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8F490B" w14:textId="77777777" w:rsidR="00177E13" w:rsidRDefault="001E5FE3">
      <w:pPr>
        <w:pStyle w:val="Heading1"/>
        <w:spacing w:after="0"/>
        <w:ind w:left="-455" w:right="9576" w:firstLine="0"/>
      </w:pPr>
      <w:bookmarkStart w:id="0" w:name="_heading=h.gjdgxs" w:colFirst="0" w:colLast="0"/>
      <w:bookmarkEnd w:id="0"/>
      <w:r>
        <w:br w:type="page"/>
      </w:r>
    </w:p>
    <w:sdt>
      <w:sdtPr>
        <w:rPr>
          <w:rFonts w:ascii="Arial" w:eastAsia="Arial" w:hAnsi="Arial" w:cs="Arial"/>
          <w:b w:val="0"/>
          <w:bCs w:val="0"/>
          <w:color w:val="7F7F7F"/>
          <w:sz w:val="22"/>
          <w:szCs w:val="22"/>
        </w:rPr>
        <w:id w:val="-1615506377"/>
        <w:docPartObj>
          <w:docPartGallery w:val="Table of Contents"/>
          <w:docPartUnique/>
        </w:docPartObj>
      </w:sdtPr>
      <w:sdtEndPr>
        <w:rPr>
          <w:noProof/>
        </w:rPr>
      </w:sdtEndPr>
      <w:sdtContent>
        <w:p w14:paraId="1E5EA607" w14:textId="26E23A17" w:rsidR="00697C37" w:rsidRDefault="00697C37">
          <w:pPr>
            <w:pStyle w:val="TOCHeading"/>
          </w:pPr>
          <w:r>
            <w:t>Table of Contents</w:t>
          </w:r>
        </w:p>
        <w:p w14:paraId="7242F0FC" w14:textId="38E440B7" w:rsidR="00F912D0" w:rsidRDefault="00922CEC">
          <w:pPr>
            <w:pStyle w:val="TOC1"/>
            <w:tabs>
              <w:tab w:val="right" w:leader="dot" w:pos="10790"/>
            </w:tabs>
            <w:rPr>
              <w:rFonts w:eastAsiaTheme="minorEastAsia" w:cstheme="minorBidi"/>
              <w:b w:val="0"/>
              <w:bCs w:val="0"/>
              <w:i w:val="0"/>
              <w:iCs w:val="0"/>
              <w:noProof/>
              <w:color w:val="auto"/>
            </w:rPr>
          </w:pPr>
          <w:r>
            <w:rPr>
              <w:i w:val="0"/>
              <w:iCs w:val="0"/>
            </w:rPr>
            <w:fldChar w:fldCharType="begin"/>
          </w:r>
          <w:r>
            <w:rPr>
              <w:i w:val="0"/>
              <w:iCs w:val="0"/>
            </w:rPr>
            <w:instrText xml:space="preserve"> TOC \o "1-3" \h \z \u </w:instrText>
          </w:r>
          <w:r>
            <w:rPr>
              <w:i w:val="0"/>
              <w:iCs w:val="0"/>
            </w:rPr>
            <w:fldChar w:fldCharType="separate"/>
          </w:r>
          <w:hyperlink w:anchor="_Toc100299364" w:history="1">
            <w:r w:rsidR="00F912D0" w:rsidRPr="0009513E">
              <w:rPr>
                <w:rStyle w:val="Hyperlink"/>
                <w:noProof/>
              </w:rPr>
              <w:t>1.0 Executive Summary</w:t>
            </w:r>
            <w:r w:rsidR="00F912D0">
              <w:rPr>
                <w:noProof/>
                <w:webHidden/>
              </w:rPr>
              <w:tab/>
            </w:r>
            <w:r w:rsidR="00F912D0">
              <w:rPr>
                <w:noProof/>
                <w:webHidden/>
              </w:rPr>
              <w:fldChar w:fldCharType="begin"/>
            </w:r>
            <w:r w:rsidR="00F912D0">
              <w:rPr>
                <w:noProof/>
                <w:webHidden/>
              </w:rPr>
              <w:instrText xml:space="preserve"> PAGEREF _Toc100299364 \h </w:instrText>
            </w:r>
            <w:r w:rsidR="00F912D0">
              <w:rPr>
                <w:noProof/>
                <w:webHidden/>
              </w:rPr>
            </w:r>
            <w:r w:rsidR="00F912D0">
              <w:rPr>
                <w:noProof/>
                <w:webHidden/>
              </w:rPr>
              <w:fldChar w:fldCharType="separate"/>
            </w:r>
            <w:r w:rsidR="00F912D0">
              <w:rPr>
                <w:noProof/>
                <w:webHidden/>
              </w:rPr>
              <w:t>4</w:t>
            </w:r>
            <w:r w:rsidR="00F912D0">
              <w:rPr>
                <w:noProof/>
                <w:webHidden/>
              </w:rPr>
              <w:fldChar w:fldCharType="end"/>
            </w:r>
          </w:hyperlink>
        </w:p>
        <w:p w14:paraId="0D23E1FF" w14:textId="62BA5606" w:rsidR="00F912D0" w:rsidRDefault="00A474E8">
          <w:pPr>
            <w:pStyle w:val="TOC1"/>
            <w:tabs>
              <w:tab w:val="right" w:leader="dot" w:pos="10790"/>
            </w:tabs>
            <w:rPr>
              <w:rFonts w:eastAsiaTheme="minorEastAsia" w:cstheme="minorBidi"/>
              <w:b w:val="0"/>
              <w:bCs w:val="0"/>
              <w:i w:val="0"/>
              <w:iCs w:val="0"/>
              <w:noProof/>
              <w:color w:val="auto"/>
            </w:rPr>
          </w:pPr>
          <w:hyperlink w:anchor="_Toc100299365" w:history="1">
            <w:r w:rsidR="00F912D0" w:rsidRPr="0009513E">
              <w:rPr>
                <w:rStyle w:val="Hyperlink"/>
                <w:noProof/>
              </w:rPr>
              <w:t>2.0 Team Information</w:t>
            </w:r>
            <w:r w:rsidR="00F912D0">
              <w:rPr>
                <w:noProof/>
                <w:webHidden/>
              </w:rPr>
              <w:tab/>
            </w:r>
            <w:r w:rsidR="00F912D0">
              <w:rPr>
                <w:noProof/>
                <w:webHidden/>
              </w:rPr>
              <w:fldChar w:fldCharType="begin"/>
            </w:r>
            <w:r w:rsidR="00F912D0">
              <w:rPr>
                <w:noProof/>
                <w:webHidden/>
              </w:rPr>
              <w:instrText xml:space="preserve"> PAGEREF _Toc100299365 \h </w:instrText>
            </w:r>
            <w:r w:rsidR="00F912D0">
              <w:rPr>
                <w:noProof/>
                <w:webHidden/>
              </w:rPr>
            </w:r>
            <w:r w:rsidR="00F912D0">
              <w:rPr>
                <w:noProof/>
                <w:webHidden/>
              </w:rPr>
              <w:fldChar w:fldCharType="separate"/>
            </w:r>
            <w:r w:rsidR="00F912D0">
              <w:rPr>
                <w:noProof/>
                <w:webHidden/>
              </w:rPr>
              <w:t>7</w:t>
            </w:r>
            <w:r w:rsidR="00F912D0">
              <w:rPr>
                <w:noProof/>
                <w:webHidden/>
              </w:rPr>
              <w:fldChar w:fldCharType="end"/>
            </w:r>
          </w:hyperlink>
        </w:p>
        <w:p w14:paraId="34A19D39" w14:textId="35648BA5" w:rsidR="00F912D0" w:rsidRDefault="00A474E8">
          <w:pPr>
            <w:pStyle w:val="TOC2"/>
            <w:tabs>
              <w:tab w:val="right" w:leader="dot" w:pos="10790"/>
            </w:tabs>
            <w:rPr>
              <w:rFonts w:eastAsiaTheme="minorEastAsia" w:cstheme="minorBidi"/>
              <w:b w:val="0"/>
              <w:bCs w:val="0"/>
              <w:noProof/>
              <w:color w:val="auto"/>
              <w:sz w:val="24"/>
              <w:szCs w:val="24"/>
            </w:rPr>
          </w:pPr>
          <w:hyperlink w:anchor="_Toc100299366" w:history="1">
            <w:r w:rsidR="00F912D0" w:rsidRPr="0009513E">
              <w:rPr>
                <w:rStyle w:val="Hyperlink"/>
                <w:noProof/>
              </w:rPr>
              <w:t>​2.1 Basic Team Facts</w:t>
            </w:r>
            <w:r w:rsidR="00F912D0">
              <w:rPr>
                <w:noProof/>
                <w:webHidden/>
              </w:rPr>
              <w:tab/>
            </w:r>
            <w:r w:rsidR="00F912D0">
              <w:rPr>
                <w:noProof/>
                <w:webHidden/>
              </w:rPr>
              <w:fldChar w:fldCharType="begin"/>
            </w:r>
            <w:r w:rsidR="00F912D0">
              <w:rPr>
                <w:noProof/>
                <w:webHidden/>
              </w:rPr>
              <w:instrText xml:space="preserve"> PAGEREF _Toc100299366 \h </w:instrText>
            </w:r>
            <w:r w:rsidR="00F912D0">
              <w:rPr>
                <w:noProof/>
                <w:webHidden/>
              </w:rPr>
            </w:r>
            <w:r w:rsidR="00F912D0">
              <w:rPr>
                <w:noProof/>
                <w:webHidden/>
              </w:rPr>
              <w:fldChar w:fldCharType="separate"/>
            </w:r>
            <w:r w:rsidR="00F912D0">
              <w:rPr>
                <w:noProof/>
                <w:webHidden/>
              </w:rPr>
              <w:t>7</w:t>
            </w:r>
            <w:r w:rsidR="00F912D0">
              <w:rPr>
                <w:noProof/>
                <w:webHidden/>
              </w:rPr>
              <w:fldChar w:fldCharType="end"/>
            </w:r>
          </w:hyperlink>
        </w:p>
        <w:p w14:paraId="37196647" w14:textId="26E8C57F" w:rsidR="00F912D0" w:rsidRDefault="00A474E8">
          <w:pPr>
            <w:pStyle w:val="TOC2"/>
            <w:tabs>
              <w:tab w:val="right" w:leader="dot" w:pos="10790"/>
            </w:tabs>
            <w:rPr>
              <w:rFonts w:eastAsiaTheme="minorEastAsia" w:cstheme="minorBidi"/>
              <w:b w:val="0"/>
              <w:bCs w:val="0"/>
              <w:noProof/>
              <w:color w:val="auto"/>
              <w:sz w:val="24"/>
              <w:szCs w:val="24"/>
            </w:rPr>
          </w:pPr>
          <w:hyperlink w:anchor="_Toc100299367" w:history="1">
            <w:r w:rsidR="00F912D0" w:rsidRPr="0009513E">
              <w:rPr>
                <w:rStyle w:val="Hyperlink"/>
                <w:noProof/>
              </w:rPr>
              <w:t>2.2 Member Benefits – Students, Mentors, School, and Sponsors</w:t>
            </w:r>
            <w:r w:rsidR="00F912D0">
              <w:rPr>
                <w:noProof/>
                <w:webHidden/>
              </w:rPr>
              <w:tab/>
            </w:r>
            <w:r w:rsidR="00F912D0">
              <w:rPr>
                <w:noProof/>
                <w:webHidden/>
              </w:rPr>
              <w:fldChar w:fldCharType="begin"/>
            </w:r>
            <w:r w:rsidR="00F912D0">
              <w:rPr>
                <w:noProof/>
                <w:webHidden/>
              </w:rPr>
              <w:instrText xml:space="preserve"> PAGEREF _Toc100299367 \h </w:instrText>
            </w:r>
            <w:r w:rsidR="00F912D0">
              <w:rPr>
                <w:noProof/>
                <w:webHidden/>
              </w:rPr>
            </w:r>
            <w:r w:rsidR="00F912D0">
              <w:rPr>
                <w:noProof/>
                <w:webHidden/>
              </w:rPr>
              <w:fldChar w:fldCharType="separate"/>
            </w:r>
            <w:r w:rsidR="00F912D0">
              <w:rPr>
                <w:noProof/>
                <w:webHidden/>
              </w:rPr>
              <w:t>8</w:t>
            </w:r>
            <w:r w:rsidR="00F912D0">
              <w:rPr>
                <w:noProof/>
                <w:webHidden/>
              </w:rPr>
              <w:fldChar w:fldCharType="end"/>
            </w:r>
          </w:hyperlink>
        </w:p>
        <w:p w14:paraId="64759213" w14:textId="268F6C90" w:rsidR="00F912D0" w:rsidRDefault="00A474E8">
          <w:pPr>
            <w:pStyle w:val="TOC2"/>
            <w:tabs>
              <w:tab w:val="right" w:leader="dot" w:pos="10790"/>
            </w:tabs>
            <w:rPr>
              <w:rFonts w:eastAsiaTheme="minorEastAsia" w:cstheme="minorBidi"/>
              <w:b w:val="0"/>
              <w:bCs w:val="0"/>
              <w:noProof/>
              <w:color w:val="auto"/>
              <w:sz w:val="24"/>
              <w:szCs w:val="24"/>
            </w:rPr>
          </w:pPr>
          <w:hyperlink w:anchor="_Toc100299368" w:history="1">
            <w:r w:rsidR="00F912D0" w:rsidRPr="0009513E">
              <w:rPr>
                <w:rStyle w:val="Hyperlink"/>
                <w:noProof/>
              </w:rPr>
              <w:t>2.3 AdamBots Core Values</w:t>
            </w:r>
            <w:r w:rsidR="00F912D0">
              <w:rPr>
                <w:noProof/>
                <w:webHidden/>
              </w:rPr>
              <w:tab/>
            </w:r>
            <w:r w:rsidR="00F912D0">
              <w:rPr>
                <w:noProof/>
                <w:webHidden/>
              </w:rPr>
              <w:fldChar w:fldCharType="begin"/>
            </w:r>
            <w:r w:rsidR="00F912D0">
              <w:rPr>
                <w:noProof/>
                <w:webHidden/>
              </w:rPr>
              <w:instrText xml:space="preserve"> PAGEREF _Toc100299368 \h </w:instrText>
            </w:r>
            <w:r w:rsidR="00F912D0">
              <w:rPr>
                <w:noProof/>
                <w:webHidden/>
              </w:rPr>
            </w:r>
            <w:r w:rsidR="00F912D0">
              <w:rPr>
                <w:noProof/>
                <w:webHidden/>
              </w:rPr>
              <w:fldChar w:fldCharType="separate"/>
            </w:r>
            <w:r w:rsidR="00F912D0">
              <w:rPr>
                <w:noProof/>
                <w:webHidden/>
              </w:rPr>
              <w:t>9</w:t>
            </w:r>
            <w:r w:rsidR="00F912D0">
              <w:rPr>
                <w:noProof/>
                <w:webHidden/>
              </w:rPr>
              <w:fldChar w:fldCharType="end"/>
            </w:r>
          </w:hyperlink>
        </w:p>
        <w:p w14:paraId="0D71CC68" w14:textId="3B3C66ED" w:rsidR="00F912D0" w:rsidRDefault="00A474E8">
          <w:pPr>
            <w:pStyle w:val="TOC1"/>
            <w:tabs>
              <w:tab w:val="right" w:leader="dot" w:pos="10790"/>
            </w:tabs>
            <w:rPr>
              <w:rFonts w:eastAsiaTheme="minorEastAsia" w:cstheme="minorBidi"/>
              <w:b w:val="0"/>
              <w:bCs w:val="0"/>
              <w:i w:val="0"/>
              <w:iCs w:val="0"/>
              <w:noProof/>
              <w:color w:val="auto"/>
            </w:rPr>
          </w:pPr>
          <w:hyperlink w:anchor="_Toc100299369" w:history="1">
            <w:r w:rsidR="00F912D0" w:rsidRPr="0009513E">
              <w:rPr>
                <w:rStyle w:val="Hyperlink"/>
                <w:noProof/>
              </w:rPr>
              <w:t>3.0 Organizational Plan</w:t>
            </w:r>
            <w:r w:rsidR="00F912D0">
              <w:rPr>
                <w:noProof/>
                <w:webHidden/>
              </w:rPr>
              <w:tab/>
            </w:r>
            <w:r w:rsidR="00F912D0">
              <w:rPr>
                <w:noProof/>
                <w:webHidden/>
              </w:rPr>
              <w:fldChar w:fldCharType="begin"/>
            </w:r>
            <w:r w:rsidR="00F912D0">
              <w:rPr>
                <w:noProof/>
                <w:webHidden/>
              </w:rPr>
              <w:instrText xml:space="preserve"> PAGEREF _Toc100299369 \h </w:instrText>
            </w:r>
            <w:r w:rsidR="00F912D0">
              <w:rPr>
                <w:noProof/>
                <w:webHidden/>
              </w:rPr>
            </w:r>
            <w:r w:rsidR="00F912D0">
              <w:rPr>
                <w:noProof/>
                <w:webHidden/>
              </w:rPr>
              <w:fldChar w:fldCharType="separate"/>
            </w:r>
            <w:r w:rsidR="00F912D0">
              <w:rPr>
                <w:noProof/>
                <w:webHidden/>
              </w:rPr>
              <w:t>10</w:t>
            </w:r>
            <w:r w:rsidR="00F912D0">
              <w:rPr>
                <w:noProof/>
                <w:webHidden/>
              </w:rPr>
              <w:fldChar w:fldCharType="end"/>
            </w:r>
          </w:hyperlink>
        </w:p>
        <w:p w14:paraId="61BB5BAA" w14:textId="40875B6F" w:rsidR="00F912D0" w:rsidRDefault="00A474E8">
          <w:pPr>
            <w:pStyle w:val="TOC2"/>
            <w:tabs>
              <w:tab w:val="right" w:leader="dot" w:pos="10790"/>
            </w:tabs>
            <w:rPr>
              <w:rFonts w:eastAsiaTheme="minorEastAsia" w:cstheme="minorBidi"/>
              <w:b w:val="0"/>
              <w:bCs w:val="0"/>
              <w:noProof/>
              <w:color w:val="auto"/>
              <w:sz w:val="24"/>
              <w:szCs w:val="24"/>
            </w:rPr>
          </w:pPr>
          <w:hyperlink w:anchor="_Toc100299370" w:history="1">
            <w:r w:rsidR="00F912D0" w:rsidRPr="0009513E">
              <w:rPr>
                <w:rStyle w:val="Hyperlink"/>
                <w:noProof/>
              </w:rPr>
              <w:t>3.1 Team Structure</w:t>
            </w:r>
            <w:r w:rsidR="00F912D0">
              <w:rPr>
                <w:noProof/>
                <w:webHidden/>
              </w:rPr>
              <w:tab/>
            </w:r>
            <w:r w:rsidR="00F912D0">
              <w:rPr>
                <w:noProof/>
                <w:webHidden/>
              </w:rPr>
              <w:fldChar w:fldCharType="begin"/>
            </w:r>
            <w:r w:rsidR="00F912D0">
              <w:rPr>
                <w:noProof/>
                <w:webHidden/>
              </w:rPr>
              <w:instrText xml:space="preserve"> PAGEREF _Toc100299370 \h </w:instrText>
            </w:r>
            <w:r w:rsidR="00F912D0">
              <w:rPr>
                <w:noProof/>
                <w:webHidden/>
              </w:rPr>
            </w:r>
            <w:r w:rsidR="00F912D0">
              <w:rPr>
                <w:noProof/>
                <w:webHidden/>
              </w:rPr>
              <w:fldChar w:fldCharType="separate"/>
            </w:r>
            <w:r w:rsidR="00F912D0">
              <w:rPr>
                <w:noProof/>
                <w:webHidden/>
              </w:rPr>
              <w:t>10</w:t>
            </w:r>
            <w:r w:rsidR="00F912D0">
              <w:rPr>
                <w:noProof/>
                <w:webHidden/>
              </w:rPr>
              <w:fldChar w:fldCharType="end"/>
            </w:r>
          </w:hyperlink>
        </w:p>
        <w:p w14:paraId="6BB87733" w14:textId="75574F9F" w:rsidR="00F912D0" w:rsidRDefault="00A474E8">
          <w:pPr>
            <w:pStyle w:val="TOC2"/>
            <w:tabs>
              <w:tab w:val="right" w:leader="dot" w:pos="10790"/>
            </w:tabs>
            <w:rPr>
              <w:rFonts w:eastAsiaTheme="minorEastAsia" w:cstheme="minorBidi"/>
              <w:b w:val="0"/>
              <w:bCs w:val="0"/>
              <w:noProof/>
              <w:color w:val="auto"/>
              <w:sz w:val="24"/>
              <w:szCs w:val="24"/>
            </w:rPr>
          </w:pPr>
          <w:hyperlink w:anchor="_Toc100299371" w:history="1">
            <w:r w:rsidR="00F912D0" w:rsidRPr="0009513E">
              <w:rPr>
                <w:rStyle w:val="Hyperlink"/>
                <w:noProof/>
              </w:rPr>
              <w:t>3.2 Human Resources</w:t>
            </w:r>
            <w:r w:rsidR="00F912D0">
              <w:rPr>
                <w:noProof/>
                <w:webHidden/>
              </w:rPr>
              <w:tab/>
            </w:r>
            <w:r w:rsidR="00F912D0">
              <w:rPr>
                <w:noProof/>
                <w:webHidden/>
              </w:rPr>
              <w:fldChar w:fldCharType="begin"/>
            </w:r>
            <w:r w:rsidR="00F912D0">
              <w:rPr>
                <w:noProof/>
                <w:webHidden/>
              </w:rPr>
              <w:instrText xml:space="preserve"> PAGEREF _Toc100299371 \h </w:instrText>
            </w:r>
            <w:r w:rsidR="00F912D0">
              <w:rPr>
                <w:noProof/>
                <w:webHidden/>
              </w:rPr>
            </w:r>
            <w:r w:rsidR="00F912D0">
              <w:rPr>
                <w:noProof/>
                <w:webHidden/>
              </w:rPr>
              <w:fldChar w:fldCharType="separate"/>
            </w:r>
            <w:r w:rsidR="00F912D0">
              <w:rPr>
                <w:noProof/>
                <w:webHidden/>
              </w:rPr>
              <w:t>11</w:t>
            </w:r>
            <w:r w:rsidR="00F912D0">
              <w:rPr>
                <w:noProof/>
                <w:webHidden/>
              </w:rPr>
              <w:fldChar w:fldCharType="end"/>
            </w:r>
          </w:hyperlink>
        </w:p>
        <w:p w14:paraId="1EC1D5B1" w14:textId="52C1A40D" w:rsidR="00F912D0" w:rsidRDefault="00A474E8">
          <w:pPr>
            <w:pStyle w:val="TOC2"/>
            <w:tabs>
              <w:tab w:val="right" w:leader="dot" w:pos="10790"/>
            </w:tabs>
            <w:rPr>
              <w:rFonts w:eastAsiaTheme="minorEastAsia" w:cstheme="minorBidi"/>
              <w:b w:val="0"/>
              <w:bCs w:val="0"/>
              <w:noProof/>
              <w:color w:val="auto"/>
              <w:sz w:val="24"/>
              <w:szCs w:val="24"/>
            </w:rPr>
          </w:pPr>
          <w:hyperlink w:anchor="_Toc100299372" w:history="1">
            <w:r w:rsidR="00F912D0" w:rsidRPr="0009513E">
              <w:rPr>
                <w:rStyle w:val="Hyperlink"/>
                <w:noProof/>
              </w:rPr>
              <w:t>3.3 Organization of Operational Functions</w:t>
            </w:r>
            <w:r w:rsidR="00F912D0">
              <w:rPr>
                <w:noProof/>
                <w:webHidden/>
              </w:rPr>
              <w:tab/>
            </w:r>
            <w:r w:rsidR="00F912D0">
              <w:rPr>
                <w:noProof/>
                <w:webHidden/>
              </w:rPr>
              <w:fldChar w:fldCharType="begin"/>
            </w:r>
            <w:r w:rsidR="00F912D0">
              <w:rPr>
                <w:noProof/>
                <w:webHidden/>
              </w:rPr>
              <w:instrText xml:space="preserve"> PAGEREF _Toc100299372 \h </w:instrText>
            </w:r>
            <w:r w:rsidR="00F912D0">
              <w:rPr>
                <w:noProof/>
                <w:webHidden/>
              </w:rPr>
            </w:r>
            <w:r w:rsidR="00F912D0">
              <w:rPr>
                <w:noProof/>
                <w:webHidden/>
              </w:rPr>
              <w:fldChar w:fldCharType="separate"/>
            </w:r>
            <w:r w:rsidR="00F912D0">
              <w:rPr>
                <w:noProof/>
                <w:webHidden/>
              </w:rPr>
              <w:t>13</w:t>
            </w:r>
            <w:r w:rsidR="00F912D0">
              <w:rPr>
                <w:noProof/>
                <w:webHidden/>
              </w:rPr>
              <w:fldChar w:fldCharType="end"/>
            </w:r>
          </w:hyperlink>
        </w:p>
        <w:p w14:paraId="0D2FAC03" w14:textId="7C359F20" w:rsidR="00F912D0" w:rsidRDefault="00A474E8">
          <w:pPr>
            <w:pStyle w:val="TOC1"/>
            <w:tabs>
              <w:tab w:val="right" w:leader="dot" w:pos="10790"/>
            </w:tabs>
            <w:rPr>
              <w:rFonts w:eastAsiaTheme="minorEastAsia" w:cstheme="minorBidi"/>
              <w:b w:val="0"/>
              <w:bCs w:val="0"/>
              <w:i w:val="0"/>
              <w:iCs w:val="0"/>
              <w:noProof/>
              <w:color w:val="auto"/>
            </w:rPr>
          </w:pPr>
          <w:hyperlink w:anchor="_Toc100299373" w:history="1">
            <w:r w:rsidR="00F912D0" w:rsidRPr="0009513E">
              <w:rPr>
                <w:rStyle w:val="Hyperlink"/>
                <w:noProof/>
              </w:rPr>
              <w:t>4.0 Operational Plan</w:t>
            </w:r>
            <w:r w:rsidR="00F912D0">
              <w:rPr>
                <w:noProof/>
                <w:webHidden/>
              </w:rPr>
              <w:tab/>
            </w:r>
            <w:r w:rsidR="00F912D0">
              <w:rPr>
                <w:noProof/>
                <w:webHidden/>
              </w:rPr>
              <w:fldChar w:fldCharType="begin"/>
            </w:r>
            <w:r w:rsidR="00F912D0">
              <w:rPr>
                <w:noProof/>
                <w:webHidden/>
              </w:rPr>
              <w:instrText xml:space="preserve"> PAGEREF _Toc100299373 \h </w:instrText>
            </w:r>
            <w:r w:rsidR="00F912D0">
              <w:rPr>
                <w:noProof/>
                <w:webHidden/>
              </w:rPr>
            </w:r>
            <w:r w:rsidR="00F912D0">
              <w:rPr>
                <w:noProof/>
                <w:webHidden/>
              </w:rPr>
              <w:fldChar w:fldCharType="separate"/>
            </w:r>
            <w:r w:rsidR="00F912D0">
              <w:rPr>
                <w:noProof/>
                <w:webHidden/>
              </w:rPr>
              <w:t>15</w:t>
            </w:r>
            <w:r w:rsidR="00F912D0">
              <w:rPr>
                <w:noProof/>
                <w:webHidden/>
              </w:rPr>
              <w:fldChar w:fldCharType="end"/>
            </w:r>
          </w:hyperlink>
        </w:p>
        <w:p w14:paraId="78E6B837" w14:textId="56962347" w:rsidR="00F912D0" w:rsidRDefault="00A474E8">
          <w:pPr>
            <w:pStyle w:val="TOC2"/>
            <w:tabs>
              <w:tab w:val="right" w:leader="dot" w:pos="10790"/>
            </w:tabs>
            <w:rPr>
              <w:rFonts w:eastAsiaTheme="minorEastAsia" w:cstheme="minorBidi"/>
              <w:b w:val="0"/>
              <w:bCs w:val="0"/>
              <w:noProof/>
              <w:color w:val="auto"/>
              <w:sz w:val="24"/>
              <w:szCs w:val="24"/>
            </w:rPr>
          </w:pPr>
          <w:hyperlink w:anchor="_Toc100299374" w:history="1">
            <w:r w:rsidR="00F912D0" w:rsidRPr="0009513E">
              <w:rPr>
                <w:rStyle w:val="Hyperlink"/>
                <w:noProof/>
              </w:rPr>
              <w:t>4.1 Tasks</w:t>
            </w:r>
            <w:r w:rsidR="00F912D0">
              <w:rPr>
                <w:noProof/>
                <w:webHidden/>
              </w:rPr>
              <w:tab/>
            </w:r>
            <w:r w:rsidR="00F912D0">
              <w:rPr>
                <w:noProof/>
                <w:webHidden/>
              </w:rPr>
              <w:fldChar w:fldCharType="begin"/>
            </w:r>
            <w:r w:rsidR="00F912D0">
              <w:rPr>
                <w:noProof/>
                <w:webHidden/>
              </w:rPr>
              <w:instrText xml:space="preserve"> PAGEREF _Toc100299374 \h </w:instrText>
            </w:r>
            <w:r w:rsidR="00F912D0">
              <w:rPr>
                <w:noProof/>
                <w:webHidden/>
              </w:rPr>
            </w:r>
            <w:r w:rsidR="00F912D0">
              <w:rPr>
                <w:noProof/>
                <w:webHidden/>
              </w:rPr>
              <w:fldChar w:fldCharType="separate"/>
            </w:r>
            <w:r w:rsidR="00F912D0">
              <w:rPr>
                <w:noProof/>
                <w:webHidden/>
              </w:rPr>
              <w:t>15</w:t>
            </w:r>
            <w:r w:rsidR="00F912D0">
              <w:rPr>
                <w:noProof/>
                <w:webHidden/>
              </w:rPr>
              <w:fldChar w:fldCharType="end"/>
            </w:r>
          </w:hyperlink>
        </w:p>
        <w:p w14:paraId="463620F9" w14:textId="1EA5395E" w:rsidR="00F912D0" w:rsidRDefault="00A474E8">
          <w:pPr>
            <w:pStyle w:val="TOC2"/>
            <w:tabs>
              <w:tab w:val="right" w:leader="dot" w:pos="10790"/>
            </w:tabs>
            <w:rPr>
              <w:rFonts w:eastAsiaTheme="minorEastAsia" w:cstheme="minorBidi"/>
              <w:b w:val="0"/>
              <w:bCs w:val="0"/>
              <w:noProof/>
              <w:color w:val="auto"/>
              <w:sz w:val="24"/>
              <w:szCs w:val="24"/>
            </w:rPr>
          </w:pPr>
          <w:hyperlink w:anchor="_Toc100299375" w:history="1">
            <w:r w:rsidR="00F912D0" w:rsidRPr="0009513E">
              <w:rPr>
                <w:rStyle w:val="Hyperlink"/>
                <w:noProof/>
              </w:rPr>
              <w:t>4.2 Scheduling</w:t>
            </w:r>
            <w:r w:rsidR="00F912D0">
              <w:rPr>
                <w:noProof/>
                <w:webHidden/>
              </w:rPr>
              <w:tab/>
            </w:r>
            <w:r w:rsidR="00F912D0">
              <w:rPr>
                <w:noProof/>
                <w:webHidden/>
              </w:rPr>
              <w:fldChar w:fldCharType="begin"/>
            </w:r>
            <w:r w:rsidR="00F912D0">
              <w:rPr>
                <w:noProof/>
                <w:webHidden/>
              </w:rPr>
              <w:instrText xml:space="preserve"> PAGEREF _Toc100299375 \h </w:instrText>
            </w:r>
            <w:r w:rsidR="00F912D0">
              <w:rPr>
                <w:noProof/>
                <w:webHidden/>
              </w:rPr>
            </w:r>
            <w:r w:rsidR="00F912D0">
              <w:rPr>
                <w:noProof/>
                <w:webHidden/>
              </w:rPr>
              <w:fldChar w:fldCharType="separate"/>
            </w:r>
            <w:r w:rsidR="00F912D0">
              <w:rPr>
                <w:noProof/>
                <w:webHidden/>
              </w:rPr>
              <w:t>16</w:t>
            </w:r>
            <w:r w:rsidR="00F912D0">
              <w:rPr>
                <w:noProof/>
                <w:webHidden/>
              </w:rPr>
              <w:fldChar w:fldCharType="end"/>
            </w:r>
          </w:hyperlink>
        </w:p>
        <w:p w14:paraId="259BC833" w14:textId="1A3C2D4C" w:rsidR="00F912D0" w:rsidRDefault="00A474E8">
          <w:pPr>
            <w:pStyle w:val="TOC2"/>
            <w:tabs>
              <w:tab w:val="right" w:leader="dot" w:pos="10790"/>
            </w:tabs>
            <w:rPr>
              <w:rFonts w:eastAsiaTheme="minorEastAsia" w:cstheme="minorBidi"/>
              <w:b w:val="0"/>
              <w:bCs w:val="0"/>
              <w:noProof/>
              <w:color w:val="auto"/>
              <w:sz w:val="24"/>
              <w:szCs w:val="24"/>
            </w:rPr>
          </w:pPr>
          <w:hyperlink w:anchor="_Toc100299376" w:history="1">
            <w:r w:rsidR="00F912D0" w:rsidRPr="0009513E">
              <w:rPr>
                <w:rStyle w:val="Hyperlink"/>
                <w:noProof/>
              </w:rPr>
              <w:t>4.3 Communication</w:t>
            </w:r>
            <w:r w:rsidR="00F912D0">
              <w:rPr>
                <w:noProof/>
                <w:webHidden/>
              </w:rPr>
              <w:tab/>
            </w:r>
            <w:r w:rsidR="00F912D0">
              <w:rPr>
                <w:noProof/>
                <w:webHidden/>
              </w:rPr>
              <w:fldChar w:fldCharType="begin"/>
            </w:r>
            <w:r w:rsidR="00F912D0">
              <w:rPr>
                <w:noProof/>
                <w:webHidden/>
              </w:rPr>
              <w:instrText xml:space="preserve"> PAGEREF _Toc100299376 \h </w:instrText>
            </w:r>
            <w:r w:rsidR="00F912D0">
              <w:rPr>
                <w:noProof/>
                <w:webHidden/>
              </w:rPr>
            </w:r>
            <w:r w:rsidR="00F912D0">
              <w:rPr>
                <w:noProof/>
                <w:webHidden/>
              </w:rPr>
              <w:fldChar w:fldCharType="separate"/>
            </w:r>
            <w:r w:rsidR="00F912D0">
              <w:rPr>
                <w:noProof/>
                <w:webHidden/>
              </w:rPr>
              <w:t>16</w:t>
            </w:r>
            <w:r w:rsidR="00F912D0">
              <w:rPr>
                <w:noProof/>
                <w:webHidden/>
              </w:rPr>
              <w:fldChar w:fldCharType="end"/>
            </w:r>
          </w:hyperlink>
        </w:p>
        <w:p w14:paraId="645C1AE7" w14:textId="5298C015" w:rsidR="00F912D0" w:rsidRDefault="00A474E8">
          <w:pPr>
            <w:pStyle w:val="TOC2"/>
            <w:tabs>
              <w:tab w:val="right" w:leader="dot" w:pos="10790"/>
            </w:tabs>
            <w:rPr>
              <w:rFonts w:eastAsiaTheme="minorEastAsia" w:cstheme="minorBidi"/>
              <w:b w:val="0"/>
              <w:bCs w:val="0"/>
              <w:noProof/>
              <w:color w:val="auto"/>
              <w:sz w:val="24"/>
              <w:szCs w:val="24"/>
            </w:rPr>
          </w:pPr>
          <w:hyperlink w:anchor="_Toc100299377" w:history="1">
            <w:r w:rsidR="00F912D0" w:rsidRPr="0009513E">
              <w:rPr>
                <w:rStyle w:val="Hyperlink"/>
                <w:noProof/>
              </w:rPr>
              <w:t>4.4 Project Management</w:t>
            </w:r>
            <w:r w:rsidR="00F912D0">
              <w:rPr>
                <w:noProof/>
                <w:webHidden/>
              </w:rPr>
              <w:tab/>
            </w:r>
            <w:r w:rsidR="00F912D0">
              <w:rPr>
                <w:noProof/>
                <w:webHidden/>
              </w:rPr>
              <w:fldChar w:fldCharType="begin"/>
            </w:r>
            <w:r w:rsidR="00F912D0">
              <w:rPr>
                <w:noProof/>
                <w:webHidden/>
              </w:rPr>
              <w:instrText xml:space="preserve"> PAGEREF _Toc100299377 \h </w:instrText>
            </w:r>
            <w:r w:rsidR="00F912D0">
              <w:rPr>
                <w:noProof/>
                <w:webHidden/>
              </w:rPr>
            </w:r>
            <w:r w:rsidR="00F912D0">
              <w:rPr>
                <w:noProof/>
                <w:webHidden/>
              </w:rPr>
              <w:fldChar w:fldCharType="separate"/>
            </w:r>
            <w:r w:rsidR="00F912D0">
              <w:rPr>
                <w:noProof/>
                <w:webHidden/>
              </w:rPr>
              <w:t>16</w:t>
            </w:r>
            <w:r w:rsidR="00F912D0">
              <w:rPr>
                <w:noProof/>
                <w:webHidden/>
              </w:rPr>
              <w:fldChar w:fldCharType="end"/>
            </w:r>
          </w:hyperlink>
        </w:p>
        <w:p w14:paraId="3C80E99C" w14:textId="28692A1C" w:rsidR="00F912D0" w:rsidRDefault="00A474E8">
          <w:pPr>
            <w:pStyle w:val="TOC1"/>
            <w:tabs>
              <w:tab w:val="right" w:leader="dot" w:pos="10790"/>
            </w:tabs>
            <w:rPr>
              <w:rFonts w:eastAsiaTheme="minorEastAsia" w:cstheme="minorBidi"/>
              <w:b w:val="0"/>
              <w:bCs w:val="0"/>
              <w:i w:val="0"/>
              <w:iCs w:val="0"/>
              <w:noProof/>
              <w:color w:val="auto"/>
            </w:rPr>
          </w:pPr>
          <w:hyperlink w:anchor="_Toc100299378" w:history="1">
            <w:r w:rsidR="00F912D0" w:rsidRPr="0009513E">
              <w:rPr>
                <w:rStyle w:val="Hyperlink"/>
                <w:noProof/>
              </w:rPr>
              <w:t>5.0</w:t>
            </w:r>
            <w:r w:rsidR="00F912D0" w:rsidRPr="0009513E">
              <w:rPr>
                <w:rStyle w:val="Hyperlink"/>
                <w:rFonts w:ascii="Calibri" w:eastAsia="Calibri" w:hAnsi="Calibri" w:cs="Calibri"/>
                <w:noProof/>
              </w:rPr>
              <w:t>​ ​</w:t>
            </w:r>
            <w:r w:rsidR="00F912D0" w:rsidRPr="0009513E">
              <w:rPr>
                <w:rStyle w:val="Hyperlink"/>
                <w:noProof/>
              </w:rPr>
              <w:t>Outreach and Mentoring Plan</w:t>
            </w:r>
            <w:r w:rsidR="00F912D0">
              <w:rPr>
                <w:noProof/>
                <w:webHidden/>
              </w:rPr>
              <w:tab/>
            </w:r>
            <w:r w:rsidR="00F912D0">
              <w:rPr>
                <w:noProof/>
                <w:webHidden/>
              </w:rPr>
              <w:fldChar w:fldCharType="begin"/>
            </w:r>
            <w:r w:rsidR="00F912D0">
              <w:rPr>
                <w:noProof/>
                <w:webHidden/>
              </w:rPr>
              <w:instrText xml:space="preserve"> PAGEREF _Toc100299378 \h </w:instrText>
            </w:r>
            <w:r w:rsidR="00F912D0">
              <w:rPr>
                <w:noProof/>
                <w:webHidden/>
              </w:rPr>
            </w:r>
            <w:r w:rsidR="00F912D0">
              <w:rPr>
                <w:noProof/>
                <w:webHidden/>
              </w:rPr>
              <w:fldChar w:fldCharType="separate"/>
            </w:r>
            <w:r w:rsidR="00F912D0">
              <w:rPr>
                <w:noProof/>
                <w:webHidden/>
              </w:rPr>
              <w:t>17</w:t>
            </w:r>
            <w:r w:rsidR="00F912D0">
              <w:rPr>
                <w:noProof/>
                <w:webHidden/>
              </w:rPr>
              <w:fldChar w:fldCharType="end"/>
            </w:r>
          </w:hyperlink>
        </w:p>
        <w:p w14:paraId="388EC968" w14:textId="4A5EFB11" w:rsidR="00F912D0" w:rsidRDefault="00A474E8">
          <w:pPr>
            <w:pStyle w:val="TOC2"/>
            <w:tabs>
              <w:tab w:val="right" w:leader="dot" w:pos="10790"/>
            </w:tabs>
            <w:rPr>
              <w:rFonts w:eastAsiaTheme="minorEastAsia" w:cstheme="minorBidi"/>
              <w:b w:val="0"/>
              <w:bCs w:val="0"/>
              <w:noProof/>
              <w:color w:val="auto"/>
              <w:sz w:val="24"/>
              <w:szCs w:val="24"/>
            </w:rPr>
          </w:pPr>
          <w:hyperlink w:anchor="_Toc100299379" w:history="1">
            <w:r w:rsidR="00F912D0" w:rsidRPr="0009513E">
              <w:rPr>
                <w:rStyle w:val="Hyperlink"/>
                <w:noProof/>
              </w:rPr>
              <w:t>5.1 Community Outreach</w:t>
            </w:r>
            <w:r w:rsidR="00F912D0">
              <w:rPr>
                <w:noProof/>
                <w:webHidden/>
              </w:rPr>
              <w:tab/>
            </w:r>
            <w:r w:rsidR="00F912D0">
              <w:rPr>
                <w:noProof/>
                <w:webHidden/>
              </w:rPr>
              <w:fldChar w:fldCharType="begin"/>
            </w:r>
            <w:r w:rsidR="00F912D0">
              <w:rPr>
                <w:noProof/>
                <w:webHidden/>
              </w:rPr>
              <w:instrText xml:space="preserve"> PAGEREF _Toc100299379 \h </w:instrText>
            </w:r>
            <w:r w:rsidR="00F912D0">
              <w:rPr>
                <w:noProof/>
                <w:webHidden/>
              </w:rPr>
            </w:r>
            <w:r w:rsidR="00F912D0">
              <w:rPr>
                <w:noProof/>
                <w:webHidden/>
              </w:rPr>
              <w:fldChar w:fldCharType="separate"/>
            </w:r>
            <w:r w:rsidR="00F912D0">
              <w:rPr>
                <w:noProof/>
                <w:webHidden/>
              </w:rPr>
              <w:t>17</w:t>
            </w:r>
            <w:r w:rsidR="00F912D0">
              <w:rPr>
                <w:noProof/>
                <w:webHidden/>
              </w:rPr>
              <w:fldChar w:fldCharType="end"/>
            </w:r>
          </w:hyperlink>
        </w:p>
        <w:p w14:paraId="58D17C69" w14:textId="2EE21C59" w:rsidR="00F912D0" w:rsidRDefault="00A474E8">
          <w:pPr>
            <w:pStyle w:val="TOC2"/>
            <w:tabs>
              <w:tab w:val="right" w:leader="dot" w:pos="10790"/>
            </w:tabs>
            <w:rPr>
              <w:rFonts w:eastAsiaTheme="minorEastAsia" w:cstheme="minorBidi"/>
              <w:b w:val="0"/>
              <w:bCs w:val="0"/>
              <w:noProof/>
              <w:color w:val="auto"/>
              <w:sz w:val="24"/>
              <w:szCs w:val="24"/>
            </w:rPr>
          </w:pPr>
          <w:hyperlink w:anchor="_Toc100299380" w:history="1">
            <w:r w:rsidR="00F912D0" w:rsidRPr="0009513E">
              <w:rPr>
                <w:rStyle w:val="Hyperlink"/>
                <w:noProof/>
              </w:rPr>
              <w:t xml:space="preserve">5.2 </w:t>
            </w:r>
            <w:r w:rsidR="00F912D0" w:rsidRPr="0009513E">
              <w:rPr>
                <w:rStyle w:val="Hyperlink"/>
                <w:i/>
                <w:noProof/>
              </w:rPr>
              <w:t xml:space="preserve">FIRST </w:t>
            </w:r>
            <w:r w:rsidR="00F912D0" w:rsidRPr="0009513E">
              <w:rPr>
                <w:rStyle w:val="Hyperlink"/>
                <w:rFonts w:ascii="Calibri" w:eastAsia="Calibri" w:hAnsi="Calibri" w:cs="Calibri"/>
                <w:noProof/>
              </w:rPr>
              <w:t>​​</w:t>
            </w:r>
            <w:r w:rsidR="00F912D0" w:rsidRPr="0009513E">
              <w:rPr>
                <w:rStyle w:val="Hyperlink"/>
                <w:noProof/>
              </w:rPr>
              <w:t>Support</w:t>
            </w:r>
            <w:r w:rsidR="00F912D0">
              <w:rPr>
                <w:noProof/>
                <w:webHidden/>
              </w:rPr>
              <w:tab/>
            </w:r>
            <w:r w:rsidR="00F912D0">
              <w:rPr>
                <w:noProof/>
                <w:webHidden/>
              </w:rPr>
              <w:fldChar w:fldCharType="begin"/>
            </w:r>
            <w:r w:rsidR="00F912D0">
              <w:rPr>
                <w:noProof/>
                <w:webHidden/>
              </w:rPr>
              <w:instrText xml:space="preserve"> PAGEREF _Toc100299380 \h </w:instrText>
            </w:r>
            <w:r w:rsidR="00F912D0">
              <w:rPr>
                <w:noProof/>
                <w:webHidden/>
              </w:rPr>
            </w:r>
            <w:r w:rsidR="00F912D0">
              <w:rPr>
                <w:noProof/>
                <w:webHidden/>
              </w:rPr>
              <w:fldChar w:fldCharType="separate"/>
            </w:r>
            <w:r w:rsidR="00F912D0">
              <w:rPr>
                <w:noProof/>
                <w:webHidden/>
              </w:rPr>
              <w:t>18</w:t>
            </w:r>
            <w:r w:rsidR="00F912D0">
              <w:rPr>
                <w:noProof/>
                <w:webHidden/>
              </w:rPr>
              <w:fldChar w:fldCharType="end"/>
            </w:r>
          </w:hyperlink>
        </w:p>
        <w:p w14:paraId="779EBBFB" w14:textId="58067351" w:rsidR="00F912D0" w:rsidRDefault="00A474E8">
          <w:pPr>
            <w:pStyle w:val="TOC2"/>
            <w:tabs>
              <w:tab w:val="right" w:leader="dot" w:pos="10790"/>
            </w:tabs>
            <w:rPr>
              <w:rFonts w:eastAsiaTheme="minorEastAsia" w:cstheme="minorBidi"/>
              <w:b w:val="0"/>
              <w:bCs w:val="0"/>
              <w:noProof/>
              <w:color w:val="auto"/>
              <w:sz w:val="24"/>
              <w:szCs w:val="24"/>
            </w:rPr>
          </w:pPr>
          <w:hyperlink w:anchor="_Toc100299381" w:history="1">
            <w:r w:rsidR="00F912D0" w:rsidRPr="0009513E">
              <w:rPr>
                <w:rStyle w:val="Hyperlink"/>
                <w:noProof/>
              </w:rPr>
              <w:t>5.3 STEM Inspiration</w:t>
            </w:r>
            <w:r w:rsidR="00F912D0">
              <w:rPr>
                <w:noProof/>
                <w:webHidden/>
              </w:rPr>
              <w:tab/>
            </w:r>
            <w:r w:rsidR="00F912D0">
              <w:rPr>
                <w:noProof/>
                <w:webHidden/>
              </w:rPr>
              <w:fldChar w:fldCharType="begin"/>
            </w:r>
            <w:r w:rsidR="00F912D0">
              <w:rPr>
                <w:noProof/>
                <w:webHidden/>
              </w:rPr>
              <w:instrText xml:space="preserve"> PAGEREF _Toc100299381 \h </w:instrText>
            </w:r>
            <w:r w:rsidR="00F912D0">
              <w:rPr>
                <w:noProof/>
                <w:webHidden/>
              </w:rPr>
            </w:r>
            <w:r w:rsidR="00F912D0">
              <w:rPr>
                <w:noProof/>
                <w:webHidden/>
              </w:rPr>
              <w:fldChar w:fldCharType="separate"/>
            </w:r>
            <w:r w:rsidR="00F912D0">
              <w:rPr>
                <w:noProof/>
                <w:webHidden/>
              </w:rPr>
              <w:t>20</w:t>
            </w:r>
            <w:r w:rsidR="00F912D0">
              <w:rPr>
                <w:noProof/>
                <w:webHidden/>
              </w:rPr>
              <w:fldChar w:fldCharType="end"/>
            </w:r>
          </w:hyperlink>
        </w:p>
        <w:p w14:paraId="1F9E8558" w14:textId="0476E773" w:rsidR="00F912D0" w:rsidRDefault="00A474E8">
          <w:pPr>
            <w:pStyle w:val="TOC1"/>
            <w:tabs>
              <w:tab w:val="right" w:leader="dot" w:pos="10790"/>
            </w:tabs>
            <w:rPr>
              <w:rFonts w:eastAsiaTheme="minorEastAsia" w:cstheme="minorBidi"/>
              <w:b w:val="0"/>
              <w:bCs w:val="0"/>
              <w:i w:val="0"/>
              <w:iCs w:val="0"/>
              <w:noProof/>
              <w:color w:val="auto"/>
            </w:rPr>
          </w:pPr>
          <w:hyperlink w:anchor="_Toc100299382" w:history="1">
            <w:r w:rsidR="00F912D0" w:rsidRPr="0009513E">
              <w:rPr>
                <w:rStyle w:val="Hyperlink"/>
                <w:noProof/>
              </w:rPr>
              <w:t>6.0</w:t>
            </w:r>
            <w:r w:rsidR="00F912D0" w:rsidRPr="0009513E">
              <w:rPr>
                <w:rStyle w:val="Hyperlink"/>
                <w:rFonts w:ascii="Calibri" w:eastAsia="Calibri" w:hAnsi="Calibri" w:cs="Calibri"/>
                <w:noProof/>
              </w:rPr>
              <w:t>​ ​</w:t>
            </w:r>
            <w:r w:rsidR="00F912D0" w:rsidRPr="0009513E">
              <w:rPr>
                <w:rStyle w:val="Hyperlink"/>
                <w:noProof/>
              </w:rPr>
              <w:t>Marketing Plan</w:t>
            </w:r>
            <w:r w:rsidR="00F912D0">
              <w:rPr>
                <w:noProof/>
                <w:webHidden/>
              </w:rPr>
              <w:tab/>
            </w:r>
            <w:r w:rsidR="00F912D0">
              <w:rPr>
                <w:noProof/>
                <w:webHidden/>
              </w:rPr>
              <w:fldChar w:fldCharType="begin"/>
            </w:r>
            <w:r w:rsidR="00F912D0">
              <w:rPr>
                <w:noProof/>
                <w:webHidden/>
              </w:rPr>
              <w:instrText xml:space="preserve"> PAGEREF _Toc100299382 \h </w:instrText>
            </w:r>
            <w:r w:rsidR="00F912D0">
              <w:rPr>
                <w:noProof/>
                <w:webHidden/>
              </w:rPr>
            </w:r>
            <w:r w:rsidR="00F912D0">
              <w:rPr>
                <w:noProof/>
                <w:webHidden/>
              </w:rPr>
              <w:fldChar w:fldCharType="separate"/>
            </w:r>
            <w:r w:rsidR="00F912D0">
              <w:rPr>
                <w:noProof/>
                <w:webHidden/>
              </w:rPr>
              <w:t>22</w:t>
            </w:r>
            <w:r w:rsidR="00F912D0">
              <w:rPr>
                <w:noProof/>
                <w:webHidden/>
              </w:rPr>
              <w:fldChar w:fldCharType="end"/>
            </w:r>
          </w:hyperlink>
        </w:p>
        <w:p w14:paraId="1F6E4FDF" w14:textId="59E123C8" w:rsidR="00F912D0" w:rsidRDefault="00A474E8">
          <w:pPr>
            <w:pStyle w:val="TOC2"/>
            <w:tabs>
              <w:tab w:val="right" w:leader="dot" w:pos="10790"/>
            </w:tabs>
            <w:rPr>
              <w:rFonts w:eastAsiaTheme="minorEastAsia" w:cstheme="minorBidi"/>
              <w:b w:val="0"/>
              <w:bCs w:val="0"/>
              <w:noProof/>
              <w:color w:val="auto"/>
              <w:sz w:val="24"/>
              <w:szCs w:val="24"/>
            </w:rPr>
          </w:pPr>
          <w:hyperlink w:anchor="_Toc100299383" w:history="1">
            <w:r w:rsidR="00F912D0" w:rsidRPr="0009513E">
              <w:rPr>
                <w:rStyle w:val="Hyperlink"/>
                <w:noProof/>
              </w:rPr>
              <w:t>6.1 Target Audience</w:t>
            </w:r>
            <w:r w:rsidR="00F912D0">
              <w:rPr>
                <w:noProof/>
                <w:webHidden/>
              </w:rPr>
              <w:tab/>
            </w:r>
            <w:r w:rsidR="00F912D0">
              <w:rPr>
                <w:noProof/>
                <w:webHidden/>
              </w:rPr>
              <w:fldChar w:fldCharType="begin"/>
            </w:r>
            <w:r w:rsidR="00F912D0">
              <w:rPr>
                <w:noProof/>
                <w:webHidden/>
              </w:rPr>
              <w:instrText xml:space="preserve"> PAGEREF _Toc100299383 \h </w:instrText>
            </w:r>
            <w:r w:rsidR="00F912D0">
              <w:rPr>
                <w:noProof/>
                <w:webHidden/>
              </w:rPr>
            </w:r>
            <w:r w:rsidR="00F912D0">
              <w:rPr>
                <w:noProof/>
                <w:webHidden/>
              </w:rPr>
              <w:fldChar w:fldCharType="separate"/>
            </w:r>
            <w:r w:rsidR="00F912D0">
              <w:rPr>
                <w:noProof/>
                <w:webHidden/>
              </w:rPr>
              <w:t>22</w:t>
            </w:r>
            <w:r w:rsidR="00F912D0">
              <w:rPr>
                <w:noProof/>
                <w:webHidden/>
              </w:rPr>
              <w:fldChar w:fldCharType="end"/>
            </w:r>
          </w:hyperlink>
        </w:p>
        <w:p w14:paraId="65FADBC0" w14:textId="05A5B993" w:rsidR="00F912D0" w:rsidRDefault="00A474E8">
          <w:pPr>
            <w:pStyle w:val="TOC2"/>
            <w:tabs>
              <w:tab w:val="right" w:leader="dot" w:pos="10790"/>
            </w:tabs>
            <w:rPr>
              <w:rFonts w:eastAsiaTheme="minorEastAsia" w:cstheme="minorBidi"/>
              <w:b w:val="0"/>
              <w:bCs w:val="0"/>
              <w:noProof/>
              <w:color w:val="auto"/>
              <w:sz w:val="24"/>
              <w:szCs w:val="24"/>
            </w:rPr>
          </w:pPr>
          <w:hyperlink w:anchor="_Toc100299384" w:history="1">
            <w:r w:rsidR="00F912D0" w:rsidRPr="0009513E">
              <w:rPr>
                <w:rStyle w:val="Hyperlink"/>
                <w:noProof/>
              </w:rPr>
              <w:t>6.2 Marketing Mediums</w:t>
            </w:r>
            <w:r w:rsidR="00F912D0">
              <w:rPr>
                <w:noProof/>
                <w:webHidden/>
              </w:rPr>
              <w:tab/>
            </w:r>
            <w:r w:rsidR="00F912D0">
              <w:rPr>
                <w:noProof/>
                <w:webHidden/>
              </w:rPr>
              <w:fldChar w:fldCharType="begin"/>
            </w:r>
            <w:r w:rsidR="00F912D0">
              <w:rPr>
                <w:noProof/>
                <w:webHidden/>
              </w:rPr>
              <w:instrText xml:space="preserve"> PAGEREF _Toc100299384 \h </w:instrText>
            </w:r>
            <w:r w:rsidR="00F912D0">
              <w:rPr>
                <w:noProof/>
                <w:webHidden/>
              </w:rPr>
            </w:r>
            <w:r w:rsidR="00F912D0">
              <w:rPr>
                <w:noProof/>
                <w:webHidden/>
              </w:rPr>
              <w:fldChar w:fldCharType="separate"/>
            </w:r>
            <w:r w:rsidR="00F912D0">
              <w:rPr>
                <w:noProof/>
                <w:webHidden/>
              </w:rPr>
              <w:t>23</w:t>
            </w:r>
            <w:r w:rsidR="00F912D0">
              <w:rPr>
                <w:noProof/>
                <w:webHidden/>
              </w:rPr>
              <w:fldChar w:fldCharType="end"/>
            </w:r>
          </w:hyperlink>
        </w:p>
        <w:p w14:paraId="63CD485D" w14:textId="647EA52E" w:rsidR="00F912D0" w:rsidRDefault="00A474E8">
          <w:pPr>
            <w:pStyle w:val="TOC1"/>
            <w:tabs>
              <w:tab w:val="right" w:leader="dot" w:pos="10790"/>
            </w:tabs>
            <w:rPr>
              <w:rFonts w:eastAsiaTheme="minorEastAsia" w:cstheme="minorBidi"/>
              <w:b w:val="0"/>
              <w:bCs w:val="0"/>
              <w:i w:val="0"/>
              <w:iCs w:val="0"/>
              <w:noProof/>
              <w:color w:val="auto"/>
            </w:rPr>
          </w:pPr>
          <w:hyperlink w:anchor="_Toc100299385" w:history="1">
            <w:r w:rsidR="00F912D0" w:rsidRPr="0009513E">
              <w:rPr>
                <w:rStyle w:val="Hyperlink"/>
                <w:noProof/>
              </w:rPr>
              <w:t>7.0 Financial Plan</w:t>
            </w:r>
            <w:r w:rsidR="00F912D0">
              <w:rPr>
                <w:noProof/>
                <w:webHidden/>
              </w:rPr>
              <w:tab/>
            </w:r>
            <w:r w:rsidR="00F912D0">
              <w:rPr>
                <w:noProof/>
                <w:webHidden/>
              </w:rPr>
              <w:fldChar w:fldCharType="begin"/>
            </w:r>
            <w:r w:rsidR="00F912D0">
              <w:rPr>
                <w:noProof/>
                <w:webHidden/>
              </w:rPr>
              <w:instrText xml:space="preserve"> PAGEREF _Toc100299385 \h </w:instrText>
            </w:r>
            <w:r w:rsidR="00F912D0">
              <w:rPr>
                <w:noProof/>
                <w:webHidden/>
              </w:rPr>
            </w:r>
            <w:r w:rsidR="00F912D0">
              <w:rPr>
                <w:noProof/>
                <w:webHidden/>
              </w:rPr>
              <w:fldChar w:fldCharType="separate"/>
            </w:r>
            <w:r w:rsidR="00F912D0">
              <w:rPr>
                <w:noProof/>
                <w:webHidden/>
              </w:rPr>
              <w:t>25</w:t>
            </w:r>
            <w:r w:rsidR="00F912D0">
              <w:rPr>
                <w:noProof/>
                <w:webHidden/>
              </w:rPr>
              <w:fldChar w:fldCharType="end"/>
            </w:r>
          </w:hyperlink>
        </w:p>
        <w:p w14:paraId="555DFC0A" w14:textId="1D990774" w:rsidR="00F912D0" w:rsidRDefault="00A474E8">
          <w:pPr>
            <w:pStyle w:val="TOC2"/>
            <w:tabs>
              <w:tab w:val="right" w:leader="dot" w:pos="10790"/>
            </w:tabs>
            <w:rPr>
              <w:rFonts w:eastAsiaTheme="minorEastAsia" w:cstheme="minorBidi"/>
              <w:b w:val="0"/>
              <w:bCs w:val="0"/>
              <w:noProof/>
              <w:color w:val="auto"/>
              <w:sz w:val="24"/>
              <w:szCs w:val="24"/>
            </w:rPr>
          </w:pPr>
          <w:hyperlink w:anchor="_Toc100299386" w:history="1">
            <w:r w:rsidR="00F912D0" w:rsidRPr="0009513E">
              <w:rPr>
                <w:rStyle w:val="Hyperlink"/>
                <w:noProof/>
              </w:rPr>
              <w:t>7.1 Partners</w:t>
            </w:r>
            <w:r w:rsidR="00F912D0">
              <w:rPr>
                <w:noProof/>
                <w:webHidden/>
              </w:rPr>
              <w:tab/>
            </w:r>
            <w:r w:rsidR="00F912D0">
              <w:rPr>
                <w:noProof/>
                <w:webHidden/>
              </w:rPr>
              <w:fldChar w:fldCharType="begin"/>
            </w:r>
            <w:r w:rsidR="00F912D0">
              <w:rPr>
                <w:noProof/>
                <w:webHidden/>
              </w:rPr>
              <w:instrText xml:space="preserve"> PAGEREF _Toc100299386 \h </w:instrText>
            </w:r>
            <w:r w:rsidR="00F912D0">
              <w:rPr>
                <w:noProof/>
                <w:webHidden/>
              </w:rPr>
            </w:r>
            <w:r w:rsidR="00F912D0">
              <w:rPr>
                <w:noProof/>
                <w:webHidden/>
              </w:rPr>
              <w:fldChar w:fldCharType="separate"/>
            </w:r>
            <w:r w:rsidR="00F912D0">
              <w:rPr>
                <w:noProof/>
                <w:webHidden/>
              </w:rPr>
              <w:t>25</w:t>
            </w:r>
            <w:r w:rsidR="00F912D0">
              <w:rPr>
                <w:noProof/>
                <w:webHidden/>
              </w:rPr>
              <w:fldChar w:fldCharType="end"/>
            </w:r>
          </w:hyperlink>
        </w:p>
        <w:p w14:paraId="119AE6D3" w14:textId="0060062D" w:rsidR="00F912D0" w:rsidRDefault="00A474E8">
          <w:pPr>
            <w:pStyle w:val="TOC2"/>
            <w:tabs>
              <w:tab w:val="right" w:leader="dot" w:pos="10790"/>
            </w:tabs>
            <w:rPr>
              <w:rFonts w:eastAsiaTheme="minorEastAsia" w:cstheme="minorBidi"/>
              <w:b w:val="0"/>
              <w:bCs w:val="0"/>
              <w:noProof/>
              <w:color w:val="auto"/>
              <w:sz w:val="24"/>
              <w:szCs w:val="24"/>
            </w:rPr>
          </w:pPr>
          <w:hyperlink w:anchor="_Toc100299387" w:history="1">
            <w:r w:rsidR="00F912D0" w:rsidRPr="0009513E">
              <w:rPr>
                <w:rStyle w:val="Hyperlink"/>
                <w:noProof/>
              </w:rPr>
              <w:t>7.2 Member Contribution</w:t>
            </w:r>
            <w:r w:rsidR="00F912D0">
              <w:rPr>
                <w:noProof/>
                <w:webHidden/>
              </w:rPr>
              <w:tab/>
            </w:r>
            <w:r w:rsidR="00F912D0">
              <w:rPr>
                <w:noProof/>
                <w:webHidden/>
              </w:rPr>
              <w:fldChar w:fldCharType="begin"/>
            </w:r>
            <w:r w:rsidR="00F912D0">
              <w:rPr>
                <w:noProof/>
                <w:webHidden/>
              </w:rPr>
              <w:instrText xml:space="preserve"> PAGEREF _Toc100299387 \h </w:instrText>
            </w:r>
            <w:r w:rsidR="00F912D0">
              <w:rPr>
                <w:noProof/>
                <w:webHidden/>
              </w:rPr>
            </w:r>
            <w:r w:rsidR="00F912D0">
              <w:rPr>
                <w:noProof/>
                <w:webHidden/>
              </w:rPr>
              <w:fldChar w:fldCharType="separate"/>
            </w:r>
            <w:r w:rsidR="00F912D0">
              <w:rPr>
                <w:noProof/>
                <w:webHidden/>
              </w:rPr>
              <w:t>25</w:t>
            </w:r>
            <w:r w:rsidR="00F912D0">
              <w:rPr>
                <w:noProof/>
                <w:webHidden/>
              </w:rPr>
              <w:fldChar w:fldCharType="end"/>
            </w:r>
          </w:hyperlink>
        </w:p>
        <w:p w14:paraId="7E95E24C" w14:textId="5A085392" w:rsidR="00F912D0" w:rsidRDefault="00A474E8">
          <w:pPr>
            <w:pStyle w:val="TOC2"/>
            <w:tabs>
              <w:tab w:val="right" w:leader="dot" w:pos="10790"/>
            </w:tabs>
            <w:rPr>
              <w:rFonts w:eastAsiaTheme="minorEastAsia" w:cstheme="minorBidi"/>
              <w:b w:val="0"/>
              <w:bCs w:val="0"/>
              <w:noProof/>
              <w:color w:val="auto"/>
              <w:sz w:val="24"/>
              <w:szCs w:val="24"/>
            </w:rPr>
          </w:pPr>
          <w:hyperlink w:anchor="_Toc100299388" w:history="1">
            <w:r w:rsidR="00F912D0" w:rsidRPr="0009513E">
              <w:rPr>
                <w:rStyle w:val="Hyperlink"/>
                <w:noProof/>
              </w:rPr>
              <w:t>7.3 Parking Lot Business</w:t>
            </w:r>
            <w:r w:rsidR="00F912D0">
              <w:rPr>
                <w:noProof/>
                <w:webHidden/>
              </w:rPr>
              <w:tab/>
            </w:r>
            <w:r w:rsidR="00F912D0">
              <w:rPr>
                <w:noProof/>
                <w:webHidden/>
              </w:rPr>
              <w:fldChar w:fldCharType="begin"/>
            </w:r>
            <w:r w:rsidR="00F912D0">
              <w:rPr>
                <w:noProof/>
                <w:webHidden/>
              </w:rPr>
              <w:instrText xml:space="preserve"> PAGEREF _Toc100299388 \h </w:instrText>
            </w:r>
            <w:r w:rsidR="00F912D0">
              <w:rPr>
                <w:noProof/>
                <w:webHidden/>
              </w:rPr>
            </w:r>
            <w:r w:rsidR="00F912D0">
              <w:rPr>
                <w:noProof/>
                <w:webHidden/>
              </w:rPr>
              <w:fldChar w:fldCharType="separate"/>
            </w:r>
            <w:r w:rsidR="00F912D0">
              <w:rPr>
                <w:noProof/>
                <w:webHidden/>
              </w:rPr>
              <w:t>26</w:t>
            </w:r>
            <w:r w:rsidR="00F912D0">
              <w:rPr>
                <w:noProof/>
                <w:webHidden/>
              </w:rPr>
              <w:fldChar w:fldCharType="end"/>
            </w:r>
          </w:hyperlink>
        </w:p>
        <w:p w14:paraId="57177FE9" w14:textId="52270F42" w:rsidR="00F912D0" w:rsidRDefault="00A474E8">
          <w:pPr>
            <w:pStyle w:val="TOC2"/>
            <w:tabs>
              <w:tab w:val="right" w:leader="dot" w:pos="10790"/>
            </w:tabs>
            <w:rPr>
              <w:rFonts w:eastAsiaTheme="minorEastAsia" w:cstheme="minorBidi"/>
              <w:b w:val="0"/>
              <w:bCs w:val="0"/>
              <w:noProof/>
              <w:color w:val="auto"/>
              <w:sz w:val="24"/>
              <w:szCs w:val="24"/>
            </w:rPr>
          </w:pPr>
          <w:hyperlink w:anchor="_Toc100299389" w:history="1">
            <w:r w:rsidR="00F912D0" w:rsidRPr="0009513E">
              <w:rPr>
                <w:rStyle w:val="Hyperlink"/>
                <w:noProof/>
              </w:rPr>
              <w:t>7.4 2022 Financial Graphic</w:t>
            </w:r>
            <w:r w:rsidR="00F912D0">
              <w:rPr>
                <w:noProof/>
                <w:webHidden/>
              </w:rPr>
              <w:tab/>
            </w:r>
            <w:r w:rsidR="00F912D0">
              <w:rPr>
                <w:noProof/>
                <w:webHidden/>
              </w:rPr>
              <w:fldChar w:fldCharType="begin"/>
            </w:r>
            <w:r w:rsidR="00F912D0">
              <w:rPr>
                <w:noProof/>
                <w:webHidden/>
              </w:rPr>
              <w:instrText xml:space="preserve"> PAGEREF _Toc100299389 \h </w:instrText>
            </w:r>
            <w:r w:rsidR="00F912D0">
              <w:rPr>
                <w:noProof/>
                <w:webHidden/>
              </w:rPr>
            </w:r>
            <w:r w:rsidR="00F912D0">
              <w:rPr>
                <w:noProof/>
                <w:webHidden/>
              </w:rPr>
              <w:fldChar w:fldCharType="separate"/>
            </w:r>
            <w:r w:rsidR="00F912D0">
              <w:rPr>
                <w:noProof/>
                <w:webHidden/>
              </w:rPr>
              <w:t>27</w:t>
            </w:r>
            <w:r w:rsidR="00F912D0">
              <w:rPr>
                <w:noProof/>
                <w:webHidden/>
              </w:rPr>
              <w:fldChar w:fldCharType="end"/>
            </w:r>
          </w:hyperlink>
        </w:p>
        <w:p w14:paraId="3B92E2B0" w14:textId="5BAF49C9" w:rsidR="00F912D0" w:rsidRDefault="00A474E8">
          <w:pPr>
            <w:pStyle w:val="TOC2"/>
            <w:tabs>
              <w:tab w:val="right" w:leader="dot" w:pos="10790"/>
            </w:tabs>
            <w:rPr>
              <w:rFonts w:eastAsiaTheme="minorEastAsia" w:cstheme="minorBidi"/>
              <w:b w:val="0"/>
              <w:bCs w:val="0"/>
              <w:noProof/>
              <w:color w:val="auto"/>
              <w:sz w:val="24"/>
              <w:szCs w:val="24"/>
            </w:rPr>
          </w:pPr>
          <w:hyperlink w:anchor="_Toc100299390" w:history="1">
            <w:r w:rsidR="00F912D0" w:rsidRPr="0009513E">
              <w:rPr>
                <w:rStyle w:val="Hyperlink"/>
                <w:noProof/>
              </w:rPr>
              <w:t>7.5 Financial Contingency Plan</w:t>
            </w:r>
            <w:r w:rsidR="00F912D0">
              <w:rPr>
                <w:noProof/>
                <w:webHidden/>
              </w:rPr>
              <w:tab/>
            </w:r>
            <w:r w:rsidR="00F912D0">
              <w:rPr>
                <w:noProof/>
                <w:webHidden/>
              </w:rPr>
              <w:fldChar w:fldCharType="begin"/>
            </w:r>
            <w:r w:rsidR="00F912D0">
              <w:rPr>
                <w:noProof/>
                <w:webHidden/>
              </w:rPr>
              <w:instrText xml:space="preserve"> PAGEREF _Toc100299390 \h </w:instrText>
            </w:r>
            <w:r w:rsidR="00F912D0">
              <w:rPr>
                <w:noProof/>
                <w:webHidden/>
              </w:rPr>
            </w:r>
            <w:r w:rsidR="00F912D0">
              <w:rPr>
                <w:noProof/>
                <w:webHidden/>
              </w:rPr>
              <w:fldChar w:fldCharType="separate"/>
            </w:r>
            <w:r w:rsidR="00F912D0">
              <w:rPr>
                <w:noProof/>
                <w:webHidden/>
              </w:rPr>
              <w:t>28</w:t>
            </w:r>
            <w:r w:rsidR="00F912D0">
              <w:rPr>
                <w:noProof/>
                <w:webHidden/>
              </w:rPr>
              <w:fldChar w:fldCharType="end"/>
            </w:r>
          </w:hyperlink>
        </w:p>
        <w:p w14:paraId="0D0F5A00" w14:textId="27037FAB" w:rsidR="00F912D0" w:rsidRDefault="00A474E8">
          <w:pPr>
            <w:pStyle w:val="TOC1"/>
            <w:tabs>
              <w:tab w:val="right" w:leader="dot" w:pos="10790"/>
            </w:tabs>
            <w:rPr>
              <w:rFonts w:eastAsiaTheme="minorEastAsia" w:cstheme="minorBidi"/>
              <w:b w:val="0"/>
              <w:bCs w:val="0"/>
              <w:i w:val="0"/>
              <w:iCs w:val="0"/>
              <w:noProof/>
              <w:color w:val="auto"/>
            </w:rPr>
          </w:pPr>
          <w:hyperlink w:anchor="_Toc100299391" w:history="1">
            <w:r w:rsidR="00F912D0" w:rsidRPr="0009513E">
              <w:rPr>
                <w:rStyle w:val="Hyperlink"/>
                <w:noProof/>
              </w:rPr>
              <w:t>8.0 Strategic Plan</w:t>
            </w:r>
            <w:r w:rsidR="00F912D0">
              <w:rPr>
                <w:noProof/>
                <w:webHidden/>
              </w:rPr>
              <w:tab/>
            </w:r>
            <w:r w:rsidR="00F912D0">
              <w:rPr>
                <w:noProof/>
                <w:webHidden/>
              </w:rPr>
              <w:fldChar w:fldCharType="begin"/>
            </w:r>
            <w:r w:rsidR="00F912D0">
              <w:rPr>
                <w:noProof/>
                <w:webHidden/>
              </w:rPr>
              <w:instrText xml:space="preserve"> PAGEREF _Toc100299391 \h </w:instrText>
            </w:r>
            <w:r w:rsidR="00F912D0">
              <w:rPr>
                <w:noProof/>
                <w:webHidden/>
              </w:rPr>
            </w:r>
            <w:r w:rsidR="00F912D0">
              <w:rPr>
                <w:noProof/>
                <w:webHidden/>
              </w:rPr>
              <w:fldChar w:fldCharType="separate"/>
            </w:r>
            <w:r w:rsidR="00F912D0">
              <w:rPr>
                <w:noProof/>
                <w:webHidden/>
              </w:rPr>
              <w:t>29</w:t>
            </w:r>
            <w:r w:rsidR="00F912D0">
              <w:rPr>
                <w:noProof/>
                <w:webHidden/>
              </w:rPr>
              <w:fldChar w:fldCharType="end"/>
            </w:r>
          </w:hyperlink>
        </w:p>
        <w:p w14:paraId="20FC603C" w14:textId="72B9DE75" w:rsidR="00F912D0" w:rsidRDefault="00A474E8">
          <w:pPr>
            <w:pStyle w:val="TOC2"/>
            <w:tabs>
              <w:tab w:val="right" w:leader="dot" w:pos="10790"/>
            </w:tabs>
            <w:rPr>
              <w:rFonts w:eastAsiaTheme="minorEastAsia" w:cstheme="minorBidi"/>
              <w:b w:val="0"/>
              <w:bCs w:val="0"/>
              <w:noProof/>
              <w:color w:val="auto"/>
              <w:sz w:val="24"/>
              <w:szCs w:val="24"/>
            </w:rPr>
          </w:pPr>
          <w:hyperlink w:anchor="_Toc100299392" w:history="1">
            <w:r w:rsidR="00F912D0" w:rsidRPr="0009513E">
              <w:rPr>
                <w:rStyle w:val="Hyperlink"/>
                <w:noProof/>
              </w:rPr>
              <w:t>8.1 Strategic Planning Process</w:t>
            </w:r>
            <w:r w:rsidR="00F912D0">
              <w:rPr>
                <w:noProof/>
                <w:webHidden/>
              </w:rPr>
              <w:tab/>
            </w:r>
            <w:r w:rsidR="00F912D0">
              <w:rPr>
                <w:noProof/>
                <w:webHidden/>
              </w:rPr>
              <w:fldChar w:fldCharType="begin"/>
            </w:r>
            <w:r w:rsidR="00F912D0">
              <w:rPr>
                <w:noProof/>
                <w:webHidden/>
              </w:rPr>
              <w:instrText xml:space="preserve"> PAGEREF _Toc100299392 \h </w:instrText>
            </w:r>
            <w:r w:rsidR="00F912D0">
              <w:rPr>
                <w:noProof/>
                <w:webHidden/>
              </w:rPr>
            </w:r>
            <w:r w:rsidR="00F912D0">
              <w:rPr>
                <w:noProof/>
                <w:webHidden/>
              </w:rPr>
              <w:fldChar w:fldCharType="separate"/>
            </w:r>
            <w:r w:rsidR="00F912D0">
              <w:rPr>
                <w:noProof/>
                <w:webHidden/>
              </w:rPr>
              <w:t>29</w:t>
            </w:r>
            <w:r w:rsidR="00F912D0">
              <w:rPr>
                <w:noProof/>
                <w:webHidden/>
              </w:rPr>
              <w:fldChar w:fldCharType="end"/>
            </w:r>
          </w:hyperlink>
        </w:p>
        <w:p w14:paraId="0D04940C" w14:textId="1C5C05D6" w:rsidR="00F912D0" w:rsidRDefault="00A474E8">
          <w:pPr>
            <w:pStyle w:val="TOC2"/>
            <w:tabs>
              <w:tab w:val="right" w:leader="dot" w:pos="10790"/>
            </w:tabs>
            <w:rPr>
              <w:rFonts w:eastAsiaTheme="minorEastAsia" w:cstheme="minorBidi"/>
              <w:b w:val="0"/>
              <w:bCs w:val="0"/>
              <w:noProof/>
              <w:color w:val="auto"/>
              <w:sz w:val="24"/>
              <w:szCs w:val="24"/>
            </w:rPr>
          </w:pPr>
          <w:hyperlink w:anchor="_Toc100299393" w:history="1">
            <w:r w:rsidR="00F912D0" w:rsidRPr="0009513E">
              <w:rPr>
                <w:rStyle w:val="Hyperlink"/>
                <w:noProof/>
              </w:rPr>
              <w:t>8.2 Team Strategies</w:t>
            </w:r>
            <w:r w:rsidR="00F912D0">
              <w:rPr>
                <w:noProof/>
                <w:webHidden/>
              </w:rPr>
              <w:tab/>
            </w:r>
            <w:r w:rsidR="00F912D0">
              <w:rPr>
                <w:noProof/>
                <w:webHidden/>
              </w:rPr>
              <w:fldChar w:fldCharType="begin"/>
            </w:r>
            <w:r w:rsidR="00F912D0">
              <w:rPr>
                <w:noProof/>
                <w:webHidden/>
              </w:rPr>
              <w:instrText xml:space="preserve"> PAGEREF _Toc100299393 \h </w:instrText>
            </w:r>
            <w:r w:rsidR="00F912D0">
              <w:rPr>
                <w:noProof/>
                <w:webHidden/>
              </w:rPr>
            </w:r>
            <w:r w:rsidR="00F912D0">
              <w:rPr>
                <w:noProof/>
                <w:webHidden/>
              </w:rPr>
              <w:fldChar w:fldCharType="separate"/>
            </w:r>
            <w:r w:rsidR="00F912D0">
              <w:rPr>
                <w:noProof/>
                <w:webHidden/>
              </w:rPr>
              <w:t>29</w:t>
            </w:r>
            <w:r w:rsidR="00F912D0">
              <w:rPr>
                <w:noProof/>
                <w:webHidden/>
              </w:rPr>
              <w:fldChar w:fldCharType="end"/>
            </w:r>
          </w:hyperlink>
        </w:p>
        <w:p w14:paraId="03B05752" w14:textId="6030C771" w:rsidR="00F912D0" w:rsidRDefault="00A474E8">
          <w:pPr>
            <w:pStyle w:val="TOC2"/>
            <w:tabs>
              <w:tab w:val="right" w:leader="dot" w:pos="10790"/>
            </w:tabs>
            <w:rPr>
              <w:rFonts w:eastAsiaTheme="minorEastAsia" w:cstheme="minorBidi"/>
              <w:b w:val="0"/>
              <w:bCs w:val="0"/>
              <w:noProof/>
              <w:color w:val="auto"/>
              <w:sz w:val="24"/>
              <w:szCs w:val="24"/>
            </w:rPr>
          </w:pPr>
          <w:hyperlink w:anchor="_Toc100299394" w:history="1">
            <w:r w:rsidR="00F912D0" w:rsidRPr="0009513E">
              <w:rPr>
                <w:rStyle w:val="Hyperlink"/>
                <w:noProof/>
              </w:rPr>
              <w:t>8.3 SWOT Analysis</w:t>
            </w:r>
            <w:r w:rsidR="00F912D0">
              <w:rPr>
                <w:noProof/>
                <w:webHidden/>
              </w:rPr>
              <w:tab/>
            </w:r>
            <w:r w:rsidR="00F912D0">
              <w:rPr>
                <w:noProof/>
                <w:webHidden/>
              </w:rPr>
              <w:fldChar w:fldCharType="begin"/>
            </w:r>
            <w:r w:rsidR="00F912D0">
              <w:rPr>
                <w:noProof/>
                <w:webHidden/>
              </w:rPr>
              <w:instrText xml:space="preserve"> PAGEREF _Toc100299394 \h </w:instrText>
            </w:r>
            <w:r w:rsidR="00F912D0">
              <w:rPr>
                <w:noProof/>
                <w:webHidden/>
              </w:rPr>
            </w:r>
            <w:r w:rsidR="00F912D0">
              <w:rPr>
                <w:noProof/>
                <w:webHidden/>
              </w:rPr>
              <w:fldChar w:fldCharType="separate"/>
            </w:r>
            <w:r w:rsidR="00F912D0">
              <w:rPr>
                <w:noProof/>
                <w:webHidden/>
              </w:rPr>
              <w:t>29</w:t>
            </w:r>
            <w:r w:rsidR="00F912D0">
              <w:rPr>
                <w:noProof/>
                <w:webHidden/>
              </w:rPr>
              <w:fldChar w:fldCharType="end"/>
            </w:r>
          </w:hyperlink>
        </w:p>
        <w:p w14:paraId="1F1298CB" w14:textId="647A3026" w:rsidR="00F912D0" w:rsidRDefault="00A474E8">
          <w:pPr>
            <w:pStyle w:val="TOC2"/>
            <w:tabs>
              <w:tab w:val="right" w:leader="dot" w:pos="10790"/>
            </w:tabs>
            <w:rPr>
              <w:rFonts w:eastAsiaTheme="minorEastAsia" w:cstheme="minorBidi"/>
              <w:b w:val="0"/>
              <w:bCs w:val="0"/>
              <w:noProof/>
              <w:color w:val="auto"/>
              <w:sz w:val="24"/>
              <w:szCs w:val="24"/>
            </w:rPr>
          </w:pPr>
          <w:hyperlink w:anchor="_Toc100299395" w:history="1">
            <w:r w:rsidR="00F912D0" w:rsidRPr="0009513E">
              <w:rPr>
                <w:rStyle w:val="Hyperlink"/>
                <w:noProof/>
              </w:rPr>
              <w:t>8.4 Action Plans and Risk Mitigation</w:t>
            </w:r>
            <w:r w:rsidR="00F912D0">
              <w:rPr>
                <w:noProof/>
                <w:webHidden/>
              </w:rPr>
              <w:tab/>
            </w:r>
            <w:r w:rsidR="00F912D0">
              <w:rPr>
                <w:noProof/>
                <w:webHidden/>
              </w:rPr>
              <w:fldChar w:fldCharType="begin"/>
            </w:r>
            <w:r w:rsidR="00F912D0">
              <w:rPr>
                <w:noProof/>
                <w:webHidden/>
              </w:rPr>
              <w:instrText xml:space="preserve"> PAGEREF _Toc100299395 \h </w:instrText>
            </w:r>
            <w:r w:rsidR="00F912D0">
              <w:rPr>
                <w:noProof/>
                <w:webHidden/>
              </w:rPr>
            </w:r>
            <w:r w:rsidR="00F912D0">
              <w:rPr>
                <w:noProof/>
                <w:webHidden/>
              </w:rPr>
              <w:fldChar w:fldCharType="separate"/>
            </w:r>
            <w:r w:rsidR="00F912D0">
              <w:rPr>
                <w:noProof/>
                <w:webHidden/>
              </w:rPr>
              <w:t>31</w:t>
            </w:r>
            <w:r w:rsidR="00F912D0">
              <w:rPr>
                <w:noProof/>
                <w:webHidden/>
              </w:rPr>
              <w:fldChar w:fldCharType="end"/>
            </w:r>
          </w:hyperlink>
        </w:p>
        <w:p w14:paraId="277C5979" w14:textId="5F9BCB26" w:rsidR="00F912D0" w:rsidRDefault="00A474E8">
          <w:pPr>
            <w:pStyle w:val="TOC1"/>
            <w:tabs>
              <w:tab w:val="right" w:leader="dot" w:pos="10790"/>
            </w:tabs>
            <w:rPr>
              <w:rFonts w:eastAsiaTheme="minorEastAsia" w:cstheme="minorBidi"/>
              <w:b w:val="0"/>
              <w:bCs w:val="0"/>
              <w:i w:val="0"/>
              <w:iCs w:val="0"/>
              <w:noProof/>
              <w:color w:val="auto"/>
            </w:rPr>
          </w:pPr>
          <w:hyperlink w:anchor="_Toc100299396" w:history="1">
            <w:r w:rsidR="00F912D0" w:rsidRPr="0009513E">
              <w:rPr>
                <w:rStyle w:val="Hyperlink"/>
                <w:noProof/>
              </w:rPr>
              <w:t>9.0 Measuring Success</w:t>
            </w:r>
            <w:r w:rsidR="00F912D0">
              <w:rPr>
                <w:noProof/>
                <w:webHidden/>
              </w:rPr>
              <w:tab/>
            </w:r>
            <w:r w:rsidR="00F912D0">
              <w:rPr>
                <w:noProof/>
                <w:webHidden/>
              </w:rPr>
              <w:fldChar w:fldCharType="begin"/>
            </w:r>
            <w:r w:rsidR="00F912D0">
              <w:rPr>
                <w:noProof/>
                <w:webHidden/>
              </w:rPr>
              <w:instrText xml:space="preserve"> PAGEREF _Toc100299396 \h </w:instrText>
            </w:r>
            <w:r w:rsidR="00F912D0">
              <w:rPr>
                <w:noProof/>
                <w:webHidden/>
              </w:rPr>
            </w:r>
            <w:r w:rsidR="00F912D0">
              <w:rPr>
                <w:noProof/>
                <w:webHidden/>
              </w:rPr>
              <w:fldChar w:fldCharType="separate"/>
            </w:r>
            <w:r w:rsidR="00F912D0">
              <w:rPr>
                <w:noProof/>
                <w:webHidden/>
              </w:rPr>
              <w:t>34</w:t>
            </w:r>
            <w:r w:rsidR="00F912D0">
              <w:rPr>
                <w:noProof/>
                <w:webHidden/>
              </w:rPr>
              <w:fldChar w:fldCharType="end"/>
            </w:r>
          </w:hyperlink>
        </w:p>
        <w:p w14:paraId="6881337F" w14:textId="6896D0F3" w:rsidR="00F912D0" w:rsidRDefault="00A474E8">
          <w:pPr>
            <w:pStyle w:val="TOC2"/>
            <w:tabs>
              <w:tab w:val="right" w:leader="dot" w:pos="10790"/>
            </w:tabs>
            <w:rPr>
              <w:rFonts w:eastAsiaTheme="minorEastAsia" w:cstheme="minorBidi"/>
              <w:b w:val="0"/>
              <w:bCs w:val="0"/>
              <w:noProof/>
              <w:color w:val="auto"/>
              <w:sz w:val="24"/>
              <w:szCs w:val="24"/>
            </w:rPr>
          </w:pPr>
          <w:hyperlink w:anchor="_Toc100299397" w:history="1">
            <w:r w:rsidR="00F912D0" w:rsidRPr="0009513E">
              <w:rPr>
                <w:rStyle w:val="Hyperlink"/>
                <w:noProof/>
              </w:rPr>
              <w:t>9.1 Key Performance Indicators</w:t>
            </w:r>
            <w:r w:rsidR="00F912D0">
              <w:rPr>
                <w:noProof/>
                <w:webHidden/>
              </w:rPr>
              <w:tab/>
            </w:r>
            <w:r w:rsidR="00F912D0">
              <w:rPr>
                <w:noProof/>
                <w:webHidden/>
              </w:rPr>
              <w:fldChar w:fldCharType="begin"/>
            </w:r>
            <w:r w:rsidR="00F912D0">
              <w:rPr>
                <w:noProof/>
                <w:webHidden/>
              </w:rPr>
              <w:instrText xml:space="preserve"> PAGEREF _Toc100299397 \h </w:instrText>
            </w:r>
            <w:r w:rsidR="00F912D0">
              <w:rPr>
                <w:noProof/>
                <w:webHidden/>
              </w:rPr>
            </w:r>
            <w:r w:rsidR="00F912D0">
              <w:rPr>
                <w:noProof/>
                <w:webHidden/>
              </w:rPr>
              <w:fldChar w:fldCharType="separate"/>
            </w:r>
            <w:r w:rsidR="00F912D0">
              <w:rPr>
                <w:noProof/>
                <w:webHidden/>
              </w:rPr>
              <w:t>34</w:t>
            </w:r>
            <w:r w:rsidR="00F912D0">
              <w:rPr>
                <w:noProof/>
                <w:webHidden/>
              </w:rPr>
              <w:fldChar w:fldCharType="end"/>
            </w:r>
          </w:hyperlink>
        </w:p>
        <w:p w14:paraId="3FA18659" w14:textId="4DBEFD65" w:rsidR="00F912D0" w:rsidRDefault="00A474E8">
          <w:pPr>
            <w:pStyle w:val="TOC2"/>
            <w:tabs>
              <w:tab w:val="right" w:leader="dot" w:pos="10790"/>
            </w:tabs>
            <w:rPr>
              <w:rFonts w:eastAsiaTheme="minorEastAsia" w:cstheme="minorBidi"/>
              <w:b w:val="0"/>
              <w:bCs w:val="0"/>
              <w:noProof/>
              <w:color w:val="auto"/>
              <w:sz w:val="24"/>
              <w:szCs w:val="24"/>
            </w:rPr>
          </w:pPr>
          <w:hyperlink w:anchor="_Toc100299398" w:history="1">
            <w:r w:rsidR="00F912D0" w:rsidRPr="0009513E">
              <w:rPr>
                <w:rStyle w:val="Hyperlink"/>
                <w:noProof/>
              </w:rPr>
              <w:t>9.2 Implementation</w:t>
            </w:r>
            <w:r w:rsidR="00F912D0">
              <w:rPr>
                <w:noProof/>
                <w:webHidden/>
              </w:rPr>
              <w:tab/>
            </w:r>
            <w:r w:rsidR="00F912D0">
              <w:rPr>
                <w:noProof/>
                <w:webHidden/>
              </w:rPr>
              <w:fldChar w:fldCharType="begin"/>
            </w:r>
            <w:r w:rsidR="00F912D0">
              <w:rPr>
                <w:noProof/>
                <w:webHidden/>
              </w:rPr>
              <w:instrText xml:space="preserve"> PAGEREF _Toc100299398 \h </w:instrText>
            </w:r>
            <w:r w:rsidR="00F912D0">
              <w:rPr>
                <w:noProof/>
                <w:webHidden/>
              </w:rPr>
            </w:r>
            <w:r w:rsidR="00F912D0">
              <w:rPr>
                <w:noProof/>
                <w:webHidden/>
              </w:rPr>
              <w:fldChar w:fldCharType="separate"/>
            </w:r>
            <w:r w:rsidR="00F912D0">
              <w:rPr>
                <w:noProof/>
                <w:webHidden/>
              </w:rPr>
              <w:t>35</w:t>
            </w:r>
            <w:r w:rsidR="00F912D0">
              <w:rPr>
                <w:noProof/>
                <w:webHidden/>
              </w:rPr>
              <w:fldChar w:fldCharType="end"/>
            </w:r>
          </w:hyperlink>
        </w:p>
        <w:p w14:paraId="30141D75" w14:textId="32ABDDCC" w:rsidR="00697C37" w:rsidRDefault="00922CEC">
          <w:r>
            <w:rPr>
              <w:rFonts w:asciiTheme="minorHAnsi" w:hAnsiTheme="minorHAnsi" w:cstheme="minorHAnsi"/>
              <w:i/>
              <w:iCs/>
              <w:sz w:val="24"/>
              <w:szCs w:val="24"/>
            </w:rPr>
            <w:fldChar w:fldCharType="end"/>
          </w:r>
        </w:p>
      </w:sdtContent>
    </w:sdt>
    <w:p w14:paraId="1FF8DD5E" w14:textId="6188CF90" w:rsidR="00697C37" w:rsidRPr="00AF74FB" w:rsidRDefault="00C62B77" w:rsidP="00AF74FB">
      <w:pPr>
        <w:rPr>
          <w:color w:val="000000"/>
          <w:sz w:val="44"/>
        </w:rPr>
      </w:pPr>
      <w:r>
        <w:br w:type="page"/>
      </w:r>
    </w:p>
    <w:p w14:paraId="1F3FA654" w14:textId="275E90BC" w:rsidR="00177E13" w:rsidRDefault="001E5FE3">
      <w:pPr>
        <w:pStyle w:val="Heading1"/>
      </w:pPr>
      <w:bookmarkStart w:id="1" w:name="_Toc100299364"/>
      <w:r>
        <w:lastRenderedPageBreak/>
        <w:t>1.0 Executive Summary</w:t>
      </w:r>
      <w:bookmarkEnd w:id="1"/>
      <w:r>
        <w:t xml:space="preserve"> </w:t>
      </w:r>
    </w:p>
    <w:p w14:paraId="2E70D0A1" w14:textId="588FA26D" w:rsidR="00AF74FB" w:rsidRDefault="001E5FE3">
      <w:pPr>
        <w:rPr>
          <w:b/>
          <w:color w:val="000000"/>
        </w:rPr>
      </w:pPr>
      <w:r>
        <w:rPr>
          <w:b/>
          <w:color w:val="000000"/>
        </w:rPr>
        <w:t>Team Mission Statement</w:t>
      </w:r>
    </w:p>
    <w:p w14:paraId="195704A5" w14:textId="77777777" w:rsidR="00AF74FB" w:rsidRDefault="00AF74FB">
      <w:pPr>
        <w:rPr>
          <w:b/>
          <w:color w:val="000000"/>
        </w:rPr>
      </w:pPr>
    </w:p>
    <w:p w14:paraId="15D0D0AA" w14:textId="77777777" w:rsidR="00177E13" w:rsidRDefault="001E5FE3">
      <w:pPr>
        <w:pBdr>
          <w:top w:val="nil"/>
          <w:left w:val="nil"/>
          <w:bottom w:val="nil"/>
          <w:right w:val="nil"/>
          <w:between w:val="nil"/>
        </w:pBdr>
        <w:rPr>
          <w:color w:val="434343"/>
        </w:rPr>
      </w:pPr>
      <w:r>
        <w:rPr>
          <w:color w:val="434343"/>
        </w:rPr>
        <w:t>“To provide an inspiring learning environment that fosters growth and appreciation of STEM and business knowledge, and to teach students skills vital to success in the real world through a strong relationship between student, mentors, and sponsors.”</w:t>
      </w:r>
    </w:p>
    <w:p w14:paraId="06E1B4EC" w14:textId="77777777" w:rsidR="00177E13" w:rsidRDefault="00177E13">
      <w:pPr>
        <w:pBdr>
          <w:top w:val="nil"/>
          <w:left w:val="nil"/>
          <w:bottom w:val="nil"/>
          <w:right w:val="nil"/>
          <w:between w:val="nil"/>
        </w:pBdr>
        <w:rPr>
          <w:color w:val="434343"/>
        </w:rPr>
      </w:pPr>
    </w:p>
    <w:p w14:paraId="0DB7B89D" w14:textId="4FBAC6E0" w:rsidR="00702CFA" w:rsidRDefault="001E5FE3">
      <w:pPr>
        <w:pBdr>
          <w:top w:val="nil"/>
          <w:left w:val="nil"/>
          <w:bottom w:val="nil"/>
          <w:right w:val="nil"/>
          <w:between w:val="nil"/>
        </w:pBdr>
        <w:rPr>
          <w:color w:val="434343"/>
        </w:rPr>
      </w:pPr>
      <w:r>
        <w:rPr>
          <w:color w:val="434343"/>
        </w:rPr>
        <w:t xml:space="preserve">At the nucleus of our mission, student and mentor team members collaborate to inspire interest, knowledge and application of STEM, </w:t>
      </w:r>
      <w:r w:rsidR="00940CFE">
        <w:rPr>
          <w:color w:val="434343"/>
        </w:rPr>
        <w:t>business,</w:t>
      </w:r>
      <w:r>
        <w:rPr>
          <w:color w:val="434343"/>
        </w:rPr>
        <w:t xml:space="preserve"> and leadership skills. FIRST values such as Gracious Professionalism™ and Coopertition™ serve to bond our members-- students and mentors alike-- and provide a focus for all that we do. Orbiting the nucleus are our Core Values which further energize us to sustainable team success and contribute to the goal of spreading the word of FIRST.</w:t>
      </w:r>
    </w:p>
    <w:p w14:paraId="56924246" w14:textId="5AAE665C" w:rsidR="00702CFA" w:rsidRDefault="00702CFA">
      <w:pPr>
        <w:pBdr>
          <w:top w:val="nil"/>
          <w:left w:val="nil"/>
          <w:bottom w:val="nil"/>
          <w:right w:val="nil"/>
          <w:between w:val="nil"/>
        </w:pBdr>
        <w:rPr>
          <w:color w:val="434343"/>
        </w:rPr>
      </w:pPr>
    </w:p>
    <w:p w14:paraId="5C320D57" w14:textId="6F99CCD5" w:rsidR="00702CFA" w:rsidRDefault="007B1154" w:rsidP="00702CFA">
      <w:pPr>
        <w:pBdr>
          <w:top w:val="nil"/>
          <w:left w:val="nil"/>
          <w:bottom w:val="nil"/>
          <w:right w:val="nil"/>
          <w:between w:val="nil"/>
        </w:pBdr>
        <w:spacing w:after="246" w:line="255" w:lineRule="auto"/>
        <w:ind w:left="360" w:firstLine="0"/>
        <w:rPr>
          <w:b/>
          <w:color w:val="000000"/>
          <w:sz w:val="24"/>
          <w:szCs w:val="24"/>
        </w:rPr>
      </w:pPr>
      <w:r>
        <w:rPr>
          <w:noProof/>
        </w:rPr>
        <w:drawing>
          <wp:anchor distT="0" distB="0" distL="114300" distR="114300" simplePos="0" relativeHeight="251666432" behindDoc="1" locked="0" layoutInCell="1" allowOverlap="1" wp14:anchorId="31EB02AD" wp14:editId="1D01E0E4">
            <wp:simplePos x="0" y="0"/>
            <wp:positionH relativeFrom="column">
              <wp:posOffset>499110</wp:posOffset>
            </wp:positionH>
            <wp:positionV relativeFrom="paragraph">
              <wp:posOffset>256540</wp:posOffset>
            </wp:positionV>
            <wp:extent cx="5805170" cy="5015865"/>
            <wp:effectExtent l="0" t="0" r="0" b="635"/>
            <wp:wrapTight wrapText="bothSides">
              <wp:wrapPolygon edited="0">
                <wp:start x="0" y="0"/>
                <wp:lineTo x="0" y="21548"/>
                <wp:lineTo x="21548" y="21548"/>
                <wp:lineTo x="21548" y="0"/>
                <wp:lineTo x="0" y="0"/>
              </wp:wrapPolygon>
            </wp:wrapTight>
            <wp:docPr id="846" name="Picture 846"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Picture 846" descr="Text, timelin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805170" cy="5015865"/>
                    </a:xfrm>
                    <a:prstGeom prst="rect">
                      <a:avLst/>
                    </a:prstGeom>
                  </pic:spPr>
                </pic:pic>
              </a:graphicData>
            </a:graphic>
            <wp14:sizeRelH relativeFrom="page">
              <wp14:pctWidth>0</wp14:pctWidth>
            </wp14:sizeRelH>
            <wp14:sizeRelV relativeFrom="page">
              <wp14:pctHeight>0</wp14:pctHeight>
            </wp14:sizeRelV>
          </wp:anchor>
        </w:drawing>
      </w:r>
      <w:r w:rsidR="00702CFA">
        <w:rPr>
          <w:b/>
          <w:color w:val="000000"/>
          <w:sz w:val="24"/>
          <w:szCs w:val="24"/>
        </w:rPr>
        <w:t>AdamBots Core Values</w:t>
      </w:r>
    </w:p>
    <w:p w14:paraId="3851D82D" w14:textId="5606ACCE" w:rsidR="00177E13" w:rsidRDefault="00177E13" w:rsidP="007468CC">
      <w:pPr>
        <w:pBdr>
          <w:top w:val="nil"/>
          <w:left w:val="nil"/>
          <w:bottom w:val="nil"/>
          <w:right w:val="nil"/>
          <w:between w:val="nil"/>
        </w:pBdr>
        <w:jc w:val="center"/>
      </w:pPr>
    </w:p>
    <w:p w14:paraId="1BE666D4" w14:textId="0F2740E9" w:rsidR="007B1154" w:rsidRDefault="007B1154" w:rsidP="007468CC">
      <w:pPr>
        <w:pBdr>
          <w:top w:val="nil"/>
          <w:left w:val="nil"/>
          <w:bottom w:val="nil"/>
          <w:right w:val="nil"/>
          <w:between w:val="nil"/>
        </w:pBdr>
        <w:jc w:val="center"/>
        <w:sectPr w:rsidR="007B1154" w:rsidSect="00702CFA">
          <w:headerReference w:type="even" r:id="rId10"/>
          <w:headerReference w:type="default" r:id="rId11"/>
          <w:footerReference w:type="even" r:id="rId12"/>
          <w:footerReference w:type="default" r:id="rId13"/>
          <w:headerReference w:type="first" r:id="rId14"/>
          <w:footerReference w:type="first" r:id="rId15"/>
          <w:pgSz w:w="12240" w:h="15840"/>
          <w:pgMar w:top="720" w:right="720" w:bottom="720" w:left="720" w:header="0" w:footer="950" w:gutter="0"/>
          <w:pgNumType w:start="1"/>
          <w:cols w:space="720"/>
          <w:titlePg/>
          <w:docGrid w:linePitch="299"/>
        </w:sectPr>
      </w:pPr>
    </w:p>
    <w:p w14:paraId="2ECA0744" w14:textId="77777777" w:rsidR="00177E13" w:rsidRDefault="001E5FE3">
      <w:pPr>
        <w:spacing w:after="246" w:line="255" w:lineRule="auto"/>
      </w:pPr>
      <w:r>
        <w:rPr>
          <w:b/>
          <w:color w:val="000000"/>
          <w:sz w:val="24"/>
          <w:szCs w:val="24"/>
        </w:rPr>
        <w:lastRenderedPageBreak/>
        <w:t>Why a Business Plan?</w:t>
      </w:r>
      <w:r>
        <w:rPr>
          <w:color w:val="000000"/>
          <w:sz w:val="24"/>
          <w:szCs w:val="24"/>
        </w:rPr>
        <w:t xml:space="preserve"> </w:t>
      </w:r>
    </w:p>
    <w:p w14:paraId="094AEA5B" w14:textId="545E5402" w:rsidR="00D27B49" w:rsidRDefault="001E5FE3">
      <w:pPr>
        <w:spacing w:after="311"/>
        <w:rPr>
          <w:color w:val="434343"/>
        </w:rPr>
      </w:pPr>
      <w:r>
        <w:rPr>
          <w:color w:val="434343"/>
        </w:rPr>
        <w:t xml:space="preserve">Our Business Plan has been created to document the team’s approach to achieving our mission </w:t>
      </w:r>
      <w:r w:rsidR="00D27B49">
        <w:rPr>
          <w:color w:val="434343"/>
        </w:rPr>
        <w:t xml:space="preserve">and to define, manage, and achieve objectives </w:t>
      </w:r>
      <w:r>
        <w:rPr>
          <w:color w:val="434343"/>
        </w:rPr>
        <w:t xml:space="preserve">in a sustainable manner. The AdamBots radiate our positive charge in a way that attracts, enthuses, and empowers future team members as well as other FIRST teams both in our area and around the world. </w:t>
      </w:r>
      <w:r w:rsidR="008453CD">
        <w:rPr>
          <w:color w:val="434343"/>
        </w:rPr>
        <w:t xml:space="preserve"> This business plan helps us develop and demonstrate our vital planning and business skills so we can continue our self-sustaining program.</w:t>
      </w:r>
    </w:p>
    <w:p w14:paraId="79C412CE" w14:textId="29D150B7" w:rsidR="00177E13" w:rsidRDefault="001E5FE3" w:rsidP="00A90C03">
      <w:pPr>
        <w:rPr>
          <w:b/>
          <w:color w:val="000000"/>
          <w:sz w:val="24"/>
          <w:szCs w:val="24"/>
        </w:rPr>
      </w:pPr>
      <w:r w:rsidRPr="00A90C03">
        <w:rPr>
          <w:b/>
          <w:color w:val="000000"/>
          <w:sz w:val="24"/>
          <w:szCs w:val="24"/>
        </w:rPr>
        <w:t xml:space="preserve">Team Summary </w:t>
      </w:r>
    </w:p>
    <w:p w14:paraId="5E124BD4" w14:textId="77777777" w:rsidR="00A90C03" w:rsidRPr="00A90C03" w:rsidRDefault="00A90C03" w:rsidP="00A90C03">
      <w:pPr>
        <w:rPr>
          <w:b/>
          <w:color w:val="000000"/>
          <w:sz w:val="24"/>
          <w:szCs w:val="24"/>
        </w:rPr>
      </w:pPr>
    </w:p>
    <w:p w14:paraId="72125BD9" w14:textId="6B645F08" w:rsidR="00177E13" w:rsidRDefault="001E5FE3">
      <w:pPr>
        <w:pBdr>
          <w:top w:val="nil"/>
          <w:left w:val="nil"/>
          <w:bottom w:val="nil"/>
          <w:right w:val="nil"/>
          <w:between w:val="nil"/>
        </w:pBdr>
        <w:rPr>
          <w:color w:val="434343"/>
        </w:rPr>
      </w:pPr>
      <w:r>
        <w:rPr>
          <w:color w:val="434343"/>
        </w:rPr>
        <w:t>Based at Rochester Adams High School in Rochester Hills, Michigan, the AdamBots began in 1999 with a small team of ten. We have grown steadily and today have 58 students and 25 mentors. We build our robots</w:t>
      </w:r>
      <w:r w:rsidR="008453CD">
        <w:rPr>
          <w:color w:val="434343"/>
        </w:rPr>
        <w:t>, and ru</w:t>
      </w:r>
      <w:r w:rsidR="00BD1037">
        <w:rPr>
          <w:color w:val="434343"/>
        </w:rPr>
        <w:t>n</w:t>
      </w:r>
      <w:r w:rsidR="008453CD">
        <w:rPr>
          <w:color w:val="434343"/>
        </w:rPr>
        <w:t xml:space="preserve"> our business teams,</w:t>
      </w:r>
      <w:r>
        <w:rPr>
          <w:color w:val="434343"/>
        </w:rPr>
        <w:t xml:space="preserve"> </w:t>
      </w:r>
      <w:r w:rsidR="008453CD">
        <w:rPr>
          <w:color w:val="434343"/>
        </w:rPr>
        <w:t>at</w:t>
      </w:r>
      <w:r>
        <w:rPr>
          <w:color w:val="434343"/>
        </w:rPr>
        <w:t xml:space="preserve"> Adams </w:t>
      </w:r>
      <w:r w:rsidR="008453CD">
        <w:rPr>
          <w:color w:val="434343"/>
        </w:rPr>
        <w:t xml:space="preserve">using a connected set of rooms including the build room, </w:t>
      </w:r>
      <w:r>
        <w:rPr>
          <w:color w:val="434343"/>
        </w:rPr>
        <w:t xml:space="preserve">CAD </w:t>
      </w:r>
      <w:r w:rsidR="008453CD">
        <w:rPr>
          <w:color w:val="434343"/>
        </w:rPr>
        <w:t>r</w:t>
      </w:r>
      <w:r>
        <w:rPr>
          <w:color w:val="434343"/>
        </w:rPr>
        <w:t xml:space="preserve">oom, </w:t>
      </w:r>
      <w:r w:rsidR="008453CD">
        <w:rPr>
          <w:color w:val="434343"/>
        </w:rPr>
        <w:t>electrical room</w:t>
      </w:r>
      <w:r>
        <w:rPr>
          <w:color w:val="434343"/>
        </w:rPr>
        <w:t xml:space="preserve">, </w:t>
      </w:r>
      <w:r w:rsidR="008453CD">
        <w:rPr>
          <w:color w:val="434343"/>
        </w:rPr>
        <w:t xml:space="preserve">our dedicated practice field, storage room, </w:t>
      </w:r>
      <w:r>
        <w:rPr>
          <w:color w:val="434343"/>
        </w:rPr>
        <w:t xml:space="preserve">and </w:t>
      </w:r>
      <w:r w:rsidR="008453CD">
        <w:rPr>
          <w:color w:val="434343"/>
        </w:rPr>
        <w:t>two</w:t>
      </w:r>
      <w:r>
        <w:rPr>
          <w:color w:val="434343"/>
        </w:rPr>
        <w:t xml:space="preserve"> classrooms. The AdamBots are heavily involved in the local and global STEM communities, including supporting FIRST at all levels. We have </w:t>
      </w:r>
      <w:r w:rsidR="008453CD">
        <w:rPr>
          <w:color w:val="434343"/>
        </w:rPr>
        <w:t>many</w:t>
      </w:r>
      <w:r>
        <w:rPr>
          <w:color w:val="434343"/>
        </w:rPr>
        <w:t xml:space="preserve"> sponsors, including corporate, government and friends and family that together fund almost half of our team expenses. Our largest sponsor is General Motors. Each fall we raise over $</w:t>
      </w:r>
      <w:r w:rsidR="008453CD">
        <w:rPr>
          <w:color w:val="434343"/>
        </w:rPr>
        <w:t>7</w:t>
      </w:r>
      <w:r>
        <w:rPr>
          <w:color w:val="434343"/>
        </w:rPr>
        <w:t>,</w:t>
      </w:r>
      <w:r w:rsidR="008453CD">
        <w:rPr>
          <w:color w:val="434343"/>
        </w:rPr>
        <w:t>0</w:t>
      </w:r>
      <w:r>
        <w:rPr>
          <w:color w:val="434343"/>
        </w:rPr>
        <w:t xml:space="preserve">00 through our successful parking lot business. Community outreach is integral to our team culture, and the AdamBots provide over </w:t>
      </w:r>
      <w:r w:rsidR="00BD6880">
        <w:rPr>
          <w:color w:val="434343"/>
        </w:rPr>
        <w:t>2</w:t>
      </w:r>
      <w:r>
        <w:rPr>
          <w:color w:val="434343"/>
        </w:rPr>
        <w:t>,</w:t>
      </w:r>
      <w:r w:rsidR="00BD6880">
        <w:rPr>
          <w:color w:val="434343"/>
        </w:rPr>
        <w:t>0</w:t>
      </w:r>
      <w:r>
        <w:rPr>
          <w:color w:val="434343"/>
        </w:rPr>
        <w:t xml:space="preserve">00 hours of community service and outreach each year. Our team has been </w:t>
      </w:r>
      <w:r w:rsidR="00BD6880">
        <w:rPr>
          <w:color w:val="434343"/>
        </w:rPr>
        <w:t>a</w:t>
      </w:r>
      <w:r>
        <w:rPr>
          <w:color w:val="434343"/>
        </w:rPr>
        <w:t xml:space="preserve"> top team fundraiser for the </w:t>
      </w:r>
      <w:r w:rsidR="00BD6880">
        <w:rPr>
          <w:color w:val="434343"/>
        </w:rPr>
        <w:t xml:space="preserve">local </w:t>
      </w:r>
      <w:r>
        <w:rPr>
          <w:color w:val="434343"/>
        </w:rPr>
        <w:t xml:space="preserve">American Cancer Society’s Relay for Life raising more than $110,000 over the years. Our community service also resulted in our city mayor awarding us the Community First Award, for making “a notable effort to improve the quality of life for those around” us. </w:t>
      </w:r>
    </w:p>
    <w:p w14:paraId="556E2D63" w14:textId="77777777" w:rsidR="00BD6880" w:rsidRDefault="00BD6880">
      <w:pPr>
        <w:pBdr>
          <w:top w:val="nil"/>
          <w:left w:val="nil"/>
          <w:bottom w:val="nil"/>
          <w:right w:val="nil"/>
          <w:between w:val="nil"/>
        </w:pBdr>
        <w:rPr>
          <w:color w:val="434343"/>
        </w:rPr>
      </w:pPr>
    </w:p>
    <w:tbl>
      <w:tblPr>
        <w:tblStyle w:val="a1"/>
        <w:tblW w:w="9870" w:type="dxa"/>
        <w:tblInd w:w="456" w:type="dxa"/>
        <w:tblBorders>
          <w:top w:val="single" w:sz="6" w:space="0" w:color="4F81BD"/>
          <w:left w:val="single" w:sz="6" w:space="0" w:color="000000"/>
          <w:bottom w:val="single" w:sz="6" w:space="0" w:color="000000" w:themeColor="text1"/>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9870"/>
      </w:tblGrid>
      <w:tr w:rsidR="00177E13" w14:paraId="3DE57AEA" w14:textId="77777777" w:rsidTr="00657B01">
        <w:trPr>
          <w:trHeight w:val="525"/>
        </w:trPr>
        <w:tc>
          <w:tcPr>
            <w:tcW w:w="9870" w:type="dxa"/>
            <w:shd w:val="clear" w:color="auto" w:fill="FFD800"/>
            <w:vAlign w:val="bottom"/>
          </w:tcPr>
          <w:p w14:paraId="455A8D24" w14:textId="77777777" w:rsidR="00177E13" w:rsidRDefault="001E5FE3">
            <w:pPr>
              <w:ind w:left="0" w:right="35" w:firstLine="0"/>
              <w:jc w:val="center"/>
            </w:pPr>
            <w:r>
              <w:rPr>
                <w:color w:val="366091"/>
                <w:sz w:val="24"/>
                <w:szCs w:val="24"/>
              </w:rPr>
              <w:t xml:space="preserve">Business Plan Roadmap </w:t>
            </w:r>
          </w:p>
        </w:tc>
      </w:tr>
      <w:tr w:rsidR="00177E13" w14:paraId="2FF5B34D" w14:textId="77777777" w:rsidTr="00657B01">
        <w:trPr>
          <w:trHeight w:val="782"/>
        </w:trPr>
        <w:tc>
          <w:tcPr>
            <w:tcW w:w="9870" w:type="dxa"/>
            <w:vAlign w:val="bottom"/>
          </w:tcPr>
          <w:p w14:paraId="27A93EDF" w14:textId="77777777" w:rsidR="00177E13" w:rsidRDefault="001E5FE3">
            <w:pPr>
              <w:ind w:left="0" w:firstLine="0"/>
            </w:pPr>
            <w:r>
              <w:rPr>
                <w:b/>
                <w:color w:val="366091"/>
              </w:rPr>
              <w:t xml:space="preserve">1.0 Executive Summary </w:t>
            </w:r>
          </w:p>
          <w:p w14:paraId="22DDBF04" w14:textId="77777777" w:rsidR="00177E13" w:rsidRDefault="001E5FE3">
            <w:pPr>
              <w:ind w:left="0" w:firstLine="0"/>
              <w:rPr>
                <w:color w:val="434343"/>
              </w:rPr>
            </w:pPr>
            <w:r>
              <w:rPr>
                <w:color w:val="434343"/>
              </w:rPr>
              <w:t xml:space="preserve">Summary of team mission, what is important to us and roadmap of our Business Plan document </w:t>
            </w:r>
          </w:p>
        </w:tc>
      </w:tr>
      <w:tr w:rsidR="00177E13" w14:paraId="74FFB485" w14:textId="77777777" w:rsidTr="00657B01">
        <w:trPr>
          <w:trHeight w:val="780"/>
        </w:trPr>
        <w:tc>
          <w:tcPr>
            <w:tcW w:w="9870" w:type="dxa"/>
            <w:vAlign w:val="bottom"/>
          </w:tcPr>
          <w:p w14:paraId="7FEC694F" w14:textId="77777777" w:rsidR="00177E13" w:rsidRDefault="001E5FE3">
            <w:pPr>
              <w:ind w:left="0" w:firstLine="0"/>
            </w:pPr>
            <w:r>
              <w:rPr>
                <w:b/>
                <w:color w:val="366091"/>
              </w:rPr>
              <w:t xml:space="preserve">2.0 Team Information </w:t>
            </w:r>
          </w:p>
          <w:p w14:paraId="2B9101D3" w14:textId="77777777" w:rsidR="00177E13" w:rsidRDefault="001E5FE3">
            <w:pPr>
              <w:ind w:left="0" w:firstLine="0"/>
              <w:rPr>
                <w:color w:val="666666"/>
              </w:rPr>
            </w:pPr>
            <w:r>
              <w:rPr>
                <w:color w:val="434343"/>
              </w:rPr>
              <w:t>Gives team demographics, benefits to team members, sponsors, and school, and Core Values</w:t>
            </w:r>
            <w:r>
              <w:rPr>
                <w:color w:val="666666"/>
              </w:rPr>
              <w:t xml:space="preserve"> </w:t>
            </w:r>
          </w:p>
        </w:tc>
      </w:tr>
      <w:tr w:rsidR="00177E13" w14:paraId="31ACBD96" w14:textId="77777777" w:rsidTr="00657B01">
        <w:trPr>
          <w:trHeight w:val="780"/>
        </w:trPr>
        <w:tc>
          <w:tcPr>
            <w:tcW w:w="9870" w:type="dxa"/>
            <w:vAlign w:val="bottom"/>
          </w:tcPr>
          <w:p w14:paraId="10BD4D5A" w14:textId="77777777" w:rsidR="00177E13" w:rsidRDefault="001E5FE3">
            <w:pPr>
              <w:ind w:left="0" w:firstLine="0"/>
            </w:pPr>
            <w:r>
              <w:rPr>
                <w:b/>
                <w:color w:val="366091"/>
              </w:rPr>
              <w:t xml:space="preserve">3.0 Organizational Plan </w:t>
            </w:r>
          </w:p>
          <w:p w14:paraId="494D3310" w14:textId="77777777" w:rsidR="00177E13" w:rsidRDefault="001E5FE3">
            <w:pPr>
              <w:pBdr>
                <w:top w:val="nil"/>
                <w:left w:val="nil"/>
                <w:bottom w:val="nil"/>
                <w:right w:val="nil"/>
                <w:between w:val="nil"/>
              </w:pBdr>
              <w:spacing w:line="259" w:lineRule="auto"/>
              <w:ind w:left="0" w:firstLine="0"/>
              <w:rPr>
                <w:color w:val="434343"/>
              </w:rPr>
            </w:pPr>
            <w:r>
              <w:rPr>
                <w:color w:val="434343"/>
              </w:rPr>
              <w:t xml:space="preserve">Explains team structure, training, expectations of members, safety, location, and off-season events </w:t>
            </w:r>
          </w:p>
        </w:tc>
      </w:tr>
      <w:tr w:rsidR="00177E13" w14:paraId="4A52AC54" w14:textId="77777777" w:rsidTr="00657B01">
        <w:trPr>
          <w:trHeight w:val="780"/>
        </w:trPr>
        <w:tc>
          <w:tcPr>
            <w:tcW w:w="9870" w:type="dxa"/>
            <w:vAlign w:val="bottom"/>
          </w:tcPr>
          <w:p w14:paraId="4AF1F5FD" w14:textId="77777777" w:rsidR="00177E13" w:rsidRDefault="001E5FE3">
            <w:pPr>
              <w:pBdr>
                <w:top w:val="nil"/>
                <w:left w:val="nil"/>
                <w:bottom w:val="nil"/>
                <w:right w:val="nil"/>
                <w:between w:val="nil"/>
              </w:pBdr>
              <w:spacing w:line="259" w:lineRule="auto"/>
              <w:ind w:left="0" w:firstLine="0"/>
              <w:rPr>
                <w:color w:val="666666"/>
              </w:rPr>
            </w:pPr>
            <w:r>
              <w:rPr>
                <w:b/>
                <w:color w:val="366091"/>
              </w:rPr>
              <w:t xml:space="preserve">4.0 Operational Plan </w:t>
            </w:r>
          </w:p>
          <w:p w14:paraId="3F76C43A" w14:textId="77777777" w:rsidR="00177E13" w:rsidRDefault="001E5FE3">
            <w:pPr>
              <w:pBdr>
                <w:top w:val="nil"/>
                <w:left w:val="nil"/>
                <w:bottom w:val="nil"/>
                <w:right w:val="nil"/>
                <w:between w:val="nil"/>
              </w:pBdr>
              <w:spacing w:line="259" w:lineRule="auto"/>
              <w:ind w:left="0" w:firstLine="0"/>
              <w:rPr>
                <w:color w:val="434343"/>
              </w:rPr>
            </w:pPr>
            <w:r>
              <w:rPr>
                <w:color w:val="434343"/>
              </w:rPr>
              <w:t>Details maj</w:t>
            </w:r>
            <w:r>
              <w:rPr>
                <w:color w:val="666666"/>
              </w:rPr>
              <w:t>o</w:t>
            </w:r>
            <w:r>
              <w:rPr>
                <w:color w:val="434343"/>
              </w:rPr>
              <w:t xml:space="preserve">r ​FIRST​ season tasks and how we manage our work </w:t>
            </w:r>
          </w:p>
        </w:tc>
      </w:tr>
      <w:tr w:rsidR="00177E13" w14:paraId="030E4BDE" w14:textId="77777777" w:rsidTr="00657B01">
        <w:trPr>
          <w:trHeight w:val="780"/>
        </w:trPr>
        <w:tc>
          <w:tcPr>
            <w:tcW w:w="9870" w:type="dxa"/>
            <w:vAlign w:val="bottom"/>
          </w:tcPr>
          <w:p w14:paraId="60A9E263" w14:textId="77777777" w:rsidR="00177E13" w:rsidRDefault="001E5FE3">
            <w:pPr>
              <w:spacing w:after="40"/>
              <w:ind w:left="0" w:firstLine="0"/>
            </w:pPr>
            <w:r>
              <w:rPr>
                <w:b/>
                <w:color w:val="366091"/>
              </w:rPr>
              <w:t xml:space="preserve">5.0 Outreach and Mentoring Plan </w:t>
            </w:r>
          </w:p>
          <w:p w14:paraId="705EE1EE" w14:textId="77777777" w:rsidR="00177E13" w:rsidRDefault="001E5FE3">
            <w:pPr>
              <w:ind w:left="0" w:firstLine="0"/>
              <w:rPr>
                <w:color w:val="666666"/>
              </w:rPr>
            </w:pPr>
            <w:r>
              <w:rPr>
                <w:color w:val="434343"/>
              </w:rPr>
              <w:t>Explains how we spread ​FIRST​ by mentoring teams and give back through community service</w:t>
            </w:r>
            <w:r>
              <w:rPr>
                <w:color w:val="666666"/>
              </w:rPr>
              <w:t xml:space="preserve"> </w:t>
            </w:r>
          </w:p>
        </w:tc>
      </w:tr>
      <w:tr w:rsidR="00177E13" w14:paraId="47F7EDB2" w14:textId="77777777" w:rsidTr="00657B01">
        <w:trPr>
          <w:trHeight w:val="780"/>
        </w:trPr>
        <w:tc>
          <w:tcPr>
            <w:tcW w:w="9870" w:type="dxa"/>
            <w:vAlign w:val="bottom"/>
          </w:tcPr>
          <w:p w14:paraId="56814669" w14:textId="77777777" w:rsidR="00177E13" w:rsidRDefault="001E5FE3">
            <w:pPr>
              <w:pBdr>
                <w:top w:val="nil"/>
                <w:left w:val="nil"/>
                <w:bottom w:val="nil"/>
                <w:right w:val="nil"/>
                <w:between w:val="nil"/>
              </w:pBdr>
              <w:spacing w:line="259" w:lineRule="auto"/>
              <w:ind w:left="0" w:firstLine="0"/>
              <w:rPr>
                <w:color w:val="666666"/>
              </w:rPr>
            </w:pPr>
            <w:r>
              <w:rPr>
                <w:b/>
                <w:color w:val="366091"/>
              </w:rPr>
              <w:lastRenderedPageBreak/>
              <w:t xml:space="preserve">6.0 Marketing Plan </w:t>
            </w:r>
          </w:p>
          <w:p w14:paraId="3876FDEB" w14:textId="77777777" w:rsidR="00177E13" w:rsidRDefault="001E5FE3">
            <w:pPr>
              <w:ind w:left="0" w:firstLine="0"/>
              <w:rPr>
                <w:color w:val="434343"/>
              </w:rPr>
            </w:pPr>
            <w:r>
              <w:rPr>
                <w:color w:val="434343"/>
              </w:rPr>
              <w:t xml:space="preserve">Explains how we use our brand to enhance partnerships with others </w:t>
            </w:r>
          </w:p>
        </w:tc>
      </w:tr>
      <w:tr w:rsidR="00177E13" w14:paraId="1538FCCC" w14:textId="77777777" w:rsidTr="00657B01">
        <w:trPr>
          <w:trHeight w:val="780"/>
        </w:trPr>
        <w:tc>
          <w:tcPr>
            <w:tcW w:w="9870" w:type="dxa"/>
            <w:vAlign w:val="bottom"/>
          </w:tcPr>
          <w:p w14:paraId="0D66B0E4" w14:textId="77777777" w:rsidR="00177E13" w:rsidRDefault="001E5FE3">
            <w:pPr>
              <w:ind w:left="0" w:firstLine="0"/>
            </w:pPr>
            <w:r>
              <w:rPr>
                <w:b/>
                <w:color w:val="366091"/>
              </w:rPr>
              <w:t xml:space="preserve">7.0 Financial Plan </w:t>
            </w:r>
          </w:p>
          <w:p w14:paraId="379CCB88" w14:textId="77777777" w:rsidR="00177E13" w:rsidRDefault="001E5FE3">
            <w:pPr>
              <w:ind w:left="0" w:firstLine="0"/>
              <w:rPr>
                <w:color w:val="434343"/>
              </w:rPr>
            </w:pPr>
            <w:r>
              <w:rPr>
                <w:color w:val="434343"/>
              </w:rPr>
              <w:t xml:space="preserve">Details how we manage our team finances for sustainability </w:t>
            </w:r>
          </w:p>
        </w:tc>
      </w:tr>
      <w:tr w:rsidR="00177E13" w14:paraId="69DAFDB9" w14:textId="77777777" w:rsidTr="00657B01">
        <w:trPr>
          <w:trHeight w:val="780"/>
        </w:trPr>
        <w:tc>
          <w:tcPr>
            <w:tcW w:w="9870" w:type="dxa"/>
            <w:vAlign w:val="bottom"/>
          </w:tcPr>
          <w:p w14:paraId="4646D029" w14:textId="77777777" w:rsidR="00177E13" w:rsidRDefault="001E5FE3">
            <w:pPr>
              <w:ind w:left="0" w:firstLine="0"/>
            </w:pPr>
            <w:r>
              <w:rPr>
                <w:b/>
                <w:color w:val="366091"/>
              </w:rPr>
              <w:t xml:space="preserve">8.0 Strategic Plan </w:t>
            </w:r>
          </w:p>
          <w:p w14:paraId="25AC9BA0" w14:textId="5046563A" w:rsidR="00177E13" w:rsidRDefault="001E5FE3">
            <w:pPr>
              <w:ind w:left="0" w:firstLine="0"/>
            </w:pPr>
            <w:r>
              <w:rPr>
                <w:color w:val="434343"/>
              </w:rPr>
              <w:t xml:space="preserve">A </w:t>
            </w:r>
            <w:r w:rsidR="00F81BAB">
              <w:rPr>
                <w:color w:val="434343"/>
              </w:rPr>
              <w:t>1–5-year</w:t>
            </w:r>
            <w:r>
              <w:rPr>
                <w:color w:val="434343"/>
              </w:rPr>
              <w:t xml:space="preserve"> plan which defines our goals and actions to get there; also addresses risk management</w:t>
            </w:r>
            <w:r>
              <w:t xml:space="preserve"> </w:t>
            </w:r>
          </w:p>
        </w:tc>
      </w:tr>
      <w:tr w:rsidR="00177E13" w14:paraId="19332DA7" w14:textId="77777777" w:rsidTr="00657B01">
        <w:trPr>
          <w:trHeight w:val="780"/>
        </w:trPr>
        <w:tc>
          <w:tcPr>
            <w:tcW w:w="9870" w:type="dxa"/>
            <w:vAlign w:val="bottom"/>
          </w:tcPr>
          <w:p w14:paraId="11448FAE" w14:textId="77777777" w:rsidR="00177E13" w:rsidRDefault="001E5FE3">
            <w:pPr>
              <w:ind w:left="0" w:firstLine="0"/>
            </w:pPr>
            <w:r>
              <w:rPr>
                <w:b/>
                <w:color w:val="366091"/>
              </w:rPr>
              <w:t xml:space="preserve">9.0 Measuring Success </w:t>
            </w:r>
          </w:p>
          <w:p w14:paraId="0E48C827" w14:textId="77777777" w:rsidR="00177E13" w:rsidRDefault="001E5FE3">
            <w:pPr>
              <w:ind w:left="0" w:firstLine="0"/>
              <w:rPr>
                <w:color w:val="434343"/>
              </w:rPr>
            </w:pPr>
            <w:r>
              <w:rPr>
                <w:color w:val="434343"/>
              </w:rPr>
              <w:t>Outlines efforts to identify how the team succeeds and where the team can improve</w:t>
            </w:r>
            <w:r>
              <w:rPr>
                <w:b/>
                <w:color w:val="434343"/>
              </w:rPr>
              <w:t xml:space="preserve"> </w:t>
            </w:r>
          </w:p>
        </w:tc>
      </w:tr>
    </w:tbl>
    <w:p w14:paraId="5B6B1CF5" w14:textId="77777777" w:rsidR="00177E13" w:rsidRDefault="001E5FE3">
      <w:pPr>
        <w:pStyle w:val="Heading1"/>
        <w:spacing w:after="162"/>
      </w:pPr>
      <w:r>
        <w:br w:type="page"/>
      </w:r>
      <w:bookmarkStart w:id="2" w:name="_Toc100299365"/>
      <w:r>
        <w:lastRenderedPageBreak/>
        <w:t>2.0 Team Information</w:t>
      </w:r>
      <w:bookmarkEnd w:id="2"/>
      <w:r>
        <w:t xml:space="preserve"> </w:t>
      </w:r>
    </w:p>
    <w:p w14:paraId="3742D32C" w14:textId="77777777" w:rsidR="00177E13" w:rsidRDefault="001E5FE3" w:rsidP="00DD5AC0">
      <w:pPr>
        <w:pStyle w:val="Heading2"/>
      </w:pPr>
      <w:bookmarkStart w:id="3" w:name="_heading=h.mdg1zji1iisb" w:colFirst="0" w:colLast="0"/>
      <w:bookmarkEnd w:id="3"/>
      <w:r>
        <w:t xml:space="preserve"> </w:t>
      </w:r>
      <w:bookmarkStart w:id="4" w:name="_Toc100299366"/>
      <w:r>
        <w:t>​2.1 Basic Team Facts</w:t>
      </w:r>
      <w:bookmarkEnd w:id="4"/>
      <w:r>
        <w:t xml:space="preserve"> </w:t>
      </w:r>
    </w:p>
    <w:tbl>
      <w:tblPr>
        <w:tblStyle w:val="a2"/>
        <w:tblW w:w="9572" w:type="dxa"/>
        <w:tblInd w:w="576" w:type="dxa"/>
        <w:tblLayout w:type="fixed"/>
        <w:tblLook w:val="0400" w:firstRow="0" w:lastRow="0" w:firstColumn="0" w:lastColumn="0" w:noHBand="0" w:noVBand="1"/>
      </w:tblPr>
      <w:tblGrid>
        <w:gridCol w:w="1936"/>
        <w:gridCol w:w="7636"/>
      </w:tblGrid>
      <w:tr w:rsidR="00177E13" w14:paraId="2AE1083F" w14:textId="77777777" w:rsidTr="001A1399">
        <w:trPr>
          <w:trHeight w:val="567"/>
        </w:trPr>
        <w:tc>
          <w:tcPr>
            <w:tcW w:w="1936" w:type="dxa"/>
            <w:tcBorders>
              <w:top w:val="single" w:sz="6" w:space="0" w:color="4F81BD"/>
              <w:left w:val="single" w:sz="6" w:space="0" w:color="000000"/>
              <w:bottom w:val="single" w:sz="6" w:space="0" w:color="000000"/>
              <w:right w:val="single" w:sz="6" w:space="0" w:color="000000"/>
            </w:tcBorders>
            <w:shd w:val="clear" w:color="auto" w:fill="FFD800"/>
            <w:vAlign w:val="center"/>
          </w:tcPr>
          <w:p w14:paraId="19AC159B" w14:textId="77777777" w:rsidR="00177E13" w:rsidRDefault="001E5FE3">
            <w:pPr>
              <w:ind w:left="0" w:firstLine="0"/>
            </w:pPr>
            <w:r>
              <w:rPr>
                <w:b/>
                <w:color w:val="366091"/>
                <w:sz w:val="24"/>
                <w:szCs w:val="24"/>
              </w:rPr>
              <w:t xml:space="preserve">Rookie Year </w:t>
            </w:r>
          </w:p>
        </w:tc>
        <w:tc>
          <w:tcPr>
            <w:tcW w:w="7636" w:type="dxa"/>
            <w:tcBorders>
              <w:top w:val="single" w:sz="6" w:space="0" w:color="4F81BD"/>
              <w:left w:val="single" w:sz="6" w:space="0" w:color="000000"/>
              <w:bottom w:val="single" w:sz="6" w:space="0" w:color="000000"/>
              <w:right w:val="single" w:sz="6" w:space="0" w:color="000000"/>
            </w:tcBorders>
            <w:vAlign w:val="center"/>
          </w:tcPr>
          <w:p w14:paraId="79C58DE2" w14:textId="77777777" w:rsidR="00177E13" w:rsidRDefault="001E5FE3">
            <w:pPr>
              <w:ind w:left="0" w:firstLine="0"/>
              <w:rPr>
                <w:color w:val="434343"/>
              </w:rPr>
            </w:pPr>
            <w:r>
              <w:rPr>
                <w:color w:val="434343"/>
              </w:rPr>
              <w:t xml:space="preserve">1999 </w:t>
            </w:r>
          </w:p>
        </w:tc>
      </w:tr>
      <w:tr w:rsidR="00177E13" w14:paraId="29B37B27" w14:textId="77777777" w:rsidTr="001A1399">
        <w:trPr>
          <w:trHeight w:val="360"/>
        </w:trPr>
        <w:tc>
          <w:tcPr>
            <w:tcW w:w="1936" w:type="dxa"/>
            <w:tcBorders>
              <w:top w:val="single" w:sz="6" w:space="0" w:color="000000"/>
              <w:left w:val="single" w:sz="6" w:space="0" w:color="000000"/>
              <w:bottom w:val="single" w:sz="6" w:space="0" w:color="000000"/>
              <w:right w:val="single" w:sz="6" w:space="0" w:color="000000"/>
            </w:tcBorders>
            <w:shd w:val="clear" w:color="auto" w:fill="FFD800"/>
          </w:tcPr>
          <w:p w14:paraId="16061728" w14:textId="77777777" w:rsidR="00177E13" w:rsidRDefault="001E5FE3">
            <w:pPr>
              <w:ind w:left="0" w:firstLine="0"/>
            </w:pPr>
            <w:r>
              <w:rPr>
                <w:b/>
                <w:color w:val="366091"/>
                <w:sz w:val="24"/>
                <w:szCs w:val="24"/>
              </w:rPr>
              <w:t xml:space="preserve">Location </w:t>
            </w:r>
          </w:p>
        </w:tc>
        <w:tc>
          <w:tcPr>
            <w:tcW w:w="7636" w:type="dxa"/>
            <w:tcBorders>
              <w:top w:val="single" w:sz="6" w:space="0" w:color="000000"/>
              <w:left w:val="single" w:sz="6" w:space="0" w:color="000000"/>
              <w:bottom w:val="single" w:sz="6" w:space="0" w:color="000000"/>
              <w:right w:val="single" w:sz="6" w:space="0" w:color="000000"/>
            </w:tcBorders>
          </w:tcPr>
          <w:p w14:paraId="02B30AD7" w14:textId="77777777" w:rsidR="00177E13" w:rsidRDefault="001E5FE3">
            <w:pPr>
              <w:ind w:left="0" w:firstLine="0"/>
              <w:rPr>
                <w:color w:val="434343"/>
              </w:rPr>
            </w:pPr>
            <w:r>
              <w:rPr>
                <w:color w:val="434343"/>
              </w:rPr>
              <w:t xml:space="preserve">Rochester Adams High School, Rochester Hills, Michigan </w:t>
            </w:r>
          </w:p>
        </w:tc>
      </w:tr>
      <w:tr w:rsidR="00177E13" w14:paraId="7337CDED" w14:textId="77777777" w:rsidTr="001A1399">
        <w:trPr>
          <w:trHeight w:val="171"/>
        </w:trPr>
        <w:tc>
          <w:tcPr>
            <w:tcW w:w="1936" w:type="dxa"/>
            <w:tcBorders>
              <w:top w:val="single" w:sz="6" w:space="0" w:color="000000"/>
              <w:left w:val="single" w:sz="6" w:space="0" w:color="000000"/>
              <w:bottom w:val="single" w:sz="6" w:space="0" w:color="000000"/>
              <w:right w:val="single" w:sz="6" w:space="0" w:color="000000"/>
            </w:tcBorders>
            <w:shd w:val="clear" w:color="auto" w:fill="FFD800"/>
            <w:vAlign w:val="center"/>
          </w:tcPr>
          <w:p w14:paraId="65883E9E" w14:textId="1F0B9D95" w:rsidR="00177E13" w:rsidRDefault="001E5FE3" w:rsidP="00BD6880">
            <w:pPr>
              <w:ind w:left="0" w:firstLine="0"/>
            </w:pPr>
            <w:r>
              <w:rPr>
                <w:b/>
                <w:color w:val="366091"/>
                <w:sz w:val="24"/>
                <w:szCs w:val="24"/>
              </w:rPr>
              <w:t>School Affiliation</w:t>
            </w:r>
          </w:p>
        </w:tc>
        <w:tc>
          <w:tcPr>
            <w:tcW w:w="7636" w:type="dxa"/>
            <w:tcBorders>
              <w:top w:val="single" w:sz="6" w:space="0" w:color="000000"/>
              <w:left w:val="single" w:sz="6" w:space="0" w:color="000000"/>
              <w:bottom w:val="single" w:sz="6" w:space="0" w:color="000000"/>
              <w:right w:val="single" w:sz="6" w:space="0" w:color="000000"/>
            </w:tcBorders>
          </w:tcPr>
          <w:p w14:paraId="36D70DC3" w14:textId="77777777" w:rsidR="00177E13" w:rsidRDefault="001E5FE3">
            <w:pPr>
              <w:ind w:left="0" w:firstLine="0"/>
              <w:rPr>
                <w:color w:val="434343"/>
              </w:rPr>
            </w:pPr>
            <w:r>
              <w:rPr>
                <w:color w:val="434343"/>
              </w:rPr>
              <w:t xml:space="preserve">Rochester Adams High School </w:t>
            </w:r>
          </w:p>
        </w:tc>
      </w:tr>
    </w:tbl>
    <w:p w14:paraId="3EE3E001" w14:textId="77777777" w:rsidR="00177E13" w:rsidRDefault="00177E13">
      <w:pPr>
        <w:spacing w:after="0"/>
        <w:ind w:left="-720" w:right="272" w:firstLine="0"/>
      </w:pPr>
    </w:p>
    <w:tbl>
      <w:tblPr>
        <w:tblStyle w:val="a3"/>
        <w:tblW w:w="9572" w:type="dxa"/>
        <w:tblInd w:w="576" w:type="dxa"/>
        <w:tblLayout w:type="fixed"/>
        <w:tblLook w:val="0400" w:firstRow="0" w:lastRow="0" w:firstColumn="0" w:lastColumn="0" w:noHBand="0" w:noVBand="1"/>
      </w:tblPr>
      <w:tblGrid>
        <w:gridCol w:w="1936"/>
        <w:gridCol w:w="7636"/>
      </w:tblGrid>
      <w:tr w:rsidR="00177E13" w14:paraId="2797D0E0" w14:textId="77777777" w:rsidTr="001A1399">
        <w:trPr>
          <w:trHeight w:val="1485"/>
        </w:trPr>
        <w:tc>
          <w:tcPr>
            <w:tcW w:w="1936" w:type="dxa"/>
            <w:tcBorders>
              <w:top w:val="single" w:sz="6" w:space="0" w:color="000000"/>
              <w:left w:val="single" w:sz="6" w:space="0" w:color="000000"/>
              <w:bottom w:val="single" w:sz="6" w:space="0" w:color="000000"/>
              <w:right w:val="single" w:sz="6" w:space="0" w:color="000000"/>
            </w:tcBorders>
            <w:shd w:val="clear" w:color="auto" w:fill="FFD800"/>
          </w:tcPr>
          <w:p w14:paraId="47155736" w14:textId="77777777" w:rsidR="00177E13" w:rsidRDefault="001E5FE3">
            <w:pPr>
              <w:ind w:left="0" w:firstLine="0"/>
            </w:pPr>
            <w:r>
              <w:rPr>
                <w:b/>
                <w:color w:val="366091"/>
                <w:sz w:val="24"/>
                <w:szCs w:val="24"/>
              </w:rPr>
              <w:t xml:space="preserve">Team Demographics </w:t>
            </w:r>
          </w:p>
        </w:tc>
        <w:tc>
          <w:tcPr>
            <w:tcW w:w="7636" w:type="dxa"/>
            <w:tcBorders>
              <w:top w:val="single" w:sz="6" w:space="0" w:color="000000"/>
              <w:left w:val="single" w:sz="6" w:space="0" w:color="000000"/>
              <w:bottom w:val="single" w:sz="6" w:space="0" w:color="000000"/>
              <w:right w:val="single" w:sz="6" w:space="0" w:color="000000"/>
            </w:tcBorders>
          </w:tcPr>
          <w:p w14:paraId="18BF8C16" w14:textId="77777777" w:rsidR="00177E13" w:rsidRDefault="001E5FE3">
            <w:pPr>
              <w:spacing w:after="136"/>
              <w:ind w:left="0" w:firstLine="0"/>
              <w:rPr>
                <w:color w:val="434343"/>
              </w:rPr>
            </w:pPr>
            <w:r>
              <w:rPr>
                <w:color w:val="434343"/>
              </w:rPr>
              <w:t xml:space="preserve">58 Students (up from 10 during Rookie year) </w:t>
            </w:r>
          </w:p>
          <w:p w14:paraId="076DD6D3" w14:textId="77777777" w:rsidR="00177E13" w:rsidRDefault="001E5FE3">
            <w:pPr>
              <w:numPr>
                <w:ilvl w:val="0"/>
                <w:numId w:val="1"/>
              </w:numPr>
              <w:spacing w:after="23"/>
              <w:ind w:hanging="360"/>
              <w:rPr>
                <w:color w:val="434343"/>
              </w:rPr>
            </w:pPr>
            <w:r>
              <w:rPr>
                <w:color w:val="434343"/>
              </w:rPr>
              <w:t>17 girls and 41 boys</w:t>
            </w:r>
          </w:p>
          <w:p w14:paraId="1BD72449" w14:textId="77777777" w:rsidR="00177E13" w:rsidRDefault="001E5FE3">
            <w:pPr>
              <w:numPr>
                <w:ilvl w:val="0"/>
                <w:numId w:val="1"/>
              </w:numPr>
              <w:ind w:hanging="360"/>
              <w:rPr>
                <w:color w:val="434343"/>
              </w:rPr>
            </w:pPr>
            <w:r>
              <w:rPr>
                <w:color w:val="434343"/>
              </w:rPr>
              <w:t>11 Seniors, 8 Juniors, 7 Sophomores, 31 Freshmen, 1 8th grader</w:t>
            </w:r>
          </w:p>
        </w:tc>
      </w:tr>
      <w:tr w:rsidR="00177E13" w14:paraId="22E15505" w14:textId="77777777" w:rsidTr="001A1399">
        <w:trPr>
          <w:trHeight w:val="1539"/>
        </w:trPr>
        <w:tc>
          <w:tcPr>
            <w:tcW w:w="1936" w:type="dxa"/>
            <w:tcBorders>
              <w:top w:val="single" w:sz="6" w:space="0" w:color="000000"/>
              <w:left w:val="single" w:sz="6" w:space="0" w:color="000000"/>
              <w:bottom w:val="single" w:sz="6" w:space="0" w:color="000000"/>
              <w:right w:val="single" w:sz="6" w:space="0" w:color="000000"/>
            </w:tcBorders>
            <w:shd w:val="clear" w:color="auto" w:fill="FFD800"/>
          </w:tcPr>
          <w:p w14:paraId="0634D860" w14:textId="77777777" w:rsidR="00177E13" w:rsidRDefault="001E5FE3">
            <w:pPr>
              <w:ind w:left="0" w:firstLine="0"/>
            </w:pPr>
            <w:r>
              <w:rPr>
                <w:b/>
                <w:color w:val="366091"/>
                <w:sz w:val="24"/>
                <w:szCs w:val="24"/>
              </w:rPr>
              <w:t xml:space="preserve">Mentors </w:t>
            </w:r>
          </w:p>
        </w:tc>
        <w:tc>
          <w:tcPr>
            <w:tcW w:w="7636" w:type="dxa"/>
            <w:tcBorders>
              <w:top w:val="single" w:sz="6" w:space="0" w:color="000000"/>
              <w:left w:val="single" w:sz="6" w:space="0" w:color="000000"/>
              <w:bottom w:val="single" w:sz="6" w:space="0" w:color="000000"/>
              <w:right w:val="single" w:sz="6" w:space="0" w:color="000000"/>
            </w:tcBorders>
          </w:tcPr>
          <w:p w14:paraId="121A5C95" w14:textId="77777777" w:rsidR="00BD6880" w:rsidRDefault="00BD6880" w:rsidP="00BD6880">
            <w:pPr>
              <w:pStyle w:val="ListParagraph"/>
              <w:numPr>
                <w:ilvl w:val="0"/>
                <w:numId w:val="10"/>
              </w:numPr>
              <w:spacing w:after="572"/>
              <w:rPr>
                <w:color w:val="434343"/>
              </w:rPr>
            </w:pPr>
            <w:r>
              <w:rPr>
                <w:color w:val="434343"/>
              </w:rPr>
              <w:t>M</w:t>
            </w:r>
            <w:r w:rsidR="001E5FE3" w:rsidRPr="00BD6880">
              <w:rPr>
                <w:color w:val="434343"/>
              </w:rPr>
              <w:t>entors (up from 3 during Rookie year)</w:t>
            </w:r>
          </w:p>
          <w:p w14:paraId="106401B5" w14:textId="77777777" w:rsidR="00BD6880" w:rsidRDefault="001E5FE3" w:rsidP="00BD6880">
            <w:pPr>
              <w:pStyle w:val="ListParagraph"/>
              <w:spacing w:after="572"/>
              <w:ind w:firstLine="0"/>
              <w:rPr>
                <w:color w:val="434343"/>
              </w:rPr>
            </w:pPr>
            <w:r w:rsidRPr="00BD6880">
              <w:rPr>
                <w:color w:val="434343"/>
              </w:rPr>
              <w:t xml:space="preserve">19 of our mentors have no children on the team </w:t>
            </w:r>
          </w:p>
          <w:p w14:paraId="5449574B" w14:textId="77777777" w:rsidR="00BD6880" w:rsidRDefault="00BD6880" w:rsidP="00BD6880">
            <w:pPr>
              <w:pStyle w:val="ListParagraph"/>
              <w:spacing w:after="572"/>
              <w:ind w:firstLine="0"/>
              <w:rPr>
                <w:color w:val="434343"/>
              </w:rPr>
            </w:pPr>
          </w:p>
          <w:p w14:paraId="7E306D62" w14:textId="67A23147" w:rsidR="00177E13" w:rsidRDefault="001E5FE3" w:rsidP="00BD6880">
            <w:pPr>
              <w:pStyle w:val="ListParagraph"/>
              <w:spacing w:after="572"/>
              <w:ind w:firstLine="0"/>
              <w:rPr>
                <w:color w:val="434343"/>
              </w:rPr>
            </w:pPr>
            <w:r>
              <w:rPr>
                <w:color w:val="434343"/>
              </w:rPr>
              <w:t xml:space="preserve">We draw mentors from current and retired teachers, alumni, and past and present team parents.  </w:t>
            </w:r>
          </w:p>
        </w:tc>
      </w:tr>
      <w:tr w:rsidR="00177E13" w14:paraId="0D7ECCF5" w14:textId="77777777" w:rsidTr="001A1399">
        <w:trPr>
          <w:trHeight w:val="2817"/>
        </w:trPr>
        <w:tc>
          <w:tcPr>
            <w:tcW w:w="1936" w:type="dxa"/>
            <w:tcBorders>
              <w:top w:val="single" w:sz="6" w:space="0" w:color="000000"/>
              <w:left w:val="single" w:sz="6" w:space="0" w:color="000000"/>
              <w:bottom w:val="single" w:sz="6" w:space="0" w:color="000000"/>
              <w:right w:val="single" w:sz="6" w:space="0" w:color="000000"/>
            </w:tcBorders>
            <w:shd w:val="clear" w:color="auto" w:fill="FFD800"/>
          </w:tcPr>
          <w:p w14:paraId="39876394" w14:textId="77777777" w:rsidR="00177E13" w:rsidRDefault="001E5FE3">
            <w:pPr>
              <w:ind w:left="0" w:firstLine="0"/>
            </w:pPr>
            <w:r>
              <w:rPr>
                <w:b/>
                <w:color w:val="366091"/>
                <w:sz w:val="24"/>
                <w:szCs w:val="24"/>
              </w:rPr>
              <w:t xml:space="preserve">Sponsors and Partners </w:t>
            </w:r>
          </w:p>
        </w:tc>
        <w:tc>
          <w:tcPr>
            <w:tcW w:w="7636" w:type="dxa"/>
            <w:tcBorders>
              <w:top w:val="single" w:sz="6" w:space="0" w:color="000000"/>
              <w:left w:val="single" w:sz="6" w:space="0" w:color="000000"/>
              <w:bottom w:val="single" w:sz="6" w:space="0" w:color="000000"/>
              <w:right w:val="single" w:sz="6" w:space="0" w:color="000000"/>
            </w:tcBorders>
          </w:tcPr>
          <w:p w14:paraId="1A03F88A" w14:textId="6277C94A" w:rsidR="00177E13" w:rsidRPr="006F2F59" w:rsidRDefault="001E5FE3">
            <w:pPr>
              <w:pBdr>
                <w:top w:val="nil"/>
                <w:left w:val="nil"/>
                <w:bottom w:val="nil"/>
                <w:right w:val="nil"/>
                <w:between w:val="nil"/>
              </w:pBdr>
              <w:ind w:left="0" w:right="277" w:firstLine="0"/>
              <w:rPr>
                <w:color w:val="434343"/>
                <w:sz w:val="16"/>
                <w:szCs w:val="16"/>
              </w:rPr>
            </w:pPr>
            <w:r>
              <w:rPr>
                <w:color w:val="434343"/>
              </w:rPr>
              <w:t>General Motors</w:t>
            </w:r>
            <w:r w:rsidR="005F6750">
              <w:rPr>
                <w:color w:val="434343"/>
              </w:rPr>
              <w:t xml:space="preserve"> </w:t>
            </w:r>
            <w:r w:rsidR="005F6750">
              <w:rPr>
                <w:color w:val="434343"/>
                <w:sz w:val="16"/>
                <w:szCs w:val="16"/>
              </w:rPr>
              <w:t>(</w:t>
            </w:r>
            <w:r w:rsidR="005F6750" w:rsidRPr="006F2F59">
              <w:rPr>
                <w:color w:val="434343"/>
                <w:sz w:val="16"/>
                <w:szCs w:val="16"/>
              </w:rPr>
              <w:t>grants</w:t>
            </w:r>
            <w:r w:rsidR="006F2F59">
              <w:rPr>
                <w:color w:val="434343"/>
                <w:sz w:val="16"/>
                <w:szCs w:val="16"/>
              </w:rPr>
              <w:t>/</w:t>
            </w:r>
            <w:r w:rsidR="005F6750" w:rsidRPr="006F2F59">
              <w:rPr>
                <w:color w:val="434343"/>
                <w:sz w:val="16"/>
                <w:szCs w:val="16"/>
              </w:rPr>
              <w:t>mentors – Mr. Rylko</w:t>
            </w:r>
            <w:r w:rsidR="00C20E50" w:rsidRPr="006F2F59">
              <w:rPr>
                <w:color w:val="434343"/>
                <w:sz w:val="16"/>
                <w:szCs w:val="16"/>
              </w:rPr>
              <w:t>-6 yrs., Mr. Yin-1 yr., Mr. Drummer r</w:t>
            </w:r>
            <w:r w:rsidR="001A1399">
              <w:rPr>
                <w:color w:val="434343"/>
                <w:sz w:val="16"/>
                <w:szCs w:val="16"/>
              </w:rPr>
              <w:t>etire</w:t>
            </w:r>
            <w:r w:rsidR="00C20E50" w:rsidRPr="006F2F59">
              <w:rPr>
                <w:color w:val="434343"/>
                <w:sz w:val="16"/>
                <w:szCs w:val="16"/>
              </w:rPr>
              <w:t>d-23 yrs.)</w:t>
            </w:r>
          </w:p>
          <w:p w14:paraId="25627C75" w14:textId="34828FF1" w:rsidR="00177E13" w:rsidRPr="005F6750" w:rsidRDefault="001E5FE3">
            <w:pPr>
              <w:pBdr>
                <w:top w:val="nil"/>
                <w:left w:val="nil"/>
                <w:bottom w:val="nil"/>
                <w:right w:val="nil"/>
                <w:between w:val="nil"/>
              </w:pBdr>
              <w:ind w:left="0" w:right="277" w:firstLine="0"/>
              <w:rPr>
                <w:color w:val="434343"/>
                <w:sz w:val="16"/>
                <w:szCs w:val="16"/>
              </w:rPr>
            </w:pPr>
            <w:r>
              <w:rPr>
                <w:color w:val="434343"/>
              </w:rPr>
              <w:t>APTIV Foundation</w:t>
            </w:r>
            <w:r w:rsidR="005F6750">
              <w:rPr>
                <w:color w:val="434343"/>
              </w:rPr>
              <w:t xml:space="preserve"> </w:t>
            </w:r>
            <w:r w:rsidR="005F6750" w:rsidRPr="005F6750">
              <w:rPr>
                <w:color w:val="434343"/>
                <w:sz w:val="16"/>
                <w:szCs w:val="16"/>
              </w:rPr>
              <w:t>(grants</w:t>
            </w:r>
            <w:r w:rsidR="006F2F59">
              <w:rPr>
                <w:color w:val="434343"/>
                <w:sz w:val="16"/>
                <w:szCs w:val="16"/>
              </w:rPr>
              <w:t>/</w:t>
            </w:r>
            <w:r w:rsidR="005F6750" w:rsidRPr="005F6750">
              <w:rPr>
                <w:color w:val="434343"/>
                <w:sz w:val="16"/>
                <w:szCs w:val="16"/>
              </w:rPr>
              <w:t xml:space="preserve">mentors – Mr. Price–2 yrs., Mr. </w:t>
            </w:r>
            <w:proofErr w:type="spellStart"/>
            <w:r w:rsidR="005F6750" w:rsidRPr="005F6750">
              <w:rPr>
                <w:color w:val="434343"/>
                <w:sz w:val="16"/>
                <w:szCs w:val="16"/>
              </w:rPr>
              <w:t>Koravadi</w:t>
            </w:r>
            <w:proofErr w:type="spellEnd"/>
            <w:r w:rsidR="005F6750" w:rsidRPr="005F6750">
              <w:rPr>
                <w:color w:val="434343"/>
                <w:sz w:val="16"/>
                <w:szCs w:val="16"/>
              </w:rPr>
              <w:t>–1 yrs.</w:t>
            </w:r>
            <w:r w:rsidR="006F2F59">
              <w:rPr>
                <w:color w:val="434343"/>
                <w:sz w:val="16"/>
                <w:szCs w:val="16"/>
              </w:rPr>
              <w:t xml:space="preserve">, </w:t>
            </w:r>
            <w:r w:rsidR="001A1399">
              <w:rPr>
                <w:color w:val="434343"/>
                <w:sz w:val="16"/>
                <w:szCs w:val="16"/>
              </w:rPr>
              <w:t>Mrs.</w:t>
            </w:r>
            <w:r w:rsidR="006F2F59">
              <w:rPr>
                <w:color w:val="434343"/>
                <w:sz w:val="16"/>
                <w:szCs w:val="16"/>
              </w:rPr>
              <w:t xml:space="preserve"> Lopez-vol</w:t>
            </w:r>
            <w:r w:rsidR="001A1399">
              <w:rPr>
                <w:color w:val="434343"/>
                <w:sz w:val="16"/>
                <w:szCs w:val="16"/>
              </w:rPr>
              <w:t>.</w:t>
            </w:r>
            <w:r w:rsidR="005F6750" w:rsidRPr="005F6750">
              <w:rPr>
                <w:color w:val="434343"/>
                <w:sz w:val="16"/>
                <w:szCs w:val="16"/>
              </w:rPr>
              <w:t xml:space="preserve">) </w:t>
            </w:r>
          </w:p>
          <w:p w14:paraId="4E4D626E" w14:textId="6CB067CE" w:rsidR="00177E13" w:rsidRPr="005F6750" w:rsidRDefault="001E5FE3">
            <w:pPr>
              <w:pBdr>
                <w:top w:val="nil"/>
                <w:left w:val="nil"/>
                <w:bottom w:val="nil"/>
                <w:right w:val="nil"/>
                <w:between w:val="nil"/>
              </w:pBdr>
              <w:ind w:left="0" w:right="277" w:firstLine="0"/>
              <w:rPr>
                <w:color w:val="434343"/>
                <w:sz w:val="16"/>
                <w:szCs w:val="16"/>
              </w:rPr>
            </w:pPr>
            <w:r>
              <w:rPr>
                <w:color w:val="434343"/>
              </w:rPr>
              <w:t>R&amp;G Drummer</w:t>
            </w:r>
            <w:r w:rsidR="005F6750">
              <w:rPr>
                <w:color w:val="434343"/>
              </w:rPr>
              <w:t xml:space="preserve"> </w:t>
            </w:r>
            <w:r w:rsidR="005F6750">
              <w:rPr>
                <w:color w:val="434343"/>
                <w:sz w:val="16"/>
                <w:szCs w:val="16"/>
              </w:rPr>
              <w:t>(grant</w:t>
            </w:r>
            <w:r w:rsidR="006F2F59">
              <w:rPr>
                <w:color w:val="434343"/>
                <w:sz w:val="16"/>
                <w:szCs w:val="16"/>
              </w:rPr>
              <w:t>s/</w:t>
            </w:r>
            <w:r w:rsidR="005F6750">
              <w:rPr>
                <w:color w:val="434343"/>
                <w:sz w:val="16"/>
                <w:szCs w:val="16"/>
              </w:rPr>
              <w:t xml:space="preserve">mentors – </w:t>
            </w:r>
            <w:proofErr w:type="spellStart"/>
            <w:r w:rsidR="005F6750">
              <w:rPr>
                <w:color w:val="434343"/>
                <w:sz w:val="16"/>
                <w:szCs w:val="16"/>
              </w:rPr>
              <w:t>Mrs</w:t>
            </w:r>
            <w:proofErr w:type="spellEnd"/>
            <w:r w:rsidR="005F6750">
              <w:rPr>
                <w:color w:val="434343"/>
                <w:sz w:val="16"/>
                <w:szCs w:val="16"/>
              </w:rPr>
              <w:t xml:space="preserve"> and Mr. Drummer-23 yrs.)</w:t>
            </w:r>
          </w:p>
          <w:p w14:paraId="09C5EC35" w14:textId="494F29F8" w:rsidR="00177E13" w:rsidRDefault="001E5FE3">
            <w:pPr>
              <w:pBdr>
                <w:top w:val="nil"/>
                <w:left w:val="nil"/>
                <w:bottom w:val="nil"/>
                <w:right w:val="nil"/>
                <w:between w:val="nil"/>
              </w:pBdr>
              <w:ind w:left="0" w:right="277" w:firstLine="0"/>
              <w:rPr>
                <w:color w:val="434343"/>
              </w:rPr>
            </w:pPr>
            <w:r>
              <w:rPr>
                <w:color w:val="434343"/>
              </w:rPr>
              <w:t>DTE Energy</w:t>
            </w:r>
            <w:r w:rsidR="003D1C44">
              <w:rPr>
                <w:color w:val="434343"/>
              </w:rPr>
              <w:t xml:space="preserve"> </w:t>
            </w:r>
            <w:r w:rsidR="003D1C44" w:rsidRPr="005F6750">
              <w:rPr>
                <w:color w:val="434343"/>
                <w:sz w:val="16"/>
                <w:szCs w:val="16"/>
              </w:rPr>
              <w:t>(grants</w:t>
            </w:r>
            <w:r w:rsidR="006F2F59">
              <w:rPr>
                <w:color w:val="434343"/>
                <w:sz w:val="16"/>
                <w:szCs w:val="16"/>
              </w:rPr>
              <w:t>/</w:t>
            </w:r>
            <w:r w:rsidR="003D1C44" w:rsidRPr="005F6750">
              <w:rPr>
                <w:color w:val="434343"/>
                <w:sz w:val="16"/>
                <w:szCs w:val="16"/>
              </w:rPr>
              <w:t>mentor – Mr. Bueltel–7 yrs.)</w:t>
            </w:r>
          </w:p>
          <w:p w14:paraId="0903635B" w14:textId="6B55A8AD" w:rsidR="00177E13" w:rsidRPr="005F6750" w:rsidRDefault="001E5FE3">
            <w:pPr>
              <w:pBdr>
                <w:top w:val="nil"/>
                <w:left w:val="nil"/>
                <w:bottom w:val="nil"/>
                <w:right w:val="nil"/>
                <w:between w:val="nil"/>
              </w:pBdr>
              <w:ind w:left="0" w:right="277" w:firstLine="0"/>
              <w:rPr>
                <w:color w:val="434343"/>
                <w:sz w:val="16"/>
                <w:szCs w:val="16"/>
              </w:rPr>
            </w:pPr>
            <w:r>
              <w:rPr>
                <w:color w:val="434343"/>
              </w:rPr>
              <w:t>FCA Foundation</w:t>
            </w:r>
            <w:r w:rsidR="003D1C44">
              <w:rPr>
                <w:color w:val="434343"/>
              </w:rPr>
              <w:t xml:space="preserve"> (</w:t>
            </w:r>
            <w:r w:rsidR="003D1C44" w:rsidRPr="005F6750">
              <w:rPr>
                <w:color w:val="434343"/>
                <w:sz w:val="16"/>
                <w:szCs w:val="16"/>
              </w:rPr>
              <w:t>grants</w:t>
            </w:r>
            <w:r w:rsidR="006F2F59">
              <w:rPr>
                <w:color w:val="434343"/>
                <w:sz w:val="16"/>
                <w:szCs w:val="16"/>
              </w:rPr>
              <w:t>/</w:t>
            </w:r>
            <w:r w:rsidR="003D1C44" w:rsidRPr="005F6750">
              <w:rPr>
                <w:color w:val="434343"/>
                <w:sz w:val="16"/>
                <w:szCs w:val="16"/>
              </w:rPr>
              <w:t>mentors – Mr. Merlo</w:t>
            </w:r>
            <w:r w:rsidR="005F6750" w:rsidRPr="005F6750">
              <w:rPr>
                <w:color w:val="434343"/>
                <w:sz w:val="16"/>
                <w:szCs w:val="16"/>
              </w:rPr>
              <w:t>–12 yrs.,</w:t>
            </w:r>
            <w:r w:rsidR="003D1C44" w:rsidRPr="005F6750">
              <w:rPr>
                <w:color w:val="434343"/>
                <w:sz w:val="16"/>
                <w:szCs w:val="16"/>
              </w:rPr>
              <w:t xml:space="preserve"> Mr. </w:t>
            </w:r>
            <w:proofErr w:type="spellStart"/>
            <w:r w:rsidR="003D1C44" w:rsidRPr="005F6750">
              <w:rPr>
                <w:color w:val="434343"/>
                <w:sz w:val="16"/>
                <w:szCs w:val="16"/>
              </w:rPr>
              <w:t>Radabaugh</w:t>
            </w:r>
            <w:proofErr w:type="spellEnd"/>
            <w:r w:rsidR="005F6750" w:rsidRPr="005F6750">
              <w:rPr>
                <w:color w:val="434343"/>
                <w:sz w:val="16"/>
                <w:szCs w:val="16"/>
              </w:rPr>
              <w:t>–2 yrs.</w:t>
            </w:r>
            <w:r w:rsidR="003D1C44" w:rsidRPr="005F6750">
              <w:rPr>
                <w:color w:val="434343"/>
                <w:sz w:val="16"/>
                <w:szCs w:val="16"/>
              </w:rPr>
              <w:t>)</w:t>
            </w:r>
          </w:p>
          <w:p w14:paraId="62075314" w14:textId="386C03B5" w:rsidR="00177E13" w:rsidRPr="006F2F59" w:rsidRDefault="001E5FE3">
            <w:pPr>
              <w:pBdr>
                <w:top w:val="nil"/>
                <w:left w:val="nil"/>
                <w:bottom w:val="nil"/>
                <w:right w:val="nil"/>
                <w:between w:val="nil"/>
              </w:pBdr>
              <w:ind w:left="0" w:right="277" w:firstLine="0"/>
              <w:rPr>
                <w:color w:val="434343"/>
                <w:sz w:val="16"/>
                <w:szCs w:val="16"/>
              </w:rPr>
            </w:pPr>
            <w:r>
              <w:rPr>
                <w:color w:val="434343"/>
              </w:rPr>
              <w:t>State of Michigan Robotics Grant</w:t>
            </w:r>
            <w:r w:rsidR="006F2F59">
              <w:rPr>
                <w:color w:val="434343"/>
              </w:rPr>
              <w:t xml:space="preserve"> </w:t>
            </w:r>
            <w:r w:rsidR="006F2F59">
              <w:rPr>
                <w:color w:val="434343"/>
                <w:sz w:val="16"/>
                <w:szCs w:val="16"/>
              </w:rPr>
              <w:t>(grants)</w:t>
            </w:r>
          </w:p>
          <w:p w14:paraId="4E0B08DF" w14:textId="49D1CFAF" w:rsidR="00177E13" w:rsidRDefault="001E5FE3">
            <w:pPr>
              <w:pBdr>
                <w:top w:val="nil"/>
                <w:left w:val="nil"/>
                <w:bottom w:val="nil"/>
                <w:right w:val="nil"/>
                <w:between w:val="nil"/>
              </w:pBdr>
              <w:ind w:left="0" w:right="277" w:firstLine="0"/>
              <w:rPr>
                <w:color w:val="434343"/>
              </w:rPr>
            </w:pPr>
            <w:r>
              <w:rPr>
                <w:color w:val="434343"/>
              </w:rPr>
              <w:t>Thyssenkrupp</w:t>
            </w:r>
            <w:r w:rsidR="003D1C44">
              <w:rPr>
                <w:color w:val="434343"/>
              </w:rPr>
              <w:t xml:space="preserve"> </w:t>
            </w:r>
            <w:r w:rsidR="003D1C44" w:rsidRPr="005F6750">
              <w:rPr>
                <w:color w:val="434343"/>
                <w:sz w:val="16"/>
                <w:szCs w:val="16"/>
              </w:rPr>
              <w:t>(grants</w:t>
            </w:r>
            <w:r w:rsidR="006F2F59">
              <w:rPr>
                <w:color w:val="434343"/>
                <w:sz w:val="16"/>
                <w:szCs w:val="16"/>
              </w:rPr>
              <w:t>/</w:t>
            </w:r>
            <w:r w:rsidR="003D1C44" w:rsidRPr="005F6750">
              <w:rPr>
                <w:color w:val="434343"/>
                <w:sz w:val="16"/>
                <w:szCs w:val="16"/>
              </w:rPr>
              <w:t xml:space="preserve">mentor - Mr. </w:t>
            </w:r>
            <w:proofErr w:type="spellStart"/>
            <w:r w:rsidR="003D1C44" w:rsidRPr="005F6750">
              <w:rPr>
                <w:color w:val="434343"/>
                <w:sz w:val="16"/>
                <w:szCs w:val="16"/>
              </w:rPr>
              <w:t>Sochanski</w:t>
            </w:r>
            <w:proofErr w:type="spellEnd"/>
            <w:r w:rsidR="005F6750" w:rsidRPr="005F6750">
              <w:rPr>
                <w:color w:val="434343"/>
                <w:sz w:val="16"/>
                <w:szCs w:val="16"/>
              </w:rPr>
              <w:t>–12 yrs.</w:t>
            </w:r>
            <w:r w:rsidR="003D1C44" w:rsidRPr="005F6750">
              <w:rPr>
                <w:color w:val="434343"/>
                <w:sz w:val="16"/>
                <w:szCs w:val="16"/>
              </w:rPr>
              <w:t>)</w:t>
            </w:r>
          </w:p>
          <w:p w14:paraId="18602E5A" w14:textId="3D503F84" w:rsidR="00177E13" w:rsidRPr="006F2F59" w:rsidRDefault="001E5FE3">
            <w:pPr>
              <w:pBdr>
                <w:top w:val="nil"/>
                <w:left w:val="nil"/>
                <w:bottom w:val="nil"/>
                <w:right w:val="nil"/>
                <w:between w:val="nil"/>
              </w:pBdr>
              <w:ind w:left="0" w:right="277" w:firstLine="0"/>
              <w:rPr>
                <w:color w:val="434343"/>
                <w:sz w:val="16"/>
                <w:szCs w:val="16"/>
              </w:rPr>
            </w:pPr>
            <w:r>
              <w:rPr>
                <w:color w:val="434343"/>
              </w:rPr>
              <w:t>Rochester Advanced Dentistry</w:t>
            </w:r>
            <w:r w:rsidR="006F2F59">
              <w:rPr>
                <w:color w:val="434343"/>
              </w:rPr>
              <w:t xml:space="preserve"> </w:t>
            </w:r>
            <w:r w:rsidR="006F2F59">
              <w:rPr>
                <w:color w:val="434343"/>
                <w:sz w:val="16"/>
                <w:szCs w:val="16"/>
              </w:rPr>
              <w:t>(parking lot use – funds)</w:t>
            </w:r>
          </w:p>
          <w:p w14:paraId="3CDEF648" w14:textId="29E79D19" w:rsidR="00177E13" w:rsidRPr="006F2F59" w:rsidRDefault="001E5FE3">
            <w:pPr>
              <w:pBdr>
                <w:top w:val="nil"/>
                <w:left w:val="nil"/>
                <w:bottom w:val="nil"/>
                <w:right w:val="nil"/>
                <w:between w:val="nil"/>
              </w:pBdr>
              <w:ind w:left="0" w:right="277" w:firstLine="0"/>
              <w:rPr>
                <w:color w:val="434343"/>
                <w:sz w:val="16"/>
                <w:szCs w:val="16"/>
              </w:rPr>
            </w:pPr>
            <w:r>
              <w:rPr>
                <w:color w:val="434343"/>
              </w:rPr>
              <w:t>Rochester Community Schools</w:t>
            </w:r>
            <w:r w:rsidR="006F2F59">
              <w:rPr>
                <w:color w:val="434343"/>
              </w:rPr>
              <w:t xml:space="preserve"> </w:t>
            </w:r>
            <w:r w:rsidR="006F2F59">
              <w:rPr>
                <w:color w:val="434343"/>
                <w:sz w:val="16"/>
                <w:szCs w:val="16"/>
              </w:rPr>
              <w:t>(administrative support)</w:t>
            </w:r>
          </w:p>
          <w:p w14:paraId="509AFBDA" w14:textId="64C2E7CE" w:rsidR="00177E13" w:rsidRPr="006F2F59" w:rsidRDefault="001E5FE3">
            <w:pPr>
              <w:pBdr>
                <w:top w:val="nil"/>
                <w:left w:val="nil"/>
                <w:bottom w:val="nil"/>
                <w:right w:val="nil"/>
                <w:between w:val="nil"/>
              </w:pBdr>
              <w:ind w:left="0" w:right="277" w:firstLine="0"/>
              <w:rPr>
                <w:color w:val="434343"/>
                <w:sz w:val="16"/>
                <w:szCs w:val="16"/>
              </w:rPr>
            </w:pPr>
            <w:r>
              <w:rPr>
                <w:color w:val="434343"/>
              </w:rPr>
              <w:t>Rochester Adams High School</w:t>
            </w:r>
            <w:r w:rsidR="006F2F59">
              <w:rPr>
                <w:color w:val="434343"/>
              </w:rPr>
              <w:t xml:space="preserve"> </w:t>
            </w:r>
            <w:r w:rsidR="006F2F59">
              <w:rPr>
                <w:color w:val="434343"/>
                <w:sz w:val="16"/>
                <w:szCs w:val="16"/>
              </w:rPr>
              <w:t>(building use and administrative support)</w:t>
            </w:r>
          </w:p>
          <w:p w14:paraId="64BCAFE9" w14:textId="5E2634F6" w:rsidR="00177E13" w:rsidRPr="006F2F59" w:rsidRDefault="001E5FE3">
            <w:pPr>
              <w:pBdr>
                <w:top w:val="nil"/>
                <w:left w:val="nil"/>
                <w:bottom w:val="nil"/>
                <w:right w:val="nil"/>
                <w:between w:val="nil"/>
              </w:pBdr>
              <w:ind w:left="0" w:right="277" w:firstLine="0"/>
              <w:rPr>
                <w:color w:val="434343"/>
                <w:sz w:val="16"/>
                <w:szCs w:val="16"/>
              </w:rPr>
            </w:pPr>
            <w:r>
              <w:rPr>
                <w:color w:val="434343"/>
              </w:rPr>
              <w:t>Friends and Family</w:t>
            </w:r>
            <w:r w:rsidR="006F2F59">
              <w:rPr>
                <w:color w:val="434343"/>
              </w:rPr>
              <w:t xml:space="preserve"> </w:t>
            </w:r>
            <w:r w:rsidR="006F2F59">
              <w:rPr>
                <w:color w:val="434343"/>
                <w:sz w:val="16"/>
                <w:szCs w:val="16"/>
              </w:rPr>
              <w:t>(team fees and donations)</w:t>
            </w:r>
          </w:p>
          <w:p w14:paraId="35B5760E" w14:textId="77777777" w:rsidR="00177E13" w:rsidRDefault="00177E13">
            <w:pPr>
              <w:pBdr>
                <w:top w:val="nil"/>
                <w:left w:val="nil"/>
                <w:bottom w:val="nil"/>
                <w:right w:val="nil"/>
                <w:between w:val="nil"/>
              </w:pBdr>
              <w:ind w:left="0" w:right="277" w:firstLine="0"/>
              <w:rPr>
                <w:color w:val="434343"/>
              </w:rPr>
            </w:pPr>
          </w:p>
        </w:tc>
      </w:tr>
      <w:tr w:rsidR="00177E13" w14:paraId="4D6ADD7B" w14:textId="77777777" w:rsidTr="001A1399">
        <w:trPr>
          <w:trHeight w:val="808"/>
        </w:trPr>
        <w:tc>
          <w:tcPr>
            <w:tcW w:w="1936" w:type="dxa"/>
            <w:tcBorders>
              <w:top w:val="single" w:sz="6" w:space="0" w:color="000000"/>
              <w:left w:val="single" w:sz="6" w:space="0" w:color="000000"/>
              <w:bottom w:val="single" w:sz="6" w:space="0" w:color="4F81BD"/>
              <w:right w:val="single" w:sz="6" w:space="0" w:color="000000"/>
            </w:tcBorders>
            <w:shd w:val="clear" w:color="auto" w:fill="FFD800"/>
          </w:tcPr>
          <w:p w14:paraId="54898C9F" w14:textId="77777777" w:rsidR="00177E13" w:rsidRDefault="001E5FE3">
            <w:pPr>
              <w:ind w:left="0" w:firstLine="0"/>
            </w:pPr>
            <w:r>
              <w:rPr>
                <w:b/>
                <w:color w:val="366091"/>
                <w:sz w:val="24"/>
                <w:szCs w:val="24"/>
              </w:rPr>
              <w:t xml:space="preserve">Website </w:t>
            </w:r>
          </w:p>
        </w:tc>
        <w:tc>
          <w:tcPr>
            <w:tcW w:w="7636" w:type="dxa"/>
            <w:tcBorders>
              <w:top w:val="single" w:sz="6" w:space="0" w:color="000000"/>
              <w:left w:val="single" w:sz="6" w:space="0" w:color="000000"/>
              <w:bottom w:val="single" w:sz="6" w:space="0" w:color="4F81BD"/>
              <w:right w:val="single" w:sz="6" w:space="0" w:color="000000"/>
            </w:tcBorders>
          </w:tcPr>
          <w:p w14:paraId="3BE4A3C0" w14:textId="77777777" w:rsidR="00177E13" w:rsidRDefault="001E5FE3">
            <w:pPr>
              <w:ind w:left="0" w:firstLine="0"/>
              <w:rPr>
                <w:color w:val="434343"/>
              </w:rPr>
            </w:pPr>
            <w:r>
              <w:rPr>
                <w:color w:val="434343"/>
              </w:rPr>
              <w:t xml:space="preserve">AdamBots.com </w:t>
            </w:r>
          </w:p>
        </w:tc>
      </w:tr>
    </w:tbl>
    <w:p w14:paraId="70DB85EF" w14:textId="77777777" w:rsidR="00BD6880" w:rsidRDefault="00BD6880">
      <w:pPr>
        <w:pStyle w:val="Heading3"/>
        <w:spacing w:after="177" w:line="261" w:lineRule="auto"/>
        <w:ind w:right="119"/>
        <w:rPr>
          <w:b w:val="0"/>
          <w:color w:val="000000"/>
          <w:sz w:val="24"/>
          <w:szCs w:val="24"/>
        </w:rPr>
      </w:pPr>
      <w:bookmarkStart w:id="5" w:name="_heading=h.uyoixkpd2bky" w:colFirst="0" w:colLast="0"/>
      <w:bookmarkEnd w:id="5"/>
    </w:p>
    <w:p w14:paraId="17BFA4A2" w14:textId="486094A3" w:rsidR="00177E13" w:rsidRDefault="001E5FE3" w:rsidP="00DD5AC0">
      <w:pPr>
        <w:pStyle w:val="Heading2"/>
      </w:pPr>
      <w:bookmarkStart w:id="6" w:name="_Toc100299367"/>
      <w:r>
        <w:t xml:space="preserve">2.2 Member Benefits – Students, Mentors, </w:t>
      </w:r>
      <w:r w:rsidR="00940CFE">
        <w:t>School,</w:t>
      </w:r>
      <w:r>
        <w:t xml:space="preserve"> and Sponsors</w:t>
      </w:r>
      <w:bookmarkEnd w:id="6"/>
      <w:r>
        <w:rPr>
          <w:rFonts w:ascii="Calibri" w:eastAsia="Calibri" w:hAnsi="Calibri" w:cs="Calibri"/>
        </w:rPr>
        <w:t xml:space="preserve"> </w:t>
      </w:r>
    </w:p>
    <w:p w14:paraId="2E1B9260" w14:textId="77777777" w:rsidR="00177E13" w:rsidRDefault="001E5FE3">
      <w:pPr>
        <w:spacing w:after="235" w:line="255" w:lineRule="auto"/>
      </w:pPr>
      <w:r>
        <w:rPr>
          <w:b/>
          <w:color w:val="000000"/>
          <w:sz w:val="24"/>
          <w:szCs w:val="24"/>
        </w:rPr>
        <w:t xml:space="preserve">For Students: </w:t>
      </w:r>
    </w:p>
    <w:p w14:paraId="72CB3733" w14:textId="77777777" w:rsidR="00177E13" w:rsidRDefault="001E5FE3">
      <w:pPr>
        <w:numPr>
          <w:ilvl w:val="0"/>
          <w:numId w:val="7"/>
        </w:numPr>
        <w:ind w:hanging="360"/>
        <w:rPr>
          <w:color w:val="434343"/>
        </w:rPr>
      </w:pPr>
      <w:r>
        <w:rPr>
          <w:color w:val="434343"/>
        </w:rPr>
        <w:t>Learn how to plan and build a working robot</w:t>
      </w:r>
    </w:p>
    <w:p w14:paraId="7911A6EB" w14:textId="77777777" w:rsidR="00177E13" w:rsidRDefault="001E5FE3">
      <w:pPr>
        <w:numPr>
          <w:ilvl w:val="0"/>
          <w:numId w:val="7"/>
        </w:numPr>
        <w:ind w:hanging="360"/>
        <w:rPr>
          <w:color w:val="434343"/>
        </w:rPr>
      </w:pPr>
      <w:r>
        <w:rPr>
          <w:color w:val="434343"/>
        </w:rPr>
        <w:t>Develop confidence, communication, and leadership skills</w:t>
      </w:r>
    </w:p>
    <w:p w14:paraId="353D8E44" w14:textId="77777777" w:rsidR="00177E13" w:rsidRDefault="001E5FE3">
      <w:pPr>
        <w:numPr>
          <w:ilvl w:val="0"/>
          <w:numId w:val="7"/>
        </w:numPr>
        <w:ind w:hanging="360"/>
        <w:rPr>
          <w:color w:val="434343"/>
        </w:rPr>
      </w:pPr>
      <w:r>
        <w:rPr>
          <w:color w:val="434343"/>
        </w:rPr>
        <w:t>Have fun</w:t>
      </w:r>
    </w:p>
    <w:p w14:paraId="15879B26" w14:textId="77777777" w:rsidR="00177E13" w:rsidRDefault="001E5FE3">
      <w:pPr>
        <w:numPr>
          <w:ilvl w:val="0"/>
          <w:numId w:val="7"/>
        </w:numPr>
        <w:ind w:hanging="360"/>
        <w:rPr>
          <w:color w:val="434343"/>
        </w:rPr>
      </w:pPr>
      <w:r>
        <w:rPr>
          <w:color w:val="434343"/>
        </w:rPr>
        <w:t>Be part of a community and work as a team</w:t>
      </w:r>
    </w:p>
    <w:p w14:paraId="0E57CF7C" w14:textId="77777777" w:rsidR="00177E13" w:rsidRDefault="001E5FE3">
      <w:pPr>
        <w:numPr>
          <w:ilvl w:val="0"/>
          <w:numId w:val="7"/>
        </w:numPr>
        <w:ind w:hanging="360"/>
        <w:rPr>
          <w:color w:val="434343"/>
        </w:rPr>
      </w:pPr>
      <w:r>
        <w:rPr>
          <w:color w:val="434343"/>
        </w:rPr>
        <w:t>Help others through community outreach</w:t>
      </w:r>
    </w:p>
    <w:p w14:paraId="59BF70E2" w14:textId="77777777" w:rsidR="00177E13" w:rsidRDefault="001E5FE3">
      <w:pPr>
        <w:numPr>
          <w:ilvl w:val="0"/>
          <w:numId w:val="7"/>
        </w:numPr>
        <w:ind w:hanging="360"/>
        <w:rPr>
          <w:color w:val="434343"/>
        </w:rPr>
      </w:pPr>
      <w:r>
        <w:rPr>
          <w:color w:val="434343"/>
        </w:rPr>
        <w:t>Gain opportunities to earn scholarships and obtain internships</w:t>
      </w:r>
    </w:p>
    <w:p w14:paraId="205A67B8" w14:textId="77777777" w:rsidR="00177E13" w:rsidRDefault="001E5FE3">
      <w:pPr>
        <w:numPr>
          <w:ilvl w:val="0"/>
          <w:numId w:val="7"/>
        </w:numPr>
        <w:ind w:hanging="360"/>
        <w:rPr>
          <w:color w:val="434343"/>
        </w:rPr>
      </w:pPr>
      <w:r>
        <w:rPr>
          <w:color w:val="434343"/>
        </w:rPr>
        <w:t>Get a head start in studying a STEM related field such as engineering etc.</w:t>
      </w:r>
    </w:p>
    <w:p w14:paraId="4749BA9C" w14:textId="77777777" w:rsidR="00177E13" w:rsidRDefault="001E5FE3">
      <w:pPr>
        <w:numPr>
          <w:ilvl w:val="0"/>
          <w:numId w:val="7"/>
        </w:numPr>
        <w:ind w:hanging="360"/>
        <w:rPr>
          <w:color w:val="434343"/>
        </w:rPr>
      </w:pPr>
      <w:r>
        <w:rPr>
          <w:color w:val="434343"/>
        </w:rPr>
        <w:t>Develop multi-tasking and time-management skills</w:t>
      </w:r>
    </w:p>
    <w:p w14:paraId="7288D86C" w14:textId="77777777" w:rsidR="00177E13" w:rsidRDefault="001E5FE3">
      <w:pPr>
        <w:numPr>
          <w:ilvl w:val="0"/>
          <w:numId w:val="7"/>
        </w:numPr>
        <w:spacing w:after="251"/>
        <w:ind w:hanging="360"/>
        <w:rPr>
          <w:color w:val="434343"/>
        </w:rPr>
      </w:pPr>
      <w:r>
        <w:rPr>
          <w:color w:val="434343"/>
        </w:rPr>
        <w:t>Work with and learn from adult mentors who have professional experience in the areas of science, technology, engineering, math, and business</w:t>
      </w:r>
    </w:p>
    <w:p w14:paraId="06E39AB4" w14:textId="77777777" w:rsidR="00177E13" w:rsidRDefault="001E5FE3">
      <w:pPr>
        <w:spacing w:after="235" w:line="255" w:lineRule="auto"/>
      </w:pPr>
      <w:r>
        <w:rPr>
          <w:b/>
          <w:color w:val="000000"/>
          <w:sz w:val="24"/>
          <w:szCs w:val="24"/>
        </w:rPr>
        <w:t xml:space="preserve">For Mentors: </w:t>
      </w:r>
    </w:p>
    <w:p w14:paraId="64B29B6B" w14:textId="77777777" w:rsidR="00177E13" w:rsidRDefault="001E5FE3">
      <w:pPr>
        <w:numPr>
          <w:ilvl w:val="0"/>
          <w:numId w:val="7"/>
        </w:numPr>
        <w:ind w:hanging="360"/>
        <w:rPr>
          <w:color w:val="434343"/>
        </w:rPr>
      </w:pPr>
      <w:r>
        <w:rPr>
          <w:color w:val="434343"/>
        </w:rPr>
        <w:t>Share knowledge and experience with students to help them accomplish their tasks, in both engineering and business areas</w:t>
      </w:r>
    </w:p>
    <w:p w14:paraId="33014245" w14:textId="77777777" w:rsidR="00177E13" w:rsidRDefault="001E5FE3">
      <w:pPr>
        <w:numPr>
          <w:ilvl w:val="0"/>
          <w:numId w:val="7"/>
        </w:numPr>
        <w:ind w:hanging="360"/>
        <w:rPr>
          <w:color w:val="434343"/>
        </w:rPr>
      </w:pPr>
      <w:r>
        <w:rPr>
          <w:color w:val="434343"/>
        </w:rPr>
        <w:t>Have fun</w:t>
      </w:r>
    </w:p>
    <w:p w14:paraId="52582835" w14:textId="77777777" w:rsidR="00177E13" w:rsidRDefault="001E5FE3">
      <w:pPr>
        <w:numPr>
          <w:ilvl w:val="0"/>
          <w:numId w:val="7"/>
        </w:numPr>
        <w:ind w:hanging="360"/>
        <w:rPr>
          <w:color w:val="434343"/>
        </w:rPr>
      </w:pPr>
      <w:r>
        <w:rPr>
          <w:color w:val="434343"/>
        </w:rPr>
        <w:t>Be part of a community and work as a team</w:t>
      </w:r>
    </w:p>
    <w:p w14:paraId="1B0B5C9D" w14:textId="77777777" w:rsidR="00177E13" w:rsidRDefault="001E5FE3">
      <w:pPr>
        <w:numPr>
          <w:ilvl w:val="0"/>
          <w:numId w:val="7"/>
        </w:numPr>
        <w:ind w:hanging="360"/>
        <w:rPr>
          <w:color w:val="434343"/>
        </w:rPr>
      </w:pPr>
      <w:r>
        <w:rPr>
          <w:color w:val="434343"/>
        </w:rPr>
        <w:t>Help others through community outreach</w:t>
      </w:r>
    </w:p>
    <w:p w14:paraId="1DECA0F8" w14:textId="77777777" w:rsidR="00177E13" w:rsidRDefault="001E5FE3">
      <w:pPr>
        <w:numPr>
          <w:ilvl w:val="0"/>
          <w:numId w:val="7"/>
        </w:numPr>
        <w:spacing w:after="259"/>
        <w:ind w:hanging="360"/>
        <w:rPr>
          <w:color w:val="434343"/>
        </w:rPr>
      </w:pPr>
      <w:r>
        <w:rPr>
          <w:color w:val="434343"/>
        </w:rPr>
        <w:t>Help give the students a “real life” learning experience they cannot get in the regular classroom</w:t>
      </w:r>
    </w:p>
    <w:p w14:paraId="19E80AD6" w14:textId="77777777" w:rsidR="00177E13" w:rsidRDefault="001E5FE3">
      <w:pPr>
        <w:spacing w:after="235" w:line="255" w:lineRule="auto"/>
      </w:pPr>
      <w:r>
        <w:rPr>
          <w:b/>
          <w:color w:val="000000"/>
          <w:sz w:val="24"/>
          <w:szCs w:val="24"/>
        </w:rPr>
        <w:t xml:space="preserve">For School: </w:t>
      </w:r>
    </w:p>
    <w:p w14:paraId="75F464D1" w14:textId="77777777" w:rsidR="00177E13" w:rsidRDefault="001E5FE3">
      <w:pPr>
        <w:numPr>
          <w:ilvl w:val="0"/>
          <w:numId w:val="7"/>
        </w:numPr>
        <w:ind w:hanging="360"/>
        <w:rPr>
          <w:color w:val="434343"/>
        </w:rPr>
      </w:pPr>
      <w:r>
        <w:rPr>
          <w:color w:val="434343"/>
        </w:rPr>
        <w:t>Support an outstanding student development program</w:t>
      </w:r>
    </w:p>
    <w:p w14:paraId="3BCCA528" w14:textId="77777777" w:rsidR="00177E13" w:rsidRDefault="001E5FE3">
      <w:pPr>
        <w:numPr>
          <w:ilvl w:val="0"/>
          <w:numId w:val="7"/>
        </w:numPr>
        <w:ind w:hanging="360"/>
        <w:rPr>
          <w:color w:val="434343"/>
        </w:rPr>
      </w:pPr>
      <w:r>
        <w:rPr>
          <w:color w:val="434343"/>
        </w:rPr>
        <w:t>Support STEM and business interests in students</w:t>
      </w:r>
    </w:p>
    <w:p w14:paraId="34E8B37E" w14:textId="77777777" w:rsidR="00177E13" w:rsidRDefault="001E5FE3">
      <w:pPr>
        <w:numPr>
          <w:ilvl w:val="0"/>
          <w:numId w:val="7"/>
        </w:numPr>
        <w:ind w:hanging="360"/>
        <w:rPr>
          <w:color w:val="434343"/>
        </w:rPr>
      </w:pPr>
      <w:r>
        <w:rPr>
          <w:color w:val="434343"/>
        </w:rPr>
        <w:t>Increase name recognition as a school that helps develop outstanding students</w:t>
      </w:r>
    </w:p>
    <w:p w14:paraId="5E3AB8F2" w14:textId="77777777" w:rsidR="00177E13" w:rsidRDefault="001E5FE3">
      <w:pPr>
        <w:numPr>
          <w:ilvl w:val="0"/>
          <w:numId w:val="7"/>
        </w:numPr>
        <w:spacing w:after="23"/>
        <w:ind w:hanging="360"/>
        <w:rPr>
          <w:color w:val="434343"/>
        </w:rPr>
      </w:pPr>
      <w:r>
        <w:rPr>
          <w:color w:val="434343"/>
        </w:rPr>
        <w:t>Gain insight of professionals outside of academia to help set curriculum</w:t>
      </w:r>
    </w:p>
    <w:p w14:paraId="0DD60365" w14:textId="77777777" w:rsidR="00177E13" w:rsidRDefault="001E5FE3">
      <w:pPr>
        <w:numPr>
          <w:ilvl w:val="0"/>
          <w:numId w:val="7"/>
        </w:numPr>
        <w:spacing w:after="259"/>
        <w:ind w:hanging="360"/>
        <w:rPr>
          <w:color w:val="434343"/>
        </w:rPr>
      </w:pPr>
      <w:r>
        <w:rPr>
          <w:color w:val="434343"/>
        </w:rPr>
        <w:t>Help support students through scholarship opportunities</w:t>
      </w:r>
    </w:p>
    <w:p w14:paraId="664CE73F" w14:textId="77777777" w:rsidR="00177E13" w:rsidRDefault="001E5FE3">
      <w:pPr>
        <w:spacing w:after="235" w:line="255" w:lineRule="auto"/>
      </w:pPr>
      <w:r>
        <w:rPr>
          <w:b/>
          <w:color w:val="000000"/>
          <w:sz w:val="24"/>
          <w:szCs w:val="24"/>
        </w:rPr>
        <w:t xml:space="preserve">For Sponsors: </w:t>
      </w:r>
    </w:p>
    <w:p w14:paraId="2F504683" w14:textId="77777777" w:rsidR="00177E13" w:rsidRDefault="001E5FE3">
      <w:pPr>
        <w:numPr>
          <w:ilvl w:val="0"/>
          <w:numId w:val="7"/>
        </w:numPr>
        <w:ind w:hanging="360"/>
        <w:rPr>
          <w:color w:val="434343"/>
        </w:rPr>
      </w:pPr>
      <w:r>
        <w:rPr>
          <w:color w:val="434343"/>
        </w:rPr>
        <w:t>An opportunity to market their company</w:t>
      </w:r>
    </w:p>
    <w:p w14:paraId="35ADD546" w14:textId="77777777" w:rsidR="00177E13" w:rsidRDefault="001E5FE3">
      <w:pPr>
        <w:numPr>
          <w:ilvl w:val="0"/>
          <w:numId w:val="7"/>
        </w:numPr>
        <w:ind w:hanging="360"/>
        <w:rPr>
          <w:color w:val="434343"/>
        </w:rPr>
      </w:pPr>
      <w:r>
        <w:rPr>
          <w:color w:val="434343"/>
        </w:rPr>
        <w:t>Reach out to the community in a positive way</w:t>
      </w:r>
    </w:p>
    <w:p w14:paraId="68DBB56B" w14:textId="77777777" w:rsidR="00177E13" w:rsidRDefault="001E5FE3">
      <w:pPr>
        <w:numPr>
          <w:ilvl w:val="0"/>
          <w:numId w:val="7"/>
        </w:numPr>
        <w:ind w:hanging="360"/>
        <w:rPr>
          <w:color w:val="434343"/>
        </w:rPr>
      </w:pPr>
      <w:r>
        <w:rPr>
          <w:color w:val="434343"/>
        </w:rPr>
        <w:t>Develop future employees</w:t>
      </w:r>
    </w:p>
    <w:p w14:paraId="4FCBC5A7" w14:textId="77777777" w:rsidR="00177E13" w:rsidRDefault="001E5FE3">
      <w:pPr>
        <w:numPr>
          <w:ilvl w:val="0"/>
          <w:numId w:val="7"/>
        </w:numPr>
        <w:ind w:hanging="360"/>
        <w:rPr>
          <w:color w:val="434343"/>
        </w:rPr>
      </w:pPr>
      <w:r>
        <w:rPr>
          <w:color w:val="434343"/>
        </w:rPr>
        <w:t>Help inspire students to enter STEM and business fields</w:t>
      </w:r>
    </w:p>
    <w:p w14:paraId="576A7434" w14:textId="77777777" w:rsidR="00177E13" w:rsidRDefault="001E5FE3">
      <w:pPr>
        <w:numPr>
          <w:ilvl w:val="0"/>
          <w:numId w:val="7"/>
        </w:numPr>
        <w:ind w:hanging="360"/>
        <w:rPr>
          <w:color w:val="434343"/>
        </w:rPr>
        <w:sectPr w:rsidR="00177E13">
          <w:footerReference w:type="even" r:id="rId16"/>
          <w:footerReference w:type="default" r:id="rId17"/>
          <w:headerReference w:type="first" r:id="rId18"/>
          <w:footerReference w:type="first" r:id="rId19"/>
          <w:pgSz w:w="12240" w:h="15840"/>
          <w:pgMar w:top="1446" w:right="1100" w:bottom="1603" w:left="720" w:header="690" w:footer="948" w:gutter="0"/>
          <w:cols w:space="720"/>
        </w:sectPr>
      </w:pPr>
      <w:r>
        <w:rPr>
          <w:color w:val="434343"/>
        </w:rPr>
        <w:t>Provides opportunity to be good corporate citizen</w:t>
      </w:r>
    </w:p>
    <w:p w14:paraId="4A198A02" w14:textId="33C74395" w:rsidR="00177E13" w:rsidRDefault="00177E13" w:rsidP="00BD6880">
      <w:pPr>
        <w:tabs>
          <w:tab w:val="center" w:pos="9370"/>
        </w:tabs>
        <w:spacing w:after="90" w:line="265" w:lineRule="auto"/>
        <w:ind w:left="-15" w:firstLine="0"/>
      </w:pPr>
    </w:p>
    <w:p w14:paraId="50D04A70" w14:textId="6E421715" w:rsidR="00177E13" w:rsidRDefault="001E5FE3" w:rsidP="00DD5AC0">
      <w:pPr>
        <w:pStyle w:val="Heading2"/>
      </w:pPr>
      <w:bookmarkStart w:id="8" w:name="_heading=h.6whbofkgeo29" w:colFirst="0" w:colLast="0"/>
      <w:bookmarkStart w:id="9" w:name="_Toc100299368"/>
      <w:bookmarkEnd w:id="8"/>
      <w:r>
        <w:t>2.3 AdamBots Core Values</w:t>
      </w:r>
      <w:bookmarkEnd w:id="9"/>
      <w:r>
        <w:t xml:space="preserve"> </w:t>
      </w:r>
    </w:p>
    <w:p w14:paraId="7FE6EC4C" w14:textId="314FCA4C" w:rsidR="00177E13" w:rsidRPr="00310D01" w:rsidRDefault="001E5FE3" w:rsidP="00310D01">
      <w:pPr>
        <w:pBdr>
          <w:top w:val="nil"/>
          <w:left w:val="nil"/>
          <w:bottom w:val="nil"/>
          <w:right w:val="nil"/>
          <w:between w:val="nil"/>
        </w:pBdr>
        <w:rPr>
          <w:color w:val="434343"/>
        </w:rPr>
      </w:pPr>
      <w:r>
        <w:rPr>
          <w:color w:val="434343"/>
        </w:rPr>
        <w:t xml:space="preserve">Students and mentors worked together to define Core Values which we believe are key to our success, sustainability and help us to be a role model team. </w:t>
      </w:r>
      <w:r w:rsidR="007B1154">
        <w:rPr>
          <w:b/>
          <w:i/>
          <w:noProof/>
          <w:u w:val="single"/>
        </w:rPr>
        <mc:AlternateContent>
          <mc:Choice Requires="wpg">
            <w:drawing>
              <wp:anchor distT="0" distB="0" distL="114300" distR="114300" simplePos="0" relativeHeight="251668480" behindDoc="0" locked="0" layoutInCell="1" allowOverlap="1" wp14:anchorId="69787EB7" wp14:editId="3DBDCE66">
                <wp:simplePos x="0" y="0"/>
                <wp:positionH relativeFrom="column">
                  <wp:posOffset>167494</wp:posOffset>
                </wp:positionH>
                <wp:positionV relativeFrom="paragraph">
                  <wp:posOffset>159781</wp:posOffset>
                </wp:positionV>
                <wp:extent cx="6242334" cy="6528216"/>
                <wp:effectExtent l="0" t="0" r="0" b="0"/>
                <wp:wrapNone/>
                <wp:docPr id="15" name="Group 15"/>
                <wp:cNvGraphicFramePr/>
                <a:graphic xmlns:a="http://schemas.openxmlformats.org/drawingml/2006/main">
                  <a:graphicData uri="http://schemas.microsoft.com/office/word/2010/wordprocessingGroup">
                    <wpg:wgp>
                      <wpg:cNvGrpSpPr/>
                      <wpg:grpSpPr>
                        <a:xfrm>
                          <a:off x="0" y="0"/>
                          <a:ext cx="6242334" cy="6528216"/>
                          <a:chOff x="114474" y="0"/>
                          <a:chExt cx="6360775" cy="6553200"/>
                        </a:xfrm>
                      </wpg:grpSpPr>
                      <pic:pic xmlns:pic="http://schemas.openxmlformats.org/drawingml/2006/picture">
                        <pic:nvPicPr>
                          <pic:cNvPr id="129" name="Picture 1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292100" y="0"/>
                            <a:ext cx="5943600" cy="6553200"/>
                          </a:xfrm>
                          <a:prstGeom prst="rect">
                            <a:avLst/>
                          </a:prstGeom>
                        </pic:spPr>
                      </pic:pic>
                      <wps:wsp>
                        <wps:cNvPr id="130" name="Text Box 2"/>
                        <wps:cNvSpPr txBox="1">
                          <a:spLocks noChangeArrowheads="1"/>
                        </wps:cNvSpPr>
                        <wps:spPr bwMode="auto">
                          <a:xfrm>
                            <a:off x="2954394" y="3232223"/>
                            <a:ext cx="744220" cy="415290"/>
                          </a:xfrm>
                          <a:prstGeom prst="rect">
                            <a:avLst/>
                          </a:prstGeom>
                          <a:noFill/>
                          <a:ln w="9525">
                            <a:noFill/>
                            <a:miter lim="800000"/>
                            <a:headEnd/>
                            <a:tailEnd/>
                          </a:ln>
                        </wps:spPr>
                        <wps:txbx>
                          <w:txbxContent>
                            <w:p w14:paraId="3A5B1959" w14:textId="77777777" w:rsidR="007B1154" w:rsidRPr="001D6A5B" w:rsidRDefault="007B1154" w:rsidP="007B1154">
                              <w:pPr>
                                <w:pStyle w:val="CoreValuesAdamBots"/>
                                <w:spacing w:after="80"/>
                                <w:rPr>
                                  <w:rFonts w:ascii="SF Sports Night NS Upright" w:hAnsi="SF Sports Night NS Upright"/>
                                  <w:szCs w:val="18"/>
                                </w:rPr>
                              </w:pPr>
                              <w:r w:rsidRPr="001D6A5B">
                                <w:rPr>
                                  <w:rFonts w:ascii="SF Sports Night NS Upright" w:hAnsi="SF Sports Night NS Upright"/>
                                  <w:szCs w:val="18"/>
                                </w:rPr>
                                <w:t>AdamBots</w:t>
                              </w:r>
                            </w:p>
                            <w:p w14:paraId="53E8502F" w14:textId="77777777" w:rsidR="007B1154" w:rsidRPr="009D077A" w:rsidRDefault="007B1154" w:rsidP="007B1154">
                              <w:pPr>
                                <w:pStyle w:val="CoreValuesAdamBots"/>
                                <w:spacing w:after="80"/>
                                <w:rPr>
                                  <w:rFonts w:ascii="Gotham" w:hAnsi="Gotham"/>
                                  <w:szCs w:val="18"/>
                                </w:rPr>
                              </w:pPr>
                              <w:r w:rsidRPr="009D077A">
                                <w:rPr>
                                  <w:rFonts w:ascii="Gotham" w:hAnsi="Gotham"/>
                                  <w:szCs w:val="18"/>
                                </w:rPr>
                                <w:t>245</w:t>
                              </w:r>
                            </w:p>
                          </w:txbxContent>
                        </wps:txbx>
                        <wps:bodyPr rot="0" vert="horz" wrap="square" lIns="0" tIns="0" rIns="0" bIns="0" anchor="t" anchorCtr="0">
                          <a:noAutofit/>
                        </wps:bodyPr>
                      </wps:wsp>
                      <wps:wsp>
                        <wps:cNvPr id="307" name="Text Box 2"/>
                        <wps:cNvSpPr txBox="1">
                          <a:spLocks noChangeArrowheads="1"/>
                        </wps:cNvSpPr>
                        <wps:spPr bwMode="auto">
                          <a:xfrm>
                            <a:off x="1085850" y="305054"/>
                            <a:ext cx="4489450" cy="1671955"/>
                          </a:xfrm>
                          <a:prstGeom prst="rect">
                            <a:avLst/>
                          </a:prstGeom>
                          <a:noFill/>
                          <a:ln w="9525">
                            <a:noFill/>
                            <a:miter lim="800000"/>
                            <a:headEnd/>
                            <a:tailEnd/>
                          </a:ln>
                        </wps:spPr>
                        <wps:txbx>
                          <w:txbxContent>
                            <w:p w14:paraId="125907A6" w14:textId="77777777" w:rsidR="007B1154" w:rsidRPr="004F58B5" w:rsidRDefault="007B1154" w:rsidP="007B1154">
                              <w:pPr>
                                <w:pStyle w:val="CoreValuesHeading"/>
                              </w:pPr>
                              <w:r w:rsidRPr="004F58B5">
                                <w:t>Gracious Professionalism</w:t>
                              </w:r>
                            </w:p>
                            <w:p w14:paraId="7C872658" w14:textId="77777777" w:rsidR="007B1154" w:rsidRDefault="007B1154" w:rsidP="007B1154">
                              <w:pPr>
                                <w:pStyle w:val="CoreValues"/>
                              </w:pPr>
                              <w:r>
                                <w:t xml:space="preserve">We will do the right thing with integrity.  We will set positive examples for others to follow.  We will compete </w:t>
                              </w:r>
                              <w:r w:rsidRPr="004F58B5">
                                <w:rPr>
                                  <w:sz w:val="16"/>
                                  <w:szCs w:val="16"/>
                                </w:rPr>
                                <w:t>on</w:t>
                              </w:r>
                              <w:r>
                                <w:t xml:space="preserve"> an even playing field and will help our allies and opponents be their best.  We will also be on our best behavior whenever we are participating on the team; at the school, at competitions, at robotic demonstrations, and at community outreach events. </w:t>
                              </w:r>
                              <w:r w:rsidRPr="00DA330F">
                                <w:rPr>
                                  <w:i/>
                                </w:rPr>
                                <w:t>“Gracious professionals learn and compete like crazy, but treat one another with respect and kindness in the process…In the long run; Gracious Professionalism is part of pursuing a meaningful life.  One can add to society and enjoy the satisfaction of knowing one has acted with integrity and sensitivity.”</w:t>
                              </w:r>
                              <w:r>
                                <w:t xml:space="preserve"> </w:t>
                              </w:r>
                              <w:r w:rsidRPr="00DD62AE">
                                <w:rPr>
                                  <w:smallCaps/>
                                  <w:sz w:val="12"/>
                                  <w:szCs w:val="12"/>
                                </w:rPr>
                                <w:t>– Woodie Flowers</w:t>
                              </w:r>
                            </w:p>
                          </w:txbxContent>
                        </wps:txbx>
                        <wps:bodyPr rot="0" vert="horz" wrap="square" lIns="91440" tIns="45720" rIns="91440" bIns="45720" anchor="t" anchorCtr="0">
                          <a:noAutofit/>
                        </wps:bodyPr>
                      </wps:wsp>
                      <wps:wsp>
                        <wps:cNvPr id="131" name="Text Box 2"/>
                        <wps:cNvSpPr txBox="1">
                          <a:spLocks noChangeArrowheads="1"/>
                        </wps:cNvSpPr>
                        <wps:spPr bwMode="auto">
                          <a:xfrm>
                            <a:off x="114478" y="2241550"/>
                            <a:ext cx="2839916" cy="2031511"/>
                          </a:xfrm>
                          <a:prstGeom prst="rect">
                            <a:avLst/>
                          </a:prstGeom>
                          <a:noFill/>
                          <a:ln w="9525">
                            <a:noFill/>
                            <a:miter lim="800000"/>
                            <a:headEnd/>
                            <a:tailEnd/>
                          </a:ln>
                        </wps:spPr>
                        <wps:txbx>
                          <w:txbxContent>
                            <w:p w14:paraId="67D70344" w14:textId="77777777" w:rsidR="007B1154" w:rsidRDefault="007B1154" w:rsidP="007B1154">
                              <w:pPr>
                                <w:pStyle w:val="CoreValuesHeading"/>
                              </w:pPr>
                              <w:r w:rsidRPr="0099530B">
                                <w:t>3C</w:t>
                              </w:r>
                              <w:r>
                                <w:t>s:</w:t>
                              </w:r>
                              <w:r w:rsidRPr="0099530B">
                                <w:t xml:space="preserve"> </w:t>
                              </w:r>
                              <w:r>
                                <w:t>Commitment, Cooperation,</w:t>
                              </w:r>
                              <w:r>
                                <w:br/>
                              </w:r>
                              <w:r w:rsidRPr="0099530B">
                                <w:t>and Communication</w:t>
                              </w:r>
                            </w:p>
                            <w:p w14:paraId="3EA526F0" w14:textId="77777777" w:rsidR="007B1154" w:rsidRPr="0099530B" w:rsidRDefault="007B1154" w:rsidP="007B1154">
                              <w:pPr>
                                <w:pStyle w:val="CoreValues"/>
                              </w:pPr>
                              <w:r>
                                <w:t>We believe that all members of the team should demonstrate commitment to the team values and mission, cooperation with all team members, and a continuous effort to communicate so the team can meet the mission of FIRST and our team. We believe that the team leadership should set the example for all team members to follow and help keep us on track with the 3C values.</w:t>
                              </w:r>
                            </w:p>
                          </w:txbxContent>
                        </wps:txbx>
                        <wps:bodyPr rot="0" vert="horz" wrap="square" lIns="91440" tIns="45720" rIns="91440" bIns="45720" anchor="t" anchorCtr="0">
                          <a:noAutofit/>
                        </wps:bodyPr>
                      </wps:wsp>
                      <wps:wsp>
                        <wps:cNvPr id="132" name="Text Box 2"/>
                        <wps:cNvSpPr txBox="1">
                          <a:spLocks noChangeArrowheads="1"/>
                        </wps:cNvSpPr>
                        <wps:spPr bwMode="auto">
                          <a:xfrm>
                            <a:off x="3770719" y="2241550"/>
                            <a:ext cx="2704514" cy="1348105"/>
                          </a:xfrm>
                          <a:prstGeom prst="rect">
                            <a:avLst/>
                          </a:prstGeom>
                          <a:noFill/>
                          <a:ln w="9525">
                            <a:noFill/>
                            <a:miter lim="800000"/>
                            <a:headEnd/>
                            <a:tailEnd/>
                          </a:ln>
                        </wps:spPr>
                        <wps:txbx>
                          <w:txbxContent>
                            <w:p w14:paraId="30C24A24" w14:textId="77777777" w:rsidR="007B1154" w:rsidRDefault="007B1154" w:rsidP="007B1154">
                              <w:pPr>
                                <w:pStyle w:val="CoreValuesHeading"/>
                              </w:pPr>
                              <w:r>
                                <w:t>Respect</w:t>
                              </w:r>
                            </w:p>
                            <w:p w14:paraId="28A309EA" w14:textId="77777777" w:rsidR="007B1154" w:rsidRPr="004F58B5" w:rsidRDefault="007B1154" w:rsidP="007B1154">
                              <w:pPr>
                                <w:pStyle w:val="CoreValues"/>
                                <w:rPr>
                                  <w:b/>
                                </w:rPr>
                              </w:pPr>
                              <w:r>
                                <w:t>We accept each other and the unique talents and experiences we bring to the team. We behave in a spirit of honoring each other as members of the family. We will listen to the opinions and observations of others. We will give respect in order to receive respect.</w:t>
                              </w:r>
                            </w:p>
                          </w:txbxContent>
                        </wps:txbx>
                        <wps:bodyPr rot="0" vert="horz" wrap="square" lIns="91440" tIns="45720" rIns="91440" bIns="45720" anchor="t" anchorCtr="0">
                          <a:noAutofit/>
                        </wps:bodyPr>
                      </wps:wsp>
                      <wps:wsp>
                        <wps:cNvPr id="133" name="Text Box 2"/>
                        <wps:cNvSpPr txBox="1">
                          <a:spLocks noChangeArrowheads="1"/>
                        </wps:cNvSpPr>
                        <wps:spPr bwMode="auto">
                          <a:xfrm>
                            <a:off x="114474" y="3867150"/>
                            <a:ext cx="2743200" cy="1348105"/>
                          </a:xfrm>
                          <a:prstGeom prst="rect">
                            <a:avLst/>
                          </a:prstGeom>
                          <a:noFill/>
                          <a:ln w="9525">
                            <a:noFill/>
                            <a:miter lim="800000"/>
                            <a:headEnd/>
                            <a:tailEnd/>
                          </a:ln>
                        </wps:spPr>
                        <wps:txbx>
                          <w:txbxContent>
                            <w:p w14:paraId="151AE7F4" w14:textId="77777777" w:rsidR="007B1154" w:rsidRDefault="007B1154" w:rsidP="007B1154">
                              <w:pPr>
                                <w:pStyle w:val="CoreValuesHeading"/>
                              </w:pPr>
                              <w:r>
                                <w:t>Fun</w:t>
                              </w:r>
                            </w:p>
                            <w:p w14:paraId="444149F1" w14:textId="77777777" w:rsidR="007B1154" w:rsidRPr="00AA6037" w:rsidRDefault="007B1154" w:rsidP="007B1154">
                              <w:pPr>
                                <w:pStyle w:val="CoreValues"/>
                              </w:pPr>
                              <w:r>
                                <w:t>We believe that being a member of the robotics team should be a fun and enjoyable experience for all members. We believe that school work, robotics team responsibilities, and life should be integrated in a way that being a member of the team is a rich and rewarding experience.</w:t>
                              </w:r>
                            </w:p>
                          </w:txbxContent>
                        </wps:txbx>
                        <wps:bodyPr rot="0" vert="horz" wrap="square" lIns="91440" tIns="45720" rIns="91440" bIns="45720" anchor="t" anchorCtr="0">
                          <a:noAutofit/>
                        </wps:bodyPr>
                      </wps:wsp>
                      <wps:wsp>
                        <wps:cNvPr id="134" name="Text Box 2"/>
                        <wps:cNvSpPr txBox="1">
                          <a:spLocks noChangeArrowheads="1"/>
                        </wps:cNvSpPr>
                        <wps:spPr bwMode="auto">
                          <a:xfrm>
                            <a:off x="3770735" y="3867150"/>
                            <a:ext cx="2704514" cy="1348105"/>
                          </a:xfrm>
                          <a:prstGeom prst="rect">
                            <a:avLst/>
                          </a:prstGeom>
                          <a:noFill/>
                          <a:ln w="9525">
                            <a:noFill/>
                            <a:miter lim="800000"/>
                            <a:headEnd/>
                            <a:tailEnd/>
                          </a:ln>
                        </wps:spPr>
                        <wps:txbx>
                          <w:txbxContent>
                            <w:p w14:paraId="00A5C64A" w14:textId="77777777" w:rsidR="007B1154" w:rsidRPr="004F58B5" w:rsidRDefault="007B1154" w:rsidP="007B1154">
                              <w:pPr>
                                <w:pStyle w:val="CoreValuesHeading"/>
                              </w:pPr>
                              <w:r>
                                <w:t>Teamwork</w:t>
                              </w:r>
                            </w:p>
                            <w:p w14:paraId="72B4BFC6" w14:textId="77777777" w:rsidR="007B1154" w:rsidRDefault="007B1154" w:rsidP="007B1154">
                              <w:pPr>
                                <w:pStyle w:val="CoreValues"/>
                              </w:pPr>
                              <w:r>
                                <w:t>Each member has a role to play on the team.  Our best solutions come from when we work together with students, mentors, sponsors, and school administration.  Effective teamwork demands strong respect, relationships, and communication.</w:t>
                              </w:r>
                            </w:p>
                          </w:txbxContent>
                        </wps:txbx>
                        <wps:bodyPr rot="0" vert="horz" wrap="square" lIns="91440" tIns="45720" rIns="91440" bIns="45720" anchor="t" anchorCtr="0">
                          <a:noAutofit/>
                        </wps:bodyPr>
                      </wps:wsp>
                      <wps:wsp>
                        <wps:cNvPr id="135" name="Text Box 2"/>
                        <wps:cNvSpPr txBox="1">
                          <a:spLocks noChangeArrowheads="1"/>
                        </wps:cNvSpPr>
                        <wps:spPr bwMode="auto">
                          <a:xfrm>
                            <a:off x="1085850" y="5242070"/>
                            <a:ext cx="4489450" cy="944196"/>
                          </a:xfrm>
                          <a:prstGeom prst="rect">
                            <a:avLst/>
                          </a:prstGeom>
                          <a:noFill/>
                          <a:ln w="9525">
                            <a:noFill/>
                            <a:miter lim="800000"/>
                            <a:headEnd/>
                            <a:tailEnd/>
                          </a:ln>
                        </wps:spPr>
                        <wps:txbx>
                          <w:txbxContent>
                            <w:p w14:paraId="4FB437E6" w14:textId="77777777" w:rsidR="007B1154" w:rsidRDefault="007B1154" w:rsidP="007B1154">
                              <w:pPr>
                                <w:pStyle w:val="CoreValuesHeading"/>
                              </w:pPr>
                              <w:r w:rsidRPr="004E117B">
                                <w:t>Innovation &amp; Creativity</w:t>
                              </w:r>
                            </w:p>
                            <w:p w14:paraId="4FD1456D" w14:textId="77777777" w:rsidR="007B1154" w:rsidRDefault="007B1154" w:rsidP="007B1154">
                              <w:pPr>
                                <w:pStyle w:val="CoreValues"/>
                              </w:pPr>
                              <w:r>
                                <w:t>We appreciate new ideas and imaginative ways to solve problems. We embrace trying new technology when appropriate. We strive to develop creative solutions and put them into action.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9787EB7" id="Group 15" o:spid="_x0000_s1026" style="position:absolute;left:0;text-align:left;margin-left:13.2pt;margin-top:12.6pt;width:491.5pt;height:514.05pt;z-index:251668480;mso-width-relative:margin;mso-height-relative:margin" coordorigin="1144" coordsize="63607,655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GkOB1SgQAADIWAAAOAAAAZHJzL2Uyb0RvYy54bWzsmN1u2zYYhs8H7B4I&#13;&#10;nTeWKMmyjDhF17RBgW4L1vYCaImyiEqkRtGx06vfS1LyX4K16cHgDAkQmzT/vu/lw48/l6+3bUPu&#13;&#10;uO6FkosguggDwmWhSiFXi+DL5/evZgHpDZMla5Tki+Ce98Hrq19/udx0c05VrZqSa4JOZD/fdIug&#13;&#10;NqabTyZ9UfOW9Req4xKFldItM8jq1aTUbIPe22ZCw3A62ShddloVvO/x67UvDK5c/1XFC/NnVfXc&#13;&#10;kGYRwDbjPrX7XNrPydUlm68062pRDGawn7CiZUJi0F1X18wwstbiQVetKLTqVWUuCtVOVFWJgjsf&#13;&#10;4E0Unnhzo9W6c76s5ptVt5MJ0p7o9NPdFn/c3ejuU3erocSmW0ELl7O+bCvd2m9YSbZOsvudZHxr&#13;&#10;SIEfpzShcZwEpEDZNKUzGk29qEUN5W27KEqSDDX2jYv63dg8noZZlo7N0xhzaptPxtEnRzZ1opjj&#13;&#10;fxACqQdCfB8YtDJrzYOhk/aH+miZ/rruXmHOOmbEUjTC3Dv+MDvWKHl3K4pb7TPQ9FYTUcJ1mgdE&#13;&#10;shbgo9wOSyJq/bNtbDXfiFmnPqria0+kelszueJv+g7sogenxnH1ic0ejbhsRPdeNI2dLZsefAPn&#13;&#10;J5w8Io9n8FoV65ZL4xeV5g3cVLKvRdcHRM95u+TwR38oI8wVFrSBS50W0vjJ7o3mpqjt+BXs+Au2&#13;&#10;+1ncFTij93ZaF3pQ9whnNKcRKDjgZYQtzRPwgiIP20NaIKTuzQ1XLbEJGAxDMEVszu4+9oNJYxVQ&#13;&#10;trfCJZG1iwCRqB8lRO6BiE9abJ9q1nGYYLs9ACOGFx6Mz9a739SWODCGanZBErPFzxYB60DfnQCi&#13;&#10;tdrUnJWwz0Ny0NQPZ/Uly83vqsRksbVRrqOTVU3zNIlzvzxjGlNKYz+lo+hZklA6aJ5EKc2PF+gT&#13;&#10;JWdzqSypoIPNG0k2iyBPaeosOyhphcG20Ih2EcxC++dtsv6+k6VrbJhofBrBopGYTSuAZ8qmzHa5&#13;&#10;RUWbXKryHlJoBSLgCbYrJGqlvwVkg9C/CPq/18yGhOaDhJyoYsaEHhPLMcFkgaaLwATEJ98at59Y&#13;&#10;h6R6A5kr4UjbjzzYBqr+I7ziMDsTvKJwls5SKIroH4dpmCbHdCXJLE9suV3S0TSL8jS1NXYbwFnz&#13;&#10;5YO8tXc/2T+MWY59cYdakmZ2kXnchhKP3FDyHLCLYuwOZxHV3JkDR09ARSmiFghzQWMManQW5zlO&#13;&#10;Kg47GsZRGvkgOp47zh+73XbxxOj2f8SOngl2cZaFCGH/wl0WJmk0HJejOJlF4XMLd+548BLucBqO&#13;&#10;4vhMuDu4YsUzbKIPwl2WuJuV32WfJXbu3PCCncMO8eMsdlkX7mLc3u3h7nHunn24c+H5hTvHHWb6&#13;&#10;LLg7vFSkeIAKs5Pj3dGtIk+SKHePUs/oUuHsPXfs3OMcHibddW14RLUvn4d5d/fdP/Ve/QMAAP//&#13;&#10;AwBQSwMECgAAAAAAAAAhAPtTUWs3QwEAN0MBABQAAABkcnMvbWVkaWEvaW1hZ2UxLnBuZ4lQTkcN&#13;&#10;ChoKAAAADUlIRFIAAAWXAAAGKQgGAAAAKtgiBAAAAAFzUkdCAK7OHOkAAAAEZ0FNQQAAsY8L/GEF&#13;&#10;AAAACXBIWXMAACHVAAAh1QEEnLSdAAD/pUlEQVR4Xuz96ZIcRbo27D5IAgECMYp5nud5EAgQAjSh&#13;&#10;6mPifDiAZbZ/8WdZ29pmelezoFSZqcxCDd9qw9rez/YhuG/3KAckVQg01JCZcV1mt5XohlKVZ7hH&#13;&#10;xBMe7g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OyInGNvGsWdNfmHuCetxcNXld/+m9W4&#13;&#10;o3yPPe3bAQAAAACwLPJ3sS+dj4NdUfhcPJlm8XqaxAdpFMfKn79I0zjZZRany7/3t6vKb//NqGRc&#13;&#10;vkf9XqN4r3yP19L/xuNpPR5Mv8aBnOOm9mMAAAAAADDP6mzirpA8jVfTKD5O5+N4+fOp8nXlkgLx&#13;&#10;dmYWZ2rxOU/iqzyKd8ufn+sKzudjf/sxAQAAAADYTfm7uLUrJv8Ub3YzkcfdDOSdKyRfbWrBeRyn&#13;&#10;8jg+ST/Gy+V/O5S/jb3t1wAAAAAAYLul7+NAmsXzaRofla/zWUz+66zU2c1pHO+nSTxal+9ovx4A&#13;&#10;AAAAAFsl/ytu75aXmMSnXWG2v2C7uKkzrn8rNGczmgEAAAAArls+GzfXYmtai8Pl65neouwyZhan&#13;&#10;8yTeyutxV86xpzUHAAAAAABXknPc1DbleyGN4mRv8XVA6dZoHsfTtdBe26Y1EwAAAAAAVZ2hm36J&#13;&#10;e/Mo3m3rKPcWWwebWXyZJvFyXR5EkRkAAAAAGLyuqLwW96VJfJDWl3At5a3PiTSNV/M/4u78jSUz&#13;&#10;AAAAAICBqUXlPI77u6LyMm7Qt92ZxNdpGu+kUdxpJjMAAAAAsPQuKSoPaZO+7cvxdCFerutUtyYG&#13;&#10;AAAAAFgedXZtPht3pUm8mWbxdU+RVG4sx9N6vJBX45bW5AAAAAAAiy1fiFtr4TNN42RPUVS2MtM4&#13;&#10;lkbxSP429rbmBwAAAABYLHW2cprEo3kan/cWQmV7Moszab1by/pg+ygAAAAAABZD+j4OpHG8b13l&#13;&#10;XUydKb4WL5jFDAAAAADMvZxjb/oxnrUExtxkJU3i0/L1UPuIAAAAAADmSz4bt6dxHOkKmv2FTtmt&#13;&#10;jON0msTLOcee9nEBAAAAAOy+NI3HzVae86zHSh7HJ2kUd7aPDQAAAABgd6TzsT/N4r1NhUyZ30zi&#13;&#10;6/RTPGkWMwAAAACw43KOm9J/x6E0iy96C5gy98mTeCuvxi3tIwUAAAAA2F75u9iXZvF8msSZvqKl&#13;&#10;LE7yKD7P63FX+2gBAAAAALZHvhC3pmm801eolAXNH8tk3NQ+ZgAAAACArZN/iHvyenzSW6CUxc8o&#13;&#10;Xs859rWPGwAAAADgxqVRPJLW43hvUVKWJ5P4sM5Obx87AAAAAMD1yTn25Ek8Y33lAWUax6zDDAAA&#13;&#10;AABct1pYTrN4vbcAKcue42ktHm6HAgAAAADA1UnnY39ai8OXFRxlSJnGyTprvT5kaIcFAAAAAMCV&#13;&#10;1TV30ziO9BYcZVipy6Gsxwv5GwVmAAAAAOBP5B/inrrmbm+hUYaZjfW2X8ln4+Z2mAAAAAAA/KEW&#13;&#10;lvMkvtpUXBRZj5U0i/cUmAEAAACAS+QLcXdeV1iWv8g43s/fxb522AAAAAAAQ5b/EXen83F8UyFR&#13;&#10;pC+1wJxjbzt8AAAAAIAhSv8Tj6VpnOotIopcKZP4wAxmAAAAABigHHFTmsbjaRZf9xYPRf4qtcBs&#13;&#10;BjMAAAAADEtajXsVluWGo8AMAAAAAMNRN+9L1liWrYpN/gAAAABg+Sksy7ZkY5M/BWYAAAAAWEZ5&#13;&#10;Pe5KCsuyXRnFe5bIAAAAAIAlk/5v3JkUlmV7s5LH8VL+Jva0ww4AAAAAWGTpfOxPk/j0skKgyNZn&#13;&#10;EmfSerygwAwAAAAACy7VwvI4jmwqAopsV2qBeRqPt0MQAAAAAFg0OceePIm3eguAItuZaZxM/4yH&#13;&#10;26EIAAAAACyKWlhOs3g9nY+VTYU/kZ1ILTCvxr3tkAQAAAAAFkEexVPd8gR9RT+RncoojuXVuKMd&#13;&#10;lgAAAADAPEuTeLTk695in8gOJ4/jk3w2bm6HJwAAAAAwj/LPcU86HycuL/CJ7GpG8V7+Nva2wxQA&#13;&#10;AAAAmCf5QtyapnGst7gnstsZxYs5x03tcAUAAAAA5kH+LvalSXzYW9QTmYfUpVr+TzzSDlkAAAAA&#13;&#10;YLfV2aDpXLzaW9ATmadsrAV+sB26AAAAAMBuSj/Fk2kSZzYV8kTmM0fzt3FLO3wBAAAAgN2Qfol7&#13;&#10;kw38ZNEyi/fyN7GnHcYAAAAAwE6qG/jlaXzeW7wTmfeM4sV2KAMAAAAAO6Vu4Jdn8W5v0U5kETKL&#13;&#10;03k1HmqHNAAAAACwE9JavNBbsBNZpIzjy/R9HGiHNQAAAACwnfK/4n4b+MkS5XDO1l8GAAAAgG2V&#13;&#10;/iP2d7M9+4t0IouYlTyOl9ohDgAAAABshzSO93uKcyKLnXGcTuvxYDvMAQAAAICtlCfxTDofK5sK&#13;&#10;cyLLkGkcK1/3t8MdAAAAANgK6XwcTNM4dUkxTmTJkmfxrvWXAQAAAGCL5O9iXx7F533FOJGlyiTO&#13;&#10;lGP9qXboAwAAAAA3Ik3j1d5CnMhy5kQaxZ3t8AcAAAAArkdejYfSLE73FOBEljmH64z91g0AAAAA&#13;&#10;gGuRfonb0vk4elnRTWQYWYsXco6bWncAAAAAAK5G/ib2pHG80Vt0ExlCxnE6rcV9rUsAAAAAAFcj&#13;&#10;jeKRNImve4tuIkPJND7Oq3FL6xYAAAAAwJ/JZ+P2PIrPe4ttIkOL5TEAAAAA4K/lHHvSLF7vLbKJ&#13;&#10;DDF1Q8vVuLd1EQAAAACgT1qLh9PMchg7nJU0ji/L18Ntnetne7MWr6VJfFD+nS98RjubPI5P8tm4&#13;&#10;uXUTAAAAAOBi3XIYU8th7Ejqetaj+Didi+fzz3FPvhC3Xu3SC+W/31/+2zvzajyRLsTbaS1ObPr+&#13;&#10;sh15tn0EAAAAAMBvamEzjSyHsd3Jk/iqfH0lfR8H8rextzX/daufWy1Ml+/5WJrGR+Xrym9/l2xx&#13;&#10;6vIYv8aB1vQAAAAAQJXW4r40izO9RTW58Yzji3whnip/3t+afMvVYnWd0Zwm8WaJz3I7Mo2PWnMD&#13;&#10;AAAAADnH3jSJz3qLaXKjOZFH8VRejVtac2+7bjbzatyRfoo3PTDYhozj6dbUAAAAADBsaRrP9RbR&#13;&#10;5PqzUdR9u2TbZir/la7IvB53pbVuuYz+n1OuPWtxvC5F0poZAAAAAIapW0ZhHKd7i2hyfRnFsbpJ&#13;&#10;X2viuVB+rsfKz3Vy088q15dRvNeaFgAAAACGp9vE73wc3lQ4k+vLJM7kSbxVlxlpTTxX6tIceRbv&#13;&#10;lp/Vpn83mo01rQ+1pgUAAACAYUm/xKObimZyfZnGyTSKR1rTzq1uqYwf4pnyM5/Y9DvItWUSn5X2&#13;&#10;vLk1LQAAAAAMQzof+/MkvtpUMJPrydH0fRxoTbsQ8g9xT5rEpz2/i1x9VtKP8WxrUgAAAAAYhnQu&#13;&#10;Xu0plsm1ZhIf5O9iX2vWhVI3pcsjy2TcYE7k1bijNSkAAAAALLd8Ie5Ok/i6p1AmV5+VWqDPeTEL&#13;&#10;y7+phfHyu7ySZo6H685avFOXG2lNCgAAAADLKX8Te9I0PuotksnVZRZn8g/xUm3L1qwLrRZG6/IO&#13;&#10;CszXmfqgZhYPtOYEAAAAgOWU/k88kiZxprdIJn+daZxK43g65+UoLP+mKzCvxcPld7TR3/Wkrl/9&#13;&#10;H7G/NScAAAAALJe8GrekaRzrLY7JX6cWltfi4WVeAqHOwC2/qwLztWclj+Kp1owAAAAAsFzSKF5M&#13;&#10;6zZvu67UwvIoHhnC2rrl9z1Uft+Tm9pA/jzj+DKfjdtbMwIAAADAcsircUc6H8c3FcTkrzOAGcuX&#13;&#10;y+O4P43L793XHvJneWVIxwkAAAAAA5An8VZPIUz+Oit1s7vWjIOS/jfuS+M43dMmcqVM41Rej7ta&#13;&#10;EwIAAADAYkt1mYNJfL2pECZ/lZU8jpeGPBM1rSkwX2vyLN7N38be1oQAAAAAsJhyjj1pEh/2FcHk&#13;&#10;T7OSLwy7sPybuiRIT/vIn6QuK9KaDwAAAAAWU/pHPJomcaavACZ/kkl8kLPZp79J43i6tIvNIK8y&#13;&#10;eRyf5O9iX2s+AAAAAFgs+WzcnCbxWV/xS66cvK4weLk6gzuN4sW0rsB81ZnG4635AAAAAGCx1OJW&#13;&#10;b9FLrpxxfJm+jwOtCblIXUe4tNHbJQrMV5ejOcfNrfkAAAAAYDGkX+K2NIsvewpecqXUjevW4r7W&#13;&#10;hPToZsNP4+Pe9pPNGcWLrekAAAAAYDGkWTzfW+ySK2Ul/RKPtubjT+TVuKMcX1/0tKFcnmmcLO11&#13;&#10;S2s6AAAAAJhv+ULcatbyNWYUr9d1hVsT8hdKmx1K4zi1qR1lc8xeBgAAAGAR/L7xWl+RS/rzU3xY&#13;&#10;2s0GftegHmd5Es+kSZzpbVP5I9M4lX61jjcAAAAAc65bsmASX/cWuWRT8iS+qm3Wmo9rUDf4K+33&#13;&#10;Vl+7yqWp7dSaDQAAAADmTzdreRxv9BW3pCeTOJNX46HWfFyH/F3cWo65I73tK39kFqfTf8adrdkA&#13;&#10;AAAAYL7kf8XtaWbW8tUmj+Ml6yzfuLwed3VLP/S0sfyRvGr2MgAAAABzKk3izb6ilvRkHEfyatzS&#13;&#10;mo4blC/EU2lm/eU/TZ29PDJ7GQAAAIA5k892s5YV964moziZ/isOtqZjC3RLspyPtze1tVwSs5cB&#13;&#10;AAAAmDtmLV9Tnm3NxhaqM8FL2x6/rK3l4mwsH+LBBgAAAADzIf0St6XzsXJJEUv6M42P8rextzUd&#13;&#10;Wyytxr11o8TetpeN/BRvtuYCAAAAgN1l1vLVJU/iq7rpYWs2tkndKLGv/aWlrr28Gve25gIAAACA&#13;&#10;3ZG+jwNpFl/3FrHkj9TZtD/G463Z2Eb5u9iXp/F57+cgG5nEmzniptZkAAAAALDzzFq+ytTlMHLs&#13;&#10;ac3GNrM8xl9kHKfyetzVmgsAAAAAdlb6z7gzjeN0b/FK/sg0Tqb/G3e2ZmOHWB7jL1JnL2ezlwEA&#13;&#10;AADYBWYtX1XqRofPtiZjB+XVuCWtx6eXfR7yW6Zx0uxlAAAAAHZcGsWdaRqneotW8nvyOD6xHMbu&#13;&#10;Ke1/f5pZHuOKMXsZAAAAgJ1m1vJVpC4Zshb3tSZjF+RvYk9ajzd6Px8xexkAAACAnZXOx8FuHeG+&#13;&#10;YpX8kbV4rTUZuyj9ErflSXzV+xlJfQjyhtnLAAAAAOyINI1Xe4tUcnFO5LNxc2sydlGOuCmvxxNp&#13;&#10;YnmM3ozjVDlWzV4GAAAAYHvVWaBpHF/2Fqnkj0zi0dZkzIGcY2/6KT7s/aykrg3+UmsqAAAAANge&#13;&#10;aS1e6CtOyUWZxsc28Zs/+ULc3a2D3feZDTx5Pb5Kf4/bWlMBAAAAwNYya/nqUouYrcmYI3Vd4TpD&#13;&#10;t+8zk5L1eKE1FQAAAABsrTSOp3uLUvJHZvG6zdHmV/5X3J7W4njvZzf0rMWJ8nV/ayoAAAAA2Bp1&#13;&#10;c7o0ic82FaTk4hyvs7tbkzGn0k/xZM9nJzU/xuOtmQAAAABga6T/Jx7rLUbJH1mN51pzMcfqethp&#13;&#10;FB/3foYDTx7F5/VBUmsqAAAAALgx+dvYm8ZxpK8YJb/nqKLc4kjr8WCaxNc9n+Pgk1fjodZMAAAA&#13;&#10;AHBj0vk4lCZx5vIilPyeldI+j7bmYkHkUbzb81nKWnyUv4k9rZkAAAAA4Pp0SwiM4/3eIpRsZBxH&#13;&#10;zFpePPlC3J2mcbL3Mx148jjub80EAAAAANcnnY+DaRanLy8+ScskzijELa7yGb6y6TOVv6VRvNea&#13;&#10;CAAAAACuT5rF673FJ9nIJD6os7tbc7Fg8tm4vXyOJzZ9rkPPLL5Oo7izNRMAAAAAXJv097gtr8dX&#13;&#10;vcUn6QpwZi0vvvJZmr3cn1daEwEAAADAtUmr8VxPwUl+y3q8Ydby4qvrZeeJhyibMo7TeTVuac0E&#13;&#10;AAAAAFcnfxf78jQ+7y06SV2Ttm4Ed7A1FwsujePpTZ+x/C2P4qnWRAAAAABwddIoHukrNknLuJu1&#13;&#10;fFNrLhZc/jb2WgKmJ9M41poIAAAAAP5a/ib2pGl81FtsklpwO5nPxl2tuVgSZi/3ZiXN4oHWRAAA&#13;&#10;AADw5/Jq3JHWY6Wn0CQ16/FGayqWSF0/u3y+xzd93kPPJD5sTQQAAAAAfy6dj7c3FZhkI9M4Vb5a&#13;&#10;a3lJmb3ck1mczutm6gMAAADwF/Jq3JLGcbq3yCR/Sz/Gm62pWELd2ssTay9vyiRebk0EAAAAAP3S&#13;&#10;+Xh2U2FJNlJnLY/iztZULKl8IZ7q/fyHnFGcLO1ya2siAAAAALhUznGTWZt/kolZy0NQ+sG+NIsv&#13;&#10;eo+B4WYl/RRPtiYCAAAAgEulWTxgI78rpC4VYtbyYJi93JNZHKmbHrYmAgAAAIA/pEl80FtUkr/l&#13;&#10;SbzVmokByDluTtM41ncsDDaTOJPW48HWRAAAAACwoc7KTbP4ureoJCtpLe5rTcVAmL3ck7V4pzUP&#13;&#10;AAAAAGxIo3ixt5gkNYdbMzEgeTVuKf3C7OVLcyL9GgdaEwEAAAAwdDYw+4usxr2tqRiY8vk/u+l4&#13;&#10;kGdb8wAAAAAwdGkUj3TrqfYXkoYes5YHLH0fB8oxcPyyY2LoOVpndbcmAgAAAGDI0ig+7ikgSc0/&#13;&#10;4+HWTAxQjrgpTeLl3mNjuKlrkOsXAAAAAEOXf4570ixO9xSQZC2O5hx7W1MxUHWN4XI8mL18cWbx&#13;&#10;Xukbe1oTAQAAADBE6Scb+V0x5+LJ1kwMXJrGO73HyFAzjZN5Ne5ozQMAAADA0OQcN6exjfyukBP5&#13;&#10;bNzcmoqByz+Y4b8po3ixNQ8AAAAAQ1PXTbWR3xUyjedaM0Enz+Ld3mNloMnj+CR/F/ta8wAAAAAw&#13;&#10;FN1GZevxfl/RaPAZx+n0fRxoTQWdvBoPeRhzWf47DrXmAQAAAGAo8nrclcZxqrdgNPSM4vWc46bW&#13;&#10;VNDJ38becnwc3XS8DDnn4u3WPAAAAAAMRV0vtbdYNPTM4kxajXtbM8El8iieKsfJyqbjZqiZximz&#13;&#10;/AEAAAAGpG5Ul8zA7M8kPsg59rSmgkt0fWdmE8yLk1fjidY8AAAAACy7dD4OdTN0ewpFA89K+kc8&#13;&#10;2poJeqVJvNxz7Aw2NvYDAAAAGIi6lnAaxXt9RaKhJ0/j87wat7Smgl6l/9zZLQfRcwwNMpM4k3+O&#13;&#10;e1rzAAAAALCs0i9xW57EV71FInm2NRP8qTSNd3qOn+FmGq/msAkmAAAAwFJL43i6tzg09KzFCRuT&#13;&#10;cbXyOO6vM3Z7j6UBpj6wqutRt+YBAAAAYNnUjerST/FhX3Fo6MmzeLcuGdKaCv5U/qb0pUl82ncs&#13;&#10;DTX5QjzUmgcAAACAZZPX4y6zLXsyia/TWtzXmgmuSjoXT6b1WOk9poaYWbznAQ0AAADAkkpr8UJv&#13;&#10;UWjomcbH+bvY15oJrkrd/LEcOyd7j6khZuPB1f7WPAAAAAAsi7oeaprEZ5sKQvK3ug51aya4JnkS&#13;&#10;b/UeUwNNaY9nWtMAAAAAsCzqsg99xaChp25Elv4et7VmgmtSN4HsO64Gm0l81poGAAAAgGVQ10FN&#13;&#10;k3iztxg09JR2ac0E1yVN46PeY2uo+T4OtKYBAAAAYNGl87E/jawNuymT+Dr/HPe0ZoLrUo6lxzYd&#13;&#10;W0PONF5tTQMAAADAossX4qHeItDQM4sj+dvY25oJrkv+JvaU4+nEpuNrqJnFl/VtidY8AAAAACyq&#13;&#10;bkmMUbzXWwQadlZs5MdWqbN1e46xIedQaxoAAAAAFlX+Lm5Ns/i6p/gz6NSN/PKFuLU1E9yQvBp3&#13;&#10;lONq5fLjbMB5uzUNAAAAAIsqj+KpnsLP4JNX463WRHDDco49eRyf9B1rA82J0iaWnAEAAABYVN2S&#13;&#10;GGvxUU/hZ9ixkR/bIE3j8d7jbZhZSf+IR1vTAAAAALBoulf1J3Gmp/Az7EzjWJ1p2poJtkRdZiWt&#13;&#10;2djv90zig9Y0AAAAACyaNIoXe4s+A0+exDOtiWDL1DcFyrH1Vt8xN8iM45R1zQEAAAAWVDofRzcV&#13;&#10;fIaeWZxW8GK7pP+N+3qPu2FmJa/HE61pAAAAAFgU6dc40FPskXG835oItlz+LvalSXzae+wNMZbG&#13;&#10;AAAAAFg8lsS4Qtbi4dZEsC3SerzQe+wNMXVpjNW4ozUNAAAAAIsgrVkSY1OmcbKui9uaCLZFt5Hm&#13;&#10;NE71HoPDzLOtaQAAAACYd/nfcUeaxJmeIs+gUzdba00E2ybn2FOOt8OXH3+DzSyOtKYBAAAAYN6l&#13;&#10;tXitt8gz8OSzcVdrIthWeTWe6DsGB5lxnM7r+h4AAADA3KvLPqRZfNlb5BlyxvFFayLYdumXuC1P&#13;&#10;4qveY3GYsTQGAAAAwLxL5+NQmlkS4/Lkn+OZ1kSwI8px9/blx+FgM44j1jsHAAAAmHNpZkmMnqzk&#13;&#10;f8XtrYlgR+QL8VA99i47FoeZaZyyNAYAAADAHMvfxt40iy96izsDTl6PT/I3sac1E+yIvBq35Gl8&#13;&#10;3ndMDjLTeK41DQAAAADzJtUlMSaWxNiUH+Px1kSwo2yueVFG8XHOHvIAAAAAzCVLYvRkFqfzhbi1&#13;&#10;NRHsqHIMeuDzW8Zxunw92JoGAAAAgHmRv4t9aRTHNhV0hp5JfGBJDHZLXaomj+OT3mNziFm1NAYA&#13;&#10;AADA3Mk/xD11lm5vQWfIsSQGuyyN4sXeY3OIsTQGAAAAwPxJ5+L53mLOsHPckhjstu7Bz8aSEH3H&#13;&#10;6LBS22EUd7amAQAAAGC31ZmAaRKf9RZzhpyf4s3SNje1ZoJdUZdlSevxae8xOsRMLY0BAAAAMDfy&#13;&#10;hbjbzMierMeDrYlgV5Vj8YXeY3SImcZHOcfe1jQAAAAA7KY6E7C3iDPg5El8lb+zJAbzIa3GvdZE&#13;&#10;b/kpTuR/xe2taQAAAADYLd2SGF6535xJvNmaCOaCpWsuyiQebc0CAAAAwG7J/7+4y4zInlgSgzlT&#13;&#10;+qlNN3/LJD6oa1G3pgEAAABgN6Sf4sne4s2QM44v8wVLYjBf6lIQaRqneo/ZoWUaJ9MvcVtrGgAA&#13;&#10;AAB2Ws5xU5rEh73FmwEnr8ZbrYlgrtTN7PqO2YHmsdYsAAAAAOy0vBp3dDMA+ws3Q82KJTGYV3kS&#13;&#10;z/Qcs8PMNN7JETe1pgEAAABgJ6VzlsTYlHF8mf7udXvmU/5H3J0mcab32B1ejufVuKU1DQAAAAA7&#13;&#10;pS6JkUfxbk/BZuh5uzURzKU8jc97jtthxlsGAAAAADuvzs5Ns/iyt2Az3Kzk1XioNRHMpbQWL/Qc&#13;&#10;u8PMJN6sD8pa0wAAAACwE9JaPNxbrBlyxvFlvhC3tiaCuZTPxl3leF3ZdPwOMeP4In8X+1rTAAAA&#13;&#10;ALAT0ixe6y3WDDlr8U5rHphraRTHeo/hASZfiLtbswAAAACw3eomWGmqOHV5Srs80ZoI5lqaxfN9&#13;&#10;x/AQk8fxUmsWAAAAALZb+t+4L3mt/tKsx/H0fRxoTQRzLY3izt7jeIiZxKfWXQYAAADYIWkUL/YW&#13;&#10;aYacSXyYQ4GKxVGO2+ObjuNhZsWDIQAAAIAdkHPsTeM40lOgGXTyuiUxWCxpFq/3HcuDzI/xbGsW&#13;&#10;AAAAALZLPhu39xZnhp0TtV1aE8FCyD/HPT3H8jAziQ9aswAAAACwXfIknuktzgw4eRyftOaBhZFz&#13;&#10;7Cn9+au+Y3qIKe1xc2saAAAAALZaLUaltTjcV5gZdFbjudZEsDDqGuGlP7/Te0wPMWvxcGsaAAAA&#13;&#10;ALZaOh/70zRObirKDDnjOJ3X467WRLBQ0ige6T2uB5h8Id5qzQIAAADAVsur8VBfUWbQGcWx1jyw&#13;&#10;cPLZuNkDo43UJUJyjpta0wAAAACwldIsXusrygw6q/FKax5YOLWYmibxYe+xPbys1E0OW9MAAAAA&#13;&#10;sFW69ZZHcaynIDPcTOJMHsf9rYlgIeX1eKL3+B5i1uOF1iwAAAAAbJU0ijt7izHDzvH8XexrTQQL&#13;&#10;KX0fB+qDkp7je3iZxGetWQAAAADYKulcPN9bjBlwbADGMsg59ub1+KTvGB9cxnE6/RK3taYBAAAA&#13;&#10;4EZ167KO40hvMWa4WSl5rDURLLS0Fi9cdnwPM+ulX0/j8dYsAAAAANyofDZuThvF1P6CzBAzi6/z&#13;&#10;atzSmggWWlqL+3qP8wEmz+Ld1iwAAAAA3Kg0iUf7ijCDzjQ+as0DC689QDq66TgfZo7nb2NvaxoA&#13;&#10;AAAAbkSaxJs9BZhBJ0/imdY8sBTKMf1W37E+uEziTB7H/a1ZAAAAALgRaRZf9BZhBpx8Nm5vzQNL&#13;&#10;IV+Ih/qO9UFmPV5ozQIAAADA9Ur/FQeT9ZYvzTi+bM0DSyP/K25P0zjZe8wPLZP4rDULAAAAANcr&#13;&#10;jePp3uLLkHMuXm3NA0sj57ipHN+HNx3vQ8woTqbv40BrGgAAAACuR924rrf4MuT8EA+25oGlktbi&#13;&#10;hd5jfph5rDULAAAAANcqr8YtaRJf9xRdhpu62dc3sac1ESyV/I+4uxznlsGpmcSbrVkAAAAAuFZ5&#13;&#10;tdvgS6Hp4szivdY8sHTy2bi5HOdHNx33Q8w4vqjt0ZoGAAAAgGuRJvFyb9FlyBnH0615YCnlSbzV&#13;&#10;e+wPLbM4nX+Ie1qzAAAAAHAt0jSO9RZdhpxf4rbWPLCU0lo83HvsDzD5QjzVmgUAAACAq5V+jQNp&#13;&#10;HKf7Ci6DzSiO5Wy9ZZZbXo07yvF+YtPxP8wcbs0CAAAAwNVKk3g0WW/50ozi9dY8sLTqA5Q0jY97&#13;&#10;+8DQMosv09+9rQAAAABwTdL5eHtToWXgyRfiodY8sNTST/FiXx8YYFbSLB5ozQIAAADAX8nfxt5u&#13;&#10;xl5/sWWYmcbJ8nV/ayJYauVYP1TGgDOX9IHh5pXWLAAAAAD8lXwh7k4z6y1flsPWW2YoyvG+P409&#13;&#10;YOoyiyP6PgAAAMBVyqN4qrfIMuSM4sXWPDAIaRIf9PaFoWUcp0r/v7M1CwAAAAB/Jk3iw94iy4CT&#13;&#10;z8ZdrXlgENKP8WxfXxhkJvFoaxYAAAAAriSdj/15Pb7aVFwZcsbxZV6NW1oTwSDkf8TdaRqnevvE&#13;&#10;0DKON1qzAAAAAHAleRz3p1l83VtgGWjyLN7NOW5qTQSD0G3sOY4v+vrE4LIen5YxYF9rGgAAAAD6&#13;&#10;pNV4rre4MuRM4/HWPDAo5fh/e1N/GGLqDG7rLgMAAABcWZ2dm9bicG9xZaiZxJm8Gne0JoJBqQ9W&#13;&#10;Sj9Y2dQvBpi60WlrFgAAAAAul/8Vt6fzcfzyosqgsxZH89m4uTURDEp9sJKmcbK3bwwt03jH8jgA&#13;&#10;AAAAV5Bm8UAyS/HSzOK11jwwSHkan/f2jYGltoONPQEAAACuIE3i5b6iyqCzFg+35oFBqg9YevvG&#13;&#10;0DKLM+XrwdYsAAAAAPymW295Gh9vKqgMOdM4ab1lhi6N4pHSH7zRUGLdZQAAAIAe6f8TB5L1li9J&#13;&#10;Hscn+bvY15oIBqlbi30cp/v6yOBi3WUAAACAzay33JM16y1DlUfWXe4yimM2+AQAAAC4TL4QL/UW&#13;&#10;U4Yc6y1DJ4+NDy0raRR3tmYBAAAAIH8Te6y3fFnqesv/tt4yVN5s+CPWXQYAAAC4SLemqvWWL804&#13;&#10;juSwtipUdSmINImve/vK0FLXXTY2AAAAAGxI5+PQpgLKwFOXAWjNAxR1g8u+vjK4jOOLnG30CQAA&#13;&#10;ANBJk3i5t4gy7BxqzQMU1l3+I5bMAQAAAChyjj1pZL3li5Mn8VU+G7e3JgKK0jfqGw7WXS6x7jIA&#13;&#10;AABAUYuo6XycuLx4MuiM40hrHqDJ38W+NIkzvX1maKnrLmfrLgMAAAADl6y3vDk/xYuteYCLpEl8&#13;&#10;2ttnhpZZfJlz7G3NAgAAADBM1lvelJX0fTzQmge4SBrF6z19ZpCx7jIAAAAwaPnb2Jum8VFf4WSo&#13;&#10;yevxVfolbmtNBFwkjeKRvn4zxFh3GQAAABi0dD7219e7Ly+aDDrT+Lg1D3CZvBq39PabIWYa77Rm&#13;&#10;AQAAABie/HPc01s0GXZeac0DXKZuYlf6yNHL+sxQc9ymfgAAAMBgpWk811MwGXJW6mv/rXmAHmkW&#13;&#10;r/X0nWHmP+PO1iwAAAAAw9HNQFyP93sLJkPNNE7mVZt0wZ9J/8e6y7/nf+Kx1iwAAAAAw9HWTj2+&#13;&#10;qVgy7Bz1mjv8udJHrLv8W36MN1uzAAAAAAxHfZ27t1gy5MzitdY8wBXkHHtLX/mitw8NLeP4ojUL&#13;&#10;AAAAwHCkc/Fkb7FkuLHeMlyFbkmd8/H2Zf1nqFnJF+LW1jQAAAAAy68rDk3jnZ5CyXAzi9P5bNzV&#13;&#10;mgj4E3k9nujtR0PMJB5tzQIAAACw/HKOfV5rvzR5El+15gH+Qvo1DvT1o0HmQrzcmgUAAABg+eXv&#13;&#10;4tbeIsmw83ZrHuAv5LNxc16Pr3r60fAyiU9bswAAAAAsv/oad2+RZMDJq/FEax7gL3RL64zj/b6+&#13;&#10;NLjM4usyftzSmgYAAABguaVxvNFbJBlqanFo3XrLcC1K33l2U18aYiZxJp+N+1uzAAAAACyv/E3s&#13;&#10;Sefis94iyXBzIn8be1sTAVchj+P+nr40zMzi+dYsAAAAAMurrpVaZ9r1FkiGmnG835oHuEql7+wv&#13;&#10;OXFJXxpuDrdmAQAAAFhe6X/jvp7CyLBj1iFcs/xd7Ct950hvnxpapnEy59jTmgYAAABgOaVf4rne&#13;&#10;4shws1JyqDUPcA3SWrx2WX8aZibxdb4Qd7dmAQAAAFhOaS0O9xZHhpq6mV+23jJcj9KHHtvUpwaa&#13;&#10;vBpPtGYBAAAAWE7JGqmXZhxHWtMA1yj/O+6whnvLerzRmgUAAABg+aT/jDt7iyJDzs/xamse4Brl&#13;&#10;1bgljeOL3r41tJR2aM0CAAAAsHzSJB7tLYoMOWvxcGse4Dqk9Xi/t28NLXVTv7Nxe2sWAAAAgOWS&#13;&#10;JvFmb1FkwFEMghtT+tGzl/ergWYlX4iHWrMAAABsjZzjpi7fxJ7y9Y9ciLvLjcih35JX46E8jpeu&#13;&#10;lDSL99I0Pr6W5FG82/e9fkv5d567+Gfofo6f457y8+295Gf97Xdoab8asGDSJD4t/byvKDLI5El8&#13;&#10;1ZoGuE7pf+O+vv41yKzFC61ZgCV1+X1Ry8X3TZtT7q/KGHHJPdfVpC491Pv9/sglP0f7EQGARdEV&#13;&#10;i7+Nvfm72JfPxs3p+zhQC8T1Fes0ihfLBcErdZZgHscnNWm20GsSHv399xjFe+WfX+nyU/k9/xkP&#13;&#10;t8L4/d0FUGmLrk1q25SLntZcwC4rffIWG29dlnG835oHuE7pl7it9Kfjm/rXEDONj1qzAHOu3qd0&#13;&#10;9ys19f6lpdzL3dfd29T7up/jkdK3N+57akbxejeBp90X/X5/NI1Tv48DO5VxnNr0c2y8ofbbz/pi&#13;&#10;vS/tfpez5T7tt9/RfRoA7Kw223hfOUHvLyfoO8sJ+9FyIn86zcqFxSQ+LKmzAN1Qbc7x2jbdhc4k&#13;&#10;3ura61w8X9uvXeDcni/ErbVtuwscT9ph25X+eH/pmyuX9dVBp4xPz7TmAa5TV6SoRY2ePja4jOPL&#13;&#10;em3TmgbYYfWeoru3KCl9cn+93yhfD3b3cDV1YszGfVw3Aajer3SZDefhe31rq/udx3Gka4tpvFry&#13;&#10;eNc+v8aB3+/RcuxtzQoAXI3uQqQ+qf4lbqvLVeTVeCKtxWvlJPtBnsbn5avZftuQrm3X4mi5sHmv&#13;&#10;K0Kvxwvdxc1q3Ftngpd/Z3/5bG6un0/7qIDrVPraC5f3wcFnLe5rzQPcgO4c3tfHhpZZnK7XMK1Z&#13;&#10;gC1WC5713qB7Y6K+NVofnNd7h/PxbB2H6pKA5b7ts3Z/cXpTH5WrSnePNo4jv9+f/di18cH093Kv&#13;&#10;XGc/uzcDYOjqyTDX5RtW4458IR7qnmCvx/vlYqQWkb++/OQqu5f6ZL0V9z8on9Ob5Z+f+e3iJv8r&#13;&#10;bi9f99fZ5e2jBf5EudE6fHH/klipMy5b8wA3oJ2b+/rZ8PL/xGOtWYBr9Nt9Wlc8rm+NzuKBco/2&#13;&#10;VFqNV9I03in5uBU+FY53IxvLf3QTg7rPpM52Lp9Tm+3sngyA5VWLB90FSt1wZhbP15Oh2chLkHpx&#13;&#10;M41j5c+Huwucjd3qH6szz9v617e0QwAoSv+whM/FqUv3mHkDW6I797qu6lJn+rVmAXrkiJtqMbK7&#13;&#10;Xq9jR515XO7R8qybdfxhd592Pk5c3rdkjjOLL8vn+FH5+noadetUH6yfcfvIAWDx1Kem3azkugnD&#13;&#10;NF5t6/5+tekkKMucE+3C9HAaxxt1xnP32lydAXE+9rdDBQajjonlhs2bGRen3AC15gFuUFcoWuyN&#13;&#10;i7cyRz24gu6ebGOCT13u7od4sO2/8mZai4/q+uSlryggL2vqw8Z6Tqhvn67Gc/UY6PbcMTYCMM/q&#13;&#10;LNWueLgeL3SbM7hYkb5M42S5mP2iriGWRvF6t8zG+TjUvc5lpjNLrBznj13SF6SOB4+35gFuUC0Y&#13;&#10;lH5l6Z2NHK9Ld7WmgaXXbaBXJ/aUe7G8Hk+Ury/VGcgln7UJPjYTlnoMHC/3XB93e4D8EveWfzbh&#13;&#10;B4Dd19bcfSydi7e7gqELF7nejFrRebZRdC7/22Pl+Lq/u1C2pjNLoBzTr1xyzMvf6myq1jzAFkiT&#13;&#10;eLm3rw0vK7XI1poFlkq34XadiVzXWZ/Gq3UphIuWsXAvJleXOrO5zl6v62ifiyfr8ihmNQOwI7pZ&#13;&#10;MXWGaZ1tOo2Py4nJRYxsX+pFTy06j+JYyXvdTfNvm1bYBIwFU2/+eo/zgabOpKozrVrzAFsg102S&#13;&#10;e/rbILMWL7RmgYVUr3XzetyV/hkPp4v3rKn3X5bZkq3OOE53bx9P47kyft7nXguALVfX8et2Ca6z&#13;&#10;SsfdDrX9JyWRnUg5BrvCVL0AqptW1FnOP8c9ClXMq25TU0sFXZq6YZC3EmBLlb510HVayzjeb80C&#13;&#10;c6+71zq7saRFqsvGrbf9asZxuhzPJvLIzqY+vNhYr/nlrtCcXa8BcJ3KSWRv2/jhw1TXyXVhI/Oc&#13;&#10;jRkcJ7qCc11WYxqPdwVnr3cxB+qxaJbRZbkQL7fmAbZI3bugnP+O9fa54eWoh87Mo66frsV96ad4&#13;&#10;svTXd7o39Oq91sx1gsxh6nE5iy+6dbzPx8F2GAPAn6tLDnRPKetyBArKssipy2pM41SqmwfO4rVy&#13;&#10;Mf9EXcO5HeqwY+rDjt5jdMhZjwdb8wBbqPQvm/pt5IRzPrutm6xTC8nn49k8i3d/n41cr1H7j1uR&#13;&#10;+c1GoflIN8P+P2wGCMBl6qsu5UTxQNpYR1lBWZY5K13BeWMH7fqq18P5bNzcugJsi3Iz+VbPsTjo&#13;&#10;1FeAW/MAW6j0L5uHttQ1qFuzwI7oCsnjeLrb7Px8HG1FZPdWsnyp91Nr8U7+t4d4AIOXc9xcTgzP&#13;&#10;da9j9Z00RIaScXxZC4D5h3im/PPBbhMVS2qwRcrN5Webjrlh52jpX15Xh21Q3wro6XODTH2NuzUL&#13;&#10;bJl6fdhNzPklbks/xuNpLV7rJuisKyLLQNNmM9d+0boJAMuuXhCVk8D+ciH0QrkQqktf9J8kRIac&#13;&#10;jQ1UDqdz8Wq9Ua/r45W+Y9dkrlk5jvaXHP/92JK/da8Ge3gD26IuBVH6mQ1Ea6bxUWsWuG71+q8c&#13;&#10;T/Vcfqi7f6rXh2v6mMim1E0Ap/Gct9MAlli9ka+vraRxvJFsLCVyramzUerrjW9264z937iz9Kmb&#13;&#10;Fcj4K2k17jXmXpZz8XxrHmCLlfPSHm+ktWy0g3VBuWrd/dLZuLnbg+Z8PFav+7q3j2y2J3ItOVH6&#13;&#10;0It1dn8O90oASyN/F7emH+KNcmFUZ2P2nQBE5FpTd06exbvd2nqrcW/tZ/kbr4NxqbqRZO/xM+TM&#13;&#10;4oHWPMA2KDf17/X2vaFl47r3YGsW2KRet5VjZH/3IHgWz7frui8uOY5E5HpzXJEZYAmUAX1j+Quv&#13;&#10;ZIvsRI6nulFg7XO12HwhbjWzmW7WU//xMsxM4kw+G7e35gG2QX07oLf/DTFr8XBrFohuT41/xe3p&#13;&#10;h25t8lfqdVtej682HTcismXp+tgoXqx9r3VFABZB/i72pWk8nkfxed8ALyI7kFl8Wb4eLnml22Dp&#13;&#10;+zhQX1du3ZQBqA8Xutdp+46PoWY9Pq2vHLcmArZB29TP5mIlNvUbtu6eqC5xMYlHy/HwSrfxnjXJ&#13;&#10;RXYleRJfpZ/iybqXTeuiAMyjbp2wcdyf1uKjMoC7qRCZr5xIszhSvm4Um3/tis1mNi+xbnaUN0cu&#13;&#10;z9uteYBtUh9mlr6mgFazFoeda4ejfNZ7fy8mr3f7zHyWpnGq99gQkd3K0bwaD9U3CVrXBWBe1LWM&#13;&#10;ysXU6+UiyoYTIouReuNfdxx/oT4UsrPy8imf76E0izMXfeaDT/45nmnNA2yT7q2Jcff2TG8/HFRG&#13;&#10;ccwsueVVjvW6ZvLBrpj82+Z70zi56TgQkfnKpFwfz+K9+jCodWcAdlN3AzGNx20+IbLA2bjA2lhG&#13;&#10;o24oU4vNlg5YeHkSz2z6rIee1bi3NQ+wjeqM3d4+OLTU86vixdLo7nsuKibnaXyumCyy0DlRrg2f&#13;&#10;c98DsIu62coX4u3uwrl/sBaRRUzt03XWWd3xfxxP55/jnvqqZ+v6LIjyWb696bMddk7YzA92RjmP&#13;&#10;vNzTB4eZf9rUb5HV+536Cn35LOuaycfKdZFlLkSWLHkcn9TJNa3bA7BT6u7XXnkUGUhmcbp7O6G+&#13;&#10;8vljPK5AtxjK5/Vp7+c51JT2yDn2teYBtlEaxSOl39l/oyTb1G+h1BmMtciULsTL3Xl0Y2ayY1lk&#13;&#10;2VMfHE3iZdeKADug2/V4HG+kmbWVRQaalXKjVS++Pkvn4tVuCQ2zmudOfQDQ7Yrd/xkOM9N4pzUP&#13;&#10;sM3yP+Lucr14urcvDi2T+KCcJ23qN6fqZ5PX4670YzxbzhMfdcVkb2WKDDUr5dx1JP877mhDBABb&#13;&#10;rdv9uxaU+gdiERli6oZxGwWEw+Xr0/lfZjXPg7q2sJvjTXm2NQ+wzWrBrvS545f1wUGmrstrU7/5&#13;&#10;Uh/AprpnTF3+q6656nwpIhdnGqfKuP1E/ib2tGEDgK2Q1uPB7tX4vsFXROSPrJSx4ss8ibfyhXio&#13;&#10;e700zNjaaXk9nuj5bIaeQ615gB2QJvFhTz8cZPKqWXC7pV6DdA87ZvFA+SxeKV/rJuSWuRCRv07d&#13;&#10;uNNmfwA3rj6tq2vFlcHVRZiIXHsm8XX3mun5eLa+dpq/jb2Kzduv3Dy/vumzGHLG3QwUxR3YQe36&#13;&#10;sb9PDi2jeKQ1Czsg59hT2v1gfaOqfD1sZrKIXG/KueyT9GscaMMLANeqPqVLs+51sd6BVkTkmjON&#13;&#10;Y3VWc90UtL4mXG8A25DDFmkztI70tv9wc9TME9hZ3qC4KJN4uTUL26AVk/eX64qHyvnvtboUyabP&#13;&#10;QETkejOOL+ub3G3IAeBq1UXsy0B6eNPAKiKyVakbA/62VvNq3FFuDu3OvAXqWpI287ssk/igNQ+w&#13;&#10;Q8pYdFeyAfRGbOq35bpJMOfjYDnfPZPWyrVE3Yivr+1FRLYik/i63K88YSwHuEppFHfmkSf+IrKj&#13;&#10;WSkXbZ/VGUflz4dK9rt4uz7557intKNXgC/ONJ5rzQPskDKG761L0vT2yaGlvrWTvT1xI0r77ckX&#13;&#10;4tZudvI0Xi3tenRTO4uIbHfW4gX3KAB/otvw4h9xdxk0XayJyO5mHF/mUbybJvFom9Vs+YyrlH6K&#13;&#10;J3vbdMiZxQOteYAdVMZyS/T8ll/ittYsXKX6gKLu15B+jGfL9UDdIPL4pnYVEdnhdBuXW24NoF/6&#13;&#10;IR70SpmIzF3q8hmj+DitxnPdpoDfWT7jz6QL8XJvOw41o3Je+8+4szUPsIPSuXi7t18OMR5yXZVy&#13;&#10;jr81rcV9Zex+vdtIy9IqIjKPGcf7CswAl1FYFpGFSF3vbL3cbE7i5fR9PJBX45Y2jFHU1/TKWP5R&#13;&#10;b9sNNeP4onzd35oI2EF5FE9t6pNDzbl4vjULl6lL8pU8Us5f73Rj9sTSTiIy91lRYAa4SPrfuK8M&#13;&#10;jNbEE5HFSl1XeBTHyk3om91NqVeOo7TL/nJzfmxTWw07h1vzADusu8asN+D9fXNQqUs9WadzQ13q&#13;&#10;qlvu4nxb7sIEFxFZxKwrMAN00vdxIM26WV39A6aIyGJkpdyofpVG8V6+EE+lX+NAG+YGpVzc3mXG&#13;&#10;12U5F6+25gF2WOmD+41JG8nT+HzIyzp16yeP4/60Fq+VHE11yauedhIRWbBsFJht2goMVT4bt5vh&#13;&#10;JiJLmbrObl0e4p/xdPqvONiGvaXXLXHU1x5Dzlo83JoH2AXlpvvL3r45vKwMbSmn+vuW8/DDdfOr&#13;&#10;7jiwfrKILGPMYAaGqs4e6F4n7xscRUSWKXV21CQ+S2vxQr4Qd7dhcCml/4kXe9tgqJnE12k17m3N&#13;&#10;A+yC0hcPb+qbQ80AxqNynr21nHcfr28Sld/5RIllUURk+bMeK3kcL+VvYk8bDgGWW30lrwx+7/cO&#13;&#10;iiIiy5xabDwfR9Msns8/xD113cc2NC6FdjPf/7sPMbP4shY6WvMAu6CMSx56/ZZxPN2aZanUpajq&#13;&#10;71Z+x8Pl6+nyVUFZRIaYlbQeL5T7C+vrA8sv/dRd5LvoE5FhZxZn8qRbp/n1Opts0S8E66t43Qzt&#13;&#10;vt91qCnt0ZoH2CV5NR7q7Z9DzHR51oDP/4rb07l4voyzn5ZYV1tEpGYWp/OFeKgNlQDLqVz8PeoC&#13;&#10;UESkN8droTn/3M1oXrhCc3ejb8f9S7NEhRxYVKUvHtzUNweavB6fLOor0/W8WN/4KfcRL5ff5ejl&#13;&#10;v5uIiLTUAvN63NWGT4DlUgc4hQcRkb/ObzOaW6F5bxtG51pai/v6fpdBZ0lfQYdFU/qjN+ZqasFh&#13;&#10;Qc4pVf1Zfy8o25hRROTqszFm7m/DKcBy6HZr9rq0iMi1ZxZfXLR0xr42rM6dtt5l/+8wxEziTP5X&#13;&#10;3N+aB9hFaRof9/bTYeZga5a5081OLue5iwrKX/T8/CIicjUZxXv528V5oAjwp+qFYrk4fKN3wBMR&#13;&#10;kavPKI6lWbyWfol76xrHbZidC2kSb/b+zENNfVPn1zjQmgfYRcani7IWD7dmmQtdQblOQvk+HsiT&#13;&#10;eKuMncd6f24REbmePNuGW4DFlkbxSJrF1z0DnYiIXGfyKD7vCs1rcV+9MW9D7q7IOfamcRzp+zkH&#13;&#10;m2kcK+2ykGubwrLpNn7r66dDzLndXwu+m3hyPvaXc9hGQdmSFyIi25NJfF3vFdrwC7CYug2ebLoh&#13;&#10;IrLdOVoLzXkc9+/GjOZu1tk5xYFLMor3WvMAu6z0yUOb+uhQsxaHW7PsuPL370/r8WBXUK5LPvX9&#13;&#10;fCIisqXJ0/g8fze/S+sB/Km6G3W5cHy9b4ATEZFtS32g90rdRLXOKG5D8rZqDxL7fpbhZhIvt+YB&#13;&#10;dlnpk/s39dGBpm4YmyNuak2z7eoDz/L3HmozlBWURUR2I3Pw1grAdalruiXLYYiI7E5mcTqP45O0&#13;&#10;Hi/kC3H3di7RUL7/Q70/w5AziUdb8wC7rI5/taja21cHmO1+8Fi+/778c9yTpvFq+fuOlvHwzOU/&#13;&#10;g4iI7GAm8XV9w7EN0wCLoVxU3lwGsE97BzYREdnZtEJznsQzeTXuKGP0ls5aS6N4sffvHWpqe/8Q&#13;&#10;97TmAXZZHfPSND7q7a8DTC38tqbZMrVgXTebrbPjyt9Rl2oywUREZJ4yiU/LWG0/EGAxtAv453oH&#13;&#10;NBER2e2c6Ios43g6fR8H2tB93dqY/07P3zPcrMfx3d5kEbhUWovXevvrEPNjPNua5YbU8b+boVyX&#13;&#10;YqqbzNaNo/r+PhERmYespH/G020IB5hvZdA6mKZx8rKBTERE5i11rJ7Fe3UZo+sthtYNQrypcmnq&#13;&#10;ximteYA5kc7Fk339dZAZxeutWa5L+e/vrBNJ8np8Ut/U6P07RERkHnOivsXYhnOA+dTNYJjFuz2D&#13;&#10;mIiIzG9WSk6kSbyZ/jsOXcsrc+k/Yn8ax6nLvt+wM413WvMAc6KuNdnbX4eYtfioNctVyxfi1jSL&#13;&#10;57uHiWMFZRGRhc1avNaGdoD5lP+/3aZOtUjRP5CJiMh8Z2PjpeN13cy8Hne14f2K8j/i7k3fY+hZ&#13;&#10;jeda8wBzor6d0dtfh5hJfN2a5U+Vf3d/+jEeL18PKyiLiCxNzF4G5lf+JvbUDaN6Bi8REVnMrKRR&#13;&#10;HEtr8UL6e9zWhvtLlP//kZ7/briZxZm0Hg+25gHmRLeEz7SMZ339dmip49Qo7mxNc4n65kr6IR7s&#13;&#10;3kS05IWIyHLG7GVgXpVB6rFNg5aIiCxPpvFRvhBP5Rx76zJI3dg/itd7/92hphZj/t842J0YgblR&#13;&#10;J0HU5SB6++3Qsh4rZax6oDXNRkF5Le4r/9/bZiiLiAwgozh5pYeMALumuyitr1H3DVwiIrJcGcfp&#13;&#10;PIp30//GfWkSH/b+O8PNiXZqBOZMmsVrPX12mDkXz9fCQlqNV8qY/mXvvyMiIsubabzaTo8A86Fc&#13;&#10;lD7dO2CJiIgMKbM40k6NwJxJ5+LJ3n47xKzFid7/XUREhpFZfFG+7m+nSIDdVV+NztP4fNNgJSIi&#13;&#10;Mry83U6PwJxpSz/09VsREZHBJU/imXaKBNhdeTUe6huoREREBpdxPN1Oj8CcyRfi1tJPVzb1WxER&#13;&#10;kSFmFkdyjn3tNAmwe/I4PukdqERERIaVlfT9H5tkAfMln42b0yiO9fRdERGR4WUWZ9J/x6F2mgTY&#13;&#10;HflC3J0mZUDqG6hERESGlHo+tPM2zK1uA2qbkIqIiPyRSbxZlzptp0qAnZdm8XrvACUiIjK0jON0&#13;&#10;Oz0Cc8q1q4gsbdZjJa3F8W6jti1InsRX5ftaSmjJ033Of4/b2mkSYGd1rxaeLyevngFKRERkcBnF&#13;&#10;x+0UCcyp9FM82dt/RUTmIZP4Ok3jWE23/OQ43u8yjXdKnqsbsHVZjyfqW8Tl610XJ/0St9X15bci&#13;&#10;3fe6/PtP4/HffoZUH9bVn2295Hwc7X7u+vP3/V4y3/lnPNxOkwA7y8W5lKyUC4ov8ig+/7OUf+fL&#13;&#10;nv9WRGS5Mok32ykSmFPph3iwt/+KiGxvfr9v6oqxtVi8Fq9199Qb99UH69Ja6fs4kFfjli7fLc5G&#13;&#10;aznHzfVnTr/Ggfp75AvxUP298iTeqgXo7vdWeJ7b5Fm8a2kMYFeUk4M165YhG0+YPyt/PlwLI13W&#13;&#10;4oX0Yzz+W/IPcU/+V9y+KWdL6oXP2XIx8Wep/07ff/9b6sXHRX9fl3G88fvPM4v3up+xpv68fb+H&#13;&#10;iMju59l2igTmVC3c9PRdEZEbTp52BdTPuoJqvYep9zSTeLS737n4vmlgRbz6+9bfu82qvjudiyfL&#13;&#10;17e6mdmzON3XlrLjOV5nq7ePDGBn1BNDmsbJnkFJ5i3TOFUuaj7tLnBm8Vr53x5Lo3iknjzKn/eX&#13;&#10;k/2++lS8fN3TPt65012Q1J9x4+fcV3/uLvXpfvldutSCeP39ajZ+3xpPx0Vkp7JSbpzub8MWMKe6&#13;&#10;mXUeVIvI9WWlKyCP4uN2X/Vsdx+y8dBq/2/3K2244S+U+7q9XcH9h7injMvPlXu3D0p7qjHsVtYs&#13;&#10;jQHsMEtizG2OpnPxdlqPF0oe7J6Qz3nheDvU37dL/d3r7ICfywVLbY8L8VRpo1dqob09Kf/isvYT&#13;&#10;Ebne1OLy7W0YAuZULWZ0haH+fiwi0q17nNfLvUKdnHMunq/3EWXcuLOMH/vyt7F3aPdWO6W068aE&#13;&#10;olpsXo3n0jiO9H4+sj05F2+3jwJgZ5QTrSUxdj913a4j6ad4MY/j/u6pr3WSrlp38bKRPd1sg/+O&#13;&#10;Q6VNn80X4qXuprPOfK5tvJG+9hcR+SOzONOGF2DOpbrWaV8/FpEhpd5Lne6u+2fxWrdBXbkf6Cam&#13;&#10;fNNNVHFftcvqZ1A+p/3dxLa1ONx9Zv2fpWxFZvFFrSm05gfYXmXg2V9Ovl9tGoxkezPrlng4msfx&#13;&#10;Uvl6qF70tI+EbdQtH1IvNOsF57l4tXuwUjcorEtuTOLMJZ+RiAw30/ioDRvAnOtev+7rxyKybFnp&#13;&#10;rtfrTOT61mJ9sFT7/yweKP/f/jYksCDqZ5ZH8VT3WboP25bk9birNTfA9mq7bHtquBOpT9PPx+G6&#13;&#10;nEMtcraPgDmQ6xphG+uDPV5nj5eL1PfKZ3W0/PPJ9iCg/zMVkeXMerzRhgdgzqW6RmpfPxaRRc5K&#13;&#10;uQY/3V2L143KL8TL6Zd4tNuY3CzkpdPdh9UN4O0DtaWpE6paEwNsrzLovHL5ICRbmFqYnMSn3frA&#13;&#10;v8RtrdlZEHWZje5iZ2N36JfLRc/73UxnRWeR5c4snm/DADDn6tqpvf1YRBYlK+Xa+lR3jV2vtdfi&#13;&#10;hbwaD5Xc0bo5A9Etb7gxG/3LnuNErjWjeM/DGGDb1aUYyqBzdNMgJFuR43XmW10/uTU3SyT9PW6r&#13;&#10;n235nB+rn3N9gNB95uNyYdx/PIjIImU9HmzdHZhz9eF96bPHe/uyiMxb6trIp1LdiLsWktfjhXwh&#13;&#10;Hkr/FQdbl4Y6wadu4v5MOV5OXHb8yDUkT+Pzuqlia1aA7VGfBqeRV0+2Mt361WvxQvmzdb8Gpn7m&#13;&#10;JQfTJB7tZjlP46PuwrnOxOg5VkRkfmO2FCyOumFR6bcmS4jMY+q+Jhtv/dUNtl8u90kPl//9oP1m&#13;&#10;uBpdvWLa7ZPjjdHrzfdxoDUnwPaw3vIWpr66U1/hspYyF6k3vPls3FXXg+w2b6wF57GCs8hcZxJn&#13;&#10;vEIIiyWtx/u9/VlEdjTdRJv6Rt8oXi/Xu4+n1bi3Xg+3rgrXpdxn31fut4/0HXPyl3msNSPA9qiv&#13;&#10;IfUMPnItqWvv1s0HPBHkKpXjZn9XcF6Lh7uC8yg+7grOdkkWmY+sx6c5FJdhkaRZvNbbn0Vk+1Kv&#13;&#10;XTeuYT/oNsQ+H4fKNe7tdc+S1jVhy9TlHcp9U914vW6S339MSl9eaU0IsD3KhcCHPYOPXF3qxhMf&#13;&#10;27GYrVCOp/35H3F3Xo0n6kyPPI5Pyv9m/UiR3Ui5SVZchsWSR/FUb38Wka3Lxpt3dQmat/N6PNFd&#13;&#10;u3prkx1U77u7NbrrUit9x6hszjjeV68Atk33uv40Pu8dgOTPU9d8msXz+Wzc3JoTtlT3ZL5uULQa&#13;&#10;95Zj7tly0/xuSe2vlrER2e5M4uXWFYEF0c6X/X1aRK43J/J6fNItcTGKR9KvccASF8yDcjze2e6N&#13;&#10;+o5buSi1nbxNAGybuoxDWrP76nWkziY95OkfO617IFQ3tTgXT6ZZm91cd9vuP05F5Hrzf+KR1u2A&#13;&#10;BVELDV6VFrnB1OvKaXzULdtW7nfS3+O2OuGhdTOYK91EnFm8t+k4lsuzkrN+DGyTMhib4XGtWY9P&#13;&#10;ra3MvOhmN5+P/SWH6kzL+ip/+bMHRiI3mLwed7VuBiyI+mq+16RFrjHjOH1JMbku0/Zt7G3dCuZe&#13;&#10;nXxTl3245LiWTSnnyLtbkwFsLWvTXWMm8Vn5ur81H8yd/E3sqUu11HXAy43Cc12xeeZGW+Q68nb6&#13;&#10;7zjUuhawAGpBrJzzjvT0ZxH5LXUDvrpnzIWNYnL3VpzX5Vlw3RvZozi26XiXP7IeD7bmAthaaS1e&#13;&#10;6B14pC914wqFZRZKXbql3mx3S2n8FE+Wm4l3ynFsk0CRq8tK91BxGo+XvmQWF8y5bubyJD7t6csi&#13;&#10;w84sjvw2M7m+9VYnI7RuA0uju9/xBueVsxrPtaYC2Fp5Fu/2DjxySfIkvqpP9VuzwULrCs7/3ig2&#13;&#10;100CyzFeL8JsEijy5zmepvFqvXHJYb19mBd1xmVai/u6V6KttyxSs9Jt2D7b2ICv9hHnLYai23Ry&#13;&#10;Fl/39AuxWTWwXcogc3jToCOXZhyn6hIDrclgKXWbIP0xs/lE98pkX38QGXpmpW+sx/vph3jQmpSw&#13;&#10;O2qhLOfYlyfxTPd2QV9fFRlKNgpp9a20t7ti8ndxa+sqMEjlvPDmJX1ENrIeb7QmAtg6dV1WF+R/&#13;&#10;mRWvjzBE5dg/WPJsGSM+TNM4qdgs0pNxfFG+Plt30m9dB9hG3QzM9birvkVglrIMNhvXZCfSufiw&#13;&#10;e8DyX3GwdRGgKP2jbnZueYzLU5fHyd5iALaYHbWvIuNuADYzjUHr1uY7G/eXm/nn0lr3tsOJbvZm&#13;&#10;X58RGWLGcSqN4vW6C7fZzLD16tJk5Rz0eDsHWcZJhpaV7kH/b+smz+IB9yfw59K6vaU2RXEZ2A7p&#13;&#10;l7itriXcO/DIxqyAtbivNRfQ1Fmadbfh0kdeLvm0u+Hp60MiQ8w0PupeS7ZOP9yQegPcLdk0ihfb&#13;&#10;WwL9fU5kGTOJr7vjfi3eKfdsj9b1/lvXAK5CeyjpHuXiTOIzxWVgy3WvFXrV/YqpG53ZSRn+XO0j&#13;&#10;3c3/JB4t/ebtchF3rNwMeVVZBp9yDvm8zjDrNgB0IQ9XrSsIzOKBcj55pyuw9fQvkaXMWpwox/3H&#13;&#10;3VIXv8S93oSBG1PfKuvtawOOa1Jgy9VN6voGHOlS11q+tzUVcJXqWu51aYDShzbWa7b0jgw90zhV&#13;&#10;vr7dvcasUABXVM4ft3cby56Po6W/mPwgy5+NST5H8yTeSmvxcPo+DrTuAGyB7p5k3VJKF0dxGdhy&#13;&#10;istXTh7HJ3Wd2dZUwHXq1nY/H4e6mQN1CQ2z0GSoqUWEOiNtNZ6o/aJ1ERi0cpO7p87QTBfibUu1&#13;&#10;ySAyipPdfcYknqn3YqUPuN+AbWSiy6VRXAa2nOLyn+bZ1kzAFikXM3tL3zqY1+OJuuxMW0PTbAIZ&#13;&#10;Wla6G53VeCWfjbtyuMhnePJ3cWs6F0+muka5JdpkmVNn4dclw+obLD/G4+nXOOAtFtg55Rzz5qZ+&#13;&#10;OeAoLgNbTnH5CpnF6XrD35oJ2Ab1wqb0t/15HPe3nc+PlH9WaJZhZWOjmcMlh+rDl9Y9YGnV/T66&#13;&#10;MX9jJpkxX5Yz7U2V8udX6jJ75et+BR3YHaX/PfZ73xTFZWDrKS5fIT/FZ3Xd2NZMwA6oy9DUtQa7&#13;&#10;TWxm8V59bbS3f4osY2ohou7gfSGeqpuZtW4BS6E+OCnH9UPlGP8wbaxB3t8PRBY5dTPjSXyQR/FU&#13;&#10;+eeDHhjCfFDzuDSKy8CWM9D2J8/i3dZEwC6oFz2lL3azmutazXkan1/eT0WWOMfTuXg1/zvuaF0C&#13;&#10;FlI5lvfXQls3hlv6QpYzJ9I03kk/xIPlz3V28p52+ANzoi5Dc1m/HXQUl4Etp7h8hazHC62JgDlQ&#13;&#10;Z/+Uvnmwm9U8jiPd+oV9fVdkmVI3v/wpPuyWjlGwYIHUpcXK8ftmN5Oz79gWWeC0jSdfqRtR1jcd&#13;&#10;FWpgvuVvYk/ps8cv7sdDjjEL2HKKy1fMY62JgDlTL4jqsgFpEo+mUbzX1qzt68ciy5KVtBZH68OV&#13;&#10;+qCldQWYO924PIlPPQCUpctP8VkZh18o1x93eNgHi6XeO7S9Xfr798CiuAxsOcXlK+SXuLc1EbAA&#13;&#10;ygXjA90suVl8UfqwDaJkmVNfwX41n43b3Ryw27ob9l/itjL2Pt8dm/3HrMjipS7jMoqP07l4svzz&#13;&#10;/nbIAwtIcfnSuH4Etpzi8hWiuAwLK6/HXV2ho86eq8sK9PVxkWVI3TiqLpnxrdnM7Kxu/crVuDeP&#13;&#10;4t2uCNd3fIosVla6ZVzW4p1yHfFEvhC3tsMdWHCKy5dGcRnYcorLPZnE17U41ZoIWGB1Q7Runebz&#13;&#10;cbgtn2FWsyxfJvFpWzLD2p9sq3K87U8/xuPlmPts03EosmipD0bqtcFavJN+jkfq+sntUAeWiOLy&#13;&#10;RZnFF64VgS2nuLw53SYdv8RtrYmAJVFnIeXVeCKtx/ulrx83206WLb9vMjWKO+vmNe3QhxtSbkL3&#13;&#10;pO/jQF2OJY3jy8uPO5GFSj33j+OLNIvXyz8fqns4tEMdWFKKyxeltIPiMrDlupsFa+RdmjqDodyY&#13;&#10;tyYCllD+Nm4pF1cPlD7/dvn6ZYlCsyxPJnGmW66gLlvwXexrhz1ck3rs5AvxUJ6VY2kap3qPNZFF&#13;&#10;yMYM5WPlXL9RUDYuwqAoLl8UxWVgO9SZfGah9MSayzAYpc/vT9/HA+nHeDlP4/Ny0WWdZlmO1Icm&#13;&#10;NqTiGtW3t/IP8UwexyebjimRRclvBeVxvNGtTW/JCxisrrh8Po5uGieGmJ/iQ8VlYMspLl8hissw&#13;&#10;SHU2U/rfuK/clL5cxoKj3c1p3xghsmgZxbF6XOfVuKMd7vC7duN9sC590ZZX6T+OROY5dRPfuh74&#13;&#10;hTLW1YKyJS+Aoi4V1jtmDDHlWrA1C8DWKTcTe9LYKyKborgMg1dnOaW1uC+txwtpGh+XsfJ073gh&#13;&#10;slg5XpfMqHsu1GuAdrgzUPnb2FvGuYfTLN4zxslCpr5tNIlPy3H8QhvX9rbDG6DTTR7pGz+GGMVl&#13;&#10;YLuUQebwpkFn6PlnPN2aB2CjADOKO9O5eL4rNNfZUX1jh8iiZBan65IZ3Zq6XhcfnLr0RRrH011R&#13;&#10;zprzsnhZ6d7GqAXlC3G3NZSBP1P3oOgZR4aZSTzamgVga5ULs3d6B54hZxbPt+YBuESdFZV+jQNd&#13;&#10;obm++WGNZlnk1KVfapFmHE/ns3F7O8xZQjnipvSfcWf53F8pOV6y8vtxILIIGccXdemW+laRJS+A&#13;&#10;q9X2nugfV4aW9XiwNQvA1qpP/XsHniFnPd5vzQNwRbXQXNewLTe7z3WFZms0y2LneLkBezWvx13t&#13;&#10;EGdJ1JvJuhxKGatO9nzuIvObujfMWrymoAxcrzKW1Ieq/WPM0PJrHGjNArC1yoXaE70Dz4BTbqw/&#13;&#10;sWYbcC26pTO+jwNpNZ7L4/jEq+aysKlLZky7t5oOlXOhHcUXVPfw6x/xlPFIFi3dppJ1c8m6KZ9l&#13;&#10;e4AblNbio76xZogp1waWEQK2R50J0DfwDDqz+CJfiFtbEwFck3LhtqcrNJ+PZ7s1Tde9fi4LmI0l&#13;&#10;Mz5O03hckXlx1NmdeRwv1WuZ8jkae2QxMo7T3ez67+MBaygDW8mbhS2T+Kzeo7RmAdha3SvdI69J&#13;&#10;Xp78j7i7NRHAdatFufyvuD1P4pnu9d6e8UZk7lOO3XoMl+PZLMI5Va7l6nrKb5ebR+vAy2KkHqv1&#13;&#10;LYm1eLiMLfvquuDtcAbYEu3c6EFrzTQ+UlwGtk3dwKd7/axvABpw8no80ZoIYMvU9Wzr675dodmr&#13;&#10;6rJomcapbv3T7+NAfXDSDmt2SfkM9tb1lMvn8nHv5yUyb9koKH/cCsqWoAO2Vb4QT/WORUPMLF5r&#13;&#10;zQKwPcpAc6R3ABp23m7NA7DlamEu/xD3lLHmle71da/syWKlzgJ6u1sT1SyYHVfafn8ax9N5Gp9f&#13;&#10;9JmIzGdqQbluensunrTsHLCT8ize7R2XBhiT54BtlyfxVt8ANPActSs1sBNqca6uM1nGnbe7N0nM&#13;&#10;aJbFyUr6KT5Mo3ikHMfWSd1G9YFU93rvKF4ssZyZzHdqQfmn+Cytxwvlnw+2wxhgx3TnzfU4vml8&#13;&#10;GmrW4r7WNADbI/0znu4dgIacjY2M7mxNBLAj6s743WvuvxWa+8YnkfnM0fRTPJn+Hre1w5ktUB8+&#13;&#10;1Rni5brkza5g19/2IrufWbfkxbH66nUtYtTCTjuMAXZcvhB3d/f0fePV0LLRDvtb0wBsjzLQHCqx&#13;&#10;0P1l8eoIsJvq2xN1HCoXhB+UMcnMC1mMzLr1xJ/P/447FJeuX2m7m+u6tKX/f1ja1TWazGtW2oPQ&#13;&#10;t+uD0fydNxiA+ZB+iecuG6+Gm0l8anwGtl17zdIrlpdnGu+4MQbmQd18tYxLz3YbIdVN1frGLJF5&#13;&#10;Sj1O62zb/4qDdfZtO5T5C3Xmd/qx9PVyI1jaUVFZ5jPTct9QH3zWJXG+s44yMH/yenzSO34NM2/n&#13;&#10;UNcAtln+NvbaFKYn4/jSusvAPMnfxJ58Nu4qY9SzeVwumr3uJ/OejSLzB+m/45Aic7/6ILu01cHS&#13;&#10;p1/qZn73taPIbmcWp+tDjzyKpywdB8yz+mC7G7P6xrIhZhxPt6YB2F429etPXeewNRHAXMk59qVf&#13;&#10;4t5WkPqijFlmOcr8pq4XvLHEw2NezdzQFZXX4r5y0/eGN8hkTlPPK0freSavx13lmN3bDl+AuZUn&#13;&#10;8cxlY9mwU+4XWtMAbK/6NKt3IBp61uONevPXmglgLtXXktMsHuiKVOfjxKaxTGR+slJnP6ZpPJ4v&#13;&#10;DPN1+lqgqw+vu2K7TfpkHjPuZtC/3T3A9BYfsGDKOdaSGL9lGqeGer0F7IK0Gvd6daQns/gin42b&#13;&#10;WzMBzL1uzdaf45FUlyJQuJL5zUo34/5cPD+UNVtrUbn83o+l9fi0/O76psxX6hI26/F+6ZNPln/e&#13;&#10;b3IFsIjK+HWwG8/6xrkhZhofe+sE2DH1aVYZfI5vGozkb/WV1dZMAAujFgbyv9pGgOM4smlsE5mP&#13;&#10;1NfuT3Sz7n+NA+3wXSp15me5uXuuzQa1fI3MV+qbBKvxXDlO76jr+rfDFmAhpVG82DvWDTXn4tXW&#13;&#10;NAA7I63FR70D0tAziTdbEwEspG7j1vW4q15glnHNg0SZz4zjdFdkPh8H26G70NL3caD8Lq+UvvfV&#13;&#10;Jb+nyO7nRBrF6/mHuMeMNmBZ1OvdMrYd6xnzhpv1eLA1D8DOSLN4vndAGnrGccrmQ8CySFMPEmXO&#13;&#10;M4kzJR/Wwlc7bBdK9yBnFK97LVfmNvYUAZZQGd8OddcQfePeEDONk+mXuK01D8DOyP+K+60BeMU8&#13;&#10;1poJYGHVB2XlovuznjFOZB5TN//7MP0zHl6EQli+EHeXn/eD7ufu/31E5iPjeF9xGVg2dWzrHfOG&#13;&#10;mnEc8XYKsOPqwJMnXt3szVp85CIcWHR1sz/jvCxojrYi81ytCdu9grsWD7eict/PLTJ/mcSn9dht&#13;&#10;hzHAwqvrxpfx7cSm8W7YeaU1D8DOSqN4r2dQko0sxRqQwHDln+OenrFNZHEyic/yKJ7KOW5ph/Wu&#13;&#10;6N4C2Cgqf9r7c4rMcybxdT4bN7fDGWDh5Uk80zveDTlrcV9rHoCdlS/EU70Dk9R48gcstPT/xGM9&#13;&#10;Y5vI4mUcX6Yf49ny5/3t8N4ReTVuqTeweRqfb/qZRBYrO9p3ALZLHc/SLL64bIwbdsp1Ur4Qt7Ym&#13;&#10;AthZaRR3loH5dO8ANfSsxQlrFgGLLP0UL/aObyKLmnozuR4vpF/jQDvMt1xdFqv8Xfu7WVG1qN33&#13;&#10;c4gsWPJqPNQOcYCFlqbxeN84N+iM4r3WPAC7o75y2jtAyd/qjWVrJoCFU8b3D/vGNpGFzzhOpVm8&#13;&#10;lr7fuiJzLSq3NRxfKd9bUVmWKnV5mXaoAyyscq7eV87RR/rGuUHnx3i8NRHA7kjn4vneAUr+Vl+D&#13;&#10;LSewudpMCOBq1PU101oc7RvbRJYm0zhZjvPXalG4HfrXLEfclP8dd5TroVfL97Q5kCxrLPcGLLw8&#13;&#10;jvvLeLZy2fg29Jy4kesggC2Rf4h70iTO9AxSUk9c/4yHW1MBLIy67ppX+mUwGcXJNIvX62Y2+Zur&#13;&#10;eyjcLX+xGvfmWbxbvoeisix3JvFhPebb4Q+wcOqkr3Jt+37vGDfkjOJjE+KAXVcHonwuvuodqKTm&#13;&#10;cGsqgIVRxq6DJWZ2yLAyjtNdsfiXuPfPCmm1qNzdoNp3QoaSSXymuAwssu7cbVLc5kzjudZEALur&#13;&#10;vlLaO1BJ3Tzo63oia00FsBDSKB7pHdNEhpBxnK6b23QzmS8qqP1eVJ6Uc3vffyeyrJnFGTPbgEVV&#13;&#10;x68yjr3XO74NOdM4lf7fONiaCWB3dUtjmOF25Uzig9ZUAAuhbkjaO56JDCl1ZnK5Gc2r8UR3U2qm&#13;&#10;sgw5v8Rt7RQBsFDMWr5Cpt2SGN5KAeZDHZDyuqUxrpg6w8nsZWCBpLV4p3c8ExGRoeZQO0UALAyz&#13;&#10;lv80z7ZmApgP+UK81DNYyW9Zj/dbUwHMtfrAME3iw96xTEREBpn6Rks7TQAsDG9ZXyHTOJX/EXe3&#13;&#10;ZgKYD+nXONA7aMlG6uzlX8xeBuZfXo1b0iiO9Y5lIiIyyORxvNROEwALoZswUfdK6BnTBp9JfJjD&#13;&#10;khjAnOkG7vNxdNOgJX/E2svAAqjraqZpnOwdx0REZJiZxsftNAGwEMrYdWjTWCZd8no80ZoJYL6k&#13;&#10;c/Fk38AlLXX28lrc15oLYC6l/4w7e8cwEREZbmZxpJ0mAOZe/jb2lvvvz3rHMzme/m6TVmBO5e/i&#13;&#10;1nLhaRfWP8tqfFBnebcmA5g75UL80d7xS0REBp12mgCYe+mf8XDfOCYla/FOayaA+dOWxnh70+Al&#13;&#10;f2QSZ9IoHmlNBjB30jie7h2/RERk6NnfThUAcyvn2FuuZ7/sGcOk1iN+iAdbUwHMJ08IryLjOFJO&#13;&#10;ePtakwHMlTJOeUgoIiKbY3k3YAGk1XiudwyTWov4MufY05oKYD7VommaxrHegUw2srF0yGOtyQDm&#13;&#10;Rr3YTJP4cNO4JSIiMolH2+kCYC7ls3F7msap3jFM6uasz7WmAphfOeKmPI6Xegcy+SMbBXivFgJz&#13;&#10;pVyQ31zGpqOXjFciIiI1s3i+nS4A5lIaxxu945fUMfx0+j4OtKYCmG9pFHd2A1ffgCa/pxbhs839&#13;&#10;gDlSxqb9JScuHqtERES6/BhvttMFwNypS/d0awr3jV9Si8vvtaYCmH+1YFoGL2t2/nVOpF89OQTm&#13;&#10;R/olbusZq0REROqay4fb6QJgrtSl3fI4Pukdu6RmJc3igdZcAIuhDF6HLhvMpD9v528sqA/Mh3JR&#13;&#10;fn/POCUiIvK3dC6+bKcLgLmSR/FUGadWNo1b0iVP4itvTQMLp1u3cxKf9Q1sclHqazvr8WBrNoBd&#13;&#10;VcalxzaNUyIiIjWT+LqdLgDmRl1HuBZPe8ct2cg4nm7NBbBY2tPD/sFN/sgkPss59rZmA9g1aRav&#13;&#10;9Y5TQ82P8X59hTCtl6/W8BORoaeOg5Z0A+aMTfz+IrM4nXPc0poLYLGkv8dtZSD7oneAk0uzGs+1&#13;&#10;ZgPYNWndxfkl+SHeqO3S7SXwX3Gw/G+vlBy/5N8RkWXN4TSKR+pNec//N8zM4kz+Oe7pThgAc6C+&#13;&#10;BWwCwF/mldZcAIspXYiXewY3uTzTOJW/i1tbswHsuPoGRblA/7R3jBpqfoonW/P8rlv2qRacLP0k&#13;&#10;snyZxNd5Fu+WPx+sD5Xqvhh53QZRF2Ulr8YTbTgE2FX1mswmfn+d/O+4ozUZwGIqN+B3lpvzk32D&#13;&#10;nFyWSXxYb2Ra0wHsqK64vBZHe8enYWaljMuPtubpldfjrlSXEpnE1z3/vYgsSsZxKk3j1Xzh0gf9&#13;&#10;OeKmVmzu/+8GmDyJZ1rzAOyqcv1lIttfZRrvtOYCWGzWQLqG/GBzP2B3lDFo/6YxacipMxj/EXe3&#13;&#10;5vlTtSBV/ptn0yy+LF/tVC6yCJnFmdpna7E0fxf7WnfepPy7dTmc/u8xxJyLt1vTAOya/EPck8aW&#13;&#10;LfqLrKTVuLc1GcBiK4PawW5GSP+AJxclr3e73O5vTQewY1qBtHdsGmQ2ZiMfbM1zVbq1mSfxaJrG&#13;&#10;R254ROY09cFRfY16FI+UPrundd8rSj/G473fZ6iZxAetaQB2RX0g2F1r9Y1R8kdG8fHVnOcAFkId&#13;&#10;0MpN9vu9A55sziTebE0HsGPSLB7oHZOGmmmcbE1zzboic32wOovXy4V9XRrKbGaR3c40TtXC6LXO&#13;&#10;4sqr8VDv9xto8iS+ak0DsCvqZvh945NckhVvRQNLJ4/j/jpTpGfQk8sziTO1vVrTAeyIMvY82jsm&#13;&#10;DTRbVUBJ38eBdC6ez6P4vHxfRWaRnc/xNIvX6hrprVtek/RL3NbzPYebG3jwBnCjuv0uyjjUOz7J&#13;&#10;HxnHkZxjb2s2gOXQzV6us0X6Bj7py9G6+21rPoBtV8Zom6JcnHG835pmS3SvcJ6Px0o7f1jiYavI&#13;&#10;9mal9OEvutltv8RtrRtel3INe7M+e1Fmcbo+NGvNA7Bj2rXU4U3jkmzOuXiyNRvAculmL9cL0r7B&#13;&#10;Ty5PXXz/ldZ0ANsurcVrPWPRYJNH8W5rmi3VPWz97ziUJvFm95p+z98tItedlW495f+Jx8qft2QP&#13;&#10;izrzq/TXzy77e4ab2dVvdgqwlcoY9OymMUk2JU/j8/pgtDUbwHIpA1zd6Mjs5avNxoYzlscAtl1X&#13;&#10;8FyzMcolmcZzrXm2TRrFnaXdX0jj+LL3ZxCRq8ssvm77exza6je/uvHRxlEXZ6WuQ92aB2BHlLG9&#13;&#10;LofhofzVxKxlYNlZe/kaM4nPygX8La35ALZFVzyZxKe949BAkyfxTGuebZcvxK3l76xLZpgdKXIt&#13;&#10;qetujuONtBb31XGsdakt1/0dfX//UPOTwgWwc+r9sOvUq0s3a1n9AFh2Zi9fRybxcms+gG2Rv429&#13;&#10;aWRzlN8zizP57M6/OVJnXJYx/9G0Xs6TkzjT+7OJSLfhZvn6Sp39X68tWxfaNuXv8ir2xZnGq61p&#13;&#10;ALZdGetf7B2LZHM8/AOGos4ucdN8DZnFaa8fAtupbZDSPwYNMbW4/EPc05pnx3XF/l/i3nKufLPE&#13;&#10;2z4iv6Vu0jeN58qft2Q95atV/r66hnP/zzTETOOd1jQA2yqtdtdDagdXEbOWgUFps5c/7BsQ5QqZ&#13;&#10;xrH62nRrQoAtVS5E7+gde4aaumHVHGyEUs+X3Wcz6zZbPLHp5xQZStbiaPolHt3q9ZSvVl6Pu3p/&#13;&#10;rqFmGh+3pgHYNnXyQ3tTpX8skkuSR/FUazqAYehmL5+PlcsHRPmTTOLN/M32rScIDFf6IR7sHXeG&#13;&#10;mkl83ZpmbpSfa39at/mfDC6H66y1Opu/dYVdkX6J23p+tiHneGsagG2TJ/FWz/gjPcnj+MSsZWCQ&#13;&#10;0lq5YegZGOUK2Xg1+rHWfABbJv2PV74vySiOtaaZO93bP9N4PM0UmWVJMyvXO/WB+oW4eyfWU74a&#13;&#10;5efaX+LtgT+iuAxsq7weT5SxxmS0q8kkzlhGExisNgvECePacjz/K25vTQiwJcpF6cs9481wM4kP&#13;&#10;W9PMra7IvBYP19fTy8/sXCqLn2mcTKN4Pf0aB9phPje6zTbPx9FNP/NQM47TpU3uas0DsKXqZq1l&#13;&#10;rDm+aeyR/kzjo3Jd6A1nYLjSerzRO0DKlTOJD8vJY19rQoAbVsaWVzaNNcPO261p5l5XZP4+Hqg3&#13;&#10;FuX8YPM/WbTUByMn0lq8MM+v89ab9nr9ddnPPtzU4vJ3cXdrHoAt0z3MG3UPzvvHH7k0Zi0DtNnL&#13;&#10;boavJ8/WgkJrRoDrliNuSj8pmlySaTzXmmehlJ/9YFqLd2rhZ9PvJDJfqUXlo+WG+IlFWSOy/Lxv&#13;&#10;X/TzDz0raRSPtKYB2BLdA/O1bhNjb2RdbcxaBtiQzsXzvQOlXDl1PcJf4t7WhADXrSsuz+JI71gz&#13;&#10;3Dzbmmch5fW4q74ZZId1mbtM4kydkVbX0iw3w7u6Sd+1Kj+/NzwuzjQeb00DsCXKOeJRE8+uIbM4&#13;&#10;nX+Ie1rzAQxbGRjrJinWVLrWTONYvhC3tmYEuC7dLJGxzeEuy6HWPAutrtGfx/FSXldkll1OLSqf&#13;&#10;j8PlRviBRX3zqm0u1f/7DTGTeLk1DcANK+PKQQ/FrzFr8U5rPgCq+lpk74Apf5o8i3cX9SYNmA9d&#13;&#10;cblnfBl0luzNkN+KzB4iyI5nGifLNd5b5Ri8f9GvV+oyEL2/41AziTdb0wDckLo8Ul3eoXeskSvl&#13;&#10;RD5ro3+AS+TvYl+58f2kZ9CUv8q5eLI1I8A1yzn29o4tw81K3UymNc9SqW+7pPV4v+d3FtnqHK/F&#13;&#10;x/yPuHtZHoLn1bij5/ccbkbxXmsagOvWTXKYxqtlXLHO8rXlldaEAFysDJCH2muTfYOnXCl1x+71&#13;&#10;uKs1I8A1Satxb+/YMtystKZZKvlC3J1H8a7zrGx7pnGqvpGWv12sNZX/Svo+Dug/F2UcX7SmAbhu&#13;&#10;ZVy1zvI1pi4fkvNyToQAuGH1JqQu89A3gMpf5mj6e9zWmhLgquVx3N8zpgw5J1rTLIU0ijvTNN6p&#13;&#10;DyJ7fleR7cmsHG+zeC+fXZ6H3+k/Yn/pS8d6f98hRnEZuEHp/5ZrlDV7L11r6gPc1oQA9CmD5UE3&#13;&#10;wNeZUbmJW7Cd14Hdl36KJ3vHlKFmFB+3pllodZ3lNImXy+90YtPvKLJTmcbJ0qder0tKtENzYdU1&#13;&#10;QfM0Pu/9PYeZE3U2d2segGvSjamWxbz2TOLTZVluCmDbdGsujeLF3oFU/ior5SbuudaUAFclrccL&#13;&#10;PePJcLPgxeVyHt2XVuO58rmaCSTzk3GcSmvxQi0mtEN14ZS+taf8Loc3/W5DzcaDgztb8wBctW48&#13;&#10;HccbvWOL/GnqXgatGQH4M92GQ147vL7U9ZfHcX9rSoC/VMaOVzaNJUPOLF5vTbNQ8jflRm0Uj5Tz&#13;&#10;wJfl97ApjsxjVuo6kfXhx6Jummn5totS10hdi/ta0wBclRxxU7lWebqMI65VrjHlHPpWa0YArkZb&#13;&#10;2N+mKdeR7pXNX6y/DFydNI2P+saSweaneLE1zcKoDxXbq6Vu1GQxUicRjOKRdggvjHJt+mbv7zPU&#13;&#10;LOBnCOyu+lCqTojqHVPkyql7GbjHB7g2dXO/coP/Ye/AKn+dtTicv4t9rTkBrkhx+dLkSTzTmmbu&#13;&#10;pf+Kg3XTtLSuqCwLmlkcSatx76KsH9lm2/X/LkOM4jJwDbo3lM9btut6skjXpwBzJa/HXeUi/lTf&#13;&#10;4CpXkVm8tig3a8DuKWNFXUahfxwZZg61pplb3c3ZuXi1m8XS/zuILFJWyvXe+3UTynm/bil976me&#13;&#10;n3+wyeN4qTUNwJ+q6yyX+3sb+F1H6ttpdfJda0oArlW9aO0bYOUqUpcVmcSjrSkBeqWZJYguy9wW&#13;&#10;l8uN2d46c7LcnH3V83OLLHbqGr7TeLX8eX875OdOnWW96ececkaLuUY9sLPqg0PLCl13VtJ/z//E&#13;&#10;B4C5VgbT/d0awv0DrfxVxnEqX7CjLNCvu9hXXL40c7ieXZ3tk9bi4fJZHen9mUWWKN2mf9N4Lq/G&#13;&#10;La0LzI3y8x28/OcddCbxZmsagCuypNANpIyz9TqwNSUA16vcXDxUbqi/7h1s5S+TR/F5Phu3t+YE&#13;&#10;+F0ZG+4q44T1ei/KPF3A1+J/t0TUKN7zEEAGl0l8Vtf0nadXgcvPc2f5ufTFP3K0NQ1Ar3L98oCl&#13;&#10;Lq8z4/iyLhnVmhKAG9FmbL3TO+DKVSXP4t15nAEE7K72irfi8m+ZxJl5KS7n7+LW8vO8XH6uE5t+&#13;&#10;TpGhZGOJrw/KdeB9rWvsqvIz7S83+19s+jmHG8Vl4IrSr3EgrdvA7zqzktfjidaUAGyFOvM22XTq&#13;&#10;xrIar+RvvFID/CGP4/4yPigu/5ZJfFZnC7fm2RXl79+XpvG4ApbIRZnGqW495r/v7rI15WdRXL44&#13;&#10;s/jC5AWgT7f58Pk4umnckKvLJD4s14Q28QPYavXJXRloFUGuN7M4U9swx3zvxA7snPxDPNM7Xgw0&#13;&#10;3W7cu1Rcrn9vK/YfLnGuE+lLnWhQN7U8Gze3rrOj8nexr44TvT/bMHMir8YdrXkAOnWM7pb0cj1z&#13;&#10;fZnGSfsmAWyTcuO9pwy0H/UOwHJ1qTN/ztttFtiQVuO5TePEkHOumyWy48Xlup5euQl7PU3sLyBy&#13;&#10;VanrMc/igXpt2LrRjumW6ej7mYYZxWXgEnVczuN4qYwPCsvXl5VyPfr8blyPAgxG+j4OtAJp30As&#13;&#10;V5NZfJn/7UYA6IrLr/SOE8PNK61pdkS5cdjbZo9bj1DkWrPxMObtuull61I7QnH5ktTikUkLwO/q&#13;&#10;2yVlnLTx6fVmEp/u1ts5AIOSfoxnewdiufrUdUWdtGDwFEk2ZceKy90SGOUGovydZvaI3Eg2Jh28&#13;&#10;XXKwda9tlUbx4iV//9CzHg+2pgEGLq3Fw3VJh96xQv46szid/tsDO4AdUV+1aTfk/YOyXF0m8WFr&#13;&#10;UmCgFJcvzU7syl03v0rjeKO0vSUwRLY2J+qr2HUTqdbdtkWaWk7okiguA0X6z7gzzWx4ekOZxquW&#13;&#10;wwDYQfUVyO7JXt+gLFefSbzcmhQYoDIGfNY7Ngw0eTUeak2z5fK3sTf9GI+Xv8cSGCLbmbWNInP5&#13;&#10;8/7W/baU4vJlcS0Jg1cf6pWx8VjvGCFXm6PeLAbYYfWJXvrJa4lbkJVa7GjNCgxMGntId3G2q7hc&#13;&#10;vvfBctNVN6S1BIbITqW+mn0unsyxtbPA0i9xb+/fN9zs6Fr1wHzJ38W+NIkPe8YGudrUt9nW4r7W&#13;&#10;pADspLo8Rl6PT3oHaLn6zLqT2cOtWYEBUVy+NFs9Y6RbAmMWr3fjbM/fJyLbnzyJr9I0Ht+qV43z&#13;&#10;z3FP398z2Ezj1dY0wMB0y1WO4r3esUGuPmvxWmtSAHZD/kfcXS5q60Yu/QO1XFW6G68d2ggHmA+1&#13;&#10;kNrNlOgZE4aarSoul5utvbWYVb6nJTBE5iWj+Lh8PXSjRWbF5UtTJ3q0pgEGpI6lNji98eRpfF5n&#13;&#10;f7dmBWC31Fcey8DsVeMbzTSO5bNxe2tWYMnlH+KeNIkzvePBEDOLMzdaXK43Wt2eABtLYPT/PSKy&#13;&#10;m1npZtmN4s7rLTKn7+NA+T4eHLUoLsMw5dV4om9MkGtIfbNtNe5tTQrAbupmiFnnaWuy0Y7bsgEO&#13;&#10;MF8Uly/LJD4t55M9rXmuWd3MJk/irfJ9zAYXmfdsLFXzSn2ofq1F5vT3uC2N48tN33OoWe/Gzi1d&#13;&#10;1xqYb3VJRdc7WxDLCgHMlzoDpQzQJzYN2HLNqcWR/G3sbU0LLKm6eV3p8976+C3XWVyu6yrn9W72&#13;&#10;jnOQyOLleJrF87Ufty79lxSXN+V4/pc332AouqWBFJZvPPWt4eyeG2DudMtjmIW3FVmpT1EVmGG5&#13;&#10;pXE83dP/h5tRfHwtxeU6Uy/N4oFy3vms9/uJyMKkW/NyNZ64mnUv6/VRHttQ+qIoLsNAdBO6PFy7&#13;&#10;8czitOUwAOZULQqkc/F27wAu15qVWqyvxZPWvMCSUVy+LKN4vTXNX+o2kz1fzjceaIosT2p/XouP&#13;&#10;0vfxQOvqV2Rd9UtyIv0aB1rTAEuqLiOUZvFFzxgg155nW7MCMI/yatxRXzHpGcDlWjOO0+XrYwrM&#13;&#10;sJzSWrywqd8POVdRXK7rKqdJvFzOMyd7v4eILH5mcTqP4t0/K5gqLl+SlfS/cV9rGmAJ1aWDynXj&#13;&#10;4Z7+L9eajTfl/vItGQB2WbkZqK8pWwdqK1Jf2VlzwwDLqFzcvtfb74eaUbzYmmaT7s2Yn+JJDy9F&#13;&#10;BpXj6Vw8n8/GzW0o+F2exbs9//5gk/8V97emAZZMV1j+yeb5W5QT9e231rQAzLM60zZN49UyeNuo&#13;&#10;aisyiy/zBSdBWDaKy5dlFI+0pvlddz5Zi/vKOHjEEhgiw0xdj7mMAw/Xh0xtaKjj54t9/+5Qo7gM&#13;&#10;y6l7uD6L19K6++otyU/xZGtaABZBORHenCbxae+gLtecPImv6uvgrXmBJVDGSLNQLs5lxeX0fRzo&#13;&#10;ZiduLBHU/9+IyDBSHy6N4/38c9zTjQ+Ky5ckj+KpbuAElkZXWD4fr5QoLG9F1uKdix9SArAg8nrc&#13;&#10;laZxqndwl2vPOI7U16Ja8wILrvTr45v6+ZAz29jEK38X+7q3X5w/ROTy1HGhjg+jeL33/x9q/mRZ&#13;&#10;IWAxpZ+6h2gKy1uRcXyZfonbWtMCsGjyJJ7xGs/WJY/jk761B4HFU/r0icv7+JDTbdY3jqe7G4Ce&#13;&#10;/19E5KK4trw4isuwVNL/xGPd3jt9/V2uLRvLqh1qTQvAIsp1vUzrim5p6g7qrXmBBVb6s+LyxZnF&#13;&#10;F73/u4iI/Hmm8Wo7tQALLk3i0RKb429dXmlNC8Ai615xNhNtazOON2rhvjUxsGDSr3Gg9GMzUkRE&#13;&#10;5MYzio/b6QVYYF1heaawvGVZi4/KPfO+1rwALLp8Ie5ur6T0D/xy7ZnF6wrMsJi6NenNShERka2I&#13;&#10;4jIsvHptWPJVbx+Xa89aHM+rcUdrXgCWRZrF870Dv1xfZt3O6U8rMMPiUVwWEZEti+IyLLSusDxR&#13;&#10;WN6y1Nnfo3ikNS8Ay6YM9oc3Df5y/ZnE1+Vi5AkFZlgspf8e8jaHiIhsSaZxLKXY304xwALJZxWW&#13;&#10;tzyj7g3fPa2JAVg26Ze4Lc2sv7ylqQXmVQVmWCT1oVBvfxaRSzONk+Xryqb/XUT+SL22LtfY7RQD&#13;&#10;LIg0ijsVlrc4szhSvnrYBrDsymB/qNwsnrrkJCA3llmcLnmgNTEw5xSXRf4yx/M4XipfD6Yf4/E8&#13;&#10;is8v+/9F5LcoLsPCyatxS5rEp719Wq43J+oSI62JAVhmOeKmPIlnvBK+xak3FmtxX2tmYI4pLov0&#13;&#10;ZiWN4lgtKuezcXvrLp3uJrzu3TCLL3r+O5Gh50T6NQ607gLMue6cNo2PevqyXH9WSps+3poYgCHI&#13;&#10;38becgJ4+7ITgtxguteqVuPe1szAnKprwfX1YZGBpi57cTT9FE/WG+7WTXrlC3FrV2QeW2JL5JK4&#13;&#10;/oOFUPrrfoXlbci5eNU6ywADlP4et5UTwdFNJwa5oSgww/wrfdXDNZGNHC03hH9ZVL5cndmcxvGG&#13;&#10;ZbZEWlz7wdwrfVVheTsyjY9zjr2tmQEYmjyO+8vJoG7W03+ikOtK2xjiYGtmYM6U/qm4LMPOKD5O&#13;&#10;P8cj11pUvli3zNa/446uyDyO071/j8hQorgMc630U4Xl7cgoTuZ/XbqUFgAD1K09av3lLU9p10/y&#13;&#10;d3Fra2ZgjpQ+evjyPisyiNSi8iweqMtjte5ww3KOm9IvcW8ax/uuJ2SwWYuHW5cA5kw+GzeXfura&#13;&#10;b6szia/TejzYmhmAIetuCifxZu8JQ24oeRyflPa97llhwPboNuDs6bMiS5txHEnfxwPbuR5i/d51&#13;&#10;Y9tyTfFB+TvrOs79P4vIMuZcPN+6AjBH2rnptdJPnZe2OrN4vtYSWlMDMHT5u9jX3Xj2nTTkxjKJ&#13;&#10;T2/ktWNg6ykuy2Ay2/6i8uXyN+VGfjXuLTfz9nWQ4URxGeZOV1iexquljyosb3Um8cFWvgUFwJKo&#13;&#10;m/O0tYL7TyBy/ZnEZ+Xi5ubW1MAuU1yWpc56rNQ3Z8pxXovKuzajqP7daRSPlBzr/TlFlimKyzBX&#13;&#10;Lios9/dZuf6M4wvrLANwRemHeLDcjNqUZztyLj4zgxl2X/o+DtjIVJYykzjzW1G5He5zI/0jHlVk&#13;&#10;liXPK+1wB3ZZnVGrsLxNGccpG5gC8JfKyeK5cuLw6tA2pG7yV77ub00N7ILSBw+WG45TF/dNkYXO&#13;&#10;LM6UHMln4652mM+lbkOlaTzX3pJynSHLlUl82A51YBcpLG9j6vXGj/F4a2oAuLLuhHw+3t50MpEt&#13;&#10;SbfJ34W4tTU3sMNKP1RcluXIbzOVF2yn9voWTy0yp3G3PI0isyxHFJdh1yksb2vq+fqV3VxuC4AF&#13;&#10;U04ae7sb1v4Ti9xoxnFEgRl2R16PuxSXZaEziTPlGP44r8ZDi3yTV36X/V0RwDI1sgxRXIZd1RWW&#13;&#10;zyksb1vG8X655tjXmhsArk4tfpYTyfFNJxbZqhyuRfzW3MAOSWvxcOl/ZkvK4uW3ovKFeCh/E3va&#13;&#10;Ib3w0ijuLHldkVkWPPW6zow+2AWl79m8b3tzNK/GHa25AeDa1MX6u5vZ/pOM3FhW0jjeUGCGnVXG&#13;&#10;tEd7+qPI/Kaeh0fxcV3+ot5At0N56XRF5km8aWNhWcTkC/F5+g/7asBOU1je9pzI47i/NTcAXJ9y&#13;&#10;sfyUAvO2RYEZdpjisixQVsoN80ddUfnbYZwnuiLBWtyXZvFe6atf97SJyHxmFl/k7yx5BjtJYXmb&#13;&#10;U2sAP8WTrbkB4PqVk/ZN5Ubvtd4TjmxFVtKP8aYCM+yMvBpP9PRDkXnK4IrKl/u9yDyO99NMkVkW&#13;&#10;IIrLsKMuKixb6mx7Uq9FXq21gNbkAHBjysXyvnKTd7jnpCNbk5W0bgYz7IQ087BM5jd5FJ+nUTzi&#13;&#10;fLDhtyKzTYZl7qO4DDtGYXkHMor3ag2gNTkAbI22wd/RTSce2apsFJhX45bW5MA2qEvR9PQ/kV1N&#13;&#10;nsbn9dVT54B+3UPuf8bDeV2RWeYzeRJfpb/Hbe2QBbaJwvIOZBKf1Xv/1uQAsLXKSebucsI5vukE&#13;&#10;JFuVugbzkfLVhjCwTRSXZZ7ye1E5x83tEOVP/FZkLje+n/a1p8guZiWvx13tUAW2QXubpb6BprC8&#13;&#10;fTlRN9htTQ4A2yNfiIesf7i9qTOzzF6D7ZGm8U5fvxPZ0UzjVDoXz+ezisrXo7ZbnsQz3WzRvvYV&#13;&#10;2YUoLsP2qfdGaRJvlr6msLxdWS9tuxr3tiYHgO2VR/FU7wlJti7r8amiA2y9bqZoX58T2YmM43Qe&#13;&#10;x0vlz95Q2QL1PJl+jGdLe3qrSnY9isuwPbrCct3otqffyRbmXDzZmhwAtt9FryT1n5hka1LXu/rW&#13;&#10;DGbYSorLsiuZxNd5Em95K2V7dMtlrMcL3qyS3YziMmy9Vlj+uK/PyRZmFK/niJtaswPAzugKzJP4&#13;&#10;oPfkJFuXSXxa2loxAraI4rLsaGqxcy3eSf8VB9shyDbqNh+uD78nisyy86l7k7RDEdgCXWF5pLC8&#13;&#10;7Sn39OV+U2EZgN1RTkb7y41z3YCu/0QlW5I87nbH9wo13KBuduM4vry8j4lseSZxptug1dqFuyL9&#13;&#10;EreV6xNFZtnR1HXA2yEI3CCF5Z1Jvc8s18e3tmYHgN1RZ2mUGzjFmu3OLI7UGVmt2YHrkP8dd6Rp&#13;&#10;nOztYyJbk5XugeAsHmiHHbuoFvfLZ/Feyemez0pkS6O4DFujvrVpjeUdyfH8r7i9NTsA7K6uwHw+&#13;&#10;Tlx2spKtTp0F9/e4rTU7cI0Ul2UbU3evP1o3wyk3xfvaIcccqK/6pl/i3jSK9+qGipd9biJbFsVl&#13;&#10;uHF1GSkzlncgo3I9vBb3tWYHgPmQpvG4m7YdSN3QYhR3tmYHroHismxH8np8Vc5/T+ezcXM71JhD&#13;&#10;XZH5fByqbwKVr/VhQO/nKXK9UVyGG1P60cHSj766vG/JFqcuGbXxMNw6ywDMn3pRXU5Ybti2Od1F&#13;&#10;l3U84ZrVnfzTNE719SuRa840TuZxvJTPeqV0kZSb6b3pn/GwIrNsdRSX4fqVc+ldZVy21OL2Z6V7&#13;&#10;IK6wDMC8KiepPeWE9cplJzDZjtRNybzKBNek9JmHe/uTyLVkHKfSJN6sDyvcnC2ursj8Yzyep/F5&#13;&#10;7+cscq2Zxqvt8AKuQffw34bLO5GVNIrX6/mvNT0AzKf8Tezp1jXsP6HJVqY+3TeDGa6a4rLcYFbS&#13;&#10;JD6s6/cqKi+P8rnur7O40jSOXfZ5i1xbZvFeO6yAq9Stia+wvDOZxAcKywAsjPytHX53KnWJjPxz&#13;&#10;3NOaHvgTisty3ZnEZ3k1HirnNzdlS6p8zvu75b3qzPS+Y0Dkr6K4DNek9JvH0k82hd+RlHvzfCFu&#13;&#10;bU0PAIsh57ilWxu47+QmW5puM6lycdaaHriC2k8u7jsiV5F60/uYzfqGI/8rbk/n4lVFZrnmKC7D&#13;&#10;VSt95rFkH4ydySy+SN/Hgdb0ALBY0iju7JZu6DvJydZmEmfS/6PADH+m9BVrwsvVpe6kvnG87G+H&#13;&#10;DwOSI25Kv8RteTXe6s6vfceIyOVRXIarUvqLwvJOZS2O5wtxd2t6AFhM+R9xd7tJ7z/hydZl4wZY&#13;&#10;gRmuoNzIvLqp34hcljyJt/Jq3GFdZeox0G3cOIt3FZnlL6O4DH+q25tnPV5I4zjd24dka1PPWz/E&#13;&#10;g635AWCxpVE8osC8Y1lJ/6PADH0Ul+VPM4lP6yapispc7rcic5rFkd5jR6RmGh9blx361XE0/Rgv&#13;&#10;p/Vyr9LXf2SrUzchfrQ1PwAsh3py605y/Sc/2eqM4w0FEriU4rL0pJ6XjtZzVJ1R1Q4VuKI6C6x7&#13;&#10;EKFAIpdnFMfyatzSDhWgKfcke8q4+XJvv5HtyrOt+QFgedSb9jyOl8qJzs3YTmUUryuWwB9Kn/i4&#13;&#10;t6/IMLMWJ9K5eLLe9LZDBK5a+ime7DZJ6ju2ZKg5nn61aRZcrJxjby7n28M9/UW2Jyvl3PRaa34A&#13;&#10;WD71Bl6BeUfTXVyUdveKJoNX+sFNpU8cvayPyDBzooyNz5thyI3K38W+cjy9Uo4n64dKl7weX3UP&#13;&#10;rcqx0Q4TGKx8Nm4u/UJheSczi9frprTtIwCA5dQVmEfxrtdJdyx1va0Pyk3Ore0jgMFJv8Rt3euY&#13;&#10;1n4fdqZxsi4ZlEZxZzs0YEvUnfjL+PJhiU3/ZCOj+LgeF+0QgcGpG+OWvqCwvJNZi488OAdgMOpJ&#13;&#10;rxY8y0lQgXnncrjc5CgwMyjdrMK1eDiN48uePiFDySy+7gp/ispso+7tiDrebLwh4fpG6iah9YHm&#13;&#10;K+XYUOxhUPK/4w7XXjueWsjf3z4CABiGrsBs/a2dzuE6i6B9BLDUaiGx3Ni8bybhoLOSx/FJ+XrI&#13;&#10;K6LslO76ZhQvluPuxEXHogw4eRSfl+PiofoAoh0msLTyetyVrEe/0zlqEhEAg5W+jwN5Gp/3nCBl&#13;&#10;uzKOL/IPcU/7CGDpdLOVZ/F8Od6Pbzr+ZUg5mv4nHsvZuqfsjnw27sqTeKubOd9/jMqwUmezv23D&#13;&#10;P5ZZGsUjad31146m3tv9wxI8AAxcN7twGsd6T5ayPZmVixDrALKE0mrcm36MI73HvQwl9ab2WTN4&#13;&#10;mAfdUhl15vzGDHpLZcjf8iS+Sv+Mp8uxYbNllkpXWB7Hqb7jXrYptbDsng4ANnTrcikw73ROpEk8&#13;&#10;6hVNlkE5jutu5K+kWZy+7DiXoWQUJ9NavGbpH+ZRXSojT+KZcqya0Sc1K3XZpvyzN8lYfOUabE85&#13;&#10;pp/tNs3tP95lOzKO03W5nfYxAABVHsf9CkM7nNrek3i0fQSwkLoNtCbxae8xLsufWZwpea++Euph&#13;&#10;GfOuzqhP43ijFgV6j2cZVqZxqpzDXih/tgkXCyl/E3u6NebrubjvGJftST2HmCQEAP3q09dyorQ2&#13;&#10;4U6mtne5sbHZFYumK9L8FG+WY9gNzVAziyP14UKdNdUOC5h7tRjQLeGzsbN//7EtQ0pdLuVoySGF&#13;&#10;IhZJPhs3d9dhCss7mzY5yHgBAH8irceDCsw7npV0Ll5tHwHMtVpITP+IR9M4vuw5lmUYOV6XGCjH&#13;&#10;gjVLWVj529hbjuXH0sxYJiX12nccb5Rx7ZZ2iMDc6grL43i/91iW7cxKHsVTJgUBwFVQYN6VrJQ2&#13;&#10;fzN/F/vaxwBzJ30fB9rNjI2xhpg6W2carxqnWCa5rhlfjmvXPdJlLU6Ur4+1wwPmTr0Wa5uU9h/D&#13;&#10;sl2p176vmLEMAFepnjTTLJ6/7IQqO5FpfKRww7wpY0LdLOax9FN3091/7MpyZ+OhwsF2SMDSSb/+&#13;&#10;/vCsvw/I0HI4/RK3tcMD5kL+V9xexqkveo5X2d5sFJbNWAaAa9MVmDc2OTFDcaczjiNpFHe2jwJ2&#13;&#10;VVdwmcV7vceqLHfWYyWvxyd1PX4zdRiKuo54Of7rGrz9/UKGk2mc7F6Bt648c6Ack4dKPOTf+XSF&#13;&#10;5fYxAADXSoF5FzOLL9J/mSXI7in9f29dV9er4sNM+ey/Sv+Mp+tx0A4JGIxuPdNz3RtcCjnSbV6a&#13;&#10;1+OudnjAjurux36wZOGuZRJvto8CALhe+ZvY0xWY7US84+mKO+Vi0itY7LQ6c77eTPcdl7LkGcep&#13;&#10;8vWVfDZub4cDDFZejTtKf3hbUUfK2Hi6TbjY3w4P2HZdYXk1ntt0PMpO5bDlCgFgi3QXNj/Fi+UE&#13;&#10;awbzTmcap9I/4+H6GbSPA7ZNvYCus1VT3bit73iU5c0kzqS1+ChfiLvb4QA0pW/c122g5UG7TOLT&#13;&#10;8vWQ6zK2W3dNNomXNx2DsjOZxIf1LZb2cQAAW6Fe4ORZvFtOtgrMO51aYP4lnis3Mtb8Y9uUC+i7&#13;&#10;6oaSvcegLHXyND7PF7p1lY0xcAX529hb198tfeb45X1IBpb6ALYW/Wz4xzYp5+Pf7rv6j0HZ3qzH&#13;&#10;B+UzUFgGgO3QrUFYN/ZaV2De8cziTP4hXvJqFlutu4GpaytvLIfQf/zJsuZ4HpdxxcwcuGp1yZi0&#13;&#10;Fq91D377+5UMJXV/jDVvl7G1uo2UNx72u9/ajUzig7wat7SPAwDYDr8XmF3w7Hzqa+ujeM8FD1uh&#13;&#10;3gyn/4370rhbW1l/HlLqWDKNd9L3caAdDsA1qHsh1CVk6mvT9eFvbz+TYaSOp5N40yxmtkI5pg6W&#13;&#10;4+mzTceZ7EzW4/30H9ZVB4Ad0RWYx+Xk23dSlu1PbXtFIW5AznFLuXl52cy74aVbN3Y9HjTTDm5c&#13;&#10;ffMjjeKRtBZH+/qbDCjj+LLbI+Pb2NsOD7gmaRYPlHzZe3zJ9mcUx/K/bGYMADtKgXmXMy0XQKtx&#13;&#10;R/s44Kp0s5XX4r60sSGR2coDSp7EV+mneNKbD7D1Sh/b3zY+PnFxv5OBpc5irjMffzUBgKvXXZuV&#13;&#10;83M5dqznvlupheWzcVf7SACAndTtYlwvovtO0rITOVFnObSPA/5ULSp2s5XHcbrnWJJlzSS+LuPE&#13;&#10;63Wd2HYoANugKxDVV9rrkjO1yNjXH2UoOV7OuU+YxcxfqcdIGTOeM2bsYqZxrHw92D4SAGA3lJup&#13;&#10;veWC6INNJ2rZmdRC4SgeaR8H9MrrcVd7bdts5SFlGh+Xr4dq0asdCsA2y9/Enrr0TLk2sm7qkFOL&#13;&#10;hfUNP7OYuYLuHup8vF3i2my3Mo4vyleFZQCYB90MZgXm3Uu9gRnFi+3jgEuk1XguzcxWHlTW4kQe&#13;&#10;xVNmzcHuaYWjZ5O17YeeE3kSz5TjYU87NCDyhbi1HBuHSxSWdyu1sPxfCssAMFcUmHc5kzhTbl7e&#13;&#10;qjez7SNh4NJ/xp3lwvlI7/Eiy5qV8pm/YV1lmB9dEWk93ujprzKcrHSbqY7iznZYMGB1zxSbgO5y&#13;&#10;6saJ+iMAzKdulo4C8+5mYw3s/e0jYYBKP7ypzpLqZrT3HSOynKmbNK7Gve0wAOZM/jnuSTMP/Aad&#13;&#10;jbeInjWLebi6ccDbDLubcXxZC/ztIwEA5lE3g3lVgXk3k6fxefreGn9DlP6v2coDzInymT/dDgFg&#13;&#10;jnXrMf8UT3az5vr7swwgZjEPUzpX+r5NlXc3CssAsDhyjn3l5F1n0Paf2GX7Uy6eytdD7SNhyXW7&#13;&#10;jf8Yz1pbeUCZxdftVXtvKsCCaeutvmLMHnAm8XVbi9lyZkuuzlQvff6l8rlbX3k3Ux/q2WATABZL&#13;&#10;Phs3twKzC6ndyjROdpt65bipfSwsmRxxU539lNbio95jQJYxK+UG6Ugex/36Niy2/EPc043fM8sY&#13;&#10;DTZ1qRSzmJdWvR+qe6L0fvayczFjGQAW1+8F5nUF5l1LXXd3Gs+ZGbN86mdaLpSfKDctX/V+9rJ8&#13;&#10;qTdHGzPdrNcJS6JbKmMaj6dRHOvt97L8Gcfpbmz/Lva1w4IlkP8Vt3cPD/o+c9m5zOILD3AAYMGZ&#13;&#10;wTwfqbMmco5b2sfCgut2Gp/FezbtG0jqq/PjeCP9Ere1QwBYMmVcvyWN4sX61lHvOCDLn1F8nNfj&#13;&#10;rnZIsMD+/+z96ZIUx9bu+w7RqGiLTvQghBAgetH3PVV0ua5J17FvQRcwzfYnviyTzWWH/YoXVWVD&#13;&#10;ZlKCNXV0ps1l+xLczxheXoiqdKCabCLC/z+zx2BqSlDp6eERMcLD3dVlhx7LPDAadZrywP1TxuPX&#13;&#10;AgAAysx7WRsKYamTPhlemnLTv5QN8WtBCTFbObvU9Ob0ht2k2uzG2A1QEfawwGLjspuS7YuN/022&#13;&#10;fvhvZ2Rd/ONQEVZcdC25otdNzxJjAql6mvJEfz2i53tmMZeQfm9fud/loH6Hk/O+VzL8zBb3KSwD&#13;&#10;AFAlzGAuSFpyx72X7fFrQYm4X0Mh6SdmK2eTSf+azZ7KLBQZZovA2/2U7HF1OaY3u6c018NDg05Y&#13;&#10;5uSR7y7xYZGOAeG/s4dM9rqv/Vlv5JrmpJuWo+617Nbfj1vh2X6G+OOgRPR7W+Uasi+cs1N9gFQ9&#13;&#10;9mDxuh7DW2OXQAnY+TqM82zUOfpQWAYAoLo+KjCnLwTIcGIb/c3Invi1oATs+9Jj52Hy+yTVSkue&#13;&#10;6TF6gR3NyyfMQH4jOzVHwnfYlduhADyKB0JteRLGjJbcdm/lnP7+sH8n26zgHH9clICfffPrqH6n&#13;&#10;zILMMbNLpBxhLebic/+QMR3zz+r3xSSaUach91leBgCAitMbpTUUmAuQjjzztnnML8yKLDIrBIWb&#13;&#10;FWYr5xGbpdiRXSyBUQ72NkH4vpryo57XbNOmCU1xCwudsGmYzZK+FguWOylalUNYZ98eWHAuyDGz&#13;&#10;s5h/YxZzUYWN++yNlPT3R4aZttz3LyksAwCQBbuZ1RukK8mLAjK82E3qWzlHgbmY9DvaGYqNqe+O&#13;&#10;VCs2O60ux2yWYvz6UVD6fY27aTkUH5JOuk6Ji312DujIw1i03G8zr+PHRAHZudq9kl2cFzLN7NsI&#13;&#10;h/U8wVI3BRLWSOfNsmKkwVIYAABkhwJzYVKzGXe8Kl0cYfmY6bAuq23qk/rOSIXiO3KR1zeLLax3&#13;&#10;bm96NOWWjpdVXUvTZkc+1ptzW7/5gI1D8eOjYPyUfK3f1Q+cIzKMPcxqymWbKRu7A0bIHspxHBYk&#13;&#10;TXmgv1JYBgAgRxSYixPfkHtuio3+Rs01ZHMoYHVZs6/y0Rsh2+SNJTCKyb4XV5e9VsipcEH5U7FC&#13;&#10;sxVMzmt2xiZBwYRX8RtyKXxf6e+RVDcT7q0cil0BI6Dnh9N6D8MyNUWIzRzX6+f41QAAgBxRYC5Q&#13;&#10;bNba73IwfjUYolDIsk3A8iti5Re7GW3LKe/l6/j1o0DCpnwNOa7flW2gRtFutg3uhpnbniWUisaW&#13;&#10;SLCNGu07+ug7I3mkZtfPvHk2XOG+hb1jihMKywAAYE5YR7AlJ/QigRv5Uacjz6ywwjrMw+NeyUbH&#13;&#10;RjD5ZFpOxa8eBREKdF3Z4lvyU/I7I7Ox84M9GJmRdaz7Wjz6HV3r+c5IDrG133dxTA6eFTG1rW3z&#13;&#10;1tT3QIafu7bZafx6AAAAZm/ubUMrvVCgwFyAWJHF1nWMXw8GIDxUacvBMGM88R2QyuZA7AIYMT3v&#13;&#10;rPJN+Ua/E4pyS4mt+9qQS35GtlLQKg79bk72fFckl9TCw7F/yFjsDuizUMDvyqNE25NRpC7XbRZ5&#13;&#10;/HoAAAD+FpYG6MqxcOOaupAgw00zzM5gc4wB0HYds+LMvPYmWcTWWY7dACNi55pQVK6HojIPNJeb&#13;&#10;ljy3DSndX7KRIvPouT/kcPJ7IvmkIw/1Ono3a/n3T7g3mZZD2rYsW1aUtCksAwCAL7CZZKHAzCYZ&#13;&#10;hUiYpfGejf76xQowfkb2hDXiEu1NMshr2R27A4bMjj/3H9ms38N5zjF9jG3+15ZTeq5YH5saI0Bx&#13;&#10;mYTY2Datx+MbZjGvlL3BFzbuY9JLcVKXa/6lrI1fEQAAwKeFWQK2oRI3/8VIR575rnxrhf/4FWEZ&#13;&#10;wk3K7A1fup1J9TO7BApvA4xAWCe4KT8y+2ygmYgb/zGjbATcO9mn3wEz8clsWnJbf91pD9ViF8ES&#13;&#10;2Fq+8e2WdPuS4aclV7U/U1gGAACLZ4VMvbD7lvVoC5RpOWUF0vgVYQncv2SHXhTfSbYrySmTdsMa&#13;&#10;uwWGIKxt/kYOuKY8WPBdkAHFN+WWm5LtvJo/XP61bOOhPJkXe5hWl2MsIbB4XuQr90p2+bbcS7Yp&#13;&#10;GU2ssMw9CAAAWC7XkH2uKU+SFxpk+LF1zmZkXfx68AX26p622Q8a+jCxUFweIvdKNoa1zSm4DT8t&#13;&#10;eabn7rOcL4aH4jL5ZBpyw3dlS+wq+ITw5uR/h4eRXLMVJzW9hj7FjGUAALBi7g/ZS3GuOAmzOaZY&#13;&#10;h/lLtK3G7YZOf+U1ZRIS1jD/lXVpBy3MVm7KYXb2L0Aact9PyR5mMQ+ePbiyZayS3wMhbXkclzhb&#13;&#10;HbsMPqLtssa15ATrKxcqNb3fOGlvs8avCQAAYGVcnQJzodKQx+53OcgFX68Pha0WhS0yP/ZgJnYT&#13;&#10;DAizlQsYm8XckhO80jx4rClOPhsbF1tyxf0lG2OXgfJ/ygY9di4l24yMJrNFfgrLAACg/+yVPteU&#13;&#10;hz0XIGQ0sYKBXfixlt8H9gq4a8uFcAOXajOSdSguD5bNkNUbUs4RxUxNx8XbOkZujV8XBoDiMllk&#13;&#10;JmzSRuw2WbMxyd6wSLQRGV1qbkZOUFgGAAADE177pMBcpFjB4Ip7n/er/noB/JXenNj64PRN8slQ&#13;&#10;XB4MuwF1v4fXmSmsFT1dmXBtOcgyGYPBMUAWndlZzOd0/Mx2LVt7A4+3IgsWG8Ps7T8KywAAYNAo&#13;&#10;MBcwtq7mO9kWv6Ks2KveblpOMVuZfDENuRS7DfpE23VMb0btdWbWNi9L5l535q2XvnNtZmCSJaYl&#13;&#10;d/TXnbELZcF7Wa2f+wTXbQXL7BJK+73IV/GrAgAAGKxQYO7IzeTFCRlN2vLYdtm2Wbzxa6o8/1K2&#13;&#10;+K7ccl0KW2QR6ciZ2HXQB/432RoLI+n2JsVOQy75F7Iufp3oAz0eribbmpDPxWaLduRoDrNF7U07&#13;&#10;15TLyXYgo4ttRtqQffFrAgAAGB7/UtbqBcm1ngsUMsrYMhknbFO7+DVVlpuWo+HzptuBkN5QXO4b&#13;&#10;V5cdvsummWWPLRWT+7JK/URxmawoTblZ5c3+7Lyhn/FB8rOTUWaSwjIAABipUGDmZqp4qfA6zGFX&#13;&#10;cR5qkOWE4nJfaFseCLOcUm1MyhjbXGxH/HqxAlwPkRWnKU/8lHxbpVnM9kadb8h3et5gTfLiZcLe&#13;&#10;Ro1fFQAAwOiEAvNrOasXKMwiLVKa8sB24Y5fU+nZBlT6uQ5oJud9TkIWm4Ycj90Jy2AFAm3HA87W&#13;&#10;ZUy1LylvmvLUN+Wb+FVjmcKD3VT7ErL0nK/CsjXhHqEjZ/TYYH3l4mVCr4s2x68KAABg9GyGhV44&#13;&#10;ntALFQrMRYrNErHNOUq+DrOfkXX6ec5r6F9k+dFjIXYpLNGHMZ4Zy9UNBeYVc235Idm2hCwjviWP&#13;&#10;3H/JzrJew7lXslGPieupz0ZGHNsv4Z8yHr8qAACA4ggzS2d3f6b4ULQ05Ix/IWviV1UaYaZkR3a5&#13;&#10;t2waRvoQisvLEgrLb+RkT3uS6qUpT/TXnfGrxxJRXCZ9j15T+6b8qONwaa7hwrWbjiMa3jQrYqzg&#13;&#10;/w8Zi18XAABA8YQiRFsOauwGNX1RQ0aTGblms0jiV1V49iql3VDxsIL0LRSXlywuR0NhOae05bGe&#13;&#10;K3bFLoAloLhMBhjba6LwM01tQ2nXlMN6vmUZjCJmdiY5hWUAAFAOeuFygAJzAdOQ+zYT2GaVxK+q&#13;&#10;cLzIV74rW/Tm5GbyMxCy3FBcXjI9Fr9NtiWpdhry2M4VsRtgkSgukwFn0s5j9tAvdrlC0Z9vTI+B&#13;&#10;Cwt+ZlKM1PS6+qyfkq/j1wUAAFAOegGzR29OHyYucMgoM1v0P2KzS+JXVRi2dIefke/055uY9zMT&#13;&#10;svLUXFd2x66GRdA2O6BjOLv755tJ95pjZil8S75PtCMh/UtHnrvp4m32ZxtI+6bcSv7MZNSpubqc&#13;&#10;LuJ1PwAAwKLoBc04BeYCxl5XtJuTmeLcnPg/ZYPvyEVepSQDia0ly67oi6ZttY/CMtHj5oGfkk2x&#13;&#10;W+ALbEPEZDsS0u905babku2x641UfMOFSQFFzOzG3ie8p7AMAABKTi9uxvXChg3ZChibZeJ/k63x&#13;&#10;qxoZPyN79ObkUepnJKQvobi8aDYDTduMQgGZjZ2/f5X1sXvgM6zYl2xDQgYRexNtWo6OqnBoe2Po&#13;&#10;339Kxwj2xihiOvLUT8m3RV4KDwAAYElsjS/XkBvJix8y6kyM6uLTboi0X5zhxoQMPBSXF0XbaszP&#13;&#10;yL2e9iN5pyGXrJAUuwk+geIyGUFqeg11ZdgbNtvbZvp32yaDtY9+FlKU2HV1Ww5SWAYAAJWjFzhf&#13;&#10;u65cTl4EkdFmdimKk/odDW2TGJsxrX/v7Z6fhZBBhOLyF9nxr8fk1WT7kbzTlZrNUCzqRmJFQXGZ&#13;&#10;jCq+JY9sr5NhFBNtLXZbMif1c5BCZMLVZQeFZQAAUFl6obNaL3pOLrgIIsWI7SR9U7+jge4kbRuK&#13;&#10;6N91RP8u1nMlwwvF5S8KrzczC418KraRWFsOxu6CBIrLZKTpyDPflB8HtXFbeADZlWNcvxU4XZmw&#13;&#10;pa3iVwYAAFBdobjYkhN2EZy8MCKjzoR/Kd/Er6uv3P+Uzfrn8xolGX4oLn+Wts2+8Bptqu0ImYut&#13;&#10;8fpGxmO3wQIUl0kh0pI7/d6I05bF8Q25qH8+129FjW3y+Ndwl0cBAAAYOZsBRTGjsLFXoI/Gr6ov&#13;&#10;9Lver3/u5IK/h5DhpCMPYlfEAlaE0Dbi2CSLy1u5w/rLafYAK9lmhAw7sw9U98WuuSLhoUlTHib/&#13;&#10;HlKMtOQ24zIAAMiW+42CY5HjO3Jxpctk2GaOviU/pf58QoYWistJYaki1lkmS42tv8x6nknaPszs&#13;&#10;JMVJXU7bchaxey6JrbHORJASpCXnKCwDAIDs2dpgthFJ8oKJjDy+Lff8a9nmZWmFBCs8uI7s0huT&#13;&#10;+6k/l5ChhuJyj3CM1uVYsr0I+UJs87DYlfARbRuKy6RYsWUy7DpuCQ+ErFhpRcvkn0eKklooLPOg&#13;&#10;DwAAYJa9Suqbcitx4USKEJu10pTDi539Em5KbNMX1tUmRQnF5R7uvWyPa+im24yQz6UpD+3NlNid&#13;&#10;EGnbUFwmxUtDHvuufLuY67iwvEtd7ib/HFKM2OaNLfneZpfHrw0AAADGv5B1ri3XkxdRpAip6Q3H&#13;&#10;Gf11LH5lSXrzskX/vRsL/ltCRhuKy/PEjVWvJNuKkMWmKWdjl0Kk7UJxmRQ1szNdZ2Rd7K7zhLdZ&#13;&#10;fpeDelw/Tfy3pCix72daDjFjGQAA4BPCjFe9WdWLJ27OipqO3AxLmSy4qA1r8zXlsGvL4+R/R8go&#13;&#10;Q3F5Ht+Q75LtRMhSYm+1TMn22K2gtF24fiGFju/KLTtuP76O09+vcV2uvwufukzorzspLAMAAHyB&#13;&#10;XjDZBiKn7JWvnosqUox09eK2LQftuwrf2UvZ4BtyMfnvElKEUFz+wL2X9Y6d/0m/Upe7c+cCUFwm&#13;&#10;pclkmP1qb7G8kfH4xhl9t8AJe6A05Zs41AAAAGAx3Fs55FryPHWBRQqQjn43HTnjfpP9FKpI4UNx&#13;&#10;ObDZTvHtkHQ7EbLUdKVmb63ELpY9bRMKdKQssWP3MptqFz+2L41N5IjDDAAAAJbCNWSfXlRNLrzI&#13;&#10;IgUKDwBIOXItDitZ8+9kG8csGUAmbFmr2M2ypm1BcZkQ0q/U7M1A/yeFZQAAgBWxdeFs1mHigosQ&#13;&#10;QhYV35Kf4pCSNZullmofQlacaTkVu1nWtC0oLhNC+pGaXbv4F7ImDi8AAABYCXtib6+EJS68CCHk&#13;&#10;i6G4rONoU77RtqDwRQYT28z1L9kYu1u2XEPuJ9uHEEIWHyssf++9rI5DCwAAAPohbkLFrDtCyJJD&#13;&#10;cTnMqLy7sF0I6Ws6cjp2t2zFjdHS7UMIIV9KW57ETbO/isMKAAAA+sleDXMtOZe8GCOEkE8k9+Ky&#13;&#10;n5E9qXYhpM+Z9FOyKXa7LFFcJoQsO0156uqyIw4nAAAAGBR7km+virEpFSFkscm9uOzaFLzIkJL5&#13;&#10;7GWKy4SQZaUt9+0tzTiUAAAAYBj0QuxAWOMxdYFGCCEfJefisn8n23gYR4aYiZwLJBSXCSFLTlNu&#13;&#10;+hlZF4cRAAAADJO9OqYXZZM9F2mE5Jua68jNxD/POjkXl11LrqTahJCB5Z0cid0vOxSXF6QpDzkn&#13;&#10;EfLJ1HxHLvpf2LgPAABgpMJGf9NyJ3HBRkheacsT35VvbfZL8v/POLkWl90r2RjWcEy0CSEDS1Me&#13;&#10;6K9jsRtmheLygth5yctXriNHNYxFhMylI89dV47p8bEqDh8AAAAYJT8lX+sNzIXkxRsh1U/NN+WW&#13;&#10;/joejgeKyz3Jtrhcl9Op9iBkoLGiSUP2xW6YFYrLPanFphHflS16rWbtU1vw7xCSVxry2P0uB+3B&#13;&#10;Szw8AAAAUAT2SlkopLC2KMkptu54W37wL2RNPBQoLieSY3E5PHSzV9IT7UHIwNOVy/7n/GbkUVzu&#13;&#10;yYfisvFer9VsFjNvVJBcY+flruyOhwQAAACKyE3JD3rh9iR5QUdIlWIbwPwmW2PX/4Dicm9yLC67&#13;&#10;P2SvfnZmCJLRpK3n4f/I5tgds0FxuSfzisvGZmv6pnzjWmFJM8Yokk/eyh3/b9kUDwUAAAAUmV7A&#13;&#10;7QwzOlMXdoSUPbMzvk7azNTY5eehuNybLIvLTbmcagtChpa2/BC7YzYoLvekp7g8R/+/Mc3J8CAi&#13;&#10;/d8SUp3oOdm/lA2x+wMAAKAMbEanXszd7bm4I6TMacltm/H1uXX6KC73JrfisvtLNurnnlzYDoQM&#13;&#10;NTZefbRkTw4oLvfkk8Vl82EWM9drpLqpuY6c9i9lbez2AAAAKBP3Sjbqze2VxIUeIeWKrSVe15uT&#13;&#10;T8xW/hjF5d7kVlz2XflWPzevm5PRRsct/062xW6ZBYrLPflscXlOOG+15Jz9+wv+e0LKm4481Wu3&#13;&#10;Y2zcBwAAUHJ6QbfWNeVsKM6lLvwIKXoact/9P7JP+/KiNseiuJzIjJyIzZMFHe+uJtuBkGHnrRyP&#13;&#10;3TILFJd7sqjisrECnKvLXr1me5D4cwgpVzry1E/JHgrLAAAAFWE71tvaj64lz5IXgIQUMzWbcbvU&#13;&#10;NfooLifSloOxeSrP/ykb9DNP9LQBISOI78ot7/NZGoPick8WXVyeY2/o+IZcTPxZhJQjTXmov47H&#13;&#10;Lg0AAICqsJkDNoOAjWNIKTK7IeWBxc5W/hjF5UQyKi67huzTz8yr5aQYsdfCX8nG2D0rj+JyT5Zc&#13;&#10;XDb+F1lt47b+96wdT8oVe3MoozEPAAAgS3rjt5lXLkmh05Sb7ldZH7vsklFcTiSn4vIbOd/z+QkZ&#13;&#10;ZablUOyelUdxuSfLKi7P8VOyyXX0nJj+swkpVlpyjo37AAAAMmEXfqxJSgoXm+E3LUdXuj4fxeVE&#13;&#10;Miku29jm23Iv2QaEjCpNuZzLuqMUl3uyouKyCbOY38gRPUeytBkpZmzZva4cs2X4YrcFAABADvRG&#13;&#10;d7Vt8qUXhbw+ToqQu/61bIvdc0UoLieSS3G5K1vCQ4pUGxAyqnTC+qNjsZtWGsXlnqy4uDxH/6xx&#13;&#10;15I7C/58QkYbW26vIftiNwUAAECOfEO+YzYMGVla8lx/PWkPO2KXXDGKy4lkUly25QeSn5+QEUfH&#13;&#10;pa2xm1YaxeWe9K24bPRcuUb/zJM8RCOFyOwye2zcBwAAAL0ZrMsO35JHPReNhAwqXamFm5Ku7O73&#13;&#10;6+IUlxPJpbhclwvJz0/IqPM2j3WXKS73pK/F5Tlhg+YO+2eQkaWm59tr/qVsiF0SAAAACDeEm31X&#13;&#10;biUuIAnpb1ry3HfkohWBY/frK4rLiWRQXA5L/bTkdvLzEzLqtOWCl+qvu0xxuScDKS4b/bPHXEcu&#13;&#10;xTeAUn83IYNITfvdaZtFH7siAAAA8Dc/JV/rReP5cOGYvqAkZGXpyoT2s28HuekLxeVEciguv5QN&#13;&#10;+lknej47IcXIXf+i+sUYiss9GVhx2Xgvq2x8179ncsHfS0j/05SnmsPW72IXBAAAAHqFG5WWnAgX&#13;&#10;kKkLS0KWn2vDWHeU4nIiGRSX3b9kR/KzE1KEzM4urfymfhSXezLQ4vIc9x/ZrOP89cTfT0h/YhuT&#13;&#10;vpJdscsBAAAAn+e9fKU3wvv1YpJZgGTl6chT35QfbWZ87GIDRXE5kRyKy3/I4eRnJ6Qg8a9lW+yu&#13;&#10;lUVxuSdDKS4b/4usdr/LCTvnJn4OQpafjtz0XdkSuxoAAACweHYjzBqmZEVpyH33WnbHLjUUFJcT&#13;&#10;yaG43JEzyc9OSEFiSwLF7lpZFJd7MrTi8hz9O3eGDXPTPw8hS835YU0OAAAAQEWFQl1XrujFJesw&#13;&#10;kyXFNu3TX4f+GjjF5URyKC7PjlPpz09IETItp2J3rSyKyz0ZenHZ2HnQt+QnNvsjy05Hntkyeayv&#13;&#10;DAAAgL7QC8s1eqF5kpsUsqi05bEVMwe5ad/nUFxOpOLFZZtV5dtyL/nZCSlIfEMu2rJTsdtWEsXl&#13;&#10;noykuGziMhkHwzk5/bMR8qlMhOs4qfZ4BQAAgCGzQqHvyrfcpJDPpiE3/MvRrstHcTmRiheX3a+y&#13;&#10;3rfkUfKzE1KUtOS2Ffxit60kiss9GVlx2VhxUH+Gcc21j34mQj6Xu3odNfDNlwEAAJApm3EV1mFu&#13;&#10;y/3ExSjJOfb6ZEOO+5eyNnaXkaG4nEjVZy53ZYvrsnQPKXbsAYh/IWtit60kiss9GWlxeY6dm3WM&#13;&#10;POZaeq5O/5yE2LXcJXtYG7sNAAAAMDh6ATrm2nK956KU5BnbOKgju4ry+iTF5URyKC6nPjchBUsR&#13;&#10;HsANEsXlnhSiuGzCBIGmfKPn64eJn5PkHFv2riOntY9U+s0KAAAAFIzdpLi6nE5epJJsYpv2WTE3&#13;&#10;dotCoLicSNWXxXgjB3o+MyEFDMXl7FKY4vIc64Nxw13e9iA2QeCpm5ZDrK8MAACAkbGilYZ1mHOL&#13;&#10;fue2BnfsBoVCcTmRqheXm3I4+bkJKVrqsiN220qiuNyTwhWX5+jPdsB15OmCn5fklIbcd+9le+wS&#13;&#10;AAAAwOj4d6zDnFN8V27pDcnm+PUXDsXlRCguE1KI+CnZE7ttJVFc7klhi8tG++Mm15I79nMu+LlJ&#13;&#10;9XON9ZUBAABQKP6FrNObykt6scoNSlVjGwHZmny/FHtNPorLiVR/WYwjPZ+ZkAKG4nJ2KXRx2Xgv&#13;&#10;a9y0nNLzO5v95ZC59ZULfi0HAACATNlGIHE38ufJC1pS5kyUpShCcTmRqheXZx9spT87IQUKxeXs&#13;&#10;Uvji8hz3/5WdYYPe9OcgVUhbnviGfBe/cgAAAKCYwkZ/v8l+vYid6LmoJeVLS56HjX/el+fVSYrL&#13;&#10;iVBcJqQQobicXUpTXDbulWzU8/4V+7kXfA5S8vi23PNd2RK/agAAAKD4/GvZ5ptySy9ouUEpa9ry&#13;&#10;xE3LUZuRHr/WUqC4nAjFZUKKER1TY7etJIrLPSlVcdnYcgnuDzms5w02a65IbJKAfykb4lcMAAAA&#13;&#10;lIde0I7pzckF/ZUCc8niW/LINmqMX2WpUFxOhOIyIUXJydhtK4nick9KV1w29haab8o3bnazv9Tn&#13;&#10;ImWILVPXkOP+hayJXy0AAABQLnYxqxe3J12X4nLpYrOW23LQbjDj11kaFJcTobhMSFFCcTmvlLK4&#13;&#10;bPRnH3MtObfg85AypRP2QDlQxms5AAAAIBT4fEMu6kUtheWyRm9KwnrLr2Rj/FpLgeJyIhSXCSlG&#13;&#10;GnI8dttKorjck3LOXJ6Rra4pN+3nX/B5SNnSkWf+tfzI7GUAAACUim0YEl+l5KakCrHd4+uyN369&#13;&#10;hUdxORGKy4QUIyUaS5eD4nJPSlVc9j/LKv9avg9vL6U/Dylnaq4rl/XXsfhVAwAAAMVkr925P2Sv&#13;&#10;3jxPLrioJWVPS57pjclZ/Y4Lv7kfxeVEKC4TUoj4KdkTu20lUVzuSWmKy/aWkmvK5biUQuqzkJLH&#13;&#10;t+We/joev3IAAACgWLyXVe6/5XjYPCRxQUsqk7v2umz82guJ4nIiVS8u/y5Hkp+bkIKF4nJ2KUVx&#13;&#10;2XVlt/6sEwt+dlLF2Kz0huyLXz0AAABQDHqxOsb6yhnFZjFPy1H/SzFnMVNcTqTqxeWmHE5+bkIK&#13;&#10;ForL2aXQxeWw8XJTztrPueDnJlWOTQRpyPGiXscBAAAgM3pxujm+Zpe+gCXVjRUR/lm81yspLidC&#13;&#10;cZmQYqQuO2K3rSSKyz0pbHHZTcl2PTfcT/zMJJPYxBA2+gMAAMDIeJGvbAaWa8rT1AUryST2/U/L&#13;&#10;IVtvO3aNkaO4nEjVi8v/LQeSn5uQgsW/lLWx21YSxeWeFK64HJYxm5ajLGNGLL4h92y97dg9AAAA&#13;&#10;gOEINyYdvTFJXKSSTNOQS/6lbIhdZKQoLidS8eKy78qW5OcmpGChuJxdClNctkkB+vOMu6bcXPAz&#13;&#10;ktzTlsfulewq0kQBAAAAVJjdGOuF6PmeC1NCZjcDOmAPH2J3GQmKy4lUfeayFUxYM5QUPU15WPVX&#13;&#10;0Cku96QQxWU9L692b+WQ/jxs2kfSmZ3JfmTU13AAAACoOP9v2eS7cqvngpSQudjNSUvOWYE3dpuh&#13;&#10;o7icSNVnLut37lvyKPnZCSlKWnK76htoUVzuyciLy35KNrmmXLafZcHPRsj8zF3DedZhBgAAQJ/Z&#13;&#10;a3KuI7v0wpMZL2RxsU2CurJ7FDNgKC4nUvXi8pR8HdaNTH12QoqSulyw82nstpVEcbknIysu+59l&#13;&#10;lftD9tqM+cTPRcin05KrRVnqDAAAABVgxUG9MTmsF5rPkheghHwqs33mpBX+YncaCorLiVS8uGxc&#13;&#10;V64kPzshRcm0nIrdtbIoLvdkJMVlKwz6lvwUZqKmfy5CPh+bJPBetscuBQAAACyPFQX1RvEMNydk&#13;&#10;RWnJHb3R/SZ2q4GjuJxIDsVlG6tSn52QoiSP45Di8vwMtbgcNu3rym5mK5M+ZVJzIHYvAAAAYGnc&#13;&#10;e1mvN8LX9aKSNfrIytORp35GfhzGLGaKy4nkUNT6Qw4nPzshBYmOTVtjd60siss9GVpxOUwIaMsp&#13;&#10;O98mfg5ClhebYPKOjf4AAACwRG5Ktvs265eSvqfmunLbNwc7i5niciI5FJfrsiP52QkpQmbfABqL&#13;&#10;3bWy2FizJ0MpLrvXslv72O3E30/IytPV6zfb6O+lrI1dDgAAAEgLr1P+txzwXW4OyQDTlsduWo56&#13;&#10;L6tj1+srisuJZFBcDmuMMnaR4uaufyFrYnetLP2cvO00PwMtLvtfZLX+HSeZrUyGkqbctGus2P0A&#13;&#10;AACA+WwHe9+UH+PsqvRFJSH9S83V5brvypbYBfuG4nIiORSXvazW/nQr+fkJGXXqciF21UrTz0px&#13;&#10;eX4GVly286det9mYR5uT4aUpD/072Ra7IQAAADDLe1mjF4znNdygkOGm8WEWc9/W8qO4nEgGxWWj&#13;&#10;n9XGsXQbEDLC+K58G7tppeln5TpifvpeXLbzpavLMddktjIZUezajY3+AAAAMMf9KutdR272XDgS&#13;&#10;MqzYWn5N7YMN2Ry75YpQXE4kk+Kyn5Jvk5+fkBHH/1b9zfyMflaKy/PT1+Ky+49sZm1lUoi05Jne&#13;&#10;P/R1cgAAAABKSC8OxzWT8y4WCRlVbBbW7Czmr2IXXRaKy4nkUlzuyhZm85HCxV4jn5KvYzetNP28&#13;&#10;FJfnpy/FZT0vrrbzYyjopf8eQkYTNvoDAADIkxXv9GJwv+twk0IKmDiL2TaYjF12SSguJ5JLcVlv&#13;&#10;cH1b7iXbgJBRpSOXVvrQrCz081Jcnp8VF5f1zxhntjIpdNjoDwAAIC/2+hob95HCpylPXFt+sNla&#13;&#10;sesuGsXlRDIpLhvfkp+SbUDIiGLLtcTuWWk2O1s/L8Xl+Vl2cdm/kDV2HmQiAClFGnJ/EJs0AwAA&#13;&#10;oGD04m9Mw8Z9pCyxfnrNvZKNsQsvCsXlRFpyIjZP5bm67NXPzBhHipG2PFnqGFZWbkq2J9sg7yyr&#13;&#10;uGxrK/uu3Er8eYQUNr4lj9xvsj92YwAAAFSN/7dscnW5nroYJKTgmbCZt/6Xxc1iprjcG5vNG5un&#13;&#10;8vxL2aCfeWJhGxAyivim3PJe1sTuWWkUl5NZUnHZ3tZx03JI/zv2wyDlTEee2dsa9qZk7NYAAAAo&#13;&#10;O724+8rPyFbXlvvJi0BCypGa78hFvWHZFLv2J1Fc7k1OxWXjWnIl1Q6EDD1dORa7ZeVRXE5m0cVl&#13;&#10;/XfHXUMuaZ/hzQtShZy0pV1i9wYAAEBZ2YZo7g/Z6+rMgCGVyews5s/MiKG43JvsisvaR/RzU6Ah&#13;&#10;o01LnvvXsi12y8qjuJzMF4vLNlvZN+Q7/Xd544JUKy25Ymuxx64OAACAsvE/yyrXkONhvcfUBR8h&#13;&#10;5U1Nb1iu2sYxNjM/dvkPKC73Jrvi8ivZqJ+bh2pktGnJ7Zxm7lFcTuazxWX/Ura4jlyyf2/Bf0dI&#13;&#10;NdIOS/KNxy4PAACAsvBe1rhpOaUXc9yskOqmIY/11yMLizcUl3uTW3HZxIJNsj0IGVKOxO6YBf28&#13;&#10;BxZ8fvKJ4rLNVnZNOaxj86PEf0NItWJL803J9tj9AQAAUHT+/5K1rDdKMkrNNeSG/vphVgzF5d5k&#13;&#10;WVyuy1797DxgI6NJWx7r2LQ5dscs6Gf+IdkWeaenuKz/bNw15bLryPMF/y4hVc6k3p/sj4cBAAAA&#13;&#10;iiq+Cn53wcUcIdWPLf/yuxwJa1dSXO5JjsVl/1LWuqY8SLUHIQNPRy6llu2pMorLyXwoLmt/WMVs&#13;&#10;ZZJ19FrN1he3YyEeFgAAACgS9162U0ghmaemNy43XEd2Jf6/rJNjcdlof7DlgZJtQsjAYjNSG7Iv&#13;&#10;dsNsUFxOJhSX/W+yNb5VxtsUJPfUfFN+tL1hwsABAACAYgjFtKY8TVzAEZJfWrxqvDC5Fpf9S9nA&#13;&#10;2EiGnqY88FPydeyG2aC4nIi9VdORo5pnyf+fkDxjGzNfsTeM4vABAACAUXL/LccpphFCPpdci8vG&#13;&#10;2dqmiTYhZFDx7+T72P2y4jpyJtUehBCSTEuuuveyPg4hAAAAGDbvZY3eyJ3WizNesSSEfDY5F5fj&#13;&#10;6+g8gCNDSVhP99c8iyWhUJRoE0II+WSa8tD9JRvjMAIAAIBhsddtfUcuJi/SCCFkQXIuLhvXluup&#13;&#10;diGk72nLqdjtskNxmRCyrHTkgXslu+JQAgAAgEGzp/t6IXa358KMEEI+keyLy13ZnWoXQvqcyZxn&#13;&#10;4FFcJoQsOx15audq7+WrOKQAAABgENx72a4XYBSWCSFLS0duxmEkW64ld5JtQ0i/kvGsZUNxmRCy&#13;&#10;orTkmZuWoxSYAQAABkQvunbqjevjngsxQgj5UjryIA4l2XJ12aHtwNrLZFCZdK/yXjdUj6+HiXYh&#13;&#10;hJClpKZjiRWY18ShBQAAACtlT+99S76nsEwIWXYoLgeuIZeS7UPIStOSE7GbZUvHmafJtiGEkKWm&#13;&#10;I5f8S1kbhxcAAAAsl/ey2k3JD3rTymw7QsjyQ3E58DOylfGU9Du+JY+YZUdxmRDS19RcUy6797I+&#13;&#10;DjEAAABYqlBYfiPnKYQUOnf5fkgpQnE5sDdBXEPOJNuIkOWkKzXfkO9iF8saxWVSstixe1F/nVjw&#13;&#10;z0mRUpe7fko2xWEGAAAAi+V+lfWuLReSF1lk9JktKJ/UjOn3dJAlS0jhQ3H5gzC+TrM2LOlTWnLH&#13;&#10;/yyrYvfKlv9FVlNcJiWKFZQPeC+r9Ndx15Sb+mst/n+kaKnLXTcl2+NwAwAAgC+x17/sZjV5cUVG&#13;&#10;n6Y8cdNyyG5I4ldmmy2O+7bc6/l3CSlKKC7PY8dwsp0IWUpa8sy/lm2xW2XN/8aSM6QkacpN66/2&#13;&#10;JkvsvmJr+2r/Paf/PwXm4mbSvZbd8SsDAADAp7i67PANipSFTUPu+65siV/XPH5KvtZ/53zPf0NI&#13;&#10;EdKRhzazMHbX7IVZlraWY6qtCFlsOnI6dqnsWZGd4jIpeGpxWaSx2G3nCbOY7cFjkxn4hU1DHuu9&#13;&#10;0t6PHwwAAADgI1ZY1gunyZ4LKVKE2A3JJf01eUMyx25M/Ix8Z7PZFvz3hIw2TXni/82ahR/z72Sb&#13;&#10;a8uTZHsR8qV05IHNdozdKXsUl0mhY0XJuAxG7LKfZJMI9Nxwv+fPIMXI7DhzhAIzAADAAu6/5UC8&#13;&#10;8E1fSJHRxS5i63JsKWtqhpvsjjxI/nmEjCK2nEtDNscuisi15YdkexHypXRkV+xGUBSXSWHTktv+&#13;&#10;Zfqts0/xXta4KbmS/PNIEVLzLfneCwVmAACAwC6OuCEraOoyaa/fxa9qScKNCZsykqKE4nKSzWJj&#13;&#10;eQyy5LTkBLPm5rNzpbYN69WSYmVKTi73WLVJBfpnHHFsVFncNOSSncfjVwYAAJAfvRhabTeoFJYL&#13;&#10;mobc8FMrW0bAbmjCMhm8ek9GHYrLn+ReyUbflUfJdiNkYWwWpJc1sfsgcn/I4WR7ETKaTOr1157Y&#13;&#10;PVfEN+UblskocCgwAwCAXMXCsu1Knb5QIqOMvWr3k3/Rv+KBre2qNye3En8XIcMJxeXPCrMuWSud&#13;&#10;fCm2fBXHURLFZVKQ1FxHbtpDw9g1+8L/KRv0z74W/vz030tGm2t+RtbFrwsAAKD6/AtZ52bkfOLC&#13;&#10;iIw6TXka1nAbwOvOfkq+drZLOTPVySgy2+92xu6IBG2jE9pGFA5IOrPH0IHYXbAAxWUy8tjyFbZH&#13;&#10;xoBmsdqkAz8jP/IgsrC5697L+vh1AQAAVJf7VdYzg7WgsQ346rIjflUDYTc8fkq+1b9voufvJ2TQ&#13;&#10;acn+2BWRoMfnGm0jNnAiqdTs4cMgHjxWhbbRkQVtRsjwYtdwHdk1jGPUzqX6d3IdV8S05A5vlwAA&#13;&#10;gEqz9XspLBcyNlPxWr9fofwc6wuuLtfj3536mQjpfyguf5H38rV7K3eT7UfyTVsu2MOH2E2QoO3E&#13;&#10;G1lk+LE3CmzN3T9lQ+yKQ6F/97j+vTd6fh5ShExqeFMLAABUj62567rMcihc7KakLqe9l7Xxqxoa&#13;&#10;/1LW6s9wUn8GXq8kwwnF5UXRthr3LTb4I7PxXbnFWp5f5jpyKdV+hAwsbXnsfpcj/hdZHbvhUNly&#13;&#10;Z7ZHh/4sTBQoXuyeiwIzAACoDv9atukFjj1FT138kNFl0k3LIT/iHab159jpmvJwwc9GSN/jG/Jd&#13;&#10;7Hb4grDBX1OeptqRZJS23B/mWy1lRnGZDDE1exPQz8jW2P1Gxq4h7VpS+z/ni+JlQsfwg/odsZwR&#13;&#10;AAAot3DBSWG5eHkrdwa9vvJS+JeywbHWKxl0OnImdjksgmvIPgoGWYeZb0tAcZkMJR157ppy1v1D&#13;&#10;xmLXKwS7ptSfjzcUi5aOPBvURt0AAABDYbMEWfKgcKm5rlwu4m7S9lqn3jAddm15kvi5CVl5KC4v&#13;&#10;mfvfciDZlqTqmfRN+SZ2AyyCnrtYf5YMOhP2VklRC4VxosDVxM9NRpmO3ovp9TUFZgAAUCofioQU&#13;&#10;losVW195Sk7qxeVI1uZbDC/yla3PbWt8Jj8DISsJxeUls5tR35Qfk+1JqhoKy8vgGvI40ZaE9Cct&#13;&#10;uWKbIcfuVlj+haxx03KKe4CCxQrMdTlW5HsAAACAD/SiZZUVcEIhM3VxQ0YT2/TljRwoy6wF2yRG&#13;&#10;f17b7I9+RPqXplyOXQxLEMb1t3I82aakWrFzRYGWTCoTistkILEibcmKgv5nPWfoNSdvohUuNTct&#13;&#10;50e1ASQAAMCihAJEQ86Ei5f0RQ0ZQXxb7rkp2R6/ptKwQnhY85XN/kifYsdC7F5YIhvfmcFc8dgG&#13;&#10;jiU8VxQFxWXS99j1jx6Tdj0Uu1mp+N9kq6vL3eRnI6NJNxaY9ZwevyYAAIDi+FBYtouW1MUMGU1m&#13;&#10;174r1KYvS+VfyDrHRkmkD6G4vDIfHvjwunP1QmF5xSguk76mJefsLa7YvUrLruF8Ry4mPyMZZazA&#13;&#10;zBrMAACgOPQCZUxvTG8uuGgho01Nv5Oz9mpi/JpKz03LIV6xJCsJxeX+CAXmjjxNtTEpX3xLHvnX&#13;&#10;si1+vVgGPyPrQoE+0b6ELDGT7r/lQJWu38JeLA05zoPJgkXv3arwAAMAAFSAXpxQWC5a2vLYN+Q7&#13;&#10;2xwvfk2VoZ9v3HVCf2OGPFlOJsuwIVIZ2CxXHftZsqbsackdK4zGrxXLFF7/p3BGVha7rrnm/5QN&#13;&#10;sVtVjvtN9ru6TC743GSUeSt39NdSv+EIAABKLs7UobBcpDTlQdV3+fdeVrsp+YEbebKMUFzuI/9S&#13;&#10;tuh4cyvRzqTosSWs6nJBf09RoQ8oLpMVZfatrCM5rIPru7LFHmr1tAEZXbpym4eMAABgJMKNVFvu&#13;&#10;Jy9SyCgSZry4V7IxfkWVFza5sc0K0+1BSG/a8tj9U8ZjF0IfuH/ImLarFSl5m6Asaclz91aO24O6&#13;&#10;+DVihSguk2WmZg/oqj4pYKEwOcUebrFPS2Hiu3LL/Srr41cEAAAweOEm6o1MLLwwISOKFQpsY46X&#13;&#10;sjZ+RdnwL2SNa8sp1n8li42fkj2x+6BPbLadq8sxx5qzhY/vyiM9Z+xnI6f+orhMlpyO9peGnMnx&#13;&#10;2s2EdZi7et6YvYZNtxEZbmZnMG+NXxEAAMDghNfZKCwXJ/Yq5ZT8UKWNX5bD1WUvs5jJYkJxeXBc&#13;&#10;R3ZpHqTanYw8tsnrTTuHx68LfaTnoB0Uycii05GHriu7Y/fJmvt/ZF94qyjVTmQUmbDxLH49AAAA&#13;&#10;/UdhuVgJO/xTKPvAv5QNerN2NswGSrQXISF1ORa7DAbAvZf12sYXKLQVKDajvCHHc50hOQxuWg4l&#13;&#10;256Qj2PjYkMuVXnTvuWI9xd3e9qLjCR2f+H+RYEZAAAMgGvLQb3goLBchNgadS25zQy0XjaD23Yj&#13;&#10;ZxYz+WSm5VTsLhgQWyZDx6dvtb0ne9qfDDt33SvZxTIYg0VxmSwiNh4esOUgYrfBRz48mEy3HRly&#13;&#10;wgSWzNYCBwAAAxYKy6xpW5w05bL+yg7/n2GzgrTPXtJ2YrMYMj/Tcj52EwyY+0s26vmDWcyjiK3/&#13;&#10;W5fT+nvOFUNAcZl8NnW55v4jm2N3wSeEfTRs/X7OGYVImMHMEhkAAKAfQmGZTZqKk64c817WxK8H&#13;&#10;nxE2i7H+W2f2JPkoLbkduwiGIGz29wdrog81DblhmzIxW3l4KC6TZGYnZhzRY5HZyotkb6Dp+LVH&#13;&#10;r99Yh7kA8bYJLAVmAACwEn5KvqWwXJDMzkLbS7Fg6dwr2Rhme9tyIqm2JXmF4vJIaNuPuY4c5Zwy&#13;&#10;uIRZZtNyiELW8FFcJj1pyk0rynHdtjyh7Ro8lCxIJtx72R6/GgAAgMVjxnKB0pSHzBpYGb25W6Vt&#13;&#10;eUDb8klP+5KsEtYRfMlmSqNgRZawVIZtvMlrz/2Ljmt+Rn7U37MExohQXCYfYmPb73LCT8nXsXtg&#13;&#10;mcJGzS25kmxnMtx05KlNOopfDQAAwOfFItwR1lguSDpy04ox8evBCrlfZb3eqFxNtjXJJRM2mz12&#13;&#10;CYxAKDJPyfZYNOCNguVmtkB/3jbCik2LEXHT+j2kviOSV2wywBvZyWzl/vEvZa2OdSe0XTlXjDod&#13;&#10;eU6BGQAAfJGtc6YXDyd7LibISOI7ctEuquPXgz4JhS2bxcwDlJyzM3YHjJAdi/6dbIsPfCgcLDZW&#13;&#10;VK7LBdsgjCJWMYTvI/VdkVxSc005yzXbYITrtqYc1rHvWaLtyXBTo8AMAAA+SS/cKCwXJzXflB8p&#13;&#10;GgyWn5F1FLUyTUd2xW6AgvD/lk36vZwJhdPUd5Z7bM34tjzR9uF1+wKiuJxvwlJLU7IndgUMkHst&#13;&#10;u8Pa8onvgQw5bTkYvxYAAIBZFJYLlNniwf741WDAwmwYW1/8jUz2fBeksrGHN7ELoGBsiQc3LUdj&#13;&#10;AYEHP1Zsb8lt95aN+orMN+Ri8vsjVU7NNeSSPaiO3QBDEDZptjEx/Z2Q4SXMYGYiDAAACPwvslov&#13;&#10;ECgsFyEdecDGfaPh/4ybxnSYNZlFbC3zNzLOTVFxhWWaWrLfteVCeOiWU6F5dhya1M9/zr+Ub2KT&#13;&#10;oIDCA8qO7NJz90TP90iqG1tbmZmbI+NfyBrXZc3+kaclz32XAjMAANnTiwFmLBclDbnhp2RT/Gow&#13;&#10;AqFIMC2HeOUyk9ia23U5xhIDxWdjo83cdW25rnmc/D7Lnr8Lylf1fLBPx6M18eOjoMIGsW05ZQWW&#13;&#10;nu+TVDNWTLNZ6myiWQj6fZzg+BtxrP3t2pkCMwAAeaKwXJjYOpq2VuNY/GowYnbT6Fvyk14ws3FM&#13;&#10;DmnLDfdf7O5fFq4hm93vctAKPOFBUJkLCx0dY9pyXz/DOT8je6xYGT8mCsyun8L39Ubu9nynpLpp&#13;&#10;yOO4PA3nioKw70LH0IOuyQbNI42dyygwAwCQn/C6MYXl0ceKl205ZTeq8atBQdh34uqyV29YHiS/&#13;&#10;O1KtWIGyLqf9C9bOLBNb69Q35Ru9sT2q3+M1/fVhnAGc/p5HHSuA2PJHtgTPGzliyyDpWMM6yiUS&#13;&#10;1nt9I+cL3c9Iv1OLSzCMx26AAvEiX4XzANdro43d0/DwBQCAfISi2bScSl4YkOFFL8LiRhgUlgvs&#13;&#10;wyxmm5WR+h5JtTI7i3Q/x2U5hWUK6rLDNeWwfo/nfFNujWx2sy3fYcUOmxnfkTNhXcqubNH/j7dU&#13;&#10;Sig+lD/AsknZZdLGEx4CFZ//t2zSsf5q4jskw4otN8YMZgAAqu+jwjIbYIw2EzbLIn4tKDg7buz7&#13;&#10;8m25l/guSdVihci2XGAN9PIL5zx7QDQjW/W73ak5oje/p0MBwmKziC22OVeqL3wuc/9tIzyQuKp/&#13;&#10;xmX9/XHfku/DLDpbvoNCciW4/+h32dXvl9nKOaUWC5XMVi4Re/vId+Ri+P7S3ysZdKzAzAxmAACq&#13;&#10;i8JyYXLX/yZb49eCEtHvbkxvNk/ohTOzmHNIVyZCoZCN1SorLKsxl65sWVLif6d9hQJyRemxv1q/&#13;&#10;4+/0O56cNzaQasfeOnglh/0Lxv4y8r/Iaq7VRhyWyAAAoJooLBckTbnpHIWIMrO1/dy/ZIe9bp/8&#13;&#10;jknVUnMNueHey/bYBQBkwB4Cu5bcDmNAemwg1cw1e+sgdgOUVFjGxjb6s1m06e+ZDDq2/J8tB0WB&#13;&#10;GQCAagiF5dnN+7hBGmU6ctpPydfxa0HJ+ZeyVm9cftA8SX7fpFqxjdjqctqWWIhdAEAF2XnaNeQM&#13;&#10;Y3tmsTF+dqYlaytXhBU17cEw66SPMJ1YYBYKzAAAlBqF5QJk9rW8I9ywVI/duHhby7UVdpFPf/+k&#13;&#10;WunIQ9eQfTYrKnYDABWhY/l+Pc7v9hz3pNqxt1P+ko2xG6Bi3P+UzbxtNsK05LkVmOPXAQAAyibu&#13;&#10;bE5heZSxmU9tOWhFyPi1oILCsTYth/S7fpzsB6Ramd3U65qGjZ6ACrDCouuGh4RcL+WUjjz1DfnO&#13;&#10;JmLEroCKCm8k1MN5O90XyKBTs/uh+HUAAICy+GjGcuoET4aTSf9OtsWvBBnQ73xML54v6K8UKHKI&#13;&#10;vUat4yxvJQDlFDb+6shRKzL2HN+k2mnLDf+nbIhdARmwiR7udzmX7A9kGKn5GdkTvw4AAFB0FJYL&#13;&#10;kLrc9S9lS/xKkBn3Wna7pjxI9g1SxUz4KdljN66xCwAoMDtW/Z/yjW/LvcTxTKoce6OsKYcZr/Nl&#13;&#10;M2i1LzAJYBTR48+Wk4tfBQAAKCoKyyNOVy9WO3JTL5zWxa8EmdJjcXXYFKoV1txO9xdSrTTkkn8p&#13;&#10;GyhaAMXl/y2b9Hg933P8kqrHXsu/7qdkU+wKyJjNoNU+Mbmgj5BhpCGP/Wve7AQAoLBCYbklJ5In&#13;&#10;cjKM1HxLfrLXbONXAojvyhY9Lm9b/1jQX0gVY7PiOnLUv5S1sQsAKAA7Jt3vcsQKG8ljl1Q2em32&#13;&#10;yL2VQ3adHLsDIFbgdE15mOozZMCpy6Sbku3xqwAAAEXBjOURpyPP9ELpGIVlpOjxucbPyHeODf/y&#13;&#10;SUvu6Jiwl2IGMFphXeU3stM3WAIju7TkuX7vF1lbGZ/ifpX19sZhsv+QQWdCr5N2xK8CAACMGoXl&#13;&#10;Ecd2G2/J9/HrAD7JNWSz9pnzdsPb049I9WLfs23wqN+7jtMslQEMmb05YsXF5PFJKp0wW/m/5QAP&#13;&#10;+PAl/oWsc9NhqRzeMBt26hSYAQAoBArLI47NRO3Irvh1AF/kf5ZVca2/uz39iVQ1k64lJ1iLHRgO&#13;&#10;PyVf+6b8GJapSR+TpKqx2codZitjafwLWeOacpaH/8OPPQjy71iDGQCAkXJTobDMk/ZRpCkPeNqO&#13;&#10;5dI+NBaLHyyVkU/uMpMOGJywBMa0HArHGtdG+cWuy1qynzEWy2Hjh72JqH2IjZiHnZbctg2R41cB&#13;&#10;AACGybXlIE/YR5QuF0FYOVsqwTY0cXW5rv2KQkgeqem4fdVe14/dAMAK2VhqM9/s2OK6KMPYd96Q&#13;&#10;M7wdgpUK12Vv5IBmYl4fI4NPU25ybwUAwJCFwnJTniZPzmSwscIQr1uij8LrmHYzw67l+cRmrDfl&#13;&#10;rK31GLsBgGWw87Gel8+xBEamact9W57MioKxSwAr5pvyjavLZLLPkcGlKTfde1kfvwYAADBIobDM&#13;&#10;TdSoct6/lLXxqwD6Kmwq05HT2s+YxZxPbHaULZWxOnYDAItg52L3uxzR44cCUI7pyFPXkOPMVsag&#13;&#10;+CnZZG8qJvsfGVw6ctP9SoEZAICBCoVlZiwPP7OvXB6nsIxB++j17jvJvkiqmJqO7ddtplTsBgA+&#13;&#10;w9VlbxwjeRCXYXSsvGV7XjBbGYNms2jDbNpEPyQDTFcu6/HN2ukAAAyC+53C8khiheW2/MBNDIbJ&#13;&#10;ZrK6t2FjKmbl5RLbRMhe7/+fsjl2AwAf8b/JVteRS3q8UFTOMXYNPKXXY1PydewSwMCFjf4acjHZ&#13;&#10;J8mgUvMt+YkCMwAAfWabP+mJls0lhh1bfmR253EKyxgJ29yEm5rMYusxzz7Q4qYKUHpcjLlpORUe&#13;&#10;wKSOGVL9tOWGa/DgDaNh5+MwBqX6JhlcpuU892AAAPQJheURZXZd653xawBGyjYsciyVkVV8W+65&#13;&#10;huzjxgq5ss1O/Wv5Xq+DHqWOEZJBujLhW9oHhHEQo2XnYteUw9oneXNimKnLhfgVAACA5aKwPJqE&#13;&#10;os4bGY9fA1AIVmhxHTmqNzds6JlTunLFZuxRZEYurK/7KdnDA7WsU9Nz3WU27EOR2EMO7ZsHwhtG&#13;&#10;6X5LBhDfkO94wAQAwDLpyXTc1SksDztWWLalCOLXABSOeyUbfUcuOlsPPNGHSQVjywF05LR/QaEF&#13;&#10;1RWKyq9lW1hXmfEt3zTlob21EbsFUDjaT3dqH6XAPLzUQoGZh+wAACyNnkRtfUFm7Aw7NkuGwjJK&#13;&#10;Is7su80rmhmlLY99V77VcWpt7AZAJbhfZb3271N6Hmbj4lzTkadhEy827EMJuCnZztsVQ0xHnuu9&#13;&#10;8aHY/AAA4Ev0BDoWNi5JnVjJ4NKRS97L6vg1AKVgRUbtu0e1D0/29GlS2fhGWLpnp+1iH7sCUEph&#13;&#10;uZ9pOeSa8mBhPyfZpOa6ctvVZQczE1Em7i/ZSIF5qJn0TfkmNj8AAPgUm61BYXnIsSfhdblgN7jx&#13;&#10;awBKx25wWCoju9TsO/e/yVYKMigb7bOrQjGxK7cSfZvkktm1a48wWxll5d7LenvzUfsxb5ENI12Z&#13;&#10;cP/FhusAAHxSuNF6I+d7TqJkcLFCXF2OUZhBVWh/3qs3OTeT/Z1UM2154qbllP+TJX1QDrZBpb0t&#13;&#10;pHmW7NOk+rEH+2/lqj0ci90CKC17i8w35KL2bQrMw8jsuuybY/MDAIA5obDckdPJEygZTCgso6LC&#13;&#10;a+ZNOaz9nA1Bc0pHHoYNb5gBiILyM7LON+XHOFs13Y9J9aNjlXsrh1jWB1USlimzdeN5g2wosbde&#13;&#10;eKgOAMBHPhSW2ZRreGnKE/dO9vmfZVX8GoDKca9ko44rZ3V8YYOsfFLTG9vbttmjnVtiVwBGKjzw&#13;&#10;eiMHXFvuL+ivJKfYbOWWnKMghKqyCStuWo6Gvp46BkhfEwrMM7IuNj8AAHkLMwy5CBlemvIkFl6Y&#13;&#10;sYzKCzc6Hdnl6nJd+z8PsHJJS57bK7r+tWxjrMMo2brK2h+var9k/Mk5s5ue7WQ8QtWF6662/KD3&#13;&#10;GzzYH0bYNwcAAL3peiuHmFU4vPiuPPIzsscLNzfIi97srPYt+V5v8FnjNKfYza29pvte1seuAAxF&#13;&#10;2OSqJee4xsk8ds5pyHFbMiB2DaDyPjzYZ/wbRmoUmAEAWdML7v1cdAwxDbnv/injFJaRq7BMBusw&#13;&#10;Zxnfkkf2cIGbLwyan92c+Ig9zF3YD0l2uaYZj10DyA4F5qGlZuv582YEACA79qqy61LkGVqa8sBP&#13;&#10;yabY/ECWKC5nH1uP+Y4tCxS7BNBX7r9kp/ax26GvpfsgySFteazjzLds2AfEe76OPEgeK6SfqYWH&#13;&#10;6BSYAQC58DOyVU+AFHiGFb2go7AMUFwmH1JzDbnku7Ildg1gRWyDNteUy6FvpfscySThLYmXbNgH&#13;&#10;fCxcf1FgHkZq9pAzNjsAANVlO9qyW/oQ05KrvAYO/M1mriaPFZJfOvLM1mNmp3Usl/9ZVrmuHNN+&#13;&#10;9CTZx0h+ach9PyVfxy4CIAoP4bgHHHw68tQ35ZvY7AAAVI9/Iev0ZHcreSIk/Q+FZaAHxWXSk6Y8&#13;&#10;8a/lewpCWCxbV9k2x2UmHumJXXvxWjqQ5H4NG51eSR47pH+xzYzZyBgAUEVW5LSdbJMnQNL/UFgG&#13;&#10;kiguk0/GNj2ty17vWScVabaGrvaVnRrbqI0lMEhvOnIpdhcACf6lrA3LCHUZQwcZPyP3eDMLAFAp&#13;&#10;dqOuFxFnUyc+0vfU9MbmNIVlII3iMvlSwhs2VmRmHEVkM1H1Jn2r9otreo59nuo3hIRQXAa+SMfU&#13;&#10;ta7LOvUDz+ybFDwwBwCUn92QuSn5IXnCI/1OTS8iTlibx+YHsADFZbLYUGRGKCq/lC2+JT/p2PEs&#13;&#10;1U8ImReKy8Ci+F/kaz1mTurYygO7AcZ35KK9dRObHQCA8vESZvp8x0XDUFLzTfmRwjLwea4tNxLH&#13;&#10;DyGfTkuuuvey3TZvi90IGQibTzXkjOvI02S/ICQVisvAoul9yyodZ4/zRshAU7M25h4RAFBari47&#13;&#10;KCwPJbOFZQofwBe5tpxKHEOEfD42a7Uhl+y8xlhbbVZUDufUljxK9gVCPheKy8CS2DnVvZXjevyw&#13;&#10;RMagYvfjf8jh2OQAAJSH78oWvRF/nDzBkf6lLU9cV47Zk//Y9AA+g+IyWVFsFitF5kqyTaYoKpMV&#13;&#10;R6/JYpcCsEihwGwzmCkwDy56X+5nZE9scgAAis92pvUNuZc8sZH+xQrLDdnHa07A4lFcJn2JFZmb&#13;&#10;ctb/WzbFroWSsqKyeyuHfJvrFrLy+JZ8H7sWgCUIBeaW7NdzK0sRDS4T/jfZGpscAIDi8lPytV4Y&#13;&#10;3E6czEg/Q2EZWBaKy6SvactjHYvP6LmPInPJ2Bs/vivfxqIys+VIX0JxGVgZm10blqJKHF+kL7nr&#13;&#10;3sv62NwAABSP7USrN9oXEicx0s/YE/0/ZC+FZWDpKC6TgcSKzG/kpD1gjV0NBWVFZdeV3fqdXdfv&#13;&#10;jKIy6WsoLgMr5+qylwLzANOVy/bWTmxuAACKJayV1eVGbaCxV7H/kL2xyQEskZuWQ8lji5CVpxbW&#13;&#10;623LD9y0FY89kHWvZbdeq9wImxulv0NCVhSKy0B/MIN5wKnLafaOAAAUjp6kjrgOFwADjV1g1Sks&#13;&#10;AysRZsOkji9C+pXZh6wTmiOx22HE3D9lXM+hV/U6haIyGWyYAAD0DQXmgcauVbhOAQAUh/uX7HC2&#13;&#10;BnD6xEX6ESvcU1gGVoziMhlmwnq+DdkXux+GzDZc9A25qN8Fb1WRocR3ZUvsfgD6wE3JdteUh6nj&#13;&#10;jawwTXlqBfzY1AAAjI5tYuS6YYZW+qRFVhx7zVpP/OzsC/QBxWUyisRN43ayVv5w2LVJLConvw9C&#13;&#10;BhWKy0D/hfvNjjxIHXNkxZl0/5HNsakBABg+/1I26Anp7oITFOljQmFZL6hikwNYIYrLZISpuZZc&#13;&#10;sVlYtqlc7JLoEy/ylftV1rvf5QRvU5FRheIyMBiuIZt1bL+fOu7ICjM7M3wsNjUAAMNjmxXpiehy&#13;&#10;z8mJ9C2hsPxvCstAP9mNP4UnMtLYZnJ2/pwtMjOTeYWsDe1ht2/Kj3psP062OSFDCsVlYHD0GBun&#13;&#10;wDywXPMvZE1sagAABi/suN6SE4mTEulX7Alyg1eUgH6zBzYUoEgh0pSnriNnwhIOFJmXxc/IujBT&#13;&#10;2V7rTbUxIcOMrV/KpABgoPRYo8A8qHTkNNcjAIChsNdOfUu+DzOvUiclsvI0w5pi47HJAfQRxWVS&#13;&#10;uNhM+o6cce9lfeym+AI/JV/7GfnONSgwkAKlIw/8C1kXuymAAdHjjQLzoNKWg7GZAQAYHPdadlOY&#13;&#10;GWCaemPyklcqgUGhuEwKG3tjpS0/2Gzc2F2xQCgqN+S7uEFiuh0JGVUoLgNDo8ccBeZBpCNPXV12&#13;&#10;xGYGAKD/bJkGWwc4eSIiK49eILFWHzBYNjtUj7eJnuOPkKLEClRWQPWsfTiHojIpRSguA0Olx914&#13;&#10;fOMzfUyS5aUpD/2fsiE2MwAA/WMb+Pmm3EqegMjKYzOWKSwDQ0GBipQiXbmtvx7IeYMd/4usdnXZ&#13;&#10;q+dHrj9I8UNxGRg69x/ZTIF5ILnGQ24AQF+FDfzeyPkFJxzSrzBjGRgqisukRKnFB7s7/c+yKnbh&#13;&#10;yrOisp+RPa4hN9jjgZQmbbme03EKFIW9XRuWlkodl2S5qbnZDf4Y0wAA/eHeyvFwgkmfeMhKwoxl&#13;&#10;YOgoLpPSpSXPXFeu6O93Vnknd7uJtZnKrk1RmZQwLbkauzKAIQt7anQoMPc1dh6elkOxiQEAWD49&#13;&#10;Se/SkwuF5UGkIw/c/5Hx2NQAhoTiMiltrMjckqv6+8qdO2wDIdeUmxSVSWlDcRkYKWYwDyC2Cfa/&#13;&#10;2OAPALAC7pVs1BPKk+SJhqwssxc+FJaBEfBT8lPPMUlImWK7ubfknJ2nY7cuLXt7xzXkUiicpz4r&#13;&#10;IWUJxWVg5CgwDyA2Ieq9rI9NDADA4tkGQrYWcPIEQ1YU35JH7p8UloFR0ZuOs6ljk5DSpSPP9Fx9&#13;&#10;yjbdjd27NPTnH49FZWYqk2qkJedi9wYwQiyRMYC05ArrLwMAlkxvVi8kTyxkpZmwJ+qxmQGMAMVl&#13;&#10;UrnYa6sdOVqGInOYVdaRS/pzs+QWqVam5Wjs5gBGjBnMA8nJ2LwAAHyZXRzryYObvn6nI898U76J&#13;&#10;zQxgRCgukwpn0k3JD0WcXeRnZJ3vyMXEz0xINUJxGSiU+DDzQfJ4JUuPvWnUkH2xeQEA+DS9+duj&#13;&#10;Jw7WPex39GRsbRubGcAI2c7XyeOUkIokblp5wJa4it1+JLyXr2ydRj0HnmAPB1L5UFwGCkePzXHX&#13;&#10;pMDct3RlQu9pt8bmBQCgF093BxQr1tdlb2xmACOmx+T+5LFKSPVyV3PA++EWmUNR2TYFni0qP17w&#13;&#10;MxFSzXCtBxSSHp/jei5iL6E+xTfllp+Sr2PzAgDwNztB6E3g1dQJhKwgtqM/NxtAoVBcJtmlIzf1&#13;&#10;153+F1kdD4OBmFdUtiU6Uj8LIVXNlGyPhwKAgtFjlAJzP9OQM0VcggsAMEJ2YtCT7ankiYMsP015&#13;&#10;yrpUQPHYcZk8ZgmpcmytxK5c0d/3vchsRWU/JZvclJzUP5+iMskzFJeBQtPjlAJzv2JLPk7Jt7Fp&#13;&#10;AQAIJ9oDttlcz0mDLD+2tmRD9tkNd2xmAAXhf5Ot4a2C1LFLSNVjRebZN5V29mPWkf45Y64rx/TX&#13;&#10;iQ9/ByE5huIyUHj+nWzTezSWa+pPJv1L2RKbFgCQMz0pjGu4IexnOnrj3pTDFJaBYtLj1GausLkY&#13;&#10;yTtzRea67IiHxpKE5bT0XMcsMEJCJt1fsjEeHgAKLLzBxnVgfzItd/Sed6SbBwMARszPyDo9sd5I&#13;&#10;nijIclPzTfmxH7PBAAyGHqcUlwmZix4LviU/+e7iZh9RVCYkkY48dO9lfTxMABRcKDDbEoap45ks&#13;&#10;LS05F5sVAJAbK37aiSB5giDLi81YbskJCstAsYW1Ydu8EknIvMQis/5+PB4q8+i5ba37Qw7rzfiD&#13;&#10;nv+WkNxDcRkoHdt0Xe/dWBpypbF74LYcjM0KAMiFF/nKd+VbPRnUek4OZLmp+RlmLANloMfpV6EQ&#13;&#10;kD6WCck7C4rM/qWs9a/le4rKhHwmNpPfyVg4yQAoDQrMfYpN2vhn+uE0AKCi9CaRjQz6nZaco7AM&#13;&#10;lAfFZUK+EHtduCVX9FixojIPown5XBpyI55eAJSMb8n3yeOaLC2tsP7y6tisAIAqswKoDfzJEwJZ&#13;&#10;XrpyRdt1bWxiACVAcZkQQkjfQnEZKC3/s94fN+R48tgmS83J2KwAgCpzdTmdOAmQ5aYlV+2V4di8&#13;&#10;AErCsZkpIYSQfoXiMlBqYQLWWwrMK05HntlSI7FZAQBVpBe++5InAbK81OWafyFrYvMCKBE9hs/3&#13;&#10;HNOEEELIMmLrlMfTC4CSCjOYKTD3I5PulWyMzQoAqBI/JZtcU54kBn+ynDTlofuLkyZQVnocU1wm&#13;&#10;hBDSnzTkeDy9ACgxeyM17DeQOs7J4tOUy0zCAoCKCa/51OV6cuAnS48VlnkaC5Sa3jicSx7fOcfG&#13;&#10;NjZuI4R8KS15rr8yVnwcistAZVBg7ktqtlFibFIAQNl5L1/xek9fM0FhGSg/35VvE8d31vF/ygbX&#13;&#10;loPaNo9S/z8hJPtYQfmun5I9riM3F/x/eactP8TTC4AKsM3a9R76avJ4J4tLW564uuyITQoAKDP3&#13;&#10;SnaFhfVTAz5ZWpry1G6oYtMCKDGKy8mMWdvYr3ozcExvCh4v+P8JIZnGt+SRTVawGX1h4gKbos6L&#13;&#10;/1O+CScXAJXhGrLZt+Ve6pgni4tvyi0r1McmBQCUkXsv6/Xi/35qoCdLTFueUFgGqoPicjKhuDxH&#13;&#10;//e468pZHlASknGa8lR/Pe9fyoY4NMw+gOL6cl4oLgPVRIG5D2nJCdssMTYpAKBMbFaJb8jF5ABP&#13;&#10;lpaOPHe/yxEv8lVsXgAl5/4lO+K6oenjPs/sjM3zQTiXNOUbbSt7NZQ1VgnJJbPj4zU7/uNw8IH7&#13;&#10;VdbHNdrT/21+qdk5JTYPgIrxM7JVj/PJBcc9WWxa8szVZW9sTgBAmehAfoDCSR9ibdiQ4zxtBarF&#13;&#10;d2VLuNhNHfe5piH7YvP08L/Iav13DtjrjforRWZCqp27mgN23MchYB6bxRyWyUj/tzlm0v3FfhxA&#13;&#10;lVlxlOXCVpS79lZ1bE4AQBmEooltPJce2MlS0pJzFJaB6qG4nMhnistzwg7qb+QIsxYJqV5iwfjI&#13;&#10;l9bHjLP4eMj0dyZsQ9TYPAAqKmxmyuSt5acpZ/X8wn01AJSBDtirdeC+nBzQyZLiO3JRLyK+jk0L&#13;&#10;oELs2Nax8knq2M82TTkcm+eL/Iysc102/SOkEunIU9eQM2FG8iKWAPPvZFvyz8k3FJeBTLhpOarH&#13;&#10;PA/Xlpeaa8n+2JQAgCLjhNenNOUmhWWg2vRYZ/28j9OQM7FpFiWsxzwlm1xHTut/z3mHkLLFZuC1&#13;&#10;5KrNRLbjOR7aX2Sb1yX/vFzTldtLaT8A5WXHerzfTo8H5EuZ0DZcF5sTAFBE/rVsc7O7eqcGcrLI&#13;&#10;2I7A/t+yKTYrgIrS453i8sdZYnF5Tigy22vyXd6aIaQ0ackd91+y81PrKn+O/vdHev68jOO7cis2&#13;&#10;DYAMhAJzS66kxgPy5YS3g3kgBwDFZOtgxo2WkoM4WXSs2DQemxVAhbmG3Fhw/OedZRaX54SbrTey&#13;&#10;MxStUn8+IaQIsT05DujxuuSi8hzXlh8W/JlZh+IykB8bQykwLzNdqek15xf3+QAAjAAX+n3I7Kzv&#13;&#10;nbFJAVScXthe6hkHMo4VSPRmacUbrdifEXZVZ9M/QooTW2O+Lsf6seSXPYhK/h25pi2nYtMAyIh7&#13;&#10;L+v1+L+fHBfI56PnJJagBICC8b/JVteSZ8mBmywutu7gEjazAlB+FJcXpBXWDe3bLt72ur3+ufb6&#13;&#10;PMuPEDKqdOS53sD/ZEWQeGiuGLP1enIyNg2AzLhXslHHAHsjJDU2kM9FzyWxGQEAo2bLYVhBIDlg&#13;&#10;k8WmZrN5YpMCyISOnScS40G+acmdfhaX5+h5akPY9K8tj5N/LyGk/7GH5nW5ZhMQ4qHYN1YQSP6d&#13;&#10;uUbPJbFpAGRIx4Gd4e2Q1PhAPp93LI8BAIXAbrUrT9hUYBkb2gAoN3tbITUmZJuWPLMHlrF5+i7M&#13;&#10;7rHZ4rxpQ8ggU9Pc1eNtlx/Ahkn2GrNvyL0Ff2fe6cru2DwAMuXacjA81EuNEeRzsbfbxmIzAgBG&#13;&#10;wXdlCzfpK0xbbujNF4VlIEMUl3szyOLyHDcl2/XcdYWbMEL6mpqOaQ/dtBwa5ANz/XvG9O95sODv&#13;&#10;zjsUl4Hs2cM8va+0PZDsAV96rCDpNOTMIB6GAgAWwQqiemPOjvwriW3A0Mc1CAGUi+vILh0LuAn4&#13;&#10;OP8YzuyRsB5zQ/b5ptxK/hyEkKVkQsezo35G1sVDbGDs7/AteZT4GXKNnUPYDBpAuLbR8fGnOC6k&#13;&#10;xguSSkeeudc8pAOAkbCbiOTgTBaXtjz2r2VbbE4AGbIxgNmzPRlqkSTeiH1PsYqQZcTWMW/KWdeQ&#13;&#10;zfGQGjj9e8d7fo68M+mnZFNsHgCZC/shNeVyYqwgn0tD7g/jASkA4CN2EUtBZAWxtvtD9sbmBJAp&#13;&#10;isu90fPLntg8Q2VvkbhpOaXfB0s9EfKl2HHSlMujeEiufz/F5fmhuAxgHveXbNRxmg33l5aab8qP&#13;&#10;sQkBAIMWXiVuydXEgEwWnyOs6wTAv5A1rilPE2NEvmnLwdg8QxfWK7T1mLtyxXUo+hPyiVzzL+Ub&#13;&#10;PV5WxUNnqNzvcjDxM+WbjjywTQ5j8wBAECYw1MNmdemxg/TGrsnrsiM2IQBgkHxDvtMbb9ZxWm7e&#13;&#10;yrlR3ZABKB6Kyz05GZtmZELR/53ss1ckEz8fIXnGZsHZOuV6fMRDZSR0zGQj1Pm5G5sGAOaxzT55&#13;&#10;I2uJacnVUZ/nAKDybB0iHXR5ArrcNOQGs0sAfEzHhomesSLvjLy4PMf9Kuv1vPej/kyc90i+6cgD&#13;&#10;/fWIreMZD42Rcm/leM/PmHcoLgNICm9kteUHHSeYGLb4WFsdiU0IABgEV5cLCwZfstg05aF7JRtj&#13;&#10;UwJAwDJDC2LruEpxlg0KN2YN2aw3Zxf0u2KpDJJP7K2KaTnqnIzFw6EQfEcuJn/eXNOSc7FpAKCH&#13;&#10;vTGrY/n55PhB0unIQ/+nbIhNCADoJ9tkSQdaXqtZTtryRE9Q38SmBIAPXEuuJMeNTOObcssKurF5&#13;&#10;CiMUmTuyy95ASf3chFQm9gp1R07bjXUhj0WKy/PTkDOxaQAgKRSYu2zwt6S0WMoSAPrOlnLQQfZu&#13;&#10;z6BLvpyWPLd1qmNTAsA8rilnk2NHpilqcXmO3Wj4rnzrW/Io9fMTUuLUwpsD/5ZNRT0GuR7tjY6Z&#13;&#10;P8bmAYBP0vFizLXl8cIxhHwi9qC1K7tj8wEA+kEH1xPJQZd8OTz1BPAZbiqshZcePzJNGcZMK3JZ&#13;&#10;UcfeTEl9BkJKlJpeq1zxr2VbkR/smHDcteVe4jPkm4bsi80DAJ/lZ2Rrchwh6bTkjp13YvMBAFbC&#13;&#10;/VPG9cKVp5zLSVtuFGUDHADFRHG5N2V6IKc3HZtYj5mUNDVXl7tWbIjdufBs7wo91lii7eNQXAaw&#13;&#10;BPb2VXIsIen8zuZ+ALBiNoPFZrMkB1ry+bCBH4BF0HFil44Z7OL9cRqyOTZPabi67HBtuU6RmZQg&#13;&#10;oahcxqJkeJiT/kx5xvb0+K08DwcAjF68vz+XHFNIb2wpEe7pAWBl9MSznxvlZaSpF/tNNvAD8GVu&#13;&#10;SrbruEFxeX52xuYpFf+zrHJ12Rtf2+c7JUWL9clQVC768hef4t6H8TL12fKMFT1K+DAOwGj5F7JG&#13;&#10;71dvJscV0pu3LHMJAMumA+mYa8mdnsGVfCk1e809NiMAfFZ4zZtC5Lz4KdkTm6eU4k3bYTb9IwWJ&#13;&#10;bdT3QH89Uva1I3mduycTOt6si80DAIvm/5QNXKcsMh15ZpNBYtMBABbLZrSEjYpSgyv5bPQk/RNP&#13;&#10;NgEshV608obIx3krx2PTlJp7L+tdQ47rZ5ro+YyEDD4115b7+usRzVjslqWm11jff/T5SFMexKYB&#13;&#10;gCWzh/l6Dfo0Ob6QefFNueV/kdWx6QAAi+H+p2x2dZlMDazkM5md6V2JGzgAw0NxeUEqUlyeY+vE&#13;&#10;2oNHWx81+XkJ6We6UnMNue/fhUJspa5J9POcn/dZM49vyL3YNACwZGH95XbYWJo36BYRvZ77NjYd&#13;&#10;AOBLbNatDp5cvC81TXnqu7IlNiMALBpLEC1IUy7HpqkU/WzjocjMXgZkcJmwonIVl0oIb9V15GLi&#13;&#10;M+ebulyIzQMAy6Jj62rXkEvJMYbMT1Me+peyNjYdAOBzbCO6sK5QakAln860HIpNCABL4tpyPTmu&#13;&#10;5JqG3IhNUzlhqYyWXEl+bkJWlpr2rRPey5rY3SrFPpfryu3E5843LTkXmwcAli2svzy7GXF6rCEf&#13;&#10;YkuHxmYDAHxK2ISoLTdSAyn5dFhnGcBKMBtvfnRMfRSbpjJsaQw3Lafss6U+MyF9ir3afFdzxB5k&#13;&#10;xO5XCTZbLH621OfOM9NyNDYPAKyI/1O+sTdxk2MN+TutMAmPZTAB4HN0oDygYc2lpeVu2XdfBzBa&#13;&#10;rivHEmNLzqnFpik990o2WlFZPxP7GJDhpiMPbWzxM9VYIsM+B0vKLEhbDsbmAYAVsaWHWH95kWFJ&#13;&#10;IgD4tDAjpCMPkgMoSaclz7TdWGcZwIpQXO6J3diUelaIfy3b9DPY/gUUlcno0pVamC3fkhOuIZtj&#13;&#10;9yylsKRM6jPmGiu0d2V3bB4AWDF7E9f2vUiOOeTv6PhLDQAAPiE+qUwPoCQZ32XHWAArp+PJzoXj&#13;&#10;S/Z5L9tj85SK/022uo5csoePyc9FyKjSkafurZyzJVpidy0V9072JT9XrrGNpCluAOiz8CCvLfeT&#13;&#10;4w75EFvSLjYZAGCO+zWcRJ6kBk7yiUzLedZZBtAPYSPV1DiTczqyKzZP4dmrpH5K9uj3eCvMJkx9&#13;&#10;HkKKEptx1ZKfyvYAR392W7ot/ZlyTFOv21/Jxtg8ANA34bqUh+SfT0fb51+yIzYZAMCLfKUD5Mme&#13;&#10;AZN8OrPLh7CQP4C+sHXbe8aZ3NOWH2LzFFZ4fbQl+zW3k5+BkOLnmvtfssMekMRuXVh6nJ1I/Pw5&#13;&#10;ZyI2DQD0nW0YquMM6y9/Jr4rt2JzAQDCBinsDLv4dOSpPc2NzQcAK2aFneR4k3M6cjQ2T+Ho97Xa&#13;&#10;N+Q7/Tknen5uQsqYhty3ByX+F1kdu3nh6LXq2eTPnml8Vx7FpgGAvvMvZI2ONdcWjj3ko3Tkub25&#13;&#10;FpsMAPKmg+Kl5GBJ0rGd10swwwdAeYTiclseJ8ecXNOSq7F5CiF8R+9lvZ+RH8MGaamfmZDy5672&#13;&#10;7+/110K9nWVFb9eUmwt+1rzTkiuxeQBgIGzpHZbO/HxsSTRqAwCypwPi+MIBknwmemPjX8ra2HwA&#13;&#10;0BdheaIOhZN5acv12DwjZTcMtmmWa8k5/bkme35OQiqY8AClIcdt878i3DTrz7Baf667C3/OzHM+&#13;&#10;Ng8ADIy91aLjDctjfCq2j8EMs5cBZE5vHJi1vMjYjRa7cgMYhLj2Pa8efpyWPIvNMxKxmLVTc97Z&#13;&#10;pi2pn5GQqseWTevIGf39uB4TI9vEOKxLz3G4MEdi8wDAQPmOXEyMQWQuNgGNjf4B5Mp3ZYteqLOr&#13;&#10;/WJi7dSUw7HpAKDvHJtVzU9LnlmBNzbP0IQiVlsO6s9wzWaj9PxchOQYK+w25bKryw5bhzMeLkMT&#13;&#10;9gdJ/Vw5560cis0DAAMV92iyDe3T41HusevF/y0HYnMBQF6YtbyE6A3VKIocAPJhr6Anx59cY5uk&#13;&#10;vJZtsXkGzr+UDVas8Q25l/x5CCGhyGy74+t4tc8exMTDZ+D0792V/HlyjY2PbC4NYIhszOGh+6cT&#13;&#10;1l5m+UwAufEzstVmhaUGRjI/ceOm8dh0ADAQri57F44/mafmXsmu2DwDY2/x6A0Bm/QRsvTcdVPy&#13;&#10;g234FA+ngdFrVlvzM/Uz5Bkr8v8mW2PzAMDA+dnNp08lxyQyu/byFGsvA8gM6yYtMvZ0ltcOAQyB&#13;&#10;ey27k+NQxvEt+T42T1/Zunihvdtywdmasom/mxCy6Ey4hpyxiQv+58GsOanXYywb9HFmx62x2DwA&#13;&#10;MBTuHzKm1073e8YkMpuG3PC/8LYzgEyEWcsdbqYXE9+Qi/aUNjYdAAyMjjljC8eg3GMzimPz9IWt&#13;&#10;Feu78q3eGF23mX+pv5MQssxYwbMhl2zmlj3AiYddX+iffTb5d+aatjyOTQMAQ6Vj0M4wASs1NuUe&#13;&#10;W7KI2csAcsGs5UVnQk8Om2KzAcBAWeEzMQ7lnaZcjs2zIjaWhzWtZzejqfX8PYSQ/sU2QW7JbfeH&#13;&#10;HNZjb8XrMttsaP0zbyb/rkxja3vG5gGAoQrLY7yRkwvHJRJjs5fZqwlA1dnmSMxaXlRqg3odGwBS&#13;&#10;7DU615SHifEo29jGYbF5lizc/NRlh47lP7m2PHFdisqEDDl2zE3qcXhab7Y3x0Nzyay47NtstDkv&#13;&#10;fXrwBgDLoePQGOPyJ1PTa87dsakAoJrsdcXEAEh6c43lMAAMk71GHmb7pcekPLOMV79DUbktB21m&#13;&#10;H69tElKQ2CbSndklM+Khumg2A0z/DB4OfZR+LxkEAEulYxHLY3wqbblu567YVABQLTrQjbumPOkZ&#13;&#10;/Mj8tOWx/1M2xGYDgKEIRdFpOZ8cl3JNW574F7IuNtFnuV9lvevIUf3vJjUUoggpZmquLnd9Q75b&#13;&#10;7I23/7dsSvw5WYe36wAUgV6nnUqNUdmnJc9sn6vYTABQLTrQsTbSYtKUw7HJAGCowuvjqXEp19jF&#13;&#10;+W+fvjgPa7FOyfa4lwAFZULKFFumbXbMG7eHa/Gw7qH/3q6e/zbv1Nwfsjc2DwCMjI5HY64h9xeM&#13;&#10;UcTSlgt2nRqbCgCqwb2SjTrITfQMemR+WnI7NhkADJ3NRkuOTbnG1kl+L/tj8wRhhrfdzDTlsG+w&#13;&#10;3h8hpY+9Vt2W664ue/1LWRsP9Q/8jHyX/O9yTUeeMyMOQFG4huzTcelZcrzKObYc1CvZGJsJAKrB&#13;&#10;bsKTgx75O3ax3pUtsckAYOhsNlpyfMo5f8y+TWKv0FtBRcfq064elr5I//uEkPLGZsA15Lh7L+vn&#13;&#10;ZjPrP+fNu49jb3SwlieAgtDxaJXN0k2OV+RkbCYAKD8d1MZ0wOd1lS9lRk7M3cgAwCjoWDTeMzbl&#13;&#10;nmm56v63HHBNuRlmOKb+HUJItWIzvppyWX+/0zXkRs//n3Oa8jSeMgCgEPxL2eBb8ig5ZmWc2CZj&#13;&#10;sZkAoNz0An3/woGOzI8N/IvdNAoABkXHo7GF4xMhhBDyIU25GU8ZAFAYcWk39r9YmGk5FJsIAMrL&#13;&#10;XptzdbmeHOjIXGquLQdjkwHAyOiYvcY15WFinCKEEEL+h5uSK/GUAQCFEa5h27xp0pOO3LSlQ2Iz&#13;&#10;AUA5+XeyLbxamBroyFyuWRE+NhkAjEx4INiSO4lxihBCCPkf7q0cj6cMACgUHaN2srlfMjtjEwFA&#13;&#10;+XjbUX9GzicGNzIX2xTltWyLTQYAIxXGbTZFIYQQ8onYq+fxlAEAhaNj1E+psSvznLdr/NhEAFAu&#13;&#10;fko26UDGjvqfS1POMtADKBLXlbPJ8YoQQgj5L2bAASgu917Wu7fUIObFJrTNsL8TgJJyU/JDcnAj&#13;&#10;IWH31leyMTYXABSCXpAfSo1ZhBBCiE0eiacLACgk15VjqfEr8xyJzQMA5eFfylrflnuJQY3MpS0/&#13;&#10;eGHWMoBi0fHpQM94RQghhGjiqQIACst7WRUmciXGsFxjtZnYPABQHu6V7NJBrLZwUCOzscHdT8nX&#13;&#10;sbkAoDDcX7IxNW4RQgjJPA25H08VAFBoeq+9JzmO5RyWNQJQJjYbVwcvNvL7VFry3LXlYGwuACiU&#13;&#10;sFZdauwihBCSd9pyI54qAKDQbF8j35RbybEs35yPzQMAxWczcl1TniYGM2JpyA3/i6yOzQUAhWLL&#13;&#10;GulYdbdn7CKEEJJ3GnImnioAoPDce9meHMtyjW3s52VNbB4AKDb3To4kBzMSZi3bKzqxqQCgcEJx&#13;&#10;uSV3kmMYIYSQfNOQ4/FUAQCFF96obsuF5HiWa6blUGweACguWzzfXplLDmTEXie8zqxlAEWn4xVL&#13;&#10;GxEymwnXlCeJf05IjmG9TgClouPWuIa9oObSlJuxaQCguPyUbEoOYoRZywBKw03LqeQ4Rkg+mXC/&#13;&#10;ywmbyR+ubRpyxrUpMpO8o8fDlniaAIBSsLWXdfxi0sRcOvLUvZKNsXkAoJh8U35MDmJkdq1lL6ti&#13;&#10;UwFAYdkrc8lxjJCqpy2P7VrGv5QN8XD4wHdli2vJFVuzMPnfElLxcB0LoIz8n7JB78Ufp8a1LMMS&#13;&#10;RwCKLDwVbMrD5ACWe5i1DKBE3GvZnRzLCKlqZmcln7cCcjwMPsnVZYf+u9dcR57P+zMIqXKa8sCu&#13;&#10;9eNhAAClEWcvn+wZ1/LNXcZzAIXlZ2RrYuAiFmYtAygRljgi2aQpT/XX8/432Rq7/6LoOX21a8l+&#13;&#10;35RbFJlJFpm9lqUYAaCUbCkIV5fJ5PiWWzrydKnXPQAwNH6GJTGS0ZtOZi0DKBP/Qtb5ljxKjmmE&#13;&#10;VCGtUBC+5pvyTez2y6LHyhorMmvu9PwdhFQpHTkduz0AlE6YvVyX08nxLcfU5VhsGgAoFpbE+ESa&#13;&#10;ctP/zKxlAOVhm5jp+HW3ZzwjpOyJRWVb+sX/Iqtjl18x/TPH/Dv53pYOmPf3EVKR+Bn5LnZ3ACil&#13;&#10;8KY1+ybMpi53qVEAKBy9odqmg1StZ9AiNdeV3bGZAKAUvIQ19C8nxjRCyhkrKtfDOsm7bEmL2NX7&#13;&#10;Tv+uMd+S7/XvochMKhXewgNQdmH2clsupMa47NJkaQwABaQ3bSeSg1buacpD1qcDUEY6fp1NjmuE&#13;&#10;lC1tuT7oovJC/qVs0L/3lIbd6Ukl4mdkXezeAFBa/rVs02sC228hOdZllaYcjs0CAMXgWnI7OWDl&#13;&#10;nrdyKDYRAJRKmH2ZGtcIKUl8W+75KfnW1kWO3Xqowgwp20BoOhSZn6R+RkJKkZY8s+WSYtcGgNIK&#13;&#10;5+aWXE2OdfnlWmwWABi9cOPE2kW90RtJvan9OjYTAJSKjmM7e8Y1QsqQttzXHBxVUXkhu5H9MJOZ&#13;&#10;2VKkjGnJnX6uUQ4Ao+TqslfHNduDIT3m5ZMJq+XEZgGA0fIN+S4xUJGOnIlNBACl47uyJTm2EVLU&#13;&#10;2FJUNlO5oEWwsJb5e1mv1wfsVk/KlbZcYJk3AFVhy2Tp2MbG1ZaW7I/NAgCjpYPStZ5BitjGJ5ti&#13;&#10;EwFA6eg4NuaabEpGSpCOPPRd+bZMxa/w8KYbNs1kM2RS/DTkvpuWQ3qMrYpdGABKjQlyMV05G5sE&#13;&#10;AEZHLzLXODar6c20XI1NBAClZOtrujqzOkhhU7OHH2UrKi/0ocjM67mkDGnKU/deTvt/yyYKzQDK&#13;&#10;zDYptTeekmNdTmnLfR3PWVMfwGj5KdmjgxKzbhbEXsuNTQQApWQFOx3PeDOFFC01uxGyDXOrVNwK&#13;&#10;u9c35bLrsIcFKUlacicchzOyrswPeADky2btJse3nGIbts7I1tgkADAaOiCd7BmgyGRRNhECgKWy&#13;&#10;jUj1Ynu3rbEZZqmlxzlChhsrunbkZpypXNmNxfy7WGRmo2RSljTksW/JT64uO+yNl9iVAaDwwjmX&#13;&#10;jXb/h5+R72KTAMBo6M3P7dQAlXUabOQHoFysWGezFnQMO+lYZ5kUKVZUrst191p2+5/zeQ3fTcl2&#13;&#10;isykdLGllNryg/tLNlbpzQIA1WTjlI5d2S8B5ztyMTYJAAxf2PH8rUymBqisozeEsYkAoLDsNWb/&#13;&#10;p2wIG5o05SZFLFKozC4PcS0UlTMuUlFkJqVMW56EftuQfbZsRuzOAFA4OlYdTo5jGcW35Z69uRib&#13;&#10;BACGy/3/ZLcORqy3/HEaYUF8lsQAUFhhfUxbL9+WvXjDA0JSsMxubJd9UXkh954iMylpbMOsjpyx&#13;&#10;zStZNg5A0ej9++bwQCw1fuWSjjyzMTo2CQAMl97gnEgOTjmnI6dtNmBsIgAoBCvS+aZ8o+OULXth&#13;&#10;O2PzYJAUK7NrHp63mboUldPs+iK0T0cualvxYIiUKy15puehW7a2p/+3bIrdGgBGTseo7DewtjcZ&#13;&#10;Y3MAwHDpRSLrLS/Me5bEAFAMoRD1RsZdR45qbNkLmxGaHrsIGVViUdn/v7KFh7OLE47t2ZlWp7Tt&#13;&#10;KDKTMmZS+/ClsGwGr2IDGDEdkw5o8p540ZJzsTkAYHh0ABrzLXnUMyjlnKY84AIZwKjpeDQW1lG2&#13;&#10;WRhteTxvnCKkOJnQnAyvylNUXhZrN73u2OSm5ZRrcKyTEqYjzzUPwoOS97y1AGA03D9kLPulMbpy&#13;&#10;2/9fsjY2CQAMh38n2+Jso/TglGfOc4MMYBR07Flt6yjH1+WtaJcaowgZfeoy6ZvyY9hMUjhn9sOH&#13;&#10;IrMV6HigRMqauGyG/v6IbRoeuzcADEV4yy81NuWTSfdKNsbmAIDh0IEn+11Ve9KWg7F5AGDgbIaX&#13;&#10;+5fsCLMWO6yjTAoee7tnRr6zohEPYgfD2tVuDLW9j2h4yETKG3tI0pKrriu72QQQwDCEa5TUeJRT&#13;&#10;6rIjNgcADIdvyU/JASnX2Gs0POkDMAQ65syuo/xG7rKOMilB7rppOUSBaLi8lzXa9kdspviC74OQ&#13;&#10;8sSWzbAlXxpyxjazjN0bAPrO/VOvr3O/rm7K4dgcADAcOvDeSQ5IuaYjN7lxBjAoOs6M2QWfb8g9&#13;&#10;CsqkDAmvt3dkl82wj90YI2DXJvp9HLGZ4wu/I0JKldlC8303JT+wbAaAQfBtvc5OjT+ZxJbXi00B&#13;&#10;AIPnZ2Qdm/nNj83kjs0DAH1hm4t82JgvMe4QUsDU7MbEv5ZtLH1RLP5nWeX+kL1xcgBL6JDypy3X&#13;&#10;bUk6HWvYgApAX7iOnEmON7mkKTd1TF0dmwMABsu/lC068OS9m+rC/M56ywBWxopxYZZhQ/bpDfOF&#13;&#10;sNxOarwhpGix9VHttfU3Mh67MwrKisy2+aez9Wx5C4JUIS155up6znwjO/U8uoYHWwCWK1yDd7N+&#13;&#10;ADthEwljcwDAYNnmGomBKOfUrOAemwcAlkTHj7XhYvaNnA9FuvQ4Q0jRUnNNeeib8qP24Q2xO6NE&#13;&#10;3HvZrtd0V1xHnia+X0LKmEl70OVnZKsVmmNXB4BF8S9knY4jWb/d4/8tm2JzAMBg6U2IbSSVHIyy&#13;&#10;TCfsgM8TPgCLpje9a21H5jDbsy33k2MLIUWMzXa1PmtrgL/kdfQq8L/J1vAqMA+3SIVia6fawy89&#13;&#10;z27Wcy6veQNYFB0/JhaOJznFz8ie2BQAMFi2vnBqIMo2tpnfL1y0Avg8PyVf643uNzpmnM59wxBS&#13;&#10;wtjs1obcsHV7PZv0VZL7n7LZteQE+2qQSmX2gdgN/f0RzbgtDRO7PAD0cNNydd4Ykluacjg2BQAM&#13;&#10;lhVTkwNRpvHv2FUVQJrNUJ4rKOt4cXfh+EFICTKp/feSm5LtsVuj4vQ7H3Nt+cE1wlsVbP5HqhNb&#13;&#10;n7kpl/2UfOteyUY9R7M+M4B53HTmb2n/LudiUwDA4NgrsL7BjLt56cjR2DwAMLvkxRvZ6eoUlEmJ&#13;&#10;05QHeoN1yk+x9l6udCxbo33hgG/KLb3WedbTRwgpcxryeK7QbOusxm4PIHPudeb7S9m4yIM3AINm&#13;&#10;m/bwuuT8+Bn5LjYPgEyFTfliQTkuecFsP1LG1FxL7uh5/nv9/Vjs3sicfyFr/J/yTdj8ry1PFvQZ&#13;&#10;Qsofe5hmm+rWZa/+ytgHZMx3Zcu88SG/3GVPDQADpwPNFr0AY1fxj/OeV4WBHH1cUA4bnNm6jqkx&#13;&#10;gpCix/puRy75Kdljs1VjFwfm0b6xKtx02+Z/mW94RCqc2Y26f7L15fV/U2gGMmPrsveMCzlF72ls&#13;&#10;n5jYHAAwGK4uO5KDUM6huAxkw3tZrcf9Tr3wOmU3oBSUSanTlsehUDgl261wGLs58Fn2uqz7VdZr&#13;&#10;3zkaZ3ym+xch5U4t9G8939veCWzeDeQhnOPsGj89LuSQmnsv62NzAMBg6EC7KzEA5R2Ky0ClWUE5&#13;&#10;bMpnN5i2LBAFZVL2zG7UdsTPyDq7iYpdHVgym92kfemAa7LZM6lwbM1xGzfnCs08jAMqKxaXsz6n&#13;&#10;2VKosTkAYDCy3z11Ydry2P+bzY6AqglLXrySXWENZQrKpCqxNXMbso+19NBv4SHcS/lGx8qrGjb/&#13;&#10;I9WNXQ/EGc3uv2RnPAQAVATFZfkf/p1si80BAIPh6nIsNQDlmlB04rURoBJs06pQeOvIxbCLfIeC&#13;&#10;MqlArNDXlLN+RrYySxmDFtaqbMhm7XsnHZv/kapnttD8UH9/0pYOjIcBgJLTY/tcz/GeVw7EpgCA&#13;&#10;waC4vCAdeWY37LF5AJSMvdLtu/JtKCjPFkJqPcc5IWWMFTw6ctRmKXuhqIzhC+PrjHwXZnmm+igh&#13;&#10;1UotTDqxQvMUS+YBZRaO4/RxnksoLgMYLB1ori0YeAhrLgOlYbPq/JRscm/lkLPXt1PHNCHlTc21&#13;&#10;5br7Q/ayJiiKwvqiey27na3LzBJDJJPMFZrt9XI7BnjIB5SHHbsfH88ZhuIygMHSgYbi8sJQXAYK&#13;&#10;zZa7sLXRXVt+cC25kzyOCSlzmvLEvZVz/jVr5KHYtL+Ou46cCX021ZcJqWLa8lh/Pa99f1d4m4Ql&#13;&#10;ioBC0+M17+LytJyKTQEAg6GDDcXlBfEzsic2D4ACsJs2ex3bbuJsQ76ww3vi2CWk1GnJc9+Qe74l&#13;&#10;37t/yFjs/kApaB8e0xwJS2Ywm5nklUm9NrlgmwaHpWN+5i0ToGj0OM27uNySc7EpAGAwdLChuLww&#13;&#10;HTkamwfAiITlLv6UDXoxtN+35Cc9Nid6jlVCqhBbG7whN8IMOC+r4yEAlFJ4s2RG9ujYfcU15Wmy&#13;&#10;zxNS3Uxov79sez+4X2U9hWZg9GySih2XieM1n1BcBjBoOthQXF6YGTkfmwfAEIVXS239ZNto1NZP&#13;&#10;nt2QL32cElLu1HxXHvmm/Ki/bomHAFAZ4Y2T32Sr9nWbLWYPB9lcleQVWyrGClpNOaz/e9z/wsND&#13;&#10;YBRCcbkjN3uO0ZxCcRnAoOlgQ3F5QfRG/5bNvIlNBGCA/Iysc/+SHXrsndQLnzuaZwuPSUIqk448&#13;&#10;tQ36/NTsrLZ4GACV5t7L+rDpqm0ASJGZ5Bi7tmnLDf9Ovtfrnq32MD0eHgAGLBSX38jdnuMyp1Bc&#13;&#10;BjBoOthQXF6Ypjyx2ZOxiQD0kV7grdLjbFxvsg66jlzS4+2h/m+KDaTqmdDzyk9uSrbbMRAPByAr&#13;&#10;2vdX2/Ivejyc10x+dHwQkk9m1yS/q9dBp1w9PFxnjX1ggGx5mnnHYI6huAxg0HSwobiciM0qi00E&#13;&#10;YIVsc7JwA9WQ4zZzR8NyFySH1MJMTXsl+pVsjIcDAOX+ko3hnGBvrKSPH0LySFvuh70lfpeDnCuA&#13;&#10;/otLNKWPv1xCcRnAoOlgQ3E5FduMg9llwLKFtZNtdrLNUOvIA72oYbkLkkfa8lhzwXVlt83UjIcE&#13;&#10;gAQ9Rta6uuzVY+eanis4T5DcM6HXS1d8S7639fhZpxlYOTcthxLHWl6huAxg0HSwobicyuzMyvHY&#13;&#10;TAC+wNYPDK87v5XjYbYmrzyT3NKW+7YZpf9TNngvX8VDA8Ai2AN915DNehydCg8kU8cYITll9l7k&#13;&#10;rmvJCbu+Yp1mYHnCA//UMZZTKC4DGDQdbCgufyp1ORabCcACtn6Z3uhs8V35Vm96LukxY7NtbB3B&#13;&#10;9PFESBVjfb4rV/yM7PFT8nU8PACsgB1LriH79Nxyk/MKIZrZ42AiFMlasp/lM4DFC8dO6rjKKRSX&#13;&#10;AQyaDjYUlz8R35JH+iubbABRuOF/pzf8DTnj23JPb/yfLjxuCMkiHXnopuRkmKX8M0soAYNgy8r4&#13;&#10;GdnqmnJWjzvehiFkNjWb1eybcsu/lh/de9nO8hlAmh4n37guG4e73+VIbBIAGIywgURqACIhekL6&#13;&#10;kdebkTO9cdkWjgO9iYnFZC7QSK6puZZcdX/IXit6xUMEwIDZdVh4uGnr+LfkduLYJCTfzM5qnpyb&#13;&#10;1exnZF08dIDs6b3L6Z5jJs8ciE0CAINhSz8kBh8yl6Y8tY3JYnMBlRZv4DeFjS+siDa7CR/FZJJ3&#13;&#10;GvJYb07OuP/IZh42AqNlx6Ael+NhckQzrEmbPm4JyTe1MCHA9gCwCQK8XYNMuV9lfbyXSR0nuYXi&#13;&#10;MoDBori8iDTkBq+boYqsX7u/ZGMoJtuMlzprkhES0pLn4ebcZoG9kDXxkAFQILbBmZ+Sb/U4vW3H&#13;&#10;bPJYJoRM+IZc1Hyn57N13lNsRh607x9ZcCzkm9eyOzYLAAyGXWgkByAyP235ITYZUFp6Q7Fa+/OY&#13;&#10;+032h5mYTXnY09cJyT0duWmbVcbDBkDBhbdufpOt4SFp6pgmhHycu7Z3hp7rdtlyM8xsRhXpddwG&#13;&#10;Js38HWuP2DQAMBg66O5IDUBkQWytWZ74oWRsxmV4JWx21/0zYXZXqn8TQj7ONWZ2AeXjZ2RP4ngm&#13;&#10;hHwqHXmm14ZX3LQcdVOyXf/ZGOc/lJ09cNS+fH5eX887NYrLAAYuXkiwpupiYgXmv2RjbDqgcMKG&#13;&#10;Rw3ZHNdMPserwoQsPb4t92yWfzysAJSEa8rh1DFNCFl0JlxXroRjyfYZ0OvKeHgBpeHqsjc8OEn3&#13;&#10;8fzSlAccywAGzp5i+ZY8Sg5EpDdtuW+vXsbmA0bKdgT3XdkSislv5LxvyD2KyYSsPN5zEQ6UTXio&#13;&#10;mjieCSHLTEPvezqz6zXr/x6nQIWiC5NsOiz7Ny8tuaPXtewfAmCwbGMHe5qVHIhIOk15Yq9exiYE&#13;&#10;hsLWxAsPg97JNu2HR/RC4apePHHsEjKA2EObeOgBKIHwGnRXLqeOZ0JIX1KzN3vCQ5yW7LciHgUr&#13;&#10;FElYZ7kpNxN9N+805JKdI2MzAcDguA6D8JLTlie2yZ8O1Lw6jYHQC6S14em7rZc8JSe1v10Pbxl0&#13;&#10;WcaGkIFHb5zjoQigBPR6bG0ofKWOZ0JI/2P3Qi25Y8VmPyPfabYysxmjEgrL1DTSaciZ2EwAMFg6&#13;&#10;EJ9JDkTkS6nZq2LuvayPTQksm/Ujja2BfkRzPtwkt+XxR/2NEDKsTMnJeGgCKAFbJopzJiEjTEue&#13;&#10;uYbcD7Mkrdj8WrbZRIl4iAIDQ2H5C3krh2JTAcBg6aBjxaz0YES+nKY81Buag/4XZjFjcexiO6yV&#13;&#10;PLvhxGntR3fDrGQ2nyCkGGnKZV4hBMpDj9vxnuOYEDK62Ebos0svXnPTctQ35Rv/p2yIhyzQF7YX&#13;&#10;EkthfD72VkFsLgAYLDvZ68DDq/YrSUeeu5Zc8S/1womCBD5i/cFPyaZQSG7LKdeQG6GQbK8TpvoS&#13;&#10;IWT0acltPXZXxcMYQMHpcXug5zgmhBQnsxtOT/qu3ArLvdmyb7PrNnPfhCWzfhPurd7IxLx+Ruan&#13;&#10;KU95qANgaGLhazI5IJGlxV4Ja8kVbc8dXrhYypE9Qfczskf7wLEw+7H7oZDMAxxCyhK9CfYv2KgI&#13;&#10;KAubGZk8lgkhRU3Nro9twoUtM+gb8l24f+Lciy+wtb21/5yPDyxSfYvMpSV3WJ4GwNDEJ393kwMS&#13;&#10;WV5seQMrMk/J9tjMqBhbBiW8ivXfYbbUST2GrutF8mP93m1pCwrJhJQ89uA1Hu4ACs635KfUcUwI&#13;&#10;KVGsWKjX0r4pt/T3JzT73X9kczzMAbE+Ed4ATfUfksr52HQAMBw28CwYiEg/YrPf2nLPd+VbnsSX&#13;&#10;l35368JacS35Xi96L+j3eltjDxDsiTmFZEKqmNeyOw4BAArMHvbquflG8jgmhJQ5tXCtbZM3puVq&#13;&#10;eCvwlezSfz4WD39kwjaIjOM8911LiN27xiYEgOHQwfpgakAifYyUgPgVAABDG0lEQVTNZrbC5B+y&#13;&#10;13sKzUVis/djVoV1s+1hQFN+DBtENOWpfn9cyBCSW1pyIg4RAArMXvnVc/XD5HFMCKliamHZuaZc&#13;&#10;dm/leJgAMiVfz13Px6EBJRe+z3eyTa/Hrth3vqAPkEVEj5MtsTkBYDhs4HFsMDa8dOSpb8hF/f0B&#13;&#10;PyPrrKgZvwoMSLzgXGUzyPVXW6trp16UHtbv4rRtsqe/2o7W6e+LEJJdwhqQrJ0PFJ5dR6WOYUJI&#13;&#10;ZmnIY72fvR4miNiGgW9kPF73c59VEnbdFdZUtiVR3rBs54rSlvv29m1sWgAYjvhK4f3kwEQGm448&#13;&#10;C2uL2bq9Xdmtv46xhMbyhAKyXUTaLCZtR83OcHFiBeS55Szs1brU90AIIR9HxwuKy0Dx2SZgyWOY&#13;&#10;EEJs8pRd/7+Vc3FSya4wsUfvFez+Nw4jGLFw/zY72e2Ufm8TPd8jWXq6cjk2LwAMF5uhFCSdsAzD&#13;&#10;Xb0QOqe/2mZx4+EiiIJzEC4G7dW3l7LBNtwKMxOm5ZC22xnNJW23O+FVuVTbEkLIEmIPrOLQA6Cg&#13;&#10;HEu7EUKWGntj0d5c7MpZ90oO6z/b6d7L+ri8BjOdhyDc083IVr13s80b7/R8R2RF0b78bWxqABgu&#13;&#10;979DIZP1jIqYZnzqbrNv2/KD+10O6gl5i/8zFFi/rkLhea5orJ93LBaNN7u67HVv5VD4zPrZbSkR&#13;&#10;zT39PbPsCSGDj45DcYgCUFDh4XLq+CWEkKWlpvdctkzetXDP9UaOhHsRvRYIE330PiUOO1gGu191&#13;&#10;r2RjmBjUlLP6K/dzg8rsZLXx2PQAMFxxzbrJeQMTKXZsszk7MXfkps3atdnntius+0MO22ui9npR&#13;&#10;iBWh7aJoLgOajReWpfj477H8WzZ9+DlmX3c6aD9j+DnnZhtbunI7fJbZTXl4yEEIGXn0RnJPHN4A&#13;&#10;FJBdd+i1w6XU8UsIIX3MRLznsrckz4X7mJbsn3efxYznD8LYPLtE4fjcG6baVrfCvWu6fUk/05Sb&#13;&#10;+h2w7AuA0QknzNQARcqeCf1uH3xIW67rBdHVVKxArRcBR5OxtYsT/82H2J/78d9j4SKCEFLWdOVY&#13;&#10;PD0CKKCwZwibPhFCRpm6TIZ7nrbcCPdDDTlj901+Rva4Kdmu/854WHJjppqbq+nnG7PlCu2z+q58&#13;&#10;Gz7/7Ozv+9oezz+0Exle6ly/AhgxHYxYGoMQQgixdORSPD0CKCBbUoviBSGk0GnKU9+SR+HtTCtA&#13;&#10;W5py1jflR73OOBo3dN9psaUBw0xoi5e1cagbmbBsYfx57K3Y8HM25bD97GFC0uznue/Z76Y4sf7W&#13;&#10;lS3xKwSA0dABaUwHpCc9gxQhhBCSW97KnXh6BFBAdgOdPHYJIaScsSUqJ0JmZ/7e/pCuXNZ/frIn&#13;&#10;tuyEFaiXET8jPy74s07p32tvuIa/07flnv7z2Z+HCWjlSCcsicESLQBGj7XrCCGEEE1HnsdTI4AC&#13;&#10;snXRk8cuIYQQkmM6cjSeIgFgtML6UDyZJIQQQmq8WggUl3srxxPHLSGEEJJfZt9AH4+nSAAYLXuN&#13;&#10;ImxMkBqwCCGEkHxS0/Ph3nh6BFAweoyeX3DM5pumPEj+c0IIIbnkmvfyVTxFAsDo2Q6jicGKEEII&#13;&#10;yS1H4qkRQIHYDbRvyq3EMZtlwsZbU7LJteSE61BoJoSQzMKECADFoxeoG8IAlR64CCGEVC1Neaq/&#13;&#10;nnct2a+50/P/55qmXI6nRgAFEt6041o1xLfk0cez1ULbvJft+s9/cm026iaEkAxy17+QNfE0AADF&#13;&#10;4VpyLjFoEUIIqUo68lzH+iu+K9/arLc4/NvGrmeS/36G8Q25F5sFQIGEWbqJYzbLtOVGbJYe3ssa&#13;&#10;97sc1LH+quZZ8r8nhBBS7tTlWBz2AaBYdJAa1zAjhBBCqpRWKCjbzOQjVpyJQ/48Vmzu+e9yTUue&#13;&#10;fVx4B1AMriO7ksdsjmnJidgsn+X/lA1uSn4Iy4nYuSD1ZxFCCClXbL+sf8hYHOoBoHh0sLrWM3gR&#13;&#10;QggpV2yGclMe6u9PuinZbq9Mx2E+yb+Ub3r+jFxjBRhts9g0AArCN+XH5DGbYeyBYGyWRXN12WFF&#13;&#10;6bARIIVmQggpbzpyNA7tAFBM4cKT2cuEEFLWTGjO+ynZs5TZt/6FrNP/jrE/RttvyYUbAIPlWL7t&#13;&#10;7/xLdsRmWTJbo9N1Zbdryln9syY1jP2EEFKeTOp16tdxSAeAYvI/yyq9eL+aGMQIIYQUMxM6bl+x&#13;&#10;gqh7L+vjcL4kVoh2Dbmf+LPzzCJfOQcwPGFph9TxmmG8l9WxWVbEzhn65x2wc4j+aoXm5N9HCCGk&#13;&#10;IGGtZQBlEV+bYwMQQggpatryxDXlpv7+iH8pG+LwvWy2bIZ7y4PFD2nJldg0AArCdbg2DWnL/S8t&#13;&#10;dbQctia/+0MOh3NLWx4n/25CCCGjS0Me6/jPviAAykEHrK9cN7wqlx7UCCGEDD8teR5m7rXlB9+V&#13;&#10;LTZWx2G7L1xHziT/3gzjW/IoNguAAtDj0jadTh6vGeaavWkYm6bvwluMDdnspuWonnduU9QnhJCC&#13;&#10;ZFoOxaEaAMohzF5g1gIhhIw6Nb25v6M5YW+VeC9r4jDdd+6tHEr8/XnGZob/JRtj0wAYMb0u3ZM8&#13;&#10;VnNMW07FZhk4W5/Z/yZb9e89Gc5FqZ+HEELI4NMYzFsrADBwtgtpcmAjhBAy2DTlYdhsaUq2D7Kg&#13;&#10;/DH9e5kZOJeOPPNN+SY2DYAR45r0o/wuB2OzDFVYm78ju8LbjazRTwghw87OOBwDQLnYLqTMUiCE&#13;&#10;kOHElmIIBWW9efcvZF0ciofGz8i6MGM38bNlmaYcjk0DYMT0eLycPE5zzJRsj80yMuEe4Y3sDIXm&#13;&#10;NoVmQggZaPQc2O/l8ABgqNxr2e1a8jw5yBFCCFlpJsLNuc0GeyNjcegdCZuV5htyb8HPl218S36K&#13;&#10;TQNgxPSYvLvwGM01VtiNzTJyVuyIheYDev64yJJ6hBDS57Tkma2DH4ddACgnu2jUwYxNngghpF/p&#13;&#10;yNMwA2FG9ugYW6gdn31HLiZ/5hzTktuxWQCMWLi5Th2n+eWunjdWx2YplHmFZjuX8CYMIYSsPG35&#13;&#10;IQ6zAFBu8VVpXnkjhJDlxt4A6cgl/XW//u8xuwmPQ2yh6M/IuqZz6cpEkWYIArnS61DbUK7Wc4xm&#13;&#10;GJsdXNTzx8dCodnLGv2ZD4Rznz1UTXweQgghn469UWhvFsahFQDKT2+yWR6DEEKWllq4qbZZXF7W&#13;&#10;lqEgEIvfqc+SX2Zn3Y3HpgEwIu4P2avHIsVly5ScjM1SGqHQ/CIWmm3tbGahE0LIl2MP5f4lO+JQ&#13;&#10;CgDVoQPc6eTARwghxGLF5GcfCsolnGlga7q5LkWcD2nJ/tg0AEbEvZXjyeMzzxyIzVJaodBsDzK7&#13;&#10;cjk+xOOcQwghCzPFchgAKips9tSUW8nBjxBC8kwt3BzbbKy2HCz7Mgr6ecZYBumjlHCWIFA1riVX&#13;&#10;ksdnjqnYpk52bxEKzfYdz24GSKGZEEI6ctOWFopDJQBUj38n22wdyuQgSAghOaQjz31LHml+CjfF&#13;&#10;b2QsDpGl53+R1a4hN3o+c67pyKXYNABGRI/Dh8njM7fYg0xXnfPNQt7L1+6d7KPQTAjJPFZrYVk2&#13;&#10;ANUXiilszEEIySmdsCGfFTjO2xr0Vd5cwzXlbM/nzzVtue+9rIpNA2DI7G2QUFRNHZ+5pSW3dTxa&#13;&#10;HZum0sJm4nFGsz3M1V/Z94UQUv005amry944FAJA9fmm/KgDIDMKCCHVjW06NLtExHnXkV1lX/Ji&#13;&#10;sfTC9nBPW+Sapjxx/6nWa+hAmehN9g4Kix9yPjZLVsLSGbaxeEfOaB6Eh73p9iGEkDKnpue8Y/5n&#13;&#10;JjUAyIjN5AqvhKcHRkIIKWc68sw35J6fkR9th2bbeCgOe9lw/0t2JNsmz9SsqBGbBsCQubdyKHFc&#13;&#10;5pk2mzuFmexWaJ59w+ZueAicaitCCClXrLB8IZe3UwBgHh0Ex/Ti7uaCgZEQQsoVewWtLTfsxt3W&#13;&#10;lc+xoPwx/6ds0HZhbf0Y35LvY9MAGLIwWzVxXGaanbFZoOxc7V/LNtt41bXkDsunEEJKG1v26IWs&#13;&#10;i8MbAOTHZhDYLL/kIEkIIcXNpHsrV62grL8ft43s4rCWvTAzzGaEpdstu/gZ+Sk2DYAh8025lTou&#13;&#10;s4stDfJKNsZmwQJWaHYN2RyWdbKHxfbQONWOhBBStLTkjl57b4rDGQDky3dliw6MzHIjhBQ6YVOg&#13;&#10;hlzS3x+w2bney1dxGMMCemN+eWH7ZZy7bOoHDJ8dd3r8TS44HvOMrf//DxmLTYPPsIfFVqjRdjsQ&#13;&#10;zvkNedzTnoQQUoxMWi0lDl8AABsUQ+EmPWgSQshoUpe7ritnbY1G230+Dln4Am2vY8n2zDB6fnvk&#13;&#10;X8qG2DQAhsT9U8aZgRrTlcs8EF06azP3XtY725TX9oppysNk+xJCyLDTDg++WO4IABbyv8lWCsyE&#13;&#10;kJGmJc/Da9Rz6ye/lLVxiMIS+D/lm2T75pmahot/YMj8lOyJx1/quMwrHTkdmwXLZIXmsJzfa702&#13;&#10;aMqPtsZpsq0JIWTQacpTHYe+icMTAGChUGDuUmAmhAwx9uS/JVf014M2Q4n1k1fO/R8Zdx1mDH7I&#13;&#10;73IkNg2AIdEx6GjyeMwxen6LzYI+8V5Wu79ko7bvkXAN0ZJnPe1OCCH9jl5f+5cUlgHgi1iDmRAy&#13;&#10;6MT1k8+4uuy1G0ReF+4vbeMx15QHC9s922hfi00DYEjiGvnpYzK/jMdmwQDMzWp2f8hebevzrsPy&#13;&#10;GYSQAcQKy8xYBoDF08HTChM3ewZUQghZXmoflruYkk0UkwdP2/pG4nvIMx25GZsFwJDwgCtmth3Y&#13;&#10;zG+IQrH5nWxzDTkel89geRZCyMrSkPv6Kw8KAWCpdPAcc225rr9yQUYIWVps7eTZJXbO68XYPv2V&#13;&#10;G+shc2/1pjr13WQYmynPpn7A8Njxpsfe5MJjMcfYg1V7Qyc2DUZAvwe7pzkYNgVsyxPXkecLvydC&#13;&#10;CPlUfFvu2dJ9cUgBACyVXgyv0guw01yEEUK+kFq4YbM3HupyLGzGp+NHHEowArbkSOJ7yjP2sOO1&#13;&#10;bItNA2DA7LVhvXZkDVyNFTRjs6Ag3H/JTteVY3puuKPXLbY/ARNpCCG96erY0JBL/oWsi8MHAGC5&#13;&#10;QoG5KYdD4Sg16BJC8kxLnoUZoTYTqCH7mBlaLFZMte8o+d3lmGk5FJsGwICF68bUcZhh9Bz5fWwW&#13;&#10;FJD/UzbYrGZXlwv6fU3Yw8iF3yEhJMPYWNCSE97LmjhcAAD6QQfZnXHduPQATAipdmZvuCZcQ27Y&#13;&#10;zbKbku1xeEAB2et7Vvzv+R5zDZv6AUOj14tnk8dhhrE3eWKzoOBs+RL9znbaG1hudmlAW9qFWc2E&#13;&#10;5JaGPLaHTjomsEcMAAyCvRLiOuz+TUg2aevFlW2G05ZTriu7/QyvhZWJY2PWv9OWG/5nlmoBhiFs&#13;&#10;4Jo6DvPLpG1iG5sFJeNeyUb9/vbEhyV39Vfe4iSk2qm5t3LH1WVHHAYAAIPifwlP9Y/oBZatUZYa&#13;&#10;lAkhZc3sGpl3w1IXv8tB/f04T+3Ly71m9uBcwixuNmMBBs79ylsTH9KSO/6lrI1NgxKL9z/jfka+&#13;&#10;szVYNff1+2XpKUKqEttjqilnmUgDAEMWNsPoMCuOkNKnrTdITbmsOawXVFtZW6w64gOC9PeeX2q+&#13;&#10;K1ti0wAYEFsyiaJbTEcuxWZBxfgp+Tr09Y4cdXW5ptdQD/U7ZwkNQsqYjh6/s8tg8IYbAIxCuLB6&#13;&#10;K8eZxUxIeRJnlF1zDT1267JDfz8WD2lUTLzxZXyey1s29QMGzW7Qk8dfjmnLD7FZUGH2hpfN2Hev&#13;&#10;ZJd+7ydtGSb91dZrTvcLQkhx0pYLvNkGAAVgF1S+Kd/o4HytZ7AmhIw+bXnibO3drhwLxWR7ZZml&#13;&#10;LrJgr/bxevpHacrZ2DQABsR15Ezy+Msxr2RXbBZkxJbQ8H/KBvdadms/mC022x4WqT5CCBlJ4vXx&#13;&#10;AfbjAICC8bbD8u9yhEIGISOOzVS1YvL07CZ89jTejs94qCIzYUPGVD/JML4rt/RYYNkXYID0HMSS&#13;&#10;aZauTNiGcLFZkLFwj6TXYnps/D2zmbc+CRlNbNkm1lYGgOKzC2kbsPUCivX2CBlGbDaM3ahMyynb&#13;&#10;1dy/kHUUkzHHddnU76NM+peyITYNgD4LDzOZZDCXu3o+5mEWesTNAcfCzOaWnAjXcC15vqD/EEL6&#13;&#10;HT3W/GvZxmxlACgJb2uP2ev3LbmqAzmbWxDSz8yuoXttbpkL24lejzkukpCkfeXAvP6Te6Zke2wa&#13;&#10;AH3m38k2JhfE1OVabBbgs+waLuxjMzezmdn/hPQ3TXmgvx7gfgkASmquyOzbcq9nkCeELC42M7kj&#13;&#10;l/RYmi0me1ltx1Y8zIDPshka8YFEun9lFj8j38WmAdBneo7amzruskxLTsRmAZbEZlXarPcws9mu&#13;&#10;/WxCgb3Kn+pnhJBPR++h/G/ynd438RYJAFSFXhTt1wH+vusyk5mQT6QWXotsykPfkp/0eLEd98fj&#13;&#10;IQQsS5gN9UYmPupnWcd35GJsGgB95t7K8dRxl2U6bOaH/rEZl35GtvqGfOcacilOPGApDUJSsTXN&#13;&#10;W3LCroHjIQQAqBod8A/4ptwKRbTUyYCQXDJbSH6qNwi2i/ipMOPrHzIWDxWgb7SvsanfXLQtbCmZ&#13;&#10;2DQA+sg19HyWOu5yixX+eDiMAfN/ygbtZwfCBs4tuRMLatxfkVxTswk6egyc4H4KADLhRb7yTflG&#13;&#10;B/+r4UIofYIgpEqp6c3mk7DRUVsu6K/fhyUuKHJhCHScZVO/uTTliftV1semAdAnzsmYnt/uJ4+7&#13;&#10;3KLtwPkdwxaW0ngjO8M1ZlMu6+8nw30Wb42SKsdm8NuY25Dv2EQVADLmGrLZteScnhwmNVz8kGpk&#13;&#10;9qHJhPbtK74pP2o/32czTGK3B4ZK++F+bi4/ymvZHZsGQJ/432SrjjXMmrS05GpsFmBkwt43/wn3&#13;&#10;WbY04Sl7s8B35ZH+b9ZvJuXP7Ez9q35G9sQuDwCAiM0kc9NySE8Sd7joIaWKXtyEGcm2u7ddvP8u&#13;&#10;B+0mm1lLKArtp+Ns6vdROnI0Ng2APvFT8m3yeMsxbfkhNgtQKGF285Rs9109XhtyRvvrXY1NhuDe&#13;&#10;i5QhtXDP9YecDGuQs8E5AOBTbMMKWy5Ab/5Pax4kTiqEjC5WoLMN92zd8DdyUnPALm5Y2wtFFsbV&#13;&#10;2bdD0v06s9imftyQAP0VC1XJYy6z1FyXtyNQHu69rA9LtVnBuaPHcUvuhAIebyKQosTWsW/JFc1+&#13;&#10;/d/ccwEAlsZOHracgJ5QLlBoJkOPrc1q/c5mJFshWS9owlPyF7IudlGgNPTG8VpPH881elx7z5sF&#13;&#10;QL/4n2WVvXKfPN7yy6T7SzbGpgFKxx6+hoLze9ke3iq1fRuaei1s18TMcCbDihWUbdPzphzW88tm&#13;&#10;JgUAAPrCz8g6V5e9mgs2czR5EiJk+ZnUC2ZbkmV2jeSu7Hb/lHHrd7ELAqWmfftEot9nG9ZAB/rH&#13;&#10;ljYLMx0Tx1p2aYaHVxRBUDl2Tey7ssUmW+j92DH99apvyz3t97wZRfqTtjyxgrJtzhcKyj/Lqtj9&#13;&#10;AADoLy/yVbi4mZE9eiPzU7yoYaMqsrjYK35646cXxdc1p90fclj70lb3SjayRjKqLNwMMlb+nbrs&#13;&#10;jU0DYIX0mBrXML5ofEMuxmYBKs9Pydd2DR1mOb+RI3qtYZu0X3NtuR+uuRPHCCELYhN8rn4oKHsK&#13;&#10;ygCAEbCLmrBDeUeO6snJXvue+OhkRfJNLRSR23I9PIRoyffuv2Sn9pdN+v+NceGC3NhMXb1453XW&#13;&#10;v3MyNg2AFQqvzqePs/zCZn7IXFgmx6619ZrbN+WbUDSclvP6z67FSUHpY4fkkY4881255Wyd/ley&#13;&#10;y5Zg4W0PAEChWMHQ1sN1tiFgQ47rr/bk/HHyxEaqESuW1eWuPfF2tiZcWw7ahYoV0sKDh19kdewe&#13;&#10;QPb0mOHh21yacpPxAegPZ5uApY6z3GIzNV+zmR+QEu7TvKwNM53fyE57KGUTQPS4uRKKzsx0rmpq&#13;&#10;+t3eDueJhuzzL/Ue7YWsid0CAIDiCxcx9rqW7YBsM1cbcklzP3HSI0WPvV5nm4nY63bdsM6bveJv&#13;&#10;r+GO2QWKfdfxawfwCXrcXJ13XOWctjzWcYObG2CF7DgKs9BSx1lusQkNbOYHLInNdLZxRI8h28h9&#13;&#10;c7jGtzWdO3LGN8MMV+7dyhVb5uKKxvb62GkTvygmAwAqRS9cvtKsDrOb7TUcm93clMt64rvruqwV&#13;&#10;OOqEm9PZ4tdJvUH7wU/JHlsP2dZCDt8bBWRgRey4WnjcZZ33sj02DYBlslea9XhiQy+Nzb6MzQKg&#13;&#10;D+zaP9wD2L1AV7bYvYEea0c0J62AGYrPtglc4ngkQ8nEh3u3luwPS6HYA0eWuQAA5MZOfvGJ+aqw&#13;&#10;LlhXvtVffwwnSpstmz6RkqWmI0+1PW/o721d7JP6v4+6ruzW3++MFyH2HVjxn4sRYEDc/5Ideszx&#13;&#10;IG0uf8jh2DQAlsm/lm3J4yvPnI/NAmDA5u4b4j3EKjcVNhXcabOew72cTSCavfdgSbCVpiMPXUPb&#13;&#10;si2ntF0Ph3tmHyb/hPu3+JUAAIDPCa9o2cXKGzkSC89X9Pe2nvMT/f0zja0RZgWbqhdt5j5jTS8y&#13;&#10;7HPPxparsPawZUesaDxXOLblSKZkU2xGACNmryXG8Sp1fOcXHbO4KQJWxs/Id8njK8dMy6HYLAAK&#13;&#10;Ro/RMbs3sQ2+3e9yJNyvTMsp/ec28eWab8mjD/c2H9/bVfPt1tnPZp/TPq/d01oh3gryXTlmy0la&#13;&#10;AVn/nfHYfAAAYND8v2WTfyfbbBOXcDK29Z1tbWA7QVtswzlbh28uNovXirMfZ/Yknzr59yd28bDw&#13;&#10;7/z7YuLDzxaWppj7uS1WUI+fKSxToZ8z5KWsjR8fQImwU/tHmZIHNusmNg2AZdBrhwvJ4yu32HVV&#13;&#10;XXbEZgFQYjaxaO6eR4/vAx/u7+aWVIwJ900f3UfFPOm555rLyh/wz07wScfeEv3752jKg49/Vv1v&#13;&#10;P9zT6e93hs/3p2yIHxkAAJSN7ZIc1hL+KO4P2esb8t3AYq8vLfw738g4hRUgL3rzcSbeoBDLe1kf&#13;&#10;mwbAEoV1UHlgNZu2PPa/yOrYNAAypfdWaxfec81Fx4qdyfu0RUb/+wOpP9fC9QwAAACAobB15ecV&#13;&#10;RHLP/0f2xqYBsET+pWwIM+ZSx1Zu6cjN2CwAAAAAAADVZG9OJAsjuaYtp2LTAFgiV5e9yeMqx3Tk&#13;&#10;dGwWAAAAAACA6grr8qWKIzmmLndjswBYIteSE8njKr/UXEP2xWYBAAAAAACoLteSK4niSLZh7Xlg&#13;&#10;6fzPsoqxJMY26WrI5tg0AAAAAAAA1eU6cjRZIMk1ddkRmwbAItlmfnr8TPYcTxnGt+RRbBYAAAAA&#13;&#10;AIBqc29k58LiSNbpyrHYNAAWyWbqJo+nHNOQS7FZAAAAAAAAqs17WZMskOSarlyJTQNgkfyMfJc8&#13;&#10;njKMb8n3sVkAAAAAAACqLa6VeidVJMkybXkSmwbAIngvX/mGXEweT7mlKzWW1gEAAAAAAFlxDTmT&#13;&#10;LJTkmZr/f2VLbBoAX2CbYPq23EscSzmmZg/sYtMAAAAAAABUn2vIvkSRJN/8IYdj0wD4Aj8j65LH&#13;&#10;UY5pys3YLAAAAAAAAHlwr2RjslCSaXxLfopNA+AL3GvZnTqOskxdTsdmAQAAAAAAyIP3stq15X6y&#13;&#10;WJJjmvIwNg2AL9Bj5mTPMZRr6rI3NgsAAAAAAEAebEMu15TLyWJJjmnJM9eQzbF5AHxC2MyvK7eS&#13;&#10;x1GG8S9lQ2waAAAAAACAfLjf5UiqWJJr/JR8G5sGwCfYZn6p4yfLNOWhFdtj0wAAAAAAAOTD/yZb&#13;&#10;kwWTXDMt52PTAPgENyXbk8dPjmHMAAAAAAAAufJT8rVvyaNk0STHNOVBbBoAn+A6cjR5/GQYHT+/&#13;&#10;j80CAAAAAACQl/h6+7WFBZNs05Yn7v+WjbF5ACS4rlxJHj855v/IeGwWAAAAAACA/Li3cjxZNMkz&#13;&#10;NfeH7I1NAyDBteVx4tjJMRPey+rYLAAAAAAAAPnxTfkmUTTJN3U5HZsGwAJ6jIxravOOmXxzjc38&#13;&#10;AAAAAABA1vyMrHN1mUwUTnLN3dg0ABZwTTmcOGbyTFeOxWYBAAAAAADIE+suL0hDHrtXrLsMpLiO&#13;&#10;XEoeNzmmLjtiswAAAAAAAOTLdeR0sniSZ2r+37InNg2Aj7Decoy2g5+Sr2OzAAAAAAAA5MvVZW+y&#13;&#10;gJJr2nIqNg2AyP8mW11LniePmdzSlJv+FzbzAwAAAAAAEFsGwjXlSbKIkmNacic2DYBIj40DGjbz&#13;&#10;s/AACgAAAAAAYJb3sto35VayiJJnJv2UbIrNA0C5lpxLHCtZRscHls4BAAAAAACY4+qsuzwvddkb&#13;&#10;mwaAck15kDxWcktTnvoZWRebBQAAAAAAAKy7vCB1OR2bBsiea8hm15GnyWMlt9h6y571lgEAAAAA&#13;&#10;AD6wZSBcWx4niykZxjfknn8ha2LzAFlzv8tB12W95RDWWwYAAAAAAJjP/yKrXUtuJ4spOaYtT/xL&#13;&#10;2RKbB8ga6y3/HT/DessAAAAAAAA9XId1l+elLQdj0wDZ8l6+0mPhfvIYyS3N8NBpQ2waAAAAAAAA&#13;&#10;zPH/lj3JgkqumZbzsWmAbOmxMG4z+XuOjxzDessAAAAAAABpYd3lNzLZU1DJN3e9Z91l5C2st5w+&#13;&#10;PvLLWzkXmwUAAAAAAAAf815Wse7yR2nKU/11PDYPkCXWW56XA7FZAAAAAAAAsBDrLs+Pfy3fx6YB&#13;&#10;smMPnHxb7qWOjezSkaeuIZtj0wAAAAAAAGAhV5e9ycJKrunIpdg0QHb8jGyNM/jTx0dOackd/1LW&#13;&#10;xqYBAAAAAADAQv7fssm15XGyuJJj2nJffx2LzQNkxTXlcM8xkWvacio2CwAAAAAAAFK8l6/cG7nb&#13;&#10;U1jJNzVXlx2xeYCsuIZcShwTWcZPyZ7YLAAAAAAAAPgU15AzqeJKtunKsdg0QDa8l7WuKQ+Sx0R+&#13;&#10;mfRTsik2DQAAAAAAAD7FvZJdriXPEwWWXHPNNjaLzQNkwb+TbToOPEscD9nFd+UWYwAAAAAAAMAi&#13;&#10;uF9lvXsjEwsLLBlnws/Iutg8QBZYb/mjsN4yAAAAAADA4rmm3EwWWTIN660iJ17C2uvXFh4HucbP&#13;&#10;cPwDAAAAAAAsmmvI8VSRJdt05HRsGqDywtsLTXmYPBbyC+stAwAAAAAALIXrsO7yvLTkjveyJjYP&#13;&#10;UGn+pXyj/b7WcxzkmJbc9j+z3jIAAAAAAMCiWSHVse7y37FC+yvZGJsHqDT3ljcXPqQlJ2KzAAAA&#13;&#10;AAAAYLFcS64kiy25ZloOxaYBKst7WeU6rLke0pHn/k/5JjYNAAAAAAAAFsu9kSM9xZaM4zty0Xv5&#13;&#10;KjYPUEk2Q1/7++TC/p9jfEse2frTsWkAAAAAAACwWP432epa8ixVdMkyDXnsvayNzQNUkh7z+5P9&#13;&#10;P8e05XpsFgAAAAAAACyFzdJ1HXmYLLrkminZHpsHqCT3u5xL9v0M41vyfWwWAAAAAAAALJV7I+cX&#13;&#10;Flwyz8nYNEDl+Cn52rflXqLf5xd7a4OHSQAAAAAAAMsXX5Gv9RRe8s1d2/AsNg9QKa4hm7WPc7xr&#13;&#10;bL1l/0LWxKYBAAAAAADAUrn3st51WHf543gv62LzAJXi2vJDqs9nmaZcjs0CAAAAAACA5eI1+fnx&#13;&#10;M/JdbBqgMsIa6y25kurzWaYtB2PTAAAAAAAAYLl8U35MFl9yTUMuWSEuNg9QCeEthbY8Tvb53NKU&#13;&#10;p+6fMh6bBgAAAAAAAMvl/kt2OtZh/TtNecq6y6ga95fsSvb3PHM3NgsAAAAAAABWyrVYd3le6rIj&#13;&#10;Ng1QCa4jZ5J9PcfU5XRsFgAAAAAAAKyU67IW67w05WxsGqD0vJc1riV3kn09t3TkuWZXbBoAAAAA&#13;&#10;AACslJuWQ8lCTK5pyoPYNEDp+SnZlOznOWZ22Zu1sWkAAAAAAACwUu4v2ZgsxGQc/1K2xOYBSs1N&#13;&#10;yQ+pPp5l6nI9NgsAAAAAAAD6wXv5yrflXrIYk2va8kNsHqC07Nh2Xbmc7OM55nc5EpsGAAAAAAAA&#13;&#10;/eKm5VSyGJNr2nIjNg1QWn5G1rFhZ4ytt/xGxmPTAAAAAAAAoF/cG9k5rxCTezryzL2X9bF5gFJy&#13;&#10;DdmX7N8ZxnflUWwWAAAAAAAA9JN/KWtdWx6nijKZpuZasj82D1A6XuQr35KfEn07z3TkdGwaAAAA&#13;&#10;AAAA9FNYm7UlV5JFmVzTlcuxeYDS0WN6lWvwwOhDGrIvNg0AAAAAAAD6zTfku2RRJtfMzuQei80D&#13;&#10;lIr/Tbb29OmM43+WVbFpAAAAAAAA0G9h869EUSbbtOS5ey27Y/MApeLabNL5IS25GpsFAAAAAAAA&#13;&#10;g+B/kdWuLTeSxZlc05AzsXmAUtH+e7enP+ebI7FZAAAAAAAAMChuSk4mCjM5Z8J7WRObBygF90o2&#13;&#10;JvpytvEvZFNsGgAAAAAAAAyKfyfb3BupLSzOZBtbGqPL0hgoF+27R3r6cq6py13bsDQ2DQAAAAAA&#13;&#10;AAbFe1nr2nI/WaTJNR05HZsHKAWWt/kodY5fAAAAAACAobAZfu6NnO8p0OQdm/m4KjYRUGjaX8dc&#13;&#10;R54v6MM5Z2dsGgAAAAAAAAya68iuRIEm37TkmXsv22PzAIXm3sqhZD/OM5P+BWumAwAAAAAADI17&#13;&#10;L+tdWx4nCjX5piUnYvMAhaZ99WqyD+eYtlxgvWUAAAAAAIAh8j/LKteUy8liTa5pyR3vZXVsIqCQ&#13;&#10;/Iyscx15muzDOaYtB2PTAAAAAAAAYFh8V75NFmtyTUue+XeyLTYPUEiuLnu1v9Z6+m+OacpTewsj&#13;&#10;Ng0AAAAAAACGxTVkMzMgF4SlMVBwviEXk303x7Tlhv+Ftw0AAAAAAACGzooyriM3k0WbXGNLY7A5&#13;&#10;GArKT8nX2k8nevptrpmWo7FpAAAAAAAAMGzujRzpKdjkHFsaY0a2xuYBCkX75h7tpyyJYWnJcz8l&#13;&#10;m2LTAAAAAAAAYNiskGpFmmTxJtewNAYKyrXlQrLP5piu3PYvZW1sGgAAAAAAAAybFWfcG7nbU7jJ&#13;&#10;OS25zdIYKBr3DxnT/smSGH/nZGwaAAAAAAAAjIpry6lE4Sbf2Ov2v7E0BorFT7EkxrxMyfbYNAAA&#13;&#10;AAAAABgV/062sTTGgrA0BgrGd+Risq/mGJbEAAAAAAAAKAb3RsZcUx70FHByji2N4VkaA8XgX8g6&#13;&#10;35JHyb6aY97Kudg0AAAAAAAAGDXfkp+SRZxcY0tjdGVLbB5gpPwMS2J8lJrryu7YNAAAAAAAABg1&#13;&#10;ile90Tb5MTYPMFKuLRdSfTTLNOWhHpvrYtMAAAAAAABg1Nzs0hgPewo5eecu67pi1Nyvsp5j8+/Y&#13;&#10;WxaxaQAAAAAAAFAULI2RzM7YPMBI8FbBvNTca5bEAAAAAAAAKBxXl72uI88TBZ1805Wz3stXsYmA&#13;&#10;odN+eL6nX2Ya29TQv5QNsWkAAAAAAABQFH5KvrbiTaqok22a8sDaJTYRMFT+T9mg/XCip1/mmpZc&#13;&#10;4WEPAAAAAABAQbmWnEsWdXIOr+FjRPyUfJvsk5nG2iM2DQAAAAAAAIomLI3RYmmMj+MbcpHZkhg2&#13;&#10;/7Os0mPxaqpPZpoJm8kdmwcAAAAAAABF41/KWvdGJhcUdfJOU55Yu8QmAobCvZKN2v84FufSZUkM&#13;&#10;AAAAAACAwmNpjN74hnwXmwcYCteUw6m+mGt8lyUxAAAAAAAACs9PyR73RmoLizuZ5xqzJjEs2tdW&#13;&#10;u6bcTPTDPNOVCfde1sfmAQAAAAAAQFH5F7LGteVxssiTcyhuYUj8lGxyHXmW7Ic5piVXYtMAAAAA&#13;&#10;AACg6FgaI5GuHIvNAwyUm5ZTyT6YaVgSAwAAAAAAoERcV3Y7lsaYn7bc9z/LqthEwEDETTXv9vS/&#13;&#10;fDPJWwMAAAAAAAAlEtd8fZIo9OSduuyITQQMhHsv25N9L9ewJAYAAAAAAED5+Cn5KVnsyTktOReb&#13;&#10;B+g72zSSJWnmpcaSGAAAAAAAACXkOrIrUezJO215YhsexiYC+kr71jrtZxM9/S7XNPV4m5F1sXkA&#13;&#10;AAAAAABQFt7LKiumJos+eedAbCKgr6xvLehreYclMQAAAAAAAMrLNeVssuiTc9pyPTYP0De2WaSr&#13;&#10;y7Vkn8szNdeS/bF5AAAAAAAAUDb+tWxLFH3yTkue+65siU0E9IV7JRtdR54n+1yembSNRWPzAAAA&#13;&#10;AAAAoGzC0hhNeZgo/OSd/39797YkVZUuevzjjCDiEdT21CqiLdoNaouH5iDIoSifyffhAdYtdx3r&#13;&#10;onY0C8vKzMosarV7G8aK/Q5j7DmTsUXIARRQFJk5f7+If5Qd0Sr15aybz1Fj/u84UkYEmyKtxAfV&#13;&#10;Z627HS+jAQAAAGBWpUF8VFn8dLo8iPP5qlOVbI6cY1saxtnas9bZVuK1Mh4AAAAAZpWrMSqN4kpe&#13;&#10;jlfLiOCxpBtxuPqcdbVhXGzvoC7jAQAAAGBWja/GGMbX1SVQl1uJk2VE8FhSLz6vPmNdbRTHymgA&#13;&#10;AAAAmHVpGO9Xl0BdbhgXUy8OlBHBI8lLsS+txWL1GetoXpgJAAAAMEfS9dif+nG5tgjqdCvxQRkR&#13;&#10;PBIv8rurUZwrowEAAABgHrT3n6ZB/L26DOpyo/gu59hZxgQPZfwiv358V322ulovjpbxAAAAADAv&#13;&#10;0s/xdnUZ1O3a6wzeKCOCh5LX49XyDNWerS622P6WRBkPAAAAAPMircaePIjzdy2DtBon25PdZUyw&#13;&#10;YWnkRX53NIh/tC8QLeMBAAAAYF6Mf4V/NY5PLIS63jAu5X/HC2VMsCF5OZ5NI/eY/7FmJm+V8QAA&#13;&#10;AAAwb9IoDiW/xj/ZcvyljAg2pPlZOlJ9lrraIBbyeuwt4wEAAABg3uTl2J1uxunqcqjDtdeF5KXY&#13;&#10;V8YE95Wvxc40jLO1Z6mrNT9Df2t/O6KMCAAAAIB5lPvxYW051PVyL94pI4L7ap6XN5r8BsAfal9u&#13;&#10;WMYDAAAAwLzKa3Gw/RX22oKoy+V+fJuXYlcZE1S1L6xLw/iq9gx1uNN+dgAAAAA6YPxiv0H8vbIg&#13;&#10;6najuNLeSV3GBFX5RrzgRX53NYyPy3gAAAAAmHfpZrxdXRJ1vbX4wr2x3E9aj+PVZ6erDeJK6sWB&#13;&#10;Mh4AAAAA5l1ej72pH+eqy6Iu14/LeSkOljHBHfKvsa95Tr6feG463Pg6mWuxs4wIAAAAgC5IwzhR&#13;&#10;WxZ1vlEcKyOCOzQ/M+9Xn5kOl5fjrTIeAAAAALoi/RIvjn+lvbIw6ngX2pPdZUwwlnPsSsM4W3le&#13;&#10;utswLqbrsb+MCAAAAICuyDm2p0Gcqi6NOl7ux4dlTDCWfnZP+d3lQfytjAcAAACArvFiv3p5GGfa&#13;&#10;k6plTHRc8yzsSMP4qvasdLjF/Gu8XEYEAAAAQNfkpdiX1rygrNrP8XYZEx2XbsRhV8jc2fhFfjl2&#13;&#10;lBEBAAAA0EVpNY7fvThS0yD+ka9annVdzrHNyy8r9eJoGREAAAAAXZVW4xWnMu/R9ThUxkRH5fV4&#13;&#10;Po3icvX56Gq9uJj/J54tIwIAAACgq/K12NneMVxdInW9fnzTnlwto6Jj2s++fWld9dnocv34ws8F&#13;&#10;AAAAAGO5F++k1VicWCLph7QSL5Ux0THpeuxvngF3kv+x9rccVuK1MiIAAAAAui6vx97Uj0vVZVLH&#13;&#10;y734rIyJDhnftTyIj2rPRMc73cxmVxkTAAAAAET49f97NBrfR/1cGRMdkX+Nfc3nfuGOZ0E/pJte&#13;&#10;5AcAAADAXdL/iZe82K+e08vdksOp5Xt0IS/FvjImAAAAALhlfA3AMM5WFkoaxEJeioNlVMy55rPe&#13;&#10;lUZxrvosdLvjZUQAAAAAcKf0U7xZWSipbRgnypiYc3l9/ILL+nPQ1drfahjFoTIiAAAAALjT+MTm&#13;&#10;MC5Wl0tdrz29vOb08rzLV2NHHsT56jPQ4XIvzrTXhZQxAQAAAMCk9FP8tbZcUvyQR+5ennepH3+u&#13;&#10;ffYdbzHdjLfLiAAAAACgLv0Sz4yXSfUlU7cbxeW8Hs+XUTFnco7tzef8/cTn3vVu/TbDnjImAAAA&#13;&#10;ALi3NIgvJxZMutUwTrQvPyyjYo44tXyPRvFJGREAAAAA3F9ai8PVJZN+SP24nG/EC2VUzIn21HJe&#13;&#10;c9fyRO2L/HpxoIwJAAAAAO6vXA9wemLRpFutOL08b5xavkfD+LqMCAAAAAA2xrLtPg3jUv6308vz&#13;&#10;or1nPA+cWq42ikNlTAAAAACwMWk19jR5udm9O+708nxoPsu/3PXZqm0YZ9vfYihjAgAAAICNaRen&#13;&#10;qRefVJdOau+iXXCqc/blpdjXfJ4XJj5f/ZB78U4ZEwAAAAA8nPRb7G9fYFdbPKlpGF/lHDvKuJhB&#13;&#10;zefo1HKtflzKy7G7jAkAAAAAHk77K/GpF59Xl09q76O9km7E4TIuZkzzbB9oPkenluv9pYwJAAAA&#13;&#10;AB5NWomX0iCuVJZPahvEKSc8Z1PuxWfVz7TrtVe+9OJAGRMAAAAAPJp8LXamUXxTXULpVjfj7TIu&#13;&#10;ZkTux8vNc+3Kl0rt0t3LKgEAAADYFOm/47XaEkqlfnzXfN1TxsWUK9e9fD3xOepWK/FSGRUAAAAA&#13;&#10;PJ729HLux7fVRZRudTOOlnEx5fJyvOqql3s0iC/b5XsZFQAAAAA8vjyId6vLKN2qvad2NZ4r42JK&#13;&#10;tfdj52Gcmfj8dKs1L6gEAAAAYJPl9dibhnG2upDSrX6O4/lHpz6nWVqO96ufndr/QPKPvBS7yqgA&#13;&#10;AAAAYPPkfnxYXUrpj71SxsWUSddjfx7E+cpnprZhvFlGBQAAAACbKy/Hs2k1LkwspfR77ZUL7R3V&#13;&#10;ZWRMiZxjW1qJE7XPTM1zO4jz7W8nlHEBAAAAwOZLK3GstpzSHb1XxsWUSKM45CV+9+nnOFJGBQAA&#13;&#10;AABPhtPLG2gYl9o5lZHxlLX3COd+fFv9rPRDGsW59M94powLAAAAAJ6ctBafVpdUut0wTpRx8RSN&#13;&#10;r8PwEr/7dzOOlnEBAAAAwJOVVuKl1I/L1UWVbteL18vIeErSb7G/+Sy+n/hsdKthXGy+PlfGBQAA&#13;&#10;AABP1vg06Cg+n1hU6Y5yL87k5dhdxsYWa57T7Wktvqh9Nir149P257mMDAAAAACevPRLvJgGsVBd&#13;&#10;WOl2vfikjIwt1sz/jabFOz4P3a7n1DIAAAAAT8H49HLfqdAH1i7g1+JwGRtbpD0x3szfdRj3qz21&#13;&#10;HE4tAwAAAPAUpOV4MY2cXn5gN+OU6zG2VlqJE9XPQrdy1zIAAAAAT5vTyxvsv1yPsVXSKA5VPwPd&#13;&#10;rh+flnEBAAAAwNORb8QLaRBXqgss3W4QC3k5Xi1j4wnJS7GrmfeFifnrdk4tAwAAADAt0prTyxtq&#13;&#10;EKear3vK2Nhk7T3guRefTcxdd7bm1DIAAAAAUyKvx/NpNRYnlliabBTH2iVoGR2bKPfinWbGnsP7&#13;&#10;1Y9LqRcHysgAAAAA4Olz9/IGa68Q+Vf8qYyNTZKX49m8FuerM9ft3LUMAAAAwLTJ/3J6ecON4ly7&#13;&#10;DC2j4zHlHDvSenxVnbVuN4xL+X88dwAAAABMoTSKz6tLLU22Eidzjp1ldDyi9oqRNIiPmpn6DxsP&#13;&#10;6qf4axkbAAAAAEyXfCNeGF/7UFtsabJeHHX/8uNJK/Fa88wtVOer2/XjstPyAAAAAEyt8SnS1Tg+&#13;&#10;sdhSvUEs5PV4tYyPh9S+mC7141x1trqzgVPLAAAAAEy5/Gvsa09JVhdcmmwU59L12F/Gxwa1V4o0&#13;&#10;8zs5MU9NNoqF9ueyjA4AAAAAptP49PJKHKsuuXSvTubl2F1GyAOMn7FefNLMzT3LG2kYH5fRAQAA&#13;&#10;AMB0a0/ipmFcqi66VG8ljrl/eWNyL95xt/cG68XFvBS7yugAAAAAYLrliG1pOd6vLrt0r9pTuO+V&#13;&#10;EXIPzYxeScO4+Ie56X6txAdldAAAAAAwG1KKPWkU31UXXqrXnsb9X/F6GSF3aU/E50Gcr85OtS64&#13;&#10;bgUAAACAmZRW4727ll16cO1C8NkyQor0SzyTh3GmMi/duzfK+AAAAABgtuQcO3M/vq0svXT/vk+9&#13;&#10;OFDG2HnNc7Q9jeLzypx0rwZxKl+LnWWEAAAAADB7Ui9eT7fuE64vwVRvGF+70qAslvvxRXVGuleL&#13;&#10;aS0OlxECAAAAwGyyHHyMhvFV83VPGWXnNM/OtnQzjk7MRfdvEF/mq7GjjBEAAAAAZlfux8tpFJer&#13;&#10;izA9qJNdPME8Xiy7s/vhG8altBwvljECAAAAwGzLP8b2NIi/VpdhenD9+LRLJ1HHi+XleL/53l2n&#13;&#10;8rA1P2ft/MooAQAAAGD2tS+oS+2L6moLMT2oxTSMj7uwYB4vlofxfhrFlcocdJ/yIM7n5Xi2jBIA&#13;&#10;AAAA5kf6OY6kNadRH7HF1IvP87XYW8Y5d35fLA8slh+hxTSKI2WUAAAAADBf8lLsSqtx+q6lmB6m&#13;&#10;lTiZ0vy95G/8bAzjY4vlR2wQp7p4NzcAAAAAHZJ68boF4mN3smluFsztYjn34rPme3Kq/VFqf56G&#13;&#10;8WYZJwAAAADMp/HVB4P4srok04bLvTiT1+JgGevMSr/F/vI8WCw/aoP4e/Nztb2MFAAAAADmV/q/&#13;&#10;cSANYqG6KNOGa1/g1p4EL2OdOWk5Xmyeg1O1700bbBiX8no8X0YKAAAAAPMv9eJodVmmh2sUC2kl&#13;&#10;PihjnQnj0+v/FW80z8DF6vekjTeIj9p5ltECAAAAwPxrXz6W+nGuujDTw7aYevF5Xo+9ZbxTq72+&#13;&#10;ofmzfjL+M9e/F220YZxt5rmrjBYAAAAAuiP34+Xq0kyPVHtNRjvTMt6p017fkFbidO3ProeuXc6/&#13;&#10;UUYLAAAAAN2T+vHFXUszPV6LaS0+zUvTc6K1Pa2cb8SHlT+rHrVBfFnGCwAAAADdlK7H/jR09+5m&#13;&#10;N37Z30/xZr4aO8qot9z4CozrcSiN4rvan1GPWD8utz83ZcwAAAAA0F2pH39O7uB9Mo3im/RLvNgu&#13;&#10;esu4n7jm37Ut/zteSL34uvkz+Fw3u2G8X0YNAAAAAN02PuG6El9VF2l6/AZxpb1+pL2POV+LnWXs&#13;&#10;m675HHekG3E4j+Kz8b+z9mfR47UW/2jnXEYOAAAAAIxf9jaKy9WFmjatvBbfpp/ivfRb7M8/Pv5p&#13;&#10;5vaU8vifNYh3Uz++af4dTio/qUZxpT2FXkYPAAAAALTGS8qV+KC6VNPm149LzdeT7VJ4vNhfjT3l&#13;&#10;o3ig9M94Jq/FwfF1Jjfjy+bvvfD7P1dPrmF8XD4CAAAAAOCP2isbyunX+nJNT6rFNIyzzdeTaRTH&#13;&#10;xkv+W4v+N/JavPX7/16LT8f/n36cc+3FFtd8PnkpdpUfFQAAAADgbuMXwQ3Hp2rrSzapa7WL/JV4&#13;&#10;qfyIAAAAAAA14+sx1lyPIf2hv7Q/F+VHBAAAAAC4l/bX/12PIcUPeRhn8nLsLj8aAAAAAMCD5Bvx&#13;&#10;QnnpXHXpJs19g7iS+/Fy+ZEAAAAAADYq9eJodekmdSPXYQAAAADAo8jXYmdei28rSzdprmuvw0j/&#13;&#10;EXvKjwIAAAAA8LBSLw6k1bhw9/JNmttGseA6DAAAAADYBPlf8U5ajcWJJZw0j43iSHn0AQAAAIDH&#13;&#10;lYZxorqIk+arkznHzvLYAwAAAACPK/0Sz4zvoa0v5KR56Pu8HM+WRx4AAAAA2CxpLQ6nQSxUlnLS&#13;&#10;bNc813k53iqPOgAAAACw2dLNOFpdzkmzXC8+yTm2l8ccAAAAANhs+WrsSKtxcmI5J81qo/gmL8fu&#13;&#10;8ogDAAAAAE9KXo+9aTUuTCzppFlrGBebr8+VRxsAAAAAeNLScryYBnFlYlknzU6L6ad4szzSAAAA&#13;&#10;AMBWyBHb0k/xXmVhJ81GN+LT/KN7lgEAAABgy7X3L+dRfFZd3EnT3CBO5Rw7y6MMAAAAAGy18f3L&#13;&#10;gzhVXeBJ09mF9FvsL48wAAAAAPC05LU4mFbj+7sWeNL0NYiFdCMOl0cXAAAAAHja2hejpVEsVBd6&#13;&#10;0rT0cxzJObaVxxYAAAAAmAZp1Qv+NNUdz9kL/AAAAABg6rSLuzSMjytLPenp1ouv8zUv8AMAAACA&#13;&#10;qZVz7E4r8VV1wSc9hfIwzqTrXuAHAAAAAFMv/UfsSatx+u4ln7Tl9eJiWomXyqMJAAAAAEy7vBYH&#13;&#10;0yi+qy78pK1oGBfTWhwujyQAAAAAMCvSKA6lYVyqLv6kJ9kgruRBvFseRQAAAABg1qTVeCP14/LE&#13;&#10;8k96ci2mURzJObaVxxAAAAAAmEV5Od4aL/zqi0BpM1tMK3EiX40d5fEDAAAAAGZV/jG2p0F8VFkE&#13;&#10;SpvZYhrGiZxjZ3n0AAAAAIBZ1y6Y83p8WFkISptTP77I1yyWAQAAAGDuOMGsJ9jpvB57y6MGAAAA&#13;&#10;AMybnGN7GsWxynJQeqTyMM6kf8Yz5REDAAAAAOZVXopdaSVO1haF0kPVi7NOLAMAAABAh4wXzKsW&#13;&#10;zHqMLJYBAAAAoJt+P8G8FovV5aF0j9qrMCyWAQAAAKDD/vCSPwtmbbTT6Rd3LAMAAABA541f8mfB&#13;&#10;rI00iFN5KfaVRwcAAAAA6DoLZj2gxdSPL5xYBgAAAAAmjBfMoziShnGpslxUd1tsnokTzfOxszwq&#13;&#10;AAAAAACT0mq8YcGsUnuS/Xj78sfyeAAAAAAA3Ftej1fTKM7dtWhUlxrElfYke86xozwWAAAAAAAP&#13;&#10;lpfiYBrG2eriUfPdMC7lQbybc2wrjwMAAAAAwMal1diThvH1xPJRc1tei/PpRhwujwAAAAAAwKPJ&#13;&#10;y7E7DePj2iJS81UexpnUiwPlowcAAAAAeDw5x/b2moQ0ioXaUlJz0CD+3v6HhPKRAwAAAABsjhyx&#13;&#10;LS3Hi2k1vp9YTGp2G8RC+jmO5Kte3AcAAAAAPEF5PfamQXxZXVRqturHuTSKQ17cBwAAAABsifaU&#13;&#10;a+rF0TSIK9Wlpaa/QXyZl2Jf+UgBAAAAALZO/ne8MH4JXG15qemsH5fTSnzgtDIAAAAA8FS1L4FL&#13;&#10;q3G8afGOJaamr2GcTb/Ei+WjAwAAAAB4+tIg/pS87G86G8VC0yftfwgoHxcAAAAAwPRIv8QzaSVO&#13;&#10;pEEsVJec2vp6cTbdiMPlIwIAAAAAmF55PV5NK3G6uuzU1jSMS2kQHzV/vad8LAAAAAAA069dauZ+&#13;&#10;fNh8vfD7wlNb00p81cz+5fJRAAAAAADMlhyxLa3Gc2kUn7sqYwvqx3d5Ld7KObaXjwAAAAAAYHbl&#13;&#10;HNvGV2X045u0GosTS1E9VnkQ51MvjjYz3ltGDgAAAAAwP3KOnem/47Xcj29rS1I9ZKO4nAfxt/Rb&#13;&#10;7C8jBgAAAACYX3kpduVBvJtG8V11aar7N4iF8VJ5NZ5rT4WXsQIAAAAAdENejt1NbznJvMEGcaXp&#13;&#10;r+k/LZUBAAAAANrrMnaM72QexlfVpWrX68XF8Z3KS7HPUhkAAAAA4C75x9ie/xXPj698GMRCddHa&#13;&#10;rU7ntXirXb6XEQEAAAAAcD/5Wuwc38s8jK/TaizetXSd3/pxqfmeT+T1eN4pZQAAAACAx5DX4mB7&#13;&#10;LUTT2fG9w7Wl7Ky2FovjU9qD+LL5/l7PObaXbxsAAAAAgM2Sb8QLaTXeS/34puly89ezd6q5XZCv&#13;&#10;xfftCeX0U7yZr8Xe8u0BAAAAAPCkpeuxvz3tm0bxSR7GmfGVEtO4bL512vrC+IWFK/FB89ev5KXY&#13;&#10;Vb4NAAAAAACeprwcz6aVeC3348PxNROj+C4N42LayoXz7UXy2dSPL5r+3PzvV3KO3eWPCQAAAADA&#13;&#10;NMs5dqReHEg34nDuxTtpJY7lUXyWBnFqfNK5XQK39cYL6PqyeLJbf89qfN90uv1nNV+PN18/avpT&#13;&#10;89ev5F9jn5fxAQAAAADMoXw1dqTfYv+4dgE9ikMb6v//Pddjv5fv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syzi/wHdmQRJN8TKTwAAAABJRU5ErkJgglBLAwQUAAYACAAAACEAeMVkoeMAAAAQAQAA&#13;&#10;DwAAAGRycy9kb3ducmV2LnhtbExPy26DMBC8V+o/WFupt8YGStQSTBSlj1NUqUmlqjcHbwAF2wg7&#13;&#10;QP6+y6m97Gt2Z2fy9WRaNmDvG2clRAsBDG3pdGMrCV+Ht4cnYD4oq1XrLEq4ood1cXuTq0y70X7i&#13;&#10;sA8VIxLrMyWhDqHLOPdljUb5hevQEnZyvVGB2r7iulcjkZuWx0IsuVGNpQ+16nBbY3neX4yE91GN&#13;&#10;myR6HXbn0/b6c0g/vncRSnl/N72sKGxWwAJO4e8CZg+kHwoSdnQXqz1rJcTLR9qknMbAZlyIZ5oc&#13;&#10;5ypNEuBFzv8bKX4B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BpDgdUoEAAAyFgAADgAAAAAAAAAAAAAAAAA6AgAAZHJzL2Uyb0RvYy54bWxQSwECLQAKAAAAAAAA&#13;&#10;ACEA+1NRazdDAQA3QwEAFAAAAAAAAAAAAAAAAACwBgAAZHJzL21lZGlhL2ltYWdlMS5wbmdQSwEC&#13;&#10;LQAUAAYACAAAACEAeMVkoeMAAAAQAQAADwAAAAAAAAAAAAAAAAAZSgEAZHJzL2Rvd25yZXYueG1s&#13;&#10;UEsBAi0AFAAGAAgAAAAhAKomDr68AAAAIQEAABkAAAAAAAAAAAAAAAAAKUsBAGRycy9fcmVscy9l&#13;&#10;Mm9Eb2MueG1sLnJlbHNQSwUGAAAAAAYABgB8AQAAHEwB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2921;width:59436;height:655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lx+yQAAAOEAAAAPAAAAZHJzL2Rvd25yZXYueG1sRI/RasJA&#13;&#10;EEXfC/7DMoW+lLrRQtHoKlGR+iCIsR8wZsdsaHY2ZFcT/74rFHwZZrjcM5z5sre1uFHrK8cKRsME&#13;&#10;BHHhdMWlgp/T9mMCwgdkjbVjUnAnD8vF4GWOqXYdH+mWh1JECPsUFZgQmlRKXxiy6IeuIY7ZxbUW&#13;&#10;QzzbUuoWuwi3tRwnyZe0WHH8YLChtaHiN79aBX669oeV2d/3XXmoz9/b7PN9kyn19tpvZnFkMxCB&#13;&#10;+vBs/CN2OjqMp/AwihvIxR8AAAD//wMAUEsBAi0AFAAGAAgAAAAhANvh9svuAAAAhQEAABMAAAAA&#13;&#10;AAAAAAAAAAAAAAAAAFtDb250ZW50X1R5cGVzXS54bWxQSwECLQAUAAYACAAAACEAWvQsW78AAAAV&#13;&#10;AQAACwAAAAAAAAAAAAAAAAAfAQAAX3JlbHMvLnJlbHNQSwECLQAUAAYACAAAACEAkh5cfskAAADh&#13;&#10;AAAADwAAAAAAAAAAAAAAAAAHAgAAZHJzL2Rvd25yZXYueG1sUEsFBgAAAAADAAMAtwAAAP0CAAAA&#13;&#10;AA==&#13;&#10;">
                  <v:imagedata r:id="rId21" o:title=""/>
                </v:shape>
                <v:shapetype id="_x0000_t202" coordsize="21600,21600" o:spt="202" path="m,l,21600r21600,l21600,xe">
                  <v:stroke joinstyle="miter"/>
                  <v:path gradientshapeok="t" o:connecttype="rect"/>
                </v:shapetype>
                <v:shape id="Text Box 2" o:spid="_x0000_s1028" type="#_x0000_t202" style="position:absolute;left:29543;top:32322;width:7443;height:41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8MqayQAAAOEAAAAPAAAAZHJzL2Rvd25yZXYueG1sRI/BasJA&#13;&#10;EIbvhb7DMgVvdVML0kZXkdqCIEhjeuhxmh2Txexsml01ffvOQfAy/MMw3883Xw6+VWfqowts4Gmc&#13;&#10;gSKugnVcG/gqPx5fQMWEbLENTAb+KMJycX83x9yGCxd03qdaCYRjjgaalLpc61g15DGOQ0cst0Po&#13;&#10;PSZZ+1rbHi8C962eZNlUe3QsDQ129NZQddyfvIHVNxfv7nf381kcCleWrxlvp0djRg/DeiZjNQOV&#13;&#10;aEi3jytiY8XhWRzESBLoxT8AAAD//wMAUEsBAi0AFAAGAAgAAAAhANvh9svuAAAAhQEAABMAAAAA&#13;&#10;AAAAAAAAAAAAAAAAAFtDb250ZW50X1R5cGVzXS54bWxQSwECLQAUAAYACAAAACEAWvQsW78AAAAV&#13;&#10;AQAACwAAAAAAAAAAAAAAAAAfAQAAX3JlbHMvLnJlbHNQSwECLQAUAAYACAAAACEATfDKmskAAADh&#13;&#10;AAAADwAAAAAAAAAAAAAAAAAHAgAAZHJzL2Rvd25yZXYueG1sUEsFBgAAAAADAAMAtwAAAP0CAAAA&#13;&#10;AA==&#13;&#10;" filled="f" stroked="f">
                  <v:textbox inset="0,0,0,0">
                    <w:txbxContent>
                      <w:p w14:paraId="3A5B1959" w14:textId="77777777" w:rsidR="007B1154" w:rsidRPr="001D6A5B" w:rsidRDefault="007B1154" w:rsidP="007B1154">
                        <w:pPr>
                          <w:pStyle w:val="CoreValuesAdamBots"/>
                          <w:spacing w:after="80"/>
                          <w:rPr>
                            <w:rFonts w:ascii="SF Sports Night NS Upright" w:hAnsi="SF Sports Night NS Upright"/>
                            <w:szCs w:val="18"/>
                          </w:rPr>
                        </w:pPr>
                        <w:r w:rsidRPr="001D6A5B">
                          <w:rPr>
                            <w:rFonts w:ascii="SF Sports Night NS Upright" w:hAnsi="SF Sports Night NS Upright"/>
                            <w:szCs w:val="18"/>
                          </w:rPr>
                          <w:t>AdamBots</w:t>
                        </w:r>
                      </w:p>
                      <w:p w14:paraId="53E8502F" w14:textId="77777777" w:rsidR="007B1154" w:rsidRPr="009D077A" w:rsidRDefault="007B1154" w:rsidP="007B1154">
                        <w:pPr>
                          <w:pStyle w:val="CoreValuesAdamBots"/>
                          <w:spacing w:after="80"/>
                          <w:rPr>
                            <w:rFonts w:ascii="Gotham" w:hAnsi="Gotham"/>
                            <w:szCs w:val="18"/>
                          </w:rPr>
                        </w:pPr>
                        <w:r w:rsidRPr="009D077A">
                          <w:rPr>
                            <w:rFonts w:ascii="Gotham" w:hAnsi="Gotham"/>
                            <w:szCs w:val="18"/>
                          </w:rPr>
                          <w:t>245</w:t>
                        </w:r>
                      </w:p>
                    </w:txbxContent>
                  </v:textbox>
                </v:shape>
                <v:shape id="Text Box 2" o:spid="_x0000_s1029" type="#_x0000_t202" style="position:absolute;left:10858;top:3050;width:44895;height:16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uJoLxwAAAOEAAAAPAAAAZHJzL2Rvd25yZXYueG1sRI9BawIx&#13;&#10;FITvBf9DeII3TazW6mqUogg9KdpW8PbYPHcXNy/LJrrbf28KQi8DwzDfMItVa0txp9oXjjUMBwoE&#13;&#10;cepMwZmG769tfwrCB2SDpWPS8EseVsvOywIT4xo+0P0YMhEh7BPUkIdQJVL6NCeLfuAq4phdXG0x&#13;&#10;RFtn0tTYRLgt5atSE2mx4LiQY0XrnNLr8WY1/Owu59NY7bONfasa1yrJdia17nXbzTzKxxxEoDb8&#13;&#10;N56IT6NhpN7h71F8A3L5AAAA//8DAFBLAQItABQABgAIAAAAIQDb4fbL7gAAAIUBAAATAAAAAAAA&#13;&#10;AAAAAAAAAAAAAABbQ29udGVudF9UeXBlc10ueG1sUEsBAi0AFAAGAAgAAAAhAFr0LFu/AAAAFQEA&#13;&#10;AAsAAAAAAAAAAAAAAAAAHwEAAF9yZWxzLy5yZWxzUEsBAi0AFAAGAAgAAAAhAI+4mgvHAAAA4QAA&#13;&#10;AA8AAAAAAAAAAAAAAAAABwIAAGRycy9kb3ducmV2LnhtbFBLBQYAAAAAAwADALcAAAD7AgAAAAA=&#13;&#10;" filled="f" stroked="f">
                  <v:textbox>
                    <w:txbxContent>
                      <w:p w14:paraId="125907A6" w14:textId="77777777" w:rsidR="007B1154" w:rsidRPr="004F58B5" w:rsidRDefault="007B1154" w:rsidP="007B1154">
                        <w:pPr>
                          <w:pStyle w:val="CoreValuesHeading"/>
                        </w:pPr>
                        <w:r w:rsidRPr="004F58B5">
                          <w:t>Gracious Professionalism</w:t>
                        </w:r>
                      </w:p>
                      <w:p w14:paraId="7C872658" w14:textId="77777777" w:rsidR="007B1154" w:rsidRDefault="007B1154" w:rsidP="007B1154">
                        <w:pPr>
                          <w:pStyle w:val="CoreValues"/>
                        </w:pPr>
                        <w:r>
                          <w:t xml:space="preserve">We will do the right thing with integrity.  We will set positive examples for others to follow.  We will compete </w:t>
                        </w:r>
                        <w:r w:rsidRPr="004F58B5">
                          <w:rPr>
                            <w:sz w:val="16"/>
                            <w:szCs w:val="16"/>
                          </w:rPr>
                          <w:t>on</w:t>
                        </w:r>
                        <w:r>
                          <w:t xml:space="preserve"> an even playing field and will help our allies and opponents be their best.  We will also be on our best behavior whenever we are participating on the team; at the school, at competitions, at robotic demonstrations, and at community outreach events. </w:t>
                        </w:r>
                        <w:r w:rsidRPr="00DA330F">
                          <w:rPr>
                            <w:i/>
                          </w:rPr>
                          <w:t>“Gracious professionals learn and compete like crazy, but treat one another with respect and kindness in the process…In the long run; Gracious Professionalism is part of pursuing a meaningful life.  One can add to society and enjoy the satisfaction of knowing one has acted with integrity and sensitivity.”</w:t>
                        </w:r>
                        <w:r>
                          <w:t xml:space="preserve"> </w:t>
                        </w:r>
                        <w:r w:rsidRPr="00DD62AE">
                          <w:rPr>
                            <w:smallCaps/>
                            <w:sz w:val="12"/>
                            <w:szCs w:val="12"/>
                          </w:rPr>
                          <w:t>– Woodie Flowers</w:t>
                        </w:r>
                      </w:p>
                    </w:txbxContent>
                  </v:textbox>
                </v:shape>
                <v:shape id="Text Box 2" o:spid="_x0000_s1030" type="#_x0000_t202" style="position:absolute;left:1144;top:22415;width:28399;height:203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QO4yAAAAOEAAAAPAAAAZHJzL2Rvd25yZXYueG1sRI9Na8JA&#13;&#10;EIbvBf/DMoI33VVbsTGriFLoqcVoC70N2ckHZmdDdmvSf98tCL0MM7y8z/Cku8E24kadrx1rmM8U&#13;&#10;COLcmZpLDZfzy3QNwgdkg41j0vBDHnbb0UOKiXE9n+iWhVJECPsENVQhtImUPq/Iop+5ljhmhess&#13;&#10;hnh2pTQd9hFuG7lQaiUt1hw/VNjSoaL8mn1bDR9vxdfno3ovj/ap7d2gJNtnqfVkPBw3cew3IAIN&#13;&#10;4b9xR7ya6LCcw59R3EBufwEAAP//AwBQSwECLQAUAAYACAAAACEA2+H2y+4AAACFAQAAEwAAAAAA&#13;&#10;AAAAAAAAAAAAAAAAW0NvbnRlbnRfVHlwZXNdLnhtbFBLAQItABQABgAIAAAAIQBa9CxbvwAAABUB&#13;&#10;AAALAAAAAAAAAAAAAAAAAB8BAABfcmVscy8ucmVsc1BLAQItABQABgAIAAAAIQAMtQO4yAAAAOEA&#13;&#10;AAAPAAAAAAAAAAAAAAAAAAcCAABkcnMvZG93bnJldi54bWxQSwUGAAAAAAMAAwC3AAAA/AIAAAAA&#13;&#10;" filled="f" stroked="f">
                  <v:textbox>
                    <w:txbxContent>
                      <w:p w14:paraId="67D70344" w14:textId="77777777" w:rsidR="007B1154" w:rsidRDefault="007B1154" w:rsidP="007B1154">
                        <w:pPr>
                          <w:pStyle w:val="CoreValuesHeading"/>
                        </w:pPr>
                        <w:r w:rsidRPr="0099530B">
                          <w:t>3C</w:t>
                        </w:r>
                        <w:r>
                          <w:t>s:</w:t>
                        </w:r>
                        <w:r w:rsidRPr="0099530B">
                          <w:t xml:space="preserve"> </w:t>
                        </w:r>
                        <w:r>
                          <w:t>Commitment, Cooperation,</w:t>
                        </w:r>
                        <w:r>
                          <w:br/>
                        </w:r>
                        <w:r w:rsidRPr="0099530B">
                          <w:t>and Communication</w:t>
                        </w:r>
                      </w:p>
                      <w:p w14:paraId="3EA526F0" w14:textId="77777777" w:rsidR="007B1154" w:rsidRPr="0099530B" w:rsidRDefault="007B1154" w:rsidP="007B1154">
                        <w:pPr>
                          <w:pStyle w:val="CoreValues"/>
                        </w:pPr>
                        <w:r>
                          <w:t>We believe that all members of the team should demonstrate commitment to the team values and mission, cooperation with all team members, and a continuous effort to communicate so the team can meet the mission of FIRST and our team. We believe that the team leadership should set the example for all team members to follow and help keep us on track with the 3C values.</w:t>
                        </w:r>
                      </w:p>
                    </w:txbxContent>
                  </v:textbox>
                </v:shape>
                <v:shape id="Text Box 2" o:spid="_x0000_s1031" type="#_x0000_t202" style="position:absolute;left:37707;top:22415;width:27045;height:134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53PxwAAAOEAAAAPAAAAZHJzL2Rvd25yZXYueG1sRI9NawIx&#13;&#10;EIbvhf6HMAVvmtQv2nWjlIrgSVHbQm/DZvaDbibLJrrrvzeC0Msww8v7DE+66m0tLtT6yrGG15EC&#13;&#10;QZw5U3Gh4eu0Gb6B8AHZYO2YNFzJw2r5/JRiYlzHB7ocQyEihH2CGsoQmkRKn5Vk0Y9cQxyz3LUW&#13;&#10;QzzbQpoWuwi3tRwrNZcWK44fSmzos6Ts73i2Gr53+e/PVO2LtZ01neuVZPsutR689OtFHB8LEIH6&#13;&#10;8N94ILYmOkzGcDeKG8jlDQAA//8DAFBLAQItABQABgAIAAAAIQDb4fbL7gAAAIUBAAATAAAAAAAA&#13;&#10;AAAAAAAAAAAAAABbQ29udGVudF9UeXBlc10ueG1sUEsBAi0AFAAGAAgAAAAhAFr0LFu/AAAAFQEA&#13;&#10;AAsAAAAAAAAAAAAAAAAAHwEAAF9yZWxzLy5yZWxzUEsBAi0AFAAGAAgAAAAhAPxnnc/HAAAA4QAA&#13;&#10;AA8AAAAAAAAAAAAAAAAABwIAAGRycy9kb3ducmV2LnhtbFBLBQYAAAAAAwADALcAAAD7AgAAAAA=&#13;&#10;" filled="f" stroked="f">
                  <v:textbox>
                    <w:txbxContent>
                      <w:p w14:paraId="30C24A24" w14:textId="77777777" w:rsidR="007B1154" w:rsidRDefault="007B1154" w:rsidP="007B1154">
                        <w:pPr>
                          <w:pStyle w:val="CoreValuesHeading"/>
                        </w:pPr>
                        <w:r>
                          <w:t>Respect</w:t>
                        </w:r>
                      </w:p>
                      <w:p w14:paraId="28A309EA" w14:textId="77777777" w:rsidR="007B1154" w:rsidRPr="004F58B5" w:rsidRDefault="007B1154" w:rsidP="007B1154">
                        <w:pPr>
                          <w:pStyle w:val="CoreValues"/>
                          <w:rPr>
                            <w:b/>
                          </w:rPr>
                        </w:pPr>
                        <w:r>
                          <w:t>We accept each other and the unique talents and experiences we bring to the team. We behave in a spirit of honoring each other as members of the family. We will listen to the opinions and observations of others. We will give respect in order to receive respect.</w:t>
                        </w:r>
                      </w:p>
                    </w:txbxContent>
                  </v:textbox>
                </v:shape>
                <v:shape id="Text Box 2" o:spid="_x0000_s1032" type="#_x0000_t202" style="position:absolute;left:1144;top:38671;width:27432;height:134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zhUyAAAAOE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0Cv9GcQO5/gMAAP//AwBQSwECLQAUAAYACAAAACEA2+H2y+4AAACFAQAAEwAAAAAA&#13;&#10;AAAAAAAAAAAAAAAAW0NvbnRlbnRfVHlwZXNdLnhtbFBLAQItABQABgAIAAAAIQBa9CxbvwAAABUB&#13;&#10;AAALAAAAAAAAAAAAAAAAAB8BAABfcmVscy8ucmVsc1BLAQItABQABgAIAAAAIQCTKzhUyAAAAOEA&#13;&#10;AAAPAAAAAAAAAAAAAAAAAAcCAABkcnMvZG93bnJldi54bWxQSwUGAAAAAAMAAwC3AAAA/AIAAAAA&#13;&#10;" filled="f" stroked="f">
                  <v:textbox>
                    <w:txbxContent>
                      <w:p w14:paraId="151AE7F4" w14:textId="77777777" w:rsidR="007B1154" w:rsidRDefault="007B1154" w:rsidP="007B1154">
                        <w:pPr>
                          <w:pStyle w:val="CoreValuesHeading"/>
                        </w:pPr>
                        <w:r>
                          <w:t>Fun</w:t>
                        </w:r>
                      </w:p>
                      <w:p w14:paraId="444149F1" w14:textId="77777777" w:rsidR="007B1154" w:rsidRPr="00AA6037" w:rsidRDefault="007B1154" w:rsidP="007B1154">
                        <w:pPr>
                          <w:pStyle w:val="CoreValues"/>
                        </w:pPr>
                        <w:r>
                          <w:t>We believe that being a member of the robotics team should be a fun and enjoyable experience for all members. We believe that school work, robotics team responsibilities, and life should be integrated in a way that being a member of the team is a rich and rewarding experience.</w:t>
                        </w:r>
                      </w:p>
                    </w:txbxContent>
                  </v:textbox>
                </v:shape>
                <v:shape id="Text Box 2" o:spid="_x0000_s1033" type="#_x0000_t202" style="position:absolute;left:37707;top:38671;width:27045;height:134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qAgyAAAAOEAAAAPAAAAZHJzL2Rvd25yZXYueG1sRI9Na8JA&#13;&#10;EIbvQv/DMoXe6m5blRqzSqkUelKMVfA2ZCcfNDsbslsT/70rFLwMM7y8z/Ckq8E24kydrx1reBkr&#13;&#10;EMS5MzWXGn72X8/vIHxANtg4Jg0X8rBaPoxSTIzreUfnLJQiQtgnqKEKoU2k9HlFFv3YtcQxK1xn&#13;&#10;McSzK6XpsI9w28hXpWbSYs3xQ4UtfVaU/2Z/VsNhU5yOE7Ut13ba9m5Qku1cav30OKwXcXwsQAQa&#13;&#10;wr3xj/g20eFtAjejuIFcXgEAAP//AwBQSwECLQAUAAYACAAAACEA2+H2y+4AAACFAQAAEwAAAAAA&#13;&#10;AAAAAAAAAAAAAAAAW0NvbnRlbnRfVHlwZXNdLnhtbFBLAQItABQABgAIAAAAIQBa9CxbvwAAABUB&#13;&#10;AAALAAAAAAAAAAAAAAAAAB8BAABfcmVscy8ucmVsc1BLAQItABQABgAIAAAAIQAcwqAgyAAAAOEA&#13;&#10;AAAPAAAAAAAAAAAAAAAAAAcCAABkcnMvZG93bnJldi54bWxQSwUGAAAAAAMAAwC3AAAA/AIAAAAA&#13;&#10;" filled="f" stroked="f">
                  <v:textbox>
                    <w:txbxContent>
                      <w:p w14:paraId="00A5C64A" w14:textId="77777777" w:rsidR="007B1154" w:rsidRPr="004F58B5" w:rsidRDefault="007B1154" w:rsidP="007B1154">
                        <w:pPr>
                          <w:pStyle w:val="CoreValuesHeading"/>
                        </w:pPr>
                        <w:r>
                          <w:t>Teamwork</w:t>
                        </w:r>
                      </w:p>
                      <w:p w14:paraId="72B4BFC6" w14:textId="77777777" w:rsidR="007B1154" w:rsidRDefault="007B1154" w:rsidP="007B1154">
                        <w:pPr>
                          <w:pStyle w:val="CoreValues"/>
                        </w:pPr>
                        <w:r>
                          <w:t>Each member has a role to play on the team.  Our best solutions come from when we work together with students, mentors, sponsors, and school administration.  Effective teamwork demands strong respect, relationships, and communication.</w:t>
                        </w:r>
                      </w:p>
                    </w:txbxContent>
                  </v:textbox>
                </v:shape>
                <v:shape id="Text Box 2" o:spid="_x0000_s1034" type="#_x0000_t202" style="position:absolute;left:10858;top:52420;width:44895;height:9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gW7xwAAAOEAAAAPAAAAZHJzL2Rvd25yZXYueG1sRI9Na8JA&#13;&#10;EIbvBf/DMoK3uqtV0egqUin0ZPETvA3ZMQlmZ0N2NfHfu4VCL8MML+8zPItVa0vxoNoXjjUM+goE&#13;&#10;cepMwZmG4+HrfQrCB2SDpWPS8CQPq2XnbYGJcQ3v6LEPmYgQ9glqyEOoEil9mpNF33cVccyurrYY&#13;&#10;4lln0tTYRLgt5VCpibRYcPyQY0WfOaW3/d1qOG2vl/NI/WQbO64a1yrJdia17nXbzTyO9RxEoDb8&#13;&#10;N/4Q3yY6fIzh1yhuIJcvAAAA//8DAFBLAQItABQABgAIAAAAIQDb4fbL7gAAAIUBAAATAAAAAAAA&#13;&#10;AAAAAAAAAAAAAABbQ29udGVudF9UeXBlc10ueG1sUEsBAi0AFAAGAAgAAAAhAFr0LFu/AAAAFQEA&#13;&#10;AAsAAAAAAAAAAAAAAAAAHwEAAF9yZWxzLy5yZWxzUEsBAi0AFAAGAAgAAAAhAHOOBbvHAAAA4QAA&#13;&#10;AA8AAAAAAAAAAAAAAAAABwIAAGRycy9kb3ducmV2LnhtbFBLBQYAAAAAAwADALcAAAD7AgAAAAA=&#13;&#10;" filled="f" stroked="f">
                  <v:textbox>
                    <w:txbxContent>
                      <w:p w14:paraId="4FB437E6" w14:textId="77777777" w:rsidR="007B1154" w:rsidRDefault="007B1154" w:rsidP="007B1154">
                        <w:pPr>
                          <w:pStyle w:val="CoreValuesHeading"/>
                        </w:pPr>
                        <w:r w:rsidRPr="004E117B">
                          <w:t>Innovation &amp; Creativity</w:t>
                        </w:r>
                      </w:p>
                      <w:p w14:paraId="4FD1456D" w14:textId="77777777" w:rsidR="007B1154" w:rsidRDefault="007B1154" w:rsidP="007B1154">
                        <w:pPr>
                          <w:pStyle w:val="CoreValues"/>
                        </w:pPr>
                        <w:r>
                          <w:t>We appreciate new ideas and imaginative ways to solve problems. We embrace trying new technology when appropriate. We strive to develop creative solutions and put them into action.</w:t>
                        </w:r>
                      </w:p>
                    </w:txbxContent>
                  </v:textbox>
                </v:shape>
              </v:group>
            </w:pict>
          </mc:Fallback>
        </mc:AlternateContent>
      </w:r>
      <w:r>
        <w:br w:type="page"/>
      </w:r>
    </w:p>
    <w:p w14:paraId="590427E7" w14:textId="77777777" w:rsidR="00177E13" w:rsidRDefault="001E5FE3">
      <w:pPr>
        <w:pStyle w:val="Heading1"/>
        <w:ind w:left="0" w:firstLine="0"/>
      </w:pPr>
      <w:bookmarkStart w:id="10" w:name="_Toc100299369"/>
      <w:r>
        <w:lastRenderedPageBreak/>
        <w:t>3.0 Organizational Plan</w:t>
      </w:r>
      <w:bookmarkEnd w:id="10"/>
      <w:r>
        <w:rPr>
          <w:sz w:val="48"/>
          <w:szCs w:val="48"/>
        </w:rPr>
        <w:t xml:space="preserve"> </w:t>
      </w:r>
    </w:p>
    <w:p w14:paraId="0F7BB258" w14:textId="77777777" w:rsidR="00177E13" w:rsidRDefault="001E5FE3" w:rsidP="00DD5AC0">
      <w:pPr>
        <w:pStyle w:val="Heading2"/>
      </w:pPr>
      <w:bookmarkStart w:id="11" w:name="_heading=h.xxghwvpn37a9" w:colFirst="0" w:colLast="0"/>
      <w:bookmarkStart w:id="12" w:name="_Toc100299370"/>
      <w:bookmarkEnd w:id="11"/>
      <w:r>
        <w:t>3.1 Team Structure</w:t>
      </w:r>
      <w:bookmarkEnd w:id="12"/>
      <w:r>
        <w:t xml:space="preserve"> </w:t>
      </w:r>
    </w:p>
    <w:p w14:paraId="1775A340" w14:textId="431F655A" w:rsidR="00177E13" w:rsidRDefault="001E5FE3">
      <w:pPr>
        <w:spacing w:after="72"/>
        <w:ind w:left="5" w:firstLine="360"/>
        <w:rPr>
          <w:color w:val="434343"/>
        </w:rPr>
      </w:pPr>
      <w:r>
        <w:rPr>
          <w:color w:val="434343"/>
        </w:rPr>
        <w:t xml:space="preserve">Our team is organized into </w:t>
      </w:r>
      <w:r w:rsidR="00A10C83">
        <w:rPr>
          <w:color w:val="434343"/>
        </w:rPr>
        <w:t>nine</w:t>
      </w:r>
      <w:r>
        <w:rPr>
          <w:color w:val="434343"/>
        </w:rPr>
        <w:t xml:space="preserve"> engineering sub</w:t>
      </w:r>
      <w:r w:rsidR="00846506">
        <w:rPr>
          <w:color w:val="434343"/>
        </w:rPr>
        <w:t>-</w:t>
      </w:r>
      <w:r>
        <w:rPr>
          <w:color w:val="434343"/>
        </w:rPr>
        <w:t>teams and six business sub</w:t>
      </w:r>
      <w:r w:rsidR="00846506">
        <w:rPr>
          <w:color w:val="434343"/>
        </w:rPr>
        <w:t>-</w:t>
      </w:r>
      <w:r>
        <w:rPr>
          <w:color w:val="434343"/>
        </w:rPr>
        <w:t>teams, each with at least one student leader and one mentor. The team also has a Project Management sub</w:t>
      </w:r>
      <w:r w:rsidR="00846506">
        <w:rPr>
          <w:color w:val="434343"/>
        </w:rPr>
        <w:t>-</w:t>
      </w:r>
      <w:r>
        <w:rPr>
          <w:color w:val="434343"/>
        </w:rPr>
        <w:t>team, which oversees goals and deadlines for the robot. Several mentors fulfill the roles of Team Manager, Financial Manager, and Purchasing Manager. These roles supervise team administration, travel, finances, and purchases. Prior to the build season, students fill out forms ranking their top choices and nominating themselves for leadership positions. Mentors interview and select student leaders and place students on sub</w:t>
      </w:r>
      <w:r w:rsidR="00846506">
        <w:rPr>
          <w:color w:val="434343"/>
        </w:rPr>
        <w:t>-</w:t>
      </w:r>
      <w:r>
        <w:rPr>
          <w:color w:val="434343"/>
        </w:rPr>
        <w:t>teams based on their interests.</w:t>
      </w:r>
      <w:r w:rsidR="00461B6A">
        <w:rPr>
          <w:color w:val="434343"/>
        </w:rPr>
        <w:t xml:space="preserve">  For this past season, due to the COVID impact, we did not follow the normal process and students were selected based on </w:t>
      </w:r>
      <w:r w:rsidR="00F81BAB">
        <w:rPr>
          <w:color w:val="434343"/>
        </w:rPr>
        <w:t>self-nominations</w:t>
      </w:r>
      <w:r w:rsidR="00461B6A">
        <w:rPr>
          <w:color w:val="434343"/>
        </w:rPr>
        <w:t>.</w:t>
      </w:r>
    </w:p>
    <w:p w14:paraId="17049A74" w14:textId="470910FA" w:rsidR="00177E13" w:rsidRDefault="00A10C83">
      <w:pPr>
        <w:spacing w:after="72"/>
        <w:ind w:left="5" w:firstLine="0"/>
        <w:sectPr w:rsidR="00177E13">
          <w:footerReference w:type="even" r:id="rId22"/>
          <w:headerReference w:type="first" r:id="rId23"/>
          <w:footerReference w:type="first" r:id="rId24"/>
          <w:pgSz w:w="12240" w:h="15840"/>
          <w:pgMar w:top="816" w:right="1124" w:bottom="808" w:left="1070" w:header="690" w:footer="808" w:gutter="0"/>
          <w:cols w:space="720"/>
        </w:sectPr>
      </w:pPr>
      <w:r w:rsidRPr="00A10C83">
        <w:rPr>
          <w:noProof/>
        </w:rPr>
        <w:drawing>
          <wp:inline distT="0" distB="0" distL="0" distR="0" wp14:anchorId="41DD1C04" wp14:editId="4B43C76C">
            <wp:extent cx="6379210" cy="515302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79210" cy="5153025"/>
                    </a:xfrm>
                    <a:prstGeom prst="rect">
                      <a:avLst/>
                    </a:prstGeom>
                  </pic:spPr>
                </pic:pic>
              </a:graphicData>
            </a:graphic>
          </wp:inline>
        </w:drawing>
      </w:r>
    </w:p>
    <w:p w14:paraId="26A62391" w14:textId="77777777" w:rsidR="00177E13" w:rsidRDefault="001E5FE3" w:rsidP="00DD5AC0">
      <w:pPr>
        <w:pStyle w:val="Heading2"/>
      </w:pPr>
      <w:bookmarkStart w:id="13" w:name="_heading=h.3yu7d1xrpruu" w:colFirst="0" w:colLast="0"/>
      <w:bookmarkStart w:id="14" w:name="_Toc100299371"/>
      <w:bookmarkEnd w:id="13"/>
      <w:r>
        <w:lastRenderedPageBreak/>
        <w:t>3.2 Human Resources</w:t>
      </w:r>
      <w:bookmarkEnd w:id="14"/>
      <w:r>
        <w:t xml:space="preserve"> </w:t>
      </w:r>
    </w:p>
    <w:p w14:paraId="4EAF39D5" w14:textId="180BB949" w:rsidR="00177E13" w:rsidRDefault="001E5FE3" w:rsidP="00A90C03">
      <w:pPr>
        <w:rPr>
          <w:b/>
          <w:color w:val="000000"/>
          <w:sz w:val="24"/>
          <w:szCs w:val="24"/>
        </w:rPr>
      </w:pPr>
      <w:r w:rsidRPr="00F45007">
        <w:rPr>
          <w:b/>
          <w:color w:val="000000"/>
          <w:sz w:val="24"/>
          <w:szCs w:val="24"/>
        </w:rPr>
        <w:t xml:space="preserve">Recruitment </w:t>
      </w:r>
    </w:p>
    <w:p w14:paraId="14CFE656" w14:textId="77777777" w:rsidR="00AF74FB" w:rsidRPr="00F45007" w:rsidRDefault="00AF74FB" w:rsidP="00A90C03">
      <w:pPr>
        <w:rPr>
          <w:b/>
          <w:color w:val="000000"/>
          <w:sz w:val="24"/>
          <w:szCs w:val="24"/>
        </w:rPr>
      </w:pPr>
    </w:p>
    <w:p w14:paraId="334A7726" w14:textId="278265A6" w:rsidR="00177E13" w:rsidRDefault="001E5FE3">
      <w:pPr>
        <w:ind w:left="5" w:firstLine="360"/>
        <w:rPr>
          <w:color w:val="434343"/>
        </w:rPr>
      </w:pPr>
      <w:r>
        <w:rPr>
          <w:color w:val="434343"/>
        </w:rPr>
        <w:t xml:space="preserve">At the beginning of each school year, we start our recruiting process by giving the time and place of our first meeting on posters we hang up around our school to promote the robotics team. Many students also join as a continuation of our feeder programs. At the first meeting, we give an overview of our team and what the robotics season entails. Students can then decide if they want to join. We also recruit mentors during our Team Startup Meeting held in the first week of December. This is a meeting that both students and parents attend </w:t>
      </w:r>
      <w:r w:rsidR="00F81BAB">
        <w:rPr>
          <w:color w:val="434343"/>
        </w:rPr>
        <w:t>to</w:t>
      </w:r>
      <w:r>
        <w:rPr>
          <w:color w:val="434343"/>
        </w:rPr>
        <w:t xml:space="preserve"> receive detailed information on travel, competitions, fees, and more. At the end of this meeting, we encourage any parents who might be interested in becoming a mentor to sign up. Later in the year, they will attend a training session before </w:t>
      </w:r>
      <w:r>
        <w:rPr>
          <w:i/>
          <w:color w:val="434343"/>
        </w:rPr>
        <w:t>FIRST</w:t>
      </w:r>
      <w:r>
        <w:rPr>
          <w:rFonts w:ascii="Calibri" w:eastAsia="Calibri" w:hAnsi="Calibri" w:cs="Calibri"/>
          <w:color w:val="434343"/>
        </w:rPr>
        <w:t xml:space="preserve">​ </w:t>
      </w:r>
      <w:r>
        <w:rPr>
          <w:color w:val="434343"/>
        </w:rPr>
        <w:t>season begins.</w:t>
      </w:r>
    </w:p>
    <w:p w14:paraId="4AC9AD51" w14:textId="77777777" w:rsidR="00177E13" w:rsidRDefault="001E5FE3">
      <w:pPr>
        <w:ind w:left="5" w:firstLine="0"/>
        <w:jc w:val="center"/>
        <w:rPr>
          <w:color w:val="434343"/>
        </w:rPr>
      </w:pPr>
      <w:r>
        <w:rPr>
          <w:noProof/>
          <w:color w:val="434343"/>
        </w:rPr>
        <w:drawing>
          <wp:inline distT="114300" distB="114300" distL="114300" distR="114300" wp14:anchorId="69DC7580" wp14:editId="49949C5F">
            <wp:extent cx="3119438" cy="2345189"/>
            <wp:effectExtent l="0" t="0" r="0" b="0"/>
            <wp:docPr id="6802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6"/>
                    <a:srcRect/>
                    <a:stretch>
                      <a:fillRect/>
                    </a:stretch>
                  </pic:blipFill>
                  <pic:spPr>
                    <a:xfrm>
                      <a:off x="0" y="0"/>
                      <a:ext cx="3119438" cy="2345189"/>
                    </a:xfrm>
                    <a:prstGeom prst="rect">
                      <a:avLst/>
                    </a:prstGeom>
                    <a:ln/>
                  </pic:spPr>
                </pic:pic>
              </a:graphicData>
            </a:graphic>
          </wp:inline>
        </w:drawing>
      </w:r>
    </w:p>
    <w:p w14:paraId="360AE554" w14:textId="77777777" w:rsidR="00177E13" w:rsidRDefault="00177E13">
      <w:pPr>
        <w:ind w:left="5" w:firstLine="360"/>
      </w:pPr>
    </w:p>
    <w:p w14:paraId="5B0C8661" w14:textId="77777777" w:rsidR="00177E13" w:rsidRPr="00F45007" w:rsidRDefault="001E5FE3" w:rsidP="00A90C03">
      <w:pPr>
        <w:rPr>
          <w:b/>
          <w:color w:val="000000"/>
          <w:sz w:val="24"/>
          <w:szCs w:val="24"/>
        </w:rPr>
      </w:pPr>
      <w:r w:rsidRPr="00F45007">
        <w:rPr>
          <w:b/>
          <w:color w:val="000000"/>
          <w:sz w:val="24"/>
          <w:szCs w:val="24"/>
        </w:rPr>
        <w:t xml:space="preserve">Training </w:t>
      </w:r>
    </w:p>
    <w:p w14:paraId="0A8C204B" w14:textId="77777777" w:rsidR="00177E13" w:rsidRDefault="001E5FE3">
      <w:pPr>
        <w:spacing w:after="0"/>
        <w:ind w:left="0" w:firstLine="0"/>
      </w:pPr>
      <w:r>
        <w:rPr>
          <w:b/>
          <w:color w:val="000000"/>
          <w:sz w:val="24"/>
          <w:szCs w:val="24"/>
        </w:rPr>
        <w:t xml:space="preserve"> </w:t>
      </w:r>
    </w:p>
    <w:p w14:paraId="3CBF83AF" w14:textId="7AC38061" w:rsidR="00177E13" w:rsidRDefault="00461B6A">
      <w:pPr>
        <w:ind w:left="5" w:firstLine="360"/>
        <w:rPr>
          <w:color w:val="434343"/>
        </w:rPr>
      </w:pPr>
      <w:r>
        <w:rPr>
          <w:color w:val="434343"/>
        </w:rPr>
        <w:t>A few</w:t>
      </w:r>
      <w:r w:rsidR="001E5FE3">
        <w:rPr>
          <w:color w:val="434343"/>
        </w:rPr>
        <w:t xml:space="preserve"> year</w:t>
      </w:r>
      <w:r>
        <w:rPr>
          <w:color w:val="434343"/>
        </w:rPr>
        <w:t>s ago</w:t>
      </w:r>
      <w:r w:rsidR="001E5FE3">
        <w:rPr>
          <w:color w:val="434343"/>
        </w:rPr>
        <w:t xml:space="preserve">, the AdamBots began a new program called Project Hephaestus for training incoming students. With guidance from mentors and veteran students, incoming AdamBots created a robot from scratch to demonstrate in the Rochester Hometown Christmas Parade. Through this activity, students began developing relationships with mentors and veteran students earlier at the same time as gaining more hands-on experience working as a team toward creating a robot. Through this program, new students will enter the </w:t>
      </w:r>
      <w:r w:rsidR="001E5FE3">
        <w:rPr>
          <w:i/>
          <w:color w:val="434343"/>
        </w:rPr>
        <w:t>FIRST</w:t>
      </w:r>
      <w:r w:rsidR="001E5FE3">
        <w:rPr>
          <w:rFonts w:ascii="Calibri" w:eastAsia="Calibri" w:hAnsi="Calibri" w:cs="Calibri"/>
          <w:color w:val="434343"/>
        </w:rPr>
        <w:t>​</w:t>
      </w:r>
      <w:r>
        <w:rPr>
          <w:rFonts w:ascii="Calibri" w:eastAsia="Calibri" w:hAnsi="Calibri" w:cs="Calibri"/>
          <w:color w:val="434343"/>
        </w:rPr>
        <w:t xml:space="preserve"> </w:t>
      </w:r>
      <w:r w:rsidR="001E5FE3">
        <w:rPr>
          <w:color w:val="434343"/>
        </w:rPr>
        <w:t>season with a knowledge of tools and safety as well as a taste of how the team is structured</w:t>
      </w:r>
      <w:r>
        <w:rPr>
          <w:color w:val="434343"/>
        </w:rPr>
        <w:t>.  This year we conducted the training virtually due to COVID impact on in-person attendance as school.</w:t>
      </w:r>
    </w:p>
    <w:p w14:paraId="1A2BB162" w14:textId="77777777" w:rsidR="00177E13" w:rsidRDefault="001E5FE3">
      <w:pPr>
        <w:spacing w:after="12"/>
        <w:ind w:left="0" w:firstLine="0"/>
      </w:pPr>
      <w:r>
        <w:t xml:space="preserve"> </w:t>
      </w:r>
    </w:p>
    <w:p w14:paraId="1940CA28" w14:textId="39210326" w:rsidR="00177E13" w:rsidRPr="00E85CAE" w:rsidRDefault="001E5FE3" w:rsidP="00A90C03">
      <w:pPr>
        <w:rPr>
          <w:b/>
          <w:bCs/>
          <w:color w:val="000000" w:themeColor="text1"/>
          <w:sz w:val="24"/>
          <w:szCs w:val="24"/>
        </w:rPr>
      </w:pPr>
      <w:r w:rsidRPr="00E85CAE">
        <w:rPr>
          <w:b/>
          <w:bCs/>
          <w:color w:val="000000" w:themeColor="text1"/>
          <w:sz w:val="24"/>
          <w:szCs w:val="24"/>
        </w:rPr>
        <w:t>Skills Approach to Sub</w:t>
      </w:r>
      <w:r w:rsidR="00461B6A" w:rsidRPr="00E85CAE">
        <w:rPr>
          <w:b/>
          <w:bCs/>
          <w:color w:val="000000" w:themeColor="text1"/>
          <w:sz w:val="24"/>
          <w:szCs w:val="24"/>
        </w:rPr>
        <w:t>-</w:t>
      </w:r>
      <w:r w:rsidRPr="00E85CAE">
        <w:rPr>
          <w:b/>
          <w:bCs/>
          <w:color w:val="000000" w:themeColor="text1"/>
          <w:sz w:val="24"/>
          <w:szCs w:val="24"/>
        </w:rPr>
        <w:t xml:space="preserve">teams </w:t>
      </w:r>
    </w:p>
    <w:p w14:paraId="659813EE" w14:textId="77777777" w:rsidR="00177E13" w:rsidRDefault="001E5FE3">
      <w:pPr>
        <w:spacing w:after="0"/>
        <w:ind w:left="0" w:firstLine="0"/>
      </w:pPr>
      <w:r>
        <w:rPr>
          <w:b/>
          <w:color w:val="000000"/>
          <w:sz w:val="24"/>
          <w:szCs w:val="24"/>
        </w:rPr>
        <w:t xml:space="preserve"> </w:t>
      </w:r>
    </w:p>
    <w:p w14:paraId="16418288" w14:textId="6CBB7E3D" w:rsidR="00177E13" w:rsidRDefault="001E5FE3">
      <w:pPr>
        <w:ind w:left="5" w:firstLine="360"/>
        <w:rPr>
          <w:color w:val="434343"/>
        </w:rPr>
      </w:pPr>
      <w:r>
        <w:rPr>
          <w:color w:val="434343"/>
        </w:rPr>
        <w:t>In addition to each sub</w:t>
      </w:r>
      <w:r w:rsidR="00461B6A">
        <w:rPr>
          <w:color w:val="434343"/>
        </w:rPr>
        <w:t>-t</w:t>
      </w:r>
      <w:r>
        <w:rPr>
          <w:color w:val="434343"/>
        </w:rPr>
        <w:t>eam’s contribution to the overall team, each sub</w:t>
      </w:r>
      <w:r w:rsidR="00461B6A">
        <w:rPr>
          <w:color w:val="434343"/>
        </w:rPr>
        <w:t>-</w:t>
      </w:r>
      <w:r>
        <w:rPr>
          <w:color w:val="434343"/>
        </w:rPr>
        <w:t xml:space="preserve">team is also defined by the specific real-world skills it teaches its students. Regular measurements ensure the team is aware of the threat of turnover in the case of only older students having high levels of experience. This “Skills </w:t>
      </w:r>
      <w:r>
        <w:rPr>
          <w:color w:val="434343"/>
        </w:rPr>
        <w:lastRenderedPageBreak/>
        <w:t>Approach to Sub</w:t>
      </w:r>
      <w:r w:rsidR="00461B6A">
        <w:rPr>
          <w:color w:val="434343"/>
        </w:rPr>
        <w:t>-</w:t>
      </w:r>
      <w:r>
        <w:rPr>
          <w:color w:val="434343"/>
        </w:rPr>
        <w:t>teams'' boosts awareness of threats as well as ensures that the mission of the team is being accomplished within each sub</w:t>
      </w:r>
      <w:r w:rsidR="00461B6A">
        <w:rPr>
          <w:color w:val="434343"/>
        </w:rPr>
        <w:t>-</w:t>
      </w:r>
      <w:r>
        <w:rPr>
          <w:color w:val="434343"/>
        </w:rPr>
        <w:t>team. Each year, we measure the skills relevant to each sub</w:t>
      </w:r>
      <w:r w:rsidR="00461B6A">
        <w:rPr>
          <w:color w:val="434343"/>
        </w:rPr>
        <w:t>-</w:t>
      </w:r>
      <w:r>
        <w:rPr>
          <w:color w:val="434343"/>
        </w:rPr>
        <w:t xml:space="preserve">team through a self-evaluation given to the whole team. </w:t>
      </w:r>
    </w:p>
    <w:p w14:paraId="6A39528D" w14:textId="77777777" w:rsidR="00177E13" w:rsidRDefault="001E5FE3">
      <w:pPr>
        <w:spacing w:after="0"/>
        <w:ind w:left="0" w:firstLine="0"/>
      </w:pPr>
      <w:r>
        <w:rPr>
          <w:b/>
          <w:color w:val="000000"/>
          <w:sz w:val="24"/>
          <w:szCs w:val="24"/>
        </w:rPr>
        <w:t xml:space="preserve"> </w:t>
      </w:r>
    </w:p>
    <w:p w14:paraId="3420DF70" w14:textId="77777777" w:rsidR="00177E13" w:rsidRPr="00F45007" w:rsidRDefault="001E5FE3" w:rsidP="00A90C03">
      <w:pPr>
        <w:rPr>
          <w:b/>
          <w:color w:val="000000"/>
          <w:sz w:val="24"/>
          <w:szCs w:val="24"/>
        </w:rPr>
      </w:pPr>
      <w:r w:rsidRPr="00F45007">
        <w:rPr>
          <w:b/>
          <w:color w:val="000000"/>
          <w:sz w:val="24"/>
          <w:szCs w:val="24"/>
        </w:rPr>
        <w:t xml:space="preserve">Attendance, Participation and Behavior Expectations </w:t>
      </w:r>
    </w:p>
    <w:p w14:paraId="6C289AF6" w14:textId="77777777" w:rsidR="00177E13" w:rsidRDefault="001E5FE3">
      <w:pPr>
        <w:spacing w:after="0"/>
        <w:ind w:left="0" w:firstLine="0"/>
      </w:pPr>
      <w:r>
        <w:rPr>
          <w:b/>
          <w:color w:val="000000"/>
          <w:sz w:val="24"/>
          <w:szCs w:val="24"/>
        </w:rPr>
        <w:t xml:space="preserve"> </w:t>
      </w:r>
    </w:p>
    <w:p w14:paraId="6CCDAFF3" w14:textId="17CDAE88" w:rsidR="00177E13" w:rsidRDefault="001E5FE3">
      <w:pPr>
        <w:ind w:left="5" w:firstLine="360"/>
        <w:rPr>
          <w:color w:val="434343"/>
        </w:rPr>
      </w:pPr>
      <w:r>
        <w:rPr>
          <w:color w:val="434343"/>
        </w:rPr>
        <w:t>It is important that students are on time to all events, matches and meetings. If a student is unable to attend, they should inform a mentor or student leader of their absence in advance. It is also important that all students regularly attend their own sub</w:t>
      </w:r>
      <w:r w:rsidR="00461B6A">
        <w:rPr>
          <w:color w:val="434343"/>
        </w:rPr>
        <w:t>-</w:t>
      </w:r>
      <w:r>
        <w:rPr>
          <w:color w:val="434343"/>
        </w:rPr>
        <w:t xml:space="preserve">team meetings so that they can not only stay current with the team’s progress but also to partake in it. Grades are of utmost importance to our team, the average GPA for the team is </w:t>
      </w:r>
      <w:r w:rsidR="00461B6A">
        <w:rPr>
          <w:color w:val="434343"/>
        </w:rPr>
        <w:t xml:space="preserve">above </w:t>
      </w:r>
      <w:r>
        <w:rPr>
          <w:color w:val="434343"/>
        </w:rPr>
        <w:t xml:space="preserve">3.8. For a student to remain on the team, he or she must have passing grades in all classes because we do not want any member’s participation in the robotics team to become the cause of failure in their </w:t>
      </w:r>
      <w:r w:rsidR="00F81BAB">
        <w:rPr>
          <w:color w:val="434343"/>
        </w:rPr>
        <w:t>schoolwork</w:t>
      </w:r>
      <w:r>
        <w:rPr>
          <w:color w:val="434343"/>
        </w:rPr>
        <w:t xml:space="preserve">. Students are also expected to participate in five community outreach activities throughout the year. Opportunities to sign up and participate are available regularly. </w:t>
      </w:r>
    </w:p>
    <w:p w14:paraId="29E3DC5D" w14:textId="77777777" w:rsidR="00177E13" w:rsidRDefault="001E5FE3">
      <w:pPr>
        <w:spacing w:after="0"/>
        <w:ind w:left="0" w:firstLine="0"/>
        <w:rPr>
          <w:color w:val="434343"/>
        </w:rPr>
      </w:pPr>
      <w:r>
        <w:rPr>
          <w:color w:val="434343"/>
        </w:rPr>
        <w:t xml:space="preserve"> </w:t>
      </w:r>
    </w:p>
    <w:p w14:paraId="2589A298" w14:textId="341935DA" w:rsidR="00177E13" w:rsidRDefault="001E5FE3">
      <w:pPr>
        <w:ind w:left="5" w:firstLine="360"/>
        <w:rPr>
          <w:color w:val="434343"/>
        </w:rPr>
      </w:pPr>
      <w:r>
        <w:rPr>
          <w:color w:val="434343"/>
        </w:rPr>
        <w:t xml:space="preserve">In addition, students are expected to exhibit Gracious Professionalism® at competitions not only for our team, but for other teams as well. We try our best to help other teams whenever any technical or operational issues occur on their side, </w:t>
      </w:r>
      <w:r w:rsidR="00F81BAB">
        <w:rPr>
          <w:color w:val="434343"/>
        </w:rPr>
        <w:t>although</w:t>
      </w:r>
      <w:r>
        <w:rPr>
          <w:color w:val="434343"/>
        </w:rPr>
        <w:t xml:space="preserve"> we are all competitors. Students are also encouraged to focus on the competition and avoid playing on an electronic device or other forms of entertainment. Team members must always strive to work together peacefully and cooperatively, remembering to be gracious in winning and losing. Other member expectations can be found in the Student Contract. </w:t>
      </w:r>
    </w:p>
    <w:p w14:paraId="2C2F6DA6" w14:textId="77777777" w:rsidR="00177E13" w:rsidRDefault="001E5FE3">
      <w:pPr>
        <w:spacing w:after="0"/>
        <w:ind w:left="0" w:firstLine="0"/>
      </w:pPr>
      <w:r>
        <w:rPr>
          <w:b/>
          <w:color w:val="000000"/>
          <w:sz w:val="24"/>
          <w:szCs w:val="24"/>
        </w:rPr>
        <w:t xml:space="preserve"> </w:t>
      </w:r>
    </w:p>
    <w:p w14:paraId="328E3746" w14:textId="77777777" w:rsidR="00177E13" w:rsidRPr="00F45007" w:rsidRDefault="001E5FE3" w:rsidP="00A90C03">
      <w:pPr>
        <w:rPr>
          <w:b/>
          <w:color w:val="000000"/>
          <w:sz w:val="24"/>
          <w:szCs w:val="24"/>
        </w:rPr>
      </w:pPr>
      <w:r w:rsidRPr="00F45007">
        <w:rPr>
          <w:b/>
          <w:color w:val="000000"/>
          <w:sz w:val="24"/>
          <w:szCs w:val="24"/>
        </w:rPr>
        <w:t xml:space="preserve">Safety </w:t>
      </w:r>
    </w:p>
    <w:p w14:paraId="14EB343A" w14:textId="77777777" w:rsidR="00177E13" w:rsidRDefault="001E5FE3">
      <w:pPr>
        <w:spacing w:after="0"/>
        <w:ind w:left="0" w:firstLine="0"/>
      </w:pPr>
      <w:r>
        <w:rPr>
          <w:b/>
          <w:color w:val="000000"/>
          <w:sz w:val="24"/>
          <w:szCs w:val="24"/>
        </w:rPr>
        <w:t xml:space="preserve"> </w:t>
      </w:r>
    </w:p>
    <w:p w14:paraId="1E3F469A" w14:textId="11AE2AD0" w:rsidR="00177E13" w:rsidRDefault="001E5FE3">
      <w:pPr>
        <w:ind w:left="5" w:firstLine="360"/>
        <w:rPr>
          <w:color w:val="434343"/>
        </w:rPr>
      </w:pPr>
      <w:r>
        <w:rPr>
          <w:color w:val="434343"/>
        </w:rPr>
        <w:t xml:space="preserve">Safety of team members is critical. Students and mentors working with the robot at school or in the pit must wear safety glasses. Safety topics are covered in our fall training, and the use of power tools is supervised by experienced mentors. </w:t>
      </w:r>
      <w:r w:rsidR="00A2274F">
        <w:rPr>
          <w:color w:val="434343"/>
        </w:rPr>
        <w:t>At the start of each competition day, a mentor conducts a safety talk with the entire team at the venue to ensure all know what to do in an emergency</w:t>
      </w:r>
      <w:r>
        <w:rPr>
          <w:color w:val="434343"/>
        </w:rPr>
        <w:t xml:space="preserve">. More information can be found in our Safety Manual. </w:t>
      </w:r>
    </w:p>
    <w:p w14:paraId="7C8437E4" w14:textId="77777777" w:rsidR="00177E13" w:rsidRDefault="001E5FE3">
      <w:pPr>
        <w:spacing w:after="12"/>
        <w:ind w:left="0" w:firstLine="0"/>
        <w:rPr>
          <w:color w:val="434343"/>
        </w:rPr>
      </w:pPr>
      <w:r>
        <w:rPr>
          <w:color w:val="434343"/>
        </w:rPr>
        <w:t xml:space="preserve"> </w:t>
      </w:r>
    </w:p>
    <w:p w14:paraId="77611DA3" w14:textId="52F2A283" w:rsidR="00177E13" w:rsidRDefault="001E5FE3" w:rsidP="00A90C03">
      <w:pPr>
        <w:rPr>
          <w:b/>
          <w:color w:val="000000"/>
          <w:sz w:val="24"/>
          <w:szCs w:val="24"/>
        </w:rPr>
      </w:pPr>
      <w:r w:rsidRPr="00F45007">
        <w:rPr>
          <w:b/>
          <w:color w:val="000000"/>
          <w:sz w:val="24"/>
          <w:szCs w:val="24"/>
        </w:rPr>
        <w:t xml:space="preserve">EDGE Teaching Method </w:t>
      </w:r>
    </w:p>
    <w:p w14:paraId="41516FF4" w14:textId="77777777" w:rsidR="00846BD3" w:rsidRPr="00F45007" w:rsidRDefault="00846BD3" w:rsidP="00A90C03">
      <w:pPr>
        <w:rPr>
          <w:b/>
          <w:color w:val="000000"/>
          <w:sz w:val="24"/>
          <w:szCs w:val="24"/>
        </w:rPr>
      </w:pPr>
    </w:p>
    <w:p w14:paraId="63BAE123" w14:textId="77777777" w:rsidR="00177E13" w:rsidRDefault="001E5FE3">
      <w:pPr>
        <w:spacing w:after="484"/>
        <w:ind w:left="5" w:firstLine="360"/>
        <w:rPr>
          <w:color w:val="434343"/>
        </w:rPr>
      </w:pPr>
      <w:r>
        <w:rPr>
          <w:color w:val="434343"/>
        </w:rPr>
        <w:t xml:space="preserve">Our team uses the EDGE teaching method, an effective four step teaching approach borrowed from Boy Scouts of America, to teach team members new skills and concepts. This approach is used consistently by mentors and students. The EDGE teaching method is similarly used to teach a wide variety of skills and concepts related to the AdamBots work, including any Engineering or Business sub-team task. For example, the method could also be used to show someone how to use a camera, update the website, or create items for the Business Plan. </w:t>
      </w:r>
    </w:p>
    <w:p w14:paraId="135BDD59" w14:textId="77777777" w:rsidR="00177E13" w:rsidRDefault="001E5FE3">
      <w:pPr>
        <w:numPr>
          <w:ilvl w:val="0"/>
          <w:numId w:val="8"/>
        </w:numPr>
        <w:spacing w:after="182"/>
        <w:ind w:hanging="360"/>
        <w:rPr>
          <w:color w:val="434343"/>
        </w:rPr>
      </w:pPr>
      <w:r>
        <w:rPr>
          <w:b/>
          <w:color w:val="434343"/>
        </w:rPr>
        <w:t>Explain</w:t>
      </w:r>
      <w:r>
        <w:rPr>
          <w:color w:val="434343"/>
        </w:rPr>
        <w:t xml:space="preserve"> – The trainer explains how something is done.</w:t>
      </w:r>
      <w:r>
        <w:rPr>
          <w:rFonts w:ascii="Calibri" w:eastAsia="Calibri" w:hAnsi="Calibri" w:cs="Calibri"/>
          <w:color w:val="434343"/>
        </w:rPr>
        <w:t>​</w:t>
      </w:r>
      <w:r>
        <w:rPr>
          <w:rFonts w:ascii="Calibri" w:eastAsia="Calibri" w:hAnsi="Calibri" w:cs="Calibri"/>
          <w:color w:val="434343"/>
        </w:rPr>
        <w:tab/>
      </w:r>
      <w:r>
        <w:rPr>
          <w:color w:val="434343"/>
        </w:rPr>
        <w:t xml:space="preserve"> </w:t>
      </w:r>
    </w:p>
    <w:p w14:paraId="46476CCF" w14:textId="77777777" w:rsidR="00177E13" w:rsidRDefault="001E5FE3">
      <w:pPr>
        <w:numPr>
          <w:ilvl w:val="0"/>
          <w:numId w:val="8"/>
        </w:numPr>
        <w:spacing w:after="182"/>
        <w:ind w:hanging="360"/>
        <w:rPr>
          <w:color w:val="434343"/>
        </w:rPr>
      </w:pPr>
      <w:r>
        <w:rPr>
          <w:b/>
          <w:color w:val="434343"/>
        </w:rPr>
        <w:lastRenderedPageBreak/>
        <w:t xml:space="preserve">Demonstrate </w:t>
      </w:r>
      <w:r>
        <w:rPr>
          <w:color w:val="434343"/>
        </w:rPr>
        <w:t>– After the trainer explains, the trainer demonstrates while explaining again.</w:t>
      </w:r>
    </w:p>
    <w:p w14:paraId="3D2613FF" w14:textId="77777777" w:rsidR="00177E13" w:rsidRDefault="001E5FE3">
      <w:pPr>
        <w:numPr>
          <w:ilvl w:val="0"/>
          <w:numId w:val="8"/>
        </w:numPr>
        <w:spacing w:after="182"/>
        <w:ind w:hanging="360"/>
        <w:rPr>
          <w:color w:val="434343"/>
        </w:rPr>
      </w:pPr>
      <w:r>
        <w:rPr>
          <w:b/>
          <w:color w:val="434343"/>
        </w:rPr>
        <w:t>Guide</w:t>
      </w:r>
      <w:r>
        <w:rPr>
          <w:color w:val="434343"/>
        </w:rPr>
        <w:t xml:space="preserve"> – The learner tries the skill while the trainer guides him or her through it.</w:t>
      </w:r>
      <w:r>
        <w:rPr>
          <w:rFonts w:ascii="Calibri" w:eastAsia="Calibri" w:hAnsi="Calibri" w:cs="Calibri"/>
          <w:color w:val="434343"/>
        </w:rPr>
        <w:t>​</w:t>
      </w:r>
      <w:r>
        <w:rPr>
          <w:rFonts w:ascii="Calibri" w:eastAsia="Calibri" w:hAnsi="Calibri" w:cs="Calibri"/>
          <w:color w:val="434343"/>
        </w:rPr>
        <w:tab/>
      </w:r>
      <w:r>
        <w:rPr>
          <w:color w:val="434343"/>
        </w:rPr>
        <w:t xml:space="preserve"> </w:t>
      </w:r>
    </w:p>
    <w:p w14:paraId="12F93B86" w14:textId="77777777" w:rsidR="00AF74FB" w:rsidRPr="00AF74FB" w:rsidRDefault="001E5FE3">
      <w:pPr>
        <w:numPr>
          <w:ilvl w:val="0"/>
          <w:numId w:val="8"/>
        </w:numPr>
        <w:spacing w:after="0" w:line="328" w:lineRule="auto"/>
        <w:ind w:hanging="360"/>
      </w:pPr>
      <w:r>
        <w:rPr>
          <w:b/>
          <w:color w:val="434343"/>
        </w:rPr>
        <w:t>Enable</w:t>
      </w:r>
      <w:r>
        <w:rPr>
          <w:color w:val="434343"/>
        </w:rPr>
        <w:t xml:space="preserve"> – The learner works on his or her own under the watchful eye of the trainer. The</w:t>
      </w:r>
      <w:r>
        <w:rPr>
          <w:rFonts w:ascii="Calibri" w:eastAsia="Calibri" w:hAnsi="Calibri" w:cs="Calibri"/>
          <w:color w:val="434343"/>
        </w:rPr>
        <w:t>​</w:t>
      </w:r>
      <w:r>
        <w:rPr>
          <w:rFonts w:ascii="Calibri" w:eastAsia="Calibri" w:hAnsi="Calibri" w:cs="Calibri"/>
          <w:color w:val="434343"/>
        </w:rPr>
        <w:tab/>
      </w:r>
      <w:r>
        <w:rPr>
          <w:color w:val="434343"/>
        </w:rPr>
        <w:t xml:space="preserve"> trainer’s role in this step is to remove any obstacles to success, which enables the learner to succeed.</w:t>
      </w:r>
      <w:r>
        <w:rPr>
          <w:b/>
          <w:color w:val="434343"/>
        </w:rPr>
        <w:t xml:space="preserve">  </w:t>
      </w:r>
      <w:r>
        <w:rPr>
          <w:b/>
          <w:color w:val="434343"/>
        </w:rPr>
        <w:tab/>
      </w:r>
    </w:p>
    <w:p w14:paraId="78D9EC75" w14:textId="087BDDD0" w:rsidR="00177E13" w:rsidRDefault="001E5FE3" w:rsidP="00AF74FB">
      <w:pPr>
        <w:spacing w:after="0" w:line="328" w:lineRule="auto"/>
        <w:ind w:left="360" w:firstLine="0"/>
      </w:pPr>
      <w:r>
        <w:rPr>
          <w:b/>
        </w:rPr>
        <w:t xml:space="preserve"> </w:t>
      </w:r>
    </w:p>
    <w:p w14:paraId="58441FCF" w14:textId="7E6D37AD" w:rsidR="00177E13" w:rsidRDefault="001E5FE3" w:rsidP="00AF74FB">
      <w:pPr>
        <w:pStyle w:val="Heading2"/>
      </w:pPr>
      <w:bookmarkStart w:id="15" w:name="_heading=h.c28vdvi39187" w:colFirst="0" w:colLast="0"/>
      <w:bookmarkStart w:id="16" w:name="_Toc100299372"/>
      <w:bookmarkEnd w:id="15"/>
      <w:r>
        <w:t>3.3 Organization of Operational Functions</w:t>
      </w:r>
      <w:bookmarkEnd w:id="16"/>
      <w:r>
        <w:t xml:space="preserve"> </w:t>
      </w:r>
    </w:p>
    <w:p w14:paraId="4885330C" w14:textId="77777777" w:rsidR="00177E13" w:rsidRPr="00F45007" w:rsidRDefault="001E5FE3" w:rsidP="00A90C03">
      <w:pPr>
        <w:rPr>
          <w:b/>
          <w:bCs/>
          <w:color w:val="000000" w:themeColor="text1"/>
          <w:sz w:val="24"/>
          <w:szCs w:val="24"/>
        </w:rPr>
      </w:pPr>
      <w:r w:rsidRPr="00F45007">
        <w:rPr>
          <w:b/>
          <w:bCs/>
          <w:i/>
          <w:color w:val="000000" w:themeColor="text1"/>
          <w:sz w:val="24"/>
          <w:szCs w:val="24"/>
        </w:rPr>
        <w:t xml:space="preserve">FIRST </w:t>
      </w:r>
      <w:r w:rsidRPr="00F45007">
        <w:rPr>
          <w:rFonts w:ascii="Calibri" w:eastAsia="Calibri" w:hAnsi="Calibri" w:cs="Calibri"/>
          <w:b/>
          <w:bCs/>
          <w:color w:val="000000" w:themeColor="text1"/>
          <w:sz w:val="24"/>
          <w:szCs w:val="24"/>
        </w:rPr>
        <w:t>​</w:t>
      </w:r>
      <w:r w:rsidRPr="00F45007">
        <w:rPr>
          <w:b/>
          <w:bCs/>
          <w:color w:val="000000" w:themeColor="text1"/>
          <w:sz w:val="24"/>
          <w:szCs w:val="24"/>
        </w:rPr>
        <w:t>Robotics Competition (FRC)</w:t>
      </w:r>
      <w:r w:rsidRPr="00F45007">
        <w:rPr>
          <w:rFonts w:ascii="Times New Roman" w:eastAsia="Times New Roman" w:hAnsi="Times New Roman" w:cs="Times New Roman"/>
          <w:b/>
          <w:bCs/>
          <w:color w:val="000000" w:themeColor="text1"/>
          <w:sz w:val="24"/>
          <w:szCs w:val="24"/>
        </w:rPr>
        <w:t xml:space="preserve"> </w:t>
      </w:r>
    </w:p>
    <w:p w14:paraId="39042DF3" w14:textId="77777777" w:rsidR="00177E13" w:rsidRDefault="001E5FE3">
      <w:pPr>
        <w:spacing w:after="12"/>
        <w:ind w:left="0" w:firstLine="0"/>
      </w:pPr>
      <w:r>
        <w:rPr>
          <w:rFonts w:ascii="Times New Roman" w:eastAsia="Times New Roman" w:hAnsi="Times New Roman" w:cs="Times New Roman"/>
          <w:color w:val="000000"/>
          <w:sz w:val="24"/>
          <w:szCs w:val="24"/>
        </w:rPr>
        <w:t xml:space="preserve"> </w:t>
      </w:r>
    </w:p>
    <w:p w14:paraId="70638DE7" w14:textId="77777777" w:rsidR="00177E13" w:rsidRDefault="001E5FE3" w:rsidP="00A2274F">
      <w:pPr>
        <w:ind w:left="5" w:firstLine="360"/>
        <w:rPr>
          <w:color w:val="434343"/>
        </w:rPr>
      </w:pPr>
      <w:r>
        <w:rPr>
          <w:color w:val="434343"/>
        </w:rPr>
        <w:t xml:space="preserve">The </w:t>
      </w:r>
      <w:r w:rsidRPr="00A2274F">
        <w:rPr>
          <w:color w:val="434343"/>
        </w:rPr>
        <w:t>​FIRST ​</w:t>
      </w:r>
      <w:r>
        <w:rPr>
          <w:color w:val="434343"/>
        </w:rPr>
        <w:t xml:space="preserve">Robotics Competition runs from January to April, with approximately 4,000 teams participating globally. Teams compete in districts and regionals to earn a spot at the </w:t>
      </w:r>
      <w:r w:rsidRPr="00A2274F">
        <w:rPr>
          <w:color w:val="434343"/>
        </w:rPr>
        <w:t>​FIRST</w:t>
      </w:r>
      <w:r>
        <w:rPr>
          <w:color w:val="434343"/>
        </w:rPr>
        <w:t xml:space="preserve"> Championship. FRC stresses STEM inspiration by building relationships between students and mentors.</w:t>
      </w:r>
      <w:r w:rsidRPr="00A2274F">
        <w:rPr>
          <w:color w:val="434343"/>
        </w:rPr>
        <w:t xml:space="preserve"> </w:t>
      </w:r>
    </w:p>
    <w:p w14:paraId="3647D3D3" w14:textId="77777777" w:rsidR="00177E13" w:rsidRDefault="001E5FE3">
      <w:pPr>
        <w:spacing w:after="12"/>
        <w:ind w:left="0" w:firstLine="0"/>
        <w:rPr>
          <w:color w:val="434343"/>
        </w:rPr>
      </w:pPr>
      <w:r w:rsidRPr="00A2274F">
        <w:rPr>
          <w:color w:val="434343"/>
        </w:rPr>
        <w:t xml:space="preserve"> </w:t>
      </w:r>
    </w:p>
    <w:p w14:paraId="7C9617B2" w14:textId="77777777" w:rsidR="00177E13" w:rsidRDefault="001E5FE3" w:rsidP="00A2274F">
      <w:pPr>
        <w:ind w:left="5" w:firstLine="360"/>
        <w:rPr>
          <w:color w:val="434343"/>
        </w:rPr>
      </w:pPr>
      <w:r>
        <w:rPr>
          <w:color w:val="434343"/>
        </w:rPr>
        <w:t xml:space="preserve">The </w:t>
      </w:r>
      <w:r w:rsidRPr="00A2274F">
        <w:rPr>
          <w:color w:val="434343"/>
        </w:rPr>
        <w:t>​FIRST​</w:t>
      </w:r>
      <w:r>
        <w:rPr>
          <w:color w:val="434343"/>
        </w:rPr>
        <w:t xml:space="preserve"> Robotics Competition is the main season for the AdamBots. All students and mentors participate in FRC and the organization is as it appears in the chart. By participating in FRC, we inspire and educate our students in preparation for high-level competition.</w:t>
      </w:r>
      <w:r w:rsidRPr="00A2274F">
        <w:rPr>
          <w:color w:val="434343"/>
        </w:rPr>
        <w:t xml:space="preserve"> </w:t>
      </w:r>
    </w:p>
    <w:p w14:paraId="251803E6" w14:textId="77777777" w:rsidR="00177E13" w:rsidRDefault="001E5FE3">
      <w:pPr>
        <w:spacing w:after="0"/>
        <w:ind w:left="0" w:firstLine="0"/>
      </w:pPr>
      <w:r>
        <w:rPr>
          <w:rFonts w:ascii="Times New Roman" w:eastAsia="Times New Roman" w:hAnsi="Times New Roman" w:cs="Times New Roman"/>
          <w:color w:val="000000"/>
          <w:sz w:val="24"/>
          <w:szCs w:val="24"/>
        </w:rPr>
        <w:t xml:space="preserve"> </w:t>
      </w:r>
    </w:p>
    <w:p w14:paraId="255A4854" w14:textId="77777777" w:rsidR="00177E13" w:rsidRPr="00C74481" w:rsidRDefault="001E5FE3" w:rsidP="00A90C03">
      <w:pPr>
        <w:rPr>
          <w:b/>
          <w:bCs/>
          <w:iCs/>
          <w:color w:val="000000" w:themeColor="text1"/>
          <w:sz w:val="24"/>
          <w:szCs w:val="24"/>
        </w:rPr>
      </w:pPr>
      <w:r w:rsidRPr="00C74481">
        <w:rPr>
          <w:b/>
          <w:bCs/>
          <w:iCs/>
          <w:color w:val="000000" w:themeColor="text1"/>
          <w:sz w:val="24"/>
          <w:szCs w:val="24"/>
        </w:rPr>
        <w:t>Oakland County Competitive Robotics Association (OCCRA)</w:t>
      </w:r>
    </w:p>
    <w:p w14:paraId="139573B8" w14:textId="77777777" w:rsidR="00177E13" w:rsidRDefault="001E5FE3">
      <w:pPr>
        <w:spacing w:after="0"/>
        <w:ind w:left="0" w:firstLine="0"/>
      </w:pPr>
      <w:r>
        <w:rPr>
          <w:rFonts w:ascii="Times New Roman" w:eastAsia="Times New Roman" w:hAnsi="Times New Roman" w:cs="Times New Roman"/>
          <w:color w:val="000000"/>
          <w:sz w:val="24"/>
          <w:szCs w:val="24"/>
        </w:rPr>
        <w:t xml:space="preserve"> </w:t>
      </w:r>
    </w:p>
    <w:p w14:paraId="67850BF8" w14:textId="3FB3E1D4" w:rsidR="00177E13" w:rsidRDefault="001E5FE3">
      <w:pPr>
        <w:ind w:left="5" w:firstLine="360"/>
        <w:rPr>
          <w:color w:val="434343"/>
        </w:rPr>
      </w:pPr>
      <w:r>
        <w:rPr>
          <w:color w:val="434343"/>
        </w:rPr>
        <w:t xml:space="preserve">The Oakland County Competitive Robotics Association runs from October to November, with approximately </w:t>
      </w:r>
      <w:r w:rsidR="00A2274F">
        <w:rPr>
          <w:color w:val="434343"/>
        </w:rPr>
        <w:t xml:space="preserve">15 </w:t>
      </w:r>
      <w:r>
        <w:rPr>
          <w:color w:val="434343"/>
        </w:rPr>
        <w:t>teams participating across the county. All teams participate in four ranking tournaments followed by the County Championship. OCCRA stresses growth of STEM and leadership skills by restricting mentor involvement to concept and safety and by disallowing the use of heavy machinery.</w:t>
      </w:r>
      <w:r>
        <w:rPr>
          <w:rFonts w:ascii="Times New Roman" w:eastAsia="Times New Roman" w:hAnsi="Times New Roman" w:cs="Times New Roman"/>
          <w:color w:val="434343"/>
          <w:sz w:val="24"/>
          <w:szCs w:val="24"/>
        </w:rPr>
        <w:t xml:space="preserve"> </w:t>
      </w:r>
    </w:p>
    <w:p w14:paraId="762916C9" w14:textId="77777777" w:rsidR="00177E13" w:rsidRDefault="001E5FE3">
      <w:pPr>
        <w:spacing w:after="0"/>
        <w:ind w:left="0" w:firstLine="0"/>
        <w:rPr>
          <w:color w:val="434343"/>
        </w:rPr>
      </w:pPr>
      <w:r>
        <w:rPr>
          <w:rFonts w:ascii="Times New Roman" w:eastAsia="Times New Roman" w:hAnsi="Times New Roman" w:cs="Times New Roman"/>
          <w:color w:val="434343"/>
          <w:sz w:val="24"/>
          <w:szCs w:val="24"/>
        </w:rPr>
        <w:t xml:space="preserve"> </w:t>
      </w:r>
    </w:p>
    <w:p w14:paraId="215C1A3A" w14:textId="7DCECA77" w:rsidR="00177E13" w:rsidRDefault="001E5FE3">
      <w:pPr>
        <w:ind w:left="5" w:firstLine="360"/>
        <w:rPr>
          <w:color w:val="434343"/>
        </w:rPr>
      </w:pPr>
      <w:r>
        <w:rPr>
          <w:color w:val="434343"/>
        </w:rPr>
        <w:t xml:space="preserve">Our OCCRA team is made up of </w:t>
      </w:r>
      <w:r w:rsidR="00A2274F">
        <w:rPr>
          <w:color w:val="434343"/>
        </w:rPr>
        <w:t xml:space="preserve">about </w:t>
      </w:r>
      <w:r>
        <w:rPr>
          <w:color w:val="434343"/>
        </w:rPr>
        <w:t>10</w:t>
      </w:r>
      <w:r w:rsidR="00A2274F">
        <w:rPr>
          <w:color w:val="434343"/>
        </w:rPr>
        <w:t xml:space="preserve"> </w:t>
      </w:r>
      <w:r>
        <w:rPr>
          <w:color w:val="434343"/>
        </w:rPr>
        <w:t>veteran students who have the skill set to build a robot without mentor assistance. Relatively few mentors participate in our OCCRA team, but we maintain the roles of Coach and OCCRA Team Manager. By participating in OCCRA, our leaders develop their skills and have a lot of fun.</w:t>
      </w:r>
      <w:r>
        <w:rPr>
          <w:rFonts w:ascii="Times New Roman" w:eastAsia="Times New Roman" w:hAnsi="Times New Roman" w:cs="Times New Roman"/>
          <w:color w:val="434343"/>
          <w:sz w:val="24"/>
          <w:szCs w:val="24"/>
        </w:rPr>
        <w:t xml:space="preserve"> </w:t>
      </w:r>
    </w:p>
    <w:p w14:paraId="6566EAA0" w14:textId="77777777" w:rsidR="00177E13" w:rsidRDefault="001E5FE3">
      <w:pPr>
        <w:spacing w:after="30"/>
        <w:ind w:left="0" w:firstLine="0"/>
      </w:pPr>
      <w:r>
        <w:rPr>
          <w:rFonts w:ascii="Times New Roman" w:eastAsia="Times New Roman" w:hAnsi="Times New Roman" w:cs="Times New Roman"/>
          <w:color w:val="000000"/>
          <w:sz w:val="24"/>
          <w:szCs w:val="24"/>
        </w:rPr>
        <w:t xml:space="preserve"> </w:t>
      </w:r>
    </w:p>
    <w:p w14:paraId="3843E7DF" w14:textId="77777777" w:rsidR="00177E13" w:rsidRPr="00F45007" w:rsidRDefault="001E5FE3" w:rsidP="00A90C03">
      <w:pPr>
        <w:rPr>
          <w:b/>
          <w:bCs/>
          <w:iCs/>
          <w:color w:val="000000" w:themeColor="text1"/>
          <w:sz w:val="24"/>
          <w:szCs w:val="24"/>
        </w:rPr>
      </w:pPr>
      <w:r w:rsidRPr="00F45007">
        <w:rPr>
          <w:b/>
          <w:bCs/>
          <w:i/>
          <w:color w:val="000000" w:themeColor="text1"/>
          <w:sz w:val="24"/>
          <w:szCs w:val="24"/>
        </w:rPr>
        <w:t>FIRST</w:t>
      </w:r>
      <w:r w:rsidRPr="00F45007">
        <w:rPr>
          <w:b/>
          <w:bCs/>
          <w:iCs/>
          <w:color w:val="000000" w:themeColor="text1"/>
          <w:sz w:val="24"/>
          <w:szCs w:val="24"/>
        </w:rPr>
        <w:t>​ Offseason</w:t>
      </w:r>
    </w:p>
    <w:p w14:paraId="2023377F" w14:textId="77777777" w:rsidR="00177E13" w:rsidRDefault="001E5FE3">
      <w:pPr>
        <w:spacing w:after="12"/>
        <w:ind w:left="0" w:firstLine="0"/>
      </w:pPr>
      <w:r>
        <w:rPr>
          <w:rFonts w:ascii="Times New Roman" w:eastAsia="Times New Roman" w:hAnsi="Times New Roman" w:cs="Times New Roman"/>
          <w:color w:val="000000"/>
          <w:sz w:val="24"/>
          <w:szCs w:val="24"/>
        </w:rPr>
        <w:t xml:space="preserve"> </w:t>
      </w:r>
    </w:p>
    <w:p w14:paraId="0214C2AE" w14:textId="77777777" w:rsidR="00177E13" w:rsidRDefault="001E5FE3">
      <w:pPr>
        <w:spacing w:after="404"/>
        <w:ind w:left="5" w:firstLine="360"/>
        <w:rPr>
          <w:color w:val="434343"/>
        </w:rPr>
      </w:pPr>
      <w:r>
        <w:rPr>
          <w:color w:val="434343"/>
        </w:rPr>
        <w:t xml:space="preserve">Following the </w:t>
      </w:r>
      <w:r>
        <w:rPr>
          <w:rFonts w:ascii="Calibri" w:eastAsia="Calibri" w:hAnsi="Calibri" w:cs="Calibri"/>
          <w:color w:val="434343"/>
        </w:rPr>
        <w:t>​</w:t>
      </w:r>
      <w:r>
        <w:rPr>
          <w:i/>
          <w:color w:val="434343"/>
        </w:rPr>
        <w:t>FIRST</w:t>
      </w:r>
      <w:r>
        <w:rPr>
          <w:rFonts w:ascii="Calibri" w:eastAsia="Calibri" w:hAnsi="Calibri" w:cs="Calibri"/>
          <w:color w:val="434343"/>
          <w:sz w:val="23"/>
          <w:szCs w:val="23"/>
        </w:rPr>
        <w:t>​</w:t>
      </w:r>
      <w:r>
        <w:rPr>
          <w:color w:val="434343"/>
        </w:rPr>
        <w:t xml:space="preserve"> Championship, teams can sign up for additional independent events. The AdamBots compete in 2-4 offseason events each year. By participating in offseason events, we can train future drive team members. Our potential offseason events include:</w:t>
      </w:r>
      <w:r>
        <w:rPr>
          <w:rFonts w:ascii="Times New Roman" w:eastAsia="Times New Roman" w:hAnsi="Times New Roman" w:cs="Times New Roman"/>
          <w:color w:val="434343"/>
          <w:sz w:val="24"/>
          <w:szCs w:val="24"/>
        </w:rPr>
        <w:t xml:space="preserve"> </w:t>
      </w:r>
    </w:p>
    <w:p w14:paraId="717D41E2" w14:textId="77777777" w:rsidR="00177E13" w:rsidRDefault="001E5FE3">
      <w:pPr>
        <w:numPr>
          <w:ilvl w:val="0"/>
          <w:numId w:val="9"/>
        </w:numPr>
        <w:spacing w:after="0" w:line="331" w:lineRule="auto"/>
        <w:ind w:hanging="360"/>
        <w:rPr>
          <w:color w:val="434343"/>
        </w:rPr>
      </w:pPr>
      <w:r>
        <w:rPr>
          <w:b/>
          <w:color w:val="434343"/>
        </w:rPr>
        <w:lastRenderedPageBreak/>
        <w:t xml:space="preserve">Michigan Advanced Robotics Competition (MARC I &amp; II) </w:t>
      </w:r>
      <w:r>
        <w:rPr>
          <w:rFonts w:ascii="Calibri" w:eastAsia="Calibri" w:hAnsi="Calibri" w:cs="Calibri"/>
          <w:color w:val="434343"/>
        </w:rPr>
        <w:t>​</w:t>
      </w:r>
      <w:r>
        <w:rPr>
          <w:color w:val="434343"/>
        </w:rPr>
        <w:t>– events where our students can practice and have fun</w:t>
      </w:r>
      <w:r>
        <w:rPr>
          <w:color w:val="434343"/>
          <w:sz w:val="28"/>
          <w:szCs w:val="28"/>
        </w:rPr>
        <w:t xml:space="preserve"> </w:t>
      </w:r>
    </w:p>
    <w:p w14:paraId="6D556F8A" w14:textId="77777777" w:rsidR="00177E13" w:rsidRDefault="001E5FE3">
      <w:pPr>
        <w:numPr>
          <w:ilvl w:val="0"/>
          <w:numId w:val="9"/>
        </w:numPr>
        <w:spacing w:line="332" w:lineRule="auto"/>
        <w:ind w:hanging="360"/>
        <w:rPr>
          <w:color w:val="434343"/>
        </w:rPr>
      </w:pPr>
      <w:r>
        <w:rPr>
          <w:b/>
          <w:color w:val="434343"/>
        </w:rPr>
        <w:t xml:space="preserve">Indiana Robotics Invitational (IRI) </w:t>
      </w:r>
      <w:r>
        <w:rPr>
          <w:rFonts w:ascii="Calibri" w:eastAsia="Calibri" w:hAnsi="Calibri" w:cs="Calibri"/>
          <w:color w:val="434343"/>
        </w:rPr>
        <w:t>​</w:t>
      </w:r>
      <w:r>
        <w:rPr>
          <w:color w:val="434343"/>
        </w:rPr>
        <w:t>– July event in Indianapolis and one of the most competitive robotics events in the world. We’ve proudly been invited each year we’ve applied but one.</w:t>
      </w:r>
      <w:r>
        <w:rPr>
          <w:color w:val="434343"/>
          <w:sz w:val="28"/>
          <w:szCs w:val="28"/>
        </w:rPr>
        <w:t xml:space="preserve"> </w:t>
      </w:r>
    </w:p>
    <w:p w14:paraId="01A4FC65" w14:textId="77777777" w:rsidR="00177E13" w:rsidRDefault="001E5FE3">
      <w:pPr>
        <w:numPr>
          <w:ilvl w:val="0"/>
          <w:numId w:val="9"/>
        </w:numPr>
        <w:spacing w:after="82" w:line="330" w:lineRule="auto"/>
        <w:ind w:hanging="360"/>
        <w:rPr>
          <w:color w:val="434343"/>
        </w:rPr>
      </w:pPr>
      <w:r>
        <w:rPr>
          <w:b/>
          <w:color w:val="434343"/>
        </w:rPr>
        <w:t>Kettering Kickoff</w:t>
      </w:r>
      <w:r>
        <w:rPr>
          <w:rFonts w:ascii="Calibri" w:eastAsia="Calibri" w:hAnsi="Calibri" w:cs="Calibri"/>
          <w:color w:val="434343"/>
        </w:rPr>
        <w:t>​</w:t>
      </w:r>
      <w:r>
        <w:rPr>
          <w:color w:val="434343"/>
        </w:rPr>
        <w:t xml:space="preserve"> – September event in Flint where our students can practice and have fun in the leadup to the </w:t>
      </w:r>
      <w:r>
        <w:rPr>
          <w:rFonts w:ascii="Calibri" w:eastAsia="Calibri" w:hAnsi="Calibri" w:cs="Calibri"/>
          <w:color w:val="434343"/>
        </w:rPr>
        <w:t>​</w:t>
      </w:r>
      <w:r>
        <w:rPr>
          <w:i/>
          <w:color w:val="434343"/>
        </w:rPr>
        <w:t xml:space="preserve">FIRST </w:t>
      </w:r>
      <w:r>
        <w:rPr>
          <w:rFonts w:ascii="Calibri" w:eastAsia="Calibri" w:hAnsi="Calibri" w:cs="Calibri"/>
          <w:color w:val="434343"/>
          <w:sz w:val="23"/>
          <w:szCs w:val="23"/>
        </w:rPr>
        <w:t>​</w:t>
      </w:r>
      <w:r>
        <w:rPr>
          <w:color w:val="434343"/>
        </w:rPr>
        <w:t>season</w:t>
      </w:r>
      <w:r>
        <w:rPr>
          <w:color w:val="434343"/>
          <w:sz w:val="28"/>
          <w:szCs w:val="28"/>
        </w:rPr>
        <w:t xml:space="preserve"> </w:t>
      </w:r>
    </w:p>
    <w:p w14:paraId="31735A87" w14:textId="77777777" w:rsidR="00177E13" w:rsidRDefault="001E5FE3">
      <w:pPr>
        <w:numPr>
          <w:ilvl w:val="0"/>
          <w:numId w:val="9"/>
        </w:numPr>
        <w:spacing w:line="381" w:lineRule="auto"/>
        <w:ind w:hanging="360"/>
        <w:rPr>
          <w:color w:val="434343"/>
        </w:rPr>
      </w:pPr>
      <w:r>
        <w:rPr>
          <w:b/>
          <w:color w:val="434343"/>
        </w:rPr>
        <w:t>Bloomfield Girls Robotics Competition (BGRC)</w:t>
      </w:r>
      <w:r>
        <w:rPr>
          <w:rFonts w:ascii="Calibri" w:eastAsia="Calibri" w:hAnsi="Calibri" w:cs="Calibri"/>
          <w:color w:val="434343"/>
        </w:rPr>
        <w:t>​</w:t>
      </w:r>
      <w:r>
        <w:rPr>
          <w:color w:val="434343"/>
        </w:rPr>
        <w:t xml:space="preserve"> – November event in Bloomfield Hills. This all-girls event allows our female students to get additional opportunities to drive and fix the robot </w:t>
      </w:r>
    </w:p>
    <w:p w14:paraId="3164AA7D" w14:textId="77777777" w:rsidR="00177E13" w:rsidRDefault="001E5FE3">
      <w:pPr>
        <w:pStyle w:val="Heading1"/>
        <w:spacing w:after="144"/>
        <w:ind w:left="5" w:firstLine="360"/>
        <w:rPr>
          <w:color w:val="434343"/>
        </w:rPr>
      </w:pPr>
      <w:r>
        <w:br w:type="page"/>
      </w:r>
    </w:p>
    <w:p w14:paraId="7DED3A49" w14:textId="77777777" w:rsidR="00177E13" w:rsidRDefault="001E5FE3">
      <w:pPr>
        <w:pStyle w:val="Heading1"/>
        <w:spacing w:after="144"/>
        <w:ind w:left="5" w:firstLine="360"/>
      </w:pPr>
      <w:bookmarkStart w:id="17" w:name="_Toc100299373"/>
      <w:r>
        <w:lastRenderedPageBreak/>
        <w:t>4.0 Operational Plan</w:t>
      </w:r>
      <w:bookmarkEnd w:id="17"/>
      <w:r>
        <w:rPr>
          <w:b/>
        </w:rPr>
        <w:t xml:space="preserve"> </w:t>
      </w:r>
    </w:p>
    <w:p w14:paraId="10E205E9" w14:textId="77777777" w:rsidR="00177E13" w:rsidRDefault="001E5FE3" w:rsidP="00DD5AC0">
      <w:pPr>
        <w:pStyle w:val="Heading2"/>
      </w:pPr>
      <w:bookmarkStart w:id="18" w:name="_Toc100299374"/>
      <w:r>
        <w:t>4.1 Tasks</w:t>
      </w:r>
      <w:bookmarkEnd w:id="18"/>
    </w:p>
    <w:p w14:paraId="4A096F6B" w14:textId="60612822" w:rsidR="00177E13" w:rsidRDefault="001E5FE3">
      <w:pPr>
        <w:spacing w:line="325" w:lineRule="auto"/>
        <w:ind w:left="5" w:firstLine="360"/>
        <w:rPr>
          <w:rFonts w:ascii="Calibri" w:eastAsia="Calibri" w:hAnsi="Calibri" w:cs="Calibri"/>
          <w:color w:val="000000"/>
        </w:rPr>
      </w:pPr>
      <w:r>
        <w:rPr>
          <w:color w:val="434343"/>
        </w:rPr>
        <w:t xml:space="preserve">During the </w:t>
      </w:r>
      <w:r>
        <w:rPr>
          <w:rFonts w:ascii="Calibri" w:eastAsia="Calibri" w:hAnsi="Calibri" w:cs="Calibri"/>
          <w:color w:val="434343"/>
        </w:rPr>
        <w:t>​</w:t>
      </w:r>
      <w:r>
        <w:rPr>
          <w:i/>
          <w:color w:val="434343"/>
        </w:rPr>
        <w:t>FIRST</w:t>
      </w:r>
      <w:r>
        <w:rPr>
          <w:rFonts w:ascii="Calibri" w:eastAsia="Calibri" w:hAnsi="Calibri" w:cs="Calibri"/>
          <w:color w:val="434343"/>
          <w:sz w:val="23"/>
          <w:szCs w:val="23"/>
        </w:rPr>
        <w:t>​</w:t>
      </w:r>
      <w:r>
        <w:rPr>
          <w:color w:val="434343"/>
        </w:rPr>
        <w:t xml:space="preserve"> season, we are tasked to complete a new robot each year within a </w:t>
      </w:r>
      <w:r w:rsidR="00F81BAB">
        <w:rPr>
          <w:color w:val="434343"/>
        </w:rPr>
        <w:t>seven-week</w:t>
      </w:r>
      <w:r>
        <w:rPr>
          <w:color w:val="434343"/>
        </w:rPr>
        <w:t xml:space="preserve"> time frame. Our team also completes many other important tasks. Below are the tasks we work to achieve each year as a </w:t>
      </w:r>
      <w:r>
        <w:rPr>
          <w:rFonts w:ascii="Calibri" w:eastAsia="Calibri" w:hAnsi="Calibri" w:cs="Calibri"/>
          <w:color w:val="434343"/>
        </w:rPr>
        <w:t>​</w:t>
      </w:r>
      <w:r>
        <w:rPr>
          <w:i/>
          <w:color w:val="434343"/>
        </w:rPr>
        <w:t>FIRST</w:t>
      </w:r>
      <w:r>
        <w:rPr>
          <w:rFonts w:ascii="Calibri" w:eastAsia="Calibri" w:hAnsi="Calibri" w:cs="Calibri"/>
          <w:color w:val="434343"/>
          <w:sz w:val="23"/>
          <w:szCs w:val="23"/>
        </w:rPr>
        <w:t>​</w:t>
      </w:r>
      <w:r>
        <w:rPr>
          <w:color w:val="434343"/>
        </w:rPr>
        <w:t xml:space="preserve"> team. </w:t>
      </w:r>
      <w:r>
        <w:br w:type="page"/>
      </w:r>
      <w:r>
        <w:rPr>
          <w:noProof/>
        </w:rPr>
        <w:drawing>
          <wp:anchor distT="114300" distB="114300" distL="114300" distR="114300" simplePos="0" relativeHeight="251659264" behindDoc="0" locked="0" layoutInCell="1" hidden="0" allowOverlap="1" wp14:anchorId="653FBF6D" wp14:editId="599FAD69">
            <wp:simplePos x="0" y="0"/>
            <wp:positionH relativeFrom="column">
              <wp:posOffset>-47624</wp:posOffset>
            </wp:positionH>
            <wp:positionV relativeFrom="paragraph">
              <wp:posOffset>1457325</wp:posOffset>
            </wp:positionV>
            <wp:extent cx="6253163" cy="5815813"/>
            <wp:effectExtent l="0" t="0" r="0" b="0"/>
            <wp:wrapTopAndBottom distT="114300" distB="114300"/>
            <wp:docPr id="680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6253163" cy="5815813"/>
                    </a:xfrm>
                    <a:prstGeom prst="rect">
                      <a:avLst/>
                    </a:prstGeom>
                    <a:ln/>
                  </pic:spPr>
                </pic:pic>
              </a:graphicData>
            </a:graphic>
          </wp:anchor>
        </w:drawing>
      </w:r>
    </w:p>
    <w:p w14:paraId="6704496A" w14:textId="77777777" w:rsidR="00177E13" w:rsidRDefault="00177E13">
      <w:pPr>
        <w:spacing w:line="325" w:lineRule="auto"/>
        <w:ind w:left="5" w:firstLine="0"/>
        <w:rPr>
          <w:rFonts w:ascii="Calibri" w:eastAsia="Calibri" w:hAnsi="Calibri" w:cs="Calibri"/>
          <w:color w:val="000000"/>
        </w:rPr>
      </w:pPr>
    </w:p>
    <w:p w14:paraId="2A8156C7" w14:textId="77777777" w:rsidR="00177E13" w:rsidRDefault="001E5FE3" w:rsidP="00DD5AC0">
      <w:pPr>
        <w:pStyle w:val="Heading2"/>
      </w:pPr>
      <w:bookmarkStart w:id="19" w:name="_Toc100299375"/>
      <w:r>
        <w:t>4.2 Scheduling</w:t>
      </w:r>
      <w:bookmarkEnd w:id="19"/>
      <w:r>
        <w:t xml:space="preserve"> </w:t>
      </w:r>
    </w:p>
    <w:p w14:paraId="3EEAE004" w14:textId="7A646FC1" w:rsidR="00177E13" w:rsidRDefault="001E5FE3">
      <w:pPr>
        <w:spacing w:after="369"/>
        <w:ind w:left="5" w:firstLine="360"/>
        <w:rPr>
          <w:color w:val="434343"/>
        </w:rPr>
      </w:pPr>
      <w:r>
        <w:rPr>
          <w:color w:val="434343"/>
        </w:rPr>
        <w:t xml:space="preserve">Each </w:t>
      </w:r>
      <w:r w:rsidR="00A2274F">
        <w:rPr>
          <w:color w:val="434343"/>
        </w:rPr>
        <w:t>Wednesday</w:t>
      </w:r>
      <w:r>
        <w:rPr>
          <w:color w:val="434343"/>
        </w:rPr>
        <w:t xml:space="preserve"> after school, we conduct meetings that are attended by all student team members. We also meet at the beginning of the </w:t>
      </w:r>
      <w:r>
        <w:rPr>
          <w:i/>
          <w:color w:val="434343"/>
        </w:rPr>
        <w:t>FIRST</w:t>
      </w:r>
      <w:r>
        <w:rPr>
          <w:rFonts w:ascii="Calibri" w:eastAsia="Calibri" w:hAnsi="Calibri" w:cs="Calibri"/>
          <w:color w:val="434343"/>
        </w:rPr>
        <w:t>​</w:t>
      </w:r>
      <w:r w:rsidR="00A2274F">
        <w:rPr>
          <w:rFonts w:ascii="Calibri" w:eastAsia="Calibri" w:hAnsi="Calibri" w:cs="Calibri"/>
          <w:color w:val="434343"/>
        </w:rPr>
        <w:t xml:space="preserve"> </w:t>
      </w:r>
      <w:r>
        <w:rPr>
          <w:color w:val="434343"/>
        </w:rPr>
        <w:t xml:space="preserve">season, on the day after the game is announced, to conduct an initial strategy development session and begin the robot design process. Each </w:t>
      </w:r>
      <w:r w:rsidR="00A2274F">
        <w:rPr>
          <w:color w:val="434343"/>
        </w:rPr>
        <w:t>Friday or Saturday</w:t>
      </w:r>
      <w:r>
        <w:rPr>
          <w:color w:val="434343"/>
        </w:rPr>
        <w:t xml:space="preserve"> engineering sub</w:t>
      </w:r>
      <w:r w:rsidR="00A2274F">
        <w:rPr>
          <w:color w:val="434343"/>
        </w:rPr>
        <w:t>-t</w:t>
      </w:r>
      <w:r>
        <w:rPr>
          <w:color w:val="434343"/>
        </w:rPr>
        <w:t>eam leaders meet to discuss deadlines and projects that involve multiple sub-teams. Each of our sub</w:t>
      </w:r>
      <w:r w:rsidR="00A2274F">
        <w:rPr>
          <w:color w:val="434343"/>
        </w:rPr>
        <w:t>-</w:t>
      </w:r>
      <w:r>
        <w:rPr>
          <w:color w:val="434343"/>
        </w:rPr>
        <w:t>teams meet at staggered times throughout the work week to ensure that there are not too many people in the robot build area. Sub</w:t>
      </w:r>
      <w:r w:rsidR="00A2274F">
        <w:rPr>
          <w:color w:val="434343"/>
        </w:rPr>
        <w:t>-</w:t>
      </w:r>
      <w:r>
        <w:rPr>
          <w:color w:val="434343"/>
        </w:rPr>
        <w:t>teams decide what schedule works best for both the students and mentors.</w:t>
      </w:r>
      <w:r>
        <w:rPr>
          <w:noProof/>
        </w:rPr>
        <w:drawing>
          <wp:anchor distT="114300" distB="114300" distL="114300" distR="114300" simplePos="0" relativeHeight="251660288" behindDoc="0" locked="0" layoutInCell="1" hidden="0" allowOverlap="1" wp14:anchorId="5DCC75CD" wp14:editId="07D01F74">
            <wp:simplePos x="0" y="0"/>
            <wp:positionH relativeFrom="column">
              <wp:posOffset>4367213</wp:posOffset>
            </wp:positionH>
            <wp:positionV relativeFrom="paragraph">
              <wp:posOffset>1552575</wp:posOffset>
            </wp:positionV>
            <wp:extent cx="2395538" cy="1634723"/>
            <wp:effectExtent l="0" t="0" r="0" b="0"/>
            <wp:wrapSquare wrapText="bothSides" distT="114300" distB="114300" distL="114300" distR="114300"/>
            <wp:docPr id="680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a:stretch>
                      <a:fillRect/>
                    </a:stretch>
                  </pic:blipFill>
                  <pic:spPr>
                    <a:xfrm>
                      <a:off x="0" y="0"/>
                      <a:ext cx="2395538" cy="1634723"/>
                    </a:xfrm>
                    <a:prstGeom prst="rect">
                      <a:avLst/>
                    </a:prstGeom>
                    <a:ln/>
                  </pic:spPr>
                </pic:pic>
              </a:graphicData>
            </a:graphic>
          </wp:anchor>
        </w:drawing>
      </w:r>
    </w:p>
    <w:p w14:paraId="53A0DD7B" w14:textId="77777777" w:rsidR="00177E13" w:rsidRDefault="001E5FE3" w:rsidP="00DD5AC0">
      <w:pPr>
        <w:pStyle w:val="Heading2"/>
      </w:pPr>
      <w:bookmarkStart w:id="20" w:name="_Toc100299376"/>
      <w:r>
        <w:t>4.3 Communication</w:t>
      </w:r>
      <w:bookmarkEnd w:id="20"/>
      <w:r>
        <w:t xml:space="preserve"> </w:t>
      </w:r>
    </w:p>
    <w:p w14:paraId="5D5DA454" w14:textId="4DA2FE57" w:rsidR="00177E13" w:rsidRDefault="001E5FE3">
      <w:pPr>
        <w:spacing w:after="252"/>
        <w:ind w:left="5" w:firstLine="360"/>
      </w:pPr>
      <w:r>
        <w:rPr>
          <w:color w:val="434343"/>
        </w:rPr>
        <w:t>Communication within the team is accomplished with team meetings, sub-team meetings, emails, group chats, leader-to-member communication and the website. While traveling, we meet nightly to discuss plans for the next day. Our Team Manager sends emails to all team members and/or parents regarding events that involve the whole team. Student and mentor sub</w:t>
      </w:r>
      <w:r w:rsidR="005970FF">
        <w:rPr>
          <w:color w:val="434343"/>
        </w:rPr>
        <w:t>-</w:t>
      </w:r>
      <w:r>
        <w:rPr>
          <w:color w:val="434343"/>
        </w:rPr>
        <w:t xml:space="preserve">team leaders send emails </w:t>
      </w:r>
      <w:r w:rsidR="005970FF">
        <w:rPr>
          <w:color w:val="434343"/>
        </w:rPr>
        <w:t xml:space="preserve">or text messages </w:t>
      </w:r>
      <w:r>
        <w:rPr>
          <w:color w:val="434343"/>
        </w:rPr>
        <w:t>to communicate with sub</w:t>
      </w:r>
      <w:r w:rsidR="005970FF">
        <w:rPr>
          <w:color w:val="434343"/>
        </w:rPr>
        <w:t>-</w:t>
      </w:r>
      <w:r>
        <w:rPr>
          <w:color w:val="434343"/>
        </w:rPr>
        <w:t xml:space="preserve">team members. On our website, www.AdamBots.com, we maintain a calendar for use within our team.  </w:t>
      </w:r>
    </w:p>
    <w:p w14:paraId="6C7612E3" w14:textId="77777777" w:rsidR="00177E13" w:rsidRDefault="001E5FE3" w:rsidP="00DD5AC0">
      <w:pPr>
        <w:pStyle w:val="Heading2"/>
      </w:pPr>
      <w:bookmarkStart w:id="21" w:name="_Toc100299377"/>
      <w:r>
        <w:t>4.4 Project Management</w:t>
      </w:r>
      <w:bookmarkEnd w:id="21"/>
      <w:r>
        <w:t xml:space="preserve"> </w:t>
      </w:r>
    </w:p>
    <w:p w14:paraId="08BF8FA5" w14:textId="16669239" w:rsidR="00177E13" w:rsidRDefault="001E5FE3">
      <w:pPr>
        <w:spacing w:after="235"/>
        <w:ind w:left="5" w:right="119" w:firstLine="360"/>
      </w:pPr>
      <w:r>
        <w:rPr>
          <w:color w:val="434343"/>
        </w:rPr>
        <w:t xml:space="preserve">Good project management is vital to our continued success during the </w:t>
      </w:r>
      <w:r>
        <w:rPr>
          <w:i/>
          <w:color w:val="434343"/>
        </w:rPr>
        <w:t>FIRST</w:t>
      </w:r>
      <w:r>
        <w:rPr>
          <w:rFonts w:ascii="Calibri" w:eastAsia="Calibri" w:hAnsi="Calibri" w:cs="Calibri"/>
          <w:color w:val="434343"/>
        </w:rPr>
        <w:t>​</w:t>
      </w:r>
      <w:r>
        <w:rPr>
          <w:rFonts w:ascii="Calibri" w:eastAsia="Calibri" w:hAnsi="Calibri" w:cs="Calibri"/>
          <w:color w:val="434343"/>
        </w:rPr>
        <w:tab/>
      </w:r>
      <w:r>
        <w:rPr>
          <w:rFonts w:ascii="Calibri" w:eastAsia="Calibri" w:hAnsi="Calibri" w:cs="Calibri"/>
          <w:color w:val="434343"/>
          <w:sz w:val="23"/>
          <w:szCs w:val="23"/>
        </w:rPr>
        <w:t>​</w:t>
      </w:r>
      <w:r>
        <w:rPr>
          <w:color w:val="434343"/>
        </w:rPr>
        <w:t xml:space="preserve"> build season. Our team utilizes a Project Management Team to help keep our team on task and on schedule. The Project Management Team conducts weekly meetings with sub-team leaders to review progress, manage resources and resolve problems and a status review for the entire team every Saturday afternoon. </w:t>
      </w:r>
    </w:p>
    <w:p w14:paraId="37F6661D" w14:textId="3E9D6EB2" w:rsidR="00177E13" w:rsidRDefault="001E5FE3">
      <w:pPr>
        <w:ind w:left="5" w:right="119" w:firstLine="360"/>
        <w:rPr>
          <w:color w:val="434343"/>
        </w:rPr>
      </w:pPr>
      <w:r>
        <w:rPr>
          <w:color w:val="434343"/>
        </w:rPr>
        <w:t xml:space="preserve">Engineering sub-team student leaders and mentors participate in a design review meeting every Monday evening that is led by the Project Management Team. During these meetings, each Engineering sub-team presents their design using CAD drawings. This review identifies design issues, coordinates interfaces between sub-teams and makes the robot build status visible to all involved. Issues are recorded on an action item list for follow-up after the meeting. The design process is debriefed to the whole team each Saturday. Our design process is documented in our Engineering Notebook. </w:t>
      </w:r>
      <w:r w:rsidR="005970FF">
        <w:rPr>
          <w:color w:val="434343"/>
        </w:rPr>
        <w:t xml:space="preserve">  We adapted this process this past year due to COVID impacts on in-person meetings.  We continued to manage the process to ensure we had a reliable, working robot that will meet our design objectives by the first competition.</w:t>
      </w:r>
    </w:p>
    <w:p w14:paraId="59297B09" w14:textId="77777777" w:rsidR="005970FF" w:rsidRDefault="005970FF">
      <w:pPr>
        <w:ind w:left="5" w:right="119" w:firstLine="360"/>
        <w:rPr>
          <w:color w:val="434343"/>
        </w:rPr>
      </w:pPr>
    </w:p>
    <w:p w14:paraId="02B830B8" w14:textId="77777777" w:rsidR="00177E13" w:rsidRDefault="001E5FE3">
      <w:pPr>
        <w:spacing w:after="0"/>
        <w:ind w:left="0" w:firstLine="0"/>
      </w:pPr>
      <w:r>
        <w:t xml:space="preserve"> </w:t>
      </w:r>
      <w:r>
        <w:tab/>
      </w:r>
      <w:r>
        <w:rPr>
          <w:color w:val="000000"/>
          <w:sz w:val="44"/>
          <w:szCs w:val="44"/>
        </w:rPr>
        <w:t xml:space="preserve"> </w:t>
      </w:r>
    </w:p>
    <w:p w14:paraId="6F31AF93" w14:textId="77777777" w:rsidR="00177E13" w:rsidRDefault="001E5FE3">
      <w:pPr>
        <w:pStyle w:val="Heading1"/>
        <w:spacing w:after="224"/>
        <w:ind w:left="5" w:firstLine="360"/>
      </w:pPr>
      <w:bookmarkStart w:id="22" w:name="_Toc100299378"/>
      <w:r>
        <w:lastRenderedPageBreak/>
        <w:t>5.0</w:t>
      </w:r>
      <w:r>
        <w:rPr>
          <w:rFonts w:ascii="Calibri" w:eastAsia="Calibri" w:hAnsi="Calibri" w:cs="Calibri"/>
        </w:rPr>
        <w:t>​ ​</w:t>
      </w:r>
      <w:r>
        <w:t>Outreach and Mentoring Plan</w:t>
      </w:r>
      <w:bookmarkEnd w:id="22"/>
      <w:r>
        <w:rPr>
          <w:rFonts w:ascii="Calibri" w:eastAsia="Calibri" w:hAnsi="Calibri" w:cs="Calibri"/>
        </w:rPr>
        <w:t xml:space="preserve"> </w:t>
      </w:r>
    </w:p>
    <w:p w14:paraId="6029851A" w14:textId="77777777" w:rsidR="00177E13" w:rsidRDefault="001E5FE3" w:rsidP="00DD5AC0">
      <w:pPr>
        <w:pStyle w:val="Heading2"/>
      </w:pPr>
      <w:bookmarkStart w:id="23" w:name="_Toc100299379"/>
      <w:r>
        <w:t>5.1 Community Outreach</w:t>
      </w:r>
      <w:bookmarkEnd w:id="23"/>
      <w:r>
        <w:t xml:space="preserve"> </w:t>
      </w:r>
    </w:p>
    <w:p w14:paraId="33E41A2D" w14:textId="77777777" w:rsidR="00177E13" w:rsidRDefault="001E5FE3">
      <w:pPr>
        <w:spacing w:after="201"/>
        <w:ind w:left="5" w:firstLine="360"/>
        <w:rPr>
          <w:color w:val="434343"/>
        </w:rPr>
      </w:pPr>
      <w:r>
        <w:rPr>
          <w:color w:val="434343"/>
        </w:rPr>
        <w:t xml:space="preserve">The AdamBots choose to do many community outreach events to give back to our community, to spread awareness of </w:t>
      </w:r>
      <w:r>
        <w:rPr>
          <w:rFonts w:ascii="Calibri" w:eastAsia="Calibri" w:hAnsi="Calibri" w:cs="Calibri"/>
          <w:color w:val="434343"/>
        </w:rPr>
        <w:t>​</w:t>
      </w:r>
      <w:r>
        <w:rPr>
          <w:i/>
          <w:color w:val="434343"/>
        </w:rPr>
        <w:t>FIRST</w:t>
      </w:r>
      <w:r>
        <w:rPr>
          <w:rFonts w:ascii="Calibri" w:eastAsia="Calibri" w:hAnsi="Calibri" w:cs="Calibri"/>
          <w:color w:val="434343"/>
          <w:sz w:val="23"/>
          <w:szCs w:val="23"/>
        </w:rPr>
        <w:t>​</w:t>
      </w:r>
      <w:r>
        <w:rPr>
          <w:color w:val="434343"/>
        </w:rPr>
        <w:t>, and to emphasize the importance of social responsibility to team members. We provide over about 778 hours of total community outreach each year and are always looking for more opportunities to get involved in the community!</w:t>
      </w:r>
    </w:p>
    <w:p w14:paraId="50CD011F" w14:textId="6C40C0D9" w:rsidR="00177E13" w:rsidRDefault="001E5FE3" w:rsidP="00A90C03">
      <w:pPr>
        <w:rPr>
          <w:b/>
          <w:bCs/>
          <w:color w:val="000000" w:themeColor="text1"/>
          <w:sz w:val="24"/>
          <w:szCs w:val="24"/>
        </w:rPr>
      </w:pPr>
      <w:r w:rsidRPr="00E85CAE">
        <w:rPr>
          <w:b/>
          <w:bCs/>
          <w:color w:val="000000" w:themeColor="text1"/>
          <w:sz w:val="24"/>
          <w:szCs w:val="24"/>
        </w:rPr>
        <w:t xml:space="preserve">Relay for Life </w:t>
      </w:r>
    </w:p>
    <w:p w14:paraId="0B33438A" w14:textId="77777777" w:rsidR="00846BD3" w:rsidRPr="00E85CAE" w:rsidRDefault="00846BD3" w:rsidP="00A90C03">
      <w:pPr>
        <w:rPr>
          <w:b/>
          <w:bCs/>
          <w:color w:val="000000" w:themeColor="text1"/>
          <w:sz w:val="24"/>
          <w:szCs w:val="24"/>
        </w:rPr>
      </w:pPr>
    </w:p>
    <w:p w14:paraId="11DEEFCB" w14:textId="58EF5074" w:rsidR="00177E13" w:rsidRPr="00E85CAE" w:rsidRDefault="001E5FE3" w:rsidP="00E85CAE">
      <w:pPr>
        <w:spacing w:after="207"/>
        <w:ind w:left="5" w:firstLine="360"/>
        <w:rPr>
          <w:color w:val="434343"/>
        </w:rPr>
      </w:pPr>
      <w:r>
        <w:rPr>
          <w:color w:val="434343"/>
        </w:rPr>
        <w:t xml:space="preserve">The Relay for Life is a fundraiser walk to support the American Cancer Society. The AdamBots raise money for this event by selling luminaries every summer. </w:t>
      </w:r>
      <w:r w:rsidR="005970FF">
        <w:rPr>
          <w:color w:val="434343"/>
        </w:rPr>
        <w:t>We also wear pink shirts and provide pink ducks for fundraising a</w:t>
      </w:r>
      <w:r w:rsidR="00F81BAB">
        <w:rPr>
          <w:color w:val="434343"/>
        </w:rPr>
        <w:t>t</w:t>
      </w:r>
      <w:r w:rsidR="005970FF">
        <w:rPr>
          <w:color w:val="434343"/>
        </w:rPr>
        <w:t xml:space="preserve"> certain District events.  </w:t>
      </w:r>
      <w:r>
        <w:rPr>
          <w:color w:val="434343"/>
        </w:rPr>
        <w:t xml:space="preserve">Luminaries are placed around a track in honor and memory of those who have died from cancer or who are currently battling it. Our team has been recognized by the American Cancer Society as </w:t>
      </w:r>
      <w:r w:rsidR="005970FF">
        <w:rPr>
          <w:color w:val="434343"/>
        </w:rPr>
        <w:t>a</w:t>
      </w:r>
      <w:r>
        <w:rPr>
          <w:color w:val="434343"/>
        </w:rPr>
        <w:t xml:space="preserve"> top team fundraiser in our area for the past </w:t>
      </w:r>
      <w:r w:rsidR="005970FF">
        <w:rPr>
          <w:color w:val="434343"/>
        </w:rPr>
        <w:t>several</w:t>
      </w:r>
      <w:r>
        <w:rPr>
          <w:color w:val="434343"/>
        </w:rPr>
        <w:t xml:space="preserve"> years, however due to the global pandemic and its effects we were not able to participate in donations the past two years, we </w:t>
      </w:r>
      <w:r w:rsidR="005970FF">
        <w:rPr>
          <w:color w:val="434343"/>
        </w:rPr>
        <w:t>plan</w:t>
      </w:r>
      <w:r>
        <w:rPr>
          <w:color w:val="434343"/>
        </w:rPr>
        <w:t xml:space="preserve"> to jump back in this coming year</w:t>
      </w:r>
      <w:r w:rsidR="005970FF">
        <w:rPr>
          <w:color w:val="434343"/>
        </w:rPr>
        <w:t xml:space="preserve"> and are signed up for an event in June</w:t>
      </w:r>
      <w:r>
        <w:rPr>
          <w:color w:val="434343"/>
        </w:rPr>
        <w:t xml:space="preserve">. We have raised money for this fundraiser since we began participating in 2005. </w:t>
      </w:r>
    </w:p>
    <w:p w14:paraId="30A20601" w14:textId="48B2BE9A" w:rsidR="00177E13" w:rsidRDefault="001E5FE3" w:rsidP="00A90C03">
      <w:pPr>
        <w:rPr>
          <w:b/>
          <w:bCs/>
          <w:color w:val="000000" w:themeColor="text1"/>
          <w:sz w:val="24"/>
          <w:szCs w:val="24"/>
        </w:rPr>
      </w:pPr>
      <w:r w:rsidRPr="00F45007">
        <w:rPr>
          <w:b/>
          <w:bCs/>
          <w:color w:val="000000" w:themeColor="text1"/>
          <w:sz w:val="24"/>
          <w:szCs w:val="24"/>
        </w:rPr>
        <w:t xml:space="preserve">Hunger Walk </w:t>
      </w:r>
    </w:p>
    <w:p w14:paraId="0C470000" w14:textId="77777777" w:rsidR="00846BD3" w:rsidRPr="00F45007" w:rsidRDefault="00846BD3" w:rsidP="00A90C03">
      <w:pPr>
        <w:rPr>
          <w:b/>
          <w:bCs/>
          <w:color w:val="000000" w:themeColor="text1"/>
          <w:sz w:val="24"/>
          <w:szCs w:val="24"/>
        </w:rPr>
      </w:pPr>
    </w:p>
    <w:p w14:paraId="52CD243C" w14:textId="77777777" w:rsidR="00177E13" w:rsidRDefault="001E5FE3">
      <w:pPr>
        <w:ind w:left="5" w:firstLine="360"/>
        <w:rPr>
          <w:color w:val="434343"/>
        </w:rPr>
      </w:pPr>
      <w:r>
        <w:rPr>
          <w:color w:val="434343"/>
        </w:rPr>
        <w:t xml:space="preserve">The Hunger Walk is a local charity walk created by the AdamBots to support the Rochester Area </w:t>
      </w:r>
    </w:p>
    <w:p w14:paraId="22F403C4" w14:textId="77777777" w:rsidR="00177E13" w:rsidRDefault="001E5FE3">
      <w:pPr>
        <w:ind w:left="0" w:firstLine="0"/>
        <w:rPr>
          <w:color w:val="434343"/>
        </w:rPr>
      </w:pPr>
      <w:r>
        <w:rPr>
          <w:color w:val="434343"/>
        </w:rPr>
        <w:t xml:space="preserve">Neighborhood House and benefit those in our community who are in need. This year, we raised over $882. This event takes place in the fall, and participants include members of the AdamBots, Cyber Cats, and FEDS teams as part of Rochester United, as well as children from elementary and middle school teams we mentor and friends and family. </w:t>
      </w:r>
    </w:p>
    <w:p w14:paraId="0641343F" w14:textId="77777777" w:rsidR="00177E13" w:rsidRDefault="00177E13">
      <w:pPr>
        <w:ind w:left="0" w:firstLine="0"/>
        <w:rPr>
          <w:color w:val="434343"/>
        </w:rPr>
      </w:pPr>
    </w:p>
    <w:p w14:paraId="0E7E17A7" w14:textId="1AD7C29D" w:rsidR="00177E13" w:rsidRDefault="001E5FE3" w:rsidP="00A90C03">
      <w:pPr>
        <w:rPr>
          <w:b/>
          <w:bCs/>
          <w:color w:val="000000" w:themeColor="text1"/>
          <w:sz w:val="24"/>
          <w:szCs w:val="24"/>
        </w:rPr>
      </w:pPr>
      <w:r w:rsidRPr="00F45007">
        <w:rPr>
          <w:b/>
          <w:bCs/>
          <w:color w:val="000000" w:themeColor="text1"/>
          <w:sz w:val="24"/>
          <w:szCs w:val="24"/>
        </w:rPr>
        <w:t xml:space="preserve">Rochester Hometown Christmas Parade </w:t>
      </w:r>
    </w:p>
    <w:p w14:paraId="6251C6DE" w14:textId="77777777" w:rsidR="00846BD3" w:rsidRPr="00F45007" w:rsidRDefault="00846BD3" w:rsidP="00A90C03">
      <w:pPr>
        <w:rPr>
          <w:b/>
          <w:bCs/>
          <w:color w:val="000000" w:themeColor="text1"/>
          <w:sz w:val="24"/>
          <w:szCs w:val="24"/>
        </w:rPr>
      </w:pPr>
    </w:p>
    <w:p w14:paraId="165E0F14" w14:textId="0CC60D7E" w:rsidR="00177E13" w:rsidRDefault="001E5FE3">
      <w:pPr>
        <w:spacing w:after="236"/>
        <w:ind w:left="5" w:firstLine="360"/>
      </w:pPr>
      <w:r>
        <w:rPr>
          <w:color w:val="434343"/>
        </w:rPr>
        <w:t>The AdamBots, along with other local ​FIRST​ teams, march in the Christmas Parade each December. It is a way to advertise our team along with the ​FIRST​ community, in the hopes of encouraging more people to join or recognize ​FIRST​. This year, we demonstrated the robot built by the rookie students in Project Hephaestus. A few students from each team walk next to these, carrying signs and posters for ​FIRST​.</w:t>
      </w:r>
      <w:r w:rsidR="00924CE6">
        <w:rPr>
          <w:color w:val="434343"/>
        </w:rPr>
        <w:t xml:space="preserve">  The parade was canceled at the last minute this past </w:t>
      </w:r>
      <w:r w:rsidR="00F81BAB">
        <w:rPr>
          <w:color w:val="434343"/>
        </w:rPr>
        <w:t>year,</w:t>
      </w:r>
      <w:r w:rsidR="00924CE6">
        <w:rPr>
          <w:color w:val="434343"/>
        </w:rPr>
        <w:t xml:space="preserve"> but we look forward to doing it in 2022.</w:t>
      </w:r>
    </w:p>
    <w:p w14:paraId="31752897" w14:textId="76471793" w:rsidR="00177E13" w:rsidRDefault="001E5FE3" w:rsidP="00A90C03">
      <w:pPr>
        <w:rPr>
          <w:b/>
          <w:bCs/>
          <w:color w:val="000000" w:themeColor="text1"/>
          <w:sz w:val="24"/>
          <w:szCs w:val="24"/>
        </w:rPr>
      </w:pPr>
      <w:r w:rsidRPr="00F45007">
        <w:rPr>
          <w:b/>
          <w:bCs/>
          <w:color w:val="000000" w:themeColor="text1"/>
          <w:sz w:val="24"/>
          <w:szCs w:val="24"/>
        </w:rPr>
        <w:t xml:space="preserve">Halloween Hoot </w:t>
      </w:r>
    </w:p>
    <w:p w14:paraId="206055F2" w14:textId="77777777" w:rsidR="00846BD3" w:rsidRPr="00F45007" w:rsidRDefault="00846BD3" w:rsidP="00A90C03">
      <w:pPr>
        <w:rPr>
          <w:b/>
          <w:bCs/>
          <w:color w:val="000000" w:themeColor="text1"/>
          <w:sz w:val="24"/>
          <w:szCs w:val="24"/>
        </w:rPr>
      </w:pPr>
    </w:p>
    <w:p w14:paraId="545805B4" w14:textId="2ACDDBFD" w:rsidR="00E85CAE" w:rsidRPr="00846BD3" w:rsidRDefault="001E5FE3" w:rsidP="00846BD3">
      <w:pPr>
        <w:spacing w:after="207"/>
        <w:ind w:left="5" w:firstLine="360"/>
        <w:rPr>
          <w:color w:val="434343"/>
        </w:rPr>
      </w:pPr>
      <w:r>
        <w:rPr>
          <w:color w:val="434343"/>
        </w:rPr>
        <w:t xml:space="preserve">The Halloween Hoot takes place at the Dinosaur Hill Nature Preserve in the Rochester community every year in October. It is completely run by the community. Children carve pumpkins, teens act out Halloween skits, and members of the Rochester Hills Women’s Club provide cider and doughnuts. </w:t>
      </w:r>
      <w:r>
        <w:rPr>
          <w:color w:val="434343"/>
        </w:rPr>
        <w:lastRenderedPageBreak/>
        <w:t xml:space="preserve">Since 2002, the AdamBots have cleaned up after the last night of the Halloween Hoot. We take down the decorations and pick up after everyone is gone from the trails. </w:t>
      </w:r>
    </w:p>
    <w:p w14:paraId="51759F90" w14:textId="77777777" w:rsidR="00E85CAE" w:rsidRDefault="00E85CAE" w:rsidP="00A90C03">
      <w:pPr>
        <w:rPr>
          <w:b/>
          <w:bCs/>
          <w:color w:val="000000" w:themeColor="text1"/>
          <w:sz w:val="24"/>
          <w:szCs w:val="24"/>
        </w:rPr>
      </w:pPr>
    </w:p>
    <w:p w14:paraId="0CA425AB" w14:textId="367D3FCB" w:rsidR="00E85CAE" w:rsidRDefault="00E85CAE" w:rsidP="00A90C03">
      <w:pPr>
        <w:rPr>
          <w:b/>
          <w:bCs/>
          <w:color w:val="000000" w:themeColor="text1"/>
          <w:sz w:val="24"/>
          <w:szCs w:val="24"/>
        </w:rPr>
      </w:pPr>
      <w:r>
        <w:rPr>
          <w:b/>
          <w:bCs/>
          <w:color w:val="000000" w:themeColor="text1"/>
          <w:sz w:val="24"/>
          <w:szCs w:val="24"/>
        </w:rPr>
        <w:t>Books for Girls of the Crescent</w:t>
      </w:r>
    </w:p>
    <w:p w14:paraId="7E052223" w14:textId="77777777" w:rsidR="00846BD3" w:rsidRDefault="00846BD3" w:rsidP="00A90C03">
      <w:pPr>
        <w:rPr>
          <w:b/>
          <w:bCs/>
          <w:color w:val="000000" w:themeColor="text1"/>
          <w:sz w:val="24"/>
          <w:szCs w:val="24"/>
        </w:rPr>
      </w:pPr>
    </w:p>
    <w:p w14:paraId="4CDE61DA" w14:textId="77D74DFC" w:rsidR="00E85CAE" w:rsidRDefault="00E85CAE" w:rsidP="00E85CAE">
      <w:pPr>
        <w:ind w:left="0" w:firstLine="360"/>
        <w:rPr>
          <w:color w:val="434343"/>
        </w:rPr>
      </w:pPr>
      <w:r>
        <w:rPr>
          <w:color w:val="434343"/>
        </w:rPr>
        <w:t>Two AdamBot</w:t>
      </w:r>
      <w:r w:rsidR="00355894">
        <w:rPr>
          <w:color w:val="434343"/>
        </w:rPr>
        <w:t>s</w:t>
      </w:r>
      <w:r>
        <w:rPr>
          <w:color w:val="434343"/>
        </w:rPr>
        <w:t xml:space="preserve"> students started the Girls of the Crescent, a non-profit, to donate books with strong Muslim women characters to schools and libraries.  The AdamBots aid their initiative by purchasing books to add to their donations and fundraising for them with our scavenger hunt at the local outdoor Mall.</w:t>
      </w:r>
    </w:p>
    <w:p w14:paraId="02A18066" w14:textId="77777777" w:rsidR="00355894" w:rsidRDefault="00355894" w:rsidP="00E85CAE">
      <w:pPr>
        <w:ind w:left="0" w:firstLine="360"/>
        <w:rPr>
          <w:color w:val="434343"/>
        </w:rPr>
      </w:pPr>
    </w:p>
    <w:p w14:paraId="23E5CDE5" w14:textId="25FB9F4A" w:rsidR="00355894" w:rsidRDefault="00355894" w:rsidP="00355894">
      <w:pPr>
        <w:rPr>
          <w:b/>
          <w:bCs/>
          <w:color w:val="000000" w:themeColor="text1"/>
          <w:sz w:val="24"/>
          <w:szCs w:val="24"/>
        </w:rPr>
      </w:pPr>
      <w:r>
        <w:rPr>
          <w:b/>
          <w:bCs/>
          <w:color w:val="000000" w:themeColor="text1"/>
          <w:sz w:val="24"/>
          <w:szCs w:val="24"/>
        </w:rPr>
        <w:t>Leader Dogs for the Blind Incubators</w:t>
      </w:r>
    </w:p>
    <w:p w14:paraId="411A960D" w14:textId="77777777" w:rsidR="00846BD3" w:rsidRDefault="00846BD3" w:rsidP="00355894">
      <w:pPr>
        <w:rPr>
          <w:b/>
          <w:bCs/>
          <w:color w:val="000000" w:themeColor="text1"/>
          <w:sz w:val="24"/>
          <w:szCs w:val="24"/>
        </w:rPr>
      </w:pPr>
    </w:p>
    <w:p w14:paraId="7CB1B3AC" w14:textId="0DDD24BE" w:rsidR="00355894" w:rsidRDefault="00355894" w:rsidP="00355894">
      <w:pPr>
        <w:ind w:left="0" w:firstLine="360"/>
        <w:rPr>
          <w:color w:val="434343"/>
        </w:rPr>
      </w:pPr>
      <w:r>
        <w:rPr>
          <w:color w:val="434343"/>
        </w:rPr>
        <w:t>The Leader Dogs for the Blind organization asked the AdamBots to help repair two coolers with heating elements, built by Oakland University, as incubators to transport newly born puppies, mostly delivered from a C-section.  The electrical team is working on the repairs, which should be finished by the end of the school year, after the robotics season.</w:t>
      </w:r>
    </w:p>
    <w:p w14:paraId="5F8E57BC" w14:textId="77777777" w:rsidR="00355894" w:rsidRPr="00E85CAE" w:rsidRDefault="00355894" w:rsidP="00E85CAE">
      <w:pPr>
        <w:ind w:left="0" w:firstLine="360"/>
        <w:rPr>
          <w:color w:val="434343"/>
        </w:rPr>
      </w:pPr>
    </w:p>
    <w:p w14:paraId="5E354308" w14:textId="77777777" w:rsidR="00E85CAE" w:rsidRDefault="00E85CAE" w:rsidP="00A90C03">
      <w:pPr>
        <w:rPr>
          <w:b/>
          <w:bCs/>
          <w:color w:val="000000" w:themeColor="text1"/>
          <w:sz w:val="24"/>
          <w:szCs w:val="24"/>
        </w:rPr>
      </w:pPr>
    </w:p>
    <w:p w14:paraId="64E22CE6" w14:textId="33FB4518" w:rsidR="00177E13" w:rsidRDefault="001E5FE3" w:rsidP="00A90C03">
      <w:pPr>
        <w:rPr>
          <w:b/>
          <w:bCs/>
          <w:color w:val="000000" w:themeColor="text1"/>
          <w:sz w:val="24"/>
          <w:szCs w:val="24"/>
        </w:rPr>
      </w:pPr>
      <w:r w:rsidRPr="00F45007">
        <w:rPr>
          <w:b/>
          <w:bCs/>
          <w:color w:val="000000" w:themeColor="text1"/>
          <w:sz w:val="24"/>
          <w:szCs w:val="24"/>
        </w:rPr>
        <w:t xml:space="preserve">Other/Past Service Projects </w:t>
      </w:r>
    </w:p>
    <w:p w14:paraId="4996716D" w14:textId="77777777" w:rsidR="00846BD3" w:rsidRPr="00F45007" w:rsidRDefault="00846BD3" w:rsidP="00A90C03">
      <w:pPr>
        <w:rPr>
          <w:b/>
          <w:bCs/>
          <w:color w:val="000000" w:themeColor="text1"/>
          <w:sz w:val="24"/>
          <w:szCs w:val="24"/>
        </w:rPr>
      </w:pPr>
    </w:p>
    <w:p w14:paraId="53E15017" w14:textId="2F7C7487" w:rsidR="00177E13" w:rsidRDefault="001E5FE3">
      <w:pPr>
        <w:spacing w:after="252"/>
        <w:ind w:left="5" w:firstLine="360"/>
      </w:pPr>
      <w:r>
        <w:rPr>
          <w:color w:val="434343"/>
        </w:rPr>
        <w:t xml:space="preserve">This year, we collected and donated socks. Each winter, the AdamBots donate toys to the Rainbow Connection and/or to Toys for Tots. We’ve also baked cookies and delivered them to the fire department and senior living centers in our community. </w:t>
      </w:r>
      <w:r w:rsidR="00924CE6">
        <w:rPr>
          <w:color w:val="434343"/>
        </w:rPr>
        <w:t>We collect coat</w:t>
      </w:r>
      <w:r w:rsidR="002E7C4C">
        <w:rPr>
          <w:color w:val="434343"/>
        </w:rPr>
        <w:t>s</w:t>
      </w:r>
      <w:r w:rsidR="00924CE6">
        <w:rPr>
          <w:color w:val="434343"/>
        </w:rPr>
        <w:t xml:space="preserve"> for the needy and provide food donations to the local food bank.  We also write Christmas cards for the Older Persons Center in our community.  </w:t>
      </w:r>
      <w:r>
        <w:rPr>
          <w:color w:val="434343"/>
        </w:rPr>
        <w:t>For many years, we cleaned up after the Make a Wish duck races</w:t>
      </w:r>
      <w:r w:rsidR="002D298D">
        <w:rPr>
          <w:color w:val="434343"/>
        </w:rPr>
        <w:t xml:space="preserve"> in downtown Rochester.</w:t>
      </w:r>
    </w:p>
    <w:p w14:paraId="05CA68B6" w14:textId="725FD025" w:rsidR="00177E13" w:rsidRDefault="001E5FE3" w:rsidP="00DD5AC0">
      <w:pPr>
        <w:pStyle w:val="Heading2"/>
      </w:pPr>
      <w:bookmarkStart w:id="24" w:name="_Toc100299380"/>
      <w:r>
        <w:t xml:space="preserve">5.2 </w:t>
      </w:r>
      <w:r>
        <w:rPr>
          <w:i/>
        </w:rPr>
        <w:t xml:space="preserve">FIRST </w:t>
      </w:r>
      <w:r>
        <w:rPr>
          <w:rFonts w:ascii="Calibri" w:eastAsia="Calibri" w:hAnsi="Calibri" w:cs="Calibri"/>
        </w:rPr>
        <w:t>​</w:t>
      </w:r>
      <w:r>
        <w:rPr>
          <w:rFonts w:ascii="Calibri" w:eastAsia="Calibri" w:hAnsi="Calibri" w:cs="Calibri"/>
          <w:sz w:val="25"/>
          <w:szCs w:val="25"/>
        </w:rPr>
        <w:t>​</w:t>
      </w:r>
      <w:r>
        <w:t>Support</w:t>
      </w:r>
      <w:bookmarkEnd w:id="24"/>
      <w:r>
        <w:t xml:space="preserve"> </w:t>
      </w:r>
    </w:p>
    <w:p w14:paraId="411FC63D" w14:textId="2B8A35EB" w:rsidR="00177E13" w:rsidRDefault="001E5FE3" w:rsidP="00A90C03">
      <w:pPr>
        <w:rPr>
          <w:b/>
          <w:bCs/>
          <w:color w:val="000000" w:themeColor="text1"/>
          <w:sz w:val="24"/>
          <w:szCs w:val="24"/>
        </w:rPr>
      </w:pPr>
      <w:r w:rsidRPr="00F45007">
        <w:rPr>
          <w:b/>
          <w:bCs/>
          <w:color w:val="000000" w:themeColor="text1"/>
          <w:sz w:val="24"/>
          <w:szCs w:val="24"/>
        </w:rPr>
        <w:t xml:space="preserve">Rookie Team Mentorship </w:t>
      </w:r>
    </w:p>
    <w:p w14:paraId="7043519C" w14:textId="77777777" w:rsidR="00846BD3" w:rsidRPr="00F45007" w:rsidRDefault="00846BD3" w:rsidP="00A90C03">
      <w:pPr>
        <w:rPr>
          <w:b/>
          <w:bCs/>
          <w:color w:val="000000" w:themeColor="text1"/>
          <w:sz w:val="24"/>
          <w:szCs w:val="24"/>
        </w:rPr>
      </w:pPr>
    </w:p>
    <w:p w14:paraId="7B04EDDE" w14:textId="77777777" w:rsidR="00177E13" w:rsidRDefault="001E5FE3">
      <w:pPr>
        <w:ind w:left="5" w:firstLine="360"/>
        <w:rPr>
          <w:color w:val="434343"/>
        </w:rPr>
      </w:pPr>
      <w:r>
        <w:rPr>
          <w:color w:val="434343"/>
        </w:rPr>
        <w:t xml:space="preserve">In 2010, General Motors, one of our partners, asked for experienced </w:t>
      </w:r>
      <w:r>
        <w:rPr>
          <w:i/>
          <w:color w:val="434343"/>
        </w:rPr>
        <w:t>FIRST</w:t>
      </w:r>
      <w:r>
        <w:rPr>
          <w:rFonts w:ascii="Calibri" w:eastAsia="Calibri" w:hAnsi="Calibri" w:cs="Calibri"/>
          <w:color w:val="434343"/>
          <w:sz w:val="23"/>
          <w:szCs w:val="23"/>
        </w:rPr>
        <w:t>​</w:t>
      </w:r>
      <w:r>
        <w:rPr>
          <w:color w:val="434343"/>
        </w:rPr>
        <w:t xml:space="preserve"> teams to help rookie teams in Mexico. The AdamBots gladly chose to assist Team 3478, LamBot, from San Luis Potosi, Mexico. </w:t>
      </w:r>
    </w:p>
    <w:p w14:paraId="67CE3037" w14:textId="64938998" w:rsidR="00177E13" w:rsidRDefault="001E5FE3" w:rsidP="00B47AD1">
      <w:pPr>
        <w:ind w:left="5" w:firstLine="360"/>
        <w:rPr>
          <w:color w:val="434343"/>
        </w:rPr>
      </w:pPr>
      <w:r>
        <w:rPr>
          <w:color w:val="434343"/>
        </w:rPr>
        <w:t xml:space="preserve">Several LamBot mentors flew to Michigan and met with the AdamBots to discuss team structure and organization and the </w:t>
      </w:r>
      <w:r>
        <w:rPr>
          <w:i/>
          <w:color w:val="434343"/>
        </w:rPr>
        <w:t>FIRST</w:t>
      </w:r>
      <w:r>
        <w:rPr>
          <w:rFonts w:ascii="Calibri" w:eastAsia="Calibri" w:hAnsi="Calibri" w:cs="Calibri"/>
          <w:color w:val="434343"/>
          <w:sz w:val="23"/>
          <w:szCs w:val="23"/>
        </w:rPr>
        <w:t>​</w:t>
      </w:r>
      <w:r>
        <w:rPr>
          <w:color w:val="434343"/>
        </w:rPr>
        <w:t xml:space="preserve"> season. We attended regionals in Texas for two years to get to work more with them. The LamBots won the Rookie All-Star Award at the 2011 </w:t>
      </w:r>
      <w:r>
        <w:rPr>
          <w:i/>
          <w:color w:val="434343"/>
        </w:rPr>
        <w:t xml:space="preserve">FIRST </w:t>
      </w:r>
      <w:r>
        <w:rPr>
          <w:rFonts w:ascii="Calibri" w:eastAsia="Calibri" w:hAnsi="Calibri" w:cs="Calibri"/>
          <w:color w:val="434343"/>
        </w:rPr>
        <w:t>​</w:t>
      </w:r>
      <w:r>
        <w:rPr>
          <w:color w:val="434343"/>
        </w:rPr>
        <w:t xml:space="preserve">Championship. Since then, they’ve won the Regional Chairman’s Award three times, and the Engineering Inspiration Award at the </w:t>
      </w:r>
      <w:r>
        <w:rPr>
          <w:i/>
          <w:color w:val="434343"/>
        </w:rPr>
        <w:t>FIRST</w:t>
      </w:r>
      <w:r>
        <w:rPr>
          <w:rFonts w:ascii="Calibri" w:eastAsia="Calibri" w:hAnsi="Calibri" w:cs="Calibri"/>
          <w:color w:val="434343"/>
        </w:rPr>
        <w:t xml:space="preserve"> </w:t>
      </w:r>
      <w:r>
        <w:rPr>
          <w:color w:val="434343"/>
        </w:rPr>
        <w:t xml:space="preserve">Championship twice. </w:t>
      </w:r>
    </w:p>
    <w:p w14:paraId="6C1C8C8A" w14:textId="09C256B6" w:rsidR="00177E13" w:rsidRDefault="001E5FE3">
      <w:pPr>
        <w:ind w:left="5" w:firstLine="360"/>
        <w:rPr>
          <w:color w:val="434343"/>
        </w:rPr>
      </w:pPr>
      <w:r>
        <w:rPr>
          <w:color w:val="434343"/>
        </w:rPr>
        <w:t xml:space="preserve">General Motors asked us to mentor a local Detroit team, 3096 Village Bulldogs. They were a rookie team and faced significant challenges in getting needed support from their school. We continue to </w:t>
      </w:r>
      <w:r>
        <w:rPr>
          <w:color w:val="434343"/>
        </w:rPr>
        <w:lastRenderedPageBreak/>
        <w:t xml:space="preserve">mentor them and collaborate with them. In helping this team, we share our designs, offer </w:t>
      </w:r>
      <w:r w:rsidR="00940CFE">
        <w:rPr>
          <w:color w:val="434343"/>
        </w:rPr>
        <w:t>feedback,</w:t>
      </w:r>
      <w:r>
        <w:rPr>
          <w:color w:val="434343"/>
        </w:rPr>
        <w:t xml:space="preserve"> and use many of the same methods used when first helping the LamBots.</w:t>
      </w:r>
    </w:p>
    <w:p w14:paraId="017725D9" w14:textId="3EFDEA4C" w:rsidR="00355894" w:rsidRPr="00AF74FB" w:rsidRDefault="001E5FE3" w:rsidP="00AF74FB">
      <w:pPr>
        <w:spacing w:after="248"/>
        <w:ind w:left="5" w:firstLine="360"/>
        <w:rPr>
          <w:color w:val="434343"/>
        </w:rPr>
      </w:pPr>
      <w:r>
        <w:rPr>
          <w:color w:val="434343"/>
        </w:rPr>
        <w:t xml:space="preserve">In 2014, the AdamBots successfully started Team 5436, the Cyber Cats. Students from the local Stoney Creek High School previously came to our team, but we helped them to form their own at their school. After a successful rookie season, the Cyber Cats have expanded their team and acquired a workspace of their own. They’ve won numerous awards and qualified for the </w:t>
      </w:r>
      <w:r>
        <w:rPr>
          <w:i/>
          <w:color w:val="434343"/>
        </w:rPr>
        <w:t>FIRST</w:t>
      </w:r>
      <w:r>
        <w:rPr>
          <w:rFonts w:ascii="Calibri" w:eastAsia="Calibri" w:hAnsi="Calibri" w:cs="Calibri"/>
          <w:color w:val="434343"/>
        </w:rPr>
        <w:t>​</w:t>
      </w:r>
      <w:r>
        <w:rPr>
          <w:rFonts w:ascii="Calibri" w:eastAsia="Calibri" w:hAnsi="Calibri" w:cs="Calibri"/>
          <w:color w:val="434343"/>
        </w:rPr>
        <w:tab/>
      </w:r>
      <w:r>
        <w:rPr>
          <w:rFonts w:ascii="Calibri" w:eastAsia="Calibri" w:hAnsi="Calibri" w:cs="Calibri"/>
          <w:color w:val="434343"/>
          <w:sz w:val="23"/>
          <w:szCs w:val="23"/>
        </w:rPr>
        <w:t>​</w:t>
      </w:r>
      <w:r>
        <w:rPr>
          <w:color w:val="434343"/>
        </w:rPr>
        <w:t xml:space="preserve"> Championship the past three years. </w:t>
      </w:r>
    </w:p>
    <w:p w14:paraId="5B8349F1" w14:textId="619EB452" w:rsidR="00177E13" w:rsidRDefault="001E5FE3" w:rsidP="00A90C03">
      <w:pPr>
        <w:rPr>
          <w:b/>
          <w:bCs/>
          <w:color w:val="000000" w:themeColor="text1"/>
          <w:sz w:val="24"/>
          <w:szCs w:val="24"/>
        </w:rPr>
      </w:pPr>
      <w:r w:rsidRPr="00F45007">
        <w:rPr>
          <w:b/>
          <w:bCs/>
          <w:i/>
          <w:iCs/>
          <w:color w:val="000000" w:themeColor="text1"/>
          <w:sz w:val="24"/>
          <w:szCs w:val="24"/>
        </w:rPr>
        <w:t>FIRST</w:t>
      </w:r>
      <w:r w:rsidRPr="00F45007">
        <w:rPr>
          <w:b/>
          <w:bCs/>
          <w:color w:val="000000" w:themeColor="text1"/>
          <w:sz w:val="24"/>
          <w:szCs w:val="24"/>
        </w:rPr>
        <w:t xml:space="preserve">​ Season Video Calls </w:t>
      </w:r>
    </w:p>
    <w:p w14:paraId="2078A84D" w14:textId="77777777" w:rsidR="00846BD3" w:rsidRPr="00F45007" w:rsidRDefault="00846BD3" w:rsidP="00A90C03">
      <w:pPr>
        <w:rPr>
          <w:b/>
          <w:bCs/>
          <w:color w:val="000000" w:themeColor="text1"/>
          <w:sz w:val="24"/>
          <w:szCs w:val="24"/>
        </w:rPr>
      </w:pPr>
    </w:p>
    <w:p w14:paraId="1D7EF115" w14:textId="2E124897" w:rsidR="00355894" w:rsidRPr="00AF74FB" w:rsidRDefault="001E5FE3" w:rsidP="00AF74FB">
      <w:pPr>
        <w:spacing w:after="249"/>
        <w:ind w:left="5" w:firstLine="360"/>
        <w:rPr>
          <w:color w:val="434343"/>
        </w:rPr>
      </w:pPr>
      <w:r>
        <w:rPr>
          <w:color w:val="434343"/>
        </w:rPr>
        <w:t xml:space="preserve">Each Saturday during the </w:t>
      </w:r>
      <w:r>
        <w:rPr>
          <w:i/>
          <w:color w:val="434343"/>
        </w:rPr>
        <w:t>FIRST</w:t>
      </w:r>
      <w:r>
        <w:rPr>
          <w:rFonts w:ascii="Calibri" w:eastAsia="Calibri" w:hAnsi="Calibri" w:cs="Calibri"/>
          <w:color w:val="434343"/>
        </w:rPr>
        <w:t>​</w:t>
      </w:r>
      <w:r>
        <w:rPr>
          <w:rFonts w:ascii="Calibri" w:eastAsia="Calibri" w:hAnsi="Calibri" w:cs="Calibri"/>
          <w:color w:val="434343"/>
        </w:rPr>
        <w:tab/>
      </w:r>
      <w:r>
        <w:rPr>
          <w:rFonts w:ascii="Calibri" w:eastAsia="Calibri" w:hAnsi="Calibri" w:cs="Calibri"/>
          <w:color w:val="434343"/>
          <w:sz w:val="23"/>
          <w:szCs w:val="23"/>
        </w:rPr>
        <w:t>​</w:t>
      </w:r>
      <w:r>
        <w:rPr>
          <w:color w:val="434343"/>
        </w:rPr>
        <w:t xml:space="preserve"> season, we host a video call with several other teams. Beginning with the LamBots alone, the call now includes </w:t>
      </w:r>
      <w:r w:rsidR="00070223">
        <w:rPr>
          <w:color w:val="434343"/>
        </w:rPr>
        <w:t>ten</w:t>
      </w:r>
      <w:r>
        <w:rPr>
          <w:color w:val="434343"/>
        </w:rPr>
        <w:t xml:space="preserve"> other teams </w:t>
      </w:r>
      <w:r w:rsidR="00070223">
        <w:rPr>
          <w:color w:val="434343"/>
        </w:rPr>
        <w:t xml:space="preserve">invited from </w:t>
      </w:r>
      <w:r>
        <w:rPr>
          <w:color w:val="434343"/>
        </w:rPr>
        <w:t xml:space="preserve">across Michigan and Mexico (201, </w:t>
      </w:r>
      <w:r w:rsidR="00B47AD1">
        <w:rPr>
          <w:color w:val="434343"/>
        </w:rPr>
        <w:t xml:space="preserve">245, 2224, </w:t>
      </w:r>
      <w:r>
        <w:rPr>
          <w:color w:val="434343"/>
        </w:rPr>
        <w:t xml:space="preserve">3096, 3478, </w:t>
      </w:r>
      <w:r w:rsidR="008D0B71">
        <w:rPr>
          <w:color w:val="434343"/>
        </w:rPr>
        <w:t xml:space="preserve">4735, </w:t>
      </w:r>
      <w:r>
        <w:rPr>
          <w:color w:val="434343"/>
        </w:rPr>
        <w:t>5213, 5436, 6121, 6832</w:t>
      </w:r>
      <w:r w:rsidR="00070223">
        <w:rPr>
          <w:color w:val="434343"/>
        </w:rPr>
        <w:t>)</w:t>
      </w:r>
      <w:r>
        <w:rPr>
          <w:color w:val="434343"/>
        </w:rPr>
        <w:t xml:space="preserve">. Together we discuss strategy, robot design, team organization, outreach, business planning, Chairman's award work and any other topics requiring focus. We make plans to attend competitions with each of these teams when possible. </w:t>
      </w:r>
    </w:p>
    <w:p w14:paraId="01601949" w14:textId="4FDD44C6" w:rsidR="00177E13" w:rsidRDefault="001E5FE3" w:rsidP="00310D01">
      <w:pPr>
        <w:rPr>
          <w:b/>
          <w:bCs/>
          <w:color w:val="000000" w:themeColor="text1"/>
          <w:sz w:val="24"/>
          <w:szCs w:val="24"/>
        </w:rPr>
      </w:pPr>
      <w:r w:rsidRPr="00F45007">
        <w:rPr>
          <w:b/>
          <w:bCs/>
          <w:i/>
          <w:iCs/>
          <w:color w:val="000000" w:themeColor="text1"/>
          <w:sz w:val="24"/>
          <w:szCs w:val="24"/>
        </w:rPr>
        <w:t>FIRST ​</w:t>
      </w:r>
      <w:r w:rsidRPr="00F45007">
        <w:rPr>
          <w:b/>
          <w:bCs/>
          <w:color w:val="000000" w:themeColor="text1"/>
          <w:sz w:val="24"/>
          <w:szCs w:val="24"/>
        </w:rPr>
        <w:t xml:space="preserve">Tech Challenge (FTC) Event Hosting </w:t>
      </w:r>
    </w:p>
    <w:p w14:paraId="76A43F9C" w14:textId="77777777" w:rsidR="00846BD3" w:rsidRPr="00F45007" w:rsidRDefault="00846BD3" w:rsidP="00310D01">
      <w:pPr>
        <w:rPr>
          <w:b/>
          <w:bCs/>
          <w:color w:val="000000" w:themeColor="text1"/>
          <w:sz w:val="24"/>
          <w:szCs w:val="24"/>
        </w:rPr>
      </w:pPr>
    </w:p>
    <w:p w14:paraId="21CD0CDB" w14:textId="069C68A4" w:rsidR="00177E13" w:rsidRDefault="001E5FE3" w:rsidP="002B5C0A">
      <w:pPr>
        <w:ind w:left="5" w:firstLine="360"/>
        <w:rPr>
          <w:color w:val="434343"/>
        </w:rPr>
      </w:pPr>
      <w:r>
        <w:rPr>
          <w:color w:val="434343"/>
        </w:rPr>
        <w:t>In 2019, the AdamBots hosted and ran Michigan’s first-ever FTC League Meet. We cooperated with FRC Teams 201 and 5436 to set up before and clean up after the event as part of Rochester United Robotics. Our team also provided volunteers for queueing and other event functions.</w:t>
      </w:r>
    </w:p>
    <w:p w14:paraId="5272FC28" w14:textId="77777777" w:rsidR="00177E13" w:rsidRDefault="001E5FE3">
      <w:pPr>
        <w:spacing w:after="232"/>
        <w:ind w:left="5" w:firstLine="360"/>
        <w:rPr>
          <w:color w:val="434343"/>
        </w:rPr>
      </w:pPr>
      <w:r>
        <w:rPr>
          <w:color w:val="434343"/>
        </w:rPr>
        <w:t xml:space="preserve">This year, we expanded our FTC support to host a qualifier. We again worked with the other Rochester United teams to draw volunteers for setup and cleanup as well as queueing, field reset, and judge assistance. </w:t>
      </w:r>
    </w:p>
    <w:p w14:paraId="20407921" w14:textId="77777777" w:rsidR="00177E13" w:rsidRDefault="001E5FE3">
      <w:pPr>
        <w:spacing w:after="232"/>
        <w:ind w:left="5" w:firstLine="360"/>
        <w:rPr>
          <w:color w:val="434343"/>
        </w:rPr>
      </w:pPr>
      <w:r>
        <w:rPr>
          <w:color w:val="434343"/>
        </w:rPr>
        <w:t xml:space="preserve">By running these events, we hope to develop the infrastructure of </w:t>
      </w:r>
      <w:r>
        <w:rPr>
          <w:i/>
          <w:color w:val="434343"/>
        </w:rPr>
        <w:t>FIRST</w:t>
      </w:r>
      <w:r>
        <w:rPr>
          <w:rFonts w:ascii="Calibri" w:eastAsia="Calibri" w:hAnsi="Calibri" w:cs="Calibri"/>
          <w:color w:val="434343"/>
        </w:rPr>
        <w:t>​</w:t>
      </w:r>
      <w:r>
        <w:rPr>
          <w:color w:val="434343"/>
        </w:rPr>
        <w:t xml:space="preserve"> in Michigan to support the growth of FTC. </w:t>
      </w:r>
    </w:p>
    <w:p w14:paraId="7110AA5F" w14:textId="77777777" w:rsidR="002D298D" w:rsidRDefault="001E5FE3" w:rsidP="002D298D">
      <w:pPr>
        <w:spacing w:after="232"/>
        <w:ind w:left="0" w:firstLine="0"/>
        <w:jc w:val="center"/>
      </w:pPr>
      <w:r>
        <w:rPr>
          <w:noProof/>
        </w:rPr>
        <w:drawing>
          <wp:inline distT="114300" distB="114300" distL="114300" distR="114300" wp14:anchorId="4D8EDD03" wp14:editId="7CC18CC9">
            <wp:extent cx="3376613" cy="2264928"/>
            <wp:effectExtent l="0" t="0" r="0" b="0"/>
            <wp:docPr id="6802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9"/>
                    <a:srcRect/>
                    <a:stretch>
                      <a:fillRect/>
                    </a:stretch>
                  </pic:blipFill>
                  <pic:spPr>
                    <a:xfrm>
                      <a:off x="0" y="0"/>
                      <a:ext cx="3376613" cy="2264928"/>
                    </a:xfrm>
                    <a:prstGeom prst="rect">
                      <a:avLst/>
                    </a:prstGeom>
                    <a:ln/>
                  </pic:spPr>
                </pic:pic>
              </a:graphicData>
            </a:graphic>
          </wp:inline>
        </w:drawing>
      </w:r>
      <w:r>
        <w:t xml:space="preserve"> </w:t>
      </w:r>
      <w:r>
        <w:tab/>
      </w:r>
      <w:r>
        <w:rPr>
          <w:b/>
          <w:color w:val="000000"/>
          <w:sz w:val="24"/>
          <w:szCs w:val="24"/>
        </w:rPr>
        <w:t xml:space="preserve"> </w:t>
      </w:r>
    </w:p>
    <w:p w14:paraId="1E5BBBD5" w14:textId="77777777" w:rsidR="00AF74FB" w:rsidRDefault="00AF74FB" w:rsidP="002D298D">
      <w:pPr>
        <w:spacing w:after="232"/>
        <w:ind w:left="5" w:firstLine="355"/>
        <w:rPr>
          <w:b/>
          <w:bCs/>
          <w:color w:val="000000" w:themeColor="text1"/>
          <w:sz w:val="24"/>
          <w:szCs w:val="24"/>
        </w:rPr>
      </w:pPr>
    </w:p>
    <w:p w14:paraId="428F122D" w14:textId="0E77A0AD" w:rsidR="00177E13" w:rsidRPr="002D298D" w:rsidRDefault="001E5FE3" w:rsidP="002D298D">
      <w:pPr>
        <w:spacing w:after="232"/>
        <w:ind w:left="5" w:firstLine="355"/>
      </w:pPr>
      <w:r w:rsidRPr="00F45007">
        <w:rPr>
          <w:b/>
          <w:bCs/>
          <w:color w:val="000000" w:themeColor="text1"/>
          <w:sz w:val="24"/>
          <w:szCs w:val="24"/>
        </w:rPr>
        <w:lastRenderedPageBreak/>
        <w:t xml:space="preserve">FTC Mentoring </w:t>
      </w:r>
    </w:p>
    <w:p w14:paraId="05B931A0" w14:textId="77777777" w:rsidR="00177E13" w:rsidRDefault="001E5FE3">
      <w:pPr>
        <w:spacing w:after="253"/>
        <w:ind w:left="5" w:firstLine="360"/>
        <w:rPr>
          <w:color w:val="434343"/>
        </w:rPr>
      </w:pPr>
      <w:r>
        <w:rPr>
          <w:color w:val="434343"/>
        </w:rPr>
        <w:t xml:space="preserve">In 2011, the AdamBots started and mentored an FTC team at our feeder school, Van Hoosen Middle School. Our team mentored both the engineering and business areas of the rookie team. After a brief period of absence, we helped restart that team in 2019. </w:t>
      </w:r>
    </w:p>
    <w:p w14:paraId="47DB9D05" w14:textId="77777777" w:rsidR="00846BD3" w:rsidRDefault="001E5FE3" w:rsidP="00A90C03">
      <w:pPr>
        <w:rPr>
          <w:b/>
          <w:bCs/>
          <w:color w:val="000000" w:themeColor="text1"/>
          <w:sz w:val="24"/>
          <w:szCs w:val="24"/>
        </w:rPr>
      </w:pPr>
      <w:r w:rsidRPr="00F45007">
        <w:rPr>
          <w:b/>
          <w:bCs/>
          <w:i/>
          <w:iCs/>
          <w:color w:val="000000" w:themeColor="text1"/>
          <w:sz w:val="24"/>
          <w:szCs w:val="24"/>
        </w:rPr>
        <w:t>FIRST</w:t>
      </w:r>
      <w:r w:rsidRPr="00F45007">
        <w:rPr>
          <w:b/>
          <w:bCs/>
          <w:color w:val="000000" w:themeColor="text1"/>
          <w:sz w:val="24"/>
          <w:szCs w:val="24"/>
        </w:rPr>
        <w:t xml:space="preserve"> ​Lego League Explore (FLE) and FIRST ​​Lego League Challenge (FLC) First Tech Challenge (FTC) Challenge</w:t>
      </w:r>
    </w:p>
    <w:p w14:paraId="2CB18278" w14:textId="16294227" w:rsidR="00177E13" w:rsidRPr="00F45007" w:rsidRDefault="001E5FE3" w:rsidP="00A90C03">
      <w:pPr>
        <w:rPr>
          <w:b/>
          <w:bCs/>
          <w:color w:val="000000" w:themeColor="text1"/>
          <w:sz w:val="24"/>
          <w:szCs w:val="24"/>
        </w:rPr>
      </w:pPr>
      <w:r w:rsidRPr="00F45007">
        <w:rPr>
          <w:b/>
          <w:bCs/>
          <w:noProof/>
          <w:color w:val="000000" w:themeColor="text1"/>
          <w:sz w:val="24"/>
          <w:szCs w:val="24"/>
        </w:rPr>
        <w:drawing>
          <wp:anchor distT="114300" distB="114300" distL="114300" distR="114300" simplePos="0" relativeHeight="251661312" behindDoc="0" locked="0" layoutInCell="1" hidden="0" allowOverlap="1" wp14:anchorId="2842ECEA" wp14:editId="2A878415">
            <wp:simplePos x="0" y="0"/>
            <wp:positionH relativeFrom="column">
              <wp:posOffset>3752215</wp:posOffset>
            </wp:positionH>
            <wp:positionV relativeFrom="paragraph">
              <wp:posOffset>409575</wp:posOffset>
            </wp:positionV>
            <wp:extent cx="2650331" cy="1766888"/>
            <wp:effectExtent l="0" t="0" r="0" b="0"/>
            <wp:wrapSquare wrapText="bothSides" distT="114300" distB="114300" distL="114300" distR="114300"/>
            <wp:docPr id="6801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0"/>
                    <a:srcRect/>
                    <a:stretch>
                      <a:fillRect/>
                    </a:stretch>
                  </pic:blipFill>
                  <pic:spPr>
                    <a:xfrm>
                      <a:off x="0" y="0"/>
                      <a:ext cx="2650331" cy="1766888"/>
                    </a:xfrm>
                    <a:prstGeom prst="rect">
                      <a:avLst/>
                    </a:prstGeom>
                    <a:ln/>
                  </pic:spPr>
                </pic:pic>
              </a:graphicData>
            </a:graphic>
          </wp:anchor>
        </w:drawing>
      </w:r>
    </w:p>
    <w:p w14:paraId="2A78F04F" w14:textId="1CFDF18D" w:rsidR="00177E13" w:rsidRPr="00A271B6" w:rsidRDefault="001E5FE3" w:rsidP="00657B01">
      <w:pPr>
        <w:spacing w:after="288"/>
        <w:ind w:left="5" w:firstLine="360"/>
        <w:rPr>
          <w:color w:val="434343"/>
        </w:rPr>
      </w:pPr>
      <w:r w:rsidRPr="00A271B6">
        <w:rPr>
          <w:color w:val="434343"/>
        </w:rPr>
        <w:t>The AdamBots have supported FLE, FLC, FTC teams throughout nearly our entire history. This year we are mentoring 22 teams. We also started and continue to mentor 14 FLE, 6 FLC, and 2 FTC teams this year. The AdamBots fund all the FIRST​ teams. We meet with each team at least once per week, guiding students to appreciate STEM fields of education and the values of ​FIRST​.</w:t>
      </w:r>
    </w:p>
    <w:p w14:paraId="7CA7D5E5" w14:textId="4F23B443" w:rsidR="00177E13" w:rsidRDefault="001E5FE3" w:rsidP="00A90C03">
      <w:pPr>
        <w:rPr>
          <w:b/>
          <w:bCs/>
          <w:color w:val="000000" w:themeColor="text1"/>
          <w:sz w:val="24"/>
          <w:szCs w:val="24"/>
        </w:rPr>
      </w:pPr>
      <w:r w:rsidRPr="00F45007">
        <w:rPr>
          <w:b/>
          <w:bCs/>
          <w:i/>
          <w:iCs/>
          <w:color w:val="000000" w:themeColor="text1"/>
          <w:sz w:val="24"/>
          <w:szCs w:val="24"/>
        </w:rPr>
        <w:t>FIRST</w:t>
      </w:r>
      <w:r w:rsidRPr="00F45007">
        <w:rPr>
          <w:b/>
          <w:bCs/>
          <w:color w:val="000000" w:themeColor="text1"/>
          <w:sz w:val="24"/>
          <w:szCs w:val="24"/>
        </w:rPr>
        <w:t xml:space="preserve"> ​Community Support </w:t>
      </w:r>
    </w:p>
    <w:p w14:paraId="27C75A50" w14:textId="77777777" w:rsidR="00846BD3" w:rsidRPr="00F45007" w:rsidRDefault="00846BD3" w:rsidP="00A90C03">
      <w:pPr>
        <w:rPr>
          <w:b/>
          <w:bCs/>
          <w:color w:val="000000" w:themeColor="text1"/>
          <w:sz w:val="24"/>
          <w:szCs w:val="24"/>
        </w:rPr>
      </w:pPr>
    </w:p>
    <w:p w14:paraId="01A01162" w14:textId="77777777" w:rsidR="00E330DA" w:rsidRDefault="001E5FE3" w:rsidP="00E330DA">
      <w:pPr>
        <w:rPr>
          <w:color w:val="434343"/>
        </w:rPr>
      </w:pPr>
      <w:r>
        <w:rPr>
          <w:color w:val="434343"/>
        </w:rPr>
        <w:t xml:space="preserve">At each local </w:t>
      </w:r>
      <w:r>
        <w:rPr>
          <w:rFonts w:ascii="Calibri" w:eastAsia="Calibri" w:hAnsi="Calibri" w:cs="Calibri"/>
          <w:color w:val="434343"/>
        </w:rPr>
        <w:t>​</w:t>
      </w:r>
      <w:r>
        <w:rPr>
          <w:i/>
          <w:color w:val="434343"/>
        </w:rPr>
        <w:t>FIRST</w:t>
      </w:r>
      <w:r>
        <w:rPr>
          <w:rFonts w:ascii="Calibri" w:eastAsia="Calibri" w:hAnsi="Calibri" w:cs="Calibri"/>
          <w:color w:val="434343"/>
          <w:sz w:val="23"/>
          <w:szCs w:val="23"/>
        </w:rPr>
        <w:t>​</w:t>
      </w:r>
      <w:r>
        <w:rPr>
          <w:color w:val="434343"/>
        </w:rPr>
        <w:t xml:space="preserve"> competition, we provide five to six volunteers to assist, including both mentor and student volunteers. We support not only </w:t>
      </w:r>
      <w:r>
        <w:rPr>
          <w:rFonts w:ascii="Calibri" w:eastAsia="Calibri" w:hAnsi="Calibri" w:cs="Calibri"/>
          <w:color w:val="434343"/>
        </w:rPr>
        <w:t>​</w:t>
      </w:r>
      <w:r>
        <w:rPr>
          <w:i/>
          <w:color w:val="434343"/>
        </w:rPr>
        <w:t>FIRST</w:t>
      </w:r>
      <w:r>
        <w:rPr>
          <w:rFonts w:ascii="Calibri" w:eastAsia="Calibri" w:hAnsi="Calibri" w:cs="Calibri"/>
          <w:color w:val="434343"/>
          <w:sz w:val="23"/>
          <w:szCs w:val="23"/>
        </w:rPr>
        <w:t>​</w:t>
      </w:r>
      <w:r>
        <w:rPr>
          <w:color w:val="434343"/>
        </w:rPr>
        <w:t xml:space="preserve"> season events, but also off-season events such as IRI, MARC and Kettering Kick-off. Volunteers help set up the competition field, administrate the pit area, queue teams, distribute safety glasses, and even coordinate other volunteers. Our volunteering is one way our team gives back to support the success of the </w:t>
      </w:r>
      <w:r>
        <w:rPr>
          <w:rFonts w:ascii="Calibri" w:eastAsia="Calibri" w:hAnsi="Calibri" w:cs="Calibri"/>
          <w:color w:val="434343"/>
        </w:rPr>
        <w:t>​</w:t>
      </w:r>
      <w:r>
        <w:rPr>
          <w:i/>
          <w:color w:val="434343"/>
        </w:rPr>
        <w:t>FIRST</w:t>
      </w:r>
      <w:r>
        <w:rPr>
          <w:rFonts w:ascii="Calibri" w:eastAsia="Calibri" w:hAnsi="Calibri" w:cs="Calibri"/>
          <w:color w:val="434343"/>
          <w:sz w:val="23"/>
          <w:szCs w:val="23"/>
        </w:rPr>
        <w:t>​</w:t>
      </w:r>
      <w:r>
        <w:rPr>
          <w:color w:val="434343"/>
        </w:rPr>
        <w:t xml:space="preserve"> community. </w:t>
      </w:r>
    </w:p>
    <w:p w14:paraId="2545B415" w14:textId="77777777" w:rsidR="00E330DA" w:rsidRDefault="00E330DA" w:rsidP="00E330DA">
      <w:pPr>
        <w:rPr>
          <w:color w:val="434343"/>
        </w:rPr>
      </w:pPr>
    </w:p>
    <w:p w14:paraId="2F5DAFBB" w14:textId="25E07F16" w:rsidR="00E330DA" w:rsidRDefault="00E330DA" w:rsidP="00E330DA">
      <w:pPr>
        <w:rPr>
          <w:b/>
          <w:bCs/>
          <w:color w:val="000000" w:themeColor="text1"/>
          <w:sz w:val="24"/>
          <w:szCs w:val="24"/>
        </w:rPr>
      </w:pPr>
      <w:r>
        <w:rPr>
          <w:b/>
          <w:bCs/>
          <w:i/>
          <w:iCs/>
          <w:color w:val="000000" w:themeColor="text1"/>
          <w:sz w:val="24"/>
          <w:szCs w:val="24"/>
        </w:rPr>
        <w:t xml:space="preserve">LGBTQ+ of </w:t>
      </w:r>
      <w:r w:rsidRPr="00F45007">
        <w:rPr>
          <w:b/>
          <w:bCs/>
          <w:i/>
          <w:iCs/>
          <w:color w:val="000000" w:themeColor="text1"/>
          <w:sz w:val="24"/>
          <w:szCs w:val="24"/>
        </w:rPr>
        <w:t>FIRST</w:t>
      </w:r>
      <w:r w:rsidRPr="00F45007">
        <w:rPr>
          <w:b/>
          <w:bCs/>
          <w:color w:val="000000" w:themeColor="text1"/>
          <w:sz w:val="24"/>
          <w:szCs w:val="24"/>
        </w:rPr>
        <w:t xml:space="preserve"> ​Community Support </w:t>
      </w:r>
    </w:p>
    <w:p w14:paraId="30784888" w14:textId="77777777" w:rsidR="00846BD3" w:rsidRPr="00F45007" w:rsidRDefault="00846BD3" w:rsidP="00E330DA">
      <w:pPr>
        <w:rPr>
          <w:b/>
          <w:bCs/>
          <w:color w:val="000000" w:themeColor="text1"/>
          <w:sz w:val="24"/>
          <w:szCs w:val="24"/>
        </w:rPr>
      </w:pPr>
    </w:p>
    <w:p w14:paraId="76822A25" w14:textId="40418996" w:rsidR="00E330DA" w:rsidRDefault="00E330DA">
      <w:pPr>
        <w:spacing w:after="238"/>
        <w:ind w:left="5" w:firstLine="360"/>
        <w:rPr>
          <w:color w:val="434343"/>
        </w:rPr>
      </w:pPr>
      <w:r>
        <w:rPr>
          <w:color w:val="434343"/>
        </w:rPr>
        <w:t xml:space="preserve">The AdamBots are a </w:t>
      </w:r>
      <w:r w:rsidR="00901EA8">
        <w:rPr>
          <w:color w:val="434343"/>
        </w:rPr>
        <w:t>Bronze</w:t>
      </w:r>
      <w:r>
        <w:rPr>
          <w:color w:val="434343"/>
        </w:rPr>
        <w:t xml:space="preserve"> Partner of the LGBTQ+ of FIRST</w:t>
      </w:r>
      <w:r w:rsidR="00901EA8">
        <w:rPr>
          <w:color w:val="434343"/>
        </w:rPr>
        <w:t xml:space="preserve"> and are moving to become a Silver Partner</w:t>
      </w:r>
      <w:r>
        <w:rPr>
          <w:color w:val="434343"/>
        </w:rPr>
        <w:t>.  This is a student run organization that seeks to create a safe and educated space for LGBTQ+ students, mentors, and volunteers of FIRST Robotics.</w:t>
      </w:r>
      <w:r w:rsidR="00901EA8">
        <w:rPr>
          <w:color w:val="434343"/>
        </w:rPr>
        <w:t xml:space="preserve">  We display a poster at our events and have students hand out brochures and business cards to encourage and support those in the community.</w:t>
      </w:r>
    </w:p>
    <w:p w14:paraId="3450FEC1" w14:textId="77777777" w:rsidR="00177E13" w:rsidRDefault="001E5FE3" w:rsidP="00DD5AC0">
      <w:pPr>
        <w:pStyle w:val="Heading2"/>
      </w:pPr>
      <w:bookmarkStart w:id="25" w:name="_Toc100299381"/>
      <w:r>
        <w:t>5.3 STEM Inspiration</w:t>
      </w:r>
      <w:bookmarkEnd w:id="25"/>
      <w:r>
        <w:t xml:space="preserve"> </w:t>
      </w:r>
    </w:p>
    <w:p w14:paraId="2249F181" w14:textId="11836592" w:rsidR="00177E13" w:rsidRDefault="001E5FE3" w:rsidP="00A90C03">
      <w:pPr>
        <w:rPr>
          <w:b/>
          <w:bCs/>
          <w:color w:val="000000" w:themeColor="text1"/>
          <w:sz w:val="24"/>
          <w:szCs w:val="24"/>
        </w:rPr>
      </w:pPr>
      <w:r w:rsidRPr="00F45007">
        <w:rPr>
          <w:b/>
          <w:bCs/>
          <w:color w:val="000000" w:themeColor="text1"/>
          <w:sz w:val="24"/>
          <w:szCs w:val="24"/>
        </w:rPr>
        <w:t xml:space="preserve">Robot Demonstrations </w:t>
      </w:r>
    </w:p>
    <w:p w14:paraId="78DC558C" w14:textId="77777777" w:rsidR="00846BD3" w:rsidRPr="00F45007" w:rsidRDefault="00846BD3" w:rsidP="00A90C03">
      <w:pPr>
        <w:rPr>
          <w:b/>
          <w:bCs/>
          <w:color w:val="000000" w:themeColor="text1"/>
          <w:sz w:val="24"/>
          <w:szCs w:val="24"/>
        </w:rPr>
      </w:pPr>
    </w:p>
    <w:p w14:paraId="09C2AEF8" w14:textId="52374B20" w:rsidR="00177E13" w:rsidRDefault="001E5FE3">
      <w:pPr>
        <w:spacing w:after="202"/>
        <w:ind w:left="5" w:firstLine="360"/>
        <w:rPr>
          <w:color w:val="434343"/>
        </w:rPr>
      </w:pPr>
      <w:r>
        <w:rPr>
          <w:color w:val="434343"/>
        </w:rPr>
        <w:t xml:space="preserve">We display our robots at different events, including elementary school assemblies, science fairs, partner locations, </w:t>
      </w:r>
      <w:r w:rsidR="002B5C0A">
        <w:rPr>
          <w:color w:val="434343"/>
        </w:rPr>
        <w:t xml:space="preserve">In the past, we also gave demonstrations to </w:t>
      </w:r>
      <w:r>
        <w:rPr>
          <w:color w:val="434343"/>
        </w:rPr>
        <w:t xml:space="preserve">Girl and Boy Scout functions and library demos. For example, this year, students demonstrated the robot at </w:t>
      </w:r>
      <w:r w:rsidR="002B5C0A">
        <w:rPr>
          <w:color w:val="434343"/>
        </w:rPr>
        <w:t xml:space="preserve">the </w:t>
      </w:r>
      <w:r>
        <w:rPr>
          <w:color w:val="434343"/>
        </w:rPr>
        <w:t>Long Meadow Elementary</w:t>
      </w:r>
      <w:r w:rsidR="002B5C0A">
        <w:rPr>
          <w:color w:val="434343"/>
        </w:rPr>
        <w:t xml:space="preserve"> </w:t>
      </w:r>
      <w:r>
        <w:rPr>
          <w:color w:val="434343"/>
        </w:rPr>
        <w:lastRenderedPageBreak/>
        <w:t xml:space="preserve">Science Fair. Robot demonstrations allow us to inspire students to have an interest in STEM education, spread awareness of </w:t>
      </w:r>
      <w:r>
        <w:rPr>
          <w:rFonts w:ascii="Calibri" w:eastAsia="Calibri" w:hAnsi="Calibri" w:cs="Calibri"/>
          <w:color w:val="434343"/>
        </w:rPr>
        <w:t>​</w:t>
      </w:r>
      <w:r>
        <w:rPr>
          <w:i/>
          <w:color w:val="434343"/>
        </w:rPr>
        <w:t>FIRST</w:t>
      </w:r>
      <w:r>
        <w:rPr>
          <w:rFonts w:ascii="Calibri" w:eastAsia="Calibri" w:hAnsi="Calibri" w:cs="Calibri"/>
          <w:color w:val="434343"/>
          <w:sz w:val="23"/>
          <w:szCs w:val="23"/>
        </w:rPr>
        <w:t>​</w:t>
      </w:r>
      <w:r>
        <w:rPr>
          <w:color w:val="434343"/>
        </w:rPr>
        <w:t xml:space="preserve"> and give partners a first-hand look at the benefits of our partnerships. </w:t>
      </w:r>
    </w:p>
    <w:p w14:paraId="05B06756" w14:textId="37CACEF3" w:rsidR="00901EA8" w:rsidRDefault="00901EA8" w:rsidP="00901EA8">
      <w:pPr>
        <w:rPr>
          <w:b/>
          <w:bCs/>
          <w:color w:val="000000" w:themeColor="text1"/>
          <w:sz w:val="24"/>
          <w:szCs w:val="24"/>
        </w:rPr>
      </w:pPr>
      <w:r>
        <w:rPr>
          <w:b/>
          <w:bCs/>
          <w:color w:val="000000" w:themeColor="text1"/>
          <w:sz w:val="24"/>
          <w:szCs w:val="24"/>
        </w:rPr>
        <w:t>Ambassador Program</w:t>
      </w:r>
    </w:p>
    <w:p w14:paraId="7A721A1D" w14:textId="77777777" w:rsidR="00846BD3" w:rsidRPr="00F45007" w:rsidRDefault="00846BD3" w:rsidP="00901EA8">
      <w:pPr>
        <w:rPr>
          <w:b/>
          <w:bCs/>
          <w:color w:val="000000" w:themeColor="text1"/>
          <w:sz w:val="24"/>
          <w:szCs w:val="24"/>
        </w:rPr>
      </w:pPr>
    </w:p>
    <w:p w14:paraId="2E49DE79" w14:textId="0C6A0548" w:rsidR="00901EA8" w:rsidRDefault="00901EA8" w:rsidP="00901EA8">
      <w:pPr>
        <w:spacing w:after="202"/>
        <w:ind w:left="5" w:firstLine="360"/>
        <w:rPr>
          <w:color w:val="434343"/>
        </w:rPr>
      </w:pPr>
      <w:r>
        <w:rPr>
          <w:color w:val="434343"/>
        </w:rPr>
        <w:t xml:space="preserve">Several years ago students on the AdamBots started the Ambassador Program.  We have many students who travel to foreign countries for vacations with family.  These students take </w:t>
      </w:r>
      <w:r w:rsidR="00C16726">
        <w:rPr>
          <w:color w:val="434343"/>
        </w:rPr>
        <w:t xml:space="preserve">EV3 or other robotic kits and visit with children in the countries to inspire them to get involved in STEM.  Just this year a student went to India and met with a class for an hour to encourage them to learn about science and technology.  We’ve had Ambassadors go to </w:t>
      </w:r>
      <w:r w:rsidR="0082563D">
        <w:rPr>
          <w:color w:val="434343"/>
        </w:rPr>
        <w:t>Australia, England, Haiti, Mexico, India, and</w:t>
      </w:r>
      <w:r w:rsidR="00C16726">
        <w:rPr>
          <w:color w:val="434343"/>
        </w:rPr>
        <w:t xml:space="preserve"> Japan</w:t>
      </w:r>
      <w:r w:rsidR="0082563D">
        <w:rPr>
          <w:color w:val="434343"/>
        </w:rPr>
        <w:t>.</w:t>
      </w:r>
    </w:p>
    <w:p w14:paraId="314F75D3" w14:textId="0660C293" w:rsidR="0082563D" w:rsidRDefault="00E85CAE" w:rsidP="0082563D">
      <w:pPr>
        <w:rPr>
          <w:b/>
          <w:bCs/>
          <w:color w:val="000000" w:themeColor="text1"/>
          <w:sz w:val="24"/>
          <w:szCs w:val="24"/>
        </w:rPr>
      </w:pPr>
      <w:r>
        <w:rPr>
          <w:b/>
          <w:bCs/>
          <w:color w:val="000000" w:themeColor="text1"/>
          <w:sz w:val="24"/>
          <w:szCs w:val="24"/>
        </w:rPr>
        <w:t>Hosting Girls STEM events</w:t>
      </w:r>
    </w:p>
    <w:p w14:paraId="49153494" w14:textId="77777777" w:rsidR="00846BD3" w:rsidRPr="00F45007" w:rsidRDefault="00846BD3" w:rsidP="0082563D">
      <w:pPr>
        <w:rPr>
          <w:b/>
          <w:bCs/>
          <w:color w:val="000000" w:themeColor="text1"/>
          <w:sz w:val="24"/>
          <w:szCs w:val="24"/>
        </w:rPr>
      </w:pPr>
    </w:p>
    <w:p w14:paraId="5A595CF1" w14:textId="3DC56638" w:rsidR="0082563D" w:rsidRDefault="00E85CAE" w:rsidP="0082563D">
      <w:pPr>
        <w:spacing w:after="202"/>
        <w:ind w:left="5" w:firstLine="360"/>
        <w:rPr>
          <w:color w:val="434343"/>
        </w:rPr>
      </w:pPr>
      <w:r>
        <w:rPr>
          <w:color w:val="434343"/>
        </w:rPr>
        <w:t>The AdamBots have hosted many STEM events for young women in our community.  These include things like:  Girls who Code to teach basic programming skills at our local library and at our high school.</w:t>
      </w:r>
    </w:p>
    <w:p w14:paraId="0CBF100D" w14:textId="77777777" w:rsidR="00177E13" w:rsidRDefault="001E5FE3">
      <w:pPr>
        <w:keepLines/>
        <w:spacing w:line="240" w:lineRule="auto"/>
        <w:ind w:left="5" w:firstLine="0"/>
        <w:rPr>
          <w:color w:val="434343"/>
        </w:rPr>
      </w:pPr>
      <w:r>
        <w:rPr>
          <w:color w:val="434343"/>
        </w:rPr>
        <w:tab/>
        <w:t xml:space="preserve"> </w:t>
      </w:r>
    </w:p>
    <w:p w14:paraId="1E4E43A6" w14:textId="2D48039A" w:rsidR="00177E13" w:rsidRPr="00AF74FB" w:rsidRDefault="001E5FE3" w:rsidP="00AF74FB">
      <w:pPr>
        <w:pStyle w:val="Heading1"/>
        <w:spacing w:after="388"/>
        <w:ind w:left="5" w:firstLine="0"/>
        <w:rPr>
          <w:sz w:val="22"/>
        </w:rPr>
      </w:pPr>
      <w:r>
        <w:br w:type="page"/>
      </w:r>
    </w:p>
    <w:p w14:paraId="106998AF" w14:textId="77777777" w:rsidR="00AF74FB" w:rsidRDefault="001E5FE3" w:rsidP="00AF74FB">
      <w:pPr>
        <w:pStyle w:val="Heading1"/>
        <w:spacing w:after="388"/>
        <w:ind w:left="0" w:firstLine="0"/>
        <w:rPr>
          <w:rFonts w:ascii="Calibri" w:eastAsia="Calibri" w:hAnsi="Calibri" w:cs="Calibri"/>
        </w:rPr>
      </w:pPr>
      <w:bookmarkStart w:id="26" w:name="_Toc100299382"/>
      <w:r>
        <w:lastRenderedPageBreak/>
        <w:t>6.0</w:t>
      </w:r>
      <w:r>
        <w:rPr>
          <w:rFonts w:ascii="Calibri" w:eastAsia="Calibri" w:hAnsi="Calibri" w:cs="Calibri"/>
        </w:rPr>
        <w:t>​ ​</w:t>
      </w:r>
      <w:r>
        <w:t>Marketing Plan</w:t>
      </w:r>
      <w:bookmarkEnd w:id="26"/>
      <w:r>
        <w:rPr>
          <w:rFonts w:ascii="Calibri" w:eastAsia="Calibri" w:hAnsi="Calibri" w:cs="Calibri"/>
        </w:rPr>
        <w:t xml:space="preserve"> </w:t>
      </w:r>
    </w:p>
    <w:p w14:paraId="1CEB7C8E" w14:textId="2419E4C1" w:rsidR="00177E13" w:rsidRDefault="001E5FE3" w:rsidP="00AF74FB">
      <w:pPr>
        <w:pStyle w:val="Heading2"/>
      </w:pPr>
      <w:bookmarkStart w:id="27" w:name="_Toc100299383"/>
      <w:r>
        <w:t>6.1 Target Audience</w:t>
      </w:r>
      <w:bookmarkEnd w:id="27"/>
      <w:r>
        <w:t xml:space="preserve"> </w:t>
      </w:r>
    </w:p>
    <w:p w14:paraId="7F4A86F8" w14:textId="77777777" w:rsidR="00846BD3" w:rsidRDefault="001E5FE3" w:rsidP="00A90C03">
      <w:pPr>
        <w:rPr>
          <w:color w:val="000000" w:themeColor="text1"/>
        </w:rPr>
      </w:pPr>
      <w:r w:rsidRPr="00F45007">
        <w:rPr>
          <w:b/>
          <w:bCs/>
          <w:color w:val="000000" w:themeColor="text1"/>
          <w:sz w:val="24"/>
          <w:szCs w:val="24"/>
        </w:rPr>
        <w:t>Rochester Adams High School Administration</w:t>
      </w:r>
      <w:r w:rsidRPr="00F45007">
        <w:rPr>
          <w:color w:val="000000" w:themeColor="text1"/>
        </w:rPr>
        <w:t xml:space="preserve"> </w:t>
      </w:r>
    </w:p>
    <w:p w14:paraId="11160292" w14:textId="4D8EEDED" w:rsidR="00177E13" w:rsidRPr="00F45007" w:rsidRDefault="001E5FE3" w:rsidP="00A90C03">
      <w:pPr>
        <w:rPr>
          <w:color w:val="000000" w:themeColor="text1"/>
        </w:rPr>
      </w:pPr>
      <w:r w:rsidRPr="00F45007">
        <w:rPr>
          <w:noProof/>
          <w:color w:val="000000" w:themeColor="text1"/>
        </w:rPr>
        <mc:AlternateContent>
          <mc:Choice Requires="wpg">
            <w:drawing>
              <wp:anchor distT="0" distB="0" distL="114300" distR="114300" simplePos="0" relativeHeight="251662336" behindDoc="0" locked="0" layoutInCell="1" hidden="0" allowOverlap="1" wp14:anchorId="2BE2E083" wp14:editId="39CBD4FC">
                <wp:simplePos x="0" y="0"/>
                <wp:positionH relativeFrom="column">
                  <wp:posOffset>4533900</wp:posOffset>
                </wp:positionH>
                <wp:positionV relativeFrom="paragraph">
                  <wp:posOffset>-12699</wp:posOffset>
                </wp:positionV>
                <wp:extent cx="1876425" cy="1257300"/>
                <wp:effectExtent l="0" t="0" r="0" b="0"/>
                <wp:wrapSquare wrapText="bothSides" distT="0" distB="0" distL="114300" distR="114300"/>
                <wp:docPr id="68005" name="Group 68005"/>
                <wp:cNvGraphicFramePr/>
                <a:graphic xmlns:a="http://schemas.openxmlformats.org/drawingml/2006/main">
                  <a:graphicData uri="http://schemas.microsoft.com/office/word/2010/wordprocessingGroup">
                    <wpg:wgp>
                      <wpg:cNvGrpSpPr/>
                      <wpg:grpSpPr>
                        <a:xfrm>
                          <a:off x="0" y="0"/>
                          <a:ext cx="1876425" cy="1257300"/>
                          <a:chOff x="4407788" y="3151350"/>
                          <a:chExt cx="1876425" cy="1257300"/>
                        </a:xfrm>
                      </wpg:grpSpPr>
                      <wpg:grpSp>
                        <wpg:cNvPr id="471" name="Group 463"/>
                        <wpg:cNvGrpSpPr/>
                        <wpg:grpSpPr>
                          <a:xfrm>
                            <a:off x="4407788" y="3151350"/>
                            <a:ext cx="1876425" cy="1257300"/>
                            <a:chOff x="0" y="0"/>
                            <a:chExt cx="1876425" cy="1257300"/>
                          </a:xfrm>
                        </wpg:grpSpPr>
                        <wps:wsp>
                          <wps:cNvPr id="472" name="Rectangle 464"/>
                          <wps:cNvSpPr/>
                          <wps:spPr>
                            <a:xfrm>
                              <a:off x="0" y="0"/>
                              <a:ext cx="1876425" cy="1257300"/>
                            </a:xfrm>
                            <a:prstGeom prst="rect">
                              <a:avLst/>
                            </a:prstGeom>
                            <a:noFill/>
                            <a:ln>
                              <a:noFill/>
                            </a:ln>
                          </wps:spPr>
                          <wps:txbx>
                            <w:txbxContent>
                              <w:p w14:paraId="30CF662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73" name="Freeform 465"/>
                          <wps:cNvSpPr/>
                          <wps:spPr>
                            <a:xfrm>
                              <a:off x="0" y="0"/>
                              <a:ext cx="1876425" cy="1257300"/>
                            </a:xfrm>
                            <a:custGeom>
                              <a:avLst/>
                              <a:gdLst/>
                              <a:ahLst/>
                              <a:cxnLst/>
                              <a:rect l="l" t="t" r="r" b="b"/>
                              <a:pathLst>
                                <a:path w="1876425" h="1257300" extrusionOk="0">
                                  <a:moveTo>
                                    <a:pt x="0" y="0"/>
                                  </a:moveTo>
                                  <a:lnTo>
                                    <a:pt x="1876425" y="0"/>
                                  </a:lnTo>
                                  <a:lnTo>
                                    <a:pt x="1876425" y="1257300"/>
                                  </a:lnTo>
                                  <a:lnTo>
                                    <a:pt x="0" y="1257300"/>
                                  </a:lnTo>
                                  <a:close/>
                                </a:path>
                              </a:pathLst>
                            </a:custGeom>
                            <a:noFill/>
                            <a:ln w="9525" cap="flat" cmpd="sng">
                              <a:solidFill>
                                <a:srgbClr val="000000"/>
                              </a:solidFill>
                              <a:prstDash val="solid"/>
                              <a:miter lim="1000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318" name="Shape 318"/>
                            <pic:cNvPicPr preferRelativeResize="0"/>
                          </pic:nvPicPr>
                          <pic:blipFill rotWithShape="1">
                            <a:blip r:embed="rId31">
                              <a:alphaModFix/>
                            </a:blip>
                            <a:srcRect/>
                            <a:stretch/>
                          </pic:blipFill>
                          <pic:spPr>
                            <a:xfrm>
                              <a:off x="4763" y="4763"/>
                              <a:ext cx="1866900" cy="1247775"/>
                            </a:xfrm>
                            <a:prstGeom prst="rect">
                              <a:avLst/>
                            </a:prstGeom>
                            <a:noFill/>
                            <a:ln>
                              <a:noFill/>
                            </a:ln>
                          </pic:spPr>
                        </pic:pic>
                      </wpg:grpSp>
                    </wpg:wgp>
                  </a:graphicData>
                </a:graphic>
              </wp:anchor>
            </w:drawing>
          </mc:Choice>
          <mc:Fallback>
            <w:pict>
              <v:group w14:anchorId="2BE2E083" id="Group 68005" o:spid="_x0000_s1035" style="position:absolute;left:0;text-align:left;margin-left:357pt;margin-top:-1pt;width:147.75pt;height:99pt;z-index:251662336" coordorigin="44077,31513" coordsize="18764,1257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zKhRTEwQAAPMLAAAOAAAAZHJzL2Uyb0RvYy54bWzMVttuGzcQfS/Q&#13;&#10;fyD2PZZk3eyF5aCIYyNA2hhOij5TXK6WCJdkSerifH3PkFpd7BhOnLSoAa9I7iw5c+bM4Vy83rSa&#13;&#10;raQPyppZMTjpF0waYStlFrPiz0/Xr84KFiI3FdfWyFlxL0Px+vLXXy7WrpSntrG6kp5hExPKtZsV&#13;&#10;TYyu7PWCaGTLw4l10uBlbX3LI6Z+0as8X2P3VvdO+/1Jb2195bwVMgSsXuWXxWXav66liB/qOsjI&#13;&#10;9KyAbzE9fXrO6dm7vODlwnPXKLF1g7/Ai5Yrg0N3W13xyNnSq0dbtUp4G2wdT4Rte7aulZApBkQz&#13;&#10;6D+I5sbbpUuxLMr1wu1gArQPcHrxtuKP1Y13H92tBxJrtwAWaUaxbGrf0i+8ZJsE2f0OMrmJTGBx&#13;&#10;cDadjE7HBRN4NzgdT4f9LaiiAfL03WjUn07PwANYDAfjwXC8s3j7zC69zonekWu7SXYZMdx6pioc&#13;&#10;NRkWzPAWREvYMVrYBvYdkT7p8XdEDbLt0RLNiyNFWYR95sOPZf5jw51MhArlIWqjDrU7FAw3Cy2B&#13;&#10;3Cgjlyx3BAllAFd+lB27vPLS+RBvpG0ZDWaFhwOpkPjqfYhIHUw7EzrV2GuldapabY4WYEgrYErn&#13;&#10;I43iZr5J1Jh20cxtdQ+6BCeuFY58z0O85R5FPyjYGkIwK8LfS+5lwfQ7A7zPB4nf8XDiDyfzwwk3&#13;&#10;orHQFxF9wfLkTUx6k539bRltrVJg5F52Zus1Ek2E/k8yjorNdXLtpSR5RcLHHUSgxr+XcLHMCSc8&#13;&#10;uiRDN6ucbqw13UhsTDckWpCE6yThsWCAFABDwufkNDjCI33XDdn6QJqavTIxVLBf0mX14TNpGdm3&#13;&#10;diU/2fRlfKBz4NT+rTaHVjvh66o88S9bPG15oJBP2mfl+Lql0DbIbVUg4lweXejY8RDco1IhQM7H&#13;&#10;SaiJ4rXmAFG0DqIZzCLhEKxWFVUXQRH8Yv5Ge7bidHGmPwIaRxyZUWle8dBku/Qq56NVEfe6Vi2w&#13;&#10;333Ny0by6q2pWLx30GiDlgBFBxdaVJtEA4FBSmfkSj9vlyB8VPL/8wJ3SpT4317mGD2S9OebHnwV&#13;&#10;lyRRuXFqv2mPlvvPS/cKfQeKRc2VVvE+9VDIPjllVrdKkLbTZH87DAe4urNWpOuD0QKS1FnRNxBv&#13;&#10;WUt/J0ErtZJ3MqgvyG+653uP9p5r5YhnzNv4l4pN2pb0l4hHL7dhocYftDlfQSa3UFdWLFtpYu4J&#13;&#10;ffLDmtAoF6AVpWznEkz376p8CNeu4b9bsH2TSU2nZtoLugITB0P0MoqGDCiEzusc+RO34GhKHQgk&#13;&#10;IQ3SNvueYTI5R3O07ZRG0+k0CS5I3DVa3UX30+5C8jt7mkLANFXLtsvbjtFZYnTUuh7Ok9W+V7/8&#13;&#10;BwAA//8DAFBLAwQKAAAAAAAAACEAwgI0PIN/AACDfwAAFAAAAGRycy9tZWRpYS9pbWFnZTEuanBn&#13;&#10;/9j/4AAQSkZJRgABAQEAYABgAAD/2wBDAAMCAgMCAgMDAwMEAwMEBQgFBQQEBQoHBwYIDAoMDAsK&#13;&#10;CwsNDhIQDQ4RDgsLEBYQERMUFRUVDA8XGBYUGBIUFRT/2wBDAQMEBAUEBQkFBQkUDQsNFBQUFBQU&#13;&#10;FBQUFBQUFBQUFBQUFBQUFBQUFBQUFBQUFBQUFBQUFBQUFBQUFBQUFBQUFBT/wAARCAELAZA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6+b9t&#13;&#10;L4ax/wDMzK3+7ayN/wCy1TuP24PhvF93Vrqf/rhp8lfl/DqU0v8Ay2qaO4uJpPkuP+2dfP8A1cOU&#13;&#10;/Sa6/b38Cx/8e9vrFz/u2ar/AOhNWXN+35ocv/Hn4b1Kf/rpNHH/APFV+fKpcXH3Jt3+7Vy103UI&#13;&#10;Y/kadv8AgTUvqsQ5T7Y1z9vXWvLk/s7wzawf9NLu4Zv/AEFVrz/XP27viNebvs9xpGnx/wDTCz3N&#13;&#10;/wCPM1fL91YXzSbXa6b/AL6apLPwbr1/J5NvouoX0n8O2Fqv2MTflPZNW/a0+JF//rfG15Bu/wCW&#13;&#10;dptj/wDQVrh9Y+MniDXP+Qj4q1e+3fe8+8kZf/QqNP8A2e/iB4j/AH2neF7xoW+ZZPlVWX/gVHjD&#13;&#10;9mv4geC/C+pa9q2n2tjZ6fC1xJG15Hu2r/dXdR7Mu0Tm5vEay/M7St/00Zqpt4g/efdrzGbxbN/y&#13;&#10;yt2X/gVQ/wDCVXXl/dio9kL2h6x/b00v3Nvl06PXJv8Ansv/AAGvG5PEl1LJ/wAfES/7q1NHrN9J&#13;&#10;IrPdN/wH5aPZB7Q9c/txv+fhv+AtTv7Sb+OZmrptB+J3w58F6XZ2viPw7a3OsSWMNx5k/wBok3Ky&#13;&#10;7lbaq7a6aH9r74b6Hbww2Xw/06eRV/1jaOrM3/fUlV7IvmPOYbxZf9Wu6tjTfD+rapJGtlpt5c7v&#13;&#10;+eFuzf8AoK10Gqft3L5bQ6T4RtbFV+7JBZ2sP/srVytv+3D46s/MW13QLu3fLNt/9BVa05RHZWPw&#13;&#10;R8bX8cf2fwzqHzfdja3Zf/QquR/sv/E64j3J4dlgX/pvIqr/AOhVvfsy/tCeKvjJ8aNB8P8AiVll&#13;&#10;0e6s76aaNbq63N5dvIy/N5n95Vr511j9oz4gX8e59StV3f3bNW/9C3VfLED16b9n3xNZ3H2fUdQ0&#13;&#10;fT2b5v8ASb5f/Za2LH9mmGb5rj4gaDbf9cGaZv8Ax2vlXUvid4uv7jzpdaut3/TBVh/9BWqs3jLx&#13;&#10;ReR7Zde1do/+ef2yT/4qo5S+WR9lf8M4+F7f5rjx808i/Mq22nyMrN/vV4j8eNB0fwXHpv8AYmsT&#13;&#10;32oXUkzXUc8ar5K7VZWX/gTMv/Aa8j8Mrdap4s0OG4uJ7ndfWq/v5Gb70i1Jqmm/8VZr2z5f9Kb/&#13;&#10;ANCrOXKV7xJ9v1C//cpfNBMzfe2r/dqrG19f9NS+Xb8235q1NPsP9XDJ/Fu2yL/C22o47Wazkt4X&#13;&#10;Zf4t21fvV4c5S55Ria83KY0lrDcSMt1dS3Mce2Fo9u1fm+7VCG1ht7yRbfzfsv8AD5/3q7jT2t5L&#13;&#10;OS4lVbaRlqjdRNeSQs6x7VXarfxNTw9efPykzjGUTrvgbZXH9seJNSt2lik0PQbzVvl2/N5aq235&#13;&#10;q2LP9sTxFZxzNb2LeY23duvP/iY1rpP2adLX/hH/AI2XDr/q/h/qX/jzQrXzfDYL9nb5f4l/9mr6&#13;&#10;H7BhGPMeyah+2N46l+WNol/6ZtdXTf8AtRa5vWP2kfG2sx7Zbi1WNv7sLN/6EzV5+1mvmfd/z8tE&#13;&#10;1qvlr8v8K/8As1LmK9maH/Cy/ETXG5NS2yN/dhj/APiatf8AC2vG3lybPFGpwf8AXC4aH/0GufW1&#13;&#10;XzKuQ2q+X93+Hd/461HNymvKeueNtc1q4/Zz8G6lca9q9zeXXiLWI5mmvpG3LHa6ftX73+03/fVe&#13;&#10;KyNNLu3tK3+83/Aa9o8YeT/wzf4DhSH95/b2uNu3fe/0fT1ryOSL95/wL/2atJSMuU9O/Y9tftn7&#13;&#10;UnwvhK/L/bULN/wFWb/2Wsn9qiLyv2kPih5S7Y/+Emvv/RjV137Fdv8A8ZUfDH/sJf8AtGasH9p5&#13;&#10;d37RHxUb/qZtS/8ASij7BP2jx3ym8yP/AHv/AGaoZom8tf8Adrc2r5n/AAL/ANmqrMv7uP8A3V/9&#13;&#10;mrPmDlHW9n/o8fzU6GzX7RD/ALy1oW8Xm28bf7NTQ2vm3Fuv/TRf/QqqEvePMr+7Ej+I32eL4ieJ&#13;&#10;oWZluv7QuNsbfdb5mrm5lh/49/J2yKq7pG+6tdp8WNNuLjx54kWNt0bapcbo2bb/ABNXnceoLF5k&#13;&#10;LzL521VaRvmVv93+7U8soxOaPvFxrNZfO/56M3y+R/CtWFtV8v7tXo4vNj3W8zLH93zF/iWnQxeV&#13;&#10;Ht/u1rHmjH3goS5pGP4itVXXFXb/AMutr/6JWm29qv8AY8fy/wAVx/6LWrXiT97rn/brar/5DqSF&#13;&#10;P+JPH/28f+i1qj04mfqVqsUl1/vTf+y1pLEv9l3X+7ef+0ar6wv+kXX+9N/7LWlt/wCJPN/u33/t&#13;&#10;GtImpHrkXlfCPwi397VtU/8AQbWuZs1/dyf7s3/oNdlry/8AFm/B/wD2GNW/9Bs65O1Xyo5P92b/&#13;&#10;ANBpkH0F8NbDwr4g0uG68Ua1PpW6Ta0cDKqt91vvN/vV6xCv7O+h/wDH14i1C+mX/qIKv/otWr5l&#13;&#10;8RaGv/Cr/B9xtXzLjVNS/ef7Krar/wDFVh3WmrFeMyfd2/L/AN81hL3SuU+oNc+M3wR0O3b+xNBl&#13;&#10;vrhfuyTyXEn/AKEq1oaH+2N4V0uONbLwPatNt/hs1/8AZmavkeSz8qOOui8H6N9v1Szt/u/aJFh/&#13;&#10;76bbTj70ioxPu79pr9pDVvgD8QP+EVstJguWbT7W8aT/AEeHa0i/Mvywt93/AHq+Z/EH7YfjrxBq&#13;&#10;EMyeVYyLu2xrJI3/AKCy16N/wUZtvO/ab1OJ/mjt9Ps4V/79r/8AFV8u2tn/AMVBGv8AdZl/9CpV&#13;&#10;PiHGPN7x7B4m/aH+IWh6hNp9vq0UFrHdTW8e633NtVv9rdXC698XPHXiiO6tdS1qW5s7hdska28c&#13;&#10;Ksv/AAFa1PiZZ+V40vIf7sjTf99NXK28fmx/9NNv/wAVURkVyROV1hbiKONU+VmasvbNL8277v8A&#13;&#10;D/erqNcVovJ+Xc1ZLWs3/PFf91a6ofCefV+Iz/sc0sn8X+1/dWushsfKt93+zWfDYfvNr7tqr8vz&#13;&#10;V1Elr5VnJ/1zrKqVQOg+PGjLb+ONDt0Xb5fhfR1ZV/vf2bC3/s1cHDpq+Z/n/ar1j9pCLyvi5eQ/&#13;&#10;8+ul6XD/AN86TarXn6xfvP8Aeb/2aspnqwiZc2mrFtb+9/8AY1Da2a+ZJ8v8P/srVuXkP+jxt/s/&#13;&#10;+yrUNna/vJP91v8A0Fqy5ij379iuJbP42R3Hy/6LourN5n93/RbivBbqJfs8K/7K/wDoK19Dfskw&#13;&#10;f8Vh4quk/wCXfwvrEi/+Arf/ABVeD3UX8P8AdX/2X/7GtZS92JEY+8c7Na/vGqaG1/dr8v8AerQu&#13;&#10;LX95I3+f4qd5XlW8P3fut/7NXLKoa8pofD21/wCLgeG12/8AMWtf/Ri1X2/aNY1Kb+9Mzf8Aj1dB&#13;&#10;8NbVZfiZ4bVNrf8AE0t/3f8Aus3/AMTVHRdNuLi4vGS3lbdJ/CrNWXtAlEmhsPN0eZU+WRZPlk/u&#13;&#10;1i3UX7z9780cf3ZF/iavQtJ8H61eSWaxaLq88yyMzRwWMjKy7f722nWfwZ8cX+2H/hD9e+y7mZf9&#13;&#10;BkX/ANCWvEjKUakieXmPPbPS7i4861df9rzP/sa0r7TYdPjt7e3bcqqzbm+9u3V6NY/Az4geZIr+&#13;&#10;F9QtpG+Vrmfau1f+BMtOk+A/jKWT/SLHT7ZVXavn6paq3/Av3lFOU5Vub7JPwm5+zmvlfD/49Tf9&#13;&#10;SPdL/wB9SLXzb5XlRzL/ALS/+gtX2Z8H/hpqHhz4d/GC1vtQ0eC41bw79jhkg1BZFhZpF+aZl3eW&#13;&#10;v+01eHzfAWaKOT7R428IW0f/AGEGk/hb+7HX0PPHliTTPIfK/eSf8B/9CWoWXzY1/wB3/wBlavZo&#13;&#10;/gjpMUm64+I3h5fm/wBXBDdTfxf9c60vDfwC8O65rFjpKfEKBrq8kW3j8jRbhvmZdq/M22s/axNz&#13;&#10;wfyv3kn+f4qsQxfu4/8Arn/7K1ezXnwj8C6fqFxay+NtYnkjkaH9xoP8Stt+80n96iH4ffDmKP8A&#13;&#10;5DXiq62r/Dp9vH/D/tSf7VL28QMnxsrRfs9+AV2/u21jXm/8ds1ryuSL94v+9/7NX1h4u8OeCZfh&#13;&#10;H4J0+4t/FE+mx32rTWsqtbwyMzNb+Zu3Lt2/Ku3b/tbvu15//wAIv8OYvueHfFFz/vapbr/E392P&#13;&#10;/O2tZ14mRD+xHB/xlP8ADX/sIN/6SzVy/wC0wm79oT4nf7XibVP/AEoavoL9l3RvCsXx48G/8I54&#13;&#10;XvNP1b7U3k32oas1wsLfZ5tzNCqru+Xcu3ctc38Xrfw7/wALY8bNe+AbXUNQ/tq8+1XzapdKtxN9&#13;&#10;obcywq3yqzbm2/8AAf7tHtf3Zn9o+WfK8ra397/4qqvlfu/+Ar/7NX0F5ugxbfK+Gvh75vu+fcXU&#13;&#10;n8X/AF0/z8v95aI9UsYo/wB18P8AwYvyr96zaT+H/ab/AGv/AB5f71Ze3GeK6fF/ocNXNP2xXkPz&#13;&#10;L5nmL/6FXtlr4juIrONrfw74Rtv93RY2Vf8Avr/P3q2vD/i3Wv7Yt2S30eBVkh3LBo9uv8W3+Ff8&#13;&#10;/wDfNVCr7x5uIjzRPDfiYq/8J54k+b/mIXH/AKE1eG+U0sjbFZvm/hWvuz4heOvFFn4w8QQ2+sLB&#13;&#10;DDeXCqq2MbMqqzKv8O5vu/8Asv8AFXlrfFrx9L5mzxddQR/9MFjX/wAeVf8AaX5v9pW/irolWlyx&#13;&#10;OfD0/iPN4dGupY12Wt03yr92Nmqa18G69cbvs+g6lP8AM33bORv/AGWvYv8AhOvGEtvGz+LtX+78&#13;&#10;3+kMv/oP+63/AI9/dXdn3XiPxBcRstz4i1if/evm/wDiv8/7tVVqy5SKEYxlI8t1L4R+OL/WJmt/&#13;&#10;COuOvl267vsbKv8Aq61rX4F+OP7P2y+H5bZttx/x9yRw/ejVV+83+y1bniRri41Rll1C8n/dw/u2&#13;&#10;uJNv+r/us3+fu/eVqrx6bby6f867m23H3pGZv9XD/wDY/N/ut/E1Ye0kepGJh6l8E9e8yZrm+8PW&#13;&#10;O5pv9frFv/Ey/wB1mrSb4X2sWnyQ3XjDQYN32z/j2aS427mh/ur/AA7f/HqNSsLfy1ZLdfmab+FW&#13;&#10;/iX+H/2X/eX+Ja0Li1WKzm3qq/Lefe+X+KH+Jf8AP8VHtZDKuseDfC8Xw38N2N14oup7W3vtSmju&#13;&#10;7HS2ZbhmW33Ku5l27dq/N/FurDj8OeBbCORUh8Q6h97/AF7W9qv3fm/vV1HiBWh+Hfhtdrf8hDVP&#13;&#10;7q/N/o//AHy3/ju7d/Cy1yuxv3mzd/F91f8AZ/z/AN8sv8K0c0v5iDa8YWqxfCP4Xqi/vJG1aZv/&#13;&#10;AAIVf/aNcXJ+9+Z/7rV9LeMPC/g+Lwf8P7e48P6xPZ29jdNaxrqyqyq19Nu3N9n+b5lb7v8ADXG/&#13;&#10;8I/4Fik2p4P1Jv8Arvrzf+yx101J+8bxj7p4ndJ+7X/gP/oNdR8N/wDkbNB+X9215D/6EtelSaX4&#13;&#10;Pj8vZ8P4G/6+daum/wDQdtdV4Fs9Bl8SaPb2fgnQbFmvIVWRpLqZlZmX5vmkrCNf3jeMTU/4KCXi&#13;&#10;3H7VHiZR/wAsY7OH/wAlYW/9mr5x02LzfEi/7VxX2d+1JqXl/HjxVv0nw7qs0d1Cv2690tZLhttv&#13;&#10;D95v9n7v3f4a898K65cf8JZpMKab4egWS6hVvI0O3Vvmb+9toqVPeCnH3Tyf4qKsXxA1hd37xVh+&#13;&#10;X/gK/wDxVc3o+j3V5HJ9ntZ5/wB3/wAsI2b+Kvpj4heI9esPGmqW9rqX2aFZF2+Ra26svyr/ABbd&#13;&#10;1Ytr4g8UXFvN5vibU2+X+G4ZdvzL/drLnkUeFzfDTxVfyQ/ZfC+sXP8Au2Mn/wATVy1+AvxAuJN3&#13;&#10;/CH6lAu3706rH/6E1epalLdXEm241LUrlv8Anm10zf8As1Zv9jW80kjSqzbv7zbq6Y1ZcpwyjHmO&#13;&#10;Rh/Z98YeZuuLXTbH5v8Al71a1X/2pW9N8EdQ+zzLceIPC9juX+LVlb/0FWrctdGtfMjZLdZf+mm2&#13;&#10;uks9DhuJFt0t18yRtqrtrnnUlzRKpxiN+KnwWt/Hnxw1JU8ZaPp815Ja2sdpPHcNcqy2sMO1l27f&#13;&#10;4f733a42P4M+F7O4mhuPiB58kcjK32HRZG+ZW2t95l/ir6C1bQbq4/acuJvss7w2+vLuk8tvlVWV&#13;&#10;f4v92uZ034S+Kr+S6a38M6vP+8mZdtjJ/FcM393/AGqU/aSlI7I/CeWyfDH4fxR/6R4g8S3W1f8A&#13;&#10;lhpNvD/D/tSNU1n4D+HNvJtSx8X30m1vvXVrb/8AoKtXqV98F/GVnbzTP4V1ZYV2/M1myr92naP8&#13;&#10;E/GGqSbotButv/Tfav8A6E1YS5izW/Z/8O+FbOTxtcaT4dvIJLfwvqk0n9oas0nnQ+WqtH8qrt3b&#13;&#10;vvbvlrzPyvCsUn7r4a6Z/F/x96peN/e/2lr6Y+Evwf17w/Z+Kv7Shitm1LwzfafCrTL800iwqq/K&#13;&#10;3+y3/fNcbH+zT4i8yaZ7rTLaP5v9feMrfdb+6rf3q3lzcsSIyjzHirX+nwySfZ/h/wCEIP8ArvZy&#13;&#10;XH97+9JVpfFF9bxr9n0HwjYr83+o0G3+X7395Wr0Sb4B61b3kkNxfaRBDu/1n2z5f4q1IfgZpMcb&#13;&#10;favHWh2zbv4WVv73+0tcnKX7SJh/CXxb4ivPiJpNq91ZwWrSTeZHaaXaw/Kqzf3V/wBmuZ0/x54y&#13;&#10;vLeNpfF2pruVW8uCTydu7/dr2b4e/DTwro3iyzuLfx1p99eKszLaKsfzfu2/uyN/C393+GuL1Lwb&#13;&#10;4Rt7iOHSfH2mT2u3b+/jk3bv92NWrKS5SJS5jkbjxH4ilt42uPE2uXKs3+ra+k/+K/z/AMCrBvLW&#13;&#10;4vPOa41DUG+9966Zv8/5/u16Avh/QfL2p4+g8tfm8uDS7pv/AB5lWqsmh+FfLjV/FGpXO7/nhorb&#13;&#10;W/76b/P/AAGvK+0B53p+m2Nx8v79m2/Nu3fN/n/P8VXrrw/p8Ui+Vax+Wq/6tl/z/n/erto7fwTp&#13;&#10;8m77V4hnj/1LRrYxru/76b/P/fVO1BfB9hJte18R3MjLu/1luu7/AD/7NRGUfaRJLHwx023t/hf8&#13;&#10;XNluvzaHbq38W5fOX/O7/gX8S15G2m2/7z9yv8X/ALN/n/gP+yu71jTfiN4f8O6fqWj2vh/V7mz1&#13;&#10;qFY7xbm+j2sqssi/dj+Vt3zfLUdr438O2cf+j/D21b/ppd3zN/7L/nb/ALte17SMoxiZRlynlf2B&#13;&#10;ftH3f4v7v+1/n/KrXYfCGwX/AIWZ4Xbb928X/wBB/wA/5212C/Fe3t5Fa1+H/hyCRf8AnvGzV0Xw&#13;&#10;/wDixqGs+NNHsf8AhGfDljDcXCq0lpYqsir/ALLfw1hzRNZTPn3UkWXULpv7003/AKUN/wDFf+Pf&#13;&#10;7Xyths2lj+Rd3yt935v4f/sv/Hv9pq9Wk+LGvRXF1Na6P4ettzN8y6WrN95v8/8AAv8Aaq5/wvbx&#13;&#10;9FJ5lvqVrbSf89LaxVaqMohzmL4w8OahcfDvwrDa6fdTzLdaszeRayN/y2h2/e+Vvu/w/wDAv4q5&#13;&#10;Ffhv4omkVU8O6v8A3v8Ajxkbau7733f8/LXoU3x4+JVxH/yN10v/AFwVV/z/AJ/vVl3Xxc+IVxH+&#13;&#10;98Yak27+6y//ABP+fl/vVvKcTL2hpfsq6DfWPx48GzXVjdW0Md1MzNJC0ar/AKLN/e/4DTviZ8Bf&#13;&#10;iB4m+JnjC+svCupT291rF5NDPt+WRWuG2srfxKy/xf8AxK1y91488XS/K/irUvLb+7J/n/P+9VGb&#13;&#10;xV4iuPv+JtTb/t6aiNePLyyiRze8a3/DMnxG/cs/heaKNm2/v5rdf4v97/a/9C/urtm/4Zf+IEsk&#13;&#10;fm6TawfKv+v1S1/u/wC9/tf+hf3l28rcalq0v39a1Jm/2rqT/wCK/wA/N/s1Rma6l+/qGoN/vTM3&#13;&#10;/s3+f+BLR7SP8o/aGtdfCXxdYXE1rLoN40kbbfMj/eRt838My/K3+8v+9VrQfhj4oi1CHfo8tt+8&#13;&#10;X5p2VVX5l/2v7v8AD/wH+Fa49bVpY/nmnb/euGapNH03/iqNNm+ZZFmt9sm5l+bzF/8Asvl/+J+b&#13;&#10;m5pR9446nw+8dN8Rvhp4ivPFGuXFrYxTrcXlwy7r6NV2tIzbvvbl+Vv8tXns3wW8ReYzPa2a/wB3&#13;&#10;ztUtV/8Aan+03/j38LLtveOtGt5fGniK6uIYpf8AiaXn7xv+vhvl/wBn5dtc7Jo1r5k0z28S7vvf&#13;&#10;+Pf/AGX/AI9/0xqva8xzRr+z906yb4b6hFH8+paHB/F82sW67f8Ax7/ZX/x1v4fmrt4D8qPbL4i8&#13;&#10;OQL/ANhBW/8AHVVv++f+A1yLaXaxeWsVusG1v9X8v+f7v+z91vu7quafarFbxqkMX/XPy/8A2X/2&#13;&#10;X/gP3lreU5SKpS5pHUQ+BfA9/cfaNb+JWn6e3lwq1tY2sl43yqqt825f8/8AAqtal4f+FNnp/k2f&#13;&#10;xC1e+uv337v+wdqtuVV/56f53N/erzvyv9Mm2L827/P/AKEv/fW7/lpUki/7K/5/y3/j391a1jP7&#13;&#10;J3cxsXC+BfLWF9Y1i52szfuNLVd27a33mb+6rf5WnXmveD/3yxaf4jbd526TzLeP7zLu/vfxLXNz&#13;&#10;K3mfd/eL975tv/j3+f733ar7Wij+7/47/wCy/wDsv/Af4agz5pG9feKvDMul2en/APCI3U9vayTT&#13;&#10;R+fqm1t0m3crbV/2VXb/ALO3+Gs+TxRotvH/AKP4N07/ALb3VxN/d/2v9lf87qyZlb/Pzf5/h/8A&#13;&#10;HW/vVDIrS/w/5/z/AOPN/wBNK15Q94+mvG3hWx1TT/Ddva+KvC/+g6e1vcbtat1/fNcTN/e+b5WW&#13;&#10;udj+HNjFJH9o8YeFbb/e1iNq85utBXy42jtW8n/nptpy6XDeXG17dmk+6vy1cpc0uY7vhPXLz4Ve&#13;&#10;GZY4Wt/it4Ln/vRwXUjbf/Iddd4H8EfDHwlrmm6lf/FbT7mSzuobj7NY6bcNu2tu27m218+6boc0&#13;&#10;Vxuit5du75tq13kOh3Esa/6LL/37ao5uWXML3z3D4j3Xwd8eeLNU16Xxxq0TX0zSNHbaXu2/7O5m&#13;&#10;rk9H0P4WxeONL/snxBrl9uuIVhjnsdrNNu+Xd8u371cOuh3EUfz28v8A37rY8H2a2fjjw+1yywQr&#13;&#10;eQs0k7Kqrtb+81ZynzEx5jttW8YfB/VNYvNQvfDviPULySRt3l3Hlx7vu/L8v3flrJ17xb8Nb/T5&#13;&#10;LXSPA+r6VM3/AC9/btzbfvbfmZl/8drzuPVNJijjaXUrNfvfeuF/vN/tVH/wlvh23kVn1rT1/wC3&#13;&#10;hWqOeXKa+zlI2pr7wvFJ8nh3V7lv+m+qKv8A6DHQuuaLF/qvB8Tf9d9Ukb/0FVrmbzx54Zik3JrF&#13;&#10;q3+7u/8Aiar/APCy/Dtv/wAvyt/uxyN/7LW8ZR5TD2VSUvhO6tfFFv5ka2/g/Q1/67tcTf8As1Xr&#13;&#10;jxlqFhbyTW+i+HrZl+7J/Z+7b/301ear8WPDsUm57idv921b/wBmqS++Mnh+4s5IYrfUGk/2o1X/&#13;&#10;ANmrCf8AdN40Kn8p9EfDv4z/ABA1zxZoOm3niBls7q6WGaOC3VVZW+8tc/qHxa+IFxcTb/F2oLHu&#13;&#10;b92u1f4m/wBmvKfBv7Qmi+F/Emk6lLo+oXMNnMszRr5asyr/AMCrLm+OenyyTNFo918zNt3SL/49&#13;&#10;U+8a/Vqn8p6xN438XXn+t8Vau3/bZl/9Bqu2s69L/rde1ef/AHr6T/4qvK/+F3L/AAaL/wB9XX/2&#13;&#10;NQyfG66lj/daPAv+9IzUuWRp9Vqfynp0i3Vx/rb68n/3rpm/9Caq8mlrLJ8+5v8AeZmrzf8A4XZq&#13;&#10;X8Gm2a/3dzM1R/8AC6da8zd9h0//AL9t/wDFUuWQfVah6R/Ydv8A8+4/75qaPS7f93/o6/8AfP8A&#13;&#10;n/P+1Xl//C5PEH8Fvpq/9M/s7Nt/8eqFvi14mlj2+dZr/u2a0ezK+p1D6I+EtgsXjiFkX7trdN/5&#13;&#10;LtXH6bYL9nt/l/5Yw/d/3V/z/lq8ntfjJ4wsLz7Ra6stjdbWh8yC1jX5WXa38P8AdrLj8feJoo/J&#13;&#10;i1qdY1Xb8qr/AHdv92p9kX9TqH0hp+hw3GjsyQrLN8zL83/fNcnry3FhpcjIzK25fut93/P+flWv&#13;&#10;Hf8AhZHi7y9v/CRaksf/ADzW42/+g1RuvFWvXHyy61qTf7103/xVcFPAyjUlKUjf6tLlPojw/YTS&#13;&#10;3Fmstv5+5f8Anm237v8An/O6rHiizb+0JP3P7vy1/h/3v8/8C/2l2/Mc2s6tL9/Urz/wKb/4qqM1&#13;&#10;1cSf624nb/ekZqI4Dlre05hSw3Me/ala/wDEw0//AHWb71WPsqxRt8yr/vNt2/52/wDjv+ytfNcy&#13;&#10;/wCWqrNEv92vS9kY/U/7x9MTS2sX+turVf8Atoq/5/z/AHa3vhn4j0HS/iBo815rGm2MKybmknvI&#13;&#10;1VV2/wAW5v8APy/3Wr5FktV/ur/3zUMkS/3afsA+p/3j6SXxHoPl/vNa01WX+9dL/wDFf5+b+9UM&#13;&#10;njLwvFJtfxBpv/f5W/8AQf8AP3v7q1827abItL2QfUz6Km+IPhGKPb/b1n/1z+b/ANlX/Pzf7NZt&#13;&#10;x8TvCMUe3+2Fb/dt5G/9l/2v/Qv9mvA9tR7f79X7OJH1OJ7g3xa8L/8AP1O3/bq3/wAT/tN/49/e&#13;&#10;qm3xi8M+Z968l/3bWvF9tNkWjkiP6rE9ik+NOg/vNlvqDf3f3ar/AOzf5+X+7VWb41aP+82abqDf&#13;&#10;8BVf/Zv93/vr/ZWvJ9tNkWr9lEy+rRPUP+F06fFHtTR7xo/9po1qbTfjxa6bqFncPoM88cckMzR/&#13;&#10;aF3NtZW2/wDjv+fmryXbSUeyiR9Wiem698brfVNYvLpNBZftFxNcLG10vy7pGbb93/arHb4uN8v/&#13;&#10;ABJYvl/6etv93/Z/z8v91a4eSmyLWns4h9WpnaR/GS6ijm8rRbVNy7W3Sbl/752/5+7UM3xc1Dy9&#13;&#10;qaTar/vSM3+f4f8Avn/aauLkVah21XLEj2ETom+JGseZIyW9msjNub5Wb/2b/ab/AL6b/ZqvN4+1&#13;&#10;qX5vOtVb/nosP/2X+7/3ytYclR7avliP2UTUk8Za1/z9RL/0zWFaqzeKNal+/qEv/AVVf/Zf9mqv&#13;&#10;FV5P92q5YkcsSxJrmpS/f1C6/wC+tv8Ae/8Aim/76qFr+6l+/dXbf70jVHJTZK0HyxPbG17Wpflf&#13;&#10;WtS8v/r8k/8AiqptrOsfe/tjUv8AwMk/+KoZW8v7tQtE1ch9F7GISajqUv39W1Bv+3yT/wCKqP7V&#13;&#10;dS/furpv966Zv/ZqdtajY392gn2MSvIrS/fZm/3m3VD9jh/jhi/4EtWtv+zUn2dqA9nErx2a/wB1&#13;&#10;f++ad9jSrGxqNjUBylWSzWj7OtWvKajyqCuUq/Z1qTylqbyv9qiOKgsbGq1JtqT7P/tVNHFWRqR7&#13;&#10;amVaFWpliWgsjjWptlTRxU77Ov8AeqRcpDGtLVmOJadtXzKA5Srtpu2rTbaPllqiSnTZFq1Iq1DJ&#13;&#10;t/u0BzEFRMv7yrXy1DJW/Kzn5oGfItQyVoNtqqzL/G1IjmRVkVqryLVySVf7y/8AfVVZJYf+ey/9&#13;&#10;9UE8yK8i1Dtq1JdW8X35ov8AvqqrXlv/AM/EX/fS0D9oJUG2pJL+3/5+Iv8Av4tRyaha/wDPxB/3&#13;&#10;8Wgy5ojdtN2U3+0rX/n4g/7+LUcmqWMX/L1B/wB/FqvZyMvaRHbaj+ao5NZsf+fqD/v4tR/25p//&#13;&#10;AD/Wv/fxaPZyM5VIljZUMit/dqvJrmn+Z/x/Qf8Afxaj/t7T/wDn+g/76o9nIj2kS1JUVQSeINP/&#13;&#10;AOf6D/vqo/8AhINP/wCfyD/v5Wns5E+0iWNjf3ajkVqj/tm1lj3JcKy/7NRtqVvL/E3/AHy1HLIn&#13;&#10;2kCbbUci037fD/02/wC/bf8AxNQ3Ws29vHuuPNgX+GRo2rWMZGftIkm2m7WrPk8UWP8Az2b/AL9t&#13;&#10;UMniix/6a/8AfNVyyI9pE1JFqHZWW3ii18z5IZ/++ajbxRb/AMFvP/47R7ORlzx/mPRpPi5p8v8A&#13;&#10;zD7z/vlf/iqavxY0/wDjtbz/AL5X/wCKrpJPgtbxfL9u/wDIf/2VSL8GLX+O6b/gMdeh9Qpj+v4g&#13;&#10;5+18dW95b/aIrG68ndt8xmVdzf8AAmqT/hN1ij3fZW2/89PtEf8A8VXsHh39niHVPAdjNZQz3zfb&#13;&#10;rjzNu35flh20Xn7M91HoarFpt21x5n+rVlX+Fv8AarxqnLTqcpt9YrSPHZvHixW81wlrNPHDt3eR&#13;&#10;Irbd3y1m/wDC1V/g0m6/76WvZF/Z/Xw/4T1641e1nsZJPssNvuuF3M3mbm+7/u1ysfwv0X+NZ2/7&#13;&#10;aV6FCjGpHmMZ4rEROBb4nN/Bo83/AH8/+xqP/hZ11/Bo/wD31J/9jXo3/Ct9Bi/5d5f+/jVJ/wAK&#13;&#10;+0L/AJ82/wC/jV0/VKZl9bxB5r/wsjUP4NJX/v41H/CxtWl+7psH/fTV6R/wgeg/8+//AJEapI/A&#13;&#10;eg/8+6/9/Go+q0x/WsT/ADHB+HfEGteILyaGK3tYPLj85pG3N/Eq/wDs1ak11rEFxHbvcWqs3zf8&#13;&#10;erf/ABVe2fBfwR4Pl1jVFvfsdtG1ntWS7uvLXd5i/wATN/drtNY+FXg+41hbi3vPDy2qx7fm1i3+&#13;&#10;9tb/AGq8XFctOfLE6Y1sRKPxHy3Hq2oS3FrD9ug3SMqrtsW/i/4FWHeeKPE1neXFvutf3MjQ+Ysf&#13;&#10;91ttfTlr8I/D8WuaPcfbvDX2W3mhaTdrVv8AdVl3fxVxetaH4XuNc1KaK30/yZLqZlk3fLt3NXVg&#13;&#10;4xq/EZTq4iJ4n/wlvij/AJ+IF/7d1pv/AAlXif8A5/ov+/a17QujeGYv+XXT/wDx2rS2HhmL/l30&#13;&#10;/wD75WvU+r4c5fa4nzPD5PFHib/oJKv/AGzX/wCJqP8A4SDxJ/0GG/75X/4mvfI18Pxfw6f/AN8r&#13;&#10;Ukcugxf8+f8A37Wr9jhw9riv7x4D/bniKX/mNS/+O1reFW17XPEFna3GtXbQzbt0att+6rN/7LXt&#13;&#10;X2zRYv4rX/v2tdR8O/EfhnRvGFvcajfWtjZrHcK0nls23dGyq21V/vNWFelh405cpcamK5vtHid1&#13;&#10;YXFvZrcPcXjfKv7v7c3/AMTWbqS3Fh/Ddz/KrfNeSfxLX1BeXHw9l09bf/hNrPzFVV8xdLuP/iaz&#13;&#10;dab4f3/yx+NrVflVf+QPcN91dtfMRlP+U6/9oPmnVLDULjwv/aFvNdWMi3y2/wC4mkbcvls38TVy&#13;&#10;v2DVpvv315/301fWGveIPCOm+D4dH03Xv7Xum1BryST7C1uqr5e1V+b71ca2uaf/AM/H/jtfRYON&#13;&#10;OVPmkY1PrXMeA/2NqUv/AC8Xn/fTU3/hH9Ql+/NeN/31XvUmvaf/AM/H/jrVC2vaf/z8f+OtXdy4&#13;&#10;f+Y5v9o/lPCf+EXvpf8An6/75am/8IfdSf8ALG6/75avdP7esf8Anv8A+OtUMmvWP/PZv++an/Z/&#13;&#10;5gtiP5Tw/wD4Q26/543X/ftqk/4QW4/59Z/+/dezSa9p/wDz2b/vmq8mvaf/AM9m/wC+WpXw/wDM&#13;&#10;TyYj+U5vRfhzdW/hfR7iLT23XU1xuka1Vt21lX+JabN4P1CLWLe3+y/K23d/ocf/AMTXsXh/4oeD&#13;&#10;7Lw3pNjqX9p/aLFrhvMtI1ZW8xlb+Jv9mi4+Jvw/l1SG63eIfMj/AOWf2e3/APiq+brSn7SXL8J0&#13;&#10;ctb+U8D/ALD1iWTb9nb/AMBY/wD4mjxJ4Furjwvod9cWsrzSTXS+YsaruVfJ/u/71exSeMPh75m7&#13;&#10;zvEf/gPb/wDxVZPi7x54Zv8AR9H03SP7S8mza4maS+jVWZpGX7u3/drfDS/eR5jOUa3KeG/8IXcf&#13;&#10;8+stR/8ACE3H/PrLXpTa9Y/3m/75qvJrlr/eb/vmvb56f8xhy4j+U87/AOELuP8An1lpreD7iL/l&#13;&#10;1lr0aTXLX+83/fNQya5Y/wB5v++avmp/zGVsR/KedyeELj/n1lqOTwlcf8+7V3kms2v95v8AvmqO&#13;&#10;oazbw2c3lbvO2/L8tTzU/wCYOWp/KcX/AMIvN/z7vR/wi83/AD7NW5eXWveHPEl9our7vtVrJ+8j&#13;&#10;ZV3L8v3flrSj1y1l/vf981HPGQctQm1bwffabb6KsXnwRyafDN5ayfL8ytVGz8L30uoW6u0+1v8A&#13;&#10;lm0jf3a9Ek+JfhG/s9PW90nWGuLWzhtWkgmjVW2rt3fMtV/+Fg+DYriG4TRdcaSP7u68j/8AjdeN&#13;&#10;KVTmNeWR5nH4dupf4pfvfxSNWpeeDZovB95cOv3dQhh8xm/6ZtXUf8Jp4Nij/wCQDrjf9xCP/wCN&#13;&#10;1X8RePtFvvD7aTpuk3VirXS3Ukk90s33VZdv3V/vVrSlLm94OWR5v/wizf3Vo/4Rk/7NbzalD/da&#13;&#10;mtqUP91q9bniZclQw/8AhH2/2aP7B/2q2Pt6f88ajk1Jf+eNP2lMfs6h6dIs395v++qGWb/ntL/3&#13;&#10;1XPx/Eixl+9bstEfjrT5f+ev/fLV4PNI+y9rhe5rSLN/em/76prbv7zVR/4Sqxk+5u/75aj+3LX7&#13;&#10;25v++WrKUiuegWOf7zf99U75v7z/APfVUZtet1k+633WapI9Uhljjb5f/Hv/AImj2hV6Zc2N/fam&#13;&#10;5amrdQy/8to/++WrShit5f8Al6i/79t/8TUyxBpGNMp7Wo2tWpHpsMv/AC9Rf9+2/wDiamXQ1l/5&#13;&#10;el/2f3bVh9aL9jEx/s/+zTvK/wBla1JNL8qTb9oVv9ra1O/sv+/cRN/wFqX1imV7Eyfs/wDs1MsT&#13;&#10;VpLYL/BcL/3y1WrXS2lkbZMvy/N5m1qX1mmHsTF8hqm8hq2o9GXzNv2hfL/56eW1Ok02GL/l4X/v&#13;&#10;21H1uBr7ExY7VqseQ1aH2WGL/l4X/v21EcXmybUZf+um1qPrcA9iU/srQ0eS1aG1fuvNt/6Z+W1W&#13;&#10;IbO3ljk/0rb/ANM/Lb5qPrcA9iZfkt5dR/Z2roP7LtfM+S+/d/3vs7Uf2Wv/ACyuN23/AKZtWX1u&#13;&#10;mV7BnP8A2dqj8hq3prOGKSRXuPmX/ln5bVDJa2//AD8f+Q2qvrlMn2Ji+Q1QyWrV0X2C3l/5ev8A&#13;&#10;yG1NXR7eX5Uuvmb/AKd2o+uQMvYSObktahktWrqG8OLF9+42/wDbNqqzaGsX/Lx/5Dq/rVORPsJH&#13;&#10;NtE0X36qtE1dBNpcK/8AL1/5DaqM1nDF/wAvS/8Aftqr29MnlMmSKoZFrQkWH/n4X/vlqrt9nij/&#13;&#10;AOPhf++W/wDiaqNWJzSKMkVRyRVof6PL/rLhf+uflt/8TUl1Z6fFHG0WpRTyN96P7LIu3/x35qv2&#13;&#10;sSPdMVoqj8pqvTfZ4pPkuI2/4C3/AMTUMktv/wA/EX/j3/xNacxlKUSn5VR7atTXVv5bfvov/Hv/&#13;&#10;AImq8l5D/eX/AMe/+Jq+YxlKJC0VV7iLzY9tWPtkf+z/AOPf/E1DJdLLJ95f/Hv/AImqiZSlEbqV&#13;&#10;1ca5cfar2bdebdvmKu3d/vf3qprF5UlWJJF/vL/303/xNRyMv95f++q2MPcIdtG2rH7n/n4i/wDH&#13;&#10;v/iabM1vFJJCl1att/5aKzf+zLQLmiV9lFSSSw+Z/rov+um7/wCxqFrpf70X/fygfNTHVHtpv2pf&#13;&#10;42i/76/+xp32xf70X/fX/wBjQRzRCSkpn2hf+e0H/fTf/E01rxf70X/fX/2NWHNEorLV61bzawY7&#13;&#10;yH/nstaWk3SzybYplbb/AMs1olE4InXaPZteXCqn8VdxqXgW4sNLhuNreW33dy7d1WPgz4S/4SDx&#13;&#10;JZ27r+73LX298TvhLay/D/yUt/3yxr/6DXjV8Ryy5T6TD4fmp8x+d/l+VI25asQrW9r3h+az1CaF&#13;&#10;1/eK1Z8Omt/tVp7Q5hsK1oWq0610tpf4WrYt9Fb+61ckjvpDbNfNkrqtP0G4vLeRol3bV3UeHfDk&#13;&#10;15cRr5LV9SfDP4Mwy+G5riW33SNG33q8ypI9mlA+S7i18qTa61Vkir0Txt4Lm0vVJodreXu+WuTk&#13;&#10;0NvM+7LURkVynO/bLeKSSF926Fvm+WrVjrcNnJuRv4drfL96tTwfoK3njRbe4h3QtcbWVl3K3y16&#13;&#10;9Z/DfTZfMuE0mzaH7vl/ZV+9UzqRiXGnKXwni9vqlr8u+aT/AL5qS8v9P8vdb3ErSfxRNHX1B4L+&#13;&#10;Cen6pHI1x4fs1Xbu3NarTdY+Eui2Em19Jtf9mT7Kq1PtYmnspHybJeW//bP/AHasab4h/su4+0W7&#13;&#10;bZP9pd1e3ah8N9FlkVk0m13fxfLWDD8PtHluPJuNHtYo/wCFvm/+KqvaxMJUpHl82sw3l5NcSt+8&#13;&#10;kbc21asWt/bxf8tv/HWr1i1+GOgyeZv0mJWX/ps3/wAVWtofwg0G8uFhTSYWkb737yT/AOKqZVYF&#13;&#10;xhI8hh1LT5Y/nuNv+8rVNZ+KF0aSZre4i3SLtbcrV9YeF/2YvCd/bwzXEKwXckm2O0ZWbcu3du+9&#13;&#10;XH+PvgD4f0PUGhbSVX/dkZV/9CqZTj9o0jzc3unzTcapb3FxJM83zM25qj/tC1/57LXsF18JfDqy&#13;&#10;N/oMv/Abhqqw/Crw/L5nlWsrR7d3mNM1R7WBMoT5jyv+0Lf/AJ+Fqa31S1ikVkuIvMX5q9Qh+Eui&#13;&#10;yRsz2Lf+BDVY0/4N6LcfK+nssyt/qmum+aj2sA9lUPObO60mWRme6gtt33tzN81Sap/Ysse621q1&#13;&#10;Zv7rNX1N4T/ZN8O6podvdXGnxQeZ/euJG+X/AL6rF8Rfsv6LpdxIsuixKrR+ZHJ9ob5v/HvlrXni&#13;&#10;HJ9k+Rby8t/+fiL/AL6rJmureX7ky171rnwh8OxW8c32VljaTyfMgmb71eS+PPBtv4X1yzt7WFvJ&#13;&#10;mh85o2bd/FXXSqRl7p59eMonKsv9yq8i1qSWE3l/w/8AXOof7NmlkrvieZIow2vmyfdrQk0aby93&#13;&#10;k11XgnwRda5qENrbw7pG+9J/dr6a1z9m5pfB9myMy3Udv/d+WolV5TWFLmPiG8tfK8xdtZcy16R8&#13;&#10;QPAt1odxI0sO35trf7NcDNZzf3a7qUoyiefXjyyM2RaqyLWlJZzf3aryWc392umJxyM/bTdlXJLO&#13;&#10;b/njUclnN5f3auJiUdtG2rn2d/7tfR3wj/ZN0/xB4fs9a8da9eeHre8j86zsbGNWuWX+Fpmb5V3f&#13;&#10;3fvVEqsafxDPm23tfNk+Raota/6RdfL/AMtGr6Q8dfAfT/Bfii3tdB1iXVbO4Xcsl2qrIv8A3z8r&#13;&#10;V4zrXh9rPWNShT+GaZf/AB6pjXjI3lQ93mORkWq8i1qXUXlSfNWfJXXE4ZFamVJJSVZmQbajkWrF&#13;&#10;R7aAObhm82Tbtq54Tm26ptX+KvsH4UfsU+AfGHwTs9f1L4jy6R471Sx+2WNptj+xR7m2qsn8Tf8A&#13;&#10;LPdt+7u/ir5E0Ozm03xh9huF2zQzNDIv91lb5v8A0Gt/a06kZRj9k2dCdPl5j7u/ZN8K/bNYs5nV&#13;&#10;fmr7k+JWlquh+T/0zr5Z/ZVs/s8dnNt/hVq+qvHF+15p+3/Zr4yvLmqH2NCPLTPz9+J3h+G31yab&#13;&#10;b/FXErZrFJ92vaPi1YN/aE1cPofgPWPEGn3VxpNu19NH8zWNorSXLL/e2qv3f9pq64yjy+8ebKP7&#13;&#10;z3Tn7W1X+7W1p9r5slUYYmik2v8A6xW/1ddFpMe6RawqSOmhT5pHefDPQftGoQ/Lur7j8G6Ctv4b&#13;&#10;hh2/8s6+Wvg/o3m6hC22vcfih+0D4d+BHhuxm1pbq5urxvJtbLT4/Mkb+83+yv8AtV5kZc0j3KsZ&#13;&#10;U6funiHxs8OLb6xN8v8AFurxm6tfKkkr3jxB430f4ueG4fE2iNK1ncMyss67WhZfvK1eN6ta/Z5J&#13;&#10;KxjI0dP7Rl/Dmz83xwv/AF9N/wCg175pejXHmQrti8uT5flb71eK/C+183x5/wBvTf8AoLV9Daxq&#13;&#10;lv4L8H/21c26z7dsKxsrNuZmVV+VayqyNaUPtHtfw78N40SWPy4laNfmj8zc1cx488P/ALv/AFO2&#13;&#10;T/nnV39l74tTfFTS9T8/w9LpGs6f5KzNPH5cc1vJu8to/wDvlv8Avmt74pbrezvLr7RBP5a7Ybdf&#13;&#10;4W/iZm/9lrpnHlp8x5VPEylipU5HzZdWrRahcQv91fux1k3GkrLIzOv7z+GuimiuIrjdcN975fMb&#13;&#10;5d3+1WXNtlkVom+7/wAs65o/zHdP3fdDR7CGaP8A49/3n/PRq7z4d6XG2qQzSqv2dW/ebl/hZttc&#13;&#10;/pq+bJJXq3w10u3/ALP/ANKhZlVWZljXzFZfvfN/49VhL3afMenaKunRxwyW2iLc3ccn2dZljj3b&#13;&#10;f7397bXnvxo0e3uLyzt3sZW+0bv9JaP938q7tv8AvV7Hbapp9rZw3EoisYdvkyMzbZI/7q/LXC/E&#13;&#10;yXTbKXzLm7tfJ0uFppoZ5PLWGNl2ruZm/iavSrU/3e583g68vrJ80XmjW/mTb4Y/lX+7XP2dhb2E&#13;&#10;kiuv7nb8sm2u0jvIb/w/HqSbWW4Xd8rblb5v4aw/K8qO6VF/1bfLXkH1cole30tZY/uxf3vM210H&#13;&#10;hfwlb3l5b+VC397y2X71U9HWaW3kX7235a9EXVNN8B+D5vEGrt5FjY2/nSSbfu/8B/i+bbUFfZ5j&#13;&#10;3LwToPk6Lbw/Z9v8PzVgeM/DWjR6heXElxdNNdQ7Wjbd5car/d+X+9Vb4E/G7TvjHpOoWNlp8+ga&#13;&#10;xZxq0lpOy8wtuWO4jZfvK23/AID/AN87n+Ptb8WaBJDb3Vtp2s28ysvnrG0MjKq7vmXd8te5KlGO&#13;&#10;H5j46nWqSxfKfK3iDQdP+z31vb7mtbOTzo2b7zNuZmX/AMdrw/4rabb3HjDSW27Y209W8rd/eZq+&#13;&#10;iPFV5/akevXEVrFYrCvzLB/7L/31XhPxWXyvHGnrt2qunqv/AI81cOHke1ioyieO+PrNbDwnqlxb&#13;&#10;/LNHC22RfvLXJ/A1LjW7jUluLiW+2+T5fntu2/er2C8sJopNtxbzLu+ZY549u6ug8E6DD9o85IVX&#13;&#10;/dWvcjXjGnyniOlKVQ9w/Zv+GNu2oQs9v/FuaSvtPUPB1vNovk+Sv+r27a8W/Z50uG3t47jcsu77&#13;&#10;situr6RupV+x/e/hrij73vSNcRUlTlGMT84P2mvAcNhcXS+T92vlW80e3ikb5W/76r9CP2pNEW4j&#13;&#10;a4Vf4fmr4X16z+z3DLtrfDy+yLGR+0cjJo1v/tf99VTk0aH/AGq3Jov3lQyRV6h5BiyaND/tVXk0&#13;&#10;aH+81bjRVD5VakGTa6NDLcQq+5o9y/u6+mPiB8SLeXT761SaC2kj+VY2+991dv8Au18/w2vmyV7p&#13;&#10;8L/hy3xY8QXVvb2K/bFjhmkuZ13KqqqruZv7vy15WMrLDR55fCdVClGoeD/DHxNrF58aPDtu6/al&#13;&#10;kvFt2j3fwt8rf98r81d94u8ELL4k1hov4r6bb/301ezSeF/hb8J/Glvr17460WW+01WVYlaNV3Mu&#13;&#10;1v7zN/3zXJzXWm+KLe61jTbiC+tZJGm8yCTcv3t1ctDHLF+9GnLl9DtpwjTjKHMfP9n4DtbzR7e4&#13;&#10;uLWBpmmm3My/M22RlrhY9D/4nF1axL5EP25odq/w16Vrl/faXH9lt9e0j7PDJM0a7dzfMzN8zbv9&#13;&#10;quL+0eV518l1E0y3DXTSQKu1W/3fmr36PMebX5SObwfbxRx/vpfMb70fmL8v+78vzVzdvatLbws6&#13;&#10;/vGWtT/hLYby4VY9Qia6b5f+PdasQxLb26wp/Cu2uqPNH4jz5e98Jh/2f/sVH9h/2a6JYvN/hp32&#13;&#10;Vf8AnjVcwcp65+zv4y1Dwvb6PpN1q0EWpW98trHbbtsixs21V3fxfMzbv9nbXk3iD4R6xYePLzUr&#13;&#10;Wa11C3XUpmkVW2yKvmN821v/AGWu9+GfiOa4ks7i3+yrrml7dQ0+5WNVZZo5POZWb+JW+Zf9muu+&#13;&#10;GPhXWvjJ8RNLuLfwz4h1fw22oQtrUmk2Ml0tqrM0nlsy/d+X5f4ai3LKUo/aO515VIxjL7J9BfAP&#13;&#10;/QNPs2/2Vr2S6lWXULy4RpfOkjhhbczbdq7tvy/8Crj9B8G32jahqS2Wj6hBptrIzL58LbreH+Hd&#13;&#10;/ur/ABVqQ6ysuqXlvu+aOOHd/d+bd/8AE18xVjLm94+no1fdPJfido1xqmoSLbw+e3/PNawfDcXi&#13;&#10;Lwl4futWt7edbOS8/s3zILplVpljZtrKu3d8u5v+A1zPxI8dafonxYvvK1bbNcSf6Rt+ZVhWNflb&#13;&#10;/gVfWPhHwjb+KPBHwf8AD1xpMV9p+rTap4g1Cxvof9dGtu0cbN91l3edHt/4DXoUaPtKfvHmVMR7&#13;&#10;OrzI+MJtN1Dy4757Vlt7j98sn8PzVueH1m8xd616R4i/Zp+NN5bx2On+C76x023h3NJ/aFruZv8A&#13;&#10;gUm6vCdJ8deItGk22/iC8tv+miyfL/49XmY6fsfdjE78Ao1Jc3MfYXwla3sLf7RcNFa28K7mkZtq&#13;&#10;qtav7TnwX0f4heFdA8W38kita27R28attWaGTa3zf98/+PV85fDfx/4o+IfjTRfB+teKLu50PVry&#13;&#10;G1uIJNvzK0i/xba/S/xBptv40s9U0iK03QLbrHDcsqtHuZW+7/6C1ePHm9lz0/iOvHYx0akY8vun&#13;&#10;yT8Kvg/DpfwTll0NYYIo7qSSaFpPmaZtq/L/AAszfL8v8TV494iimiuJNkLf981+jvgvwvF4d0O1&#13;&#10;0lrVtsMK+ZujVY2ZVWvzC8eeP9a8P/ETxJo9rqEFzZ2OoXFvDLOv3lWRlX+L+6tEJSjHmrRtIjD4&#13;&#10;yWKlKnE0vgz/AKR8RPs6f677RNu3f7te4fEb4g2Pgu30nw7q2kyXM2pKrLJOzKq/MvzK395W2tXz&#13;&#10;HpvxBXRtUkvpdF0m5vGkaZpGmuI23N/utX1P8O20/wCM3wi03ULnRfPm8P6lJdNpemxyXjNtVvl/&#13;&#10;ib5v7v8AFtpc/wBYl7sT0eb6vT+I8wb4m+IPgL+0H4b1bW9Du/7BurG6WZV/c+d93+L+Layq21v7&#13;&#10;1fWO+38cWek+NdHsDPaXlm01vNN8zQtIq7v3f975dv8AwGvnDwToniX4uah/anj/AOH2p+FZPDuq&#13;&#10;LeW8WoaTcR291ZtuZlbcu1mVlXdXI6p8Z/EHwv8AGHiDSZYb5rfUpG1Sx+yagqr5Mn8SrtZfm27q&#13;&#10;7KseWnyyj8JwRtWre0py3PZPFVhbw3EixW87Rrt/eNGyr93+GuJj/wBHvJLd2bcv97+KvO7z9ofX&#13;&#10;r/zPN/tPy/8Aamjk/wDZVqG1+Nlx5n+kW923/TT7PG3/ALNXBGrR5fiO+rTqc3unvHhfyZY4Wdf9&#13;&#10;F/ikX5tteq/Dzw/cL4ktdUiuIFmt7VoY/wB5t+1RtJu2/wB3+H/gNfPXw7+OWn3FxNDdaleab5cL&#13;&#10;SL/xK1+Zv4fmVv71egeFf2rvDVjcTNdeIpLbbt/4+fD83yt/wGtIz+GX2Tnrc3sZU/tH1i66zFHC&#13;&#10;omgnZvm/eL93/gVfMv7W+k+JLfwPb+MmuJbE6XcLNdfZF3fZ4W3L/F8rbWZf++mr2T4V/Fix+JGn&#13;&#10;3Or6Vq1rfaLbMy3Fz/Ztxa/Mq7vl8z+7Wp4m8eeHdZ8OzWctxpmoSahart027ZZvOjk2/eh/iX5q&#13;&#10;9r93XUfeZ8nTlUw1T4T42/ZtXUPEfwfa68mW5tW1S8mjkaPczQ7vvblX7u7dW5NF5WoR/wCsXzm+&#13;&#10;avp/w34Z0/wbc29rbzQLNMq2sNtBbrDHG235tqr/AAqq/wC7Xx58UPEd94D+NHiTwv4kWJrO4X7Z&#13;&#10;ZyT3ixs0Lfw7v++q4JUfike/QzOVTlpyidtotr9ouJIdv3vux1D8YviLouh6HoPhXUtQsV1i61Kz&#13;&#10;mtdEnZma8VZlbbMqq22P/e/u1z/hf40eGfC+qaDo8Vvpm68bybVVvlZV2ru2s33V/wCBNXzP4s8R&#13;&#10;zfGr9vHT4be3ggaHWLOzhhgm/d7bf7375d33trfNV4PBxxMtZHp4jFezjGMon1N4I+NHgj4C/tMX&#13;&#10;i+MdUtPCNrqWkyW8cbKzbZvMjZfOaNdqrtVtu7/ar6tm1Gz8YaH/AGxZ30eoRtbzTWs67WjZW27d&#13;&#10;rL95du37v3q/Er9qTxHNqnxs8YebNBPMuofZ4/IbzFt1X5VjVv4lX7tfW3/BP39prWPD9vZ+C/FF&#13;&#10;w2oeH20+aOzWdl3WPl/NtVm/hZf4f92ver4P2dD3ZaHyVar/ALXLl+I+ividp1rpel+KGRV+1SSK&#13;&#10;qx7f7scNeG+JJNF8P+JNY1rV7f7Utno8MMMX91pGb5v+A7a9k8QfFzwf4wt9S0/SbifxReXEjSXT&#13;&#10;W3lzNa7v4V2/Kq/u1/vNXlOvWC+INH8bXFlo919stYbW1aOePzF8nazbdtfK1KcowlI+ljU+sOMf&#13;&#10;tHI+Oom8W3Gitp1x5FrMrK1i0jSW0PytJuhaRt3zbf4VVaPAunfbJPJ/5ZyfLWp8H/gz9j8Wwyan&#13;&#10;qVn9n8PyKsNpu8xmWRVZVjVvm2/vlXc3+1XUftAeKNL+FNxpusaR4bgghurhoZPIkZVZl/i2/dX/&#13;&#10;AIDVYWcpVPZRLxVKMY+3R7h8Cbe38L2f/CMxLdT/ANm28MzXc0aqs3mMzbVZf4vlbcv+0tes+IPF&#13;&#10;Vn4f0eO6vWlWFpobVfLjZvmkkWNflX/aZa+Uv2a/2jLX4l+IJtBfT20++kVpofm3LMqr8y/733q5&#13;&#10;H9rL9sLxN8O/HF54H8LtZ2M1rHDNcaht86RWZd235vlXb8te3HD1Of2Z49SrRlH2hc+NXxu1K3vP&#13;&#10;EGgy6ha20kN1MzWLWu6ZV/hVm3fLu/h+X7tfP/iqzbzJGkXZJ/zz3fdrWsYrf4ifCeTxlq63l9ri&#13;&#10;294uoXc91u+3XFvuaNm/i+VW27f9la8Db4q6lo9vJb3Fx9u2/LGs7bmb5f71b0MPyyl7xjjMdSxE&#13;&#10;YxidxNF+8qu0VaGnxXGqafb3UVv+7uI1m+X5tu5d22s+38Eal4g8Qak0t01jZ2NrDN5bNt85m3fd&#13;&#10;b/eWupyjTjeR5VKn7SXKaHhvwhrHjTXLfRdE0+XUNSuG2x20P+flX/arU+IXwq8TfC24jt/Emm/Y&#13;&#10;Wb5VkWRZlZv7u5f4qxv2a/HOv+C/iv4gsUm8+ZrNoY7vzPJVfmX/AGf7v/oNdb8SvGmpfEHWNB0+&#13;&#10;4aXV7y81DyWkgjbbDt3fdVdzN93dWcp1I1OX7J3RwtOVKUuY8p16/uNLs4bpLqKxhWRd0bR7mmX+&#13;&#10;6v8AdrlfFXxY1jW7ebT7W+nsdLb5msYZGVZtv97b96sv4pX80vjC8tZW/d2LfZ1j/h3L97/x6uZ0&#13;&#10;eW3vI7xbhpvtSxs0KwL/AK5l+9u/2du7/vmvZjQp8vNL3j56dWUZcsSrNcebVrw34t1jwvcSTaRq&#13;&#10;E1jJIu1lgk+Vlb+8v8VQ+C/Fv/CH+JNN1j7Da6r9lbzvsN8u6Cb73ysv92vWNP8A2pfFEUa2+m6P&#13;&#10;4c0xfL2x/ZtL3NI25mVdzN/vV2+zjGJjzS5vdPUPAPxs0nxp4fh0/V1tdG1ixhWFo52WGO4jX5Vk&#13;&#10;Xd/48teT+PJbeXVPFFxatFPatJ8skDKyt+7X+7XB+JviXr3iPxJpuoeIF3TWsnmL+52t5bN8y/7t&#13;&#10;d1deJPC8scn2e6uoFb7sbWP/AMS1cXsOWXNE7fa80eWR4/4ZtZv7cs90LL81enbP3lH9paLLJt/t&#13;&#10;aOJf7zWclTWt1orRq0viCzgk/wCebQ3H/wATWkuaRzRJrNpreTzom2zL/wAtNtWLWwaX7i/9tKk0&#13;&#10;2Xw/LcRrceKtNgX+8y3G3/0Gu+8O6H4Nv7P7RcfFLwjp/wD07XjXSyL/AMBWNv8Ax2uaUZHZTjGR&#13;&#10;7b4d/bg8O+Eo5odD+A3g/TI5mZv3Fuu5m/2m2/NXzt8Tv2z/AB1401C4sdIul8E6KytDJpfh3/iX&#13;&#10;xzK33vO8vbub+H5qyVs4bezmuLibyoY//Hq8j1pmluJLhLfbDcMzL/srXBg6sq3xHbjKUaf8M9A0&#13;&#10;P4jatb/votaltpNu3zFuGh3V9CfDH9sLxV4c8L/Z4tP0PxAsbNb/AG69s/3nzL8ysy7d3y/3q+Qf&#13;&#10;DfhObXNQhhurhrGzZvmkr6E/4RXSfBHg+G3+0S6vG1x9ohtoP3Mart2/N/Fub+9UY+nSlDl+0XhZ&#13;&#10;VKcueXwnplr+1tqVnqEd1ceA/B19Mv3Wn0uNmX/x3d/FXe2//BRTx1F9i2eF9AiazXau3zFVl27V&#13;&#10;Xav8K/3a+PJvH1xb3Hky6fawWu7b5ax/Mq/+zV1Edra3Gn299a3C3Mbfe2/8sW/u140oVMNT934T&#13;&#10;1Iyo4qR9Uzf8FKPiXd9PD/heCPb/ABLcN/7NXKeG/HnxQ8W3Fx4ifUrWxhvGVWtp1aRZlXdt2r/C&#13;&#10;q/N/FXhej6Wuqapb2u2Ty2b5tv8Adqbxh46uLC8uNJ066lgtbX/lnA23dtVflrnh7TFfEObjg/4Z&#13;&#10;9DW+ufEGKSO6tdH8Iag1vJ5yxz6e1uzbf4du7/2at2P9ur4r/DeOHTbnwf4btoVjVYYvs9xHtVf+&#13;&#10;2lfLmg/F/Uri3uluLiS58v7u5vuq1e8fDPwLovi3R9L1rxtfTta+X8tp5m3d833mb+7trOVKphpc&#13;&#10;1MqFX6/7tQ7GT/gpZ8RLi3ZZfCPhxlb73zXH/wAVXjlv+0JqX9vapqkvhXR55tUZmmtp41mt1Zv4&#13;&#10;o42X5f8AgNfS2sab+z7pcdvarpuh31w3y+XArf8AoTNXn/xc+Bng248NtrXg9v7IvFXzlsdzSW10&#13;&#10;v8W3d91qqv7eUeaodNClRov3DhdJ/asudLsobB/ht4QvoY12q09jGzbf97bXefDD9t+78E3Opiy8&#13;&#10;A6ParfyLNM1pN5KKyrtXaqr/AOO180xxebJC27av3ay/G32iz8PzXFrN80bLu2/e21yYWvJVoxib&#13;&#10;4mlGVOT5T3rxl+0t4g1bxBNcXvijU/JupGZrH7U3lru/5ZrD93b/ALNN0fxHb+KNYs4ZbeDUNJVf&#13;&#10;9Xdxq0kK/wB1W27tq18n+G4pvEHiSG1S4n8lv3zSN97dXqmkrqWh+MNP1K3WeCztdu6NZP8AXbW+&#13;&#10;b5m/vLXtYqlzR96R42HjU+KJ22pfFzwzZ3kyxeAIJ7dWZdy323cv977tTWPxQ8M31msyeAGXcv8A&#13;&#10;Febdrf8AxNeb6gtrLIzRrtjkZmWL+6v92tTwjfW8mlww/N5cbNH93/er5OrTpxo83KfWUas5S5ZS&#13;&#10;PZvAPxc8K+EdcXUI/BF48nyrIqsrbl3Kzbdzfe+Wvp6H/goN4LMYW78KeJVX+L/Rbdv/AGtXxbZ3&#13;&#10;kPlr5a/Lt/hWrG+G4k/1K/8AAq5MPm1XCe7GPuhiMvp4r95M+tdD/bg8Ew6pd/8AEt1zSLOSZpvM&#13;&#10;+x7l+b5f9XGrfwqv8X3q4fUvip8Hrz4tWfjy48c+Kv7YXUluvI/sfbbxwr/yzbdHu27fl3K275Vr&#13;&#10;wTavmfw/7O2qtxD5tx/uqtdUc9qfynDPJ6f2ZH2Sv7bvhO++JujwnUrex8JwxzNdalPDN5jNt2qu&#13;&#10;3y933v4q2PF/xM/Zc+Jusf2rr+p6FqWqLb+T9pvIZo38v+791a+LIVt/L/8Aiqhkitb/AMyGJYvJ&#13;&#10;Vv3kn97/AGVrpoZ5LllGVPmOWeU01LmjU5TpLfTfhVq2uXnh2w8d+RFcL9qup/7PVbaz/ux7mk/e&#13;&#10;N83/AI7XRfBf4FfBT4X65caxYePNO8UeKF3fYZNUtZLVbVWVlb5Y2ZZGbd/FXm95pOmtHt+ywbf9&#13;&#10;lVrA8N6Pb2+qal5VvF5Mm1mj2/7LU6WcezjKVOPKeg8JLESpxcvhGfFb9kSx/tzUPEWleN7G+GpX&#13;&#10;jTLaWWj3UzQszfM275VVVZq97+H/APwSr0rxL8L9Cum+J19BeXVr9saSDS18v9583yrIysvy7fvV&#13;&#10;5QtrYxSblh8iT/pmzLXVaL488SaJbxw6V4y1/T4V+7HHqUm3/vlm2104XimUfdrx5onFjMilKXNT&#13;&#10;l7x32n/8E99W+DeuafH4f8cS+J7i63SXUDR/YZPJXb93/SPm+9/47X0L8KfgpqWh6NNb3DSw6hJe&#13;&#10;fapGkk3Nt2+Wu5vm/h+bbXyQ3xk+JENwtx/wnWozsq7VadVZtv8Avba1PB/7YnjrwbcTQxatoeq+&#13;&#10;Y26T7bHuZm/3lat45lSx1bSPunD9QxOD95S94+g/GPwRvvCPii88evcRQXcmntpl0snzKy+ZujZf&#13;&#10;7v3mWvkb9qLx9feI7Pw3puo6D/YK2sf2hV+1eZ525dq/wrtb5W+WvYr79uXxhq32Sa60HQ54bVmZ&#13;&#10;lgumVZNysvzK3+9Xl8v7R3/CM3kxtdHXQfBLN519okaw6ktw23azbrjc23/ZX5a9Kh7CNf2keY0q&#13;&#10;1MTWoezlynO/so6bNYeIJPG1vcQT2+g7ofsm75ria4t5tq/7K/xN/s186W+h+Lvjn8aLzzbdvt2q&#13;&#10;XUzXV6vzW+7c279591l+VlXbX3Z8Ovjb4Nmkj099E0K7huGhh2+KrO3haGNW+9+7t1Vtqs33m3f7&#13;&#10;VdV8dJfBmuXP/CM+HtB0PStGt4V1C81LT4Y7OP5laHd5i/N8qt/Dur2frWH5+aMrnk1MHW9lGnyn&#13;&#10;g3wF8Ja9L+zn8UlTT5Z4bH7Zp/zNtWFvL3Sbf9r7v+9Xzhot1da34fW8t9Fs23blj3QqzfL8v8S1&#13;&#10;+nH7OHhOHxB8F9WXRBpvhrwvdXV9tjX7RdLeQ/xTbmk2qrfxbV+9ur46+KXga1+G/ihfDOm3H27S&#13;&#10;7Gzh+xy7lbdCy7l+78u75q8LEVPq8Z1P7w8sw372UZHzBcfELxh4KuP7Plmn09lVW8tVVV2/wsu1&#13;&#10;du2qzfG7xV5ci/2hOy/3fl+b/wAdr2/VNG0XxFoc2k+ILdvsf3odQhXdcWM395f7y/3of4v9lq8B&#13;&#10;8ZfDnX/BGuNp9zZtcx7fOtbu03NDdQt92SNv7v8A48v3Wr2MDXw2Nj70feHjKFbCS934Szpvxc1q&#13;&#10;zkmuIppbaZm3NJBHH83+98taFn8ePF1heWtxp+vT215byfaLeRdsckM21l3K235W2s3/AH1XByaN&#13;&#10;qUv/ADD7r/v21WNL8L6h9ohuLrRdQns23KrQRsu5v9ltu2vUjQpS+yeV7WsQ65qlxrN5eahe3Etz&#13;&#10;cXkjTSST/MzMzbmZqh8K3UNn4s0ya4tWvofM2tCq7mm3VY1y1s4vmt7pvl/5druPyWX/ANlb/wAd&#13;&#10;ql4H8T3XhDxZY61F5YurWTzI/PVWVWb+La393dur0Ix9z3Tz4/F7xkKnlSbZP4Y67zwLqU0Vxpv7&#13;&#10;5luI5P3O5lW3X5vl3M3yq3+7/DXA/wDLxcMjbvm/1ldh4V8F32qfZ76K609bfcvy3szKu7d91v8A&#13;&#10;vmiceePKLm5ZGb4+VbfxBeW6W7QLb3DL5bNu+bd81T//ABuqE1nbtHNcS6grXjXHzRr/AHt33v8A&#13;&#10;a/irRqo+7HlLGSU3/gNOqKmAySq9w3lW8jVYkpun6RdeJtYt9NsI/Pmkb/gK/wC03+zSA9O8dalM&#13;&#10;1vp+jxNtjk+Zmb/P92sfSfh3qHjTVP7N0hfNs7Xasl3P92Hd/wCzf7NaFxu1CRr6VvlZlhhj/wCe&#13;&#10;zf8AxNfQnhVdF8F+C9N0lJooGj/fSSL96aZvvM1fNRqfV6fLH4j6H2X1ipzS+E5Xw78BdP8AC9v5&#13;&#10;l7q07eX/AKxlVVWb/gNaUfhdvFFxNa6J4gtZ7hm+W01CNrVlX+FVbcyt/wAC21g+Ivi9bxx3UPnN&#13;&#10;PIzbaxfD/iDTdUuJGfUmsbpvl8z+9WHs60vekbTqUY+6cz4+8K6l4c1y603WtPax1SNlhaOddrL/&#13;&#10;AHdv/wBjTfBN5caXql9pNxuW42rujnVlkVlb+Ja9m+LXky+H/A+tXGrQT31mzW8d3P8AN8v8Pzf7&#13;&#10;P91q+d7fwbqV9rEdrYLPPeXjeSzM23yd38TNXTGn9YpypyOSUJUOWtE+ivAMVrYafq2sXU3763j2&#13;&#10;28bL95m/irD8YeD7W41iHULJvPkuI1umjX+KHb823/aXarVT+Ij6lYSLpOkaxFPHa2/ksqyN/pFw&#13;&#10;se1mX/Z+X5ay/Ct14quPEnheaNtq+WsK/wCy0bbW/wCA7a46WX1KPvRkFbFRqSOftfD9x4X8WfZb&#13;&#10;hf8AQ7j5Y5G+60P8Lf8AfNb3jD4sX1xZx6TFN9mW32w/K3935a7bWL+1v7y8sdb09VtVmZrO5tm+&#13;&#10;a3/z/davB/iFobR+ML77GzT27bWVtv8As11U6EpS5q0TKnW5Y/uzovDviq4luJme4iWSOPd5k8m1&#13;&#10;f+BNXqHwx+LniC8+2K/n30dq25bGD5t3/wAVXzbZxNF8u1mh/ij/AL1ddoPiO60bUPtGnXEtiyt8&#13;&#10;rL8rV0VaEZROiFfl5ZHtniJZodQuGa1+zbpPOWNV+VVb5vlavYPgn+yz4q+L1xpeoXWktp/g2aZV&#13;&#10;uNSu2WPzof4vJVvmbd93d92vpP8AY++BcfiPwBpPi/xkX1ee+/0iztJl/dmP+FmX/wBl/wCBN96v&#13;&#10;sBrOHy1h2L5X93b8tcGEySPN7SZdfNJcvLE+WZP+CdHwws9PmXSF1PT71l+W5+1eZ83+0rLXz78Q&#13;&#10;v2QviR4L0uFdO0f/AISHbI0atpbeY23+FmVtrLX6Ww2628e2IKq/7K1HfXkNjb+dK21a9+vgKNaP&#13;&#10;LsebSx1amfiP4u0HVvCGoNpuuaTdaLfbd32TULdo22/3trfw03wzFbwRx7V3eZtumk/3q/Tn9obw&#13;&#10;Z4H+OnheTw/4k02W5s7OTzo76zVvtdjN/wA9F+6y/wC0v8X91q/KH40eE7fxF8aPEVi/iBvDWm6D&#13;&#10;5OnrctaszTfKzeYqqy/K396vl6uRxjHldT3T3KGaylL4T1Gzjh8vbtWpJLdv+WTf+PV558PfBngH&#13;&#10;S7+3uNV+LesXMccis1tBZ7Vb/Zb943y19M+GZfgPfyedceIJ5f8ApnO0luv/AI6tfF4zK/Yy/dy5&#13;&#10;vkfT0MX7SPwnk+yaofLuPtDbW+7tr6aj8P8AwA1S3VbbXtKgZf4v7aaFv/HmrL1r4Y/CmKNmsPEX&#13;&#10;nyN/FbaxHJXk/Vakeh1+2Uj51bxbceD/ALPcRQwT3HzbZJ1VlXb/ABbWrSX9pTxR5ccNzdWs6/8A&#13;&#10;POexjZf/AEGsH4wf2Lb/AGFdB/tBrVVZpJNUt2jkVm/5Z/3WVdv3l/vV5HNqjeZX6blOEpwoR5vi&#13;&#10;Pg8xrylV90+gofjToviDzLXxBoNrF5y7VvtPXy2hb+8y/dZao+E18u81LymVod0O1v8AgNeBzao3&#13;&#10;l/er1z9nv7V431y80GK4givGh+0R+e33tu3cv/fO2uLO8vpvDSqU4+8deT46UcRGnKR6B5m6Pc6/&#13;&#10;99VC0UMke5rdW/2lrrI/hf4glkZYltZ9v92SrE3wP8bLuZNNib/duo93/oVfk8acj9HlI4eaztZb&#13;&#10;ORnjZdqs25Wrtf2b/DP7P3iPwZcTfEfXjY+JWvJP3c95JbxrH/Cy7flbd/FurC8WeBfFXhzw3qVx&#13;&#10;caPOsa27bpF2t/D/ALNeCxxNYx7bhZ4JP9q3b/4mv1zgnDU5RqyqM+Kzv3pRjzH6tfAv4HfBSPw3&#13;&#10;qFx4SstK8YabcXW2S7v1j1DypFVf3asy/L95W2/7Vc7+198I/h74X/Z58catY+BfDmn6lb2arb3d&#13;&#10;npNvHNHI0iqrKyru/irjP2Qfjn8Nfhf8C9P0fW/HGkaNr15NdXjW13NtaHc3y7v+AqtTftlfHDwr&#13;&#10;40/Z3vNF8NeKtN8QavqV1awtZ6RdLcTMqt5jbVX5tv7v+7X3eJpxjTlynxVOUvb8p8KQt9ot7dvJ&#13;&#10;3bo13bv92u2+EvgPxB481iTSdE1KKxj8tZJvtzbrb5v4WVlZWrB+G/hfUNbkmXV9M1bSLG1VVWSS&#13;&#10;3VWkX+L5d3y/8Cr16Ow0XwvJpreFNWaDaqzSbpFaRpl/ib5tu3/Zr8glH2NblqH6O6vtMPzQPavD&#13;&#10;9j448F+G774f3F1p+oeGf7DmmXUtCWO1ZZmb5rdVZvvN5n3l+b5q+R/iRqn9qeLLi4jtfsMaqsK2&#13;&#10;23b5O1VXbtrV8UftJfHPxBHDY3nhTw3c2dnIzW8lp5cbbf4f4q5DxB4q1bxfrF5rGv2MGm6xefNc&#13;&#10;WloqrHG23b8qr8v8NejmNFRpxlGpzHkZdKXtpc0TPulWW3+StbwL46t/DmuaPY+IPD9r4q8NyXir&#13;&#10;JpuoMy+Tu+81uysu1v8Ax1v4qx5Jf3e2uH+K23/hH/vMu6T+GvPy3/eIxPXx3L7GR+pfwz8H/s6a&#13;&#10;pYf8JF4Y8JaXeXKx7ZtPuyrSw/7LW9xJtX/e+7/tV59+0x8f7GH4T+JNDudI0fw/D9n8nT9LuWj3&#13;&#10;K275ZF2ttXb/ALNfkHcfxb2b/wAdqjcRbrdlr9QjH3eWOh+ffDLmN7x9rkOoXE1x9nij3My/L8ys&#13;&#10;1cTa2/myfPTlVfm8yprWza8kba22Ou6MfZxsefOXNI0vEGlt4f1C4091VZreTa23+KsuT/a/u16z&#13;&#10;+1B4Xh8IfFe40+zZfJazs5m/3mt4d3/j1eSXXanhqntaUZ/zGU48suUI/wDj3rplZvs8O/7zKrfN&#13;&#10;XK/8u9dhHo3iC4t7Vkt7qeFY18vbb7vlpSKiQUxpYYo/nauim0PUJbPw+qaTP50MjNdf6K27bu/5&#13;&#10;aVk6x4N8QahrFxNb6PdLbs3y/u9vy1MZBzGTJcTXHy267V/56NXtH7Pum2q/2hsXzbxtv7z/AGf7&#13;&#10;teWr4P1aWzuLi3t52ulmaFbby/4dvzf98/L/AN9V6R4R1LUfBWsNceF9A/4SCzuLOFWa9Zvlm2/v&#13;&#10;FXbt/i3VhiuaUOWJ3YXl9p7x6L8JfhDD4+vP7a164lttCt5P3NjA22S6b+9/sr/tV5l4o8eNb3l5&#13;&#10;a+SyyRzNCvzfdXdX1F4HsIdJ0e3t08vzNvzSN96Zv/Zq+XfjJoMNv8QNea3Xav2hm2/3Wb71fDZT&#13;&#10;jJY7EzjU+H7J9/nuAjl2Gpxo/F9o89vNSmvJN0q10Hhfw5daz9suLdY/Js4/tEkk8iqqr/wL7zf7&#13;&#10;P3q59bVYpNz1qaazSyTW6bvL3Kyx19nP+6fn9CPNL3z3LwB8Obj4peG77SbzUJ9Phs2Wa1kWPcrT&#13;&#10;f3W/4DUXir4T+IPhDYW+rC+i1ezVtrTQx7ZLP+6zK33l/wA/LXU/BvxFbx+G4dNuLr7DrDM1xD5/&#13;&#10;yrMrfwq396vQNN8ZebJNb36q8LfuZI5/usv91lr88rZti8Hi2pfCfr2HynD1sujH7Uj5Lk1n7HcS&#13;&#10;X0rS6hHJIytH93zmb/0H/gVdN4J8Vf2XZ/6HeXUFxcSMsdjer/x7tt+Zl/8AHfu/3am+M3gHT/BP&#13;&#10;iy3/ALImb+zdWjZoY59zL8v3o/8AgP8ADXMza5a6NHHY6fcef5f3pN25v++v7tfo1GrTxeGjUp/a&#13;&#10;PyjEYaeFxEqc/smhDrmrWEc011uX+6rSLub/AOKVq4uTx9rXmNDLta1b/lnPCrbf9ndTrrXPNkkZ&#13;&#10;93mf7VOhlWX77Vq/e92RyxlKPwhZ+IIYpJGl039y3/LSBvu/8Br3z4J/sYeKvi/b2OrXGpWvhfQd&#13;&#10;U2/Y7udfMmmVvusqqy/L/vMteK2bQxffbd/00b71e9fDP9pi48EfD+TwfLYwXOlrua1kgZo7m3Zm&#13;&#10;3fK33du7+GuapHl+A2jV5vdmfrv4O023+F/gfQfDdut1Pp+i2MNmtzOv7yaOFdu7/e/irupL6OOP&#13;&#10;zty7du771fFnwJ/aduPGnhOztYvE39r/AGVV+2efHtuV3fdj/vN/vV7Z4T8YTapodxa7X+0aP96P&#13;&#10;+JrNv9W3+1t+61bRq/ZMZROz8RfEK+0aNprfRf7Qt1XczLebWVf7zLt+7/u7q8+1r4w6T4i/4leo&#13;&#10;yLpi3XytbahHt/75bc0Mi/7Pyt/wKtTUNcVbdZFmaCP70ciyfdb+8rfw/wC7XmfjzRrf4haXeQ3t&#13;&#10;9awRqv8ApVzqF15Mduv/AD0Vf/iVrfmkYHM+LIta+GniRbi3urrT7ORv9D1CCTzI2X+6szblb/rj&#13;&#10;JXP/ABG+DOg/GyO117xHp6/bPL+ztfaXtht7j7zfMqr8rf7Lbv8AZavI/Dfj7UvCWoalY6Tq0uoa&#13;&#10;areS0d9HutryFf70Lf8Ajv8AEterfDX4ueH7C82pqF14XmkXbJH81xaMrfw/3tv+y27/AHq5q8Y1&#13;&#10;I8pvSlKMuY8rvv2Gfh/eRssUmoQN/wA9FuN3/stYV5+wL4d8uT7Hr2pQTbvl3MrV9o6p4daLS7HW&#13;&#10;NNuPt2l3yt5ckbblVlbbt/8Aia5+S3mWT5/m/wCA18/KVSn7sj2qcub3j8l/i14am+G/iTWtJtdS&#13;&#10;up49PvGtVkZtrNt/iqDXNZvNP8LeGZop5VuLi186ST+Jvmb71bv7Sk32jx54wm/vaxcf+jGrmfGG&#13;&#10;5fDfgmH/AKhat/481ejQjGpR5pRMqtaVOXuyNLwP4j1DVLy8t7q4aeFYdyxt/C25a1riNvM+7XP/&#13;&#10;AAlult/Fkdu6tOt1H9n2qu5tzMu2vbJPB8N78qbfM/ut8rf981pyxj8JwzlKXxHkcyt5n3a0PDfi&#13;&#10;jVvBeqR6xotw1jfW6t5ci/7S7Wrtr7wK1v8AfWuN8YWdv4e0+Sa4bbu+VY/71dPLGpHlkYU5Spy5&#13;&#10;o/EdFpP7bXj7Q900d0s/8Tebbxt/7LXSW/8AwUa8cXH/AB8R2cu773+hr/7Ky14Hb+F9Bt9PW68U&#13;&#10;a9Lp6yL50en6fa/aLtl/hZtzKse7/aZm/wBms2bUvBMUbLpug6nc/wDTzqmqL/6DGq/+hV58snwX&#13;&#10;/Ps9X+1sVf4j2rXv2spvFGsf2tdTX1jcbdv/ABL7hoV/753NVex/aM+zyfute1iBf+ebMrL/AOg1&#13;&#10;8/3W3zGaOHyF/hXdu21X21rTwFGjHlp3iZSzCpU96UeY+rND/aC1K+jmhtdeur6OP5mjntY5tvzf&#13;&#10;7S0af8cPDt5ri6trepXl9eQ7ljjsljs41Vvvf6vazNXz/wCDWa30/WLiL+6q/wDoTVy7/wCronh5&#13;&#10;VI8kqkuUmOKjGXN7NH3Z8Nf2qrG38UTXHi3XJL7QY9PaGGy0uFYV3K27dNuk+Ztvy15t8TP2yNJ1&#13;&#10;a8mh8LeBdM0+3Zvlk1CNZJP++V2qv/j1fLW3+Kmsvm3H/TSsP7Mw/NzVPeN/7RqcvLT909Dk+MNx&#13;&#10;NKbjUlnaaRty/ZGWFVX/AHVXbXq/h/VF1PRbG6+b/SI1b958zf8AAq+YdUX95Gv+zX0Z4UbyPDGk&#13;&#10;Lu+7aw/+g15ub4WjTw8ZU4npZVXqVKkoyOka4/eba4/4tS/8SO3X+9J/7LXQNL+8+9XH/FJvN0+z&#13;&#10;X/po1fN5fD/aInvYqX7mR5HMn7ySqrf6urk1U5K/Q4nwVQx5F8qRquWu7j+6sm6iRf3m7b/DUbTL&#13;&#10;/A3+78tel8UDzn8R7D+1srRfGK4aWbz5JNPsW+9u/wCXda8cm+aOu/8Ajh4s03xh4s0/UtPvpb7d&#13;&#10;pdrHcNOu3bMq7WX/AIDXnD3W7+Gs8HCUKUIy+ygqPmk5RHR/6ta98h0NorOFUWRVVV2/N/s15d8J&#13;&#10;dFt/EXjiws7qFZ7WRZGaNvu/Ku6vpG60H7P8qfw/L8tc2JqcvuhGJ5/9gaLdsuJVb/noszVJuvoo&#13;&#10;9qaleIv+zdN/8VXWTaX/ALLf981Rm03/ACq1x+2K5Tj7XQbeLUJLiW4urlm3fu523KrN95l/2q9i&#13;&#10;+Gvxi034a6Ha6Ta6L59vHub9+sczbmbc3zMu771efzaavmfw/wDAlqrJYf7v/fNEpe0j7xvCcqfv&#13;&#10;RPYPitL4d1TT7jT9MWXSPM2/vFuGZWb/AHv4f8/dr5f8ZWuvWNwzXE0tzt/5aN95l/8AZv8Ax6vS&#13;&#10;tW1mGWSRbf7zf7W1aowxa1L8tvtnVv8Al2ZdytXkYFxwceUzr4vEYiXNUlzHjtrrKtJtlXa1dZod&#13;&#10;mstxCrsqq33pW+6q16C3ww0fVLf/AIm/hfUNPmb/AJe9HZWX/vmlh+A81/p6w6Jr0WoXEf3Y5la1&#13;&#10;kb+6u1vl/wDHq9GtjKMo/FymmDqRdT95Ij1S4tdUjj0m48rzv9TZ3MDfKyt93/vlq3fBPxI/4SDT&#13;&#10;/sOpTbdds/3Mm7/l6Vf4v95a8T8aeDfEHgu426vpt5p8jfdaeParf7rfdrMtdZuPti6gk3+lN8zN&#13;&#10;/EzVjUy+niKPKfd0c85Zx5T0342eIrie8sdIium+zqvnbm/5Ys3y/K3+7Xm10y29v9ntf9X/ABS/&#13;&#10;xNTte1mbW9Qt7i4/5d46zfN+z/cXddN/y0b+9XqYOj9XoxpnyeZ4n6xXlUNC3ZfM2/wx/L/vN/FU&#13;&#10;d5efvNqeYslRzSrp9vHCjbmX/wAeb+Kq9v8Auo90rf71egeSaEmstb7YfmaTbu+ZqtR6pDLbrM7b&#13;&#10;P9muTurxpbiab/a/8dqGa8/dxqn8LUcoHt3wD+M1x8MfiZpOsPbxNpbSfZbyNvveS3y7v+A/e/4D&#13;&#10;X6Raf8X/ABJpfiiHVhpsEtnZ/L5kEf8Aro2+8rf3lavx9t7rzY5P+earXqmj/tQfErwv5cOneLrr&#13;&#10;7Ku1VjnVWXav3fvLUSpc3wm8J8vxH7Qabqlj4o0ObxF4UuFudNm/4+rGdfMazm/2l/8AQWrwn4oa&#13;&#10;N4u1yRbe6uPt0Mcm1Y4I9qsrfxbf4Wr4b+G/7fXj7wR4kXWLjyr66+7JJAzQ7l/usv3a++/gr+3p&#13;&#10;4P8Aj/b22kafq1j4A8cSfLD/AGzbrtuv9lZvuq3/AKFW/KZS/unkFn8PbrwR8SNF0/W9Pa2muGVp&#13;&#10;LSf+KFt33v7tcf8AFjw/ceA/FDW8Tf8AEtk/fW8jfxL/AHf95a+l/jL8HNW8E+JPDPiC6vp9euLy&#13;&#10;8X+0Ltlbasm7+9/dq7r2h6D4gt4YdX021voY/mWOdVm2t/s141ef1ep/dOinH2lM8v8ABP7YFjZ+&#13;&#10;E7Xwv4ovo7bzmt7WztoIdscMK/Mrf99feZq9iVreWRW+0S/99V8U/tEfsu3Wh6heeLvBXm6hpe3z&#13;&#10;rrSdzNcWv95of70P+z95a9g/ZX+KsPxE8Bx2N1dRtrGk7YWVvvTQ/wALf+y152Il7T95E7qEeWPK&#13;&#10;fCfx6uvtnijxJNu37tYuPm/7aNWb44t/+Kb8Et/1C41/8d3V9NfEr9hTxR4g1SabSPEGmXVveXU0&#13;&#10;0kl2rQ/Z9zbl+Vd2771cb4k/Zh8VeINYs/Cuk3Gm3N94f0+FbqRpGjjm+VV+XctdVCpGNHlFVjzV&#13;&#10;OY8D8K3X9jeKNPuH+WNZFr3L/hY00Ue2Wbz41/hnXd/6FVHWP2Ofihbx/JoMF1t/54X0bf8AoTLW&#13;&#10;HdfA/wCK2lx+Te+B9Yl2/wAUEazf+gs1aU6kZGVSP8p0jeOreX5Xt7Vv+A7f/Qa85+IUX/CUapZ/&#13;&#10;ZbeCCRflaJWbay1h69a6l4f1CSx1K1utPvI/vW13G0ci/wDAWrLXXGs5JN+1o2X7rV2xPOkWtU8E&#13;&#10;a14juLy6srdbm1kk/wBZu+7WLfeBdS0SORr1YLbb/euF3f8AfK1JZ+KtQ0vctrfS20P8XzVTk1lr&#13;&#10;y8+1XH+nSf8ATf8AirbmEVbyHybjb/dqH/lpUkzNLJI1N+b+GspGx0Xh9ZrfR9Wm/wCWKqy/8C+X&#13;&#10;/wCKrnK7fS4vs/wrvLr/AJ6XjL/46tcP/wAtKBC0+H/j4kqH/Zqwv7q4agqJabw/dayt5cW8P+j2&#13;&#10;ce6aTd8q17doK+Xo9nD/AHYYf/QatfC3wvpP/Cq77WriG6gupGmVrny90fy/d+VvlbbUdnt8tVRt&#13;&#10;3yqu7bt3V87nFXmpxgfR5VHlqSkXNzSSLXH/ABUb/R7Nf97/ANlrro/3slcT8UpPL+wr/ss1eHl8&#13;&#10;f9oiezjJfuZHms1VW/1dWJqryLX28T4qRVk/deZ/u1D/AMs/u1Ym/dfN/s1Xm/1denT+E8+qU5F/&#13;&#10;eVX/AOWlTTVXj71uZnq/7Ndk158ULNU/1i28zf8AjtfV82l3CyfJtr5c/Zn/ANH8eXF1837mxZfl&#13;&#10;/wBplWvpebWf3nyTN/103V87mEv3p30PhG3Gl33mfwt8v+rrNm0eaWP54VrSj1TzZNvnfvP4ajml&#13;&#10;uPL+8vl153NI1lymDNo7RSf6lf8AvmsubRv3bb7df++a6Sa8uIqozXlx5nzqtac0jE8l2rLJuf8A&#13;&#10;9CrQ03UrWw+Z2bzv96sGa+WKOsu8v/N//aqfZcx5x61p/j6G3j/123/gVbVv8S1l/wCW26Nf+Wlf&#13;&#10;O8lw3mf6793/AL1TNrk1vH9nim27vvSK33V/iqZZfGRJ9DN8aYdZt20W4htb7S2/czfbo1kVv91W&#13;&#10;/wDQq8I+M3hXT/C/iC31DRF26LqSs0cK/wDLuy/eX/2aszTdZVtzfdhj+WOu216JfFHw3uoXbbNp&#13;&#10;8i3St/dX7rf+Ot/47XbhqcsNU5fsihU5ZHkMN0sVvMz/AN5adDdLZ/6RL89433V/54//AGVXlutN&#13;&#10;it1hi01vl/5aNM25v++apyWenySbkWeD/dk3V70YnZKXMU9y/elaoZrxpflT/V1NeReVJtT9+v8A&#13;&#10;e+61Z/8As1RAbqI2/ef9M6jkojqwLVm37zb/AHqtfNF8rVRhbypI2rSulWKT5P8AV/eoJChW8qTc&#13;&#10;jfMv3aZRVFcx9y/BP/gp541+G/whuvC3iCwg8XXljD5Ol6lqDbpI4W+VfO/56LG23/a/ho8C/tra&#13;&#10;1/YbLq/huXVdSWTzl1S7ZdPhkjb/AICy/wC7935a+U/hv4N0/wAW3E0N5qE9tNtm2xwbd3yru3fN&#13;&#10;VXWLK3i1DR7i1uJfOk2r9mZtyqu2uSrTp1vdka06ko+8faWpftuTNZ7dO8MxQXn8MjXTNGv/AI6t&#13;&#10;eM+D/i1q3hf4kR+PotH077O0k015Y6e3l/aFb73y/d/2v96vH7zxAsUd5a3Deasa/u5GrD1zVLi3&#13;&#10;+z26TMsf2WFvvf3lrk+qx+E3jXlGXMfqp8O/ihovxX8PrrWhrOtmzeS0c/ytC38S1zfhm88r46eK&#13;&#10;v4dulw/vP+2jf/E18t/s9/GnxN4L8Drpvh/wr/avmTNNJc3cjLH93btWr2oabqWs65cax4+1qWCG&#13;&#10;82tJHpa/LtX5tvy7dqru/i3V5X1fllKJ3OpGXvH2QvxY8Oy+IIdBi161n1hvlW0Vtzf+O/LXTQ6p&#13;&#10;btHte4+b/dr4n0P4oeF/BfxI0e48P/N4b+ytDqHnxq1z53zbWX/x3/x6vfLH44eD7+NWTWrWDd/y&#13;&#10;zn2qy1yzpyiaxqRkeieKPB/hXxhbyLr2k2erxqvy/a7dZv8Ax5vmWvhH9l34T+H/AIl/Ezxhp+tW&#13;&#10;MVzb2Nq1xZx3LMsKt9o2/Ntb5l2/LX1s3j7QZbO6a11i1uf3bfdkX+7Xy/8Ashutv8VPFUz/AMWn&#13;&#10;/L/D/wAtFrqoSlGnI5avLzRPqqz+Bnw11S3s4U8E6Ov9ms220a3/ANSzfe3f3v8AgW6odS/Zq+Ge&#13;&#10;pSbZfAOhq3/TCP7P/wCgstXLjbLItx9qlguF+VZIJPmVf7v+7/stUf8AaWvRSbYrq1uY/wDpuu1v&#13;&#10;/Ha5/a1f5jq5IHJ6h+xr8J7/AP5leW2/2rTULhf/AGauV1b9g34e3Ec32W416xb+H/TFZd3/AAJa&#13;&#10;9W/tbXoo2/4mVrbf9M4IWb/0Jqw9e8daxF5KxeItO+X/AFkbKscjf3VX5qca9b+YnkifP/ib9nPR&#13;&#10;bfVPDfw/0rWLxbPUria4kvp41aSH92zbdq7Vb7q1yesfsdW0WoNb6T46s77b/wAtLu18uP8Ah3fN&#13;&#10;ubd97+FWr0STxHY+KPHGitr1rO1nZtNb3UX2htzN5e3du+X5fmr1Tw7/AGPb281xoNvBosfmM0d2&#13;&#10;y+Yzbfl+78rbf95q2eKqRMPZRkfJuofsf+KLe4ult9U0me1t7Vrxrm58y1Vl3bf4l/8AHvu15HN4&#13;&#10;XvotYh0+3WLULyb/AJZ2LfaNrf3WZfl3f7u6vtD42ePF/se802K4tbnWJLWaHy4NyrcQsu75W3bl&#13;&#10;+Zf+At/eVq+JdQl1q3k/4mNvNA3/AD0aFdv/AH1XqYapKtHmkROMaZ7No3xBj8H/AA/h8E6/b3Wn&#13;&#10;yK1xDdW08LfNub5lp0LLHHHs/wBX8u2vCVvZmkhWVVbcy/eVq9ohuP3deLm1Ll5T1ctl8RsRyLLJ&#13;&#10;Hsrh/idL5t/Zr/djb/0Kuqs5f9IZd1cT8SG83VIV3fdh/wDZq83L4fvz08ZL9ycTJtqKpm+/UWWr&#13;&#10;6uJ8nIhm/e1Rm/dSbavM37yq9w37za/zV6MPhOOsZcyrF5mxqhjq0y+b5n+yu6qq/wCrrYyPTvgf&#13;&#10;4mXQ9cuIbiSKC1uofmkZfusv3a94s/Eei3En/H1FPu/2ttfNvw30m31TULiG4uPs21VZf9qvSrPw&#13;&#10;Kv3rW6nb/gNeNiow9p7xcZcp7FDf28UfyQr5f/fVSSX9jXF+H9DuNL+WW+3Q/wDPNq3PsbeZtT5q&#13;&#10;4eWJXtjUaa1l+5Nt/wB6qs0Vv/z23f8AAaozWdwv8NQyWrRURiTzHhOsStbx7t2+FvuyL91qxY9c&#13;&#10;8n5ZYf8AgS0v2+awkb7PMk8Dfwsvy/8AfNZ15eQ3HzJDGv8Asqu1q9OnTOE1JryHy90TfK1ZM2pN&#13;&#10;5ky/3qp/av3ciq3y1VjbdJtaumNM1NaG62x28K/7zV3Xg/Uri4861Rty3UbW8kbfxKy7f++q83ja&#13;&#10;um8H3/2fUId/m/e3eZB96s6sSJGLIv2eSSF/mkjZlpyxTSxyMi/dr6B+A/wT0/4pftKWel6irT+H&#13;&#10;1/4m15G3y+dD97y/+BN8tfUfxi+CPwZs49SuLjRZ/DFq0izN/Y21VZV/hVW3bd3+zU/W6VOXLI9m&#13;&#10;lgatWj7aJ+a8ytbybZVZWX/lm1RybZf9ZWx44uNNl8Yao2iTXVzpPnN9jku9vmeT/D5m2sPf/tV3&#13;&#10;xOKXulW6tWi+5/q6qr/rBWhuqOPTppJJPlZY1+b5vlqiCP8A5aV6RY/B3xVcR29xf2sXh+xaFZvt&#13;&#10;2rSLbqysu7cv8TfL/dq98D/g8vxB+JHhfTdXmkttHvpla6lX5dsP8Xzf3q/Sz+3PhL+zNo9qvh/R&#13;&#10;7W+15v8ARY7uf/Srtv8AZ3Nu2/8AAdq1jKf8pR+a+ueF/C/hfwf/AGlFDeeJ/tTTW8OpK32e0WZd&#13;&#10;u7av3m/1i/ery9rpv7q1+pXjzwL8N/jh8aLPQdf0e1sdFbw7NdXVpoW21a3vmZW8z5fl3bdv3l+a&#13;&#10;vjf9qj9mc/s565YTWWoRa94R1bd9h1Bodsisv3o5l+7u/wBpfvL/AHamnU5vdkOUTyH4b6pJZ+MN&#13;&#10;Pk+8zSeX/u7lZaq3GrXH9oTNbq0EjN/rF+98tXPBt5DL4ks1RV/1i/8ALNa/QLwD+yb4J8JRw3Vx&#13;&#10;brq98377zLv5lVvvfdrKvVjRKp05S+E/PeHQ7i/uIW1a+i0q1k/5ebv+7/eVfvNR4yt4bDxRJCjf&#13;&#10;bobeGGNZNvlqyqq/Nt/9lr1T9tTybf45zWNsqwQ2en2sKqq7f4d3/s1eV+Pv3XiS4hT7zR26/wDk&#13;&#10;Na6YvmjzA48suU+2vhj4B1qw+Geg2Pkwed5KzeY0ny/N8393d/FVzUvgy2s2+3Urrz4/4o1ZreNa&#13;&#10;9Os7BdL8P6bC8MrMtrCvy/7KrXP6s1xeSMsszbf4Y1r5yVWXMer7D3TxPxZ8J9F0u38l10hY/urc&#13;&#10;3si2/wDwFWX7zf7O2vNZrC30O8mt5fEGnz2O39zaWlnJceT/ALzMq17d4y8C614j1SzZNaig0e3Z&#13;&#10;Zv7Pnt9y+cv8X3qzb74Y3F/HJv1bz/8AZW1Wt41I8vvHNKEo/CeH6x4g8P2ckPlQz3Tbvm2xtb/+&#13;&#10;O7qbr3hzUPD1nD4m0S+b+z7xdv2myb5l3f8A2VelX3wTmlj2vDJcr/eWSuXul/4RfR7jwTZTTt9u&#13;&#10;m/0yO+s1k8ncv/Lu38P8NdMZRkYe8ef6T4r1rw/rH9pW/iLUftW1l/fszfe/4FXfaP8AGnxhex/8&#13;&#10;jlZ2M27b5d823d/47trLs/gjcSySN9o1L/gMdalv8EVik3W9xqEEzLtaRo1b/wAd20S9nL4g5pFX&#13;&#10;WP2h/F1/pd9ot7cRX1rcRtbyeQu7crf3WWvMdJmtdG1CG6vVn1CaNtyxTMy7W/havoLQ/hpcaXHD&#13;&#10;bxW8Xyrta5njVZGq5deA18xt7LP/AL0dEfZ0/hJftJHn/wAKfG90skOoRL/at5p6zQ3FtPI3+kQs&#13;&#10;vys3+18u3/vmtiT9phm+0W9ro7WMcjbmka4+61O1jwHqWjahZ6xpGnxXzL+5urFZGhW4h/8AHf8A&#13;&#10;0Ko4fhVb3FnC11pq+c3zNt/ct/461Zyp05S5jTnqROJvvFq6l4gbVri6W+3LtWNty7flb7u3/aaq&#13;&#10;+peKllt5NlwvmMu1vP8Al2/8B+7XbXHwn0+WTalrPF/wKm2/wJt7+4jZGurZYf8Alo21latPdiYS&#13;&#10;qSPKdH0u3v8AUFmdZfJ3f6xV+83+992vQIW82u6bwDNZ2d0sX2Vre3jZty7l+6v935q4eGJvLVv7&#13;&#10;1eNmNSMuU97K5fESQt5V4v8Au1xvxC/5Dir/ANMVrso1/wBIrivHDeZr83/XNf8A0GubA/xT08ZL&#13;&#10;93ynIN/rDUklDf6yiSvoz5srzfvZKzZmq5M3leY3+zWb/wAu1ehROKsanhezt7/VNtxt8ny23bqx&#13;&#10;biP7PcTR7t21mXdXa/DCzt77WLj7Uyx7Yfl+bb826uQvFb7ZNu/56N/6FWkX73KYRO2+E+g29/qD&#13;&#10;X1wzf6HIrLHu+Vm/2q96s7+1lj2u3kN/47XkfwHurfy9Yt7pmWFvJZf7u75vvV7JNpuj+XH/AKRE&#13;&#10;vy/wtXm4mUeblkT9osfY/tEatF81SbbiKNd+3/vmq9itrFJ5NvdK3/bStBtNml+5NE3/AAKvNGVZ&#13;&#10;Gmi/hpsjNLHu21Ya1uIv/sapyfavL+63+9QB8x311b3m5kVt397bWTJ/eprf6yhv9XXsxjyjqUow&#13;&#10;kQyVDu8qRW/u1JJVdvvV0xMol7/aSprO6aCRWRvK/wBparj/AFcdXdPjXzOlZSCx+lP/AAT70uxv&#13;&#10;PCd54ouoYIrix3Wcdy0a+ZNu+b5m+9t+78v3a83/AGyPi59l1TVLWWaJWh/c2dt/EzN/F/urWV+y&#13;&#10;frd/pvhbxDDa3UkEWVbap4z617D8CfAPh34j/F+GbxPo9rrkvzfNepvNfJYemp42XMfXTqyo4GKi&#13;&#10;fnH4T8C+IviDqH2Xw3oOp+ILr/nlp9q1w3/jq19MeBf+CYPxw8aafDfXWm6T4TWT5o49dvvJuW/7&#13;&#10;ZqrMv/Aq+zfil8SPEPwx/bA+GPw+8KXsegeCr5Ga50SxtYY7aY7erKE5r6C8G6reaho15qVxcSTX&#13;&#10;zNzOx+avpamIlT+E+fjE/J74mf8ABO/4zfBvS28QXWkaf4n0uz/fXUmgXX2hoVX+Jo2VW2/7qtXk&#13;&#10;clw3iDw3tRWX/SF3bv4V21+2d9qt5/aNqn2iTZ5y8Zr8pf2otHsfDXxx+JmnaXax2FjFrjbIIRtV&#13;&#10;c7s1NLESrfEYTjynFeF9cuNEvNPuLf5YbNl/dq23dt/hrsNN8QTX/iS11bV7qK2jt/30cbNt+791&#13;&#10;fmrxDXNWvLWNfKuHT6GsfSs6lqi/aSZvmX7xrp5APqPwv8WLiz+ImseILeG1uZvLWHy1b5W+X7zN&#13;&#10;/wABrpv2lNZuvG/7P7Wv2hvEPiK1voda1CS2kWSGxt9rRqu7+827dtX7teJeI9sWntFFHHBGscOF&#13;&#10;hjWP+9/dAr2/4U2FvD+zv4t2RKv2mylabH8Z9TXK3yS5jWHvHzP8L/hzeapHHrUrRQWdveWsKq3z&#13;&#10;NcNJMq7V/u7a/ULb9nkVYvvfd+bdX58/CGZ/+Ec0eLcfL/t61+X/AIFX6ArI3rXn4qpKUjtw8fiP&#13;&#10;zB/aC8QN4t+O/iq6dt6/2g1urf7Mf7v/ANlrm/HEXm/EC8VFZtskKrH/AHvlWq+t/vvH+rb/AJv+&#13;&#10;JhN1/wCulfZf7NXhvSpR4m1qXTbWfVodV8pLyaFZJFXavGWBr2nLkgckVeR9CW9432O32bl/dr+7&#13;&#10;ZV/u02RrfzFb7Ov/AF1ZVqrN/rKm/wCWdfPcx7WpHdWtvL5ixwrPu/5aK22qP/CP6fLJtRmWb/nm&#13;&#10;3zVfEa+ZHxWvDCn2f7orLmEcfceHLXzNqbv+ujLUbeHGlj+T/wBBrqv71VW/irP20jG5yd14fuIo&#13;&#10;/ntYmj/56LVWbS1/7Z/7Vd1/yzrO1aNYZPkG36VftpAcZNo1v+8X5vMX/ZqjJoay/N/7LXTN/rKX&#13;&#10;y1/ecfw1fOScl/YayySb2Vf+mbfLTZND/wBr5f8AnpursWsbfy2/dLVRYUi3bFC/NWsZgczZ+F5r&#13;&#10;yTc6q0K/7X3q1P7GXzNqLt/9BrpNR/0a3/dfJ8v8NYlxI3ltzWU5HFJcxma5oNvJo95Dtk/eRsvm&#13;&#10;L/tV8/694G1rw/Hu+z/brNf+XmBdzL/vL95a9/1CRvs8nNc3NI37zmpp0o1Y+8dVCrKj8J4JGyyy&#13;&#10;bkauF8bahGuuXCv8rNt/9Br3X4vaVZ6fa6feW1vHBdSN88sYwz/X1/GvnnxdI3/CRXj5+fy15rfB&#13;&#10;UIxqnZia8pUrmU14v8Df+O1DJfr/AALS2NlDPIvmKW+rH/Gu/h8EaL/ZZl+xnzPL+950n/xVe/7G&#13;&#10;J4Pt5Hm8zebH93y93/LSqMn7rar11rRr5cfFc7rEaxXDbBtraIpHT/DXUrHS/wC1rjUVX7P5ar8y&#13;&#10;7vm3VxLbZ7hv7u6r0P8AyB7z/rsv/s1V9P8A+Pj/AIDVx+K5J6x8L/D7f8I/9q3RL9okb93Ov3lX&#13;&#10;/aX5q66Sz8qTa9jI0f8Az0guFb/0LbXL+Af+Rbtf95v/AEKurhkb1rw6z5qkiCDzbWzk3Ot5B838&#13;&#10;Vq3/ALLVqPxRa2/+rvrpf+mawyf/ABNO+1Tf89GprSP9oj+Zv4e9cwFq18ZTSyKsUN5ff9M1s23f&#13;&#10;99V0EN5rVxHut9Fngj/6e7hYf/iquWMEcUa7EC/SrUf+rkqwP//ZUEsDBBQABgAIAAAAIQCUKoEh&#13;&#10;5QAAABABAAAPAAAAZHJzL2Rvd25yZXYueG1sTI9Nb8IwDIbvk/YfIk/aDZKywaA0RYh9nNCkAdK0&#13;&#10;m2lNW9EkVRPa8u9nTtvFH7L9+n2S1WBq0VHrK2c1RGMFgmzm8soWGg7799EchA9oc6ydJQ1X8rBK&#13;&#10;7+8SjHPX2y/qdqEQLGJ9jBrKEJpYSp+VZNCPXUOWZyfXGgzctoXMW+xZ3NRyotRMGqwsfyixoU1J&#13;&#10;2Xl3MRo+euzXT9Fbtz2fNtef/fTzexuR1o8Pw+uSw3oJItAQ/i7gxsD+IWVjR3exuRe1hpfomYGC&#13;&#10;htGE821BqcUUxJGrxUyBTBP5HyT9BQAA//8DAFBLAwQUAAYACAAAACEAN53BGLoAAAAh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o08K7lX491LwAAAP//AwBQSwECLQAUAAYACAAAACEA&#13;&#10;2vY9+w0BAAAUAgAAEwAAAAAAAAAAAAAAAAAAAAAAW0NvbnRlbnRfVHlwZXNdLnhtbFBLAQItABQA&#13;&#10;BgAIAAAAIQA4/SH/1gAAAJQBAAALAAAAAAAAAAAAAAAAAD4BAABfcmVscy8ucmVsc1BLAQItABQA&#13;&#10;BgAIAAAAIQDzKhRTEwQAAPMLAAAOAAAAAAAAAAAAAAAAAD0CAABkcnMvZTJvRG9jLnhtbFBLAQIt&#13;&#10;AAoAAAAAAAAAIQDCAjQ8g38AAIN/AAAUAAAAAAAAAAAAAAAAAHwGAABkcnMvbWVkaWEvaW1hZ2Ux&#13;&#10;LmpwZ1BLAQItABQABgAIAAAAIQCUKoEh5QAAABABAAAPAAAAAAAAAAAAAAAAADGGAABkcnMvZG93&#13;&#10;bnJldi54bWxQSwECLQAUAAYACAAAACEAN53BGLoAAAAhAQAAGQAAAAAAAAAAAAAAAABDhwAAZHJz&#13;&#10;L19yZWxzL2Uyb0RvYy54bWwucmVsc1BLBQYAAAAABgAGAHwBAAA0iAAAAAA=&#13;&#10;">
                <v:group id="Group 463" o:spid="_x0000_s1036" style="position:absolute;left:44077;top:31513;width:18765;height:12573" coordsize="18764,125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SyQAAAOEAAAAPAAAAZHJzL2Rvd25yZXYueG1sRI9Pa8JA&#13;&#10;FMTvBb/D8gRvuom2ItFVxD+lBylUBfH2yD6TYPZtyK5J/PbdgtDLwDDMb5jFqjOlaKh2hWUF8SgC&#13;&#10;QZxaXXCm4HzaD2cgnEfWWFomBU9ysFr23haYaNvyDzVHn4kAYZeggtz7KpHSpTkZdCNbEYfsZmuD&#13;&#10;Ptg6k7rGNsBNKcdRNJUGCw4LOVa0ySm9Hx9GwWeL7XoS75rD/bZ5Xk8f35dDTEoN+t12HmQ9B+Gp&#13;&#10;8/+NF+JLK3ifTuDvUXgDcvkLAAD//wMAUEsBAi0AFAAGAAgAAAAhANvh9svuAAAAhQEAABMAAAAA&#13;&#10;AAAAAAAAAAAAAAAAAFtDb250ZW50X1R5cGVzXS54bWxQSwECLQAUAAYACAAAACEAWvQsW78AAAAV&#13;&#10;AQAACwAAAAAAAAAAAAAAAAAfAQAAX3JlbHMvLnJlbHNQSwECLQAUAAYACAAAACEAR/sfkskAAADh&#13;&#10;AAAADwAAAAAAAAAAAAAAAAAHAgAAZHJzL2Rvd25yZXYueG1sUEsFBgAAAAADAAMAtwAAAP0CAAAA&#13;&#10;AA==&#13;&#10;">
                  <v:rect id="Rectangle 464" o:spid="_x0000_s1037" style="position:absolute;width:18764;height:125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Ue0byAAAAOEAAAAPAAAAZHJzL2Rvd25yZXYueG1sRI/RasJA&#13;&#10;FETfhf7DcoW+1Y0hBBtdpbUtVJ809gOu2Ws2NHs3Zrea/n1XKPgyMAxzhlmsBtuKC/W+caxgOklA&#13;&#10;EFdON1wr+Dp8PM1A+ICssXVMCn7Jw2r5MFpgod2V93QpQy0ihH2BCkwIXSGlrwxZ9BPXEcfs5HqL&#13;&#10;Idq+lrrHa4TbVqZJkkuLDccFgx2tDVXf5Y9VsMscpe+pfy1r+2yG42G7OWOu1ON4eJtHeZmDCDSE&#13;&#10;e+Mf8akVZHkGt0fxDcjlHwAAAP//AwBQSwECLQAUAAYACAAAACEA2+H2y+4AAACFAQAAEwAAAAAA&#13;&#10;AAAAAAAAAAAAAAAAW0NvbnRlbnRfVHlwZXNdLnhtbFBLAQItABQABgAIAAAAIQBa9CxbvwAAABUB&#13;&#10;AAALAAAAAAAAAAAAAAAAAB8BAABfcmVscy8ucmVsc1BLAQItABQABgAIAAAAIQD1Ue0byAAAAOEA&#13;&#10;AAAPAAAAAAAAAAAAAAAAAAcCAABkcnMvZG93bnJldi54bWxQSwUGAAAAAAMAAwC3AAAA/AIAAAAA&#13;&#10;" filled="f" stroked="f">
                    <v:textbox inset="2.53958mm,2.53958mm,2.53958mm,2.53958mm">
                      <w:txbxContent>
                        <w:p w14:paraId="30CF6624" w14:textId="77777777" w:rsidR="00177E13" w:rsidRDefault="00177E13">
                          <w:pPr>
                            <w:spacing w:after="0" w:line="240" w:lineRule="auto"/>
                            <w:ind w:left="0" w:firstLine="0"/>
                            <w:textDirection w:val="btLr"/>
                          </w:pPr>
                        </w:p>
                      </w:txbxContent>
                    </v:textbox>
                  </v:rect>
                  <v:shape id="Freeform 465" o:spid="_x0000_s1038" style="position:absolute;width:18764;height:12573;visibility:visible;mso-wrap-style:square;v-text-anchor:middle" coordsize="1876425,1257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MTZygAAAOEAAAAPAAAAZHJzL2Rvd25yZXYueG1sRI9BawIx&#13;&#10;FITvQv9DeIXeNKuo6GoU21JQD5aupefn5rm77eZlm0Rd/70RCr0MDMN8w8yXranFmZyvLCvo9xIQ&#13;&#10;xLnVFRcKPvdv3QkIH5A11pZJwZU8LBcPnTmm2l74g85ZKESEsE9RQRlCk0rp85IM+p5tiGN2tM5g&#13;&#10;iNYVUju8RLip5SBJxtJgxXGhxIZeSsp/spNRcNg0p8H7RLbuefW7/t5Od1+HLSn19Ni+zqKsZiAC&#13;&#10;teG/8YdYawXD8Qjuj+IbkIsbAAAA//8DAFBLAQItABQABgAIAAAAIQDb4fbL7gAAAIUBAAATAAAA&#13;&#10;AAAAAAAAAAAAAAAAAABbQ29udGVudF9UeXBlc10ueG1sUEsBAi0AFAAGAAgAAAAhAFr0LFu/AAAA&#13;&#10;FQEAAAsAAAAAAAAAAAAAAAAAHwEAAF9yZWxzLy5yZWxzUEsBAi0AFAAGAAgAAAAhACLAxNnKAAAA&#13;&#10;4QAAAA8AAAAAAAAAAAAAAAAABwIAAGRycy9kb3ducmV2LnhtbFBLBQYAAAAAAwADALcAAAD+AgAA&#13;&#10;AAA=&#13;&#10;" path="m,l1876425,r,1257300l,1257300,,xe" filled="f">
                    <v:stroke startarrowwidth="narrow" startarrowlength="short" endarrowwidth="narrow" endarrowlength="short" miterlimit="1" joinstyle="miter"/>
                    <v:path arrowok="t" o:extrusionok="f"/>
                  </v:shape>
                  <v:shape id="Shape 318" o:spid="_x0000_s1039" type="#_x0000_t75" style="position:absolute;left:47;top:47;width:18669;height:12478;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wTlyAAAAOEAAAAPAAAAZHJzL2Rvd25yZXYueG1sRI/BasMw&#13;&#10;DIbvg76DUWG31ekKY03rlrExKJQR1ubQo4nVJCyWg+Wk2dtXh8Eugh/xf9K33U++UyNGbgMZWC4y&#13;&#10;UEhVcC3VBsrz59MrKE6WnO0CoYFfZNjvZg9bm7two28cT6lWAiHOrYEmpT7XmqsGveVF6JFkdw3R&#13;&#10;2yQx1tpFexO47/Rzlr1ob1uSC43t8b3B6uc0eAPIA8fiXBTr44UH/3Upx7UvjXmcTx8bGW8bUAmn&#13;&#10;9N/4QxycgdVSXhYjsQG9uwMAAP//AwBQSwECLQAUAAYACAAAACEA2+H2y+4AAACFAQAAEwAAAAAA&#13;&#10;AAAAAAAAAAAAAAAAW0NvbnRlbnRfVHlwZXNdLnhtbFBLAQItABQABgAIAAAAIQBa9CxbvwAAABUB&#13;&#10;AAALAAAAAAAAAAAAAAAAAB8BAABfcmVscy8ucmVsc1BLAQItABQABgAIAAAAIQBNgwTlyAAAAOEA&#13;&#10;AAAPAAAAAAAAAAAAAAAAAAcCAABkcnMvZG93bnJldi54bWxQSwUGAAAAAAMAAwC3AAAA/AIAAAAA&#13;&#10;">
                    <v:imagedata r:id="rId32" o:title=""/>
                  </v:shape>
                </v:group>
                <w10:wrap type="square"/>
              </v:group>
            </w:pict>
          </mc:Fallback>
        </mc:AlternateContent>
      </w:r>
    </w:p>
    <w:p w14:paraId="146D4A3F" w14:textId="040CEFC1" w:rsidR="00177E13" w:rsidRPr="00A271B6" w:rsidRDefault="001E5FE3">
      <w:pPr>
        <w:spacing w:after="252"/>
        <w:ind w:left="5" w:right="537" w:firstLine="360"/>
        <w:rPr>
          <w:color w:val="434343"/>
        </w:rPr>
      </w:pPr>
      <w:r w:rsidRPr="00A271B6">
        <w:rPr>
          <w:color w:val="434343"/>
        </w:rPr>
        <w:t xml:space="preserve">We market ourselves to the administration and faculty to ensure their strong, continued support through formal meetings, casual conversations, and team demonstrations. We formally invite the principal </w:t>
      </w:r>
      <w:r w:rsidR="00C40F96" w:rsidRPr="00A271B6">
        <w:rPr>
          <w:color w:val="434343"/>
        </w:rPr>
        <w:t>staff</w:t>
      </w:r>
      <w:r w:rsidRPr="00A271B6">
        <w:rPr>
          <w:color w:val="434343"/>
        </w:rPr>
        <w:t xml:space="preserve"> to attend events hosted at home. We also extend invitations to administration and faculty to attend </w:t>
      </w:r>
      <w:r w:rsidR="00940CFE" w:rsidRPr="00A271B6">
        <w:rPr>
          <w:color w:val="434343"/>
        </w:rPr>
        <w:t>all</w:t>
      </w:r>
      <w:r w:rsidRPr="00A271B6">
        <w:rPr>
          <w:color w:val="434343"/>
        </w:rPr>
        <w:t xml:space="preserve"> our local competitions. Through our involvement in the school board’s Career and Technical Education (CTE) Advisory Committee, we market the value of our team’s activity. In addition to CTE, one AdamBots </w:t>
      </w:r>
      <w:r w:rsidR="008837B9" w:rsidRPr="00A271B6">
        <w:rPr>
          <w:color w:val="434343"/>
        </w:rPr>
        <w:t>alumni</w:t>
      </w:r>
      <w:r w:rsidR="006C315F" w:rsidRPr="00A271B6">
        <w:rPr>
          <w:color w:val="434343"/>
        </w:rPr>
        <w:t xml:space="preserve"> </w:t>
      </w:r>
      <w:r w:rsidRPr="00A271B6">
        <w:rPr>
          <w:color w:val="434343"/>
        </w:rPr>
        <w:t xml:space="preserve">parent is a member of the school board.  </w:t>
      </w:r>
    </w:p>
    <w:p w14:paraId="3FC616FF" w14:textId="6928CB2E" w:rsidR="00177E13" w:rsidRDefault="001E5FE3" w:rsidP="00A90C03">
      <w:pPr>
        <w:rPr>
          <w:b/>
          <w:bCs/>
          <w:color w:val="000000" w:themeColor="text1"/>
          <w:sz w:val="24"/>
          <w:szCs w:val="24"/>
        </w:rPr>
      </w:pPr>
      <w:r w:rsidRPr="00F45007">
        <w:rPr>
          <w:b/>
          <w:bCs/>
          <w:color w:val="000000" w:themeColor="text1"/>
          <w:sz w:val="24"/>
          <w:szCs w:val="24"/>
        </w:rPr>
        <w:t xml:space="preserve">Partners (Sponsors) </w:t>
      </w:r>
    </w:p>
    <w:p w14:paraId="5D07A3E9" w14:textId="77777777" w:rsidR="00846BD3" w:rsidRPr="00F45007" w:rsidRDefault="00846BD3" w:rsidP="00A90C03">
      <w:pPr>
        <w:rPr>
          <w:b/>
          <w:bCs/>
          <w:color w:val="000000" w:themeColor="text1"/>
          <w:sz w:val="24"/>
          <w:szCs w:val="24"/>
        </w:rPr>
      </w:pPr>
    </w:p>
    <w:p w14:paraId="2D6D12C0" w14:textId="77777777" w:rsidR="00177E13" w:rsidRPr="00A271B6" w:rsidRDefault="001E5FE3">
      <w:pPr>
        <w:spacing w:after="252"/>
        <w:ind w:left="5" w:firstLine="360"/>
        <w:rPr>
          <w:color w:val="434343"/>
        </w:rPr>
      </w:pPr>
      <w:r w:rsidRPr="00A271B6">
        <w:rPr>
          <w:color w:val="434343"/>
        </w:rPr>
        <w:t xml:space="preserve">Sponsors provide the largest financial support, as well as many of our mentors and miscellaneous donations to the team. We target current and potential partners through marketing and direct communication to ensure their continued support and to gain new partners. Specific students and/or mentors are assigned to keep partners up to date, and we have visited partners to thank them for their assistance. </w:t>
      </w:r>
    </w:p>
    <w:p w14:paraId="4C75089F" w14:textId="092819AF" w:rsidR="00177E13" w:rsidRDefault="001E5FE3" w:rsidP="00A90C03">
      <w:pPr>
        <w:rPr>
          <w:b/>
          <w:bCs/>
          <w:color w:val="000000" w:themeColor="text1"/>
          <w:sz w:val="24"/>
          <w:szCs w:val="24"/>
        </w:rPr>
      </w:pPr>
      <w:r w:rsidRPr="00F45007">
        <w:rPr>
          <w:b/>
          <w:bCs/>
          <w:color w:val="000000" w:themeColor="text1"/>
          <w:sz w:val="24"/>
          <w:szCs w:val="24"/>
        </w:rPr>
        <w:t xml:space="preserve">Potential Team Members (Students and Mentors) </w:t>
      </w:r>
    </w:p>
    <w:p w14:paraId="626E0199" w14:textId="77777777" w:rsidR="00846BD3" w:rsidRPr="00F45007" w:rsidRDefault="00846BD3" w:rsidP="00A90C03">
      <w:pPr>
        <w:rPr>
          <w:b/>
          <w:bCs/>
          <w:color w:val="000000" w:themeColor="text1"/>
          <w:sz w:val="24"/>
          <w:szCs w:val="24"/>
        </w:rPr>
      </w:pPr>
    </w:p>
    <w:p w14:paraId="40D8906E" w14:textId="77777777" w:rsidR="00177E13" w:rsidRPr="00A271B6" w:rsidRDefault="001E5FE3" w:rsidP="00A271B6">
      <w:pPr>
        <w:spacing w:after="252"/>
        <w:ind w:left="5" w:firstLine="360"/>
        <w:rPr>
          <w:color w:val="434343"/>
        </w:rPr>
      </w:pPr>
      <w:r w:rsidRPr="00A271B6">
        <w:rPr>
          <w:color w:val="434343"/>
        </w:rPr>
        <w:t xml:space="preserve">We market to and strive to recruit team members, both students and mentors, because our people are the most important component of our team. We use in-school and online marketing to get the word of our team out to students and to invite them to apply to join the team at the beginning of the year. We demonstrate our robots at school whenever possible, including at a pep assembly this year. One way we showcase our team in the school is by wearing our spirit wear in class before competitions. We also encourage teachers and parents to mentor the team. The best way we can reach potential team members is through our various outreach and mentoring programs. There, we can encourage interest in STEM, FIRST​​, and the AdamBots. </w:t>
      </w:r>
    </w:p>
    <w:p w14:paraId="4F29AF8A" w14:textId="31403F2C" w:rsidR="00177E13" w:rsidRDefault="001E5FE3" w:rsidP="00A90C03">
      <w:pPr>
        <w:rPr>
          <w:b/>
          <w:bCs/>
          <w:color w:val="000000" w:themeColor="text1"/>
          <w:sz w:val="24"/>
          <w:szCs w:val="24"/>
        </w:rPr>
      </w:pPr>
      <w:r w:rsidRPr="00F45007">
        <w:rPr>
          <w:b/>
          <w:bCs/>
          <w:color w:val="000000" w:themeColor="text1"/>
          <w:sz w:val="24"/>
          <w:szCs w:val="24"/>
        </w:rPr>
        <w:t xml:space="preserve">Rochester United Robotics </w:t>
      </w:r>
    </w:p>
    <w:p w14:paraId="08C446BE" w14:textId="77777777" w:rsidR="00846BD3" w:rsidRPr="00F45007" w:rsidRDefault="00846BD3" w:rsidP="00A90C03">
      <w:pPr>
        <w:rPr>
          <w:b/>
          <w:bCs/>
          <w:color w:val="000000" w:themeColor="text1"/>
          <w:sz w:val="24"/>
          <w:szCs w:val="24"/>
        </w:rPr>
      </w:pPr>
    </w:p>
    <w:p w14:paraId="0D402A56" w14:textId="77A9149F" w:rsidR="00177E13" w:rsidRPr="00A271B6" w:rsidRDefault="001E5FE3" w:rsidP="00A271B6">
      <w:pPr>
        <w:spacing w:after="366"/>
        <w:ind w:left="5" w:firstLine="360"/>
        <w:rPr>
          <w:color w:val="434343"/>
        </w:rPr>
      </w:pPr>
      <w:r w:rsidRPr="00A271B6">
        <w:rPr>
          <w:color w:val="434343"/>
        </w:rPr>
        <w:t xml:space="preserve">The AdamBots also have partnered up with two other robotics teams to make a bigger positive impact on our local community. Along with the FEDS, </w:t>
      </w:r>
      <w:r w:rsidR="00C40F96" w:rsidRPr="00A271B6">
        <w:rPr>
          <w:color w:val="434343"/>
        </w:rPr>
        <w:t xml:space="preserve">FRC </w:t>
      </w:r>
      <w:r w:rsidRPr="00A271B6">
        <w:rPr>
          <w:color w:val="434343"/>
        </w:rPr>
        <w:t xml:space="preserve">Team 201, and the Cyber Cats, </w:t>
      </w:r>
      <w:r w:rsidR="00C40F96" w:rsidRPr="00A271B6">
        <w:rPr>
          <w:color w:val="434343"/>
        </w:rPr>
        <w:t xml:space="preserve">FRC </w:t>
      </w:r>
      <w:r w:rsidRPr="00A271B6">
        <w:rPr>
          <w:color w:val="434343"/>
        </w:rPr>
        <w:t xml:space="preserve">Team 5436, we </w:t>
      </w:r>
      <w:r w:rsidR="00C40F96" w:rsidRPr="00A271B6">
        <w:rPr>
          <w:color w:val="434343"/>
        </w:rPr>
        <w:t>do</w:t>
      </w:r>
      <w:r w:rsidRPr="00A271B6">
        <w:rPr>
          <w:color w:val="434343"/>
        </w:rPr>
        <w:t xml:space="preserve"> a variety of community outreach </w:t>
      </w:r>
      <w:r w:rsidR="00C40F96" w:rsidRPr="00A271B6">
        <w:rPr>
          <w:color w:val="434343"/>
        </w:rPr>
        <w:t xml:space="preserve">activities </w:t>
      </w:r>
      <w:r w:rsidRPr="00A271B6">
        <w:rPr>
          <w:color w:val="434343"/>
        </w:rPr>
        <w:t xml:space="preserve">including the annual Christmas parade and the </w:t>
      </w:r>
      <w:r w:rsidRPr="00A271B6">
        <w:rPr>
          <w:color w:val="434343"/>
        </w:rPr>
        <w:lastRenderedPageBreak/>
        <w:t xml:space="preserve">Hunger Walk. To maintain relations, periodic meetings with lead mentors from each team are held to discuss activities. </w:t>
      </w:r>
    </w:p>
    <w:p w14:paraId="71A4D99D" w14:textId="77777777" w:rsidR="00177E13" w:rsidRDefault="001E5FE3" w:rsidP="00DD5AC0">
      <w:pPr>
        <w:pStyle w:val="Heading2"/>
      </w:pPr>
      <w:bookmarkStart w:id="28" w:name="_Toc100299384"/>
      <w:r>
        <w:t>6.2 Marketing Mediums</w:t>
      </w:r>
      <w:bookmarkEnd w:id="28"/>
      <w:r>
        <w:t xml:space="preserve"> </w:t>
      </w:r>
    </w:p>
    <w:p w14:paraId="5C3D5AF6" w14:textId="6CDA8CA3" w:rsidR="00177E13" w:rsidRDefault="001E5FE3" w:rsidP="00A90C03">
      <w:pPr>
        <w:rPr>
          <w:b/>
          <w:bCs/>
          <w:color w:val="000000" w:themeColor="text1"/>
          <w:sz w:val="24"/>
          <w:szCs w:val="24"/>
        </w:rPr>
      </w:pPr>
      <w:r w:rsidRPr="00F45007">
        <w:rPr>
          <w:b/>
          <w:bCs/>
          <w:color w:val="000000" w:themeColor="text1"/>
          <w:sz w:val="24"/>
          <w:szCs w:val="24"/>
        </w:rPr>
        <w:t xml:space="preserve">Robot Demonstrations / Speaking Events </w:t>
      </w:r>
    </w:p>
    <w:p w14:paraId="17522A1A" w14:textId="77777777" w:rsidR="00846BD3" w:rsidRPr="00F45007" w:rsidRDefault="00846BD3" w:rsidP="00A90C03">
      <w:pPr>
        <w:rPr>
          <w:b/>
          <w:bCs/>
          <w:color w:val="000000" w:themeColor="text1"/>
          <w:sz w:val="24"/>
          <w:szCs w:val="24"/>
        </w:rPr>
      </w:pPr>
    </w:p>
    <w:p w14:paraId="38D7842E" w14:textId="77777777" w:rsidR="00177E13" w:rsidRPr="00A271B6" w:rsidRDefault="001E5FE3">
      <w:pPr>
        <w:spacing w:after="366"/>
        <w:ind w:left="5" w:firstLine="360"/>
        <w:rPr>
          <w:color w:val="434343"/>
        </w:rPr>
      </w:pPr>
      <w:r w:rsidRPr="00A271B6">
        <w:rPr>
          <w:color w:val="434343"/>
        </w:rPr>
        <w:t>We regularly participate in a wide variety of events, where we demonstrate our robot and speak to attendees about FIRST​ and the AdamBots. Events have included elementary school science fairs and assemblies, Boy Scout and Girl Scout meetings, high school pep assemblies, demonstrations at freshman parent orientation, meetings with high school principals, presentations to the RCS School Board and demonstrations at the Rochester Hills Public Library. Our Ambassador Program</w:t>
      </w:r>
      <w:r>
        <w:t xml:space="preserve"> </w:t>
      </w:r>
      <w:r w:rsidRPr="00A271B6">
        <w:rPr>
          <w:color w:val="434343"/>
        </w:rPr>
        <w:t xml:space="preserve">allows us to market FIRST​​ and other STEM education opportunities to our global community. </w:t>
      </w:r>
    </w:p>
    <w:p w14:paraId="3EF6B95E" w14:textId="4625D5AD" w:rsidR="00177E13" w:rsidRDefault="001E5FE3" w:rsidP="00A90C03">
      <w:pPr>
        <w:rPr>
          <w:b/>
          <w:bCs/>
          <w:color w:val="000000" w:themeColor="text1"/>
          <w:sz w:val="24"/>
          <w:szCs w:val="24"/>
        </w:rPr>
      </w:pPr>
      <w:r w:rsidRPr="00F45007">
        <w:rPr>
          <w:b/>
          <w:bCs/>
          <w:color w:val="000000" w:themeColor="text1"/>
          <w:sz w:val="24"/>
          <w:szCs w:val="24"/>
        </w:rPr>
        <w:t xml:space="preserve">Meet the AdamBots </w:t>
      </w:r>
    </w:p>
    <w:p w14:paraId="34832A76" w14:textId="77777777" w:rsidR="00846BD3" w:rsidRPr="00F45007" w:rsidRDefault="00846BD3" w:rsidP="00A90C03">
      <w:pPr>
        <w:rPr>
          <w:b/>
          <w:bCs/>
          <w:color w:val="000000" w:themeColor="text1"/>
          <w:sz w:val="24"/>
          <w:szCs w:val="24"/>
        </w:rPr>
      </w:pPr>
    </w:p>
    <w:p w14:paraId="1A323121" w14:textId="65996C38" w:rsidR="00177E13" w:rsidRPr="00A271B6" w:rsidRDefault="001E5FE3">
      <w:pPr>
        <w:spacing w:after="250"/>
        <w:ind w:left="5" w:firstLine="360"/>
        <w:rPr>
          <w:color w:val="434343"/>
        </w:rPr>
      </w:pPr>
      <w:r w:rsidRPr="00A271B6">
        <w:rPr>
          <w:color w:val="434343"/>
        </w:rPr>
        <w:t xml:space="preserve">Our team </w:t>
      </w:r>
      <w:r w:rsidR="003D1C44">
        <w:rPr>
          <w:color w:val="434343"/>
        </w:rPr>
        <w:t>annually (except during COVID)</w:t>
      </w:r>
      <w:r w:rsidRPr="00A271B6">
        <w:rPr>
          <w:color w:val="434343"/>
        </w:rPr>
        <w:t xml:space="preserve"> hosts an open house called “Meet the AdamBots.” This event has been a successful means for our team to inform and build relationships with partners, school administration, politicians, community leaders, </w:t>
      </w:r>
      <w:r w:rsidR="00940CFE" w:rsidRPr="00A271B6">
        <w:rPr>
          <w:color w:val="434343"/>
        </w:rPr>
        <w:t>parents,</w:t>
      </w:r>
      <w:r w:rsidRPr="00A271B6">
        <w:rPr>
          <w:color w:val="434343"/>
        </w:rPr>
        <w:t xml:space="preserve"> and family members by introducing them to our team, our projects, facilities and how we operate. The goals of Meet the AdamBots are to reach out to all our partners, spark interest to gain new partners and spread the message of FIRST​​. A presentation explaining our team, our history and the objective of the current year’s game is given. Also, those attending are broken up into small groups and led by student guides on a tour where they see our building room and meet students from our sub-teams who explain and present their sub-team’s function and projects. The tour also includes a demonstration of our robot for the current and past seasons.</w:t>
      </w:r>
    </w:p>
    <w:p w14:paraId="6198F404" w14:textId="77777777" w:rsidR="00846BD3" w:rsidRDefault="001E5FE3" w:rsidP="00A90C03">
      <w:pPr>
        <w:rPr>
          <w:b/>
          <w:bCs/>
          <w:color w:val="000000" w:themeColor="text1"/>
          <w:sz w:val="24"/>
          <w:szCs w:val="24"/>
        </w:rPr>
      </w:pPr>
      <w:r w:rsidRPr="00F45007">
        <w:rPr>
          <w:b/>
          <w:bCs/>
          <w:color w:val="000000" w:themeColor="text1"/>
          <w:sz w:val="24"/>
          <w:szCs w:val="24"/>
        </w:rPr>
        <w:t xml:space="preserve">Imagery: Posters, Robot Graphics, T-Shirts, Flyers, Giveaways </w:t>
      </w:r>
    </w:p>
    <w:p w14:paraId="12937AA2" w14:textId="2700B7D3" w:rsidR="00177E13" w:rsidRPr="00F45007" w:rsidRDefault="001E5FE3" w:rsidP="00A90C03">
      <w:pPr>
        <w:rPr>
          <w:b/>
          <w:bCs/>
          <w:color w:val="000000" w:themeColor="text1"/>
          <w:sz w:val="24"/>
          <w:szCs w:val="24"/>
        </w:rPr>
      </w:pPr>
      <w:r w:rsidRPr="00F45007">
        <w:rPr>
          <w:b/>
          <w:bCs/>
          <w:noProof/>
          <w:color w:val="000000" w:themeColor="text1"/>
          <w:sz w:val="24"/>
          <w:szCs w:val="24"/>
        </w:rPr>
        <mc:AlternateContent>
          <mc:Choice Requires="wpg">
            <w:drawing>
              <wp:anchor distT="0" distB="0" distL="114300" distR="114300" simplePos="0" relativeHeight="251663360" behindDoc="0" locked="0" layoutInCell="1" hidden="0" allowOverlap="1" wp14:anchorId="5BB6A7C1" wp14:editId="094E79A6">
                <wp:simplePos x="0" y="0"/>
                <wp:positionH relativeFrom="column">
                  <wp:posOffset>4356100</wp:posOffset>
                </wp:positionH>
                <wp:positionV relativeFrom="paragraph">
                  <wp:posOffset>0</wp:posOffset>
                </wp:positionV>
                <wp:extent cx="2028825" cy="1352550"/>
                <wp:effectExtent l="0" t="0" r="0" b="0"/>
                <wp:wrapSquare wrapText="bothSides" distT="0" distB="0" distL="114300" distR="114300"/>
                <wp:docPr id="68011" name="Group 68011"/>
                <wp:cNvGraphicFramePr/>
                <a:graphic xmlns:a="http://schemas.openxmlformats.org/drawingml/2006/main">
                  <a:graphicData uri="http://schemas.microsoft.com/office/word/2010/wordprocessingGroup">
                    <wpg:wgp>
                      <wpg:cNvGrpSpPr/>
                      <wpg:grpSpPr>
                        <a:xfrm>
                          <a:off x="0" y="0"/>
                          <a:ext cx="2028825" cy="1352550"/>
                          <a:chOff x="4331588" y="3103725"/>
                          <a:chExt cx="2028825" cy="1352550"/>
                        </a:xfrm>
                      </wpg:grpSpPr>
                      <wpg:grpSp>
                        <wpg:cNvPr id="474" name="Group 466"/>
                        <wpg:cNvGrpSpPr/>
                        <wpg:grpSpPr>
                          <a:xfrm>
                            <a:off x="4331588" y="3103725"/>
                            <a:ext cx="2028825" cy="1352550"/>
                            <a:chOff x="0" y="0"/>
                            <a:chExt cx="2028825" cy="1352550"/>
                          </a:xfrm>
                        </wpg:grpSpPr>
                        <wps:wsp>
                          <wps:cNvPr id="475" name="Rectangle 467"/>
                          <wps:cNvSpPr/>
                          <wps:spPr>
                            <a:xfrm>
                              <a:off x="0" y="0"/>
                              <a:ext cx="2028825" cy="1352550"/>
                            </a:xfrm>
                            <a:prstGeom prst="rect">
                              <a:avLst/>
                            </a:prstGeom>
                            <a:noFill/>
                            <a:ln>
                              <a:noFill/>
                            </a:ln>
                          </wps:spPr>
                          <wps:txbx>
                            <w:txbxContent>
                              <w:p w14:paraId="2F049DB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76" name="Freeform 468"/>
                          <wps:cNvSpPr/>
                          <wps:spPr>
                            <a:xfrm>
                              <a:off x="0" y="0"/>
                              <a:ext cx="2028825" cy="1352550"/>
                            </a:xfrm>
                            <a:custGeom>
                              <a:avLst/>
                              <a:gdLst/>
                              <a:ahLst/>
                              <a:cxnLst/>
                              <a:rect l="l" t="t" r="r" b="b"/>
                              <a:pathLst>
                                <a:path w="2028825" h="1352550" extrusionOk="0">
                                  <a:moveTo>
                                    <a:pt x="0" y="0"/>
                                  </a:moveTo>
                                  <a:lnTo>
                                    <a:pt x="2028825" y="0"/>
                                  </a:lnTo>
                                  <a:lnTo>
                                    <a:pt x="2028825" y="1352550"/>
                                  </a:lnTo>
                                  <a:lnTo>
                                    <a:pt x="0" y="1352550"/>
                                  </a:lnTo>
                                  <a:close/>
                                </a:path>
                              </a:pathLst>
                            </a:custGeom>
                            <a:noFill/>
                            <a:ln w="9525" cap="flat" cmpd="sng">
                              <a:solidFill>
                                <a:srgbClr val="000000"/>
                              </a:solidFill>
                              <a:prstDash val="solid"/>
                              <a:miter lim="100000"/>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477" name="Shape 599"/>
                            <pic:cNvPicPr preferRelativeResize="0"/>
                          </pic:nvPicPr>
                          <pic:blipFill rotWithShape="1">
                            <a:blip r:embed="rId33">
                              <a:alphaModFix/>
                            </a:blip>
                            <a:srcRect/>
                            <a:stretch/>
                          </pic:blipFill>
                          <pic:spPr>
                            <a:xfrm>
                              <a:off x="4763" y="4763"/>
                              <a:ext cx="2019300" cy="1343025"/>
                            </a:xfrm>
                            <a:prstGeom prst="rect">
                              <a:avLst/>
                            </a:prstGeom>
                            <a:noFill/>
                            <a:ln>
                              <a:noFill/>
                            </a:ln>
                          </pic:spPr>
                        </pic:pic>
                      </wpg:grpSp>
                    </wpg:wgp>
                  </a:graphicData>
                </a:graphic>
              </wp:anchor>
            </w:drawing>
          </mc:Choice>
          <mc:Fallback>
            <w:pict>
              <v:group w14:anchorId="5BB6A7C1" id="Group 68011" o:spid="_x0000_s1040" style="position:absolute;left:0;text-align:left;margin-left:343pt;margin-top:0;width:159.75pt;height:106.5pt;z-index:251663360" coordorigin="43315,31037" coordsize="20288,1352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6qTGDFAQAAPMLAAAOAAAAZHJzL2Uyb0RvYy54bWzMVttuGzcQfS/Q&#13;&#10;fyD2PdbNsqWF5aCIYyNA2hhOij5TXK6WCJdkSerifH3PkFpd7BhO4rRogMjk7uxw5syZw7l4vWk1&#13;&#10;W0kflDWzYnDSL5g0wlbKLGbFn5+uX00KFiI3FdfWyFlxL0Px+vLXXy7WrpRD21hdSc/gxIRy7WZF&#13;&#10;E6Mre70gGtnycGKdNHhZW9/yiK1f9CrP1/De6t6w3z/rra2vnLdChoCnV/llcZn817UU8UNdBxmZ&#13;&#10;nhWILaZfn37n9Nu7vODlwnPXKLENg/9AFC1XBofuXF3xyNnSq0euWiW8DbaOJ8K2PVvXSsiUA7IZ&#13;&#10;9B9kc+Pt0qVcFuV64XYwAdoHOP2wW/HH6sa7j+7WA4m1WwCLtKNcNrVv6S+iZJsE2f0OMrmJTODh&#13;&#10;sD+cTIbjggm8G4zGw/F4C6pogDx9dzoaDcYT8AAWo0F/dA7zBLto3j7jpdcF0TsKbbfJISOHW89U&#13;&#10;haPOzgpmeAuiJewYPdgm9h2ZPhnxd2QNsu3RekGmaIuwr3x4WeU/NtzJRKhQHqJ23qF2h4bhZqEl&#13;&#10;kDvPyCXLHUFCGcCVl7JjV1deOh/ijbQto8Ws8AggNRJfvQ8RpYNpZ0KnGnuttE700eboAQzpCZjS&#13;&#10;xUiruJlvEjUmXTZzW92DLsGJa4Uj3/MQb7lH0w8KtoYQzIrw95J7WTD9zgDv6eCU+B0PN/5wMz/c&#13;&#10;cCMaC30R0Rcsb97EpDc52N+W0dYqJUbh5WC2UaPQROj/pOJox9wn115KklcUfAcRqPHvFVwsc8EJ&#13;&#10;j67I0M0qlxvPmm4lNqZbEi1IwnWS8FgwQAqAIeHzrCWOR/qOnNKSrQ+kqdkrE0MH+yVdVh8+k5aR&#13;&#10;fWtX8pNNX8YHOgdO7d9qc2i1E76uyxP/ssXTlgcK+aR9Vo6vWwptg9x2BdLM7dGlDo+H4B61CgEy&#13;&#10;hTpDqIniteYAUbQOohnMIuEQrFYVdRdBEfxi/kZ7tuJ0caZ/BDSOODKj1rziocl26VWuR6si7nWt&#13;&#10;WmC/+5qXjeTVW1OxeO+g0QYjAZoOIbToNokBAovU25Er/bxdgvBRy//PG9wpUeL/9jLH6pGkPz/0&#13;&#10;4Ku4JInKg1P7TT5a7j8v3SvMHegQNVdaxfs0Q6H6FJRZ3SpB2k6bw9th2mlFuj7YeDqlInVW9A3E&#13;&#10;W9bS30nQSq3knQzqC+qbJoHeI99zrRzxjHkb/1KxSW5Jf4l49HKbFnr8wZjzFWTyCHVlxbKVJuaZ&#13;&#10;0Kc4rAmNcgFaUcp2LsF0/67Kh3DtGv67Bds3mdR0aqa9oCswcTBEL6NoyIBS6KLOmT9xC56en43S&#13;&#10;xZ8Wyc1+ZhhMR300d56UTkf9PAeBxN2g1V10P+0upLhzpCkFbFO3bKe87RqTJVZHo+vhPlntZ/XL&#13;&#10;fwAAAP//AwBQSwMECgAAAAAAAAAhAFp+8VbkNQMA5DUDABQAAABkcnMvbWVkaWEvaW1hZ2UxLmpw&#13;&#10;Z//Y/+AAEEpGSUYAAQEBAGAAYAAA/9sAQwADAgIDAgIDAwMDBAMDBAUIBQUEBAUKBwcGCAwKDAwL&#13;&#10;CgsLDQ4SEA0OEQ4LCxAWEBETFBUVFQwPFxgWFBgSFBUU/9sAQwEDBAQFBAUJBQUJFA0LDRQUFBQU&#13;&#10;FBQUFBQUFBQUFBQUFBQUFBQUFBQUFBQUFBQUFBQUFBQUFBQUFBQUFBQUFBQU/8AAEQgCqwQA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8316&#13;&#10;zmi1Cb5pVj21mzWE0u3/AEi6/wC+q+iLyw02KST7R4R8Qt8vzNHpbNVeZfDsUf73wvry/wDcLkr0&#13;&#10;/ZVv5TjjWp/zHzz9jby9v2i68z/epsNrN917if5f9qvoKT/hD/49F1hf+umlyVV83wf5cnm6PqcH&#13;&#10;zbdv2FqPZ1P5Q9rH+Y8LazaX/l4np0Nm3lx+ZcTfLXun/Fv4vvrdLJ/00s5P/iabMvw9ij/4+JYP&#13;&#10;73mWrUctT+UOeP8AMeGyWrRR/wDHxLTY7Ob7yXTfN/s17U0Xw5uI9v25l/2vLaoYbP4f+Xtl1ZYJ&#13;&#10;l+60i/eqeWX8pXNE8Z+ytL/y8N5jfxVM1rNF/wAvDV7BZ6b8P5Y5PtGsWsE3+9/DUn9g/D+WNvL1&#13;&#10;61WSl74c0Txe1iuJY5F+0VNGtx5f/Hx+8r1rUvD/AIJt7OSa31q1uZl/hjk+9U0PhXwPLHHN/wAJ&#13;&#10;BaruX/n4o98OaJ4+q3H8c33f9pqd/pH3fO/8er17/hDfB8v3PEFntb/pstO/4QHwvLJ/yMFr/wCB&#13;&#10;C0c0v5QvH+Y8d23UUn+uXy/4V3VJGtx/z2/3vmr1iHwD4fuI5PN1i1gZWb5ZLpfu/wALU23+Gmiy&#13;&#10;yN/xOrPyW/6bLV8ozy3/AEiL+L733vmqNluPM+Rv3i/9NK9g/wCFY6LLJ/yGLX5v+mi1J/wqXTZf&#13;&#10;uatat/1zmWjlK5onj8cVxL5fzf8AkSnfZ7rzPvfe/wCmlewf8KjsfL/5CVr/AN/FqaP4LW9x/wAx&#13;&#10;KDd/10o5STxuOK4/vbm/3qdtuJJP4l+b+9XtH/CmYfL/AOP6Jt3+0tSf8KUT/n+i/wC/lTf3izxX&#13;&#10;ybiL5fm/76ojtbiKTd83/fVe2L8D/Kj/AOP5ahj+BlxcXEjfaFZdv97+LdReRJ4/tuIv4W/76qaO&#13;&#10;K4+9tl/76r2SP4E3H/P1/s05fgTcf8/H/fyq5ijyXR9Q1DRrz7Rb+a8bKyzQfaGjWaH+623+Go7q&#13;&#10;1uJpJJordoIdzfLu3ba9ej+BNx5jf6Rt2t/y0WrC/Aq68vb9q/d7v7tHtfsmfKeOrFcS/wDPWjbc&#13;&#10;f3Zv7tetTfBG+ik2pNuprfBm+ik8nd92p55By8x5b5Vx/wBNP96pNNtfK1CG4uLeW5tf+WkEcjR7&#13;&#10;v+BV6dH8FNS8tdky1H/wpnVvtEfzfLtb/O2iMw5TyvUmmsJGb7PdeSzNtXbu+WrEKzSxr8svzf7N&#13;&#10;erf8Kg1KSPyZWVo1qv8A8Kg1D/x6q5wjE8xjWaX5v3tO8qaKP/lr/wB816RN8I9Qij3P8sa1Da/D&#13;&#10;G+uLfzov9T/tLWfOXynJ6LftYfbLeW3up7G8j23UEe1WZf4fvLWTJa3HmSfuZdy16V/wqXVoqk1D&#13;&#10;4c3UUlqtxtWaRtsf+1WnPzRMuU8123H92XzP92m7Wik3fvv92vSP+FX6tFJu21DN8MdY+0Kvkt8y&#13;&#10;/e/hrDmL5TgVWaWT/lqv/XRWqvdWs3mRtul+X733q9O/4Vpq0X/LGoZvhjrHl/6ndV85J5f9q824&#13;&#10;kt/3vmKu77rV7F+y3M0XxMkX5v32n3H+s/4DWK3w31a3j3S2+2Nf/Qa9A+B/hLUPD/xAtbq4h2w/&#13;&#10;Z5l/8drGrL3Sox94+ipFqjdL5UlXpGqG8XzY68Y7ChT4W/eUUN+6rUDQjbzY6k/11VbVvNjqasgO&#13;&#10;f1D/AJaf71SR1HqX/Lb/AHqbHEv+1UcwE9PVqj2r6tTtq/u//iqCCWnx1D/qv73/AH1Um2gCSmx/&#13;&#10;6s05VojiX+Pd/wB9UFj6X/lpRHEv96X/AL6p0ar/ANNf++qsBy/uqk/5Z1Gqr5m35vl/2qNq/wDP&#13;&#10;SX/vqoAfSyffjqPb5X8Uv/fVSbV/vS/99UAOjojWofK/6eJ/++vu06OL/p4n/wC+qAJtvl/xU+ov&#13;&#10;K+7++l/76p3kL/elqQH0n/LNqbtX/ntNRtXzPvS0APp1JtX+9L/31Rt/2paoBaKZGv8A02lqSNV/&#13;&#10;vS0AJRS7F/vzU3bF/wA95/8Ax2gB3+zSU/bD/wA9pv8AvlaFWH/ntL/3zVgGyinfuf8AntL/AN8r&#13;&#10;TsQ/89m/791BQlP/ALtN2Q/89m/75p3y/wDPxJ/35WgA21+YP7ZHg/8A4Qj4+a8tvugs9WVdYh/3&#13;&#10;pPvf+PK1fp8qrL/y8N/37r4t/wCCknhfyrfwX4uT9/t+0aTJ+78vb/y0X/2tWtMk+K1umlkX5mbd&#13;&#10;/tVetWbzPvfvP96s1Vm+zwt5O3d/tU68e6s7eG4eGRYZF/ds38VbAdFb3n2fUIbi381PL2t97+Ja&#13;&#10;+nNH1JdU0+zuovu3EatXzbp954dl8lnt9Tlkbb5m26X5l2tu/h/vba9e+DuvW9/4T+z/AL3zrWTb&#13;&#10;96vGzGnzR5j9Y4Dxns68qP8AMd822WNvu7adDL/o8Lf7NV5pV8tdittb/npVGSW4t49qbfL/AOmn&#13;&#10;92vmJH9Ax+E0Jm82P95/6FVeRv8A7GoY7q4lj+dVqNpfKk/h8v8A3aCoxJJmaKTdUf8Arf8AZ+98&#13;&#10;tQzSzSyN5Sq0P8O793UK3Vx/GsW3/doK94sbP3lcr4i+G+g+KJGmlhaxvFbd59t8rbq6bzWljpsf&#13;&#10;7rc396iM5R96JnVwtPEx5aseYo6HZ31hp8dvqNwt9ND8q3f/AD2X/arQVajWX+/U0fk+ZUS946aN&#13;&#10;KNOPLEbsqPbViTyfLj2M3zU2Rl8uj3Tq90ipki/vFVKc3/7NSR/7f8P+z/FRzGY2P/Vmnbf/AB3+&#13;&#10;Go1byqk/3KOYoJP/AGnRCtR3V/b2Fv8AaLq4W2hX5maSpLe/t7+NZre4intW/ijbdTMZVqcZcsiR&#13;&#10;V82o5P8A0GnSMv8Aepu7yo//ALGo5pHSG7zY6I6N3vUi7ZaOYCNv3VR/8tKtbV+7uqGRf/HaomQn&#13;&#10;/wAcpmz95RJ/wL5abI1BlzEkn/j392o9qyxyK67o2X5lb+7To6kjT/vmrCVONSPvHjPxC+CbfvtQ&#13;&#10;8P8A3fmaSx/+Jrx9lmt5JIXVlZfvf71fZX+tkrhfH3wrt/F3mXVuq22rL/F/z2/3q9zC4+Ufdmfi&#13;&#10;3E3BkcRzYrCfF2Pm35qN3leZ/wDFVe1rQb7Q9Qmtb23a2ul/hqnt8r+Gvoqdbm96J+D4jDzw8vZ1&#13;&#10;ojtzfe/9mr1b9n/9orXvgP4k+0Wu6+8P3TL9u0uT+L/aX/aryna0X8X+7TVVZbja7N/31V8pzn7R&#13;&#10;eA/HWi/EvwvZ+INBuor7T7pflb+6391v9qtiSvyv/Zx+PGsfAfxJI1vM194fvG/4mGn/APsy/wC1&#13;&#10;X6beEfFGm+N9Dt9a0TUlvtNulVlnjWsPhLiaUirRt8qneW3/AD8Sf981F5P/AE8N/wB81kUJItNZ&#13;&#10;f3cny/w07af+e0n/AHzTZF/dyfM1BXxHZQ6cYo/9W1DWe3+GrEN8/l1DJIzffavuOaR8D7pXktV/&#13;&#10;u0LZw/3ak+b/AJaUlXzSIsMawt/+feP/AL5WoW0u1l/5d4v+/dXI/wDWfeoo5jXmM1vD+ny/ftYP&#13;&#10;+/a1RuvC+k/aIf8AiX2n/fla3arXH+sirSLM/aFVvCGir/zDbP8A8B1p3/CG6LL8r6PYt/26rWpG&#13;&#10;3m1YjrKRXtDB/wCEB8Oy/f0HTf8AwFWoZPhr4Vl+/wCHdLb/AK6Wa11Ct/q6WsryK9ocdN8KvB8n&#13;&#10;3/DOkf8AgHHUP/Co/Bsv/Mr6R/4Br/8AE12UyrLUi7avmkT7SRw8nwW8Dyx/8irpH/gGv/xNU7z4&#13;&#10;GeBfL/5FHSF/7dVr0aPq1V7xf3dRGUjT2kv5jgYf2e/AMse6Xwjpjf8AbutXI/2a/h7LH+98I6aq&#13;&#10;/wDXOu4s7rzY6uea0v8AFWc5TKjUZ5rcfs3fDXzNv/CI6e3/AAGqsn7Nnw3+b/ikbP8A2vvV6jTa&#13;&#10;UXIPbSPLpP2Z/hu0n/Ir2e7/AHm/+KqFv2Wvhv8A9C7F83924k/+Kr1z/gNSf66p55Bz1P5jx2T9&#13;&#10;lf4cy/8AMBZf+ud5J/8AFVVm/ZX+HsUe6LRZfl/6frj/AOKr2rbVW6byo6uM5E+2meP2f7Lfw/uI&#13;&#10;49+m3Xmf3v7QuP8A4qrn/DJfw/8A+fXUFk/7Clx/8VXq1q26Nf8Adq9u96iblzGsakv5jxeT9lXw&#13;&#10;LL/y76ov/XPVLj/4qnf8Mq+Cf3n/ACGE3f8AUWuP/iq9m/6aUVPPIr2kv5jxeP8AZV8Gxfcm1z/e&#13;&#10;/tSSj/hlXwf/AAXGvf8Ag4kr2rdTaLj9vL+Y8Vk/ZR8I+X/yEPEX/g4kqrdfsp+GYo2ZNY8Rr/3F&#13;&#10;Gr3SOm3C+bG1TGXvC9pL+Y8Ls/2WvD7R7f7e8Tbf+wo1XF/ZV8P/APQe8S/+DZq9esfmj+7V5f8A&#13;&#10;V1UpBGpU/mPD/wDhlDw/NH/yM3ija3/UU/8Asaj/AOGS9B8vb/wk3ijy/wC7/aH/ANjXvVFZ84/b&#13;&#10;y/mPC5P2UNH/AIPF3ipf+4h/9jR/wynpf/Q5eLf/AAOX/wCJr3Sio5xe1qfzHg8f7KFnH/zPXi//&#13;&#10;AMDl/wDiar3H7K9rbx7k8deL93+1fL/8TX0BJVfUF823kqoz94JV6nL8R4Db/svrcRqyfEDxcu7/&#13;&#10;AKeo/wD4mnf8MoN/B8SPGK/N/wA/Ef8A8TXuml/vLda0Kuc/eCNep/MfPrfsnTSf81K8Xf8Afy3/&#13;&#10;APjdaHh39n1vBOqLrX/CceI9XW3Vv9Bvmj8lt3y/NtVWr3Ks/Xl8zR7z/drGUuaJ0UatTm+I4SoJ&#13;&#10;NstWJKhrwuY+kiZ8n7uSmVPcRfxVWrMCe3/dSVe/1lZsbVoQ/wCroL5TF1L/AJev96iOjUlb/Sv9&#13;&#10;6hf9WKyIJPlqTb5X8VRqtSSVQCU6l2LSUAPjp9JGtOjoLEpV/wBuj/XVJQAbven0u395JTttADct&#13;&#10;S0mWp22pANtEdN/1NOjoKHU+mUf6ugkfRS7qJKAEoooqgCiikjagB9FFFABRRRQAU+OmUu2gCbdR&#13;&#10;H+8qOOn0FD468T/bG8L2/ij4D6k1w0Sw6XeW+pM0m75VVtrf+hV7TXEfHTQ/+Em+CfjzTfvfaNFv&#13;&#10;Pl/3Y93/ALLTj8QH5OzNDFcbU/1bfMq/LJ8rVV1iSaXR2t/+XVfuru+7uqvZt/o8Kx7d0nzVJq0S&#13;&#10;2+jqyXG5pF3Mu3/arqJ5SRm8qPcjfKteofAnUvs/iC6sXmWKO6j3L838S15LDceVH5NWpLzyo1X7&#13;&#10;23+7XJXp+0jynr5VmEsvxUa0fsn1xIy/9tGqOZvN/ir5v0P4oa9oca7Lr7dDu/49rv5vlr0TQfjN&#13;&#10;pOqSR297u0q6/wCmjeZH/wB9V81Xy+pE/obLOMsFjVyylyyPRv8Alo3+1Vf/AJaNUcMqyx7kmVo/&#13;&#10;70dO/wBbH/6DXm8v8x9/RqU6seaJJ5qy+XUf+tkohT921Nj/AN6kbE3/ACzpv+Vpu1v71N/ztoLB&#13;&#10;l8rdTlXyqN1JRygS/L5dEbL5lFHv/wCPUFhJQrfvKJKj/wBb/wACoAkoj/ex/J92o/8AVSVJVgRz&#13;&#10;LujZdu5dvzf7tcD4k+G9xFJJqXhS6l0fUt3/AB7Ryfu5q9Ab5f8AgVQ7v++Wqqc/ZnFjMGsXHlZ5&#13;&#10;HovxsutG1BtJ8V6fLbXUPytPGv8A7LXqmk6pa65p/wBqsriK5t2+6y/NWH448B6b40s/Jul8i8Vf&#13;&#10;3d3GvzK1eB3kXiL4R+II9kzW0jL8rR/6u4WvVhCjio+77sj4Gtj8fw/U/f8Av0v5j6k2+VUka+bJ&#13;&#10;Xm/gP4yaf4o8u1vdun6l/D83yzf5/wBqvRF3V59WhKjLlkfcZbmmFzKnz0JXJF/dSfP/AA1J/uVH&#13;&#10;taWSiRfKrA9Ujk3NJRt+7Um1v/3lNkWoJCRf3nyU2PcslO/2dv7v7tOjqwHR/wDoVC/vfM+7/tU5&#13;&#10;W/1n/PShdv8AvbvvVJn/AHTB8ZeCLHxpp/k3C7bxV/dzfxLXzf4o8L6h4T1SS1vYfm/hn/hmWvra&#13;&#10;T93WH4i8P2PijT2sb2Heu35W/utXqYXFSpy5ZfCfnHEnCtHMo+0o+7M+U/mljqvt8quk8beDb7wf&#13;&#10;qElvcfv7dt3lzbflmrm/9VJX1tOpGUeaJ/N+NwVTA1JU6keWQTTfu2/2q9e/Zt/aR1r4D+JNrtLf&#13;&#10;eF7xv9O0/d/5EX/arx+ZfNj/APHqqrIy3Df7K0cp55+1nhXxbpPjzw3Z61ol1FfabdLujnjatSRa&#13;&#10;/Lv9lP8AaUuvgf4kjsdRZp/Cd8y/bIP+fdv+ei1+oGn39vrOn299ZXEV9Z3CrNHPG3ystcpYtRT/&#13;&#10;AOrkqxItNm/1cn+7VlHTQt+7paihb93Utfdn5+FFFFACwt5lOojopANkqFmXzP3v8X3alqteVUQL&#13;&#10;kdS1Vt/9XVuNqzkBNHQ372jdRurEsSl/5aUM3mVHu96sCaPq1Q3X72OnRtTbz97HUr4gI7P91V+s&#13;&#10;6zb93V7d70pASf6mlpN1JWQD5G/ef71OVvu1HJ+9p0dIvmJpKp3X+rerElVZP9W1VEA0/wD1Z/3q&#13;&#10;vL8tUbNv3dXo6UgiSbveioqVW8qsjUkoo/1lEdAEkdRzf6uT/drnbzx1o9hqFxp8t9F9st1VpI/M&#13;&#10;WParf7zVzfjD48eEfB+h3moXt1E0NrHuaC2vrWSRv91fM+aoNPYyO40/97G1aUdcz4H8R2/jDT5r&#13;&#10;7TVn+z7l8tpI9qtXUeQ/91q56mKoqXxFRw1YSn077Of7tR7f93/vquKeYYWn8VQ1+qVpfZHU1dy0&#13;&#10;bT/eX/vqnbf93/vqsf7Uwf8Az8iP6piP5QqreL5tvJVzZ/u/99VDcQtJGy/L/wB9URzTB/8APyIp&#13;&#10;YLEfylPTf9XWhVOxt5o4/wB7t8z/AHqubP8Ad/76rSWaYP8A5+R+8mOExH8oVT1hfN0u4/3aubf9&#13;&#10;3/vqquoW7Np9wqf6xo6y/tTB/wDPyJvTwmI5vhPP5KhkrSk0TUP+fdv++qb/AMI/qH/Pu3/fVeL/&#13;&#10;AGpg/wDn5E+ijRl/KZc372OqLf6yui/4RvUP+ff/AMeWq83hfUvM/wCPdpf+BLWf9qYX/n5E19nL&#13;&#10;+UxKns5fK+WtL/hF9S/59W/76WnL4a1LzP8Aj1b/AL6pf2pg/wDn5EfLL+U5/UF82Samx/6s1rah&#13;&#10;4V1aXztlizbv9paavhXWP+fGX/vpaX9pYP8A5+RF7KRmqrf3o6k+aX+Ja0F8K6t/z6t/38qSPwrq&#13;&#10;3/Pq3/fS0f2pg/8An4HsZGXtm/6ZU5Vm/wCmX/fTVqf8I7qX/PrLUn/CN6l/z5y/+O0f2lg/+fkQ&#13;&#10;9lIyf9I8z/llUm2b+Dyv++q0v+Ea1P8A59W/76WiPwzqX/Pq3/fVP+0sH/z8iHs5fymb/pH/AEy/&#13;&#10;76p26b+7B/38rUj8L6l/z6t/30tSf8Izqn/Pq3/fxaP7Uwf/AD8iHs5Gbtb/AKZURrcf3oP++q1P&#13;&#10;+Eb1D/n3/wDHlo/4R3UP+fX/AMeWp/tbB/8APyIeykZv+kR/88P++moVZvMX/Uf+PVqL4c1D/nj/&#13;&#10;AOPUSeF9Q+X/AEdfl/6aLWX9sYP/AJ+RK9nMyds3/TD/AL6o2zRf88v++q2v+EX1D/niq/8AbRad&#13;&#10;/wAIzqH/ADxi/wC/i0f2vgv+fkQ9nMx9s37zf5X/AH8ajbN/0x/7+Vsf8I1qH92L/v4tN/4Rm+/5&#13;&#10;4xf9/Fo/tnBf8/Ii9nL+Uyds392D/v5RGtx/dg/7+Vrf8I7f/wDTL/v4tSf8I7ef3Yv+/i0f2vgv&#13;&#10;+fkQ9lL+Uw4/tH92D/v5Tttx/wA8Yv8AwIraXw1df9MP+/lJ/wAI7df3oP8Av5Uf25l//PyJXsah&#13;&#10;lbrj/njF/wB/qjZbiKRtlvEy/wDXwtbX/CP3H/Pa3/76p3/CMzf8/MH/AH1Wf9vYD/n5EPYVP5TE&#13;&#10;3XH/AD7x/wDgUtJ/pX/PrF/4FLW5/wAI6y/8vUH/AH1Sf8I63/P1D/31U/6wZd/z8K9hU/lMSP7R&#13;&#10;/wA+8X/gUtSeXcf8+cf/AH+Wtj/hH1/jvoqd/Ydv5n/IQj3f3ay/1jy7/n4X9XqfymLtuP8An3/7&#13;&#10;9yLR/pHl7vJ+bd/z2WthdJt4v+YjF/s01dNtf3n/ABMov++f/sqj/WbLv+fhX1ap/KZv+kf8+v8A&#13;&#10;5MLTf33/ADx/8mFrV+x6f/0El/75o+y6b/0E1/75rP8A1oyz/n4R9Vqfymd5Vx/z7/8AkRaj1Kwm&#13;&#10;v9LvLd7fctxazQt+8X7rLWtJHpPl/PqUX/fK06H+x4pN39pbtv3fu0f61ZZH/l4H1TEfyn4Z6ba+&#13;&#10;VJdWrzRRSW6tu8xvL+7/AA0TTNLGy+TLtX+LbX6PN/wT3+GEtxNcf8JXrG6aRm+7D/EzN/dqT/h3&#13;&#10;78NItzP4u1xvl2/8u/8A8TV/645Z/MV9TxH8p+b8N9+78n7Ptk/ibbQt4sv8Lf8AfNfpBH/wT9+F&#13;&#10;EUkjf8JJrzf9tI/l/wDHalb9gr4Ty/e8Sa7/AMBkt/8A43U/65ZZ/MP6jX/lPzakVpY5G2t/20qO&#13;&#10;486KTci/ad33vLr9StF/Yc+C0tvIsra5ffwt5l55f/oKrRrn7Avwdv7eGHTptc0ho23NJHdfaNy/&#13;&#10;8CVq9ShxBgMRHm5yXh61OWkT8x/Dfj7WvC8n+itL9l/54SfMte2eC/i5pPijy7e4VrHUP4lkb5Wa&#13;&#10;vrRf+Cd/wti3f8VJ4h+b/Zj/APjdI3/BOr4UfN/xUfiH/wAg/wDxusK+Ny6p9s+xyniDMculr70e&#13;&#10;x4N9q8yNm2/dWiOWGKPdtby6+ovD/wCxr4G8OWf2eLxRr19br91buSFtv/kOtP8A4Zd8GRR/8hjU&#13;&#10;/wDvqP8A+N148q+Gj/y8R+q0eN8NKP7ynI+SpLxf9qmx3Sy/ws395dtfSXxM+Evgz4R/DvxJ4uEd&#13;&#10;54gm02zaZdLkkVVmb/e2/L/9jXyDpP7V+i2dva2914Z0H+609zb3TSbv9rbJtr1MHQp4yPNTkYYj&#13;&#10;j7CU5csabOu83zY/9TL81Ed55XypC1ZNn8dvC/jDWLzR00uxtrhZPstrfaJNJ9muG3fe/efeX/vm&#13;&#10;t6PbWWKw0sPI+vyPPaOd05Sp/ZK7XTeZu8lvLX7tEd55v/LFv++asbf4aF/2K4T63Uhjdpf4Wp0j&#13;&#10;eV5e/wD4DRI3m/w06P8AeyUcpYbml2/LTt37v7tG3zf+ulG73oL5Qj/0iP8Aipsa7f71O+by6JKk&#13;&#10;vlI2XzZPu1m+JPCtj4w0ebT9Qh3Qt91v4oWrW+WnL/e21rGXLLmicWLwlPGU/Z1I+6fJ/jLwLdeC&#13;&#10;9Ua3ulbyW/4954/uzLXYfD34zXGieTY620t9YrtVZ/4oa9s8ReHLXxRo82n6jDuhb7rfxK38LV8w&#13;&#10;+MPBt94L1j7Ddfd27o54l+WZa+ioVY4uPLUPwjNstxnC+K+t4KX7s+qLPUYb6zhuLVvtNrIvytHU&#13;&#10;m77R/Dt/4DXzT4D+JF94IvPk/wBO01v9Zabv/Qa+jPDviCx8UaWt9p03nwt/47Xm4jDSoy/un6Nw&#13;&#10;/wAUYbNqfLL3anYvbv8Ax2jd+7p396j/AFv368w+4IfNb+D/AMh05W/ebtvzbadJ+6k/6Z0bf/Ha&#13;&#10;Ikjty/3aN1EdEf8Aq/8AZqyCaNvNo+Wm7fK2rTdv7z/pnRzAZ+vaDa+I9Lmsb2FWtZF/75r5t8ce&#13;&#10;CLrwfqklvcfv7Vv+Pef+8tfUm1Yqy/EWg2viPT5rG6h3Qyfxf3Wr0MLi5UZcp8HxJw3RzenzR92o&#13;&#10;fI+7zZKh8u38xm3fMy/NXVeNPCV14L1iS1uPnhb/AFM+371czJF5VfXRl7SPNE/mLG4Kpgq0qNSP&#13;&#10;vRI4VWWT52219ZfsZ/tS/wDCEapD4F8S3G7w3dXG2xvpG/48Zm/h/wB2vklv9ZTlXyv9n/gVPlOA&#13;&#10;/cSOLzf4otrfN97+GoZov3cnzLXyz+xH+0ZD4+0ePwPr10v/AAkWmxqtnPI3/H1b/wDxS19WTL+7&#13;&#10;krlN4m1D/q6lqCH91HVpY2ljr7+R+ekVP/4FTWX9596jigCTb/cokXyqrxs3mNWhDcQyx+TcL/wK&#13;&#10;sJc0S48sirJVG8b93Vy6i8v/AGt1U7z7lb0zKRYt282NatRtVOzb93tq0rVMiiWlk/1Ypyxf36k3&#13;&#10;W/8AtNWEpBykFFTs1v8AwK1R/L/B/wB80Rkbco2Oib/V1JH+9kX+9UN0vlxtR9ogr2f72OtKOsuz&#13;&#10;b93WpHVTAdRUnleVHulp3mrF9xaw5i5Ef+q+/U0fk1GzebRH+6qdSok1xE0f+7VO6/1ZrQjuPNj2&#13;&#10;y/dqjN/FSphKJXsW/wDQq06yLNv3jVqL/sVdQiPwj6l2s1RUu7zKzLiWFWP+KSjyofM4aoY6j+bz&#13;&#10;Ky5TXU/Ef9ojx94o1D4oa9Y6tq0ty2l6pdWq+b821ftDV57DrH2iTyX16RZNy/6uPy6+lP2jP2V/&#13;&#10;iR4o+Onji60DwLqd9pdxq1xNHqDNHHHNu+bcu7/erD8F/sz+Ivh94L8Va1410VvD15p91YtYrfbW&#13;&#10;W+3M0Mkasrf3fm/4DXnfWadSt7GMvePp6FLlpxkfWn/BPvx14o8UfCO40eW41C+utDumhW7u/lWa&#13;&#10;3b5l2t/FX1RHa+Kv+ezf9/Fr4H+Cvxw8XfCiO6utNmi1Xw3Z+T9u0S7uG27Wbbut/veW27av3f4v&#13;&#10;9mvun4V/GTwv8X9LkuNAvt15Cu66025+W6tf95f7v+0v3q8evlFCtUlKXxBVxFWn8JLqVv4qis7h&#13;&#10;t0vyqzf6xf7tcKvirVv+f6evdpLXzbeRX+6ytXgP2VYvL+Vflr8b44wKy32c6MviPqeH631vmjUi&#13;&#10;XP8AhKtW/wCfqWnf8JRq3/P9LVFlW3/h+9TbeW3uP7vmf3d1fjv1jE/zH3H1Sj/KaH/CWap/z8y/&#13;&#10;99U7/hKtSl/5epaz99v9o8lGXd/vUTbY/M/cy/w/w1X1iv8A8/CPqtL+U0P+Er1b/n6l8yiPxVq3&#13;&#10;/P1LVGFVuI921l3f7NNk/wBZ/qW/75rP61W/5+F/VKP8pqf8JVq3/P1LR/wlGqeX/wAfUtZbL5X8&#13;&#10;LU6Zlij3Ovy/7tH1qt/z8D6pR/lNT/hJtS/5+paP+Eo1L/n6lrLj23Ee5KsfZ18v/wCyrP6zV/mJ&#13;&#10;+rUf5S5/wlGrf8/UtNbxRq3/AD9S1Ta38z+9R9n9qj61X/mK+qUf5S9/wlWqfe+1S05fFWqf8/Ev&#13;&#10;zVTW1Xy6PIWq+tVv5h/VMP8Aylz/AISjVPM/4+mp3/CW6lH/AMvDVT8mP+7UfkVP1mt/MH1Sj/Ka&#13;&#10;C+KtU/5+paP+Eq1T/n6lrN8pYv4l3VJ9lWSq+tV/5g+qYf8AlL3/AAlWp/8AP1LR/wAJZqkX/LxK&#13;&#10;1U/sq/8APSo/LXzGWp+s1v5hfVMP/KaH/CV6p/z8NTm8VapL832hq+a/2mP2mG+B2uaLo+k6bZ6l&#13;&#10;qF1C11eLfMy+Sv3Y/u/xfeasrxR+1Tqeh/APwh46t9H05tX16+mtWsZPM8uFY2mX5fm3fwr/AN9V&#13;&#10;9lQyDNq1OnWjL3ZHmyq4OMpR5fhPqf8A4SjVv+fhqP8AhKtS+VftEvy18Z6H+1j8SrP4ieH9B8U+&#13;&#10;B7PSodWuoYWgktbi3uWWRtu5dzf3qT9pH9rjxH8N/iZqnh3wnDp0tnpcKw3E93atM32r7zfxf7q1&#13;&#10;0R4XzSVX2aqb67mUsRg+Xm5T7Nk8UalL/wAvEtNbxHqDdbiWvlb9pL9onxH8L/Cnw71DwxNYrd+I&#13;&#10;LH7ZdedD5m793C3y/wDf5q5D44ftlXjaH4Xh+H95FaX15Yw3moT+Ws32eZl/49fm/wBr/wBlq6PC&#13;&#10;+Z1eW1T3ZBLFYOn9k+2P+El1Jvm+1S7qJPEepf8APxLXw78WP2k/iR4b+LmteEfD+taPbW+m+Tb7&#13;&#10;tUjtYVaZbeHzP30ny/e3fLVb4f8A7X3xA/4RP4ialr0Onav/AGHYw/YbuOFY1W8a4W3Vfl+WRfmZ&#13;&#10;v9rbXV/qbmXJze2Rl9cwnNy8p91t4g1CWP8A4+paa3iDUJf+XiX/AL6r87te+Ov7RXhfwNoPjfUd&#13;&#10;TtYPD+sSf6C0lrZ7rj7zf6vbu2/LXp3x4+M3xh+FusNrH2ex0/wneSQw6f5lvb3DM32dWb/a+9ur&#13;&#10;Kpwjjqcox9stS44zC8vN7M+v217UP+fqX/vqhde1D/n4l/76r5ssfih8Vvh98N/F/i74k6TYwQ2d&#13;&#10;nD/Y8Mcar511I21d21vu/Mv3q8W8N/tHfGrxbHb/ANneJPCkBvG2wwXdxptvPu3fd2syt/31WVLh&#13;&#10;bHVuaUay5Y9SpYvCx+yffn9uXH8dxN/31Tf7auP+fqX/AL6rL8PWeoW/hvR11ryp9aWzh+3N/D52&#13;&#10;395/49Vi1lt7iTa/kf7PltXw9ZVqMpU/afCevTp05R5uUuNrNx+8/wBIl/76qNtUuP8An4b/AL6q&#13;&#10;Obbbyf8ALBY2/wCen96jzbeKP5Nssn/TNd1cfNVNfZ0/5Qj1Rpf9XcN/31Un2+b732hv++qr28u6&#13;&#10;Ta80HmfxLt2tUjNb+Zt85VkVvu/3mquaqHs4fyg1+0km37R+8/3qj+3/ALz55qkX7R5bLLCq/L8r&#13;&#10;K38VQ2stxHZ7Zbf/AEpdu5Y5N1HNVDlh/KO+2fxedR9s8qT/AF1OVlk8y4+0f6Ov3lZakj3TeYzr&#13;&#10;tj20uaRfs4kP2r95t3feokl/3qkvIpv+WXy7vvVHbt+72+d83+7Rzsr2cRsbU+pVk/dr5rK393y/&#13;&#10;71Q3U0NnIq/N5n+1RzkctMdG1O3N/dahVWKSP5Zf9na1RtcTSx7tzQfMy/NHuaps5D0LGf8AZam/&#13;&#10;N/ArVDNFcSSNC7fu/l+aP71TTW80ccbJueTbt/u1fKxXiSRxTf8AbOnbZv8A9qq+yG4ka3fz5/7z&#13;&#10;N92rFrt8vakLQbf71VGOozyLxx8ada8H+MG0ext7FrXbGzNc7vl3VyusftF+MJZGht7izsfLk27r&#13;&#10;aHduX/gVZXxrk8n4nXk38Sxw/L/urXnt1debI00q/vGZmav3bKsDQlhKcuU/QMsyfCYihGpUpnon&#13;&#10;/C//ABxJJ/yGIv8AwFjpP+F+eOv+gxF/s/6LHXnXmw/N833aj+1L5n3vvV7X1Ol/KfQxyPL/APn3&#13;&#10;E9Kb49eOv+gwv/gLHUdx8cPH0karF4ikgb+8tnD/AOzLXD6bZzatcfZ7dd0n8X+ytN17x1pvgO3k&#13;&#10;hsWivtWX713t+WFv9mvuch4NqZzU1p8se58bnuMyTKKfwRlLseuWOieJvj9pd94R8S+Ml0GGSz+2&#13;&#10;SeXar5jKrL/D8v8AeWvkn9oz9njWvgfHZ6h/wk2neINLupPs/nR2flybv92m6l4+8TRXl5rGh6lP&#13;&#10;Y+II4WaG7j+bd/eWvcPgF8NbH40x2dj8S2uvFFx5P9pXX2m6Zf8ASG/hbbt+VVb7v+zXp8QZHLhS&#13;&#10;rGUZfuj8ahy557atTjy8p8t/CvRr641yz1JLdls/tHk+f/Du/i/9lr6c/wDZa9x+IP7Lvwt8FeCN&#13;&#10;b1rSPB9rpWoWMPnW89tJJuVlb5f4q8Ejlh8tv+edfDVMfTx/vUz9b8P8P7OnUJtlR7/3lHmr5n/2&#13;&#10;VRqy/wD2NYH7PGJN/rfMoj/8e/u1H5q/xstcr428Ua14Sj+3W+n2ur6T/wAtPL+WSGlTpyl7pzYi&#13;&#10;vHCw9pL4TrF/1nFOXP3f4q8r039orQbiP/TbW6sW/wC/i122k/EHwzrn/HlrEDSN/C0m2uqWFrR3&#13;&#10;ieZh+IcBX91VEdBRHTY/3vzbv3dTL/u1x8p7tOtTq/CR7Kmj/dfLTdvm7ak2rFGvzVRoRq/8NYPj&#13;&#10;Dwfa+NNHmsbr5ZvvW8//ADxaug+Wptv+WrWMpU5c0Tz8bhKeMoyo1I+7I+O9c0G68OapdWN7b+Rd&#13;&#10;R/e/2l/vVoeD/GF94L1D7ZZN+7/5bQSN8s1fQHxK+HcPjfR90W1dWtVbyW/vL/dr5jktZrO4mt7h&#13;&#10;fImhk2sslfWYarTxVP3j+ZM7y3FcNYz21H4ejPqzwf4y0/xpo8d1ZTfMv+sh/ihraZf3dfJPhfxH&#13;&#10;feF9UW+sptsy7dy/wstfTngnxvp/jTR/tVu224X/AI+IP4lavExWD9nLmj8J+scK8VU8zp+xrfH+&#13;&#10;ZtR0bmikkp3/AI9Tf9bJ/wCzV5h+mhI1Ct/47Un+t+b+7Tdvm+X/ALNQSOkaiNqcytL/APs1HIrV&#13;&#10;ZA6RvKjj/wBlfvVHuby6c3+792oWuP3n+981RyxAyfFXhy18YaPNY3q/e+7P/wA8Wr5f8SaDceHN&#13;&#10;YuLG6hZZo/8Ax5f71fWnzXFcr8QvAMPjTR2VF26hb/Naz/8Astexg8V7OXLL4T8z4s4bjmNH6xR+&#13;&#10;OP4nzD/tJuaqsn+sFXtQ0+4s7ya1uIWguo2ZZF/u1Xki82vrPiP5rrUZYeUqdT4iTwv4g1Dwl4s0&#13;&#10;/WtNuGsdQ0+TzoZ42+61frx+z78bLH48fDO11q32walH/o+oWn/PG4/+Jr8gY7NvvI3+7Xs37LPx&#13;&#10;pvvgf8QLe4lm3aDfbbXVIP8AZ/vf8BrKUTnP1+t4vKj3PTpLjd8v8NV4W/d1JX3HKfBcwf8AAqZT&#13;&#10;937yjd71RQbvepN1R0K1ICTf+7qnff8AHvJViobz/VtTiA3T2/drWhHVO32yxw/89KuVMgJN1JTN&#13;&#10;3vRUWAfRTKI6LG3MSbv3lWJmWW3bd97bVWNqJpf3bVnKPMREis//AGatO1/1e51+7Wfo/k+Y3m/7&#13;&#10;VWFb93Uz+LlLLE0vmSU3dUcjU7d5VQQOjp3/AEzqKl3eVRygT1FI1EbU2Zv3dBfMR6btl86tBf8A&#13;&#10;V1l2LfvJK1N3vUz+IB0jUtMjoqCh9FM3e9SR0g5jJ8UL5lnG38VeT/Faz/tL4L/E63/vaHNN/wAC&#13;&#10;VWavXtaXzdPk/wBmvP8AVtL/ALU8P+JtN/5/tFurf/vqOvyKNR0eID7yn72A5j548P8Awy8CfGP4&#13;&#10;f+EdJS+j8J+Pv7Jh8m9ZV+y6p95VVv8Aa3Lt/vf71eIeKvCvjb4D+NLVb1brw/rVruazvrST5Zl/&#13;&#10;vRyfxL/lq6bwzFca58P/AAOtvby3N5cWM1qsEaszNtupv/iq+mfCvh3xVr3hePwz8R/DC+JfDUn+&#13;&#10;r+13S/b7Rv7y/Nu/9mWvvcTiaeH/AIkuU46cZSKPwN/bS0/xZ9l0Px1NBo2uNtW31T/V2V43+1/z&#13;&#10;zb/x2unuP3Uk2/8AhZq+X/j1+ynrXw0s7zWtAaXxL4P27vM2/wCk2a/9PC/xL/tf+OrX0d4buvtH&#13;&#10;hvR7j+9awt/47X494hVo1sPS9mfV5FS5akpDlW4luPO+z+bH/wAs/Mb7tTTXlv5n2fbu8z+KP+7U&#13;&#10;0KzXEbLcKv8As+X/ABLWffN/Yel3VxcbfJj+b94u6vwilGUpcsT7WrUjRjzSLXlQ28fnRL5+3/nm&#13;&#10;q07ZaxR+dcLt3N/y0rk5viDb/Z5pnW8gjhZdy/d2q33f4amk+IWnyxw/aLW6WORm+zwRxtJI3/Aa&#13;&#10;9P8AsrE/aieUs2w0vhqI2P8AhLdPh1BrHzovOXbu+b7q1rM00u7yoVb/AIF96vObfxBYxR6xp97a&#13;&#10;+ReQsq7pFXcytu2tVpfGVjb6H9ouJpdVvLOPbcTxw+WrNu/vV3Vcll7vs4nFSzqnzS55HfLBNNHt&#13;&#10;3eRN/eokWaK3kVGWeZV/i+7XJ33jLSdDt7W3uGup7ho1mjgjt/m2/wC9XSSStcW7TPbtAzL97crV&#13;&#10;8/XwtTD/AMSJ7dDFUcRL93IsWreZHudf3jf886uf8s6y9P8A+WOy4i8n5tqx/wAVaW393/wGuOR2&#13;&#10;gtV7i68qTai+b/8AE1YVf3dZcks15cND9n8iNW/5afxUUY80xSkYd18QdHs9QvLGXxBocF5b/egl&#13;&#10;1COFoW/2lam2/wARtB1LXIdNsvEGj315cKzR2ltfLNI21dzfKtfNXxY+Ffgr4seM/Emq2WtaZc3t&#13;&#10;99njt7m0maT7LNGqq3+z91d3+1XJfBHwbY/CDWJvGF1b3Vz9luLqFbuxX71rcRqsci2/3v4mr9io&#13;&#10;8K4HEYPm97mPBljKkah9uf2jN5asiyz/ADf6uiFZo4/OlZn2/N/rq89s/ido9/p9ndRaLrEEN1H9&#13;&#10;ojnkvlVvJ+Zl+VpN33YZv++Wrg/ihrnibxFoeqaLdfDfU9Q8PybVhvtP1BYb2FmXcvy/xferh/1L&#13;&#10;n7tpFRzOJ9BQ3i3EkbJ/q2X73/2VH2xopJv9I/dq22vmfwnqGv6F4b8N6HoHg/xnpFjpM32y4a+j&#13;&#10;W6kvpvu7dvmLth+b/gLbflavevA/i238aeH7fWIrf7MrSNDNbN96GZW2sv8A31Xh5vw9Vyz959k7&#13;&#10;KGLjiPdOyh/exq3zf8CqGaVbeOa4l3eXGrM235qdZxTReZv/ANX/AArU23zZK+Fi+Wpc7j89PGnw&#13;&#10;z+K/xI1Tx58R5fDhsYZFmt5LLUoW+1fZWXbtt42X+78u7/eqjq3hTxd4g+Bfwr0nTPC2rahdaXfa&#13;&#10;tNdQx2Mkm1vtS7Vb/gNfo7/y0o3SS/xV+oU+OOWnGj7H3Y7Hg/2bGUpS5j4k0+z+KXxc+Omg+PPF&#13;&#10;XgS60az8Mw/aPscVrJGs3l7po41VvmZmk2157cfs2/GHxH4L8WeJ7q0a2uNUvFa+0KSNvt95tk8z&#13;&#10;cq7fu7m/vfw1+jtPqf8AXirGXuU4jeWRl8Uj4Z8RfBbxh8UNQ+CWh634e1ix0XTdBh0/VL77Pt+x&#13;&#10;zbmX5v8AgMMP/fVY2m/sX+KrfUPALXGmyXN1JfLca9Mtwvl2cP2hdse3d83yqzf9tv8AZr7w1DWd&#13;&#10;P0uSGG91C1sZpP8AVrczLGzf7u771cN8TZrrxF4k8K+CtO1K60iPWPO1DUL7TZPLuIbO3Vfljk/h&#13;&#10;3SNGu7/er1sDxJj8ZUjCNNRjqYTwNGPvM+OvFn7P/wAVtU+IHizxAnw7tNXh1bUJrhV1Ro22q0jM&#13;&#10;rLtuF+atzR/2Q/iJD+z/AOJNJSGC217WNWs7z+x2ul/497dZv4t23dumX/vmvrD4Q65qUvhPVtM8&#13;&#10;R3n2nVPDOqTaTdahct/rlXa0Nw3+00c0f+9XZabrOm65HJNpuoWt8qttZrSZZFX/AL5qcw4ozHCS&#13;&#10;9n7Ne6FPA0Ze8fDUP7P/AMd/Hw8G+F/GFra23hTQZo/J8yS1jW1hXarf6v5m+Va9g/ar+F/if4ue&#13;&#10;PPh5p+laRPN4ZsbzztUu45FVYVaRVb/vmNW/76r6RbbQq18xV4vxNSrGr7OPu3/E7o4CMY2PLP2k&#13;&#10;7PxTrnw7m0nwj4ftfEF5fXSrdWl7Gskf2X5t25WZf4ttfG9r+y78SvF3iDTbO48BWfhW385fOvol&#13;&#10;8uNV/i3fvG+7/s1+jdH+/U4Pi7EYPDyowpr3iamXxqy5pFeRfKj/AHSsyqv96qc1h9skj2M0Ef8A&#13;&#10;F5claUlVYVt/L8nayxyfd/2q+LlU9rOUj14+6N81b+OFkWLb/wBPC03T3WWP/R/K/wBry121DMsP&#13;&#10;mbds7Mv3Vb5q4X44eNtQ+H/w71DWtIuILa+Wa1XzpI/M+9Iqt8v/AAKu7CYaWKrU6cftFnI+Jv2q&#13;&#10;dJ8N+INf02XR7qeHR9S/suTUI2XbJMsbSSbVbb8qrHJu/wB3/ap3hX9qvS/FH9i/ZfC+ubtYmmhs&#13;&#10;1b7KsczRxq21bjzNrM27bt+9uVv7teZSfFzWrjT9Qk1vwrodzouhzQ+dbahov2e4vvttxNa/avLb&#13;&#10;/Usyr8y/xVz8nx6tZdQ0G6t/DPg6x1NtPhbUNUudLk22c1xJMt0vy/8AfXy/N8zV+w08gwXsdaPv&#13;&#10;ep5nssT/ADH1d8N/HFv8UvDFn4jtdAvtN02++aH7f5atMv8Az0+Vm+XdXVqtvPJ9nT/WW/3l/wBm&#13;&#10;vm7w38dfEGheN/D/AIMFroVzpk0dja2tjoEMytNbyR7vtFvu+7HGu1m3ba+l9s0Xyptnb/no33q/&#13;&#10;Mc8y76jiOb4Yy+E66cZR+IhVZpZPJ/ewKq/ej+61SbWt42/fNPu/vU2H5pPJW6bzo/vfLToYvKjZ&#13;&#10;f9r5v9qvlpHSFws38H96q80X7vbtlufm/wCWcn3auXX7yP8A1LT/APXOqa2slxZtHbzS2MzN833W&#13;&#10;ataYuYdGzW8kjSwxwQ7fvM1c/wCKPiF4X8L3lra6vrek6feTQzXUcd9Mqs0a7tzL/s/K3/fNO8Ue&#13;&#10;MtN8L/aJrhbqeaONriSC0h+0MsK/xf3Vrxj4ieCY/i94t8QP/bV14e1a80hfDNjpd8ske1t0kl19&#13;&#10;q2qytujbdH81fZZNk8cVLnxfuwPMxOJ5fdj8R6HqXx08Bwx3kP8AwnGnfaNLkWG6tLJWkk85m2qq&#13;&#10;wr8zfN/drY8E/Fzwn8Stc1jQ9Evrq+vtHXdfbrGSNYWVtv3mX71fM198A7WK8vtJvfG+mwXmvX0L&#13;&#10;W9/fWN0sml7ri6uv9Dk+VV3bl2t/EystfQPhe4h8ByeMbiKHU9X1DVNSuNSm8y3X/R1WNbePzm3f&#13;&#10;d/0f73/jtfaSyPKcNaUbyPMjia0jW+L3jz/hVvhuHWrex+3NJdLasskzLt3K3zf+O14fY/tCa94o&#13;&#10;8SWNu2pWnhXS5JNsl95PmbV/3pP/ALHbXqmuappPxk0e60W4tV1fbHa6hDBpeoNbt/q9zfvv9ndt&#13;&#10;rm/Bfh/w/N/Z9v4c8G6ZfSXklx+/8RTNcSNDHHCy/Nt+X5bj7v8As16lTD5RQoSj7L3z0cPiIxp+&#13;&#10;970j27yvLuI2lmZt3+r8z/4mrcfmeXz9+s7w3f2+qaHp91a2/wBls7i1Xy4f+eP+zWhbq0Ubea33&#13;&#10;vmr8QrR5a/Kj0oS90+Vvjc3/ABczUv7yrH/6LWuGkZpY66D4seILW++MGtaTFN5uoectv5ar/F5a&#13;&#10;/LWPeaXcWEfnXsLWMP8Aek/drX9I5HluKrYOnyxP1HLM0wdLCRjUqR90rx/6z7ta1nocP2f+0NWm&#13;&#10;+w6eq/ek+9N/u1R1jWdJ8Bx/aNS232pf8s7Hd8q/71eT+LPiRqXi243XFx8v8K/7NfufDvBXNy4j&#13;&#10;G/8AgJ8DxJxxGn/s+A96X8x1njr4sNLb/wBk6JD/AGfpv8Xl/em/3q890+wvvEd40NurNuZdzVre&#13;&#10;C/Adx4ok+0XjNBp8fzM0n3v92vTrdbHRrf7Pp0K20Kr97+9X75l+BhSjy048sT8AxeLrYqp7StLm&#13;&#10;kc/pfhW38P26+b+/urj5fmr6R/Zgg3eM9Ubb92zWP/gPmV8/X10susWMP3pN1fS37Meh3VjrmsTX&#13;&#10;NvLBujhVfMX/AGmr8V8XqFT6lCUY+6ff8NVqdPBV4y+LQ9T+Ony/CXxH/tLGq/8Afxa+OPKWWP7v&#13;&#10;8VfZPx+tZrj4T6xHbwtPJJNCu1f+ui18kf8ACPat/wBA+62/9c2r+csiy/FYihzUI8x+rcHY3C4W&#13;&#10;lU9tU5feM9bdZad5SxVqR+HNW8v/AI8br5m+75dC+HNW/wCfG68v/dr6X+xsw/59yP02OcYH/n9H&#13;&#10;7zKaNfQVLGq/3flrUk8P6lFu/wCJfdf9+6b/AMI5rH/QPuvl/i20f2NmH/PuQ5Zpl9SPvVI/eeI/&#13;&#10;Ej4LW+s282peH7eKK6+bzLH/AJ7f7teDtZ/Y5JIZYdsyttZZP4Wr7oXwrq0X/MPuv++a4n4jfAK4&#13;&#10;8b28l1b6e1jqyr8s6r8s3+y1e9g8HjY+7UpyPx/iLKcFV5sXgK0Yy/lufMuk+Mta8OSR/wBnahdW&#13;&#10;33fl8zzFr0DRf2gtQh8uHVrGLUIf+ekf7lq5PVPhB420a4aG48L6l8rbdy2rSVT/AOFb+Kv4PDOr&#13;&#10;7f4v9DanicNTj7tSJ8HgcyznCS5qEpHv3h34veGfEHlwpff2fcf88bv5f/Hq7pWW4jVvlaP/AKZ1&#13;&#10;8ix/DfxVLJ8/hfU/L/682rqvDdh8SvC8n/Eu0fXFtf8Ang1mzR14dfBU/wDl3I/TMq4vxkf3eLoy&#13;&#10;/wAR9HfN5e2o9zNXI+FfGXiC88u317wfq9jM3/Le2tWZf/iq7pdNuJfm+zy/N/z0XbXiSpyifquD&#13;&#10;zKji6fORxt/eryH42fD77Z53iDTbf/Sv+XxY/wCJf71ezLp9x/HC3/fNDWDS/fjb/vn5a3w1WWHl&#13;&#10;zI83Osuw+a4WVKR8U7VrQ8N+KL7wvqEN9ZTbZl+8v95f7teifEL4J61peuTTaDo91qGm3HzKtsvm&#13;&#10;eS392uVj+EvjCKT/AJF3Uv8Aa/0evqfb061M/meeV4/K8Z+6jL3ex9AeD/GFj400dbi3+WZf9dD/&#13;&#10;AM8Wre2/vK+e/DPhL4geEtQhvrLw7qHmbv3iyR/Ky19DaXFdX+nw3Uunz2Mjfegl+8rV8/iKcacv&#13;&#10;dP6F4bzarjcPy4uPLKIfd/4DRH/6FVxdLuP+eLVcj8NX0vl/uV+Zf7y1nhsLiMZLlox5j6XE5hhc&#13;&#10;LHmqS5TL2/6v/Zo2+bJ/vNWt/wAI/dfN8sW3+L94tN/4Ry+/d/LF5f8A18LXr/2BmP8Az5keV/b2&#13;&#10;Xf8AP6JkyVHIvm1uSeF7qL/nh/4ELUf/AAj915nzta/9/lojw9mP/PmQv9YMt/5/RMfb92j/AFXl&#13;&#10;/L92tSTw/cf8/Fr8v/T0tEmhzeZ/x9Wa7v8Ap6Wj/V7Mf+fUg/1jyzl/jRPEfjV8P/t9vJr2nQ/6&#13;&#10;Zbr/AKVBH/Ev96vBZG/v/er7gbQfNk2vfaf83y7fti14X4w/Z11a41y6m0S+0P7HcMzbZNQVdv8A&#13;&#10;er6PL8nzHl5alNn4RxhDAVKn1nCVIy5tzw/d/wCO021l/wBMh/3vm/3a9W/4Zr8QeZtl1rw4u7/q&#13;&#10;IUR/s161FcRs/iDw4v8As/bvmr3v7DxcvsH5d7SJ+wULfu6sf7VZsOpW/l/PMtTf2pa/wXC11uvT&#13;&#10;/mPkfq1T+Utf79G6qv8AaFv/AM/C0fbLf/n4jo9tT/mM/q1T+UsSM3l06Nmqr9ot/u/aI/8AvqpP&#13;&#10;tFv/AM/EVHtaf8wfVqn8pa3e9U7pvKj3VJ9qhl/5bLUd0yyx/eXd/vURqR/mD2FT+UktWXy9y1cX&#13;&#10;5qzbNlijj3sv/fVXo7qH/nstEq0QdCp/KWKKh+1Q/wDPaP8A76o82H/nrHUe0iHsJ/yk1FN8+P8A&#13;&#10;vLTty/8APRaftImn1eQbveiT/V0Ky/eo+Xy6XtIh7GoQxqsUnyN/vVcjqjar5UlXacpRJjRqfyj2&#13;&#10;ajd70yis+aJfsp/ykvnU1W/eUVHv/eUvaRI9jL+UmVqazfu6P9THQ38VPmiX7GX8pXs2/eVqR1k2&#13;&#10;v+skrS3eVTmEacv5R9Luo3UlYcyDll/KPjanVHuX0p25f71TzEezkQ6kvm6fNXL6P/yMFur/AHZF&#13;&#10;aGuquP3tnMv/AC021x+ns0Wuaez/AC/6RX45mUvY59TkfdYOPNgpRPGf2MbW1i+Gd5M9vH/a2l6p&#13;&#10;dafHdyfehh+Vtq/8Cr2yz1JZdPa4+9JH8rV4f+y7t0Oz+MVi/wDqdH8RXE0n+783/wATXcTalr0X&#13;&#10;iSOG1htb7w3fWbf6v5WtW8v5f++q8jiSFaWLnKr8P2TfCyjyRPSrG8mX99bt8rf3vustea3kS29x&#13;&#10;dLFCsCrI21Y1+VfvV2mk3n/Evs7e4VWkWFdrbvmWuP1L/j8uGRf3m5q/O8+T+rU7VOZfkfS5VL95&#13;&#10;Iq7ViuFZ2/efwrTdcs21nw/Nb3DLbSMv7yeP+GodzSx27XC7pmb7u7btrQhVfLkXyVXd/DXwlKpK&#13;&#10;jLmifVVaca0eWRw6/DexvI7qFbqW2huFh/2vmWsm30S1/wCJbcW99qVtNbtMtvfR28a/KzbdtejW&#13;&#10;a26yTW728cFxt+X+JWrPuPD8P2OzhSHdHbsu3+L7tfZZfndOPu4m8j5irklLm5qUThdS0tpdc0/X&#13;&#10;nuv7Qt7GRrWa+uV8tppv4f8AZ2rVeTwrD5d5or3WoLp63C7YI9v7maSvQofD8K2dxbo10sN003nQ&#13;&#10;fwtu/wB6i48P6fcaf9nl3QQ+Z533vvMtfQriDAUoyjE5v7F5viicnqngNdU1DT7j+3pZ5reH7P58&#13;&#10;lusld5HLcRR7nXdGy7dtNjb/AEdlimito1+VYP8AZq1byTNHGvkxsv8AEyybttfn+OxbxnyPoMLg&#13;&#10;6WD5nCPxEdvK0X+tbczMv/Aav1Wt7Vfu2/yrG3zfL96r0a14UviPT5iOOqN4rfbI5kbb5f8AFWnW&#13;&#10;ZfLNFcSXCbl+X71OnU5ZCl7x4z4g+Ad9peh6la+CNag8P/2lI03+k2vnLaszbv3Mi/d+b/erg/iR&#13;&#10;deJtE+G9n4R8Ueffa00c1n52j6XIytDI37yTzNvzNt/h+X5mr6WhWGXbvmaf5fOj8z7qtTo77ypI&#13;&#10;/N/cLJt2tu/ir7/A8UYnDx5anvRPNng4SPnnwn8H9e8QeG9LurpdPsVs7fbdaXqFvJ9p27bpW87b&#13;&#10;J8rMt4zfL/dpvjj4jeKPhrrn2e90WDVbVZFaO7sbWRra42x/d3eZ8rfLt2//ABVfQkml29/J5zrE&#13;&#10;0ar8s+3zty1NMzRW+23hiWNfl2/7NepDjOvGpr8JhLLaZ4zpfg/xV8QdPh1K9t9P0iG4s7jT/sN3&#13;&#10;a3CyNayNC25v3nyt+5WvSvA/hC48I6G2nyyR3MzTTXkk8att86SRpGVV/wB5q3LVporfc9vtba25&#13;&#10;vm+7R9vhaSNX2szbdvzV8/mmf4nMY8tT4TsoYWnh/hNK3T/R1Xcrf8Bqa3T95UassVvu/urVy3Xd&#13;&#10;JXxMviOvm90Gj3SU2RFWrU3+r+T71VdtZyMoiU2nUUHQeD/EvwdpfhXx/qXjrxR4ctfF3hPULOGH&#13;&#10;UJp7X7VcaL5a/wCsWFv+WLfxbfmX71eA69r2iWPxI1jxT8M9Wk8AeFNJ0+1VtbjWaZZvOuGX/R7N&#13;&#10;t3mLIy/dbav7ndXv3xb8caHefES38IeMdQ/sbwjZ2sepXELRySf23Mzfu7dVVfmhXbuZf4vlrynW&#13;&#10;vB9942+OF5b+ANB/4Q7TfEWlrdXEHibT/JsNSW3k/wBIZrFlbzP9ZCy/6vb96v3zIZ/7PT9v/L8r&#13;&#10;Hy+K+L3TD+Ht94M0vx5r918Y9QXxPDqVrY6lp/iKaS4uLC63RzbWmhX7szKqqqsv/LFlr6K+D/gS&#13;&#10;ODxRrXje18OReDdN1S1h0/T9Eht1hZoVZm+1XUK/dmbd93+Fa8H8D+F7fRPip4xT4q+D9Q8cSaba&#13;&#10;2ultqmm2P26ws/lZvlt41Xy18todqqvy/NXtXwI8ZWsviTWfCmg61deKfCdjax3mm6pcwyLJY7m2&#13;&#10;/wBnyNIvzbfvL/FtrLiGTlhansf5flYML8XvHtu2jbS0si1+DH0vMRxtS0v/AC0p0dIoqzf6tvmX&#13;&#10;5V/5aVXs28r9z+4+X5vlark3+7uqvJui+VIWrWIxtvuaSb/R44m/hZf4qwfGHhDTfH2hyaLrVjPP&#13;&#10;azTRyf6NJ5PzRtuX5v8AeWtz7Uv7vzZvszfwqzVJaxfvGmlh8hlb+GT71elhK8sPWjUj9kxl8J8v&#13;&#10;+NPGHhXxxqGi+INV8H6nfXlwupTNY6Xff8fjaZdLGqzLt/efe3L93b935qx9F8B+A9U1CzsdAtbz&#13;&#10;w/r9neTae13/AGxIytdW7faGaG4W3kVpv33zM33f4a9J1z9nG18QSX2mxa9Jp9n9huodPtI7X5rX&#13;&#10;7TdLcXEjNu/ebtv+zW78QPhRb+KJNLsdI1CXwdptqzNNp+n2a7ZlZvMVl2/d/eL8395a/ZP7cwHs&#13;&#10;4whI8eEcTze9Iyfhn8NvD/iqOz8c2+oa1c6xcNH/AMTK+vFa7Wa0aa3ZflVdysu5W/vKq169u8+R&#13;&#10;rhYZfMX+Gud+GvgmHwH4DsdFuNQi1C4haaaa+8vy/OkkuGkbav8Ad3M1dRdbVj/dXHkR7f4Vr8vz&#13;&#10;nF/XMVL3uaP2T16Xw+8En+lbV/ep8rfLt+9To4m+ZpW+b+7/AHah23H2eZfm+z7flZm/eNVzcssj&#13;&#10;LH/D/FXz1Q6eYbdRfaLeRdzJuX71Z9mkMsirFM0UzNu3LD5e5a1JNy7tv3ttU186W48mXc0e35mV&#13;&#10;vlojIDh/FngG+8UahqlxZ3X9lQ3lnNayL9ok23Enl7VaaH7vy/L833vlo1bwNqWqXGqTf2hHY3V5&#13;&#10;eLcKqw+dH/x6rasrfxfd3Mrfw130yzf3vu/7NQxtDD++k/cfxfNJur3qWcYmnGMY/ZOSWHp/Ecmv&#13;&#10;g1fM09tb+y6z9nh/s9mltVVZodvyqyt/F8zf981Tj+H2mwyfZ9B3aVp918t9p/y+Wyr8y/Kyt/e/&#13;&#10;hZfvf7Nd15rfZ5PNbyN33floj3XFvtTbu3fvN0bfMtCzjE83xClQpnMr4Dt11C3uvtEv2i3tYbVZ&#13;&#10;47ho5Nqrt/4ErfL/AN81Vk+HP2fXGuLfWLzTrVrhriO0sVVVh3RrGy7tv3dsK12kirFGrOyrN/Dt&#13;&#10;+Wm27feZ/N27f+WjLWcs0xMvtB9Xpkdmq2+nw29uq2MMaqqr5f8ADVqHd5a7/wDWVHNefu28qGVv&#13;&#10;7vy/ep2n7riPdLu+b+GRfL+WuCjGWIrxNfhPhn4tfCPUNU+KHiTWr7xFB4eW81Bpo4PLaa9aNm2q&#13;&#10;ywq3+z95mVf9quT+OHjqx+Hdx4b8M6RfXTXFjItw09zJu3blb943+183/Aa7T4hfHrWpNQvLfSNW&#13;&#10;mghkkZmnjjj3Tf8AjtcnN+yv8SP2jNPh8XWU1rPZ7fs8d3fXXlt5y/K3+1X9u5ZQr5Dl2HrV5+77&#13;&#10;p+eY6s6tWUaKPN5JbrxDefxTzSV618NfhXa30k32z9/cR2sl0y/7Kruao9L+HNx8O5LrR9YWL+2t&#13;&#10;Nk+z3TWzbl3f7NejfCm6+0eJL63TbLNJpc0Kr/vSQr/7NX9HKt7PLPr9P3vdufPUaftMQqUjodN+&#13;&#10;GupR+D5tZuLD7Do11p8jWbM3zNGv8W2vGrdmluI1f/gVfUdv8Ul+JXjjVLG2tY7Gx0HQZLPT7GT7&#13;&#10;rXTR+Zt2/wB3basv+7XgnirQbHQ9U3Wbf6HcQrdW6yfeVW+6v/fNTw1m1TFSlTrfFLUnF4f2cuX+&#13;&#10;U4ea6a41jd/d3f8AAVr3j/gn7LdXEnjq4l1aXVbVZLNY2kk8zb/rq8Bs5ftGofJ/FX1J+xHpEOl6&#13;&#10;X4s8qxi0+T7dCv7tvvfu2r5Pxdq0aeSyjze8d2VU60pe0jH3Tsv23PEeoeF/2e7y+02Zra8k1azh&#13;&#10;3R/73/xNfnTN8WPE1/G1vdateLCy/wDLOTy6/Rr9sZll+Ddvby2/nrJrFvuVvu7fLm/+Jr4nvPDl&#13;&#10;rLH51votrPH/AHZGavifCjLliMp5+bqa4+pOnU0PN7f4ieKrD/Va9eND/wBNJGrSX4yeLrf/AJiU&#13;&#10;+3/ereuPCsP8em2ttt/hjZqF+H1reR/6PtW6/iWRq/dP7JnE8361P+Y5+b4la1rkfk3WtXltJ/C0&#13;&#10;cjVn/wDCZeIrf5otevGj/wCvpq6T/hW9xHHJN9nX5f4fM+aqMnw+vpd3lWrRf8CrCWWzD61P+Yy4&#13;&#10;/iN4gnjZX1q8X/ts1U5PH3ia3j+TWrxf+2zVrah4NmsLfddW7LJ/DVPSfCv9uXHkosv2dV864aP+&#13;&#10;GH/P/oVefXwTp+6EcVP+Y7r4Q3+teLdH1S4fXtQgaPbDbt53mL/tNXJ+MPHnxC8H6w1re6hP5f3o&#13;&#10;54/uzf7tekfCPS2sNP1Kbyfs32i4X5f7qqtdN4m8L6f4t0uTTdSh8+Fvutu+aFv7y1/Nmf1PY5nU&#13;&#10;jVP6OynK547I4VMNK1Q+cY/jZ4w/6C09O/4Xh4w/6DEtZ/xA8A6h4D1D7Pcfv9Pk/wCPe72/Ky//&#13;&#10;ABVcnGvlXH+7XPSpUa0eaJ+VY7GZlga0qNabiz0CP4yeMPm/4nE+7/eqFvi/4w+b/ibT/N/47XJ+&#13;&#10;b/q2p3mt/H/D/s1X1aj/ACnDHPMfD/l8z1zwf8ZLe4kW38R3WpWM3/P3HcfL/wAC/u17Bb6Nb3lv&#13;&#10;HcW+rXk9qy/K0d55m6vkPzfMkkroPB/j7WPBdxG1lcbrdvvWkn3Wrz8Rl0Ze9TPv8h43qUf3ON96&#13;&#10;P8x9NXHhzzbeRV1LUoJmX5Z/tW7a1fPviTxb4w8Oaxeabdaxdfao2bd833lr2rwT8SNJ8aR7Ypmt&#13;&#10;tQVf3lpJ/wCy1z/xs8B/8JBo/wDa1vCzX1ivzbf+W0NcFCPs6nLUifcZ6lmmC+t5bU95djyH/hZf&#13;&#10;iaWP59Yuv++qks/idr1vJbtcahdXMMbfNBu8vctcnHtlj+98v8NDN/49XvfV6dT7J+FxzzH4ap8b&#13;&#10;Pq7w3FpPi3R7e+tbi6e3kX7sl025W/u18xyalrFn4k1i3vb66aa3upl+Zm/vVufDvx9deCNUjZN0&#13;&#10;+nzf66HdW18WpbHVNQhvtJZWhuFW4Vl/vV9BwthpUcXKJ9TnedQzbK6cublqR+JHOya9qEskM0tx&#13;&#10;decv/TSpF17UJflSaZY9397+Kt7w34F1DxRocmoW9jP9n3bWn8tvL3f71b2n/C+4lj3XEyqzfdr9&#13;&#10;2w+HniPhPyiWIZ5/NqlxLJH9ouJW2/7X3asf8JHdS/fml8xv9r5q75vhVNbx/PcL/wB81l3Xw3uI&#13;&#10;rj/XL5ddn9n1w+sPucf/AGlcfaPO+0N/31Uk1/cTR/OzN/10avYvAfwRsfGniTR9H+0SwfbJlhka&#13;&#10;NfurWx4i+EHh/wAP65qVjarLfWdvM0KtI3zbf+A15NevRwdeNCtLllI9DC4TFY2nKpRXNGO58/yX&#13;&#10;k1xGv75qmh1S4ik8nzm/76r6E8P/ALPOta3H52keFrzULf73nLD8rf8AAmrn/GnwU1Dw7cKur6Ld&#13;&#10;aMzN+786ParV10/q1Sp7GnU948ypKf2jxWS6m8yOZ2bzv96po5bi9uIW3N5istetWvhexs447d7V&#13;&#10;dy7f9YtXI/C9vbyLcWtuqSK3/LOvbp5S5faOf2p+g9P2UL/q6F/e1/LJ6QbKk20lFABS7f4adupK&#13;&#10;CwpdtJT93vT5iBlLtp1FHMWFEf8AwKijZT5iCTb/ALVHH95qSl/5aVXtAHf8Co/ef3v/AB6o42qT&#13;&#10;dU8xYc/3qN7f3m/76o3UlHtAH+Y3/PRqNzf3m/76plFO5HKTxs395qbum/vSU2iRqDX2ZNuk/wCe&#13;&#10;zUb5f7zU3dRuoMuUk82b/ns1N82b/nrJSUu6tPaF8g7zZv8Ans1Hnzf89m/76qOSjLVmRyknmzRf&#13;&#10;8tm/76o8+b/ns3/fVNjp1AcppaDK39obXZvmjZaz9S/dSL/vfeq1oreVqlr/ALX/ALNTdYX94y/7&#13;&#10;VflHEXNTzCnUPcwf8OUTxH4DxeV8XPj9ov3lupFuNv8Avbt3/o6vRPgzpa3Hhu31BIVa8vLOG3bz&#13;&#10;P4VjXatef/CHbZ/tgfEixdv3d9pNvcf+k9enfC/TVt9Ds7f/AFE0d5dQt5bfd2szV9nWw8cXSXMe&#13;&#10;bH3ZDfDes6f480+8mtobqx1LS7qTT7qC7t/LkhaNv/Hlb+Fqq6patb6heL/ek3fdrsNe03TfFse6&#13;&#10;W4k0/VtNkhaO+j3R/M3/AKEu1qkt/C9vqlvM1xNHPeKy+Yy/xL/tf7VfnGecMylT/wBmPawOMjh6&#13;&#10;nNI87ms4biSNnVpdv3fmqxHFDL5m+33N/wCy074teTo3w/vNQ0m4igvLW+03zPLb5lVr6FWX/gSt&#13;&#10;Xzn8TPFHij/hcHj7w7pOsaosa+dDp9jZSN8s37ll8nb/AMCrxMj8P8XnMpR51HlPcq51Tj9k+jo1&#13;&#10;aKONUX7tSLulj+7X5733xL+IFh9q3+Mtc861b94v25qd8QvjZ4ovNQ01vDni7XvJh0+1+2fZNQby&#13;&#10;2utv7xq+wl4OY2NSMfar3jCOf05fZP0G2tH9+jarfK8O6vzr0348eMvD/iDTdWufE2uavYx7mk0+&#13;&#10;51Ro1mb+FW/2d1exfD349Q/EHwvZ6Tr3j6TwF4gtbxmuLu5jbbqVqzfdWb5vLmX/AHf/ALHkxng/&#13;&#10;mOC972ilE6YZ1RlH3tD6w+wW/mSf6PF833vl+9Qth5UbKissbf8APNVWvl34yfGmbwl4T0WxsvGE&#13;&#10;+oWbWM00niLT2a3kvJmkXy/s/wDe2qrK3/su2vlub9oLx1LcSMnjLxH5O77rapJWlDwkxtaPN7VH&#13;&#10;J/btP+U/Uq3XyvlKyttq1D/q6+Q/hH+1Eth8I5NB1Gx1zXvElxDdf8TttYjm8lpN3l/6z958vy15&#13;&#10;XrHizxtLH9ot/GHiHzl+8v8Aaknzf+PV2YXwYx+K5v3nLynLV4kpU/sn6FSbv7tOVW/ghr87f+Fj&#13;&#10;eLry3hurbxVryzQ/LJB/aEn/AKDura8bf8LK8OR6f/a3ijU9Pkvo/OXytYk+7/u7qUvB2cans5Ym&#13;&#10;PMTHiRSjzezPvj7F5v37dfMWiSz8qTd5K+Z/e/ir89bPxRrVhHtuPGHiG5jZf+PmPVpJF/8AQqz2&#13;&#10;+I3iC/1DbZeJvENtCu7c0eqXHzf+PV6MfBPF8vu14mH+tEP5T9FGs18yRnt13N96pIbPypPkhr82&#13;&#10;/F3xI8baNrFq1v4y8RrZrDbrJ/p0nytt/wB6trTfiR4u1SORrL4keIbmbb+8tpLhtyr/ALPzVivB&#13;&#10;TGy/5for/Wml/Kfoc3nSfw1H5X7zd5K18Bw+IPidF4butW/4SrUr7SY7hYY7uPVmZpmb5v73+dy1&#13;&#10;Tt/iX8QIry3W48Raw3y/6j7dcRtu/wBqnS8FcXWlyxrxLlxNCMeaVM/Qrb+72uv/AI9Vi3byvmdd&#13;&#10;tfn7q3jr4nS+TcRalqdtb2/8MesNuZf++q6b4E/tRaT8N9U1S4+JfiDXP7Nkt1t7NpftGpM0yt83&#13;&#10;y/w/71Y4zwXxeCpSqSqrQinxJTqe7yn2826X7i1HGrf3f/Ha/Ov40fHO48afEjUta8KeJtetvD95&#13;&#10;5P2NY7i4tflWNd37nd8vzVz9n8QfGGqW7f8AFQaw0dr++3fbJP8A4qqwvgvisVTjU9qiZcSU4/ZP&#13;&#10;022tL/C3/fNHlSf3Wr8zV+JF9L++uNa1KCZdreRJNcbd3/fVH/CyL77RJdJr155cn3oPtVxur0I+&#13;&#10;B1T/AJ/oy/1oj/Ifpl5DSeX8v/jtcZ8TPBeta5/YPiDw35H/AAlPh+6aa1ju9y29xDIu24t5GX7u&#13;&#10;5f4v7yrXwhZ/FK+mjkm/t7UvLb5V/wBKk+7WH40+J3i6XULNrfxNqUFqy/u2W+aP5v4q9vCeD2Iw&#13;&#10;Mo1PrJlHiCOIly8h+g/wj8Dax4P0/WtQ15oJ/EniDUptU1D7JukjhZvlWNf9lVVVrt9s0v8Ae/75&#13;&#10;r8y7PxJ8Tri3j+z+MtS/i2rHqzVVuvHnxY0uSFX8XeIVZvlX/iaSf/FVljvB/GYyXtJVz0KecRj9&#13;&#10;k/T6OJv7rUfZ5v8Ani3/AHzX5U33xp+JUVxNbv4615pN3zeXqEn3qkuvi/8AE630+S4l8YeIVhZv&#13;&#10;l3ahJXjx8FZfar/gbf27/dP1Okt2X76t/wB81JHZTf8APFv++a+Xf+Cd/j7xB461zxkviPxFeX3+&#13;&#10;j2rWv9qXTTKu1m3Ku75f7tfPfxG8YeML/wCJnjRdE8Xan/ZratdLG39qSKu3zG27a82h4RfWMTLD&#13;&#10;Rr/D5Gn9ty5fhP0kmsLhvl+zz/NUcml3Hl7Xt2VVr8ndU8VeMrC8jW68Uaw27/lv/aEm3/0Kquoa&#13;&#10;5r1hb/vdSurmFtu7zLxm+Wvd/wCIKRj8Vcw/t2X8p+sUlmsUm648pmX7rSbVqnNdaTbxzfaL7T1W&#13;&#10;T73mXi/dr8q7NNQ1m3kuLrULqCNfuzyMzVyuoLNLcSQvcNcwr92uj/iC1GMeaVdh/bsv5T9eofEe&#13;&#10;i28e3+3tI+X+9qEdO/tLT5fL2eILX/wMjr8p1s20uO1bUd09m0a/LH/u1chi8LxeXdbp593yrAsn&#13;&#10;zQrWkfBWg/8Al+H9ty/lP1Q/tHSYpI2/tDTdy/xfal3U2bxHotnH+91rTLb/AK6X0a1+bun/ALPu&#13;&#10;peI9Pj17TdFivrHyYbr/AJZ/6lvu/wC83+z96ud1D4VNYahMtxo+2aNtq2nk/dasKXgjTxEv3eJ5&#13;&#10;ipZ3Uj8UT9Nm8aeEYpPn8RaCrf8AYQt//iqr3nxS8G2f/Hx4w8PQf9dNWt//AIqvzX/4QjT9Gkja&#13;&#10;WG187+7HH92s+4tdP03WJl2rOtxHDM3lx/N8y7ttd3/EDcPTly1K7I/t2p/KfpJN8evhrF83/Cfe&#13;&#10;Hv8AtnfK1Qx/Hj4axfNF4w0j/ej3N/7LX5+2fi2xsI/s9xYs1n/1zrUs/hprHjSO11DQbiD+zfLm&#13;&#10;mVpLpbVYdrbf33mbf4q7p+CuU4ePNUrsX9tVZfZPub/ho74Xy7lTx1pv3fm+9/8AE1DH+038KWk2&#13;&#10;xeOLO5b+7HHI3/stfBviTwL4i8L3klrdafLbXi7fMaT7q/3aq6Tpv2fdNuVrpq3p+CeVS972rMv7&#13;&#10;brH39qX7Sfwz0mSOG88VRwSSRwzL/osnzKyqyt93+6ytWbqn7Vvw50aPzpdQ1O5hZfvWmnyNXyD4&#13;&#10;20Ndc0fwTdW9rHFu0GGGSeRvvTW9xNb/AC/8BWGubsfGEOhyfZbpYGh/uq1b4XwcyOceapUZMs6r&#13;&#10;H2J/w3D8LfL/AHX/AAkNz833l0//AOyp037anw/is/tEWn+IGj/69VX/ANqV8r6L4I0/xRp91rVk&#13;&#10;2m2NirN5japcSRrbt8v91W3bt3y1y/xA8P6t4S1j+yXt9ywt/r7b94rNXdS8JuG+b2cZOUglmuJi&#13;&#10;fXH/AA3r4Jl8zZ4d17av3Wk8uPd/49Wxa/th+F7/AE+O4/sXXII7iNtvl+XJt/8AHq+O9L+H3laf&#13;&#10;HcatdLYq3/fVegfDnwra6pHGtvcTtaw+d++uV+b5V3V6/wDxCXJcHy1pQfunLVzWuc7oPhKa/kW4&#13;&#10;uF/cx19/fstt/wAWDWGJdvl6pdL/AOPV8u+NvD914Pj0e1uLGXT7iSFpmgk/vbv/AInbX01+x2zX&#13;&#10;HwHb/sNX3/oVa+INGnSyOiqPw8yPLwlRyrHzD8eNSax+MHjqF1+X+1G2/L/srUP7Othca58TLNXZ&#13;&#10;ltZF27v92SFl/wDHlWr37QlusPxw8dQ/K0f26Gbb/d/0dad8E9ch8P8AiDWNal2yw6XZrMq/7TXC&#13;&#10;/wDxNfq2E97hWny/yI56XN9b5o9z2W902xvPFnjHWtJtYLGHw/a6l/aDL95rpo2jt1/3W+0Tf98/&#13;&#10;7VfPXjy/+2eJNWbb5UNvI1vH/ux/u1/9Br63+MPxR8G3nhOK1064tYJNXX+1ZmtAv+lLb/vPm2/3&#13;&#10;tu3/APZr4c1a/muLPc//AC0Xdu2/e/2qx4KhKM5Sr/FsXj6vtJcxT0dvK1CFq+7P2dfD8Ol+D4dS&#13;&#10;i83y9WZrrbIv9393/wB8/LXwj4fVpdQhVP8AXf8ATT+9X6EfA9l/4V34f0/7Ra3Vxpdn9jumtJvM&#13;&#10;VZlZv4v+BV8T40Rp/UoX+I9nJ69SOHlSj8LeprfFD4saf8I/Ddjfaja3V9DeXX2dVto1k/h3fxV8&#13;&#10;6WMmg+NtR1b4k+PxY+GPDNuv+g2/ksvnLu2qzLH8zLuZfmX726vaf2iPDkPijw34f0W40/Up4by6&#13;&#10;m26hpcLXDWM235WZV/hr5b+K3wD8aeEvh3rnibxbqDNDp7Q6fZw+csn2iPd8v+7H/F/er4/getRw&#13;&#10;uR+0p1OWp/WxxY73qxw3jnVvBkt4tx4Y1KdYbhdzWlzG26zb+7u/iWuc03xBaxSbrib738Udcj9j&#13;&#10;aX7i1N9gaL5a+0ocbY+jT9nocf1WJ33/AAnVrF/qm/eL/wA9Kkm8eWstn8jKsn93bXB/2dTls/8A&#13;&#10;Wf8AjtOXG+N/lRlLDROm8M2tx8QPHGj6LcXDeTqF5Dbs1svmNDD/ABN/wFdzbv4a6rXLfw/4L0O+&#13;&#10;t7jT7XT/ABNqV1H5NjHJ5zabaxs27c3zbmk+X+9u+9XnOk3lxo2oQ6hZMqXEe7a23cv+7t/3flqn&#13;&#10;qWs33iLWLrVtSm+1Xl1t8yfaq/N/6DXk1+K8bWlzSNY0IxO88O+N9J0u3kW4ZlkZvl8tfM+WtST4&#13;&#10;jaL5f+un/wC2cdeV/wCqkbZ/q2qRYmuJF+X5v92visfGOY15V6vxSP0HLuLsbluHjQo25YnoGreL&#13;&#10;fDPiDS5tPvYZbmzkX5lkj+avB9W8AquoTf2dfefZ7m8vzF8tttehNodxFG0z2svk7fvbaz2i8r/g&#13;&#10;Nc1LDxw/wnlZtntfN+V1YxONXwbcRf8ALxF/3y1R/wDCGzRf8vEXmV103yyfJ/eok2yyL83/ANjX&#13;&#10;afKnKt4Nm8z/AI+F/wC+ak/4RFv+fpYv7vy13mn+F9Q1SP8A0e1urlW2/NHCzLVy68C61bxzNLo+&#13;&#10;oQRr/FJZt92gvlPObXwvNZ3CzW+oNBMu1laNWj+avWvDfxQmt9H+z63/AKdeL8vnxrt3L/tVx81n&#13;&#10;5Uas/wB7/wBmqv8AZfKj3VzVKEZ/Ee5gM4xWXrkoS90x/Enh+xvNYurjTWa2s5G3LBIv3ay4fCq+&#13;&#10;ZJvuPm/3a6j7L+83Ves9NuL+4ht7e3nubyT7qxx7matY8sY8p5NfEe2lKpI5H/hElh/5eP8Ax2tS&#13;&#10;1s7WLT47dGaWRdzfdr1CP4D+Pry3kuIvCupeTt/ijrhdW0O+0O8ktdStZ7G8X70Ei+XXoYXEVMLL&#13;&#10;2kDijWjU909K/Zzk8SXGqal4d0nVJV0FrfzrzT5WaSOZpGVV2xru+bc33v7q/NXO3Hj5oriZXh3S&#13;&#10;KzLXDw6hfaXcSTWV1PYzSKy/6NJtbb/dqORPK/ir2sNxDjcLKXs5Fewidh/wsFpfuQttpsnjLzY9&#13;&#10;vksv+1WXo/gjWNcs5Liy0+e+tY2Zd0f+f87qsQ/D7Wpfm+z/ACrtZvMkWOuv/WrM5f8ALwj2NM7j&#13;&#10;4b/FVfAPiSz1pLf7d9lWby4JG2/My7d1WIfidb3GnzTfYd+sed5yzs3/AI7trjf+EIvri3/dNaoy&#13;&#10;/wDPS8j/APiqxbqW40a4ktbhf3it8y187mGIxGPqe0ryvI9zLcfXwEZRpStGR9qap+1T440vS7e3&#13;&#10;l0eCDUIY1+0LIzR/7X3V/wDiqzfCOrN8ZvGmja14/wBSittLab7Lo+k7vlmm/irsNe+BXjqLXNL1&#13;&#10;jQbrTNes7e1hhjguf9H/AHe1V8tvvbq2PCf7LWl+HPGFr4q1e6WxsbVluodHVt224/3v4lX+Gvpc&#13;&#10;lxkKOEqRq6VPsvqaZ1Tw0pU6mGl8S95HCftBeDdPuvHdx4duJ4NP1T7Kt1peoSfKsy/Nut5P+BL9&#13;&#10;6vnD7Hq0fnXG7db28iwtPH91Wr2v40alb/Gb4yX1xZMsGi6Xarbzaozfu4Y13bm/8eavL/GXj7T9&#13;&#10;Ujs9F0W1a28OWbfu1b711N/z8Sf7VfrOR4jEUqFOn8Upf+Snx9T3pHtepftVXVhcfZ38D6nPGq7t&#13;&#10;0dQ/8NfN5nz+Adcrn9Q+Nmk2F59nl8D+Lp9qr80ejsy1Xk+Pvh+L/W+DfF67f+emgyV+FfVZfyG3&#13;&#10;1mn/ADHXL+10v8fgfXl/7Z02P9sC38v5/BuvLH/171xM37Sng+3j/wBI8M+KoJP+mmiyfdqrJ+1R&#13;&#10;8PYpP3uj+IV/66aO1ZfV5/yF+2p/zHokf7Yeny/6zwfr3y/9O9Sf8NgaPL/zKviHa3/TrXmLftff&#13;&#10;CmH/AFtvrEEn/TTS6hb9sj4QrJ87akv/AG41P1eX8ge1j/MesR/th6LL9/wzr3/gLTl/bA0GKP5/&#13;&#10;D+uL/wButeT/APDZHwdi+/cXn+79hp3/AA2R8F/+f68X/tzaolhv7pcZR/mPWv8AhsPwzF9/QdcX&#13;&#10;/t1qb/hr7wr/ANAjXP8AwDrxv/hsf4K/9BC7/wDAFqm/4bA+CP8A0Erj/wAAWp+w/ulc8T17/hsH&#13;&#10;wj/0DdY/8A6k/wCGvvB8f/LjrH/gHXj/APw138D/ALv9qTf+ALVN/wANc/A/zP8AkMN/4AtUex/u&#13;&#10;hzRPXF/a88Hy/wDLrq//AIC1J/w1x4N/54av/wCAdeRf8NbfA6X/AJjH/ki1Sx/tWfA+X/mNRL/v&#13;&#10;WbVfsP7oe0ierf8ADXPgeX/ljqa/9ubVJ/w1t4Hl/h1Lb/15tXlcf7VHwPlj/wCQ9F/4BtTo/wBq&#13;&#10;L4G/d/4SCD/wFal7D+6HNH+Y9Wj/AGufAvl/8xL5f+nNqcv7W3gH93++vP8AwFavLf8Ahpv4Hf8A&#13;&#10;QxWv/gK1C/tMfA1v+Zitf/AVqPYf3Rc0f5j1SP8Aa08Ayx/8fF5/4CtR/wANafD/AMzb9ovPM/69&#13;&#10;Wry//ho74Gy/f8Taf/35anR/tFfA2WT/AJGbT/8AwHan7GX8o/aR/mPUv+GtPh//AM/V0v8A25tR&#13;&#10;/wANZfD/AO99uuvLb7v+itXmP/DQnwPlkk/4qjTfl/6ZtUn/AAvr4Hy/8zNpm3+95dL6v5MXtY/z&#13;&#10;Hp0f7WXw98zb/aF1/wCArVJJ+1f8PYvl/tKfzP8Ari1eY/8AC9vgfL/zNWkf98tXRfD3xV8N/iRr&#13;&#10;l5a+FNQ0/V7izt1muILaP7q/8CrOVLl+yxxlGXwyOu/4at+H/wD0Ep//AAFam/8ADVXw9ij+bUp/&#13;&#10;/Adqx/HHiD4e/Da8s4fEupabosl0rNb/AGmP5WWufj+LXwXlj3f8JVoNaxo83vRiHN/eO+/4aq+H&#13;&#10;vl7v7Wl2/wDXq1Oj/aq+HP8A0Fm/78tXC/8AC3vgv/0NXh7/AL6Wj/hbXwXl/wCZq8PfN/tUvq/9&#13;&#10;1i9rH+Y75f2ovh+8nyas3zf9MWqb/hpjwD/0Fm/78157H8XPgv8A9DVoP/fVSf8AC3/gr/0NWg/9&#13;&#10;9VH1f+6w9tD+Y9O8O/tFeB9U8Qabb2+pN9quLqGFf3f8TNXqWvReTJMv+1XzLZ/Gb4M295atF4u0&#13;&#10;FZFkVl+avqLxAvm3Ejf3l3LX5XxfS9jWpylE9rLpRlzHzn4J8R2N/wDtsXjWtx97w7NZ3Xy/duI/&#13;&#10;vL/47XeeMviWvgjxZoMNxa+RcXTXE115ci/8ese5d3/kZa81XVNH/wCGzPCtvp11A159lurPVLaP&#13;&#10;70LNbzMu7/gNb3xK8aeH/FvjS6t4mgvv7J1BdDvrGRv4WZmb/gX+j19jhpc2Hpz/ALpz1I/vOUz9&#13;&#10;P+ImtaXHNb3t1aT6fZ2drCy2O7d9ouJGaP8A75+9/wABr3T4V+LdN8R6XZ31ldLfWd9bq0c//PZv&#13;&#10;87q+YdHutN8Pya9caa11bX1rdLcXljdt975f3e3/AL6b/wAdr0Dwj4303wro+j+H7i3W2uNHvLGz&#13;&#10;tZ5LddrXUlv5iyfL/wAC/wC+q6FyilE5f4xNN4Xj17SdbmWfWGt5rizkj3Ks1rHJuVtv8Xyqv/Aq&#13;&#10;5XxReXFh+2x4k+zrvmjuPtUa/wB7/Q1r6C/am8K2uufDfxFq1xb7rrTdHvmtZ/4oWa3bdXgutXXl&#13;&#10;ftmatcbdzXGn2c0f8XzNYw17nD/LTxUox7BL3onjfxw0FrD4ga8qQ/8AH9++j/7aKv8A8VXif/Ct&#13;&#10;/EXh+4uNNlZf7S0uRrW+sftG5lZf9r+Ja+jvj9K0XjCa1um3TWfk/Nt/h8yvA/iJqmrWfxM1bxRb&#13;&#10;7oodUvri6XzP4lZt1ftcaUpRpVJR92x5tM6L4b/CjWvHmqQ6T51rp8zW81xDPqkn2e3by9vy7v8A&#13;&#10;eZa9y8J/Df4xfCDT7y1t/BOg+KNJ1Rma68xo5vtCr+7Vd27cv3ty/L/FXnvg39qLxp4V8Nw2dra6&#13;&#10;dPoMbf6m9037RHuZt3zV00P7Yy38m7Uvh/oM8O5d0+m7rX5fm+X/AL6bdXzePqYmUuXl5onSL8RP&#13;&#10;EWj+I/DepWOvfA7TvCPiC63fZdWW3kt44Ztq/wCyv8Ks33q8Mj8A29hbzNdeZ5n8Py/K1e9eNv2g&#13;&#10;vAPxE8JtY61Y+KNPuoW+1WKx3C3Ft9oWNljZm+Zv96vm9vFFxrmoQ297fKzNtVWj+7ub/wBBr08s&#13;&#10;lRo05c8OWREi14Vs7fTbxW8lmul3NH5cnlrtr0ixv2vI/kVvu/Msi/xVxvi6wuvB/ii80+4hggvL&#13;&#10;WNdyxyLcLtZfvKy/K1UdB1u6v9csbe4uLr7LJMqt9mXzG2/7K/xNXufXY08K6kTxMRS5qh94fsx+&#13;&#10;HIdL+Gf277KsE2qXk0zfKv3fu/8Astd9460lryTWpNO8I6R4v1K3ax0ux0/UrWPy/ObdNJJu+98s&#13;&#10;Lf8AjteR6b+0j4X8JeF7HSdI0fXJ/sdmsK/2pH9n8n/rt/6F/wABrk/i58cP+Eg0fw/D4G1LUrbV&#13;&#10;NN1ibXLq71RVt18zbtj2/M3y7flr+c8vy/NsbmtbFVVyxlL3T6SpWw9PDxhGXwndftIfD7wLYeE/&#13;&#10;Hmvf8IzpS3Fitnp9i1j/AKPtuNvzfd/3l/75r4rXUobOPyf4m+95a17R8RPidcfFWTWofsNr4fh1&#13;&#10;hre4vrK2vvtEc1xb/Ktwvyrt+X5f4vurXkd14Fvoo5ri3uIvJX/np/FX7fkWDxdClL2x83iqtOpL&#13;&#10;3S0trb+I7Nf9IVvMX5Z6wZtLure48mXT2a6t/wDnm21v96ptPl8rQ7PylkX5f3i7v4q9M+H9ncXm&#13;&#10;ueG9Q1XRdT/4RWG6hmm1D7DJcKsKtub5lX5l+XbX0WJlTp0eaRx04y5uU9G+G/ijwfqmh3Wj6Dca&#13;&#10;Rba1azQw2N34ouFt45rfduuLhVb5WmaT5mhk27l2ru+Wqfxubwzoel6bb7rNdSuI2uJNU0KTdb3U&#13;&#10;zSNuWH5du3bt+Zf9pfvV61p/xw+GOqa5rVx4r0XTNNaS6+zw2OpaWsywwxrM3nTf6P8AL5zbV2/e&#13;&#10;rxv4vXXw3v8A4b2dv4Uh8LtNcWtr5ix2902r2d1/rLhmb7qx/wAO2vzbB1K1HF83LL3j6LEVPbUe&#13;&#10;V2908Fk1nR5biRrhpbmFf4vMas34hap4Zl0/S/tGktfL5jbVjuvutVfUtDW3kZX+SZf+en8Vb3gv&#13;&#10;wra65o9411bq0luy7flr9G5frUeWR4WHh+8IdH0a38QaPbzW8LWNvt3R/Nu21ahim0aRftFu08it&#13;&#10;t/dru87/AGa6jUNBXwnqEmmyzRLcW7eTIsbfdra8A6P4g1Px5otv4XtbW+1iSRms/tzfu9yqzfN/&#13;&#10;3zVVo08LheaIOMvrHLI6S+/ZnbVI9PXSbWf7QsbeYtzdRxrcXEf+sjt933tu7b/vK1cz42+DOteC&#13;&#10;9UXSdWt1sdP2+c08f3Zq928I6N448P8AhuGbxR4Bg8bSeG47yGO803xNHH8v3pFaH/loy+Z95fmX&#13;&#10;dXH/ALRmueLLOS3vtV8L3XhrwzeXn2iNb5o7hmvGj+ZZl3N5fy/w/wDAq+QynM6ssR7Oryyiepj6&#13;&#10;VK3NSPHbHQ7e8uJGS326ba/6tdvl/N/7NXP+LtLt7+SGG3Xbuj+ZpKual46vtZt47e4WC2h3fMsa&#13;&#10;+XWf9qmt47O6+0bpm3Kq/wB3/wDar9D/AHdT3TycLGXN7xx8NrceH9QmhdmX725q9w+Hfw0uvG/w&#13;&#10;31i+fyPtjbriPVLncv2O1jbb91fvedNuX/ti1ec65o0Os6e119qisZvL+bc33q+mvAH7OPxU0K40&#13;&#10;23l1bwvrWn6xoMbTaFrNrdNafY4fJZVZVj/1ysy7WX5tzNXxee4mrgvdhLlPsMK6cfemeZ+Lv2V9&#13;&#10;W8OeE4/EVvqFn4oul3NJY6N+8ZoV2/vF3bWb7y7vl+XcteD6ha6teSSfaIfs0LfdWvsj48XnxAvP&#13;&#10;A90urXXgXwTNH/aVrbtY6oyyapbx7fMWz3L95mXa25tzbV+7Xx/Z3VxqlxDC/wDq1rbJcVLGQ/eH&#13;&#10;JL4juPCPxYvvgfof2rTdNi1FrzcreYzfL/3zXKza5cX8jatFb7ftTNcSeX91d25q2PGGpL4c0ez/&#13;&#10;ANF+3Qs21oK4lrr7Z5c2nK1tbt/yw3fw1608HRwteVaPxSK9rKUeU7RV0nxBp8i3UPkSbd3n16p/&#13;&#10;wy/fS2+iw2UNrbTLbtbzT6teNHbXl4vzSRw/L/Du8v8A7YtXifw50vUtU8eeG7TRPIudYuNQhW1s&#13;&#10;btW8tpt3y7v4dtfZ3gvw58UvD+j3lxr3hnwh44m8OyXjQ3NzrkkMlu0kf2iS3ZVXbcL8275vu7q+&#13;&#10;azrM505Q9noddCVOMZcx82/GD4M+KvAeoQ2N0q32k/L/AKbbf6tZv4o2X+Fq4O6stNij+yoqtN/E&#13;&#10;22vbP2rrzxhBcW9xezaDo0Ml0s114Z0/VI7i/s7prdWZrqFVX+Haq/e2rtX+KvnvdcX95+63LI1e&#13;&#10;1l+M+uYfml8RxcpuXVmsUdrb3G1t1urfu/7tYepeH7Gys5pnaf5V3f8AAauakrL5KozeYqr/ABV6&#13;&#10;1+znr2m6TrEOvXvirTNI1j99Z/ZL2zjuF8llX5mVm/u7v++dv3mWqxlRQw8uSPvFH0N4J8B31h4b&#13;&#10;s7W41rwBfQ6a1u1nBfW9w1zZ3Xl26sv7u4Xdt+X+H5dteD/H6wuvDniRWtdeutamkW4uLho7XyY4&#13;&#10;f9IZfvKzK3zbm/4Ev+7XvmvfFjwOvh9dPXx99uvLe1upoZ7HR2t903y7V+0NuZW/76X/AL5WvOda&#13;&#10;+NngnXI9Q8P6trWvLp91atp9xcyQ+dJNatIvy/6v733trf8AfX+z8PgKmMw1b2kYSN5z5viPm2zi&#13;&#10;ml/fSzb933ax/tTRaxeKiq7N/wA9a6bxF/YMXiS8Xwk2pX3h/wCXy21T5bn7vzbv+BbqzfEmgzWG&#13;&#10;n2evW/lT2t5JNb7d3zK0e35m/wC+q/RpVpVKcZM5THuLy4+0bdvkf7Un92vrj4D+E4b/AOH+lw3X&#13;&#10;ijwg1jdWq3U2iatYtdSbvtF19nb/AFkfzN++XbXzv8IZbe/8SR32ratZ6RHo8lvqEbX0ayLNtk/2&#13;&#10;mX5f++m/2a+rLP42eFdL0dvtXj61dbq6t/tVtomg7lhXd8zfeZdv3v8AU/3ty/M26vjc4nXq8sac&#13;&#10;bmsZcp5v8ePhvqGqapZtolxq/iXXriZWuLTS9P8As9hbwtawtuVV+7/dX5m/492/u15DeRW9hbra&#13;&#10;p/rtvzf7te5eHf2jPD9np8Mzt4hvprW4+0fafOWSRW2qrNDuVflbavy/3Vrzvx1L4J1mOzm8OaPe&#13;&#10;aRthb7VNd3Xmfam+Xa23c3l/xfLXs5JWxcY+xrU/+3iTg/G3i241zwf4P8O2VvdfbNLa+maSP+KG&#13;&#10;4khZV/76Vv8AvquX/wCFb6lLbyX2rXEWlWqr965b5q0NS1m40PxJpNxpszeZcR3EPzf3qz4dUml8&#13;&#10;WWd94jhl1WzjuFa4sfM/1yr/AA101YRw8pfaA+yv2X/hHD4X8Nw3WrQ+JVvId2oRrbSR29tNat9n&#13;&#10;8tmVvvL95l/64/wtV74keD7HxpcWt1pNxpkE1v5yyTXNxJNc3Vwtuu2Ob/gSzL/vN/erynT/ANpb&#13;&#10;SfC+h/ZdE8I6asnlrD9r1CSS+2/d/wCWLfL/AA//AGVcvrn7THjK81C4m064bSI2kbbBaW/y7W3f&#13;&#10;Ltbcu35mWvk6WGxccR7ePulyn7pm6prlxo2oR2+rafdQagsazKt9atCyq3+y1esfsz6jca544tbe&#13;&#10;9t4tq3H7uDdu+Xy2r5j8ceNPE3irWJr7V9YvNQuG+813IzN/u/5/vV6t+xPdXEvxs0exl3fZZJId&#13;&#10;rbvu7a+qxmYVKmElGfYyj7suY+mP2irxfFHh/SdYlXyL7zG8xd33dzN8v/jq/wDfVenfsWr5XwDk&#13;&#10;+bdt1i8+b/gS15b+05FDYaPoNv8AZZbG+vGmvJoJF2tD/vf+O16l+xb/AMkDj/2dWuv/AGWvybjL&#13;&#10;3uHKf+I2w/8AHPm/9pCVYvjx40X+9cW//pPDXN+BfDviLxfJqXh3w3pzahealHb+dPu2raxqzfMz&#13;&#10;fwru/wDQa2v2plaL9oDxov8Ay0ZrVv8AgP2eGvSf2ItG1C81jxXdWVxFa+TFYrI0ke79z9qZmX/e&#13;&#10;2qy/8Cr9WwWK+q8J0asf5Uckv95N7wn+yfofwqtIfFvj+/g1PS7e1Zry0jtWkgjmZlWP5f8Alp95&#13;&#10;q8x/bA8Sabq3xT1C3061WFdLjh0tVX5V/d7m/wCA/e2/8Br7D8dXl9LqGo6Lc6areGbrTbWS8vWm&#13;&#10;+Zry4uo4Y4VX/dVvmr89/j1LNF8WPF/m3EE839sXTblb5fmk3L/478tebwlWnjsy9vXl8KJrx5Y+&#13;&#10;6c7pN00tx8n+s2t/wKvtj9j2JovhP50q/vJL66b/AL5bb/7LXxP4Z1KbS9Yt7yKGOe4tZFmjWT+J&#13;&#10;lbdX6XeC9Bbwv4f03SX+aa1sbdZP+uzLub/x7dXzfjZWp/UKceX3r7npZTOpHmp83unN/Gz43Q/B&#13;&#10;bT9Fa40+8vlvvOZmttv7nbt+83/Aq+Qfjx+0xffEvwvcaL/ZMdjp9w0LbvtXmSKytur9BLzUrXS9&#13;&#10;PmuNXms7bQVt286e7b+L/a/2du6vkv41TeBb/wDZP1ZvADWa27apateQxr/pCs1xu/ffxV8HwrUo&#13;&#10;RyWKnSvL+YeK/jHx74Z8QNZ/2xY/N/x7w3S+W38KyLG3/o5f++a1NYv2vLiOHb+8j+Vm3ferlfD+&#13;&#10;238caL9ob9zqDNpsn+7Iu3/0JlrqNc0try3uprVm+0SSKqruX/Xfd/h/4DXV7OnKP946KcatSly/&#13;&#10;ZRqQ+HP9D0+4uLrbNdWq3XkRx/dVvu1m6tZzRSfYbdvPmuGWGNtv8Tfdra1jS7e38WXlxFcP9nt2&#13;&#10;+zxr8v8AqY18n/2Wqeg2ENj4shuIrpWhtbW41DdJt+Vl/wBX/wCRmhrmjHl+JnoTwv7qPLE0vEni&#13;&#10;37Pb332JfIs7e4a1tVVv4V+XdXnukt5sbM9aniqKHS9Hs9NjmZpmk87941Zdnu8ytsTGHu8h5mIl&#13;&#10;L+HL7JqabYXWqaxZ2tlbtc3l1MtvDAv8TN91a7bxdpereC7O8Wy0e6sdP0n/AI/tdktWVmb+9/0z&#13;&#10;h/u/3v4qvfsx29vefGzS5rj5o7GzuryP5f8Alsse1f8A0dXpn7c2pXUvwv8ADuk2rLPb6lqjNdTx&#13;&#10;tJ/pHlx/7X8P/wATXJzRieT73N7p8w+HfHEPi3VF0+LXryK8upFhWCRm/wBIX+6v97/drstS8B6l&#13;&#10;FbyXFtp+p3NqsM03n3Ontb7lX71eD6h4cuIrNri2bbNH80bf3Wr9PvDest4t8B6LdXvzNq2i2rXX&#13;&#10;yySfLJb/AHf++mrphHmJrVfZnwPMv99V3VCzeV/10qxN+9kkh3bpI2ZWrNuP3Ui/881+7WR18x+h&#13;&#10;3wHluovgf4Dht7hU/wCJPC0iyL83zfNXm/w9/be0H4g+PLPwr/ZOp6DdX1w1raz3e2SOab+78rbl&#13;&#10;r0L4Y69pth8J/Bum3E1r5lvoNr5itcfd/wBHWuJ+HvwZ+FPw+8UW/iLTbiK+1a1ZmtZ77VFmWFv7&#13;&#10;y/d+avoXTo+zjynJGFXm5mZv7V3w30mLwnD4ut7eCx1KG4hhuGtl2rcK3/s1fJsi/wCdtfQH7VHj&#13;&#10;DxBfyafo/wDZ9rY+Ed32q1vrSTzvt03+1/d/3a8DjZfLk/8AHq8zGyjz+6awhKEeWRHDulkVUVp5&#13;&#10;pGVY1j/ib+Fa/RD4Q/CrQfgF4DutW1drVdQjtWutY1mRfu7fmZV/6Yr/AOPV8J/CW1huPjB4Nt3+&#13;&#10;aP8AtaGb95/eX5l/8eVa+0P2xPtFn+y/rFvZszNItjayN/s+Yu6s8LTjKXvHDjOb3Ynjs3/BTjRY&#13;&#10;vFn2dvA94vhVZNv9oNdf6Xt/vfZ//Zd1e6fGb4c6P8cPA9vq2krFc7rP7ZY6hH/ErLuXbX5azeF5&#13;&#10;v4/vbvmr9QP2L/tFx+y/4Nhvd37mO6t183/nitxMq/8AjtdcJRq80ZGU4Rw3LOJ+e+qWrW941vcL&#13;&#10;tkjZt3+9/FVeaby42aum+JES2/xA8QW6f6mHULhVb/Z3Vys0Xmyf7NeUeypcyPRPhX+03b/A/wAJ&#13;&#10;6xo8vh1tam1RrpWn3bfJhkWFfl/i/haus8B+Mr74l2/9rJo9nY2t5/bFxt0/QbVrndHZqrbfm2rD&#13;&#10;tZf9373zV8+6xoy3nlt538P3a+lP2ZbPwfp/hPwrb+MNHvvENn9o17ydL0+za6aaZlt/m2/7MPnN&#13;&#10;V0oR5pS7kykea+Kv2griLUJtJvdFiuZv9dJPaWtrbr5zW6r8u1dy/Kq/981xepaot/eSXEStbQ/L&#13;&#10;t+b7q/LUfjrRrWXxZfXFvcStat5PktJ/zx2/LTdPt/8ASLeF9rRs0K7a1cuWRpzy5eU+9PBMvx4t&#13;&#10;/D9vNFoMdzatGrRtdssbMu3/AHqx9P8AGXxb8VeMJtLXS57m4sW/0zS/J8mNfl/5bM3+zX1pcaTd&#13;&#10;Raxpt9b6xLbaXpdrJ9q0mCPd9q3L8u7+7t/9mri/h/8AFrSfiBqGpW9vo+saRb6pMy2OrR2rRreK&#13;&#10;q7d3nbflb5f4v7tfVYbH8tOX7qLMeU+ffHHwh8baxcf8I3ofhP8AsXTVX+0JrKO6jbzmb+Jm3f7P&#13;&#10;yr/s157rX7NXjnw/pdxql7o62NjZr9omnkuo/lVf91q+ltP07xd4X/aU0vwynjC81fRbyx/tCb7X&#13;&#10;HG0nkx7lWNm2/wB5v9mvL/2tPilrX/CwNS8J2WrT23h+OGG3urSNV2zTfeb5vvf3a+syrM8dKtTw&#13;&#10;+H5ddTCUYn2RCzeWtTeZ5XzbmqvC37uib/Vmvi+U/PuYseb/ALVQzMsUe51jZf8AdrN+1Nbyf9M6&#13;&#10;mmZparkK9sWvstrL961gb/tmtQroek3Hmb9Ns5f+3Vaz7e8aKT/pnW5p8TSRx/NU1I8pUa0pHO6h&#13;&#10;4N8Lyxt5ug6Y3+y1jH/8TXO/8K78HtqEbf8ACH6DOrN8zf2fb/8AxNdtrFg0sn95awWs5reNvs6/&#13;&#10;L/zxkrelGMojlWlE5vWPhL8PZdQ3XHgXw55P97+y7f8A+JrFvP2ffhzJHNIPAPhpodv/AEC4/wD4&#13;&#10;mu+uryC80ObzV2sv3lqbQVZtP3SyfdrePuxD20/5jz+P4BfC2W3W4T4c+F/O8v8A6Bcf/wATVe1+&#13;&#10;A/wni0uFv+Fc+FW+bb/yCYf/AImu4tVa3vJrXd/rFZo5P7tVbezVbjyT88Mf3lq/ZxD6xU/mMWx/&#13;&#10;Zx+Ft5G3/FufDXk/9guP/wCJq1/wzd8LYrfcnw38L7v+wTb/APxNdVa6o3mLCkMu1v4q0oWt4re4&#13;&#10;mdvlX/x2uWcZRH9ZkcbD+z78J4o9yfDfwr8v/UHt/wD4mrkfwR+Fsciqnw98L7v+wPb/APxNbFrq&#13;&#10;kPltDFViG8/eRr/Ft+9USoyH7eX8xTh+BPw1ij3J4B8Nf+Cm3/8Aiasx/Bf4exfc8C+HP+A6Tb//&#13;&#10;ABNbP9qL9nVU/wBY1Xre8WXaqVxShIv2394wY/hV4Hj+54N8PL/u6Xb/APxNSR/C/wAG/wDQo6D/&#13;&#10;AOCu3/8Aia6jd703dWZpzy/mOd/4Vz4Q/wChT0P/AMF8P/xNN/4Vr4P/AHn/ABSOh/N/1D4f/ia6&#13;&#10;aignnl/Mcm3wn8Ev97wfoLf9wu3/APiax9e+HPhnQ7P7RpHh/TNIupJFWafT7OOFmX/gNeiVg+NP&#13;&#10;+QOv/XZaylI7cNUl7SJ8o/tKeD7G8j8J31xbwXMlnrWm/wDHzHu+VrpV219Sr8MvB+0N/wAItof/&#13;&#10;AIL4/wD4mvnj9oxfK8H2c3/PPVLFv/JqGvd/il4q1bwX4CvNY0nTW1W8t1VvIj+9t/iavTqR5qNG&#13;&#10;MR4itL2si9/wqvwP5m7/AIQ/Qt3/AGDbf/4mpI/hv4Kh/wCZW0H/AMF8P/xNfCHiD9pjx1rmoTK+&#13;&#10;sT2Nv/DBbN5dcL4g8b61rN5H9q1jUGXb/FdN8tdUcsqP4pHPGVSR+kjeCPBK/wCt8P6Cv+9Zw/8A&#13;&#10;xNQf8Ij4B/6A3h3/AMBYa/NTQbO61S8mV5pLlmb5WrpLjwlcS7rj7O0Hy/L5i/w1UsBGP/Lw1jCp&#13;&#10;I/QqPwR4Blk3L4f8PM3/AF52/wD8TVjxFH/pH/Afl/3a/L+8+1aXIsL7oP8AgX8Nfol8L9SbXPg/&#13;&#10;4HvpW3TSaPa7v+Artavyrj3Cxo4anLm5tT6rI4yjOXMeY/FjTbXS/jZ8CdYitbWC4utUurW6njjV&#13;&#10;Wm+6q7mX733q4X4hRaDof7QF5ptvNAt1qkja1NPJ/wA/Edx93d/wJq6T9pSXUtP+JnwlupYW/wCE&#13;&#10;fs9YtfLn/u3DSfMv/fK1xPx48C2+l/EzxB4mtZrq+vm1b+w1sZP9XuulVl2t/vLXfl/+04Oj/hO6&#13;&#10;p7tSR1lnaw/bLjQfsNqt5a3V4t1YyKrNCqtb3nyt/wBtm/76rjbH4iXWteF9H1LSbWLVbySz1TVr&#13;&#10;iG5k2ybVj+yx7V/uru/8drmfCt+uuW+j606y6fDHY3Wref53+7pvzf7zba2teaHS9P1y31eZdP8A&#13;&#10;EGj+HYdNjnk/iaRmt2t22/3q6JUvZy5fiNPac0T6U8RalD40/Zv8RXCef5zaDdeYrL/y2+zs3y/3&#13;&#10;q+W/Gniq40T48aDrlrYz30zeF9JvG8tfMaGH7Ou5q+hvDOm/8Iv8N9e8H2F9Pqtnpq6ppqtI3mbY&#13;&#10;fLbarN/s7tteW/C+ym1L4ueFdSt1ib/i2uizfvF+Vl+63/oNetklWNHG3lHoTP4Twz436tD4o+Ie&#13;&#10;u6nbs0tvcNa+Xu/u+Xu/9mry7xp4VuLO3+0XFx59n95f9mvfP2pPBug+CNQhuNIuPKjvJJmuoGb/&#13;&#10;AI95lba23/gX/oNcL4PvLXxRpcNjLbrczN8vkSLuWav6HwdXD18DHlPPhH3jmfhH+1FrnwT0fVNL&#13;&#10;0nR9P1Cz1BoWk+17ty7f7tdxcftVfDXxh5K+K/hParu2+Zd2Kxyfxfe/h3fLXrOi/AP4c+KpNupe&#13;&#10;GLHwNrVrebfsEetNa/aPu/djuo2Xb/sq1dP42+D3h/x9oesW/wDwhumteXm5dP8AFGl+HWZWVvu3&#13;&#10;H+iszKyt533l+b5a/K8ZiKUq3Ny+8dnLI+K/jJ4g+HN/Z6PN4A0+60+8aS6/tSCTzFj27v3e1WZv&#13;&#10;9pf+A1xfgXQ7fxR400HR5Jvs327ULe1afb/qVZtu7/gNexeJv2UW0TS7y+t/Fej6l9nZVayj863u&#13;&#10;9u7bu8mSNf4q810fwHDpviizt9bupdPsWm2zX0cP2jyV/wCuP8VerGlUnhJVI9CDstc8P2/g/wCI&#13;&#10;muaLb3Vrqum2a+THqljt8u6Xav3f++qr+D5W0a8W4tYVa+s5vOt22/dZW+X/AGadHYaTYa5qUOia&#13;&#10;lLfWKsqwtfWv2eRl/vbd3y1T0XWbjwl4ojvktbW6ulb5YLuPzI9v+7X0GFp/7NDm97Q+fxX8Y+oL&#13;&#10;Gf4la5od1D4k1K81P7dcWs0c+n29jffMv75VZfMVl/1K/L/FXSt40W+t5P7c0fQpd0jfNq3g+8s9&#13;&#10;vyr/AMtI/MX/APargPAPxp8L2+l6xb3Hh2WC8vI/OvINGt1jtPJX+LyfM+9tZv8Ax2u+s/j74RuJ&#13;&#10;POTxM1ssjLua70+SPau1dys0e7+Jf73y/wC1XydenVjU5Y0/uOuPLynmHxE8SeDNbg1Cx0/wcuka&#13;&#10;6siww6lp90zW/wArf3W2/Lt/2f4q4DULr7HbtvhlnhhjZv8AgNdl48+IPh3xpJfXX9taimpLuWPT&#13;&#10;9U09fu7v9X9oVv8A0KvPY7preSO3Tzb6z2/Msf3tv8VffZTyxpnkVfeqHKxrb3kaw225bPb8qyN8&#13;&#10;1dx4NsPG2uWc2k+H/wC3NVs7Pa0lpp8zbVX5tu5d3+z/AOO1h65Z28EcM1lb+Uu35d33q6j4W+Kv&#13;&#10;EXw81i81jSrqfTbq+hWFtsaybl3bv/Qv/Zq1xmGqSj+5+LzK5o83vHbXCfGi1kaa4bxfFt+9aMrX&#13;&#10;G77v+9/eX/vquXuvFXxA0SS3vtTsbq5s4/8Aj1+1+HbeRtu3/no1vXp2k/tIeLLDS1t4tUhaGPbt&#13;&#10;hks1/c7VVVZv7zfKtP8A+GrvF+qW8N1a2+jz6lYzTSRtJDJGytIrK3y7trfer5n6rjafxUYyN41K&#13;&#10;f8x49r3jzQfiD9n/ALVtbW2vI/8AlvaWa2//AH1t+9WDY3i+F/GGirorbmkZrja0LTecy/Nt2/xf&#13;&#10;7vy1xuuXn2zxJqV9cW/2aS4vLi4aCNv9SzNu21rWej+GfFD6Xb6r4ii0ENMsP2i7XctqrN8zfw17&#13;&#10;sX+55fhKw8eWrzRJPG2h6tceONUmuJl1CaS8bddxrtjuG/vV6t8NFX4d+ILXWNI8aWa6pNbzWqrq&#13;&#10;mk3S/Y1kXa1wrbv4f/Hv7tRzWdvYW/8AZsV1Bq9vbqtvHex/duF/56fe/wDZq6DwD4J8J+KNDvpN&#13;&#10;e8ZroN5Z3Xkx2kkke6Zdq7du7/gS1hjsLShhI80pcpPtZVK0joLP4teItN8B3GkxeOPBup2vlssk&#13;&#10;93dXn2i4maT7R9qbdH8025dv+7XO/FtLr4r6xDqVxN4A0a8uJJppLzTdU/4/pm+XczSfN8u37td7&#13;&#10;H+zf4Xv7wLp/xL0lod3k+Q3l7Yfm2/Ntb+Jaw/EX7LM1vb3Fxa+NIdq6f/aVurW+3zm/59VbzPvf&#13;&#10;L/DXytCngMPU9pTl73odMpVZe6fOWuaXqGl6w2k3F1ptz/F5+n3C3Csv+8tZOpRW9hqH2Xbu+Vf4&#13;&#10;vu7q7r+xv+Jet9u/4+FVv/Qa5PxFZ3EuuXnmW8G1oYV3M1ff0aUo0+Yxwsuaoamj2vg230+4XX9S&#13;&#10;1aC4WRfJh0uxjuFb/e3Mtdxp/wAcJ5/El5rR+IWpad4g1iO1W+8zw3u2/Z9rRxrtbbt3Rr937y7q&#13;&#10;5P4Y+EvBtxJq0PjLxFeaRb+Wv2O709dzbt3zfLtbd/D/AHf4vmr0BvgT8N9Ut47638deI76zmXda&#13;&#10;30eiySfM0jLHu/d7fm+X5v726vi8zlh/aWxNz6D/AAmDr3xu1Dxb4X1Tw7qXxQtVsbqS6a6WTwu3&#13;&#10;mMslx5zRwzL8yxs21ttcva+H/COlx2dxpPiqfxLNI23yf7LktfJX+9+8r0ab9nX4c6XH/aV18Sry&#13;&#10;fSfvLPJoskLXG5VZV3N8vzN5y/8AfNYerWfhPw/rkP8AZGqS69byWcLee0Pl+SzL81vt/wBn/wBm&#13;&#10;rsyH6vKry0X+AHJ+NrXytLjuLdl8yH5laNdy15XrmvXV/qk1xb28Vsrbdyxr/Ete6alq1jLpe24/&#13;&#10;cWbXUO67k/1a/LN8v/j3/jteU654fsf7YuIbe6+02bfMrR/3a+ux0fafCHKdR8L7ybwvrmi+NLLx&#13;&#10;doM+vaa32qHRru1upNrfd+bau35d38Lfw16do/xk8RaH4buNBt/i1o+rrcLfbprvT9Uurm8a4Xa2&#13;&#10;5mX+FVXy/wC7XA/A74V6L8Q/El5o974ytfDEMdv9ojmvY18ub5trRt83+0v/AI9XrX/DPHwvt7eG&#13;&#10;4/4XBa2KssO3zPs/mKreT833v9pvl+823/er89xlLDe05a/Nzegcxw/xK8eL8XJNPbxb8QtHghWT&#13;&#10;zmn0vwvcQ3M023a0k21f3jbfl+9XnfirS7HwlqEK6RfL4l02SNWXVvssluv+7tavpG0+B/wd037G&#13;&#10;1z8UftUDNN9smtrq13L8u6Nlh2s3zV87R6za2+sXlrcXDTrb3DQx/N+7b5vvV7OUxpfw6fNH5BI4&#13;&#10;uOVvtF0tw23a22P/AHa9G+FHwZ1f4vapeW/hNbO51KzjWaSOS8+z/K277v8AwJdv/AlribrS/tGu&#13;&#10;apsZp1ZlZW/vLtre8K+IbHwfHu05rqxvpF2yTxyNC23738P+6tehWw1apGUacuUD1DQf2XfiR4ij&#13;&#10;3Rato62bMq+f9qaT5W+z7W+78y7bhf8Ad2/w1v2f7HfiP+y7Oa98RaPZTXF1HazNHuuI4d1v9oWT&#13;&#10;zl+Xbt/i+7Xk114oX7P9ulupb642/Kskn8P+7WLqEdvfx2tx9oj8z/nhG3l7a8/+z8b/AM/ieaJu&#13;&#10;eMvCE3gnxJrGkSzQXN5ZzNDJdw/6ub/aX/erJj8Mte6P9o+zy3Nqsm1p9u1VZv8A9lqjvJWi+aLd&#13;&#10;u/uxt96uttdY02L4PaxpstnOupXWqWt0tzJdbdsMf8Pl/wAX3m+b/a/2a+iftKNGPNHmkBymh6bM&#13;&#10;2oW+j2Wiz31xcf6mC0jaRpm/3VrqLH4X+Nr7VLex0rwjqcU1021YJLVo2Vtv+1WTpfiDUtD1CPWN&#13;&#10;BuoINQt42WPzI1mVlZdrKytXpnw7/aU+xxzL4/1rxnrWpSXjbbTTbpbWP7L5fy/Mu1t27/x2vIzG&#13;&#10;ti8N71CnzIRhx/sz/EKWS1t7fwjdLeXX/Le5ZVjhVm27v++mrM8cfCnWvAen6XPe3FnPb3U11a7r&#13;&#10;K6+0bZLdtskbfwq27/e+7XZ+JP2gPC9vo81vb+CdY1eG6haFrvVNekk2zNb+X93c3y7v3n+8zV43&#13;&#10;eX9xZxw/aJm85V/eN/eZq5ctxGNrVOav7sSzl/ihFdRSeHWlt/I/0plX/gS/LU1n4cvpfluLdmm2&#13;&#10;/L9371ZPxK8RzX/h+zmlX5bW8haP5q7zQ/Ea/wBnrby6PP8AaplX5t33q9aEadTEz5iD2Pwv8A/h&#13;&#10;3rd5b2Nh4y17xLqnl/aGstL0/wDhXbu+b/gTL/st/er2LTf2bfA+hxzs/gW8sfsrNt/4SjxEsazf&#13;&#10;7Py7t33f/IlfHWm/2toesTXVxrEukTNG0P2SxvGjkaFvvL8v+7Xp2j/C2bVPDdn4gstY+3XV5btN&#13;&#10;a2UdrcXV3uX+GZdvy/N/eb+Kvl8Zg/Z1OaeItEs5XxUsPj6402HSvCuh6R9lWaHbpqt++VpPMXd8&#13;&#10;v3l+7/n5ei+EPhe6+FXjjT/EFxfbY7X7RtsY4/vTNG23/wAerL1aLxxZ6Heahcw6f4es7OFria0j&#13;&#10;vI/tMyru/hVmavJV+KFx/alrcStLcw28yzMskn3lVvm3f8Br2vb4D6rKEPeA+sPjl481r4uafN4w&#13;&#10;i0ee20G13Wfntt2szN8q7v4m+X+GvfP2I/3XwDmXdu261dbv97bDXN/tiasul+A9P0fSobO20XUr&#13;&#10;qGaOO2Xy23Ks27d/D97yf4a6j9idvN+Bd427d/xPrr+H/Zhr8i4yl7Thu/Lyx5/dN8L/ABj55/au&#13;&#10;iW3+PniSbav/AB72bf7X/HutT/Bf4oad8NdP026fz768k8QNdSaXp/8Ax8zQx6fNHH/wH7Rcfxf3&#13;&#10;aT9pa1W//ac1bT5ZmWG8bTbfd/dVo4Vr334f+B/B3gHVbez8Ir5GpXlrqWtadr+sL5jWf2fybOSO&#13;&#10;bd823dNM3/Aa+wp46lT4dwuFnHm5onNOP76Rzv2X4nftHaH52tXtn8Pvh9ceTqUbRLuu7pftDNbr&#13;&#10;u3L/ABbf7v8ADWh4P+FPg3wrH4kh8Hadp/xA8QWdrb6XrmiXt0sd3Cq+ct00e77rTMq/L8q/LV3x&#13;&#10;ddeb8RJNNuJm8mz1j+z7ODd8tvCy6O0i/wC7ukX/AL6rO1jS/hf8OPH8usa14tbRvF2pXlx4nh1j&#13;&#10;TbqRVmsWulZbNlVtreYvy7f4vmr52FSs9KPux/uhy8p8geD7e4sPGFj9otZp7q1vod1j/EzLJ/q/&#13;&#10;m/i/hr9JvDOvXXiPS/7W1HR7rw/eXXzSaXfMvnW/+y235f8Aa/4FX57+DdT/AOEs+MlnqUcPkR3n&#13;&#10;iKG82yfwrJeKy7v++v8Avqv0K8O/urOb5bpd0k3y6g265/1jferzvF7ERqYHDxl8R2ZX/EkcP+0J&#13;&#10;rmof8IXeeH/+EB1fxRo+oWLNNqmmyL/obbvl+X727+KvnT45+LbfW/gnPqFh8Jrrwwt8tmv/AAkn&#13;&#10;l2/lyW+5WX5l+Zt3+7X0F4ubx5/w0l4NbSP7STwjHYr/AGgy7vsTfNNu3fw7v9T/ALVfOfxc8Xze&#13;&#10;I/B/xmsbfUpdQ0Cz1TTf7Pj8zdHar9qkVvJX+78v/fNcfD9BxyiMY9rhXl+9kfImvfaP7L+0W/8A&#13;&#10;x+Qt50bbv4lr1SGxaLUG1ayaDybySHVrVZI22qrfvP8A2avO7rS7ibT/ALR5Mv2Ntyxz7W2tUmg/&#13;&#10;EbSdDs9Dt9SafzrO1azuII1bayrI23/x2s4c0Ze7KxtQrQpy9+NzY1510fxB4Jt7ibz4WvPs91/1&#13;&#10;xb93/wCzVuWfhW6sLe8tftES/atqyfuWkb5W3f8AoVcH8WNe0Xxbql5qXhK1utP0tY1aztLn/l3m&#13;&#10;X73/AAH/AHq0vEnxQ0fWrzda3F18zNM3yt/F8zLUycqvvOXvRO6GLoRnLmj7pe8WLDL4gm2Tbljj&#13;&#10;hX+7VWH/AFdZtm32iPzn+8zbq3I7fzY9v/stYTnKp70tzy60oylzROi+DPjy3+H3xY8N6hezfZrO&#13;&#10;6kbTbifd5fkrcLt3f99ba+sv2hPBs3xL8Dtb27Rf2lpsn2q3gb7RuX5dv2dd3y7m+9/wGvg/xJYL&#13;&#10;cafJb7d237y7a9I+Gf7YeveA9LtdJ8R2N14os7VVhtb6O6aO7h2/d3fwttrCVPmlGRyylKnH3Sv4&#13;&#10;d+DPiLxhrEeixabdWPmN5Nxd3Nuyrar/ABM1fWHxE8VaP8L/AIf3l1bsq2tjarZ6XBukjaabb5cf&#13;&#10;+zXieoft3aTFbsuneGdXubhV2xrLceXtb+Jt26vGfG3xV8QfGTWLe41bZY6bZ7vJ0i2kZra3/wC+&#13;&#10;v4v9quzmjE8906lWXvGfZ7f+Bbaj1Jl8tm/6Zt93+9Vq3Xyo/wC9VPUl823mX+8rVkemfX15Zw+H&#13;&#10;9Ds2t9Sn0i1vvCKrMsa3EP2qZbNVWNv73/oNfLf7O/wv8QXHxU0X7Pa3VjpsbM2qLtba1rt+Zdv3&#13;&#10;mb/dr0aH9tDRYrexsdW+H91fSWcMNus8d8rfdXb/ABfd+7/31VjUv23PDvl2raJ8L2sbyNdvnyXy&#13;&#10;r83975a7rQ5Y+8B0Hxiv5pfhXpv2rz2jkmZdPtJGkZdNhX/lnCzfK3/Af7teDrF5se3+792jXvih&#13;&#10;r3xL1iG41doLaztVZbXT7Fdttb/N/DTfN82P5PkZq5KnxBIq2euXHg/WNN161Xz7jS7y3vFXb/db&#13;&#10;dX6ZQroP7QHwbktbW4+06XrFivlzx/My/wB1v+A1+Z95atLHJ8vysvzVN8NfjZ46+A95N/wi+oL/&#13;&#10;AGbJJuk0u+j862b/AOJqqdWVOXNE87FUpVPhPcv+GKPiBLrkdj9ns4LNpNratJdL9mVf72373/Aa&#13;&#10;+rvHXijw/wDs2fBe3hRttno9itnp8DN+8upv/imb5q+M7r/go18RrjT/ALPb+H9Btrr/AJ7/ALyT&#13;&#10;/wAd/wDsq8d8XfEHxd8XNcj1bxbrU99NH/q4Puxwr/srWsq8fsxOL2Far7tQddXlxf6hNfXTbrq6&#13;&#10;ZppP95vvVVb/AJZ/7VSbfKk3P/laNvlSSfNXKe7T92PKV5pf3f8AtV7Z8I10+Tw34JbVvN+x/avE&#13;&#10;C7Y1kk3fu4f4bf5m/ib/AHVrxO8X/vmtCx+NOpeEtL0vR7Kxlg/s+S6mj1C0vmt7n/SlVZF+X+Ha&#13;&#10;tXEqMoxlzSiO8Ubf7Ym2N56rtXd/e+VfmqjY7vtlr9nh8+ZpF8tf9qobzUv7UuPtCW8VsrKv7iP+&#13;&#10;Ff4asaO0MuqWf2iZoIWmh8xtzfKu75mqviqE/EfoN8OL34weIPtHjC413w74Ym8QLDaw2mqQt++8&#13;&#10;vcq+Wu75d3zf3q6DwfD8YreO88Pxax4O0G8t5plt9PazbzGVvmaRVVvu/Nu+7XMeMvDOj/H7w34J&#13;&#10;vvCnirTtIs9BjaGSG7m2yW8O5fm/3tq/7NSQ/E7RvFX7XGl6hZaha/2ZpukzWbaozKsczbW+63/A&#13;&#10;v/Qq+wpxlUh7sVt2MfaGZb+BfiV4Q8SeKvGlh450HxD4gt9Pb7c3ktM23d/x7qq/db5f/sazPGXw&#13;&#10;R8dfEiOzXxL4w0CDxYqyalH4ejVVuNrfe3f+g/dapfgT48sfCsnxm1i6uoNq3XnQweYu6bbJM3y/&#13;&#10;3ql+IHgTw343+JF58TJfiTZ2PhW4tVby7K88m/Zlj2+WtejTq18LX093l+1ymXxH1XHdfu91NuLz&#13;&#10;93/s1nyXW23Vv9mq8Otw3FusL/e+61ef7M/Oy1NqX3oXh3NUml363G5U/hrF1C8mik8ncv8AvVnw&#13;&#10;6z9jka4Rf3f8VdPsOaJnzHRah+6uPO/5Yt96r2n36+X/AMfG3bXO6perLZrKrefG1O0NmaOTzdrM&#13;&#10;zUSo/uzTm5TqvtXmx7vtHmVRurqOWP8AdfeZqz5r/wAr/R/uyN92m/b4Yo/n+9urCNLlDmMvWl+x&#13;&#10;6pbrKy7bhvmX+9VzVLybSY45FX/R5Pl/3ah1qeHVLeRU+8v3W2/drHk8QLcaXcWt0376P+FvvV2x&#13;&#10;jKXKBvLu1azbyv3Ey/das/wra3FxcXjXG1WZttQ+G2mb7RDFNtVfmVaj8N6l9g1jULWXzd0cm7/g&#13;&#10;NOUZR5oxA3NSvP8AhHZIVufMaNm+WaOquoa8txeRrF80e35lqHxNrC3lvNbywt935f4q5Wz1K4l0&#13;&#10;/dFbyMzfeqqOH5o80jDmO4klt5bdvNmaptHula3+eb7v8W6uZ1C9/wBHhaVtqt8u2o47qb99D5O2&#13;&#10;Nl/75q/q/umh0y6o1xJ+6/1e771dRpMqxR/P95q4XRbC6it42tf3q/8ATRa6jRb9vMZZbdomrzsT&#13;&#10;GPwxNYnVb/3dSbveqe7yo938NSLN5kfyV5HKdBYWX+/UiyrVWNqduqeUC55lc/4wbzdH/wC2i1q1&#13;&#10;keKv+QPN/vLWUo+6deH/AIkT5z/aUT/i29xN/wA85rVv/JqGvqG1ZWto9/8AEq18vftLfvfg/rzf&#13;&#10;8841b/yItfTlk3mW9u3+ytd9T/daZpjP4sj4+/aV/Z5j8L3k3i7QLdv7HkbdeWka/wDHq397/dry&#13;&#10;aH4R69f29rfRaLqd9DcKrW81tDuj/wC+q/SKa3huLdoZVVoZF2srL96vONDsIfhDeSWabl8IXk37&#13;&#10;mRm/5Bczfwt/0zb+H+7/AMCrWljpRp8sviM6dToeG/s7+AdA0uSZfFPh/WIPl3RyTwtthb5t27b/&#13;&#10;AMB+avqK+8C+Cr7R1t0tbSCOSP8AdyR/e2/3q3ZrfdHJC/3WXbXFfBtW1TwRps10zNeaVJcaef8A&#13;&#10;tnMy/wDoK15tebqS9oerQxUvh5T5g8dfs+6teapeQ6R4fvrmzX/VtIvls1dR4L/aK+HPwq+H+j+D&#13;&#10;/Efi6z0/xBofnWd9p8m6SS1ZZG+Vtq/3dtfS/irxNa+F9Hmvrrc235YYY/vTN/Cq/wC9XxDYfsGz&#13;&#10;fHLxh8X/ABF4wkvNI1q41BpNFltpljtppmj3bm+Vt0O7yV/vfK1eZmuCp5vhvZVvdjE7MBipRrHp&#13;&#10;f7S3i3RfG/wD8M+LvDmpQarpdr4ms7iO9tG+VvvKy/8AfVZ/xq1ZvD/xA8QTXG2Ka41zS9Usfu/v&#13;&#10;oY/vf+hV4/8ADnwzrXgv9if4reEvElq1jrHhnxRC0lpI3meTu+yt/wAC3bvvf7VekftNRTXHizwb&#13;&#10;rUVrFP8AatH8m3aT+GZvmb/x2uahg/qtGFGMvhPVlV5pSkea65od94f8QahY2UKwaDZ2uqWu6Jv+&#13;&#10;Pe3bULe8X/vla1vHGs3Fx4X8YXF1awX15H4st9q7vL+0Wclu0kce7/erk/Ct/cXH9sNezN/aF5J8&#13;&#10;rSfdZmXy1/8AHty0Q3n2zwn/AGTcbbG3/tCzuFnj/hWOHy2/9Crojh+X7RlKpze6fRXwN1ma38Ue&#13;&#10;LLHUZvIm8TTXTQwSfxTRrNbt/wCPQt/3zXnPgG61Dwh/wp/xxdabdXPhm48Gw6PdX1t832ea3uGb&#13;&#10;cyr823bXWfCHQ21nVPCviK4urX7ZqWvNqFvaR/vPJtbiObd/49NVj4Gytb/BvwHNb3DfaJN2kzQS&#13;&#10;f6uGFbq8+bb/AJ+7RQlGni4nTy+6fPf7YWmtdeJIbWyvvt1vJpcMy327d9qXc25t1ed6D+zX8aLP&#13;&#10;R9J17SPDN1q+j6harcW8+k3Uc26Fv7y7t1ex/tOeE9HsNP0XXtK3WNrdXU1m2n/ww7dzbl/2W/u/&#13;&#10;7VfXv7Lt4t/8D/AMyfw6esP3v7rMtfeZ5mssqwWGq0PtPlkc1KN+Y/O/xRrnxi8F2fk6jN4qttPu&#13;&#10;Lf7O0GoRyfuV/wC2i1Vsf2hPF2n7Zr3wroOq3Vvt8u+W1ktbn5f7zW7Lu/8AZa/YKTEu5X+7XJeI&#13;&#10;Phn4V8QW8zal4c0m+Zlb5pLNd1easzhW96pTPNjj9bH5UePPjxqXjaSHUrbwzqGlakrKs07apJeW&#13;&#10;3kr/AAqsnzL/AN9Vi3njq68UafND/wAI/L9sj/1c8a7qbD4kvrf5vtHnyL/z0WvX/gj46bSfB/xK&#13;&#10;8Txava6N4q0fR1XSNrQq00kjfMyq27cyrGv/AH1/u19L/a9CnhpUabPXj70eY8y8F6Nca5o+sTeS&#13;&#10;v2y3aH5v9r5vvVzusK1x5bS/uJFbazRtXRWPijUNN1CbWpbjz7rULxmvoN3zTbvm8z+7VHxosMsk&#13;&#10;k1nuns2+aNv96vsKcf8AZYnz1eMvaHo37P8AeeEZY7jR9euP+JtqSzKv2lvs9t8q/u42uP4VZvm/&#13;&#10;4DDXafFT4X+D/C+h29xa3WmQXlxuZV0m++1WDMrbfLh3M3zfeZv7v/fNeE+AZda0PWIdW0PWItK1&#13;&#10;JY2VZ/l3bW+8vzV6/efHW48aeH5vDHi2azWSRlVr2202PzJtv+0q/L92vnYZfiqeL9vTl7sjsq4q&#13;&#10;MqMabj8J5lr3hy3vJI7i33eYyruqTw7ptxLqCw298tsy/wCrn+9tavWNN8JaLcaf9ni8q5tf95o6&#13;&#10;zb74c2OiW8lxa7vM/h8yTcqt/er76jSp3PFoy5qljn9as2lj+dvPmj27m2+Xu/y1XPDel6x4ts7i&#13;&#10;HTdJutT+x7fMa0j8xod33d1Z82uTRSbXtY7mbd92u++DfxD0HwTJqNxrlxrFj9q8lYW0RvLbdGzN&#13;&#10;uk+b5vvL/erkzCvUw9GUsPHmkVGMZVPeM/wz4D0+/t7j+2rjxHpGpW8m1bTT9Fkul27fvN8vy/dm&#13;&#10;/wC+ao+LvBC+D/FFw1hDqc+i7VVdQu9PuLVpvl+ZfmX+98tfTC/FrwreW811YeIPEdjuk/fN5MbN&#13;&#10;ND5m5VZtrMy/e/h3fM1c5F4q8L6p4khuNK+KeoafeN++ktNSsWjjmb7Utwy/Kqrtb5v++q/P6eY5&#13;&#10;jGt7SpTkej7PD8vLzHyp4i0FdZuPtUVv8q/6zd/drB8P+D/t8n+kWvn2/mbY59v3a9A8deKJotUv&#13;&#10;obq4guby6mabz7JWWNt3/sv/AAKuT8J+Jta/tD/hH9D0W6164bdN5FkvmN/tV97TqUuX2lY58P8A&#13;&#10;GN/4TBtL1i4t9rL5bMv3v/Hqtawtv9ohuv8AXwt/D/tVqeKvhVNeSTXFqy/2gvzSWjfeWb/2WrHh&#13;&#10;n4a+Odb8OM0Xhy6vtHZmWO9j27VZW27fm/75qMTXp01zVJe6ZyhzS905+HWbeKONd1qrK1TXn+n2&#13;&#10;80NvDAqsv3o/+Wzf7VfR3g/w/rWl+C/D63t1Z6VcaWsMMmn6p4Ta4Zfm8tf9IWT95/x8fw/7NeHx&#13;&#10;/DzxVb6pdTS+FdTsZmkaZv8AiXyKq7m/3a8LB5hRxdSUJRjHlLqUZU48xxdnrNx5f2e4Zmhb5Vgq&#13;&#10;TxdqlrY3Fq19aywRyRr8v+7XXQ+CLe4uPtF1DuZv9XBurjfis0NhrFna3H7/AP0f+9/tN8tfWSjK&#13;&#10;nT5gwcv3hzN1eQ3m77K3kf7St/DXdeD/AI0fFry7fQfCmrancyWNvCsen2lnHM3k27bl+6v3VZq8&#13;&#10;z0lrf+0Ft7i4axs7j5ZJ413NCtfWnw9/4V74g1izm8Pw6DfTWNn9nm/s/RdSVrjdt2/aPLb737lv&#13;&#10;733mr4fNsRT5fep8x9JE811z4m/Ea80f/hF/GurXVtb/ALmZtPu7OO3+X7y/Kq7tu6snQ9DW8k+0&#13;&#10;Sw7d3zMsjV7v421L4e2Mepaf4o0/TNP1ySGFbG9/sW6ju2hZflkVbhvl2tuX/tnXkEes28ulxtbq&#13;&#10;21l+7/tV9Dw3Up1KXu0+UfKSSaHp+ueG7zR/s6ztJeQzfZpJP4VW43N/48teV+KvD8PhLVJLG1bb&#13;&#10;Csat96vUF+y2Hg/VPEVxN595Y6hZ2cc6q3ywyLNuXb/2xWuH+JF5p8uoWdxdXG2G4tflaL94td0a&#13;&#10;lGpKry/FGRpMz9HvLGK3jt0m8qORvm+b7rVraf4f1a/vJrfTtNn1BVVW26fG0zbf7zba4+xi8Oy6&#13;&#10;xZ28utR21nJMqyTyK3+j/wB5q+0vANr8LY7y6uPDTac0P2NbeaDS21a4X5m3Lu2r8v3W+WvAzHMo&#13;&#10;4T/l3zGcYny/dWM3he4uLe9tWsb6NlVoLldskLU2HQbXXLhri6hi8ta+iPiRf/C24/tjT9X0+xsd&#13;&#10;ek8lY73+x7z7XNCyr/pX7z7vzbl/vfu6+d9Q8VabZ2cdv50FjGy/MtejlOY08ZT5qkeUPhK+uLa2&#13;&#10;Eek+VtW1uPtFvuj/ALy7am0v4R+IPG9vfXXhy1+3f2eu68bzFX+Fm+Xd975VauV8bazby6fpsNrc&#13;&#10;efDHcM23d/FXZfB34uW/w+1z+0NWW61Xw/dWrQ3Wl2N01v50y/6tm+b+FvmrLN8Z7OnL2PxCPUPh&#13;&#10;j+zPcReG5v8AhK/CK6rqVx/pFn/xNFh229xGy2/3ZP8Anov/AAH73+zV2b4BL4j09dP0Tw7p/hO+&#13;&#10;sdautP1CS91Rpl3f6PGq/db7sjbf+Bf7W6srVP2r9F1yzvNNsvBuuX0bWqw26/2puVm+z/vN235v&#13;&#10;vbpPvfxN/FWxD+0Y39nyW9v8J7Xy2kmmut1xNGzNIu1mm2xruba3+ztb/dr88w8s0rVvaUyzzHUv&#13;&#10;h3/wi95btdaxY6hDeWcOoWv2KRtrQt91m3KvzfL/AMBqndeMv+Ef8L+INFitYLm316FYWkbczQ7Z&#13;&#10;Fbcv+18rf99VzvxO8df8VRqGoXWjr4fXUmW8j0uVm2qrfxLu/h3bq6b4U+C4fjhZ68trJdTzaPZt&#13;&#10;ef8AErjWNfmVtvnf8CjX7tfoaxkPqv8AtPxE8pwun/2xb65Z29vDBc/apFt4/m2/Mzba9K8QfBu4&#13;&#10;s47W6v8AxN4QsZpLqG3jgj1RZmZpG/i2/dX/AGq8puNct7zT4ZtrNcNH93bXWeAW8M6Hbw3GvfD/&#13;&#10;AFK+vGZma7/tpbO2Zf4flrjxlSvKn+5kUetXnwZ8G3Fveahptxa+GtLhhWZp777dfSWrfK3/ADz2&#13;&#10;/wCz/wBtK8x8aeFfAtnod5qFv8QLzWtU2t9ltLbRWt47ib/eZq77VP2pbWXT7z+0vCuhtb3TTLb/&#13;&#10;ANqahcXX7ltrNuXd/Ft3V5L46+N3h/xVcaat1pOj6ZDZxssf/CN2flq27+Jv733a+awtSvQly4up&#13;&#10;ygcX428P3F58P9SuGt1gW32zK3/AqzfDNxrGs6PZ29vNO0LKvy7q2PFHxO8K3Hhu80/zry+uLqNl&#13;&#10;Vtu1Vaqfwp8B6x4j8N/aLi6l0rT/ALsbRr803+1V5lm+CwlWM/aaWPYy3K8TmlT2VCPNI98+Ev7Q&#13;&#10;1v8AA/wHHoP9ny32sfbJriSeOaO3XyW/h87b5m7/AOJq1rX7QnhWLT9NuLX7Ut5Hbwqul20cl1HD&#13;&#10;8q/KzXUm1mXbt3ba8xtfg7otvH+9uLy5k/6aN5da0PgbRbD/AFWnxNIv/PRvMr8+xnEOAlLmjFyP&#13;&#10;vqXAGPkr1JKJzPjD4v8AiDxZcXVjb6xPBovzbbG2hjhbyf8Apt5a/NWLo/g/UNcjmh0nQbu+khX9&#13;&#10;4235V/hr9Dvhnb2tn+xf4jnsrOC2m/sjVg08UaqzfNN/EteU/sq+EtB8aeJLzT9csW1CRfJW1tJW&#13;&#10;/dszLM3zf8Bh/wDHq+g4fzajmOFrzjT5eQ/Ncxw8sFiPYyF1L+1PjJ8MfCun6H4bni/se1W81jVL&#13;&#10;n93H9sa3b7R/vfNH/u17n+w2zSfAvUN+7b/b1xt8373+rhrJ+I3irXtS8H6pDoMNq2g2Njdf2haR&#13;&#10;r5K/Y2t2X/v95m2T+H7ta37C/wDyQ/VP9nXrr/0Xb18pxbXlUyKX8sZGWE/iniP7RVn9s/a8ht3h&#13;&#10;/d3F1pKyNu/h2w/+y1674q/aO+HjR2fifWrdtX8QfY5tJm0DT2XyWhuNsnzM3+1DCrfN/e+WvKP2&#13;&#10;lLK31T9py8sb24W2tbpdNhaf+KFWjVWavoH4c/AHQfAOqQ6x4W0+1126/suSSxu9S/eeczXG6Nv9&#13;&#10;n9z/AHdtfTU5YeOU4SVW/wABnU5vaSPIY9B+NH7SdxoupXNrF4Vs7Ox8ldWk3QrMrSRzNIq/eZv3&#13;&#10;MP3f7v3q3NH/AGQvhvpMm2XxRP4lvNJW11TVIY9sdt9hZWb5VX+Flh2/ersPHmpW9x8aNO0nTfHU&#13;&#10;+oQ+dpNw3htWVbfSY1vtP8v/AHmkVm+9/erj/g34rsfD9vZ3WuO1to958P7ezvpJF/1P2PUprORv&#13;&#10;+Arcf+O1m8bWnHlo+5HsiOWJseOPCnhi++DfhHWvBdkvhpfFWtWNxZ+XCu6xa48n/wBBaHd8v92v&#13;&#10;cfDel3Wh6Hb2uo6hLq+oWqrDNqEi/NdMv3pP+BV87eJfF3hXwX4f8A/Du38Qxal/wiOqab9q1JV/&#13;&#10;d7VZZGk3fdX73/AdtfTdvLDeRtcRNHPb3DecrR/dZW+61fl/H31iOCo+1+0z0MB8Z4P+0BJp9/4k&#13;&#10;m029+M0vgmGSxh3eHY7eRty/N83ysv3v/Za+eviL8HtP0P4Ka94i8L/EOLxBptrdWsN9ZWVr5azN&#13;&#10;uXarfN/Dur6c+KmvXVx4ovdFtfin4d8OwtarDJol3pa3F2u5f73mfxV8beLrXWvBHguz0GW6ltrP&#13;&#10;UpG1Caxjk+WZl2qu7+992vuMmxPsMljCNT3nHYdXC1pSlU5fdPWv2iNe0mX9lf4Y6La6lZ3N5aw6&#13;&#10;b5ljHdLI0LfZW3fL/DXxbqHhma4km+X7zfLXKtEsVxNtVV3M38NWo1ml8z/W/L8zeWv3VrgjGVT4&#13;&#10;YnCdF9g+wWcNvctEvnblXzG+81Fr4F1CWP5LWX5WXd+7b7td98B9Dt7y31i+utJ0q+ht2h2tq1ur&#13;&#10;bf8Arju/9lr6EX4va1Z263X2izgZZFkX/RVWTd/eVfvUfVcVL4KMpH1eDybD4qlGpLERj5M+W5Iv&#13;&#10;7Ljtbi4/0a3k/wBW0ny7v92nR+INN8uNft0Hmf8AXSvePGHj7QdcjsbfxHY6DqEdrGy2qyWO77Or&#13;&#10;f3f7tZtnF4PuLeO4t/CPh7yf4W/svbXTRweK+1Qn9x6X+r2H/wCf8TyG1aHVPMa3/wBJjX73l/Nt&#13;&#10;qnqXg37R8yW8vmN/s17ta6poNhHItno+kWMbNu2x2bLViPxRptv++i0/TVm/vLatXzGMxssPWlTl&#13;&#10;Hl9T6/C8C08RRjU9pzeh5N8Hvgzb+LvGkOnX1jd3MbRs3+s+zrD/AHpJpv4VVf8A4n5qgvvB7eH9&#13;&#10;UvLF7dv9Hupod0a/xK22vXF+JGn6HJNDLcaanmLtmXy9vnL/AHW/vU648feEbyRmuJNMdmbdu8uS&#13;&#10;uCOOqfFynNV4TwVGp7OpWPG/sdxFJ/x6z+X/ALrVz+peKNFiuJLe41KCC4VtrQySbW3V783jLwf5&#13;&#10;m7/iWf7P7mSsfVLj4X63cSXWo6LoF9cfxTyWcjM1a08bU+1E4MRwvl//AC4r+95s8bXwKt/HHcW8&#13;&#10;MrRt/wA8/wCKpv8AhA1t4/O+zz/98169Y3nwv0u4/wBC03Q7ab/pnDItaq+NPBv3nl0zd/17yVMs&#13;&#10;fU5vhPRwvCeXVI+9VPGI/D81vH8lrLWLrXiXS/C959n1a4+w3W3dtkjb7v8A3zXvzePPBMvzPJpn&#13;&#10;/gK1Z+oeJvhjrcca6lY6HfKvzL9psWaqhjqnN70TOvwtlko8uHre95nkvgvx54TvJJrjUbiK502F&#13;&#10;oVmaSGSRYVkmVdzfd/haqvxK1nw34L8ca94bl1SKdtJvJrPz41+WZVb5WX/Zr16PUvhPYWdxbxaL&#13;&#10;4eW3utvmQLp7bZtrbl3Vl+KPHXwVl1ya41zT/Dk+oXH7ySeSxmkZt38TVrHG+98LPAqcMRp+7KvE&#13;&#10;8Lj+IfhaKRdl1F/35rUm8R6fbxqztKsLfMv7tvu16N/wsP4Bf9Afwr/4K5v/AImvRJr/AMC/2fDc&#13;&#10;P4f0P7Pt3L/xL2b5a9rBueK5uWjKRh/q5R+1iI/efP8Ao/iPT9c1iz0nTfNuby8kW3t4PL+9M1Te&#13;&#10;IJYfCXiy88P6sy2OpW7bZPM+6rf71e3Wfi34f6HqFrfWWj6HY3lrJ50M8el/MrUal8RvAuqaxNrV&#13;&#10;7Y6HfatcNuku7nS/MZm+7urplCvH/mHkH+rlD/oJieP+KvDmoeEvDek61qVuy6XrCs1jPG3med/t&#13;&#10;V01r+zT4w1S3tbqPRf8ARbizh1BZ5JlX/R2+61eoal8UtB8b6fZ6be/2fqFvYr/ottJpfy26/wCz&#13;&#10;XSf8Lpvv7P8Asv8AaS/Y1hW1WH7L8vkr/DVxwuMqR93DyK/1cw//AEEwPF9J/Zr8bX8dwsWmrA1r&#13;&#10;cXELQySeWzNb/wCs/wDQqvaP+y/8QLz4gab4dfQbrbcLDcSah/y6Qw/xfvv73+z/AHq9auvjxrH2&#13;&#10;iO4l1ZmuFjmh8/7L821vvf8AoK028/aH1q4t5LeXXJ2hZdrL9nojg8wjL/d5B/q5h/8AoJgewL+z&#13;&#10;t4R0vwv4fa1+G9946uri1/0q+tNUW3+7/F8zL97/AGa5/wAA+F/hb431jxdo8vw9vtPvPD9vNdXi&#13;&#10;3eoM33W+aNdrV5bffGu6vrOzt7jUpWt7NVhhgjt/LWFf7q/8BqjpPxh/4R+S8bTZI7GS8j8u6a2s&#13;&#10;1Vpl/ut/er3aNXM4xlGVGdzH/VvC/wDQTA9E/sb4Qy/B/wD4WR/wr+6+w/2h9jj0+S+bzG/4Fu21&#13;&#10;03iD4afCXQ/GngXw+nw/b7d4qjW6hu47pv8ARV/2vm3V4b/wuRYtD/sdJov7H8zzlsfsa+Xu/vba&#13;&#10;0JvjtdX+oWNxLffabyz+WzuZLdd1v/u/3a1licx5v4Mw/wBXMP8A9BMD76s1X7Gv+7WHqGltfySf&#13;&#10;dg/utHW5pv73T4f91ar3i/3PvV105SjI/niUTh75b6wkjX5bmPd83zU66/e+XNE0Xl/xfLXVXXh+&#13;&#10;1uLdt/zM3+1XL6h4am0uSO4tVa5VfvQbq9SnVjIJRMPUteuLCPyXhbyZP9W0f96uo03VoZdLVdrb&#13;&#10;qzPtVvq2kTLbyeReWvzeXJVnZ5lut1Fugbb8y/3lrV8so8oFe48RskkbeTP50fy/dqaPW1v/ALjf&#13;&#10;6R/d21l/YWuLiTfcb4WX5f8AZrWt7VoY7dZYfP2/8tI/vLWkoU4xH7M0m+WPd9nZW/iX+9Wbr2h+&#13;&#10;bZ/2hbqv2xY9qtu+9/s11mg3S38k3zfND8rKy7aq6xpqy3H+js0En+z92vNjW5ZcpEjkfhjfzX9v&#13;&#10;uuFZZl+XbVzVvO/4TiaGL5d1r8zVk+Dbqbw/401C3uFVre4bcrL/AAtWs1+v/CSa18zfaF27V/2a&#13;&#10;6Zy5qzcTX7BV1C8aC3m2Nt+X7zfxVJoN1b2ej28KTLO0i/NWDdabqXiPUPs9vN9mhjX5p4/4m/u1&#13;&#10;3Wm2FtbxwrFDuX+Jq2qyjGPKYezMeRbeL5nuFby/++VqnG11PI11uVbWRf3a1teILWFpLhl+Vfsr&#13;&#10;LTNN0tYrezt7hl8lV/1P+1URqe6HKdPoerQxWat/DViTXLeWSTyttZOky29vI1vbqrVYktVuLhoY&#13;&#10;12sy/wAVeVKMebmNom9DqkN5b/e202xumhuJLeqOnr9j8uGX/WbaIW8jUJNyt92ubkiXzGs155P+&#13;&#10;9uqOSVpY2b7u2qN03m2+5P4aI7iaW38v+Fvu1Hsw5jWsZWlk+f8Aiqv4m/5Ac3+ztq9Z/wCr+8rV&#13;&#10;V8Tf8gO63/7NclQ78N/EifOf7Si+Z8G/E3+zYs1fSWhy7tHsW/vQr/6DXzn+0Ivm/Bvxd/s6Xdf+&#13;&#10;g19A+CpfN8J6FN/esYf/AEGumf8AulM6sb/FkdCv+rFVbyzt9Rs5rW4t1ubeRdrQMvystXFakriP&#13;&#10;O1PGde8ff8KB8uLXmnvfB1x8tjer+8ms2/592/vL/d/3f4q5Pwb+1d8O/DkfiVPt15PDdak15Zqt&#13;&#10;m3zLJGu7/ZX5t3/fX8VewfE7wTa/EjwPrGgXi/u7qHy422/6mT+Fv+AtX5gf2TdW+sf2bL8twtx5&#13;&#10;LL/tV1UKEcRE9KhUP0S+GurTfF7WP+Ewl3f8I/as0ej2ki7fm/imb/a/+yrmvHf7W3hH9n74qaz4&#13;&#10;V8cR3mnw30MOraXf21u1wsisvlsrbfmVt0Lf99V7B8PfD8PhfwXo2k26qsNraqv/AAKviL/goB8J&#13;&#10;fEHxc/aI+Gui+F7Vb7WLzR7ry4JJPLX93Jub5m+Vfl/z81c0ox5uWXwl4WPNWsVdD+OGn/HjS/2q&#13;&#10;bjTbeW2sbyz03VLWOf7223VY2Ztv/XFa9e+JWueV8J/hHrSfNNHqmgr93cvk3Ef2dv8Ax1q+Tf2Q&#13;&#10;/CWpeF/iJ8fvBOr2/kapH4N1K1mtN3mbZo2X+7/vV9LeIota8R/sn+BbjQdJutX1C3j0u6jW2XzG&#13;&#10;VrW4+9t/7Y/+PV5GPq06NPWXLqfSU48svdPM/DevW8Xhvw3cXFvFuXSdLmkaP+9b+IFVv/Qq5vWP&#13;&#10;B+oa54T8Dtp37i8uLHVrW8+X/n3uvvf+g11Hgu1t7jT5LG409lhs5NS0/wA+T93/AMxCG4/z/wAB&#13;&#10;qbwn4gvpfC+m3D2u280uTxBazL/10kt/m/75mauOOkfaRlzHTzRl7sjJ/ZX8da9YfGT4f+H7i4Zt&#13;&#10;N/sVoWtLn7yzfM3y/wDAq6jwz4o8YeC/A/hu40HRV8QaDb6hrVnqFpt+ZmXUJpF2/wDAVmqj4D+H&#13;&#10;1xZ/tSeDVRvszaTDqWoSeZ/y8QrdNbrt/wDHa9i+A+qLpPhPxJa3DRwQ2vi7XPmk/wCWO24b5v8A&#13;&#10;x5q68NWj9Ypz5SYx5eaJ8z/tJa5o/iPw/wCE9Y0i+Zo76a6aTTZNu61VWZl3fxK375q+vv2Nb/7Z&#13;&#10;8A/B/wD07yXEP/kw1fK/7aFnoreJPD+oadDayapqSzNfX1i37u6VW2x/L/e/vf7tfRH7Ed5/xYuz&#13;&#10;Xa3+i6pdL/wHcrf+zV9XxZS5slw9b++RR+1E+qGqCb/j3l/65tU1RTf6uT/drwKfwxPjpR/eH4mt&#13;&#10;/wAtP/Hq6rRfhPqXiC3t7i3uLVYWXcvmNXJxt5sjfN95mr2jwGtxLodn9nm2xsq172T4eni8RL2h&#13;&#10;9bzctOJx/wDwp7xU0cbWWkzzyf3ZWWOrH/CsPGUsbLqPhmf7O38Uckbf+gtX1R4R+GGvXmn2dwl9&#13;&#10;p8FxeR+da2Ukn7yZam8ReE/EUXg+bWUhtfscbbW8tv3n3ttfpv8Aa2Hp/u4yMz49h8EXVnJIurab&#13;&#10;d+TH8v7xfmqjdReGdDuPJuLf7TJ/tfLXv3xU+GvibwX9hbUprVvt0bTQ/Zm3bdv97/vqvl/4kabd&#13;&#10;f2xCr/6zbTxmeRw+G9tTipCjGPNymw2vWsWsWK6TfS6Vas224aOTzFWvRNB+IeoeF7hW1JotTt42&#13;&#10;+WeJluI/++Vrw2HwbrUOh/21/Y+o/wBj7v8AkIfY5Ps27/rt9371Z8azRSfJ93+Kvj6fFsoyk5Q+&#13;&#10;Ir6tH4j3rR9Usb+SS4dbqeRtzTT/ACrtWrkeveHb+P5GZYVX5lk2rXgcepX0NvIsVxOqs3/LOSnR&#13;&#10;yzSyLM7Nu/havSjxlSjHl9mc8sDT5j1ST4paP4X1CTfb3iyK3/LTbN/6DW9H8evCN/ZyfZdPn+0R&#13;&#10;/Mu5VjXzq8TvNLuLiOG4uLebyZN22eSP5W2/3aow2H2eP90vlf8AXOvMr8VSl/DiL6jTPeo/Hmi+&#13;&#10;Lbea31ZrW2Xb8vzNu3f9815XbeNtY+GHxH/tHwtqU9lNbtthvVjWTcrLtb7y7ax9N1K+0O8huLeb&#13;&#10;yLqPd823dVzUtZvtUjk+0fZd23/lnH5fzVdPiSniKfLiY6mscLGn8J7RrHh/xVrcjXEV9a332r98&#13;&#10;zfal3bm+b+GseHS/iho2nzafb3Gptpu5v9EtrxtrfNu+7/vV43p901hHGsUMXzfe8tfvVuf25cXk&#13;&#10;ckKN9mjZV/1f7uvQqZ/gqlPlqROaODlzfEewWcvxY/0P7brWpfZbWRZo21CbzPs+1lZWX5f9lf8A&#13;&#10;vmukvvi94zl0ttItfHE63UK7fJ8tZPOrpvgn+yDovxL+G+g+KtR8beLrG8vFm3QWN4sca7ZGX+7/&#13;&#10;ALNfTHw/+Cvhn4d+G49Ht7X+11WRpmvdZVbi5bd/tba4P7ay+nH3aPMVLC1P5j4p0vxNa6Hp8MN6&#13;&#10;3n3Sqq/u4dteV/Gy/m1nxZZ31rbs1nJYrt2x/wAXzV+nGsfCfwTfxtcXHhHQ55v70mnx1nw/Bvwf&#13;&#10;cRyLFosVirfK32Fmhrzp+IGGlifqFSmzpwuWezj7XmPyxtbO41yzVre3Zdv3m210nhPS9W0u8k/s&#13;&#10;nWLzT5G2tI1jceXu/u/+hf8Aj1fdWvfsb+Eb7UGutO1rxDo0k33oLaS3mjb/AIC0dGn/ALHPhW3+&#13;&#10;a41rV76Zdu6fy7eH/wBBjr6CnnuXS92pGX3G9j5HkXUtSjaHV5ru+uv4b67ma4ZV/wB6iOw8QRW7&#13;&#10;XVvpOoarbruWNtPsZJv977tfampfsteBbyzk+2w6tfKu35W1Bo1/75Wuk8H+DdH+Hehx6L4ftf7P&#13;&#10;02GRplg8xm+ZvvV8FxR4oYfh+MaOCp+95nvYPLPrXvc3unwX4ovL7w/+zv4m1DVtNu4Futc02FYL&#13;&#10;uGS3Zv3dx/eVa8P0e8/4SDS7hbeZVW3b5VuWr9VviJ8P/DvxY8ProPinTf7T01ZlmWPzGj+Zfutu&#13;&#10;X/ery24/Yr+Csv8AzKssH/XPVLqP/wBmr82y3xaox9pPGwfNKV9D06uUzl8J+fum6Nb2dxJcXFxB&#13;&#10;5cP8Mbfe/u10Xh3x1rHl3ljpt9qFj53zNPp7Mvzf5avthf2Mvgvb3G5PDN1c/wCy2qXEi/8AoVdR&#13;&#10;pfwC+F+jf8evgHSFkX7vmRs3/oVexU8W8sn7vs3ymH9h1v5j4Jm8OeNr+SS++z3d9dSfeu76b+H/&#13;&#10;AIE1a2m/ss/E7xRp8OsW2g/abO4Xzo5/t1v93/d3V+hFr4D8O28f+j+GdMWNf+nVa8z/AGnfi9/w&#13;&#10;pv4fx2+kbbHXtU3W9isS/wDHrD/FJtrjq+KH12dOhl1Ll9Sv7HjTjzVZHwHJoNxrMkOj6da3U918&#13;&#10;26eSPy9tfXPh34qeJtH0+zt/+Ef8KW03l7W/svwvG393/a2/w0z4V/sb2uqeC7e+8b3Wsf29fR+c&#13;&#10;sNldeT9j3fd3f3mrA8C67rX7JPxlXwfr2oS3Pg7XmVob2T7q7vlW4/2W/hkr6F+IWCxFOVNUuepE&#13;&#10;5Y5dKPLKfwnptr8dfiBe/wCi2sfiGVm+6un6Cq7W2/8AXOuf1T4U/EjxtqE2qRW+o2N5dNukbWJo&#13;&#10;49zf3tq/dr6mjuriaTa0zNH/AL1SSM0X8P7yvz6t4uYnDyl9WoKB7dLJ6f2pHxX8Qv2X/HV/qGl3&#13;&#10;F1oMXiiS1s1t/PtryP7u5m2tu2/3qxV/Z7+J1v5y6J4H1PRZLhfJmaPWLeHcv/fyvur/AEiWpoYm&#13;&#10;8z568heLeactpU0XLJaJ8B/8MefE6WNfsXhmC2k2/evtYt//AGVmrUsf2IfiVrP7m4/4RzRYf+e8&#13;&#10;l41w3/jq192Tbv4asWreb5dcdXxWzit7sbRHHKaMT80/j9+xfr3wT+F954w1bxdp+rwx3VvarY2M&#13;&#10;Mi/6xvvbmr5XmuoYvvtX6uft/wAbXH7L+qQxK08zaxpu1Y13bm8yvyjZVikXf96v0PJM0x2dYSOI&#13;&#10;ry5pHy2Mpxw9blid98KPhl/wm2oQ6hqqtBosLfxf8vTf3f8Adr6SjWG3jjhi2wQrtVVjX7q18sr8&#13;&#10;ZPFVhbw29vqUVtaxxrtXyV27aib9orxhFJxeW86t/etVrXE4HFYiR+p8OcSZRk1HlUXzfaZ9R7v7&#13;&#10;lQtul8uvmq3/AGmPEKyfvbfTp9v/AExZa1rL9qJo9q3WkQsv/TGbbXlyyvFfyn6DDjzKa3xSsfpp&#13;&#10;8Nbjyv2JvFX+zY6kv/kSSvHPgT4y0j4aahr2oanDPc3HlwtpsEK/NNdfvlX/AID++aus+CfjKHxZ&#13;&#10;/wAE9/GWsW8MsCs19Dtkbd83mL/8crI/Y7ktZfiZrF1erbt9j0tpo57n/lj83zf+OtX6HwXQ9jlm&#13;&#10;L9pHqfzhn+Ip4jGyqU/hlJlzx5Z/ErW/BfjLxC+jr4D8KXCrNNp8jeXPcQr8qxqv3tv7z/Zr1n9h&#13;&#10;v/kjevL/ANR6b/WN/wBO9vXA/GbxU1/8O/Fixa1qfiWza+ms47vVI/LaFvtX3dv935tv3fmVd1d5&#13;&#10;+wq3/Fn/ABJ8u3/ifTf+k9vXNxTGUuHpylHl95HBhf4sTwn9qK48r9pTUt7L93Tf/RcNe3/E/wCO&#13;&#10;nhXw78NNX8IaZ4i8/WodHk0mFtN3NKs0ara7mZfu/MrV4N+11Z/aPj54imRW8yO3s/m/7d1ryWRt&#13;&#10;vmbP4a/VeHeHoZvlGEqVJfDE4sTV5akj1Pxp8dLjVND8LQ6RpFro17oNnawyaou2S5vJLdrVlk+7&#13;&#10;/C1mv96vOLzxBfapH/pF1PffvJplWRvlVpJPMk2r/tN81Yt5cfu9v93+KoY5fO+5X6jgciwOXr3K&#13;&#10;Z5kqspGt5rRafdK+1VZW/wCme2v1G8PxfZ/Dekwp/Dawr/3ytflrHZrf2f2eX5o7hWVq/VLyvK0+&#13;&#10;1hT+FVVa/l/xrcfaYanE+lylfEfDv7RnjSbTfjB4gt4mVVt5odvlr/F5a/eavE9c1y41zzLi6Xc0&#13;&#10;K7lb+7XafHyWaX44eOIf7uqMv7z/AHVrz+Zbi4t2h+X5q/TuH+HcJTyCniOTmnKBriMyxOKl9Wj8&#13;&#10;J4rYr5usQ/7Vwv8A6FX0douvXGl6Hr2j29va/Z9YVYbxpLVWk2r/AAq38P8AC1cHefBG48PyQ3Vx&#13;&#10;qCyyW8y7ljWuws1/v1vwXltPFQqSqR5o8xw5jg62AcY1fdkbGmwNLcW9xdXEtzcWsa2sLSN/qYV+&#13;&#10;6tWtU8UXXmeTJcfaYf7tzGs3/oVNhZYrf/P3qwbqX7RJtr9ZjgMPH4Ynke2kdpp+qeE7/S7e11Lw&#13;&#10;5F9oVtzXtpI25v8AgLNtX/x5abqVvo8tn/o9xPYq33VuYfvf981zemr5ki1cvmZo+d3/AH1XMstp&#13;&#10;0Ze62XGtUNLSfAepa5HeXGnfZb6ztdv2ieNvM8nc21d38VWNY+F/jDw/Z3V1qvh+6sbWP7zSNH/8&#13;&#10;VXzb8QvitrHw1+KETabrGoaVpupaX/Z+pLYybWa3Zm3f8CX71cdN+0F8V/hu994ZtvGN7BFHcfvJ&#13;&#10;4iu6b+63nfeZW+Vq/lnivLI1M1qyP1vKeOMXl2Gp0IxXLE9Z8ZMsWsRs/wAu5V/75rpPh/4S03xR&#13;&#10;pd1cXSy+dHdMq+U23btWneAf2wPidqHhezur++0zVfOVVkW+0e3mWbb8v8S13Hw98ZQ+I/CeqXT+&#13;&#10;F9Htr5rpljbT1a1j3fe3NCv+9t+9/CtfIVqPsaXKbZTiv7TzSpiKy5ovWx5P4ss7fS/EF1b2vmeT&#13;&#10;Ht2+ZWT/AK35v/Rdd98TtD03w/4kZdWW8/tC4ZmuFsZF2qv3Vbay/wAXzf8AfP8AtVR8K+D9J8Ya&#13;&#10;hJb2upXVtDb/ALy4a7tfuw/8Bato+7T5pHzeIpzxmYyo0F8UtCP4e+Df7c1T7dcL/wAS21b5v+ni&#13;&#10;b+7XrEMOn38k3lW9qzK21vLjX5WrmfiR4jt/BGhx6ToOoaZBqTR7bWG7uPJ8lf8Anpub5Wb/AHqh&#13;&#10;+Eeg6lpfwnhml23Nw32q6aS2mW485mZv7v3vu149WXtPeP2vKsPRyyl9VlHmly3cjyPXr+G81zUJ&#13;&#10;ooVgj85vl/2a1PhLtvPHE1vLCs8f2Fm/eL/tLXP6h4f1iwj3XGn3UDfxNJCy1vfB1fs/jyRn/wBZ&#13;&#10;/Z7f+hLXp1o8uFkflmU1HWz5Rl1kdB8alWD+yYYoVXcs33VWvlX4wN53iiPZ/DCtfVXxwbzZNLX/&#13;&#10;AGZv/Za+T/ip/wAjJ/vQrW2XU+alEx4x/d5lOMTk4V82RVRq++NDihuNDs1uW/c/Z1Vv96vge3im&#13;&#10;ikhba38NffXhu1hvtPtVlX7sa/LX7twHRXPV5on5liKlQ4/xd4cawkZovmtW+60dcnDpdxcSfJ/w&#13;&#10;KvZrq1hlk+z7V8n+GsG802G3jbZ/er9Pq5XSlLmMI4iZj6ParYRwr8vmf7tdBay/u2+asGT9181a&#13;&#10;1m3mx1106dKj7oe0mXJP3UdU5v3X/XOrny/8CrPm/wBZ/wDY1XLSD2kx0jQ/xrTZmtYvL3rUfmwx&#13;&#10;x/7v/j1Z80sMsm3b92sZOkZ88/tE011by+Z8v3adZrD9ojbb8275abb2v9+Fv++a0rVoYZI18n+L&#13;&#10;71EY0uYXNM6jUv26vFWiXE1rFNeKtuq/L8v/AMTVWT9vzxRFHue4uv8AyH/8TXpjftCQ6HcQt4y+&#13;&#10;HN5ouhtIsLa7G1vfWkLN/wA9tv3Vra8afEK48Oa41jpPwl1LxfZqqsuoaXHa+W3/AH181fzp/bcP&#13;&#10;+fcTb6hRPIdN/by8RapeQ28s11bQt95tqyfLRov7bniK41C6h3anPuaRt21f/Ha9i8O/F/wv4o8N&#13;&#10;32paR4d26tpd0trqGiahbx2N3Zt/tbvlqnefG5tU+IknhHwV4dtfFE1msM19fR30ccdvC393+81R&#13;&#10;/bkPh9mH9n0Tyu4/a48Uatbw3H9j6k1wrbWnjtfmZf8Avmuk0v8Aaa8cRWdwtv4b1+5Vdu2P7G3/&#13;&#10;AMTX0hJdXEUcn2f721tq/wAO6vFfE37T2j+EvB99DqXiLSF8eWcbL/Ylo0lx/pHzbV205cRe7y+z&#13;&#10;D+z6Jes/i1421yNbj/hFdXW4WPzl8yzaH5v7vzVvab8XviVJHJMng/V4GXbtW5WNd1cfN4o+KXii&#13;&#10;TwnpOiat4V0XxRfaOupX2k6zb3Ekm7+Lbt/hrqvAvi3xdFp/jrRfH/8AYfhfxF4bt7e6/tm28ySw&#13;&#10;mt5PlWTb96oln1SXu+zQf2fRLk3xG+LEP27WP+ERvPJtYWmZo7i3+VV+9uryO8/4KA69ZyKss0W3&#13;&#10;/as1bctfanxev7j4d+C/Ddvon2Xdq2vWOm33mx+d9ot5G2yL/wACqjr37FfwX8QRyLceBbW2k+ba&#13;&#10;1pNJH/7NXn1czlP4YhHA0f5T518E/GTxd8QdDh8XaR4dur63umZfPjaONfl+98v3q0LPxz8RJdUm&#13;&#10;ml8H6vBHdR7Zm/d/e/76rzfxd4guP2f9Q1jwj4S+LHw90XS7O6ma10G+0+8upLdW/ha42/e3VuL8&#13;&#10;RvGWuaH4T1rQ28I+EPFWvaTcalqVprtrcM00Nvu+Zdv8P8XzV2U85qxjy8qD+z6J6NovxE8dWFv5&#13;&#10;z+GbxdrMvkeWu7/eqjJ8ZvHVvHNNb+D9egVv+WC2fzM1c34M/aW1i40PxNp3ii18OaV4k0vS7fVr&#13;&#10;PWIrpv7IvrOT7txu+8q7qd8VPj7r3hfxYtjonib4ZafZta27eR4k1CSG53Mu7d8v8NV/bdSUvepx&#13;&#10;J/s6idFefFXxVJo8NxceFdeuZrjcv2SOzbcv+01Rw/GTxN9n+0S+CfEW6NV+WTT23ba6T9m34sXH&#13;&#10;xk8J6xfaja6bBqGk6pNp8k+jXH2iwuvlVvMhb+7Vj48fFjVvhvZ6OuiTeELa8vGm8z/hK9W+wrtX&#13;&#10;/nj/ABNWss9n/wA+0T/ZtE1/Cvxxgi+HGs6hqXh/xDBrturfZbBdLbdI235dv/Aq8mX9qL4jW/3/&#13;&#10;AADr19Mq/wDQDk+9/wABra+E/wAWPGXjS81i41f/AIV7Poum2s1xNP4d8RfapIZP4fM/ux/7Vcjd&#13;&#10;ftgeN/BGn3Gsalovw01XTbVla4g0Hxgs160P8Xkw/wATVwwzHllKUo/Eaf2fR/lNqx/ai+I15cbZ&#13;&#10;fA+swfud2250O4j2sv3lWo2/a58ZW8du114R1iL5fmX+wbj71epeMPid8SrjxJNY+APA/h7xZp9v&#13;&#10;a29xcfbvES2t/C0i7trQ/wAP/AqboP7QV94t+GeqaxonhVbbx1peqLot54X1vVI7Xybz+JftDfe+&#13;&#10;X7tdf9qf9O4h9Ro/ynl8f7aXiaLzlufCOr7f4V/sG6+7Ujftm69Z2dnNL4Z1LyZP+oPcfLXpnhX9&#13;&#10;pHxNYePND8H/ABN+HLeB7jxAzLpOoWmqLeWlxcL/AMs22/dauX1z9of4kS+JLy10n4c6HfaXHdND&#13;&#10;HO3jazt5Jl/2l3fLWX9qf9O0T/Z9L+U4+T/go5b29vI1vb2e2P5ZFktZGZf/AB6rDft//wDCR29q&#13;&#10;tvY/6HcecrTx6fJt+X/gVeD/ABM/4J7eOJdP0nWvDVjeS+KNckurzVPDf261/wCJarN8u1t3+kV7&#13;&#10;N+x3rmvfAz4Z+MvAOr6DqC+NvDsjas3h2+Zbf7RDJ93yZmbbt3fxVwwxnLLmlG5vHB0f5Tm/GH7X&#13;&#10;1r438L3mm3Hh/V7bT7q3mt7xfsMm7ay7flrsNF/bwuND0PS7W30maWGOFYY4P7LuPM+Vf4v/AB2v&#13;&#10;RtL/AGttas9Y8O2vjL4W3XhrSda1CHTV1S2161vvJuJPu/uV+bbWx42+LXjbw/4s1bT9E+Ev9tab&#13;&#10;a3Hkw6hJ4ms7X7R/teS33a7/AO0oy92VNcoTwtOXvSPK4f8AgoldeZ5P9jzN/wBwuSof+HieoSyK&#13;&#10;yaDL9nVv3n/Evmr6m+H/APaXijwnZ6h4g8Mt4Q1ibd5mkyXS3Xkr/D8y/erY1a10/wAOafNqF7cL&#13;&#10;bWduu6Sdv4VqP7Qw8f8Al2iY5fTl7p8tSft6N9jtbiS1mto7iRV+bS5Pl3V4x4w8eeB7fXNY1CW1&#13;&#10;1D7ZHdLM3l+Z8zSfxbf7tfeWpfEjwvYedC7T30iyeT/okLXG75Vbd8v8O1l+b/aoh8QaDf6xJptu&#13;&#10;3n3UbbWgjj+6u3du/wB2taOc06Pw00dP9kyjHm5T5l8N/tvX1vJMss0tzb26rDGq6Wyq3+1XoP7M&#13;&#10;v7R2i/HD40X01xbWttrdno7Lp80kPlzND9o/fKu7/aVd22vT9S8ZeEbCRreW4VrxZIYZLSNd0itJ&#13;&#10;935a+H/+Cg3iq18QW/w91jw/a6vY3VjqF1DcTyWclq0LbYW+9/e/9BrKpjKGK0jT5eY4fYUoy92X&#13;&#10;vH098dm8P+EP2jP7YsLe1tvEV58P/EFxqjRw/vJoY1t/JaT+9t2tXD/sn+OriK30fwje3Ctpdxo8&#13;&#10;M2l+Y3+puluLhZI/+BKqt/vL/tV8r/sXtdeI/wBpzUrW9uJ764vvDOqW8jXMjTM26P8A2q2tUuvF&#13;&#10;Wh/B/wAN61omk6lP9n+0WrataQtIum3Edx9ojZmX7rfvq+OzPDrG8+EfY9Wn+7jGR+jXiLwro/iO&#13;&#10;z+z3tvE0jbts/wB1t1eI+PvgTr2l+G7z/hD76K+umkmuPIuWWNmZo/733fvbf++a7T4G/FC3+Pvw&#13;&#10;z03Vvu61bqq6hBbL8q3G37y/7LfersobPWrDUJPtDRT2Mi/8tP8AWK1fllTFY3JuaHN8PQ7vZxrH&#13;&#10;iPw98OalpfxM0G+1vSbqxvLHw2tn9ru/+W0zSLJJ/s/e3V5D8TPGGteENH8VWOm3CxW954y16zvI&#13;&#10;JV3boZFh/wDHvmr7O8TeI9P8JeG7zWtbuorHR9Nj86aeRv4f/iq+GfjBqUOuWfiS+iVoIbrxlNeQ&#13;&#10;rJ/CtxYwyLX6bwHjamc4qn9Yp8seY5cRD2Zz/wAXviNpPjaz8M6xa6PBozRx3kcljGysqtuVt3/A&#13;&#10;mZq+mv2G9S+2fCfxJb/xW+rTMv8AwK3Wvg24tWlvPJ2/vGr7i/YL+Xw34wsf7t5azf8AfUf/ANjX&#13;&#10;7r4gYGOEyBRp/Zkc2ClzVT5l0/8AbX8ZXFneXGotFP5O1W+Zv71YNx+3J4y/tBre3WHyWbavzN8q&#13;&#10;14bef6Pcaxap/DdXS/8AfMjVi3lrb+XoerWsMsENx8rQMv3WWvl8LKcsDGXL9k5qlKn7Q9Ohl/0j&#13;&#10;/er3/wAA/wDIt2f/AFxWvnS6byts38P3q+jvhasNx4Xsf+udaZD/ABZG85e6fVeiWEOqXnw4tZbi&#13;&#10;+sZrjQ/3c+nssbQsv3q1/Datf+B7PR93/H9dXUO6Rv4lbd/7LTPANjcWfhDR1t/iTY2MaxrMtlJa&#13;&#10;28kkO7/lnu3bqX+wYbCOzht/HFqv2ORprf8A0eP7zbt38X+9XPL3qkoiPK/2ovEza3H4Vvol/ctH&#13;&#10;efL/ALPmV8S/FC/uJdUhX+Jo/wC9X2R8XNNhsI9Htf7ag1m3t45o4/LVY/J+ZfvfNXyf8UobeLXL&#13;&#10;Nn+b5fu/8Cr1MVS9nlnKKPxH0R47+Jfw5+IGj+ItW1Hx4zeHbjS9Nh0fwhY6teWtzYtH5P2i1k09&#13;&#10;f9HkX5Wbzv8A7FqPHWvfAew1TUL7QdJ8Gaha2vh3VrjS4NytbXl0vktZwzW67WWb/Xfe+Ztzbmry&#13;&#10;mb4kfCm8kha88H6lctHdNdKsa2tuqr/Dbqsbf7vzNu+63y/N8ufqnjf4Wy2d1/ZPhXUoNSuL6GaZ&#13;&#10;pFX7N9n+0QzSKq+Y235VZf8AgX92vzw6T2yztf2ebi88bXH2Xw5cySNa3Edp9uW1WG3bT18xdPmk&#13;&#10;ZVVluN3+18qrtqn4L0/4P6p4s0exuNI8ILpNn4TsdQvJ7u+2yapfSbVuI9zXCxxtGqszL975m+Xd&#13;&#10;Xj914t+E+uSXVxqXhHUNIuJGb5dJk/d/eba33lVfl8ndtX5vm27fvVYvNc+C9xrH9oRaTq+2S6hZ&#13;&#10;rGRWhtlt9y+Zt2ybtzLu2/3aAPQPidceF7e3+EvhXRNa0250fSfG2sQx/wCnLMsNm2pQ+WzN/d2/&#13;&#10;xV7N4++IPw91m3+JF9pOoaY2seMtD1a1ul+0RyfZ/wCzFmhj2/8AXxuVl/vbf4q+T/DP/Cp9U0f7&#13;&#10;Lr0MtjeR2v8Ar7S3kjkaZZG3bpvm8xWVofJXb8vk/N/tXJNO+A8WobvO8US6fHHuX7SvzTN+5+X5&#13;&#10;V+X/AJbf3v8AZqC+Y9y0z4ffBnwl478GX32XR59Lk1y1s9Nu7vXPti61ZyWbM15dW7f6vy7j+H5V&#13;&#10;rl774M/D+b4f+ItSu9NtdGvLe31a4vL6LxItx/YepW9xttdNW3/5eFmX+L+KvKdQ034L3Ek01vfa&#13;&#10;5bSSKq+RbR/KrfxN80f3V+9/tfN935a858YaXotv4kvIdBma50eNl+xz3K/vPJ/75/8A2qAPqa4+&#13;&#10;BPwv1Txh8TNF0fRbqD/hF7GH7Lqmoa9/oDXDR/aGaaZfmXarKq/eVtrbvmavlGxbzY1Z/wCKs+Oz&#13;&#10;h/dr5K/7Py1oW9r/AKurA9W8O/tkXXw08P6T4R+w7rPT/wDWN5n3lZt27/x6tzUv+CjGoWF5eW9v&#13;&#10;atqEK3X+jzszQsy/7tfKvirwlqWs+LLzZt+ytbqy/wDfNU9e+GmtaXJatcNA0klurV9hhpOVGPun&#13;&#10;DUUeY/SD9m/9qi6+NPizTdFltfKhutLuriT9592aPb8tdR+1Z8dr74GeE9D1K1tftzXlxNCy7vL+&#13;&#10;VVr5H/YD0HVtG/aAsZrhVWzbS7xfvfxeXXvn/BQrw3ceKPAfg+3t7hYJl1S6b94v3v8AR/u1+U5j&#13;&#10;N/6y0ny9D2acf9kkeO6T/wAFGNYuNU0+3l0nbC10u5vtDN8u6m6l/wAFANat7y836P8A6Rps3ksv&#13;&#10;2pv71fJf/CEahF/y2iVlroNY8B3V5qniS4+0RLu8mZYP726v1bnn/KeNaJ9yfsu/tc6x8ZPipD4V&#13;&#10;vrdYrWTS7y6ZvM3fMu1vlr6ukbyvm21+af7BPh+60P8AaU02aVovJbS75W/8B6/TLb5tfzH4lR5s&#13;&#10;fGUux99kXu0pEP27+/DtqvJrPl/et/8Ax2rUlq0tcR4g+LngTw7cSW+q+MNDtrpfvQNeLuWvyXD4&#13;&#10;TEYr+DE+jlWpx+I6ebXLf/nivmf7tQrr1v5n3a5nS/iN8P8AxBJ/oXjDQbmT7qr/AGhHXYQ6Cssc&#13;&#10;dxFtnh/haNvlqq2BxFP4qfKEa1OXwyKv9uQ/3a+NNc1T/he/7akNlLD9p8P+GW2sv8O22+Zv++rh&#13;&#10;q+zdcit9D0PUNSl2rDZ2s103+6q7q+UP2EfBbXtx448XXXzXFxJDZ7v9795J/wCy19Xkn+z4WtiZ&#13;&#10;fFGNjzcV++qU6cT6r/t6HzPn/wBZXiX7Y/hex8efB+41COz+06l4fb+0Lf5f+WP3ZF/75+b/AIDX&#13;&#10;vq6Hb+Zu202+8OWuqafdWNxDG1vdRtbyf7St8teJl+MlQxkap214RqU+U8t/Zt+KX/CxPg3oOoSw&#13;&#10;/wDEytV/s+8/67R/Lu/752tXo0mpf7P7yvlT9h7UJvDvi74g+A71v3lnJ5yq396Nvs8n/tOvrv7B&#13;&#10;byxszr+7/iaT+7XbnmElHGS9nH3ZGGDrfu/eM3+0G+7RJeTS/wAX3a5PxR8afhr4Lkkj1fxhpCzL&#13;&#10;/wAsLab7VJ/3zHurjG/bI+E8cm1L7U7mP+9HpclebTyjGVPejTkbyxVGP2j2OGRpa2LNf3cdef8A&#13;&#10;gP44fD/4l3n2Hw5rkFzfbd39n3MbW9x/3y33q9Gs1auLEYSthZctSPLI1jVjUjzRPIf2yPEdx4S/&#13;&#10;Z71jULObyJv7QsYWbb821pv4a/P/AFT47ah4fkuLH7Lpuq2dvubbd2Mcn3v+A191ft6RNL+y/ryo&#13;&#10;rNJ/aml/Kv8A18LX5a64s0smpNKrLtWFf3q/xV/U/h7Ul/ZXL5n5zm3+8Hrmm/HPUriO1vpdJ0yf&#13;&#10;7QzbftOnxssP8Py/L8vy1etfiDNrl5Gsuk6ZBHHCy26x2Mfy/wDjteb6PE0vhuzheFv4trbf71XN&#13;&#10;HlaK4k/2a/X4r3TxDom8QNFcbotP01dv/TjH/wDE12mg/FXyvJhfwz4enk+X9+2l2+7/ANBry+Nv&#13;&#10;NkkqaG6+zxxt/Fu+WhLl6Byn3x4L8RzeKP2G/iNcS2trp8kd5cW6wWNusa7d1v8Awr/vV86/DvxV&#13;&#10;N4LvPEivD9pj1LS7jTWWRtu1ZNvzV6p8KdeW4/YP+JDIv3tchh/76azrxGa482SOZ/4lr0uCcJHE&#13;&#10;LExqR91yNMR7vKdx4++Lnib4lXFxNrWobo7iRWa0tl8u23L/ALP/AAFf71fUH7B7f8Wn8VL8v/Ie&#13;&#10;m/1a/wDTvb18QrL/ABf3fmr7Y/YJbzfhX4s/7Dn97/p1hrg8TsNTw+Rezox5Y8yN8DU/eni/7TV5&#13;&#10;537QHipd3/LO1Xb/ANuq143eN5UklekftRStF8fPFVwn/PS3/i/6dYa872w3/wC+kbbG1fp3BtSn&#13;&#10;SyDDc38qOTFe9WkYs26WP5Kmt7NYpF+0fw12Wn/DrxBffZ/sugz/AOlXVrp8dzcr5cfnXP8Ax7ru&#13;&#10;b+9uX/vr/ar2Hwj+xd4m1nQG1jV9ZsdMjjvms5Le2ja4k3LdfZ2+b5V/vf3q9fFcTZdg5csqhyxo&#13;&#10;yPHPCul/254o0Gx/49o7y6ht9393dIq1+nzfvbhf96vz+1/wTb+Af2i9P8P2M8t3Y2d9prW9222R&#13;&#10;plkaFt3y/wC9X6B/6y4X/nnX8oeL2Ojjq2FrUfhkfUZXHljI+KviF+zzfeL/ANpjXtBTXoIJtUtZ&#13;&#10;PES3P2Vm8lWk2+X97+H+9XM6T+zTrV58Wr7wLealFYyWtj/aEeqfZWkW6h3Kv3dy/wB7/wAdr6Xk&#13;&#10;f/jMxv8AsTV/9Kq3/h14t0n4ia/r11LDEviTwreX2izbf+ePmfK3/AvJX/gStX3WBznHYbL6dGPw&#13;&#10;8iOSiv8AaP8At4+aPD/wjb4taxqmixaxFpEdj/pUk88PmLtX5f7y0zxV+zfZ+C7fR5rfxzpmvNfa&#13;&#10;la6b5doq7l8xtvmf6xq9I/Z3+bxZ438rT11CZrFttlIyqtx83+r+b+992s34oeE9UW58H6xL8NNI&#13;&#10;8AWdjrVn50mm3lvM03mTQqq/u1WuLh3N8dQXJTqcseZn1HFfvYz3v5Y/kXtW/Y7sLG8t7G9+INrY&#13;&#10;3V1/x6wS26q03+6rSbmr50+Kvw5vvhb4wuPD9xcRXzRqsyzRr/rlavuX4v8AjDwnovxY8B6brPhW&#13;&#10;PWNavpNun6ptVvsP7xfm/vfe218p/tT6XqH/AAuvVMzT30dxawzRt5f+pVl/1f8A6F/31X6HwvnG&#13;&#10;YYnHezxNT3ZI+ErU4/ZPMtNX93u+9Vi6b9592ptN0e6aP/j1n3f3fLaibR9Qkk2/2fdf9+2Wv16V&#13;&#10;enf4jj5ZHzr8bLq3t/FFq0turM1v97/gVczealb+LvCc00VvF/aWhxqrLIv+us/73/bHdt/3WX+7&#13;&#10;XefGbwD4g1nXLO4t9Jutqwt/q4643R/hB8QND1j7Va6LL9os4/tTeZJH5fk7fm3fN/qdrf8Aj1fz&#13;&#10;xxHKnLG1JHsUqNTl+E1PB7faPDdqzrs+9t8uvpL9mGz0y4t92qeb9jW+mm2qu7cyqrbW/wBn5fmr&#13;&#10;yPS/hpdW+j2baZbwLZyM3lwSX1uzW7M3/Hu3zfN/7NXs3w30u38EeE7yx1bWNHsdekupluLOTVLf&#13;&#10;dar/AHW+b7zf3f4V/wC+a/L8efc8MyjTxMo1JcvNE8p+KWrXGt/EjxBqVx/rrq6aZvK/vN/8T92s&#13;&#10;vwj4/sfh9rF5calb3TQ3Fuqr9mXzNrK1a3izw/b6j4s1K4TxBoawtdNt/wBMaT5f+ArXO6t4XsZf&#13;&#10;L83xNpsUa/8APO3upv8A2nUez9vT5ZHn1MdLAY+Vah9mR3jftHeCZv8AWrqEW7/nra7q7hvF+kQe&#13;&#10;C4dfuJvI0WSNZNzR/wALNt+7XmPwT+H3he91jXPtupWutQraw7YG0+Tarbv9pa9ovPCXh3VND/se&#13;&#10;9bz9J2qv2SOHaqqv3f4v4a8GtQVOXLE/a8ozeticLLE1uX3jxnx58QbG/ksf+EU1BoIY1bzGsd1u&#13;&#10;u7+Grnwr8VaxeeMGhuLprmP7C3/HyqyfNuX+L71cbdReD7eS8W3uNc+z/aJljWOzj+7/AL3mVreD&#13;&#10;/GXg3wRrE2pXsPiKdWtWhVtsf97+7/8AZV60of7Pyo/LsPmNNZ1GvV5Y+8dl8XNc2XGltLpOn3y+&#13;&#10;W3/HzH/7MteK698SNJ0a8mt38L2e7bu8+O4+b/x7dXpHiz4l+EfG8lnNZaPrE626t/rrxbX/AMd8&#13;&#10;tv8A2WvG/G2qeG/7cm2eCby+/wBT8zaxJ/7LHXflkvq9P3jzuJascwzGdTDe9Ep658RtB1yRZrhd&#13;&#10;csdvyr5bW8i7f++Vr6o8M2en3FnC1vqUq/u1/wBZb/e/8er5a8I6ZfeNvEFvo3hn4W2dzeTLuX7X&#13;&#10;eXjLCqru8xpmmVVVf7zfKtfZum3/AIR8L29nDcQ2niXUljX5dCh8u03L/D9ouN3mf981+tcK5nGM&#13;&#10;6ijFyl5HxFfDyj8Rhw6NDcXkMNveWvzN/wAtNy1rSeBVsPFGl2+uNatY3F0qzfZLxdyw+Ztb/drS&#13;&#10;+HvjjWPEH+j2Gg6fFfWfnXEmn2n+jyXHy/8ALuv8W3/vpttUfEnjfUNUuFmt1+w3Sr5LNI3mNu/4&#13;&#10;F8y19rVzXGYyfsYR5V/5Mec48sj2HVv2S/Clv8aPD+iww3n/AAit1pd1eXm66bd5ysqr838P3l/7&#13;&#10;5q54V/Zc8HW/xE8eW+pWN43hvSYbWbT1W8b+KNmk+b+L7teheJvitptn+z3N4rS5s/8AhIv7B/dw&#13;&#10;+cvmecy7fu/71UfjV8VNBs/gXqV9pOo2Latq1nDCsNtdK0i+Zt3fL/sqzV+cfXM0qVPZ80v5Tu5Y&#13;&#10;nmF98E/Dtv8As1w+LrfRZ4PFVwsM3kSSNuXdcbdvl/7tdT8Z/wBlfw9b/D/+0PB+nyrqlrtuJLZr&#13;&#10;hm+0Q/xfe/76/wCA1R1rxZpMv7IWm2H9r2dzr32e13W8t0rXH/H1ubctd98QPjpo/hDxh4J+x6xB&#13;&#10;qGi3nnWupfZ7pZPs6tt2t/wH/wCKq5YjM4y9yUua7DlicP4w/Z18CaX8SPh5ptrYLbafqklx9uga&#13;&#10;6bddbYdy7fm3f981a8Rfsu+F7D4r+GZrXTd3hO8863urJpJNyzeWzL83+fu103xA8e+F7j4wfDa8&#13;&#10;t/EemXNnZteedd/ao2W13Q/3qdov7QGixfFzxJoF7q+nf2Kyw3VjqjSL9n3eWqtDu/8AHqx9vmcv&#13;&#10;eUpbeYSjEwvBfwJ8B6p8XPHGi3Gjx3Njpcdn5NpJNJH5PmLub5v4q5z4meEvh74c8J6pNb/DTxHo&#13;&#10;NwreTDqlzC3lwybtq/ekrs/AfxO8K6f8aPiRqFx4i0mCzulsfJu5LxVjm2w/8s2rE+KE2g+JPCmq&#13;&#10;R3XxpXWl+a6tdHWS12zTL8yr8q7m+atKVTHfWY+0lLl0/mD3TyjQf2ZNF0P4d69Yvp9qviLUtPm0&#13;&#10;+TULZm23EP8ADuX/AL5/75rB+CehzWfxE0vULfxN4e1W8h8Nw6XrVpY6gtxJ50f3ZFX+7/DX1Zo9&#13;&#10;nb65b7biHyLxfvKv8VeLw/sb6TYaffXH9pS3OrfarqbT2u5G+yWcMkm5l8la/OOb3jfmOZ+I37O+&#13;&#10;oeOPGHi6+tbizg03xFoP9n3UEm7ct0v+rkqO6/Y/0e48B6Oum2+n+F/Hmlxr9n8SaMrQ/wCkL/e/&#13;&#10;vLXQaT+yb9gjkaXxMrXkbQtp86+Z/obLceZ8vzf8Bq5/wybcX8d4tx4os7ZrpoZpFtreRV85d3zb&#13;&#10;d3/oW6qI5j1LR9GuItPs11GaCe8WNVmaP7vnVy/ir4M6b4w+Jng/xM9xZ2N14fZppvtNr/x9QyLt&#13;&#10;VfOqa1/ZQh1TUGa98RLc7mX9/wDY2WS4h3KzR3HzbWX5fl/u11nh/wDZD0nS5Jriz1qL7O0zNHp9&#13;&#10;zpa3FgsLM26Frdm+b/Xf+O0cpfxFzxt+zOvjzUNH8Rab4ivPB3irS9y2urWMazfuW+9Gyt95a6Tw&#13;&#10;3+zxpNn4b8Sab4l1a68WX3iaHydU1S7VY2mX+FVVfu7a9OhW30PR4/Nmigt7OFd08nyqqrXkfiD4&#13;&#10;zaLFrGg+JrX4geHoPAdxN9j+1/bFZbi4/wCea/3m+7VylymlKHtPtcoeC/2a/wDhHtY0u+17x74i&#13;&#10;8b2ukNu0yx1iRfLtW2/K3y/MzV7MrUSVl6b4m0nVLyS3tb6Ke6Vfu/N/DSMz53m/ZJ8XaHJqC+Gv&#13;&#10;i1PpGn3V5NqH2GTw3a3W1pG3N8zfNUfjL9l/VvGnhvw2178QLqD4heH5LhrHxfaWMa7lb/lnNb/d&#13;&#10;ZdtfR1r4j03VLiS1t76Ce8Xdugjb5qzdY1TT7C48m4vrWxb+FZJNtAHyjdfsYX0nhvxl/b3i5vEv&#13;&#10;ibxFpf8AY/8AajWK29tZw/wqtuvy/wB2uR8Wfsj+IrjxJZ61oPibQ4NQbS7XTdQg13QV1COZrddv&#13;&#10;mQ7vu19wfaoYreRriZVX+9J/drL26TrkjLa3Vrcsv3ljkWSgD5x/Z7+Dd98FtL8RLqGpWuoX2uX3&#13;&#10;9oXX9l2f2W0hbbt/cw/w1e+OHwx8QfEq30f/AIR9vCKzWbN53/CV6P8Abl27f+WP92vZJtDtbi4k&#13;&#10;ht7iCe6X70CyfNVOHT5pbiS3imiaRf4Y5F3U+WUgPmXwP+yh4g0vxJqmva3qXhG2urjQbzRbe28L&#13;&#10;6P8AYY5vtC7d1x/e216V8Kf2afBvgPwX4XtdZ8I+GtQ8SaXawrcaxHp6/vpl/wCWm5vmr2Czs4ZZ&#13;&#10;PJ+0RNN/djb5q5vx5pa6zqGl6TcXH2G13NcTNu8v5aHLlM5y5Ynn/jb4M+OLD4mah8QPhZ4i0fSt&#13;&#10;S1izt7XWNL8RWrTWl15f+rkXb91q5++/Zd8QS+B/s8uvWer+NNS8YWfizWL6SP7PbM0bfdhX/dr1&#13;&#10;r4e+KG/s/UtJvdzahobbZNq/M0P8LVzem+MvF1hHNca3p+p21q15b6lu+zrN5NmzbZLf93u+78rf&#13;&#10;3vmb+7XROEoaBTl7SPMXPjZ8N9W+IniT4b6hps1qq+GfEi6tdfaW2/udu1tv+1XiPir9lrxt4w8S&#13;&#10;axqFx8Lfg3fSX1xN/p0jXkcjbv4m2t97/gNe6bda8Rx6TfW+saxp9nca80O20VY/O01t21mVo/lq&#13;&#10;5Z694gl+0Nb6hqX9vKt4t9okln+7tYVVvLkhbb/1x2/M27dWMTQ5HTv2bfG3gnwv8L7/AMKeItMu&#13;&#10;fiB4JsbjT92sQtJZX1rJ9633feXb/DWf48/Zp8ffFDw38TNe8V3Wgt468RaCug6Xpels0dlZwrN5&#13;&#10;i7pm+827/vmu6vPGHiCz0OzuLLXr7UNJkuLHzNUvLVbeSFmVvtEO77P937v/ACx+X7tdJqHi3UIv&#13;&#10;Elrb2+rXWoWdxp6tawRxruVmjb95Mvl/vF3f3WXb/doA+efEn7Fvh/w/ofhW+8A+F7HQfG2l6hpt&#13;&#10;1cXy3kkfyxsv2j71R/Ej9nvxd8QfiB4g1r/hS/wt1eO8vGaHUL7VLy3ubhf4WmWNtvnV9KeE7zUt&#13;&#10;ct5v7bVrHWFWHdY7fl27V2srfxbvm/3fu/L/ABWLjxHb6HJGtw23/tosfy0cwGT+z38N9W+E/wAH&#13;&#10;9B8L63fRX2oWKzbmjZmWFWbd5as38K/drpvHVhDrnhfUNPlVpVkj+ZY5PLqax8R2uqfube4/fMu7&#13;&#10;yN33l/vL/e/4DTbzTbe/t5re4Xz4ZPvLuol7xcZcvvRPJbjwLp88lwtro66Ktx5zSNp940atuX5l&#13;&#10;2tH/AKltq1a0fwra6HrH2rTbWex+VVk+zXjbWhWPasfk7fmX+Ku+j8C6PLbx2v2VvJ3Myr9ok+9/&#13;&#10;31Wxp/hXw/YXFvY+T/pTSNMq+czMrbfvf7NRyxOv61XlHl5jz2z+Gmj3GoQ61caKt9qCyWt0s9zc&#13;&#10;NbyW80a7f7v+zXpXhrw5pes6P4m0+909Z7XXJJmvrZpNyssi+W0f8P8ACv8A49WDJ4r8Gxa5eeHb&#13;&#10;W4nbWLX/AF1jEtx5n3f/AImvH/2pv2jLf4GfD+8vvBGtWbeLLXULVZtPvlkuo2hb5ZFb+78u1vvf&#13;&#10;w10QlE4ZYWUf3kYnHaJ8BfDXwH/bw8D/APCNtPHYa9oupSfYrhvM+z7V+6rfe2/d+983y14to/jr&#13;&#10;4gfCP4geINB8H69dWLW+oXi/Yflkt7jy2b70LfLu2r/s1j/Bn9ofxd8X/wBtT4X6x4qvop5m+0Wd&#13;&#10;vBbR+THDDJbzfKq/7237zM1e+ftjfBnwz4P2+LtN/tK117Xr6bc32rdbLN95vl27vm/3lrin7uO5&#13;&#10;fI1h/C94wfh/+2Vp9vcQzeKPB8FjeM37zWPCSrbs3/Xa1Ztrf99V7x/wuTT/ABpo8lx8ObrTPHGu&#13;&#10;fw6Jd6ouk3f/AHzItfnium3EUbb12yKzbqjuLNoo498P+7TxWS08X71WnzExny/CdB+01r3x48Ua&#13;&#10;pI3xH8K6v4a8P2e77HptpZt/ZkLf3vOXd5jbf4mavSNH8B3XxL8J6lb6ddRQTLdaLqH7z7rbtJt1&#13;&#10;/wDZv/Ha43wn8ffiF4Bt2/sjxlrFtDCvy2Ny326Ntzfd2ybtv/2NfQX7N+pax8QY/G3jDW4YoLrV&#13;&#10;ri3VmtLVYY91vHt+Vf8Avmu7ATjltSnGjHl5WEY83NzHyvrXhLVvBfjBtJ1u3+w3Ea7trN5m7/ar&#13;&#10;6o/YTv1/tjxxY/dZY7Ob/wBHLXD/ALYWn+T8SPDNxHbrBDJpbL5+7/XbZPut/u7v/Hq1P2FdSWX4&#13;&#10;meMLdP8Al40uFv8AvmT/AOyr9e4nryzDhl1JHLh/drnj66XY2+oa8r2sXy6hdK3lr/00aqfgXTbH&#13;&#10;VPBarcW6t9naby/lrotesvI8SeKFi/h1a8+Xb/00auZ+Ft00Xhu8h/h+bbXo5ZTp/wBlU5cv2Tx6&#13;&#10;0pe2keR3lustvI392vZvhXr2k2/h+zt7jWrWxmWP5lkuNu2vIbNVlt5N/wB6v0P+G/g/R/8AhA/h&#13;&#10;lp9h4B8Jarfap4btbyS51bS42aabb825ttfmOGxc8HipSpntKPNE8q0XxR4Zgk3P4o0iCRf710ta&#13;&#10;WreOtBuI/s8XijQZ/l+9FeLX0AvwZhvLiFb34T/D5rVpF8xo7GP5V/iqPWvhP4F1TxBdaL4W+F/h&#13;&#10;Ceaz2/ar670uPy4W/u/dr1f7cm5fw0Z+zPkfWL+xlkk2a1prbv7t0teJ/Eq18/WLdoriK5j8v/ln&#13;&#10;Jur9HNJ+EvgWx8SW+g+K/hb4QgmvN32O9stPXy5m/u/71WPiV8L/AIT+C7Oz8r4W+HL68uJP9R9h&#13;&#10;X/Ur95v++a4MbmlXGx9lGJpGEYn5W/YG/wC2lDRTRf8AfVfrxZ/s5/B3VNPt763+HfhxrW4jWaNv&#13;&#10;sf8ADTZP2Wvg+3/NNdB+b/p3b/4qvk5e7Llka8p+RP2VpY9v3abtmikjXa3/AHzX65Sfsm/B2WP/&#13;&#10;AJJzpK/9/I//AGavnX4b/ALwPrn7YnxO8H3vhm1vvC+l6XDcWeltJIq283+j/N8rbv4m/wC+qnmi&#13;&#10;B8Rx2bS/7NNmtW+9ur9L/ih+zd8MPAfhc6lpnwl/4SGdm/1cerTW9vaxqrM1xcTNJ8saqv8AtV57&#13;&#10;ffsz+HdG8D6X4yvfCvhfVdP1BrPbomlzatb3Ey3LKqrDNJcfNN833WhX/gNHNED4K+y+bU0lr935&#13;&#10;v++q/Tyx/Y/+BOqaxeafb+F7xprVtrNHq11tb/x7bV5v2D/gvL/zBdTX/uMXH/xVHNEvlPy3W18r&#13;&#10;/rnV613RV+mn/DAvwZk/5hOsf+DiSvh39orwDovwv+NniTwv4fhng0nTfsvlrcyNM3zW6s3zfe+8&#13;&#10;1XTlHmIPKZLxbPxZb3D/AOsVVrS+IV/DqmsfaEVdrLXM+JG/4nEkyf6z5atXW64jVn+b5f8Ax6v0&#13;&#10;LBy/cWOGXxH0l+yWtvF8YNB8rb+8tbrd/wCA7V65+2832fwP4ZuP+eetf+hW7V4f+yjL5Xxo8I/N&#13;&#10;/wA/C/73+jt/n/gNe2ft7ReV8J9Fm+60evW//ouavx/O/d4loM9qh/ukj4d1iK3uNckVP4v9mrS+&#13;&#10;TLqi/wDLWG4tVVvM/wC+ar3TLbx+d/y23Ku6pIbC+vLezuLe1urmFWmh8+O3Zl/z96v2V8sUeLE9&#13;&#10;o/ZJsIbP4+aOyf677LfKq/8Abu1ffCrXwX+y7a3UXx48PtdWN1bR+Tef6yNo/wDl1mr72hVl21/L&#13;&#10;Hihy/X6fL2Pvsi/hSPlX9uz4oax4S8P+H/DumzT21vrHnTXkkTeW00K7f3e7/gVWvCv7F/gmLw/Z&#13;&#10;/wDCS6hqd9eNGrSLaSfZbZW/i2/Lursv2svhbJ8UPhn51hb/AGnWtHZry1g2/wDHxDt/eR/987f+&#13;&#10;+az/ANlP44W/xY8D2ui30y/8JNocKwzLL966h+6tx/7K3/2VfJUMRL+yoywXuyi/eO2UIyr/AL0x&#13;&#10;9W/Yo+HN/H5NlqGvWP8A22W4X/x5a4+b9kHx94Ik+0eAPiE0Eyt8sDSSWLf+O7lr64aWnbv9mvn4&#13;&#10;cQYuM+WXvR8zueCpS+E+H/iN8X/jx4L8D694d8e6D9u0vUrVrNtZktfuq3y7vtFv8v8A31W5+xr8&#13;&#10;cvAvhDwPN4Z17WP7F1i61Ca88++j220yttVV87/gP8W2vTP23NZaw/Z/1C3Tcv2zULOFv9pd27/2&#13;&#10;WvJ9L+FXwli/Zr8J+IPGU3/CNateWLTf2pYt/pN025tv7n/lpX6FhXQzDLvfp8vM/sngVI1MPiPd&#13;&#10;l8J9mR6lDcRw3Fuy3NvIu6OeJvMVv+BVyvj74teFfhjp/wBo8Ua9a6VuX93BI265m/3YfvV+c3gf&#13;&#10;4g+OfCWoalZ/DTUvEM+n7WbybSH/AJd/+ejQ/MsbfxVf+D+pfD/xR4wmm+KmpasskjfLO3+ruG/6&#13;&#10;eLj/AFy150eFadGUqk6nNGPbc6v7RlL3VEuWfxm1KL9pTXvFnwvsZb681ya4htbG9tfMZmkX5v3O&#13;&#10;7+8u6vYo/wBnP4zfGaSO6+I3jKXSLOT/AJh/mfaGX/t3j2xrXP8AxctdB+Gv7THwx1LwlpNnY6Dc&#13;&#10;R2NxH/Z6/u2X7Q0bNu/ir7qaVopG+Wt87zH6jTpOhT3W8twwtH20pcx4H4R/Yj+G/hy3h+22uoeI&#13;&#10;Lhfvfbrry13f7se3/wBmr0K1+APwzs7f7PF8P9B2/wC1Zqzf+Pbq7rzWlqnqmrWvh/R7jUtWuIrG&#13;&#10;xs42mmnk+6q18Cs0x+KqcsJs9b6vRpx+E+I/2svhfoPwb8SeD9e8FW8mgX11JNN9ktLj5YZo9u2S&#13;&#10;H+796vvDT5JpbeFrhdszRqzL/db+KvibwLb3n7W37Q//AAll7byweCvDLL9ngk/i2tujj/3mb5mr&#13;&#10;7hj/AHslezn1Xlo0aFSXNUXxHFh4+9KUfhPJ/wBri1+2/AfUldd23VNNb5f+vpa/OXUvCv2+PxJ5&#13;&#10;u3d5kMy/LX6RftUf8kP1Zf8AqIab/wClS18M+JtL+x6PqUz/AOpaOGv6J8NaXtMnlLzPjs4/3gr6&#13;&#10;P4SmuPh3o8yeV5ix1n6P4VuIbib5YtrferuvAcX2j4V6bv8AveXWbDtiuJF/9lr9mlS5YxPnzlYf&#13;&#10;CVxFeR77dfL3f3a77wj4VtYpGaWxg+1Q/dby6pwr5V4uxd0bV2mhr/pEn/j3y104flIZ3EjLL+yf&#13;&#10;8RIYlXy116x/1a7f4revmWH7RFceS/8Aq91fSmsXS2f7MfjxUX95J4i03d/tfd/+JryPwD4dsfF3&#13;&#10;xL8P6PcbvsupXn2dvLby2+7Xo8MSjg6eLrS7nTV97lObhiWKP/er7S/YHb/i2fjaFPurri/w/wDT&#13;&#10;rDXlf7RXw00X4b+C/D8OlabFYzXl9MzTfekmhWP7u7733t1enfsCybvAfjz/ALDEP/pKtfE+IWOj&#13;&#10;mPD7qw/mOzBx5ap43+0RYQ3nxo8bK/8Arlkt9vzf9O8Ne0/sv+FtB1z4b+G4ZNOtVvby8vrO8u1h&#13;&#10;XzJv9FvF+Zv93/0GvFPj9deb8fPG3+zdQqv/AIDw16f+z94kn8P/AAbvNWi8vzNLutWuI/m/iXT7&#13;&#10;pv8A0KvXlGp/qtheT+VGH/MRI9r8G+B1lvPE3h+42/bLFfDdxG0n/Pa3t1b/ANt65vXY/DusXmj/&#13;&#10;ANralPbeJbXx7eQ6HYx3DJHN/wATaFpGaJflbav97+9XPfED9oTw7ofiTXNe0nXLNrhrzw7qENpD&#13;&#10;MrNNbruW6Xav92FmrH1L9sDwR4dt75dN8P3Wvaout3GpW9xJGsKqrXXmf6xvmXd/u18dRyrMK3vR&#13;&#10;pyNeaMTmfiBa6T/w0x4XtdFhVtFX+w10/wAv7rWvysv3q+0bdVkvIf8Aer8/fhX4tuvH3xg8AzXV&#13;&#10;vFA1rNY6avl7vmht1bazf7VfoErfZ7hW/u1+e+INCpRxmDwtb4ons4H4ZSPzP8QfGDxjN441LWIf&#13;&#10;EE66krTWq3ce3zPJ8z5Y9392s/QfiR4qs9ca6tdYvLa6vpFW6ntGWNrjc3zbmX71ce14st5M3/PR&#13;&#10;matDRZf+JxZ/ufm+0L/6FX9S4fL8LHJozlT+yeZhJSljqcf7x6V4m8Tat4XuJJtJ1a60qa4mZZGs&#13;&#10;pmjZl/4DWK3jzxFeW+2517V5/wCL/Sb6Rv8A2apPiBK0nkqv8VxNuauXumWKOsOCsvwcsv8AbSp/&#13;&#10;aZ9PxlL/AIUP+3UWrzxprTXENxLrWozzR7trSXkjbaP+Em1i/kWa61jUL6b7v7y6Ztq1hyP5slam&#13;&#10;m2reYvy/LX6HSwmHhLmjTPz2UjpIbq4+z/vbiVl/2pGrNurqaWSRnmZpG/2qsTfuo/n/AO+apxq1&#13;&#10;xJDbxW8tzcSNtjgjXczNW1T2NGPNIInJ6x48t9D1Sz0f/hFdO8Q3l1t+z+ZZrJIzN8u1a67xN460&#13;&#10;Hw58P9Y1LTfDvh7UNe0m6tdF8RQRwrJbLCy7rdYf4WWOa3mX5V+8tY/jSzXwDHeXkDL/AMJtJbtD&#13;&#10;+7/ef2LC33v+3pv/ACH/AL1eS/BnVLW38aah4d1aaCx0fxVpM2i3E1z/AKu1mZla1uG/3biGH/gO&#13;&#10;6v5o4kwn1rGzr0/hPtKWaVadGnT/AJR3/C0Ps9xdXVv5ukTXDfNBpf7tVX+78tcbq2vaTeXjXEtv&#13;&#10;ukX/AJ6R1a8TeF9S8L6peaPq1rLY31jM1vdW0i/NCy/eWsG803/R/wCKvJp5dTqR5keZOvUqVJSO&#13;&#10;ks/H2mxRqqQztt/55rTpviRp/wC8/wBHn3f7tZPg3wv9vjum/wCebfLWf4k0P7HcSN/yzZv/AB6t&#13;&#10;v7M5Y8xhzSLGpePLW88zyluoFX73ltt3Vn2fiC3uJFm23TbW/wCen8NY7WflWd1N/d/2q9m/Zr/Z&#13;&#10;p8TfGS4jvtNt/wDiS2azfbLvy2k+bb8se3+9/drzamDpx96R0xxdan+7jI4Wb4l2tv5K/YZfm/2q&#13;&#10;r3XxEt7/AMxfssqxq396vozxJ/wTf8RadJDMnjLTfL+8sF3pd5D/AOytXH3X7DfjCwjm8rXvC98z&#13;&#10;Sf8AQQ8n/vrzFX/x6so06Jze9LU8lj8fLYR+Slr/AOPV6h8L/ih408QapZ+EfDbWtjC26Zrm9/1d&#13;&#10;nCq7pLiZv4VVdzVz+qfsjfFKw1SG3i8Pwau277ul31vdf+gtWt8TvB+ofAz4fyeHfsN2uveINv8A&#13;&#10;wkWoeX/o1vbr++j02Gb+L+GSRv8AZVf4awrQo1v3cdztwuIq4SXtIlz4mftaa1qlvceFfCl9LF4b&#13;&#10;X5ZtUlj8u71ZvutIy/djhb+GNfur/EzV6Jo90sVnatK33lr438r95/vLX2VoN0sWn2ayL/yzX/vq&#13;&#10;v2DgDBwoSqWiefj8ZVxXxSNiS6aK4W4imZZFZWVo66m88VaX4ijj/wCEptbpr5l+XWtNZfMbb/z8&#13;&#10;Rt8sn+98rVyEzeVJ8i/ep1x/x77v7tfrWKy2niOWS92X8x4dOpy+6at18N/+Eg/faBq+k69N/wA8&#13;&#10;WkWzvf8AvzNt3f8AAWauI1bwvrHhC8VdX0W801pPu/a7No93/Av4qvXkiy/LtXy6saV8Qte8MSbd&#13;&#10;N1CdbNv9ZZSf6RaTL/ErW7fK1fOyweLwsv3bjI6uaMijCy+WrfxbfvU2TdF9yu5sdH034i281x4e&#13;&#10;tYNI8Squ6TQP+Xa+X+9Z7v4v+ndv+A/3a4i4lmikZXhZWjZlZdv3WrsweMoYjmjUjyyj0InCURsn&#13;&#10;nSx/uv4vvLTY4rqXb8rVJa3U0UfyLUjalcRfcWvU9nSMiT7LcfN/z0qmv2r7RDvb7rL/ABVY+33U&#13;&#10;v92hVuJZF3t93+LdT9nQ/lM+Zn6rWPh/T9Uk/dbfMWRt22tBvBFj5bb/ALv92StjR9OWws44U3NJ&#13;&#10;UPiTS7jWdHuLe3uGsZmVts/+1X8hRjGXxHvHL3UfhfRpPJ86Dzm/hjqGPVPD8Xl+Vps9z/tRQ+Z/&#13;&#10;6DXz/pvwv+IHgHUNWvtabU9VvFkVrO+0RVm+0W/8UbQt8qs3975qr61r0PiCO1a9+Gvi++vLdW8u&#13;&#10;ytl+w7W/u+csles8PQi9Jcxze8fSVj468K3Eklr9ogguvu+RIvl10kLW8se6327W/wCeVfLOofB3&#13;&#10;WvFXhu303wfpOoeF45JlmvLnWfmk2/3fvNX0l8NfBdx4L8L2em3t9JqFxHGqtO396pxFKhGPNTkV&#13;&#10;T5vtHl/7UXxa0n4T+B9PXVlWe31y+h02aBv+fVv+Phv++a/PO88H3Fh4b+KnwtuN0954XvP+Ei0f&#13;&#10;5v8AXQx/Lcbf963aFv8AgNfqD8Vv2e/BHxsn0+bxbps2oGxVlt1jvJLdV3fe+61Zf/DMfw3i8UWf&#13;&#10;iN/D7PrVrZrp63bXU3zQ+X5O2Rd3zfL8v8VeXGJucp+y/wDFr/hZf7Oej61LN599Z2bafef9do12&#13;&#10;/wDxNUdHa60OO11qL5o5pJrf/wAdr0b4f/Azwb8J9H1DSfC+i/2Rpt8ytdQfapJNzf8AAmrov+EN&#13;&#10;0eXS/wCzfsv+hq3nbdzfe/76rW4SPI/CtrceHPFmj3Fw3/H4u5v91qwfGF1b+KNY1y+uLhYNv/Hq&#13;&#10;sn8Ve9ax4D0nW5IWureXzIY9q+XNt+Wsv/hWmi2dvcQ/YfP87+K5+bbUXI5TwvxR4jm1zR/DdvLc&#13;&#10;NBaqu24+b+JW/wAtWpqC6L4L8SW7RabeTqv/AB73Md58s3+1XoUPwl0X7HNYus89rIyt+8k+ZW/2&#13;&#10;auaD8G9B0S4W4Tz76ZW+X7S1a3iHKeRxy3Vv401LWLKH/SrORriRY/8Anj/FVzwrrlvZ+LPEWtJ/&#13;&#10;qWtZrhfl/wC+a9m0v4fabpesXmpJ50s10rblk+7tasO6+BOjyyXX2e4vLZbjduWPb92p5ibSPA9J&#13;&#10;1RvD+oab4iS4X7Q143mQbvm2171ePb6pHa3H2eK52/NC23+GodQ+AWg3Gjx2qW8q3S/8vy/6ytjS&#13;&#10;fAc2h6Xa2KTTXMdv8qtIvzbaJSiVynLw6PYxaxNqyW8S6lIvkyT/AMTLVfXNZvotQ0fTdNWD7VqE&#13;&#10;jbmufuwwqu5m/wDQf++q7L/hGZv7lU9Q8B295qFrcXGmxXzRqyqzfwr8u6olKUjoocsZe8cr4Z8X&#13;&#10;alq1xpccVrB9quluJpp/3kiqqybVb/db73+7XQL46uP7cuNHlt4l3Mv9nzxt/wAfS7tsn/fNbFv4&#13;&#10;ft/7Qjun0VftixrCs/3W2r/DWhHodvP9jmbR1ZrXcsf96Hd97bWHLI9Lno83wnDw/Em4mkvvtFq1&#13;&#10;tqVrdLZrpcm5bhmZtsbbvu7WVd3y/wDoVdJ4X8QX2qaprVjcQxf6DcKvn2zNtm3Lu/8AHa2Lrwjp&#13;&#10;Nxb+S+jrOreSzK3zNuX7vzfe+Wrmm6Nb28bQ29j9hj3fd2/eatImFSVLl92Jl+INSms4/kt5blmj&#13;&#10;87yI/mZv92uFj8YLpcf7rR9SnaSPzmn+w/NNXqV5oa3ke11XzF+ZW2/davO7jTbrw/qi6Pe+EZ76&#13;&#10;zb/j11a0Xcq/7M3/AMVVnnnM6pLb6pqlvcW9vqGn3UN0vl3centt875dsn/AvmX/ANC/hrsvEl/f&#13;&#10;XHhO8bSYZ/7SuF+z27Wm3crM23d83y/L975qkh+Gi3F5HcS2NrYxruVVjX+Fv9quom8Pw3FnHbv+&#13;&#10;4h3Lt8tauQHM6Hf31xo9ncXUN1Y3kyw7llXb9nm27W3bf9qtCGzh1DVGmlWVpLO4Wa3n3Mv8LL/l&#13;&#10;fu1of8ILY+X96Xd/7LVjS/Dlvo3neVNK27a37xvM+aufk97mN+f3ThfEGi6lpPjDR9W8N2Onedql&#13;&#10;8sOuTzR/vmh8v727/Z27a8P+Nn7Kt94t+H/jbSbW4n1qa8vtNXQWvrjzpLXddQ/aG/8AHpv+A19T&#13;&#10;XmjQyybk+9/F5a1zvjDVLf4feF9W8UXHnzw6PC2oSLH95oY/mb/x3dW9OPvGn1ipGnyo/PXVv2Rv&#13;&#10;GX7Mvxw+F/iC6j/trw7Z69Ywya3Yx7Y13TKu2ZfvR/e+993/AGq+xP20vDlx4j+E+mra27XN5Hrl&#13;&#10;qsccf8XmK0f/AKEy15j+1F+258L/ABR8D76x8L682uapfTWrW8EdrJH5Pl3UMm6bcq7du2vbP2or&#13;&#10;xYvgXqGpfww32m3i/N/09QtXLiISjiacpdTlpz5oSPzx8SeEta8L3l02vaLqGkXk0jNJ9ut2hXd/&#13;&#10;wKs21upoo/3UzeTX7DSfZ7y3mW4h8+3uG3bZ49ystcXr37Pvwv8AFHzXvg3R/Ob/AJbW0P2dm/4F&#13;&#10;HtavSjXlH4R+6fmX4d1yHT47y6uPDug+JYY7dWax1aNvmXcv+pZW+Vq+mvil4NsbP4Z+G9F8L7tB&#13;&#10;s7rVLWa1aORm+ztJub733vvV6d4g/YP+HeoeZJpU2seHpm+75d59oj3f7sm7/wBCrl/F2j3Evg/w&#13;&#10;Tp6t59xb6pY27Nt+80bbf/Za+cxFWSzOhPm+0d1Ll9nKJ8p/HTxH4i1LVNH0PxQsTa1ocdwsl9Gy&#13;&#10;t9qWTayt/wB8rXafsYrNo3xot1k+Vb7S7pfvfeb5W/8AZa4n9orbF8YNWh3M3ltbq27/AHVre/Z1&#13;&#10;umsPj54LaW4b7VdNcLt/uwtbtX9M5rho1OGpx5enMeNS/joz/HkSxfEDxou6RdurXX+rX/arzfwD&#13;&#10;dNYaffLubb++r0D4mM0XxU8fQp/Dq1w33q8t8IyrFHcL8vzK1cWXT/4Rqf8AhPNrf7xI5PTbyxij&#13;&#10;VXuI2r9MvhzoMPijwf8AB2H7RdWMLeE7fdPafLt+X+9X5KyKssjbGb5mr9fvgC1xL8F/hzaxXES/&#13;&#10;8U3Yt+83fxLX47Op7KtKUT2o7Ho2j/DG10vULO6i8Ta5P9nbd5Ek25W/+xqjb6onwv8AGGvNqtrP&#13;&#10;/Y+rTfao72OPdtb+JW210Wg6pcfZ4bjav2OSRYd3mfN97buq1ea5cS6fbzRQxTx3EbNt/wCA7qz9&#13;&#10;tKXx6j5TJtfiX/wkesQtpFuv9g2atNfahdxt93+7DVXwTpreLdUvvFWrQr5d0v2WxtJF/wBTb/7v&#13;&#10;+1W9Jf3EUca26qrf88JP3e1tyrtpt1eXEUdx5q/6YrKvkeZ/rt1Z+2jH4VYOU5PwfeTeCPFF54Pu&#13;&#10;Jmazk3XWkzN93b/FHXoUMrVzc1/NLcWcNv5M8N4rMs/nfw/980WepXF5H/otu08nl7mWSRV/4DWF&#13;&#10;WfPLmLidZ9qWL7618q/CO6h/4eAfGbY37z+y4f8A2zr3z/hKl8u4Z4W2w2/2hW/57fLuZf8Aer5n&#13;&#10;+D915v8AwUI+M3/YJh/75/0OsAPqr4meEF+IHgu+8P8A2j7NDqTQw3U0bf8ALr5i/aF/4FDuX/gV&#13;&#10;cPeeI/8AhC9YtW+IGj65qs2nt/xK/EWl6XJfWH93d9ntVZreT+H5l/3WruNe8W6b4Ss4bjVrjyFm&#13;&#10;ZljWNWkaZvvfKq1paLrlvrNvNcWvnweW3kyLcwtDJC391lagDw6OD4oa1rEVjoOu+HNI1DUNHW8v&#13;&#10;ru38O3Fq2nQs3+jwr5kjN5zfvvvR/LtZtv8ADXTfCXTNW0X4j+KNIuPFWr6va2On2bXGn6re/wBo&#13;&#10;+TcSMzKy3Hlrt+Vf9X/tK1dXr+n6xoeuahr+gxWt/JfR28N5ZTxybv3e7a0O3/Zb7v8Au/NXnngu&#13;&#10;Dxv4C0/Vrp/BuveJfE2tXk2pXCSX1jDZRzN8qq1x5m7asaxr93/gNAHu6r+8r8vf22NsX7SnjZvl&#13;&#10;8z/Q/wDvr7LDX6daXLdf2fatewxQX3lr9ogtm3Ksn8Sr/s1+Wv7cl5/xkp403tt/49dv/gLDV0fi&#13;&#10;A+ddcbzbzzv93dWtCvm294qN+88tdvzVzeoXSyybv93+KuqZvs8kP8PmWrV+gYH+GcEj1T9lW6b/&#13;&#10;AIXp4F3t/wAvTL/5LzV9Lft7L5nwTs2/u69a7m/4DMtfLP7Md0sfx88Bt83/ACFFX/x1q+tP26ot&#13;&#10;3wHk/wCmetWbf8B3NX5DxHLl4iw0j18H/AkfBPhu8X/hILPf/wAs5rdtsnzbvmr9BJvBuk2+sLY2&#13;&#10;U09tJHG3lwW2qXFvth+9tVV+6tfnbpq/Z/Fln8zeX9oh/wBX/vV+oV1a28uoR3X2dftG3b5/8Vfo&#13;&#10;GbV3yx5TioHF6a8Oh/ETTbF5tSnurq3uplX7VcXFssKr827d8q17DZs2xf7teLXl/o+qfEzR5rfx&#13;&#10;cyzaW15C2hRr8t1ceX/E3+yrV6JD4juPL/dWtfzRx5UlLFU/Q+4yWP7uR1Eyt5n3a+SP2g/gLrXg&#13;&#10;nxRH8Ufhms9reWsn2i+srRfut/FIq/xLt+9HX03D4iuJ/l+z/vK0IdSmb5nhb/a218DleZVMDU1+&#13;&#10;E9mvh/aRszyf4DftCaL8bNLjtZfK0rxVDHum0vd8s3/TS3/vL/6D/wCPV7EtnXyD+1F8EdH0S3vP&#13;&#10;iN4U1KLwjq1m3nXEHmfZ45pv71u38M3/AKFXhOtftVfEL4yafovgnVvEFn4fs7hlhvNWZWt/tHzf&#13;&#10;K10y/wDsv3q+xlkFPM2sThpcsep5EsZUw37tntX7ZHxk8L+NPD8PgnRLj+0Lq11Bbq6vrb5rZdqt&#13;&#10;8qt/E3zVm/Bv9jW++Iel6P4g8a61dQaC1vH9hsY5vMuZrX+H5m+WNf8Ax7/drl/2iPgzoPwb+C/h&#13;&#10;+40hv7T1S61RftGsyf8ALwv2dv8AV/3Ya+uPgrqV1cfB/wADt5O7/iS2v/ouvaxVT+zcujRwv825&#13;&#10;zxp/WKvNM3rGz+H/AMGdHs9JiuNH8K2bf6uCS4W3ab/a+b5mauZ+JH7PPw9+Mln/AGl9ntba+kXd&#13;&#10;Hrujsu5v97+GT/gVfmj8QPHWveNPGGqazq9xNPeXFw27zG/1K7vu/wDAa+hf2CfGmtW/jvWPDvnS&#13;&#10;totxYteSQS/dhmVl+b/gW6ivk+KwmE+vxre8Z08TTq1PYyj7pyXxk+EutfAXxJo9vqN9a31m0n2j&#13;&#10;T7uP7rbW+7t/h/h/vV9nfB39p3wf8afJsUmXRfEjL82l3jf65v8Ap3b/AJaf+hf7NfO//BQ+8b7H&#13;&#10;4Hm3fNuvNv8A5Bqv+1J8I/AuieD9P8WWuqReE/FV1bwzR6faL/yEm2/eVV/1bf8ATb7tbTpU83wd&#13;&#10;L6x8T6oI82EqS9n8KPtzXtZ0nwvo95qWrX0Gn6bZqzTT3LbVWvjPxh408TftheOF8I+FIZdK8E2c&#13;&#10;izXVzIvy7V/5aXH/ALLDXzvJ8TPE3xc1Twro/wAQfGGo23hm1ZV+2yQ+dtX5v3m3/lo38O6v0o+G&#13;&#10;Pg3w74J8F2On+Elg/sVlWaO7jbzPtX/TRm/irwa+Xx4fp+0XvTlt2R2U68sbLl+ybHgXwDovw18K&#13;&#10;Wfh/Q7fyLO1/ib70zfxSN/tV00f7us2NWik+9Vpm/hr83xFaWIqe0qfEe9Gj7OPLE81/ac2yfBfW&#13;&#10;l/6erNv/ACahr438bK0Xh+6b+9tr68/aUl8z4R68v+1at/5NQ18h+Om83wuu9d0bNX9h+Fv/ACI5&#13;&#10;/wCI/Os9jy1y98I/9I+F9mu7d8rVj6h+61T/AIFWt8D2X/hX9v8AL8q7v4qydUbytcZa/aZR/cxP&#13;&#10;mY/EaH2jyrhW/wBn+7XUaP8AvZN23bXI+bDHJ93733q6TQZf3jMm3+GigBu+Or9ovgL4qt925W8S&#13;&#10;aT/F/wBM7hv/AGWuF+C+qQ2fxT8HXErR7bfVIZGaRv4V+9XQ+Nrz7Z8LNetd3/Hxr2m/6v8A2bW8&#13;&#10;rxuzimt7hfmbzFb70bfdr2skwkq2GxFH+aRvKXwn1t+2RrkN7ofheziuI5bizvLjcu75tu35f/Qm&#13;&#10;rsv+Cfbeb4H8dfLtb+1rf/0nWvjWFbeLbvX5f/Hq+zP2B5d3hfx9/d/tC1/9J6+D48yz+zsgdLmv&#13;&#10;7x3YOXNVPn39oS/+x/tAeNm/5Ztff+01ridSvJryzWFJpWt9zMsG75d3+7Xpnx+8PrqnxU8eXG1f&#13;&#10;Oj1T70f/AFzWvJ1iaK3jVP4Wr9Y4SoxqZFhub+VHDX/jSHWeltLH8/y/N/yzq19jtYo/3v8ArqI7&#13;&#10;r9387fNu/wCWdVZJf3n+1/00r732cIxOM9c/ZvVbj4weCYUX719NN/3zbtX39q0v2fT9Qm/u2szf&#13;&#10;+O18I/sqr9o+OHg9f+md5M3zf9O7V9tePLpbPwX4kuH/AOWel3Tf98xtX8Q+KcvacS4eP+E+sy/+&#13;&#10;DI/KmFv3cLJ/d/8AHq3vD6/8TzSd6/8AL1D/AOhVz9r/AMe8K/7Nb3hFvN8SaSv8P2qGv6ml+7yZ&#13;&#10;/wCE48t97MKf+I7Lxs/lfZfl/wCW01cHeXXm7q67x83lfZ/m/wCWk3/fVcXMvm3CwpuaZv4Y1rze&#13;&#10;C61OnlS5vM+j4y97MX8gtV/eLXQaS37yjR/BHiC/k3RaLeKv8U13C1vGv+8zfLXU6bZ6P4dj+dot&#13;&#10;evv4lj/48oW/3v8Alp/6D/vV9fLMaXw0/ekfCRpCQ6Tbxaf/AGrqjSrY/wDLGCNtsl43+z/dX/aq&#13;&#10;lN42uorf7PpVvB4fh2+S39mrtkZf9q4/1n/j1VNa1a61a8a4upmnm2qv+7Wev+rb5mX/AHaKeB9t&#13;&#10;+8xPvGntIx92JxviBv3epL/ejryHTY/M8UQw7V2+XXp3iRpotcmX/li1uu6uBh3ReMLX/nntr8yz&#13;&#10;unGWJlHlN6Z6pqF1o/xL0u3t/FGrf2R4os4VtbXW7lfOtr6FfljjvNvzKy/dW4+b5fvfd3VzPiz4&#13;&#10;R+IvD+n29xdaPK1jIu6PULFlurSZf+viPcv/AKDRdW/mx/8AAqtaPrmreF5PtWiaxeaLeN96fT7p&#13;&#10;rdm/75r5WWAqU/epfD2N/aROd+G7W9vZ6grzRbWk27ty/era1j4QeKvEentcWWiz/Y/M/wCPu8Zb&#13;&#10;W2/7/SbVrc0n42eMv7Qm83Wma6Zv+Pv7Ha/af+/3l7v/AB6uT+J2qX2uW7XWrX11qF40y/v7yZpG&#13;&#10;/wDHqco4mVLl5VEPdKP/AAovWotDuIbrUPCtjcXDfL9r8SWK/wDtSvvr9gHwl4g8EfCPxN4f1bR/&#13;&#10;sOpWurL+4uf4t0a/NuX7y/3WWvzb1K1WLwXN/tSfNX6Xf8E25bqX9n+RZbiee3j1SZYYJG8xYV2r&#13;&#10;91f4a+Ox9KtRj70uY3jyn0VqWnTS6fNNa26tqW393A100KtN/vV47H8S9Sl8H+FZvs66h4g1bbNc&#13;&#10;Qbmjtlt/tXlsy7v9n5v+AszV7pqH2i3t7q4t4VuZlj3RwbfL3NXE3ms3H9n29je+EbprPcu6CPbJ&#13;&#10;HDt+b5ttfMyqVJG8fdM/T7DSdZ8WeItHi02D7VpNvb7r5rWPczXCt8q/8B/3fvV82/tWeAfDvhf4&#13;&#10;N+OLi10m1guLWzVVa2VoVWZmVV+Xdtr648Kra3GoatqSaTLY3l55K3TSfeuNqrt/9Cr55/4KDbYP&#13;&#10;2b/FDfxSSWsP/kwtd+Dp2kZVJH5StF5UkP8AwH5a+tNNi/0Ozbc25Y//AB6vl1ov9Ih+X7qw19RW&#13;&#10;awy28Pmsyxqq7fL3V+98Gx5ZTPDrG1J+98v5f4akh/exstV42823X/dq1Z/vfM/8dr9a+ycMfiMu&#13;&#10;8i8rdWPN/rPu1uXi1l3itFHuT/WVzSibBav5Ui/eX7u3/ert/wDhYUOt26w+J9Fg17+FdSWT7Lqa&#13;&#10;r/18L/rP+2itXARt+7jq5u/d/u68XE5fRxXxfEaRqyj8J1n2HwXPJ/oviLU9KZv+WGraX523/tpb&#13;&#10;t/7LSzeF/CsVx+98XT30Kr/zD9Hkb/0YyrXEMrRfxfxVY3XEv3Jq5P7NqR9320jT23906Sa68J2E&#13;&#10;kypouuan/dmudUjtW/75WNv/AEKpYW8DX0kKpD4j0abd/wBO99H/ALv/ACzauaVJovM/fL/s1DHF&#13;&#10;NLJH++/d7lqv7K+1GpIn2/8AdPRpP2+fjVFJIv8Ab2nfL/1B46dN+318aovua1pLf9wuOvCZrfzb&#13;&#10;ibf/AA1Itmvlr8v/AI9Xy/8Aq/gf+fcTh+s1D3OP9vj40+Xt/t7TN397+x4//iqyJv8Agol8bPMm&#13;&#10;VNY0lWX7u3R493/oVeSzRLDHJ/s1xfk+bqF5XHWyHAx+Gmaxry/mPoz/AIby+PVx/wAzdar833Y9&#13;&#10;Htf/AImuZ8Tft3fHi3j+T4hS20n/AEz0+zX/ANp15zar/o8ez+JVrj/Flv5skP8Avf8ALSvPxWTY&#13;&#10;OjR5o0zSNWXMeoaD+3N+0BrOqQw3HxK1LyW+9ts7Vf8A2nXok37Unxk8xd/xC1ba392OH/43Xzn4&#13;&#10;L0v/AImEM3k/vF+7Xp0kW6RVrPL8pw9SHNKmZ1q8oyN3Uv2ovjTHb3k3/Cy9d+Vvl8to4/8A2WmL&#13;&#10;+1f8ZvLmZPiRr25Y/l+aP/4muXvtN/4k95/e3N/DXP2tn5Uf+9HXbUynC/8APszjiJfaO00/9ub9&#13;&#10;oCwuFb/hYV5PD5yq32mztW/9p12Uf7e/x2+z3n/FVWc/kx7l8zR7Vv8A2Wvnmax8qNm/5abq0rOL&#13;&#10;ypL5fvRtHXjQyfD+9zROt15H0h4H/bm+OWsx3DXWtaR5kMe5fK0WOjRf2+vjhql5DD/a2h+Xu+Zv&#13;&#10;7FX/AOKryX4f2vled/tLWP4Vg83WIYUb/l6mr06WQ4P3eaJhKvI+lNW/bt+MWkyW/mahoU8czfxa&#13;&#10;P/8AZVaX9vz4wRxx7G8PNuZfvaa33f8Av5Xjvjy1hl0ezZPlktZl+b/Zrm4dsvkqm3zNy7a9L/V/&#13;&#10;L/8An2cn1ip/Me8t/wAFF/jFDp+pTPb+F2mtd23/AIls3/xysLRf+CpXxi1SRVfRfBzfL/z43H/y&#13;&#10;RXit1YtFeeIrd1XzNtec+G7Vbe4kh2/drxq+R4ONSPunpU68pH2h/wAPLPix5e59B8INu/6dbj/4&#13;&#10;5Vhf+Cl3xS+XzfDvhBf+3e4/+OV8rwr+7Xfu+ZqkvPJ+X5fmrrjw9gpfZJ9vUPqT/h5n8SvM2p4X&#13;&#10;8Lt/2zm/+OVNN/wUw+KUMe7/AIRfwp/37m/+OV8qxr5sm7+7VfUmo/1dwP8AKHt6h9Ur/wAFOvic&#13;&#10;vl7PDHhRmZtv+ruv/jlQah/wVR+KGlyLC/g/wl5jN/duv/jlfKMkX/Hq23/lov8ADWP4w/e3ln/z&#13;&#10;08yvOxGRYOMfhNI15H2NH/wVW+KH2jyZfBvhNfl3fL9q/wDiq0f+HonxIjt1m/4RTwr833v+Pr/4&#13;&#10;qviS3XzdYk/55+StbmrWrW+nx7/4l/5Z1jRyPCSjzSiV7WR9cW//AAVO+I1xJJ/xR/hXyVXd/wAv&#13;&#10;X/xVVdS/4KqfEKzs1uP+EH8LtI38Mkl1/wDFV8i6DZtcRts3fKtZPiT/AI87df8Aaqa2R4SMfdiP&#13;&#10;2sj7A0v/AIKt/Eq/1Bbd/AfhVI2/i3XUn/s1b+sf8FMPiRpcdjcP4I8NtDebtvzXX/xVfFnhezWX&#13;&#10;WIf4a77xVZ+b4P0dv4reb5f+BVtg8hwtanzSiROvI+kJv+CnHxCt9DvNQTwX4V3W/wB1ZGuvm/8A&#13;&#10;HqxfEH/BR3xx8RPA+paPceDfDltDrGn3FncSRyTfKskbK38X92vnn7L5vhe8hdV+ZWrF8Dqssem7&#13;&#10;1+Xzl3L/ALNTLIcPCV1Ep15Gt8TP2Z/HPwo+EeheItfsYoNN1xd1n5TNIy/KrKsy7f3bf/Et/dr7&#13;&#10;O/ak+KF1b+D/AADoqaTp7WfirwvZ3E2qSK32tdrQt5at/d3bW/4FX1tqvinwb4u+B8mrajcaZfeF&#13;&#10;LrTPOb7WytbhfL+7838X+z/er4F+OF+uufs3/s3+IN26ZdHuNPbzP4mjWFf/AGi1fnko+0xsPaR7&#13;&#10;o7Kc+aMuU/SzwDqn9teA/DN8jbpLrTbeb/vqNd1N8E3TXtvrENxtb7Pql1CvmK33d27+L/er5v1L&#13;&#10;VLrVv2H9F1K1uJYLjTbWzmjaOTy2/d3Xlt/47X0P8L7xNU8A6LqfnM8+p2cN/IzNu/eNGu7/AMe3&#13;&#10;VyVI8spROk6Oa1hi+ZF2yf7NfHv7RjTWHwv8TLbTNBNZ6022eNvLZf8ATN33v+BV9YR+IdPuNYuN&#13;&#10;F/tCCXVLeFZpLHd+8WNvlVtv91q+Xf2qrX7P4D+Ii/3b6Gb/AL6W3b/4qvLdP/bsNL++jen8Mj4h&#13;&#10;8Qa5feI/EkmoalMs95JtVm27d21dv/stdt8Jbz7B8dPBNx92FdQt4fvf3vl/9mrzeO8aW4/76ra8&#13;&#10;N699g+IHheb5vl1S1ZvL/u+Ytf11mVGMslnD+6eNT/iHXfGpZovjJ8QF/hbUGb73+zXkuhv+8ul2&#13;&#10;/eWb+KvUv2ipWt/jp4yVN3zSK3/jteP6DK0VxN/ss38X96vz/Lpf8Jaj/dOSpH99I8xtW/hf+Jmr&#13;&#10;7w+Ff7f/AIV8EfDvwv4Xl8G+Ib6+03S7fT2ksZrfbN5a/wAK/e//AGq+BVl/ef8AAvlr2L9ldGh/&#13;&#10;aQ+G7bvu61Dtr8gxH8U9mmfXFn/wUM8I295u/wCFf+NIP3nnKu2Pb53+7urorP8A4KHfD+O3+fwT&#13;&#10;4zWNlZdskce1d39395X0ReXk0UczfaG+WNvmrwX4e+LfHXi3wf8AAW+uPGXiGC48VSXFvrDWyx7d&#13;&#10;qx3DRyf6v5WZvJ+auM15Sncf8FEPhzLcTXFx4V8ZwXTKqs0cduvyq25f+WlNb/god8LfLVrjw74u&#13;&#10;nb5m3SWtvN/7Ura1D4m+ILfw38YrqXxVqC+INJbWF0fT/l/c+XHujaGH7P8AvFX+Gbd8392snxN8&#13;&#10;VPGEvwf+KWsf2xqWg+MPDP2Wa1sba1t5o5rVre38uT5of3nmbpGb+63y0e6OVPlMWT/gon8JYpIf&#13;&#10;K0fxVbRx7tq/Y4/l3fe/5aVYs/8AgoT8JbeONorfxfY7Y9reXZx/d/7+f53V9GaDpcNvo9nDdXH9&#13;&#10;rzbdzXt3bx+ZMrfd3bVVa+H5IreL/gphHD5MDW/9qQ/uNvy/8g/+7U+6I9U1D/gon8F7i3mtZf8A&#13;&#10;hI4IZFX/AJh6/Lt/u/vK8Z+Hf7YHw/8AD/7WHxC+IV7fagvh/XrGG1s2js90m7/R/vLu+X/UtX3l&#13;&#10;rlhpP7zfoNqy/wDYLVv/AGWubvP+EXt5Ntx4Xtdu1W8/+x1k/wDZd1QUeR69/wAFDPgv4j0ttPl1&#13;&#10;jU/JaSFplk0uTbNCrbvL/wCBbap69+2R8AfFuoWuoaj4i1D+0lkZmn/sG4+aHbt8v/d2/wC996vb&#13;&#10;v7N8H+Xul8H2f+9JoK//ABvdVr/hH/BNxHufwTpE8jfwyeHY/wD4mp5QPnWP9pH4K38jXFx8UNea&#13;&#10;8m2/NJo91/wL/P8As10mg/tFfAews/s9x8QNSvpPLZfPk0++VlZo9u7/AD/9lXtlr4N+HMsm2XwL&#13;&#10;oa/9dPDsf/xutiT4T/DGWNZn8D+HPm+ZfM0WP7v/AHzVEnneg/tqfA/Q9H0/TYvGUrQ2dvDCvmaX&#13;&#10;efw/L/dr4F/as+I2j/Ej46eJvEXhy+XUNFvGt/Jn2tHu226q3yt/u19wftSfDH4f6X+zv8QtS0nw&#13;&#10;f4esdQtdL3W93aaTHDJC25fmVttflPNdeb5mz/gNXR+Ig0JG82OZv9mu2m/489NuPO+Zrdq89Vml&#13;&#10;jau4hZZfD+mtH/rF/wBmvvMv/hnHUO4/Z5uvs/x08Btu2qusW/8An/x6vtD9t7d/wz/qTf8APHUL&#13;&#10;Nv8AyJXw/wDA37RF8aPAtwlvP5K61a/N5bbf9ZX3R+2wv/GOfiSb/nncWrf+TC1+TcTR/wCFvDSi&#13;&#10;ezhP4Ej85ZG8nxJpc27/AJeFr9TtY1RbCzjuvsstz939xbL5jNu21+Us11DLrGlsjfKt5D83/Aq/&#13;&#10;VZrpoo4f3M7SeWv/ACzavs8yl7kTgpe6cPdalosXiCGa30VoLyRm2332Hbtb+L5v9quu0+6aWONv&#13;&#10;7y1yeuX+rS65Z/Z1ZbPcy3SyQtu/4DWto9/+7Vf3jxtX8/cb0/3lOR95ksvdkdRHeQ/8CrP8cfE3&#13;&#10;R/hp4TvPEGt3C21nbr8q/wAVxN/DGv8AtVHeXlvZ2d1dXVwtta28bTXFzI33YV/ir46t49Y/bP8A&#13;&#10;ivMzyXVj8PdBb5f+uP8A8ek/8dWvhcoy36zKWIxHu047nq4qty+7H4pDtN0jxx+2540bWtXaXQfA&#13;&#10;emzbY1j+7D/sw/8APSb+81e9+MP2Xfh74t8F2+g2+jx6DNYx7bPVLFf9JX/rs3/LT/gX/jtejaPZ&#13;&#10;2vhzR7fSdNsYLHT7OPybeGP7qrUjXTS/fZV3V6mIzfFSqRjg48tOOxhTwdPl/fH57fGb4c/EX4R+&#13;&#10;FofD+r3Tar4IjvFms5o/mtlm+Zf96Nvm+7X1r+yv8bvDPi34Z+G/DNvq0S+JNJs4bObT7n5ZGZfu&#13;&#10;tD/erF/bAibVPgH4i8tv+PeSG4/4D5ir/wCzV4B8M/2WIfit8H9H8VeH9abSvEiyTLMt3u+zTNHI&#13;&#10;235vvR/w19jRSzfLv9p92Vzx6kPqtf8Ade8e9/Fj9j3w7488SXmtabq114avLpmmuoI7Vbi2Zv4m&#13;&#10;Vfl212nwf+FHh34D6Pef2dM19cXCq19q19tjZlX/ANBWvlPQf2r/AB98I9QvPD/i1rXxctjuhZpL&#13;&#10;xZJF/wC3pd26sSx8V+Pv2uPFkmj3HiLTtB0mFlb+z/tSwx7f9mH71w1YvK8wqQ9jXrfuolxrUIy5&#13;&#10;oR942f2zPjn4e+J+saDpegzf2hHpP2pZrtV/dszbfu/3vu13Pwp/Zd1rxpqkPir4sXN3fTSKvl6P&#13;&#10;LNukZV+79ob+Ff8AZWvIv2jvhLoPwh1jwPoOlTT315eKzXl3ct81w3mKq/L91f4q/Qb7esW1f7vy&#13;&#10;1Ob4xZXgKVPCfa+0XhKP1itKVU5/x98I/CvxK8Jw6DqWmxW1vax7bGeyjWNrH/rj/wDE183eGfFX&#13;&#10;jf8AYw8YLoviNZde8BX0m6Oa2X5dv/PS3/uyf3o6+vbPUreWSrHirwrovxE8L3Wi69arfWN0v3f4&#13;&#10;lb+8v91q+MwOcyX7nGe9CR6lbCxj71P4i5oPiLTfFGj2esaRfRX2m3i+dDNH91lrQ85a+Nvh34o1&#13;&#10;D9lP4uyfDzxHdS3Pg3WpN1jqEi/KrN92T/Z/uyLX1rI37ySvOzXLvqdT2kdYy+E6MNVlUjyy+I87&#13;&#10;/aEuvN+FfiL7vy28Lf8AkxDXyL44ull8N2a7m+bdX1d8bLrzfhf4wX7si2O5Wb/rotfI/ipvN0vT&#13;&#10;9n735W+Wv6k8K/8AkT1I+Z8JxD/vETQ+Cd4tv4Dbe3zK3y1HqH73WGb9196qPwlkaLwXcf7zVoTK&#13;&#10;32yNv9r5q/ao+9SifJ/aLUyt5i/d8vb/AHa3PDcvlSSb6y7pfN8vf/CtXNBm+z+Y3zf9tKKfxFEP&#13;&#10;iK/VdLa3f/l41iGb/vm3uF/9mri9YiWK43Iu3/4qtTxhdN5lmqL+78zd/wACrBvrq4uI/nh/ir9F&#13;&#10;ySPLQM5SLG/93X2V/wAE95Vl8L+Ptn8OoWu7/v21fGvlzSxqqL97/Zr7I/4J+2DWGj+PoX/iurFv&#13;&#10;vf7M1fnPidH/AIRpy9D0MD/FieX/ABYl834wfEL/AGtWbd/3yq14/qVu0Uky/wC1XsXxqVrD4yeO&#13;&#10;G/h+3ed/wFo1avIdWVr+4k/h/ir77g6XNk2H5f5UY4n+NIos37uP/ZptratLJH/zz3VJ9gaKOTY3&#13;&#10;3f8AZqS1Tzbhbf8A9F19vL4TkPdP2R41l/aA0fZ832exvNv/AH7/APsq+wvitdW9l8N/GVxeeb9n&#13;&#10;XR7zzvL+9t8lvu/w7q+Uf2N4ll+NkflL/q9Humb/AL6hWvpr9oCX7P8AA/4gTf3dHuF/8dr+FvEb&#13;&#10;95xdRj6H1GB93DyPzp2+EYpI97eIZ41/ux26/wDs1b3hG88OxeINNht9F1CW4+0fLPc6p93/AICs&#13;&#10;dcLDdQy+Y3y/L/tfw1teDbyGXxhpMKbd3mL8v8Vf03iaFGOUTcqj+HuRlMubMKcf7yOq8Xatb2El&#13;&#10;q0uk2eoSbptrX3mfL/wFWX/x6ubb4ga1NG1va3X9lWbNu8jRoVsV/wDIfzf+hVc+JDf6RZr/AMtN&#13;&#10;rf8AoVcvbyr5lcnBuFpSy+EpLmPZ4tlL+05mtJeXF/IrXVxPfN/euZGk/wDQq2oW+zxqz1j2Kr5k&#13;&#10;dalxdeVHur9Sp0adOPuxPguaRTmlbzP3v3v4fm/hqPd5vl/7NV4bpriSTetXI/8AVt5f3V/hreXw&#13;&#10;hGJxOvWrS65M33tsa7q4G8XyvFEPy/Nu/vV6hq0f+kahN/djWvL9S/eeJIdn97/x2vyfOo/7RI66&#13;&#10;cjrm/wCWn/j1VZv9X/0z/wB2rk1q0XmLUci/u/8AvqvJ+GJoYvhu1muNculRdyqtO+IETRaeqv8A&#13;&#10;3q3vh7Z+b4kuG27o2p3xy0b7Hp9vcRfd8yrlh/8AZ5VBfaPK9cl8rwnHD/DuWv1U/wCCcujLL+zH&#13;&#10;ptx/z8X1w3/oNflP4k/5F+1/55sy19qfs6/tzaL+z38F/D/hfUfBur6hDbs0zX2n3UfzM3+y1fn2&#13;&#10;Y0alSPunTH3T9ApvD+oWcbbNWlnj3bv3irurn5LXWIt3lXVrc7vu+ZHXzrp//BVb4S6p5lvfaL4v&#13;&#10;sZGX5l+w29x8v/AZKsaP+3N8CfFGoLb2WvanY3H8K3Oj3UP/AKDur5X2FTm5eU6Yyie7alea1Zxx&#13;&#10;tFa2tzJ/0zk8v5mr5t/4KKX/AJv7L95v+WaTVLFWXd/tV6FZ/tVfCXzJNN/4WNoK3C7vlvZpLdv7&#13;&#10;38S188/t6fEvw74t+BcdroniDSNVZtYtWVdPvo7j5drf3a6qVGVOpEmUonw3dN+8s/8Aa219JWtr&#13;&#10;NLbw+XNtXb92vmnzVluLPf8A7NfSFrrKwyRrtlXav3t1fufCEvj5jyK5sQ7ordd6/vFb5qtWbLLJ&#13;&#10;VWOVZY/vNViGVZJFVf4f4q/V4/CcQ28dYpG/2qxbqT/ZrY1BfN8yse6la3kb5fvVxyK1Ksf+7+7/&#13;&#10;AOmlWlfyo/u/w1T81pZNu395/u19A/A/4a+F/GHgPWtW1fRNTuWt/O87VI2ZY7Vtv7uO3jX/AI+J&#13;&#10;N33v7tfOZpmVPLaftJxNo0uY8Aml/efd/eU6GVvl+WvqX4mfA3wP4X8J/vbPU9I/svVNNs7rWI2a&#13;&#10;4bUluY1Zmjjb5fvN/n7tbXhn9nvwbN8SfHljcaN9p0vSdQ03TbGOeaZlXzIVaT/V/Nu/efeb5fmr&#13;&#10;5n/W6hy35ZG/1eR8lfNL/tLTVVmuF2fwstWPH2gzeH/HmvaPbr9mtbPUJoYYfM8zaqt8vzVn2qtb&#13;&#10;yQs7fNuWvu8NifbUY1InJ9ow5F8m4m/2WqT/AFscf/xVRzfupG+X95urY0+182ONtv7xq8/2fvHl&#13;&#10;SMO8Voo5P9n/AGq4eFfNvLpv97dXqmpWvlWbf7teX2qt/aF58v8AeWvPxVPlkbwOs0nTVbR4bj+H&#13;&#10;b8vmVx/ihfKuIV/2q9I0dfN8N2vy/wANcH4oXydQhX+KuHGU/wBwbRl7xc8NqsVxD/u13kLfvI/3&#13;&#10;P8Ncj4VtVlvI13V2yxeXJt3f71c2Bj+7JrFO6VZdPvGeH726sezhWWztdn/PP+7XYR6W1xod0395&#13;&#10;W/76rm9BtVl0+1bcvmV6XKcRz8Olref2hC6/Nt+Wq9varFcfd+9G26ukhiWLULpU/iX/AMerD3Nb&#13;&#10;6gvzLt2srfLXD7L3jpjL3TrPCsSwRw7P7tc/4bZYfFE3+zdNurrtHi8qONv+WarXF6O3leJLpt37&#13;&#10;xbr7tbx92UTSXLynp3ixVuPDd438SxrXF6f5Mv2Vt37z5a7zWo/N8P3nzf8ALu22vM9JuvNs7f8A&#13;&#10;2f8Aar0nucRteMIobPWLy4/5Z3Fr/wCPV5fo/wDx+XGf73/jtfQFr8N9W+KEjWukTWq3i2rN/pcm&#13;&#10;1dteO3nhe68OeIL7TbpYvtlnI0Mnl/Mu6vlsTXj9Z9nzHr0I+6XI/wDVx/7NEzfvP/sa7zWvg3r3&#13;&#10;hfwnZ+IL2G1/s268ny/Lk3N83+zXD3lr/pny/wCrWvXoVI1I80TKpEks7f7ReKu3cu2s/Ul/4mDQ&#13;&#10;7fl3V0nhu182S4uN33f4axdci/4mjf7Vb/ZJG/Zf3lnDt/5aVg+LLPytctbfa3zXC7a6zSYvN1Sz&#13;&#10;/wBlqw/GEX/Fcab837vzK48VH92aRMmztfs+uXkO392q11nja18rQ4Zv7q1hwxLLrF9s/wBmum8b&#13;&#10;L/xTc3zfvNq1hhofu5GkjD8E2vmW83+0vy1yvjCP7PJDD/dm212XgeL93Mv+zXL/ABIi8q8tdny7&#13;&#10;pK5sRH9yOJJ4b/5Clq0leleILXzfh/J/0z2tXB+HbPz7izZK9Y1yxb/hC7yH/pn8tdOWQ/dSFPc4&#13;&#10;nTU83Q5mP8W7dXM+G2+zyWa/N8t0tdN4fb/im/8A0Kub0dm/tC62fw3S1nU96Q2UdPs76XXNc0m3&#13;&#10;hluV/ffuI13fN/e219CWt/Nrn7B/gOa4/wBd4f8AGV5prbv4Vkjmk/8AZq97/wCCdvwv0G48ceLP&#13;&#10;HFxNLNr2nt9jjh/hhW4VW3f73y7an/a0+Fmk/D74d/FC10VWtrO817SfFTW33Vt2uGa1k2r/AHd0&#13;&#10;O7/eavyjMpWx8af8sjupyjy8p1XwXuG8UfsT65axf66zhvtq/wC1Gy3VdT4D8QX03wc+D2s6dr11&#13;&#10;p9nb60un3kFt/q7yHzJF8uSuM/YTeHXPg/4q0O5b5ZLpof8AwItWX/2jXb/DX4U+MJf2eIfD91oM&#13;&#10;WleILPXFvLW2vZlVdqsrblZd3+1XkYyPLVkvM6afwnq955Nj8dId8P76+0Vl8/d/CsleP/tZWq/8&#13;&#10;If8AED/a0+zuG/762/8Astex+MtD1af4seBNasrfz7G1jvrfUpvMVfJWRV8tv9r5l215p+1Va/aP&#13;&#10;B/jDZ/y8eGd27/ajuP8A7KvO5f39GX95G6+E/NeZmikk2/w1Xt5Wi1CG4/55yQs3/fVSTL/pG3+J&#13;&#10;mqxNZ/Z9PmZN1f1zOlKtl0v8J4cebmPQv2jGX/hdGuXDr/x8Wtu27/gNeS6W3lXkyu37vdXp3x4v&#13;&#10;Pt/jjSb7cu280W3b5q8h0/8AdahM3+z/AHa/NcPzU8G4+QT/AIh5ja/6yT/er2D9l3c37Rnw3/56&#13;&#10;f21D/wCzV4/br5skn+01exfsqr5v7SHw3/i3a1b/APs1fkFb4j1Yn6ZeMNZtdL1Cz0G6vm+1asrL&#13;&#10;DafY/O85fut/6FW9oN1fRaesNr4u02Czjj2/u7WPaq/99VH4w8B6f4j1CzutRsZ57y1VvJnjZo/J&#13;&#10;+bd/7LXM6X8FtFi1CFktZ4rNbNrfbubdu8xW3bv+A1C9ly+8HNI7i4bxVFrENq/iaL7L9hmvPP8A&#13;&#10;sP3drf71Y8nir93Du8YQPu+7/wASWSuqtdG8qSzt7e3lis7fS209V/2fl21wd18DFt47W303xBqd&#13;&#10;jbxrt8iSGO43fd/8d+WvMqOUfhPVwsKMv4srE2m+MrG/1S30+38RWtzeXH+rtvsLQs3y7v4q+OZr&#13;&#10;Vpf+CmkPzf8AMWh/9N9fZGj/AA0bRtQ0++vNYvNQvLWRpl3Qx26s21l/hX+6396vjm6laL/gpxar&#13;&#10;83/IWh/9N9FKUvtEYqNGMv3cjrPHj6DF4g+MTXF1qcHxAXXm/wCEbXS7i6+17vLXb5Kr8u3dXTah&#13;&#10;8ZvGEVxeaDqUNmupfaG0WbRI7Vvtvk/2ezNqW7d93d/s7f8Aar6A1TRr64uJmTUvKhZmZV8n7q/9&#13;&#10;9f53VkzeHLrzN0WobflVWWRd3zf99V6DrRODlPmP4Z65Y2+j/DFvBviLUp/F11b7fFEEd5cXUcNr&#13;&#10;9nbzJJlb5VZfl210XwHi0/xbqGqeFdSvrrxDItiuoSeJNC8TXzR3XzfL5y7v9HuP9mvfLXQ9QiuI&#13;&#10;999FLZ/N5ixK0bf+hU230HVovuaha/Mq/wDLOT5m/wC+q5as/aSIlE8B0+3ms/2e/BPij+2tSXUt&#13;&#10;Y1q3t76e9166hj8lZLhfvbv3a/L8zLXZafrPiq38WeD4fAutWt9cR6PqV5/Z8fiK41aw1LbcKrRt&#13;&#10;cSfxfN/wGvbLHw/dS27W73Fr/wBM2+zt8rf7u6tD+wb63j3R3Fmsyq23y7Vo9v8A49WPKT7I+YfH&#13;&#10;2qeILj9n/wDaQsfEutS61qWn3Cws2793C22FtsK/wrX5tzSt5n+7X6uftUWtxYfs1/E77Q1q00mn&#13;&#10;/M0atHu/eLX5Nx/vZP8A7GqpFcp6x8Ffgt4i+OHixfD/AIfWBdsK3F9qF3u+zWdv93c3/sq/xf8A&#13;&#10;jy/XEnwC/Z5+G2nx6D4y+JV5faxa/LdfZpvs/kzf9cY45Nv/AAJq5H4P65cfCf8AYf8AEnirRG+w&#13;&#10;+ItWvGX7dH95drLaxt/wHdMy/wC01fNuks3/AAh8e+bd+83N/vfxV9Vg41MT9rliYS90+1NJ/ZXm&#13;&#10;luNJ8VfCX4pS6r4ft5vOtdP1C6kuIJGjZf3atbsqsv3tysqt/wB9V7N4Dv8AxxYeJLy18Za9pviG&#13;&#10;zvLXdbwWNi1uqsrLu3fM395flryf9i3VtasPgnt07w/Pq9vceJrhbzUo7xVXSYVtYWVtrfM25mb7&#13;&#10;teyf2zY3/iS8t7f/AI/LHasny/d8xVk/+Jr57HR/fe8b0/hG+MPDnhXxvoetaDq1vpq6f5c260sb&#13;&#10;GOG5h3fxK235W/2q81j/AGL/AIQy2cNw+veOLaT+Ly9eZv8A2nXz3+058WviB8N/jBr1vZeLtXsd&#13;&#10;HZre8tbGObbH9n2r8u3+78rV0n7YHxQ8YeC7jwfq3hLxVqei6Drli03kWM22Pzvvf+gzL/3zVxoV&#13;&#10;vdtL4g5ontWh/sr/AAh0PxJp+sW/ibxdc3ljMs0MF9rDfZm2/wB79392vTF0bwbYXEK/brr/AEjz&#13;&#10;prdY1aRdq/e+bb92vzl8N/tC/Eb/AIWB4dt7jxlqd9Z3V9bw3EFyyzLNCzba+5rPxNrEsem2r3St&#13;&#10;bxrNbtA0a/Mske1t3+f/AB6vm86oYWnUjHG8sj2sujWqc3sToPGHw98K/FLw3rGi6ldXmlaPfbV8&#13;&#10;3R7zazL/AL21vlo+Gvw/8A/Cfwmvh3w5fXctusjTM1237yaZv4mbbXO32jX1/wCD7zRbXxFqWkXU&#13;&#10;i/u9UtG/eQt/n+GvA4fhj+0No3izT1Tx82q6P9qh+0Xa3ix/6Pu+b92y/wB2vksLjcqxfNhYxjH3&#13;&#10;juq0cTT/AHkj6y3abZ3DXFq1q0caszT3Mm5dv+7VfUNea4+H/iC6srfTVuPLuvss8dqsiqy/6ttv&#13;&#10;3W21538WNSsdc8P694d8P+OrXw9428tfs+nx6gq3ar8rbvJ+992tLwLo19o3wTh03UtSbVdS+xst&#13;&#10;xfXbbmaZvvbq+moZbg6fuwiebOvWl70pFHVvgtr3xI+HfibTfFXjqBvt0K2cdz/YMdqtu3+7G3+z&#13;&#10;XyknwN8UT6Xb+A/DHifV7LQd015NPeMq2l1D5nls22Ndy7tu5V3N8te7/tFfG7xR4f8Ag/Z6tomj&#13;&#10;3XhfXNS15tJW01uFfM8nbN+8/wCBbVrwP4N/tBeH/h9441i31vWm1XR5NLsYYZ9LhaRbeaNfu/8A&#13;&#10;jzbv/ZqzxtD6vhZywtO8jpw0oy/iy909i+HP7Lfg34f28dxcWf8Awkuqbf8Aj71KPdGvy/ww/drj&#13;&#10;PiN+xv4V8QyNdeHbiXwxqDNuWGP95a7v937y/wDAf++a+k/CfjLRfGmhrqWktLLaszL/AKTbtG27&#13;&#10;/db5qbqDW8sf+p/ir8UecZjh8Vyyk7n1scLhqlPmjE/NT4jaX428H/EzR9I1+6bxPrWk+TNYw+Y1&#13;&#10;0rQ7vMVf71fR3g/9ufw/eSfZ/FOjXmg3m75p7P8AfR/98/eX/wAerm/Dbr40/bc1i+Rf9F0dbj5v&#13;&#10;+ucfk/8AoTV9F+Kvh94R8bRyf254fsdSkb/lvJD+8/76X5q+3zbGYP2dOljqf2eh5eFw9TmlKlI0&#13;&#10;PBPxe8G+NNv9keJNOuWb/lhLN5Lf98t81esafa3EscbIrf8AfNfJWofsV+A9ak3addanorf3Y5Fu&#13;&#10;F3f8Cptn+w1rFnHt074nXFrb/wB37LIv/oMlfF1MHlNb+HW5fVHd7TEx+KJsft73Git4D0G3kuIP&#13;&#10;+Ekt9Q3WsHmfvFh2/vP+A/dr3/wHeX2qfD/w3dajuW+uNLtZrj/e8tf/AGavDvAf7Evhfw9q8Oq+&#13;&#10;JNYuvFV5GyssMkfk27f733mavpWZv3dc+bYvC/VKeEw8ubl+0a4SlU9pKpI8z+M0X/Fq/GWz/WLp&#13;&#10;bf8AfPy18Z6k32jT/nb7sfy19qfF5ftHwr8YQ/3tHuv9X/u18U3i+Vp7fxRtHX9C+FMv+EqrHzPk&#13;&#10;uIv48S18I51l8N3kP+01dZeWf7xWri/g+3lafeQv/q/Mbb/u16RqS/aLeP8A2Vr91oR/dnxkviMm&#13;&#10;6byo/vU7TW82Rl3f8B3VVvJdtGm3Xmyf3an7ZRl+Nl8qSx/2pG21i3TN9n+T/Vtura+JG6L+x/m/&#13;&#10;1m5q5mFlljk/vV+nZX7uFiZGlDK0UasjfNX19/wT3ZpdP+I29t26ax/9BuK+O/8AVW9fYH/BPe68&#13;&#10;2P4kfN8q/wBm/wDtxX5j4nS/4Qp/I9TAfxonD/tCfuvjZ4qX+GTyW/8AJdfmrxnVJf8ATPnr1r9o&#13;&#10;648346eKFT+GOzX/AMl1ryPVm/0j/poqtX2/A0v+ELDf4Uc+M/iyKLXXlSf7P8VNs7popGbb/lqL&#13;&#10;rb5dTabdLFH93c27+KvvakvdOM+kv2IbX/i7GsTP96PQW3f8CuIa+n/jBqOi6X8O9euvEFulzoMP&#13;&#10;2f7ZBIvmboftEO75a+aP2EV8z4geLpv4l0df/Hrj/wCxr6w8XXGi2fhu8uPEE1nBo6tD539obfLb&#13;&#10;5l27t3y/e21/BPiBU9pxfGPofWYX/dj5S8R/FfwYvxY+H11f6t4X8UTW99qTX2qRQ/6PZ6fJcbrP&#13;&#10;+7+8jVdv8W35v4vmrmfhb8SLXS/A/jLR31azuftmqTWuj6X5MfmeTJI0lxdbtu5l2/7X/steg61q&#13;&#10;Pw3lkkma48IN4bW3uPt0Ft5a6nNefZW/492+7t8nb/wL/arU8SX/AMPb7S9eh0G68LreLGzSLbLD&#13;&#10;5kzeY32f7Pt2/wAPnfd/2a/TK1Vxwco2l8JplMebH0f8SPk34jN5uoWa7v3iwt/6FXM2ar97d/49&#13;&#10;X0Cr+G5fC+hrezWq6x/wlmk/aGudu7+zfObd/wAB+Vt3+9/tV61qWt+AdN8N+I7iyuPBP9uR6XeT&#13;&#10;STxxxzRteLHbt+7h/wCWis393+L7v8VfT8OcRSy/L6dONPmO3iePtMyqnx9psqyyf65fM2/3qsal&#13;&#10;KsUka7l8z5tq7q+09L8ffD/VLPWI9XbwvbNDfTNb+XDDGrWq28O3b/tbpm2/8C/u15R8YfiFY3Xh&#13;&#10;jxfo+lap4Wvre8hs/wCz/wCybZVuFtWuJv3bN/z2W3WHd93b/wCPV9vhuLcTjKkaf1c+PlSjGJ85&#13;&#10;27fvN3/LSrysvmfdZvl+9urNt/8AWLsrU+aKP5F2yfxf7tfpMfeRxGDeRebJqn/Xqv8A31XlN0v/&#13;&#10;ABUlv/vLXrkm6W41Bfl+aNd1eb6tarF4gh/2Wr82zaPNiDspnaeILP7HJCyL8skf3qw5F/dyV2ni&#13;&#10;q183R7O4/u1yf2Xzo64J0+UIlzwD+61SRv8AarS+PS+b4Lhbb92Zab4Pi+x6h/vbqsfHb974Hk/6&#13;&#10;+Ia65R/2SQfaPBfEzf8AEnt1/wBqvVNS8KrF8P8AR7jb+88tdy15P4mXzdPs/m/ir6Kjia4+H9nb&#13;&#10;7f8Aliv/AH1XyuCoRqc0TWcj5303Rof7cvP+mf8ADU3w7s/K8cWvy/e3fw1peGbNrzWNa+75i+dU&#13;&#10;ngNfK8cWf95lauKGHj7aLL+yZPxG0tf+Fkfd+9Gtcrr1mtvqF18qr93+GvSvHVq3/C0LP+LdDXH+&#13;&#10;NrXydUuv/Hq5cZQj7SUhxM23/wCPiz/3lr6KmT95JXzzar+8s/8ArotfR0y/6RHX2/CX2znqmtpM&#13;&#10;rS28n/oVdd8P/hvr/wARtQuLfQLH7TNax+dMskix7V3bf4q4nR28qST/AJZK1e0/Bvxtq3gjQvFa&#13;&#10;6Bo11qesas1naw3P2P7RbwrubbGy/wATN5jba+vzrG4jBYOVTD/EcdOMZSJ/+GZfiNfR/utBif5V&#13;&#10;Zd11b/N/d/irBt/2ZfiRfRxsnh/7MskjKq3N1HCzbfvfKzfdr6Uj/aWmXT7O4t/hvrz2Mky2sc32&#13;&#10;dW2yKu1fL/h8zdXMax8Qdav9L8OaO/w68Y69NpeoWuqXU+rW6yXe1W3KsPy/xMv8X8Nfm0uJc1+0&#13;&#10;o/18zu9hTPnPXv2dfHWh+KNH0K40+BdY1bc1raR3kbfKq7mZv7q/NXYeEfAHxr8P6XNo+lXd9o2m&#13;&#10;26s0lp/aUcMa7vmarGpah4gl+NuveJ9S8D69c2OrWsy32ly/u7j7PcL9n+Vv4fm+WvSIfid45i0+&#13;&#10;Tw+/wi8URQtYtb2tpbSLG0MO1VbazLu+9/6FWOKzXE1YxjX5ZFxpRPKdY+F/xb1b7HoGpX11cw6e&#13;&#10;1qtraXOoK0dq027y/wDgX7lv92ppPhj8YfC+qXF4+s3ljqmoW8011JbaxuuLqG3VtzN8391flr13&#13;&#10;TfjxrFvJZzXvw5vNF01v+PrVtSuGmZWtPl3fKu6Tb81dx4H1648QeD9D1q41CDxDcLazK2qSQtbx&#13;&#10;zQySfvG+z/w/Ku3/AIDXiVM1nR/duMSuRHyT4i/Zx8XeHtH1jWNWbT7a102H7VNuvlaTa25lb/aZ&#13;&#10;trVah/ZV8dfaLP5dO8mSNZvP+2fKqt83zfL/ALNe3fErxB478WaH420Gy+F91fW8kf8AZ8mqWl8s&#13;&#10;f7mNWa3Zof4vlm3baybP4ofEb+z9B1L/AIVa0Gj6lcWq2rf2htaabbtWT/Z3fL975fl/2q9yjn2N&#13;&#10;5bRlEj2ET5FmtfOvJGrWtf3Ua/L92q822aRvvL/wGrEK/vPvf9/K/XD54j1TdLG38S15LGvlahef&#13;&#10;8Cr1a+/1cn76vL/K/wCJhef7zV4+N3ib0z0LQf8AkW7VfvfLXE+LrX/icQ/3mruNB/d6PD837vb8&#13;&#10;1cv4oVf7Ys2/2q58ZHmoBH4i94P01v7Q+63zL/drrprBopN22qfhW18q4Vk/1n96u08pZfL3/wCs&#13;&#10;3UZfQ/dmNWXvEMNr9n0f7v8ADXnugr5UckP92Rq9Wvv3Vm3+7Xkukt/pF4v92RvlrqqRMfiLkNr5&#13;&#10;uoSNt/h/u1z95+6vPnX+9XYaW3nXn/TSuN1j91qE3zf8tK4ZR941j8J6BYr5Wnw/L95flrz2z2xe&#13;&#10;INQbb832qvQNNk83S7P/AK5r/wB9V53D/wAhzWP7v2j5aH8RqeybVl0uTevyyR15TpO6K3aH+JWZ&#13;&#10;a9g0397p9uz/AOraOvI/mi1TULfb924auuqc0D3r9nOVpfiYrfN5baTMqr/wJa8d+MytZ/Gjxgqf&#13;&#10;6z7czf8AAdtenfs13rRfEzTV/hksbhfvfxV5n+0QrWf7QHiRU+VZGt2/4Ey1+b4yXLmXyPaox/dn&#13;&#10;0d4w/wBP/Zf0G4f5ttra7v8A0GvlXUmaW4X5a+ptN3ap+yOq/ekjtZv4v4lkr5bb/SLiNn+81exk&#13;&#10;UvdqR8yKpsaCyxafM235mrndYXzdQjZPm+Wuktf3VnIr/wCrrD1JP3kdfYSj7piWPDqN/akLf3Va&#13;&#10;sHxJtl8caf8A3lauo0G1bzN3/LRlrl9Y/e+OLVv7q15uK92mXT+Ir28X/E4vNn8TLurqPHn7rw3N&#13;&#10;s/hVf++q5/R/3uoXH95mWui8fbo9Dul+b+Gueh/DkOoY/gf/AFbLt3fLWH8UovLk02b+9JXQeCV8&#13;&#10;q4k2N/yzrB+Ki/8AHnsb935lOr/AFT+I2vBq/wCkWe9fl3fLXq1wqy6fdQ/N8ytXlfgtWm+x7P4d&#13;&#10;teuSbvs+3/Z/8erry+P7sxn8R5HoP7rw3eLu2+XI26ub8N3X2i4vP+ulb0n+j2evLt+7eNtrl/CL&#13;&#10;eZeXC/7VeNKX+0cp0/ZPTNJ+PXjj4D/ECPUvB+rLYx6pbww3kNzCskc21m/havQPh/8AFjxV8cPC&#13;&#10;/wC0ZdeLdS/tXVP7BsbhW8vy1hW1vGbaqr937zf99V3PwY/Y10/9o7wHrWuXmsSaVq1j/ouj+Uy7&#13;&#10;fO27t1wu3dt+791l/ipfBP7PeqfBT4l/GDwpq3lTx698O9SuLGe0bcsyr5Lf+hK3/wBlX5xnXs5Y&#13;&#10;qXLL3oyR2UuU9A/4Jw3jX0njDR/O2yNHDdL/AHdysy/+1K+1vh3eX2qeA/D9xqNu1tfNYw+dBIu1&#13;&#10;o5NvzLX56/8ABPXxE2l/FS+VFadbjR5tsC/xbdsm3/e+Vq/QjwP4rXx54T0fxBbQyxQ6pbrcLDI3&#13;&#10;3f8AZ/2q8fMI8teRvA2rz/Wbq8T/AGoIv+KH1pk/5aaDqi/+iW/+Kr0zwz460Hx5b302iata6r9h&#13;&#10;m+y3X2Zv9TN/drg/2hlt5fBdw0rbrdbO+hm8tv4WtW/+JryPhnTl/eOmJ+WMMvm3n3flWrGoXn2e&#13;&#10;3/urtrrvjF4S0/wX8VNQ0nSYWg09Y7eaNZG8z5WVWrhdebzZPs6f6yv6+y+r7TLozj9qJ40o8sjo&#13;&#10;vidL5tn8P75t3mSaCvzf8CrzeGX/AEyT5v3e1ty16J8UG83wP8O5v7ti0NeZw3HlXknzf3q/MpS/&#13;&#10;c1PmRL+Icz8N/Di+NPHGk6LLcSWMN9deS08ar8q19NWf7I1rZXEdxZeLtTsbyFt0c8caqyt/vV4L&#13;&#10;8DV8r4weGd/+ra8/9lr9HvB8tjb29w1xNEszfL+8bb8q/wCWr5HLsNRrQlOpHmDFV5RlyxPk3Vvg&#13;&#10;jrUEm1Pih4o+X/p8k/8AjlVYfhH4mjkXZ8UvFC/9vkn/AMcr6E1xtHt/El5NdW6z2cis22NvuzVn&#13;&#10;+V4Xi/5+lj27v3beZXfLL8J/z7OP29X+Y81sfhL4qljj2fFrxUv/AFzurj/45U3/AAqfxxF8sfxm&#13;&#10;8VRf9vlx/wDHK9a0v/hF5Y5libUP9lt1b1voPh+W3857q68za3y/3f8Ax2q/s/Bf8+mT7er/ADHy&#13;&#10;L8ZLr4gfCq30maL4peKNQjvGmXb/AGhcQ7dv/bSvIdP8QeKtU8YQ6xa6tqd94maRWXVI7pvte7bt&#13;&#10;/wBd977te8ftZabcR6f4X/utJcf99fLXj+g+Fbi88N6lrVk09jdaWu2Ty2Zdy18DnFKng68o0/hP&#13;&#10;o8uj9Y5faHQXWuftARW7XH/CReLoFXd/x8600bfL/stJurnde+Kvxw8H7V1vxd400qRvurd30i11&#13;&#10;XhFfN8D+KLeXw7a61Z6lbw/8TS+bzGtZlZm8xf4t3+9t+WvP9DtYfFtxNYvcXX9m28bTfZJJG226&#13;&#10;/wCzXznPKJ7nsKMvhNbwz8evit4g8SaPpr/E7xLbR315Da7vtzNtWRtu6vuLUv2bviFodveXFx+0&#13;&#10;h4z8m3VmZvsvmfL/AN/K/Ov4e+T/AMLM8M+V/qf7as9v/gQtfst44aaLR9SZLWXUI/mWSC0+aTb/&#13;&#10;ANMV/ib/AGaqcpcvunlSieK6L8CfiFLJ5MX7THiWCRdv+ss1+83/AG0rSj+A/wAVry3Wa3/ae17y&#13;&#10;2jZtsmlx7tv/AH8ruvB/hfVtZjtWt/D+sQRrt8ybVmtbdpvm3btu5mWuwb4X3X2dllh2q1uq/wCs&#13;&#10;3Mvy7a4Pa4n+U5OaofMvir9l/wCKXjfQ7zR9W/aCvNa0XUF8m4gk0lWWZf8AvqviH9oj4LN8AviB&#13;&#10;D4XfWP7ck+ww3n2uO3+z/e3fLt3f7NfrtY+H5tLjmh2s00lw0zeWvy/NX5w/8FDomt/2iLdXVt39&#13;&#10;i2v+s/3pq9DDyl9o097lOV1L41eV+zv4b+GOnLL50lxcXmqTyL/D5m6ONf8A0Jq5Hw7L5vhO4V/4&#13;&#10;WrlbjdFJasn/ADzrovC7TS6HeL/stX3eXxjTj7pyTPtz9jmxtbz4V6L9o0fxLfSR+KtSaG+0aZo7&#13;&#10;Kzb+z7f5tQ2t8ysvyruVq90mb/ioI4f+Waxt8tcP/wAE87r/AIxn1rft/ea9df8ApPb12F5ti8YR&#13;&#10;/N/y6tXyWMlzYiR20fhPln9vzwr5ml+H/FCf6tWm024b/wAeX/0Fq534mSr8Qf2E/BPiLzvPuPDt&#13;&#10;1DZzN/31b/8Axmvtz+xrG/kht9SsbW+s5GWbyL63WRf++WrSvPCui2e3TYtF0xdHuNvmWMdnH9mZ&#13;&#10;v+uO3bRHFcsYx/lD2XMfkT4dlhi8ceG5vO/5iln/AOjFr9JrNvK1hV/67V7FD8JfBPmQzR+D/Dm5&#13;&#10;drK39j2/y/8AjtZviLRrWLxR4V8q1tFWS8uFby41X+GvluIcH/bHK4+7Y+jyfEfVJSiczbywxffq&#13;&#10;S1lhluPk/hr0SbQ7eLzP9Hg/791zerWtvFcQwxQqu773lrX5/g+EamGxUantNjvr5pGpGUeU+O/E&#13;&#10;Hwht/G3x8sfFEU2p219b619sk8xm8tYY9vy7f91f/Hq+iLqb/i3esfw/Lcf+hVtapYQ29xNcRLH8&#13;&#10;sdYLW7RfDfUlf73lzbq/SMHCpTv7SXMeFjK1Oty+zjynjf7dFrcS/DfQbhG3WdvrS+ZB/emaNtv/&#13;&#10;ALN/31W5+zT8Fvhj8XPhPov/AAkHgnSp7qOxh3Txx+Xc7fm/5bR7W+7Vf9uS1WX4B/aP+WcPiKx3&#13;&#10;eX/d+aus/YLs4Yvg/odwkPkTLH5LL/s7mr0zjOsm8G6P4L1DUtP0i3a1s/MX5fMaT5ljWH/0GFa5&#13;&#10;3xNqlr4d0O+1i6bbb2NrNdNu/wBlWrovF3irT5fiJqmivcRQasqqywSN/rlb+7/er5a/a1+KS32n&#13;&#10;2/w28OTf2hrWrTLDdLaN5nkru+W3/wB5mr8MxWXVsTm8ny+7zfgfbUsTGnhoxMP9jDR7jVLjxj43&#13;&#10;vVbztQm+yxsy/wAW7zpP/Qlr6d/5Z1yvwv8AAcPw18B6P4dTa01rH++kj/5bTN8zN/n+7XVf8tK8&#13;&#10;LPMV9axkuX4Ynq4Ol7OnEuabtikjrstNl/d1xtrFNLJ8ldBpv2jy/nhb5v8AnnXy1WPMdNQ6KRf4&#13;&#10;k/1lV5mby6dZ2d1+8aVtq/3abdfupNtYknH/ABIi+0fD/wAXL/C2j3n/AKTtXw3N+90vc/8ArPJW&#13;&#10;vvbxhF5vhPxBDt3btLvP/Sdq+BVXzdDmm/vW8LV/VfhPL/YqsfM+A4ij++iN+E8v7y6h2/dkavWt&#13;&#10;SVYtPj+b/Z/eV478K1aPWLr5v+Wn96vaLy1aXT5P+em2v6IwfvQPjpnE6kv3f9qpNHX/AEj7392o&#13;&#10;dSXypI/4d1SaSyxSR/71c0o/vCTP+LiNFcaP5X/PNq4uz86KP/pn/drvviM32jVLOH/lmtr/AOPb&#13;&#10;q5+Hw/qVxp81xZabdXyq23dbWrTKrV+j4eUcPg41JSIp/ENmiuLeNYbiGWDcu794v8NfWX/BO9m8&#13;&#10;z4kb/ustj/6FcV86fEXVLG51hbixuPtNnHptnDujXb80drCrf+g19t/sr/s8a18IdL1xtWuLOfUt&#13;&#10;aa3mX7IzMq26q3yt/tbmavx3xDxka+UOH2p2sj2MHHlq8x82/tJN5Xx48Ufd/wCXX/0lhry/VJfN&#13;&#10;khb/AGa9O/agsPK/aA8XW8rL5y/Zf4v+nWGvK5of9It1RVb94vyyfdZmav1DhJywvD1Dm+zE4sR7&#13;&#10;1aRktKsv3GVv+udWoftEUm3yWX/gNffHiyHw/b+KPDum3WnaPpt40i3Ebfu1aFv7StWk27W27ppI&#13;&#10;2+9/8VXx54x1u31bx74lv7ZluYbrVLqRZl+6y+Y21v8Ad21GU8RzzKtKnKnyxFKlynvv7A+lzR6x&#13;&#10;44upVb/jztYf/Hpq+kviVoOi+KPAeraLr00Ftp+pbbPz5W2+TMzbY2X/AGlbay14b+w23mx+Om2/&#13;&#10;Mv2NW/8AI1e1fFTwLovxI8FzeGdbmgtre+uofLkuf4ZlbzPl/wCArNX8f8XS9txnL/Ej6Gh/ux4V&#13;&#10;rHgP4Sy+LNz6fodjo7axo6x+VtVWWSzmbazf3Wk8vd/erno/Cuk2Gn+KrrXPDPhXw94st7Gx/ceH&#13;&#10;pFm8mZpLj+H/AJZsyqu5VZvl2turSsfhz8P/ABR8K9N1zRPAuhr/AGlrU0PmR2q/6PZ/2p5f3vMX&#13;&#10;b+5/2W3Vl+PvB/gPwXJps3hLSNOuV1a81hftfl/6TY+W0K/Z1/2dyzL838LV+l4hT+rSj7x2ZLHm&#13;&#10;x9H/ABC/DHwroOtyR3Eum6Hq/ib7DN9htNZjWSNl+1W6yMysy7mWNmZV+X71b2tfBHwbZ+G/iPax&#13;&#10;XWhQa9fXk154d/0iPdHDDHHJtt13btrM0yt/s181eKmWLVIV2r/q1b96tY8kfm+Yu2La23d8tfdc&#13;&#10;P8J4jFYCnWjW5eYriWpy5lVPp/8AaM8P/DzS/B/iC68KrYwamur2cNxDbRx/uf8AR/m8v/pmysrf&#13;&#10;726vlRm/eVYutsVvt+X7vy+WtU4282P5K/Usnyf+yaUoSqcx8ZVqcw6FvKuN27738NWo1vriT70c&#13;&#10;EP8A0zrNt2aKT9793dV5tZ/1cMUKtH/DX0PMYleFf+Jhfb/m/wBHWuH8TL5WsL/vLXeWsvm3l5vX&#13;&#10;/l3rjfFi/wDEwtW/iVlr4bHx/eSOqJ310q3Hhu3+X94v8VYcNn5VdRZt5vh+3+7/AA/w1lsv7xv/&#13;&#10;AImlGnGUTMr6Kv8AxMF2K3ytR8aF834fzMi/8tof/Qqbo7eVeK25vvVY+Li/aPh/dfN/FD/6FU14&#13;&#10;/wCyyNoy94+d/En/AB52f+0y19MaOv8AxS9n5u3b5a/xV86+KovKt9P/AOee5f8AgNfRmj7f+Efs&#13;&#10;/wDnn5a181lcfekXOR5H4NtYYvEHib/rpNtrN8N2vleLLNv96ui8I2v/ABOPETf3rqb+Gmra/Z9c&#13;&#10;s5tq7qtYbmlzBIyfGiLF8QLNv70bVx/jaJZby6Z1r0Dx0rS+LLGb+Ly64Px1L/pEy7V+avHx0eWU&#13;&#10;jaJm6TZ/vLNvvfvF219Dahu8yH5fvLXhej2vm29myfxMtfQmpeTLbwsn/Avlr6zhSP8AEOXEGbZy&#13;&#10;r5lfQv7Onxt0X4Wrqker28tzHfXVmy+XH5m2OPdub/eX5a+cGmWGSRtv8Nb2l3lu8cc1x/la+szL&#13;&#10;A08ww/sakvdOWn7sj6xh/aO8K2EVndFtU+0NHZ2baP5P+iwrb3XmNdL/ALW3+Gs/VP2p9HvfEmm6&#13;&#10;hbzanY2dvZ6ta3FnbbtrNI3+iyfe+9/6DurwbT/D994gkhWy026ud23b5cLbata98Ode8L27XF7o&#13;&#10;N0tqq/NPGu7bXxX9g5RGXLKt73qdPPW/lPWtL/aY0eLwnpei31rPdXkOj2dnNffY/Mu5rpbpZGXz&#13;&#10;t3zQ7f8Ax6uo8ZfFz+xtY17xNF4N8USx3VisPkaporWttCv2pWZmbdub733v9la+W9N1y1t7y1uv&#13;&#10;J/1c0Mzf8BavpjX/ANqLwBq3jzTdU26jc6NNazWepWMmntHuVtrK33vmbzIV/u/K1eBm2RfVKkfq&#13;&#10;sZSjK5dOr/Mdh4V+I114i1S40mXwjr2n6K11fXk19rtn5KrM0issf/fLNVzXPFF9L4P8QQ6TpMur&#13;&#10;3G1obPT/AC9vnL93bXF/DP44aT8QdHutBlWdvEn26+1SRvJ/d+TJcMyqs27+6y/5Wuw8UeMLf4bx&#13;&#10;rr2pefPb6XNDNdfZl8xmVW21+dYrD1KeKjTlH3jtjL3TgPFH7Utj4Q8QXmn6l4V1jT7iS6+0TQXs&#13;&#10;ardwwtp6wrt+b5W3f+O1yC/tT+FZpLO+bw7qba5NJprXTSNH5a/Zfl2w/N/F81fO/irxe3iPxRq2&#13;&#10;rfv54bq6uJo2uW3N5LM22sGO/a4vIVRf3asu75a/YMJw5hpUYyqfEefKvI6Bm/eSf71WIf3sf+7U&#13;&#10;LbvMm/8AQatQ/va/RTwijq0v7v5/4a83X97qF58v3mavStSZvLb5q81hX/iYXn+981eRiviidFM9&#13;&#10;A0P/AJA8P+783+7XO+Im83ULH5fl8yuk0f8A5A8Nc/r3728s9/8Aq1kqcRH92EfiOu8Nr5twvy13&#13;&#10;lrF5sattri/DKr9o+8u2u6hX93H5X8P3vm/hrbB/wzCr8RDq3/HvJsX7q15DZy/Z9QvF2r/rPlr2&#13;&#10;LUF/dt838NeO7Vi1y8V2+XdU1/iJpmxprrFqC/3tv/jtc34gXytUuv7u7/lnXRW+2K4h2fxVg+Kl&#13;&#10;X+2G/wCefy/w159SJpE7LQ/3uj2bbf8Almted7v+Kk1z+95leheH/wDkB2eyvPY/3XijWP8AnnuW&#13;&#10;sZfFE35fdPaNBl83R7Nv+ma15rrES2fiy8Xa3zba9C8H7ZfD9n837xlrifHVq1v4sWb/AJ7R/NXo&#13;&#10;4j+HzGETtP2e7zyvixoq/wDLRluF/wDHa5P9qqL7F8fLxtvyyWtu3/jta3wTvPK+MHhtt37trpl+&#13;&#10;9/stWf8AtjL5Xxohmdvmk0+H/wBmr8szGX+3xl5HsUv4Z798IU/tL9m/WLf/AJ5rdKq18u2f72SN&#13;&#10;f7tfTH7Md41/8K/Elq7bvm/8daOvmGzkaLWGhf8A1e5l217mS1OWrViROPum5s/0fdWTqC/vF/3q&#13;&#10;0pv9X/0zrL1Dd5kfzfLX2r945pG5o6r5f8X3WridS/5HCb5vuxtXdabuis2b/loq1wszeb4ovPl/&#13;&#10;eLHXmY34TSI7w3+61CbZ97zK2viM3lafcLurN8IqsusSN/00q98SJfKs5l/5Z+Yv/fVZ0/dollXw&#13;&#10;Wy/aI1/2awfig37uzb/ptWt4PlWO8/2tvy1k/FKVvs9nv27vM+Ws5y/cgbnguVfLtf8AabbXrEzL&#13;&#10;5f8Au/7NeS+A/wDjztWf+GvVr5v9Dk/3d26vSy/+GYVDyvUF8281xf8AnpIrVyOjq1vrjLXbeWsu&#13;&#10;oal/ebbXHzKsHiD91/F96vBrx5cRzHT9g+qP2ef2pNP/AGZ9Y1K41rT7zUNF1aOGORdP2+ZbzLu+&#13;&#10;bazfN95q9C8L/tLaf+0p+2J4bt9K0m60/S5vC+qabH9ub95cbo/M+6v3fu18y+Evgzr3x68YaP4V&#13;&#10;0NYlvJN00l3Pu8u1hX/lpN/Ft3bV+X+9Xqnwf+DPij9nv9sT4W2PiS1aDzLy80+HUFhZbe8X7PMu&#13;&#10;6Nv+BLX57xCqVKrOpH4rG9CHvRJP2KWbwl8ePB6vMu263Wv+9ujZf/Qq+ite/aQm/Z70Pw74Z8N6&#13;&#10;PD4o0i3+2edq2rXDWbW/l3jLIvk7fm27l+bd/drw34K6Xa+CI9Bukt1W80f4iXVnJPt+byV1Lbt/&#13;&#10;3fmr0b9qDwvdeC7PUtQtdYsf3mvaozNHcbobFbiGGZVuIfl/fN5Py/73+1XyVbGfW/fsd8Ycvunp&#13;&#10;Hhv4c614S/4Wl/aWmrY6bfeJl1DT5FkWT7RCzTfNtVv9pfvba2NP0a3uNL1DT7j/AI9b6a1hk8v/&#13;&#10;AJ4yLNH/AO1qoeG/il4g8aeMPFPhW9uLG60G18O6brGmvHb7Z2Vlt2Zm+b/ps38NWdFur7+y/ETW&#13;&#10;/lfbIbxfLaT7u37VD/7K1dEJc1Jof2jy+8/Y50fxRrDX1x441jzGXyYWu7Vbhtq7tqs3/Aa8B/aC&#13;&#10;+F+i/C/xZZ6fpWpajqCyRzedPqUPlt50cm3avyr8v/fS19NQ+F/jRFbzfZ/GHhX93832uSxb/wCJ&#13;&#10;+7Xgn7UPh3xNZ3uhap4q8Y6d4uvJGks4102z+zra7VhZv/Qo2/4FX6fkGY4n6zTpzrc0f5TknH3T&#13;&#10;yj4kN5vw78C7P4VuF/8AHmry3d/pG7/Zr07x8vlfDvwq38O64/8ARjV5bcN+8k/h+WuqtL3a3qzk&#13;&#10;cfeNL4O6XrGqfFTwzY+H1tG1641BYbFb5tsfnN/e/ir7gm+Ev7RFvb/PpPgX/wAGklfKv7KemtL+&#13;&#10;0R8NW/1X/E8ta/UjXtBuvEfiy4W9t/8AiQ6bGqxrJ/y2mb7zf5/9Cr8w/tCthvdpy5TrlSpy+I+M&#13;&#10;9S+EX7QUu7/iQ+C2/wC4s1Za/CP9oCKRf+KZ8If7X/E4avoD4raD4qt9Q0+60S31DUJtBtbjULfy&#13;&#10;2/4+riSRYfs/+0yw+dVXRdN+IGlxyaPbzXUENr9n023b7H5i/Z90KrdbmX723zpG+Zv92sf7WxX8&#13;&#10;5P1Wn/KeP6T8L/2gLOT5PB/hCX/uNV1lr4D/AGhvLj/4ofwk3/cer1DTZfHWlyedcTapfWdwt0v7&#13;&#10;yzjja1X7Usdu3yx/e8nczfK3+7XXfDFPGF54kt7rxBb3VjDNYwwt/o//AC0XdNtb+7/rvvf3odvy&#13;&#10;1rHOsX/MH1Wl/KfCP7VGl/Ebw/p/hv8A4T7w7pmgwySXH2NtL1D7V533d27+7/DXO/DW6Xwf4P1j&#13;&#10;WNW2y2+pWreTB/eVfvV9If8ABTy3WLR/hv8AN/y9X3/oMNeG/Cv9nbUvjJ8NNS1fSfGWj2MOkr9j&#13;&#10;k0S5abzIVb5mkbb93d/u7f8AarxMbOpjvjkepg5Rw0uY9o+H/wAB/B/jTwH4b1b+xdM87VrH7Qvm&#13;&#10;SMu5V/4DXzj40tdJ0P4ifEDwfp2mxafeRs1nHPF+83fd/ir3jwLdeJvAfhvTdJ0+30PxDHp6/Z7f&#13;&#10;VLTWLXasP/gV83/jted6p+zJ4u+IOqeMPGT+NvC+n/M2oXl9JdfLCy/Nt3RtIq/99VjOnP2fK5cw&#13;&#10;6eK5akpcp8r+CdJ834meG9F1a3iaObWLW1vIN33l+0KrV+kHxI+FXwJ+G8lnb3Xw5tbm8vpPJhgt&#13;&#10;pJIV/wCBTNJtWvz3+H7W9x8WPC9xcMvk/wBvWbNPI3y7ftC/NX68eIL/AMP6zJNb/wBreHL6zZvm&#13;&#10;W7vreZd3/fVXT/vGUve+E+f9B0b9n2W4+z2/w1ln8nd9qa0urjbb/wC1/rPmX/dr07RfgP8ABfxR&#13;&#10;4b03WLfwLJY2d5u8vzNQuvlbdt/hkrutB03wrF9jW3Xwisdv/q9rW/7n/dreml0+w0/ba3Xh6Dyf&#13;&#10;9Wsc0ce3+9WtXllH92ZR934jxm6/ZQ+FPmSf8UvKv/XPVLz/AOOV8K/tneA9F+Hfxoh0fw5atY2P&#13;&#10;9j2s3kSXUlx++bd/FIzNX6STa1NLcSf8TDSmjZW/5el+Vv8Avqvz7/b8lhuP2hLfypop410Gz+aN&#13;&#10;vM+b99WFHm5hyPn28/eyWv8Aut/D96tzwnN/xK7yH+9urDvv9ZZ7P+ebVseDX/d3i7f4q+5wfwnA&#13;&#10;/iPvD9iPx5Y+HPgHZ6fdfamm1TxFeW9v5UPmKrfZ4fvf3f8AgVesXV4sXjyzsZflvLizaaNZP4lX&#13;&#10;b/8AFV4n+x7pf2/9n+xuP7QngtY9evmkso7VW+0N+52/N/s7f7tewXlrNLqH2rzt0a28yt5n975f&#13;&#10;/ia+Qxf8aR6dP4TtLqaGWO1Xzl85V+Zd1XLy8huLOHZcRecvysu7+KvHb7UvI8USXH/LSFoWb/vm&#13;&#10;neLPJ0bxxZ337vy5Gt9Qj8v/AHtrf+O/+hVy+yDm90+hrPVIZbe1bcvmbfm+b+KuZ8RXkMvijwzs&#13;&#10;/wBZHdXDfe/3a8p8YacsXjSFtq+XJJbzfd/irrteVZfEljcIrLuuLjd/47Xj5hivqfL/AHj1cvoe&#13;&#10;05j07UL9Yo/nZfm/2q5O4ul/tiPf/q7dW3VX1iVZdYs7fa3y/MzVj6xdebcfZ0/1lw3/AI7/AJ/9&#13;&#10;BrxaGcyqc37vY0q4P3lHmI9WuluLebf/ABM1ZOqMv/CB6ps/1flzVJ4mXyreGFPurG1Z8jeb4D1J&#13;&#10;f+We2auzCZnHEYmVDl2Oerh+Wl7Q87/biiaX9mfWJtu7y9asW2/xbt1b37B955vwb01vvSLJMq+Z&#13;&#10;/F+8aud/bWvLe4/Z38SWMrS+c1xa3XkR/e2/aFX/ANmrc/YDa3f4Pwrubct9cKvmf9dK+jRwq5T/&#13;&#10;AGlP2bLX4zeIGvotYbRtSt9v7yWHzFb+Gsr4O/sveF/g3eNq9xcNr2vN927kjWNbf/riv97/AGq9&#13;&#10;v1hriXWJmib941Zt1YXEvzSt+8r8Hz7OMVSxFShGXun3eBwtOVOM5R94xbz7PFJ8lV9rS/6pfmWr&#13;&#10;0mjNWBqXxI8HeF9U/s3UvFej6ffbtrQyXS7lb+6392vjKFGviv4ceY9qVWNH4jqdJs7jzPvKsK/7&#13;&#10;NdVpu2KTb/y0/hrN0uwW4t1uLe4We1mVWWeNvMVv9qs/xZ4j0XwHpn9qeIdWg0ixVvJ86Zm+9/d+&#13;&#10;Wub2datU9jGPvGMqkfiO4+y+bHWfeWs3mfJ96qOn+KtHbwWvihNYibQPsv2z+0JN23yf72371cdc&#13;&#10;ftQ/Cby2jfxjC3/XO1uG/wDZa0jluKqfDGRk69OPxSO51LRml0fUF2/vGs7hf/IbV+cdi3/FP/P/&#13;&#10;AM81/hr9JtP023v47O4t7hmtbqNWX/aVlr80VZrPT5rf7nl/K1f0p4US5aFeMj4vP/elGQfC1of7&#13;&#10;cmX/AKaf3a90vF/0P/PzV4P8NZWl8STfwrur3iab/Q12f3a/pHAfwz4qp8RwevKv2z+792q+mywx&#13;&#10;XEez+9/dqTxJL/pEn+z/ALP3qzdPZpbiNttYVfdqFfZIfiJeNF4os/m/d/Y1r6p/ZR+OngHwD8N5&#13;&#10;NEvfEWn6N4gbzrzdqF00Mc11JIyqrfL/AArb2/zf9NK+UPHlqt/rFq3/ACzhhXdX1L8FX8O6X8Gv&#13;&#10;CkUi+G9XvpLySG6tNSjs5pIVa6bbuVv3n3WX/vmu7iC9TLqMVsVQ+Ii/asTQdc+G8OpaQug30zap&#13;&#10;D5l7pbLJJ8yt8u5f4f8A4la+4JLq3sLi1WW42yWsaqy7f9mvif8AaC+DfhXw/pem6tomixaVqV14&#13;&#10;ks7X/RJNsbK0nzfufu/dr7oaWG41S8t3hWJrdlVW/vblr8izj3oU4s9alL3j83f2uF2/tIeKm/vL&#13;&#10;asv+79lWvV/hd+yP4b8XeBNC1jW2122u77TYdSm+xyW62/zbmVV+Xdu2r81eWftsLt/aI1hk/wCW&#13;&#10;lja7l/7Z1S8J/tUeMfCP9pTWP9kr9uaFpFktWZdsNutuqr833dsP/jzV+qRoZjjcow/1GXLyxOOp&#13;&#10;KMakuY9zh/ZJ+HMVveQ/Z9e1W8tbOG4kX7YqrN5isy7W27f+WLf99LXSeGP2a/h/4cvPs9x4bXWZ&#13;&#10;vJhZlvbqST/nt/D93+Fa89bxN+0FeW+m3FrdaHBZ3VxDb2e2GORf3i7l/h/u1yHjbxp8X/CF5pre&#13;&#10;IPGG2bVoVvF/s1Y4/wByq/xfu/vfvttfMYfDY2tU9jGvr6hzHsP7HbW8l58UJre3isbf+2IVjgjX&#13;&#10;5YV2ttX/AMeqH9uyXyvgvpsP/PTXof8AgW2Oaof2DYftHgfxtdbtzXGsL83/AG7r/wDFVN+29YLq&#13;&#10;nw38OwvNt/4mm7/yXb/4qvxh0ebjqNOfve8e1H/dj4NhiW4kj2KvmV6B8O7O3t9Yk/5+vsrbq5td&#13;&#10;B+wSfPcN5f8A0zrpvh7YW8WsXVxFcM0i2s3yyV/XHEOFpUcoqyjH7Jrw2v8AhUpepn+NtWt7PXIY&#13;&#10;bj7zW67aorqljbx7nmXy2q1460O3vNYkaW4ZW8uH+H/ZrmYfCVjL9+4lrp4Y545XQ9BcUe9mVX1J&#13;&#10;NS1K3lk227blb/ap1n+6kq1a+DbWKTclw3k/3ttbUPh+3ik+SZvM/wB2vrIv+Y+T5Tm5l82SP71a&#13;&#10;FvFb2ce6XczN/wA81rWXwfbyyL5s0vmf3a1IfDsMvy/aJVt/4m/hrT3Yk8sjm7VVuLi6bbtZY121&#13;&#10;w/jBWivIf9nb/DXq15YW9hcTQ2vntC1v965rz/xta+bJGyf6yvi8d70pcppE6rSdv/CNwt/31Wbd&#13;&#10;f6yTe1XtB/5FuH5fu/eqjef3vu7qKf8ADAdpv7q4X5fvf+g074qfvfA95/z0+Vv/AB6jTf3Uit92&#13;&#10;rHxKWaXwPef9sf8AvndSr/wJDj8R4H4qtf3djv8A4mWvorS183Q7P5f3flrXzr4wXzZNN+b5WkWv&#13;&#10;orR9sOj2q/e+Va+cy745G8zzfQVWLWNe/wCebXE3+ro1CFotQs2/u1as18rxBrn/AF8NRefupLdv&#13;&#10;vSK1enCIGX462xeJNN/3WWvN/Hn7rUJl/ir1Dxx82saa23+Fq8x8df8AH5N8tfK4/wCKRpEseFbf&#13;&#10;7Rb6bsb70i179C32i3mt0bdt/h3V4L4Dl/48W2/6ub7v96vpzwzpui65H9utbf7NcRrtkgjbzN1f&#13;&#10;VcM+7TkZ1TzfUJV8yZdv3V+7X0Z+yz8G7HxRpcfijxBb+fZrJ/oNjJ/y2/2mrz+b4S3F/qn2i3t5&#13;&#10;rmG427YI/wDar6g0tZvC+j2Njb/uPLj8lli/vV4vGuaVMDQjGjL4jTB0PaSPaG163i0u3t7e3itr&#13;&#10;Xb8sEfy/LXJ6ktreSRsm3dtbd5n8Vea6lrl1Z+TdJcLfQ7d37uT7s1WPB91deKNQkt/tG6ZV+Xy/&#13;&#10;4W/ir+fJ46rzczkfS08PI81+OXwv03RLeTxNoNj9ms1+W+tI/uwt/wA9F/2a8Fm17TfM+Ta3/Aq/&#13;&#10;Q6T4T3Ws+E9ctdQWKW6vrVofIjX5WX+7XxD/AMKWW3kkhfRZ4mVvuyV/QHBOePHYWVPES96J8/js&#13;&#10;P7OR1H7MbW9/481Jrfb8ti3+r/2pFr1j9oi68r4X65NdNujbyVb/AHt1cn8AfAP/AAi+uapdJata&#13;&#10;yXFqsP7z+L5vmWu0+MGgrf8Aw7vNNS18+GRlbbu/2q8DNrVM+j8jKH8M+GbzWbdvliVfMb/ZqvDd&#13;&#10;LbyQ/wDPTcu6vXrP4RrLJ539jqy/9NG+7V7/AIVH5cm5NLVv9mv2KKjb4jhPO/8AlpJ/vfeqxCqy&#13;&#10;/wAVUd37xt/96rkLN5f/AKFXTzHmFfUl/dyLXmsLf8TC6/3q9C1DbFHI3/fNed2Lf6Zdf7TV5WKl&#13;&#10;7x0RPRNLWH+x4f73+7WH4kXzdQs/+ulbWl/8eEP+7WD4idvtlm38XmUqn8Ms7Tw3F5Ukf97/ANCr&#13;&#10;vNPVfLjb5vM3fwrXB+G2aWRV2/xV6Bpsv8L/AN2ujB/CcVUr6lF5vmf/ABNeV30bReJLhUX93uWv&#13;&#10;VLz/AFm7/Zry3Wt0XiST733V/iqsQYUC1CzRaha/3V/2qx/GCtFqit/Cy1pR/upLf+6rf981X8YW&#13;&#10;rS6hZw/89K8fE1PYx5pHoRjzFzSdct9N0OGG4uNszN8qxr5lGl/DnUr/AFC81CKxnn+0KreRH8u5&#13;&#10;f9mqOj3lv4IkZrVmW6uNvmXO7czN/wDY1e1bxVq0tvNcf2gzbl/3Whr8mzDiSt7T92erTw8eU6qH&#13;&#10;Tda8H6f5L29r5MKtM32mTbtWvN/GXjpbzXLO31HT5tKuv+mnzK3/AAKqtx46uNUuLW3vNS8+Fflk&#13;&#10;gk/+Jror6LSdUt7y407dPYxqu7zP9ZXBHifF/akX9ViSfCW8aL4seG22/d1BV/4DX0F8dvCug+KL&#13;&#10;ya31a3/5c90d3GvzQzfw14b8G9Dsbz4gWdvcXUsF5byQ3lm0f3bj+9X0h8RNNa/1iz3ruVo9v3a5&#13;&#10;MbmX1mUa0Sow5fdOH/Y/v/N0vxJYo3y7YZvu/wC9XzvdRfZ/HGpW+7/V3Uy/8B3V9ifBX4S2Pwv1&#13;&#10;C8ms7q6na8t18yGRl+Vf+A1wsn7PXhW41zXta1fXrrSLVbpmuLmSRVtrdW/i+7XtYTO6GFnKp/MT&#13;&#10;Kn7p4i1u0se5Jl21DqGjQ/Z7O4TULWeSbdugj3bof975aPi5/wAIr4d8eXGk+CvEE/iXQ1hh26pc&#13;&#10;rt85tvzbf9n/AD81cDqni24sI/Jt2+Zl+aoqcU18RK9P3YkewieqeHbVdc863S6tbaRV+VbuRYVm&#13;&#10;/wBld38Vebwt/wAVZqzP/q1X+7Vfw34+m0O8+0P5FzI0bQ7bmNZF2t/vVe/4SDQb7VJmluorG4uI&#13;&#10;2+b+Ftv3a9DDZ/UxEvZ1R+xNT4fr5uoTM/3fMaofidL5tvcMn/PSr3w5iXy5m2t95qxfiI3mx/7s&#13;&#10;i1+g0/8AdTlkQ+FWWXUF3/xR16t8Nf2c779o7xJNpsV82labpsLXV5qHl+dtb/lmqr/tNu/i/hry&#13;&#10;Pwu3lapCv96Ovqb4E/HXw/8ACH4UeNbXW76DT9QvplaxaRfmulWP5lX5dvy/+1K8XMK0qeE/dnoY&#13;&#10;OEak/ePB7rwldfDvxZr3hW4m8+bS75rdp9vl+dD/AAyf8CXa1d9ef8e6+Vt2sq15PZ+KrrxprGpa&#13;&#10;1qMzS3l5N50n+f7teoSSrLHH95flWvcynmlh/ePPxXL7T3fhODkXytYvPl+6q1y66HqHiDxxpun6&#13;&#10;Raz6hqV5N5MNpbL5jTN/drrLz91rF0v/AC08uq/gf4w+Ivgr4wk1rwsumwaoy/Z1vb6xW4aFf4vJ&#13;&#10;3fdrxs15o/wfiKgfe/wV/ZR8QfADxxpfxA1LxPpy6PY6XM2tQSboWhX7OzN8y7lZVZVb5v7tdd8a&#13;&#10;/jx4H8ReKPhJouieJtO1nUrrxlY3Ea2M3nKIdsys25fl/i/8er4p8dftj/GPxf4TuNNuPE3n6bfW&#13;&#10;7WuoLbaXb7fJZdrf8s/lriPhT/o/x0+CflQ7V/t6zb/yItfl2bUq/s6lTF/FY7acOaUeU928dXU3&#13;&#10;h/UPiJp6L5H2Xx1fXit/vSLcf+zLXuH7R3hy+t/+Em8QfZbW20e6vtP1K31TUG3W1vu0+4hkk2/e&#13;&#10;Zvu/8CZa8v8A2jtL+wfEzx5b7f3d1qEN1/31Y2//ALNXoHxOhm1v4b2fiKLT7q5sbjwPpd0s8UO6&#13;&#10;D7da3kPlq3/fTfL/AHVavkMB+8w0ZHpP4jvPg3e+Cbzw/wCGbqW+lf4iat4P8nddxyLJdWcO5dzL&#13;&#10;91f9X/47WLprXH9h/Eq3t777NeRrdNbz7d3k/L5it/47UHwZ8G+J/FHiXwD4tafSNQi0nS9U0fWL&#13;&#10;u0mX5ZmkmZVVV+9/rof8tV/w7ZrcXHjixi/1l1Hef7zM1m1e9h+W/KQ4/EcHrH7Ufibw54bsfEbe&#13;&#10;BrWLR7yTbaztqzSbmX5f7u7+GvmX4ifE6++JFx517p9rY/6U11/o275W8tYf++f3K11GufEbT9c+&#13;&#10;BGi+FWt511Szm85p9q+X95m/9mry2NfNjr9+4eymhGh9alT5ZRPInU941PiNZ+V8I/Ddx83meZcb&#13;&#10;fl/6aV4/M37yP+KSvdviNFD/AMKX8Gt53kbo7rd/veZXhMjLLJHs/vV8TKpzRrP+8yn8R13wT8da&#13;&#10;h4V+MngnWLfSbrWmsdUhmXS9PX/SLrb/AAr/ALVfoNdfti+IpY5PN+A/xIXb97/Q1r4L/ZxX/jIj&#13;&#10;4btL93+3rP8A9GLX6+axqmn6Ho99q11u+x2dvNcTeX95VVd3/fVfl2I+M7onyveftaalLJ+9+BPx&#13;&#10;N8z/AK8Voh/a0aP7/wAF/ian/cL8yvdNS+KHh/S5NBhvWlsbrWlVrOCRV3bWkWP+Hd/z2X/x7+7V&#13;&#10;y8+IOk29xqFr5099eWN1DZtaW0fzNcSLuVV3f7rf98tXOWeC/wDDXn/VGvih/wCCn/7KtKz/AGyI&#13;&#10;beRW/wCFQ/FH/wAE/wD9lXs2ufFDQfC8a3GpXTQWdxt+zzx/vFZvL8z/ANBra8O+N9P1zWNcsbX7&#13;&#10;V5mk3TWd1PIvy+d/dWoK5T88f24Pjsvxf0/wX5Xg/wAVeF/7PkvG3eJNP+y/aNyw/wCp/wC+a+bf&#13;&#10;CvjbxF4D1y31rw/q11oupW/+ru7KTa3+7/tL/s196f8ABTa/t5dD+G6v8266vv4v4tsNfFPgldP1&#13;&#10;HxhoNjdQrPa3F9DDIu77y7l3VrH4TOPvS5Tsv+Gpta1mSO41vwb4A17UP4r6+8Mx+Yzf7W371cf8&#13;&#10;Tvjd4w+Jen2+m63qEEGh2rbrXRNJtVsbCH/tiv8A7NX0J4D8K+D/ABhp9417oOj223VIbNfLs1X7&#13;&#10;0dxJ8q/8tJv9H+Vf4t1eN/Eiw8M3Hhuz1C30m10++/tBrWT7JH5Py+Xu+7WfPE754OVOMpS6HlPh&#13;&#10;vTYdU8SaTa3S7rW4vIYW/wB1mr6sk/ZV+HtxceTb6TdeZ/Cq3Tfer578K3Wk2HiTR764bba295bz&#13;&#10;SN/sq1fXy/tIfC2z1Rbq18QLBcQyedG32WT73/fNaHNS9n9o5e1/ZG8Exff0HUl2/wDTRqr6x+y1&#13;&#10;8P8A7H/x43Sf9vVeqf8ADZXgeWz23HiqK5/d+Tukt2+7/wB81yOsftCfCe4/5jEXl/3f9I/+JrOX&#13;&#10;N9kuHs5fGea6P+yN4R1zUI7ey0/Urlvm3eXdfw/9814T8VPAtj8PviBeaLp0M8FnDbwttuW8xvu/&#13;&#10;NX1t4f8A2sfA/hK3uLfRPEVrYtJMtw08itJ/Dt/iWvmP41eI7Hxv8TLzWNKvl1CzuI4f9Ji+7u2/&#13;&#10;NRR+IicY/ZOB1L91JZ/89NrVoeE2bzLxXqjq37qSzar3hVvNvLj/AIDX2uF+CJ5Uo+8fcH7Gus2N&#13;&#10;n8B7W3uLqKC4k168W3gkba0zfL92varrdFJN8v3v+elfOfwJ0u68D6Ho9vb332mO4vJrySDy/L+9&#13;&#10;/Cv/AHytfSGqL/pDf71fIYnlliJSiehy8sYnF69EsusXGz7zbd3/AHzTfGG688F6Dq3/AC2sbxbW&#13;&#10;Zv8AZk+X/wBC8mqOpalDeeJNYt7eb99Z3CwyL/wFWra0W3/4Sjw34i8P7v3l1at5f+zN/D/49tq3&#13;&#10;8PMIveJN1xH4b1Dav7zyVaus15reLWNNZJvNjVrpm/3vlrifB9//AMJh8M9Nukh/fQzQ/uP7rbvu&#13;&#10;12HjLTbfRtUsbd/37NHfeZ/vfLXx2b0JVnGX8p9BldSMZSicLb/Ce30b4gTeIn1661W81S8b9w3y&#13;&#10;rCv3v73+7XSf8K0sbz4iL42uL6ee8jtVs7Wx2/u1/vNWlHobWHiS3h3M1ra2fnRtJ/00atjUrNdD&#13;&#10;j+0XFxs227bvl+6zV51OM6NOEJfF1JqS5pSlE8p8efEZtE8UWtje6LdLptw21dQ/76roLxV/4QfW&#13;&#10;NnzLtmri/FXh/TfGHjiz0+4+IEuq3C7prfS/svyqyr/6Ft3V2U0rf8IPrkLw+R5MlxD+8/uq22sc&#13;&#10;s9nLHylH4iq/N9W5T51/b6vL7TbPwu1v8tneLdWt027/AKeLeT/2WvUP+Cfd01x8K7pnbcseqXXz&#13;&#10;bf4vlrxf/goQ3lah4D+7taPUtvzfxfuWr2D/AIJ87v8AhU+qMir8uqXH3f4V2rX3Z5XL7hpfFD4t&#13;&#10;eIPD+uXGi+EvCM/ifxB5atHDG37tVZd25qz/ANmz45al8a7fxBa6vpMGn6xo7L5n2Td5bK27+991&#13;&#10;vlr0KGwt/Dlx4q8YXTfKunwzbv8AZt42b/0Jq82/YX8H/wDFu/EHiWVv9K1rVG+b/ZjX/wCKkavx&#13;&#10;zP6eDqU8RLl96P2j6rByqfu/ePadQ0T7fp91bu0sC3EbQ7raTayr/stXyd8TP2fvhd8G/hfrFxrk&#13;&#10;0+oeJLqOb7DcTTMtxJN/DtjX+H+83/7NfQv7RXxih+Cvhe0uLW3ivta1SRobGGT/AFa7du5mr5C8&#13;&#10;D/Ebwv8A8JZN4z+I+m6/468U+Z+5g8uP7Bar/DtX/wBl+7Xj8OUa9On7WUuWP/pR2YyvGUuTl949&#13;&#10;q+Afihvgf+zNZ6x43uJba386a4sbRv8Aj4aFtvlxqv8AtNub/gVeJ/HpfHHxK0vw74u8Uwy6b/wk&#13;&#10;F99j8O+HY/8Aljb/APPRv97dD/vV9Q/Fr9mdvj7qHhvxBL4iuvDX2exXbp8lr9o8lm+b+8vzfw/8&#13;&#10;BrynWvgPrWs/HTR/BN74217Wfs9r9s/4SK+jkb7C23d+53N/sw/xL/47Xt4PFYH2lSv/AMvOvkeZ&#13;&#10;WjW+D7J6d+01pOreD/2d7fwvoen3V1u+y6XJ9kjaTyYV/vbV/iZVX/gVcH8K9W+E9xceH/B/iX4V&#13;&#10;yaLrDR29quqapDua6uP70393c1ev/EH4l+MfgfeaDa2HhG68VeELOxWG61SORpLuaZdvzMy7trf7&#13;&#10;33v71cIsvib9qD4oeG9avfCt14X8K6Cyt593u3TLu3bfmVdzfL/D92uHD1OWhK/w6u9y5Rl7SJ9K&#13;&#10;aTpf2PVLNX/1ayLtr8wdYj+z6hrFv97y5pl+9/Fur9WFurf7ZCzzKv7xa/LPxpEtv4s8XW6MrbdW&#13;&#10;ulX5v+nhq/QvC2rrXiednn2TF+Hu5fEDfK3yt/FXvUO2Wz2+S3zLXhfw/X/ieSfvlb5lr3SFl8vd&#13;&#10;/er+oMul7p8PVOH8VRLLebk3bvl+Wuft1/0iPetdR4ui8q4kb/lpXN2qrFJu+XdurkxH8QUSv4iX&#13;&#10;7RrH3v3axrVHUIv3cjbV+61O1668rXGb/loqrTobrzbeRXr9GwyjVwMYj5j6A8Y6C3gv4qeDfBul&#13;&#10;X14mi3F5o942nyXTTL5zTLu+9X31qlxMvjKPymZv9O/1G77y/Y6/Mv4Z+INS8VfGDwHNq99PqF0u&#13;&#10;tWMPn3bbpNv2hW27q/UD7LDP4kurp2bzLO++VY1+8zWqr/7NX4PxNR+r1I05fFY9el/MfAv7a1vb&#13;&#10;3nx0vIbiZrZfsdn/AKpf4trV4z/wj9jFHuiuLqfav9371erftsXTS/tEaxap96O1s2b/AHfLryHR&#13;&#10;fEDWdx9nuW/cs33q/YeE5/8ACZCnI4cRH94fV3gP9pbw7o3gvw3ot54X8UandWcdu26ztfluJlha&#13;&#10;NvLbd83yt/47Xnvx2+LWi/Fi8sbjTNJvrFdLhuLVv7S2+ZN/qf4V+792vU/hH8Srfwx8H9GuZNRt&#13;&#10;VuNMj+xwwSX0e5ZP7Q2/Lb/9e7N8392vliO/uL+O6uLhvPvLxmuJml/vM25q+cyjL4SzGtWlT5eW&#13;&#10;Xct/CfZn7C9qsXwj16ZFVfM1qb/V/wDXvDXB/wDBRz4jTfDvwP4HuIrdZ/tGqXW5ZP8AZt69K/Yj&#13;&#10;iW3+Cd4u7cza1dbv++Ya+df+Ctlx/wAUn8Mbf+9dalN/3ysNfzHisTKPG9SpT+zI9nl/2Y+Z7X9p&#13;&#10;jVpY/k0+12/w+Ytd18H/AItat481zUtPuLe1trdbGab92vlt95a+cdDsFljh/wB1a9w/Z5sPK1zX&#13;&#10;pv8Apx+X/v4tftub5xi6mAnzS6Hp8MU4/wBpUvUb8Vvj7q3w98WXGj29vE1rHDDtaSP+8q1y9j+1&#13;&#10;F4gvJNtvb2qyf9c1+aud/aKtfN+JGpNt/wCeO7/e2rXP+FdDaHb8v3q0yfNsXHCU6cZdDDiHl/tO&#13;&#10;r/iPWrP9pjxdcXE1rF9lSZf+ndasah+0B4wsY1Z5IP8AvzXC+FdBuL7XNauIof8ARbXarN/dZt23&#13;&#10;/wBBatDxRpflWart/wBr/gNe/HMcVKPNzHzZtXn7Tfiiyjj3ra3Pmf3rfdVy3+NmvXtvdTf2fp/7&#13;&#10;tWb/AFf3q8l1Kw+78v8AEtdtp9n9n8N6h8v/AC6zbaqjmeM5viFI7j4a+ILjxhZ3mpXHySTfw7mq&#13;&#10;bxNa/vIf+eirWH8CYvK8J7tv3lauk8UfvfL/ALtfQ0KlStT9pUMDU0eLyvDcnzNu3Vl6gv8A37rW&#13;&#10;0FvN0eRdv3dtZOsf6z92v3q9Kj8IEmn/AL2SP5f3dWPHkS/8IfebPu7VqvZssUkLblq144b/AIo+&#13;&#10;8VF+8tVX/hyKjy8x4H4u/eyaav8AtV9GaOyxaXb/AC7m2/8AstfNviRvtGoabv8A+elfR2k/utPt&#13;&#10;97V8/lvxSCRwNr/yMmsfN/y8NUl1/rF2f3v71NXbF4s175W2tJRdfutv8MdelAso+Nt0uoaS393d&#13;&#10;Xm/jqL/SJv8AgNeleNvJi/slvm+Zv+BV5z46X95I27/7KvmMyiaUxvw71xvD8lnq0VvFctZzLMsM&#13;&#10;n3WrU8RftFateaxJdabouneHrz+Kex3fNXO+FbdbjT7r/ZrmdWs/KvJNleDHGYnC0/3MjWUT0jR/&#13;&#10;2lvH0VwuzVmXa3/LNa+uNF/aGuPHnw703Urf7LH4k87+z7qCSHcrTfxfLX5+6PF5Vxu2+bX1l8Mf&#13;&#10;Dlv/AGHoOpWSz2M0dm00zSfNHdXG5vl/2W/hrwszWIzCj+8lzHp5fKNOtc9o8O65p+qSWNwlvPpV&#13;&#10;5JN9nvNPjZvsnnbd26Hd937rfLX0l8K5fD9vHH9nXyLxV+bzGr5vt/FUNxo9nrWo6S1jDatuj8zb&#13;&#10;H9ob+7/tVxfir4q3GqaPeaTb3E9jZ3S7bjy5NrTQ/wB2vzWGBq1Kh9pjK+Hox949i+L3/BSTQfBe&#13;&#10;qXWj+B7GDX5rf5ZNdvpGWw85fvLCq/NJ/vfKv+1XxX8RP2mPEXxD8UXmqf2xFY3F0y7odNh8mPcv&#13;&#10;+zXRW/h/TZvlisbVbdfu/u61LXw9Y+Zu+z2q/wC7HX2uBjLA+9RlynwNeftJHoH7EPiPWPGHiDxh&#13;&#10;b6tqF1fLHY2+1bn7vzM1egftdalceD/gfdXGkt9habULfb5bN/E3zU39l3RreX/hJIXhRoWW3WRZ&#13;&#10;W+8vzVsftHeCNFv/AITyaTbwrY6Tdap9qX7JJ/y2+Zmb/vqsfrNaWM9pKXvGXL7p8A2vxG8UXEbb&#13;&#10;9Sul/wC2lV1+J3iiK4hX+0Lpvm2/6yu0174SzeH7ea6t7j7dZr/s/Mtecrpvm6hGvzfe/vV9vHMM&#13;&#10;VL/l4cnsz3Sb97cNU27yo6ryf8fEn3qk+WKv3DmPFI9QbzbeSvObf91cXXzfxN8tegak3lWbfL8z&#13;&#10;VwGn/wDHxdf9dK8vFe9Iqmeg6Wvl6XD833qwfEW3+0LP/ere01/N0+HerfdrnfFH7rULP/np5lRU&#13;&#10;/hmvu8x3nhdliuF+au+hVYo/kmX5v9muB8L/ALq4j3/druoW/d/7td2D+E4a8veIbxljjZflry/x&#13;&#10;F+61yNvvV6k0UMslee+LrNYNUhba38VXViYUiGRZpI1b+7tpvia1uJbyx+zrLPN825Y18xqvbV8v&#13;&#10;7v8Adr0DwHrLeH5NeuLebyGuNFuLPz4/vKsm37tfKZ/P2OAqVP5T2sDS+sVowPAfEF1+8+S42yRr&#13;&#10;/wB8tXP294sUjb7hm2r8vy10HjTTbWw1zUrWLd5f3o9392vJdY1K40a42p/Ev/jtfzyqvtvePeq0&#13;&#10;pUZcp3ELabf3jXH/ACzjX940n8TVT8UePJrCzhht5ttq235VWvN5NZuJZG+ZljaqeoXjS2/71t39&#13;&#10;2rM+Y9i8K+Lbi88QabqVvMy3Fmq+X+82/N/FX2l4g1m6v9D0e+laWBpI/m8xfm/8dr82fC81xLqF&#13;&#10;msUzL5jKqtu/vV93TeKG8B+C/Df9vXHn27fLH5m5tvy/7taRpyl7sRe6aHwH8Za1efGC80fUdQ+3&#13;&#10;Wf2eby12/NuWtTUrDWvFHxE8XaPr1vFqHgOZtsdjJdW9rum+Vt3nN/dri/hbrljcftIWdxp0y/Y9&#13;&#10;Sjba23y/+Wf/AH1XtmpXnhXRtY8SNr3iCzsdWuLqGbT7GSTy2Zf4q9rMKMKMPh+yThfeqHF/Eb9n&#13;&#10;X4c6p4Tt9P07xRaaLeQqzQtJM10q7v8Aa218b+PPhB4m8JXkMNrqVnry3Enkx+XN5f8A6FX2Z42+&#13;&#10;L+k6HHHoOg2q+cv+snkX5Vrwvxppvh/VI1uHhtbbVriTyZNUkX5oV/vV8JDFezPenhfaHzvrWg+I&#13;&#10;NL1iPRZdJul1iZVaOC2/0j7Qv/TFo/vf8Brn9DiuL/XIYZf+enzf7P8AeruPjdr2saXrmmrbtPbQ&#13;&#10;2qr9lvY22tNt/wCWitXpv7POieKP2oNUvE1Lwva+IbrS1jW48XxXkNjf2+7dt+0bm23n3f4vm/2q&#13;&#10;+jwmJj7tSp8J5FejKNTliXfAq/Z9PZv7u6uR8eStLGqu27dItfZHhv8AYh1q3863v/GHh62tVk8n&#13;&#10;dbSSTNu/3dv3q0o/+CfvhHVLdrjUvG2r6h5bfL/Zdvb2vzf7O7dur9OfFGXRw/LGockcHU/lPhfw&#13;&#10;/wDutYhX/Zqr8VpZpbext/8AljGzMv8AvN/+zX2lefsZfDGzt7y40z4gaxY3lnuWRtQt45rZdv3t&#13;&#10;21VryX40fDHwz4L8H/aP7a0/xDfWMe5VktW+zTTf7v8AF/30teNiOJMJUoxjTl1N44OpHc8L+H83&#13;&#10;nSL97duX/gVe3Xkv7uP5tvy/erxHw34+uo9Yjhi0fQbaFm+Xy9Pr6I+DPgO++LGh2c11qFnYtcLN&#13;&#10;un3SKyru2/N+72172X8UYajHlqHDLB1K3wnleqS+Vrkn/PNl/wCWlcL4kb/TFb+7JX1V4w/ZJ1qL&#13;&#10;T7jWtB1iDVfs6sv9n/Z2WS4/64t/FXyj4oXybiZXVlmjZty/xK38Vb1syw+M96jIr2EqPuyPvX/g&#13;&#10;nn4g8K6pH4l8DavoEVzqWt2bSTXcq7lurNdqtasv/Amb/gVb/wC1d8KvBvwq+NHwD1rw/psWgw3H&#13;&#10;iKGzkgtP3dvtWSFl+X+H7zVx/wCyz4P8O2Hwr8N+MLjT/wDipG/tLydUWZoZFaNtq/davj3x58XP&#13;&#10;GXjzUPCviDxX4g1DXryzuoWja7b/AFO2RW+VV+Vfu1+WY/G0sbVrRp3934jueFqUeWp9mR9/ftSa&#13;&#10;D5vxUvP715p8c3/jrL/7LVzQW1DWf2f/AIatpl1Lp9w2j65pfn7d0NvMqtJGzL93/l3rS/auuoYf&#13;&#10;iB4PuP4b6xZf++W/+yq7+zvrctn8DZtFeGK5tpPFFxod1HIu793cx/73/PRlr5PJqv7qVM6anxcx&#13;&#10;xvw88W3WhyfDWHTJrrSNBuPG11Z3Sx3TNHq3nR27LI27bu+ZmrZ8H+KGuP2hLfTfO/d3DXmmqv8A&#13;&#10;1zb5q5n9n34zL4Q+Hd54gk0WPV5rrXNNt7XT2uty6XCytbq3mMv3v3P/AI8tdZb+FJtJ/awvNPi+&#13;&#10;eGPVP+EitWk/hWRvLuFX/vqvp6fxRkEZR94+KVuttvJbuv3flrPmbyv+BfLW14ktZrDxJrFu6yfu&#13;&#10;766h+7/F5jVzsyNLJ5Kf6yv6hwdWX9nxl/dPn5R949A8dabHL8E/BbSt8zXF00fmf7zV86s37yNn&#13;&#10;+Vt1fSHxG8n/AIZ/+HLSttjW4uIZPL/3pq+bbhfNvP8AZr8WoVeaNbm/mZ0y+M7j4P8AiO18JfGD&#13;&#10;wbrWo+b9h03VrW6uGto/Obarbm+VfvV+jk37aXwfvLe6t5b7XJYZFZZIJPDt58y/981+ff7Nv7r4&#13;&#10;+fDtn/6D1n83/bSv1A+KX7Snhf4VeKLfR9WuJ1mWOG6vG8lpFW1aRY22srfeXzoWbd/C26vh6x1x&#13;&#10;PI7z9qX4C+XCrzXfk2qqsfmeHbxvJX/vn/aaqd5+1F8Bb+O8+0TTy/bG3XDN4dvI2mbdu3M3l/3q&#13;&#10;+mPEXijRbDUFt7hv3zRtNuj/ALv+9VeHxVpPmWfzTeZeLuj+X5VX/arlLPnH/hqr4D3FutrLfTtZ&#13;&#10;qrKttJoN1tVdu3/nn/dVf++avWP7XPwVsNQvL63166try8k3XTf2Xefvm/vfdr3xvHWk+XNNtn+y&#13;&#10;wqzLN5fysv8As1HN430eKOa4+Zo41Vv3cf8Ae+7Wciz8/wD9uT4yeD/jTpfgmHwfrEuqyabNdNde&#13;&#10;ZayW+3csO37y/wCy1fOPgnTWs/GHh+4uJvIhXULfc3+zur7Y/wCCk2rW8vhv4Y3Fsy+TJNeMv/fM&#13;&#10;O2viWS882P8Adf6xq2j8JHNyy5j6M8H+Fb7+w7y1sriLT9Yt9e2yT30e6O6Xb8tuvytubcrN5P8A&#13;&#10;Fu/2a83+I2h2tv4P09XXdNcaxdTRsy+WzLtVa7z4d/GzT4tPhm1e4Wx1Bpof7Ugud0ltqkK/3ofL&#13;&#10;ZW3L/ut/davJfH3jf/hLdcjmtbdrHSbVfJsYP+eMNYxpe8e7XxkZUeWP2h3wl8Pw3HxU8Eq/zbtc&#13;&#10;s/l2/wALXC1+wWseCNBsI7i4/wCEf0ydlXdt/s+P5v8Ax2vx/wDhj4g/sb4ieFbq4t57mG31Szm8&#13;&#10;i0j8yRttwv3V/iav1Kk/ag0eXdv8C/Ej/wAI+4raqeAOh/sGX5bjwroP7vcsn+g2/wArf7u3dWlJ&#13;&#10;4S8I3Ef73w7odtu2/Lc6Xbq23/vmvO9U+LXgm/jvGfwD8SLXzFbd5HhO6jbd/e/2v/savWf7Q/h2&#13;&#10;30+zt7jwf8RL64t41h8//hDbr5m/vVjI25jtLf4b+D5ZPJTwz4caT+Jf7Lt//ia/PH9vjw/p+h/t&#13;&#10;AfZ9N0+10+1XRbNvIsYVt13fvv4Vr7oh/aU8KwSbk8H/ABBST+9/wht5Xwp+2h4qtviJ8YpdYs7H&#13;&#10;U7GL+y7WFYNYsZLG4+Xd83kyfN/7LVUfiM5SPmrWFaX7LUnh3dFqF1Rri+VHD/z03VV0dmi1Cb/a&#13;&#10;X71fZ0P4Jwv4j9HvhP4X0Hxb4Xs7h7i6XVNH8nzFtvu+c0asu7/gNega9r2i6HrGmtqt1Z2Om3H2&#13;&#10;hbie7ulhXztq7fmb/gVed/sy7byPxw0UPkK11pfy/wC1/Y9r/wCzf+hVJ8evhD/wtzwOvhmK+i0q&#13;&#10;Zrj7VHO0fmLuj/2a+MqS9+R2/ZLi+D28YfEDUNY8P3Fnc6PJtt7i9+1bo22/6tl2/e/iWus0X4c6&#13;&#10;t4f1iG+iuLW5tYf9Z5cjbtv/AHzXl/wB8Hr4I8N6l8Hde1L7dCy/aLPULRWj/ffxKv8A5BatTy9W&#13;&#10;8L6hJb3TS2OoW7bWaNvLVv8AaX/ZatIy5o8prOHIdJ8KVuPD/izxppKW80FjDfLqFjP5f7tlk/ef&#13;&#10;K3+y26trxJdTXGoaXD/y28u6Zv8Adq9o9x5scOybbb3Ea/uNq7Vbdub/AD/s1T1hli1i3mkt/wDV&#13;&#10;2d8v+z/q6+bzLD1KvLyyPZyucYuR1jXX2zUFmjXd5e1VbbUkjf2pcTTXMMU8bfeWT7u2quh/vbNb&#13;&#10;j/p33Vm3z6hZ6hZzW9jPPCyzQq0bfKzbf/Hf/sq5a1ONOPNU+Kxl8U/dMe80Gx8P6hNfWuj2dtcN&#13;&#10;uVp7ZfmqvrH73wnqzP8AekVt1Z+pR6xofgO8mlbU9X1i4jVrhbSP5rXd8vy7V/h/4FTtPW4i8B3l&#13;&#10;vcfavOhWaH/Tv9Y23+9/FXkZVh6axspxl0OjFVb0eWUT51/4KFaM1xo/gnWt37uzvLq12yL8reZH&#13;&#10;/wDaa77/AIJ++d/wqfWm27WXUJvl3f8ATNa89/4KHXn2fS/A9i9urSSXF5N5/wDsqq/L/wCPV0H7&#13;&#10;COqfYPhn4gh8llmbUJtvzf8ATvDX3vQ8U+gm16x0vQ45tSurW2t1j/fNdyKqqv8ADurptPtbi3t/&#13;&#10;3cK21qq7v3ce1dteb6p4Q1jXPsM1lbz/AGO+1TTVvruP/l3sbfdJcf7XzNtWvMfDNr4w8aXl9NpF&#13;&#10;xqGvanb6XqlxeT22sNJZXl5cfu7VfJbatvtWbd5P3tq1+JZtl9PEYmp+8PrMLipU6cY8p9NaO1v4&#13;&#10;j0u31KwuotQs7pd0N3H8yzL/ALNV9H8Y+H7/AF+bQLLxBplzrtvu8ywtrpWuF2/e+WsH4JfCvVvh&#13;&#10;fqHiOFPtUukra2NrpsN3fNIs00dv+8kX/nmu75f+A/drh9F+EfxBs7HxLb6JpP8AwjFndafN9jtL&#13;&#10;7ULe6nt7yS4VpFs7pV3Rwsu77395a+dp4OjH2kfbe79k6amKl7vuntWualb6Hcabb3tx9muNUm+y&#13;&#10;2cDK376bbu2/+OtUk1rqUXy+d/wGvI9S+A994g0vTbWLwn/Yul2dnq14uj3OvNdbr6SNY7f95u+7&#13;&#10;/E38PzVVuP2efFU2saDDceRffY7XSVtdfk1Bo7jRfsu37UsMf8XmNu+b/aqP7Nw3L/GJjjJfynq1&#13;&#10;wuoRed/pH7xV3N833a5vw/rc3jbw/Z61pVxPc2N4rNDJIvl7l3bf4q4Vv2efGS+JNY1eFdNg1df7&#13;&#10;WaPXVvG+0ap9qVlt47hdv7uONW/8dWvcvCfgv/hEvB+i6LF93TbGG1+X+JlX5m/76rmxlHD4Wj+7&#13;&#10;qc0jsp4rml70Tm10O6luLdXb/lov8Vfnn8RrdoviB42hdfu6xeL/AOTDV+nUlg0Um7b91q/NH4sR&#13;&#10;Nb/FTx9Du+7r15/6UNX694Vz/eVTwc+lGUYnJ+Cd39sSfL/47XummsstvH/8TXg/g/dLrm3d95q9&#13;&#10;s02VpbeP/Zr+qssl7sj8+qROb8YN+82/3a521ZvM/wDsa3vGkjS3C/8APTb/AHawYW8ry/lZWrDE&#13;&#10;fxio/CZPihvK1SNv4mWqdndf32rpNS8OTX0n2jd93/x6sv7H5e3ev3W/u1+i4SjUjho3J5jrvg/M&#13;&#10;1v8AFTwbN/zz1qx/9KFr9ZptNmiuLz7OzN9oulmb/Z+Vf/ia/Ifw3rn/AAi/iDTdWt7fz5tPuobp&#13;&#10;V3fKzK26vuD9nX9rjxB8afFmvaDcaTBYzWNiuoefG27d+8Vdv/j1fj3HWHlT/wBr+zFanr4aXN7p&#13;&#10;89/tjS+b+054w/vR2djD/wCS9eL/AGX/AEjd/s16p+1s11cftKeJLh1X/SLGxuP/ACX2/wDsteUw&#13;&#10;3TSybdv3a/SuDp08RlVGpH+U5Ksf3ki1tWWSFnVfMZfvba2JrpYtL2p95vvNWHdS+VJH8tWI282S&#13;&#10;P+7/AHa+rqONOMmYcp+gX7Ftv5H7P9n/AHpNQvG/8iba+Yf+CsjNLb/DW1/6Z6lN+8/7d6+rP2RW&#13;&#10;hl/Z30G4i+7NNfN/5NTV8h/8FXLr/ioPANv97bpd43/fUi//ABNfwWpe04xrS/vM+jf+7Hx/4VX/&#13;&#10;AEOH/aX71e+fA2JYrjXv+vNf4v8Aarwfwqvm28LfN/DXv3wNi8qPxA3/AExh/wDQq/Z80/5Fsz1O&#13;&#10;FY/8KkDyP44Wq3HxA1Jt2794v/oNU/C6/d/56VpfGBvN+IGqb/4Zqr+F1/1e/wC9tr08op/7JT/w&#13;&#10;nnZ972Y1f8R2HwzXzfC/ir+7/bVqv3f+nW4qv4qib9zv/iauk8B2H2f4L3l9tXdfeLJlZty/8s7F&#13;&#10;fl/8jbqxfETNLJGr/wB35fmr3sHH93L1PnZS944HXIv3kKp/erro4vK8N6h/e8mb/wBBrB8QL5Xk&#13;&#10;tt3R/LXQR/8AIt3n/PNrVttXCPLzDkaHwJXzfCfk7vu7q6DxI37uuf8AgS3m+G4/4fvVveJF/d/7&#13;&#10;P96vpcH/AAImUviNLQW/4l83zL5m2s++ZZflf+KptBb/AIl83y/w1XmZfMX5fvfxSNXoxkVzE0K/&#13;&#10;Z/JX/wBlo8YSrJ4TvFfd92pli/76WqPjD/kU7z/aX/gVXW/hyMuX3jwfxA3/ABONNXb96SvojTbr&#13;&#10;zbOFZFb5VWvnPWJVl1zT1/utX0NpLTRW6+Xt2sq183lsvekdBxvzf8JZrH/XSpLz/Vr833W/vVVv&#13;&#10;N0XjDVGdt0jN/wAs/wDdp15L/o6/7y16cJe8BD4w/wCPfTW3f8tK8/8AHS/u5K9A8WN5un2f95ZK&#13;&#10;8/8AHDfu9u7/AHlr5zMTop/CZfgdv9HuFf8AhrP1yHzdQbZVrwC3+kXS/wCzUmpRebqE1fPcvNTL&#13;&#10;MnTYvKvI/wDllXvHwd0PVvEfiSz0231a8sdJZvOvltJPL3Qr/DXitr+61Cvo74W3TeEvhv4w8Rfd&#13;&#10;mjj+yw/73/7TLXmYyv7ChLl+I9zKML7fErm+GOpD8TviRD4o1y6+yt9ms9N/0e1tI2+VYV+WvP5N&#13;&#10;c824kVG/ff71cHNrM1hqklwjfuVk2yf7ULVJea9DYahcTI38TV85T92Nzkx1d1sRI7q48YTWcklv&#13;&#10;bt/q9u75v4qsWPjq4l+//DXmcN75tmu9t11Jumk+b+KtK31KGONavmPOPtz9ju6/4SDT/F0Nwq3M&#13;&#10;M0lmrLJ/e+bbWp+0pdab4f8Ag/p/9iTK1jdao0yz203nLMzbmZt3+9uqj/wTztbfXPDfja4uNrLD&#13;&#10;qFr/AKz7vyru/wA/7tVf2wtB0HwT8D/Ctj4aaBtBk1SaaG5juPtCzblZmbzv4vmauCP8Y0+yfP8A&#13;&#10;Z+LriK33Stuh+b5f7y1wO61i1iHyvuyN8tZ8PiNYo/J3bo653VNUaz1yGaJv3Mjbv+BLXrU6/KYc&#13;&#10;p79um+0MtTRq3l7q6zxtoPgeLw/pureFNS1K+mulWa4W+Xy/lb/0H7v+1XFrIsUe7/lp/wBNK/fc&#13;&#10;tzbD5lH2tGWhz4zL8Rl8+SoN1hf9Hk/3Wrz/AE9/9Im/2Wau+1RvN0+SuD09vNuJP96tsRL3jg5T&#13;&#10;vrFfKs4f92ub8Wbv7QsVT/notdNpreVZw/xfKtc34qbzdQs/m+9JTqyUqZn7M9A8Hq0UkavXbTfu&#13;&#10;reSZ221w+h3kNhHJcP8AwrXI+NvEeoa5HJDZXy2MjfdWRa+axXENHLY8sfekVHDe0kekXXj7RbON&#13;&#10;mlvl+X5VX+LdXO+Ir+11SS1uLW4iuVVvm8v+GvG7HS10vzpry6a5k/iaSsnXry60PUPt2mzeRCu3&#13;&#10;d833mr5+nxlOVT95H3Tf6nE+goVZrORkrS1S/uND0eG+S3a+h+VZII1+9C1U/gTqVv8AELT2vrhV&#13;&#10;8mzbbcfL/wAtq9C8RabrF/G0Ona1BYx/w/L/AJWu/Ns8oYjC+zjG6kXhqcqNT2kSr8VP2c7i38J+&#13;&#10;G/EVk326OSxVbry5NzLu+6396vkv4keAb6wjjmlt5Vjb7rV75NYeOPD8jfarqK5X5ts8a/erPk8b&#13;&#10;615i2+owztCrbv3ke6vx5YVwl7sj2atf2kuaR8lzWs1v99f++qtWfhW41y3munh8qzhb7395v7tf&#13;&#10;U2palDqnkt9lguZF+60lmrVoafEtxH9n1HRYvsbSLMv7ny/mqpUJfZMocv2jyfwb8F7iwuLOa4aJ&#13;&#10;YbfbNN5i/wAX92vcPiZ4j/4WDo+l2P2WLT4dNbdH5beZurj9e0PVtNuNqXDT2rN/F97bVy3uoYo2&#13;&#10;V2r08N+7OarLml7pH4R/4pL4geHfEDNI1npsm6aCNfmZa3Pi146tfFHxA03xBpHnwLbxqrNcr5bK&#13;&#10;3zVz99f+VHJ/d/3q8/17Um8xtjM+77rV31sR7Re8Efdl7p3Hi7Ulljh1K3umna4ZvM8yRZJK5O11&#13;&#10;y1luIVuJtysy/LXF3WuTW/8Ay2rP/wCEjt7e8juJVVpFavj62BjKXuntU8Z/MfQ3i74dw/GTT9P0&#13;&#10;+33QeT8se1fu19Jfsv8AwF0X9nvw/rENldS6rqWqfZ2umufu+cu7y1Vf+BNXi/wR+LXh3WdDmaK6&#13;&#10;ig1q3j+WxkXy2Zf73+1XunwN8cf8JR4g1pZfmk0+NfLX/aZttYVqH1fCS5ivb+0rx5D1S8+zxSWd&#13;&#10;vunn+b7LujX5vOb7zUabLN5kNjZeasMn+ix+W33YV+9JUfmteSXVx/dka1jn2/Kv95qNDullt4f9&#13;&#10;HWxaRWVZ93/Lqv8AFXwN3H3j6OPve6eR+KIv7ck1rTX/ANB0Oz1S6+2eY3zTNu/hrm/hz4G0H4kf&#13;&#10;Fiz0XxBo9rfaG1nceTpd391pl2/NtrqPEms2v9n+JJtRt/IsY7642+ZJ5fzbvlrm/gbfzW/7Qnh3&#13;&#10;UL1fKmuLW8WGxX+FVt2b/wBlrKdSp7OUvh5TaSjGnyn0Npf7LXwXs7j5/h74eXy/4vsa/erh/Gng&#13;&#10;PR/CXxEs/CvhfSYNB8PrbrdSQWi+Wrbmb5Vr1618bXWqXF4tl4Va22qzefql0se6bcv8K7mX+L/d&#13;&#10;215P8Vr68b4gWc2pXVqtr9lhmk/s9vlh2s37v/vrc1ezleIlU5f3nNI8unGPN2OmuolvLe6tby4l&#13;&#10;8NWbRtZ288ar+5/6aba+Hfil+yX8QtU+KmsaT4U8K6l4l09pFa31C2hWO0ZW/wCmzfLX3R4J86+1&#13;&#10;i11K9VYN3y2dpIyt+52/e/3mr1i11K4uP3KXE/8Ad27q/QcDXlQjoeVj3zVD5f8ACvwj8RfDv4F+&#13;&#10;B/COr29rY+ImvLy1k8uZZI1a4ZmVmZf+A1y/7TX/AATq0fwv8ML7XvBWsXW7QbGa8vNP1RvO+0bV&#13;&#10;ZmZZv4W+X7u3b/u16h+01qlr4I+C+seINH1iW5ms9YXUPPkmaZbeZl27V3fw7v4a+fPiJ/wUw1Lx&#13;&#10;58Hdd0a38IRWWrahYtp91f8A25pIFWRdrMsO3/a//arzsBDmdapHv7xzYivU5adNHvvx+iXxH4f+&#13;&#10;EutRfNu09pv+AtHbtVX4S6lD4f8ACfxK+0TKsel65oOvfN/CvnQs3/olqw/i143Xwf8AsZ/CnxVc&#13;&#10;WrXzW+n2Nv5Ctt+ZrH/7GqP7GfxB0n4++IPHmkxW8+lQ6pocNvMsjKzbo227l/7/AH/jtfOZTCpH&#13;&#10;ES5fh1Nqso8p7V4T/Y30/wAOeH/EGj6h4gnurPUtUh1C3htIVh+yrHdNMq7v4vvbfmrrNc+HN9f/&#13;&#10;ABssfF0TQRW9rZzW7fNuZtzbl+WvTNc1Kx8P6PNqGt6la6fYxr+8ubuZbeNf+BV8w/Ez9vDwf4Xj&#13;&#10;mtfBtjL4svNrf6W3+i2C/wDAvvSf8BXb/tV9nT3OKJ8o/Fy1hs/ip4yt027rfWLzcv8As/aGri7P&#13;&#10;TWuNQjt7e3lvrq4basFtH5jN/wABWq/jLxbfeNPFmqeIr3ylvtUuGupvsi7Y9zf3Vb5v/Hq674F/&#13;&#10;FXSfgn4g1Dxdq1vdXOn2dmyyLaf6xtzKtfuUc6qYPJeenDmlGJ5vLGVTlNb42eF9Q8H/AAL8J2Or&#13;&#10;WLWN5b6hMzQSfehVmavmvTdDm1zxZZ6bb/666ulhVa90+N37Wnhf4+3mm+H9I0nU9P8AMuFm+13z&#13;&#10;R7VX/gNeW/bIfhp8TLHWIoYtZhsW+1Rru8tZvlavy/I6lfGYSpVrx5ZSbZpWlH2sYxPbPg38JW8L&#13;&#10;/FzwTrGpTR21npusWt1cTyfdVVbdX2T4k+H37O/i7WNW1bV9YtL3UNUuJri8aXVJl3NJb/Z22ru+&#13;&#10;7t2/L/sr/dr4YuP2sli0/wC0f8Irtm3fMv8AaH8P/fNV7f8AabuNckWH/hH4oFb/AKevM/8AZa8y&#13;&#10;pgq/NsdPPE/RJfFHwT0uzs7OTxlZ7bOGG1h+13jSMqx/d+aqP/CVfA2WOT/iutPb+7/pjfL81fmj&#13;&#10;4w/aFm0ORv8AiSxT7f8AnpcVzun/ALUFxf2803/CM2q7f4ftTVhLByj8Qc5+qkfi34H+Yy/8Jxpr&#13;&#10;blZVX7Y3y/7tXpPGnwRuJGuH8Zab8zK21bxlXdX5MyftVX0X/Ms2vl/9fTV0GoftD3VvZw3CaLa/&#13;&#10;N/z0kao+qsrnPsj9qZfhr8RJPhfa6TrEWtaDpd9M2oQ2M3mSLat5O5f+BbWWubsfhH+z/f263D2/&#13;&#10;ijSLrczNBaLuX5v4dzK33Wr5Db9qXVopN3/CP6f5i/8APSZqsR/tkeILOT/R/Duj+X/00aSs/Y8p&#13;&#10;ofYV98E/gj5lx/Zza40f9gzQ27XMbf8AH98vl3H3fvfe/wBmprr9n34D6p/pH27xHpEir5K2lpGs&#13;&#10;ir/00+ZW+997/gVfI8f7a/iqWTb/AMI7oe3/AHpP/iq2rf8Aa+1qWNW/4R3TPu/3pPvf99VcaJjz&#13;&#10;H1BrHwT+FOjeLPCupeFLi6gmXWNNuJPtLN9ms7eOT5vvfxNtVvm+7X2ZqnjrwXfeW0XjbSbKRd21&#13;&#10;oryP/wCKr8n/APhqjWJfmfQdO8v5f4mqxH+1ldf8tfCtq38P7u6aqlhw5j9WLHxr4Ngk3R+OdKlj&#13;&#10;+b5f7Sj+9/31WZfa54TvI/s8fj/SYLXcreT9uj/+Kr8vpv2soYo90vhVfmX5f9M/+xrU0X9pHSdU&#13;&#10;t/Ofw7LBu+95cyyf+y0Rwrl0DmP1E0/xl4Rt7iaa48baHcyMu35tQh+X/wAer4Q/bU0uy8afGybU&#13;&#10;NNvrXULVtLtY/PtJlmX5d277teYah+0JoNv5n/FO3Tf9vC1Vs/2lNBkk/wCRZulj/wCmd0tH1Zxl&#13;&#10;sHNE8T+I3h//AIR/UI7d/wC6s3/Aa5nT/wB1qEn+1G1dx8aPG9r481y1vrWxlsYY7VYfIkbzP4q4&#13;&#10;WzbzdQX+KPa1e7CUY0/eM38R+h3gPXJvCXw/0/UNIhtYLzWGh+1My+Y023SV2t/47Xr2sRt/aFns&#13;&#10;/wBY0c1fOOgs0vgPwjcJbxfN5Nr9rkb5tv8AZ6/LX0Vrl55WuaTa+T/x8Wt027/d8n5f/Hq+Ot7x&#13;&#10;6lWMY04yPF/GktvoeqaxrEtx/wAed950jf3Ydqq3/wAVXtm1ZfD+n/8ACa/ZYP3i/Z2kk8tv9nd/&#13;&#10;vVyug6XpulyeNPEWsW8d9HcX32W1tJPmXb5cKt/49XB6tdXHiP7RY3Vxu2rthX/njD/Dt/3f/Za1&#13;&#10;J5uamenfEhL7S9HurjTVisZLVoZoVtvm3W6su75f93dWxrEqy+INNtUVWWRbpfu/3lWsHwK19ceB&#13;&#10;4V1K3ntrpbhodtzH5fy/7O7+GtBdSmuPFGj3CNukaO6hk+7/ALKtXFVjzGmDlKMjpI1+z6fDCn+r&#13;&#10;Xb/3ytXIZZriO3tbjdYwyL/y0Xy/OrD17xA3hfS7zVvsq332Ndy238LfxfNXlf8Aw2HqHjDT9tx4&#13;&#10;d0xlkZl/0SZm2t/Cy14eYU6tbljTiOlLlkfS0OhzW8awpbssa15v48s2s4/EkL/L8rf+grXhvxI/&#13;&#10;bi17wHoeiw+HG0+5vLqzmm+yaha+Yysrbdu7cv8AtV13wr+IjfFX4L3XiiWG6gk1KS62wX1x9oZV&#13;&#10;8z7u6vHyfJsRgsTKvUlzG2Kxntqfszx39uTwz/bknhtvl8m1tbzd5n+0y/8AxNR/sN3UMvwr8aNb&#13;&#10;qyyR3nnM0n977OteoftWaXDf+D9Pb5lma8mt2aP+79luGrwf9gm88r4f/EL5pZZIVtdqyN/eWvtq&#13;&#10;nwnFT+E/Q74Y6a1/4Tt7jd/E3+rrsv8AhH/781fnH+0J8UviF4L1TT9P8G+IPEOmWvl27SQaWzbf&#13;&#10;mVv/AGb/ANBrxnUvjZ+0RLJ/oXij4gz/AC/8s/tH3v8AvmvzPHcLyxNaVX2yjzHdHE1I+6fsQvh9&#13;&#10;f71TLoa1+M9n8XP2qLi4/wCQx8S2h/hWOG4/+JqG81z9p7WdQ3S3XxNnVl/iuLyOvM/1Rpx+KtEr&#13;&#10;61UP2c/sMU7+x1ir8Z4dI/aSv45vtS/Eif8Au+ZfXX/xVNuPAf7SV5JZ+Va+P2h/i83VLhfm/wC/&#13;&#10;lax4Tw3XEIn29b+U/Z6PRl/u0f2ND/dr8f8AQfhj+0VJqEM1xa+Mlj2/N5mtN/8AJFd54L+BP7TU&#13;&#10;lw1wi+I/s7M23zfFC/L/AOTFbx4Twkv+X8Sfa1/5T9RP7Djb761+Uv7SWm/2J+0J8SLV12xtqk1w&#13;&#10;vy/89P3n/s1bFx+zd+1Bca5dXF62sPYyN8sEni5ZP/bijT/2SfilrUlxcavNp63n3W+3at50n/fS&#13;&#10;7v4a+84Zw+CyCUpSrr3jjr+2xH2Txfw2zRaxuT/Wbq9i0O6/d/7LVY0f9jf4oabrHyW+j31ru/18&#13;&#10;eqRr/wChV6tov7JfxKij+ex0ry2/6ii1+vYHiTLox/io8ieHrfynz74kuoZbz+Ly65uS6/eSf7tf&#13;&#10;R2sfsZ/FC81DcljpHl/9hRazZP2G/it5bf6Do/l/9M9WX/4mifEWAlL3aqH7CofP82pLYSaS11rH&#13;&#10;9nWN1eLa3F3cr5y2q/3vl+9937tdFa+D77Wbf7VoN9pviy1kbbbrpc3l3bf9usm2T/x2vO/2iNLt&#13;&#10;/C9vb6Pa+JtH8QyLeTLI2j3DSLtX5Vbdt2/Mzf3m+7XO/CXRviBpenyeOPB9veQWegzKt1q1tZ/a&#13;&#10;Fs22/wB3/doq8V4nDy/d1Pd8zWNOP8p32tRahod59h1CxutPvNu7yLuNo22/8Cr6W/YB0G4sPip4&#13;&#10;iuLhl8m60FtvzfxfaIa+NfHXxc8QePPEDXWt6g2oXix/Z4Z76zWGT7Pu3L8q/d/8e+9X0V/wTt8e&#13;&#10;TRfGi+tbqbdHdaS1vH97725W/wDZa8XiPP8A+0Mrq0pR96SOjDx5a0TvP2lrW31z4+a41v8Adt7G&#13;&#10;30+Zv+myru/9rVxvhHwCv2O8huFiZpJNu7/Z/hr0j9tj4fWPwv0eH4gaRcakuqatrm26guZt1t80&#13;&#10;czbl+X5fu18px/HjUrC4Wa3hZZN25l8zdX2fBWfYalk9KjC/NHQjFRlGrI9wvPhza2F5DJKu+uR1&#13;&#10;y1t7e3b7Pb/vrfd826ofDv7Rn/CR/LcWO1v+mdN1bxBb3nnNLD9mhk/2q/UqeYUKlCUpSOHlkffn&#13;&#10;7J/7r9mvwa23b5kd03/k1NXxf/wVYl834geDYU/h0OZv++rhv/ia+4P2b2t5f2e/BLW67bdrFmX/&#13;&#10;AIFI1fC//BVBll+Jnhv/AKZ6Gv8A6UTV/DGBl7TiyvKP8zPoZ/7qfK/glZriO1VP7vzV9KfB+z+x&#13;&#10;2evN/eW3/wDZq+e/h3/q7ebb/CtfTnw1/e6PrH/XS32/+PV+65pH/hLnI9nhL/kZQPnX4pM158QN&#13;&#10;aVG3bryZa2I7BbCztW/vRt/DR4isPtnxA1i4f/VrdTbfl/2q0tYbyrO1/wBlW/hr6DK8Py4GnL+6&#13;&#10;eFnMv+FCt/iPQvDem/Y/2X/Ddx/y0vvFmpTf7yrGq/8AstcDrG6W8jr2i4sF039kf4T/AN64vLy6&#13;&#10;b/eZpq8V1Rv9M3fN/DXZl75qMpf3jx5HO+JFZtv/AAGukhsJpfCd5cfw+S23/vmuX8QfvZIfveZX&#13;&#10;pEMUMXw/vP8Anp9lm/8AQWr0KUObmMDn/gG3m+G1/wCBfLXVeJP9XJ/s1xvwDbytD2/w/N/F/FXZ&#13;&#10;eJP3scny/dr08H/AiVIm0Fmi0+b5v4W3VnzM32iGrGg7pdPb/vmqd03lSR16MfhMjcjb+5/drH8a&#13;&#10;bv8AhF77/rnWhHdfu12K38P8VZviZvN8P3i7fvR/3v4qVaX7uQRPAb7974ksf+ui19Aaa3/EvjVP&#13;&#10;7teA6hubxZYr/wBNFr3qzl8q3r53LvikdByOoN9n8YXi/wAO1addS/6Pu/utUesbf+E0ut+35o1p&#13;&#10;0373T2+b+Ku9S5XLmNadP2nukPib99pdm3/TRW/4FXB+PG+0R/Iv7zcv+rWvfo/hPceI/Cdv5twt&#13;&#10;jfNIrKsi/L5P+1/tVe8B/CeHwX4g/wCEk8QXUDfY222MFt8zMzL/AKz/AIDX55mmf4SPNGMvhPvM&#13;&#10;Dwhj8RKnKVP3ZHzT4d8Oax4X1hrfV9JvNNmkj3Kt9btDuWvStN+BOtapcfatRmXT4ZNrRx/66Rl/&#13;&#10;3f4a+k9R1nw98QfD8Nrr6zX1nYtujst275t33vM+9WRqTW+rSNNb/wCg7W3NBu8yvznFcTT9ly0f&#13;&#10;iP0zKeA6Ma8vrPvRPH9Y+Bmg+H/Cd9rUutXS3luu23s/l/0iZv8AZ/hWtDxlKvg/4F+HdN/i1SZr&#13;&#10;y4+b5tv+dtO+K2vQ6xqmh+H7e1gtrrdtkaP71wzfd/75/wDZq5v9pDXvK8YR6Ojf6LpdnDb7f/Qm&#13;&#10;/wDQazpV8RiIw9tLzPns4p4XAyrvCR5eX3TxHxlNDb3Emz5d0fzfNXJ3mqfaLhlTd5bfdq14ouml&#13;&#10;uJG3feWsHT2824kZP9Zt+WvUlI/H/M6SxvG8z/Zh+981aDXX7yP+H+Jqx7P975Num7y93zf7TUXm&#13;&#10;pebcSbPu7vlp8wj9Iv8AgmneWsXwz8eNe7fssmqKrNu27VW3/wDsqyf28LDw74X+C/gPRfClvFY6&#13;&#10;DHfXDWq20nmLt27t27+L71O/4J12dvcfBPxdDewxT2d1rDQzLI3ysv2eGuZ/4KDabpPhz4b+AdJ0&#13;&#10;G1g0/Sbe4ultbS0/1cMO1fu/5/irlh/EL+yfEcl40Ui/7X+1VPVNU8y3hV/9Yrf+PVHdP+7Vv+Wn&#13;&#10;3qo2d0tvrlj5v72GO6VmX+9tb7tdXMET9VJrW1lt4ftGk6ZqtvIvzfaY1ZWrn9e+GPgHxBHJ5Tf8&#13;&#10;IhqTfxRzedbM3+63/wBjXiOuePLi4+V7iVoV+6u7av8A3zXH6h4omlkkXd838XzV5+UUMdlkuaFa&#13;&#10;x+gZtxFgsf8AFQudh4k8P3GlyXlr9otdQ27v39jN5kbV5/Y6PcWEn+kW7eW38UdNuPFFxF924bbV&#13;&#10;WTxbNLH8826v0OrxFiKkeU/NalOMpc0TcvtS823+z/am/wBny22tXP6tr1xbyLNt+3LG38X3lrPv&#13;&#10;PEcNxH8//oNZc2rfaPv/AMP3a8r+1MZzc3MHsz0jSfiDY6pb/Z7hVgbav/Aq5Hxp4wtbeRmt/K3b&#13;&#10;WVWk+8tee6pezRf6pv3f8Ve6fCP4I6Lf6fpPi7V5v7et2X7RHpLL8s0n8Kt/s7q8HFV5VJc0jspU&#13;&#10;uf3Ynif/AAluoRybpWbyZvu+Yv3lr0Lwj4c8ReNvLtdE8M3WoSM27zrmPy42/wCBNX05eWDX9xJd&#13;&#10;a3cNrV15izRwXPzW1r/d8mH7q1JqGs+bJ9n3K0n92tqcPd94ipyxlyxOH8P69pPwn0+Hwrq1jeaR&#13;&#10;NHIzSNfR7d0zfer0az/snXLdbi3vl+b/AJ5t96uX+KTW/wARPh3I2ow/adY0f/RbptvzTW7f6tv+&#13;&#10;A/dr411L+3vh9qjXGm30+1fvQ7vMXbXRGry/EYxlzH3ddS2+jeZ9o1ZYIf4fMrD1T4oaLo0cjRX0&#13;&#10;F9t3bq+JdQ+JepX8f+m3E/mf71UdP17/AEiNkuG+WsfajPpzWP2pYdLuI1tdNin+9+//ANXWxpvx&#13;&#10;6t7/AE+S4um+VvvLI3mLXzHrGqW+qW6/ufKvP7396jTYrXWbOS1vbhoI1ZdrUc8h8sT6OuPi/otx&#13;&#10;8tw0TQ/w+V/DXO3XjfSZ9QWG1uF/efd8z722vJ4fhzatHttZt3/Tes2TwHrHh/UJJrj/AEnT/vfa&#13;&#10;4/u0+aQe6e0ahqiyxyKn+srldWm83zKx4fFsNnbxrK377b8v+1WPqmuNLHte4+Zf4Y6OYRV1i/aK&#13;&#10;RqzdN0HWPFuofYdE0281e8ZdywafatcNt/3VqneXHmyba+gv2K/2wLj9ljxZefaPD9rrWg6xIq6g&#13;&#10;0Sqt/Cq/xQyf3fm3eTUcwHmOl/BP4pS3EM2nfD/xe00bf8s9Buvlb/vmv0f/AGZ/2c/HXwj0e38R&#13;&#10;eOrq1XUNcs1t20m23fbbNmbcvmfw/Ku7/d/2q+r/AAH8VNH+KXhuz8ReH9Wi1rQ9Qj3Wt3D8vzfx&#13;&#10;Ky/wt/DtrD8SK1vJdNL895JJ5Mfy/wDHuteZmFT/AGaUTtw0f3kTz3Ummlkj0lIZ4Le6b7Orbf8A&#13;&#10;liv3pKj028uItcht5LeKCNlmaSCT955Nqvy1JqWswyRxr/x7fMy7t3/Lqv8AFVexXyo5r55l8mRv&#13;&#10;tFwsnyssP/LNa/NakT66meT+MrWG41C8vtWXbp63U00djIv3mZv4q5f4S+IGX9ovwRDceX9ouJLj&#13;&#10;y12/NCv2dq6T4jaoul6pNdavN+785VjgjX7zN/s/7K1wvw5W30b9ozwa3nNfXF9qDfvpF+6vlsq/&#13;&#10;+hVyYmMvq9Tm/lOuXLyn2RrGk2tnqlncPfRW0LM0Krd3H3m+b+Jlb5q4H49/ZV8Yab9qt4Z7NbFd&#13;&#10;27725W/u16ZqjXH9oKq7mVV3Kv2fzPmrxn9pmWHTdc8N6ldbm/0dlWD7rTTbvl+X+KvB4TxMqmKh&#13;&#10;T+0YVKUafvG9p+qXEX2G+uF828uP+PW22/6mH+9XTah8UrfRo5po7e6WFW2t5lvt+0fL91f/AIqv&#13;&#10;I/F3jfWvBfwb17WvOgvtatbGbUIYpIW8uFVXdtbb823bXxr4g/4KIePvEdna29x/wh0EcLLMrW2j&#13;&#10;3W7d/wB/K/b4RfLKMTwcZKPtIymfS37WnjxvFv7L/iS3Sxb7ReahDbwwR/u/Jhj/AH0jf7q/+zV4&#13;&#10;zJ/wT/8AilpPwji8TRafa6rDfWceof2faM322FWXdtaFlX5v9la8f8UftXeIvGmj6hpupXHh/wCz&#13;&#10;31jNp7eRp8ysvmeTuZfm+9/o67a/Rv4e/wDBRL4bxfBPT9S1u61D+2rPTYYbzT4tPkbzJlh+ba23&#13;&#10;bt/3mrpynB1qNOX2uZnm42tTlLmpxMKHTfCPxE/4J/8AgX/hLdWl0/w/ptvZrdXcXzMs1vut9v3f&#13;&#10;vbv/AEKvmv4Q+Pofgp441rVvhus7LNC1ra/2xD8zKzL83kq33v7tbXwN+Kuj65+x38VPBuratZ2O&#13;&#10;rR6tDdaXY3NwsclxuaGRlhX7zfNC3/fVef8Ag3Toby4vLi4uPIt44/8AUfxTf7tdmW5TGnDE1JS2&#13;&#10;funLOrzcpueOPiD4g+JFxFq3iPWrrWpm+aH7bJuWHd/dX7q/8B21xNxf2txHIrzS+WsbbvLXzKua&#13;&#10;kq3G35f3f3Vgjatr4Y/Dfxd8SNQuLfwpot1fR+XNb3F3t220Kt/z2mb5VrHmkjf3TnW8mXUFWyt5&#13;&#10;fsszKtvBI3mSN/s/L95q+ivhr+xR4y+JHhvUIfEcK+ENF1K3WHzNSX/S9vmK3y2+7/Z/iZa7P9nn&#13;&#10;xz8N/gb4I1KbxBpWmr490nULrT5r+JvtU91tb5Wt/wCJV/h+X+7WB8TP2o/GXxc0fxRY+FIbrT5o&#13;&#10;dJuprFbH5rtpF/8Asd1etis2zTFYOWHwlLljFe9JnNGlTjLmlI8N+Pnwq+HP7KfxM026tZl8XW8d&#13;&#10;qu6zlZYWt5m3L8y/xfdq98Lf+FP/ABk+JGpW/jDUPI02HT4ZrddGvGt185lXcu5o1+Vf+A/NXi/w&#13;&#10;3+CPjrxp8UPDcPjXw74g/sW41D/Tr6+s2j/h+8zNXsn7S3wF8M/DfwXpureH7f7NI159nuP3aruX&#13;&#10;b/8AY1zZXgsXjMJywq/NHHiMRTw9aMZRPbJPgn+y/Fb+S99q88Kt/wAtNeqSz+FX7LtnJ+6W6Zv+&#13;&#10;xib/AOKr4NktVl0eaHb/ABK1aHhWz8q43fL5jU/9XcdKX+8yO76zT/59n2h4q+HP7MN/Gyy2sEDN&#13;&#10;/Fc+JJP/AIquNtfhP+zDbxzLb3Wm+W33v+J80n/s1fKfxItfNj+6v3a8/wBDi8q4m2r97dXmYjh3&#13;&#10;GRqf7zI3jiqf/Ps+6P8AhV/7MP8AHcaR/F/zHJP/AIqtSbwH+zrJbw77jTPJ+Xa39sSf/FV8B3EX&#13;&#10;7yT5a7iO183R7X/dWiPDuK/5/wAivrUf+fZ9ZXHgP9mH70txo7f9xqT/AOKpsngP9l/zP+PrQ1/u&#13;&#10;/wDE0k/+Kr41urD/AFn+1/s1mtZ+VJXDLh3Ec38eRf1qP8p9uf8ACA/szyx/utQ0NP8AuKSf/FVc&#13;&#10;j8C/AHy1ht9W0xY/+md8zV8Pwxeb/D96uw0tf9HX5fvVrHh/Ef8AP+QfWqf8h9YQ+Afgb8q/21az&#13;&#10;7fveXeNUkngP4DxSfPqWn/8AgY1fL8a/u/8A7Go7iPzdqp/Durplw/iP+f8AIj61H/n2fUV58Pv2&#13;&#10;fZo/9I1azT/uIN81WLP4ffA+3jX7Fq1n5P8AD5eoNXybeWfmxw7G+Zd1b3hmzb+z4W/5aKrf99Vt&#13;&#10;T4dxUv8Al/IJYyn/AM+z6ebwL8BYo/8ASr6BpP7v9oMtTWfg/wDZvt5P9dat83zf8TiRv/Zq+Y76&#13;&#10;LzY5P9pay7Wz8rzP4fmq6nDWI/6CZGX1yn/IfYEmg/ss2/8Ax+2tq397zNauF/8AZqdJF+yTbyQ7&#13;&#10;NBs/OZW+b+2rr/45XxT4girFhb/iYWdcM+Hq0f8Al/Iv6xGX2T9CL6Lw7F4b0e+0G3i/sePXvJs/&#13;&#10;LkZttr9lX5dzV7BrH7rxp4dh3fesb7/23r5p8DytJ8D9N+X/AFd5DMv/AIDqtfTWuWs3/CWaDcfL&#13;&#10;tjtbxf8Avryf/iailSlT906cRLmjE4PR/HlxofjjxJY/um09dU2zQSL5n/LOGu+vPH2i6NcWepWu&#13;&#10;2DazW83lxrD/AKO3+6v8Lbf/AB6vlX4heMv+EX+NHi7ZffZo/tkK+RJu2szW8NbVn8VdNl0/7Pe6&#13;&#10;hp7NIreZtkrolgZVo/EY0pxie/XnxQ0XxJ4sutFt5tupWdr9skg/6Y/dWj5bfxJZ+Uv7n99N+7/i&#13;&#10;Zlr4lt/iNceEvjRa+KomkvrNm+zyeW3+utfut/8AFV9oaHqlj4t1Dw/qFlcLc6fqFvN5c8f8S/dr&#13;&#10;lqYb2MYnbQlyzlE0G8YQ+H9P09nm3TXEe793/dqrpOpaL4gkvJrLTdPguLeT9432GP5mavC/F3xY&#13;&#10;0+w1C60m4ulXUNNWGz2+X/Ev3q6j9lvUm1zw/wCJrqW4WeRtQh2+X/d21f1Xlp+0OLm94+Y/2/JY&#13;&#10;YviJ4Pt4vK8xbOZm8uPy9reZX0p+ymqxfsx2ap91ZL5f/Jhq+V/2+m8z46aTbxN80enr/wCPSNX0&#13;&#10;x+ybeeV+yfp7XDbmWS+3N/28NSjzcpFT3ZHq3xMi+0afZ/Mu2Nrj/Wfxf6Oy/wDs1fIf7Bd0tv4D&#13;&#10;+JWxv+XWx+8v3fvV9XeKpbfxRp/nPqDafZ27TeZPGu5mZlr5x/Z70HRfh3qHjzSdJvp76z1LR9Nu&#13;&#10;I11BV8yGb7RMrL8v+181HKET0D4zfHNvhPHYrFov9oTSbfm+0eT8u2vMbr9t7VrOONrfwvB5f937&#13;&#10;d/8AY1n/ALW2691yzV/u+Tbsq/8AAZv/AImvn2Zf3e3+Gu2nkOExVP2lVe8ZSxU4+7E96X/goT4i&#13;&#10;luJLdPC9qu3/AKfm/wDiahm/b88XRXHkp4Z0/wAtvu/6U1fMMcX/ABOJl2/w1JDF5tx/ur81Yf6t&#13;&#10;4H+QPrlU+lI/27vHFx52zQdIXb93dJJWfeft3ePoriOFNH0eKRv+un/xVeH6bZt5k3/oVZupWvla&#13;&#10;par/AHt3zVpHhvA/yB9cq/zH0Vpv7Y3xAv7j/j30xdy/3W/+KqbRf2tPiNf6hND9os4If+mUbf8A&#13;&#10;xVeJ6T5NveR1teF7eH+0Jv8Aer1KfDuA5fgM5Yyt/MdxdftbfEqXVLy3TUrVYbdvl/c10nhH9pv4&#13;&#10;gSx3S3F1a3Mn3t3l14HHa+b4k1j5f3fmLXYeHYli85f7y1tHh/AS932aJ+tVf5j0T/hpb4jX+sN/&#13;&#10;xNooFb/lhHH92umh+O3jiWPc+tTrJ/wGvH7e3hi1Cu+8K+IIbCS6uorWK5urONpoftK/L538P/j1&#13;&#10;azybAYWjKXsUEcRUlL3pHsFvpf7QWqW8NxZaL4haGRdytJD5P/oVOm+HP7UV/HNDFo+pru3LukvL&#13;&#10;WP8A9qV90R+N9Bit7f7R4g0qC6kVflkvo/mb/Z+atyPVIbi3Zre+gnj2/wDLORWr+f8AF8R1KdaU&#13;&#10;aeGt8j1vY832j8j5v+Ce/wAf7jS47FPDsd9DC0zW/wBr1i1Xyd33tq+Z/er6a/Yn+DPxt/Z4+16H&#13;&#10;rvg6z/sO8ma68+PWLfdDNt/uq3zfd/4DX1hqHi+x0v8A4+PEFnYqv/PzfRr/AOhNVLTfip4e1O8j&#13;&#10;sdM1/S9X1KT/AFdlY30c0zbf9lW/hWvNr8T4+vT5ZUdDeOFjH7R8fftYfsO/Ef48fGy48ZeHLDR9&#13;&#10;KtGtbe3aO9vtrM0a7d3yq3+VrzGH/glt8X5LhdmveHNPWObcs/8AaFwrMv8AwGOv0yt7vVJY5HlE&#13;&#10;sC/w7qc1/cSx/MzV5NTjnE4ePs+UuOD5vePgW1/4JifEC4jhW8+IGmT7f4Z5LqZabdf8Es/G0scm&#13;&#10;zxx4e3fw7rW4r9AodSmij+fdWPrniNdL0u81K4mVLOzhmuLpt25oYVXczba6cHx9mPL7PDkywMft&#13;&#10;Hwjpv/BNX4jeH9rReIPC98391bi4j/8AadQ+OP2SfiB4L8N3WrX1rpt9Z2qs1w1jqCs1uv8AEzbl&#13;&#10;X5a+nLP9r74Yz/c8QXS/9dNLvF/9p1n+OPjZ4H+JHgfxJ4X0HxFBfa5q2nzWtnY+XJbtcTMvyr+8&#13;&#10;Va+8y7jXiFVI0alL3ZGEsLS5fiNr9n/xhY6N8D/BOjvbztcWekwrIse3cv8A49Xxf/wVAZpfipZr&#13;&#10;93y9Hh/i3fL++r5V1q1uLfxBqFre291pV0txN5i3du1vJt/4FRr3/Ip/xfLJ/e/2a+vynKIQxs8a&#13;&#10;/ikc1WrzU/ZnVfC21/4k8NfR3w32/wBh6h/d86H71fPvwpXzdDt/m+WvoD4e7otD1D5dv+mQ7f8A&#13;&#10;vmv07OPdypfI+k4O/wCRgvmeW64qxa5qE3966b/0Kq+uL/xL5G/uxtU2pS/aNQut/wDFcTf733qj&#13;&#10;8RN5Xhu8b/lp5bf99V9hQjy5fH/CfK5pL/bqn+Jn0J4qi+z/ALMfwnsfs90s1vaqzeZatGvzR7vv&#13;&#10;Mvzf+PV886t+61Dbtr66+P2m/YPhP8P7FPlW1jt4dv8Au2qrXyPri/8AEw3f3q4sr/3c8+oc3rDe&#13;&#10;bcQrt+63zV6F5v2jwXef7NvN/wCg1wN5+91CP/nnXaWf/Ir6gu75fs7V6dGXLzE8pzfwDZv7Lb/e&#13;&#10;au+8RL97/wCJrzf4Ay+Zbts/1e5q9U16zWWT71d+A96kTL4ijo6tFp8n+7WLfN+8h+9XRWsaxW8n&#13;&#10;zVz8cSy3EK/8s2r0TI2NPb93H8u37tZ/iD91od4r/d2t/F/DX0d+zl8OdFvtP1S+8R6Xo+pW90sK&#13;&#10;2MOqbpJF+98yqv8AD/e/3VrwH4kaNNod5rFjcQqs1vJNu8v7v/Aa8VZhGtKpR/lNacSTR/2Sbfxv&#13;&#10;b2fiLRPF0V9HC3zf6H8rLXoH/DNeveZJb2urabcyKu5vMZrfbtX/AHa6L4AxXGjeA/DtvFM1tDdf&#13;&#10;vmX/AGWavZL61/sPS7y+t9rbtPmZWjbzPlZa/JHn2IwtSpGMj3PqkfdPiv8A4Un4o1zxRNcadb2t&#13;&#10;8rRrt8u6Wu48B/BHUNDvLq+8Uab5/wBn2tb2Mcit5zf3q7Sx1S48OSK1l5ME38TbV3VauPHmtXkk&#13;&#10;n2i4ibd9793XyuJ4uxtWEqf8x9jluAo4WtGtKPNynP8Ai7UpJvMaw01lWNtrfNu21h+GLWPVpd2o&#13;&#10;NHLBD/rml/hrsIfFV1b28lv9ntZ9396P5q5+6sFv7jdL/q23fuI/lWvhZSlUlzSP2+hxVhY4f2PL&#13;&#10;ykFw63ksv9iaTPfWdu21mtoW+VqxrhbqWRlit557pW+W0j/1jN/Ctew6frx8H/B7V5xb2djsmW1s&#13;&#10;WX700zfeZv7zVxfwX0+3uPHGmeb8y27M3+81YU/4h7GBzaeKwdarGPuxPMtP+GuueHfiRp+oeLdH&#13;&#10;n0ZppPtXn3e3yNq/Mq181/E7xhcX/jDWLiVlnhuriZl+b7q1+yXiWz03VLQQ6t5E9q38Mlfn/wDt&#13;&#10;mfs5+F7f7Pr3g+aKxuJJFhutP/5Zsv8AeX+7X22DxPNV9nyn4Bm0KlShKUf5rs+IdSvPNj21Haq3&#13;&#10;l/3P71WNY037HHbzf89N275qp26tLJtSvdPzqUeU2oZPs9nJcf8ALRvlX/eqGxXzJPOf/VrVWRmv&#13;&#10;LiNU/wBSv3a0JttvGtujfvP4qCT9Hv8AgnfZ2958A9at723ivrW81q4W4gkXcrfu4f71cX/wUgit&#13;&#10;dL8P/D/TdOtYLHT7Vbpbe0tl8tYVXyflVa7z/gniv/GPcjf3teuv/aNec/8ABSy6/eeA4d3/ACzv&#13;&#10;Gb/vpa5ofxDT7J8N3Df6P/utWHcN/pG5P73y1sN+9s5v4flrtPhX8LbHxvrFuupXF1BZyfd+zKvz&#13;&#10;VtOXL8RNOnKpLlid9qWvL5jfN+7X7tYdxrHmxtXN3ms+VI2//WVi3GstL/tf9c67OaJlynTTav5U&#13;&#10;n/oVU5tZrm21T/a+9VeS8ap5ogdRJqnm/wDstV/tX/j33WrnY7zzpPvVYs9S/ef/AByjmLOgkimv&#13;&#10;I1hT5pG+Vfl+9X198K/C914H+Hem6fqX/H9Gu5l/547v4a8J/Z38Lw654kbUrr95Z6avnL/tNXuG&#13;&#10;rfEa30+SSG6b/R5Gb9/WsYxJ5pGlrHiy3sJLi3Rt119n85v9msfR9S+x6Pcaw+5tq/L5n96vI9e8&#13;&#10;VXGqePNQW3+aGS1VV8v/AHqp6t48urjUJtNtbjZo+mx+T/vTfxM1VzC5TuPBPii4uNYvJr1v9DvN&#13;&#10;1rcL/wBMWrhfHHheaKS4t5V/0i1kZZKseGdZ3SXVu/3W/wDQq6rxky39vpOsfekvIWhuv+viP5W/&#13;&#10;9lrCRJ866l4ZaWSRkh+WqMnh+aL5tv8ADXpl5oy+Y2xv3dZ8lnDLJ5MjbflrPlKOJs/D/myKvzV2&#13;&#10;2g+Dbez2tcL5/wA3/LRvlq9pNnDZx7tv7ytiG682T/gVacpZuaXYTXFxa2trb7ppGVY4I1+9XqWo&#13;&#10;Wun+HLf+xYmW+uNv/E4njb5W/wCndf8AZWudhvF+Gmj/ACf8jdqUfyt/0DYW/wDazf8AjtYNnqy2&#13;&#10;9xD/AA7fvVrE5felI5/4tfCe1l0+48TeFFkZY13XVlH/AAr/AHof/ia8HjvPN/i3V9//AAK+CHjP&#13;&#10;4qXl02lafHbaDb3Hzaxqn7m1/wB3d/F/wGvZ/D//AASh+F8N5dXWua14j1eS4kaZbbRo1tbaH/ZX&#13;&#10;crMy/wDAqynym8T8mWZpY9tbHhHwPqXjfWP7P0n7L9sWNrhvtd0tuu1fvfM3y1+xdt/wTJ+Alvt3&#13;&#10;+HfEc/8A111KT/2Wuq8P/wDBP/4DeH5POi+HM19L/C19eXE23/gLSbay5ol8p+fH7Kfhv4xfAz4q&#13;&#10;WdxpsNrq+g3lx9n1rQtP8RWtx+5bav2jyVm+8v8Aer9FPi94jh0OztdFt7hW1DUrhfs6xt/7NXb6&#13;&#10;X+z/APDrRo/JsfBH2aH+7HuX5v733qo3X7MnwwuN0z+BP9KZmm86O4kWfdt27vMWTdu/4FXNX5ak&#13;&#10;eUunLlPmaz+LWk3+sQ6e19pFzeTblkgtpGVVWNWaRfmX7vy12Vn5Nxqlvbx6lZ6r9oZbhm0/zJF8&#13;&#10;nb+7VW2/7X/jvzV61/wyb8IfLh/4t3H+5Vtv+mSfL/e/5bU+T9lz4eRSK0HgyeKONdqqupzKv/fP&#13;&#10;mV5VTLKcveie3hcxjTl+9Pkb43fZ/AesXWseINQi/wBKkZbOCSb5a8W+HvxI0WP9oj4eBNSs768v&#13;&#10;NUt1knjmVlhVvlr7V+In7BvgfxRbyTaReXnhW+/5Y/2pa2+pWn/kRWb/AMiV8P8Axy+GvxI/Zn1y&#13;&#10;Fda0XT/scjbbHW9Jt4fsszL/AHW2q0bf7NcUspjKnKnJmtfNOb+HE/SK8uLi8k2xNLbNu+8v7xWr&#13;&#10;5h/bA8W6T8PvEnhm41u+ZryRZvsqxq1wy/d/hVa+Mbj47eOpdvm69qW6T5v+PqoZvi/4ul+Z9Quv&#13;&#10;OX+L7RXj5TwxTy7ERrRkc08xlL7J9MN8U9J+IPw/1bwvbtqU95rlnNZ3GqSWvlrbqyt/er438bfA&#13;&#10;zwr4Dj23XjKfULz5tttY2at83+9urvtB+MmveXqVretqGoQ3lncWqq2qSRqrNt+bb/F/u15P4wv5&#13;&#10;pbe3835vvba/QY8sfhiedVqyqS5pHnflN/aH2W1WWfcyqq7fmZq+zvHn7HvxO+EHwzhm1vRZb6zu&#13;&#10;rWG6urvSVa4WzX+7N8vysv8A3z/tV8Y2d/caXrkN5bzNBcWsizRsv8LK1fvTp37VHw/1j4B6T4y1&#13;&#10;vWre2tda0nzmtP8AWTTTeX+8hWHbuZlbd91a9LDylH4TinPlPxk0f/R7i42N+7W6h2ttr7W8bfCX&#13;&#10;w78O/Cfh3+yNQ1LxLr3iDyfsN9Ht+zTLt3NGtuvzbvmX71fGNn+9vNQmt13Q7lavp681zULGT4M2&#13;&#10;surQX15b302rSLbW/wAtqreTHbx7v4moxHtqdT2UZe6aRlE9o+F/7Mvh3S9Yt/8AhZGrRX3iT7L/&#13;&#10;AGhH4NsZvmhh/wCel4y/dX/Z+X/eauT/AG4vD/xAl+HdxfeF/ESwfDWxj23XhTRLVbFbOH/no23/&#13;&#10;AI+Id1dh+yjo11pfw/uvF2rLLq+ueLNUuri+vrub5mht9yx7mb+Hdu/76r06a/huN1vdW8DWOuag&#13;&#10;1neLdt8txbyW6/d/3vu/xfxV+cYvOJ4fGe7L3VLY64w5j4FvLhYvEGsbPvfav7v+ytezfspytD8Y&#13;&#10;NNb7u2Gbbtrz/wCMXhe18F+LLz7PNFBYrH/y0k+Ztsk0e5v+AwrXWfsw3X/F1NHZG+Vo5v8AgXy1&#13;&#10;+8VMVTxGRVHT/lPM5ZfWD7Y+JSLYawtw/wAsKtuavnX9qiW18SfAvXGt2VmsZLe6Xa392T/7Kvor&#13;&#10;46Reb4bvGT73l/LXxv48024v/CevW6bvLks2+WSvifDdutg60ZfZkcXEFPlxNOR8rwr5tvN/u1ue&#13;&#10;FVWWTb/dWub0lW8uRf8AlntrpvC/+s+792v0yP8AENI/CUfiNarLbyMn8K15roqr9sb/AMer1bx4&#13;&#10;rRWcm/7u3/x6vL9HbytQavMx0f3htH4R19br5n+1XdaTbrL4fs22/vNv3q4+8Xzbj/erttBX/iRw&#13;&#10;/wCzXLTLMe8s/K3Vi3ln5Un/AEzrqrq182Sse+irGrEUjPs1+7/49Xaab5MUcfmVz9rEsv8ADXTa&#13;&#10;bar5at/dopRGXNnlfw/u6hZV/u/vK0I9sX8P/j1QzfvPM/vVvOJJlzL+7j+Xb81dF4ZX/Q/+ma1i&#13;&#10;3X+rj/551veF/wDj3b/aaunDkyJtStfvf886y7eL/WfN8qtW9efuvl2rWaqrLG1b1Ik8pzfihVij&#13;&#10;/wBr+GubVWjuLNty/erpvFTLFbts+9XMzN5slmz/APPRd1eJiTWmfWXgfUrW8+GepXFxb7rfS5Jo&#13;&#10;YWj3L8qxr5n/AI9ur2bwH8eP+FkahY6tcabZ+F/Df2O4uPt2oeIrPdu/hj8ndu/vV4f4XsLjS/gn&#13;&#10;qVv9nl+Zry62/wB7czNXx34qs4b/AFi4meG1X9393/gNfFy+KR7dT4Yn1Z8eNNt7/wCLHiK++XyZ&#13;&#10;NUt4VmiZvutaqy/7NYPxI8P/APCEax9h+0LdRyKrRt/Ft/2q6r4lfCD4jeI/FEOraR4R1fUNHuLW&#13;&#10;xmWexXzFZltYVrP8YfDf4pa5cR3GpeB/EM90q7dzaXJu2/3fu17NCpGMTzTztoobjR5v9b5lu25f&#13;&#10;Lr7m0+3h+H9n4DsfJ+ww2Onqtwu77qtt3fe/2q+WfBPwx1rUPEnh3Sb3wb4jsZrjULVbi+u7GSG2&#13;&#10;hXd838P92voz9ojbeSal5rfKyw2qr/s7t1eVjqnNLlielRny+8eV/E74brL448Ua1LrEEGh6lcNd&#13;&#10;RraMsjbtv97/AHt1dx+xzt/4QfxJ5XzSLfLu/wC+a8X+IFnrWjeF9NbSbG6vrG4uLxW8qz+0NC37&#13;&#10;n/Z+X71e0fsZ2txo3wv8TXFxa3UEkd403kSRtGzbY6py5qJyr4z5L/b8Zrf4+R72+ZdLtWby1/3q&#13;&#10;+lP2V/tF5+yPptvawy3VxJ9u2wRr5jbvMavk/wDbeuL6X48Xk2pXC3N1Jp9nN+7XbtVo922vUNNv&#13;&#10;NS0b/gn/AKPqWm311p95b6x+7nsbho5F/wBKb+Ja5I/CKpH3j3y88H+IvEfiDw7oKX15bWczNNfL&#13;&#10;d2f2drdf7y/Kv/j1Z/xI8VaD4I8ef8Kx8KaPpGn2senrqF81jarHIvzL5du033mb5mZt396vIf2I&#13;&#10;fidqy65401jxHrF5rUlro6tGuqXTXDM32j7q7v8AarzfwPr1xrPx01i+1a+mvrrUry8a4aT+L5vu&#13;&#10;1MfiJPWv2mGt5dP0Ob/l8ZV8z5f4f323/wBmrxGz8L6lqlxDb2uk3l9cSf6uC2s2kZv92vcPjtLb&#13;&#10;3mn6D/rZ4W+zt/vLuuK/SbwvpfhWLQ47HRrG1sYVt45mmsY1jZdv+0v8Vb5jn0Mow8OaO5hGnzSP&#13;&#10;xBXwlrUuuTeXo+oMu3/n1b71aUPw+8TRSR3Fx4d1e2t5P9XPJYyKrf7vy1+16fDbwNeeJ7rxF/YN&#13;&#10;nc61dMs0l3JDu+bbt3f3a0NevPDGoWf2XV0sb6zVl/d3cazRr/DXyNXjqPNHlga/Vz8UIfAfiKLz&#13;&#10;mTQdQeGFWZm+yt8q1xuuL5WsWf8AtK23zP71fr34j/ZX8D6z40bxJ4bkXw9dQxtHeaLHCv2Zt3/T&#13;&#10;H/lm3/jrfLX5LfED914gs/l+7cXEO3/Z3V95lGcUs1jLk+ycsqcokMjeTtbdW14dvGt5F/4FXP3k&#13;&#10;XlW+7+7W54bi82OPev8ADX08eYzKcLeb4g1Zv70i7q7bw/8A6yauH03/AJDGqf8AXRa7LQWX7RIv&#13;&#10;+ytdVAUi1dbYryrEd41nGzI37v723d96qt0vm3n/AAGo9Qb/AEOZdzfdrDGy/wBmqDp7n6ZeH/2Q&#13;&#10;/hzPpdqzw6m0jRq277d93/vldtVdY/Yy8I38bfYta1fSl+bcu23uN3/fUde1eFbP+y/Dem2vnNP5&#13;&#10;drDDuk+821VWtT/lmy/xV/EmYcQYyjiqnK/tH11OlHlPlWP9hnwb5m641rWLn/rnHaw/+29dR4J/&#13;&#10;ZR8H/D7xJb69olxq/wDalu37trm8/d7vu/dVVr2xol8ziplt2ikX5lVa8SrxFjanuymdnsIRM/R7&#13;&#10;O4t5JPtFx56t91a1JKGtd0n+u/3abJBtj+9/DXztTmre9I2iDf6usebQ7W4kZrjdPC27cv8AerUZ&#13;&#10;m+7Uf+qjqaNWVGXNEv2fN8R5XdfsyfCeX/VeBbNf+udxcR/+gtUcP7Ofw50OSPULHw7Fp9xat50d&#13;&#10;3HcXDeSy/dbbu+avVplXy6o6gzRafdbPvbf/AB6vr8tzrGyxVOMqjOWpSpxj8J+Uv7ei/wDGUniR&#13;&#10;UmluVXT9N2tIu1v+PevGde/5E+Nv71w3/fO1a++P23v2c9W+Jen6T4q8KaT9u8SWcn2O4WNlVrq1&#13;&#10;/wCBf3W/9Cr5d8dfss/EjRPhXfa9e6DFBpukq2oXjf2pb7o4fu7tu6v60yjEQtHmPlKsTl/hizS+&#13;&#10;H4a+hPh//wAivdN/evP/AGWvnX4Vy/8AEnta+iPh/Kv/AAibNt+9ff3v9la+3z6X/CXT/wASPsuD&#13;&#10;Y/8ACh/26zxfUJWl1S4b/po1aGpN9s0+G33bZLjbD/318tZ95tmkk2bfvbq6Lw3AuoeLPCtrL8sN&#13;&#10;xqlqrfN/D5i19bGXs8v/AO3T5LH+9jKn+I+vP2rl+x+G/C9v/wAs47yZf+A+XXx/rSrPcSNX1d+1&#13;&#10;trNrf6X4ba3uILn/AEq6Zljk3fLtWvk+bbL838NYZN72GPMn8Rzdwv8Api7/APWf7tdZYt5uh6gr&#13;&#10;/wDPu3/oNc3qm3zI/mrWs7xZfDd8v/TFv4a9NcsYyFzHK/AeX95Mv8O5q9suv3v31rwP4L36xahM&#13;&#10;qNt3SNXuF5eNLH/9jXRl9a1ElnReFfAtx4os5rj7RFYw7mVWkXzNzVD4o+Et14L0f+2LjUoL6NWW&#13;&#10;HyI4fL3V7h8B/DPh34g6HDb6R4ilsdStV/0rT7m3/ef7y/3lruvG37K//CdR6Pbv4ql0+G1m/eNJ&#13;&#10;brJ8rbd3/Av/AB2vyXE8T42jmUqNX3adz6L6nR+rc0fiOs+HPgXQf+ED8P325ftlxpcKyeXN/wBM&#13;&#10;1/8AZq+Qf2urW3sPiBq1ra/8e62MO5mbd823/wDZr7i8WfCu4sfCdnp/g23tbGSzXyWvryRvmVVX&#13;&#10;5f8AaZv+e3+zXwr8dPhp4ujt9S16609vsckkNrHBbN9ok3bfl+Va9PB5hS9rKU5fEeTGlL7J23wz&#13;&#10;vLe48D+HYbhZVs20uGFvL+9t8vbXWeA/h9pOh3H2W38RXT6C2l2Oix6ffR/6lbdl3Sf3fu1xfgu1&#13;&#10;uND8J6Dp+o2stjfWtjCtxaXK7ZIW2/xLXeaPLtj3f9M23f7tflOYV5U8RUPrqcOaMZHmOpXiy3lx&#13;&#10;MkLLHu+VdtU45mlj+S3nb/djaSuo1awt7j98n3q6rwrpq/2Ha7P9qvmIy5pHquryxPK5JWi+aW3n&#13;&#10;WP8AvNG0dOs7+3lkXe38VekeNrBYtDuv+eny15zZ6N+8WZ93ystVKPKOnV5jnfjR4ot9U1jTfCNv&#13;&#10;N/oegr++aNvvXTfe/wC+fu1H4T8QTeH9Qhmt22zfwtWLdfAn4keOvGGva94c8Pz32m3WoXHlz/aI&#13;&#10;4Vb5v9pv/Za7/Sf2Z/ilZ26/2r4XW2k/haTULX5v/IldH1Wp8VOJ+15PnGWYfA/Va9SMSfUviDrG&#13;&#10;s6hHDqUysyr96Ntq1zPxY1nSbjwPNNdTbYbdlZvLX5v9qvRfEH7P3iLw/wCG7e81uxlbd/rI7Zlk&#13;&#10;a1/4EteEfGz4aaxYeE75rOb+0LNV+b+Fof8AgNerhY1KdSMuXlkfEZxTwtSlKWFqc0D498dNbw6h&#13;&#10;Jb2tx9us1km8u5VdvnQ7vlasWxtZrj9zF/FWh4kVYry3t/m863hWFqdpt4tnH8n3v71fW+9L3j8S&#13;&#10;r/xCx5S6XHtT57qs2P8A1nz1JdXSyU2H97IzUzmP02/4J+rt/Zvs/wCGNtWvP/QlryX/AIKTN/xP&#13;&#10;PAa/9ON1/wCjFr2b9g/91+zXorf8s5L68k/4D5jV4j/wUkb/AIqjwT/d/s+6/wDRlctP4y/snxvC&#13;&#10;37za/wDFX1p+yrpdjeaPpNvdN5Ee6Zmbb/d3V8kqtfZXwh8JW/gv4f8AhfxF/bWmarcXFm11/Y1p&#13;&#10;eL9rX+8u3+9t+as8Z8PKezlMoxxMeY+Nb668uTyZP9S33WrJmkaKSta8tfNs2V/vK3y1j/L+8hl+&#13;&#10;9XonhkMktOhuvN/cyt+7qvIvlSNUclQBamZopPkarEN193+GqO7zY/8AdqxZxfbLi1h/5aMyrR8Q&#13;&#10;H2B8JdNh8H/Cuzbd/pV9/pFcb4y1xb/7VD/y0jbdXbeNLxdLs4bG32+XawrDXhusap5t5JMnzbmr&#13;&#10;pciCHQfEk2jXGrXG5vtC2+1fmqO3lVbOFUXbu+Zv9pq52ZvKuJv+mm2tKa68r5d3/j1Y8xZ1Hhu8&#13;&#10;8q43fwtXZabqn2/R9U03/lpGv9oWv+8vyt/47/6DXn+l7orNf+ebNWho/iD+w/Emn3W79z5n7z/d&#13;&#10;+61BPxGwt59sj3I1YOsao1neQt/yz3VqXFg2japeae+7/R5GVW/2a5PxFdebqCr/AHa05hHWWt0t&#13;&#10;xbyXCLXYeGfJ8L6PD4g1GGOe8k/5BdpJ/E3/AD8N/srXM+F7e3i0/wC3ajCzafb/APLD/n4m/wCe&#13;&#10;dVdS1668QahJfXDfvGX5VjX5YV/ur/wGs+Yz+Ivahr1xf6h9ouJmnmmkZpGkb7zV7x+yz8B/+F+/&#13;&#10;FCSG9aWDw3pardapJH95l/ht1/2mb/2avmm6uv4k/hr9SP8Agm/4ft9D+Cf9tbV87WNQmvJG/wBm&#13;&#10;P92v/s3/AH1WkqnLE0iejftGftIeD/2S/A+l2r6fFdaxMvk6L4etNqrGq/xf7Kr/AHvvV8I/Ej9t&#13;&#10;T4teNPCevX1v4uvPD9wq+ZZx6J/oqrt/h/vV5P8AtafFi++LHx08UalcN+5s76aztVk/hhjbav8A&#13;&#10;7NXJ6DfNeRtbv/x6tbstc1L3o8xZjyfth/G6X7/xY8Xf9s9Ukp1n+1F8YL+8hW4+KXjBl3fN/wAT&#13;&#10;q4/+KryO1sJr3UFsbfb50k3lxqzbfmrqPEXhm38H65Z6X9uhvtYjX/TltPmht2/55q38Tf3qoD2h&#13;&#10;vjZ8Qrj5X+IHib5f72tXH/xVUZvir44uJP3vjLxC8a/9Ri6/+Krk4W8r5akj/dff/ioA3G8feKpZ&#13;&#10;F3+KNcb/AK6apcf/ABVV5PEWtSyfPrWps395r6T/AOKrL/1XzVHGzeZ/vVAHtHwn/as+J3wj1CGb&#13;&#10;SvFV3qGn/L5mk6xI11aTL/wL7v8AwGv0j+F/xX8FftefB+8tdQsImsbhfsutaFM25rOT+9G393+J&#13;&#10;W/h/3lr8fI13f7y19GfsM+N7rwf8fNNtUmk+x69G2n3UG77zbdy/+PLQXE89+PnwbuvgZ8UNY8I3&#13;&#10;U0lzawss1ndybf8ASrVv9XJ8v+dy1wMMVfdn/BSjwr9o0vwH4uT/AF0fnaXcN/0x+9H/AOgtXwvb&#13;&#10;t5X8P+7WMQN7wqywaxa7/lhZm3fL/stXj/iCWaOzhV/4WavVtDsJr/WLO1Rtskkir/wKvMfEmm3V&#13;&#10;xp/9obdtm0jeX/tV0kHnt03m3Elfe2i+FfEXjf8AY/8AhXY+EplXxAt832Vmk8v5vOm/iavgu4/4&#13;&#10;+Gr9NP2V5beH4D/ClriZV26h8vzf9PDV4ebYqpg6ca1P4os7MPTjKUolHVv+Ce3jLWNYjXQbjTVs&#13;&#10;5rG3+2T3N1/rrzbuuGVVX/U7vu/LXi9ndeMPBfjjQfD/AIo8O6losyybVn1CORWuFj+Zm+7X7DeG&#13;&#10;4ljjjr8UPG/x1+IWrfHC+0HxH4s1DU9Ns9eurVYL7bIsa+c0bf5WvDybOMTmTrSqk4qh7OUeU/SP&#13;&#10;QfD9j4X+H+g6fdN+50uGaFljbbuZt27/ANCqjNL/AMJHqnhu4uLGexs7W+VrHa3/AEzb73+z92tT&#13;&#10;TdNuPEGqSLcW6/YWs1vI2k/imZf/AIlVrsrXS1l0uO6ebay7vl218fWwtapipVIe8dcZRPzz/aos&#13;&#10;9S8R/EzQ/DtlatcyX1rcTful+abbqF5u/wCA/LW18G7PUvBfxE8N/wBpafdafI25Y1kX+HbX0p/w&#13;&#10;pXwT43vNH8ReK/tbXUP9pWsa20i7fJXUrptzfxL9771eR+NNetY/iJDa+F/sq+G9NvtrTxrGtzeN&#13;&#10;GrfN83/LFW+VVX+6zN96v1DA53Kll8sLy/ZOaVD3uY+wPjAvm+E7ht33ofvf3a+Q5r+GWOa3W4Zo&#13;&#10;5l2t5bV9AaH8V7X4l6Xeafq99pukTX221sYFjbbDM1v5y7m/54tH826vnu40240O4mh1H/j6hk2t&#13;&#10;Bt/iWvZ8Mq3LLEUpfEeDxE+b2c4nx/DE1neXlu/3oZGWuk8Ks0VxVzxdoen2HjjWJr2a6toZLxmj&#13;&#10;gtLXzm2/e/vLVPw/dafLqFx9l+1Naq3y/a12t/wL+Gv05Yin9a9mpe8KhGUqPMHjz97p82xvlryv&#13;&#10;TV/4mG2vWPGEqy6fNDt/3a8ns/3Wobf9qsMd71Q3iaGpL+8+9tjb/ZrsPCP7rQ1+X94u6uP1Cb95&#13;&#10;8/8AFXWeD/3ujt/d8z5a5qHxDJrr97I2+sHUv+2nmbq6C6VvMb/nnWHrH8P91WoqxK5ia1X/AFex&#13;&#10;q6bTW/dx7/4a5ezb93H/AOPV1Fj/AMe/3vu/dqYjL0kq+XJUN1+9jpscvmxyfN8zf+g1XuH8r/gX&#13;&#10;+1RKQuUNvm2+122rW14X/wCPf5P73y/NXK3V55Ucf+d1dJ4XlX7P/wDG66cNKJEjWvlaKP8AeNH8&#13;&#10;tUfl8utLUG82Pai1ueA/g74w+JdneSeHNFlubOzbbdX0ky29tC3+1NJ8v3ajHYujhY81aXLEuNKU&#13;&#10;vhPK/F3/AB5yf89K5O4b93Z/7Mi/9817F44+CfjDS47iGXR/tPk/N/xL7iO6X/yGzV5LHa+VJZ27&#13;&#10;w7W+1QrtlX+LdXgyxFPER5qcuY3VOUZe8fcHibWrew8Nw6Tb3ES2ccdrug/3Vr5T+OXjLwTZ/Ezx&#13;&#10;taxfD/T1mj1C4t47v+1LqPaytt3eTHtVf92vpTXNBuL/AFhtHt4ZZ7q6vGhjgjX5mZmavFfid+x/&#13;&#10;8UPF3xA8ea9Y+Ebp9PXWLqZoZJo45G3TMy7YW+Zvl2t/wKvh5YmnTqS9pI9nER+HlPvbwf8A6Roe&#13;&#10;is6r5kmn283/AALy1rQvPOikh+Zl3K3yxtWLoOg3Hh630fSZVu7b7LY28O27+9/q1+9TfEEtxDcR&#13;&#10;rEzfKv8A49RGt7T3onKdZo9/cS29q0s0nlr/ALVcf4g8Lw+KI7y4utvlrI21fL85tzLt/wDZq0PD&#13;&#10;9+0Wl3jXLN8rfL5jfdqTTZVl8N6lcSws0jXS/Z/m/i2//ZUxRlyl5dLt/CWhrb6RM1jaqzN/ony1&#13;&#10;zuralcXEcO+6upZGVvm85q6L7Gul2eoaTb7d1rbw/wDfW2vNdS1K6t422TN5a1pzBE/PP9r66a4+&#13;&#10;NmoeazTyLDb7mkb/AKZ175oN5o9v/wAE9/D9vrbXkGmyapNM0+lxq1yrLdNt27vl+Zq83/ao8EaP&#13;&#10;f6h/wkVvfNBrUky2slju8zzm/wB3+Fq9Y+Knwxvvhr+x3Z+D7i4luZNLaG4vGjj+VbiS63N/3z93&#13;&#10;/gNVKtGMfeJ5eWR478MfFvhew8UR2PhybXmj1JWhmn1v7P8Aw/N8vl1T+H7rb/Gj55l+a+uF/wBr&#13;&#10;+KqvwN8JalZ+LLe6uNBur63uo7hYbmSxk2wqv3rhW/2f/Zqk01fsfxok+X/V6hN8392pp1E5e6R7&#13;&#10;x7J8eGhs49Ft7f8AcRxxw7fm/h3TV6x8Ff2oG8QftAf8IfFNqfkyafCtvMqrJtuoV/ebtv8AyxZa&#13;&#10;8R/aGuv9H8N3H/LRrf8A+Kr6G+BPh/wzpfg/RdYfSV/tBdPbUGu1/dyTNJ/D/wCg/wDfNb5pl1PM&#13;&#10;MJyVDKPNze6fSXiDxzC2nq39sSz3X+paCKHzJGb/AGYV/wDZvu18p/tdeOtWs/DdrcJNqX9j295D&#13;&#10;5jeXtXzt3/Lba3977u5dte8eBf8AhCfC8jeIP7JtbHVm3WdxBY26qvzMv/j397bXO/Gbxb8Odc8H&#13;&#10;+JLFGnnmurdYZLGSP5fO3bl+b/tjXxGD4Rp4ap7SUuYfvnlfhP8Aai1iw8DzahqOtXXnW/8Ao8ME&#13;&#10;Ukm24m2/Ku7+Gvhv4iN5WoWbfeVbyb5t1fQHw/8Ah/b3+lw6Te311PeRtuVdv+uWvnfxx+9jh3rt&#13;&#10;kW6m3V+kZLl1HL4z9n9owqFi+bzdPk/3a6Tw7F/o8f8Au1yc0vm6fHvX+7/7LXXeHWX7P/wGvroG&#13;&#10;BzOmv5eual/tSf8Astdpp915V43yr92uR8M2dxf+LLq1s7eW+uLqZYY7aNdzTN/s17FD8BfiUt43&#13;&#10;/Fv/ABEsbL8v/EvauCtjsLg/94qcpXsZS+E5OOXzLj/Ur/u1cvNsunzL9nXcsbf3q7CP4BfEbzPk&#13;&#10;8C69/wCAtXrf9nj4nSxzbPAuuNu3f8u615+IzrLpYaovbR+81p4ap/Kfp54HuprjwfotxK26aaxt&#13;&#10;Zm/2t0a7q6KNv3jVyfwxW4t/h/4bhvreW21CHS7WG4gl+9DMsaqy/wDfS110af8AoNfw5mlp4yo4&#13;&#10;/wAx9XT+Ew2b95UnmTVJ/wAs5N61DJub/drxJfEenEm8406NvMqvTlb95UxkVyhJb/u1ZG3VXkXb&#13;&#10;J81aVvtlj2024sPN+bd/wGqlEzjPlKKruj/vVn+IIoZfD+pea0ix/ZZtzRLWhu8qT/ZqG+m/0e4Z&#13;&#10;P4Y2b/vmvQy2r7HFU5CrR5o8p5HdWGm3Hw/87zrq+1CZWWNbm1ZW3f3fu1k+KPhvfeN/g/rHhe4u&#13;&#10;v7PXVtFvLVrll3fZ1/c/w7vm+61ehWMtxrnmTXCxJ83yrHXxn8Yvjh8TvC/xU8TaLpGg/adN03UG&#13;&#10;htZ49FuJtyr/ALVf05leYfXcYvd5eWJ8zUpexgN8J/sPQ+H9Pjt/+E2ludv3f+JX/wDZVual8NF+&#13;&#10;G8ljoqag2ofaG87z/J8n73y15/H+0V8Zv+WXh2X/AGf+Kduq6Sz8ceKvFuj2eseJbGWx16Nplhgk&#13;&#10;sWt2+X7v7lvmr7rNcwlKhTpn1vB8f9qqS/us1Lr9kjRbO8kt7j4gLBeL/wAsZLNd3/oVeR/tAaXf&#13;&#10;fsv+KPBetaDqzareQyNeRz31r+7WZW+VdtdZdfGn43azH5Nx4PurmPb80EnhORl3f8CWs1vFXxav&#13;&#10;o/Jf4eztD/d/4RGT/wBB21639o4iVH2fMfOVfq8q1T2l+Y9A1D4veFf2hPhX4P1bVviFa2utLcNH&#13;&#10;deH5JI/t6tIyxt5K/wDLT+9XUL+yboK+Zv8AF103/bvHXiP2z4tfaN1v8LWWbd8rR+Dfm/7621Jc&#13;&#10;ap8covmf4e6qq/8ATPwm3/xNTRzPE4ePs6cjGnRwn2rnsk37Fug3nlzf8JVqUu37rR28dWLX9i/w&#13;&#10;/b281v8A8JFqrRyKy/6uOvmfUv2gviN4L1D7Pequg3ytua2u9HW3kX/gLLTo/wBsj4kSybU8RL8v&#13;&#10;/TjH/wDE16EczxEo+8eZXpU+b92fQHg/9grwf4XuJJrfxNrk7M3/AC0WOu2m/ZX8L+WqvrWp/L/1&#13;&#10;zr47tf20PiFeSNDF4qbzP9mzj+9/3zVyT9qL4rNb7n8RXX+99lj/APia1pZhWj8NzP2R9leA/gt4&#13;&#10;P+H3iyx1qy8RXU+pWbN5a3M0ce7cu1v4f7rV9BeD7+HWdchZ2gufJtWaNv8AWbfmX+Kvyjuv2ivi&#13;&#10;Nfxyebr26NfveZZ27f8AstQ6X8ffH2l3jXGna01jcTLtae0sbeHcrf7q15WMpzxkuaUTpp+6fshC&#13;&#10;un2ElxcI0UUki7pG8ysnQ7/Rby3k1D/RbHzPmjW2bdJX5L2v7UXxWt/ueONTgk3f8s1jj/8AZasf&#13;&#10;8NX/ABaij3J8QNeSP/pnIq1yfUanxcoe0P0S8beF/C+uaxeaxqWn3X2No1WS+jt/s7Lt/wDQq8B1&#13;&#10;DxhpOi6pebLfWLHTV85Y7zULFo91fJd1+2H8Rry8+zy+PvEbSN/z0k+XdQ37RnxGij+fxx4h8xv+&#13;&#10;n6uevgaeIj8PvGtLE1Kcj6Gbx5pNxGvlXW7cq/6uNq7LQ/G+m2Xh+H/Sl/ib7tfG91+0V8QIpIfN&#13;&#10;8ZeIfm/6fGo/4X18QJI/+Ry8Q7d3/QUkryIZFKMuaJ1yx3MfXnibxba3+j7bdmvt0i7vLjZq5v8A&#13;&#10;tK4t4/Oe3ulj/wCuLV8tyfGTx9NJtl8XeIfl/wCopJ/8VWfefGnx1ZySeb4q8R/9s9YuPvf99VM8&#13;&#10;kl9oI4+UT9KP2Y11Cws7G11KGW2vPOuNu6NvutIzV7Npvhe38OeMLzxAmpahfXl5u/0G7kaS2h/6&#13;&#10;4rX4x/8AC8/HF59zxR4j/wB6PWLj/wCKpt148+IFxH53/CYa55c23b5msXH/AMVXqUsLKMeWJxVK&#13;&#10;zlLmP2+uG/svw/cahJdfuVt2upIf4plX+7/F/wDFV8W+Jv2hNU8aW/iLR9b+FPiOfwvqUbLHqEdj&#13;&#10;9nu7ddu1Zpmb5V2/733a/PPVte8cSxyfaPFWrz7l/wCWmqXG3/0KuT/tLVrfUIW1HWrye1ZtzQrd&#13;&#10;SfMtb+wcYlU68o/aMnxlarpfizWLdJlvoY7qZVuV/wCWy7m+b/gVZcMv9/dtq9qV1Nf6hNcS2/7x&#13;&#10;qdpukzX8kflVnE5qvxaFVlaWORk+7/FUlqy/d+ZZG+9XUWPgW4nuF+0W86wr96ePbt2/8Cq1qjaD&#13;&#10;FH9n0i3bULxvvXcn7tVar5SD9IP2IYlt/wBmfwqu770l0zf+BDV8/wD/AAUgl83xh4PhX+HSZv8A&#13;&#10;0ZX0d+x/Z/YP2b/Btu/3vLmZv977Q1fNP/BRpv8Ai4nhNf8Aln/Y7f8ApQ1csPiLPjmGVpZFt/vf&#13;&#10;d+X/AGq+8PDfjr4seH49D8Av4X8Paz4ftVt7ddbto/u2+1fmVm2tuVd38P8ADXxHdaN/o8Nxb7ft&#13;&#10;SsrKv96voj9jnwH/AG5401Lxdequ3Q7PzrWBf+fiT5f++du6ivL2ceaR25fhamLxMaVP7R823Wpe&#13;&#10;bH/vfxVi3X7qTcn8XzVpTWrRfN/D/C1Z94rVueeQzfvY1b+7Vf8A1lSR/vty/wDLSo/+WlAEe2uo&#13;&#10;+HNnJqnjjRbNIfP3XStt/vL96uYr239mHwlNf+JLzWmhVrWxhaFW3f8ALZloiEjS1rxVcX+oXiyt&#13;&#10;uZpG2/NXCzSs0jb9vmbq0PECzWHiS6X7u5mrJmbypKJEFO4i824hb/arQtbWa9vIYU/1jMtZ/wDr&#13;&#10;biNq6Lw6vlR3V1L/AAr+7/3qCy5eS/Z5Ps6f6uP+L/arJm3XEm2myXX2iSRa3PB/hW68aeKNN0HT&#13;&#10;tv2i+kWHdJ92H/aokQa3iLUluNP0XVt3/Hxb/ZZm/wCniP5f/Qdtcnpumt4m1ib98ttZ2qtNdXe3&#13;&#10;5YYf71fU01/4d8H6xqXgW3sYG0HR9tvJPJH5zXVw3+z93+9XI/HD4bwwfD+OHQ9NtdDmWT+0JNPt&#13;&#10;F2tfL/u/7Kqzfe/vUGMah5muuQ6zHD9nh+zWNuu21g/2f7zf7VV/srRSf71YPhW8WW3Vd26ui3eV&#13;&#10;VxNivJE3mRr/AHq/Wj9hlVi/Zz8Jr/07zbv977Q1fk/5Xm+XN822v1Y/YXull/Z38N/N5vltcL/5&#13;&#10;MNWdT4S4n5P/ABk86z+MHja1/u6tdbl/7aNWh4V3f6Lt/wBW22v2x+C/wK8LfDW01zWrewin1vxD&#13;&#10;eTalqF/PGskjMzf6tf8AZVflr8vv2trfwjZ/tKeLLXwfHBbWKtC1xDZf6tbzb+82r92sadaPwgfF&#13;&#10;fiq1+weJNUt/7t1Mta3gfw/fa5rFv5Wn3V9awyK03lL/AMs/4v8Adrcm8B6h43+JGpWNrby+X9o3&#13;&#10;TTbfu17YunW/h3w3eeEYv9Bs7fazLGyxtcNt+8396qlVjH3TSnCUvePM5lX7RIyeYq7m27v7tWP9&#13;&#10;bH96o5l/efeXzP8Aep3mQ+X/AK6L/vqqMwqSFvKkjbbuqNWhjjb99F/31UkbQyyf66Jv+BUAWI7/&#13;&#10;AM35fJiVa9I/Z1v1s/jp4Hbb/wAxaH/x6uD0Hw/qHiO4a30ixutVuo13NBY2rXDbf73y13Hw38P6&#13;&#10;x4P+LngdtX0nUNIkbVLVo11C1a33L5i/3qy9vHm5eYs/QL9t7wlfeMPgXZ2OkafPqGpf2xa+TaWk&#13;&#10;fnSTbty/Kv8AwKvz7+IHwU8b/CP7C3i3wvqHh6G8+WGSZVkWRv4l3L8u7/gVfsl4fZY9U0tv7sjL&#13;&#10;/wCOtXzR/wAFN/iHY6X8N9F8Ht5U1/q2oLef7UMNv/F/31Iq/wDfVRzcoH5xaPqTWHiDT7rd+8t7&#13;&#10;hZt22vI/E0s0Uf2XczWdvJN5a7vu/wCfl/75r1SFvNuIflbazLXmfi5fs8l5D/duGroI5jz+6/1m&#13;&#10;7+Kv0a/ZrvPs/wAB/A90iwedZ3i7WkXdt3TNur85br/WPX6AfBVreD9lvTWdtsnk/aI/95WavGzm&#13;&#10;jKph/dOzCy94/ULw3L+7Vkr4T+Kn7M/h9fFnjDWk8NaZ9sa8vLxbvbJ5m7czbv8Ae/8AHa+4PBcv&#13;&#10;2jT7Wb/npGrL/wACr8hP2xviJ4y8Pftc+NtFt/FGrQaOusQ7bSO8ZY/LZYW27f8AgVfmnDtCpUrV&#13;&#10;oxlynpYiUY/Efo/4bVv+EP0e+f8Ai0uH/wBFrXUao3/Ej/6Zrt/75rF8Istx8K/Df+zpdv8A6v8A&#13;&#10;2lqbxZqn9m+E5rj5tvmQ/L/stX01GUeWrTiea/iOFm8UL4X+GdndXG6fT1vr5pLSOPc10y6hN5cf&#13;&#10;+1823bXyT8YPDmtaX481DSdbWDT9akvP7QuvszfLb2t1H5jKv/fUy/71fW3wXsG8fa54furyH/iQ&#13;&#10;+HdQ1RreOVf+PrUvtUzbv92FW+X/AGmb+7XhP7WXjKx8P/tBNqUuixareQ2c0cPmSfu/OX/VyN8v&#13;&#10;zeW275a8jAYz2eNWEl9o9Kcf3fMcj/wn2teLf2uLHQdJklXw/pclvarpasvl/u7NbdpK9q1a/wBB&#13;&#10;v7y8X+wdQvltZPs7T223azLXzf8ABPx5b6NqmvNqU1rp+tatH5NvrckckzW+77zeSqtur1bw/wCP&#13;&#10;G8tfsV1Bc2+5vJ/2v/Zq+8oY6jktf2tFe9Y9DKchjn3NCvLljE8z+J3gH/hI/iY1xpsN5p9m1vD5&#13;&#10;bMvmfvvm3fd//argfHWlzeH/ABBZ2/2eVYfscK+f5flrcN/er6suPEFnqm17rRoPO/57Wm5Wrmda&#13;&#10;+EFv8bNU0nR7LXm0iZZGaNp7dpvm2/d+8tTQ4mjTxft63wn2+M4Xw2FyuUaa96J8l+Irr7RbzeZ/&#13;&#10;drzm1b/iYV718evg3rXwT8USaLrbRXPnQ+da31t/q7qH+9/s/N/DXg+3ytQr9Mp46nmFOOIoy5oy&#13;&#10;PxSVKUXyyNC+2/aP9muw8Gt/xL5v7u6uL1Bv3n/TOuo8G3XlafMv8LV30COU0riXypP/AI3WLqn+&#13;&#10;rkrSurj9589Zd9KvlyUVZAN02X93H/49XSWLK1utcnZt+7jauks7j/R49n+rrKPwlRL26HzJF+b/&#13;&#10;AGdtU7pv++ahWWaWT7v3abdXHleZ8v8AF/3zUykT9ohvH/0f737uug8Kt/o6/wDjtcrNL+7+Rf4q&#13;&#10;3vC8v7tf9lq2oS94JHUate3UVvJDa3H2aRtu5o1+9tr6I+D+vTX/AOy/a+G7fxBdaDeaXqk32y5s&#13;&#10;rj7LJeNIzMv8P7xmVvu/7NfN+pfvPL/h3VvfC3xvD4L8caLdXDXUumtMv2y0tpP+Pj5WX/2avnuJ&#13;&#10;8p+u4b3Ze8tT0sBXjTqe98J33xk+O2iy/B/w/oug3EWoapbyf6ZP5arJMu1vmb5fmavnfSZZvEfi&#13;&#10;TQd/3ri+tVb/AL+LVPxtof8Awj/iC8t49zw7mX/dZWra+COm/wBqfEzwTb/89NYtf/RleJleDeGw&#13;&#10;vLzF1p+0rH1NeeMLX4feMLrxVe+a1vpt99oXy5PmmX5flX/ar0a8/wCCkXg2zka3uvDnipbqP7yy&#13;&#10;R2vy/wDkSvnXx54fhvbfxVfPY/btq3VvG32r5rdvl+7D/tf3vmr0Tx94PurD4uaPb3vw/wBN8S+G&#13;&#10;VX/idaw2jx3FzcbbddrbvvK26vlczwOGrSjKrI65zlze6fTHh/xBa/FjQ9L8VRNqGnw6osPk/a4f&#13;&#10;Mba397bU2veCZorxrfSL6PWvL/4+G2rHtm/u/erzGx+OdrFJeWtx4J8R2Nn4furfbOyxwqrfZ93z&#13;&#10;eZJHt/8AHq4vwv8AtveH/G+sXljZaLq+kXkirNuu7qONZvLkVmXd/D8qtVYXCex5fZy90m/tPsnu&#13;&#10;1x4I1qLS/J+z7ZPM/ebpFVVWtbTdL1jQ7eFXtbudt3nbbHbIv/Am/hrLuvi54ouNPvLi3+EviHVb&#13;&#10;O6XbI2k6xY3C/wDjsny1xfiz9sZfAckdx4l+E/jbSGZfsqtIqtH838Pyttr2DA7D+zfFV/48vLq5&#13;&#10;0mKxsZLdfs7RyLub/Zb5tzN/7LXP6x8NvFV/HeQ262tju3Lbz30ir838P8Vb3gv4zeIPFGj6XfWX&#13;&#10;wZ8SrZxqzWrapqFrat/3zJJu/wC+qb4u/aE/4Qu80W18R+BW0pry+XasmvWcki/N80nkq25lWolE&#13;&#10;mMpc3ungfhX9kvXrLxZ4V1rxhb2d9D4fuJrz7DaMtxJeXjfd87bu/u7t3+zXunhH4laT8NbzVP8A&#13;&#10;hLbiXTdBZvm1bWF/dtN/db5f4t23/gNZeh/GnSfFHhPUr640nUL7SdUum1D7XY3S3C29vu/dq235&#13;&#10;lXau7/vqsPxZ8S/BvxB8N69oOt2M/wBna4mhksb79zc+du+8sO7zv91q8vGQpYqlKhKW5tKM4y5p&#13;&#10;HpmoftP/AAUuNP8Assvjzw7c2bK0Pkec025WXay7a/OfxFa6TYftOapNZW8X9ntqk01msasq+Sy/&#13;&#10;L/tV2nhn4b+Cb/4oal4VfwveLN4fZZvtcmqSXEc26Nm+Zf4f++q4Px9eLofxwtZnuNsbLbtt2/e3&#13;&#10;R1x5XlscFUly1JS9TOc+Y6z9oK1m/svQ7jaywrGq7v8Aa/fVY1742TRafp+jpa/YbPS41hjWKTb5&#13;&#10;3+01bnx+vGuPgno6orS+XqCzfu/93bXD+CfC+n654oka9t7q+tWkX9xbN5beSy/e3V+oYSi8RCMe&#13;&#10;U45S5Ze6XNe/bU8TX8a6TcaTa/Zbf5t0n/LZvu/NtrBm/aCutUk+z/2Paqtx95o5G+9XXa5+zJpt&#13;&#10;/oc32e4lsdY+8s/+sj/3dteG6x4c1rwXqC6Drek/Zrz7Rutb7d/rv9nd/dr2sRk+Iw0eZx90z949&#13;&#10;U0v4sTWd5a3FvpNrBNHIrLN5jfLXjfxOuvtmoahcbdvmX0zV6FH4Xm8P6PqC6iqwahHMrL827crL&#13;&#10;XmvxIbzdQvPl/dreNtry6XuikUVuvM0+1X78bba7DQW/dyf7rVwcMvnafar/AHWrtPDss0v7n/Z+&#13;&#10;7XZGRkaHwPaaX44eHVt22zNqlv5c/wDdZW/+Kr9Kvhv8XNWt9P8As/iW3W+X5laeO3/iX/Zr4D+C&#13;&#10;fg+3sPixoN99o+0zLqEMzf3Vr7Ms/GWm+FdPuLqW3ur7y4/OmsbSNpJNrfxQq33l/wB2vxvjSn7e&#13;&#10;SjFXPqMrpxlGXMfQk3iPT4o12aSrR7VZW3fw/wDfNVZPFsMUn7rT4lb/AHv/ALGufa8W4t7OaL/U&#13;&#10;yW8LL5n93bXz7H8eviP4i+Ini/wv4K+GkHiybw/eSWMjQTMv3f4m/hX/AMdr8DwGXZhmlapTofZP&#13;&#10;aqyo4ePvH214duvtmlwzbfvVt14R+zbq3xT8b6Xqlx4q8HxeA5LW4WGPS77zt0kf/PZd3+1u/wC+&#13;&#10;a9waK+sI9t1at/vR/MtXjOGcxwvxR5vQ8r29OUvdM+bb5klR7vM+7WXfeKtHt7jbLfQed83y7v3m&#13;&#10;1f8AZ+9VVvGWnw/KrTtu/wCedq1fHVqFSnLlkerT+E26bWBJ4ytf4Ybv/wABWqP/AITK18ttlvdf&#13;&#10;7v2dqy9jI6DqI5atW9/5XX7tcXH40t5f+XW8/wC/NO/4TBf+fW6/791UacokSpxkdxJBHeR7lba1&#13;&#10;ZN9a7be6WX5V2t/3zXPr4wmX5lsbrcv+7Ukfi661b/R5dHmijb/ltJItejh4xcoykYezlEwfB7Q/&#13;&#10;N5VxFOrSfL93dXgPxi+NOseA/EGuahdax4osfD7axeabazxzKtt51v8AMyqu77v/AKE1fT2n6HY2&#13;&#10;ElxMitB5zec09fld/wAFFtL8WeC/jJcLqN0reH9WabWNLW2Vo418xm8xW/h877u7/gNfuPC2Ip1s&#13;&#10;bLll9k8HHxqRjHlPSX/4KA+H16+LvGn/AG0Vv/iq7KHx1/wsGTRdeivrq++0RrNDc3bfvF/iWvzX&#13;&#10;sZW1nUI1+X7Q0bbf97bX2F8J7i6b9nWzY3UsEy6feeXPu+aH5ptu2v0LMpS5I+p9fwfL99Ul/dZ9&#13;&#10;EX3xo/sbUJrHUfF2pW15D8sltJdNuVq8nuv28PCtv5yvq3jJpFZlb5V+9/31XxX4w8ZeKNLvPJi8&#13;&#10;Ya5c2snzfNfTL/wH71cnaytLbwwn+GvXo83L8R8Viq/72Xun6IN+1tostna3Cat4u8m4X5f3n/2V&#13;&#10;Hib456xceD/EmoaJ/wAJf51jbsq3dzeKsazbdy/xf+y18b+Gb+4vPDe1mX7Vasy7f9mvoT4kX9xY&#13;&#10;fBfxV5XytJr3kt/u/Z//AIms+eQ6MuY+c/HXxU8ZeMLy3vvFH2q61DyVWOe+VtzKv+9/DXNw+MtQ&#13;&#10;gjbyoV+b/Zr2Twj8S76Xw/b29wy3Nnu2/ZL6NbiP5f8AZavbvh34g+H/AIokmt9X+H/h6e6+XyWs&#13;&#10;bFY91RLMpU/iPp8Nw39c5eSXxHw3Y69eWEkkyK3mN/6FXQ/8LQ1qWLyNsf8AveXX3jN4B8A28clx&#13;&#10;H8PdBn27vl8lt3/oVNh8OeCZJPJ/4V/o9sy/89LNttc39u8vwn0MeAMT/MfAq/EDXovuN/s/6urG&#13;&#10;l/EPVre4hWVfPt/l3Ltr70Ww8D6XcTQ3HgHQ2kWNW8/7Htjb/gVOh8QeD7eP/RvA+gxf9sf/ALGt&#13;&#10;I5/OP2i/9QMT/MfEv/CwbiW4m/4lrTw7vl2r81dJ4d1SbxRJ9l06xuvtkm5Y4PL+81fYi/E3R9L8&#13;&#10;lbfwvpyyM21Y7KzrcXx1qDafuit4oPl3eQtn5bL/ALNVLierE6aHh9KUvekfnzqXhHxRofiSGTW9&#13;&#10;HvrGNm+VruFtu7/e+7XO+Jtc1bS9YmhivpPLZl2+W1foxb+MLqK88k6bZ/3WaSNf/Qa8V/aTtfAv&#13;&#10;/CEa9fXGl6DF4mkVWha2kjt7hW3L8yxr975d1XQzv23uuPvHl5twTLA0ZYiNT3Y9z41m8R6lL5m+&#13;&#10;+umb/rpVqz8W3Vvp81v9on8xm3efurFb/Wf980R168a8j8q5TWk8UatceZ5urXTbl/57fw1DNql9&#13;&#10;L/rbi68v/aZttZv+t+b/AJZ7q6rw/e3EUa2+1WhuFm+VlWp9rICqsniLy/k/tCCFl+7HujXbUe7W&#13;&#10;rOOO43XXlq275mbbW1qV5cXkkcz3Evmf3t1c3dXVxFJGrzN/31WftgL15qmvX9x9o/eru+75a/LW&#13;&#10;TeXV9LIq3DfvFb+L71WL7yZbPznvmlvGb/UKv8P+9WPI38VHtJAdFNbwxXEa3Ezf+zV0ml+Fbe/t&#13;&#10;5Gs9H8Q6ht+81la7lWvYPAPwFm1zT5Li4maCZY1aFY41/fLt/vV758I9NvvBGnta+c2lSXG7b9mk&#13;&#10;X5q66eFqSJ5onxjN4N1qwj859J8VWNurLta7sZNtdBpPjr+xo/J1a40/ULNvlZZLP7PItfZmpa94&#13;&#10;mlk8mXUor6H+FbuPzlrzf4saJca5b2tw9joa/Mq3H+i+XuWtJYOpEXMfTX7PbWsvwT8Izad81nJZ&#13;&#10;sy/L/wBNGr5L/wCChFrcX/xY8Kw28Ms+7RV3fe/5+Jq+wvgnpsOl/CfwrY29vFYwx2K7YI/ur83z&#13;&#10;V8m/t4eCPFHiD4qaDdaJDO0MekrD/o0n8XmNXkwp/vDb7J82x+H7632/aLdlVf4pK9q/ZT8R2+h/&#13;&#10;2ta3F9P53iDUGs9NXd8u61j8xv8AvrzlWvCbzwb46s5I4dRtdY+b+GSNq9O03wu0OseFfAcek6g2&#13;&#10;vLY28zRxR7vsbXFx9okkb+Jdq+TUYyHNT5ZHs5PXlRxcKsfsnzjZ6lNY/K/zQt/DWg1rb38bTRN/&#13;&#10;vLWfdWPmx/K3zVT3TW8n91q3PDCTdFJ/tVoaXoOpeILjydN0+61C43fdtIWkbd/wGs+SXzZP9mvp&#13;&#10;n9lPxV4g+H2na1qtto98mj30iwrrUayeTDMu75flZVb71ZV5+zjzHq5Zg/r+IjS5uXmPnXXvC+re&#13;&#10;F9Qk0/V9NvNMvofvW19btDIv/AWr6j+DuiLofhubUFhWD7UsKx/7Sqtdt8WvihN8Q/D95eX+j6T4&#13;&#10;nuLGxkVdQu7FWktV2/3mbdXD+Jtcbw/4T8IrHD5CtYwtIsf+1TwuI9vE9DOsnllUoxlLm5jzf4sW&#13;&#10;f2fVPtCL95trVwskv7uu68eX638ce/5ty15beSzWcki/8s/71aHzRpafdebeMqf6xVrorq68rT1t&#13;&#10;1/1jN81cf4bWaW4ab+7trevJf3n/AEzqwHW7f99V9gfs2/D238B/DfUPiBq1uv8AaV8rLZ+Z/wAs&#13;&#10;Ya+c/hf8Pm8Ya5Yw3H/Hm0nzf7tfUX7Qnj618uz+H+iebA0a29vI0cfyru/hWspy+ycdWX2TwnxJ&#13;&#10;qVxcW+qaw/8ArpLxriRv7zfe/wDQdtegeGdUuPEngdb5/PuZvDt9Nb3SxfeaxkbzFZf9qFvmWuX+&#13;&#10;J2h/8I/4Pt7H/l4k/fN/vN/9itdF+zfr1vo2qbrr/jzvrdbe48z7u5ayiY/ZPNfjt8N1+GnjS11D&#13;&#10;TWWfw7ry/arVo1+VW/iX/wBm/wCBVzMN15scf+zX0N+05oei3Hw3jsdO1CJrqzm+1Wdpu3Mvzfdr&#13;&#10;5R03VPK0/du3SV1ROmnLmidBqWpfY9Pab/ln/dr9cv2QbXwzpv7P/huHwVdXV9pMlm10t3qC/vGm&#13;&#10;Zv8ASP8Avlty1+QOjytqkclv9laeT733flr9fP2PYtBt/gf4bt/DS3kFjHZt5kOofeW43f6R/wAB&#13;&#10;8zdt/wBmorfCdMTstc+Pug+C9Y0HwvdalPPeaxff2bb2bbd3nf7P8W2uqm/snxHp95Y3un2LW90v&#13;&#10;kyWl3HHN9oX+Ld8vzV8w+Nvg3a/Fj9pTw34ysJp7HWvBN5breeZta0mhWZm/3vObc3/fK175qGmt&#13;&#10;qVxbr/Z8Gp2/mN51pd/6uRdv3WryHglKpGrL4gjIhX4X/D3w/wCd9i8I+GrHzP8AWeXp9qu5v++a&#13;&#10;qyeBfh/9o+0S6D4R875dzSWNn/8AE15037R37P8AodxeWOr6V8PdPuLWRobiH+y1k2sv/Aatr+1V&#13;&#10;+yv/AB6h8PV/7gO7/wBlr0PZl8x30nh/4f2+7fo/gyBv4v8AiX2P/wATUMbfD+z+VF8GQf7sNiv/&#13;&#10;ALLXLzftRfs4+Y039oeDm8zbub/hG2bd/wCO02T9rn9ne3/1WpeHvl/55+F2/wDiaoDvv7W+H8Ua&#13;&#10;tLq3hGD/AGW+xrTrPxb8PbeST/ideEV/vfvrNa4H/htf4Axfc1jT/wDtn4Xahf28PgfFHti1Zv8A&#13;&#10;tl4ZagD1LTfFui39xNceGrrQ76O32rJPpckc23/Zby6+Yfj18QbH/hqDwHa+I9F/ty1t44V0tvOa&#13;&#10;P7DcSXDKzbf+Wn3Yfvf3a+jvC/xO8P8AxY8J6f4g8L3H2nSZGmVWks/svzK21vlrD8YfEjUPhpo/&#13;&#10;73ypdNvr77PtjX95tk2ru3f71cUcFQjV9rb3hSkd9eSrYaHJcPD9pjhj3bZP9mvyf/aO+NM3xz+K&#13;&#10;F54giml/smG3h0/T/MXa32df4m/3m3NX6tR6lD/wjclxF5Nz9nt5vlkX5f4a/FO+uvN1C881dsnm&#13;&#10;Tbl+7t+b7tbR+IfMXLf/AFka7v4lrz/xt+6vNQh3btsldlCzRSQsn8LLXK/FJfs/ijWrfb/qbqZf&#13;&#10;/Hq1j8RB5jefupJK+rvCPiO30v8AZ7s7dfP86SxZVb+H7zV8m3n7ySvStD8UX154Ph0f/l3tY5tt&#13;&#10;dnPFUpcxcdz91Pg7f/2l4H8N3X/PTS7Wb/yGtfnp+3D+zL458XftLeJPFmgeGdS1XS7r7HMs9nat&#13;&#10;NuZbeFW+7/tLX3L+yzqP9qfA/wAA3X/PTQbP/wBFrXzf+2p8aJvg38XpprfWLz7Zdafa3Fvpds33&#13;&#10;l+ZdzfL8v3f96vw3BVa9HMq0aG57k4xlH3j2z4c6zby/Cfw3cSsqxrY26/e/vR1T+NWvW+h+E2tX&#13;&#10;uFWTzFuGXd923X5t1eQ/AvUr7WfB+uWuo3DNbr/Yfkwbv9Sv9nwttX/gW6uP/bG8QXFn448dWL3D&#13;&#10;QWcnhmx2/wDArht1fXYXD2lU5viPMlM9u+AviJV8J/DfzfK/tq8XXLhW3LuVftDM3y/3Wre8bab8&#13;&#10;JfFHiT/hH/Fa+Hr7xBbrNdNY3LMtyq7fMZvl/wBn5q+KP2M/FF9rn7SulzXVw0+7S763jWRvlWFV&#13;&#10;3bVWvoXxZ4P+3ftAfEbVtRt5/wCx9SXw/wCHd0beX8t59n8za38P3f8Ax6vn6uSRxGY3lUlG0eh6&#13;&#10;Ht+WjzRI9Q1n9mXw5HcX2iX3hy21qG3m+ytY3F1JJ523+H+HdVf+3P2VriSS6vv7F/tK6/0q6WOO&#13;&#10;+/1zfM33f9rd92sPxR+xH4R/4TzXrXTtevNB0u3vtL02xguWW43TXS7mZmb/AIFtX+9Xzj8Uvhfc&#13;&#10;fBv4qXnhG9uItQ+w3Vuyz7fLW4t22srbf4flr3/7Bjy/xpGdPHVqfwn1VJ4v/ZYsf3yJB/2zs9Qr&#13;&#10;0T4X658IdU8aW9v4KaRfEFu022OSOb5dse5v9Y391v8AvqvI/F37Nfw/8L+KPEFx4t03WNP0XXPE&#13;&#10;UOi+HV0uT93bwyRq32j5vvLu3f3q5v8AZ701vDn7Zl5pNwytdWv9qWck6/xMq189i8uoOhUlGUvd&#13;&#10;R6dPMsZOXLKXunQf8FILxb+PwfcPb/vLdrqHd/s7YWr89Zmb+0N3+1X6Ef8ABRCJZdH8Ktu/5err&#13;&#10;/wBFrXw3Z/CrxlrMdrfWXhHXr6zk+aOe20uRlZf++a/SuCcRGnlMOaR4mPoy9vLlMO4bzJI//Qq2&#13;&#10;vC955Ucy7vvVuf8ACkfiFL9zwL4jlX/sFyf/ABNaWj/s+/E7y5P+Lf8AiNVb/qHyV9z/AGhh4/aO&#13;&#10;H2Fb+U524uvN3VR1CX93XfL+zx8TpZN3/CA+Idv8X+gtVeb9nj4pXH3Ph/rzr/16tR/aGHl/y8H9&#13;&#10;VqfynF6e3+j1uWd5/of8PmK1dRpP7OfxO8uOH/hAdc3f3ZLXy61rf9nX4nW9v8/gfU4pFb+6v/xV&#13;&#10;XLMML/z8iX9Vqfynn8d032jd/DTpm82OSvSrX9mn4pXEn/Ik6h/30v8A8VV5f2UPi1cblTwTdf8A&#13;&#10;bSSP/wCKrmlmWF/5+RF9Urfynh9xKyx/9NGrc8My/u/n/ir0Sb9jX4zXEnyeB7r738V5ar/7NW1o&#13;&#10;/wCyD8XreORZfCLRSL/0/W//AMVWlDNcLzfxIh9VrfynE3l0vlx7/wCGprXw5rV/p7ahZaDqd9Zq&#13;&#10;25bu2s5JF3f71ejN+yN8WpY/+RZVd2772oW//wAVXpmsftm+IP2f7fQfCP8AwjemXP8AZdmtrNaR&#13;&#10;s1r9naP5WXduZWb/AGl/vV5We57OFOMcDGM5G9DB/aqe6fNfjb4Y+LvFHjzVl07RdQnhmvLjbPJC&#13;&#10;yx/e/vfdrW/Zj8K2ujfEz+2PFF8ug2fg1f7YvPtMfnedtbbt+X/e/wBqvZda/wCCqOo2dvDcD4ex&#13;&#10;edt2r/xOpNv/AHz5e2vKPi94y1rxhpfijxhfw6dbR+ItLhh8vRJmmt4V8yH5Wm+7u3L/AOhV8lg8&#13;&#10;fj5aVqfLH1PVpUKEoylze9E+vpvAPh3wLHZ+LrqaKDVLWS11a1bd97zGWa4Xzm+7Xs3hX42aL400&#13;&#10;ebVtOtZ/Ja4aG1+0xqrXX/xP/Aq8F+IXgmbxb8J9auEuts1rp80P+k/u1XatYv7GfiD4U+MPg/Y+&#13;&#10;FdSvrXVfEkbXTXmn7bjzPJ+0My/d/hrDHZVSx8oyn0OOdb3uY+gPGGg6DrmsW+rXCwX2ofZ9qtI3&#13;&#10;mfZ1/wBlf4a5PxR+z74F1SSG68P+AdH166aZfJ1SxvPstzZzf89Gb/lou7+7XZR654BsNQurjTrq&#13;&#10;1sVsbpbXVPMhuNyzMqsq/N/s7a0tH+LHw98TSTWtlrX2lo1Vm+W4j+X/AL5/9BrppYP2MI04fDEi&#13;&#10;OKlE8f1j4feHfhvrln4g8deKLrw1eNG1rHqGk6o1r/urt+9/461dx4J/aU8I/ETxZJ4Z8KTT30dv&#13;&#10;Gs1xqGoSeXHMu5VZl/iZl3K38NV5vEH7PN/qFrfXGoeHp9Q+7HPcySSN83+9VjXPEHwF1SzuLe91&#13;&#10;jQ54bi3a3mWO6k+a3b5tvy/7q12xjKJcqsZR/vHN+C/2p/hv8dpNPt9K8Yah4Q8RQ3G5dP1mP7P9&#13;&#10;ob7u1vm8uRf+Bf8AfLVyvxm+CviDS47fxBbeCrX4q/YY5mtdNiutvmM33fO/ikt/usyr97avzV00&#13;&#10;nh/9mGwvLGZm0GC6+2fZbX/TLrd9qbcu1fm+Vvmr1Tw3Z/D/AMJW7WOgzQWNrZxrD9mjuJNsK7fl&#13;&#10;/wDHa1lynJGXLI+RP2YvC/i2K38QWOu2NrpWvtMt1dLqunt9nZWZtqqvysrR7dv93bt2rXofwp1x&#13;&#10;fGmqXHijxxpOj3Vna6pqVvatc2v2q5tWjk2rt+X7vy7t1esQ/Ev4f/EuOZfCni7Q9a27fMnjvPM+&#13;&#10;z/3V2/8AfVY9j4c+G9xoczeH9QibTftVxunsbxpF+0bv3n/j1ebjMHDEx5TrlV968Te1bXvhrpdv&#13;&#10;Mtwtq0MaqvkXNvcXC/vP9lvvV+Yv7U2pW9v8ZJriyVVs7hVmj+Xb8u5v/sa+xvjBYWujaxptvbs3&#13;&#10;krCzLu+b+Ja+Qf2gvC9x4o+KHhm105Yp7y+tVht4GZVZm8xq8/K8v+oVJS9o5ephVl7SJ7h4u8C3&#13;&#10;3xL+Gem6fZahDY2sMjNtlX/XVHo9vcfCfwna3F7o8+qrart1Ce02s0K/wyKu75l2/wAPy1X8SeML&#13;&#10;r4e+H7exltVgmVf3m2Rflb7teY+Ivixb65ZzW9x4i/s+b+Hda+Yv/jrV/R2SLBRwkavN7x58uY+j&#13;&#10;vDPizRfHmn/bvDuqwavb/wAX2Zvmh/3l+8tY/jDQ7HXNPksdRt4rm1b+GRfutXyBZ+GbVdf/ALf0&#13;&#10;/wCLWmaDrDNu8y2tbi1+b/eWvcfCvxQ1i4jjsde8TeF/Fn7v9ze6PM32lm/2l2rX0OFzWliJezrL&#13;&#10;3Q1kbDfCfUvFsl5Naratp9rG3mf6U3mLCv8As7a+U/HCtb3F4r/w3jV+g3wn02aw8F/8Jh9h1K++&#13;&#10;1SNDItp5ckf2X+9t+9527+Guuh/Zp+EPxI0O4h1fwjdWOpXVuzSXy+Z9pVv+eisrbd3/AAGvyHO8&#13;&#10;ZhsJjZxo/CdsMLKpE/K+Fv3cKv8Ad3VtTeKLfw/brNKss8jfKqxtXRfG74La18B/iJN4V1f/AEnb&#13;&#10;tms9QjX93fQt92Ra4XxFFY/2fu+3L/aULbVsf9n+9XL9ZjUp80Ti9nKMuWR6H8E/ivb3HxY8E6fH&#13;&#10;orQNNrVqu7zvm/1i1+kOm2drqki2twvnrG0235trQt/Cyt/DX5T/AAT0O6uPjR4JuIreRobfWrNm&#13;&#10;bb/D5y1+pWqeEtQ1Tw3HDoNxdW1v5PzfZmVbu1b/AJ6Q/wB7/d/75avzLiL3nHl+I+jyyXuyPQtz&#13;&#10;fKz/AL/aq/6z+LbV/wCFP7Unw41vxL4n8C2lrB4U8U6XfXENxp6xqv8Aae1vmuLdl+838W1vm+9/&#13;&#10;vVhae00Wl2a3EzTzLCu6dl8tmbb96vi/4peFfCPgjxZ4s+J3iWx1PXpP+EourPSdJ024a1jhuI9r&#13;&#10;eZcXC/Mv/oXy/wDfPwHBVb2WMr8xvmceaMT9TtL8Yw3mhx/2deM3kt/y9t8zf7Lf7VdVHqy31vC0&#13;&#10;UkaTbtrLItfEPwD+LmpfHD4V3msa34VhtoWkkhuNLik3f2lZ/wDPxD/Fu/8Aia9y8J3WoW+n6DcW&#13;&#10;98uv6ezfNq1y22SaFf8AVs3/AE23fK3/AH1X7NKMakT584/4Wy2/jDWPiVrUSq01v4svtNVv+mNu&#13;&#10;qxr/AOg1ycfxG17zP+PiL+L/AJd1ruPgjY2tvp/jiG1tYrH/AIqK8aSOPd80zSNukb/e/wD2a8lk&#13;&#10;XyryZf7rNX80Z9TUcxqH2GX+9TOkXx5rUv8Ay/f9+41Wnf8ACYa1L/zEJf8AvlawYV/1lWI182vn&#13;&#10;5cp6vIbH/CUaxJ/zELr/AL6psniDVpf+Yhdbv96s3/U0tZGvJE0W1zUJY/n1C6+7/wA9Kz49Zvpb&#13;&#10;hv8AiYXTL/12am7/AN3WfC3+kSUFRidxo95cSyQ7riVv+2jV4D/wU2+Gtx438N+Db6yZvtljNNCs&#13;&#10;H8LQyf8A7mvetB/1iVx/7aHhzUPFGh+G7XTppIJlk85v33k/L93/ANmr6/hCtKOax5Tw8xjH2Z+U&#13;&#10;q+Db7wfqn/Ey8q22xsyszf3q+nvBNq1j+zj9niuFSb+y7pftO75VZpm/i/u1eh+AS2FvNqXiW1td&#13;&#10;Q8uT5Wkulb/x2us8K6DY3nh+40n7Kv2O486H7NH93azV+85hKXLH/Eezwly3rcv8jPju8+C3ibVJ&#13;&#10;PtEU1rc/dXd9qX71Q3XwH8XaXG0z28Cxx/M375a+0Lr9mm4s5FuNN0+60i8Vmb93IrK3/AW+WvP/&#13;&#10;ABx8N/ilFp9nb2+my3140zQ+f/o6rDD/AHvvV68ZS5T4SpSpyrS948bs7W10OO1W6ZU1S+h3fZN3&#13;&#10;zQxr91m/3q9U+NUrRfBvXv4VbxF/e/h8uuZ8TfCr/hD7iFtXh3a1cSQs08lx5zNXWfG6Jovgn4k+&#13;&#10;X7viJv8Avry6cYi5o83unz74PlaLT4V/hWSu+8Nr5WoWrecy7rhf/Qq4/Q7WFfDdndLu8ySaTzPm&#13;&#10;/i3V12k3SxXCt/dk+by68vExP0fJq8oumfRniSzW31jSV+byZFmVvmaP+GtjQ2uLPR5Jnsf3m5pp&#13;&#10;IY5Plp15EstxoM27a3zbWj/3a2Lpl+zyK7bt23+Kvlvtcp+506nucxRj1zypG/0f5v7sjfLU0fih&#13;&#10;Yo1W4tVZl/55/KrVX03Q77xRqF5/ZNq2oeWqsyq33a0JPhz4ot7hmuNNggh2/Ksl1HG3/oVelHL8&#13;&#10;TL7J49TOsJGXvTKN14jaWNle3j8lvurHUdrqk15Heb7WJfs7bV+b/ZWpG0u4i1Ca1uIYlmt/veXI&#13;&#10;s3zf7y/LVjTdsWoalD/tQ/L/AMBrzcRCVGXLOPvHt4WtGvD2lKV4mTotg1/qEOofYYoLWaPc3ytu&#13;&#10;85tv/Aa+Ov2rpV/4W7qEKfdjjjj/AOBba+7YbW3iuI2/5afNX57ftGXn9pfF3xJNu+7deT/3yu3/&#13;&#10;ANlr18n96qfnfHlaUcBGPmebb/3lEf8AF/utUdOj/j/3Wr7Q/nEkj/1f+61dV4f2yyaf/tLcL/47&#13;&#10;XKr/AKuT/gNdN4Tl82401f8Ap4b/ANBqOYC8y+VHHvWuZvtsskn8Ndxq1q3lq23+7XL+VC2sWf2i&#13;&#10;FrqFpl3QR/emXd92oAyZm8qOqcn+rkr9HLX9jn4Y3/h+31C98E694YvJJGVtL1LWPOkh+b+Jl+Wu&#13;&#10;Z179kn4a2Ef7rSb7/a8y+kpxkdPsJcvMdt8K/JvND0tpW/0y30u32rt/6Z1reItDuLCOzvn+X7Qv&#13;&#10;zMrfxVl6fZw+HLizureFfs9vD9l8iRvM3Qqu1azfEnxBuvD+jzXH2WDV/B9x92exb/j1b/2Vv9lq&#13;&#10;+ip1+WJxezNK3vfKkVn/ANW3+1W1C1jLcbpYf3deX2Pj7wjcR/aP7algk/i8yOuV8VeOri8uLqbR&#13;&#10;Lhr63t13R7m8v5qJYkr2R96fD/TYYvBemw2//Hrb2asteJ/HDxbpth8QIdHuLhba8msYdu7/AGt1&#13;&#10;eqfBW+uJPhP4XmuPluLjR7Vrj5f4ttfIP7Zl9NYfHSxuvsrXMcel2v8Aq2/2mrwqVT99zG7+E6TT&#13;&#10;bq+8YaxJa2+5bNW8lp/9qvRptBh8IR+PPFH2VfM1LT4Yftfl+ZIsNvb7dsLf8B/8dWvJ/hv4+0+e&#13;&#10;8mutO3RabY2bXUiyLtb5V/u/71e3ax4qhsNL0W11GaCxvNahma3tpP8Alsq/e/8AHaeZ/vKEpRPo&#13;&#10;uGfZxxsY1vtH5iwxQxXE0O1V21HrGhw3FnI0UKrNDVrQ9G1LxH4ws9J0ixn1C8uP3KwWytIzV9ff&#13;&#10;GL9hm3+Dfgez1rUviBp99rF0qw/2THYsqtNt3Mqzbv8A2WkfMRPgtbXypPnruNB+IOpaXo/9lxee&#13;&#10;1ru3LB5zbdzfxba+nv2Z/wBiPR/j7eat9q8VS6DZ6aq+ZPHbrMzTN91dtZfxg/Zp8K/CfWJlt9av&#13;&#10;NV0dbprP+1L63+y/6Qv3lrjq/wB49XC1Pq9Tmpy948X0XxHqXiDydHS1VY9SZbdm3fw16V8VIlls&#13;&#10;4YYv9Tbr5K1zvw90m3i8cTfZriK5s7NWmWer3xCvPNjWH/lmzf3q1w8Yxib5niamIlH2kuY85kuP&#13;&#10;Nt/s9yv76P8A1bVzepfupG37d1bV0y+ZI38S1h6x/pEn/TStDwzQ8N/8g+8uP4ty7f8Adp1rFDLJ&#13;&#10;JNczeRbr95v4mqbwva/8SPUPlZvLaFvu/e/hqx4R8Lt4w8WWeipC3nXDbf3bfdX+KiJHMfXn7HPg&#13;&#10;/wC36fN4uvYdtmq7bOCT+FVrm/2nPCviDTfHln4w8OalKs37nzI7ZlhZfvfdavpCGzt/Afw70/Sb&#13;&#10;eFbFZGW3jgj/ALteH+LtebXI7Wxum+aNm/cSfxVzfaPN9pzSPHfF15rF/Z2f2iae+vGk85p7n+Ja&#13;&#10;d8OdGvpdc+y3lx5FmyszQRtt3NXYap4Vh0vT47h7WWxvGZtyyR+W22s3wqzf8JhIr/w1oa8x1Xjb&#13;&#10;QbW38H3VvbqsEcy/N5i18k6tFceHNYmt7i33Rt92vrbxNdfb7Oa3f7qq1eZ/FTwDcXHhez8QW9ur&#13;&#10;SSR1USKU/eOP8N69DcaW0Nva/wClbvu/3q/Tj9gvUrrWfgfo8OrW6rdLdXEO2P5flr8ldBuNYl3f&#13;&#10;Zdvzfer9Tv8AgnvqkOjfAuz/ALb1KBZl1a43Ts38NbS96J6HMehfC21Wz1DxdfJbql5ca00LT/xM&#13;&#10;qr8q/wDoVerQr5sjf7W2vMfh7qn2y31j/VNt1Sbb5f8Azx3fLXqW3zJJP7rLXPU90cD8Nfj832f4&#13;&#10;2eOLV9ysusXW3/e8yuN+ytF838Ndp+04vlftEfET+9/b11/6FXG6TK1/JGr/APLP73+7WtP4RROy&#13;&#10;hvG8uP5v4V21YW88qSOqckq/8slby/l/1lSQy+b/APE0FlyS6b/tp/vVNDeNbx/e+9/tVR3fu939&#13;&#10;6pIW/ef9M/4qgD9PP2D7j7R+znp//THULxfvf7VdB+0hZ3V/8O763tYZZ7iOa1uI4I1+ZttxD/7L&#13;&#10;urj/APgnvdeb+z/JDt/1esXn/j22vZPHVnNf6feWsU0sE0kbbZ4/vK396j7RFT4TrJm83wfqTfej&#13;&#10;bT9y/N/061+LviCTzdY1Jn/1n2ybd5f+9X7DeBdUWXwXY6LqLM2rLp/2e6ZVbazLbstfj346Vbfx&#13;&#10;p4gh/wCeeqXX/oxqz5eWoEfhM+O/aLy/mb5fu1l/GDa3jTxE3/LOS8mb/wAer0Lwj8E/iB8QbeG6&#13;&#10;8NeEdS1e1k+WOeONvLb/AIFXK/ELwD4i1z4gatotvp91fa9HJtuoJF8tlm2/Nu/hrenSdSXLEs8T&#13;&#10;vP8AWR/3a7zwPpdrqlnJb3uvWmg2u799PIrSTMv92NV/9m27a9P8O/smalqnhObVLjVrWLUoW8tt&#13;&#10;PlVl8lv95v8A9ndXAeLvDmoeEriaxvbX7NeWbbZFkXy69KWBqU4c1SJMZH7GfsgrDa/AfwTa2t1H&#13;&#10;qENrp6wrdxf8ttvy/wCfmr4j/wCCvnmWPxw8G3SL8tx4bWP/AHtt1N/8VX1R/wAE89S+3fs3+FW3&#13;&#10;f6lrqH/yYavnf/gsdpvl+JPhfqH/AD0sb6H/AL5aFv8A2pX4tlvLHPqkfU9ur/BieifCXRLqz+Ed&#13;&#10;9rES7prjT9DuIf7u5V8tq4P9vyzsYtUs7rb/AKRq0Nvbs396GPcyr/49X0h+z3Fby/s3+FZnX5v7&#13;&#10;L+b5f7rNtr53/wCCiXkw6f4JWL/XKqzf8B+7X0UoSjif8TOD7J4/+xC3lftIeH/9q1vF/wDJdq+h&#13;&#10;v2jPF194T+JF1ceTdahHHr3h+8htI2X5vLtfMaNV/wBqvEv2R/h34i0T40+BPEVxps7aFqUd15eq&#13;&#10;RrujVvLmXazfwtXtf7TCzWXxg0PUGaJbOPWPD6qu35tzRt83/fMP+f4uaMoyzR8v8p0cv+z/ADOk&#13;&#10;+NXxs+H+s+NPAbWWsT215eeKLHUtUtL6GS1ktfs67bdplkVdq/M3/fNeE/tualp9/wDtEXl9a3Fr&#13;&#10;qFnJpdj+/tJPOVl2/wB5flr6I/au/Zkt/jJ8TNN1qLxha6LqV00OitY3MPnbf9d5bfe3fM3y18b/&#13;&#10;ABm+DOpfAfxpJ4X1K6tb68Wzh1BZ7FWVfJbd/e/3a+nf8M4z6O8N/s9zaXqnhubwp8Yl1DTVjbXv&#13;&#10;Dun6lH+7mmjX5W2s3l7f4W/u1w/7Ora1pf7Xlna+I2VtehuNShvmWRWXzmjmZvm/3q6LwrpHjr9n&#13;&#10;v4b6gut2umeKtBvrXa2l2l5/pfh+6vIWjWRty/Krbvm/hb/0Lz/9mXw5q3gv9qTw3out27W2qWcl&#13;&#10;1Z3ltI3zK32WavjJRvRrc0r6HbD4on2142+Gnh/4ia5ps2vaSur/ANjyfarWyk+a3aZv+ey/xfd+&#13;&#10;7W41rqVxIvy/98q3y1j+NPEa+HLySaXUP7PjZVXd9o8vc1cXN8WrGKPd/wAJVawRt/1FP/sq8LJv&#13;&#10;rFTCKNM+klUjTl8J6pDo2pSfL5P/AKFU0eh3UUf3d3/AWrx1fi/pNv5n/FXWrbfvf8TRf/iqjvPi&#13;&#10;5o9vH+98TWq+Z93zNUX5v935q9qWHxJX1qkerXVnfSybUhlaNf8AZarEOl30X37eX5v+mbV4LefE&#13;&#10;vRZZI/N8Xaerf3ZNQWP5f++qhX4q+FYZJPN8XaRFt/6iC/8AxVL2OK/lD61SPoBrW4t4/wDj3lb/&#13;&#10;AIDVWS3upf8Al3rxNfir4NaSO3Txho88zfKqx3y02b4meEbeSRbjxRpEG373mXn8NV9WxP8AKH1y&#13;&#10;me/afYXEXl/6O27/AHa2IbW4i+7DXzXD8afh+v3/ABlpH/gVU0fx6+GsX3/G2j/99UfVcTL7JP1y&#13;&#10;B9ISLcfxrVWa182PbL9laP8A6aMtfPM37RXwpij/AHnjjTPl/wCee6qMf7SPwnljkaLxhZz/APbN&#13;&#10;v/iaI5fiv5ZGcsZA+iptLt5f+XiCD/dvF/8Aiq8h8efsofDHx5rl1rGt2+/ULhmZp49Y8n5v++q4&#13;&#10;3/hpT4Wy/c8VWv8AveTJ/wDE1Rm/aU+GMX+r8Rbv+udnJ/8AE1v9TxkdYxkT9apy+LlJpv2DfgzD&#13;&#10;HtluL6eHd92TXF+9WH+0l8JbHR/gGvhnwv5Fzb2d1Z2+n2kd4s03zXS/L/6FXtlj4c1jWdq2em3U&#13;&#10;7N/ux/8As1c78SPBuraNp8MOpaa1s3mLcL5n7zbt/wB3+Kt6axftIylcjno8sox+0Q/GS6t4PhP4&#13;&#10;itbfVtN+x6la3EMbfam3NcN8qr93bXy7/wAE/dBmsPjprXm288EK2Myq0kbKrN/F/wCPV3X7Qnxm&#13;&#10;17wXb6PceF/sdsq3DQ3HmWsd19ob73+pZf4a9I/ZB+JGvfETw3HqHiO4invG1i6t4/s0awrtW1X+&#13;&#10;Fflr6elOUqfNI8KpGPwnnP7TX7Kvi74wfFzWNWt/iNoemaDI0P2XRtQ1C6/0X92qt+5Vdq7m/u/3&#13;&#10;q6T4D/A2b4T+E/EGg/21p99qV0zf8TmNpGttzR7Vb5vm+WpPj18WNP8ACPxQ1bT7jT9Q+0NdW9qr&#13;&#10;RqreczRrt2/N81WPHGvTeH/h/b29rta+1S+hs4fl/i/vfeX+7XNGpWlLlK5aZy/hX9g/4f2el/Z9&#13;&#10;e8RWeoTM3/LtJfRrVzVv2e/g/wDCK31Ka1vtsOm2v9oXElytw37z/V/Kv3v9XM1VfEXiDxRqWj2c&#13;&#10;Og2+oaVrDXS7lks93nQru3bd397/AOKp3jC8utc0/WLeXwfqWr29xHtbdYsqzNt2/e2/L/Cv/Aqq&#13;&#10;nGv9o2j7Pm90+X9H+MmteEtP0/WtJ0HSLGFbxrryI7H5f3f97d83zKzfNu3V+h3wl+PHg345+A9N&#13;&#10;1bwu0tjq1mqw32hTybvsLf7P95f9qvjf4S/C/Wovh/r2m3Fr4hbxJJefaNPWx0tri2VlVlj85v4Y&#13;&#10;f4f+BNXXfBn4O+MPhb8dNN8TReCbzw94bvrObTdQ/fLJbLNt3blXduVflX+9XoM4qnLE4Lx18Bde&#13;&#10;0vxp8StJ0Gb7TYwtqWqWsbLttLG1WNZGbd/z8Msyxr/vbq+pf2U9BuvDn7Mfh+3vbfyLiRbi6Zd2&#13;&#10;75ZG85f/AB1l/wC+q8h/bAMMOLB1lez8SaXcRttZlVby1Xdbt8v+y22vfPgnrja58D9LupbWexZb&#13;&#10;X7P5Fy25v3arH/7LWXN7ocv2jB+LWm32ua5pcOnW8t9cNbzfuI18xtu6vJ9e+FGrap8TPBOtajb3&#13;&#10;WizaDefvILm1bdMrMu37rVqftTeMrjw54s0G1t7eBvtGnt80jbdu6Rl+9/3z/wB81wvwZ8UXFhb6&#13;&#10;ha2Wn/abiTbMvl7ty+XIrfwr/wChMv8AvVnOPukxkfQlv8G/h/8AFX+2P+Et0/V9Q2303k/Yb5rV&#13;&#10;lX/a+b+9XKyfsC/BWX/Wt42aT/prq0f/AMbrL1749eIvhHeR2P8Awitq15dSMywSM3zf3fu1l6h+&#13;&#10;2N4us/Mh1HSfCOn3m35rTzLi4kVv9ry/lWs/Y5jKP7mXunfT9nL4jq4/+Cf/AMCZY/nt/Fzf72sx&#13;&#10;/wDxutnwn+xL8F/BuqQ6hZaT4huZF+9Hd60u1l/4DGteD/8ADdfjiXxZ/ZL6L4egX7PcNujhkb5l&#13;&#10;Vm/vf7NSeJP2yPiBpvhfwzq1lb6PE2rRzNIv2Vvl2t/vVhyZrGXL7Q15sNE/QDQ9Z0Xw5o9vpOm+&#13;&#10;HbW2023j8mO08z5VVf8AgNSN4ytfMmb+yYFkb73l3Df/ABNfnrpv7ZvxGvP9bNpixt/zzsayfHn7&#13;&#10;ZnxC0TT2mi1LToJt3y+ZYq1VWyPMa0faVJBHGUYy90+iP2+r/QfFvwLvFuNF8jWNHb7Zpd9GzM1v&#13;&#10;uZVkXdt+6277tfl/4mtZreS1mlhlg+0W6tukj27q9p8bftS/GHx5o8Og6jfQQWeqRqytaWKwsy/7&#13;&#10;LL838NQeD/Cq3Gn65qHinVpdQ+z2bNYrqUzeW143yruZv97/AIFt/u13YWlVw9LlkH1eOKq2+E5n&#13;&#10;4F6osXxM8D+bqUu3+2rP9xE3/TZa/TT/AIWNa+C9PhbV1uoIbrbbq0cbTeS275dv+zXwT8MfhvY2&#13;&#10;fxA8E3UtvPfax/alrcNdxstvYQqsit8rf8tP+A1+gk2m2OqW/wBhvYVvrVpmX943/oNfKcQctonf&#13;&#10;hcNLD80ZHSQ3jXFvC25tzRqzNXxRN4o8ZWP7RHxWj0ib/im11C4utU0u+hWa2mVV+7tb+L/a/urX&#13;&#10;2bbxeVZ28P8AdVVr5/8A+Ec/4S74qal/Z1vHbXWsLfMttJ/FM0e5mb/gK18TwZD/AGjEc0eYjMvh&#13;&#10;ifevwysfD8fwr8LeJtO8O2NjNdaPZzKsFqse1WjX5flrE0+w0nw94ouNN0q3axs9Saa6+yeYzR/a&#13;&#10;N33lVvu/8BrU8O2ereD/AIL+FdB1dVttStYYbOZY285flX5fm/75rj/FGqQ2Hjzw23/La4a4WP8A&#13;&#10;u/dVq/YoR5T56I74ayzRa58QrGX5fs+rQzKv+zJGrV4vfL5eoXm/+Gab/wBCr3Tw2kNv8QPH38Mc&#13;&#10;n9mzN/wKGvNdQ+H+v3GoXlxFpF00LXEzK3y/d3f71fzrxFHlx9Q+twNSMafvHLwrVpdsVXrzwrrG&#13;&#10;k2/2i6026trVfvNIv/2VU41avkZSPbjKMvhHf8BoqT/VR1HUiIqpf6q8k2Ve2+Vuq9b+A9Snjt9Q&#13;&#10;e40+2t7hd0a3d15bMtVc09pymt4fb92tee/tyf2fceG/D9vq3nfY9u5Wjby23bl/+Kr1rSfC9xFG&#13;&#10;u/UNN+7/AMs7rdXm/wC1V/YuqafodjrdrFqGnyW81vIsi/xNJb7dv3fm/wBqvr+DKEqmb04ng5jO&#13;&#10;Psz4/XwDov8AZf8AaD2Or/2e0nk/a/O/d7v7u7+9XZQxafF4HuLfdPBYrDt3RybW+8v8VcD4m/Z1&#13;&#10;1rxHo8ei+APF0+ueF/ObUv7Eu2b/AEebbtaRW+VWbav8W2vcvhP+yP4g+Kn7P8em6hff8IlIyrZt&#13;&#10;aahZt9pXy5Fb5l/2q/oXMMvxFOUebubcOZnQwkK/tPd5o2Pn/ULzwrptx5Nxcav5jf8AT83zVVvN&#13;&#10;D8L3ka/8hdpP+ml81ef/ALRHw51z4GfEi4+H19qkWtWuhx/arVolby4VuFWT7rfNXneoWE39n2ep&#13;&#10;RXErfaPvfN92uv3j5SVSMp/Ce+ahpvhWwkh82HUmbd8q/at1dJ8eLpf+FF+INnyyf8JIy/8AAdte&#13;&#10;D/D+LdqELOzN83zfNXuH7QH/ACQ/VG/veJJv/QafvBGUZR908H8N6o15o/2Xb+5tZGZW3fwttrtN&#13;&#10;Pl/ef7Pl1wvwjhW//tC3l/1flr/31Xq2k6Ctxbzfd8za23bXj4uXKfoeQ0pVFGR9IR/vdP8ADdx/&#13;&#10;tQ/+g1sTN+7VX/iZf/Ha5+z/AHXhfQWf+Frf+Ktq4X94q/8ALSvkqh+90f4cblfUPs8v3FVf9r+9&#13;&#10;Wf5qxSf6mL5V/u1em01pZPvbajk0v95u3V1fXq/Ly8xzf2fgubm9mWNNuofM/hX+KprX99rl9/d8&#13;&#10;u3bbVWOwaKT71SW6+V4guv4t1qv/AKE1c0pyqe9I9CjGnR92mbi/vZP93+KvzY+LV5/aHxE8RXGf&#13;&#10;vahcNu/7aV+k+5Yo5pvu7V3V+YGv3X2zWLyR/m3TNI3/AH1X0OSx96Uj8i8Q6v7qnTMaSnRv/wCg&#13;&#10;1Y+y+b9xqP7NuJfuQs23/nnX1h+DFeNv9Z/tV1XhWXyriz/2bquVkXyfv10Xh/8AdSWbf3ZloA7z&#13;&#10;Xv8Ajz+T/WKvzVxcMv2PXLO6eHctvNDNt/vKrV1msXkMv+0tcnqG3zJm21AH3l8Hf2yNP+LHiTWt&#13;&#10;F1u3/si8vNUuLrR1+9uhb5vs7bV+9H/e/io/aS+Lmn/D/wALtNFdNHrFwu2xgX5tzfxf3tv3q/Pm&#13;&#10;PS76/kZre1nuWX732aNm+X/gNR3Wh6tb2/nXVjeQw/d3TRsqq1OK946Y15cvKfo14b15bzR9NupW&#13;&#10;3TXlrC27b/s15/4m0vXvCXiS61rQZvsM1x/x9Wkf3bpf92r2h3jRfDPwrdbv9Xp9qyr/AHm21oeI&#13;&#10;FmuI7W6iZvm2/wCrr6WjTjUpnn80oyOfuNN0n4l6fJfW9rZwXkfyyQfZ/JZWrzvxB4BsdLjurjbO&#13;&#10;v+1G3lr/ALtdFeXjaHrn9sW6y+Z92T/ap3xMvLiXw3JdRfNDcW7TK1YVacTWMj7e+Erf8Wr8H/3f&#13;&#10;7Htdvzf9M1r5l/aq0u61T4sSfZ/3C/2fb/N/31X058K4vs/wz8Hr/d0WzX/yXWvmv9paW6/4XBMt&#13;&#10;vcbVWzt/lk/vba8Gj/EN5fCV/gn8L2sPO1C6aVprhVt1WT+H5tzN/wCO1ynxM1zVfFv7THhbT7Cz&#13;&#10;W+h0e3Zma7X93bxs3/Hw23/pmqt/wKvQ/Bd/caN4bs5ri4luby6ZvL+b/gNZ/ibS9Q8H/wDCZa1b&#13;&#10;28uq3mrXn2iO0jX/AJd41WONf/Zv92tMyqRo0P8AEe5w9l31vF80vhjqz51/ZFury3/aQ8NyWXme&#13;&#10;dJHcQsq/xL5bfLX198fPC/jD4ueG9Pt7Xwb4ja+tZmm8i5Vbfa23+9u/vV4/+zL8E7Xwf8bNF1B/&#13;&#10;FVrfaharN/olsvyr+7/vbq++pLxV+bzl8tv4t3y1hU90+eifIf7L/g34rfCfUNch17wPrk+n321l&#13;&#10;ubaS3k2zL/20/u1g/tuWdxF4T023vLe706Zt141jJ8zK27/Zr7ms5llt925drfxV8i/tsLb6pb3U&#13;&#10;yNa30MNj/r/O+781c3xHZGXLKJ8l/C9fs+n3lx/FNIsP/Af4qp/Ey/8ANvPJi+7Wt4fs20Pw3Y29&#13;&#10;wrQTNuuGgk+9XM/EK8WfUFm+WL5a7qXwkYiXNU5jj7qXzfv0SaX5Wjw6lLcQfvpPJjtt3zf73+7V&#13;&#10;OSVpZIbe3Vp7iRtsax/eZq9k179kb4geC/B954u1vSZdK8P2tqszT6g3k7mb+FV+8zUGMTz/AMN+&#13;&#10;dJb6pbxMvmfZdy/99V9Ffso/DZftk2tXDTteNtWP+6q/xV4D8N7Vb/xhDp/nN/pkbWv3f7y1+hnw&#13;&#10;x8Kw+F/Den2Nvb+RHaxr80n3mb/P/oVTKR52IlylH4kal5vjDwjpO79ysjTN/wB817t+zb4D8I6p&#13;&#10;b6l42ttNgvvEFjdTWdrPcr5n2dlVWZl/2vmX5vvV8y65dNrnjzUrjd/x6wssf/Aayfgj8WPiN8L7&#13;&#10;zxJ/wjl9Z3Wl6pefaJI9Ut2mW3m27dy/Mv8ADWETChyxPor9uK4t9Z+H/h1bpf8AidLeMy+Z/rFX&#13;&#10;a27/AICzba+GYbf7H4w85Pusq17R8RPGGreONQkuNQupb64/imZf/QV/hryWazaLxJZ/L+7VW/3a&#13;&#10;IxCcuaR1UOmwyx+dcN+5b/npW5oNnD4g8D3VqnzQ28jKvlrRJ4I8UX+h3Gtf8I/qX9g2vyyahJC0&#13;&#10;ccP8NZfw3v2s49SsfuxtNu+9/DWxh70T5f8AGVrfeEvFl5YvY/6G3zRrH+7bbX2p+ybYLrPwf1DR&#13;&#10;dPt7qC40+6h1C8Xd/wA/C/8A2mvK/jV4Nh1mPT9WtVVZre6VbrzF/wCWP8Ve4f8ABMfxGviDxp8S&#13;&#10;Pl27vsc0f/XH98tXGp7p6dL95E9Y0nxv4Z+E/h/Ur7xHqTaVY/brWHz5LdtzXDfdXate6alf2+l2&#13;&#10;81xcTeRCqtubb/dr8wf+Cl17qFl+0pY2v26dtPVYbqOxkuG8tZt33tv3Vr9KPFy/bPD8f/TTburK&#13;&#10;cvaR5jpjHlPxb+PGvaT43+MnjbxBpLTtpOqatcXVm0i7W8lm/u153aytZ3kf+1/FXZeJNDWw1S8h&#13;&#10;2/vI5GrmdQ/8hrWtP4SInRQ7vscM25drKu2rCtXRWfhTxF4e8B6Xr1zosX9g6pHutdQ2q27+8tYs&#13;&#10;2qNLG2+3gWRv+ea7anm5iyHzWl/3qtRr/DVHd5sm75amjvJrePbE22kB+g3/AATb8dafeeC/EXg9&#13;&#10;Fuv7WtbqbVG+X939nbyYfvf3t3/7VfQXjb4g6LofixfDOo3EWn3l9YzXUN7dzLb2zbdvy7v73zV8&#13;&#10;b/8ABNm/muPjB4ot5ZmbzNF/9uFre/4KTRfZ7jwfcbf+WlwrfL/srUy92UQ5fdPsrwboc2s291rV&#13;&#10;vfQXNmtnN5c9sysrNt21+L/iK/uL7XL64vLhrm8mupmmm/vNur9hv2I7r7f+y34Tb70n2Nlb/vpq&#13;&#10;/H3xla/YPGGtQ/xR6hMv/kRqnm/eByn6Of8ABPfxVNf/AAvuLG48vy9NjVrX93821vO/9mWuu03X&#13;&#10;tBi0eHWPstq1xq0cN1dTtGu5rhl3bm2/xV5z/wAEz79bzwPqCuq/are8Zd3+z96tL4tRWvhn4wXm&#13;&#10;m3CrY6X/AGhC1vBH8qqvlwrtX/vmvpcllH6zyyIqfCcr440abQ/ixDcbYoLO6tW+2QR/L5y/Lt3L&#13;&#10;Xxb+1NeeZ8WPEEPnSfLcLCv/AAFa+3PjVr1veeKJJrf5bqNVh/75+avi39qLS2i+Jl5dbvPW+WG6&#13;&#10;jn2/eXb/AJWvpc45pUTnpfEfe3/BMu/8/wDZ/tbfd+8tdUvIf/QW/wDZq4r/AILD2Ky+E/hdqG3/&#13;&#10;AFN1qUP/AH1HC3/stX/+CW+peb8L/EFr/wA++tM3/fUa1s/8Fc7D7R8C/BV1/wA++veT/wB9W8n/&#13;&#10;AMbr+ZacfZ8QyPope9hz0H9mu6+0fsz+FV+X/kHzL/481fNP7fjNf6f4PuPmZfsarXun7L9/cf8A&#13;&#10;DKfhtrXbPefY7jy1l/66bVrxn9q7w+suh+C7Gy8y+hhtWt/Pj/ebt3/2VehWrS+uxl9m9iaFCpU+&#13;&#10;GJ69+yWv/GP/AIdWJvlW83L/ALv2hq8r/bi1vUNG+JnhO1t7dd1x9j1SzbzPvTR/u1Vl/wB7/wBC&#13;&#10;r079j+1az+Bdnp9w26axuJrdv95bhq8d/bo1KaL40eB2fd5NnpdvNH/u/apt3/oNeLltT/hZqROz&#13;&#10;Ex/cROw/aU/Zf+MHxY1D/hMNSuPCDaxpul+TcQaNJcW7bY90ny7v4vm/vV8k+LtN8QaNeW9r4ja6&#13;&#10;+2TafbzRtczfaN1rIu6Nlb+783+Wr9Fvi58N/H3xI+IHg/x18OfG0Fj4fjt4WksY7y4hjvl8zzN3&#13;&#10;7v5W+X5fmr5B/bAsLfw5488N6DFNuj0XS5tNX+99nW+uPL/8htDX6dD+U8GQ6x/aKml+Jmm+LtR0&#13;&#10;WBbG80+HQ/EljHJ5y6oqrtaTa33W+7t/3a6zwT4jtfFH7cFn4m0Rpb7Q9U1Zmtbvy2XdC1qy/wB3&#13;&#10;5a434d/C/wCH9/8AB+bxd4y8fXXhP+1NUm0W38vSft0duyqs377+Jd3/AAGrHwTsF8H/ALTHgvSd&#13;&#10;N8RReLNDh1ZbW11SxkZbS6Xy93yr/s+d/wB9V5WMwVKnSqSj/KdNOUuaJ65+3xe+V4bs11HSZbnQ&#13;&#10;Y7y33XdpeKs32jbN8u3a1fCureD9J1TQ7rWPCl9Pcx6eu6+0vVI1W7hh/wCei7flkj/8eWvvj9vK&#13;&#10;y8v4f3WrK07TRtbwrB5n7nbubd8tfFs3hW1sJNN8ReHNSa++0K3/ABL5G3Nt2/MtcPCVSnTwqifU&#13;&#10;zwkq8ZSPH42XzI/l/wDHa9U+MVhb29n4DaJfvaOzfd/i+0TV5Sytb3H2eWFlkVvuyV658atstv8A&#13;&#10;D1f4v7B/9upq/QasacuU+ScZU/dkc38WrVrfxBp/mt96xVl/3dzVx8K+bJGqLumZlVVjWus+LF1N&#13;&#10;qnizT7e3Vp5lhW3VY/4m3N/8VXrngn4c6L8C/B91448dKtzrFx+50fRom+bzv71FNRjEy15ji7fS&#13;&#10;7H4T6HDfaivn+JLz/U2jL/qVrm21T+1Lea4uJmaaRm3Vy/iTxRfeKNcm1LUbjz7y4b/ln/D/ALK1&#13;&#10;c0+VZLOb/erppU4GUjQW/wDKkqxJdfeb+Ks+OVfM+7/49UnmrJHXRywIKt5L5Ucm/wDvU3Tb3yre&#13;&#10;Rf8Ax6qeqf6vdUOmy/6HJUU173KVI3rO88r79WJtWmsJPtFvNIk0P75W/ustfRHwl/Z98H+NtPh1&#13;&#10;q9t9Tgt5I122kd5/F/e3bd1dZqn7Jfg37ZDdWWsavpUcbbtsjR3C7l/3lr6dZLXlR5onB9ahGR9w&#13;&#10;a98XIfBPwr8P61dXDTzNp9vt8r9401xJtbav+01eA+PPiD4q1nULPVvFHhfUvsO1prXRpL5W2/L8&#13;&#10;zTWqt8zf+g1ta94ouL+40+3l8q5Zbdbq18xf3f2z7Kyxtt+6vzU3w7LDFrEeta3tsbizt1t4/MkW&#13;&#10;Ta3/AC0b5f4fl21+e16EqcpRke9h6sfikfJPxYtdH+Ilvpt1a6x4e8PQ/M0P27UGkaZfvbtscbbf&#13;&#10;vfer3j9jltN8L+B9Pt/7Sivpv7YvplnsZGkjuP3aq23d/s14f8WrD4f+F/FniLyvCt1qtnqUa3Gl&#13;&#10;6hp+qNb2lvN5jeZ8u1vM/wDZa9m/ZdXT/wDhW/htX/cTLfakzbm/1O6uXl90mUuaRn/FLwrNrn7R&#13;&#10;l54itfHVrc2atDNJ4Vjjb7Qq+Wv3m/u7lVqvfEi/sbDxB4DW6uv9It76HbY/89vM2w7v8/7VdNN4&#13;&#10;Ptf+FmeKNaisVVrya1s1u4/vXEPlrurhfid8MW1z4iQ+MLi4ludH09YbdbHzPLjt2j3Nu3f3tzbq&#13;&#10;wUP7xE5HF3X7WWrS6xeWOm6batcW999jjZvmWGZW+9XK+D/i14u0vUPHnm6lLP8A2tqDXE0Ecn7v&#13;&#10;zvL+0fL8v95V/u/dr3r4Z+CPCvw08STeIPDmsanY6hcK3mKt9b7WZv8AtnVO6+HPhW88QX2sXVxq&#13;&#10;+tXl5J9ouFu7yPbM23b822P/AID96sZYqBNCs+b4Tzn4I/GnWPFH9rXD3H9lXFnMu3/SvL85v97/&#13;&#10;AOxr0a4+IPiqWS3+0ahG2j2vnXkaxybv3y/8BX7ys3+fmqj4L+EHw/sLe31aK31Dw9eRzLeeR/aG&#13;&#10;1be4/h27lr0Lxt4t8H+KNUh1LxBq1rqt9aw/Z42u9UX9yv8Au0fWqcvhCrUfN70R3xmutJ0vw3ea&#13;&#10;1e7vsdrC1158ca3DQqy7d21v96j4M+LV1T4PrcW6t5N5NdXC/L5fys392qM2uaL438HzW731m2m3&#13;&#10;kdxp8axyL/x7tHt/+KrH/Z7tdN8L/Auz0W5upVvLeS6VYLll8xl8ytKcfd5jSMvdOP8A2lLCx1S8&#13;&#10;vNW1tbpdL03RYZm+w7fMZvt3yqrN935tv/Aa8v8AgL4gtfEfxUht/D9x4h0r7VY3FvcNqGsfamZf&#13;&#10;vfd8tV2/LXuXxmi/4S3wP4k0fSd19HfWNvDDBHH92Zbjczbv92vnv9n/AMH3Hg/x5Z+ItSuINK0u&#13;&#10;3/0WS+j3TMrSKyqq7fu/8Crqjy8pMj6U+NXw+1bxRof2r7RFY64qw2drPp8e35fu/Nu+b+Ffu7a+&#13;&#10;K4dL1qz8SXHhfW9NlsfEVrJtkgk/9C/3a+8PiRGv2O30nw/fXniWb9zeLfXM3nWHyt8ys3975fl2&#13;&#10;1x/xg8A6h8QfD/nXXkaDrzWbW9nfW0fmbl+99nmuP7u6vdwNKUvg+4PaRlH35HxneeTL8UNNa3+a&#13;&#10;OT7Qq/8AftlrqtYtft/wj+Htx/zzuL6H/wBE1zs3hzWvD/jDwzNremy6fdLefZ7hW/hau6s7Nf8A&#13;&#10;hS/hmGX5vs+sX0P7v/rnDS92WMiiObmjI52ztfKt499YPxC0G31nR5ppW/fW/wAy+XXWTKsPy/3W&#13;&#10;rB8Vf8ge8Xd95a+0rU4/V5ROLm944vwfq+teZa6Ta6hKytNCscDN5f8AF/e+9tr6y0/4GWP9j/Yd&#13;&#10;X1K61e8kX733Y4f91f7tfHOg37WHiCGaJtsisu2vqD4V+MPEXiCOG3vb77dIv3mkX+H/APZr8lzW&#13;&#10;pLCx5o6H6Vw7jcFHm+ux5pfZL/w2+BPjvw5480hvCNtJrOix6pC2pN5yx20MKyL/AHm+Zvvfd/2f&#13;&#10;vV9R69pepXmjtb6RdXSt83lrHt3Qsv8AFDu/9B/75rl/B91cWOqabY7fItVuofmj/u7q6ZfFEOja&#13;&#10;W19dW8/ys022NfM+Vf7v96vzLEZrLHuSlE1ryjKtLk+Hoddbrcf2Hbw3Fw0959jhWSfbt3Tbfvf7&#13;&#10;1eT+BW/4vpYqnyyWsc027725mt//ALKvXrO/t7/T7O4t2knt7qGGaNpF+8rLXh9nYXEXxU8O6lb/&#13;&#10;ALiGPzobr5vLX92v/wBlDXJwVL/aq8TxcyjzRifcHirWLWXw/pM0U0rK10u3zG/i+7/6FXmPxIVv&#13;&#10;+E48Bt5zLuvLpW/8AW/+JqbxtqTW/wAP7rUN37yO6tZvvf8AT1DUPxgiaz8WfDGbdt/4qT7L/wB9&#13;&#10;WN0tfsmp85E6rTYvN+InjKF13edp+mt/3zurgdQ/tD+3L77PfXTWqzTfLub5fmrvtHl834seMof7&#13;&#10;un2K/wDjrV8IfttReKovipb3Gg/21/ZbR/vP7Na48vzvtDfe2/xV+I5hg447NalOUuU9/Dz9nS5j&#13;&#10;650HXlluG0vVriT7PqUfks0kjN5M38LVzd9YXGk3k1rdQ+RcR/w/+zVXt/8ASJFmf5V210UPi23v&#13;&#10;LdbXWrVr63X/AFM6ttuYf+BV+eYyh7OXunt0vd945+Rqb5vlR10H9m+HbjzGi8QSwL/du7Fty/8A&#13;&#10;fNH2XwvZ7fN1C81Bv+eNtD9nX/vpq4OWRv7SJm6Do1xrl59nt/lhX/j4nk+7CtVfHGpLf+KP3S7b&#13;&#10;O1jW3tfl/wCWNXtU8YXEsa29lDFp+mw/dtLb/wBm/vVnyS2+uf7Nwq12UsP9qQo/FzGp4d/1cf8A&#13;&#10;1zrx3/goNK1v8H9LuIpmVoZF2/8AfUNeyaDZzW8nzrXi/wDwUC1Kxi+D9ja3Ey/bLq4VbVd3+0rN&#13;&#10;/wCOrX2HCsZRzWnI87MeX2MjD/Z58STeErPR9Nlh+a4s1uvPkX/Xfd+b/wAe/wDHa+rPCepXXiD4&#13;&#10;f+PLhLVmWazZY1j3fvl+ysvy/wC1ur8/f2d/FVxqnhfT4br/AI/NL/0WOf8AvW9fen7KbXEvgPxU&#13;&#10;txu8v+3pmt/M/wCePl2//wBlX9X5lLmwsT4Wl8R+ZP7ectxb/HTdLC1tcTeE9DWSFtytD/oMO5W/&#13;&#10;75avEfCupebJHptx/wAed5H9nbd/C38LV9hf8FGPBen6p+0ZqWrS3ErXn2OxVrHb95fL/hb+9Xzn&#13;&#10;D4P8Lz6fNdad/bjXluu5YJLOvlJSO6EJRlzcpV8HxfY7z/ln5ittavbv2hF+0fAub/a166ZlryvR&#13;&#10;UsZdUj+z6fqdtDJcKrNfR+XuavTP2hG+x/BeHb/FrV01EeYUfd5jwPw/4P1bQ4/7Qtf9Jhkj3fu/&#13;&#10;vba9G8H+LYZf9HuFa2mbcv7xfL+asX4W3VxcaGv77dtkZWWT958tdxoP2WKO8h1e3VtNuN0MnmLu&#13;&#10;aFv4WhZfmVq5a9CNY93LM1qYGUbHvGj3FvceF9Nh3L/yxZa3JJYYpI2dl+638VZuj654X8L+G9Ns&#13;&#10;dNt9IvpPLVbWfVLX7Q003+022pvD/jrVtZkupk8L6HAsPksrWlirfKy7v7tfP1Ms974j9Wp8cUox&#13;&#10;5fZheaysX/LZVqvb65DLcWtvcXUUELSQqzSN91f73/fNN0nWdWi8WX01rotrp8l1H9om1DVI91lb&#13;&#10;qv8ACqtt2/8AfVdJpus+ILzdNa6x4Qvo2/59LGP73/fyiOWf3iK3HEOXljTPR4fDnwkjjWGXxlDc&#13;&#10;y/8APT+0F+b/AL5WvMtem0iz8Y3tvpl5Dc2Sx/uZGm+8tSNr2tW+oL/xWHhqDUo9220jsbf5v/Hv&#13;&#10;vVV8N6zr2jf2lb6bpMVjD5nnbpGabzmb/erpngeaPLE8HBcVywtSVSpzSJLi4t7i3mtUvoIJrhfJ&#13;&#10;XzG/vV8MfHb9nnXvgrJDdajdWuoafeSNHHd2isu1vvbWX+Gvtm1+LXjKLWNPhuLq1trdpF+0QR2q&#13;&#10;tIqtGzbf/Ha4X9pz4zaPb/DPxJpt9YzvrWtQrarO1uvzNuVtzfN/s/e/4DXpZdQ+q80fiPn+Js9/&#13;&#10;tuUJcvLynwbb/wCsl/651paW3lRzM823au6sm3ul8zdWhp8v7ub/AGq9iR8EegfDm60ey1izuvEF&#13;&#10;jp99prNtZdQhaRf/AB35v92vpTQ/gT8HfGn9n69Zal/YtnGzNfaTp91532pf4fJ3fNHXzP4B2/2x&#13;&#10;ocz/ADbbyvqSx+H2jvrEmrfZ1gvPse1tq/LXNOXKdNOPMXvEnw0+DujSQtb+GdU1eGaNm/0bVGba&#13;&#10;q/3q5Xxh8Ofg7/Z95b2Wi6vpl5cSLtu90lx5P975a6TR9J0+z1C8hl1K10eNpPl+0q3775fu/KtZ&#13;&#10;/irUtauLjbb6tKqtIzKvlr93+H+Gs+Y1lRM/R7PSfBf2zUPAHh/XNIs75VVpl1jy2uIf9pWrl/G2&#13;&#10;va1400eTSdb0/VNV0/cszWl3qzMu5f4qr+JNNvr+T7RqOoXl9dL91pJPu1wetRX0sckMt9dTw/3Z&#13;&#10;Lhtta6k8kT6Y02w/4tno9va28dtCtmsKweZ5nkr/AL1O+Gt4uuWd1otx/wAflvu8vzP7v92qPwxl&#13;&#10;a8+E+g+VceQ1vH9n8+T5tvzVnzSzeD/ElvrVuv7m3k/ef7S19XhPhPMqxDxR4PuIriaFP+PX5v8A&#13;&#10;vmvL/EV5caX4H1zTZf8AUw7WjaT+Ff4q+vPEl/4Rv9Hh1bUVlgWSPd+7b/XK1fOfxqsF1rw/q1xa&#13;&#10;6TBY6b9lbbcxybmX/erpxVLljzE05cx90eCVW38D+G1T/Vrp9r/6LWvlH9pZriL4yXip/wA+tv5f&#13;&#10;+9tr628Mqq+G9HhT7q2Nuq/9+1r5L+Nkq337SklrcfLZ2628zf7qx7mr5DD/AMQ9J/CXtJWa88WR&#13;&#10;2u3dZ6XGsLf7yr/8VWr8RfD/AIivvBUVrpM0kGvyQr5MkX7v94v/AMV/3zXIeB9G1q8k1y+t5p7G&#13;&#10;8vGWGOf5tvzNub/0Gm3HxQXS/jhD4X1HVry+hurO3t/L2tuW4X5luF/h/wB6ujMcP7ShzR+yfUcM&#13;&#10;4+nhMVKnV+GasfbVna+DbOS6muLXQ7a8Zm8zzLeONtv/ALLWHrHgH4O3Ea32o6L4enWRvlnufm3N&#13;&#10;Xz7rGqLqlxI1xMzXG5t3/wAVVGFWuI41/wCWK7tq1h7GR8cfREPw3+CN/wCctv4d8JTtCu5vLtY5&#13;&#10;NtXNHuvhb4S+XSbHw1YszL/x6Wca/wDj22vnW1s7iKOb7PN5DSL8zbv4az47C4l1Da7S+SrLtbdS&#13;&#10;9gXzHiv7V1hcaN8YNeuvtEVzDdXH2iOeNvl2tXz74mvLjVNrbv3ir/3zXuX7T2h+KrjWJtYSFZ/D&#13;&#10;qxr+/wB33f8Aer5zkluPLk82aLy/9mnH3SDc+DOuQ+Bfix4T8Qai00FnpuoQ3UjRw+c3ytu+Vf4q&#13;&#10;+ov2tP2lvCvxs8J6bpuiTax9qtdQaa4h1SHy/wCH/e3V43+yb4P0f4kfGDR9L1O423S3Ec1mrL+7&#13;&#10;mZfmbd/wFf71cv4yit9U8YandW8MttDNdTM0DSblWTd8zLu/hqeaMpcpze19/kPRP2Y/CX/CUfEi&#13;&#10;Fl2rDar5zM1foRo+jX2txyWOk28tzeNG22CNfmavk39jnQfsGn65qD26/NthVv8Aar6i0T40N8HN&#13;&#10;QtdSfSYNX3NtaCRmWRV/vQt/e/8AQqykcc5c1TlOZ+Gfwt1C4+IHizSfFNrPoLWel3FxJ9tXy/l/&#13;&#10;hk/2lrsIf2c/A8Uk02ifFbTYPDvmf8tZI7q587/eVl/ir2rw7+0D4L+NPhS+s9R0uW2gkZoWs779&#13;&#10;4zRt/wBc/mX/AID/AN9Vk+DfBHwp8JW7TaTN9htVk87b/a15J827/d3UzsjTiZui/An4S6XpcdvK&#13;&#10;up69NN8ragqyKzSfe3R/LtX5WX/9qsnwrY/D3wXqF5ovw30Ge+8aXG5bqC+jkvJLeHcsys33l27v&#13;&#10;J+Xd/wCg16FrHxB+Hvhz95cWsE9r/wA9Lmx2/d+X/WXjKvy1xN1+0xosMk1rodv/AGuzN8q2S/aP&#13;&#10;3y7v+WNr8u75f7y/dqDbljE6bUPBfjr4q2+paXrepRWNrdW7R/ZmuF+VW/ia3j3N/d+Vpmr5P+Nn&#13;&#10;wRh/Zv8AEmmtb6teeILPVmbdPLY+XHbsv8O77v8AF92vSPjd4y+KVn8O766umi8J6f5irttNUW3u&#13;&#10;7hWb5dsNr8u3a3zfM1fMsPjDWvG+uNdeLfE2p6va2qr5MF9dM0a7f9mg5qsonUeOlt7zwPfLEu6S&#13;&#10;6hb+H7tdB/wS/ult/HnjC327ZGsbdvl/veZXH+JPGVj/AGfNdW8y+TZxtWp/wTT1Tzfjh4iX/n40&#13;&#10;vdt/7aLW/wDy7DD8xxP/AAVctfsfx80e4/5aSWO5f+AtX6PXzfaPB+kzf3re3b/x2vz3/wCCv1h5&#13;&#10;XxM8L3H96zmX/wBBr9BNHb7Z8M/C9x/DJY2Lf+Q1rmh/DO8/Gv4nbbfxZrG/c3+mTfN/wKvNb797&#13;&#10;J/s16F8VIriLx54gt7j5fJvrrarL/D5jVwcy/wDfuu+PwmJ003ia+1TR9FsZZm+z6XZ/ZYY1b5VX&#13;&#10;czf+zVTVv79UbPbLGuxfu/7X3v8AP/stXI282SOsuUvmJN/7ypluN0lQx/uqd/rY46sD62/4Jq3n&#13;&#10;l/HjVofl/wBI0O4/9GQ16R/wUyi83T/Bc3928mX/AMh15X/wTfuvK/aMhh/57aPef+ytXsH/AAU8&#13;&#10;tfK8L+FZk/6CDKzf70bVhV+KJvE9+/4J53n279l/w6r/AOsjkul/8iNX5Q/GSzaw+LHjC32/d1i8&#13;&#10;/wDRjV+o3/BM+8aX9mu1hf70d9dL/wCPV+Zv7SStZ/Hz4hW7eZ8utXG3/d3VP/LwzkfWn/BMu8a3&#13;&#10;/wCEgtX+79qhb/vpar/8FEpbqz+NHhVreaWBVjW4by/72771cv8A8E09Z8rxp4itX/6YtXqn/BRL&#13;&#10;RvtHizw3dfL/AMe7L/49XtZbL/a4mdT4Tl/iZqVvF4H0PxMnzRtdWfmNu+8u7a3/AKFXyf8AHZZo&#13;&#10;tU/s+4+9pLNaq0n8UP3lr6M1CzuPFH7M/iCx+/eWdq00f/Afm/8AZa8X+PFh/bnh/wAP+JotrLqm&#13;&#10;nw+Y3+0q19lmPNynJH4j6A/4Ja6k0On+MrFm+Vbq1mX/AIEte0f8FS7D7Z+ynbzbf+PXXrOb/vpZ&#13;&#10;l/8AZq+bf+CYupeV4w8ZWv8Aehhm/wB75mWvrL/gotYfb/2O/Ejf8+95Yzf+TCr/AOzV/NGO/d5/&#13;&#10;H1Po6f8Au55r+z3ftF+x3orRM0EzaXeKrRt91trVl+Ltaj/4QvwHNu37oVb/AMe/+Kq5+zva/bP2&#13;&#10;K9Nht/muvJuvLWuR+MWrW/g/wP4Tm1JW+y6bYrNIsfy7pt3yr/wLbWOKhKWNlBfzH3ORzo08PKUj&#13;&#10;0L9lDWfP8H+KrV2/eW+tXy/+TG6vGf8AgoEv/FzPBu/5Y7jQV3N/29TV6B+xneTap8O9c1aVVgmv&#13;&#10;Lq4vGX/ebdXnv/BQj5fFnw/uE/i0W4/9KmqMtp8udVD5XHS9w+mJvgL8KfCUf2e1XWPCc2k6X/al&#13;&#10;xd6Nq15as1v93dNtb5vm+b+9Xxn+2J8O2+G/x0kt/wC2tS1y11TT4dQju9ZuvtFz/FHt87+L/U19&#13;&#10;nah8ZPAOqW80PivRfFXhq6vtL/sm6n1bQbyFWt2/h85VZa+W/wBujxBovxL8ceDdW8Jata+JbOz0&#13;&#10;W4W6nsW8zyf9I3fNX6XT+I+el8J2H7L+uatL8B7zQfB9x4Dn8VNr0019onitl3alZ+Wu35W/2vu/&#13;&#10;8Crj9B/tLRf2uPCum6v4R0/wTeR+JLWaTRtJbdbWrSW6r+5/2W+9/wACo/Zv8C/D/XPh/eTeI/Bq&#13;&#10;+MfEF5q1xZx2kl40d3bwx6e10v2df70zLtrLm8P6f4I/bA8E2Ok2up6fprahot5a2mtzeddwwyLC&#13;&#10;21t3+0zLtrmxcealULp/ZPRP2/LzxRLJZ2NjDO3h+axha6b7LujWb7Q38X8NfBt5ql9oesSL9onX&#13;&#10;yVVVbc27bX6RfthaDdapo/8AbVlqkVtJpdmzXVjqFwv2C8h3M21l/wCe391v/wBqvzz+JFqtxHpu&#13;&#10;sW9j9htbqPb5G7dtZa8jhuMY0IxPta3N9V9pHeJT16/h1zR4b57f7NeLIqyN/DNXefGD97H8Ofl/&#13;&#10;dtoK/wDpRNXjsl/cSx29i8zfY45tywbv4mr621LwHpOs+IPB+ta9cQL4b8N6DbzXltJ/y8fvGby6&#13;&#10;+05fZyPkMRV9tLmNbwX8EdJ8JR6h8bvibDHB4R01v+JXp8n3tSm/h+X/ANBr5Z+JnxQ1D4oeLLzW&#13;&#10;L39xD8y2dlu+W1t/4Vr1r9s748a18X/HFnayr/Z/h/SbfbY6NH/q4W/vf73/AKDXzjHWsP5jhlzF&#13;&#10;xpa2NNbzbdq5+T/V7q1NJZfs7V2QINaNtslTR7vLqmsvm1J9q8qSSteYCrqUreWy/wDLOq+mt+7m&#13;&#10;X+9TtS/1LVV0tv3bVNP4jOXwn6DfBO1uLf4X6DcRbfJuI2VW3fN8u3d/6FXUXVrcXEbb1lZmWq/w&#13;&#10;B02FvhX4bZId1w1rub/gTV315pv2iNreWFt235q/a8FXUcLGMz5iry+0Kfwb8L6f8RPiJ/ZOt3DT&#13;&#10;2NnoKt9mjZdu75V+b/vqvRPFX7M/w90OPTftureKII7plt41sdQ2qrL/ABfdrQ+D+o2Nh8M/D9xb&#13;&#10;6Lp/9vNH9lvLuTy7eRlWRl+ab+L7q1qSfFXxVLJ5KeAYGVW/17eJrNVr8Ux1CpUxVSUYn01GUfZ/&#13;&#10;Ecrdfs6/DfxBeN4P8nXrm30u8maSeS8jj+y+YrMzK23dIu7au3+826trS/2e/Aum6fMt1a6lbLZy&#13;&#10;Nbx3dzcRr9oX/novl/w/+PVxvxQ+PHirwfZ6fqz/AA11e+8m6ZWtNC8RWsn2j5W/1yqu5l/3f7q1&#13;&#10;3Fn40W8uNPtbrSdSvo9WuGuG8y8WRdNZY93l/d+7/wCzV5UsJW/lN/aROX8afDb4c+EtY0m3/wCK&#13;&#10;hvmvrea6Vra62xwwqyr/AHfvf7NWPF37Nfwtvri8+0311PfWNu11JYx3EbXO1V8z7u2tDxR+0Z4f&#13;&#10;+HcfipdR8Lz3Nr4ZVW8+S6X/AEhmjVvl+X/aVa+e1/be+HP/AAsSz8Rf8Kn1xdcuGa6W7j1TzF3N&#13;&#10;8vzKq7d23/vn/ZrgkdJ6h8Pf2afAPjC4m1C1t9Ttr61WFlXW4Y7iOZZP9ny13fLXL/E7wbo/wC8Y&#13;&#10;WdjpNvut7y1+1MzKq/N5jbl+Vfu/LXong/8Aa+m+IPxAh8G6D4Fu9O+1XTW8et3NwrW9u277zQ+X&#13;&#10;/FtrzX9pLxfpPxk0+K6sjLB4m0fS5oY7G0k8xZppLjydrfL/ALP/AI9XBWp+6enls4063NIh+H/h&#13;&#10;3R/jJ8RJvD+t2sH2e6s/tH7yNZPuqv8AC3y7q9M8Yfsq+B/B+h3GtXljdX0Om+TttNLtbe13LuVd&#13;&#10;1xtj+b+8zV8f/DP45698D/ipZ61q/g3Xr6G1hmtZLGOFrdpm8vb8rMv8P3t1fYGsftc694f0/wAL&#13;&#10;69F4Ruta03xZCtxb6fI3l/2TD/F5zLHuaowdL2dLlLzKtTrVPdM/4f8Ah/4Sy/DOz8Ta3b6hY2Pm&#13;&#10;XCxt9suLpbqGP71xC21Wa3r0jQfBvh3w/wCJLi3svB9rY2NvI3+l7pG/c7d3mbv7v+7Xgvg39rvU&#13;&#10;Pjlqk1j4t+Elp4asbWxaaG9vrq4a1m+ZVaPdtWvUPDPxu8TeMPhXJr11otnoM0fnQyaf5bbYWj+X&#13;&#10;+Jvu13eR5ETtml8C+KNH1BtIh0jSo7VrfzJ9Z09du1m/2m+bd8y/7NWNcmuvDmqWtv4B0Xw3qt15&#13;&#10;lv8AbNLaOO3ksbNt37z/AGtzL/461eG654o8ZeILy403Tm8P6f4dksVbz5NLW6Zrzd/ErN91VVW/&#13;&#10;3qk8H3XxG0PXPt3iDx9Lqtn5Krt0vT7fT5Jpt38TbW/c/wCz/tV9BSyfE1KfPGJxyxVOMuWR9JaT&#13;&#10;f+LrzxZr1vrFjp9t4fjb/iUz2jfvGX/arm/jh4V1b4ieG7PSdJWJrq3vFuP9Jk2rt2srf+hVx+oe&#13;&#10;Kpr+P59a8VW0m3b/AKJrHl/+06uaf4wt7PUJrq3/ALSaZo4VZb7UGuF2r/vfdavQw2V43DVIztsY&#13;&#10;SrUpR5eY+U/iN4DXxRpcy28Kt4i01tsK/wDP0q/8s/8Ae/ut/wAB/u14PH/yTO6VIdn2PxMy+R/d&#13;&#10;Zrf/AOxr68/4RzULeOS8urfz5mZt0FovmV4z8YvC+3T9UurGxvPLur6HULpbmzaPyZlXazV9LjMn&#13;&#10;9+OJpfM5qWKj/DkeDyM3mfdrnfFX/HvdfL+8aOugvP3Um7+GuV8XXW7zPm/hqsRL92dMTzvT5fK1&#13;&#10;hVr6s/Z1tZry4Zk2/KqzN/u7lr5RtW/4nkNfaX7I+mrcaheW7/8ALxZstfi/E1Tlw8j2sD8R7db7&#13;&#10;oNYs2t9qyfaIf9Yv3fmrsNPW1vLea1uIZmt2uP73l/N/eWudaz8rVIVf+G4X/wBCrS/su4v7e8sb&#13;&#10;e4urG4XdtaP+9/eX+H/gNfj+Eqc3NY+vjH+Y7KH91Harub5Y1+996uD/ANF+0aha2+75dQbzGk/v&#13;&#10;V2Fj9q/sez+0XC3159lh8yeNdvnNt+9/31Xl+uXU1h4w163i/ik87/gVepwhL2eLrHPjo+7GJ7t8&#13;&#10;QJfs/wAH9cV13Rx6f9qZv7u3a1bHxyVfM8F6hJu8mx8WWt5NtX/liqzbv/Qq5HVrq41z4V6lYxW7&#13;&#10;XM2pafNaqsbfNuaP/arsvGmuWPiDwnZ/Z1n3MyzK0kf/AAGv1fE4uNOnznzMafvcpa8J3Vrrnjjx&#13;&#10;JrFlNL5d9p9uv7xdu1o2215v4wum/wCEs1KGNm3fapt3zfxV6B8JbVopL7/ri3/oS1xvjawuP+Eo&#13;&#10;1TZb/wDLw3zV+CZniZVcZKofTYWMYxMOztfNj+ebdI3+zRMreY1WrfS7i4k+fcsa1Yk0m4l/5Y14&#13;&#10;cvePTMXd5VNjbzZI/wDZrSbQ7jzN21aF0O6+98q1mVzRMu4b93urLt7prfUNyfKy11E2g3DR7XmW&#13;&#10;qbeFbi3k3JMv/fVaRkXGUTrPC959st2Z/vV80/8ABR6L/ig/Ac38X9pXC/8AAfs9fRGh2rWFnJ5r&#13;&#10;feZv4q8F/wCCii7vhf4JmX5tuqN83+9btX1vDEv+FOmeLmX8OR5f+yvoK3ng+8b/AJaNdN/3zX6B&#13;&#10;fs62q2/gfUoYvurI23/gSrXw3+yjZt/wg6t/ekmr7m/Z9fyvC+sK7btrK3/kNa/qfG8v1CJ8VS+I&#13;&#10;8D/aml8D/wDC2LqHxBr1rp+ofYbdvIa38xtu35a8j03UvhjFHufxha20O5vl+wturS/b48fr4L+N&#13;&#10;kKvb2tzHcafa/LIu5lZa8Fh+PGj2Fxt+0QLcf9M7Ovj5cp68FKUTvPil4j8Kyx6Tp+h6tBqsK6ha&#13;&#10;ss8cO3cv+7XJ/tGfuvg3D/2FLr/2WnR/G648UXFrY27QX1rcSQ7vMh2/3aP2mP3Xwbs12/e1S6/9&#13;&#10;lqok8vuyPKfhTtl0e82Lu23FevaPtijk/cq0n3t1eO/Bm8/5CEL/AOr+Vq9ssY/3k395qiRlTPQN&#13;&#10;U0n7dp+kzW/3re4hm2/7NaGj+HLGws5Ft7i6uV2ru+1x+X8yrtX+KpNNbzdPs9/8O3dWhqF55VvI&#13;&#10;qL91a4z040zm5PDtvJ5LOu6T/ppVVvBtreSbpbeJv+A16J4V03w7qmnzTa3rU+kTK3+jwR2bXHnL&#13;&#10;/wDtVvWvhfwPLH8njC8b5v8AlnpLfLUBKPKeTx+Fbd444fs8W3+GtbTdBtbPULyH7PF/x7wt91f9&#13;&#10;qvRLjw54Hhjmb/hKtQ8xVbav9l/eb+797+9XnMd41v4gm+b921qv/oVMOXmI/D/hyx0uSHzbe8+2&#13;&#10;W7NtbzF8v+L+Hb/tV5D+1B4TuvGkdnY6aq/aIf3zLur3iS882OPf/eWvPfETfaPGEyo21oY67sP8&#13;&#10;Rw4iPLE+F/EXg/VvCV5Db6tay2zSfd3fxV1yrYy2a+Vp9qvy/wAO6vUv2prP/iR6DN/09f8AsteU&#13;&#10;tceVHtT7vy12HmF74ftD/bmk7/urqkNfa2m/ureRU+75LV8H+E7zyriSb/nneK26vtrwvrlvqlnH&#13;&#10;NbsrRtC1clU66JY1Kw8qNbj5ZPMrm5rNtS1SG33bWk+VfM+7XXXjrLp9v/srtridU/5CEy/3Vrlj&#13;&#10;I7ZG94g+EGrRR7f7Y8PfL837vVFkrznVPhHfRyTb9e8PfM3/AD/LXdaHo1vFpcnmqrXF8rblj/eM&#13;&#10;tqv/ANl/6DXA+NvB+m2Gn3DJay2Mn3o55G8xWX+7W8SPdO6+GNq3hzS7jw/cahp19NHJ50c+nzec&#13;&#10;qq3+1TteuppI5oYree+j8xl+Vfvf3q8P8B2Gtaz4stdH0Td9qvmZW8tvLVV/vNX1Z4bl0+XT7fSd&#13;&#10;Sh26part3Ryf65Vr7HLJSqR5Tx8QZvwf17SfEel3HhnV7fb9l3Na+Z/DXL/HDRbfw/4D8VNar/o6&#13;&#10;6fNunj/vfw102vWen6Hcf2hpPmXN0rfdVfmrh/2rNemuPgPM0tvFp8l5dQw/Zl+8zbt3/steviI8&#13;&#10;uHlzHPTPtjR1+z+H9N/2bOH/ANBr5D+PCtF8YPHmofNut9Lt7df96RVX/wBB3V9iWa+Vp9qv/LTy&#13;&#10;Yf8Ax1a+L/j94wh8P/ETxgtxay3MNxrFna7Y1/hWx3f+zV8Bhv4h6D+Ep6DrPjDS/B+g29rcbobj&#13;&#10;7RdSNJ/Cu7aq/wDjrV2EcGmxXFn4quNFkufFVnp/kxyRruZVkZtu1f723d/31VPVvs/i3WIbHTb6&#13;&#10;Cezs5Fs7i03fMu371V/i1/wlUul2dj4NuGsdYupvtEjR7d23dt/i/hVa7swlLljRjL4j6XKYU6VG&#13;&#10;pjJR96OiOm1Jvsccmxfm/i+X+H/P+9WDqHiO4sI49luvkt8u2T71alxefZ42h85vmZlXy/4f/saw&#13;&#10;44lit7xtSa6gkjb938v8X8VXynyR0Gm68t5p8dv9lX7Qzbmn+bcv+zW59qWK38l7dfM/in3fNtri&#13;&#10;9NvLeXw+1xazS/2gs21YPL+Xb/e3Vqabpvm2/wBourif7Y3/ACw2/Lt/3qJRAveIvhVffHDw3qHh&#13;&#10;3Sb61sbqFVuGnu1bb8v8NfNPjL9jfXvBEkM2t61ocFvNJtX7Jumb/wBBr7S+EuttpesXFr8qteR+&#13;&#10;Sv8AvV43+0V8PvEXxB8WalcXtxeaRo+k2LXCtu8xWb+6tfOYivUp1uX7J9Jg8HTqUeb7R5fY+AdH&#13;&#10;+Asdj4w8NahLfa9Zzblnuf4vlbd8v+7urxuzvP8AhINQvL64VYtzKqrHXffHK+t/Dn2fSdNt2gur&#13;&#10;i1hhkg3btrVwtmv2DT47VP8Almvzf71dlCPN70jx8VTpxqe7E9q+AfxftfC+uQ+H739xp9592fd8&#13;&#10;qzV6J4w8Yf23qEbbdtuvyqv8NfK+m6b5sn2h/wCFq9K8G+MrfVLeO3uJv30bbf3laSieRUpfaPdv&#13;&#10;BvjLSfD8cNvq/he18S2a3n2zbcyeXu/d+X5f3fu/Nu/3lrptU+KHgm80/wAm38L+IbG6/c/8e2vS&#13;&#10;NH8rfN8u7+L7v/Aq8dhbyo1X/lnRNKsv/AazM4ylE9Os/jT4Z8OSTTaT8NdDvrrdNtu9ZVWZVZvu&#13;&#10;7VX+Hau3/gX96sn/AIaE8VW9nDY6Qtr4at18ld1jGzXO6O3+zq3nM33vJ+X5a87mi/1mz73+9VGa&#13;&#10;6W3jk/56Kv8ADVcwe0kTeJNc1DXNQmutQvrq+uPm/f3dw0zVy91qX2eP5Jqq+IvFdvZRyb7jbtry&#13;&#10;HXvGU1xcN9nZv96maRhKR3mtePLeK3mt0bfI33v92vdP+Cbes/8AGREMP/Pxp91/7LXxf5v7z5/9&#13;&#10;Z/F5jV9Qf8E77zyv2nPD/wDda3uof++lrePwnZGPKezf8FdtLa41jw3cIvzKrV9leCWa4+B/gub7&#13;&#10;27R9N/8ASda8j/bW02xuPjB8Of7RtYL6zmaZZILuPzF+7/3zXvlnYLL8P7O3t1VY1jhWNY1+X5a4&#13;&#10;Iz15TtlT93mPyX/aE+H2pf8ACWa9qUVv58f2y43NH/vV4PJa/wB+vtz4qab4quPEnii3svCuvX0i&#13;&#10;3lwq/ZtLuJFb5v8Ad/u/3a+c774BfGDWbhprf4U+Lmjb7rf2Pcfd/wC+a9GPwnBGJ5fZt+7/AN3d&#13;&#10;VqNq9O0f9kH43Sx/8kt8Xf8AbTS2roLX9ij45S/6v4X+IV/66RrH/wCzVnzG54zG1Obd5f3a90tf&#13;&#10;2EfjxLHHs+G+pL/10mtV/wDalbEP7AHx4l2/8ULt/wCumqWcf/tSjmDlLn/BO26WL9pzR/8Apppd&#13;&#10;8v8A5Dr6E/4KbRf8W/8ADc3/AC0XVF/9FzVzf7Iv7HnxW+Efx00HxR4m0G10/RbWO6hup49UtZG3&#13;&#10;NGyr8qtu+9Xaf8FNov8Ai1ekttZtuqQs3/fM1c9SXwgdd/wSxvPtHwD1S3/599YuP/Za/Pv9sC1a&#13;&#10;z/aU+IkP/UUZv/HVr7u/4JR3nnfDPxdb7v8AV6tu/wDIa18T/t1Wv2P9qjx4v966hm/8hrVf8vAk&#13;&#10;dR/wTz1T7B8YL6Hd/rLVf/Qq+sv2+tN+0af4XuNv/PZa+Jf2I7/7H8dLOH/npazL/wACr9BP2zLD&#13;&#10;7f4D0e4/ut/7LXq4H/e6ZnU+E8F+Caw3+h3mny7fLuLdlZf9mvF9S0v+2f2b4bdof9K0G8mtW+b5&#13;&#10;tqttr1r4K3n2DUPs/wB3dXO+G9LX/hJPip4Rf/UyXk1xGv8AsyLur9HxVPmicpyf/BN26az+NniS&#13;&#10;3/5ZyaX/AOgyV97ftr2f2/8AY4+IcP3vLsbeZf8AgNxC3/stfn3+wr/xJv2nLq3k+9Jp9xC3zfxK&#13;&#10;y1+kH7SNn/af7K3xNt/+pdum/wC+V3V/L+fR9nn1M9+h/u58r/sr+N9H0v4F+G9FvdQgsdQureZr&#13;&#10;OCRv+Phmk27V/wBrdXzX+1p8UP8AhN/Gmm+F9OuP+JLoMbWu7d/x9XH/AC0k/wDZf+A16R4Durfw&#13;&#10;X+z/AOH/ABU//IcWxm03R/8AZmkZvMuP+Aw/+PTLXyTa6h/bnjRfl/c7mhVf9la+pw+WQ9vLEdzS&#13;&#10;WJ5acYn6CfsctDF8K9Yt0X5Vjmri/wBuSWGKPwPNcWMt9eR6XcMtzGv7uG3+0KvzL/vMvzbq6L9j&#13;&#10;m4834f8AiaH+FY5v/Qa4P9vS6mi0/wCHs1tcSwfbNPvrWTy2+Vod1u1fJYOPLnUjar/APpz9lf49&#13;&#10;at8X/A7LdaDeaReWMPk/2p5LfYL7/dZv4v7y18h/taeMNS1T4+Rr4t0W1sYdJtW0/wAjSbrzlmb7&#13;&#10;3mbtqt/y2X5a9s+HP7fnhG/0PTdFuPB/iW2ktbWG13aXCt0vyqq/Lt2stfM/7Sln4Xik0PXvD+n6&#13;&#10;vbXmrXmpTXTata3Ue6H7R/o+37R975fvV+hxj7x4cpHq37Pvwl8O3/hOTxhcW/iNryS8+x6PPpd4&#13;&#10;1r/ZtwtnNcfapmX/AGodtcLfaXq3h/8AaY+Htxr2tXXiXVNWk0HWJtQ1D5bndceS21v937tevaH4&#13;&#10;d8VWfw/+F+sfDLxx4Y8Ia5eeE1W80LUJo7dtWZm/4+NrLtk/u14Dq1j460b9ozw3cfEOZv8AhKJN&#13;&#10;Q028ka5uo23Q+Yu3bt+X+H7tc+I/hyLp/EfSX7a2vNY654f0/wD0Py7yGbzGu/4tsi/KrV8u+JvC&#13;&#10;8PjTR5tJsIZYNUWTzrWCRlkWZtv+rVl/iavt79oTS7i41DT9WtbiK2vLVbiH/SV3RzKzL8v95f8A&#13;&#10;eWvmHxh4X0GPWLXUNWtZdOhutyt/Ze2Tc3+y3y7a+PyPE04w5T9ewOX1MTl0pR+E+QZImiuPJdWg&#13;&#10;kjk+ZWVvvf8AAv8Aar6G+JH9k2EeltcXF1Bpsmlrcf2fHJ5n2q6b7v8AwGvD/GniCHxR481TWLe1&#13;&#10;Wxtby8aSOBW/1Ks3y16R8WpfK1Dwir7dv2X/AMd3V+kc3Nyn5TWj7OUonnvjrRr7RtQhh1Ft14yr&#13;&#10;NIu77v8A8VXOwq3mR/LurqPiJq39s+JJrhdzRqu1ad4B8Ja14jkvJtOt1na3+60i/KrVrzHEVbPw&#13;&#10;L4i1mRbfTtB1K+mb7q21q0lbkPwZ+IFhp8l1deD9Ygs2/wCW/wBjZq9A8ReF/GVh4Thm1bx1qH2O&#13;&#10;HbCtjbXDbYV3f/FVltF4mt7izml8dawszN5NvctfNJto5pAcDNZ3FhJ5Nxaz2M392SPy/lpu5v7v&#13;&#10;3q9im8OeJr+S61LW/EF3r95t2r9pXzNy/wC9Xs3gnxv+zroeh2a634V1K+vpIVW8W+sZLr7PN/F8&#13;&#10;392tfacoHxXqUX+jzf7NZOky/wCu+WvvbxN8B/gT8VfAfiDXvA10ulala2bTR/Zr7/Rmm/hVlk+7&#13;&#10;Xxb4u8B3Xg+Rfm3QzKrN/eWrw8+aoZSPvr4K+OofC/hvR9NdW+xw6fbru/2tq16w3xA0e4+aWGBp&#13;&#10;G+Vvl/hr5x8H/vdH0/8A56LZw/8AoNa0y/6zZX7vhMNTrUYyPj6/xH0F/wALQtfLjXzvl/hqrN8T&#13;&#10;tP8Am/fR1873Us395t1U23XEjfvmrb6nh4/ZI97+Y+jv+Fm6T5f/AB8L/wB9Vk6l8WtNs42bc25f&#13;&#10;u+X96vn2bd5f8Xy1CsVxLJ8jVzVMLR5fhLpyl/Me2WPxpvrPxJb+ILi1lvvtGl+TeNJebbSH5vvf&#13;&#10;Z/8Ant/tfLXcQ/tFXEtw2n2+jq14q7mtI7iPd/6FXyv8StU0/wAL+E7PSdRuNQ/4qbT2bz7G3jka&#13;&#10;3Vbhl2/M3+z/AOPVi3X7Sljb3FrcW+iz3155e24u7lY7dm2/7u6v5szWXLi6kY/zH6Bh4ylhz6a0&#13;&#10;39oTxlL400P7b8I/EdjpdrqEN1NdxtHcMqru/hjb/wBmrm7747ePpdL0/T5fhbqelWdrMu3VL5o4&#13;&#10;flVtyt/rFryPw3+1pay6xZ2+r6LJbafI37ye2vPmX/vpa5/WP2qpr/7RCmixLas37vzL75tv/fNe&#13;&#10;Z7f+6ZxjX5j6e179oLxR4L+x2tx4Rnvri4jVlg0ZpNQbb8v3vLX5ah/4Xn4ui0/R9W0n4Y+KNQ1J&#13;&#10;o7yG60+Sza1+zrJceYvzSV8l6D+0tdeH5I2+wtqDL91r7UPMb/0Gu+uP2ttJuPB8dxb6fdf8JV5n&#13;&#10;zWNyy/YFX+9u+9R7aUfhiEva/wAp7V4k+O3iq48J6k2t+Cf7Ba4hmh8iPVN12q7fvbo1bbWp8LfF&#13;&#10;FjcfBOa1eaVZm85VguZGuJNvy/eZvvV8n6l+0ZqHiPyVuPDsnlqvzLaXTRq3+98vzV6l8GfFtxf6&#13;&#10;Hotjp1i1jdNeTNcW1zD5m2H/AHmX7tZrEyjL3jrpUJSOu+H+uTap8XNN8PvdNbaHrGtLDM3meWyr&#13;&#10;/Ftb+H5Vr6Z1rxl8KPEHg/4qQ+F9Ing1Lwbp9w0moeW0MfnL5yq0M275v3kLV80fA34aab8SfjhD&#13;&#10;pviSyivdBtftmoapYXP/AB7ssa/Krf7PmMrN/u12/wDwtj4W/EjwlN8MvhL4Pm8Ial4+vLPSbq9i&#13;&#10;ht4Y4bVZNzSfLI33Y/O2r/tV+lYrFTkqfs5P3Yo8BUY80uY9E+EWl23ib4P+JviB4nt2a1js7ptL&#13;&#10;h8xo/wBzbq3mTfL/AHpPl/4CtaXgXWfhponwo8D6t8RNWbTtX8RWLXitLNdfvl3f7P3flZaPi94D&#13;&#10;8VaX8MPjMthZQWGjWXhqz0PwvaR3i/LY26s11M391v8A4yq1U8D+MPh78RPEngn4Y+MPhLq8HiTT&#13;&#10;9JjtbVvEmm2/7mFbfdu+WRmVW8n+796uKWOrVpSfMaeypxjynmvij4uaKvijWF8PTNfeH1m22M7M&#13;&#10;zbl2ru+9/tbq5nxJ8X7j+y7prVV85o2VVk+7/wDZV57q32WHxJrUNhDt01dQvIbNd33bdbhvL/2v&#13;&#10;u7azdeb7Po80393bX63R5Y4GMpfynzU6f+0HjuuSrcSborVraGT/AMeb/P8A47XB65Etxqi2rsq7&#13;&#10;l+9XTaC2sXHiCT+0rdv7P8xmt2ZflZd1N+LXg3+xvJ1bTd32fzGWRd33a/McVjOZcp9PTicn/wAI&#13;&#10;Ra28n2hLie5mVfu7fL+avpj9jW8WLxJZ28rfNcLdKv8AvKteW/DPwrceNPtVq6tbala/K0MkPzba&#13;&#10;+mPgb8HdU8P+OPD+pQ2s7W9vcTLfKsbfuVaNv3jf981+N8Q4qPsalOpI+lwND3uaJ61qWm+Vqm7b&#13;&#10;+78xarw6ytnp91cS286zKzMyxr5m5V/u/wB6u4mtVl1Sb/drj9Ht/t8l5b7d3+kM3nxN/dr8wydx&#13;&#10;xDlGR9LXXL8J5p8bP2sPDPwjt9Ltbe1l8R6xfWcd1DDDJ5Kxxt91pmb5vm+9trwrQ/2yrjUvHl5d&#13;&#10;eKPDsVt4f1CZfLa2bzrmxh2/N/18L/F/erw/43eJm8Q/FTxVcRLFPcXF99nhnto/+WMf7tVjX/a2&#13;&#10;rX014N/YhW/8P+G7W9uJ7bxBNH518yqs3zN92NtzbVVf9ndX65g8Dgspoxko+9I+Tr4mpVkfXXgX&#13;&#10;xh4N1zwfpdxZeMtDvvtirb28CyfM1xtZvL/3tv8ADVHxxYeKP7H8Nt4St4GmtY7hriBrjy1Zfl/7&#13;&#10;6r8y/BPjC+8H+MIda061gWbSbxZvsm75fOX5f/iq+0Lz9tS10vQ/AfiLQbdbmzWS60/xFo15H/qW&#13;&#10;+Vo/m/4DNtb/AGW+Ws8ZhalXEw5fgMqc/dkfQHwL+L/h/wAUeKLjw79oWx8VfY2mk0llkX7u1m2s&#13;&#10;yrurqNSl8Mxapdf2lcbb7d/pEG5vlasf4c+IfAPxk8eab4y0TT7W+1qz0/cuqW37m4tVkXyWjuP+&#13;&#10;en+y1Y/xEi/4rjVv+ui/+g1+YcSYeOCxfLDse1l8pVInSf254Vi8zypvNZf+um2nL4j8OxR/vYd2&#13;&#10;5v8AlmrV5zsqTb5tfF+3Pa9id5J4j8L/APPrL/37qOPxV4fi8z/iXs0e75f3dcTtp1Ye1NPZxO4j&#13;&#10;8ZaDb/c0mX/vlaqyePtNiuP+QS3ksv3fl2rXHN/F/wBc6pTf6yGpjXlE1jSielW/jC3uPlTTVXd/&#13;&#10;tfdr5r/4KJWflfCPwzcbmWNtaX9x8vy/6PNXt2h/vZI68b/4KLfufgX4fm/5561D/wCk81fU8L4i&#13;&#10;f9q04nkZlSj7M5f9kuw8n4d6bM6/LIzN/wCPV9ifANl/sfxF5TfL8q/e/wCma18u/sp/vfg34fX+&#13;&#10;8u5vLX+LdX0t+zrL9o0/xIv+t8uT5v8Ae21/YWM/5F0T4OEfePgP/gphHD/w1RorXC/uW0G1aRf9&#13;&#10;ndNXyn42s7ez8cala2q7bWORfL2/3dtfWX/BTKzaX9pzSZv4f+EXt/m/2vMmr5R8SN9o1Szuv+Wl&#13;&#10;xaw7v977v/stfHnqR+CR2nwxVYtUs22/vFkX/wBCWvVP2nrr/iz9mvy/8hS627f+A15f8O/3V5C3&#13;&#10;+0v/AKFXfftFXi33wf03Z8si6hdK3/fS1JNP+HI8j+Bt15uoXiv/AAxrX0BpLebJt3V87/CuwutD&#13;&#10;1yT7Vby2yyW+5WkX71e9aC37yTZ/y0+9/eqKhNKR6pY3Xm6XZ/3VqxqDfu2qnpreVo8P/POtC6Vo&#13;&#10;o/4fmriPXp1I8pnzXjWFvNcJD5/lr92L71cnN4muPD8nkvfRW0jbWm3fxN/FXaNa/u//ALKuf1jw&#13;&#10;rcazefaItWu7H5VVVjjVv/sqYSlEueH9bury3k+0N58O75Z9v3lqZW83WP8Atm3/AKFUOj6D/Ydu&#13;&#10;0P2qe5k/6afw/wD2NTbf+Jwv+1G1P3gjKJreb5vzf8s65mzb7R4wvN67vlauiji82SP/AJ6bv/Ha&#13;&#10;5XR9Q+x+JLiZ/wCLdt/3q9DCx+I8jGS+E8x/as/0jw/oax/LtvPl+X+HbXgtxL/38Wvcv2otRt5b&#13;&#10;Pw/bpcK0325pNv8As7a8H1j91JN/s10nMzH0eVvtDLu/dtu3V9KfBPXrizuNJt937maOZW+avn/w&#13;&#10;3YWN/HulmlsZt21fl3V9EfCvwLrVn4g8Ptbquq2O2Zv7QtG/dw/7392uapE0py949sut0lnCqL/E&#13;&#10;1cPqzf6RMz/6z+KvRrXQZvLkhuNQ02D5v+fquR1jw/NFcbYrq1vmkuNq+XJXLym/tDlbfWLfRtQh&#13;&#10;uri1i1Dbu2wSttWsnxh46h1yzure38O2ttJN92fzmkZW/wCBVra5oPlSSQvrGkeYrf8AP1XLzabY&#13;&#10;2d5J9o1rTf8AtnJWsSec6j9n3bod5rF99na6m2wq3l/eW3b71eqaxcWP2z7db2P26Ff9XqEa/d/3&#13;&#10;ttef/BO6sbfVPEVut0s8bWsLLPbf3q7zUFsbCT7Va3DWN5Iu7bbL/oky19xln8I8yp8Rk3lrcX8k&#13;&#10;d1ptxa2N0v3bn5mri/2jJv7b+D95/aTRf2hb31q1usf8TeZtb/0Ku2k1Jr/c1lb2q3S/eWRvJryX&#13;&#10;9oJvt/hu1WXSbqxuo9QhZp5G3Ky7tv3q6cZU/dyM4x94/RpV8qOFf7sdfI/xS0NfEHx01i1uGWCO&#13;&#10;11qz1BfMX7y/2erf+0Wr6wZvKkrgfBvw50nxR+1p4km1uxbVdNbwna3jWMn3WZW8tW/75Zv++q/P&#13;&#10;KVSNOXMetKPunyXdeGbj/hJIZn8UQf2k026P7M0f+uZv7td5qF/deKLzVLrRrqCC88tobG7ZvLVb&#13;&#10;hv3fzf7P8Ve+ftWSabZeJLfSdJ8NaHbalY2azWLQ2/lySNJu2/8AAV+b/vmvBfBem2PheOTSbrT4&#13;&#10;r7UpJPOuvLb5YZv7tb47EU6lH2lP4j6vh2lKUpUqn8OW5VkvVlj+z3DN+7b5f92rF5u1SOG3lWLy&#13;&#10;V+7UN5a+bcLsX93/AHavW8X2eT/er1ZHwxJb6Ctnb7Yvlj3VsQ/6vdGq+Yq/Mv8AdohuPKt/n27f&#13;&#10;92hVWLayfNI1ZhIasrW9xG0XmwTL8y+W38VdlqHij+3NHkt72Frpl/1i7vlrk9qxSfd2/wB6ia1m&#13;&#10;i8tk3LJ/erlr4enX+I7KWKqUfhPmH4/eH1i+IlnfI0rLcQtcSf8AXauLs4v3nz/8Cr1z48N9j1Sz&#13;&#10;sd26Tb5zf7tearD5X+8y0ox5fdMJVJSlzSKd8y2+nyKn8VcbJdTW9x51uzQSf3o2rptWuvN+X/vq&#13;&#10;ufbbJJVk/EdZpfxk1bS7eG3uIVufJ+Xd/eWuis/jTbyyf6RYt/2zrye+X/WbP4qz2vGi+XbR7OJh&#13;&#10;KnE98m+Lmj3lv+6byG/i3VyfiT4nW8VvJ9nmWeb/AKZ/drxW6upvtEdSSXXmxxwp96p5Yh7KJpah&#13;&#10;r11rMjNcTfxfdqFV8r/rpUcNq0Ue7/lptqRv9Yao3JI/3klfR37Ct4th+0p4J/hkuLqZf97921fO&#13;&#10;unxNcSbYl3f9c6+gP2TdN1KL9ojwHdf2befZ7fUF3XP2dtqqy/3qoPtH6EftyeLdF+H1xoPiDW7V&#13;&#10;r6OGOb7HBHJt3XH8O5q9A/Z/8UNrn7P/AID8QalcfvLrS7e6up//AEL/AMerxn/gp14N1jxp8P8A&#13;&#10;w7a6LYy3199qhZYI/wC7/wCg16N+zvo19ov7I/gvTdWt/s2oWui/Z7i2bbuVlZv/AGXbXl06fxSO&#13;&#10;yVTmp8hveIP2vvgz4P1S803V/iNptjeWcnkyQSLcSNCy/wDAWrnZv28PgDF8z/EC1n/652N03/tO&#13;&#10;vhP41fsu+KPGnxc8Yaxb6to+n2N9eNcQ/a7ht23av8KrXP6P+xzYxXEP/CQfEjT7a13f6RBZWMkj&#13;&#10;bf8AZ3V1xUTmufoF/wAN/wDwFkj3J4wlnj/6Z6Pdf/G6qt/wUL+BMX3PEGpT7v8AnnotxXx34o+A&#13;&#10;Xwf+2R/8IpY+L7G13N5i3N9HGszf70i7l/75rDX4GeFbf/lxlVm/56ahJN/6DtotGISkfan/AA8d&#13;&#10;+B9vJJsvten/AN3RW/8Aiqpzf8FMfgvF/qofFE+3+7pKx/8AtSvlvS/2brG4k3RaK08bL/davSPD&#13;&#10;f7NNv+5+z6CsUjfe/wBD8ysHWpx+I0jGUj3T4e/t1/D34ufEDw/4R0Gx8QwahqVwyxtfWccca7V3&#13;&#10;fN+83fdWuL/4KYQ+b8H4W/u6pa/+zV5H8PfC6+Hv2zPAdvFbrY/ZbxoZPl8vd+7avbP+ClVrv+Bc&#13;&#10;0393ULX/ANCony+7Ikwf+CTN15nhvx5b/wDT5bt/5Dr5V/4KHWf2P9rDxZ8v+ujtW/3v3dfSH/BJ&#13;&#10;e68q88eW/wDtWrf+hV4X/wAFLLP7P+1JrDf89NPs2X/x6tX/ABCZHlv7Jd4th8ePDe//AJaNMv8A&#13;&#10;47X6jftGWq3nwnjaX721dtfkz8AdS/sv40eE7j/lmt8q/wDfVfrl8ZP9I+D833fururuwn+8RI+y&#13;&#10;fHfgX/QNYhZP+elQ6xL/AGH+0hcfw2+rafbzf8C+7VrTV+z3G7b+8VvvVn/Gr/Q/Hnw/1pPuyLNa&#13;&#10;yNt/i+Vq/WJ/wjkOL+B9v/wi/wC25a26LtjuPti/8BZd3/stfpd8RrX+1PgX44tf+fjQb5f/ACXa&#13;&#10;vzp+y/2N+154J1JF8pbyT5m/vfKy1+mUdquqeB9UtX+7cWM0Lf8AAo6/mDjGl7POKcj6LC/wT8jY&#13;&#10;dZ1Cb4Z+AYYof9DsdsLf9tP/ANmvB/B6/wDFaW8L/wDPRq+uNN8LtF8H41l+a4+2LN93+GvluTTW&#13;&#10;sPihqUMX/LG6Zl8v+7X6wsHyYWMjxubmkfa37G8vm+G/E1vub/j3mb/x2uJ/bw+zzfD/AOHe9Zft&#13;&#10;jSXyxtu+Xbtt93/stdB+xbef6P4it937yS3b/wBBrY+O3gG3+IkfgPTbq4i+y6TdXV1eQR/e8llh&#13;&#10;2r/wLa3/AHzX5DSjy51I9l/7ueufD/4u2t58G9H1DwNq3h6e803S7Vby01Bmj+ZY13R/L8275a+R&#13;&#10;f22PEerX+qeC9JdYJ9B0vS1uLe+j+99quPmuI2b/AGWWvUriwt9Ls1VIVsbW1Vv9X/DXG3WlrcRz&#13;&#10;XGo263M1xt8uC5X/AFMNffxieWfMOrePNY8QW+g2+rX099Z6DD9n0+CT/l3t927y1ra8J65feIPi&#13;&#10;RoN0nnzsuqW822RvM8lftG7/AL5r3qTwvpLeX/xLbX5f+ma1atdB0+3uIWt7GK2ZfutHH96nWj7S&#13;&#10;PKEfiPev2ivGGiz+E7xrXUvt195m2O00/wDfblaRd3zfw14vo8Xg/wAYaHcW8v2rStSsbVrrbq37&#13;&#10;nd/ut/FUk1utxH93/gUdU/D9rDcfaLqVd0m77PH838P8VeBg8noUj7LB8S4nCUZYePwnkd14otfG&#13;&#10;kk1r46t5766XdNaz2NxHbxqv8O61jVf++q5P4hWt14ok8Jw6dby315NZzbVjXzPlr6Uh8OabLcbp&#13;&#10;NPtWb/rmtbS6Ha2/k/ZbWCCb+Fo127Vr6WnRjT+E+SrVvaSPjWHwTq1nHu1bSbq2hX73mRtXZfDv&#13;&#10;x5DLHqFva2621nbtCscEde/eIrr7BHJvZVjVf+WjfLXgfiKzsdL866t9Ps7aa8kZmaxvGk3f8Brc&#13;&#10;5yb4ha9Nf+E7y1S4/eM0LL/31XnNndTX/wBjuJZv9Kt5F3eZ/drevJbe4t44ZW8qFv4V/vVi6h4c&#13;&#10;awj+1RXETQ/xVIHsmj+I2l+VJv8AZrzOPxbff2xfaT9o/wBHa6/i+7RpustFJD/x9LIv3f7tcnqF&#13;&#10;hcS6xdX23yPOb/lo33qOYDqJvFF14P1y6024sVsb5bj/AEqD+Kb+7/wGtS38ZTa5JdLrdjFPaybv&#13;&#10;mjX5ttcvrlxrHi24s7q3XdfW9mtq0iw+Y3lr92mzWum2en2cNxdSrqFu266/d/xVpTrcphyn1h4F&#13;&#10;vIf+EP02+RWXdGsLeZ/s1uN4ot/Lk+Va+NbHxlrUuoSW9vrF5Y6buZrezk/u1qa98XNYt5IbezuP&#13;&#10;3Krt3SLu3V+jYTiinRoxjKJ5FXL+aXMfVE3iS3+VvJi+Ws+bWYf9ciqtfIcfxY8TS3nnPqDMsci7&#13;&#10;oI9q7lr6E+DvxA0X4yfEzwz4Ni0dtIutcvls1nZvMWFm/i/vVvLiyP8AKH9nHXNrlvF5fzVJa65b&#13;&#10;yybUX5m/2q4v4Zyzaz+0hceHdZtYLnQYdaXTZLT/AFa/3f8A7KvuKx/Z78A2+oTeZ4V0/wCzrt8v&#13;&#10;zJrhm/2v4q+bzDjqjho8sos9Chk8qnwk3wh+Fvg/xp8N/D9x4q8I6R4huLeOZYW1S18xoVaRm+Wu&#13;&#10;u/4Z/wDhjbybrf4f+GoP+4XHW54LVbezht9qwQxrtVY/4a6jb+7r8MxeZSxmIlUj9o+upUPYx5Ty&#13;&#10;P/hUHg+LxBJDb+DfD0Fmsf3V0e3+9/3zW9b/AAq8I28n7rwroa7V/wCWenxr/wCgrXYW7faJLhZG&#13;&#10;XzoW/hWrXleVHXHGrL+YvlOPj8G6PFH5NvpNmsf+zarVy18P2tvt2Wtqq/3fs610H2PzY/vbVoht&#13;&#10;fK2q/wDD935qPbSDlK/2BYreNUXyF/6Z1wvxM0SbVJNLuPObzLdm+b/WfLXo10rSxx/6R5Efys3y&#13;&#10;/wANc340Vfsas/3drVzV6krHTS92R88+HfFWrfs8fGjxJqUXg3UvG0OrWO2NrH93tVmVmb7rK3zL&#13;&#10;t/4DXK/Hj9p7SfEdx4f0fQfA8/wy8XWuoLeR3cf2W3vf+PeZdq+Wu75vO/8AHa9qs/svijWF1JIW&#13;&#10;aGO1tZrNpFZdrN538P8Aut/FXwH+2d4y1Lwv+0hqi2dx9mX7DZsvlqu7d5a191lOdSxDjTnH3oxP&#13;&#10;KxeDjT97mPfdU/aY8XTfB8eC9TvvEOo6xeax9qvNSvLpWW603b82n7vvfN/F8v8Ae+avcfEn7ZHw&#13;&#10;90a8vPiA/wAL9YtvFH2NobXXb61tY/lZflVplm+7/wABr8t9J+Lmvap4w0f7RfS+S19brJAv3WXd&#13;&#10;8y19lftBWdvefCvxM0rfZrNd0LfL93a1eriMdGjUj7vxHDRoe0jL3jznwr4qm1zR7i403dqFrYqv&#13;&#10;2ye0XcsLf3qq3XxB0e/s7i3l1CD7rf8ALT+KtDwPpFx8PP2V/E11t8q41TTZrxlX/pptVf8Ax3/0&#13;&#10;KvmX4waP/wAIv44t7e3X7N/xK7G4b5f4mtYWb/x6vqaHEtWtSlR5TzamXxpyPapIrWKOS4t7htrL&#13;&#10;83mNVVfEDXEc1u8y7d3ytXkej+PriK3hW4Xcv96rWqXjSyR6hasyyQ/e+b+GvCqSOs968A/Eu6+D&#13;&#10;fxM03x0lu19tVodY8v5mmhb/AJeF/wBqv0I8O/tE/D3VNPhuLLxl4cudy7laXWI1k2/7Ss26vyfs&#13;&#10;fFX2zS5N8376P/x5a8p8RWcfmNcW0q7mb94v91v71fJ5pkFDM3zSlyndQxUsOfttdfHPwz9o/dax&#13;&#10;ocu5l+ZdYj/+KrzPSdNuG0/ULWyaeC485lVo2+bd/s/7X/oVfkVoNwV1jTZvlXbdR7v++q/ZnTfh&#13;&#10;f4mv7O6upbH+z7prrzo/tNwq7l/hb5a+PxGUYXIHGUZfEe5h8VLFH5L6bq03g/x5Jq3mLPeWMzNH&#13;&#10;5ke7bN/e2/7NelTfGTxhH8I9YuP+Eu1j/ifapDp/kfbptu1f30jf+PW6/wDfVcz+0l4Nm8C/HTxr&#13;&#10;o8u393qUzK0f92T95/7NWP4qVrP4f+AbF/8AlpHeag3+8115f/oNvX6JGNHEU6c7HzdbmjLlJNB+&#13;&#10;y28d5b6urS6bdSLN/a0atJJZzf3v9pf71e0eFfD6xfBP4qaPeW8P2yNdJ1yxu7ZvMtrxY7ho2Zf+&#13;&#10;A3y034U/Ay48afB+68Uac3+mR3U1u0H3vOWnfC3S7jQ7Pxtou6X+z7rw7qnl6fJ/y7zLH9obb/st&#13;&#10;9nWvPliaNSpKnTl70TT2fLHmOo/YV1u+s/2lPB9rFcSra3C3kMkG75WX7LM3/oS19ufERf8AitNS&#13;&#10;bb95l/8AQa+G/wBjNvI/aY8D7P8AVtdXC/8AkrNX3Z8SIvK8YXn+6v8A6DX5Txn/AL3GX90+gyr7&#13;&#10;Rycf7ypFWrCrRt/9GV+aSkfQkbL5VGz95U23/v3TtvlVPMWV5Kx5lWG4WtqSsu6X/SFoNInTaD+6&#13;&#10;8uvFf+Ci3734B6a393Wof/Rc1e1aC3m14r/wUPbzf2b7Nk/h1q13f98zV9Fwt/yNaf8AiPKzL/d5&#13;&#10;Dv2Y1ms/hP4b2Mu37HC22SvoL9mVvKj8WLt/5em/3q8T/Z3tfsfw78Nwyr8q6fDu/wBr5a9w/Zx/&#13;&#10;dap4wh/6eP8Ax2v7Sxkf9gPz6l8R8T/8FONWt7D46eH4bhmWa48O2/zbf+m01fHdw3/En0tv+Wn7&#13;&#10;7/vndX3p+3t4Nm8YftEeFbGJtP3SeG/lW7uFh3bZJv4mr5D8feH774a6xa2Ot2OmtJcW/nWq2N4t&#13;&#10;0qw/3W2/LXxB6nLy0+b+Yd4Ful8yFv70kNdR8dJvK+Fej71+VtUuty/8CWvNfB/iaGXxRp9vFax2&#13;&#10;0LTQ7ljb/ar0L9oR/K+Gfh1f719dfL/wKlL4jOn8EjF+HvjK3v8AR4bHUbeJoV/cr5i+Z/u16Z4V&#13;&#10;0u31nVPsum33kahtb7LbXbbVuG/uq3+7u+9Xzv4VuP8AR7z/AGW+Wuwt5biK4t2i/wBd80zf3aJR&#13;&#10;NYw5on194N8Ea1feF7ea4tYtIb/nhqjfZZN3+7trqJPAdxeR+TFqGj7vvN/pm7/2WvF9P+JHiaz0&#13;&#10;PTWlWzuYWVVk8xW+793+9Ueh2um28l432e8ZdqrtsWXd/rJv/Hflrm9009lynrFx4Tuory8tZbi1&#13;&#10;trOOPc2qXLSLaf7vnbfvV1ln468UW8a26eOvCNsqqvzRt5m1f+/dfPdj/ZNvrkOof2frly1vu22l&#13;&#10;3Mv2ab5f4vvV0Vn8QZrORvtHw/0No/4WsWaHav8AwJWqhckjuvEkq65rH27W/HHhxry42wtPHI38&#13;&#10;K/7tU9P8Hs2oNcXGpWtja27NDb3MkbSLeL8vzL/Ft/3q5G4+JepRSN9i8H6PbWf8UEm5pG/4Eu3/&#13;&#10;ANBrm7VtJuNYvLp/Dt59ok+Zl+3Lt/i/6Z1JEYSPYpNL0WK8WG48XaPBt27lkjkVqJvgP4R1nXJP&#13;&#10;tH2qexb/AEhWjvmX5v4l2/e/9Crxmx0Zb+S3uLLR7qC1t2Vd0n+keSyyM33lWsfx5488TeHLe383&#13;&#10;xFdW32rzt32a1j3Mv8VXGry/Cb06EakvePfm/Zk+DOtRzXEum+fNbru89rqTc3+61Zdn+yr8HbiS&#13;&#10;ab7LPO3y/uJLxpm/9Cr5Dj1ixlkj/wBI1Pc33vLh2/8As1bGm+PLrQ5JJtEvtc09mXazW0axsy1t&#13;&#10;7aR78cLhf+fcix+0N+zr4d+EcdnfeH/GH26G4kmVdPkVfMhZf91qj+Euua99j1Cxt7iBbOOOFl8y&#13;&#10;38xq5/XGtdcjmuLqHV764bdunkjXdub71b3wTull1TVIdrQRraw/LJ96iVT3TwK1H2dbSPum9qV1&#13;&#10;dapcSNfr59xH8qzrHt21k6xFD5i/aLfUP4t3l3H3q7pbWaKSaaK4nghaRvMgjb5WasvUFhm1Dbt3&#13;&#10;fw7f9qubmIlGJyupa5NF5K2/h21W1jX5ftLbpGWuVvtUmluNyaPBA3/TSvTLrTbiWOT/AEWfav8A&#13;&#10;0zrj7jRrqWSRvsN1827/AJZ10xMuX3joPgHdQ3HjzUt//EuurrT2Xz937tdrbq981LT7fXNzXV8v&#13;&#10;yxr/AKXG3yt/u18oya5feD5Jr633WN4q7f3i+W1aWi/F/XvtlvdXDLfRt8rL/eWvqMvxUadPlkef&#13;&#10;iIHrmsa5p8skmk298q2f3Wvtu75q87+MGpfY9L03w/FqEt9G2qWs0zSNu+Xd8q16ppfxO0e88JzX&#13;&#10;1vp9qt1Du2rJGvyzV8365r32/WLH7RM091capa7mb+95nzVvjq37s5KMT9apl/eSf8CqTwrf2Ph/&#13;&#10;4mXGrS/Y4Ly40FbeO5vm8tfJW4ZmVW/h+8v/AHzUc/8Ax8N/vNXjP7XDX1v8H2urJZm23CwzLH/z&#13;&#10;7tuVq+D5ZVJcsT1omH4s8XQ+I/i5qmpJrS69GsjRw3ds3y7f97+6teR/D/Qbj4l/tKaToLzbdNsb&#13;&#10;qG6uFVvL3Q2/+kSf99fdryPwX8SLfwfrmm3SaTdW2mxsvmfvK+yvgHNDb+H/AIheIrW3tFuvssdr&#13;&#10;Y6pLHt+1Ncf6v/vn+7/Fu/2a0zGP1X/wE+rwdT2uXyhH4os81hWb+0JG+Vv/AIqt6G182T51/wDH&#13;&#10;az47pZbyS3S3lkkb5mZdu1a2IW+wW8bXCt/s17kpHw46awaWP901Z8e6K88lNta1mtxcWc1wnyxr&#13;&#10;/wAsNtVWtfs9xui+833vm+WiIBNE0Um5/wB+tbV1+9jh3tuVVqjNK0vy/KrbasWNq0lvMtwy/N93&#13;&#10;5v4aJAfNvx2umuPiBI3y/LbqreXXnt43/jtdZ8ZH8r4galbp821tv/Aa4O4uvJj+f/WVgQY9437z&#13;&#10;bVGb91JTppfNkqNm83/doLK80qy7f92qrKrVYmWmttit/wDpotAHM6l+6uPk/wB2prGL/wAe/wDQ&#13;&#10;ar3jebJu/wBqtKzi/d0AeofAf4Yt8S/FjQ3FvPPoemqtxeeX/d/hX/gVfX3g/wCBOk65qH2Hw/4P&#13;&#10;s/tW3zlWOx8z/vpmr5j/AGS/jZdfBP4sabfJMy6XfSLa6gsf8ULNtr9drjx1a2EcNvdat58mofvt&#13;&#10;PWO6+z7odvzVw15VIy90qMYnhOm/AXWPCWl3F9LpsFtdW8bNH8saqzf3flrB8K2HxGuPFGj3F14V&#13;&#10;1Kx0dbqGa4u5G+VYVb/er3aHxVb+ILiT7Lq37mHarLJcfaI5m/u7v4W/3qbZ69Nbx3mmv/rIVbb5&#13;&#10;n92vKliq1Op7x1QpxqR90zf2wNL8Qap4X0P/AIRSGKfWNy7VkZdrL/wKtz4R6br1v8F7O38QNF/a&#13;&#10;UdiyzQRtu2t5k3/su2tz4tL5sfhf/abb/wCO1c8L2/leC7xf+WirN81axqS5pIOX3T5V8Ufs+6x4&#13;&#10;08catqVx4w+w2NxJutbaOFpPJ+Vf9qum0n9knRZvLa68XavcszLu8u3jh/8Aiq7S4aGLbcS3EEEe&#13;&#10;3/lpJ5dTW/xB8O2Em268QaZBIv8AevFrz5VsRzcp0xhT5Ruk/syfD2w/1tvqGof7N3qDbf8Ax3bX&#13;&#10;UL8G/hzbxwwr4J0Py4/u+Za7v/Qqw/8AhfXw/wBNk23HirT/ADv7sbNN/wCg1l6h+1F8Pbfy/wDi&#13;&#10;cTz7vu+XYyN/7LR/tUg/dnoV5Yabo1nHdS3EekaDbrt+VlXa38KqtYcOs6LeXjQ6dqEvnL95mkW4&#13;&#10;WH/e8tm21438TG/4ast/Cvh3wlq11pHh1dUuLrWNQktdrK0aw+Wu1v8AamZv+A147rXgi4+Efx08&#13;&#10;E+EdE8bavq63k32zUPta7dtrG26Rm2/3trV6EKMeX3onHKcvsnpnj7Qbjwv+2Z8MdST5YdWvtsjR&#13;&#10;t8vnbdrf+ytXXf8ABSSL7R+z/qTf3bq1+X/tstSWeh3Hi3UPAf2q3aDUPD+vW91G0n93dtZf++am&#13;&#10;/wCCjFqsv7O+vTf9NLf/ANKFrWnKMly/yh8R4r/wSXvP+K48dW/y/vLOFtv/AAJq85/4KjWv2f8A&#13;&#10;aUhm2/LJo9v/AOhNXUf8Enbzyvi54qt933tLh/8ARlZ//BV61+z/AB08P3H/AD00VVb/AL+NXb9s&#13;&#10;zl8J8g/D+/8A7L+IHh24/wCed9b/APoVfst48/0/4L3jJ/rPJ3V+KOm3X2fWLO4T/lncQt/48tft&#13;&#10;dat/anwPutn8VjuX/vmu+jLlrRkRH4T5Ls1WWRV/hasX9oRf+KP8L6kn/Lrqi/xfwsrVvWarFHJ9&#13;&#10;75W+Wqfxqs2vPgndTf8APrJDN/49X64/4MTz4y945vxVE0vxI+FutRLu23UPzbf7tfpV4J/0jS9v&#13;&#10;95f/AEKvzlhbzfC/hW6+80ci/wAVfoZ8NbrzNPt/+A1/OviBS5cdRqH0OC/hyPhnxVYQ6X4TvrWJ&#13;&#10;WWNZPl/2fvV8R/FRptD+IF9dRLsZrdZl+WvuLxNu8zxFburKy3l0v/fMjV8N/HrdceMIYbdW8xo/&#13;&#10;J/8AHq/Va8ubL6Mv7qPF5eWoe8fso+KLjS7O8uLdVnvLi1VY1/2q9gaWaKSRZWae6kbczf7X/wAT&#13;&#10;Xhfwf1m4+F/gu1aW1VriRdzN/s16Fo/jybxvp/nWTfZmm+Vp5PvKv8TLX59HBxjiJVvtHoe193lO&#13;&#10;i3Lrlxt2/wDEtsW/ff8ATxcf3ap6hHDLcSTP96r0f2eKzht7e3lWzjX92tWvsdv8rS2918v+zXoR&#13;&#10;5jEw49LXy9z0NatLJZwpb+fb7t03zeX81dJp8TRR7vJVY2/hZfu1Y3eVJ92L/vmiUTSJyurWs0sd&#13;&#10;rY6dbrBeXjeSvy+X8v8Ae/75q1eLbweTa28Krbxxqq/7tdBYxeVJeXV7ay/bJN0Mflr8sMNNawt2&#13;&#10;k/497rzP92qpR5STBjtWWRfmX5f4Y6FtbqWSSbbJ/e/4DXWWujQyxzXFx5unw26tNukt/M3f+PVc&#13;&#10;8G/2L4w09rhNQ1Dy1ZvljhVfmroJkeG/Ey6tbCO1XUb77DHcNtXzI2Zd1eG+KLD/AEi8t7e4i/1n&#13;&#10;7ufb8u2voD4iS6x4f1iNftTRLHI1vJBIvmKy/wALV4H4gvLiwkZooYm+ztCywXPzK21v4l/iqJS9&#13;&#10;4g5XVtLaw0+RvtEtz/tMv8VO17w41h4fs9Sluop5LjbtWNvmWuk1jVPCvijS5pre3uvD2ubl8zSd&#13;&#10;32iwm/2oW+9H/utu/wB6sPxZpsNv4ThuItW+0+W0K+RtqZSNYxMnTbz93J++b5f+WH8NQw6p5sn7&#13;&#10;1l+Vqq27+bbyK+5flqa1021ijjuHVp5G/wCelUZFq4ihv5IVtWinkb5tsknl1yepK0Uk0O3bt3fL&#13;&#10;81XtcimsJFuLebarN92P+FqybqVpY9zs25m+bc1AG54bluL/AFCFbj5vJXavmVpa9oK3Ee5/9crf&#13;&#10;L8tZvg+63awu/wDhrvvsv2jd8v3mqAPIbqJre4kWVdrK392vVP2UdZ/sP9pT4V30q7o4/EVj8v8A&#13;&#10;20WsHxBpdvcSfd+6rVR8E383gX4geH9aih8/+y9Qt7xV3fxRtuoiB9QWbabo37VnxEt7m4gtvsfi&#13;&#10;y1vI57ltv3bra3/jrV+iy/6xWT5lb7v+7X40+JfGH/CxP2jLrxMlr9m/tjxEt55DN93zLjdtr9cJ&#13;&#10;tZuLOTyYprqdV/hkutqqv/fNfn/EPs6MoyqS+I97L5e6dN4P024sLNbe4uJb6RWb9/Kv8O7d/u11&#13;&#10;Ecv8O795/d3V5PceKLj7PJC821W/i+1Sbv8A0Kq8njzUIpNyXFr/ANs4Wkr5aOJox+0et7KUj1iN&#13;&#10;vKuKsNL5UcdeLyfEbWvM3faP3f8A0zs6qzePvEEv/L9P/wBs7Vf/AImp/tDDx+0V9Wke3SXVN+0f&#13;&#10;vK8P/wCEy8QSyf8AH9df9+1o/wCEq8ReZ/yELz/vlan+1aMQ+pyPary/WXT5mRl2r91t3y1jzL/a&#13;&#10;mlwru+bbXk8N/rEVvHapcXi2f/PBWWNdv/AavW91q0XlwpcXSxr/AHZqyq5nQl9o2+ryidlD4Zaz&#13;&#10;uLy4+0MzXHk/eX7u1a/Mv/gohYfY/wBoyRdzbm0ezbd/wFq/RSOLVvvfaJ5/+ulw1fl/+2df3F5+&#13;&#10;0h4v+0MzyW7Qwr83mfKtutfU8O1liMTLk/lPGx38P3jx3Q2WLULO4/5aLdRsv/fVfaH7TXjC4i8J&#13;&#10;x6DFbtEusap+8/3d1fDqztFJH/ssrf8Aj1fYn7Q2tte/FD4e6K1vtsWaG8Wfd/rmk/8A2a+1xVPm&#13;&#10;lE87DS5eY7r48t9j/Z01eG3hW2X7Hbr97+Hcvy186/teWaxfFCO4T/Vtoukt/wCSq/8AxNfV3xi0&#13;&#10;Ftb+Bfiyx27mh0v7Qv8AwFlb/wBlr5H+Nl9/wlWn+H9Yb593g/S1Zv8AptGzQ/8AstY4D4TXGfEe&#13;&#10;e+HbyG3jZXt4n8z/AFbSLXQaXKsu61l27pF+Xy/+BVx9rfrFHHD/AN81Y1DdcW8Plblmh3V7p5Bo&#13;&#10;XTTaXJcW7/LIvy1k3X72T/eWta61m11nR45rjcupW/y/d+8tZ+m2d9rkdxcW9uzLZr9ouv8AZX+9&#13;&#10;QBkWStb6pb+YvyrIv/fO6v238C/Gm1uNHtbW9WdoW3Lbs33l2/wt/s1+Qcml/wDCOXE1vdeRcx3F&#13;&#10;itxH8v3d1eoX3xs8XaX4X8N+MNF1CSxvLiabT7zzP3lvNMvzbtv3a+Uz3Kf7UjGmd2Fq/Vz72+KH&#13;&#10;7Pfwv+K9ncNcaOtjqdxIsn9u2Lf6b8v+98u2vJdY/Yj+HN/HpdvqPiPxH5em2v2W32yW6/udzN/z&#13;&#10;z/6bV87ab+378S7OPyZbfQrnb/z009l/9Baq2oft5fEO4k3f2foUat/ds2/9mkr5vC5TnGFXs41v&#13;&#10;dPQliMNL4on1P+zNH4f8F3nibwDa6g1zDDqk1xpf2lvmuIV2r/318tVPid8L9J8O/FCz1qyWVbjx&#13;&#10;Ja6pp9xB8vlt/wASu6+Zf9r5q+SfDfxOupdQtdafWvsN5cTNdSNHG3+hzbvl2/5avp7RfjF/wtzX&#13;&#10;Phhb3DKuuR699luoFX73mWske5f9lt1L+zcThMbHEyl7sviMPa05U+U8t/Y/uvK/aQ+Hc3/PS+b/&#13;&#10;ANJ5q/RDxtFoMniBrjVrq+trqSNd0EEKstfGfwW/Zu+IXwi+LHwi17xVoP8AZ+m3WsRws32pZJIW&#13;&#10;aNtqyKv+rr62+KlrN/wlkny/u/s8NfP8Vyp161OVP3tD0MuXxD4Y/B0Ue7ztYbd/sxrWd4q0uHQ9&#13;&#10;U8mJmnt2VZoZG/iVv8tVGG182Nd/y1vW8trqmnw6TqVx9m8lv9Fvv+eP+y3+zX5rVw38p7UZcpzu&#13;&#10;5fLqORq0NU8L6lo3/Hxayyw/wz226SNl/wB6s3a00ka7W8z+7trg9mdkZRkE22tTw3YQxW+oaxcW&#13;&#10;sFzDax+TardqrLNcNU2m+Fbq4j+0XS/2VYr967u12/8AfK/eas/xV4ot7iS3tdPhaDS7P5Y1b7zf&#13;&#10;7TVrToylImVTm92JvaX40uvM8n7Dp9jJ/wBMofLr53/4KEQfbv2f7rUpf+PpdUtf9X/vN/8AE17l&#13;&#10;prLLtmT+7Xjv7dlr5v7Md4393VLP/wBGV9lwxTjTzOj/AIjysdGPs5HQfB2L7P4H0eH+JbOH5f8A&#13;&#10;gNeufs6t5vizxZbp/wBMW+7/AHt1eU/D/wDdeF7Fd27bbrXp37OeqQ3HxA8XWKNuaOG3Zv8AgW7/&#13;&#10;AOJr+xcwj/wnHwUPjPm3/goZ8K9J8efFTwncah4y0nwvIui/Z1h1C3kmaZfMb5vlWvlnWv2dfD+h&#13;&#10;6PeXEXxS0G+vIbdprfS7bT7zzLqb+FV+X+KvuT9tz9oLQfgx4s8N2+t6fPqEl9p/2iFo7O3uNu1m&#13;&#10;X70lfN8f/BQLwqv3NB1BW/h/0Gzr4Ome3GEZR+I+WdD8L61pfiTSbq40m6tlW8h3NJH5f8VeifHL&#13;&#10;UrHVPh/oKxXEU9xC1wzLHJ8ytuWvVNc/bS8O+KLdre68K3V9at91ZLW1+7Xhvxm8W+EfEHh+1XRP&#13;&#10;C8WlXlw32hp44/LZfvfLUfaD2fLTl7xyfhWX95df882X5q7bR1WW8jb/AGf7teb+Fb3zbhv9mNq9&#13;&#10;C0G8/wBItf8Aaq5Dw57ho8X2/wAF6err+827f/Hq7CTVNYvI1t9S1Ce+8lv3fmfw1xvhGXzfA9q2&#13;&#10;35l3f+hV1E0vnfNXAd3KNhWH95/q/mb73+1V6O183dsX+H5am8K+ONS8HyXU2ktar9oXbJ9phWT5&#13;&#10;V3f3q9E/4S3xtcafatbX0TXm1Zpl+xxx+Sv3l/h/u/NVxjzGUjzOS38qP7rfL/s1j/6vUP8Aejav&#13;&#10;UNW+JHxA8NyL5upNbecvytHax/8AxNeX+a0usQs/+skVt3y0SiIuW9rfRectvfXUFuzM0kEdw0cb&#13;&#10;f8BrkfiNtluNPh2x/u42Zf8AgVd9D+6javMfiZ/pGsRqjfMsK/xVx1ZS5T63h6h7TE/CY9varF5f&#13;&#10;7ldu2rn2VfLX5f3dcytncfN/pEv/AH1WfCs0fiS3h86XaytuXd/s15dpfzH6xGlTj9k6rUv3Wn3T&#13;&#10;fL91q4/4K3X/ABONQm/iktVb/wAeqx8R0+x+FLxk3K3y/wDoS1i/Bpv+JqP9qxr1cLH3ZSPzTiqr&#13;&#10;D21OnTie0SXXleZv/vNWfY+IL7Q9ch1bTrj7NeWrbo5/7rVG0reZMu77rVlsyzeYzt8zN8tdZ+e1&#13;&#10;ToNe/aK8cRah5MuvM3y/vG8uP5V/75rm4/jd4wuJGaLxFOu37vlqu7/0GuX8VWsNnbtMjTyzNI25&#13;&#10;Yo91c3pOpebJtdW+X7vmR+XXTEmJueKv7a+IMl5cStLqGqSK00k8n3m2/wD2NTeCZbe30O181Y7a&#13;&#10;bc3mN/tf7VdB8KdSWLxhHD8v75fJ3fw103jjxR4F0bULy3uP7S+1LcNugjsfL86vewdKPLzcxx15&#13;&#10;e8YOrazDo2hqtvcfu7pttx8v3qm+G8Xw3iuLP/hI9HvNV1q41SH7K0d0sMcK7lVfl3fN81cDr3ii&#13;&#10;18UahDDFa3VjCvyx20q/dWuZt2tf+FseEbWzuFufL1K1Vmj/AL32haxxUuaJhE/Ya8/dSSfN/FWL&#13;&#10;408KzeNPBeqaDFdRWN5fRstrfSLuW3m3fKzVsaknmyTf7W6qcN0tnHHDcTL50jMsfmfxf5Wvk4Sl&#13;&#10;GXNE7uX3T5t+Pn7PvxA+CnheTUrj4f6f4l02GPdeappc26OFv4maH7yrW83iDWpP2c/gzo9lpq22&#13;&#10;ueKrhbqSCNvJ22sfyr838O5drV94eDfFC+IfCf8Apq7odvkyQSbW3V8L/tDeINNvPjhNo9kstjb6&#13;&#10;Hp9vpNnaRxqsaw/ebb/s/wAPy/3a6JVp5nUjRl9k7sHUlhPfic+2g3EuoSTIv8S10lnZWN5p7Lcz&#13;&#10;T+dG3ywbflb/AIFRJFcfaIWiuGghX5mgjX/XVJDat95F216MpHjcpJ8ulxyLFD+7bd/FWDNL5scl&#13;&#10;u6r5bNXTeV5scKyL+7X/ANCqOPRvtEm3au2p9oURw6bpsunq0aztdbW8xZNv/jtEK2/2eS3SHfNJ&#13;&#10;/wAt5G+6taE1h/pCtE37xV206PRoYo/kbdcK392q9oVynxz8cLP7B8SNU3/dZl2/7S7a8r1a983z&#13;&#10;Pmr2z9qa1/svxpC3/PxZq1fO+oXXmySVvEwHSXX7yhZf3lUY2atC1i/vt/u0RiBItr+73Ovy1VmX&#13;&#10;zZNu37taUkqxR7Xaqa3Cxbv9qgDndSsvs8kP+1ViFfKjX5abqkvm3EP/AAKpLf8A9lokBah3eZX6&#13;&#10;GfD/AOC3/C6fDfg/XvEvijV7HS9N8J2MNr9kZfMm3KzSfN/vNt/4DX582q/+PV+iXg/4g3Ev7Na3&#13;&#10;Wm262MMdjb2sMHy/Ksce3/0Lc3/AqwqBE5n4D+H7rxB8UPGlj4XuNQudB01f7Ns77VG+VrrcrSMv&#13;&#10;8Pywq3/fS19GfEiXxBpfhez8QW9u0GoW7KtxBH++ZoWba33v++q5v9iHVNJ1z4T2q2um+RfWOoXU&#13;&#10;N5qEq+X527a21f8Ax3/vla+gNe02HUtLurfb95Wr5zF1v3nKd1OPLHmOL/bM8RXHg/4Bx69ZXE9t&#13;&#10;eabGsyz233lrD/Yh8fTfEv8AZ3j1C9urq+vGuL5Wnu28yRtsn/2S1c/bcj+3/sh6s33v+Jf/AOy1&#13;&#10;wv8AwS5Vbr9k+aP+7ql8rf8AjtelRj8UjKUj41/bO+JFx4X+OmpWMVqtyrWNm37yT/pmteDzfGbW&#13;&#10;pZP3VrZ20i/dby//AIqvTP2/m2/tANMn+pk0mzXd/wB9V876bbzX95Db28bNNI3/ACzXd/8AtV3R&#13;&#10;px5TPllKXLE9Ks/i54gvPOX7VAm3b/q7dajm+IniK4j/AOQxdL/1zqbxVHD4f0uz8P2tqy26yNcN&#13;&#10;d3aqtzcTfd+795V/u7q5ORvK+/8ALHVRkFWHs5cp92fsK/Ei4i8L69bvcXVzeW91NdXU8jeZu3Rq&#13;&#10;sf8A3ztb/vqvRPgr4803xR8UPFVrrekxahqTWe63nj+VlXcv8X3tu7yflr4x+C/i3xd8KrO81jSL&#13;&#10;WxvrPVo9v2G+Zt0yr91vl2161+yj8eLeX4qa1puraTa6RcalZ/uWj+8sytu8v5v8/LXBiZ+7JxO6&#13;&#10;OFq0+WUo2jI+5NJVYtU09k+X/SId1Z//AAUIi839nPxJ/wBc4fl/7aLWHo/i23l8QafbxNu8y4hX&#13;&#10;b/wKvSP2wvBd18RPgv4g8P2U0S319ZzfZfMb5WmX5lXd/Du27a8rBc32jWsfEf8AwStuvK+PmuQ/&#13;&#10;8s5NH+X/AL+LW5/wVws/K+KHg24/57aXMu7/ALaVy/8AwTR0HxF4b/aI3atouoafZ3GlzLuu7VoV&#13;&#10;3blr0T/grp4f1LVPFnw/m07T7q+22t0sn2aNpNvzLXvSlHmjIweGqOXs+X3j86ZP3Xzf3Wr9rvgz&#13;&#10;ef238C7NvvRzaXD/AOg1+O/g/wCFnijxpri6Pb2E9tdNGzeZfRtDGqrX64fsuxXFv8G7PTbra11a&#13;&#10;2K28ix/vF3L8tbxrxlUjGJVTLcVRo+0qR90+d7XdFqDQv91v/QqveOtPa/8AhXr1rt+byW2/8Bqj&#13;&#10;rFq1hqk3/TOZv9W1dY1r9v8ADepW7/6ua3+b5f4dtfs1H3sPE+elH3jx/R5Wl+Een3Cbd1vJD/6F&#13;&#10;X6FfCW683Q7Nv70a1+dPglYZfg/dQy7Vht5Pmr7++B959o8L6bNu+VrVa/AfEaPv0ZHvZd9o+Pfi&#13;&#10;xr1v4X8SeOPtH7+aPVL5Y4N38XmNXxX4q163uPGENxcf8fW1dv8AvV9MftGX/m/Gj4kW6/6mHWJm&#13;&#10;Vf8AeVWr478VN9n8UbnX5d3/AI7X2dOr7TLKP+FHn1Y/vJHqn/Cb3Gs6PDp9xcWtsse7a0jfM3+z&#13;&#10;XQeA/FE1hHHDFbqyr92vKdLiWW4k2fwq22um8Ht5Ua/89K8sD2j/AIWNceXJ9nt1Wbb8vmN/FVjS&#13;&#10;fibfW8cn2iFW+b+9XC/ZVuLdv+WW7/aqrZ6zo9vI1jLdRNdQs25agD15fidcS/ct18v/AHqhuPil&#13;&#10;cRf8uqs3/TNq83j1nTfL2/aNv/AWoXxBpvmbvtH3f9mr94InqEPxVuPLVnt1WNv9qnf8LauJZP8A&#13;&#10;j3i+X/ary/8A4SrQYriG3e6iWaT7q7f4q3rXyf8AZ+ap5pAdwvxcuIo5v3Nr5bL826uP8I+Lb7wX&#13;&#10;b6lb2+sWc8d1JD+4tGZmh2/7y/LUepfZ5bObey/6uuNtWt7CS481trNIu1dv+zWXNIDovGnjC41z&#13;&#10;XLX7Vcf2i32dV/dt5e2vGfiZqX2PUPs+3ZN5n3f9mvQLOWG/1CRk+aOvGfid4om8UeNLzUpZop5m&#13;&#10;8lf3e2Ndqqq/+y1oHMV49SmuJI1f5v4fmjrBa8ZZJIfl+838NaVq37xf+elZd1F5Vw29dsi1cgNK&#13;&#10;1ZpY/u1ctb/yY/8Apnu/5aVH/alrLb29vb2LWzKqqzeZ5m5v71Q2sTeZt/5aURANSXzZLX7zf3ax&#13;&#10;76Lyo5K6iSVpbz7OjKvk7du6sfXF8qObZ/s0e6BD4RWaLVI2dfvV61a/u45P9r7teR+EbrytYh8z&#13;&#10;7rNXqnm+bHWEgMfXl/0hv9lazbWK3l8yaX5tu3+L+Krl1dQxXE3m/wAXyrXTaP8ADnQdU0+TZqF5&#13;&#10;/a0jL83kr9kh/u/7Tf8AjtIPiOP8L+FdS1vxJ9o0mFWmsbqGZmkbb/FX6Gah+2Np8XmTP4NvIPm/&#13;&#10;5aX0f3tv+7Xx/wCEfBF94P1C833DXMcir5bRfu91dJNC1/bzW7q3zL8v+8vzV87muAoZhy+1j8J2&#13;&#10;YapKn8J9veGfFV94+8H6b4g03T7WxhvoVmWG5um+X/vlak+x615clw9vZ/Kv3Y/MkrsvgLpa+F/g&#13;&#10;P4Dt7W1VlbT7VpPlVm3SL975q7z7BY+ZJN9htd275m8ta/I8Xk9SNaXs/hPrKGI933jx+Pw/rUvz&#13;&#10;f6Kv+7uqwvh/UoY/+Pi1/wC+a9e+xwxSfJbxL/2zWm+b5X3FVf8AgNcH9iVJfaN/rZ5Ovh/Upf8A&#13;&#10;l4tf+2a0SeEtWl/5eF/7Zx17VZtcf/E1ejab/ns3/fVddPh+Uv8Al4RLGS/lPCZPB+tL832ptv8A&#13;&#10;D/o9O0nwrrEkknmTXU8it/zx8v5a90Zm/vN/31Ru/wBquqPD/wDfMfrnMfm1+1x8RPjt8BfFUc1v&#13;&#10;rt3B4U1T5tPvJNOt/wB238VuzbfvL/6D/wACr4k8aeMNW+IXiS817Xrpr7WL5t008iqu7+Ffu1+m&#13;&#10;H/BTrTb6X4D6fcXFwt9DH4mhmt1jh2/Zbf7LMu1v73zfxf7Vflyy/vK/Yspo0qNGPLH3j5fEylKR&#13;&#10;l3EX7xm3V9jftHWqxeG/h340/wCWmmtawyf7rKrf+y18b3n+sNfe3jjR18afs52dii+fcSaLZ3Ef&#13;&#10;+8sa7a7MZLllEnDe9zHsmjta+INPuLV/ms76z8lv+uLLXw5pujzS+H/FXhu/jX7ZoLNpdvu+95e6&#13;&#10;4Zvl/wB5q+hf2P8Ax5/wmngv+yblmfVNHX7LIsn3vJ/5Zt/7L/wGvJ/2ire48F/tEahqGpW62Om6&#13;&#10;taq1vNGvyzL5e3/vquDB/u60qZ01vejzHzLD+68v+81aVrK3ltsb7tZdwy/bJvK+7ubbVhbhYpNz&#13;&#10;tX0J5Rc+2Lbx7f8Alt/tV1Hwrv7e38Qahaysqx32nzW6+Y38X+Vrl47OG8j8793/ANtGqqss2l3E&#13;&#10;c1rM0Eyt8s8f96p+ICxHf3EskiyzTMyq0K/7K1vaHr0Nx4Lm8O3G7zv7UhuoW3fKq7WVv/Zaj8A6&#13;&#10;Xb65qmoW9xt86azuPJaSTbtuNvyt/n+9WPYq0txarbwytdM21VVf4qgCSaLyriRf7rMtU5l/ef8A&#13;&#10;oVXr5vKvJqpyfvZKoD6A+EPwJvviJ8N9e17T/mvLGS3WOCT/AJbLt3NXu/8AwTn0HS7z42apJ4rt&#13;&#10;4oJvDdmt5Zrd/wDLrdNcLbr/AOjvl/2mrof2CfJ/4U/ef89JNUbc3/bOGvZvBvhfSPAfxs8M6lKq&#13;&#10;+T4nmm0G8Xb97duurfb/ALslutfmmIzaUsVVwUj0o0PdjUK/wH/a41r41/Gi88I+INF0620e4866&#13;&#10;01bZW8y1mtW8xdzfxfdb/gVetfEy6hl1zcm3a0K7a+N/2M7Pzf2nLy4df3Ol2urTMzfw/N5f/tav&#13;&#10;rr4oQTW/jBW/5Ztaw/8AoTV8tnFOFKvGEI9D1cHeRgqrNUi2f7z56dYxzSyfP/q/92tKO18r/wDZ&#13;&#10;rxY4c9TmCzv7jS/+PK4nto/+mbf5Wr3/AAmGr/8AQQl/8dqr5S/886a0P9yplhY/ymXMVb66uL6T&#13;&#10;zriaW5b+9I1c3qWmrLJ+6/1lddNZtcR1RuNGb5W+b5f7y1X1WJtGqYOj+db3Em+vN/21LW4vP2c7&#13;&#10;zytv2ddQs/M/vf8AH0q17Ba2fmySfLtkrzX9q6L7R+zvqUP/AE+Wf/fP2qGuvJo+xzKj/iMMZLmo&#13;&#10;lrwn/wAgezX+JY1Wuk/ZV1L7Z8cPiRbv/wAsbOz/AOA/NNXM+F2WXT4W27fl+by6679lnS7e3+Kn&#13;&#10;irUI93nXljCsn/AWb/4qv62zSXLl8T4qlD2kpHyn/wAFdLdpfHHw3aNf+YXdL/5EWvgHyWt5Nzr9&#13;&#10;2v2S/a4+Bug/FjWPDdxrX2rztNs5oY/skm35Wb/7Gvm+8/Yr8Gyxyf6RqcC/d+Zlb/2WvzqWMjT9&#13;&#10;2R9tg+Gq+Loxq0+p8Z6bdQxWcbf8tPl21X8SXiy2e3+L+7X1Zq37Fegrbs2la9qUcy/wyba8Z8Vf&#13;&#10;Ae48L3G24ado1+7PJRDFU5BjOG8bho+9E8l8N3HlXH/Aa7jw3f7ryzX5V2stZ914NmsJN0S/9+6b&#13;&#10;o7fYNQhWVf3istdPtIy+E8aOErYeXvH0t4JbzfBbfN93zlrpI/3Ucf8Au1yfw9uvtHhO42f6tZJq&#13;&#10;7S1ZZdPhb5fmjrzZS949Z0+aJVhZVkh3ruj+Xcsn8S16d4PupvFEdxcXENnE32hv+Pm++z/N/wAC&#13;&#10;Vv733q8nmm8r5f8AlotV/tX+75a100TxKsvePRviRa/2XHa29vcWv2Nmb/Rra4+0Mrf7Tf5avPWb&#13;&#10;ydQt/wDdao1uvNk+Sq7N/pkPzfeatTm9odIt1/o8n97d8tcD48XzdYuG/uqtdd5vlRx/7TVtah8E&#13;&#10;dN8R3E11e6tqqtdfM0Ee1dv/AI7XmYr3Yn6ZwjGVatLl7HicbLLH/tfxNWTap5viyzXa33Wb/gNe&#13;&#10;9L+zV4fjkZvt2rTx/wAK/av/ALGiP9nnwrb3ENx9o1hZl+632j/7GvI9rE/WfY1f5TwL4sxf8UdO&#13;&#10;3+0q7f8AgVcp8IJ/J1iFv71myt/31X1p/wAKF8K3Hy3U2p6hD/FBc3Hy/wDjq1ND8AvBMEn2iy0V&#13;&#10;ba4X+KORl+X/AL6ruoYyMY8p8bnXDVfMq/toyUTxNrz95NWP5vm/7zV65rHwHmluJv7OVVhb/p6a&#13;&#10;sOH9n3WItypas3+19oZq644ymfFVeFcXGR53HFNPeRwp8u7+LbWhD8Krq8ja6RmaHb8vy/er1DTf&#13;&#10;hHq2lx3kNx4d/tCzuI1WT7JceTcr/daFm+XdVyH4Vahb+X9i8fQaLGv/ACw8V2NxZsv/AAJVaP7v&#13;&#10;+1XZTxEah4OMyXE4WXvRMf4Y/AuGL/Sri+/0q4jVo4N3l7Zqr/Eq117w/odrfWupaZfbbryfs27y&#13;&#10;WX+63+1/9jXfX3wl8XW9vGuo+OPCsFmy7lntLxpty/3t22rVn+zn4+sNUs9atdB0fxxbqv8AorW0&#13;&#10;yzeSv+zDJtrspYiUZe6eLWwsqMeaR4H4is9av9D/ALQuvB7araxx/wDH95LbW/3dtec+Cfhf4ivP&#13;&#10;ix4d1CLRZbGz/ti1m2s33V85a/RrTfBHxKl0/wC0XHh2Dw9NG277dreqWtuu5f8Avpq4/XFtfh94&#13;&#10;s0G38Vta6hrGrXS3Ed9pP+kRzfvP722pxVapGPunbluDo4uUlVly6Hvl581w3zfeaub+IHg+bxRo&#13;&#10;cenxXC2N5DeW91Dd/e2tHIrf+g7l/wCBV0Uf2fzJFuFZo2/55/ept1dQy/8AHuv3W/vV5MfdOWpT&#13;&#10;/lCbxBq3h/Q9Wh0Sa1gvriNvs/27dJGtx/Du2/w14v8As/8Awx+IXiP4mapqHj/bPo+kr50c9zHH&#13;&#10;J9quG+barbdrL/tV694gtfs8enst9a311dRq222+8v8AvLXq2j6N/YfhuO1dVW6b5pFj/vVUqssL&#13;&#10;zSp/aN8PT5pe8fMK6M0u2bcyxru+WP8Ai/8AZqtQ6b+7re+xrFHHv2+YzbV/3q0o9L/1ddXMeQc3&#13;&#10;Do3lfw/9+6tf2d5sf3a6q30vzfm21aj0b/ZrD2xqcTHof7z/AJabd1TLpv7z/gNdlHpf7v8A6aUL&#13;&#10;o37yj2wuU/Pv9uKVbDxxpNv/ABf2f/7NXy/uZpK+qv8AgoJpc1v8VNB2KzeZpfyrGv8AtNXh/hfw&#13;&#10;k0UfnXFv/D8q16tD3onHL4jj4VbzKvfalij2v/rK9AuPAtjLH53zW33q52+sNF02SRvmuZF/2v4q&#13;&#10;6gOb8prjzGdfu035f3ap/rKsXTfbJP8AR4dsf8Na3hnw5ca5rFnp9v8Avbq6kVagg4vUlaLUPJf5&#13;&#10;ZF/56f3Wq1Cv3a3Pi9a/Y/iJq1u/l/6Oyw/u/wDZ+Wsez/dRx0Fl75vL2p96vSvC/wAbPE3hfwfd&#13;&#10;eF4ltbnR5P4bmNty/wC61cHHEtOmVaAP0Q/YP+LFj4j+H9x4Z+z2tjqWj3DTNBbLt86GT/lp/wB9&#13;&#10;fL/3zX1ct19oj/4DX5B/AH4kXHwn+Jml69ul+xq32e+gX/ltbt97/wCKr9XvDuuWMslvNcTStp7b&#13;&#10;W3R/xLXy2Mw/LiOb+Y9WnLmpmb+01Z/2p+yXqVunzNJp7Kv/AHzXnv8AwTF8L6l4c/ZvvrXVreSx&#13;&#10;aTWLqaNZP+eO2H5v/Ha92+In9j3nwXj/ALeuJbHQWX/Tp4/vQw/xVX/Z38OaT4X8FzWug/av7Fa6&#13;&#10;uJrP7crK32f+H73zfdr1qfu8x558x/tjeHPC/iDR7X/hKNJ1JvC+mr511Ponl7of++v92vnPR/H3&#13;&#10;7LvhzT1sbKT4m6eu1Vk/seS3tWm/66Sfeb/0H/ZWvfP2rvEXh3S9chtde8P+HNVhtbFdQabxF5m3&#13;&#10;b5jLt2r83/jtfJ+n/ti+CdP229v+zr8OZ2Vtqs1u0m6uinHmib03JHaal/wyro+n2evXHhH4jX39&#13;&#10;qSSNb/a9YjjkmVfvSf7u6tr4a/Fz9lHwv4ks2svh/wCI7G+uJFt477W75biOFW/vfvPlX/gNVfFX&#13;&#10;7VFj4fjhuH/Z/wDh39jVms7O5ubNm/1aqzKv+yvnVxt1+2usv/Hv8F/hpbKv/PPRVkrSJGIjKNS3&#13;&#10;KeyeJP2zfgnrlxNo6eDdSudP+a3ZvOjt4Ztvy/Lt+bb/ALVXvAt18Hdc8caa0Xwxax1iNv8ARb65&#13;&#10;1pmbcv8As/drwVf25NWs5JPs/wAMfhuv3v8AWaDHJXq2i/tXeKL+zt5k0fwrY7o1bbbaPHHXn4r3&#13;&#10;fePs8hpyx8ZUZU+b5n1N8PbrTf8AhLI/s2gwWM0at+/+3ec38P8ADtr1r47L/wAUnb3EVx5F1byQ&#13;&#10;3Cr83zf7NfPfwl+J03irxhHavDZrDcW7TMttYxxsv935q+iPjleXFh4DjuLK4ura8Xyds9o3lybd&#13;&#10;3zVlh5RlE8TNMHUy/FSpzPN/B/hW48J/HSx2Tfbre4tVvFu412+crfxf99Uz9tbT5J7jRbiKb95H&#13;&#10;G26FV/hZl/8A2a2/hP4obWbORtsTfZ9Qha4a5+a7ZmXasm7/AIDSfteePtX8A6eq2emrqFnrlr9l&#13;&#10;kaRdyqy/xbf93dRVpL2MvePRwGYTqY+jLl+GyPk7S5bfRo7q6uP7v/fK19Gfsi+IP+Eo8D/bkXbD&#13;&#10;cLcMqx/71fH/AI+1Sa38J3n7lt1wv2fdu/ir6U/YLl8rwfDav/C00P8AwGvNyz43zH6fxvb6nHlO&#13;&#10;P8bWfleJLyH/AJafaGrW0dvN0+8V2/h/u1D8WLX7H4w1LZ/DcNTtDlhmt5G/2fu1/RGBlzYWJ/OE&#13;&#10;viPE9BsPK8H+MLHdtVbq4r7c/Z1v/t/w70Gb+9Zw7v8AvmvjXUFXS/8AhKlTb+8kb5a+rv2V7zzf&#13;&#10;hf4f/wBm1Va/E/EqH7inI9zLviPjv9pRfsf7SHjy3i8vzLiS3mbzF+7ut1r4/wDiparb658n93+9&#13;&#10;X2F+180Ol/tWa5vXd9os7Ob7v/TPbXxn46uptc1y+uLe3la1t2/eNGvyqtetllaNTKKP+E5K8f30&#13;&#10;h3hu/b+z1ZGbzlZv4v4a7Dw7ZtcSR/vm/wC+q4vRdHurDyZri3ltluIfOt/M/ih/vf8AjteheFd0&#13;&#10;NxD/AM86wIOitdB/dx/6RP8A99Vj/wBmrZ+LLhU/1fl/eb+9XdWrLLcR713VzMyw/wDCWXjfeZaz&#13;&#10;iBa+x+bH8/zbqb/Zvlf9c60Nvmx0N/q605gON1Swhl8WaOsrfu2au+XwrbySf66fy/8ArpXG6tti&#13;&#10;1zR2/wCWiyfer1aNYYtrbt3/AAKgsx5PCtvbxyfNP/20k8yuf8Raasscjbv3iq27/drur6682OTZ&#13;&#10;/d+WuP1Jm/0z+75bLUh7pg+JpW+Hfgfw/r3/AB/Tax53+ibv9SvzKv8A6DXgcjNLJuf+KvoL4/Ws&#13;&#10;Nv8ADP4eqjL9sWz86SD/AKY/w/8As1fP8LfvPu1ceUgtWcreX96nXX72TdTrNfN8xabMzfdfb8v/&#13;&#10;AI8tUAWreVJ861sL+68yb+792sNW/ef7tdFpfnS2+35trNt3R/3qAI7VYYvllm+8rfNIv3aydUZr&#13;&#10;iOb5t33fmrqtN8B6x438SaXoOiW6z319Iyx/vF+6te7fCv4c2Phz42eKPCNx4VtdXuo7VWsV1CRm&#13;&#10;WFVVd0n+1u3f8Bo5gPlfR7Oa3vIbjb+73V6Ja38MX8S/7tfYU37PFjcRyf8AFK2bt83yxyba8D/a&#13;&#10;C+H114Pk0O107wz/AGd+8m3XPmeWszfwruZqyA871BrfQ7eS6uLVb64b/V/afu7q6Dwr8abG/jh0&#13;&#10;m90mDT7iSRfmtPus1eZ3UviiWT7PdWt1feWzfuI/m2/981HN4V1qWOO+i0HV4Nrblb7DJ/6FtqgP&#13;&#10;oCS/uNcktbVPlkVvvV0mg6D5txZ3T3H7v5WVl+bdUPw70W4v/D+j33kxWN1NHC1x8vzbv7tenQ2D&#13;&#10;WFxa31vbxX0Nu3+okWvNxMTppf3j7K+CqtL8F/Aq+dLBJHp8Ktt+98u5a66SVa5X4Y6pa2/wz8Jt&#13;&#10;dXEFjNeKtrHBI33pm3bY1/75auuksGr4DEwlzHv05e6U5G/2qj+X+9Uk1n5VVfsrRSVxe8be6Xo7&#13;&#10;rytq7quR3lZP2eT+7Tv30X8VdEXymdjYjl82pI2/2qwZrz7PHJNKywQxqzM0jeXU0cs3l7k/1e35&#13;&#10;fLrf2hlynh/7eXhfUPGHwDuNP0mxlvrxtQh+WP8AhXa3zf8Ajtfm7b/sl/FK8jW4t/CsrQt91o7q&#13;&#10;3/8Aiq/TT9qK61Cb4VyeUs1tMusWqxzx3H3vvV538O2upY4bG4Ztskf/AI9/FX1+WT/dnkYiPvHx&#13;&#10;LcfsKfEiSP7Q9rp6TMu7yPti19GeCfAPi7/hE9J0G4sYIprOxhtZm+1RttZf+BV7lrnhfWtcj+z6&#13;&#10;RqUVj/z0nkXzKryeA28OaXDb3GpT3MzL/wAs1r2qtKNT4jKnP2fwnyF4+02+/Zd+Pnh/xVbzWaaD&#13;&#10;4g/0e+gjuF2r93zN393+Fv8Ae3Uv7XXjn4f/ABQ8H2etaR4m0+58QaTJ9lj0uCRpmmVm+aRWZdu1&#13;&#10;dv8A49XunxQ+Bmg/FDQ7Wx1i3n/0dmmjnjZlZW/ir5P+J3wHkl+Jmn6Tda5BBDdQww2+ofZfvfwr&#13;&#10;u2/eaiNKnzcwSlL4Tyfxxpej2+h+HZLOO6ttejWSz1rT7tfmW4VvlZf9llb/AMdrl5rC4s4496r9&#13;&#10;3+9Xu37QnwX1bwro9v4m1LxBa6vdN5drdbbfyWbavyt/tNXgO5vM+9XSY8pYjbzfuNt/2aczzeX+&#13;&#10;92+WtV2ZZfv02Zv9r5aCC9pN/caXeQ3FvN5U0Lbl/i27f/HafZ311FqlrNHcfZrpbpZluWb7rbt2&#13;&#10;7/2as5Wz/C23/pmtdT4X+FniTxttk03Sbu+i+7ujjZvmrmq1KdP3pSKjTlIt+OtDbQ9YVXmWeZo2&#13;&#10;+0NGy7fO3Mrbf9n5a5eauq8ceDdY8EXkek63az2N9aqqtBIu1lX/ADtrlZNv7yqp1IyjzRJlHlPv&#13;&#10;r9hnVLe3+D999puorZf7Y8lWkby13Mqqv/j22vqrx1pN1pfg/V5pYY/7U0Oax1iGdV3bZrfULdt3&#13;&#10;/fO7/vqvin9jmwtdc+CfiyxubiKDbqlu1v5knl/vvlZfm/3o6+0vid8XNFl+HfiK4ur6BdSurVdN&#13;&#10;2yfL5101wrKu3/db/vla/KszwP8At31mMveuevTnL2fKea+HfAv/AAqD4ifGvUvKa2W68WaT4f0v&#13;&#10;/dvNQhupF/78stfVHjbw/caprHnRW/nxxrt3V4L+1hr2paXrnwZ8O6hCqXV54oXVLyaJfluGjuoY&#13;&#10;4/8AebbNXAf8FA/2kPiX8AvH+haP4E1iTT9N1DS2vLpm0+O6ZZPtDLu3Mrf3VrOeHlmVSnH7Tua0&#13;&#10;KvsYyPq218K3UUf/AB77f++amh0G4lj3JbxbV/2q/Ku1/av/AGnPFFnJNZeNL65jVdzLY2trGy/8&#13;&#10;B8tWrn5P2lP2gpdsL+M/FDec3+osZPLZm/3VWu+PDtX4faROr21SXvcp+vX/AAi91L/y7xf99VHD&#13;&#10;oNxcSMqbfMj+98tfkz4V+MnxY8UaxNpMvjzxQ19Hu8yxvry6Vl/vfdruNY/4TjS47Ntb8QXTSXkn&#13;&#10;kxq2sSMzM33fl3bq8+vk8qMuWUio1+Y/TKbwvcRffZVj/wB2qckVv5k1u+oWsU0P3lkby/vV+bev&#13;&#10;eH/EGjaOupak0v8AZ7SLD58l1u+Zq4Hxcqtp/wDqV3K3/jtRTyyMvtFOsfqVdWuiy/K+vacsn92O&#13;&#10;6j/+KrxX9phYbf4L31ilx9uX7Va7Z4/+vqGvkP4M7V1yzxCv3v7tfYnxki839ntoU/5/LNv/ACah&#13;&#10;rip0PquaUYf3kRU96nIwfBN1/wASe4+byvL3f6z+KvQv2XbzzfiZqVrtX/kHtN/5Ery/wHeebpd8&#13;&#10;v3vm3f8AAq779leXyvi5Nv8AvTaTN/wL94tf1HmkebAny0JSjL3TsP2hNebw/rGg/wCj/aYZo5t3&#13;&#10;/fVeVyeMJrzcsWnrF/vNXoH7VytFceH2T+GOb/0KvDbHVLiWTbul8tvm+b+9X5/9WpyjzSPqqGdY&#13;&#10;vC0/Z05HTQ6l9ouF+0Wv7n+Jrb71b1x4N03XLOP7QsF9Cy/Luj3VxMMV1JH/AMfC/N97zK0tD1K+&#13;&#10;0aSTyrhZ7X+KBvutXHXwUeX92fS5fxTVlL2eLlzRI9Y/Zs8H6pJ5z2L20jf8+zeXXB65+xf4X1ST&#13;&#10;d/bF1B/2zXdX0BpevWuqW+6KaNpF/wBZHu+7Woy28sf3vmry/wB5TPtoxwuOj7Tl5j5z8P8A7KDe&#13;&#10;F9PmtbLxhO1rI27/AEmxWRv/AEKugtfgFqEVnDb/APCUL8q7d39nr/8AFV7Ft2yfeahV2/xVh7SX&#13;&#10;8xt/ZuG/lPB9e/Zr1qWNZrLxQ0/96D7Cu7/0LbXFt8EdWluNsviiWDb95fsa/M1fWHm/w5rN1jQd&#13;&#10;P1z/AI+of323/j5j+9XpUMRy/EfK5nw7Gp+8ofEfNMfwWuJZFh/4Si6X/t3jqT/hSM03k/8AFVXi&#13;&#10;7fm/49469Y8RaXN4f8vfa7od3yzx1jx3S+X/AKldzf7Ve5S9nKJ+Z4nCYjCy5akTiY/hB/q/N8Qa&#13;&#10;hPt+6saxx/8AstegWd19g0+O3SFblY/utItVftn+z/vVH/ajRRyKi7ZNrfLU1KFOXxGuDx2KwP8A&#13;&#10;BlynVaPrNv5cdvqVqq/9N41/9lrqP7Ds5rdWiEU6/wCzXk81/ceWq7v3n+y1Saf4q1DS/wDj3uNq&#13;&#10;/wAXmfdZq8qrl8ZfCfdZfxXWp+7iJcx6W2h2/wDBBF/3zU0em2sUfzrF/wB81gaL8RLG8+W6X7Nc&#13;&#10;fxMv+rrpm+aOObdG0cn3dv8AFXjVaEqZ+j4bM6eMj7khv9l2q/8ALGKhYrdfl8tf++abv/7906N/&#13;&#10;Mj+euY77SMvVPD63n7611Cexk/hg8z5d3/stcLrEXiDS5Jle+ul/2vM+Vq9Q+z+bJuo2rLHtlVWX&#13;&#10;+7JXo0K/L8UT5nMMt+ue9Go4yPn3WLq+vI/J1byrmNt3+sjVvl/75rP0/wC0WHmW/h/WtX8PXEjb&#13;&#10;tuk30lvGq/7v3a901b4c6bqke63/ANGbd937ytXiPxM1a3+GmqSW8q2rXjKu3zJNqqv96vcoVKcv&#13;&#10;hPy7M8Di8L/FlzROd8dfBu38aWck2v8Ai7xdrV43zbr7VGmX/vn7tWPhT4N0fwHrGj6bFrGpeY15&#13;&#10;CzQXMnmKrbvu1Ttfi+t/bzQ/2tpjXCq37hbWSFf+/wBup3h3xl4ZuPiJotrFq0FzeNqlv8sat97d&#13;&#10;93dXZUjzRPl6dWVOXun114u1zwzofhfWrjxbfahpWgra7ZL7T7WS4aHd/F+7+ZV/2q4X4X+Ofgpr&#13;&#10;OuSWPhv4sWupa1qkjTQ2X9i3kLTfL8q/NXojStFIzI23+9/u143qXxw+C/w38SXljFcaPpGrN/x+&#13;&#10;T6Xpaw/99TRrXmwjGX2T0IYirS5o83xHuXw7+Gmg6p8RLjxg+nrBrEdutrJebm/0hV+6rf8Ajv8A&#13;&#10;3zXsGqN5sczf7NcT8H9Rsdb8Hw61pV9BfWOpN50N3G25Zlrrr5v9Dmrya8ve5T1qHw8x5DNFcW8l&#13;&#10;rDFb7oW3eZPu/wBTWhZrD/vNV6RYYpLeF93mXG7y121autGhlkX5a7+Y+dIbVVljp32XypKmhtWi&#13;&#10;j/6ZtV5bVZfLb/lnWUizPjtVlk27Wq5DYbamtbXyritCPbFH9371UB8+/tWfCWHxh4Pj8RW8Kz32&#13;&#10;jrM0iyL963/ir4l+2WNvH+6t/wD7Kv0Y/aGuv7L+C/i6ZPMXzLHyd393c22vzB1RvK/c7t0P/TT7&#13;&#10;22vXwcvdPPqx94yfFGuX2qSNb29vth/2V+9XMyaNcRSbrr+Gui83yfm+7trH1i682P8A+yrvApyX&#13;&#10;Vv8Adt/7tdh8J7ybQ/EEmtW67prVW8tv7szV5z/rZI9n8TV9JTS6Tpf7NfhvT7XSYrbXLq6bVNQv&#13;&#10;pP8AWTbmaO3X/ZXav3f9qol8IHz/AOPFa48UTXDt5s0nzM275mas+zVfMX/nnWl4kX/iYNv/ALtV&#13;&#10;bf8AdR/9NKIgaC/uo/8ApnUckiy/caqbStF81V/tH7yrIidJpstvYRrfXC7obfazL/s193fsn/tH&#13;&#10;f8Lw0+80l9P+zaxY3SrDY2atcM1q3yrJt/i218A6wzS+G7jY37yZfvV9K/sFfD7xV4w8N69b+D/E&#13;&#10;S+Dr6HWIW1TWbaP/AEhrP7O3+j/7u75vvba48RTjUj7x1Qlyn378RF1DVPgvJov26dYWjbzL6Pwz&#13;&#10;eSfL/s7ttR/sf+PNQ8aaH4it9Ra6nbS7zyY576NY5Jodv8SrXzf8UviRrUuseIPB+o69/wAJDpNr&#13;&#10;Z280d9JbtHJ9oW4Xcv3v7rV7d+xHeeZJ46/2r632/L/0zrh5veNY0/d5jwP/AIKNeKNS8L+E9P8A&#13;&#10;s/8AZjafqUn2VoLvT47iT+Lcys33a/P34X2tjqnxE8O2txb+fYteQ/aFk3fMu75v/Ha+6P2wP2X/&#13;&#10;AInfH34gW994c0db7T9NWa18++vFjX/XM3yrXjui/wDBNj42WF5HcWdxoNjdfNtb+1G3f+i664fw&#13;&#10;yqEo0akZSOf/AGgPGGm6z4P0nSbW4We8sbiZW8tvu/MzV4HJ/wCRK+trf/gmL8WLi4kuL3WvC6s3&#13;&#10;/T1cN83/AH7ras/+CYPjaXa114q0NG+bcsayN/7LUwj7OPKdOYYz67V5ox5T4rk/1ci/3q9y0G88&#13;&#10;rT9P/urCv/ste1L/AMEt/F0knz+ONDgh/wCvW4Zq9A03/gnnrVnZ2tvL4401vJXb+70+T/4qubFU&#13;&#10;/aRPf4bzGnl9SUqkhvwH1KaLxh4XuLW++w2dxI0N0u75Zl8tl/8Aia+xvj5dNb/DO4uEZl8u1a4/&#13;&#10;dt95VWvnnQf2P77RtPh0+68RWd9Zr/06tG27/vqvevjZKtx8I7yH/qE3C/8AkOuPD06kYcsj0uLM&#13;&#10;dhMfVp1aEvetqeT/AAn8C32ueLLy3uLfTbmO3WGa38ya4jZW/wB6NlrqP2lvjF4d+Efh+PR/EWoa&#13;&#10;fL4wvrdYdL0nSYZLq72yNt3M0jfu4f8APzV5/wCH/jJb/BvR9W8TXFut9eNpdqul2kjeWtxdN91W&#13;&#10;/wBmvE/C/geH4wW83xK8TX0reLtP1BbzWpJF/wBYyt93b/Cq7f8AvmvSlyxonxOA5pYqnynP/FhZ&#13;&#10;rPULPRZIf3Nnu+0eX93zq+gP2HbpY7e4hRvu3TfxV4vb+GdS8eapcaxrNw0FjcMzRwR/eZa9y/Zj&#13;&#10;0238PeLJre3XyIWaFvvV87hZR9tyn7zxRh5Syn2noXPjdYf8VpqSxt/ErL8tcj4flWWRV2/vP4q9&#13;&#10;I+PCtb+NLhk27dq/w15rp6/Z7iHYv+63+zX9CZR72EifzTU+I878fRfZ9Q1ZX3fNX0l+yDeLL8O9&#13;&#10;NX/nnuX/AMer53+K0XlapdNt+9HXtn7Gt55vgfb/AHZpl/8AHq/KvEanzYSPqeplnu1D5n/4KDX6&#13;&#10;6X+0BcXCbvOuNFtdv+981fIPhXxBY2MmsWurNdf2fqFrtkgtG+aZlbdtr62/4KWRfZ/jJo9x/wA/&#13;&#10;Gir/AOjGr4nmXzZK8zJZ82WU4hiP40jupPFEN/Ha29rpMWn2LL+7Xc0zfL/tNXReG/3VxH/z0rzf&#13;&#10;Q7r95aq7fLH8q16RoLfvI/8Aer1zmO4hl82P/ppWLYs0uuag391vm/3q0oW82Pb/AMtFrDs7pf7Y&#13;&#10;vv7275qgs6CP/Vx0Sbv+Wn+rqGGWiS6/76oAxfES+VqFi235VkWvQIZf9qvPfFEvmx2//XRa663l&#13;&#10;8uP/AICtBBsebuj+9WXJYebZ3lx/Cq1N5reXt/8ARdaGi6X5uh6lNJ/y0+VV/wBmpLPK/i14f1i8&#13;&#10;0+zhsrG81CGz3eZPHGzeT/dryO1s7qKTb9lnWb/d/ir9AvgP4S0XxHZ61favY2t8y322HzP4V2/N&#13;&#10;Xskfhzw7pca/Z9H01dv921X5aqIfEfl/4R+GPi7XNQtYbXQdSvprj/VrbW/mfLXcSfssfFaWNW/4&#13;&#10;Q+6Xd93zJI1/9mr9HLG/tbeP7PbqsH+7UkksMvzOy+Xt+9uqw5T82/8Ahl3x1ZybdWt7PRY/+n68&#13;&#10;X/2WqMfwW163uGt7fVtP8va3/LRo13f987a+4vjA1r/Z+2Lb5m770a14Pcf6z/d/2awlIOU810n9&#13;&#10;nXxBb/Z9Qt/G2h6frFvJuh8u+ZfJ/wCBba+gvgr4km+GseoX3jWafxj4qutsP9qWN5b3G21Xdtj+&#13;&#10;Zlrhdq+X/vf+PVe0eK1luF823Wdf96iMg5T3jR/2r9Hv/EFrp8XgXxKtvIyrJfSR26rCv95vmrU+&#13;&#10;J2g+GfireWbXGvWrWduq7bG509riPd/z0+Vl/wDHq850VrHzFVNNtV2r/dauysYli/3d1blHReD9&#13;&#10;Dt/D9v8AZYvFDafZ/wDLP+xNJtbX/vr5WZq6C803wjcbfts2oavt/wCW93eXE27/AMe21g2aLFHt&#13;&#10;/vVHdf3v++auIvdOLmi0238cXi6dbqum+YrW8DR7dv8AerstQsrHy/8AU7fl+byq8b+NWuah4Xkt&#13;&#10;9WsNq3H3W8z+Ja8l1j9of4gW/k/Z7fTZ7Xy13NJbt/8AFVwVIiPtzTfjtN4L8P2enxaPLffZ1bb5&#13;&#10;d15f+1/drlfFX7ZF9/Z91av4XlgVtvzW2tNDIvzf3lj3V8U6x+1B4wiuGt5bHTGkX/pm3/j3zVye&#13;&#10;pftCeILySTzbHTfm/wCeat/8VXn/ANn0pS5jpjiZRjyn3heft9a1F9zwfpCsytu8y8kb/wBlrFvP&#13;&#10;29fGXl/6P4X8OQbf+vhv/Zq+Ebr4za9LJG32ezVv722qrfF/Xpf4bX/vzW0cvo/yh9YkfcU37dfx&#13;&#10;Gl2+VY+HLH/txkb/ANqVRuP20vitcR/urrQ4N33dulr/AOzNXxLJ8VfEDSf8fEHy/wDTOo4/iD4i&#13;&#10;vJI9l98zfwxx0/qNL+Un6xI+zJv2tPileRyeb4gtYN38Mel2/wD8TWlpf7RXxIvI/wDSPF10q/Lt&#13;&#10;8uO3j/8AZa+b/Ddrr1/4TkuLq1u/tG5trSL5fy1yt5qmsRXDW73F1BH/ANdKy+qU/wCUr20j7M1D&#13;&#10;x14m8aeTa634gutQs1kWZYLuT5d396uo8N6lDFcW9vb3Hn3m75vLbdtWvhPTfD91fySak9xdTyQ7&#13;&#10;ptvmbv8AZr0j4I+KNS0bxRHb29x5ENwy7l/2q7KNKMfhMubmPuy18R3VnGtvFtWP/dqSbxVff8/H&#13;&#10;/jtc/p7XE1v+92/N93y2/hqaRYfL+ebbXoFcpNJ4qvpZNr3F183y1zPir4faD4+jX/hINPtdQmt2&#13;&#10;bybn5o5Fb/eWtpdStYo13zK1Rx3X+kedEv7tfvN/q6kR5b8YP2a9J+KGnww/aP7KvI9u27kX7Q3+&#13;&#10;796vHdU/4J+3C/NZeMPP2r/y82P8X/AWr7CVlapoW837jfdolEfKfB95+xHrVv8A8xrTWj/3ZKk0&#13;&#10;/wDYh1q/t5Gi1LTWkX/npM0P/stfbWoWPnf5/hrnbyK4t42+z3G3cv8A49U/CTynkPwX+EFx8FtY&#13;&#10;W41Hw7/bUO1vlja1utrf8C2/+g19AXn7SOk+F44YX8M65Azf889JaNf/AB3dXiupfFzWtG1Bre6s&#13;&#10;bV/Lbbuoh/aC8r/j40/95u/5ZtXzWNyqljanNI6YVnTjyxPE/wBsDXIfGnxAuPE1vbtbWd9awzR+&#13;&#10;Z/sr5f8A7LXzXddq+rP2gvFuk/Evw3HNa28ttq1q3/LT/ltD/FXyndL5sm2vbw9COHpxpr7JyTlz&#13;&#10;S5j7U/YHsdJ1zwX4x0fW7db7R7i6t1uoPM8v5drN/wCy19RaD8Cr74laxb6bqGrLfab/AMJFa61c&#13;&#10;TSN961jXb5a/8C2rXyj/AME/ZPK0/wAYr/dmtf8A2avtjQfEH2DVLPR/Oltm8RM2jx6haN81nNJG&#13;&#10;22T7v95dv/Aq/MM3xFSnjp06Z6VKP7vmPPfHXjS4+OHxA3XMf7zwn8VLHT7VW/5Y2dx+5/8ASiz3&#13;&#10;f9tK5n/gpAv/ABcjwi3y+X/Ysy/d/u3VZ/wz1Br74+fFbR4/3DXV82oRqv8Az2sNahuP/QfOrvv2&#13;&#10;3fhvqHxQ+NHgPRdKVp7640W+ZVjXd8sdwrf7NdVH93jqMfIz+KEj5R/Z1s7fWfEniC1vbeK+hjjV&#13;&#10;l8xfu/3q6D9pLTbGw+H/ANqt7WCCS1vIW3Rx7W+992r3wx+HOrfC/wCPmteEdWVra6+w283zL/DJ&#13;&#10;/FXpv7bnwfg8B/BnULiHU5dSaRpIZN0Xl+W0e1q+qnGUsRGcfhP0bLcVgaOUSoVP4krnyF4d16bw&#13;&#10;78SNL1b9/OtxcfZ22ttZluF8lvm/4FX6Efs9+A9B+In7P+tf8Sm1XxtI19o99q0i+dd/al/1bbm+&#13;&#10;796H/vmvz18K+Ef+E88Dzat9o8iaxtV3LH/FX25+yH8SLi31DxJp6eUsmvWtnrUbXLfLDcbfLuP/&#13;&#10;ACN/6DSzbDTlHmp/EfmSlyyKv7LvgHwv8cvBfii68axz6v4wsZJtNb+0pvMWxhaParW8P3VbcrfN&#13;&#10;833a+UfH2m3Xh+S+0nUV2X1jdNazf7yttr6G+EfxC/4Vv+0Rql0vlX2m+KvtFvNBbfu1+1bt3y/8&#13;&#10;C3f+PV5z+1o32z4gaxqG61Wa6ZfOWx3eWsyr/wChbf8Ax5fu18xCjiY4mXN8LN6c/dOZ+Csv/E8t&#13;&#10;/wDer7W+JC+f8C7r/rpC3+7+8Wvhv4Py+Vrln81fcnjb/SPgXef3lWH/ANCWvGxMeXNcP/iR6kZf&#13;&#10;uZHmfgVfs+j6lNu+6tekfss2txF8XLO4f/j1m0u8h/4F+5avJ/CsrS282m7tv2pl+avbv2dYmt/i&#13;&#10;RpKv/wBPy/73yrX9NZrLlwMT5/C0/aSlc1P2tJfs9x4bb+8tx826vn+HVvtHy7m3K3y+XX0J+2Bp&#13;&#10;839n6DcRW7Twx/aPM8v+GvnGHdLG3y7ZF/56V8PQ5ZROipTlGPMSfb1i/wCPhp1/veW1XI9St/LV&#13;&#10;Yv36/LWarN5nzwqvl/dq5GsPl7mh27vvN/erblOYtQ3n2O48638+Dy/+eddtofxEt5ZFt9RWSCRv&#13;&#10;uz7flavO5Gb955W3y1b/AJZ/w02RriXbs2tH/veY26uarho1D3MDmtbBS92R70yr5e6L/gNQ7mWv&#13;&#10;M/Dfje60P9zcTefZ/wAULfw16NpOuaf4gs/OtZlbb95W+8tfPV8NKmfq+WZ1RxsdfiJGuN1N3eVH&#13;&#10;89DW+2TdHRu3Rqvy1559SOZlljkX70bfeWuV1jwLa3Eklxa/6NI38P8AD/wGuq3Kv8NRySw/xNXT&#13;&#10;CtKn8J5uKy+jjI8tSJ5Dq2m3Wl3DQ3EP2b73l+XVGS182OP+Jv8Aer2S4tbW8j8m8jWeFv4W/irj&#13;&#10;fEHgWaL99psytH/zwb73/Aa9WhjOb4j86zPhmpT96h70Ti5tQ8rd8tRteLLJ8lv/AA1sSeF9S8tW&#13;&#10;Sxm8xv4dtVW8Eat5n/HjP8q/M0ci/NXoe2p/zHy8cpxn/PuRm/amij3fZ1aNW/76rQ0fxBfaXJut&#13;&#10;2ZY/m3f8tFq1H4L1iKTckK/Mv3ZZF+WrUfgjWJfl3QeWv/PRqylPDy+KR20MBmdGXNTjIsTfFC+i&#13;&#10;kVX0m1Vv4vmb7tU7r4l6hLu+z2trLCrfL5e5mp3/AArnUpvv3Fqu5aIfhpceWzPdQLJ/D8rVyf7L&#13;&#10;E92P9vS/mKsnxG16KRt62qx7fu+XUi/EjWJfM81rVJP4flrYh+GK3Hl/aL5vl+8yq1U2+Etx5kzJ&#13;&#10;q27d93zI/u1XPhi5Uc+Me88eaxFH8l0q/wDbOvm/49a5qGua5NNqM26ZY1/h8v5a+qIfhncW8m5N&#13;&#10;QVY9v/LOOvl39oSw/sbxxeWrzeftWHc23+LbXVTlR/5dnhZnh80jR5sT8J4XcS/Y9HuG3fvpG2/e&#13;&#10;re+BsrXHxY8Dw7rppm16z/i+Vl3f+hVxesXTSx+T/wAs1rovhLrlx4f+KHhW+S4kg+y6pDcKyt92&#13;&#10;ZfutXb9g+Rp+6fqN480PWNc8J65Y6db3ltMrLbyN9lZm27vm2qvzNXwR8ZvhSvh/xTq/2rwvr2qz&#13;&#10;bma3nh028h3Lt+XduXav/AdzVW0/9t741eHdHhsbXxxrltdRyedNd3Leczf725a7rwn/AMFEv2lt&#13;&#10;SvIdP03xRLr19N8sdpFoNvdTM3+yqx7qzhT5YnTWqe0lpHlPuL9nnd4L/Zr+Hdu9u0Hl6WszQfxL&#13;&#10;u+b/ANmr1Zdet9U0/wC0W7bo5Fr5p/Zn+N3xA+PWl+LI/H+nxWOsaXdLDDcx2f2Xd8vzK0f8LL/7&#13;&#10;N/s16Rpvi2bw/p82k3SxfZ7VWZW/5aNu/hr5OvCUa0kfT4eUZUfdO8tYv9XvqxIqyyL/ALNOhiWH&#13;&#10;y6dt/eR16HKfLRCTb/dqTb5Un/TPb8tNhXzJP9mppF/ebf7tZGhH5TRSbv71WoYmuNy/ekahdvl7&#13;&#10;f7tU9Y0uHXNPvNPuNvl3EbK3mVsBwP7SX7r4H+Kt+5o1hX/0Kvy31ZvNkkr9PP2mlmg+AfiSF23M&#13;&#10;tvCrMv8AvLX5k6hF/rN+35q9bB/aOafxGDeM0Uf3v3bf7Vc3eN97+KtrWJVhk/dVzN5K1d3vGBJo&#13;&#10;dr9o1izt/wDnpIqrX1Z488B29n8N5ri1uLqfdcLDC1zceY32dd23/d/3a8V/ZjsLe/8Ajp4Ra9uo&#13;&#10;rG3tbpbxp5FX/ln822vqbx143sfGlxqVjZWNrY2trtmVY/4mqfsgfFvjLTbjS9Qh+0f6xl/8drF/&#13;&#10;11dd8ar3zfGH2f8Ait4VX/gVcbG37v8A3qgCaT97HUMa+V5lSSM3l/7NZ/2ryZK2IOikl83R9v8A&#13;&#10;DuWv0K/Ypax+Gn7LeseIvJX7ZqUlxdM397+FV/75X/x6vzrs2a4jr7o+G+r/AGj9ke1tbVvN+z2/&#13;&#10;zf726uWpL3TaJm694DvptLj8VfaJb7ULy3mX7DGvyqv+uZq+nv2K7PR4vC99rWmatPfXmrSf6daM&#13;&#10;vy2rR7lXb/vV8u6t8QftngePSYprqDVl3eWu3/XQsv3q+jP2I7WbS/D91byrt3LDN97+9uauOVP3&#13;&#10;jeMvd5T0zxZ8ZLf4aeH/ABNqVxoOo6hNo8bXUlpZNG0lxbrt+aH5v7rbq+X7z/grH4FaPdb+BfEc&#13;&#10;+7/nrdWq/wDxVeqfFrxkvhL4qbrjb9jZYfMgk/iVl2tX5d/tHfCo/CP4sapo9r/yA7pvtmlvJ/Fa&#13;&#10;t93/AL5+7/wGroS97lkZS+E+0rj/AIKx6Dcfubf4c6n5jfe8zVo9u3/vmq8n/BVmGXcsXw5n/wC2&#13;&#10;mtf/AGuvzrsYl/tCGFGWeZvl2r81dlH8NPF0sbeV4P8AELR/eby9LuP/AImuyUYkRnKJ9rXn/BVm&#13;&#10;+uI/3Xw3s12/89NYb/43XWaf+35rV/HazReD9IWOSNW/eXkkm1mr82fLm8z7rblb+792vcvB+m3U&#13;&#10;Wl2dukPzeWvzba4cVzU4+6fXcO4fC4mrL6yfbGi/taeJvFvl2tvoOh2N5cXCwr5vmMqqzbd33q94&#13;&#10;+Jl0tx8N9QV23f6C27y/92vhX4V6frEuuWdva6bqF9Msizf6JZtJtXdX1l4iv9ev/Dd5b3Gi6hbW&#13;&#10;8lu3zSW7VhhnKUXzHVxNh8HRlD6oeG69qWi+IPB95s23Olx6LtWeRfm85V/d/wDAqm+D961v4s8U&#13;&#10;aO7bYbzS4WkX+7M0a15f4P02+js4ftGi+L9Q8tv9H0n+xbpd03/fO2vUvh78JfiFoeoatrXivQdQ&#13;&#10;0XUNUZWZvL3Lbru+X7v/AAGu2pT93lPj8PU9nUjI2JrCbw7G2k3C+RcWreWy/wC1/FXTfBe8WLxx&#13;&#10;cbP9WsK/+hV0XiLUbHW7i41a6sYILiRVaTyv+WzN8q/99feri/Ad/by/FTUprW63Wf2HyY4Nvl7Z&#13;&#10;lb5v96vnaWFq06nMfsuK4mwmNyqWF+0epfH6L/irJm/hktYW3V5Gt0stx5P97dtr2744KsusabcO&#13;&#10;u7zLNa8H1yFdL1S3/wBpq/eMj/3SJ+D1/dkcj8ZG8qOzmf5t0f8Alq9M/Yvv/N8N3kP928m/iry/&#13;&#10;4tL9v0eHZtgkXb81dh+xjeLb/wBtW6N+7W8/9lr8+8QY/wCxSPQy/wDiHk//AAU+j8rx34Pm/vaf&#13;&#10;Mv8A5Er4XvP3Um5a+7/+Co23+2PAk396O6h/9Br4ohsLe4j3StXynD8ubLqZriv4sirorN9shbd+&#13;&#10;7Zq9K0FvKkWs/wCEfwvtfGnjCHT5biVbdl3M0X92vUPjV+z3cfCOSz1DTtYlvtNZoVuFk+8u6vf5&#13;&#10;/snMZMMv7taxdN/e6peNu+81aW79396sPSWaW4uv+ulBB2G5f3f+7VWb/WR/+PfNQ263jXf92qc1&#13;&#10;0sskbf3f9qjlAy/El15scK/3WWuwhuPNjj/3a4XXmWWOugs7ryo4/wDa/wCelAHRWd1DFJD9o/1O&#13;&#10;5f8Avmu0m1m3/wCEP8RXCMsEbN+7X+7WD8F/givxm8YXU2o6xdWOg2u1Wgs2+aZv4q9A+MHwx0H4&#13;&#10;d6H9h0G3aCO6ZYWuZJN0k21v4qX2jePwnUfs36atx4DuriWHfJcXk23/AHa9Oms/Kj2y3EcCr/DG&#13;&#10;1ee/D9dQ0PwXpen2Vr5Hk26tIzL95m+9TtStfE15HNsm+9/zzWtCTrm+wxRt9o1b5v8AarPvPiXo&#13;&#10;+jR7UuPtMi/7VeY6h4P8RXvzPNurP/4VvrU0n/Hv9773zVHMVym14s8eN4o+5b7Yf+mVcDNKvmfx&#13;&#10;f7Va15odxo3+j3Hy1mybZflrmkESnMyyxr/tf7Vbnh2waWTd/wCy1nx2KyyR/wB7/drtPDdr5Ef7&#13;&#10;z5f+A0RKidFpdr5cce/+Ja67T/s/lr/FGv8AtVj2a+b99W+Zf+Wa1vab+6k2/Z/3K12R5TM1o7qG&#13;&#10;L+H7v3ajjlW4j3RfNHVjcsvy7ad/qo9u3/eqyTx34/WcMujr5q/7teN+Dfs97Hq1jLDFPHGsO3zP&#13;&#10;4d26voL4wWCy+G5t8O5tv8S18yx38OhyXk23bJcKvzVx1IlHlfiS1hkvLiZPl/eMv/Aq5e4iWaT+&#13;&#10;7XWa9qUNxqF58v3mrBmtWl/h/wDHaNTIxZrXzah+y/vK3v7NaWT7tOXw+0u7ZWgGD5ddt4B8eW/g&#13;&#10;uRmfTYr6Td8rVi/2JN/drQs/Cs1x8qL5tUB3037QmpahJtfR7VbNv9pt1ZviTUvtkcd8irtaPcvy&#13;&#10;1JoPwg1jVI/3Vvt3f89Kh8VfDHxF4ft2hlh8+P8Auxt5lY+6WdR4Vv1s/hn5yKv2y6s2Xdt/h3Vj&#13;&#10;6PeXFhqFrcW7Ms0bfLVHQXum0uHTUtZ/Lt41Vv3dblvo1xDJHvhb/vmso/EWfZXwx8Q/8JR4bs7j&#13;&#10;d+8VVrsmim8va+2vnP4E69NYXEljcNKsLN8rbv4q+iLW6WX5d3/j1d0Ze6bldtBh8zdJ/D975amm&#13;&#10;02GWPb/C33vmb7tWo1aX/rnUflfu2+ZqOYyHQrDbx7Yt21fu0bm8z7tTafb2/mfPM3+9touIv3n+&#13;&#10;jzN5f/TRaOY1Dbuj21l6lYLF5nysy1oQ7v4/vVNIu6Oj3QPKfFkWm/Z5muLeJpNv/LRa8J1qzt7y&#13;&#10;RvKt1tl+b5l/u19XalocMv3lX7vzVwd54LsbjVP+Pdfm+9/vVxSMj57h8P8Am7YUVW3f89K1Ifgz&#13;&#10;capHuisYP++a+jNN8EabFIv+gxK38Lba6iHRrezj/wBHhX5f+ef96nHmK5Ynyv8ADX+0vg38QLjf&#13;&#10;YtBa3EcKzWy/duF/+Kr2/wCNPizUrHwf4J1rw3fbbdvEVjMzRr95d25f/IirWj4+8C/8Jho8iptW&#13;&#10;8h/492/9lrxf+3r630+z8K3StcrJrlj8sn/LGZbha+fxmWRqVo4lfEio1OWPKe5a54N/4V3+3xbx&#13;&#10;2/8AyDfFU1xNasv3WW8jmVv/ACY3V7p8RLWGX9rL4RrcNtjvNF1q3ba38PkrXF/B210f44eKLq1u&#13;&#10;NQ+zeJPhn42vNSsZ9vmNdabJdTN5f/fXy/7O1a6P40XkNv8AtO/Aea4+WGaHWod27/p3Wvia05fX&#13;&#10;6dP7XKzqj/DkeDfGSX7P+2J5yL5Edx4Zs9q7t33ftC/+y17f/wAFFLX+1P2dJZdv97b/AMCt5v8A&#13;&#10;4mvAv2iLy3t/2wNFW3uIrnd4d8lvLb7rfarr/wCKr3z9rzxHpfiT9nM2MWp2s195Mc3kxzKzf6tl&#13;&#10;b5f+BV93hZSio83Y9jC051MPCUY9z82f2W9UWWS80eVvluI2h2/71ewfB3UvsHiTS7GVvI23l1os&#13;&#10;jf7Nwu6P/wAiK1fK/wAG9cbQ/GFv5fy7mX/vqvdtQ8UWv/CwNeh0mZZ2uLf7ZD5f/Pa3ZZP/AEHz&#13;&#10;q92r71PmPlqn8Q92/aU8OXUXiSz1K3VftlxarcW/lr968s927/a+ZVm/76Wud+IXhz/hN/g3qFxZ&#13;&#10;NFc/Z2/4SSx8v732eRvLuI/+AzbW/wC3ivVvidputeI/h2vja1sbptLsY7XxFHd3Mi7f4VkWFfvN&#13;&#10;uX/gPy1538L9N1S41y88K6JpLavcabdNeWNo199ljbS7pfm85v8Anj8yr91m3KtfOfWqXNL3tDSM&#13;&#10;ZHz38Lbzytct/wC7uXbX3p4klaX4F3mz73l/L/47Xxn4k8B3Hwn+NGpeH7jb5dvdLNH5e7b5LfMu&#13;&#10;3/P8NfYGsS7vgHeMn91f/Qlr47EctTMMPKP8yPZhL/Z5HmfguJZdYhaXd8yt/wB9V7x+z+nm+OND&#13;&#10;uP8AlmzX275v7y14X4PlXUtQ8l/KWRtzL/vV7l+z63leNPDfm/e8y6/i/wCmdf0Tm/8AudM4Mtj7&#13;&#10;1T0PTvjovm/2er/Mv77d/tLXyv4w8Gro0kl9ZKzWLfegi+9DX1R8cmh8uxb73zNXkbMv7z5fvf8A&#13;&#10;j1fmMq8sPUvE/T8uy2nmOWxgzwfavlyMk392pJmaT5X3fNtrsPFngj7P52oadbtLH/y0tIv4f71c&#13;&#10;Xut5ZPvbf7zSV9BQrxqR5kfnWZZbWy+pysmh2xR/d/d7v733qdt8rzNjb9y/d2/dqrHuikj2f8B8&#13;&#10;z+7/ALtaHlNLH8+5lXbuZf4qvlPHKa/Z/Lk81v3a/wDPP+Krmj6lNo15HcW/7i4/vSN/6EtRzeTL&#13;&#10;Guz5ZlX7sa1DJpqxRyXCTN/DuaNfvUSjGUeU7MPiamHlzRPbPDfii18R2f3fKutvzQSVqSWcfy7a&#13;&#10;8V0//R5IbqJvIvG27W/u16F4Z8aQ6l/o963kXG75Z/l2zf8A2VfOYnB+z96J+q5Pn8cT+7re7I3p&#13;&#10;tvmf+g02Zl8utCa1Vo/4qozWu3/VNu/2a8g+/pyjIrq37v8Aipy+X5n+1UO5l/h2tUfmtF/yxqOY&#13;&#10;6eUsbV/jojZYo9qVENVWP5WRt3+7T2ul8vcq0+Yz5Q27tzU5Vquss0kf+p+9Q1xNHJ88arHVGnKW&#13;&#10;P9nbUcirUf2ib7rLtZqsR7vL3Pt/4FRzRD4Q83+4tOWSZZN1SLZs3y7mVv4WVadNatFGzIzN/u1R&#13;&#10;nzRHRt9oj27fm/3a+Jf2xrP+xviBcTOrRR3VrC33f9n/AOxr7K1JmsNLvLp7jyFjhZt391tteL29&#13;&#10;mus2/nXrf2hIyrua5/fV6GAjLm5j834sxMY0o0e5+eeuMv7nY33q1PBtr9v8WaLb/Z/PkkvIdq7v&#13;&#10;vfNX0546+CPhW81T+0v7Nig8tW8xY/3azf8AAfu1g+C/AOixeLNPuLe12razLNGu77rK1e/KXuyP&#13;&#10;yzCUfbYiMT1rxVqnjLxRod5b/wDCE2en6gsfy6hHqFvJ/e/5YsvzVX/Zz8TX37Nmp6x4j1bwbpNz&#13;&#10;e3FrDZ/2pHff6Wv3t23a33W+X/vmvQPiRoOg2Hhu317XrqfSFsZNq6paQ+dIu75drf7NcTqlro/i&#13;&#10;PR1utI+I3gy+3RrN/p0f2edfm/2WrmpVOaB9HmWDo4Wq1O47xt+1pr3h/wAYXnibwfoNrB/a0a/2&#13;&#10;tNc3VxqCzTL8q7lba0bL/s103wd+Nk3xz0PWIfEdva6frWlrua+sW/0a4X+9t/hr5d+KkviD4aeL&#13;&#10;IbiW40PUIdsMyrpdx/yxr1bwT8SP+Es8LyXFl/Z9jp66PdbbSzt1hkt2/iWbaq7m/wBr/apVcNGp&#13;&#10;H3jxKWKlhanuH6LQr/q5tu3cvzU7b50nyLTYW/dx1YVvs/3P9ZXEcobfK+V18qSpv9bJI26mzXW6&#13;&#10;T5F2/wB6q/8AqpKjlAscVN/rfuVRhbzf/ZabqV5cWen3U1nDFPcKu5VkZtv/AI7QWcH+0tZtefA/&#13;&#10;xcqf6xbVW/8AHq/MfXvJis5pv3W6v1W+J2mt4g+E/iS3T5ZrjS5mX5f9ndX46+NtU+z+da/8tm+9&#13;&#10;Xp4ORzVDB1K882Rv9qs9W82m29rNfyf9M9tFw3leZDF/D96vQMD6u/Zn/Z4h8R+D7PxtEt1q95HJ&#13;&#10;dNNpdtcLa+Tbr8qyec395t38LfdrwXxJ42/tDXNWuNJuryCG3umWH7TJ+82/7VfRXhXXvEGl/AuP&#13;&#10;Wvhp4q03SNF03S1s9YWS1bzL66XczL93/ptXxrYy/aLy82fxfM3+9UEG1rWs3HiDWJr68b98y/NV&#13;&#10;fatQ/wCqk/4DTWbzZG+ariWWN3mx/e/8eqnqC+V/31Ulr+9ovP3sci1ZB2nw70G48Q3i2trbxzyS&#13;&#10;Mv8ArF+7X2t4F0bT/BHg+Tw7cTf6LeRt5nlx/davJ/2U/CX2fwGutPb7rq8kby/91a9S1CK4v5Jv&#13;&#10;l27mVV/3fu1hV+E2ieS65eahocn9j3E1pPo/nLD9rVf9JaFvm8v/ACtfVX7DvixvFGseNmt4Zfse&#13;&#10;ntawr8vy7v327/2WuL+Cf7Pdj8afFl1qWtzS/wDCN6bcM0lpG21rqb+Fd38K19fWbeB/hPo9noun&#13;&#10;fZfD2m2/+rsbSP5Vb/P8VOnHmAvTeFdHl1D7dcaTZ3N4y7fPktVkbb/vVT17wbouuSQ3Go+H9N1e&#13;&#10;aNW8v7daxzbf93ctTab8RvCOqXkdvb6158zfd/d/+hVsf2posX/MWX/x2uyNOMSDjbPwvpNhHDdW&#13;&#10;vgGzsbhfmX7NY2qsrf71bn27Updy/wBk3Xyqv+sul2s1aX9uaL/0Eo6ot438P/2wun/apWkaNpmn&#13;&#10;/hquaP8AKHKQrFN95NBiX5l2/dqSFtQ+X/iUxQbt27/SF+VavSeIPD/mf8hDdRJ4q8Oxf8vzbaLx&#13;&#10;/lNadSVP4SvHLq00iq9jarD/ANfHmVe09bho5PtSwQNubasf92uX1D4ueH7O8mt7e11K+8vbuaNf&#13;&#10;lqbQfixouqXE0P2G6sZIdvy3LfNRLlCVSUviOqmb9388zeXXL+JPEa2/+j2+1pG+VV/vVrax4q02&#13;&#10;WzkhiuNzN93ateT6prP2eT7Pb/v766/56f3f/if/AEKs7xMjzH4mX8Ojf2l9nZV27rhf97bXzbb+&#13;&#10;PLrwl4s026tW/wCPdl+0f7StXq3xw1ryvEl1b7vtMaxw+ZXg/iiW1l0/7Rb30E94zLutN3zQw/wt&#13;&#10;XmS+Is/QD4zXn/En8M3W7/WWv3v95a8V8XfvbeOZ1VvL+b71epeMLr7f8F/Ad9Lt/wCPW3/1n+7X&#13;&#10;lt5tlt5NkO2Fd38NfqWRS/2Y4KvxHD/Ea4W88J3DW/8ADH8tO/Yr1L/iaa9C7fduFpvjSKGXw3qS&#13;&#10;v/zzb+GvP/2PdeuLjxJ4gt7Jl879yys27bXw/HUebBSR2ZfL94dj/wAFKLdb/T/BM3/PO6mj/wC+&#13;&#10;lWvhaNZovl/5Z191ft8faLjwn4Xa4ZW23zK3l/3vLr4p+yrF5lfFcO/7lE68V71Q9Y/ZnbyvFn73&#13;&#10;7zbV/wCA16d+114o8rw/Db/8s2vIf++a8X+DOpf2N4shbzvvVa/aO8Rza5Z/e/drMrLX0UviOcw4&#13;&#10;9ctfL/4+F/76o8P2t9cSNNb6fqF9GzfK1tZyTf8AoK1z+k+PPFEVxDcReINSWZY/JWeO6b5Yfl+W&#13;&#10;uit/i58QIo1hi8ceI4I1/hj1S4Vf/Qq1IOiurDWpY9v/AAjuveW38Uej3H/xNV18P+IPMj3+F/EO&#13;&#10;1v4v7Huv/iaz/wDhbXj64k/e+OvFHl/xf8Ti4/8Aiqhk+JHjaGNv+K28R7m+9/xOLj/4qgC5q3hL&#13;&#10;xM3zf8Ij4g8n+9/Y9193/vmqLX80W2F7e6WT7v8Aq2qOb4l+OP4/GHiP5f8AqLXH/wAVWPqXjLxN&#13;&#10;eSQtL4i1ieSNt0fmahJ8rf3vvUAfWH7I+uNYaXeM33mkmZlk+Vq1tcurj4g/EzSbWLa32eRptrfd&#13;&#10;27lb/wBBWvBfgn4ovoo5me+lnurjduubmTczN/tV7Z8A/J1zxJfX0txu1C3kaFf93b81YcvvFnuk&#13;&#10;dr5Un/fW2rFrYfxbvvfdWT71G2bzPkX5f/HasNZzeX8kLeXW/PEor7oYpNu3/eqG+lh+zzN/y021&#13;&#10;JHa3HmbXsZYF3LV648P3F7ZyeUq/Mv8Ayzo5okyPnvxJuvNUm/fbqyf7LaKOTZt8z/2WvVpPhLq1&#13;&#10;xcSMlvI33v4a0IfgnfXHl7/lkb/arkKPJ9N01pZPu/drttJ03+JGrurP4LahFH+6/u1oWfwq1i3+&#13;&#10;5br5a/8ATSqiBj6TdXHlxw7YvL/3a0obP95u2/eauqtfhprEW39zF/31WtH8P77+NoFaunmJODbS&#13;&#10;/wCKJWZqm+xNHH8//oVeiWfg3UNNkj/0i1aH+Jf71a0mgw3H37eDcv8As0cwHz/48s1vPD9wvk/u&#13;&#10;/m/hr518SeAbHVLfbcW8u1vu7Wr741L4b6fqkbLcTfu2+8sdc7N+zn4dkjZUuLpW/wB6uaXMUz88&#13;&#10;5vhHptvcbreGTy2/56N/FTbr4c28Ue2KGRm/vba+6rz9le1l/wCPfXmX/Zkhpv8Awy/DZ/M+sNPt&#13;&#10;2/6uOsPfK5Ynwfa/DmaWSRfs8vy/xba0IfhvN+8/0eVo1+9tWvvSz/Zp0eWPc+rXitt2su1a2Lf9&#13;&#10;mfwvF80t1dbvu/6yq94z5T887j4VN5nyW8tdx4J+CNxfxx/Z7eVpm+6tsvmV90Wf7Pvg2wk+e3a5&#13;&#10;2/8APS48yus0+y0fwlb/AGfTbGCDb93y1quWRpyny/4P/Z78TRR/vdJlgX+FpJFjo8dfAnWIdLmW&#13;&#10;40lmjX7zR/N/wKvqiPxRNLH88PzVXbXriWRv3P3aPZjPz3uvCH2OSRfu7flbzPvbqbH4dX9393/v&#13;&#10;mvuy+03R9Uk/03TbWeRv+ekdZ/8Awh/hmLy9uj6fBGv8UkdHszU+MdP0n+z7iG485fLVq+hvCNgu&#13;&#10;s6fb7LdfMZf++q9ObS/CMVxJN9htfO3fM3lrWlatpMUca29uqxr935auMTPmOJ/4RG6l/wBn+61U&#13;&#10;bjS7iwk8n5WZf9mvRvtVj5m7b833ak82xl/h/wDHa0DmPK2tZoo/+mn/AEzqOR/Kj+f73/fNereV&#13;&#10;Y+ZJ+5X/AL5qvM2n/wAdvF/wKOgR5bDdeb8v8TVYr0T7VpMX8MXl/wC7UbS6L9n2y28Esf8AF+7r&#13;&#10;PmA87a182OTYu5ttc/qS30UcjfZ1aT+FY23f/Y17F9v0X+DyvlWmzappvl7k8po/+marQB5Pp7Nc&#13;&#10;We6WFoG/3asbdvy/Msld1eeI9Ph/5d/P2/7NUf8AhMtP+bZa/wDjtRygcvtby/8Alov8Nef+MvAL&#13;&#10;al4w8H6lbw/vG8RaXDcLH/Ev2pfmr2CbxVpMsnz6bvqOx8W6LFqlm1xpKrZ2cn2xp2k27Wj/AHit&#13;&#10;/wB9KtY1fdiPlPjVvG+seEviJ4g1rSNSutKvJL683T2Mnl7rdrhtytX0d/wUsWGX/hWNwi7YW/tR&#13;&#10;VX/gNu1fLcyw3kd1vhZWZvmX/a/u/wDfVfUX/BSz/kD/AAvm+6vnXy/d/wCneGvkMZTjHMaEvU6q&#13;&#10;f8OR8Y/DG6Wz+MGg+VtVWba22vqrxNb/AGjS7yH+Fo2X/wAdr478L3jWfxI8Ozf9PFfY2uN+7mX5&#13;&#10;fmWvTx3u1In67wVGNbB1on5t6XcNpeuRt/zzmr1hdSXQ/Fmm6t/yxjmVm/64t97/AMd3V5Rr2bfx&#13;&#10;BfQ/3biRf/Hq7dbr7f4fs/723a1fRR96mfjmMjy4mpE/Ub9lG6t/Gn7PeoeD9Rbz20m6vNDm/wCv&#13;&#10;dvu/+OzNXzp8MfFs3w78WeFNavpvIm8O6pN4X1z/AK9ZG27v+Aturo/2AfH3m+LNS0W4m/5Dmjw3&#13;&#10;X/b1at5Lf+O/NWR8bPDtvof7RHi/w/L+403xlZrdRtJ/DM38X/f6Gvz2rQ5a9Sm/tFx+E7v9tTwL&#13;&#10;t1zwr4yt4f3it/Zd4y/99Rt/6Etb1rfrL8C4/wCLc0K/+PLVrwzfzfHr9l9tPutqeILe1bTbpZPv&#13;&#10;Q31r93/vrav/AH1XG+D9Z+3/AAHt5pV+7dKrQf8AAl3LXiZcpfWqNKp9idjt/wCXcjB01msLiOZI&#13;&#10;d0a/NXv3wNbyvFnhW4T7slxdf98/Z2/+JrxG1lWXw+yxN80N18v+7XqXwR1xr/xB4PupWbzF166s&#13;&#10;2/79zV/SWcf7pExyv/l56Hunxyi/0fTf+ujf+y14/J/rPnZa9k+N1q39n2f+1cNXj+1v41r8qrfE&#13;&#10;fsHDH+5RIWVvLj/fbttcn4q8Brqkcl1Ywqt0v3oI/lVmrsvKb/gVDRfdVKinVlTlzRPbx2Bo46ny&#13;&#10;TPD1s4YpJFuF27W+b+9/u1oWsvlRyKnyr/00/ir0zUNJtb+Rbi4tVab+9/eqqvhnR/3n/EviX+83&#13;&#10;zV7H9ox5fhPz2twjX5v3ckeX6orRR7omV23fM3+zUMN5cSx7riH5f+mf8VevR+F9Flj+fT4mX+62&#13;&#10;6hvCGjr/AKrT4v8Ax6j+0KZz/wCqWI/mR5HDftLH+6t18zb83zUbriKPzn+X5fl8yvWv+EN02WP/&#13;&#10;AJB8G3/doh8M6bbybk0+BZNv93+GspY+mdEeEcTHX2iOV8N+OprDy7fUZmubX5f38n3lr0uzvLe8&#13;&#10;t1mgkjnh2/K0dZkfhmx8valrar/2z3bqkXRPs8f7pVg/2Y12rXmVZ05e9GJ9ll1DEYePs60uY02R&#13;&#10;JP7u6oGWGKP7u1f4akjtW8v71H2WRf4q4+U9zmKe1Zf+BfxU37LDL/EzKtSNBIvl5Vv96neV+7/v&#13;&#10;LQb8xJGu35qNu7723bUPlN/e+9SfY/nZfmX/AGqyAnkiX+FV3UKsfmcrTfKZt2+nRr+827vmoJJm&#13;&#10;Ty/mjX95UcnzSKpb/gNWlX73zUkljG/3z81afEYcx558Xrqa38Jx26NtW4uFjb/d+9Xm9vrlrpdn&#13;&#10;Gssyru+6u75mrqv2nte/sPwfZ28TKt5cTN5fmfd+Vf8A7KvnXTfGFvpfmfZ5mnut37y7kb5pmr6T&#13;&#10;Bx5aZ+N8T1ebFnqXiTzr63Zbexnn3N8yyfu/lrn/AAXpt94P8UQ6hcaD9us93+o+0L8y1zcfxB/1&#13;&#10;n+kfd+7VpfHyyxsvnL5i/wDPP+9Xf8UT5OjWlTlzRPorXPEfhXxbo82m634HnvrO42tJHHqHy/8A&#13;&#10;oNefXX7P3wA1T5rjwNrlizf8+183/wAVXEWfxL+zx/PMu5v9qtK3+Jyyyf67/gVTGEInqVc0q1P4&#13;&#10;nvFyT9lD4F+Zut18Z2zbf70cm1a4nxR8P/DPwjt9YtfCmpajfWraTI0n9qQ+WytJIv8A8TXaSfEh&#13;&#10;Yo93nV4/8TPHlvqkepK/3mjhhVttLlOSeM9pHl5UfqZat5sdO3fvI1T/AFjfw1jx6l+7j2NVqzl/&#13;&#10;ebkb5V+81ecc3KaH+qk/3aczfdqjNdLLG0yM3l7vm+Wof7SWWNf+elYjNiNvK/ipysstZcbL5fnS&#13;&#10;svl/+y1Jpt1b3Fu1xb3EU8LfdaNlZaYHif7ZX7QX/Ck/hnNb2Uy/8JJryta2a/8APFf4pK/LHT9D&#13;&#10;vvEck19cfuLdW3NcyfxNXuX7UHxOuPjJ8ZNWuLW3gvrPS2/s+z+1ybY1hXdXi+vNqEXy3GsWvy/K&#13;&#10;sFpGzba9jDU+WJySlzGXqWqQ2/8Ao9vC0ENZ8cTXkbbP4lq5dXl1LHte4gvlX/notSafdQ28kbfZ&#13;&#10;9sm75q6iT0zUNS8RX/wf8638QfYdNtWW1k0aO12qzKv3t1eL6ey/6U395V+WvSrr7DeaHN5txdLu&#13;&#10;+7aRzbY2b/aWuJh023so5PKmVmj+aSgDP+3rL/vVJarNcSfd/wCBVat47e4kk2XHkSf9e9RzWcMk&#13;&#10;jf8AEwZvm+by1o5gJJrqG3jVUqvu87/ro33VqjdRQ+ZJ/wChSNXefA/wrfa54wW4srf7d/Zq/aPu&#13;&#10;/Kv92jmA+xP2bbC48H/CvRbfVreWC62tceRIvzKrN/n/AL6q9Hf+bJdNK33pty/3fus1ZPhfxBfa&#13;&#10;pb3n2r+0POt1+b7Svl13XwZ+Dd98S9DuLjUbifRdH8xl+1yL8025dv7ndUz/AHnwhzHoH7N+qf8A&#13;&#10;Fv7z7PN80d0275v4vLWvM/2gvihr3hfxJpcOnTLBI1q027y938VfU2peHLHQ/DcNvpqwfY7G1WGR&#13;&#10;o1Vfur95ttfI/wAeNBXxbqGn3VlfWqyR2rLukk2qy7v71VyyiHMYfw5+MnijXPip4XtdRvlvreSS&#13;&#10;43W0i/Lu8uvRPil+0VqXw+8QfYbfQdMvrWFYWurm58zcqt97b81eR/DXwauh+MNJ1rVta0+2Wzkb&#13;&#10;bBHMsjMzLWh8YLqxv/FGoebcbobqGHb5cbN/s1fvAfRVn8X/AA/qkcc1lfabcwt/FHG1UY/iDby+&#13;&#10;KJrr7Lpv2fyVVbv7O25v9mvlfw//AGLodnHbxeOFsZF/5YX1i3y/98tW9/wlWnxR/vPiBpHlt/zz&#13;&#10;tZKAPppvi5pNnJIz3Fqsf/TOzryv4P8A7Q/jDx5441LSdXh0n7DbqzQtaWKwt/s7q8r1DxRo9xG3&#13;&#10;2fxNdavdN/ywsdP8tW/4Furc+B9rcaHrE2rXFjdW0l5MzNuj+7D91aPeD2kSn8WPHmtRfEjxBbxa&#13;&#10;hPBDHcLCqx/Kv3VrpP2cfEmrXHizxIss11fL9lt2+8u5W3N/eqPxx8Jf+E88SXmraTdNA1025l8v&#13;&#10;zNzV3nwn+Et18Pri6uHt7q5vL63VZJ/L/hWj3w5j2KG81i4jj+z2Nrbf3Z76bzP/AB1d3/oVcH8V&#13;&#10;PiXpvw3s5oWm+3a9cRtcLbf3l/2v7q12Ees+VHHsVp5F2rt/2q+I/EHgH4palrnirWtW0efVf3lw&#13;&#10;1xd20kbfuVk/hXdu27aUqcuUOaJseJNeuPEGua5dSs3mN/F/tba6TxFptjb/ALP+g3CWMH2ppG86&#13;&#10;eOP5mX/erzHSb9rjVNSX70bN8tfSXxk0Gx0v9kP4e3EVxF9svtqsq/e3fN/9jXJyll7QfjJa+IPg&#13;&#10;f4L0G3sZ1vI18lp5LiP7sf8AFt3bvvVRutZt9O0+a41K6gsbWH709zJtX/gVUbPwhD4c/Z7ur7SF&#13;&#10;n1DWLNptQWxb5f33+ztX/gNfPcP7M/xI+OGuR6hrdjdafp8zL+4ubpmWFf8AZ3V9Zhc1hhKfs4xM&#13;&#10;qlPmND4tftFeF7fT7zTdDm/t7UJlZd1ov+jK3+9XE/sh+KLfw/40vG1G6ito5I1/1km3dX1B4J/4&#13;&#10;J++B9Lt/O1v7VfTMv+ojumj2/wDAq9C0v9jn4T2Fv/o/hGCe8/57315cTLt/76r57OKss0jyyKof&#13;&#10;uT57/bS8b6L4w8N6Xpuk6ha315b3nnNDbNu+XbXyOuhtFHudW/3a/Rz4hfsu+Edc1C3t9JtYNBht&#13;&#10;12+Rp8ax/aGrldN/Ybsb+T97rUq2u5f+XX5v/Qq8bA4eOBo+yibzl7SXMfCOm383h/VI5tsm3dt/&#13;&#10;4FXRah4f8QfEGTbZaPqFzCy7vP8Asrba/RzwD+xv4B8H6h9ue1utQvof+W92v7tf91a9eh8G2NnH&#13;&#10;GsUMW1f4dtd3NIz5T8k9H/Z98ZXknkxae3y/7LV1Gj/soePtZkWH5oP7v+htX6mQ6Nb28nyQxL/1&#13;&#10;zWrkNqtv/wACo94rlPhfwT+wfcWdvHNrFxLfXEn8Mjbdv/fNbGsfsW2/lzfZ7GD/AHo5GVq+1Fa3&#13;&#10;ijb/AGV+7tokihuI/k/1jf8APT7tRyyK5Yn5b+Nv2X9a0vUJLe1a6sdq/dkXzq5e6/Z48VW/l/N5&#13;&#10;8zL937Oy1+sk3h+1vf8AW26t/wBdFqP+xLWzj3RW8Ssv+zXR7xHun5S6b8NPHHgu8ZZfDupX0Mn8&#13;&#10;Vtattr379k3w/rWi6p4kvtb0W8sbdtvltcx7d1faUlqvmbfs+7dTv7Gt5f4V3VHLIvlOHjlt/wB3&#13;&#10;/o8nmVrWupW8W3Zb+bJXSf2DD/20/wBqrEOjW8Ubeb/46tHLIk5v+1Glj+S1ZttWoZbiXy/9H21u&#13;&#10;f2bbxf3asfY7eKPb8vmUcpUjH3fu/nWqc0VvLcRtLDtjX/erpG0/zfubd38NH9jLJJu8lWo5SPdM&#13;&#10;eG8/d7k/1f8ADUn29vm+X/8AaroIdNhl8v8Acqq/xLVyHRrX/nj+8qhnIx380Um7d/38qaTxBcfu&#13;&#10;/u/7Xy10k2m2v3fJqvNaw28cn+j/ALz+H5aoqRz7a9cSyfPD/wACobVJpY/u/NW15UPmf6ldtTeU&#13;&#10;sX/LFaOYz+Ew4VvriT7vlR/7X92po9LvopP3VxW15vlRq3k7aat5+8+7WcijJ/4mEX96iT+0Gj+d&#13;&#10;W21tLdL82xfvf+hUSXS/x/LuWqAwdt1cSfxL/wDFVchtbjy/3vm1ea8hij/1y+Z/u06G6/d/e/8A&#13;&#10;HanmAqrp7Sx/xfN/tVJDpqxf635pKtfbIfl/fRf7O771Oa6t7f8A1rLub/aqiyH7LbxSbttQyKtx&#13;&#10;Ht2/K3/oVN1DXobPzFiXzW3fN8y/K1YbeIPN+V7i1VtrfLu+9WY+U1JtNaWTb/yxX7v+1Uf9hrLJ&#13;&#10;HvhXdC3y+bVy1lhljj+XyJP7q1c3eVH/AHqPiMveMf8AsZot3yqu6o203ypI/wD4qr0119n/AIWq&#13;&#10;OO/t4vllXazfdpjKsmlrF8277y06HTVj8z5WrUWWGXy9kyrJ/d21DNL/ANPG1V27qAI/7LX/AHZP&#13;&#10;+mlZd9odxLHI0UMDVuLulk3faNv3f4akkvbeWP8A4+F3f7P92gs4G88PTRff8rd/FVX+y9sn+83z&#13;&#10;V3GpWqyxyMn92ufuv9HkZnb7rNu/2WrGUR8xhzeH4WkXY26ShdDt7eP5933v71XvtVvcbvKmVtrN&#13;&#10;/q6kZreLy1lb95/7NWYRKMNhbxffVdtSQ6bayyMr26+XVz9z/wBMvl/2aGlWWOP733f7tAjLvNBt&#13;&#10;Yv4f/Hfu1n6l4X0m/s5re4h3WsisrLt+9XQM0Nv/AK2b95/FUP8AaVjLIsL/AOs2t8sn92kVqfGP&#13;&#10;xW8At4L1C6t/+PmzuFZrW5jVtrL/AHa9g/4KGM0vwv8Ag9N8rfvG/wDSOGvVPGGh6b4w8L6losrL&#13;&#10;/plv8vltt2t/DVrxZo/g/wCJXhvQdH8a6PFrNvpMa+SsV15PkyeWqs3yt/s183mXNHFUq0Y83Kdd&#13;&#10;P4ZRPy1t2aLxZo83924r7C1jXrGO3+0XF9apDt+95n8Ne0W/wn+DujedDZ/DnTJ/l2tNdyNJ/wCP&#13;&#10;M3/oNTL4N+Gtj++svhn4a3K25vMZfl/3t1ceKxtTE/8ALqR9Tkmcf2PCpGOvMfnnN+zZr3jSS41j&#13;&#10;SbeWWG6mmmhkjXzFb5qw9S+HPib4fRtp+uabPbSN/q59vyzf7rV+o1v4tht4/s9l4X0OCFflVYrj&#13;&#10;y1X/AMdp3/Cb6tL5a29j4egk/u/amk/9lrKnmeZxl/B90+exCo1pyqcx+f8A+zjea98MfGmg+Lrj&#13;&#10;TdWXRdP1BfOaO1k2+TIvlybf9qve/jJqk37R3jfQdS8JaDrFtDoazK2qalb+T9oVmX5VX/gLf99V&#13;&#10;7rq3xG1a3jkX+2vCNjdL/wBNmk/9mrLtfEfi7XI5vst9p+oSRt832HSbiba3/fz5a5q8sdif3io8&#13;&#10;sjGPs4/aPGPCfiDxd8BfE/iu3t/BGseJdN16GHULdbLdthvPuszSbW+X/wCxqx4TXWv+Fca5ceI9&#13;&#10;K/sG+vNam1D+z1jbbCsm37v+zXsf9l/EC48ldt1BGy/N5elxrt/2vmkok+GPjLVI/s97qUs9rJ8s&#13;&#10;nlyW9r8v/ftq6cHQxMatOpUprmCUqXL8R4vp+1dPZd33WX5q9C+D+qafYeJPBuk21x9pvG8TNdSN&#13;&#10;Gvy7m87d/wChbar+LvhLN4SuNt1rWg2LTL+7tLnVP3k3+7uVVrjfhD8JfH2jfHTTdevWgtvBM0zX&#13;&#10;Ef76OTbN/C1ftGNxUMThYo82hXlhpS5ftH2V+0Fr1j4f0fT7jUbj7NC115KtIv8AFtrweP4ieHbi&#13;&#10;TbFrEH/bRttee/Erwz8UPFuhwr4ctbq+1iO+m8tfEV1dSRta/Mu79421W3f71efw/C/9o6KP/SPB&#13;&#10;vhy5Vf8AnnqC7v8A0ZXx9XA05faPrMv4hq4Gn7OMT6Mk8YaL+8/4m1r/AOBC0L4o0mXa39oWv+z/&#13;&#10;AKQtfL/jaz+LXw+t4bjUvhfdXNmyruvLFmuFVv4lby2bbXL2PjzxdeeWv/CtdXnVW/5Zxyf/ABuu&#13;&#10;P6jT/mPajxlU/wCfZ9nNqmntJ/x9Qf8Af5aja/sfM3JcWvmf9dF+avlu18eeKoo93/CqfELMqt8v&#13;&#10;lt/8TTv+E88QSyecnwt8XQTbf+WdqzVX1On/ADG/+uU/+fZ9SLrWmxybZbyCCTb/AMtJKkXXNNl3&#13;&#10;bLq18v8A66V8rw+IPFV/J50vw58ZrHb/AHm/stm+Wtyz1S+8uPyvB/i9pP8Apn4dvP8A43U/2dT/&#13;&#10;AJjKXGE+b+GfQDeMNNi+5fWrf9tKk/4TLSWj/wCP61/7/LXha2fii8/49fBPi9tv3f8Aim7z/wCN&#13;&#10;1rWvg3x1ef6r4c+L9zfd/wCJHcR0f2dT/mD/AFwqf8+z1hfGWi+W2zUoPl+9tarEPxG0GT/mLQM2&#13;&#10;77tef2Pwj+IV55n/ABbnxGv+9ZrD/wChNVxf2ffiVDJuTwLq/wD31b//AByq+o0/5jCXF1WX/Ls7&#13;&#10;z/hKtN8zal4v/AVamt4+0W3j86W+VY/722uJ/wCFM/FK3+58PfEMkf8Ad/0X/wCOU2b4S/Ext2/4&#13;&#10;W+IJ9y/Mv+i//JFa/UKf8xhLizFfyo7T/hY2iyyRrFcNO0n+zUdx4+0W3+/M3l7f+edcDH8EfihF&#13;&#10;Z+TF8L9e3fwtus/ut/28Vch+BnxSljjhT4a68nzfMzTWK/8AtxR9To/zE/614v8AlR0y/E7R5ZJN&#13;&#10;s0vmL/D5dTL4+0+4k2o0qxt/FtrHt/2ePik0aqngG8g/66alYr/7cVpWf7M/xSl8vf4Xtbbb/wA9&#13;&#10;NYt//ZaPqdEf+teL8gk+I2m+ZIsXnz7f9mj/AIWDYrJJ8sv/AHzV6P8AZN+IzRxs9jocE391tU+9&#13;&#10;/wCO06b9lP4nSR/urHQmj/7DH/2up+pUTP8A1pxvkVY/iDbyyKqQy1DN8S4be4mX7DK23/a/hqZf&#13;&#10;2XfixbyfutH8PNGv/UeaP/23q1D+zD8VriSOb+yfDljeQr8rf28zed833f8Aj1+WtI4agckuI8bL&#13;&#10;7R8q/tUePG8UappdvFDLbfZbfcyyN/eavnO61RreSTezfer379q7wD4g+H/jy3tdfhtbbUms4Ztt&#13;&#10;pefal2/N/FtWvm/UomlkXf8Ae3V1RjGPuxPm8TiqmKqe0qfEan9szRRt5bVJDrzf3m3VhyN5UdFv&#13;&#10;+9j/AN6tDk5joP7em8z71WodeuIf+W1czJL/ALP3aIbpvMqAOmuPFVxFG3zVrNbzaz8N7y4dWaOT&#13;&#10;VIf38a+Zt2x//ZVwN5dfu69w+DKw/wDCp9U3/Nu1Rv8AgP7taCo/EfZF98fdJ0/VF0n7t4y+cq7v&#13;&#10;4atL+0BpNvHtit2aT/potcHeeCPD9xqHnXEOrs21f+Xry1psng3w7FIvl6TdNu/56XjVyeyN/aHc&#13;&#10;Xnx6hnj+S3l+X/arB1b45zWFv9otdNnudrL8sfzferLk8H+GZZI1l8OxbVX/AJ+JPm/8eqb/AIQ3&#13;&#10;wzF5ezwvZ/L/AM9Pmo9kHMbkfxp+0W7Q3tvE25fmXd8u2o7X43Wuh6fDp9lb2tjp9uqqttGyqqrW&#13;&#10;PD4X0GzuPn8P6RbR/wDXqtaUNrpMUckMWk6bBGvzfu7NaPZRDmkfHvxa+HOg6XHrniDSdWj/AHlx&#13;&#10;9o/s9m3bd33v9qvJ/FlrD4gj0+bRNNtbHd/ywso2j3f+zNX6KTabo9/b3VrcaTp89ncRssi/Y1j3&#13;&#10;LXznqWg+HYvHC2tv5tjNZyeTHDH91YVrp9pyxMZRPlldGuLC4263b3lja/Mvnx29Z9ra3F5cTfZY&#13;&#10;ZbmGH7zRr/Dur6s8WM1vJMrfNatu/wBZXN+GbW38y8Z4YltVXc3lr5fzVn9ZI5Ty/wD4QPULe3hm&#13;&#10;1a6WxWS33W8G1mbd/wB81JpPw0uNZjjtdIhutV1K4b5lWNo1X/gTV7JceKri40+6+xW8EE1uvyzy&#13;&#10;Lu2rWb4F+O2rWfiSztbmHz7ORm+0QRr/AA/3vu1UK8ZF8p5H4w+GN94LvIbe92rcMv3Y2/hrFvPB&#13;&#10;9vbxrNubzmr62+LX7Pfjj4sfYfEHhnT7W+s7yGFo/wDTFt9q/wDAqx9N/Yh+JF5p8bal/Y+lbd27&#13;&#10;zL7zNv8A37VqJYin/MRyyPkVtD8qT/ZVvmr1jwXdf8Ilp8M1rcbYWZWXyv8Als1eleJP2ZdJ+Hej&#13;&#10;zX3iXXp75l+8tpH9nj/+KrpPDvijwLY6Hpa+GvCu2809V8y+kVdzTf3qn2/N8JUYn0h+y/4B/ty8&#13;&#10;8Nrr1v8AabyZV1C6tLmP7tvu+VWWvrLUvCupf2hfXF7Daraw/wDHnBG38P8Asr/47Xxn+yX4o1Lx&#13;&#10;B8ZLy4luF8mPT7hrhd3mbtzKq/8Aj1fY2ueLrfw/byf2tqEVtu+6ty3zN/u17GGoyrcsaceYyqSj&#13;&#10;H4jlfAeuW9xp+oNcae0Fr81w32lfm87dt2/8Caqeg6X4N8Ua5N9v8LxeSv77yJWWTc38Vcnq3xk8&#13;&#10;LxRr5V0s91t3N+52/wAVc/b/AB00fw9b/wDINaea4Zm8+STy1m+avsI5Di60fdpnnSxUY/aPWPG3&#13;&#10;w78D6pp629v4Vs7HzGZo/uss3/Af73/xVQ+Gfhp4V8OfaluPD8V81uq/Lc7VtoV/2fm+9/3zXj/i&#13;&#10;j9o6+/sv7Rb6JY2m3+HzJGq1ofx21jXLO3uIvCDTrJ8qzR+Y25v726nPhvF06fNUiL65T5vdPQPi&#13;&#10;B8D/AAv4t1CG4tbHT9PhaPcsFpH8s3zferQk+Efwn8P+HJms/CMs960ar9tlVt25v4v7v+1XmN98&#13;&#10;ZNY8Oahu1Tw3HbQruWFpNyxt/wAC/iqjqX7RmoeZJ9m0+1nmk+8zSN96lR4Yxdb3ox90qWMpxOw0&#13;&#10;f4N6bYahHcXF9FcyLum+wxx/eb+63/jtegeIPC+n+KNPhtbhrWx8ndN9msbdYdzbW/irw/8A4aC8&#13;&#10;ryZv7JgXy/vLHcfeotf2lGt7ONrextbaT/v581dH+qWPl9kn65TPfvCPhXwn4f0uG3fwrDqupKzb&#13;&#10;pmjX99/u7q85vtGuPMmurdvNkVW/cf3V/u153dftCeKJbjzv7WieZfmX/RV+Wt7wH8StY8X65cLq&#13;&#10;Vj9paRfO+1xt5e5q58Rwvi8LT9pIdPGRqe7E1NYiuItL1a+tbVfO+yzTbVb+Lb8teb/D9muPD+rM&#13;&#10;7bvMs7ht397921ena94guPCWn3n2K323W2FvtMkfmL80m1VX/arhbOJV8UeLrXaqwrdXyqsf3f4q&#13;&#10;8dU4xoyidcfiPiHwr/yGLht3ytGv+Vr16+i1bxxp/hXQYriNrW3bybeDb8u5v71eG6DeeV9nuP8A&#13;&#10;npGteweC/GGpeF9Y0fVtE8I6v44mXdtsdJt2k8lv4dzKtfI/aO4+tPCPwg8RaHodrb3GpWv2q3Vd&#13;&#10;y2m3y5v+BN93/vlq1G8C/E6WSO3tde8PWNnu3NPcxyXV2v8As/Kqq1eM6b8bvjlfx7dO+A+pbdrf&#13;&#10;8fckn3v/ANqty38fftYX8aw2vwhs7H5f9fJH53zf8CkrqjKmTynsWl/DHxF/wnDa1e+Lpb6xW1aG&#13;&#10;PRraz+z227+83zfNXWXWlw2FvNcSzfu41r5r/wCM0r/d5Xhmz07zP7sNuu1f+/lbnhX4M/tQeIJF&#13;&#10;k8W32n/ZWbd9hkuo7eFWX/rmrNWUpxFGJ1F5rmj6HJdXV025t3zNu/76o0X4zeGbzUJNPt7i1863&#13;&#10;/wBYv2xWa3X/AGlqST9i/wAUa5Ht1ubw5cq27dB9suvL2/7u2nR/sKahYSLNpq+ENPmVvlmit5Ny&#13;&#10;/wDAttcntpfym/LE7qz1S3uI/kuFWP8A9Cqaa/VY/vLXL2P7JfxGs44YYvHWh2sMfzRrHYySKv8A&#13;&#10;301a+l/sk+KIpJm1f4ki53NuWO00vy1X/ebzPu1tGr/dC0SC88W2tnJJbxTbrrdtVf8AarkdS+LG&#13;&#10;i6XqE1rqOtWtjdL/AAySL8tei6p+yLJrFx51144vEjWNV22lhHD/ALzN83/Aqs6b+xrpun/NF4w1&#13;&#10;j/vzb7f/AEGsZTqfZiFonG6X4yt9Uj/dTKyr95v7y1qW/iC3ljj2NF/F/FWpN+xHo8ccy2Xj7xfp&#13;&#10;8fnNdKttcW+1Zm3bvl8mq837EdveW6rcfFDxnOq/d2rZqy/+S/3q2jORPuka65bxSf8AHwv3f733&#13;&#10;adNrlvLtV/vN935a1LX9inR4rjzrj4geNrmT5f8Al6tVX/0nrUX9j/w/5jN/wmHjT5vvL/akf3v+&#13;&#10;/dX7Qk4ltS82SO3+z7pG3bV/vU6S6W3j27dsn96u8tf2RvCMXzPr3iqf/ZbWGVf/AB1VrXsf2Xfh&#13;&#10;zYIqvpV9fOq7fOu9YvJm2/8Afz/ZquYDy6bUls5IVlm+Zm+VZG+81Z83iObzI1t2i+VtrLu+7Xsc&#13;&#10;f7Lvw1hH/ItrN8u3/S766uF2/wDApKvQ/s2fC2Da0fgXQ0ZflX/Rflo9oB5FZ39vLcMv2pfOj/1i&#13;&#10;r95WrQjv7GKT55pfl+9Xr7fAf4etHCv/AAh2jr5f+r22artqEfs+/DhY9v8AwhWhNu+VvMsVbdU8&#13;&#10;0iuY8avPHXh/T5I4bjVrWCZtu1ZLpdzf8BqvH8TvDNvJJ9o1jT4Pm27ZLxV+avfNP+DfgHRo1jsv&#13;&#10;A/h62Vf+eWl267f/AB2p4/hT4Jt5Gmi8I6CkzfeaPS4dzf8AjtHMSfPEfxc8Hyx/6P4m0jzN23bH&#13;&#10;eLJVqT4l6DF8y337vcq+f5bRq3/jtfStn4Z0fT/+PXSrOFl/55wqta+32o5iuY+ZZNeaGza4uLHU&#13;&#10;vJ/vR6fJJ/6DWXH4oa/kka30XXLmFW27o9LuJFX/AMdr6maTdIv8K1Mu6o5pE8x8a6t8TrfRpJrf&#13;&#10;+xfEs90rbWgj0G8+X/yHVP8A4WdqE0m218K+Lm2/xSeG7za3/kOvtqmUc0g5j40m1zxlFHJcf8IX&#13;&#10;4jaH5l2x6Pcbm/4DtrPk17x9cSLs+G/ir5l+X/iX7f8Avr7tfbm2nUc0g5j4t0W3+L2txyLb/DXU&#13;&#10;9P8ALX/mIahZw7mb/gW6m3HhP48S3kip8P7XyV+60mvQ7a+09oo2incOY+KF+Hn7QkMjf8Uf4an/&#13;&#10;AOumvf8A2un3nwj/AGhJP9I/s3wK3lr8tkutXXzf+S/3q+z9q+Yzbfm2/eqarDmPiGP4ZftMReZ5&#13;&#10;Wg+CYPm3L/xOJt3/AH15NTaT8Gf2iJvMmvm8F2zL93dqF1Mu7/a+Va+126U2okLnkfFmofsu/GrV&#13;&#10;Ly4uH8TeGrXzPm/0aa4+Vv7v+rqpY/sZ/E28/s9dZ8baTOtrcfaN0Xnbm/2furuX+KvuDIoyKz9k&#13;&#10;XzyPlyz/AGS/FVnG32X4lSWLNubbbaX8u7/v5VmP9lnxhLHMtx8UV8xl+Vo/Dtv8vzf7TV9M7qXI&#13;&#10;pxhyk87PmyP9lvxRL80nxUvEXaqr5Gi26t/31uaol/ZR8TW/+r+Kl43/AF00e3Zv/Qlr6XVqN61Y&#13;&#10;cx8z/wDDKfiry9o+LV58reYv/Elh+9/3181XLX9lHUre3/5Kh4h+1bfvLZ2aru/3fJ+7X0VupaA5&#13;&#10;j55b9lPULiRZLn4oeImK/wDPOzs1X/0TWha/st28H/Hz488XX3y/89LOH/0G3Wvd9tLtFHMHMeO6&#13;&#10;f+zjoNhv/wCJ14luVb/n51Ddtb/vn/7Gpbf9m7wvE6+ZqHiG6/6+dUaSvW6ZNH5se2gk8zb9n/wb&#13;&#10;LGu+HUNy/L/yFLj5v/Hqj/4Z28Eyxrvtrxtv/USuF/8AZq9MWL+FW+apPIqOUo8tX9njwLF8yabd&#13;&#10;fxfKuqXSr/6Mpq/s1/Df923/AAj+7b8y+bfXTfN/wKSvUvsvvR9l/wBpqnlDmOH0/wCDPgewt44Y&#13;&#10;vDOn7V+6skfmbf8AvqtS18B+F7OPbFoOmxfL/wA+a11Hl0eQtHKFzEh0DR4f9VpVqv8A1zhVasx6&#13;&#10;XYxfMlrArf8ATONa0vIWmtaq23/ZqOQOYzbrRtNuJPOlsbVpl/ikhVmrNbwhp/mNNFbwfN/DLaxs&#13;&#10;rf8Aju6ukVV/u03yVqZRDmMn/hH9P+b/AEWzZf4V+yr8tO/sHT4/v2Nn/wCAq1qNCsqYdaPLX/nn&#13;&#10;QBlx+H9Ji+7ptmjf9e6rXG/ErwRda9p8n9kLZwXir8v2mNlVv++a9Jp1AHylfePLjwl5Nj410m68&#13;&#10;LwxttjvZP9IsP/Ahfu/8C211ljpbapZw3FlNBfWs33Z7aTcrf8Cr3iazhuI2WWFHjb+FlrynxR+z&#13;&#10;n4e1OSW+8O3F54H1pvm+2+HZPsyyf9drf/Uyf8CWi5Jk/wBh3U0ccNxb2tzDu+7c/vPmrndc+HOr&#13;&#10;apJD9luNNsbVZFbyNrVj+IND/aE+Hkm6xj8OfE/TV3f6yP8As2/2/wDAflauN1j9pH4xL/o9r+zz&#13;&#10;q/2xf+ejN5f/AH1XT7SEvtBynrVr8PtWt9QW4uNQgns9rfL/AHflX7v+zWt/wivlf8vC18/w/Ff9&#13;&#10;qLXI9tl8EdP0/d91r66b/wBm21eXR/2wPEH/ADB/BfhmNv4m2zMv/kRqOenH7Qcp7h/wj7feS4/7&#13;&#10;91qWK6tYSRrFqH7n+FZF3V4LD+zz+09rkf8AxNvjFpOiq33l0uxXd/6LrQt/2FPGGrbm8S/H7xnq&#13;&#10;G7/WQ2LfZ1b/AMeqfa0w5T6CuvEa6NGq6jcQQfN96O4rejt7iWONts/zV4r8P/2KfCPw81iz1LTt&#13;&#10;Y1++1CNt0l3qWpTTNMv/AH1tr6It7f7PHHCn3V/vVhz8xqYMlrcf3ZarxtcS+Z5TSt5bMrfM3ytX&#13;&#10;TNujj/hWm/Z2/vVPMBz/ANluJf4ZaI9NuJf4a6LyW/vURxNVcw+YwYbC4ikb5flb/npViOK4i+/D&#13;&#10;WzSRr+7o5hGetq0v8O2pGs2/jq4yURr5VVzRAo/Y2ipvlTeZ93/x6tDd/EtJQBneU0v31/8AHqm+&#13;&#10;ytLH/DVjZRu8r5afNICv9naj7E3mVcj/AHlLWkQKH2NvL+emyWDVoSL/AN81H8sX/Aaz5gPy3/4K&#13;&#10;d2c1j8YNPuHX93caTb7W/wB1mr4P1C682T5/71fq5/wUi+AHib4oeG9H8VeFLWfV7jR4WhvNPtF8&#13;&#10;yRoWbduVfvN/8TX5S6lo19bybbi3lgmVm3bl8uuvmMpFeT97u/u1at/7tZszNF99W8uq/wBqaLzK&#13;&#10;RHIbW3zfMb+KjasUdZP9pf7P7ymx3n7yqHZmhNur3r4Pt5Xwruvl/wCYg3/oK185zX7V9FfCFvK+&#13;&#10;D6t5P+s1C4+bd/srWMvhEfeDfAfxxJJ97w9bQsv3pLySb5v+/dV5v2a/H0scLJr3hqCb+LbHcSV9&#13;&#10;MQxLF827z5m/ikqT/frM1PnGP9m7xVFHJ9o8RaRc/wB1baxkj/8AHt1Vbz9mvxlcSSNFrVnbbl/5&#13;&#10;ZM3/AMbr6Y2f7dO3eb/Ev3qCT5nX9mvxhLHDD/bWjwbdqtPukZtv/fuoZv2XfG3lzR2vjDTvm/hk&#13;&#10;t5K+nlVfMk/+JpzRNL8tVym3MfN/gf4Ct4L8QQ6t8QvEVnq+iqreXY2iyL503+1/s12jeF/gT9sk&#13;&#10;uIvA/h77Uzf6+TS1+9/3zXpGtWtvLp8y3VvFfR/xLJXzH8br9dG0+S38OeFZ7nWLhW+z+W0kccP+&#13;&#10;196vNrxqc3uhGR23ir4ffCnWdPm2eF/Dyx/9M7NYfm/4DXjs3w++DOlx3E2raTodjD/eub5ofl/7&#13;&#10;6rwXQ/2dviV401jzvEeseI7qxZm3QW140e6vo74f/sjeD9Djhml+Hq31wv3p9U/0qTd/20+X/wAd&#13;&#10;qPZSL5onN2dn+yzcXH2dLe11C8b/AJYaFdX11J/3zG1cDrHw00/W49S0X4c+FZ/B2j3X+u1bWY/9&#13;&#10;PmX+6qt8yr/vV9dab8Lb633Q28P9kWLbf+JfZwrGv/jtbln8I2/jWVo/+ArVxpyI5j5bjvPjF4L0&#13;&#10;fT9N0S10fVbW3j8nz5G8ltv8NOsZf2ivFEjL9h8OaVC38UrSXDba+uofhp5f3Lf/AMeo1Dwfq0Ue&#13;&#10;233L/wBtKPZIOY+V7f8AZG1LxhcR33j7XrrWrxW3LbRt9ltIW/64rWhJ8GfBPhKSS3tbdr6ZfvNu&#13;&#10;bav/AMVX0dJ4F1qWNvtF9L5bfe8taz7j4S2tvHJcXCyz7f4fu7mrblJ5jwXSWsfhveSalpLf2VcX&#13;&#10;Hyt5f/Lb/gP8X/2NYureIL681S6/tVp/t0fyt9rbdX0s3wX0m/j2vbz2Nwysv2u2/wBZD937tcP+&#13;&#10;0d8JdPl8L3GvWTT2N9arDbt9kj3ecu7av/7VfpvCOPo4ap7KtH4jyMdS9pHmPn+S3t7i3t4ZWX73&#13;&#10;y1R8SRfYI7O4/wBf837uuZ1jXLiKS+2fN9n2qv8A7NXp2lpDcapYzXC7tse5V/vNtr9/nL2cIygf&#13;&#10;OI5HxBo9xY/Y2laW+vrhlmkg2t+5h/3f/Za9G0uS58L6XHaxeIp7aD5WWGO6+Xa38S7a5WzuPKks&#13;&#10;9Q1HzfOa+3SeWzfL/nc1drH4N8MWfl28XieJlVmWSbd/F/ur/wAs2Zo/m/h2tXg4/ER5YxrfkddL&#13;&#10;+6Vr66ufFUd1cXGsy6hJb7W/fNu2syr91f8Aebb/AMBrhZFuLO4/0j/Vq21vl+61eveH/Buj3kjf&#13;&#10;Z75ra8j/AOW8V0txtb7Pu/u7fvfL/tV5/wCG7NdUuLy3uN0sknnLJ5i/xbd1c+X4yMeanH4Yjqxj&#13;&#10;H4jidY8PtLJ9oiuGWGRv/Hqm0XRrew8zfunZv4pK6ix0u4vNDmaK1af5lVflptro1xYSWq3FuytI&#13;&#10;vy/7tfR/X+aPLzHLymHdX80Un3v3ld98M9NtfFF59nuGby1aG4+9/dkVqybrwuv2jd5y/N/s11Xg&#13;&#10;e1/sSS6aKbz5PL3V4+aVubBysdNCUeb3T074lQXGqeJG0Wy3NCsm3b/02j+avOfCul6hcXF9cazu&#13;&#10;bUJNzXTf9Nv4v9n71fQE2pW+s6fb6lbwr5d4vnNPt+ba1Z/hPwquqahJcXDL9jjk3Tf3Wav55rYq&#13;&#10;VPmifS04n5v/AAx/ZJ+KXjTVIbW6sbXw9pu75ru5bzNq/wCytfpB8H/hfpvwg8H2+g6azTt8rXE/&#13;&#10;/PxN/er0iT7Pb/LFbqq/w+WtC3S+Zt2tXznOdXKFmqzSRwu37xvmX/drsLNbe3j2o3/7VYum6XcL&#13;&#10;H9olt41muFX5f7q/w1ej02aKT/U/+PVQzWW8t4v4qjkvreX7k1U/ssy/ft//AB6iO1XzP+Pf95/v&#13;&#10;VVxcpNNeL/ebd/s1Xt5bi4k+83l1NHF+8XfbtWlbxNFGv7mp5hjYV/d/xeZUnkr/ANNP++qmVZmp&#13;&#10;3lN/s1qQV5NsXlr+88xqm81aFi3Sbt33fu1J9n/2qAI93+z/AOO0R3S/3ak8qneVQBXklojarHki&#13;&#10;jyRQBD9q8unebUn2dP7tH2WP+5QSQ7llkVfO/wCA1Y2/7VRqq+Y3y/7NO+WWTb/doAk/4FUbN/tV&#13;&#10;NTf+A0AQrL/tUfvqm2LS7RRyiIl/2qWpaKXKPmK+394vy1YqP/lpTt1MB1N3U6mydqAHUUyn0ogF&#13;&#10;FFFMCP5vMqSmstR3ESyxsrbtrf3aIgYH/CbaL/aH2X7V/pXneXt8tvvfdrpay7Pw/pthJ51vZwQT&#13;&#10;f3o1rTbpWk3D7JEebqLRSZFLWfMWFFFFLmkBG3+sqSo2+WOpKYBRRRQAUUUUpAFFFFMCP/dqSio/&#13;&#10;+Wf96lECSiqlxFLcbfKmaDa3zfL96rdHKAUUUUwI2hVpN38VLT6KyAj/AOWlLT6jjXy/lquWQC0U&#13;&#10;u2l2is+WQDOadupvlrRtpR5gD79JTqT79HKBC0VCrUzKslRttirP2cSuYcy03y/Lp33acr+ZRyRA&#13;&#10;h8pfvVJ5VLSfequUOYdzSUu2o9qxUANZV/u/K1OVV8v/AGaP+At/3zRJu8v5Fo5QCSo2/d1PUUi1&#13;&#10;BUSHd5XmU6N2alpm1v4KgZLRSbW9aXa1WAUm3zPmokX/AGaaqtFu2/6zbVxAJFpu3zakVmo/1X8N&#13;&#10;UKJHGvlU7cstNb97RUjJJP8AdpKX/lnRxQBH92SvyH/aG2y2/wAXvNVZ5rP4nXHzbf4ZLdv/AIzX&#13;&#10;69bW+X7tfj/+0Ivm3n7TFv8Ae+w+MrG8X5fu7mvI/wD2auyhEUj5Z1K8tZZNrqv/AHzXXaTofh+4&#13;&#10;0fSbi4tV8y6ZV3SLXlepXnmySN83+zXo3wx1K11mPSdH1Fm8nzl8to1+b5mqMTGUY+6ehl0o+094&#13;&#10;9q0H4E+BfEEm24t7WxhVd37yRoWauf8AGH7OfhWXT2m0GaeCbc23dJuWuq8Jrpus+LJtPi1KWxjj&#13;&#10;3fMyq1eia94X0fQ9PmZJrVppF2r8zbq+blXqU5fEfp3s8BUo8soxPzxvLO40bVLixv1aBl3V9HfC&#13;&#10;W8h/4UXZ27r+8j1a6/75+Wm/ED4S2vjS8aa1+ypeKv8Az0/11Q+A9DuvCXge80W9t/s10t80yru/&#13;&#10;3a9mlVjUifnGYYONGp7p+1UegzRSfdqSPQf9qtzzWlqORW8z71bnjGXHo0MUnzrupslmsX+rt18y&#13;&#10;tb5ov4vu06RWl/8A2agDHkiuP4IVpv2C48z5/Lra2/8APOq8ys0nkxM6q33p/wC7RzAZP9m3Fx8q&#13;&#10;bfm/2f4ahbwkvmM21WZvvbo66SGKG3jjVf4f9pqWgDno/C/2f7kMC/8AbNamXQ5v9lf+A1vU1VaX&#13;&#10;+9RzcpXKZMeh+b99mb/gVH9jeV5n3vm/2q1JP+Bf99U3/wBGVcSTPjs5v4Pl/wCA06Sw83bvatT5&#13;&#10;fLpv/oygDN/s2GKPdK3yt93/AHqLPRreONrq4/1zfdXb91f7tXPK8m4kuHXdNt2x/wCytVby6ure&#13;&#10;4hVLeJoW+9PJJ83/AHzRGQHL+OtWazkjtbdWg8z5vPX958tee+KN3ijwnrWk29w1teSQzW6+Yv3m&#13;&#10;r2RlWX7/AJX/AHzWTq2nWvl+dutV/wCusddWHxEqNaNSJEo83un5OyXkMGqappN0v2G8jkaHdJ/D&#13;&#10;NXomj3l1/Y9i1xuW4j2rujr6Y+Jn7M/hHxp4gvNevNHlnvpPmaDT5vsq3Df3mr598XeF/EHhe3mt&#13;&#10;dS0WbSobdv3c8W77My/9dv8Adr96yribC42EadT3ZHz9fCyiZPiDxAsVxZq6xLDdSfMsn3dy1X1j&#13;&#10;VLeW4ht7e3+zSTLukuY2/h/3q5n+1tNvNQtZpdQiuZrfd5a2zedtZv8AdVquXnh/x14ouF/sTwTr&#13;&#10;l9Zr/wAvP2Nrfzm/7aba+gr5hgaXxVDjjhqkj0DRbPSZbe3h+0Lbbl27ZGpzX8NvJdWumzef5i7Z&#13;&#10;rv8AhhX+La1cbpvg/wCIGjahDca94R1Cxs49379lWTyd3+ytXNS1mxljbzdQgVof+WG7/wBlrjhi&#13;&#10;sDV96FQudGpE6rUvEc1nb28Nr5VtZrt/3mb/AHqp/wDCYTX9xbzXEyrJHu2+Wv8Aerm5vDnj7xpo&#13;&#10;9q2ieF7qdd3yz3bfZV2/8CqSx+C3xai3faPCu63kVvM/0yNm2/8AAayjmuXU5csqkeYfsKhcvGuL&#13;&#10;y43JdTr97+Ku4+G9nNLqE1vFuaSS3Za4f7BqVlcR2txousLdL/D/AGXcN/7LXvn7O/wv8Raprkms&#13;&#10;ato95pGnxrtj+12/2Vrhv9371TnGcYWOCl7OUSsNQl7Q9Y0vwpqFxpdnY28K2NnZxwwrPI3+ubb/&#13;&#10;AArXZWOlzWFmtvbr937zf3mrotP8P3Hlx/M21fu/Ltq5/wAI40v/AC8V/OtaUqkuY+oj7pyf2O48&#13;&#10;v95NHWh4fsGl1iOGVtyxx7vvfxV0H9g28W37Q3nyN91ZKuaTpa2Fv9nRdu5mkZmb5mbdXNGJfMWN&#13;&#10;rRR/7K1HtaT+7VxbVf71O+xwyVuZlHbN/wA9FqTb5v8Adq19iFO+ywr/AArQBDbxSL827/x2po1b&#13;&#10;+NqNq/8AAak4rIBKZM37vbu+98tS1Whl82Rm2su1tvzVqBNH/q1/h+WpNtOpNorMBtFPrPms2luL&#13;&#10;eb7RPAsf/LNW+Vv96kBdp20UtFADKdkUtRt8sdacoDYV8qOpqj/1UdSVfwgFFFFMAooooAKKKKgC&#13;&#10;FtvmfdqaoVbbI1PrIB9Mp9FV8QDKfUf+9UlVGIBRRRRygRtuqSmydqb/AMs6YBu/h/ipafRS5ZAM&#13;&#10;op20UtTysBNopaKKvlAbtoVadUbfLS5QJKKKKOUBlPooqeUAoooquUAqFtsUm7+9U1FHKAUU2PvT&#13;&#10;qOYAqP8A5aVJRTAKKKKACqt1Zw3ke2Vdy/71WqKXMBlw6Ta28nnJCyyf9dGrQ+5Tv7tOrMBlFOyK&#13;&#10;TdQAlFFFQAz/AIDR96n0jVJQn/LSl3UtQSboo/k/8eol7pJMtLUS7u9Nbd/s1PMVyk+aTzKhVmp1&#13;&#10;LnkHKSbl9KN1R/NTt3tR7SQcotJ/6FS0zb+8p8wD/wCCmbvejdu3f7NFUAbveiiiSqAbI1O+amf9&#13;&#10;9U+gBrfvY/nWiRvKj+f+Gjav96nSf71AEbN5lR7venMvlbtq7v8AdWiNf9n5az94sFb+/To6csS0&#13;&#10;1Y18z5KoB3+d1flX4k8P3HjD42ftXeHbW3+3Xl4sN1b2395o9QX/AOKr9Vvljr8gfilrn9h/tQft&#13;&#10;GW+5oPtml3yrt/ib7RbtXVQIOL/4Yj8XXmoXTW+kr9jZt0flzLI22q9n+yv8QPC+oaPfP4P1JYbO&#13;&#10;TddNHH53y/8AAa8tXUrqKTdHdTrJ/ejkat6x+JHiqwk8618TavbSfd/d30ldMoxkT8J6J4PsLjwf&#13;&#10;4svrjXtBultbjdunkhbctSePPEeg+Xt0e+8jcu7+L/2auVtfjt8QIo/J/wCEu1CeH5vluW+0f+hU&#13;&#10;3UvjT4ov4/JvZtPvty7W8zS7f5l/75rzJYOMpcx6EcZU5eUqw/EvXrD9zbzQTxr935V3VNY+KNQ8&#13;&#10;UR6hNqP/AB9Kq/8AfNO8J6lfa5eXVvb6P4ea4VWZVu4/Ja4/2VqSG8t7y4uNmi6fosyx7biCxuGm&#13;&#10;3Nu/i3fdb/ZqqdCMZGVXEykfuBHEvmVNtp21fLqTinyyMJEO2iTbFHu/hWnTSrFHuf8A1f8A6FUM&#13;&#10;kTXG1pYf3K/N5bUuUkjZvNjj2f6lvvVJGqxR7f7tXP8AgNJRygVNyxU6Rml+5Um1m/hajyWqSyn9&#13;&#10;nmik/wDiqmj85vv06S3maT+9VhbVv71HKLmI1Wjyv8x1IsflyUTfu4/93/Zq+WRJXb91HJ/F/dX+&#13;&#10;9Rb2vlfvn2+dtqxDEy/NL8zN/wCO1JspcoEclqsv31+Wq/8AZsPzfLV+igCh9gt5PvqtN/s21l/h&#13;&#10;Vq0tq/3aNu6jlDmMn/hHdP8AM/49Yt1TNo1j5bK1rAy/xK0e6ry7fM/2qkZa2pylEkz7fRrGxH+j&#13;&#10;2MFt/wBcoVWmtbw+Ztihi3fxfKvy1ckf94q/xN92oYbVYo9v975m/wB6q9tUEH2W3t/9VDEv/AaP&#13;&#10;7Pt1+ZbeKJv73lrU3y+X975aN0MVVGpUiBX+x28sm5o4mk/2lqTbDH/CtSfLRuXy6z5mBJ8tRqyy&#13;&#10;f/s0fL/d/wDHad93+GlzSAbuWpPlipqtTW+aTbtquYsoQ263F2l28bLIq+Wqt/Cv/wBlWpu/2aZt&#13;&#10;/dr/APFU7LU+YkN3+y1Lu/2aTLUZagB3/AaTd/s0Ui7qAHbm/u03cf7tG2loAgmlZY22Ku7b8u6p&#13;&#10;I1VY/wC9VIxTS6hu879ysbL5e3+L+9V/bWXvASVGrUu3/apNvrVc0gH5FNpdtOqwCio/+Wn3akoA&#13;&#10;Kjk/1i1JUMbbpGxQBNRRRVgFFFFQAUUUVYBRRRQBCq/vGb+H+7U1QrtaTduqao5feAKKKKAG7adT&#13;&#10;dtKvSjlAWiiijlAKjX/V/LUlRqy/w0ogSUUUVoAUUUVABRRRVgFFFFLmAKKbH3p1HMQFFFFMsKKK&#13;&#10;KACim7qN1Z8xA3/lpTmanVGq7Y9tHKWSU1adRRygMp9FFMAooooATaKZtqSo2XdH81ZAPyKbTf8A&#13;&#10;Z/i+9UMlxDbxtNKyJEq/MzfLUgWKX/gVZEPiHTbjUP7Pi1G1nvNu7yI7hWk2/wB7bWtQAi7W+7S0&#13;&#10;Um2lIpCUm2nbaarVIBu2ybf71PpN1N3feV/l/wCBVQEm2m7d1LSLV8oDW/3adtp2xajb5ay5SSNZ&#13;&#10;d0jLtb5ak2/7VV5ry3t7iOOTcrN92o21K3j/AImbb/djZqOUoubf3i1DDK0u7zIWg2t8u5vvUQ3K&#13;&#10;3HzeXPH/ALystT1ZI6opF82pF3UtUBEy7f8Aa/4FUcjN/GtWt1Ny1AEeypNq+tR/NR8392gok21H&#13;&#10;5X7v5fvU5tzfw07bQIjjqTduqORaF/dR/P8Aw0DHN+8r8of2lrPzfiZ8Zm+3N+7km3Qf70kNfq4z&#13;&#10;f7Nfk/8AtWadNZ/Hj4zMn+pmtdzL/wABt66aQrHyXHR5qxSRr/y2k+WNf7zf3aNvm1R1jTft/l/M&#13;&#10;y7W/8eo5ZCPSLP4S+Lpbi1t/7Hb7ZceT5cHnL5jbvu1l654D8QaHHM17o89tHGzLJ5n8Lbtv/oVe&#13;&#10;cwxatYXn2i11i8sbhf4opGWrX9qeKre8kuH8QXU8zMrbpJN25lo5JB7p2lmuseD9Ytbi40e6W4X5&#13;&#10;lgkVoWZWr1rw34b+HvxBj1bWLfxhqHhPXpNv2rT77T/tFtt/3t25W/76rw+3+Mnj63uIbh9ainvI&#13;&#10;2/dzyWqySL/uttr0jwPql9rng+81q9t7X+0rjUJoZJ44/L3Kqwt/7M1TLmA/bjzf97/tpTpP4fvf&#13;&#10;N92hf9ZTl/1jVgURqqrIsz/NJ/CtWvNqFf8AWU+qiSP81ab5q1H/AMtKhk/1gqSi1upu5V+6rf8A&#13;&#10;fVNjp9AD45f9mnSNUVLHWoDWl+9/7LTo12/M/wB7/wBBqG3/AOPiT/gVWpKyAN3vUn+tqOmUAPZP&#13;&#10;/HaP9XTo/wDWGm/xf99UAG5f+BU+ljpaCRn+996o5LhYo1/2vurUtUpv+Qhb/wC61VEom3L5jMdu&#13;&#10;6pI6ZU//AC0rMCH7VH/lacsqt/8As1NJ2plACbv9mo/tG7+Hd/wGp6bS5gE3N/do3f7NOamyUcwD&#13;&#10;ZpWWNmRdzL/DTo/7396q838P+7Vxa1iSOoooqwCmU+igCPLU3a395qfSN/FQAtVrq6ht45JpZlWF&#13;&#10;fvVNJ0WsLXP3lxpqNyn22Hj6ZYfqAfwrIC9penpZ2e1N27czMzfxM33mrR+WWnSfdNJQAsnao12/&#13;&#10;3qWnUALJ2o3L/ep1Qx0ACstSbqSn0ANk7U2P/V/71En+roh/1daRAkooorcgKKKKgA+7Tt1NoqwH&#13;&#10;bqbRRQUQqsaySMv3v4qmooqBhRRRWcgEyKWiinEAoooqyAqP/ZqSo/8AlpSkBJRRRU8xYUUU1aOY&#13;&#10;B1FFFHMAUUUUcwEf/LSpKib/AOJqWgAooooAKKKKACiimtSkgHVH/tVJTWoiA6imrTqJAFFFFTIA&#13;&#10;oooqQGUYp9FVYgKgZY7iPa6/K38LLU9MqpRLKS6Xax3HnJawJN/z0WNd1XNv7ylp9YgJtFG0UtFW&#13;&#10;Am0Um2nU2P7opAJSbV/u/NTo+9DVIEa/6v8Ah3VJsWkp9UBHto20tNfpWRQi/LHT6Yv36V+lBI9W&#13;&#10;pslUb/8A5Y4JHzfwnFXaOYoKTd5UfztS024UeS3FWSP3Ubqih/1f/AmqVa1KHM1Mp8feiTtQSMoo&#13;&#10;orEoXdSUv/LOkqwGbfKr8z/21bD7H8aPidN5LNHdaDDJu/4DDX6YV+c37cn/ACVjxp/2LNv/AOhL&#13;&#10;WlMD4IjbyvuU5v8ASI9u2rX2WLzPuCprOFPm+Wuqn8RJkx2f/oVSfY1l/h//AGa6dbSH/nmv3qsR&#13;&#10;2Nv5kf7pa7yDhLzSP3cez7u6vUPh7E1n8O5G+by/7UuP/RdvTfDdhbzaxBHJErp5i8NzW9b/ALnw&#13;&#10;P8ny/wDE0m/9Fw1hUj7oRP/ZUEsDBBQABgAIAAAAIQCA0j//4wAAAA4BAAAPAAAAZHJzL2Rvd25y&#13;&#10;ZXYueG1sTI/NasMwEITvhb6D2EJvjeQEm+BYDiH9OYVCk0LpTbE3tom1MpZiO2/fzam5DCzDzM6X&#13;&#10;rSfbigF73zjSEM0UCKTClQ1VGr4P7y9LED4YKk3rCDVc0cM6f3zITFq6kb5w2IdKcAn51GioQ+hS&#13;&#10;KX1RozV+5jok9k6utybw2Vey7M3I5baVc6USaU1D/KE2HW5rLM77i9XwMZpxs4jeht35tL3+HuLP&#13;&#10;n12EWj8/Ta8rls0KRMAp/CfgxsD7IedhR3eh0otWQ7JMGChoYL3ZSsUxiKOGebRQIPNM3mPkfwAA&#13;&#10;AP//AwBQSwMEFAAGAAgAAAAhADedwRi6AAAAIQEAABkAAABkcnMvX3JlbHMvZTJvRG9jLnhtbC5y&#13;&#10;ZWxzhI/LCsIwEEX3gv8QZm/TuhCRpm5EcCv1A4ZkmkabB0kU+/cG3CgILude7jlMu3/aiT0oJuOd&#13;&#10;gKaqgZGTXhmnBVz642oLLGV0CifvSMBMCfbdctGeacJcRmk0IbFCcUnAmHPYcZ7kSBZT5QO50gw+&#13;&#10;WszljJoHlDfUxNd1veHxkwHdF5OdlIB4Ug2wfg7F/J/th8FIOnh5t+TyDwU3trgLEKOmLMCSMvgO&#13;&#10;m+oaNPCu5V+PdS8AAAD//wMAUEsBAi0AFAAGAAgAAAAhANr2PfsNAQAAFAIAABMAAAAAAAAAAAAA&#13;&#10;AAAAAAAAAFtDb250ZW50X1R5cGVzXS54bWxQSwECLQAUAAYACAAAACEAOP0h/9YAAACUAQAACwAA&#13;&#10;AAAAAAAAAAAAAAA+AQAAX3JlbHMvLnJlbHNQSwECLQAUAAYACAAAACEA+qkxgxQEAADzCwAADgAA&#13;&#10;AAAAAAAAAAAAAAA9AgAAZHJzL2Uyb0RvYy54bWxQSwECLQAKAAAAAAAAACEAWn7xVuQ1AwDkNQMA&#13;&#10;FAAAAAAAAAAAAAAAAAB9BgAAZHJzL21lZGlhL2ltYWdlMS5qcGdQSwECLQAUAAYACAAAACEAgNI/&#13;&#10;/+MAAAAOAQAADwAAAAAAAAAAAAAAAACTPAMAZHJzL2Rvd25yZXYueG1sUEsBAi0AFAAGAAgAAAAh&#13;&#10;ADedwRi6AAAAIQEAABkAAAAAAAAAAAAAAAAAoz0DAGRycy9fcmVscy9lMm9Eb2MueG1sLnJlbHNQ&#13;&#10;SwUGAAAAAAYABgB8AQAAlD4DAAAA&#13;&#10;">
                <v:group id="Group 466" o:spid="_x0000_s1041" style="position:absolute;left:43315;top:31037;width:20289;height:13525" coordsize="20288,13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LwKygAAAOE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K3JIHfR+ENyOUPAAAA//8DAFBLAQItABQABgAIAAAAIQDb4fbL7gAAAIUBAAATAAAA&#13;&#10;AAAAAAAAAAAAAAAAAABbQ29udGVudF9UeXBlc10ueG1sUEsBAi0AFAAGAAgAAAAhAFr0LFu/AAAA&#13;&#10;FQEAAAsAAAAAAAAAAAAAAAAAHwEAAF9yZWxzLy5yZWxzUEsBAi0AFAAGAAgAAAAhAFeMvArKAAAA&#13;&#10;4QAAAA8AAAAAAAAAAAAAAAAABwIAAGRycy9kb3ducmV2LnhtbFBLBQYAAAAAAwADALcAAAD+AgAA&#13;&#10;AAA=&#13;&#10;">
                  <v:rect id="Rectangle 467" o:spid="_x0000_s1042" style="position:absolute;width:20288;height:13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3NsyAAAAOEAAAAPAAAAZHJzL2Rvd25yZXYueG1sRI/RasJA&#13;&#10;FETfC/7DcoW+1Y1BUo2uYrWF1ieNfsA1e80Gs3fT7FbTv+8WCn0ZGIY5wyxWvW3EjTpfO1YwHiUg&#13;&#10;iEuna64UnI5vT1MQPiBrbByTgm/ysFoOHhaYa3fnA92KUIkIYZ+jAhNCm0vpS0MW/ci1xDG7uM5i&#13;&#10;iLarpO7wHuG2kWmSZNJizXHBYEsbQ+W1+LIK9hNH6WvqX4rKzkx/Pu4+PjFT6nHYb+dR1nMQgfrw&#13;&#10;3/hDvGsFk+wZfh/FNyCXPwAAAP//AwBQSwECLQAUAAYACAAAACEA2+H2y+4AAACFAQAAEwAAAAAA&#13;&#10;AAAAAAAAAAAAAAAAW0NvbnRlbnRfVHlwZXNdLnhtbFBLAQItABQABgAIAAAAIQBa9CxbvwAAABUB&#13;&#10;AAALAAAAAAAAAAAAAAAAAB8BAABfcmVscy8ucmVsc1BLAQItABQABgAIAAAAIQAFg3NsyAAAAOEA&#13;&#10;AAAPAAAAAAAAAAAAAAAAAAcCAABkcnMvZG93bnJldi54bWxQSwUGAAAAAAMAAwC3AAAA/AIAAAAA&#13;&#10;" filled="f" stroked="f">
                    <v:textbox inset="2.53958mm,2.53958mm,2.53958mm,2.53958mm">
                      <w:txbxContent>
                        <w:p w14:paraId="2F049DBF" w14:textId="77777777" w:rsidR="00177E13" w:rsidRDefault="00177E13">
                          <w:pPr>
                            <w:spacing w:after="0" w:line="240" w:lineRule="auto"/>
                            <w:ind w:left="0" w:firstLine="0"/>
                            <w:textDirection w:val="btLr"/>
                          </w:pPr>
                        </w:p>
                      </w:txbxContent>
                    </v:textbox>
                  </v:rect>
                  <v:shape id="Freeform 468" o:spid="_x0000_s1043" style="position:absolute;width:20288;height:13525;visibility:visible;mso-wrap-style:square;v-text-anchor:middle" coordsize="2028825,13525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Ro3JxQAAAOEAAAAPAAAAZHJzL2Rvd25yZXYueG1sRI/BasMw&#13;&#10;DIbvhb2D0WC31ulWwprWLWVho9d1ewAtVuNQWw6212ZvPx0Guwh+xP9J33Y/Ba+ulPIQ2cByUYEi&#13;&#10;7qIduDfw+fE6fwaVC7JFH5kM/FCG/e5utsXGxhu/0/VUeiUQzg0acKWMjda5cxQwL+JILLtzTAGL&#13;&#10;xNRrm/Am8OD1Y1XVOuDAcsHhSC+OusvpOxg4+LbDtse1Hd7cF4eET17XxjzcT+1GxmEDqtBU/ht/&#13;&#10;iKM1sKrlZTESG9C7XwAAAP//AwBQSwECLQAUAAYACAAAACEA2+H2y+4AAACFAQAAEwAAAAAAAAAA&#13;&#10;AAAAAAAAAAAAW0NvbnRlbnRfVHlwZXNdLnhtbFBLAQItABQABgAIAAAAIQBa9CxbvwAAABUBAAAL&#13;&#10;AAAAAAAAAAAAAAAAAB8BAABfcmVscy8ucmVsc1BLAQItABQABgAIAAAAIQB5Ro3JxQAAAOEAAAAP&#13;&#10;AAAAAAAAAAAAAAAAAAcCAABkcnMvZG93bnJldi54bWxQSwUGAAAAAAMAAwC3AAAA+QIAAAAA&#13;&#10;" path="m,l2028825,r,1352550l,1352550,,xe" filled="f">
                    <v:stroke startarrowwidth="narrow" startarrowlength="short" endarrowwidth="narrow" endarrowlength="short" miterlimit="1" joinstyle="miter"/>
                    <v:path arrowok="t" o:extrusionok="f"/>
                  </v:shape>
                  <v:shape id="Shape 599" o:spid="_x0000_s1044" type="#_x0000_t75" style="position:absolute;left:47;top:47;width:20193;height:1343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DCOQygAAAOEAAAAPAAAAZHJzL2Rvd25yZXYueG1sRI9Ba8JA&#13;&#10;FITvhf6H5RV6kbpRi7TRVdQiFCvYRA8eH9lnEsy+DdmNpv/eFYReBoZhvmGm885U4kKNKy0rGPQj&#13;&#10;EMSZ1SXnCg779dsHCOeRNVaWScEfOZjPnp+mGGt75YQuqc9FgLCLUUHhfR1L6bKCDLq+rYlDdrKN&#13;&#10;QR9sk0vd4DXATSWHUTSWBksOCwXWtCooO6etUZD0cDeqfveb5fZ4aH96bZKlnCj1+tJ9TYIsJiA8&#13;&#10;df6/8UB8awXv40+4PwpvQM5uAAAA//8DAFBLAQItABQABgAIAAAAIQDb4fbL7gAAAIUBAAATAAAA&#13;&#10;AAAAAAAAAAAAAAAAAABbQ29udGVudF9UeXBlc10ueG1sUEsBAi0AFAAGAAgAAAAhAFr0LFu/AAAA&#13;&#10;FQEAAAsAAAAAAAAAAAAAAAAAHwEAAF9yZWxzLy5yZWxzUEsBAi0AFAAGAAgAAAAhAJIMI5DKAAAA&#13;&#10;4QAAAA8AAAAAAAAAAAAAAAAABwIAAGRycy9kb3ducmV2LnhtbFBLBQYAAAAAAwADALcAAAD+AgAA&#13;&#10;AAA=&#13;&#10;">
                    <v:imagedata r:id="rId34" o:title=""/>
                  </v:shape>
                </v:group>
                <w10:wrap type="square"/>
              </v:group>
            </w:pict>
          </mc:Fallback>
        </mc:AlternateContent>
      </w:r>
    </w:p>
    <w:p w14:paraId="3ED462CE" w14:textId="77B0E4AF" w:rsidR="00177E13" w:rsidRPr="00A271B6" w:rsidRDefault="001E5FE3" w:rsidP="00A271B6">
      <w:pPr>
        <w:spacing w:after="250"/>
        <w:ind w:left="5" w:firstLine="360"/>
        <w:rPr>
          <w:color w:val="434343"/>
        </w:rPr>
      </w:pPr>
      <w:r w:rsidRPr="00A271B6">
        <w:rPr>
          <w:color w:val="434343"/>
        </w:rPr>
        <w:t>The imagery sub</w:t>
      </w:r>
      <w:r w:rsidR="008837B9" w:rsidRPr="00A271B6">
        <w:rPr>
          <w:color w:val="434343"/>
        </w:rPr>
        <w:t>-</w:t>
      </w:r>
      <w:r w:rsidRPr="00A271B6">
        <w:rPr>
          <w:color w:val="434343"/>
        </w:rPr>
        <w:t>team is an integral part of our marketing, allowing us to become more recognizable and memorable within the FIRST​</w:t>
      </w:r>
      <w:r w:rsidRPr="00A271B6">
        <w:rPr>
          <w:color w:val="434343"/>
        </w:rPr>
        <w:tab/>
        <w:t xml:space="preserve"> community. We strive to be cohesive in every aspect, </w:t>
      </w:r>
      <w:r w:rsidR="00F81BAB" w:rsidRPr="00A271B6">
        <w:rPr>
          <w:color w:val="434343"/>
        </w:rPr>
        <w:t>from team shirts, documentation and presentation materials</w:t>
      </w:r>
      <w:r w:rsidRPr="00A271B6">
        <w:rPr>
          <w:color w:val="434343"/>
        </w:rPr>
        <w:t xml:space="preserve"> to the website and social media channels, as well as our competition pit displays and the robot’s graphics. We also give out marketing items at competitions, such as our renowned ducks</w:t>
      </w:r>
      <w:r w:rsidR="00C40F96" w:rsidRPr="00A271B6">
        <w:rPr>
          <w:color w:val="434343"/>
        </w:rPr>
        <w:t xml:space="preserve">, </w:t>
      </w:r>
      <w:r w:rsidRPr="00A271B6">
        <w:rPr>
          <w:color w:val="434343"/>
        </w:rPr>
        <w:t>team buttons</w:t>
      </w:r>
      <w:r w:rsidR="00C40F96" w:rsidRPr="00A271B6">
        <w:rPr>
          <w:color w:val="434343"/>
        </w:rPr>
        <w:t>, and LBGTQ</w:t>
      </w:r>
      <w:r w:rsidR="00E523AE" w:rsidRPr="00A271B6">
        <w:rPr>
          <w:color w:val="434343"/>
        </w:rPr>
        <w:t>+ brochures and business cards</w:t>
      </w:r>
      <w:r w:rsidRPr="00A271B6">
        <w:rPr>
          <w:color w:val="434343"/>
        </w:rPr>
        <w:t xml:space="preserve">. </w:t>
      </w:r>
    </w:p>
    <w:p w14:paraId="74DF5D63" w14:textId="43D6198A" w:rsidR="00177E13" w:rsidRDefault="001E5FE3" w:rsidP="00A90C03">
      <w:pPr>
        <w:rPr>
          <w:b/>
          <w:bCs/>
          <w:color w:val="000000" w:themeColor="text1"/>
          <w:sz w:val="24"/>
          <w:szCs w:val="24"/>
        </w:rPr>
      </w:pPr>
      <w:r w:rsidRPr="00F45007">
        <w:rPr>
          <w:b/>
          <w:bCs/>
          <w:color w:val="000000" w:themeColor="text1"/>
          <w:sz w:val="24"/>
          <w:szCs w:val="24"/>
        </w:rPr>
        <w:t>Newsletter</w:t>
      </w:r>
    </w:p>
    <w:p w14:paraId="079EA60B" w14:textId="77777777" w:rsidR="00846BD3" w:rsidRPr="00F45007" w:rsidRDefault="00846BD3" w:rsidP="00A90C03">
      <w:pPr>
        <w:rPr>
          <w:b/>
          <w:bCs/>
          <w:color w:val="000000" w:themeColor="text1"/>
          <w:sz w:val="24"/>
          <w:szCs w:val="24"/>
        </w:rPr>
      </w:pPr>
    </w:p>
    <w:p w14:paraId="380E9607" w14:textId="7500F5EE" w:rsidR="00177E13" w:rsidRPr="00A271B6" w:rsidRDefault="001E5FE3" w:rsidP="00A271B6">
      <w:pPr>
        <w:spacing w:after="250"/>
        <w:ind w:left="5" w:firstLine="360"/>
        <w:rPr>
          <w:color w:val="434343"/>
        </w:rPr>
      </w:pPr>
      <w:r w:rsidRPr="00A271B6">
        <w:rPr>
          <w:color w:val="434343"/>
        </w:rPr>
        <w:t xml:space="preserve">We distribute a monthly electronic newsletter to all our partners including sponsors, school administration, teachers, politicians, community leaders, parents, </w:t>
      </w:r>
      <w:r w:rsidR="00940CFE" w:rsidRPr="00A271B6">
        <w:rPr>
          <w:color w:val="434343"/>
        </w:rPr>
        <w:t>students,</w:t>
      </w:r>
      <w:r w:rsidRPr="00A271B6">
        <w:rPr>
          <w:color w:val="434343"/>
        </w:rPr>
        <w:t xml:space="preserve"> and mentors. Subscribers sign up to receive the newsletter on the team website, and an online service called MailChimp is used </w:t>
      </w:r>
      <w:r w:rsidRPr="00A271B6">
        <w:rPr>
          <w:color w:val="434343"/>
        </w:rPr>
        <w:lastRenderedPageBreak/>
        <w:t xml:space="preserve">to email it to subscribers. This newsletter enables our partners to keep up to date with team activities and </w:t>
      </w:r>
      <w:r w:rsidR="00F81BAB" w:rsidRPr="00A271B6">
        <w:rPr>
          <w:color w:val="434343"/>
        </w:rPr>
        <w:t>plans</w:t>
      </w:r>
      <w:r w:rsidRPr="00A271B6">
        <w:rPr>
          <w:color w:val="434343"/>
        </w:rPr>
        <w:t xml:space="preserve">. It includes information about competitions, outreach, team recognition and awards, a team wish list identifying material and support needs and recognizes our sponsors. </w:t>
      </w:r>
    </w:p>
    <w:p w14:paraId="229E5626" w14:textId="6C549E7A" w:rsidR="00177E13" w:rsidRDefault="001E5FE3" w:rsidP="00A90C03">
      <w:pPr>
        <w:rPr>
          <w:b/>
          <w:bCs/>
          <w:color w:val="000000" w:themeColor="text1"/>
          <w:sz w:val="24"/>
          <w:szCs w:val="24"/>
        </w:rPr>
      </w:pPr>
      <w:r w:rsidRPr="00F45007">
        <w:rPr>
          <w:b/>
          <w:bCs/>
          <w:color w:val="000000" w:themeColor="text1"/>
          <w:sz w:val="24"/>
          <w:szCs w:val="24"/>
        </w:rPr>
        <w:t xml:space="preserve">Online Presence </w:t>
      </w:r>
    </w:p>
    <w:p w14:paraId="0550AE27" w14:textId="77777777" w:rsidR="00846BD3" w:rsidRPr="00F45007" w:rsidRDefault="00846BD3" w:rsidP="00A90C03">
      <w:pPr>
        <w:rPr>
          <w:b/>
          <w:bCs/>
          <w:color w:val="000000" w:themeColor="text1"/>
          <w:sz w:val="24"/>
          <w:szCs w:val="24"/>
        </w:rPr>
      </w:pPr>
    </w:p>
    <w:p w14:paraId="2F5BADD9" w14:textId="557EA955" w:rsidR="00177E13" w:rsidRPr="00A271B6" w:rsidRDefault="001E5FE3" w:rsidP="00A271B6">
      <w:pPr>
        <w:spacing w:after="250"/>
        <w:ind w:left="5" w:firstLine="360"/>
        <w:rPr>
          <w:color w:val="434343"/>
        </w:rPr>
      </w:pPr>
      <w:r w:rsidRPr="00A271B6">
        <w:rPr>
          <w:color w:val="434343"/>
        </w:rPr>
        <w:t xml:space="preserve">We operate various social media accounts on Facebook (789 likes), Instagram (1,101 followers), Twitter (1,662 followers), and YouTube (133 subscribers). Using these tools, sponsor, </w:t>
      </w:r>
      <w:r w:rsidR="00940CFE" w:rsidRPr="00A271B6">
        <w:rPr>
          <w:color w:val="434343"/>
        </w:rPr>
        <w:t>competition,</w:t>
      </w:r>
      <w:r w:rsidRPr="00A271B6">
        <w:rPr>
          <w:color w:val="434343"/>
        </w:rPr>
        <w:t xml:space="preserve"> and community outreach information, as well as team news, is communicated to families, classmates, friends, and members of the community. Our online presence helps build interest in FIRST​ and enables us to communicate with other teams across the globe. </w:t>
      </w:r>
    </w:p>
    <w:p w14:paraId="6B292097" w14:textId="0335BD27" w:rsidR="00177E13" w:rsidRDefault="001E5FE3" w:rsidP="00A90C03">
      <w:pPr>
        <w:rPr>
          <w:b/>
          <w:bCs/>
          <w:color w:val="000000" w:themeColor="text1"/>
          <w:sz w:val="24"/>
          <w:szCs w:val="24"/>
        </w:rPr>
      </w:pPr>
      <w:r w:rsidRPr="00F45007">
        <w:rPr>
          <w:b/>
          <w:bCs/>
          <w:i/>
          <w:iCs/>
          <w:color w:val="000000" w:themeColor="text1"/>
          <w:sz w:val="24"/>
          <w:szCs w:val="24"/>
        </w:rPr>
        <w:t>FIRST</w:t>
      </w:r>
      <w:r w:rsidRPr="00F45007">
        <w:rPr>
          <w:b/>
          <w:bCs/>
          <w:color w:val="000000" w:themeColor="text1"/>
          <w:sz w:val="24"/>
          <w:szCs w:val="24"/>
        </w:rPr>
        <w:t xml:space="preserve">​ Support </w:t>
      </w:r>
    </w:p>
    <w:p w14:paraId="3FA63060" w14:textId="77777777" w:rsidR="00846BD3" w:rsidRPr="00F45007" w:rsidRDefault="00846BD3" w:rsidP="00A90C03">
      <w:pPr>
        <w:rPr>
          <w:b/>
          <w:bCs/>
          <w:color w:val="000000" w:themeColor="text1"/>
          <w:sz w:val="24"/>
          <w:szCs w:val="24"/>
        </w:rPr>
      </w:pPr>
    </w:p>
    <w:p w14:paraId="23D43AFE" w14:textId="77777777" w:rsidR="00177E13" w:rsidRPr="00A271B6" w:rsidRDefault="001E5FE3" w:rsidP="00A271B6">
      <w:pPr>
        <w:spacing w:after="250"/>
        <w:ind w:left="5" w:firstLine="360"/>
        <w:rPr>
          <w:color w:val="434343"/>
        </w:rPr>
      </w:pPr>
      <w:r w:rsidRPr="00A271B6">
        <w:rPr>
          <w:color w:val="434343"/>
        </w:rPr>
        <w:t xml:space="preserve">We get our name out to the global ​FIRST​ community by supporting teams. This includes mentoring and collaborating with teams through video calls, giving support to the Japanese teams, and publishing resources. </w:t>
      </w:r>
    </w:p>
    <w:p w14:paraId="1FE7D8C0" w14:textId="77777777" w:rsidR="00177E13" w:rsidRDefault="001E5FE3">
      <w:pPr>
        <w:spacing w:after="228"/>
        <w:ind w:left="0" w:firstLine="0"/>
      </w:pPr>
      <w:r>
        <w:t xml:space="preserve"> </w:t>
      </w:r>
      <w:r>
        <w:tab/>
      </w:r>
      <w:r>
        <w:rPr>
          <w:color w:val="000000"/>
          <w:sz w:val="44"/>
          <w:szCs w:val="44"/>
        </w:rPr>
        <w:t xml:space="preserve"> </w:t>
      </w:r>
      <w:r>
        <w:br w:type="page"/>
      </w:r>
    </w:p>
    <w:p w14:paraId="1C72F340" w14:textId="77777777" w:rsidR="00177E13" w:rsidRDefault="001E5FE3">
      <w:pPr>
        <w:pStyle w:val="Heading1"/>
        <w:ind w:left="5" w:firstLine="360"/>
      </w:pPr>
      <w:bookmarkStart w:id="29" w:name="_Toc100299385"/>
      <w:r>
        <w:lastRenderedPageBreak/>
        <w:t>7.0 Financial Plan</w:t>
      </w:r>
      <w:bookmarkEnd w:id="29"/>
      <w:r>
        <w:rPr>
          <w:color w:val="7F7F7F"/>
          <w:sz w:val="22"/>
        </w:rPr>
        <w:t xml:space="preserve"> </w:t>
      </w:r>
    </w:p>
    <w:p w14:paraId="00EAAC41" w14:textId="1C01AD44" w:rsidR="00177E13" w:rsidRPr="00A271B6" w:rsidRDefault="001E5FE3" w:rsidP="00A271B6">
      <w:pPr>
        <w:spacing w:after="250"/>
        <w:ind w:left="5" w:firstLine="360"/>
        <w:rPr>
          <w:color w:val="434343"/>
        </w:rPr>
      </w:pPr>
      <w:r w:rsidRPr="00A271B6">
        <w:rPr>
          <w:color w:val="434343"/>
        </w:rPr>
        <w:t xml:space="preserve">We focus on long-term financial sustainability to ensure success. Financial support comes from three different sources: partners (sponsors), team member fees and contributions and our Art &amp; Apples Festival parking lot business. We have contingencies in place, such as leaving “seed” money for the following year, so that we will still be in a viable financial condition </w:t>
      </w:r>
      <w:r w:rsidR="00F81BAB" w:rsidRPr="00A271B6">
        <w:rPr>
          <w:color w:val="434343"/>
        </w:rPr>
        <w:t>if</w:t>
      </w:r>
      <w:r w:rsidRPr="00A271B6">
        <w:rPr>
          <w:color w:val="434343"/>
        </w:rPr>
        <w:t xml:space="preserve"> we lose a sponsor, fundraiser or have some other event that results in a loss of funding.</w:t>
      </w:r>
    </w:p>
    <w:p w14:paraId="45DEF076" w14:textId="77777777" w:rsidR="00177E13" w:rsidRDefault="001E5FE3" w:rsidP="00DD5AC0">
      <w:pPr>
        <w:pStyle w:val="Heading2"/>
      </w:pPr>
      <w:bookmarkStart w:id="30" w:name="_Toc100299386"/>
      <w:r>
        <w:t>7.1 Partners</w:t>
      </w:r>
      <w:bookmarkEnd w:id="30"/>
      <w:r>
        <w:t xml:space="preserve"> </w:t>
      </w:r>
    </w:p>
    <w:p w14:paraId="14BBB736" w14:textId="2FB55E6F" w:rsidR="00177E13" w:rsidRPr="00A271B6" w:rsidRDefault="001E5FE3" w:rsidP="00A271B6">
      <w:pPr>
        <w:spacing w:after="250"/>
        <w:ind w:left="5" w:firstLine="360"/>
        <w:rPr>
          <w:color w:val="434343"/>
        </w:rPr>
      </w:pPr>
      <w:r w:rsidRPr="00A271B6">
        <w:rPr>
          <w:color w:val="434343"/>
        </w:rPr>
        <w:t xml:space="preserve">Partners are the primary method in which we receive financial support. Our goal is to obtain enough funding to cover the costs of both FIRST​ registration fees and robot parts. Currently, we have </w:t>
      </w:r>
      <w:r w:rsidR="00E523AE" w:rsidRPr="00A271B6">
        <w:rPr>
          <w:color w:val="434343"/>
        </w:rPr>
        <w:t>ten</w:t>
      </w:r>
      <w:r w:rsidRPr="00A271B6">
        <w:rPr>
          <w:color w:val="434343"/>
        </w:rPr>
        <w:t xml:space="preserve"> partners and receive donations from several friends and family of team members. We also strive to obtain at least one new partner each year and keep all partners from the previous year. This is accomplished through partner thank yo</w:t>
      </w:r>
      <w:r w:rsidR="00F81BAB" w:rsidRPr="00A271B6">
        <w:rPr>
          <w:color w:val="434343"/>
        </w:rPr>
        <w:t>u notes and letters</w:t>
      </w:r>
      <w:r w:rsidRPr="00A271B6">
        <w:rPr>
          <w:color w:val="434343"/>
        </w:rPr>
        <w:t xml:space="preserve"> and recognition, our monthly electronic newsletter, and our annual “Meet the AdamBots” open house. </w:t>
      </w:r>
    </w:p>
    <w:p w14:paraId="0070577B" w14:textId="77777777" w:rsidR="00177E13" w:rsidRDefault="001E5FE3">
      <w:pPr>
        <w:spacing w:after="227"/>
        <w:ind w:left="0" w:firstLine="0"/>
        <w:jc w:val="center"/>
      </w:pPr>
      <w:r>
        <w:rPr>
          <w:noProof/>
          <w:color w:val="000000"/>
          <w:sz w:val="24"/>
          <w:szCs w:val="24"/>
        </w:rPr>
        <w:drawing>
          <wp:inline distT="114300" distB="114300" distL="114300" distR="114300" wp14:anchorId="229D8350" wp14:editId="0FC35BC6">
            <wp:extent cx="4386263" cy="3133045"/>
            <wp:effectExtent l="0" t="0" r="0" b="0"/>
            <wp:docPr id="680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
                    <a:srcRect/>
                    <a:stretch>
                      <a:fillRect/>
                    </a:stretch>
                  </pic:blipFill>
                  <pic:spPr>
                    <a:xfrm>
                      <a:off x="0" y="0"/>
                      <a:ext cx="4386263" cy="3133045"/>
                    </a:xfrm>
                    <a:prstGeom prst="rect">
                      <a:avLst/>
                    </a:prstGeom>
                    <a:ln/>
                  </pic:spPr>
                </pic:pic>
              </a:graphicData>
            </a:graphic>
          </wp:inline>
        </w:drawing>
      </w:r>
    </w:p>
    <w:p w14:paraId="70D8BA62" w14:textId="77777777" w:rsidR="00177E13" w:rsidRDefault="001E5FE3" w:rsidP="00DD5AC0">
      <w:pPr>
        <w:pStyle w:val="Heading2"/>
      </w:pPr>
      <w:bookmarkStart w:id="31" w:name="_Toc100299387"/>
      <w:r>
        <w:t>7.2 Member Contribution</w:t>
      </w:r>
      <w:bookmarkEnd w:id="31"/>
      <w:r>
        <w:t xml:space="preserve"> </w:t>
      </w:r>
    </w:p>
    <w:p w14:paraId="4573445A" w14:textId="559353D6" w:rsidR="00177E13" w:rsidRPr="00A271B6" w:rsidRDefault="001E5FE3" w:rsidP="00A271B6">
      <w:pPr>
        <w:spacing w:after="250"/>
        <w:ind w:left="5" w:firstLine="360"/>
        <w:rPr>
          <w:color w:val="434343"/>
        </w:rPr>
      </w:pPr>
      <w:r w:rsidRPr="00A271B6">
        <w:rPr>
          <w:color w:val="434343"/>
        </w:rPr>
        <w:t xml:space="preserve">Students and mentors also contribute financially. Students pay annual registration fees which help pay for </w:t>
      </w:r>
      <w:r w:rsidR="00E523AE" w:rsidRPr="00A271B6">
        <w:rPr>
          <w:color w:val="434343"/>
        </w:rPr>
        <w:t xml:space="preserve">team uniforms and </w:t>
      </w:r>
      <w:r w:rsidRPr="00A271B6">
        <w:rPr>
          <w:color w:val="434343"/>
        </w:rPr>
        <w:t>transportation to competitions. This includes bus transportation to Michigan district and state championship, out-of-state regional, FIRST​</w:t>
      </w:r>
      <w:r w:rsidR="00E523AE" w:rsidRPr="00A271B6">
        <w:rPr>
          <w:color w:val="434343"/>
        </w:rPr>
        <w:t xml:space="preserve"> </w:t>
      </w:r>
      <w:r w:rsidRPr="00A271B6">
        <w:rPr>
          <w:color w:val="434343"/>
        </w:rPr>
        <w:t xml:space="preserve">Championship and off-season competitions. When we travel out of the area for events, students and mentors </w:t>
      </w:r>
      <w:r w:rsidR="00E523AE" w:rsidRPr="00A271B6">
        <w:rPr>
          <w:color w:val="434343"/>
        </w:rPr>
        <w:t xml:space="preserve">usually </w:t>
      </w:r>
      <w:r w:rsidRPr="00A271B6">
        <w:rPr>
          <w:color w:val="434343"/>
        </w:rPr>
        <w:t xml:space="preserve">pay </w:t>
      </w:r>
      <w:r w:rsidR="00E523AE" w:rsidRPr="00A271B6">
        <w:rPr>
          <w:color w:val="434343"/>
        </w:rPr>
        <w:t>a portion</w:t>
      </w:r>
      <w:r w:rsidRPr="00A271B6">
        <w:rPr>
          <w:color w:val="434343"/>
        </w:rPr>
        <w:t xml:space="preserve"> of the cost of travel and lodging. </w:t>
      </w:r>
    </w:p>
    <w:p w14:paraId="721214B9" w14:textId="77777777" w:rsidR="00177E13" w:rsidRDefault="001E5FE3" w:rsidP="00DD5AC0">
      <w:pPr>
        <w:pStyle w:val="Heading2"/>
      </w:pPr>
      <w:bookmarkStart w:id="32" w:name="_Toc100299388"/>
      <w:r>
        <w:lastRenderedPageBreak/>
        <w:t>7.3 Parking Lot Business</w:t>
      </w:r>
      <w:bookmarkEnd w:id="32"/>
      <w:r>
        <w:t xml:space="preserve"> </w:t>
      </w:r>
    </w:p>
    <w:p w14:paraId="3AB1E9DB" w14:textId="77777777" w:rsidR="00177E13" w:rsidRPr="00A271B6" w:rsidRDefault="001E5FE3" w:rsidP="00A271B6">
      <w:pPr>
        <w:spacing w:after="250"/>
        <w:ind w:left="5" w:firstLine="360"/>
        <w:rPr>
          <w:color w:val="434343"/>
        </w:rPr>
      </w:pPr>
      <w:r w:rsidRPr="00A271B6">
        <w:rPr>
          <w:color w:val="434343"/>
        </w:rPr>
        <w:t xml:space="preserve">Each September, AdamBots students, parents, and mentors operate a profitable parking lot business during a three-day arts festival, Art &amp; Apples Festival, which is held in the local Rochester Park. This festival is a well-known tradition within the community and attracts thousands of people from a wide area. All funds raised go towards team expenses. </w:t>
      </w:r>
    </w:p>
    <w:p w14:paraId="566538B8" w14:textId="77777777" w:rsidR="00177E13" w:rsidRDefault="00177E13">
      <w:pPr>
        <w:ind w:left="5" w:firstLine="360"/>
      </w:pPr>
    </w:p>
    <w:p w14:paraId="043DD399" w14:textId="77777777" w:rsidR="00177E13" w:rsidRDefault="001E5FE3">
      <w:pPr>
        <w:ind w:left="5" w:firstLine="360"/>
      </w:pPr>
      <w:r>
        <w:rPr>
          <w:noProof/>
        </w:rPr>
        <mc:AlternateContent>
          <mc:Choice Requires="wpg">
            <w:drawing>
              <wp:inline distT="114300" distB="114300" distL="114300" distR="114300" wp14:anchorId="54A467E3" wp14:editId="423248B4">
                <wp:extent cx="5946414" cy="5506229"/>
                <wp:effectExtent l="0" t="0" r="0" b="18415"/>
                <wp:docPr id="68006" name="Group 68006"/>
                <wp:cNvGraphicFramePr/>
                <a:graphic xmlns:a="http://schemas.openxmlformats.org/drawingml/2006/main">
                  <a:graphicData uri="http://schemas.microsoft.com/office/word/2010/wordprocessingGroup">
                    <wpg:wgp>
                      <wpg:cNvGrpSpPr/>
                      <wpg:grpSpPr>
                        <a:xfrm>
                          <a:off x="0" y="0"/>
                          <a:ext cx="5946414" cy="5506229"/>
                          <a:chOff x="552820" y="214250"/>
                          <a:chExt cx="7658505" cy="6554070"/>
                        </a:xfrm>
                      </wpg:grpSpPr>
                      <wps:wsp>
                        <wps:cNvPr id="478" name="Rectangle 470"/>
                        <wps:cNvSpPr/>
                        <wps:spPr>
                          <a:xfrm>
                            <a:off x="1227325" y="827950"/>
                            <a:ext cx="6984000" cy="5045700"/>
                          </a:xfrm>
                          <a:prstGeom prst="rect">
                            <a:avLst/>
                          </a:prstGeom>
                          <a:solidFill>
                            <a:srgbClr val="FFD800"/>
                          </a:solidFill>
                          <a:ln>
                            <a:noFill/>
                          </a:ln>
                        </wps:spPr>
                        <wps:txbx>
                          <w:txbxContent>
                            <w:p w14:paraId="13CD7D7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320" name="Shape 320"/>
                          <pic:cNvPicPr preferRelativeResize="0"/>
                        </pic:nvPicPr>
                        <pic:blipFill>
                          <a:blip r:embed="rId36">
                            <a:alphaModFix/>
                          </a:blip>
                          <a:stretch>
                            <a:fillRect/>
                          </a:stretch>
                        </pic:blipFill>
                        <pic:spPr>
                          <a:xfrm>
                            <a:off x="1389775" y="1013025"/>
                            <a:ext cx="6646224" cy="4707749"/>
                          </a:xfrm>
                          <a:prstGeom prst="rect">
                            <a:avLst/>
                          </a:prstGeom>
                          <a:noFill/>
                          <a:ln>
                            <a:noFill/>
                          </a:ln>
                        </pic:spPr>
                      </pic:pic>
                      <wps:wsp>
                        <wps:cNvPr id="479" name="Down Arrow 471"/>
                        <wps:cNvSpPr/>
                        <wps:spPr>
                          <a:xfrm>
                            <a:off x="4948225" y="625100"/>
                            <a:ext cx="87600" cy="1188300"/>
                          </a:xfrm>
                          <a:prstGeom prst="downArrow">
                            <a:avLst>
                              <a:gd name="adj1" fmla="val 50000"/>
                              <a:gd name="adj2" fmla="val 50000"/>
                            </a:avLst>
                          </a:prstGeom>
                          <a:solidFill>
                            <a:srgbClr val="000000"/>
                          </a:solidFill>
                          <a:ln w="9525" cap="flat" cmpd="sng">
                            <a:solidFill>
                              <a:srgbClr val="000000"/>
                            </a:solidFill>
                            <a:prstDash val="solid"/>
                            <a:round/>
                            <a:headEnd type="none" w="sm" len="sm"/>
                            <a:tailEnd type="none" w="sm" len="sm"/>
                          </a:ln>
                        </wps:spPr>
                        <wps:txbx>
                          <w:txbxContent>
                            <w:p w14:paraId="0303D37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80" name="Text Box 472"/>
                        <wps:cNvSpPr txBox="1"/>
                        <wps:spPr>
                          <a:xfrm>
                            <a:off x="4436725" y="214250"/>
                            <a:ext cx="1110572" cy="576670"/>
                          </a:xfrm>
                          <a:prstGeom prst="rect">
                            <a:avLst/>
                          </a:prstGeom>
                          <a:noFill/>
                          <a:ln w="9525" cap="flat" cmpd="sng">
                            <a:solidFill>
                              <a:srgbClr val="000000"/>
                            </a:solidFill>
                            <a:prstDash val="solid"/>
                            <a:round/>
                            <a:headEnd type="none" w="sm" len="sm"/>
                            <a:tailEnd type="none" w="sm" len="sm"/>
                          </a:ln>
                        </wps:spPr>
                        <wps:txbx>
                          <w:txbxContent>
                            <w:p w14:paraId="7226FD5F" w14:textId="77777777" w:rsidR="00177E13" w:rsidRDefault="001E5FE3">
                              <w:pPr>
                                <w:spacing w:after="0" w:line="240" w:lineRule="auto"/>
                                <w:ind w:left="0" w:firstLine="0"/>
                                <w:jc w:val="center"/>
                                <w:textDirection w:val="btLr"/>
                              </w:pPr>
                              <w:r>
                                <w:rPr>
                                  <w:color w:val="000000"/>
                                  <w:sz w:val="20"/>
                                </w:rPr>
                                <w:t>Front Lower Lot</w:t>
                              </w:r>
                            </w:p>
                          </w:txbxContent>
                        </wps:txbx>
                        <wps:bodyPr spcFirstLastPara="1" wrap="square" lIns="91425" tIns="91425" rIns="91425" bIns="91425" anchor="t" anchorCtr="0">
                          <a:spAutoFit/>
                        </wps:bodyPr>
                      </wps:wsp>
                      <wps:wsp>
                        <wps:cNvPr id="481" name="Text Box 473"/>
                        <wps:cNvSpPr txBox="1"/>
                        <wps:spPr>
                          <a:xfrm>
                            <a:off x="6682936" y="362600"/>
                            <a:ext cx="777716" cy="576670"/>
                          </a:xfrm>
                          <a:prstGeom prst="rect">
                            <a:avLst/>
                          </a:prstGeom>
                          <a:noFill/>
                          <a:ln w="9525" cap="flat" cmpd="sng">
                            <a:solidFill>
                              <a:srgbClr val="000000"/>
                            </a:solidFill>
                            <a:prstDash val="solid"/>
                            <a:round/>
                            <a:headEnd type="none" w="sm" len="sm"/>
                            <a:tailEnd type="none" w="sm" len="sm"/>
                          </a:ln>
                        </wps:spPr>
                        <wps:txbx>
                          <w:txbxContent>
                            <w:p w14:paraId="281354FE" w14:textId="77777777" w:rsidR="00177E13" w:rsidRDefault="001E5FE3">
                              <w:pPr>
                                <w:spacing w:after="0" w:line="240" w:lineRule="auto"/>
                                <w:ind w:left="0" w:firstLine="0"/>
                                <w:textDirection w:val="btLr"/>
                              </w:pPr>
                              <w:r>
                                <w:rPr>
                                  <w:color w:val="000000"/>
                                  <w:sz w:val="20"/>
                                </w:rPr>
                                <w:t>Dental Lot</w:t>
                              </w:r>
                            </w:p>
                          </w:txbxContent>
                        </wps:txbx>
                        <wps:bodyPr spcFirstLastPara="1" wrap="square" lIns="91425" tIns="91425" rIns="91425" bIns="91425" anchor="t" anchorCtr="0">
                          <a:spAutoFit/>
                        </wps:bodyPr>
                      </wps:wsp>
                      <wps:wsp>
                        <wps:cNvPr id="482" name="Down Arrow 474"/>
                        <wps:cNvSpPr/>
                        <wps:spPr>
                          <a:xfrm rot="2464637">
                            <a:off x="6562376" y="642091"/>
                            <a:ext cx="74421" cy="1007569"/>
                          </a:xfrm>
                          <a:prstGeom prst="downArrow">
                            <a:avLst>
                              <a:gd name="adj1" fmla="val 50000"/>
                              <a:gd name="adj2" fmla="val 50000"/>
                            </a:avLst>
                          </a:prstGeom>
                          <a:solidFill>
                            <a:srgbClr val="000000"/>
                          </a:solidFill>
                          <a:ln w="9525" cap="flat" cmpd="sng">
                            <a:solidFill>
                              <a:srgbClr val="000000"/>
                            </a:solidFill>
                            <a:prstDash val="solid"/>
                            <a:round/>
                            <a:headEnd type="none" w="sm" len="sm"/>
                            <a:tailEnd type="none" w="sm" len="sm"/>
                          </a:ln>
                        </wps:spPr>
                        <wps:txbx>
                          <w:txbxContent>
                            <w:p w14:paraId="70D3DED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85" name="Down Arrow 475"/>
                        <wps:cNvSpPr/>
                        <wps:spPr>
                          <a:xfrm rot="10800000">
                            <a:off x="3444525" y="4889925"/>
                            <a:ext cx="87600" cy="1188300"/>
                          </a:xfrm>
                          <a:prstGeom prst="downArrow">
                            <a:avLst>
                              <a:gd name="adj1" fmla="val 50000"/>
                              <a:gd name="adj2" fmla="val 50000"/>
                            </a:avLst>
                          </a:prstGeom>
                          <a:solidFill>
                            <a:srgbClr val="000000"/>
                          </a:solidFill>
                          <a:ln w="9525" cap="flat" cmpd="sng">
                            <a:solidFill>
                              <a:srgbClr val="000000"/>
                            </a:solidFill>
                            <a:prstDash val="solid"/>
                            <a:round/>
                            <a:headEnd type="none" w="sm" len="sm"/>
                            <a:tailEnd type="none" w="sm" len="sm"/>
                          </a:ln>
                        </wps:spPr>
                        <wps:txbx>
                          <w:txbxContent>
                            <w:p w14:paraId="67E6CA1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86" name="Text Box 476"/>
                        <wps:cNvSpPr txBox="1"/>
                        <wps:spPr>
                          <a:xfrm>
                            <a:off x="4932005" y="6078225"/>
                            <a:ext cx="1605359" cy="576670"/>
                          </a:xfrm>
                          <a:prstGeom prst="rect">
                            <a:avLst/>
                          </a:prstGeom>
                          <a:noFill/>
                          <a:ln w="9525" cap="flat" cmpd="sng">
                            <a:solidFill>
                              <a:srgbClr val="000000"/>
                            </a:solidFill>
                            <a:prstDash val="solid"/>
                            <a:round/>
                            <a:headEnd type="none" w="sm" len="sm"/>
                            <a:tailEnd type="none" w="sm" len="sm"/>
                          </a:ln>
                        </wps:spPr>
                        <wps:txbx>
                          <w:txbxContent>
                            <w:p w14:paraId="27994107" w14:textId="77777777" w:rsidR="00177E13" w:rsidRDefault="001E5FE3">
                              <w:pPr>
                                <w:spacing w:after="0" w:line="240" w:lineRule="auto"/>
                                <w:ind w:left="0" w:firstLine="0"/>
                                <w:jc w:val="center"/>
                                <w:textDirection w:val="btLr"/>
                              </w:pPr>
                              <w:r>
                                <w:rPr>
                                  <w:color w:val="000000"/>
                                  <w:sz w:val="20"/>
                                </w:rPr>
                                <w:t>Back Lower Lot and Lower Lot Exit</w:t>
                              </w:r>
                            </w:p>
                          </w:txbxContent>
                        </wps:txbx>
                        <wps:bodyPr spcFirstLastPara="1" wrap="square" lIns="91425" tIns="91425" rIns="91425" bIns="91425" anchor="t" anchorCtr="0">
                          <a:spAutoFit/>
                        </wps:bodyPr>
                      </wps:wsp>
                      <wps:wsp>
                        <wps:cNvPr id="487" name="Down Arrow 477"/>
                        <wps:cNvSpPr/>
                        <wps:spPr>
                          <a:xfrm rot="10800000">
                            <a:off x="5691150" y="4798775"/>
                            <a:ext cx="87600" cy="1188300"/>
                          </a:xfrm>
                          <a:prstGeom prst="downArrow">
                            <a:avLst>
                              <a:gd name="adj1" fmla="val 50000"/>
                              <a:gd name="adj2" fmla="val 50000"/>
                            </a:avLst>
                          </a:prstGeom>
                          <a:solidFill>
                            <a:srgbClr val="000000"/>
                          </a:solidFill>
                          <a:ln w="9525" cap="flat" cmpd="sng">
                            <a:solidFill>
                              <a:srgbClr val="000000"/>
                            </a:solidFill>
                            <a:prstDash val="solid"/>
                            <a:round/>
                            <a:headEnd type="none" w="sm" len="sm"/>
                            <a:tailEnd type="none" w="sm" len="sm"/>
                          </a:ln>
                        </wps:spPr>
                        <wps:txbx>
                          <w:txbxContent>
                            <w:p w14:paraId="3861120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88" name="Text Box 478"/>
                        <wps:cNvSpPr txBox="1"/>
                        <wps:spPr>
                          <a:xfrm>
                            <a:off x="2685533" y="6191650"/>
                            <a:ext cx="1605359" cy="576670"/>
                          </a:xfrm>
                          <a:prstGeom prst="rect">
                            <a:avLst/>
                          </a:prstGeom>
                          <a:noFill/>
                          <a:ln w="9525" cap="flat" cmpd="sng">
                            <a:solidFill>
                              <a:srgbClr val="000000"/>
                            </a:solidFill>
                            <a:prstDash val="solid"/>
                            <a:round/>
                            <a:headEnd type="none" w="sm" len="sm"/>
                            <a:tailEnd type="none" w="sm" len="sm"/>
                          </a:ln>
                        </wps:spPr>
                        <wps:txbx>
                          <w:txbxContent>
                            <w:p w14:paraId="4128042A" w14:textId="77777777" w:rsidR="00177E13" w:rsidRDefault="001E5FE3">
                              <w:pPr>
                                <w:spacing w:after="0" w:line="240" w:lineRule="auto"/>
                                <w:ind w:left="0" w:firstLine="0"/>
                                <w:jc w:val="center"/>
                                <w:textDirection w:val="btLr"/>
                              </w:pPr>
                              <w:r>
                                <w:rPr>
                                  <w:color w:val="000000"/>
                                  <w:sz w:val="20"/>
                                </w:rPr>
                                <w:t>Entrance to Back Upper Lot</w:t>
                              </w:r>
                            </w:p>
                          </w:txbxContent>
                        </wps:txbx>
                        <wps:bodyPr spcFirstLastPara="1" wrap="square" lIns="91425" tIns="91425" rIns="91425" bIns="91425" anchor="t" anchorCtr="0">
                          <a:spAutoFit/>
                        </wps:bodyPr>
                      </wps:wsp>
                      <wps:wsp>
                        <wps:cNvPr id="489" name="Down Arrow 479"/>
                        <wps:cNvSpPr/>
                        <wps:spPr>
                          <a:xfrm rot="-5400000">
                            <a:off x="1617398" y="2772739"/>
                            <a:ext cx="87600" cy="1188300"/>
                          </a:xfrm>
                          <a:prstGeom prst="downArrow">
                            <a:avLst>
                              <a:gd name="adj1" fmla="val 50000"/>
                              <a:gd name="adj2" fmla="val 50000"/>
                            </a:avLst>
                          </a:prstGeom>
                          <a:solidFill>
                            <a:srgbClr val="000000"/>
                          </a:solidFill>
                          <a:ln w="9525" cap="flat" cmpd="sng">
                            <a:solidFill>
                              <a:srgbClr val="000000"/>
                            </a:solidFill>
                            <a:prstDash val="solid"/>
                            <a:round/>
                            <a:headEnd type="none" w="sm" len="sm"/>
                            <a:tailEnd type="none" w="sm" len="sm"/>
                          </a:ln>
                        </wps:spPr>
                        <wps:txbx>
                          <w:txbxContent>
                            <w:p w14:paraId="77526C3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90" name="Text Box 480"/>
                        <wps:cNvSpPr txBox="1"/>
                        <wps:spPr>
                          <a:xfrm rot="16200000">
                            <a:off x="-31555" y="3177691"/>
                            <a:ext cx="1604614" cy="435863"/>
                          </a:xfrm>
                          <a:prstGeom prst="rect">
                            <a:avLst/>
                          </a:prstGeom>
                          <a:noFill/>
                          <a:ln w="9525" cap="flat" cmpd="sng">
                            <a:solidFill>
                              <a:srgbClr val="000000"/>
                            </a:solidFill>
                            <a:prstDash val="solid"/>
                            <a:round/>
                            <a:headEnd type="none" w="sm" len="sm"/>
                            <a:tailEnd type="none" w="sm" len="sm"/>
                          </a:ln>
                        </wps:spPr>
                        <wps:txbx>
                          <w:txbxContent>
                            <w:p w14:paraId="38831707" w14:textId="77777777" w:rsidR="00177E13" w:rsidRDefault="001E5FE3">
                              <w:pPr>
                                <w:spacing w:after="0" w:line="240" w:lineRule="auto"/>
                                <w:ind w:left="0" w:firstLine="0"/>
                                <w:jc w:val="center"/>
                                <w:textDirection w:val="btLr"/>
                              </w:pPr>
                              <w:r>
                                <w:rPr>
                                  <w:color w:val="000000"/>
                                  <w:sz w:val="20"/>
                                </w:rPr>
                                <w:t>Back Upper Lot Exit</w:t>
                              </w:r>
                            </w:p>
                          </w:txbxContent>
                        </wps:txbx>
                        <wps:bodyPr spcFirstLastPara="1" wrap="square" lIns="91425" tIns="91425" rIns="91425" bIns="91425" anchor="t" anchorCtr="0">
                          <a:spAutoFit/>
                        </wps:bodyPr>
                      </wps:wsp>
                      <wps:wsp>
                        <wps:cNvPr id="491" name="Down Arrow 481"/>
                        <wps:cNvSpPr/>
                        <wps:spPr>
                          <a:xfrm rot="-2464637" flipH="1">
                            <a:off x="3502676" y="642091"/>
                            <a:ext cx="74421" cy="1007569"/>
                          </a:xfrm>
                          <a:prstGeom prst="downArrow">
                            <a:avLst>
                              <a:gd name="adj1" fmla="val 50000"/>
                              <a:gd name="adj2" fmla="val 50000"/>
                            </a:avLst>
                          </a:prstGeom>
                          <a:solidFill>
                            <a:srgbClr val="000000"/>
                          </a:solidFill>
                          <a:ln w="9525" cap="flat" cmpd="sng">
                            <a:solidFill>
                              <a:srgbClr val="000000"/>
                            </a:solidFill>
                            <a:prstDash val="solid"/>
                            <a:round/>
                            <a:headEnd type="none" w="sm" len="sm"/>
                            <a:tailEnd type="none" w="sm" len="sm"/>
                          </a:ln>
                        </wps:spPr>
                        <wps:txbx>
                          <w:txbxContent>
                            <w:p w14:paraId="4BC765B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92" name="Text Box 482"/>
                        <wps:cNvSpPr txBox="1"/>
                        <wps:spPr>
                          <a:xfrm>
                            <a:off x="1839166" y="362596"/>
                            <a:ext cx="1605359" cy="576670"/>
                          </a:xfrm>
                          <a:prstGeom prst="rect">
                            <a:avLst/>
                          </a:prstGeom>
                          <a:noFill/>
                          <a:ln w="9525" cap="flat" cmpd="sng">
                            <a:solidFill>
                              <a:srgbClr val="000000"/>
                            </a:solidFill>
                            <a:prstDash val="solid"/>
                            <a:round/>
                            <a:headEnd type="none" w="sm" len="sm"/>
                            <a:tailEnd type="none" w="sm" len="sm"/>
                          </a:ln>
                        </wps:spPr>
                        <wps:txbx>
                          <w:txbxContent>
                            <w:p w14:paraId="079084AD" w14:textId="77777777" w:rsidR="00177E13" w:rsidRDefault="001E5FE3">
                              <w:pPr>
                                <w:spacing w:after="0" w:line="240" w:lineRule="auto"/>
                                <w:ind w:left="0" w:firstLine="0"/>
                                <w:jc w:val="center"/>
                                <w:textDirection w:val="btLr"/>
                              </w:pPr>
                              <w:r>
                                <w:rPr>
                                  <w:color w:val="000000"/>
                                  <w:sz w:val="20"/>
                                </w:rPr>
                                <w:t>Entrance to Lower Lot</w:t>
                              </w:r>
                            </w:p>
                          </w:txbxContent>
                        </wps:txbx>
                        <wps:bodyPr spcFirstLastPara="1" wrap="square" lIns="91425" tIns="91425" rIns="91425" bIns="91425" anchor="t" anchorCtr="0">
                          <a:spAutoFit/>
                        </wps:bodyPr>
                      </wps:wsp>
                    </wpg:wgp>
                  </a:graphicData>
                </a:graphic>
              </wp:inline>
            </w:drawing>
          </mc:Choice>
          <mc:Fallback>
            <w:pict>
              <v:group w14:anchorId="54A467E3" id="Group 68006" o:spid="_x0000_s1045" style="width:468.2pt;height:433.55pt;mso-position-horizontal-relative:char;mso-position-vertical-relative:line" coordorigin="5528,2142" coordsize="76585,655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uax+aQYAAHorAAAOAAAAZHJzL2Uyb0RvYy54bWzsWtty2zYQfe9M/4HD&#13;&#10;d0cELwCpsZxJ4zjNTNp6kvQDIBKU2PJWgLbkfH0PwIsuliLHzWiURp6JQpDgcrE4e3YXwOXLZZFb&#13;&#10;90KqrConNnnh2JYo4yrJytnE/vPTzUVoW6rhZcLzqhQT+0Eo++XVzz9dLuqxcKt5lSdCWhBSqvGi&#13;&#10;ntjzpqnHo5GK56Lg6kVVixIP00oWvEFTzkaJ5AtIL/KR6zh0tKhkUssqFkrh7nX70L4y8tNUxM0f&#13;&#10;aapEY+UTG7o15lea36n+HV1d8vFM8nqexZ0a/BlaFDwr8dFB1DVvuHUns0eiiiyWlarS5kVcFaMq&#13;&#10;TbNYmDFgNMTZGs1bWd3VZiyz8WJWD2aCabfs9Gyx8e/3b2X9sb6VsMSinsEWpqXHskxlof+HltbS&#13;&#10;mOxhMJlYNlaMm0HkU5/4thXjWRA41HWj1qjxHJbX7wWBG7qwPTq4xHeDzujx/E0ng9EgDJyglUGD&#13;&#10;wHeY6TPqVRhtKLaoARW1sob6b9b4OOe1MEZWY1jjVlpZMrF9qGCVvABkPwBEvJzlwtI3jZlMz8Fo&#13;&#10;aqxgvx0WI67LPBcDw9BDl0X90Hvj0Sj0HQcfMsZz/IChgQ8MA+fjWqrmragKS19MbAldDM74/XvV&#13;&#10;tF37LloBVeVZcpPluWnI2fR1Lq17DvDf3FyHg/SNbnmpO5eVfq2VqO/A5v249FWznC6NYczs6jvT&#13;&#10;KnmAsVQd32TQ7T1XzS2XcB5iWws41MRW/9xxKWwrf1dijiI99/DA9YZcb0zXG7yM5xX8NG6kbbWN&#13;&#10;143x21bZV3dNlWbGAitlOq0BjqvLOovH+Nf5DK4eoeQwt+Ct5k6PoOWn4kkyCi7/vqsv4N41b7Jp&#13;&#10;lmfNg6EqzJtWqry/zWINF91YAc7TLtICziDS0jcwHX0v/Q5AIFIhP4gcku/FB6GyzwBoi5lHsqd5&#13;&#10;VvdQ0NfdKGDELfLYYYiWmK6r+K4QZdMyrTSfrUo1z2plW3IsiqmAq8h3CWkxmddz/lsF/C1bHOmv&#13;&#10;GiA2UjTxXF+mAJl2qLaD6h+MtPYrhXVrn095YcRY61PEIZ4DUEEYHw9ORX2QUMdI8FjGfIPZ5zvV&#13;&#10;4Bp8vMdXVvqagaCpyfQoNAVva1FzXS1K65WU1QI8Rb6Kp/zID92Op6gbkJYnViYNGe1ZipAw9AYe&#13;&#10;6SNET0EdSyVQxWiyoio9Q7OkU5Unf0HttMjBFiAnKwAJGhBv9nF39sE8GvIzNNl/2KBsL/dp8YPO&#13;&#10;W9xnLUBNgR58rDkrhWvhsqgBbFXOzAA23lDrpLpfsFbsmqt5S75GQgtThPQyMYCdC568KROreajh&#13;&#10;xCXSIxAnvlqAMQWSKVyYfg3P8sP9YJYv0TYx9l1R5cny9pHcBthq3eaT5o1fqiWcxt1yGqtZ4oEO&#13;&#10;aJgHrdceSvJ9j7LOfdYznJ6RCCFOAOltmGeUbqU3Xx3lNwjpRwHwMAvHSTzAAo/SDlXrtOPmS2nH&#13;&#10;keDr7YCv18MUScVHJKRPhS+loRt51GSpHnU11W8EVIY/gscmST2jdzdNH6LfgVvO6PUZkrMdOYu/&#13;&#10;hd8dpGvJCkWQi5KTeszE5q42pQF1PdZimPquExm2WGUwzPddpBwawshuWEAPpITnDMZUnieVwQz8&#13;&#10;dhwXenbleaQQgIx1hxOZYkhr0AWBvU5EHCwH6KxYp86dF3m+75tUGG7ih2EUbddW50Jgz+rKd1QI&#13;&#10;DDR7diO9zIeY8agQoFuR6KmZlB9h0UYvZMJ/qMNMTb2RShHqBF4QnXOpL5a8h3KpgeOOg+DTrgRY&#13;&#10;j9+N9R+2heCvCgPIjgjBWrWGsc+iUC+3bcD4HAa+/zAwcNxxnOjUsylsUz4KA+GWEz01DLg0DAIP&#13;&#10;JboOAyQidHvf5xwGvsWK5sBxx0HwaYcB5BQ7qoFhs+5QNXCBTdftaoBQwrwIjgEYu4xhK9OIWxXV&#13;&#10;5zDw/YeBgeOO40QnHgbCYQ92tS2Ae1329JR11XaFilDUAfhbL64vPBIEbW3gEcaQY20mVQgKPu1P&#13;&#10;UvheEFKz4IFkeM8u26GzAD/kLsHAeMfB80kHhXDn3jDubuJ5b21w0S+0Wik28n/VG2Hri0WB49Lz&#13;&#10;kuv/edO4PYGiVxOP402nHh12bBqHw8bOU6LDmvuQ0ENlMOy6BZEpyFbJ1blG+AY1AvZ8OnY7DoCf&#13;&#10;GQ7M+UYc8DRHWrrDqPoE6XrbnG1bHZm9+hcAAP//AwBQSwMECgAAAAAAAAAhALVbmBuzgCQAs4Ak&#13;&#10;ABQAAABkcnMvbWVkaWEvaW1hZ2UxLnBuZ4lQTkcNChoKAAAADUlIRFIAAARYAAADFAgGAAAAiD6T&#13;&#10;PAAAIABJREFUeAGcved3XNeV9tl/yrzT3ctuW5aowBxA5AwQIJEzQCSCIEgCDCAyiJxRqJxzQiEn&#13;&#10;gqRESQ6yJFuyFahkd69ea953Ps3f8Ju1z62CSErut2c+POucG+reCvecs/ezn73rn9LKiygoayW3&#13;&#10;5Crpl2pJKajiQk4lp9MrVb+wspWy67XUP2hSKLtZTdX9JvLbSii8VkZJVwlFHVfIay3kck8mVYN5&#13;&#10;FN7MIO96GlmtKWQ0J5PflUPujVxK7xVT39dI9Z16Km/XUHazgkWjC701oLBo8NE7qmd43MTKshuj&#13;&#10;wcvcgpWJKSPjE0YGBxbp652jr+9HDA4sMPZQz8jwEqOjK0xOmJiaMDEzZWZuzsbSoo2VJRtLc2b0&#13;&#10;OrvC/KwVg86DwxTEbgpiMwcwmoLorWss6MM8GDFx9doo1Q13KLzcRkFxC/XN97l+a5jJKQNLc1Z0&#13;&#10;81YmJ03q3nJ/8/AEH5j6+dvOFP/PJw7+86mBb3fH2XVOY7eGcLwAuyWE3RLEbg1ii0OdYwvhdIRx&#13;&#10;uyO4XBE8niguV5ilRQeGFQ8B7xpLyw5GxvTYrVGioR3Wonu4XKssLDoYn7Rx5/4Sl0tvk3+5i5Sc&#13;&#10;dpKz20jN7iSnoJu8ojvkFd/mcsV98q70kFF4k/PprZxNbeZCxjXOpbdxNrWNi1nXSc7uJL3gJi33&#13;&#10;HpJRXkduXQvZDVepvN9B9f1Oau/fpP5+Nw33emi620f7vVlKO7uov3uf+jv3qb/bS9Wt21y+3s6l&#13;&#10;Gw0U36+ioKecnJtlCnmdJRTdqqDsfh2VfY0U366i8HoNlzprSasvJ6myhLOllzlXdpnCG7VcudtM&#13;&#10;4Z0Wsq/Xk1xdRnJNGemNZWS2lpN/4yqZjXWcLazkNxcL+NXpXF47X8TryZd5O7uMlPoqMpqryGip&#13;&#10;JqWugl+ezeQ3ybmcuHSZdwqKeTP7EifySzieW8KbqcW8kVzEqYJKMhpbuVjZwIWKKjIaqyhqryWt&#13;&#10;roR3irLIu1ZO1YOrXLpZTfLVIgqvV3P5RgMFHXXktVdT0F5HXusViq6VU369gpK2EvLai0kpzSaj&#13;&#10;oYRzZblcqCjiRH4+b2bl8HZmPmfzr3C6pIDcpipya2t5MyOTY6nZvHYqj397J4fUjEYqqu9yufQm&#13;&#10;g8PLeN3rOOwBSsuvkpZ5hZz8q1TX9TE26SIc2FSIBLfUMyLPyXpkh43INmXNLZS3N1HR0kZhZTvn&#13;&#10;s2o4l1nB1vqjl7C+usdadFdB+oKN2B67W48VdjYPSWBjfY/w6rpCMLJBKLKKxexDr3dh0Luxmv3Y&#13;&#10;LH4sJh+GFScmo+fo2Teb/VjMAXXMZvZhM/mxGDW47CFCfnnWo9jMXpz2IG5nGJ97VY3rqcllxiaW&#13;&#10;GJlYYHJ+mdkFo5o7ZHwbV9ysLNhZXnCwOG9nYdaGftGM2+rBtGxnblLP1OgSkw91TDxcYWJshdHh&#13;&#10;eYYGZxgdnmN0eJHxUR0zEwYmRnUKs5MGph8uMzG0wOSI9tpxmXfGjWreGX9o0PrjBqZG5pkcXmRs&#13;&#10;YJ65aSuL806F+Vl5P1p/bsbOq5iftbM0919jZVmbyxJz2k9bB3pd4CcwrAQw6eMwBDDFYVjxodd5&#13;&#10;FKxGP3Zz4B9C5kvzz8Aq85otgt0WxeuKEfKuKQT8aygE1vH7YvH+muqrbe8aDqMDnyuC172mrj07&#13;&#10;bWZ20sTMhIm5WQuz81Z0Ky7s9gjT0zY6ux7S1tJPV8cQPTcf0tk+yM3rwww/mOHB3RmutY3QUNdL&#13;&#10;fX0vDY0PqKu7T23dPS6XXqeldYje3nmaWzvp7uljelqH0xkhFN4kEtkiurrF2to2odA62+uP2V47&#13;&#10;ZGv1EfvbO3z6h3f57qs/8sXz7/nLV9/x+Rff8slnX/L1d//O519+y18++4IvPv+Sr/76Nc+f/42v&#13;&#10;vv4bX3zxPX/44I+8++gDDnaeshrewe+O4baHscXHhcsexu+JqTle5nm/R0M0tI1CeIdQcJNYZJdI&#13;&#10;eI3d3adsrD9hf/cZB7vvs7p6SCC4h8+7qcbVRmyHp4fvcrj/hIPdp+zsPGF39wlP9vZ4urfLk909&#13;&#10;Hu885vHeAQc7+xzuPuXx3h4Hu5s8e+8ZH374CV7HuhqXBr2PuTk7g0NL3Lw1Rsf1AW7eHObevXH6&#13;&#10;HkwxODhDb+80/X2L3Ls3xY3rg/Q/mFNr9diAngRuXB/l9u0huju7FWbGppidMjMzZVVjQNbsiYeL&#13;&#10;CpNjS4wOzzI8OM3U+DIPh+cUpiZ0TE6uMDK6wMS4Qa3zM1MWXsTstEWN96UFO4K5Gas6LuNsacHJ&#13;&#10;8qLrCLol55FdoF+yo1+I4x+ML5PBxc/BsCLjTRuT0hcYV1yYVrzK1tAtu9AtuxXkPDmeuE6ibza6&#13;&#10;EVhMXiwmD2ajB7spgN3qV3DYgvy3YQ1js0QUHNYICchzJs+dgiOC+79EGLfYI44wPs8qAd/a0fMp&#13;&#10;z+hL8K0RDG4cIRTa5FWEI1usru4QW9tlNSrja5NYbJedrQM21vfZ3NDa9fU91tf2iMV2FFZjOySw&#13;&#10;vr7L9tYjtjYP2N1+xPbmgepvbeyxsbajsLUp5+xp2N5j++ews8f2zh6bmztEI+tEo+vsbe+xs7WH&#13;&#10;3H9tfY+trV021ndUX7YF8n7XYntHUO9rdUd9rtWoZo+tRnbVOA0HVgkFtxWi4V0ioR0NwS01B4SD&#13;&#10;60RCW4RlXEc3WIuuEQiuEQ5vqu9W5gOZK2Qtl/Mi4Thkjgpvq+9Q9oXlu/ZHiATj50dX8bt8rAeD&#13;&#10;bASDrIU2FWIhuc62uqZcNxrZVvNdKLRBIBC/d2hTvR95T4JQYEO7fnDjx35A64fi++ScoG9dQfpi&#13;&#10;t7o94TgiR63Xs44g4N/E44rgdkVwOAI/gdMZwu0KK3i9UfyBmEIwtEUguIXLHcPl3GJh3s/oqIWH&#13;&#10;Dw20XBujpf0hzS1DtLUNM9C/wNiEhflFN+OTVnr7lpiZczI9a2Nyyqxg0HuQ8WAxBzGbApiMAWR9&#13;&#10;NOrFFgnwVn4B6Y2VJFXncrE2h/TWHFKvZpPalMPZykxOlmRwvCiTwqoyLtQlY7cGMJvc2tjXOzEZ&#13;&#10;3Mrmkf2ynrptYZyWEE5rEIdV7P8AVksAvfllGMwBTCafgjneyrbZ5P9ZWCwhjOag8mGkb5ZtUxCL&#13;&#10;NfQTWOP3Ve9J3lcc6lxLEIvgZ15ns/gwGZyY9E7luzhsYeXXGOJznsxpZr0du9GhIH1Z070mp4Lb&#13;&#10;6MCpd+AzOwlZnUTtTjbcVjY9ZmIuM3azl1W3n0237yfY8fnY9b+MvYCXdyOen+D9qIffxzR8uOrh&#13;&#10;/cjL+CDq4bPDdb57N8jfnoX5Yt/NF3tunh/6+Grfz/N9H88PfHx76OO7xz6+f+znqwMf/+vDAP/5&#13;&#10;zM+/vyvbboW/PfXy5b6bz3ddPD/08Pd3/fztqZ8v9n38dc/H14+0vtzj399z8O/v2fnuiZ3frtl5&#13;&#10;FrHzp20HXz9y89muiy8OvHyx5+AvW2aFz6XdFJgUPt8w8tcdO9898vHXLRd/2XLyfM/LN/s+/rLp&#13;&#10;4O/veRS+eezhw5iLD1ZdPPIYCMw/ZPbBA6a7bzN/q1Nh4uZNWiqbqSyqZ7DjBhO3bnO/9TrtFbJ9&#13;&#10;nYc3bx5h+k4PtrFhBdPDYZaHRhScC8tEbR6FiM2NS+fAuezAPGfBNGvGPGvBtGzFpLNiXzHh0DvQ&#13;&#10;LzoQ29a0Yiel+hI5jTmU3Myk/HYuxddyyWlIJ6sulZzGdDJqUyhoLiStOpf06jwK2/LJbUlXyG/L&#13;&#10;oOh6JsWdmZTeyuJSRyZJJRfRT5uVrTExpGdp3MTShInFSctP7OtX7e25STtzE3HE7fGF2R9tAeOC&#13;&#10;Cf2y2AkalhetrCzbMMt4iNsDet2P63/CDpD2n9KuNFFY3kp+aTOZRXUKyXlXOJWeT3J+FVkVlRS1&#13;&#10;llJ3v4b6B42UdJdR09/A5VtllN4qp+pOGeW3S8ltLSC/M5WSu5lc7smg9H4Wl+9kUtCVzqXbueR3&#13;&#10;5VHx4DIto1cp6ayksrOUxu6rLFvCRwSLEC2LBi/Ly25MBq8iFZYWXMzOaJPixKSJ0RGdIlLGxgwM&#13;&#10;Dy8xPWVkaUE+sJ1lMZDEqDGIceLFavVhtXrVpGc3mnBYPThsAeWg+R0xAs41BZ9rDbN9jQVDmPuD&#13;&#10;BrruznO1fYDi0g5SM6pISa8kK7eOK+XX6L4/ztjUCvolJzOzZubmrSws2BT0Oj/7Lj2PnZN8sKrn&#13;&#10;3bAepyOKzx1T8LpWcToicURxOmR7FZdzFbdzFbstjNsZPVrsZLGVhc/pDOO0h9WiazJ6MRp8+D0b&#13;&#10;RILbaiF3u1ZZ1slCYuPu/SWqanvJvtSpyJXk7HbScjrJyLtJZm4XqVlt5BXdJCPvOmdSrnI6uYmk&#13;&#10;9DbScm6QlNHO+bRWLmZe42xqiyJgmnpGKG29TeW1e9Td6KH5fq9C64N+rvUP8cuULH6Tm8cb+fn8&#13;&#10;W3oW/3w2jbqe+9Tcukvl9W6qbvRQc7eHuv5uKno7KOpuoPhuPZX9QqpUUnijjEtdlZTfr1cES1FX&#13;&#10;HaV3Gii8XkteWzXnykrJbq7kUlc1RT21XOquJqe9nLczryi8nlTMsZTL/ObCJX5xvIDjyVWcSavj&#13;&#10;2KliXjtTzGvnLvNaciFv5xeRdrWSnNZ6MurqSa2vJaOtgcxrjWRdbyK1qYaTBSW8mXKZX58r5LXT&#13;&#10;hSSV13PuSg0n88u5UFxJUUsjFdebOFWSS0p9EUW3qim+XUN2awlF7ZXU322j6lYThW1lXGqvpra7&#13;&#10;kbYH12i510ppWzVZTYWkVheTVH6JpIps8q5VkFpXQUp1HedKyjiVd4nhsSVm58w0dHVztqCIX5/J&#13;&#10;VuRKZkEtp89VciG5jszcFtLzmqhtvMfysp3W9m5a2m9zs3ucBwNGlnRR9ayIUSwEhRASAqcthMMS&#13;&#10;VKhq6qCyvpviii6E1LCavaqVhdRu8Wuw+nFYAxpsAZy2oAZ7UF3X5QgdGeBiKJlsLgWrK4hu2fGj&#13;&#10;czNtYX7Wppyb2WkrUxNG5mbMzM9ZmRcHaMGu2vkZEwtTRhamjejmzYrE1M1ZMcrEbbCg1+mPnBj9&#13;&#10;spXpWR0jk/P0j84wND7H2MwiY9OLjI/pGRvVMzFmRO4nDpZgaVaub2BxxqgwM65jbGCOkaEFBgcX&#13;&#10;GJR2YIbBgWmF6fFlpsaWGR1aZKh/QTmM4jg+HJhTrxsfnGd8aJ6pkSWmRpeZHDOQIFiEtJkcntOO&#13;&#10;jSwxP2NnYc7xsxDCRbAwp5Euywsu9Mven0LnRb8i8CiSyqB3YNQ7lTNmMXt4GV5sltBP4LCG8dgj&#13;&#10;GhwRPE4NbmcQryuA0+5DflcxgAVed/SICPF5VxU5Igb9zt4zdvcF77MnOHif/YNnPDp4l8eP3mNv&#13;&#10;+5DN2K7C9touW6q/o9qt2A5rymnaZTW2S3h1j+3VbVYj4ixsEfBvEA3usBrYxe9cV/uOHJy1PVbX&#13;&#10;drHYAkxMGpiZNtPfN8utjn5utA/Qf3eKxVk7k+NmOjse0tE+SlfnOHfvzHL79iSt7YNcvz5KX988&#13;&#10;Y2PzLC6YlaGfuP4/bNfE8dplf+8RTw6f8PjRb3n27I+8995HrMX2OTz8gL3dd9nbesLBzrsc7j3j&#13;&#10;kXwv2+8qRIObykkVYtBu8mNYdCjyTyMBZHEW59qHyx7Bnfh97BE13sTBFaLd5Q6r72Jz45DtzSfs&#13;&#10;bj1V195aP2Rz7YBYdJdodEdzbAMbGjEjhExkF79/Db8/RiC8RiDuyMlvK86VfGZZa2x2P3ZnAI87&#13;&#10;oggng8WOxxtRzo3XJ2R/CIPeidHgRLdkVWNR1l35DCMjBm7eHOFa5yiD/Rq5ooIhvXMMDC6wuGBj&#13;&#10;ZtbEoBCXQ9P03LhDf+84I0M6hgeXGBtdYWhghoG+CYXhgSn6escUhvpl37iCEC6DA1MM9E+qMSqv&#13;&#10;ETwc0akxL+P+VQj5KQSMkJoyBqVdWfbE4TqaU0wrLvW7KJLlBYLlR9LDi1XNlTJfvgyNFBFiRDtH&#13;&#10;5k0hz6wmIUeCWEzxviWIzLFCoDhkPraHFWy2MC6n2ARiH0RVX7Y9rqiau2Wc+jwxvO7VlyD7/ELI&#13;&#10;vQAhQsTRVcc8awT9G4QSEKdYENpQjrw48/8I4ryLIy5YU+T6AeuxfdZju6zHduKt9DWsre0hWBey&#13;&#10;ZOtRHAdsbu0dYWt7D8He7mN2956yt/8uhwdPebT/WOHw4Ak/j8cc7muQcw/2DtnbPVSv2d87ZGdn&#13;&#10;n52dXYXd3V3+d0icu7kpBEeYnc1dduV9bWtETTQipMcmq9FNolGNGAqHtxSBpAiJuG2mCJE4GSEk&#13;&#10;g6y5MsaFHHE5Q/h8G7jca7jc6zgFrpgiyVSQIHGuN6bIkVhkTSMThIT2rqnreF1Rda0E+ZpotedA&#13;&#10;no9VAl5Z7wMKRpsLhyeIzx0l6NOOhf0xIv51wn55fzHczghyXZnf5f36vTFlYzoc8jxGsFrDmBzG&#13;&#10;I0fbZg3htP8IFRi0BNTnSOxXxJ9y1iVY4sEcR2JNMpu9mIQEMGsEgMXowSpjxfJz8B05/nJdpyOk&#13;&#10;5j+LNcDyipuhkSVud89QWt5DSVmPChjmFHWTU3Sboiu3uVzaTXPLoAo2NTQNUtc4QFPLMLd7Zhkd&#13;&#10;MyB+hECIS4dVSAuNXJFggxArr6dk83Z+ARerSvhV2gV+nZZEUk0O2R2FpF7N4Vx1Ohnt2aS3ZZHS&#13;&#10;lEn+9UyyWjNIaUojqTZNOV3KjnqBwFB2lAQt5Ht7cb8tgMHgwW7xYrcIeeEg6vHgtXsVfA6/aj02&#13;&#10;Hy6rn5DbS8jteQkRtxtBWMFD2K1hzR9gPRB8GbLP6znCbsjPTtDPTijI7mqM/dUoj1YDPF4L8jjm&#13;&#10;52nMw5NVN4cRF3/ejRJ2hzjc2OK93V2Fjza9fLzl5WnUzeOwm9/GyY1PN7x8te/jsx0vn+96+dO2&#13;&#10;l68f+fjhiZ9vDn0KQjz88NSLEBWfPd3j+dMNvj4I/wTfPQnx/Sv47kmQ5wf+n8U3B34EX+/7+HLv&#13;&#10;pxDiRQiNb58G+fqRh28fexRR8tWuh693PPz9kY/Pt738edvL5zteRbb8378N8D8/DCiCRYgXec03&#13;&#10;hx6+PnDz7aFHfQb5XF/ua8TMHze8fLLp5dMtL18ehPnrfpgvD4J8vuvjT9suPt6086cdB59sOflo&#13;&#10;w8HHOx7eizn4YDvKh7urPFsP8CRoU3gasvFuyKZImd+uenjit8dh472gg3WLjph5Gd/SApbpGZbG&#13;&#10;pnnYO8pAzwD3Ou9SVNhMbloZuUn5CmlJVzh/tpSk82WkXqwg+UI5F86Vkn6+kNzkIrKTCsm5eIm8&#13;&#10;lGKKMktpqrhKS3ULrXXXaGvqpq3xNjc7BhnoXWSkf/klPBxcYXrUwMq0melxCTzqmBhffonkEJIl&#13;&#10;pbqIjNpsqm5foqyrgNSaDM6VpnC66Dxnis5yoiCdM8UZnLuSyemiDNJrcslsyCClJoWc5nSKOzMU&#13;&#10;wVJ2O4+C9jQulF7gZP4ZMmpT6e2doaC2mBkhV6atyvcQ/2N+VvwQk8LivEXxBksLNubn7czPObRW&#13;&#10;+hKMnf+RYDHpxEb4Ebolm+IbEuRKopVAyYvkiiJYcis6qGnupaT2JnmlzaQVVnMmq5DUSw1cqm4j&#13;&#10;tbSU7NorVNwqp/peJcW3iim/V0llbw01fXVU3S2nsqecwrZSyu8UU9GbS8Wdy5Tdy6G4O5NLt9LJ&#13;&#10;78om70YuV+5eomGggcqbtTTcbWfatMmCIYje4EZv8aMXNtcUQG8MoNf7tEj0igfdkovFeQeLiy4V&#13;&#10;SZNommBZ1CnLtiNDT+s74hEgLxarF7sjoBmOZpeaTNWEbQ9iNrsVueJ3rqmoqcsVY2bBTdedeVo7&#13;&#10;R6ltuktRyTWycuvJyK4mLaOKrLx62jv7GRyeZ2XJcRSVtwkTLVF4YwirSaKSYfZ9K7jEUHJE8SYI&#13;&#10;FrcsZJoR5RByxbmh4HJtIrBZV3HaZYGOqYVQGVTKqIoh789g9DMzbcGo9ypCxudZIxzYwu2KodN5&#13;&#10;eDhmYXjUTNetGQpLbpEi6pWca2Tn3yY585oiVN48Vck5Raq0kJZ/g4tZ17iQ0aaIFaVkSW9TZEx6&#13;&#10;bhdZRbepb52m6dYgnQ+maL97n5v9g9wafkjujeucKankfHkVyXU1nK+u5O1LRZy6XMK5igpeu5DH&#13;&#10;L0/kcSy5hOP5VVTcvkVDXy+NAw9o6L1HY+8dans7qe5tpXawheoH7STVlpPVVkVJdxMZ9VWcKSzj&#13;&#10;RE4ZZ4srSa6s4nx5CRcqSkipriKlrFmRJ7945xKvnSji9VMlvHW2nJMXqnnjdCmvnyzhN2cv8ebZ&#13;&#10;Mt6+UM7byeUcz6rgXHENOU3NpNbWcKailJSWajI76ygbauHSrVpOFRbzq/O5vH6ygGMnL3HsZBFn&#13;&#10;8ipJyq0h5XIdefUNJNdcJqmyiIzGUjKbS8ltK+PytSrKbtRxqbWM4vYrSqFVc6+N6wOdXL3XRk5T&#13;&#10;EelVZVysKOFMXjEnUko5k17BmbQqTqWU8ca5Ypy+MIGEkRVY41h6DieTy/nNO3mcTS7nXHI9F1Ia&#13;&#10;yS++QUlVD7d7ptCtOHgwOM7I+Dzjk0ZmZl1Mz1iwWb0Y9Q50i9YjLM7LJKNB1BwLczYW52zMTOmZ&#13;&#10;ntQxM6U7cpxenShe3F7R2REk9omTtbhoYmpmianZJcandTwc/anDMzlmVCTExJiB6UkTEmlW5Mes&#13;&#10;jdlZsyJW5oUAmTawPGdhZcHG4oxJtXrl0AnBYkC/ZEG/oGdmdpmpBYGO8dklpudWWJJjOiEq7PEo&#13;&#10;dly9MmdX15HrLk6bVKR6Zd7G8pyVOYmAi+ptQt7fIg9H5hQWZ/QIlueElNEzO7nCzMSKUrBMjy4z&#13;&#10;O77C4qyZlUU7K0syHzlYXnQqYtgoyh2dHafBg8PgjSvYwgjBIWq1Iyg1myjaxICVaHEUtz2K25pA&#13;&#10;BLc1DmdEqds0hVsIj0dUbj8PrzdCyL/6E4T9a0QCWxqCW4jCSRANrbG7vcV7Tx/x8Sef8OmfP1f4&#13;&#10;+NM/88O//40vv/6aT//8mep/9fwbnn/zA8+f/8DXz78/wpdffMVf//QJf/n0Y549fo/t9T2FnbVd&#13;&#10;XoUonhJkRmT9gD3Zju2q6LbsF+JlbW2fjfUD1tZ2NKzvHr1Gjns9a3hcMR6OLtHdcZeultvc7uhF&#13;&#10;t+DEagph0vtZXnCr1rjiR6dzsSiLo96F3SaEkihtoioyL5F1iUarCHX8/qJokah8ohUVTjCwTtC/&#13;&#10;TtC9TtizScS3RdS/TSy4y1p4D4croMgKnz2MxxzEafSjX/YpZ0StESafiuTo5uXZtiJj4QjjRvXM&#13;&#10;rohicUnDwpwon2yKsDQY3JhMXsxWJxbbKnbHGnZ7FKddc5SEGBOnQZwvccSUkyfOiVOcdw1Cnrjd&#13;&#10;YUWiiRpMAg52u5/lFQsmi0sRLHaHXzk+LpcfeY4U0R9cw+dfVdFmidLqVzQVxsqyi6HBZUU+Puid&#13;&#10;p6dnlP7+mSMFi0SS+wbmeDimY0YI1DkLZr2Hu/dHuX9/iv4H8wz0zdM/ME9f/yx9DyYY7JtU6pXR&#13;&#10;oVmGBqYYGZr+WYyPLiBKF4EonkSZ+jLEPpCokwvDikSWRT0ngRuZG30KQmolnDwhlh3mgAYhlm0a&#13;&#10;NKLxZWJDObieVbziJCt1xzqhgET8X0Aw/vyEtDYokf/QhiIsZMyJuiEY2Cbg38Lv31J92U7A79/U&#13;&#10;gi3eNaUOeElVEHfqE/tebUVNIWosgRCiiePR6DYJyLMuapJ/hPW1fTbXH/0UGztsbmy/gh22tx+z&#13;&#10;vaNByBMNQqTs/gQ72wfsCcEi5+0KYaJhf++xIl+ERNnfPVRQ/b3HyLGD/cdsbx+wtaUh0V+XOSK2&#13;&#10;dYTYqqg8NpBWiBLpr61uaYRJWBQY64SDG4RFMRIMK+JYxnYoIMqx+G8qKh3/Gk635uCLoy/KCnku&#13;&#10;XI7wEQEtRKUQYOp5sWqBCAns6Y127dmy+rDZ/NjsMtaCSoUpDriMVwmACDSn24fT5VPHtW0h5oKK&#13;&#10;pEsEPoSUsFlEeRjEqA9iNsrz6lI2s9ESwGwPYBIFhCGISS/jO4xVSA1jELNBO1/mIXEKhORTqlJz&#13;&#10;AIPRi16CmkafsjPNpiCmlQDzy050ei+6FbeCXu9BsKLGk4wrpyL5E06GtEL6y/6EMks75tbselGJ&#13;&#10;iH2vs6vzEmPPIgoJc0hB1BdyjmB5xcv8opP5RRe9fYs0tw2Re6mNgtxrFOZ0UJDTQVr+dVLzr5Oc&#13;&#10;20ZKbh2FpS2UVXdSXNJ9hKarA4pgl8CObkkCNh7NH7D6FXFxIreAk3mXeCMrj1+lZXOioIBfpKRz&#13;&#10;re8BhV3F5F4vJuVqPqcrsjhZmsG5miwu1GWR216gCJbstkySGzO5WJfGxfo0UusziPlCbARCrPsC&#13;&#10;bPsD7IeCPIqEebKq4dlahA/WI6y73TyLengatvEkbOVP207lgH+xb+dF/GXfxTdPAv9t/O1ZSKk0&#13;&#10;RKnxc/j7szD/+WGUb58G+PIwwPN3ozx/7OX5gVPDvoPnh16+PvTz5SMfXz3y8Zd9j9r+TsiJQ79S&#13;&#10;eXx9oJEK/9cHAUWcCKEiSpG/PfEjxMT/+m1AkRSi/pBzEvuEWBGS4ssDN19u2vlh383fD/0KPzzS&#13;&#10;Wtn+4cDHD/veV+DjhwM59jKEWPliX8NXj/w8P9Tw6baP3697+cOGl8+3ffxxM8QnOyHeF/IoZOe9&#13;&#10;iI3fRZy8H3TwfsDBmsPJjtfF05Cb38U8bLld7PrcxBxuVu0edjwetjweNtwuAlYLYbuFgJBjdidB&#13;&#10;qxOrKDoMDvxmJ6LwMC45sK84cRlcqhUS37xix2a0Y9FbsRrM2G12jDqnejYNKy6WlxxHUPbxgmRj&#13;&#10;OFlZ1DAlyuqxFUaGF+m5PU73rTGam/uprb2n1Lr1Db1U1vRw9mINJ89VHuH4qUqOn6wiJaWZtLQW&#13;&#10;3j5ewVvvlPPOmVKOny3lrdOXOXW+gqTUelIymsjMb6Gk4hYVNT3U1N+juu4uFbXdNHf0c6d3irsP&#13;&#10;phV6B2YZHVk5CnBIIFXs/OkpE3PL4mNYSKvJ4HRxJqcvp5HblEtBSx5ZDdmcvpKskFzS6tdvAAAg&#13;&#10;AElEQVSRQ0pFDhfLsjl3JYOUqkySytNIqkgjrzmbwmupFF5LIbspmZymJApaU8hrSif/agYZtcmk&#13;&#10;1yWR1XSRnOZUkqtPk1mfrAQXIrqQ71R8FYEoTrQ5yolRRAtG38sweDEtO7GKyk3UWs61uHBDgiNe&#13;&#10;RQAn1KRCMosS7CgAnQhE24L8U/nVTsqauyip6yK/qo3cihbSC4VoqSG75CrFNR2UXG2m9m4tVXer&#13;&#10;qLxbScX9ahpHWmmduEHFvUoa+upoGmimoe8qraPS1tDQV0XZ7RIq75RRfa+cslullN8uo+ZuM1Xd&#13;&#10;bXSO3GHOEFUfVhghnc7Bks7Fks7D8oqHRZHUSqRWL1+MR6laEpPtrDiJc1ZEqiNMlEyaYrjNTJnU&#13;&#10;Dyrbc1Mm5fzIFylSXf2SsEvCQomh5VaTu0TirKaguo/J5FfRI73Bz+07kzS19VF/9T41DcKSN3Ol&#13;&#10;rIWS8mv0j8wjrJdcT1IZlIEWj05ZjAEE4iyp6JRNFuMwNpHrykInkQHF4ssCIotdGLMpgsUsiKrW&#13;&#10;KrJeeY0trKR+cr4sPFb7KnpDQKl3xKgVaaHcw+WI4XGtK2nj3TsL9D5YprlpkNzCG2QXdJKR2865&#13;&#10;pFrOXKhROHWuivPJ9WTkdlDZMEpByR3VT8loJju/k6y8TtKzrlN85T7pedcpLu+lqW2G7sExuvoG&#13;&#10;6Lj/gLSmRi5UVnOuspLslmYKrl0js7mVXEkH6rlGZmMjp3PL+eXbkt5SxC+OX+Jf3yzgX97M51/f&#13;&#10;zOdfjuXzz2/k8S9vZPGL1zP49Ts5HL94hWNnr/D2+RLeOVvJsdOlHDt9hd+cLOT1M4VcabzJuZxa&#13;&#10;fnXqEr86UcjxlHLePFfCsVNFvHVGXlOu8NaZUt4+W8Jbp6/w5uki3jhdyGvHC3hNCJNzl3n9whVO&#13;&#10;59VyPL+M8xWVpDXVk1xfQ25LA5euNZJSVsnrpwt4/e08XjuWyWtv5/P6iSu8c66MpJwaLhbUklZT&#13;&#10;Ql5tI8WN7Vy+2k52TTX5V0spaqugoPkytfcaaXvYRcf4bW4MdtF8v43y6/UUNjeqCKk4T2adG53e&#13;&#10;yrLeomBxeBDIPpHEilPj862q57++6R7nU2spKr1DZ9ck7dfHqWkYYGrSgtcXYmhsjp4H48wvWHC5&#13;&#10;NzFbRHrqwmS0MzelZ24ijmk9czMaFuLkgSIQFq1K/SUKsJ+D7gXpvJAJi0tODYsaeSHS/qkpPRPT&#13;&#10;C4pg0elMjI0uMDK8oJxHiSCLmkRSbeS9LCom2YrI84WUUFH8RQMuiwfTigO7RH5FgWb0YjF4sJl8&#13;&#10;WA1eLEYHDqu2X6LNEiGeXzGyYrFjtnuUCkeMVnGalfw2nn5hMPiUUymGsxwTeXzIE+PR7lOePv4t&#13;&#10;jw5/RzR6QDgs0dUnyugXcuDx/lO213d59/Ez3n/6AZuxHd49fMbv3v+IJ/vvsbN+oFKkoqEtpfQQ&#13;&#10;ub3HKYo1LYqpJPRKKRdj1S+KjJcRFedKpNmvQtQGvthPEZdKq+fj1de8uh1cIxSKQ/r+BMSJiMu9&#13;&#10;42lkIkGPhjaIRTbYXN9mfU1k8LvEVneUIyLOmt8r0m6R0m/j963hFeL3Ffi8MQISfY1H0EP+dQTh&#13;&#10;kAZxciKCePRccwC3Ccf2iflXFXkREAIjuIFPriN9gS9KJChkUUw5RHINcVY9Tpn7YspgnhyaY+je&#13;&#10;Q/p6hhWJKAogmds1B0WIbyGkoj+SBV5xmIUA1xRe8lzI7yakg1oopRUpt4o4aqkZ6phDVEGiRpCI&#13;&#10;o1+d47KFlCLI64wiknZJ6Yn41lj1rRHzb+D3rCtSXNQTEr2Zn7GqNDJRO8m4EDx8uMLQ8CJDI4uM&#13;&#10;jetUKqqko8o5R6qocSPjYwbGJvT0DRuZmXMxJ+rOcaMKNohDk3BqRJGWcHbEidHSTH6UhCvVmkSQ&#13;&#10;Tdp5uhUrizqTmn9ExeL2SEQ8kQaizUcyJ4mKxW7zK3WopPDeujXO0MASg/2LdPbcYWJCx9jYMlOT&#13;&#10;RibG9YyP6xkeXWL04TKTk3oc5iCiHh0amVdqlulJI5MTkgK8okiYqWkjC7MWDDLHzJpZWtCwOG9G&#13;&#10;g4nFeQ2yBpt0bgWzwatUq6JcTSBhCCVk8JIOIOPzJbijiDpHIJF8lY7xAvGokY/bRCWl4lVEd4gK&#13;&#10;MRdPDZE0zJcgqSQvEIlH/VfPi+4RDkkKmJZOImlgch1pFbmVIFhCoqbYVqkikt6hiJLI9hF5kiBR&#13;&#10;pJWUkgSR8hOCRVJDEukm/0Ur94itaikxKrUn3o9Ft4itbirCQsgLIS4UofECeSNKKoHcW8b7qwh5&#13;&#10;AuyFomwHI0QDWqqMSoORVJjQliKUVEqSpB5JalIcQZkbvaLa0VQe0grBpZR2HlEKi+JH7CIhrIM4&#13;&#10;nRrkmRVISq0gobxQxrFDUlXEBtNUnAmiRMaMzepTqVpmk6wvPrUeydpj1ruxGwNY9V6My061rcae&#13;&#10;3oXNKHahEAr2o/Ve1nw5TxyoxDgVwldSZU1Cxkv0c8WO3mJX84sQ9HqdpG1qaZ5CCiZk6GIXL6/4&#13;&#10;WdEFMCQCkkJaJLCSeI2W7pK4xsutlhIq9rVGrAi5opEssq03+jEYRF0RwGwIsKxzKej1bkRFLZAU&#13;&#10;Npln1PcixK9RS2v7OXWXWeYZc1C9R7FdhdwRIiZBsFjjBIuQKzPzdkbHjcwturjW9ZDi8i6Ky2+Q&#13;&#10;ltPIO2ev8PrxQpKT68jOaCEro5kTF2t581wlb52v5M1zl0nKqiL/SgtNTQMIsSLovj3JyOAiZoOb&#13;&#10;k2klnMmoIDmvjpP5l3grM4cTuYW8mZGjUFBbz5mKLFIa8jhdnsnZqixOXk7j9Yxz/OuFU/wi+SzH&#13;&#10;cs5zoSKT7PZ83i64yNsFSZwuS+VUaSoXalK5UJ3E2fILJNVk8L0QGI8CfHkQ4NvHUX54GuMv+1G+&#13;&#10;PlzluyeriPP/zaGkl/j4+7te/i7Ew2O7SimRtJIEvn/qVCSHEB0JCPHxI7xaqsmBV+0ThYYQIf8I&#13;&#10;P7wX4t8/CMcJGz/PRRUiOPTy/GmI508C/McHYf7zt1H+4/2Iuo7c69snAf72Xgh5vShURKUhChWV&#13;&#10;UvNEI10+2vCqY5Je85c9n0qz+cO6R6k65DV/ELJj08+n2x4+XHPyXsDBgc/Jo4CbJyE3Wx4Xh0Gt&#13;&#10;v2azEjVZNJgtRBNwOom+gpDdicfsxGNyYhGfct6uYc7OYjzt2rMiwTuHCsToljSlsAQ1luZs6GYt&#13;&#10;6OdMrMxbj9JFjYs/qhkkdURSTKRdFiXkohtRHC+p4KWBhVkjS/NmFcyTMhJHKaeJ1NMX27hKUvm/&#13;&#10;SzaMRhPL81aW5iwszJhZWhR73KFS7GVdVOvoyBLDw4sMD4mvN8393in6RMHb9ZDO68PU1t0nv7BT&#13;&#10;Ia/wOjkF7Zy5UH1Erpw4W8Ebb5cqgiUpqYnzFxoouVrGiVPVnDpfqQgWIVnOXqzmfHItF1LrSM1u&#13;&#10;Ij2vmayCNgqvXFe4XNHF1Wt9imC51zfDrd4B0i9d5rUz53gzKZ3ZaS2YIn55QWuhynDJac4jrTaT&#13;&#10;s6WpnC9LJbshm3OlqWTXZ5NSlUFWTR5ZdfnkNBSQWZdDjqjDWjLJuZqh2qL2bArb0yi6nkxxZwp5&#13;&#10;zUnkNF2gsC2NgtYMsq8mk3k1ifSm81ysPkV63Xm1T+w1rTyBZuuIXSRzVMIu0IgSzWcXxahkmqjA&#13;&#10;mytCxBsj6F1TBEsii0TsRDmeQMCnBVd+tJcSdtMa/9Tc2c3VznuUN/ZQ1tDDpcqbFJR3kV9UScGV&#13;&#10;Kkpq26hsa6fjQRc3R2/Q2NdIY38TbRM36Jjppmmkndo7V2kfvqFIlquDzTT1N9HY10DNvRrqeuuo&#13;&#10;762huqeSqu5K6u+3cXXgBrdH+piaNDM5rkXwJsUgk1ork4Y4ZNvE5JSR2VkrM3PxWizx4xMTmuGZ&#13;&#10;iP4lDFElDx7R8XB4mfERHVPjS4yNzSDpADPCpk2aVeR8XlKL5rSouUpRWHQoht4YJ1qGRpZp6Rig&#13;&#10;tuEWdQ1dtHf0cuf+BJOTOvTLDkWwrIiTvOxCWoFIiWQRlQXYJCTOcqJ1Y5SaEMtuFb2U9CJxLheX&#13;&#10;XKxI7QN9HCt+RaLIQqlY/sSCKQu5fRWrbZWRYZ26pxBQIi8WxYuQLLolHzdvTHH37iJ11b2KYCkq&#13;&#10;uUNW7jWVWpKc1kTh5W4yhfm/0kNOQSdl1QNcKe8lN6+NK5c7aWzoo+RyF+mpjVwp7qTschcVV27R&#13;&#10;XD9Aa10fNR2dSp2SdbWJ1Pp6TpeXc6a8mrfyyjhbVseFqnqy66+SWl7HG6dLaGkdpqyih7TMZoW8&#13;&#10;gg6yctq4fPkG7e1DLC25CHg3WF70otP5VVTWaAozMmZjYMhG0eV7vHWqlDdOXeJcRi0Xc6/y2sli&#13;&#10;jh0vUsTK27LYnijkjZPF/OadKxw7Vco758p57WQ2vzyWxS/eyFKfXVjYf349j//xWg6vncznV6cv&#13;&#10;cSz1CqfzKzlfXKvqrrx94QrHk69w7PQlXj+ez6/fyOQXr6Xxz69l88s3L/Ha8Su8eaZCkSwFLY20&#13;&#10;PuilsecutV3dXGqqo7CljNLrtVTcqKOpv42OiW46RrvpHLhDa+816npalbNmM/pwWoKIU+b0BhUc&#13;&#10;XsnBtSsFiMHsOHICxfEWOe/crFURa8PDepXyIdHX0YdGlU4QCEaYWVxhdGqBlRV57R4erzhCPrwe&#13;&#10;Ifs8GBZtmHWS82/HYLRhMFgx6x0Kkg+p5O1mSaUTw8mD0SD1j9wYxMjTS0TKjccWUHBZRbIrMvY4&#13;&#10;eWgRKbzU5PAi710+x/yCTqlMVhYtynCU1wupKePCovcoI1XS92y2gJr43PYAAWcAmahk8pKJSiKC&#13;&#10;8h35RAKt6lFoEfnEJJaI0Esrr7F7A3jFgVZOYQyXXctxlolVHEafJ0Q0uEo0FGNrfYc//v5jvv7i&#13;&#10;OZ98+gWffv6cL57/TbUfffoF773/Cb/78GM++u3HvP/0tzw+eI9nTz9UaozH++/y7MmHvPvofd57&#13;&#10;/CGbUpNGatFsPFKKAbm/Vj9D3q+WgiipiBHvJmH3umqjvi3VD3s38PpWcYuTJw5/vC8KFeUcxKOd&#13;&#10;/7/7DvmttIjpf+caEkmV82ThkSipwCq/bTw3PVGv5cVWjomsWiDPQSLq/2qbuL8sZqIeEeLDbJT7&#13;&#10;RbDYwoTsO+q1cp68Vn43OddqCWJcESM/EbENqb7VEFAOjsppt4Qx6zyszFlZmjZhlboVUuPKEsRk&#13;&#10;EGWhRnoLwSKkpaTKyD2EIFERYan7IwtufFv2KQJFXvcq1OfUUjwkx14t1EcpdQHWt/bZ33/G48Pf&#13;&#10;8uePvuazj57z0W//qtJSFLmiDDStJogouDTVk0Ol0MzNWXgVqnbQnKg0RcUpxp1FESwPx1eYnbGo&#13;&#10;9UxqjonxKLJ7cezkc5iNLqViEwdRYLf68Eia0ZGaRYgin5aClEghdAUVuSsqHKXEkdo5CefWv0og&#13;&#10;GFNEhNMVYmJSr2qDLS9KipANj3rOtEiO1F5aMYhD5mB5WTMQhfSQCJIQjQHXGouSWjtnUbnNckxS&#13;&#10;CiW9V6LrErQQ8nRhzqzUp1ZRiKpIvvymYghpc488Oz+B1BRxR1Sak6h1XoTMFYn5I9Gq2hFCAsbr&#13;&#10;XISDW4rYeJEoEZLlxW0hPhJEjKTOKMRJE0WuBbe18+MEiyijhEwUpYiQLDHZL+k0qsaVRspI3Q6p&#13;&#10;qRYKxBUnqobJhloLhDwQBIPrhIRcDK3/iOC6tl4IwSq/1xEp9sJv97/bp9KLtPlV7qPNYTHcKo1E&#13;&#10;UkjW8IgqShGo2pqkVBcSqRMFhloL4vOGjCUZDypFyofF6FWEuZDmLyIgyih7EK/UhFDna3Vm5PkV&#13;&#10;A1hLy/Jo6Y+ml9vEOfK8a+qIl+viKLIirrBUpIYQG68gYVxLuyREwopWi0deK46/XFdUFgbJrV/U&#13;&#10;IsuaXSc2nQaL3otBFIvLTqU4k/02g/9ozjCJ/bfswrjkVK2yD1Uev127vkHSvYWgEEWVC73Bjt5q&#13;&#10;PzL8ZU7VaoJoc5+o8CR1XsgVq0WUkBphKoSFqFaEbBG7UalVjJoqUv0OMpfL3KD3YZb6IgZNpeWO&#13;&#10;p6uouV5dS2oCBrCo6yXIEO13lTXaY/Oy6vMQCKxq8IYIugJHCIh672fgd8o5ftbdHoWoJ0BMVB3B&#13;&#10;ABvRdYX11U1WV3fxetfoH5ilrukeFTXdXEiv5XRyJacuVvLGiSJ+9Wa+wtnz1SSnNHDmfDW/fLOQ&#13;&#10;X759ibfOlZNRUE9ZTTvXrt9jeGDuCLo5Iy6Tg6DLy//xy7P8y9uZXCyr5DcpWbyWnMEbadm8kZ7N&#13;&#10;6cIMMprzKewqoqDzEmcrs3gjL02lCv3i3HF+U5DEb/IvcKoslYt1GaRezVK4UJvBv547w6/SzvCb&#13;&#10;nNOcuJLEsfxznLhyjrMVyXx9GOC7JwG+ehRUqTaf7kT5bC/Kt09W+eG9iEJCZfLDe2GeH4b4/unL&#13;&#10;qTHfHIb4616Az3cDfLoT5A87IT7a1fDH3TAf72n4ZC+M4MOdGO/vrPH+ToynG6s8WddwGFtlPxJh&#13;&#10;LxxWOFiNshMKsxGIsBGIsu4NsOELsikKHK+fTV+AmMtHxOFRCNndRJxuoi43EZuTgMXJptuliJE1&#13;&#10;p4uYw4XL4MBjcqh6K6LiEFiWRcXhUMfsegcrOifzQigsWpmcsrEwrymARQX8Eubt6BY0AmRZ+nKe&#13;&#10;kCGLGpYXrErpLGrnhWkTc5M/gwkrc+N2BdO8Q5Ekkpa9OC/rqkulaM9M2ZidFkW3BO31zM8aWJwz&#13;&#10;KQX48ryQMkKsaK9VJIukm845NYJF1NbzQipIyQpRSVlVK2pqg/h1yz6NjJm3qeCBzAkyv0jWhZS4&#13;&#10;EAXm5Mwks1MmpsYNTI5JINTCiogCVlxMT5sYGl6iv3+eu/cmuXt3guGRRYaGFui8MUhFzR2yCq6R&#13;&#10;kqX5WinpTQiZ8qs3C3jjeBFvny7h+NkyXn+niF++nk9OSzo57dlktUpNyEwuViSTntXC+ZRaziZV&#13;&#10;H0FULOm5HWTmd6mAfWnFLQQVtT1c6xqmb3CekdElSlraeD0pg1+dOc+ZrGzKm1pIrswhqymPnBa5&#13;&#10;Xz7ZzfkkV2VypiSZ1Ops0ioLOJ6XTWpZHjm1+Qq5DXlKqSLEiqCwLYuSG7lU9xRQeTufwrZMCttT&#13;&#10;KGy/SH6rRrDktYhq5QIXq06RVHGCrKsXSKo4SUrNaXKaU8hsTFIE2LIEdJddCuLbiP0mkPVHpfBZ&#13;&#10;RZmoBdwkhdMThyqvoNa4kArOKPXqCwRLIjj30tobX3P/qba5g+rGdlq6hrl26yEN7X2UN/RQ23KD&#13;&#10;qoZW6q520NU9TPeDQbqH79Ix0kL7SBPtw9fomurm6lAHtd0ttDy4wfXRbq4NddE5eoOWgRZq7tap&#13;&#10;ui31D2po6q+msa+apv52OiduMTw2dyQlkiKxEpX7/4zxn+Zbjz1cYUzysVVOto4xFRmbZ2J4ASlG&#13;&#10;mYgaziai+hN6xmUwxSPzQrYsxdUzYkQOjy4yOLxA/+Ccqo2xvGTFLjJMg1v7oVQ9BCkO6Y5HK5yK&#13;&#10;aJEce4laaKSLC6NOCBc3hiWXGmCquJ4ssHFpkibN1OSZiUiEFK5SihcpxOuIKRZtetqKzRJkRa8V&#13;&#10;CZVitwKRiw4N6HnQu8TdO/Mq/7S1Y4baxhHKq/uorB2kvWuZhpYpLpfdo6D4NuXVg4pkqai8R0vz&#13;&#10;EG2tI7S3DdHaMkB1ZQ/N9f3cuj5Ja8MAN5qHGLo3z/iAjrGhJR4OLjIysMRA3wrjk3bGJuJ4aFCK&#13;&#10;IlE63L07j6hqOq6Pc/v2DNNTTsbHLUqGajT5lKOeMFwjYakDoGF9433+8NFzdnY/ovPWNA1XB7h1&#13;&#10;Z47m+kGuFHTRWjNIfcVdujsn+cWxbCam/IxPB5mcDeEK7dN+Y4KC4hsUX7mlCJaahn7yy2/zb+8U&#13;&#10;8U5SFXcfmqm9Nsrb56s4lVdJdf0wHTdmySlopbzmPs0dE+QUdpCR28qxt4s4fqqE0soe8ouu84tj&#13;&#10;l/i3t4oobLxKRecNLtW3UNfTruqvXO3tpGvwAV2jvVx/2ENr/02u9d+mY6BbOfVb69tsrmkQJ39r&#13;&#10;+xGbO4/Y3D4gGpHoaZj1tU0CIv+OSDHAHfQmu4LJopF44gCI0ToxplMOfSy2jdXuxWByEQxLxPRQ&#13;&#10;pTlsbezw3rvv88lHf+Tzjz/m2y//wlfffsYX3/+Zv373J759/hXfff2c7756zvfffa/w3Xff8923&#13;&#10;3/HtN9/xzTff8tVXz/n887/y508/49nhu+xvHhANbLxsxMcnEnFafcFVPP4Ik5NzuK1eVbRU1AAq&#13;&#10;11uKekrBREmDcYrkLqDgcgUIuYUASTg/60ekihAn4hQJoyzR58R2wlGSVq4nE5ySaDv9BFxhRdZ4&#13;&#10;pJ6EGPkOjWBxiCTb6sfjkGJzfjz2AF6HGI8SpQyqXHmRRUvUUGo0SGRcog8iE5QFUNRxInkUUla3&#13;&#10;YFWST7VIitRT58Ji8CnHXopZixOoOfkhHCYNVp0Tu0Q9peCvzqFam0itpbCspC3oE/VVJBLo09Q7&#13;&#10;eiFlf+oc/H/ep9Nk3OI4JCBR038McXI1YkXIFIlgquK4LxTFfZFk+bGvERZCTkikMHEv+S4ECSJG&#13;&#10;zpfrJSKqjhUfPtu65mhJtMHsU68XJ8eol/ciREkQw4r8PvLaIAmCRQgQpzmolBGKDDFJjvvLRcWd&#13;&#10;Nu0ZUbVM4rUEFNETd1ASEn1ZZBURJMVEZbGVooRSf8AcUgUKXVatSKE4oR6JlEudmkTrihDyBQnH&#13;&#10;Nllb31d1KLa3HmMx2pQTKUSV1OGwGH1HEWBxZuxC9MTfh+YMSbRFI7fkeRckFnQhW60WP7OzJrUW&#13;&#10;iXEmBYlt5iBhr5aqJGNCS3EI4PcG8PmkmGSIsC/Kqijj/ELkRXE4gyp9VsamMgykXoNf6n9pahV/&#13;&#10;MIzLEz4ie0U15XaHlBJMHGiBEC2ihnpRMSF9IWXk+9UrZ9V9pBYQJdqapFIFt5Hv0rQiMn3t8yeu&#13;&#10;+eJ34ZJjzgAOpUjQ0m0Tabf/VfsSweKJKFWRKpYZT5tKEAjSSm0SIVBUyo5fm9sSNUsShTvlN0j0&#13;&#10;pZXvWJvTtP3yeSUNWCB1U6QVEmY1sqMVLA2sKzWWFHmNRKWOx7rar1Qo8SLGKrVI6qQENpVyTRRc&#13;&#10;QgYqckWK3YvhJ4SRJ/oCtEKh8l5k/hOy41Vi87+zLUSbkBY/hewPYTKE1HiVvs0iKScyJkVZrBXq&#13;&#10;FYJettV8EicfEiTEP2oVkZsgL4V8iZOUcg2jpJ2oFJNEqkmi1RRact+fhci+X4VEgMUWi0PmbJk/&#13;&#10;NaNaWyOMZr92T73I813YTU5FeqjPI6k0Epx44XNZDS5cQsiq9y/GuRRml+0fyRWPRSNnHTIfCeEb&#13;&#10;/6xOsx+3XYMY8GrOic8BLoeQoC4MNrtap2St8joC+KWWizvKqn2ZiNNG0OnH7woR9QYIugNsBALs&#13;&#10;hgJsBaW+hpvNQIhYYJVHsTW2QlH2o6s8W3XzYczJHzb8PI0EeBwJ8H4swLuxAM/WAjxZ1a7x3lqA&#13;&#10;329H+HB3jfd3N/loN8pXh5oC4+vDEN8cSh0JUVtE+OQwxvdPAhqeBpRSQ9QaXz0K8IXgIMCfdhP9&#13;&#10;IJ/tryl8shPgj9tBvniyyheP9xQ+e7zL+4dbhJ1OliYXqKnqIi21nlNnKzmZVKUCZ785UcrrJ8oV&#13;&#10;3jxdxYkL9bz2Tgm/Pl7Mm2dKScpsIKeokdqmG1zruEN3Zy89N3oZ6xthZXIK+8Ic7qVx3jiZzRvn&#13;&#10;LnEss4B/PpWk8G8XMzlblMfJ/GwyJZ27uZCs1kJyrhWQfjWXdy6n8WbRBS7Up5N8NYPkxlSS6y5w&#13;&#10;se4iyQ2ynaHqr7yZe45fXHyH/3HuGP+a8hanys+TVJekjiVVZ/E0GmDVGyTiCbLhC6mgVczpYfUV&#13;&#10;RGwefgIhNhxOrAYHJlESxYvVC2kma7RAyLMEVJqYpIoZpO6TliYmBXyNKlVS0iU1SMBOp3MfKZPF&#13;&#10;CZVtKXqvqTO02nC6BZciCXSLWq0qGVN6CRpLcHnFjdvkYmVeVFui+HD8l+qN5QWbql8pNSwFY1N2&#13;&#10;pmd+JDwSxIe0UptOyBAhQKSdm9H6ovZIKD4ktfwfYtKAbsbB8qQLw5xHYVnULPOinhb7TruHRppI&#13;&#10;38byotTsMsVJEkn/tqi5RdRpFkkv1XlVK32rQeweIZM1wvfFYI3MM6JsVkWBLSEVHBf7zuWIsKL3&#13;&#10;Mjtn5eFDPQ9HVlhYWFI25vhDrX6gKLsTtT+WFhzKdxUBgdQs6+udZXhkiQf9MzQ03iaz8BrnMhp5&#13;&#10;W1Rc7xQrv+XXb+Txf/5bKv/8qzTO5+RyvjSPi9Up5LZdIP9aErltyaQ2JJPScJ4MUYO0p3DidJny&#13;&#10;maTeo0AC87mX7lNYMsTl8iHqGu4rNFztpf3GIKJemZ03cjqvlF9fyOVYag4XLmVxtiiHzPossptz&#13;&#10;yWsvoPDGJQo7LymipaAll9quDtKuNHChsIjMqgJFruQ15ZHfmkV2U7pSrQi5Unojj8qeXKru5HLl&#13;&#10;RiZpDRfJaEwivyWJ3OYLSsGSWn2G1JozpDecJbv5PAUdyaTVnSWt/ixZV5O4UH6CxVmrUjIlCBat&#13;&#10;VqtGzMv6J/OwZotoRL/0Zc19FSprJB5UkMCC8mkcmn2p1up4MCTR/6dtcfC2Diivv82Nu5PcvD9N&#13;&#10;x+2H3HwwxO0HA9y8P0TP3XH6+meU/HdodIY7fUN0C4ZGFNoedNPa10V7Xw/X+h9wfegBbQNdNN5t&#13;&#10;ofleB8WtNVzrv0HXyC1uDPZyf3yEkbF59TCp9IJps1KtCMEiKpbJaTNTMxamZrT9k9NS38GiVCzS&#13;&#10;Jo7PzFqYmZZaDqJKMal/9ZFzpQaF5H7NzduZVbnuJhZU/rdEzeK1J2bMKFZSiuMabSzozUgFbkkn&#13;&#10;SPxDhjhfEqGUIlSLSw50OpvKV3e5Q8q4tKjq/FI4NKTlaUk9BWs8si8FrVS0P4rTuYbDEVOw26WY&#13;&#10;bRQpHKalEUmh0IhSKsigkyK3WrE7MdTEwNIMN4dTkylJepQMViFmpMCZFLv1CctBoHwAACAASURB&#13;&#10;VNzioISZn3EyP+NA8vNGh5dUisbCgouhIR337y/wcMzKyKiZ7p4Z+vuXmRi3Mjpsoq9Xx2C/EFZG&#13;&#10;VSBSioNOj0ttCiv6RT8eW4z9nWd47DEMQhTJxLrswWaO4POtIVFGqQ+gKuMH15WT4HGvsR57zN72&#13;&#10;++zvfBDH++zsPtGw80T9u4X8w4U4I1L47mDvCU8ef8h//sf/5Ptv/0P9U0Y4uIcg5Nkh6NrCaZZ/&#13;&#10;kHETCe0pBAKHBINP8PoO+d3n3+Bff8zsip/ahn6EyTXbtth//6/09K/Q3bfM1rufMqkLUFr/gMLS&#13;&#10;uxSV3aO5Y4qSyh6FyroHXCnr5u4DPZU192nrGGVRF2BswkxldTeDD404XaISkQLEMY6dL+RUUhlt&#13;&#10;fbe5PTLA9Qe9XO+/S8t9SQ/qpL3vliqeJwX0drd22dncYUfancfs7Gp56Pvbu2yubbC+uoEvsEVA&#13;&#10;/iFqY0+pU6Rwq85oUWy3/HuAOK9TE0vK6N/aPFQReVFvhERavv5I/QPDRmxbfZcH20/44PB9Pnr2&#13;&#10;e/744R/44+8+4uPf/5FH24/ZEfWF1LmI7rKxuqfUGFtr+2xL6svGI6QfDWyyKhHcSDzSGt45IljE&#13;&#10;0VBpEeJUCOKsrtPmwGlz4XWFNPm2K6r+ISjhPCnnzO5X0fMXnWFJyRBDVBYxSc2QWg1CXKiodZy4&#13;&#10;kL5SS4hBm0glkgr7Utja4EEnkYRZA/MqBcqkyBDDsgOjkCBCbhg8mCSqEC8yKpF0lVI4I/9mYjr6&#13;&#10;N6DlWQtSo0VqZag8UvlHm0kTonyThVyK8UotF4EU4l2Yk8JYEnmRiEi8WO2iFhnRlAuv1IeQAr+z&#13;&#10;tngkxa5SR2SBFwNCFv6EQ/BfSkxflJv+TD9Rx0M+/886JC84KgmnRloxFtS/24jjE/+nNWnlX9d+&#13;&#10;FnGCQxVQfvGfTuIKHEU6qX8vEEIriNUsCB0h4Nwg6N7A51xVqTaicPBL+o8joog1IUhkXpUCsNoc&#13;&#10;KYVgw3hsWm0anzOGzxWLF+7VnkOZGyUVRMg5eU7FMRbnVZznhLOsRRzknzc2iUg9BqnLIOkKqi/p&#13;&#10;TFqahRS3lFQHSUuS16s0DaltIcfjtVuiq9vEQiFVYFJSmoKeKGvBAGsyb7ml0Oi6UmiJSktSrURt&#13;&#10;IKSkOP4CSYWSeyQIC5XWIbUzJMXihVoaoiIQR1iNPe+q+icQ5ahLyoggJCkjW+qzSlqG/DPJaliK&#13;&#10;nq6p1Av5JyKBOPmJ2iqvtqoAakiUHPKvKDvEJKUkuKbq9ERCMVWTwuEKIutgIhVFpZDEdpHvQRVY&#13;&#10;da8qhYwUdZT3KnXFou5t1uT9+TaUqkiKNVvkGTsiWYTUE3WQONwyDwSwiYMqzmpcASH/VCWEmzj6&#13;&#10;GvEmKitN1SQqJ+nLM6YQV0sJ2aMItbgTr9RJ8b4YxQnIM5841ybEq0XUGPLvGVpdiQRh+GorhX8l&#13;&#10;3UOr8eNgadkZL1Ibr8uharkEcYg6S40JTfUhBloiVUVIPlXXQ2q0iUonMaakjo9VM/SkBsj/y9pb&#13;&#10;dsd1ptui/TM29tnhODHLsqCEJWayGGzJliWzHTPFbJHFVKViJrEsWWY77mB3kk4HG5LuPvuMcX7G&#13;&#10;vGM+71qlMuy9+95xPzxjrVq1ClRa8L7zmSDvEXOOiWkm92UThsCsxr76n5b8m/W/Q/fSennJyRNl&#13;&#10;JgrY5Dp9PfTJBF/P6wqPR4IssSDEq9Z539LTkcwjjijooIMP/38s7ZM+sPheDjLqeOxo/2u3zQua&#13;&#10;hnpsHvimbPBO2TDvJShPIMMLj92HkN2BoNUGr80jDYJppxNLDhPCNjsCdhcCNicWnRbc8btx2+vD&#13;&#10;kteHZY8D94NerPh8mHb6sOz349l8AAseHx6Gffh8wYdnMz48jvjwKOLD50s+EGT4enVagIhPF3z4&#13;&#10;aNaHZ3M+/HDPh2/uUabhw58f+ESO8cOjGfzhfhg/Pgjh+zsENIL4etmPr1fWQI0/P/Th54c+/OVB&#13;&#10;EP/5JIKfH4Xx4/0wfno4hz8/WcBfH1GaEsRPd2ns6Reg5G+Pg/jlkU8SUv722Ae+B6Usf34Sxi/P&#13;&#10;ZvDzsxl8+yCCHx8E8eVKQCQuBFj+fF99xv99NoOf7gUlLeWHe0H8eC8k9c2qH7+/o+rH+wGRk/zp&#13;&#10;YRBfr8zg50c+/HiPf3sI3z+cwdd3lvAkEMJ9XwCucTOuHP4Qh1qOC7iSnNSABEMDtqc1ID61HpsT&#13;&#10;FbhCkGX9thrEJTdhU0KdACxxKbXILGhDcdVuNLcdQnPrIZRVdKCsohO1tQdQW3cATY2HUd9wEDsP&#13;&#10;X4ex4gBei0+JAiyJFWVILi9CUlkh8ttrkdpUgISaHKQ2lyG3cwdyOyqR1V6KzD3FyOvMRfbudGS0&#13;&#10;pCC9OQXG1kzktOcia3cWMndlIaMlG6mNmTDuSUPO3kzk7ctG/r5sZO7OVI0Kghxjaw2Gf/geT+Ai&#13;&#10;6n2nzk2ek//vyosxmuW/UGz06JNPfSmpZ0Nk31MG55Ll5IhbQJbodxbTfdUcGhl2yRhoaJDsL0pv&#13;&#10;PMqof8iFMW4j20uKwMY/DrD093E85ZTS14fEW82JcY7lhnXAiaDT80V7CBalfNYxL6yjXljIlpcg&#13;&#10;FMrdHKD8j9cvNi+YKMUGByfYBEpkoq15JNktPnidIXjsQbjtQfhdIfhYYiitTKkJdNNMmsVGh9cV&#13;&#10;xnSIYww2EKfBsQxTYfk53b0WnLswgI7OC+JDNj46DsqFOB4lK1WXz5O5Si8xMl4JxFy6OIjTJ7vQ&#13;&#10;3n4Sra3HUFvbiZySTgFYkowt2LilTGobWVnZOUgoLURKVSm2FlLmlo7UukwUdaYjb08KctsMyGpL&#13;&#10;Qd7eDAFYCjuMzwEsGVmtyCk4gsLyM6is/RC1DcdQsWM/qmoPorH1OPbsO4+de44hvbIRCUU7sDUn&#13;&#10;B5uzc5FWU4C81mzkt+WgeF8RKo6Uo+JwBcr3l6DmYAny6pqQWlqBrJoyFLcVo7yjCBUHC1F5qBBl&#13;&#10;+/JRsCcHpZ35KNufj9oPCtBwks/loqQzC8V7jSjaa0ThnjQUtKUinwDR7jTktacjp82AkgMEYVKR&#13;&#10;05aKgg4jclqMqGgtwSCDNuiTSCYL5/O0JhkiO5jj4xgQX3ssx8QL91MSIcjy15sRZB9yXT9eeMyw&#13;&#10;dJn5r5ZX7mJx6Q7mZ++gpeME9h27gmPnenHozHWcvdqNs1dv4uKHfbh2bRDdXaO4do2SmyFcuNSH&#13;&#10;Uxdv4vy1XkVZvj6K9hOn0X70JDpOnMb+s6ew/1Q7Ok/tRcORPTh69Ti6J6/h7I2rAsqcunRd/jii&#13;&#10;eCNjHvFeGRiiB4tTjK24jXIdaj31fUbHvWDxOepQnzPaFA+XtddyP50JIgMCiT7k4E0Vf1AakbFD&#13;&#10;ZrL5YGJHzxWBhZIbh3LmZ6ddR7Co87U7gkLNZQSd2eYHQQ89TpNdLC8N0nwzcHtm4HLRFJBeCrPw&#13;&#10;uRm793wROFEu/yoZQA32SfHl/uykcakov6To2pgyZIugr3dKwBgOIDloXXtf1X0jin3l0jhojkjg&#13;&#10;iYwe6mgdjjl091jgcswI48VmoefAkkxaxkc86OuxywVxoM8hSLi8t29GaM3Ly/dx7+5jfP2732P5&#13;&#10;9n2JmGOC0dz0KuZn7mJu/o4Y3NHUbn72Nu7cviuO/5z831/9De7e+Qh37zzF3ZWnuLOiABamB7AW&#13;&#10;FhXjgjGNd1ce4OG9h3jy6Bn++pe/4/tvf8LtxYeSltHdMx5N5GAyx9zcnai+PRJewcLcPfh8i/BO&#13;&#10;38Xlrilc7rJIos7xk4OwO+9g+d5XmDTP4uTpPrR0nENuWTtyyjpQWH1cqqTmA1TWHpOqbTiJsorD&#13;&#10;OHGKiT5uuF2LeHjvEzxYuYuAj/44LqzML+DByjJWl5awwNjIpXuYY3LK6mPMr/JvXMWd5VXMsaMd&#13;&#10;npGam2ayRxhBX0jK452H27sAj3cOIyP0MRnExIQNDtccvP5F2JxhnL7YhSs3+9HbP4Ib1/rVRd9C&#13;&#10;RoBbuq+kmnNyxgu+zTEDj4/Ri/zfLCLsnxZ5kHnEBeu4F7YRC2zDk7ANm2AZdWJq1C0lnYhXTNCj&#13;&#10;N9FBZWipJulM4KBZFJNulCTuRUbFFMGgISdMZHVQLsB9OQEZYrdApY4Q6CTwQF8KghK84dJjYajf&#13;&#10;DFI+Sf+k7IHPjww5JfGDwIXqNpAuasVQL53KNYnhtRGJXGayD1OIblwfiXrP9BMI0U1v6Ruj+b4M&#13;&#10;95MOahIAhewUXW5Iiia9Yvq7xoVyymjmWzTR7DVhsG8ySkclJZWPqZmlL41IDSnjuKW5kmt6XQIn&#13;&#10;lHmxYk04CcoMDzlfKnaFTKP/c71qEiPbRpRHAC/6/12xi6wj8MIs0uNbtSXThry8FjpnouVzzuC/&#13;&#10;LF6vKFPQOva6h4oYbQYZ28oYV3qszMLrJjuD16AwQuFlREI0oqQXzDzmQkuYDdzGtJ+AAZldZApQ&#13;&#10;usBkDHqcTGOOhpZhFgGAJYTpX+FRAAqBFJF6BBcwS2lGcB7TQSXbILOApTPnZiNLwirj+cLSGWZi&#13;&#10;mkkZR6yHBhOMpm8jEGEk+TJC08sIhpcQ4X402Qz4BVTxhZcF7CTYEWE0K2UfEnmqGaBqIAd/H4IU&#13;&#10;BCtoIKub7NJ8lOsC5OgxrH76WKj3IaOC7AgdWJG0FwFDlsVAlfIVgkj8DQgY8T4iIBP9YDSjXvH4&#13;&#10;YaqQ3K9Ucp2XLBZXEEEBkiKKhRFcEnYHP5PvIZIhP+9xYeVr5KWUJCiyL8p1eE8jUEDAgMwKDij5&#13;&#10;WoJjE2NWOCwh6aDyvOb5MjBoU4we+j6MKEN7eq6xOGAfHibDi4/JiGL0uhsmsprGSLtWMo61SYcy&#13;&#10;r2Oi3hBfO8KOInXXZFS5MUlJh0SRU7JIxoV6rCLd1WOJVZaxhZL/Kgnwy+kAL36mDrDELkc12Yna&#13;&#10;dw3kpBG+qjXGlwAiTCYSJsQa4yEKOhAkiGE6Rdc5GdCAT7P4VGnpLNrAUEANLbGF6/wcgkYEOmSd&#13;&#10;bLEJtV0fLMp3EbmoW+Je6QFnJqhFwGvCB5fZAc+UDX4CEVNWeMw2BKwOuNitJUPD5JV1r8ULr8UN&#13;&#10;v8WuigaQVjt8Vrt0u0N2P4J2P5Z8QawGg7jDCgSxopc/iGWtbvuDuO3j8wE8Ixgx48NHMfXxrA9f&#13;&#10;zPnwu3lVn8+q5Ze3FYuCTAqCB8LGuOvDH+6RPRHBb28HBOQg4PHlsh9/fjqLnx7N4IeH0/jdclBS&#13;&#10;P+idQTbG18s+fLPC8kr98b4XXy97ZB9u++q2D79fVl4b390Py/rvCKQs++Q5eX7FJ+AJv8dXKwEB&#13;&#10;RehpQUCFMpK/PvLhyzvT+G6ZkbE+/Pl+GH96MI2/PZ3Bnx+E8PPDEL67QyDFJ+CIgCoEVx7R38Mr&#13;&#10;aSv/+TQigMrfH0fw98dh/PJkBj89oo/GtCSZ/PIwBD7310cB/OWhD39/sgbU/HDPj58eT+PbB9P4&#13;&#10;8fE0vrmv1r++P4NPVubw6e2IsE+YhvLtihdfLPrxu9thfL4Uxo/37uL71Tv4cnUGv70TkfpoeV6Y&#13;&#10;ME+W5vB0JoA7IR9W/G7YJ+xwmx3wjjvRd34QV0/04GjneeysOoCKwj3Yur0OW+PrsCm+Bu/FV0m9&#13;&#10;v60G72+r1aoG67ZW490tVXhzYxHWx5eLlCgtrwEp2bXYnrYDb6wvidY7W6qQltOG9Lw9OHy6F6lF&#13;&#10;HdhkLMV7qQVYn1WEzPpKJFcUI74wDxktJWJom9dYhvTmSryTkY530tPwemISXktIxNuGFKzP24Zt&#13;&#10;FQnIaElDPrvunQXI2ZMDY5sRGTuNyGpPR97+TBQcNKLoYDYK99P8Nh3pOzNfBkReMfbi+GnwFpst&#13;&#10;dowM6utrrBAZc5E1P8TxumKPUYLJ5hMBUTJEOdfhNpaSQ6h0VfEdEhNvAr5K1kmgViLhCU7GFOXs&#13;&#10;8lhnm8k1QAEUBClUqiGl5SpCepKM/HEWP181Ucie4fVDZ9JQuksQQ77fGK/zdpC9ZbMS1OZz9EHj&#13;&#10;PYRR85QUM8rbr5jP9E+SlMOggBtusiodfricASm3U233ukLiF2ajn5iDRu9+KbcjCA8Zz071PD2a&#13;&#10;6CvGsABhYXsj4jEXbcSwIUNmo8SQRxD0hqNSc47rCZ5Mh5U3Hcc54eACbs8si2l/0DMtzEJ6x7FB&#13;&#10;wd/9xo1xSTI8caoHp8/dwu6959DYfAynTtyU/yWBKSbcMdWG9hinzvTg+rVhiTamKe616/04euIi&#13;&#10;9nQeR1X9AeQU7EJWbgsy83cjLbcV29PqkVdbj8SCEmxIKcDG1EIkFJYirjAXbxoMeCedoGAuCvbn&#13;&#10;ofxIFjLqylCwNw2FnUYBWAo6MpHZlIttCTVIMjQg3bgLSRlNiE+rhyF7JwrL96GgrBMllftR33hc&#13;&#10;THRLa3chPq8McfmF2GTMRXxhIXJ2ZiF3V5aALHltOchvy0cek4AaS5C3KwvZtaUwVpchs5p+KzSv&#13;&#10;LRBwhQALq/xAAUo781DUnoPqo/kCsOw4QnlQdrRK9maguD0NebtSkLuTYFGqGNsaW5JhbE4GlwRe&#13;&#10;kmuSkVSdBENFojbn4LxChWDo8wIuOTd58TG3DWtzFj4nDdRBMpyUB6w+DlABO7EAqFr/1YMHD/Ho&#13;&#10;0SN89vFn+NMP30t98+VXGJjw4cJNG85eH8dVmtZ1j6GvdwKUyHA5MGjBwLADQ6Mu9A/ZceTMFew/&#13;&#10;dhW7Os6itfM82jrPo2XPKTTs+gBVDQdRWNGO3JI2XOq9gbPXriskluaZpKIxaSHGb4Tr4+OKhsyB&#13;&#10;BKnUZJY8t89zgxftD+O25/bzygCBk7y18sqJPTZiwfz0PJ7cfwiHPQSrFpkoXSI7NccKkSTIQnDF&#13;&#10;457FpJmxlvMSlznOC5QjRvNMgEW6kmtLAVlcBD7m4WVx4iw1rzFTFEMlNjXI61b78DXShWUnVjPt&#13;&#10;pOkRTcHIeDGRGm4Owumcl3I55+FyzsFhn0H/LQf6qVHkpK/XrP2WLol15vtSUjQ2YcfIqF3o5ZQD&#13;&#10;jA6TKRCUkoE0J0v+GczOLgvTYm5+Bb/56FPMza3IxYaTmPmZVWXGR0NMrVSndA6z0zTLXAEjRQkC&#13;&#10;BEOUvahuLLXoZLEwzpH+ADxI6ekxN7uKuyv38fjRM/z8x1/w2Se/g8+zgNNne3Hg4BV07ruI1gO9&#13;&#10;2H+wDzsbz6Op7iyqak8iMasFqdktCIdXYHbN4fjZQZw4O4TTZ0dx8ZIZI2PTmFn4GJG5Z5hyLKL1&#13;&#10;wAUkZtSJcW1WyX4kZe1ESlYzisr3oaLmKHIK2pGS3oyi0gM4eqwXHvciFuYeYn6aneEQQn5O8sLi&#13;&#10;cWKecsJsplxLRYLTh4Q1ZXPDZHHAZHHKc7yZTNJQboTgBD14bOjts6G7x4rTpwdw7PgNfHDiBq7f&#13;&#10;GMMEj30aI08FcOZsP44euYnjx27izAlqNKfkRiUdkGEPRvqt6L46jt6bNHp2YHDACVI52S0wj7px&#13;&#10;49IIBnssGBtwCNuiv4vAwRgGemikNSXV32VCbA10m8DqZ7wyk366aVrLKNVB3ODyyoj4G/XcGMOt&#13;&#10;LlUEI/QaHRzFrVujcjEjiMKkIMXWYETzZDQ2WcUnE7HntjH091JeprSv/X0TEqdGE08BKLR8esXy&#13;&#10;oFGoFf3Urd6gF9OYin7uGgeZJwSMTGMOAULINqGB2eiQQyX80JRwwiMSu8kxj2jmJznpEsNdXjiV&#13;&#10;gbXO/iBgwcEMDXf1jq2+FH0+dfpEvzlBlBQGAsIu+Qz610yOejA6xG4xB0E07PVKV56deQ5qeNy/&#13;&#10;WPTJ4HXnxWLs5z9aTIqJmufqXhoaYKsDtzqTg0sa7uomvAH33JoprxbTyqjW2NKBikhQARbyOPLq&#13;&#10;RJLnQAodsKBJpgY8zs7cw3xk8aWai5BBQTCEy3lhYjDKdCY8GwVCdEBkjrGxEcoybosZKb/PXHgJ&#13;&#10;s+EFzEUIrqyBKvp3J8jC17D4epb+foxkftX3Ds8sgwBKbPkJuPhn5PpKo2R/aBkhGqJq8g8mDFGK&#13;&#10;og/UxG/HHYHTFYpK5ZguQjBfl3vwf0+vGsW88GFqQjG2vAKqa9KWAK9HcyIjIYjBdQIbZCfoHRQu&#13;&#10;5b0YSUpvG4tHWJgcWIrpp42DV7ItmabhU2UlPVZ54RCE4+tkEk4TUMa4a4ahvBfp5wJd+k2a3w0l&#13;&#10;jDTzZDeRAxJOFhRgQm07rwcasNljRjcBzh4yUckk43OqqIXvZtRjj1kxUrnkfn0W9PROSZHNyfVe&#13;&#10;7THlsxzo0LON63xPUsBHhxVYQjCnf3AN2OFjAqN6x5YADwEcPh56bvv/DLAwVeXlUgwPnT2mJy/p&#13;&#10;AIv4BJElqxkm83/AstO8/oXicbF27q956RDckmNGkwmxg8oS2ZuWghQrE+JzPFZY+rrQmTWTZ52F&#13;&#10;qCjO09Io4lhoKRASSQllJZSUsD5eCODprB+Ppn34ZCGAzxZ8+GxeFYEFghJM9Pj2tvul+njOhZ8f&#13;&#10;BaV+uh/AD/fWiqyHH+/zuRB+efxCPQrirw+9L9UvD7z45Z7vpfrjPcWYIGsiWvf9+OnRLL66t4zv&#13;&#10;H87j54d+kbVQ2kKWCIGVvzwOg6wLbvt+VbFDyPbQJTB8r78+8oJxsQRG+LfSzJNgDF/zxwcB8LP5&#13;&#10;WoIuXyz68OWSD18RgFlVTBUCKyxhnzxSAMuni358fmcBX8z78M1tslpC+GguhI8XQvjNfAifLnA9&#13;&#10;jE8W/CDzhf8HynyezvpwL+LBg2k3nsz4cMfvwJOwDR/P2DHj9cPvCiDoDsgEcZ5Ald+DiFvJc0Vq&#13;&#10;5PAh5KIcSZNJWv2wiMeOH2azYl5Rrm6xBGARFpYHTosDTl5PZLKu/Lf08TqvXawpMhanAjKGp7yN&#13;&#10;sciUdVz4cAznL47h1MkRdOzrwq7dV1BUeRDJmY3YmlyLt7dU/0P11uYqvLO5EOvjS/BeXBHe3piH&#13;&#10;19/LwmvvGp+rd7cUIz5jJxKMu9Gy5zheizPize05eCshB0mV5chsrsbWkmJsLmREcw5SG0qQ1lCM&#13;&#10;xIoixJeyivFaggH/tD4e/7YpEa9vTcVbKdsQV2qAoTYTyTUZ2F6ZhrSmDKQ1pyGjNRU5HekoPpiN&#13;&#10;soO5KDmQg8xd6UhrUSwWsu8IgkhRakM5MhsjWmPFTClKjKxW1ie8iiUmkmRdXumFw7ImO3NSSkgm&#13;&#10;vJQmYbAH5f5D4J0l8xTdRF+awNPwCwgQETN5Gsrr5XeH4XWw0bJWHj1Jyx6Q/y+PE4cmXxT/ODai&#13;&#10;vXwPNkdUg8TtpBRVNUfYIGEwABsPAY9qDDNmPOANI0SD+BgWJucZAc80Ap7wK4teTl43gf0gPPR1&#13;&#10;Ynqiti+3uV1BeZ7yVj7mvnaHH06+js0BF+dQwWiwBOc8vI/K5/KzYyoSmsWMjD9Uw1Qfv0Q0gIUN&#13;&#10;D5r68zcLeacF+Prw4iCuXR1Fb48JZ87cwq7dF1BVdxzV9SdR23AKFTsOY9eu0zjxwU2cvXANfb1K&#13;&#10;AsX719kLfdh3+BL2HfwQh49cQc+NYVy90YN9R0+iec9B5JfvRUZOK9KzdyE9dxfScnYiPiUH61OM&#13;&#10;eGdbOt6OM+K9xFy8l5KFdanpeMuQgv8Vn4z/SEjC+1kZIhlKrDLCUJONwr1G5NC7pCUZ6c0GvL+h&#13;&#10;FO+tK8L6DSXYnFSBzYYKbEurRnJWI1JymmEsaENd/XGpxNwyvB6/DZuN+diWX4Dk8nykVKcjuyVL&#13;&#10;GCx5rTnIaMhBel0esuqLkN+s/Fay6wqR1ZgrIExRe26UwaKDLGX781C0OwtVh/NQf6IA1RrAUtqZ&#13;&#10;BVZJR6YY3ZLFQpDF2GRAej19WBLEjyV7ZwpydqchpdYAQ40BaTtSkc5ztTJD5iaxYIq+ruYragyi&#13;&#10;b4sFY9jgHeqfEK8d+u0MD09gZHQSQyPjGOxnCiSbuRMYGRyV+tWd5bsSkffpbz7Fk4cf4dH9j/Dk&#13;&#10;4TM8e/IxPv3oEzxbfYRxk0cAlX52l+nATLdz6vktfgyNuXDx6ghOn72BjgMX0Nx+BjU7T6Ck+gBy&#13;&#10;iluRlFEjhrCk7kunt08zDRqYwlAv41atagI0RvMurWhYSM0sJzbCOHHLewgYQxYLU4HEIIioE9NI&#13;&#10;FNWHqJJ0wmUQZUNfvxW97Djr3WsNiSIqdatvHBNjFizNLUUvZBwgCjWe3SL7jMhAmFJhs09jfDKM&#13;&#10;W0MBoY9zoDPBbhJlP7F6f9FAk8arFantlhBsmiyIxmSmSaVnJoA0OUFZDQ3KGBvNGxk1ziEpmtea&#13;&#10;zUHZRjDl5s0xDI2YJV2Cj6mbdNpV1LPNNgubdTYa+6wkSfxcarQJ4kS0CQA7mgsCJtHhfnh0Ch37&#13;&#10;z8vAn+Z6vJgoOrfmouydQSRMoGRZus4EV4LsMlMmwguJNmkgbZ2DPHoE6KwceR+yeMQgT2nTKX0i&#13;&#10;aOTz8MK1CLdjWiLHGBnMLiJfy+4p008e3n+CpaVVNLcyyekM6nedRfsHt3Dk4iRaO66jovwoanYc&#13;&#10;R1vHFZQ3H8O+k9fQdXMIk5YIjn7QI87x7e2XcLPLiu5uO65enUBvrw19t+y4cHkYTbtOIDGlCu9u&#13;&#10;zMK7G43YuKUACYk7kJPXjoLig9hRdxrnP5zApSsTGKMxnDmEXtIah6Zgt/swOGJB961JdN2axDCj&#13;&#10;wketGB5WSRxM43iu+LpeTiAUwMDUkK4bk7jZNYVLl8Zw5HAXDh+9jiPHruPylVGhVzI1gMDX5cvj&#13;&#10;OHqkGyeO9eDy+WF03zBLXbkwgkvnhtB1aRgfnh2M1pkPenD14gh6r09imHKTXjI9bLLefWNSdJy6&#13;&#10;IbS+7Lo6LiBN15VxxJb+PAEMvW5eG0MvI1dvjETBFR1k0dOKBm+NYLiPXiVkpdAEjBpaJc0jzZHn&#13;&#10;o05/FIoegdYhqwAZwwNmLVbaIvHHIxx8jLgxMuQSZJ/r9POgRwoNc8l0oVnmQN+UeBuRJi/JLyZ6&#13;&#10;aASENk+piS4X4THGSQS77JSVkJ1BaUrQHRFdu8PqBQcQakARFj8Y7s/jmec9J6PseKhOSBA+AhnO&#13;&#10;EPxMtoi+d0g5kdv53IyY9Aqzg0DHc8WUHUpT1MBH94LQH7+0DMxJ3ChTXUc4sgAAIABJREFUdIJB&#13;&#10;tc7lK9e1OFiCIgQUdMYGH0cn/tp2Pq+DJ/wO/FwyQrhNZCtiuEkGiipKY/T3k/fS01XIqojElJYq&#13;&#10;shafuoiZGRaTV+YQCTHlaBGzkVVhreiAiA6KzL4EihBoWZS0o+nQPGYjC8I64ZJslunQgjA7BEAJ&#13;&#10;30aApqBMMJLkIj2OmnKXtXUCRIplQraMApHIiGEiEv1V+P/iNS8UZsLLHPzBRRBQEaDFTVBDJRsx&#13;&#10;pYlsn4BrTvxQaMzMSayP1zTnrBwP7MpRFmq2MJKUqRpaTbrF8E/vhnBJ02gCAwQoxjWNuz4Ip3m6&#13;&#10;ks4pA2NOygl8kI1EYIOmnOwu6kwEMhcIhFDqQqCES1KjWZz88/O4lFS8MTXoJyDIbXwdK/a76ftL&#13;&#10;6olGWRdpD2NV2W1l+g9L5Hc6aMLrH437rBjsHsVg1yB6KQnWEsa6BHjV97WK2SBN8AWAoVxYWyfA&#13;&#10;covsl1s29BG8lXWrgCwEXNaK0fEOSXsgE254gGCKku8QVCG4ImwTdngJjEaZLpQbMrGMwIfyDqKk&#13;&#10;kRNHgk0CXGnmruxIKoZrUAxhea+NllOZV7NTqsvA9HVhvbrJ4lJGtLx/xlYUGI1JBiMIqku5dBaY&#13;&#10;vuT+sh4rQ9ONa198b920+B9YcjwQDhKwvI1HcxGQDcL69m4Iny/5lY/G3bAs6alBpgbBhNj6ZvnV&#13;&#10;AMtvFx34/ZIb3ywxFlYlkDCFJLb+9wMv9PrPmHV9W+zyb/e9+MtdH35+oQhy/HTPJ2AHTUZZP91T&#13;&#10;fiCfLi/g2XxYJDwfzzjw2ZxTols/J8gx75R6Nu3EbxfV3/TxnA+spwQ1wj7c9vkwQ0mQx45ZGrfS&#13;&#10;D8XhxB23GTNOJ+a0bX6rDzSU9VJiIJ4qyhjWS4NYpwI56ENGcCPgDiPgDgkQ4bWr444sRB3EkOOQ&#13;&#10;j+mDJMlGKs2M2ye0RCExvKWHFoE7RjiPq4QhJvRwDMqa4ARfG3/SJJevZ3E8+lwjU2t86tHJfI4p&#13;&#10;hSKj532Y70Gjc4IvIs1TJrn6eyiPQS8m2WAyeTE8Yse165MCrgjAcmoEnfu60NJ6CRl5rUhIq8NW&#13;&#10;w/MAyztba/BiPQfAbCrE25vy8NaGXLy27nlgZQ1oycL6+Epsz2zD6fN9+Jf3aHSbhXeSs2DcVYf3&#13;&#10;cvKwIS8f/7E9GW8kpeLNpAxsyM5DYlUhEmsKsKkoF29npCO/pRqJlVnYWEzvlWyRAJG1ktqciYQK&#13;&#10;IzYVG5CxK1OYLFm7M1G6P1cqty0T+R1ZSG1Kk3uAmAmLJJEMP2Vq73HTB0sbIzBFj6bSsUVQxLtW&#13;&#10;+nUi6JtBRGoakYCShFIWGgmqezjZjvr9msbaZGG+WPTymw3PvlRsaFDewgp6IwJekEVKw3SyPnht&#13;&#10;8/A78VrlX6twaAbTWgOF7xHwqoABBUrMak0TJTvn/ZrXLzJVp8O3pQiyRMEN738NsBBM4fcheBIL&#13;&#10;rujb+Zysu0OyH9epWiDIon9f+ovpyZ38TdV1Wc1v+B30xohiokTktyBIpP82bm8Qdk8ADk8QY7ST&#13;&#10;IOth0CpN06KSTuyoOYKmllOoazqNytrjUuU7jqO8SlVtwznUNZ5Ffl0pSsr2oLyyA/v2X8SR49fR&#13;&#10;eehDtO+7gN3t57G38yJOniOJ4TAq63cjq0CBK0z7YYN5m6Ea//7edvyv9Yl4fZMBr2804I1tqXgt&#13;&#10;PhXvGNLw+vYU/MumJLyebMD28lyk1BZie2kukncYkVCeg7QGAxJqtyOpPgGpNQa8/loW3nknH+u2&#13;&#10;FmLdtkJsMVQiLnUHDNlNyMjbhdq6D1Bbfxzr0pIQl12AuLx8xOXnIr4oHduKDTA2GlG6vxAl+0qQ&#13;&#10;s6sAmU15sixqL0VGbQ7iS1Jg2JEmAAsZKwRWKg7lR5ksNLQtbM9BSSfBlzwUd+Qgf08mslvTkduW&#13;&#10;gcI96SIRYpJQEdd30bjaCENlGtKr05DZmISsFgOSdyQjsSIRW4u2IL02CUkVCVIp1UYMclwwYMMA&#13;&#10;MQImSw1TPmTHoHjzKFaLzrrnUjH3TRgdsUgNj05geGwMpqkpTIxbMWWibYYTFpMZlkkTfjXFTpmG&#13;&#10;QLPTxUkCB808IUnVng8tYoEVWYIrHML4lAMjkzaMmGwwO3wYn/Kgb9iKKzfNOHyiFzUtp5CYUY+r&#13;&#10;dG3uUxHK3TfGQFPZvpujMjnrujYsKT/shPfdnFCuzzSRZMoPE4O6J2V7L58jvZ+TNRoaidcBpS/s&#13;&#10;eCvflf4+RfGnTwJp/oys5OuJGF67PiwyGbpCszi5Y5HVcatvTGpkyKyhWXaRI9CsiSgyu28EUMgi&#13;&#10;GBjy4uYtH272+TA+5pVu3IRImzigZGdcFbt0sSXbharsxtCQU4p+KPRq4KCPZlAsOmRzAMiuOZkH&#13;&#10;UkPUDrLzzehAv0xUR8etwnDgJFNNNAOYGA9olEA/Jhn7PBHExGRAmDuMeiZow3jogPgLqImcwxaR&#13;&#10;wT3f7/LVfgE9eBHRu1ocqHPwqHe6JYZKp7V75+DkpJQDNN4MNPo5wRVOWnUNOyVMJmrjtdK7dvRs&#13;&#10;oUyJTB6rKShRaZzI93ZPCSuHngkud1AmYsHQDA6d7MHew9eQklGP+vYz6PMsofVYF7YkVSO7aA9O&#13;&#10;3xiGa+UeQg+fwuefFbr6xQ9HcODAVVy+Mo7jx3vEtJcUPB5vTJHi79/Tbca5sz0oKW9Ccmoh8vIb&#13;&#10;JT++qvIwyqpOYvf+XtzosYt0jYNv0s6F0k73b3Hyd2qx4kyRUpOUoUEzhkdeLpWYQSBASUQojxEG&#13;&#10;S68VVy6P4ezpfpw81SN19doYCK5IjXnR1TWF8+eGcfnDMfR2TUnduDIh4AoBFtaNqxPo67ZKdV0z&#13;&#10;YaCX5qxMD3IKsEKghdXXbRYaHMENspvIpKF5FvWx3JdFpgtrdIDHNLWysaWAEaV7tQvoKQkKWooC&#13;&#10;j1+eO+OjJolVFt8EJtFIN4ZUdHa8eUw75ZqjTwDFFEzMSUkP1RJdSEmlnp6TGEpWbAq0UBGrKmGI&#13;&#10;AArBFPV6dnHU9Us/JqPHr8bcYNxnmCwqghL+OZGUUFYS9Mxjxj/zypqm9wQnMBIbTAngNPx+NaB5&#13;&#10;1Ws40AkzEpnnhzMY/QwdnIhdErzQwY7YZSwIErtOiQ2lNAQTCBoQZNDXFcAwL9t1sEF/TwIK+rq+&#13;&#10;fHGbDqy8COoIqEBg4YUiUMt99euGdMUZl8o0JBbXpdakPX4Po5YjSvKjmam6OfBxzwswEfYsguwZ&#13;&#10;v5saZsX4UDKXeQXcaqakfB+fOyDvRcaczsSJ/t85GfXMCuhL9iHlSNLloiRJdNEcuKrX+VyzAowQ&#13;&#10;ZGMRcCMoJswRbdJB7bXbofyBrEyZ4wSb7BJNp83EKjs7uZpmm8d1NIZ0zAG7JOis6d51xkTskjf2&#13;&#10;WBCjp5uxxGQgWjHGOMcYGvkAqaw8fwm80EuDzM0hFQmr70fWFZksNOokUCKgCoGV8TVQJfbzuD4x&#13;&#10;qnT9lM6o9Zcpry++Rn9sHmEsJlNT7BjpM0nMJQFW3gMp8SOoSoBlqHcSw10D0bp1cxi9vWaYByaf&#13;&#10;q6lBE+yjFinHuBWOMQscY1ZYxpThKBlqTrMDIbsLQZsTQdMEwqYxhGIqbB5H2DyKsHkkWuqaMA2n&#13;&#10;3a8G5DxfNaaRHM9aLLCcm5qvDddZ4smje90wLpmAnhbTzOdiS481ZoQzO5uMOyajc4YJQtPLmKdX&#13;&#10;1uxKlCXF/fVYZbJB9XV9GZ0gafHNOvDBZgfPEf4NXOqTEt6bj524gQOnz6D1yAciQaMM7b8sLV0r&#13;&#10;dgLn8czC7VmQuh0K4+msFx/NevHZnA/fLPnwCSU6kbV6FvHh2bQPv5n24WPWDNe9eBJ24mnYiY9o&#13;&#10;tKrVkteEBZddatltxyojWlleO+5qtei2i09KwGrDvMsOn8WGsM2GOSelRjbMOOyYddrFMyVgdcFv&#13;&#10;8YFgRiCm+Nhn8cFnVc+p572I2Kxw06h5Unm1eCTpxAYbTbMnfQiYrQhPmWGf9IAmtWJaK35AjGb3&#13;&#10;yjbKtwhKCgNJk1DQP8xuoqeDBxNshAnQobz8aITLhqEebUwQgmAIQxM4Buc1hccnWR4sbntV6ffN&#13;&#10;2CU/Twc1YpeUh4tHB5PYKNnQARYaumvgCV8r70W/wReY5NxnnMDMVFCKbBb67Zn1tCENZDHTU0vb&#13;&#10;h+NVgi7823Xwhu+vy2h7b1lw+dq4gCxkGje1XUB5zXEkG3dhc1INNmxfY6+8s7UW67Y1SL27rQ7v&#13;&#10;xNVKvb2lCm9trlC1qRRvbijBa+8X4a2NRZL8+Np7eXjtvSJV76ttTIFMzGxFnKEOv96QhjfiMvGO&#13;&#10;IR/bCsqxvTwfb6cxhjkZW0rSYGjIRG5HnpjcZrYWYX1xBt4rSEViXS4KO8pgbMuBoTkD2XvTha2S&#13;&#10;yolcQxLiS1OR2miEsTUXhgYjcndnI6UmBcnV7KBn4f2sFMTvSFdyFAEGFOuC/3fe69fOc4IQzzMl&#13;&#10;ZsL01HohCp6PtbSyVzEu/9Ft87NK1rL8wpLjDR2IiF2GyNLQKna7vs4xkj/ABsoMggHOFSLCagkH&#13;&#10;KZdRjQfe56XB5J9/CaChwTfZMGLs7QjBbdeK69HS/NbsjFj3SFF6xHlIVPqssXn0e7WMFe0+WHjO&#13;&#10;WRUDhywrk4kNbyVz4jiV4CS9N/VYcm5joiGjeukDp7y+OE8KYszkxuC4Hd0DFuw9eB31Oy+grOYE&#13;&#10;sgr3YXtKM7YbmpCRswcllUdQTiuCmjVwxVhVj+TicpTtqUViYTHWbS7Auk35yCzYheqdJ1HdchJl&#13;&#10;Ow6gof4ojhy+hqMnrqG18zSM+c1ISK8X+U5ieiMMxmZs2F6Jf357K/7l7TgBWn69Pgn/uiER76ak&#13;&#10;C8DyHwkGvJWeioTKXBibSwRgictLR0ZdDtLqc5BQZhT2CiOOUyqT8H7eFrz+biFef68I72+twLbk&#13;&#10;WsQl70BqVhOM+a3Ir+hE+7ETSC0sQ3xhAdKry5FZXYaU8gKkVOTC2JSDskNlYnKbvbMAOa2FKD1Y&#13;&#10;jtzWQiSWZyCJjK/aDDG1rThYgPKDOSjdnyFLPi7ak4XCNqOAK+UH8pDbZoShMRkZLako7shCyd5M&#13;&#10;5LdSHmQQBgsBFmN9NpIr05Feb0BmY7IALJktGUhvTkdaQypS65KQUpWE5MpEpFYnI2VHpvjAmRhA&#13;&#10;YOJ8g+xQ5fWnN66EtUtmqdUvHqPPnjzFJ59/reqTT/HJx8/wzddf4neff4lvvvqD1JeffoovP/kE&#13;&#10;vzKTwveCkQsPQh6gYe+sACwEWab98wKw8ATiYJo3CYvLiymnB6MmO0Yn3fjg7BDOXZ7A5ZtTuH5t&#13;&#10;QrreyvV4GB+e78e1i7ekLp67hfNnVX14YUDAFsYqs65fVSlA3H7xfD8unOvHpfP9uHFpADcuczL5&#13;&#10;fHIQO+sSzfyK7aRmMTko9nmyB+hNogMs/aT5xIAkdMiW4oB3QkmY+PzAgBM9fa6oozWpRN29dtxi&#13;&#10;F61PmVSSjqy/F9c5OOZknsV16uq43q9FfdFHghIPRo+xBHDRXe+ZQCTRtk7pfvI1pgk7GE9N928O&#13;&#10;WpnGIXpL0VxqKRtM52BKh3ZTVDdEmhEqcCXgnYeTiURTYelC3Lg5IpNYduk5mdWX+s1en7wEAwuY&#13;&#10;nb0Dn5dSJAWw0PuDF0jeHPg6giw8bniBo+yBDBredIWZYwrCwjITrafp5Dys5lAUYOnpIrOBkwIf&#13;&#10;XM4gvv36e+w7eA0dR67j0KlexG0vR0nNfvT7buPw5TG8F1eO9+Mr0HnqBuyLd2CfW8bM/B2s3n2K&#13;&#10;e/eeSaz10IhH4t9u3jQJQ8YmBsQh5Z3juw2XyL5c6B+cxMnT12Gzh9DVbUJr+zWcPDeOW4O8aDNK&#13;&#10;ln9LUC7CvBDr5sSUlRFIohkSJzNMzdBp3rEnp8nkwuSkU4rrE+N2mE0uMW7kRGiw16QdK0RQnUIR&#13;&#10;l/8FqdwuRsoGQH09jwfpMkuH1Q2HIyJRtAQfCDzwwk8wgt9JTCIJbohhpF8idPlaG42XWULzVfR/&#13;&#10;MSclDfiFEnDjuZuV+t/y/ysUdHHaVtt0hgiPF4fVI0AtwVoeDzw2VDKKGjTy9boUQuR3GmVd9zvi&#13;&#10;kjR5/bV8PWV0NNLltYfvS6kEI5z5WI9xVpMn5Teh09+5r76dIEnIN41QQBmZElyRcs8g6A4hQh8M&#13;&#10;3zQi7Ji4wwh6IggTECAwQJqqRhflcU9NbUSAlmmEPBEp7kdzU76W28hq0T9DDFLpbfFCvQho8DHP&#13;&#10;qVdVtLuld7lesdSBDR+7XdK95jGklQYw6Cwe/nb8bVkuGsy+ovi/ItWbHTfKJ/UBP48j9T9Vkcrs&#13;&#10;8pP9x4SRF4ta7Fg9NqWI3J8SE6vFAavm4k7AjL4vDib3aEalPAYFtNUmGzqAS9DDQXmLxC0T7OBr&#13;&#10;CLg9D34og0sVIS06czkn+JjHOxOIXJIu5eTfx2QzmoqKWbkPDg7COImKiV61MAbZ9Dw7xMxtEzZV&#13;&#10;k0xnoukeZWUuWEcdUlHgfNCuGJuUrcUWwXXdwHBIXQ8EXNG3STKDAlrI6qKEZWjIAuvopPgs8d4R&#13;&#10;BVcGrbCNWGEm01R7PYGVqUknHBM2uCascJhUGoVlwoapcSucJiv8FkrrvHCb7fBMmuEcG4N9fBJu&#13;&#10;s00iWq1mNxxmO5xmm5TDZEPQZodnyo6IVdWi04Ell6ppu12iPIMOFxa8TMAw445rArPWSay4OZF2&#13;&#10;IGQy4dmMTeqjGRv0ejZjxyezTqkvFl349q4b36668c0dN75eduOXR0wyoeeEql8ee/HXJy/XL0+8&#13;&#10;eLF+ehzE03sruDM/i5WFZczNrErNRlYww24vazpGIiYeO1q0si5xm2UneElVDDgigEtkSSSzOrhC&#13;&#10;gEVAlblVzM/xs+5ICcAivj5L4q+jGwbroErsMkgvnwAZZQRUFnGhaxJNnR+gYe8RtH9wBq1HP5Dr&#13;&#10;3J6jJ3HswjXsvngcO/Z1ompPJyraOtB88DB2Hz2G1iNHJaqb57Ie2c1zTPdgYnKWbrDL+4UeZcnj&#13;&#10;3j6pymX2CJihm8lGfWJifBrWtjFdx/pSmSfMsE+5pPjelnGnRAnLUtbVecZz7fmiXwyPZVUWxpFL&#13;&#10;ucQcnQDH8+WHRfxj1pYE7j1TTjBZTv+elskAWPpjjkPYGNAf8xrAcTEH22SBibcN78OMWCa4OObC&#13;&#10;1Dg9L5QsjN6BNDseZvOBLCkajcs5HnOe8zN4jdES9ez2gNzbCLrQcFO/1r601JLW+H30sTsnBxzz&#13;&#10;6YDIpFk12djgMpuCmJxQSwFYptiE84MplWS98BrJ9+G4YcoSAj13yKrmuE1fWq0hWCwhSX7k8SLH&#13;&#10;jJ0s6QAob7TZ+JxiKPNeLQblWnob7yGcqDJwgk2qm92TuNplwomzg2jccx5p+XsQl9aE9+N3YF1c&#13;&#10;Jd6Nq4rKg8hceXuLVlur8Xacqre2VODNzWWqNlXgzU2VUm9sKMbrG4rwxsZivLFRbXt3axU2JNRi&#13;&#10;izEP2/MLhb3y2uZ0JNWUoPhQDXJ2l2JTQSbeSjdgc2kasvZkiTEtzWlzO3KQVJ+N9wtTsaEkFXl7&#13;&#10;CsVzJXVnJpKa0gVgod8KDW0JshgaDYjLTUFiRQYSyjOQsCMd6wuSsL4wBeuLUrG+OBWpDZnYXpGN&#13;&#10;beXZMJPV5PbJuUuQlCCLqjXmiM4gUawU7XmmTGp+YmR9qGuRYqbocn1K8aOlS/gDC/D55+DjOCQw&#13;&#10;H5X2h9m04TiHrEyPNuYRRo1id+gsD2F6cAxFuY9WOhhCCZibyWdaEczl/nxs45jOrqRiTBzj/Z3N&#13;&#10;OI5/CTpSdmYyu2GmqfiEC7coCb05IdXXTQ+8MSmm+YwOWaQYo6xk5eNyTN2kZFzz1FPBBGy+q6LM&#13;&#10;nRHOLB5/fbcYj8zEIJsU77VqjmbFwIAF/QMq3UhPOepns2DYBhPBSLMPYyY/hkbcGBh04cLVcRw+&#13;&#10;MYADx26hvPYk8soOIyWrHSnZe2Ew7sH21J2IS6pHXFItUnN2I6/0kLBXaurOIK+uGWnl1YjLLcD6&#13;&#10;9DxszspD5Z4q8RR6Y2MR2k42YktCJWprDuGDYzdw4fIAGlqPY2tSFTYmVIkBNFO26JHy5vp0/Ovb&#13;&#10;Bvzz2wn4t3Xb8W/vx2N9WgbSq0uwpTgb67LTsL1CMVcSq/IRV5qNhMo8ZNZnI7slHyk1adhWYkBm&#13;&#10;cxJyW9MRV7IdGU2p2JJQjfjkOqlsGkmXd6KovAM5pXtRuasdhqISYa+klBcjp64CJbtqkdtYDmNT&#13;&#10;Pgo7SgRYydtdJClCJfvLQLDFsCMLyZWZSKnOEL+Wog4jivelS7oRE44K92ZKxHJxZ7YALGSw5LQZ&#13;&#10;kdacgpLObNQczseOQzmSIpTdmIzclhRhsBgbckQClFZnkJhmkQ01pMHYbERmcybS61JQ0GJEZn0K&#13;&#10;jPUpSN2RKvMmzrE4f+J8QSw7yEDVPFhFJj2lzPrZpKWMfGXhLm7PrWJx+jaWZpalKDVXUvTb0XHE&#13;&#10;r3ih5AWWA2ZB+czqos2LN28i9imfTBp8HKSHI8ISIIVKp8uKrtvkwdiYG9d7bLjSZUVXt1kMIwls&#13;&#10;EAC5emkYly4M4MPzA7h8cUBAk4vn+sEigHL5w0EFstDbgYDJFRVFRcDlyodDuHxxUOpFcIWmlGQ/&#13;&#10;6ACKkjFoppc3JoTRQjBFMVjo10BwhYwVxWCxmknBNkdBEYIjpGVTi80YJwFYKKURE06Vl85Mcz6m&#13;&#10;llu6iMM04GSqDqOY6bmgIssYy8xt9DZhjQwq8yIaGKmOnkO8MhgbOEm2yhA7gHahdpPeTR27mrB4&#13;&#10;4LCG5UJBV2rmodP4iXImSo+UPGgGVusMrBYybiIwmQlwULOtgR52+oZoHWfPPCg/YvTilDmErpsT&#13;&#10;apKqMVHUAaYmrpwsy+v88wiHl/DgwTNJ+5EUDDJiuJ3dP012IJNZdr1eyAinhwwn4GpyzAmwMvz1&#13;&#10;2GdAV/LeLhqbUvZFhoNHAIWvvv4GjU2n0bb/Mi52mWDM2YmGXScwFlhB90QAezovorXjPIbG3bi9&#13;&#10;+gR37z/DwsIDLMwzleex0FVJTyXqTHBEvoNIPWbgdtF8eA5u9yys9rAwUc6c7YXDOQO7cwbdfYpW&#13;&#10;SyCJdG59gh47GVYmxDSQnI2eiFOMAn5FtJeVHgdEzW1emKfcmLLwhuIVkIIDW4InZD6xk8QJpA5Y&#13;&#10;8TvrFEX+tvL7umc0k2MfvN4F+a1Fb6sxiDiY0bvvXPL85vvwf8LP4iRWKuZ7Pidzi5G8CRDCzsEL&#13;&#10;/89XPeY1QZeM+UVvq343Ah3653Og+Dxowgl+RNgp/Nv4vrG/Hy9w3J9/g/wtFn/0++sTAnk/HlsE&#13;&#10;YTR2gvgV2BhtqQAE/Xfz0u3dFZLIWoIffo29QBd4j90v5bCoTiKvb9Qz0zyYkiHpmhDcIZjoUgaf&#13;&#10;NPp0u5gU4tf+lwSG1OsYwSnfzRaB2xaWdT7+R4ogGeUk/1+KKUt66pLFpIAFWWrRv5Q96BHM1HUz&#13;&#10;PphF2SFlHiwyjHRzvDV3dUpM1kxDdfNQJSXhJOL54nuofeg7RHYGz2+u03OJpRgbk3T25yDf5JWo&#13;&#10;U51xMTFGOYv2Xcd9sLPbLPcpdo15j1qTcESlHC9M8GSiJftyfyX3iF0KWKJN/pwTJgTNE4hYzJiK&#13;&#10;mWjpEyy1dMtE0WW2CfVeQCJOuiYJsLw4iSTg4pI4bhvlOjRV/+9qzA7LpKpJubbzf8dJpw3WSQXe&#13;&#10;sMseIJhhc2DOYcVt+whWHcOI2CyYdrkRcbqw7HVghakmfgdWfQ4seh247XPibtCBj6ad+M2MAi0+&#13;&#10;nXPji3nNmHPJjW8p1Vh242nIgY+nnfhywYbvV234/o4NP6468dOqWxlx3nPjh/tu/PGhB3+448JP&#13;&#10;d134dsWFr/j61TWJx88PveJX8ZfHIfzpUQh/fRrEH1Zd+OmeHb9fsuDrRQ+eTJvxyYIVny068Lle&#13;&#10;Sw58IeXEl7fdz9VXt934ZsWD//3Uh//7zIe/Pfbizw9U/fyYQIoHvzz24OeY+stjD/7yKLbc+OFR&#13;&#10;EJ88vicgy8p8bNf4Fd3hV3WMtW0BGjcHddaY1m2OzEVZKTPTZAKr7aHgGn2ek1YPvQd8c2KoKNcp&#13;&#10;AsiUlWnsK/oAkDVGeRrvs7w3uV2zcLlm0T02iisDFuw/04PSpt0wVtahuKUFlW3tSC2vxq6zR1F3&#13;&#10;dB8Kd+5ETn0jyne3ov3EERw8ewK7PziKsl1tyKmpRnlHqwCdPI7V+E8B8wQKWKYxjoUUSMfrgWIf&#13;&#10;umAiq5b31nEuFaChv0Zf6tvVfgTzni/ThAM2i1so1QRxBKDlRN9E9tfLteahR4Ne/Xlej3ideXUR&#13;&#10;CDGz0RQ1FVbmwmz08L5uY8iBXHcC0X0sk2yYaECFMFTIpKQkWwEnZKaRESY1YpMJIoFNPamNQCZ/&#13;&#10;M04SB2nUPjCFMabYDdsFiCHbjM0Yvg/9THRwRV+a2QSycXAfUZ34GGYwAV/eP3hf1qPbeX/lfZLH&#13;&#10;jtMxDastDA99/Dxzmo8g5duadE0YhkwuU8cSmciUtIlxNdmBwkhcEL9B/X6uLzkO9HuUNwXv83ws&#13;&#10;Mg4xACVbYU5YXjxW9aQyMqq4j8sdgWkqCCZ8MiX0ercZZy6OoH3fNWSXdGJLSgM2G+oFXHkeYKnB&#13;&#10;u3F1UbDl7f8BYHl7SyXWxVVhY2Id3tu2QwCWTenleH1rFv55XTLeoC9FfB7+fWM63kxNQWpTBdJ3&#13;&#10;VWFraTbezU4Rhsqm0gzEVZGZko28/dlIrE/FlopkZDQUwNCYiew9ucjryEfaLiOSmzNkSTNbAiwZ&#13;&#10;rSlIaTaA/hPbSwisxGNzcSLiq9KRUJsLQ2M+0loKkN6UhfTGLGTvLUZKM7vyacJUF6+oITL+lG/V&#13;&#10;MBN3JMGHjVgThilHH6RBp1lqsJ8gAZu4FvG2k3lODxn+9MlkTeJW3yT6+sjuH4eY9zM9dYjphlbN&#13;&#10;94rydYvs39M9iUuXhnDtKpneE7h0aRBXLw/jxpVRqe7r4+i5MSE12GXCcLcJIz1mzaTfIWbkHHOP&#13;&#10;j1HOzWazVYASyrepGqCygO/FYAIGBDCJUWTlbDAOWNHVNSJzRcoQdMoEAAAgAElEQVTQ2RjnUuo6&#13;&#10;01AHpJie2XVjUOrm9UGwbtwYwrWb46quj6Hr+ni09OCC3pvKI5Cfee3GJLq71zy/+BuODClZj7KY&#13;&#10;sGBk2CaAytAQjdgtGGQDg3PCUYdITeMMTSiq6kBJdSdOnBsWcKXjUA8q608LwJKUuRssJl2tj6vG&#13;&#10;uo0lWLe+EO9vKsH2lCYUlx9FYmEetuUWIj6vAKmlJcisLENCfjYSC7NRs7cJ7Wcb0XK8VkCL4qLd&#13;&#10;OHz4Ks5evIXK+kMwGBuwbmuZpGsRYNme1oh/fTcFv34/Bf/yzjb8y7o4bM7ORO7ucqQ2FMJQV4ik&#13;&#10;6nwYagoQX56DzUWZsqRMKKPeiOSqVMRXJCCtLlVYH4XtRhhbMlDQZkT1/kqUVu5HWdV+VNYcQmXt&#13;&#10;IeSX7oEhpwlb0wsRl1uI9RlGbM3JREpZoYArqTU5AqQUtJegqLNEwBXGNRfuLYkCLEkVRlCmY2xK&#13;&#10;Q/6elCi4kt+eIgBLyb4clB3MQ8WhPJQfzEPe7izk7M5AzZECqR2H8lDWkY2sxlRk1CUjpyUTWU0Z&#13;&#10;SK9LEyAlvSEJWc2UCCUhvSEdmQ0ZSK9JQWlbLrIaUgVgSapMRNKOtGhTkL5oeoNQ3WdcAqrz+q/u&#13;&#10;TSp9z0LPOXomjTChyinF9EMC3bH1K16wSYtmasNckKZDdD4OigGaDp74qQ11eIQqxg6sPumTiZNE&#13;&#10;CUcE3ecAfHCQJxYPXnbhWBbc6jah6xoPfOZ7EwAZk5Os69qobOcJ18cYVKFFqxNRJD9yMvOkpokn&#13;&#10;0cxJdF0nM2ZcwJLY+FRhpfTS6FMBKIP9ZEQQPFH+D/wePNEZ1TRCWc6QGXeWVjA1qZILVFIJteoq&#13;&#10;dWCC9LBxaxRkIdhCUMLlWhTAJJo8MEpmgVs8IQiuEBiJDgaoO2V05GQQZha7AizexCcYLalKHwBY&#13;&#10;TGoiSXaAAiQIVsxIAgMvmh7nDEZG7OKhwkkTpTYulzK5dTjmoRdvtDoowJshu+G8ISq2yTxcBDbG&#13;&#10;AzCbGSFGY6Y5Qc25JKhCIIFLnTrNzlogOIePn32Kp48+fs4zgvuQtsgbqXiwaJNa3vg5MWapv0eZ&#13;&#10;70kMtY1xZRHYzCGJge3tUscJGSwsTvgOHb6OhOQ6VNQcwZhjBj1DLly6OoaxqQj6Bpy4fHEY42Me&#13;&#10;dN8wgb4jHbvO4eDey/B6F3F79SOMc3DIeDaTMmHTu0AEEfmdBHAgA4S/hTmIgSGnrPOxxaI6MTqo&#13;&#10;oTTzlBRQEsHfcSEmvWle/m4CAzSQJPPixRIKsFASadjsxRQNcc1r+zKOmJNRntgy2NXMLTlZjwUo&#13;&#10;OBBncYDl9SzKIIrnLyf4MsnX2UP6766BE9yHf6+NXS56mgxa5XzVwYxXAiyC6KrrwKsAFW7TgRN9&#13;&#10;0MelHAN2v3SwyDAhmCO/hzUgHXd+T31/Agn6ZytggCCvMvskwMFuIUEn/X/HJTuFphFOPD2gw73E&#13;&#10;cJI1wYscJ7Ts7rEzSZo12Q1kHJE2ysEsGTzizUKWgsZUENo3wWROIDhw1gBWAqSa5I//G14X9O/C&#13;&#10;wbEMkKfU9+NzCjzgwEK9jhdbOyNjtUk/wep/tDiRIdhIMHZ0WElLuK5LA2PX6U3zqu0KxFD08Mmx&#13;&#10;NXCBoAWZby8Xr1Xq2sfYOn1i9aolwRR9XwIpr9ondpsOvoiHliZv5ISN8jh+N/034tLGmxRvXgRY&#13;&#10;6FM17pNUM4fZC1V6R9wGywQBCbK66Mujus2k88e+H9fdk1NwTVhgm3TCxXhwnotkxEzaQbDEYbLC&#13;&#10;yuuphROtgGKxUCZgD8Bp9kvxfbxWN+yTVgRsdoRcXiyFg5j2BRCwTCFgMWPR58Ki14klr1OWEacH&#13;&#10;S34fVkM+PLsd/G/rs5Uwvr43I3V/cQFf3p8TQOPbVS++W/VI/XjXgx/vefCnhy785ZFT6udHLgE7&#13;&#10;vn1AY00Xfrxnx58euvGnhx78SUw4PfjTAyf+9MCBH+858OMDD76/58EfVtwCmnwzb8EPt+3444oL&#13;&#10;3y178KdVD36+58GPqw58u2LD10tT+MOiFd8t2fHDsgPf3LbKNoIkP91z4I/3HfhiziIAyzfLykvj&#13;&#10;p7sesGj++c1qADV79uDPj/z44Z5bvt9P95z4wwM/vnvgxPcPXPj+fgTf35/Raho/3J/Gd/en8dXd&#13;&#10;l+u3d8L4/E4QX6wG8duY+t1tv5iI0kj0oxmCNx48nvZgIRzCfDiMuRAZan5MSwUQpneOJwyvUwM9&#13;&#10;dSA4Km3TJW5MlVjzPXheQhMBu7d8nh48LL8U9fuzcq3Wt3NSa7VP40aPBQcPduHYB30ymWFgQP8t&#13;&#10;EwZpwk2vqVGC7CpBg9dNHRyWa7U9iO7RUVzuH8SJKzfQdvQM4nOKkVpWhW15RdhkzEdiSSGKd9cg&#13;&#10;f2clMmtKkFxahKy6cpR31KNsbz0Kd1XDWFuOgp0EWBpQ1t6A1PKS6LVJYk6ZOjLqQMuBfdh56Agq&#13;&#10;d3eitGUPcnc0onLfbrQcOYLmA4fQeOBAlEFBMEM3/ea5T4BUFa8P6jo0PuqXmGdGPcdeH7jOrjYH&#13;&#10;tAosUVK2WFmbDqrwfq4Dm1zXr8X/1VLdV5SvnW0qJKxZMmd5T7dbVCy3dYrMPPUcWRoEKcjkYJGZ&#13;&#10;wfuIXry3yD1ZgA925NnoIruPjRxlGM2l0xkBWR9WNjVE3kownn54lEwqxq/fNy2SLYcrGG3AMOSA&#13;&#10;HnV+75rBpoAWvjmEfLMIazIwXRZGfw0yHnR5WlAbj3FMxsaXnjxGwI5gHcdxuidHhP46MZI3MqbI&#13;&#10;uqJROF/PIksiuh5W0jWytOjlEd2umZvrchSyJkQip3loOVwzwiimNOg6DfN7rTh6og819aeQlNkm&#13;&#10;UctbkxuxNakRGxPqsD6+Fu/G1UtRHsR1sljIZiHgwnprS6WwV97YVB5lqhBgiUtpRnzqTgFZNqWW&#13;&#10;4p2EfPzb+lT887okJOVWYGN6MX69KRNvphiQWFOMpNoibCvNRHwl03+KkLOnFEn1OcjtKEBuZy7S&#13;&#10;m/KQ1VIAQ5MRaTuNMLZlSxlaMpDSkiFsFyYFGduYEJQarc0l25FQnY7kWiPiyg3YWJIm8iJDA5kD&#13;&#10;ydhelorCQ5XIP1CEkiN5SKrPRVJ1DlJ25GNfx2UcOHgNH5zoxakz/bj64U1cOncZF059iHNnenDs&#13;&#10;yBXs77yAtrZzUnvbz+ODY1dx9kwPPrw4gMtXhnH58jDOn7qBsx9cea7OnbiGK5eGXqrLHw7j4nlV&#13;&#10;F84NQ5WSoF8+NwjWjUuj6LoyJsW5GhMRKSGPNQYlC6TnpgkEY7qujQugcv3yCFgEPri9l+EIN2OK&#13;&#10;De8BK2709ONm9zi6eybRy2308GJJ4ME4hgZMGBniZ5pU0Yx8xInBYSf6B+2ypHxWwEwCmi8UTYQl&#13;&#10;+UjzHmJwCpPqRofVeIeT6Mlxeo7ZQLamZYpjPi2S1+zBa++XY4uhFfEZu2BIa0JBWQdKa/ajrOaw&#13;&#10;JOtk5LaguuksjAX7kZjRhs0J9Vi3uVLVplI0HW5Fxe4dKKTJa3MxKnZXo7BhBzIri2Eoyce2XCPe&#13;&#10;S03GtvxcVHQWoeF4MeqOF6GsoxQVNYexo+EYdnZcRHLOTry5STG1NiXuAAGWrII6vL4lE69vSce/&#13;&#10;v5+E/9ichK25achqLUViVR42FxqxPicDG/MzsakwE5uLjEjakY/U2kLkN5Ujoz4diWXJYgabWp8K&#13;&#10;Vt7OTNQdLkPdoXLU7WvEr99N1SoF//ZWItLyK7Eh1Yj307Lw+nZKkZIRl5+BlB3Z4reSv6dYJEEE&#13;&#10;VrKa80EWS0F7MYzN+TBUZSGtNgt5u3NRuDcHJfuMGsCSgZJ9GSg/lIuyQ3koPZgrVXm0ABVHC1B6&#13;&#10;QD3mczTBLd6di/TaNCRVJCGzwYDslhSpjIZkpNenIbMhCSk1Bmwv247kqiRk1qWisNWI3OZ0ZNQa&#13;&#10;EF+yDQmVBiE9ENhU5VQgp3ZcEEzX71dKbq0AfWXpscYcJluRrMUhphtqgRe/4oQt6FnAyvQd3J9b&#13;&#10;xerMChYYb+mfR8g7i4B7GjOesBTlQTrAooMsXLKIogvV0MSBOpkhzJem3lv5kjDqiOAHTWkJwNDc&#13;&#10;cnTQglFmfAuCqHdIGNlKM1AVm0qQZqTfIv4r/d0mcDLOhAGyUARUISjTa8ZgnwJUYuOSeDKSbSI0&#13;&#10;sL61H4IdB3amHz95Cp87ohI+tMmFPnEQoztJRiBipdgs4elFBIOrEp/GSRBTQSZHORnwCAtB9LXR&#13;&#10;CaFfUS5NqmvCmzopl8oThcADJTkxZaG8Qzn8q0EV2RGK6cHJGtNXRPph9Qslk7RM0YUHFqWzIF0J&#13;&#10;6Uzw5q0m4vzfRhkmwaUowEL/E8sU9Y30cOBNWDO01IAVHYzRAZbZ6WUsLq7i4998hicPf6O6FzFG&#13;&#10;kdyP35kTZx0EIKtCvq9Q+xUAoAAXSlhCKrKNkqHJgLBzlEcO0yVoFuTC6Q9HcORkL46c7ceFmybU&#13;&#10;7zyFuobjaGk7i72dl3Gg4wqOH+3FiWN9OHqwGxOTswhOP4Zv7r5UT++kHH/6pDh2ks5JPr8LdXdD&#13;&#10;w265+RNY0ctiDWuDIw6QNFqsLQxGW6uKwGKm7EUbuMn7kVJLZ/eAFJFQMo0IFsVKKajl5DFGpgC3&#13;&#10;83txwKgfd2pJ1HSNIiyaULKaxlwKUKBnkmStk32gJBmx++tyHG5bK3bE2fVnN58+J3xO+240qDOR&#13;&#10;hcFBJruYZIoEJZJTJquctMYUozr5mEk4nNjyO5OxxRuY3MRGSdv2SB27dha1x5pRe7gZlR0NGB9z&#13;&#10;yHdihPPEKCnVCkggEErDWnYC2eVjqbQlMhnIqiCQoA3i2TEctAnri8tJyumGrKpk8q86ovxt9Zss&#13;&#10;v5f+GpqE8nP4eXokNNdHh6wYEUBWo4v2KfooryF6jQw6MUXp2JALk2SoSTqRel6BLLw4M1GE0he/&#13;&#10;/I1MJiGo9WJNDE1hanT85RqjbMMLM68rY15ZN42+sD6+tp0Ag4AM40wpUutqSXaFB1Yyo+gPQrCR&#13;&#10;zA+hv/swNU4avF4EqChrIYuOJqlWmMas6OpllLRdAI+bPexma5R8Mi6I6pOVMWJVNWrF1KgV5hEr&#13;&#10;LKOqrGNWYY+oFATFlOE6JyZesoSoezUpA0i/zYfbfh9m3T6ELHaRkkSsFkw7XLLNb/djmkkYVgWK&#13;&#10;hAl02Oy47XFg1unAHa8TqwEv7kfU+wTsPiz5vLjvs+CzWRueRaz4ZMYuEpPPl2fxdC6IRzN+fLoU&#13;&#10;xHeMQ30cwbf3p/HJ8gy+WJ3Gj0+n8fWDCH57N4KPb0fwf34Twd8/CuOPD/z4+2+m8edn8/jlo2n8&#13;&#10;/DiAH+968ZeHfvztaUjSSr6548fX94L449MwPp+z4OsVrxTjXH9Y9UeL0a2fzXvx+YIXv11U9Q1T&#13;&#10;RpYd+HHFid8v2vH5ohu/X/FINOx3d2xg/f62Bd/dseOHVRe+vsNUEjf+sGJVrBOySlY9+OkBU0q8&#13;&#10;+OMDpwAbf7jjwFcrHnx3V0ltvltx4qc7LklC+f2dMH5YDeKHux4w4eVJhN/Jj0/mPHg07cGXKyF8&#13;&#10;Me/CRyEzPgpO4PNZEz6bMeF3C1N45Dfjrs+Be34n5h12hC12LLocOHjqPBoPdqBkzw7UHWzAxe5u&#13;&#10;3Bow4+zlPngnTfBPTMA/MQn3qB3uUcdz5XhVSiBlT2M2OCYdryg7KFmym3j9iJVGcdCsJuyK0aAa&#13;&#10;IHpiEhm6vE7wfiD3BVLZXyjxAaChoyssxo5i7kgWG40eaWLrUpNmTpzJOuM1nw2SWPajzRbGyLgf&#13;&#10;Zy6Mor39CupqT6Gh8Rg6953GiZNXcerkTZw53YMrl0eEus5rI9lWvC7LtZnpII4QLvUNoLb9ACp2&#13;&#10;dqKQRodVDdiUnS8VV1wocbP5bU3IaSpDalURDGVFyKwtQ8HOHciur4Cxrhx5zVUCupS21wnwkttU&#13;&#10;iZyGSuk8ZtWVwFhfiuymCuw40IKKvQ0obq1GaVsNSnfXoritFhWtrShubEJ6TRkMlcVR1qHe8eMy&#13;&#10;2mQyMQ1FNZiYekg2Lou/dfTeZPIKwCkSVUoDCYRHjVcJiCq5qA7gk1kqMmXXrPjBkYnhIgNIa0CQ&#13;&#10;yUggg00AjktI+daZGBK3SrDBq7wGOfaR8Y6wN+Y1A3562nBcpMCGNdmGiiznY455CHwQcNN9J6JL&#13;&#10;j5JQ62AJWa7SuPIzCU2XgCw99zqJaQ/dliQyBg4IOELWMf11NL+fsBY1/yLwIVI0zVBcj3pnciOl&#13;&#10;I7rMLFZ+FgVGwrfFR0jfR1/y/aL7xMTaC/gyvSSyk1iARTxAXoi0p0yF70FAhyaoVmsYgyMuAVc+&#13;&#10;vDaJ3R1XkJW3B1sSG7Ahnt4OTdhmaMZmPt5et+a7ogEqz5nabqkW7xVKhN7YWI7X1ldGQZZ3tlTg&#13;&#10;3a0VeH9rHv59Q5rIgf7p3SRhsMQbC/Dalkz8+4Z0vJaUhLjyXLyflYT1OUkw1OQgo7kAaS15yOss&#13;&#10;Qv7+PPFZydjFdBWjgCmUBWW2ZSOjNUv8VwzNaRLHXHjIiOw9BGgykN7CpKB0pDSmIb4yFYb6LAFa&#13;&#10;Xs+Mw5bSBGwsisf7eXFYn78NObvTUXS4HKVH8rG1woCE6hQk1XJya8Sx4z04e34Yly5P4ObVW+i6&#13;&#10;3oe+rmF032QD2S5pM5fJ9L8yKnWT/pNdk+gfsAtIy8AQjslMw88XxyxDEvrBAIK1IlAyPOh+qSaG&#13;&#10;3TBz7DHKpSoTPQKZ/iqsVKfEMlPazjHSoMhumJLplPQ42UYj8h7Oxegb5kBf14R4ckZBlltTGsBy&#13;&#10;C/39U6Ach8wRNpPHCNRqvmFUVXCOqdeUNSxjd7MljNFxr0jkyA6UJhvlvpoMnksBQa1+uX6TtUUD&#13;&#10;+0iY59YC7t59hGcffYIH957g8cPH+O3nn+KLTz/Bbz/7FH/4/ZeyfGNDJbam7kZO+SkUlO5HXnEn&#13;&#10;ymqOorT6sLA58orbkF3QCmNuI3IKdiItZy82bKtR4AqBv6wMFDVVIaUkF8bqXNTur8WOjmphqxBU&#13;&#10;edeQhLcNSdiQmYWq/aWo+6AI9ScKJZ6Yy+ojRcgp3oPm9guSmvr6hkKwNiRU4bVNSfjXd7fin96M&#13;&#10;xz+9mYR/XZeE9enJSK3Nw8a8TLyVasDrSUmyJMBCcIUgy/bKHKQ15qOwtUyO3bSGNCSUJiCxPFGK&#13;&#10;6TuNxyqx60gLOk8ewP7jh3DwxDGcuXQemWU78J4hDe8kJuHtpDS8kWDAujQCHVkCoBBIKTtUjpID&#13;&#10;ZQK2UBKU0ZCL/N1F4sFiqM1CWnM28vfkomRfPui5UsoI5v05KD+Qg7rjBag6nIuivVmKxXK0AOVH&#13;&#10;8lHUkQXKhgi0lOzLRU5TJgxVyQKwZMQALJkNyShqzUdqdTwMO5KwvXQ7tpVsQ87ONAFY8nmu1hqw&#13;&#10;rTgO20qS5NilrYdu88HlKL3v/h/S3rO7jTPdEu1fMdN9Tke3k7JIMRNETgRzzjkp52TJlpUDxRxA&#13;&#10;EjkSYKaYFC27nZMs59TunjlrzTqz7q/Yd+2nUCRl+8w5c++HZ72FIlAsgkDV++5nB1WinRgVEE4B&#13;&#10;WKhMoNWDOr9gU3fjM6eQC35DOh9vFnfnFICFIMvazCpWp5Waj86tAyzxyWklmSEBqpDiqhZjuNRF&#13;&#10;LG+cZHJwYaQuGDejQM+c9CBThEi/VDLauWDkF1dkPN3jgi4qCzgab9LVVzGjVUATlwKuEGDppsyE&#13;&#10;SNOGWeCwXDQSi6M+37pGXQVYHj18Q9JAlHNUFr7q9vrCnI7pTkZJezC/sIbpuXtyHnw86qR5oLKY&#13;&#10;89E7wEuJw89KBVG803B7ZhLFCQYndPwnKEZJHMnuUJknigRFAVgYz8wi8EAdYzA0DZ8vrui2J8mm&#13;&#10;mFNon4mRLAJOLgh28IauajWFwRJZQtA/L2a9TFlYXX4oN3E+j2wX3tC5zVF93fzMqpj0ra2+gXur&#13;&#10;jwXQIV2Ukwb1fDmZJKOBExqO8vdtkpuowAMZCuufE3aM3dMYH4vK/44gC2VcjO19+PBd/PN//G/c&#13;&#10;XbkvdFx+ZsiQUidlpDBevNCH0fFZOCdm0dMXwvVbXly84RLJ2bUrw+gT4M0l/ja9vW6hUo4QXeRi&#13;&#10;e4g3BK9Ef3KR7xpTZFcDpGeOhDE6Rk0znfknMTISwbDIl6JwDkekuNCmrImRyIo0jOina92glmka&#13;&#10;LH5OhfLJqFAxe1RYOvwcKx19RWIm8V+StsMEDSVph38vXavZKWAkMemNA93jcA4QXPBKtLCKuK5L&#13;&#10;25jAlZCtceQNjr9LuWDwpri5CFoEE8/ZABHk3BlHRt+gG0z78qDvpkuq++o4rl8cwa0rTgzQPDcB&#13;&#10;PvC7xu+VWgpTZgyHXz+Pgs561B5pQ93RNtQcaUHR3hpYG8tE8yraV2bSU+NK8JWpYH0uDA9sHFtu&#13;&#10;0r3ejQseU4cEZEmAKiq4MsCFPrsPG+CUXGt4oWTxdf0EdJWEIgK8/F3q7x3td8NDsGBQOS7BX/ok&#13;&#10;DfRunMtIfxCevqhS/WG4uegb9Iq5Jyn16vWDEwMutBR2CcEYnxSlgDx3juNDLniGh35Zo5SE/JKJ&#13;&#10;8R/t84s3Bv0xNiroCiHuCyP2s4p4CGwopo9xXxRTjOf0RxH3+kEzSVbcqxhIzvn9IAtjLhTBQjiC&#13;&#10;mWAE8+EIliMhvDHpebaiHrw37cHHc8r+L+548I97Sn2+psSTfn43ji/vT+HLB9P48v40vn08J8wH&#13;&#10;Rro+vRfDp4x0fRTB148Y7xoUacpPD0P4Zs2Pb9cCSgLI/Ul8vxbC1yuUtITxzUoYX6+E8d1dPi+A&#13;&#10;vz8I4qvVAJ4s+/HpagifrYXw5UoABBM+W/LjyxU/vr0bkPHtaS/en/Xj/XkyM/z4clV5znf3gvgf&#13;&#10;b4Tx/YMQvnnAc4qJNIXgw2d3fPhgzivH+uF+EP/2KILvVvz4eNaDL1eD+HzZj6/XgnJeXy2H8c1q&#13;&#10;GE/mPfJ3Ukbz+UoY365FpT5fpmFoGJ/eieDpSlg8RugzQgCE41fLPny0HMMHyzGJd/2E79NqGB8v&#13;&#10;uPDmjBdvzITwaDqMe/EQ7sWCeBR14vGUH/cmo1iLKrUcjopx6J2AG5O+CKKeMOY8Xsy4vJhzuzHv&#13;&#10;nkCM2nn/DBbDIcwGyF7w4NalQVw+34eblwaEZs7rLj1svDTxdIbgG/Eh5PQg6hzHtNsN36hPvgv8&#13;&#10;/rBeuXYZe185jYaj+5DbXApHSyn2vnIYDYe7UNHZjOqufajq2IfDZy6h+cgR1O7bC/9wYL28iaTA&#13;&#10;Z+YKZEYMeTHx8xr2CvAyMeoFa3TTpGh0ZCMJSZ0cCVuCkacjnKf8upGoeo/yiNePIlNUPUu8jNT2&#13;&#10;KcxBjmwuqQt5XmeZFkf2lTRMKPsJzmFkNIKrNz04cqoXLe0XUVJ8SBoGLR3ncfR0Hw6fuoZT57px&#13;&#10;kZ3fXj8uXHXh6KkBnHllCK9dHMdgXwBtR0+h9cgpFNa1wVhSJ9KgtNwypBXasctuR2qhA7qqEuhr&#13;&#10;ypFVVghTfSnyWivgaC2DrbkY9qYSYbcUd1XB0VaCor3lyGsrhbW+GJa6Iugq8qS4bagpgr4mX2I1&#13;&#10;cxtK4GgshbUxD8YmI2wteShuq4e9qQzG2uJErOmC4u1C9uQmfxeCQiHKm+jbRrmtzBsUQ316QfF9&#13;&#10;I0hBJhBTVKRoYk3zasqkyMBlyloCbOAYm2Sil1LiSUMwJK6YDtN4mKwMjptrnalBxsa0wrpVQYT/&#13;&#10;ryNNx9dBlU0JKvSSiEiikwLYrAMssTsCeqi/jwln6uv9wdg6qKH+nOOs1IowSwiYbP6Z/HxqRYAe&#13;&#10;STrj38z4W1ZcAWlEvh1XwCDuE/PmuCLrpoE533tJcKEULWHmzPebcz+10aaAQwkGdFhJVyHLmcfm&#13;&#10;nJIlrGdJgFwQiRBfE6Cvn5fgWhRD/UFc7/aI70pr50UUVxyDMbcNO1KrBWDZlaaMO9OqsTW5AjS3&#13;&#10;JWOFMcwv7C7dkAkl4pu5bzPAQpDluR0leG57PuylbXhujxV/2GnA77ZmC7jyL1uy8ZcdGvxxlwn/&#13;&#10;smuPGNruKTRhqzEDewp0SC81IqvOAl2rHfldVVLGVgP0TTmwduhh6TBA00TWimEdXNE2a2Dq0IIM&#13;&#10;FvteK0ytJlmoMkXI3GbB7nwN9HX5MDUUI6s6B2nl2UgpyUZyUZZIhwyNOtg7jcjbb4apVQ9dvVkA&#13;&#10;lrTqTGjrDBjk/I1d9V6XyMs4v5hgoiWL8jWJv45hjA0oynspTxATYpq3xtZ99+ilNDEawART5EZp&#13;&#10;W8A56bPFObEkmtK0eFMR5KWfDhmeBD1Vnz42/bhGYtFfhTHNXJOIPEICC5RGI9lb0rST85kUC4BL&#13;&#10;l0dw85YLTFJ1jkYk/INrke6+EYywkbapmPRGqwNaHrCCvJ6G5kXe7000Rd3eWfEeItDi8c4Im4zX&#13;&#10;IImM9k7KYzIACYgTyKSPBj0pV+7cw6P7j3F/7RHu332Mt996Dw/uPcKnH32Ejz/4AG88fIT7a/fx&#13;&#10;4q4CbEmpQY7tIKpbL6Gy+XVUNpxBWc1JWPM6QXAlt6gDBWX7Yc1rEYDFXtAGR1HHOsCSbjfhpfQ0&#13;&#10;pJj1KG2vQGlHGbQlJuw2ZuOvmZkCgDCBp+ZENSqOFKDyaB7KD+YngJZ85Hfkoqg+Fw3tr2Fbahn+&#13;&#10;ss2Bv2x34A80sn2ZwEqSACy/35KNP/JzvjMbmcUmvKzT4K/ZWdhhM2BPgVlkQqklFiQXGpBeaUQm&#13;&#10;5UE1JuTU5kBTrRGmh646GymOZBjqsqGtSkNOZSr2njyA9oMdaD/QjhPnTmDvscOwlJUiw2ZDUWMN&#13;&#10;dugt2GXRwdhgRW6n4rdSdLAYeV0Fwlyh74qp0S7gi77BCk0dvysW2NptYIJQ+UEH8jppaGsRYKXq&#13;&#10;uB3lR5gcZELBfkUqxJGAC+VLBFmYKmSoUdgrZLDoazYxWGoyRe5ERou+TgtttRZZFVnCYDFUZ0Nb&#13;&#10;SYPbLGQUZiPJlpH4LLMZwCb0RtNaXW+SuciiGoMKAhZlnfKZSgD79EhUk/3U8Te8wKrI+OLMKpam&#13;&#10;V7E8tYLl+BKWGMeZYK/McpyMStyvqrEMR+cQShQRQkEON+noWV0AACAASURBVC1uOEnhIpGgB5kl&#13;&#10;ZK2Q2SLslcRjLnJkwUG0NQHIcEFF2hk1fOxcE3whDV/dlgXkgP8ZcKWv2y0LS0pMmNJC9GngthIT&#13;&#10;y+dzITrCxQ3TF/q9klFOXwUaBvL46sJIHcU1mnRUetFQdzvqRTA0hVBkEcMT/EJ7ZB/RK3ZsCLCQ&#13;&#10;kUKAZTMzRainpJ+6GNEcVeRB7EptYheoHR92dUSOwe6LTEpIM16Qxeft26TkeeDzx8HceTpcSzcm&#13;&#10;PC9GqH4fY2RpiEoD2w3vDXZu+DwWTUKjkyvw+Wbl4s2L2sLcqlBeOdHhh4agDF/D8+BNkjdP7iNo&#13;&#10;QyCO8cpkcdAk1+dWulG8iYrxE5kMdLMfDYknjypdkEQcNRlHJAJc5PM9pzSDvg+8ARN4IMuJ7CSn&#13;&#10;IIHvvPOJxLCq4BzBBv4vCRIQfSe7qfsmvXZG8fprfeIbQRnYhVd7QYCFcjQyf8iGunp9BNdujMrx&#13;&#10;e6gJve3C7dsTuE40nfrQ7nFcvzEqiRY0IxYkPmFI3EtTYhoZ07/n5piUsKa6CfC5hIXFz3B/zxj6&#13;&#10;KFP7WfV0EzTaXEzBGgONt1gCnvTwb6dhsluJJmXaVQ8jSZXH/LsEGOhzrwMFQwQcCQBsKqZTSSWi&#13;&#10;yXnMZ0tlZaiGzJTQbZg0q9uMVh645RYghbRQNQr6IlOLSBW9OILb9M75FYBllEDLkAe1+46i8uBe&#13;&#10;ONrrUH6gBVUH21Cxtw3FHY0CsLBLqq8oxh6dA8lah3zOeT1wMrKZHQx+Z4cIQG2Apjyuc9gN14Bz&#13;&#10;g7Uy4MH4gGdjgTfiE4kQWRxjKv1TdPMbiPQYHw954R1xSzIJ05C8I14ECW4MeRAZ39iOjU8gNjEO&#13;&#10;74gLgZEAoiPTiI3OYdI5Ce+wB5ExL8Jj3sToQ2TcjbjbhYg/Dr+L3i5xieNkJGfUH0XYG8ZUOI75&#13;&#10;aAwrkxGsTIafqYczEby9GMXfWIwFTdS7y3G8tzKFd1nLU3gnUR8ux8EiE0NqKY6PV+P49tH0L+rT&#13;&#10;tRg+WYviyb0oKCv59rFSXPh/dick9eF8ED/eDeOL5TC+fjAl7A4yPNT68t4knix4flFfL3vw49ov&#13;&#10;S41HJcuDPh3f3A3hCzI0Hs/im3thPFn04YuVAJ4s+fHOrA+frgTw6XIAT5f9+GpVqa9X/fifjyk9&#13;&#10;Ccpzv14N4Iv7MXy4FMVXjIJdDeLTRa88/6eHCjhDAOTbR2E8uRsWacwPDyMCtBBk+fFBULbJAPlo&#13;&#10;JYIPl8P4bDUipqoESQjGPEmAKX+b9uHN+Qgez0TxYNKPB1EP3p5241HMizfiAWFurEQjmA7HsDoZ&#13;&#10;wd1YGHGPkoBClk3Y5cW0x4+424e424+oJyAVcvkx6Qkg7PIjMuHDtCtRbh+mXF7EvPR0UryTYkxC&#13;&#10;odGaO4zAmEs8X7xjm3xfxv0IToTkOXzeetF/ilIHSuPI1JiIIuj0ITimmAsrfj30cZgWyZRr1Iub&#13;&#10;N0Zx9PB17Nt7BYcOXsXZV67jypV+xRdsNILzZ3tw5uRN9N3iebABQQ+2IIYG/Wg5fBwdp06h5cRR&#13;&#10;tJw8CkdzLbLL7NBV50nttulgqi6EuaYIltoSVHS0oPXkAVTsb0bd/n0oamhaByV/Dq78nx4TPPm1&#13;&#10;2vwaBWDZkJ+QmSr37kQqFCWZBE+kKAthB9S7IdNRvSqkqUCWQgIQYDd0fExJTrl+w41LV8Zx+eoE&#13;&#10;rl5348YtP67d8OLoqT60HbiG1n1X0XWwG7X1Z1BdexItHRdx4lU3Xr02gcvdLlzt8eC1br6PfSiq&#13;&#10;u4SS6jOoa70IQ2kFrBUNsFc2wFBYAW1+ObLyK/B8tglbTWakFOYiq7QAWWX50FcXwNJYDHtrKfI7&#13;&#10;CKKUIb+9HLktJSjuqkbx3krkdxXB3Ej9vR26ChsM1bmw1tuhKc2FvjIPxto8oXBTI2+otcDWlAdb&#13;&#10;hx2mFhPMrWZZQDpaKpDXWonizmZMzywphpYE60LTApAo4MH8OhiigiIcCZyo4AknoyrQsHmkrEVl&#13;&#10;SAvThGwTzkFUcGUy4f9GRgkj4hMsjv/K+HOg4j97zLnPulyGUbczy6DZ+ebz5TbniCNkZJHVFJ2T&#13;&#10;BV0gMItodFlqcnIFsdgK4rEVeT2BpWh0RrYJ2BAIYoOLv4/FUAH6qRBYkiQ7AhwJLxQCVJyXcf4l&#13;&#10;Rvf0WfMqLGguSt1s+vkZN8/nKQ03Al5kP/v8NB2dgoeSKLKnaTxP2RMBsgTDl9sq25cLZYYW8Ln0&#13;&#10;tFP3c2Rxrs/mKE1AGcnMcagvgMHeAAZu+3HjpgdnLwwJc6Wk/DisBV3I0tXhZZrY7i7FC7uLxaRW&#13;&#10;AVQ2TG5V5gr3v5hUDsqACK6wntuh1F+2FuAvL+clyoE/7zGKDIhRzP/9pQz8txfS8Ydt2fhX+lNs&#13;&#10;1WCnxQRzeyUyKvOw1ZiFpLwcpFYYkFplhLXDgfyuSqRWWlB2sA26Bg0MTTmwqSBLow5Z9TnQNmmg&#13;&#10;a9aI94r9gAGO/XbYumwwthhhaDHB1mmHocmArKosaGo10NZroWOaSaMFukYbcuot0NQaJBFFV6eD&#13;&#10;vlmHjEq9yJAMzSakV2rgnQgpRV84grreGKLBqfVi5DArHpnbYJUnPjf87Kzcua+AB2uP8Nbbb+Pt&#13;&#10;997B2++/i8+efI6nT7/Ak0+f4tNEPf3sC/z4/Xf44bvN9S2ePnmCD957T9ILmfjn98ekKF8UpjzX&#13;&#10;DQSYmQoYpWWBAtaTwRfgWoim2RJYwKYv5e1T6BUPywDGJqaEQd7bQ3/LIHqHvOjp86L7tlsYKUMj&#13;&#10;YVyjNQTlQgNeXLo+hNtkAjP5K7QIj19hnbs8M2Kg3C/SjIgkZHLdud4kJ+NbQHEaeyvefGSXS1Nb&#13;&#10;EoHI5KY5/iYTf/ekrF25Bn15dxHSdPVixJxhahHPoFR9I6x5XTDbO5BXvBfVTSdRXHkYhaUHYMtr&#13;&#10;kX2F5ftRVHEI+RUd2KrJhK44F6Vt1SjrqIauxIokYyZ26zMFYNlpNMPeWIq8jjIUdJag9EARyg4U&#13;&#10;ovRAAcoPF8JYY0KyIROOmlw8v42fd37Os/GnpGz8fmcafvt8On77Yib+kqTFH3dq8MfknUjN12O3&#13;&#10;Tat4rVQ7oKlh5QpDKqtaK+AKARZtQw6yazORVZOB7NoM2Nr0Ircx1mtgrM+CoT5TqrS5EjVtdThw&#13;&#10;4hBu9w9hcGQc9fvbkFdbgd1GPfY4tLC02pC3Pw8lh4tQsL8QxUdKQGNbyoNMjTYY6s3Q1xpgajLD&#13;&#10;2KwALGUHHCg7mCvgScUxuzB3Ko4q4ArBFPFiOWCV8zI1ayWi2dZmgK2NUh8DzPV62JqMcLSZYG3W&#13;&#10;ikSI5rbZlZkwCUikkahmTZUG2aWpyC5LRVZFKjSVGeI/s123Byn5eiEGiAIjAfxz/avep9RxM/FA&#13;&#10;rs9RxnWvKEUjaTIHxbheMZ7+DWktpFPyok7gRA7KRXlgChFvCPFABDOMxAzPC8ASky/SPCKROQTD&#13;&#10;s3D7Y1JEVyXemDHHwl6hd4AfAz0T6LkxituMTmYU83UlRpnxylwgc3E5xNjaXjfYBWeCDxe0lAHR&#13;&#10;AZrUMj5WF3IcpQvf7xXZEBe6fd2KYRGfJx1xdty5sNy0X1k4cvGuFBfyLPFm2cQyEPBGTGs3JA/r&#13;&#10;0gf+XeMxjLjmpCM+RCoyJQlOsm8i0rUiAsaUn/UaimBUKozRAZ9S1AYmJoQqeKBou9j1prktPST4&#13;&#10;ZVeADPqJdHczrtoNtzsqk9neHleCAaMwYVQfF9JxGbVH9oXQ5dxMAVFuiqTaEjAhGEIUe6Dfv06/&#13;&#10;5c2VN0r1RssbpsqE4ev4mBRc+reo5+VKyJ8IqAwNUwfpFf0ZR2oqewgY/Kz6e5WIYMYE8/PBOFAW&#13;&#10;gS4CLCxFXuaBx009eni9IymGXuL+zecRPHOBHhCcKN+6MSoLcYItN66NiEmXsJr4/B4aftHY2IVR&#13;&#10;6jUTAMutW+MCujBOnNssAi29AkoQqEukRCUcxglcDPb6N5UPAz1ehdFEUKHfjYHb489U/+0xAV4I&#13;&#10;GvWxepwCIMnjW070sboZyUp2lleiV+W94/u3qQio8X+wecEwmmBarMtjEkwO7t/8vP/bbYKTw5TX&#13;&#10;3RrCwK0hdF8bwJlzvTj5Sg8uXezDWM+g1HjvEMZ6h3Dr0m3cvnQNvVcuofviBYze7MXosAcFTe0w&#13;&#10;1ZfDWF8GR2Md8psbYa+vQ2FrMxxNNXC0VsHWVA1DdQV0JWUwVlQiyVyAHdpCRCb8WAyFcSfEhaMH&#13;&#10;c34P5gMeTPs8eBgdxZKnBws+L2Z9Qcx5g5gaG8dKyI/70QCYYnI/HsZaNILFQAj34xG8MR3FewuT&#13;&#10;eDQdwcMpPlbGz5cDsjj/5E4YT1cm8e3dCL5aCYJ+FwQDvloL4/PVAJ6u+PDRggefrXiFjfBkaRr/&#13;&#10;eBjHt3eD+HAhiB8fhuU1ZCl8saI8/uEx5SRx/PAohm/uhZ4pHpuMCPHV2DTSu4Lsjacr/J3PFhf+&#13;&#10;lIywvln1C7ODwMMnd/z4ZPHZ+mjBjw/mlHpyh3ITpb5a2TiGeiyOnywE8fFCCJ8shPDFUgjfrYbx&#13;&#10;1UoY3zyc/kV9fX8SX97xPFOfLXjw7pQH71OG87N6b9aLt2ITeG/ajQ/nPPhkwYcHUZcAJY+mg3iy&#13;&#10;SDPVkAAsHy348MlSGG/MT+H9lSnci4exHCKY4cFbcTfenfHgXngCj+M+3JmMYzEaw3I8hkXxOong&#13;&#10;zekA7kVcWPKOYjkwgcUw2TdRzAajmA4oUqT5QAhTHjdi405Mjo/Dz+7cWBRMEhJvK1dYAI9ZrwuT&#13;&#10;YyMICZChxLcSUCCLw+8MSEywYkDrSfg5UDIXkiQvdvuo96bPixjgJnyB+B0WLwjXlKSqebnAcTFh&#13;&#10;bVJAEErvxMyXsokxJpfExS/L6wwrqSeMbx3fZKrL48uxedwoIiq44o4hTAq1MyxsMNLFmYoyPBAU&#13;&#10;MJvXGsXImNdPLo7iYuRHzfvrlwbR1nkBdU1nUNNwCmXVh1DffAI3b0zg6uVRaHS1yNHVYf/eC3AO&#13;&#10;sHkRwKGzFyQOuPbgIdhqm5BVUIyUPDvSijmpKoCttRjmxkJkl9pgbSiGvbkEuWRPNBVKmerzUdzS&#13;&#10;jMr2LpQ1twn7i8xRdo1UHTzvi2I0xxjc8eC654XHHUEgEIfPNymlbnu9TGOhXIUJKZF17wuliaCY&#13;&#10;arOxwMmTKh2RRXOEEo9ZsCPFWHUupoUNwSjmmCLZkNQORjTPLCMWvyOxtAP9AZy/MIzT58lIuYH9&#13;&#10;x67i6Mke1Le8gtKaE2jquixFgKWu4SwqKo6gqe11HH/VjVeuOPHq9VGptiO9MBWfQ7btBHKLDsOa&#13;&#10;tw+VHfvl2plVXIzkXAd2WezYbjYjtdAObXU+zI3FsDaWCkuFjJWCjmrktdbC2lALXVUedFUOZJfb&#13;&#10;oK/Og54T7QozMkqMoNGgvsoOc4MD+joLDHW50FVboau1QFdjho7dzWoDtOwC1mmFwcJFJEvxdamG&#13;&#10;vbFSwA1ZYAXYZab8OC7FBRfN2CejG8yTyegSwuE58SmhV0koTCbF0q/UnDAs2AR8pqJzEusa2TTy&#13;&#10;d/8c7Pg/PRYGxiZpNNkaLLWppI6cL3F+TON0YSkFFVNY6Yj7GOkZg9c/KQtMslCco5RMBMDPJD+j&#13;&#10;42MBadAR6PD5GEpA9vGMdOXHaUhO2YI/JAk8bjXmmNcIt2K26ByLQHke5cgxkVYzAnmCLPGJiMwF&#13;&#10;+wd9GCbAORyQcWwsgsEBGnO65fEgmxSUszM6eiSkyDcG+b0no0DxBVTTiDaPlFAriUYKW2I9hnkT&#13;&#10;C5nXM7WYnDQ8TE8MmrOGBVjpue7B1SvjuHR9AgeP3kR1/VnkmDuRrm3EnrRyPL+raFMpqT/P79oA&#13;&#10;WBTflRphsxBgEeZKIjFITQ56bmsB/ro1Hy/vKsV2bQGeT8/Fcyn2dZCFwAp9WP68y4DswnxYWivE&#13;&#10;3PZ5jQYv5GQhuUSPjHqLGNZaO22wdebB2FwGU1MVcuqyoanJgqlVi9y9Ruia9MiszYamPktMbU3t&#13;&#10;Wlj26gVgyd2bqwAsrSZY2q3Irs5GZmXmRlVlSfyzfZ8dBUccMLZakVyYhfQSLVIkFjcN2fV68Xgx&#13;&#10;tVmQWatF1B9DwKcAAwE/12EJUCU6s26gPTuleChyDacCkfz8Tk1SnUC52x3MzC1idn4BcwuLuH//&#13;&#10;DTx88CbmZpcxHV+Qmp1ZwsrqfayuPsDaGush7t59iJXlu5ifXRJwh59peg3xc82mKQMpnKOKRx4T&#13;&#10;CwlAU57nGafHUkgY3vSLI9ObI6XSNHAfHo1iaCSCW7c9eO3CkHi/XLwwgnOv9+DkiWs4dvQSLl8e&#13;&#10;wpUrIzh/7jZOn7uBU+ev48QrV2U8f7EHw1xvMfGK34mJuMzj2UBlw5QenYpxrVfm1NymnYOLrJvR&#13;&#10;iFg6cA3J7wKbA8JaSJj9C0joVNauXH++kGwRaU6Gvg47UiuwbU85Xt5dgi17ipFhaIA9fx9KK4+j&#13;&#10;48DrqKg6Cnt+O3TGalgdrbDmt0GXWwtDXj226wyoPNCMkvYamCryYK0uRKo1B1l5Ruyx2uBoLZdR&#13;&#10;X1mAgq4yVJ0oR8WRIljqLTDXW6CvMkJTqoW+RIP8mkL860tZEr38YpYWv9+tSoOy8FySFr/dvhV/&#13;&#10;2rMTO83Z2GXJRkaJGRoBWOzQ1jDCOAO6mkxk1+oTIEs6MqrTkVmTDlNrDnI7aBarGMfqazIEZDE3&#13;&#10;ayRdqKA+H/X72vHqpcvo6R9E25F9yHTY8LImAykOHaxtdpQfLULZoQI4OuxKTHOnDbpqPRxtVhTt&#13;&#10;c6DyWCGKD9phaTbB1GhEQafip1J62IbqU3moP1+IkiO5wlwhwEJmC5ks2vpsZNZkIqc+W4BPc7MO&#13;&#10;jhazVF6rReQ/ZKzQ2JZ/Y1ZFJix1OTBW65BWmIq0vFQk2XbCUJcBQ20adNVpsDRZkGRLh6bSqJAb&#13;&#10;NgV6yD0godZZB/qp8CC7LyERjcb4PVT8qCihnKKcc5pWIosyd/iNMiGMKV/kgBKfSgRbJjNjRFAZ&#13;&#10;Y+mFNzCP4QmfSFTY1WGMHCNr+/q86On1SNwuu/h9AmAQFHGjh3HIm8yMaFa7kfjDBCCmDNHd2gn6&#13;&#10;q9AMl0a29OGg1wq3WTTAVbrwNFRSTJV6u93ys56bE+ugigquqKMKsCiPCaYQiPl5cT87+M+COPRW&#13;&#10;UIGVzaPTObkOsPAGNkozGzI2ftUYktF8finnINOFghgbCsI5xNQYAgdM01BMLBX/ho1OPeUFZL9w&#13;&#10;4ksfhUEa9t6egNMZEqkQu4W8CSvgB/9fitcLn08QiFF7cmNOdCg8giRPCpBGZJeLbjpn8/XCmpEE&#13;&#10;FyaXKCwaAi7crwIvvIlS+kMTNZrwyaJggjTEmNATR51hDFKTKeyVoNzQeVNXbvzKzZ8TgBH62owp&#13;&#10;OfObR2EO0WCYCQXjEUzFF/H0iy/x1huPBYzi+fbdHkVP94jUZq+d/xRAIOCwLl9RABHKzSgBIbDH&#13;&#10;n8ljdV/fBIb6xjDYq9RAzxhYlI54R/xSavyqe8gn7AmCHB7qRYfcUqNDbijlkbQF+qdIlCMv6gQh&#13;&#10;xRA5KEwqMUaWxVQUIco33H7pajMuNSixqD74Jij58GHS68NMwIeox4eYx49pTxBTngDi7gBiLFcA&#13;&#10;k+4AIh4/wjyO2w92yoMuP+aDQdwJh7AYCmEhGJLHc4EgZv0ezPg8mPIqFfd6JJlkzTuOVe84Vjxj&#13;&#10;mBlzYqx3GM6eQbj6BjHeMyBjcGQUA9d74Ozuhqv3FrwDvVgY6kfzkRPIKS1Gdnk+MkscyCgoxp7c&#13;&#10;PCTb7UgvyENqbi722BxIstqwy2RCktmCZJsd2w1mbNWZ8UKmDs+n5eCHuz78dM+Df3/swfdrbvz0&#13;&#10;KIQvl134YtmFp0tufLEax7/9bRX/fLyMr1Zj+OF+CD/c8+HHRP3zgRf/fOjF3+978cWyF58ve/HZ&#13;&#10;ogufL4xLfbbgwud33PhiYRzfTg/i+9kRfDc/im/vevD3B378840Q3plx4fNVH757GMDX9/xS39zz&#13;&#10;43+94cH/fuzBvz3y4e+PZ/Hl3Tg+WyHzw4fP5ifw4xsx/P3RJH58GBW2BGUq/1F9tRaAlIA5fnxG&#13;&#10;FsXPa9ELAhlPWYsefDSnyHI+mvfiowUvPpby4eNFn2x/MOPBh7PP1lsxDx6Ef1kLfoJVPsz4fBLZ&#13;&#10;SzNX35gXlBr9vALjQfiGPb8osnl+rRhZPDbiFbozv+fuETe8QyMIOUeFjeFzBeD3kJ6pLKYFhEiY&#13;&#10;1XJSpJjq+sVfxjceQcDpht9J4CIhoxJKsmJESYCExsb+8SAC4/SL2YhaVZ9PyjTvb5L+Q5PcxHMU&#13;&#10;T6ENQ2DSoz1MLBlhYsrPJFsEQnhNZfpeIoWFgABNQjnxVAx6Vc24YrrMRT5lNioY/uwY2+SHo/ri&#13;&#10;KB5JmaV2WGpq182bPS566ZCBQuBAWYzxOs4KCLBC8/AoBnopf1NM3Qng3ryuJOnxHkgpJsFpobq6&#13;&#10;pkDa9tnz3Th49CLaus6hoOwAiisOIa9kHyx57dKdO/uaE61dryNTU4odewqQV9QBQ1E1Dpx+FXtP&#13;&#10;nEdpaxdyiquxy5yL3XYLdjtMyO0sQ25XKeydxbB1FiO3vQSOjtL1yussR0FXBcyNBcitq0BBbQ1s&#13;&#10;5aXPLHRVGaqMjCbnYpoSksl5sOvPmozNb9BzN22TnStGoIxeptR1euU/rll2nzZFm8r2qpIKpEY1&#13;&#10;zzO+OVGJfVNTS+jvD+DSlTGcOT+AA8euouvwRbTtv4D9R26huPIociwtSNHVI1lTA739IKwFR5Cp&#13;&#10;70B+qQK87D9+HW0HLqGq8RVo7fuxJ6cNGYZOZJvaoSnJh62+BhkFBQKsbNOb8XKWAWkFudDXFsp7&#13;&#10;amstEaAluzwX+W11KNnbCntjA+yN5eK5wlG8VupKYa6jfMiKnEozNBUm6GsssLWQvm2FrdUOS4sd&#13;&#10;pkYrDPVWmBtsMLPrXq8TgIUMFoIr9vZilO6rRcneWvF2MZQXwu9XmA2UVXER5ubnVMzdNyJ8mWhD&#13;&#10;doWYv3LOQTkxZQSe+DPldnEhxxjkoBLn7lHMZF1M4SNotrlcNKQM/18Vfx+vAWKELt9LJapYbXCp&#13;&#10;DTAak7P5xeI+zjUk6YzeX4xfHvDKOd7sHZKGEZtGLDKbN89LeA3j6ycIEhIcYbzzGJubbGRNwznK&#13;&#10;RWkUTKkkG4xzKSaZyDHYxONidlgxC+Z8e3jErxiAbmrCqA2ZXu7r3pgr9XDe1DMOGoCqjUrOOwmu&#13;&#10;0HjYpTKqpbGneFzwvRkfZ3QuQSA2+iYlmZGyFG5z7ilm9YnrDq89bprQj4cxyPPvDwqYO9AbwLkL&#13;&#10;Qzh6+jZaOl5HYdkJZBk7sSujAZQFKcwVFWQhwEJJUBleSipPVAW2ptQI04X7FBZLOV5KLsfLe5Rx&#13;&#10;654qbEupxnOpJryc5cBLmYV4Pi0Pf9ypF9YKPVieSzJhl6ZYUrZSivOwzWrEdhtlP7nIqDMjvTpH&#13;&#10;YpezG/Qwt9tRcKAaJfs7YWioQArTVeo0sHSYoKk3IbNGh6zabOhbciSm2dypg7nDAEOLAZoGLXTN&#13;&#10;RmgaGAO9CVzhdhVjnI3i71J41I6i47nCHqA3S1JhBrZbM6BvNMPUbhUpEsEeJZQhIXOh6XqigpS7&#13;&#10;0BNKJIpTCeYSfRCZHKqkdhLooF8ey8nAjpEJqaFBzv3Z6FTWANxmw3XM6VdqzI/RUfqf+OAUb0ol&#13;&#10;zY/gCIvgBNdj/CyRZawksU6IRJ6BDaP9AZGVd18dw1VeE88N4+SpHpw+2Y0zZ3pw4lQ3zp7rw8lT&#13;&#10;3Thw4DIOHbgijMkDxy6ireM1dHRdwP6DV3Dy1G2cPtOD46du4ujJazh8/DIOHHkdB45cxPHTN3D1&#13;&#10;+iiuXhtBX79ftq9cG8HrF/vx+mv96OtlA9kn9zk29dmMZeOWkv1+VqKZy5GSfP49BFo4P+F9kfYB&#13;&#10;bOLu0RSjuvE4jPZmbGVKVcK0dmtKCZKyGLvchKLSo6htPQuboxl6cw0ytRXQmupgtDVLWQs6kG42&#13;&#10;o6ChGo7aCliqC1CyrxyFHaWoOViN0oNVsLeUYLfRit0GC4w1dlQeLULpwUJYG63QVRiQU25Akj0d&#13;&#10;f0p5EbYaLSob92JLjg4vZefgX3ftEe+V372Uid9vy8Rvt+8UBstLmlQY64tgbHDAUJULbY0Gupp0&#13;&#10;6GszYGzMgrEpBzn1mUgp34PUihQBWMxtWtg79LC162Bp1UqikJExyK1a6OszoK/IRk6xHqfPn0f3&#13;&#10;rdvoOLIfyWYDtuuyYSwvQG5boYAoTPKxtthRcrQY+fvykF2WA1O9AaWH8lF1PB+F+6xwdFhQuNeO&#13;&#10;soN5KD1sR+kRG8qP2VF9Ol/8VigJyu0wwtyiExaZvjEH5hYtDPRRaTeugyu5zUwSIusmS8AVgkLZ&#13;&#10;ZXuQVZEOe4MB2aVZyChOg6Y0Hcm2ndBWp8HWlAl7UwbMjTnIKdcjNT9DCAVc73KeMRNdFkKBIgue&#13;&#10;EpWIyFmDSoCMuh2ZnJI1tWKrsYhodF7Yi2Qwsn5TeawBNScbUXngCKK+KHz0FUm45vKGQABGUhe8&#13;&#10;UQx6puF0Kl8wNfFFBTN6+iLCRuntJrjCqLAJXL8+ilubABaCLXSQZvQWQRXmnHffGEuYnCoAC2UY&#13;&#10;t2+6pLhN0KVP2BvjYs6k/r51oEUAHQUgUYES8WdhvrmAMRugjPra/l7e/EglU9B8VTo0wk7AoHKx&#13;&#10;4UgJgXOIN8bAOrDhHJ+E0zWjxJLSE8RFuQ6/lDTjZCygGiGY0CjyJkV/D8ajJiJS6fdB01uavq0D&#13;&#10;IzSCk5hUJW2ENzCha3pieO21HtG7EpSR10xQ981OipJUIEAIo/h8iUpMYmjmRBqpWpT+zM+uwTOm&#13;&#10;MBxW7jwQGiE7ego7RenS8APG56ofIjJZSINeuvMQ9++/KTdXTuzXTecSF3Q+b70YE71eGz4zEh0d&#13;&#10;oDnds0V99ubf9867H+Df/59/xz++/xKzU3Pw0zvA58GCzw1GqgbGffAL+EDggGBBCHPBIAQwCAQx&#13;&#10;4w9i2h/ElC+AGb8fK0EPlgMeLPk9uOMnC8KDR5MeSXMCGAAAIABJREFUofvfj3hwN+zBWsiD1aAH&#13;&#10;jyd9eGfKh7fjPrwV9+HNmA+PYz58MBPAh7NBfDCj1PvTAbw3HcAHsx6lFgJiREkjS3oqfL4awVPW&#13;&#10;ShhP16L4fI1JF2E8XZ3EFzSUTEg4vrwfx5PlCJ6sRMDUkJ/ejOCnx0wP2WAyMD3jh/s+fH/Ph388&#13;&#10;9Mv4zV36TSgsi6/XKH9Q6rt7EfxwPyr144MolJrEd/ei+O4ex0l8dz9R96L4ctmNL5fILnCLxOPv&#13;&#10;ax58u+TBp1MuqU/i43jsH8LMSB9CA71wdt/G1fOXcO74q7hw+nVcPHMR3Rcvovv181IP+q+iqKUD&#13;&#10;KfZ87DSYkWQ1IbPICk2pDZoyG9KLzcgstiKryIokqxZp+SbRi+625mC7WYckhxkpRXbsyrVgu9aA&#13;&#10;fz7w4X++EcDH824w/pXvw4ezo/h8yYWvVtzyXnx+x4cvlvz4ZM6LD+dc+HTBhQ9mJ/DDXTe+WnbL&#13;&#10;Y/6d3GZ9s6LUl0sufMrnz7nEX4MMlPfmgng4GcD7M6N4Z3ocD6LjuBedwDsz43gzNoIHESfenHLj&#13;&#10;YcyDtYhHWBkrkTCWwkFM+wKYCsTwID6JB1E37ocnsBacwLSbXhXjmPFMYNar1JzXBdY8y6fUot+F&#13;&#10;KfcEohO/UuMeTI57pUJOL3wjXgE0wk4nIj+r0Og4PMPejaI3DWvzvs3b4vuixAF7GA2cKAJ7m71d&#13;&#10;uO0bCyrHUo+Z8N2Q46/vS/w+yrBo9OzkRH4KE2MxxRB8aBxjQ1w4MB56owtKtgINMrlAGaebv9MD&#13;&#10;1wg16BPCZKOsUKkQFCNyghkhTDh/GdusGDrTX4nxyhtAixLzrOzf3LEV0+dEtDU17sLsGKOcM4Zx&#13;&#10;Jz2aJjHO1KMxsk2YDkdZLCn1BJxjsggS2aOTsa6KPp2AddAzJYs/MUCj95Zr6hfFYwRIyXcpMeoE&#13;&#10;SrwTMWSVFEFXUwBjQz5SHQ7pJLKjzuQaMRVPMDBUSQE7LWQEXrtGg8Re3LrlxNBQEDdvuvHaq0OS&#13;&#10;1Eep7e1ut0ye6fFAQ/D8ijaYrQ2w2pugNdUiQ18jwEqOuQGZhlpoLY2orD2O3IJ27DRYhEWxx+HA&#13;&#10;bqMDyfZ8pOQ5YCmvQ3pBATKK86GtKoKm0YLMcgfSS+0wtebD3JYPY50F5sZc2FoKYWkqgK2lRBgs&#13;&#10;ufQE6SxHRVeZMGnjsTvSGRJpRGRB7g38GxWJiBIFSw+Izd2j/0gaIoab8wmg5P/vuLCIuQV2ghcw&#13;&#10;l/DE4KLz7OtDYsx+/EwvDhy6ivauC6iqO4OCstMw2g5ie3IZXtiVjx2pxdiZ2Qij4xAy9XuRkt0B&#13;&#10;W8ERZBv3IUPXBXvRUaTmNGNXZj3SdC3YlVEPTSmTgCqw02jFS5l6PL8nB7tyrMguy4ehthD2thJk&#13;&#10;ljmwzWJCWlEeTDU1sNY3wFJbKKlBTAwSOU9LpZjd2pqKYWmyw1hvFXDF3GiDscEAba0ZpiabArI0&#13;&#10;22BvzoWjxSFlbybwYhFwhQCLra1IABaCLLb6Mhgri2RxQrm1IuP1JIAJzqkUnzFFFqx43Yn/Ar8n&#13;&#10;7EQTWGUi0Dg74gQ0GIeaaDYJS9gDeumwRoY9GB5y/yfF5yi1GeRQtwmWMNGJjAvuUwEU9ef/lZEm&#13;&#10;6WzMiNeYMyoeOyq4wpHzwV87Dj37xLRzRGmaRPxkBUxjzEn2y6Q0LcfHwyIB5/M4pyQIFPbNIOSZ&#13;&#10;RtA7I0aho84QvFxsh2YRDM/BF5jGZHwRU2RVzdFcdlE8A+kbyCLjan7+PmZn7mFmavUZBhFZOpzz&#13;&#10;yTwxMCMsZ7K6aNLLyGcmGgnDK0GZ5/PJAOJ3kQsLYb8npOTjnikxGx2RpJaYvC+Xr43j2Oke7D18&#13;&#10;HSVVZ2DKO4QMQzu2pzEtiCCLIvlR5UAEUtSFLMftKRXYlVmDHWk12JnZJLUjowHb0+ukdmU1g/Vc&#13;&#10;qhbPpZjwfKoDf95txr9uzZaiVOgP23Lw190G7DTl4S9p2XhBq4FpbxHsR0qEPUJzWbJHdM2UOBTB&#13;&#10;2JIvEqKXzRl42ZCKzOpsmNot0DWbkVXHaGUd9C2Kya0kCNHYtl6DjFoNsup1Eu9MX4vsmmxkVWcl&#13;&#10;pEIEX8wwd1oloYhGuo4DFjj2GZFVlS0Lx4xyw3oMNM10Ta1WAfLYkOO9ikoBGvcLGz4RErAhwVdC&#13;&#10;A7hO4P1ncJCRwj6p4WHXOsAyOEC2tAc3rlFC75Rtggm3b41hoI+yb5cksFJxQOb/8CDXfFEBzXq6&#13;&#10;vei+6RbgQgUpblwbw7UrvRKjfPXiAC6e68MrJ27i9NHrOHTwGlrbL6Ch4Qzq60+jru4UGhpOo7np&#13;&#10;LJqazqKx8QyaG8+itfkc2g+8iobmC2juuIS2fVdx+DjBlT4cPX4Lh49ex5FjNyRZqaOLIMxreP3i&#13;&#10;IK5cHUF3t1tGbr9yrhunTl7DTcZHCxCkpNLeppKCrOwBsutd6B9Q2PL8GwgY8b7LxbWyoFY8twgY&#13;&#10;2vI6UFS7H7llHdiesgGwvLCzALszK2HK60SWsRrFVQehN1XDYK1DRk4ZtOZqmHKbYMnvwEspBgFY&#13;&#10;zKVFyMnLhaOpCNUnatB1rgU1p2pFFmSoLsR2jQmpdoOwVshecbTaYaqzIKfShMwyA9KLdcipMKC4&#13;&#10;qwAlbWbY6w3CYvlDUhp++0Im/uXlDPx2exJ+tyMJf0lLBQEW+q6YWykHLZTPmLBUmrJhbtEIWEFZ&#13;&#10;UFplCjR1GUivSoW+ORumFg0srZTF6WBpyZEkHlurDqbmbGjKspDXnI9jrx7DpSuXUNnSgC1ZOUjS&#13;&#10;WZBmtSCbEqS6PGRVWsEUodJjpRLTTCCff0fhvjwU7rMJuJLfZUXVsQKpmpP5qD7lQMXxXFSdykfx&#13;&#10;YbtIgygFMjZrUcr0oH1mOOhZ1GlE4V4z8loV9kpus0nil4112TA3aECAJat0D7TVGphr9cgoToem&#13;&#10;woCM4mRsMSTjJd1uaMozYa7RQktZXqVeSAv0OOU9iOxEFuduXOdyXigpcsI+jq7/nPMvzsX4uZkQ&#13;&#10;FUtQWIW8r5D9R0+k35QeakDV0RbYWxpQ0rUfYU8YIec4JkaI1CsAi8cdgscTwoh3DoODQQEuVLBC&#13;&#10;xr6oSHl6Lveg99qASB5u3CRdawQ3b46gv3sE/Tc3YrlGeycw3EvvCppMekDEnUVvFPpJELwRKRBZ&#13;&#10;H4w3ZReDnQsX/TrIvqAnCylnCT11IuaWKL+YP01MKpKdhGyH3US68pPKTHNSv3cGd9fegs/LuGK+&#13;&#10;gexoKsa8RIz5ZpKazAsaJ/zOiTACNGKLzmPcNSkGUnxzidqrZrUCQhCISBQfq7pVMaOS+L+ZhAkT&#13;&#10;tYg/M8OVx3TZZydyUnG9V71T/HMykSR6LFHBjPELK+bEvNGpN0jeJBVqoEJ35WSbP1+nw/LmO70M&#13;&#10;P/++0Qm8+cY7ePzo7XWTus2aZ05mSYVSkDmao93B3btv4ctvvk1o1CeVm24iAlr9Per58Dx4Puo5&#13;&#10;8RyVYuoUddTLUA3qONLQjpTsSJj+L1N499EDfPfJ2/j+/Yd48mBJ6se7Efx0N4Sf7obxb0zyYGrH&#13;&#10;oxj+/jCOHx/EZfzHo5hIN356GAdLfnY/iu9Wvc/U3+95hBlBdsQ/7nvw7arCCiAz4MslP75eDj5b&#13;&#10;K0F8thjCk4UQPkvU08UQPl8M4qf7XvzzARM8QmLE+QONMZe969s06GRR1rF5FLbF/RC+uxsQ5sU/&#13;&#10;H0/iR8ao3vdLfbbsxbcPGLEalOPzdzxT95Vz5/n/V+qHhwGJcmWc6/eJ4vE/WXDh43kXPp5z4cm0&#13;&#10;R+qTKRfenxyRuu+6Ad/lA3hlbxNOdTXj9P4ONFTWoqKoEqUFFWitrccrx07jxKEzOHPsHKr3HsT2&#13;&#10;HDO2aQwCnmQV25BZnAt24rU1uYKoc5FlqLNBW5sLfV2eUNJTirKw3ZaOjLIc6OqN0NSakVquR0qu&#13;&#10;FQs+Fwg+zHtGMOvux6J3EHd8g5j3DGDBM4DZ0WHMjY5gepjMiDGExsYFiIuMjyHgHIN3ZAxBp7Id&#13;&#10;GRvD3IRSs+NjiDudiI86ERmdQGBU8XKhea1aNKhl8tAI04roFUUmGhcS9JNiIlo/TXmZQsTHExgZ&#13;&#10;YoLVmESPcqL9bKyx0iWSziy7mZLEpLAmhI2QkKmo+8nI4AWeIATNAjmyfhmz/Ow+9XmbR76GoMF/&#13;&#10;VqOJTilBaIWZx07qrxcXQxu+VQpYsvl3cltljhBYJhBCxgipujyPUenaKp1Z5VqsMFDYQeVNi0CP&#13;&#10;d8wLvysE71gIAcYxDxN88ScSBpR4V6UbreioBfBgEpYAFpT9JCK9CYywEgxNeobxGs/rrdxA2ZX1&#13;&#10;T4m3Bke/XMPpS0XzbnpSzSAW5QJkRhh2kzSJTADRBFh471E0vDPC9guFeJ2+g6nIknQzRIZAA8op&#13;&#10;xWySKSTrFVtcj1qlGeWWLBt2aHORXuCAodEAc6sWts4CZFflKgaW9GqYUgzMJcVjdiM2lQvW117v&#13;&#10;wZlXenD85G28+uowjhy+ha72Kzh9qhuvvNqHs+cHceHiIBgt2L7vHCyFzdi+24GdyfnYnpSHHSmF&#13;&#10;2JNdDkNRMf66W4OX9+hhrqpGkt2KlIJc7DRb8VK6CS9mmvHnZB1ezDQhzVyGLRk27NBboW2ywNzp&#13;&#10;wJ9TNNhppd46D+Z2B7S1FphaHNDX5iOtyI5khwWUBxXtr0LZoRqUd5WJ/DgamZf3lqxJ3mvJtFHf&#13;&#10;P/6McubNCzwyVcTEk/sp5fk1k9P/xKNDomV/wWDZYLTI/21mFtF4HL5QBB432ZshXLoyhBPn+nH4&#13;&#10;VA/a911Bdf1J5JfuR7ahESnpDVK7UiqwJblQAJbtaQRP2pCU2YLd6a1IyW4XoCUpow1pOR3YksxF&#13;&#10;ZwW2p9WioK0BlppSpOfnY0uOES9n6LFHl4+cgnJoKm0w1RcKyLLbYcXuPBsyS/OhqyiDrsIuXUtb&#13;&#10;fSmMlcXid2NvKIOuvFDxWamxCDvF1EBwRQdtjRbpZToYGqwwE1xpUcAVXRU7qlbkNitAi7HRCGMj&#13;&#10;NfQm2NpzYW93wNZSAFtjici7afLLtBAVXGCjSmVNbB43GKUJA/J1Y2LO75TrwQi76E7PMzU86kZv&#13;&#10;3yh6+kZ+Udyv1MTGnJJNskQqncpK4TWZiYE0xxRgx8lESIIiG9JtdZvgC2U+vF5zH7fJnuE1Q2F5&#13;&#10;RKTJRtk1GXhsuHHbJWwOlX1DmbbC0AkEF4Spw+eFPZzPKWwsStJCoRkpyu8JoPLawM/14vw9vPPO&#13;&#10;B/jbW+/jo4+f4M3H7+Lp51/i088+x3vvf4Q333oHb/3tPXz08ad4/4OP8d4Hn+LDT77ABx9/jodv&#13;&#10;vIO33vkQj958Fw8evIu7a29jfu6BzCd5/VD9FwlUrnvMrEc0K1HPjHNWgcxfG2enVsW8mPNNvqdO&#13;&#10;sprJop6Ii5dG/2AQr10cQeveKygsPw6DfR9Sdc3YklKaiGCu+IWJrQqwbE+pRKq+CSnaBiRrGpGk&#13;&#10;aROAUmGvlOGl5DJsTa3BtvRSaPJKsU1rx1+SjPjTdi1++5dk/PbPSfjdy1myAP3D1hz8ISldAJb0&#13;&#10;cgvsh4qR02pHalkW9A0mmNvscOwrFIAlpdyKPSUWpJcYkF1lEANaAiIEWbLrTAKy5DSStaKHvlkv&#13;&#10;7BWmB2XWaYUJQymRudUIUwsXiAZY2iywdFhg6bIKwMLjsGxdJgFYCLJY2vQiQ9I3WmBut0oZW00J&#13;&#10;CToBPe+mJELej1X2+6+Pkuwz6BegZXjYvQ6wMMmR4Mmr53px4dU+aYgTcKFlQ38vk16ZVDQh6gJa&#13;&#10;NagAy0BfUMCV61fHxN+Q4ASZH/Q6vHq5F1cv9+Dsies4cejqeu3dewmdey+jveMi2jsvoaX1NbS2&#13;&#10;XUBL22uyj8BLbc0JqbqW06hvek0AlnYBWG7j2KleHDt5G6fP9uHiZXpbuQRkOXj4Ki5eGhJg5dYt&#13;&#10;F65eo3+iWzxbmKZ0/cYYenpc4sXJtNk+higwOIEAi/i5OHGrZxy0XyCIz8+1+B9RNjWztM5EILBS&#13;&#10;2XIUNe3HYSluR3JOmYB/L+0uRrKmWgAWRoxv22GU5KqU7AJkmcqgs1fBkFuHutaj2JpuQppRj905&#13;&#10;GqSZjShoKUF+UxGaTteg9ECFsFdSbDb8NVWDbToNdBVGqfT8HGhK9UgrzEFyXpawDXktLmhzYO+5&#13;&#10;arSeqkDDyTIUtOXidy9m4XcvpQvA8i8792CXyYYtBi2SC2igXIjd+VlIKkyFtiELxhYNbJ162Drz&#13;&#10;YW6libNOHnO/pV0Le5ce5qZsWNu1sLVpYazPhKkhC6bGLOiqNChsz0f90Qa8cvEVNHW2QptbjhSj&#13;&#10;VQFYinKhqXXAWJ+Hkn1lqDhUicIDebC25sHWmofcVgccrDYyV/JReroAZacLUHcuFw3n7Kg/Z0PF&#13;&#10;cTsKGN3caUFuuwn2DiOKDnDbDFurCdYWpXLbTMJksTYZYKrTwtaih6VRB32FBtkFmTA3m2BtMCKn&#13;&#10;Sg9DnQ6a8nTssqViuzkFmSXp0JXnQFOuR2ZxjqRX9fd70EdPWDITh7wirab/I1M0eU9zjYRlLquy&#13;&#10;GdV7BGPDqazouz2O/h63FJO6WL8p3l+P6mPN0FblIa20CJa6erw350FowoOI24Npvw+L0SD83hDc&#13;&#10;vgHM+Aaw4B/Egm8Qc95+rAWHsBLxY3HSj7mwF5OeCSx4nbgTGMeCfxx3qZefnMAbURemXezOejHp&#13;&#10;8mHeH4BXblgK0iPUQ48iPaL7Pk2SyMwQ2nNgCv5AfH3CxX2ccNG9n9pYokiiq07Qd7hQZzTf5uLx&#13;&#10;1CSbePQOnn7+Fe7ff1tYH1zYyOJGEgMU9Eo9No/v9U9h6c4a5udX4PbEBWAhcKAyLjhOBhQwQQUV&#13;&#10;1JHnxXNVz5nbBGFUWQ4nkFL8e4VJwnFavvSKzusOLl0bl9hAgkS82TFmORSYh9q15MSTwIZoxhKA&#13;&#10;hwAkiQQhgiQLici+ufgiIjyf0RE8evQmPnj3A8RJtY7SKEsBbdTjqjdTVaO+tPgA33/3I2ZoLhe9&#13;&#10;oxgAhZXzUIEVjuq2+h7wvNT9m0eet/q7uFihLlvipn2T+Nt0AB/O+fFk3o/PflZPF/z4adWDf6x5&#13;&#10;ZPxmyYuvl7z4dtm7nlyiJpgQQCEj48cVH35gLSv1/bIPX9+hlMOPrxZ9+OeaF/9YTdTdIH66F8Y/&#13;&#10;flaMMf3m7tSzdW9KQJyfHsXx3aM5fHE/DqamPF1hFGoUX6xF8SXHVSWB5CsyRtbC+HTejbejI3g7&#13;&#10;Oox3CGTEnfhwegxvx8dxPzKOB6zoBP427cI7M268PzWBx5FxvBEex5uRcbwV5XfLhcWgB3eCHiyF&#13;&#10;PFgJe7BKJg4ZOREP7kU9uE+WzqRH2BZv8HsYm8Dj2ATejLNcsj3vGwNr2u3E6O0hOHuGMNbdi7Er&#13;&#10;r+PsoeNorm2FVpeL1Ewr0jJtyMjIRfIeK3bsMmPrDhP2pFiRnVWEPcl5yMitwItpWmzNMmK3kewV&#13;&#10;C3bbbNjjyIW2sgim+jzR9WeUaKGv5YUyH4aGXGSW65FRno20kkxkVWlgabMip9aAlFItdhZkiYcC&#13;&#10;F8EisRAvBvoxbBR9n7jQJ5tBXfBzHB1mR1RJ91G2FUNr8f4ZoURLiRykJHCg142BXjLlni3xbaKM&#13;&#10;MCElVNhzCaliwiBYNQeWsd+N3n63SAyVNCWl08ltdj6fvUAr3U5O+jeKHahngRCCHoxUVim/ErHM&#13;&#10;mOVETYzS8+PZosxwc0lUshhtK2CN+pgMDdLE+ZjXYXVbQAPS9Bn97KKEh5T9kIARBC+k6M7vVSjK&#13;&#10;vMaqpV7fhF3nZedVMb+j0TZTCQIeov9kwRHUoEmj8nNeL6O8lvrnEPFzewqToVm5tk1HFzAdXkLE&#13;&#10;PYWwvH5KFiixCOUhGx4M8dg8ZuILmIrRHJLA7rwCZMQI7i6Akg5SOZmiQc+NSS7Yo/Oim6V+lgvt&#13;&#10;OEGQKSVJbYZm79NM1iDQzZpXZCNkQ9DUbGpF7i3sXDOhRsB3xrr75hEKLyMauSP3Kl6HJd6UJmgJ&#13;&#10;/46fS1K2aezYSdNnay405fkCRhpbspC/14LSY8WwdDiQUWmTjvTsDKUqq7JNrwsu+MlavNXtwaEj&#13;&#10;N9C1/zIam8+jvv4cKkpOwmHrhNZQA529EZbCdthLOgVcsRW1YE9OMbakFAnIoi1uQnlLNYzFxdia&#13;&#10;qcdfk7KxTWvBbrsJu3PNeC4tB7/dkoH/9qck/PfnUvDn3Qb8JT0bf0rV4CWtEdvNRmSUk9ZrxsuG&#13;&#10;FPw+eTtS83XQ1ZmgqXPA0lmEnKp8JDmsSHZYxYul9FAtSg7WoLi9QmQl9BqjhNTpDEqxuUKDRUo7&#13;&#10;2B2fcE2L6aYCjCkxy2oiHz+Pfg+bFZwjKAae3Ka0VfYlPq9iDCqfR8WQkYAak09Y6/dleax0NqnP&#13;&#10;7x/2oGfQhZs9ozh/YQBnz/fh1Cu9ArAcOHYLzZKQclg6lxnaOuxMqcT2ZGr3GR9bgJf3MJGiVqnk&#13;&#10;SmxNKpMiayVN24KtSdT4l4qfxJbdZTCUVyK/sQ5JFju26U3YqjFCl1eNTAcjl3ntzENWsR2ZRQXI&#13;&#10;LCmAtrwUhup8mOryYKrLh62hWAAaU1WpjIbKIugrmWxC6Y8N5lpKg/QCsmSUMyKWk9hc2Npykdvi&#13;&#10;EHBlT1EW0kqzoanKgaGeSRGJaiLwZxZjQyZFSVKbyFp8CpvXSa8GhS1MsHZshMAJPeoiInsmk0zY&#13;&#10;ZAn2CsGO8TGGAUxhfHwaE64wJtxBjLsC68XH4cjUeoUicYTCcUxNz2N17YHU/MIqJicX4aZppZiw&#13;&#10;JjqQninxQKEPCgGWYOgOItFluX5xTsY5H69XvAZxDias3uCcfO4kmjtEP5lZAT8IggTCSwiF7/yi&#13;&#10;wpElRCdX5Xm8xtDUNja5AhrcTsZW5XfScybqi2AxvnHdEsnbpMLOktclQESFMbIg19Aoz2ciJowW&#13;&#10;5bOtGNGSYSxNqui8AMhK828jsZHPjYTvICzXI4YVKClAnGOqc0V1LsaRP1fnZ+o8lOehPoc/4/WM&#13;&#10;YyQ0D9dEfB1QGRgKYGAwKJHB3bdcuH5tDHsPXkVZzWloze3YnV6Nbcnl2LKHAEt1QvZTgRfoscKU&#13;&#10;oOQKvJxUJkWWS1J2ndTu7HrsympIyIoK8fyuQvx1ZwFeTinBjswylLfuRVJ+AV5It+APW7IEXBFj&#13;&#10;2y3ZCsCSlIE/pWQJS9bYaoOmzgJtgx45tXrYO/Ng68qXSq81IbmURrYmAU5MbQY4DtjgOGiDfb8V&#13;&#10;ZgIlnVYYWyww0fC53QxjqxHaRqYM6WFoNcHWZRSwJLfLCLtsK2CKpcsE614zbPsssO+zInffBsBC&#13;&#10;kMXeZYChOQc0ITW2mGHrNMHaYcCEk80JxWdLveaxUbBelG1tkotyPcNrHSV53OY6hv4oLL9/SgCH&#13;&#10;K1eHcfnSEK5dHcGN606MjpCRz+tuWPyTCBKSHcP1WMA7I3MJMtQ4Hzp3rg9krlB2euuGAsbQz/LC&#13;&#10;+X6cOnYTxw5fxbHD13D0RK+koR052Y+DR7px7PSg1NFT/eC+jq5Lwm4hyNLYcR4tnZfR2nUFB47e&#13;&#10;wiuvDuP8ayM49+oQXnt9VIoACx+TzXL2bB/OnO7FmTN9OH9xUGLA+waDwqAaHongdq8PFy4N4/K1&#13;&#10;CVlA37zpxJXrI7jA8It+LwLxRYQji5LUJWudGYXlGJ9fRHR+DmVNB1DVdghljYdQULUXRkc7UrW1&#13;&#10;0FgbkGmuRo61GbvSKvHizlw8v9OC1Jw87NEUwFzagryaLlS1HkFd62FsSTUir6YYbSc6cejCIVQd&#13;&#10;qEBBczHK95ajrKsc+op8YaI8l5qJFLsOtgYLtOUGMba1NliR5tAgNU+LZJsO2jIT8lvzUNpZgLxG&#13;&#10;O+qPFaOsKxemCj1+vytFAJY/7clAqr0A6WU2GJsLkFFhwIvGJKQUZ0FTnSMgi3it7DUII4SfOxZB&#13;&#10;F4Irst2eg7wuLQr265C/XwdzUxYsDTmwNevhaLWh60wXjp0/guL6Bjgq6pFisiIj1wZDVTFSSy3I&#13;&#10;rrJCU2WGrs6CwiN5KD6eJ6C8gCutDhTvLUDtsdJ1gKXmrA11r1jRcJ7pQbko3GtVar8VhfutKDpk&#13;&#10;E2DF2GCEWvY2oyQKWQlm1utgbzWA2/qKHOgqtTDX6hJMHZr1ZkBbnI3s0gwk21KhZ5JQuQa72dAt&#13;&#10;0uDajRFh+/bcJmvLif7brl/U6KBfmNBsEBKA6b09ut5gVQEWFVghI4ygzG+qjtai7HAlivc1wt5R&#13;&#10;CXNrKXIK6/AeTQvnGT3pww/3/JLo8PTBKn56I4af3ogIVf/JkgufLXmknqwF8OStaTx5EBVq/ver&#13;&#10;bny36hYvhO/v+uUYlDR8uDyJB1NhvDkbwdr8HcxMr4kBWpjsC06gqZlOXLjVkVTgCCfCdJVP0BN5&#13;&#10;oZeFf4IloS7mxel/cg6x0OKmWkCIBmOJ2GAe79GDdzAZW0GA5mMJHalKDVINzFQ2CqPBlpcfYXb2&#13;&#10;LlxuBWBhyg+7l6HArFTYPwvW+nmQcimmsIkJXqILxxvd5sUHJ+NSCeaL/IyLjAQbZWwwiqsXRyXq&#13;&#10;7PpVJ3zuGdDIll4rBC5YIhVKxEEqciDl3EjtnIqxS7GMhfm7uDN/H3NTywgz9WckgLf/9i4+eOd9&#13;&#10;TMUUgEW6qQlGDIEQ9WbK4/Nv5eu//vI7LM3ew2x0Sf4OxjPzuerfvX5Om/4v3KcCK/z/bX6uuj/C&#13;&#10;lCM1Zto7ibVoEI/iQTyaDOLxZBBvxpR6KxbEW/Eg3pwK4K2pAB5PBSQ2djoQxkwghMdRD1YDSv0t&#13;&#10;5sHdIMsnx1gKhLAaCsmxlikr8oUx41Vq1kcJUlj2Tbn8iI17peITXqglniguxdOEvib0N4kkiskg&#13;&#10;MT8lXBG50bE7rnbIPRNB+DxheF1B8ZoI0bTMHYbL6cMYE3GcXqnxYRdcoz54uIilv0Ji5Pb4CBND&#13;&#10;/PCOBdbLQ7PHRPeNHTjSiVXNuEgsNunHud835kZAygW/cwLBCTcCE4wv9qL3FmmeQzhBjeyZHhw6&#13;&#10;egU11V1IzSzHtqQ8vLjDiBe2G/HCNiNe2KLxkp39AAAgAElEQVSWAS9s0eOFrXps22HFbmM+tudY&#13;&#10;sCVTjxRbLhg7t8dugaasQEwWaaaor7ZBX2tBZqkOqQUaaKpojGWEti4H9g4T8vZR76+FplqHnBo9&#13;&#10;Miu1SC7Jwa5CjdKJZISfRE0rVHRhpQ0ocdSbO6TqNtlwpKjzMbf5Wm6z06puq3LHvp4J9HaP/rIY&#13;&#10;k32bHR4lbYnmx4OJGG4lXpvH21SDfjF7nmBsM2UwjGjm4psxi2RluNn9jsDtDv+yXPQFeDa+XV04&#13;&#10;ims/ZX8/K+7/1QrOIMRJFdNOwoxCfbYILigeFooh169vKx4XNPtUf04Dr7npO5ifIfCgFLdnGZEa&#13;&#10;IxChFPexRLoxsyz+FmpUKIGO2fgcFhLHmJ9W5B7iyB5fwfzUsiSILc4tyTF4zMXZZczF+LMlLMze&#13;&#10;AX+2MKvU7DRjRuflfBZnlqDWwsyzkaxTZH3QO2OTVIQSkuW5VSzPr+LO/CoWEsAJQRiyYZh0xv8B&#13;&#10;TTNjsTnMTC9uvH52FVOTS+i7PSFSzgOHX8OxE5dw/rU+PLdHj7+mWLFda8c2nQGppQUwVtdD+//S&#13;&#10;9p7PceVnupj+CF/XStodaYbkDAOIDDQ655wDuhuhkTNAgplgAkmQIEACIAEiEDkDRGAczmhGo4ka&#13;&#10;aaRdrWaD7tX6XpfttcvfXOUPrvIHf3pcz3v6gBiOpFWVyx/e+p0OaIDN7nPe3/M+IRmFk7KN5kqp&#13;&#10;nd0PsbP7AcoCcRS7wiK7oZeGqz4Md0MQ9nqTUGuD3R542t2w1LqhT/lRFHTLxPvhwwWcPnUDtXXn&#13;&#10;cebcMMrT5+BwNcoajJyA290Iq6USOn0CGm0MRfoYCvQxHC0OI1cTxrESL44UuXGkyAtPLI0Ckw9H&#13;&#10;81w4cMyCPKsdumQMZfEw8jxumFJB6BI+FEec8J2OwdYcQGHQireLtTio16MgaMe7Fg3+rrQI7+iL&#13;&#10;kefWQBM2wFRugynuxXGPBZqEC8UhF3KdDpQEPXDXRuFvTMBTS5PWlOjf6Qswcn9WGuOBO5MYHJjC&#13;&#10;6BhN0+dw69Y0+u/MSdLbQ3rM3CcwqqSj0USdxe+3Kk3hyvMEv/fK+UKhztPHbPwhvdFWMTXO84ri&#13;&#10;SyHGn1OPX3vlMP700bq85tDwKu4MzOPmjUmcuzyB7vOjOHFWAVjauwdR18LkH07pG1CkL8d7+UGR&#13;&#10;Bh3MD+DtfJ/UfoBFndTvX4t0lbIJzStNQR8MwxqLwRRPoNDtw2GDBcWuADShiDTm9nQQ5oQfruow&#13;&#10;XFVROKjxz0ThyASlnJkQnBVRKUdFBLZkDLZUGKaUE9ZKFxyVXjiqXLBW2WChmSIlXHVuKXcdwRcz&#13;&#10;dEkDyC4sieoEZDFXmQRosWZIG7fLdN5bH5FzG1kdwhgjG4wDMOl3FOkyz1Hc8CnyZvYoT6TW1l5g&#13;&#10;bY3Gt+/j/Y+/xqe//hbf/Ot/xe+//Td8++0flfr9H/Ht7/+I3/3uX/HFF7/6Xn311a/xq1/9Vurr&#13;&#10;X36DLz/7GgQg5XfsxUEz6egDrK4/w2oWBCEQsrHxgfRQal8i69pz5X4CJRvciO3umehuPn6OlbWX&#13;&#10;UgKkbHwgr8vXVktec4NpQEpxA0egQvyCNhnv/BLPN7axs7H7+rUps5EI2qeSFrm0/FhJZVmmr4by&#13;&#10;XvL9pMeU+EjtM5hlr6Gyr9WB4f6VyT8MO6BR7TzThRY4mNzd1/sqQ0D2ouxB+bNqXyzDwXlFQqH2&#13;&#10;p+xj2d/yMYLyNOG/P7ooQQfiBTMyj5GRBbBnpe9GNN4Nu7sF/Ezv/6y/W5BU4pgLEnib0cuFCbxb&#13;&#10;VL5X7xWVI6ckpVRpEjmachzIDYgxLhOF8pwR5JTFkW9KwBhPQFMeRY7di4MFdvxknwcLfVh+UkgG&#13;&#10;SylyaPyZdMJc64enJSbACcETd4cHpkYvStI2aKudsLUF4DkZhrfLs/ecwEkPQqe88Hd4QVNblqeV&#13;&#10;Ekg7TLUW0JyWaUI0xFU3rly9bVbYGk0wZmiQq4exxgArPS4aFfaA+nxGQjO1yFDB2GabVFHMiJ3H&#13;&#10;T7KlsNMJbP2pYs+uDkbVlc/jvkieT8Pb3VdYWt7B3aFp3GX4A9krI/NiWMuE0pmZDfmsk1FFxQD/&#13;&#10;n/m5UIdSDAehfwo9Uq73PsT13nFcu3IfA/3T6Ls5icuXHwgAcrK7H6fPDOD02bvCQjl5+q6AK2d6&#13;&#10;xnH20gS4EnQhs4XSoYq6yyINojyo/eQddJ8dlDp3cQQXLz3ApStjuHlrBrf654TNcvbMMJqb+yT2&#13;&#10;/tSlIQzcn0MffTyH5qWu35pC19khXO0dxu3+can+/ilcuDKCEdo7rOwKWL/EYbUkkb0PVU66++wV&#13;&#10;klXdiKU64Q03wOCsQKk5gWJ9AhZ7FQKhJpiclSixpnAgz43csgjKzFGYPBVwxhvhijYjku6CP9qC&#13;&#10;I8VWmAMOxOuTiDXHEKqPIt1VDndFCOGGGFypCA6V6XGoTAcCKsFmn6xkBjqrPTiqK8TRsmIcLimB&#13;&#10;1m+Bv96XBViccKatcFVY4EyZ4U55xPD2YJlRYpNLoy7ofBo4y00CsOR4SlAY0MFWY4K9XmGueFoY&#13;&#10;FW6Bq5EJQAaRBbmbjfC3mxHIVviEBa4GPZwZPbwNRkTaPTh19RRu3b2Fqs5auHltMpvF7NYYD6PQ&#13;&#10;7YI26YSpygFfqw+x80EBUjytLjjr7fC0OMXENnpOZbD4kT7nRPKMA+WnHAi3u4S94m+0C7hCgIWS&#13;&#10;oXCnW1gsjlq7gCzuhtcAiy1lEnCFAIs1aYS5wgxTwgRLVZl4zrjqdGAxXUgb0QhQZE7qUeAtQ56r&#13;&#10;FENU2Yw8kiIjRVgrlLaO06R5Hg8fvFb0qHHNPOeqw1LuvzjwVW0x+J3ZWHtCiVASoY4KOBri8Dan&#13;&#10;4axPwl6TQok3jGRjBl097QKO/A8fL+GPn3+O//bpFv7bpxsif2CU5h7A8nIe//zBAv7XTxfwxw9o&#13;&#10;HDkrAMu/fzKPP3ywiD9+tIxvOcn/ZAv/86928a9ff4SPP/oST7lZ3/1IJC9qBBKBFW7KeUIg/XDz&#13;&#10;8Yu9OOj1dQVQ4BeCAIsADPs288rF8amAHSrowXWZ04tZaunXsfP4A3z80VdYWX2BJTq6ZzVXf26d&#13;&#10;m9vGh6++wO7uRxJ9x4z5pSVqVhWAhb4iLJq18QKmTnc5zVVYKdwAKVMxrnzz5aSVTe5RL4Tiu5IF&#13;&#10;YtSL2+zkFgb6HkmDR2PCuZkdMSabm1HMePjvJcij/g10q+ffxlpZeSEX/A/f/wysnc33sbKyiydb&#13;&#10;LyW152evfgEWQQ9Ocfk38e8VZo74sCiRgEKDX30qgMuvv/wttleeY2J4QYyImXHPn+O/VTHmzfop&#13;&#10;zNCrYEO8CsSzgDFoM/QYeI260+xNNUybETdw0kof45GYVtIIjtKuVcUcOCvLoDRjenxVXns+65dA&#13;&#10;9oI0HFOrWJ5awtLkIpYnl7AytYTlScbvcnOrGOjSRHcme8z7pmlI+UbNPFzEzNj894oTOknY+TPr&#13;&#10;oylFa0538tfN/WsttmjIs1RoAiD8cpJKzVU9VjyAlChqbgb4OvsNkEl3Jliyv4S6PKlodHms0rOJ&#13;&#10;svKY91EKIb9jXPl9j2ho9mgZ/JtJyb7VN43OrjtoaL6GxuZe1DRcgjvYhPeOhfD2ITd+8q4Nbx2y&#13;&#10;4W8P2vDjA0r98G0j/uanWvzwbR0Oa+3INbtxhOaLvgBsyXJoQz7kWAxS+U4L8uyMKnTA0+GFp9ED&#13;&#10;e8YJS6UN1hqzVLDLLUi1r80BfdIATVQPcxUTLFzQp9zCDiANmxd9TlL2lxLjzg2SUupjfC6L02d6&#13;&#10;HHElCKYYCyubAcWrQ5mmMrllgcVkmWmu61ikPndhW1aVgbE0t6UAHWSocVKUZW/wHCNMApplrfA5&#13;&#10;j5Va28X6+veLjfubtbWpNlNvrJQ47JLCykjSv1TvfyeydPeJwnTYDyr8fzkmk4/gxl9bBFX2ft/T&#13;&#10;V3j6hADNUzzbebYHhChAzWuZC4GT/a/P28/E8+LVd+5XQJZXeLb7AQimsAiuyDHZKBv8Xa9f9/Ux&#13;&#10;2STP8ZQgzbMP8WG2Xu6+j9X5LaF5XuoZxpmzA7jeO4KhoWmZqC8zJnPzGWbmNnFvZA737s3i8qUh&#13;&#10;nOzqRbq6CznmBDRBLzQ+Hw6WunCozI8CtxU5DjsM5QFYG1MwV/lhzQTgoQFsSwLmTAD6dADaZBC6&#13;&#10;iiAslV5oonaYqxywZSivIX2cFHMH/F0uWBsY60lQ0gtd0o+a+nMoMZQjpzgMvakaBnM1ygyVKDNW&#13;&#10;4ojejaMGN0o0EQFXSsuiKNKEka+JIk8TxfGSMI4UeVDZ1IVoVT1ytWa8c1wrpnnvlRhwqNQknh+6&#13;&#10;uB+lEQ+Ouxww17jgbvUjci6G4KkIDBknjrpp4OiEtyMgUpN3dEV411QCW40TnmYPDBV2lCacyLHY&#13;&#10;cFCrw2GjEQVOBwqF4eZAcdCNfHqIeANihN93YxxXLg1/p25eH0XfjYe4eWMCt2/PyPVnZGASYyNZ&#13;&#10;U/1s2tvIEEEWRWasAq2vwZVlMVu+zxRCGtA/XJHzP9epiXUZXIix/My2+KTRK43XKJ53+Jo0bbx5&#13;&#10;cxI3bkzgwtUpnL/CmsS5K6PoOnMPzZ23Ea88B4u7HvllMZEE0XflWGkE7xWHcLgkjCJTM4pMTSgy&#13;&#10;1qPM0giTuwPu6Dk4w6fhTVxAOHUOzkAHjI5GWOIxONJpWJPlyHO6cchgRLEviBJ/CLqoB/ZUEIao&#13;&#10;F47KMPz0WKmLw1kdhjXt2wNYHOkQbMkgjHEftFEX9DElRcjECWPaA125DY5qThjdcNHkts4Ndz0B&#13;&#10;Pidc9VZ4m2yyOussshorjDCmjQK+WGsscDW74K73wZQMSi9FMGCDqSJv9mX7b1Mak62VZaVfYc+y&#13;&#10;wUjiLAtW+oqlbYWlnE13IMCgDsr2r4xYVfs3AXWEgaKwgRU2CuOjn2fZJi+kN1ohE3j1hRQZJaoH&#13;&#10;Cfs6esTxcfU5lAzOLqxhfnFdQCK1V5J+a/GJsKkINDDKeGGe8m9uSnexwMHe4u5eghB7PPZ2ZAfs&#13;&#10;rrH33MD8/LqER8zTi0XkNZuy8Zua3sCjmQ3ximG/oBrw8lrOpCCmRbJXEknSI0XSzmub2k9yIyA1&#13;&#10;SxkTfyeHg6+LsiUCJSqAwr+N7x3ZW9KLcvDI1CMyvgiUZftWFWTh4I3PpdyJGwx6e6hGu+ra3/9I&#13;&#10;PDTK02dhdzVCa6nHscLyLMgSxREa2AqLpRzvFMT/JMBybB/AkqtNSUxugaFG/FfKymMo9sdxsMSD&#13;&#10;t0styPcFcMzixdv5Nqm3jptBcOW/f1eDd0vs+LtcAw7rrSiNO2GpI2MlilBXEt5ON2wtXuhqXCit&#13;&#10;sAvQ4ugIwdkeELYKH2eRdWKvdwjD1tHogoPpJU0uuFuc8j1wNjOqmSwUbmJNcDaaQdDE1WIRQ1wa&#13;&#10;41objAK28FhXqYW+SgcT008aTHA0miW62VhFWZICsBTHLXhK9uT2UzzJykL3omHViFh13W/ivf2B&#13;&#10;9OxkvEyKYa0iV15Y3ML8wpbEHw/em8HQCP/fFsRL8iEB50frkopFVuT4mGLDQBk0ZUODdx6h//ak&#13;&#10;ACwnuvtx6swgzp67h54Lg7h29b6cmwm60JyWIMzFC/dwgSa1p26j+9QddJ0eRteZEXSeHkbriQE0&#13;&#10;t9Ovqg+VleeQrrkkDJbaphuobb6K+pbLaO7oRVvnDXR09Qloc/3mI9y+My8gy6lT99DWdhudnXdQ&#13;&#10;296LllO30cbfc7ofJ0/1y89lmnrE/6efzJVrD3Dp4jA62m/gQs8Q7g7P4O7QrDCvlpaUqHT2Kvul&#13;&#10;ou5QC0yuWhRqY1L5xVGwCjVxGG01yCmNo7X7IgoNlTDYyxFOdiCU6IYn2A6Lox42dyNyNA7onDZU&#13;&#10;d6eg9XlxVGtDoc2FIrsbkbpKWGJBHDMZUBawwlvvhr3KAXulQ44DjSFYE368V1yAt3MKkGvUwlPj&#13;&#10;Qarbj8qTQViiehRYi6DxaFDi0KPYacExbRmOG7QosGpR7CyFu9qJcEsA3owPtqgdWrcOlrAR5pAO&#13;&#10;On8Bqk55cOJaIzQ+rQKwCOBigLvJAE+zQYAWb7NRAJZgqwWpkzH03OjBuWs9qOmugy9ZjjK7VSRQ&#13;&#10;xy1OaLx+uJqCAq6ETwaQOBtE9bUo4t0BeFsc8LXxemJD8IRXgJfy815UXnQJwBLtsMNT64ArYxcT&#13;&#10;22C7G6EuD6LdPjHCjXQq5rgEWQiwuOutcGbMAqpwddVlGSxVFpjiegGOaOhLgJMSIle9CY5aE+zV&#13;&#10;JtjplxQpQ2lQJ8Nb7qnUwTiZj4uM9F7bxurKY6ytbGFrg0zqp7JXJjOaDGkmeHHvzJLr2d41jiSJ&#13;&#10;bfyg/HQtAm2VcNVXwlSZhrmqAq66DDzNdQg116DhQgfKmzMI11ZhnjFXj9awOLuNrdkxLEw9wuP5&#13;&#10;ebxYfIjd2fvYmJnCztwjrE9P4fHsI6nNmUd4NMbb8yIL+vLZOv79dz/Df/nDH7Cz/TOsrb7EytIT&#13;&#10;rMztYJ0MEDIZlpRNPjctnBwuLG1hZmETC8vbMlFcXVA29DzpEwxQn8/JLqnoLKL5pGur0xR6rMw+&#13;&#10;oqfAiph3vXz+CRYWnwjlWKXcie+KUOKp61fMFkmLHx5ZxPLyc4yOMbZO8WCZnd0UUIMXoLm5LRAg&#13;&#10;oOM6iyZTvMjx99FLQaI/VcmT0JRJuXtNp1c3Z1z5b+EFjJs2Hk+Mr2Owf1p8F+4NzmBt+RkIrjDe&#13;&#10;U2jMnCIsbMvfwL9DceNXqLCLi0+kUfjw5Sd4+fTnsmlkChDfMzYn2xt8759icZ6TiF0x4WWU3+wM&#13;&#10;dcSUa21hjnGic3T954WWf9suBm5N4sbVB4JaDw1OK4yCsWU8uD+P0dEFKdE7sonNxi8zFpQ6z3tD&#13;&#10;M6DhlJhOsTG+T031HO7fX8T9EbIMlmQy+eD+ksQkjwzP4c0igq4abCk6UOW2yDyypl6jo4tQ64Ea&#13;&#10;G/0nHPfVRuCvWWXiyaknGQr3X5tkqQyICZmULoIR1PtLBTz+qlUivOkvRBd+RlivyCZg4uGiACRT&#13;&#10;4/N4XQowQ+BEDJZJyd7TsitGxiqzhYZN1JFPTyueRnMLjHlc2QNYLly4j3jyLNy+FimnpwnF2hQO&#13;&#10;vBcQgOXtw7Y9kIVAC+vt9+x495gb7xSa8NNcPY4ZzDBEfdCEqPOPwZRIoCTgR5HXhWKvA0UeO3Jd&#13;&#10;1IA6YUhaYa2yw1ptB5MpjGStVBnhpgFctlmx1TrAYpoFY9S0MZswqVTAjyubYn6et9aeYHttd68e&#13;&#10;r+5gc2UHW6u7sm6sbGNnfVdKjTqUdXUbW/TU2HyKrbUdqe2NJ8Lq4n072y/wlMyIzad/tp5QXkd/&#13;&#10;jtUdbKzsCL2aFGsCAoquXWFjqGwLsi/+Uj3dobfGG0WGxz7mxfOnr6CWCl6wMZDjrASFx5SgqPfL&#13;&#10;8Z8DW+jhQYrs95JWnuPJzrPvlchkKJXZVztbZMR8vwiC75JJsqsAK4rMhs3iU+xuKxcqXqAUQP0D&#13;&#10;ZZpEQ1NexDZfYIdU+Q2yY15ha11hyew8Jl2dHiYKbV3YjrwtqTLKBW9zKStfzE77uHHj8wiyPNmm&#13;&#10;jOgJtjd3xYCWCRvXr43g6tX7qGnqRaLqPKLlZ+EJd6Oi9gpOnB7EuZ4hiTA+eWYA8fRZVNb2IJE+&#13;&#10;A4evHVZ3C8yJDuQzJStmRZ7Hgp8Wm3DU7JEoXfqQME7XlIlBX+6GKe2Foy4IT0tYQAhrxin+F/YG&#13;&#10;D7w0pauKwFhhhbNOaehpLOpqtSN8xgNPh00adGsjUwAcMKa8eOuICz9+14HD+UEUaZM4VhzD2/l2&#13;&#10;HCgi8OmH1s8KoMQVw4FjLhwrDCoAS3EYnlgt/Il6FFt8yNG48KN39QKsvFtmxqESE36SUwZfWwym&#13;&#10;Spswycig8XYEEewOw9HihbaSqRkO2Jt9sDd5oYmZcMhQhCO2UthqnbDWOGCpccHbFoK1jskZQeS6&#13;&#10;XNCWe2GhxCVNur4HlhofNBEnDpsMOFimQ57dhrKoH5okpTBhuGojGLg1LhR1pkTw3E9Z39j9BTyU&#13;&#10;RDimGdKnQPFMIqWXxvU0qadUhb0Li5tQMpMImqrFAQzZFew/HvPzQunEllJkgdH8cGJ8GQOD88Jg&#13;&#10;uTOwgJv9C7h5ewG3B5dx7dYsTp4ZQltXP1KZ83AFmmGwV6PUmEKhNo4SYxpaey10jjr4yq9KBVJX&#13;&#10;kW66g6rWe6huG0K0uhfOyBk4gifhCJyA0dUCYzQCRyYDUyKCY1Y7ch1uAVdy7W6UBJzCYtFFmByU&#13;&#10;RKg5LYazmoAHhpgHruoQ3MJsCcOU8KE05EJZhCzCkDBVyFYxp9woDhlQGjVDH7cJuOKtp0+WC/xM&#13;&#10;OmotArAQZGFkJstOGjYjmzOUfSnxzeZKi4A9BH2WZ1exNL2MlTl6H62IhxR9pJQ4VIJYWZYno8jZ&#13;&#10;lxH8zq4KQEA5YrYHI5gwyf+7FRkS0JNvkimMksTIoYFaikeKqotXVzIGCUzI9VESfOhVxfvWlTSf&#13;&#10;R2t4NKWYGyq/kzJImu1yY6mkgnFQNDe5jsvX72B+9qn0lfybWBPZdCFuYHl9p6xNZJlkGTO4YHYL&#13;&#10;k482FMCEpthZ1gkjljntVNOQaGzLAAXK39hDzmYjaGfIoJvdwhSBFA4HmPRDz0D2nLNbAsjMzTOF&#13;&#10;SUliUsESesSQJcmockbrsrdkugwlhPycs9jLqddPXkPls5+VBvH6xdsblJ4/ppRKYTlu0+vo8UuR&#13;&#10;sKtDTnrmsYfme0yT4onJNfl38N8yPrmOm7emkK46D4uzGRpzI3I11ThWlMSR/IAkBB0tTuM9yoKK&#13;&#10;k8JcOUJZXWkaR0tSUmSwHC9NI6ckiVxtJTS2ZhTTwyhIUDqGkkgYbxUxnlaLw3qnxDO/XeAQgIUs&#13;&#10;lv90qBT/6VAJjug9OG514rjDBW3KB0dTGP7Ocvg6EnA2R+Q8VFphQ2naLkCLsd4DY40T7nY33G2U&#13;&#10;Bim+KCaa3KYtUrqUBdqUQYARb5sDlnorSpM6SRCiua2+QgcDE4dqXycOudstcLVZ5Byur9ZBV6WD&#13;&#10;IctscTQpiSmULbF0aQu2VrexvbYjpUphZSizRmbqvnpjWLO4tIvZ+V08nFjFnXuT6Bt4iNPn+nH6&#13;&#10;/CCu35zCjVvTUjcZo83En7sTuDM0if5s8fjGrXFc7X2IK9eUojznfM8Iuk73o7XrJhraetHedQNd&#13;&#10;nVdxqrsP5y8oyT+nzwyis6sPHR3X0dl5A+0dvWjtuInWE4No774na23zdWQarqK6/jJSlWeQyJxE&#13;&#10;oqoH8YqLSFRdkEplelBRexnR5FmEEqdRXtUjHi2tXQOoqe9FIn0R0XKCM5fleXxuXeMVtLTfQF3T&#13;&#10;Fdh9TQinzuBMzwiam6+grvYiOtqvo7XlGnqvjWKEwNKU8j2hDJASQMrz+BmnJ8v2ziu4/K0oNaaR&#13;&#10;XxLB0Vw/3jvmwXs5HhSUxnCsOIpjJUEcKvLAG2lAedVpBOMnUV5xEcnKHsSSZ1FsDeJ6/yCc5VEc&#13;&#10;KbPtlcEfhr86BZ3fDXMkAE8mCFfGDW+9R1gssTYfUp0JuCoiyLMZcUhTCI1HB1vKAWelEx09DfBV&#13;&#10;W6HxlqHIXgydzwZfdbm8XrHDindyC5FjKIanzodoZxT+pgDcaTuMAR2c5RZ4K+zQ+goRbbZC5zQg&#13;&#10;0RKCt9UqPiz0ZXE2GsTwltHHLFetEZEOG6pPVaD9xEV0nu7BibMXEUynEEglBGApcLqhj4ZgqfHC&#13;&#10;1eAQcKT8VBDV58OovxJF5IRLfFy8LU4kLoWQvBZBxWWveK+kzjoQpXSOvmBpJzzsM9oDCJ0KI3Im&#13;&#10;gli3F7ETbtAc19PI4ZMe1moyU8zCSHHWGiX1yFqlgy5ugiOpsHMoexKGWLMN3iYr3Hx+tQWWpA7m&#13;&#10;ci1MCZ0MBLaokuE+YpMG9i/w8vkrqeccwj19X7n97BU+eP4hfvbiQ3z48hU++ehn4oWn+Jfy56lc&#13;&#10;4f59Ha+evcIP0mcaEGtvQLi1HvqKFPQVSVgzafibMzAkIyj02eGoScNdV4G+W3fRc/0uHg4PY3zo&#13;&#10;Pu4OTIkL9eDthxgaGMXtOxN7RU0TUUPeR4rv8MAjjN6j+eQivv3d7/CH//xHLC0+k001N8wPHyxK&#13;&#10;w8RmibfVuOfJh4t4MDSNoeFpjI4tiHGMmlI0NryI+4NzGOqfkZXHIwNzuHPnIQYGmKM+ioGBcQwO&#13;&#10;juP27VHcHZyQYsICn6PW7dtjGLgzLs/lY4MD47h5exTXbz2Q6rl2D8xev9b3ABevjeHC1TH0XRsV&#13;&#10;qnLfbVLWWLO4fUepu4OzgvQySene4LQkKjEac5CaxX5GT0/L9I2PM26aRlGkNCuMBYWq/O2HTDPi&#13;&#10;lJ7U5Hnc7p/G7VsTe8ZWnNCrF3m5uNN1f5yGVgsYFxf+JdDMir4OZK+8fPqxaHc/fP8LvHz2ibBO&#13;&#10;Ru5NZyd2nNLtYHxiVSienO4pTSolDivfiZomiHC7bxy9Vx/IdJFx2vz7WCPDswKcqNRu3pYamsXw&#13;&#10;0Czu3ZvZ+0zwc3FvaFqJGhzh44oEQ2QYTIDi/+3wIoYZ9539+f2rCrAQfFGPqXkj5ZsgGle1JghS&#13;&#10;kPXAyNdsrLa6Sqw0o6XVIvskGy/NVe7P3lbAMiU9hGadnJpRzkHPCj5G0EptDPevahNFAI/An8S1&#13;&#10;MhoyGw8pDVN22sTI16XZdawtPsYKPQTmtrE8m5WZLW5Jo7+7Mg+ptU3sZkGDzeVtrC1tYX2JhpAq&#13;&#10;S4imm5vYWN3EJnXqNNJkc/T4BdYeb2JuaRl3h6fQ2zuL5ubb8Pm7UGaslirWV+BwfhjvHPXj7SNe&#13;&#10;vH3UhQM5HryX68WhHJfU0Tw/3sk34yfHDThSZkaew4KDeiMOm5zQhaNwpJMwJnwwxiMwl/thTfuh&#13;&#10;CVlRGjFI6ZImmdI4mpywNNhRlCiDjrn19TY4m5ywkQpIkCVjg7XaBm3cgjyTYw/AYBOo1pN9AMjW&#13;&#10;2q4AJbvrBF54vAse76w/EZBkNwucEDzZ2aIs8bkAKVwpl1Pv2956jl1KYLaeg69PIEUFWnjM4msS&#13;&#10;XHmyofyuzdWdvaaVGzT+fXzPKZ8hwEdC/7UAACAASURBVKJKaoSRsavIXPYzNXhMzw+h875BAyZr&#13;&#10;hR4hlNw83VVe79mu4hlCEOWvKf7smwagcpvmq9nfJ6xAkR6SHUfQl7LGP1PLnGwqxQhJNvNSi5wA&#13;&#10;KEUvLILBvPAwWlK5AJH1o3xWyfiTyWlWJklQnRNgyjqlFnbEc2B96anyfcjKKvldUn+O3lZ8HUbj&#13;&#10;KYy6bawtKP5XymOMVH4sUkturhf4faO/x9gibt4cw4kTN1FTcw7p6rMIJ0/BF+2E1dMEo70JJjIJ&#13;&#10;PI0wORuQylxCsZ4eAhGYnQ3wRU5A72jG2wUBvKv1QhOhfMeJPI8ZB8tsKAoFhJ1REiL7w4fjdisK&#13;&#10;vRboEy44G0JwMVmHLJVsOWo5ofHD0+CHMR6AgRRgTkobHXC2muE7YZPydllhbzbB0WyGvtKMoqAZ&#13;&#10;7+R4cLgggIO5frxT5MJhrQuHShw4ZrbBnPbCkgigyOFArtGFY3qfkmpjDMAdrUG0ohlWfwal1hQO&#13;&#10;Fhvx0+NavHVMh7eOGnCkyAJDZRw5TpcALK5mP0InI2Jiq692oIwstAaP3LY1elAaNeGQsQjvmUtw&#13;&#10;2FKCXHcZTFVOMY90NPqQ4+a0NiSmvaYaLwpjNhTF7TDXemHOuKFL2ZDv16MkQomgB8VxP0xVIbjq&#13;&#10;InvfLW4IFcaB4rUmvj5ZVhl9KlirCzQnVpgU9CBQGRUE89g87y9+B8TkcOcVXjz/+DtFSRzlYRNT&#13;&#10;yxi4u4ihEer713H7zgJu9c9jcGgV1/rm0X3mHk6cGkR13UWJt/ZG2uAKtkJnrUKZNYNis1JMQtHY&#13;&#10;2mBwdQh7xezpgMXbhZwiZbJ/4HgAb+f4pPLMTpSFoygN+pFjc0AbjEIfiSHHaEexzw1reRDW8hD8&#13;&#10;9eWwpyOgx4orHUNJ0AlXlQKwEGTheVgf98OcCsFeFZFUIRqNu7Jm47qETZIWPLVeWDMOMR03ph0o&#13;&#10;i5tgTJthqyb4Qs8sh6QJWarssFQR/LaLTEgTdsKaDMKWCsKZCqLmdB3GhsYwNTojzB8OIZjuyOs7&#13;&#10;a/LhkgQaMNRAdOvZHkLtJbiSLfrmUIL3DQ9/vzjcefO5f+42WaB/7rH9908/WsIir9E06pZECfpZ&#13;&#10;7AjwogI46spebJbBCAQ/yN6dZU/FgeAOCJIQDCEoQr8pgnUrPGeu7Mg5UgFC6P/zVNgu62tKeg9T&#13;&#10;fB5vvARvk+VDBomcR1d2QUn1mjyP8m0l6YfXGsq8Ff+W5xJbzs8trz8ElskQJ3BI0J9SEt6nMiEU&#13;&#10;0JkDgddsP0aaKyD9h3hC6eSLj/Di5cd4/uJjPHv2kSRS8nFO/cXbY+GxnHv5vSQbiUa3DyfWcP3G&#13;&#10;OGKJUyjS1yJfWyMRzbmaSgGBj+T7Rf5DcIVyIIIrBFMKtVXILU3jONkrReWyHilQTG2PlVYKe8VZ&#13;&#10;Xwl3UzVKwhG8VWgUgOVAngE/zjHhJwUO/CTPir95T4v/7mAJDhTbkOv2wVQRw1GnGyVxL1wtUVjr&#13;&#10;AsgPc7jjhIGARqUN5joXSlJm6KvtsDU5JU7Zf8Ij8cmeVi/czR6Y2I8kzdAk9CiJlcFUbRD/FGeT&#13;&#10;BWVJHUrjZVKF4VIURUqhZ8IJ45xbzHC1W6CCLDynO2kqmn3M00ZDXDM05TpoyvVSlIgv0OSdsedz&#13;&#10;TJ1Srqt/Npo8Kz1+NL0uQNfY+AoGhh7h5gAl4AOobb6I+rbL6Dx1CyfO3MHJM5TjDODi1XvovTWK&#13;&#10;KzdG5Hl87qlzd9DZfXuvOk7eElZJc+d1VDdcQnVDD2oaLiJTexINTRfR0n4d7V196Dx5G23t19Hc&#13;&#10;cgX1jT3I1J4X4DmZuYh07SWRA2UamRh0A7VNZH+ehSvcIAMNb+QUQuVnEUmdk0pmLiOcPAd36CRM&#13;&#10;rlY4A11IZS4jVXUJkfJzYpociJ5GMHYa4QQHHxeRqDyLYLwLdm8jHIEm1DSfx6Urd9HSegXdJ2+h&#13;&#10;vbUXl3tGJE2P5qYEB5eXt4RNzJXSQmH273yAjd2fweZpQJmxHEfyvDhw1AEOHDWGBPK1URwrCiGn&#13;&#10;MIZjhXEczI3hSFEK7uAJxFMXEEueRzDVCqO3AgcKbTisseGYzo5jOhuKbG4YAgEUu+wocrrhqQkj&#13;&#10;1hYVf5L0ySAyZ8JSsZYIArUxOBJWpDsj8Nf64KuwovtGB1ov1KKhJ4EiRwnyLRqU+WwodhsQqPHB&#13;&#10;nrCjzGtEqdMEV8YHc8IBQ9AEvV8HR5Jmu16RF0Wb7Kg7F4K3xgZHuRXeZivsDbxGG2Ct1YvExlFr&#13;&#10;gKvRjmC7B/UtV3H+Yh86Tl5E15kemF1+aBw+lDic0IYC0IWDMFd7YEyZYUiaEWr3In0mtAeweBst&#13;&#10;CHV7UdkXQ8WNKOpu+BVz29MOxNrc8Ne6YUk54Kh2wUjJapMXvvYAyk/7kDztRbTLDX+LE856RkGb&#13;&#10;BDQh8M9ja0YrZanWw5LQiyQo0OiGtVJ5LlOGmCBkiGlhiOpgSRphrzDik48+wheffiL11ee/wNdf&#13;&#10;foovPv0Mn33ymayf/+JTfPXFF/jqs0/x5S8+wRef/Bxf/OIT/PLLz/Hx8yf46NkufvHqGX75ySs8&#13;&#10;X1/A9sIEvvzZE/wgfbYeobZKBNqq4G1Nw9WYgL02CG9TDFaZtoWhi/vgrE/BUhXBzdsP0Xf7Ifpv&#13;&#10;jQuV93bfxOv19muARQVbaKR0i3Fa2bp66Y7Icn7xydcSS9d7/YFkl9+69RA3bozKa/XfUl6z/8Yo&#13;&#10;Bm+OYuDmA9y8NowbN0fR1zeGq70j6Lv2EP29E+i/Pon+XqXuXJ/E7WsTuHFjBIyo/G4NK7evD6P3&#13;&#10;evY4+5xrvUMSa3nj5n3wmIBLz9VBnL98R4CVS9fvoaf3Lnqu3cUpUt+uPEQfQZabU+jre4SbrJuP&#13;&#10;cENqSky9aABFSQ81qG8WH/vO+9Y3IY7davPxs4l+/D//toX/6x8XhY1DNgQZFgQ2yI6hVpzmnJJy&#13;&#10;xE0C6X/jCsNhlBFuWbCAVD/Ws61dvP/8EyzPbWFj4yV+8fGvBHWjvIeJPlNTmzIJGZ9cw+jDFYk3&#13;&#10;EykOI1EpyeE6Qc+QdbmAUmZDEIxR2wRc2JTw95MtoYI++9fX5p2LMlFkWhRrknKO8VVMjJGqTdkH&#13;&#10;TbWoa1MMPhmNyqmXOnnkSrkHV9K2WZwWkc5K6dEck0MWsoaFkspEYILSLGVSo5oes1HZq33+Fcpk&#13;&#10;57XpMCc+9JjZa8zF80aRpXETyhOwnISzXjjcyKnP3b+ubzwRyiU9L9jU/KV6Khvxl3jx5CV2s42R&#13;&#10;NEePX0LxwXiBp6vzUjur61hfeozN5S3Z5JOhIRt9meIrE6dnT17gxVOl1FjRna2XWN5YxeTcHAge&#13;&#10;dp96gPqGPnh9HdBaaqAxZVBqqkJOaRTvHPfvNftHiyMo1CVQUBZDTlEQhwpMeLfAiUNFZhw2GHHU&#13;&#10;YsG7BjPynD4YojHoIhHke8zIdRNQsYkZoynhRmnYIMCJSoE1Z2zQVZmQFy5BbrAI5hozHI0EVxRD&#13;&#10;K3uNork0pEwoDJWiMGBFod8CbcwlUopivwNb60+xvU4WCuWBBJso0dkR0InAk1LbCstkdUeYDooB&#13;&#10;KtMaaIL6DBs0MOQUY4X/79tYXdiUIni1ToBhYQubTJTJHq/QsHqB4IDy+rzNTb7CXFsX3TI3fmSk&#13;&#10;KRs9hW3Di7fy+chSDkk7XOMEkbcVXwI+/80SmvbKjjTmpOBLAgVjOsnso8wx27jzc0hKuyThvHHM&#13;&#10;CecCU3PerP2Gedljfr/+YvLQ91KJ/vQUmecv+t08mtwUk0uadXOKrJwXFuWcQRYWS1LjGLk8vSWm&#13;&#10;vmoCEY3FpicIOCvPY0Mkz59YEkYC5YLy3OyUVya9YtLH362A9wS0Ccbevj2JW7cmcOf2BK5cGkJr&#13;&#10;61WkUt0IhtugsVegzFYFk6sOBaVx5OSFcPS4H4e5FsdxvFTxAOD3otRULXW8OIkf59OA1A1zIgl3&#13;&#10;XQZ/V2xGYdCHskQUhX4XCrwuFAUYUe5GWdQlaVru5ggc4nPxGmBx1TPC0AdvE1O2nDBFnbBVcxIU&#13;&#10;UprzNqUZ5wRUmvU2C5xtVhgzDmgTdhwtDOKInt5H1CsnYEyGURo3w0m/gNaQgCylHheO6y2SVMS0&#13;&#10;ojJXHOGKduicFTiqd+Onx8340bEivJWnwY+OFOKHBwpQGAzhqN2FHxfloCBsEDCFLJbSuB1FERs0&#13;&#10;SQd0FTSNdMHZ6IaFwEvCjNKYCXkeLQxpGjYG4WwK4JhTC3tTECGmeFR7UBC1SRmrXDBUOKBP2aGv&#13;&#10;sEOftsNa44OZSTmZMBx1/jdouK/PzTwPEyDkRpErjex53lRBQ4VJpmweuXFkmp7UPmCS+vtnT38m&#13;&#10;Rc8y9fjx1nOsrO7gwRip6bO4eUup6zencfnqOK7deITeWws4dXYIXd13UNtwGaF4J0gvN7vqoLVU&#13;&#10;osiQBuUNx8uSIos4VlqF46VVOFpYLlVsrMOxopRM9g/khvF2TgDvHA/iSKkV+Q4P8t0ukQiVBSLQ&#13;&#10;h6KwxGIwhMIwhAPQh/0wxoJwZ+JwVdFjJQp9zAVHRUAYLARYnFVhWCuUslWG4KwLIdAYhjPjhY1G&#13;&#10;t1UO6OmTk7bBnnGIAa6lwgldnPGaDiXSuSrLsmIDzMa31g072UlVFpgrQqDHlr0yAG91GJVd1cic&#13;&#10;ykgRWFFLlWyRUcQB0l8qpq+p3/fX66IyKOGwZF9NCXOE7JE/X0IBn13HwozSO1AiQ+mMEsNJ6Y6S&#13;&#10;JsZzyywZOMsbYsRNpiTPvapfHhlNauKPrFmvKyb/0OeKSYgE5VgK007xwSO4QTN/pWiq/VJAEPYH&#13;&#10;/HzubhH4IOjxGuTg55mlPEZG1SsFGNyXiMXPsfqZfjOqnMChACV/Uib5/d+j/j5ZyWrMelU9f66A&#13;&#10;KwRY9hf9rB5vv4/lladYkPAJRapFMIkMloHBGTQ2XoHW0iDASl5ZBrllVcJMOVyUxLGSBI4WJ6UI&#13;&#10;sqhslfyyyj2AhUbQYopLf5aCmNR7hQmEmmrhqqnAeyYnfkhZY44WP6S57WEtGM38w6N6OabRbb4j&#13;&#10;AnemArZMGocsDuQFXTBkPChKWHHYVQpNgkwTAyx1lDAHEDgZhqXOKmza8BkvQqe9cLW64GpyiySI&#13;&#10;q7HKgtK4FsVRjbBUPC1WkQNpk1oYKvTQp3XI9Rcj11cMTUoPW5MVLsoj2qzwdtrg7VLLCk+nFZ4O&#13;&#10;q/i2cNqeFyiBvsKIsVGm3yj1kNJ0pptkE/14Wy1GK78uGmySFU4vkjkM3ptF/91HuNY3iu4zt1HX&#13;&#10;3IPqhvOoabyAmqaLaGy7itbO62hpu4YTp/oEXDl5+hZYHSdvKoBKRy/qWy+jqf0amjquoa75ChJV&#13;&#10;ZxAuP4l48gQqM52orj2DmvqLaOu6ic5Tt9Hcfg2NLVdQXXselZmzSNf0IFXTA4Is5dUXUNt8Y89z&#13;&#10;pSJzHo5gA2zeTimHvwvOwAkpV/AELO422H2dMDhaoLc3wx0+KSBGNHkOZlcr7N4OOP2dUoF4Jxze&#13;&#10;egFtMvWXYHCmEa/uwt17Uzhx5gaa2y+jq+sm2lp7cbV3FHfuTguLjSbq/C6SycLh0AY9QRlt/vIz&#13;&#10;mD1VMLnTKCgL48ARO376ngUm/2kUG8qhsVRCb6mF1hyD2ZWGxZ2B3pbGkXwPig1RHNYokrX3St14&#13;&#10;t9SBEqcHuUY7co025JsdOFRqxDvFVknfCzdF0HA+idqzUVRSXtPqQboriIaeCqQ6IsicKUe6KwJ3&#13;&#10;yoxgrR/xdjc8jQb46vwwRmwo85sQbmCMcwT2hA+eqghclWGEaj0wRewosFtR6tHDlfEg0hlF4kQE&#13;&#10;NWcjqD4VQu3ZEDJdYbgazTDX6CRdyJrRwVxRBmeDCYkTUbT0NMEVbMbJU9dx8vQV1LV0o7a5A2XO&#13;&#10;IEqdAZT5wigLEIQMwNXogKnCAletE8nuIOouR1Fx3ofkGQ8SZ92o6g0ifdmPmque1xKhNg/cGZcA&#13;&#10;LLZKJ3RJG4yVTEJyC8BSed6HRLcH4Q4X/C32PVYlARZGSasAC1dLxgxfkx2WtBXmCg1MiVLYKnRw&#13;&#10;VZhhjjPC2QFvnRfOKju++fqzvfr1Lz8D61dffo5vvvpS6ldffYmv1fryM/zqq8/wzW++wW9+82v8&#13;&#10;wzdfSf39rz7HN59/iF/+/AWmh2/hQmcDfmCr8Uvz46gPw9uSgr2+HK76uPzDSmMWWDNJ2DIJeBoT&#13;&#10;ErN6q39CmBTfBwgUUIQRWf0DkwqTpX8C1E33M06LAMvN+7g/PI6PPvi5ODffHZzGnTuTuDv4CEP3&#13;&#10;ZjA4MK0wYu5MYWhwRnLaR4dnMTrMx6YgcVvDcxi4PSlMlYcjS5gao4Z6VdapMYWJMDo2h/sPZjA8&#13;&#10;QrManmhmMDT0CPdHpjF0bwr3hiYx+mAG9MRQ2B8LQvUk3XM8K7EYG18C3dDJ6hibWMXo+Ircvn13&#13;&#10;AQ8mtoQNMjuxjunxNalHD1fBmnq4irlpXrS3ZJ2d5oaLDIdNzM8oE1SyHRh3PUwfk7uzGKYx051H&#13;&#10;8m+mpOaTngz+j68m8b+9uoffjZ/GGKc29+mdQZPUbZELMQGBk9o1yokWyKRQHMbF/2FhW3wgVrPG&#13;&#10;t8+efCgAy8r8tuiQnz39CJ988inWV7fx4tkne54tS8s0V6Memps8RX6xuvIEK6vPwXjBx4/fxy8+&#13;&#10;/lSM2daXNrG2uIG1pU1pPNic8O+Qvymr1d1/rOqg6eA/O/e65uYVR3/Kj/5UdLXIoOTfqBrmcaKu&#13;&#10;bFhVqYgKZvC2apTLRKKNjadY36B58muTXTbcqnmvuqpN+H+07m/Sv9OIZJsXml2+eT9/Rm22xIvi&#13;&#10;P2h0XtBs84VSz/dFrxIUofyB9WLnZ9heXcDKPCnMi5ifWcWypLk8BqUwTERhjCkBmWe7L/D8yQs8&#13;&#10;e0Jt+3PZtDMJ5s7QGK7cuIvzl+/i3IVJtHfcg8fbgWJ9lYAsRkct8sriewDLwbwAivRJaMwVclHJ&#13;&#10;0RhxTGvDwUIT3sorRaHLBV04gFK/H/kuP4o8AZT4fch1mZDjMKA0bIOpPAB7ZRRlYQtKIjqYqqyK&#13;&#10;XChtR1lcD325TopRcJpyEwyVlBApkaBksZgqGSWqgSamQ4HfKvHOlioviv1WLFGDn625KbIT6KnC&#13;&#10;2GAFlNu/EgBZYJQmU4fGlzEzuaLEH44uiJyAkgKWKm+beLCEyQfL361RAgZkkalFGrqSSDTUPw0W&#13;&#10;p6qUrYn/T9ZwmMAjpYssyg/VY4INyoaCm4rXpU5IufL+/bdVYPUh46H/yiLQ8ZpWr9LrVzE5ughJ&#13;&#10;OSLwua8mCI5ITN08Bu5NSd0bnsDo6JgUz+cjA1NKDU5hZHDye6UwEmcxQsaePHcSD+492msIJX0k&#13;&#10;e95VNlKv//0EVmblfX3tU7R/szUzuaoAK6TfM2VBJJlrWJ5X6PjjY3MY6J8QsJuA962+CZy/eBdt&#13;&#10;J66jpbMX1fVXUFVzEbFoJ8zuGuTp4jheRhPYcgFXjuT4cOS4H+8VhPFuAQ1hy3GI6RXH/ThemhDA&#13;&#10;JbckhYM6NwqCQZTEw/hpvgk/0RihSfhQEHSgKOAS/xJTVQDmak53grDWkI4bkbQWslfIBODqYXpL&#13;&#10;E/0v3DBX2mCqsMGScMBZ44StktIgC4w1ephqDTIFJaOFjbqzzYniiBb6hBtHjQ7kOznhCSLUHUHg&#13;&#10;VAjRi1EEz4bFC8UY90Ab8aDAHsBRvQdadxyZ9vM4qnfgoMaIt/LLxKfgUIkBf3u0ED88VIBjTitM&#13;&#10;NWG8pcnDQVMRdBUOhM9EYaxk1LIV75aWIT9ogaXGA1+bD4YKsncMsiFxNJCBQ0p+AJYmI96zlKAs&#13;&#10;yXSMAEqTjj2ApTRqgSZqRlmC9HsFZLFxEldLGVUYnrQPx60a8VEjg5CMJMpvCcJzZcIYGYUE3AkO&#13;&#10;8nh+YVOKeupFsgeyRaBRKWVTzZ8RQJ0aavGWeILlRbJklGsIARYyLnsuP8CFHqUIrly8NIpzF+7j&#13;&#10;zMUHaG1nFOk1JKvOwuqpF2AlTxNDvrYcxzUJiaVlNO2RovR3ihKJoyWVYHwzfVmOa6pwrKQCeWXV&#13;&#10;OFziwHGjDdpIAHlOJkqEoPGHofUHReuu9ftgjodgiATgrUnAWRmHvyaDYF0d3NVBuKrC8GQi8Ncn&#13;&#10;RHbG+Ex3Jogg5RFkEdWQQWWHuZKeP05JeDPQk4UJQzWKITkTh9z1HpFqUq5JE1x6tfBz6qhxQB/X&#13;&#10;w5J2wlzOVCICLCFEm8pR3V2NqpNVimEqo9Fn1vb86Vb5/8C0J0l8YurT94uT5O8VAfCNZ1jntWxf&#13;&#10;cTOkDjz+1MqBCK/3vB4LmLH9gST90KR2Z0u5j0wP5Wfpx7CF1ZUNAehUtoc6GNnaN+xQhx4CpuzS&#13;&#10;I0vxySKbkJLMJzsKM0rkBmQ0ys++lJ5kfX1H2IjSHzx+IcCJgDDrTGhU2CYqG0VhprwQrT+v7WSh&#13;&#10;svi4hBM8Vh97rsSUb73+vWrfskvmSlYiqfYpe++Hmji5z+OD8ggCKFwZ6Uz5KEFHVXLK23xsde25&#13;&#10;DOjoCUOpFwErgiusu/fmkKy8iGJjPXJKKpFbVi3yH0qC3i1gWlBUUoOYHCTpQYVJHKZciPHLxWkc&#13;&#10;K2FRikFT7jgO5rEnieFQfhz5LjtyzBa8ozHjR7k6/OiYAT8psMtKkIVFwEUBWPwIN1dBn4jjgMmI&#13;&#10;4oQDxgYvyqoc0NAgtMUKYzUTVsgMdIGRzK42p0gcPFxPe+BiclAdPbEcsDNBqMkK+qiUJbVSNKcl&#13;&#10;8FlWrhX/FXqqmKr14sdizJhg5yawnQlC2eogmGOHo8UCC+NyW5QEF2OVCcUxLfRpE8K16dcs75FZ&#13;&#10;kb2PZaOX92TtNBQWI34y56dwo3dU6vr1cZw5dxdnzw9J8g6NYjtP3EJL61VhlpBdsletV9HWcUOq&#13;&#10;o+smTp66I9WpMlY6er8DtFTWnhXQpKL6LOrqLqEy04XKzBkBU9pO3ERH9y00tV1DffNlVNWeQ2XN&#13;&#10;OVQ3Xkem6QaqG1nXUdN8E3Wtt8D47oY2moOfFZYKwRW1KNGlXNLi6YDV2ykrj22+TpSYa1BqqUGJ&#13;&#10;KQOrrQnRSCfc3hYE4+dwonsIg4PLmJx/ge5zI6iq6REGy8TUkigVRkfnZRB9qfcB7g3PKuEU85sC&#13;&#10;rpAlRHY5v+9Pdj7E85efYvf5z1FqiuOdo3b88KdaHMiJgEzElpO9aD/Ri1TmFBz+DALxZnjCjSjU&#13;&#10;RoTlXWIN47DGjUPFTpQ6o9C4QzCGAtD7CEh4kGey4t0SPd7TmHDMZEG0KYC6MwlEGn3wVlphCpQh&#13;&#10;XOdB3fkUIg0+1J5LIdkeEuNaV4Ub+VYNDHEzvI28DtiRay1FsC4MXyYIY9ABdyqIYE0E8eZyNFyI&#13;&#10;oeGqD8F6O/JNxXCnnKhqq0a6K4Dac1Ek2hzwVbIHyJf4ZolrblRixr1NHrRdahPvtjJLGpFkB06f&#13;&#10;vYrG9hOIVmZg8EVgCsZhjSdEwkQWr7mK6XQ2WCsdiHV7kDrnQ8WFACoueFHZw8QgN6ovuUFpUFWP&#13;&#10;C7XXvAi3e+DM0BPMhnC7H44aXptscNS7kTjl3QNXQu3fB1g8jRbQb4WgkBRlTTVkXdKbxQRrhRaW&#13;&#10;hBYe7jvSNvGycddQjmSDNqQVgIXAyddfKkWQ5Zuvf4lvfvU1fv31L/H1V19k63MBWwRg+e03+PZ3&#13;&#10;Sv3jb38pAMtnr3Zw//p5XOisxw800RAMaScMKTcMqRBKwz7YMhFoojYUhywwpsOwVCdgr4mjNOzA&#13;&#10;TwqLcZcZ4/empUboRD0wJbnqBElI3+zvnxRWCu8fG5rF+MicyHzu3B7G3PQivvn6G3zw4megLwQl&#13;&#10;KDQZVQ3CaJjFjYfQuOc4Hd7BMk3DZrfFp0XiO8VI5ll2Kqxo9/ll4MZyfeOlXHQYo8dSL0ykY26s&#13;&#10;88K5i+fP+RxOGhhtxwSd52C0M1fe5s+p0cTcvJN6yUQeNl6M4KNT/MKiEgVNijobNU431HQPbrQ5&#13;&#10;iWCCz+o6DXpfYm3jJZZp5rb8VKICeZKkLwmlQ8yVvzcwI+/Fr4e78duhTvzDg5P4dvIs/v3TEfzv&#13;&#10;fz+Ne/eGMD/Pv/85tte3sLOxg52NbWyv01tiC1ubW1na58fY3foYO48/wrOdD6Vevfocz59+hMnJ&#13;&#10;dYkM5Qb+448+xsuXr0Q+9PTJR9jZZg68UtvyXqryC75X70sRqCFlaneTfhOP94qTdtXlnscEVvZA&#13;&#10;kOxt9f7FxR3MLzzB3PyuGK7NzNC/ZkvM4Rbn+V5mGy1pvggeMV6TDTMjXRVTtv3TJJnqZw3wyErh&#13;&#10;e0w6LZOfVLCFdFrVOO8vrf8RwKK+D2+uW5vvg/V47QW21lkvv18bylSVk1X6SXy33sf2RrY26T2h&#13;&#10;FE2J1dqmNnA1q8Nd3sLGEnXairac4Jpq8MeVYJYayUemgyLJ2MTCo01MjS5jaGAGp8/dRVNbL5ra&#13;&#10;b6Dl5AhStddgsNei1JSGwV4DgzODoyWkqjtwINeNHE1Y5AMlpiTy9FbkGZ3IN3hxqFSPw1oj9BFG&#13;&#10;goZhjIWR7/Qhz0EvFh/0CR90cQ/s1UEEW5IIt6cR6aiAt5npKE642rzIjxBQoZaZpYGbmtC0BsYq&#13;&#10;HcyVZhjSBgFaTBUmaGIKwKIntS8TgjHthK8xjDKXD9NkSTxcwgTp4vfnMUVm1PiKSO/UxCAxu3yg&#13;&#10;gAl8ztgQN/2TGL4zgcH+Sdy5/br6b00K02ygbxKD36kpDPZN7W3aafzG7zGLwPCta2O43TuOO4OT&#13;&#10;AjbfvTslkW6McmO02/3hKYzenxFQ5PXUaf8E6v+/Y/oHkQH3Zj0aXxawiYCTWnwvGSvNlKmxBwRY&#13;&#10;JnHn7gTuDo3jwegDqfvDY/Le8f1T6+HwrPh1zdF8enJVzIHnJlcwdm8aMxMrmBlfUcAteiFMrWFp&#13;&#10;dkvO+ZTSkf4sRpGqx9QSvQXol7CKhfkNLC1mweSZDfk5kYEsP8Xm6nOsLT7Bxsoz7EjsMs8dm+K9&#13;&#10;weZTlRHeG5zFzZvjOH1+AHXNV8VYL5I6DZu3Cfm6lEQVE2Qp0CRwLDcAAiw5BSHklMSRr61Aga4K&#13;&#10;edoK5JSUS8N/rCiBfE0FDujIhMOHTAAAIABJREFU0EriuMOPH+fpcUDHyHEPHLUJmCuCMFQEYMmE&#13;&#10;9gAWWy0BlrAAKpRb6JIWmCoccNby+usSsMVaTamGTUoft8BWYYM144MhZUd+QIeSmBH6tBWmOhes&#13;&#10;TQbYqZlusMKYdkMTckOXYAxoAJ62ALxdAQTPhGBpUFgJjpqQGKeWOiKwhSvwdo4NB4ps+Lv8Mhwx&#13;&#10;2HCg1CCeSj85XoK3jpcg32+DozmM0pgTBw3FkgTk6YzC2RqCLuVCntsJe1UM+iomCLhR4LFJYoet&#13;&#10;zglfuw/2Rj8KI2UwZMzI9eqQFzCKLEhlr1AmxGkVqyxugbBZKh3gAMhRG4SjNgRruRuauEPkt3cH&#13;&#10;pmVTof6/KulBZCpRaru0lxom11lGsD9YhGxMHi7hIc8Re15Vr43AyQqdnqQRvpIgNDdNEGAHy8s7&#13;&#10;mHq0gr7bYzh/cRjnL96XIsDSc5n3PcCJ03fR2HwFza3X0Nx6HTZvPUqMKRwvoZFwVNHqlyZwrJTx&#13;&#10;tK8BFm46i421MDrbYPFwatstE9oySwNYuQY/Sr0+AauPWmySJESQpYBJKUV6GEJBeCpS8NaWS9nK&#13;&#10;EwjU1grAEqrNwFERhK82hmBjHIGGCDy1QbhrgsJeIYOFx85aD2w1LimypgiwmCtssFV74MjQE8gL&#13;&#10;HwEyNqM1CsBC9grBQAe9g9JWWFIumMrd8juiTTGkOtKoPlmNZFtyD6RQBxpcnz15fw8kIFAgci3K&#13;&#10;F2WQkAUQsiyQ7R1GpmcZIfRy2pcAtndMf6r/YHjx5uO72/Ri2v9zH4j2nh5RO1u7ez4jwhoRzyeC&#13;&#10;NEryGpOE1FQ2HjNxjIxBggv0xBMJD5mKa5SRKlHMZK6ovcPGGj34VpSQBg6C1p8oKUUcDK1mkyHX&#13;&#10;noCm2s1XEvK7NhhEsKokTKqGiq/ZkByIKd6F6sCJYJEcZ/ufPeCJ0tos44tDKT5HHYYxBGF1NRua&#13;&#10;wHCIlWdYXmZ/pzAxRZbHnm6Vf8tzkS/RH+bB6DLuP1iSujvIgea83Pdwch3nLo3C6GjD2zkxHMor&#13;&#10;x8G8BA7lJ/Bufhx5pREBWgi28D61DuaFJV3oaEkFjhZHcSgviEP5YfnZd47HcSA3jh8dLcTfHC7A&#13;&#10;D49qBEx5K9eEowYf3tXY9pgsBFkOljhxoFQPXdiPwzYjDjvphxKC91QU9rYgTPX0fbOhLG1AadIA&#13;&#10;RikTBHG12UHjfZazyS6R5CrAYqgiYGIWkJuroUoPY5UehYw0j5eJJwsBFkuNAbY6kyQMOVuU190D&#13;&#10;WPg7Wu0w1phRltYLyMPEIVM1pUda6FI66NMGUMJy/8EcHoySwULG+Gv5u9zm9TTrYTTxcEmYmQRZ&#13;&#10;rl0bE5CEkcZM8uHa0tYrAAtBlra2azh5sg/d3bfEhJapQHzO+YsjYl5LA9vuMwOg5xiL8qCWzuvC&#13;&#10;YqlvviTSn7rGHjTUX0Z13UlU1ZxFpv6CgCsEWJrbexWApeYcqmouINN4AzVM/Wm7g+bOITS2D2bB&#13;&#10;lhuob+tDU8ctpGsvI155AYH4GfiilOqeEoCF4Mr+coW6Yfa2QetogM7RiGjiNOLJc/AGOhCInUe6&#13;&#10;+hoaWvrR0zuFvrtL6BuYQ2v7JdTUnUZz83mMPpjHzOwmzp7pE8Nbmt7uLw7lOYAfH5/DnfujuH3/&#13;&#10;AW6P3MfBI2b88B0HnIEWeEJtSFWeQ0fHLYQTbfBFG+GPNyFU3gp/rAVaSwp5hgBy9D4BWbSeCFyp&#13;&#10;OLyVCdhiYTgTIbjKAzhuMOO4mZIWG0L1PjgrnIi3BJBqC8Po0yKQcSHZTr8WN8oZb3wyhvLWIKq7&#13;&#10;k7DymhkxSkpfkdOAErdBmCymsB1lHhOcKSeibUFUnIui4lwMjeeVcibN8NXYkDkTQvOVJEIZHzyV&#13;&#10;RliiRmh9RjjkGlAmKTxkf8S6vDha4MexwgBKDBG4gg2IVNSgrbsTdW0tiNZUwJchkFONcIsX5io3&#13;&#10;DEkX9EkGWbjgbXAh0OpEuNOJigsuAVQyl91g0eCWVdXjQaTDB1etDc4aG5Knwgi2euCqtSPQ4oGv&#13;&#10;xQ5vsx3uRpsUJUtOxqQ3EPCkz5sdngYXfI0euOvJEtZKGpO3wQpHtQH2Kj1sSQPsKSPslWZ46zxw&#13;&#10;kpWZsgojhYCKCq5wFSbL11/iG6nP5Tnq47/5zTcKg+U7AMvXArC8WJ/F/Wtnca61Cj8wp6LI93rg&#13;&#10;Ssagi/lgy2qdS0IOlISs0ERdsFYnYCOTpTqIXKcFdwcf4sEIvTdmwWhTgi3CQqFXxvA8rl8fRVv7&#13;&#10;FdzovY8H92aUDQ/pbKOzWF/ZwpeffYXdredYIoX7wYIi1+CGOMu44GZ8/0mf5reby8/EBJcbZJlA&#13;&#10;EASgRCNrXEgaJCPwNrg5fcwJgYLs0wdBPCcoC9h6ip2dZ3j5koDBPoBl84U8X/0ZAi3qhYsXFDYE&#13;&#10;BFe42afbPKce84tPRQ+r0kq5+RdQgSyKFbJAdjEzs4lL1+7j/KUh9FwZwdj4mphOzcxu496dKfTf&#13;&#10;pHxKyXrvvT6JkaFF/J+/nsb/8uwO/mG0G7+a68H/+MUY/u//aR00WO2+fFaJXF2mKSc37AoIIhOM&#13;&#10;bFQymQ70cNjdfh8ETlgffPAFPvjwU2HQ0DeE6R0fvvwAn/z8EwwOPJREEr5HRGs5zVlaeLLnbbEh&#13;&#10;0YFPpWF4svNK2EfbGzvY3AewiKEaqbdvbPTVzT5XYdjMKVNlGtkx0mqa0/9xZVPMSTSTXZj0QgkQ&#13;&#10;k124crJPyi4n/fwZxQRPeR2CLupr8THlcT5Gg7fHezIiJfaW1FUlilCdXqppT7x/f6lUYAFysr4Q&#13;&#10;BNIkcYqpU4yalKLW+ImYJdMweYV+KW8U79srGil+r3awMv+6uGH8U0UtuGhxZ1ZFtrK+uCnTPfm7&#13;&#10;FjiNVSjOfK/3e7vw36jKKWYm1jAyMIPrV0Zx9vywmI5V1FxEZVMffPFTyC0Ni6b0aLEfhwu9OJDr&#13;&#10;UDZeuQRZ1DKAvgDGmB8aPxF0O4q9LhiiQZjLg8h3eQVgKfWHRPNvKPfBnA7A31yO2IlKqWhXGt4m&#13;&#10;H6y1Lhio5a9xwpKxw1ZnhyZigaHcDm3cCE2sTAAWHc2oKhUfACvR52puwvQwpk1w1gTAODtz3I2x&#13;&#10;+2S7TePh/VmJbiUwoES0vt5wcQM2yk3YA6XIkBsenJAa6HuI29dGpXqvjODq5WGpW1fuov/NunoP&#13;&#10;N2VSNIYbvWO4eV2pvusP0X9zQorsvAGCz3eV+Dc1Bo4AC8+fiscAN3h/Xb1md6jmxotixih+P9Or&#13;&#10;ioEiv2N/oTj1X5hlNDyNuJjIoRyLpGiRAObrovRoZ4vsp/fx+edf4x9+/8/4+3/8Z/zu9/+Mb7/9&#13;&#10;J6l/+v2/4F9+/5/xL7//A3715W/xu998i3/9p/+Cf/vDf92rb3//L/j9P/wT/vkf/wW//OK3+OSj&#13;&#10;L/GMscpkl60+V0DELQLXyiZjc/O1lE7OvZsKG43nKE5SCUCq0+RdTp+3uDHiZkmZRD/ZIpPsKR6v&#13;&#10;72JyYkVie7kRp9cVZZh9fRM4c34ADS3XQTNbd6gNxfpKkIp+tDCOQn0lNIYM8ovjYmrHxACDJQOT&#13;&#10;rQGlxhoBWQRo0dAjIIkjhTH8Tb4W75lc+NtiI94qMeGAzoRARw1cDSnke5ywVIdgqwvvASxksbga&#13;&#10;AsJUIUtFW25GadiKshCBSRfK4gRWKMFQwBZ6sZQlzVKahAl5fi2OOEpRQNZKtQnmOiusDTrYmw3g&#13;&#10;xNXV6BVmqrXODV9nEFz9p72wNDhgrPSi/GQN6k53whmrhD9Vh8NlLhjTUbyjNQuL5aj5/6XsvZ/j&#13;&#10;uu8sUf8R+2o95XGiKGYSOXTOOedGA93obuREgARAACQIAgQTSOScMwjmTEqUSImismzLsi3Pjnd3&#13;&#10;5s3um1f1qvb9D+fV+V40CcmeWr8fTt2LBgiCDd57v9/zOUGDQpcVP92Xjb25MqjLzJBFtch165Bl&#13;&#10;06AoYIY+RVWKC/k+FQ4bZci2KUWOijxkQZZFiz2yIryrkcNa5xetR7nuYhSFlMgLaHDIoMA+dRGy&#13;&#10;3Xrk+vSQxYxQlUoo9mshDxtEWLA8xLYAJ6xpZjrZBZlD4pOg5Uvkd+z8blmlTjDPLGNFYSuGIFZG&#13;&#10;Says7oDE6xLYssYjVWUc6tAyy+YXkioMkSdYKczGl4nJFfT10548AVqDiN7zcwLn+uZw6swkGpov&#13;&#10;SfkDTRdEyG2BOooseQTZiqhom2AGCzcEVKYcKyoVyJHHBcGiNtfB6GwWBIvWXg+FsRpF2krIzE4o&#13;&#10;HF7IXayktSCLIbecftpIslhg8AfhT1XBVx2HPhSAxu+HJVYCeyIOc1kE3powAvVhhBp5zhpsqlZc&#13;&#10;sKfcsCWlc3PC+aaa2ZCwCIKFJIs6YoAhboY9ZRegLUjJkMQSKXjcUmETTXAk/pQBC3Qldviq/AjX&#13;&#10;hYVyhQqWSF3kzbXKa5lKEoIB3SRVxFCLdlsOjnaCJQXZwoDJm1JeGI+7zzOqkb867gyCMiQGj2L4&#13;&#10;wXDsH0BSmmbuF5nBytbGTdy8fgvXN7cF2SGGbyQpmEe1vo2tdVYXr2Fl9QaWlqQmINbaUt1EtSzb&#13;&#10;HAXRN7iIReY9sW1yaSf75zqVUPfetBaJ3KqVdXDgRGsCwXwWPs/fkB3LN6ENGBBv96D5Skw870ky&#13;&#10;8x7Nr2GuEJ/vzKIiMirizHqLA0x+Xloj7Fr7iIGVFDRMK6X48/xaEbp7Q1j3p6c2MUtLNtdiO817&#13;&#10;/H4chJJQYb4KQ3mnZzcxOLaIq4MLGBiYx8UL02/t7xemcf7SHJpbB6E3NeBQHolcv8CeI37sz3KK&#13;&#10;TRvJFYLKFEHCZAdFDfO72T4cKYpBYUggX8lriBYhkjAh/PIwSRQSLPmCXPnHowrsyVXhgEyHbJ0F&#13;&#10;v85RC5KFChbmr+wtVOKdQjneKZbjqEMLc50XbAnSVjmgKDdDk9IJokOdZD6KpDCx1pveECz2epPI&#13;&#10;htOnDNCVGyCLyoV6hdYe5mHRsqlOKFAQVCDbVSAyWUiuaJj5UKoUFmgG4BoZtNnA4Ny3Sha+rinX&#13;&#10;CHsQlTSauEaE5NJqZAjbRXvd7Nw65hc2scpcvsWbEsRaUwrrpr2YWFvh708KG2ZhxcwsVUTzON83&#13;&#10;ia6Oa+hsv4r21otoO3kBne2XcaZjQELnALq7R9B9dgR956dwvn9aoPf8FM72TQp0nR1FW9c1nDx1&#13;&#10;BSfbLqKt/RJa2y6iob4PFQ0dqKg7i3BZu2gAqmnqR8upqyLjhUqWRPq0IFeqGq+h5dQsjrdNoaZp&#13;&#10;CPHKPinMtrwdwbJ2lKXPojTVjYgIrT0jCJdg6Wl4o11wh07BHeqA3XcSnnAH0nUnUJpqQjTRiHiK&#13;&#10;NqerqG8eRrrmAspSPSiJn0ZlbZ8Iou86O4bFpW3MzG6gtfU8mo+fxeb2E6xwX7dxE/cfPcWDJ8+w&#13;&#10;ffs+tm7ew73H7+PRey/x6P2X+OCjT/Di1WvoXWHkqspQqAhBY0nCH2pBSekpVFWeQ6ikDc5AtVCw&#13;&#10;eCN1gmRxBWtwKM+IrCIjDuSxOciGIqsJeQae61BkoWLEA2vMjkijT9iAArUe6MNGlB4PoPliAvaY&#13;&#10;DfkWOQqscihdSlgiKjgTOgRoty0xQxPQw1JmgSVmgs5ngNKhhdLB7y9HgVkpESzVLkRP+hBs9iBy&#13;&#10;wodUaxClTU6kTnmR7vTDQqubtRg5hmxk6Y8h0VACW4kZphDz31TwHTcj2u4U5AoJlmKDHyZnEp5I&#13;&#10;OQLxOOpPNKGyqQaeVBDRpij8DXYEmhywJF1QRSzQl1hhKGHTnQ2WhA3+ejsizXaUtttR1mlD4gxh&#13;&#10;RWmnE5GTXnjrHfDU2RBqccOaNgqChUSLq8YIe7UesRN2WCq0MKT00CVNb6BJUPWqhCVpgavKBZVf&#13;&#10;DVeFEY6kAZYyDbS8ZsMK6EoKoY8VQhMtgK6kGKqg7AfEyuuPX+KTj3arWCT70G51y5dffbljEXqr&#13;&#10;YPnq9Uu8fHIb2wtjGOo+iebKMH7iPxGDMR6GgXkrAS8sKT/0cR9y7GaouaBhnVmpD8qIF6qwHaqw&#13;&#10;C5cvj+DalSkMM3x2gAqWGZzrGUX/eQbKzuJs9xC6ugYwcGkSY4Pz0sZnZE5Is+ZmVvCbb77C69ev&#13;&#10;cefmA8yOr2B9+QY2hY9VUkLwQcFNrpgG7FTHsR6VBAYfKiRgRIbGyi3x8BMP7etUoTwALS18wHDS&#13;&#10;KeUSSNkElC4SDCu7sS3lLXAawE3EEqemS9eFfHiJE1KGSC2ymumOOPL78yHFDT1r/Ta3HksqDG7w&#13;&#10;Z5knQNn9EphYz4cQJxjjE2sYGJxHcys92R2IlZ1EOt2FS5fnBLN/6fwE+sWmjOnckwLneqfx+XAL&#13;&#10;Pj1fiT9tn8N/fzWO3z+8gu8fXMR7C0Ng8vz6ulShx/dCPIjXmMWQUfNIyhuSTgTlpsSz9z7Bg3vv&#13;&#10;C0k1H7i3rt/Ck/sP8MGz93H33ktsbT2VagvXH4jWoWVWCy5w0071CINb1wWRwd+JmIiIaujbO6n0&#13;&#10;t0SqPfNgCL4fGfDBTVkwvc/MaJFyWlZFsCSJNQZMckrOI/MVJIIlQ7RIRy5+MyQKfw4iQ7TwSPLg&#13;&#10;rW2CGTCSVWNmeh3jY8sSxpcxvgsT4wzDzWBFhAIzGDgTDsyw4DdgA8V/ANFOMbmG8Yl1jE9sgFN6&#13;&#10;5tVImTXrmBpbA/NqWAFKCCvbjo2Mn2NL0CSbgsZWMcvPE8y84XuxGwzmHWd+zaLAHG0mtJSML2F6&#13;&#10;iptsWipob1kW/wf5/1C0J4j3iz8D2zQWhRXtbNcQWlsuIUUPbUkLtJYkZLq4mCQdyLZhz1GDIFU4&#13;&#10;0f5byDU5oAkGYIyGkKXXiGYgXTQAmceNYwYjDqj1KHS4oAsHIPPbQIJFx7DFlB+e+qggWDz1IRgT&#13;&#10;zFfRQVvGphTKbg3QJdkoRB+zTjQGkXhh/go9/oZyA4p9xZD5ZVCFVSj2q1HsVwiipdivQ75TjVGS&#13;&#10;vkOzGB9haDZBUndFKFgYIC2d8+O3oFd5dGga4yOzGB+cw+iVOYxensWl8+Po6xkRJPFg3wCmrw5j&#13;&#10;a2EFYxevivO1WWYijePqwBwmJtaxTiJy8z6Wlm+J+yE3gIMD86IFioQfrwOC5BevQWnhK9W/sQJu&#13;&#10;Y/UG1v83oMefSjsq7IQij+o7ysT//2DzgVBaUW31A+xYyn74vZimfg9PHz3Cs8eP8N5jEqyP8eTh&#13;&#10;Y9y7xdrkR7izUx1N2fj2jQdgywEJElFdt7OZYtYNs3G21jh95f2KBDHPb+P6xn1JzXX94Y6lT8or&#13;&#10;ImmcIZE5rSWpIjZEO3J+btZEsxAJddEwJKkG+W9iGC5DeWentzAysiJhWLJjklxp6xgAZdDx+Cn4&#13;&#10;g00wOapRqC3HsUK2VXBDnESOggqEFPJkUeQU+aHQlEGjT0KuLkWePIKs4oikYskNYF+2RxAse+R6&#13;&#10;/KJQg0NaK/arjSipqUCe24JsixEyv2MnS4R5IhJslU4Yg2EUuZw4ZjGJZ24+lSdhiyBYZEGGO1NZ&#13;&#10;YBREjCnNAFgtcjxy5Pnk0JRbURymlY6hdBbYmszQVWhQ4Fei0K9BrlsNY9oG13E3bE1W+LvtcLcF&#13;&#10;4WgMIH2yCSfPdaP+RD/cZSkc1RuhjQewT63FPrkccr8TB1Rq/Kc9R1HgMUEeNeGQqRDyEi1czXZ4&#13;&#10;WqS8AW1Si3yvCvvVBch3aYTiRB22I9uqQ57dgGN2BkeaURhSoCDA0EYl8vysU9XiH44exc9zjyIv&#13;&#10;oIec94OUXlQGq2LcyDNgVQdNzAw7Kx8rXbCmnbBV+d5cz9PjkhKKVj/ayKTnw5og8yXCeVvKMVq/&#13;&#10;K7WP0e6TCccVx9tvnqF8narVN5t7tqXsYOP6Q4xPb6KbVucLtDUv4MrAMgauLu5gCecuruBE+7AI&#13;&#10;ua2uPQenpx4F8qhQPSmtVVCYGZJcAZu7EYXqFEisFKiTyFOQsIsLaxDrmq2ek9DQqqmpRK6qArmK&#13;&#10;BI4ZGI5sxgGN9o2ChWG3+lAEgXQ1ghVV8CTKBbmiC/rhiEdgjZcIFUu0uh6e6hCcFQHYkt435Iq7&#13;&#10;yitULCRbDDE7TEkbbBUeGOnVjxpFy5s6Rou4TtiAaAXSlHAtaBJNQ1LLkFlk7dDepgqwXtSBUF0Y&#13;&#10;8eYylLfEUd5ShtKm6Js1Q2btII5sXcsoLHZUFFzH8DVx79ipvuS5GKRl8s4274l7H+9/P8Sdt+TF&#13;&#10;TvWyWKttPMTGxgOBzc235yRE+H0Z/Erlx/radWEJWlhYlpQk1++KYRbXfcTmGsPitzAxPo/Ll6Yx&#13;&#10;yobEsWWxJiPZMjO9IZ4rGXsGbZi7CRauNVdXb2OJ1c0CW1hcWgGrmKnOywSWcg3lS5eINVWe1QZP&#13;&#10;jQ2RFidq+kLoH61Hc1+TID24xuLah892PvupyOKRjUgkRaQsq7drI67B3qzPOODaWa/tPjJva3Jc&#13;&#10;wvTUOiYmVsFMv8zfwfXF5OQqZqZZEb0hLBZD40sYHF+UMLQgbP6XL83gQv8UzvVP40zvFOKpc1Bo&#13;&#10;q/HO0cAbgmXfMRcOZtsFqEYhSLAI8Dzbh705AdEsdKy4BDmyGA7kM/8qgD1ZRrxbZMLPs6SMlV9m&#13;&#10;q7CvWIs9OXIclOmQZ3Jgf7EBe/IMeCffiMNKKw4pDNhTKMdetRzymBX2Jj/0NU5oKu0C6qReWHh0&#13;&#10;FTroKjXQptVwNZnhaqGCxQpbnQHWWoO4R+mSeshKZKL5hyG1wqbZoIMmqYQsphQ2I025Evq0GrqU&#13;&#10;CpqEWrxeFJVDVa6G4zgtSG8JFmO1HtYavSBYrDU66Mp1It+FFupirwKLy1tvwNy1bXFN8Lp4i+tU&#13;&#10;4AvlPdVFjAK4ia0tZs3xuuDw9ybGry1g6OI0LvYMobfrCvrODKDv9ADOdV0W5xf6R3HxwqgoBLnQ&#13;&#10;PwIBloEMzeHS0CwuXJ0WQbnnLo7idPcQOjuuoatrCF2d3O8NI1VLYuQUwnGJKKk9PoD6lquorDuP&#13;&#10;RHUf0vUDaGydxPH2adS1jKL2+DCS1RcQKuuAt6QOwXiLyGSpbrwsqpyb2obR1DqMtrPTaD83jfKa&#13;&#10;HpSne5Go7kKo7ASsnhQUuhByZR7kqzxQmUsgN4RgtvNZHUJBsRNHsqzYe0CPY7l2qPUh8fqxXDMO&#13;&#10;HdNDrvLCYI7AF0wgFq9CZU0TqmqZKZOEKxiHPVAqYPFE0dTZDVdJAkU6G9S6ELIKnXg3Wy0Uhtlq&#13;&#10;N7I1LijsIQGlqxRyWxQ5SheOFLuQrbChyOCB3htBoc4HZ6wcJbUpaD1ueBKlaOipRl13AqFqDxRu&#13;&#10;I4wRG9JtMZS1hGFL2JFjLEKWPh9avwaupA4qdz6ULr0gYpwpByKNfviq3VC7jMjVqVFg1EDh0MIY&#13;&#10;NsESNSNY64GXrX81Tvgb3QjU+2ErzUG0zoJQjQW2Uh0OyY8IQiVx0o1AtQmuhBXZ5iw0dNQi1uFE&#13;&#10;rtyHPHlQwOQrg9pcBrMrAUcoioqGWjS0HYe/IgJvZQDRZjcS7V7EToQQaqRy0glrwgG514RCl1FY&#13;&#10;Sd0VbvEzM5ul4qwP5V1eOOvccNR54Wn0I9jih6/BAWVQAUOZFq5atgcZ4GswIX7SiWCDCYaYXBQA&#13;&#10;ZEgWbbkRheFiYUsiwWKOWuFKGwWcaQ4L5NDHZVCE8qGNFsEUL4IlodxFrnyE1x9/hFcvPsSrlxLJ&#13;&#10;QrKFqhWSK0LR8vol/vCbb/Dll5/hK+avfPU5vv3mU3z7NdUr7+H57WXMXOrAtdMNOHM8gZ/4mktg&#13;&#10;oReXU4q0B6ZyH/SJsJhm0SpkSLigDNtEK0KRx4gilxH7i/WiFYgqDMrqBwbmcJEXrsAU+s6NoO/c&#13;&#10;MAYvT2OUqpYrM+jtHUbn6csYnZzGt7/9En/4/W9w8/odTI1Icv75yTXhoaZyIROYOsWKxQlpg80Q&#13;&#10;0wxDz6OY0u9U3s3MrmNidk0oSrhx4YY8g4zKgbLg0bEVUWO8uX5PJLrP70wZpKkuJwESFtgKIyR3&#13;&#10;G2LTL7qxBZlCb54UqsrQV9Z70Xc6Ob2JySkmdktgsNeJ1itoOzWIVOo8IpEOhEKtKImdRGX1GZxq&#13;&#10;H8TZzmH0dA2j5/SIIFe6e6YwcJlk1AqezAzgu0dX8L/+sIi/vBzFp9vDGB5axCJzTpYpQ2Wo67ZE&#13;&#10;cCxJlc+cPiyxdnJlp755hRXXks/8vfc/FRNe2q1IetzYvIk7N27j6f1n2Nx8gvm5W5hjVsysNLUg&#13;&#10;OZEJyOXDdJbTjKlNTE9uCMsWiR163jOyRH69RDbwgc4N/ZoIsx0f5YRwFRMkOka52WUmxa5KTVZr&#13;&#10;Di+Kik3+rqlmmR5fkVQtVLYQO9NFqZVHWkRLuRX8nLSAoBJAwpJY5HCCyfdrkO1EfycGdjca/Z1/&#13;&#10;Zog100NsOVrE4DU2L7E6lFgWU9Sha2/D/TKvSRv9VYwOr4CfJ8aGduVejGXUCdJxcmKnbnli5Y11&#13;&#10;I2PhmJtYxcrsCgZHJjE+Pr9L9i79GS6I+P5x8UUrSnvXJVTVn0a0/ASsvhTUlggKVT4xReJiZ3+W&#13;&#10;9a9IFSpXMqQLzw/r9VAHfNCGAsgyaKAKuKEK+nBQpcV+eRGO6eXINqqQY9GKbAZl0AZ1xAF1xAlr&#13;&#10;RQC+xhhcNT7oy6hIkWBM6mGptkge57Qe6rgKOvbb15hgrOJiXyPsRMUBOXJsOci150Hm10DmV0MW&#13;&#10;VENVYkGxx4JjhmLMM4x5cl1AqKJ2lFBUQ/0tLM+v4+7WdXz63iP89qtv8N2f/iLw/R//hD//4Tv8&#13;&#10;+Y/f4fs//gHf/+mP+Kc/fy+O33//R3z//Z/wyeff4OWrL3D77jO8fPUlPvrkS7z3/JUg1RhszQBo&#13;&#10;XickQ0lOZohjbuaIbVYCUg22eQs3aLvbOSf5sL0pvc5zfp6gQo8ECKXmXLC/DUzMBCf+HceN+0I1&#13;&#10;QuVIBiQlWPtI8pbE9Mb6HUHi8O/g/e7H4OJ+jrW3/D85uYbpKdaa8tp8S67OTm9iZkoC//9xgZ+5&#13;&#10;XnlvpgV0dmpLZFNRScOPBRE1vyHqxElGcVpH5RvfN6q6qA7LqL34saQGo330BpbntrHO5qGlW5ib&#13;&#10;oTVoC0NDy2KqSsk6s8HlRpo6AAAgAElEQVT6eofR1XEZJ1svorauF+XlnQj4G2Fz1qFYXS7UKEcL&#13;&#10;osiWJ0UORpYsgTxVHNnFIeQWByFTxVCsLEFWgVfUIe/P9mLvMRfeOebEzwvUyLF68LMcJfYqDNin&#13;&#10;MsIQCuCQSY88u1moWHRpLzzNEehSdujKbSj0sVGLeURWyDm8KHFAGbFBV+aAOeWAodwmYKQkluGI&#13;&#10;NToBVbkSmpjUWCTzW2FlFkbajFyPEoVBNQp8JFlUyHEpRWisrckGe7MV0d4S+E6F4D8RQKghjrNX&#13;&#10;LmNkZAGx9Cm8k0ffsh+6mA05JgX2ydnGkS9k+HsKVDigU2CPMgfachN8rV742/XwtUo/F9s09hTn&#13;&#10;YJ8qH4qASZArPy/IxxGjGvk+gyBYZCUqECRZjtryUeTXI8ehxh5ZDn5dlAPFDsHCDBdWOevLWRVs&#13;&#10;hb3KJc6pplCFdbBWeHBjg4TdfdxikO32Y6EwJeH2t3Dvznu4f/f9vw/3ftgelGkT2r71FGMzWzjT&#13;&#10;y2bCaVy+xLa8dYyNclO9jtGRDfRdWsXJHYKloekCQtGTKJSXIF8Vh9ZVB727DjnyKLJkkZ1siRiK&#13;&#10;NCnkKSWC5UhRKQo0FdBYmC1QhRxlhQR5AnlmJ/apdFJNs0mPY0azqG+2JQMIVlXBFk7DGPDCHY/D&#13;&#10;VlqKQEWNIFc8qTQ8FXE4UgHYU35xtDL7J+mGt8YnwCwW2obcVUE4q0IwsFmI9bQlGqhL2fKmESQ3&#13;&#10;CZaMPYikH4NvizxaaEsMUEX00EVtCNWEUdOaQv3JJBpOJlHTWoqq1ugPFBbCvrp6WwyiWBMs1iQ7&#13;&#10;uTkirH5X2LbUPMaBmXR/oOqOrwmF6o/vS1RlULW60+zHwdDSohRiOze7hVlm9cxeF8dZru+E6pOZ&#13;&#10;eFsYvDaDiYk50cDItQzDwqW2H6n6eFG0mlHhsSUU2x2dg2hvv4qu00O4NshWqRWc758V67hTXWOg&#13;&#10;dWxgYEFk7E2Mr0nWZt7/RYsZ/85tzM6vYnJ2G7MkO6hOmOP9kw2Si6jojOLEhQQOq/VQ+3SCYDkx&#13;&#10;VILprW7UdlbBFXEJFcnk5Domd4KAeX8VmNkUtdBULjATjIMWaQ21JgZfXMtm2t1EI83utfQia6Nv&#13;&#10;YG56GwwNF2rine/Bez7X3AuLtEBJVu2VxRvi/WbT4tgEBxhLO22StJMuoKd/BqfPTcLhPYlcZQL7&#13;&#10;cyOgvWfvsQAO5rjfECwMu90NtgntyQng3VwpAJfNQodZ2ZwflixCxyzI0XuQa3AK9QrJlQMyLd7J&#13;&#10;VSBLZwWHQIdUNhxU2LE334C9eUrsK9DgkNqAYw4q/ZygvVFX5YSmwgZV0gxFXCOIFUO1FuYa2iG1&#13;&#10;sNcb4TxuhrvJCVu9UWSlqMo0glwhwSKPvVWxWOp10FfSCsRGNaM4Zwg5G4KcjSZx/6aVSFehhrFG&#13;&#10;LRrhzHWSZchaZxDkCu1BpgotLNUmmCtJXhrw/PlLfPCBhA8//AhffvEpvv6K+Ezgm68+w2++/hzf&#13;&#10;/uYb0c767W++xm+//lzg6y+k3IgXH3yA9589x5NH7+PJw/dwf/s+VmbWcGPlBu5s3Mby9Cpurd8S&#13;&#10;1nq2PxGrq7SG3cPK6h0srd0WmJzbwPDkCq4Mz6GnbwLnzk2iu3sUp08PC4KlsbUfFfVnBcHCpqDS&#13;&#10;dLfIV4lX9iBW1Y+yugFUt46ioWMCTe3j6OqZQ1vXJOpbrqG08iSSDadR1XAJDScG0Xp6El298+g8&#13;&#10;N4fT/Qs4c2kRp86O4kTnNcRSHShQhkXGCdt8iF/sy8cv9mXjF/ty8A+/yMFP/1HCr9/V4JfvqPGz&#13;&#10;X8rEa/sPa/CLPUXYd0iNfYc02H9IBaenBKFoCiVllYJoSVc1ojRVC0ewDBZPBBqLF+n6NsgMDuw7&#13;&#10;VgSjJYb9eSbsJcGicCBDsMisAWSpnchRu7E/V4fDRSbkqB1QWsJQWsNwl1VAYQ9A7fQhUl+Gys40&#13;&#10;DCEHvCkn6nvjqDodg9xtwBGtEq5yN+Inokh1lKLQpkCOqRilzQFEGhwwRy0odqqg8Gjgr/EgUOeF&#13;&#10;K+VEtkaFQzIZ8vRqWKJWmKNmqD06BGvccFVRBWqDs9qBQIMP0XobShut8KeNKG/1I1hlgyOihYND&#13;&#10;z4AMpogS3goDWi9WQxfwoUgdFfkr2UUeFBndUFlikBti0DqCsIVLUFJbhVhDEp50AL46J3z1NoQb&#13;&#10;XYg2eWFLmaGNaUGbc65Vizy7Hiy7MJZZRLsQyRVHpQ05djUKvHoYmB1X74Y1ZYQxrhO2IXu1CcaU&#13;&#10;Bo5qPULHrShpscGeVsNYJhdEiy3NAa0JBlqSK+xCweKuMO2QK0a4KiU42cYY10Efo01IDm1E8R8Q&#13;&#10;LC8kkuXlCynQdlcI7hevP8GXn36Eb7/8BH/46lN8+yXPX+KbT55hc6Qbg50VGOyqxKWuSvzE0xCE&#13;&#10;ozogFi7B4xGEmsqhK3FCEfZAGfFAU2KHMmwVIZX6uBOqiA17C5QYuDj1phlINAr1T+J837hAXy8b&#13;&#10;dsYwdGUGVGpcvTgtvr675youDg7iqy9e45uvP8Pl4SFcvjKKieEFEbI4M7EOgq0PlPdnMD68hOlx&#13;&#10;blZ2FAuiZm9JPJBmZzcwNL4oNjVUC7D1hooI5i9wg84AS7Fxn1wD64dJspB9ZwXv0E6TzdT4+puK&#13;&#10;ZLb0CIxJygoqLGYnd77P+IqwrnDDQdXBxAS/z6bAOL8HMbGOKwNz6KBSoO0aKiuvoKzsHAL+kwhF&#13;&#10;jqOishsdp4bR3zOGy/2TuHpZah/q7+fkfUUQHbQf3Zwbwycb5/BseRB350ZEYCb/rfNzDMxlgC5r&#13;&#10;R2+Kc348M7MtQsVEmwYD/0T4H4M01/Ds/U/fTJG4EVmc3cTK0iaWlrfE5oikAPNgRCL56IJYdA+x&#13;&#10;dpkYWsLQoASSAiR2OJ0hYSCRCUvifeV7ya/NtAWQOMi0Iv09R/bR80E9MrYsfjdSbTIXHJKEe/ek&#13;&#10;JaPWEBOVsWUhCxfycAYGizwN1oL/7zEyNIfRkXkReDx4dQqD1ySMDS9IxA/Jn90YXcSYAFPdeb6A&#13;&#10;cWZUUIZOtcQQiQwSGlQ0sfFkTXw8PUlVDadK0iaUG1HpY2kDysDGRQY1coNKpQNr9uY3xEJoaWlL&#13;&#10;yp5gzo+Qh1IimsE2Vuf4/3BBLH7EBl5U374NG+aUjht8qrqGh6cxNjaLlvbziKZa4ApXw+hKwuCo&#13;&#10;gd5eDbWZU/sw8lUh5CoDyJJ7kaPyI0vhxVGZGweL9cgyW5Bns6HA4YDMbQPVK9kmM36VX4S9xXmC&#13;&#10;YDmqlyPLrEKR2wh1yC6shcYyN+xVQaFgEZumHXJFU6KGtkwryW/TehjYHpTWw1jJADhWIxpw1JQP&#13;&#10;OUNvoxrkOQtQ5FVAEWSLkEYclRETir0WqKI2sWDmojkDEhxSACYJWl43VFW9JQ2ogqL9anvthlDS&#13;&#10;UQItgqnF9UMr2yYmRhYxMTyPqdEFTI0tYFpgUeQ6MAui58wwRkdWMDa6KjA6uICrl2aQac+ZYjYM&#13;&#10;J3+TXATzmpQscPxdL9H6Jex1tNjtYFd9N8lEsSimhHtZUuPRzvNDGxAVMiQ8aQ+Sgj/ndwI/+RpD&#13;&#10;QGfYBEZ11cT6G7XU4tS6IEE4/c/c43i/5H2WMnC+N1IrB8mpNUyPL2KOC3mGAIt7LFVVK8K+ODK8&#13;&#10;hJFrC5gYXhIY4T1jh0DktTU8+DbUlu8LN6bSPYQtP28zYYRSa4d0p8ptcoRZOsuYn9qQwmxZmSrC&#13;&#10;bK//6OMtLIt/65ZoPhobXceli2/l6ud7R9FzZgBn2i+go+0yWk4MoKa2F+HICZjtdShQlOJgth+H&#13;&#10;coM4wtDRnACyODmVx4Rt6FCOH1kFQaFmOcRK5my3UK5QvfLuMTd+kSuHNlaGd+VmHNTasEemg6M0&#13;&#10;hoM61jKbkeewwNEUhqsxJAgWTcIKZYjyVwd8dQHYK/3QlFigiTL7wgJT0gFTygFjkjYcI2wNJBw1&#13;&#10;sNRKMFVpIA9roCrRifwW2oYOmQuxV5uHXIcCsqBOkCtFIQ2O6jRQRMwIdIXhbw3A1eiBPVGCEz1n&#13;&#10;8dO9MjSd6sCeXAUOq1WwlNthLLPil9lFQoL/88NF+PkhGX52NBdHLcXQxI2w1ZsFweJq0cFUq4e2&#13;&#10;QocsR7EgWVhBLfNZsFchw88L85Hv18FU6YCt0QZjlQGahFayRcVoi9KLDUlRyAhlRGoQIsFC9Qqt&#13;&#10;QVT4MKuJuSwMv2VNuzFhx10GdRI3JWvYj7M1dn8sCBaSLLvxHxEuJFgy2FXVfP3mE4zPbOF07xh6&#13;&#10;eydwkSTLZapY5nBlYBaXB+bRe2kVJ9qH0Nh8GfWNF0SoooIBjBoJRVrW07JBiGGdtDuUCpUU1VJZ&#13;&#10;8nLRrEKyRa6vRA5VK6yplZVBbqxDgdkjVE60XWabjcizWSFz26ENu2CMlKLY6YA5HECsth6hyqo3&#13;&#10;BIuvKinUK/byAJypIFzpEOxJn1CxONIe+Gp98FR7ReCtu8oPb20UhoRDBNiKCuaEXlQw65N6GMtZ&#13;&#10;z2yBPKBHoUsLmVcHTViq0lQH9eD3izeV4nhnNY63pUWxAHMMRobnMDbyQ5BE4LNwbITPTQ5gpOcl&#13;&#10;n5uTVHtO8LnPDftbZL6W94yM/Wv38YeqREmhmHkG8+8iMnZRfu3k7KbI1eH6YnRkQeRWtJ64hI72&#13;&#10;AXHO+z4t3jOztBVsC/Xz1Ssz6Oq4itr6PtTU9aGuoR9dZ8dxrn8WHd1jaDs9iVPd0+jum5OaJc/P&#13;&#10;4NKlWTFk4r2UBQjDg8sYGVzG+NSSUJrQ7kMSWagb5zZR7DKi+nQJTlxMoLQlCG1Ij+rzQbSNl+HM&#13;&#10;SCuSbXHo3E4cKdCI6mfWP9/auoMbG7ewuUpVz20wR4Vh+FIOm0Tm05LEwRjVgOsbt7C6dgNb23ex&#13;&#10;ffO+sB4xn3CLDSrrt7FBxdfaXdFgeWP9Nm5t3hEtfdfX7+L21h2xHpmb5zplU5BYkppFUrRMMTCe&#13;&#10;7/fstiBYGluuIhTrht5xHLmqchwsiOJAHrOuojiY68PBXOa7Rd/gaHEUR4qj2JsbxP78kCBW2C70&#13;&#10;bl4Q+/JCeCfbjH25dvgqarGvWCcIFlqDSKLsL9Yg3+LCYa0V78pN2Ce34IDMJJQtVLccVZlR4LTB&#13;&#10;XOuFtdYBa61VNAWp41oURZUwVGlBsoNkCrNRrLUWWGrsMNXYBNlCFYsmqYYiohBh+/KIDMaUFXYG&#13;&#10;c7LNrUYDc5UVjmoveM0YUvweZhipcqk3vvkehmoF9FUyGKqZ96IFW4NIrkgtRNL6R5ei3UGDuzdW&#13;&#10;cXdzCXfXF3BnbR4r8yNYmBnE/Mw1TIydx9hIL0ZHejEy1I/RoQsYutqL871tuHC+HWdOt6Gp8SS6&#13;&#10;OjvR1daGE/XH0VJ3HDUV9aivrkdLQxOO1zegsa4eDbV1qEynUJFKIZ1MIl4WF0iUJ5GsbkBZuh6V&#13;&#10;9a0Y4RpgfgvjYj9FYnEC5/pn0N41ilPdA2g/cwUkWsqrzoE1zKma8yhNn4WvtAe+eK8gWWraRnG8&#13;&#10;fQxdPbO4OriBgcF1NLZfRkVLD5J1l5GouYSGtjG0nZlCZ+8cunrH0NkzhVNnJ9HePYpY8hSU2hIc&#13;&#10;zrHhUK4Vh/NsyCl2CyVLdpEL+44YsPegDu8e0iNf5kZ2oQOHso04fFSDw0fVOJqlQU6RATKNDYVy&#13;&#10;M45k6VBQbEV5ugnVdW1oPnEaJ9u60NrehuraOnSf64fBUwaF1YMivR1WZxz7C0w4WGjEoSITDhaZ&#13;&#10;kKV2ocAYhC4QQoHZi0KLFwpbEN6yNGpPnUB950mUV1bB4IshX2OA3OaBO1EKldcCvd+AQKULzReS&#13;&#10;qO8tR75Fh1/nF0IdsCDSFITSq8ERbT7MUSNquhNwpZ04osnDUW0+LKUWGMImyJ0aHJLLkKVWQmbV&#13;&#10;Qc8WuZAJGi8JFg+MzEQJ6gUsZVak27zwJvXwlBuQbg8i1RZAvMGFeLNH2IcMwWIEa804cTGFPIMF&#13;&#10;h/OcgjDKFoSSDUdlFuRrfFDbQtC6AnCUlaKkPoVQTRSOtB2uagts5VpYEzq4Km2wlBugiRhQ6FCj&#13;&#10;wKGGJmQWwei085jLLdDHmdtiQ4GHKlYTDHGDsAb5G2kb8sBaxWcRM41UMFfokDjpQqTZAleNHrZK&#13;&#10;qXnRU2+Dt8EKV7UJvioLPFVm2Mt1sCa0cFUyi8YKf50drkozTNx/lOxWr0hKFapXWL/MGmahZHnx&#13;&#10;IV5/9OJNw1CmVYgEy+9+RLC8ev8urnZUoL3Cicvt5RjurcNPXLVeOKsD0JXa4K4NIHk6BXs6imxr&#13;&#10;EfKcGuhKzdCXmqEI6iHzUyZqxxGdUtQAimagnfrl871juNQ/BZIrGVw4RxuM1CDU2zOCM12D6Osb&#13;&#10;xosPP8D7z5+i+9JFdJ7vQ++Fq7h8iZvbedEmJKqd+8cweGUa1y5NgfXLV/pmRDMHM1+Grs2JUF0+&#13;&#10;8C5cnMTFa2wwmsD53nHRPHRxx35DdQ3PL/SN4yJJn7PDAv1947hwYVKE8V66PI1Ll2dw+cqMkPsP&#13;&#10;X6O1YBljDMAcoqJkQagxuEkaHZY8/Nw4TI5QpbCCkR2MjqwiA5IN14YWca5vCk3Hx3G8eRKx2Gkk&#13;&#10;U5041T6MSxek1g8uNKjqGLiyIB68rC+dX7gpAmBZc8eJxMbUolDjsJFklqqaueuCXFmc51Tnljgn&#13;&#10;2TJLTyybijKbjxlObDgN5uZoHas7kx9uiNiOQjJgfILyUkntQLIg8/7zveB5BkINwo+vLmBibF1s&#13;&#10;nAavSV8vvoZEDMkrLlwYwMUF0zgbSkhW7Woq2bWRerOp2qlqZLU0J1PTbH+Zuw5OnXjOCYzYYDJj&#13;&#10;hParHf8wj1yYcLPK38fC3E3c3H7yJsxWSI2Fd/qu8IA/4KKamTS3pawGZji89+wVXrz4HB9++JnI&#13;&#10;4OFihw07nL7TXvAGOwoeoWSa2xQ/TyZTJjNh53RnUwTBMeCX/mjJ0pYJhyPJ8QPsalqiVeLG1i5c&#13;&#10;Z8DebdzcvoNbzA26wSaku8IeQovIW9zBxjIn99eFBYNVxaKueCefh/YL/p1UNVHNNDo6i/4LQ6hp&#13;&#10;PI1YZQcCZSRZGmEPNMPqPQ69owaFaqpaIsiR+3G40ClwpNCFI0UuHNNakO9w4pjJJCxBxQ478ixm&#13;&#10;7JMp8au8fBxQFiDXrEK2WQW53wxN2A5diQO2FFtQPLBW+2CrDgiJua5UA1VEJcgSdZlWKFa05VoQ&#13;&#10;3FBa6iyiFpF+5BybDLmOYhQHVJAFNKJK1JggK24QGRU8z3dohHqKiimCSioJ62/J1526cVq4pPpv&#13;&#10;Eg/c3EvBcSTJeH95C1ogZ0TeA8NvaYXMgBXlZ05dw+n2q+juHMTggHRvYIgqrUOX+idECC6VLAzB&#13;&#10;FU06g7zO32KURN6u9h823hCD1+YwMDAjcOkK81pI3JG8nBZglksmHFfkYF2TVFNcvJPg5CZEIjql&#13;&#10;0M/hXWTnMKuKeX1fZV6FpJ6a3AkFJpmRORfqk2legxLG2cp2cQhjVycwPjgrCCWJVJIIFmZEjYkw&#13;&#10;UQaKMsD7LTIbLKFgG+PvJXNtSao4/l1z01tYmGaz08Zbsoe1zKNLgiAX94C5bRHUvDhDMoXnW1id&#13;&#10;XcMq20lmmU1A4ok5AVsYH18TQYtspuPvgPf83rOD6O64jPa2azh58hrSlWfgCzXDE2iB1lgpZbDk&#13;&#10;BATRQrLlcF5IvMbzDEi0HMzx4ECuD0fyQzjIj7P9+MdjBdCVlWGvzIR8mw/vyA3YI1PjsJFZZlbI&#13;&#10;Ag6ook7IoiZok3Zoy20oDjJM1AJ/Qxju2jB0MTvUESPMSSdslaxwtgvQ92+p0wqfPwkWU7UG5mod&#13;&#10;DEkzjGnrTpaRGkpeU6Vs4NFCHpEIFjlJDCoOSvXQcDpVakGuTY8DchU0brcgWEiy/PqYHnvzGSht&#13;&#10;g77Ei72FZvzDoXwcKFQjR2fGrw7nYk9utrDmORqN8LXpoa/WoqhUCV2lDpq0Vqhnsqwa5Nr1OGxQ&#13;&#10;4T9nZeEdbT4MVRbY652wVJlgqTLClGQAnU6Qprk2NUwpNg7QCmiEhq0efipfaAu0QRe3CrJItAv5&#13;&#10;NdDGTDtB4szweQsRGn79obCVZTI1fnzMKFx47797+5loVKG6hdljbFiRXtud7/NYPDt4L6eyoevM&#13;&#10;FZw8NYiunmmc7p1D97lp9PXP4fzFBfQPbKC59Soqq3tQUXVBSNmdgWYU61NgEPLRghCy5VFBsLBq&#13;&#10;dn9uAAfyQuJ4qCCKY8UxQegdLQzjCK1qxSUC3HzKTX7IPXaowx4UOW2QuZ3Is1igEDXNXhQ5bIjV&#13;&#10;tSJW14JYXQPcqRQ8FWXw1ZYIgsVSEoI94RcEizMdFDksDLj11/nfqFg81T546gKwVvM9N0ETM0nB&#13;&#10;t0k9tHGtmKjTInTUqECBk9YFLQxlJqhCBpjLLAjWBBBtKIMl5sP5/nGpRfLSJC5engTDvX+MkcEF&#13;&#10;MRiR7kO870qEbGZAwyNVobsh3df+NsGym2zh11HFmnkGZAiWzJFqu0k23cxvYWh4DqNjq+CQsLb6&#13;&#10;LGIlraiu6hZqjLWV2yLEdX3tHiYnVtHZcRXlbBwLtsAbaEEo2ob6lgto6xoSBMu5i4voH1hB78UF&#13;&#10;HG++gtq6fjQfvwyufQdZADEghaCzzYzkD3PfMrYpYV1bvY1ckxaeCiequqOI1YfhLLUjW2vHr3OV&#13;&#10;0EUcsJZ7YEt5EGgKI96RQLAhhvfuP8b7Dx7j0e2HIgeGtqqbNx6I/7u0iLP8YWuTJQ9USt7EvXsP&#13;&#10;cOv2A1zfZinEHaFefPbkmWT9vHMfjx49w/37z8Da8udPP8DjO4/x/MlzfPDoGZ7df4zrW3ewvLqN&#13;&#10;haUtoQQnEUVV0BKt5cu3sbB4U5A/YxNr6L8whebmK3CHOlGkqxak4VFWMMtKka0qR76+HLnqSuTt&#13;&#10;oNBQC427GUWGFIr0KchNFVDbalBsSCFXk8DhIg/25RkQOVmLfKt1J9xWLkgUrk9yrS4c0JqxX2MS&#13;&#10;9+ADCiPeyVfi19ky7M1XijWMzOeEvc4Ea41RZKw4GywwMjCzxghjlRX5QbW4Rxsq3NAlndCmFTBV&#13;&#10;s15ZD32ltEaRhWQiK8VW+1Z9EuuMw1xthJptbyQl0yRVLKLlzd6oh7PBBFe9RZDkJFgIY6UStgod&#13;&#10;bFV66BJqsf7RJFiTyzY1GWLlcaQq0qisrERlZQUSyTji5aUCdbUxNNQRpTjekBRoqC1DstyDutog&#13;&#10;kuVBOOwBpJIJHK9Po6U+heY6CVWpBCpTcaSSJUgmokjEwwLliQjKSkNIlUfF5+LxKLyBMDz+EEIM&#13;&#10;NW08hZ7eqxgansGVq1Po6R1Ea9cIjrePiEDck+1XcKJ9AOm6fqRqiPOIJrvhCJ+BM9KNYLIfgWQf&#13;&#10;LP5T8Jd242THBLp755CgjajhDEIVA3CV9SOY6keaBOa5OZzrW0Lt8Qmka4dFtorBGIes2I8CuRuF&#13;&#10;Kg9kOj/yFH7kFPtxNN+NI3muN8iTu5BTbEe+wgmzLQKDKQClmtk/chQqDTBY3JApXdh3UInsfBPc&#13;&#10;/iRqG06h51w/uk+343xfDxLpWpw8242K5hYYvGEMXBvD/gKjIFj25WmxN1uFLJUTxkgMlpIYdIEw&#13;&#10;iqw+yK0hxOsa0NDViuq2FniiSTjdUTS0nIDZH4HeG4Dc5oYuYERVVwkqO6KInwzjsFqBX+UVIN+q&#13;&#10;RaDWBzezTNw62MrtSLSVwF7uRKFZj2KLEYUWJXL1MuSblCg0ayG36aF0GKD3maDz66HxqxCocsIe&#13;&#10;N0PmkkPulsOTjiJ+3A5HqQbBKjNKj7tR0RFC6oQPkVqnIFjMEQXMUTkqTgURDPpwINuKo0VGFGn9&#13;&#10;kBmZRePC4UIT8jVOqO0+OMvKUNZQhfiJBLw1HjgrTUI14q0xw1cnESxaFun4jVAHzTCW2kQArY7t&#13;&#10;c2EjXFUO+Bvcog2p2KeDIqCGJWlEqMUjVC6uWmYfqSCPycQ1Yq+xwF1vE88lcwXXQSao4wbY0kZY&#13;&#10;GGCb0MGe1MOR1MMcU8McU4E2IRIs9pRBKFi0kb9BsHz4AT56/r7AW4LlJb5gdfOrl29qm3/z+Sv8&#13;&#10;/svXAlSw/O6LF7i3vYSeljhaq3wY6ExjrK8eP3HWl0AdsSLLyopHnfBouWtdkAf1YhJmYmp8nBsk&#13;&#10;PYo8xdJmx6YSmQeFTpMgMC4yHLJ3AsNXltDfMyEIFh4vnJ3EhZ5J8bme7mF0nx4S9WGson39ycfo&#13;&#10;HbiC0+f70dM3hL7zYwK9faMgzvWOoK9vFGzwuHZxDtcuzOHqhTkM9M8KIoc10Vcuz4j65qtXSKJM&#13;&#10;iEU0F9L9veMg4UPC5fw5hlCOou/0IHo7ruDa+TGMDbG6cwqXiIEpXBqcwqVrU7h2bVrUhzIoc+Da&#13;&#10;NK5cG8S1wbE31gtaXUgczLCeefa6NHllNfQ4c0FoK5Km33Pzt0DMz99Cz9lRnO0ew7meMXScuoKL&#13;&#10;/ZPi4T83y808JyNUpEjVdvTs0p/LymKGqK4t3RQ+4Y3VO0LZIxLc1+8JKR9T3De5gWY4sGjOuSPy&#13;&#10;Zyih32JY8Ar73KV65Yzcj0e2iIwOLYhpPuW6d+88EtJXEbQ5tiJqZSdGaddhHghrp0mYrAjSiYuW&#13;&#10;O7efY25mWyheuOljQ4dEqLB6ljLSHXUAJf+sYP4RGBxIO0AGSwuc4EiVjVxkcJPESQvPmbMj5cxI&#13;&#10;H/O1H0OEEN98ilevvsaXX363C79/c/769W/w0Ysv8NHLL/DxR1/i1cdfCbz/3id4+vQjPHv6MR7c&#13;&#10;f477994Xvnv+zCS6dmNhQQqUy+RniGA4YRfb1eCzk7/DfwMVBG9xXSLGSI4xj0PY3aSgOvHvW70J&#13;&#10;1l5vrhLbf4WtNQbgSUF4mUC8ldVtMXnKvB/8PtdXbwgw54K2C/7eBi5PoLdnEJ0dl1FZdwahsibY&#13;&#10;vJWwek7A5GqG1lKDAlUUh1mLmOMVD6b9x6xCfrn3sAnEu0fM2HfUIsJrZV4fCuwOyN0uZGsM2Juf&#13;&#10;j3yrCYeUcmQb1Ch2GiHzcuFtgyHmgkFI0rlpdMOS9ECfdEMR0oIECy1C2hinPgZYaowwVRlhrDTA&#13;&#10;VM0KxJ1JDsM7y4c9AygAACAASURBVHTIshShwK2EvkyqsmWDhVxMtM0wlZvF5O/qldk3zT5cxBIk&#13;&#10;Nwh+LtM4QrVWZkHO/9NUP3GhPzzItpm5H4AB3pnvxXOSuiRZmD1FwvHagISMSot2FJHNQrvkTgsR&#13;&#10;yZkMWbn7OEwCd+SvMTQ4j+GhBfDIn5k/r3Scw+jwrJgIi+tVhOPyWt38u0ECdoHk6zSVHqyyXsfi&#13;&#10;DLMsVrEyv4Gl2XUB3ntEmB6vzfltYcHhx8szm1imOoZhyosSltmktkyLIq/5t69L5xIRKlmkaGdk&#13;&#10;ngEVVdJ1Ll3jUi08iUmB9VvY2JDysSQr1D3R7iYCy0WGzH3RzLG9so7728xykdrimP3CnBpmb83M&#13;&#10;MJh0Q+RdjY6uiiMD2Pn76eudQ1vbEGrqzsMdaoYreBwWVx3yFHFhDaKKJUOoZI5ik1wYwbEiNsME&#13;&#10;kaeMiywNNgsdyQvhV3kyFLoieKfYCIU3isMGGw6Y9NCFfVBGXW+gidmhr3RCX2GHsswk1CyeBj+8&#13;&#10;DQFYK90wxK0wJxkQZ4elXA9r0gBThUE0WjiaGLTIBiEZlDEu+N0wVDhFgK2xUg1TtRqGShWUpTLI&#13;&#10;osWQR1VQRPRQRAxQxzVQl6vFUREywlrjhdrtwj8e1OCnB/QIllfiYL4FuoQLsqBFbFh+frQQxXYn&#13;&#10;NAEv3s3Nx88PHEGOjZkCVjibjNBV6ZAfVUAWV0NXSWufEZoyCwrcehFy+9OcLPxKmYtiLnjqXGIB&#13;&#10;RIJFW6pHgU+ObGcRjliLkO2QQxFhpaNUV61i6C/DVMvMKI4YkOtV4Yi9GAU+rQj+zbPokW3RC9Uf&#13;&#10;lX8Cc1JopxTYSRvvXyND0FPNx/sliRMGmPKcRDSPmfu7yHFjltvStrC/Dg/Nof3UBdTUn0N90wU0&#13;&#10;t7JxYxit7WPoPDOF0+dmxWu1DReQqjiP0kQ3XMEWsTE8zP9Puf43Nc37WE2b43+D/blBHGZYch4r&#13;&#10;nP04UhRBgbYChbpK/OKQAj/bJ4M64ESxxwaZxw6Z24UCmwU5Jj2KHHbYykphK0khVFGNSHWjWOwa&#13;&#10;AgG4K8LwVIURTSfgqYwIgiWjYiHBQgULwTwWf10Q7noPLJWcJhpEoxXDbLVxvVAYmhkEGjYiz66B&#13;&#10;3K+HKqITTUOqsB7mUhNCdR4EamOwJNwiVPPa0AKGR0n0ciDGe+gERhhCProoYZiZIRtiPcWhD9Wo&#13;&#10;BJUeJEk5bOEai0MjCVu7jjzfEgGekl3ouggoXuImnzagyTVhGabSlTZR3r9uMdOJVc7M01u6ifXV&#13;&#10;bayvX8f6MsNo13BlYBBNx7vg9taIUMy6xvMYHV/G6sZNLK5cR0PzRXhDrXD5W+CLtMEfPYVASQc6&#13;&#10;uyfQ3jmCMz1TQrlUnuxEuroXVtdxWJzHUZo8i47OYQyPSsocqlXFAGlmS1SA37p+F7do+9y4h384&#13;&#10;KMP+fBksMTOquiNwVhfAW6tE4qQPxpIAvPV+WMqdyNIpcUQlFxsVddCJQoMDX370CT79+HM8fvQR&#13;&#10;Ht5/gY8++AgfPuMU9jU+/OBjvHr1KX7zze/wwbNH+ODpfbx4/zE+efEc7z19D59/8RX+8uc/4rvf&#13;&#10;/gbffMFMga/F+e9/+zX+y/ff4Q/ffYc//9Of8d/++C3++fe/xe9/+3t889Vv8dmnX+HF88/x/Nlr&#13;&#10;vP/0FT5++Qk+fvkar16+xosPPsb29iORX9fSfFE0vGjsrSg0nYDMVIViUyVk1jrIbA2QWd5C4zkB&#13;&#10;W2kX7KFWAVvwJPSuBmgddfDGGlGgD6LIGkCyuwJ5Vit+dliOd/JUOKjQo8DhRoHHiSK/C/luBw7o&#13;&#10;zDhsZOC2BYe0BrxbqBYZLblmO5RxO8xVRthqLbDW2mCptcPZ6Iex0oPDDgWOuVXI9WpRFNJDFSex&#13;&#10;ohAWImO1DtZqI5QxJWQRNrfphPpEGTeKIO88v1wEdGcULPy8Lq2CoUoiT2y1VlirLcISbUhLzUT2&#13;&#10;lB62lB5mDpcqjFCWKKEoUYhmGKPbC1c4Cn+sTMAbDsMTCsIbCqIk5kU45EAo6IDNboXVRlhgtevh&#13;&#10;D1gQjXrhsPvhdgVRX53Euc46gY6WKlSlE6hIxlEaCyEU8sDltsNqt8DutMLtcaCkJCAIl7KyMIKR&#13;&#10;iESyBCJw+EuRrm5BS+s59PWP4OLlcZzsGBIES33jeVHzXFXbK8JrGWBLxNK98JSeEwSLP94HZ7Qb&#13;&#10;cnMjlJYmOEOdSNRcQKSiB76yFrjj/YJg8cZ7YI9fQLDyCk50zqLl1DzKq69BZ6qCTBYQBEtuoQPZ&#13;&#10;RTbkKZzIKnSJEFauVdl2c6zAI3IF8+Ru5CtcKFS5oTP6oTP6oNa6kVOkhdnhQXm6EmWJBsTi9bA5&#13;&#10;YzhwRA2VzofW9m70nD+HcCiBWLIO4XQtzL4EapsacP7iIA4WmXG4mGoqLfbn69F+tgf+RAyl1RXQ&#13;&#10;eR04plKhwEpbShBlrXH4EjHE66vQcbkRVwcHEUsnYA2FYfQGITPbceJSCrFGP0qbSc6YhWpEYXVC&#13;&#10;bdZDptVAbtbCU+lGSXMYxqgVOTq9aCHKNygFueIq9yDZGofOa0SRRQWVSw1rjOG3BjgTZnhTVshc&#13;&#10;MuiCanhSPvjTegQrjUifCqD2bAk8SROKTPlQuIpEiK7WXwhnXAtdoBjagAuH8+zILtQjr9iGXJUb&#13;&#10;xYYQshVOoWTJ1drgiiVQUluD6PFSRJvDcFaY4K41I9hA4YYRhiRJEx3kPi1UQSMMpWZYyy1wVtjg&#13;&#10;rLLCX29DpNkFZ6VdPF9kPjYJmeGudcDf7IaVljkOiFijXm6ChcOlhBlsvTOUsnLZAnfaBl+1E8ao&#13;&#10;Cra4VtiDvNUWQbSYS9Uwl+lhKzdCV6KA3F+8yxokqVdEuO3LD98QLFSyMJPl01cf4/OPP8IXrz9+&#13;&#10;Q7CQXKE96Lsdi9DDW6vo6WxCbdKLZIkVTRU+gZ846sqgK/NDXeIRR3MsDG2pBuoSDXIdJtjSDmjD&#13;&#10;JhS71ShwFUMekONdeQ5yjZQC60StHieKs5PbWF24h9XFe0KGPze1KUI+J0ekIE9JFr4sNvAvnr/C&#13;&#10;56+/xMradQwOzWBqjBacTTGdXJm7gdX5mwIr3HzPZ6qabwrJ4vL8Dcwz+2RiTYSSLq/cEKGJXLhz&#13;&#10;U0lfKMENPP8ss1v4QFthQOz8Jl49/xCfvX6NdS7g129hefUGFle2RSjsmlh03d6pub2JjbWbQi3w&#13;&#10;6aevsH3jERbmb0kb/5XbIgB3XYQpMlBxF1bviZYhNg2xznlt/SFW1x4IsoUPV0ovWd+8vHxPZJ8s&#13;&#10;LkihtfQf08KwsizVC7P2b3P1jphCbK/fF+8N/eY3rj8WYW7Xf5SYf33roUjJFtM5TuRuPMGtG2wF&#13;&#10;eoqbN57g+tajHTwUKe/clNy9/QS/+923ePnilVDLcPPFppndWKB6QxAta9hYu4+vv/kT7t39QMhd&#13;&#10;+bn5qU0xeeb0eUEQRVL+DZU2c3PbooJZVDHz9zYv1TGvsHabLSa7wN8fiQlCqC4y9dc7r2VezyyE&#13;&#10;M1/LADpp87YtiAv+HfNzJLpIamyLwFl6ibno+kF4LK1jtH+xlpbWjV2hssJqNrkhBdSOLguSiZk7&#13;&#10;rMT7MTjZmqMiYmoDo8yXmVgVElmxuBxdxsjfwtgyxsYZqkt7zxqm+TPwZ9kNkbnCn28HDLYVbUps&#13;&#10;VNrBzKqQFtM+RQXN/AyD7NbE///RoSWxwe87N4SO9ss40dKPZHUn/NF6OAOslGuFWRAstcgpDu9M&#13;&#10;7/+aYCGxQsLlqNoEmSsIlT+KYpsTh1UavJNbIAiWbL0WB+Uy5FuNyLHocNigQLHXCHPCDS4eLOyy&#13;&#10;D1mgjVhhKKfdUAWZXwlzSidSwV2NRriajHDyeNwiiBZ1mVosNJgDwAyWY7pCFLqVMCctsKQZxKgX&#13;&#10;RA2JFt5kf7m/AP/HPx6TqpI5KRyYF+TfDxUiO1k9oqKVGTdc1K9gYoxtQ4Sk5qKyLBMoTMvKhMgJ&#13;&#10;WhBWofGhBUHQ0jo2JHJ+JCtdJmNIBOsKi9mCaFkbGZqXgpZHueiXVF3jmXN66IUk/q11TLIPkcTg&#13;&#10;/fSGyBVh/bDIH1iWMggy6iiSi2w7u8Gwxr/CA9zcfChhg3Wad7G9cRfXmf2ycRc3GJC7ybaeu7hz&#13;&#10;g/eZO7hz845o0WA2FkNrb2w/FPd3nt+69Qi3b7Kh7AHu3nqIhw8/xi3Wp954ICad9+49w63bj0Sd&#13;&#10;KsNut2/cF+CUlGHmBP/snZt3Jdzmn3ss/p47d59AwtOd4xPcuv0Yt+88+atK1kd3n+LJ3ad4eo/H&#13;&#10;J7h796n42ThtZWUr/wx/jrXVW8I2xY3YpMjJko4kXYaHV9Bzdhw1DRdFixAJFrOrBjJ1DDmFEQiV&#13;&#10;ym7VSq5U0ZynKkNWURhH8v04WhBAjoIqAz9yVSX4dZ4cxwxuQbDkWH0oCLiRHTDj10oZVCXuNwSL&#13;&#10;ttQBc60H5mqJHDFVuWGvccNR44a50glDqVHUMRtjOtjjcriquYA3wVpngr3BDFqB9qhyURjQwFzj&#13;&#10;hiZhgbrMBEVMBlWZDLqUQhxl0SIQ4vqJ6kXziyapgapMjSKvCe7GMBROOw4VuvHro0aE0nFonT5o&#13;&#10;wm7oy53CIvSf382B3GGHLuzFQUUB9uRk44iFmUcauFussDaaBMFSGFMiP6hCNn3hJaxNZJ6MEVku&#13;&#10;OXL9ShSXMujWgGMuVpnqoC41oDioRVFAC1lYB12C9h+VeK04oIYsrEWWR4kcrwqFIR2KaBEK66GO&#13;&#10;sSrYA12ccKPQb4cmYofc7sfI0IKwetDuIYEWvkURsM9Wsd3XNDPeqOpkfsUMg8mnufllULgUFs6N&#13;&#10;+W6QXLlyZRLtHRdQUdWJVGUnqmrPor7pKhqbB9HUMojjJ66iseUK6hovoaz8LMKlHTsESxKHSZzk&#13;&#10;enEwX8I+5ktke8GWFBItVLIcohpqh2A5VswcIErJy/Gzd/Lx01/lINvMpjYHlH4b5G4nlD4PCu02&#13;&#10;5JqN0IejcJVFkKhLoKy+Ho54GQz+AMyRMGxxHwLxMngqY8Im5EgGRG2zrZy+fA+cnG5WeBBsiMBX&#13;&#10;74c5zdYqvtcGGNjyFlVCGdLCHLei0KVGHn/HYRU0MZ3IXilyaqCP6kSTm6cmiPkZSdUwv3BDqBsW&#13;&#10;d1S1XFu8wayUfcL8FYlUfavuFEHeVFy8gdQgxlDat8pNKeibX3ODtc47rYkPbj8FQUUoyxQI2m63&#13;&#10;1++BzWIPbj/B/R08e/Ie3nvGhsWHYONYY1MbSkpqYLaXQ24oh9pSgXD8BOKVrXCHqmH3NcLhPwFf&#13;&#10;9BRCZV0IxDphcUv3DYevAbWNF1DXdBGlbFFJn0WgtBuheA8q6i7h2vAqbtx9jicP38d7Tz7Ew3tP&#13;&#10;8PD2bXz+8Yf4+vNP8cdvv8Y/f/8t3s1W4ueHCmGKmhCqd6PkhAltF6sRb7WJylI+Ww+pldhzNAdq&#13;&#10;hxHepB+FDhN+dawI33/zOzCj46uv/oAP3v8UHzx9ihfvPcPHHz7H08cP8OrjF3j+ATM4buP9x/dw&#13;&#10;8zqVwdN4+fwx/v1//AX/7//6d/w///e/4X/8y1/w3//5z+L4f/3rf8W//5//jH//t/+G//kv/wX/&#13;&#10;81//gn/7l7/gX//1X/BP3/8Tvvv29/j888/w4sNP8NHLz/DFZ18JfP7pF/jsk8/x5PEHwm7aeeoq&#13;&#10;UuluaJ1dkNnOCCidbVC5WqH3NkPtOC6gcjTCFGqDvbQD1lArrMFWWAInoXc3CbCRU+OIQeYMw5aK&#13;&#10;odDuwBG1EUfUJhzRGJHvckAWdMOYCkBf7sdRMwfHNuQ47ALZFgf2y/TINlqhS7ugT+hFSKa90QVD&#13;&#10;pRVq3kvjdhxzKXHQKMMxqxLFYdYom6GvMgmCRV9FK5BetAAZq2kZYuuQA/q0WRDaWS4VioLcCGqh&#13;&#10;S+iginPqLhfZK5ZqM1hbz+plVUwlVC7MWiEZY64yw1nnFLYibUIrgm5Z16x0GKFymaB0mKB2mcXH&#13;&#10;CrsRhMFnhdpphNphQJFajmMFBcguLIJcrYfFaUcoGkB1ZQonmqvRfrIWfd0ncLmvHW0ttYJciZeW&#13;&#10;wufz4P9j7L2fozzztN/9E7bO7vvW7Iw9MzYZlGPnnHNutbqlVo5IBImcg8mYnIMAITKYYAwY54AH&#13;&#10;2+CMsz0zO7uzW1t7tur8A59T37vVAodz6v3hqvvp1tNR3U8/93VfIRz2K4LF4nJisNsw2GxY3S5c&#13;&#10;AR+xdIxUJq1IlliqAV+0kXimjdbOeXT3LWLPgeMcH73Ipu2FRrVFS3bSN7iJ9r5Nqo4537WexvZ1&#13;&#10;RLKr8CWXKXiSS7FHFmENLcDgnYcztoBg4zI8yWH86eX4MyvxZ1bhSq7GnVpNom0zg8MH6ZmzB4uj&#13;&#10;S5EromApr/IwrdTC9DIrJZUuZlU4mVnmoKTGS7kmSLUhTK0hRJXOT1mdm4pKKwZjAG8gQ1NbB0OL&#13;&#10;5rF85WLmz1tOLttDS+sgbf0LCGU6qDMHMFsj1NS6aO7pxxtvprWjh/7+Hpav3sQzpSYmV1h4tsxM&#13;&#10;rreXnnnzyHS04UqG0XptVNvNimCJ96fJzmsiP7ub7uG5LF63nKG1vSzbuohILkE4m6NCb8ccDGKO&#13;&#10;unGkw5QZXMyot1GmtTGjokahxmLA2egm2hXBnvZQarBQY3dSYzdhCNnw5vy0iYIq7cTT6MGRdODO&#13;&#10;uPGJ3bjBSn4whitjIzc7QqbLj8FfS7rbQ+uCJIEmG660GUtYTzBvU/BmTXQMp/BkTHjzMWpNUaoN&#13;&#10;kqFkp1TjosYcodYSQ2NPUWsJ4Yxl8GfFvpSkcV4j4W4f/nYHDXODxPt9uJodWBskMsCGLmbFlhGF&#13;&#10;i4/c/DANgz4yc3w0zvHhb3NiSVnRRcyqbjnQ5SvY+boDuLr8eFp8BLJe3DmXskdJELtYj+wZJ66c&#13;&#10;C4+ofZsceJodBNrEJuQm0CqX7XiandgyWkxJzU8IFiFWCqG2EnL7urIIvfHKy7zx6l3efvONAp4k&#13;&#10;WN5+i4//9A6f3X+HT++/w/tv32HH5pU0Jn3Ew1ZiIQtOex0mUxX/4GpLEh5oIdjfjLujAVtTDHuj&#13;&#10;B2PSRpVXg6UxSKQ3jDltY5athpn2Kkps1UzR16GJW9CEDdy++Qrv3XvA22895M6tt7h69QaXL1/l&#13;&#10;9KmLiuAoTFgLPtiL569y/9593nztHS5euMHWrYdUeOHp45cZexIjlyfkk0IGyEp9UU4pPtIxSXk/&#13;&#10;XWicOC72i/GK59HxpgBFuKg2IckuOMM58ZieGOODe+/yp3fvsXf/ZQ4dLiTJi5T4ySae4uPIj/+5&#13;&#10;s9f5/IsHnLtwi2NHC89JnovsP3ri8i9xUk4ObjyBFxkbExTqRaUJQ1Uhj1xV9zcyckWRCoWaYAmZ&#13;&#10;HD95OH2Z0eMXFcEiYZTHDpxRgX5CpIgy5ckqwsL2NVX1JwSL1JYWKwhllOukIUFhvHFIXoPULr/5&#13;&#10;5ttKxSInl2KNkv/HLslD2SXNM9JUI2GzkmMj7QwXeOOND7h69VXVfqPyHCQ3R7JvpC1HeacLKzWF&#13;&#10;2xUydVS2jhA3SuVzbiI3RrJjDh8s5MkUg+sKRJPUOssq1uOsDLn8/4XifqIMKZA6Zzl85IJqepJR&#13;&#10;rpd9VPWz+IP3jChyRQiWn0MIl2IWkIyFtqMRpLFCyBVV+Sl2iHHs3iU106cUpG1o5+4RZZfaJnYy&#13;&#10;NQk/wo4tBwvYepAd43h+8wG2b9o/gec37efXsGPzAXbKbbYdmVBgFJUYu3ZIfkUx0HZEvUZZsRML&#13;&#10;jCg2pNVr2YotLF66iXnDBYIlmu7FE27HFRzA6ulFY26htKa4Yh9R7H9RwTKlxKNWBSaV6alweLEk&#13;&#10;M5jjjVQ7fUyu0zFNo2FSdbUiV0rNRvRRP2VOE1U+i1KvCPkhBIuryY455VIEi61JbBAm6kJ6pWDx&#13;&#10;d9sVuVIkWPz9diXXtbfJSYdUN1up8Wupj+mocmtw5F142jwqq8KQsuJq8+Lr9vP7aaX85g8V/PNT&#13;&#10;pcpOo2xwYi/ZP6Jw8EAhMFkC/2RbAv4EqsHh0KgKUhUffHGVWywpKg9HclJEsSE4+BiScSSWvSKK&#13;&#10;9/fkWFQbnTwhUvAL/79QpMY40XHx3GObwpPf4+K2fJ/F7iCXL1+QScP1X+DKhRsq2FpIB8GVSze4&#13;&#10;elEmGT/D5etcncA1rl6+xrUXbvyC2FD3cfk6L1wq7HPjxuvcfOldXrz5Ltev3lZQsvLLL3L+/HVF&#13;&#10;uhQIjxu8II+tbnudyxevcenyjQKR8gSBIgSL7F8kW4Q4kcuF6x5vX7tSIFcuj++v9rl8Uz3epfHb&#13;&#10;CMkiDSPynZcg8j0qgLxAsOyWqvLtx1ixYhe9/etpbl1OIDaA2dlCjSZJZY1YgAJMqwgyvSKilCxS&#13;&#10;xazIFW0DMyqCimARkmVaVYiplUFm1ISo9PiYYfbwbJ2NCn8QW1cKTS7ITI9VhccWVSzWXADJPfP2&#13;&#10;BXF1B3B2BvF0BRXJIqMiEKVSucNNoM1EWAUgSkiiE1e3k/qkWak+bC1yYu5RlhpzzkF9UoeuQY+h&#13;&#10;UY+9w6TsRJYWI9actHU5MGWkDt2HtU0yW5x4uxI4EmllAZTw6lAuSbXVwbMlZqpNTv44Q8M/PjWD&#13;&#10;6bVapmhqmGGpocKnZ7JZp7JUpF3D1eugKqWlrsFIRcjIDKeWypAJp6xK9Xkw52xUhg1URU1Ueq1U&#13;&#10;Rk042sXS5Fb5MBZZgcq7Vd2ivUVCq4VksSrVTU3cTFlQR23cMkGwiBLH0RLGng9jaw5jzgYwZ7ys&#13;&#10;WbeX9ev3KyuYsuRtEovdYYVCJtdeleUjRIuy/Yq6QvLCJJBcKp0njuWPj6fF46qMu3YfZceuo6zf&#13;&#10;sIf2ngU0tc+ha/ZS+udton+eNGVspntgg0JX/wZaOtYoBUu8YYGyXVYbJXvFN4FZdRnEFiTKlSLB&#13;&#10;UlrfQKmoo+pSlGszCMlSUpdS5MrvJtdTYnVQF/BgSvgQa2Z92K1IlhpZ7XQ7CeUTuDMhfLlGYl2d&#13;&#10;2KIxfE1ZYr3NuHNhItkMzsYwjnQAVzasclhcbW5lY3DmParKOd6fxN3uxtHiwCH1l3mxhRupcOvQ&#13;&#10;RizUiHIqbcTWZMackdBCCXC2oFGrjVKFGVTnabJQJY05Z89cUcqRi2evFUiOs9e5rCrUZQFIjl9y&#13;&#10;nLvOlYs3uXblVgFXb/PijTvcuHFHBXPeuXWHOy/d4fbNW48h5MiLL3Hr5m1u33pFQVQa7775jsJr&#13;&#10;d1/jhlhmXrjBdTleXLvD3Vuv8eYb70zgvffe4/79+7z2xuusWroZnS5GfX0EsyPLzNq4gjvSRUvP&#13;&#10;IvJdC2nqWE6ufZUiVwLxIazePpWXU61LYXa10ju4kZUbR+gblPr3NeR7NjF74T7mLt7LsZMvcOnq&#13;&#10;Xc6dvcj+/UfZunk7W1YuYcuqpRzac5iRg/t4ZqqRp6ZreGpGPda4nXhPgEUbe1izfZjskJvMUJTU&#13;&#10;XLGDWZhZV0OyK0rjnBgdy2NofC7aF8bwxX2EU1H8oTDxaIKgM0giEiccC5NIJ4jn0qRacwSTCewe&#13;&#10;P1aHl+fWreUvf/6a//mfvyv8999/5D/+9gP/8a8/8Pci/vqdIlmEaPnXP3/HDz/+wDfffMOjLz7j&#13;&#10;3ntv8fLdV3j1tbe4995DhTffus9rr93jzsuvcunCNaWUlCBUb2I15uAKjIFlGAJDmIJDmEJiu5iL&#13;&#10;N7EUZ1RUK/14k7OxReZjiw4pWMKy3xAr1+6mzhqm3OhFyJISvU21A83Q2ZhhsFHm9qBLShNJGndH&#13;&#10;QilZqoN+yr1eytxeagJhZpo9lDs8aBs9uAcjpIcThOeFMbc4MOSslAYNlHj1zLTrKBOlftSKTpRc&#13;&#10;bZKz4igE4XZaiMz3KtjaPVhaXQgZUhbQUxm0oUla1WVpA7K1F+qbpcZZWhLNci7UbFaWaLFCWySj&#13;&#10;oj2k7HrBnqD6Pnrz/vEWIRO+rE+1oVhVpoYbZ9KHM+lX8Mr3XSGIO2LHHbbhDjsIJsPEsnEyzWn6&#13;&#10;e9uZP7eLxQv66eluJdfUQG9XqyJYco1ZQuGQIldEwRKIBXEGvBidTnQ2G1pRSQT8yh4kKpYiwSIk&#13;&#10;SyzdRi4/wNIVGxk5fZ7DI6fZvuM0m7eeYNHyw8xZsJ/Z8yXAdhdNPZsIN64ilFmpEM6uxJNchjm0&#13;&#10;EL1vGEt4Ec7YEhyxJdhDy7CHl+NKrcaVWIUjuoJQbj3NHVsIxJehN7dPECyV1T6mlpiZUWajssZH&#13;&#10;aaWTkgoHU8rsTKlwUqbxU6ULUKHxUlrjoqrGgUbrweaM4QpniGdbaGztIBJupq7WRaaxmzVbd7Nh&#13;&#10;536au+fS1NLJ0IIhmls7aevoob2zh/nzB5la5eKpaXqmV1t5ZpaBOlESuszovXZa5mSYs6qd3qV5&#13;&#10;lXcl7W3+fBxfY0Ih1ZkkP9BI39IufJkUs5cvY0aVgQqTlRqnjRkaLU+V1PK7WTVMqdQxrayaWVW1&#13;&#10;WEMS2Bok2h1B5/VQojczrU7sQZI7pFfkS8NgEn+zF3+TBOFKBosDb9aNLWmhsS9Mfk6M7oUN+NJm&#13;&#10;qm2VpLoCynIklkRH0orBr8GdMSkFizFSR6rbS8ucOM6mCEZvgnpLA1MrXFg9eaVeqZemJkuMelsU&#13;&#10;gzeGIRjDGAsQ60sQ7g4Rn+NRDUThPj/edj/uZg/OnBtz2oG72a0gQbhSFZ2dKySLF2+HDUujqWAR&#13;&#10;anIossTR7iU0N0LbwkYaZ0dxN0o1tVnBlrVhbzbhyosCzI5b5g05UbQ48UlxT6sXr8wZ8i51vaNR&#13;&#10;jzGuVRkrb772Cm+9/sq4kuUN3nr9TeS34+5LYhES9Z8oWF7lzVdf4Z7Yg4RkEbzxOu+8fpe3X7vD&#13;&#10;W6/d4aVbt9j43Ho2rF7MgV0bGRvZy6GDO9m5Ywf/4G0LkZiTINKfUC0f0hqkD8ukyKFeZH2gloZh&#13;&#10;H6mhIOKNsklOQpOZyVqpZTSqsDOpn92zY4StmyRDZT/Ll25C2k/2HxhlyxYJQpRMjhM8v+MAo6dO&#13;&#10;8e2jD3n4/gdqlWLDxn3sVTW+J5USYvToRQRKni6tONJ8c0RqTUXZULCKnDhxnpET55BK5d1SCyzq&#13;&#10;lZGLHD8uyB9CTQAAIABJREFUJ9WyOjIuGT0yxtGjp9grAWOSRXJkjJduv8Grrz9g994L7N9/fmLS&#13;&#10;XgjFPFOQDqu2nbNqNUZsOPfuvcvBwy9w9IjIis8r2fDYqRcQj65UMhfT62U8IasyIjk+IRaXSwWr&#13;&#10;z8hFRuQ+JZz0+AVOHJfbXRnHZU4el/2FjDqvoKxAJy9xRFaxj0nzzzklpT01ckm9PrEPibR5TGxC&#13;&#10;4xWUcntJhz994rLC2InHBJWQKaLyKCo9itaVY0fPcvqU1JlKdsoxtm07jPw/tmw5pLJwhGwRS8N2&#13;&#10;8UuPe6b37B5l186TE9dLpoSE4BZOVh/nLqgGod1iqSqoBCTgU5qGCpkOkrVSwIH9ZxBM5J2IikZW&#13;&#10;vcYbnorkyZOjBHqKKkn2kXFiWwJKlQ1H1CyCc+MoECzSXqJIFknGl7BRlZBfqINWCpbxy/J5VqSR&#13;&#10;BNUqBUuBYNqv8mROqlDP4km52KMeEyyFgDchWUTBIqOoWsRy9n+ErQcVmSKEisI2CT4+XMB43bCy&#13;&#10;Y+05qQIAlcd8fNVVlBjqPZLsmHGCZf26vazZsItla7Yyf/F68p2LCKe6sfuasXk70dtaqdRkmFUt&#13;&#10;9qCYsghNL/cqO9DUUh/TyoJUGJ2Umx2UWJwYoklqPVFVifh0RQ2aYIiZeiNT6uqp87kwxAOUOo3o&#13;&#10;43LwDGHNyUHOhkv11UuVrBN7qxt7m0MdRCXg1tNhJTDbjr9fQt7MONtMODvE1+wkPOjC3+ekPmim&#13;&#10;PmLA1GDB2eJUIZmSvyJVod4uH1XuWqbWmZmuq+P3MzT8799XTnyvheSQdhzVkjN6QQX8if3k9OlL&#13;&#10;EzaUInlbHIuEbsFGUKiFL5KuvzqOE75C+v4azp69rFZJZaX0/wzj5MiFm1w+f5MLqinlp8RpMcjz&#13;&#10;yoUXf0maXLzO5TOSNVQkLG4WSI5xckUUKELKXJHxUoFgkfHKxWsKL1wuqEcuisLkUlFdIhkVUttc&#13;&#10;eA0Xz1/h0oUX1Am0HAsLuKpWk4vtRsVV6NGRc1yQBiSR6I8VqnDPnrmKWB+ljlmUMmfk+gvXC9tS&#13;&#10;3zp6WVXmyn5yG/m7EDcXL1znzOgllU90/vwLSgFTtAbJ4xVbliQIWHKcdu06yfPPH1c5C5ITtWXr&#13;&#10;Edau2UtX12oymYWEQ4PY3e3U6dJU1cYprQ4zpdzHVIHUiFaHVPNLva0Fg6uXGmOzIlhmVEcUuSIE&#13;&#10;y7TKELbmLDMtbiZrrJR73Jjb49Rl/NjbErjaUugbAugb/NiaA/i6o8TmJvAN+PDN9hPqixCdHSXc&#13;&#10;F8HX4SPQEyA6GCIy20Wk34mv16UCF11dbqojBuri8h1xK1uNtGjpU1KVrMfQYFVkitSDunokp0W+&#13;&#10;Iw4FyTKRliJd1I2zy02oP4MjnWZKhUsh3JzCEQszXapNZ1p4akqdIlj+6dkZPFVVgjFnxZB1Ueoz&#13;&#10;Exr0EBh04+53UJcxYM67lHJllkeHNmUn2O8jNs+Hu8PJJEMd0y16jAkvmrTUkQawtXrQN4in2o2j&#13;&#10;w4e7y4ej04U578actaJPOVUArmTUaGM2dd/Vfqta0NHG7VibAtiaghjTEhTsYv0GCZs9zJYtRxTE&#13;&#10;CrZNMjy2HVMZahJSvXfXsYmgaVGv7Jfmu3EcOCChnKdUaKcoASUsXKxBsi04ceIcIyfOs3PXUZav&#13;&#10;3cXA0Gr6561iYGgz8xY/P47tzFu8nTkLt9M9sEmRLI3NK0k1r8bobpsgV4RomS4Byto8pZomZtZm&#13;&#10;kAahcm1OVYTPqk0yqyahSJaS2iSTKjX8ZnIV5U43ZU4fdbJKH/ZQG3CrBjdN0I/G58WZTmFL+gm1&#13;&#10;NhHtacOfzxHuzBPtyeJrSeISu0A2iTMbwpoJKiWQq92jJnTWJjvhrgSx3hSh3hCebg/uTjeudjfV&#13;&#10;PoMiV0wNkt8zbu1skmYhizpZlmy+urCOUHsAQyjE26+/xat3X+PVu1JrKW0Lb/H+vXf46P33eP9P&#13;&#10;93n/vff503vv8/DDhzx4//0CPnifBx9+wEcPPuTD+/f56tNP+fKTT/jq0ac8evQJj774mC8/uc+X&#13;&#10;H7+n8MVH9/ji4T1kfPTxe+O4z5effcSXn3/E919/wecfPeDTD99XVpZ37z1A8PK7H3Lz3Q+59vp7&#13;&#10;jJ55gaPHzrF4xU40dgkWbqXa2Ea9tZt6ew91ti5iTauYs2wf/Yt2M7R8v6qMzbWvwBFehNY5X0Hj&#13;&#10;EMvLPJr6nmfljissXD/G/FUnWb79Mmv33mDr/qtKtSznawcPHmP37oOsW/McSwb6FOb09TNL52V6&#13;&#10;rY3fTK7ljyVa/HkvVVYt8V4PyTmSwdDA3LV51hzqoWl5AKNbhy6oJ9LnJLvQR/MiL9O1ehraG0i2&#13;&#10;JInm44SbYwTSEUKpiJo4+0J+Ik1pIs0NeFNRXLEQzmiQhnwTY2Nj/Od//pX/+e+/8V//9gP/KQTL&#13;&#10;354gWP7yzQTB8tc/f8d333/HN19/w6effMyrr73K7Tt3uXn7Ni+/+jqvv/mOIlvuvvIWr7z6tlpw&#13;&#10;vXjhJZUROH/xERrymwim1kwQLObwfDyJxQRz6/E3rsIVX4gjMg9bcBBrZEhBiBidb4hwup9ZdR4q&#13;&#10;jX5KtD60wQzedIRJVUamai2KYNHEg7jaEvh6UjjbniBZ3D5q/CGm6p3MkqahiBdrV5jI3LQiuyX7&#13;&#10;rTZtoy5lU6RKub+QAyUWIUWwiHK21z+uXLESnevD2eXF3OJCm7GgSRupFBJS8iOyTmwdXuydXty9&#13;&#10;EqrrwdElqhm3shGJzVPIFneXh0BbCH+nVKTLscxMureZSEcEY6NdNXiVeaoJ5gMqhyPcGiLdlaax&#13;&#10;p3ECmfHtpp4YzT1R1NifpXN+nq65LfT2tCn09baRbkwqu4nN6cXrjxGPpwlHwoQjQRLJCPGGGLGG&#13;&#10;KP5oEIvbpeAO+glE4sRTKWKpNL5oRiGaaiHb1E9TfoC+gSU8v+cQ23YeY9O2Iwwt2cPg8G7mLtzH&#13;&#10;/MWH6Fuwm455z6uA28aujTS0r8ObXo4tshi9fxh7dLEiV4RgsQWX4YgUCBZnfBXO2EpckeX4YkvQ&#13;&#10;22ejNXWg0cQUKqv9TJllUiRLRY2PaaVWJs80MqnEqgiW6VUSzuqipMalxpklJioq7VTWOKmzRqi3&#13;&#10;x9C7EphMEUpLrVhscQLJdjzRFiLpTnIt3azftJFtO7YyPDyfwcG5HD56mEA0W2jbnGVUBEu1XXLK&#13;&#10;tISySdrm52gbaqRnaZ7MvEa8+SganwOtz4457MHXGFVqpFBTEmskQL3ZxfTqWsqNRiqtZmZq9czU&#13;&#10;2Hi2Qs/vplfy22dnUlZbjy/lUySKJeGg1mlllk5PqUFfUDdFbMS6IwjBEu2MUOcyYAhalEUo0Owj&#13;&#10;mPeS7Y8om5BYhewxM/aYAVvSpggbaSByNTipdehwZ4w0D0ap91USaLIyWzJZM1lmVTmYVmJl8gwT&#13;&#10;1dowJfVuqk1hZReqNPgw+RLoRQEbC+Fr8+Ft9RIb9BAd9BLs9qp2OmtWVOxu9bshBIvkrzib3LQs&#13;&#10;jNI4T5QsXnydElprwy3Nojk7rqyVYFshz8WeNeFv9RNuDxFsd+LLF4gWZ6OoKG3Y0jZlD3JlbXhb&#13;&#10;ZHHXh6fZpe5HVC1yX/G2KNYGA3dv3la48+It7ty4xe0btxQpf+3KNW5cucHtay8pkkXCbl+7fYvb&#13;&#10;l8e4e+MF7r32qsKf3nqTP73/Pu9/8AEfPvhQNXt9++g+f//xId8/+oDvHz3ghy8f8g++tiCRvjDh&#13;&#10;3hD+jiBSh2TNm3E2mQj1OtHHNUjATONiSbC3M1Vvw9xop9ylpdShpcJpZEq1hXzjIto6F9Hes5D+&#13;&#10;/mUsGN7A4Nwt9A1sYnDuZhYs2sTg0FoWLdvImbEzXDor6pXDKgxt3XN72DwerLpPlALFLJDxUewO&#13;&#10;cp2s3O/dJ01AB9myZZ+qyN1zaFQRKGLNkIag558/xvZNkpUgyfUnHzfZbJWMheOcPXNDpaw/t7FQ&#13;&#10;Ly0TVgm5lCyGQjaDZDIcnshdOLjvlAoO3bdTSKKCT1i8wkICSAir1NPJZLrQeiMnbaMcPHR2vAb6&#13;&#10;3E88xMV99qla07Mc2FeAqDiOHjrP/r1nFGT70P4z7Nl1UtmcJPxWbAXK8jReaSgWGVG9FFUdMrlW&#13;&#10;rSTjSg8JNRU7jUBW5YsEhXicRRotkAYcaRmRVP3tW4+oTBoJ/90g9dubDipskXDbbVI5KKt+ErYp&#13;&#10;MuoTKv9mgnxRdcTHJwJ/Jfi30K4jPutCC1CxolVVW0uN6gRklXmMfXulWrWAwwfPc/SwkGUyPlax&#13;&#10;FLcLpEphHwm3FRT2l6pXyUSRTJfHKNZVPzn+XCFTvG8Zi41FIiVXGPeHF6sQ5bUUcfDASVVdKPWF&#13;&#10;kqBfSNEXomV8e+8JRZBMBH2OEyZ7dh6ZUJ88uVqqtsWqMm5XKUrVlXVEVYcXmm2k5UCe60QWzJPv&#13;&#10;06Ez6rvy3Pp9rN+yl9UbdjK8dANN7Qtwh/LYvDmsng405rwiWCrqk1RpU5TXJ5RiRWxBQrCocDCb&#13;&#10;j1lGGzXeIPWBCJOrTDxTqeXZ2lrqAmHKbC5KrFY0AWkW8lDqtKqaVmODXdV9Kn9xl3MitFaqlz39&#13;&#10;HszCUif1WJqMeKQasd2EPa/H1WYkONtFdK6b2DwJnwuqBpFSR7XKYrHnHXg65WRJhyktChZpJZHq&#13;&#10;aIeqvH1qUgl/nKlnWqVOTcp/jfA4d/Yqly4UlF3nzlxT9sCzYwUf/K8SKKcek5XFv0ujgrQrTGDs&#13;&#10;kmpzOC+qOqk5fgJjo5c4c+aXEOKliDNnLk/sI4TCudPXxnFV1SmLTVBUc0VIiHMhyFkymCRT4LzK&#13;&#10;Hzlx9DJnT77AuVPyel5QJLYQEEJYnBm3CYmy8OSJ85w8eUER2EJcC5lUJJjkuSsiWdWVnkfICqku&#13;&#10;HZXHGRHrpNROF/JUii0YxcmoqvOUPAwhQfePcnjfKfbvOabsg5KPIJXKp8TqJBZAOVYdLuQmiCXq&#13;&#10;5LHi8UoajE5y/NCZx9kvB8+qzAwhlAtk8VlOnRDSuKB2k+chz1Eg6hWVnbFvlK1bjiDfg40bC5Pw&#13;&#10;9c8dZHjhDuKp+Xg9vdgdHRjtzUq5UlCvhJlc6mNyiY8pZT6mVYryIEC1KYPe1UOFtoFZNVFFqgi5&#13;&#10;olAeotzpocTmZFKdnhKng4qYm6qIE29HCkdXFG3GR03SjbnJj7sjjLcropp1/LMDiliJ9EcJ9oTw&#13;&#10;dfkI9YeIDASJDLgVyeLv9eLt8WHKSf6KTtmEXJ1it3Nib3ZibXIockVGlWPSIjkpeuz5AsGiAmRz&#13;&#10;fsy5IC3DXXj6fAT70gQ6M7T19pNq7kLrSuJJxag2B5g0y6oIlj9Wanm6spLKgE5NJsQGZG624u9z&#13;&#10;E5nrxdMvGTJOZQmy5T1Uhc1UBo14u12EB7w4Wh2KYKkLOvDko8r6o2+QMEcnRqn3zTmxt/lVHoy1&#13;&#10;3Y/AohQ3NqSWWZOzoclaVZ21IeMoZMlkXZiyHrQxJ9qoU7XlKTXZ/hMc2C+KtWNqweP4sQtq8UPs&#13;&#10;wvJZk99BCfss/G5KTtDJX+DE8THGTl7gvFhPpEJdqtGlIn30DGOjY4wcHWHN+q0MLVpN/+BCFizd&#13;&#10;yrJVu1i6aicLl25jwZJtDC/exryhLXT2rKKnbx3dfeuJpgbRWZOY3FlqTTHKqxsUKlSTUJ5aU5tC&#13;&#10;taGVMm0zM0VRKFkstUmeLfXxL1Mq+e1UHU+Xa5istTDDYmeGxYw24scQD2GMhLDGRMngIZTP42nO&#13;&#10;4MqlCXXKKmoaZ2MUUyyIMeZXbVXejii+zpgKUnaKJLvJQqBDGoWSJAfTqjlI6pnFviDyawkWlvpL&#13;&#10;+X9KPosoWNy5UGE1MuPEmLBiinr4/JMPFb787CFfffGxwjePPuTrz+7z1Wf3+ejhAx4+eKjwycOP&#13;&#10;efTZwwI+/6hApDz6hDt37vLy7bv86Z17fPrxQ776+lO++/4Lvv3qAd8++kBB7q+I4nXyOD9+9yV/&#13;&#10;/v4rZW/5QgiWD97ng/sf8u67DxQu3nyVE1deYvOeo2Rbl1JrFuKrkQp9G7WWTsy+Purt3Widfeic&#13;&#10;/Zh883HFlpOfvY1l60dYveEkXQMb8SSWonUNoXU+RmP3dhasP8PybZcVVu28yvr9N9l68Lo613pu&#13;&#10;4y6G5sxlyfAChucM0tGSZHh+D7+drqHKGqbG6OYf/1jJ78o0GNIB4v12GodcJAdsRPvsDK7J0zQv&#13;&#10;hi5RhyGlITUYoGl+gtz8CK2LwwS6LfQsaaahM0NjbyOZngzprgY1pjobiLUliXVliLVnFMniS8dw&#13;&#10;J8IE01EG5/Xx4N5r/D//9Tf+69//XCBYiuqVf/2Bf//xy58QLKJg+f777/nw/vu8fOsOYre6dv0m&#13;&#10;L1x/kRsv3ebO3dd5WeE1Xn35XW7ffJPz52+x59BLDA4fIpheowgTvX9IES3m0BDu5FK86RW4E0sV&#13;&#10;/I2rcUQWYlPkyly03jnEsgPU29IYPM34U/MJZoap96Z4tsrCDJNT5a9YclE8XUkiczL4e1PIZUs2&#13;&#10;ij4Ro9oXYrrBpRqGZjjc1ERD+PozeGYnMEpGRUZULE5FqAhRUhuXljM3pmYXprwTo6yKzw4Smyt5&#13;&#10;LX5c3aIIdOHsKGTH6TM2qsIFkkWIGbEXubr9ODrdmPM2jDkJHC/A3uqkbX4zLcON+HtcWJsk18hC&#13;&#10;uDutbEKKYGkS66QOX5OPkJArfWlaBltoH2z/CdoG28h0Z2joavgJMl0ZGjsbyXY2kmnPkMgn8adC&#13;&#10;1JuMlFbU4vAFSORyRNMNCql0nFgiRDwRnshiicZDxIR4ycSINkQJJvwK8VSS5sYu2pr76Omcx/D8&#13;&#10;5azduIe1G/cxtGS3qlruGdzMwPDz9M/fTt+87XTN2Uq+VwiWtURyKwlkVuCMF5QrilwJDWAJDmEJ&#13;&#10;iqplAfbEMiyhBejdgyqzRevop9qYp0psuZoYJVUBnppk5OkpJiQrUM5bn51hY3KZKDCt/H6amVk1&#13;&#10;fupNCUrrAjw91cjvJhv4l2e0ap+pFW6mlruYMsvO1BIHM8tdVNT4mTTDyrRSB05/Tp03Dy9aw5Zt&#13;&#10;u1i2YiWLVyxjerWXGbU+ppV7+JdndEwpq6FMq6d9qIvWuQ34sn6CLRGaFzXTubIdfy5CujtHfk47&#13;&#10;frG/eF1Ywn70Tg9ap5VamxGrZGx5nczSGZhaY2ZylZF/mVquCJbSmnqCDQEi7TFKDDXM1NYyS6ej&#13;&#10;0mLC2xDE3xQg2hXGn/ej9Ztxplz4m7wIuSIItfhpG04TynsJ5t009snzCRFpTODP+gk1BWgbbFF2&#13;&#10;swr7dJoGIuQGwsQ73FR6LWh8QWZV2pk0Vc8zEog/WcuMGhvlOh9VxjBlWjcmbxxrIIk1HibUGSQ5&#13;&#10;u5Vwb5DM3BSh2WFMaclldGHL+FR2lD5iQRuWPBa7sgm1LomSWxBWBIsiWdokPN2Os9Gi2ojCkluU&#13;&#10;t+LIOcazVTyqJUiULPaUXpFFQhg5MiZFqAi5IiSLkC1CrggcDSbuXL/Fyy8WyBUhWYrbL794i5vX&#13;&#10;bnD7xYK18tVbLxVahMYbhe5cOcs7d+9MECwP7r/Hw48e8PCjhz/BF5895LtHD3n00fsFgiUoHnAh&#13;&#10;WXrDJOdESMjKU7dBrSRF+l0YEhpcbSaig04lCy1zmtEljZQ6NdSHzfyhooKnZ2hozi8g2zZPhWg2&#13;&#10;5OfQ0rmUzp51dPZIMNwa+ucso3v2Mjr6lhfadraeUAG4Uu28bMU21q3brUgWCZQUckSkvsWQSiFW&#13;&#10;hADYuu0AW5/fxfpNW1i/cTPrn9vFyjW72LzhgIJUHm8TckVagZ7b/5hcGW/M2LF9hNOj15Ssf/2G&#13;&#10;vapiUZo0ikn2ReuFECxSvyqQycXFcy8oq8jenUU7hni3T7NXcjn2FKqZZVsg5MnBoopCcmDGQ14l&#13;&#10;0FaachRkvz1jBewV9cZZFRxbvO7AvjPs2y0NOmNqlVeaeIRsETWPmphIZe949khxFMJAWRyOnlWN&#13;&#10;MUIwyIRJ1DCyXbQ+yIRc9hMSYe/uEV544S5jp68XGpG2HmXH1qOqLlq1/EjDj2TdSGjc3pPqROHc&#13;&#10;2StcOP+C8rwL2SLZJLt2n1IrxYWa6lF2S3jd3hGV6yKEjihHijiqwm/Pc/ToTzFyTJ7nJUaOPjEe&#13;&#10;vfj4uY+/rsLrOMfxo5c4fvTiTyCZLvJ+FIklGeVyMbPiyetlW66X9/PnkBVMgUwanwxLLL6Gn4yy&#13;&#10;ynl8TOHgwRMcOnQSGSesKZKXIgqtvcc5INsHBSc5LNYTFcQoq6WPySCZPE48nyeah07L5Pb4OYq1&#13;&#10;iTKxP3PyAmdHxcZ2hXNnrihJtsiyz46J0umMUtps2SpE4l6WLN1IrnU+gXgX3kgndl+XIljqTE1o&#13;&#10;zFmFGn1KESwSEjajQhCiRCt+UDOVTq/ClCoDk6p0PFtbTbUnQJndxXSTiRqvm/pwkNqQBNu6lMrE&#13;&#10;1epRsjzx9NtabSq81tXtwtoiDSdGJIlf36jD1+vA2WHB3KTD2WYmPCjkigdXj1O1j1jTUjurR/yW&#13;&#10;VSEJxLRiSFgUQWPK6NTxqcqtpyZk5JnScv44rRyTx69UYSdPCpFwXqlYxMev1CzS2vQEsSLkikzc&#13;&#10;hTwRcuHUiULWknx/1LaQJbItoZjjdkX1WTo2xqmf4eTRsXFi4HHrlfo8HTvD8Z9BVsZPnjqvIEqb&#13;&#10;4t9VDfeR88o6eeKJsfgdLn4+i+Oxo0JCXh6HZE+NE28q10k+y5JF9ZiMExKkCMlM+DkKar5CW9aT&#13;&#10;zVmiHDu4r9AAJMSs5BwJ8fcLgnDctvbk9UJUquPb7kKN8s8fs3C5cFwqEpw/HxWhOE4gy7a8fiFS&#13;&#10;JNRWXmNxWwgWUT2K1VGChp9bv5/16w6yZvUBVq8+yILF+4ilh3B4O7G5OzA58kq9Ul4TZ2Z1nEml&#13;&#10;ASaVFEgWIVuEaJlaIY1aEUrqCuTKlIoA06oK6pXS6gSzbHaqgj4mawxUBb3o00G0MS/xeQk8fVHq&#13;&#10;GzyKYKlPe7Bkg1iltrwngrfXj7crhLsziKPFgz1rx93qxt/lJtwn6foWLDkr+oyVqpCecr9WKVgc&#13;&#10;bW50aTM2qc9tc6lwUgkoFduHvc2ELqWdUK9I7bE5F8DQEMDV7cHa4sLYKHWiIhduodbcQL01gzWa&#13;&#10;ps4Z5tkSC//ybBVlDicVXifu/jDajJXp7lqq4zpMol7oKKzCWlvEZuJTMDQ6KfPplbLG0+VSbRqz&#13;&#10;jFaeralEG3FT4jBRnzBTL21AGRv6RrsK+XV3R6hPyATESW20cO5RHzdTETFQ7jNiiEvmkhupcBZy&#13;&#10;pcJtpcxhYfTkGGNCihwfY3RklFMnTnFy5KTKCLp84QaXzouVTjKDRBF2g2tXXuLKRbGsvcjtl26r&#13;&#10;gE8J+ZQGlZs3bioLyiu3X+aVWy+rDIuXb17jzotXuXvzMq/cvMjNy6cZO3WEUyekaWwj+/cf59Ch&#13;&#10;UY4cPq3a3E6PnGNs5Lw6Lp84MqaO1eckdPngKKtWbWN42UZauhagsXRTb+5CZ+vG6OzB4OhGY+1A&#13;&#10;Y+mgXNtMlb6ZWlOeKn2OSWU+JlfpeHq6nt/NrFbV2X+sMTBJa2CW3YohGcKcilDncVNqNqEL+DEn&#13;&#10;IliSUZzZFOZ0GmM8gjEWRC+r9umgIleEYBF4JPenxY6/M6wIFNkW2PKF9iBnqwt73q2ahYTAc7YH&#13;&#10;cOZtWHMWzFkz1maHIsMkn6OIv/zwNUX88O3HfPvlB4oQeZJgkfyOXyNY7t59ldNjFzl+4gy3bt3l&#13;&#10;4cMPFPny4/ef8ZcfCvjxu0/58btP+OHbT/j+24/5/tuP+PYrwRd89slDXn/lNa6cE5K5QKqJhfzw&#13;&#10;kbNs2nGUZet3M3v+GmKZBUpFVKbNU2vpQu/qRefsxezrR+8aQOPopc7Rj841H3tkMX3De1i69jg9&#13;&#10;c7dhC4mCZQi9ZxijdyHW4BJyvc+zZONZlm4+z+KNZxlec4xlm08zvPoArV3zCafa8LsipKMZcg1Z&#13;&#10;Zs9u4emp1TwlFejTdPzz5Fr+aVI19SEvjQt9NC32MbglwZwtCUW0hNu8zDCU8dvyScyylZJZ6CfU&#13;&#10;4SHS4aV9uZ9wp5VIp414e5p0TzOZXgmdbFRkixAuyb4MDf2tJPpzJNsbiTWl8aYiRBqipJpSHD64&#13;&#10;i3/783f8z3/9nf/+j3/l73/5hr//9TuFfx/PYRGL0F/GLUJCsHz/6HM+fPcd9b25du0WV6/dVrgl&#13;&#10;apa7r3Dnzh1FsEgQ7qVLdxg5fZuhRQeJZlZjEnJlHJLFIiSLPTKk8jic0YV4G1ZhDw1jDy/AFpyP&#13;&#10;L7mYUNNaHKEGbMEW7KFujN4WNK4UOl9KKVMk2NacjeLpTOLuSGJsiGBIh7HkYhhSMerCYWZY3Ewz&#13;&#10;uij1+NAkY/jEQtfdgKPTr5Qn5lYPAlGt1MTE4lgI3NZJrXzGpkiWyKCXUJ+H4ICP0ICQLUKc25Bg&#13;&#10;zmmWeqZZJbzbQIVMIJssyhIkLSeGtFUF89dHzASb/bTOayI9mCA2168Uf5qYgdporQrQlUVskyxC&#13;&#10;pQoEi5AskfYIzf3NtA20KTT3NJPryinE8jGizVGFSFOEAqJEsjG8iQC2oButw4JGskGMRjQmC5F0&#13;&#10;A/nebmKNjWo7HA3hcNtxe52k01Fa8xkaGxOKXAmnQngjDvwxF8GET9nO4uEsrU29tOf7mTOwiKEl&#13;&#10;6xleupmhpXuZs2AnXbM30t67nk6xTXatIdOylGRuMcmm5cSyy/CnFuGJL8YZXYwztliFGRu9g+g9&#13;&#10;g5gC8zGHhgvEirMfrbNffSfLdY0qwFbOUYVU+f0UsyJZhGj5wzSLuvzMTBt/mG6ZIFiq9VGl0nx6&#13;&#10;qkkRLP/79/X801M1/PNTtYogmTzTRlm1j1ptmEkzbeq66WVOHP4sgXgbx47JOf1RMh19xJo6MXgi&#13;&#10;yqo2tcKuWvi0TgczKuuxRbzkehM0dEYxhdyYYz6syQB6rxWdy4TWWVCpGAMeSrVGbCEfZUYDxpCX&#13;&#10;QFtS7VvjsDOt9gmCZUoJFXodyfYYmf4sdS4j9W4TWo+NOqeFYC7IwIoWYh1BbHE7Gq9R2YOK5Eow&#13;&#10;7yfshE0WAAAgAElEQVTaHsab8xBq9xDr9KocFl+DF3/OT7wzTqIjSrorQbYnzUzDs1jj9eQ68gWr&#13;&#10;kOwXacHkTKKxRJlZZqNGE6CzexklGjcltbIQ68XgCOEIN+BsCBPpitA0HFZqc1uTG09nQBEspqQL&#13;&#10;Y9ypmoR0ERuS3yXqdGvaTqDTR6RXmoQCBZKlw4GvxatIEm+LhWiPl0C7G3+bG0+TBX+rXTUF2dP6&#13;&#10;nxAsQsiI8kUsQmIVksBbIVlkuz6kmVCuvCI2oFt3ePX2bYVic1BxfLKmudgmVFSv3H/zDT754D6f&#13;&#10;PvyATz76kIeycDBOtHz+6UM+f/A+n314X5Es/5AYjCifUqDdR7TXT7jXg6vDgC1vIjbgxpTSEuq3&#13;&#10;k17owd1upjaioT6updqnpyZgZJZNw9PTq/iXpyvp7FtMc+cQzR0LaO9ZQkvXUnr619I/Z4UiWIRk&#13;&#10;WbP2eS6cucmdW++yc9sIK1YUGoS2bJZK1EMKYjuR0Lrtqo5UqkaPsuP5I2zfsZedu0+wY9cJlW+h&#13;&#10;Mi4k52LrEVWxLLffKcGTW8SqdJgdO44ryMT/yCFp5pGwr/scOnyG9Rv2s2WLNHhIyOUJVdsqGSIS&#13;&#10;RCuTU5lASCvOzRclJOw2+3eOcHj/qcJJvJqAX6CotDh25CLHj1xUl0VNUbTjCCEydkokoi9w5JDU&#13;&#10;Lo+qCmBRv0g2iEC1Bk2QB2KFKkywZYIgmSmStSCNGCJ3F6uAVFPKJK9YQyyjXFdQr4z9ZIVbshoE&#13;&#10;UtWnLEWjlxk9WVitlgmi2JXu3fuIu3fvcWrkChIwrCCTuvEVahUWrFQzQgKd5PXX3uKll15GlD0y&#13;&#10;KZLXKO+XVKOqHJXxBgA1ATpypvBePEFiiC2gSPwUrVAyyvv0a5D3oPDcr6j3o6AgEHvUr+w/+tNV&#13;&#10;/uJqf+E2v6JCEBXAmFgQnoA83vhEW1b1ZWVc/p8yeXtSLSSvT0FsaMcKOHT4FIeOnELGg0K0HDrJ&#13;&#10;ISFTDpxSE1qZCB85dlpBtoVIkYmhjPKeFCfxavI+ckG9XiECFBkwepGzpy5wcewSF8eVE+dGL6hs&#13;&#10;oQvnxHZxlfNnrxQgVpVTl5WaZuuWvWxYv5Ph+evI5ucQTPYQSPTiDHQri5DWkkdjzSnUGNLqx0uq&#13;&#10;7mZVSdVdGFOwsUCwuLzUePxqe0qNnjKbgRpvgCq3TxEspQ472lgYa9aBt8OLM29H47NhkF77oDSr&#13;&#10;OLFkXOMVrQWS1tggq0U67O0W3F02NdbGZQXcT3ROAFuzhXi/FVuiFr14//N2jI0W9Gkz7nYXuqQG&#13;&#10;TayO8ICDEmc5tQE9OpnAhUyY005FYB0/IvkqQpSNcvSQHAdOqu+K2PnkO1aE+uyO564cFruAquMe&#13;&#10;48jB0wUcOM1hacmSy2pbbGSP2y8UgSZKJ1E9ia1Mmrh+9nfZR2HfcfYrjLB/3y8hyo+JQMiJcMjT&#13;&#10;4/cnj/kYe3efZu9uIWtF/VYId574bBY/o0KqHvwleVFQmwjhKn8vQI57PydYhJw5LkqTcZJGSBep&#13;&#10;T1eKrv0nJraLn3MZ5VghYcySeVN8PgVr3/jjHSo+TuGyPKY0uBSPncXvnIzyPVSQ48SZmwpy3JOG&#13;&#10;IQm+FEvS6Ki0qEkWl+RYnWP/npOq7Una5jY8t58Nzx1g3dp9rFp9mEVLDpJpXqrqmR2uHqyOTmo0&#13;&#10;DZTWJFX18pTyEJPLg0wq9ReIllK/UhJMLg8wszbEpDK57GdWbZiK+hSKYHF4qAx4mazRo4n6sGXD&#13;&#10;eDo9xOfFCQ7G0ecKChZRsdRGfejiAZUn4u+N4O30KzhbPdhyduxNDnydLkWw+NukrtNEbcxEVdjI&#13;&#10;LLeWqrAEQNupiurQZAwYm404uy3YOy2qKcjdZ1UhiaJmcbW6sTV7MGS8NA50qNtpRfaecGHJRAk0&#13;&#10;taNzNDGrzk+dM0KJyc/kKsmNSfDbch2lXju2Dj/e3nFiNGtG32hSShZpMhJIloq91Yux0UF1yE59&#13;&#10;zI2vO0d4dhszbWb+cfIMfldSwm9nVVAV0KnaZUfWiVEqmeMOyqT1IOdUuSxCwGhiFiRMdYZFS23Q&#13;&#10;QrXfiSHlVkGUVX4rtUE7dSE3f5LGE7GX3L+vAjc/+fgTPvnoE3787mu+efQFX3/xOZ88eMCP337F&#13;&#10;l599yndfPeL7rx/x3ddfKovDt998ywS+/Zbvvv2G7775UuHRpx/x8Yfvcf+dN/jg3Vf48N5dHrz3&#13;&#10;CrdevMyNq/Lbv4fntx9g+/ZDCru2H2LXtkPKCrpjywH27jjC9s372LJhD8+t2UF3z2K8kXaqdGFK&#13;&#10;K5LMLIkwvSzC1PII0yqiTK+U4OQUJbUpppQFCiqqUh/PzHIxsyqgJuFCsvyxrJY/VOoocXiY4bRR&#13;&#10;F/FhbYhS5XVRYjYx06ij3ufBlU1jzyTQRXzU+IJUON1ogh50YQ+WlJzEFggWGd3tPlwdQpQVAjft&#13;&#10;YmFoLgR12iSgvFGUzDbkeO1pt+JstSr7gjFjVOopbdjMX3/8agJFckXGH775jO+++oRvvxRFywO+&#13;&#10;/OwDHn36AZ9+9OsKlkeffqwsRrJoceLUOWXtvHjxGg8+eJ9//+v3KhdEiBy57z//8BXfffuZwldf&#13;&#10;fcJbb7+tfn+Xr3yelWsOMH/RVgbmr2Ng/lo6+pbR2rOWlp4NtPQ8hyM4hNE1ZwIG5yAG1yA6e7ca&#13;&#10;hWTRuvoweAYUvKmltAzuon3eXtyJlRh9C3HGluFNrSLS9Byp9s3kercSaV5L6+A2lq7ZxsCC1aTz&#13;&#10;s/EFmxTioQRzerpYtmCAoeEe1Q4lFen//Gwt/2tKHaUWG7O3ZMks8NK3KcOS/Xlal/mJ9JjoWJTG&#13;&#10;KxkD7SZSwx4GtqfJzA/iyJhJznaQmu0kO89D+4oYpSYXsYEWkp2NNPS2kOltItWXxRFJM91spn/l&#13;&#10;IqJtcSK5uJo8izphYE4f999+nf/7P/9dqVj+/uMjBH/76w/87a/fF/CX7xXB8ucfv0fwt+++4rvP&#13;&#10;PuK1Oy9z48WXuXb9Dteu3+KlW1e5fefmOMFyj7u33+HS5ducOnOTHbvPMjh/O6HkQhW0bwsswBiY&#13;&#10;q5QsQrS4EgVyxZdZTbh5nSJa3PHFhHJrcCfFPrIAiy+OztFAqS5AmcFLpTnMLLMXXUKymWLY8wVI&#13;&#10;o5BYhoyZKIZ0jNpIiEkmO88a7Gos8/qwNKWV4iU6JMHjXgw5F1YJzm/z4mj3oc940De60GftimDx&#13;&#10;ib2y10NkwIu3141bLRg50MasaFMmKgIalUNVFTFTIWH+DWYMGRvuvLTCebE3uZi3fAEL186hf3E3&#13;&#10;ye443k5pQ7FiyVjxtLpUKUB8IIw5YyTSHCKUCxLIBhSiuTDp1gQNbUnSCgl1OZgO4E/58SV9eGIe&#13;&#10;BcnkieXS+JNRLH4PJfX1CpU6IzqLm2immUAigyscxxWK4/b5sNhtWB12kqkY+eYMuVyaSDKML+LC&#13;&#10;6bdg95lwBR0EIiGi4UZyjZ10dgyyYP5Shpc+x9CSLQwv28eilQcZWrJXkSzZtuUIMvmlRBuGCaUX&#13;&#10;44rMx+QdxOyZi90/hCO0AIu/B4N3AI2QKUU4+tA4RFnWS5UxT5k2Q2mdWNrDTCn1MqXUozCpxM2U&#13;&#10;Mq+y9s6oCTOtOsiUCp8Koa8wpJleE2FSuZ8plVIvLIRLkEllQaZXRyirTaAx59BbmymrizKjKojJ&#13;&#10;2YQr2MSyVRvYtmMPDa09GF1JKnUBdK4wtlCKkjoX6Z4mZq8dwBYOYPTYCeUCdMxrwBxyqSYhXdBG&#13;&#10;orMBa8SHLerHHBaLj4ESfR31LgumkAtPJoC/NYk9HcISD2D0B7BHQzxbXcfk+nrMMZdq/nEmvRgC&#13;&#10;NgVjSM6tjWRnR5mzKk+sI1RoDcq4lWIl1BIgJsRJX4rG2Rm1rxCyjrSdZHcUR8KBI+4g2OQn050i&#13;&#10;Jb8HjW4qbdVYovV0L8og2SferiQrVm5ndv9iWvL99PYvobV7Ic/vPs0MjYfplW6qtV7sPrEdNiiL&#13;&#10;UnZ+iKahMJ52F642H+aMC2PKgS5hVwsm1QEz2qhdES36qJ36kB1dzIW3JYhN1KlJm4IsDPma/QQ7&#13;&#10;JPTbTbDDjTNrLRAsYrHLmnE0GFQzkFdIlaxN/b2oWBGyxZE2KGuQMaZHSJVXbt3mjZdf5t1XC1af&#13;&#10;N5+oZS6SKzIKqSINQpK/8uZrr6rtd996i3tvvMHDP91T9tPPPvqAzz+WVrX3ePjhfT7+6AGPPnnA&#13;&#10;Zw/u8/mD+3zx0Qf8Q6jXjb/bSajPTUzY2F477l4dkSELuaWyGm0kNtdJ4xKRLtupi9UzwyiBkwbK&#13;&#10;3Xp1IjStvp4ppfVUmU0sXb6VFcu3smzZFuYNrWPtqh0sX7FVffkWLlnH3t2HePuNd/ns069VPobU&#13;&#10;MUu4qlRpPrflEAf2FyY3+w8fVJMCOZEvrvQfOHCa/QdOI+OxY1ILep5DIiOXSf5RqQg9p7aPHDnL&#13;&#10;gYOnOX7yAqNjlzl5qrC6e+7MS/ztzz9y4cItdu0Z48CBguxclAxyAl+ciKuT9JNnGTl5lgcffMir&#13;&#10;d9/h6GGRzReCdtUqtwrhlUmtkBgvcm7suiJShEwp3k9hLBAskt9y5OhFjhy7pHD0+GUEx48XVsaL&#13;&#10;k+riKPkoMvG/cO6GqiMcG5X8A8ljKIZbSsZCweZQJFKEaLk4fp1MyouhmE+u1gthoQgOqaQ8dpZ3&#13;&#10;377PK3feREmq1fOR53SZ4yOXGRm5zPGjklNTmIgePTLGW2++y+2XXlH/u6OSlXPi8oQC4+fqkeJr&#13;&#10;eXKUx/7p+1MkPn6FMDn1BPHxBAly5vSv73tm9Gf7j9soCnk1xcd5PMp78RNyZfwxfo3skM9IUWki&#13;&#10;pEhx0vjkePjwqPLxHzlyenwcRa4rTjwlAFWRMIflMy4KlsfBvXKfBZwpKFhGxPYhE8grCmLPkCyL&#13;&#10;0yOiuDmntuXy2MjZQj3zyfMowkVIl9GCtH3HzmOqpnndmh3Mn7eWdG5ggmAxuzqoNTRRpWukVJNU&#13;&#10;KNckqKiPqnq7kuqQIlgqDR7KzXZqvX70oRjlJgczNAYqHVYq7W5qvT5mWa3qBN+ciePr8hLu8+GR&#13;&#10;k5NggWAxxd2Y4h7sjf7xWtAo1rQfc9qCJSOrPAZsrYW6ZsmXMKZM1Pn1WBvNuJsMaOJ6St01yMm+&#13;&#10;r0cmciKd1TLFWIIxrcXZamKqqYQSazX6pFm1XShL384THNg1oiBNQJs37mXblv1s33pgAju2HUYa&#13;&#10;gQSyz94i9o1OtM88v+sY23ccHocQvVJBKmo2ITd+ij07R9i5dbfC0X2nERze+9N9irc5uP8iRw5d&#13;&#10;/wWOSiuUWB1+guMckZrkJyrOhbSVavijhwqQbWkiKyo6xAYkCrwTI+fUKNcL+SDXyWdNjnOnRy8y&#13;&#10;Khk1AlH6nDin2stOj1xSIdsyit3o/Og1NYr9qIjTxy8hGJNj4RNQ1526oPKdRk+eKyjKTsgx9jFO&#13;&#10;n5A6+YKK7NjxCxwfOc+YhIefuvwLPG4PkYa2awonR+UYdVa1HJ05W7BCCeGiXtPpy0qlKCS71DIL&#13;&#10;kf78DslFGmHT1qMsXLqDTPNi4ol5BAKz8Xj7MFu7qNPlqahvUCqW6VVRJpUFeEaULOUBplaGmFCt&#13;&#10;iHKlKkhZfZxaQw67uxunt5dyj4dyrxtjMoA5GSQ6kKZhuAVPtyhYvGgyPnTZALp0kGq/H00sgKtd&#13;&#10;ZLE+BWebG6uEi4odo81FoMdDuM+LvdVDTdRCiUcULEZqYxbqEhalJtFlDdg7zfgGbNi7LIpssXWY&#13;&#10;sbVbsbc4cLd7sbXId8ZFddBEXVwyM1wYIgH00SB1niClmhBPTdepBpMKa4gZGie/ebaS35XrmGYz&#13;&#10;UZ8y4e5yEBrwqNGQFSuQjpqoUalpJHjXmHNgzNoR5UmZR0e514ytJYa5Kczva2v5v6bO4rcVVZRY&#13;&#10;jRgaA8yU1Ty/A03Cja1VFDVyeyFdnNTH7dSEzBjSTuqCFnUCZmtxY293oU9Ke5iH62P7uXH2AC+e&#13;&#10;O8iLZw9y5dQuxg5tYezQVk4d3MrJA1sZ2beJ43s2qO0jO9ZzaPs6Dm9fx/4tq9mzcSV7Nq1iz6Y1&#13;&#10;7Ny4ll2b1rHtuTU8t3o5G9asYM3y5SweWkQqlqU51cDSuf2smD/Agrl9DM3pZWhOH0OD85jTP4e+&#13;&#10;rj5amjvJ5VrIZptpyrbS1d5DW76blqYuYtEG3O4k00pd/GGqhWf+aFP447Nmfj/ZoPCHKUb+ONXI&#13;&#10;s9NM6vLTkwzIdb+bqmdSmVURLH+YaWB6tYYpOguaSJAKvwttLIClIYw+6WeGTUgpI1q/C1+LVGXm&#13;&#10;cDY1oQ3H0EVjWDIZqj0+dNGwUgVZMn48+Qjudj/ONj++8ZBNaZ4S25DYhMxZC1LFrAnI/8OEs8WG&#13;&#10;OWfB3iL133qqHVr+9udH/PWHR/zlh0f88O2jgk1HkStf8N1XQrAU8O2XH/LNF+/z9Wfv8/GDX1ew&#13;&#10;fPPoc+6/e0+RK0Vl6HGpVB49y0cffsBff/iGb+X+vv6cb776lK++/FgRLB9/9L5auFi4eD1DCzaw&#13;&#10;Zv1hlq3ay+DQcwwOraNv7mra+9crgiXSOIzR1Y/ZOxeTZw6KXBknWAxFBYuz7ycEiyO6gHBuNZGm&#13;&#10;NarhJJhdja9BwjpXYgsvRe8epso6mxrHAI7YQuYuXk+qZQC9K4nNncLjzxIL+Mg3xJnf18xT0/U8&#13;&#10;W2HkN1O0/K/JdfxmmhZz0s/SI700LQnQ81yS2ZtSRHst5Ba4GV6TJzcYUTL6RXvzzHs+o8iUpoV+&#13;&#10;ulYHiPU46VkTY/72RuL9ASbV1jCpqp4So4k6r4XkQIr80i5lH4t3ZYl0NmCM+CcIFl88wfM79/Bv&#13;&#10;f/kz//GXrxW5Eu3LkxnupGVu8zjR8gN//fGbglLpx2+UdUhImC8f/kk1c969+wrXX7zJ1etXufHi&#13;&#10;De7ceZlXXn6LV+68w40XX+fy9VcVDh29yKJlu2jtWks8tw5fbDa20FycMQm5HSaQXUVTz2aSTavw&#13;&#10;JpYQyiwjmluJPTyELdiHPdTLrLpGrO5mWnqWMrxiC33z1qiMFV0ygk1CRXtS6NNh6uQ4lyoQLNpE&#13;&#10;BLEGPWOwTWCazUmZ34lZLBUDIZUJZe/04ekN4OsLqnp5T4+EkfuwdQRxdATwdngUKSKqXEuzg/qY&#13;&#10;CU1Kj67BoL4b/o4o2rSR2oiN2ogRXUos0G4cSQ9DKxewasNznDi3l8Onnmfxxnk0Sg5M3kPH4lYW&#13;&#10;bR5izd6VtK1qwt/ioTGfIJmLEU6HFaLZALEm3y/gCbtwBpyP4Xdg9zsxurwK9RYHUypqmFJew7Ry&#13;&#10;PbPKHAozq+zMrC2gTm9HZywgHEkQTzQQi6cnEI4lsXl9Cg5/WDUKSeBtQ7aVFYsXsXD5BuYv2kL/&#13;&#10;vC30ztnC7KHtE1YhUbIkm5YSTC3CGpg7YfnRWvsRSL6KztlErSx2OHoKsP6/lL1nd1tZmqVZP2FW&#13;&#10;V093ZkbaCIUU8vQG3ntP0JOg914U5b33lER5kRJlaSVR3oa8t5QNkxWZ1ZWdXVOzevX8hGfWe0Ao&#13;&#10;FJFZ1TMf9joXFyBwARDAPftsU0uaKQ7JRUogsS/VWE2yvoxUYyXp5moyLXUKojxLszWQYqkhXYga&#13;&#10;1xyyXB2k21vIdLZiCHSg87WTYmki29WKPdiFL3cRrvA8IsULySldREPHJmoa55JfUklNfSvRokqy&#13;&#10;LRF+NSkTgycHnSvMzHQrqWY7qTYnxkBYWWy1LicpRjOz9SYyHQ4sURcFjSXkVhcTqYoSLI+Q5TIo&#13;&#10;GAI2nEU+NAEHKRYTep8DX3FIKcz8xVGm67QYwg48pT7c0j6Y78GZ70Xvt6LzmXAV22hYVEzb8nLK&#13;&#10;OnLJqw9R2JxDUXMehU0FFLUUKRQ2F2HJM2HPtxEoCxGpjhCqCOEt8eAskH1ecmuCeBWRZ8GWoyXU&#13;&#10;6sdZ48MYKKC9YwUlxbXESmrZsn4XczuX0tm1giSjnxnZXnRWH45QFFMgTLAqqCw/+W0+/PVeHBUe&#13;&#10;bOVCLLqU1VcTtWMp9hCoCeOI+dDm2BW5Ysx3YypwkxGwky6EixBARS7sMTPBGguFLS68lTa8MReu&#13;&#10;0ng2izVPo2w/kq3iKbUQEXWLCrNNNAk5lJLFmJuBPmz8WL98+9qPVp/7N66rwNvbN+JEyu3r1+Lk&#13;&#10;yu1b3Lt7R+HB/Xsqh/Xho4c8ffSIf3r/jm/fjvN+/LlSYb5/80I1wYlFVn7/5Pfuj+9f8sO3b/kH&#13;&#10;d60NY0yPrdJMqNmFu8GAsTwDW00WkTapDrOQ0+GgcIGbSIdDyfpnWnQkOzTMNhlI8xuQvIVArfhG&#13;&#10;A6zacJAVqyXRfxcb1uxii9h2xLKzfjdrVm9hR/cerl2+zs2bN9l74DAbNu5h/+4TbNkzQO/Ri/T2&#13;&#10;n0NWSIXwkByAxGRcJPzSFJSATIxViOPQTxtzZL9qFDp2mpGJponBwXNKPj80cInvv/mO4eFLHO4/&#13;&#10;w9GjP06wlVJiwiaQIFiOHhvmzfg4X1+7T9/BeBVz4niGjp/n5LGzDJ08p8iVHxUVPydYhNCQQNsR&#13;&#10;1WqTIFYSoyhYZOVWJu+yWpuwh0jzjRyTqE8k1+WYVA0OCZEjVakif44/7wS5IreT10z+RgiVBHmQ&#13;&#10;2E4ct5BDKq9AyepPqrrsW1/fQ6w7igDqHYk38Yj8X1UdizolDpmU3b55n0sXrtPbOzxBFIlVZ+L4&#13;&#10;P1Gq/Hu2HFGrSDiw4NPtIxOE1Y+vY4JE+ZEQSShZ4oRJ4vpPRsmckPDfY6cVOaHsQZ8ek2xPWIOE&#13;&#10;9Em81ol9iVG9D5/cLnHb/x3BIoTVzyHkoBAsCvvi6hYhWXp7JSsmfvuEDUkuK3Km9zgHE+g7zgFR&#13;&#10;YfTF7RByGzk+ZRfpjSuEDh2U1f+TaiJ7bMJWJOTNzm6xSGxn+dIttLWuIFLYhC+3HleoHoO1igxt&#13;&#10;EWmafGZnyuppECFVZqUHSc6KkCT70oJMTtcxS2clw+YjyxkgzepiUmo2U7Izmam3kGy1M1Wvwxhw&#13;&#10;4hSfaF2IYF0Ie5kHW7ETmwTTFkrFnB57iQ9PRQh3WQhbgR9znrQLGTHlS41rNpoiLdMsKXyZncQM&#13;&#10;YxbaXBsZXiOz3GlMNiUx05VGsj+d1ECmsgxNtcwmPZiOq9rIVPMsbEVWkuw6Uh1GVUW+dvUutqyL&#13;&#10;Y9PaXWqf2P8SVsCfj0KyfCRY/j9s75AGkm2HFXZ2H1bWOiFYEnXbB/cNsX/voIIo20TxphRuh+X7&#13;&#10;YJRDffJ9Fg/PFrvbyMAYJ0ThJTgsdcqnla3h3JnLqmlDatWl+Wt48CzDUpc8IgSsVG5KxfIpVbUs&#13;&#10;1clScaxqlUfPf6wxlX1Dw2cV4tvnGB0+x5nhsyrsVtrdRAUlkOa0gQTk+20gjoGT8t0yhrSuCYal&#13;&#10;Kv7oaU5I6PbhUU5KsPYE0aLyK05IfsXQR1VdQlEmJMrABI7Id2N/HHL90PG/heToSN3zwOAnkMs/&#13;&#10;w4jURMvrMtE+dOTIiFIybhfSS8Jud/SzaWsfy1b10DJnDTV1S8nPn0Mg2IpD8ljs9bg8jeqzMfsT&#13;&#10;omVyUlDlYYg9aGZWkJlZIWZrcsjQxzA56vEE2zHaqvhDmkHZhFI8Tsra55LbEaNgbgWumhCmsiCG&#13;&#10;kgD6Ij+afC+pPg9ZYR/BljD+ZsnE8OCtc+GtcyKrpMaYDVOZjUCjG2OJg2kOjapBdtf58TYE0BVZ&#13;&#10;MVUYlWrF3WzF0WBGiBVvoxlblR5tcTamMoMiPeS22flmkrwGUnIcpIWcaAIedGE/U7RGPpsiQapJ&#13;&#10;fDZNy2+naUkxe/nFpDR+OVPDHwxpzApkoik0YK2yIgGNyX4tST6tyoIRokVyYTSFZvQl0pIhGUkO&#13;&#10;kj16phqNWEujGPJDpHkcJBlD6mRKJPvGEq/KgjGU2lXFaUrASLJPiJts7NVuVeUsK17pPjNJjiyM&#13;&#10;pXZlR8nM0ZEddrCqpZh1c8rZNK9ajavnVLJqAkubS1naVMKylhgr51TF0VHJirZytW9JUwkLGkrj&#13;&#10;aCxjXkMFc+rKaKuL0d5crtBcV0NXWwcF0Rg+u4e60mIWtDawbF4Hyxd0smbpfHZsWMKmlfPoaquh&#13;&#10;tqqcsrJCSkqjlBTkUlqQR1VZGWVFZYSDYZyOEBptlJnJHr743P43BEuCaPnscy2/+H22wi9/n80v&#13;&#10;J2Xzyy81TNUY+d10PVPTs5lpMqGLBkgPesiMSOOPD0tJgBkOI19kZzPTqCPVbibL60ITCGPOzccd&#13;&#10;K8VWVESK04smFMRaFEATcmGMetFIkHCeFVeNVylXpP1EkSslRpV7JX756eYsdIVC/rkxFEnIrZGM&#13;&#10;iBZdyMRf/9s3/OXPcYLln3+Q8VtFsiSIlcT4KcHy9PHjjxahb96+4Nt3z/nuwwu+/zCuTl6vX73B&#13;&#10;kaOjHBb12vEzioCV77TLl75WdfFSdXzuzAWuXL7K3bt3uXT5Gpu29anQWpm8L16+jwVL99Axfyv1&#13;&#10;baspq1lMRfN6mhfupahuDTp7E3pHqyJYtPZ2BK7oYqyhuZiDnUjeg8begtbZrpBuaiTb3qq2zYH5&#13;&#10;eAqW48pbqsgVo28BOncXGlcbGfZGbJE56JwFTM9yMznFhlgJZmd6SU7WYbM4+TLNgLc6iC7sZnK6&#13;&#10;Wb2/v/gqmy8z9dSsKqR2ZYjqZX66dhYyv6eIhjVhouU+ks1pFDQFWbWrmcXbCmlf66N5bZDObVLX&#13;&#10;nE3FohCl80Mk2/V8np7CdGO2aosK1gSpXFpJ84YmWtY2s2L/EqqX1ih8lWEmXBDBFoiQX17D3dt3&#13;&#10;FLmij4bxV5dgyA0wy2Ym22flf/wlTrAkFEr/Y0Ll8vbZA548esizx4+4fPkyw6fGOHXmnAq/vXrt&#13;&#10;GtekmePGHa5dv8elK9c5OXSRnj2DrN14iPb5+4jGusivWERB1TJKalcSKV5B5+L9NHZ2E40tp6R2&#13;&#10;HfkVq3BF5mH0tKkGrn/8nY7/49fZCgeODHLwyDGSnX5mubykhvwYS6JYYlGMxRGlXjEU5mAvzyct&#13;&#10;6Ge2x8NXVociWaaZbMx0OJjulO9IJ0KmuBv8eFoiuJvD2GoDmKt8mKv8WGv8GMrcOGqceBqdaJkj&#13;&#10;s5QAACAASURBVAtNZOcaSM/JJj2SrRqBfHKbHCuGkBt/aS55tYUUtxSQWxdl9c7lDJ4+wtmLA5y7&#13;&#10;fIzhsV6WbpmHt8LD8u0L6R3dzb6TPcxd3sGyjUtYunUBnV1NLFuxgLmL5tK5sJMFS+eweEUHi1e0&#13;&#10;s2j5j+jZuZl9e7azV7C7mz27utm3dweHjx3m0LFD9B3to/dILwf7e9nRs4dVK7ezcmU3i5duZN6i&#13;&#10;NXQtWs3qDdvYsHWHQl/vYY4cPkr/oSMfcWB/L0uWr2Hx8tUsX7WBlau2Mm/BKuoa2lk6f54iWBYt&#13;&#10;3cGCxTvp6NpGQ+sGKutXU1G3Ck+kFau/HYu/Hb2rRVl+sq1xciVBsgjBkmGr/rsEi1j2RFEmY4Jo&#13;&#10;ybDUkWGuVQoXyU0SpYsgw9ZIqrWWdHsjmc42st1xgkXjaVPEit4fJ1jSbS2kWppxhudj9swhkL+Y&#13;&#10;tvk9bN95kEO9e9mydTM19S0EooXkFlVg9RfyqylagiWVxBrbsHrzKGmpU+fFUzKMTM8yMWm2lsnJ&#13;&#10;OpINNtXKp/e7cBb68JQECFfl4sj34isNUtlZRaytgmB5LjO0epWpkuW04CuOEGuuIK+6iGSrkSyv&#13;&#10;BVu+W5EsefX56hxbVCx6v4Wcah8tS2O0rSinsrMYY45V2YNC5V4iFX6F3OqwCrAVhYct6sKSZ8MQ&#13;&#10;seKN+fGUuBTBEq7yU9ZaQP38QhoWFFM1Jxd3lR+t30N5cR0F0Sqi4WIi4SKqKpoojTXjD1VgdxWj&#13;&#10;sYeVgizVFMQc8eMoDBCq9So3jL9RGv8k4FbsyAECdRFym/PJbysg3BBVYfZpASvZklVX5sNW7CXd&#13;&#10;byMrZMdW6CWnWYgYK/nNDoqa7QSq3bhFUZlnQBPRoIvqsBRacBSJqiUebGvKt6ING9CGtCp3xVKs&#13;&#10;xZirm2gGknaguIIlYfeRUZQpD+7dU6MoVqSa+cHDBwih8uDhQ+5L49yjezx/dJt3r17xp28+8MOH&#13;&#10;9/zw4Q1//PCS796P8+c/flD5Y99/84bvvnnDm1fPePv6Of8QaBRZqBF7lRApTnK6TNhqtGiKMlWD&#13;&#10;h7fejDWmU/Ygb6MVbV42qf50hGT5SpeKs06Po06Hq16Pt8FMbmuI5q7tLFsp8tjdbFq7mw1rd7O5&#13;&#10;+wibuiV/4piqq7t98xmnR75m3cp9bFxzgL27jit/v+SOiCpAJoiimDh0aEC144jPWVqDBLJPmoQk&#13;&#10;T+Ho0RHVBiIS8ePHRlWA7WFZte0fZnD4LIPD5zh+YkwRLCODl3n1Ypz+CXXG0SM/tvB8JCCOjKr7&#13;&#10;P9B3nGMnRvjw7h2XLtzi4H4hJkZVJorYXIaPnf+oWBHVSgJS3SwTYAVZLZ7A4UNDH5UrB/tGOHBQ&#13;&#10;Wi7EdiOtOccUlC1BZaQcV6G+0pIjliGxQEnWiTyuqElE2ZBAXG1xikMHpVHnuAqNTBAHMglXpMGh&#13;&#10;H9uSEhNzyS+Q1/j6lVt8fe2Oskjt2y02hGPsUc040pxzlJ0SALxDJiiHObD/OCOD0jxyUTX37FPH&#13;&#10;LtYEsQMcQ4JXBXIc0lSkwmgnyJkESSPvrcpykDDgPcdUhd/e3ZI3c0xZL8R+oewKE5YMuS/1ushz&#13;&#10;+1TxoZqlBtXrI6+RQF6DuL3hBFJXrJqCdotFR44tngWTUJzIfanj/HlGzCe2isT/YfxxRbUiSh7J&#13;&#10;uBArhmRQCOQ5x+8/EfSpLBR7xW52RFlCJKhWtsU2IdksyhaSsIskxh7J9fmxUliqhPdIxfDeOETx&#13;&#10;ksjD+EjYJIibn43x4zihiIQ1q7pZtmQzzc3LCeY3kFfSQmFpJxZnPZm6ItK1+ROKFb/KX5mR6leX&#13;&#10;hWSZlR5iks7KDI2VGVkWPGWFpNlciEUo2+9musnADJuZaSYjxogLR6mPYG0Ik6SFCwpd2IptOEsM&#13;&#10;uMpME7CqL0VjvrRTZJMdzEYf0hAuMmMssqAJ2JhqSGemw0SqJQW9JPTn6BTJMsOZwmzvbDS5GrR5&#13;&#10;spKvYZYnlfRQOkmuVNK9Wcx2aNCH3WzZeICtYgHcso9tG3azed1utU8azVT7kjRFSWX3RK212PfE&#13;&#10;Ati79wiHDx6nv/c4kqdyRDJWDp3kmOCwtHQNKJw4MsjIydOckoyHgTFODyZwhuGTIwwPjHBh7BLn&#13;&#10;xy5xevQCly9e45KyG17lwsWvuXDxBucvxHH23DXOn7umiOerl65x5eI1rlyQalLxsH/NjWtfq78/&#13;&#10;d/YKgrNjgsucP3dF4cKZC1w4fY4Lp86pfKSBwTMIBsU2NkGqDEiLz8AYMgqJImSEqk+eaBY6Lc1D&#13;&#10;w2cVzp65zNiZy5w5fYlTpy4xOnpRtfUMCfnyEWcU6TEycJpTJ8W2NsLFMxc4f+qc2h49Ocq50bOc&#13;&#10;GjytCOEEERwfzzE6eJbTQ+cUgZR4vIvnrnDp/E8h+8bGLnH50g2+vn77I25cv82Na7c+QupaL126&#13;&#10;ztnzlxSEZDlw4KQiWGSUTKnD/afZf3CYXXtOsm7TATrmbaCqdhEF+W3k5LQTDrcRCrfh9DSgNZUr&#13;&#10;NYsEjUrgaKquhJRsP7My3CowT2urINNQTrapEo05hsZcwG+mG5hqtKkWoerOxZTMr6VoXhWe2jCG&#13;&#10;Ii8ZEQfpYTtJXhOpfrG9+BX5EmoN46gKk9OUT25LPjnNUaTNT1/oxiS5JCEzM516MkM2PJUhnLVu&#13;&#10;7HUWjOUWvA1Ows0eHEV2vPVGwm021calKcpCX6JDJ8qQEjuGEic2yXmpC5JV4CLZJRNwH0kWO7+e&#13;&#10;oeUXX2XxqylZfDY5k2x7gP/z8zR+l6xDU2DDUGpBW2zEVGbBWiHWPAtpQVE52LCU21Vem6dOlLDi&#13;&#10;txa4yYzamGaVil9pIwxgKoyQHbVhrYiSledSYZLGmByTE32Jg5SABX2hWd1fRsRAWkjUE06lekvx&#13;&#10;SO6SVWW7ZOXoyfBb2dhVpbBhbiVr2kpY1V7Oyo5KBSFSBEK4bFjSwrqFjazqjBMta+fXs35RIxsW&#13;&#10;1CmsX1BPa3UJIZ+HYMBDc0Mpc9uqWLlISJTFrF6yiHktjcypr2ZpZysrFnQqgqV391ZOHNzKvm0r&#13;&#10;md9RT2NNDY3VNdRXVVNZFqOqvIzGukaaapqIFcdwOsLo9XlkZEWYNsvFlKk2fv+Fnt9+aVD4zSQ9&#13;&#10;v/5Cx6/+oOGzz7P5dQKTsvnsCx2/mWTgN1/p+WK2kVkGA+k+F5lhO4ZiIy5paajwkp1nZ6bTiC5X&#13;&#10;TlJNzDBqSBVCJRAmUFGOu6QUU04uWX4/tlIvliI32rAdrYTUSgV2WbxVyFphwyRkWaFUZlqYZswk&#13;&#10;xWdAWyAFCA4VcmsqNpAd1WMoMfG//vUH/u0v3/OXf46TLEKwJCbhMkr4rFrV+0TB8vjh/U8IlngQ&#13;&#10;7vcfnvL9xAnr4wcPVTbc0aNjHBMcE5xV25JZJwH4krkm4d2icBMV8/qtR1my6iDzluxh7qJdyqIw&#13;&#10;Z1EPjZ2bKa9fSWXbFuZvGqK6qweDsw2trUWpWDQTgbXBkjXUzNmOI2cJOleXIl0+DbL9uO2QvJBF&#13;&#10;mAMLlXLF5FugiJZo2Qo0rgZmaIqZmeXF4MjF5ivCn1NJILeKpBQrM2Zb8ZQHKF9WRMnCQgI1+UrN&#13;&#10;Ihksv03KJn9OlMolAaLNZhbuKWbpwRiech2fz57NF2kzmG5IwlFgwVWaQX6LhoZlNlrX+ymf58VR&#13;&#10;KnXFKXylTcec76ZiSRnli0soW1RC9YoqGlZWkddeTF57CZHGAgI1uaRavOjCORh9PmyhHHr27Mda&#13;&#10;lIu5IAd7US6T9Xpm2a0Y8kJYCiLow37++ucf+Ouf/4l/FRXLn77l21fP6NhQSMPyKHfv3FUEy+mx&#13;&#10;81y7JsTKbW58ff/jePX6DcYu3mbo1A0OH7vA4qW7qW3fRHWrkChLiZYso6BsI61d+6lr7aG0egtN&#13;&#10;nbupaNxMqGgJMzKL+E+/1X4kV/7TrzP5r79O4fa9W4xdPMVks50pVgeWsgKs5YUYCnPR5UUxFERx&#13;&#10;VhYqksUayyPZ5+VzvVXlymmCEWY5nUyzW5nmsKIpcOFuDChCRYgVXcxNZoEDa7UPW7VdqfhE0Zfk&#13;&#10;NpEZ0aPJ16vFIHdFEGuhk5LaMuo6G6nurCfWXkrHima6D2zh/OURLl09zZUbo1y5McTGXcvJbcyh&#13;&#10;ZkEFu45spHvvclZtWMT67nXUz2lkx551vH12X73G//LDt/zLD9/w1x++4V9/+PA3+J//8kf+13//&#13;&#10;QeF//uWf+Ld//p7/68/f86cfPvwNPrwb5/aNW+p8ZPTUBU4MjnFiYIxzl77mys37XL5xhwsXr3Ph&#13;&#10;wjUuyDnLhSsK589dZnDoLANDcvsz9Mt85NAQGzb2sHb1BuYv2cCipTtZtHQXXQu20z53K0XliwkX&#13;&#10;zMEREIVKPEtF8lQUfkawZFnySLdUkGJpjMPcQKq5kSxHM86ceThz5qN1tpBurSPDWq/GVFM1qeZq&#13;&#10;0i21pJqq4rDUKpJGESxi9XO2keVsVfYjk68NR7gTV04Xek8b6dYmRZraQ/MIl6ygtGY1e/bsZP2m&#13;&#10;DXQtWky0qAR/NEpBcQlGW4RfTtZQ0thKZcscjM4cipsaMQVz+SrDyLRMI9MzTWhcHlJNDtLtUpUc&#13;&#10;IU+ykJpKFdGS7tKjFYtVLExpazmRqlwyHEbVCJRiNlDaFqO2PUaGzaqqm6dos5XFXlQswYow7kJf&#13;&#10;3CLkt+ApdlPamkf1vBg188oxhIzYohbClT4iFQEK6nIpaMzFV+YmWueluD0XuyhZnRpshQ4iNX6c&#13;&#10;hXZFslS3FNK2rJSWZSVEayuVuiTN6qS1ppWO6laqIjFKgiUURUopLW7A6SnFYi+ktKCVkKtChf6a&#13;&#10;c/yYIiH8lT4VcCvKXX2hizS/5CXayWnKI9qUhyMWIs1vU1lq2QGXIlVshW40YTuasANzoYdoRQ6F&#13;&#10;bR4Kmp1UzgsQa7MTrLHiLrdgKZRFWYkBMKi5hOyzldqwFkvwvZEMbyZZvjTMBVpsZXrchV6uX77G&#13;&#10;9SvXuHPzDg/uPuD+zZvcvnqFy+fGODd2lutXr6vrL1+4xOXL1zgzdpkzF24wNHadA0fOcP7cec6f&#13;&#10;lkXPE1w5f5HRAclU3Ub73EZa5tRTUFFBbnExpbFyGhqbyS8oJq+giH/wt0qdox5vvZW8+TYiXSac&#13;&#10;9XrMlVo8TS48dSIpTiPJlUJmJIusnExmOZNICyZjjmVjq9birNdhrMjGUa/BVuIlM2hj1codrFm1&#13;&#10;g9UrtrNmaQ9rlu5S2Lq+j4vn7vD82QdGh66qfetX7lFVt7L6u3P7oY/1uXt6ZMLZr5popHVFJqpS&#13;&#10;Jyw5Bol2ld2JCeruQ+zdGw8ZlUnsLmn66TvB/r6THBD70IFTjAxd5vnj5yo7RCbLIrcXQkcCa+P5&#13;&#10;KDLhP8qmLftYvbGHnXsPM/7yJf39Z9i1a4B9Ui3cI60YR9i9VZqE4qvTPx1PfswmkAwCNbGWyfWe&#13;&#10;owghobAnTmRIBXBP9yGVAyNNPpIBkyAppDVJrFMCCdtV+TB7j6tMGQmc3bfvuKqZlFHyWfbuPMzu&#13;&#10;7X38pG5YqognsG+3ECb97O05zL6efoU9Ow6ppo++/cfjxyFNSlt62bZhzwT2snnD3o+Bv5Jt072l&#13;&#10;F3mfdiUqmHvi1czdWw+p6mDJsxEIIdO949AniJM0PTvjrU3yfCX/RiCr/3LsSj3Q3Ysclzwf9ZzU&#13;&#10;e/7TNiJFRHzyPBLPJ/H85Dkm/l6Nuw4r8iKRCSF//x9tf8zKkGDa3f3qtvtUhbNUd8v/zIDKvZDs&#13;&#10;CxUG/HdCPRMBn7t7DrFvV3/8fZEJ/a7+CcSPST0XIVYmIK1EYitS2S2SGXJQyKqj9IqlaAKy/fdw&#13;&#10;qPcE/YdEFRMnz0ShsXr1PubPW09b2wrKqzupqu2irHIenkA7WlOMDF2BIlTiuSs+ZkotbUZIqVgS&#13;&#10;JMvsjLCqazbnBjFEfPx+ehpfpWWqHInZzngeQrpffPoSQhVEn+dAk2NTq9X2Ei/OUknyNuIoNijP&#13;&#10;pLVQJOYGdLkassPZH5EeTMJYqCPd7MAbCWKMGMgIa9EIY51nICWQTkZOGrZKI4ZivQqW0xTI/kxS&#13;&#10;/ZmkuDKYnDkTXcSJMc+lyMDTw6KIkDDgIU6PjHH29DnOnUngvKpmOz+WGM9xYewcF8+d59L5BC5w&#13;&#10;6fyPuHzhAglcHDvPRbn9v4OTh08y0D+gCIfLZy9y5fwlLp69iJAZZ05d4OyZS5yXcMAzFxg8OcTp&#13;&#10;4WHOjIxyZvQ0Y6fGOHvqHKdEeTJ0ntOnLily5eKFawguCWFzUbavcunsJS6dOc/F0+cZOyPVzFKv&#13;&#10;fI5zE+SEEBRysnT+/FXOnz3H1QtnuXrxHFcvneHKxVEunR/h5rUb3Lp+i5tXb3Lv5m3u3rylTsJu&#13;&#10;SuXqta+5eeMW9+884NbXdxXu3X3AnVv3ePbwES8fPeb5g4e8evyYl48eqe2n9+7x8NZtHt27x+O7&#13;&#10;93h85x6PFO6q6tbH9+/y+ME9nj1+yPMnjxWePnrA00f3P+LJw/s8kcuPH/D86SNePnvMy2dPFKTS&#13;&#10;9eXLlx/x7Nlznjx5ypP79xXu3bzF6MkRurf1MTws7+Utrl2+x6nRa0q9uPfAECvX7mb+/FU017VQ&#13;&#10;VdZKNNqCwVpJmqaYaUlhpsyw88U0u8pimZrkVnWQUgP5my+ymDzLxZcz/Hw+1cOvPtfx2Rdafj1N&#13;&#10;Vo4tzLS70UWj5LaVUdhViasqSFaOgyTJDwnbSfY5sEZdmEs9WEo9eKQ9qMmJrdaMt8GDr8mncogk&#13;&#10;a2SqQc8UnY5pJj1pIT3aIgvWSociV4RgEduMNArZKpw4q10Emn04pSK03ImuRAgSC4ZiB466AJ7m&#13;&#10;CM7GMPoyH+k+sf3ZSTJbmZSu51dTUvnF5AxkJV1rD/JfPk/nF1+mYI9F8TflKruOo8JPfleYUGuA&#13;&#10;ZJ+J6TYtyR4DZqlLr/Mq9YquWKqYg0iLh9QpZ4Uln0AaPixMNxuZ7Tcx3a1ntt+Cs96NscxOVq4Q&#13;&#10;QD5MJTbSw0ZSg0YclV4cMQ/Z+VqyokY0YlOJ6rEUO9GEnGxbUKfQvaiePaua2bG8kW1LG9i2rJGt&#13;&#10;S+rZvKBKoXt5E1sX18X3Laphy+JatiypY9uyJoUty5pZMa+R6lghxfkRSorCSsGyqLOO1QubWdhR&#13;&#10;x+pFc1i3ZB7ttVVKwdK3ZxtDR/dx8dQAA/2HWThvOfVCrlRXUV9dTV1NLTWVVdRV11JdVv0TBUtm&#13;&#10;trRfOJmWZOf3X+pUKKMKapykV0SKkCm/m6T52NYgjQ0JguV30418PstChtOB1u9VvnZbpQ13vRtL&#13;&#10;hRdLhQdjqUv9T2UEDMwQYsTuQRsM4youIVhZgbOoGGt+Lh6puqwL4iz3oc91kuFzkOYRP7yRFJce&#13;&#10;S25IBQxmC1FjzlL++Vl2LXoJVi4Vu5Bekd+mmIX/51//xP/936XK9+8TLP/8kWB58dEi9ODe3b8h&#13;&#10;WFQz0LsXakXw5dMnjAxfRAiWkyfOMTx4QdmfxZJ9tF8Wu0bo74urYCVLSgKt12ySpp8+Fi6P5z9I&#13;&#10;BkTn4l20L9xBc9dWaju7aV7aS6BkETpHMwZX+wTBIpXLnWidXfgKVxApW4O/aAVGbyd6d9dP2oLk&#13;&#10;dhrHXGUPEiLGFlmMI7pE5bG4cudhCbaTaa8mmF9FpLCK/NI6OuYuZc7cpTQ0dRLKqSMz4KBuTSON&#13;&#10;65vI7yjjizSDahD6z1+mkul3Ubowgr9aR/lCLx1bYmQ4dfzj5EnMNGWiDxvwxhwEqjU4SpOoW2Kh&#13;&#10;drGV0g4hI818pZ1NhkdL+aJiGtdXE22JULG0hNiiIiqXxShbXErZokpymgrJ8jtVXs+0TIcKqLTm&#13;&#10;RwhUFxCsLSDSUEC4rphkh0XltmSFfPiri/CWFGPJjeIqySW/JUjzqkJa1xbSsCxMw4oo4+OvGT11&#13;&#10;USkoT49d5KxM0i9/rTJaLl2+zeUrNzlz/jb9xy+wZdtRGmuXEi3tIiiT8GAbdn8rJmcDJVViaV5J&#13;&#10;tGQ5pXXrcefOQeOoZmpahF9NtvKrLwVOpsxyozHlkqELkZTuZqbHy2yvF0t5nGDJDAZJdnrIDEim&#13;&#10;ST6emnL8jTEyc0J8abIx3WgjXdqF9E6mGpzMsDtJDtpx1oktyIux3IO1JoBJgrxrPbgb3Ljq7Eit&#13;&#10;8wyNjkynWQWamoNe9A4f9R01tC5oYs7KLlbtXMHx0f1cujrA5WujXLx6iq9vX+TMxaN0rWrFX+6j&#13;&#10;al4ZK7sXcKB/Leu3LeKbt0+pj7WonCJRc/35uzf88/dv+fMEfpBWrW9e/w3+9M1rFD6M892bF3w7&#13;&#10;/pxvX7/guw+vfwJZYf/jN6/57u0znj++x53btzl74Tpnzl9j7PwNLly5x9j565y9eJNzl24rnD1/&#13;&#10;nYuX4otCp85cQTBy+grHTl7g6InzHDpyRtmpV6/fxfxFW+ns2kR98xpqmldTXruCWPUSFW7rjXbh&#13;&#10;DHdiD87B4u/A5G5HY6kn3VBEmqGAdFOMdFMhyeYmBbHwpNmakSrvQMESrL5OsmWfte6jykWUKoJk&#13;&#10;czXJ5ioFuSw2IyFYshwtyo6kcTRjdDVh9bbgjcwlVCiV0O24c7rwFizGk78EvbeTbHM18+YvoLq2&#13;&#10;nrq6WhYv6WL95pUUF5WQlmbht1MN5FXVU1rfSkFlAyZ/Pv5YKeHyEhy5YaamG7FEc0l3+cmtbyav&#13;&#10;rolYcxPWXA/J9mxSHWIPsmOOuPGWBtAHDGS6MtG4rQQr/DQvrqeyvYksp5uv0rL4fGYKGW4zgYog&#13;&#10;BU25+GNBzDl2bPlOnEVulVEiDVNSzawP6AmWe/GVuAiW+SloziO3KYJPKpNrnHjLPfgrvdgK7OQ1&#13;&#10;hQnV+DFFLZjDRgIxsQyJrSwHW7gQq9GK2Wgmlh9jTmU9LQVVhE1RAvoIEUsubn2EzGQvWal+tKl+&#13;&#10;spM8+O0lZFolbDuCtz6EvSqArsDJbLcBa6kXa4kHW0kQS2GUaWYTGr8HT2EUS05ARQhoQnZcMS95&#13;&#10;9TlE6xzkNdkp7wxRMz9MRYeLSJ0NT4UVX7m0ERkxSzVzoV1Z6eylEjlgJjOkIzuQjqVQg7PCSKZH&#13;&#10;o9ozhYg/fmSE0SFZRDzHyeOD7OjpZs2GtaxYvYEVy7pZOH8THW1rVJxCR/tKmptXUFu/SqGhaRW1&#13;&#10;tUtobV1Jfe186htbCRb4SdYlM2nqTCZ9NYM/TJrK519OY3pSGlNnJjNtZgr/EOmyEOo0I0SLr9mA&#13;&#10;r8WAo05PuMOMu9GFr8mJJppFkieNJHc6xpJsXLV6PI0GfK16nPXZ2Mr1WKs1OBuz0ckbVuxAl6Nn&#13;&#10;3ty1LOhaz9KF3SxbtIMVS3eybWMf9+684M2bf+JY/xirl/awatlOVq7ageSxrFjRzaY1PWzduCeO&#13;&#10;DfFxm1xev5st63fTvXnfR+l/wgIg49YN8evk+m3b9rN1Zy9be3rpkdDIA6c4cniME8fOsqNbSIAj&#13;&#10;anK/bXMf0iS0bUvvR+vA6nU7Wbxqi6q4Pdw/yp49g4pg2bG9HwngFWzfKLXPhxWknWh7d7+C3LeQ&#13;&#10;RH8XE4TJrh2HUXXUkj0jobybDypIpejWLb1sl/3b+tTxyGNJSKMK8O3uY6sE/m4/pNqItu84FG/3&#13;&#10;EfJE7rO7T5EoQjgosmGCpBDCQgiMn5AOOw+rIM6EJWKHBAtLVsHG/WyV11ywfo9SH61bvRvBhrV7&#13;&#10;PjY27eyO1wwL0dW9rVdVOHd3y7HHsa27jwS2ynFPQJqHEsRKYhSCZVd3Xxzb4kSLHPOenULkxJub&#13;&#10;5HH2SbDmniMq7PPjcxGySAgnIS4mnq+MinRRxIYQGnFCRSlIJsiV/2hbyJf4Y8Xbf+TyfhVUO8jB&#13;&#10;fXFItbaQLQcksDihINl/VBEjQo4kIGqSI71DP8XBeHNRPB8jkZORyMqQjIwflU8JBdTJ/kEGjgxy&#13;&#10;sn9AtWaoyfuRAQaOxzF4YpDRIbGKjDI8OKqaaYSc3LGzl807DtK5eB0dCzbRMX8jDa2rKKtaQE5e&#13;&#10;My5/DVm6QlIzo6pJRapqFbKiJGsk1CuXdH0+qdo8tAGfmkz9dmoav/7KSIrHzqRsDcZcN4Y8l5L2&#13;&#10;6XPt6rNvyLNiLfbijHmxl1txxCSQShK/ddjFOlQhDSgGtFGNIlXksrXciCUmGSxassNajIVGDAVG&#13;&#10;FQBnKDaTGswgLZyKtcKAu96KrkiDvlgmX3qyozplHRKiZbo1A2uJm9GhMc6fOTeBs5wf+xRjnDvz&#13;&#10;I86ePsOnGDt1hrFTpxXZIYTHmdFTH3F65BSCoeODDB4b+IihYwNq3/DxQQRnRseQ92no2BBnBk9z&#13;&#10;emBUbZ88OsjJI4OMDp5ShMvl85e5duksl86eZGykn1MjJxgYOM7xY/0MnzzMhbFBXjy7ywshGJ4/&#13;&#10;48XTJzx+/ISHDx/z4P4jXj59yqunT3nx6DHPHj/l8cOnPH7whBdPX/D8yXMeP3zC3Tv3uXP7Pg/u&#13;&#10;3efFkwcqvPP54zs8e3xb4cVTIS+e8kQIk8dCmjxUGH/6mNfPn/Dq2RPGXzxTYV5y21fPJUfhuZJM&#13;&#10;fng9zofxVx8x/kQS1F+qmtT3r1/x9sUz3r2S28bx9uVzXk/gzauXvB1/pRDf94zXL58x/kLu/wmv&#13;&#10;5LEnIJflOnX9y2cfk9sTCe5y/K+fP4vj2TPGnz3l6YNHfH3zIV9fi0NVhg5cVNXw8xZuoKtjAfWV&#13;&#10;9cQKY7jcOWRoc5g8M8Dvp9hUBoZYN373pYHfT9by2e/T+OwP6Xz2eRaffZGtiJVffa7/aOkQBYs0&#13;&#10;VCS5faR7XLir8sjriGEp85Phk8+FfBbySAvKqo5TWTskvNVY6MJaacPfJOSIC3uVC2OhkySHmcla&#13;&#10;HV8Z9CR59eiKzWiLTJjLbDgbLTjqLQQbHLir7UpZIhkuoh6xV7rw1HvU6KsMqfBYsXYYqxzYGzyE&#13;&#10;u8K4K0OkOq0fCZZfT03nF1PiBEuyycWvZ2bxm9mZpNg8pPrsTDdbMEklZG2YYHOEUF2hupwdduIo&#13;&#10;D6oaX11hPIDaXRck0JyHrzGXQF0+gdp8TPk+UjxmdPlOsvO8mCqs2KqdZEQtGMs8Kicm9uTheQAA&#13;&#10;IABJREFUI8dMWtioVC2WmJ3Z3gx0pQb0JSayJFsposVY5FKP272wnh2LG9i1vIkD61rZu7ad3Ws7&#13;&#10;FHpWtbJzZQs9q1rYu76Tnata2LGikW1L6tixoonupfUfCZadq9vZvm4e29Z2sXZpGws6a1k4t46u&#13;&#10;1gq6mstoqy+hra6Cjroq5jbVsXrJPI737eL0QB/XL5xj5MQQC+avU8RKTWU5gurycqoUKikpLCEs&#13;&#10;/nxnhGxNDmmZof9fBMtnn+sR/FoULpP0TEqyke12YQgFsOSFlbddVXZXeLBUxPN2rDEPWSEDs23Z&#13;&#10;pHncZHg96CNB9OEIulAEXViahxxkBy2keyxM05mZlK5jcpaO6WYN6X4LNpGPl7kx5FpVO4pk4SS7&#13;&#10;dBgLDRiLDYpkscYsKnh8tj6bf/vLt/z1nz/wlz9JHstPFSxSnfzD9+/50/ev+advX/Lt22fcuH+O&#13;&#10;Vy9v8fLFLf6oaprHefvmJU8fPuL9u3GFSxevMzQo5Mp5Rs9c49TYdTXGM5dOcfz4KAcOnEBsnxvW&#13;&#10;72fl+kMsXX1QqVhWrOuNEy2LdjFnSQ8t87ZR2bKRotq1BAoX4smdg9HTjN7ViNYpzUHSGNSEzjUX&#13;&#10;W2gRlsBCXLlLKajZjMk3F60oXpxt6FztuELt1Levp7Z1LVI5GyhaohpwUo3lJOtjJOtLma2JkqzN&#13;&#10;Iyk7TChUSF5eGeWVTRTHWvnVrFT1XZAZdOGuzGWq0cB//iKNf5yUQprHQ93aMsoXhqlbXkL9yjL0&#13;&#10;YRtmsXIFrRhyRBHqpKwrQLDGSPMKJy0rneQ22LHk2kmyZmDMNVG5OEJOcxBXmZviBbmKZBE1S83K&#13;&#10;CmpW1lDUWYSj2Iclz0dxq1jIwngr8gjV5hKoiuCvjGDK9TPDJLk+ZpLdYicL4IoFKGiNUDEvRHlX&#13;&#10;mIZlOdQsClPe4SNQnsvDx0850j+s1Oe7dvXSs+sgu/f0qcD9XbuOsLOnny3dh1gv2Vib+5g3dxOl&#13;&#10;dUsoqVlGUcVy/NG56O116K2NaPTNmGwdpJnKSTYUkWWtwBZsweCsw+BswuybT6y+m9XbBlix/gDL&#13;&#10;V/eQbA0xzSC5cF4MxXlkR8JMM1qZbrKS4Q9gKMzHUlaIs6aY1GCAL7Kt/CHTzOdZFjJtDjLDQWUh&#13;&#10;mmp3MNVhJMkv6j0J2HariuZgR4hwm5+Clgr+kJTMb2bOZJZFi6soiNFrJDdWT9+JrZy7eIKr18a4&#13;&#10;+/VVbl4/y9c3znD1+ihnLw6ytnsJSzZ0Mf74AeNPH/L2Zfy39tXjh7wbfxzH6ycfCchv5fORqDT/&#13;&#10;90bJg3j17G/wdvwZn0Lq0//4YZzv3z3n9YtHPHn8gBs373Dj5m0uXbnF+St3OXvhJmcvfP0fEyyn&#13;&#10;LnP46JjKkTzQO6IIlo1b97N45Taa21aRV9JKYVU7lY2LmLd0I/MXbmJO53pqG1cRq1lLftkacopX&#13;&#10;4IvOxRFsweptwuJrI9PRqnKMUizNZNkbFdGS4WjB5OlAI/vMQrrEM1oSFqB4vorkH/24P8PRikDr&#13;&#10;6cAoLVVS/+xpweRqxOhswBZox+Jrx1daTaC8HlO4HE9pqyJYqior6GhtpLWpnq6uNlauWUJOJA9v&#13;&#10;ToxYaxvRYrEmhbF58piaYiavsZUkk5sUs4dsV4Bpmmx+nzSbGRotOp9TWYiyPR6yvFYynTYcBQGi&#13;&#10;dbkEKySY1qXqtwPlASxRN/bcCDqfhwyHXdlBpY5ZH3KQ35RLbG4x3nI/tgIn4aoQwcogzmI3yRa9&#13;&#10;gtQzhyq8WHMseIs9ROsjimBxFjvIb/BiiloJVPlwlbow59mw5jpU/oqv1Is/5sLsKaa1rJmm8lbS&#13;&#10;s4JkawP4vVFi4VIKnQVY03ykTbGRPMlC6mQrs6fYmTrTw7SZHmbMdDNjupXZgqkWpiSl4qvLx1ji&#13;&#10;IdpcRPXCOsq7aqmeNwdvrIg0R5BoWQvOSBmuvBxyyyvwFRXgKPQSKc2hqLiE8jlhajoLKOsIUNTi&#13;&#10;JFAtzUFWZIHWUmDGUezAUmDHUuTCXxPEU+1Q5RrWEj3uajP2EqNyUogyXUGyDSccItJyu3j5Bqob&#13;&#10;F1JZt5Da6mU0N66luXG1ilOYM2c1HXPWUFu/kpq6CdQsoaZmMdXVC6ltbyJYGCHTqCEpy8jsLB1f&#13;&#10;zUpmyowkknU6ZmdrFNGiCBYhWYRgcdbq8DYaCLWZCTaGCQgT1ezBWmHEUCRVqVmYS7MJt1sItpsI&#13;&#10;zzUTaDeS5tbgrDbiadbgaclGm2vAXKylqWExTY1LaGpZQ3PbWjoXbGLThr1q9UEUGfO61tE1dx2L&#13;&#10;Fkko7paPWLJoC0sWbWXZkm2sESWMwk4kU0Gwbo1M+HcprFm1U5EyG8SOtH7PR2zeKDXNe9myeS+q&#13;&#10;Tnj3IPv2DNGz45giU7ZulvahH7F5yyE2beln85Z+Vm/Yz7K1u1m9cT/dQsTslCriY2zaeID16/Yo&#13;&#10;bNsgbUU/QkiaT7FtS/yyKDsSREJiTKg81G229LJl6wGFjZv2smnzfrW9Y3ucZBHVyPLl3axbv1vV&#13;&#10;KsvfiGpCrEWiIlEExA5RuvTRowiWw+zZeUipQOLKibhqRbWaTChXEooPRUz09McrqIX4kEwJOd5P&#13;&#10;IYSPEEqCzQcUtm3ajyiK4uRHH7v29Crs3tuPYJfYWvYdUyobUdgoTIQT75HKYmlO+aQJZc+ufvbs&#13;&#10;PRHHnhPsmYCofRKWnp/adeIWsk8tQ2pbAnn7Rv4GR4+IpWqYPskpOTLCcWEzBdIWpEYJ9IzbQMQO&#13;&#10;0tc3TN+hEQ4fHmXoxBhDJ86q1qajUuGbgNznBFQVcH+8bjdRC5wYxbYmfy+Q/ByF42cZHDj7MR9j&#13;&#10;cFC2xxTEwiGtKD/HkDQFfYKR4bOMDI9xZlSIAbFtnfmozDh96qxqX+jtPa4Ili07exGs3rSLBYs2&#13;&#10;0rV4G81z1lJVv4RoYQdSV6sxFpOenRcnV9LEHhRhZkYcSdlRVU87NTWoGPivsrKZNMvMlDQjkzOy&#13;&#10;MER9yuttLvCgzTGrlTRbkRlHqaysmxWZIgSKvcSAvcSFBFrp80y4Swsx5FnQ5eowFemwlhlwVJuw&#13;&#10;VxjRhk2EavPQBHVoctLQ5uuY6Uplimk2ZpH91VsV0WIozkZfoEFfYGCWO5UvDTNI9aUx25Wt7G9X&#13;&#10;LlxS3fbXLl3m/u1bPLhzm4d3RVlxh0f37/BY4S5KUSHb924rPLl/h6cP7io8e3CHZw9u8+z+rfj4&#13;&#10;8A7PHt7h1eP7jD/5FPcYf3yP8Qc3eXX/hrrNm+d3efbwLuNPH/H6+VMe3LnHlYs3uHXjHufPXOT0&#13;&#10;0GkujF1g5MRhBo/u5VjfTtavXcbu3dvZvHkdW9cvZ3Sglw9vH/Lt+1d89+EN37x7zZvXr3j9+hXv&#13;&#10;3o7zzfvXiOz3vQRvvXnN+7dveffuHW/fvuXtm7e8fjXOq+cvefnsJa9fvuTD21dIArqceI2/eMir&#13;&#10;5w+VZ/T9GyE7niOhXQJJSE/g/evXfHj7QeH9m/e8f/NO4cPbt3x49wneyvG9VROqH757zz99957v&#13;&#10;37+ZmGB94E/ff+D7b+L3k7i/vze+HX/D2/HXP8P4R4Ll1Yunf0OwvH7xjLdC4ozLsb/gu3evefX0&#13;&#10;Cbdv3eLW16Jguczp46ImPKEywpYtXMHCOfOpr6qnuqyKSDgXpztAls7PlOk2FTb668+1H4NIf/OF&#13;&#10;WDfi5EqcYIlnZSQyM34/20S6P8R0m5tpZjv6wohqsEiRHCGnDnNBgKyIh/SgKEyiqqbZJbadci+G&#13;&#10;IhvOGrdSougLbaopZ4bFSKrHQqrPhCFmxVHnxFJpw1bpItQcJq8jj/w5edhqbOhiOhVsa6u2YY45&#13;&#10;1H1ZxM5R5EBX6EBXZkdfYcfR6KNgUSGBhlySbBamay1M15v4Q1IWv5iSyWfTdXyeYmW20cYMnYVp&#13;&#10;WivJDjtfag3IhDDSkounLky4uRBnLBK3LdX4CDYH8dX58NULCetWypbMsBVrSYDZdivpHgfTNBoi&#13;&#10;pbl4GwQBdMVWNEUOnHVih7KQ7DdgLLNhbZAWGyszXKlkFWrRluiZ7cvAUGjGWOxFk+dFESxLGuhZ&#13;&#10;1sjuFU3smSBY9m3sYu+GCayfy971c+lZ3cb25Y3sWNGsLu9a087WpU10L2+md+t8Tuxfo3B8/xqO&#13;&#10;7ltD366VdK/uoGdNG2sX1tNeV059rISqwnwWzmmhqrSYxupKFi9Yx46t+1i8cCOdjXOor6qipqJc&#13;&#10;WYRihflUxcqoq6yjrLiMSKgYjS5KpibCjGQHX0zR8ftJ2o8Klt98aYjbgCbFybw/TMlG8NkfjAq/&#13;&#10;/FzDLz7PZEqqnQynjSyZ8IaDWPPD+CvCqqbbUmpVld2uWhe2cpsKBZeaZYcQa+UOsoJmZslKZ54d&#13;&#10;d6UPe6kHZ7mfrJCHJKn+zLWSHjIh/3+mYrtqD8oKycRUQsz1aCJmxBqkK9DHCRZ5r2I20t1+/vrD&#13;&#10;uMruUM0zf/4pwZKwC0kL0H/74Ts+vB3n0aOXioQVIvbt+Etevn3J0/FnXLx6lZHRM4yMjnH8xKiy&#13;&#10;gosdvP/I8EdI8P6hgxLUPcTh3iF1PrRlyyFWru9j8UqZ5O1jyepdLF55gPb5O2iau4X69o0UVa8g&#13;&#10;UrIEX+48TJ4mdM56hWxbHdm2WtKMNZh886nu6KZu7k7cucuUZSi/egOWQOfHNqHalrVs3tHHynW7&#13;&#10;qGreoGxB0zUlJOliZIhdwVTF9Ix80owVzMrKJb+gmvbO5SxdsV5Z8eRz9suZycy2Wwg3lygC9VfT&#13;&#10;tPyXyelk+n00rKymbnkFnVtrVSh8kk2PLujEkm8nUOMhp8FLbG6IvBY3Bc1WStutVC/KwRixMNOc&#13;&#10;SZbfjCEq6gwdU/WZlLQW0bShmpJ5BfgqfdjybVjzrfirAjhLg1TML6BjaxO1K4vxVrgRub6nooB0&#13;&#10;j5uZZidZAS/m/BCmArEAB8lvDRHrDFG7VAiWXFpXxqhbFCZSE+H+/QcMDY5x5PAgO3dIk+deurv3&#13;&#10;sWPn4Th6+tkhKvB9A+zbP8Ta9Qdp61pHfct6KuvX4Qq24/A14w7Mw+aahy+0DIdnPgZnIzpnDSZv&#13;&#10;A7lli2js3EVD5wGaunpZvu4EQyPXOHX6a4XZVj9TNRZm6fRMSjMxy+okOxIi3S+ZU06m6TykOj1M&#13;&#10;1bqYrnUzOdvKVwYHyc4A+oIgrop8DGVepPlNH/OQnmMnNWTFXu0lf26E3FYP9nwtKTYtX6SnMNOk&#13;&#10;IVLtJlhhJ9Xs5+nXl3h86yrP7l5n/PEtXj2+yfiT27x9fo+3z37E+JMHahFDiBVZBJEFgrfjcbwb&#13;&#10;f8YH+S2W3+mXT/+3BMv71095N/7kJ3g//uTjb3niN12IGsk8evvqMW9exgmWW3fucuvOPW7fvc/t&#13;&#10;ew/VtjRCXbtxn4uXbnHz1kNu33nMrduPuHz1Dpev3OHCpVucHLnCieHL9B8/x3Yhzrb3smbjbto6&#13;&#10;1pBX2kZp3VyqmheyZtNuNstC8tY+Vq/dS+vcPTTP2UNZ7SZyiudTVLGYUGEXnuhCZbfReMNk2aUm&#13;&#10;XZQpcTVLurEOyWzJsjaSYqwixVBFmqkGg+QoqfavelKMZSQbypitLWW2LqYgn0eNrZ5MSw2p+iJS&#13;&#10;dflq0TDTXEyWpZSc6nnYo9VoHXlMT3fhiNbQ3LaUvdtWsn3DUiorKsgSu585TLCggrKWNoormnH4&#13;&#10;S5icJupWDbOyrHw+y8SvpmpIt/mYmm3i9zPSmJJkZHq6Aa07TKrFjSHow1uao0JmC5vyKGotIhCT&#13;&#10;bJYw7hIvOr+TNJuF386azXSthiSTgWSLkQyPjUhDHrH5MawFHqx5DkpaC8hpDBCpjqL120l3mMh0&#13;&#10;GglVBAhWBHHmCwkTJqc+TKjKTWGzj8K2KAWtOZgCJrJFeZpjoqQjiicviC3bjyXLg0sfxOeWuUAO&#13;&#10;OlMBoWgNoWgVdkcBDksuuhQfyV9aFMmSMsvP9Fk+RbJMneli6gyLwrQZZpLTrPj8MWZqsglWV+CP&#13;&#10;xdQC7cwZdqZ+ZWbylwY+/1zHHyZZ0LuipJn8pBjdZJj9pNlCmNwu6tpjNHaVUdTiIb/Jhb/KrlqC&#13;&#10;zAVWvGUucurcRBsDquo8p9lLoN6Jo8yMq9yEVDs7Ss2K0BUXQmKRPREL0dNzmFVrdtI+d41qmWts&#13;&#10;XMWc9s3Mad9Ee/samlpWUte4nJq6FT8SLLVLFcEiJEvNnFpsPhfZRhPpRgcpcp6kMZGs1SmCRUiW&#13;&#10;FJ2Of4h0Wgh2mPA2SVOADk+DgUCzCXedhVCrlUCbB3uNEVNMhyYvkyRPMu5aPe5GLd4WvVK/pHk0&#13;&#10;eOpMStmiL05HE7aQ7tQwI1NDU+NSmlvXKnR0blC2oa7O1bS1LFPEysKFm1i7dg/r1+9l3bq9rF2z&#13;&#10;m5XLtivJzqrlO1RQroTlSo7LxvV7FDaskxDd3QprVvewdu0uNoqVZQJbNh9g25YDbJfqxK1CBogS&#13;&#10;QmqXB9klZMm2PqUQEZVIApu2HGXd5hOsncCaTSfYtXeY3r4Burf3snXbQbZsixMhQoh0b+xj21ap&#13;&#10;ge5nx44jSBX0zp5j9MiPx644hEQSyOXE9qejEC4iYZc3e/eufjXu6jnMzp2H2K/qYU+wo7uP1at3&#13;&#10;0iP79h6je2sfu3viFclCsBzoPa5ULD09R5AVAqmYFYhyQkJeE0gEtH46SiiuhFXK2C8nKwcGObT/&#13;&#10;RxzpHab/8KhqEzrSf0pZZQZPSOjsMFs37WJH9356dvYqFls1IvUNxYNWP2kKktyYHzHC4UOScTPy&#13;&#10;N0gE3346ihRYmpF+jr/X/BPfd5YBCd78OU6cZuDEKQUJ+T32M4h87NTAqFIYSGbE8MjlOIYuMXL8&#13;&#10;LCPHzzF8QtpLTv2HGDl6hOGf48gRhg8fYaT/6ASOMdx/jOEjxxg+msBxho8eZ/jYcQaPiSpiSFla&#13;&#10;xNYyoKqYhzk1OMKpIcGowujAMKcGhrh28QLXLl3gyoXzXDonKoizXDx3jrNnzjF0UlpiBukXHB1g&#13;&#10;++4DbBCl1+Z96rOxZHm3Wm0I5TRjcZSTpSsgIzsfg7WMLFMx6cYCBQnBnZEeZnKSj+kpATI9dr5M&#13;&#10;zSTF7WFqphlzfhhXWZQUpwNN2KMkiY4SK2ZRn5QalFLFWmbEUizss0uFVOpyTHiKy7F4whiikr8S&#13;&#10;J1nMJXqc1fJdYiZUFSU7oCfDp1W2o+yIjT9oZpKZk0VqKIXs3HTMJdlYSgVS0axhpiMJfUE2sx1Z&#13;&#10;TNVlcHDzCnq3rKBv6yqG9+1keO8OBnd3c3LnZo5v38ix7g0c27aeo1vXcXjjSg6uWcLBNYs5vGEF&#13;&#10;x7eu4diW1Rxet4SDK+ezf3kXO5d1sXXpXLYs7mTTog42Lmhn/bxW1nW1sKazidVzGtk8t15hRVsF&#13;&#10;6+bVMbepknmNlcxtrGJuYzVtNeXMqa+ipaqMhrIS6stKaawqobGqSKGsNJeqyiJkrC7JZW5zNQNH&#13;&#10;9qpVp7/+6T0/fPeWP32ChHxYKlE/CHnx4f2PePeW9+PjvHn1QqlEfiQz3vPh7bsJvEURJW/f8OGt&#13;&#10;EClSoSpkzSvevY6TFe9ej/Pu9RsFIVh+vJ9PyJUJouXb929VmrokqguE6PgU37578zNS5i0f3shj&#13;&#10;x+/33eu3PyNW4kSLqF0SypfXr178DcGiavNeP1dhY3IiKeTQq6ePuHf3OrdvXOHW1UtcPTXG8b17&#13;&#10;2b56BasXLmbl/EXMa+2gufr/pey929rM8nTd+Qjn7DNnT1d2zjYmC5RzFkJCBJElBCLnnIwjNhgn&#13;&#10;jHM2DjjnnHPOrqrurp6eme6Z2bM/xH2utWRcVVPTe+/zx3Ot95WE0GUs0Huv5/c85RTkFkjIYrcX&#13;&#10;kJTqYeosNd98anmJhZCq+Xa6RmZlCMAyCVm+nJbGP0xN4x9mq4kzO1loduAM5pKc6SLV70Hht0oQ&#13;&#10;keg2ES+qy0XtZWUQR9SPsdgpK4jFaI8Y6xGjPqIOd5FZyxy1WtYpiypkQ9iEvdqOJWqTzRUiC8Ne&#13;&#10;7sZd5cFVa8dWZZYjRqZILCdF3C+affQlFsTYjqnUhqPcg73aQ6AtB2XAwWKxS6YwE28wsFhv4JuF&#13;&#10;Sr6Ym86UxXqpbxdpZV6HypfBtDQFc3UadPkuVNlm9AV2rGEvtrAbd6UbT5VHrhk1XoxiBMlrlCNE&#13;&#10;czUa9Lk2NFkW4g0a0hx60vwWmdFkr3DgqHTIpiORv7TAosRWZcdaaSPFqyYpQ4WqQE1anoqpqjhS&#13;&#10;Azo0eS7pAlrXWcNIRzUDdRH6a8pY3lzOyrZyVrVXMNBcxpKmMJ21RSxvjcjbxfnK1gqWtURY2hKh&#13;&#10;t6mM5R2VrO1vYPuaLqnd65awf+tq9m8ZZNu6ATYNdrFxsIvRwR42r+phdGU3xw9sZ8PQCsw6AwZl&#13;&#10;Hn3tgwwtG6GtppqKogJC+UGqyqoIFYUoKSihtLBUrllZhahN2aiMARLTM5g1X/d5REjkqwh3ihgV&#13;&#10;EpoyW8nUOWl8O0P3M2D5LpXffZfE76YksyDVTppDfGB3k1EQwBPyfQIsBiwhi/w3tVXEIIs4t4pc&#13;&#10;nLANQ54FTcAkwYpTjK1li6wcG+kBi2xtSPMbSXBoUPj06AssmAodKH0W4m0atFkuTHL8yIBG7CAW&#13;&#10;imw+M9osLz0NtRzdPsofXz3kL394y7/++ff89Z9/+o3+8k9/lDXZwgn34MFz3jx7zItH93j25AGP&#13;&#10;Xzzh9MWLbNqyj3VyvHgPQ0M7Po8nj6wVzthdUuJz18hwTOtH9siNreGh3Sxfs1dClc7+LbT2jFDf&#13;&#10;uora5hVUNy6nqmEZuaV9ePO6MDlrSTOUk6yLoBAjBpoy4lVh4lVlmDM76Vixk5aB7WSVriTcsI6S&#13;&#10;ukFZKStqZS3+dlk529Y9RFffCJG6NZgym+TFYKpBNJmEpQSwSTGEJBCoquuWo3fivfXlvHS+mKOQ&#13;&#10;4fDR5bUUd5czPTWdqYv1fDkvjUSrnUhPGHfIj61I1GurmW9QoswwYS+xkV3rpbjNR0GzG0/YiDoj&#13;&#10;hUT9IopbxW61hzijRsKVVKeeRIuSrGg+hfUFVK+OEO4vJiOcjbPIh6MoA3+VD0uhh9z6XKqXllDa&#13;&#10;nS0rTVVeEV5slG4VX1U2noiX3Lps8hqyyW/MItSVTValj4wyA+5SE4WNTir7M8mq8HHryhVOTJyQ&#13;&#10;mz7j46cY3XyAzcJBvusoo5v3S23ZeogtWw8zKsotRvayatVWVq7cKjM7soKdZOW14s9txZ/TT07B&#13;&#10;atyZ/aSrq9E7anFnN1LZsJKO/k3UtW+hY8leNm89yr4DZyVcSfA5UfgzSDaZiNdqSTEZmKVQM1+r&#13;&#10;Y6HBwUKDm7kqB7NSdMxV6InXe1isczEr3cB8nciByMJXGcBW6cWU70HhNRAv2tssCvxVAapWFBCo&#13;&#10;t6PN1GEKWtD4DRiyRfimn4rebjJChby9e4fHt67z5vFt3j65w5snt3n77O6v4Mq7Z494/STmFH37&#13;&#10;7CEvnj3j/VvxNzq28SEBy6tnctznD3Jj5TU/ivGfvykxWvf8N/r9928QY0G/lHiOd68e8ezxHR49&#13;&#10;uMude/e5ffce9x/Egj1FuOeNG/d48PAF9x885+Gjl1LiXMAW4Qi9cv0+E2duSh08eknmSwony8iG&#13;&#10;PSxdMUpH93p8hVVkB1uoqltOe8cwTU0rKSjpw+JpRWttIEUn3nNBEjUFJGlCJGrK5bm4TSiWx1JD&#13;&#10;orGGuLQiFqQEmZeYzdz4LClxnKQqJE0bIkVdzIKUAPMS/Exf4GLKXLvUtAUuvp1r4+vZFr6aLQLd&#13;&#10;VVLfzNaQE+3AHaokVe9kYZqOL4UbSedhWoKBqYu1JGhMpBvtqPVOPKJRKViAL78EuzdEgiqTmfFm&#13;&#10;psxT8tWMZGbH65gZp+KbBSrmpuiZvlDFnMU6kvUefCVlqD1OORpkDNik08xX6aa4NZ9gbR6ZIS+W&#13;&#10;oAigtaKwmZiyeDHTEhJYpFXKv5lZ1TnUDUYp7ihClWklza1Fm6XDJkZzBZhx2FmkVKKy6bD4Y2Al&#13;&#10;oySDzJCH0hYfhQ1eXKUO8hsDWLKt2PMdKBxqTNlinMeBxmvDqvKQ68rHaw4QzK8gM7uCjKwIoUgT&#13;&#10;hSV1uHwhnN5S/CJLKl5HfLyB1PRM5sXZmLvIRpoqgFqbLZupEpLFuQOtIQODOQsBVRLinSQneZgz&#13;&#10;W8e0qelSs2bpmDnHJCFLnNJOssHFYrWNBL2deJOLTWs3UN2TT0V7LlUdpeQ1OPCUC7e8CUu+mZwa&#13;&#10;G/kNDoJ1Ar4Y8ETMWAo1uMImnCEDK1duYO3wmLxO3bBuu7x+nXSwiOtpAVjaxYZzxyAN9ctoalhO&#13;&#10;c+NyausGiFT2URbtJVTW8wvA0ke4rJNQuIPyyk6cORkoTDZSjFYZa5CkMZMkwo21OhLUahR6HX/n&#13;&#10;qhbNA2oC7Tp8zToy6nUySyWjUYuvRUlmow5LhRZDSIWuMJ2UzCScVVrc9Rpslek4asQHoESMxUr0&#13;&#10;henEO+KZb9ChCapRZqnp6lxNb98Geno30Ne3geE12yQAOH36AhPHz7BpVGRziJGXg/KX8eim/YwK&#13;&#10;ICIVG23ZuHY7m0Q2h8hb2bSbzRt3sWmD0E5GRY7IlnF2bT3Ezi2H5PGebUfYumkfG0a2S6fFlrGD&#13;&#10;7N97ijt3HnPi+MVfVZ2KwFKhPbtjLT+iSWds6wQjG48wcfiUzEc4OnFWhkWKXZRde46wY9chjh49&#13;&#10;w8njFzk+cV6G64pAXnFhL+aFxw+e5eDBM4wfPMOh8U+S1cInPjXniEpUAR6OsXP7IZm7ItZYTa/I&#13;&#10;ehE1vuOyQUncPjg4xtjmffJ+8VoFsBDuC1HJKoJ6D+wTz3sCUeUsapyFZNPQRKzKebJxaHKdrHI+&#13;&#10;ceyizCUQ9vmzp65xTFROT+rIOVkLLaqhJyWyI549esH+PYepKK5iSfdK+TMQDShC4/vHOTJ+kMMH&#13;&#10;9jO+ey/ju/YwvnsPh6T2cnjPXo7s3/9J+xjfvZtDe3ZzZN/+z6G9Agjt2XNEOjAOjZ+U/77Hjp5j&#13;&#10;QgSJHj3DqYmznJwQgZyirlo0Kp2RrQJynTjPsWMXOXbsgvzZiJ/P6ROXOHPyAmdHrqSLAAAgAElE&#13;&#10;QVROnefCWZF3cZFz565x7uw1Tp68yNlPAaM3r15B6Na169y7K0YqnnDrxgNuXL7D/duPeXDnMU+f&#13;&#10;iPELMZbxUI5c3L51l5s37nDt2k2uXr3Bqwc3eXn/Bi/v3eDFveu8uHudp7ev8ujmVT6IHYk3L3gj&#13;&#10;/7A+4N3LJ7x++oBXT+5LJ8Sze7d4eu8m79684uOH95/0jo8f3vHh/TuePX7A04exfIpnjx4g9PzR&#13;&#10;fblDcu/qae5dPcXbp3e4f/U0ty8e584loRNcPX2Ys4d2c/2sqG/ez6b1mxkaHGbT5jHWbtjEmnXr&#13;&#10;CZU0oVL7iE/2MD/exYIEN3PincyOdzA7wck3s7RMmWtgylwj383UymahKXGpLNBmEmewyA/ZKq+X&#13;&#10;BToTqoAHV8iNtdCGMc+MIdeELmAkxaFisTmN+YZ0kp16FBYHugy7HCFyRGxYwjo5KiQyWARsUeco&#13;&#10;MWV7SHGmYC3VYSvVo88ykmY3kWzRoPEJR4wWQ4G42LNKacXOv0uBtTiTSFuU8qYo/eVFLKsJsbop&#13;&#10;ymhno9TG9jqGa8O/VX05K2sirGmsZLi5+rOWVYbpKS2UaizIpjrP979URziP7kiQ7sqYuqryaS4v&#13;&#10;pDFSQFOkgLbKYjqrS2mpKJLn4rbGmhCNdWGpmqri2HFtmNpoKRWlBdSUhxjbtIYHdy7yxx9e8Jc/&#13;&#10;/8hf/vH3/Muffvg8ny1Ai/j/Ih0lApa8fcPHN2/48OqlHLMRIzYxSBIDGMKF8jMo+a2rRDz2ty4S&#13;&#10;ATsmQYv4+v8MS97yw7s3/PT7j1L/FWD5/jeA5dNr/d8All++FtHu9nk06NVLeSxdOWLH79UzPkgw&#13;&#10;9JxXzx7x4MF17gir9uULnDt8lP2bN0vAsrqvE6G+1nraaisoKy4mwxNEp8tj7kID0+eomDZbjAjF&#13;&#10;qnQFXPl2ulbqm+nCcSAcCGl8OzOdr2er+GKuhulJOualGbAXiDl/D8aiAOZQTJZwNoZCP0q/G21+&#13;&#10;BvpCD8qAlVmaJAwlTiwRF+o8M6kZRmamKWX+ijrXKqGKvcYuAYupzCKzTkRbj65IBC7ayG7LwNfk&#13;&#10;ksG3xjKjDJ9V5urQiBDakEXKXGaV7TyOchfGoJ1FWhUL9Rbmp6s+ARYjM5JMErB8s1AjAcuMJDPz&#13;&#10;0p2YC/zM02uZoUwn2S52tM3ywmOxXbQI6rFHPCizRO6SHUtJgASXgSSRvZLlwFoWy23JrBZjSW7i&#13;&#10;TSrma5XShWOPOhAX9fF2g5zXFo0A5nKblDpolqNN6gJh0deTkKlCV2KNzVyXZbNvsJVtS5tY0Rhl&#13;&#10;aV05y5oiLG+JaVlzhCWNYanJ20SbUHddSUz1pXQ3hlnWFmVZeyVDvfVSgz31LOtpYHlPI6sHWlnZ&#13;&#10;18Sq/ha2rOllh4C0I8u4ePIgNy6eYOLALjYNb+b00WNsWTdGY0WEkpwApXm5hApD5Ofkk5+b/xmy&#13;&#10;FBVWYPWUoDHnkKbPISndy/Q5Wvn7VMAVkbPy9QwReKv7LwHL19+p+OZbpdR3MwwsUjjQ+KxY8/xk&#13;&#10;R6qwhMWYmRFz2EpGZQBPNAtnuRtHxCDlLs/CUS7Cbe3kVpSjy8lgljqVacmJLNArWWxRM0+nkKuA&#13;&#10;KqkeAwl2jazIFheavooIpkKXvKi0FlkR0vjc7B1bz57RdUxsG+X+6QnePbzFy4e3uHf9Eg9vX5N6&#13;&#10;dPcGj+7e5OWThzy+e4vrFy9y5eI1rl06wekTe5mY2MeJc+cZ27mPnoF19A+MSi1fLtzCW3+jNWt2&#13;&#10;IMapf6nVa3bK8aDWbhFwu4mGtkEqavuprB+gsn4p0dp+iiL1eAvLMHiLUdqKSVCXEqcs/QRXwiSq&#13;&#10;y8gt6aWtdyttfdtoXXWI9tVHaFu5n6b2EZq6RmjsHCG7qJ3isl46ujcQbdooQ3HTzE0kGoLE6/1S&#13;&#10;CXo3Smc99txu/t+ZSSw0iPp2H4uNTr5dqOXLOUpKeipIy3Tw9eJUBMwULV7TF4v3hwCbNvRBFwsF&#13;&#10;YDEp5caEs8xBbnMmRe1usuvMFLa60Gep0fkUGAIqvOUOnGE79hJnrIUjGiS7Oo+CxhxyGnzkNYrq&#13;&#10;1jA5VSV4wn6yqjNJ91mlUz2/KUiwKZOsGtEA4pAtH9n1ebgjfjJCLoIN2RS3iWroIKGePPKb/NJB&#13;&#10;E631yt3laH8mpV1+7l67xr0b13l05zaXLlxn6/YjbNtxhMOHzyDG7TdLJ/N+tmwROsCY0ObDbNxw&#13;&#10;gJ7eEapqV1BSNkAkupKy6FKq6jdSUr4RvamZ3MKlNLaPEK1bQe+yMQnThtYfpmfJOrr71+GqCKHO&#13;&#10;z8JbE0IX8JGg15PusTFHqZGQZaHByWJrJvO1LhZqzMxLE+GiemanqvlifgJfLUpkVqoKQ64HZ8gf&#13;&#10;y6jSGWTofpzOiCnfRb6ETLm4S90YAjbsxR50fjsJBhXZlX5cJWb+8OwpN65cknDl/bN7vH16l/fP&#13;&#10;7/PDy0dSP75+wo+vn/P71y/5/qXISnnGR9mk9fJTpfl7WfH65x/e8tefPvDvf/6Bf//nP0j9j3/+&#13;&#10;A//xz7+XEsHSk/qPv/6e//jXmP7tLz8i9O9/Eef/zP/8t7/wP//9L3L9j3/7F/7Hv/6Zv/7TR/7x&#13;&#10;j2Iz5TkvXjzj5u073L57l8vXxHjQVS5dvi0/J584cYED4yfYf/A4+8dPMLZjnDXrd7B63Q76l2+W&#13;&#10;WrFmO+1dg1TX9dC/dD2Da7YxsGwrldUr8PjqsWfWxFqEXJXoxYiOpRKNpZJUbQnJmiIS1cWf34OT&#13;&#10;cEUCFn0+Gm+H1MxFmUyd4/iVps1zykyeOEUuC1OyEefiMVPm2Pl2tlXqq5kmfjfD8EkqfjcjTSon&#13;&#10;3E1p4wr80QYC0Tq84RKCtaU4C93MVVqYr7axUGNnscqMQmXF5vbhCeRgdmWTqs1hfqqL6YtNP2uR&#13;&#10;ge/mpkotUhpJ0JtRmDKYnmLEmuPDLFwiOU7sBQ70OQYsBWb8lR5KmgsItRSQWeaVzpSMUi/JZh1z&#13;&#10;FCnMTk1mXrqCFKteulfK+kLkhjJJt2tIdwtXmx51hgGlR4cn7CQQdmD1m7DnOiiq9xFu8cjRPUe+&#13;&#10;DWfQRJIpDVeBm6K6fIrr8/FX+nBHRBCvh7ZII0vqumiPNtIQKaO+oora6kY6Wvtob+2nrq4LXyCM&#13;&#10;zZlHssKMw12I1x8lLtnG3MUGEhQufIFqUtMzMFnzSFe7WBCnYu58FTOmqyVYEc6V6dOUTJ2SJh0s&#13;&#10;JnMBDneI+CQXCQtMKG2ZJBmdJFssmJwBrAUBKjpyqOzIo6A2k8xQAHdJBvYiMznCiVtrJdzioKzF&#13;&#10;RmaFlZxaD66wEW/UKrVsYC0rl4+wZnAja4fG2LRhh7zWFiaGoaFtrBoco693hN7utXR3Dkm1t66i&#13;&#10;sWFpzL1S2UdpWReR8j6pskgPRSUtFJY0Ux7twhP2oLS6SLM4SDXZJGQRsEVhsaN02EgzGfk7d40I&#13;&#10;uVXhbdIS7DGQ1a7H2xwb/3E3GnDWubBEtVLaonSSMxNl/ooYD3LUqEjPSSU1kEh6VhrWMrH7rCI9&#13;&#10;kIKpUIO3RoshrOLUyXMc2H+M7dtidb/Xrl3n/YenPHl6g12797Fj1zgTxy9LHTpyQYYQihrlAwdj&#13;&#10;rRW7domRkPHPoxaTIxdiPXPiwqf2jWvyj/bVi9c4dGCChgYxntRKX88KOd5x+tRVPn7/A1evXePo&#13;&#10;0WNSoup0EkicPCGaNU4ycfQkBw+c4sD+U1w8e5kLFy4h2jOEjovQSRkgeZpTJy9x+uRlTouL+GMX&#13;&#10;pE5NnOfE4dixuE2AiYmjMR07ekG6RQ4fPCVrSyddGeP7T0rQIqCJaDISrUCiVWfntkPyXDTViMBb&#13;&#10;UT0soIxoDzp65IwEPIfHTzEh2j8+1ZKKIMwzp6981tnTV/mtrnHudExnTl75BWC5ynERpjlxnjMn&#13;&#10;LnLu1GXOnLyEqGKdrIa+dlHsBN9icPlq8jPyqCyOMrRyHZfP30FkG1y7dJ47Ny9x99ZlHt+/xZMH&#13;&#10;t3n68E5Mj+7y/NFd3j6+xzuhJ/d5/0nvnj7gxSe9ev6A92/u8+HtA75//yQ2avD7D3x8+5wXj+7w&#13;&#10;4vEdXj65y6sn93j19D5vnt/n7csHvHv1UFowxR+0D88f8PzuFZ7evsSzO5cldLh35ZRcr108ybVL&#13;&#10;J7l28QSnD+/i9KFdnDm8m7NH9nDu6F7OT+zhwuHNXDwyxoXDY5zdu5lz+8akzuzfzNkDW6TGR1ey&#13;&#10;f/0A46MrOLJ1Dcd2jHD6wC7OjO/l7KF9nD+8nwtHD3D+8AHOje/j/CFxfJBjO7ZydOtmzhzcy/Gd&#13;&#10;2+T5xPYt7BoaZNeaQXau28jODZvZtXGMXZvG2L1pC7s2jDLc1cxQRyPDnY0MdzWxVpx3NrBM1JA2&#13;&#10;hBhoKGVFS4RljWGWiouHJqEyljaWs6Q+yrImMVtZRJ7XRyhYQENdNzmRXBxBF2qLm1nz0+WF5OS4&#13;&#10;w99cv0ngd1/HMzVOwYI0CwuTNcQZTFJi3l/UhxpyHXjCbjn/LSCLNtuI0qcn2aVGkaFD7TehzTKQ&#13;&#10;5lVjLrbgELkRpfrPgEVksIgAXE1uOgn2ZDS5aeiCIpMlHXV2GgnOxcwzzCPeHocqoECbJ8IXxWii&#13;&#10;gpSMBObrFshZdYvfy1BrJWs7aljXVcfmniY2dzexqaOOtXVh1taHGWmsYE1NqdRwfRmrG6ISsKxt&#13;&#10;qWJSy6vDLCkvpidcQGtRLo0FAZqLsqWaCrNpLsymrTSPjnC+XJdWl7CiLkRvdT5LG/IZaMijuSIg&#13;&#10;IYsALQKsCInjSTXW/gxYJkGLWJtrI1RHSqgoLaSsNJ/21loO7tvG7z++49/+5U/8Ve4Kv5OuFglY&#13;&#10;3otxoTe8f/uaV69f8eb1K96+eiUzTV49f0ws8+SNvE0Ai0nXSAy0iNGfn90pfxuwxBwlwmnyX40I&#13;&#10;fXwj3CiTwOYDP7x/8ytJwCIg4uRokQBBUgLYfOBvOVj+M2B5JcDRJ318+5IPr178Ru9fPOPNk3s8&#13;&#10;uX2NRzevc/LgIfaJCsvBPlZ31DLYUUNfU5SO+ggN0QoCGWESk10SrgjAMqkpou3lE1z51Soujmcq&#13;&#10;+d1MFX8/Xcm389OI09ow5eSTluVBl+/DHA5gKPJhKsnCKvJI8n0y1yTNL/LNLKRkWbFUZGOvycUQ&#13;&#10;yiTBZWSGIk3ubC92aORYkKPWgZA9KgIcrZ8lgIq9yow1asRUbpANQyJw1lBikWG4+lILAq4IJ4uQ&#13;&#10;rsREeq6ReToNCTo9iXojiTqDvBiZlqTj63mpzEzUMz/dzIJ0M/MURr6dn8J/nxbH3DSDtN7HG20k&#13;&#10;WcVuuY1EhxNlIIMkp53UDIvMYbJX+jGX+9AUOnFUOMiodeOocOIs82AucaMJOqSjRoxFzdWmoci2&#13;&#10;YqvKxFDixljsxlgiXr8dpWjoyNaRnm1GnW/HHsnAHcogv7aIkc4aNvXWyXWorYqlTWX01pdKLWsu&#13;&#10;k7BlVWsFy1vKWdocka6W7rpSuupK6KorpbMxTHdTGV2NZXQ3R+hpjtDZGKG1rkyqt7Wa7pZKOpsq&#13;&#10;pNNldVcVI/0NnD26h+vnj3Ht/DFuXjzPzUsXOHf8OMPL+qiviFBeUkxhsJiCYCGh4hB11fXUVTVQ&#13;&#10;WyMuytsoCDVTUd5Hfd1yqit70euziIszsCjBzaLk7JgWeZk6x8B3swx8M0MvNW2GmfmLfCyKz2bm&#13;&#10;XDfTZjmYn2Jl2kKDBCfuSg8WEchZKLJ/3DgjHpwRFwJeC2VUB6jqrUYr6pkDAmzZma5I5pv4eKYl&#13;&#10;JzFLkcpXCxYwT52OMtOBMtNGvFVDvF0pgZoh4EAfsKPMMmAsMGMr9sjxhfev7/Pm8y79HV4/usWL&#13;&#10;+7d4ePMaj27dkHp8+yaTenjjKncvX+DUkRMSsAjIcuniaU5duMiaDVvp6h+ib8mI3F1ctnxUupsH&#13;&#10;B7cxPLzrs9YIZ8vQ9l9p1Zrt9C3fIdW7bBtNnUPUNC2nrnUVkaoewtFOgkWN+HPaUJvKSdWVkKQN&#13;&#10;/koqaymhqgHaerbQ0rOFSOsoZS2bKG/dSGXjcrqXjtLQvgadowy1NYwrq57MwgG0zg4ZhJsqRhE+&#13;&#10;KeHTaMPfz0xmodGGIZiHIS+PRUYHX81VyTYSkV8m8li+WqRg6mID3y5QM3VxGjNSVaizPLgqs0nP&#13;&#10;sktwaQ85yG4UNcw+8pps+GsM5Dc7yW9yS5V0uvCEDGRGPViLzOTW5hBqD1DZ6yfa66NYZKZ0BLEX&#13;&#10;Z2HOy8QT9uKLZpDkMmErziC7NgdnScxyH2z0U9ASokAEdBdnoQ340Gc7KWnLo7Q7SF6jH1fIQU5t&#13;&#10;gIpmL4GolXCnR8IX+bns8T2e3Lsrm9/Gx08jJFrgRFPeETECPS5GrSfYu/cIe3YfZpvYEB07yuim&#13;&#10;cVas2EJj8xC1TUNE6waI1i2ltnkztU1jdPSN0d67mbKqZVQ1DVHbOkZuaAmR6mVU1y9heGQXnmgY&#13;&#10;Z7iQRLMdjT8TYziLlEwbc5Ua5uscLDC4iTNlyCBSlcfDrBS1dAp+uSiBLxekMD1RRbzZQqLFzPw0&#13;&#10;PfNSDcxM0JHmtpDs0KNwmchtzMda5EGTZUXttxBnUjErLYkZihQW6NX8y5vX/PA4BlP++OY5P719&#13;&#10;ISWO//D6KX9485w/f3jDP318yx/FZsT3H/nhxQ1+eHGLH1484YfnT/n+uQiMvy316I5o/Lkudf3i&#13;&#10;Ve5fuxxzyDx/zPffv+Yf//Ej//jn79m7ey+bRzfT2dlOd3c7jfVRaivDNFSXUREuoqQwj5xAFsWh&#13;&#10;LPIKPegMGhYlpTNrYTIzFySjs2SQqrIwd3Ea8+LTWZCoZGGSCoPZidniwGxxojVnoLdm4vDkYrEU&#13;&#10;YrEUYXK6sWVkojG6KIk0MbbzGMNjx6hvGcHmrpZulAR1kHhlkMT0Auk2URkjsoFPtPClaEISsCRo&#13;&#10;Ys6VRI1wr1Rjyx/GX72PjPIdzFqcgcg7+0YCaKMMn58d52R+cpaEK6Ltb+ZCTwywCLgyUy/19Qwt&#13;&#10;X05XS30xQ/kZsFi8leRXLKF+yRDzNTbmqqwkGp0kagzMURhYpHMQb3CTZs8kIdmIUufA7PCiNvtJ&#13;&#10;UPlZlJbB1EUG2Rw4Nc4gx4u+m6dkZkIScxJ1zEvRkKixobKYsed7yK8pkmM9YjQo2aFCl20g1a7E&#13;&#10;HnSRHQ3I0NokqwpPsYdki5b5yjR0Phu+EpHJoiWz2ENmsRONS4nBryVY40PnNZNq0xFnSEHj11JQ&#13;&#10;48aWI6qXnQTK3XiK9DgLrZQ05uAUOUJZIlzXKB0zKpf4HK7GE7ZzaONWDq0fY1XrEpY2d9BdX093&#13;&#10;fR0DrS1sWrGMdQNLWdLaRWFeKUaTl4QkHW5PCVZXCQuTLMyLN7I4RYRN++WqNWSj1gWYu0DPnFk6&#13;&#10;Zk/RMmuKlplT1TK8fdrMdOZMN2G2FtLSNojHGyE90U5RTlDWPqvcmSRb7eh8GZS1ZBGsziAQdeEp&#13;&#10;deAUNelBA/ZiPZ6QmaJaL+UtRdR0RyhtKqC5p46h1Vtj0y2iZGdgGNGkunZ4CxvFlMfYQYaGt7Ni&#13;&#10;1WZWDo6xYrmIHtlAf+8IIppEgJb29lW0dQ1S0zxAWXUnoUgnoVAXkUgPxaVtErCEytrx5pfhzi3C&#13;&#10;6s9Dn+FH7c4gze5gTqoJlcuPM1jM39miKpT5CtkclNOlJ7NJR1aHjsxWLZYaLY5aD846L7ZqPdpi&#13;&#10;JYqcFMwR4VxRoi1KIsUrapsTSXQq0OULwCIaP1LQ5CjQlyrQlig4NH6C48fPcuL4WblevXqNx4/v&#13;&#10;8PT5LSaOT3D8xGkuXxEJ47flaMaWrRNs3HSI3XtOcO7CNSlRGXr8yHlOSXBxXjotDuw5wYWzsSpT&#13;&#10;0XQxqX17x6mINhEO19Hfs4JzZ65w8sQVrly+w5Wrlzl7/hRnz53i0gVRhXqDS+euc+7cBc6eOyd1&#13;&#10;/OhZThw9z7MnT7l58wbjB0VuxwTHjp3ixInTTBw7EYMrvwAsJz85PcTrE3Dl+NELCKgyCVhE+v2h&#13;&#10;AyclNBEgRRxPwpbJiuhJwCKaikRVsTjfNiYajvZz6OApCVfEiMvx4+dlSrtw0Rw7du4zYBGgRdSu&#13;&#10;CU1MnJUS938+njjHkUOn5fedHLM5f0b8uz3k1PHznDt5lns3biIaQO7fuMXZk2dZt3obw6u2ygDc&#13;&#10;3VvWc2j3KINLWqkvK2Rpcw0bl/YhR4m2H2Z4VR+j65ayZ/s6ju7dwdHdOzi8axuHdmxlfPsYB7dt&#13;&#10;Zt/WUfaObWTP5g3sHl3Prk3r2LlxPfvHRtm8ZoStw8NsXN7F6q4mhrobWb+kSWptTx1rOqtZ3VEt&#13;&#10;1zVdNQx11TLS28j6vmY29Lewrquakc4oolliVUMhy2uDUu0VubREcmiOZBPOt1OaZ5VrVzTvs8tg&#13;&#10;0m3QHc2lO+KT6q/MZVVjWGplg7hozv+kArlOPv/kOlhXzGBdCUONIda1ljHSGmGktYKR1qrPWtda&#13;&#10;xfq2ata1lDPSXPZJEYYbw6ysKaG/qoj+miKW1pXQX1lGXzRCX7SM/sog/VWTyqe/Kp8+4ZCoCHxW&#13;&#10;b2U2/dU59P1CvVX59FaX0FdTQkUwQI7bRbY7g/y8EFl5mRgcWeiMecxfZGSqaBGZEtOXU1L5r/S7&#13;&#10;b5P43TdJLNLYWZhukA0k8zV6CViSXQ55oaXLceKLZGApsmMosGIosGEucmAvdeEMu3GIIK48Myqf&#13;&#10;DnWWTkIWc4lJghIBSwRImdQCXQywTJ6LVYCXdH8KqkCqhC/6AhUKXzLJngSUWSnMVs4lzqSgraeD&#13;&#10;bcua2Le2j31r+9kz1MOuwU62LKljc0eY0fYQQw1FrKkvZKi+iJHmEENN5Qw3V7CuNSq1vjXKqroQ&#13;&#10;g40RlteG6I8WMVBVwtLqUinhjhlsqmCotUpqVWM5a5oqWNdezZqOKKs7iuirz6UtmkVzZZC6SO4n&#13;&#10;5VEXiam+PI+6aC51lXnUVQZprCmkvTFEa0OIjpYoDdVhGmoitIrqx1CQyooIO7fv5x//8D3/+k9/&#13;&#10;4M9/iLUMiNGhWB7LG5nTInJZfvgogMt73r1+LUNjRUCsABU/w5O3EqrEoEbMsTIJWX4JNP7Wsch8&#13;&#10;+QxKPgOTnwHLm5eTDhexvo7p4y9GmcTXfAIs7+Xreidfz9/6fpO3v3/9WjpzhDtHSIYAvv4510Fk&#13;&#10;O0i9fMHHZw95fvs6dy6c5/DO7ezZsJrtq3tZ2VLBQGOEvvoyumvD0lVUkluASuFl9nz9Z7giXCxT&#13;&#10;ZuiYMkP/GbJ8LT7sTdMgnCy/m5HO309L4/+eksZ3C5XMTjWQ5vKy2GkmLcuNqTQLZbaTtCw76hwP&#13;&#10;iy1WFhlMpAq7b5YZe3UejtqglK06l7QcB4sdOuYZVcRZVKT6NJjLrThqHNKFIkaGzOEYbBHNQ5Oy&#13;&#10;V9rIqPWS2ZApW33MZTbZ0vMZsJSKqlETynwDyXYLi01mFqkNzFUbSHU7SLTZmJuml4BooUq4V4wk&#13;&#10;me0oXC4ZgPpVXJocK9LmuEm0OSVgmaMxME2hRZ3rZ6HJwDy1Ek2eA0skE0vEi7bQgb4wQwIVAQDM&#13;&#10;oQx5f5xBTZxVTaJbLxuW9MUuTEUZUsZCN6ZiD2q/njRPOrpMPfqSDALVBYSbo7Qt62GgOcTy1jJW&#13;&#10;tEWkxCiQdKu0RljRKsaFKljVHmWwv5XVAx2sWdrJmmVdDC3vZu2qPjZvHGTLpjVs3TzE9rFhdmwZ&#13;&#10;YfeWEQ5uXceBLSPsH1vLvs1D7B1dw7G9Y5w5tJOzh3dx6/wx7l0RjsEzPL93k5cP7kg9vHmV/Xt3&#13;&#10;s2P7Nk4dPsHZiVOcO35GOidPHDsrx1NFy9vuXaK18ADnz1zm9ImLNDUsw2bNw2QuwmiNoNKXkpDm&#13;&#10;Zfo8I7PiHMxP9kktTMxmcXIQhT7K4rQSFibnsyA5n/h0F3MTrSxQmkn3GGXgn7HAhi0s4IqQA1uJ&#13;&#10;yJXwoM93keK1keKxo/X7iDfriDPrSbKbSLKZmadWkGQTo0QiFNeKJkeAGIscbxOtRGkZJtIzjfJ+&#13;&#10;8d6S+RAv7vFO6GVMwkX5+vF9nty5/RmqTMKVyVVAllOHj38GLDdvXODyjeuM7dpP37IR2jsH6Vuy&#13;&#10;joGlG1m2bFSOkPwtwDKyfjdCa9eJEaE9Uj0CsHSskQ6WmuYVVNT0UxppJVjY8L8ELApjIY6sWjKy&#13;&#10;G6WMrigJ6nyU1ghppgKs3gq8wXpUllJ5u8oUItkQJkmMGRnKSDFW/AxYRNWsPiaFJ4sUp5dpqTr+&#13;&#10;n1mJEq78wwwF/zBNwdcLkvkuTsW0eCNTk0QWUhpztOJvoo/M+jzsYR8G0RhSYsdX66G4y092nYVA&#13;&#10;nYn8ZtdnwBLqdhLudRCoseGL2qjq81M74Cfa4yVY7yDYmEmkt4TchiBKvxNFhhNrvgdNtg9jUIwQ&#13;&#10;5KH3BbEXWvFXecmsLMQdKcAZDuIqyycjnEF2TZCsmgDeCgfaLC3+MitVPVk4Csyk23Vk13jRZJl5&#13;&#10;/eIeL5494Mmjxzy8/5D7dx/w6MEjHtx7wA1R3Xzl+qdN0avyM/ievUfYufMoO7YfZ83qHfQNbKJ7&#13;&#10;YFSOeYlRr86+jawfPcraTUfoWrKVvJI2rL4qckqXYPU3UNO2mf6V2xnbEhs9Gl63h/npIqbAga00&#13;&#10;iKUsmySnjdkKC9MTTMxKMaP0ZJNRWUqaP5Nvk1V8uTCF2UkGZgoHotLEAoWVBQoTX89X8dV8Bd8t&#13;&#10;TpaamaJhgcYog23TveLnUISpMIskp5UZ6UqmKdJYYFARZ9IQb9VzYHSM9cuXs7y9g2UdHSzt7GBF&#13;&#10;TxdddY20V9Uz0r+cpV39dLT00NHSTUtrHVV5/lhQdihMqDREICsXr8dPhseLw2nB5bLg9doJBFzk&#13;&#10;ZLspyPfi8zvwZFiwOw3YHHrMVh0utxWL1YHd4cTj9shjo8mGTq9Hb9SQlJzCgvgk5i5OZFFyEskq&#13;&#10;NQqdgVStHrXZjMYSk85mQW+zYnDYUJtNaK0W9HYbOqsLndVJmt4gNT8hHY3Zy9ptR9h+6Rk9a49Q&#13;&#10;UL4crSP2PopPDxKviClZVfQZsCRpxKhQGKUlSpJKOMsiqKzNuIo3kl0/gTeh+BkAACAASURBVL/6&#13;&#10;oHSqiE0/4fSbNs/I9Pkm5ix2IMDKwtRsFqXmMDtOgGkHUyRgiY1bivFL8TVCX8xI/wxYhJPFlVOP&#13;&#10;1pvFrDQzU5MM8j349YJ00l1eNJl+DDmFJFsyUVi8JIqLZr2DJHWGhCsLFR6+mZ/OV/PS+HahhoUK&#13;&#10;I1PmpvPVLCXfzFIxPU7HnCQdaqeZQHkuxQ0h0t06UhxqkvVGFqqTmKuIR+Mx4in2osowkGTRskCr&#13;&#10;ZK4qjXlKBYFwFgU1AbIiXjLDblyFdjQeFTlRL6XN2aQ7jKQ7BKhRkeZWovSoZBW0s9BLTmUullwt&#13;&#10;mWUW8mr9BGsDmAJmUq1K9D4TrkC2dIc4C+1sWLmaof7ltESbaKmspbu+gZ6GBpa2tjE2uIIda1cz&#13;&#10;1NdLtKSMYFYQr8uPVefFrPWiSLGSqnCg1GQSl2QhReXBmxkhTeFm7lw706YamDrVIKvU/9sXs/m/&#13;&#10;fjeNb79OZF6cjrycKpYt28zAkmEy7X6iJcXUleZRF/KS4rDJpjxnfiYFtV7pYMkIuwhEM8iv91Da&#13;&#10;6pXB3kVVOZzee4Dr4zs5u3c7OzaJzFUREbINkcs60L+OpUvWMTQ4yob1e9i0+SBrh7YxNLyN0dG9&#13;&#10;rF+/k5XLN7FsYBMDS0TRzgi9fWvp7h+mqXMFBeFmsvLqyPTX4/bW4MyoQGUqxOGPYM8qxuIrQGn3&#13;&#10;onFnYsgMMC1eT7rVjc0fILOggL9zNaoxhNOxlGnIatUTaLLLqmZXkxp3rR57VHy4UeOo1KMrVcn6&#13;&#10;5tTAQpTBxaT449EVit2wBBbbU0nzp6PME01DqfK+OOd8NCWpPLx2med3b/D05hUeXDzDw0tnuH3u&#13;&#10;GJdPH+DKmXHuXJ7g2e1zvLx/iRf3LvP45gVOHznApvWjjI6OsWv3Ho4eGufi6RNcOnOSE0dEc8pB&#13;&#10;Th2f4Njhw0yMj3Ps0GGOHT3MiYkjjG0cpa62maqqRlYuHeTFs+f88MMPfPz4Pe/ePeb1m3u8fn1X&#13;&#10;zju+f/0K8WH9+bPHPBHtGk8ecOPaLW7fuMsffv+BCxcuSrjyK8Ay8TNgES6V479wqgigIsHKkXMy&#13;&#10;O2Ti0BmEjhw89RmuCJeKyEIR4zDClfLL3JG9uycY23SQXduPxNwsoyLQ9qB0sOzbI0aLjklIIkGJ&#13;&#10;yOuQzhoxGhMDKfL28U/f64AYGzohgcrk7eJ7798zIbVj2wE5anTp/G3uXL/Dg5u3ZJXs0fFjHDl4&#13;&#10;jOuXrnD4wEnWD+0gnN/Esu5mTh3ZLW3TzdESVnc2smGglzVtNaxuq2ZFYwmDLSHWtEUY6ahkfVc1&#13;&#10;G7qq2dxXz9YlTWwfaGasv5HRnlo29AhHQQ1b+xvY2lfDaEfRJxUy2lHI+tYC1jbns6o2j5U1uVIr&#13;&#10;qnPoCfnoLv1ZK6pzWd0QlBqsDSI01BBkpDnI2qYgq2qCrBTPUZfHito8usM+OsVzlPlY05DFUGMW&#13;&#10;axoDDDUG5DrclMPmTvEaChhpyWekpZANbUWsbytgfWseIy25rGkIyK8V69rmPPlaxevd0lUmNdYZ&#13;&#10;lhfw4iJ+Q1uE9W1RNndVs62nlu29texcUs/mzgib2kNsaotpXXMJK6ryGajOZqA2wLK6HFbUh1lR&#13;&#10;XybdEMvrc1hal83S2sCvJB47UBOTuG9FQzYrGnOkBltyWd6Yz4rmYlY2l9BdU0hDOI/irAyCefmU&#13;&#10;eHPwuwqw2IqIT3IwQ4xDTE/liykJfD01kW+nJv1GX0xRyNaU+QlqZiZoSbSYSLRZiTOJnRwLiy0W&#13;&#10;dDkObDluzMIOWSBaRhwyrC+j3PsZsNiKRNWanmS7igSzElO+A11Q/RmsTAKVZJueVE8MpKiyhVsl&#13;&#10;BlgEZNHmpstwXINoGfEqSMtUYCzQMzNlHknWdNb1VbFvbS/jG5dL7R3ui0GWlS3sXVrJzr5ytvdE&#13;&#10;YuqNsK2ngh39dVLb++rY2V8vtWNJI9sHWtja34TMfuiqZW1nDcNt1Qy3x7Shr4H1PfVSoz0N7Fja&#13;&#10;yrAEgqUsb8lnuDvEks5S6srzaK0upL2umLaaIlqqC2mtKaCnuYDOhiBttbm01wfpby2io7GAhoYS&#13;&#10;6mqLaGoK0d5eQX19CU31YXrbGlmzYgV3Lh3mLz994F/++J5/+sN7/vT7Sf1c7fjjR+EKefsph+XN&#13;&#10;J5fKBznqI4DFf3aMxAJsxf0iu0WEUE5moLyQGSjCESPui32tcMsIoCIcKcKBIsJvBUyJnb9++eoT&#13;&#10;gPk/AyyT3+t/t4rf2Z8hyv8SsDzn5b2bXDsxwan9e9mzYQ1bB3tY199Mb10MrAi4MqmWqkoKc0ow&#13;&#10;G3zMj7czfY76U9ityF/R8vV0NV9MT+fLaUq+mqqSx5O243+YnsbUOBUzk7QkmMzMNqhR+J24q/JQ&#13;&#10;ZttYaFexyKZhZqpa7pzO0+hkqKis1i0VDpUYZDFFskjPdZLqs5Jk0ZNiN2DIF3XObpzRDDyiYrHG&#13;&#10;JytDBVxxVFtw1tjIbPDia/Tha/BhiTgkXNEUmWVbj2jsMZdbsNcYUWTrWWTVybykRTobs9M1WEsC&#13;&#10;WIsDLFSbpFNlsdZGosmO2uuV9awioPe7RBXJLivmYrG7noGlMJNEm51ZKj3T03TSUj09JZ35Wg2L&#13;&#10;jGrSc8w4yjIwygpmM7psD+aQk1S/FlWei9SAhSSXXu4Mp7pN8kLfKKors/UStOjyRNONEm++m9Lm&#13;&#10;UrLLg9T3NvLw6nEeXTvB4+sneXzjFE9unuLp7dM8u3uGZ/fO8lzo/jlePDjP+6d3+fjsgYRs3z9/&#13;&#10;yPfPH/Hjyyf86d3L3+rDS/70/f8Pvf/5Ob5/8YQ71y5x/8YVfnr3kpf37nL/+s+bPtcvX+XquXNc&#13;&#10;PX+e40fOcOfGHS6dv87WsUOITLqKsnbamlaweqloW1xLc8NSzNYwCakB4lOyiE+OyeGporl1iPqG&#13;&#10;VRQUdqK1lqGxlpGkKUChKWB+qgl9nk3mp9iLLFiCJorDeVRGA6R6bTiKclBli5YhK+mZNlRZDpwR&#13;&#10;IdEQ40Xnt6HLdqDLduKtysVVEUCf70SRqSPdb6AgFObd0/sI16kI7Pzw7CYfnt/6lQRkefnwNi8f&#13;&#10;3OLFvZvys5/4/PdYjgqJcaEbnDp8krtXLkndvnJFjtiePXeJkyfPIcLZ+weG6B9Yy/KVm1m5aguD&#13;&#10;q7d9CsrcyarVW6VG1u/51E64W943OLQbof5lW6luFIBlJdVNq4lULyUkmmpKO8kItEoHS7KmmCTt&#13;&#10;b5WoKZZhtSKwNkH98/1inEhktYhwXLVFBG6WSSUaYtWwoiI2QV/2WSmGiAzWFOGaMl9lYTrfJqr5&#13;&#10;LknDN/M08mLvv09L/ZzN8sXCdL5ckMbMVC3xNgemwkwspX5spZk4SsTPwk1ei4+CNj+BWifeCjPZ&#13;&#10;tQ7yGlwEG50UtVslYLEXe/FVOqRrpWUwh9I2N86QkYxyG3lNxWTVh7CWBFH5fBjzc7EUBdEGsjAG&#13;&#10;c1H7AugDNtwVOZR0FRHtK6FuZS7lvVn4K124Spy4wxl4ykSrRwb2AjfRblGzqscU0KDLVLJAq+DJ&#13;&#10;/Ss8uHtLAhUBWcQo9ZXLNzh37sqnTc0rnDtzkZPHxUj9cca27mFs617Wjuykf+mobDusrIuNdokM&#13;&#10;nfrmVTS0DFLduFKOe2XkhIhTZrAgPcD0RS7U5nIaerexcu1+lq/aQnP3CAOrtsp8jEVaHbNUKuZq&#13;&#10;tMxXW/ndDB3fzjOS5nZjCGaT7PEwXWRmxGuZl2pmVqKB6fEG5qdmMCPRyBdz0/hqfgpzFHoWqKxM&#13;&#10;S9AxNUHDNIUSW7EPa2ke2rwAqmw/SS4tC8UItMMogaUYrXRF7SQ6LPi8DnwZVvKznZQG3ZQXeSkv&#13;&#10;9FJW4CVSWkAoz084zydVmuejON9PcYGPcGkWxQVeCnLdFAU9FAQzpIJ5seOyUIDKilzKwj7qanKo&#13;&#10;qc6mvMxHtCKLqmgOlZFCaqLF1FUVU1NZRLg0l4LiLHxFmbiyndj9VmwZRixuHdYMCyaXHb3dKleL&#13;&#10;24HZZcfudePIdOMR1e2ZbmxeD7ZML9bMHIyeLAlXBJSZF5/GwiQ1KzftZ+fVlwzuvkRWcS9pphBp&#13;&#10;xhACsKRqSiRYURijpBorSdRVkaiplErWVZKkrSZBU4XG3hoDLHVHyao5xLwkP19MTZeaNjcGWGYu&#13;&#10;tErAEpeei5Bo/5s218FUAVhEppWQGL2cli715fRfAxZ3USmpNuevAMvMZD3G7BxcxcWUNpbhyA+T&#13;&#10;XV5HklKAJwvxKhdx6R7mJNmIU+qYn6JiTqKSWfEJTJuv5rt5GqlZ8QZmx+sprohIwFJYVyLhh2gE&#13;&#10;UhisLFKmoXTqpYPFkuNE77OQUeIhyaqNARZ1Gr6wl2BNAF+ZB6eA5nlmqaxIJjqvUTpb7EGbvM/g&#13;&#10;12HJMZIhMrfyVLhL9DgKtfhKMshvyMIfycSea8dZ4JKARdQ5+yNulje2M9DVR39HLzXRBkqLozTV&#13;&#10;NtNS28zqtmZ2Da9kYsdGjmwZYcvKpaxb0stQbze14XLqwuVyzbRmYVV7cJt9RMu7qK7oITurHJe9&#13;&#10;CK0uwIx5Jr6ensIXU+YwZdZC1CoTRbkRcvwVVJZ3smV4A0W+PNrqo4xvGmBsaS2erGLUTh9Kuw1r&#13;&#10;TgaljVnkVHnJr/NRN5DLnz78wP1TJ3h48SIXd+3n+oGdXNi/gy0bYqNAG9fvYGj1FpYuWS8hiwAt&#13;&#10;w4NbWLd2hyzCEe28IrdUQJfBT5muq1bEinJWrthEV+8QpRWdZOY24sysR28Lk67LZ5EiQypVn4vK&#13;&#10;kkecxsXMRDULVUZmJOhRu7xyZEhhFCNCNv4uu0tPsNWEp1aLcLMYIwpE/kpmswi+1WMoVRGfGY9I&#13;&#10;ozeXq9CXKmU9swi4tVVqMZYaibOmMUuTiDIvFVNEuGFU2CpVKINJ6EMKdCUKhtrr6KuNsLq1hoNr&#13;&#10;e9nQVc9wa/VnFebkkB/IJtvrJz8ri3Awh7KCXMqLgnTUllBTlE/Yn02+K5NMu4NQQQ7FQTHznENn&#13;&#10;fSXdjdV0tEdY1l3LUG8TKwY6WTbQTVdXK5cvnZdtFjJ08YdX/PT9C968uM/L2xd5ffsib+5c4tm9&#13;&#10;2zy9f4+nD+5z8fRp3j4XCd4vOX3sNPv3HOLAnkMc3HeE8f1HYq6R4xdkvodwrAj3ioAsv3KsHBIh&#13;&#10;oyIjJJZl8kvAIrJXROuNyFwRcGXPronP2r1zgq1jh9m76xj7dk/I8aBNm/ayc8dhtm0dl4/fvevw&#13;&#10;57DVQ4dEgGts7Og/O2TE9xcjUDG4Ih53kgN7xtmzfTfbNm9nz459XD5/iScPnvDs4VPuXLjOiW3j&#13;&#10;XNh7lGuHjnP/5DnO7T/B0a3jdEQ7Wd7Wyo61Qww017OsRbhXutjSV8e69nKGW8Os6yhntLua9R0V&#13;&#10;bBA1mp1RNnZVysds6atla3+9hCridvGYtW1ljLRHWN8ellBjS1cR23qK5bGAHFu6i9nSW8JYTwkb&#13;&#10;O4oYaSlgdX0ey6tyWFYplC0hzMaOQja0F7KuNZ/1rUFGO4NyXdcSAy3i6yefRwAb8RzDTUFGO3IZ&#13;&#10;68pja3eQnX2F7OyPaVd/CULbe4sl7BHAZ7QjXz5+Y1sOw40+Rpr8bGzLZveSIg6sCEkdXFmF0N6l&#13;&#10;Fezsj7C9t4w9S2vYt6yBgyuaGF8Zkzjev7yafcsq2b+8kl39FezoK5dOipWNuaxpy2OoPZ/h9irW&#13;&#10;dlSztiPKcGc+g625rGzK+d9qErDIxzYXMNhWynBnmKHuKEM9VazprqKjuZn2olLC3jz8jlwWJ1gR&#13;&#10;1r2pM0RTSjLf/BdwRQCXL6bEmlMWK/QkWc0kO20kWG1yF3ye2kiS3SDn9LMq8vGGs3GXuLGVOHCF&#13;&#10;XThDThziQrLUgTvswF/hxprnId6oRin+uBcIF0vMvaLLU6ILakn2apmvTUKRkYI6RzhX0kj3paH0&#13;&#10;p8sxIn2+Gl2uniRHGooMUQFtQeczoLBryLTb6KkvZ3VvC3s3rOTIxqUcWt/H+Noujgw1cnhNA0fW&#13;&#10;NHJ0uJkjQ80cHGxgfLCeg6vq2L20mgOr6hgfrGP/qjr2Dtaxb009uwdr2bGihh3Lq9k2UMmW/ko2&#13;&#10;dkdlq8lIRwVC67oqWNtZzlBHFStbw6xsCzPYXs5IbzXDQgN1UmsH6li7pI6RgVrWL6tkeEk5a/oi&#13;&#10;ch0ZiDK4JEpzc4iaqnzq64pobCyluTlMR0s53U1RBjqriHaE2bxrDe9e3uCn7x/yp+8f8effP/9V&#13;&#10;yOw//eEDv//+HR/eveHHjzEIIkCIgC4xJ8uvs1aEg0VoMlT23SfA8ssa5Vhobgy8iPt/mecixpM+&#13;&#10;fv9S6rWom/z4mo8fPrlXhItFZgx95OMHMfr3Flnz/Oa1DOMV4OTty5e8f/Vagm9x/rc0CVjei7po&#13;&#10;Mcc+6Vr5xfrq8WOOHTjCtg1jrFqylO6WGnpaq2mriUGVrpoQnTUhOqpLpeoj5TRGa8jxFTI/Ts93&#13;&#10;09OZLnYxp6r4atrPu2BiN0zsQP/DdMXPu2Kz1XyzQMmUxRqSHDbmmXWo8zMwFMdcGwluHYtdWhZb&#13;&#10;TSzSW5ir1DNDoWCRXYmmQITXOrFGvDgqfZiK3Cw0a2QDj4AsCqcJda4NddCKp8pHbnMezmqbdK+I&#13;&#10;8SBXjT0GVxp9uKo96IotMoNFVxIDLKKdRy8yOsqtaAotuBqzSct0s1BnJc5oxh3JJbepGEPAxUK1&#13;&#10;ngSjSdZEz1aJ8Tw7roifrxcrWWgUrWA2bOVOMmoy0eQ4iTNbiLfYmKs1MldliY05pIj3qA1PuV9W&#13;&#10;NTsrPLKCWpVnIsljQJFtIcmrR+E2EKdTs1ivJtVpINEqqpztEspoc82oAwY6B+qo6Cynur2aP717&#13;&#10;+F/qpw8P+enjb/WXH9/y1x/f89cf30n95cd3/Mv3b/np7TOpP74Rq7DxP+en98/56cP/qZ7x0/sX&#13;&#10;/PTuBX/8pB9fPeX9s4f86f1Lfnr/kg8vnnDjyjWuXrrKtctXuHHlstTj27d5dOsWV85e4Mj4BCeO&#13;&#10;nWLVwAiDA+uYGD8qv+7jy6fs3HqQcKQLiz2M2RoiO6eegYGNXL96izMnL7J/zzHaOv8/0t67ucl0&#13;&#10;X9PdH2Fmau+9QkdyNjhnSVa0spVsSbbkIMk5R5yzScZk2xibDE1sGmho6G4yGLDJqQPd9F5r7b12&#13;&#10;1TlTMx/hOvU8BrrXWjNzTtX546735dWLcFlY1nM99+++N9PetR2Htx61roDkNP97LU3REqXWk2A1&#13;&#10;kmA3kuQwyvGgJJeRZLcZhU+4Wuxo8+0YC0XQoo1ki3jvVJFgUGAIZJGZl0uS1YRoQxOhnU+mr8nj&#13;&#10;XIDnNV7NXvkHPb9/jadivOH2FcbH9slMMpFLdu/WFabf6szRz5n++orU7W+ucvXb61I3rt3k1Mkz&#13;&#10;dPWso71zA/2DOxkY2ilHhtZvHGd4ZBJx3Dg8wbYdB9i6fb+UcLG8c7kMDO6mtHpYqqRqI6GyAQqK&#13;&#10;+/DktWF2NiLGE2JSg4jWoHhVMXFCyohUjCJMVFpIKloRIiEjJNuARCvJGlWRVGxGSDYFCQCzOj2f&#13;&#10;NcrCuceUhaxWFMjzBOFoyZiT2OFerTUTZ7LxuxWJ/OuCRP5lXgJT4wf4aGU6H6xK5sOViXwSlcRy&#13;&#10;hY6YTAtKtwtljp2sai9ZpQ7sES85dXaySjNliKM1rMNZapDy1mZS2G5EmaXHWGCVgMVfa5UOluxK&#13;&#10;8TNowFFhJavCi7UkH2W2m9hMC4lWOypvNqkOhwQuAroo3G6cFUHymwoobMzDV5uJt8ZCfkMW+fVO&#13;&#10;ynvy8ZWb8VbYMfituMv0xOqUmAIGdDkZpNgVJJrTGdm8m5EtexkdO8zO0YPydROv3cZN4wxvFk2Z&#13;&#10;u1m/cUy+tjV1XVRUtVFc1kVRSTfBUAseXxVZ2bV4g2upqhukuKKLnGAtVncRtmyRnWPnw+Vq/jBP&#13;&#10;QUxyLpVtozT376O6eYTatcN0D44xvHWKhFQly5ct5/eL5nI4PlyiZv4aBQtj02SA96IENR8sTeWT&#13;&#10;lWksihUjkuJcySdLU1ieYuCDFSL0O1mODs2LUSLunxefSnSmnnQxGmkVgdAGjBEziVlK4q2pGIsz&#13;&#10;UfrUxFsVWMqMuOttZDcaUXrNEhybQtnoAm6CXotUpCCXSJGXcL5LQhS/z0muz07AZ6UwP4uiAgeF&#13;&#10;waw55TspDudQUeaXqiz3I1RW4qGmykdzY4CWpqA8NtT5aaidU32Nn4ryOZWW+/EWe/EUeXAFXTi8&#13;&#10;DrJysrC4zBKk6G1mdFYTJqdFyuyxYvPZycrNwuzLwegNYPQG0bn8ZIixcK2WZLWO5fEZfLo0AUeg&#13;&#10;hp0nb7Dz1E1CNZvJdNVJwKLUl6IxVZKijpBmqSXFVEOcplJCFQFW4jPmAEucqpIUUwu2QB/5tdtw&#13;&#10;Vx1iZVy2dJAKF+m8RWqp+Yu1EqyIvJY1KV6WrTKzbKWJJcv0zP8o5h/08afx/GFRilRpew+OUDEq&#13;&#10;p5sYnYlVKh2xKhMZTjd6hw2jx0GoupLitd2Y/EXoPQHiFVqi04ysTjGycI2aT1YqWJmYxpKYBOav&#13;&#10;Ws78lUoWrclgfpSSpbEaFkSpmbcylYwsDVXtVdT31hOoLiYzx066yUhWgQdfuReDz0yycB75zFgC&#13;&#10;VpIzBTRxU9oeobwzTHapG2vQQlahHWfYgTVoJd2ajsKWjiWQKWX06/FXuMirFeNvyTjF73l7inS9&#13;&#10;mP0mnIUW3KEsBJARf8dVomd83XomN26WgKWjuZ1IUYVUY00TvU3NjHXUc/nIKNMXD/PqmwPcP72b&#13;&#10;I1uGOTmxlXNHdnHm0Daunj3MxOZ+gtkeSsua0Rm8aFVW7EYHQW8+Odlh0lVuktLsFAWDbOxq5fy+&#13;&#10;MTZ39+Nzl7C2aYjOkjpK7QF29LTy7ZEdXD60lTPbeji7ow+lzkFldRGxWj3ZZWIc0cb0tdv8/ONP&#13;&#10;PLtwkhenT3Nj2x6uT03x+d7d0sEyun1CZoOKMo/+3u10dWyW7pTt26fmHCuDO2UW7NaRSUY2jjOy&#13;&#10;aVw6XsT9Q4M7ZaV4SVk3zux2rM4OjLYmkjPEeJtoU7WyLM7E8niz1NJEIwtXq5i/Oo3lwjWnySLd&#13;&#10;6GBZajILk+P4p6wmBTlrM8gs0WCqVKAtTkZXnCTrlwVE0YRTSPEnoI8o0RapSPTGow4lk1WvkkG3&#13;&#10;6qJk4mypLEyNRRNOkrkstiqVzGlRihGhwiQslUrqI0HKgmJUI5+KfD/NJQUStgzWl9NYHKQmlEtt&#13;&#10;OJeakJ+mYj9dlWLnvZBt3eVMDtRwqLuavuIgVdkuSlwufBY/mek27Fo3lgwHmSoDRo2e5tIII50t&#13;&#10;7N/UyrFtLWzs6GBqeICXTx7y17/+VeqX77/n8dc3+Hr7EU5s/4xjO49xdvIMJzbv59T6KW4f/pKX&#13;&#10;9+Z2vYS9/PL5E5w+vm9OJw5xSjS5nDjNqeMnOXPiC744cU7q8xOfy+snj5/m6NHTErAcO3qW48cu&#13;&#10;cOLYl9KRIsZ+3gEWAVl+C1fEuage3DN+TH54ElbidYOjbBreI2t731UWi7nV9402stVHNPv8rcT4&#13;&#10;0btQ22NHz0iLsmjS2T8xyci6AXZvG+Huta/56eVDuWv377/8wnd3HnNhaJILQ6NcGNopdXxgG6fX&#13;&#10;72JD1Vom2oYYqmimI1JFR3WY4Z61TPTWs6uzih3tFfIo3Crb2yvZ3V3Dnu4aJrqrGe0qZrQrwmhX&#13;&#10;qXQBjHbWsauzlh3t1VK72svZ0x1msifCVI84hpnqDbOvP8LkW412FjDWlc+ogB5tAUbbg1J7eguZ&#13;&#10;6i+S2tGax9ZmPzta/WxrmZOALbt7CpnoLWK8p5CNNf73UGZXq489nXns6w1yoK+AA/1ChUx1z2my&#13;&#10;aw6yCNAy3h5A3C802upjd0cuU90BDvYXcmQoNKdNpRx5q8MbS9g3GOLYcI1cwJ/Y3MTxTQ1yQf/Z&#13;&#10;hhoObSjnwIYyDg/PHcW50O7uCKOdYXZ1hNjdXczUYBlTg6Xs7ilmR3tYSpxP9BYzJr+n4lpIant7&#13;&#10;iF2dIUZaggw3+9gsQU1QwhUBWIZaiuhrKqK/uYj6qgraC0NU5ATQqfRERaeyZIWCeYtT+HhhIh/P&#13;&#10;j/8H94oALH+cP7d7n6gwEGMwkGgzE20wSMCyWqtB5zWi82ViL3LjLvbhimTJ8K2csAVvxIo9lIk+&#13;&#10;IBoR9JgLTKjETH+OiYxcI4Z8Kxn+NJnflJkvdrEzibUpiM5MY6UyhiRbIikCrGSnog6kyyBcEYar&#13;&#10;zFESY0gk3pxCWpaKNJuKeF0aRp0Vrd6Cw+lh1+b1nN7Zzent7e91csta5OsyXM/x4XqObhDOk1Im&#13;&#10;+0uZ6i/lwFCZPB/tLJbf/8n+EvYOlbJ3sERq/1AZB4bK2d0jRoLCbBaQsSXM8NoQA/X59NTn01UX&#13;&#10;oL0qSE2hh7aKABvayhjoq6ejLUxnW5iu9gi9nRUM9jbS3x6ivz3MQEeEkYFKRtfXsLm3lLW1flpF&#13;&#10;60lHNR1NpbTWi6yIInnsbCqmd20ZW4ba+PriWf78+il//eWVzGeRQPn1KxmCK1oExPjQT98LJ4kY&#13;&#10;6/l1jOdd/sqLp095/li0BokGnkdzDUIiLFY2CIkslwdSYszot84WAVgEqHn/PKKF6C1gefzk/tz5&#13;&#10;K+FkeQtZZHvR24wWMerz6CECkojju3MJTX5z7d1jv3383bWnM/d5KIIE/+7+R3fvcuHzc2wf3k5P&#13;&#10;Ww+N1fUyy0bk2tSXFdFcmk9FgZfy/BxKA9lUFvooLS4mEgmT7cpndayOxasULFxiZeFSM4tWGvhg&#13;&#10;cRofL1Py6QrxwVzJHxan82mUnk9Xafl0lYY/rkhlfrSCKLWOBYpUoowaYqxaEl06Ep0CkhhR5Ypq&#13;&#10;XJF/YGalRk2iU4cqYEYVsKAptGKMuFDlmUlwakl0ZhJj1bNcq5TAJd6plmM3erGrVWFBE8kgrSAN&#13;&#10;vXCnlJjRhTLRhgyI7BVF8NeQ2/SgBmWBmqwGB/6BHHxdARLtZhbHaFi4UktmwEN+ayHeag+JmSJI&#13;&#10;WkN6jl5WRMfZMkjKMvJptAjhTJlzxIREK5FVjvykum3Em03vIcvCEH5omwAAIABJREFUOFH1nEyi&#13;&#10;TY8l4sRVVoC30o/CqyElW0uSW0uycLeUOsgssmIry8JZ7ULtFa4ZUdGuIz1bhHxm8nj2htST2RsI&#13;&#10;PX9wk+8e3vp/1auHtxD67uHtX/XgNq+khKvlVzDw/aOb/PDkDt8/viWP4vz/k57P8MOL2fd69fQ+&#13;&#10;zx8KyDnngvnx+ayseb955QrXvr3CI1Et/nCGp7P3EZDl4ufnuH7tBs+eP5cB7Af2HObIgUO8ejwj&#13;&#10;f4Z/+fEV9+7MyOwFERh65+ZdHs0+ZvbeDHdvTzN9a1rmpIkR5y1b9pKdXfUerrwDLXpjmFUpRpYk&#13;&#10;GFicqCNKq2eVRs/yDBFiqyXerpMuIlWOEX2eneWKFFYIKdOI0mh4LvLNpG7J7/2Lh7dkK4oALM9n&#13;&#10;xc/cjX/Q8wc3ODS1jx+ezvLjswdz4e9/B1jOnzj7vwUsYsS7s3tIApa+gR1yEd7Tt5Wh9WNyoS7g&#13;&#10;ygZh8968Z87VMjIp81gG+nch1Nm5ncJIL8HCToJFXQRC3Ti8zWhMFaiNFYjxhOjkPNakilEfUfka&#13;&#10;lu4UCVlUYdYo5gDLyqQAS2NdLI11sjTWzdJYD0tjxNHN4mgHi6OzWBLjYvEa0bDnYEm0i4WrbCxc&#13;&#10;ZWXhahsLoqzMX2Xhg6VpJJgdrFRn8l8WRvPP8+L510UJqHPtqBx2liam88HSOD5ZlcSiBCXROhPR&#13;&#10;Bousv3bV+8hu8GIN5ZAZcGHIc2EvNuCuEO4VM64yA746gwQs7tJMsiJig8EmHSueChOmIgMiHFc4&#13;&#10;YEQ2T7o7i3ijhfhMIwkmE4kWG4kWu4Qs6S4n+nw/tmIvOVU+ihr9+KoNhFsCBGvclHQ4Ke8twFNi&#13;&#10;xBkxovdZ8VcbJFzJqxUVsDZsYbPMZ7FHMnGUmugd3E3f+nH6148zsGE3A0NC41LrNkzQPzhKjQAo&#13;&#10;pZ0UhHrwB9rx5jaR5anF5GjA7mmmpW27dLEUFreSYfSjNgnHgpV5K9UsjTORE+mmsWeSysatVNRv&#13;&#10;oaR6PU2dm2npXU+yRmRDZJCQkMS8hVF8sDidT1amsyhOwfxoJX9clMjvFiTwexFWvjyNPy5J5nfz&#13;&#10;41iwQsknUQoJWKLS9cyLSeWjNYmkOLJYmJzGKq0Gc8SDu9aBszpLtqgl2NNJcSkwlRhJcStJz1Hh&#13;&#10;rLVKwGKvMpPb5sASMrMgIYEorUY6ALW5cw6W0lI/JcU5FBU6SRCjJGYFeV4LBaJGuyCLQgFZCh0U&#13;&#10;R9xUVXipq/FTL+CJgCh1fglVWlsKEOpoC9HZHpbnaxty30OWyoo5wFJc4iOnKBtPoQdPgQenzyll&#13;&#10;dVvQO+3oHXZ0DgsmjwmzxyzBirvQTVYgC1teNta8ApkvoXH65hwtdjMZJhE4K4BXDApjkO2Hv2Hi&#13;&#10;9C2aevZi961FYRQh37WoDGUkqyMk6KskYEnOrH4PWBLUJaxJKyZGUUKSoQ5zcBP5LUfwNR5myRoH&#13;&#10;H3wyV+srqn0XLNWzJNrKygSHrF2OSnCwMi5L/o4W+VVCHy9W8vFiBZ8sUfLRonQ+Eq2Ai0Vmmkrq&#13;&#10;w8UqGjd04SrNw1mahyNgQ2mzkqDRkyRyeJQZaLOyWJOoZFl0MokZJpbG6pi3QsW8FSnMXxXDvJXR&#13;&#10;zF8VzYKoFayI0zJ/RRqLogVoUct8rAVRGSxcnc5qRRqOgJ/sskLE2IvGYcWcZ6ewwU9+rVeCFeFg&#13;&#10;STOLgFQDKoeJNLuedLsOU64Zg9eEt8JLdlm2zFAx+g2Y8wy4wjZs+UbMuXoKaj3kVmcRZ0jAHjbi&#13;&#10;DHpxl7iwF9rQZmvJcKrwlJjJq7Gjy0njyLZNjA72M9jZLSFLOFSG11dAYUEJa8MhtjaUc2ZimFtf&#13;&#10;7OfWsTEuHNzJ+f3bOLdvhLvn93Hn4lFufXWC/TvXUVmUR0N1M6XBAopyC6kqrqKpuon6qiaqy+oY&#13;&#10;bO1gcngdlw/v4ebnE2zt6KC/roU9W3ZxYusIp7Zv4dsDO/lq32YuHdjKhd0bObtriM9GunH5nPT0&#13;&#10;1NDYGaKloJbzx77gz//2J159e5qnx47zzfpRLg+PyUzL/WPjjO2YkPXMIsi2v28b7a3DErCMT4gW&#13;&#10;s32sW7eLjcLNsmmCLRt3MyJHhibo7RuhVrhJK3sIl3SSk9uJI6cPjbGQpHQfa5IcRCXa30MWAVqW&#13;&#10;xOlYGKVi4SqRm6MlXuNGZXWxMCWOxakJ/JOlVoEIrLXVKLFWK2WTkLU8AVNJHPZahQQtIgRXVSAs&#13;&#10;+Zko/Gko8pJlPbNoEBKOlSRXKvMSY1EXpaAJp2KqUGGtVJPoiiM1kICiIAltUTpuu5FshxmP3UKO&#13;&#10;w0quO4vSgJeQ10HQY5UK+5xU5btpKHTSHHbTXZXLjvZSjvbWsq0uwroyMUoRob++i66abiqCVWhT&#13;&#10;TCREp7BmVRyJscnYDUaGmoo5uKmO8d5iJjfUce3ccf79z3/mP//zP/nTT6959NU1Lq7fy8mBSU4P&#13;&#10;TvHl4F4u9E1ycWCKW3vP8GrmnrQVC8By8+vznD19hGOH93L0wF5On/icMyfP8OXpLzl36vx7wHLm&#13;&#10;hIAp/1jle/ToKU5MjXJicpfMJTly4BSHd49zeHTr24Dbkxzad5zDe4+81VEOju1m75YNjK/rYGLH&#13;&#10;JHt2n2Ri9CgTuw7J831TJ+V4kRj5EXoHWE4eOc3po3P67NBpOpq7ODI5xdHJ/Rwa38to3yBfH9vH&#13;&#10;w2sXeTVzi9dP7/H62T1eP73P42+vcW7nDs7u3MHnozs5tmUTnw2vY39/J3vaGxlvb6EnVEyTN5/G&#13;&#10;nACDpWVsqKlga1M1Y+21b1XH3v61TPa0vNfe/lYODLZzdF0nhwfb2d+3lt3d1Uz01DDRW8X2tQVs&#13;&#10;bc5na0uYra0NTPRWMNlXwZ7+CiaHKpgYrGC0p5DtHX6pqYECDq0PvdfhDSGObAgx1p3Hzk7/32i4&#13;&#10;xc9wh5/NnX5GOnPZ3VHEno4iprpCHF5XJHVkXYgj6+d0cCjCZF+51J7eMBPduVJ7+4s4tL6MQ+tL&#13;&#10;Oby+jMPyWMrhDWUc2VAudWhDMQfXFyPgyjvQcnykgVNb13JqWxtiQX9qW6sELkeGKzg0XM6+oVJ5&#13;&#10;PLSpnL2DpYx3CahUwmRfCYc3VyCu71s3t+Af6yphV2exhABiYS8gjQABYoEvwIA4ChiwtbWALWv9&#13;&#10;Uptb898DlsHmApoqfNSVeikJFdEYFtAzH5PVSmxCCstWitaU1P8DYInno4XpslI0OkFFgjZL7uSI&#13;&#10;7JUVmhTijBloPEaMAQuWoBlLMJOcEgveEquEKwKweCIWrCGDBCyZQR3GAguuSg9pTh1KnwpR52ws&#13;&#10;VWMqVKPMVRJnV5LkULNaE0+0LhYRgCuqnHVFogI6XTpZkh0pxBqTSbCmkWRKI0adSKwmlaHGQrrX&#13;&#10;NtDa2MjB8R2c3tnzHq6I1+HESDMCdh2TTpZaDg5WSSfW1lbxf2Duez7RU8JYZzGj7WEJvMTrM9YR&#13;&#10;nlNXMePdJfL7vqO9hO3tJezoEO6VMIMNBRKuCMDSVRukrSqf9sZytvQXsbW/iE09+XQ25dBY4aSu&#13;&#10;3EVNhYeiQiuNNT45SjTYEZaulu0DZWwbKGOos5L2hhKqSgNStRX5VJcGqA5nS9WU5FHb0Mzu8TEe&#13;&#10;3r8lAYsIwf3TL9/z5vun/PDyKd+/nKtsFIDl5XORvSLGeYST5fl7N8uzRw94+uD+nGbnjqLuWNQ1&#13;&#10;C7DyaHaG2Xv3eDgzw9OHszy5f4/H9+7y7MGsdP09fyiqkUXD1VUe3r/O9K1vefxoWrZg3b11G6F7&#13;&#10;t+9x7/YM927PMnP7DtPXrnL98iXuidyGG9e5e120kHzzD7pz9Qr3b97gxteX5f3XLn2FuPbFyZNc&#13;&#10;u3SB6auXuHf9MvduXGb65jWuf/ONbCy59uVZToi69IP7+PKLw9y8eo77dy5z5dIpLp49yqG9e/nq&#13;&#10;zCmuXTjHxXNf8PlJETQ+QSjSikITJj41SEJ6gLhUH6sTXKyKcxCT7CUxPY/lyTmsSPESk5zNmlQP&#13;&#10;C+IzWBCjkOF4SzVKVmVqWGPWEmsTrTp61AER5Gonzm6QDpeVBrUMwNUU2jCGXShzzTIE1hh2Yi3L&#13;&#10;ljBGF3SjyLERa9awRq/EHMpGX2jDXOLAVu0mPU+DKt+Apsgkg2w1YZ0cB9KE9IjWoYxCHYp8Nfqw&#13;&#10;CUOZCX9vDkkOLbE6PQtXpzFvuYL5yzLIzPNgDXnQuPUkm7QovJmYilzog1mkOsysVmpYlaaWgEUX&#13;&#10;NpJV4UQ4U5JcFqIytSxRqJifoGRpcoZ0sSxJTWV1qo44g4o4sxJVrpEkt0bWUFtK7FhK7WRGzHLc&#13;&#10;yFOXTaA2SIpdI6splW49j2au/4Oezt7g1YNb/z/194DlBj88Fi0fN/73YOXpXX58dpcfnkz/es/f&#13;&#10;ARYBW358MfsesLx++ZAXj+7xw3PRIPfgbWD7K/7t9UtePpzh3s3rErh8//0Lfn79kqePZmT71XfP&#13;&#10;H/HL65f85edX/PXNP+qHZzO8fDQt9ejKZR5cvsjNs2dwOcvR6ApIVeS+By2FwUqO7tnMtXOHuH72&#13;&#10;IMlGL6v1elbrtCQ7zaS4TcSaRWubDr0A3D6x8M7E5Mjh1YOrc3p4lZ+e3eHnZ9P8/Hyan57ekfrx&#13;&#10;6TQvH8/pxcPbPJu9ISUgzMyNb+lt6mbnljGezVxHPP794/s8u3+Hp/dvc+r4F5w/d55z587x5fkL&#13;&#10;fHXhG6nz57/mwOEzbByZom/dJD2DU/QM7qW+eSvVtcPU1A1TXrWO0oohKqo3UFa5jvK3KikdJBzp&#13;&#10;JTfQiiu7Aae7DpO1AlVmqRwjSc4IkaIOsyrBz6LVLpZEO1kW62Z5vI816SHiVGGZqSLqlVcmeuVj&#13;&#10;SwREic5i8RorMRkmNPowqRodnyzP4I+L0/jDojR+tzBV6vcLU+Xozwdil3xhxvv2ErFrviAug98t&#13;&#10;jue/fhTN7xcn88eoZBwhL8HaAhL1Bj5aHs/HKxP5NCqJaJ2R5SoDi1I1KL0OnDUeDLk5KJyZmAv0&#13;&#10;+OucMmslr1HkrejJDKbiq9PijOhItWiJVSvR5Cgx5+vQBQxoZOW2gQy/ngSLXmbtxOiUpNkzUTpc&#13;&#10;JBqtJBhFK5UdS3Eeujwb3iobRS1ZRNpclPY6Ket3UtLpory3CGu+FluBFm12JjkVetSudAlZ8hvd&#13;&#10;5NU5cJaYpbPGVZaJUO+6MfrWjyHaZjYO72PDJqH9DI8coatvgpLyAQrDPQQLuyRgyQ60YMuuk4Al&#13;&#10;O6+d+uYR1nZso7Syh1WJeqJEuH7SXMDzyiQbuaW9lFQPk188gMvfRqo2hNaWT355LatTlMQpNETH&#13;&#10;K/jw01W43B4+XalgabyGBauV/Oun0fzrpzH8fkEi81aK7AwF/+2D5SxYpWRBnJqPV6fJnJyPVycy&#13;&#10;PzEZ8Vnnw+h4Po1PQp1nIdiRQ1Gvj5wGN2u0ahKsGrRBI+YSI/ZKM8aIAU+jcDFqUOapUfoyiM1U&#13;&#10;kubWMC8mno+jYlmenkCGz4KlNAtXnQdnjVvmJy1LSqQo4vwbFYsst7dQ5d2xSYwXv4Ur4ti2tlD+&#13;&#10;ubujmO62EO3NhbQ3F1FTHaCiMpeisBNfQTaegEfK6Z8DLLZsK5keNwaPB4Pbicljxua14Q66ZSGC&#13;&#10;pyibrPxs7MFCrHkBjD4fpuxsTB4XuqwsolJ0/HF+LFZfDQcvznLoqwcyH0djr5R15SJcWrjHkjIi&#13;&#10;JOqrSTHWkKAtZ3VqiDVpERLUpUSliPGvMNEZFZiKdpHf+SX+piMsjXb9DWCZt9jA4tV2GXAbleBF&#13;&#10;aFV8DgtX6CVcmQsJV8na+48XzeWxvD8uyeDjJWop8X/Jkh/E4PWQEypE43CwKlnBkphk0oxG7IEg&#13;&#10;0Sl6lseoiFfaWRknmozUzFueJOGKACwLVyeSqNERn5rJwtVKFq1WsHi1mlUpBpJ0wumgITbdTLLB&#13;&#10;RrrRhMZpxlfpo259Ba1bailtKyAzxyIdaAqrjmSjWipGq0DpEODEiyHHhDPkJFgfxFPiwRmyklUk&#13;&#10;rpnxldvxl9vxFJtRZ6tYo03AWZiPJWAj02skxZhGijEVtVNBYaMbo0/FZzs2c2LXZiY3DjK+fpDN&#13;&#10;g/00NTZQHCmnIlJJe101Yxu7uXniALeP7OPy+C6+Gt/JlaPjXD89IfXt6X1cPrmXbQNrqQoHZW6L&#13;&#10;CMhtqqyRcKWtroX17d0MtLazvb+f4zu3c+3YPq6f2cfUpg2MDw5w+fAU1z/bx7cH93D9yA7O7tnA&#13;&#10;+clNXJgY5vzEJs5ObOTzsfWUNeXRX91ARXYpnx86JdfxZw9s5lBTNydLujhV1sWBnWOM7Rxn0+A2&#13;&#10;Bga20t21gc72dRKwDA3tZGLyMKPjB1i/bpfMZ5GAZdMEW7dMMbRuF02NPVTXdMh65sJQG768WtmM&#13;&#10;pNQFiUl2SbgiAIsALcLJIuDKomi1hCvzV2Ywb0UGemchepeXNUot8ZkG/slcLQCLGnudSspWq8JU&#13;&#10;oSC7UUF2k1I6UTJL0smqyUCVn4LKpyXdl4a5UjQN6dGVpJKco2JxegJJrmQsZWqymzJx1enRFylI&#13;&#10;DSSiCIpwvHiyXUpyXBm4bEbcNjNuu4Uin5vSoIvKQhfl+U4qCl00F4ugTi+91bn01eSxpTXM0aFa&#13;&#10;DvRWsbGmkMHKEENNbQw1dzPQ1EVdqJLOqnKqCwKEvNm0lEXYu7GVL3Z3c3JnG4e3NHN+/wjfP33K&#13;&#10;X/7yF9788CMPv7zKjcnTXBs7wZ2D57g5dYZvtx3lzqFzPLt6hx+fPeHlw3s8e3CXZw9neP7gGec/&#13;&#10;P8+ByX18fuK8rAwWzpVfAcsXnDnxOSf+DrAcO3KSwwdPvNcRcb7/OAf3HmP/1Ge8c6XMuVk+Y9/k&#13;&#10;UQ5MHufI3tNM7DrIhnXbGN2xn+1bptgwOMrIpj1sGd7D4MAOhjftZnznIcZ27mfv5Fzr0FEZoCtC&#13;&#10;dE9z7JBwwhzixOEjHD94nLFtU+zeOsGL+8JmLebHH/LDo5u8fnqbX57f4y/PH/Knx/f5/v4tpq99&#13;&#10;w5Uvz3D1y8+ZvXaZB9e/5vLJE6wtrKQ5v4JKbyHWDBOGBAvhrBxGO8skFBFgZGpdPTs7KqRGu6rY&#13;&#10;t7GJw1vXSpCwZyDMtrYgw01+eRzvLWSoLouucit9VTaGm3IYaSliZ3s5h3r9UpMdbobr9Oxo97O7&#13;&#10;KyAdJ/vWVbFvIMK+oQr2ra9hz7pmdvVUsKMjxLb2MJvrrIw0ZLG92cPOlhx295Qy1h1hvEtAkwgH&#13;&#10;+4s4OFTC4U0NHB1p5siGKg72FTAx1MVEfz5TgyGpyf4CJnoC7BsKc2CgmAO9YfZ05rO/N8SBvrnz&#13;&#10;0Y5cJnoK2NPhlxLjRQcGSjiyroIDA2Xs6y99r719JezuCjHWU8Bwcw5DtU42NWWzqSlHamtbLtva&#13;&#10;c9nekcfu/kImh0JMDBSxoysoNdlfzXh3JVODVUwOVLC9LcLWtWF2dhTPuSeaQmxuLmBzi58Nzbms&#13;&#10;awzI/JV1jQUIwFIVyaakwE2ooICKSIjCgiAmq0UClqUr0/hoQQIfzI97PyL00acxCM3lscTzx3kp&#13;&#10;aPVGFsdoWZGaybI4pUzWjxNzx1oDqTa9fNP3RMyoPWqcRSa8JTas+UZ85VkUNObgLDPLpgPRdhAs&#13;&#10;8xOr1pEobKZmFUpvOvpQBvqwFnVQT5xNSYpLQ4w+QWaxyBpnXxoKbxqp7pQ5wOJMZY0hlWSHBoVT&#13;&#10;Q4pZQaJWwZGRIU7u3MyZiR2cndzB8a2DHN3Yz5HBPo4O9XG4r5Ujg7Uc6q+R2ttdzab6Uka7Gpgc&#13;&#10;aHmrtTJDaLAunw1NhWxZW8RYZ4SJnmImB+uYGGhgV1cFu3qa2dHTxnBrA12VEdrKCimNOKgocVJe&#13;&#10;4qQ4EKYkP0BdmYOGcid1pS7ysy3kuUx4PSayvUbc2Zn4c80EglapkpCT4sIscr1GasqLKC8poq2x&#13;&#10;itJIvgy9rS4P0Vw1p/rKCB5/ETl5Ydo6+ng0M8tf3vwoF3Wz927y4L7Yeb7DzK2bzN65xez0bakH&#13;&#10;d+/w7LGob57h+ZP7PJm9x+P7dyU0eTJzj3d6NDPD4wezErIIuCI0Oz3N7SvfStjxDooIUDJ97TLT&#13;&#10;VwXwuMCNy+eYvnZF3nfz628Qmr52nXs3b3Hvxi3u37wpvyb5dd28yv1r3/ytrn8jxzdnb93g4tnz&#13;&#10;3L5yRd7/4M5tHk7f4cndb3ky/TWPpy/L45O7X8trj2bv8Gh2mkf3b8/Vpt/8llfPp3/V49ty0ff0&#13;&#10;3h2mr1zmzjcXmbn2NZcvfMmF86I57TgtTX3oMvJIScohSREgUREgIT2XZFXB3LkiQIyqgOi3Eucr&#13;&#10;FXqWJGSwRpFJlEEjIcpiZTqrjXNOFeFg0eTbSPZkskiVxkJlGokuEwKw6CJ2VEELMWY1iQ4tGXl2&#13;&#10;0nLMWAo9aPx2lNkWovTpZPhsxBhF61Ym6T4jqcI1FrFhKLGhKdaijqh/Iw2qQo3MPhHNQqZKG67G&#13;&#10;HLxNPhzlAaIVRvmBcU2KiySNFY3YvcwxYBQz35EstLliLMFPRo6NRJORRJMJTYGJzIgVY7GJJHca&#13;&#10;0ZY0UlxWVmoz+GS1gqXJahJNZhLNZmL0okHFJQNW03Iy0Yp604CoVRewSY8qoJMjR7ZyhwQsIr/j&#13;&#10;6cwNngvnysy193oqFumzN3gxe5NXD2//g14KN4V4fOaGdLd8/+g2PzwSi/ppvn9yV+rHp/f48dl9&#13;&#10;qdcv7vL65Zx+enWfn76b5aeX9/np2fQ/SrTZvXrEz9894qeXD/jphbh3lj99/5Q/f//sb/XDM/79&#13;&#10;zfO/0V/ePOcvb57x7z8/5d/fPOU/hcPsl1fynjevH/FOvwi32W/0559e8tc3v+o/fn7Bn757zKtH&#13;&#10;d3jx4BYPb19i9vJ5Hlw6z90vv6CvfR0b+jbh91Wj0xdQVdLMuUN7eHrzLC+nv+TZzbM8u/0lr2a+&#13;&#10;QWTviHDyFIcYHVLNOQiDZh5eOcmDb479qm+P8/DbEzz46gsefHWWh5fO8fDyOR59fZ77F09z6fhu&#13;&#10;Lp+c4OJnu/h87ya+OjbG1bMHuX/1Kj0t3Zzes577187x6vE03z26x7Ejh9i4aRM9AzvoWb+VnvVb&#13;&#10;6BUfiHvGpDZunGLDlv00tG6lrHYDofIBqUC4C39B+z8ot7CDwkgfRZF+8oKd5AY6yPa24PQ0SBnM&#13;&#10;5Qiw8k5JqiKWxuSwIErAlTmtSMghRhUiToz+iNBaZZAVcW6WxTjfa0m0jQWrtdI18emKDD5cki5H&#13;&#10;A/+wMJl3+uOiZD54qz8sVPHRUp0ELn9YnMyHS5P4509i+d3CRD5alUqUWkOKPRNn2CtByypFhhxF&#13;&#10;mR+dQoLBQKrdztI0DUtTVcSajTIYO8aoJzOgJdDoQowFFay1kVWiISM7DW+FCUu+mrSsFLQ5aaxI&#13;&#10;smDwZ2AI6jH4Teh9RlQuHWs0aSxLS2SNJp0Mtx2Nx0O83kycXo8620lOTS6eShdFa51E2p1E2pyU&#13;&#10;9jgpHxCAxU1FX4j8Rge+aiOKrHRcJTo8pWJ3PB1LgRZ3RaYM3vXVmHGXZ2LO17Be5B5snWTz9r1s&#13;&#10;2XZQamTrIQlY2nvGKS7tpyjSS0Gom9yidnyhNtyBJmw5ddg8TXiDHbR17aR3YBcqYw5xSpNUVLKB&#13;&#10;JHUugXAfTl+rzNZJ00XIsJSiy6rAnF3OmmQVqSo9ioxMouPSiVoVz6fLNXy8LF0Gkf5uXsx7yPLH&#13;&#10;5Sn8fkky//JxFB8vTSJKZZT6aFUCf1wVy/KMDGKMBhYkp7I4TTRsqbCUWsnv8pJZaGdFupZVSh2p&#13;&#10;LhO+FhdOMa4RUGMtN5IR1BBrTyHOnirr1TOLjCiytazKSGVpajLL0uNJc+nQF5pR+rSkOtLkKFh5&#13;&#10;pZ+KqlyKy7IpLs2mrNxLQ71oEwzSWJ8rtbY5/z1UEYClfW0Rve2lDPVUsaGvloHOCrrXllJXHUQ8&#13;&#10;X36RnTzhXgl4yPJn4fA5pIMlK8eOKduFyZuNxe/FHsjGXZiHtySEv7IUf2UZ3vIS3JEQ9oAfk9+P&#13;&#10;yTcng9tFvELBwuVr8BQWc/yrG5y++pDm7r04ctvQ2qpIUhYSlxogIaNYAhYBWWKUJe+hSowi8v5c&#13;&#10;ABZLePxXwBLj/jvAomfJmiwJWFYl5EjAIiDLwhWG/yVg+WiRAhF4K/TpEjHKpJb6cJEarcOJ1pOH&#13;&#10;wmIj3WxF6RSbhFnk1gRI0VuJU5hYnaQnMcPG6iSLfP6FUcksjUtmRWIai1ankJZpJjXDLEeDlseq&#13;&#10;56qL0wxosrKIVxmJSTOwKlHLimQt8SoD6VkqLAVWIu2FRJp85JW7sfhF1XIWJq+AMAZ0nkyZw5JX&#13;&#10;lS0dLnlVXsLN+XhKXLIdKKswk+wSC3mVWRKwWII6Ek1JxOoT0WWrcJWaMPosqB16Us0qrAUWyjsL&#13;&#10;ObJ9mKPbh/lsx5z2btnExv5ehnq66OsapLVlPVs27eLswX3cP3uMm4emuDS6U+ryoZ3c+HwOsHy+&#13;&#10;exOHtgywe6iTkc56ehqb6Kyro6O2nq66Fja0djPc0cv69k4m1q/n1K4tXNo3wh3RwHfyEBeP7uXW&#13;&#10;6cNcOTLJxb07uLhvmC8mNnBx74gELBemhrmwd1gClj0D3bSWN1Nf2srsnYf8j//+P5iZfcxQQSNH&#13;&#10;3VWcCq3l+MgoWzbukOO2g/1b6OpYT2fbEB2tm1i/bpTx3XMOFjEGJLRl8yTbtu5l2zYBfHfT2jpE&#13;&#10;XW03/qJ68vIb8ObWYHVVojGFiUv1sCreJsGKHA+KM7M4VisdwAuiVPL95OOlaUQp01kYH8fK9DTi&#13;&#10;JGCpSsNWp8JWp8ReK6CJGkuVQuaxuOtViHGfpJw41IUpKAPJKPwqkkWrQTgNe10GmrCSRLcImUwj&#13;&#10;zZ2KriCdzLBSghZrmRplQTKmUiVR6jgCfjUBn5Zct43i3GyK84Q120ttJIemshxaq3x01Pjpqw+w&#13;&#10;qaWQkbaQ1FaxY9xXyq6eEjY2FTBQG2C4rYQtnRWMDzUwNljP1vYwG5sCrG/IY7ilgMMjTVzYOyB1&#13;&#10;frKP06NN3Dj3Jd89f8GbNz/z86tXvBYZBDfv8fL2fV4/e8b90NLLAAAgAElEQVQPDx/zckZYfsVu&#13;&#10;rwhxFAuK+zx//IBXj1/y/MFzrl66IuuXT352lmMiTFa4R/af4MyJ0+917LPTfCZcK0d+BSvvIIsA&#13;&#10;LEf2H+fQvjnAIuqn901+xiERYLv/JHvGDzG1+wiHp07J/u6mpl4GurfR1rSRdf07Gd25n7GdBxDz&#13;&#10;Y9u37GVsx0FGd+xj/95j71uJThw9w5mT5/j82AkZ/nv04GGGN46ze9chbly6wk9PH0rAIubOX81e&#13;&#10;5fXjm7x5dodfnk3zy/NpXj+d5t7tq9y8+hUzd67KD0fPZm9xdGKKzrJmNjR3s6NrLW0leRgSrBTZ&#13;&#10;sv8GsOwZEOM/5WxvLWOkUWSslDDWXcnedcVMDUWY6A+xq6uA8d4idnQG6a+2S8DSU2ljY6NDalOj&#13;&#10;i82NOe813JjDcEMO6+o99NS4pIYac9i01s8mkbmyNocdLdnsbMlmfW0WA1U2qeEGByONTna0eNhU&#13;&#10;n8VwvYNtzW4JXrY3edjXV8CJ4TKmeoOMd+Yy2elHQBUBN4TGevPfn4+LMaW2Ana2BNneHHivrkon&#13;&#10;7eVZdFc76Kl2sLHBw862PAlVxjqK2NEqxpoKGG0vZEdrkKEaN/1VDrrLrFLtxWbaIyY6is0MVDsY&#13;&#10;rHFKratzsbHRI0HMto4AQptbAmyqL5hTQyGbhBoLGagL0l7ll+qqzqOnJkhTsY9IwENF2EtlxEde&#13;&#10;rgtPdhaebAf1ESc5Lgd+jxOtWsfKVYnMXxTDvIXR/P7TaP7Lh/+of/0wWlY05/jysHoLiVZaWJ5s&#13;&#10;YHGsCnVONvEGAzEanQzKE/VpwsIYKHERKcnF7M4kK2TGEbbgCJmw5RuwBg1yvn+NWsvSRBVrUlWs&#13;&#10;VqaTYMuQO6piREEEx6V5tKS5UtEGFRjCKtRBxVylszftbbWzsOZqWJoeT5IxnXR7Bhk2HXvX1bJ3&#13;&#10;qIbdPcIF1cjBkU72DDYw2lbGeGcFe/rqmNraz4Gd6zl9cJSzY72c2tnN2f1bOL53K8cmt/DZnhGO&#13;&#10;7t7MkfFhDo9t4uDohvcuo4PDazm0pYcDI90c3baRM7tHObN7TI4k7hrspLIyl+61Lewa2cymwX7W&#13;&#10;9XZLiV9k63p7Wdc/xFDfEFuHR9i9axfjO3dycN8ePju8j6OH9nLk4BSHD05y6MAeLp89w83Ll5i5&#13;&#10;cZVrX13k9jdfc//6VaZvXOPOjWu8/PFnXr1+ww8/v+HNLz/z5s1r3vz0Hc8fziJgxKO701IP705z&#13;&#10;/9YtbopA67Pnmb56he9fzLxf5H334m0jj6g9fvZwTk/FNZHd8raW+bkYB3rKkwcz0kEiIItwkggJ&#13;&#10;54lwkrwHLF+f47a8dkX+W+Lfm7196/3X8+7rksfb17h+4TK3vvqSu99eYub6FR7cvsXD33z9f3P/&#13;&#10;3TnA8vTu17zTq7tXeKcX967xaPYmzx7P1b6/ByzP7vDq8S1ePhLPfYs7t7/hxreXuPb1V3x14QJf&#13;&#10;njvHnvG9hAsbUKZkk5TokUBFABahJGW+PMYrAu/hioAscZoiliRrWJWqJ15jJd5qIs6eyRqThlWG&#13;&#10;DOLsOjICFrQFdpI9ehapUuT4jzboQleUhbrARIpPwzJjIrFOJapAJjpRd16cRZReQZRWIXNRBLBQ&#13;&#10;BK0yxyQ5R48yKJwrJnQhs3SsZJYZURWIeuZMdEVWMvKMpHnVpOSo0Bdbyarx4KrOJlZrZf4KNauT&#13;&#10;3cQr/WR5KzC4bBh8BqyFZqwVOWhFMG3AQYxeZC5pJUgRz6cLWWSmirZIL502npoKXFWlLFidKrMk&#13;&#10;5sWkIBo3otSZrNGYSLZlofQ65fiCwmFF4baR6sxE6TVhyfFg9fp5eu8Krx4IQCLGgH7V949u8U7C&#13;&#10;QfL65cxbzfL65Sw/vZrl9bO7vH5yh9fSXSF+j93jP354IB9/88Nj/uPfXvDL94/n3CXf/wo13sEN&#13;&#10;efx+9n+Z7/Lm5a+uFAEKBNwQ+uHRPX58dP9vJK49nb3+Xk9mr8nzh/e+YfrGWaZvnn3vvhHjTo8e&#13;&#10;CBfLdWbu3pS6e/Mb7t54qyuXuHv5S6k7507y7YEJLk7u4tTuTewbbmFyQwMHt/SzZ5PQAAd2bOPU&#13;&#10;1DhbB9bRVNnA9sE+rp+a5N7FQ1w9PcHFQ9u49tkOqatHd3LlyC4yC10yvDZOY+TK0V1cmhri4kTP&#13;&#10;36mXcyNbObt5u9S5TSMIndowyHhPCeNdYly1mNHuYvZuqOfgllZ29RSzsyvC9s4Q5w5v57snd/nh&#13;&#10;6Qynjh8l0+XF6WskK1AllZPfQEXx4JzKRZDpOsJlAwQj3fgL2+ZU0Ib/vX4FLbkF7eQVdhAo7CQv&#13;&#10;2CHlz2uTcMXhrsdoEx+QK0gVobQZIaJTAiyL9bI0JptlcW5WJXqJTQ8Sl1EgFasKyjyH5XFOlsZk&#13;&#10;sTTGLrU42sKCKK3UvFVqOSYoRgU/WprOR0tS57Q4TTaIiBaRDxdnMG+5jg+WpEn986ex/NdPY/jX&#13;&#10;hfEsTFDI7CJt0EZGjgWd184KhZJ5ccnMj0kh3S7giJNlqWJMJUk29S1TZBBntqD0GQl3ZlPV7yWv&#13;&#10;0YAhkIE6R4mj2IwpqMZVmkmo1Ym7LBOFaAvJt2ErtKNyaYnRJbFanchqdTIJRg2ZuSL/wUuCwUKS&#13;&#10;yYQhIBwo2ZR2eSnucFPS7aCsz0VZ7xxkKW7Pprw3RKTdQ3m/G1uRkWC9EV+1GVtIh7vCgq/WIYN3&#13;&#10;RX10oMGCu8RAhiudLVsOsGXrfra9zczZtuMgw1sP0Na1g3BprwQs+ZEO8iKt+CNzkMUTbCbL14DV&#13;&#10;3UhNwzBDGybILap5D1gSFAbUBjeVDSMEwv0kayIkvgUsBmc1QqsSDGToLCSnaVmyKpHFi9fw8fzV&#13;&#10;fLBYxYdLRaZWIn9cnMLvFyXx+wVx/H5BPL9fEMOHy+L4WGTiJGn5NCqNRQkppHuMWEv8b8fsdCTa&#13;&#10;tZgiVhxVWSRaMqVzb6VCR4Jdg61CvD8aUOZmoC3QYirJxFpuJt2fgdJtIjVLvJ+mYAzosUVMqLwa&#13;&#10;Eq2pLFesYXFKFPGmRDKDGTQ1hFnbFKG9pZiW+hAtdWE6WiP0dJXInBUBWX7rXpEOlpZCCVgGuysZ&#13;&#10;6Kqkp7WUxuoCyor9FISceAMWcgJZZAezceW5cOe58eTNARdXvhdnoV8quySMt7wUX0UZ2SUR3OEi&#13;&#10;HAVBrL5szALEeJxonE4JWfQuJ2l6LcujY8kJFfHF5et88fVt+kaOk1+2Hod/LSnqQpKUQTKsVSis&#13;&#10;NShtdcSqiiVUEc6VeEURsWmFcnRvWVIROv8GSnq+pKDrC5bE+fiXD1Nka9+n4mdriZYVcXbilF7i&#13;&#10;lEVEp4ZYEe9nYZSF+SsMfCJcKot/dbCI/DTRQiQknCyfLFHz0WI1HyxSozDZMLjdmLMLMHp92Mus&#13;&#10;ZBYaUfsyJWCJSTewIkGF1mknXm1i3go1y+I0LE/QsVQssleLSmYDWqOTqORMEhQW1iQaiIrXk6y2&#13;&#10;yMeikrWsStKxLEFDnMJBki4Ta5GVUKOXmq4QDd35VLXmUd7ip3ytn+ImP6HmgMxf8ZZ7EPXOJa0F&#13;&#10;hJoCGPNMJFvTsBcYCFQ6iDRmk1uRhafYQoZHQYZHhTmgx11ixl6YhTlgJdGsIDPXJBuIBGB5JwFa&#13;&#10;Dm4dYcf6IQlYNg2N0Ne1mR0jY1w5foi7Z45y/cAeLo3t5PLuXdw4vYf7Fw9w+4sprn42yumxjRzd&#13;&#10;Nshof5McA1rf1smGtjmwsrVngI3tPWzr7ePA5h5O7uzh87E+rhwa4fbxHVw7vp/LB8a5dGCMc5Mj&#13;&#10;nJvcyKX9I1zat10CljPjG6SD5fToOul26W7sp6GsjW/OXeZ//s//yf/9f/13zn32BZeHtvFlyxCX&#13;&#10;x6bYtnmc4Q1jcn28c9sUgz0jtLesZ6B/B9u2TzE8vFvClXWDOxkRGSybJ9m0UVwblWNEjfWDBAsb&#13;&#10;JWCxe8owZpWQrg0SFW9n2RoTy2JMMoNFOldWq1iwUsEny9IRcCUuxcWC2BjSbUYy/R6idTr+Kbsh&#13;&#10;CWutEnu9Cku1AkuVEn0kFV0kVZ7balQk++JJ8MSTHkjBUKKWgEVAFnUoibRcBcsyEokzp2OpVBNv&#13;&#10;SSbNk4yn2oCv1oi5VIWpTEGCLZFP10TT3eyTjTMbm6vorAzTWl5ES3kuzeVeOmtzGWzJZ1NbkQQr&#13;&#10;w2sLWd+Yz0axI99axIamfPreulo2rg2zpbOM3evqmFhfx+7+MjkOJEaCptZVcmpX+3vAIkDLtwf7&#13;&#10;+Wr/Ph7fm+HNL29488P3/PzqJT++fMarxw/57vljvnvxWIKVH16JMMhfIctzYZF/9IRns2Kxcl0C&#13;&#10;lrOff8XpY+c5dfQsnx87z8UvvuTs6TNcOicWLd9y/dIlznxxkTNffMXp0xc5feoyp09d4rSomRbN&#13;&#10;P8fOcOzI59JpcuqzLzh97CxipGf36H727j4iHSw7tk6xbmg7W4Yn6O3YwuaNE0yMH2Ji/DBT40fY&#13;&#10;P3Gcvbs/Y+/EZxw5cFrWWJ///AJfnb3I1a++ZvbaNWauXKWlfgjxXN+cv8yTO3f56ZkI53vET38H&#13;&#10;WARkEfrxydvd39lpnjyYloDl4Z1r9Df10VhQy46eQTa31DPRU8623gb668Nsai2RkuCrvZxNjRHW&#13;&#10;14XYUBeS51vWilGKMBNi7KY3zFh3iG2t+Wxo8NEUMlFXkElDYSY1QT31hZm0lVjYUJfN+rpsuirc&#13;&#10;hPNs5HuthPxG8t0q8hxKQjkaSvP0VAYzWVtsoilsoDGkp7XESHupSaq33MxglVXClf4KM73lJql1&#13;&#10;lRYZbnt0fUTClXU1Fkbb/HNApzmHDQ1u1te7GKjOYrDGQW+FjcFKNx1hO/V5mVTmaKn0aqn26Sjx&#13;&#10;6Sj2a6kImKQqgyaqgmaq8y2U+02U+YxSreEcukr8dBT7aA65aSxy0Rhy0VsfpK8hn776fLqrg3RX&#13;&#10;BeiqzKM2aCVbF4vfmEokx0OxN5uwx02xy0PE6abK56G9OIe2SA5ri7NpKvHQVOKmIeylrjCX8jwv&#13;&#10;BU4LBQ4DwSw9JosZtclGhtFKbdiFw2bB53aiSFezfGXCe326NEnOJIu55N/q40WpfLooFZPXjyk3&#13;&#10;lwS9idVpJpbFq1kYrWTBGiWrVTpWaRTYi21U1ObhLbUQrLLjLMjFFBAf9jxYAm4UHhvpbguJFi2r&#13;&#10;VKksik9geYqCBTHJLE1KY4U2hWXKROItSlR+LZpcBSaxMx9QyDGhZGcyCpG/4ktD5U1HnWtkuSKe&#13;&#10;dJsKRVYGeo+Bu1e+lLp37SLT357n4W2xEL/C4zvfMHvtAo/uXOLFg294cu8rXj66xqsns/w8c54f&#13;&#10;n9zkh2fTc3o6zQ9P7/xGt/n+iWjPuMlPLx7w+vl9vpv5hpf3vua72W/fjhrc4tVj0VYyw3cP7/L9&#13;&#10;w9u8eXaPN8/uyqNY+P3p5Qx/enmf10+m+fOrGbkYFNf/44eH/JvYLX8+F7r55sVD3rx8yC8vH/En&#13;&#10;sWv+ckbe/9PTu/z89C6vxQ69+Dl+/haMPLr/frTx5exdnj+4J/Vi9h4v7s/p5cxdZu/d4tnMXZ4L&#13;&#10;zd6Tf/+373/i/P1zPnsk3x/fvS++fvGEn54/4ftHsxLy3LnyDULifU8AlN/q+teX52DK9B1mb15l&#13;&#10;9saV/6Me3LjCo5tX5oIxb1/h0d3faPoKj+5ckeGZIjTznZ4JCPwbsPL+/N5VXsxc59n929K9I8Yq&#13;&#10;xAJZ6OWDaZ7OTvN4dppnD+/w4PY17lz9misXL0h9ceoiA93DBLIjaDIjcrRALNDixIdApdjlLiJW&#13;&#10;ESROEZCKSc0hOskptTrNQLo5G403B0NhDtpwFrE2HTEW4UqxyfpbldfCGoOSxRkJxNvFPP9c84+h&#13;&#10;2ES8W0FSjhpjiQNtkQVzuYtoSwqLUuNYIwBi7lxQbZpPTZpPuL2MmMssGMoy0YR0GMqMqIv06CNG&#13;&#10;tIVmVLkG0v0adCEjmaV2XA05mEJZ/O7jREqqRzDai4lNdqHPjmDwWCRgsYctOGv9MlxT47NLZ5o1&#13;&#10;10GGX1RAOzCVZWGvtmMpt2ArzyHp/yHtLb/jzPYszfoTeqrqViWn7TRz2haHmEKsEDMzM4WYQxAh&#13;&#10;Zma0ZJKZJZklg8x2wq2q2196ZlVPdfWdWfPhmXWOLCXcWz09Mx/2OqE3QOEIheTzvPu3t4szB/Tt&#13;&#10;OWHujrGdP8YOPph5euIRHYFrSBh/ev+GHzY2+Kcf323mA314xft3L3j35jkfnt/nw7NVfpafgyf8&#13;&#10;y7tN/endE36vf363xk/v1vlxW2v8+FaEyj7g3dNlXgq4ce86T+9d58XDmzy8e4MHd2/yaOUWdy4t&#13;&#10;cOvCHNdkptoQc9ODv9VED3ODur+QAKsDLbVSXfVltNcWSzVUFKApz/+NRB10Y0Uh2oqi30jUQ1dU&#13;&#10;5Uh16rT0NOsoz8+hrKSIyvIyWusqaNGU0VCUuS1NYQ7VBWqp/mo181o1Q7XZDGrymWgskVroE8+r&#13;&#10;lJa6fM52l7M60cDyWB0Xegq50KNmqaeIK30Vv6i3giu9FVzqruZCZ8NvtNTZwEJHKfMdauY61HIV&#13;&#10;l+c7ijjf0sWFlj4uNHVxqbKYSxWFXKwu5nxzBUu1xSzWFjLWWMBIQz6dtbm0aHJoqc8kLzuU3r5K&#13;&#10;/uXnDV6+XubSjdP4xyQQGVlMXGLJppIrScxq3VRaHQnxhVIRkbkEBGf9FeXLURKR1xEepiYifFPh&#13;&#10;UWrCo9WERIi2oFScPZNxUiXh6JaMmV0UpjaRGFqE8r0ikGMmQYhN3AHDSA4ZB/O9pZPUEVMHdh63&#13;&#10;/iQrdh7/pGMisPKvSVjDzdh5yJydByy3z56LMQIJV/Yq2HHYir/ddZK/33mCHcdMOGxhw2FLC/l7&#13;&#10;QLSDibpffSdb9horEC1c350y4qDCjJ0nRI3zKb4RJz9OKNBzsUYZ5URQgQ8RBU54JdpKuGLjb4N3&#13;&#10;khtO4Y6E5ajwT3YnJNuZwFQHPGK8JWAxcFTwvY3BpmyNMBK5GX5eOIYGYOMnPqtuOEeoCM8LJKki&#13;&#10;gKjiABKqAkis9ick20WOAoVmuRGYLlpJ3Emp8SEmX4VnrA2OoVb4JLvil+ouAYsqzhmfZAfCcx0J&#13;&#10;y3bCJ94BnW6EpqZhmlsGpVrah6nT9ZOn1hEZpyY0poDg6DwpCVmiCvAMysLFOwUXr1Ry8rUybyc+&#13;&#10;VY2BlQsCrhgprDC3UlJZ1UJ6diNG9jGINic790SsnUWLU6AEYmJcY69ocdqtzz9+c5R/+HpTOw9b&#13;&#10;8/lOfb4VbqPvTPhynxFf7THhq/0G7DpuyDdHDfj6kHAfKdh/QoGRrMRVstfQnn1GtjiFe+CT7Iul&#13;&#10;nxPmXq7sNTCV2VPHlMZyHEg0rLolOeKV6YpPtjthJX54Z6oQTTInrI04bHISZaANUWpvvJMcsPAz&#13;&#10;wSrIlPB8FyILVLjFKvFKsiVDBLFnRG9LnRNNWUkcwrkixoTE+gtkCScvJ5yCnCgKc2PIz4khMS2K&#13;&#10;mOQIIhLC8QvzQxWgktoaEfr16hXquw1Y3EMFaAmRcg30k1DFyVuMDgm44o2jtw9O3r64+vji5uuH&#13;&#10;vcoHIytLXIP8mD53menztynUjBMSW4MqMFe+J5aOkbgHZOHql4FbQDbCcXTMKIDD+j4yrFgEFh81&#13;&#10;CGTn94FYehSTVH6WyPIL7NMP4u++NJJB88KBIj5fB086oW/li55o7zKN47BBCHuOubHrsJJvPgGW&#13;&#10;LdeKDKjfYSxzWb7db8VXe634Yo8Vn+/+RZ/tNsZV/JuTXHGMcsTM0x5jWxcO6Vuy94Qppo4unLJ0&#13;&#10;YNdR6+3fBXuOWaNnuulwMbJ2wdBaxSkzZ4wsXdFTOEnQckhUQB9RsEtkdRy35KtDp/jqoB5WKneC&#13;&#10;EoIITfMhtyYGtwhn6Wyx8rGVWYLeCV6EpPnjHuGGc6iLzFNxEFltXjacUhqhDLAmPM2TyExvIgRk&#13;&#10;SXHHN8EFaz9rvGJcCUr1wEJljamrJXZ+SrxiPLbByhZgmWzVMtXSTHdtLbXF4qSfjvqaFtp17cz3&#13;&#10;trMyN8rNsW6uDXVybbiL1cVh3t6Y4+ZcH3dmurk03ML5fi09NXnUq4uoKyihsaiMjqpamssqaauo&#13;&#10;YrxJx3xHLWd7KyVkOd9XxbURLUsDwqHSxqURAVg23SpXRP7KQJsELGd76iRgESND421NVKjryIgr&#13;&#10;YGHmPP/+f/47//Zv/8bjm6ucyarhTGopy8NjDHSJGuZ+qWZtL2WFdRTmVFNZ0UJjYzeNjV3U13bQ&#13;&#10;qOlClMcI44GmplNmnVaU6cjJqiYmVk1wZAHeQRk4e4pa5gDpYDn4vdM2ZNl1wIJdBxR8u99EwhUB&#13;&#10;WITMbdxx8/TniJ4lew1N+RvPVD3pXhGjQrZxJthEGuMQb4pTkpkcFZLAJVaBgY8+lhEKzEKMMfYy&#13;&#10;Rd9DNAV5YuxvyB4TPfYaGqFMNMIuzpjjSgPM/RSo4m1wjLHAOEgfY28jzNxdKUj1pqkgheaCNMpT&#13;&#10;YyhOjiIvMZD0GO9tyFKREUxlWhDFif6oY8UG25+azBDKkgO2VZoShCY3itayJJqK4+ksi6NHBFPW&#13;&#10;pTKhy2a6JU+OCG25WMS61N/KnQuXeb/xko8vX0qgsr2J+LRB2Xj2WB4XoZAit0CcxRW32VgTm5XN&#13;&#10;gLdb12/xYOUuG+trvH2+IfVq/SmPlm+ztnybp6tixnuVKzfucOnqLc6ev87imdvMn77B6NgCC/Nn&#13;&#10;mZtZZGZqUVY5i7YfAVf6uoao17TI0aCR3hlqaztpbOiRrpWGOtHt3Utby6CUTjhS2oYZGZiRt+/p&#13;&#10;GGF6/Azzkxc4/UkL02dlTkx1eQszEzOsPbwn/z1ixlvo1fMnvFi7L+fEX67f5+2zB3x8+Yz3z9dZ&#13;&#10;X70l9XL9ER8+vOXmtWtUF5XSo9WgLcsnI8KP7ChfyvMSKcqMpjQnjtKceLnWZMeyrawYarJiqM2O&#13;&#10;oV0dQ2eROOMVR3dJAm35kWgyQogJdiXU14Fgb3upyABHqnMiGK1LYbYlk6H6dLrrC2kuTaM2J5ry&#13;&#10;1GBqcqIoTQuTYKEqK5KmEvFzkCB/FnRFcegKY2ktS0RbkkB9URxNItelJoX+mmSpscZMlvrLuDxU&#13;&#10;wWxrLn3NJQw1qumpzWWwsYJhXR1DOg2D2loGGmro1VQy3FJDv7aCvsZyeupL6a4rkWuXrpruZg3z&#13;&#10;I23MDrUyPdDMVL9Ozr4vjnVwdryLhdF2zo31cnakh4XBTub7W5jvb2ZhsJXbFya4uzTJnQuT3Lso&#13;&#10;qsfmWLkwy/L5Ge6cneT2uVnuXr/CnauXuX310qauXOLOlfOsXjvDytUF7l4+zZ1Lc9y6OMujW5d4&#13;&#10;tnKL9bs35Gb1ye2rPL55hVsXz3Pl/Bmmx0c5OzXI6PAQfV0dtDU3k5JWirtvPm4++Th6ZGLrkoyx&#13;&#10;jTirINLTN3VKEYiXfzAeYUFYeqmkrfiUlSNHjJSS5u8+acruk2YcMrXkmLUV5t6OOIe745/ggXe0&#13;&#10;P67hPriE+GHs4YIywgvXeD+sAlxQeFli5G6Gqbcl+k4WmLjbYuhpJfNXLEQ1XYQ1pt6GGKuOYRpg&#13;&#10;ipHrIYzdjqDw0sMiSDSZWWDjY4+BlTE2TpZ4+CkJj/NnTTRZ/E4vHonxAmFXX+XN+maw5ev127xc&#13;&#10;W5bhkgKyvH0q8hYeSr1df4CQACVbl3+/isfaECDyySpv1zclRhPeP3vE+2cPETBESGRHiHYNGbz5&#13;&#10;eJnn927xbPUmLx/e4d3aCu/WhVa3AYn4HSIl62VFxezyr3RXgptXj+7ySjTobAGWJ79kR20IwPLo&#13;&#10;/l9IHN9+bNG483QN8fvu/ZsXct0CKb+GLOLy1vEtwPLq8QPu3diEK/8RYLl99cq2W+XJ8u3/EK4I&#13;&#10;sPJkC6z8Cp5IoCLAioAtv9P68g2ertzm2b07vLz3a8hygw0RwimrZO9JuPL84SovxOu5BVjWNuGK&#13;&#10;OPbg1nVuXbq4DVcEZLl8/jILc0uUFlQREpyCg0sUHp7RGFsEoG8Zip75L3BFQJaTpoESrohZ3W/2&#13;&#10;GXNM4YSBoyvmge7YRXlgF+GNvpsjh60sMHZXypEf2yB3DFW2nHSxxDnaC5dEN5wSXCRgsQpX4pbi&#13;&#10;K+WS6I1liAN6KjPpQrGNUGIRbCPhisLPUgbbuiS5okzYAixKzMNssIq0R4ThivtahNjilqrCJVmF&#13;&#10;KtWDo5YmJCQX0VjfQVBQAic+wSH3YBUeYSr8E3wIzQnGNzMM9wgf/KL8CIwNxD7aC4c4H5TRHigj&#13;&#10;nHFPUvFPr27w6MYUy1enmBrWcfnMADeXRlm5MsGjWxM8ujbKtZlWbk61c3awg3NDncx1abg6O8Dl&#13;&#10;qR5unh7k8lgbU81lsmFwpE7NuLaYgbpCuuuK6W0oZUBXQWNxJtV5yeiKU2krS6OzKovmsizqizPR&#13;&#10;ledRrRah9nl0N1RSU5xNVXEW450NzPa3MNRcQ1u1mo7aIrobyujWltPboaGnpZG2xgbatQ201FVJ&#13;&#10;yCEgSU+Thr6WBgbaGhnrbmKmv50zY71M97bSVVcupSnKoaooF211MUszA5ybGmSqv4Ox7gYGWqsZ&#13;&#10;6WhgZqCd6f42qdGORrrryxlsqaSlWk1nfQktNWraNEX0N1fJvyuTHYVMtBcy1qJmXJPHaM3mqGJ7&#13;&#10;lZpeTQl9mlL668oZrK9gTFvJ2Z4azvfUcKG3hsv91VKX+qu4PlzB1aEyLgrQ0qHe1qVuNVf6irnS&#13;&#10;/3uVcKVfqJgrfUVc7lFzqatg+37iMc60qln8pNMiLLyjkpn2SqbbqlhorWCxrZLW6iKKs1JoLCtg&#13;&#10;sKmOzrpKmqqqeLl2m//84xo/v31AWXElKo9IAsIriE7UkJBWT2J6A3GpdUQk1UuFRFbgH1aBf2g5&#13;&#10;AcGFmwopIiC4UiootILwqDLCo8qJiKogMKQC/+AKQkNz8PTOwF2VjrvHpmwdRM1qHIbmURhZiLrN&#13;&#10;qN9IHBc6pQjn4KkA9p/0Zfcxd3Yedvwk2+0N1c7Dyl+OH7D+DVCRuQ/7rfjskwRgES1jB0+58Lc7&#13;&#10;T/DZrhMcNLFGz9GVI1a26DnbcFxpicLbHt9UH5zCVYFrJdEAACAASURBVJiqHNivMGW/sYLdegK2&#13;&#10;iGBpM3ad0uO4rSnm/rYEFXgjYIcq1h6HUBus/Wyw9ldi5GqDubcNMcVilMeXoAx7gtIdsPBykO4V&#13;&#10;YxczBGg5obTihKMjJp7uOIT74xYXgEuML/ahwsHiRWSRACx+RBd7SYlxIL9ke8Jz3fFJVOISriSl&#13;&#10;xIewbDv8kmzwjLPDJ9kDnyQfvBLccQixx8LbgrAcByLzHYnIdcIj1pqG9nGaOsZp+5W0uiEi4ksI&#13;&#10;iykmJEq4lTK35RucgqtnOG7u0SQmVVJTPyRBi6W9OworR/YeV7DzsBFZ6hoqKnuIjCknMLSI+DQt&#13;&#10;rr4FEoJLKCYCT78z4rPPDvxGn+8Stb8i/NaK3Qcs+Hy3IZ/tNOLLfSc4bCzGHQ35bK8+n+8xYud+&#13;&#10;I3YfNmbfKRuOWbqzX2GLTaALzpEeWPm54p8Swik7G746fILvDE5g6muDR6obATmu+GQ4453mTFix&#13;&#10;yFdx4bi1GQdM9DlodAJTNzM8EpzwSFBiE2SGmZ8JbnE2OIfb4pVkh2uUBZHRkUTHRZKYvqmsrASq&#13;&#10;CnOpVOeQFp9IbFgMsWHRZKWnkJ+bIZWTnUZO1qYS4hNIiEtA5eGLl1/IpgKDCQgOwTckGJ/QoM3L&#13;&#10;oUHbl8Uxb6GwQLlaq1yxdHWRsnEKw9YxApV/Ms4BQahCQgmIiiEhOV3WNjv7hDK5eIbpc1fJrewm&#13;&#10;KKaKoNhKPEPycPJOwT+6BL/IYpy8U6WzTPz9PGbkh75piAygPmoQxK7vA7FQFZJUdobIsnMcMgrl&#13;&#10;774QDhRj+ZnbdcCGAyec0LPwkSc6jhqHS8Cy97g73x1xZNc+az7/xpS//9yYf/jKhM93iBZAEXIr&#13;&#10;gm/N+WqXqYQ1sh1QNATuVPD518Z89pWRlKmjD6fMnTmhcJTacfQUx4ys+F5hx4GT1uw5aiVzVvaf&#13;&#10;sJCjgycMHTC2csXMwZfvFQK42HPohDVGFq6Y2qg4cMqGHYfNpXYdMmLncZHhYoSemQPOfr6kVcVj&#13;&#10;4W2DgCuGzqa4R6sITPPHJcwVc09bzD1s5f9xrb3ssfFS4hrihmeUE/7xroSneRGd5ycVmeODbYAN&#13;&#10;npHO+CeqsPQRjilLCVemPo0ETbTUM95Sz1hzA+PNWqZbWxior6e+rIa66ma0dW3U17Qy0T/Ezck+&#13;&#10;bk10b2qyh3uLo6wvTXJxvJvV031Sd2d7ONfXwnRrPe0V1RKwNBeX0aAupquqmrEmHXPdHZzp6+Z8&#13;&#10;bydnutqkLvR2ItXXzoX+Ns52t3B6sJPuRg2LXRo5HiRGhIQWBzqpzC4n2DOK04s3+PP/9Wf+/O9/&#13;&#10;5tWNZcbDCiRgWRkc5dzoNL29E7Q0D6Nr7KGyopGy8joaG9ppa+mls32ApsZeGXDb0jJMXW0X9Zou&#13;&#10;Guq7qK1uk5XOpQVNpKRqCAzPx8UrFkNbFceNXTbhynFH9h/bHKvefciaHfuNfwNZdh8x4ruDxuw8&#13;&#10;YMR+YzP+xjvbSobcCheLACyiYlnksIiaZdsYE2yjTGWDkAAsVpEKbGPNMQ82wzHJDrtYJywjjDjh&#13;&#10;ZsJu/U0w45wiwIsJhp6mGKn0UEaYYxpkgLm/CQpnJZXx3miSAqlLCaYqIYDyeH/SY0JIiAwmKSqE&#13;&#10;lJgQ0mNDSI8OIiUigJQIf7JiAihPC6UiLZTytBDKUoLJj/UjL9aPgnh/eV1HqWgbSmK0IZPJplwp&#13;&#10;AVlm29XSzbLQVcxMTzWDTc3cPr/EO9l68ems79bm5NP67tUzfnz3mo9vNiGMdLeIvJLnD6TVVWxm&#13;&#10;bl27ypnZ01y7cI2LZy9x4cwSl88vcfXcBean5lgYH2Z27hxz8+fp7ZuUlXGahh7q6jtprGujpKiW&#13;&#10;/NxKsjLLKMivobmxm/bmHrT1bQx2T0h3SuWnnJWWpgFJ2VqbB+nuHN0GLF1tQ5uApWNErqI1SACW&#13;&#10;+YlNzYyfZmZ8nu7WEZ58gisSGD3f/HeLyy/ECNTaAzbWH/DuxZp09bzfeM7LtQe8XLvPmxfr0vGz&#13;&#10;cneFziYdwx0NTA200dVYITU70s3piQGWTk9yeXGaSwtTLM0McmGqn/OTfZyb6OXseA9nx7u5NN7F&#13;&#10;3bOTPLp2jgeXFzg/1Mz5kVaunZ3g8sIIF+YGuXN5jse3L7C8NM5wQyGDdWqmW8rYWL3K60e3WL+9&#13;&#10;xLOVK7y4d43nq9dYv3uJ56tXebFyjed3rvDszmWe3b7M09uX2Fi5xtrKLek6enr/Du+e3Obd4xt8&#13;&#10;WLvNx2fLfPzk2BGbrvciwE8G+a3w8ekKH9f+Uh+eP+DDxkM+vPhFHzce8vPrx/zTmyf8/Pap1E9v&#13;&#10;1/lZ6ik/iPn95/c2JVwJwj30/An//OoJ/yL0+ol0Lciztm8/Hdu67tP6p7fP+NMfP/CnP378rX5+&#13;&#10;J9smxJz+1ly/WH9+/exTxo7I2flFbz5tvl8+WuXhzctcurjEwtwMs1OTtDRqycyoIjmlmvCYKnxD&#13;&#10;ylC6ZWDvlo7SPUNKJMB7+fnjEeCPqbsLhk5KTlopOWrsyAEDG74zMGK3oTHHbGwx8/TAOTxY3sbC&#13;&#10;xxn7IPGL3x4bfw8Uns7ou9tjJP7j5yLO7Ftg6GaKTYidtMoaeZhj5G2GaYAIALVHGeGIkcoQI089&#13;&#10;zAMUmHgaSueKyGARWSw24ebYBlji6GWDSmVHemIAD5Zv8HDlJo9Xb/4GsjyXm+5Pm+0nm2BEwJEX&#13;&#10;n7Tx5B6vfgVTXglwsgU6/soqXsunDzbHb57e33xcsWnfePJpMy9cE+IxfuWekJt8EVL5cGVbrx6J&#13;&#10;1rIt/Uff8y4SqDy6K0HL2zVx+7u8evqQV8LFIvQ7wPL80T0ZLCndKp9gy28Ai3C8vFjj/YcNPn58&#13;&#10;yYcPL3n7+sWmXr3gzavn29o6/l60EQm33/ojHt6++cm58ot75f7N6xJaCHCxck0AlhXWVu6wdvcv&#13;&#10;HSxrd27yYuUuz+X1v7hS1u9e5/nKdTZWr7P+O7AiqmJfPLqLgGXP7i3z/MEqGw+WeSUhy21eilyZ&#13;&#10;BysSqLx5+pD3L4QLaF1+Lj6IwFEBWT79rn+59pDHd25y78Y17l4V0PKSBC3XLlzg2tkFzkyOyhGv&#13;&#10;/Gw1RflFWNkG8L2xPydNg/jeOIATikDpYDlpFoQAkAZmoXIUYcc+fY6YKTHzd8NR2PejA1B4u/HN&#13;&#10;SX1ZzWzoaoeFrwsWfk7ouVphHeSCW9Kmi+WIcIEGWqOMdZPjQfbRbghZBNthGWqLMtYJkadi5GOO&#13;&#10;gacp5kE2WIfb45jkiEOiA9bR9hgHWWEVoZSAxTzQHptwB9xTVbilqDDzs2W/sQEL0/1UFRVibR+I&#13;&#10;g1Mo3t7hWJg5E5wQTHRmOIN9nTy4vcja3QUeXpslMi0Shzh/7KN9WRpu5NJoA48v9nFttIob0zru&#13;&#10;Xp7g+tl+Lk03c21cw62JOpaGahhtLqSrNosejZphbRUTrRqaitLQ5MRSlxtPY2EG2pJsGjKj6SxO&#13;&#10;pTVf/C3PorMym0FtCVOdVUx3VjPfp2G2p5a57kZmu+tZHGpmfqiVcxM9XJ4d4dbZaebGejg3O8Di&#13;&#10;eA+jHfUMt2nob6qis66IgeYqBpqrGetsoF1TQlNlAQ3leTRrytCUqqkuyaWqOJvc1FjyUmOpKEij&#13;&#10;uaaE9roq2uuraKmtoF1TwWRPG9N9HUz3dzDUqmGsq0GCG21FPkVZyWhKcqQqCzIoz8+gsjiHmtI8&#13;&#10;6soLaK0SzpZ8GsvzaKoqkIClubqAzoYS+porNtVSSX9LJX0tlXTU5NFWnklHRY58PboqcukqLaSv&#13;&#10;XM1AdRHjLZVSU63l2zBkqVPN9YFNXev/Ba5sgRZx/VJXIUs9hSz1ChWx1F/D0kAtFwdquDpQzLWB&#13;&#10;Qq72qRG3FfcTwObaQBnnOis31VXFYleVhCynO6pY6KjmTHctC53VVOZnoKsoZLxNK4P66yqruX/7&#13;&#10;kgQsArL0d3Xj4BSEyiebrOwKIiJLiIwqkat3QB4qz2Q8vFPxCVQTl1hOcFghQcF5BIfkERqWT0Sk&#13;&#10;msgoNUkJRWSnFZOTXkJ+ZjGleaU0VVVTnltMSVYhpdmFlOUUyTU+Io2EyFQSo1JJik4jOSaN2PBk&#13;&#10;Av2TsFQmSpnbxXLklAdi87bzoP0vIOXw/wfAIjbr+wz5h136fHFANNOc5Ot9ehwys5WtPftMLfhe&#13;&#10;5Cj5KWWwsG+aF0FZ/ngn+WLj78JJpS37FRbsFg0mZmYo3Oyx8HREz8kchwhRnWwn65jthDtNZc0x&#13;&#10;S2uOWpnjHOZEeq0/KZV++Ce64xppicLdFTMPR5wjPFAGuWPmrcLc1wPrQG9cogVc8cPcR4Wphyvu&#13;&#10;MUp8k10JyXYlINUB/1RHOeoTqfYgPE+FW6QV5u42BGeqCM2yJyDVlrAce4Iy3HGP8cIh2FWeQVcG&#13;&#10;W+OX5CIBS3iuAxF5jhKwNP8KrgjQ0qAdIDqpjPDYvwQsPkHJuHqE4a6Kkf8v0bVOkavWYW7rioml&#13;&#10;I3s+ARZ1uZb+3gUys7U4+xQSndaER3Al5o5J7DliL0P5v9hpyB++OMofvjgs9Q9fHuYfdxjy2Q4x&#13;&#10;Gm3NZ7sN+IPIyNlxis92n2LnEQVf7Nfnq/3GiGydb/cbIpy9u09YsfOEFd+eNOGAuSmnnGxwCvcm&#13;&#10;JCsCKx83vhStMnonUHjZ4J+tIiDTcVv+GQ4oIyzQc7CVjiU9FwUWAVY4xzmiSnXBPtIWx2jRrmiL&#13;&#10;fZAF9kGmqGKtCY72JSTalxhRzZwcTGJiCJmpUWSlRpEomvBiN5WWHEl6apRURloUQuLrpIRwqfBw&#13;&#10;fyLiQwiODsIvwh/vcE88QlW/kzjmI+UT4YdflD/eEb44Bnhg7+OG0scd37A0AiJy8A/PwikgSI4I&#13;&#10;uQYGExGTSFBYDP4Radx68JLV9bc0dc2QXdRJSXUPQbGNRCbrUJd3kZReh19QAWbW0Zw0CkRfEYKx&#13;&#10;baSUcLUYmEZgbJ9LdMkZEuqvElw8x3/6Xw7yj18byrpmWdW830pmopwy8+SIgSeHT7oiXAb7jijZ&#13;&#10;tdda3u6r3aYSnvwapAg3y9bXArSI4oYvvzPli50KPvt6E7BsgZaIwGCMLN1R2PpgaOWBtbMvx00c&#13;&#10;2H1YwVE9pXRIfXvQAqHdx2xRegfJQNuD31tLwKIQtb32nrJhaOdBBd8eMmP/CTMOGJpKt7ahpS02&#13;&#10;birZ2GStssUxwBk9O3NcQoUbxQ9rbxeOW5hz0MgIfSszzJ1ssfNwwkucoAyzxyXUjogML2I+AZaI&#13;&#10;bB98Elxli1BgqjfuYQ44BtkzJ2B/eyMjzTommjWMN9XQXa+lQ9NIp6aRrnot1epS+nVaxjvaaK+p&#13;&#10;4EKfjusjbVK3Jnq4Od7NjdF2Vmb7WJ3v5+7ioNTt0wNcHunk1mQn53q0DFSXU5NTQH1BIUP1GmZa&#13;&#10;dcy1N3Gur4uZtla6q2uYbG5ksbuZCwPtLA12cnG4i/MD7Yy1aZnra5VjQ0uD7cx3NjEpMmOa69EV&#13;&#10;lRIXWsL0xCX+7c//jf/+5//ODw8fMZNXzblKHSunT3P99LzUSP+4jNvoaOimSiNGg4Zpbh6jrXMU&#13;&#10;XVMvmto2mltG0GkHaWzsp6K2jYISLfnqBjJSq4mJLsLXLwNXtyQUFiHsO+IiQayEsQdt2HPQVmrv&#13;&#10;QTv2H3Jg3yEl3+41ly1aO/cbsOewJUdMbfibgHwrPLMt8M6zxD3DXFY1i3EhqyhDWcdsH2OBbZQZ&#13;&#10;ZsFGWEebYR1lilmwGCeyxz7OTrpdFEHGGKjMcU6wRJVmhUeaJU7R4g/DKQ5ankLfzRCLAAVHbPUY&#13;&#10;qM5lTFvCrbMT3D4/xdXTo3Ro62RGgaaijN7WJoa7O+hvb5FVwm2NdXRoaxnpqJN1UP3NlfQ0ltJV&#13;&#10;X0xrdT7NFTk0V2Qz0axjvr2L+fZO5ts6mGgRZ610DDU1MtTUwPxgJ7O9FWiLCult0PLs3gPebjzl&#13;&#10;zcbT3zhZpE1+Y50f3r7i5/dv+fGtqDl9w/uNF3zYeMbrh48QrRr37t5manSShdnTnD19jsX5s5ye&#13;&#10;OcPCzAKzExO0NbfS0z1Cd5cgad0UqzUU5FVRXtJAi64XMR8m1rrqNqrLm6iraqGrdZAOEUTbNkJv&#13;&#10;xzh1mi6atL20f7IydbQN098zITNY2nT9tDf1MyC+bhlkdHCW2alz23BFQBYBWEqKG1DnNPD0ySMe&#13;&#10;LN/h8twi985ekG0FHa2924DllQi3ffaIj69eIM5Qv9tY48Pr53x8/0pmOrx585rlm9eli+fjqycy&#13;&#10;8O+jDP17wc9v3/DT29f88PoFP755yYeXTz9pXQKG9883XQBv18RIxCPer4uz+gI2CD2S7QQ/vBDB&#13;&#10;u7/oxukxajNSqM9KpTEjlsfXz8jAv5/FHL2Yif+9nt7jh/XVv9Dr9fu8Wr+PWD88XZZw5cP6HQla&#13;&#10;3j+5KQMDRWigGIvaBCyrfFxf5eParyS/XuHFg5s8u3dD6vm9G0jdvyGdEMK58ObZfSkB4t69eMh7&#13;&#10;0Srx7OG28+Hd018ui9v8Nb1+ep/f682zzccTtZ9Sn9oqxONvSYQvfnz5RGoziFGEMf5Wr9fvbW70&#13;&#10;11Z5eu8GVy5d5Mz8LNOTEzTXaykpqCAtrZrIuCrcfPNR2MRg7ZSMnWsaSjeR6p+Bd2ggzr4+mKlc&#13;&#10;JWQ5bmPLSQtHTtnZc9TKiiNWVhg4O2PgqsQm1ANzf3cs/XxQeKgw9XJDlRTCEWsLDltbcNLFFmNv&#13;&#10;B447WLHf1Eg6WMx9rTBwFXZoU753NMUuzAmFj8hqMcDA/RTm/sYSsogmIQFYFN4mErDYhVoSGO1K&#13;&#10;bLQH9+7cZPXudan7KzdYu39L6umD27x8tMzGI7H5Fm0WvwCRLcAiVgFN/kdQ5ffXbTxcZUvivkIi&#13;&#10;0FFu5AVoEfo9YBHH/ie+z+vH99jUloPlF8iyDVvWVjfdNs8e8HpNAKLN7/lMBL0+3JRo9ll/uCr1&#13;&#10;/PEDXolcqbVHvHn2mHcv13j7co0ffnzFx4+vePt6Q+r9u9dyfffmJe/f/nL5w+sXElqI10/kwAjd&#13;&#10;u3kdCVY+wZUtR4pwpQiXyZpwm6zeZn3lFk8FPFm+xYsVAUVWpQQUEdcLN4oAKy9/NfLz4t4NXjy8&#13;&#10;y4v7t9m4t/mZffFYhNSubI85Pbt3lxerd3m5usLL1VWe3xPv7wrr95dZvXObD8/W+Ulkaz27zaPl&#13;&#10;KzLE+8HyJoC7d/k01+cHODfayljfAKN9QyxOz7AwMSJBeZOmmoLcAgRkcXQK4rieG9/rO3H8hDX7&#13;&#10;jjlwQM+TfSdV7D6k5MBRJ77bb8HuIw4cPK5gn76AhA6oEv0x8nDm21MG7NQzQN/ZlhN2FtgHq2RL&#13;&#10;jxj9MfaxxiHOGfNQO6wjlDjGbYKVLcBiHe4owYprshvCxWLiZ4mxj7l0slhG2KJMdJBjQuKyItga&#13;&#10;82A7nOLdsA4VY0JiXEjkvzjjluDLcUtrriz0MNZeyXB7HSMdjcyPtTDR38hYTwMJCbFM9Tdwba6V&#13;&#10;S1M65vqquTzVxIXxRs701XJxRMuViWbO9Zax0FnKfGc5Z4c1XJzQcqa/ipvjtZzpKmS8KVcClom2&#13;&#10;YgYa1Uy1lzPZVsZgg5qx5mJ6anLory9kqFE4CEvorS2QX3fX5NHfUMhoSzlzPbVMdlTSWZOPtiST&#13;&#10;0uRQajOjaMyLQ1uWKUFFTXEWdaVZ5KeFU5wVQ2lOAiUZ8aiTIylKjaYwNYzs2AAKkkIpzRTXJVJb&#13;&#10;mEllXho1hTnUlRZQX5pDZX469YXZNBRn01iWTW1ROg3laspy0ynPS6ciL52q3GQ06nQairKoK8yg&#13;&#10;Jj+N8sw4qvNSKM9JoqkiD12lmsaKfCry06kszKK5Vrg/q2mvLaO1tkgClj5dOW21RVQVpdOuKaBT&#13;&#10;k0t7dRb92kLG2isY0BXTWp5GS1kK9fnx1OfHSSgl1taiKNqLNzVQncy0LpezHWUsdVdyqb+GS32V&#13;&#10;zOkymapLZaFVzWxz8aZ0OSw0ZzCnTeNCVzGX+yoZ16mZbK1iur2Ws+1qLvVWcnVQw/muEs53l7PY&#13;&#10;U8ON6TaujelYbCvjfFcV57urON9bw9nuak63V7HYXcPZfg2nu6qoK86nsjCXQZ2GiTYtFcUVjA70&#13;&#10;8y8fH0vIcnpqnHPzo/T1tdDX28LoQCuj/a1ynZ7oRGh8pIO+zlYuzPfRptNxda6La/NdXD/dzY2F&#13;&#10;bm4udrN8poeHZ3t4eK6XR0Lne3l8oZdb071cGxfq4/JoD/Pdrcx0NqMtKaI0Kwd1mnjfCsiITyck&#13;&#10;MElWN1sqE2Qz2K4tV8pBu/9/gEVkeuwzkEG4Xx4y5oCJFYfNrCRgOWptx05DI47aWeCR5IFLjJuU&#13;&#10;aHAy83bAzMuJo9Y27Da04ICpFRa+KhxDvCRg+d7GFGN3Myz9LHGOsMPQyZjjVpacsLNG4SmAiCcZ&#13;&#10;Gn+iBAwJs8HY0QhrHxPZPGYlMpC8VFh4e6AM88Uxwh/bYG8s/VSYuLvImm4BWIIy3YkscCMo05Xg&#13;&#10;TBei8tyIzncjRq2S4EWE14emxBOS6UNgmpLgDDsC0+zwjHPHRTSbxNoRlGZPWLY7IbkueCcIIKMk&#13;&#10;PMcRbds4TW3j6FqFm2WKxpZJUjJ1JKY1EJtQi09YLp4hWWzmr6SjdI3GVhlEVm453QMT5BbWYGPv&#13;&#10;hcLKGWNLB47qKYhOKKGisg2/kFxs3DJx8Fbj7FuMo3cOe44qZe6GgCl//40ef/fNKf7u6+P84euj&#13;&#10;8vgX3xnLQNvP9xjIDBbRKPQPOw1kOLFYvz6gQIQUf7b/BJ8LHTDi8wPG7Dcx44itmQy09UsPJjA9&#13;&#10;FK/4AA6aGrPz1Pd8rzTFNc4erxR7QvOciSl2xy/dAWWoH5a+HrjEBuMc54xzvKOUKtUZp1gl9hG2&#13;&#10;uMfaSNkFKrD0NiYk3ovoFD8SEgJITQ0iNSWIlKQgsjNDZSVzTlYYGWki9DaU1OQg0lKCEcdyszeV&#13;&#10;nxtOcWEkuTnhJGSEEJkYSFh8ABEJAUTEBxAa64tPmCueIU54hbjhE+5FUIwvUUmBxKYE4x/tjUeI&#13;&#10;K+5BzlL+kf4ERAXiE+Yrbytu7xvhTVC0n6zU9fKP4ML1B6w+eUNr1wRFlV1U64aITm4kOauJtBwd&#13;&#10;yRn1JKRq8A3MxdIuGiv7WFx9EqScPRIxsYhG4aQmtnyJuLorGLnl85/+Xp/Pvt50HImNrnCpHDjq&#13;&#10;yHE9FUf03Dl8yo1DJ123AYuAMDsOWiICbreAilx3mPL5Dgu+2GnJ3sN27Dluw9f7RSi1ubydcLJ8&#13;&#10;/s2mm6UoL5XocD9EE5i+pYo935vx3SETdh1U8NV+U74UuUv7zRDB1yIEe/dRW/Yet0ffyo1dx634&#13;&#10;7phoq7Jiz1ED9hwx5duDRrgG+rDnlAn7DYw5YKiPgQjAd7DioJkJJvbmmDoqcQ/3wiXEEzM3R/Ts&#13;&#10;rDlgaMQxEyMMbcxRhXihCvPE2NUYSy8zgpNVJBQGEZPvT0CyGOFTEZoZgE+cB/MdbZ/UwLw4OS5c&#13;&#10;K1qRu6Kjp2FTvY06hDRFZfRpGxltbaa9WkRqtHFrUoCVTm6MdXBjtIObYx0sz/SyMtcnx4Ruzfcj&#13;&#10;tDTULt0sArJMaOtoLS2nu6qKMW2DBCzzHQKwdDPX0c5AXT0TTfUsdDVxvr+NxZ4Ork32cXOmn9Nd&#13;&#10;LVwc3cxlEdksArIsdDcz3dZIb0Mb2Sk6BvvO8F//2//On/+PP/Of//gvTGm6mNW0cWN2VsKVy7Nz&#13;&#10;TA1PMjk0ITOfKuv60LUO0dY+QFtTJ5XV/VRV96JtGkPXNIpWN0BxRRNJaWUkJZcRG6kmIjQXlWsc&#13;&#10;djahmBh7cuCQEzt3K9m5257vDlhJ7dxnzje7FXy7x5Sdey35aqexzK8ULhYDS19OWjnyN/55lnhl&#13;&#10;W+CntsQt3RyLcBMckxRYRhpgGWGAVbgJ1hGmWIYqsI81k/XLigBz7GJtsI+zxTs3CIsII6yFJTnE&#13;&#10;FJswE+wiFbjEWqDnbMwhq1OccD6Flb8pj+9e4tHtizy+c4mX4uyrCIx7sszq9UvcvniOm0tnWLt7&#13;&#10;8y82HsKSLzf1rx7L9P73oh7xudiIio3LMqJ54OXTNV6K0Nr1Z7x4ss7avQc8vL3MvZu3Wb56g/t3&#13;&#10;lnn1+hWPV2/xcPk2P7x5xU/vXvPTuzfSrSKAyo8CErx9xcc3GxKuSMDy8QPv371j5dI17k6c5eHi&#13;&#10;FZ49vC/HbZbOnJXBtmfmz7Awd5aF+UXmZ+al5mYXmJxaYGxsjtGRWXo7R+kQKep1XbQ09MixHnGs&#13;&#10;tbGXVm0vFSUNlBZpKC3U0FjXRbO2n6qqNpp1vXR3jtCs65EwZahvinZdv3wMXV2nvG9TXRd9XWOM&#13;&#10;Dc0xN35eQpb2jl5Ky4T9Np2giCSiY/NZ6ptkvqKF610jTI4Ok5lWSVlpw6aD5dOGUFRAfni1zk/v&#13;&#10;X/Dzhy1t8POHDd6/eipHi7ZGjMT6buM5P7x+xdvn4szwPd4IoPBc6JEMtRMZE29+tZl8+XCZjQd3&#13;&#10;JJx4cf+WvPz60wiEGI8Qs/iiDvLawjhFiVGkh/hREBPC/asL/PTqIe9FI8STFd6s/U5iPOPxX+rV&#13;&#10;kxWkxHjFw1ubenCTVytX5OWtTer/3LrlMFjZfA7yeYjREhEEvBkGLDfVn8YQxOXfj5Nsf/1XAMub&#13;&#10;5w949fT+X+j1s/t/Fcb8GtBsAZ0t4PLXVhE0uPX8REvHi/sr3L66xNT4GNqGDqrKm6koa6G8slVa&#13;&#10;dsUZPZE7IaotbZ0T8fTPJiouCscAH4yclBKwmHm4o+9qj4WPOEvmgp7SDgsfFUctzSVE0XNRctLR&#13;&#10;FiN3Zyx8PeXs97fH9TliacVxGxtMPBxwjFRh5G6PnrMF+q4iANAWiwAlhu42GLiZoe9iyikXI066&#13;&#10;GqAQjpUIS6xCLTDxUWDjb4lziB3OwfZ4RziRkOzDvbs3uHf3ugxqfnzv5jZgEe0kv654ffn4Li8f&#13;&#10;L/Py8YpsDBPuFTnq8/geb9ZEfbkIgf7rIERcLxxBb2TGiviZ/K0EWBOv9Zun938j8R5Ird2TY0cf&#13;&#10;nz/g44uHyFU4pMTn7/ljOV704cVjfnq9zk/iP7iTuQAAIABJREFU8/jqicxs+WnjAT9uPJB5LtIZ&#13;&#10;9eweb9bvyXYTAdh+DVie/gqwbIEWsYoa5o31x1JiJEr87Ago99Pbp9IJ9fH9G/7484/8/NOPfHj/&#13;&#10;Vq4//fgDHz+827z8/o0ELG+fPebVw2XePbojR9KeL1/nxcqmnn26LEDJxuqyhCzPH9zj8fIdnt65&#13;&#10;JUHIi+Vlnt25w4Or13l08xbXLixxdfE096+c5/L8LBfnZliam+HC6UXOzswz3jfMRP8InS191NW0&#13;&#10;01jXQWNNM2cnRmQey9Plmzy8doPZoSlqy5soL63Bx8cFLy8n4uPDSI1LJiUuifzMNMoK0snPjkNX&#13;&#10;lcWQroheTR7dNblUqUUQcR215fVoq2uoLS2kPDedwowkslPiiIsMxUo0UhxXSO09ZM4Xe234fI81&#13;&#10;opFglwjg22vKjgM2Ut8cM+OAQtSlemId4MleIzN265tg6ukkHSzKUE9con3YZ6XPXstTmARaI5wm&#13;&#10;QspYZ+lAEUG31iJLJdhejgY5J7piE6HEyM8cA28LDHwtMAmyQtQy28c5oox3wTbGGbNgWxSB9pj4&#13;&#10;2HHS1Yo9JvoctbCSzo226nyGmkuY7q1lflhHtwh77qpjZriJgdYaZrurGGyrYLiliI6aLNqqM2mv&#13;&#10;zqavoYiJjloWB7VcGGtmtrOKcwN1XBhqYLq9lDGdmgFNNsMN2Qw15jOkK2GstYSzAzUMi+vq82kr&#13;&#10;S6chPxFdYTLd1TkMNojXv4CuqlwJWAbqi+ivU9NRkUZHeSpNpWl0VOVJ2FCnTpH36atMo7+ugP6m&#13;&#10;SulM6agroaE8m/rybFo0xVQXZlFVkEVVXjqaIuEqSaQ0K5LynFgGWqrpaiyXLpaexiq66yvkWFGf&#13;&#10;tpLOulK66krp05bLx+2sK6ZHW4GmOIfG0hzaa/JpqVTT3VDFgBgj0tUw2t5AV00+vRo1PZoC+huK&#13;&#10;6dNV0tlQRlN1IboqNe2aMtpqShHfb7K7jrkBLUOtVTRW5lGUm4A6M5KK7AjqixJoqUynqy6XpvJU&#13;&#10;dCVJnwBLHHV5ceiKk+jX5srmvMHqZIZqUjndUijhyvmOcuZ1aqk5bS4jlXH0FUfQlR9BX1Gi1HB5&#13;&#10;AmNVcVKLrfmfYEotl/pKJFBZbMnjXHshS90C1pSx1F/L0lCjBCx357u5OqLlxkQL14bruTJYy/Uh&#13;&#10;DWe7a6R75WyfhoWuaka1JRTnZqEtL2K6vYG2+nq0VTX8+PoBj+5e5OalRX56eZ9//V+v86//5Rp/&#13;&#10;ejvFjy8m+OH5JBtrZ3ixdoa1B6dZWhjk7GwfZ6Z7GO7U0dXUQHdTA70tjVyZ2wQsMz1NjHfoaKtr&#13;&#10;YLRNS7tGQ35aHhnxmaTHZZASk0FMWDKx4Sl4qKIxsQjimIEvFjYhhAanEBCQgpldHGa2sew96sSO&#13;&#10;fZvtIjsO2rHjkIPUzsPCzSKAi5DDNniRn/H9wib+i77db8OXB+z45qAJX+43RlQ3i3YaE28VBi6O&#13;&#10;8vO319RUApb9Fqa4x7vjmeSBU6SrDE3dq1Bwwl60y9jwnb44SSlAij8BqZHY+rlywtaME3Ym8uz3&#13;&#10;cWtD9hrrsdvYCJtAV+xDRA6LC1G5LnhGWeEebolfgi1BKfYow7wxdnFFz84ZQycXLH08cIoKxMrP&#13;&#10;EzMPJzziRXOQJ0EZKkJzVETkuxGY4UpQhgvhOa5EfQIsUUWehOaITAgfvMO98Y8NwT8pCN94b7yi&#13;&#10;PQjN9CI43V4qLNedoGwnbIIV2AdY4BvvTEPL+La0bVPoOmZJz26RY2JhMWV4h+bgEZyJKiADV99U&#13;&#10;lC4x2NgHkp5VQkPHOEHR6RhZOkoZWrpy8JSNrFUtKm7Cwz8Tc8dkjGwTMbFPxtwpib3HHCRI+XyH&#13;&#10;MV/v2txo/+O3+vzh62N8/p2x3CCLzfGuQ5YcMrDm892n+PI7BZ99ZyRBi1g/22PA5wdOsFtPwZeH&#13;&#10;TNhtrMDM2xGFpxJjF0d8kgIJzgjFMdwNc197jD2sOeVkxkkXQ/TdDXGPsyW6SLiJPLEJ8ELh7oJr&#13;&#10;bAjOca6yznkTsjjgmuiIY7gNLtG2mHsbY+WnwD7EBs9cNwoqI6gqjZMqL46hSB1JRVkMmpoEqivj&#13;&#10;qCyPpV6TTHVlIhVl8ZSXxlBWIrJaouX18jYVsaTlhBOXFkx8Wsj2yFFcahjBMd4ERnkSGudHTEqQ&#13;&#10;vE1KdjiZ+ZFEJwUTFO1FQJSHlBi/Dovzk/cR69bxgGgP3H0dUXkFcvrCHVYfvaK7f4paXQ+tw3OU&#13;&#10;lDVQWqElt6iVzPw2UrJ0ePvn4OiahKdvFn6h2XgGJOPmnSQBi4VbCQnVV4irv465Txl/+wc9vtzx&#13;&#10;K8Cyx1q6B46dVHH4pBsHTzjLMY7dB2zZtdeGHbut5edZvu/fKmQL0ZdyNeWzHVZ8sdOaPQft+eag&#13;&#10;JV/uM+fLPWZyTOiLb03kONEXO8zRVWfL8TAxIia066Cx1M7DFnxz0FyGXQuIIwKv5c/RUWt2fy9y&#13;&#10;m8QYkBFKL28OnjBk39ET7D92igPH9MguTcYjzAfHIBdcQt2w83fBLcSN+Ex/AuLcUMWo8IhzwzlY&#13;&#10;xXELMw6ZmHBEtNJYmuDgbU+SOpyIDH8cAm2xUJnhFGhHVK4vSSXBRGR745/iTnCaN7aeyl8AS2eT&#13;&#10;dINsAZaloW566+sZa9cx1dbKdFsb/fW1dFaX0V5VirakjNuLk6xdW+T+2RGuj3dwa6qLO9M92w6W&#13;&#10;O6cHWOjTcWWyizuz/RKwrMz3cmOik7HGGobrq5lp1TLdIjJYhFull/P9vZzu6mBcV8dcu5aFrhb5&#13;&#10;HG/PDHN1rIf5zmYJWWQ2y3CndLII0DLdWkdjST01JR0M9y/yv/3Xf+XPf/4zf/rpn5jR9tNf3MDl&#13;&#10;sRGuzUxwYXyC2ZEJZkYm6e8Zo07bj66lH21TD1pdDxpNK3V17WhFxmn9DBU1faRlVREZqyYquoio&#13;&#10;iELCgnPwcEvA1joEI0MV+w4IwOK4DVcEZBFgRQAWCVm+M+fLb4358ruT7DxowMFT5ugZ+vE37mlm&#13;&#10;qDLM8ckTjUAKjPwNMQ44gXHgCcxDDbAIUWAbZY5liCmBaR7YRtuhCLDCJtoa2xhr7GNtMQ0xxCVJ&#13;&#10;iX2UpYQrdhEK9N2MMPI0wMDLAPsQU17+atO5tcnbXv8fbPhiU/rD67X/sT6+2wyvFQG2Qu/fyY2/&#13;&#10;2PwLfXj9SgIWsWEQ9nABUwRA+bX++eN7/vj+nTz2xw/v+On9G3788I6N9aec7R7hTEMft/vn5Kbr&#13;&#10;yeptZsanOT09x7WLlzj9K7giIIusax6fZ1xobJ7xkU0N94uK5hnEKoJqu1qHJCQpK6pDnVcpVVqq&#13;&#10;pbC4EXVRAzptN53tQzRpu+V9xH0FTGnT9dEmUpA1HTRUt9HS2IOAL5PDi3S3jTMyNMnY6LRMVR7o&#13;&#10;GSYzs5SZYi1TWTUSsESEJePplUxxZS2xqRkyh0W8HwKM/CAA0ye48sePG/zzTy/5+eMLPrx5tm2t&#13;&#10;37LYbwKWl9J1sf1+fnqvxebyF8CyIs9AC9fHs9WrPF25xPN7NyVgEZtYAVkEYBG3F5Dl+eoVFke7&#13;&#10;6NKUcH6il3drd6TDRQSG/nUYIuDHJswRj7X1mH/1tg/v8Pb+1f/XgEWAoi2J57opAQqvS4mNs3Cx&#13;&#10;iHULfoiNuPj5FRvu30hAqGcPfrP5Fq/XfwRYtupFxeO+Fk6FZw94KzbGG8Ips6mPLx/xa4kq0Q+i&#13;&#10;UvSTtp7b5iZ/VQLKZw/v8ODuNU7PzDM9NifV1NxHbHI5PsG5OHmkorCJRumWTFR8KXFJFYSFB+Lu&#13;&#10;4y6tis6BXtiHeOEY5o1DqAj29MTa11OOBh2xMMdU5Yp9oK/cYLrE+eOeGIhVgCt6Sgf0HRxllZmo&#13;&#10;eFaGi/BPO47aKWTd8vf2ltj5umEf48xJdxNZcSjGIWwibLGNtMM63BYTfwtsA21kG5Eq3AG/WKUM&#13;&#10;q916jV5JmCEgxwpvn67I0a6PG4/48dWT34CWzTyWh7x9+og36w/lSM+7549kgO2P79Z4L3+Oxfu4&#13;&#10;zDvRYvL8Pj+JoNq3a/z8bp2f3z/lj7/Sj6Kl5PWahMcCdP36d5d4L148FPkgt3nx8A7PH9xibfkq&#13;&#10;D28t8VyEsopslsf3eSMafNbusbZ8EVk9vHKZR6Ie9foFnlw9x/XZEe6cmWRlaZYL08OcGR/k9Eg/&#13;&#10;1xenWF++tgmN1h/x9PE9GeT68ukT3jx/yuvn6zx78mDb2fJw+SY3zi1waX5W5pAsLS4xPjRLT8co&#13;&#10;I4NT9IsA7ZF5hoYmGBodRYDb7o5uutva6e/sokeA4/ZxOtpFxbxoQ5tkZGASTUMblZomNI2tTPSN&#13;&#10;MT00ylj/EMM9gxKSzAxOMtw5TENVO+VlLbKCMyuvnrTUUrLSy8hILSEtrYzs/Cay1O1kZdeTllRO&#13;&#10;dGQhIUE5REZXEBgYT2REIgszk9vg8OmDW1SWZhER4U9YuC8enkpc3G3w8HXE19+N8DAvkhMCyUoN&#13;&#10;o7wggQ5NrnRWjDYVM95aKjfL7fV1tNaU01GdT1NBPM0Fm5tbUYmdnRRBeKAfRoZWmBjbcPx7C77a&#13;&#10;bc63u03Y9Z0BO3cbsWOvKV/tNuOLXQpZa37Q0JZD5jYctbLngJEdBxWWGLoqMXKzxyHcC8cILwzc&#13;&#10;rdF3t0LfywLHBBfsY52km8UyVCnbhSyCHTAPVOIU645zvCv2UaI1yAHrKAfs45xwSXPDPVOFa5on&#13;&#10;FqGOWIQ4YOKvxDzYDSMvJ+wifemoraaqIIeSvAyysmIpLU2jubGMFk0JzVWFNJTm0ViaR1OFmsYy&#13;&#10;ARIK0JVn0VSRT1N5AZr8DOryM6jOSaO5Ui1By4C2jOnWUuleGKzLp7Mqj/aqAjpri2kR9yvLpaM6&#13;&#10;l04BaKoy6K7Oprk4lcb8BKnOCtECmE17ZZZUV3UuQsLB0lOTzYQ2n5HGfDqr82gsSqcmN5nK7CSq&#13;&#10;cpJpKc+mV1suc1Ymu7WMddQz1tVIn8hbqS2lqbKIDk0Z3Q0CpuRTX5YsXS5tmmK6GssY7dIx09/G&#13;&#10;ZHcTPQ2V9DZWICDLaFs1I60CnNRLgDPYVktzdSGNZbmMNJfRXS+cKFUMtDTI79NcIbJf0mkuy6av&#13;&#10;rpCRllr5XASY6dFVyjGi5soimUvSoSlnpq+ByZ46mqvzSU8OJSHWn7R4f9QpwRSnhVGcHk5JejhF&#13;&#10;aaHUqxPoqsmmsTAJbVESzWWpDLWoudBdzcXuGqkrvXVc6KribHs5i22lnO+q5HxXOYstAqCUcXWk&#13;&#10;joujOs731zHXXMBETRITtUnMNmSw2JzHuY5irgyUc3WwlvOdxdLFstCcy0JzjnTGzLUVcXVCx/Lp&#13;&#10;Li4PNXBpoI5bo/USrmwClloWO2s401Mr5+V766tQZ2dSqc5lvFXk2LTS0dAg/4YvzQ7z6OZ5zk0N&#13;&#10;0VjfKlVRUkN+fq1UZnYDUjmNRCfV4eGvxitAvR1qK4Jtg0MLaWvUcX60hdjYIgJD1PgEl+AXXoNf&#13;&#10;RC3uvgU4qjKlrF0zMXdIxdgmnmP6/nx3RMWuw+4cN/BH5afGQZWFnkWUDMr8Yo81X+624huR2bHf&#13;&#10;hm8O2EvtOOTMziNumzrstA1YxPVf/d+EvWdwm2eC5znft65qw+xM97RtWbJlBUuyMnPOOeecMwgQ&#13;&#10;BEgERpAAAQIEmMCcc5SobMmSJVuSg2zJli3bcpC7p6d79+pq97Zq6mq2aj/8rp6HkmzP7t59+NcL&#13;&#10;ghDIIiUI7+/9h4PhvHow/OVj9xyOYs8RX/Yc8eM/vnWG03HBRBQnEpqbQGhBCmF5cZyKCmPPGS/e&#13;&#10;9PGW8aDsxnTC8mM4GxfKqchQgjNi8U2K4cCpAI77RXIwwJ/owkziizPkVPpbZ/x4x8+HQ37evOEt&#13;&#10;LmIGkFyVSmBaBFH5kRRp4kkoDCSuIIDM2nBKdKLHIRGf+Hi8YuPlMSA1idBsAV1iiCoUICQDpTmT&#13;&#10;Mn0ShU0pFDalUqAVSqFQm0JRcyqlhlRKjUm7BaylMcRmhElHQ44ygaz6WJLLomTxbUlTPDmqePIa&#13;&#10;Y0mvDyO6KICY4mDSyuNewhUBWqx984iZ5rxCHTkFTaTma0jJa5SA5UXBbUKaloQ0NSqdDYd7iRp1&#13;&#10;Gx7+EfgER3P8bJg8aVZqbTQZ+4lLVOAfVYtnaLWUb0QVB45HS8AiYiF73wpmj1yW8ed3r3tKV4IA&#13;&#10;KMKF8Hf7PPi7vWf4/b6zckXod2JN8bl+f0AMdHgQX1nF6ycCOBIYTGRRGiE5KZwM88UjJgLvpFCO&#13;&#10;RZ3FNy2YxLoUwgqj5EWhPZ5HORR0iuiCBNmF45MczcnIIA76e/F20Fl80gOJElC8IgrfjCBCsgOJ&#13;&#10;KAojINWTvKYkYkoiOOh1jERVLOaOSimbuQa7TSFl66mlz17PgEvFgKuBfmcDToeSzs4yWloKMeoL&#13;&#10;sHRW4Oqtx2FV0NiYh7oxF6U6l6KqHKnCymzyyjPILUunvCaH2rpcasRRWUiduoT8inRyylJeghTh&#13;&#10;eqlQFEiJ278GLEmZMaRm5rJ96Y4ELLMrF7D1T2JxjGKyDNDe6UCrd70ELBk5zRKyFFeYqKy3k19m&#13;&#10;JDGjHu+AEkLTzNRa36N24D7RxU7+/d+d4pU3fNm73/dlXOPA4UiOnUzknbPJHPdM48iJeN48GMGe&#13;&#10;N8N47c0wXt0b+BKsvPK6H6/u9ee1vQH8YV8Ir7wRyp79YfzDfj9+94Y3f7fnDL97xVN2sLz6hj/r&#13;&#10;wzo2XXpeP+zFvkNevCnWpE748+qhs7xyyOslXHn7VCz73xGvAQHseTuA148GsPcdn5eQJSU/j7PB&#13;&#10;8Rw/e4q3T56lUlNGvama+u4qsuqySK1IRakvpNtWTU5lAmllsRRrkynUJvKOvy8ngwMJTIolJiuc&#13;&#10;ImUSipZscqsTSCiMISDBn8TiGNIqY2QHS5Uxh2xFMgUNGZwb7WfLLQDGIOcmxtkYdnF9YZKby5PS&#13;&#10;3Xduys3W5JDUqtvFtL0Hd3c7Nr2WQVMn9y+t7wKWnXkujDq4szoq3SsfbU3z+eVFvr69yZq7l0uz&#13;&#10;g9zf2u1jEb0sNxaGWXKYWXH2yBiQcK9sDAnAMikBy87ECKtiychpY8vtlFBlZ2SQnWEX786McnFq&#13;&#10;iIvj/dxamZLQRSwNLTh76dFZ6NJ0cf3cu/yP//4v/Pd/+Rc+v3Wf6TaXBCxbQ2Ncmprm4vQMO4uL&#13;&#10;bC8ssjo9z5joXRmYYnh0Aff4EhazC0u3U94n7m81uVFpzdQ1mKhW2ckts5BTYiIpQ0dUXB1hEWWc&#13;&#10;OJ3B28dSfwNYXn8rQJZjv/aGD3v27QKWt4778Mr+0/x+73GO+YbwN9E1fsTVB8h4UHCJD7553vjm&#13;&#10;eBFc7EdUTRj+Of4EFfjhm+lNgioKv9wwziQH4p3hi4dY8sjxIVERLQFLaFEQUeV+xNcGcjruLKfj&#13;&#10;TxFaHMCjz3bXaMQizQt9Ka4WP9rt/nj82X0eizUH2V3wsbya/OTzX45Pv/iYZ08+/SUW8s1nPPu1&#13;&#10;vv0ccdVVgpX/H8AiXCxigvnZd09+A1cEWPlPPz9DQBYBXYSLRVjhfxQ9LF9+xfXxVS6ZJ7kzvSUh&#13;&#10;wPeP7rKxuMLa/CoXNy+wurzy0r3y0sWytsXm2harK+dYWjzP4uI5CT2Wl1cRWlxcZn5+kbnZBSbH&#13;&#10;ZrBZ+zEau+nq7MNosJGVq0RR04RGaaBVq2fQMcL81DKL07uzzuLEZ2RwBod1GGfvCO6BKZxWN3Fx&#13;&#10;tbQYzFitLnp6nFh6+hkZXWFmep3VJgs3J2bIzlSRkaHC2ufk64ef8rXsXHkOWJ4+kY4V4VoRgOUv&#13;&#10;f/rmuYPlSxmnEjGqF/r0/m2efftEghlx4v5ryCIiKaLsU+irTz5ERDS++FjEbG7y1f1rPPn4Ft98&#13;&#10;eucltBBw5YUEZPl1ZOjF7aeijFT0Tgh99sttAT6eiqjEc/Ahbgu9fOyLP/PgQ354dJcfHn3I9/Ix&#13;&#10;Yu3lX+se4usICaDzQt9/8TEvJJcvHn8sJ62/++J9vn10i59kJOfBbu/KN5/z7JvPEZ0PQuJz/1ov&#13;&#10;PifmQ4VDS7gIduHJbkzoBWwRbq1nX+/q28ef8vDRA6kfv/mc//TDw/9P/fW7h/z12+f6/uHLVQ7Z&#13;&#10;+fL95y9/X3dvXuPGpR2p1aU12bY9MjJDW8cgdSor3T1juFzD2KwuKqr1RMVXkZ6RwtngYI4F+HMi&#13;&#10;OAi/pDhCc9IIzUyVgEV0tJyJCiU6P5PownSiSncVU5qOR7iYb4yVbzxCs4WLJY6Ioli8k8M5GRHM&#13;&#10;Cf8wTgSG4pkcRWhBPL7p4filBhAjTiiLBcyNIroimqiiSCKzw0gpiaawPoePb53j0QcC3t2UR9HR&#13;&#10;8+DWRR59cIW758b45PIMn767xkei6+f9S3x0Y4fbO6tcmh/j+vo811ZmWHfbmTLrGW1VMGNSMNHV&#13;&#10;wILNwlSngrluFYvWRlYczay7jGwOtrE11M750S4uTli4ONkjdWHUwsToIFfXZ7m+McP2VD/zfR1M&#13;&#10;W42MdWqY7zezPOJgorcDs7oSQ3kODoOS/nYj+vJq2cg+ZGrB0VyGU1+Jy1iHw9BIn0GDvamBzvIi&#13;&#10;HJpa+g312BpLqclKIDc2DFN1HgtOk1xK+unpY4QEGP3p6Vc8e/q11I/ffMU3X3wuHSxPv/qcRx/d&#13;&#10;ZsrZT0VuPfl5rRTkt5KXpycppYqcvAbyi1vJzGlErWqVata0UV2pka9NBmMfDY29NOmcGFuHae8c&#13;&#10;oaVtmPaOEdo63BgMA/R226WEM8TcbpUOEatpAFPnKHrjKJpmF1pDH+pmOwqlnbaOUTpMY+iNwxhb&#13;&#10;3WgNbpTaAZSN/dSp+qhVOqiqtZGXX0+DUsv92+8iQKFwRd66ep6uTj0NzRVU1GVQVp1BVU0uZZVZ&#13;&#10;1CsK6NBXY22rZ6hHy4yrhZURk3RrbIx2sTZiQqyyiBjLjMPAjF3PeFcDI+0KhlrraFaUoK0torG6&#13;&#10;gILcHFKS0wiPjMfjdADH3/bA46SfBCyyUPH5JOSLaUhhaRZ6/c0gTosyvLR4oorSCM9Pwjc1Ar+0&#13;&#10;SDyTQjkS5YVPVgh+2eGEFMYSVS7cLJnEVKUSkh9HdEUyMZUJxFTGE1mVQERlPFFVsYSVRRNTE8/J&#13;&#10;qGDOJAdzOj6YwKxYTkeGU11VRmFJHpqGWqrqCmhQlaNQFFKvKkSlLqZRWUKbRkFrY51UT0sjnU1K&#13;&#10;+jqaZDHslMvCpNOMmB43axS011fSrVMzaDYyam1lydXKp1fmmLPrX8KVaWc3Q90G+flJe5uEWDN9&#13;&#10;LbJIfKRLjbuzgZHOBnl0d2sQGjGLN3YN2I01uNrrmRPxoKleZgc6cLarsRnqMSrKaFFWYWvRMGY3&#13;&#10;MTNglXKbWyX8Ge4yMmbRMdffxZBZxIjbWHQ7cJla6NI3Yjbu9qM4u/RszIyyOTtGv8mwGw1q02Fr&#13;&#10;bcJi0Ej3S5deTYdGxH4UtKqqaW2okd0smtoyNHVC5Whqy2muK8eorKShqmT3edqbmenvwdrazJTL&#13;&#10;xnR/Dz2iEFcvCnkNdBuU1JXlUF6QSnZaNMW5yVQWZWJQ1Uh1iJ99pxGLjCqpWXJbsOhq6Wgop1tb&#13;&#10;hb1FiaOxDJemgmF9LRPtDcyZm1myGpg366TmupoZMyoZbKxmUFstHyceO96mYsPVwfZgF9v9bWw4&#13;&#10;dKzatGz26bk63iVLci+PtknIIhwuy3Y1S/ZGtoaNbI+0sOpsYnuohWuTZq5MmLkuokSzvbsxoREL&#13;&#10;F6fsLA9Z6TWb6TC2MepwsDTuxG0z8USsOt26zCe3rqJvspGT3Uh2lpqi6h5K6uyU1tmprt9VrcpB&#13;&#10;tdJBWm7LbwBLjphiLjAy0NvHe2tDVFeK4lsDKdlG0vK7yCrtJSWnTUIWUdjuG17LKX+xMlLM26cz&#13;&#10;eP1tsTKyC1jCxVRsRDUB0Ure9sjkH94M3gUsB/4VYDkc8z8Blj2HIyVY+cMBMcUcxivPte+dQP5w&#13;&#10;0IdXjvvIAuug7BiSa1JJr0slrTaFqJJEYkoTOeQfyGunvHg7xB+vJLG8F4BnXLj8/9IrPpLTkWG8&#13;&#10;eTqAt84Gs+eQD/6p4ZwODeOkWDsKicY3MYq40kyOhQXiGR9MXImYSo4mujBSdnhk1IWTqYokWx1F&#13;&#10;oS6B9JoIPCIT8I5Nxjc+lqD0JPyT4wnLiiemKJHUmlTUtmzqTBkU69LI16SSpUwmrzFF3i7WpVPZ&#13;&#10;nkFZSzLlLWny5C8hL5j4vDDSa6PJVMSQUScASyJVxiTKmmPIUUeTXB1MfFmIfHyBJpGC2hwCU30l&#13;&#10;aOm2TlOt7CIju4HMHLUEK8K9IpWrJjGzkejkOoKiSilTdONyz9PW7eKkV5AsufX0j+QfXvMmNUtJ&#13;&#10;W/coKemNBIWW4BdcJLs8/KJqOHgi5hfAcjBYFqQKyCIcLWJuWwCWv9/nKaND//61U/zta8d5x0e4&#13;&#10;EzwlYNl3zI8DnsEcCQ3DNy1ZuleOR4TjJX52+RkcDwvCPzOcU0leHAo7gX9uEPlNGSTXJHImwRsB&#13;&#10;WI6GeOOZEMZbfr4cCfXhSKgnR0I8OB7pRVBeKNFV0URViniYD54JXkQVhxJfGkROYyzRJeEEZPjI&#13;&#10;4uDSsgxqarJlFEjEgYSaNEVystlqqaWrUzhXKqVaWorQNefR0lKAtasSZ48Cq6lS3qfV5KJS55BX&#13;&#10;LlwomeSWZZBVkk5aQQpF5ZnUVGXvRo60JZTX5pOeH09GXhxZYoyiOJniyizpaimqziKjKIG0gjip&#13;&#10;7NxYUtIjiUpPYeXCdW4/+IaJ+W1a2h20tvXS0eXCaOyhSd9HY/MAigY7RaXtsqS6qs6GzjSOtn2E&#13;&#10;3LJ2zvgVEJ3roK73fQlYQrPN/Lv/eJJ/+7sT7NnnzytviWncIOk6E+4VT/9c/EJKOH46hf2HItn7&#13;&#10;VrgELK/sC3oJWIR7RUAWIREP+v3eEP5hXwh73vTg9TcCX0Kbg4cjCA3Nlitq+Xm57Dvqz8FTIRz2&#13;&#10;DOTNk368/o4X+074sPeYP28eCePwyRipPYcCeO2wvyyyfeOdQPaf8pOQ5e1TISRmiI6ZFLxCYijT&#13;&#10;lKG2KSlQ5+ETG8TpMF+8owOpaspHocu7C5f4AAAgAElEQVQlsSSCLEUsuQ3xeEaFEJQcS2h6AhFp&#13;&#10;IeTVxFOiSpaAJak4lqDkANIqEiRgSSuPJq9OdLckcH7EKbU13M+2e4CrM2OsDvVxbX6KG8tTErJc&#13;&#10;mptgZ3KYi1NuNkcGGOpx4e7upFsr/i/u5t6FVR7eOCcdLJv9Vq5O93N3Y4qPd+al7p6fY2d6gLUh&#13;&#10;G3c3p3l/VcQyx9gc6ZOAZa3fxsXJQS5MDLI9IqJAo2wMD7HotLMgokPD/ay7B1l3D7HqdLBiNXNu&#13;&#10;sI/72zPcXpjk+vIMd9bnubu1wOXFVZZGF3C02vn45l3+xz//M//y3/4bn1z/gOkOFzMdfay73FyY&#13;&#10;mOLCzCwXlpfYWVpkdWKakYEJ3MMzzMxtMDq5jLnbKSGLgCtiVcjRO0x3r5t28yB1Ghc5ZWayS82k&#13;&#10;5rYTn2EgOFbFybOpnDid8hKw7DsUzOsHAnllryf/sOckv3/1KL9/9TjHPVJ482Qsbxzy4GRAMH8T&#13;&#10;UxtIgjKYVG0gUTV+hJb5EljgT2hpiIwBeab54pflQ1C2N5GV4fJK8olYMS3pgWeKFwG5vsRWiqx3&#13;&#10;BEH5wRwNP4FvpgeBBV54pXtwPMSHhw/u/y/1xecfI/Tlw09eSqz4iPJVcfzqiwdST7/8mD8+/pCf&#13;&#10;H93Z1RcfyI/FffL+L+/y5PPP+P7p018gy792sHzzDd989Vxff8X33zz+DWARUOWvz37iL89+lJEh&#13;&#10;UXT79MkX/CD6Bh4/5u7cDpc7J7k5vMKPjz+SM5+bixusza/J2eat9csvjxvrOyytL7G4tsji6jKL&#13;&#10;S5ssCC1uvNT8/MbuleHpVeZm1uTtxblNBl0T0pXS3zuGQWuhttxAeZGW1JRSSksb0Gm76LOOMjO2&#13;&#10;KqecF+cXmZ5YlpocW8DaYaU4r5msNBUOax8jw5M06Sy0tffR75pi29yP9+lsgkIzKShsRm9S8c2j&#13;&#10;hzx5+JnspRBXzn/+QQCVp1L/+Ox7/ukff+Aff/6eP/70Hc9EJ8uv9OOTryRgkb0tX30unSwiJvTt&#13;&#10;F88LgcUk6uf3dotGn/89ePzgQ3787KbUT4/u/C9Bygug8r86igiRlHBsiD6Y5xJA44XkfaKX5LFw&#13;&#10;xNx7qd+4Cb588LIEVnTC/FII+9FvvqeX3Sy/+lri+Xe/lvhzorD0Fn/64UuEe+GP3z6Qevb1R/z1&#13;&#10;OQD587Ov5OfFY4T+/NNjqX/88UvpcPjT91/I+38SE73fPNztWnneuSJg4p+fPpT6+Yev+P7Hpzz9&#13;&#10;4TvpVvnj43v86at7/Pzlh1J/fCwmge/y81f3+ONX9/njl/f54xcf8acvP+Lru1f58oNLPP7gEl99&#13;&#10;eIVH1+a49+4299/d5r2tca6tOGXPwqUlNxcWR9lZHMU9PI6p20aTTkd3mwJlbSHxsfHExWUTH5dD&#13;&#10;UFo2/qnxnImJ4Ex4GGGZ6YSmp+GTEsvp2Aj55jGxMo7okijCC2Pxy4rFLzOWE8Fh7DtyloOnT3M6&#13;&#10;NIATQSEc8g5iqr+HAYsJW0cbg9YuzE0N9KqLmBbTpAMd5NSnkKNKI6okjuiyOGJKYojOCSe7Op5S&#13;&#10;ZSkLrk5WHK0s9xpZc7azOWSWH89ZtIy2lDNvUbBoVeI2lDLSUsl4Zx29qkysikz6m8oYbK7CriqR&#13;&#10;MpWnYKlOZ0BbRJ9Rg60uG2ttJv2NhZir0qQcqlwsVenycXZFDt2VqfL+kaYyDKoSnNpS+rUluBqL&#13;&#10;6VMX06sswK4qxN2hZtxiwK6rpVtVikOvwGlUYTc00VHfgEmpxq5TS8DiMlYx3N7ArN3CjM3MkDgR&#13;&#10;bKjCpa/H3a5m3alj1tLAWEcdlto8rMoirq1N8cM3D3n2/Vf/s757wk/fPpGF1j99+6X89/Ppnfcw&#13;&#10;GXvJyTZQX9uDUtFDfX0XdQoTCmUn9RonGv2gXGvos0/T3z/P4KCY3pzB5fxFTuc0Un3TOPumsZrH&#13;&#10;cVgcDPZNymij6I0a6p9leHiJgf55mYVtN43Jo6Vnkh7bNDb7LA7nHPa+Ocw9U7R3TWLonETfMUFT&#13;&#10;yyjq5iEamoaoV3XjtFkluH3/2g4P7t5kbtxNZ6uOplYFCk0xVQqRWy/GoKvDbjEy09/BwlA3C0Nd&#13;&#10;XJzu5f0NN1vDJpYH2zk/1cP6SBezfUZmHHqm7TrGu1S42+sYMyloV+bRWJ5CQ2kyBeVl5JUUk1uY&#13;&#10;T3pOAQkpmXh5B3HqtN/uYsXrYqHCm9+/7iX1ArC89kYAQmIaVKwJeSdE4psSTUxJFuF5aZyICuRI&#13;&#10;mDf+WVFElCYRVpQgO4jEbZ/UcI4G++CTnIhHYjRnE6I4FReKZ1oIx6ID8MuMfl5qG0lYfjyV5cWU&#13;&#10;lxZRWJAjVVqcg6Iqm7rKbBRV+SirS1BUFqOpr6C1SYG2vhK9ohyzrg6TthqLro7+bi0D5lbpaunU&#13;&#10;VNNYmUNrYxmW1gZ625okkJhxtHFrbZjzExZGzDo5MzzYpWOqr41xq046U/o6NFiMaka7G2XvioAr&#13;&#10;U1Yd491abLpKLE3lOFpqpYRrw6qvklDFJVaCWpSYm2ppVZbTqqzA2tLIVL+ZQUurjPaMObqku8ZY&#13;&#10;XUpbXQUWbT2DJgP97c3SRTNsFrCiCWODFm1dA116HRN9ZkbELHKrBlFG263X0KXT06VrlrEwu6mN&#13;&#10;LmMzLeoGLBotrrY2xmxWRmw22jRqWhtVdBua6W1vYXZYZNhN0gHkNOkZMrcw5TIz1GthwGrGpG9G&#13;&#10;W1eHpa2FPotZOmP6TM1YWhpwdulw29ppbazB3q5nbsjO4oiTjalhxvsszPR3szXTx6iITFl0DFua&#13;&#10;WRzuZrpLw0S7ihV7C5v9nSz06Fi06pnrbmbGpGWitYGp9kZGDfWMtSgZaKqS6lOXStgiQMtmfyvv&#13;&#10;igjQeDezFi3rDh07wyIq1Mnl0Q4ujnaw2Ktm0a6WgEUMBay6mtiUDpouLo8913i3LL4VUHlzxMq6&#13;&#10;2yp/vl0tDdhMYmVJz5Ctkw/ePY+IFV7eOs/G4gbZOXpZbKto6EPR6JKqbxxE0ThIvWaQKqWTzIJ2&#13;&#10;MvPbKSjuoLCkk6LSrpeA5cb6GNUVRrJzmkhK1xKX1kxKbgdhiRr8ImrxCaviiEceB09lcfBUJodO&#13;&#10;prH3SOIuYPHMxju4DN+wSjxDKth3LF5OtgoHi5hwffWA6GXYdaZIV8rbMeyRiuK1w5HSsSKgykvA&#13;&#10;cjCCN08GseeIP294BuGdFEZ4YSLheVEkiBiQIpFMdSqJlfHElScRmhvLPg8/Xj3pxT4PL/Z7+sgO&#13;&#10;lIjcBPwSYjgRFswh71D2nQ7g4JlAjvmE8Y5vJPGlFRwJ8CWlKo/EigxCsiLk6khodij5miRytQmE&#13;&#10;ZfkSkeNDam0IOZpochpjSCoLISA2Cb+YOCIy0ojOSZHzzdGFCfIiR3FzEuXGVApEMasqifS6RKKL&#13;&#10;ookrjSG+TMwuJ0pXS4kuhTJ9FkVNySQXBRNbEEtsYRyJ5VFkK6MR7pXS5njpnMmsDSO2xA//dC8i&#13;&#10;8gPJUsYSVxJBem2knJK2OuaoUZnJLzKQW9hEZl4DaTkNMuoj4j5JOQ1EJlfhH15AfVMvg2NLGEwD&#13;&#10;nPIOJSAslrDoJN445IdXUArlCiM+wQWc8MyWc79ngko4HVLGYY90+Tr8AnT/bp8Hv9vnze/2BvDW&#13;&#10;yQheOeAn9R9fP8u/feUE/0FAlj0nZW/GHw548NapII6FhZOkLeFwSBBHgoM5FR3J0dAQjoSEcCws&#13;&#10;hBJDEbmtWfhkiQGQYKKrYuSK0JtnPTjk50VMYQxhOTEcCvTDIzEY79QguRgXWx1HeEk4cdWRxFZH&#13;&#10;ElUcTGRhMGl1EWQqo0iqDCeyKIS0+khiiiLxiPGmvDJbukvqqrMRUivz0DcVoW8qxtBcLI96cdSJ&#13;&#10;6eY8mrW5mFpLsHSUSydLa1shra2FGFoKqVUXUNtQILtWRDSoWpWPUl2AWpmP2VSJ3lBKbnEKablx&#13;&#10;5BYkUliULFVUkSkdLbnlqTImJOJFuaUpZOfEEJ8cTkRaIgvnr3DzwTeMzmyiaTLTrLeiM9jksUln&#13;&#10;R9vsRKW2UVHRRWlxN7UKB/qucZo7xyhX2vAJLcc/roWanuuk1gySWNbD//EfjvAffn9SugX27vXm&#13;&#10;D4f8efOdWN4+lcAZ3yz8Q0s55ZHBW4ej2HcgQgKWP+wNlkBlNxr0S0zo968HsGf/SfYf9mP/wVDe&#13;&#10;fCtUApZDb0cSGJTF8mAzTksLp32iOHwygjcO+/PWyRAOnQ2RbhTPsEROBkRz1DOCvYcDePUtf14V&#13;&#10;nSwHfOQc81GvCI76BHHoeDCHTwTzjkcYSTkVRCXncso/kLTyHJRmBbUdlUTnxhKTH0deQy7FDfkk&#13;&#10;FEcRnBhHWWM5hYpiUstySSzMIiItkBpjJg2dhVQ2FZBZlUBqWQx5iiQUrTlkVcSQWRZNQmHUbwDL&#13;&#10;OfcAO2NO1txOri1Mc21xhhvLk1xfGOP64m5X1ZXZUZZcfbi7rTTVqugztnJnc55Pr6xzd2uazQEr&#13;&#10;59127mzMcnd7gVurU3ywNcettSl2xl3cWBzl6uywLLsV7pOdMRcXxwe4PjvOpSnRvTLE+vAQGyPi&#13;&#10;fcIoc31O2ZMq4IrQpnuQ63PjEqY8vrXDnbUZ3lud5vryNLc3F7m4vMnmzCqzg9N8+v49/p//8l/5&#13;&#10;zz//iUf3HnBuYIIrA6Ncn5zh6tQMFxYWJGARkGV7YYnxkRlGh6dZnV9nZnb9eURoCPfYIkODUwz2&#13;&#10;i3VeETsfo8UyT4XqOWQp6iI+00hAZC0nTifz9vFo3jwYxr4Dwew9EMSr+7z5w+seEq787pVDCAWE&#13;&#10;F3HaJ5XammJiU5P5myxtENlNQWTogohXim4VPyKrAmSJbVR1GKcSPPFI9iah0p+osmD8Mn0IKQjA&#13;&#10;N9NHwpWQYi/CK3yJqQolrjidE5HehJUE4J/rg3eaL19+/lu48uizj17CFAFWHgtL/q9WfIS7REyG&#13;&#10;iuOL+59995B/evrJc6jyAX/6+i5//fEz/vrTZ/L4lx8/5yex+vPsp/89YHnyDd88+kW/7lkRcOXP&#13;&#10;P37/ErCIeWYhAWFEye3TTx/y/siGBCx3prf59tHnfPLBXZZnVllZOo9c7/k1YFm9yPrKhZdaXTrP&#13;&#10;8soWy8tbLL3Q4hYCqMxOrzI/s/4yQrQ0syXBydL0FuNDCwz2TWNqdVJTpaOsTE1MfA7pmeUYdRbc&#13;&#10;/TOsLK6/dM5MjM5TWarB60w0sTF5VFQ2MzcxTW/fBP390ww4pyWcycjUkJ+vR6vIx+EeketBv8CF&#13;&#10;X1Znnn39hYxXPfniMwlZ/vRsF7D89P0TnojpWtmz8pDvHz+S085Pv/gU4Vp5+uXufU9Fh8Wj+3x+&#13;&#10;9yYf3rjEvdvXZS/Go4/el3Dl24/e5fvPbvL1xzd48ul7fPvgFt99fpvvH96RduLvPrstP/72s/e5&#13;&#10;d22LRx9e5enD29x/d4N719b56OZFPn7/Ch/fvsont6/w/sU1bl/e4JP3L3PnygZ3Lq9z89w0t85N&#13;&#10;8/55YRsb4/6NHW7urPDBtS3e25jm7qU1OYt8a3OGj69t8+mNHT55b5tPb57jwa3z8utcXBzi4pKb&#13;&#10;88uTnF+eYmqwh7G+Lib6zfK+i+tTbMy72R43szVhZWeuj3MzvezMOdmedbIybuXcXD+XV0c5Nz/A&#13;&#10;mE3P5mg3i0O9LA3bpVbcfayOulge29XskJ3ZYQdzw7vW97URC+ujPayOO1mZHGZhtJ8FZydrrnbW&#13;&#10;+zuYMTUw3lLLZLsCh6EGq65aytxYQbe6AnNjJQP6OoYMdQwb65gzN+BuqWG0pVaqV1OEWZUr1VGf&#13;&#10;hVB7fRaFImudmUhyWhzpqUkUF2RSXpxLaUE5CfG5nPGIJjcpiabyPGzaMrzi4/CPTdhdNQgN4URE&#13;&#10;OOHZsZyOCsA/MYqQ9DTiC/Pxj0vm0IlA9h70Rl2YiU1bwWBrLWv9BjaG29kc6eLO5jAXZ3rZGjVz&#13;&#10;frqP1X4jsxYlYx21DBormbEoOTdsYLVPw0Z/M1uDOjadGjYcu1rv07MzZmGtr4UVezMr9gZWHQJI&#13;&#10;aJjtrmOqs5qJtgrGWgqYbCtm0VLD9YkOLg23smhRsWBpYK5byaJVw1J/J6t9SlYd9SzZalmy1TBr&#13;&#10;rmPeUs+5oSbW+lTSUn9xWM+7o3q2xImIU1jwm6TOuZrYcOnYcOnZHmzh/LCBHbeRrQEdM92VzHRX&#13;&#10;sNWvkRb+7aF2ZrpUzFka2Bpslcf1wXYuT7tYcnQw0qZmtE3BdHcDi45mzg21cn64lbW+ZtzGGmat&#13;&#10;etbdPbIfRQA5oWfff/1cX0n33ovo5DOxOPXtLtS7fO4SdTUWKbNphI72Iam2dhdtHWN0mSex9s4y&#13;&#10;NLTIyMgKk5NrzEyv/korTE+tMD25wtTkCpPjK/Q7ZpidWmVmQuRhl3ZvT60xObXJxNQmg4OLOASw&#13;&#10;cc0xOLiAS4Cb4UUpZ/+8hCxdlilaTJO0dU3S0S1uz6A1jqPUuJgcHuTRx7f58L3L8jjosNLZoqe5&#13;&#10;pR5tSy2qpjI6W5tZnR5naXKUpVEnK2O9rI472JlysD7QzqzoAbFqWR1slX/HVl2iR0TNpEWFTV+L&#13;&#10;u1PJYKtCrtvVVxehrC6gpjyX6rJsasqyUVbkoCzPoiQ7mcrcXJJD4wkJzycgJA8fnxgOHz69e3Vs&#13;&#10;vyhHC5VwRUCWfQdDOBEaildsDMFZKUQX5cjCyTMxYfilRhFelERkUTJnY0LwiBW9DP4cDwnlaEgQ&#13;&#10;h/wD8E6NJbQomtjqWKJEnr8qiciSJPLzcqgoK6YgL5fMjHTi42IlYCkvzaWyOF2qvDCTyuJ8qksL&#13;&#10;qCkrpLqkQN5ua6zC1dWIs1ONRV+H26rD3tZAq7YcnbIQnaoIa6eKYYeREVsbbmsr52ccnJtxsDnb&#13;&#10;x3hfGwKKLAyZOD/vZH6wg7mBdqZd7TJiM9iuok+8BnWomOzZjWDZ9ZWYNWU4jNXSOSTmlydtelyt&#13;&#10;9fS3KVkaNjHc1US7spxOdRW9rVp6DGo6NQpsLVoM9VXoa8rRV5XSXl+Ns01HX+uuHG1NONqb6Gtv&#13;&#10;wt2z62Zx97Qz6bTR19EiXS4iCiQWhkbtJuxd7di72qQGrF3MDrtYHh1mfqifqT47U329DPV0MOEy&#13;&#10;M+GyMD1oY8JpkW6eYUsLE45OZlxd9Jla6e/pwtreSpdBxJPa6O8RM9BmFt1OqfmhPglomhQ1lOZl&#13;&#10;02NsZmbAzrjDwnS/cO44ZGRp1NpCr7GBVkU5ioIMOhqqcOpqaClLx6woZMBQy3CrkmlzMxMdjdjr&#13;&#10;S7DVFdGrLMauKmXQUIejqYpBEc1qrma0U8uCo4NlRyvbQ51cFAW17nY2+sTrloFNp17eXrU3Mdut&#13;&#10;YKZLwbJdy8aAkTWXjpVeLecH27g00ikhy6VRE+cGxGtat4wKnXNb5N+NVk0dDbVF6NSV9LQ3MTFg&#13;&#10;k5HY7ZUN7r/3LnkFnZRX9tCsG0KnH6JZP4RSO4ayaVyqVu2mrNZJWY2D8mobZVVWisp2AUtfj4Nr&#13;&#10;a7NkZdaTka4gMU1NbIpG6nRQFYfO5rP/hAArWew/ns7+42kcO5PJmy8iQl45eIdX4htZw0n/IglK&#13;&#10;fv/cwSIgyx9EXOhA2Mvoz96jMew7Fis7WV5Eh14AFhETevNUMG+dEUt6gXjHBhNTlEJ8eQrRBTFE&#13;&#10;lyaQVp9CpjqNtJpE0hVJpNVmsd87gFdPebH3rBcHvH2JLkwiX1FKUGoCb4n1IO9Q3jwTyOEzIXhF&#13;&#10;JnM2PIGQ1BDZbxYrnDAlcSRVJRGeG0ZcSRgVLUlUdmeQXB1OaKYPaXXhFOoTyGmMJqEkhHc8vTgd&#13;&#10;4kdUbow8oYvMjUUAloSyRMqMmSSUJxCYJqaBY4gVFy6KokmrTSCzXkCXZPIa0shTZlDYUEBMcRDh&#13;&#10;2ZEklacSW5hIrHAy1MRTqImn3JhAZWsiVW2JZNWHy3hQXGkYXkl+hOYEE5QeRq+ICDkXaNS7aNQ4&#13;&#10;yC/QkppdR2q28hfAktVAdGoNARGFVKm6GBhdpNFg52xAJO/4+PGOtx8HTvoQnpArp5pjUqrkzK93&#13;&#10;UBGRqWo8wqvYfyJeOlheApbXfWX/hujg2H88HDGlLQpMRaGtKMD92z1n5G0x7/wHOdF8kje9fIlT&#13;&#10;Fcg41qmoSBIrS4nMzcIzJoZ3gkM5HRVNRFE2WcYM4pXxpGiSiatN4FR0AD7pQcRURpPbkM6Z2BC8&#13;&#10;k0N5O/gsfpkhJCniyKwPJlsVTGKNcDpFE18ajGf0cRIrIogrjiK6IJwsdTQecUFE5IXT0lxGk7oY&#13;&#10;vaaUzuZcOpsLMWlyMDfnMdgtSr/L6e+qZMhSjctUgdVYTIexAFNrIZ2thVhNZdi6yhnsVWC3VmPr&#13;&#10;qaLHXImluwK3U8Goo5bB7irmBtXYOiupqc6UjpWC4hSKnqukMouiqkxKqrMprc55rmzKiuLJyoom&#13;&#10;NS+V+fOXJWAZm92iScT/DFZ51DZbaG0fwNwzIx2vNbUWamrsqJuGaLFMYTRPUdfUj39ENWeCVdT2&#13;&#10;XMXgvkxalZl/8+8O8Ld/LxwsgezdF8B+8f/psRgJWE54puIfVMjR48m88Va0dLD8YV8oArC8ujeA&#13;&#10;V/b4vXSy7DkQyLEzsRw5HspZj0Q8PJPx8k7l+Mk4IiLyCAvLZMhqICo2jZM+Ypkokr0HRbltID4B&#13;&#10;6ZzwTuB0UBynAmOkk2XfcT/2Hglg79FACVeOeIbzjl8IB876cuhEsFwTOukVSUmFgjO+MXj4x+IT&#13;&#10;G4t3TDSBSXFEZSUTkpJAbm2a7FZJK00ivSKFPEUWRaoc6lvLULWXE18oon/JJBWlk1CYTnpFNiWa&#13;&#10;YprbDeTVhZNbl0SpJuMlXDk3IoZf+rkyOcLFCRfrbhdX5sSa6wzXF8YlYHnhZrmxOMHW6CAzNhsd&#13;&#10;Ki29BiOX58a4tT4r+1W2BmxcGndy79wCn1xalbp/YUlClouT/dLB8uDiAh+dm+XD7XkJXt5fm+bm&#13;&#10;wiSXJ0dYG9p1qgiYIiCLGKHZej7dvDEyxNaom48urvHlzR0e3rjA/XPz3N2e487mLNfXV7m8fp75&#13;&#10;4Qmm+0f5y48/88dvv+fJgy/47NZdZptMnLc4uTe7yJ2FJS4uL/0CWJZWJcxfml1lemKRiek12b8i&#13;&#10;YkJDI3MMD80wODApAYuALEIttiVKlT2kFTSRmKMhLL4OT98czvhkS4fUoWOx8j2ciJHtedOXN/af&#13;&#10;4tXXj7L/7RMERYbgH5pNbGYw3pG+/E2KJoA0baAsuBVRodg6fxIbgklqEKsDQZxJ8MQ3w4+kxmj5&#13;&#10;cWCeL1FVQURVBRNT6y/jRcL5El7lQ0x1GCFFAYQW+3Eq9iyeSb58/cUn0o3y5PGuM+UFQBEQ5alw&#13;&#10;iXzzJT9899VvJE7gf+2SEB0Hf/nxAX/54QF/+f5TCVvk7R8+3b3/p8/5+afvdwHLC8jy/dPfdLB8&#13;&#10;88WXPLj3gCcPn0jQIqCKiAP95acfpZPlzz/+wF9/fiZBi/gef/jmsQQsT5885vNbd7lmnZOA5fb0&#13;&#10;Nk8fPeDrzz9jYXaDpYVt1pZ3XrpXhJNlY3WHjZVdCdAiPi+0urjNyvw6CzOih2VVdrGI9R/xPKJb&#13;&#10;RUiciIguA3FSMuaeY3JskYnRRUaGZhkenKGzw0VNtR5NYyfaRhPlZc0YdD1y83tiYhWLxU1xsZrE&#13;&#10;pFKioguoqtKzOrfAiHuB9tY+7D1uJibXMPdO09Ezhm1gDLEg9P6lLa5sLMi+kGdiUeTrh/z0tYiu&#13;&#10;fC0h05cf35Nzlm16Bf3dOhb6u5h3iabpPq4vOLk+7+DdOTvnRDmirYNpWycbY1YWXe1MdosrlRqm&#13;&#10;+jQyPz431Mm52SGm+9pwdysZsSiZEKWILqN8M74y2s2Msw1zYxmd9UV0KApprc6js74Yt6mB4U4l&#13;&#10;wx31WPW1ODsaManLcbYosOuqZZRioF2FtbkKi6ac1upkHPpSWdQoyhr7rHUYdbl0d5YyblMxY1Mz&#13;&#10;Y1Wz2VPHVEc5kx3luE1VDJuqGeqsYqCtXMphKKG6LJGq0kQqS3ZVV5GCoSEfe4eCbmM1Lk0+Tm0u&#13;&#10;Dk0G1oZUbA0ZDDQX0afJp1edS48qh25lNqb6XNpr8hltq2e8rY7J1hImW0qYaC1grquMWdNvtdBd&#13;&#10;xoqlnGXzb7VkLueFZk3lTHeWM/VrdVQw9UKdFSx0VbDQXcFidwXrAzrWXc2sO5uktgb1rLm0LNob&#13;&#10;GGirpM9YRo9on9dWoG8oQ1mVR01xNo1VhajKC2muraUiL5/irGw6FMUMtdQw1lEjwcNAay3TFhWL&#13;&#10;vRqWHU2s9xuZtmqZ6TVIWDHSUotFVUJXfQkmRYk8AZi2qLkw1sYHK1auz3ZxY66b++t23p/dnQy9&#13;&#10;PKpju7+Rue4aJjuq6deVM22u5/pMJ+fdBglXBGDZcjayLeTSsDOs54LbyMWRFi6OtMqugQvuFs4N&#13;&#10;GSTgOD+kQ+jikF7CkQtDOm5Od0ldn+ySV3YvjHTI6M+liTYuSrVyzi1AiZo1p5oVR4MELNv9Gi4O&#13;&#10;6bjiNvDeuIGb4waujrVwYVAntSO+twED4vnODbVwcbSFS2O7oGXOUsVKr4INZwPvTnVzc65XwpJ5&#13;&#10;s5Ilq5o5s5IL4118sD3K5eleluzi62s4P9zM9qBOPp9c+xhulYBm1dEkI0zvb87wJxEP+/lb/vTz&#13;&#10;T1LPRJTyOwFZHu8ev330siPmL98/5vzKOVR1Jgz6Plpah2hrG6JJZ5NviGx2MXG3xLB7mfEJcTVg&#13;&#10;i0XRMfUCGj8/ivsWFreYm91iamxNdlAtL26ztLAltbiwxdT0FpNTW4xPbDA2vv7yKKY7BWARcMXp&#13;&#10;mqfXPou5Z1rCnY6ucdpN43RY5iVgKauxszS3gIgG3bt1hY/u3aHD1InOaEDXpqFeU0ylIgtLt54r&#13;&#10;GyuMOO1MDtiZHexifqSXzUkXS7ZGFq0N0qFybswsy1oXRzqxtYg4SilD7bVMdCsY6ajDod91WvQ0&#13;&#10;V9DeUEKLsogOdYlcqFFX5tBYlYuluR6HsYW1kV7GbF24OtrISsogJjKJqIgkQoKTOH02mgOHg9l/&#13;&#10;wJP9b4neFo/fnAS8eTiQ04EhBOg9VFIAACAASURBVKaKE6gcYksy5MJAdGEOMWWZhBQk8E5kAAE5&#13;&#10;uzG56IpY/DKi0NaXo64to7I4j5qKEpS1VVSVF9MgIjXWFvrsbbTqFZg71Ri1NXToG+hqacTQWEez&#13;&#10;qoZ2nYphWwvr03Zmh0xyoWfUrpculvryDCry4inPjUNZkUlTfRHa6iIay3NorslHW5VHh6YSR6ea&#13;&#10;Lm01rk4Nk45W1qccnF8a4dLSEOen+1lzm9gc62ZlqEu6zeb62uSi0Lyzha1xMzdWBrg4a+f8lJXV&#13;&#10;0S6ptTELC64uxnuM2HT19HcbGOltR8ATMXvcoa6lR6fGbmxiqLuNuUE7k31WqdHeLunAMSgr0dVX&#13;&#10;YFRV061T0d/ZRI++HotOwbDZwGC3ThbTOjua6TVbsHS20tWiZ8JpZ2dpVvYbCcgy3W9nfkTAbxt9&#13;&#10;JgO2tibsnXosLbtOGNHTsuTuobNJg7a2jvYmDR3NWlob1fR2tDI/Nkhrfb2UrlZBQXYZmSkFVBSW&#13;&#10;S2eMSafFbNTJ29Ipo1Jg0qoYd5qlFsb6uHN9g49vbXHzwpzUnctLPLhznge3d7j/7jluX1jh9s4S&#13;&#10;t8/P8cGFRb748DLfffY+P38tirVv8uSzd/nqwTW++eQqy/3dTJoNbDj10sEiXCzLPRqWLGrW7E3M&#13;&#10;W5RMdtSwaBOAuoWtwU6muhuY6Kjn3HAHV8SSkLuT7f4Wzo+a2Rnt4fxoDytjwu1jkn/PWppqcXQb&#13;&#10;UVYUyojwztoqNy9doqHRRU5+BxptvwQsCqXoXelDgJW6xhEaDdPoOxZpbptD1TRKRU0vBSWdMhJU&#13;&#10;X9/J8sQ4CQlV+AbkEhZT87J35VRABfuOprL3SDIHTma+BCxH/zeA5dSvAIsoqpZ667eARcCVN96J&#13;&#10;Y9/RGAlZhLtFlFvvOxnEId9o3g6MxSM0k6SKHCLzBXCIJ1OZRlptMonlwrWSQHJNEslVCSSWxxGV&#13;&#10;LyCKN2+c9uCAnz8BSQlUamuJyk3nqH84rx33koDlgEcQx/3EhYlc/OLTOezrxdkYPyILokmqSSa3&#13;&#10;KZ2kqgjiSkIo0MRSbUojSx1LQnkIWeoY8ppiJWBJrhBX4X044neasMxIEkuSpHNFApbyRPI1aUQV&#13;&#10;xuGXHEJIejjJZclkKaKpbE2guiORyvYESpoyJWBJq0wgviiGpOIszoT7EJAYQHhWLAml8WTWJ5LX&#13;&#10;ECt7X6rakyRoic4PkGW5iRWRRBaEkl4TS4Eqia6+JTrtC+gMAxQV6UjLriMps5b49Hri0+qJTq4h&#13;&#10;JK4Uv7B8yuraGRpfosM8iHdwLMe8fTnqJdwCHsRnlNA/Mo9jaI6axl78w8pIzGomMrWV/cdif/Pa&#13;&#10;+rvXxdJHEH+/R5wQB7PvWMhLwCIgywu9dcaX3x/25ncHvWRJ8esngjgSFMIBX/GzzyY8J40ToSHs&#13;&#10;O+vNIT9/joeHcDjAn/TmVPI7c0hvSiGiNJKw4nBEd1xqTQpJFUlEFcXikx6MZ3IgibVxRBXFE18d&#13;&#10;R2RJuPzZRBWF8PrpI/glBRCeLRxAkaSp42UM7KifD/6JgUw6tUz3NzHVr2dx1MbSqJU5Vz1bk3oW&#13;&#10;hwXcVjPtVOK2VDNgqmCgp4YRu5JBWx1jfQ0M2RTMDzcz61Yx4lIw6lIwOaRkcUzN7KCS2f4Gltwa&#13;&#10;+kzVNChyUCty0dTn01ifJyXgTpu+Uqq5qYSmpmK5WKSuSqGuLJE0AVjOXZKAZXbxHMZ2B+Zu0bM2&#13;&#10;REf3sCwVbTfPomsbQ9HgoKauB41+mG7nEibHogQsKfkdeIZpqLVcloAlOk/Hv/m3B/j3f/cOr70u&#13;&#10;XKDBvHEglsOn4jnhmcxJzxR8/LLx8MzgyLFEDrwdxRsHI9h3IFw6Xl573ZdX9/jw2lsBnPBMxMM3&#13;&#10;kWMnwvHyTiEqqpC01CqK8msQ8c9JezNdHUbCYjJ5x0MAnGhEJERcDDzrF0tmXhk+IdkkZFdLV9mB&#13;&#10;MwEcOB3IwVOhHDwVzFHvYA6c9WPvUU88Q2LxEK8N4VEcES61+Cz5HFGJ2bzt78shH2+O+PpwKjgA&#13;&#10;j7AwjvuHkFQSS2Z1CtkCuDTmoDVXomwvJbYghozqDIq1aRQ1plKpLUGlb6BEFUFRQzJac+lLuCIi&#13;&#10;QufcLhkPem9ugnfnx9kYcSHKbQVg2YUsY1xfmpZxIdHLcnVujO2xQUwKJWNmE7eXR2TP3621Gdb7&#13;&#10;7eyMDfCJiA1d29rV9S0+vbLGlZkhPtyYknDl/rlZ7mwt8v7mEu9vLHJzdZ73VuYlVHnhVhHHc+Mj&#13;&#10;Mq50ZW6SrfExtianuL62xnur61ydX+Xm5hofbi9xd3uRK2ubnFtYY3ZwjPcuXOOf/+9/5r/+n/+F&#13;&#10;B3c+Yr57gK6kEibq9NwaFZ0tv8CVneVltpc32Vreku6VsfFFWbrca3fTY+lnZGKZoZF5+vrGcDnH&#13;&#10;GOz/BbRoTVPkVbXLuGJcuhr/kHTOeGdx7GSSnGR+7U3Rv+LPobeDSYxKo7KoinadFrfTRGJ6BTnV&#13;&#10;CQSnBPE3CWp/krWigyWQJHUQSY1BJKlDiKkKI6I0RC51hOSFElsXgW+2D16ZHkRWB8pJsXhlIMma&#13;&#10;YBLVQUTX+RNZ40tIiQ9hxX54pflxKsKbjSlxBb6bjcleNqcdnJvv5+r6GFc3Jri4NsH51Sl2Nue4&#13;&#10;vLPMzWtb3Hr3PPduXZJvmO/duspHd67z6fsXefj+Ob74YIcvb+/w6MY2X9zY5uHFVR5dWuPRlS0+&#13;&#10;uvYu96/f4qP3bvPJrTtyQej21evc2LnClc0dLm3ucOPKDT69+ykP7j7g4ScP+fHHH2Xvyoti2z//&#13;&#10;9IO0zn/+6X0++/guTx59xTePnvDpzfvcGl6Turd4kR8+v8f57avMTa9JF8pvAcsltla3fqVtNld3&#13;&#10;tbq4yfLcOovPAcvCzCpz0yvMTq4wM/U/a2R4huHBKdyD04wMzzE5vsTYyALjArgMz2HpHkBV30l5&#13;&#10;qY7cHBXVtQbaO1z0Oadw90/SpOlCpWyXnS1TIxPUK9vosQyxvnmDi5c+ZHllm7bOPlZmJmmqLmDA&#13;&#10;YpQFrS9iND98LVaCvpAlt1c2p2iqSkWtMmDViyv2BtadRi6MdnJhtIMFewOz1np5MjJoVNOjqsPZ&#13;&#10;XE+/WD5oLMeqLsTVWsi0tQK7roAuVQ4ddWn0ajMZaitguKOIgdZSxs31rAzoWB1qYs5Ww3hnCWNt&#13;&#10;hYx3FDNvr2PBpmLeqmLOqpILCtPdCulqmDBVI7TQo2CgpRxDXTYt9fmYmqsZ6LHQb7Ew3mPY/XM9&#13;&#10;KtzmdubdblYmJ5geHmZClHYOj7ImIlcj40y6xxjssTLSXcJwdzGu7kJa2nMwtmWj0qZS35hMZ3cB&#13;&#10;A85KJm019HWWMmdTstBby5K9moXeShYdChYcDczZ6qVmexRMmqql82FrQDgPdGwOaKUrYsVez6pT&#13;&#10;PLaO7aEmzg/rODe4WzR4vl/LZbdB6vxgM8u9KhZtStZcAkrouDRh4MKoeANcx3JvHSsOhXwO8Txr&#13;&#10;DhXbA1oujui4MCKAg55LYwapTZeGLadaSsCBC4PNrNnrmbY1MGlTM96jwtlWhaOlApO6EEN1Kfrq&#13;&#10;MlpqhSNGga6yhNbaMlkEKgDLaHs18z3VDLXVMtRWibu9iuG2Shy6Yvk7GWmvZNZUyXhbKSPGIgmj&#13;&#10;nNoCFnqUrPc3cWvRzN01G/fWeyVcubtq5ea0gWtjTVwYVLPeW8d0WxmTrWWMd9RKsHJjzsS70+KN&#13;&#10;fhsXR43sDDRxccTIlYkOrk6ZuD5n4caClRtTXdyYNPGeuG+y8+Xtd6dMCF2f7np+f6d8jChvFHOn&#13;&#10;N2ZsXJ1s5/qcWerd2W6uTHfK35sALJv9GrYGxPSphkvDeqkbowbeGzNwbVxY8NulLo/ugp0LI61s&#13;&#10;Dehfgq0Nl/h9Krg8ugtkbi/28uGKixuzVjacAp60yu/j8qSVdxec7Ixb2JQOmGbW+hpZsatZ7m2U&#13;&#10;8EaAG+Fk2R40siq6Ffra+ey9Hf7ppydy/UesAsmuql/Hhp5+ybPvhFPtEf/XT1/zn59+yfTQCAXF&#13;&#10;BmobnLL7RMSDWtrcdFumcfQtPHebLDIxvsHszC5keQFVBFiZn99ifm6LubldwDI/uy5jkMKpJ25L&#13;&#10;eDy2gtu9LN0wwsXS3y/gzTx2xyw9NtH9M47NtgtXWjvGaWkfxdDqxtg2gskyi0ozRHFZN1cvXuXP&#13;&#10;zx7z4XsXuHZ1hzaTiWajAa2hkTp1IXUN+fRa9Wwuz+J0mFldnGbKbWPA3sqy+Bk5tKz2NXN1aYhr&#13;&#10;8yKj3MfahJkRm47e1nrGLErm+xrk65pwTA2310ot2bXMWFRS7k4FVl0Nfa31TNia5SLOxmg3W+N2&#13;&#10;1t1ORrpNGFVV6OsraK8vozo/j7SENCLD4gjwD+fYMW8OHg3i0LEg9r8dyInTESTH5ZAYmUCYjw+p&#13;&#10;0RF4xUXhEy+uKmeQVJcnyzO900IIzIkkNC8Jo6JEwo6mqnzU5bmoayvRqYSDoJKqimLycjMpLymm&#13;&#10;UaFGp26iWaXEoK6hvbkee5eBIbsJo7oGs0EjXRQtDcr/l663fm8zTdA1z5+we3b3TE93V3elOElV&#13;&#10;KpyYmZmZmS2jbJmZbcmSbMvMzLEdx2HmVCpQgQpTd0FXT/c0zpm593pfp6p3zuz54bm+T5Eiy46T&#13;&#10;+Lv1AJ0N5bRXF1KYGkWhIob0+GDp3ikTc8SFYt44k8ayLJoqsilWxJKfHI4qIw5tlZIxTTWdFfl0&#13;&#10;VxfSVaGUGtY1MNddKzWhq2asfVN9TSp66pWMakoRXzdx3l6WSX1WNPWKKJrzEuhtKKE+L5XyzAQ5&#13;&#10;sVxToKAsO5XK3HRqlAp0NaV01ldIDWqbGTNoGO3SsDzWy/WTqxyeHmJppJvJHi0D7Q2M6OqZH2hn&#13;&#10;YVDLyYUhVsY6uXFiiesnD7OyOMXJjUXWl6e4cnaViycOcfXsOuePr3B+Y56jC0McXRzmywti9WqQ&#13;&#10;ZZE9Xxzm3JEpFsa6GOtuZ21mjGNLo6zNDnHr8gbXzx3mwvEl7t88zb0vr3P/9g3ufyk6sMScu1gs&#13;&#10;u8TLe1f/i57cu8Cje+d4/uiS1IvHl3nz4jpvnl6Xk8dvnvzj+PrxP4YAnt7b7OZ6evsCX984jXCB&#13;&#10;fv/sNt89/4JHd05ycm2SJ7dPM9/TQl9NHjOtSg7piyTYFU444V6ZVouYZQFDtQpWextZFBEgTQX9&#13;&#10;tXkyVndkqE3OM6+I+7pqmO8qZ7m3lqWeBqZ7mhjSNMnvk7b6Usb6dWTER3BybZ6Thxe4eHyd+toO&#13;&#10;fH1zychuIStPTUxSHQGRZUQk1JKQ1kyesosCVQ/5hd2k53YQk1iHX3ABnv55xMYLWKXFzy8VC5to&#13;&#10;rB2TcPLMkpDF1DGdrXsC+HCHNx997iNdK+9/6smHn4l4kAfvf+bJPvNIRAmqsV0C2/b7yzjQLz+2&#13;&#10;4ZdbzaXe+cSGX2915t1tLry71Zktn7rKGNG7251l38o2Mxe2mjnziYkTHx104KP9DjjHeeOXEYBX&#13;&#10;QgAhWf5SArJEpAYQkOGLT4qY6vWWDhbhQvvooJEELJ+am+OfFkZoSix77V3YssOE9/aasN3clu1m&#13;&#10;tnx6wA4TFz9225vyuc1+dtqZYRPsgJ+I7RR6E57vgUu0DYHpbgSkBeAcYYNPigNJdUFEF3sRpXLG&#13;&#10;L9kOK39LrD1dOeBijoWPLVb+rtgEueMe7YFzmAsWvnaYe9tg6mmFd7wHMUo3Uiq8pZKrAohReROQ&#13;&#10;6oR/kgPBmU54xrhi6m6Orb8lNn4W2ARa4xnnhHe8HeF57sSXeBOr8sA5xIGofA8SSjyILnAlMl88&#13;&#10;tx/hCm/K6vtRqtQEh+fh7puKi3eKdK0I54qTTzJWztESsITEFciIUH2LgT0HnSRg2X7AhF9+sgcr&#13;&#10;l0AMA9P0DM3RrB/H3j0Va+ckbN3y+HinB79434x/3mLCJlwx5f/6xR7+j59tkzO77++wlX0eAqyI&#13;&#10;PhbhZhGdLO9+ZsyHB2zkatDHRna8s8OMz6xsOOhmh2e8L74pAXgm+LLXyZot+/bxkfFu3t27g10O&#13;&#10;xgQJyFIcgFmwFd6ZHthF2uMQao9dsJjgtsXIxxLHaGfcE11xT3TBU6wHRdvhFGUv7xMAxiHcAYcI&#13;&#10;R/wyPbDyt8fKzw5b4XpJdKJbn8VoRxFjncVMGIqY6VUxP1DGyoSBsc46hjRZDGoUErRMdOUzolMy&#13;&#10;rC1gsF3JsF5Fd1suA+1KerUKutsz6dMqGO/OlRrtymW8U4m2NpWKghiy04LJSQ8hLzNMnovb4rxU&#13;&#10;GU9lUTLFhbGoCmIQsaScZB8UiV54B3nQMzknAcvI2AJF5a1oWzpo040hJnMrGgYoqR+lpG6E/FID&#13;&#10;qek1FFf2UdM6SlnDIGlKDaGJDZg75hGXP0JV71nCsgz80xZT/s+f7eSDj20kOPngE1c+3xMkAYuA&#13;&#10;LBaWoVhZh7HvgC/bP3dk6+d2fCJmkt8Xf/ZGch1q6y4nPt/jwJ79Dmz91IIDB90ID80gNTGTvrYC&#13;&#10;+prTqMpPp768EE+/SPYYu7FttxNivn3bbnusXQIJCIvH2TOM8KQ07Nxi2GXmwudmjnyw05zPjKzZ&#13;&#10;by2Wifaxda85lq6emDm6ss/CAXNHJ5wD3LGw98LZxw9bT1c+MTrILkt7jBwd2W9nzU4LKyzcPAhK&#13;&#10;8SU03Z9kVSQhWQEEpQlXiwvuoc44BzrgFuxMal4MOSVJBCZ6cWl9jvXhzv8CWOY72iVAEYWxYu5Y&#13;&#10;OFg2Rns3ActID6v9PRwd+7H4tpulHi2tqkKaC5ScHO/k/Gwvl+YHmNVpmGpv49TUMFcPTXN9dZbr&#13;&#10;65uAZWPMIB0sojvl7Ew/G+PDLPf0sWjoYVHfwXSTcJ+3Mdaukc6VSZ2WCZ2O5aFhDo1PMz86w0T/&#13;&#10;OGNdgyz3j7EyMC4dK6tT8xyemGbSMMhU3wiXT5/nuzff8pc//oU//u4PLI9O0ZetpDMmld7UPObr&#13;&#10;Wpnp7pXdKwsjw8wOjzE5PMXU8DRTI9P09I6j6xqRcKW2Vo2hf4rO3gmaWjppbulC3dqPpq2PdnUv&#13;&#10;9VXtJOY0S8Di6puNpU00u/b5SsDy/seiPNmcn//KhH277chMyKC9tpFRbQvj2noCItLwiXLCytuG&#13;&#10;/+adaykBi4Qs2Va4ZQoXiwWeGQ54pDli5GOCbawFtjFmGAXsxz7eHKsoYxknEmDFQ4CZHCtcMyxw&#13;&#10;SLDAPt4Uh3hLrCJt2GtnQUdlOtqKVPSVaegq0jDUZjLSmsdQcy76ynQai5OoLU2hpToDbUMODeXp&#13;&#10;qMvTaSxMojYvntr8RGpVCVQoo6kqiKWuJInWKoUsKVRXKmhUJcrH97QW0asuw9AqitVK6dc00FQu&#13;&#10;5hpVVOYJe3A9c4PDLE9Os76wzNWLV3ny+AnPnj3b1NNn3L1xg7XVFUoqGqmuV3Pm+FluX7stHS8P&#13;&#10;b93mwY2bPH/0iIvnLrG2sCRXMcaHxqVjZX5mFSHhXJkYmmBheoGl2SV5nJuce3tcYHxoWgKWYdG9&#13;&#10;0jPO/PQyi3Mr0sUiuliEY6WvZ7NTpVM3QKd+QMKUTk0nvZ09DHb3M9A9INXb2cfYwDhDPcN0aXtp&#13;&#10;be6gsqKZstJ6aiqaSIjPJSZaQadaR5++G11dPSt9XQx0djAyOEK/oYumFh2a+nqp8R4Dj+6KrpD7&#13;&#10;3LslioDv8uzRfRkPOrZ+mOL8YsqLKmitrKC/XtiFy1juqmSxs5wBAReaspjSqBhTlzDYpKKvTkl3&#13;&#10;lYKuigzUhXF0Vscx1irmOaM3AUt6AJ2VCYyrM1juKWCxu5SV/hpmO0qY6VQx3JxOT1UcQ42pjKmz&#13;&#10;mO1SsTZcw+pgNdO6QmbFfzItuYy35jLblsOaXsmqTslUcxa9VSl0lKfQV5/FhKaQifZCprXFzOnL&#13;&#10;mNOVyWJS8bqXuspZ6i5nvDWPnoqUn55XODyGGrIYrMuUAGeoPospbSETmgJ05am0FSbQVZnBgqGC&#13;&#10;5e4q6ZZYFE6JrmIWOwqY0+Wy1FvC8kAFS33l8rgyVMV8TwmDdRk/dYHMaPKZ1ymlO2Kxt5QRTTZT&#13;&#10;HQUs9pdxZLyeoxONrA9Wc7i3giMD1RImTLXl0l+TzpQ6l9XeIjaGyzkyXMVKbzlLBvEuYy7LhhIO&#13;&#10;D9awKuY3u1SsGFTyIv5HUHOoU0RUhOPjH4BF3CeWI/obsyVg6a7PkoClpSSRluIkmgqyZC+I6Ab5&#13;&#10;US2FCuleEYClTZVAQ34knSUpDIp3PqvSUKtiaMyLoL0kgY7SBDqLo9GpItEow6hX+KMtjGC6RcEh&#13;&#10;QyFHRys5NlbF8bFqToxXc2y4gvUeFcu6XCYb0xmvS2W8LoWJxgym2vKla2Wtt4xjQ1WbGqxiQwCT&#13;&#10;7gp5PDZQw9HBWtb7azjSU85G7yY8OWwoZ7PIsZglvYoF8WegzmO6ScFUo4KZ5mwZ55GwqjGdyeZM&#13;&#10;ploU8nXOqLMYa8ygrzKJvqpUZtR5ErDMteVIyCLcMyuaQlY0m4BltbtEwp8VQ4l0rYhYkNBmXGgT&#13;&#10;oBzqKOLEQLXUscEq6co5OljJxkCF/L3i8ZPNuUw25zDRJN5Zzka4bYQrZrolm4kmBUPVafI+8Vjh&#13;&#10;0JlVq5hoUrHc3cjj21d49vSx1KOHX/3XThYBXO5/yXeP7/DDk7ucXF4iJr6MyPhqCVnEnKLoScjM&#13;&#10;aaWguIOSym6p6rp+6WjR6ibQd0zQ2bUpvX5cRoi6DJM0N3WiV/chulc6NP10aMS/aSL7uhkH0mhH&#13;&#10;aGkbor6x/x9q6KesopvicgNFpV0UlXWRW6glW6kmt0BDVU03ytwWoqPKOH/qFM8f3eT0kUV69W0U&#13;&#10;FBWSX5BHXm4apQVJlCuTmOltpUPfLGN1y8NdLPRrmexqYUZTwqK+jMXOCpaHdawNNLM60MRUVyXD&#13;&#10;2iJ6GnPpqXkLR2vT0EtYGIu+IpU5XSlDTXl012TSXZMll3AGW4pkj8tYe7ksyh1rr2BCXclog4qe&#13;&#10;BhWtpVk05CWSHRdJTmIcGcmZ+HkFYmnhzL6DjlhYumFj44mTvT9JEYmkRkbhaG6Ovakpfi6OpMWE&#13;&#10;YOXrjW9yLAfcHTDxcSQpxJO0CF8KUiKlsmKDSI8KICI4gLDAAAJ8vQkJDiAwwJfY6ChqyipRZuWh&#13;&#10;ysmmODeNxMhAkiIDpTstKsiTlKgwcpOTUMTHySLZ1vI8qvNT0TaUUleWR1NlIeq6ElqqVfTr6vnq&#13;&#10;2iluXz7O+Y0FZga0zA3qOL44zM1TC1w7NvOTrh+f5avzy9w8s8oXZ1a5dmyOW6eXuHVmiYdX1nh0&#13;&#10;bY0nX2zw7NZxHl9f5+HlFR5dWePxlTWef3GUlzeP8/T6ER5fO8Kjm8d5dPMYz+6c4vndMzy9fYqX&#13;&#10;987x4u4Znt05zasH53n98CLPvxJ9VCd48dVZXtz9h57fPcuzr87z5tHVfxSEf32dN8+vb8KLF9d5&#13;&#10;+eQKzx69hRni9tOrPH90hW+efckPL2/yzeMr/PDiutR3T6/wm68v8t3Tq/K2eC3idb15eP6tLvDm&#13;&#10;60u8eXyF14+v8urRbTmH/ubJHd48+lLqmydf8oN47v9F3z2/wbcvrv9XPbvOt8+u840ALV9f4c3D&#13;&#10;y7z5+iqvnt6UevP0przv/rUjfHn+ENdPL/Pk5mkefXGSixtztFaWsDY7ykJvM/riDKaa81nWqmTU&#13;&#10;Z05TzFJnlYQos/oqptvLmG4vZskgIkBVEqosd9cjtDGiYU5fxUBdjnRFHuqpZKmnlhlDIyPaFkrz&#13;&#10;02VMSNtSSUZCBLOjPYiI8PmjK8yMT+PsnEJUfDUxyXWEx1XhE15EcEw5cSn1JKY1SsWnNhCdWEdg&#13;&#10;eBFuvgoJUcKjixjsbCMwOB1bp0Qc3NIlYLFxTmWfWSTbd/uydac3H33mwfvbXNnyifOmtrrw4Q5P&#13;&#10;TGzisXBMwdgmjvd3uMoo0DtbbfjFVlOpX8l3rJ3ZIn6v0HY3tnzqzjtbnfjZB9abUOWAA+/vteVX&#13;&#10;Oyz49TZL7CI98UzyIygzCK/kTcDik+CFd4Qn7nE+2Iu4ULQofnVnv6sNH5lsApatJiZY+7phE+Ap&#13;&#10;3StbPjXiXdHNsteE9/aY8KmRA/tsvfFO8sJBOFeS/HCN9cA/zZ2oQi+iCj3xSHCRM82WAW6YeIm5&#13;&#10;XwcCxLpPlhfhed5E5TlhF2yBY7A7zuHOuEW7YezuhKWfKw4hLjgEO2Ppa4t9sBO2AY74J3uSUOSx&#13;&#10;CVgqfUmqDCQi34OAVAeCM5yIKxZ9LU6EZNgRqrAjJNMBvyQn7APMsfc3ldBHvC6veDucwsyJETPP&#13;&#10;xe4SsiSWeROmFF8PBz63MWGXmSmZ+Y14+Gfg7JWCs88/IIu1SzQmNiH4hWe9LbnVsM/IlR1GZmzb&#13;&#10;b8wvP9nLfks3dN3j9AzNoumewjc0n32mYew1i2TrHj/e+dCWn79nLZ0rIhr033++k3/6lalcD/rF&#13;&#10;B6aIhaF/evegBCs//8hEulh+8bERFt7u7LKx42MjAcOs+djYind27WWPkzUmXg54xPvgGO7OTjsL&#13;&#10;fr13B7/cuZ3djsZylcnY3Y6DrjZEZAfJ9aXwHE8OuFiw1ewABz2tMQ+wwz3JE9cYB+xDrbEJtsYt&#13;&#10;1hGrEDucYpylPJLc8E51JyA+DrsgZ2zD7HCIckJZEE5+fhiqgghKCqOoK0uiq0XBkEbFiCiw7hJd&#13;&#10;YirGdNlMdeYz31PMQm8p04Zi5gcbWBhqYsJQxWyf6r9oukfFqF5FbWkyWZkREqoU5kRRooylRBmH&#13;&#10;OM/NCJWQpTg/lrKieMqK4yktiiM3xY+sRG9cvO3R9A9uOlhGF6ioVtPR1sXC8gm0XRM06cZp7Vmm&#13;&#10;onmCgvIesvNbKasdprp1jGyVhuikakxtFVg5K0kqHKe2/xIpFTP8/AMLtnxiyc59ruzY68NeEz/C&#13;&#10;YpXsOGjDtp1O7Dngg5FZIAdM/PlstxM79tny2T53PtrhIOHKL9434YNtFrz/sQkffmLK7n0O7Dvo&#13;&#10;THBgJNXKGEbas6RSY2LxC0rC2UO4Fhz5/IArB629MXf0xt7Di6DwRELCEzEy98AjMBoja3e58mNs&#13;&#10;74W5uyfbD1ryyV5jDtjYEYaEBwAAIABJREFU4R0RgrWHI9aO7th7uXIsLozxQD+cPXzZa2HCAWsz&#13;&#10;vCPCcQ7wx87HG2svT3xjoojKC8Mt2hX3aFccgh1wC3HGL9pLghVLN0uc/GwIjnPBzNWWeX0Dhwd1&#13;&#10;rA7omNU3yWWeGXGx39bMnF7LifE+Tk70s9qv51B/BxsjPT+5WNYGemUPi3CwrA93Ma5poiE/j5YC&#13;&#10;JdeOznFjbYwv1ye5dmiEsdZmNoHNgAQsl1cmubA8xsmpPs7N9sty2mNjBpYM3Uy26pmorWe0sprR&#13;&#10;iirGmlsZ1XfRIXpBG9V0t3UxNzbHWN8YhjYDI90jLIzNcXhslqNTCxw/dISrZy9x48IVrp46x+vf&#13;&#10;fMMf/vAn/vzHP/PDN7/j6zv3WegZpDc1g6mcbKmJ0lLGtO3M9PYy3t1Lb2c/Xfp+eruGGOgZRd85&#13;&#10;TLt+QHaw1NVq5KqQur2XpuYOWlt63gKWfnnMLmwjKa2KsJgi3P3ysHFMwtgyin3Gweza78dnu4RL&#13;&#10;yhE392AGdV0sj45xYrafk7M92LqF4h8QTkB0ggAsVgi5ZYqCWyOsYw5iE2Uu4YpnhhMHXGwwDzkg&#13;&#10;wYl7gjMuyeY4JBlL14pntpiItMJdYYlrhiOeCkccEkwx8jPFKtwGY3tbBhuz5QWbeFdcaLA5h0nR&#13;&#10;laArlMdhdT796nyGtAUMaJSoq0WHRAINyjg0ZSloylOpL02hvjKDhqpMqcYqBbVlqVSq4ilTxlBZ&#13;&#10;GE1jeTT1ZVGUF4ZQVxKLvjqDsqxISrNiKU4JoSIjnJaiDPS1tWzMz/Pm0VN+8/Ipty5d4eWTF7x+&#13;&#10;/poHN6/Led+OtmYqigrpNfQxNLrM9QvXeXjvAa9fv+bNizfcuXmLK6cOc3Z9novHDnH26AmunrvM&#13;&#10;jYtX2VjZ4NTGca5cuMSlcxc5c/IsG2sbnNg4wfEjJ5gem6enY1geZycX2Th8jNXldUYGZmREqEs7&#13;&#10;KGGLiAmJ6WV1Sw96rZhp7pFkTbhafnS2iLyYcLgYOoYkiBF9LuMj8yzMHmaoZ4TWujYSonPIVVRR&#13;&#10;VtRMbp6KsIQgLl64xFR/FytTo/QbDMyPDDDd38NUbzfPH93n+9++lvGqpw/uyanqVy++5uyJ49RV&#13;&#10;1KJvbae7sYbx9kbmDRoJQ+Y6SlkUoOKtFjpKmdeXsNorLMPlzOlLmNAome5UMqXLZaApi77GPLpr&#13;&#10;RYdEFjPt2Szo81jqLuXIcD2r/TUs9hQzrcthvC1DPqa/Pp3hlmzWh+vYGG3gUF+lBC1zegEUClnv&#13;&#10;UnHEoGLDoOJIVwFL3RVM64qYFBebwjXQUcK8WEd4+xrXeivYGKhkQ1yUj9ZxeLiWGZ2K+a4S1kfr&#13;&#10;WO6rkOfittCUiHr0lLPYI5ZgsuitU7DUU8nyW81r8lnUFrDWU8HhvipWDGXMdqjk1Nu0vpDF3jIJ&#13;&#10;WWa7itAVR9JeGEFnSRyDtSJWkypdLMt9ZSwNlDOuy2O4LYv53hIODVWy2lvBak856wIYDNXIaExT&#13;&#10;bgzdAggJyNJTxPGhSo70l8v4ylRbFsuGYo6ONnK4v4LlzkIJU5Z0BSxplYg4y6w6jxm1iAflMdmY&#13;&#10;ITXTksW8Jo+uCgFLYuXHqcgMoiorhLqccBlvEhGn2qxQmvOjqcsKozYzhObsUKn6nDhKFQraC+Pp&#13;&#10;r8mgozQRTUEE3eVJUqI/pbMsieb8cJpzQ1Erw+kojpaf+4I+X34eR4bKWB8sY61P/JC/+boFCJoU&#13;&#10;IK0xm7GGLGbVSgkpVgylmy6WgcpNwDJQxXp3OQvaYg51lLLWVS6Pm5EgpYzULIrpPbWSGXUBs21K&#13;&#10;ZluypWaasxirTWOoMonh6lRmBLhoTEeAExHfGanf/HMabRCdBMn0VSbTLwCLZhOwLLYrJYARjz2k&#13;&#10;LuSQWsWaoQQBVoREHEi4VQQAEbfFhb1wnMy3F7HSUSTjROvdAoaVIODK4d4y+f0pzoVDZ0wAzJo0&#13;&#10;xhsyJRD6EZQttucz05ZNX1kcAxUJ8ny2LVvCHhFPWtAoOTvTycuHt2RUSLhZ/v+Kb588+JLffv0l&#13;&#10;3z76kt8+vElNTQdB4UVEJ1SRmFZPSkbTT1LkaWTRbL5KS3mlAREdam4dlqBEwBIZ71EPIeCJqqQK&#13;&#10;rWaUlqYumpq6aW4ZoalllObWtzEg9RCNzQM/wZXa+j6ESioM5Kl0ckEoV6UjV6WXgEVAFkVuKzHR&#13;&#10;5bKQ99yJk4gC6XPHD6NtbSQrLZrstHCyU8NITU8lNzuTAY1YCqph2lDLUFsRU53ljLYXM6NXMdaa&#13;&#10;z3BzHpPt1Uy3VzClKZdFnqNNGQzVC3dcGqPNm+cdZQIyxtBVncFEWyG9dVkMiIhRs1Ku44y1l7LU&#13;&#10;V8dMZxWjbUX01ubSVZUvActwQ+5mYW5JGg05SVRlJFCQkEBOdDSKqCiUyUlU5Cjoa2tktLOd6V49&#13;&#10;0306JnrUjHerObY4yK1zi5w/PI6Vjw+f2ZpxYmmM9ak+Dk/1cWJxhEtHZ7h8bEYeLx6b48LRWS4c&#13;&#10;m+PqmWWunF7i2pkV7lw+xe1LJ7l16Ti3Lm3w5cUj3Lywzo3z69Jlce3kMteEY/TkIa4cXeTW2XVe&#13;&#10;3rnE8y8v8OLWBV7fvSLPX925zJt7V/j9q9tS3z27yaMvzvDg2im+vnGKZ1+e5vtHV/n+8VV5Uf/N&#13;&#10;15f47b3TvH5wltd3zyNu/+bhBak3987w5qvTvLm3qdd3T/Lmq1N889Xp/0WneHXrGI/f6vlXp3hx&#13;&#10;7zTP7p7k5f0ziNviXOjH89cPzv0EOp7fv8KL+5d5ee8Srx5clQXkP5aQv3n0nwGLdIkIp8hbvXp2&#13;&#10;jd+8vMnvXn/ND68f8f3LB/zw6h4/vLzFt0+v893TaxKu/O75NV4/OM/L+//4uALwvLp/bhP03DvH&#13;&#10;oy8v8Fx8Hb/a1JNbl3jz4Cq/fXCF39y//J/0zSMRi77Iq/ubev3gIm8eXpJ6ef8C3z65wovbZ3l0&#13;&#10;/aTsqHv41UXOnz7CyydXeXT3FGeOznFmfY4bp1al7l5Y58Wt0xybH2Ju2MD6cDfdxQWM1AjYXsBU&#13;&#10;k5CS+Y4qFrs255dntOVMqsWvlXCou4rD/Y2cnTOwPtjGxqiWsdYSWbAt3pRY7CpjQlsh3UnTnRqa&#13;&#10;K1SUFWagbihDkRxFn75FlsOfP7bC2tISfj5Z+AWrCAgvlfIOUyEUElshIYsALbHJdUTG1xASXYZv&#13;&#10;iOo/AZag4AwJWOxcUhFwRZScCrDyo97b6iIBiwAt772FJR/t8pHFhRZOqf8LYLHll9vMeEcsgWy3&#13;&#10;2wQrW13YIiQAzVYXfvWxo+xb+figPVt2WfOLHab87FMj3tlhLsvbHaJFMbUnTjFe2Ia4YR0olvFs&#13;&#10;sPRzxi5crMK4EZrnj6W/PdstTaSD5Vef7+HD/QfZZmLCh/uNpYNFABahLXuM2WnhilWAE+E5AbjH&#13;&#10;i/JZD1yiXPBJdJWltGG53ngm+OAW6419uAdWgW44hrvgEm2HV5IjYTluROe7E5HnjGeCGw5BztgF&#13;&#10;OGDkbMIuW3OM3Cwx97Zmv7Mpex1NMXa3xDveichcF1LKvUmp8ie5OojoQi/Cc92JVnnL28nVAUTk&#13;&#10;OBCj3FRQuhPu0Xa4RdkSke+JZ6wtjqH2eMa7bL4GpQsReY7El/mQVBVEaL4Plr420tVQVKEnPLaI&#13;&#10;gPA8nLyTcPCKxc4zCmunQKzsfAiJSKW5vY/iilaMzbzYZWLJZ0am/Hr7Pg5ae9Co6aNrYIbalgGS&#13;&#10;MupISqslPK6a7fvC+fXHIiYkAMum/u9f7uH/eWe/jIv8/D2Tn0pw/1mU335gJAHLP713gN221vx6&#13;&#10;537e23OQzywssfB244N9+/nE2IjPrMzYZWuKiYc1tsGO2Ic4sN/ZjIPu5jiEu7Pf2Z7d9rZ4JfoQ&#13;&#10;U+RNaI47Hkne7HYw42PT/exyNMMl1g3vFA8cIhxwjrKXsGXT1eJGUI4z7gJYhZljF26JdagFgYHu&#13;&#10;dHSWc/rsMJOrnbT2V+Mf509iYhyJibFkiNLymBBSI4OIDvIgKsyVguxQWmsz0DfnsTKm5tisnrVJ&#13;&#10;NScW9Ex2qxjU5qKpS6dPnU2fJpvOZgV1ZSlUFCWSkRZKtiKYAmU4JSVRUvm5oeQpwshXhFOQFUlx&#13;&#10;QSwlqjhKCmMpyIxAmR5BaKAruh4NJ86fY2hkisYGLXpNNxvrx1lf3aCrZwxd3yLF1d1kq9TkFLZS&#13;&#10;XttHVesEuUVa4hJrMLXNxMalgKTCUTRTtynrOCEXez761JZd+1zZtdcZR7dgSqtb2Wfsya69Xji4&#13;&#10;xWLnEoO5tT9W9p7sM3XggLkPe0x8+fhzez7aYcUnn1vx0XZzPtluISHLrt2WeLm50qCKY1ijYKGv&#13;&#10;ED/vMCwtvbGyd2f3PhuMrTwwtfbEyNwda0dvfILDCY1MwN4uFEv7IDyDYjCx9WTrbgtMHJyxcnfH&#13;&#10;2NEe5wAfojKSsbR3xczRHhsPR45mxzAY4EOzsQm9/t6EpQQTHB+NubMr+63s2Wdlh0OgC4q6aLLq&#13;&#10;o8mojiS1PIKozBB8ozxxC3bBP8abOEUosRn+NKtKmNbUMtfRxHxnyz8Ai66FSU0r01oNx0aFQ6WX&#13;&#10;ld4ODg92sTawqZWhHpb6uzg00MmREQNznWoMNRXU5eagLlZx48QCt47OcOPwFBcXRzgx0cvJyT7O&#13;&#10;L45L98rVlbHNzpWpHrkgdGS4U5bf3jx+gls3rnJsYpJjYxNcO3GGLy9/we1rtzh15BQPbj/g6cOn&#13;&#10;0rhw58YdXj19xZ//8Ge+e/Mdr1+85nf/8kf+5bvf85e//p0f/vivfPfD7/kL8OrPf+Ll6zc8vnOf&#13;&#10;y6fO01tSQ3tsEqMKhQQsw9VVTOvVjLS1MKzV0d3RL0ts5XWytl/GgUQkqKFBS3VlM+r2zfnm5pZO&#13;&#10;1G19aDWDMiGiaR9GWdWLoqSTlPxWMpRq/KNUOPlk4eiRgb1rOmY2sewz8cU/KJq2ulb69X1oWjT0&#13;&#10;6jT88gNTPv7EiD2mHgKwWMt4kG28EZZhFlgG22EZ6IRzvDlOQklm0q3ilSMiRBYyRuSaYS6dK+Lo&#13;&#10;nGqKY4oJNsnGeGdbYuZrim2EtaSyfVVZTGsKGW7KpaMimc7KFEbEhZJGKQHLrF7FqFbkBgsZ1hUy&#13;&#10;1F5AZ52CBmUsrcVJqEuTaStLoa40RQIVAVbqKzKoK0+nXBVPSX40pcoYivJCKcjxozDHD2W2LzWq&#13;&#10;MPrqM2gsjKO+IBZ9ZQq6IgWTWjUdtfUsDo/y+vkbvvv29/zmzTe8fvmcNy+e8ObFY+5+cYX2ujr0&#13;&#10;zU3SbaNWRtKaG0ZfnYJz587y6ukLHty9y8MvL/LF+aNcO32Ea+cucvnMRY6tHWd+YoFDs8scX9vg&#13;&#10;2Nox5qZXGB+ZZWxkhpHBSbo7huS7uaKHZWJ4lsHucXlbvMsrJN7lHRQlkJ0jtDV20tJoQNc+QFWF&#13;&#10;lsZ6vQQqAqqIvJg4Cmk1vRKwiKjS3PQqhxaPsrJ0jB5dD17uiYQEZpGeVIavbwwOTl5cPX+eo+sb&#13;&#10;9Ay10tLaR3GukoaKKsZ7e3jz/DEvXz79qb/m6YOvpINlfWmW6mIVPRoNK/2dHBvrY6Vf9xawlCCg&#13;&#10;ykJnKYudZfJc/EA2pyuWmm4vZKpdyYQ2l+GmNLqrUjFUZsoLjmmNksO9pSzqlXIWbb6rlBl9MWNt&#13;&#10;CgYak5jQiNhNLvWZwZQnejOvK+GQQbhmyuT3lgA5S+Jj6kSsJo9FXR6TfTnSESJ6MyZEDEarlJoX&#13;&#10;9+tzWepQstJVwFp3IasG4R4plkBlsbuMWX0hyz0lTAkAoVMy21HIjK5APs/c23N9WQId5YmMtubQ&#13;&#10;W5eGvjyRycZM2f0hYilCc+o89EUxqPMjaM0Jw1CRJCNUPVXJtOT70V4UzEBTKgM1KQxUp9BXJT7X&#13;&#10;PKa0SjrK49GWxtBTm8yoOvttBEXEfIo53FtOb3UGbcp4umQkZ7NkdU6TzURzGv1VcUy2ZrDUWcBq&#13;&#10;bzFrfSUsdgigkMN4vZgdjqe/Kp6xxkwJWJY6CiRcmWrOlIBgXpPLmFiOqM/CUJ5MWZo/qiRvipO9&#13;&#10;qUzbVE2mH+rCSOqzAimKc6Eo2oXSODeqFXEUZORTmRZIdWYQ1Yog6VTpKo2nXRmGcAEN1GXRUhBD&#13;&#10;fW64jBGJCNFkSyYrnSLak8+SXkAIEZ/KfXsU55uaEzBBnc9qZylrhnJWu8pYN5RxeqhuU4NVnOiv&#13;&#10;ZK2rlMOGMglbxONEZEhAGvG5it4S8XziuWZbc34CLCIedUhbyFxLDgtteW97XHIkkBLQabIpk+lm&#13;&#10;BWMC9NWkMViVwliDAhHZWtAqOaRTsqQRTps0DrUXsixcLMIyry182/GSz0BFEiM1qYzVpcvvl4mG&#13;&#10;DMbr0uXXfag6gfH6VCabsljuKJSwbr2vjI3+CgnOBFhpz49AXxglX/ePgGVJp2SmLUvCFdHjM1KT&#13;&#10;zJSIhYkOGo2S0Rrhsini/rUz8l3zV4//94Dlx8nv1w+uce7oYVKSSuSManBYIcnpjVIJKXXEJ9WS&#13;&#10;ntVKXmG7nFQWThYR6/nRhSIWgARkadMMU1hUKQFLfWMH9Y3CMbcJWARkETBGwBWxFFTT0EtVnSiy&#13;&#10;NaCq6JZAJTNfTVZBO+m5rfKoyBNLI6KjoZnA4ALCwwu4cu4E50+sMzs2ik7bQpYigwplHmnpqWRm&#13;&#10;pFGnKkBTlsFQawGDIvqgUzKpL6C/OYtxbT6jmjz6GhWMt1VKuCIAy6S6gBHhUqpOlS6libZMebur&#13;&#10;fBOwdFSkSsAyWJ/FaFMu4zJmlC0jfYcNpSzpS5lsyd+MHzVmMdGoYLQhm74aMfGdTX+1QpYUV6bG&#13;&#10;U5oUR0t+Oh1VxRwe7eEbcYH99UXpxnh59xTffn2ebx6e47tHF/jdk4vy/PX9S7y6f1Xq8Y3TPLp+&#13;&#10;iq+vneDhpcM8vLQmdevEPOdm+rl/YZUnN45z7+Ka1FMxKX9hlS/PLHP7wmHuXdng8c2Tsmz8xulD&#13;&#10;XDm2wO3zh/ny3CpfnF7h+sllHl4/xqPrJ7h/6RhXNpa5sLbIvUtHeXTthPy44mML3T53hCtHD3Fi&#13;&#10;boIjY73cP3eEb+9f5skNAUzOS2giAMvmubi9KQFcnt85z+M74nO9wLfCDfL4Mj88vir1u0dX+P7h&#13;&#10;Rb5/eIlvHl7ktXjMkyt88+QK3z27xu9eXOf3L2/w+1ebEpGbW1fPcevqeV5+vbne9vjhde58eZFz&#13;&#10;Z05w5tRxebx5/TyP71/jyvlTHDm8zvqRNc6eXuf6lePcv3OOqxePsLE2x7VLRzmxscT48CjHjxzj&#13;&#10;xqWLnDl+ksOH1uXx6OF1ZidnmRoZ59alo1w8vkJvex8rU1NcOrbC+twMI4ZBdA2ddDYbaK7ToW0x&#13;&#10;0K3tw9DeS22FhqunNlicnKGzvf8/SfwfXqGqpyS/Vqq0oI76ihaKcivwdYtnrKeHtalxfFzjiAzK&#13;&#10;oCCnkqy0EtISlUSGJOBsF4OrSzL+YaUSUiiVjVw5vcr1c2tszI9y68RhRmoq6SstYLIhXf57MVaX&#13;&#10;zZy2WmrRUMeyoYHJ1lJmNOUsdpRzqLOajaFm1gY1LPdrWOhrZbq9ktn2cukMHVeXM9RSSl9jMZqa&#13;&#10;UurL80mLC5Uuqc6WWp7d/4ILx1eZGJ3C1z8H78ACvINUxKXUUaCsJTKmhLCoYsIiS6Si46tITFfL&#13;&#10;1+8bXCgBS1BYIZ0tbQT4ZWJqGYuRRTT7zSL4bK8/W3c4s22Hg9SnO92wtgvHyi6Cz0xC2W4cipFj&#13;&#10;EgmZbTh4KDB3SPypW2XLZ468+6mV1JZP7dnyqYvUeyIe9KkbW7Y5y7jQ59ZObLd0ZIe1HVvNLNlu&#13;&#10;YcM7O03Z4+6Iib8LNmEemMiFMAesAlywFgp2xD3BFY9Ed8Ly/bELccLYw4ZPLcz5Hx/v4J+37pSw&#13;&#10;Zcuu/byzw5T391rw3h5TPj5oyYf7rLELdScoMwT/9DDc4/2xCXbHKdxRTjPbhzrITpbwnEACM/yl&#13;&#10;g8IhzAPHcDe8EhwIVjgTmu1CZJ4bkTnBcsXHxcsdY1MHDlrZYexhgYWvFSYeFnKRSMRRfBMdCc92&#13;&#10;kh0qKdWBpFQHk1DmT1SBJ1FKT2KLfUgsF4t+DkTm2hOR64JPkjNeCc7SIWPlZYOVrzX2wfa4Rrni&#13;&#10;EmWPf4o9HnGb8CWpIpDE8kCC0j0lYKms76a0uoOiCh2BkTk4eEVg7RaMtZM/1nbeePlFUdfSRUNb&#13;&#10;D0Zmnuw8aMVnB0zYsm0PZraetOjH0HRP09oxQU39APGp1Vg4xrNtbyjvfOj0Fq5Y8rN3zfjZu/v5&#13;&#10;5/fMefcTq58kFt9+tsWIf9py8C1g2YwJ/fyz/by315h9Dna4RPhh7OrENiNjPty7ly07t/HB3u3s&#13;&#10;czhIcIaP7Nk56GEp3UmmXk4ccBWQxQT/dBci88MISA/EL90fc38HCdvMfGww9bbBMdIJ7zRXzAMt&#13;&#10;ZWzIO80Zv0xnArNFLNSEHTtN+XyXGZmZ0Vy6PMnpMyMsnhhi9cIkhikNiwtDLMwOMtSnJdzPnRAv&#13;&#10;F0J9XSgvj0aRFURIhCsObhbYOJhg5+CCpYUTNpZ2GJk68u7H+9nyyQGcQqIJSlPgHBbFHhtndto4&#13;&#10;YxsSjom3JUVFEZRXRMljdlYw2embsSHhZikX8fHSRCpLEilURFGQEUmgtyOazkZOnjvJ5NQ8et0g&#13;&#10;XZ0jnDpymLNHN5ienKZNP4mqXEteUSvZBU2U1xqobB5FVd1HtqoDR7cMjMyiUbUdQT93j9res/yP&#13;&#10;Xx2Q7hU7x1BMzL0xtfYiv6gaf/94PtvpjrNnAnEp+cQlpROflI6Nkxf7TJzYY+TOjn0Osmx22y7h&#13;&#10;drFm30EnTE3t8XB1pTwnFW1VPt2NmRwaKsHBxZ9Pt9uyZ589ZtYumFu7YmTmygFjN/btd8XOxZfQ&#13;&#10;qGSsrIIwNvfFzM6d/eZOmNi54hzgy0E7R/ZaOeAcGERoYhzWbo5YedlzLD+O9dw4ptPimctK5qSm&#13;&#10;hodX18jKz8bWw5O9Frbss7LFytMW33h3wjJ9iVcFk1EVTXJBDGEpgfjFeJOmiqeqScVqfydTWg1T&#13;&#10;eh2Lna1yuWdOFNvqNzWhbma6vUk6VwRUWejSsdzTwaHeTg71drDUb2Cxr4uFHh1LvToGm+tkPKgq&#13;&#10;U4GmSMW1o7N8fXWDi8vjnF8c5fzCKBeWxhDOletHZrm+Ni6dLSJGdHTUwHK3ho3Rbu59dYdvf/iB&#13;&#10;b377HX/417/yhz/9nd/98K/89U9/43/+9X/Cv8Hf//x3/vanv/Eff/8Pefvf//bv/PWPf+Ff//QX&#13;&#10;/vxv/8Ef//wnvv/bXyRY+cNf/sqrx0+5deQY1/pHudYzzOEWPU3RKejikpnIymIsPw9DVTUjbc0M&#13;&#10;NDUy1mmgv3uEDv0get0A6vYB2vVDtOsHaWrSU1ujluftugGa1d20aHrRaPvp6BiiVT9JYd0QOeXd&#13;&#10;qOqHUVYO4htawkHzaEyt4/APScArIBUbp1BiY9Noqm4mJ0slv28s7T3Zb+zOr97dK2Np/81Duk/M&#13;&#10;sY4xwinJAutgYylPhRXeWVY4p5jgmGyMu8IC+0SxGGSEbdwBvHMt8MqxwF1hjlOaKW7plthGmGPs&#13;&#10;Y4JXvAtu4U4MNyrlD5/dlak0K6NQF8Uy0prLmDqf0TZxMVlAT0sug+2b7pWOxmx0NRl01mRK90p1&#13;&#10;diSlijAUKX6kJHiSnxlMca6YEQtG/EXPzAgkIzUQRaoveZl+ZKf5kJbkRkV+KN116eirUiVgaSlK&#13;&#10;QKtSoC3IlhrXtPDi5fd885vf8ublE6nfvHrK9799xbOn95nprWO0NY+OqnRaxQVybhgtuREsiOjB&#13;&#10;VBsXDo2wOtJLX1MtkwYdc+NLDPdM0d81zkjvOKN9bzUwJeM+em0fQptxn346tP3SdSJmlWUMSDdI&#13;&#10;R/sAHeKHK+0AvV2jDPRM0N7aQ1ODAa2mn5oqHZq2bglU1K0CuojnG5TP2dUxKItxRaHu/MyahCsC&#13;&#10;sDRW1OPiGIe5WTh+PumEhibg5OLLlbOnWVlaZWlhmaamdrzdAsnLKkDdquXGjWvcf/TVJmC5d1c6&#13;&#10;WF6/eMTpI4cozU1ktLOFU5ODrA10stjTymJnMdPtBbLMVBSaTqsLWO4qYqw1m56aZPrrU+mpTaFH&#13;&#10;LKXUiZ6UWAzliehEpCQvnonmHBlhERfUArhNtqvQliXTqgpDWxZJT208Q425aArjaMwOk1BFgBwB&#13;&#10;dETnyYxWxWJnKbMCMLTly3faRhsVTLcpZBfJWFOavE/cP96UzFhDLIvaDJb1CpZ0mfJ8vCVTPpeY&#13;&#10;oxTlpbOaHObacxhpEOV+KQzXJzNYmyjPh+qS6K2Ioqc8kr7KKJY6shisiaW3Iomh2lQJekQvx1h9&#13;&#10;hgQnwu1gKI2nJTuUJkUwTVlBNOV6oy4MpLcuEeGIGKlPo7ssgba8cDTKSNryIugsjmO4TnSqZCDc&#13;&#10;HSvdRaz2bAITUbI6054vIcmEuOhvUjDRnM5gTQITTaksClDRJQBLEYf7hZOoSDqExAX8aE0Skw1p&#13;&#10;jNcLpUtoIHpXpgRAaFEwK0BMU47s9RAXlHqxslOWJIFJQ3YQQk25wbTkh8rzylRvalJ9aMwMoK8u&#13;&#10;XzrEOlTxdIi/cwWxGASMKo5Bq4pAXJCONech+iuGGnKkOiuSmG7N4LChgMOGQkR8R0g4UObaVbKv&#13;&#10;RBS5jjfn0FuVJi9UxX0iBiSjQD3lnBmq5/RgLSf7SjjeW8SxbuFkKmC9S8nhLqXsn/nRxSMAy48S&#13;&#10;7pQfHSwCrqzoRDdNySacEMDlbaeKjE697asRLh/hdhHgQgCMH0HHikZEg7KRR72KJQFWOsqYa82V&#13;&#10;EtGjwYpEGT+aashkXqwOtWQx1yyOCsar4hitiGG0Mo7J2kSm65MRTpTpliy5btSliqBDGUZ/STTz&#13;&#10;rTksiP6XpnTGa1IZqUhmqCyRsZoUphrSGa9NZroxk/m2PMZqUhmoTOXUwhDPH3zBi/+Ng+Xpgy//&#13;&#10;EZd4eJ2HX5ynqbadkOAcgkMLiUmq+U9KTG8gM7eVwhI9xaUdVFR1/wRZGpr6EVPLQqU1WtraRmlp&#13;&#10;HaW+sZOGpkHpeGkREDEPAAAgAElEQVRsHvmpvLayupuKmu5NuFLaSX5RBwqlBgFYRDwpObOJZEUT&#13;&#10;8Rl1xGfVkpTfgHdwNu6eKdy4dJwzG4scX5mhvExFWloyRfkFpKalochIp0ZVRGNhMp3VGXTVZDDQ&#13;&#10;kk1fUxa9DQr6mhSbgKVJOOnKGG9RMd5cyGSrkmHhVBKApTJV/j0RUKynLIHmghj575OICI03CRiZ&#13;&#10;w1hD9tuuo1zZuzOnEf1Um/Gvmdb8t4Alh/7aLPn9K2DLUG0WWlUqhrIMhhsKmDWouXp4jle3z3Pr&#13;&#10;/CoPrh3l2a2TPLt14ic9/uIY968ekTDjyRdnEHp4+RgPxfraxSM8uX6UJzeOyuP19UlWOpoldPn2&#13;&#10;4WW+eXBJ6sfz11+dl2Dl/pWjPLx+nMdfnOTprdN8dekIz++c4fWDCzy7fVq6Lr55dJnXd8/x6s5Z&#13;&#10;Hl8/yRen1nh28zRfXz0hIcujayflr4vXcff8BudXZjk60c8XR5f48tQq10+scHljictHZ6WD5fDk&#13;&#10;KOdW5rh2/BCnlqZZGh7kyPwsy9MzrM7NsTQ9w4nVQyzNzKFuaJWlrfcvrTGsr6O9rgJ9m572Zh2V&#13;&#10;pY0EBEQSF5NCaVEpBr2ekf4+tG1qigtLKCoo5tKZk1RUdlJarkfdPkh5ZQeRsVU4eeTh6VdIdFwV&#13;&#10;AhomK5oJj6vEPziXsMh8yivVskA5NiqH5Lg84qOyCA7Jwcc/h5i4EhKTK4hLKCMoREl8QhnRMSWE&#13;&#10;RxZyaGGc+oZ24hPLKcxvpKpYQ3FuM1EBKvxcc/FxzcE3QElAsIrklCaCQorwDchjdfEQ1RVtBAbm&#13;&#10;yNcUn1RHWFghQcGFBIcUEBRSIKFiUHABSUkVREcX4eySIpexlqbG8AmIwz8om/CYKiLjavANKsTT&#13;&#10;J0fCFXEUAEOoqEjNk5vnpNNoZXyUO6c3GKmtYqQ6l/G6ZEaqExmrzWBOLZbJKpnXVTPbXsmctoo5&#13;&#10;XdXmSlBnLYs9TWwMd3B0tJuNkS4JYeb1NfLxy90N8jjaXIymukiWEWclRJIRF05DWQFP7l6XgGV4&#13;&#10;cBxvv+yfAEtSej0rE92yW6VLraasqI70tAoyFbWkKLQER5Xi4Z8jAUtAaAG6RjVJ0QWYmMWy3ySC&#13;&#10;vSZhfL4/UIIVI2NHTEydCA5OISIiE1uHCHZbRbPLKgbfyHIqGsbxCirEwiGJX4tCTFFgu0N0rVi/&#13;&#10;lR1bPhW3hVx47zNXef7+Dnc+tXLgoIcLVoGeuMb5YBvqwTYzB7ZZ2rHbTcQ4RJmtv3SU+KX545/p&#13;&#10;+9NMc1h+AKFZoXjE+WDp74KppyO/2rmXX+/cy/t7D7JllxHv7rTg4wM2fLDHkvc+N2GriT0OYd74&#13;&#10;poTjnxaBS5QvFn4u8gJ+l+1BDriZYx1kT3BOIEEKf3xT/fBM9MEx1An3KGvpHokt8CAq34vwHHeC&#13;&#10;Mpyx9DFjl5Uxxi5meMTa45PsLiGLsXBghDoSnOZLqMKZqHw3Esr8iC7wkt0poVmuhChciCnyIbUm&#13;&#10;lKB0O6LzHQhME1EgM8w9LNhnbcpBewusfK2w9rPGxt8G+1Cbt9PN9kRkuxCn8iapzF/CFdHL8f9V&#13;&#10;UYWW8MR87L3CZeeFla0Xnr5RaLvHKKvTssvEhk92H2TnQREZ2cXn+y1paB9GbZhC3TVFQ/MImTnN&#13;&#10;GNlEsuNAEL/8wIqfvbvZw7G5JnSQn727W/ayiNLTdz4054PP7Phop4Oc2xV9LMLB8rMPDrDd2hH3&#13;&#10;tFh22Duy3cqGDw8Ys93EhA/27OWTg7v4zHw3pp5mErA4RrnjnxmIfYQb1iHOGHnb8pmdCVbBNph7&#13;&#10;O7LH3or9rtYcdLfBLsRdxrO8M7wJzg7GI9UF80ArnGLt8Ep1wjnWDqdoewIjgrF188DNP5DIhCiK&#13;&#10;K/Pp6NbR2qFFVVNN11AXS4ujLM4NolU30KmpoLQ0mYQUXzo7MgiLdOeAmREfb9/Nzz7czQd7zDBy&#13;&#10;tSQ8L5/YomJCs7IJy8vEKzWCMGU8jmEiqmZPYGYYnmkx+GUnE1kaSFpTOEplONmKUHIVYSizIilR&#13;&#10;xlNRkvhfAIunsw0jkwOcv3yeqekFDF1jjI8f4uT6GueOHWV1aYWuviVatOM0yCWpZglYGlsGqWsa&#13;&#10;pLKun4T0BkwtY8iuX0I7c5dqw0ne32pFQEAqMdHZ+PpGY2rhQ3hYGpmJSez83B4rez+aW1pYXppj&#13;&#10;eGgAN89QQgNTCQpIwTcoEQ+/WGydg9m204b9B5yJCgmmMi+d/uYyehpLMDSomO8t49MdTmzdZs3W&#13;&#10;T605aOaMvYu3dK+YmAax/4AfBw744OcVS1piCYH+iUQmJuMZEkpKfib+kSE4enti6eKCmaML8ZnJ&#13;&#10;BCeEE5wWybGMOA4lRLJSksvloXaeXl1jbnKQ2zcvU99WhmuAH25h3oRm+GLrY4O1lzU23ja4BDsR&#13;&#10;lOBHZHowsVlh5FakoSiP4vCAnpMTIp4zKueXjw31cMigZ0anlnGe0ZYmprUNHOptl0BlrkMrIcti&#13;&#10;t56l3g7Whw0SsswZdExq2xhsrKOnpgpdcTG6oiIm1E1cWpuRgEVAlh91aWWCa+szm5DlyKzsaTky&#13;&#10;1MGctpnB9la+unuX3/3+X/nhX/7Mn/727/zuX/7M97/7I3//y79JsPL7737Pt6+/5c3zN/zlD3/m&#13;&#10;D9//nt88f8nje/d58vARz1+84qsnD7hw7zrPbt/ixslznK5q5kJUOhdT87lc1cREloqqoBg0MUkS&#13;&#10;sIxni7GCOhYMWoZaW5jsG2Kod5QOAVXaB+X6pUYtkh4jtLR0UlPdit4wKjtYWtr7qG81UNWgo7JO&#13;&#10;T6ZSTVJOG7GZDcRlNuDur+TDbR78/FdiAdKO3Wbe7Db14tcfGmNnGUxEYBoJCfm4eYWy66A1H324&#13;&#10;n3fe3bcJWFxSzGS/ilW4GW5xNtjHmOKabo5bqhmuySaYh+/GJOhz7OIPYJ9wEIuIPTgkGuGntCKo&#13;&#10;yBqfHLHpbo1TgjVGvsbYhdniFuSFo7c7fTXZ9Fany+x6U34kmuI4Bpqy6alT0FyUSEtJMi2VabTX&#13;&#10;KdDUZlJdlEhVbgyNBXHU5kZTnhGGMlXMwroQEmxDZLgDSXEexMZ6EhfnJRUb40lKvCfKjCDyM4JI&#13;&#10;iHElO9WfsrwIKvKjpGoK4tBX5NJVqaSjTMxxtvL6xXNePn/E82cPpF48eyhBy/OnD5jpqZUQqL08&#13;&#10;heacMJqzQ+goiWOlp5hDQ1Us6Uopiogh1T2QzopKlmfWWJ5ZlaBlaniGicEpxgcmGR2ckUW4AoCI&#13;&#10;XhVRZCuOPYYRKVH2KDpXhHq7xxjom6S7c1jCF1EIqWnrRd3Sjb69n4a6TglUhFtFAJYO3QBdHUMY&#13;&#10;Oofp7hqRU89iLlrEgwRcWV7YoK1Bh6drLOEhWZQXN9NQXYdKWcjKwiFOHxUulxV6u9oZHZ9hanaR&#13;&#10;vv4R7t65xotnd3hw5xqP79/l6df3ePX/Mvae0W2dCZrm/N+dme7p6u5KznKUJStHkqKYc84AARI5&#13;&#10;kQTBgMAA5pxzAHPOpCiSyllykO2yyzmU7arp7tme6TrV0zM7O2fOnn32fB8tVfXu9J798Z4LBuBC&#13;&#10;JGzpPnjD777lg4d3aK4qYlAU1vW0MNlez8pgA9tjYiZXwAi3lOjGuDwsLlgs9FVrmGwxMd1mZqhG&#13;&#10;Jy/Ke8rUsoBV9IeM11tZ7SmWjhIJSDrsCGv+RKOF4apsZloMLHaI79mHHgJ8bPQWc6nfyfaAWMCx&#13;&#10;symcDv0ubs81c22+mS1fFUvi3fsBJ0udwqXhkIBFABPxWLPNGnaHirnmc7E3XCIhi4hv7IzW7UvG&#13;&#10;OfZLYMVF+faQW0q4XsRtcVzvLWC508r2kIP13nzmWgwShgggIs43K1wOjTYZWbo1XsnecBnTTXY6&#13;&#10;nVq6nDmMeJUMVmQxVqf7cbnIiK/GxJi4GG7Kl5EoAV0EfFlst7PjK+PqlBcRn7kxWyuhyUZ/CQst&#13;&#10;JhZaxAKNheWOfKlrox6ujO67c66OV3Bjpnq/o0XEboZdbHY7ZGHsencRW31OtvqdCBeEiBftjIqC&#13;&#10;VDdialjAhafuC1GKVmtmuNIgu0fmWvJY7ipkpklMPGvp96ilRORrfrCZK75Gbky1sjNSLdduRBmr&#13;&#10;mEYWpb7i8S8NlnN1XPyjvYyxOgsLrTbpYBE/p+2BSjb6ymVRq1jdEVpod1KXr8GhSsOjz2KurZj1&#13;&#10;Pg+b4nkOerg9Uc+9qQZu+fbhyo1Rj7y9O1jM5YFi6YR5AlWEe0Xe7nOyIWCaiEV1lUi4cnXIgYgd&#13;&#10;iV6WyxKSuGTx7/7PQvSdOKSzZa2jWMaJRGeLKCAWWmu1canT/hSwiH6Uzb5y6VARLpXZeisTVQZ5&#13;&#10;v2Xhdmq3c0mUD/c62eoqZlVAr3oDK00WVpstLIilJ/E9wtnV5WC+3shig4lF8fkmK6ut+VITZbn4&#13;&#10;XGomynWsNOdL8LLWVsCK6KlpKWC+wSJLgadaSvn4vet8983HfPv151K/+epTvvvyY7776mO+/+oj&#13;&#10;fvfVu/zuq/f491895m++esy17U30mlIUSjdqQ90/Ayx6ayM2Rzvuin5ZPFtTN/IUsDxxsoijt2kQ&#13;&#10;AVOaWqZo7pigsXlMLhKJmUYRL/JWD1FZNYCnYgB3+SCe8gEczm4s9k7yi7sx5XegNdejNYvz70ul&#13;&#10;ryFDVUl2tpv/8NuPubK5yN2rGxQ5rNgLSyjzNGAw6bHZ8iktrcDrMNBRYWG0uYjhxkKpUbFcVmtj&#13;&#10;vCEfX0M+g14bvgqddAKJvp0nsaDJetH7I/p/hHPJRrtHy2h9gexgWezYn95eaCtlqV1E14plLExE&#13;&#10;2AR8ES6W1U43q+0uljvcLLXvv+EgHC+iSHSiPp+xWhujtQVMd9dwbdnHbz99yDcf3uDr96/z6wdX&#13;&#10;+PaD+3z9/j1+8/EjvvrVQ77+6BFff3Cfbz94wDfv3+eju1fYXZrh8c0dttdW2VheZnN5mbmxGbqa&#13;&#10;+lidX2JtaZH1pUU2VlbZXr8stTyzyGBHN5eXpvH19TE6OMLm2iqTI5NMDk8z2DXKcLePkR4fE0OT&#13;&#10;3Lh6g72dK3S39+MpKOWD21tMD/TR1dDN1NAU/W2DDHYMM9rjo62+G0deOZWueryeRspcDeRk2ylz&#13;&#10;uvn2s9vkW8ox5BSjVTgwZheiTjaRklBARlop6uwyMjOcaHMrUGV7OOeXjDHXzcTgJCX2OqJj8ohP&#13;&#10;LCQx2UFKRilJ6cUkpTtISssjKdWMSm1HpbKRkSHKFyu5f+s2ypwawmNLUObWYLA0oTHUo1BXk5ZV&#13;&#10;SVyKW8KWlKwy0rLLSMlyERWfh8hoL8wuojNUUV3VSWfbAGqNl9RMF8npJftgILUIs6WW8vIubHn1&#13;&#10;aPXlDA+PYCvcz26Xe9twlQ+iN7eRnlFJapKH1GQXipwqbPYumluXySvsJj61lMWFTcZHxkhPzUdn&#13;&#10;bMCS174PN9WVZOvqUGr3tX+7nqQMF6EhSuZGhyRkyUwzk5LpIkdf/zROk6GuJE1ZQXp2BakC5CjK&#13;&#10;KfN08R+/eczff/UetzdWeHx9h5n2DqYbiiVsFwB+rsHBSrubzd5KCUpWuqolZFlsF07VRnbH29mZ&#13;&#10;aGNvqoObSwPcmB/i2kw316a72RlrY2+iQ37PbFsZ9W47/U2Vcla7sshKf0stv/3iV3zy+C7rK+sS&#13;&#10;VgkHS6qyArWhlqHubj66NcPn9+f41c0ZGmuayc6tRGdpIV1VRnRSvgQsaQqXBCxWnZvzAf8csBw9&#13;&#10;EUl4eBzR0Qk47GWoVHYOHY3jyIVczkZYsJUO4q4el49zIdzEz14ORkwtP3dQKPB/Alj2IctLb8Xz&#13;&#10;5plsEi0CkGRxNjGUt8IDuJgRx7nYOF47H8rB4ADOJoUSZ0whyRZPRlEy+ioVSmc6GY5UFAU5pOZl&#13;&#10;kJaXQZwuWU4zn4kJ42BAAK+c8eelE368eCyQV04F8dwhP0Qfy+nwZKJz04nOEc6XRIIz4jkeHszR&#13;&#10;0CCp07H+cp1G5cpE7c5EUZxOWn4K8dpQ4jViBjiaXJdY/olAXRyP1p1EoiGME+Fn8U/wJ8USicIR&#13;&#10;i8IRR1B6MMGJUYRliDhRInG6eMKzI0k2xMr+lRRTCGmWUOlksTVqZQeL1hNJmiWIaJU/J8P8OBtx&#13;&#10;gVhtJJHKQEIz/Uk2RRKnC0XnjETviiSnOApDuYA9wr3S98/gSl2zj5qmUeylzWSqS4hNtHLifCzh&#13;&#10;cSqau3xUNPZxNjiaU4HhnAkM48XXj/HKoVN4mwYkYOkYWKC1c5bGlilSlU6OnU9DzPL+cab57H7h&#13;&#10;6QuneebF89LB8sbRaI75J3PyYhoHT8bw0xdFTOgkPztwWirKpCFElcnJuDiOR0VxIjSEV06d4lBg&#13;&#10;AEFZ8aQ7VIQqI3gr7Byn4gKJ1MRirdeTYEmSvSnx1nhORQfz1sULHA68QFBaHJHaGEJzIonUxXAi&#13;&#10;JoSTMYEciTzFkcjTnIg9y7Ho8wSnZXEmMphIZYSMIV1MjyAkI5JYVRjno/w4ExHE6UjRExMpHQ9q&#13;&#10;ezr2Si2Zxkz8ImM4FxbD6aBQXnn1BD9//RQH/USxbjZZ9nRM3lyy3RaUZQYUbi25VWbSS9VcVEUT&#13;&#10;lh2PokiJ3qshoygdhTsda6eagm41RSUWCuw6SoqNVFXaqSz7nzhYEqO5cmOXdz54l9m5OVqa2xka&#13;&#10;HGV3c42bu5e5e/06N2/e5eqVm2xu7NHRM0NTm7iemaejfVICcZXGy/FTWehc03TMvIe38xLnA1LR&#13;&#10;693otEVkZRrIVpppqG5Cla7kpZdOcdovkuJSN5OT49y7fY2a6mZsBg+Vpa201Q7KiEhNfQ8hYUoi&#13;&#10;I3LQqK1MdtayO9nJ3kwva1NDHPOL48UXz/PWm2G8/loIr78mjhG8+VoYh18P49iRSAL8kzh1MpqM&#13;&#10;9Hys+nIKC90YCvIwFlpJzEonJjWJVFUWKdmZqIwaTMWFPKop40pJEVNJqcxmZvFwsp9rmwt0NrUy&#13;&#10;2d1HfYeHVE0y0ZmJpOkziVclE5EeTXBiKEFxQRKu5JcbsHvN7E0OcmdhjN3xHnbGelka7Gehr4+t&#13;&#10;oT4uDffLWeTlnk5mO9vZGuliZ7yPy2MDbAz1sjnczcZwD5u+AXYmh9iZnmB7YoK1oSEEkJltb2Wi&#13;&#10;sYGR6mrG62t5sDHDO5cX5CyzdLJszvF4d1kClvf3VuSK0KPtRS6vLHBpbZnVuWnefnCfzz79gi8+&#13;&#10;+5ZPf/0V7z36kE8//pIvfv0lb995m0e37vPrd97jg/t3+fbTz/jyo4/56NHbvHfrNu/eucu7bz/i&#13;&#10;0d4299eXecdbyx2FkRsKIw9TtTxK03Eny0i3wkBDlk5GhEbNNlbyC7jR3yFno68vTnJ9dZWdpWVG&#13;&#10;h2dobpugoXmC3u5pfANzdLUP0drcy8DI7P4yWWMvzvJW7MX1mPNrUelqSMqqIDzJTXhCMUdOZfGz&#13;&#10;Z4L56S+D+OmzAs4e5WcvHJPH514+z6HjMZw+n8JbR+I5cSaeQ0dCOfxW2D5gCdX5cUF5nnhriIwD&#13;&#10;Rdn88cs6iV/qCSJNZ7mYe4IgzUlCDWfwUx7lYu5JAlRniDD7k1QcSGzeRWKsF4mxBRGuu0BEWhTm&#13;&#10;tGQK1dm0eMz01lhpK9fT4Myho9LIQH0+HV4LDS499S49tW4jNR4jFSVaPEW5OE0ZOA1puIxpuI3p&#13;&#10;ErAIaJKtCEGbE4lBG4dWG4/BkITVlorJnESuOgK7ORmrIR61MgyTLlZCltJ8MSeZSUWRir66YlaH&#13;&#10;21nqa2ZtpGd/mvTbT/nuu8+lvv/+i6eAZayjjJmOEoZFH0yRkm5nNhMNJglYtieqWe/x4tXoyYvP&#13;&#10;ZKC2hZ31K1KX1/bYXL4ktbWyzdrSZTnPLGDJzNQqc9Orsl9lfHS/xFZ0poz7FuQ6kAAsYpXoCXAR&#13;&#10;082trUMM948zNTpDt2w5HqGuroehH90wArAIuCLuOzu1KqeiL21cewpYOlsGUQriq3IwNzHHpekh&#13;&#10;Foc7mB/q5PL8OFcu73Jp4xLjXY10tnQwNTbB3/7wGb/7zad8+dm7fCfmsqU+4cOHN2hx22h1Wxlp&#13;&#10;KGe2q4HV4To2hksZbzQy1yqiCI6nYEM4PtrKVfRWaVjpzZfrOj0eNb1lOWwNeLg738TWoIeNvlIZ&#13;&#10;B1nqKJCP8cQ1MlEvyk/NEoAIp8kT7QwU8ae6PVXPvdkm7sw1cXO+iSuTYrZXXESLjhEHSx35rHbm&#13;&#10;sdaZx1avna2egj/ev7+Ijc485sTzb7LId6EXxApPq42FNhtLrVYu9Yk+C9F74ZAQ4FJfMZd6C1nt&#13;&#10;sLLebWOjL59r0wLClEkYIlwsI16jjJLcmfRyb7qaveFyuV7U6dRLwDJaoWCsMpsxbzYj5QqpwbJs&#13;&#10;JupMzAmwIiSme1tsrHTauT7l5eZcrSyBvT5TI/tJVrsLWW63stRmZrHVLOGKcILsDZWy12vn5mAx&#13;&#10;D8Y93J8q4/50OTfHPGz1FLPaXsBah12Wxm6I+NGPWugoYamzVAKQy8LJ0e+R7gyxLiTcF7MNVgmR&#13;&#10;BPQRi0fLnYVMNVila2e1W6zpFDHb5WFppJWN3jLp3phrcTDTVMB8m4NFWRwrHl9EdESninALlTJR&#13;&#10;Y2C4XM10vYlZEYlqFlDJwWrXjz0pP0KW+TYn/eU2ppocf5xk7imVxb0PZ1p5e7ZZOliEe0WAlrvj&#13;&#10;Xq4Mia+Xyg6aJ/Eg0TkjzrvWbmet2cRas5mV1jyWa3Us1ehZrDWz3GBlrSWPlWYr8/UGZqpyma5U&#13;&#10;MeJMZdiZyVhZNvN1RqartEx5Nfg8SvpLU5ir1bLeZtuHJY1WVtqLma7WSU1WafGV58rbSwKQtNlZ&#13;&#10;73Cw1V3KtdEqLve75fNYa7FKB8tcrYHJaqOMb232liA+P19nkPefr9VJ2CJAiwAsE2UaJsq0rLYU&#13;&#10;SMAi3C3rHcLhUshsrYEhTy79ZXo2x9v47ptPEUW3ArL85qtPnk40f/fF+3wnXA1/oi8+uotOaSEn&#13;&#10;20maopxcYyNacyMaU4OUwdaEw9mFu2IAMaEsYj4NzWM0tY5LNbaMS7dKXcOYXCBqaB6nu3OctrYR&#13;&#10;qcamYSqqBnFXDuKqEGClRzpWrIVtWOwdWOzt5BqbyDUK98wfAUumuoLIhEIs1jp+/3efc3VrkbtX&#13;&#10;NijIN+IocuF2iXe9SygpKcftqqLKoaeuWEeT00B9iZ5Gp4HOcrNc85ppLcDXUISvvpCpWjMbvSJC&#13;&#10;KCKBhSx07gPfpRY7K6LAu72Inkojk81FrPWJSWxRFO2VhcWiI0gsg4l+HbEUtdkvHFjlcv52TSyu&#13;&#10;/QhYREToCZiZrM+XxdojNXn01RSxPNLK33zxDv/pe9ET8pDb26tcWd9guMfHYOcIlUUNOAwV9LQM&#13;&#10;cG1zk5XpeQZbWyk227i2Mk9GmoXYGC0Z6XlkZHqISywhPrGIyGi9VESMkYRUB5FxeQRcUBERpOTd&#13;&#10;2xtUuitJTjZiL/TiKGxEkeYkKbbwqWzmesbnd+kdXUOhLiUsIJr7VxZpqvSSoyyls22KGu8AVRV9&#13;&#10;lLk6MRhqUWob6B9aZWhkhZb2MbI1ToqLSvnhq4e4SmqxmSuoqvNRUNxHepaX5LQyElM9xKe4sBZ2&#13;&#10;Ud+6QK66nKRYK6kJedzd2yPfUkWWyou1qIe80n6ydfVPnRnCnZGhrqbY46OgZADxGrHZW5mb26Cj&#13;&#10;cwK9ufFflM7chNbSjMbchNpQT1Scje2NVXwj0+RoKnEUNdPW5sNgE6/HFlTaehQ51aQryrA7Wsi3&#13;&#10;N5Kt9qDWltHR1U9P3yC5Ji8OZzMO1yAOt48cYwtZuXUoNbVojFWI17ircpgcTQUZ6QUszszItcCU&#13;&#10;LC8mARQNdeRoazGa6lFrasjOrSY7twaVrgG1oUkWw6anFzA20M+VzQWSU+xkaGpQ6OtQaGpQamvI&#13;&#10;1lWj1FZJZaq9KNReCh2t0sHyw0cPuLO5yrtXLzPd3sqo18FGdwOTtQ6m64pYanWy2bcPVoQj5fJo&#13;&#10;Cys9NVz2tXJ1posb8z3cWurj+lw3u5Pt7Ex2sDzazeXxVvk94j6i6N5bbKOztozhjgZqXQ666r38&#13;&#10;5tfv8OvHd7ixu0OOyk1ipotMTZXsWhERofduz/Cre3PszPZTZCtCkWFBoSglM6uYxBQ7wXE24lLt&#13;&#10;9DQ0UGh1cj5Ix5nA/YjQG0eTeetYAn4XFASF5JKrqyQs0sTrhxI5eDxNOhqSssow2DvINjQQEmPh&#13;&#10;py+c52cv+vHsq4E8+9oFXnwzmAOHwnjlrXheORzPy4fjePVoIscu6DkVYiO9IJtsp4oYfRJnEkOI&#13;&#10;yI0nQZ/OhaREXjl3kaORgYSrE0m0JkiwkluukN0rGSYNkZokghSxRGkTybBnkmJJI0wZx8nIUF4+&#13;&#10;sx8Leu6tAH75ph/PvCGmmiM4EhTH6ehQwhRJhCuTCM1KlO4VEUMJSIkm0ZxOvDFB9n0kW1PILs1A&#13;&#10;X5FBjiuBVGsE0apAYnMuygUghT2GNGsEYjr5bMxZglIDiM0NJdWWQGah6HKJITQ7hYC0eM4lRclo&#13;&#10;ktKRToI+nnh9FBp3PFpPPGm2cCmNR0wyR5ORF0KCPpzTkQGkWkWcKZE4bSgRygvE68LRuZJwNGei&#13;&#10;9SSgdESjKo35Ea6I6V4f3lofVfU+qhv2j+WVA5S6utAZqwmNUREZn0Nz5yi1bSOcD43lREAoAWGx&#13;&#10;nDgfxOFT/nhq2+n1rdLUNUVTx5SE+nmOVpKzSjh3UcHPnj/Lz58/yy+fP8tzz5/lhRfO88KBIF46&#13;&#10;GMKrhyN4+ZCANcGcupjEa8fDORkayM9fPsMvXzvHiycDCUhN4o2LYRwKDuflk6d44chRnj92ggP+&#13;&#10;QRwNP8+hi0d5K/gYb/i/hV/CeVQlycTowsl2JpBdnkasKZZojehgCZBSuFSkOTI5GhXAS+fO8obf&#13;&#10;BV48fZxfnjjIL48f4mBAKIHxWg6ejCZSFbm/KiSWhVTh0hEUlB7CheRATkQG8tp5fzZ29vj97//A&#13;&#10;1uV7XBAg6EIkr4rZ4MPBHDkbxvNHAsh2l6D0OFB7DJirtJjdNnQlJrQVFrQ1VtSVRhIKMshwKMgu&#13;&#10;zUZZkk2COXe0xOkAACAASURBVIX04lRyqzMpHNRQVGLFbM3FaM7G7bJS5tbvO1i8Jsp+jAglRu47&#13;&#10;WL754Xtu3r7B4EAfw0MDrC/PsXdpnQe3bvDOw/s8fucBD+/fY9i3im9inaXZDfp7Z5nwrVBV3kVi&#13;&#10;rBWDqYPZ5bv0DG9yzj+V0Mhc7MV1eMqb8JQ1UGq38+ahC/z0l0f5xXPH0RryuHVjj72dy9TVdVBV&#13;&#10;3oqrsIHy4mYavb3MjK1jy6tGq3VR6GigwJhHoVHP84cucuBwMH/2k9f5xTMneO65M/z1Xx/h+efO&#13;&#10;8MLzZ3n5gD9vvBHMkaNRnD6btH/7eDznzqUQGZZMWoaKpDQVSrURncWG0W5BY9WTY9aSpEzjX//b&#13;&#10;5/nX/+Y5/tf/5Rl+8pND/Pmfvc6/+dcH+OT9B3z49m3u7m3z2YfvcX1tjYW+AdbHRphsb6W7soLS&#13;&#10;vFJOnY/Bk+eUsGR3fICrEwPsTfRKyLI62M2lkR6uTvSwNtDNxkA3i13tLHQ1sDvez7XJYa5NjrA+&#13;&#10;2C0Bi4Asl8YG2J0aktPMO9NzbPnGme/qeApZppqbGKmplh1d715e5IMrqzIaJG6LaWZxfOJoebAx&#13;&#10;y8JIL6tzU+xsrnFtZ5ubV69x9/p97ly7z53r97l/8wG3Ll/h1tYGD3Y2eLizxr3tNd69cYO3r9/g&#13;&#10;0dVrUvf29ri6vcX9S2s87O/nPbWFB6lqtvPs7OgtXFMbWVcZac01MWC0MplXwKTFxmZRkQQsj7Zm&#13;&#10;ubu5zM31NS4vLjM1Nkdr2ySNLRMM9MwwOjArkyBtLX0IVdX2U1DUiK2gBmtBNXpLLZm5VTISFBRT&#13;&#10;SmisA78gHW+8Fc8zLwTxM+lMOfojZDnO8y/78dpbkbx+JIoDr4Xy8hvn+MVzh/n5M2/ys58f5V+d&#13;&#10;yThFYKYfIhIUafXjvOIkh0MO84b/IfyVx2QcSESDRN9KsP4MwbqznMs6SbhcC/IjOMePaGsgISp/&#13;&#10;LiQEUqAxkBWbhDI+CYcpE0+hEmdBFmVFKhoqDDR7TVS7NFQUq6l36eiutNHsMlKgTyVfn4rdkkqh&#13;&#10;JUXKbkqW0SCVOpxsVRjZ2eEolRGocmIwmpOwF2ZgtSaTnRWGKisMZVYoisxgVMpQzPq4p5Clszxf&#13;&#10;TmeOt5Qx1VrOpcnefxGwfPnFh3IHXVjKh+ryaHcoGCjPZb4jXy6xiIWYnYluFrtbGamuYH1q9ilg&#13;&#10;2V7b/eeAZXlHApa56TXmZjaYm1phbmqZydEFxobmmRhZYFy0n4/MMTEmJpv3HSwCwAjA0tjYx1Dv&#13;&#10;GJMj0wz2jtHVMUxNTRcDvWOy6Fa4V8R9haYnVxAOlksC9mxdZ+fSDQld2poGKHc2cu/6NRYHW5nu&#13;&#10;rmOur4ndBR+bk/1MdlYz0V3HWFUZE4NtfPPZB3z7+cd8/uu3+eKjx3zx8WP5ucf3rtBcaqLNpafX&#13;&#10;KzpUxMKPiYkWMyN1OukmEa4R4fC4PCycHx7m2gtlj4GvSs90o4VLwy6m2/LZG/PyYLFFlniKOMt6&#13;&#10;r+gl0DPTbGa2xSL1/wewCDgj1nF2Ryt+VLkEK8KtIhwxIh4k3B1zDVpm6zUstRjZ7BTv8uez0ZHH&#13;&#10;WpuVxXoDYxVKfF4VE7VahsuzGHSlMVKexWydls2ufJaajVLbfYWsd9pYbjLtq9nEvZUqPrjayoOl&#13;&#10;VlbabPS70mgpiGOsKoe19jwWm60S3Ig56fZSHV2lSnpLU6UEaJmuzWWkQkFjXjxtjnTZVdLvymKm&#13;&#10;JpeFBj2rLUau9Bcg3BXXRoq5NlLCpV7R95LPdI2GPmcaI5XZLLfnsdQuYj8mlhp1rLWauN7v4Fqf&#13;&#10;nRsDDnZ77CyKDpYaPWOVOUxVG5mrMzJTa2C6xkCPM4eBMh2zTXkstxYw3yjs4mbmGsU7+1qGy3IZ&#13;&#10;rzXJ3+NghYj+7N+nW8SanEqphhI9zkIb7fnJdBSk0mkXP0cNg+4cekpVdBar6HNrGK40MuI1MViu&#13;&#10;p9+ppC0vib7SLGabBGCxMtNoZrrOLF0fa50lLLc5WOssZbXLyXrPvgtmTThhBtwSToiI0MPpeglW&#13;&#10;RDRIABYRF7o9VsHuSJm8YBYXwE+0Jqacu+xst9vYarOyKcpsm22sNVmlNlvyWW2y7L82PApGSlLw&#13;&#10;lSYz4U5nzKNgudHEdlchs2I63JvDZIUKX3kW83U6lgSsq9EyU6WRzpFht0pGe0bL1Ex4NRKSzNeb&#13;&#10;mW8qYEYs/7TauTley92pRi71lkqQIhwsMzV6+XP3VWqZb7Kx21vMjlBPkXTKPHnOC7V6Zqv3zydi&#13;&#10;ReutefsumDa7jDItSAeLjqEy8Tsz8+HDa3z3rQAsn/Gbr379/wlY7l3bpCjPSUy0meRUJzl6ATua&#13;&#10;yTE07sMWSwN6awMFpV2U1wxRVT8iVdv8R8t3Y/Mk9Y1j1Ip/PNeO0NE2RpPI29cO4fbugxVneR+l&#13;&#10;nh6KnKJjpZOC4i7Z8WLKb5XnEufTmPZdLBpTLYkZToIirfLC9+9/9ym/enSNnfV56qvdGPQGylwl&#13;&#10;eFwFuJz5VHhKqC7UUmZT4zJn4zQp5bGxRMt8h11ClJG6Qrl2JsCe6GnaHHIy326XLpblHocsFX5S&#13;&#10;GDwtJrH7Kp8Clu2hatZ6xLytkw0RM5OlxlVcHq6Vk9krnR4EYFnqEJPQLulYmWlySIfLRF0+YzX7&#13;&#10;DpaB2hLWfO38+y/efrqG8/j2LlfW15kansSm8ZAVa5WyW6uYH59la3GF/uYW8rVGrq3MkZpkJCPd&#13;&#10;RpmnBZ2+hqjYImLiHaSm50llKoqkW0hjqObk6QyC/TP48ME2VZ5KkpIM1NZ30dQ4hNVYS46y7KnK&#13;&#10;3V1MLV6h1/cngGXvj4Clr3uO4cFlarz9mPVecnO9KLX1NLbOMDq2TmPLCJmqIglY/uFvPsDjqicz&#13;&#10;s4giVz+mvA7SMislZFFp6snOqUNrbCa/qJfs3FrSMz0YdJXcu7qL1VpHhrJcLsrkisleZeVTwJKu&#13;&#10;EiChHp2lnVxTi/xarrGeWzev09I29i/CFQFeRImqACxCOcYGslQepifEGxczGEw1aHRebPZ2TAU9&#13;&#10;mAt60FmFq6oNjakVrblFRnIE+MkQvSBDIyzMT5GVW4ZS68WY30VB6TBaSzsKTT0qXR0mYxl5RR3y&#13;&#10;tZ6ldJKUaKW3s5+x4SmSMyolXLHaGhCy2BrI1dej1u1LY2qR59aZW0jLKqO7o5udtUUS051k6euk&#13;&#10;hMtFoRESoGsftKh01ag01TiKWvnNrx7wt1885vryIh/cusJIjZuhigJW2msYqSxkuFL0TVVxSUSB&#13;&#10;BhulO+XKZCcr3dXSpbI308fV2T5uLvazO7XvZrk80cb6aBtLgy0sDHUwN9zNVGcV9Z4SOmorGelq&#13;&#10;ocigoaGslN9++phP3r/LrSu7qLNdJGS6SFVXkGtqwGSp5tLyKJdXh2mt8rI50UudpwJtbqnsg0pK&#13;&#10;tRMUayUmJZ/u+lqKbKWcF4WDfuqnBbf+F/WERebjH6ghLNrGsVNZvP7mH4tvw2ILSFa6ydLVcPai&#13;&#10;Ui6MPPNKAM++ekHqxYPBHDgc/rQoVywSnfDLwS/Ugn94HiEZccSbkknNzyC3UkVGcQbRmgTOxcXy&#13;&#10;4plADgYFE6NNQyUuUp2ZsnvjYkoiJyLCOBEVwpsXAzmfFIGiJB2VM0s6WY6GhvLSqQtSwsEiIMsr&#13;&#10;Ry/w0ukQDl2I5nh4mHSuROUkEpWTQHh2AukFCnLcuWhcSgKS/Tkf70+oIoIks1jryUBfnibdI+GZ&#13;&#10;/oQr/EkxhZGgDyHNGikVoQgkOO0CMYZgYnUhZBUlEaeLJNkSi39qDCGKOLIK09G6s1A4EiRQyXHF&#13;&#10;yT6XWM1FYrUXUZWIbpcolI4oYnKjOBnuR6IxmhRrnOxjiVYHEZMbTK4zGXtjhizKVTiiyS6NJirH&#13;&#10;H0VRGJXVPilvzT5oqazxUe4doqyiD3dZD8npVmISc+np9VHfNsypixGcDYkmNC6N88GRvHU6AHdt&#13;&#10;IwMTGzR3T1PTPEpb5yxtXbN0DS6TlVvC8wKq/D/04ishHHg9klePREiXyy9eOiMLb3/+wjmee/0c&#13;&#10;L7wZyKtHg+Xx4AWxJiSWhIJ45vBJfnHwGM8cOs6hoPOk5SWSnhdLYIo/IZmBnI09y+mYM8QZwtF6&#13;&#10;06WrP1gRLn/nh4P9eeWsH6di0jh4OoHnj/jz3FvnOHDCn1dPB/DCiTO8eDyA189EcvBcDMcuaDkV&#13;&#10;bCbOGCshTaw5lmh9NCUV3bTNf0jL7PsUNa7wm++/5w9/+IPUf/r9f6a5a4bTF6J55VgIz77hz7nk&#13;&#10;ROydTWSKGEuJCV2VAXuNg/wWJ+YOFznVFlQVBnK8Jgx1eajdKpSeDBQVKeTUZKBvVGIfyMVszcJs&#13;&#10;V5OXp8HlFIDFSHWlRcpt1+DMyyEpOpSJWR//7X/8X3z3w3dsb6+yvDTL0vwUe1vrPLh5/UfA8pDH&#13;&#10;7z7i6q0H3H30Hh+8+yHXr97l5vW7TI+vkhCTR23jHG9/+C3Lu4+Jijdy4lQ8zrIWmrtGaesapaO9&#13;&#10;U84tP/PCKUpKvXzyq8d8+tFj+fhuTz1JKQZOHI/B71wiZ07GcvZ0HIcPiWvJInJyS3n2wAWeeTWA&#13;&#10;g8ciePVgIEGhCjKyCgkLz+HYiVguhGaTrS+nyNuPtbQNs6OZkupBPA0+KlunKHD3SLV0++iZ2Kat&#13;&#10;f5zC4jJUWgOK3FxUeg0Kq4nB7hGGukZo8NZTXVZBcb4DjdqAxWAjIzWHUyejCAnJ4MjxaF4+cJ6j&#13;&#10;R8LZnZtmsr2buvIm4uJVeBwubs4McXNmmO3Rfu7MDfNwaZQHS6Pcnh3g5nQfYj1oTZgI+jtY7Grj&#13;&#10;6vgw1ydH2RkdYLWvi/XBrh8jQ/1cmR6WEoBle3Kapd4eCVieOFkmmxslgJF9K9fWnsaC3r+y8hSu&#13;&#10;iF6WuyuT7CxMsr2+IgGLgCx7lza5c/UON69c5faVPe7fuC7jYQ+uXeXOpS25VHlvb5eHP37+0c0b&#13;&#10;3Lx286lura3ywFvGhyYrH3uc3BrpYaeqgvW8fEZLSulzuxl0uRhzuVixF7JeYOdqWwP3lia4tbEq&#13;&#10;Acvm/BINrWNU1ApwO05nxxRD/bOyXqO9tZ/WlgE83kHyC5ux5tVhza/DaKtDY6wlXe0lPMEpl+n8&#13;&#10;Lmo4+FYszx8I5NkD5/nlS2f5+Qsn+cULp3juZT9ePST+rojimecCePbFE/zkp4f48788wl/81VH+&#13;&#10;1WGRl0z0J7bgApGWiwRknedk5DFeOfs6J5IOEqw7JVeDRJltqPEsoYZzRBj9iDD6czblJCejT3M8&#13;&#10;/DQvHHqTrz98H5NC/SNgSUSfHYspNw67KUUCFrGrXuXSkGdMRpsdhU2biMuqkMrXpmDTJWO3pWLP&#13;&#10;S8VmTkatjCE5LZjoBH+iEvyJTbpAQspFklKDUKmjMZmSMOmS0WYmkJUU+UclR6BKj6LEmkGFVUlt&#13;&#10;oYbOiny6y6x0OHK4PDPI3/7wW377m69lBEbEYL7/7gt++P5LvvjsfSbb3Yw3FckZ3tr8dHrLdUw0&#13;&#10;5MmL+fU+Jx/eu84Xjx+yNjXL9toOO5vXpC5vXGFrVcwPbjE9vijBh5henhWAZXpdwhUBWKbHlpgY&#13;&#10;WZQaF5DFt8DUxDLTE0tM+OaZHFtgdnI/IjTSP8HYkOhoGaOnc4Sq6k66ZERoQrpXngAW4ZARgEU4&#13;&#10;Z3bWd9hZ32V9aYv56RUmffO8fes6C0NtjLdXM9VVy1x/E6u+LpaHO5isq2CiuoxLYz5+/fgun3/4&#13;&#10;kM8+esQnjx/y2Qfv8O2nj3n39mW6vXa6ys3UOdR0ubLpLE6l3Z3JaJ1OdpaICM0+ZHGzMyLWUtys&#13;&#10;dlnwebMY8yqYbshhql7NQotedpds9ttZ6rAw0yTgipa5FiGd1FithtGqHEaq1Ky0W7jc72CzO18e&#13;&#10;BTx5IgFTngCVP40DidvCRTNZp2Pcq5Sarslhudkk4cp6u42lJiOzNRqma7XMNJokZBGgZciTzpAn&#13;&#10;g/GKbObqtExUZuPzZMnvX2u3MlurYb5ex0Z7Hu9uN3JrvpytoUpm63V0OeKoMwfRV5rMaHkWPSXp&#13;&#10;dBWn0evMosepYLRSha8ym66iZHmcrFbTXZyM1xhFuSGaOlsivSVpTFWp5bkFLFlvNbLRZmK5Ucdq&#13;&#10;s15+fKkzn5nKbPrzo+nLj2aoKJExTybDzjR8ZVlMV6tZbzFyqdXM5XYLa61Wxqt19HsUDLsU+NxZ&#13;&#10;DBWnMlic8lR9hUn0FyUz4c2WwKDfmUp3cTptBUk02xLoK1HQYU+TpbZluVEI1ZhiaStMkqotUOAw&#13;&#10;62gwxtBqS6TFmrgPW+yptNnTqTMn0WBJpjk/la7iLEYqchhyZ9FTlMpoRQ4rXftxLlHautCUJ2MZ&#13;&#10;IlojIjxP9KTzRER4dgfL2R0qZ2+onGtDbq4Nu2T3ypPjlSERgRLRrv01IjFXLeCfiEXtdBaw05nP&#13;&#10;dmc+uz1FUjs9DjZabBK4CMCy2myWMGWtxcJWez6b7XlsdRRIwCEgy1KDUX5d3H4C3f4UsIyWa5iq&#13;&#10;0kqny0yNTvariI6VamMKlrQosqODqDSl7gOW6UYu9zklHBEgZsitYqxSx5hXJ+ep9/tdRMfLvq4O&#13;&#10;ObkyWMpGW54EPQL2rDSZJaARz0v0sCw22aREeeVElZ7+UgV3Nsf49svHiNLP777+mO++/rWcaP7+&#13;&#10;yw/54cv3+OHLd/nu83f46teP+ObThyxMThAclE1SipOs7CpUmjoJPXSWZgw24Wipw2JvxVUuYj6D&#13;&#10;UjWNo9L2LYoL6xp8MhIkXCwCsAhV1I7grhrGVTkowUqpu5ti0blStA9WHK5eCoq6MNpangIW4WLJ&#13;&#10;MYh35qtkF0NoTB55BY38w998xuN7e9y4vEJrQzmaXDXlrjxqKy24nRo8pRqqC/+oyvwc6WLpqTSz&#13;&#10;1FMoI4kSfHqM+OpszLYVsNrvQDhbhJZ7HWyJWFm3U74eJ5oKWe2tkIBluUvAvv04m1iqEnBlz1cl&#13;&#10;i6g3+yt+jLp5WJZFuGXMt7nxVZvpc2sZ8AjQmc9MnYOZxlKG611Mtnn5/uPb/P637/P3v3mXD+7u&#13;&#10;sb24yMTAGHptOckpDillbpWMU/X0LmF3eLHmlfLg1iLpaRZS0kUUxktqRimJKUUkphaTnOWRSlWW&#13;&#10;y5hMfFIRIcFaIoKyuboxTUdTM0nJ+ehMdeTqqklLLyEtsxSFukpCDkteK209K3jrJ0nOKCU5Mont&#13;&#10;RR/dTY1kKJyUOFsoKW2WF8vKrBIZKctUVyEAh4Bk4vlExhVgMObz2YeXqfC4SEoyoze3kqtvQqGq&#13;&#10;QW9ukVDFUtApAYvG2CwdH8L1UVjcxt7mPBXedrJyylHra8nW1ZKsKCc5S0RfKsgxNEvw8AR8CMBg&#13;&#10;KWhmZWWThqYRTLbmfxGyPIErT1wsOYZaGur7WV5Yxmyto6S0DVtht+wBEWWrelvnU0mgYxSv0yaU&#13;&#10;OV42Vubo7RkkS10mn6chrxOrox9b0QAqfRNqXR1mUxk6i4BB9WQqSklJtjE6OMr4yI+ARV8n4coT&#13;&#10;yJJraCBH30iuQfz31vZHwKIoo7u9m6XJOVIznaSrK1Dqaskx1KHW18lokYAtOcY6co110gljMNXz&#13;&#10;+Xv3+N++/YgbK4u8s7fFaG0lbYXCeVnEUHkBfW4r47UlXBpukhKuFdHFIjpWrkz3sDPVx+50P9dm&#13;&#10;h9mZ7GFnspNLY22sjQjA0sSmr435vmb6mhupdFfRWO6U3TkCsNQ4HXz5wQN++PRtru9sk610SQeL&#13;&#10;WA4SkEWhLsflbMBeUIXN6OD6so/3r0wz2t2GXuskLcNB8FPAUkdxngu/YJ2EK8fOZBIZbyckwsbp&#13;&#10;89kcPprI4WOp+3Dl0B8BS1CkhbA4C0kKN8fOpUjHynOvBz4FLC8cDJIOltePJnHoZAYnAzScCzZJ&#13;&#10;nQ8xE5Hs4WJGNHHGRJSuLLI9CvzTwnnm1GlePBdAQGoc5xKiCc2MJyI7npNh/pyLDeO1834cCw/m&#13;&#10;bGIEEepYkiwJqF0ZJJoSOREZzstnA/chy/GLPP9WAC8f8eflM6EcvhgjAYuYVA7JjCNWmyAhS4Zd&#13;&#10;gdqlJseTRWB6EIFpQVxMCyLRFEt2cTJZ9gTidVHE6aIQoCMjX8R8oqQyC0Qpbdg+CLFEEKcPI6Mg&#13;&#10;kVhtBAEpEQQr4ojTJ5FTmonGlYmyKJagtNNkl8RKJRhCiNddRF8Wi7IwnFSrcFqEEZZ5gYtpF+Ry&#13;&#10;UHp+vDxvTG4ImfYEtK4E1KXxsnRXURRFijUYtSuSDHs46XlRErJUVPsQKq8akYDF6e5GnePCYipl&#13;&#10;uG+AlrYBYtLUhCVmkpCllQ6WVw+dpriynr6xNZq7puTfPSIq1DW0SJ9vlSx1EQcO+P0zwPL8C2d5&#13;&#10;6fUwDh5P560zKtm/8tfPneEvRQHuy+f45Sv+vHDoHL88cJ7nXg/g+aN+HA+P4EhIOK+cDuDFY+c5&#13;&#10;HBDOwQunURQnkVuWytmEABLNMajdyQRmiCnnIC6kBXIy5pyc0A7NSuBMeCoHTyfyxskknj98kb9+&#13;&#10;9SR/9coJfnHwNM8ePsfPXz3HL17146UjIRw8peToeS0BMYUExjsITLLQPf8BPQuPaZ37gJbZxxKw&#13;&#10;uDr2+OF3v3sKWP7xn/53/ut//z/5u//4B+qah/nFgZMkGHLR1ngkXMltMGMfcGCuLcbaUyZlbCsh&#13;&#10;u8JAdrkeldeEpj4XXVMG5k4Flk4FLxw4yqtvnMZoVuMus1PpLaEg30RxsYjhFuJ0FZFv1GHV5pAW&#13;&#10;l0B31xD/+F//M9/99jv2trfY29libnaSS5sr7F7e4OG9m7z94DbvPLzLo3fe4dE77/LlZ1/y+adf&#13;&#10;8PGvPuHy1lU06nK8tTN8+NnvuPbut6iNlZz1S6GorIn69mFaWgcxmko5dCScQyfiEFGvN45G8ebx&#13;&#10;WA4ei+GtU/EcORHH4eNxnPJLxz9Ixelz2Zw4lYSnaYr88j4Upir0hS3YittkOXL/yCV6RrZp6F2l&#13;&#10;a/Iqwyv3aR/bpnlo7f+lpsFVWvtXae5ZpK1vgv7BKdx1A6i0RpkYWJpZYH1hiZWZJdbmVlmYWGBx&#13;&#10;cpa1aR+rU6OsTvtYmfQxMThEf/8ME75F+rtG6Wnpp72pl8baDsbHFvCNzpJfVITDUUFRYbUELJdG&#13;&#10;Bri3MMqjZZ/Ug8URbs30c3fBx+25Ya5ODLPU3SHBiuhmuSYKbYf7WBvYByxbIz3sTQ09hSzbkzOs&#13;&#10;Dg4x29HOeEsrgw3NTHV1cGtlHAFUBGR5Eg16vLcsAcvblxYkXBETz9eWp9ndXGVvY5WrawvcWJlF&#13;&#10;wJRHt2/yzp3bPH5wn3fv3uGucLesr3FrY13qzvYl7u3ucG93m1u7O091f28HoTujfdxfmuD+0ji7&#13;&#10;dVUsFdgZcLvpKyuTGnS5mXUUM51XwG5tNTuD/cxPzLG7tCI7WKoafJTV+KhpHKej48eVoC7xRt8A&#13;&#10;zS2jeKpHsRe3ScCSV1BPfmEDRmMVClU5MclOGSMNjrTy2ptRPHfAn2cP+Ek989J5fv7scZ558YwE&#13;&#10;LC8fDONnPz/Hv/urY/zZT45K/eSXR/hXr54NJCjXn/jCIBnz8cs8zfnMM1zMOU+Q1o+LmvMEas4Q&#13;&#10;rD/LRe0Zoqz+JBUFEZMXwKmY05yN8ed3337F333/DR8/uoc+U0mmcLAkJkiIYlDHSMBSmp8pC2pF&#13;&#10;Sa1FGy+/VmRKo7ZIQ32JDqcli3xjCo6CNPIsKehy4klPiSA8xo/Q6HNEJwaQkhFESnowGVlhGI1J&#13;&#10;5Oel4bAosKjTyE6OISsxSkqZHINRmUKJKZumUhONJQZaXGZaSwxUaZJZG+mQc8u/+/YbfvvNV1JP&#13;&#10;okLvP75LhT2HnkobI3V2xMqJyOr76vL2YyBdJfzqwS0+efsegpBdWtvdd4z86BoR/SeLM6u01LVS&#13;&#10;X99LZ6eP+dkNOZ88N73vYJkeX5ZwZdK3xNT4snSuiBiRACwCzMxOLLE0u8rE6ALD/VMIR4uIBXW2&#13;&#10;D1Hp7aCzY1g6WES3yxPAMj+zLiNJTwDL5bUdCVhWFzaYnVzk/Uf3WJscorrATLsnn5H6EqY6KuQ/&#13;&#10;6sdqyhiXgGWEj9+9x+efPOLTDx/+CFge8ZtPHvH+3W1a3SYai3Opc6jocSskYGlzZUp3z56vUvZ4&#13;&#10;CDeJuP0UsHTvA5YBZwrt+dFSPcVJsih2rDqHsZocBsuy6CxOobtEXGgrpIY8mfSUZTFUoWKx2Sjh&#13;&#10;inBuXB6pYquniPUuOxvdhax15bPWKZZYRKTHwnyDgaUWsdaiY6o2l+VWs4Qhk1UqJqqyEcfVFou8&#13;&#10;SBYOkclqFaPlmQy50hDP0efJxOcWymDUncGwK51BZypDzjRGPZmMVyr3P3anSQDy9nILN8creW+x&#13;&#10;nsVGI+32aAlYWguSGHBl0F2cRr0lhkZbLK32RJpssTTnxVFviabflf40ItSYn0SNNYGmghR6HMkS&#13;&#10;kgjIIs47WJLCiDONodI0JiuULNRpuNRZwHSFkoGCGPryoiRoGXYkMOHJZKpSxXK9jqU6LTNeNQu1&#13;&#10;GlYaBASwMFdnYK46l8mKbAaKUhgpTWPCk8WYOwOfK4PJcsVTWDDhVdHvVtLnymLArZQODF95Dj3F&#13;&#10;WRKSjNUYGKvRMlSmkGopUeOyauWFfF9JFkI9RRn0iGJcezqtYlauMJ2hMpWEK9O1Ggm+Zus0LDVZ&#13;&#10;mKjKY729lO2BarZ9rdKdcmuslptjddwcr+PGeD1Xxhq4MlDOZVGm3O1hq8vJclsROx1F7HQWs9st&#13;&#10;AISdnT4HO/3FcjFos98ti5SF20nAlku9JRKuCMByuTOfa30FXO+3s9edx06HVWqjxchqk56VRh3z&#13;&#10;dbksNWjlcdKjYqpCzXRVzo9OlVx5FK4T8bpabjIz6c1lsjKH6So9vjI1wr0y5s2Vr0nxuqw0pBB3&#13;&#10;7jwJfn54TWlyjWhLlDX3ljJVrWOkTMVEtY6ZerOMUE3XGmQJrnBbLdUbWW20SAfN1WEnW512+bUn&#13;&#10;gGX9xy6YpSYbC41WKeFcmqoxMl1rYn2ogc9+de9PAMsnErD8IArFvnws9ZtP3+XzXz3i33/9Pp+/&#13;&#10;f4ccntxYtgAAIABJREFUpYmUNDcKlXgXfB+wiDjFfvHtPmBxlu13qIgelbKaPspqhXqpqhlCwJW6&#13;&#10;hnGqfgQslbXDeARgqRjAWdZHiacPe0k3toJ2CVaK3H3SxWKw7rtlhINl3zVTh8Ykzl9DcqYbvbGG&#13;&#10;f/jbz3n79g43Ly/T21GDXptDpTuP9voCysTCnFNLbZFOQhYRD2ort9BRaWW4zrYfAWovoMtjpMOl&#13;&#10;l/+fF+tBArIIoC5mmgWE2ewtRcSExr162Zuy3lfB1qDoK3Ky1G5nScTuuku4NlEjJ7Z3R73SzSK6&#13;&#10;hvZ8XrkMtdC+X6A721wgnVuiCFoAlkGXhbFqB91ldqkffn1bLuKImNDHD66yPDFNpauFjKxSCU3S&#13;&#10;Mp0IeCHAg1BYrBlLnotHdxfJzCwgKU30kpSSkukkWR5dpKq8pKm9pKur5X3ik0sIDzMQEaTi8vI4&#13;&#10;3a1tJCXbUagqyVC6Sc0sJU3plIWpOlMTOlMzeksLWTnVxCQWkhmbwvrsEH1tzcSnlpCR7UahLiNb&#13;&#10;XbGvXC9ZOV7Zk5Oh9pKm8hKdUIxCZeL7L67R0VxFaroDpaYetb4RAVOE9JZWDJY2CVjUusanf0ZH&#13;&#10;SRtrS3P09A5LZ4hwhyh01TLiIWIe2foGNOZW6V4RThEBIUSUx2pvY3JqifGJRdm98i/FhP4UsIjb&#13;&#10;al0tPd0+di9tScBSVd2P1dGD2d6LIa/rKVwRoEUAFgF3xJ9Da6hmemKCpqYeGS3SGRux5Hdis/dQ&#13;&#10;WDqM3tqOgCWit+XJOZU5ZWQpHUyNj7MwMyN7VAzmKlm8a7C0IKQ1t6K3dUjHjN7agZB0sCjK6Grv&#13;&#10;5sbOZVm+KwpjFbnVErAIyJL9Y2+LSl8nJ2ulw8fUyAcP7vEfvv4VdzZW+fzhNbqdThqseYxUOBit&#13;&#10;sDFcnsd8WwWXhpv34z4jLbLgdmuoiZ3JbglYBGQREitC4rgyvO9eWR4SPWhtLPY3M9nVRIfXSVNF&#13;&#10;KV21HmzaLCpKbXz7yXt8+vgmS7NzJGcWkaR0y2lmAVkys8vI+vGYnOnBYq1mfbqfhzs+xnvb8ZR6&#13;&#10;iU7OJza1gP7WTlwl9YRE2YiIy6PEUUdDVQfhMRZePZrGq0dTef1Y+h91JFm6Us5e1BGeYCMxy8nR&#13;&#10;s8m8dCiEA4dDee61QJ4/eFF2sBw4HEZAqIGoxGKCovI5H2LhXIiZC5H5JCqqiMxJI6s0i2xXFvGm&#13;&#10;JE4lhHAyLphkSxYGp5aglBhOhQdyOuICkepEonUJnIy+yFshAZxPjiDOEE+iKZ4UWxKxugTCVQmc&#13;&#10;TYjCPySKF45c4PnD+/0rzx65wFvBsQSmxRCUHsvFtFjCFHFE5cSTak3CVJ1Gan4EocowYjRRhCnD&#13;&#10;SDZFk1UgXDZhJFrFucKI1cUQq0kkLS+KTHsMKmc8mvJEUixxZBQIECPuH0aQLKSNIcmcQqotFUVh&#13;&#10;OurSNBRFMSSagolSBxCh9JOQRS0KcCv3nS0CzEQoLnIxOQC/+PNEqkNJz08gThtGZPZFwhRBhCku&#13;&#10;oCqOIbNAuGyCSdKHkmYOJ1p1kSRLEJmOCHkxJC6IysSCR0UfnvJeNNoKXCVedjeW2VxdJtfm4GJ8&#13;&#10;LOejgjh45BxHjgdSUtEmV4SaOiclYGkRK3aD4sJ3Do2pnKMnoznwmj/PveLHLwRAefW8/F2/cTRF&#13;&#10;viYOvBkqV4T+6rnT/PSls1JiWeiZA3789fNn+Mmzb/HCIX9ORkbKrpwXj5/lSJgfBwPPEK2LIt4s&#13;&#10;ulQCOJ8SJD/OdiaRVhArYUu8KYpks4hMZRCQGMOrpy/y7MFA/uLFE/z5C0f5s+eP8hcvHeeVk5G8&#13;&#10;cTqOoGQrESllpOma6Vv6jL7lz5+qe/ETOhc+pHnmMfXjD2md+YCixh2++fbbp4Dl9//4T/zhv/wf&#13;&#10;/NN/+x/843/971IiqhkWpeIv//wQf/Fv3+Tf/dkx/vKvz/HTX57lwGvBvPLmeV56/ThnzoQREpKM&#13;&#10;f2A6gSFK/C9mkpRmRqG2kp1jo2G6gOWVGWanZxgc7cBq0WHUq7FZDdgMGglY0uMTZfziD//lD3z/&#13;&#10;2++5cfUKe5cvsb29xubmMltbKzy4e51H92/y8N4tbt66w63bd/nko0/5+otv+OqLr1lZXkOhcNLU&#13;&#10;usT7n/6WK+98Q5qymDffDOXlwxd47lV/Xj8cypnAVGLTC0nL8ZArur3spRS4miks62Ns4xGzOx/g&#13;&#10;23jIyNp9Bpfv0D6+S8/Mdfrmb9Iysk3TwBZtvh26Jq/QP3eLzokrtI3u0DF+he7p63RPXaN1ZOtP&#13;&#10;4Mo6Df2rNA5tSHWPrNM3skb3yALt/XM43P2EJaQzPjTB3PgcC2PzUvO+OQlYBGRZGJtgasjHxICA&#13;&#10;K+OM9uwvyo0NzjA+NCP7xiYGJhgbnJRwZXFhi7X5NRZmVpjwzXFrRkR+hrg9O8LDpX3AIkDLw+Ux&#13;&#10;7i4Mcmd+CAFV1vq7pWvlxtSo/Fi4WJZ6OmRMSIKW8X7pUNmdHkW4WDbHxpnt7WawqZX2qgZaKxvY&#13;&#10;mxuRHSyi1FZEgv5ZNGh9htsLY9xZ9HFneYxby1PcX5vlrphznh/h5voqdzfmube1+H/z9d7Bbd53&#13;&#10;uu/+fe/MPdlNNsd2XBM77pbVRXWRkiixir03ECBIEAR7770AJAg2kAQJ9t6bqN4tS7Lk3usmm01O&#13;&#10;qu3NSXKyd+753Pn+INLy7sz545kXACEAJCDZ74dP4frKNDdWZrg8PczFyUEuz4xwdX5c6cr8BFfm&#13;&#10;Jri0MP6d5se4OD/Glbkxbs6PcXW4h7PmOiaLizbhSntRMf2FhQwYTfSlGDlTVcl0Yz2LA72sjI3Q&#13;&#10;1TFAaU0fpdX9WCxDtNtcfaUyEGOz9lBV3UVRRTfZ+Vaef9mbA+6JCGTRaUtJSJBf3pRyMkjc0kae&#13;&#10;ecFzE64IZHn0qT33Y2k7eeLpfTzy6B4eeshtE6784z9v4R9//CL/sMN3L166Q0TkHCE0252jSQfx&#13;&#10;TD7M8eRD7I3YzTa/rewMepVDCbsVYDmevJdT2Uc4HLmPn25/mVt3Lyu9+eYVblxaoKI4lyB/f6JC&#13;&#10;/DDEe2FI8CLHEERLTQo9rdnkpYVgSPAmJcGb8pwozGU6mkq0lGRFUZgVTkFOGOmpgSRp/IiOOEFQ&#13;&#10;mLtSZMwxEnVepKQEYEwNJjM9nOyMCMpzksg3JKCNCFRwxRAbSqExkbKMJBoK0rCVZWApTKWlOI2a&#13;&#10;9ESyIwJZcNr5zS9/zQZg+ZfPPubLL1xdLK/fvECaNpgiY7TK6W/Alb7qNOY6ihlqyeOD29d49/Wr&#13;&#10;LI5Nsji98gBguaj6T8YGJrE0tFFd00ZjUzczkysqKiQQRIpvBaIM9U8y7BSgcl8CWJxTjAxMMjky&#13;&#10;w/ToHL1dw/TZRxWAEQdLV1ufsjUJYJFtb1kRkliRxInksSfHFpkeX2RhapmV2RXmJheVhpxjnFua&#13;&#10;5dal03TVV9BRkUlbQTLdlSZGW0oZbW1UM6HDrQ18+Pp5Pr13jQ/uuQDLR2++xpfv3eSdm2coz4yj&#13;&#10;KiOGrgoDtsJoWnJD6a5KZKYti/WeIta7i7jQX64Ay2pPCWccRVzuz2Ot3cSyNZVz9kzOdmWw1Gpk&#13;&#10;wSZrJzp6C8MVdLFl+uMslZP4GOUQmWpMob8iTkVtRur1KvqjoI24ZFrTmW8xqqjPeJ0G0URdoorV&#13;&#10;DJXHqSjQRINOxXnmpCS3yaC6MeREXqCKuDnEfTLTlKIkX5dIznBlPGOV8QwWR7pUFoujOEKBlZHK&#13;&#10;BNWxIe4Aua+4WOTxzvcWc3WwivM9RUg3hrhdugvCaM4Mxl4YSXteKOb0UwzV6JHVGrluzQ7Elitf&#13;&#10;j6CnOFJBFmeFlr5yLR2FsXTmhKjnFMeNPJdy0JREqq6Y2ZY0znbnsdSSxnSdjskajeoRmWtIZl46&#13;&#10;Y5pTWbOmcaYtnSWLQV1ea0ljyWJi1ZbFamuWAgjL5mRGK+IVhJmt0zJaGsVkVTyTVXGu+9mymKhL&#13;&#10;YkSiW7U6xuSyiqIk0FccQ2tWGMO1SUxbjMw0p6qOGwFb9lItUuIqizkjNcnMWEzMyxqOJVN1v4zI&#13;&#10;0pE5Rf0ZiV9JXOt0h0RfCli1FbHWVkxVrpGsmCAyIk5RooskIzoYbcgp9DGxhJwKIc7fB2OwP1lh&#13;&#10;AeSGB5IZFkpDuoGLvVWst2ay2pLGotnAcrOJtbZMVqU/pyuXNbtMKuez2pbN2bYMzrZnKsByviND&#13;&#10;AZZz7emcbTcpLZqTFVAZrozFWRalNFoVx1BpLPIZk8+DOEYkDiTvu/SjiMSh0lccq1xC/aUaOvNc&#13;&#10;oKm7KIYhAV51WqoMEQQfPESEuztNmXFIZGS5q0ItTznLE5hsTGGpLYOpJgP2gmgcxbHquQTibDyn&#13;&#10;rA7J9dFqnYI5Q2XxKiokr0dcLQsWEwvN6aosd7IuhZlGo1orclanc3Vt/AHA8q5ysYiDZQOwfP7+&#13;&#10;bT56+ya//eot/vWTu+RmFBIQmPM9B8uDsR1xsDwIWHJKW8gutShVVHRSUSkrLr2UVfZSXiUulh5K&#13;&#10;qjYcLO3kSDQos4XUNIsLsuS1k5JlIyGlVpXrbgAWraGehGRxL1Qibgytvorf/+ZzPn73deVgWV+Z&#13;&#10;IlWXSK5Jj7kqjdzMePIzNNTmGCg2xqvuFVtFKtbyVHqqjGopSICKozoNe3ky/TKV3mJiQqJ2UhQs&#13;&#10;i1FShNyazazVNYU9VGNUJc0CUVa7CxlrMjBuTlX/Pl0cruH8YJWCK4udLkfLWWcl0zIJ3Sxl4EVM&#13;&#10;W3OUi6W7RI+jJI1mk5bW7BS6KnPpKMtGloL+9Mt7/O7L25xfmiPDWIVWU0JsXDHxmkoSEqWHo1Z1&#13;&#10;nAhgOXkqFYOpkFvXZ4iOycY/KIugcJebQRwNoXGlhMVXEpFYTWRiDZHx1QSFFXHyRApexxJYnnTS&#13;&#10;aWsjMDiT4LAcQqPyCYspUIpNrHbBlRRxhwjsquNUSC4RfqHMj9iZGe1TzyUwJyK2aHNWN056PzQV&#13;&#10;m4AlLK4Cv6B8AkISee/uMlZzNdECYxJqiNUKPGtU348AF4mhJSabidHWqY4V+R6TUhs4d3qRFqt9&#13;&#10;E7BoUhrRGluUEgRCpFrQpVnRSk+KxHaSG0hOq+PalTM0Wx1o9DVok+vQGRq+52TZ6F/ZAB5yjEko&#13;&#10;Z2x4gpnJGTKzGklNN6vHlsff1H0XiybFol6/9LJodBU0Wzqxd/WqaJHe0ESqybopQ3oryaZWDGkN&#13;&#10;6vUmGizEJpYRGZNNZ0cns5MjBIXnkJwqpa73HTl6C+KCMeXZ0ae3kpLVpmCLABbpgFGA5fQKUTEF&#13;&#10;ysUiMEXgigIsm1EhcbPUEZkg/S913HvtGl+8e0f9gujty2u0FxXSkpPNkqOR+c4qzk90MO9oYdxW&#13;&#10;xfqQjZXeRlVyK9B7A6ycHe1mbbCDxX4r830tzPQ2M2StYrKzjvVhG9MSFepqor+lBntDGaMddWQZ&#13;&#10;YqkqyeSXn77DO7cvKMAS+H8ALNKrExRZjE5fruDK7GAbxtQijp8yciosA2dbG4V59Rz1NuIbmEFT&#13;&#10;tZWU5DIOe+p51S2a57eHf1/3Acuew4n3AUsB29yCEMeK9K4IYNlYEXphpzf+oXkKkAWEF7HfMw23&#13;&#10;Y6l4+OdwKrII7/gIPEL9SCiOIb4oGo9oH7ae8OBISCDajHgOBnux28edA4GeRObFoa2KJSwrlP2B&#13;&#10;x9h64hj7g304Ee+Lm5+4TrxxD/DmxZ0HePKl/Twl5bav7OWpV9x4abc3e/3lZD0Kf30oh4J9ORh8&#13;&#10;UgGVmGx/UqsCicv3IcQYiCYnnTCjNzLzG5Hpg4/Gg+NRBwiUyeXcIOVsCdD7EqD1R1MUiLE6jIh0&#13;&#10;OfE/rqIth4OPcDTCE29NgIIrAlhEgcniNjlGsPE42z1ewDv+IP5J7uq2+EJ/onJkMtqD/X4HcPPa&#13;&#10;j7u4aPTeKiLkpz3OoWCJL+1TzxGkP46fxoP4fG8CtMcISfYkOt0bcbRE5Xh9B1jK+ygu66S4tJ2k&#13;&#10;lEr1vp9eWeHGjasExgez13s/zx1y46k9buzYc4yCihaaO8epNfe73JNN/VS3DNPat0iCqYYnXjjI&#13;&#10;c9s9eOrlw/x8mwcv7j7OCzuP8ewrXjz9oo+rCFdmmn/mmmn+8VO7eOjJvfzkZwfVyfwPfvC8Ai3P&#13;&#10;bnPnub0H2envxeHIk3iEexKQ5M+xiOM8s3s3Lx06zL4Ab45FexNi8iW+KJiEoiDcQ3xx8znBSwcP&#13;&#10;8cjzO3jk6b385JkDvOjmzxNbjrDfT0tqRR+1feexTd+mZ+U9OmbexzbxHm2T79M6/i4CV9qnPlDR&#13;&#10;IPPoXRoGb2Eevkdu4zoffPDhA4Dlz/zx27/y7V/+ruDKn2Sp5a//oSI7cuww22lu7qOje4KxqdNc&#13;&#10;vn6P2299zI3bb3L95uvceP0WH37+BR9/8Su++MVv+Lff/olPv/oV//LVl/jE+rO4sszswixzK5MU&#13;&#10;FWcRrwkjLiGUtORE0vVawk8F0lBnQwCLOFgEsJxdW+XKlTPMTI/Rbe+kv7+HkeF+hocGaWhyUF7Z&#13;&#10;SVmZhXhNLkePx7FlmzcvvhREXHwDBSX9VJhHeWXLCRX1+qeHt/GDh7by02c8qG6foWviCt1Tl3EK&#13;&#10;SJm9in36Mh2TF7GNncM6coaW4XW6pi7TPXOVttHzWIfO0DxwWgGW+q5FGnuXsfSvKZhiGzpPc99p&#13;&#10;BVkEtJgdq5gdK5gdy5j7VtR9K20zNPWt0ORYwdq7oABLh3MOc8+cmvaNiC2mu73XBViGRhgfHmC4&#13;&#10;v4/+jj4FWUYcIzjaHPS09tDX3sdg9yDDjhH6uoYVYBnqGaa/c4AB+QW6fQi7rY/J4WkmRqbpsQ8q&#13;&#10;uCKQRSQxocujdiWBLFfGBbDYuTTqYKW3U3WxCGwRrfV1MdZiZrrDylSblZkuG4sOO2vyteE+FROa&#13;&#10;tHcy0t5Kd5OF0qwKpnraub4wvBkJcvWujHN7eZTX553cnHVwa65X6dpkLzdmh7kmbhNnH6cHnaoz&#13;&#10;Rkp2z8rrlfjORD/ieLk85eTq7KAqpb08NcC1hTGuCYxZnla6Oj+K6LX5Ma5ND3O2uZ61qnIGS0sU&#13;&#10;YGkrLMSak8dIfiHOVBPdSSnMlZQwbmnk7FgfF6cGWBjsw9zYRX1DL7aWQeydMi7jqtRwdI/S0tRD&#13;&#10;cVEztc0DvCgF5tuDVUxIpysjLqGc4OgKjgfk4e6bzbOvnlSxIIkHPSZA5fEdCrBI989Dj27joYfv&#13;&#10;A5YfbuEHP3qRH/7oBX74zy/zD0k5HmTU7EGfvxVNzg5OJnlwNO4YHrGe7I04xO7w/bxy8gUOa3az&#13;&#10;P2YHh+PFbnaMff5uvH/vAjffuKj05r2L6nqrpZpAf39iw31JTfBSaixP5PJaGyM9RaTrXLebtD6U&#13;&#10;5oVTWRRFXWksVcXR6nJRTggF2cFKGWn+GJJ9lIwGX0xpPuh1nhj0J0nRn8Sg96IiO4HclCgMsUGY&#13;&#10;NBFU5xqpzjEo2SpyGWquwFxgoCk/hYqUOAVY1ieG+M1XX/LVpx/x+UfvKX0idvkvP+SN2xfIMPgR&#13;&#10;Fe5OTmoA5rw4eioNdFcb1QTwaGs+ty+t8tG9G0z197I4s/oAYJFlnotMj82rhR9xr/R0jynAIvBD&#13;&#10;IIiU0QpgeVASCVLX5WtShitLRONLyIfA2SuRoUkVERLI0tnWh6wIiWRRSApupb9FIIt0vUyMzLsg&#13;&#10;y/TSJmCZGZtlytnHrSvnuLI2R3dVjppI7qlKZ87eyOnBbpzmGia7mvnyjYtKX7x1k8/evKnWK756&#13;&#10;7yb3rq2SpQ2kMS+RnqoUrAXR9FZpcdbp1STyemcuV/vLueysUL+1FcAi0OVKXx6XHXlccxZwtT+f&#13;&#10;FWsaU/VJKgLjkHhRUQTWDF/seSFM1OoUYJGi0EVrBkN1STirNLgAS77qWVnqzGXGnIJEdeYtqQyW&#13;&#10;RTBaHcdQRQw9+WEMlMa4OlOa9Ew2Jqn+FQEqK+J2MUt5qSv6Icf5plQWzEZWWtJZkshQrRZncbRy&#13;&#10;gYxXxNJb4IrbyAm0nMxK0ahIXudiiwlxC8w26ViyGhmtN6k/K04CiR2N1ifRVx5HS3Yw1uxgBYpm&#13;&#10;mo0q9iTRp86CCFoyA7FmBSnnTn+59MQYGKs1KNAk7hJ7Tgj9pVHKdSNAR3pW5tsyWbPnMdugV4Bl&#13;&#10;pj6JFWuGcjQIQJHvQZwriwKPBCY16BVkWTSnsWgxuW6r1zEnEijTmMJktYah4gjGKmIZLArf/P7k&#13;&#10;fZqs1aky2LXWDAVeFptN6mchJ/ICm1YEYHRmKa11ZDPRlMmSdJx05HKmJ19JClwl4iPgZaAmSXXF&#13;&#10;nO7OZ609mzVbtnrcifoscqMCCT50kJjYaNWpISWfV86fY31lhdPLK1y5cIELZ85w5fIVzp0+w+vn&#13;&#10;z3FxaZHTk5PcPLtOcWIilx3Fyp2y0JTCcnMaZ9ozlNZa0zcvrwtc6ch0XW9LV84Vca+cbRO4IpAl&#13;&#10;ndUW6WaRGJBEewS+xTFencBoZbz6jCnIUhHPQEmMiuiIY2WgLJ7u/EhaTIFYjAH0l8TTXxrPSKWW&#13;&#10;nqJY7OICqkygQUoSPY8RfPAw9lIjK91VSs5KveprmZbPa0emKlMW2DLVkKIcVxIPku4X+dlL78tY&#13;&#10;tZbB0jgV95LPrXK41OnVZ1Q+C7JqJCBGbhfoIsfesiTOTNldgEViQvf1+Sfv8PnH7/L5x+/w8Ttv&#13;&#10;8Onbt/m3z95RaqhqxMfHRGhE8aaD5XuAJdOsimrFvSJ6ELBUVnRQUdGl4MqDgEVcLPnSu5LXTHau&#13;&#10;BVNmswIspkzXepDOJCfZ5UQJXNBJd4UU6zaoLpa4pCrCYssIjSpmemKOP/yPz7i4Nssl1RljIMuo&#13;&#10;o7k6jZqSZDJToik0xCvV5cmaUArNpcn01RqVQ0VcKmONKcy1prPcKbPYJibM0ptkUmBlullcclL6&#13;&#10;ma7iWoPVBjXlLW6V885y1uy5zEkJdkfO99wrspYl62Sne8s2HSxTVpeDatqaTXepnq78FFrStTSl&#13;&#10;JVKTloitJEMBlm9+9ZYCLFfXV4mPLyJFX6GKYxN1NYiSUqX7w6wcHhExeZjSy3jrzjrJxkoCwvJU&#13;&#10;F0hYfBmi0LgyVf4qJ9jiYBDAIpLS4pCwHOWc6Ot1KMAikEXmgAV+KGmqidPWkZzahER39GnNhMeU&#13;&#10;khCXyVR/BwujvYRH5hMZXUxsfDkabbVSgtYFwaITK4nUVBIeX0lwZCkeXgm8cWOW8aEe1bsigEV6&#13;&#10;SWIS65TiJOZjaFYukVhdPelZ0sEjpa51rK8uUFrRrABLlKZ0E6i4oEoL2rQWBT80qWbiUxqJ09eS&#13;&#10;mdfA2dNzlFa2EKstVcXMAjh0BgvJac3ojRZ0CmR818GiSa5HFiwqym0qIpSWXkdsUh2aVIuCOZuA&#13;&#10;5T5skT4WgSwxUiwbX0JdnU3FhMRdlZxq2YQrCrRktKmYUYqxgcQ0Cw8Clo72Ds6tThMalfsdYBE3&#13;&#10;j9GCMbeTwuoR0gu6FWTZcLAowGKxcXl1hvjwJBWvkWjQBmCRoysqVKsAS0R8FQm6au5cu8y/fHCP&#13;&#10;gZ4Brq/PMWZvZa6vjdVBK9cWHbx1dZFzU06GWqvUcd7RzFRbFWsDrQqwSDzowriD82O9LDqtTNvr&#13;&#10;ODvh4OxkP6dHbJwdbWdR4kLdzaqPZbLHSkdTPUlxwbQ2lvPVR/e4e+MsowMjBIbnEhxTQnBsqVJE&#13;&#10;rMSESomU61EuyQJSqqEUQ3IpkdF5hEXnEByZTV9bG43VVo77pqlOJp+ADI77pLH/aBLb98fy/PYw&#13;&#10;pRd3RPDijnCeezWQ57YEsN8jkaPeSfgEpbPdLYTHn3Pn8Z8f5onnjvDMq8fZdTgM79A09bMTkBWV&#13;&#10;UM0R3yz2HjdyyCuD/cf0hBliOejnzaGAE5yMC8QjIpSdJ3zZ6xfIsehAdvl48OoxKTQ9xLFoH0LS&#13;&#10;Q0goiyYiN4qtXid5Ys9Bnjl4hMdf3cMLbvt5dsc+fvzznTz83G5+KoBlyz6eetWNp189xqHQYBJL&#13;&#10;E4nOjeVAsCc7ffZzNMqd1KpwkssDiM71JjLLl6DkSE7GH8FP54mmIIAgw0kOh+3nZPxR4vKCSSwO&#13;&#10;JTJL7uuFJj8IfUkwJ2OO4R66n2d372D7sX0cjfRW0aDgVBdcCdD74xl9gFNJ7kTn+uAZeQR/nTv+&#13;&#10;uiN4xR1Qjxeg98DNVyaf9+PmtQ/30EMEp54kMtOHIMMJBVa84o4TmuZPVIYXAbpjRGaeJEB3lACd&#13;&#10;B7FZJ4nJFWfLSdXvohws5X0UlTjIzu9An1pNgi6ftdPnuPP6VYL14ewNOMLBYB+2HD/K84cPEZue&#13;&#10;g6VzTKnOOkx1Uz9llmFa+pZIyjXzwi5Pnt9xlGe3ebBl7wm27DnO48/u5qGndvPUC0d4/JlDaj3o&#13;&#10;oafdeOynr/DwE7v4p8e28INHn+eRx/fz8CPb8AnUs31fMFsP+PPy8RMcCDnFVo9D7PU9ys4T7rxw&#13;&#10;8DBPbN3Ns3sO8bMdB3jp8AFOJXuTWBTCy4cO89jLO3hiixsv7fHFM8hEvMlMYdMkRc0zWEZu0LP8&#13;&#10;Hn2nP1Rqn3kHy/CbNA68QYPzDg0Dd7CMvknL2NsKsHRMvYNl9C6W4bvkNKzz3nvvPwBY/id/+OZv&#13;&#10;/Onf/xdf//l/8Ydv5Pr/5I/f/gWBLb/94595/6NfcfXqW1y58T6/++Zv/OZr0V/56LMvePujT7j3&#13;&#10;+a94/b3PuHj1Da6+dpvb927wzTe/5+fb9vPYcweYW1jk0tXrdPZZ2HX0GLu9jlJUkEantQKDIZPa&#13;&#10;6mYFWD7++ENW5uc4I9GQi2vMzk2gN6aTaiwgv6CGoqI6srLr0GiKiInNZPuuU6p8+NGfHuDnLwZw&#13;&#10;6HgeSTlD6IsHefKZ4/zoxzv54aM7+OGj2/nJY3vom79J3/xrtI+dpdExQ0PvNM2DyzT0L1Hft0id&#13;&#10;Y4EGxxJm5yotg+tYnGtKAkcErmyowb6ESBwrLQNnaOheorZLXCpLmPtWqe9Zos6+qNQgQOb+47T0&#13;&#10;LdPmWEAAS1PPHFnlPeq/v7W1dsacE0qTA1NMSDKhd1gBltG+URztDvo7++m29tDX0c9o/xiOzkFl&#13;&#10;4GOWAAAgAElEQVQcHU76ugbptPbj6BhkoHuI3vZ+1+qsTA8PDTM3Pa1iQgJYzgx0seqwsd7fxo1J&#13;&#10;h3KOXJGY0Hg/C11tjFvNnB/sVYBl3dnNmNXCQm8Xk21WdXnW3v4AYBlhpreX0Q4bTmsLTaW1THS1&#13;&#10;cWV2gFsr47x5eow7y8PcWR7kzpKT2/O939P1qV6uTw9yY2aIsxJLErAzNcD5cQeXZ4a4PD2o4IoA&#13;&#10;lg0JcBHAcn1pglunF76n11ZnuL44xpXpIc7bzKzWVeEoK1WApTUvH2t2Hh3pBfSY8mhPTMFuymCq&#13;&#10;w6qeU553pLsHq7lDqdXSpRwtMgojkEVSIR2tTkqLm8kqaOSfH97O86/4kWqU/9cqV1HqiPhqvIML&#13;&#10;OXjSyFPPH1TFtrIg5OpfcePhx3bw8GPbeeSxXcq9Ig6Wf/x/XuCf/ulZHvnJdvYfTOQfjkTtZm/A&#13;&#10;Hjyi9uEee4CDMXvZH+XG4fh97I9240j8AXZHuLEjbA8e8Yc4Hn+YwGRPjoYf4ObKKFdeO6sAyztv&#13;&#10;XuTDty5SVpijAIsmymcTsDRV6Fgcq8XenLF5mzHRmyzTKYpzQ2koj1eApSQvjIKsIMryw9Vthdmh&#13;&#10;pKb4InAlPc0Pk9EbY8pJ6srilIx6b9J1QZi0wZRlxNFZk0tvcwN5ybHkp8RSmamjuTiNyvR41cXS&#13;&#10;mGPAkmtSLca//vILvvjofQVXPvvoXTYAy62bZzCl+BAZdpiMZF/KjSFYpZizXMtYSxZz3cXcu3aG&#13;&#10;WxdXGOvtYWZsjvmpZRamVxRsWZ5bZ3l+ncW5dQVW5mdOMz2xfD8iNMe4LAkNfB+wjA1OMT48zfDw&#13;&#10;nJJsxs/MnGVgYJL+vlEGB2bUHHOvfZiuDrE39aom5HZbn+vDcr/DRZXpDs8xNbag4kEbDhaJCU2P&#13;&#10;zXF6aY1b1y6zNj2EtbKY9ppCJrqszPd2MNhcx5Kzi89unXdBlruX+eqtm/z63Zv8+r2b3FqfJi8p&#13;&#10;FFuJgf66ZGxFMfTVJOGsT2bGlsmSNV1Bh4XWDK6NN7DWW8qUrM3UJ7FoSVVgZaZBz7j0nVQm4CyJ&#13;&#10;pr8kSsGEtuxTtOcEKKeGOFikJ2XOksZQrQ6JEY3W65m3ypJHGtNN0i2RpADLTKOermxf+ktCGSiL&#13;&#10;RFww7dkBdOS64kadAnCkSLYqXr026dGYFddFtYZZgSQNqUpztXomJEJUFIkjP0y5VwbEWVIQpl6r&#13;&#10;ABUpMJWVGDmx7i+KZFxOuCvjGCiOYFiV1Sark20pPRXnx3JHJt0l0TRnBal+EjlKH0tnYRSOSg1t&#13;&#10;uRHYcsLpyI+kPTdcuVgkauOsjKevOoHW/GDqjCco0x2iSu9Oo8mL/upEBsVJUq9nXEpwqzVM1iSq&#13;&#10;y6PlsSzJyWG1RkmBllqtuiz3HRFnkKgiflMCVASuTMvPwmxk0WJkTL6n8hjl9JlpSFYlsOIIWZAe&#13;&#10;kpZ0F2Cq0dGTF6aAkrMsjpE6HWMNSSy0mFhpTmWlJY3lllSmG8Tto2OsNpXh6hSGqpPpr9aqE9iV&#13;&#10;jhxVLLvQlMa8nLxWZhC0bx+7nnqW0rJC/ve3/8p//OXf+X///nelv//97/z522/587ff8L//46+b&#13;&#10;4j/+yv/3t2/56+9+wbn5CW7O2zjrKFUulZUWEwJTBLKctqVz3p6lJLBlVTpYWtO52J3NpZ4cpYv2&#13;&#10;bFUILMXA8j2floLjWoFMSarMVt73kbJYpKtGxamKo9T1iap4tTI0VaNlSdan6gwMVUvZbCqjVToG&#13;&#10;yzWMNaQwUK1VkaqatEj8DrjhtXc3LbmJTLcUMNmcT1dBLH2lCapgWEqG562ZrtUnS5qCaGu2TFas&#13;&#10;6cqpJIBQ3CyjVVomapOZbhTYl8p0vbhVXBEieb8EsMj9RPLZ7C5N4sxk1yZYeRCwfPbxe3z60bt8&#13;&#10;9NYdPrr7Ol++f4/ffPEhF1dW2XsgitCIAmISK4jRuhSvrUSjq8JgaqawvJfswnayCtrILbJRUN5F&#13;&#10;YWU3AlgqKzupqHZQXuVQoEUcLAJYCkvbyc5rUeW2WXmtGE3NpGW0qILbREMdCcm1KhIkyy7KxXJ/&#13;&#10;xUh6X6LiyggJzaOvd4Q//vZz7r1+kbfvXaWyOJ8so5ZKif3UmCgwxZGTFElecoxysFhKZN1MYp+p&#13;&#10;DNanMdSQxlCdnsX2TM45CtWs96S8h/JvTXMGQ9V6JmQu3WxCCoelF2e5s5BFWw7zLems2nPV0tia&#13;&#10;AENVcCvxyDIFYQSwSExoyuJysAhgkR6g+fY8nFWptGXrsaQlKsBSa9JyerSTL9+5qDpYvv23t3n7&#13;&#10;tStotaWkJH8fsERrXPEgFROKzcOUUc7bd9YxZdb8F8ASnuAqf3U5QsQV4lJEbBkh4bkM9jvp73UQ&#13;&#10;FJJFpMAT6fnQNxAvXR46V/eHXDfltJOR30licj2Jmlwm+zuYG7IrwCJgRdw1GwBITuLFZSSKug9Y&#13;&#10;pJD2yIl47lyfYWZilNAIl4NFvgeBLLKyI7Bio99E3CwxstajqSHZ1MTkxDhNlg4FSqITy74HWDag&#13;&#10;hzhaxM0igCUz30JRqYWenj46u3rRGirRppoxZLSrotrUzA4FO3TizkmS1Z5aEvV1asI5Jr6MgoJm&#13;&#10;Lp5ZI8VYS6S2mihdLdFJderx5Xk2nlMBnlSLKrSNjC9mamKY4cEB1TsjJ+cSEdp0sWS0q+c0pP5X&#13;&#10;B0tNjZkzy5OEx+R9B1iMLsCiM7WQlGElwWBWPS7xyQKQ6pW7o6XRwp3LKxg0JqISqhQU2AAs0rsi&#13;&#10;lwVObrzviUlVXDx9hl9/9g5Ddht3Lq+yPOHk2tIYM71WprrNrI31cGt9XnXVXZobYX3cwWh7LVPd&#13;&#10;tawNCWRpY324i2WnjQl7DZPtRZwZa+Xm6UmuzPWyNmBlodei4MpIRxPD7Y2U5qQRGRLE+dVpfvuL&#13;&#10;d3nr1gXy86wEhsj6U9VmHEzeb+mNcc1RfzdP7SrtlRUmWVQqU6Cvp7ONwqJ6jnkbFWCR4mvRfg8d&#13;&#10;W3aFq+iHFNRu3xfD9r3R/OwVH57b6ktcpI7IkBRO+erYuy+KnYc0+ITkcfBECr4yvZ1pJlorn5dG&#13;&#10;MvLaiNFVc/CkiX2eRvafSGPXkSTSi5Lx04Szw92DnZ4+bPNyZ1+wF0eiA3CP9uVg6Emk3/DFQ/uU&#13;&#10;k8VXd0pBltiCRA6EBvKT7ft47JVdqs/jub1HeOiZl/nR0zv48TM7eeKlfZuA5efbPHEPj+SUPoRD&#13;&#10;QSc4EHCMw2FH0BSGYqiMIDLbm8DUY0Rme3Ei3hO3ADdOJR9T4EWml49GH1a3haf7Ep8fqOCKABb1&#13;&#10;tYhjeIQeZs/J/Wxzd2PHsb0cCTnGyThfggyuiJBX3FEVCQoxHiehSOJAJ/HVenAi9ghHQvYhcGWP&#13;&#10;1xaCDD4cjTzEDu8dHI06QHS2Hwn5Aer+J2I9VC+LV/xxorMD0VR4oSk9hXSv+Oult+Swemx9ZSgi&#13;&#10;ASxFZQ7yi7rJymtXyx7JhgquX7zE7ZtXiUiN5lDIcWKzdPhpozgQ7IcurxhL15RSXesopTUOymr7&#13;&#10;qDU7Ka6wsHWfDy9sO8KWnUfZs9+LV3d48N8f38I/PvIST/x8Bw89uV3Nqj78pFj/n+fHj77ADx99&#13;&#10;SQGWHz20lZdecWdsdp3S+l60plp2eXsSlh5NVGY4nlE+uIf7sT/4FM8eOMjT24/y0s5gfrbtMLt9&#13;&#10;jhKsScc9MJLjEcHEppdT0DBOQ89ZbCPXaRt7jdaxO1jH3qBt6h5d8+/QOf8uTUN3FVwRwKI0/AaN&#13;&#10;99U8+hZdU2/ROv4mDc7bJJXMcOeNu/zpfsntHxVQ+ZuCLAJaXPorf/jmL8rZIvEhAS1y/Prbv/H1&#13;&#10;13/j69//jSuvfcjI7HlGFs/TPb6EMa+W1MxigsL86OkZUMDkJxKxenY/jz53gGe27uOJF3ex5cBB&#13;&#10;Dvp74BvrRWdrKWlZ2fT1DbscLP/yJWuLC5xfP83Fi6dZWJwiv6SU1NQicnJqyM+vJ7+gAZOxjJzc&#13;&#10;Wo55xvHTZ9z56cvuPPdqMMdCakksXSOmZJbndsXxf/23ba4I19NuPPTQVhdgmblC2+gZ6ronaeid&#13;&#10;xTKwTMvgaQVBGh3LPChxnggwEZgicEVAijhY6u2L1HbM09gjTpVV6uwLVHfM3YcqC9R0zlPTMUd1&#13;&#10;+6z6WqMAmp4lKm3TmPtXsTrXaeheJK+6n7DoQhobe5gZnWFqaJqpwSkmnZOMOcYYcgwy2DNMX6cT&#13;&#10;p31QwZMuq4Oh3mF1XdwqfZ0D2G1OOlr6cHQM4LQP0N05iM3WTqutldGhIa5OD7DqaGeuy8pEq5kl&#13;&#10;u5VzAx1cHndwaayXC8NdTLdZmLBaODvYo6JAy84eRlrMzHa3M2mzqkLbidYW5PaVwV7WhkdZ6Hcy&#13;&#10;cj8mNNBiZXWwVwGOOyuj3F0d5o0lJ3cW++4DFsf3AMtr0z1cnXBwY7aPK1N9XJ5wcEVcNfd1bcbJ&#13;&#10;tWnnpotlA7LcmB/h9eVx7qzPbur26RlEAvovzQ5xydHOelcrI+ZGNSPdU1FBa24RzYY8pkrqOFNn&#13;&#10;Zb3BzNXhPq5ODXJuwond1vUdYGnuUqmPvu5h5Hx7qG+c1mYHpcUtFJQ08cTP9qn1uaSkMtIyaklK&#13;&#10;qVbLfUFRZRzxTuXnW9w3ActPfuqmypEfeWIfDz+2h4cfdeOhh+Xz6MZDP3yFp3/ugfuxTLx8i/mH&#13;&#10;5w++xMtHtnEg7CB7Qw7gFrofT707J1PcOaE/jLvmALI0tCd0N7uD9uClk39cD7PPfyc3V8e5dGWd&#13;&#10;129d5K1b57h6bobsjBSiIoMxaE6RLks+yf7kGwOpK4mnLDeSVI2XS4lepKZ4kW70JScjQCkvMxBR&#13;&#10;UW4oFYWRZJkCSEv1IzPdj6wMcbOcJDPND0drJqfHG6gpjiPF5IchzU91uHTXFdDT3EC2LlIpXx9J&#13;&#10;cYpLZcYYrMWZdFYUcm56jP/xy6/46hOXg0UAy6efvqtKbl+/cRpTsi96jReFpiDKU4OoTAvFmhfJ&#13;&#10;iJxg9gpgWee1s4tMD40wNTzN3MTif5E4WwS6zE8uKVeJdKyIE8XZN64kjhVxrgz1TzA+NK16WwSw&#13;&#10;CFQpKmrCmFZCTl4NeYUNGNJc//iYm+y02/oVYBHQYu8cUODlQReLOGQEsGzAFTnOjM8rwCLdMDNj&#13;&#10;01y7sMr8xIjaYK8pqaOp0kJDWR3DtjY+vL5+H7Bc4cu3bvKb91z64OoaOZpImgtlPchEd0USjmod&#13;&#10;I80m5jvzVM+JdJh0F4az0lXAeINBRV2manWcaXOdsM7UJakT/rGqBOXMkPiNODSk40SiQh05gapc&#13;&#10;VXpSBFIIbHBKdKdWx4wUjjbIQo5eRYDEwTLVkISjKFgBFhXfqHB1Y0h3SE9JlJLMIA9VxqkokDhW&#13;&#10;5mqTmKlJVIBloT6F+bpkJis1qotESl/lxFmAyVh5DI7CMNWB4iyNVh0t8jpFXdlBOAsjGCkTt0sk&#13;&#10;4nYZq01WJ7PidhmtTmTGbGC0Rkd3USSWjFMqEiRlsZ0FUdiLYxVY6S1PoK8ykd7yOAVYGtJ8qTF6&#13;&#10;05QXQG2WD0VJh8mOcVPKjz9ArckbW2EYPWXRDJVGMSSAqjAce9YperIDlHtlA7A8eJTY03CZrN9o&#13;&#10;6M0PU+W2A8VR9OSG0J0j/S5hqpNF3BnSPTMgj10ew4gq2tUwVq1hsCzWBVSKo9XPqiPdF1FndiBd&#13;&#10;eaF05YUxUZvIZGUs41IqnB/MSEkEk9UJ9JdEq3lje26ogmrzEllqzWC2zsCczBk3ZjDWmMe5vloF&#13;&#10;Wl6bbOXD80O8sdjLraVBrs8OcnNpiktj/VydGuG1hSluLs2oy5cnenltvp+biwOc7ang5lKnclCt&#13;&#10;deVvwhUBLOJYudiTzYWe7E3Qcq4zU4GV684CRDcGCpWuOPJYtabdj1uZlNNJ3ldZEOqXWJd04ZRE&#13;&#10;sdCoZ9mSoiROoYXGFGZlYapegJILRgnskF6WpY4sFtoyGa5Ppj49iswoP9IjfLDmJjAqqzLmXDrz&#13;&#10;Y3DIlLOsNVVLvEpiVa7VIOmL+c8SSCSRL3GriDtpvD6ZnqIYegpjFBQSt9UGXBE3y1yTEXuxlnFb&#13;&#10;KR++fb+H5b6D5bOP32EDsHz81h0+efMWn759h1998h4fvnEL/5PR+AdmEBFXgia1Ho2hnnhtBRpt&#13;&#10;JQZTC3mlPWTk25Ryi9ooLO+huMpBSbldTTg3NDpVF4u4WASwSDdLYaldldtmF9gQZebayMpvVzKY&#13;&#10;LMoxkWySzolGdFJSamwkOd1CamazOqGPiCqisdHBb3/1Me++eZ3L55cw11aSY9JSXZLMSGcRTWUG&#13;&#10;SrMSKM1MoCY/ScEV5WBpSGdCZsvteaqLRQCudDstteciJcszLZmM1xmU+2i0Ro+zXEtXvpRla1m0&#13;&#10;5jBrNjHTZGReolzNaUy3pCuwstQlq1UlzNoKmGnNZ6olj0lzFqMNRsabTKz3FHDWUcyiLZvBimSs&#13;&#10;WVE0ZcRgzkthqrOWT+6s8/t/ucfX//oO965fVoVrOl25WgXaABhqJlhT6zopjS0gJbWMN26edgGW&#13;&#10;UHGwFBOtqyFaV0uMLNDoGhBHiJxky1FiOeEx9wGLc4DB/gGCQ/PRJDUod4c4PMTdkZjcRIKaBG5A&#13;&#10;VnsSDU1qMjs+PpeJvk5Wp/pJSKxQYCUuQY4uUKFJqlWlqnKCH6uT2cMqtepz2DOe9aVh7N2jBIUV&#13;&#10;q4hQgpSwSodK8gZgcTlCFDy63zMjXT/DQ0MMDbrWeWJ0VSQamxXk0KfbVDeKLPxIlEZjMJOQ0ogu&#13;&#10;tRpNcjl9fU7Orc8Tr69Q0SrpTNGnSVTHpuI6WpkAv+8MevBotfZy6fwKMQkVKl4lgEVWemIEwtyP&#13;&#10;I21AFnm+yIQS9Xz9/X10dfWQKPE2XT1JBjPJxmYXaMlsV4BHARZxp6iIULmKCJVXNLK2OI44kjYj&#13;&#10;QuJyeUBxyY3EJtUTo6snKtE1Ud3cYObulVXiY3OITnQBFfm5b8yaS8HtBlyRiejouBJOL6zwb5/c&#13;&#10;Y6Kvg1sXlxlob2J5sIOV4S6WBju5MDvChbkRhtvqOTc9wMXZIYbbqnFYClhyNrI8YGFOFoO6G5jq&#13;&#10;rmGxt5qz4zYuLwwx029jpKNOgZpxezN9zdV0NpRSXWwkIzmcTz64zVcf3VaAJS6+SgEWgWkC2Vyw&#13;&#10;7TvAIu6bOHHhPCjtd4Clu6ON0tJGjvl8H7DsOZTAq7sjNgHLjn0x7NgXzdY9gRx0D6XQlEFOWi5p&#13;&#10;+iwC/PUERBSRW9pLhKZKdePkFNtJSpNYWCPpua1EJFaw39OA29Fkdnsks+VgMs/tjEbmlwONAWz3&#13;&#10;duenbm5s9TrK3mAvPKIC2eV7nC1HD+ER4YVMJ8cWRJFUEY+hVot3QiBPbd/LE6/u5rld+3hm+x6e&#13;&#10;2rJLuVceElfFs7t59MU9LgfLy0c5EBjJPr9juPkc5WCAJzLRG2L0JTb3lOpCORZ/iBOJhzkYvo8j&#13;&#10;EQfw1rgTn+9LQoEv/tqjHIs+fN9RIn/Gj6gsH7wSPDjgf4DjEUc4FHBQRXv2nNjLoYD9eMV5EJB8&#13;&#10;klN6Lzyj9uOnPUJUjg+JpYFIJChA68muE/t51X0vL+zbRqDBk8hcL3x0RxRcOaU/plaJQk1+hKQH&#13;&#10;4ZXgzeGQQ3hGH1VTz4Ep3iSW+xNX6Kd6VyKzTxJX4EdMjo96fdK/UlAs3Qgdam0rKrFaxRwlanLz&#13;&#10;tYtkV+bgHn6CxLxkIjO1eEQEYSqvZWbtNo6JS9S3z1BW04WUrDe0OMkrbmTnHl+ef9mdXW4ncNvv&#13;&#10;xY49x3nsZ9v5wUMv3D9x2qkAy0NP7OTHj77Ij37yEj/8yUv8009e5IePbOGFFw7y/vsf0Tc4i+cp&#13;&#10;A4dOphKdE09EhgbPyDD8k6LxSojgQFAAL+w4xYvbQ3h+uz+ajBIKanuoto1Q1TGKdfgabaOv0TF+&#13;&#10;U8k2dpvW8bsKsAhkEbVIee3gfbAigGXoO7hSP3ib5pG3sI7cUPdpcL6BqXqZC9cv8T9+/zW/++PX&#13;&#10;/P5Pf/5PcGUDsriOf/xWAMvfvgdY/vDbv/DBp1/y4WdfcvedD2nrmiKnsAOtwcyOXeH0Dy/xx2//&#13;&#10;5OooetWNZ3cd47nth3l+50G2Hz6CT+xJIpP30tlaQn5xMWXV1Xz971/zi3/9BevLS1w6f45Ll9dZ&#13;&#10;XpmloKQUo7GYvLw6pczMKkxp5ZSWteN7KokXXj6uonrSn3Qi0qwAS2LtGq8cSuH//sE2xGX05JO7&#13;&#10;eP4lT3pmrtEzeZHmgVUsTnGWuCRuFRUDEqDSv6ogS0PvEvXdi9QJWOlZUjEfASXydXGrVLZOK8gi&#13;&#10;oKWmbY7ylknKWiYptUwokFJ7H7JIRGjDzVLVNqsex+K8SF33MsVNI6oPq7Ks1XVuOD7HzNDMJmCR&#13;&#10;XhaBK/3SsdIl8GSQNksPAlmc3YO0W7rV7b3tA3S3ObG3Ouhu68Nu66fZ0k5jUzNDA4NcmRlksUdm&#13;&#10;ma3MdLQwbm1isbNFOVnO9Ldy2tHCdFsTYy1NajVobaCTpX47o1YLM/Z2JlqbNxeDptpbWeyTqNCY&#13;&#10;ig1NtNsYt0kZbg+XJ4e5uTDBvTXRiAIst+a6HwAr30GWmzM9Cq68NtfHzbk+rk/3ckn1s7ggiwCW&#13;&#10;6zMDCrJcmXRFhQSyXJ8b5tbymNLN02MorY0hZboCWC7PD7M42MVil41xazOjzWaGmxop02dQoUln&#13;&#10;rryR9Soz5ytruTsxzJvTY5wfHtyEK+JiaW/tpbO9n1HnuAJfY85xnN1DVJS3Um+x88P/vmMTsEjR&#13;&#10;bYqhkkRNCXFxxfiGZ/H8Nk8efmobDz+5ncd+doDHfnaQhx93dRhJj5HST9x48SVP3PZrOXYi3wVY&#13;&#10;tnpuwc1vB4fDd3Ms7hA+hmMEZJ/Ax+TOieQDHIpzY3vANrb67WSr705OJBzBPXQvk21lvHFuVhUV&#13;&#10;vX7tAncurKjiu4LCFDKzEijMiqE0O4b26gS66xMozQ0h03iK9FQ/0g1+aDVeRMV4kpjoQ0ryKVIN&#13;&#10;AWSZpOQ2mOx01zFDjlnBZGcHkZEeiCHFl0xTAO1NaSwM1VBflkhKuj+mrAByisMoTk+gOs+0CVgK&#13;&#10;kqMoMbhUn5NEe1kelSkaFpzd/OH3v+KLjz9wRYQ+fo/Pv3ifX/7iU167epo8mZit0mMr12LJCafW&#13;&#10;FER9RjBDFpMCLHcvLPLOa+eYHRe78wwz4wI0JJKzxNzEknK1yF8k0fjAhIrv9PeOIQ4UsScJVJEi&#13;&#10;29HBKcaGppgYnsbpGKWjzUlrSy+VVW0YTSUY08tJNcn/gGUSEmnEbLarr7fJX7quQaWNqWYXZHE9&#13;&#10;1/jIHNMT88xMzDM7uaCOM+NzjA5M0mm1M9rvYHZ8mFGnk6YqK1VFdVQWVDPW0cmnr59zAZZ71xRg&#13;&#10;+fTuDQVZ7p2bp1Afj70qj6mWEkYaC5STZaItm0V7gZo8lqJYcZFMSFeExaROSKUP5ILMBbdnMlvv&#13;&#10;AiwStRC4Yi8IUUBlsi5JlYZ25gUxKJBEukAaZBJYr1wsI3VJqPtUxjMpj9GgY9ZiYKpBR39xKM7S&#13;&#10;cKYbkxgql1hPGI6icAVVRqrjGa6KY7QmgTmzgQWJHklUxmxEYM+YAJL8YPrzQ1Sx7VBZjCqRdRZH&#13;&#10;MVgi8CSK1gw/bBn+dOYE0pUb5FJOMJ1ZQTiLwlU5rLMoQvWTqHiQTPdWxquYjfSnSCmuJd2LWoMH&#13;&#10;TaaTtGafoiXLH1tOIN0CgUpj6CmLYaA6gfb8UKqNJylOcVcqSfagJMldqUBzkLz4/dSl+9BdEslA&#13;&#10;SSTD5a7XK697qFQuuzRcFstoVTxDFbGMVMa5IktVGmYbBbCEKgeGszhSRZAkhuSKIwUzVBbFSEWM&#13;&#10;emx5fAEtsqIk8SRxGw3Iz6QkmkH5+RRHMFgUoWCL/HnRWFUsQ7K+JGXBuYEMF4czU69TPTKywiRA&#13;&#10;xp7hp8p5JyrjlGtIwMRck4nltgI+OWPnF1edjDflK+AiESRx3TgLQnAWhNKfH85AgbwvifQXaOnL&#13;&#10;0+HI19BXJM6iFOYtmaw7yljrKWHFlo04WARCiHtlIxa0EQ0S94o4VKTUVvpqzrVncE7NWmeqaesF&#13;&#10;cyrzTQbWpCfGkqYgy0S1VkXahgRwyWenJEo5fubFUVWvZ7gshvHKROYbTYzUZm5GyuYtaQqwSARl&#13;&#10;3pZBb7keR3kyg9WpKioy1pjNQnupcvjI2o9AlpGaFDWzLIBFYllSxrsBWDY6ZtZsGUg0b70jlzlz&#13;&#10;GoOVEjNLYqJevwlYJMYmAEbiRbONqWqKu782g7vXV7/nYtkALAqyvH+XLz64x8dv3+KLd+/y2Vt3&#13;&#10;8fWMxNNLT3hsMcmZregzrWiSJBJSSWq6lZyiLgVXMvNtbAAWKbItLu+mtLKH2rp+6hqcysFSUeUC&#13;&#10;LHmFnZRUSKyok6x8G1kCWgo7lExZVlJMLSSbXNEUnbGJpPRmkjOs6NOb0aXUER1bijHDzK9/IZPT&#13;&#10;91hdHGd8uJcMYwKVRUmMdhbRVptBeU4iVXk6agtcgKWtMpWeehODLdlMdeQz1GBizpLOotXVtzLT&#13;&#10;nIlIVphkynyoPAFbppRgRzPddP9+4s5rTGXSbEQcLwJYlu1SZJvNmDlDFRePN2WqefHp5mwFiSca&#13;&#10;U1i353KhrwgpKF5sSWdIeptqU1geMHNhsoN3ry7w26/eUbp95bJak5HSzwcdIgI+pLdEQElUbKkq&#13;&#10;Bb16YYnsnDoCgvOIiC5Go5c4VaMCF1L6Kg4RWbFxFbI2bAKWkYFhluZmCAl3RXzEdZFkbFa/uTdk&#13;&#10;tG6u1shzSZRHejyCInNUb8vN8zMk6WvRJkn/iLiNXBPCMl8sqzoiKZuV5wyLqeDQcS2z49NcubBA&#13;&#10;WGSeWt0RqJGc1kSKvKdGM/H6RvU65bk2TrojEyoYHBzE4XCqiFBsUs1mXEfAirhRpIBWLsssssbQ&#13;&#10;hMSIYnWlLM5P0dvbr9an5LVIGe7GEo/8HB+EKg9e7ukeYHhoRC0riVVYfU/JTcRJTM3QhO5+JEkg&#13;&#10;S2xStet1aUtpaGrj6sVF0rIsqsQ34f77oEs1kyIxK3G0GCUK9R1giYjJoaysgdNLk0TG5odtmvQA&#13;&#10;ACAASURBVKM3lKG6YQRyPQBYNtw58hqk2Ff6SZrrzZxfmiIuqZyoxCq13CRF0BuAJSbJNd0sgCgq&#13;&#10;oYLYhDLmJuf50y8/YMLRrn5Z5GiuYaClhoV+GxdmBplzdnDrzAKvrc1y++wis31tOCxlDFhLmLRX&#13;&#10;MdVTz2yvWUGWFWczK/2NCrCsjfcy0tVEb0slw/ZGhjobcDRX0VpXSIWMDNTk8eVH1/i3z97gozev&#13;&#10;EZdQRVRMhXIWCbSK0dYrSLThYPnPThwVefpPgKXN2sEJPxMeXkalo95pm0eBLC/vCGXXgTi2u0Wx&#13;&#10;3S2IQ/cBS356HtnGXCJCDBz1SSM8oRJDViuJhgaiNFVKyelmUjIsBMeWcNQ/XUGW7Yd0PLM1gqde&#13;&#10;CiQyO5TQjBCC0oJ5+dghXj56iG0nj/DK0SM8v+8Yrxx1x0cbgr4ygZQaDfGF0cQVRnAwyFsVpR4J&#13;&#10;82Lr8UP8fIcbT29z+x5geewlF2B58rkjHIvQKLiy7dhhDodIQaw3oWk+JKoelVB89R4KbpyMP8jB&#13;&#10;0AMcCN6Pr86DsHQpV/XilM4Tv8RjhKf7EJPjR0hKAEeCD/Pqob14hBzmaOhh9vnsZ6/3XjxCD+Kb&#13;&#10;6EGw0RN/3WG8Y/firz2kIjxSiisRo/BUL57ZuYPHXn6Z5/buxDvBg4gcLyKyvQgxniDMdJLjsYfx&#13;&#10;1vrgEenJiXgvPCI8FGAJSPIj0hSKriSO2HxfwtKPK0Xleql1oeKybooreskt7FTF51J+LjAxJK6S&#13;&#10;C+dcgCW3OlcBFk1esnKwbPfypKWvl69+9Tuu3fkY+9AqheU2Kut7FGDJL2li114/BVhe2HZUAZZd&#13;&#10;e0/w9Av7ePgpca9s5aEnd98HLNsVWBG4ogDLIy/y0OPbefLJndy6dZczZy6yc28EbocT8E2IwjMi&#13;&#10;nMOBEr1KJFAfy36fEJ7dEsDTL/mx3yeAnvFztDgWaLQvUN9/g8aB25gHb9I6cpOW4Zs0j9yhfere&#13;&#10;9wDLg5BFOlaahu9uulcah++o6JDEg8TZIvGhotaLnL50ht/8/uv7+obf/vHf+f3Xf+EP34hz5fuA&#13;&#10;5cHrf/zmb3z9zd944413uPHaLS5fusrS4joV5d0UFXQQHV/Gs895cfHSNf707R94/lUPfvrKfp7Z&#13;&#10;cYzntx3g5d0H8Qo+hV6mt1N34OgoobmpmuLCQr76zS/55S++4tzyEquzs5w/t8LFS2s0mqvJyiqn&#13;&#10;IL+RwvxG0tPLEchSVtaOX4BeAZYtrwYi8olvI7FsjcS6NXacyOS//Xi3AiyvbPHC42SaKqvdgCoP&#13;&#10;Hpv6lqjrXlCSSE9d96Jyn4jjRGDKBiCRo0AWcahUtE5T17lAXdeCKyLU6XKuiGtFvi73FReLQJeN&#13;&#10;+JDc1tCzTJPjHLX2RUrMI0gHS2WZjfGBSebG5lwOFkkt9A4j8SABK45OJ70dTkb6RumSuemGLuVc&#13;&#10;cbT34eyU4lsHUnRrb7HT0dKrIEuruYf62k6cvWOq22Sx2zW7PN3ezHRXB3NtFuY7LCx0WVi0tzDb&#13;&#10;YWGkuUEBlmVHG9OdrQw3NykHy0RbyyZgEWgx3WljprONCVsLk7ZmZjpsXBgb4NrMCHeWp3nz9DRv&#13;&#10;CvRYHuT1WTuvz3Rya75HuVk2okK35nu5Od+n9Pq8gxvTAmgcXJ12aQOwXJ8d4ObCEHIUwHJpyvlf&#13;&#10;AMud01OIJFp0dWGE1ZEelbSY7ZLX2cpkWwuW/CKKElJZqLWwml/JSnoeN7vtCrCcGR2kw+pysLRa&#13;&#10;Oum1DzLgGGF2bI7pkWl1bj7SP0pBWSvWNqcCLNt2BpGSUq6KbpNTKtFpy4jTlOAflcf+o/E8+9IJ&#13;&#10;Hntqn2va+6cHeeTxfS6wch+wPPy4C7AcOJyC54k8/H2L+IeXDm7hYOA2fHS7CMvyJDjnKIG57vhm&#13;&#10;HGR/1FZe9X6JZ/a9wtbje3AP38fRqB24h73KmcFWPr91bhOw3Lt0mhun52huKkGbHEZmahTlubHY&#13;&#10;6zS0VSdQnBNKZtopMoz+SlqtD5pEP/T6ADW3bEgJUgtC+bnh5GaFqZnmrOwIsnMjycyOICMrnMys&#13;&#10;cNIzwkgzhZKVFYkmKZbUjCByi0NJTT9FcKw3UYYI0tPiyEiNoSxToxaErKVpOBoK6aospFwfz/KQ&#13;&#10;g9//7l/5/H5ESGzxn372rupguXR2jvyMUFqrk2mv1NGcG0FdehDNueGM27IUYPnw9iXuXVlnalTm&#13;&#10;l129J7NTK8xNrynJXPLMxBLT4wtMjsyp3hXJfPX1jKqulenRWWbH59SbLe3QInu7k6YGO6bsBpV5&#13;&#10;j9fKZGYpBmMZ6ZlVRMZmEBxpIDA8GZtVAMuQkiwJSa5MnDEDAm6GZnEBFoEs32l2co6p8VkGewZx&#13;&#10;tMsChI12cxtNVS00VrbQ3tjByqDTBVekh+XNGwqwiIvlF/eucPfMLHlJsXRXZrNkr2KyuYBhcxqz&#13;&#10;3YUKsKy2Z6k1Hnt+qPpN+lp3Eev2fC7Zc7jYla0kTpa11jROS+9FRzZnOl063Z6JaNmathk1WrSm&#13;&#10;s2DLYKEtg4XWdDWRLAW1Um67UXC70CInvinMmw3IxK7EZPoLQhkqiWS2Xq+6Q5aaDax3yPOlq64U&#13;&#10;6Qs505PHQovR1WNSq1POD7m/nHAvNCWr2I0UyC6bU1mSEstyDcMlUQoojJRGq4iGgAdx2ogkUiNd&#13;&#10;JRM1WhWBGix33Sa3y5yzwCRZF7Jm+WLJ8KLBeFzNObfnBtCWc4qOkgj6G1NoK46gynSSUsNRSgwe&#13;&#10;lBtOUmnwosJwkrKkoxRrD1OmP0prVsB9oBGnFoVkwnmxWXo6pCNGpoPF8ZOsXDtS8DrfVsS8WcuC&#13;&#10;WceqLZVlq/TJ6JXjRiIkYzJVXR7DYnMyK63yNR1zTVompUC4VstKawYyC71qMzJvTmbBbFCTxRIp&#13;&#10;Uh0lArEqY5muT0C6TyZrtExUaZip1TLXlMx8SyoTsupUGsV4ZbyKIkmni4AJ6YqRQlo5LpkNzDpq&#13;&#10;We/MY7ktT0XL5hv0zNRpmaqOZ7o6ntlaDXMNSapLRuJRIxWyiBSHlLxKRGZdimvbslSUxjXFnK7K&#13;&#10;bqXwVqRAS2emgi8qOmQ1KgB4oTObdZtrulnKb1WcqDuLC92ux5I/u6R6TAQ4xW9qsUmvXvtCg0G5&#13;&#10;o1YsGWrRaLI+VwEWcZCIk0Q6fCRGt2zLYroli6nmTGbVCX0ui+2FnHVUstiSyaz8nTKnMWc2Kmgi&#13;&#10;4ETKc6ckiteQwoLFVdosTi553AVzmuoQmmkwqM4XZ1kCU+L0qtOrjiDpXpG/G+JgkQLezsJENRO8&#13;&#10;NtbOpx/e3oQsn3/yrnKwCGB5/95NPv/gLp+8c1sBlo/v3SHEPx5vLw2RsQUkpjaQkt2mZpS1STWk&#13;&#10;ZbWRlt2KMVvyrO1qejm/tJP/n6/3jGrzTvd299ez1lnrvPusd0rqpMdJ7CS2Y8cGXMB0ML13kChC&#13;&#10;IIpACIkiei8C0Xvvzbj37hTHaTPJZFImkynJ9Nlv/Xiddf8FxJl39vlwr0cSkhFCTvxc+t3Xr7Sy&#13;&#10;n4rqATXV9UPUNY0o4FJZNUCFrY8yWz/VjUNU1w1hqejdAizdCrDIP6xl9SgzV5IsLc40S36HAiwC&#13;&#10;WURWGhdvJTGpgpsXN/nrbz/mzuVVrp1bpMFmwlqUhaOhmJ7GYqpM6dSX6qgqzqDJkoUAFke1nsHG&#13;&#10;PCbaCpXsVl7zbcAy15yrEkRzjXqmasQXJYk7kTsnM1evY7G1kFV7CSv2EgVVZB3y/HAlF4dtzDTl&#13;&#10;MCKV3OJ2aTSw3F6EABaBxJs9Ri4Ombk6WsaVEStXBq2c6S5iTt4zE22Mt1m5tDS0A1g+e/8dSks7&#13;&#10;SNNKOqRmBwZos51iVQEXsiolAObGlQ1M5oYdwLJ9Yr8NPR4GLPK4uGSbWhEaHhjl3OYqMXGSRqpB&#13;&#10;I41Beidg0QtIy21Xo1p69O0KloTHFVNb08y1M3PEJ5Yq+CNJFAEYO/Biq054+7oAGmk4mhoZ4/yZ&#13;&#10;GRKTi4hPLlHgQp/fRl5xFzmFnWj1TiAjz1FG0g1RsRYunl6js7OfhLQyEtJr1KqOpFhkXUcj7TyS&#13;&#10;rtmapExZobKSmlmJvaufsso2ta6UnCHNV86aY3XMbNx5TR+GK/KeLjG3q0rR7Dxn4mf7cel6eT+2&#13;&#10;kinvTYNAoVYS02UVqkx9zy5HH0uLcyq9kpzRQKo0JGWJsLZZJYAEIpVY7AoGyTqUrL5IW06JuZUr&#13;&#10;pzfITK8mPs6qvDNpOS07gEUuS1JGkjHOqSUtw0ZrTRO3L18kTlNFSmadSntpsxvRqhU7J1yR5M3O&#13;&#10;aKq5dO4Mf/zyAzZmR/jg9gX6mioZaKpgwl7PdG8L84MdnJkdZr6/gzMzw3TXWnDUWpnoamC0o4op&#13;&#10;Rw1LA82sDbdxfsLO2fFONsTFMmJnuLNGAZbBzir6Wivoa7PR3ViJIT2OU4sj/O0P7/H3bx/w5Ue3&#13;&#10;0GhrMZnaMYjU2til0keSuPpnwCLA6Pt1p60ES0I5kmDp6eohMbWU8HgzfqGF+IcZVbWmf6gRVw8t&#13;&#10;B9yS1HH3/kie2R3AvkOhGHW5CGDJ0uTj6ZGMq0cSgZGFRCWVk5JZr0BfjrGT2sZx6hrHlV8qVlOG&#13;&#10;m08qL+wN5mcvB6o1hRABFfH++KaFcSTKj+ORAbgG+/Cq+3GePXCcpw4d4XBIAAnGZLKtGgK1J/FP&#13;&#10;DeRoiB+H/L054OfFax7HeHbfYZ55/TCP7jrET144qI4/e/WwSrAIYDng64tbcBCeMdIAFESqOZSM&#13;&#10;8gjy6mPIqY5SqY+YPB+icr3wSjiCS/Ax3KM9CMkIJNoQSrjuJLEFIaRaYkg2hxKY5I93jDu+8R64&#13;&#10;njzK0dBjHAl2w+2kK97xx9WKUUyhL9E5J0gu8iOx0IdYgxexed7E5vsSkOBFeEoAzx84wAt7j3DQ&#13;&#10;20U9LlTnRZTBl/SyYCJzfTgYeIhXju1ln/cbHA52ISApgEhduAIsWksS4XoPwrLdFWhJLYkgwRhO&#13;&#10;YkE01nJJr3STV2xXCZbYtBqiUqq4cuk8d25fwVRbogBLXG6qqsR+1cuDrrEhvvvzX/ndt3/iyo13&#13;&#10;1IlTeU0vDe1jWGztuB4LY88+bw4eC+OwewAHjgSy63Uvdr/uwk+f2sdPJLki4son9u6AFQEsP3pi&#13;&#10;H48/eYjXXj3B++9/xL1773PMMwv/4EL8g40ExKVzIiKW6NxUQjOTOOwTw54D0Ty/JxjvMA1tQ6s0&#13;&#10;9y3TPHZTJVEaxt6mbugejaP3aJ18G/vcfQVYOmffVUkWub6dZGmbkkTLBzRPPQxYJOHi9LDIqlDz&#13;&#10;+H0quq+zceHUQ4DFCVr+9Lf/xp9UmuVfQ5Y//90JXmRV6J13P+TK5eucO3Oexbk1yiw9mE1dhEQY&#13;&#10;eeQRF6zlffz9v3/HC/uP8dzrx3hu3wncfAI5HnASQ0kh+dYIsozHaKvPp6bMhMlg4Nu//pbffvM1&#13;&#10;Fzc32Fxc5OKFUwqwtLbXYSysxFraiqW0BaOxhrx8mwIswWFZO4DlldfDcPXJJzZ/zAlYfASwHFSA&#13;&#10;5ZhHCvveCEejq6RtbNOZXBkR0LFB04BzlIh2eBNJrggQEVBS3bW0A1gEmjjTKGs7t0uaRfwqcpSU&#13;&#10;y8MgZvtyTbdzdUjAivwZle1L1PWsU9e7quqfo6KLqa/pZXZ8UZ3Mz43OMT00jchtBbCMD0yolaCJ&#13;&#10;oSl1oi+eFYEog44RBVYG7YPKzyLH0d5RlW7pbh+gp32YxroeervGOD3czcZAJyu94lTpZ7m/R12W&#13;&#10;6ys9zlnqbma+q4nN4W5W+5xJFwErKwMOZu3fA5aZ9lblZBEvi4It3e1KgntxaoR76/M8OLvCg7PL&#13;&#10;PDg7y/3TE7y9NsS9pV7uLfc+lGQZ5N31Id5aG+be6rC6LIDl+lwfN+b7ubUwwK3FEZVgubs6wVsb&#13;&#10;koyZ4ObiGNcWx74HLGemuSuzPsa909Nq3efm6pRyfG0MO1jps6uZ727HXmalxpDH6oCDpdIK1oyl&#13;&#10;vDUyxHtLM9w+Nc36zCj21h66O/oZldd+bI7FqSVmx8WNM8NAzxiF1nZ6eqf58aNvIoAlN8dGjqEW&#13;&#10;ASwycdpyguJNuHqk8MKLvvzs2eMKsDz+9BEeeeKfEiyPH2b/wSh8fA34euXjeTSXf3PxPER4iiuR&#13;&#10;+W5EFroSkudBgN4VH82buMfswzPuMCeTPYjK8CVaf5DQzFdpLM7jo7MTfHBtbQewPLh6hqsbc9RU&#13;&#10;G/E66UFYeBQZmjjM+YmY88WZkoHZGL0DWXRZoeTmRKHPjkCjCSI9PRhjfhTW0jhKTbHk6iMw5EWR&#13;&#10;kxupKpmlljlLF062PgJ9TqSamMQYtFlBFJjCydKfJC7Jn7ikk6RmRKMv1mAyJlNuTKJH5KmtBjor&#13;&#10;8qkryOLM7Bh//MPv+M3nv1SQ5Veffsgnnz7g888/5vK5eQr0oTSUpWKvSFNgRVIs3dZE5ruLWOiw&#13;&#10;8cv7N/nw7VsKrmx7TwSqPAxY5LpAl8W5DdXu45TcrjEz6axsXphZR+SzyzPL6pfe2T5Ea3M/SdoK&#13;&#10;YpOqSUyrJy7JQkx8Ppp0aQjIwTc4mYwEI2WWdqptXUpyK6BFAMvI0IwCLLKKNDf9PVgRyDIvFHXW&#13;&#10;eZt8z9mxWRwi/6nrwN5gV8e2qmYuzE/y1f0rfHX/Kl+9f2cHsAhkuX1mnixNPEPVWaw7rMy3FTHb&#13;&#10;ksl8WxZr4rfYavcRmaxclpOHywOlSnB7ub+IKwNFSnJ7fbiEGyNm7kxYuTNhUUcR4F4bMnF1yKRa&#13;&#10;ZZQ4tdspTpVq5nW7gQ17nprN7gK255Q68c9TJ+znRDI5YOFUuwFJH8hxoy1XyWsFPGy0Z7PWnq3k&#13;&#10;oQJYzvebuNhbop7reYE9An8E8Gyd7G+25SgPhwAWGQEHAhRO2wu4PlLB1aEydSIvJ/Pne01cGZT1&#13;&#10;k0IFcpQctj5DwQk5sZb1JkngCCCSVEt/aZRajZIaZnG7jNSnM9yQSV9VCq3mCFpKwmi3RNJdmYij&#13;&#10;Momu8kSVdpmqlfWRFNYUCNFzvidPfd/t7y0tTWe6clVT0/le5+txZ6KGjZ5KznWL5DWPCz356usC&#13;&#10;nE6LuLYzH3F7SJPPjdEKrg6WKsiy1KhhqVGrgIr8uZcENgwYnY/tykOAxKUeI6c7c9js1LHelsly&#13;&#10;k0alLARUSGLpkqPwh2LZ7gKuDZRwdUB+3xYu9ZmUB+W8o5hz0vTTma+cKLKic2PYpNZ2bo6UcG3Q&#13;&#10;6Ui51FvA+S6D8qRsp6LkPSbvtwu9Js51iaPE+XuX5Ip8f7nfOYF6HbnOdqWtVSEBKNeHijlvz1XP&#13;&#10;VaDK2U4nYJHnLutE8rrKUdIu24Bmo1XHTE0Kko6S+uZFqW+uSWWtIVv5fDaachRgmagtUQBLhLSS&#13;&#10;bBKPiwCRVWn36ZIqavF9WJhqzGayQcdMk55TnQVKYisiW4FYCh5K5bjIbKs0auYaZXUoR7UMrW+1&#13;&#10;Jcl797xd3r8GJS6er81gtTFHJVsUYJNa8rZcztrzWW7JQ6q2zwxW89Wn9/nN5x/y9eciuP14B7B8&#13;&#10;/vP7fPXJA7769AG//exjvvzoAVWltfh4xyvAkpxZjUhoRXyqSReZZzPG0h4MRR0YijsoKulwQhZr&#13;&#10;t3KtiG/FVjeo2h3UJ5QVfZRV9FBZ1aduq6ofpFzq8sx28oo6FKQpMHWRk9euZKSSYlGT14EuvwM5&#13;&#10;8c/KayNFU0VoaCGlxWa+/eJdvvzwGtfPzLI6OURZfg7WPD3D9grabAU0WnKpLdRTXaCjpVTPQGM2&#13;&#10;wy05DLcaGG0vZKxdoImRpQ5Z49Kx3l3CZm8Rw5UpDFckK//TSotBpVaWOoqRdqDTA+JaKefskFTU&#13;&#10;V3NhuJKZ5hyGqzVMNeTQZ0mjzyrNUbnK7XJpWJrWrJwbKONsv5XT8h4QAbTDwupgPb01RjanehRg&#13;&#10;+VZWtz56h7bmEapsvchaSXpWA+m6RgVAnCmRHwKWktIGdZIZnViqTvDlxF6qj7WS2shqIlVWcTLl&#13;&#10;5LuFJE01UbFGbJUtXDq/qhqilKRWrQK1kF3QgU5ef5Ui+t6NIqAlKtFMQVEtl08tqiRKbII0CNlI&#13;&#10;1jahyZTVolYFTtRzzHSCEoEvImV1dHRy5tQU2kwzialWBTy02c0KWsjvNMvQtpN6EemtJGbi4ixK&#13;&#10;9rexsERqaoWCDwIbnNOsjklZjSpdIv4VWSESwCKTW1jH+NgEGXoRJTc8BFha0GT86/UggS3m0g5u&#13;&#10;3TiNLs+Z+nkYsGTkOCFLlqyxGVpJyxHvSwMiX25otNPZOUJuvsh0WxRcUUkiXRPSfCQjK26SthHA&#13;&#10;IuJhacsxlbRy9ewmuswa4kQmnV7nhEgPJVgUcFGAxVlXnp5VpQDL6eVTJGfUOFfpZJ1ua5Iy678H&#13;&#10;K1uQJSGjjvn5Bf76mwdKeP/h7fP0NZQz2FzJcHuVAiQzfa0qxbI5Oahgy0CTjc2pQa5vzDHd18KI&#13;&#10;vZaNiR5Whto4NdLGUn8j0z2NjDsaaKsporvJQk9LGY5mKw1lRZgN2ZQV5Cio8qdvPuA3v7pHa2sP&#13;&#10;6Zl15Bl7yPtPAMv2itB2IkdBlnQnYIlOKKfP0UVfdy96g43kzCqiU20Ex5h3IIukWQ4fT/sBYHnu&#13;&#10;1QDiotMozi2iUF9EVLh4VwoJiy8lPMGi3lu5RZKk66GpZRJb7TDmil6C4/J56Q1/nnrFk0ekAWaX&#13;&#10;G4+86IJ7gi8eSX74aoLwjDuJZ0wQrx47wvMH3HnhzRO4hZ/EMz6UuLxYogxhuASf4IVDLjy99yDP&#13;&#10;HjjMC4ekjVNWhFxUe9ATL7vwo+cO8PjLB3lmvyuP7HLhdXcPvGJDic+PwFAXg9YariCLpjSM6NwA&#13;&#10;kouDSSmR1R9f/FOP4pPoj2uIOydivPFP9scnUWqavQjV+RGc4Y1vnKRifBQsSS3143jEMVwDXTke&#13;&#10;dgT/FA8icn2IKfAhMtuduDwvUkvke/iRVORPiknWjAJ509eVoz7H2Ot+HLcgD1wDXfBPdic4w5Po&#13;&#10;PF+1UnQ0wpXXTryGa9hhDge/yZv+Lhz0OUJAUqBqDApKP0KUwZs0awTJpkhSSiJJKYqlxNpPYYmD&#13;&#10;fFO3cj9tC6RvXrrIO3dvUdlYy4lIL7SFGRwL9+INXzfa+tr465/+wB9//xvu3H0bU1kn1toB6jum&#13;&#10;qajrwt03hr2H/HH1CMPtRAhHvYJ5eZ8Pjz/3Bj/52V5+9MRefvyENII4AYvAlf/6+Gs8/qQbzzx/&#13;&#10;nBeecePa1du8de9jfALz8PTLJTDESFxiKydFupxt5pUDkex1S2Tv4Xj2HIjijSOR1NlnaRu9oCBJ&#13;&#10;szT/jL1D3fA9lWSR9ErX/Ht0LzxQSZamsbd24IqsCbVMvEPz+Ds0P+RfEQ9Lx8yHtM48oHXqgUqz&#13;&#10;WDuvML20ogDLd3/5xw5o+eNf/wMnZPlfCEzZXg3aTrA8DFjevf+RAiznz1xgcd4JWEpMXQQE5/P4&#13;&#10;40fo7Jrjr//xLcbMPF7c786uN7yJ0+SSlB5HnjmZPHMIuSV+dDUXUW0txqjX84c/f8Nf/sdfuSQV&#13;&#10;zQJYzm8owNLWXochz6rAitnUSImpkdy8Csor7ISE63h5jxd79jor1V28DcQVzJBlO8Wrx7P4f358&#13;&#10;gGM+GepE9tV9EWizinHMXqRjYpNWBVg2lV9FXCr2qYtqfaeubxVJsSj/iloX2lTgRIBLZccCts4F&#13;&#10;tTok4lsBKzLiZ5FVIYEqAmckuWJtm6GsfZamvlPq6/J4ScSUtcyp7yneFmvjBHFRJuwdk0xNrjM9&#13;&#10;ucqirAiNzTMzPKMgiwhvtzccpD1orH/8+7Uhx4hqFxoT70pHv2oY6u7oo7mpk572IRpqumiq7eLC&#13;&#10;RD9r/e2s93Ww2t+poMlqbxtrfc7bBLIsOVqZ7WhSa0SySqR8LV3tbIwOsCjrNg+tCQlkEbgi91kd&#13;&#10;6GGxu5PL06PcP720BVckxSKi22nubzohyw9XhQa5vz7Ig1PD3F8f4v7GdrvQAHcWtwDL1oqQgBUF&#13;&#10;WFadgOXKvKz4T/HWqWnubk46Z31KHa/OjnB1fpRriyNsjvWw3NupWpBGmxqoyy9gqKFWJVtu9A8x&#13;&#10;nGPkamcP78zNcntzjvNLEyrFMtw3xsjgFKODU4wPzzA6MsPk6AxS11zT3M/w6CLPPO/D/oMRCrCI&#13;&#10;g0WXXU16lo3ItDJCUywc98vg2ec8FVx58rljakXonxMssia0/0A8R4+m8/iPPfn3/8uFfzvscpiQ&#13;&#10;dHfiDJ7E5nsQkedCaM4+ogxvoK92x1jvRUm9B/k2V7Ktb5JpPcBwfQmfXJrlnYvL3L9+ivvXTvHg&#13;&#10;6jpXVkdosqaQkexHdGwYkdEyIWg14TRVZ9Feo8NijCY3+yRZmSEKnGi0wcQl+BIb64MmOYjc7HAF&#13;&#10;WvJznRBFqw0hMSGQlJQgNJpgNJoQdNkRWMpyyc3TkpkdSrYhGL0hmPhkf8KjPYlNDCArO5mi/ETK&#13;&#10;jIl0VqXSW6+hyaKjrbKQs8sT/P7rb/jqs1+gBLdbgOXLL3/B5TMz6DICsRpj6ShLodMcT09ZEl2l&#13;&#10;CfTU6Bi25fH+jbN88M5bKikigEXagbbhihyX5jdYnFtXUGN+Zu2fAMsqM1NrzE6tqdUgWQ8S6Y6s&#13;&#10;B4m8Ni7ZTHRcGbEJFcTElxARlUNsfD7xSQVkZFvQJhWhz7bR3Diw5WBxrh3JCpIkWASwLMxKY5Ek&#13;&#10;WZaZm15WgEUgy+JWWkagzvz4vPrLPuIYUbBFjNGnZ0b5/P4lvnr/2g/gyjcf3+XOuUVyM2PoL49j&#13;&#10;si6NyQYtsy0ZzLWks9aZqxphFluyOGXPV6BDYMel/hKVVpHmIEmnyHG5KYvF+gwWpXq5Tc/F3kKu&#13;&#10;DBRz3lHAams2i80iuNWrFSDxrEhSRBpSRDQrsw0rBFio+uWtVY5laVsRqWt1qnKTOAqCceQH4ygM&#13;&#10;o68kRs1wWTzD1jinX0Rql6s1W40siYyUxTEuDTGyoiRC24ZMRioScZTEKI/KmC1JrYVMViQoP4wk&#13;&#10;O6akfUcgSZ2AiEwkSTJfr2G4LFalWsT9Il+XJMtoRSLdlhh6ymKxmyPpskTRUxZNmoyMYAAAIABJ&#13;&#10;REFUf0Ucw/VahurSGazT0lUeh70sRk1XeQIOWzK9Vcl0m6MZqUxEnod8j6VGSZlkqlSJQBUZSZfI&#13;&#10;rLdlq3ak0x3i5yjijN0pnXWmVlKZq01lvi7NmR7ZSpBIGkjgmPwOZmuSGS+XlaB4ZP1ooV6jfj6B&#13;&#10;VDKn2vQq7SOeksV6LQJjlpskraJho1mnYNU23HAKZg2c7szlcq+Ru6NWbo9YuDZYrNp6pL3nUq+R&#13;&#10;y31FXOotUus58jWBLMqLMl7K7XELt8ZK1cjtMiKmvdRTwJW+Yi44ilRiReS66wqq5SooInBFElRy&#13;&#10;X/kz5aigyaBRve/OdRdyqi1HwQwBaLJ6I5BCQItzrUgahvLU18WtItDjdFs2y43pTFQlqRSLvI7L&#13;&#10;DemIz0ekyauNksgxsNCYr8DK9tqYvNfE4zLfkMViuzTTFLFqL1aX5brUAF/sM++MQB15LrIatCyt&#13;&#10;Ns3ZaqRhSJqFVjsMnHcU7gAtqZ2WJNBKUxbLDTo2WvM411uMiJ3lNvnZBIjJupHIbi+NVPPNrz7m&#13;&#10;d198wm+/+OQHgOXXn7ynaly/+vm7fPv5x3zziw9wtHTjfjyKqLhikjNr0IoPJVdOUmvI0DVQVNqt&#13;&#10;PukVSFJY3EZxicjDHGoFSABLZe2A2okX70ppWS/WcgcVtl6qG4aoqhf5bT8Fpk7yizvUupAkWKRR&#13;&#10;SK9O8rcAi8EJWHIL7WRLikXfSLLUAUencv/WOf72zQNunZvn/o1L9DTVUZylobvBpABLZUEG5bla&#13;&#10;ynI0lBtSaCvXMNScTX9jDoOthQy3G1npMjLflsdko46FNknPFTBalcpEnYbVTudqkKRcJJEiLUGy&#13;&#10;EiSzYjex0VPKUkchI1Xp9JenMVCWRmdhDA5TIlO12ZwbMHF5xMqZPuec7rOy2WtBjmeGq1gbbmCw&#13;&#10;wcT6eBffffkBv//lfT66e4PKil4KCjvIyGogK7cVg6lHrcFI287DCZabV09RXtnEiRAD0clmdWK/&#13;&#10;7f6QxEWGvpmM7CYnyMjvUCskUg9cXd3MjaurJCZXORuAshqUJFZAhSa7BUlsCEhIl6SI+p6Nyjdi&#13;&#10;Km3hzqVzJKdWKNClSRdY0aomLV1WhLbASlYLqVktygMjrU9VFXXcvrJCfFIeSRqbE8Q8BB/SpGJ5&#13;&#10;67HijolNqiIyophKazvn19eJibUoSCFQRtIg4oXJyJUkSRsavaQ8mlVaZRuw1Dd2cf3yKbQ6ESVv&#13;&#10;VR9LikWtB9X9ywSLAJbaWgcXL6yrWmMBRQJYJDkkcGV71OuyBUBS9bKWJJ9+SUJkjSKzpIxqSJH1&#13;&#10;qSynw0b8NymZjejyWncAS7ahhfjUCgqLmvj0vZsYcuqJiSlVgCUluxmBKj8YnVP8rDwrmVW0VDdy&#13;&#10;58ppUjRmkjRlaBSAa0JSLPEZTm/MTnplC7KMDY5x/8Y5JgdGWBxzMNRRjaOhjJ7mcpU+WRvv5fT0&#13;&#10;EOvjfQqmnJsfVatCF5cm1HVZAVoe7VYQZnW0i1lHI4NtVXQ1lO4Alr62CroaLdhMeZTk6Li0OsH/&#13;&#10;+PNn/OV3n/DuzStk5VjIyKonN99OVr4dgWnfr4Q5Jc7bYls5Sv20c+1Jqryl3aqGwT4HfY4edLnV&#13;&#10;pAiY0tQQk2IjIKIEr6BCTgTm4+qZzpvHU3j1zWhe2hvCi6+dxMcnnnxdAYV6I7r0QsLjSgiNLSFY&#13;&#10;GrhSqsgp6qKkYpA8k514bTWh8SW8cSyKZ1/15NEXXHnsJVee3HOEJ3a7EWQIIao4hARrBP5pwezz&#13;&#10;PM4LBw/y2C4XnnndnWf3u3M8JJQ9nu687uPBLjc3nn7dRcGT5w+68NxBFx7fvV8lWJ559QhP7XHj&#13;&#10;0ZcO8eSeQzz7hhs/3XWYZw654BbsRWR2GOll0WrVR1p6InP88Yg9invsUWLzAzDURpBeJpXJfuw5&#13;&#10;fohXjh7mWLgn3oke+Kd64J8YgE+cP4HJQcQYfEgt8SPR5EtcsTdesccISPUgSHsCSaKEZ7kTnnmc&#13;&#10;SJ07MTkniMvzJrk4UAGWNHOQagxy9TuCT7Avx8J88EnwwCPyKBGGAGKMIQRn+nIi7hi+yR6E6Pzw&#13;&#10;TjiGW+ghXAKPKrgTVxCCV7wf3skn1MpTYlEEScURqmnIZO2jQAEWB4Yih5JNJiZbuLh52glYGmrx&#13;&#10;iPAkvSiT4+GeHPBzo6Wnme9+9zV/+OYr7r/7AFN5J9aafuo6pqlqdOAZEK8Ai4t7GB6+YQQER3PU&#13;&#10;PYrHnt3/nwCWPfzosTd49nkPXn7Vl589dpDTmxf59tu/kJJm46hHpgIsxdZeapunCQozsveNWAVY&#13;&#10;dh+M443j4XgGpTM4d5nh5bdpm3xLwRVJsIiYVlaFWiffUakVcbA0jLxFw8g9BVokwSJf275P+8y7&#13;&#10;NE9972ERwNK05WhpmXgPU9N5BoZX+MOf/o5Ale1VoYcBy5/+9r8VZBH3yjZgkaNAF0mwvP3eL7hx&#13;&#10;9TqXL1xmbeWMWtEqKOoiKLiQXS/6UFU1yDe//ZrcJB3P7DnGywd8CApJITYlHH1RNIaSYAwlgXQ0&#13;&#10;FqgEizYhhV//7gv++B9/Vv/dFsBy4dwWYOmoR59bQkFhNYWFNRQaa8gvqKK80k5oeDYv7/FUr+We&#13;&#10;fVEcCzKTUrqOpvw0RwIt/PuPDrP3YAy7Xwtiv2saaZnV9C1cUYClfVySLGeUqFaktZJA2RbcbidT&#13;&#10;5Ov/nEyRFIskUQSiiKNFHlvTtUydrAttrQUJSDE3T1DbLW1Bm+o+IscV+CKpGLlNQI4AlvgoE411&#13;&#10;fUxMrDI9ucbyxDIrkyvKwzI5MMnUoDO5IpBF5Lbj/c5Ei4AWtWHQNaSSK1LhLGtFonVoauxgoHOY&#13;&#10;mvIW8rPNnJ/o49SQnc3+Ltb721np72Kjv5NTA3Y1zsRKGxMtDcrRIuBkoauV6Y4W1of7Wel3sODo&#13;&#10;3FkT2k6xyP2kunljoFs1EYl7xQlWZlSL0IMz02pNSFqERHYraRZZEXpruZf3NoYUYHl3bQAZAS5v&#13;&#10;rQxwb2WAW0viZBlRc2dljHtr49xdHefGwgjnJge4vSoelmnubs8WaLm1PMn1lWlurs+xOdrDmnhn&#13;&#10;+u2MNNbhsFUw2tzAisPO3f5RJgrNnG1o49bsIlcWV7i4sMj8iEht5xgRsbCM1GGPzDAzNkPf4BRN&#13;&#10;nSOcvXiLg4fjeOXVULTaip0ES4q2ksgkKyGxJlzdk3n6WY8dwCKQ5WHA8uIuD7UutPvVCNzcNOzb&#13;&#10;n4i7dx7/tu+IL24Hj5EQF4jOcoDUfG+yyo5Q1XaUtk5POtu8aGk+QW2jO8bcIDb7Srm12sfdUyO8&#13;&#10;d3mDB1dX1LxzYZbrS91KMNlfn0FTRQo2cwz6bF/iEg+Tq/djusuEvTYDrfYESck+JCUHqPRKSmog&#13;&#10;8XF+xEcFkBQbiCYpiOyMMPKyo8jNjCAzLZQsbRhaTQgJSYGkaoLJ0UeqcUKXYLVqFJfoQ1D4cSKi&#13;&#10;Pcg3xFKYn0hhQQq1pcnYTMnUmXW0Vxm5sDbDb778ik8+fuCcXzxwJli++Jhz66MqwVJrSVaARZIr&#13;&#10;A5WpdFsScJSnM2LL470rG7x96ybzM6vOFaHptR3AsjR/CkmvbAMWgR2SXtmuaZ6ZWGRmchlpExK4&#13;&#10;IiOtQt32IdUMlJBgIDXNgjajnIyscpKTisjQmklLKyEmoYhiYyOatFKaG/sVgdt2sMj60fDgtPK9&#13;&#10;SGWzgBYZgSzb6RWnl2VtS8i7plaTxHQtO3/NZTXM9jm2AMuNHcDy9Qd3+fbTu7x1YQ59ij8dpnCG&#13;&#10;bYlM1Kew2J7NbLOWZTnptuerWuSl5iykOnhKmnXKE5kS6WutpDkykBahpcYMFuqlOjZdrZLISfo1&#13;&#10;ASxd+errK+0iCBV3SopqGhJ4sSCPa9Y5gUiNE4oIYBEosC2+FdfJoCVGXZ+sTlPNPa0FYTtHafHp&#13;&#10;K41DVnxkRFIqTTiduUF0GoIYFMAiaZItsa40GA2WJ9AhvhUR39akqspnOY4KbKlOobc0hu6iMEYr&#13;&#10;ExBxr4w4T+R5iF9GVoBkHaghx4vqLA+sWnfKM09QYwigKj+Y6oJg6owhtJrDldi2pUSO4bSYwmkq&#13;&#10;DqdMF0K5LkQ5gKqz/WjKC6LDGEZfcaQSrYpHZbkpQ60JyfdWfpTyRCYrk1mokxrnLBbqpD44QbU1&#13;&#10;jZbHMyo/Z3kC01XJrAikaUxntjqFscoExm2JTqFtufhF4hg0RdKdF0x/caTyiyjHS1mCWqGSdIWc&#13;&#10;uE/JipTAmPJ4FupTmK1MZk6ag2xpLNeL+FWeg0bVaJ/uyFFw5cZQCZf7ChVMuejI41JPvprLAky2&#13;&#10;1smu9BZwuUeSMnlc7nV6Ua70FSIjSRYBM2cF7HUYFFgQQCLPR0bcKQJaJJUi7y0BMjeGS7g6KEmZ&#13;&#10;fDUbrXqV9pCq6u3HSWpJgIuM3L4uSSi5vPXnylHgylR1svO1qk1lri6NU63ZKsGipMmyKiRy2aZc&#13;&#10;BVi2wco2aFGrPe0GZhqyWBA42JnHpsPIpsASqawWaW1nIZvt+Wr1RyrEl1pyWGzWqxFAMyO/22Y9&#13;&#10;6205rDbJ88xWKRz5mQQErTbqFWA51Z7PUp38fcx0rmG16ndEzKt2M1/84gMnYPn8k+/TK7/8mK8/&#13;&#10;uc+vf/4OX374Nn/64mP+/utPuLCyzBv7/QmJyEfEmSIe3V5VkBMfQ0ETDU3j2GoGVXrFUtZNWXk3&#13;&#10;lsoeyqsHKa8Zoqx6SIlsS8r6sFb0KMhiqXDKbost3RSZOzGV2ik223f276XFQ2DKP6dYdAVyWzup&#13;&#10;WQ1II05bYzdf/+IOv/vsLu/fucy9y6co0BVgNWRSlpeJRa+lLFeDNScNS04ytaZkhppz6KnLpqfB&#13;&#10;QEdVNn22LHoq0umtSMNRnkaXNZVOSwr9NVlMNOfhrGwu5JSssPUUK7ntbKOOiWqtct+M2tJxmFOw&#13;&#10;m5LoMScxYElmvEqcUc4Ei6w8itha4Jo0EW32WVTq5dJkPWcmW5hoL2Nt1M7vPn2Xb794nw/v3aSx&#13;&#10;bpDiYrsCLJJgMRQ7FGCRlZ+HAcud65uM9vcRkWhSgCU9uxlDvh1dbvvOWpWsVsnoCu1o9fVKrvr/&#13;&#10;B1jUWtAWVNDqnUBHVl5kHUYAy70r59EKRFANQvVkZLWTbbCTqReA0/p9K5C+XQGWyDgLDXWNvHfn&#13;&#10;NDp9MXEpFWoFaDvZoY6StNn62RRgSawkPKyI1oYeFibnSE6twukzaVcpJgEtO+8NQ4eCIJqselIz&#13;&#10;q0nSVjIyPMbZzfWtVZ2H/Cv/yXqQwBUZa1knM9MLVFaLsNa5ViSARcGqLcgil7VbgCUlq4GYpDJs&#13;&#10;tjZuXDmFRmdTCRp5reTn0ua0Kb+MAJYMJWzuUAmWjJwGtJllSmz7i/fuotPXEBZpJF4qslVbUOMO&#13;&#10;8BLoteMlyaglPrWSMnMdb18/hzajlLhkC5Ja0ah1osb/I70ioCUtqwZTXjVJMYW4u0ZjydMx1deE&#13;&#10;vd6KXUGWSmYHOjg1OcjSSJdyqoiL5fTMEDPyqehoFzP9rUjKZa6/nYmuRnobymm3FdNmK6K12khn&#13;&#10;fYlKrzRVFlFWmEN/Wx1/+uoB/+tvX/KX335Cf/cAYbH5ZOZ2kGfqV5Nd4HA2POV3IyJiWW1L08nv&#13;&#10;sVb99yZepM0ZtYhTJjVDvD0NTI8P0tvdQ0ZOHWk6keNKfXslARHFuAfk4uqlY79LInvd4tTsOxjF&#13;&#10;K68G8vr+EOJiMkiIyyQqKku93idDDHj4ZHD8ZCHR2kYMpcPojQ5SsprVYx974QSPPu/CT184zJN7&#13;&#10;3HjqtSM88pILzx3wIq4knIz6FA4H+vP0a0f4ybMH+ckzb6qEywn/UJ7cd4gXjxzGM8kHt3BPnjvg&#13;&#10;xitHj+MSFMgeD3ce27uf5/Yf4elX3XjspUM88uJBHn/5AM/sc+VNX29eFfdKuA9JRVGEZkhjjRNc&#13;&#10;RBsCCNP54J14nNBML/JrI0g0BuIe4cZuN0m+uHM01JtDfgfxivXGLyEA71g/TqYFIStFKSX+pFj9&#13;&#10;SLL6qtRKdL6vSqCEZnoSoj1GUKobwWlHSCn2Q1N6kiRjoJpUEeiWBOEZeZyDXi54RbjjctKLA/6H&#13;&#10;8Un2wjPhBEfCXQjUyOVjnEyXD29lXcmfkxp/gjNCcA8/wYGTh1VjkMB2GXNZP+ayAf4ZsCSkVhEb&#13;&#10;X8LU6Cxv37mFvbcPz0hv0o2ZHI8QwHKE5u4mvvv912o+/OAjTOV2LNV91LVPUdXYi1dAIoeOhPDG&#13;&#10;EV+OngjE/2QYPv7hPPrMfn785F5+/OQBfvrE/q0Eyx5+/NgBHnvCjZf3+PHk0278l//7JUZHlvjz&#13;&#10;n/9OkbEVH+9cKqoGsFQOUNs84wQsB5yARVIshz30eIdk0ty3xvDiXQYX7mKfvqdASv1WgkVSKtsw&#13;&#10;pWXibZrHndBFki0CV2TkspLePpRi6Zr/ubNZaExkuPcpbbtE7+CiAiz/WYJFAMv2/EvA8uATbt+4&#13;&#10;yZWLV1hfO4v8P7qguIvIWAu7XvAhT1/DX//xV4piMgn3jGHP/gB8/RNxc/fnmGcA0UmepBt8sDcV&#13;&#10;UldRQnpSKp9//Rnf/eNPXLx2RSVYtgFLe2cD+lyTAitGYy2m4nqKi+qoqOwiLEKvAMur+yJ5fX8c&#13;&#10;3lH1Tslt+RlORNTy48eOsGd/MAePJrH3cBLBwToGlq7tABaBHpJeURClf02lUbZXhSShIimTatUE&#13;&#10;5Kxc3gYoAlecXpV15WIR4KKSK3KUVaKuJSo751VSRRIvkm5pHXGuEqnEi6we9axQ0TZDcmIZtVWd&#13;&#10;TE1tMDO1jqwIyUiL0EjPiHKrSJJibHBSJVuca0Pj6gPvsYExdT6m7tc3hiRZBuyDNDW2M2gfocra&#13;&#10;RG6WiTMjdi5ND3JxYoDrM/2cHe3m9OD3c2qgC3GzCGBZ7mlXyZT5rlYmWhrZGOlnbagXqWiWFiGB&#13;&#10;KzLiX5H0ytpAL6sDXdyYG+D+6SknWDn7PWB5Z31EQRU5bl9+e6VvB6psA5Z314Z4a3VYzZ1lASzD&#13;&#10;3Jgb5ub8ALeXZJ1ojFsLQ9xYGOWeAJbVSW6vTam5JdfXJrktKZeNeW5tLirgc3a0hzMjDjVzPd1U&#13;&#10;lzUy2NnPRKudBYuNFWsV17p6ubKwrCDL9dNnuHzpMnNTAlkmGB6eZmx0hvnxGfoGnIDl4rU7HHZL&#13;&#10;4Onn/ElLtZGdU+NcD0otV4BF4Lu7p5bnXgzgqee8+dlzJ3jimWP89Iktua1ysOzlsZ+58tKek5w4&#13;&#10;kUViah0v7A7g3w75HcZt/3FCA/zJN4ZTW5VMk90bR8tJKhu86Wj1orclh9leM5uT9dw7M857V5a5&#13;&#10;tdq/A1cEsrx1ZoIrs61q1oZszDlK6W3UU5QXpABLRvoJ2qo0dNako8v0JjnFl+TkAJJTAklOCSAl&#13;&#10;OVAlWNKSgtQxJyucUkMs1rw4rIY4CjOj0KaFEK85SVJyoIIrsmKUkRGm0i2SdIlN9MYv+AjR8Z6Y&#13;&#10;i6KossSruueuqiyayjS0VxXSVWfm0sYcX3/xGZ9++r6azz77kC+++LmasxtjNFRm0VCeRXNJEg5r&#13;&#10;Mr3lKUp221OewUhVHh/cPMs7t26yMCsrP7KCs74DWLZdLNspFqlolpH7SHJF0ioKskwsMjuxoBqE&#13;&#10;xqUySnbsukeVBDdNa1WQJSOzTMGVDG0JkREGvLwzqbK2o0ky0ljvwN4xoLq9Ba6IQHeof0oBlonR&#13;&#10;BQb7J1XX97ysIO24WNYU+FlZPM2KOGO2Ei3yl7ihtJLhtjZ+9e5Fvnr/Fl+8d5sPrp/nwxtn+eK9&#13;&#10;S1xdHyEnJYBGYwoj1UmsdOo501/MeF0Sk/UpCBhZlk/3W7MRcWl/QZACAX02LYudRaw7illskJSD&#13;&#10;uFEy1X3EcyInxnJSLWmD050GNrryFGCZV9LaZCVYXWrRqbTKnFTm1mco2HJKPrHvMKhEi6RcJCUy&#13;&#10;YIlWx+laLd3mWNqNEaomWeBKjzWBUVuqageShiBpCurOD6Ve40mLzk/BlalGHcMViaq5aKoxi6HK&#13;&#10;ZDqM4QxY45D1nKktyDJelUxPaQwdxggFWGTlZ7g0TtU3q6YZazwj1nh6SiKp1ntRne2JTXcCU+oR&#13;&#10;jEkulGg8MGWcpCTzJKVZAcq3UpHjRUNRMLUFQdQVBlOdF4IpPZiy7DAajZHYDD5U6D2pMvjSXBxG&#13;&#10;kzGU1qJwWgrCacoNpaMggr7iaEasImBNVmkJObmfLo9Tz02e35A5FqkYHiyJYUGqpDt0zNWmKICi&#13;&#10;pLZlcao5SBwq4rHpMQTQlnGCUXO08tUs16ezUJ2qfndSFyxrWCLTlVUZScXMSINQVRqzVVqmKlKZ&#13;&#10;k3RPZQLzIrQVT01VMqv16c5Vne58BT8EgAhAEciiVl268rnoKOBSVw6XunO44nC2+cgKjDhyNttz&#13;&#10;EFCz2ZbNeotOAYaHAYi63Jyt/COSArk6UKzSKwJ0NkSMXKNlsTaT6YpEBQEXpFGqMdPp45G1LuXR&#13;&#10;0SqYpxIndekKWgjEkBWydQUQtQpqSbJHAMtaUyZLtVr18y3VSbJIz3yDTnlXJDEidcniT1G/jxot&#13;&#10;M/XShJWNpFHWxfvSa+S0oxABIpJ+kepqubw9kpqQVZJNh1k114hcdUFATpNOASBJ2cjrIzBIvsdi&#13;&#10;XRbrzeKMyWOpQafeCyLolZGfSWap3cQH967ymy8+5uvPH1oP+uVHO4Dliw/e5k+fOwHL2cVF9u/z&#13;&#10;Jzg8T530CGDRZosPwvnJct4WYKms6qe0rFv9g1kAi7VG2oSGndWbVUOqIUjaCQTEVNc6G4XkJFaS&#13;&#10;LSZLlwIsJQq2dFNQ0qXur1aFtteERBJa2ImhyK5WhaTdJkFTTXJiCdOj4/zh87d598Z53r9zkfG+&#13;&#10;Pkp0mRjTNZRkaVR6RQCLKTsRkz6BRms2LfLf+bIMmqzplJflYStMpUgXjzErnuLsBGzFWhrLsum0&#13;&#10;5dJdnsFofQ7rjiIlLRa57VJ7rkoUTVRrGCqXOm6pdC5goka30wY125DDYqte3Xe9z8psu5EpaYjq&#13;&#10;KeXieA0Xx2q4PFrHcpeF9aFGvv3sHn/75n1+9cFbnF09i9ViR2LyaRkN6AxtZOjlBLRFfeoflVBK&#13;&#10;RFwx59Zn6e8dJjzOQmRimaqYzcyRBEqzcoVkyXpVXjvZ+W1kF7aTlllDZIwRq6WJt26eIVtfS5q2&#13;&#10;Ak2m/E4l6SHjBBKSYhEvi6wXJWmcQteMnGqunjtFqrYKTaaNwqJmCky9lNqGKTBLC0sHqboWJZWV&#13;&#10;Y4KmHgEsvd1d/OL+BbJzLEQnVhKVWInUTisIoZdUirPlJ13vbBNK1FQRm2RhoH+Y+elpsnIaVQpE&#13;&#10;IIuMVC8/DFhE0Jue3UB6dr2asZFp1ldWMVu70Qro0IknpgWNVH5vwZR/dZR0xc0rF2hqGdsBLAJa&#13;&#10;dhwskgp6aH0nRddIdIKFYnOjajuSimhJ0ahKaV0LGYYONQKq/hVgkQ9TPr5/h+wtwBInlctZTT+E&#13;&#10;KwJcpHY5XaaGuJRK8vNquHX5LDqdRSVhkqRuOreV1Kx6dd8E7UP+lfRacvTVFBuqSI0vYt+LB6k2&#13;&#10;5TI/3EatpZDGimJ6W204misUbBnpqkdqltfGehVcGbPXK+Ayaq+jr8XGSEcd9mozjjorreVGNfaa&#13;&#10;UjprzLRWFVFtzmfM0cpXH93lP37/S/7x+0959+Y10nVmUjTVGIr7yS8ZpNg6iqlsTE2pbYoi66iC&#13;&#10;LuJzStfXk6arU+1NAoikHUsSLJk59UyODtLbtQVYsmqITa5U61aBUcW4B+Zy6EQmew7EIFXNMs/v&#13;&#10;DuLpXf48/0oQb7wRSVBQAiFhqZwMLyIkvADvAD2HvfS4eOcQGG0lt6iXk1EmHnn+BMfDg3lslyuP&#13;&#10;7z7CKy6B7D0RxnMHvfgvT+3lxcPHCNVHseuQO4/vOrxT5/noS6685OLF8ZgI/LSBeMT78JKLG8/s&#13;&#10;c+H1E94cjwjFJSxQVTU//fph3jwRwdP7XXnytUM88tI+IrITOZkWyT4/D8KygojNDyM0M5DAVF9C&#13;&#10;s3xJMwWRVhxAYoEfUbm+pBSfJL7An+cOvMTTrx9gz9FjvOl/kAO+ruz3ccUtRKqVpcknEN9kd6Ly&#13;&#10;fYkwBBOhDyQw5QTRuScVYInK9SHF5E9CgQ9RekmveJFRFkyq6SQRWT7E5fmTWR5AVmWg8q+86XcI&#13;&#10;j7Cj7Dl+gDf8DnE42A2v+OMK/vimuOMS+iZB6Z7q+kmtDzGGYNUyZK0a/AFgKbHK/wOcU1jSQ77J&#13;&#10;mWBJSLERG29Wn0S/ffsWQ2OTuAYdIS47Hv/EYDyiAqhtr+d3X3/B73/zJT//+OeYK7uwVPdS0zZF&#13;&#10;eX0vnr4JeHjFceh4IK7H/RRg8fAN5onnD/CTnx3kp1LPvANYXuUnj73JE0+68vQzR3nkscM88pQL&#13;&#10;Hd2TfPXrb9FqK/HyyFbteNW1wzQ0zxISUsTe/bG87prE625JCrAc802lonmOoYU7CrL0z9+jZeIt&#13;&#10;5V8ReCLg5J9H0ixym6wHbQOWlofSKy1T99kGLLJuVD/6lgIsjr55fvn5b/nXgOV/7sAVWQvanu1U&#13;&#10;i0qwPARYRHIrouGikm5SUsrZ9YIvZeZ2/td//28UhSXhst+XF/cc4YR3KM/sOqjGw+8oo90l9LYW&#13;&#10;02AzqxWhX331KX/42x+5cvMaZ86ucO7MaS5cOkeHvY28/DJKzc2UmlvUUSBLZWU3EdEGXtp9gpde&#13;&#10;D+XlvXEc9jKSWLyMtnwT9xAr/++PXdm9P5yDx1LZ9WoIXr5a+lSL0BmahjZ2kiUCWkRy61wP2lAr&#13;&#10;Qtsw5V+JbuVrMrJKJM4WATQCUira5pyC261kS3P/ploPEtgisEYSMqqZqGOe2p5lylumSU6w0ljn&#13;&#10;YHnlEstLFxRcEf/KWP8YQ44hhh3DjA1MqUTF7MgsEwMTjPaPIpdH+kaQ5Mpg16BaHRrsHqWnfZC2&#13;&#10;2moabe2YjTYKc0o5O9qlAMulqUFuzA+rhs31ng5OD3RzZtDB6UEHyz0dCqhILfP6YBdLDidw2Rjq&#13;&#10;ca4B9dh/AFgk0SLJlvnuDhYlFbI2/gO4IrBFJLeyGnRXHCySTlkdQeDKNmCRBiK1AAAgAElEQVTZ&#13;&#10;hivvrPbz1vJDgEW1Cjkhy7VpJ2hRgGVxmJsLY9xbmVBze3UcmbvLE85ZHebeqSlubcxxVdIu4/07&#13;&#10;gEUSO5ZsIxVZxXSZbSyVVXOqpJxb9S1cnZlXgOXW1avcvn2LUyurjA+OMTW3yfTUEtPjs3T2jKsE&#13;&#10;y/j0sgIsL7wUTFZmrUqwZOiqiE4uU4BFUizSVPfsC4EKwgiIefIZ9x84WB590glnn3vZG0/PbOKT&#13;&#10;bfz0cRf+zdh+kt1urxHs40NztZaJ7gL6OrT0tYUxak9hfdTMpekGLk7Xq+O1uTbunhrmnXPTvHd1&#13;&#10;RY0AlnunxQjsBCznxus5M1rLcl8ZPQ3ZGPNOkpJ6lOKCEDpq0rEWS/okTKVOMjJDycgIJUcfTrEx&#13;&#10;WgluiwqiKSmKobIogaqiRDUmfQzpW4AlOTmQ7OxwDLlRSPpFkjDx8f6ERXkSHnOCqLgTFBhCFGCp&#13;&#10;sSYw0mxgvDlftRxN9bcyP2Lnm69+pWqZf/3rT5Xc9quvPnFKbi/N0lqfT4MtB7t8mlmeSk9ZCo0F&#13;&#10;kTQVa+ixaHnv2lneu3eD5bkFFqYXWJoXwCKS2+89LOJecc5DgGVydQeuTG21CEmbUH/3ON3tQ/R2&#13;&#10;jzE8MENccokSAMYlFBEVmUNaagnZugrS0yuoq7STkVpMU3037a29CsqI4FbgihLe9k+p1aGuzkEF&#13;&#10;Wea33CtOyCKAZcMJg6TxSCrEppcYtPdTW2xluqebX9w9x1fv3+azd25wfm6M3uZ6hrqaKTNm4et+&#13;&#10;mKiAQF545SBn+oxcHLYw35qxA1iWWsUXkcp8dSrDxeHM1Wcy117Atel6bs3UcbEvX3lDNjv0SlJ6&#13;&#10;uj2H8/a8ndSCrIoIYJmp1yhgIytCcyJsbdGptMpaWw4bcpLdXaDWiETkKY4JWSna9pvIcVLaeyqT&#13;&#10;We0yMladqpImQ5WJzEj7kKwgtYgTJV2lVxrTvWnJDqC7JBqHOYZ+a5xKsYzVaBgoi6MtLxBHsbM+&#13;&#10;WsCEtAf1l0bjMEWqka+35wXuQAwBLJKMkfu1FIRQketPqc6bkiwvjOkeGLXuFGk9KM7wpijdh5JM&#13;&#10;753WIGu2p7qf3Lck0w+j5qSCLLX5YdQU+FNl8KG2IIDG4jDK9L40mcJpNUVTkRVIjS6ItrxwJuvF&#13;&#10;0ZGrJKcz5XE/ACwCWeRnEDGsiIHXWjOYr0tVgtuFevGEpCpprYhoR6WOWlp/CoJV0uhUe55KdEiq&#13;&#10;Q0aqrgWkLUuDzlYSZqk+nSX5nYvks0rDnC2JxZo0VuozWaxOY7Yi3gla6tLVmpikYC73FiIOHnGt&#13;&#10;XBQ/jKNQJUzOtqZzplnDmRYtSjjclqPSKtvJGQVSBNjVa9lozlIpku0EiqzVbI/4VyTtIqs9s9Ko&#13;&#10;VJm4M1KzPW0TQXGaAiUCiiarktRIqmexTqvgikq5SNJF5LF1GSoZtFjvlChvw8Kl2nTWm3RsduRz&#13;&#10;2mFms6NA+XrOdhVyrrtINfkIZJmq1jIpr488vj0XkS4LYDnbV6Qagc50G1Xjj6z3nO8zca5XhL/F&#13;&#10;nOm1crrHwlp7oaoIFpAiyRRZixJnjKxtSYJlsSFD1V+vNuSo5yBJHrmfPF+pjJZq4fn6LOaa8nn3&#13;&#10;5hkluf3yV+/vJFi++OVH/Prn4jN5GwEsf/jlA/78xUfcPLOJ//E4wsILSRQZqgIskmJxAhaDsRVz&#13;&#10;WS+Fpg4KTZ2UWrsptXZhre3DUjWk/iFdWjm4VcPcha12iJq6IQVZBLZYKvowl/VQYu1RIlwBLtIo&#13;&#10;tL0qJL4XOZGWZptco10BFjnKCblIMaV2OF1bxgf3rvDdl+/y/p1LfPPxHey2CgVYSrPTqTA4Zxuw&#13;&#10;1JozaShNp6FUQ4NFS7ExHbM+kYKMOPIzBOrHY81PUVNRkEplTgJtZg1j9TmM1WUy2ZjNUkc+691G&#13;&#10;TvUUsaLqnYtZbCti2JatZqRKz0R9AaccBSy1Gzg1UM5ES54CLMsOs7q+2mNhs7ec1a5Slvuq+e6z&#13;&#10;u/z9t04Hy4BjWjW/xKVUkZLeQKasxmQ7HSfi7wiPMxEWa+T08iQL80vqBDMivly1ociaiFRbZ+Rs&#13;&#10;Q4h2Mg3Nan0kTk5GI42YSxq5f+c88YlmUtOsaKShJ6vJObrvV4Qy9K2kSlVxktNtEp9m5cLZFTL1&#13;&#10;1aTrbJSWtSjZsdQSi3MkOfN7J4pUC0sFrwAWW3kz79w6TXZ2BTFJNmKTq5D6YAEsAoD0Bd2qFSgj&#13;&#10;t1MlPBK1NhI1ZTS1dHPu9CI6Q73yyzjhT4ta15F2HnlfCHQT2XKG3glY5FhX38fZUxu0tQ/tQBcR&#13;&#10;JMuaT1Zeu3ptxGuj6poFTmxBF2NRGzcuX0QSVtsJFpXK2UqxyHpQhuH7lp80fTNxqZVkCni6tE51&#13;&#10;bacCLAJEBDZl5nXuABZxsIicVyZd34AmU9oKrLx75zqGvAYiY0yqwloaldL0LVvV080qASPiXGfb&#13;&#10;Tj3BMRYMuTbu3bhMZloh8WlVJGc1IM9F/CWS/kjSOmuPpXkpObOWIkMVLTXtLE5M0lFXwfx4D+vz&#13;&#10;I9RZimiqMNHVWK7giqRZBtqrGZeESnOlWiESv0p7bTH9rZV0N1XQbDPRYiuio7pEiXDbK0101Vpp&#13;&#10;qTBhMWQz0dfNVz9/m//5xy/4+28/4bsvP6K1eZC4JBvZuR0KpJRUTGAqH98BLJaqKazVM1irpymv&#13;&#10;GaPIIgClSflofgBY9PVMjAwyPTqAziB+nSoi4ssIjbHgF2bEzTubfUe07Ho9ghf2BKt55qUABVie&#13;&#10;2RXAq6+G4+sbrwBLUEQxIZEmwmNK8AgwqPEOysc3MIfdr0fgmZDO4ZA4HtvtxmOvSPokkJfc/PnR&#13;&#10;8/t45KX9PPrSAV588zgvu3rw1B5XnnzlMI8+/wYBJ0+yz8eLREsqQbpIdh87ylN7D/Gymydv+Phx&#13;&#10;PDwIV/9Adh/145m9Lrx00J3dR7144fAxDvv7kGpJVhXPR6N8icj2IyQ9QAGWiOxgEo1haIr9SSvy&#13;&#10;I9XoR6zBl/h8P+VH8Yw+ygsHX+HFN1/jDe+jHPD14KDfcQVXIvTBSibrFnKcE7He+Cb7Epjmi2fM&#13;&#10;UWJz/dCYg0ko9FOARWs9idbiHH11GHkN0cQWeiK3Z1WeJKHQn5NpnrgGuSivi8hu9/s6AYt79DEF&#13;&#10;VAI1JzgcepCQDE8kGROl90JjjsZq60fqmBV830qwlGzBFYEs24Alr1hWhGzEJZiZnZjnrVs3GRyd&#13;&#10;wCvKB32pnujsGLzjgihvsu0All9+8gkWWzelVU7AYmsaxNsvSQEWF/cg3E6E4hsoLpaTPPH8Qafc&#13;&#10;9mdvbgGWffz4sX385PH9PP4zV3721BEefcyVp3YdZ2B4kT989zfa7ePkFjSqDxEqK/vpbl4mIsDM&#13;&#10;6y/Hs/tAErsPJnPMv4hD7omU1k0xOH+bocV7OBbepW1KUipv0TQmHhY5vr3lWnEeZTVI5LYiu5Vj&#13;&#10;6/T3q0HSJtQ2/UABFmkPqh25q8bScRl7zyzf/ukfPwAsAlvEwSJtQttQRdIr20mW7/7yv/njX7dW&#13;&#10;hN7/lFvXb6gEy+mNc9TVDlFd1U+urpIDeyPI1VXzj7/9BUe6Hpd9J3hq15scOuLDngNu7HdzJ1Eb&#13;&#10;x+JAGQMtRmqsReg1qXz+q4/5+3/8mevXr7G5scCFc6tcvXCa8dERsvQFWM21KoFnNddhKanGZO4g&#13;&#10;OjZ/C7CE8NLr8bj4FJNSskRO7Tpu/oX8+49cVDPYIY8MnnspCNdjifTNXUVqmVVr0FYDkAAWAR+1&#13;&#10;PZJMWVWXJcEiqRQBLJJY2YYqcptTfruqwIokUuTx1fYlbB0LKsEit8njKzrmsLZNY2mdwmZfoEaS&#13;&#10;L9Iw1LmgvldZ8xRJ8aXKp7m0fImVpQtMDU0rua1KsQzPMNI3xmDfnNo4ELgyMTih4ItAGLkuAKbP&#13;&#10;3sewYxRH+zCdLf201tRQVlyLqbCCSks9Fyd6uDY/ypWZIdXEc3lyiNXuNjb6Otkc7GJzqEu5WSZa&#13;&#10;m1Rr0NqQAJd2ptubWO+3s9Tb9X+sCAlUkWTLUk8bKz0dXF8cVYDl3c1J7q2OcmdpmNviU5nv4/r8&#13;&#10;ANfmhri7MsDb0ia02r8zAlvuLvZye36Q27IatDDIrcUhlWCRJIukWOT22yvDXF0U6CL1zc4K5+9b&#13;&#10;iJzX31oXD8yUqnI+PznMxekBzo71sj7QyURrDe3WYkrTDDQXWJmsb+aKqYw7VhvXJma4trrOrZs3&#13;&#10;uHr5Mitz80yOzzO3cpHZpfPMzJ+mf2iGFvsIy2tnCAhMZ9croex9Iw5V05xbq5r5YiXFkmjlhK8e&#13;&#10;ATACV55+zpcnnj32Q8Dy+CEefWIfL+z25eixTFLTGwmPNPJvRS1BmO0BVJtSmOguZKYnkuF2fzWn&#13;&#10;h8xcn236p2lU128sdHDv4gpvXXLO3XPz3Dw1zqnRZi5M1HN5qkHNpckG+htzSU5yJ1PrQ6tNQ115&#13;&#10;IlZTPIV50eh14WRlhinAYiyIojAvUnlY8vQRlBfG7wCWki3AkpboT1SMl/K2qNWiVE9ik08QGetD&#13;&#10;QLgfwbEnScgIJ1cbhjk7kjpzMuMt+cy0G9VM2YtYmezlm1//it98/ZmCLNtwRY6XL07RVJ1LU1WO&#13;&#10;EuOON2bSZUmgtSiWvopihqsN/OLtG7x96worszPOWVhmdVE8LDKyLrTG8sLqlovFCVjmpteZEcAy&#13;&#10;uczM5BKzW+tBsiI00DNBT8eIOkqNs05fof7RnJRmpjDfRm11JwN9kwqgNFY7yEwzUVvdRlODnb6e&#13;&#10;cZVUEbji6BpWXd+SXpF1IUmyzE2vsjC7DXucx6X5Teea0OwKC5MLOJrtCrBMdtv55N6FHcHtleVp&#13;&#10;bBYbBXkWQoI0/PTR/Tz2xC6e2n2A3Xs92HAUsNCmY6o+jdW2HGYbpMY2hhFzDKOlsSzUZ7HcUcDZ&#13;&#10;PjNne6UVRhpm0tR6Tp8pkpmaVNUys9GiUyfRsuYif4akV1Y7ctRIKma1Ta8afWQdRJIuciI7WhLP&#13;&#10;hDWZMz1GVJpFpLbteSrpIieZM7Ykbk3XstiUyXBFHNONaaw7nHBmvdPAikACifdXJKtVJHGbjEu1&#13;&#10;8f9H2FtGx3mfe7v9fN4DTbvbXUwbaOMYYmZZstgii5lZI56RNKPRiHnEzAwWg2XJzBgzJY7DSUO7&#13;&#10;Tdvs8+69z/54nXX/R1Kc077rfLjXM5JnRkP28nPpd1+/8hhGKhMZLIuhK09WgLzpMQWplSUBFLJS&#13;&#10;1JjmoVaABovDkWppmZHiSOWKGSqMVPXUUlvcqPejON1NgZXcJEcFWuRoSjmiUip5yc7kpzpRlGaB&#13;&#10;LAUpTpRmeigoY0q2wJWCZF8qsvwp1XpRnO5OVZYnlVleZCfYU5zmQW1OAJWZPpjTfWjOClSARday&#13;&#10;xLNxrCSaybIYxkui1IyWSNoklunqRNXQIwkMEdkeb9Cw2CAtNbK6FaNWqKQaWZqTRBisoEFjhvJ4&#13;&#10;CMQQebDAlMmSKGYr41SaZEHadOpTVQpl3izvZ8L6+spyQwbL9Wks1aWyVJusvCbiOZFUyMnGVM62&#13;&#10;ZnCxK4vLXTpuDhq5NZSnjld7srnQISs9lpplqUwWiGAZiw9FwIncx+nmdK5067nWa7QAu3Yd59u0&#13;&#10;nGlOV5LblQZxraSo9TVx9Uj6QyCNOGSW6jRq5s0JyPOQr+dXgcqLcGWuWsNsVbICLLPVGgV8xH0i&#13;&#10;q0hrq01nO/QKhpxq1q6/XgJYRFwrlcmSbpFUi7T6LLdkqaO4b1baJKWiU0mW2fo05mTEKdOUwdm2&#13;&#10;LM515HC2PYfllmwlw5V2IPn8inj5dGsWAnKWGi1JmcWaVJabtJztMnC61eJpkb87Ul292KhjsiKR&#13;&#10;gSINN87O8dH79/jg2T3ef/ZYzQfPHimwInBF5uPHN/j83bf55PENtLF5+PjIiVyp5cRwVbiZkFqD&#13;&#10;1iAnxnVqtPpGlUTRG5vILWklt6BTRanzijrJMjSTnlWvmoVKyrqRUVHrwk4FWQSsSPOQNAzpTVLf&#13;&#10;3KK8LCK/XQMrciK9NiK8jUutU4/J2zebsoouHj+4xRcfPuGbD5/w7o2LdDU2UWE0UJqVQWlWOhW5&#13;&#10;yRRlxap2oYyEAOLDPNAmBZKRFEZChB/RoT4E+3kQHuSFXhNBXmo0+WkxVBgSqcpLor4olbq8JGqM&#13;&#10;ibQVpTJq1tJXksqxWh0TdVlqRqu1DJSlMWbWMlGvV21oQ+XxDFWnMlKTzmyrQc1Mq57xOi3TjXrG&#13;&#10;arSMNee/AFhuk5VVq1qCBLBExlcRKxJajSW9ItBiDbAszYwwOz1rASwh+UqeGh5boaSdIj0VOJWo&#13;&#10;XCWyZlKFSEJfBCzBIXoFWER+GxFbSXSCCGGlWtjyngpgiRLAEv4iYJknOb1M1VJGxhbi429S4x9S&#13;&#10;RLg06CSL/NXMi4DFlFvJw7dPk5kuKy4lCo5FSnNLSq1K2mgyxK/TigAWqTKWumWBOXkFtVw6P09S&#13;&#10;WuUPXCrSciTtQ/LZkHWyFwGLpFhSMsysLC5Sbe76HrCkmBX0EPeHasPKbFJfSzpFZMCxidXkGptZ&#13;&#10;nDtOcVmvSu+s+VdkLUheE5n4FxIs0clmwuJKyM41c+PyMtocgUr5xKbWoNG1qJ+TpGsmSWupIl+r&#13;&#10;X45LqVJtQHGJxTy6c4Usfb16jaPlvV6tcn4R8KxdTkxvUHXZSUm5fPDOfZKTiwmKLFSQRRIuskok&#13;&#10;ctg1UazAluikCmITyykwNfDJe2/z5MEVzp+c4ezyNFUmPeaCXOoKs2kt19NSmUdLlYmmCiNFxlSK&#13;&#10;89IoMCRTaNBQU5xDeZ5WJVQKs5MwaWMpzkmk3JhKiT6N4pw0Zkf7eefedSXK/uaTx3z+/L5K7Ipb&#13;&#10;Tj7D4hOS9aBM4w8TLHmFA5hKR8gvG6HMPKZGX9CN1Di/CFhEWtzf0Ul/YxPxcXn4hRhx9MzCzjWN&#13;&#10;Q07J7LONV+mV17Z48comTzW/33QUmVc2evLmmz7s2ROAi2sEHh7JHD2ajJdnCu7uGjU2tuG8vsmR&#13;&#10;P253xMHTh1e32yjAIk6Un72+R635SBPQQQ9ndjs5scvFGcdwL3Y6OvOaktPu4Dfbd+Ec40NkQQwO&#13;&#10;EZ5ssD7Er7bvZLONo0quHPRzY7uzA3/ca8trOw6y5aAj2w67sPWwA3YBHvin+eES5YFbnBcRukDc&#13;&#10;ohxxi3IlJCuUKGMkIakuHI20ITjFCZ9EJ4LTnAnLOkqw1pEDHgfZZnuIXU62ava62nIkXP7clxhj&#13;&#10;ALscrdjtbMXBo4ex8bXHLsCekHR3Ekw+pJUGEKX3RlPsjYCV5BJv/DQOJJf4klLmq77nGeeEc6g9&#13;&#10;/imu7DlyAJdQOxwCbHjLdrdKsFj5HsIvxRm/ZEecQg/hHGqNT6I9MbmuGPNbLIClWNKNvQpUyIrQ&#13;&#10;PwMskmIJjy4iKMRAf9cIt65dpbt/CMdAZ7JLdYSlh+AcchR9qZEvP/tQ/eL0g+fvYSptI7e4jZKa&#13;&#10;IYrNvTi5RWDjEMgBOz8O2Fk8LCK7/cMWW+Vg+dff7eTnv93Lz36zh5/8aif/+vI+fvG7/Uj1qgCW&#13;&#10;X792kIqabv7t7/9OfdMgqZk/BCy+rga2bgzhzW2W2bgtmM0HItCWjtI9dZPOaWkJkmTKWorlJrIq&#13;&#10;9KKPReCKrAnJ2pAAFkmxvJheEcFt3cgDjHVLqolIAEthx2Vy65dpaBnjqz//fd3BYvGv/Ad/+ft/&#13;&#10;8pe/S13z9+4VgS0CWb759r8RyCI1zXcePefGVcuK0JlT56itHaGstIvM1FJ2bvUhOaGYLz7/lDj/&#13;&#10;aKys3Xj1zX1IAigoPpowTTzxaTFMdZnoqLa0CGk18bz/3kP+8z//xuXzF1icHufCqQWunl2mp6uD&#13;&#10;NF0OeUapcy7HmFtCVo6RdG2Ockm9udmZN7dKgiWIHQfjicjoJbtmBSe/fF762V627PRn14FwNm/1&#13;&#10;5ZBdDL2TlxVgkbSKpEqqu46rlIn4UgSmyEqQABPxrwhUUd9rmVHfV81CrbOqYUhSK2rtp29Z1TVX&#13;&#10;tM6rdSPldek9QVnbrFoTUoCmdY7ytnl1OwEsVc3TNPaepqZ9ifiEShrr+xkanGVidN5Sz9w7phws&#13;&#10;AlnEtTLQPYbUBB8bGFd/PjkwqZqGZF1IHC2yVXCsb4L2xj5KiuooKywhL6uUHG2BmqvTfVyckERH&#13;&#10;B+fHezk71MmpvhZWehtVhfPKQBsL3Y0IYJlqb1YS3JmOJo611CtRrNQdKwdLo2U9SIS3sjIkaZfJ&#13;&#10;tnrGG2o4OWJZEbq9OMTNuT5uzPUql4pUK6/N7bke5V4R/8qtmdX65lmBK11cm+jm+lQvZwaaONXb&#13;&#10;xM3pPsvM9H1/f9PSLiSOlh6uz8o60YCaNdByZ2mYO8vj3F6e4sbimIJKK4PdDNWU0ldVSHdFPuac&#13;&#10;LOrT9JxvbOe6AJb8Ui4NjnJtcZ7b55aYHx1mqKOLsfHjDA3Nqhk/JqGIOXp6+llcOoWHZySvv+HI&#13;&#10;tp3BaLUVJKSUEqspUWvG3sFGbBwT+MMbbrz2Rzd+95ojqkXo5RdahH6xn5//63Z+/C/b2bU/Dg8f&#13;&#10;A29tdeRHBc2+yOzzsOVEbw6jLQEKroy2BXB9qoG359rWAcuF0QpO9Bo4N1zC26cXuHl27gdzarKH&#13;&#10;kaYiLoxUcXO6bn0Ga7NIjfUlLdaXmsIExjpy6KtLo7NKQ0lWKNoEH7RpnugL3NVk57mTYzxKc0UC&#13;&#10;XVWyJ59CuSEabXIgidEe+Ac64ONvR2j4EUKjHAgIc8InwBV7DyecvF2ITA5ClxhIXlIgjQUaRust&#13;&#10;cEUgS19ZLpcW51SL0Fd/+vgH6RUBLLeuzNFamEBXRRqD5lS6imJoNobSnCsuFgOjNXqe3jzHs8dv&#13;&#10;szg1wfzEBMdnFzk+e5yFmQUFWhZnFleBi7QILSnAISJcC2CxeFuOjcwwMTLD5OgM3R0jdDQNqBSK&#13;&#10;ABYZ/zAd4dEGsrTFGPTlahWos30Qc1k7hqxyykvr1EiKpUNiZK39CrB0dwwjwlvxsFgqm+fVetLa&#13;&#10;qtLaUVaZxBczMTJHd3M3tcXVTPb28MFdaRC6qebM9CgmQxFZWhN+vgn8+rfb2LXdlpde/iOvbz7I&#13;&#10;WFcRA2UxSgorAtpuYyCtWd60ZfrQlR3AWFGMWuGR5hxxdPTp/ZSAVlpX+gtClS9FkiRzVfEKAIyV&#13;&#10;RCm4Ig4W8ZqMVcQg4lxJsYwViN8jRs2QMZy+nBB6c4LpyQliyBTBcIF4MSLUYxDXyKAxUKUwBvIC&#13;&#10;GCgJo7cwmFFJaFQlMr7qcRnMD6cz25+2bD9aDIF0mkKUd0VSLJ3GIDqNgXSZgugrCqPbFEyLzgez&#13;&#10;xoW6NDfVBCSPT9ItMu0iQzaG0pUXTk9BpGofaTEFUqr1ID3aBqPGmYJUVwrSXBGwUpzhrtIqRelH&#13;&#10;qMz2oCLLnQrdUepy/akz+FGa7odJ40Nxqh+Fqf7oE7zJTfKlTOdFuc6DnEQHchIcKExzIz/FhZIU&#13;&#10;Vxr0/vSWRtNbEE5/QZQCXGMiV5X1nTKLZ2W8PJqlhhQFLcZLoyzy2kZpOkpgWgGWWAuQKY5krDBC&#13;&#10;wSxJGV3qzOFqj4FzrZkKrojHRsDNGpCQ40RVnIINIlQVmbGsf8n6inhPpLVHKo9lVUcgmYIf4kNp&#13;&#10;SmO5IYUzLWlcaE9XK0EXOzK43m/g7dECbo3mc3PE0jglHhVpm1LHbj1Xug1c7clVYEXuT+7rbGsm&#13;&#10;Fzuy1ueCiG47slRSSh7HaWmhElik2pMESqRxok6jRmCNPJaVBqk/TkFAkQCWBVk5ErGsWcOCWTwn&#13;&#10;AmTSONemVfcrr496Tu06zrRL2iRP1UDLys6U1IBLqqdcarzjFRQRyLJQn66gi7QLTVclKWgyUa1R&#13;&#10;7UAisJX1IZk5ASjNlrUpATnLzSIu1q1XMJ9szVYtSiKVVrW/Am0U6BJBrwX+yOOeLI9Xlc7HGzKZ&#13;&#10;r01jrDSds+OdPH90lSd3r/DsyQM1z588+AFgef/uFQVYvvrgHgWZ5Rw5kkxIVDGajBoV3xcPiyQI&#13;&#10;dLnt/xSw6OU/00WdKpUi4MRY0IEm3azkt2uApbi0SyUFBK7k5LUjIEauK6kWScOI+FYmI9uSUliD&#13;&#10;K5bEQjPJ2iaiNdUEhJjw9suhrX+QT54/UoDlm/ce8PzONY71dFBbmEdJdiZNpTrqitKQBEtMjBc+&#13;&#10;PnYkJARi1OuIj5N0ZTAx0b7Ex/qjiw+lMM2SfCk3JCooU5gVQ3ZKBIXaGPorMhipyqTFkECzPkFd&#13;&#10;7i9Noz0vie7CFPpK0xiq1DJek6LmWG0qU5IGa9erWWjLYaFVz1xzLqM1WgbNer54ekUlWJ7dvkxK&#13;&#10;cj6+AWkEhecjwCRBrbnUqhTDi4Clt7ODk0vTBIeZCIkoIDJeViuqlaA2OVM8Ni2rrUA1RCdWESar&#13;&#10;N5F5qsL43s3TpGeUERObT0RMqUrKSIpFQQ9Vk12nUjPSQhQaYakjFuhx7tQ8aRlValUlKq6UyJgK&#13;&#10;NQrQSGWzJG00IrmtUStCoRF55GSVcUvaeVK+r+MVECN1x2pSGlTaQ6BEQrp4SwTCFFJQXM+Fs3NK&#13;&#10;HPtiHbT4OmR9SVaDBLZIWmdtPUiOmdl1rBxfpKCodf37ch2VKklvssAPXYsSrcr35P4EYuTkNnFs&#13;&#10;ZJympl4iJdmisQiCBbAkZ1om7oUEi6wIhcUWo8+rYWpyHJ2+mvC4IuLT6knObl2flOwWsvM61HOM&#13;&#10;S6tnDbBExxdz7+3LZBssgCVKVpgE+Mi8WC29ejkpo2kdsDy5eZ7ImHz8QnIJiS5W1c9rCRblMEmw&#13;&#10;ABepIBY4GpNUxdvXL/HVp4+4dGae5ZlRTOnJ6OKjKcxMpLEwk5q8dAqzUqguyMJcnK3gijE7kczU&#13;&#10;SPKyk9AlR2NIT1BwpSgnkfryHEZ7ajgu/6k+M88HT+8ouPLp8we8+/A6HZ0DJKYK9BG4Ur8qbO4k&#13;&#10;09hNtqn/+wRLgVS5D6wClnEFWHILe9TrIIBFXCyyIiSApa+9g976BiIi9Uhj0GGXVGyOpGDlqGGX&#13;&#10;VRRvbvPhtc1evP6WjxoBLb9fhS0bNvjw5gYfDh4MxtUlAW+vZEKCMo7OUHEAACAASURBVPD1TsHH&#13;&#10;OwUb2zBe2WDH62/Z88ZuO36z2dLo84vX97PByhG7EF+sPF047OPO1sO2bHN0wCnUB9dwf3Y7ygp8&#13;&#10;CL/Ztot9XkewCnBls4MNf7S24uU9e3jt4AF2uDix0dqBl7fuVXDlzX22bLZyYLudIwePenDIW9Z4&#13;&#10;3PFM8iYg3Z84UxAJ+UE4BLtiG+iCY6ibSqSIX8XK5xCOYfY4h9sTopU1ITdsA9w44OHEDnsbdjgc&#13;&#10;Yv9Ra5xCnQhM98JP44VjkDO7HA+w382afa7WWB21wSXUkXCtJ7FGXyWbDcrwJijTmRCdE76JDuvA&#13;&#10;Re5/h5MVHtGuBKa6c8jTBqdge9wjHXAMPMxet724Rduq5qFYoythOmfsA63U93Pzm1YBSzcmASyS&#13;&#10;YllzsOS1IuuhBmMrOn0LmfpmtPpWUtLMKjlZVtLO+fOnmJqdwM7flmRTAuHaYByDXIjNiOfTjx7x&#13;&#10;5Wfv8vnHz9EXNqA11ZJVUE9OQRt2bsHst/dkv50/VvY+WDv6cNjZh027HPjlq1LTvGsdsPz4F9sV&#13;&#10;ZPnJL3ci86vfHORXrx6kuKKNP//f/5PB0QX1WZbHXVDYSUP1DF6uerZuDmXjzjA27Qxn4/Zg/rAr&#13;&#10;hITiCdrmH9EyeUclV6oGbqg1IQEpa+kVi+z2Po3j91VrkKwJWRqExMtyB7PMyF1qR+4rwGKoPUF5&#13;&#10;jyW9UtZ3g/zW89Q1jvDF13/9AWD59rv/VMmVtVWgNcgigGU9yfK3/+bv3/03959+wM0bN7hw/hLn&#13;&#10;z12ioWlcJVgiQjM5vD8Co76Zb//yb2zba8U++yNs2GmDnbsXMcmRJGbGEZMQxESHka4aLebiXPTp&#13;&#10;Gt59eo//+q+/c/XSJRamxtYBy1B/LxnZhn8ALCnpWeiyK9m5x0cBlk07vdljnYh/bD3ppXP4JTTw&#13;&#10;019sZ8cefw4cDMHKKhRrmyj6Ji5RP3hStQSJb0WlV2Tlp31BpUskySLgxCK4XVJQRMCKSp9IfbOk&#13;&#10;UNrmFZiRlIrcvrJtQa0bCXSp6jqu1oQk5SL3JdeR70vyRdIxchRw0zZwnraBC8gvCUpKOunrGGGs&#13;&#10;f0wBlLUGITmO9Awz0TfEeJ/UNo+o9IqAlbUqZwEskmSZ6J+ksbqLElM9RSYzhYZKSvNriAxL5KpK&#13;&#10;fAxzZqRTpVjOSaLlWC8Xx3sswGW0m7Oj3QqmjDXWMd/bzlxXKxOt9Uy2NTDd3shUa+O6f2WyrZHF&#13;&#10;nk410+1NjNWbuTY5oBqD7p8Y4s7xQd5e7OeGpE4mLIDl8rHvxbbSHHRrppvrk53cmOxQcEUAi0CV&#13;&#10;y2OdnB9q+yFgme3jxqykWiyA5fpMDwJVbs8P/mDur4zx4Owc98/MquOlqUGW+zuY7Wikv7qIIXMJ&#13;&#10;M411TFdUcry0mps5Jm4UlHK5o4dbS9PcOzXD2fEB5gb6GR6eU+fWcn49MTajfiHV1NLEwvHTePvF&#13;&#10;8crrB9i4xZ2EhALiNCUKsETGF+MbYcLaKZY//NGZP/zxCC+/etgCWF6saf7Ffn76cwtgeWtnOFu2&#13;&#10;+/PST17nR7/fYsPLm6z58b/8kZf+5Q1e+pcNvPSzN/nJzzfxv/1fr/O/v/QGL/1yI7dO9HFlppnZ&#13;&#10;1kxOjXVw6+TED+DKjTOznJzsZrihgPMjVZweLOfUQJk69pq1ZGkCSYr0otwYg61TCFXGKEp0oVTl&#13;&#10;RlKdG4k+3Zej/gfwDDiAT/BB/MMOERpyhLhILxpLNAw3iUAtnjSNByGhTgqyJCR4kZThTWCkK14B&#13;&#10;rti5O2Hr4UxYQgDG9DDKdVG0FKcwUqdbT7D0luZy+fgif/n6S7764p8AlssztJpiGTBn0l2aRJsp&#13;&#10;irb8SHpKEhiuNDHXUsjjq0s8unud49NTLExOcWLuBEtzSwqyCGhZAywCMX4guB2ZU86W0ZE5RlZn&#13;&#10;bHSenq5hOlr7VEqlp2uc3u5xIqMyiYrOIS29lIzMMqqrupRkq69jnMbaLirK6hVgqSitp66yjdam&#13;&#10;XgVZRgZG1X7ZyOAE48OSlLE4YtbAiqRZJsZebDaS3bQxetoGmB2f4cnNC3x07yLv3z7P/GAXmUkp&#13;&#10;aFO0BPrF8uuXt+Bk68kbrx3kN6/vpSI/meHKOIbKYpWfpNPgT5chgB59EH2GEAVYREI7UhKlAEtn&#13;&#10;podKqshJ4ZX+Iq4Plao0hQAWcVss1CapFiHxuMhakDS1jJRGMlwUwYgpgmNF4vWIYTQ/ktH8KPpy&#13;&#10;gmmT5EaqJx06P1q13kpY25LpRYfOh9b0o7SkH6XbEMhwUaR6HCKgFRAkgKct24f6dDfq0t2Vr6Ut&#13;&#10;L5SO/HCacgKo1fpQleZBXZYXtTpPqjLc1WX5uilHmon81f1IEqcjx48WfTCthhCas4MUaOkujKTO&#13;&#10;6Isp9QixwftJjTpMZqy9Wg3KincgNdKG/BQ3itNdyE2yozDNmZJMdwVeSjLcKUj2RtIrWbFHyYz0&#13;&#10;IDXEjdRQV1IiDpMRcxhdnC15KUfQJzko2CIOl5KMI5gNXkqeW6U5SrPWn4ECqYK2rMBMVcWx0pzO&#13;&#10;Qp1GyXj7jMEqvSINOxc6sxVgEegyURbLRJkkWcLV632iLkXBBIEVkgiR1ZlhUzAj+SHMVMapliFJ&#13;&#10;vhyrjFVQRdp2JMEizo+1NRZp5ZE5USe114ksVEnyJUU5VSRJImkW8aqcbNCwXJvASl0CpxsSOdmU&#13;&#10;ykpLuko6TVdJwkYAULTy+EgVs3hWZqXlRa0LxTJfHc9SbZJKtJxtyeC4OWEVnqSyVJfyDzNXo+G4&#13;&#10;tF/VaRRYEbgiaZcTTZnMViUyVR7HYl2aEudKqkXWkSwrSQJlktXndro8jumyeBaqpa0nQ634SEJH&#13;&#10;nDICm+R1EMmtpKXEfTNXk6yqsVWjT3E0A/kRjIrDwxTBeIVIUZMUIBsuiVVyaHk9BfKoVR+R41Ym&#13;&#10;qtpnScFIMkb+Pp1u16uRr+VnLNalqISNAC65nawULdSuul3qM5mq1HG8tYKPHl1TJ0PPHj3g2cMH&#13;&#10;yPG9x/d5LvPwLs/vXuPzZ3f4y2dPMFd1KoAhlbxxiRWqYUWafBLSai2+lFxLiiUzp4ksQ4tqFtLn&#13;&#10;NyuoIvBEUimmoi5SMmvIMjQhYGUNspSU96wKcjsUWBG4YjB1oDWI8NYCWNKyGtaTKy9CFrmckC6e&#13;&#10;j1J8Q/LxC82lvqGLrz94wtfPH/L1ew95cvMyJyZHMecbqDBqKNXHU5qbiCY5CD9ppIgPJDszjZT4&#13;&#10;WEqK4ikrSaCyPIm+uhI6ygqozE6jUBeLwJUCXQxaTTimjGhaC1PpL02lLTeOhuxo5nrNtBakUpkR&#13;&#10;TkVWLLV5SfRWWQCLwJXpxkxmmiSxkslss46lzlwlu51tzqW/PJWloRr++ukdBVhunF0mNlaPj38K&#13;&#10;geEm1bIiyZKohGpVOfwiYOlsa+PM8rRKP4RGFKiUSmxytXKupGjb0GQ0ra7g1Kn1oYg4S5VxYUkD&#13;&#10;AliysioVYIlJKCdeYyZB2nlW64gFKoiQVEYcJiJuFcBy6ewiJmMdodHFKhkRmyjpDzMxMqvNO2tw&#13;&#10;QDUDxeSTllLI5XPHSdOZFeQJF/GqQBH5WbIGJqkSbQvJWa2IyFhSUcmZtbS29HFmaY6IuIof3LdA&#13;&#10;FUs6R+BKAyL3fRGw6I2NCrDIce376nmlNylZsKzuCMxJTLekWNYAi0hyL58+Tm1tu1r1EVAhUmX5&#13;&#10;z7Oqr86oXxfcShpFnkNYXBFxmmKOjY/S0tqt2ozEJSPPSY22WflvZJ1JUjrys+NTa4hNkoajcm5d&#13;&#10;v6HatyQlpACLJGRS5f1aHYEtcjlJmozqiYgxkpqSz61Lp8nJlRUlSRPJe7O6FhRn8bVYYEuFAmsC&#13;&#10;WBKSy5keHefbL57y/qPrPLlxijOzw+SlaUiKCCM7KRptQjQmbTK56UmUGDIozE0l36BRaZbs9Fgq&#13;&#10;i7IY62/mtEgJz8zw4eOrfPn8Ln96dpsnb1/ixvmTfPTuPW5evURNXSdRiUWqfSwxs0mleDSZDZYE&#13;&#10;S243OmMvWcY+svL6yBPAUmgBLIUVw+SYukhMqyEisYrQ+ArC4iuIjC9TrVClxbVkphZy2FnDfvsk&#13;&#10;rI+kqDnooGHbvlAFWH638Sivb/Fhw3Z/Xtns9T1gedObDRu82brVHyfHOEKCM4mM0BERriM8TIe3&#13;&#10;byqHnRPYtMuFX79pafOR9Mqmw868cdCBP+635Q+7DvLajgO8smM/G6yt2e3mjEOwNx6xwex2d+K3&#13;&#10;O3az1cmerc62Cq4IYHnT1ppX9x9gwwE7fr/Thld22vDWISesPQLZf8RbJWB2OR3hgLsbdsHuROqD&#13;&#10;CNYGEJHjT4jWF+cId/Z72HHQ0w5Zw7HytcI+xA7P+CN4JR7BLdoR70QXDnrbsNvZln1uNux1s8Ix&#13;&#10;xBG/5KNEZPsoUBOc7o2VhxVWR63ZYXeAzVa7Oeh+COcQB1zCXbALdOSwnx2HPK1xjXQiVOdBbL4X&#13;&#10;sSZf1UC01+0Q+9wOYetvj22AHUdCHTkS7oRrmAM77PcSluVKQv5RBLAEpztyNMYVo6kZY34zeQWt&#13;&#10;5AtcUYCl5wXA0kxuXrNaFdHmNKh/9+Xff4OhGR8vLcWF7Zw8vcTJ0wvY+h8mITeaiKwQnIKPEJIQ&#13;&#10;xscf3OeLz57y1WcfkGWqI0FbRmZejQIsu2xc2WPrzn5JsNhHK8hie8SHzXtslTNHPCySYPnpr3ch&#13;&#10;gOXFEdnty6/uJ0dv5pvv/p0Tp66gSatQjzs7t0WttHkFFLB5Vzhb9kbx1oEY3tobwWs7gogrGKXv&#13;&#10;5FOaJ2/QMHaTupFbKqUicEVGJLaN4/doOvZY1S/XDt9TX68BmLXrmYct6RWVYGlYobLv7fUVIUmx&#13;&#10;1NSP8tmXkmD5n6pFSBIs3373H+vJlRdXhNZAizp+9998991/8+77n/H2/cdcuHaTKzfv0tw+rp5f&#13;&#10;YrwRh4Nx5Od18W/ffM2fPvsTHgHubNpnj5O3N1EJQcQkhRAW4alWhMbb8+ipKSE7PYHHD24qwHL9&#13;&#10;yhUWJkcVYLlyfpn5mWNk6wvIy11LsJSizTGRkpFDTq6ZPfv9FWB5ZbMrG3b64hleSaxpkv3uev7P&#13;&#10;n+5hyzZP9uwNZNsOP3bs8KNleIUaWQnqXFTJFZHcCiSp7VtW0EUBk06BIAvq+5I4EcCyBkZEaCsw&#13;&#10;RqqZ5T7k9pUKmiyo6wlYEcmtXF/uS25vWTFaUKBFYIukWQSutPafR/7NT9c10dk6pACLABPxq4hn&#13;&#10;pa+jT60IiXB1qHeYdhG0ylpQR59aFVJOlp5hdbvetgEqCpsoyq2j0FBDSZ4Zc1kzmngtl6f6uTYz&#13;&#10;zKXxHi6OdSuwcnmiH5lLE/0qYSIS3OX+Nkbrazg+0MXyUC9T7Y0Kssx1NjHb3sRUSwMTTfXMtDez&#13;&#10;1NvN8d4ulWQZqqnmeHcbt+b6eHRyhEcrwwhouX18QP1sSbBcnejg7qKlOUjqme8u9FgAy7F2bkxY&#13;&#10;UiwCWNSq0FQPN6Z7v5+Z3nXAcmWiiyuTXVyfFUjTpebmdC+3Foe5szLFvdPTPDg1yYNTE9xZnuDW&#13;&#10;0gTnJvoZqa9mtMbMUlsrjaYCOjJyuNbey8WcQq5VVHNjfpw7K9OcGuplvLt/Ha6IUmN6YpZjY8eo&#13;&#10;NFeSk5dPlbmdV/9wiA2bPPEP0KJJKSY2qYjoxGJ8Io3s2BvAK7+345VXvm8S+tXvDqrmIKln/t0r&#13;&#10;NvzkZxbAsn13JAesNVhZa/hRQkoBTW0jJOc3k17QS5imlLDkIkI1BXhH6XD0iWefczCHXcNw9IzG&#13;&#10;1i0ce49I9jt7s+mgPVau/ljZheAbkkVAhIHgGCNeQWlEx2aTnJqPNruS/PIeqpvGKKrsoqq2j/zC&#13;&#10;Zna8tYW3Nm5cHxubnTi47cHedQ/2LruxdtzFxm1beH3jJpydbSjIimRlvApdmqcCLLImlJLsR05h&#13;&#10;JJGp/rgGu+IR7IFbgDuhCQHoUwJoMMYyUpOtYtnDZolmp9FdZuLS8UX+/NUXfPn5R/+QYLlxfoKW&#13;&#10;3CgGa3UMVCXTnh9Nb7mG+Y4CVnrKmWww8f5Dy4rQ/MQxjk/PszK/sg5XBLDIutC8WhNafiG9YoEr&#13;&#10;kmR5EbBMTZ+iu3uIxvpmxJvS1jKuxqAzEZ+gR5tlJlNnprS8i67uGXrbx6mtblPrQZJiqSiqp76q&#13;&#10;nbbmPtqaexjo6mVqdIzpsXFmR2SOMTs6yezYNDPjc0yNzTExaqmWFtAyPjzLoETSukdYmJjjnZvn&#13;&#10;+OjeBT68e5675xdZGO6ky1xMTlISWzY5cvtUL/3tLVhZO3J+OI+Ftgwma6XZJJb+wlAmq6UxKA5J&#13;&#10;rUhFcZ+01hRFMF4ao2SpcuK9ICe6zZkcb8pQ/pSlpgzlVpEGIkkOLDWIN8Mi7RTfh/wGXsDKbEWC&#13;&#10;WhVaqk3heE0yowVRiOukMdWD5nRPSyNQ2lElclUrMmVxSEpFpJ6SHhgpjqLD4Ies9oi0Vh6vfC2A&#13;&#10;pTbTm4ZsfwtoMYbQJYBE501luhutuf7qKHClMceH3sJQBVfGSmPU/crqUFdeGJ15YXQYw+g0hdNq&#13;&#10;DKEow03BEAEscSEHFGjRxjmgjbUnMcwKU7IrdQZ/itJckdUhWf2RFaGidFeKUl0ok8tpR8mOdSdF&#13;&#10;4EroEXU7ASySYClMd6VM56ESLeJnkTHrvSjTelKe7E6lxo3mLD9GlYg2RoGWseIoBVeGi8LV+3Oh&#13;&#10;J5eLPbmsyOvdlMmMWVaFEpmuTlAVzQOmUEtrUHWCAgsL5gTkPgbzghkwBjFYEKaqr+V9HhPfyguN&#13;&#10;O9IUJSf2AtBEBLtYIwmQxHUYIiBHEiKnW76vJJZVFgECMvMiQ64SSBPHWHEkQ/nhDBdGKN/NeGGY&#13;&#10;ur+VpkzmxQMj3h4ZaZyqjGdC0jXyXCpimSmPVutSIrQVODNdEa9WgI7XSnJHWnYsP0NWhOTytMhr&#13;&#10;pRWqOALxtAhIEn+Lut+yGAWf5L6mFeyJYthkSVRNlsSq5IqAE3HFrD2PQfFA5YWqFbJj8pzNSchq&#13;&#10;0bRZQ5cxnP7CaEaKLQBGXq/BAstz7MuTmuxI1bgln+Ghgoj16md5bQUwnWgQ30wGJ1u0yGuhoJM4&#13;&#10;aFYrp8XRolbmSmNZrEtfF+dOVuhYbCnjw4dXef/pXQVW1gCLSrNIw9rD+7x37xafvvuAbz59l4GB&#13;&#10;CRzdMwgOL1CuCklCiONDJl0giF7Es3XrDUAiqRTAklvQriS2AlkEsEiCRSBLYXGnAiwCWopLuymr&#13;&#10;GCBPWiRyLdfXmzrIyWtDZ2hCGoYycwSw/GOKxZJkaSIuuYrgqGICI6SdJo+Wll4+/eRjPv3kIz58&#13;&#10;5yHv3r/FtbMrDLY1YNKmok9NIDM5jqSYUBKiQxVcEcBizI4nOyMGvTaWmiItIy2FtFXqKDMkUJAV&#13;&#10;p35rb0qPpSAznoYSLWM1OkYrU+kuTGBhsIHOch3laSGUaKOpMiTQXaWlrzKFgeo0ZtvzWeotYaLJ&#13;&#10;wLHGHGbb8phrz2eiMY+WAg23V4b47ouHai6fXCI6Wo9vQLpKsEiNrXhYpMnHkgqpwD8sF9/gHNqa&#13;&#10;Wzl7cpbQyHzCogotSYH0WovUVk7wpeJaJLdaSYqIo6OM0Oh8CoobuHfrNLFxBUTH5CtwJpAiWYDH&#13;&#10;altOXIrUPDeQmCoQo96ythNtASz5xnq16iOrJ/+/gCXWAljOriySbRQgYEIcK2vrMtJulJLTpkag&#13;&#10;R7JWnCyWFaXW5n4mRqdIz25RiQ55PjmmTkTeK5fXRtbV1kCKHOWEbnFuDm2OpHAs4lt5DiKdVV6U&#13;&#10;tEaVZpH0iqqi1ojfpoaktHJOLc5SWdlCeFwBcSmWtiIBIwJZJEGSmNFMgkCS9AZiUiWlU0hccjGn&#13;&#10;V+aoqG4hRlNlScqs+lcSRdCstdQ9azJbSJLbC0RJriYktoRz5y+jz21QkEzWuNYTLP8EsEh7UkqK&#13;&#10;SG5L+ejJczKzpT5bmovKFWAJi7VAlrWKYxEUWyTF5cTFF1JV2sDzxzf565+e8OGDi3z+znXuXV5i&#13;&#10;ZXqA6YEWlqcHuHxqmrtXl3lw4xTPHlzi+aMr/PmTp3z6ztv89bOnfPf5c/7y8Tv8+xcf8Oev3uWb&#13;&#10;Tx/zyTu3eP7oFnevnefM4jy67EYCw4yERBcQn16v4EpqVjspugYluBXJbW7BAKaiQYrLRikoHlKX&#13;&#10;s409CkpJ7bb4fOR5yaqZuhxfTmBMCS5Htbh6ZeHoko6NUypWR9KVpHa/vYa39gRZEixbfHhlsw+v&#13;&#10;bfXn1be8eWWTxw/nTTc2bPdm76FIbJ00uHhpcT6agZ1LMg7uaTh6pPPyBhtVlyyA5S37I/xhvz2/&#13;&#10;32Gtkiev7zrEhv2H2ebkwC63IzhG+hOuj8At1pftLvZscbJmu6stG+2s2exgy153V7ZY27PpoCO/&#13;&#10;22HNK7ts+ONeO/Y5e7PPzZ29Lm5sPmjPdjsnrH098E315WiipwIsvsleKtXileiFr8aR4Exn/FOl&#13;&#10;PtmLaIM3QRkeuERJE5Dl+qGZXngneuAa5YJHrBuhWl8CU4+iKfZHUxzE0agjWB09xJZD+3l1+z62&#13;&#10;HbZju4ODmr2uDtgHHsYu8CCOIYfwT3EkscACTFwi7Nlqt5/tDnvZfUSqoK1xDnfiSIQzTmFO7HTY&#13;&#10;y2Hfw9j726vxTTmiwEnuKmDJzW8mv6jrnyRY/jlg0Rua8PbSUlbSqQDLmXNLOATZE5MdQZg2COcQ&#13;&#10;FwJigvnw+V0++/gR3/zpQzJya4jPLFMplpyCFnYccmGXtQfWR4I5cMQfgSuHj3iz3cpBNQn96tUD&#13;&#10;/OL3+1Vy5UW4IpcFsPz4pTfxC0jkq7/+jYtX7qgES15+G9m5reSVjOEZUMCmHWFs2hXOdptEdh5O&#13;&#10;5Pdb/YkzdNG38pjmqes0T16jfvQm1QNvqxUfqWa2AJaHCq5I/XLj+CMaxx/8AMIoyDJyF3GwCGAx&#13;&#10;NZ1GHCylvdcVZCnpvkZV7TE+/vw7/vK3/1CARfwrAlu+/e7/+QFk+QFcWV0bEsDy/kdf8PT5h1y7&#13;&#10;fY/rdx7QMzijAEtmWjl2++OoLGzh/PmrfPrxZyRqXHE85MoR76MEhnnjHeCGp4/jPwCWB3evKcBy&#13;&#10;89o15lcBy+WLy8zNTKDVvQhYysjIKSJZayRTW4G1dSAbtwQggOX1bV4cjWshtmIZp4ga/o+f7GPz&#13;&#10;Wx5s2+HL1m1+bNniRevICrW9luag6s7jCoIICJGkiUCVtZWgNeeKABVxqwgUke9VdQmcOUFlxwlq&#13;&#10;+85S23+O8vYFlVoRqLKWdlkDNbIqJKkWBV6ap9dBTcPABer7zpGU3kRaWjVDvceYGJpU7UCSUBHJ&#13;&#10;rcxw7xjdXSNqBjp7LGLbDksls6wQKVfLwDgDnUOYS1swF9dRXVxHTXEzFUV15GYXc3G8l+szI1wc&#13;&#10;7VaA5dKxPgVX1iCLABABLCf6WhhvNKvmoJXhHlXnPN3ayGJ3Mwtdzeool0WCu9TXvZ5imWxpYrKl&#13;&#10;gcsTXTw+ObI+D1eGuTEnPpYerk10cmu2W60ICWgRwHJzqpObkx3cnOnmxrQkWnq4PN7JGkQRkLKW&#13;&#10;WpGjfP/yMcufi6vl5rQkXdq4NjvI1dlhrs1IamaQm/ODqDTL6SmVZHl7eZLp9maGzWaOt7WQo0lH&#13;&#10;F5XMRFkFcznlnCmp5tZoP/dPTnN6dIDhPmnZtWyHDA9OqPWgyWOTVJmryMmrwlzXxW9+u5s3N/vg&#13;&#10;568lNbWY2HgTMfF5hMfk4uSRyGuvOfL7V2zXq5p//XurdcAikOVffrFbrQj99Oe7sLZNx8E5hx/F&#13;&#10;pNdQ1DhH/cB59SErbTmOoWqE0tYZytpnKW2do7RlkbyaScral6joPEFN31ncIxIIjtETFm/EPyKL&#13;&#10;2ORS4lPLSdfXEBafS2i0Ae+ANJw9M3D3zyYgMp+QqFwSNQUMjyyTluxFesrqpHqRmOFCvNaJuEwn&#13;&#10;YtIcCY2zw+3oYZxdrHF0PoSThw1vr3TSXK0hKMRReViSk/1IM4SSoAvCO9KDwFhfBVh8wr3I0vjR&#13;&#10;Wayho1hDa14UrXmRNOvDKc7ScX55kS8//ohP33/GR8/f4YP3nqzOY66eHqXZEMlQXTZTrQYGK5PU&#13;&#10;f4RP9JYqwDJQoVUixTvXL7I4NcmJ2eMKsKwlWNbSK/PTlmYhSYxY1oNeACzDM4wOzzIyMsvY2CK9&#13;&#10;PSN0dghhm6SzY1IBltnpBfKKi6mtH6KmbpCOrmnGj52krWGYmooGqkprKC82U1XcQF1ZGw3VHTTX&#13;&#10;ddDV0slw7wAjvQPMjYz/05kcnVWPae1xjfRPMNA9wsTgOO+9bQEsAlk+fnyNT57eVHNubpDkiAgi&#13;&#10;/EI5PWxCnxbDia4sBsVZUhGr1nmmahKVpFYcKrI+M1Yeo066JcHSLyfgRRGILFV+yy4CWxkBLee6&#13;&#10;jErweUKaYpozuajWUXLVOsfpFq1KAghQkVUMOTGVywvVGuaqktR6hfxGf605R05EZeVipSVLrVLI&#13;&#10;CsbaeoYAllYBJPkCRALpyQ+mryBEyWprMr2wjDdNhiB6SmNoMgZRmupBizGYOp0XTTpvhkujmTIn&#13;&#10;qgTMZFWCkusKzJET4/GyeGbq05mpT2O4Ml7BD4EhSWGHMGpcMKW40WAMpirLl6I0D2py/Gk0BmDO&#13;&#10;8aFh9SiQRVaEWgtD6C6LoqNEfhMuqRQvijOOrq8XlWk9qMo5qlaLRHxrcbPIipEfjXlBNGX705Lt&#13;&#10;hyQ0ZmuS1VjgSTzHG5KZr9MwbU7iUm8BZzoMag1LPDqnWnWcbpVVmkzlzJG1IVkfmq2yrHIJLBGw&#13;&#10;MGAKYyAvVIED1ZyUF6pO/sWPIsJVOcGXETgmqRDxpCzXp6jEibQPSZWyOERknUXSHuJ2EbgiYEJE&#13;&#10;srLSInXfKu1SLUAkHgEi0mIkwGPYGMCx4nDlY1lLrwiMkZ8nFeGDxgDlgBHAMiqV3LoA+g2hjBZa&#13;&#10;EjrjJTFK3jtj1qgEjrQgqTakilimlCg2Tvll5PbisZkRMCj1z7Uay0gtdHUiAkzkvsaLVmupa5LV&#13;&#10;Gpo4XuS5KDhYLsmbBOVekcSNpErktZmR68p7I3XLdamIV0Wu+FlFAwAAIABJREFUZ0m6JKo1IPks&#13;&#10;y+skswYK1aqRCG7rpU3JUist9cwCLwVYSdOSrGfJayvvh7yukmoRR9H3fy+ymDbncU9++/zuPZ4/&#13;&#10;uc+zh/cUVFkHLI/u8+zuTT555z5ff/KM9x/f54inlghJLCiJZpVqqxHAIieOGfomUnX1ZGZbapal&#13;&#10;BUgAiyG/9R8AiybDTGGJJcEizUMFRR0KsBQU9ZJjaKeg2OJmESBjMLUpp0uOUdwrIjRtXE+yiHtD&#13;&#10;PCyypiSVzSLgld/SB4TnERxpoKKylU8+/ZhPnz/h3fu3efbgNl8+f8qVleO0VFdSnpdLTkoymYkJ&#13;&#10;64ClMCedXJ0GbXIcmthgyo0JFOXEUJQdoyBLYVYchZlx1BVlMtJZylSTgZmGLGYbshkw6zm/MER7&#13;&#10;qZb81EhKdfFU6ZNoK02hsyKdqY5SlgbNHGstVrXME20ltBTrMOdlMtZm5pv3JL3yjL988oT2lmH8&#13;&#10;gwSYCAyxnDjHJdUoaCIgQU7CY+LLCA4toryymWtXz61KhyssEtf0OrUiJAkUkbImyQmuVDVnNCCV&#13;&#10;z/IeFhY18eDuCobcest7mmRxp0it8JpDJTxRvCfiBBGXS42COKERJi6fPUlZfjMxUaUkJohoVOCP&#13;&#10;rCBZPC+StPl+qojWmIiINHLxzAo5xlqLBFa8IKsuk+QsS3LFkl6R1a/6dcBSXtHJ0NAUpVUDCrDI&#13;&#10;WpDAlsTMBhJX66elXUrJZ1cltwJUDHmN9PWOUlndRVKqyG+rFCRSK0Jr7hUBR6uARRIs0kylSStn&#13;&#10;ZGCY9rZeYpJKVl9PS/JE0kCWVIqsFlnGkkaxwKCeniGqazpIkSpxgVvaZpWQkddd/p6I22atVUgA&#13;&#10;i8iIw+JKGZs8ji7b4tz5p4BlDbQkyW0sgCUjo4QLJy+TpqtStc1rYEXEz2tj8bFIUsas3DoBIUZC&#13;&#10;wvNoahziiw8f8t3X7/LNR/f4+9fv8tcvn/Ltn57yxXv3+fOnT/jrl+/w3TfP+PaLJ3z87m0FKt9/&#13;&#10;cp8nd6/z5M4lPnh0g28+fcLXch/fPOPTTx5x4+pFzEVlJEamERQmn99i1T4l0Eyqj9Oy29TrIHBF&#13;&#10;prh8TMEVnaELASt6U696j6QiOUqalFR7krRHWeTJsioUHFuGd3AeXoFGXL2zsXfLXAcsBxw07LGJ&#13;&#10;ZcvuQF5bBSwCWV4R/8r/F7BsdFcncq9udmOjtJMcimT/4RisHOLZZx/DQad4fr/Bll9uOKAgyw5n&#13;&#10;N2xDfTgSE8huFw/2ODqzz9mZbc5O2AR5Yx/ui3u8Nx6JfmxzsWGj/QG2uRxWkGXfUVf2uLiwxdqO&#13;&#10;Nw8c5rfbrFSKRZIsr+88zHYbJ7bZOLH5gANbrByw8nLHKdwD91gLMIkyBCAjaZbo3EASCjyJznUn&#13;&#10;VOeGf6ob3kkuHA60xTHMVV0nsSCQUK0XdoGHsQ+yVYLcEK0PsXlHlUclIvsozsF27LA/xKvb97Pp&#13;&#10;oLWCKwc8XDns586RMAeViHGNsiUg1Ylogwt+GicOeR/GKcSBva4HcQ/zZJvdHrZY72C3ywG2Oe3H&#13;&#10;JcKZg57WuMc446NxtcCVvGby8lvJy29XCUVTUTfrU9yDwdRsWQ9SK0LSHvd9clGvb8TbK5PS4g5O&#13;&#10;n13mwsWTHAl1IjorgoisYI6EuuId6c8H793ly8/e4duvPsZU1kxceimp+ioy9NXYOEey/aAfTl5x&#13;&#10;7HfxYp+ND/vtPBVg+fVru5VjRQCLJFhe+sWO9QTLS7/cwa9ftuLHP34TT69o/u1v33Lz5n1StNXk&#13;&#10;FbZhLOxSCRbfkBI27wxj445Qdh1OYq9jCvv3BROna2Do7Lu0CGCZuEHdyG3lXanovaUcLPWjD2ie&#13;&#10;eLoOWBrGHiFTN2JZF1JtQtIotFbTPHyXgtbz1A7fp2LgFtVDdyjtvE5R2SAffPI3/vJ3C2D55tvv&#13;&#10;FGj55lsR3f7Hquj2e9jyImiRFaHnH/6Jjz77knff/5jbD5/Q2TelAEtOdi3WVmFEhGQzMjjM83ee&#13;&#10;Y29zhO17bHB2cGXv3sNs2ryVTRs3smnjZjrNWlrLjehS4nj7xgX+6z//xts3bjA3MaISLJcvLDM3&#13;&#10;awEsxtUES0G+GWNBAym6PDIyyrA9HMymLYG8usWNLfsi8U8eJKZ4GcfwGv7HS1t5c5MrW7f7sGNn&#13;&#10;IG9scKF19CTmbkvyRFIrAkLWRlZ/BJDI17IiJGBERlIn5l6pWT5L3cB5avrOUd52grqBC2qqu5cV&#13;&#10;fKleq3zuXFQgRZIrVd3H1VpRYYM0B1kgjYAac/cZqrtPk5zZTGKsifHheabHFhQwEZGtrAfJDHYP&#13;&#10;rwOWzo4hhrqHGOgcUAkXATFTUoDSN8ZQ1zBN1W201bRSW2ym0lRJdVENWk0W1yfFh2IBLBdGOzkz&#13;&#10;2MLZoVYujHUjX58b6eDkYDsLXQ0KsCz0tHJ2rEfVL68BFgEr8wJaelo4NdzF6eHedcgit53vbOHS&#13;&#10;xAAPl4cVYHm0MsKD5VFuzA9Z0ieTkjbpRtIr95dkvaeHm7PdCq7cFF/LVC+Xxjq4ONLGxdH29RGg&#13;&#10;InN1skvBl0vjHagZ61hfIxLAcmWqR93mwrEezo52cW12gKuzg1xfHEcAy7nJASYaG1ju7acoxUiU&#13;&#10;WwT1+kpGTdVcqqzhVnMTT5YnuXlinsmplXXAMjE2rQDL7NQsDU1NGAvbyNa3Y+sUzCuvHCQoOJu0&#13;&#10;tBKSk4uIizeqFLGfv4Ytbznzu9esefl1GRu1JiRg5cX56b/u4ue/3suBQxrsHLP4UVJOMxUdy9T2&#13;&#10;n6ei8ySm2mk1JS2zlHfMqSlomMJUO0Vp6xLl7cvqQyQfpIrOZWp7j+MZpMPJMwmPgHS8QzLxCs5Q&#13;&#10;4x2SgZtfGoePJLD/cDj7rXyVzbu3f56QFDeCk10J0nw/gUkuBCS54J94BP84R/zCbfCPPIxngBWZ&#13;&#10;6VFcma9nrr+AhHhPQsNdkBWh7KxQ9IYo4pL8CYn1xdXfHRc/N9LjfegpS6W7NIWGnAjqtCFqTGlp&#13;&#10;nF1a4JP33+X5O4949vQB7zy+x9NHd3n66A4Xlwdo0kcw0pDDdFsuI+YUJhv1qkLzeFs+3cXxPLp+&#13;&#10;nkc3r7Co1oOWWZk/ub4mJIBF5Dlz00uITHZtJUfqnNUMzzAuneirMzowwezEAhfPXuHuvafcufsO&#13;&#10;9x+8x9LSCfJK88k1NhIdnUtYWBa5xgauXb3NxfMXuXDuAufOnOfkynmuXb/Lu+99zL37T7n99h2e&#13;&#10;PX3I88cS133AtdMnWRg99gJoOcbMxPF/eFxdbUMMtbfz7s3TfPLwsmUeXeWTx9f4+PF1bq0M0GBK&#13;&#10;piE/ma6KVLIT/Jmo0zBcFcdsYyqLLZmcaNMpwDJRHa8Ai6RaJMkiKZEOvS/9hgD6cwOUu0NVL9cl&#13;&#10;c6otR8GVBXXCafmt/0R5HKPFUYwURiLrEVLPq9IPsp5RKye2GgbypHY4SJ2QysmnQBZJDsjIiaRA&#13;&#10;HBk5aZU/k5mtTaa3LJIq8ZhkHKUi3VN5VhqyfGnI8qEx23KszPSm2RSCOcuXsvSjlKQepU7rpVIy&#13;&#10;6uRWTp4bUznVlaPajQSuKJBTkchCk5bl9hwGK2LVuo4kTVLDbWiSx1sRS6cCJkfJ1TiRLykV3VHK&#13;&#10;dUepz/VHoIm0A9XqfWnOD6K9KIyWwmDMem+q9d7UGnwVfJHryveqsj0oktWgdBeqsrzU1OQE0GAI&#13;&#10;V4ClNsOTBakmllUXSXaYkxRcWay3tCgJYFlsSFd/JqBJvDeyPnRG5LAyq6BlqTFVARYBKwIb5qoS&#13;&#10;GC2KZKZCqn9jFVxag0wCU041p3OhK4vznVkKjokAVjwo59p0CrAooNIg75UlqSRukfPtlj+XtRq5&#13;&#10;nqWyOUPdTlaTzonotStXiXKnREZsClYJkzVHioh3j9dZ5K6y2jMmCRdJOqnvp1nqj2tl1SdFJUgE&#13;&#10;cIg8VjlNmjKVyFfgiQAJEcaKMFfmUleOus6at+V0azZnOwycacvhdJvlsohtz8i069XnTT4P0pS1&#13;&#10;0pyq5nS7ltPtOjUrTVIzLY9Lw1ydhoVGS1PWsUoNx5t0LK5+dk+153Cm02BZ/ekwqL8n8lmelcev&#13;&#10;Rmqak9ZHwRyBPiLuFUBUnagAi8AWef0F+EhDkbQTLTVomSjPYrw0ixuLI3z2/AEfvXOXZw9v8uyR&#13;&#10;/PvxwDKrgOWjJ3f56uN3+erjZ7j5avEPNllOxhMsJ95yMihNLAp0pNeTJvH/rCbWEiyG/JZ1wGIs&#13;&#10;7ESTZlYgpqC0Zz3BIoAlv7ALg7ETgSzllQOUV/ZRWtGr/kMuFc6SZEnVCihoWBfeiuB0Lb1gWeGQ&#13;&#10;ZhnxYZQoR4V3kBZtdiHH+vv46J37fPGByG+frc/jG1cY7+miqaaKPEMWqQlxFGZnkJEUQ0JEKPER&#13;&#10;ASTH+pMU7UeRLgazMYlaUzLm3FQGGoroqjAwXpvPXHMpM42lTHbUcW5hgu6acsx5espzdGoEsLSV&#13;&#10;ptJZns1QvUlNV0U2/TVGaoypNBXreXBugf/44pkCLPevXiIs1EhweLFqlBHAEhZToVZ0JIEiEMAC&#13;&#10;WMoJDi1WgOX6te8BiwhbLVDFImS1rPn8rwGLMa9hHbCImPbFiRSx7nojkVl5WASwXDpzkvKCFmKj&#13;&#10;SklKkHafauJSBFZIO460F8makbh6pPK5mpgUE5r0OlaWT1FaYVmhETnsGmCRBImADgU/VtMeAiRk&#13;&#10;JL00M3eC+uaxdSeJVB4naRsVYInPqEejE/jWjDzXuNW0Sk5uI01N/ZhrulfbhQSwWH7O2lrQ2s9c&#13;&#10;O4rQViquRZjc0NhLRHwxsgonkuC19MoaWPlnR0leVVR0WVJD4nfRNhOfJutFlucikEutyqzBl8xG&#13;&#10;BV0y9K2otqaE6vU1KHmOArvUqtDaupDysEiFdiUxieVkZDUQGiN11yWEx5YpsCKgRdIrIkeWim+B&#13;&#10;LQImlCg2oYKgyCLCowtpqO3m2d3LfPXBHQVYBKYIWPny+QM1f3r/IV998pg/f/6ET997yOcfvMPn&#13;&#10;HzzlnQdv8+j2db7+6B0e3L/NqbOnaGzrp7SyjcT0csKijYiXR8mSk8xq/Sstp4NMQzdp+g5SspoU&#13;&#10;XNHJalBuD0lpTWoFTlJaaxMhnymBe4mWam45RqpVIUtdc2BUEd7BJtx8snH00GHtkqEqlvc7JHPA&#13;&#10;XsOew3G8sSNQJVj+l4BFgMtmgSzuvLrFgw3bvHlzuw8bd/ny5l4fNu33Z9fhmPU1IbfocI7E+uGf&#13;&#10;GY6VvwdbnOw5Eh2KU1Qg9mE+OEQ4YxvqgUAKSXi/secwe72c2enijI33UQ77eLHLUeqabfnNNite&#13;&#10;3mFtWRXaZscr22zZesBOAZat1s7scXbBNsAd91hvbP1dCc/2V4AlzhRIeLafAiyB6Y74pTgQkOaG&#13;&#10;c4QDO10PYOVjj0eMm0qr+GncsfGzVokSFyW59VoV1/oQn++JV6ysI1nzhz1Wat3pLRs7nEN88NUE&#13;&#10;4J3kgVeCG0fjXHGLdFaNQYd8bHAMcSA8ywv3aBcOeNio1SDPeFd2Oe5np/MBdrtaqTSLeGFkdclg&#13;&#10;lFa5FnXCbiqQNdEX4IpcLu4hy1iP3tiB3tipJls1yDWQrjWTnV2Pl2eGqqs/d+E0Fy+dwi3ChZjs&#13;&#10;SGIMYbiEueER6s3zd2/z9Z+e8bdvPqHU3EFsegnpudVkGKqxd4tl2wE/7Nyi2WXvwc4DR9hx6Ai7&#13;&#10;bVx5+Y0DyrGiqpp/t5uf/moHL/1yGz/7zU5+/eoBfvPyIX7y083Exmfzb999x93HH6LNa0Bf3IZB&#13;&#10;1l5Lx4lMqLUAlu2h7DgYi7W7jp07AohINjNw6h3aZm4pD4s0A0kiRQBLWfcNBVkaxx8qyNJ07An1&#13;&#10;ow/VyOXmiUc0HLtPzeg9NQJTpJq5Zkgahh4qwFI1eJuyrhvkmrp59sFflNT2e7higSxrbUICWl4E&#13;&#10;K3JZVocEsLz3wZ94/5PPefLeh1y4dov2nkn1fhWVtOPiFMdRtyT6uvv49PlTtu44yMa39rJ7tzWb&#13;&#10;t+5jw4aNbNq1g4EmAy2VGbSV68lMjOHMqeN899033Lt/i5ljw1w+c5IbV84xPztBdo6BvNxSJbnN&#13;&#10;M1agM5STqjORkVmOna0AlgA2qarmUHwTe4ktWMEluo7/8eM/smmLB9u2+7J9RxBvvOlM+9RFKrsX&#13;&#10;VGJF+VG6vk+xVLSJJ2VBuVOUL6V9npq+ZQVbavtPUtN7TgEVc+9ZylqW1HmwABdzj0WIK4DF3HvC&#13;&#10;klhpnV1fFRLQopItrbMKxKikTOMCBeZp0rLaSEko5NjIApMjswqYyOqPwJWhriH62vsY7h5htHec&#13;&#10;4d5xxgfGlX9F0i1j/WOM94/T39pPf0s/nfWddDV0YS40U1VQRW1JLdnJ2Vyb7FXw45IAlbEuzgw0&#13;&#10;c7K3npO9DZzqa2Kxo5b5zkbmOhoZrTertaCzoz0IaJlsbUCtCHU1cay1jtmuJs6MdnNquHsVsHQw&#13;&#10;3jPMxWOypjPCbVnVOT7G2wvj3Jof5+pEN1eOdXFtqps7C4M8WBpQkOXOgrQK9VoSLNNd3FD+lQ4u&#13;&#10;jLZyYaRtfQS2CFCRZMsaeLl8rEcJcddFuPP9amVIrnd+vIeVgRaWeqVGupHjAx1cmB7iRH8/A9XN&#13;&#10;jHb0U5JaQJRDMFlBKYwWVHMqw8CNzg4eLE3x4MpF5ubP0N4xSm/PMaYn5fx8DgEsbe39GPK7yMpp&#13;&#10;wysgiV/9ag/+ATq0GaWkpRYTH5+rAEtISDpbtzvxu9cP8vLrVrz8+iF+86oVv/jtDwGLwJZ/fWU/&#13;&#10;hw4nYWufxY+iUqspa1uyELyOFQVSBLLk101T2jZLSeMMhTVTFNTNkF87rY6mmilkSpoXaRo8hTa/&#13;&#10;Bb+wdPzDjPiFGfANzcYnVItPaKY6uvtlY++agbV9NPHJJdy++w4/+fVGy/xqIz/5J7Nl91ZcvPcT&#13;&#10;EnWI8Nj/l6/3/G7jTvM95z/Ye6dnerrbbbvl1JZlRSuTEiWKpJhzzmAmwAAQJMEI5pwjmHMOoqho&#13;&#10;RdtKlizLspyj5LbdlkOHO7dnp8++2PPZ8/yKoOSeufviOYVCKlQBplWf+gYnMlK9ef1YM6vj5aSn&#13;&#10;BqgWoYREXwpM0dRY9VQWJZOWGaEULN5hPmSnBNJaoGOoOpMOSzxdhXHYSnX0NVXwxtlVvvj4PT7/&#13;&#10;6D0+/uCuAiwfvneHD+7d5uLqIG15MUy2WdYBy3htNlP1RpZbzQzXZvPJ2ze4fv4sKzMLnFq9yMmV&#13;&#10;85w4dpYTy6dZmT/O8px8eVpjj7Lh2OGKLMcW1uGKQJa+zmGOza3w/p07fPfDH/n6j9/w4Os/MDE8&#13;&#10;hsFkIjDIwIEDoRxwDCU6Jo8f/vwj9x/c58v7X3L/qwf88Yc/KVL9hz/+wNd//JFvH2rrX372OZ/e&#13;&#10;u8tbV66wMDnP4tS8sgotT82rOmmBP3YFi4AfW9coc0M2Prl1/hFgWQct13nrwirDVdn0Ficw1ZDC&#13;&#10;2WELqzYri225KltD2mEkr2JcruZbE9WMFsfQmx/8KAhWAmFzA1Qzj4ThjlljmazQqRF1ieSjiKVH&#13;&#10;1BFi+WlMdWewIEKpJPrzQhkqCGfCGq3lqZTHq2Vntv969bCc2MrVf/t7iLJCXi+1yV3GAFqyfClJ&#13;&#10;O0pFphdV2b4UpHhQpvem3OBNbaaPGlGxVGdpI48VpHhRkuZNe36IqjeWk1ux0rzan8/Jbk2JI9sV&#13;&#10;gDNVlcx8g4GT3bm0WMKozRV44oNFqqDzQuksiaa9JIwiw1Ey4g+qJqBC/VFykp1V4G1xxlEs6a5I&#13;&#10;XXNZhhtNlkBqzQEU6X0py/JTSpfyDA+K155TanBBpizTQ2seMrhTmemPNc2HOoM31emeNBsD6JXw&#13;&#10;XbEt5YbRY4lUy25zqIIkYveR7JqmdA/VjjRYGKG+F1FmzFSKDSZVKUomyuLW6qcD6TX6MS75LFUJ&#13;&#10;Wv3vGuASoCaAReCFhNpeGjBzvtek1DB2YCOVwuclHLbTqMGWjux1ECDKDnlMlgI6TgmMaNdgxGkJ&#13;&#10;w22TFqEMpRwRYCB14PNVCawKVJPWHQmklRppUYM0yetNnO7MYaVRbGZ6lUEiyhlRekj4rKh7RDki&#13;&#10;8M5uX1KKjw4tMPfV9kzOtAm4MbAicE+pczKUkmZV2pUE3jTpOSZ11bWa4mWuOkkBp9U2aWZKV2HH&#13;&#10;tuJY+kvj6C+JpSM3jM68MLryw+mxRGAriMBWGEllehhNpkilspuoTlBV5dKoNd+YwUKTkcVmI1PV&#13;&#10;6UzVpLPQlM1SkwQJp6uRTBfZXzkGsu/SEiTKF4EukntzsdesjrW0Cp3pzmW1xchMlQZY3jwx/V8B&#13;&#10;y713+EhGFC23b/Dp3Vv8UawA331GeFwxPkF5/wWwSM2tAJYMsXlkNpOR3YIpX8BKF0Wl3comVFDa&#13;&#10;S2F5P5KlIifNxRUaYBEFS4m1R6lY8iy9VFQNU107qgCLqnAu7ye/xKaAjShkZB7PYBH1ih2y6I0t&#13;&#10;KoRUcicErngFRuMZEEljXT2f3r7CN+9f5dN7t9Q8+OQeD//whZovv/yE22+/xcnV47x+7jjHZsfo&#13;&#10;b2/C1lJHV10Fg+319LfU0ddUw0RvG+cXx7m2PMl0UzXLXc2cGupiubuFofoq5ga6GetsoamkiLqC&#13;&#10;fOqlwciYRIWMKZnq3DRqclNpMKfSV1PM+YUxPr72Kn978B7/8c1HPHj/Nl1NNsLCChRciVmDKzFJ&#13;&#10;teoEPCm9QTUK2QFLVGwFFVXtXDh/Zl3BIoDlkXJFMjtkvUWpV9KyWxQQEwVLSWkbb1xeId/S/F8A&#13;&#10;iyhY7CoWUa8krYGSmPgyZIYHJ7EWtpOYUE16ukCYFtKyRHkiTUCPwmDltoCWpIwSJZ+urhshx9K9&#13;&#10;DkpUrohBrEutajTA8sgeJL8V+c4b2iYoqRhcD6KVim4NsLSSlNWiKVmUXahV2cUEigho0Wc3kGES&#13;&#10;i5PUTgvwadEUJUap+X4EdR4BFi3oViCIKE20YykhurJ/ogASBcsj9co/3tabOskwa2DFbnkSdU66&#13;&#10;qV3ZnvQCBU2askUULrINASmyffls9twaWYqfX8Jw7RBKHSt76G1Gi1J3xCTXKnASI4AlQbJ1qtUI&#13;&#10;kIvRVSCZPLK0AxZZhsaWqcap9HgL5pxW6mqk9eI4r56XCzZXuXjxEufOnOH4ymmWFk8yNLhIT/cM&#13;&#10;loJO4hPKSUgsp7qiCaOxlKAYI34RqYTG5ilVkli/YpMr1vZHYFsLYgvKyrOpsR8TU8GgFm5bPITZ&#13;&#10;IlkrbcqGJoBF9iEuWbJpJHNIRmBuLTpR4cikNhAeX4ZfeDE+IQW4+uZwwCNbqVgcjmZiny0OiTy3&#13;&#10;TewG/wcFyyZfntkcxLNbglVGi9gSHp/f7wpnr5uBpzcf5De/38duL38OhnnikxqKR0Ig+4Pc2B/o&#13;&#10;RqoxhlBjOKmVOgL1Qez2cOHFPYd47hUHHLx8cAr0Y4+nF+4R/jh6+bBxvwsbdh7SFCw7DrBh2342&#13;&#10;bDvEZkcftuw/wkt7nXnliCdOQd74JQfhHu1FiiUcfVkwhqpwQjICcI/2xDXagfBsN1JKAwgxeLE/&#13;&#10;4JAqrDgS5kaI3gffJA8OBR9kn88+Dgc7EZntSWqpBlmijJ6EpXvjGurKyw672bBtH7/fexCXSH8i&#13;&#10;csIIM4YQmO6LV5woWkRRc4i93gc5FOJCeKavAiyyHa94L4LSfAnN8MNT54Jz8GE8YjSwIqoVyVVZ&#13;&#10;ByxiDVoHLH0UW20qo8tc2PozwGIu6Cbb3LQGWJqVRSjP3Mxrr19UgMU33od4UwxxeZF4xnrhEebD&#13;&#10;h++/qRQsP3z7GeX1PcTprSqDRQCLm28Sm/f48cqBQPa4ubJ9rzOb97qw3dGTDS85KXuQ5LD865Pb&#13;&#10;+Zffbud//vplfvnbrWx4fr9SsPzy1474BWbz9Q9/5sMvviGvrBtTcfs6YIlPbeblV2JUi9CWPfEc&#13;&#10;8DTx0ku+BOtqaBh5jY65m3QviFrljgqwlQahupEbNIzeUNXNHbP31pUsomARhUrr1F3a5flTdxRY&#13;&#10;kdwVgSzV/ddpGL1N1fB1ZRGq7LuGwbrM+x99xw9//o815YpdwaItJZNFLEOPAxZ7m9CfxSL0+Td8&#13;&#10;dv9rBVguX7vJ8MSyAixNLaNEhuXg4Z7Kjz/+b3788W/s3HWQnU77cfZ0JSk8glBfXw66bWOwNY+O&#13;&#10;2mwaS41kpcRz5tQx/vLXh7xz9xbzM2O8cf5Vbly5xLHlOfLy8x4DLNXkWKrIMJdgNFVz5EiUAiwv&#13;&#10;b/Xh5e0hBOtHSKw6jX/mAP/zV3vZvNWf7TuCeGVXJBs3u9M9d4naQa09SLJUZESxotQsojYRMCJt&#13;&#10;QipHRWsaEptPVZdAElG7nKOwZoYMSydVHXM0D67Q2K+F14qVqKR5BmvLLGWtc2uwZlXBHKmAlveu&#13;&#10;7V6ktmuOqi6xHi2SZekmRVfI7MQx1ZwmChWx/UgNs72KWVqDJvonmB4U6DLEYOcgw93DCrAIZBnq&#13;&#10;GlKARSBLb3MvNUU1dDR00FzZrADLqSGBE/1cmRlQ4bYScntqoJWFtjpmmmqYbqxmsbNJARapZhbI&#13;&#10;cnrMxupQNzNdLSza2jk20MlyfwenRnq5MDXIuclBTo3YWOlrY76znjdXprm5Osn1lWluHNPmtWkb&#13;&#10;r433cHmshzdmbNw6NsZbx8e5eWyIN49JO9AaYJnXAm4FmIgtSJQsdshihypy32vTfVyW5ZSNK1L7&#13;&#10;bG8akvc6NqTaha7Mj/DqWBenhtpZHWjn5JiNczNDLPX30lxUQVtpDQadkfADgQwWVHGspoX2+GxO&#13;&#10;ltRwaXyQu+ePcenYPD22aWzDS8wef4P5YxdYXDpJa+ckluI+8gp7CQjN4Fe/2odfgJHCvFpMxioS&#13;&#10;U0pISCwgJtbE3v1+a3BFAIsjT2x4BFh+/eQ+fqNahfby9IuHcXBKwOmwiX/yCTUqqFI/cI6qnlMU&#13;&#10;N01R0rRIadMC1sYFSupmKa6bobh2msKaKYrqZhRoKaydpqRRVC2rJGbVsu9wFEd80hVkEdCivOGR&#13;&#10;ufiG5OMfVoJXSCH7nJPJKWrn9rufsGnPXv7Hrzb+bJ79WEzPAAAgAElEQVTe+DJPPr+TJ57dwea9&#13;&#10;e3APdSUkxoko3UHys/15faGBya48UpL8CItwJSbWk7zsSAVXqkrS0GdHrwOWrJRAmi3xCrB0FyUw&#13;&#10;VJXEeGMak7013Dq/yn2xBn14T12pFbgiNaWffPAOF1b6FGCZai9gvtPCSE0KYzVZzDaZFWCZaS3l&#13;&#10;/ntvceP8qyqz5OTKOU4ce1XN6tJpjs2usDyzzMKsNrNTyypsVgXOTh5jZmKJmbF5pkfnFGgZto0z&#13;&#10;MzrHhbMXef2NN1laOsPy8ln62rtIM+QQGGjAw12Hn18a5txmklOsHF85x4ULV3nttessLZ5iaekU&#13;&#10;q6vnOH3mklqurJzl7OpZXnv1IieXTiJV0HPT2ueR+mixMx1fFAC0rNqGJsYWGeqbYHVymPt331ib&#13;&#10;NRWLQJZ7t7h1boX+Mj22kgRmm9M4PZDLSHMBg5VpSqUigGS2NlmF0wo4kVYhUYyIcmLUGkOnWF8y&#13;&#10;PRVcEUXLcEmUykSR1wlkkfWBwnCk5njAEo7UHAtoWQcmhRGMFmk2ozkJUK1OVpaJyXKdui35FPI6&#13;&#10;ATMteq/1aTV4IxCmPtmNsvjDmGIOkJ/gTHWWL4UpHph1ruQluFKQ5EpRshvWNA/McS7kJR7FnOBG&#13;&#10;RrQzuQmuNJr8GSqNYawiTpvKeCZqkpiqTWayIlZ9FjmpXWrQM1yqozjRldIUZ8rSXLAkH6EkzYMy&#13;&#10;g9YUZE52JjlqP6nRDqTFOJIUuY+sBCdMSYfVFKY5U5yujSXFi5xEb4r1vlRmepIf70hR0iFK0o8o&#13;&#10;9Yo0EEkVtDXTk9IMD2qNwZSkeCm4IoClVu9NmymUzrwIlQ3Tb42nrySWnrwwBvJDVYZNtylQAShp&#13;&#10;VBIlihxTyZURODVRGq/CiuW76MsLVa1LbelH6crwpCvTS9mEBDqJDWmmNklZeo7VSRtPloIrAlbs&#13;&#10;liMFKtYCW8UuJPYfzXKUpBQXorwQa4uAAU2dkcK0hBxbxX4k+SOxjJVGMVYSzWhxlFJETZRGMV0e&#13;&#10;pzJS7FYeyUeZKY9Vqg2pZJ4pi2ZeMlnq9CzVpiChtPNVSUhttdjX5gSMVSWzVJvGcp1ezVSZ7Hc8&#13;&#10;0+U6ZsoT1HJagpKLIxgrDFUzURyu2ZHktyswrziKnqJYWvNj6CqIptMSTXl6EBmRniqk2CBtB34u&#13;&#10;JAW4kBLoSmqQK+nBbhhC3cmPD8SaEkqBLpj6rAja86IZke+hVMeg5ECV6OgvimO8MpWJqjRma1LV&#13;&#10;9yTflfzuNFWLgcUGUcQYmKxMRoXkNuqVsuxcXz6nOnOUqkuahKZqjfSXGjg93MCX773J/Y/e5pN3&#13;&#10;b/DR3be0sFsJvH1HAyyfvXuL7+5/wN9++IKEFCuH3fXoEkpVba/9xEdqV7PyRP7fhV6aVrJayDC2&#13;&#10;Yi7sVv9Qs0h4YaHksfRq1cv5HRSVD1Cpwm37KSmTK5dd5Bd0U1k9TGXNMIUlfQqsFJYNqGVuUY+y&#13;&#10;CEnei9iPsvM6lJJFQkPtgEUgj9TRhsWWERZbgndQjAIsYyM27r97jTPzM7x55RJv33idB5++x8Nv&#13;&#10;7qv5/uEf+f6H7/nhxx/460/3+fMPX/DTw8/48/efKYuEXNl/eP8dvv70LR4+uMtPX93lT1/c5sdP&#13;&#10;b6nlX768w0+fvcVXEhp85wpfvHtdm7vXeOeNV3nr4qo251f5w703+OLORb669wZ/vn+HHz+7xfdf&#13;&#10;3Obhg3f4/P3rdDf3EeyXQXj4I8CiYEpag2pgSc2UQF/t5DMhuZrE5CoysuuwVgq0qEaanQSo2ENq&#13;&#10;RcmiKVgeqVpSRDmSXI0+o46i4lZSxKoj75XesJ79kZTZqtQTSs2SWqdyXSRwVE6YZeRYa5YcAQFN&#13;&#10;qj5ZgICoSOzbFDWIAAr5LEkZ1p/Bg8dBgoADO+CQpaiR7OoVO2DJKexV7y3bVuG2Yg0ytZFiFAjR&#13;&#10;rDI+BILIpGSIgkaAiihWxNqkheHK70SyUASSpIt1R/JRHsthScloWw+VVXAlo1Wd+Nt/X/bXp6hQ&#13;&#10;XC2H5R8Bi1oXyJTbtZ4pI7ftUEVZmdYAy+PbtytqHj8ucjwl48U+9hBeBV9kP6Rtydim4EmCWMbE&#13;&#10;VpOqjTxHJ6qPJGneqSU6pWYdsoSprKIy4qPziYwsITKimISkSjLNogCrRZdaQ0RcBeGx5SSkVBIa&#13;&#10;biEotEBZ1kLCixRkiY0vU4/HpTSSkL4GiDIbiE+tJCW7Re374/stFqGM3J71Y2IHLEXWUZW7IhXN&#13;&#10;ksOSYepSrVP2oGTZB7FVafOoVSk2uZ7gmCr8I0rwCLJw0FOzCUkWi31ecdazaZ9Ogyz/nUVoky/P&#13;&#10;bgnihe1hPLtF8lrsgMVL5T9s2hfLLud0dh5I4Lcv7uP5fa685KSpVJyjfHCN8WVPoBt7Qtzx1QcT&#13;&#10;VxRNhCkM10gfth5y5Zkd+3l+pyMv7DrA87sdVDjoTrejKmNFFC7P73TiqS372bBlH09uOsAet3A2&#13;&#10;7vXk2c37eeGVgzj4euIe64dPoje6vBASCoKJyvEnwiQQxI+gND/CTL5E5fvjn+7NkQBfPCL8cQv3&#13;&#10;Ijg9EFGWyLhGHmbn0d24RzsRqndHV+ijGoJizD6EpPmz/fA+dro4sO2IK0fCPQg2+BFuDETlvkR5&#13;&#10;4hLmzsHAI+z2dMTR/zAuEa64RrhyOOgw7tHu+CT4EKz3JizLixizZLUEEpbppcCK/N2XVq7C4i6K&#13;&#10;S3vWRvv/ggAY+X9DTmGrOsmREx2ZHEsnmaYGMk315Oa1EhAgsv0Grlx9XQGWwER/ojIiCMsMw1vn&#13;&#10;h3uEH+/ee5cHD77i4cNvKalqJSY5l5y8ajKNlbh5x7Jl71H2Hwlkn4cTOx1ceWn3YTbuOszTkrHz&#13;&#10;u3388qmdCq784gkJud3EL5/cyvMvOvHbpw/wxHN7cHQM54uvvuH+H3+ktn2CHAnsrRpQChZdWstj&#13;&#10;gCUOh6NZvLDRFf+ocsq6ztIy/SYdc7fpnJMmoLdUk1DzxE3VLKQtb9E6JU1CWtitZK1Ig1Dr1G1a&#13;&#10;pm4rW1Ht8E0Vbltpu7oOWGpHb1LRd5WcmlPcfe8bfljLYBEViwZV/n0duHz/p3//7wHLv/+dv/7v&#13;&#10;v/PZl19x78OPuHztKqPTJyiv7mdg5BTJ+jYOHEnhw/cf8N13f6UpKZOG7CQqjWHok9yIitmDb+he&#13;&#10;htvysTXm0FhiJDtFx4njCwqwvHvvtgIsr587qwDLmVMrFBUXrgOWkuI6SsrayTSXqIpcV5doBVg2&#13;&#10;vhzJ1lcCCcm0kVh7Gu/ULv6vf3Xg5S1+bN0mCpZQjrjG0jN3mbqB46oJSAJqxQrUNKypVOS2PYdF&#13;&#10;lCyicBEoIgoUsQnV95+lYeiCOvctqh+nvneO5oFlmgaWlTJFIExZ27wCLKqeWSqZ+zXAYn+f2u4F&#13;&#10;ajtnVThu0+Ap8soG0EXnsTC5zMLEAsO9wyrkVsJuJwYnlFpFhd72jjDZP6kgiwCWoW4t6FYgzHDP&#13;&#10;CIPtg/S19NHb1EtzRTNdTV0KsOQZ8ljubeH0sI1LE/2qNejcRJ92kaermZVesc10cXq4hxVbO3Md&#13;&#10;zQqwnBzuUYBlvqdVgZWTI72cHu3j7Pggr04Oqzk53M1CV4MasSDdOjHN9eOPAIsoVwSUvCYqlJle&#13;&#10;ri0O8ubyCFfnbNxYHNAgizQC2UHJwpAKthXVi4AVO2S5NNHHpUntvdR9kz28PtPP9XkNslxbkuwV&#13;&#10;LQj3zeVxXp/TqpyvLA5yeXGMN5YnWB3pp6GwnKbiCkJDknDa7cVYeQPLVc00RxroSsxhxVrLiW4B&#13;&#10;M70sDPYxOTTO5PFrTJ+4wfTqVQZHFimxygXAXiJictn4kjf+gdkKsOgzq1STkGSrhUZZ2LUviKef&#13;&#10;O/BIwbLhwLo9SODKE0/v599+8wq/fnIPDgcTOXgoi38KiStSkKS27yzVvaexNk9T3rpCecsxBVgE&#13;&#10;spQ1LVHaMK9AS1HtNNaWJQVXBLCUt86TkFmDg3sqvhEFBMYUExJjISgyn8AIM0ERhfiGF+Hqa2a/&#13;&#10;s4H20RO88+kDNu5w4MVt+9izz48Xtm/lua2beGbzRjZs2qxmh5MAFnd8I93wj3EmL8uPc1OVNBYm&#13;&#10;kRbvgy7ag4QYT9JSAsg1R2LKDkeXHIhPiDueQe7KItRWmMBgVQa2smRs1gR6iuMZaS/n1vnjPPj0&#13;&#10;Qz79B8Dy8Qd3eHWpWwMsHQXMtpkZqkxksT2H1Z5CBVjGKrP58r2b3L58hpXpeU4sn30EWBZPcWz2&#13;&#10;GMuzx9YBy8ykAJaFtVl8rMFnhamJZSbHFxkXJUv3GJ3tY7Q1D9PcOERmjpECSw2FuS3kZtdTWdpD&#13;&#10;Q/UQmelVtDSN0Nw4THN9vwq4bW3opbt9SE1f7xgDtgkmRZJmtyKNL64DluX5lXU70+LcMVXlPDo0&#13;&#10;S2/HINPdPWsVzde5f1fmmpo/vHeTdy6fot2SrEDVfKteqVj6G8x0FMWrnJXjHVlK0XGi06gUEAJW&#13;&#10;jrdlKQuNnHgPlkQoyDJaFsN0daKqbxY1gZxMSxCnKABW5Ip8c7qq+5XKX1EsiM1jpkLHnJwIV8Sz&#13;&#10;UJXASr2BhWrJm5ATSi1jRNqKBOoIfFmsT2OsOFIpXvryQlT4rahhmvRetOWG0JYXqpbNpkAas/1p&#13;&#10;yPZTAEVCbdvzgpR1qCrDF2u6J+V6T1WBXJfli60oguGyGIas0QyLhakuVUGWiYoYBXnsJ7ozNak0&#13;&#10;ZPhQmeJCSYITuYmHlEKl2uSrgmwrjD6qYlnCbnOSXMhNdiU30R1z4lFyE92wprtRYThKmf4o+Yle&#13;&#10;FKX6KCVNfvwBSpKdKUt3pdrkuZ6/UrYGWCqyfdX30WAOpzUnkPpMX5qyA9bCd6Pozo+g3RSsFC02&#13;&#10;S7iCKwKyBJwInBKIIoBF1gVMCXARFdJMhbTg6JRtS4BXX04A/bmBauT4yn3KIqTyTiJVGOtyg55V&#13;&#10;yQhpzVRzQhQma/YVFW4r7UMCT4rClWVMQltF/SHhshOlkcr+M1YazWhJ5PqMFEcgY8sNXlc2Sdhu&#13;&#10;X24QXUZ/bOZABVomSyMZKw5nqjyW2cp4pksjmbFGcaw2jdWGDBYknLhcgpcTFfybLk/k8ZF6cQFM&#13;&#10;w4VRqv5bINOkVcdcZRIzFfFqJOdlpCBEZb30F0aoFqnaNB+KkwPISQgkVxe2Pqa4UHQhPqSGBhDh&#13;&#10;5oP/YTe8DjpzZL8jLvsdCTt6lLzEUIyxgaSG+pIe5ktmlD+WxBAas0JpyQ6l1RjKK4fCcQ5IINZY&#13;&#10;iltQPMUdnRgq6hTUswOWpaYs5uozmKpOZaomlaX2bE715nJ+oECzOrWbVCX0QnsOwzUGBqqz+PDm&#13;&#10;BR68f1PNp+++yUfvyNzkozs3+ej2dT69e5OHCrB8TnNtE4dddURGGIhLKlPtJ5LxIOoAgSwy6rax&#13;&#10;DblSnyfQZO0f2MbcRrLMjeTkt5KT10xt/SgNTWPU1A1jrRggx9JFtgR61w1irerHUtRLYZnUuPao&#13;&#10;fBfVKGTpwFTQicXahzG/U7NhZK8pZ0ydGEwdJBnkhKxWC72NMxISnsRIXx1/eXCGutIK3A754OcZ&#13;&#10;zkD3GFfOX1aA5dtvvuarr77iu+++U4BFIMtffrzPX374gr8+/HhtPuGvDz9V85dvP+KnB+/w44N3&#13;&#10;+OnBu/z1wQfa/OFDZfGRHJX/Mg8/4n8//Ii/P/yI//j2fbX885dv8/GbZ/jyvSu8e+syxZZKvDzT&#13;&#10;CAzJV6GkCWtX6+WKvdyWituUNZihmnlSJO9Eu6KfmtmuAIaoIeRkNs2oQQRRVBhM0vAkI/kXspTA&#13;&#10;1Tb0pjak0UUCcGWpMlqMbaRktz5STTxWFZyaUasCYCUENt0oJ9WtSn1hhwKpAgPslcuPLZMymkk3&#13;&#10;dzyCIRktSokisESghQp0zRQ7k6xrn+dxwJJpbkMAi0EafwSIZKx9Vsk5MbUpuCIKG1HKCICSkffR&#13;&#10;VDyP4IoEED4OSx6ty/0dKMCyphBRoEepcew111q4rR3ICPwQQGIHJz/LZTF1kG7uXIcJctv+PKOl&#13;&#10;m1TJDcoRVUsnBqN8J93qtspmWauLtqta5D7ZjkxGjtShdytliyiGlIVIVC+GZhL0TWvrEkYsob3a&#13;&#10;yOeVx8TqFZtWT0JGM/qcbhWwm5ZRqYXi6qpUy5AurYqENMn8qSBaV6kUMWFRhYSEW4iKKyN6zXKk&#13;&#10;2poEdBm70ecOkG7uXd8/+U2ZCgbItvSRka8BFTtoEZuQKFky8nrILRoiv2SY4vIRSitG1Vgrx7CW&#13;&#10;j2LM7SZZIGC6QKNatRSbmbKapQvQEZtcAxG6GkJiyvENL8HVfw2yHM3kgHsmjkcN7HYxsNNZzxaH&#13;&#10;BJ7fJk1Cfkhds5bHIpksvjwjIbhbgnlmc8BjdiFfXtgRyhYHHXuO6NnuoOPJjft48iUHntvtwlZn&#13;&#10;d3Z7eLMv0I3wzEgiM8LZL5DFEERYdhT+ifEc8A3guVcclTJE1CEym/YdURXMh0N92eokAMaJX2/c&#13;&#10;x29edOBfntnFL57dyYZtB/ndFgeeeXkfWw8dwTnMG99kb0Iz/Yk2BxGRHUOQ3he/VE+ORBzhSIQz&#13;&#10;rlEu7PVyZLe7M6+4HWK3xyF8dC4EpHqpyuW4PG+OhDvil3QYL90hgjNcicr1JCbfi7Asb3a5Oaqw&#13;&#10;2L3ebuz3Pai1Dhn8FDTxiHHlaKQ7LuHuCq4cCDisYMsej8Ps9XBUkMUv2ZuQDE/Cs71V6G5GTSjm&#13;&#10;1kj1tz8nvx1TfhsFRZ1rOSwCWjTAIsoWsRBlW9oVjBcgn6PUK82kGevQG+sw53fiE1Sk7JFXr11R&#13;&#10;gCUkJYgIQzihWRH4JAXiFuHLrTvvcf/BQx7++BPldWI5M5JpKifLWIGnfwK7Dvri6h3DAW8XDrn6&#13;&#10;8vJeFzbucmbDRmcFWP71yR1r6pXt/MsTm/nlU1t59gUBLA488eweDjlF8PDbb/n8yz8QlpiOPrdx&#13;&#10;HbAkpLeyeeeagmV3HDsPSdBtgAIs1YMXaZ6+oSBL68wtmidvPQZWbtI0LmoWyWe5SeuUtAhJBsvb&#13;&#10;aCG4t5HaZrEV1Y1oU2F7Q9mEVOjt5Ds0jN3GXHea23e/4vs/Pcpg+fEvEnL7N8QipNmGpFlIq2i2&#13;&#10;24OkwvnPAlj+9nc+/+y+glQXr1xicu4cNY0jTMy+hskyyk6HGO7c/phvvv6Jmb4u0tP3EJ20hajk&#13;&#10;rYQlbSVY78Roh4WB5lylYMlO1am2ILEIffzxPZbmJrEDlgvnTlJWZlWApaSomuKiakz5AndLMeXU&#13;&#10;4uYWw6YtwWzcHM4re6LxiSontmiawKwhfvnEQTa97KsAy7btwRxx0dE1dYnG/pNKuSKqFYEromAR&#13;&#10;mCK1zVKtrBQsa2BFWoDkPpXTMqQBFoEsjUOvKrgigKWxX6w/Wv2yNAoJVJHXiApGu39FKVoqRcHS&#13;&#10;s6QBlrXsl4zcdpLjLCzPHGNxclGF2IrtZ2JgQmWrCEARm5BMf2c/Al7G+8fU4wNdQ/R1DtHfNUxX&#13;&#10;Q7cCKy2VLXTUdtBRrylY8jPyWepp4cK4AIp+LkwOqNagi9ODCrZIwK19JOh2daCL8aY6lm0dCFQR&#13;&#10;5Ypkr4ia5dSojbMTjwDLiaFu5jrqmG6t4fRwN5empT55XDXyvCGQZKKbV4daFSy5sTTM7eMT3Fwe&#13;&#10;4Y3JTq7OdHNtrlc1D725PKwgi4AVzVLUz+vT2ue9NDHIpYkhLk0McGniEXR5bapPWZ8EzlxfHFUW&#13;&#10;IYEst45pFqW7pxe4c3KOy7ODvLEwxKXZISY6OhhoaiY+Us++re40Ftfw2uQM0yW1jJhKuVDTxmu9&#13;&#10;vbw60c+5yQGWh2yM9Y8wPDjNxMIF2lqHVBOitCGGRJh4cbOfCkfPM9eQrK9ULUKROiu+QTm8sjNU&#13;&#10;tQj9bsMhnn7Wid8+c4Bfr1U1C1z5zVN7+eWvt/Or3+5h83Z/jrhm8U+BUQUq5FbyVwSwlLesUNF6&#13;&#10;XI2AFWvjItYGTc0iViEBLMoq1LJIedME1Y3DZOfVcdgrBd8IiwIsCrJEFhKyNqGxVlx8cnA4YmB4&#13;&#10;5iyvXnububkzbN/pw+69niSlhLL7yH4FWTa8vBGZ7Qd2c9D7ML4x7niFHCTd4MdUTw7t1jT0CX6k&#13;&#10;JfiSkRxAcpI/ObkR6A3BRMV64RvkgpObI0lR3vSWp9Jfla7GVpFKRUYEpTl63rxwmi8//XDdHiQZ&#13;&#10;LJI78PH7d7h0fBSbVc9Ei4WxpkymJGiz18JJmwZYphsKePDR29y7do7V+WVWl85wYk3FcnzhJCvz&#13;&#10;qyzPrSjAMj8juStL64BlZkJAx/H1sbcJDQ9NY+scwdYxiq1jjN72UULjEklKMpIQl48+pZyCnGYy&#13;&#10;UirwckvS4IoCLDYFWLpaB+nvGae7bYjxkXm1TVGtzI7PK4na7OTSOmBZWVhRjUfSfLQ4e5yJ0QWG&#13;&#10;B2dore1gdXxsDbDcWF8+uHuD796/wZsn5yhKi6faGESXnLA2pXGq38yJnhwWm9OVcsVeryxNQosS&#13;&#10;sik1td05yu7QVxhKR46fCoeVTBABImLzkOBQsZRITa+yd4jVoSubEz1GTtvMDJcnM2GNVWBF4Mpi&#13;&#10;dZJqE5LliWajeh9pLVpu0lQUYt8Ru46CA0WRjBRGKMAiCpexch1SxWyvY+4vi2dAxhqrAm8FAtkK&#13;&#10;w2iWimepXy4MozU3kC5LCL1F4Qxaoxkqi2G4LJbx6mRGyuMYLdfUK7JNyWGRIFI5cbeV6KjO8Mea&#13;&#10;5ExJuptSmLQVha1nqEiYbWdxND2lsbRYwqkyBFKhD6A2M4iO3GB6CsLotYSqmuluUwCdOYE0GQNp&#13;&#10;ldaknEB6CkJVu1GLOYBmcwBN5gBaLWH0libSUyrbj1G2lCFrnGoLGimJRuw/Ak8EHojywa4QkmMj&#13;&#10;dipZjpZEK4gxXBTBgEWeG85MVTxLDclIEKys95lDsOWEqKWAGTnW8t7T0r5TEaf2X46BACcJNV5t&#13;&#10;XoMrSnmUpIDKVGkkowUhjBWFq/BjaesRkDZeEsmIJYRhS4j6nGOlMUyUiXpFrF9RamQfpD1KLGPj&#13;&#10;xfIdh9NjCsBmDlKgbr4mUVVOL6h2oGQWqnRIbstybSonmozq9yMtQwJepqUCvDReG6vk/mgzVhLH&#13;&#10;mFRcVyQruCKQaaUhgxNt2WrktyqtQsea9IyWJ9BTFENTVhAFif4khHiTEORPUnAAKWFB6KNCcHE5&#13;&#10;jJuzCyGu/hze78yBPU7s330AV0dX4v1CMaVGoNeFEBHghc9RF8L8PDEmh9NkjqO/NAXXoBS2Hwxm&#13;&#10;l3M4DkdjyK5pIDw9n4yKRtzCU1hq0TPfkIbAvZmadOYaMlloyWal08TJXjNnbVqNs9Q5n+7OY7nT&#13;&#10;zHh9pspV+uDmpXXA8sldgSs3tLlznY9uX+Xjt6/xx8/e4c/fvM/iiA2XowlERmQQk1CuAEtCmlTY&#13;&#10;roWo/gNgKSjuVP/IFshizGsh3dhAtrkRk7mR6tphGpvGqasfUYAlr6hHNRBZq20KsJRU9FFeO0Re&#13;&#10;Sa+CKjmFXUq5YrR0YC7qxpjfRVZuLzkFA2Sau9Clia2gYg0YyEm2AIk6khLymBxq4j8fLtLf1sBR&#13;&#10;50A83XWERRSREKGnwFRGW3Mftp4xluZXeOftO9y9c5fbt+5w7517fP35h/z14X3+/N2XfP/Vp3x3&#13;&#10;/xMefPIuX3x4nW+/eJsfFGD5iL8++Ii/PPiQP//hAxVS+8OX99aXEhb60zcf8JdvP+A/vv2Av0l4&#13;&#10;6Ff3+PbjW5xdmmaop49cUwVeHsn4B5mJjCsjSU4wU+tITKldH7FiybooFeQKv4yoRCT4V07cM3N7&#13;&#10;1WTlidqnQ9mqTJZusnK1yTZ3k53bjdnSjSm/i+w8aeuxgxZRdmiTIqBErCkCSVSLkICzFtUAlZ5Z&#13;&#10;h4yE5ory5HFVhQCWFIFAa5Mq1h0VrttKZl4H2RYBCQIKOsnO714brd77caAioEw+c2ZuBxk5beqk&#13;&#10;K7+0H3ORTYEW2dfsfFFESPVxuwq7lbBlCaCVph+9sVPlpcjy5+vy2OOPa+t2+CSQRWxDdrihIEi2&#13;&#10;BClrEEReawcsCsCs5ajY4ck/LgUsGHK7NeC1pmoRkJWS3aZAg2SSGHK61QhssQMWu3VJARzZxtqY&#13;&#10;i4axWMfJMPeq4y6qF2kkklwT2bbYmuQ18jnTsrX6ab2pS1miRImUmNmiYJSod8RaZ8oXINakck7k&#13;&#10;NyX13VEJpcQlVxKfXLU2NcQl1aBLlsyXenWiK2BKga419Y9sW4UTS/vTmnJHqpcFtGRZbAoeyT7Z&#13;&#10;rUICWvKKBbAMUVIxgrVqVE153TgVDROUlA+TlimARVRVj08NCekN6yO2ObETBUVX4BFczGEfMweO&#13;&#10;GnByN3DALY19LumqWWivi55tjglKqSJ2od9t8vsvo8DLy75s2Oyn7EICXbY66DjkZcLBLYNNu6N5&#13;&#10;4sWDPL31EM/vcuHF/S48u9OJba6uxFkiiLZE4JkcgF9KKL66GBx9/Hlmu9h/DvPCLid2OIWx9aAz&#13;&#10;jr6eOIf4qoyWp7ceUOG5v/m9A09t3Mf/+N12nt68lyc37eapzXvYcsAJjzh//FN9iMiOIMIYiGu0&#13;&#10;K7s8HdjteQBHf2cCUrwIM/ji6HOArc4OvLBvF1ud9+OT4Ep0rg9x+YEkFvoSbTpKXJ4nIRkehGV5&#13;&#10;EpvvQ0JJIAFp7ux1P0RwWiDecT44+DnhHHYE/xRRpPip2mePGGecQ505EnZU2ZUOB3uoQNwdri44&#13;&#10;+rrgHO5EYLq7ajNKKgpEXxmEsSlMgRWjNMzltWEp6lSKFgEqYhuSkdv5BW0KsJgKuhVkyc7rJiun&#13;&#10;iQxTvapzF8DiG1xMXFId18S+duk0kYZwBbVi8uPwTQ7EJdybazfvKMDy3Q8/0djRT4Qum2R9IVmm&#13;&#10;CnyDUtnvHIirdyyH/fw47ObPpj1H2LjzCBtedFYZLL98aoeyCP3iiW3886838W9PbeO3z2gnTr96&#13;&#10;ei87tvvw2Sef8vmXX5KUlUdaTj363BalYNEAS6yyCG3eHcsOx0S2HfQhSFeH7cQ9ulfeUZClcfIG&#13;&#10;tUPXqB+5ocCKQJWqgStUD1xVgKVt+jZt03fWgz9YIToAACAASURBVHBF7SK2Intts+SxVPZdVYCl&#13;&#10;efIdZMROZK5c4ObtL/nuR62m2a5g+dP/+g8FWUTNogGXR4DFDlnsgOXjjz/j7XfeRgDLzOIF6lvH&#13;&#10;mZi9TKF1lh37opk/cZmP7n1JZ0cHiVlHKKmMINX4ClHpO2io0tPVkE1bdSYNJdnkGpKYmRrlL3/5&#13;&#10;js8/++BngOXiuVPU19dSVlJFtbWaylJpEbKSlWslx1zL0aOxbNrmr050d+2Lwy+mgviCEYIEsPza&#13;&#10;gZde9mHHK+EIYPHwNNAz8xp1PWsKFoEcgydUZkqt1C73HVdKFAmjFcWKhNHKbQElMlVdK0rBIhks&#13;&#10;9QNnaRoSy9Dxn7UMifJF8lvk+WITUq/vWkJCbgXcVLTPK8DSPHxa2ZKMBV2kJhQyP7nE7MicAiwC&#13;&#10;VQSwSA7L1ODUOmDpbe9lvG+cEduoUrLI7aGeUQa6huls7FFgpam8CYEskr/SWNFEQVahsvGILeiy&#13;&#10;VDJPD3F+sp9z432cEHDS386JgQ5O9HVwZqSHk0NS1dzATHszp0dtnBruZXWgmxNDPZwZH+Dc9Kg2&#13;&#10;k0OcGuphrr2J0XorEy2NKudF6qAFalya7ufa4rDKSnlzaYQ7q1O8c2Ka28fHub7QxxuTHVyZ6lRK&#13;&#10;lpvLQ1yft6mcFclaEXjy+nQ/khlzcczGhVGZXs6PtD9StUz2cnGynwsTmopFap2lZeitlQnePbPI&#13;&#10;vbPLavnGvDQk9XFjZZwri9NMtHegC0tl3zZ3qvIruHryJE0FVYyW1vF21wAXJwa5ujDKtcUxTowP&#13;&#10;Mz00xszIJLMTc1RXdinAUmBpIjA8h+de9OD3m33JzhVLswTFl6EBFjNbtgZoVc2/c+apZ5148tmD&#13;&#10;SJOQ1DULYBHligCWX/x6j1Je7XOM5J+CY6yUNs6rcB/5kQlUEcAioEUDLAsU185Q2jC3rmipaF+m&#13;&#10;rHkWa6MGWHIKGnHzicc7LFcDLFHWNbhSREhUMcGRxXj65RISUcrpi7f42//9d/7+979z5Y0bBIdE&#13;&#10;E6+LYPchZ57d8rKCKwJYNu3ZzgEvJ/zjjhKWsB+j2ZfxLhPNRckYEgMoNsdizdehTwtSgCU1NZDI&#13;&#10;aE9CI9056nMIXYQXXdbkdcDSV5lGSXoYxpR43rz4Kh9/8O5asK2E22ojGSxXziwyWl/ISH0+Q40G&#13;&#10;5poNnOwr5ERvgWYRainli/fe5PZrZ1mZE1hxGs0mdJbjCyfULM09UrDMTh1bswgtIIBldvIYs9PH&#13;&#10;lZJlYmIZmfGxRfq7x+nrHKe/a0JNbLyBgBAd3r6xBHomEeyVTLBXFL5HY2htHqS9ZZiOlgHaGmwM&#13;&#10;9U0x0DOhclQmxxYRG5ICLGINmlxEQI/YgRbnljm+tKosQgJYpK5Z1CtSX9Vc3sCx4WE+v31lHa7c&#13;&#10;v3uDr969wcP3b3B6woYlOZJmS6hSr5zqyeH0gFlBEAmsFXuQtOustGVyosuoAIuoWCRIVWqR7Rah&#13;&#10;7rxAVeMsQbQnmrI020Z1EhNi86hJYrUtW71mojJeNfzY8oOQGZRa4JIIRksjma9MUNkbc1VJDBZH&#13;&#10;0FcQquqgRR0jDUE2Syh9uSGMF0ehbB3WOJbq05mtScFWEMWg5LxY45WFYqIigbGyeEZKo5FtDhRG&#13;&#10;YLOEMSzqidIoBgvDFVQYKo6krziSttxguvNDlb1ktjqBOamnLopSUEEAi4AFWe8uiqPSEEBxsifV&#13;&#10;qd60moIZKNPRnhtGc7YE6obSXRCugI2AniZjKA1ZITQbQ5VCZqQ8hv7CcAbzQ5Qyo1dtN4zu/DBE&#13;&#10;fWK38ggkERWKAAfJnpko1zFeFs9EdRpTtXqlYhDFkIzUSk9VJCgIJEBIlCeyboctAodWW9NZbZUw&#13;&#10;3DQmykTREsNivcASCfJNUOvjRbGMi12lSHu97LcohwSwSBDuTKU8T5QeOqUgkTYgyUcRBYu02Ygt&#13;&#10;SJp/pD55pT6ZJXlNWYwCLfJaUbFIiO5MpU5ZhlTdsvy+VKhuAsoCVKFTmT9LdSkcq0thrjJ+TQWV&#13;&#10;wokWPceapH0nWVU9L9UmI/YhyV0Ra5k0FAk8mbbGqO9LbGpiFZIMGTW1yUzX6hmvTmW8MknZccSS&#13;&#10;s9Cg2W1OS6ZJj1nBw+MdRnqtaZQYYkmKCMDH9TDbd+xm94697Nq+h1d27uGA0wH2Ou5n734HHPc4&#13;&#10;sXnLTl56eQcvbd6hbh/c50SQlzvJMYFEBnrj6XKEMH9PshNDac3TsfdwELscRf6dzL7DIbh6R2Np&#13;&#10;bSGjvJrwlEwO+cZy2D+egKgkRqUlqVbPYpOR450CQM0c75Lw6RzV1iWNXafWAMt0czadZVncfv1V&#13;&#10;HnzwFg8+uMXPAMvb19YByzef3OZPX9/j2oVX8fLWExiQQURcuQrPFEtKepYEgLYi1pMUqbQVRYSp&#13;&#10;TeWvCFyxFHdhKelBr9QSLciJUVmFjdr6ESpqhimStqCSHvIKOiiwdlFZP0hV7aAKuZWmBslgySvW&#13;&#10;QIvUQQtkMYriJc+GMb9PXeGWMFJdajVJabUkpctVb8ltqEaXWMjcWAv/z/eLzA+3EBSSR2RsBbES&#13;&#10;qBlbQURMGaHBJkKCTYSHmfH2TVMQKSgkk4TEQozGajVJycVERJpJS7eSbSwnJzeX4pISSkus1JXV&#13;&#10;UVFYRXttM03l5bRUVDDS3cVQZxe2tg6W548zN7XM3OQCS1NiD52io6WP3Nxa/ANNhIQXEBFjJSLW&#13;&#10;Skxi9XqobHJ6HUkpNSiwIhYe++10sb9oVhlp05Erv2YBVIX9ZOVK1kXvzwCLnLTISJibjCm3i6yc&#13;&#10;DjLE5rPWwqOWYjvJkrBYrZlJrDgGY5sKLZZ2qOycdhViLEHGBlMn+pwu1QxjhwOqijhHAIo2AnlE&#13;&#10;aSShlflF3ZgKJItDgIookeT77EHUKQJXsnOlilsDKgI8Ms09GC02NbmFfeQX9ZNb1Ie50KZeZ7R0&#13;&#10;rgGkLrLyRM0k9iS7SkcDInYwIksNtoia578+Zr/Pvh92iJIqwMko2SkCoroUzFCPKXWINBg9pmAR&#13;&#10;20/OWrbKmgVIAI0ABwVqpCVJbivVjYChLmWZ0YCP3K+pjqS+WeWRCDxR93WopWxfvltz0RCGnB4F&#13;&#10;ekQlIrBCAzBt64BGoIt9n2QpldJacHGdspAl6WtITzci8E2+q0S9ADutAUrq19fhSko1iRlN2ujF&#13;&#10;ptOo7EYKtOg1W5AcD9k/la0iDUFrwEjWBbAYC/rVZIqaRUDfmoLFDliKHwMsFfUTVLdOU9k0qb7b&#13;&#10;n8MVzf723wGW4OgKPENKcA8qwtnbhLO3kUMemTi4GbTqZlcDAlm2r0GWZzcH8I/z4vZgrWVooxcb&#13;&#10;NkrobRAbd0Wx39WAe1Ah+1wMvLQzil89f5hnth/m93uP8uI+FzbscORIlA951Ym4x/qzzcWZvd5H&#13;&#10;ORQYzCYHDzZsc+aZ7c5sP+jLNidnDnh74hrsx2bHwzy1eT+/2bifJ37vyIaXHdi8z5nndkmrz342&#13;&#10;7NjPs7sd2XnkCJHZYfilSFuQHx6SeaIPJcQQhku4J6HpfkRm+uMV7Y5nrB+7PA+x1cWBCKM/8YXB&#13;&#10;yq4jlp0okxfh2TLeRGR7k1AQQHCGJweDDuHoc5So3CDCM0PY63FQhdd6xrkQmOZJULoXAanueMY5&#13;&#10;4xHjpiDMbg83BVj2enngEeONf4obQXp3Ik0+JFoCSa8MJMYSocBKlrmV7NxW9bfdUtihgIpAlccn&#13;&#10;y9KOMX9NvaIASzNZOQ1qcvI78A8tJSq+muvXr3Pu/Al0xljC9WHEFcSrEOBDwR68fu0Wf/j6e6Vg&#13;&#10;ae0dJiwukxSDBlj8QtLY4eCFs0cUrgExHHTx5aU9zryw/TBPveDEE8848G9Pa4DlX5/cxi+eeFkD&#13;&#10;LBscVU3zr57aw+9fcOH9jz7m6z9+S15pEwXlNjJy2xRgSTR0sGVPAhu3h7LplQi27orh2ZcCCU5s&#13;&#10;YfK1L+k5flcpWFombyq4Uj14lZqha2rKbW8o6NI+o6lVGsduK2hSN3xL5bV0zL6t7EKqrnnsLWUT&#13;&#10;EqgiNiJRr1QP3MBoneHam5/x7fePW4KkqtkOViTgVmDLzwGLQBY7YLn7/mdcf+tdzr52ldmlS9Q1&#13;&#10;jzE5d5n8kkm2742kxTbLw29+oKO9k5qaBGqqosjK30VBQQxWayyN9TqqKuMoL0wmPzue6alBDbB8&#13;&#10;rgEWCUW//sZFLpw7RWdnOzXlNVRZa6gorV4HLGZzHR7u8by8TVMS7NgdiVdUJaE5Y/gb+vmXX+7h&#13;&#10;pc1ebNkayJYt/nh4ptO3cIV62wnqeleps2lARUCKBkY0FYrKZBnW1C0SXCuPVamg2mVV01xrE7uQ&#13;&#10;hNxq7UGVnVp4rdiAytrmlEWovH2e8vYFpWARWCPvIQoWgSy1nXMKrghkMRf3EBGcrVmExjUFy7Bt&#13;&#10;GGkSknYgUaxIa5BYh0Ztowqw9HT0qkyWmaEZBVjGBybobOylo66D+tJ6Wms7qSutp6aknvLCWo73&#13;&#10;tytFyOvzo0qtIq0/q33tHOtuYbGjkfm2emaba7Vpb2K6tYmZtmYFV86M9nF6xMaZsQHOz05wemKY&#13;&#10;lcEeTg70cGbIxkpvJ/OdjVycGObO6UXeOjHD5el+ri+P8d75BT44v8i7p2YVXHnn5DTvnJnm7VOT&#13;&#10;3JRg2jmbUrFcme5WapfX11qEzo+KUqXvMbhi47xYlAZalCJGC80dUOG5p0c1i9H1xWGuroxw9/Qa&#13;&#10;XFGAZUl9jjcWhnlTwMuFJS4vjZEeb2DP1qMUZ0um3SLxIalEH41hsqiWqzYb50f7OT81xNm5WZYm&#13;&#10;p1kYn1IzPjBGTVUHeflNhMfls+F5F17c5ENmXhM6fTUhcSUExRbjHWzmlV1hPLPhyHpVsyhYBLA8&#13;&#10;sQZYNMiyl3/9rSObd/jjcNDAP0Ul11DVcVwlKTcOnqe4eY6yZlGu2FUrC5TUzyrIYl9WtC5Q3bms&#13;&#10;pqplioycao54RuHslYBvbBGBUUUERuQSEm1VExBegrt3HuaCHq6+/QlfffMj//mf/8nDhz/x2rnz&#13;&#10;9LS3ER6q49kXHdiwaZOCLDudtuMXcQC/GDeC4xxINLgw1JlJba6O2CgfMtNCMRrCMWUFYMkPQp/u&#13;&#10;S0CIK94BR/ALdiEp2ps6cyxd1hQ6S5PpLkuhVB+OKVXH9QtnlWJFlCvv3X3rEWB59y0uLk/QW2LA&#13;&#10;VpahAMusWFgeAyzDVbm8/+ZFbr1+gaUZDbBIwO3q8pl1wLL4uEVoamUdsGgtQktMTwp0WWBqbJ4p&#13;&#10;Vdm8zEjfND1tQ3Q2D6hJTcohJCCFyOBMdJEWokJNRISkcNQ5luamXno6h+hsH6C9pY/BvimG+qcY&#13;&#10;HphWlh8FckTBIoBlalHBlaX5ZY4tHENajlaXVjm5fIrF2ROMDc8pwDLe2cvx4UHu377M/bdlXuP+&#13;&#10;26/z9d2rCrBcOTaJJTmMzpII5ATzVG8OJ/pylC1ooTFNAQpRMYiKRSDLzFrYpwIO1iilXrFnsAyV&#13;&#10;RLLSksmS2ELKY5mrEJVFLJNVOqVIkTyPEWs0A0VhjJdHMVUVy2RlDCOl4YyUhjFaEs54URgjlmCV&#13;&#10;hSFqiGHJ5RAoUxZDR04wQ/mRTJbEMVeRyDFRUojioDqZ4fwopq06ZsokjFfHaEGMsoFMVSWo0NwB&#13;&#10;CdKtiFe5Mko1UaRZjUZKohgpj6W3MJxeS7gCABLyOl0Zz2RdGtOqMloajgzMVCUzYE2kJTeSemMI&#13;&#10;jZkBtBiD6MwLp7sgko68cAVcuiQHpThChZ62GAWuhNBiCqEzL5gmqY3O9FFwZWhNSdJj0QBLX0HE&#13;&#10;mtokRqk8RJEiQb4CdgRsDFljGLTKsYhnYg12jJVIfok2k2uQReCMfeT18j6iUpksF/AQp8CSWHRE&#13;&#10;tSJ5LKJuEdtOrymYHmMQNvOjzBYVVlylU9BkojQamzlY2bSmrJKREouAkFOtElCbptQkAlcEsghg&#13;&#10;kdvyfUoz0ERJlIIlYkmarkxAGoEkUFbyW2QElizWJin1iKyfbM3iRLNBBd6KfWehJgmp9pYmI9UK&#13;&#10;1JSuKWNKNaWR/B7Hy+IYKtUgkGxjHbDUaoBlSnJb6jOYb8qmtzCadnM47TnhNGVJlk0Msw16Zur1&#13;&#10;9BbGU6MPoTAlnDB/b/buO8C2HbvZuPkVNr64Xc3zz2/mxRe3sGPbLnbucmTH7kNs3uHIC5v28Ozv&#13;&#10;d/Hci7vYtGUf27cdZP9eZ/bvPcyeXQc56HgYFydncppsGGo6OOAdQ0peIdU9PVR0tZNmKaB+YpSc&#13;&#10;mjqSLcUExhlIKawiv6qWhcYsBVlWOnMUYFntzuFERw7nbQVcGijmTK9FKVgW2k10lWdyanmG+x+/&#13;&#10;o+ZjsQhJm5CoWB4DLF99eEsBls8//pTQ4Fy8PDNU/kJ0QjWiYJF2GMlfEdAikEVUC3IiKbkqYhOy&#13;&#10;AxZzgXbCLWGj+SU9lJf3UlQxqDyw8hwFY0q7KasaoKxygJJyAS+9SrkiFc1awK2oNTTIkpWrQRax&#13;&#10;JsXGl5CUWoNe2l4ym5W1ICKujJDIPI5NdPL/frfE2fk+dElyoibKC8kGaVHZItJQkhhfSLq+TE14&#13;&#10;RA6R0blEx+Tj6WPAw8eAl18Wnn5ZeAWY8AnKwS/IiG9ANr7+2fj5ZhEQIKHkJjz90vD0T8fDT88R&#13;&#10;7wzc/IwccctQ4+6ZRWCAmZDgPMJC84mIshAdU0B8ogarpO1F6qZFjZGW3aQyZiTrxD767FbUGOVY&#13;&#10;tK9BFO3Kr0jrBaxk5HSTYdZOnE2WLqX0eRyw5Pwf4IrepL2fVF/bQ4TldvZa7bbAD7FxSTuUjKmo&#13;&#10;H1PxAKaiAbLybepEX7Yvn0NGtm1X0QhgsRT1kFfah8Xar+BKXnEfWfnymeU77FCqGmkRMeWL+kZs&#13;&#10;YdI6owGWnHwJousnv7AfU74NY16vAkYCVkTFYsiRYN2fQ4XHAYPc/u/hy8+BjF2F8XPAIpBFlD0C&#13;&#10;ldoRlY5dtSM2IftzlYrjsawVWbePHbTI+ycLxHosgyVZwm2VEkSzMmnqG1GhaPsjkEVgjAITuT0K&#13;&#10;Zkgmi4I76+qW5jXLlmYnktes73NOtwJDCYZmBVkEiApg0WcUqc+ugE52u1Lu2K03dsCiE/WUWMTs&#13;&#10;FdHryyZ1n9p/2Z+1z7EOduQ3KN+hpU9Bv+yCPrILbWQV9Cp7kMAXS+kQBdafK1jKasYUXBHIUlg+&#13;&#10;oP57F/gmn9eeL2QHLNKkJVlEscm1hMdXERoj9ewV+IUV4RmYh7t/Ds6emUrNIooWZ68snI4a2H8k&#13;&#10;hVccdWzZK7kcP5/ntoXw3JYgVe8sCpYXX4lgu0M8hz2zOOqfy55DqWzZHc8uZ1+e2enGLjdfdh/1&#13;&#10;Yae7C9F5kTiHefLific2ObqwxcmLlyVEdZszz+1wZusBDzbuPcQ+d3cO+nix5cBhZRt6erMjT750&#13;&#10;kA2bD/DkZsc1C5EPu31d2OzixCE/Pxx8JBfFn7CsQPxSpP0ngMDEQAJ1/sRnhROZFoJ7uCfhpnAC&#13;&#10;DMHs8DiIW5QnR6O81HjpjnIg6DAHgw9xOPwgAWlHCUz1Zq+3M7s8DuCX5IKv4QgBad7sdj/ATldH&#13;&#10;nIOd8Na5EGLwIczkiX+aK146Z/Z4HmTLYSd2uQtsCVIKl2CDB+FZXgSmHkWX509aeaCCK6Jcychp&#13;&#10;JtPcQm5Bu/b3vbBdKVdEvWIsqsRUXIkAFvkbJcBPKe7MzcouKmpHc347geFWQqMruH79BqdfXSE1&#13;&#10;P5mw9BDiC+Lx1Pnh4OfChdev8c0ff+T7n/7EyPQCcSm5ZOdUkGUsx8NPx7b9Hji4BOPoEs1ep1C2&#13;&#10;7fLg5R3u/Pa5A8oiJC1CEnL7iyc288+/keV2fvO0Blh+98JBNjxziDt33+OHP/3I6TMXKasdUfBY&#13;&#10;WoSSMrrYsjeJjdtDeGl7KC9sDeCZjUEc9ixi8Pgd+lbfpW3mlspgaRh7k6qBq1T2X6Xc9rpSr8h9&#13;&#10;UuEs1qCGUVGx3EOahETNIrktdgVL87gGWOxBuNJGJKG36fkTvH71I77+7n89ZgnSAm7tLUI//fX/&#13;&#10;H7Dcef9Lrtx8j9OXbzC7fFld5BDAklc8wbY9ETQ1D/PNg29pKqknJyKRkKhXSMraRnFxLMUlUZRY&#13;&#10;oygti8JakEBedgzTk32qRejzLz5kcW6Cc6dXuXT+NKdPrVLb3ENldSdl5a0UlTSSlVdGZq4Vc249&#13;&#10;np66dcCybWco7jENhJgniSpe4ldPHmLTVm82b/Vlz/5o3L3S6Z15jWapXB48rZQryh40dFLBEFGd&#13;&#10;SAtQ/cCJRwBlTdUiEObxEWhiV7nYAY1AGMlgkaBbASry3o+qnk+o16v1nkUaB04igKW0aoDI4Gx6&#13;&#10;20eYHZtlqHdIjShYJOxWIIqE28pMDU8z2jfG2MA44/3jKqvF1tbPWO84DWUttNW101zVTGNlK/Vl&#13;&#10;DdRZG6mzNrDU1cSlyV6uzg4gkOW1uREuzwwri9D5iX6O97Wz2NnMbFsTcx1tqnJ5ubcD+7wqjUHD&#13;&#10;fSz1dTHZ1kh/VTnDddUKxBy3dXFufICPzizz9qkpri8Nc26il9fmhrhzepa7p2dRYEXgyqkpBVgE&#13;&#10;stw5NansQWITEsByerCdM8NdnB+3qeroy6JQGe/m7EgbZ0fb1PLMSAvnxzu4uTyqWock1+X8uJbv&#13;&#10;clvUMadnuXdukTtn57l5coa3Ts/y5lomjITwfnBtiSunxggNjGHry05kJ2Rxev44uYl5RByNocFc&#13;&#10;xY3Wbi61tHOy38bllRVWZ+YeAZbBMcoruzBbmonQFfC7544odZTB3Eh0SoUmGIkrJlBXzAHXBJ5/&#13;&#10;3k3Zg6Sq+bcCXxVg0fJXVAbLk/v559848OJmbw5IBkt0ciXl7SsKsNT1v6oAy+NqFQEtpfVzKuRW&#13;&#10;gm5L6mYUfClrmVWApbJtgURDKS5e0fjEFeIfKwG3hQRHWdYBi1dgEQddc6mom+C1Nz8gO6OJq1cl&#13;&#10;kOpbrl6+xhtnThIdnsIzzx9hwwsOPPn7zWzavROv4P0c9nbCM8iRVL0fgzYTfXVZREZ4ERvtQ3JC&#13;&#10;IIZ0Pyx5AejTvAkIcVHqFTtgqTHFUJ8bh9UQTmVWFBWZkbRVFfPZh++qUFsJt30csHz03tucGOui&#13;&#10;JjUYmzWdiRYD0/VpGmDpKWCpxcxkYwkf/398veV3W3me7tt/wj3nnjvdxRVmJjtx0LGdmJmZZEbZ&#13;&#10;kiwzW0bZMstsmSmGcFKBCnOlKtWFzdPd0zNzzpp7Zs66r567nu+WlFR3z7z4rr0j2NreUpz8Pnrg&#13;&#10;6W3cv3ULc1NLWJxZxoX5FVxYWMH89AXMTTE8lhahBUxPLihNPbYMlvElWMYvwDIyDQuDbnn76Dym&#13;&#10;LBcwPTaD0QGLZKHU17QhTVWAsOAk1Nd0or62C63NvaiqMqK4tBmGhk50tQ+graVHpr93DIP9EwJZ&#13;&#10;qGCZpBVpbBazljnMTsxjbpK1VAtYmFn8CWCZm14VIDMyMIlRowmXLSP48cmNn8zvXyqA5dHaDEpS&#13;&#10;gzFQHYdxgwpjBhXmOpSMFSpVhpl3UZ0gOR2WSuZVxMpCmtkqCy3pktMyVBKF6Ro2zyRgwZAi6gKG&#13;&#10;mtJqYamKExXEcmuOZEVcaMnCQmM6JmvjMVETJ9sZQzKmG5IwXZcgi3Iu0DlzNfGYr03AXINKlDPM&#13;&#10;ZZlsVuNSWxZWWN3bnCmAZakhTWALoQvhy7AuSgDMSmuWKBIWWjJERUNFDqHRdG0iRkoipRJaFDZ1&#13;&#10;iZioSxL4MlWVgIUGNrWkwGJIx6QhA4uGTCwZWCmtzGR1MsYrEwTGdBUEw5QfhC5pjgmXFpmWvGC0&#13;&#10;5gejNS8YHWw6KiBACUUfQ1Ml9DdMaq2HikIxUhJhBz8DDHgtipDcFOaEDOujJS+kmzDIamPq1oej&#13;&#10;SxcmwbzMUTEXhGOkWGlYonKFqhUCFdp72LDEIGAqYWgN4rybfcKcFapjCGkGiyJhyvRHd24Qenje&#13;&#10;OX522xEfM6ANlfBc5qQM6fmaEaD9Z7wsGmOl0Rgvj5H2IWaYjBWHY7wkQqxCfWo/dOXR5uMPyVUp&#13;&#10;CJbjEuwQDBG4sNWI1d2D+ggJuZ0sj5LP2GRZFIaLwtCd443uHC+BNMzg4W1TFdFgJsso1So1qbBU&#13;&#10;JcNckoDBYubGxIAtSgJYrFv+DGZdJDo0YQLDmnKDUZrsDX2CJ9RRHsgN90RRgj+qM8KgifFFTpgH&#13;&#10;kkN94OHmin0HHLF55wFs2LYf262AZduWPdiwfju4Xb/xAD7ddATrtjjgo/WH8N5H+/H+x/tl/6ON&#13;&#10;h/HpJkd8utkR67Ycle2hQx7YcdATZYOT8I7PQ3haPrLLKqBvaoK6ugYtYxYkFBShsLEJuTUNKG82&#13;&#10;IjFHi4KKavjFpmGCfw8a0yUraLohDWvt+QJY1qyAZdyQhWp1MuYsQwJXfnjzDH8PsNAm9O2L+/jd&#13;&#10;t0/xm+9/RG62QQBLWHSFKFgYiMnWlDx9H7K13QJYuBil9YQQgItxqlM0ehPyClsRR+tBYgUKS7qh&#13;&#10;L+0SPz7BijLMbWkD7UK6km5o9F1go4SteYiLLYIWG2ARgFDQjeSUWkRHFyFJxcrHPtAKoykyIT2z&#13;&#10;GrHxGsyPmvD//XYWaxPdyMjgt/iNYiVSclyaFctBSp1Uy8YmVCImvgrR8VWIiqtCOBtYrBMWW27f&#13;&#10;pz0nNqkeETGV0vbD/ZikOoTGFEvbUkhMMULiyhGaUAlVag1UabUSJBoSWoTs7AZkZTcgPqlSJi6Z&#13;&#10;obVKHS0XuYnpDBslAGKehrLwtn3Dy+tpC/i1gRDbVskwUUJlqXChukXAi9UilJVrRCbtHFblSpLY&#13;&#10;dxSAwPBVXs+/mcIO5BUoo9Z22sMoszXdAlYIV96dHG0n8nSdyNd1yaiLulHAPJ3iHhSV90JfaUZR&#13;&#10;BadfFCk2dQoVKlp9HzTFfSjQK2qVPF0PcjXdIGAhXCnQ9iIrv0taZ3IKukXlQrULP38ZVITkKfYf&#13;&#10;G5x4C1k67PYh221SucyfX9RXbbCBBlpsFJVKi+TdMFNIrE7MGZJcF6UZh5CF7w1VPvIeUfVjrWW2&#13;&#10;ARRueTwZ2ney2qSyWaxAbA/KaEZcGr8tiCT7CwAAIABJREFUI7ColwwZW0YM7U48VxtgSc83CZih&#13;&#10;vYitQjymAja4tVZAM7yXahK1SX4e2nJ4DlSVEOJIBktqnWTUpGXVyvMJG6NVdYhU1SImtV6yWmJZ&#13;&#10;A55Sh3hVAxJSmt4OAQuBizWXR66B1SbE8xHAQgVLvjK0rFFVla83Q13cg4KSXuQWdSNb2wVNqRna&#13;&#10;MjOKK99ahEqrh1BpGFNULA1jYMA1P+9pOY0yqdlUbr2dxHQli4WghVXmnJCocgSEF8v4BGvhFVho&#13;&#10;HQ3c/dQ475uH0x65YJ3z4dMq7D+eiH20dByLx84j0TLbD0VILgsBy87D4TjkFI0TLiocOh6PHQci&#13;&#10;sWVfGHaf8MCB074CUXad8MDOU57YfsIdGw+exfp9J7HpwBls3OuCjXvcsXHvORx28cX+017Y5uCM&#13;&#10;PSdY4Uz7kCM+2XkCH+84iQ+3OeGTPSfhEuYH95gA+Kf7wy3GE36p/nALd0Ngmh9cws/BOdQNzkFu&#13;&#10;OB/mgYB4P5wP98BpfzccOncK5+K84RLmi50nlAajvafO4Li3J9yC/eASdR5nw0/BNdJZGoCC072k&#13;&#10;HSggxRUJOnck6DwQp/GFe6Q79p52wgn/szjoehx7zzjhqNcZnA4+j+N+Z7HjxFEcOs9wWx8EZ/iJ&#13;&#10;KiYshxks5yX3JSLPC8ml/kjS+ECtNSLT2vymLe+CvqIHmpJO5Be3Ir+kRSavuFEAC3+/Ea7w91VG&#13;&#10;fhNy1Y3IL2iCWmNEUHi5QJa7d+9j9eI8svTpCFIFIlYXB894PxzzPYvLN2/hd7//M/74579gemFV&#13;&#10;MlhSM4uhStfj9Plw7Dh0FvuOeuDI6VAcORGC/Yc9sHu/+zuAxRFUr/y393bh//oFg2734eeU/n/i&#13;&#10;gE83nsC+g954/OQl/ukvf8HKpc9QVNErNkUCFlGwOFDBEiSzcbc3Nu8KhXdINQbmH2Ls0lfomHoG&#13;&#10;qlFqB+4JYCFkqe7/XKxChuEHaBxl/sorUaZQodI+9SVMM1+ifeqFKFgIWYzjz1DXfx8ELFS4UL3C&#13;&#10;ya1YwPVbr/Hr3/3r3wAW2oUIWZjH8s//6z9+EnT7roJFAMuj1wJYZpZuw9A6huGJ68jM78HuA6FQ&#13;&#10;Z1fiX/78Lxg29SPLLwax5wNwcM9BHHA8iy37nLBh9yms27oNxZo4ASwDZiP+5V//ET/++LUAlstr&#13;&#10;S3bAUtPUhdKKNpSWt6KkrAXZBeUCWNQF9fD0iLcDlv2HI+AWqEe4xoKo0kW8t+k8tu46h70H/HHU&#13;&#10;KRrnPNNhGruBJvNFgSzMXRGrzsCqWHkISngb4UhdzwW7PYi38892JYrNMmSal8cQyLAliI+h1YjP&#13;&#10;V2CMUvvMfea9MOOF0IU5LDWmBXktTYkJgX6paKnvldbYge5hDPUOg21ChCxUsIz3jQtgGeoZQVdb&#13;&#10;v7QG9nX0YXJgEp1NXeioM6G+tAktNS3oau1CbXWfgJbaUgMqdDWYaK4BLULMK7k1PfAWskwOiG1o&#13;&#10;bbATsyYjRgz1mG5vBVUrs6Y2mYm2Vlwe6cPKQA8mO4zor61Eq7ZQIMtESwNW+jok1+XB4jAeL4/g&#13;&#10;+ng3ro134+mqBc/XJt7ClZVxvLg0jKdrw3iyMoLHS0N4tDiIxxeGQQvRcnczLlGlYjbh6lAHrg0Z&#13;&#10;ZQhVro2148a4CZ/P9OPerFmyXO7PDkhwLiub70z3goDl+eVpvLo6I4CFjZdPLk7iy88u4MdnN/Ds&#13;&#10;0hyeXZ/C9QUzcpKzcHTvKUR5xuPBtdvob+5FRngWqpOLBbBcrKzHlZ5O3F+e/wlk6TINQltiRL62&#13;&#10;BfFpxfh0gzMcHWKRWdiEiKRyBbDE6uEXo4OTSzw2bDxrbxL6aAObhI7h/U/eApb/+31H/Lf3juKj&#13;&#10;Dc4445qBn0UkaKE3TIlFqMq0An3zBPR1YyhtmBZbEIGKDaxwyykxWFDaNCaApcQwDlVuHfyiCuEX&#13;&#10;pX2nRYigpRSR8RXwDOAvuEI0ts/AMncTESF6+Hlr8eTxl7h97S7urC5AFR2H46yn23UUn6zbg8Mn&#13;&#10;HHHinAPcA/fD3c8R6RkB6G7PR2tFCiIiPBAU7IakeD9RrhTk+0KV5AkvvzNw9TwF3yAXpMb5CFSh&#13;&#10;ioVgxTam+lL88PULO2Cx2YO4/fLlY1yeNsNYmIThejUsLemYas7Cco8OSyYtphvzMN5UKrWmj+/f&#13;&#10;x4W5ZawsrGJ5YQWLc8uYnVrCzCQBy7LM9MQFASiSw8IsFtY0jy3BMmqzDc3CMr6MmYklaR5i+9DE&#13;&#10;8CQ6WnvQ1tyFlkYT2lp60djQg5amXtTWmFBT3SG3dbT1o7W5W8bcp6hX+nvGpBWIypXpsVn7MRm8&#13;&#10;K/al2QtYnlvG6sIqVhfWsDBF2DODMfM4Rlo7cGliFN/cv/oTwPKHV59bLUI90CR7wcQA0bpEmYmW&#13;&#10;dMxRVdCYJmBjrTVTKnapVrjQmCLQY54ApDFNFC20oCyx7rYxBctNaVjryJdhuwnDbFdac2QRyIXg&#13;&#10;cnOWhKNe68zH9S41rnXl44opD5c7crFmzMZqq20yQQvJBUMKlluzsNKei4udasy0qjHdpsGMUYu1&#13;&#10;LjUu0tbRno1LbYQtqRjTR2C8JBoL9alYac3Gmilfnsdv+Xle883pWCKg6ciVWWhlXW6K1Nxe7lTj&#13;&#10;mikXVzpy5DUnG9KlnnnpHcCy2JCJ6RqVYo2pY0tNvKgsbMCmRxcOoyYcJl20tXEmDMbCMHQWhsFc&#13;&#10;HImRylhMVMZi1gqPCHvE5lMVL7CDihPmn4zqY2WoxOnUKjkxDOK1hfEOlkZJUC0BC/NFaJEhXKE1&#13;&#10;iGoODlUsBDYcgpWR0khMVsdiqoYqEgKNcJg1yvQXEmQEYUDLx0YJYGELEUHIYHEU+jQh6C0MxoAu&#13;&#10;FINFYZKTQtjCmu0+qmy0IRgtDrdOBMZLI2EpixTw0q+LgDHbD+05PjBm+4gqh+cmx9bzMbEKnCmL&#13;&#10;wRDPWRcu8IsQh01ChDjMcBnShWKgMAgjRWGguslSGoGJqngMV6eiVx+PkfIEUbXQgmSpiLMrWKjC&#13;&#10;GSqKQm9BOFqyg9CcFQBDdhAqMoNQkOiDtEgvpEf5Iys2SCYzJhDJoV4I9XaHl5sbDh88hm27DmLT&#13;&#10;jv3YuX0/tm/jdh82b9yJdZ9uwyfr9wtgIWT54JMD+MWH+wSyfLDuAN5fdwAfrD+IjzcewSebHGTr&#13;&#10;k5SDrfs8cDZAheNeschp6EByoR6FtbXQN9ahYWAQ+tY2ZJVXIr5AjyrzEKr7zKhqNqKouhZxeUUY&#13;&#10;qozHIOFUfSrmWrJwuVeDZVO+ZLOYK5JRlh6Boc4WfPf6Mf4rwPLL5/fwq68f49fffoHs7Cq4uCUj&#13;&#10;Kp4ht5WISigXsEA7RWpOm1QAM1yULS7MeWDOB1sh2PzDxXu8qhaRMSVi+WGIbYGuHbm0/RQaka9r&#13;&#10;socdFug6oS5ULC20p9gyOqhioV2IrUICWgo7RbXC6tiYuBJR0+TpTCip6EVFuQlZ2dXo6xzA//n1&#13;&#10;LGaH2pGUWCILTIa8EgARstC6xCriJBVhiQJWuI1JqEakVN8qkIUwSaxHsqVlwvrtPhUx6UroaHRS&#13;&#10;FaKTKhHFbUodohnOmdkkw8pdPs6WscGtbZ+Leu5L/kdGqyzy5c/WhTyvJc+V15DnzYU4t1RV0NLD&#13;&#10;HBbmpVCZo7T3NIsCho+3ZbCk0/4jigMlyPZdwMIsE75XHD5HbEc6E9S6TlBZUljUDQ0VKHpl8vV9&#13;&#10;iiXpHcCSXdgNApMCwpJi1vCyAaoPhfoeASzFxe0oJlSr6IOutF9sPwQrf3f0vSjkFDHwuA9Fxf0K&#13;&#10;YFGzaaTXDlmo2BHAVGBEFnNemM1C65I12JeggmCE14v7hC+SUZLFsFy2ItWBlc4M7LW9B/K+MHuG&#13;&#10;lrfUevlMJ6cZ7MexQZB3twRazDNJZh4RA4OpdmHVsxVAyLFZR81g4DQlv4bKkDgGtkpwq63xSGlR&#13;&#10;sgEWqlcISahaYWOQHDP77eeDcCc1t0VgWqb6bR0yFSQStEvbDnNgcjrEKkTYQrhE2xOVJbQeJWQ0&#13;&#10;y2dVsRE1iNKFihf5fBOwpCotTwQoBCmEPHbAQzVOjpL/YstfYSYMFTcEb7m6PmjKRlBUMQY928JK&#13;&#10;e5Gj6/77gKVqCDabUHWjBdUGi3wxV147guLKAWj53ML2nwz/DrD9ygZY3t3aKqu5DYutgl+oHh4B&#13;&#10;BTjjlSfWnyNnUuyQ5V3AsuNwFLYdDFfmQAh2HQzGnsOh2LY/BBt3U+WizLqdtBGdw7bD5wSsbHFw&#13;&#10;xWYHN6zfdwLr953C5oNnsPEAgYszPtrJ285g82EXvLftKN7f7ogPth3Fh9uOi4LlvU1H8fGeE3Dy&#13;&#10;9cDxAHcEZAQgJDcIZyPOYa/zEfgkecMz3gung12x96wT9px2EsjiE+uBM0HOOBnkDM/kADh4n8aO&#13;&#10;oyfg4E3FiR92Op+EZ7w34oq8EaP1RWyRH+J1fiBg8Yg9jxi1DxK0nkjQeskc83DBcT8POId74LD7&#13;&#10;aWw4fBj7XFxwOsQXh8674XSwC9zjvOAe6wVf1Tn4JruJesUv2Q2+Sa6I0fogNDsE0bmekp2VkU/Q&#13;&#10;2yqwTIGqncjTdyC/xCSTW9yMLA1/txHuWm1C6mbJ6qKCJa+gFSGRzFEpkliBy1cuQFOVj4Akf8Ro&#13;&#10;o+Gd7Au3GA9cunUNv/rt7/GbP/wBUwvL8ItIRVJWMVQ5ZTh+LhKbdrtgyz437HHyhcOpUBw+7oe9&#13;&#10;h73w4QabgoWAZT/++/t77YDlHz5xxM8/dcCH65yxZYcrVi/ewJ//6Z9x4dItFJZQRcd/l1oRGV+O&#13;&#10;E2eTsHVvIDbs8sK6rX7YuCMIZ72K0TP9AGOXvkXH1FO0jD+CYeQBavo/F8hC2MIcFsPQPRgGH6DJ&#13;&#10;av2h/adj+iuYZt6gbeIVaBtqHXsK08RzgTDNYy/EKlTd90AAS2bxNK5cf4nvfvUXCbQlUHkbbmsD&#13;&#10;LP/7vwQsP3zHkNs3+PzRMyxdfYSJxVto7JhFQFgxdu4NQkRIpkQ7TPSPCGCJdw3Ajs178OHGw/jF&#13;&#10;Rkds3LED2/fuRmpaBJKSItDcasCf/vxb/PAuYLlGBcsSqgwmlJS3CmDhl8a5mhrkFNagoLABXl6J&#13;&#10;dsDCkFv3ED3CsnsRmD2Ef1jviq07z2LPPj84OkXDzTMDLX2X0Gy+CDb4EKYIFLGqU7jPSmYqWQhN&#13;&#10;GHDLBiGqWghi2DLE51QYZyV3hZYfPpZAheoV5q0QpvA5krdCO1A3Yc1b9QttRBVtU6jpUACLtqQD&#13;&#10;vt7JqClvx9TEEob7pzAxNmvPXWE982DXIIa6htDXPoD2xh70tPXD1GoSy1BXSxeaq5phKDNIyC1b&#13;&#10;hBorW6RFqKq4HrnpOqz2duDqsAJYbo534yatQlSyTA8JbKGKZbGnA5aWJgw31GFClCwtmG5vw3BD&#13;&#10;La6O9YlFaMpkQl9NJQZqq0XdstzXgYsDnbg81I3rYz24v8A2nyG8ujqNNzfn8eJdwLI2itfXxvBo&#13;&#10;2Yw7Mz24P2vGgzmzKFkITS6ajbg81IWlrlZcMrfZLUPXxzqkuplAxTZPFkdlnwqWW5N9Alyer07g&#13;&#10;5ZUZASwELY8vTuHF1Vn89tVn+OO3D3B7YQIXhkxYMLehs7wetYU1yItT48L4PJZGZlEYrYMhsRRr&#13;&#10;uiasVNXhztQwHq9O4/PFSVyZnoRlcAwNzVRRtgtgiVblYt0mF7i4q5CVV48oVSXC4svskOXU+WSs&#13;&#10;23jaDlhY1fzeuqNW9ZsjfvGJI/6fDzjH8PHGszh+PB4/C4nToqKdH8IVFDfPQtc4iuKGEXs1Myua&#13;&#10;2SBUxupmWoV4n8EsQ8iSX9YL3/B8+EcU/BVcUZQsIVEl8PTTwNNPhyHLVTS0TeL6zadob5/DnVuP&#13;&#10;8dnaZdxansNqXzVGDDo067LQUJGLgpxIBIa6wT1oH9wDDiMzMxCtDVlIT/ZBeIQbgkNdkJDogySV&#13;&#10;J9KzfZCS7oWg0HNw8TgBb38XxEd5Q5cWihp1NAyaOFTlRKE0PQztNXp8/+Y5vnnzEl+9emq3BymA&#13;&#10;5REuTvRKBsuIoUAAy0ynFrNdOsyaStFTrQMtQr/+5gUefX4HizMLuLi0grULa1iaX8HM5E8BC0HL&#13;&#10;5PiiomIhVCFcEcBClYmSyTIxtoAZyyLmJhaUeufxWViGJjBiZq7KINoFpPTC2Nonwz9zmhu7ZNth&#13;&#10;NKOvZ0zUK2wPouVIrEFjs5ibmJdjsjraDljmFcDCDBZmyEwMTcBiHkdXY69Ip948uobvn93AD9b5&#13;&#10;3cs7EnK7NNgBXaoXmrRBomAZNagwbczEYkuWVDFPScVuGubrVYpKoSJaVCYz1YrVg1YM2oa4SOZM&#13;&#10;VCXgQls2lo05WGzOwGxNggTerrTlKFWyTRkCXW52F+D+oF7mDptQWrNE8cLQUtbv0qbDgNxrpjxc&#13;&#10;IOAxFYBBnoQ2zJugJeJOvw4ENVc6cgXwTLBqmcqUiiTM16UIYLloUgs84fMJWOTcrCG9zJshYJms&#13;&#10;SxIL1FJzJqaqE5RhpkhtOmZqk0XxMlWTKLYWWlu4T8vKDGuDaV+hwqc0Gr1sNspnm1EI2tjsUxim&#13;&#10;wJaiGJj10QJEqDoZpmpEHyWqDapObLChPcsXreleMGb6SNhsRzZbfZgbE4Hh8hiMVMRIJo6lOlEa&#13;&#10;nQhCCCl4TIIV2oikFag0CmNWhU6/Nax2sISWLOZ4xMNSHSvqoalqpVWH4bKcXlqbNKECa8Riw/pq&#13;&#10;fRhGyiIFqDB8luHCVLN05QdIPgzhCt93qlNEkaMPwwAfowsTENOrCYcxJxD1KV5ozPJAc44H+opC&#13;&#10;RRE1zXahqgQsMTi5KVUyXBh8zOvBLeu7CVXenQENq5RDxHrEMN0+fRRqMyMwWJqAcQIm6+dwrCJB&#13;&#10;AAvhCjNkuDUXRaFDHY72/DDJxSFgKU0LQF7CW7higywELvEhvgjy9sR5ZxecOHoUBw4cwoF9R7B3&#13;&#10;3xHs2XkAu7bvw7Ytu7F+0yE7YPlk42F8vOEwPuEQqLwzn2w+ipzGBkRoyrDtgAcOngjGMfcoqEoa&#13;&#10;UN3Tj/K2ZlSb2tA+PgpNfQPq+83ILK9CWIYaKibyV/Bb6DSoCnXILKlAlbEF080ZmGejULca8/w7&#13;&#10;1JSO4YoENOdGoN9Qjq+e3hXA8stXj/El24NePMLrJ/fw5ZN7+OrJ53jz7B5++PIR/vSbL9DZ3gdn&#13;&#10;10SERBYhIq4UEXEMAqu2LvLbpP2DDSAcLmwJAGxWEW5py4mKK0NaVqNAF8lUsQIWWlAYwGrLCnl3&#13;&#10;S4sK/6NONQuDb9kkxEYhys9ZM5yRzSajOqRmNwiM4XH1xUakp5djdrgT//adBeM9zUhKKIYqtdre&#13;&#10;pEOYwEWbkkNRJ4AlJq4CKSmVMFQ3o6ujD+0dg+joYLtbLaJVZYhMLkFiWj1U2S0SDMtq4DRrawwX&#13;&#10;1rSU8D7WB9vgCrcELLLg5uKe7TBW1YPNmiKL13cUAcw04WKcwwU8IUsqQUqG8mdlgU94oEwSa5Fp&#13;&#10;fUprQmpmC7IITZidUtApQ8CSns3Mk7e2Ix6P52uzCPE9skEWXhuqT7QlvbK45QKXQ8iSx7wXmzXI&#13;&#10;Cllytb0oKjELDCkq+TuARW9Esd4Ivb4dBdouFFqzVf4uYLGBF50CWKhuyS3olqGaRRQtul7kabiY&#13;&#10;V+CKABbahvIUxYqtnlppE1LyZWyQhdeMFc4ELInpdSAg5Hsj8CO1CfEqgyg4mDciQcOqelGrEGbx&#13;&#10;ujMnxQZYuK9ALYPYu6i0oMWLYb9s87FDFlq/coz217GDFoEZ9QJ62ICkgJ8GpREpuxWJDBTm5yeL&#13;&#10;nzPFLsRrT4hCUJKn7YeEymr6FLBR0C0qEgIP22eLqhLCGqpK0rOb5L3TVo7Kl2aaimGpWed1otIl&#13;&#10;kaAvo0UBLDw3NoTlEl4xA8eMDG0n0rUmpGtM9uwVKmcErBR2izWI9iBmsPDx2rJRGU3pMApLhqBm&#13;&#10;u1hJryiZqGiicqW0RhkqnQlWKhvGBLZUNY6jsn4MhCwl1YPQW9VPRZUD0JQPiaUsKZUBvXWISapH&#13;&#10;dGKt5BhFJlQjNKYawbaJrkZARDk8qWjxz8PRE0lwPJ4o43A8AYePxWHX/gBs3eUls2ufP/YeCsHO&#13;&#10;A1w0e8qs3+lpbxratNsXW/b4y2zcHYhPdh7HnlMeOHTOB9udaAc6g22Orth4yAVbj57Hp7tPY8Oe&#13;&#10;UxJq+8GOY3hviyN+sckRH249KkPA8slehuaewdkob4TmhiA8PxSuUeelCSg02x/+qf7wVfnBLdId&#13;&#10;JwPP4lzUOYTnuMM95iR2HN+NHScPYqfTMby/ez82Ojhgr+spbDp2FEf9XOEd74Y4vR8SSvwRVeAN&#13;&#10;j7hzCErzRLzGDxE57ojXeCJFlw0nH0+4RHgjLDcS5+OD8dH+Q9hx5gyOeLljw+Fj2HbCCe5xfvCI&#13;&#10;98OpoBNwizoD99iz8E50RXielxw/NP08/BNdBIATsGQXtNkBC+F4frECVwhZcvSNiuWw0CiwnVbR&#13;&#10;HHULMnIbld/j6hbExpTAzzcXD+89wZdfPENFYwl8E3wQXhgI3yxPuMa7YObSDH783Y8yC2sX4R2W&#13;&#10;jKScUqTmV+KkRww27XbF5j1uOHjaFQdOu8HJLQKHjvvjo00n7Iukn39yBP/w8WH8w8dH8D8+PAQC&#13;&#10;lvVbffDxJi+pa15evSFKkNkL19DWMw9taTciYosREKLGkRMxClxh1fcWH6zb6i+jqVtE99xLtI4/&#13;&#10;lDEMfY7q3juiZGlmoxBbhPpuo2noPlrHHsM48QrGydcCV6hiIUxpHn2G9onnAlioXiGAqR18gurB&#13;&#10;Z6juf4js0lmsXX6GP/7T/7EDFobaMoPFlsPCDJb/SsHy5Ve/wuVLn6GvfxItxmEUFBkQlaCGq0c2&#13;&#10;tmz3gdMRX/zu9/+IG1c+Q1FsHvICEuB70gUOBx1w5NhhnHI5iqCwM8jKiUZ8QgTqGmrxj3/8tR2w&#13;&#10;rC3P4caNNaxeXEJxeSP0pc2iyNfo6pCrVtoFCVi8vZOwa6+3hNzuOxQOR+dM+CV3I0ozjZ8TsOxw&#13;&#10;xq7d3jjlmgJPPzVahy4rSpJ+pTlIUZooChWqSwhLCFZ4O0EKLT820KJAk1klj8UKUQhYmLVCqGID&#13;&#10;LHw8QQqPQbiiQJgFeV0+rqR5EnVdilqmut4Mf18VyvTNmLAsCmCxjMxiuHtYIAutQAOdA+g39aOz&#13;&#10;sROmxk6YO8zoM/ah39iPriYFsLCaub60XslgqWpBc3UzKovrkZ+pR25aIW6Om3F/aQQ3Fsxg8CsB&#13;&#10;C0ELLUNsFlod6LQClTr0VJRhrMmApd5uTLQ2i6JlZaALl0Z6sWLuxNpgj6haaB0iXOEsdrZgtacZ&#13;&#10;d2cG8fraLL68NovHSyO4Pz+A5yvjeHVlFC8vj+DBUj8+s3SBeSusXH68OCJ1ywy3vTnciZujXfh8&#13;&#10;ug93JnqkfeimpVMAC1Uun0/3SxAu65m5f3e6D/fnhpQA3VULvrg+h1fXZvHy6ixeXF/A69vL+Pbx&#13;&#10;FdxdncFkTydWhnvwYHkC15aW0FneAFVwGkqzS9FR0QB9YhF0kVpMqxuwWm/AlcEePFqZwv1FCz5f&#13;&#10;nMD85Cyq6/uQkVOP3MImpKuLccQpCn5BOQJcMvMaBC76B+nhH6yHy/l0bNx6Ch9vIEBxwkcbjtl/&#13;&#10;b7Dm/RcfO9prm13cUrFxoxt+FhTLmuZllLUuQN80DX2LBWwLsqtVGqalsrmsaV7JZWmcQlGDGZm6&#13;&#10;FkQlU4pJsKJFYMRfq1cUwBIcpoWnTz6i46qwuPoQiRlV8HDNxMLiLbx89ATXFhZxdX4GF811WOur&#13;&#10;xoK5BsuLXbgw34mS3EiERDjDN9QBurxwGKsyEBHujMjIc4iJ9YRK5YcklRey8/2RmeeH0EgPuHgc&#13;&#10;h6fvWcRGeqMoKxxVhdFo0CWgKjca6vgAtJTk4MvHd/HN68d4w8aMv5qV0S4BLBMtOiz3aDHXXYTl&#13;&#10;/lJcGazGQH0xRuqL8NXTO/jsyirmJyxYnJrCytIKFmapXCFgUdQr724JWUS1IoCFmSwzmBhRMlLE&#13;&#10;zmNtFpqeWBLQQvXJxMg0+rtHJGuF9qAmg6Ji4T5VLQQrpvYBmf7ecfT1jIIVzePDyrFnxuekJmyR&#13;&#10;NqbpCwJYqLhZnl+WDJbV+VUBLJZBegHH0FHfgwnzGH759Aa+f/7OPL2B335xFyvj3UgJO4tGTQzG&#13;&#10;GnNhrk7CvCkbc43pIFxhyC2bgQaKI9BZ4A9zgb9YPyaY5yEBplGykGZDzJA2GIO6EIyVxWGuLg0z&#13;&#10;tSrMVMdLvgYzNqaZxVKthJkuNaXjemc+bvdpQcAyxwwPwo3KGKV+tyJOAMsqw3XbcgTYrBhzBZAQ&#13;&#10;sqwYcwSuXDXlYaU5Q+xEkvtRmwiG4vLc2QTD+1gpfKE5EwQoI7Up6KtiSHIiBmri0Vkeh46yt9NN&#13;&#10;20pJuNWelI55CXJNwkQ1f6ZELDQw2DXpJ7NIKFUdL/XBA6WxGCxPkpakLtpudFHoL0+W4FmCEEIR&#13;&#10;bmnD4RCKUHlCO1CfOlSmnzaWXH8BGAyHXWnLFXsVLVISMFzPoNpYORafS/XKYlOmzHRNshVAhCrv&#13;&#10;T2mUQJGxyhgBLIQs/FlGK6JlS6WLLcNltj5VGpNYh03wQQvQiD4EoxWRmKxUYNJYaRTGOVSVlMbY&#13;&#10;G5YIZgh3GLLLc6KChHarUVYj66PRow0XsMIMnjFRmMRisUFRRBGwLDAgt16FhYZUXGgkcEmTUFyC&#13;&#10;Njb7sPp7tjYZS02ZsPC8ikKkRYjnP8vq6KY0LDWosFCfjEmGK1cmiYqH8I/XjFk8BCzd2mh0Fkai&#13;&#10;vSASTXlhqMsMFItcbkIwcuN/OpkxwUiLDEJCsD/8Pc/B080Fx44fx/79R+Bw0BGH9x3Bjm17sW4T&#13;&#10;bUBH/mYUwOKIjze9nWN+kdjqcA5OPpHYdcwDRaZWaBsN6J2dgckyjq5JCwx93cgu0SI6LR01JhNc&#13;&#10;AqJw3DUIfpFpKKgy4PBpbzidD8FZv2jklFYJXFnqyMVMUwamGtIwXBGPptwItJbk4eWDmwJYvvni&#13;&#10;Cd68IGR5hC+ePLbPmxdP8P2bF/i8K8UHAAAgAElEQVSff3yDhZlZASz+YdqfAhar9cQGV7hlGw2h&#13;&#10;ABftyjfPtLd0iYolPpntAVSQcEFvHbXxJ3CFChaNrhs6fQ/y+Q2ntl0ahBh6W1Tej6KyfskF4X/G&#13;&#10;s/lNaX4zSir77ZairNxGASrL40b8+w/juDzdgfg4PRKTKkRtkJLN//wbkZnPoE9rO0lcMbRZRbg+&#13;&#10;2YQ/vhzEH395Cd99eRe/fHkbl5dmUd/Qjrj0MsSrqqUGWFpyCCwKlMUmW3IksyPn7cLY9mfZUlEh&#13;&#10;dgoj0vMZdMq2HKpSGPDKLBHeb2v0IQSwNvkQCDBImCM1x8rtCjxgi1MT0jOVychqQk5eq0wur72m&#13;&#10;G1SXcJ+Tre5ADrNP2PhCpQczPtQMwlVATG5hF9TabhmqVzRFPW9Hz8DZbuRpmZPCkFoTcgs6Zahe&#13;&#10;0RQryhNafWwKFu4TuBCucDTaDqgLFWWMppiKmP9ExULIYoUp3DJ/JSu/U7ZqjWIbytNQtfEWsGSq&#13;&#10;mT/SIfCDyhRmpvz0+reC4IrXjYCFo8pqFPBB5YqoNlKbEKcySAU2F+20g7Eqm/XEhGlKs1KzvFdU&#13;&#10;UPAzLoCFx8tsQFoOm52o+qBC6W1lclK6AljefR15PStgYdaIck4GJKaxarwGCRkGO6QjnLFXHTME&#13;&#10;2Aq5CD4EnOQrjUU2OxGhiG0I8wj4kpglw5DifJMAkVwdq9D7BFSkExjS1kTFTGYzUsSm1iTNQ7bj&#13;&#10;8DObXvgWrEioLTN/CkzI0fUgR8tRgm25zdMRtA3JFOgHkavtR57OLHYhwhUBLFa48i5koZLFPnWj&#13;&#10;Alhs93NbUjMMbeWInLfqnepy2vSYZUTAEhJTjaDot+MbVgJ3v3z4BuTh6PEEODq9nSNHYyRAc9tO&#13;&#10;d9hmx25P7D0chO0H/WU27/PGOi6gd7pj824liHPbXn9s3hOETXuCsd/FGwdcvXHovDfWO5zAntPn&#13;&#10;seesN7YeI2BxxvubjmP93pN4b6sj3tvsKN/8f7CFkOUY3t98DD9f74CDrqfhHOWNoOxgBKQH4HSo&#13;&#10;C5xDnQWI+KX4CWQhaAlM80JgqheS9P4IznDDnlOO2H/2GPaeOo2NDo7YfPQoPjlwCOsOH8Emp2M4&#13;&#10;6u6MgFQvxOp8EZLtAa8EV7hHn0ZgqhtoEwpOd8VxXzecDAoQK9CpUH84+Hrh4wOH8emBI9hzxhn7&#13;&#10;z7vho/2Hse6IA44HnIejpysOe5yAf5q7TGxRACqNhfBNdMF2p13IUTchr6AZWn0Hikq7UFTKv/NG&#13;&#10;qHWt0BQboS2mtVRRLRYwDL3ICF1xh+S1MByXasVcdQsS4kvh452Nz28/xJvXL9BoqoV3rKcAFr8s&#13;&#10;T7jFu2DswpgdsFy+eRPeoclIzC5BmroKZ7zjBa5s3OWC7Y5ncOCMGw44u+HgMV98tPEtYJGFEhdL&#13;&#10;nzri/U3H5P2hOuMX607go83OMJmX8PrND6g0dOPg3nPYvvM8duzykM/Lpu1u2Lj9PNZtPIN1m1zt&#13;&#10;gCUizQjjxGMFsIw9QKP5Nmq7b8IwcBftk0/RMfkM7ZYnME0+k2mzPP8rwPIc7ZMvYRh9jObRx+iw&#13;&#10;PEfj2DNUDz6Xqeh9iMziKVxYfYw//Pk/8Me/KOoVApa/nv8MsPzTv/5vfPer38EvIAVefmk4ez4R&#13;&#10;rp4qBEUWIiqpFFmFrfKt/uvXX+PS2g2UppSiKEYNX7ezOHLQAcecHOET5Iy4lHPIy49BQmI4autr&#13;&#10;8Od/+h1+89vvsDA3geXFaQEsaxeXUFLZhAJtHbRF9cgvqEF+oaJYKtQY4OubbAcs2/cF4oRnMYLS&#13;&#10;BxCQ0ot1O4OwcYuzNLo4OSfBy78ArcOXJZy23mr5sWWwvKtmEcBCMGINpWUbUFXHPGo6bZafRYEl&#13;&#10;VKfQNmRTsthgjW0rdqDuJQEyvI2NRQQshC8ELA29y9BV9iMwTAO2II6PL2Kofwpj/VOYHpyWYFsC&#13;&#10;FlY0E7CYDCaZnrYe9Bh7YGoyybQb2tFW2yZwpaGsAR0NHWitbUWFthrqTB20eSW4MdaPz1hXvGDG&#13;&#10;ZwQs1npm5rGwnpnBtwvdJsya2kXFMlRfi+V+WoWMEnY712nEpeEeeR4tQ7ZZM3cJjLjQ1Yar4714&#13;&#10;tDSON58t4tvbF/DFpWncmenF/YV+PL84JPP5XC8uDxoFntAGxMBaBZj04c5kjwJNZs0CWK4Nt0MA&#13;&#10;y2QPqFq5O9krIbefjXfJ42gZejA/AlZAP1wcwsur0wJYXl2bw8sbi3h1cwnfPLqMOyvTuDIzhocX&#13;&#10;Z/Ht/St4/uQ+rqwsIz8pB9H+yeira0Rxug5FEWpMFjdhqrwGsy2NuDs7KoDlxuIs5mYvoLm5HwWF&#13;&#10;Bqi1zfD0SRawQrtQnqYZKZk1CIvUIiA4H4QsZ12SsO7TfVj36X58uu4gPljn8FPA8tFbwHLydDK2&#13;&#10;7vTEz0LjS1HVsQzWNJe2zUHfomSsSKAt1SuNsyhtmUdp0ywIWdgslF3UBd+QXPiGZMMvNE/gin+Y&#13;&#10;DhzfEGav6BAcVYTgqBL4BBfBzSNTGguWVh/i4cMv4OGWiXPu6Xh49wGuLyxi0mzGUEsFzA2FmLM0&#13;&#10;4+7nM7hzZwr6wlhExLghKMoJ6uxgtJSnIjPJC0mJ3khJ8ZdRpXohpyAA+bogASzu3mfgE+CG+Ghf&#13;&#10;lOdHoSwvEpX5sajKjRHA0qTPwmsCli8e4avn9/D66V0l1JHBji/u4+rsIEYMxRisU2OwNgvG8lTM&#13;&#10;dOqw0leBuY4KzJhq8Icfv8DnN68ogGVmBitLq5if+fuAhbXMVKko9iAFtIwNWeuTGUQrFcpvq5vn&#13;&#10;LPOiQBllvVfvKPq6htDV3o9WQxdaDb1oNnSjtakXJqMCVwhZ2OlNm1B35xCGzRPgc6lisStX2G40&#13;&#10;+xauMOiWgGVhagkTw1MY6x2Fsa4bM8MWfPvsHbjC/ac38O3j65gfbEOUzzEUpQSivzYHvTVJoEVo&#13;&#10;lgvahlTJT2H9MlUHXQX+GCgMwFhxmGSx0CpClQGtHMzNYC4GF9+0m4yXxmOmKlmACqEKh7CC+SZc&#13;&#10;KHMRfKUjD1Sy3OwpwIUmZp2kyf08FvM35rmgbsiQxfViU7ostOcaUjDfmIZ5Q4ooYRiUyrwX5rXw&#13;&#10;9ScqYyTThOe+2JQhDTdsuZmtSRSAM1qbAs5YnQoWQ8LfTk2s3X4yXamCNArVJgiMmK1LlMYdtu7Y&#13;&#10;IAuhC/d5H+0+tEsReEzVJEnzDoHKgJ6QI1Jp96lSGn9oxWHOis3OQyjF4e1mbbjkpjBLZaSUDULR&#13;&#10;sLDKup5ZIwkYFrgRjckqnk+SAiAY9sua7NpksekwWJY2nfEyKmUiMVhKlUcERiqixcq1YlOMWEEN&#13;&#10;z1M572SBJjw2IYuFWScVkbAY8mBpyJP2pqn6LIxUZ2G0OhODJXGioiGkYX0zAQvP45IxG5eNVBZl&#13;&#10;SUCwpTJRQmiptJmpUwkMWWtJtytX2EBkC7elTYwV0DzWvCEdS81ZkHaq1hwww4cATFROFTFy/7wh&#13;&#10;FWtGKqP4mUjFWFWSABa+F7b3g9e5vyhS4ApVLJzWnGA0ZfqjMi0Y6qRQ5CeG/HTiw5AfF47c2DBE&#13;&#10;hwTA19MTjsdOYu/eI9i7+wj27josgbf/GWCxgZWPNr4FLJv3e2LHMU+oahpxKjAWKRUVUDfUoHl4&#13;&#10;EF1Tk+gYHxMVS1lLA1x8fKDKy0NdZzcazUM4dS4EPqHJqGnthntIPIIS8rB512kJvKWSZcqQhmkD&#13;&#10;G6aSYSyIgbE4C8/uXsL3b56BgOWr54/x+il/Pz6Tef2Utz3EN6+f4vuvv8Bn1y7CLzALASEaRMRV&#13;&#10;yFDBQntQrqbTGkhJK02NLOj4Lb9ix2mW9hgBLGz4SaywAxbaW2zhqrkFHQJZCrVdqK4dQr1hFHUN&#13;&#10;IwJZqKYgXOGivLRiCNW1Fmj1vUjJrBfAkp5jkG9BkzNo+6hFSlYDUlRluDTVgf/40YKFsVaERGmQ&#13;&#10;KM1HzK1Qzo2gJYEVyEk1UCWVwtJrxP/73Rj+9GoISyNt6DW2YrSvG32dXWg39iCnsFYqoROTaxWl&#13;&#10;DkNnCzqQyYVnfhvS81qRkW8bKnjaFQtHvgJQuCBPy1GqiAVsMKw3zyj/TlJdQlUJFSWpOcz4aJLh&#13;&#10;Pu0vKblUsXBxryziU7MVuMKg4fSsJmRkNSM7twV5alagctFisofF5hcakVdIGxBrrpVmIe4robSd&#13;&#10;yFZ3yeRb4YXAjXfgiliFaBfSKYDFZj3Ks7YTyf02sPKOgkVT3A99idmuXtHoulCoVcCNXR1T0muH&#13;&#10;M3ZFi07JZaF6hefC86IlKDNPOdd85rNoWdn8FrAogbeKgoVKECpVBIIRHlBZlEVFkM1KxTwPg2Lp&#13;&#10;yTGCoa02wEKoQrgSlVinAJbkesTJ1CExpQFUTaRlEeq1SRuTgDCBNQb55j0tR1Er2QFLOq1BdYol&#13;&#10;iBknKoKbeiTQQpZaj8R0wh4F4BCwqbKbxW5EGxftQRzmsRCkyDDoV8Jje8QKRHCiylXsOzYYIts8&#13;&#10;o9zP56r4uWITFJubrG0/GVSm8POX347M3HZRwBC+8DPI23I1DE7m506BNbQdZbARiECR9iPmrRAS&#13;&#10;agh8un8yzGTK0xG0DdoBC+EKIQutQn8PsDDolmoVO1ypHxUFS1ntsKhcSgSuELCMQFc5IgomqrII&#13;&#10;rWJVDRJ6+1PAUmWFLFXwDimChz8bLQvhF5gH34Bc+DCw2j8PXr45OOmcjJNnknH8dCKOHIuEA3Me&#13;&#10;vLIRGlsMz8BcnD6XgkNOMdi6zw+7DofioFMsdh8Jw86DEdh5MEpag3afOo+D573g5OcP19BQOHp6&#13;&#10;YdsxF6zb7YwPN5/GwVPnsfuYCz7Z7oj3rZCF6pWfb3DAP6w7gq3HTiMwPRReiT445ueKUyFnBbDs&#13;&#10;PHEAx/2dRcFCwBKV74eQDB/k1OQhsSQYgRkecAlzw8GzztjnfAo7Tx7D9uOO2OrkiPUOjth18igO&#13;&#10;uByHf+p5sQoFZ7jDK+4MfBOdEZx2DqFZrjhwxkUAz/6zp7DNwRGfHDiCrU4nsNXxBJz8vHEmLACH&#13;&#10;Pc6LZeiotwfOhASIdYg2pqSyYCQUByNWF4yoPG/kqJuRk2+QtiB9iUmytriVeuaiNuiKCVOMyNM3&#13;&#10;ix2RVlEbYNHq2yW/hSG5DLlNTqyAl2cWbt24h6+/fIGO/hZ4RLsjLD8IATk+OJdwDgOzg3bAcvv+&#13;&#10;fQRGZUGVXY7UnEqc9U7Ap9tOY8POs9h6+DS2HTmDXU5nsd3BGRv3OmHbTv+/Gj98sOm4AsA2O+G9&#13;&#10;D87jo4+80dw6hV9+/1tEx2uxfZcnNm31xsYt3tiwxQvrtpzFui3Osv14kxv2OsRh6x4vnDmnhqHv&#13;&#10;Ftosj2Ace4Am8x3Udt1AVfs15FZY0Dn9FP2LX6Jj4im6Zhhu+8puD+qYZgbLK5imX6F5/Clqh5jV&#13;&#10;8gQNI1SvPEf1wDOUdd1DinpUMlj+8Od/xx//8m/40z8r7UF/DVj+8j///W8yWJjD8tt//Ff88Jvf&#13;&#10;Q1fahp6xKxiZu4Wxi68xsvYK4yuPYFl+gPHlJ5i6+QAzd+9h2NCL/KAwHD7iiMOOh3HW7RgCw1xQ&#13;&#10;oI5BRnoEVAkq1Buq8Ns//x6//sMPWJodx+LMGK5duYC1i4soLm+AurAWWl0DCjT1AtRyC1pAwOLn&#13;&#10;p3oLWHYFwMVPh0j1BIIyB/H+Fk+s3+SC3bv9sGd/CFzdM9DYv6JYg7qWUNu5iErjrDUvRbHxUMHy&#13;&#10;Vo2iZKnwNhssUUDJCgzmVbEN1fddQEX7jFiCRLViz19R1CtUtfD5fB6VLBwev9akHLOmbRKhsWWo&#13;&#10;aBjG2OgCRszTGDNPSe4KW4OYwTLUMyQqFqpVCFkIWHrbexXA0mxCZ3Mn2hva0V7fDmO90Q5dygrK&#13;&#10;UJhRiKqyetyZGsSdGTNuzv0UsBC0XBruwnK/EUu97ZjvImQxYqajUaxBy2wMMlPd0iJbPv7qWL8A&#13;&#10;lkvDvVjsbsdaf6e09Dy7Mofna1N4cXEaP9xfxdefLUrw7YNFM56uDuKLq6N4sDSI2zP9eLyi5LWs&#13;&#10;9bVJmO1tSw/uTLJ9qB/358wCU6hwIWC5NdktOS0EK5cHWkXFQvXK3Zk+PJgfxuez/bg3Z8bLK9N4&#13;&#10;fXMRb+6u4qu7qwJZvri9gltLE3h8bQmv717F98/u4y+/eoPPb3+GxkoDsnyisdDTg54aA0oS8zFT&#13;&#10;0YqRwnJMV9dLbsv91VmsLCxjfmENg4PTKCttQ5GuCRpdK9S6NoEsWXkGJKZUIiJGD79ANTx9cnH8&#13;&#10;ZBzWr9svkOXTT/fj/U/fASyfvIUrv/jQEQ7Hk+EfU4mfBcfqUdNFL9oNUbKUtlgbhAhWmtn1PS9D&#13;&#10;0KKvm0RGoQlBkUUIjSlDSHQJQqJLERjBQDE2BymQxT+sCIFR5YhMNsArWItTrirUNU7g8vUXePP1&#13;&#10;D/jsznOYh5bx4ukrXJqbwfxgB5ZGurE8143eVi1u3hjHnTvTKCtPgn+4M4KjXJCe7o3GsmQUZwUh&#13;&#10;IzXADlhS0ryh1gWhsDgEweFuIGDx8HFGVIQ7NFmh0GWHoTQnStqHtMnBaNZn4ouHtyXM8fn9G3h2&#13;&#10;7zq+enbPPtcXR9FWkIC6nGhUZMfAoEnEaKsay33lWOisxFSnFr9+cw8Pbl8TwHJhbgFry7QIKRks&#13;&#10;zF2xqVe4T8CitAfNKG1Co3MYHpgUhYpUKI8vyGP4uGnLot0mND40DXPPiAJYjH0wtfShs3UAbYZe&#13;&#10;tBl6YGoxo8s4KNXMbBBi0G1v14gce2xoClOjSgaLTb2yNHsBS3NLEnLL/Quzy1icXsY0a6T7xzDW&#13;&#10;M4Jbaxfww8vb+O7ZdXz79K1V6FcvPoOlqwb+LvugSfaHpaUA001ZWGpTMlNoyWHOCoNhzSXhMBeH&#13;&#10;ST3vZCXtQAxgDROLDNUbAlBqEzFFy1B5IkZLYmEpo30mXmxCBCvMY7HNcnOGKFBo8WE7DCHLRWOu&#13;&#10;KBhsgGWmMh6L9Wn259ieyy3zYAhkZAhdahNkqIKwPU4BNqmYq0uS48zWUHmiKCNmapOw1JKJhSYq&#13;&#10;bRIwbZ0JAoXiMMn3ICQimLHBCFpqBosjZVjjPM3MmvIo+wwxF8XW6FMWI5YX1ghTscKWI25ZfUwQ&#13;&#10;QSDBbJThkiixtlCpwvpjWoJo1WEw7WBRhOSkMNuEWSRiqalkVkskREliVRARosiUR0tlMW1LDIIV&#13;&#10;K1Ix25SiME4FS2WM1GHz+lLtw8cIAJLXYXVzLOYa0jBbn44ZKpCsM11L+06qKGKURqBwJeuEOSes&#13;&#10;vdaFyJ9HSlSYqs/EXGMGlmgFM2TaoQ0BB21ItDRJk1CFkrsyV5+I8apkTDAkl+cv+TRKlgqtQrxO&#13;&#10;ttpp7rNe2lIRjqkq2qCi5JrwcQzI5bUcK4/HaIWiYOHPYxu+/lhFInqLYtHKBqh0X4ErBCwlKUE/&#13;&#10;ASs58cHIig1GcngAksMCkRDij/Mubti9xwFbtx/Cpq2HsHHbcWzZfhLrNivwhBDlww1vQQrhyocb&#13;&#10;HfHBBmXeX+8Izqb9XnAOSkRuawdOB8fBPToVycUlKO8woq63B40DZhQ1NqBjfABpWh1S8tRoGRwS&#13;&#10;wNIyOoG0iiqk5Zcio6AcHgFx8ApPw74T5zHXmoWZxnTMU63VnoPhqhR0l6Tg7qVJfP/1UwEsv3z1&#13;&#10;BF8+e4yvnj8VwPLlM24fyO/Mf/7hNZ4/vIXIqAL4+uf/BLDEJNcju6DD2vbBpp5qxVqQwywQ5dtI&#13;&#10;ftufU9iN+NQ6xFoVLMxSSc8lfFGsRFRxcMFOwFJZPSiAhaBFV0wFA7/d7ITOqoioqhlHcdkAUjJp&#13;&#10;p2B4bbUAHua1EK5QAaBKrcS1OZMAlsuzHYiMK4IqvR4pmVwI08JE602j1CFnZtbj3qV5vPpsGr96&#13;&#10;2I/7S20oSM2Bj08aAoPzEJtULn77mOQqxCTXKOG4qXztJrsKJ0vNn4OqHebPKAodG2Dh9WG2iS3r&#13;&#10;hJCDk8uKUlGTcIHMa9UmwCVTMlaakZHbjLTcFmSoWQtM+EIJvXI7v+XNzGuRybaqVqheIWTJpzS/&#13;&#10;2ARNqRIc+9eAha9NQKGck1JfnJHXKSCDQIPZJ9qSPrs9iGDLBlkI0whnOLRyqTWd0JT0impFUzoA&#13;&#10;mRIzCov78S5g0ekZeEylizI229G7WzmOgJ0+6Ir7xXLEc6FFyBZSy63kr9ASlN+GTLVRRlH/GJGS&#13;&#10;pWSvqKjCsNaHs0KcKhQbRLFtk5jFksk8lkYkSh0xFSuK7YSAhUAmheGqqQ2IS65DQko94pPrBbSo&#13;&#10;0gxgPgvVKWx/UmUZJJCV0C4xvQXxtBuJIqZBoCPbb1gnzgpxQkhR2QhEY+12o3yWWA2tBNgq+Sa2&#13;&#10;fVp8bGDEppiybW0ARJQp6i7FGsQ2IbW1VSq/U9RS6WyG0vZI5TNBjWSlsDqZypR8qsQYLNsPqpgK&#13;&#10;mHtT3I/Mgk47YKEtifYkOYamG5kEMPws6Bho2y0htgy0VZf0Iq+IwbZ9krfC1qDC0kEUlg6JTYhB&#13;&#10;xwQstP0IPKFNqHoI5XUjAlTeBSy8rbhqAHrmsFSNyhTVjENXPQZN5Qiydb2Iz2hCRHINwpOq7RMW&#13;&#10;X4HQ2FKExZYhOLoSPqHF8AktQlxSKVLTKxESWYDgmFKExJTBP0KPI6dVOHwqGQdOJGLHoQiZfcfi&#13;&#10;4OSWgaMuaTh0Kgl7j8Vh64FQHD6djFPuOQJZNu0JlFpnVjs7BQTgiKcPTgYH4XxcJNyjI7Bh/3Fs&#13;&#10;OeiGj7c646Otx7Fh32lsPnAK63c74aNtykL+Fxsc8fMNR/DzTQ4ISA/FuVhvHPRwwelgZwSk+8Ij&#13;&#10;8Rz2ux3BwXMOOHjeEc7hp6QaOaaQlh9PRBf64VxgCJx83HA6yB2nQlxxzNcZDt5nsM/tFPa4nhLA&#13;&#10;4hbpivAcLzCMNjyXlc0eSNB5I6XMF6GZAXAOZZOQM3YcPYrdJ4/DweMsdp48ggNubth54gx2HT+F&#13;&#10;EwE+cIsOxZkQf7jHBcI/zQueMZ5IUscgMo+q8mZk5TYIYGFb0LuAhfu64nboSzoEsOQXN6NQ3yU1&#13;&#10;7oU6E3QltCQy86lLVItqQmVVlQSrX79yBy+ePcTgeC98470RXxSPGF0MvJP90TvZL4Dl+998j9Gp&#13;&#10;eex28Mep83HwCEjFkdMhSh3zpkP4cMsxfLCZzU1O+GSTC5xcohAYqkFUbAlC2YAaXCCwzdU3CSfO&#13;&#10;R8IrNAPuXnlISW1EV88SLl69h8ycGkTEFCIhow4xKdWS1eDqlYJte92xY78n1m/3xIHj/Cyl4+jx&#13;&#10;DNQYL6Fr8gm6ph7DOHofTQN3UNN5FQGxJdA2TKF37iVMU8/RPvWFWIJoA1IyWF6jffIFOqZeom3i&#13;&#10;ucCVxtFnMAw9QLX5Eco676K04xYyi2fw4vXv8ce/0CLE+XexBjHY9l3I8p8BFjYMff39r1DdNIhe&#13;&#10;y210jN3A0NLnGLzwFJa1J5hefQTLykuMrXyB8YvPcOfVN9jnuAe7jh1CQMwxRKccg6YwBnpdPLSF&#13;&#10;ccjMSkJaZjx+/aff4Td//BWWpkcwbxnAtUsLuLg6jyJ9NfLVBCxNMgRx2XkGaLSN8PFJxm6rRWjb&#13;&#10;Hm+4B6oRrR5EqHocP9/ghg9Yg7vLDwcOhcPtfCqqO2Ylf4UKEkKOqvY5OwAhDLFlp/w1LLGpUri1&#13;&#10;QxjTvAATeU77DCo7FHjC5wpE6VqU48m+9Xm241R3zAvgae1bAsPwqxpHMToyj9HBGYz0W8AQ2+Ge&#13;&#10;YVjMFoz3j2NqcArmdrNYgnrbegWkEKpQqUI7kICXlh70tzEEt0MULuUF5QJYyjUVuD2pWIMujw/j&#13;&#10;xtRbBct1Sz8uDiq1zfNdzZjvasFcJ9uEGrA2aJKK5oXudsx0tIKw5dp4P65bzLg5MYgbE4PSOLTU&#13;&#10;ZcT9pXE8Wp3Gg8UxPFwcw/f3VvDtnWW8vDyNR8tDeLo6jNfXLXh8cRQPV0bw/KoFNyZ6pCr6ylAX&#13;&#10;bk/04epwF+5NmwWw3JroFguR2IkmuiXI9uZYJ64Mtgl84f13p6mOGRQFC61Ir67P4as7q/j684v4&#13;&#10;+v5FvLm3hpc3l3DnggVPr6/gybU1fP/iCf7tz7/FP/76WxhrGpEdmwZzVSMWGoww1zdhvLYNywYj&#13;&#10;5quacHd0FDdXFLgyN78qgKWyoh16HVV2Jmj0VO22IzWrDgmqCsQklMI3sABefvk446LCtm0e2LDh&#13;&#10;LDZudsEH651+qmCh8u1DZfYdjoNfaAV+5h9RiAqj0iLEHBYClZLmaTtYUf48i4wiE7yDs+AbkoOA&#13;&#10;8EKBLMFRxQiJrpIJjqpCUGQFAiPKEBBZhqDoSkQlNyIougJn3FLQO7CMB0+/weOXXyAwTI2+gSX8&#13;&#10;8psfsDQ9ia8eXsPttSlYBmtRr0/ExHA9blybwtWLE4hM9MI5Pyekpwaiu+lvAUtyipeoV/I0gQgI&#13;&#10;dhG44uXngsiI8yjMCkVRboRYjdrL09FWmob+mgI8vX0VLx9+hgefXcTjW1fw/O4N+0z1NKA2PxId&#13;&#10;FSoMt+ZhoDEXsz1FAlioYJnr0eGHNw/eASwrWF64iMWZC5iV9iAlh4VwxTYTY/NKY5C1TWh0SFGY&#13;&#10;0MZDqEK4IoBlgse4gClCj9EJUbD0dw+jo6VbKpxZ+0WwQtDCbbdxCD0dw0oGS59FappHh9hMNIfJ&#13;&#10;sXnMTlizV2aWpUFofmYeC7MLEs4rmSwzy5izLGDINITeln6szc7i+xd38M2Tq/j64UV89/Q6fvPq&#13;&#10;Nv71x2cYby9DtK8TKrLDMWvSYdWYL3aUpdYsXO4qlHDZC+3ZWGzLlJwSKkNoG2Ilc58uVPJXaPkw&#13;&#10;68NF7ULFwXhlPHq1IejXBEmjDJUlrGzmAtqmVLjUnoeLxmysNFPFkC7KlSVDOhYb0qTi2WINMaWS&#13;&#10;hfW9UuNbk2iHJwQ2ijLGaitibXBZJKarYgW6ELLYAAzzY5bq0zFXnYiFWhWmK+OwWM8Q3BwBAbyf&#13;&#10;1hQFzKQJqJGK4WKljYbnzLFUxGKAjT4aKktiJNfD1lTDKuoJAqaaZLHI8P7pGqV2eKI6QSqjCVmm&#13;&#10;qpNFdUE1CiEPbVEEK1T3SHTkMkUAACAASURBVIBwfTIsZdGScyJbXZhYdaZreb9yrRYbCI2SMc9z&#13;&#10;tlqfpqri5HEMeOVQScRsGA4bn5hxwuNPsS3KqgCZINCoVcnPQthDdclbwELI8nbma1WYKI3AZGU8&#13;&#10;pqoTZahw+eshBGLgsYQeN6dj3pAgM9uYBeai8DVsWSm8nrP1CZiuT8JEbTLGShNhKYmDpYTwhRaf&#13;&#10;RIyWxYkK5a0ShVXT4crwM1ISjhGG9erCxWZFsCdTFi9ZLgRINsgyVpmIMQbiFsehJsMPjbnBaMgO&#13;&#10;hD4lBPlJYciMDUZUSAAC/XzhevYcHBxO4fQpF5ntuxylfnnz1oPWGubj2LrjNDZsdcKnWxxBwEKY&#13;&#10;YlOtcGuDK9y+t06RJ2856IOdR/1RNzaK48FRcPAMg76nDaWd7dAaGhCVlYH4nEy0jpiRoitBQo4a&#13;&#10;+gYDUtU6uPqEY5ejG4KzihBdWIWjLsHYd8wdHkER8ItOEriyZMzGXHMG+kuT0F+VhXtXZ/D914qC&#13;&#10;hSoWAhYqV2xDwPLdi/v403cv8e1XT6FK1cHLJ8feqBPOtp34arG4iLUh1VqrykyHLIbYUcFBtQiV&#13;&#10;F82ITa5BRHylqDCyC9tECk4FC4eKF35zri3qQXFpv4SjEqwQSkg+iLpNVCuELOWVI9JqQ5BCSTn/&#13;&#10;ceQ3odoSKl26kJbdiIysBtxc7Ma//2jBjXkTEpJKFMCS0SD3E8aoMg2IpxpFVY2VyVH827dj+MPz&#13;&#10;AZnxboN8kRCTVIX41FoJuWXQbUJqnR2wML8lVWp8GTyrwBUbZOE2I6cFGdktyKQqgGoWViFzoZvf&#13;&#10;bh8G+WZSpZJvhFrLINdupbGH+9ousfSw+pqAhcqbLOtkq9vAfBqZfMUWRMBCm1BWTov8x4HhkoQs&#13;&#10;BCGEVzYFC0MlbWG2VKMQWlAlQpihsYbL6t4BLAJBmMdCkFLCfI0+sZcILCnpsYMYbVkf7FNKQNMn&#13;&#10;ChZ9cQd0pe88zprp8hO4QohTxAUWg3H7oGGzEBUsRcxb6RH1ig2yMH8kNU+5JrwuHKk9ttpykjNa&#13;&#10;kZiqgJHElDokqmqRmErQoQS3UqUSn8LWJgWOEJCwzScmuRoMK46Iq5Qq4LhkBazEJtVJxge37w6h&#13;&#10;y7vHkOMwvJaQJol1wrWITlT+TkguD+GjFQYyA0ZRKTF7xaZieZvbYg+TzTFKhooAllyrRcdmS8tr&#13;&#10;F5UKIQuBSU7h/8/Ze/+3dd/pnvkT5t6dvZPY8diSu3onVUhRIimSYu+99947wQ72CoIAC9jA3rtE&#13;&#10;dcnqVrcsyXEdezLpGTvJJNm7vzz7ej6Hh6Ltmbt394fP6wucA4AADkXhvPGUbqTnKhCF15mHIkPF&#13;&#10;S4FRLDy8TlCiAhaCGd6fAIWWo3QJqTUgNVvJceE+ATy5egWwsIJ5kxVIVa9kEZ6V9Ui+SmF5rzQF&#13;&#10;sS2Ik1c2IFNQPrShXiE4UeDJS7sQgQuhigpZaAlS1C4vAYsKWpgfk1ViQmqeEdGpzYhMaURofK1A&#13;&#10;lsCocgEshCwELF7BZXBn0K1XGuxd42F1KhJHTkbj8IloWNpEY6dlKHZYhGL7oRC8uy9Aho1Ce62i&#13;&#10;sftIBN7e44e3dvtiyw4v7DocBosTsdhtEQwClvcPBMp+p6ggWPvQ2uMHx8gQuCVE4JgXAYwttu60&#13;&#10;xytvWeHVd4/irb0nsI2huAcd8PpOG/zzdmu8tt0K//SWJd4/fBJbD1nBPSAIh0/bwCHcDZ60BKW5&#13;&#10;wSPRGXaBNnCLsUVYvht8kx0Qmu0K+wAH7LG1wgEHGziFeCAk1w/ucW4yHnEesPV3hku4q2SX2Pnb&#13;&#10;wj/NGcGZCmiJKnRHTGEQ0qoj4Z3oCxtvR+yztcZ+++NwCnOHfZADrDxP4pjHCey1s8e2Iwex67gF&#13;&#10;rD1sYB9wCo5BjnAKcYBf0in4JtoJXCFgSc9uRG7BjwGLprQTpWVGaMoIU1rWG+MUZdyGoq2UtkEj&#13;&#10;cvP1SEqsxmmnZKwsXcTC8jQWV6YRlRmBoIwQ+KYFwDXWC029rXj26XPcf/IITbpebNlxCjstPLH7&#13;&#10;sDe2H3Rdz1rZi5++wVDbE3j9LTts3+ODxq45rN38BWbWHmB4+T765x+gb/6ezODSfQwufYj+2TsY&#13;&#10;4MzcQavpDLpGLmF08S7MS/cxeuYxxs8+xdiZJzCMXkO+dhBO3oWwtMnAIesM+ATXoHfqAQzTD9A+&#13;&#10;cRfGqXvQj96BbuQmWgavoKnvEgwTd2GYfipQhZkrbBFqH38C/dQjtI8/EMBCyNI8/FDyV5r6b0Hb&#13;&#10;uYayjqvQ6K4guWQaHz786nuARW0OImBRKpr/it9/++MWISpYfv/dX/H5v3yD1UsfY/HCRxhcuAPT&#13;&#10;3C2Y5m+jf+FDDCzdx8DSPQzMXcDo4odYvPgx7B1OwsH+KE66OqNaGwqtNhI12kSUlMcjryADiSmR&#13;&#10;+PLrF/j6N/+CxSnzOmCZxdnVOZRotMjK0W4AluyCVmiyNKJgsTrmi117XEF7EO13Vs5ZiMjrQ0jO&#13;&#10;AH7+vit+9ooltu9wx959fnB0jIemYRgtA2dRy2BbWn70St4KwYcSRqvYfhr7VqT5R1WdqCoU3o4g&#13;&#10;htsJVmgf4sqAXLYE0V6kQhp1FVhjXFBaiNbzWaoNs+A0GBYQHK5BSZUJ/T0jMJvGMNQzIsG2tAcR&#13;&#10;srBRiJCFgIUAhaG3nS2daKpsQmNFAwYMJgwaBtHd2o2BzgE0lDcIdKkvrUNucj60RdVY6NZjsb8b&#13;&#10;q/0GrA114ZxZmdU+vUCO6fYGTLQRsDRhqqMefTUVGG6qwUJ3B8bbmjHRrihYCFcUe1E/1oZ6QevQ&#13;&#10;rL4NqwM9WOrrlbahy+MD+PzWMp5enMGjs6O4s9CPx2vjeHZ5Bg/PjuH+2ggero1KLfOUrgUXBo2S&#13;&#10;qXK2v1PsQlSw/BiwKAqXS0MdomC5PNKJa+NG3Jztl9rmO3MDeHRuAs+uLePFzTP4/MEFfPHgIh5f&#13;&#10;mceV2SHcPTePGyszuH/pIj57dA+/+eYzVGQVIyMqBZ01zRjXdaEnvwIT+i5M9U5ipakDl/uHMTU0&#13;&#10;jcmxeUxPL2N4eBa1NQYUSoul8vdH1Lm5HUhKrRfgSrjCsXNIEuXUljdOgvPaG9b42RubQm6paHnt&#13;&#10;AP7hH/di69uucPHW4CfeoQWo1PEX6QKqDauiYilvX4AoWVpmUVg/hNj8angG5whUUbJWmLdCC1A5&#13;&#10;/MOqfzQBkXUIjG6AT2gFHF3T4OKXjoXV6zh/7SH+9Te/QnKmFranEnD52n2sLS7gxrlRrCwOYHba&#13;&#10;iAvnzfjg2jT6BxtRWp2ItPwgBASdQHqsK3Q1SciK9URstBuiotwQHe2GpGR35OT7IDPXC/5BjnD1&#13;&#10;sIOnjxPCQl2gyQ5FdWE0Gkri0V2bCVNDNkbbNHhw/QIeqYDl2vcBy4heK4DFUJ0Isy4bgw0ZEnK7&#13;&#10;0FWByfYKXJtsxm/+9TmuXTiD2fFxLM6ekZmbmMfU2Cwm12dqfFaqmlnXPD5CwDKNMbMyVK5MDNMe&#13;&#10;NI2JHwAWql9U1ctA7xB6DYPo6ugTmCJARTco/er6VhOMugGZHuMwTAQsvWMYEsAyK6oZPrYKUuam&#13;&#10;5iCAZWpOVCzzUwtYmFoELUnmLjM66ruwNDaFr558gE/urglg+fz+Rfzy4xsCWFYHGpEUdAqlKQEY&#13;&#10;bc3Eii5bgmTnW1PBemPOWapLjDlYbE/HfHOqhK4a8nxgzPdFL+t/S4LRle8nkIVKgaGycNlnKvDd&#13;&#10;sA6x8YXKEKonCDQIFKgOmaqilUiZuZoETFfHiP2DEIDDvA3un9EydFYBJYQjtA9NV0cLLOGJ/xiV&#13;&#10;DZogyXBRgEmC5K4staQJOJmnGqMqSqxHBCwcVV3DlXCFOS0rbekCImhBoWKivygIgyUhGKdaozRc&#13;&#10;TuRNeUFi+eF+VhxzeBLPrBqqUwgReGJPyELbDa8TEPD2VLSokIKAhVXWvE6VySjbdAhHaOuRBp0w&#13;&#10;adxhNTFDX6lyIcCgDYiQY7gsQhQr/JkM2e3J9UZfvq9YhHgfKl34uHzMKW202J1GKsIFxDA/h6qR&#13;&#10;0fIoqWjma+Cxo31HVDY1iZiuTcR0XQoMOYECvSbKwyXclz9bBSusSR4sCsBgoRI+S9Cj1GzHKnk1&#13;&#10;DTGYXZ+5hhhwpurjMVKXgtGGVEw2Z2C2PQtTrZmYqKUyiYHKtDsRQCVsDK/P1SVjXBsrrUsmTZgc&#13;&#10;bx57HndWQw9r+NqoqonAYKmSUcNj8BKwxGK0JhlDVQnoKolEtyYK2lQv5MX6IC3SH+F+HnBxdoGV&#13;&#10;tT127jmG7buO4PARW+zdb4233j+EN987hLfeOYTX3zoolcuEK1K9TMCyrljhqkKWzQoWer+9IzLh&#13;&#10;GZEO97BkOIfFYfcxR1i6BKByyIDo4hI4B0ciIDYKDaYutJj7Ua7XIz6vGNnllYhOzcFJlwDst3LB&#13;&#10;Ca8IpNV14IiDN1wDEhGerEFOVTVM2gSYquJg0ETCUJSI4UYNzo514dNn976nYFHhimIReglY/vLb&#13;&#10;z1BYWgInN0rn+Q3xywmLrRGbQTLrb5PrN7Ij2HIicCBDsbfwpJKAhUqW9Hwlg0SsMWKdaRP4wBYh&#13;&#10;BiKqYIVwRR3+J8iTb01Zvyg3EtMaUFYxiPKqPpRX9aKknHWgrPftQGpmC6aGTQJYzk52iGUogWGj&#13;&#10;HMnLaJST4/DYGkTFlkJbUYfvfmHG378axZe3e9BaUYqIeJ4Qfx+ufB+w8MRcUbLQsqPadwiTEtIa&#13;&#10;oWaj8H1RLUBpWe3IyNYpk6MTQEIQxdYenmSwsYcZM4QjnDxNl9iPfgRYsttAOCOg5QcKlszsVuQX&#13;&#10;dYAnurkl3RuAZUM5swmwcBvzTViFLNYgUbAQprxUsGwGIQVlL0+eWacrU96Dwv9k+DpoESrSdL6E&#13;&#10;MJvgCu+rPjbVLTy+BExqI5FqGeJ15smk5RpEycG8G7FkZbOemLaaTXknhCvJtI0oWSoEKdEJ9QJU&#13;&#10;CFgIVwg/GI4aGV+LSNYS07oTV4PQGIKVCgSGl8I3RIPQaG6rlTBn2uGCo9gupZXt4TE1Alui2DbE&#13;&#10;0NyUevl9YmZLRFy9ErzKCu+4OoTFasUiRPUKVSz8nVKzVrhKmxFtTet1y4QrmwEL23ukhSiZ9iE2&#13;&#10;FjUiIqFeap6ZryK3TWtHYjrDnw2iUknLUYCK5LUUGJFZYBCAolqNCFR4WW0rEoUK4UquUbYxvJaX&#13;&#10;1ewXKlbSmOmzHmLLjBXagFTAoq6ZRV3Io3Kq1IT8sj4UlPUjv3wIheVmFFcObwAWqlKKK/s3pqSq&#13;&#10;H6XaIZRWD0JTpUxx1cv9hVVmbB7msOSXDyK3dAAZhT0CWghbBLJEVyIwshxBUeXwC6+Ah38RXLxz&#13;&#10;4OyVDmevVJz2TIWVfTxsHJNh65ImCpaDNnE4cDwWOy3DsOtwuKhZ9hyLkkYhghV13tntjff3+uC9&#13;&#10;3V7YeSgIVo6JOOaQiFOh3rD28cIxLy/Y+PviVHgQwhJKsf1wAH76lg3e3HMC7x2yxTsHbAWy8Pq2&#13;&#10;w45438JOqpqprHjlvaN4bddh7LOxxkF7azhGuMMj3h1+qS7wT3PFyWBHuCV6wD/VEeH57kisCoCN&#13;&#10;1wnsPnkM26wscczdDqG5PgjN84JfmiscQuxwwscRoVmBCEr3xyEHKxx1sYJblL2oWEJz3HDUxRZR&#13;&#10;BUFwDHGBXcBp7LW1wjuHDsLKgxkwDnAIdhSFS1CGHw7YW2KXzUHssT2EE9428Etyh0u4I5zDrJBf&#13;&#10;2C5qBFGw0OJTyG+GX1qEqGAp4ZQqU6hpEcUKvz3mv3sVsKh/U3ILOhEeViKApadrAk36BrQYGnDE&#13;&#10;7SgOu5/AblsrbLM+Aht3b4RG58ErIA0nnaLw9h4P7DkajAPHI/D+fk+88iZbPw7ilTft8dM3TuKV&#13;&#10;rfZ4f6cHGrvncfHuF5i78AhjZx5i7MInGL/wCQaWnmBg8TGGVj/C8NmPZbitb+mRzODqE/QtP8LI&#13;&#10;uecYv/ALTF/9HDMffIGeubuIzezAYZsM7LVMhl9oHRr7r6F14i6aRm9BR5gycRf6sVsb0zH2IfRT&#13;&#10;zwSwUL3SMkKw8hD6KapaHqB1lKOAFwbcVpluQtN5BZWdV1DVdRMFjedw485nmwDL3zaqmVXAolYy&#13;&#10;//FPf4c63KbM3/DJ51/APHMXM2ceYmjhLvqXHmBw5QlGzj7DyNozmM88hfnMRzAv38bQ/EVcf/Il&#13;&#10;TjtY4dhJZ9TVRqCxLg65RbFIzo1GcWkBEpIjBLD88pe/xMLcOQEs58/MYu3MPErLapCZVY3yslbk&#13;&#10;5JfJlOaWIb+gAVZWvti5xwW7Dvni/T3eOOqUhbC8ScRXTOHN7W742U8tsGu3t6hYTjsloKTejI6R&#13;&#10;i5LDQqBCIMIcFclkMS4q2Sg9S3KdYKSkaQyapvENlYsoULpe5qkwf4XwhY/BTBatQQm43QxX+HOY&#13;&#10;8cLbSL7LemsRAUtNxyyCwkpQUmnCgKFZqpkZcDvaN4qx/jH0GbtgMhilfplht0Ndw/KFOb80b6xo&#13;&#10;REe9Ds8eP8SYaRRsECJgaa5sRkNFg+zPTSpAXXEtjBXlGGjUwtxUh5Hmeky1KTOja8RSdztWTB1Y&#13;&#10;NnVhsadLwm2H2xrQ16jFTJdOgm5Z30yYcm64BxdG+rBm7sdqvwlLvd2YMXZgprMD43oDFnuMuDZj&#13;&#10;xic3FqVN6OGZUdxfGcbHF6elWYj1zVSucNua2YB5YzvOE7BMMPy2CzenenFr1iTwhBYhVcFCtcrt&#13;&#10;6T5cn+gBs1lk34gBVyd6wArnuwtmPDgzjicXZ/H8g2V89uEFfPnoKh5cUMDK2viwtAF9+uQRXjx4&#13;&#10;gH958REG2luREpaA8swiVOVoEOToixSnQLRWdmCmshGLPA79UzJjQzMY6p9EfV0PCqmgW7c+c2U+&#13;&#10;XEpaC4LDK+Dpmy+AxcklDfv2++LNrXYCWAhZXn/DBq++sa5k+eeD0gz6D//jIF593QaHjsbgJ75h&#13;&#10;RajuXEF973kBLIQsWv0SipvGkF/Rh9QCLbzC0zaUKv5hlfALpT2oFLysKFheQpaASH5z0ITAmAb4&#13;&#10;BpbCza0QyVltuHn3F5hauI4//e0v+OKbX2Fo9AwWV66ju1eH1sYqzM4NYPXMKFZWzVha7cLlS5Po&#13;&#10;G6jH8HAropO9UZAdiLKCaOTnhCAy3BmhYacRFn4aMdHOyEhzQ06WB4JC7eHmbQNXLxtEErBkhqAy&#13;&#10;NwxNJfHorclCQ3E8TA0FeHTzMj66cwV3r5wVNcvDDy6C8+CDixg31qG5OA5DbfkYbMnAUF0GJtrz&#13;&#10;MKuvwnBTBS5NduBfv3yKi2eWMDc+gYXpZQmRnR2j1Wd2YxTAogAXUbCYuW9dqUKoMkLwwlnAuLp9&#13;&#10;XfWykdliHoGhvQdGXR86mhXFCtUrna39cr27Y0hRseiHYOpWAMvw4LRiSTLPSjuRAlgWBa4QsMxP&#13;&#10;zwtgUS9Pjc1LtXN7UzemB4fw5aPL+Oz+efziw3P4/P5l+YX+9fObuDjSiuJEX5lJ1it3ZmNZnylg&#13;&#10;ZYbBoS3JWOvIwqouAxcMuZLLYsj3gS7bA7osD4EqbGgZLA2FIccLfWI7CYYxz0dOvGn5mKpirokC&#13;&#10;WKhkofqECgxRoGwCLFNV0ZjRxmKuNkEgC6EMwQnByGRFhEAW2oYmysNkCGR4H1FWlIVguipaoAsf&#13;&#10;l2qZmbo4zDUwuFXJROGqwhcCArVxhoCDahfCGIapMnCXGSTGXD+wirgzyxsDzFApDpPpLwoBg2il&#13;&#10;Ujk3QBQtBBSEKTyZV203VFUQrjD0ldulrSfHG925rDf2kcYeAgDeho/J6c4NgD7bF935AdBneaM9&#13;&#10;zR2GLG/0SEVy0KbaZSo5ogWG8HkYc3zXbUWK4oVtP2z2YT4O33NaexR1S5SsDI/l6x4sDAWrngeK&#13;&#10;QjBaGSm2IgbYssFpibk4zRkYKY/CfG2iqIC4nUG6/Nkbw6Yewi0qlGpiMM/K7ibatxLXM1KYn5Mi&#13;&#10;768Ar6bkjWwcqnCYoSJTnyCPLcermrk28RJSvNqahpWWVDlG3Mf8HrYc8fjNVMdiiqod1kKLModA&#13;&#10;JRIDpWy0igEDexm2TKXORE2iABZClmFtEnQFodDEuyIlzBNRAd4I8HSFtbUddu4+ive3H8a2nUdx&#13;&#10;8NAJ7Nh9DFvfs8CWdy2w5a3DeP0tC6lbZvXya29ZClwRi9C6ioVgRVW0UL1y1CUc+0564+1Dzth+&#13;&#10;wAP5NZUIS0nFm7uO4piLH1JqGuGdnI3TIdFILi1HlUGPnLpalLS0oryuFZ6h0Th6yhtH7L3g4BOO&#13;&#10;/Po2pFZU46RHCI7Z+yAssQgeoXFwDYpGbFAQagrSYCjOgbGwAJMtTXh65zqeP32IFx89wLPH90Fr&#13;&#10;kDIMvr0lCpZvPv4Qf/rVL9BYZ8QJ2xhERBR9D7AERVYiNl6LxJQmJFINEFej5F+sN9WoYaO05IRE&#13;&#10;VyImuU7+f0hgSwnVLmzB4ckjW3kyqNRQAkRF3ZLDEFgFvjB0lYCFqg3CFdqGqrQDqKw2obK6V74R&#13;&#10;pfWIrUSpGU0Y6OrCnz8bwcqYDjFRbBHSCmBJFJtQs6hOqCJgcG1BXhUeXxvAb56a0V5dhYSoAjnx&#13;&#10;pQVEURoojT0Sdrp+Qs2TauXkXDlZp6JGGaV6VwUsSQxWTeOJcItkrNAOlUzVAGFLbjsy81hp3SHK&#13;&#10;FX57q8IVAhICl7Q8huIqeS4Z2e3IzKadSodMZmVk65CV83LyCjqQX9iBYk2nVNzmFhuRzf25bE1a&#13;&#10;tyZtAiwEO7kFSnDsS8DCOuWX8EOFILJuAiyq3YPBw2quBp/7xmVu15j+U/UKT6R4W658jfIBh5YT&#13;&#10;GQMyJMeD7TVspeGJvQGpzAChpSq9TVqRWLPN3BuG1zLzhGBFtecQohCOcCXw2DxK8wztaooyJTSm&#13;&#10;BmGx1QiNqZAJjiwXGxy38zGCo7QbkIWgRR1uD43RIiK+VhQwhC0h0QqA4T51ePsQeaxqUcnErEM5&#13;&#10;yStKqlECd1ObxN7D9h8VsHBl61R0ShPCE+oRFkf1lKKCiUiolVrlaFZAJzMAmXXU/B0xbtiACEMI&#13;&#10;WNSRUNxsg2S6UJmiqlMEtuQaBKYQqBCuELyoKhcqXtTHYP0yG4Kyizi9yOTxYfhxsbLSIpS/rlpR&#13;&#10;wMoQissHUVw1jOIqQhZFsVJcOaBcl21Utgy9vM5t/ztTPbxRzEDbEEELG5qYycL3i/XTQREVYgXx&#13;&#10;9s+DT1CJwBY33wLYu+fAzi0btq5ZOHoqBaxutrRNxN5j0RuzwyIMb+2mekVRsNAKpIIWrtv2+2GP&#13;&#10;ZTCO2iViz+Fg+ead377vPBiCvUcicNg2BtsOua2Hph6Bpb0LDtq5Ycvu43h9x3G8a+GAdw7ZiYLl&#13;&#10;Tdl2FFv2HIarfxD2WB+DX6o/kiujkF4ThIQyX7jHeeNUkA9Oh7sirSIKKVnJOOZ5Entsj+Cdwwew&#13;&#10;zeogXCJPIabUF0HZ7vBMdIJ7rAccg93gHOYCh0An2Pk54FSgPQLSXRBb4YuAFC94xLjBIdgF9oHO&#13;&#10;Alje2LMXb+7fj3csD2KHjaVURp+OcIadvz2Ouh7GjmM7YB9ghaAMFwSknUZufgsKinSiYEnPUtqB&#13;&#10;CFhyizpRzHp2jR5FJR3ILyZ4aUJuUTPySmqlFa6gxIiCYoP87S4q7UJxmQlFpb2IjKvGKadI7Dvg&#13;&#10;iuz8WuRrqPgqwO5Ddthh6Yhth52wy8oNW/c4YOsuH7y1xxfv7AsAa7cPHI+DBY+lVTjeO+CF9/Z5&#13;&#10;Y+fhcOywCMeuw9H4x5/uQUJWC1Y/eI6ps/cwsnwH5tWnGFz+SODKwPITDK58JHBhaOUj9C88Rv/i&#13;&#10;Y/QtPJLLBC4EDyPnnmH8/HPMXvkEM5dfwLx8HzkVZhyyTkBQXDMaR26ieey2AJamkTtoGb4H3egd&#13;&#10;ASwdY7fQOkLFiqJg4do4dB/Nwx+idfQ+Ggbvon7gnqhauLKyWQUszHah2iW/8Rwuf/D8e4CFYbcK&#13;&#10;XPmLKFhUwPLtX/6Of//z38FVvfz7b/+OZ5/9Dn0zd9A1eQODi48xcuYZxs59gvHzv5DhZcIWAU7L&#13;&#10;93H22iOE+jjC1fEIrKwPoqU2FWUlMUjJjUZ+YRbik8Lx5Tcv8Ptvf4ezq4uYn5/G4tIsxsbGkJdb&#13;&#10;i/LSNlRVdEBT1ozS8ha01BlQXdYESxtWoNvB4nggtu/zxWH7LITnzyEsbxxvvOuK1147ht17vLF9&#13;&#10;myscHWJQUN4N8+QNtJvPoWXwrATPEq7UdiqKFmat0D7EGmXms7AhiBXMYvtZbxd6qXZRVC8ELOVt&#13;&#10;kyhtnpDbErIQsFDpQmUL91frX2axcBt/Dm9X3TaNoNBilFX3Y2l6CWaTGSPdIxjtGVWml8Uio9Iq&#13;&#10;NM64CNPYhitBHAqNnfjgwiX0dZjQXtuOntYeMOSWWSzaklpkxeehOr8KM7p6mamOJkzpmjDb0Yzp&#13;&#10;9kas9Hbg7IARi13tUr08Y+jAXJcBUx0N6G+uxVRPpyhY5rs7MEoVS18v1swDMmcG+rDUb8RiXxfM&#13;&#10;zQ3oa2jCkqkL99cm8entJby4MoWnFybw4opS2/zs8izuLJpxdrADD1ZHsDKgh7mxDotdHbg82oOr&#13;&#10;k0bcmOmRHJYPJpUWISpZOMxZebA0gg/nhsB6ZoIXQpaLIwYsGutxe24Ut5cmcX91Eh9fmsOLGxfw&#13;&#10;2b0PcHdlBnfOn8XaxDg+fXIPf/2PP+LX33yFu5cv4eLsOAqTUxDkEoCU0AQ4W53G6SOOiD3tD31y&#13;&#10;PqYNLwELQQuzceq1ehQUtCGPuXD8YiffgIwsHWL4BUlMDYJCy+HhnQ9nt0wcOOiPrVtsNwALIcsb&#13;&#10;b5zAq68fxU9/vh///ZXD+IefHsZrb9hi5x4//MQ9IBtlrbOo7V4T9QobhWpaJ5FZ3g7XiCB4hieJ&#13;&#10;tPJ7SpVwyi6LJfgrIEIj/lWqWQIiqhEU07gOWBrh6VMOH59KdHTM4/LVD5GU2YrmTjMGRy6hs3tW&#13;&#10;Aqi2WxzDO+8fg19gBFLzuuS59I4WYWxei57BUoyO1SEk3hWxqd7IK4xAcXG4AJawcGfExXkgNsYV&#13;&#10;aSluyM/1RGCIHVy9Fm7nGQAAIABJREFUjsuEBjmhOD0IFTmhaCyORUtJEnISAtBdn4cnt67i+Z2r&#13;&#10;eHjtwvfmwbULGDPWoT4vAubmXOg1UQJYpnQFmDdoMdRQjsWRHnz2/AEurC5idmwSs+NzWJhalvaf&#13;&#10;/xVgITRRAYu6Eq5sVDcPMwyXowThjgzNwNSlhNzqWdHc2L3xj5CQhcClRz+MLt0gunRDMBlGBbIM&#13;&#10;9U+IUmZieAaz4/MCf+YnF0AFCzNY1BahxZlFAS2EPKR4jTV6rM2M4YuHF/Hlo0v4gqDl4VWZLx5/&#13;&#10;gAsz/ShMCEFxQgDmu3KxalAAy2xzsliCFluUFh4qPGipoRWmM88b7VnuMkPMBqnlCWycKChMBCvF&#13;&#10;gejK8pCMjKXGZKw0p2BEE4HhkjBMVcWAFhex8NSzLSYZZ9tSsdSYBAITqlTmauOxuG4zWWJwKYGM&#13;&#10;lvkuEWIVWmTGR32ycsJfpyhTCGaWGtOx1MxJEzXKmi5DwlYZuCqhq7p0nO/IVGqdG5M2AMukNnbd&#13;&#10;HpSMM+0ZOK/PluYhgoZJAqDqaLEULdSzqSZJKoYJNQheOAQnBCWKvUZp4mEeC+1DhBCEK7Tg6NLd&#13;&#10;Ycz2Qk+eL/QZHmhOcpb7mksjpD2IAbfGbH80p3nLsN6Y1ciEPAwTVkENM0cIcahc4eMTJPBnULEy&#13;&#10;UBwktyeQmaqKxHhFuGSnmAm4NMFKEK5UTscp9cjMs9HGKUqaqiixQFEhc0YsXJlYaM3CeGXM+nut&#13;&#10;BAozP0fgCbNv6hIwXRuHycpwLLK1qTVN6rGXBIgoQcOyrSUNZ9sz5P0lMOFjqHOmjfvSwcYodR9X&#13;&#10;HqtLBqWGe3X9NmyFYhguLV1DlWx3ihMgJ6+B0Iw5OFSvlCrtTHxutJhRxUMb0mhDsoyuNBJV2YHI&#13;&#10;i/dBsLc/vFwD4GDnhoMHbbB9xxG8+Y4F3njHSuaf33wpFyRgIVhR5+dvWn4va2WzLUi9fNInGsc9&#13;&#10;I2HtEoCAhExou/sQkJCB4IQUxBdko7jTiIDMQqTUNKN2eBzROQUobmtFdnkZIlLTsc/qNA4ed8NB&#13;&#10;G3fY+YQjSaNFw9CoPIbVaV9YslXI1gseYWl4Z48N3j14CrusXBFXVI74onI8+OCyAJZPnz38XvA3&#13;&#10;4YoKWL56fBvf/dsvMDe5AHuHBISGFiAwXCPf9PPb/qBwjWyLT6qTwFVaMuJT2NCiVAGrYaNsbaFP&#13;&#10;mVYMKjwIV5g/IVkYbM1ZH7UGl4GbfAyuqWpGS5ER8alUBpRL7aumghXBRvDDeUGJAfklBuTltSIn&#13;&#10;TYt5swH/85tJsE0oPqYE8QmVSM5oFNsSW4yyCjrAzAyeGMcnVWBkdABPrvUjMU6D6KgSxCXXbbJv&#13;&#10;KKGzyvPdrFhYV0LwJHvDArJ+0pzcgHh1pFL5ZWWwkiXCalLleRAMKQCjW9QguSVdyC4yfm9yCw0o&#13;&#10;KNKjkL5hfkO8PmxdkjyUPGbYKNtfAhYDMjLqkZnZKLfh7dTb8n55BUqrz+ZvcmgTKiolGOn70dD2&#13;&#10;8z3gsq5IUaHQj1ZCFrEqMcy2C3nFSlgxv7EmxKFyhVaobObC5CqtNMwXYaAqgUpWYZcoWjLyDUrA&#13;&#10;apYOrJ1mHbWiTGHAaS3C11UjVJ3QmsMhHOEwtFZtB9oMWniZAEa5fZUoWAhZIuIqxc7G7QJJCEho&#13;&#10;91lXvqjbCU5UlQuVKgyw5WPyuWwGO5EJBIt8TkoGi5q/ogAWQjn+vigKFuauCDDi60tVqpIjkxoE&#13;&#10;GISzOloFLMxzSeR9dIhPa0M0LVEpSktQCnNXstmypGSm0NJD2JKS2ykQhcG3KmDhyuuEKhx1u5rp&#13;&#10;IioWhiCvwxoqVwSulJiQpzEhh6ClUMlsoR2N0C2/vF8sQQQsRYQrFQQsZpRUqZYfE4or+lFcPqDs&#13;&#10;435e5vx/AS2bAAsbMAmBCJuikhoRldwIvl+BEVQkcSoRGEFru6JoObUOWE44p28AFkKWfVYxMjxR&#13;&#10;J2ChbYh2off2B8qoViEClnd2e2H7Ph8ctI7CfqtwgSw7CF0OhwlgsXKMh8XJEDDM9qdvHcHP37WH&#13;&#10;lYsfdlk5YKeVC961cJT6ZrYLvfKeJd7aYY13Dthg26GjsPE5idCcYCSWRyGq0B9JFX4ISPeBU5gj&#13;&#10;Tvo5CGDxivOAnb8dLJ2PYY+tBfbZU8VyDE7hdvCId4R/ugs8E5xg7WmNk36nEJwZAL9kHzgEOcAz&#13;&#10;4TRCMr3hFOqE4972OBXkCrsAVxzzcMTPdu7DloOHJCj3PatDsPazh2OYI2x87ZGaVo2Scj0qarqR&#13;&#10;nlmL5NRqpGbUIjO3FQynzchtQVaBDvx7VlhqRFllN0oruhTAUtgGZrNka5oQXxyFPFGwGTdltRhQ&#13;&#10;WNyDtMx2OLqlwc4xBNt2nkRimgZl1TrkFtUjOqEAUalliMquQ2JRGyxOheEgM3ROJghU4arOwZPx&#13;&#10;OGAbK2NxKhkcS/tUWNqlw9YpCebFO5i+8kzyRcyrj6EOoQohCiELh9cJVAhZTHMPZR+BjCg8Vp9i&#13;&#10;dO0pxs8/w8T5ZxhfewJNwyQCE2pR0XVegSujt9Bo/lBsPs3D99E+chutw3cEmqi5K7oJApYP18HK&#13;&#10;XbEFcV/r6BMBLQ2Dt6DtvY3a/rvQ9t9G0+A9FDSfx9kLj/9LwPLbP/4Zv/v2b6JcUcHK5vXrX/8F&#13;&#10;Zz74Ct1TjzC4+BFGVp9heOVjDK+8hCxj515gdO05Rs+9AC8vXfsUdz/+Eh5eFmitT0NrXRpqK+KQ&#13;&#10;U5CM7Nw0xCWG4Yuvn+P33/4ea2cXMTc3gYWFKQwM9CMnW4syTSuqKjtQWt4q01pvRG1FMw6f8IPl&#13;&#10;iSAcsArAjoN+OOaUj8iiRUQVL2DXMR/89J8OYds2V7z/3mkcOxqEpOxGDE/cQOfwRQEsTf2rYgVq&#13;&#10;6FmWVh+xDm0KqhXFCgNqO2ZQ1jqxoWRRLUH1vcsKQPlBmC2BTF3PkoTbErYQwBC4bDwew24Nsyhv&#13;&#10;HBMoWN8+huWZZQz2DApM+SFgGesbw+TgJIZ7R2Bo7pK65s5GA3rbTOio60RbfSd0jUYYWrqhb9RD&#13;&#10;12JEc20r8jIKUVlcjfnORqz167DS14E5Qwsm25sx1tqIeX0b5vStmO1oxWyXDjPdHTC3NssMNjdi&#13;&#10;rLMNw63NGNe3oa+xAWPt7Tg71K8AlsE+rJp7sTzQg9G2JnTX1GDGoMfliUF8dmsRz69M4uOLE/jk&#13;&#10;6hSeXZrG47Ux3J3rwVU2B8324YJZB3NjPZa6GWarAJbr090gXLm6DlAIUmgFujHTK1agu3ODAliu&#13;&#10;TXQJeLk60Y2V7ibcXRjDraVJyYG5szyJe6szeHxxGQ/PLeLJjSu4fe4M/virL/H3v32LP333Wzy5&#13;&#10;eQMvbl9BZ40WTrYxKEnNF8iSEZkCT1t3tKQVYK2fKiJFwULAMtA9isaaDpTk1aAwv0k+M/GzR3wy&#13;&#10;v2yrE8DiF1gKL1+W9aTh/W3O34MromJ5/QReee04fvbaUfzjzxXA8o8/t8JR62T8JCSmFNU6hvMs&#13;&#10;Q9M0jaLaMVRVGeEflQ3fiEz4hf3ABhROOXjJOmAhZCmGf3gRfEMLQNgSHKtFSFwdAiLq4Oqmga9P&#13;&#10;FebmruEPf/gjIpO1CI4uhX9ICZKyOqVxQsL8co1ISKP/3oCs8n60dKXiyp1+TC3X49xVI1KK3OAR&#13;&#10;Yoee5iyU8j+ZCBdERLogKckHiQluAlgK8z0RGe0ID98TAlhCgpxQmBaI8uwQNBTFoKkoAdU50RjT&#13;&#10;leLp7Ws/AixPb17Gww8uoL+5BNWZQTDVpKK7Ml5RsLTlY8FYhcX+JqzOTgpgOb+ygNmxaWnqWZxZ&#13;&#10;xfTYS/UKbUKqgoXQhSG3/xlgGfsBYNkMWwhY2A7UYxyCvt2EZrYINXZB19wLfUsfdE296O4wi4KF&#13;&#10;ShYVsAyYxqRBaHqUNc2zykwoyhXCFc7y7LLM/DSBzqwoWOqq2jA72IfP7lOGxSahKxuA5fPH1/HB&#13;&#10;6iQKEyKgSQjCak82VjqzsdShKFhoD1ppJ7BYb/hpSMJgeRj0uV6gRYi5K4QIE9WxojwYKQsHrSlc&#13;&#10;qZ4YLQ0HAcs5XYacxPMkeKKCmSCsOmalbrycqPPx2fQzV5soSonFhmSc68iQE+zz+kxc0GeKgmGy&#13;&#10;NlbUNRf7irDcpjwv3pcn2xwqLlbb0iU0d7GZrTJJcuLOk/SLnVnymDyZ5/NhDTAVEMNl4XLyTbsS&#13;&#10;m4zOd+aA1c8M3iUwYPUvA2H5Ovj4c6ysLg5W1Ci5frJSZaLL8ADbfZitQhvLEDNnqLbQxgoMIQBh&#13;&#10;ECsBy0BhAHrz/NCS7CKAhsoVQ7qPWI168oKlSlifGwxDbqAAlt58fwm1peqGMMisCZW2ocGiUAwU&#13;&#10;hYLNStN1SnsP1TdDtM9URklbExubWJfMnBcCI4IRqkHkfejIEIDB94fX+X4whJaAZU2fg7Md2Zhv&#13;&#10;zcJMfSpmaxMwpY2TkGNWbJ/VMZBYOYazdTyerFBOxgorpdsy5DrDhXkcCE5W1oEJjydhCkEJ4dpK&#13;&#10;swLY1tpSsdaehrX1fWfb0+R4ndOly+8KbUm8D587jxMhC1VRUgddGY45/k7VJEoVc3dBsAAWUdhU&#13;&#10;RIqKp78wAF3FYdBpYqAriYYmJRBZ0d7IiPRCoKc/XBx8YGPtBEuLE9i+4yjefNsCP99igVffUEat&#13;&#10;efznrRZ47c2X8/OtliBkeXWrJV7ZaoFXth5aH15Wgm1D8urhEpmF3cfc4RGRhrxGHVxC4nHU0Qd2&#13;&#10;7v7QdOrg5BuIuPwixOQXI6FIg8zSUrgFhcPGNQBHHAPhn5gP57AUbLNyhrVXOJzDo3DC3Q2BkUk4&#13;&#10;csIbzj6h8ApLgG9kKjIralCu74SvdwB2H3bE9oN2+PLTj6EAFlbYK2BFXT99dAtfPbmD7375CW5e&#13;&#10;uQrH00kIDslHXHwpgsPyZELCCxAVU4G4xFpk5BmQmMxcCZ78tQhEkbDRJDaw1MEvRCOAJTaRjT8v&#13;&#10;MzBiU3iCqECWH1XsrqtaGBqbV9KFlOxmhERrkJ7biqJSo3z7yQ/zpRXdqKjukTyW7DQtZvr1+O6z&#13;&#10;SUz0MuekBmnZ9XIfwhUOrUcMjo2jeiCjCdraOpj0zVLxHB1JwKIoUdRaX6n2TVUqfuNS2fzSgLgU&#13;&#10;vlZllGYYhuzytTQqIasMWhXFAsNMOawJZiCqUpWcntUmChaekIiio5ztKz+GK4QtbFMiVGE+AYcw&#13;&#10;hUNQwusqcCGEUQCLSexWPwQsvI8Kaf5zwNKFIlGe/OeAhZBEQAlzN9aH8EfdxstyXTJV2PhjRE5R&#13;&#10;l8CSjFwDMhmOm9cpAblcVeiTldeJtHWlCldagwhYRMFSYJR9VP4QsMiHIbH+UJ1CG06tqEcIMgS2&#13;&#10;qMAlhkoVJX9FyV5Rgmw3gxYCGN6PgCQ8rgaR8VrJThHlSZR2A5YQlKg2I/X+oh5JbRMFDRuFCBNZ&#13;&#10;0xyf2iYTl0o1lk5O/MNpRUqsQyRDc5PqEZlYh6ikeqWSOaVRgArBAIFKTEqzYgtaX2kR4hA+JmXo&#13;&#10;pMWHYIU1zAlZ7aJ0EcCSpRcFiwC8dchCSJLECmvClGwd4mhByuC8rHPmPrYRcbs0F2XpJJeFuS6i&#13;&#10;ZFlXsQhcKTYhm+G1Gv5+EbAoax6hS4kJuaX9yC8bhGSuEJ6sQxPagASsqHBFBSwqXFHX/x31Cm+z&#13;&#10;CbAUVY8gR9MvrzMqqQmhcbUIiq5GYETlhuIoYB2yeAdpcNorF6fcs2HvlgVrx1QctkvEkVPJOHIq&#13;&#10;BYdOxItFiFYhAhbCFTWb5Z29/pK5wlyWd/mN+j4f7D8WAQvbWFi7pGHv0VDsORKOA9bRsDmdDPfA&#13;&#10;PGzZYYvX3j2OHYd8sOMQAYsT3rN0wj+9a4n/tmUfXt1+DFv2nsCrDEjfdxw7LU7C2t0OXom+iC4K&#13;&#10;h0+KL8Jy3BBd7AXfFAbUesIr3hW+ye5wjXLCCZ+TsDh9BMfcrXDc6yRcIt0UwJLmDM94Bxz3scY2&#13;&#10;Kwu8vd8Ce08ewzG3E3AIdkBQhjtO+NnDLtABfon+kuFi4+OMNy0sYelmDxt/R9gG28Mh1B62PvZI&#13;&#10;S61Geno1Sqv0KNd2IW0DsNQhI6dlHbC0CbhmgG1pZTcqtb3yd5kQnLXNEnRbqUdxpX4dsHQJYCkp&#13;&#10;M6C41Iiw6Cq4+eTC9nQy7J3CsG2nrUAVfc8o1GkzzUpORmhaFfbaBMDSLgmH7ZM3huoVDsELIcsh&#13;&#10;2wSBKxb2yThgk4CDNgl4a0cAShvGMbL2BCNrjzF85tHGmFdfKlhoEyJI4UrAQtgyskZ70CdiK6K1&#13;&#10;aOy8ovgYXXuBqYvPMX3xGfrn76DVfAmN5uuoH7qB6t4PUNt3G3X9d1BjugFt73XUmO6grl8BL4od&#13;&#10;iEoVRblCRQvhCrNZuK3JfAu1fXfRMMRWoTto6LuBgvZzmF/+8AeARWkS+sN3/4Hf/PHP+Oa3f8bv&#13;&#10;vvs7/vTX/4nv/uP/2lCw/OG7v+LGg1+ie+oxDOMP0Tv9CP2zjzG0DlpGzzzH2NqLdZvUMwWynH2M&#13;&#10;0TOPcOHup3j46b9B15iCpppkaEtjUF6SjtLiFCSnxuBfvnqMP3z7G5zh+dLMmACWhoYmpKZoUFrS&#13;&#10;AgaMaspaBLA01xtRU9ECm1PB2HvED7ssfbHzoCeOOKQhpmQecZph7D0RhLe2O+Dddx2xfYcrrI4F&#13;&#10;IyqlCl2D56AfWpPfBVYncyRzpW8FWqPS+KOCEHWt1M2IVYhqFqpPCFbUfT9ceRuqVghhuI+wRdqD&#13;&#10;1gEL93Gb1jiH2o55RMdrMT44AZ6HDfcNw9xtlsyV8f5xcAhXzL1mjPaPos8wAF29UtfMYNvhLjO6&#13;&#10;W3rQ1d6LXn0/TPo+aREytHejXtuCgpxi5GcXY9HYIkGx1yYHsdzboQCWlgaBLAQtAliMOgy3taBL&#13;&#10;WyPrqK4VI7pWTHR2YtKgQ19DA7prakXFcm54EBdGh3DWbMLqUC8m9e0Ybm9Ff30D1sx9+PTWMj6+&#13;&#10;PIOnl6hemcaTc+OSxXJzshsXBg04N2hQMljam3C2z4iLwz24MtEtc3W8G5eHDbg41IlrDLgdN+L6&#13;&#10;BJUsndIqRDBzc6YXN6d7cGPGhEtmAz5cGMXtxTHcW5nAzflR3FmcwLPr5/Hi5iV8cu+WQJY//vob&#13;&#10;/PaXX+Hzpw/x4PJ53F1dxJ2VeRgbO6FJy0dzaQ2qc0tRFJaE+bJ6XOk0Yb53TCxCVK/0dA6hqbYT&#13;&#10;JXlaFOdWozC3DplZVFI3yBd5YVFaePuVwNuvGDb2UXjzPVts2apksLz11ils2WqH17bY4mcCWI7j&#13;&#10;/3xNASz/7WdHYHkkET9JympEnW4Sde2TKKwyITi6RCYoSoOAcFL+l/YfP16PKIX/DwCLqmYJjqlA&#13;&#10;OOWqSXXyoSEgohzxCS24c+djeIekIK2gA9HxZQiP0Uh7Q1aBAZzM/G6wuYD/gUelNUDXW4vOgXJc&#13;&#10;u2PGwrlWxGWdxj6rvfD3cUJTfQKS4j0FsLCqOSlRASzFhV6IiXOCX5CtAJagIAekJfkgK80PuWkB&#13;&#10;qMqOQktxIkbbNXh2+6oMFSz3Lp/D/Svn8PGtK/jwyiKGWotRnx0Mc2MWxlpzMdaSi/HWPCwayzFv&#13;&#10;asLFhTG8eHIXV86tYm58RjJOBLCMv7QIbQYszF8hXFFHVa9w3QxUvn95HgQs/aYx9BjNAlhamoww&#13;&#10;djKPRclgoYKlW8+WIbNs6zWMiIJl0DSOMfMUpkc2AZbJ7wMWFbQwmFcajsyzMLabMD9kErjyQ8Dy&#13;&#10;xZMbuLYygazIQJQmB2G4OQlzrdlYaMvGqk6ZuaYUsVkwyFaxuPihM9MbfQX+UgNMVQktOVQOsNmG&#13;&#10;wayTVZEy/fnM5ggSi898HcNlozFQECytQkoAa5SczBMajDH/Q7ULMZxVQlwTNlQOVDTMNiZgqjEB&#13;&#10;c60pUtNM+w+HIGWmLl6sPQQMPPnmSmjDk3IqWQgWaANabkmV2zNolRYeCXctY/huHJZalHpgJeyW&#13;&#10;gbsJmCM8qIlRYEsjc0Gi0ZPvD32ml8ARrgQlLaku0Od6wlwRjpGqKOhyPFCbYo/GFCexAlF9woBc&#13;&#10;VcViyPIS+w/hTFe2H4yZvujJDcBAcRgGNOHoLQpFd56iXqGCZVgTsl6bHIH+AuadhGCyMgaTVTHy&#13;&#10;OhVwkob5plRRtPDnqRkmtPSomSkEFQzfnahmOHC0qD8WWcldE7dhbaI1h699WhuNmYZULDEfhbXT&#13;&#10;NbFyv+W2TCy1pkuz0Wh5mIAbNvhwCHf4s/j4/Dk8Bpz5xiSBIzyOy82EJMnyvjKTh9YezkRl+Hpw&#13;&#10;sdJKxd8rWsy6c33BSnAJOq5LRJ8mEqaSCLRn+aMt00+glSnfD105fqhPdEVtvAu6CoJgrohCV0Eg&#13;&#10;mlPc0JbuAX1hKNqKo1GaFoIIHzfEBrgj2t8Np+2dcOK4AxzsXHHksO2GguU1wpMtlgJZBLBsOYJX&#13;&#10;txz6r2frQby69QBe2bIfP33jgCSR7zkaiHcOuWOvXSgsnKNh758Cz+hs2PtHYbvlKRy0ccNRBx8c&#13;&#10;tnPBEQdX+CYmwS0iBtau/nhv3wnsPeyAg7a+cApKwn57H7x/7LTMoVN2sPPyRmSyBkkZZUjJr0JS&#13;&#10;QRkS8kvh4hsBn/BYhCalIywjD9qBAVjaeuDzZw+gNAndxbMHt/H84S1lHtzCV88e4jdfPcfXnz6F&#13;&#10;l0867BxiERhUuAFYQtcBS3RsJZLTm5FIiJDErBPFAkQVRyyzLmKrERZVjqiYakTHViMmoWZTfkWd&#13;&#10;2CxUyKKqX7iyujg1h5YF5ra0IzKhEmGxZZK3UlTWhZwivYxksJQYlADXzHoU59Wgua4NZZompGfX&#13;&#10;K4Alp1HgCpt+2HJEOJKa3Sb34bewCSlaBYgkNyAli5aeJqSuNwMxmJf3S0lvlmDatKxWJNKektws&#13;&#10;Q3sCm2d4Es7XEZdU9xKyrAeZEq4Q1CSkNSMpvV1CcAlZaBXKKuyUkxNp+PmBekUFLIQjKmAhWBH1&#13;&#10;Sr4eOYV6UG5fUsaMmh5oytetNyVG5OU1IS+vRQEa+bQE8X60DelEQZPK9qEchuwakZ3Pymad0nKU&#13;&#10;z/+nlaFVp4An1UVdAkeoOtmsetl8mXJbghPehpcJSHh/Qpb0PAaodiI9m61FnaJcEcDC11JAiNSF&#13;&#10;3KJuGTXkVjJY1m1CKQx9TWOIbQOi1gHL5jUy4WWYLY8FoQotI1GJChzhsfmhmoWAhYoTue26nYjb&#13;&#10;VPULt0fz2Ca3CEhR7UiEK/ySKDGD9dA6JKYrNdoKRFN+J3gbBba0iGWFthXaV1QLC2EKoYoKVrif&#13;&#10;Q8ASl6qE3m7ksWQSDHYjM79HoAdtPIQu6n6qTghDuBKo8POVwJFco6hcFHWMku/CUGDaj1TFCsFK&#13;&#10;HOusM5hvw39nSi20ellVsOQUsSlqUBqBcopVBYsCWdgYVFjeh4Jys0xhxUurT1F5P/I1PYpdiKoW&#13;&#10;FaZwJYDZPP8/AEtBpRnZJX1IytLLexKaQNt6tYRwq5YudaWSxSewUHJZnDxpE0qDjXMqjpxKxCE7&#13;&#10;RcWiWoXe2x8kTUFUrnAIVlTg8t4eH2zb6429R0JhaRuHI6cSRMkicMU5FXbumfJ3YMt7J/HW9lM4&#13;&#10;ahcLq1PxOO0ahR1HXfHqtmMCWP6PNw9g1yF7vHPwJLbstsa+oy6wcHGBje9pnI5wh3eyP/ySnRGe&#13;&#10;546QTHcEZ7jBK9EVgRnuiC70QkSeJwLTXeEc7YTjXg5wi/KHW4wzfJKdEJztDqcIW1g428LKwxXb&#13;&#10;LG2w7bA1nMKd4ZPkCvugUzgV5ICo3FB4xnjjpK8TLF1OwjPeHV7JDjjhZ420VK3AFQKWtHQtSqsM&#13;&#10;qKztQXpWHVLTaxVrUHYTMvNYd9qBvOJOFJd3oayqBxXVvS8huMaAorIOgSsELAxFLijrhqacIGYQ&#13;&#10;GXk6nPbIxPFTCXB0S8cJh2jss/RFRFwpWg0TaDFMoqVzEm3dKyipm4WNSwb2WkVtgJXNkIXQ5aCN&#13;&#10;omyhomX/yVjsPxGL/dZsi0rAO9s9pFmqZ+omZi49+95MXniO4TNK/orAlE12Gao4Nuwz5z/B6Hle&#13;&#10;/wSTFz4VCMH7ibrl7DNMXP4Fxq9+gp6leyjtPAdt7w0BLNW911HVcw1ak6JKaTLTFnRPhhYh5q20&#13;&#10;jX0kowTc3t4ALNWmWwJYqk3XkdO8hInZa/j1H/+uzB/+jl//geG2fwEBy+++/Q98+vXv8M1vv8Of&#13;&#10;//Z/C2ShguXrX32L2w+/wsjcfZim7mNw4SOYl57CvPyxqFhGz66//vX3gOodwqOxtWcYPfsYi1c/&#13;&#10;xv0X30DfEIu2+lQBLNWaGJSWJCE1NRbffHEXv//3bzA/NY2ZyWFcWJ1BdW0tsnOrUaxpErhSWFwv&#13;&#10;NqHaeiOqqjtxxI4h094KYLHwxh4LP4RlGpBQZsahUxF4483jeO9dJ+zY7oqdu90QFleJus4p6IZW&#13;&#10;BayogGXzyswUFZoo9p7ZdaCitAJxG/NWKtqnFRsQ81eY52KY3wApzFohRFEhi/p4VLFQ0aI1TqO2&#13;&#10;cxpVzZOieDV1j2O0fwysZSZQYXuQCldU0DLSN4rO1h7oGgyiUqFSxdhkhLlrGP2GAXR39KGj0SCV&#13;&#10;zc31etRWt6AwtwTZGQVY6W6TfJObsyO4NGrCmX4DVno7sdDVjsl2WoZaMKlvQU9tNUY7WjHRpcNE&#13;&#10;lx79LQ2Y7GjFXLcBAw216K3RSpjtxYkRXBwbwLlhE84OmTDW3oZRXRvaSysx3NKMz24v48UHC/j4&#13;&#10;8iyeXp7GvWUzrrEhaJoZKgZpKGLuy1xHs2TAnOnrxMWRXgnQvTLagysj3bgwYMT1cSNuTRhkCFmu&#13;&#10;jHSCbUK3RdFiwp3ZXlwc7MC9ebNURd9bGcPNOTMenl/AFw9v4rN71/Hh+VU8vHoBv/76C/zbl5/i&#13;&#10;8fXLuLYwg0uTo7i/toz7F86gs14PT1sPZPhFQ+sdA1NCHi42duC6sQ8rPcPoNw5LC6++zYT66naU&#13;&#10;FdaitLAW5WVNKCpmZbMeYcxai6hCXEINEpPK4OOfip37XfDedifsO+CLt7e54PW3HfDKP9vI5/h/&#13;&#10;el0BLLQJ7T6KFwHlAAAgAElEQVQYjJ+EJtQgU2NCRnEXQmLKERytkQmIqATDagMiauAfWgm/kHL4&#13;&#10;RWnhw4msgm9kOfwiyxAQqRFFS3B0OULjaBGqgEdwDpx8UuDqn4GAyGI8fvgxqrUjiE/vQEoG5bMV&#13;&#10;4h+OTa5BQho/vOrkWzx+CIjPbkNwVBQ0OgPOnBuAcSgPcRn2sD+9B9ZWezDQUo70JC+ERygKluQk&#13;&#10;d8lg+SFgCQx0QGqSNzJSfZGW6IOUKG/kJQbCWJODx1fPizXowdXzuHPhDO5cPCvXb14Yx2hHEVpz&#13;&#10;QzGjL8JqfzXGWxXAsmSswLypBWuTffj44W18+MElzI4RsCxiaWYZ0xNzEnBLxYoKWLhuDrHdDFeY&#13;&#10;u/J9qKJeV+AKActg/4TUL+vaetDUoBfAwmBbpU2oDz0GJdy222iGBN0aRjHIvvWBKUyYpzCjqlgm&#13;&#10;lfYgFayo68yEUiHNn2Vo7cbcQM8GYFHtQVy/+OimKFiSA71QmRkME6FGy0vAstiSjjFtjLQG9WmC&#13;&#10;JeODMIA1wiMSPhsBWnjGKyIkOJXhrAyHVSuTmaEyVOQvYbUz2iiwmYezpkuXDBY26Cw00BIUKyGs&#13;&#10;DHLlST3VJPP18VhsVCxECw1J0qCz0JQkiprZpkSxmpwTpUkG1joyBZowN4UAgWoMKiFUwELFBJUu&#13;&#10;PLm/oM8SZQwVLPwZtI9QTbPcmi7tSWw3OrduIzpvyMcFYwFW2zKwwv3MAmlLxmRNFLpyfdGd5yfw&#13;&#10;hJCGz50KEYFMFZHoyfOGPtMVHRluGF1v52Htcm8eQ2iDJTxXzWrh/dlM1JvHnJQYsRpJWG5ZONj0&#13;&#10;Q3sP7T4KtIgTNYqqDDq7ruTha2Tl9Vl9rgCWvsJgzNWnYLomUdRFKmBRVoKtWIyURkh9NHNYJqqY&#13;&#10;UxMnQzXQAoFUfTxmmzIEsBBkUR202s48nmyBUfNsampU7DqEKZuHjz9L9U9DouSxLDUnK4qkjkxF&#13;&#10;vcLjsf6+CsSqjZXjzmPP1iNpiSKoq4zAYEkwxsojwN+XyZoEgSu9JRHozAuGKH2yvUBg1V8QgrYU&#13;&#10;N9TFO6M10xfN2f6oS/dBZZInalK90VsRjX5tAlIifODtchoR/p4I8HCBtZUNjhyxlrGwsMH7O45g&#13;&#10;67u0AR3Dz7ce3gAsP/t/ASxvvnsMW945sg5YDuL1nU54b58X3t7vhn32YThgH45th7yw38YfQWkF&#13;&#10;cA5PhK13GHxi0mFh74Otu6zxzj5rHHTwQHZTKzLqm5FZ34KkshqkVdXCLSQeDr6RsHIJhJOvP3wi&#13;&#10;YlBc1YDSyipo6lpRVNuC/LI6eAclIj41H8GRCTju5AlNZzcaR8cEsLBJ6OmDHwCW+7fwxdMH+NWX&#13;&#10;z/Dl8yfw9c/ESfto+AcUSGBtcGQFQqIqpI0nPKockTEV0qxDqKIClrjkeoTHlCM0uhQxiVVoa+2D&#13;&#10;VmtEVEwVouK1iE5SmlZY4Rwp0KURienMlHhpqSFc4SSmNSM0ukwsHIXlJpRr++UDvdqKk53fhuyc&#13;&#10;BmRnapGdWb0xVK+ok5rN/BUGz7JmWYErzEDhyUFSpvKzk3iimalUTdNKRHUJ8yO4ZjL/JE8ZNS9G&#13;&#10;8lSYlZLVhrgU1vSyvaZaASzyXvDku0OGKgRVzcIGoQxWPGe1IolZM7ntSCf8KFTsQbQKMYuFU1TW&#13;&#10;LRYhVbmysVKOr+lCWYUJ1dUDG1O2XoFbq9Wjuvpl0CyrlfkaCHWkKrpQyTohBKECiZNd8DJdfzM8&#13;&#10;2XyZ8ES9rtqGpAloPTiOmTnFhDIlrHHuRg5zOiRwVVG15BZ3I5cWofVwW8IbNdh28yrPi4Alz6C8&#13;&#10;f6nNSpvTekDtZsBCqwwhijoEKyq0iGTDDyehQaCLqkIhTGEoLkGKajUS6LKufuHtCGW4n5CFqhRC&#13;&#10;ls0Tn8rfV0UJRSULR30Oykr1igJPaF0JZSORwJY6hFGBE1cHReHyY8BCcKc+FoEO81aYm0IYQhsR&#13;&#10;g24JSwhFuF2FJsxTYe4KG4gEwjB3JaNdbkt4IzXQ61ksvKzahNRVFC+sfKYqhnajPIYN9yC7qA+F&#13;&#10;5YMoKjdJFbNkshQqlwsr+n8MWBhIW9KL7Hzjfw1Y/ldQhfBFBTIqiPmBgkUFLJlFvUjP70ZiVodU&#13;&#10;OIfEMAunGuGxSkixClkIWJw9s0HAYueeDivHZBy2SxDFA21CKmBh6K2qWnlzl1LLzJWw5d09SuMJ&#13;&#10;IctuyyAccUjEMcdkHHNIgqN3Fk66poOtmwQsW9+3wx7LUFg7JghgcXKJxBu7TuB/vGmB/75lP/zC&#13;&#10;w3A6yAdv7z+BV7YdxruHj+Ow6ylYeZ7CYRdbnGKZQ4QTPGLYAuQO7yRXhGR5ICTHHUGZrojM98Qh&#13;&#10;56PYffwk7AM9YOVpCxs/KzjH2ONU6AkcdjuKXcet8fbBgzjsbAOH0NMIy/GAZ7wjjvtawy/dGT4p&#13;&#10;jrD2OAZrbwIYR7jH2eG494mXcCVNi4zselTV9aKqvhc5+U0bzUGZea3ILWpHgaYDmoouUa9QwUJV&#13;&#10;oaIyNIh6pbCkfRNkMaG43CR/IyjRd/bMgoNb2sYcs42VpqeQmAo06adeTucSotM6YXEyUexcP1Sw&#13;&#10;qKCFgOWAhBczwDgO2y39se2gD3YyL2dfMPYdDUGdYRWzl59j5vJzTF5UZuycEvBKuEJ7zPi5TzB6&#13;&#10;9oWoVxh2y4wW8+rHEnI7dv6FKFoGVp6gf+WxKD4IKAhdpi5+hpnrX8iMXfwEfYtPxRZU03cL6mhN&#13;&#10;N9A4dGcDsLSMMIflkahXCFmah+8JXGkdfShql/LuD1DdfwtNw/dQ1nUZg+OL+PW3f9+Y3/47G4P+&#13;&#10;KkPA8vm//gGffv1b/OmvCmD5zR//gqu3P8PA5B2Yxm7BNHEbQ4uPwedMiDJx/lN5vVTsCFQ59wmG&#13;&#10;zjyVDBbz8gMMn3mKiXNPcOPRl/jw2dfQNyWhUZuE4sJolBQlIDklBl9/fge///d/xcL0DM4tTeMi&#13;&#10;AUtdLXLztSgpbf4eYKmpM0JT2oa9R/3x/gEvUXntORSAA5ZhCM3QI6F0CD/f5o7Xfn4Y7759Ctu3&#13;&#10;u+GobQCOWYej1bSADvMq6nsWRUVCJQkBC1uAqEyRoUplPSdFgIjkqSwIHNE0j6O4YRQljWOo7lTg&#13;&#10;C4EKVSqicOldEnsQYQptQkoA7oLksFS0T6LS0IPqnk506odR0TiO2KRaELCMD00JXJkcmESfoQ/9&#13;&#10;Xf1gkxABC7exSWjAMIRefR96O3ulyrmtrg297X0Y6BqCqbMf+mYjdA06GHU9aG/qQGGeBplpeTjT&#13;&#10;r8PlYSM+mBrC9WnzehOQCefN3Vju1WFW34SxtgYMNtfC3FoPfW0FFkYG0KdrwlBzA+Z6OiXMtqeq&#13;&#10;FivDw7g0bsalcVY1m3BmqBcjra3orm1AX10dVvo6RcHy5b1VvLgxjyeXpvDo/CQuT/bh/EgX1gY7&#13;&#10;cWagUyDLco9OAAtXQpa1ASMuDXfj4qARF4e6cIOAZaoLt2Z7cW++FzcmFciiApYP5024ONSB+wvD&#13;&#10;uLswjAer47g2NYD7a/P49O5VPL9xEVdnx3FrdUGUK7/75Vf4+M51nJ8YwbypB6vDA3h+/RKG9d3w&#13;&#10;OhWP4B0nkW/jg77EPFzv6MYtgwlLnX3o7hgQwGLsGBChglE/iNY2E5pbulFT04byCjY8tspnMm11&#13;&#10;F+pqutFQ14v0jGq4eSbA2jYY2/a64Y13HPHK6ycEsPAL1v/2M0IWS+zc442fhCc1ID6nGyHxLQiK&#13;&#10;bURQTB0CowhXtAiKaUBgFKXcFfCP1CIgth5BcY0IjGuAP28X14DA2HoEx9UhNL4eYfwWKaUBvhHF&#13;&#10;8AjKluahuuYJnL9wA226OUSndCAiqR4h8TWITm0AmyQoGc4r6QU/lMiHh7QGFJfXo666BjXVFejo&#13;&#10;zkVMki2CIqxwzMkJ7VXpKMzwR0iwPcLDHJAY74y8LC+UFPgiNtYZvoG2cPe2ga+fPRJiPZCe4oP0&#13;&#10;RB8kR3ohPcYHrWVpuLW2jFvnVzfm9oUzIGy5cX4UI+0FAlgIVmYNJejXxmOwNhGz+iLM9TRhZcSI&#13;&#10;jz68jmvnzgjAWJhcEMCiWoK4qpCFgGV8ZF6CbAlXWNusQpYf5q9swBazAlYG+sZFwdLbNSxgpanB&#13;&#10;iG6DGT2dw2IN6tGbRbHC9qDvA5ZJDA9MvbQJSUbMooCgxemX9qClmSVMjrIOWrEwGVuMuDAzLBks&#13;&#10;m/NXPnt0DV8+vYULc8PIiQ5G5f9D2XtGNZbnd5/zenfPHh+v7eNJnk7Toaq7K+eqrkRRFDnnKJKQ&#13;&#10;QIAAAQIkRBAgRBYSAokkcqagcuhUVd2VuzrnsT32eOcZz3htz9jPOfviu+f7u4iiJ9j7vPidv3R1&#13;&#10;JV1dqG7uR9+gT8ZMd6EAlqXOEqxSodCcjfGGTEw0qTBsToVTHwtXWRwGDYkSnMrcjTFjIlxlVLQk&#13;&#10;StbHVsDCcFsCFg4bhNgKxOdc7SsRwCJ1wnXJ8BoYIpugqB+YldGQhTV7AS50Mh9ECb0lSKBSRZQs&#13;&#10;oohQWn94IU7FiQTbWjIwUhWn5IHY8kUhQXhD9QSH+zHLQ7GhaOX1+R6siqb1h0OFCy/8L/QQquhw&#13;&#10;sadUwALXy/0VAlhWO9i0kyWZJ7ShMNxWFB4t+dLCQ4hBiDJey+rgJMk9IYhg0w/tQXxsqCoZ7spk&#13;&#10;eIyp8Naki2JlzJQpMIagg1YjVkNT6cMcGGbSrNkZPKsRQHHDacTlngpc6lKAEcERAcvFDfghKhxb&#13;&#10;AaYbCCVyMNfCnBaqTFLBJiPad9hINNvE81OIFVshllu1YgUicFqxFwqsWXeUi22KFivF6kPQRGCl&#13;&#10;NC4xAPmKo0wsRQQw650MpNXJubvQRWtRrpxzPofnkNYinleeY9qQrjgrJe+FOS2iGOLP064E4gro&#13;&#10;addKE9JSCzNj1JK5QvXKUE0GukupYElAb1kS7IUR8FamoK84Co15EajPj0Z9fiTM+REw5UXAoo6E&#13;&#10;26zCUGM+8lKjERsWIhMdEoxde47i5dcOyjz/8n78zQt78f1nd+NvXjjyvwRYCFc4P3p+H57fFYqf&#13;&#10;7grHT3eF4XSUGqej1XjtUCxe3BWBRG0NLA4PdNYOaOutyK02IUVXiYOB8QhKyIG6sVkmr74Joen5&#13;&#10;yDM1Iae2AQm5xUgr0CNOVSS1zfraBvQMuFDfYoWxpQ3phXoYm2xoaOvA4PA4Wmy0A1RAbWxAUUPL&#13;&#10;JmD5+I8Alq8/vI9ffPMJfv71J6ioaBHAEpdQidR0k2RvpebxYrIdGdlNSM8yQU1VSIVDLEJ5xR3I&#13;&#10;LmQmhQJY9BXt+Pqju1icnkFKSgXSMqolV0KlZs5FozT3MBCWgMOfxcKVQF6qY3UdyNW0I7+oE5V1&#13;&#10;Q7C0jEsbBSEIvf9leusmVBHAom+GvqwVxeXtTwGLnoC/Q+AKG3wISwg6JByX+200F1HBQtVKmdEh&#13;&#10;37RypZWH33JQAl9W5ZAprewD7Uv8BpbDcF5mExCwMItGWm9KaQlSKpHVuqefTUeLEOusGdZa0imA&#13;&#10;he9PKwyVngQrbBIqq3ZCX9m/aQuiHYhWIGOtA+b6QbS2jKOt1QerdQzNzaNoah4BAQtD974DWFi1&#13;&#10;vCU530CLTx3VLhwFhAgQIezw77dh9dm8v7FdWo+MSqaKWIW2PofNIEb3dwALgQpVLAJWNqCLH75U&#13;&#10;ULFTrYCdiurvghbahBh6W1Tej4LibrGWKS08LcjR0MZFqMJ8kjbkatuRq7WLkogKFgIVP9jgSsUI&#13;&#10;oYSqUGniYXYKYQoBCoeqFQ4tQ1wJVwhWCFMINzgEZfwZUrWST+BRpAAz2swIWQhXeAx+KOJftx7H&#13;&#10;f3d7q+KGz2cbEkN5/a+lLumW7BQ/ZGGOCgNu/a1AhCMELqxtppolj79ztAHpujeVMQW0GpUqNc0E&#13;&#10;NPwc8lmKlX39oIarhN4a2EY0hNKqQbEG0Q6kZLAoChberjSPPAUsrGW2KCG3VCURsFSYvJtTWT+C&#13;&#10;Ksvod9qBtjYFfee2NBGNoXrj9RTbkQ81TZMyxoYJed/yWi/0RtqaHJLFwqDiVBUDjJ8ClrhUEyLj&#13;&#10;qxAcVSZDwHIksEAAy4FTij2IkGX/iTzsOpKJbXuTBKb89PVovLQrTqqZWc/84s44cBtn+9547Hkj&#13;&#10;EwcD8vDGOS1OR+hwLEiDYwGqTcCybVcU9h9LwaFjMdh7MA4vvxaJZ149hdcOR0Jblw21UYUzySHY&#13;&#10;dngvdp8+gJ0nmKlyFnsCTwhk4bY9AQdxNjUQwVnBiC8KQ3huAAJTjiFBE45Xj+/HMzsP42jkKWn+&#13;&#10;OZt6BkeiDuFw5AEcjT6EY1EBeP34IRyJOIGg9GCoqqOQWHIOZ1KPIzw/AHHFQaJYiS4IQEjWaZzL&#13;&#10;CERCYagAlpISK8oq7agx9wlcsTS7UW7ogL7cjtKKDhjYWlbbI1NjcjwFLA1uKDlZjo3He2EyO2Fu&#13;&#10;HBBgzYDrPI0N8am1OBFUIHDlXGQxQmOKceyMAliSssxP4YpjDqYWH4JijALB+HP6fcBy8IwWBwO0&#13;&#10;2HdSjb0CWfKx53g+XtkXIxfxr+yLxuk4I17ZlQKNwaMAlhuKamPswkdP81fWPpTgW382iWflEYaW&#13;&#10;H2J49bFklVCpQnUHA2CH1z7YnLGLH0pmyeLNbzH/5teYvfmlqFkmr34F3+WvMLz++QZguY2GgTfF&#13;&#10;PmQbex+dE1SxKLkrVLEw9NY+rqhXmN1COxEBS6P3NromHqG29xrcI3P4xW/+Q4ag5Ze/+U8wvNbf&#13;&#10;EvTL3/wWf/9//0bUK6xlvvPwW/gW72Fk/i68VLCsPgThED8HgRKVODNXv5C8FSp1GHJL0MIMFj4+&#13;&#10;tvYEYxc+wPV73+DuR9+gty0X7S16NJjyYTFpoNFk4+++fg///C8KYLm0toSF+UnUNTbAUGUV1Qoh&#13;&#10;S2V1K2pNtOX2Q6XS47UDsdi+PxY7Didi175kHDiqQgb/e2aexP5zZfj+X+3BCy+cxq59SQiO0+Lg&#13;&#10;4Qy09C+iw3tB6poJVlrcVJ/4FScraPdeUGALA28HFKhCyMIcFn9tc2PvglQ0N/crliLCFD7WwkYi&#13;&#10;N19zVe7L83oX5LmmzhnJYmkcIGBxbAIWTX4dhgamMD+1IjBlwjOBYdewwJaxwTFZqWohYGHg7Yhr&#13;&#10;BB6nR8bd50aXtUvgirvXi4Ee2oUG0GFzoLfDAeMGYLng7cWlkT7cnPLKKFXLSuUyYceSowOzfXZM&#13;&#10;9XXA09aITksNln3DmBtxw9dlx6LbIYDF3dCCuZ4uXJ/x4dqMDxfGvVj1DmGouQkD1jasDA7grdkR&#13;&#10;fPrWBXx15xKe3JjH3bVpvLs0jrfmR3De04OLIw5cnxzAlbEBgSpsMVpxdmF1oBvL/Z1Yd/fi6rBL&#13;&#10;IMutmQHcmXfjzsIg3ltw4/bsgKhaCFjem/fI3Jr34tGFKdxbn8Tjawt4c2kY76xM4NH1FXx++wqu&#13;&#10;Tg7h3tXz+PvPP8Dvfv2P+PaTx1gc9mDS6cD65Ag+fvsaPF12hAVGQxOphilOA0emDjc7HLjUNwRP&#13;&#10;r1fgypDLh+HBKYyPzGFsfBEDnml0dg+i3e6UtbNnGHa7Fx3tXthtns2pqe1CfGoJTgal4vV9Efjh&#13;&#10;c0fxg+eO4EfPH8Of/8Uu/Nn/+Spe3h6G72UWdm/AFbsSTpvdgsQsizKqRiRmNSJR1aLAlfx2ZBX2&#13;&#10;IkPTgwxtDzK1vN0tK29nFfUiu7gP6ZoOpOa3oKC4B8O+Kzh/8TZGJq4io0CRnlKymc0/nEu7UNsw&#13;&#10;gcq6YQkwTM2rR0peHX73u9/BUFaJ1YUZlOkLkZl7CvEpJ7H31AH0W0vQVJWJPFUo8rNDoVWHoros&#13;&#10;Fg3GFDDwNjbhNGITApCSGiQtQwXqaOiLElGSG4eKgiT0WUpx+9oF3LmhzP03FYsQAcu7N2cw3FON&#13;&#10;VkMGXPV5GLDkwV3Pb7PzMN9XhQueTrx/eR5ff/oQNy5dwfzEPFapYFk8j/kZJXdFUa08zWPZBCe+&#13;&#10;FcxMrW5ahRhoO8lAWxm/emUFE2PzIFzhMIPF457A4IAPdptbVCpUsAyINcgngGXIPSGAZcg1AY9r&#13;&#10;EqNDM5gY3QJYphYl6NZf17w6z/yVdSxMr2JqdEYBLBOrGLD3YcHjxlcPbuCbrfkrj98RwHJ+YhCV&#13;&#10;ealoLEuGi3aTzjLMtmsx36HBYqcWy91FWOnRyfSVRomthYqLsZpEqVwer0kUuELAMm1Jx3htklT2&#13;&#10;cjvtHwQrBCyeimiZ0eoECVRl9gkrhNluw4pdqmAmLYpKgaqStQ6NAJBJEyFNmmSgKBfcrPFVC3ig&#13;&#10;2kXsSA2Z8l5iaWlm5XOmKGVmLOngEIBwmC1CJQvzXS52F20CFkKWibp0mfkWtShIGFhL6xKfxwBf&#13;&#10;Po+ZIXNNWWKPomKCFiOG20qQbW0KRo1JojbxmVIxXBUnth4qWjjD1Qno1YWjrzhCQm6HqlLQX54I&#13;&#10;e1EUmtURsGqi0FueJOeEFiDWLVOxoVipsuX8sGqZKpmx2jSMVKXBURSN5RYlj4THd5E2KlZgE5Cw&#13;&#10;mac1T5Q1Pj7HxGDcZAzXJGO2ifksOZiyZMgs27RYJWBp0Uh9NSucpxsysWIvwrpDL8G1VLDQdsVz&#13;&#10;wlEsQ0pLk9ivxE6lZLIwW4dDuMLfAVqz/LYrZrTw2FjlLKqiDSvaWqcCWPha0jJlzZXnrffo5fOc&#13;&#10;bydwyoN3A64QqljzQ9FZzEarJDQUxcGmi0GbJgqm3GiZJk00LGreV8ZanIrmkkxo0+IQHxmGs6dP&#13;&#10;49jhI9j++kE898oe/PilHfj+s7vw189wduNHzx8WwPKDZw4KxaaC5QfMZfkTNiFCGc5Pd5wT9crf&#13;&#10;bD+Ln2wPwNEQFXYdS8DBM+mIyzHC3ONEVXsHKlraUOtwQVdnRklVA1JLDHjjXDyah4bQPzsDdbUF&#13;&#10;EelqHAyMRkBcJk5FZSJVXQp1WQ1aegfQMeRBh9eLkgYL9E2NyNZXo6DciMLyarTa21FrbkReUTmM&#13;&#10;NjsKLc3fASwfP3z/qUXowR189eQe/v7LD/FPP/sMnXa3AJbQaD2SM+s2AUtmrhWpGSakZ9VBldeI&#13;&#10;PF5oFncgv7QLOUW8mG1EUroRuqIGfP7wJubHx5CaUo7k5HJk5TFYtEmaXHKY3bIRbLsVshA4ML9D&#13;&#10;q+uEpogKlB4Yahm4OiighHYfqlFKy9oFsOhLCVZsMFR1QV9JC04ndGU2BbKUtwvU8IMRXVk3CnUd&#13;&#10;AloKK+ybgKW4QslqYV6LgJjKXiVfwOhEfYMXFbS4VDrkWBQI1L35XErp8wpbBTJp2HyjV+AKL2gJ&#13;&#10;CfwKHYbcEtSwHaiwnO/Th1JDH3T6Xgj8MLlRSJsUP7OuU96ToKOy1o0qkxIga24chrVlHNbWcbTa&#13;&#10;fGhpG0eTdQwWqxcWqweNzW7UNww8DZWtVlQjhg2QUVHDC+bfG8KSGqU+1R9cK40/BCN8Hl+jZgDl&#13;&#10;DKjdsAtRsaJAmAE5PobYsvVpU40iihWqVraAnFpFxUIrUnGFQ4aqmlKe2yrmsPCi3iU1zQxu1TJL&#13;&#10;ZDMwmPYbhg/T6qXk4RCqEHAo2+0CVPwwQ0XoQWXJBmChYoTtPsmUBBOo5CqNQQQrDLdl29CmaqWQ&#13;&#10;bUVKFTL/xuHPmyvzUPzArICZQzoe01OrmB+IcPUfx9aVx6CoV9qQpX0Kg/yAhWAlK58ASJmnr2eT&#13;&#10;c0FlCWucCX38DUI8T/4WIN6mRYmv5wcoOWJp6wQBC8EL7UnyRRfbvAo7ReFCxQvhzVbIUmochME0&#13;&#10;guIqN4oMSvAtYYsE327ksDB/xW8R8q8G8wjKJKtlSLJbmN8iGS71I6hsGENV4/h/Pdxnw3bE9WkY&#13;&#10;LmufJzfHaJmArsoFwqccDVVKraJe8atW/CvLGSLiqzcBy6kwwhAtDp8pEKvQkUCNwJbDzO44kYMd&#13;&#10;B/mtZSy27Y6V27uOZmLnkQy8tDtBWoVeO5iKvcezJH9l1+FU7H0jE7QLHQlU41hA9gZgOY3Xd0dg&#13;&#10;175ome07ovH67gS8fjga+04loMSqQZ4lCyHZYTgcehQR2edwOv4UjkYEYm/QSRwMOY2dJ/fj+d3b&#13;&#10;8eobe3A06gRCVOdwJukoAhKP4ETUSZxODMSBkOM4FX9GAEtkbjjOZZxBYPpJRGtDEJJ1FnsCDuBk&#13;&#10;zGlEqaMkzyVZH4zU8hDEFZ1FRO45HAzegaRSBuCeRWLROZxLO4XCQgsYaEvAYmpworVjGNZWr1Qu&#13;&#10;G6o6YajqFtC7CVjMTpgah2BqUCxCDLmVJiGqW0z90vhmaVRaxIrKuxEUUYITZ/NxLlKHkJjizTkR&#13;&#10;pMbeo+mISTGiw72G7uGraOs/L/9eDwlAYYhwwXcsQgcCtNh7+o/PjiM5eGVPrECWc6oW7DleiIjE&#13;&#10;Jsxe/Uggy+QVtuV8tBlqy4DbkfNKsw4hi2f5IbwrSsgtQ3AJVajuIHhgDgthhO/SJ5i8+ilmbigV&#13;&#10;ztPXvpDHqQgZp33o4scKtLjyOXqn3oFl4CbqHJfR6H4bttF7m+oV5q/QOsTsFUXFchdW7/vSJEQF&#13;&#10;S6fvAWzuq+gdGMc//vPv/gRgedoaRGvQp1/+ArPn38fk6gPMX/4YM5epUlHUNkqILVU3X8socEUJ&#13;&#10;tp2WgNtPMHXpI0yuf4DJtceYvfgxbt3/AtfvPERrE4NutWgwa6HRqPCzL28LYFldWMT5y5cxvjCH&#13;&#10;CosJVUZClQ7U1LWj3NCEKiNtQnYkxhdg9+E40DK962gydh1OxqETuUjUOFBQO4d9QXr81V/uwvM/&#13;&#10;PYXDJ3IRHl+NQ0eyUN08DrvnAjqGL0rQLduEWKNs6Z3btPW0e9YV5QntQJKnsiL3JX+F4EWyVZSs&#13;&#10;Fdp/aA+iisVvL2rsWwSVLmwh8jcIEcLIfu5xNA8OoK9vApb2SWSmG2BvG8TCzJpYg7wuKlJGvgNY&#13;&#10;fEM+sEVo2jMtqhZPvwccVjcP9gyiz+5Ef+cg+rvccHW7UF/fhW67AzWVJljqGkUxcs3nxlWfB1cn&#13;&#10;PLg+6cWNKa/AkEujLiw5u7Hg7BGlymx/N/qbG+FsaUFXvQWjVLC4+zHv7EWf2YIRWyvWWNPsG8GS&#13;&#10;dwizTgTEZikAACAASURBVBfcjRZM9fbg1tIUbi368ODCPB5dXsD7q1O4e34ab84O48KIQ0J2r4w7&#13;&#10;BfJcGx9UAMuAAlgIWmgZWnV244rXiRtUsMy6FcAy74bAFqpZ5gdwf5n2IA/uLHikmYh10PcuTOLj&#13;&#10;N9fw3oUpvLvqwxd3ruDW+Umc9/bho9vX8PefPxbAcvfmFYz19ghgWZsYxpObV1BbVop9e/aiobAK&#13;&#10;pupetBTUYayqCf3NvehodQpgIVihyGBifBHDYwvoH/Cho3MA9s4B9PQNw+nywe3yoa9ndBOy2Nqo&#13;&#10;tuPfIfwSogkh0Xl4+dVA+W/7sy+dxF/8+ev4s//jFbzwcgC+l5LXofxhrO5ESp4NiVlUryiAJTm7&#13;&#10;EUnZVkXZkmsH900v6EZWYQ+yiyi7JEzplm3cLtClsHcT2PBbxWtvPUZ0QhH6h9aRmmOHuqwH6eoW&#13;&#10;5BR3igyV36rQS6wp7UVKXi2Sc2vwyeff4Oc//weszs/A2liN3NxQxKccxb6Tz6KzMRed9fkwlafD&#13;&#10;XJGB0qIolJdEob46GXk5YYhLDEBK2jmwZSgjMwQELBXFKagvzUR3nRaDLQbcvnERd9++jPfevIiH&#13;&#10;byt2IeaxvP3mDAa7q9FsyITTko/BRjVcJpUCWBzVuDjUgRuTA/jZx+/hxsUrWJ5ZBhUsqwtrWJhZ&#13;&#10;kqDb2S1VzdNUiAhIUQCK5K5sKEYErIzNYZISsvF5TI0vYHJ8Ab7RWbEG0R5EyEKFyoBzHF2sae4b&#13;&#10;BQGLu1+xBBGuEL5QwcKa5qEB5f748IwoWGZ98xJyyxYhP2BZnjsvt6d9i5gcmd4EPO72bswMDODb&#13;&#10;x3fw7YO38O39G8psKFjevTgLozoBzeWJ6DVnYsZWipHGbIw0ZgpgWenW4dpQteSeDNemSpMNW2to&#13;&#10;WWH4K0Ngx+tS4a1OlPGDFEIVvy2IqhaCFkIXH7M2mrLBmmAGlLLemO05zERhVS9rkpmFwgtr3p5l&#13;&#10;LbMlS9qFaP3h8CJ8gc1FTWyNScWSTSvDC3nmpcyzptmSAcKcUWPiZsgsLUTM/qAKhq1FVIXwwp3q&#13;&#10;iIHSOBkfgQlrhzlbqoipgKFliVkobAFiSw8f57ngsTOThkGqip0nU6xA/aVRGDdnbKp1xMZSnSht&#13;&#10;SIttGqkwnmspgLs6HfbiOHSUxGO6OU+UL8MELAQ8jdlynAQrzCFxlsVKBk6PJgKeihSstOkEXrDu&#13;&#10;WGqV22jtYS5NgZwfBusy+4VwZROwNKokW4bWnHlaeVrVmzXMy2xlasrBnFRaq7HWWwK+NkN0eX4J&#13;&#10;VmQEPNEGxCYhBabQ2sNzT7DC4f1pc5rYfLjPJmiR3JwCaaXiz3m9p1QsWlQQMRSX+/J3hs/lz5pg&#13;&#10;hb9jtGXZimLQVhSDhrxw2Aqj0F4ULTks9qJoNBXFo1WbAPMGYOksTUCTJga1OVEy5VnxyE+ORXJ0&#13;&#10;OAJPn8b+ffuxa+cu7NhxDC9uP4AfvfgafvT87k3A8kOG1z5/CN9/9tAGYDnyXwCWfQJltu8Nxk9e&#13;&#10;DsCPtwXix9vOYtv+EPzop/sQqSqBuq4d+iYbtHWNKGxsRlGzFYbOLmTrDQiITEVyQTFStCUob7Gi&#13;&#10;rrcX7RM+qC1WHA7NwGsHA3EiLBlJ+aWosFjROTyKlr4+VNVbUN7cjJ7pWRg7uhCVpEJJZQ3S8zSo&#13;&#10;rjMhMjYNYfHpSNGV4etPHoAWISpY/ihg+eJD/OrnX+Lt6zcEsITHliE5S1GwpOTakK5qRFqWRTJW&#13;&#10;UlS1UGlakKuzy6gKWF1bj7CIYiTEFuOLRzexMOFDUmIZUlOrkJnNetwmpOc0iSLBn78iYbfMidAp&#13;&#10;1c1Ue+SqrVDlWiSA1lBL1QMBh2Ll0ZV3obSyR75ZLa1g5ghr+HpQUUU4w5wR/34MVyc86UVxRS8E&#13;&#10;sBR3SB5JoeGpgoVKEkKbrUPYUl7lEDuOgVliFbT9KIoUqZPeUL/oSlqkoUhdypyLbvl/nWIR6kUR&#13;&#10;M2WKO0W14s8yoW1nq71GQAWVIwQMZd0o0XfJyv34nMoatg3RsuRBbb0XDU2jaGwehaVx5OlYPbBY&#13;&#10;7DA3j8JoViqTmWtCRQhtNwQfFUaldpdhpVvVCGWEOHUDYonyh+/SBmQgHDEqI+BjI19FWoHMhCmE&#13;&#10;N0o4rdicqPbZ2J8r35vP40rLUAWtQ0YXSisVuOKvkvbDFt4vNjATRMkVoRpDAVSEHU+VQH47md+e&#13;&#10;41+zCztEyaAEx7KZp0MACyELQQcBS0p2szTOcB/CjkzJSFFWBqYKkNhiCcrR2jabfwhTngKf7k11&#13;&#10;y1ZbD6EIg283LUqaDasS1TUELIST2c1Iz2+R+1nqVjBLRoErrJpuRHpOAzLymkVlo0AWqrjsokBh&#13;&#10;+C5tQwQsLA3gyO1yp9iZ+DjHb2lingyBC3NeMngOctluRJueorrx16Yr1ekbWS0lPaD9hgqRokpC&#13;&#10;HYbr9kqzk98+VFrllscrzWNggxBhC+FKhYmAxavMBlwpN3lhqB+R+e8gizz+/wOw8H3ZPpVf3AVV&#13;&#10;AXN32kAFix+sbF2jEo0IjTEgNKYCp8OLQchyMrRIVuW2DkfPaCTAdveRdOw9liVtQcfOMtsjW1Qs&#13;&#10;bBL66c44ed6JkEIBLK/uicOre+NFySKA5cwGYHn5NF56LUjgykuvBePl16Lw6s447NkXhed2nEZm&#13;&#10;VQ7yLdmILojGmaQziC0IR5wmEmdTQ7HtxDG8dvoNBCSexf6zJ3Ag+DSi8uMQp41HXGE4QjLDEJXH&#13;&#10;wNtQvBFzGkciTiIo7ZzcD1OFIFh1RnJYgjMCEZatbI/IicChiDcQkBaAVH08UkpjEZhyEkfDDyAi&#13;&#10;7yxCsgJwLv00AhKPQVdqlZBwAhZzoxMO1yR6+30wW/olTLum1omaWheMrIY398Pc5IGpUZmGZg8a&#13;&#10;rMOoq1fagqh8abJ6UN/gRmFFp8QNnAnXIDgyH6HR+TgbpducgPAi8HwGx5ahY/ga+iZuo6RmGAeP&#13;&#10;5kiALZUrv69e+VOAZc/JArx2MAsvvH4WL76ajBhdHw6dLcHOwyq0uS9h9s3PMHXjM/gYaHtZsQjR&#13;&#10;NsPaYlqEOKJuWWMgrmKf4TaqPWaufSGr76ISBkvb0PT1z2UYkMv657ENNcwoFSDrH8J3+VMMrX0I&#13;&#10;x8JdNLpXUe+8jqbBd0TZooCWh5vqlbaR22gbeQ/t4w/FHkQFS+vIbTT2nkenYxg//9W//5eA5df/&#13;&#10;+h/47Mtf4MLlx5heeA9zF59g/hrVKp9i5jqVKUqIL+uYZ658KiBl4uITTFxUQm0ZbDt58ZEyFx5h&#13;&#10;cu0RJs8/wvLVe3j7wddw2IrR11YOe3OZKFi++fzWBmBZwuqlSxicHIfeXIMaUzuYvcIcFkNVi9yu&#13;&#10;qrbi9NkUbNsXgh2HE7DzSCJ2HkrEsbPFSNC4kW9ZwRuxZvzlX+7As88fx8E3VAiJq8aePakwtvjQ&#13;&#10;4b0okIW2IAbcdo9fAXNVmJlCiMJttPaw1IW1zQQwhC5c+Ti3NfUpwIS2IEvPvAJkCF7kPmHNUwDj&#13;&#10;hzBiGxpYgn1wAbaeKTTZPNBoa9Ha5MTi7DqmhqdAwELlCpUstAhRzULFyujAKMYGxkDYMuKkfccr&#13;&#10;4+50o6e1WyqaO5s60dHYgRqjHbaWPjTVN8BQVoV1rxOXx9y4PO6R3JRrk15wCFkujQ5gob8HMz2d&#13;&#10;Urm8NjqIVY9bGoPGOzsx1dMlcGXe2QdPawv66usx43RiddSLxaEhzPY74W5swMqgAzfnRnF7ZQJ3&#13;&#10;lifx3vIU7q1N497aLC6NOLHotOPisAM3pwe+A1hWXF1iE/IDlvOuHlz2A5a5wU3AQqvQveVBaSJ6&#13;&#10;uOrBo/Me0CL03soY7q/5cO/CFJ7cWMGdC5N4c3kUn9+5jMvTQ1j2OgSw/O0nD/Do3RvobbBguKsT&#13;&#10;0wP9uDI3jkfX19BWZ8SrLxyGMbsY7YYGrFRZ0N3cL425bM3l9bLAlTFed89jdGQOTtc4OrvcMj09&#13;&#10;HjgdY3D0jgpg6e4cQYfdi0arZ9MiTqu4vroH2QVmpGaU4dSZdPzob47hf/vfX8XpU5n4Xkp+h4CT&#13;&#10;tIIuZBe1y/9gU/gHLqsmCzuQqe0WxYpiIbIjTd0hcIR/lGTx8cJugSyEL6nqTmQW9UKlc8g2/iF0&#13;&#10;78GnkukSm2wVIJOppZVIASx5JfyWzyWAhWu62iKAZWB0Bb/9n/8vHrz/KWYn55GRdQbRCQdxIngb&#13;&#10;RvqNqK9KR5E6CjX6VFTr46HXRaCpNg15eRGISzyDlPQQqLLDkZcbAU1BFMqKElFdmIoWQy466wrx&#13;&#10;8PZNPLn7lkCWp4DlKt66OY2Bzko0V2ZiqFkrgKWzPBUuUzYW+o24MGjHW7MefPnBbZyfXxXAQgUL&#13;&#10;Q25Z18zWnvkNixBtQqxA9gMWKlZoF/JbcibHlwSuELBMjyszOTqLidH5DaK2ILIl7+CkQJbuTg/6&#13;&#10;ughZRkTJ4leuEK4IYBmc3IQtvhEFsMxNKIBlSWxCClhZmlnF4swqpsbmJYCJUIfv29/chsl+5wZg&#13;&#10;efMpYPngXVGw3Lo4BaPqDNp0EXBbMtFVkwubPha9lXHw8qLenIqLrnJccldggWCDNg3CEWattLAR&#13;&#10;iLfTxR5E+ECIQtsQrUBUkjCHhdt4m8NQXMXWowHbc1wlcegvjsFQRYJYVfwX3FRLDFclYMrMameV&#13;&#10;VDhTwcIAVuasKI1FSaIM4cX3kCFW2mK4faw2BSNGxS7CTA57QbAobwhFCCoIZsZqU+GpTJT6Yx4/&#13;&#10;w3g9hgRpP5pqYEZJvsANQo0+XShYP01ow3Ykd4VSnzxrpSVILbYegh7mpYzVJEseiNIQFC0NRYQN&#13;&#10;k/UZ8vzZxkxR3firlYeqU9CtT0SLNgpN+eECaghpaC/i+eTrTVmUemp+TtYws7J52JCEmYZ8LFiL&#13;&#10;MNesxXR9LmYb8gRGEFQstORhoj5DWpJGa5TWIW9VMpgDw7wY2rAIl9jiQ7UQf15T/AzmVDC41j/T&#13;&#10;TTmKWoV2JWuOgI6xulQwb2e+WYUFBuEyX2cjY4evo2xXHmPmDuHaqDFB1E18jDXb5+3FWG3XiSqG&#13;&#10;547gjeeIYIvKJk9lAgYr4sAGJWbdMAzYpg5GVVYwDFnBqFKFoEkdjYb8SDSpo2Q15YajPCMUxann&#13;&#10;UJEZgercMFRkhqA0LVhGkxKF1JgIRIcFIygwEEcOHxHAsmvncezYcQIvbT8IWoR+8Bwhy26BK98F&#13;&#10;LP+VgoWAZRde2ROKn+4MQWByIfLr25Gur5UQ28DYHCQXGpBeZEB5Swd0zS0ot3egdWwUpl4XCqua&#13;&#10;YJ+ehG3GB5XBhNpeB+r6+lHT70RFdw9KbB2o6uxGYbUJJQ1dMFg7UWdtgb66BlXNLeifW0SzawCZ&#13;&#10;hXpo9JXIL62AwdIEXVUNEnJ1CI7NwicP3scnT+7jo8f38PHju/jk8fsynz56X1GwfP4Yv/r5F3h4&#13;&#10;5xZCzmQiUhQsZgH1KTltAleeAhYjsjRW5BczGNQmFiAClvDYcsTHluC968t4f30EackGpGdakL0B&#13;&#10;VwhZMvObpdXHH3abJ807CmChoiRVVYv0HDM0JV2oqHGhvKZfapcJWQhYCEDKKnsErBCuCGCp7pV8&#13;&#10;FQIVQhBeEPOCnLYiASzlStisrrQLvw9Y+Jo6ZqSUK6BFXr+qD9U1AxLQWlzWC7UoCLpRKCqUPhSW&#13;&#10;M3eMCoFOKIClS/YhKOIUlXQJXKElSYJgqQKpYCPQn8g9Ye0prUoVhEcKiJG6ZLPS5FJj9sLcMCxT&#13;&#10;V79xu3EY9U0DsJitqLF4QPUJ81AIWAg4tgIWwhVpf9lohFEyNdj80w9CLAZRcq2ocX4nhNb/OtW1&#13;&#10;Q1LdTJsQgRBDadkCVMLPtQWw0CbihzK0/HBKmTUj4b4OCdYlWCFU0ZV/d7RlSguOKCrYgLNxLpVz&#13;&#10;SgULg4PbodY9Va+wyYl/zzDQVZmn1ceiYtEq9cnpeS2i4vBv26owkfBZ5rZIGK0dOYWdyNEqdck5&#13;&#10;mmb4K5d5HFS0KAqlXkURsiULhiAmmwHIHKpouKo5zHehgqYJqaoGZGQ3IF2AI6HjdydFVY/kTFZI&#13;&#10;M8iXqhPWO7cLnOS/G6kQ17KpivlBBI/9Ak2oyKEah9CHkIVWKCrOMvNbkJbHlkcl0yiTDUo8F/kt&#13;&#10;yFH727CUrBlai6gOYRVyYYVTCeEt7oaWP6cK12ZGC9Usm6oWVjjXehT1yp8CLJbRP1SvULHC3BbL&#13;&#10;KAwb8x0FC3NYJLPluwoWthYRAin2RObW/B5g4flTmWRikmtAyMJhDktQpH5z5e2zEaU4ea4Qb5xR&#13;&#10;S+jqqXNanDirwekQLfa+kYZX9sZKoO2JIA2Co8twPECD/QczsWdfGvYeTMLBN9Jw+GQmjgfSInQU&#13;&#10;z71yDLv3R4s16MVXI8A5dDQOSYmFCAvNxe7TMTgckoGTcZE4HBGCU0nhyDZmQ1WVjdPxwfjh9t14&#13;&#10;7egJvHLgKHYHnsSx6GAk69OQUJKKoNRwHI1UclqCM4IFrlDNklAUg/DsMMQWhOJsWgCCMwMRUxCG&#13;&#10;kMxghKnCcCTyNF49cRCBKUEIU53F3jN7cCBoHwISjyM6PwgROYEY806Atk6ljtmKxmYXHK4JOJwT&#13;&#10;qK/vE+UK4YqMaQB1ZjfqNwCLudEDS5MydWan/PeIF6LMcKmo6kZUciXCYksQFp0nowCWoj8ALOei&#13;&#10;9ejwXoPdcwNR8XXYuz/jaSXzSfV3IMv+05qnCpZTGuw8moNX96Vj255UvH40GSFpdTh6Ih8hqlYc&#13;&#10;PFuKM7HNKKwdwOhbn2P61jeYuf6lBNcyvHaGdplrX0qoLRUoBCtiB9rIWuE2QgkOlSlsGRpe+UBW&#13;&#10;Wm74OFUw3C61z2tPZJv/seFLn8HLufgZBtc+RsfkLTQM3BTQ0uJ9B7bRd2EbeRetw7elSajd9xBN&#13;&#10;3jtiEeLjbYNXYKzx4h/++bf4p98oOSx+i9Bv/u3f8et//S1+9a//E1///Ne4dOMJphfuYGrpDqbO&#13;&#10;3xXbEq1Lsze+kLagmasKLJq9/iXm3vwKXAmQJi59BMKWsfWHmLjw8A8hy5U38fCLX8DX3wZHWyNK&#13;&#10;C0rwySeP8a//9j9wcXUNM4sraOl2oKy2AfWNPTBbusUaVF3dDE5VVTOCQtMFsGzfH44dBxOwcy//&#13;&#10;/eQhSeNCTu08gtLb8Jd//Tqeee4Y9h1ORXBMBXbtSkFt2yR6x6+j13ddQIp1YBkdI4qaRWqbveuK&#13;&#10;Rch9Hs2EKH1LUuEsgMWzJiCFahVz54xYfxhmS6jiD7KlVYjAxX+fdiFakPxZLrQl2QcXBbDU21zQ&#13;&#10;FtfC1uzC7OQypkamxQJEmEI7EBuFXD0uDDmGZPtQ3xCGeofg7nZjqHtoE7A4250CWOwNdtjMNtRU&#13;&#10;21FX0456Kpl1ZXA1t2G0o+MPAAuVLAQsi84eTHd3CkhZGXJhfXgIF4Y9WB1yY7qnCzM9XZhz9GDY&#13;&#10;1ooOYy2GbR1YGBzC4qBHAIur3gSf3YaL44O4f20e76/P4L2VKTy4OCNqFslqGekX0cG784O46nML&#13;&#10;RLnkdWDJ2Yfz7j6sDPRhsb8X5wf7cGm4H1fHnXh3bhC35t24vTCI95e8uLc8jHtLI3iwPIr7y6O4&#13;&#10;u+zFnSUv7q6O4tGlGTy6tigKlltrE/jorTXcWZ/GjfkJfPTOVfzdx3fx5YObeO/qMi7MjWNxeBCP&#13;&#10;3zqPtdk5hIdm4OyRaPSWG7HQ0IHzFSbcaWsHC2J6OwZBexAVLKPeGYx4lEgOV/8Iens96HOMom8L&#13;&#10;WOnuHEZXB+1Cw7C0eFDbqECWzSy+8jYYja0w1rQhOjof27cHYtfr8fheTqkTWbo+qIp6YDD1wVjf&#13;&#10;j/KaPpRU9qOkegjaKg80lR7JaSE4ydf3w2AZQUmNGwXlPSipHUJJjRf5eifyylipPCz7F9YMw9g2&#13;&#10;iVu3bkuVc0RKM3KK+6Eqsos9KLekCxydgd+gecQfnFvUIaG4Lucyvvn2F3jv3ceYGmqDKjsA8clH&#13;&#10;EBi+BzMjdpgr06DOCUOpNhYVJbEo1UWguS4d+fmRSEwNRpoqGtk5UchRBSM/NwTavAjJYNFlx8Jc&#13;&#10;moUnd9/Bh/ffwcPb1yXcluoVgpY3b0zBaa+AtTILo7ZSOM056K/JhLc5XwDL5dEefHB5Dl8/voPV&#13;&#10;uRUQXKwvXlAAy0Ylsj+DhYBlikBli4JFuU3IQriygIkNBYsfsEww9GiMShYlF4U/fAKW4aEpsEXI&#13;&#10;1toPV58XA44RuJ1jAlZ+H7BQ0UIFCyHL3EaT0FbAsjzL7JVlgSqsCCNcmfPNYsjWgTXfOL55eAvf&#13;&#10;3r/5FLA8uSWA5e3z4+ioSERrUTg8TSpM2rLhrk2GozIevRVx6NZHYNiSCp81E57aeHhr4+Gp4cTJ&#13;&#10;eGviMVKVLOOrTRO1yZhRaQoikBiuToKnMk6yUZjBQuXLgjVblC+EIP0lMRstOpFy8U6b0FhtMtxl&#13;&#10;UXCVhGHSlIb5pmwst1ApoTTSMEDVyyadmiQBHgP6CLhKwzFYHi3vxVBUttkwK6ZNHyttP73FkRIs&#13;&#10;S2BBKw8v3L3VSQI9CH2mN8JkqUShpYeghqCF9cY8flYYEyp4qhLlubz4J/AQi1KTCrThKAqTGPSV&#13;&#10;RGKgPFb2J8whYOF+AqBqUwQkELDQatWnj0VrYQyaCyLRlB8GW34Q7AXn4KAdqzgMjtIIsEWIkMFV&#13;&#10;Fgs3q6HLYzHA9qHiSGkTGqlMBsdbHidAi5+FuS3TDVkCkybrMzFcTZVRCkZr0zBmSsd0g0rgCu1R&#13;&#10;q7Z8LDRlY8qUIm0+E2YFoPDzMqB31pqLOdp9mlQYNCTI+eQxEGQxT2bSlCr5OqPV/F2IU9Qn9Wli&#13;&#10;D6JFi9sU8Kaoms63F2HFpsN8SwF4bCNV8QLlJlglbVHJeeG5YWW0qzxuswq7jYAlOxQVqhBUZodu&#13;&#10;WoFoCarKCkdJWjAKEs8gNz4A2qRgqJNCoEkJgy4jGsUZ0SjJSIA2NV4gS3hoKE6eOCmQZfeuk9i5&#13;&#10;86SoWJ55cR9+vJHBQrjCqmV/RfN/F3L74u5I7DoajZj8MliGvLD6phGVU4SjwfE4E5mF4+FZCIzN&#13;&#10;QLm9BzXd3cgtN6CsqQkV9S3I0dfC0NmJIlMdzqWqUdPThyb3EFo8HrTPTMDqG0WZ1Y6usRnUtDug&#13;&#10;q2tChaUBBRUG6Iy1UOmrkF9Zg+Z+FyKSsrDn6DnYB13oHB1Dtb0L6UWVSCgoxueffCDz6UeP8NEH&#13;&#10;92U+++Aevv7gLv7uk/v45c8+xeeP7kGXUoiYCB3YxsFvhf8YYEnLaZSwWzarqAqsSM+pR2RCJZIi&#13;&#10;cnBjtB5rfRUYamlAbY0DqWlmubBMUZmlItcPV6SJp1CpN6b9Ql8ziCw1sxTYSNeDcuOgAJai8k5p&#13;&#10;BPIrTXRlndBJbSihCLNMmM9CCwWtHZ2Sz0FbCb+hZ0itZKaUEHx0Ir/EDk1ZDwpKu6Ap64W2vHdz&#13;&#10;9SteCGX0hCil3Sgo6UJecafc5n1R31CpqetAkb5bAmu1ZVSwKNkdtLiwpcd/TGUGh4Aav4JFskxq&#13;&#10;abHZmLoBVJvdqCTgqOoHHycskWyWjVpcxSrlFhBCtQn/AOCYG/sFsMj+pkGBKwQrhByEHX4FC5Ur&#13;&#10;WxUsvE9VCeEIIUulibXRDqVpqYrgRIEjXMuNbhjrhsQSpITUKi1AfB+qYLYCFoKXPwAsGxCGzUlU&#13;&#10;sfw+WOH9Qr1D8kb8dhXaV2hl4QhoKaZst02qtpmD4ocsKuatbACW/OIeUV0Qbmxt7KFyhI0+zGSR&#13;&#10;L5BoLdkIo/1jKwNl1cU90g7DIGOqs6gk2QpYmNPiV4P4V4E9frhCwEL4sgWwEC6mZbNS2IzETBMS&#13;&#10;M0xIZYnAFsiSkG5CQhqzjKwCWLILmgTOpLOdK1e5nZFHNUqrqG54HPHxlYiKLBco4w/rzSBc2ZgM&#13;&#10;vq+KFj0ruF0UH5mNSM00SWWuP4OG9iKxulU4RLVCBUsuw5qZBcPCAn0fCiv6RUHClRaikkoCtUHl&#13;&#10;dvWgwA+/Pei/UrD4lS1b1+8AFgbeSv3z+KY9aKtVqNLkFZCarWkTZRKtX6JeIVzJrpVJVZmRpqqX&#13;&#10;ycw2I2tzTMjMNiGDRQ4pBmRmGaEpMKNc34SUtCokphqQklmFXLUZiWmV0JU0Qq21ID6hCidOqPHG&#13;&#10;sTycOJmF2PgiHD2ehoDgXDz78iE8v+0oDhxOwL6D8di+MxQvvRaJ1/eEIiRKg4ioEhw+mohXXg3e&#13;&#10;nF1vhGF3wGnsDQzAidgwHAgKwhsxwYgtikZYbjiSSuORWJqENEMGUsrTcTw6ANuPH8Dx2ABRroRm&#13;&#10;hSJRF4PEoiBkVQYjTR+E8JxziMwLlYrmM4lnsOPUYZyIDUB0Xihi1MEITD65CVdi1YFQq+tQVNqO&#13;&#10;opIWASzFZa2oNHaipXUQtvYh1JqV3BXmQAlgqXOhxuxGbb0bpoahTbiiQJZB+ZafgKW4wobYlAqE&#13;&#10;xpUh9E8AlpDYYgRG6rDrUDKCokrR6bkMY9M49h/MwPbX4/DqgWRs358kc+C0WmxCrGbef6oAB05p&#13;&#10;sftoDl4/mIGfvByKHz5/Fj959Rj2B+QjMN6Cn24LxxtRBuwPKEFwsg3bdiRj5MITrN79B8y/+Q1m&#13;&#10;b3wlw5Da2WtfbuSTKOqUkfUPwKBbQhIO1SuSU3LlM4ysPoFn6RE8y482oYqAlfMMxf3o6Qh8+QQT&#13;&#10;Vwhzvt0c35WvMbT6MazuG7AO3ZQhcGEgbov3DtrH7qN55D00D7Pu+W00D1xCWfUwvvn2f2wJuVUy&#13;&#10;WP7l3/8V//Lv/4InX/4jVq9/CN/Kx5g8T3UKwdGG6sa/bqhw+Fk5VOWIaueyUj/tb03yh/6ySYk1&#13;&#10;zmOrH8G78Ah3Hv0M4w4bmkyV0Kv1ePLhE/z2t7/GlQuX4B2dg7lBUS+Z6rukmtlYa0N1ZQOqKy2o&#13;&#10;qmxEYAiBZQheZ6Pi/njs2puMvYcykaLzCmAJSW/DX/1wD5557jj2HkxEQHA+Xn45AhVmD5zTbwlg&#13;&#10;oU2IShVCD972K1eoZuH2zRlYRSvVLcxXGVgVOxDBitIo9LR1yA9Vtq4MwiWA4f58PdqIbAOLaO+b&#13;&#10;hcf0MgAAIABJREFUQWu3D7qKDnTaPVLDzDpmZqyMuhTAMjE4IVYgghY2DHkcHgw7hwWwuLsH4e0b&#13;&#10;htcxDG//CAa6BtDX1oeu5i7UGjtQU92GqvJqFBfqMd7RgeXBXlwY68cln0vUK1SwELBc9Q0KZFkf&#13;&#10;dmG2r1tAy1RPB2YcXZK9QmvQgrMPiy4HfPY2OOpq0V/fhNl+Fya6ujHZ0wt3YxO8zU0Yb2vDjVmG&#13;&#10;zM7jzuokbi1N4v31Wby/NoN3F4Zxa2EId5Y8uDTqFMByediBJZcD5wcdWB5wYNHpwOqgQwJwr/qc&#13;&#10;uLUwiHfm3Xh33o33Fr24uzSCe0tjuL80LsPbCmAZwcOLU3h4dQEf3lwVq9BHb53Hx2+v4YOb6wJY&#13;&#10;vnl8C//w8W387Qdv486VJVyd9+HDd9clT/TwgUicOxoDR0UNVpt6cMHqwFetdnzQ3gVX94i4QdjC&#13;&#10;y5xTNvZydRCu9HjQ3ekFoYqoVtqZweJBu80Dq80j/+2qtw6ipoHjQYWxG+XlzZidW8b1G29iaGgC&#13;&#10;7e1OJMYZ8L3Seh+KTWPQUOqps6CorBmVdV2ot7phMA8gV9+D/Ip+2UdXO4p8/qFp6EOZySPfKBib&#13;&#10;J1BjnUR10wSqmiZR0TiJsoYJlDVMwtw5h9V3PkR4jBZJ+R3I07sEsFC5whpAAhb+D5mAhXWD/NYn&#13;&#10;WWXGu29/hN/8P7/D3XfvYGWkCbqicCSkHMXp8LMYc7eg3pAOdU44NLkR0KrDoNOGoaYiHjk5YYhP&#13;&#10;DhLAUqCNha4wHEXaMBTmK4ClKDsGVkMuPrr/Lp7cexuPbt94CljeuYqb1yfQbytDS5UKEx3l8DRr&#13;&#10;MNSUj9FWDRadNSBgeWfGjUdXlnBpeRGLU9NYnVvE2sI6FqeXsTD1tEmIgOUP4YpiFZoYW8QYQ3WG&#13;&#10;Z0WaRBUJLUK+UcUPRsBCuEKwQsDC6e4aQktLnwAWgSx9o0pz0IbChVYiqlo4Y8MzGPNOw28RWqKV&#13;&#10;ae48CFeoYJkh+BmZURQsY3NYmpxFe7UZE339+PLe20/hyoMb+PaDd/Czj+7g/s1FOOqy0KQJQXdl&#13;&#10;vAAWnzUbY00q9FcloKcsAh5zMjymJIyakzFry8NMW+4GaIkDAcsoL9yrqVRJkxwTAhdvZZJYOgbK&#13;&#10;WT8cKzksVEdQ7cAhfGH9LmuOaf3gxTphBrNKqBYh1OBMmjLEIrPeocE8rSuNrHPOFpDjtw8RXiy1&#13;&#10;0pKSi2lLlthbpi0EGwVY6tNjqb1QslKo3OBr86KeqhA21LDxiKoSqiikFWjjvYcq4xR7TqdOWnNo&#13;&#10;6eEx8zj9oIRqloHyaHktQp+tw0YdqnD4POaX8P34PKplaPvxA5bh2jQMm7IktNVblym2I9qA2rUh&#13;&#10;qM89hZaCIPSWRMNtSBDoI6DHlIEBXaTMYGkMPBWJGK/JEhXLSnshlloLsEB1zUaGCz+vz8zXVkmw&#13;&#10;LbezrWedTT4dhQK95mh1qkvBlClN2ac5V2xYPE5ffSZmmrPF2kWoRIUNYRIhFRU1VO74bWDMXGFA&#13;&#10;Me1jhCvczpVtUzzXfGwrYCHMoppGzo85U/JvGPLrt2eNmzMFtBC4DNekwV4Sj0ZtNBo0Ss6KP2+F&#13;&#10;gKUw+SzyEwJQkBgkgEWbFg1dZtzmsI68LCsZxemJSEtKQmxMLA4fOoLXXz8qzUEvbNuPHz2/Bz98&#13;&#10;bvdGE9BTuELI8v1nj/zJ/JVte6Lx/KvB2HksGQExeUgqNuJ0bDYOhSYiKC1fWoMOnk0Ty1BGeS1a&#13;&#10;R7zIM1QiOl2FVHUZkjRFqLG3odhsRJI6B6k6A/T1zUhWaVDV0YWcilqEp+VCbTDC0NiEdo8HOmMN&#13;&#10;YlLSUWGxIENXhsziCrQMDKCs3oIzEUkoszSh0zeJrskZZFfUIi5Xhy8+fSLzpwHLJxIsZi6qQUxE&#13;&#10;0SZgyeRFWpZli0WoWiAIJfra0i5kqVsQn1wFjcaIxVEbbk034NFqK765PYDqynZkZjVIdXOayiRh&#13;&#10;pX7AQvWKX6FQWNYrF/a5Ba1IyapFdoEVJQZaUfgNOhUudoEszGJRhsqTHhkCFCpWJPxUFDVPA0gZ&#13;&#10;tE7YIu9T0iYXzmJNKubFO+HOhiKikBYLtsgwRLV9E6zk8MsD1lJvQBXWU0tFtdYGDVUselqEWDVN&#13;&#10;dQNDRXuVGmS2BZV1C6iheoXKFEIVfxsPLTf+ISChfcivdhEIU0drjaI8IWAhBOFsBSwmSy8q62ww&#13;&#10;SgPREAw1g3IOac/x23bKq59ahAhZ+P9lqlkMdcxGcW4qVwhKOKW/B1gIUqhg4TFszia8IWRxoITv&#13;&#10;YRwUqMP9twIafqlDsOK3CBWxIph1w1sULJK74m+7KVVacPwWHIEstKvQprWhGuLPjRYhAhYqTvwK&#13;&#10;lizN00YhwpN0tvnkWAWoUKGyNQPlj8EVbsvW2iUoVrXxWlmatg3A0iG/Y8xkoV3HD1b8K39nsjXt&#13;&#10;yPavrH5Wt0OlbgWhCAFLqqoRcam1iE2pQWxKrUAWqlYIWQheopNqEJdi2gJYrMjKbxHrEDOMBNLw&#13;&#10;3yKtdoV26Io74OidREf76CZgYaBvalYj0lSNyMhpluG/XQEtPIbsJsRn1CExow4pWfVIUTVKSGxG&#13;&#10;vvLZpRa6RIErtBhtzWnRlPWJokXLOnWDEzqDS6aQsKV6UPk9oKKF4bh/wiJU2TAKht9yDPXDMhVm&#13;&#10;r1iNKs2j4Gw2CrHueUsGi/92lWlYsowKyxgErOTIZKpt0hBWYrCj2uzAoGsUY0OjGB0cxfzoBBa2&#13;&#10;DO/PDfswMeDF8tg4FkfGpE6109oDq6Ub1dWdqDZ2oqrKBntbD2qMbcjJtSA4uBgREWVISCxFa0sv&#13;&#10;wiM1iIgrVwDLK08By7adIdi2M0YAy6u7Q7DzQAz2HIrDjr3ReGl7kECW7a+HYMfRc9hzKgyHQoPw&#13;&#10;0qEjOJMSgsSSGBwKP4WgjHNIM0ThTGo4EoqTEakOw3O7d2NnwBFRpIRmheFU3GlE5JxBVuU5ZBnO&#13;&#10;ISwrEKFZwTgdfxrHYo9LlXNCYSxSdElIKIhHQmEIgjNOIizrJNJS9chVN6Og2AaNrg3aIqVBqLyq&#13;&#10;A+YmF+ob2AqkhNpyFchSN7ABWAbFIkQlC+EKbUK0BZksLhTqWxAeV4ywuBKExZUqa6wOwdFFCIpS&#13;&#10;1CvnoosRHl+KczElOBmiwdmoEvQMrkJbbMP212PwzAvn8MMXzsj8+KWz2HsiVwAL7UKSyXJSiwPH&#13;&#10;1XhtXyp+8NwZ/PULB/AXP9mH5189h+//JAB//lf7cCSsDIdDDAhOteH1PTlodqxh9e4/YuGdv8Xc&#13;&#10;za8FtFDNQiUHLTS0B7E5aGz9IwyfVxQpvE3YwH2YwUKLkF/BQrDC/BZlGAy7EZ7LBiKpP2ZWy+eY&#13;&#10;JGS58iWmr32NqatfyfgufI6eyXuo6TwPi+sGGt1vod51Ay2Dl2D3PYRtnIG3b8NKwFLjw1df/xK0&#13;&#10;Af3Tr3+3GXJLwPLLf/4l5lfeg2/lMXxrH2PygtKIJLam60/VOQREU1LD/BmmCVW2DC1SPF4G3Up1&#13;&#10;NeHQxY/FOsVq57GVDzF2/r4AFltDDfQFxXj8wSP8+2//GVcvXoJ7aAoMPWYGj6m+WwBLtbENlRX1&#13;&#10;qDLUo7qyCW8EJODFnaHYeSAauw7GYNc+tghlIC63F7l1C4jO7sFf//gQnn3+JHbuicbeA7ECyY6d&#13;&#10;ykbf5A2xBbUOKZYgwpNWlwJRmK/CIUzxZ65sXalkYdMQ7UIMtCVMaehdkLwVP1iRrBWpc1byWTbz&#13;&#10;V5xKvbO1bx49w+clhJnKxgaLUwALLUHMVSFkIVyhikVsQYM+jA+Oi02I+Sy0DXlpE2I9c68HA70e&#13;&#10;uHu98PR70Wd3oaWpH+YaO+rLalGYrsFCP20+XVge6sHaiAMXx9wyl8cHcW1iSOxD68NuUL0y198D&#13;&#10;ApaxrjYJvZ139cr29dEhLLl6MdRkQaexTiqbGW47ZrfD3dKKIasVwy02zDu68fb8KBhqe9U3gutT&#13;&#10;Y3hwaQ6PL03j3uoYbi2MKQG3Q/24OurAyoAyfsCy4t4ALFSwLAzirVm2Hw38UcBC0ELAwnlvZRjv&#13;&#10;X5zGF+9exgfXV/D4+go+emsd96+s4O6VNXzz5A6+uP82Pn3vBj6+fQPvXFjCnavn4XM5cOpgBCKO&#13;&#10;x8BZ1YRFqwMrVgdum9vwtc2Oax1OTPXTDTKGQde4tPVyFQVLtxJqqwCW4U240rIBVwiGyUeMln5U&#13;&#10;1TmgK25AdXULZmaXcf/Bfdx/8ACXLlxEkdaI7+nrxwWIaAwOxKUWISI+H5qSBpianKhtHkZybj2O&#13;&#10;B6sQrzIJhMkt6URitgmnwrKhLbOhqmEENVYFshC0cIzNk6hsGBdZ58zq+0LwE3JsyCnpR1pBB1IL&#13;&#10;2gWuMOiW3xYxh8WvYslUN+OTj/8Ov/rNv+Hxrfex6huFsTwNcSlnERIfB2+PEc2GbBSqokWVwrWu&#13;&#10;NBnNVekoK0xAZkY4klNCUVKcjPqadNQYElGtT0J5fgJKcmLRWq3GxwQsd9/Co9vX8fAtqleu4eE7&#13;&#10;V3Djmg99raVorVZhsqsCEx1lcDXpMNllwLq7UQDLu0sj+OL+m1hbmMPi1KQAlvWN0Ni5KTYFrUg1&#13;&#10;8zRVIlvVK5KxsojJsXmBJyOUJXlnNgDLoihX6APzq1ekonnAp9C1oSnYbC5RsRCubAKWAaWmmXDF&#13;&#10;D1i4MruFChevexwzvnnMT69gcXYNcnyUrPnzV0amxKZ0fmoGbVUmTNEi9PCdTcDyzf0b+OaDt/AP&#13;&#10;n93Fk3eWYS2NRW1uEOyGeMzZ1Ziw5mCgJlmULO7qBGkSGjGnimJlrj0fs625GKtPURQsRioWMjFj&#13;&#10;YVaKClSvELCMGjdAhNiGksSCQrsIg3AJKhiKS2VGv15pIKLth4oRKkioHhFlgzFRXptghe9BhYwy&#13;&#10;6ZiuzxLQwu0MqF205koWyUxDNob0MZioZX6HFmtOPcZNmXCWxMJZGgMlF4W10oQqDMPNx1xzPibM&#13;&#10;zFFJgbcyWZQiDr4GrUM1tK5kytC2wuPjEBo59VFwlUWLkoWAgIoRKmQIYaiSofrDX31M5Qlfi21H&#13;&#10;VGoM16QKOGB+C4N1+dm5P8EC7UX1WSdgyjmJloJz6C6JxWB1KjqKouEoTxBb0mKbFnPN6s2wWwbe&#13;&#10;DlUwwLYAk6ZsjNdkiKqFyhZfXbpkmcxb8zBUmSj5MQRftGbRouUjnDHnYrQ6XZ7Lqmgex7K9SEJ+&#13;&#10;ebwCjNryxcIzx0pmWoeassWKxFybtc5CrHdSmVKA1Xa1QLFVuxrr3RqZpfY8zLVkY741B+ftBVjv&#13;&#10;1MpKOMbzxsDd9b5SXHVXybAinO9POEbIwvHWpMFWHIeWolhYC2PRkB+7ma9SmRUOXUqQjDY1BNrk&#13;&#10;YOgyYr8zpZmJ0GcmgaAlMSYaoSGhOHTgELa/fkgAC+uZX9p2EC+8vB/PvLh/U7niV7Bw/VMBtzuO&#13;&#10;hmH3oWC8diAK2w7EIjRDjz2n4nAwKAmnE1RI0OqRotHjYGAKDpyKRr3Lifr+PhTWmqGva0VOmRGV&#13;&#10;rW2otllhaGlElc2K7XsOYf+RQGSXVyO7zABViR4l9fWotdlgaGrG8TPnEJeSiJb+PqTl5aHEXA+j&#13;&#10;zQpLbx8snR0ITchARWMLOscm0DE+IgqXLz/7EJ98+BAfP3nwBwqWbz+8h3/65mP86udfYdLpQUx4&#13;&#10;kXybzm+Gs3KU/JWnFiECFqNcOBKuZKqtSEg1IiOrEu9fc+G3307gP74dxT8+HoBBb4Iqu0lsQlk5&#13;&#10;DQJYaKfILWwT24c/46JIgmJ7JECUF5y52jZpFaIigoDFn8NC0KLcfgpY+BoMvMzREqAo1gf/hS9D&#13;&#10;TFnzy5BUtb5VAAtbLfK0Nrlw5uqHJrQc+LMd8ooIXGzI1raCKsw8Het77Zv75hW0ioInjxf9tB7p&#13;&#10;2fLigL5qQDJYaEfilJb3ij1IyVVRgmUZLvudPBbClWqnABdCGIbHSh7KpoKFgGNARqxAGwqWusZB&#13;&#10;VNS1S9NSffMYjLVDYt/xAxaqWEqqGFb7XYsQAYvSKMS2P8Uq5AcstP1sBSQEJqKEYZ7KxlCpwteu&#13;&#10;MCqARVvtQWG1B/raIWl44XtuvoahXyxBf8wWRLsQYYsEyW5CFKUFRyw2BWwLog2tQ3I3CMP4s/JD&#13;&#10;sZyCVgk7zdHakZbfInkrrEj2wxMGzG6tRvZv/+9Wwhj/PoQ4ioJFUc5I9ovGhtyNyWFttNqmWOXU&#13;&#10;bWIJUvEY2Agk9iC2FilgIyWrSSwrYbGGDZhSi8R0RclC0BKTXIvIhOotgKV5I6elDUmZhCENm68V&#13;&#10;F1eJqck1/OZXv8SXn30pFiEG93L8WSTxqXVISqtFaqYZqVkWJKssYGOLX0UjcGfTrtSgZMEwB4YZ&#13;&#10;NXk8bjZD2jeDcCXIucyhQBaDQ1GzGKhq2QJYqjcah2r/eAaLsWF4U4FVSbDI3B8OfydNHlSZvaAV&#13;&#10;iIqW6vpxMNjWP8o2n9znPmws0huHBPKwUam2YQQNreNoYNtW+4S0bBUb+qHRtUJdaJXJ17RCzdG2&#13;&#10;QVNsh5bNUEWtSEyuQHyCHlExpQiPKUd0YhUi4w0IjSxGcGQpjp/Nx75j6ThxVo38gnqYzN14IzAL&#13;&#10;8alVePblE3j+lVPYdygeO/ZG4oVtZ7BtBwFLGLbvDsVreyNwOqgAuw7FSmji868E4JXXghEVlYcj&#13;&#10;5xIRkh6L2PwEROZGIbk4DnuDTuBQ+EmkVUbiRMIZyWBJLInC4fAj+OmBvdh15g3sCTyIs8lBOBB8&#13;&#10;DAGJJxFTcA6hmYEISDyNtPIInEo4KxOcHop4TRQCE08iOj8Q8ZqzknOVnduIfG0rCnQExe0o0LWh&#13;&#10;tMIuQbfmhgEwpLbK2LsJWepMTtSZXag1u1HXMCSAxdLskewCwhWzxYWcvHqcC9dswBUClqdDqLI1&#13;&#10;f0W5XYxTIVoERhbD3DaOgCA1nn8xBD95Pgh//cwpGYKWPcdzNgHLwVMaHDqpxaGTGuw4kI4fbTss&#13;&#10;gOWvnt0vX4L82V8exP/1g304GFSCg+dKcS6tDTv3FiC3qBvjN77Awp2/x+ybX2H6+heYufGlhNUy&#13;&#10;AFaUKOsfiuWHOSpKVbNiA5q6xqYdBt0q+3FfBuL6rUG8r+S3KK1EVLMwh4WAZnSdj30ocEaxGyl1&#13;&#10;yeMXPsPg0gfonXwfza5VmPqvonngAho8t9BGJYvnTdQ7b6KoYgRPPvk5GGLL9qB/+tV/4tf/8p/4&#13;&#10;9PO/w9L5e2ILGl14gJGlJ2BQ79TFzzB16XOZSclZeYzJS48xcfEjTDJD5uIn8K1/iHGCoLUnGF19&#13;&#10;DPf8HQwuvA/v0n0MLz/YnBF+xuWHmFm/hUmnHSO9rdBrsvHOW1fwu9/9GnfefRetrbS3NqKhoQeW&#13;&#10;hh4JuGXYbWWFGcaqBlQZGrHnYCS27Q7FroMELFHYcSASh47nIjLDhvz6ZaQWe/HDZ97AT547gedf&#13;&#10;DMQrr4bgp7TYHc+EfeQCeiavotW7KqoVWoM281UIWJwrShYLc1dY37xRt+zPbOF9QhSCE0IVKlTM&#13;&#10;XbOyjRYh3q7vnt183A9euPJ5ra5ldA0uo71vFnlFNtSbHZjwTsLn8QlQGXWPij2IgIVqFuaucJjN&#13;&#10;wpUWIq9zGJ7+EfS0u+DsHsL4kE+2Ebo4uodhqeuEsbAS2pQCjDndWBzowbyzW2a2vwsc3l/zuHDe&#13;&#10;48LqkAtrI4NY8bgk7HbG2Y2JnnZM9XRiedAJApYLI24su3oxamvFSKsV4x12zDmdGOrpQ7e1Fd6W&#13;&#10;dkz39eKS7//j7D2/27yvNe35F2a9ZzLJSZzYlpPYli1bVm9WbxR77w2sAHvvvTewkwBIsHdSLJKs&#13;&#10;3nu3LFvdkm3ZluSanKxzMt+ud+3fA1CSk5w1az7s9QAgCIIkbPG5cO/rtnCo38pHPV181NPNuelB&#13;&#10;rn80zOW5fo6NWNjb1cJsRyOHejrZY5LLTUzbZsbUzKyllX09HZyZtCrAcnbKwoXdVpVgeZ5i6ePS&#13;&#10;7n5OTfZyeqKHczN9XJSVpIMTXDk4qVIrF/dNc3RqjDNH9/PNF5/y4MZlPj1zhs/OneXqqWNcOH6I&#13;&#10;0Z5uwn0j8driQ0dONT3FRupTSjiWUsKDvApulFQx19yOpaWDjrZ+OtsksKDpNtpa+mgy9syPgJbq&#13;&#10;mm6VXCmt6aKwwkRheSc5Ra1kZjWTGFdGSlIJfX2jXLh4UUGWg/v3E2dI4X8k5raQWdpFepFI0AoI&#13;&#10;jswgq6CR4mqxuveiS6jBMySbyKQ6JK0iyRWP4CxVwZwilZUlPSqul13cpeCKlmYZUMIyscUPjp4i&#13;&#10;NDQD38gadImtBMU04Cd7w/JHaJKRaJH+pciutUn5WKISyugb2MuzH37i3KGjzPQPkRatw9PfAQcv&#13;&#10;TzrrM5WENi7cYx6w5CUGUJunIy81iCidB36+DsREaI6WgoxQaoriqEgLJzvah6lOI5+dP86NM0e5&#13;&#10;cuIwZw4d4PzRg1w5fYgjh/poqkikOjeC0Y4CuioSMFcmMdmayz5zmQIsVw5N8fjOVQ7OinNliOkx&#13;&#10;LR0iEEMcK89rmKUC2b7uIytBE5pzpWeEfusYPV2y9zU6vxIkq0H29SA52iW3kl4xdfRRWdlKfW0H&#13;&#10;1s4+OlqsdLb0YmrrU4kVO2CR9aBuy7BNjjtIb/cwY4O7GR+eVTZrASwaBJpmaGiSoUFtJoZGMZZW&#13;&#10;021s5v7l5/6V+xcPce/yIb6+c4mLh0YoNjhRnuhKe1GwEtuKe8WY6kFvSShjVdEMlenoyPTAku3B&#13;&#10;YGkIg2UhCrB0ZrjQnuKs5LCSorBK7bDt2JsTRH9+KNasQEwp7mqFR6CDjKzmyKqNJDVUgiVNEixB&#13;&#10;dGX40ZXuQ39+EP0FQXRneiswYk6TVIsvplQvdbRm+jFUIA1B4vcIxJopX9uPjgQXmmTFJmwTLbEO&#13;&#10;9EvqoTCEjmQv1bjTkuCGrAo1xjtTr99Fa5I7lgw/BgrC6MkJUl+rOcFVOVtq9bvoSHahLnITdVGb&#13;&#10;qYvaQoVuC5URW9XHy8I2qcvNiS5Ys3xV/bI4Y9oSHWlLcKQ90UklPKRpSEaSGgJ3pEWoJclNfe+y&#13;&#10;/jJYHMpwSShtCbtoinekNmanetyqqG3Ic5AkS7MIeLP8qYp1oiXFW63W7K6JY6Q4kp7sIAVJBLCI&#13;&#10;qNe+LtSbFUBfdqAaAVYCPpSXReBVYYhKoIyVRrOnNpkzXSXsN6azuyKO4cIItabzImD5qDmRE10Z&#13;&#10;HLdkcLA5SdVcS6OSfaQ+W2S0AlpErisrUZKQGZFkUW0Uc0aR5IrLJZyBomAmKnQq0TJcFKKgk4An&#13;&#10;WTnqzg2gJz9IjVyW1IqMEvumeFAZtYOCGBdyo5xJDXUg3n+7Sq0IWLF7VuxHQ5AjBj8BLbbx20Ws&#13;&#10;vwux/q5IsiXc1w1fV2e8nB3ZtmkTS5dKimUVb7y1ggVvruC3ry9RHhZxsfz6Dx/w69+Jl+VfA5bo&#13;&#10;kiq2uATx5/e24xadRUB6Jcu2+LFwpSPLtnqzwSWYddt8WLbOhUWrXXALTyK6oIiC1g5iMnLZ5R/B&#13;&#10;Jjd/dKnpCrJkVldQ2dPDZjcfVm12xNE1mLVbPdjq7E1MWhq6eD1rNzug00eSX1NJQGgABfV1ai0o&#13;&#10;t6qK2s52MgpLyMwvoayphRpLF+t3eJPV2PoSXJE1IfuKkKwJffvgU35+8pC5oVFcHWLw8suznawV&#13;&#10;vJRgCQzPJTCskGBdiYIrAljkurtXKo01FXx21sR/Puzi1FwDocHphOskwVJOWGSFSpNIqlHqdzXH&#13;&#10;hLTD1BCdUIucDInvJCC8TLknBFpI+0xCujhSBKgYsa8JiStFa/6RemQjQbIKElWpIIs8XoS+VjWz&#13;&#10;BEuCQbwTAkSSajBIwlLaYGTk36q42nlo8iJg0cWKFLRMjXaCrbXH2GGMJG1i4uuQlRJ5Fz01p4Oc&#13;&#10;Iiup2SYMiY2a6Da5ieTUFgVYUjPbVBuRPrlRHZMl1SLiW6k7VkDFoqS22UVaRFViqlmFtpFkqS1B&#13;&#10;kinNPUXa5BRLqqWWosoBSqqGlINFIEtWnkXBFpU8yZXkiQAaC+m5L45ZW8FSElyTet7y3BMFjkgK&#13;&#10;xTbJ2SKuff7xZAVPBKyYSVO3t6IAS44AFg2yiMdDm07sq0ECU15Mrdgvq/UgW2uPlmbSPDay3mWH&#13;&#10;ZNIcJKkj+dlHRJUTEV2h/c5iq7SjSi0JFNBWRuxw5P/lGBRd8RKUEcAiUEXBnTgBPs9fL/bXQkSM&#13;&#10;pEw0oCJQRZIqju5pKj0Srj6mrfjIupJUCDt7ZaoEiwAVn6Dnq0KyIvRLwCKrPTL+YUUKjKhjSBEe&#13;&#10;HhmMjc7w03df8uOzb/ENLlHpF39piAwuxsMvn62OCWzdFY+zRyq7PBLY4ajH0SURN58MvAJy8AqQ&#13;&#10;ry9plgL12AJcAsVjElSgJiCkWLlkpOJZ1rbE+6JGGrMytBHprLQOzSdY/jvAUtLHvwIsabnaGlt6&#13;&#10;XrdKsUiSRSCKPdUiUl37GlF20YC6LB8Tya59ckp6yS3tJUPSMwq+mAmJbcA7qFAlhwQ4BUWUEySr&#13;&#10;UpEVKuEkrxGRALt6peLmlabgiqN7uhLk7nRNZfnaENZJNfO2aNZsjmCzQxxRscWkZ9SyYmMQviE5&#13;&#10;89Bk+SofBVgWvL2FNxe6sWipE0tWeatZvTGI5Zt8eHPxTl7980Zef3sz6zb74+2jZ8U2Z3YFObHR&#13;&#10;YwdrnLfzztr1rHDaRHCWK2HpOta5bWOl0yZWOG5hheM2VjtJJfNGtvrvZMn2NaxyWotXnAtbfLfi&#13;&#10;ELKTVbs2sN59K2ucN7PebQvu0Q64Ru7ANXIbUfpKdFFl6r8jASwCVxRgSZT/N9aSlFpPYbFJNQGl&#13;&#10;ZzaTnm0kJ1+qlzvU2OGKSq+UWyirFtltBzH6Mhyc9Th62tMrGlxx9ErCwSORHe7P5bYCV7a5xrPd&#13;&#10;PYkNDnq2OCeoJODipb689oYDry7Ywb+/uonfvLqR3y3YwpIPw583CW02sHKjgWXrY1m8WsdvF2zm&#13;&#10;16+9y78vkCbAbfzP/72S//XKChavj2blDj1O4bUsXR/DO4vDKOnYw9T5RwqqKPGreFXmPmacsuLG&#13;&#10;AAAgAElEQVRg36f0zt1QcMVezSzwxL4m9ByYiG/lOt0yM9eV2FbktgJYLLuvY5q6jmX3x2pMk9fp&#13;&#10;nLiGafIq5qlLmKcuYpo8T/vYMTonT2GeOkvP9CXahy/QNX4Ny/g1yjo/Uv4VSbCI6Law/QTRWQN8&#13;&#10;fPMLvv/5bzz5/i88+f5v3H34ExP7P6N7/BzW8bNqBnZfYETktLOXGZq5yMDu82p6Ji8wse8yc4c/&#13;&#10;5sCpz5jYe5nxPZeYPfwxe45+wsyh68wdvcHY3DmGJg5y/Mx1Tpz9mMOnrnPqwiecPH+N89dv2QBL&#13;&#10;NSmGCI4d3qsAy5WLFyguqiQhMYPKCiOlZc1KbJudW6VWhPJyyshIL+GdxQ68sXAri1e5sGilJLik&#13;&#10;aSsQ95BqInJH8Y6u59U3NvDKax+y4M3tLFzoyFtv7eS9Dzyp7pylc/IkLSNHaOjbryCLQBM7QBHY&#13;&#10;Ut66m4q2aQVbJOEicERulzUiWfMpa536B4hiBy3iYClpmvingEUep7J9mvqOKWqaRwmKLKWqyqQS&#13;&#10;LKJiUBLbzh7VJGT3sEh6RYEVU6+qcpakS1ebVaVWOhotmFu6sXb0quRLn7kfc2svpQUNpEWlohfA&#13;&#10;0tbJXJeJaVM7uztb1cqPrP2MtTYx3q6NJFUmTS3aiA+lvZWx1mbGW5vZ02VWTpb9vZJ2MTNnFjFu&#13;&#10;i3KziJ+lq7GJ9qoqzKVV9NeLLNfEwX4twXJstJ9TY11cmO6xARazAiwfdbdx0NqJSG0FsEyqJiNp&#13;&#10;M2pkXC53NnF6worAFVkrehGwyGX7nJzsU4Dl/Ey/gitnZgf45MQc96+e4uJHM9w4fZgHt68wZDFT&#13;&#10;n5JPf04lR/tHeXjzGl8/uKk8qwmRiWxb50PAziDifWKJddVxMrGQc0nFfJFexL6SSkxNHbQ299He&#13;&#10;2q+O5s5BBVwEsjQ3apClob6Hypoeymu6bcmVVrIFruQ0k5HWSLKhgvSkGjrN45w5d4ELFy9w9uxZ&#13;&#10;ystq+B+ZpZ1klZkoq++lrnmIamO/mtI6LZUiUEXkYmJvtydUkvPMxKQYFVhRiZUyeQfBTGlZB2Vl&#13;&#10;HeSVWskstCD/EA6PnyYmNl+T4ya3E2powjeiiuAYqeBsRt5NsNvuRcQmkfC6xj5+/stfOX/8DONd&#13;&#10;VsLDHXH3W4VXwBa6mzIoSA4gJtQFfbgbhnA30vU+VGSHkm8HLH4ORIU5k6b3ICclkMq8GArjA8nT&#13;&#10;+zFtbuTWhePcOC2A5RCnDx3gnA2wHDrQS2N5AjV5kQw259CWH0lfXRrjrSK41QDL1WN7uHv9HEf3&#13;&#10;zTI1PMykrAaNzCqh7YuARbUC2RwrCrRImqV/WlUo93WN0d0xTHen1r/9IlyRBMuAVDV3jWiSW8sQ&#13;&#10;HW291FS30Ww0a4Cl2ar2xzpbexVgEQ+LwBUhcFLtLOtF8pijg7uZGJ1TUMUOV+YBy/AUQy9MaUkd&#13;&#10;DfXtXD93hNuXj3Ln8lFuXzrMvatH+ebOZU5MWyiJc6Y+0weLrO/U62lK88RaFMJ0YwLHu/KZa0yi&#13;&#10;VyqXS4PVmpB9Vai/JIh+8XXkB6s0iTQKSTOPHMdktaQgTKVHZK1FrYJIykPSKzbAIismAhnE69GV&#13;&#10;IR6XQNUWJH4QkZ2OlkUqSGNK96FdxLsJriplIokMkcCKu6NT3CupbphSXelIclZgQwBHQ9w2SgVY&#13;&#10;6J1oT/TQJkVSJx4qIWI0ONKWLM4W8bgEYkn3VfcRKa4kSBoTBYJ4UCOgI3IztVFbqIrcRnXUdgVo&#13;&#10;xJUioETgiSRcBK5Y0j3U9ylrNLIOJA1G8n3LdUnuSH2zJF5EuiufJ2s/4m6R9ItUM4tjRRI9crs5&#13;&#10;01cd5edjzZUEhw5rTjCDRRGMV8QyVCjVzZGMlkYxWBBOe6In5lRf5WQZyBO5sE7NQK6sQ+mUi0VA&#13;&#10;yEx1DJMVUYwUhzNRGsNMVQIHmzKZKI1lslzPaHGUem7iP5HUiFnSLRUR7GtJ4EBbspIMS6PQeOXz&#13;&#10;kVWoicootSIlv+seASW5AbSne9Ejwt7CINrSPJFUUEuyO02JbmrtyRjvQr3BUU2dfhdyvUFeiwZn&#13;&#10;KiK2z0+5bhsyJeFbyY9yJjfSieSQnUR6b1YT67eVlGAHUmwy23nI4uegrQrZjrH+zsT4u6gJ8nRR&#13;&#10;gMXdcRcfrt3Ae++v4c13Vim4IoBFE93aKpv/sJhf/24xv/3Dsn+ZYNEX17Bmi1R8uuIancav/7Sa&#13;&#10;lU7BLN/uxyt/WMOu4CRCM8pxDDCwfIMrW7xCqO0bJL6sgqiMInQpefhGJ6uJyc4jNDNXNQiVdlnZ&#13;&#10;4h7Aa2+v4q3F61m9wZk331vLFidHXPx88AzwIToxjqTsXJoG+ukcHiA2PQtn31AKq2rwCo7EOSCW&#13;&#10;gNh0HDyCqbD20rV7ivaREZJyCwmIjp8HLJ/fuMjThxpg2TsyjsvOaDx8sv8pYFHrBraVIWk+sQMW&#13;&#10;L98MQkIz2T/ZzF8f9NBeX6q8BuHRpWrVQdYd5N8CaYcRuBJpqFSrOypdklA7DxHknX5ZuVArK5nN&#13;&#10;aiXIDli06mVNdpuW265cDAJYJMEiMCVCL66OWpWUka8nI3BFjuLxUFDFvh4kqyb/JMGik9UTvXgw&#13;&#10;BLBoolN5rvI87SfVAlgMcbVKNCr/3ol4VGSj0iQk//bZT0bj5N/DxEbibNXN4muJl7rm9BYFWNTa&#13;&#10;UKEAEEmVCFD5J4BFZLd2wJL/MmApraijqLKP0upB8sus5JV0K9AiwluZ7PxfrPfYHictx6ISpnY/&#13;&#10;i1obyutCqnqfAxI7KBHIYiEly0JSlonETEmomFS1ckqmUQGW+CxZTzKRLKsicp+MTgXHxEWTJLXU&#13;&#10;IhqWVpoUqbSWn5GWXhHAIpXc4sqxAxYRHEtaSJJH4bHyu7BVNEsTTmQZuqhyJEEkvwtZFxJY9iKQ&#13;&#10;kQYdGXurz/8LaLF/jmrjkaYhqTg21BFleBmwCKDTvDxNqk1KGm4EoGxzSlTrOAIMYxKk1lnEtTXK&#13;&#10;n+IfImmUIgU2/EK1RIlKk0QUKxDgF1JMQFipWg0KjxR3SimBumKVdvENyMXfJ4NofTkNDVYe3b/B&#13;&#10;08eP2OWUpiCBV2AmjiJx3ZWIk4AV92S2uxpwcjGw0yEGp116tmyOZOvmKBx3JuDklIyrewbuPtl4&#13;&#10;CvAJzJ8HLIGhJarGWquyrlev7V8CFgEt0jqkkiRZWmpZksvpeVayivu0KeknLb9bvTZS80xIciWr&#13;&#10;SBqLTKTkdKrUk+YF6lJ/X2rARFaJ+ubhiQZc+uchix22ZBbZIEtBDxnSamSDK3KU16kAFgG2/qFF&#13;&#10;+IUUEiiAJUIDLEpsHFdLgK4Mn6A8QmIqVVmDn05r3fQLK2GbYyKObul4+xXi4p7F1l0JeAfIz7+Y&#13;&#10;VZuC8QnOnq9pFveKrAdJm9C7Hzjy9mIH3nrfgXeXOPP+SjeWbfBm6YdevPb2JsTp9cofP2TpWi/c&#13;&#10;vOJ5a+V6Xn1/Ga+8u4w/r1jL4o2b2Bm0kw3uW1m5cwNLN29gs58DEdlu7AjYwLsbl7HabTNLdqzh&#13;&#10;Q48NbPPfruS3q7atZ8mGNby/eR3Ltm/ALcxFSXDdYxyIjK2wpVc0wBITV60SPJIKVMnApDol2s4v&#13;&#10;7FSAJUM8BOKIkPUPSa8Um8kr6VKSW1kLyi/toKCsA51eBOcJOHokzKdWHD3jcfJMVLdtd9Wz3TVW&#13;&#10;zWZnAzJbXfQ4eKeydEM46x3j0CXVsHx10Dxg+f1r69FmA4vXhMwDlpVbDMrBsuTDGBYuD+F3C9bz&#13;&#10;61ff4jevvc/v/rSNf/v3lfzq9yt5/8NI1jjE4hRazTrHTBYviyUitZmJYw8YOHAby9zHmGev0zJ6&#13;&#10;jpah07QMnVHT0HsUY+8xGvuO0Tl2FtP4OdqGT9M6dApj71Fah8+p6Ry+QGv/OcwjF+mZvEzX6EU6&#13;&#10;Bs8zMHuFwbkrDO+7xvihm4wevMnksdtMHr7B8L4r9M5cYGT/NYb2XaN35hITB2+y5/g9Dpx5wJGz&#13;&#10;N6kbvEZ13yXVKFRiOk109iBnzt+2AZafFWS5/MkXzH50Wc3c/svM7b/C7JFPmT78KeevP+Dkpbuc&#13;&#10;uPyACzcfc+3eUy7d+obLt77h6t0n6rIcP3n4vfrYlTvf8snD7/j086fcvPM5t+4/4s7nX3D34Zfq&#13;&#10;KJc/vvOQofZKepvLSTVEcOTgrAIsVy9dICerkJTUHKormygubfyngOXN97azaMUOlqz2Zdkaf7UG&#13;&#10;9v7yQFxC6gjP7icgoU3V377y2nreeHMH7yx04q23HXnnfReK6odoHTlKZfcMFebp+VUgO0CR9SAB&#13;&#10;LMq7YtZWhURUKw6Vuu59ajVIIEtF+4zysZS32R7DMqdWi+Tz5LYXkyv2ywJhShrHqW2boq51AnFy&#13;&#10;Zee3zAMWSalIa5CsAQ1aBhnuGlb1zbI21N3erZqFTM1Sx2yizWhWoGV+XailC2uLlda6Dppr2shN&#13;&#10;LMAQnExHjZGpzlYEoghQEXgiI5DFDliknllGrot3RcDKYHMj/SK/bWtR1+csHezvNTFnMbG328JE&#13;&#10;W7NaKRppNqqky5CxgbHWFj7qNXN8bIDze0a5un+c87utnBju4NSY+FS62dvTwaHeDg4LrOloUiMJ&#13;&#10;lgl5Dq1GhprrGG1t4MiQScGVXwKW82otqEt97ORkP6fGezg33afcL2dmB7l+dIZb545w+cAsn509&#13;&#10;xMm5KcK2eBGxxo0K10gG82v4/JPr/PDsS+7dukFWUhFOW4J5/91t7NjgT4RbLKNxueyJzuFYVB7H&#13;&#10;UwuxtllpbhTvSjfNjd3zmo3m1n7FQ4wNPVTX9FBRrU2JahBqJ6eog6ysNjLSmkiJr1aQpbJ+goNH&#13;&#10;znLhwjnOnT/H/rm9/A+BK9nlZiqN2gMKZJEprdXWfexQRUBLdtmASrHklA8o27v9Y9mlfeQUmRRc&#13;&#10;EcAiI7AlO99Mh+UAWVnV+Osq1YqQn65U1UD7h5cisjRpD5KRNSHxsIiMbWr6MD/99DMnjpxntMeM&#13;&#10;LmqnAiwCWUz1ceSm+BMcuFWJbkV2K41CpVnh5KQEERLsTIC/I/FR7uQmepNhcCc/0VelVyTBMmNp&#13;&#10;VgmWj08fUatB548dQubyqYMc2d9HS2UyDQUx9Nal0pQZQm9tKoMNmQqwHOxr5pMzh7hz7Rz7pyeZ&#13;&#10;Gh5lcnSWmfE9ag1HvCva7Ga4b8zWEiRrP7Y2of7dCrD0Wp4DFvGw2JMr9vUgWRUSwPLcbNxLTVUr&#13;&#10;pjYrPeZ+Ols0QY8AFrPq6daiTQJaxNtif5yRvnEmx6RCeo8CLRMjs4yPzDI6PP0SXBHQUlxYTWeb&#13;&#10;hXvXTnPr8tH5uXftJN/cvsKpyUZq0z3oKg+jpywMa4WOyjgn2nL96S4LY6bFwKmBXPa0JjJcHoEl&#13;&#10;1xdTljejlVFM1RoYr4ia96HImo6kSmR9Z7RU5KgRzBrj2F1rUC6SyepYm3tFZK2aJLU3N0AT4Wb4&#13;&#10;M5AXwkfGBFVfPFUjn2NgqsKgTvwnymOZKNMgwFhppBLIDhZoNb77mlOYrYtTJ/8CM6Q9R9ZXpCJZ&#13;&#10;oIZqxikMVNXMc7UGJsoi2VNvYLZWr2qKlXjX1ogzURajvo61UKeakUS425/np1Zm+gpDbLLXSJXy&#13;&#10;EAjSlR2gHC3yHGbq4hRkkHppVTFdFqE8JrJSo0Suub6MlIjPJFyJZnvyghSU6RaJbmGwctEItJFU&#13;&#10;jzy2rBHJfSSNYk7ywJTopo7mZA2mWNL9FFTpTPFWKZbOJE/tPsmedKf5qMvtBifaEpxojtup0jUd&#13;&#10;yR6YUnwwpfrQnSnrXEFqmg2uWDMDaYl3U8me8vDNlIZvIV8fQFmsA7WJLrRn+dGZF6ymIzcI+7TZ&#13;&#10;xLdS4y3PXQCSfB9tmd6Ycvww5/pTk+CsHkceqyjSlcIINzWlMbvU660x3ZuaeF9ygxzUpPk7kObn&#13;&#10;QLq/A7mhzvOTHeKMNk5Ia1CZwYOqJG+KDC4U6V3IjnIiMWQXCSG7SAx2Ij5QkiwaaLEDlmg/Z7xd&#13;&#10;HNmycSurV23gnUWrefe91bz97guA5TV7XfNiLcHyyhL+/dXl/xKw/HbBMl57az1vLtnFmyt28dZq&#13;&#10;R5yiUlmyyZs/vr8N/6QiUhu68IrN5J2V21i1xZ0lHzpinOqnoK2XotZuAg3p+EQn4REVj3tMAt4J&#13;&#10;afinZOEUrGeHZxBvLdnIW8u2s2azI8FRGTh7u+Ae7MVmx12s3e5EQn4hWRWVbHXx4Y/vriUuN5/E&#13;&#10;/CLWbHajvFXebc6iqrNTAZbqThNBUXHc+uQat29c5t71C2q+/vwmP3/3kGunjuHrbmCXczz+wfn4&#13;&#10;B+epFQP7itCLgEU1k+irVZrFLzBHpVjSUouYHusmQhrkwooIswEWWd9Rq0HxWkOKNLRoFbiaC0XS&#13;&#10;KuLskBUHOQmStIqAFfXHf6p4ToxKNqtuTzcq8GJIlsYgrVFE6nAj9FXq/rGJUnNbo5pn5LJ9fUhW&#13;&#10;HiJeSK1owERO1quIVFNJbEIVkbFlBITmERCST2hkCRECWmIrCAkvJkhWLkIKSEioU//OyUl4SFQV&#13;&#10;wZFV6ro9uSmgRVZcwqOr0UsLjQjg05tJymwmNbNVc7AUmMgqsKj1CFmRkISKeFa0sVcHygmrOFM6&#13;&#10;yRTAUqjdJ7dYKlFfBiziY1HSWxHlyv3yBc78I2SxAxZ1MmxbIRLI8iJgkRNU+4hzQ0lO7YJTG2BJ&#13;&#10;TC7RAEumSTXNCGyKS5W0TpvNSdOo3CXzNcsJDUQmNKiVH73y1WiCYhEMC2SR+wlgkXYq+X0KONNJ&#13;&#10;Q6EtuSLplfkEi6FmPokka0T2xMsvj3bYYocm/91RTrpFnKszaPXPsqokYGV+5DViT87Y/SxJRvU9&#13;&#10;i5skNrUZF58s1TwTGFlOTFITsQmNyCpRWGQ5OlkfitBqme2CWznxl1UhSZL42dIkkmzxCylBF1mh&#13;&#10;JkRXik9gHn6+mQT4ZiInxwJGBgYmsVomychqoL6+HYupm9mpSU4eOcDZU6e4dP4il8+c4Pix45w+&#13;&#10;fpSp0XFMrd2YW3rIz6gnKjQfd8ckHLbFsWtHvErG2BMs/iHF6jnI8wiOrFTNQrFJzRhkTcgmw1WX&#13;&#10;BZalt5OQKdJjbUUoPa9nfrUnI79Hq5YWp1JOJ2l52mSIPFle8wos2hNbsiL0HKS8mFyx3y4JFnuK&#13;&#10;JVtcLlINraCOllwRuBKX3qGaNINjGkjMNCsBsn9EmQ0Yi0i7XP23KX+viudHIJL8rqVuW6CZSKzF&#13;&#10;saSLqcLdKxffwCIEOAWGlRAQVkxsfL1aHXL1SVWA5bU3N6njO4udWLXWnzfe0uCKABaZPy3azlsf&#13;&#10;OLBknSdynzfe2cpvF6xVSRYHVwO/+eMqXlm4mgVL1vDeRqlPdsMt2l0DJTu28ufVa1m5aztO4W5s&#13;&#10;89/ARt8dbPDZwZZAR7YFbmdH8E48ozzZ5rWT5ZvX8fbaVby3aR0uoS74GlzxMjip9Eq0vlJBlojo&#13;&#10;cmLixaFlgysp9aSkN5Ke2UJBUSdFpVLZbiQrr1ElWERsK6m6fGkOEudKdRfFVWaiE8pw8U7CyTNB&#13;&#10;HV28k3H1SWKXeyROHgk4usez3TVmfjY7GdjkJIAlVgGWJevDWLfLQEJ+G5t2xCrA8tobO/j9axts&#13;&#10;gGU9768O/gfAIqLbd1aEKsDyqz+s4Devv8/rCx1UeuV/vbKc99aFs845FefwOtY5ZLBqfQqLV0Qy&#13;&#10;MXOFQyfuMrf/GvsOnmP/kfPsO3SOo2dvcvTsp8wduarm4KkbnLl6j6MX7nLkwj0OX7jPmeuPOHrp&#13;&#10;c/aeusO5aw+5dvNLrnz8iI8/1Y5nLz/g0q1vuXTnCZ88+oFPv/yRG7bj50/+wsNvf+b+1z9y9/GP&#13;&#10;3Hn8I7e/+pHPHn3P3a9+ULdfvfctWY2HqOy5gDQKFXWcJCZ7kI8OXuWn//gvW4LlL6pV6P5XP/Lk&#13;&#10;hx949ORnPr77NdfvPObmg2/57OFTNbe++olbj3+en9uPf+b245/U15SvLc/h3uMfuCdf+/EP3P/q&#13;&#10;OwVVBKw8n6+48/ljrn12j6H2XMwNmaQadBzaP81//ucTDh3eS2JiNlmZlVSUtVJS3kxxWSN5eVWk&#13;&#10;Z5QiCZbc9AJWr/Pkwy06PtxuYMXacN5ZLFXnPmz1KiYko19BlrcW7eKV1zfyxp93sPBtRwVYFi/z&#13;&#10;oLCqi5bhw5RbdlNmnlKSWwVXxK8iNcwdMwqu2H0rAlYq2qdfcrOIs0VWieS+5S271VEeQz5fRn1O&#13;&#10;hybA1eS2WgpGGojKW6aobd9NbesECRnifGtgqGeEkZ4RBVQErkhqRQGW7mHGe8ZVOqWrrQtTi0nJ&#13;&#10;bvs6+2kzWmg3WuZ9LO2NZtUm1FjVSmVBHRn6HAzBKbRW1DHV2cxoq8hr6xltNjLWItXMRk1qa6xn&#13;&#10;uLGekeYGNcPNRgVXehsb6K6roae6Uk1fbRXDxjrMpcUM1tcqwCKpF1n5kbpleVyBOEeGLZzZPcC1&#13;&#10;Q1N8cmSSM+MWjg+1c25cfCk9nBmzcGKok5OjPew1tzDT3jgPfQT8jMjzajJyuN/C2bEu9Xnnp6xc&#13;&#10;mLFycbaHS3O96nh+upsToz0cH+3m7O5ePj48zbXDs1w5OKPmwr7dysNyZnKQYt9oMrYHYk4owByf&#13;&#10;z9XDR/j55yd8/fghZQVGnLeGsPK9nWxc60OMl4HZ4lqOpxZwr7yeS8U19HUO0NxoUdPSZFFBBfGY&#13;&#10;ttgAi+Ihjb3U1HXNQ5ayCgvFpVIc0E+OrD8nN5AYXUpuZgNzM3u5cvEs186f48rZMxpgya2wUN04&#13;&#10;oMCKHbAUVb8MWASuZJX2z48AF5VeKR8kq6SXHJVgMVFe3qkAS3GJ7F53UWPcjT6uHHe/AlXp7Beu&#13;&#10;EX95d0AM/HbAov7ISmkhKtHIrVsP+ctf/8a5k6c5OGGhuDBSS7D4rcJSZ6A8J1wBlrCQHQqyPAcs&#13;&#10;wQQHOhEY4EhClDsZejdSo10oTvYjO9pbpVhmulr45Owxbp47pgCLpFfOHjnIxeMHOHdoiuG2crqq&#13;&#10;0hmqT6O7NI6uquR5wHJoqIOb5w7zyYXjzIyNMDUyriqPRSA7OznHfIOQrN6I36RnRLUFqfUg27rQ&#13;&#10;gNRCWUZVesVqGaHvF81BKsEindzK0TKi5DttTVYaa00015noau/X0itqReg5WLG3CQmwUYClb5Lh&#13;&#10;nmHGh6eZGt/30kjqZmJ4ivHhKcaGpxgZmsJY3057YztffXZxHq4IaHnw8Wme3LnK0aFy8mO3010R&#13;&#10;hrUwGHNpKOWGXbSIxLQkmL7KYKZb9EpuK4ChM9ObDhHAlkcqEDJUFDbfIiTSWalUFuGtAIYD7en0&#13;&#10;5foxkC+1yX4qESKSWYEWsn7TkeqBQJLRkhD6cmXNR9pm/Bkt1jFaEoGIasWfIgkM8ZNIImagMIzx&#13;&#10;skh2V0WrlZS9Tckc7cziuCWHuaZURitj1HqKrMNICmZQmnEKAlSjjbhcBvPF5RKiHCIifh0oDFEN&#13;&#10;OCJnHcjzV8kQSYdI3bB8Xl+O1nwjPhABRHPGOI60pzLXEMdkdYzyrUw3JDNrTGG4XFwqshYTx3Rd&#13;&#10;HNO1BmbrE5B6afl5TNfGsceYyOHOFGYb9ApAaTLcaAVmJqoi6c2X9hwfJeXtzQ9WKzJ92UH0ZAZg&#13;&#10;T6b0ZkkiRkuv9OWGMFISyWx9ovqZyX3EvyL3sab7MpgfTrfIaGU1K9ObtgQ3utL9VfJFVoTGS2IY&#13;&#10;K4lW0EXuKyPPXxIsjQmuVCYH057lq0DJiDQ5GdOYbEhlsNJAV2E4PaVRmHMC6MzwVskXSdx0pEvq&#13;&#10;JhBLbgB9RSH0F0sSxp+6JFcFakqi3alJ8KMlIwijJJgKQxmujWesIZOe0gTacyJpTAumIzucjpxw&#13;&#10;ekpErGygvyyGtsxQzHkRmPMj6CqOpKskEkuJjs6SUDqKQ6nP8idf76EmL86L7BgP0nQuJAU7ERug&#13;&#10;pVeifJ3xd3dm13YBLGtY+K44WFbx5sLngOUPf1zK799YqqS3v351qVoPEsDy7wuW8dsFi3nl9RX8&#13;&#10;fsEy/rBgGQv+vJI/LdrBHxdt4w9vb+a91e5EF9WjK6zmj+9v54MNXkQW1JNa10lgfAZrdniyersH&#13;&#10;27zCcNFlkFTZRolliJSKRoJSsnEMjcIhSMeOQB07/SJxD0/EKzKVXV7RbNjmj6P84eqvZ8PWjWxy&#13;&#10;3MrbHyxm1cYdOLj74+ITRJg+msCoSHz08aqpKKWklNzqGkL18ZS3tdEyPEBKcamCKxpgucLd6xfU&#13;&#10;PH7wCT9//1BdDvZPZKejHv+g3PnxCy4kJLzQJs4sIiCkgBBdGeGGGlW/HBAqzRuy8iAnL3X4yjvx&#13;&#10;4UUEC6CQxIoNsCjIEmeXh8rqjfgtahUoCYuunj8Jik2qt7UDCVypV0kBBSlSGzGkiHS0Vu1F68TF&#13;&#10;YajWIIrh+UmD/eQhNkl8KhrckZMo5cyQk93IciKjy4gxaKOPKyU+oRhDfBGh4RoskrWngOA87d3f&#13;&#10;2AoCQ+Qdfu1nEhVTbqvUrVPrKQKGAnUVhMXUKCeGtMEEyolcbA2GBCN6gQepjcTJOySZrUp6KxBE&#13;&#10;oImcJMpKkMhnxYsiI01COcXa7Xb/iRzlY1KtnFtsprS8USVXiqv6VYpF/BMFZT3kl1qV/FYeX/O5&#13;&#10;mMnMblfARaBLZp5tJSNXGoWeT1Jm57y81C4xlaM4VVJsk5gpdc4mzfeS1UR8lklVV4tHJz6tjfhU&#13;&#10;gSstSgYrqRQBJ1KfrQBKklH9HkUaLCDFIKmW1BYS0qVSu0XdT24X4fC8D8eWGpETX7WqY0sd2dMj&#13;&#10;sj4kr7dfgpUXrwtkmQcr+mpEXhsSLf6g584W7eM1hAtQUdXPUg9dNz+RhhqCIgoJ0hWo1qywKHlD&#13;&#10;qZZoaZmS7zm9VTXxCKTxDikkQJ3QFxEcVkS4tPjoigkOL1KNWkHz7hNJq2hpFrv4VsCLEtCGlSk5&#13;&#10;dLiSTBfg4RdJfl65+jsjLLoKvaGG0ycv8PTxxzx9eIWnDy7x01dX+enrT/j+8ac8/fITnj76hCeP&#13;&#10;PubHb27x+MEVHt+/xLePrvH9o0/59t4nPLhxhRMfHaQsvxl/z3ScnVPx9pPXdwF+weetEZ0AACAA&#13;&#10;SURBVEVq3UhWjlQbk3iObOLb+cYhWReyrQ6JyNgOWCTtJG+wycdUminHQnqBlayibvWaFoCYVWSH&#13;&#10;Ki8eXwYsdqjy4lFLtkhyRaS4VpX+ehGwpORaCNU3ootvIjqphaQsM1LCEKqvUf99ClyR/04Fyglc&#13;&#10;kZHXihxjRaYs/z+yjfiaPLzz8A2UVqJSwqIq1DExtQV332wCdYW8/tbmecjyx4XbeHORrAFtRlaF&#13;&#10;3l68i/eXOrNw8S4FWRZ94MKSZZ786a3t/PmtzSz6wIFFy1xYtzGANU47cQh1V9LbVY47cQjxZKOX&#13;&#10;M2tddrHCQSCKB+4xPrhFbccz3ovNAbtY770dh9CdOEe64Bfng0uoK6u3beC99etZtn0HLjo/AtMC&#13;&#10;8E92V4AlKrYSgSu/BCwJqXUkpxnJymmlsKhTS6wUtCkHS05B27w3RwGWyi5Kq7sIjynE0SNejUAW&#13;&#10;N98U3P1ScfLU4+Cm+78DLBvCWbtTT1ZVDxHx1bz9rjuvvbHzJcDy3spAJbcVya09wbJsg14Blt8u&#13;&#10;WM+v/rCS//3GCt5d4sa//W45//bbFby1xBe3mGYC03tYsj6WD7dmsmJdHKcv3ufhN3/h07tfce/R&#13;&#10;1zx8/ISHj5/y5bff8+13P/Hk+5/54pvv+OrbH3j49Q98+vkzbn7+TCU8bn/xlPuPv+fB1z9wV4DE&#13;&#10;l8+4J8cvnnHPNne+/EFBjFtf/YgGOQR0/MTtL55xR+7/+Hs+//YnHj75WcEROT745icu3Pyamr5z&#13;&#10;lJpPUzcgKZbLFHWeJCZniInp0/z0H3/n6Q9/4+kPf+HZz//F4++kplkDNrcePePFuf3oGXe+0iCK&#13;&#10;BlJ+VBDl3lffc+/L7zWgouDKC9fl+3j0WP1M7j76lruPnnD34VNuf/6ErtokuhtSaKhMUAmWA3sn&#13;&#10;+c///JbJqRFCguPIzKiirKSV0opmSiubFWBJyygjO6uMOL2etZtCVaJvk2M6qzbEsGiJL28v9mCj&#13;&#10;Sw6Byf0EZ4zw7hJPXlmwkT/9eSfvLnRk0fvuvPuOEzXSDDNymArLNOWm3YiDpaF3vxo7TJHEichs&#13;&#10;7aBEjgJVKlqn1eqQQBUlx5VmoLaXvS2yRiQjwEUeR6VdbLDFnmSp6dhNZdMYcWmNJKQ3MTowxVjv&#13;&#10;mJLbCmARD8tg16BaDRqVMpJOWQvqUpXN0iYk1y3SFNtoxiLJlfYeBWHa6lopy60mO7GQ5Kgs9MEp&#13;&#10;NJfVcrC/k4962thrbWXO2qngyJCxjqEG28jlZm1EcjvS0sRQcyM9DXUM2maksV6Blq7yUgVYhhsF&#13;&#10;yBiZaKphvLEaeTxJp5xWbpQ+dby4f4zDg2b2mo2cGjZxae8wFyZ7ONzbzP7uNuVimWqpfwmwCPiR&#13;&#10;x95jbuHUiEk1B12UauY9/S+NgJYTo1ZtRWi6j48P7+bG0TmuHpzh+uFZrh2aVdc/O7WX/V2dNMVl&#13;&#10;MF7RxLGBMe5evsRPP37D/Xu3KS1oZNNqL5a9uwMP12iyQpOwZhRxvMLIs94hblY1MmAetLlX+lR7&#13;&#10;kLlThLcCWPqe8xAbYKmSFqFaKxV1PZQVNFBa3EFxWR95hd2kJNWTEFvCcP841y6fU4BFIItKsGSV&#13;&#10;dlJcZaGmcYAqYz81jYMUyJ62TVorx/8OsMj6UHp+N6WVw7S0z1BVO0ROgZmU7C4q6ybpaOkjPLqW&#13;&#10;gIhKFbEUyCK7upJYEcAi795JckXeMRTpbWPjED/8/DcundjLwYlOivJ1ePqtxt9vNaPt6VQXRBES&#13;&#10;vIPQkJ3ERjiRFudFSWYoWUmB84AlVe9FXqIX6bGuZMa4kxrmrgDLbHcbN88eUykWkdueP35ISXEu&#13;&#10;nzioAZbWMrqrMxiqS8VUYqCzJI6+2lSmTMXsG2jn8pFpHl4/yXSfienhUQakEtk6ysz4NFNjNmAx&#13;&#10;MKEBFqsdsozb0izjan1HIIi1a0T5UuTyi3JbgSOSaBFRrUxney/mtgE6m/tobejG3DpAR1MPlrYB&#13;&#10;utqHlARXXhD2kcdTiRhpJLIOKcmtJFjsMz4k7pipf5iWhnaaa+p5+PE5Hlw7w93LJ7h96Qj3r5/i&#13;&#10;wbXjTHdmkqHbRGdxENb8IMwloVQYdtGeF0B3WSjDNeGM1UUyJG07FdH0FgQzUBymYIOkTEQqK00/&#13;&#10;siZkn4E8qeb1pjfHh+4MD1WnLEmSvrxABRIEPMh18bBII4200EjTjAANqWUeKQpXM14WodaNdldF&#13;&#10;qYYgcXvISM2zNNLIiBz3QHMyZ7pzGDdmMlkWru47WRmp6pAHC6TJRpve7CCV0hgq0IS21pxABVik&#13;&#10;7lkqiXtz/JXotTcnWMEW+R4kXSLS2r7CMHpFjFsayu66GKbrYpltiFNy1pHScHpyg1TqpDcvWKVd&#13;&#10;xGEyUireEa0Rpzc/RDUHqetS2SxNRqXhTFXFKhgzZ0xkpj6W3bXRzBn1WuqnxsB4bRIztUnsa0jl&#13;&#10;I2MaU3XJTNQlM1mfzFxdEnvqkpmtTWK4LI45uW99spqpmnimquPU5dnGZOaatBmrimWqLp59rWkc&#13;&#10;as/icEc2B1qzGKnUM14Tz0RtAnubUlQqZ09jCqOVej5qTGR/YyJ7m1OZbcliriWbPc3piIj2QFsm&#13;&#10;B1pT2SdulrZU9rckc7gjnaOmTA51pHGwPVXNZK2eqTo9u+v0jNUZGK6OZaA8krGGRDWjdYmM1KVi&#13;&#10;LY3DVBCFKS+cjtwwzPnhDFVGMVGvZ7xWT19JJP2lUfRLC1h5DJYiHaaiMJpzA2nM9qc82Ye8WC8K&#13;&#10;DN4IYMmP1yY9wpWEUA/iQzyJC/YkxMedQC9XfNyc2bbNgSXL1vPOe2vmZ+Gi1Qq4vP5nEect5Tev&#13;&#10;SYvQKn7/xnJV47zgndX85o1V/No2i5a58qf3HPjT+w6s2hlEYFIBDoEGXn1rA74JhSTVtJNcWYc+&#13;&#10;r1TBlVXb3NnqGYJjcDxR+XXosqqo6h+jomeYhPJaApIycQvX4xgQwWbXQDyD/fGLjlT7y28sXMuK&#13;&#10;dY44eLrgH+7NkjWrWLt1M6Gx0QRFRaqJyshHl5lNTHo8xc1NFDc2EJWcTJghnqpOEw/uXPungOWr&#13;&#10;ezf46bvP+ebhp8TG5Cpng4IJwXkaVAgtJjyiaN7HEhRaRHB4iToRlqSBnIQJZJB3u+Wokii6EnTy&#13;&#10;rukLcEVSJvYVoSgFWmpV9a7U74pLRT4vNLoaaRaSGmFpDRJYIgkWEcrKibrU9cpjzoOVFx5fkisi&#13;&#10;vpWjyHKlyUVWhHSxlWpFI0RXTkBQIX4B+fj45+Lhm6GNTxqe3gn4B6QQGZVHRnoNycmVJCRUKrAS&#13;&#10;LMkVSfTYAEtAeIFK2tjdGlKDGyFCXVlrkaOkIWKqiYmrnwcsqo0oxUhSuia/FQeLwAq75DNd3t3P&#13;&#10;aVMNP+m5Al9s4OXFFh87YCkxU1jcrQGWyn7KaobUFJb3IiPrQvZES5Z4XFSaRXu3P0sgywvX7SfG&#13;&#10;Ur0rJ8SSXJE0i0zKCw1BSjqc2Y7Ib6WmOSm9DkNmpwJeCmil1GNI0eCJwBUBK9LypBqf5JjSRHxK&#13;&#10;k0oiyWVJschasUxssjbiqRHIIq4ctQJkgzKxKU0qsWIXFKsWKLXmJSth/z1gkXWhFwFLaEwlQaHi&#13;&#10;FiokUFJJUmUcW6VahCKk4vufABadvoqA8DwSUivp6RlCFyuvfe21LRXT4p8zSO10WpsCLpLm0Sc2&#13;&#10;ESbCWF0ZQdLaE5yDt18mfiH5qqbZX15TuiK1AiQw0r465B2Uj0+wJr518TEQHpPNgX0zfHnvBpfP&#13;&#10;HScoNIeM7CbuP3jI5bOH+ezKcc4e+4irZw9y/tgerp47xNVzh7l+4TA3Lh3js2sn+fzWWR7ePsej&#13;&#10;2+f59vZVnt65znf3b/DXr+/w45e3uX72NPn5LXj55OLhnYOHXy7egZKukfWkYvxDZW1JklqVKoUk&#13;&#10;36sS39oAi/LtZJvV9x+b2KxWiuRvQVkrzywUt4qV7CIrOcWSbhHYYiWrUBvt43KfbrKK+5/PC2kW&#13;&#10;DbLI2lCvaimSpqK0fEl3dZEqVeQi1s23kpHfTXxGJ3FpHWqik5sIia0mVtbT0tqIkddZivZaizSI&#13;&#10;vFpzzGi3NRKtnDv1xEjLWXwdfkHF+KifQyFuPlnoE+qpqBrCkFivkm7vL3dDwMo77zuwcNEO3nlv&#13;&#10;p1r/efXNjSx8z4FVS91ZudSdJUtdWbXaj5079axdG8DmDz0J9TWwdbPcFoJPgg+GCh1ecd54RLvj&#13;&#10;FunBSoftvLdpExu8nHCJ9MFZ546zbideBmfe3bicDZ6b2RHsgHOEA74GLxwDnVm9fQMb3ZxwjQom&#13;&#10;qiiGkMwQXCK2ERFTTnRcFQJZZNSKkLSzpdQhgEUmI7tZAZYSWQdSgKVZgVxJr9insKKL2MRyHNwM&#13;&#10;Cq5IesXVJ1nBFTkKbHH0iJ0HLDtcY9jpFq1SK5Jekdni/HxFaM2OWHJr+yg1DrNyXeg/AJZ3l/uz&#13;&#10;fGMMyzfJ2Gqa10WrFaHfvP4hv/rDKjWLlrrzq9+v4H/+egVvfuBNZF4JfkkW3lsVwYfbstngEMO9&#13;&#10;L3/k6+//g4dfP1Vw5cFXT7jzxVPufvmUe18948Hj73j49fdqbj+S1RmBK8+0VMijJ9x69ITPHn7L&#13;&#10;zQdfq5HLd754xt0vBLRoI9flfto8tcGVp9z5UubZPKT5/BsBLX/hxOUvKG4dpHrgshoBLLX9Vynv&#13;&#10;Oo8+b4Sh8eMKsDz7UfOwiOz2x7/+nR/+8qOCNXe++I7rt77ks/vfcvvzp9x99B337ckUSaf8i/kl&#13;&#10;cBF4JABGPl/mzsNn3HrwDeb6VLqNaVSW6EmJi2N6ckwlWKZnxggMjCU5sfglwJKfX0VGRhUF2dXE&#13;&#10;RqXz1jub2LIzBgEsa7fEsXhZAIs+8GGzUyahKf0Ep4+yaJk3ryz4kIXvOLFhaziLl3ix6B1XXLzi&#13;&#10;sU6c0HwqphkFVlRFs3lWeVhqujRAIuBFIIsdiqiVIWkXMmkJFZVgkRSLSHFNcwqo2JMw9jSLrAoV&#13;&#10;NY5TJk4XSb107qHKcpDa7v0K0KTmtpOS08bE+F7G+8cZMg+p9SBrp1VJbe3rQlLVLIBFpqOxg46m&#13;&#10;DtU4ZGm2YG4yq7G0WGgoayA5oZzSnGoS4oqIjMyloqCaQwMmjg53cWTIwt5es6pkFrgyLOkVW4JF&#13;&#10;AZamOi3N0tLEQJMRqwAYY71KlIw2NdBfV01vVQXdleUKtojwdqKlnonmWqbamjgy3M3FvSNc2jeG&#13;&#10;rOucnh3i4GA30x2tKm3yyZFpzk32caDbyF5zE9NtDexua2C6s20eskhKZrC+ht1tRk4MmbgyO8Sl&#13;&#10;GQ2uXNkzMA9ZBLCcHO/h1ISVC7P9XD88zfUje7i0X5Isc1qaZf+UAi4fH9/H1aN7uHPxDN/e+1S5&#13;&#10;AR/ckiTmESpzqxVg+eDtbWySNy+9Y6iMTmVfWT1/m97DrepGRtp6VUGMuFeaG63KvyJO0472fhob&#13;&#10;e9UYjT2qir6q2kRFtUX5WJSTpaqb0opuMnI7iY4oJTaiAFNbLxfPneLapStcu3jZtiJU2kF2cSvl&#13;&#10;dT2k5jaQmtdEbvnALwDL8/SKJFnsCRY7fEnPt1JWPcbAyElaO/eRnN1FfFYXBZXDnDx5jWs3HxKf&#13;&#10;0ar2Wj2D8xVgkXcu7AkW2UfXxdURFFVGSYmJ7378Dy4cOcyewQ7S0/1w91yOh8cyOqpjKM+PJDTU&#13;&#10;kbBwJ/QRTqTGuJCX4EVitDvB/o6EBjqRkuRDUoI30ZGuxIY7kxDsRHqkBx8NdivAIikWkdyKcVjm&#13;&#10;ki3BMthSirUmg+GGNAaqkm0pliS62nOZ62vl6rFZHlw5xt4hiwIsIp21tPWwe3iSuYlpZsenGRt6&#13;&#10;QWo7vyokXhQNsPSK5LZ7FDnafSkCWaS6Wa6L/NbSOajgSXtLzzxg6WjqxdzaT0t9l5rWxm5am7tp&#13;&#10;b5UXhuZjkRdHb/cIg5KesQ4z3DvK2MAko32jjMj0jvwDXBHgUpJfyZi1i8+vneXh9XM8uHKSe5eP&#13;&#10;cf/6SR5+cp4jYxaMGUGYCnTsrotlrCpGgZYRgRr1ekaqItVM1sYo78ZYRRTTdQY1UzUiL41mWGqH&#13;&#10;S3SMiYejMgq5j9T3SlNQd7avWtmR1ZixsjD68wJUa4ysEPXlBtKfKw6XIAVZpCpZ5LVDBaEKsExX&#13;&#10;x6haX6loFsgiqzYTFZGqVlkSJpI6UdXD5VHMNSSo1IncJrBG1oK01aBwTdxaEI4l0w9zui+S+pD2&#13;&#10;HHOar5LbdmXKc5UGoQCV7pCEh6waCQCSREZjsjfNqb60pfsxII9fHjY/g8XBqvVIHDINekfliRFx&#13;&#10;rnydrjRf+jMC6E3zUzXMzWl+NKV40xDvTkuKFx2ZfnTlBdGdF6QSK+JgkWnV76ItyZ02cbKkeioX&#13;&#10;iyRoPmpJU0CoO9sfWa3qSvWlM9GT1ng36mN3YTQ4qedryfDWxLs5IvANVB4YqYcWH4zAIvneZKS5&#13;&#10;R3w24r5Ra13FOmakVroyBmk3EpDWVyCNTjLi3wnBnB+KuSCU/uJw1Syk/Y706netvm62r5L5mtO9&#13;&#10;GJXfWW0s/WURNKb5YcoNprdEh6kglNoEdypiHKmJc6U+0QNjqjeNGb5UJ3lRlehJUYwrBVEuFEY7&#13;&#10;K+DXmOaBKdcfc16Amt5SHX3l0XTmBNOU7q8+rzjWjeQQN+JCvEiP9CUrxo2sWE9Swt2IC3IhJtCT&#13;&#10;mAAvDEE+xAZ5qonwc8PNyZFNGzazcvk6ln6wWs0HizUni6RYfvPqB/xuwTJ+t2Alv39jhZpX/riS&#13;&#10;376xSkGW3yxYxZK1Xixc5sySDb4s3+THul1hLN/qw6tvf0hkfi21o6PktrUSW1CCu87Ah7t8WLzO&#13;&#10;gY3O/ugLqshv6ya31UxWYwcllj6Sa1rxMaThGhrDJmc/HDyD8AqOYN1Wd/707of88Z21bNzpgrOv&#13;&#10;B++tWMofFy7ExdeT6BQ9G3c6o0vLIa/JiItPMAHhURjS4wg3hBKVbODh/Ws8uPvPAcuDm5d5fP8T&#13;&#10;BVnSsxvYuCMOV+8sgnXlBIWX4B8qJ1laXbOsC0lcXoSeYdFlhIkcNKrS5kGpJVTSAVGVKOhgb/cx&#13;&#10;VBMWU6X8KAI+BK7IiKNC4IpMoK5UARapvBXviDg8FFxJqlcyWzlZ12qZxbtRrb6GwBNZN7LDGvvj&#13;&#10;ym3acygnSFdEUFA2bu7puLimEBxSRGZmE9VVXfRbR5kY3s3Bvfu5ef0idz+9wqM71/nm/sc8vHWN&#13;&#10;m1cvcvCjo9SUtBIRnoWnfxI+wSmqqlrgipwIewbkq7SKku3KOkVMNdH6GgzxGlyRBIsIdsXBIu+E&#13;&#10;2QGLtAdJo4+IbiXJkp7bQU6hSfkO0hR4kTUKiy3lYtLaf/I7np/svABYxMNSXNmvEixyFMhSUNpD&#13;&#10;vq25JbtI1oU0wGIHOrKiIS1D9gpnkdrOC2qlFSjPQmqehWRb/XK8SE0ztURLclY78cmlGNIlsaKt&#13;&#10;GtiPkjSR9SiBLPokLb0iYEWgin0kBSArJ3bAEpfaMn9ZARdZr0lqRICLIa0FfWrzvANHQRap2Y6r&#13;&#10;JT2zSUmF/zvI8hJgia0mSFdCSmoN+flNBIcVqFWwMAEsqpa7XsmLVXvUCwmWsGiBf7nU1ps4e/KI&#13;&#10;Si/I60vBQ0nRyOs4uQl9iiRyJPEj1dnd5BX1EpfcQr2xl72ze/D1z8TTPxuBKF6B+fOiWfGsqAmX&#13;&#10;11OeahwSn0tEfDKnj53i8YObnDq2j5nJERxc4ujoHGXf7G4O7hvn4J5pJkdHmBm10m6sIjs1mpa6&#13;&#10;Qgqy4qipzGWwu4mxnhbmRrs5OjeM/BH7xcfn+OazK9y/dppnDz7mr998xg/fXOXahSPUVLbiG5iJ&#13;&#10;s2eGem0LYBGXiaSzQqUtKU77Xu3plfiUFlJzutEny++wSYEXuZ6R10NmvkAUDRQKZPlnPpUMVdss&#13;&#10;1c0984lqla7+BWB50cuSXmglVdaDbNXQ4n2Rr/fLEVgoIEiOdiGuHCXpIikWGUm4RCYY1WqYTi/J&#13;&#10;FiMx8UbikxoJi6rCR1qcIorxDi1AF11AQ52ZjMxqMlLK2LQllFVr/XDYHIjbjhAcNvqzap0XCxc7&#13;&#10;sHixM2uWeyjIsna5Bw6bA4gOSUWvyyLcz0BiZAbGkhra62oZ7e6ip3uQbf6OeMe64hi4k7VOm3hn&#13;&#10;/XoWfried9evZ53zdlwjd+ET78z2wJ1sD9qFW7QjOwK34RXrriqZvaI98Y3zxy9ZR2h2FP7JITiH&#13;&#10;7UAXXaYBlphKpE1JGoRehCuJaXXk5LdRWtZFaYmIspvJyWshN7+N3Bfk2wKAnd0T2eUep1aDBLBI&#13;&#10;NbMdrqiaZs8EBVicJOHiHo2je5RaE7KvCAlk2emdxtKNOlZvjyG7ppd68zQbtkW/BFhEfLpwiQ/L&#13;&#10;Nka/BFhkRejdlWH85nVJsKzi16+vY9EyT371u9X8f79ZzdKtcThHFLPFuxDxtazemklD0yxPfv47&#13;&#10;Xz75wZZcecK9L+0g5OXjZw+fzMMVASzPgYkGWASsfPr5N9x59DJcEcgigOWl+fIZd796PvcE4jz5&#13;&#10;mYff/B8+vf8fKrVS3XOBuuFr1A1do37wukqxVFkvkVKxl4HRozz7y995agMs3/0kcEWbJz//F18+&#13;&#10;+yufPfiGW/efcPvB/z1g+Qfw8tUP3PtCAyz3Hn3Hg0dPOXv+Jv0t2Vjq0yktiiE5PhNr1wB///sz&#13;&#10;5vZMEhSkJz21fB6wFJa2kFvUTFpyKXmZVURHZCrAsmxdACvXR7BkeRCLl/rzwbJAtrlkE546QGj6&#13;&#10;EEvXhvHb19axeKkHm3fE8OZbu1j0ritpOa30T5zA2HdAQZb6no+oMknSZFodG3r2U2PeQ61lL/Xd&#13;&#10;H9Fg3a9SKiK9FZAi4EWAjKRYypqnNLjStUdbGbLDFvn87n1UmvZQ1i5gZZ8CK9Xiaek6TEPvEeVz&#13;&#10;0Sc3kJTVwuDwXsb7xhkWdUPXEMPdw2pNyN4cJLXNMtZ2q5rOpk4FYMTNImDFJE6WujZqS2pJMJSq&#13;&#10;FEtuRiVxhiIKsirY39uhAItAlgMDFqZNbQqyiEdl3qXSImtC9aqmebjFyGBjA72yCtTaxN7uTqRC&#13;&#10;ebzFSF9VDW2l5Qw2NbDb3M6MqYm9fRamO9uVDPfczADXD4xxdnaQYxO9HBjoYqLVyNGhbi7ODnNq&#13;&#10;zIpURO/pamLGZGRvdwv7rJ3s7mhjd0crM+1GRuoqGDdWc2TAwsXZUU6PWbkyO8C1uSFehCwnp3o5&#13;&#10;O9WjVoSuHprmyqFZVc189cgeraJ57wTn5ya5cmQPn144zOc3zvP5jQvcOH2IUwdmObl/hq7Gdrx2&#13;&#10;BPP+n9ez+P3NeDgEURGVynh+FT9PzHCnsoGRpm4FVYz1Uscs59J92EW39iahRmMPtbUWqqo7qagy&#13;&#10;U1ndo6a8spuSsi7kDajUvHZS81sJiCjk4tlTXLt8TY1KsJTU9qg4TG3TIOW1Vgoru1+CK7nlg+SU&#13;&#10;9pBdYiW90KKtBNlWhFTKpXxIicrSc630D2uAJckGWJJyuhmfPMqNmw+QVqGQ1GIllLNXMydldNoS&#13;&#10;LPKHVQEe/gZ2T51QgOXyiZPM9PWRkxWOu/tSNZ3Vsf8SsCREuREa4ER4kDNpaX7EJ3ij07kSGeqE&#13;&#10;IciBxDBnDo0NqPUgWRF6EbCcP/qRSrAMNJfQU5vJeHMmI/UZDFSn0F2TrADLbE+TSrDcvnCQPUNW&#13;&#10;pkcmGegeor9rkJmxKfZMTKsZk4pme2uQXXTbJ4BFq2gWsGKHK3bAosCKrbpZmoBMtlWgNmO3SqxI&#13;&#10;aqW5zqwuN9aYaKhqp6GmnYY6mQ4Vb5LP67OOKP+LwJTRgUkluJWVoN1qdjM1IkmbPUyNzan1Jrk+&#13;&#10;PjhJgj6DEVMbD66c0QDLtVPcv3aCB9dP8fDmRfb2NtGWG0lnno7xyggmZZWlMZ7JOj1T9QZmmhLU&#13;&#10;zBrjma7TM1EVw0y9Bljk+u76OIZKdarOV1IKE9WxjFVGM1YZoa3AVEQwWR2FrL/I48uJ/lBhkGqy&#13;&#10;GS4MQ9IkUpcsqzoy/fkh9OcG05cj9wtlwOZTkY/1io8kL4iebB96srywZnpilaaignB6sr3VOs9g&#13;&#10;vr+6vSvdnf5cX/rzQujPC6Ul0Q1jnJNqD5LLrQnuiLtEwZA0XwVbLGl+6uvKGpEAIqv4QzJ9qIt3&#13;&#10;V9OU7EmPyHVtI6s8JoEZsiKT4q0AhwhyBbRIS1FNlAPVETvV1EXtoibSQZt4d8zZAfQUhdNXFI6l&#13;&#10;IFRVVqsGpnQ/tdojNcrSniMjkGfQVuEsSRuBI9ZsPwVXykK3Uh3pMN+0I5LcBsMumhKcaU9xpzXJ&#13;&#10;VQEP0//P2Ft/t33n+7r7T7jnnrvO2TPdQ+1AmZM2bdJw0iR27BhjZskgyZItS7ZlklFGGWS2zMwM&#13;&#10;YeY2bZopJuVOYWbaoT2zzrrr3ueu90eWm3Y6+9wfXusrsiRDHOvRC8wCbwLUZbJkJOtHTUY/OrJC&#13;&#10;VWRqqlzLeEkSY8WJKorUbY3AbZF+nEhP301hFO78b3tXJBYkHTeyTjRRnqgKg9X9GvxUB4s8brv0&#13;&#10;tORGU2UIpjQlQKkqPYSGrDAFVso0h6jWH8GZEUyTNewewBJMaVoAhVo/itYBixQve+GKHLvWYU9r&#13;&#10;TpS6P0d6MAJYzPGBG4DFkuSHJTkIY3wA2jA/IgL9iA0JRBMeslF2Gxd0iCCxYu/eza6tL7HjhW1s&#13;&#10;eXYLm595gd88soUfr3ex/McDz3Df/c/yE+VgeY77Htjyre7fwiObfHl8WwDb/BJ5dPNhfCIM/ObJ&#13;&#10;gzy1zRdrQzNNc5NY6pwKruS5WjCWVrLLL4I9/uHE6jOw1bnIbWgjSGsg3pxHgauDqIw8/OKzefFA&#13;&#10;DM/vDGTH/iC27vZn254jbN3jT2h0NDpLOpu37SQwJpjdvvt4fPOz3P/gQzz+3A5K2ppJMefiGxRK&#13;&#10;QEQwQVHBWEqLee+ta/8SsNy9fYM/fP6eiglV1bh5YXcKsqQRnVihnCrhCSVEyLv9UnCrXgwWKxgi&#13;&#10;gCVexWU8UEUBD53HOSKgRUCIvAiVKI/3OjnvBSHSu6HPbCQlXWJF8i5+CQJYXhofFgAAIABJREFU&#13;&#10;MnOlw0vKUMXR4ClBlaOnMLVezSjLC1yRlNF6AItEOqpVZ0pcUiGRsTbC4/KISswnJa2YytJq5ifG&#13;&#10;+e3NK3x853W++OgNPnv/Jp/efYVP3rvOu7fO88VHEqm4zSfvXOOzOzf47M6rfP7JXT549y16OgfZ&#13;&#10;dSiO4Kh0VXYp72j7h1hVXEABqJgi1Vcj09YySy2K1RQTk2QnJqmIGE0RFlsN2TYnxox6TPfIKLPO&#13;&#10;mQ0UFnViL+4iw9JClk3cLe2eXpWiDuVIybK1qI4W9Y5yUQdF5X2q6FYdy/uwl/dT4hhUxwJ7DyK5&#13;&#10;rTduZFW9L56ZZYn+CDxRMEdiP7kS82gkNcOJObcRrbHOY422tGDK7lArQxIZktNGS6sHrJilP8UD&#13;&#10;WKy2BpqbujFkSJGxdJd4IIuAFr3JA1d00rWiXCn1G0Al3eKiqqqLktJ2VYLrhS6p6fUYTA2kZzYq&#13;&#10;V1K8xLpSxB3kUYquSpXZVVV1kmLwRD1+CLRIbCc2tXLdxeJQ08VdXUPMzS4oR1JEbIG6Tty2Hsgi&#13;&#10;MaF7nSy1RCdJp5CN6clpZqZnSEyV5ar16Js8tr4GrVEAWvN3AEthcT/ZeV20tAzz1utXCYvMJiwm&#13;&#10;jxiNQMtCAsVFFW5TwEVWfWRGWQCLwJX9vkYunzvLhTMrLMwJUBmjyJaDX0AWZ89exZqXS7xOj16b&#13;&#10;QFpSDNqEEDRxwSTFBJEYHUhCVACa2KOkJcn1CZh1CZiNcRiSQrEZYhlureXU3Bi/vXqKz966zJfv&#13;&#10;neGbjy/yxZ3znJifxqgrIiDAxJEgi4rJxGocCrAIZEnU1SngIkBJXE/yhppExAWwiBPqW9DhifGI&#13;&#10;Y0pFetaXf+7tV7kXsHhPZ8vXbR2weDtXvr8cJOW5/zvAIqXLChSKY2vjsXuR+xfAJz8vsQocVSEz&#13;&#10;3zFJDtXJotU7SdXXkZYukTWZbK/AZJU5Whcz43Oqd6K6tBFNQjb+/imE+iWSnpTJkf3RhB0KZ//2&#13;&#10;w/gf0WDS6NCEa8nTy9+ddtb66jjWV0t/bRltjgYWelycGHax2NvIWn89S4PNnFwY5u3rC2za58vj&#13;&#10;W/fw9K6dPPj8izz4/AvsDd+Pb8Jh/LWBHI49wJYDu9kXvpdwYxAJ1hgi0yMI0hwlKDmKSEMMybYE&#13;&#10;og2JxCeVrJdEl3pcLLoKdKaqDfdKVk6D6l6R2WXPTHM92bkyvevyqKhtA+xKkbhfoDhVpMzWA1jE&#13;&#10;ubIBV4KlZFkgix7fAI2SOFm+A1iCzWzamcCWfVqsjm66xk+qYuZ7I0L/8bNtPPR08L8ALPH8SEWE&#13;&#10;tvDjX27nxw8f4qe/epln9+p5KSCfA7FVvHgok00y67wnC0f1BJ//4U/c/VQcHl8ouPLWhtPk+4Dl&#13;&#10;iw3AIr0m9wIW7+m3Pvhiw7Xida94j+IE8epeuCKn3xOHzO++4dbbX1PScYGqvis0jLxKzcB1agZu&#13;&#10;4Bx6ndqBm1S4r2KuWKajd1mBoS+//htfff0X7gUsX8h08zf/4NPf/5W37365AVjEnfJPAOVfOFnU&#13;&#10;7dbhihew3P3gc97/4HNWj13GXW/BVWnEVZ1FZnoOnW29CrAsLU8rwGLJqlCAxVFeT3VlE8VFdWSm&#13;&#10;27FmlJIQl8VDD73ME88F8+TmowquCGAR7TmcQ6ypj/jMTjZt0/KTB7bz2NOH2b4ngSeeCuTRRw+z&#13;&#10;+aUEBiZO0TxwkqaeEzR1n6Cuc4G6znmP3CtUts1T171Kfc8a9b3HqGpfoLx5Full8QIWiQ1J34oU&#13;&#10;39a5V6jrWlG3b+w7TlPfCRp6TyiYIkDFq/r+NXW6tucEVZ2LJOoqVQ9LQ8s4Iz2jjHSNIJGgke4R&#13;&#10;VWirokKdg8iikFzuLb1Vy0Id65PNLrcqwO1o6qCqpIp0nZHiHAeledUIZCm2OZCC2hNDXQqyHBuQ&#13;&#10;VaA25jpaFNDwlN42Md7sVBpuqGGoXpwrnvjQhEvmnJuZbW9itLGGgeoauqurGHHVq/LcqZZ65YKR&#13;&#10;KNGEq5GV/k4WehrpLrPjLrXTX1mOzDrPdro4O9rF8f5mlrubmG8ReFOlAMtyT5tysQhgWWhvZKK+&#13;&#10;iuHqMlbcLVyeGebsqJsr0z3/BFguzPQrwHJhws3VpXGuLk1ybWkSASxe2HL92Byvnl7ijUvHuH35&#13;&#10;BDfPrirgcm5llnOr85yYm8IYr+eJX2/jV7/cTGSoHqc+l3l7Nb/rGeC6PpuRug5khrmmqksBFlkO&#13;&#10;cjX2qlWhpoZeNdX8Q4Cl3NGNvVR6WLrIt3eRVdBMek49obF5OMqbVUzolWsXPQ6WzPx6rIWNFJS1&#13;&#10;kVfSQpq5ihRzg1oP8gCUgfU/ujrIlL17exc5pR4Xi7f81mxzY851s3LsdYbGzmMt6lcOFnGxLC6e&#13;&#10;48SJK+SXDRGamk9iWg2eDLaTRGMhqaZyzNn1WHJdJCQV8snv/sx//q//h3du3WJ1YpCsjGBCjr5A&#13;&#10;cPBzNDtSyDNHkZB4mJhYHzRxPqQnHSbfdBRTciCa2MPotAFYLGHo9N8FLMY4P05MDHH70mluXz79&#13;&#10;PcCyxMW1Sfrri+ityWas0cJwtVmpt8asAMtMVy3LI13cPLPAdH83s6PTyrEyNyZgZVbBlfnxGUYG&#13;&#10;BLB8Gwvynh4Ul0r3mEfrbhUBK8q9su5qEWeLuFBkgrm1sYf2pj7lWhH3Sn1VGwJcnJWt6thQ105j&#13;&#10;fQeuxi7aW3oZ7BnzwJX+CcaHZlTBrfSvzIzPIz0xopnxhe/0scj13Z2jyp7XVlPD+zfPqAjU3Ztn&#13;&#10;VDTo7mvneP/WNZZ6G2nJ0zBYnsKxViNTNWlM1+nUXLPAlbUOq9Jpt5Wz3VbOuq2cbLconemystBo&#13;&#10;VFBmtt7AQpPJo0Yj8840pcUGPSc7MteVxYn2XKVjLRY197vakK6KbRdqdap4dqlOz0q9QV220mBA&#13;&#10;tFyvZ7HOUyA75dAyJkWx9mhGlVslUpXGjpcl4JW4ZQZkxlmKdstk3UZLv0SFihNoyThCk96HHquA&#13;&#10;BQE9srgjfSsxjNnj1OPKFPFcdQrzNanq2F8US2dOJN22KIbsMUqy/tObH0VvQRS9tijVezJYILPD&#13;&#10;EXRkBdFuDqQ1I4AWmWQ2HlEz0n3ZYQzYJIoVw2hFCiPlyUxXpzNTbVyfTU5iyqFjypGmOmLkeY9X&#13;&#10;JKvIkQAWARpDyuUTyag9lomiBPpzI9UKkoCaoZIkJYkfieT2UpIrcueG0y4dN/J882TlR9aPohku&#13;&#10;imWyTMOMIwUpAB4ujPeAlVz5fCOR4lp3friSRKoEuMj0dpfFA2Ck72XIHktffiTtWcFqBalZPu/M&#13;&#10;QDrkMbPDaMoIwmUOocEYqOTMDKYuMwhnRhDNOeFKHXlRtGWLwyeIxsxgGrKOUqUPxJF2hBrDEVzW&#13;&#10;MNxFMfTZo+nKj6DDFqncK26JCOXH48qJpd4SRV5qAMb4Q2Qm+WBLCcCaEowxPhBNmB8h/j7EhwaR&#13;&#10;GhWGITYYXXQg2nB/ooIOb+jIgZfZ+tyLPL9pK489sZWf/WqTgiw//9UmfvKAxIWe5sf3P/8tXFkH&#13;&#10;LY9uDmJHiJaDCZk8ssmHhKxSntx6hF8+to++08eoGhrAJ0qDf5KemuER2ubnicvMZb9/IFpzDoY8&#13;&#10;O5nlNRjsDtLyS/GPTmFPcBr7jxrUcdOOIB7fvJ8Xd/lxKCCKA/4R+ASGEJ2axK4DBwjThBOXHk9g&#13;&#10;TAjmAgvb9vlQ1ukmv7qOyCQtobFh7PU7REp2HjevnOHOO69/GxG69Qpvv3aNt1+7yjuvXeXzj37L&#13;&#10;11/eob19iJf9TBw8kulxqsg7uLFSxClTp/YNybvaMRpxsAhk8SztKOAhMSDlMCkjLrl0I84jM6lx&#13;&#10;yZ53/SXCI1BEZptlWSgqoUS90AyNLkS6WGQxKD3LEy8R14rHDSGOCOncqFKw5lvAIoW5nhfz8lwi&#13;&#10;Iy2Eh2USHm7GbK2ipbmb9997k/fffY2vP7nFnTfO8earJ3nj+jGunVvk8pl5Lp6a4/qFZd65dV7F&#13;&#10;KG5dWuPuGxf4+O1rfP7xHT7/5H0++eBdRscmidNa8Xk5noO+aUq+/oaN6JA3QuSJVwng+a4kZhKn&#13;&#10;sSNARUGVjHoyzQ1kWRrIznGRX9BOQWEHmRZPFEcAiyXP070i/SuyriRHif/IOyxFFf3KufJ9wKL6&#13;&#10;WH4AsKjeF4kiZbcgfSoKsmTL/baRkdOGOEk0ujpm5law5DUqZ4aUmCqoIn0rWc0emT3uIp104qwD&#13;&#10;lvKKNo7Pz2DJcalJbnmRKt83BdHW3SsCWNRMtkSEzE0qspFpbcLd2kt/Z7+ac1aAJb0BTVotKbo6&#13;&#10;FbOSF/fSayM/GxK9Skx2kJRcgb24lfGhEUxZDT8cFUqr8UATXQ3xadWqeyUsMo+xkSk62gfU980T&#13;&#10;EapUECZOZp/1tesxIac6SvdIpOpeyafR1cnoyAgpRnFkeQBLssAY6WIxN3u+TjkdWAtkKKCXnIJO&#13;&#10;snJbqK3r4MrFNWKirUTFFaj55VhNGdGJpUQnlql4UHhMIWHRBQQdtRIakUtxWSsf3rlFU10nna3d&#13;&#10;HPbx4aXtO8jJcVBZUodZbyU5LhadJpE0TSxpKeGk66LJNMWr04a0KMyGBCzpWjLSksg2JmIzJSjJ&#13;&#10;5Zn6BGzmFKoLLSwOt3L9+AhfvHOaP316gz9+9AqvnF/DZnXg75fOwQNpBEUUEqlZ77NJrlRvrKl+&#13;&#10;kxRPd43AN/lZEaghb86Ji0WO0vMjrim19HPPtLIXsljtfWrVUqLpXsBitctUcz859gFVmCtHiQd5&#13;&#10;IYkcpdflhwBLdkGfAjzy+AJ7VNQtr1OtGcnyUE5JP8U1Y2TYOlSvjDfSKP0sAljitLJeJatRNWhS&#13;&#10;BcCUE5daTk5BK40NvZxcPkZNVRut9V2U5FURF2XEqs+iy+nEkpqJXRtPXbaJ1b46rs61c2akkdND&#13;&#10;9dxa6eC1xTauTjVzYVRs9XWcHKzh+GAjM51OTvbXKF1e6OfdW+d4/6N3SNJWcMjXQkxiuXLTbH55&#13;&#10;L/7aAHaHB7Aj6CDxyaXEaYo5HHWU1FIjwakJ7A4IUedDNBFosuOIjBHgW+oBLEmlxEl0U1uyAVck&#13;&#10;HpRhcW4AloISgbt1ZNsalItFnCwiq60Jm/TnFLSTlFqO7xFPka0XsghgOSyltxITCtB7AEtgKr6B&#13;&#10;qRwKSGO3Txq7Dnm093AaL+1P4MXdMWTlN9I1OE9cio0Hn9zDffdv5kc/FwfpszzybDDP7UpV2rwz&#13;&#10;lU07Unh6WzKPbUnkJ7/ZuxER+tUzwewPKyI8d5SdoYX4JNax5UAmz+9N5+kXDcwuXOGzr6Tz5I/r&#13;&#10;cZ0vNpwmXueJF56Ig+VNASvvf4l0mghMEXmvl+O9gMULU7xHiego2PLRVxvuFelfkccWvf7e7yh3&#13;&#10;X1JwpWnsFeqHX1VqGLlJ3eBr1PS/6gEsjmVqWvr43dd/xwtY/vCnv284WP7w57/y+2/+pgpwpTNF&#13;&#10;XCxv3vncExP6r4DKD10nkGU9IiRw5e07n9E7ukZzlUkBlupyCxlGM63Nbfztb79TDpaIyGQMRitF&#13;&#10;RZXUVLmUKksbyDIVk2MuIy7axCOPBCjA8sRzITy1KYwnngnmsaeD2BNcQri+iwTLAFt36fmP+7fz&#13;&#10;4CMH2LVPw8OPHODxxw+ydUcYnYMrtPefwtV9kib3CZydS1S3zlDdNktD7yrOnjUa+4+rY3XnknKn&#13;&#10;VHfJgtCcmmjOLu/DUtqjCnJlstlWPkhp/RRlDdPYa8cpcU7iaJ4nt3IUW/U4ltIBCutnKHUOkFMx&#13;&#10;iLWkF0NOq/q/Skr7y2oGGHKPKogiXSwCWASu9Lb1MuT2zDcPdAyo4luBKyKZa3a73J7S2w5JSHQq&#13;&#10;B0uWKYs8cyml+TVYzeXYsj2AZa2/YwOwHB+UyWVZA2ploauV+c6W7wKWmnXA4qxRrhWBLCMNtQzU&#13;&#10;VtJXVU1vbQ1jLQ3MdrYy19HIZLNTRYlmOlwcH3az1NtCQ7aFzpJixptqVAHugruFc6NdrPY2seRu&#13;&#10;YK7DyWpPE6u9raz2tTHT2sh0cwNz7S7m2poYrnGoEtzTI92cGXFzaaqX67NDXJsf5Or8gIoFXZzu&#13;&#10;4/RoJxcne3h1eZSrs0NcmRnkxsqkcrBcX51BAMvNM8sKqoiT5crqDK+eWuLK2gLXTq5wcWWB1upK&#13;&#10;nnzyBbZvO0xSTCYVqQUcL27iD139XEwwMt/Shau+h/o6UTfiZJGJ5raWAXUUF0tjfR81NW7KKpq/&#13;&#10;42Cxl7kpKJHp+S4stkYys+uIjs8nLS2XS2dO88qli/zb3ugd7PSN5fEXfXlqewCbdgcTkPYyAYYd&#13;&#10;HE55CXOhuFY6MOe5Noh0brFbWTO9vSzyH57AFWt+DxMzl1lavak6WfQWsRC7cfcu0+jqw5ZXQ6Y+&#13;&#10;VxF/+Y/J+x9VmpSKJZar1nxZo/j8q7/yt7//L3579STzQ3WkpR4iJPxFDvg9ibvOiM0cRVKSP1HR&#13;&#10;B4mLOog27jDFuQkUZkaQofUjVx+EKS1IuVfi4/02HCxF6THMjY6qiJBAlmunj6mCWym5vXR8kYur&#13;&#10;E/Q5C+mttjJan0V/hVE5WHprzXQ25zLtbuD4ZB83Ts4yPTTM1Mi0ghZzk4vMT68wP7WkLvNONA/2&#13;&#10;epeEPLDlXpeKgBY5v6HucfrcngLc3q5R3O3DdLUN0tU6qLpW2pv6NxwsAlgaazvVu3/eUp5emXXu&#13;&#10;HlWQZXRgnNGhyQ3A4oUrcxOLTE98t/BWAMtg3xRpyVZcjkrev3nyn3T31gVOTHVTkBzEsCOVtZYM&#13;&#10;5puMLDZnsNpuYbw6WblX5DKZ6V1uMrBQr0MWc2S6ebQiSYEMmSkWkDEhJaiyoFOdxkxVKrPVacg0&#13;&#10;8EKdngWnQRXDStRntioZWe4ZzI9gojRexX9mKuVyrepcGS2OZ7pCzqeopR91lPutTPEU29amquiQ&#13;&#10;TELP1+r+SUtOgTICZ9KZq5NVohQ1IzxVmUKnOYBWoy9D+eFMliayUJPOQnU6c1V6JsuSFGiYcSSr&#13;&#10;9R95XAE88zVpKpoks9HTjmSlUYmoFHgKXAU6iBtnsVbPcoNRxZUksjRfq2e+Rqfk+Ty1rDRlslSf&#13;&#10;rr4mM1Up6rmrr0+dXgGn464MVhuNnGjO3OhCmXcakYiQfG3HS+MYL4llplLLUoNBad5pYLRSz3yj&#13;&#10;mUWXhaVmjxaaspitz2CqzoQU1EpkZ6HBxKzToJxH4j6Sr99SnUjPrJTxVmjVVPa0gLZanUfVyUxV&#13;&#10;JyvgtCggrEbHSJEUAUtHTgpLDXr1szFVpVGwS1aSlBwa9ZhScitlt6JeiSqVJTJalcxodQo9xXF0&#13;&#10;2+MYdmhVX41MQ/cUxNCWH61WihrNR2mUtSRxO0k8rUrLcGmcuo+x2nREIzV6hqoMdNmTqcgMIk93&#13;&#10;QKkiI4wSSyx2SxxWQzhh8b6EJxwmLukIufpwbOkRmBIFuAQr6WJC0EQEcvjAfiICpQjXj0P79vPM&#13;&#10;s1v5zSPPc/9vXuS+Bzb/E1wRN8sjmwLZHZJMqLmYB57cy8tHU3h2ZzA/+fVL/PSB7SRY7OwIiOVQ&#13;&#10;XCr2ji46FhcocLUQHKch1ZpHekEJGY46Cpo7qeweINaYzQ5/DTuPaHjpQBSPPufDb555mae3+XIo&#13;&#10;OJ6Xj0Tge/Qo2vQkDGYtv3rwGQyWZEyFmURqo4nR6yjvdGMoLuVgYCBHwkLQ5lqZyMrn1itXufPO&#13;&#10;bd5849V/0ru3b/DRW1f48oPXWF5YIDI+R+XqpbjQqzB5YaiV7hFxZBSvx4NkzlimlcvVC20pA5Vy&#13;&#10;0CSdxESkJ6XKE6NYd7VEJkhPSwlamU02rBeX6qrWV1TyPWsXOnFEfLtAIy4WASjyTrJ0qnjBipyW&#13;&#10;+WQpvBUXTUS8OABshEdaSE0uoMPVxetXz/Hu3be5/ebrnDm1yvHFCc4en+DSmRkWprqYGm5jtL+Z&#13;&#10;7rZqnFX5OEosFNkMlBWYKcxNp8aRzys3r/LhJ+8rvXfrJv2dfQT7awmPMBMdm02SJp9McwXZOVXk&#13;&#10;5ddQXOzE4WjE6WyhvcNNX18fY6NDzEyNsjQ/wfHVGU6fWOLsqSXOn1ni0rllrlxY5trFNa5fPM25&#13;&#10;k2sUFndhsrZizvX0nWTkNJMpkSIpus1tw2JrV4BFokDF65BFokHiYCmuGFAulsLiXvILpfC2C4kI&#13;&#10;qahGfjtZ2S2YLc1k5bQhvSrpVoEmTUrJEpdIq2Vl7ZiKKunNrap7TTph5IVzmiz+WBrRZXmcKwK/&#13;&#10;vJ0phXZZshnAVig9bALOPIBFOVHuiQdJTEhiP1IMq1EzxhW0tnQx3DeA1uBUTghteoPqzJH5bSl1&#13;&#10;lTiWuKliNRIN8ygmoYjiomrOrM6QaqgiIeUH+lh064BlvQ9Oym3DwnLUmxojvUMkJRYSEVfscWak&#13;&#10;eCCLRGA8PSwewBKfWkV4fJ7qYMnOq2ZxfpIkvXQFyc9+OQmp5cq9kprZhEnmrHPk7yvpx/HEtszZ&#13;&#10;zVQ4XFw8t0xsjJXouMJ1wFKujvK845OrVCGyQClxiUmh9ODQNF9++gbzk8N0tDbzq5/+GmuGmY/v&#13;&#10;vMnNa5exGrMwp6eRl2PGqE9AlxpBjiVZKcMYR11VPlUVORTn6rDnpCkVZadiz06j3JaBPdtAb0s1&#13;&#10;Y70d5BpNNFeVcPeN83zz2S2++fR1vvn0JtfOn6CyzEVwUAb+QUYVY4rVlhGVVE58arWSOFoElqn+&#13;&#10;GXHwyGJQdqeCKwq05HiKlP8JsBR6IIpyq6wPLngBixzvdbDk2Pu/A1f+K8Ai7hl5fKN0Alq+LW6W&#13;&#10;wluzRJbsfRSUD2KytavnLUMMnuUomQev9pRXJwvElThZuSotDksoUhPFTQ19nFo+Tm11O+0N3dTY&#13;&#10;azCnZtJZXcKJ8W4W+ppZ6m1mvrOSa/PtvLrcxcmBemZcZZwdbVLnBbqsDdZxsr9c6UR/Bcd65HQ1&#13;&#10;56e6uTDTy7tvXOT9T95Hq61h/z4zYRHSFSQlu/coqZwobTlxumrCkmuIjMonSsrHU6oJjS0nMk4c&#13;&#10;OfI9kp/jBvXvTWeRMmYn+pwmssvdZFrrFWjJtDopKm6npKKTwjIBuk4yc2owW2rJstZhyXaSZXVi&#13;&#10;lRijvRNLfivhMTYVF/I54nGy+IpzZR2wyDqScrEEycqQR/sP69l1IE1p90ENuw/Es3VXJGZrNV39&#13;&#10;U+gyi3hk025+dP+3S34PPRPI5p2eeWYBLM9uT1Z6/IUkfvLgfv7Hz15QkGXroQwOJ5Tz0OYIntmd&#13;&#10;gr+mimd2pvH8y2Z8fPK4fP02H38hiz2/V4BFOUv+ZXfK5//SnSLxHwEscrzXsSJQ5e4nf1T9J+Ig&#13;&#10;8QCWb6NBAlYkGiQ9LI7uS5R2XsA1/qqSc+hVmkZfo2lU3CuvUN1/naq+62RVrtAxcVwBli++Fpjy&#13;&#10;V+4FLF//5c9889dvVPntux9+pQDLb9/9nepP8cKef+lm8UaCPvxKRYPEyeJ1sLzz0R+4evsTBqbP&#13;&#10;K7jSWKanrMRCRoaJxkYn33zzIUPDfYSFJ5Ciy8KWX43d7qSivJHi/BrlYDEb7aQkZvHwo6E8tjmA&#13;&#10;x58P5pnnQ3nq2SAeevQQWw9lEaRtQVc0wwu7U/mPn2/j1w++zN6Xk9myJYpHH/XhxS1RmPM8bwRI&#13;&#10;zE+KqJNNTkLi8/CPyuRgiIEjoTb1u0jWzvyDcnjZx0RIVCF+QdnsO5jOzj2pSnL57v06Xngpgd0v&#13;&#10;69h3yMCu/am8tCuJvQfT2L0/mf0+6ezzMfDyYaO6bs+BNPYe1LPvsBGfYIv6G6O+cYi+jiEFTiQe&#13;&#10;JI6VTlcnHa4OVXbrdazIdQqstLrVnLNEgyQ2JG8itNS1UJFfiTElh2xTESV51ZhNpVjMFcqxIlBF&#13;&#10;IkJeSR+LQBZxjwhkmW6pZ6LZyZirjvHGGsZdolomm+sRwDLaWEdPZTkDNTW4q6oYqK9lpqNVOVDE&#13;&#10;BTPaWI9AFAEs56b61OWLnS5Wul3KnSIxpXNjblZ6PIBFIMtar4u1vjalqaYapprqmG1vVRpx1jDT&#13;&#10;InPNnZwc6uL0cDcCW86O93Ju0lOie2HcreacBbjcPj7Btel+zox0cW12iKsL40qX58e5fmye68fn&#13;&#10;Ob8wzmxfK5dWpriwNMuZuRmuHFtivLOFmOAoTElpGBNSsGtymLI5+aN7kE/qnCx1dNO87lSpq3Er&#13;&#10;F4ursU/FhrwOFgEsMtcsgKWsol3Fg5SD5QcAS2xCARHRejrb3Fw6fZp/Czdtxy95B796ej/bfHzZ&#13;&#10;GrST4Mxd+KVtV5BlT/Tz7AzbQmxKHgb55ZnXTI4U4q3PNkv2VQCLFN9l5/fS0X2MsxfeJsVUp+yf&#13;&#10;8h9XadUob33we2Vdjk+RP2xqFPWXDLqU+zmr+6lrnMRe1kdZRR//+L//X776/GNuHu9mZaRGTTCH&#13;&#10;RmwlJPR5ump0FGbHERN7aAOwaGJ8yMuMpjgrivREX4xJvug0/ghcuRew5OsimRkdUytCv718hutn&#13;&#10;jnP+2KrShWMLXFgdp6c2n56qLEacmQxVmxl3ZtPfmENTfRZLg23cPD3HjZNzzI1NMu0FLFPLzE+v&#13;&#10;Mje5pOI2I/3jqvi2Zx16DPSMIRKoIg4VkbdvRQGW7nH6Re5x+rrGPKcVcBnzuFla+9Ucs0AVcbJI&#13;&#10;VEjepZICXFkPkj9S+9wewKKmmUfnPPPMaqL5W/eKB7QsKBfL9PgiXkkprj7ZykBLE+/dOP5dwPLa&#13;&#10;Kd5/4yLHp7qptCTRLcWy5UkKqAhYkZiQ9K/IUTRanqgcG+KGGCyOx50fQXNWAO2Z/vTnSc9HtFqq&#13;&#10;keWesdJExGkigGVaelTqjQoWyGkpspX+FIEE0pEiMZ7e3DCkf2UgP5JOa6jqIZHy207LUVrE0aD3&#13;&#10;RzpOpCB2yZXBWpNJuS1GZSK6NInRsm8ls9HiipmqTFYFuLLqMy7z0aUJ9OQcpdV0mDbTYQVYRoui&#13;&#10;FUwYl/WjYgE+UUgRrkhcGfKxUmAr8SR3bgTDaoI6mpEiT5+JFNuqpZ9sWRuKVsBB5qJlKUi0WG9k&#13;&#10;aV0Ca5YbTKw1W1ioMyjAMulIVjPXExVadV7AigCpSYdWAaLlBoOCVUtxQln9AAAgAElEQVTNNkQL&#13;&#10;TdmsNWcpuDJXnczx5gyOt2SqUtnjnTbW2nMVYDnRlYfoVHcBZ3oLOdZhY6XFyvG2HFZbLAqwCGQR&#13;&#10;KRglQMppQODJaoNRSUXCBLrI5eIgqtczW5XqgS8C0iqSPetIjmSWGw2suNKZrUlhqkqrNFIarwDd&#13;&#10;RE0Kw+WJjFVq1c+X/Ix5nU4TNamMyOWVyarAVkDSZGUqw2UauooT6LTH054fvX4U90qcAiwTEjWr&#13;&#10;0DBSrWfQkao0Wmukv0KHwxxEgf6gki01kCJzDIWZ0ZjTQghL8uVoki8xWj9s6eHkmyLJSAwiLTpY&#13;&#10;yRAXiiH+KLrYECzaSOzpcQq0PPqEZ2HoZ7/exn/cGw265/TDm/3ZG6pjxxEt+4NT+OVT+9i0MwSZ&#13;&#10;5fzRL17g4ad9OZBo44EndxNnLaR+bAxtdh5b9x4mItlARkUtibl2smqbKO8exOdoDJu2B7BlVyBb&#13;&#10;dgbw+BYffvbwDp596TAvHQjkUGgs+/38SdTFkaSP42W/I4TFRxKZHE18ehyxydH4Hw3iwSc38fyO&#13;&#10;nbzs70dQRAiT1kJePbWm+kX+K8Dy+fuv8vatK2jSijbAihew6FNsJKbYiNMWK6gi8ZdYjaeHRSCL&#13;&#10;SMpJdRmNaPQeyKLRy+KPzClXKwAjZbPhcXbiU8pJNUoZbR3RicUcOWolJtGuyheTdVJUKz0rtcpN&#13;&#10;IdDGW1jrhSsSN9JKh4u+Em2ag4g4zwvgDEslQ/0jfPT2dd558wYri9N0uKo5dXKZ06dWGRvqxmxN&#13;&#10;IS7On+DgvcTG+RETcxhfn634+m7D7/BLSkFBBwkMPMjBgzsxZ5k4d+mcesHzuztv8dGbr3NiZoJX&#13;&#10;L5/ktaunuXn1JNcvznDt/BSXz0xw4eQoZ44Nc2pliDOrE5xYHGN1doSFySFmRvsZG+ihp72NjuYW&#13;&#10;XPUunDVNVDka1B+ojqo27KUtpJgkDiXT1a1KBmuLcphYpZtlXcrBUtZLSUU/ZZUDlFUNUVTWp2JB&#13;&#10;ciwq9Zy2ra8RCWCRzhcp1/Uqw9JEuvlbF4rEt2Qi+cTqHFICl26RidYhcu2y2tK5AWIMVlmQkanq&#13;&#10;BlVmK04V6V1pbx3C3TlCisGpvnfihhHXird7RY7Sx6J6VcyNxCeXK0fH2OgATmcbCWqSuQJtWg0p&#13;&#10;epnQrVQvdAW0yJs4Xrgix6iYbDpbGlmdGyA2NoPImOwNB4Ka3pXy2+8BFimcDQwwY0grZXl6moT4&#13;&#10;QjVHHKOpxDPpXK2WhCQCI4tCUo4brZFuII8TqdzRyPnTS8Qmr8OVFAENZQqwSAeLuDjSs9sx5XSQ&#13;&#10;XzpApXNczXIX2eu4dH6FuNhsImPziUmSFSoBLBJx84AheVNKJp0FsGhSSjl3/jwfvneDkb4uujpb&#13;&#10;2fLMc0yMDPH3v3zNpx/cIdeagUGnIddqUr0rBdmpVDtyaaguoLejltbGcipLLRtgpSBLq06X5Bqo&#13;&#10;LbLSXl2Mu7aE7jo79UUW3ri4yse3z/DZW2f4+u4af/twnq8/fYvP79zGYa/gkH86weFmQsKzCIst&#13;&#10;Qm9uUABVTZ8LTDPWq7Ji6TsRsCKg47uARYps+xQ4kbiPt4/lhxws9wIWAS3fjwdtAJb1HhZvB4vZ&#13;&#10;1u2BXNaODcAi4Eejk9Uqz6qRRJp0lmYlU267Ag9S2iuATKuvV5BFnCsysS6rYwJ2U001yFyx2Ms/&#13;&#10;uH2Lns5hnBUu6svqFWBxleWzMtTO6nAHF+fkXds2rgpgWerizHADs80lLHdVcnGymauzbawN1LLU&#13;&#10;W6V0ZqCKi0PVXBqp5dxEJ+emunn3jQu8//FdOrtnKKsdxjFwnMqhEzj6j1HRt0ZZzwqlXcuUtC9S&#13;&#10;NXASe+saefWL5DcuUTJ0CkvjDObaCfJci5T1n1WqHL1IafcSjv4VpZbVa+RU9aHRlWPMqlMdLDn5&#13;&#10;LvKLm7HY6siwVJNhrlaQRQCLJadZ/d6w5rYpB521oI3QiGzl4lOOlXW4oiCLiggZNuCKQJZDAens&#13;&#10;PugFLFoFWF7cFUFGViWdfZOkmPJ56Jmd/PgewPKLRw6pHhXpXbkXsDzxQhI/vQewPLQ5jPufCua/&#13;&#10;//tm/o//awuhOiebdunYfqSAkBA75y5d472PP9twlLwj7pJ7AMu9DhWBJwIoBJp4JbeVy723u9fB&#13;&#10;8v0YkDqvVoO+UkBH3Cvvf/61giuNw9eocF+kqu+ygiuNo68oqCIuFtfY69QNeRwtjt5rWKpWaRk+&#13;&#10;7QEsf/zXgOWjzz7i4y//rFZ/brxxd8PFImW16vPwOlbWPx+BLlKOK9dvaP382x/+Xs07n7/5ARPL&#13;&#10;12ioMFBvT1GAJTPTRL2zVgGWkdEBErU60gwWrLkV2PJrlHJyKzEa88ky2TGk5PDYMyE8tvmIAixP&#13;&#10;PR/KM8+F8vBjh3huh6wdtpNSMs+WPSnc97OtPPDLfezck8j2bUk89pgfO7cncjS2WMWGA6UcPDaP&#13;&#10;iKRCdgUmcSBSz/6wNKKTKwiOKCBaU6HcltHaCpIzGtCa6hX8FYifktmo/o2LE8VS3IPZ3kmapYHk&#13;&#10;jFoSJCpnbSCzoA1rcSeF1f0U1w2RW+YmPbsJi70Dk61DuRojI7MYc48xNTBOT1uPWg4SwCL9KuJg&#13;&#10;kWiQAiydA4z2jCoXiywNSQGuLAp5b9fd1ENpbiXZpgKyM4oozHFgSi8mK7NcQRSJBq30tisJbBFw&#13;&#10;sdLbplwsUkI729qAxH0mW5xMt9auy8lMW5PSdGuDcrAM1tUx1OhUEaHJlib1MQJY1PRzXYWCLFcW&#13;&#10;+rky18ux3haWulwsdjZzdryDs2MdLHY3ebpXujyAZcXd5AEsjTXMNDtZcney6O5koqle9bHI8xQI&#13;&#10;I9GhxfYmjvW1c2rEzdnJXi5MdHNqpJMLU728tjLKjblBTg62c2q40wNXZke4NDOi4Mrr51a5fnKe&#13;&#10;6Z5mrh6b5dLyLGfnp7iyNs+Z6WHq7SX01DXQ7qgmNzGTTlMlH7f28Vm9i6XWLloaPVEg6WCRqJCA&#13;&#10;FVeTQJVuFRFqrO+n3tlLuaPlew6WLgpKPQ4Wa54Lc049icklRMeaKCutZWVuiX9LKdpFcuEuBLS8&#13;&#10;ePgQe5P8eD7wObaGbOJA4oscStqGn2YXhxK283L0DhJMdiylrdiqurBVerpackp6ybA1YbJW0DV8&#13;&#10;htPnfkuUtlTZKaUdv7R6TG2om22txKbUEByZR2hUITEJFTS3TfPGb+/wuz/+mU+++ppPvvgDf/3r&#13;&#10;P/jwzSvcWO1gqC2X1GRfwqMOEBCwCVeFhtLcBJLifYiI2EtUxD4Sog+QnR5OoTkKfZIfKXE+GJKP&#13;&#10;qILbpAQ/DNpgxL1iTgpUmXpZEbp96RRXTq4puHJ2dYXza/OcWx6ju8ZGb7UHsEw25zLVbGOmq4ie&#13;&#10;plzWOsq5Mj/ItdNrTI9OMj06rfK181MrCrBIFGdsYIJhKbOVfzz3SIpnpSNF1oNEMsO80cPiBSzr&#13;&#10;R5lx7m4fUS4WWQcSiNLRNkBDTTudzYOIm6WlsVuV27a19KkFob71x5LHlmnmseFpxkdmkf6VmbG5&#13;&#10;jYiQ181y73F6bI7MtGwG21w/AFhO8/4blxhtdVBuisJdEEVPYZRysEi5rawGifNgojpF9bGMVCTQ&#13;&#10;lR/uUV44rqwAXOYjtMjccoYAkCBVdNplDVFFtjKjLGBlvi6diTJxO8g8chjd2cEq5iIRH+lLUV0q&#13;&#10;OUdVL4vcRnpPpHOkwxJKk+GIgitybEkPQspoh4riFchotB6lyRSgpoHFSTJWEsdwUYwqphV4o6I0&#13;&#10;hZHKKTNRFo9I5qClfFXAzViJhvESDWPFSQzbY1UnTIdMDBuDVFxIymFlQlpAi+o8yQ5BXCtjct/5&#13;&#10;EQoq9eRGqTiNlOJKX0lPdhTjJYkKPMjzmSjXMCWlsVVpzFUbWKrLYKZKx2ChB0aNStRJIE6RwBlx&#13;&#10;ASWppaHhkkQEuoyUJjJcnMhYaarSeJm4eHTMVOnVVPWYPdazVFQqzpFkBu2JDNgTGauQHhyPJipT&#13;&#10;GSnTMmCPR2a2ZQVKANlAsafEVmDYWKl8DRI8DiRHCpMVyargVqJRUnQ7Lv05jiR1Wtw68nmL5P7k&#13;&#10;NoOFcfTL/HVBHDL9PFgYr87LdXIbdXubJ6oks9tD6/PbPXnRyOrSWKlWSeJQIvn8BVz15EfTVxRL&#13;&#10;R34krbnhuAuj6CmKVurMj6YjL1YV3faVJtJtj6W7KJYmWxgO8xEqMv0p0AWQkxaIWeOPSeNHcrJH&#13;&#10;+tQjFBjDKLPGUpYVhykuGH1UAMbYIDISQzAlhKCPDSbh6BH2797Nw489pxwsnsWg5/nRL55RUSE5&#13;&#10;ertYfvHLnWw9EMmLvkk8sS2UXz5xkJ89vIute6P45aN7eeSZvYRnlHLfIzv491+/QGVHD7aqRvb4&#13;&#10;RbE3OIb0cge6kjIORiVyVGdSEaH9QdFs3e/H5p0HiUrR4RsewdNbdvP89n3sPhzMtoP72R/gy67D&#13;&#10;B9nv58eLO/fiE+rPoSMHefa559ixZwfPbH4O/9DDRCYeVc6WlIxErsgSyZuvcOfWtX9ysLz9xnXu&#13;&#10;vnGJ929f5t3Xr6A3lRESaf2OouLylZsgPqmIiLhCgiPy1LtFsn4SGS+LLAXEaOyqM0VASlSiXF6A&#13;&#10;3ugBLBKpiIiXP5jsxGo83S1BETYOB1sICMtR7hWDyanAiThTZA1IXrh7HDHri0CacjSpjnUQIys9&#13;&#10;lcoiHxJlIa/Iyes3zvGPP73DjdNLjEuv1tQIgwNd5JdYiE8KIeLoAXwDdxMYuJuQ0H1ER/uSkBhA&#13;&#10;fEIACYmBxCccITrmMHFxwcTFH+XoUT8OHXwZrVbLO2/c5LO7b/P5e28yPTROUUElFksJpowi9PoS&#13;&#10;UlJL0Ah8SrQTG1eILA8l6WQS1vMiPE66arSlRGs8K0tex6ccxaEhL7aTvas5xno1e6wAi3SlrMd4&#13;&#10;vHBFjgJYCks9gKWybhhH3cj/HrCI++X/L2Cpkk4Uib10qnJbcblI10iauQEBLCKjuFky6hHnhcCT&#13;&#10;S6ePq/8HvV0oAsnSsxo9ES59LWquOt2JLCqJeyU2SeILhTQ1tlPhaEbmrxOSSj0lwfK9TxNXwTpk&#13;&#10;SZIVG09PRkxSBZFRGRTlFTPgbiUjPYfwKKty0Uaor2c50RqHigVJt4rEg6SLJSyqgIAjmZQVNbA0&#13;&#10;NU1wSLZayJHp3viUGqWNxSGBK7I4lFRMtPzMx+fT0trJUP8oOmMN8v0UB0t8aulGB4t0ksgLdVV0&#13;&#10;m9NGbmEnpiyZL63m1avH0SQXEhlXpJ6nPKa4P7yPJ44siT95AEsJ586f493bl+hub2Gg380R38OU&#13;&#10;FRVy6ewpxof60SbFoEtLJMdqwm4zUGzTUVlupa48F1d1IU1VBTgKjRTnimslhfwsjcfJYtWRbdBQ&#13;&#10;nmMiM/Eo2dowbp5e4vN3bqh+Nulou3vzNH98Z4H//HCWP39yiXduXaDe2cKhw2kEhGapnhj5txwl&#13;&#10;EaekUuJTStWMttEihbcyNS7LVVJ06ylRVufXL7MWSNmtrP6IS7pbOVMkLvR9KbBSJMtBPf90ndzW&#13;&#10;C1kkKmTOE5dMh5LO7FKFwwK8ktKkk8mhJpYTZKI4WabTy0g1lpFmLPfIJO67cnTGcgyGMvT6UtIN&#13;&#10;ZRjTyzAayrBmVVNga8BZ3UlXs5vP37vN9NAonQ3NTA8M4cjLp72ykNXBFlYGmjk51MzZMRdnxpp4&#13;&#10;dbFLxYGO9RRzoq+CSxPNXJlq5VRfJUuyZNluZ7GtiLP9Di4O1bDSVctabyNv3zzN+3duUlslcbMW&#13;&#10;mo+/gqFigGSJ8VlbSc5yUTl6DmvTDDEZDSQYXSQamzEWDVM5c4mjmlJCEhyEJlQSGe/AZB8kp3ZU&#13;&#10;zc5Hye/q2ALyG8fIqR1Ui1oaXQWGzLr1aH8DWbkCXR2kGCvWIYtTOd/E/Say5LaqqJAsE/n461Un&#13;&#10;i1+wSTlY/EMz1jtYvgtYfAKN7DmkW3ewaNm+N5ot28NINZQowKIx5PKbp176DmD5+cMHeHqblu8D&#13;&#10;lqe3afjFo4f47/dt4r/9SBwvO7jvl/v5H/c9x//5P7cQntHG09uT2eqTg0ZbzdVXbnLn0y+QklkP&#13;&#10;APlhwOJ1ptwLWASueMHK9+NBCtTcU2J7L2yRx/LOMgtkaR+9RO3AFZxD1zdUO3CV2v5XlIOldeIN&#13;&#10;nEOv0Dz2OtX9N7BWr1HonEZ1rfzxL3z5xz8rB4usCMl089d/+jPf/PkbFRmS23z4xZ+4/d6nysHi&#13;&#10;BScbn8cnf+C3d7/g9p3Puf7Gh7xy+6Nv4co9oEUAy28/+j2nLr1OdUkqdeV6aguTqStIxpyZQW1t&#13;&#10;NZ/97kPya7uITrWSZrRizSnfACzZuRXoTTlkmoqwWcp46vkAnno+iCdfOMpTL4bx1KYgBVi27kok&#13;&#10;ytRDfO4Y2/bplIPlFw/s4Ykn/XnkYR8efcSXnbs0qpy2aegEVapDZRFn7woVPbNUDSxQM7RETY8s&#13;&#10;CM0jhbcNA8doGz+Le+YSrWNnaRk5Q+fURTomL+AaOkVj/wmaBk/iGvaocfC4KtCVY9PgcVz9S+ta&#13;&#10;pql/mca+ZZoGVilvmCKnuIfICDMDbUOcnFlRMGWg0xMFklLbgfYBxnvHPdGhnjF12lt8KzBG3CwC&#13;&#10;WJSLpbWf9roOKuyV2Mwl5GaVkZUhDhYpuW1XLhbpYpH+FTlKPEjWe6RcVgDJfFsTC+1Nah55qduF&#13;&#10;aLmnBQEzIokYzXe56K6pZbipgfEWFxPNDQzU1TLW6GSuo5mlDhfLXc0Kcpwe6eT4QDviYpHLLkx1&#13;&#10;c3Gim5WeFpZ7m1VM6FhfMycH2llydzNaX6OiSmsDXer5LnS5WOtv59RYHydHephuqVVa7Wvl9Fg3&#13;&#10;ZyZ6uDDp5vxMP5fnB7mxOMSV+SFODAugaVIlu5fmhjg3M8i14/PcvnicV04tsjbeq+JCV9dmubg0&#13;&#10;xaXlKd69ssZsXw+TPQM4isoxxBoZy6nj07Y+Pne1s1jXTIerD3GveHtY6hv6cNb3qmLbBmcfrsYh&#13;&#10;amu7qazqQKaapeS2slq663ooKu+ioKyLvJIurBLNzmklJ7sOW04NddUd/FtC7k5S7buIz95BSNo2&#13;&#10;Nh/ZyWb/reyOeoFD2q34618iyLCboLR9bAt8jkOxh/DR+GApa8VS5sJa3IXV7iarQOyTdbR2L9E7&#13;&#10;cpq4JAe5RWK9lHxtJ+MzFwlPKCNSU6X+OA6LLaSxbYYL19/k93/5G9/84x98+tXXfPX1n/ji/U95&#13;&#10;99oMV5abaanSodH4czTiAP7Be+mqN+EoTEab4EN42C6lmKh92DIiyTFFERXpS2SED7okf7UulJHs&#13;&#10;h01/lLLMRAp0UZxemOSNC8d48/JJrp065gEsaytcOLbEuaUpBp3F9DpMDNdlMNViU5rvtjPcms9q&#13;&#10;q51zY+1cPnWCqbFxpZnxSZaml1icXmZ2fFbNIv8QYOnpGlZuFOlXEdDidbIoyHIvYHGPK7giE8xd&#13;&#10;bUMKrAhgaWvuUx0ssiKkellaB9R1996fuGGG+6cUWBmX8loFWGaZGfu+i2We2bE5ZkZnFXgRAFNm&#13;&#10;K6a9tva77hUVFzrL3ZsX6aorIt5vC90FkfQXxzLfYERcB/3iMClLVBGRuYZ05pv1dJdG0l0SqcBL&#13;&#10;e24obdkhahFopDgOWZMZkj6MzFAG8qOYkehIY6YCLFOyLlSawEixdKIkqciMAAUBLOJgkV4T6TMZ&#13;&#10;Lo5F4kaDquw2io6sENqzQtRRSmlFrRnBFCbtU3Jo9lOlfZkm4xG1ViQLOV3Zoep+5b4H8mVtxyO5&#13;&#10;bsQuJboCCMJpzxKnTDDu7HD1ol6eW5t0ghgC6c2JYLg4nhEp7y1JYCA/gm5rsHJXiDNHAZZ8D2QQ&#13;&#10;uCLPqd0cSl9ODFMVKcq1I2tG4sbpyglXUaKxMi1z1elMOlIVgHKm+dBpCWasOI6J0kQVTxKoIlEr&#13;&#10;ASviwJE1JgEsI0VSPqtV3SzzdeJyMTBRqmGiJEFpWHpZ8sNVL418rSfKU9TjjEgnS7EsPCVuTEcL&#13;&#10;vBCIMVKapCTn5TYieY7j5eKq8fS+qI+V268DlqGyeA/4sEUpR5F0saiYVL5AKA9gGS3WeOCKXFYU&#13;&#10;u3F7cfuI+mSu2p6IgBaBK3LZiD0Jea7ynOT5DBTFIVEhOcrPYGd+JM05YbTawmlbl8tylIbMUKWW&#13;&#10;HM/l7XkRuPLCqLIEUpkVQInpMLmp+8lM2oVVu5+KjAiqsqIpNYVSlhFIV0Uqg1UmChKOkBl2kKyY&#13;&#10;QxhiDqni7ITQQ/js3sWerdt48sktPPToFh54fBv3/foFfvar5/j5r55Tx28Byy5eOBCBX1IuT+wI&#13;&#10;46HnAvn5w3v5+W928usn9vPgUzvRFVbx3L4wHnhqLxHmIgwZecRZ8knMKSLN7kBfUkF0Zi4vCajZ&#13;&#10;F8IuvzD2HgnFJyyatGwryRYTu/19ePalrfgFh3HkaCT7fP156vktBEaG4ht0hPt//Rgvbt/Giy9t&#13;&#10;Zc+BPQRHBZCgiyLVnEB0WqRaHTo/Ncqnb9/g7utXufPa1e9Clteu8eb187x94wIf/vZV0jMq2eWj&#13;&#10;JyqhYENS2hojPSqxNoLCbQSEeQo6pZslVOacY/OV00RnaiAsVq7PJDjCQpzEiTSywiJLKZ7pZnlh&#13;&#10;KqAlICyXoIhcwqVoNEmcMY6NSFFSWoV60ZYs747rq0mS65JlYrRqA7DEaYrQmoqpdXXw/juvcOvK&#13;&#10;aWb6OlgY6mFlYZKSEhsJSRFEaYIJjTtMSKwvUUlHSDWEozNGodOHk5EehSk9ivT0SDJMUWRmRGM0&#13;&#10;xmHNNqDRRnHo0MscOnKEob4Rbl+9wO0rl5gbm8JsLiYwREdAsCiHgGDbdxQYkqfiUDHaUpQEsKwr&#13;&#10;MrHcM/MszgxNJTpTLaYsWc2RFZZGNWGsz2xWZbKZ2e2Yczq/q1xPB0tOYReFpT1U1AxRVu1xsOTb&#13;&#10;uxV4EfhSUNxDnt2N3C6noAt599mS45E5p5VMazMZAkvMDWqpSaOvVqtQa0uz1NS2k6irUc5VnbkJ&#13;&#10;g0VWYpzozI0YLLLM4lLwROJc4lTJzmvh6rkTVDjcG30o4kSSLh2JisWniEtEVmiqSZTITloV0QnF&#13;&#10;asmnsKiBgf4+dAaHcrGkrM9bJ0kMZR2wiGtFAEtUYgWRsmwVbiBZk8nyTD8ZxlzCYyQi9i28khiL&#13;&#10;F16oY7JD/YyGhFtxNXQy1DNI4jrskviRRi8FvI3f+RgBM7qMBiz5HWrpKie/kYnRaVKNlUQl2ZVt&#13;&#10;PC6tRAEWWRKSuEmSweP2zS7opqxqmAxrEzZbNTcFsKQUEq8tR2dqxJjVgqwVeZ+jfJ5ewJKUXMLZ&#13;&#10;c+f46M4NBro6aW6s59CBgyRrYrFlG7FZ9WSlJ5OfbSI/x0SZPZOSPD3l9kzKCzOxZaWSb0ml0Koh&#13;&#10;NzOOnIxYdSzOTcFRmElprgmLLpGUyCOsjrv5/K1X+fD2tQ3A8u6N09y5foxv3pnjrx8s8pcPV/jy&#13;&#10;7inqa10cOqxTroXQ8GzCZF0sztPFpNVXq+4kc24LslClHFMyES5g5b+Q18nijQR9/3jv9dLFIroX&#13;&#10;vsiikNnWoabDZT483dqE3tKgZDBVY0ivVNKnl6JPL8FgLCEvr5xiexX2okolOe1ubWesx63WF2XV&#13;&#10;Z8TdyexQHzeOz/HK2gyvn5jn2rFZfv/BLU5MjzDY1sCpxTFaK0sZbXaw3FvPUo+TtR6ngiunRxu5&#13;&#10;PtfB5Ykmzo/UcWqgegOwXByp40yfg7XOEuaaCzjVU67OL3fUcGq4jXdfP6tW34y6Mnx8MyjuWyUy&#13;&#10;3YlviA0BiDKbbWuZJ9+9ysEwG8ExJRyNKyciqYrqmYskWVzq97P6HR1VSkJ6LZWDa0QnFHmKnaOl&#13;&#10;UH2CwuYJNVeuMzoxqoUzJ7kFLRQWyyJoDdr0cozmajKzasi01JFulpn5BtQCWq50OTUTnVDIkWCJ&#13;&#10;kJnwlfJbf90PAhZxsRzwN3gAywEtz790lGdfDCY2MZeO3gmy8hzsPBjKrx/fod7I+PefP8X9jxz4&#13;&#10;QQfLMy9puf8xX/7bj59RgOX+h3148MkQ/ud9z/M/frKNCHMPj7+QyKY96eTaurjz4ecKQAjokGlm&#13;&#10;ASn3SsCJF554IYu4VwRQyHnv9d7rNtwv/wKuvPXh5yqKJIBFHrO+7wLOvktU9lyjcfQ2zqHXqOy5&#13;&#10;TlXvdRrXI0Kt47cUaBEni0SFsquPYSqs4xuZZv767/zx6//cACzf/PUffPOnv/DNNx7A8uV62e27&#13;&#10;H3yBrAB5AYs6fuiZbn7rw6/U5PSV197nxncAy5dIh8s7Mjt99yPeePsOx89cpqokBWelQUlOZ5kz&#13;&#10;qK5y8N6dD3B2TxCVnInRnI/ZWkKOrVJBFrO1GIMxV8WE7Hk1CrA8vSWIJ188ylNbw3n6uRAFWF7Y&#13;&#10;HkO4rpV4yyAv7tRy38+28dNf7ODBBw/w8EOHFGB56WCKgiFDx15V4ERAi5TP1vWv4BxYpXH4OA2D&#13;&#10;x2ibOEvH1Hlaxk7TNHyChqFjyOKQFNpKP0vz8OkNwNLQf3wDsAhokfsUwCJwxjV0HNfQCVxyHwPH&#13;&#10;qHEvq5WikvoJSurGSUguY7JvgiV5471nTLlYxLEy4h5R8q4KyVG6WeQoEEZuM9g1qACLdLH0uHoY&#13;&#10;bB+kqriKYokVWyuwZJapRSZxgYhrRbTW36bAyVJ3C4tuKa+tZ6HT4yIRd8ix/nblbjk+2MHJoU5O&#13;&#10;D7uVTg27OTbYxVhzE5OtzUy2NatulZHGRtXTsuhu4WR/Fyf6OjnW28ZKdwvH+ztY7pJjG1cX+rg0&#13;&#10;08tKbzMrfS0KsJzoa+ZEfzvzbR1MNbpY7Bag0s/xIbfqZVkb6ODUaB9nJoaYaZM55zr1/M9N9ikH&#13;&#10;i0QfZa75xuIArywPcVkAy0gncx31nBpzc2l+iAvzw1xenVGA5db5NeVmkQ6WE5MjHJsYUn0sr5xc&#13;&#10;4uTsNFMDoxTZikmO0TORU8fv2vv5sr2HxVoXna4+1b0igEXkdPbS0NCnXCtNDYMKsNTV9vwTYCmv&#13;&#10;6sFesQ5YhIPktimY7AUsBXl1/FuibSfiYonJ2oEmbw9pxftJKF7i3bMAACAASURBVAjmZe0eAk07&#13;&#10;CDHvICRrNyGGfeyJfIE9YVvx1exlV8h2dgYeQpdbirVIWnTbSLc6mZ67gLtvjbAouwIrMsOcntXK&#13;&#10;ucsXyS12Ea6p5ki4GUNWFecvvc5XX/+VP/317/z5r/+Jq9XNzePH1A/CbE8BJ8YdlNmiiNHsI+Do&#13;&#10;bkIjfOhud1FTqv8OYEmIPUC+OfoHAUtWij+FxgjKzUnY02M5uzTJGxc9gOXqOmCRmNDFY8ucW5ph&#13;&#10;pKGU/soMFRGSotvRejOzXYXMy7sHjXmKrJ1dW2F6fEIBltmJ6XXAssj02AwSD1IRoZ7vOlgEqggM&#13;&#10;EYmDZQOwuL+NBElMqM89RnfbiOpd6WgdUO4ViQLJXHNDbaeabG6XKSkVDRpU7hUvZFGAZUAAiweu&#13;&#10;jI/MMTW+uFFqKwW3XueKQBUvYJGZ5tLcQlwOxw8AlvNqVWhp1E1GzAEV+ZmSzpR6A72qSDRcOR2k&#13;&#10;9FaKbK+MFbLcbmSp1cj5HjvLLjP99mimKqSXRMNyY7qCM/LCeSAvUgEWcbBIZEYksGW2RseJFjPH&#13;&#10;mzNV90pvTogCLPN1KWppaLQsQUGMCUeKgiwSGZKpZAEVLaYg2swhVBsDKE31oUizn47sMFWqWq/3&#13;&#10;VaWt4giRhSLvRLMAFgEussjTYQlRM8XicpE4k8wyd1iO0mOLVM4Nif8MFcYwWeaBHaOliYyWJCoo&#13;&#10;JM+jJztUOVGkW0YcJ8PSIVMiLpBYXBkBaqWoNyeaUQEVJbKOFEmbOYi2rBDEqTFkj1dxpvEyKemN&#13;&#10;U06aZtMRdbvJ0iTmxeHi9ESH5mrSNnplJh0CbHQKqszXiiNIvqbS4WJiocbIrCONKemOqUxmtSmT&#13;&#10;lSYziw0mJQEtAiwEnAjYkQ4XkUSt7gUsUv4rMMULObxgRm4jHzdeIWW7Wg8IyxUXUqj6/vTImlFe&#13;&#10;pAIlAkuUcqMVdBE4MlImgEfKeaPpy49Wy0dSAiwgTsCKOydCfYxAGvlYgSoiKRN2C3wpiGW4XKPK&#13;&#10;bV05YTRkheCUctzMIDXtLOtOdelB1GUEoxxN4mqyhVNjCabGGkyD7Sjlmf7kpOyjyHCY9qIUNdHe&#13;&#10;60inu1LHWJOVMaeZ8tRQ8uL8KdEFkJtyGGPcIVIiDxMd6EtUgA8vbd3JM5u2s33fyzy2eQf3/+Z5&#13;&#10;BVgEsvzkl1uUfvrA/0fYe3+3eZ95m/MP7Dkz8877biaT4iS2414lq/dGUSLF3kkQ7CBIgmBFZSfA&#13;&#10;Bjaw9967qN6LZUtWsdyb5O7EiR07/d3ds3vtub8gKCnJzPxwnweAIACkQZnPhc99fbaoVaDtIVpk&#13;&#10;dkUY+NlTe3jseV8ee+EAT24JJC6vRLlZNvvF4qvJQF/g5PG1B3l+u1Rq5lPR209kuokXN/vxwoYD&#13;&#10;7A6IICAmnmy7jfSCHII00by0cytb9uwhKDxKzS7fA2zYuY9D0bFs2rGbfQcPsGbdevxCDhISHUCy&#13;&#10;QUNmfiqBUYFs9fGlwZDFkb5OPn/3uoIrH956lQ9vXVXzzus3eeemB7BIPd6X79+m0NLAmu1Jq3BF&#13;&#10;QIsXsMRqrYTGWFWFq6wKRGiKCIyQk61iUiV5oq8iPNakAEtUvJWEVVeFU4lBBbKIxyFaW6pAjQew&#13;&#10;2InWFinppwhyZVVFtQ3pJckiwskaBVhEkJqu/B5OYhILSDFYuHjhLK/ffI3+vjFys3Pp7WilobYa&#13;&#10;TVI4YTF+aFOi0aSFEZ8eTmJmJCmGIPTGWLILkyk0pWDOS8CUq8VSkEiRJZkiawqlJQbKKyxkZCQS&#13;&#10;lxpOSPQhUiO1pPhFoY1KR5+YR3hENkGhRoLCcgiNtBIWZScipojY+FLiEytIWoEJiZkeoJBicJGs&#13;&#10;6nwbSBPZq7FJrZYoEWdhF8bCLvJMAj86ycxpVZMtlb+F4mHxVCyvCkOlnlZaf6ztalXXK7ktqujH&#13;&#10;Xt6n6prlsprSforLB9TKkEXaVCzSItSpBLcits23dKka24yc1pXEkIPDi3O0uDtIldWu/BYPUJFj&#13;&#10;3r3JLvCAGWl3EsAistquzlEqq3pIW2n1kRSSzuBahSsCWLQy0uwjlclJDqLj7LhqW1RLTrK8V1Rb&#13;&#10;UK2S2yaJQFXAg/KU1CoYJckP+T6HBBvJM5Zw9fwCGXqBdJ5kiIIsCRXEJjtX4YU8lybVoVwqsu6T&#13;&#10;bijn9LF5MjKdRMeXk6STdad2VTXsBR5yFMAksKCidpzswlYyjTVcPHsCQ55TOVliEu1odGWolMx9&#13;&#10;LURJmS4K7b04XVMKYJnMVdy6dhKdvohknROTvZdy5xjpOc1KFitV0gmpVSSkOInVlpCUWsb5Cxd4&#13;&#10;5/WLdLe10N7SjDZeQ7ElSzmCVGLFlI3DlovDlkOpJUO5VpxlebgqzTQ6rdRXFlBojCM3M0pNXla0&#13;&#10;Ai0VVgMWYxqGlDh6W6v58s51fnXnJp++/Rofv3mNj9+8yt2bp9WHVndvHOe7D+b50+cn+fOvX+b1&#13;&#10;V06RkGjmoH8mkZEWIjSeNjERXkuDlySa7gcsAlkK7B4Hi9SB/0PQUnzPt/K3cOX+6wJWLKUjKytr&#13;&#10;Iwq0CHyRNiEvYLGVdjM3t8y5s2fUvHrulHLzXT17glcvHueVi8d45cIxrp07yoc3Lqh585UzXD0r&#13;&#10;rZOHOTk3wSmZ+UnOLExxZnGKi0vTXJibZL5/gOmeTj5561XOLEwowHL+6BRtVeWMt0rk3sVCdy3L&#13;&#10;XTWcGWvi/ISbG0d6eHWujSsz0szRzMVJN5enWrkogtt+Jyd6ylWKRS7LCGA5PdLK+6+fV4DFlFuD&#13;&#10;j08W5tZ5rO0L+IcLYBEhuI34PDdVs1cISa1aBSyRiU7MLXNYOxZXAYtAltDYYhx9R0jKrF4Vclsb&#13;&#10;xjC7RtEkO8jKcZOd16LgiYDSkvIeDPkNqmlI4Ip4WMzWZuVhyc7zpFlM1k7sJZ2YbK1Ex9s4FGLE&#13;&#10;N8iAf2j2fwpYvJBlz0Ed67dFsHZzKJpEM5390xQW1+IbHM/zG/34j1+sQQDLz57YpwDLht0ZrN+V&#13;&#10;sepg8QCWg/zLv7+oUixPiUB1vYYf/mQr/+dDu4jJ7+XJ9fGs98nFZu/ls19/x8fiQPnkQVmtF5x4&#13;&#10;j5JUEYhy/wqQ9/rfwRVZq/kHgEU8Lx6h7Td88Pk3XHvzY5qGrtA8ek2BlZapd1RTkACW2oHrtMh6&#13;&#10;kHcmbyvIIh4WU91JRibOK8AikEWBlpWKZkmxCGD53XeeyuZvv/8z38jWwGe/4cO7Xz8IWFaAi9RK&#13;&#10;v3P3V9x46y5vvPsx79/5jPfvfMr7H33M+x/dVfPeR3d56/2POHPxKk+t3ciaLS/RWGOgpkJHYUEe&#13;&#10;pSXFfPPdd4zMHyfNUEBuQakas61mFbAYsu3kZpdhN1UTG1vACxvCeE7SKwJYNkTw5LP+PL8+mlhD&#13;&#10;F3pzD9v3pvHDn2zioV/s4Je/9FEJFkmxrNudQEP/cQSwdM5cVCBE0ioCT6S6Wc2QB7S0jJ+hZeKM&#13;&#10;Ai8CX6Se2dEyT1X7Is3DnuSKtAjVdB9W7UICVmRWH2fwuHp8gS0CXlx9R6lomaPcPUtZ/RTWikH1&#13;&#10;u83s6CwyY32eemYBJ/cDFhHfiuxWxLdyHOoapr9jgP6OQQY6ZQbobu6mp7mHRmcj1SX1OIpdFJmr&#13;&#10;seQ7Vr0r4l8RUPK3I6kQASunhrvUyP1ODncikOX8WK8aAS0CPo4OdHO4t4tpgSxtTUy2tDArwttO&#13;&#10;N8vdbRzv6+RwZyuzrU3MuBuVvPbCZC/Xlke5ND3IMVkbkoRMbxOnh9o4PdjOcmcr861uTg12cGFm&#13;&#10;nHOTwyq1IveT9IxAF4Emcl1g0eX5Yc/M9vHKfK8CLDePjiJzZqyTI/2tKuGiAIukWA5PqcCEpFhu&#13;&#10;XzjOGxdPcPnIHGdmx7m0PM/s4DCN4iw0l2DMyEefmE1XWSfXuqf4eGyBI3XN9LQMKMmtd0VIYIqs&#13;&#10;BMnIepBAlvr6fmQF2lndhfhXqmoGcdb0U+bsobiyxyPzloIBSzs2SQoXuykqcvNPQbqtxBfsIL1k&#13;&#10;L8nW3Wp0JXt5cacPoXl7Cc7ZyQHdNg5l7OBg0jZ2hG1hX+w29mt2clATSIQ+UQEWJRcqqOPIietM&#13;&#10;zl4kJMKmqvjklxCZqaXT/Ol//79EptYh0fHFY6/w+7/+b/74579y/Y0PeO3GbRa73Mw2OmkwJ1FX&#13;&#10;rGWm24rNFkZc2h78QrcSEbmP/vY6KotSSEm4l2BJ0vqqBItRH0F4+H5CQn1I1fqpBIslMxhnYTx1&#13;&#10;Zj01Jh0Xj8wo4vX2ldOrK0JewHJheZaxxnJG6vJVi9CoK5uROgMzrWYFWOabqpQ45/Kp46uAZWlm&#13;&#10;UQGWw7OHmRqbWQUsIrj1rgjJ+k7vClz57wDLQM8kve1jHrGtRMPaRbjTT6u7nwZXj+rolnUhSbXI&#13;&#10;Y8kKkXf1SNqIxkemV9eDpicEsNyT2j4IWCTZIrOoKqZrimyMdDTz/vUz3HlAdPuyAixLo11UGcMU&#13;&#10;YDncaEQgi4hI+2U9xpGo2oTmGjM41VPAbL2OqZoUFuszONqSy4QjWZ1g95gjGCmNZ6o6TTXP9BaE&#13;&#10;MeNIVqsyAiQEsCw3GjnWZORkS45qC5JUSL9UK1sjmHRIeiJRVTLLyf6QXRISIYyVxHkSLAXhtBiC&#13;&#10;kHaayqwg7CkHKIzbSUOmvzqZH1NJE0mcyEgiRMtMZYICId4Ei/zZfHW6coeMlmjpKoyg1Ris3CqS&#13;&#10;UpHGHnnNC9WpjBXHM+/0+EbGirSM2hOZKNWokTpjEeLOO3XquiRHes2RdBaEq9UmSayIp0ZAQa+q&#13;&#10;QNYyV52toIrnMSTpIYkPDYMCXoqimSpPYNaRxkJNloImS3UG5WJZFjGwK5OFukwlzhWB7rHmbI41&#13;&#10;ZXO0MYel2mzmqzOQ+51oMXKyNYdjbbkcacvlREchy40GZFVLINiUOFHKRZArk6iagyZFJlydpsCO&#13;&#10;uF+mnSID1ikgM1qRiEyrNQ4BXrOy5qTkxJ7k0YwzSYlsB0uklcgDVxQ0ER9NkUa1GElaSUCVWrUq&#13;&#10;0dBbGEJvYain2UjSLEWae2tGkm5ypHrSK+Upyqcy6MhgojabsaoMuqTKWqqpLRG0mSKozw5WcKUl&#13;&#10;P5omUwyNplg17fZkOotT6C5Jo6NEo6bJEkmz1EpXpjHq1DNem8VCm4nlTivL7RZ65f72JDqKNNTl&#13;&#10;B1Gi98ecFkJBWhR5qZFookOIjgolICSErbt8ePyZTTz8uECWl/jJIxvUyC+BP3hoAz9/YTc/fXo7&#13;&#10;G3yjeG5rML94dg+bfDW85BPJgUQDCUVO9sSkkVRSg9HVxPo9oWzYG4omo4AYXR4xWTae3+zLcxvk&#13;&#10;EzsfzI4Kimud7A8M5Ll163ni+RfYvH03EbHxRCfqSMk0osnIYe+hYLS6VELjItntux/fgAMEBR8g&#13;&#10;xZBARn4aL23bxppNu5kyWTjS4OLjt17ho9tXeO/mFd65foV31VznjWuXeO/Gy3zy1lW+eP86xxbn&#13;&#10;2bY7mdAo8VqUEJ9Sqj79lPWFOEkPaG3KnyEOjYi4YrX6E5tUrsS2mcYG4pNLCY81E5ckn3CXEKkp&#13;&#10;JllfRWqWrHtUEpNQqpqJYrTFqq42PNa2AlhKSc2qV5JcEeV6K3kluZKQWolW50SbXkWENod4XR5j&#13;&#10;s0scO3KMdH0xMXE5ZBnz2Ls/kMDQCLT6SGJSwvALP8C+oJ1EJBzCYNaQXxxDRkEouZY0zDYdLdVG&#13;&#10;OuvzcJakUylTrKO8JIuikkIMmVGkZWoIiT5IqjaO/U9vZ9/jWwgOiuagXzqBoSaCwsyEx9iJiC1S&#13;&#10;3xvPiks1WSJyzW1ElyNAxTNSfey53KR8FbqcZiXk9AKUAnMXVnsPhrw2BHgIYMkuuAdY7j9JlUYh&#13;&#10;L2D5O6jihStyLO1XcEXkt17A4oUsAliMpg6yzZ1k5N4DLLPT03R39pCcWf0AYMnM9QAWgSsysv7j&#13;&#10;ldkmpTuocLjp7R4mLbMGrYCR9Bo13vRK/IqwVsCKpHikuSUqxsRYfy9DPT3ExhYqUadAEhGMinvF&#13;&#10;C1hk7Ug8LPJ3QiMsatUnx+BguGeInBzx8NxLr6hURWrVKmCRVZ8Y9V70uFRsJS4unT2MRltCvFSD&#13;&#10;pzhJ0XlEs1oRKadVI/v88bK2oxMhs1Q1V2Ky1vPKpVOkZni8LLI2pEkrX30eAS1eeJSkryUrr5W0&#13;&#10;TBeZWUXcur6MqcBCZJxZwTX5by/iRu86VVxiOTECiWJtaBJsXDh/ljdvXmCorxN3owtdWjKlNgOl&#13;&#10;tiycJbnUlZmoKsqnrsJEcaGOEpOOmspC+lurGGqvocKuw6APRp8WSHZGKHmGSAqyY7Dl6ogOOkB/&#13;&#10;Wy133r7Mrz6+yVd3PYDl07deQ+bj169w5+bL3Llxjs9vzvHb94/y/Sfn+O7zmyxMThAZnU9UpJXw&#13;&#10;OE+CJTJeXEyexFmOrJDY+tUUFska0N+DlftB4f0JFdN9K0EFJQOqXUhJcKW2uXwIc/kg1rI+NebS&#13;&#10;XgqKusi3d5Fn9cigBbB0dY0x2D+uptk9Rm3dMHV1w9TUDVJV24+jqgdbsRt7sbTjSFuOOIKc6A2V&#13;&#10;pOmdZBhqMOY3YMyvJzvXRUFhE1ZLq5qmqno+vH2Zl08uMNbVzKvnlmitKme6o4bl/noFWBbbnQqw&#13;&#10;XJ5pU1LbVxc6uDTTqm4T8CJzrNfJnNvG4Y5STvZVcaq/Wo0AFrUidPOcAizNDT0cPJBNgqmN2tmL&#13;&#10;+IfLv5OeBEtwfBlV0y+TXj64ClgkxZKU56Zm7jJRyZWrkCUkthhL6wLpxX1ExlgVZMl39GNrnFTi&#13;&#10;cENuiwIskm6TxFVGjosMSf8Yq8nOrVVgxdsmJPXNhZZWzNZWVeFcUtZFXmEjh8JzORBiwG8VsBge&#13;&#10;cLCo20Ol3jmbfX7prN8WxeadscQmmGjtmsBUXM8efw1rNgfwo4df4gcPvchDj+9VK0Kb9hnYtDfr&#13;&#10;AcDy8FMCWJ7lX/79aZ58KZyNvkb+54+38W8/3kp04SjbQorYeqiI6toJvv7+z9z58lve/W8Ayz+C&#13;&#10;KF7AItDFC2DU/T69J7GVdSCBKt6VIBHayvXbH3yp4ErXzA3apm7RNP4m7sm3FWCRtqC6wdfuwZUV&#13;&#10;D4sIb2uHrmGtP0HvwCm+/o0kVR4ELN98L9f/4rn9+z960izf/4HffvM9dz//RgGWd+/8WnlZ3rvz&#13;&#10;Fe9+9AXvfvQgTPFClfuP7354l7fe/YhjJy6xx38vMYlbaKw2UF2ehs1USIWjmq+//g2XLl0mKTkd&#13;&#10;Y56dnPySVQ9LXkE52cZScnLKyc+tIDrOwlMvBvPcxjCe3xjGs+uCefy5IJ5eG0GorgOdqYfY9Dr+&#13;&#10;/ccbeegX2/n5L3bxxOO+PPyoL4ERVmq6lhk5cUMlVASI1PQcVvCkfuCYuixVzI3DJ9RI6qSqbZEc&#13;&#10;ezeuLg+EkfsJRJH7ef+uABr194ZOrAIWdZvUOPcfo2X0jDpWtq4AlsZpTKW9ZOQ0MD8xz+TgpEqw&#13;&#10;SEpFXCsTAxMMdQ4hYtuZwZlV2a0kV2T62gfobumjr71fpVja6tporW2lpa6FBkcDzdUtNFW3Yssp&#13;&#10;84hiVwS3fwtX5Lo4TgR8KMAiyZWxHgVXREx7Zriba3PDqslHEiwLnW3MtIp7pYXp9hb6amqZcDcr&#13;&#10;oCLelJmWJgVZ5DhaX8tSVwuvzA3yyvwol2eGlbD2aG8LR/vaODPcztmVkUah82MdnJbXM9TJieFO&#13;&#10;lViRdZ8Lk5J8aUOtB433cWV+VM3LcwNcXeznxpERBVckyXJ+sotL012cG+9Qx5dnu7m0PIWkV8TD&#13;&#10;Ipspl5ZnGWpxU1dSibuqgQpzCS1VdfS1tNNQXk2ZqYL2hnHeGlniy8llTrjb6W2VWuZBpKLZm2KR&#13;&#10;o6uul+qaTmpqu9WKkEhuKxztSDW9QBZZFZLLMsUVPZ4SoNIeyqoGcIibxzHAP60/tA5fzQYyyvaR&#13;&#10;VrSHqOxtxOVvJ8q4jp89uVnNpvCX2BGzgb2aTeyK3sTO8E3sjdlGQLI/IbpwkrIL0Bmq0BtdtHXP&#13;&#10;Mbt0Bf9gO3pjq4IrqcZaOvuP8/s//z8ERJeQmFxGZ88c3//p/+KPf/oLf/jDn+iutjHR6GSorhS7&#13;&#10;NYYKRzQN9YkYTP7Epe4hOGIbIUFbGO4vp9yWRErCgQdWhPIyw0jWBuAXsBtfv53EROwjK+kgkmCp&#13;&#10;NifSXGKkIieR84enPJGiyye4eOIIZ4965uUTh7lweIrhZgcTbjvTLWaGxYNRZ1CXVYKlp53X5BOO&#13;&#10;86dWV4S8gGVpZonpFcAiK0IPAJbe8dX0ikARb3pFjt42IYEjIsXt7Rqjt2NM+VcEpAhAkQSLu0kq&#13;&#10;pHroaBuivXXg79aD5LEkwSKARRIsAldmJu9VMovQ1ptekaMIeiW5okS9E5PYDHpaqit46zWpZz6j&#13;&#10;Rvaq775xRc3CUAs12aF0WqNWmmr09InzojCU0epExmuTWXQbmKhOob8kll57JD3WUAZLYui0SsNL&#13;&#10;GNVp+9Wqjiv9AHU6X3USLSkOOamfdiQpgDDjSGLRlalO6MeKY+koDKHbGkGvLYp+SwS9pjAFViRZ&#13;&#10;Iq6VtuxguvMj1Ml7T0EEvSK/NR7CpN1LdtRWciI3U5mwi2ZDANIOtOTSKxntcFGscr2ISFdaitT1&#13;&#10;oliVRJmuENAgzUcalSypSt5LU8YBunIDlaB3yCoC3gQFWAR6iPx2TGCILUn5W6YrxCWjRdwnAlq8&#13;&#10;qzkjJfEKrjRk+KlEjThk2nJDaNUfpCc3jPGSFHXfsaJolViRdRqZkSIts1KR7ExnoSpDARZV0VyZ&#13;&#10;qhws3nah+doM9b074TaqhiEBLEcajGrlSNZ5pE3IW4V9vD2Xk50mLg2UcqKtUMmFvU1OXuHufFU6&#13;&#10;S9KcVC3pIj1HGjJVYkY8McrvIitCK4ClT9I1DdkcacpRgGW+KpmxklimBL5VJSPCWVkFUlPsWQlS&#13;&#10;3hVrDAOWCOWbEcAiEGvAHE5vYZhKr0jls3hWRsoTGKlMUKtAkqwR6DJSmYpIa2WmXEam6rLpK02i&#13;&#10;Xfw85gia88KoN9wDLC0WDS22eDVdpTq6S9PpLtXRVRxPmyVGTYclRr1GWTmaloRQax6neqyc6rYz&#13;&#10;WJbGeFUWY04dTfkh1BoOUZQRgiUjkrzUMDLTIlXdaUJiAj4+vvzyqXU8+uQ6fvbIiw8Alv/4+Wae&#13;&#10;2xHOL9f68NDTO3h+exAPP3+AF7eH4KstwFebhbV7GK3NgcZaia6ylrU7gwhOzECTWUhEspEXtx1k&#13;&#10;+8FIQrSZbN4ToNwrKUYDuw8cZMvuPTz1/Bpe2hTA1n1B6LLzaeodRFdgRZOWTkBYBP6h4YTFRRAS&#13;&#10;E0NaVgJJWQkk5+jZtHs/2318mDZZmHBWKv+SOJg+uH2Fd1Ygy0e3r3PnjZu8d+MKH75+hc/fvcLr&#13;&#10;V47jsy8Vv8CcVamtVNUKYJGRFIA2tVytSEhyQNZ9xMUgI/XLCenSwFFKZKxN1S8LZEnSi0OjQq2F&#13;&#10;SL2zrIjISA1qWJyNiDgLaVnVGC3tpGR56pgTRAaaVEZYrA2fQAPBMWb2HdITHJ3DlctXGBubJSOj&#13;&#10;mIREE1t3hPPE2l08vX4PG/fuwT86iMjUCBLTwwiO8sUnYB95xQnkFcWhSfNHZ9BiyEugpkZHba2O&#13;&#10;8rIESku0FNvjMBVoKLRlkZ0RR16+Dk1yOG53LQONbtqrK7EUWvHZl0BgSKECLGHRdiLjiolPLFcO&#13;&#10;kRRdFVmS+MhvJiu/SQlBM+WY36xGkgvi6RDhpoykWEQgLyu4BTaJ53sAi6RFsyXBYvkbl4UkWFYA&#13;&#10;i9SmSm2zrbx3dQS4eKekrJ/i0j5s0iRk7VIJljyVXOlUbhepajaYOsjMa0OX3UhSeiW9vcPMz0yS&#13;&#10;KO1QeW4y8wWmeOCKHI2FnvH4VRqUL0ecO9NjY8yMj6n3R0xiMQIrvHBFjhoBLF6wok4Uy9BozHS6&#13;&#10;2+hqaSctxUpUnF1BFFkFEqAi6RUR6Iq4VlaEZD0iRL7vgbmkJpUwPzFFU2P/A+tB0eK0kZUkfZ0C&#13;&#10;Hpq0KiVTjk0oUq9NZLVTEzNkZjeQmOz4h6OVphyR+Askktee4sBR1cH87CwWe73na0wqIl5XsQpY&#13;&#10;4tPvc6qkS+qqmsQUxypgMRdaCI3MI14SK+kPth4JYJGfLYEsmgQ758+d4f13ruKqqaDaWUpmWgJV&#13;&#10;ZUbKiwxUFmVTYc2guDANh02Pzail1JRGq6uEjvoyGhwWrAXx5BsjyM0KIzsjBH1aANkZYZgMyVTa&#13;&#10;cnjv9fMKrijAcueGAitewOI9fvKGfCBzhjs3T/Pluxf47vNX+PVHl6mpqcc/2EBoTPHq911SLNL4&#13;&#10;JJJrkc0KZFG+lf8GsHjahQZWPSviVlFT0u8BLCsNQwJYTGUDq+2XppIucqwCB6XpSqrGPaMzNpEo&#13;&#10;4CpDQK3Isj2jMwgMbFbCW0ldeUegoUyqpMuy5We0jRxbt2rNEmmxrMRbxQNj7abYVMrtV07y2oVl&#13;&#10;2qorFGAZamtgtrOO06Nujg02stRRpSDKK/PtXF/u5uXZNs6ON6vbTo82cnGqhXOj9cw0WVhqK+HM&#13;&#10;YK2a04O1HO2u48xY+2qCpaWxVwGWkGQnrvnLRKZUESniT20FQXEl5DXPUdi2xKFIG4ErE5lUiXPy&#13;&#10;PEn57lXAcijcQnppH0U9y/hF2VX7UHHDNOVtSyQb6zAUtGDMa8Fs9QBeSaMJXDHk1GIsaKTA4sZq&#13;&#10;9wAVq70FqWy2rFwvLuuitKIbfXYNgZF5SJvQwdAcNYfCslmd8GwORXjGNyiD9ds0vLgxmpDoXOVA&#13;&#10;kEajdTvieHFzID9+ZBM/eGgdP310D89tTGLNDr1nVlqE1mxN5dGnDvAv//4k//yDx3liXRhbDuXz&#13;&#10;rz/cwL/+xwZiLVMk2sfZsK+QhsYZvv7uL7z/6b1VH29i5W+P9ydXvGtActvf3k+uSyOQN8EiqRWB&#13;&#10;Kl6wInDlzQ+/wNX/Mh0zt+mae5OWydeVY0U8K7IiJIClqucijUOv0jp+k47J1+lfeJvu2TeoG7qO&#13;&#10;reks9voZ7tz9Dd//wQNTvvnur/z2+7/yrQIsHujy3X2AVNifoAAAIABJREFU5bvf/5FfffsnPvzs&#13;&#10;t6tJlXc++BSZdz/85IGkisAUSazI8R0BKx9IeuUub79zh8XDZ4jQbsDtyqHemUllURLmglyysvMV&#13;&#10;YHnllZfRarXk5uZhNpdgtjjVmlBuXpkCLLm55RQUVKn2qafXhK24WIJ4Zk0Ajz8XyHMb4ghMaiE5&#13;&#10;v4fwxEr+54/W8dDPd/DwI3t5/DFffvawL/sP5dA4eIKB5asqbSKARcBIddcSzcOnaBw8iVQzywpQ&#13;&#10;+8QFWobP4qifJzKuDHPZ0Co88cIYObpHTyFHScJ4IYscq7oW1e2yguTsWKSydV6lVyTBUlw3rv4/&#13;&#10;LlL9joElZkZnmBqaWh0BKyKzFdeKJFq86RVJtkhqpaO5h5b6Ljqauumo70AAS3NNkwIsrgoXTdVu&#13;&#10;3LVtVNpqWOpsUokUb4OQrAkJuDg90q3SLNLSI+kQARiSEJH7CdCYbatXCZSXpwaUXHauSwS17Uy3&#13;&#10;NDPiqqO3uobx5ibmuztUvbIkVgSynOiX1aAOjvV3KPeKAJCri8O8PDusnk+eZ7lH0imdq4DlzFAb&#13;&#10;F8Y6VXWzvLalbpHuipeliUvTQ+p1He0XWe4AV+ZGV2ZgNcHieY5+zo6LM0bqp5s4PdLGhclOtSb0&#13;&#10;8pEZjsvXOT7I0fEhjowNcnx8kDOzY5yeEQfOBH3uNgrT8shNzqWxdpjbQ4tcdrRxqqOH/jZPa1Bb&#13;&#10;i8hs+xVYqa3pxlnVrqa2tkcBFkdVO5VOD2CpdPautgk9AFjKeih19Cu4UlzWxz+96PMCz+x8Cl/N&#13;&#10;eiINWwnVbyHKuJaQ9OfwT3iaiPSt/OypDaz1W8/GoE1si9rMxkPredFnDesOvMT++J0EJoaQmulE&#13;&#10;6jGdrlHOXLjJwRCLJ0Kr6hlbqKqfUnIloY9RMWa0iSV8cPfXfPvdH/nt17+jLCcRsy6C4rwYLPYw&#13;&#10;zLZQyp0xGKwBROt3Ehmzjf0+a2l25VNqTXwAsMRG7yYzLZDE+EP4HfIAlujwvei1virFUlmgVemV&#13;&#10;qoJUTi+M8taVU4p6XT55jDNHj6gRwHJ+aZKhZgejjRbGG3IYrEpntC6byRYzx3qrVEzqVTEUHz+i&#13;&#10;AMvc5DSLM4sszy0zPz3PzNgsY4P3kiveBIsIbQWAeAW3ctk7AkW8I38uAEZGEi8q9dI5ohIsbSrG&#13;&#10;1E1bS78agS/qfvf5XEYGp5kYFcCy8ABckRTL/PRRFmePqqajhenDzE2syG/l8tgIdmMGXQ01fHDr&#13;&#10;4j3AIrHTN69w542X6a23Ydbuo9kaxYQzhTERhtpiVKJlvCaZ4Sotw06tOgmWRMuYM5GOggDa8vxo&#13;&#10;N4VRnx1IVaqPAiuNmf4KMEhaZLoyyQNYpJK3VKPSJJJmkZE/m6lJVzPpTFWApacwVK2QCFyRaTeG&#13;&#10;qpF0RL8lmkF5fQI4HKnU6w9ijd9NY8YBOvKCmZLnKE+kuzCS7sIIpIFoVFI45nDasg+pcWccpD5l&#13;&#10;H406X9pzgmkxBikoJIClIyeQ7rwQhm2eNInAlfGVVaNRezziUxFYpOBLUZwS2UrKZKpC/CjxCGCR&#13;&#10;Vaa2nGC61UpTBC3ZgbSkH6A98xBDlljmq1JUFfJyvYHx0kQlhp2sSGGhWs98laRDpP7YqNaBpBlJ&#13;&#10;HCyyMiStPpL8WXJJmkWqrrOYr81Ua0LidJE1oLmadFWDLc1FZ7pMnO6ycLLDxOFGaTIyqjYnEQ3L&#13;&#10;1yV10VJHPSsCXkeKcr6I90VmxulJsQi0kfUeeS90mqOVR6bHHElLdgCtxiD1Nco6lzQZLdbqlONF&#13;&#10;PC9qSpOUY2W4WEufLZoBewwjSuCbyESFVsG7DnMMrfkRNBqC6TBH02mLpa0wknZTNB2maNrNcXTa&#13;&#10;E+guTqK/XKem1RJLvTGMmswgKlL9caYHUpsZQmtBFK1WDa12LR3FCbTbE2m1xNNq0dCcH4GsEck0&#13;&#10;GILosUYpcCQV0aNS+91kZLbByFC5joWmAmZcmbSawqnO9KM4MxSzPpKspBC0CQEkJYcQGRXJjp27&#13;&#10;eezp9QqwPPTIPcntD362hoce3aFSLPui9fz8+X38/Hkf1m0/yAubfNgTmU1QuhVz5yDRBSUcSs0l&#13;&#10;ubSGJ9f5ssknnF1BCewJjuPJl3YpyLLNN5w1m/fzyOMvsXVPAI8/uZ3HH9vgmSc286ikZHb4k5aT&#13;&#10;T0FpGXFGE7llTnT5Rew56It/eDDBMf4ERAURFhuM3phMVFKkAizjFaW8d+20+jfgg9ev8M6NK7zz&#13;&#10;2hUEsNx980HA8tbVk4QFG/4OsMQllK8kWKxK+pmgWxF96hzqJFskrqpZSOdU/hGBLLISJKkVWQuS&#13;&#10;yzHxxcQmlCCQRT7tj0mSNECxSsrIyb24VyJibASF5ePjr+dQZCE+QUYVMd68W8PGHdGMjk/irG0i&#13;&#10;VpvFMxu3q1mz/QAym/cHsScoAP+YIPYGiwz4ABv37GLngT3sPXSAoKhQQmP3sc9/G/FJ4VRUJFHr&#13;&#10;SsdZlYLDmUxFRSLZORryLRnk5CRjyNISEevP0swg33z6Nr+5e5uZ8VEOHEj2pFdiS9QvddGaCuIF&#13;&#10;CKTVoMuqJ7vQjdHcjjSVeEeSIgJWUrMbV6t9ZVVI5KiyIpRjFbdKz+rKjhfCSMLlb9cr8k2dKsEi&#13;&#10;gMVc3KXqU61lPVhKPSOXZcor+ikp68Va7IErueYOtR4k4lyBKyLSleeREQeMF7AszE2vJFjcZN63&#13;&#10;GnQ/YJE6ZhERi0xUUh0nD8/RUN+u4IO0TKUZpAmqdhWyqGRIiqRJVtIrmhLiYguoLK1lZnSQ9DQ7&#13;&#10;UZoSZA1I4IpAFWl2Sc92qxNj8bBIJWdwcL4CLNGRJk4sLpBnalIn+nLyqdIvyQ61eiP1u1K5nKSv&#13;&#10;U26XhKRyJfrUJtkYGJwhKdVJdKx8SPQPIEtKlTo5T9LXe1oSkxykSfvQ0jxmWx2RGgtxKSUKsAjA&#13;&#10;8a4WadKqkeuJ+jpSpcUo1UFmpifBYjZZCAnPVQkZqYNOlLYaVQlchQAWTWKFx3OUVMy5c6f56IMb&#13;&#10;Cq64m2pJiA1X6RVJsJSY0ykqSMaWn4jNEI0tM4Jqk4aG8kyq7OlUWHUU5Wuw5sVizY9Rk556CH1K&#13;&#10;MA57LrevnliFKwJYvvzwQcDy2VvXPEmW27JSfIbXzszyxpUFvvv8ipp3b10gTVdKSFg+ERoBruXE&#13;&#10;JIiLxUmyvo7MXGnA6iLX0v3371urZ91tNY1V5BHdemS2Ax6pbfEA0iRUWDagkisKrpQPUljaT2Gx&#13;&#10;1C13KrgiP18CWOToBSyGAnm/eqBmera8Pz0jr0lSYQJZFLgs6CBTqrULO9UKngBOvcCWgjb1cyht&#13;&#10;SAJY8izdZOa0qAar3MxC3rx2husXj+B2lHHxxCx1RTYGG8pZ7qtXc0RBkiYuTLUouCIrQmdHazk/&#13;&#10;Vs+F8UZemW3hyrSbc8MuBVYujTfx6kwbL0+2KMntySE37928wN27b9PfN0lSSiXhyVW4l69iaZwm&#13;&#10;Pb8NfUE7GkMDeU0zOKYuYigfxVg+gbFsnNzqMRqOXFOQxdqxhKVtAVvHIo2Hr9Bx5hZV42dxjZ2n&#13;&#10;/fBrtM29QpZNvocusvJqMdu6sdq7yTc1kZxaRmZOHflmN7YiWRvqxl7Sjq24DXtpB0VlnRSVdlJW&#13;&#10;ufKpb1mnOm/wD5Na21w1AeFGvOOFK0HRufiFZrFhm4YXNkQTHJmjIvq5pnuA5SePblaA5SeP7ubZ&#13;&#10;/wSw/FIcLCuA5bE1IWzYn83/8T+e4X/8cA2x5nGC9a2s353D4aNX+fLbP/236RUvRLk/sSKX5fa3&#13;&#10;73ocLd77iGPFC1c86ZVvFFyRBIuAl5vvfEzz6GvU9l5WcEUAS+eMQJbbuCdv0zB6WwGW5tFb1Awc&#13;&#10;p27oCvUj12gau0nd8GvUDd3A5DqJ3TWtAIuAE2+K5euvv1WSW+/1b3/3R34nPpY//Blxs3zz+7/y&#13;&#10;xTd/4u2PvuKdj75QcEUAy9sffKxAytsf3uWN9z1z+/27vP6eZ+Ty7ffucuv2eywcPkdMyrM0VGUp&#13;&#10;uFJuTyXHmE9hYTFffPkV7733BinJyeTl5mExlVFSVEVpSQ0WcyU5OaXk5JZjszdTVNLOUy+GqNSK&#13;&#10;CG+fXRvAE88F8PTaSPy1jWjzBglLqOAHP35JOVgef/Iga9aGK8ASFF1I28RpOqfP0TR8XHlUGvpP&#13;&#10;UN2+RNPgSSWsbRwQd8pZmgZP0dB7HHfvaSpcs9gqR2kYOK7AjCRbZOVHTf8xBVYkzSKQRdItAle8&#13;&#10;otzaniOrq0ECVxRgcU2gM8imRhGNnfMqxTI1fA+wSIpFIIukVQSuCGSR65JwkQahzuZu2hs7aW/s&#13;&#10;UOtB3e5ummobaKl101LTirumhepSF4VZxcw013K4q3kVnsi6TV+VXa3dCFyRFMsRSZX0t67eRyCM&#13;&#10;3G+hvZnzYz0s97Qy19nMsKuW7spyRuvrWOzqZKrNzWJvB4e72ljoaFGAReDKib5OVZl8cbqX89M9&#13;&#10;XFsa4ur8MOcn+hW8kccWeHJmqIOzw545PdjGfLtLtQwd7mlGRmCLABZviuX8pMhth1cAyyBXZrp4&#13;&#10;bb5PrQmJ9Pb8ZA/ynGfGunh1YZDXDg9zZXmS01ODTLbVcWpmiBtnlnnt9BJXj04rya2Ibs8vTOJ2&#13;&#10;1FKWZ8eSUYjb7OKCq5eTji5O9UpKyANY2luHaGoaUD4Wkd5KNbM0CrW6h3E3DeFy9VJd3YPAFZVg&#13;&#10;qenHUdNHubOH0kpPisVS0qMcdkXlvdjLevmnDYfW8NKBF3h+7zO85PssO8PXEJ27ntj8tcTkvYS2&#13;&#10;eCc5rj1sD/XnZ89vZ2vEZnaG7+ClA2tZu38tmwI3cEC7h9jUPFWtaS8f4tT5W2zaFUdSngG9VCwa&#13;&#10;W7CVDfLxF98SnWgjOr6MsupB7nz2W77/41/56suvGWytpiwvhUF3DtU1iVQ4Y2hqSiHXHkRcxk4i&#13;&#10;47ew78Aaiu0J2Ewa0lMFqPgRE+FLXJQvBn0ICQn++PrvxMdvBzGRngSLSG7N+nDsGRqKMjWcnBvl&#13;&#10;5oUTagSwnDt2hLPHjqAAy+LECmAxq+TKULWe0Zpc+lssHO2tYr69imsnFzm1fJjJ0QnmJmcUYFmc&#13;&#10;XWRu0pMImRieZvhv/CtewOKFKvcfvU1CKsFyH4jxAhapYJYEixwbXR3U17UhzUH3Axav02V4YJLx&#13;&#10;kUmVYJmZvOdeEcCysNJ0pOqkZ48qye3C1GEOzx9jeqiPopwsRrrc3H3jZT66ddaTYLl9UZ1cvX/j&#13;&#10;PBOdDuryw+hxJLLgylLrIJJGkEahIWc8s416pl06tS405kxS1bvjVUkMlkTTXhiCK/Mg9VkHaco6&#13;&#10;pKCFJBAW62XFRa+acSS14vWvCFyR25dcGQoULLgyWWowqNWeXlO4AizSRCMtNDIdOWHKlTJSolVJ&#13;&#10;FKk1FieIWsMROarDqOSuQ5ZIuvMj6TfHepIh0phTpFEVzyKglZG6Z5HhyrG7IFKNNOLIDNkkTZLA&#13;&#10;qD1G1TWr9Ep5ggJDg6WpnvWaCoEu4ldJZa5KqpiNLLoMTJSmqJSGiH5nq2TNR6eAT58lmvZMf4Zt&#13;&#10;WmYceo40Z3GqPYdT7bnMq3WcVJUeOdpo4EijOFWyOewyMl+diaxJCUxaqkvniFQ+12Ur+HKkPlcl&#13;&#10;TGSVSJIuAljkssevolcelkVXFgt1WQrUyGsUZ8uMQ8BWJocbspE1MFkpEnijnC912auPI491/8hz&#13;&#10;jJRq1feyzxqjUj/iVhEAJHBlSWqZq1IVUBGvishrx1UrUxICWGTNbNyZzLi4dZzSjJREX3EcLaZo&#13;&#10;ajMDcab50ZgbTnNBpIIh6lgQSbstjq5iLV0lWjqLkugqTqXNlkCHJZ7m3EhqMwJxpAfRkBNGty1K&#13;&#10;1TgPOtIYdKbhNsfQVBhFc2EUTYUxNOVH0VQQTasplh5bPEPlqQxX6BjyTqWOYYeO8ZpMRqt0arrs&#13;&#10;Ghy5kRgSgsnUBhEaup+QkIPExcezeetOnnphC088u4mfPbLmXovQYzt55PG9/PDnmwhOzWNXRDpP&#13;&#10;bwhm7c4oNu6N5/mtETy7OYxAnYmd4ToeW3+AF3eHEZVbzIs7ggnWZOAbnsyekBS2HUxih18iB6Mz&#13;&#10;CNBk4hOqZdPeYDbsDlSA5ZePbeahR3bw80c2klvWQkxqPnprJQmZeeQWVeLjH8QOHx8Co/yJSghD&#13;&#10;lxWPNjWOsPhAZs1W5sqKuLI4zJ3bl3lfAMv1BwHL+zc9CZbP3r3CB7fOkpVu52CAEZHYSjVzaHwB&#13;&#10;8ckONEkVxGrlRNaKRolpBbJ4WoHkughNE9PlE39PWkVqmEVqK6NNrSBaYycuoUStBon41juSiJHH&#13;&#10;CYstZLdvMjt8Eti2N549/unsC8pmzdYAfvbYTpwVNXT1DLBup8THd7Fh9162+u5l96H9BMYEExAd&#13;&#10;wg6//ewO8GXdzp28uG0Hz27axrpde9i5fx+hseH4h/kSFnOI+ORorLY4yiqSKC5NoLI0HWepnuzs&#13;&#10;WPIKUig068nNTiAifB/z45387rO3+e7zdzgyP4Off6oCLHJCL8kKbWotiekuUrMalDQ2x+QmR+CK&#13;&#10;1VP1aBTXSUGH54OKHLdayZHGGQEsMvLJebZJThy7kfvKyo4XfOSa752oynqFWrEwdT0AWEzF3Uos&#13;&#10;6gUxIrYVwCJwxV7SjaXIU/Esa0GZBa0euPJfAJalxXl0uU1qRUgSLF7/igAW74qQ/D6gMzSSmF5F&#13;&#10;akYZPZ19VFQ2EZdsJ0nvVOJcWa/xplgEQkiKRWo1xZEi74WoSGn1qeXKmXkSE2WFp1yJbD3f0xp1&#13;&#10;giy/cwho0aRUEaMtI0ZTTESkhdTkEiaGRikrdxOvySdYUhXh+WqdR9IrUresAIukUJIr0CaWIXLW&#13;&#10;5NQiThw/RnhMEdHxpQq0JKU8CFmS0sQDJHCmXrlfBN6k68t45dwx9PpSQiJE4Cx1zU7ivOtI6dVo&#13;&#10;VxqLZEUqJd0D24w55WpFyGKyKsAi3wOBTZL48NQ1O9TPlvx8yYjk9vTZE3z43g1a3S4mxgeIjQgm&#13;&#10;15CMtVBPuTWDCqteTXm+RsGVvpoM3FXZVBel4bSlUGtPo9qaSnlhMjkZsWSkRlBRZOD6paN8eefG&#13;&#10;A4BF1gK9qZXP377KF2+/qubu6+e4fnaeulILNcV5fP7uaQVYfvflG7S6ewkOL1BrQrIiJAmWmERJ&#13;&#10;scjPep16T2dJ+5W9hxxrFznm7tUxmrqQEXDoBS2ySiTOlr+bkh7Mkr4Sn0tRj3o8ecxce7dabRMI&#13;&#10;ouqxpdLc1KmSWAJKxB0kqSzveH+WBJx4V/LkNeXb+9TkWHrIKmxHKpulZjvP1ofcJq9TAJ+Amtys&#13;&#10;Yi6dXOTaxeN01Lu4fPooTQ4nww1OFnvqmGpxcqzXtboOdHm6jVdnWjg77OTCaA1XpprUXJ5oQsCK&#13;&#10;zOWJZq7OdXBpolklWE4OtvDejVe5+9VXnDj/CgNTJ6jqPYF78jKuoXO0TL1K+9x1XOMXcA6dpHrk&#13;&#10;tKfGeeS0qnJ2DBzB2jCOtXGCwoZpciqHMJYPoLe1e8bcSkZeA4bCZowmN8aCZlUlrs8rwmSTpEob&#13;&#10;sgakTSwmVS9rcW4FV0oretRRgRWBKytTXN5F+QpkEfASrytZBSyBkbnKxSXC8+DoPIJj8giNKyAg&#13;&#10;wsjmXVo27ohXCRZHzSCZuXU8sz6MNZuDePz5Pfz7z9bxk0d38eyGxL9PsGxL4+kXwvnXHzzDP/+v&#13;&#10;p/jhwzt59PkQ/vWHL/HiLh2JRdNsDy1l495czpy/zpff/kE1CHkByX91vB+wyP3euvMr3vjwV7z5&#13;&#10;0YOgRRIxAlkkreJNrwhgeeP9z2mbuEbD0Ks0j1xbBSzdc2+phqC6oddoHJMEy3Xqhq5RM3BVAZaW&#13;&#10;iVtIXbNr5IaCL2bXKcoaZ/jo7tfcD1i++05gy+8VcPnmmz/x1nuf8dlXv1NwRQDLt3/4K199+2c+&#13;&#10;/fJ33Pn01wqwvPnex9x6546CKbfeu8vNd//xvP7+J7z6+oecvvAa9RXpqknIUZRMWVEW+QU20tKy&#13;&#10;+fTzz/nyy7sU5OeRmqLHai6nvLRWjc1SQX6unVxjEYWmekrKOtmwJYonng9QcOWZNYd44lk/ntsQ&#13;&#10;y6FEN5GGAZ5Ym8S//WAtP/rpVp55IZjt+/X84peyIpSDe+QYHZNnaRqW1R0BKSeVW0Ugi7QCSXql&#13;&#10;Y/Iirp6jONsWaOg5jqv7KI7WebVK5IUr4lORVIonxeIR2wpUkalsn1NeFwEwZc0zlDRMUdI45fGv&#13;&#10;NM9Q2jhFnr1D/T5T2zymNgUEsEgts1oR6ptQK0MitZU6ZgEtg+Jc6Rigp7XngVEQpmOAtqZu6spK&#13;&#10;6XX3K8BSW1qHraCCiZYWhhtqOT4oAtseBVMGa0rUNoi0+ghgEbhypK/VI8Md7UEEs0vdsgokoKOd&#13;&#10;8eYGJtwNjDW4VCWzJFkWujqZaG5k2FXDeIubqfZWxppcLHY2stTVxNG+VgVTTo91cG1hiFdm+5B2&#13;&#10;IUnHzLfVK4Ajl8+qJEsnpwZbWeioVyMpF1lZkmSNwBWBKpK4kXSNQBZJslya6ePKRBvX5nvVipCk&#13;&#10;WK4vS1pmiBND7QrqXD86xuXFYU5NdHNkuJ3XTi16xLZnj3Dz3BFOTA4z19fFpcPT1BVVYNbnU2kq&#13;&#10;oV5v50xMAacbmrk01k9faz8CV7xrQk0N/TTWy8ZI38rtQ2p9SG6vrfEkV2Q9yFHdR0VNjxLdljnk&#13;&#10;37oezHYpB+hWjWnyQdY/7Yhcz86o9eyIWs/u2HU8veMpAnR7iLduRVu6l/CCPURZ9mCo3q08LTv9&#13;&#10;g/GJ3cKO8C1s8F/Hs7ueZ1voJgK0EUTGFaHPbmRw4gQHwtIoraqiuLIeY6GIzLq5+eYnBMfmqGhl&#13;&#10;Z89xPvniN7z13pfc/eRT3rn5MmPdDTQ7M+iuz6amWou7WUN6gS/a9J3Ep2wnKHIDtc4syooS0cb6&#13;&#10;kRDnT2zEAeIiD5KZHkJCoj8+/jvY57ed2Kh9GFP8VYIlNzWY3OQozBkJnJiZ5rWLl9S8cuoYV04e&#13;&#10;WZ1zi1OMuErorc6jtyaH3hojA5VZ9LrNLHc7We5v4NzyAieWDtPfPayqmg9Pz7M0vaAAy8zY3EqL&#13;&#10;0CQj/feSLIP9k2oVSGCKzGD/1OpIemVkcIb7AYsAmL7usdUUizhYujuGaW7soqmhcxWwyPqQN/Ei&#13;&#10;R6mCltWk6bE5ZmRFSDlYllmcXmJ5dlklbRZn7oluJcmyNLvMWE87eamJzAx28fEbl1cTLO+/dpKP&#13;&#10;bp3jgxtnODxUT6M5QgGWcUcyo+WJuPMC6bCEKcCy4M5iqSUbqW6WdqHZej0zdTpGK+IZKI5Vtb9S&#13;&#10;5yxrMeI1kRNwWSmRpIUkVyT5sdyUoyCLwIRjTQZk1UUgi6Q0lhsy1W3S2iMODzlRl5E2mmG7ltbs&#13;&#10;YAVIJNUit0m18rBN1oBikcacsZJE+kyxnvYigTMlCXSbIpE0jUt3YLXmWRqDRJI7aNMwWpSogIqA&#13;&#10;lQFLnBp5rqnyZOVWkYSHNPsIaFlweSS9AoakYllAhbT4yNe03JjDdIUIeeOYKPcAlsVacc6kM+1I&#13;&#10;Ztgq9dHpjJem0G+LUdBkpjpVfd2HXRnq6z7Tlsvp1hyWGwzqsSU9It4SSQENFcUxW6VT0EXAx1Jd&#13;&#10;tmr4EaAiyZWJCo+sdsweqVI2krSZLJc1qDQ1KpHi0KnLCgyJLLdO1oAEuIhvRVaRPN4Vua/IdOW6&#13;&#10;PL4XtMzXZSgBrqzziDB3tiZDiYhHyuMZKIlVEEXgi6z8yFH8M3LsNkXRJu8JU6S6j9x/rEKrGoEE&#13;&#10;qlSmHKAi2VdBlqp0f+6femMIzXmyChRBc0EUblMsHUXJdFq1tJviaMiWJEsIzfnhtJoicFtiaSvS&#13;&#10;0maPp7EgchWwNJtikemwJzBYoaO/RNbcUtRK0EilHpnB8jR6SxNpLYxWx8l6A/1lyVjTwtCG+JER&#13;&#10;F0hceBABfgeJidOwTlISL27lsac38NDDHsDyo19s4EePbODhx/fwo59vUZDluc0BPLs1gifXhfDs&#13;&#10;pjCeXBfAw4/v5aXdWl7cHc8PHt6K1D5v8tPgE5dFormSLfsT2RmSSkByPvqKBnJr24kxlhGqM+MX&#13;&#10;q2dfcILaTX9+gx9PrfUnTl9GlqWByKR8dvnHUV5ZQ0ScjuqaFjZu20VoeAybNm0hVR/O/oN++AT4&#13;&#10;MGOyMGU3qU8MJMGmAMvfJFjuByyfvH0Rl7NRAZawGCuSRtAaJKHhUJ+yewBLqTqpEmjiASzlyBqR&#13;&#10;rAKlGWpWVjJKiU0oVWBFAEtKhqQCqkjLkhPnGpVy8QIWqS9Oz67lYHAmO/cnsudACjt9Etm4I47n&#13;&#10;1kXw9Jpg/IJ1NHR2k5FvZeMuH3wCgvELCWXTvt0ERgeRnK1Bkx6tYMvugP2EaUPZF+LPnuBDbNy7&#13;&#10;m20+e9guI1XXhw4QGhNCpCaQ+KRAMvWhFBZqMBcmqCm163CWZWPKSyE9LZrjC0MKrnz7xTucOXaY&#13;&#10;gMA0gsLNKjERn1ajTuTlZF4Ai6wfZEnbTn6rAiX6nAdP9oyFshrUphqDdEZPe5AAjMzcZs+n77mN&#13;&#10;pAu8kEahHPdKIkBWiSR90qlOVAvkBNXWTZ584lzUTWFxjxKyygmrSrzICas0B9m6VcJFAEy+rZNs&#13;&#10;cxsZAlhUksXzKX2GvM58+XTfRVJSEV3tvRw5vKiu6431SFLFC1i8R1mrkJNYWSFKznApCWBTYy+H&#13;&#10;56bRZVWSllWrAEuyN8GSLithK44SAXBpVUTHmhRg6Wnr4OyRaTIyytQKkDhaZEVIm1qjEgcCWGTV&#13;&#10;Q26XpEd8kiSpStBoixgeGKGztZOgQL2akNBsYmW1TEmG6xDhbEKqk4QVwBIaUYAhu5LpqXkMOXVI&#13;&#10;KkvEs2rSnKuwJUlXqwCLQDNJzgiIyc93cunUMqlpxYRFmUhMlb8nvhZPgkUSWVJlrUYvX3+TSnHk&#13;&#10;F1YrwGI1WwkOz1WQSVU0i+clxeGZFbgiTV0xGjsjY1N88O4NujvdzM+NEx3iT2ZSDPb8DKrtmdTa&#13;&#10;9TSVGuhypDLRaGC6NY/uxkJaa3JVkqW5IpP2WiMCMhmTAAAgAElEQVRttSYKspOxF+i5en6Z33zy&#13;&#10;Np+9f5PPP7jJFx/e5Ms7kmC5xefv3eKzd2/yxQpg+fSNlzkzP0xjhZ30+FjS4sI5vdDNd5+/yne/&#13;&#10;epvL504pX0xYbDECWCTBIpBFpKkKsMi6TUGbWj+7B0GkPMEz3vexF7AIGJT3698CFq/DRY75shqn&#13;&#10;4ErPvTWe/HYFJ+U5VgFLjrwvWzy3r6Sz5HklQSbrcF7Ao16D1QNZCor6FVCRn4NscxcF9gFyrb3q&#13;&#10;tmxTFzJ5xnIunljitUsn6ahvWAUsQ/UOlnrrmW6tVoDl1EgjFybdqkXo6myrAiynBiq4NO76O8Ai&#13;&#10;YOXlSTdnh+sVYDk90sF7N68qwNLVP0d4tJlD0SUEayuISHSgM7pJz2khIa2O2ATH341Io6NiPZ4V&#13;&#10;SWwJWEyUlUypFNc51L+/4ljRG+vUSCuQagaytikg63B0Yityk5peQZq+kgJzE541oJ5VqCJwxVbS&#13;&#10;8cDIfYrKu7CXdapVTr/QXAIj7gGWkJh8BVcEsETEFxIRl8eWXQkKthTXjZFt72Td9njWbArnmZcO&#13;&#10;8sOfr+Enj2z7zwHLizH86/9awz//2/P88w/X8ZPH9rFPU0mcbQSNbYptwUXsD8zn+uvv8eXv/qCS&#13;&#10;Jf8ZWHlPEinS/KOOXyPrQdIgJOtBkl75W7giLhcvXPny2z/z1e/+olIjt978mPaJS7QMX1HrQK6R&#13;&#10;60j9cuvUGzRPvkX9yOvUDt5QDpbawesKrlR2e+qbxb3SMHaT+pGbCrAUuc9jLR/krXfv8rvv/6SE&#13;&#10;tp7UigCW75WD5be//ROfffEtv/r17/n+u7/w6Vff8vs/SYWzZ33o8y+/UYDl1tt3uCmzAlZuvXsX&#13;&#10;AS2SWJE0y60PPufmB19x88NfcenGB7Q49LidWTQ5sqivyMBZnIWlIBeDoYCP7ryvAEtRkZ3E5Ews&#13;&#10;5nLKSmqoKKtDAEuu0YrBUEymwaHA27adMTz+lC/PrPVHAZZnDioHi5+mlrC4ch5fk8C//WCNAiyP&#13;&#10;PenHlr1pqknoQEAGrWMn6Zt/mebh4yqxIjXLLmn36TisWoLq+zyOFUmiCCyRZIoAE2fngrrs9a2I&#13;&#10;3FYAilduK+BF7iv3k/tLiqWqYxF73ThF9ROUNE5S2jSlRi5nFjYQlVyBo7aL2clxBLB45bYCWaSi&#13;&#10;WZqFhnuGkXpmJbJdgSu9bb0Ktgh06WvrxWIsRxOZSqo2hTJzNUUWG/okG3OD/TTW1pOZZmDGXcfJ&#13;&#10;YWkF6uNYbxvTTTUKtgi0kHrk40OeWR7sZrarjZHmJlqddUz0DtLX0KIqncW/MtZYr8DKfKekXDqU&#13;&#10;l2Wup5P53i5OSvPQeBfLvc3MtbsURLkgqZPpbs5PtHN2TFqFOlloa2Cpo0klZkSwK5BFapvnO1ws&#13;&#10;dTWo1SGBLyrlMtrDpZmh1fUiASwyl6b7eHWqQyVYPHBlWPlYXpkfVDBJYMuNE1NcOSx1zYO8emSc&#13;&#10;ty8u8+aFI1w/vcjVo1OMtDbT6nCoJEup0Yw2IJ6C1BzOxRg4lWXn0lgfS23tdDf3otaD6vuU7FZA&#13;&#10;iiRYBLJ4wMsQctt/BlikqrlEEiwrgKXQ2qnqmqWy+Z92xWxgd+wGtkesY1vYOnZHbGJb8Dp8ErcR&#13;&#10;bNyFv34H26M2sT1yM2t89vLoi9t5Yt1Wfvr0s+yL3c720E1qZWhXxE72H9KTkd3I6cu3CUpIo6Km&#13;&#10;Tk1ZlYt8SzunL7zBX/7v/09VJhZYu/j8q2/46M5v+ODDj3jr2mVqi/PRJcaSZUjAbPfDUrwfTfp2&#13;&#10;whJ2ERq3lYiYzdQ5M7AUxhAV7kNctC+xkYeIifAnLTkIbcJ/DVgsGQmcnJ1ZASwX+UeAZbiumJ6q&#13;&#10;XHpqVqZMT48rj7m2chY7HZxYXOLMkaP0dA4yNz6DABaZuakltZozMSpVyZMM993XIiSw5b5VIC9U&#13;&#10;kaOAldGhWQVcvMkWb6pF/CwCWtpbBuluH6G9ZUBJb1WrUIv8x+9X6RYR4Qps6e8dU2BnYkSahGRN&#13;&#10;aAkltp1eZGF6QaVt5Dg77nGveAS3M8wO92DSpzLc0cRnb195ALB8/MZFPn7jEkP1ZuoLPAkW8VwM&#13;&#10;lWlpyDlEqymEsZok5pszmXLpGCzTqBTLSKWWwdIY+osiaSsIVoBFBKj3N9PICbysAXkdJZJyWG4U&#13;&#10;b0iWggri/JirkRP5NJXiON6czWSlVPfKOlCsSpWoCmCrRsltG9L9qE3dr6qQJ8uTlCNltMjT+CPC&#13;&#10;1kGLpCtC6bVFM2zXKC9Lbdp+mrIClAi30RCIOztYwRp5XKk8FteLVCvLCHgR2LJQnakEtgJYxqT1&#13;&#10;p1LLQl26ksVKymShLlOt5wiMEAgxU52ugIcAkSlHivoeTFenMl+nY8GlZ6I8lfHyVCW07RXJarFG&#13;&#10;wZO5akmvZCgJsLcxaNqZptZ0JB0ivpLR0nik2WipLkNBlqnKFBZENKtamTKZrkpTMGzUdIiJoiim&#13;&#10;yuLVzDnT1NqRWj2qESikZ646ncmyZCZLk5kVOKOeyyOgFcgir10kv97XMOPUsShrSLWZzEjbTmUq&#13;&#10;4xUpzLiMzNbnqONgeQptlmh6ijQeaa0tdhWuCGDpNEVRnxWMOy+SNln9scUyVqVnXIS1di1VWcEU&#13;&#10;pRygOPWgmrL0Q1RkBFKS5kdlZhCu/CiaLfF0W+PolceWWueVkVamoZIEhksT1QyVJTFcnsxgWRI9&#13;&#10;JYl0lyTRXZRIT0mymvHqLKbrjEzVZjPXkMd8Y766PurIoMOiocEYRm1mEG2mGMZqMuiwatBHHSIl&#13;&#10;4hD5aaFEhwawb88eNm/bxcYtu3ji2Y384tEX+ekKYPmxiG4f3aCAyY9+IYBlI//x8AaeXBfEI8/7&#13;&#10;8pPH9/HDh3fw9NoAfvrLPfz8OT+e33CA9XvCWe8TxQt7QtjoH81BbSa7ItJ4blc4W4OS2BGWxka/&#13;&#10;eLYHJLA7NIXdwUn4hqXy9EuhKsHx4uYQEgzlaDPLOBiWRJa1hKa2HpwVlcQnJhMXL3LaaAKDfDkU&#13;&#10;FMLOfT4403OYsZs4NdCqJI3vSYJFHCw3rvDRG54VIUm0vH/rCpJg+fSdSzTXtbDfL0s1BsUllRBv&#13;&#10;qFAVs2rdJ9kjFJUTXm2anFDJJ9ciJi1GmlX0OXWIk0PgSmxCGbGJ8gu+tAg5VRWzwBZZBUpMqyBW&#13;&#10;Ei7ptWpVSE7KfQ9lsNs3BR8/HVv2xPHMWk/EeLdvGtbyJoKjpdkni3Vb9hCpiSc0OkYBlkORgWzb&#13;&#10;58M2Hx+2799HYEwIMalRBMWG4RcdyrYD+9gZ4MtOP8/sD/Tn/2ftvaLbvO813X05c7dn7dkzO9mO&#13;&#10;HfcSWy6yCtV7Y29g7wUECBawgSRAgr2isBewgr1TFNWt3q0u2ZaLZDt23JM42WUmZ52b56zfHyQt&#13;&#10;J5mLWetcvOsDwQaBEKXv+d7iE+JPUHQQEeEHSI71RpcSQH5uLJWlOmrK0qmvzKayNIOM9AQOzQzy&#13;&#10;h+8e8f3XH3H5+Bw++2OIkXLPVHGvSKGrODVsKsqi+h6yW9BmNj0GXsTt0aIcoAJSDDlNCHzQZTkU&#13;&#10;iEg3OlXv2fKJj4CXZXeLAIaVK/AFnhNE1cGydLIpJ51qGre0lzzzksNlaRpXTkzFAVBQ0qOcKxmm&#13;&#10;drLEuSInm6YudRIqoETcNCn6epISzJSX2Dl76rD6c+kyG8nI+QmwGHLaEMljUp+nAIunrHWwf4Ij&#13;&#10;Bw8h6z96WXyS2eJ06RppIEmOy/Ahw6YKi6OiCoiOyqO0uJbZUTdFhQ1ExlmJSa5WWgYs4iCQk/bo&#13;&#10;pGrilgCLQJaYBCuXzp2ksbZpBbBoIkwqgiQxJHHKCPzwAJsa9TqU+Fm89MVMzZNptLHXN/8nwLIE&#13;&#10;WpJ1Uqos09I21f+SkNZIeHQJ+vRyFqanaLJ3EhFjVnBFAEuirlFFgiQWJK4Zj3PGQXpuqyd2lVLM&#13;&#10;tYsHsVpK0UTkkZAmHSyeeNAyYJESXQFDnshcGQNDU/zuiw/p7mpWDpb48CC1/GM1ZdJQkkFzWSZD&#13;&#10;jmLm2nJYkIW+ViNd9ek0V6TRUZ9JjzOXwTYTMs1ckJ3M4el+vvvsPl89vMsXH93+maTk9tvPpOz2&#13;&#10;Dl8/vMHHt88xPdBOWX4WJbkZFGfpSYoIorE8j28eXuRP3z7gq0/vkGaoJjiyZAWwqHiWKiZuRJvV&#13;&#10;pCDHMlx5/CiAQ+CGHB8HLMvuK1keUrIsLRBZPHBFAIv0o4jDS71+xREmAKWgU30tcaSIE0yApor7&#13;&#10;5Hes/L1RDjKJ/Zg8nUMCWuT1n57fTobJA4IEqAgUyjR1KQdLrrkXY7H0sSwBlpxqzh9f4PblU3Q7&#13;&#10;fwIsg7ZqJpprWOx3KIh9ea4TKbm9Nt/F1bkOLky2cHKoQenUSCNnRps4O9aqdNwtt9s4OdSExItO&#13;&#10;DLTw0c0rfP/DN/QPTOHrn86BoBzidHUKFqbqbch8ufzeiZeZ98cUn1JLdFwpsQnSB1VOalotWl0d&#13;&#10;0gm1Algy6jEWiXulhWxTs3KwiIslr0ic6T2U1Q5iLuvGmGcnI7seU1GzKrOVeJCAlZLybszWToos&#13;&#10;beQVi9rV58rt4rIuBVnSjI2ExharRSFxIogeBywRCSaiEgvYvCtRdbSUNo6RU9qD1/ZEVm8M45W3&#13;&#10;9vLLZ1bzq+e3/B8By6o1sfzyqW0KsPy3X67jxTcDSbCMsC++lljLNNtCrMTGFvPBg8/58qvv+ezz&#13;&#10;b5U+lf6UpVnmx4HLh59/zaeff85nn/+WR198xydf/MCHn37Jh49+y0eff6Ngi3z8csHtw9/9wPe/&#13;&#10;/yM//unP/PCH/+Szr/4N++AFavuu0Dzm6VtxjNz0xIIm7tI6+b6K/jQO3cI2fJsG9w0a3e9SN3AV&#13;&#10;2/C7CIyRfhaJB0k/S3n7OeL0Tdx5/2P++Ke/8P0f/6KOPyoHyxJg+cN/8oc//K+V+NCf/v0vKC2V&#13;&#10;4r730dfcuv8Nt9/79q/0lbpALt0rorsPv1ZwRQDLJQEstQba6rOVWuuyqSk1UGVJJzU5VcGVH374&#13;&#10;koqqKsKiU8nMKiQ/34q1pJYiU7kCLBmZMtdcS0VVD/u8kz2AZZ2vAiwvve7Db9aEsD+oghBtN6+s&#13;&#10;jucXv1rPr57eygsvH1CA5aUXd+MXZGBw4RojR27RPvoOtp4jysXSOnxa3RbXisAWASsCWMSdIh0q&#13;&#10;NV3zSrIkJO+TjhV5v5TXykqQwJbG3sMrsSFZF6rp8HSuVLRMK6hS2TpDVdssVe1z1HTOYzS3EpVa&#13;&#10;TWVdlwIs0yPTP3OvSLmtgBZxqPS19ynAIqW2g65hhtR53BQ1pQ6ykwuJDEzkrTf28ptXdrJrRwxx&#13;&#10;mgy8t0UxMbbIe7eu8eD2u8x0tnBpfoTrRyYV3JhrsysnicSBBLAcc/cw19XGVGcrbqeDrto62moa&#13;&#10;uXr+ImOuAfrr6hi22xi2NdJfV8tIUxNTbS0s9nVzaKCXhYFezk0NcG1hSE0yCyyZbJHuqF6uzvVx&#13;&#10;ebqXd+cGFTw51NWkYktH+7vUgpFMO4uDRT7ncE+z+hiJB0l06cKUm4vTg1yZFReLTEl3cnaijwtT&#13;&#10;fbw77eLGwgDX5we4Ot3Hu3MDXD80zMXpAW4ujnB7cYxrB4e4MOfm4sEh7p05yPvnD3N5cZzJznZG&#13;&#10;21txtzRxYmqYsmwTMQeiyIxI40K8kTNOJ9dmhjjZ56K7pZ/mJk80yGbrRdTY2PMzwGJzDCBqsA2o&#13;&#10;7hWJCVXX9SkHi7Wml5LKXsxWj4OlsMSFydKlFoX+QQpto3K2EqDbxHbNW+yOXIMmfStB2m1sD/XC&#13;&#10;T7+dN/at4cnVr/HM62t58a1NysESlLIDWRPaHbVFOVg2BW1gw54AomLL6Rs5zr6QFAVXKutt5Jga&#13;&#10;kW86f+QKf/7P/5e9fnoKypzcf/gdDz/9gQ8ffEZddR3Rcd7sDdyEPjOIytowLEWRRCfsJTJmI5Ex&#13;&#10;XiTGxzDe76A4L5HQ0H1oNPuJjNlPZKwvEYlheEeHsztYrj76EhznTYLWm6Q0H9LSNGRoU8k1pHN8&#13;&#10;cpIHly/x/uWLXDx2mPNHD3Hh6CEuHp3n9NwYo45yXPVGXI1GXA1GegWwVKSz0FnO8f56Lr1zkhOH&#13;&#10;DjM5MrkCVzyA5TDTE4fUgs/kyPTPHCzLXSyeo8CWSUYGpxgWgjnocbAsAxhxtzx+2903RU/HKJ2t&#13;&#10;Q3S2DalokKvbjaunf8W9MtA3yoh7lKGBMUalsXp0bgmweGJCCzOHVuDK/NS8sqxJwa1oYXKa+TE3&#13;&#10;FUWFzI/08/nd8zy65Sm5lbLbz+6e43cfvktbaRoVeh+6KuJpKhIHQDC23AC6SiLpr4jDVRqFIy8Y&#13;&#10;R24w7cVR9JTFI5O57cWRtOYGK7AxYhWnShKztTqlSZlLLo1GZpgHiyMZL49XazZSdKu6TKqTVGxk&#13;&#10;pCKBsaW+FrdMMpvCacsMUurKkU6WaFV269D5IOpWICSW3vwI1WsyXpbAQFEUHVnBKvrTZdLQUxSB&#13;&#10;JT+UmqRdNOgO0JjugyMrAEe6H440H9qyg9TXbTL4KRAjzpZld8t0lZY56R+xemCB/Lkm1PqQlsN2&#13;&#10;PbKKIzBJnByyEiSuDpHAhz5zLB0FEbgsUR6Zo+gr8hS5CjSSThmJPC07PeTzZXlIJK4f6VE52pSp&#13;&#10;dNhh4FCjTmnRnq4KdRdtBt5py0EcLyKBOBL1kSJccb+caM/nZEcB57pNXHB5dMaVp8pvT7Qb1ccd&#13;&#10;cgg0EWBkVKBGXEQnW40KfB12ZChnjbiKBH4dkiJYmei25yg3y7TMPDtymHXkMmPPYbhaR6c5hv6y&#13;&#10;xJ9NPsvcs2iwNAFndihNRg2d4hJSgCaHyYYshqv1OPMjqTQEUp8dqlSdGUxjXiR2Uwz2gmilFrPA&#13;&#10;PM/Xk68512hQMbZ5W4Z6ziQGJs+jPH8Cu6br9QzXpNNfofUAFnEOVabRW55KrzWF3tIU3JU6xuoy&#13;&#10;mGzMZrQug7rcGApSgilIDabUEEa1MYqKzHASo0IJCwkmLCSITRs38vbqt9m0eQ9r1+/m1y9u4FfP&#13;&#10;reVXz61TJbdPvbCBJ1/axC+e90CWXz/rxdPPebFmu4bnV+3h2Vf38sQLG/iXX2/m+VW+7PCJxzs2&#13;&#10;F2ODC/+0QjYHJfHG9mC2BSbiE2vEa38sa/dEsjtCT1BaAZHGEiK0elV+uyc4jlXr/NnurWONVwC/&#13;&#10;eWMnCWllpOlLMZbVUNvYQX52DiXWClKT9ej08cQlxJCo1eATuB9TcibzpRaOd7Qrd+GDO1dY1oe3&#13;&#10;ripL+r1bN7h/6waPPrjDN5+9x7GFI3j7ZuKvMami2rBkEzFJFQqMSPwjKrECiaGo8tJUASVyBbuS&#13;&#10;2JQytJl1xKWWK/gemyInttWqn0GWRpJ0UlxaQ1JqKUkpZuKTS0gxVKM3VBERXcBuby37/fT4BWWx&#13;&#10;aUckb3t5/mOWmd9AVLKB3d5hbN7pzxvrtrHHL5jNe/3YvCeATfv9eGPTdtZs28m+IH80cdGkZicT&#13;&#10;FKZhzwEfVq/fyNZ9uzgQeID9AQc4EOyDf3gAAZGBBMUEkZGuIccYSX5uDNVWvQIsdRWZlBVnkJGW&#13;&#10;xMRwLz98+5Dff/uQm6cP4rs/ghRdI7oMB4na+pUiVomVLEs6QMTVIIWmy4Wr6m0pOdXVI6s6Almk&#13;&#10;q0SiNPpsz1VlgSyypiQnqQJZHgcsyhWgYg5tK1fzlwGLQJblhRa5raCL/EehTE5QPYAlz9KtlleW&#13;&#10;nQRyQqrLbVHfK0V+NglmSs2NPwMsBmOTgiorYMXoKQYVwCIuGymh1RocytHpdA4i7o80g510cfNk&#13;&#10;OtVzJIWj4iZJUrKprh6JB4myDBK9mCMnu4aouDL1WpJZZYnZyNcW94rAFnFJCFhJSKkmKa0OQ1Yj&#13;&#10;gz0DNNa1EB6RR1BwFuExJcpVJCf7IrVUtHRb3g6PLSM2vpgzJ4+qE9EgTfHfAhbpVEmt/0lSrhtj&#13;&#10;UfGii6cWqa1uITaxfAWwpGY0sazln702yxOv0hqbiIwu4NyJGaqtFcTEFanYkXycQDn5OyGQJUqg&#13;&#10;5WPqH5rnq8/u0N1Sx6HZITJTosjRxVJpzsRWaqC7Np/pNiuHOnKVxpuzcTUaFGTptmXjcuTSVptF&#13;&#10;aUEa7yyM8s3D23z1yW2+/OjWz+CKuFmkh0X01aMbXDkzT21pHtpYDbq4cOWayUtPxpKTTlZKDGeP&#13;&#10;jPLD797j29/ew2EfYa9fnud5TpAuJYkJVavnTaJV6jkQp1NuG4a89qUoj8eF9fccLPLalULnXHGq&#13;&#10;iMSNtfy2uVc5twSsLDtRlqGj9KfkWwaUc0vu+2vAotwrpm71GOTnoZxX4r5aev3Ka1j+Doh7RQCM&#13;&#10;53u4yJB+IlOXcrHI1zUVN3H13HE+uH0BV0sbl97xRIQEsEy11nLU3czF2QHOTrRwZqyZK3OdSnL7&#13;&#10;uNvGcXc9Z8cdnJuU4khZFGrjyGATF2fkinIbR3rs6urww9tX+d8/fsPk2AzBGj2aiGwV2UlNqyY9&#13;&#10;w4YuXeJnNaTqZf1qSfpa0jLqSUmrwZBpJ1eKqY1N6mjMayFJX6sgS7KhlpzyVorqXGQXN6urs/lF&#13;&#10;HeSZmqmo6cE1uEhL+zQ1dQPqJLnILLGhNiXpXzFZ2jEVS6yoSRXgShRSwV4p3VYSB1Az+lybAivi&#13;&#10;SJSiW4kIiXtFJIAlPrWInftT8AvNoqRhhMJqN3v8s1i1JoAXVu1QU81PviCAJZG3d0jJrZ63t6Wt&#13;&#10;LAm9vjaeJ57ewT/+99f5pyfWsW5rNC+ti+V/PLmdpKpDbA0uIa+oha+/+46vvvlBwZVHn3/Lh38H&#13;&#10;riyDlg8//0Y5WcS98vDLPyjIIqBFbourRWael7tXlIPlq+/5+od/54OH39LmPk9V1xnqBt+lefwu&#13;&#10;AlcEmog6pu4r0CIOFYkA1Q/doGHoOo3uazQOXVO9Ky3jd3DNfIBTelncN6lsPYY+t4U7732k3Cu/&#13;&#10;l4LbpVnmH//9f6uiWym7FbeKzDX/SVwrAlj+Y6n89k9/4bPPv+O9Dz/myp0HXL3zgFvvP1SOlfc+&#13;&#10;+YwPRA9Fn3Pno2+4/eG3SsfO3KW7IZs+Z46CtF32XAVXSvK1hAeF89EH9xDAUtdoJzbRQLaxmEJT&#13;&#10;OaWWGgVYjFkWDBnlZGRVYa3owj8kk1de8+F1L39Vdvvya74qCrQ3QABLD79Zk8STz2zkiV9v5tnn&#13;&#10;d7PP38izz6wmNqlAwRX34nWah47+BFjExdJ7FOljkdiQgBUBKNK5IgBFXCsCV6QIV94nt+U+kbwt&#13;&#10;bhX5uGXgIoClumNeldsKWBFVt89SYh8lo7QDi2MYa20vSfpq7E2DTI8OIoBlrH+UkZ4xRiUqNDil&#13;&#10;OleGe4ZV4a2AlrHBKXWxXS64j/bP0lDWQmpkOrpELd57Nfzm5e385jd7eeofXyfcP4Gh3lFuXb/N&#13;&#10;h/dvMdnewrGRfqXRZiejjjqm22QGvpWF3k5mutqQ+2e6O5hob6WzulYBlusXrzDmGqQ2t5h2azXu&#13;&#10;Bjt9tQ10VtfgttuY7mhhob+HkxPDnJvqV4Dl7vEJLkx51n9OjbqUs+TGwSFuzA9xeqiNQ512Jptt&#13;&#10;qjD3cJ8LgTxSdCvulaPudt4Zc7HY18YJKcqdGFJwRj7/wmQ3xwednB5p4/x4O9dne7i5OMQN6XiZ&#13;&#10;G+DqTB83Fz1OFjm+Oz+o3DNnpoa5eHCCO6fmeXDxiCq+7a6rZ6y9hYmOVqWGrEJSNgZz0D+F27kl&#13;&#10;nOrp5Oq0m/mWVtqdA6pvRTpXZDGovsGlJC4WcbC0tw3RYB+gXmnwp/WgWlkM8sw0C2ApLl2KCJUs&#13;&#10;RYRKuvkHbel2RIlFXiQVr1GKKVhDnGkjcQXb2Ru9lVc2vM0zr7/FK+tWs1WzBe+4reyN3sSB+O1s&#13;&#10;12xgV+QWdoRvZc3erezwTeH+g98SEJZFeV0D+mwr3n65RMaW09l3iC+//5H1W6MYOXyZK+99y52P&#13;&#10;f8+tOw/p7ezAXBhNdMI+ohIPEJUWSFVFFCn6vUTGblCAJSE+gtHeBjL04QQE7SZUs4/I+J2Ex+4l&#13;&#10;It6XiIRgQqMDCQzeQ0JcALrUEJKTw9SSUIEugIr8WBYm+rl97ji3zko86OhKPEiiQtI2PNRgYbQx&#13;&#10;n9HGPPqrMnBWWrBkpzPQZGSypYgrZ05x9vhxFqbmVgDLkblDLM4dZWpsnulxT9nt+NDUykzzzwGL&#13;&#10;x9ky3D/OuHtCzTqPuccY6e9leGCQ4YERhtxjDA1O4GxupbOj11Nmu1R6K46Wnt5eOvvtuHr71PsG&#13;&#10;+0cZHVrWGOMjU0yOzauiW1kPEsByaNaj+cmfA5bFmVmOzM3S6mznxOQ4n109zWfXTvPo+mk+unOa&#13;&#10;j2+f5uHdc7SWJGFN88FVnYirQk+zKUQBlg5z+MptW04gNmMQbUWRtBRG4MwLpa04irbcEDrzQhgq&#13;&#10;EVdIguovkVUcWfCR+eF+U6hnBrkiASlZlUlj0XBJJL1LGli6T+6Xj282+Ch1GoMYKIykNz+cnrww&#13;&#10;BouilHNlQiJEJR5Jl4qU1SoJmMnwwJm6tCAqUzxSC0eybpTmjVPnq9wqUobbnR+mXCvyNZYhy2RF&#13;&#10;siqAFeeNdKoINHKXxDBanqB6VUYrEhVgEbeOgBXpnbHrfWg1htJiDKUpO4QavTfVem/qBFrl/LSY&#13;&#10;050bpsp7JcIkny+OFlkdkuUlWRwSF8xMrRTNalVh77A1Tq0ijVrjcRfHMi/9LvW6leNUYz7z9dIH&#13;&#10;k6riVgJZBLYccRo4uqSTHUY137zo8Mw9i1vmYKNOLQLJKpBIdcA4BexkqYWiZWeRdMmIJmulz0Wv&#13;&#10;yoVHa3T0lifRWRJPa6F0nETQXhhFv4AWNbucwHh1mnKTdBfFqhLaaq0fdqOGnrIkBT9aLSnU5sZT&#13;&#10;mR1DrTGMqowQyvQBlOiCqcqOoiE/AXuBB7I0S1ltQTjteRo68jT0lsTTZ02grzSBdnkN5oZ4JO+z&#13;&#10;xNJvTfD0rpii1fS4xIMEtjTmhlOeFkRxnD9lyUHYc6JUbKi7NIn8pFASgn2UUsJ80Ub4Ke3btQOv&#13;&#10;9V4KrLz5xpuI1nvt5I3VO3jhtd38+qXNPNv0SkEAACAASURBVPXCxpUVoWde2chTrzwGWZ7z4rX1&#13;&#10;Gl54cz8vrg7gF89u4p+fXMtzr+3nuVcP8PRre9hwIB5DfQdReZW8tiGA1dtDeXNLMFHZFrYFJBCU&#13;&#10;loO+pAJdcQUJJgs7A6Lxi9KyLySJdVs0+Abo2LYzkISUTGrr2ikqb6WyqomasnIio6VrIYdWRwsJ&#13;&#10;iSkYsqMJ0vjSk23kYImZw01NvH/9ws8hy80rvH/zGgJYRJ98cJdvP3/AlXPnVZ+FAJYgmWRNykcT&#13;&#10;U6qgiQASWQ6S1RlZWpGTRIkHSH9GfFo1+txmUjLFpSD9LHXKuZJiqENvbESfZ0Of26DmQeNT5eSy&#13;&#10;Fpm0TUqrJTA4h/2+6QQEG/ENzGTjthA2bvEhJCKFIms9gaHZ7NgZzwsvb2Gvnz/7AoPw2rOffWHh&#13;&#10;7AwMZouPHzv9fTmg8SMgKoiQuFCCY0NVN8vugH3sCTzAvmBf/COD2BvgQ0BkgIIrAliCY4PJz48h&#13;&#10;NyeKMnMqtqpsWuoKyDVoSU9JYri/ky8e3ebr397jxPQgvvtC0abXk1fYRkJyFQkS9UipVhGW6IQy&#13;&#10;ouJlvrqUyKSSJVmITDQTmVhMdEIRsQmFxCUUkpBUSFKyiaTkAtLSK1as+6kG2wpgkZNTuQKvTh4l&#13;&#10;+lDQoU5wluMScswXPe5eWXIBKNCi3teDuFfySwSwdCsHgXKwyHpQTotaUJG1nKgEM6biBi6dX0Qr&#13;&#10;DpvMRvTZDvWz1hubPG4WcbRIH1t+29Ln2UjLcGB3DDI1PktWrhO50i6ARaRbmiNWsEQBKAdJ2iri&#13;&#10;4ouIisrDUlTD9fOLpKaUERFdQkxSpVqYkhJYca4I7Hg8HpQskSx5n7aazlYXxw7OEBZRoDpBlotu&#13;&#10;VwBLUrWCLLIsJAqNshCfWMTC7AwFBbUEhOSoXhf5+SWneaJCiaob5SfAEpdSS2SsnDhUcfncIpYS&#13;&#10;u4I84l4R5Rb3KWXmd6HNbFaAbRmwJGc4VgBLU0MD8YkW5WSSj/OsIzX8XcDS557jk/sXaCg3cXRu&#13;&#10;kIyEEIoyo6kxp1Jfkkp7TQZz3aUs9pQx117EVGsOw01Z9DsycdmNtFRn0FSRwcmDwyraJv1BX398&#13;&#10;k68+urGi3310k68f3VFw5etPb/LuuQWKsrXKrSJxpCJjGqasVCy5Bppry6kqzmOkt4nfPbzBFx/f&#13;&#10;pLdrltBIWWby/N1XgCXxJ8CSmtmkXh+yziMOKRVFK/CAFnGvPN7BIq/d5W4UBVb+LwGLrBbJz0GK&#13;&#10;bBVgUU6rdvW29LCIy0Ve5ylZDtJyPL1HAjBTM5zqMUqkSF7P8hjFtZJr6VNRIaO5h6KqYWQu2lzW&#13;&#10;ztVzJ/jwzkVcrUuApbYWt10iQnaODTVzYWaAU6PNXJrt5MZiDzcWXWpF6JjbxkxHOYd6qznutjPs&#13;&#10;KGWuq5bFASfnJrs4PtyqAMup4U6WAcvUxCzBmvQlwFJKirZSwZX0jEZ0hnq0BnGn/BywpOnr0aU3&#13;&#10;oDM0rDhYxMWSmFZNUnod2WUumocO0eCaxmhpocjiUrJYXdiaR8kz2UlOKSE9s4r0jCoKipwKrshM&#13;&#10;s3SzZOc61O+e7HwnWXkOMnLsZBeIw61ZTdnK6lZyZikpWVYiEsxs35/G1j2p7PROxztIVoZMaKJL&#13;&#10;iEs0ccA3mWBNBvklbWQXt7DXL4NVawP4zdv7eX7VNp5+aSuvecWwbk8663brWbsjTentbVpWrU/i&#13;&#10;F09t5B//+8v8zyfXsHN/DP/tie388y/Xk1w5x87QYsoq2vjhT3/mi999z8P/A1j56wLbFZeKAirf&#13;&#10;q6iQAJdPvvz9z+DKw6++47Nvpfz2C5rcl6jpPEO9+zoNwzexKd2gUQprh2+sABbpWLGN3KJh6CY1&#13;&#10;/deodF2kfvCqgjFScNs1/Z4CMjUDVylrO0168Qi3lwCLWhBaASx/4Y//9hc1NCJHAS8CVn78d48E&#13;&#10;vIh++ON/8PDL33Lt3odcvfMhN99/xK0Hfx0V+pLbD77h1oOvFWCZnL+Af8BO9viuZqLbxHS/lYby&#13;&#10;LCrNeiJ9Q/j00QP+8Iev6O3vJSUti6zsIhUNKjFXU1hQRqbBjCHdQmamlfyCWqITrbz2RijrNkbx&#13;&#10;xoYgfvOGAJYQ9gSUE5rWy5ub9Aqw/OrXm3n6+e3s883imaffIiYhF/ehd+mcPI3TfZiWIYEiZxQY&#13;&#10;WS6tFagicR8BJgJKmodOqhiQwBRZIFLgxX1cwRUBK+JukVhQ29hp9bHiTrE6J5Uq22aoaBmlsnWE&#13;&#10;ytZhrM4BwvRW0kucNLWPkG+y0ds3zdxoL2NDA4y4B+jrHaO3dxx337gCLFJsu1JyOzDpASz9HsAy&#13;&#10;2j9DZWkVhdnZhAZEseqlt/nVU14Ykk1YiusZHZri3gf3+frR57gaGxhta2HQ4WTQ7mCmo4lhh43h&#13;&#10;5kaGmmwMNTsZaWtmursdt9NOe2W1AixXzl5gom8IqyGP+rwShhocuKrraKuowlUrThY7Q04ncz1d&#13;&#10;XJ5zc/PwKO+9M83V+THOjvcjgOX6gluBj3OjnRzra+JwbyvuhjrV53Kk37NaJJDlSF8zx4el36WV&#13;&#10;+e4WTg/1LgGWPq7NDSjAcmq4lbOj7UuApZsbB/u5dXh4BbLIXLPAlesH3SqWpIp2Z8e5d2aRj66e&#13;&#10;4M65wxwa7aOpvIIhp4Px1mbGWppoKiglfVsEc8FJPKxq4N7IEGdHRhnr6KfFOYjD7im1/XuAReJD&#13;&#10;NsfgCmCpaxj0zDPX9lK5BFis1b1qdVF1sCwDFulgic7dRrxpC4lF60golGLbtwnJekvdFuCSVrqW&#13;&#10;6JzNbA5YyybNJjZrNrEnahNr/d5mnd8aNvhvZkvINrZp9vP8uvW8vGk39d1DquQ2MCqJPf6pbNwW&#13;&#10;x94DWeSYO7n10ee8vUlDRnEzZ29+yeV73zB//DYtDgflllhConayP3AzMYl7sTXGklbgRWTcegVY&#13;&#10;ImP30NNeRGaWBu/ADfgEbSKnJo0SVwKN7kg00XvwDdpJaPhuEuJ9MehC0aWFk6P1dLFUFSVxYnGK&#13;&#10;2xdPc+vCKS6dPM5F0QlPF4t0sAzbShmsy2LMkc+ILZeOqlzMWenMdBRzfKCSSycOMz87jKvPxvTM&#13;&#10;FLNzsx5NzTI7NcvM5OxPFNI9zajAj7/WwDIMGWV0ZILRsVmlkeFp5W6RUlyxToszRWI/va4RumWe&#13;&#10;uW2QztZButvcdLYMqPsEuAz0jqn+FQE5MhE9MTzD1NhBpscPsjD9U+fK/NSCeozyOB/XpNtNdmYV&#13;&#10;s4M9fHbn3JJkbvGKR+9dwV6WR6EhlpYKPVOOdOyFoZSl72OwMpaDbZlMO3T0lUXRVhCkellclnCc&#13;&#10;Rl+a80JoNYVjz/RX7hGJ3AyaY5msTGSuLk0V3ApkGTKHM1Eey5g1Wt2Wt0dKo3EVaOjMDVHrO7LA&#13;&#10;02MKoz0rWJXPSk/KsDUWWRZy5QfhNkcoh8dwaSyD1licWb605gSqmE9HVogCGcvrQ678cPW2wI2u&#13;&#10;Ao3qk2ky+tFu9KenIAS3OQpxpoyWxSsNlcbQky/fN0RNRUsXzKT0kdQZPHGgunQ1X32oKZsFZ5Yq&#13;&#10;AR6pSMaRE0FlejBlugCq0oOwZQcpCCUgSnWIyOMojma4LI6Z+lSm61MZqUpUJbNzTUbGGzMYqdMz&#13;&#10;WJFEnzUelyWOoQotowIoKlIZkQ6XKonAJCqXz6Alis58jYIxA+ZIBXwkeiVdKvMNaQrOSMxK4j7i&#13;&#10;TJGOlyNNnkjWvNPIbFOu0nxLPqK55lwOtmSz0JLNvMSfHEbmHUblPlFOoqIkmos8UKw5J4SOfA3t&#13;&#10;RQm0FCbSWpSExRBOfpo/Fn0ARfpgynJiqTElYi/RYS+MwZoajDU5iNKUAMrSAnDKalBRGI2mIGpz&#13;&#10;gqg0BCnoIeBDyRBCeUYo5Rlh1OdF02pJoK1EHkOcmhG35YbRXBBOpzlazS/3liUyUpPKUFUyfWWJ&#13;&#10;tBZGUZsdSkVWBLXZUerr1xnDcBbFUmWMxSjOhEgf9JEHSAr3pVgbjiM/AVNKCGmR/qSE+xEX7E1M&#13;&#10;4AGlXdu2smnjJqXVb61WgGXbLn9eftWLV17z4uVVXjzzvMep8vTzXjz7ygZefGULz724nudelAln&#13;&#10;L55btY8X3wjguVV+PPuqN798dhur1vnw5AvbePqVnazaEsiavWG84uXLS6sPEJSUS1h8OqEpuezR&#13;&#10;aMmsasQxMUZ5Rw+xeaX4R+uI0RUSHGNkX2ASW3dEEhaRTVmVHWdrDw2OLurrm+ltbyVDbyQ9LYP8&#13;&#10;LBN2Wy0R4RpSU+IYrKhgrKyMmapqTg8PcuvcSR7cvebRzSt8cOvdFcDy0X25kv0+H969SbaxBt/g&#13;&#10;PAI0hWgScgmPNqvpZSknjUssUyscEneITxOngJxoWVRESMpRdTnN6j/0SfoaEvVVJOispGTXKOly&#13;&#10;pBBWojUSGxIXh01JTq4D5D/hvpl4+xrYvD2EHXuCMVnrKLbWEZtQzNZt0by1fg9+oRp2+fiy1cef&#13;&#10;DXsPsGnfAXwiwvCPClEAJSAqmLDEcDQJYfhFBLJLFulC9xKRGILEiQ6E+rPjwF627NlGSIwvIbHB&#13;&#10;FBUnYsqPw16VictpprOxiGpLNobUZMaHuvny0U11Mro46sJn514CfMMI9AsnODCWyAjDiqIiDURH&#13;&#10;GYiJySA2IZP4xCwSk7NJTjWi1eWSkZFPXo4JU14xxSYLpeZSykvLqa1txubsx2RpJTVDXCxN6sR0&#13;&#10;uQBXAIvczjJ1kpvf+DMHi8QnJFYhHRbLUEX1Wix3s1h6VPdKpknKdD2xCjkZ1RtbFciRk01x1Uh5&#13;&#10;cX5RPZcvLJImJ3ISEVLxJTlZdiJuFoEry4AlNdOpIIiAkNq6Pi6fOYnBaF9xsAhgEdgikERcKOJs&#13;&#10;EDdLWkYthux6YhIKsZRKDGYOnTijEipJkKiSQV4jHsAirgi5P15AlraWZH2jcsmERxUzPzlOX3cf&#13;&#10;oWF5hEYWL53se9wr6sRfgT9xVtSo6FCgpgD/oEzaW10M9LnxD85RERcPHKgidimeFC8RjFRP9Eu6&#13;&#10;h6TXQqurYGRoCKe9k/CokpUOFlmiyS7oJt3YSlJavep8kRNNWYuStSBxsFw8Nce420V0bKF6vpbh&#13;&#10;ynLRrUSEliW9R52do/z777+gojCL4/NuksN9yNVqqCpKxlGuo9+Rw6G+chZcZQzVGxlvMKjf60O1&#13;&#10;OlrLtTQWJXLuyCDff3afH798wB+/eH8FrCxDFnG1fP/5XX770VUWJnopMCSRnRpLUZaWHH0C5cXZ&#13;&#10;VJiNWHLTKSvIoqwgmw57pfo78Psv7nLl1AmiY4uJjP3p+RbHUGxyLfFLEStZmZIiZFmoUoBFIjkF&#13;&#10;S4XOjxXfSrxHoIsCL8VSjNtDTrGnGDfP0odI3CziLlmO+8jrV8qg5XPypZS2qMfTebTkmlkGLXKU&#13;&#10;LiNxg6WoCXi7xxllcCCvX4E/y3BF+onke0n5rYCW/NIBzNWjSuLwuHLmBB/cukin08HVM0dpqiln&#13;&#10;uLWKo0N23hlr4/TUAKen+jkz3c+52UEuLYxwYryHg4PtHHKLOpTTZb67lv46MwP1FgbqS2i1mphu&#13;&#10;reP4UCcfXDvNv333OSPDYxwISMY/JM9TyBxnJSG5DF1GA2np9WjTPYBFKyXT6XXopNvKUENknBlN&#13;&#10;pInw6EKlqDizgqs55QOY2+bJr+zA0iBxKwEsXRSXdJNX0EShuVkBz6AQD9RJM1SSkV2LMbdBld0a&#13;&#10;853qe2TlSJG3R8uRxtSMRvW7XM2aG8wkpBcSr6/AV5PH5t2pbN+nZ39APr4hxYTFlBOXYMLbL4kQ&#13;&#10;jQFLVRfGoib2+hl4fX0Qr645wAurti8Blui/ASyrt6Z6AMuTGzyA5Vdr2Hkgln/61838z39dT6Jl&#13;&#10;iN2BhbR1jvKH//xffPrV7382tbzcqyIFttKvIsdlCWBZhi7LU83LsaBl98qjr2U16HvuP/yURtdR&#13;&#10;ajvPUNt5FvvIbZxj99RRwIo4VprH7ij3iiwISQTIMXqHxpFbVPZcprbvMs4xD5AR+NK+9DG2kZuU&#13;&#10;d1wku/IQt+5/qBwqf/izB6jIUaDKCkxZAi2q4Hbp9vLHyH3f//hnTp2/x/mrH3Dl5kfcuP+Q2w88&#13;&#10;Jbc3P/iUG+99wbt3P+XG/d8qwNI/fJzC8BgSfULUhejhLgvVJelUFBvISk7n3u3r/PjjV4yOD5GU&#13;&#10;kk66IZfSkhrlYDEVlGPQm0nXeSRzzdK5tsYrmjc3hfPGxnB+szqYV1dr2OZbTJhukK0+Fl5/fS/P&#13;&#10;v7SbJ5/Zymtvanj1jd1k5FQzMHGG/oM3aB07RfPYcZwjRxVIEZgicgwcW4Ery2+LM0UAisCVZaAi&#13;&#10;MSFxr4gkaiQluVbnBIUNbiqapyl1jqveFbmtHCxtc1Q0z1BR3U2NFKHaB8nKraOlqY8jc0eYHp1j&#13;&#10;bmSexclFFiYXmJ2Uc8UZBuVieXs3Tc4uulo76WrrUu4VcbAcHFtUTpeB9i5K8tI5sG0TTz7txapV&#13;&#10;AbQ7u+hzupgZnOLiwiLd9fX02uwqGiMuFQEiI83NCo4M2uoYtDcy3NrMeEcrA3abB7BUN3LhnTPM&#13;&#10;uMfoKKtlqKGJcWc7zaVVtJRX09tgY6TJSV+jjf7GRt4ZcXHr6NgKYJHVoINddt49OMitwyNcnh7g&#13;&#10;cF87J4ZcjDc5GG92crSvm3cGOtVs8wl3NwuuViZbHBzqa2eur5tLk0NcmelXJbnS5XJ2tIPz41Lg&#13;&#10;3cn1mS5uLfRx+9AAtw65FVQRsHJttl/FkaRY9/rhMa4dnuLu6UN8cPk49y4c5fyRKZxl5bjq6hlp&#13;&#10;blJ/DkdRJeXxBdw1mvnS3syDsVFujowx0TexUmArpbbiWrE19tLY0Iu9sY9m5yBNzkHsDrcCLLW2&#13;&#10;PhrtfTTYeqlv7KeqZpjKmmHKqwcxV7RjLm+nuKyDIotEIjv5h4jsrYRlbiDFspaM8nVoS9YSZ3qb&#13;&#10;eKU1pJjXoLeuJd26lgCtF/sSN7Inagt7ojezI3Ib28J38cZuL7aG7mWd9y5eWL+JCEMBTz2/gzc3&#13;&#10;BLAnQMvbm0N5+U0/QrUV9M+d5s0NQewNLuLg6Y+4dPdrpg7fpL66gWprPEmpcvVxJ3FJ++hoSyLJ&#13;&#10;uHYFsETH78XcFUZMejARmaGkFMegt0ZiaQ+krj+Q/ZGb2OOzCZ/ALQiMMepCKMyUCVUfjFo/KoqS&#13;&#10;OX1kVgGWm+dPeeDKyeOcPXaUyyePIIBlzFlBf20G400FjNhz6a1OpzRHx1x7CYuuSi6eOMLczBCu&#13;&#10;Pjszs///ApbhoWlVhjuwtCbU1zOmpp17u0cVTOlqc9PVNogcBbT0do/gfrzrpd/jiJkenWVidJ7x&#13;&#10;4Tlmxhc4OHVI6f8EWIbdUxTk1rI42rcEV87/BFfuXlFLQtVFBsyZcdjM8bhrk6nJDaDB6Ict4wD2&#13;&#10;TG86lrpYjrhyWWjPYrHLyEhdIu1F4Qqw2DL8sKUdUF0mEoWZrklVS0FzdVpGSqNUTEjgihSwLgOX&#13;&#10;6aoEZEZZnC8CV0RDJTHK2TFUEu/pLJG4T34wrrwgBs0RqqPFVRCiHpM8rlZjIK68cCWBO1KQK5PO&#13;&#10;4iyRxyGS8t3B8ljllukp1KhuE4n5CGQZNEcq0CI9J+pxmEIZKI5gVtwazWbmag2qzHbBluVZ3mnO&#13;&#10;UZBHIilS6Cvuk/qMYOozQ2nIDKUtJ5jWnGCajUE05YXQnK+hzRROb0kM43UpTNSlMmCNY8Aai7sq&#13;&#10;hcHKVFWmOlCehLsyWamjOI4uSwIuayK9lYkM1KYw0qCntzwRe04w7VLyWppKmzlJRW6GqlMZqpbo&#13;&#10;S6xH1jj6KpJwV6fSXyHFrkkcbDYyYc9hzJbLuD2X4boMWktjqc8LpSYneEUlBh8KtHvJSQzAlBJG&#13;&#10;uSGKhoIEWvKjyIr3Jlqzm3DNXrRxfqTE+hOhCSUyLJCEyAPEhx8gMzmY4owoSrOjKErXUJAWiik1&#13;&#10;hKKUIEq1gVSmB1GS7o8105+yLH9q8gIoy/CnTB9IaVogxWmBFGkDKU0PoiLbj/r8YBxFkTTkhCmA&#13;&#10;Var1p0IfSINRo4ps24s9C0F1BnENBWPV+mJJ9aY0zYeiVF8KU30wp/pQkRGMKS0KQ3w4yRFBpEQE&#13;&#10;kaAJQB8diDktgqTIECJDg5QSwkPQxUUQGezP/t072ei1QblYvNZvYM367bz6+iYFWJ5/xYunX/JS&#13;&#10;EEWiQM88L1BlPS+8vFHpmRfX89TzUoLrxa9f3MGvnt/Jvz67nX99bgeGchtv7wjhjS3BrNoUyE6N&#13;&#10;nhfW+uMTl0dQShFpxXXk1bSQVlSDtqiMfHsH2TU2EkzlxOSWoc2tICKpgKjUQmK0BXj7plBsdlBn&#13;&#10;68bp7MJcVEpLUzPR0WlER0SSEJWGXptPSGAoUZGRzFaY6bdaGC+1stDWxt13L/HgvdtK79+4woN7&#13;&#10;HveKOFju3rzORw/e45OPH1BisbNjdzI79yQTEp21Up4oJ5uxCaUUmpzEphfjF6MlMCpLnZxHJZaQ&#13;&#10;ktmINttOYnolyRmlJOiLScqsWAEsKRkCVeqVuyVRikXTZbGlUUVmwmLKCAwxsfeAgbc3RhIRV4C1&#13;&#10;tgW/IB3BoTqefWETr6/ezvqt2xRg2bLXhx37fdjj54t/uKwIBSvAIs4VkXeYP94aP3YH7CIgyocY&#13;&#10;rawI+eId6odfuC97/fcQkxpEnD4EiykFU04CLkc+w53l9DgttNQUUJyrZWzAgVzllyjFB1eOM9nX&#13;&#10;xsLEAEdmhnjn0BhXz85w/fwcNy/Oc+vSQW5fXuDW5QVuXDzEzUuL3Lrskbp95Qi3r53g5pVj3Lh8&#13;&#10;lGsXDnP57CIXzhxlcmpeXSnXZthUNEaf1+qBKvldZIkKPBGL3GLPQsuyi0Vgyt8ssSzFhCQiZCqV&#13;&#10;fopWMgvayDJ5ruynG6XY1uOkUCf84mBJLCG/qIGrFw6jz7KpslqD0amcK4acZrJyW8gUCWQxtWMu&#13;&#10;6yK/qE1FhOTfnnPvnFSLK4bsFgwSk1EzzhKFEaeG9JVIT41NwZXCkg70mbKaU8bIyCSFRa0EhZaR&#13;&#10;rhwzAmEc6nPElSLrQeGxFsRlIxLYEh2RT3eLi97OfuLi5MRt2U3x0wm/x12xFBVKrCQgLBffwAwW&#13;&#10;52dpbGgjKMy0AmUEDoTHVxAqS1cplUQlVSo4IA4liQjJ6350eJiZyXGCVbTI42BJSK0mMbVaxZdi&#13;&#10;4q3qmJhWp2Jhcdr6FcAy4XYRGZ2vJqjlufA4uKTktpo4KeZdKrqVhaLW5gH+9O1nNFqLOX98ipRI&#13;&#10;X3SxAZTmxuGs0DHgzGW+p5KD3eW4a7PoK0+mtTCWhtwoBp2FnFno5atHt/j60Xt8/fAeX398l68/&#13;&#10;vMk3H93iu4d3+O7Rbf7w2/e4f+0kLXWlKg6UGh1KQ5kJR1UxpQUGygszlcx5egqNWnLSEynJ0/Po&#13;&#10;/Uv8+OU9Prt3lZRUK5ExVUQ9FsP66TmvUn0h8howGKX02TMHniVAqkh6VFyqB0XiQqLlnhYBJsvv&#13;&#10;l2OOxINExZ7+FXnNL7uv5LgcGxKn1zIsEWCyLJ2sdWU1e9xFGT8BQYGCAljE2SKft/z4speAmUAz&#13;&#10;gTomq1uppLyDs8eP8sHNy3Q1O7h29hjtjVVM9dRzZMjG0WEHRwZaFGQ55m7nzNQAFxdGOT7Ry9HR&#13;&#10;HnVb3n738KBytpwea2axRxYtqxioMzPZWs9Rdwf3Lx/jx68fMeQeZrdPPAcCCwgIs6KJLiM+uZy0&#13;&#10;zPqfnCu6WuVkkXiQABZdVjWJOqtSgraU+NRSkg1VlHceobr3JPWDpzGam6hrGaG4wtOrInPL4k7J&#13;&#10;K7Arx0pymlXFf4pKu0nSyuvZTGFpF+bSdrJz6pSzpdDcTrFVwKJEGGWa20FmbhPZBS1IbEifU0N2&#13;&#10;cZMqCNXEmfEJMak/Q3BkBVEJtSQkFeEfqCUkzICtbZQccwv7/DN4c0Mor6315oXHHSx7DawXF8su&#13;&#10;HWu2a3lrc8rPHSy/WsOuA7H88y838MSTm0ksn2RnaDljU8f4+o//sTLRLOBkGarIMtC9TzyARSDL&#13;&#10;XxfZCmhZBizLx0++/AFZChK9/+grhg6ep6b1ILU9l7G5r6lelYbB69iHb6oyWym1bR5/j5bx95Q7&#13;&#10;pWVcimzv0TjsASwNg1eXAMttBV5aJu4ikg6Xiq5LGErnuHXvwd8AlmXYIqBl2cmy7GBZfp8c5b6v&#13;&#10;vvszh47e4ujZ9zh75RMuXX/ElVufcu3Op1y+8TGXr3/I5RsPuPnel9x4/ysa0sPQpa5Fn7abobZC&#13;&#10;uhwmFRGyFmSSHJ7E7etX+fHHL1g8PIMuPRud3khxcQWlpTWYTJUY9BYPYNGbyc4qQ5xP+3zSed0r&#13;&#10;nNc3CGAJ4dXVYWz1KUKTNsB2Pyv/9b++zJO/3swTT27kpRf388prOzAWNNA/fZWemXdpGzun1LwU&#13;&#10;+7HL3HLfEdW5Ik6VZeAit8XRInBFSmyrOmaVBLSIg8XWe4TG7sNI10pebR/FjcPUdS5Q1Tqrbpvq&#13;&#10;B7HYRylxjCnQIstE1W1zVDZNk5Vnw2nvVYBFQZahaWZGZpgenlbuFelgGe0bZqB7kO6WXtoa2pS6&#13;&#10;m7pVL4uU344OjjM6MEZbQzNGbQ7b1/uRlZzLSLaZkuw8rHmVuBuqaC4ppaO+gVlXp9KMq5OJjjbc&#13;&#10;ytHicaGMtzYx1dXOZHcHnbX11BVauXDiDIfGZ2ktq8NZUk1HRSNOaw1N5bU0V9TRVWtjyNnMSFML&#13;&#10;Cz0dnJ/u5+axEa7MuznS38pib5Na+bl9ZJSLUwMcH+xgsbdDAZaJJjvH+zoUYDk1KJDFxaKrnakW&#13;&#10;JzMdzSyOuDk/Ic4Vl4r6SI+LwJVLEy4uT/bw7oxLwRUBLLcPubk2M8CVqT4uTroUkLl9aJQbx6Y4&#13;&#10;PyuFtzPcP3eI9y8d5fa5RTrr6mgtr2GgrpGabDM1uiIOalL4xFLJF85WBVjeGxvl0MA43Z3DtLW4&#13;&#10;FWiRWWYpsxXYIpGhZS0DlprGPmyOXqVGuwCWUaWKajfmijal4rL2nwDL3rjN+OvWEpmzmsQiT0Qo&#13;&#10;2bwGnXWdUnrZOnQla9GXriWrYh2ZFEBrAAAAIABJREFUFevw021kc+h2tmh2sDV8J69tX8crW9az&#13;&#10;PdyHN3ZtY+2eMPzjLPzq2U286RXEC6v28Yvnd/Ds676UN41ibR8hJKGamRMfcP72V0wducHEmJu6&#13;&#10;umoCw3fhr9nJXr+tpOoDMBQGkJSynZTkXRRWRZHnDGZX+FZSS4KINO7iQMJqSlr3U93ji0a3Gf+E&#13;&#10;dXgHbCEmbp86mcvRasjXeVRRkMbZw4s8uPEud69cVIDlwgnPVLOKCM1NMNVRx0BdpgIsQ9Kob02m&#13;&#10;riSPQ93lLPZUKcCyeHCC/sFmZmanPe6V2Z8cIf93DpYxRocnGR2dYWRkBvfgJMtwpb9nnD6XLAmN&#13;&#10;0dM1gqtjWIEVgSvd7R7QMtA7zlD/pOpykfUgcbDITLSsGUlESAGWCXGxHFI6OL3A3NTckqSY1yNx&#13;&#10;yRQWVHJkxMVX9y/x5b2LfHrHo8/uXuKL969QYkykxpRMb62OgZokOqwSr/DDkRdEhzmK7pJIxuqT&#13;&#10;EcAy06xnoDyGbnMYrfmhOHOCcWQH4jAG0ZwnXRqBNOeH0G2OxF0WizgthkuiGCmJptMYTIcxSPWs&#13;&#10;DMnqTlUybmsMzUY/mrP96DKF4i6LU4Bk0BKD2xKlojmjlQlM1CVzqC2L6cY0VarbURBCR0Eo7eKq&#13;&#10;EFdHQRg9lmj6pSTXEqsWhcTBIjGc4Yp4hsvjGSqNZqw8Xs099xaE0Z4ZSHeuRsGdnkLpQgmlu0Cj&#13;&#10;4kbjMoOsymENTFamMl4ps8NxtGf54tB7U5u8m8qEnRQl+1CbEUKtIUi5ZWQ1x5kVQLX+AHUGX6oN&#13;&#10;flh1vpTp/ShJ9sGS6E1JkjdW/V6s+j2U6/dRbQhUha+NxlAaczTUG0Mp0/kpWCDAoELnTU26D1W6&#13;&#10;A1RInCZDQ5khhPrMABqyAqjN8KMxO1DFtlrN0TRZYrHlR65InDHLvShtRVFI10lVRhBmnbcCKgJV&#13;&#10;dDFbSI7wUooJ3kNU0AGig7zJSw1HGx1KgPdeNm7bhNdOL7x2e7FhixcbvDawft161q/bwKaNW9i1&#13;&#10;fSshfruVE0Qb4U9mfBC62GAyEzTkJWswpQaTk+RHRqw3GXEHKNL5YtL68uLWbazx3amgSH6yH4Va&#13;&#10;b0oyDlCbG0BdbpB6rBXpgVhS/CjXBWLVBlCdEaymnrvMsbSZomg0atRzLHClROuDWe9LYZqvAkN5&#13;&#10;KUHkaaPITIwkNSqU+HANIX4+hPp7ExnkT3hwoAewhAQSFRxAnMCWIH92bd++BFe8WLN+M2+u38Gb&#13;&#10;b+/g5VWbeOaVDTz7m4088/IGnnnB41gR14ro2Rc3/BQbemkLL79xgBdX7eGZ5zfy6pr97A3X8da2&#13;&#10;EPwTs/HaF83affFsCtDx6qYYdoZmorc0UNHWT3aZnczKepKLqwlKycA3PoOY/HIiDMUkZJiJzygg&#13;&#10;UZ9HVHQelhIbJnMd6Wm5eK3eTk1NA2GaBOJi4gj0DkWXmE1IYDjBQRrG5SprRRkdxSUcrK/mg4sn&#13;&#10;eHTnotKHMte8NNn84MYVPr51lS8e3OCrT+7RUNuOj08GYRHFRMVaCYrOIjAqj6DofMLjPCecUbEW&#13;&#10;FZ+QCIUoIbkCfYZNdQUsH6U3QJsusY56JV2WLKx4+kakM0AtXaRUEZNWzIGIdLwj0vELjGXTJm+K&#13;&#10;rBXUtfcQmWpk6/4wBbneWL2Nt7w2sHHHLtZs2s3GHfvY5++Hb2gg/hFB7JfloEBvNdW83XcfW713&#13;&#10;sydwN6HxfsRoIwiJDmB/0D58wvbjG76fqJQQYnTBBEV7YylIZqDZxHBHCQNtVpoqc7HmJ9PXWcU3&#13;&#10;n93iu8/v8O47szRaC2l32GmxNWCvraOqvI7y0hpKzDXk5lrJyioh3WAmVVdEUmohSalFaNNKSUmV&#13;&#10;9QUzKdoS5ERGumgSkkuITy5VJ0qZcvXd2Kok5a7SvyJgZSU+UbQUpRDA8lisosjSi7nk76jcM9dc&#13;&#10;XOYiO6ee3NxacvIaSc/vIT3PRXqmAAuPU8RzbMRU3Mrti0coLetQ70vL/nlvxfKJa56lE2eTW1lu&#13;&#10;pQi3pXVI9YWVV7vJLewhx+QiK69TAZdlwCJHASgF5jbKqvtV3CBVV8ypdxbUayYmrppsoxOzpZ0C&#13;&#10;UzNxCRVookoIifB0AC0Dlpi4UkL8DZSa6jk4Nk1ctElNf0vhsCeu9nPIIkW7WXlOkgxWYrXFTI5P&#13;&#10;UFBYR1isTENXqTLedGMTCbo6gmLMhMRZiEi0kp3rJCPTTmJyLUEaK2dOHKS2ppWouJ86WKQXRhSX&#13;&#10;WK4gTJzqKrKp7h2ZZBYHy4V35pgY6vkbwCIgJ1rKoeOtaqFLIIsAlpYlwOKy13L1zBw5aeFkpWiw&#13;&#10;l6ereFB7bRb9zVb6m6xU5KdSmh5OVtQ+bMVa7lxaUH0q33x6h68+vsuXD27x6d1rfHzjIvcvneFL&#13;&#10;+X/B/QucOzRKjk5LrEam6SPJ08XiqDTRVGOmqbpYwRV7RSGOyiKqzEbyDEmYzS66uhYZnzjL5NR5&#13;&#10;WlrmsVh6/+5zLs+rOIH0GQ4Mxp8ARmZBl4rgyHKPTDkrSPIYYBHQokpopYhW4MsSjBHnisAVKbqV&#13;&#10;92fmeZxYy2BmGbAIlFS9KtIPlCEz20uz2PoG1Yn0+OtdwGJyul3FhJYBi3wdnbFFScDL8mPIMTk4&#13;&#10;deQwv/3gJqO9nQqwOKutDLdVcWSokfm+Wmbbazk53sNCdyNH+pu4eHCEk5N9HB3r4fzBUS4sjHL1&#13;&#10;0CA3D/dw60gPFyaaOTVk45TbxsEumwewXDqqAMuxw4scCExin38ugeFlRCd4isFTlvpX0gz1qndF&#13;&#10;4Mqy9NnVpBjKlVIzBMZUoMuuIsHYSGKundzqASpsA5Q39mPIt1FgbldltQXFrVTVyNXcYSpqBrBW&#13;&#10;DZCZa1O/o7SGSkoq+ygt76LI3EKWsY7cfJsnOmQV8Nukfp/nFLSSX9S50slSIH0tJR0YTc1EJpTh&#13;&#10;pynEL6yQwHATwRoDB3wTiYgyYm8fJ6+kjQNBWX8DWFZ5xbDZL5fNfnms3+WJCa3ZnsYbG7Q89cJe&#13;&#10;5WD55yfe5o11vvzzv2ziiac2k1w5w+7IKk5dvMfvfv9zwLIMU/76KOBFoMqyxLXi6WH5/VL/yveq&#13;&#10;4FYmme8//JqOwUWsthEa3Vep7buGY+QG9QPvqmUg+7CnqFbKapvG7tMy8b5aElIulrF71LmvU9N/&#13;&#10;BcfIdZrGPaW3zsecLo6RO9T0XCO7Yp4rtx7wp3/7f1Qc6HF4snz7ccAiQGUZtMj9cvvRb39gdvEG&#13;&#10;c+/c4ej59zlx4QNOXvyQ05c/4szlj5XOXnnA+evvc/bKe2SkeqE3vIUu8w0GW8y47MW01uZjzc8l&#13;&#10;R5vNlQvn+NOffsuZs0fJKygmRZtBXp6FEgVYalYAi1ZbgF5XRKnFwdqNGl5bq2HVujBeeTOYVWsj&#13;&#10;2RVYrgDLjoBy/st/eZknn1zP07/ewMsv7eelV7cRk1yMSybJZZVp7Byto2dxPhb7EVeKRIPUFLN0&#13;&#10;rPQfVWBFOlcErghUEcAikSD5WLmv0XWY2vaDFDUMYWoYRICKwJbKlhnlZBGwYraPKMn9FseocrqU&#13;&#10;OybINNZja3CtABaBK7Ojnu5LgSxT7ilG+0YZ7B6kr62PDlsHHY0dLAOWgc4BRDLfPN47SGN5HSF+&#13;&#10;eRhCk7CbK7Fbq5kcHGLBJWtkToZbOnlnYhq308mAw8GA3U5XTa1ycgw3NTHb08V8Tyez/S4mXV3U&#13;&#10;FFh45+Axjs8eprG4nKo8Mw5LFe3VNrrqnUuAxY7b0cRosxTednJhdoBrh9ws9jQx22HjxFAH99+Z&#13;&#10;4t7JSS7PD6ki3GODXcx1tarZ50VXm4IsJwY6ODXUydGBTkYdNuVuOT49zuXZES5MuVTc5+KUiwsT&#13;&#10;3Zwb61ASoHJrQbpd+rm1MMy7s4NcGO/m0lSPui0lt7eOT3NyfICbCrAs8MHlw1w6Nq0WhPrrG+go&#13;&#10;qSQrPJ1cTTrv5hdz22zlg5Z2BK4cc0+o6WxZ4G1rkdUgF+3twyuFt3a7B7CIg8Wx5GD5OWDpWwEs&#13;&#10;HgfLEmCxPgZYdkbvRJOxjsjst4nOeZvo3LfRla7BULYWQ/k6DOVeqp8lvmAdqcUe0LIleDOvbl3H&#13;&#10;y5vf5gWvt3h+7Vr+6enneOLV13nitbd48pWtbA/MU7/IfvHUWp54cSf/8twOnnhpD7riTprGT5Je&#13;&#10;1Evf1A0mj73P8PxlQkLjSEvLxD8onBDDFkp7gsm3BxGZtZstmjXkZAaSXOjHxqCNak46zxZOdO4u&#13;&#10;Uiz7qO7x4//j672i2z7vdN253Rdnn8xMknHvTb1SEtWpQrH3AoK9k2AvYO8FJAgCJNhAgiTYe5FI&#13;&#10;9d5ldVuuiUsc28nYk+aczMxZ55yb56zfB1GWM3v2xbs+NJFaMkTr/+AtRa2HFGhpGvKhfSaA5EQ/&#13;&#10;shNDyEwIokinoTAtnMq8NG6ePc9vPvyEXz14yI3zZ7h06iSXTzunmi/MTzBva2Guq4b57jrGTIUM&#13;&#10;N8vsWAlnHE2cHTZx58JZluZnmBhzsDC/wLGFYxxbWOLY/HEWpxfVQo9ADlVgq+aZp5HIj3KaPF4T&#13;&#10;kmLbCfnLNTKrIj0rfS1Dg1MKsMiK0FD/NEN2pwZ7JxnomaBPim47h+ntHlYLQs4o0ePp58dOlrmJ&#13;&#10;eeYnF5iZXGBqfIFFmZF+3L8ip6wIOfWjs2VseJrmhlbOTQ3y3Ye3FGT5/OEVRL95/xrffXoLU42O&#13;&#10;tppUFroLGDOm0F0VqQCAIdsXiz6UzuIQJoyJjDbGKbDSXRxMW64vrZk+GKVrJM0TQ5Yfhhx/qnVy&#13;&#10;getBfaY3XcWhKs7Spw9jpFxLZ3aAmkyW/pPekjDG6xKUw0QmoS05PliyfVQfiThDbAVO58qQzEeX&#13;&#10;hjsnoxvj6K+MoLMgEGueP536ELpLwrHkS6dGEJaCIDqKQhkojVTRIek6kdWe8do4ZpuS1WzyrCwV&#13;&#10;VWgZLNGqotuphmSOtWUj89QzzakstGbgqIxiQi0EpbFgTFclt1KmKmW0nbmBdEl/S3kMttJIukqi&#13;&#10;1PKMrSyKkdpYxsV1UhOjfl/tUgxcFIalREN7mRZLYYQqdu2rTqClKBBDvi8NuT40ZodgyA2lozKW&#13;&#10;geYk+g2JdNfEYi2PUg4Oi8SwisIw68Ow1SfSXZdAZ1mSUk9lKva6TOx1GQw1pjJpjGeiOYH+hlQ6&#13;&#10;ajOVhmWK2ZTIrCmJkbooBio09FdoMORHUJEl0pCdEEpaTDBp0UFEhAQQGuivFBSgweeIOzt37mWb&#13;&#10;yy62uoiTw5UtW7ayaeNmFZvZvm0n21x2s33bbva47iHQ4wgxwb4kRwSQEhlMbkIYBUnhFKeHUZmj&#13;&#10;oTg9hKKUIMp1AazecwC3qAPsjfJjrzaIwzGhykFl1AchUn925ZGY9OE054cq2CIxoLZiLeNNKcyY&#13;&#10;pLA2le7KaKzlkVhKImjRh2EsCqI+PwB9ip9aASpMCyM3OZzshCjSY+PQBAYQ6OONv5cvAd6+BPv5&#13;&#10;ExHkT1xYMOEBvgT5euPh7s4BtwPs2bMPl50HFWDZ5nqETS4HWLPVjXU7D7Nm8z5Wb9jNW6tdFVwR&#13;&#10;2PLSm668+KYrr63ax3oXf9Zv9HBClnWHefbNvaza5sPWg+EEJRewcW8gh0ISiSkxsNcvCY+oAkqM&#13;&#10;HVhnj9M5v4y+1Up6tYE8o4nQpGx2ByQQmFhAbnU9/lFxRCSlossupKKigaKiKrThCbz2/BpSdLkk&#13;&#10;p+eRk5VLUlw6BZmlBPkE4e+jITJaHGLlLJSWc6KlmU9uymT7fwNYHt5Guhn+8OUjBrsd+Hhn4u+f&#13;&#10;hzammgCtDk1chVJEbAUSFYqXdSBdM3GpUmTboDpaJGoiqzgSf1i5IE5Mly6PNvUJZ1ZBO6IcvVV9&#13;&#10;EiuARWZ0gyJKOOKXwd5DcezYG0pASApNpg7SshrQRBfhsstfAZYNm/fhsnsPLrsFtBxg297DeAT4&#13;&#10;ERwdSqA2GC8BLP5eeIb44hMeoE6vUA8FU/zCxbniTVC0L+EJAQRG+qBNDCEmPRS/CE8sNen0m/MZ&#13;&#10;sBTQa66kv7sPrVZLR4eFTz59yEcfP2BqbJ69bqm4HUonKKRIAaiw8FKCtaUEx1QQElNJWKzM19ah&#13;&#10;iZbp4ccX+wkNRMsn/XENRCQaiUhqQZPQTFhsg7odly6LQo8XevK6EMAiyiqQixRnfEIKPeW2OFgK&#13;&#10;pafiMXB5GrBUVA0gqhTVDVAhrfi1drJyW9BltZCT30KG3k5GYS+Z2U2kZLQqJcsKjq6VkvIuHlw7&#13;&#10;QV19LyVlXRRV9FJQbn/iCFBxiqIuKuv7sXaMYmgeJDXLQlmljctnT9HROYW+fFD93uQiOCVT3gtO&#13;&#10;B4tc0Eorf7N5iqbWSbILWijQ13Lj2hmqa2xk51goKu6k2ehQ91NTG4mJqSJEW0xkfI3q7pH3lCa8&#13;&#10;iCDfDPqs/ZycP0pIcC7xKQ0UFveo96HMfzv7WJzlq5V1DgYH5zAYOxVgqW+y0m3rJSQuneiUKkqr&#13;&#10;bTSZxkjKdAIWgSyxqQ2UlXdSV91NqiwKpZgYGximxdiNLrtVxZQyc1oJjaokJLLCKW05oZGVaGKr&#13;&#10;iUutVQoNz+fSuWXGHENoNHoSkhuVYuIbiYypRxtTR2hkCaGRRYRGFnPAMx1DQwc/fP0B471W7l07&#13;&#10;SnFWFPlp4bTVZygHi7kmg7Z6PfMDRroMRSSGHqIoVcO1U9N8+/kDJbUY9NE9vnp0m88f3OTTO9d4&#13;&#10;//oFPrt7gak+C0W6ZFKitTTodZgrc2itzaCpIpU+SzGjneW0NZbQZqikvbFKOVsaK/JpNEzy2Zff&#13;&#10;8ae//ie/+/4HTp68g9k8R6S4fBIbiJSIVaJBQauohEa1RLUCWMQZIhBD3CoSwymqHiK7qJuswk7y&#13;&#10;S3vIK5G4j1MySS7gRMXjxFFS7Fy9yintVVBGYkYCQuR5KaYVSQwoOctCfLpJdfZoE5ylu1FJ0r9T&#13;&#10;jzbBqRi1RiV9SQ3qsYiEOqKSG0jNMimlZLUgnVESb5Cek8ysFqWsTANnjs3z1UdXmR5xcO/6WXra&#13;&#10;OxjqMrE03MJkTwNDrZUs9DYpSS/L9cUhpbPTDo6ND3NhYYKLswNcmuri0lQ358flYsfE0b5mFnpM&#13;&#10;CrA8unGKP//+C+7cuIpfSAp7PLI4ElSKJt5AYoaRpMwW9fvSZRkQSRdUSobJqaxGkrLEOVhPSnYD&#13;&#10;KTkN6ozPMBKf0aIkX0OUmm16AkP05d1UNwxSa3ConxWF5V1k5BvR5TWTrTdT0TBIRW0fZVU2CqVz&#13;&#10;Ja+V0kqbUqH8fCjuQl/SQ1lF/5OvKQtD+rJu9WtSsppUXMgntACfkFx8A5Lx8I5DG5WvAEuloZ/4&#13;&#10;9PqfAJbX1xxg8/4kdqw4WA6mP+lh2bgrlVfe9ngCWNa7ePNP/7KTF17bQ3rTUVKaFnn/06/4/q//&#13;&#10;8ZOJ5pV40NOA5b+DK6rcVtaEfvu9Ai+f/+5PfPPHf8faf4zopHKqLQuqqLZ56A5tE/cxDt3FNHqP&#13;&#10;9qn3nUtBw7IM9Ei5WGSuWcpvzRPv0TQiq0HOOJHztc6YUOfMIzqnH2Eee4hx6B551bNcv/cxf/uP&#13;&#10;/48//vAf/PGH/+RPf/2/fwJbVgCLRIZWAMsKZJHz4Qe/ZXjmJvNn3mf50oecvPw+Jy9/wJlrHyu4&#13;&#10;IqDl3LWHXLr1HtdvP6Ikdw/6nL30W/Q42soZsJTTby7HXF9ObnI6504u85e/fMmtWxdoaGwmJ6eY&#13;&#10;vLxSyisMFJc0k5VZhS6tjMTkAtLTi6issOB2OJqtO2LY5BLJmo0hjwFLnQIsh4Mb+R//Yw0vvLSd&#13;&#10;bS5+rF7lzfOvbiU2o56BxXtPuVcuOCHJ49JacalIFEiml+W29K4ISFmJA8kpK0KyLCQQRm6LW0Xm&#13;&#10;l/VNDspbxyk1jSrHisSFjL3LiGNFZpkFtIirRQCLmmu2zJCdb6SxoYuTC8tKi5MzzI/NMicanVES&#13;&#10;F8tI34gCKQNdAwx0OiXLQivrQoNdA8yPjDNhd2BpNGPvlDlhO7W1bTRLzGe2j2uz/VycGuLi1DBn&#13;&#10;xwaZ7upAil6lP0UWdRRcGbRzdKCX5TEH5+bGaK+pZ2ZgnOOz85jKqzFXNGCpbKSzwcSAuQO7qZ3O&#13;&#10;uhbsTUZGzGaO9nWphR9xr5wft3F8QEq3+/jwwhxSfHvj6CjXF0e5NDPI+clBlgd6OOGwcXqoh1OO&#13;&#10;LqQrSmJFEiOa6Wzn+NgQN+bHuDk/wM2FfuViuThu4/xYN2eGOrg63cutuUEVG7o01s25IStnhtq4&#13;&#10;NNHNu/MO7i1PcP/EJJenh3h00QlXPrh+nKXJQTXPbC6roiGjWAGWyvh87hWXc7+8mg+7bdwcm2JG&#13;&#10;BmUGp1WPaad1AEurTf3bpK1tiNaWQQzGIdrbRrF3j2Npc2A0DdDU4nSviIulpfVHB0tNg+NHB0vV&#13;&#10;44hQeTf/cCj6EGFZrmhztj5RVMEGIvPXE1u0idSq3UQVuuOXtJ9Dmp3s8XdhzY7NvLJhKy+sW8ez&#13;&#10;76zlF6+t4Z9fXsvPXnydn7+xhmff2o5XdCX/+IvVrNp4mI07A3j2jX08++ZBItIN9MzeYptbNFWW&#13;&#10;o7Q5rnH35lWk8GhnmA9huW40joYpBen24Rm7i2DdAXS1bkQVe+Cfdogsk4byzhiyGgIpa48gv/kg&#13;&#10;lZ0eNDl8sc4F0jrhR2GmRoEVfbqG4gwNBWnh1BRkcvfSVQVYPr57TzlYLp0+9QSwnJsdZd5mZKGn&#13;&#10;QWmkuUBlled66jk12Mz50TYeXr7A0ZlZZienOPoYXhxfOMHSwikWp5wFsivARNwlCpY8jvysLAT9&#13;&#10;PWCZfFyIK8BkxcHyE8BicwIWm3WYrvZBbF1D2HtHf3ytdLYMOstz58b/94BlBbZI8a1Eh47OLjM1&#13;&#10;tkBLo4mby1MKsHz76IaCKwJYvnp0jd99dB1rYy7W2hQFWKZMadTqjlCSfEC5K5py/WjN8aG/Sktv&#13;&#10;WThDdTFMNCdir4ygPT8IU5YvjUmHqUz1pCbDh9b8IMpS3KlJ98ScH4i9OBxHmZbJmljVrSKFshLj&#13;&#10;EUAyKdPGzWk4qqPoKwtnsDJSrdFMykxxQzLTjcmqI2W6KYkTvfnMt+nUVLRMMas55vp4JpuTlaaa&#13;&#10;U5gypjDTksZUYzKzTWkc78zjqFnHqc5sliw6jrfnKklESFaAFkwZLHfkMmdMZ9aYpiSgZdqYwbgh&#13;&#10;ldmmFBV3mqyLV0s1Eg0ar0/mqLVIab41l069FkteOMM18cyZ0plqSsZeGUlXcRjGLD8asgMw5AbR&#13;&#10;nB+CuSBCFbBKQWxHuYaOCg3WMi1tJTG0l8bSVRVHb308fY0JdFZFY62IUqfAFlFPbax6btCYjKMl&#13;&#10;hYGGRCZbdRzv1bPYlsdESzajxmzEnTVpKWTcko/DmMmYJY+Bpiy6arKwG/KwVmXQWp5CU0kiJbpI&#13;&#10;chMj0KdEkhsfrsCIwJGYsCDiwkNxP+iDq+tedu3cy07XvezetY8d2/comLLNRcCKq3pOHpfX7HPd&#13;&#10;g6/7YTT+3oT7ebNqnxdrDvjwy3e2k5cYTHF6KOWZ4bgciuGgNgzP6HDc490Jzg4nMFuDpkBLSHoM&#13;&#10;/tExNBUG0V0bh7UymkMx8UToM9iw5xDNeaG0lkSpxavOshh6K2MxFoQqiCWQxVQUjVEfhVGvoSgt&#13;&#10;iJykELISg8mMDyY7LpSMmFBiQvwJ9vMl0MdPwZUQf1/CAnxJi9QoxWhCCQsKJMDHB28Pf464++O6&#13;&#10;5wg7dnmy2eUA6zbt4811u3ljzU7laHlzzU5efexcef51V154Y6cq6Nvvlcb2PREKsLRMLRCcUY2L&#13;&#10;ewyHw3Xs8Y1hxxENIWlFuAXpiMitpdjaT1nHAMbROaptI+hbLGTVG2gZHyPfYCKj2kBBUxsNvUPk&#13;&#10;VtdS1NhEZkEJOl0ByUm5eB0J5sXnVlNraCImIR1dVi5tbZ20mnqI1yQQ5BOFn28EHelpzBSXMldf&#13;&#10;y3tnFxVg+fy96073ylMOlk/vv8sXj+4g061nF+bRhmUQEiZ5/kqCo7MJisr6CWCJSzWoQtK4NANy&#13;&#10;WyaZZf1F4ElShnMtR4CLAJasAqtSeo5MErcr4JKU6nSwCGAJjijD3TuDXXuj2L4nnKo6E929g8Ql&#13;&#10;VOPtn86ba/aoyNa+gx647jvArgPuuB48wiF/P/wjggmP15CUlURCRgJh0WGExYShidcQHheuzuiU&#13;&#10;KPwifPAMcSck1g9tchBhcX5EJAQTp9MQpwvDWJ6GtT5TARabMYeu5jLydckM2Kx888V7fPbRHS6d&#13;&#10;PotfYD7h2lKiE2uJTW1SxaxyyvyuwISENJNSXEqLioTIXHBs2oqMxKUb1Sfr8tqkTLMq21wp3RQg&#13;&#10;IZ+qq66SwlaSCxvIK5FPhuXi5UeoItCjqMKuVv1KK+2sSBwoznnVfgofF+DKelBaTrvqNZHeFblg&#13;&#10;XflaUgKakuNc+0lMayFP386vH96iv2eYygor9cZxymsd5MjKSmGXUmZ+B0WlVvRlvdTUO4hNqCc1&#13;&#10;rZqZiWHVh6KNqqBA30+e3q5cMNLVI2XGSToDqbLIYBnG0j5AXb2FSG0G7944RZG+ksT4AsyWPk4t&#13;&#10;yZrJ5ON+nzrCY2qISqhXU8bRsrYTV4W3dzKtRiunjy/h7acjKV0my8fJLpCy3hIiYksJjipCm1hF&#13;&#10;c9skk4sX6R5cRBORQV97O2N9NkIi9CTntHPEI4Gg0EJSdUZiEgR4lJOc1kxuvpXNLlp27UkgJbmB&#13;&#10;M4sjdJkMhIckkJBlwjZ+gUbLmIIx4TEVBIcXEqwpJDqhCkPLKM2tY3gHpDI75aCnpx039ygiYgQU&#13;&#10;SVdLLb4BOXgFFuAfqscvRI9Gm09SSq3K+3/3xSPGB+2cObaILjGe4twoWqrTaGvIoMuQgbUhHUtd&#13;&#10;Or3GAsqzNFw6Mc2j21e4c+kMF47N8/GDm3z+kawHfci3H3/IH37zGX/86jNmB3ooSo1HnxpPfUkO&#13;&#10;js5aepoKaCnLxFJbwICpkvHOetobC6krS6NCn6wKb4uyk6lrmODL3/4bsmQiunz1kXMNLL6WuPha&#13;&#10;YmKriBC4GFtNVGwpGSkFFGS+QoaNAAAgAElEQVSVU5hbh15vUios7qBAOR3EgdL9I7jLl3WqblrN&#13;&#10;Q+RLTKioz+lSEadKoQ15n4o7RQCfnCm57ep9q3pU8p1dQjGy+PQ4rhQaVYVIG1+nTinrFgWHFRIc&#13;&#10;VkBIWCHRyXUkZDSp5bPSChPllSYqqlrV+7LFaMXc0km7yUaHuZcuSy/3r53gi0cXGBvo5+q5ZTrN&#13;&#10;7djaTPR3GOlra6S/uZQhcxXD5moW+oxcXXB2shwb7Weo187p2THOTw9wfqKLC2pFSGJFFs6Ndajp&#13;&#10;05MjPTy67gQsd29ewz80FTffAvy1tUSl/Dh1nprljOpIEa0AluT0VqWkTAOJWQ3/VTIl/hOnmkT1&#13;&#10;LE9gSFGFjfI6p9utuKaXgkpZKfupSmvslFT1UVzeq2CK3BbJzxhxFskpLrqnV4UEslRIjLCsg4iE&#13;&#10;KidkeQqwiIOltXuS+tZhCio62Lgj+HEHy37e3ujBLp88dnrl/KTkVspuVwDLP/5iDb98cQcH/HL5&#13;&#10;+bO7+NkvXUits5NqPMbn33zPN3/44YkrZcWd8r+CLCu9K/KaT7/6XrlXPv/2T3z2rbPc9ldf/xtf&#13;&#10;/dtfOXv9IWGRpSTq6mjuv6Q6VgSaiCT6IyW3pokHyqXSMnwf6/SHtE89om/+I9on38My8b4CLK3j&#13;&#10;D7HInPPkQ9omnKtC1qn3VDxInC8NfbfIrxzn+t2PFGD5w1/+hkjA5tPuFQEsK+tCcnulm2UFuFy7&#13;&#10;9Ssmjt1l/sxHLJ17yMlztzh14RanrzxSkOXU1Q84eeUOp6/e4ez5yzTUeZCVtReboUzBFQEstpZy&#13;&#10;TLVlZCanc3J5gb/97Wtu37mMsblNfcgjgKW4xEBJqZGc7GpSU4udgEVXhL7YwH4BLNuj2fwYsKxz&#13;&#10;WXGwOPCJauOff7mT11/awdtvHGLVO168sW4/uoou2icu0TF9hc6pK1hGzirAIqBEJH0qqqz2cSRo&#13;&#10;Ba4IbFkBLgJdxOUir23sWaTGOqOgioAUiQpJ30qJaUQ5VgzdRxGJc0Ugy4qzRUBLvXWevCIL1dVt&#13;&#10;HJ9d5OT8MY5OTrAwOsFk/wTzIxMcm5hg0jHOoG1QLQkJaBnoGcDR42Cge0Cp19qLzWpjuNfpZLE2&#13;&#10;WxEZGtqprrFgqGvhxEA71+f61WSyzCZLFGe6sx1rdT1j1naWhgY5MT7KUUc/SyMDnJgeY8YxSE9z&#13;&#10;CzajiYsnTtLdaqa1roGOxkYGLWaGrd3M9tvpM7XT29jEUIuRqXYzJ+w93Dk6xicXZvn4/AwPTkzy&#13;&#10;0flZPjg3w7tL41yZG+La/DBX5kc4N97P+bFeLk3YOTsirpQ+Ff2RLhdxv5wZtauZ5tvHhrmzNMSt&#13;&#10;xUHOS4yor4OT/Z1qmvnyZA8nB1o562jnVL9ZARZxsNyYHeDW4ij3T07y8NQsv755hi/uneeLe2c5&#13;&#10;OmqnvqicguR88uOKKU8ooSevlrvF5TyoqOGj3j6ujU0x7fgRsPR0DWEx9yrAIo6Vrlabkq2tD1u7&#13;&#10;DavRiqWlG0Oz7b+ousFOeV2/Uk1NL/XVNuqreyivtPEPbhH7CE7fSljGFjRZW4jVbyFGvwlt3noE&#13;&#10;tEQXuuCbuJ+dvjtZu8eFN7Zu5rW16/j5y+v4xSvreGG1i9Lzq7byi9fW848vv8NLa3fhlVDJL1/Z&#13;&#10;SXBaIP1nckivC2fjIVc8wgsotp9gx+EEqjuFHl5idO4MLh5uBGf6ozMEkFBxGJ/kXRzQbicozQ1d&#13;&#10;nR9lVk+yGnfjm7yfkJxDxJV6k1btR2zRQQpbDpFrcKPEcpjaXj+y6txJLjlMY3EsdYUx1BREU5ET&#13;&#10;SU1uLNdOHeWjO+/y8MY1BVgkH3v1zElunT3BuRkBLC1PAZZ8xlrymOupY9nexEmHmYeXL7I8N8/C&#13;&#10;1Ixyhki27sTiSZbmHwOWqUUmHsd1BLCMiBtlBbA4ZKJ5Vk0zOx0sc8rBsgJYVhws6vUD08rF4rBP&#13;&#10;0d8zhr17VBXbdlkHsNtG6e8dQzpa5LUCccQhIzEhgTuzE/NMqx6WBRUDWoEqT5/iYlFAaGqRoYFp&#13;&#10;ygqqubC0oKz+v/ng1hPA8vUH1/nto8uYqnXU5YUw15HHtClNzTLLDPNAfZwzMlQSSn9lFKNNqdjk&#13;&#10;or80AmtROG1FYRiyfahOPUxdmictOf506EOxFgTSURhIp15mnbX0VcVgl44QcY5URTJQpqE7xwdb&#13;&#10;nh/DFVrGGxNwVEfTURyGKV/6XwLoLIugtzIGe3UsPaURdBaGqD6TDn0YIuk2kb6TjtwAJXuJRpXf&#13;&#10;LltzmahPZKBcqyCMvUzDQHkE/eURqpx2oDIeS344trJY+srj6SuPo1uvfaLR8hgctfGM1CdizfKl&#13;&#10;O9cfR3kkIzUJDFfHM1ybyGBtIm0FofRIqWpGEPVp/nTkhSjny2BlFJ1FoXToQ+gqkYLVCMzF4ZgK&#13;&#10;w2nN0yCrNt1l0fSWaxmoiqajNIrGnBAasoNpyg3BUqKlrVSLISeExuwgGnPk8VCa8kIVWJB4jzxn&#13;&#10;yAmmVudHQ1YADdmhVGdoyU8IJVOKXGOC1P2G3Fhqc+OpzIqhNjeW9MgQ8hIiyE3SkBEfTJzGB4/D&#13;&#10;bhw6cBAvd3e8Dx3E9/BBPN32c/CgF3v2+7Bp6yG2bhWosp8d2/eyffseXLbueuJYEdeKSEGXHXvZ&#13;&#10;7rIL162u7N6+i2fX7mKtmz8bDgbz9nYfXlZxwl08s8qVd/bs55A2HO84LX66UCIKtWgKIgjJ1hKa&#13;&#10;GU1AqpbXNxzk+dWuvLxhD+sPerHh8GFe3ejKun1u7PD2prsyBVkkai2KxVIkkCoKW3UivTXptJcl&#13;&#10;YimJx1gYTXFaMDmJQWTFhSjAkhkTTFyID8F+3oQG+KIJDiDE3wdNoB9JmlBSo7UkRkt3iYawoBB8&#13;&#10;PIPw9ghkv5s3rru82Lr9IOs372XNpj2s3ribN1bv5LXV+3jl7d28+IYrAlhefGMn72z0YKe4L/ZF&#13;&#10;stHVHb/EIgJSK4kqaiG7pY8NuwN5bd1BthzQsONIPEUdg5R19xCeUUp2XSuZ1U2UW+2klFdT2GJG&#13;&#10;q8unccBBVq2RIoOFhNxi+ifGaTa1U5BXRVxkDmEhMezZfRhrbzdBYdHUNzZTVlFHT98o6QmZeLiH&#13;&#10;4usZgjZCy1hFJQvNTdw7McuXj27wxfs3+eTBTyNCKib03rsqCvPwygUiwtLRRpaiia4iOCqXoMhc&#13;&#10;1ccSGV+lpmrjZU43XSz4UmbbTEyKQRWFpma3osuzkKST3g1nka24WlIUTLAox4P6B3/K3wEWn0x2&#13;&#10;7o3GJzCFpRNL9PQNEBSWzUGPWN5Ys4dd+3zYtfswew8c4ZCXH66HjuAZEkhQVCghMeFEJkYTER9B&#13;&#10;sDaI0OhAwuNC8QvzwyfUB89gD4KifQiL91dulqBoT/y17sSkhZGYqSUlJxJLVTrGijTspjwFWUbb&#13;&#10;6yjPy1AXUdJp8e3n93nv5iXCI4qJiK5SLh2ZXlalrNKbktX2XyQARb0mo9VZ3KprfQJQZMVEXB1y&#13;&#10;kSglnHIKWJGCVznlU3p9hZ2yWumC6HcW2wpkKetDL+VrT4EVuV32VEyoRIpvHyu/1Ka+p1xUyfeR&#13;&#10;r7sCWAS2SCRCnCzJOucn4e/fusqgbZiKMgv1zWNUN46QV9yj4IqUlkr0Q/33S2shMaUJv8AikpKq&#13;&#10;OLs0TWpyGdroYpJS61Xpq5TUhkRWopVuk4QKktLqaWoeoL19FEOjmcgIHbdvnabD0k5wYAa1tXbO&#13;&#10;LB1lZGSWxKQKVUQraz/BGj0RsZVEJtQQEl6Il2ciRYV1HF9eJjAkh5iEMgpKTMQnV+DlqyMoVE9A&#13;&#10;SBGBocXkFbZhMo9SWW3DwyOapup6lqdG8fZNRxtVhq93MgFB2QSFlxAeWUFAaDHhUZXoMlvx9csn&#13;&#10;KKiYxIQ6xuwddBgbcT8YRkhMNd2jZ+kZOa0iGgKVgoP1StFRFfTbj7G4eBVdaikDsvjg6CMkIJ3w&#13;&#10;yCJKym2UFhkJ8E7F2ycTY0MXy/NHuXR6kZuXr3D/xlW+/+2vOD4/x+Uzp0mMCae8IBZTbTrtjwFL&#13;&#10;fVkc8fF+6AsSuH5hmi8/ucvdK2e5cuIoy+MjPLh+kV89kt6gT/jzN1/w3eefcGJyhKqcdPQpcZTq&#13;&#10;4jFVZjBpr1Jqq86kuTwLh6WK4fZKWqqzKC9MUCrLTyY/I57evmMsH7vAiaWLLMyeoc04rCCjrDDF&#13;&#10;JjYoV0i0OLUSGlQRdnpaNZlSlprTTE6BRcG7vOIuJzAsF1eK7Un5rRTWSnFtWZWdvCJxcrWpBavM&#13;&#10;fJkJF1mVo0tcXqnZHUSmtBCTZiE5u0PBGHlPC9RtbOphbGycqfFJFqdnuHxqiUsnlzi3tMjy3CzX&#13;&#10;L57m5pWz3Lp6loc3z3D/xhluS6HilaNcubzItctHOX10TrlVzi4tsDQ3y/T4BEP9w1w+uaxi1lZL&#13;&#10;J++eX6avpZ7uphqme82cn+nk2NQ0xyccnB2xcHGykxvH+rkw3sHZ4XbOj1kfO1e6ODNs5qTDxInB&#13;&#10;Fk45WpVODrZy0t7K+9eW+eazu9y8cg6/oEy8wrLxDs8mNLYEbWK5U0nVatpb5r0jkwxEJjYrxUsc&#13;&#10;KqmRpLRm5eSJ07USm24iKqlWRdGik2pJyGpWSiswoy+xUlbhvIAQ55rAWX25lfxyM7rCGjILDWTl&#13;&#10;tpJb2EZBSQf60m6Kymxq3lnOkoo+Jfk5I+Xa0vckkKWkUsBvn1ookvtllQJ7u4hNq0dcLH6hetx9&#13;&#10;sgkML2HYMUuPtQ9zcwe7dgexaXcQq7Z4sWqzP4f9S3HzLmCPRw5bD2YouRzMYNv+FF5+04uf/dyV&#13;&#10;f3nBjaDoBv75md38nz/fwk7vHNZtC+e330tfyp/+C2ARiPL3kOXj33yvwMrTgOXLf/2z6lv57Ns/&#13;&#10;8Nvv/sRHX/2evGILB71KSMvrxTR0k/bJ9xFYIhK4ojR6n+ZhmWF2ghbj6N0ngEVeJzPNIim7tU5J&#13;&#10;J8s9moedc83S32IZf0Cz4zb6ylEePPycv/3H/8sff/h3BVjk/HvA8oe//FiAu/KcnH/9j/+HyWN3&#13;&#10;mVi6x/zZDzlx7rYCLKcv3eHklQ+duvY+J6894OTl25w6dZa6mhDq8uMwlCViN+nob82gqzmPMn0B&#13;&#10;IcFahocG+eZ3n/Pxx/exmG0qHiRTzcXFTcrBkpNTgy6zjPSMEjIyS8jNr+GAezSuu2LZsN2X1Zu8&#13;&#10;Wb8thCNBNUSm2QmIaub/+Ke3ePUlV95+010BltfWHCAksRbL2AUFWBRkkeWfsXPKqSIxINWp4jip&#13;&#10;YIoAlZXulSeAxfFjIa5p4AS1HbPKjSKuFAEsInGxiFtFYIpyqlhnFXQRqPK0JCJUWN5Jvr6JqZEp&#13;&#10;Ti0sKcAiUEXgioAWuT09NIlMNA/1Dqm4kJwrcEVOiQeN9I4w2DNEf5eDdmMPbc1dWJo6aG1sx9Qo&#13;&#10;k8wGLk32PgEsJ4dsCoqYymoY7LBy/sRRHt2/yZm5SZZG+jkxPcqMw0GP0aQgy4XjJ+gxW34CWMa6&#13;&#10;ehRgGeuxs9Dbw7Hebo7aZLXMxo25UT46N6Mgy73lSd47Nc1nV+a5d3Ka5QErS/Y2Lo/3cm5UZOP2&#13;&#10;wgiXJ/ud8Z7pPs46ujkx2Mn58f6fAJZ3jzpUGe5yrzhVehSMuTU7wLmhdk4PWDg1YObcqJWbAlfm&#13;&#10;B7k5P8jdpWE+PH+Mz949yxd3z/PrWyeY7m4nJSQe3yOJJIYWY9bV0J9bz6mcEqUTti5OjPSzPNyv&#13;&#10;/r3SYbFjqLNSom/GbOzF2taPydit1GHtY8gxjLGpE0NdOw2GbuqbZHFohBbTEI1NDuoaHdQ2OKiq&#13;&#10;76eywQmcV8DzPxzQ7uRgxHoOR27AJ34jsXopuN2sAEtE7jpCdOvxjNnLKplq3ryJV1ev5vnX3+Fn&#13;&#10;z67in19Yy3Nvb+altdt4cY0Lz7y5iX/6l1W8tHoPAdHxuLgfwrFURN9pHU1jsfgkHuRll+1sPHKE&#13;&#10;feHBbPXxYqPHEbwTvEgzRFA7nkxmSyC+ybsIy3ZTRbreCXupGfShti8Q05iWGP1+grIO4pGwgz2h&#13;&#10;awnP2UFl90Gqew9S13+I5pF44gq8CElyw1iRjKE0ntrCaCpzI6nNi+LqiTlVcnv70jlnB8u5M1w7&#13;&#10;c4Kbp49xZXmOhX6rAixzXbWMmwoVYJmxVjLfUc2y3agAy9LsHPNT0ypqI4BFOVieAJajTIw4+1AE&#13;&#10;sAhQ+YkzRZwmMsclEaHReQSuyPKP9Kc4AYvEhH7UYP8EPV0OejodyrnS3TGoAIuCLH3jqgRXvse4&#13;&#10;7KqPPtbYnIoISR/M30eEBLIszS+xOLOottmFmoojJjOpkMunT/CbTx/yxVOA5ZsPb/Db9y/T06Kn&#13;&#10;KT+MiZYM7DKVXBvNqCERW1kyw3KWRzBUn8hgTSydJRo6S7UKsHSVR9Kc6099pifGbD9acwMUXFAg&#13;&#10;pTKSvnIniLEUhGDJD6a3NMwJWCoikOiPvSCQwdJwJgyJDFRF0ZzjR2XqIarSDmMpClUSiGPK9sOU&#13;&#10;4YMp0xdD0mGaUo5gzgmgXZTlpyRrQQJZRKM1cWpSWJwsfaXhTtBSHcl4faJytkj5rcSUHGVRzNSn&#13;&#10;MteQxmJTGjPGLBZNmdgroxko1So5yqOYac5gpiWH0cY0ps3ZzFvzmWvPU4W13QUh9BZr6JEVpIpI&#13;&#10;RuvjGaqNxVETw4A4T6pilAYbkployWTMmIGtIpoueX1VFG1FWuqzgqhK81UwReDKilqLNLQUhmMo&#13;&#10;0Cg1F0bQWRlNa3EEFenBFCcHUZIcQEVaCBXpERQkhBIb4oNWVnCCvdEEeBPm70NsWACZsWEEe7rj&#13;&#10;5bafUH9fQgL82b/3ABs27mLNup2sXruDtWu24bJ5B1s3bmfDpv28+c5upMB19ZqdbNmyDxeX/Ugc&#13;&#10;Y/2mvWzctJvNm3c+gS3btu1m0479bNy+n03b9uGybQ+vrvNi0z4tm/ZF8tomL55/Zx/PrtrM82u3&#13;&#10;svHwYXb4+bLOy5PDCcFoCrWE5kVwJC4En0QN3onhrHbx4OW1O1i3x53tPj7sDgpgi4cnG/e5sTfY&#13;&#10;H3NxHC36GDrKk7BVpynY0l4Sq+4LeOmS+dKqVBrztOQlBKm4ki4mhPTIQJIiQtSfTZCvF4E+Pvh5&#13;&#10;ehPq50t0SBBR4SFEaUIJDQzA38tPOVgOH/Jl334vdu4SubN1x342uexjw1Y33lzrxmur96to0HOv&#13;&#10;beWFN3bwytt7eH3NQd7Z4MGb77jx/Ks7eHmtB9s8EtDkGQjSVfPWFk/e2HhIFd36xBVSNzRN9VAf&#13;&#10;2bVNFDaZSSurwTw8Tm5tM3GFpaSW1BCdXUx1Tz9FzRb2eQUTHZdGm7WL6upmMtJLSEvNwc8vjPSs&#13;&#10;fKJik+nokl6NfDX/npdfTUhoHEaDEZ+AQOaNJhZMJq4vjquy6y8/uMUnD285IYuU3T7Wbz64o5ZH&#13;&#10;fvj2EwICsomMLCIyulxdcMonwNrYGrTRpU+6U6R3JVHmQVVhajNJukayCi3klXSQnGEgMb2BpAxn&#13;&#10;sa2U24oEvEjJp8QlVEQoqYGQiHL1af4Ot2RSs0q5cf8eFbVG0vIq2HkgiDWbdnP4SAh79h3hkIcP&#13;&#10;R3wD2OspUSDpXgkmJCKCsCgtYdEhBGn9VddKTGo4gVp//CO8CYj0JjjGj4ikQEJjfQiM9CAkyoO4&#13;&#10;1GBSc6NIy4umtSJNqas+k0FzISNttVTk6Wg3Niq48m9fP+LhjTNoNfmER1YSk2RQ6y/RyY3KyZKU&#13;&#10;aVExBYEj4kJRQClTojdOl4oAlRWplaBC57qJuFdWeiMEgMi0rZwyH5tfYqO0up+iSmcHxUqxbUFF&#13;&#10;P7llfeSVyifEfRSV9VFSbn/SxSIzgyuApbBcVm6kkLIdnVyo5kssw+mIEcCiVlayLaovQ9wVxxeP&#13;&#10;09zQhb7QSGFpF/pyO7rcDvXfOC3bqjo3BLBEJxgICC7BN0CvAItM/aanVhARVUxEbBkRkWUEhJUS&#13;&#10;FF5IUGiGmmWNSSgnJqGK2MQq/IJzOXgoisvn5rFb23F3iyE6qoimpl4aGnpw98zAzT0Db/9cvHx0&#13;&#10;Cqp4eyUhEsCSn1PNjUvnCA/N5uCBOA4dSsDdPYkDB+M5cDCJw4fTOOKhw+1gmop07T+Yxu7dIRhr&#13;&#10;GzgzP8nBQwns2BnL7r0JeHhmqujXnv0p7NyTxK69ycjt/fticD8Uj9eReDpbGjHV1/Dyy9t57o29&#13;&#10;+IYIoCnH00uHp1cGPr4FBAXrCQstJi6qkqS4WqLCMxnqbqPLZCXMP5XYiBzyMmuoKm1Cl1JKSnwx&#13;&#10;x2bm+Mu/fqmKbaXc9k+/+4zvv/6Mc8eXObu8hC45kuqieMx1Oix1aVQVRROqPUxkQhBnL8zxu28/&#13;&#10;5HdfPOLrXz/kq0/v8+v3bvHpw5t8cO9dBVi+/PAeo51mIr0lShRDU2mamnLutxTisBbTby6iqz6H&#13;&#10;vhY9k921zNkb6G8toaooieriVCqL08nVxZCfEcf9a6f44V8/4Q/ffkxFdRea2BoSMk1I34zAtJVO&#13;&#10;GjllVUkmtVOyLOo9rSI90rFS3KuWgqRfSLlTCnpUFE7icCLnKlOX6u9Jz+lQZ3JmmyoOFmCZmNGq&#13;&#10;HGHynIAZiR6JwyU5qwVDcy9zs4vYeofp7nHQYxuit3eIzq4BGgydFJe0KidNkd5IWV4NhdkyL1uv&#13;&#10;vqbEi+IEEseWkZBQTVxiDZFJdUoCDO3dw3zz6W162lq5dWEJU2UxNfnZdDVWcXbKxsXJLi5L/Eem&#13;&#10;mue6uXOsl3PDZhY7GzhhN3J1upPrs11cHDFxur+RpZ5qzjmaOT9k5JyjRQGWe+fn+PrXd7h9/QLJ&#13;&#10;ukYiM1rRpBmJyWsn1zCqpKtxkGOaJtc8q5TfvqDOIusiZd3LSpX2UzSMXaZm8CwNYxdpnLhE8+x1&#13;&#10;zEt3Mc7dwDh9hcx8M8VlvepnRmFJN7l6q5I8npLZpPpVCou7lWtF3CpP4EqpDX1Zz/8SsKjp53L7&#13;&#10;k+cErlRWD1DX2E9uoZkj/tm4++ZwwEumm/NR/y7usGM2drD3oEYBlrXbfHljnSfuAeV4hdSw+8iP&#13;&#10;gGWrWzpbXGN5+XVPBVh+8ew+vEMreO5Vd46EFeMVVc2aLd5884f/6yfxoBUHy8opkEXiQU+7V+S5&#13;&#10;X339vZpkFrDy1Xd/4Xd/+IFvvvsTx8/fJTyyDJ/gGorqpumZeZ+2x+4VcbCsgBPjyD1ErWNO8GIc&#13;&#10;kQiRLAg5Y0HiXJGpZnm9s/T2Hk2PAYtl/L5aEzI43iW3dpF33/0Vf/mb073idLH8CFgEoohr5b8D&#13;&#10;LOJimTr+UGnuzIccPfcBx84+4Ny1R5wUsHL94Y+6dJNzZ88RsHc/VRkxtNel09WSS4cpj5a6NMr0&#13;&#10;+URoYhl2DPDDv3/HBx8+xNJup76uXfWu6AsMFOkNZOdUk64rIS29iIyMYlLz0giJimW9i49y9Uo/&#13;&#10;3fptwbgHVROZ3k9QTCv/+PM1vPL6Xt5e5cH6DQE8++o+4vMtP8KVqcvKrSJulJXIzwpUkfsiiQqt&#13;&#10;QJaV18jKkBTgtvQfp6FrAVkLEsAinSsCUGQ1aMWxIo+L5P4KXJHokEgcLPqKHior2zg5f4rLJy5x&#13;&#10;dGqB+bEZ5kammRmaUuf0kHOuWa7DJgYmGOsfY7BnkGGbE6yM2ccQCWAZ6B6ir32ATlMf1uZOWuta&#13;&#10;MTdan6zUzjhGWRqyMz9gY6ingwlHP49uXOGL9+/x6d2bXDw+z9JwH8ujQywNO7A3NdPXYua9W7fo&#13;&#10;b7XSUVFPR20TfS3tjHfbmOrtY8Qiiz/9HLP3MtxqVs4YmWr+6OIc75+f5vaxCT44O8Nvri/wq4sz&#13;&#10;XB7u5tpkH1PdVk6ODnBlysaDpXFuzQ9zcbKf63MjXJns59RQlwJCtxYdvHtsmLtLYzxYHufq1ICC&#13;&#10;LwJgLo33cGNmkCszg1yaFOjcx4XxThUbur80zo2FUW4sjPHo3DE+uXWST949yf1zMxTHp7HmrYME&#13;&#10;H9JgSMljILWYE+XNXGm0cK3VyqWxSU5NTNPb2Ud7azftZhtdHRIR6lHX2tLJ0mcbxWzqxmzppXdw&#13;&#10;mlbLIE1GOw2GXpqMEhNyLgnVNw1R2+BUVcMA1YbH8erHzr5/CMrdx/7wzRzQrCcwZTPxxdtIkSWh&#13;&#10;os1octYTkLoWz5jdvLNjK69u3MTLb63ln55fyy9e3sCLq3bw/Nsuys3yT89v4OfPbeVnP38Hl4P+&#13;&#10;uHq7U2XOoK4vgcaRGOod0cRXBvD2nm28vn0rGz0OssXbkw3u7vin+hBREEhYjj/JNX7oGryJLfXi&#13;&#10;rV0bCMrYT92QP6Ud3tTbQ9HVHCIo3p3QrL2kVe+ifvAADQ6nqvvcyKjxIDB+L14RrkRmRpJenEhJ&#13;&#10;lpaSzAgaC+O4ceaYAizvXnQClqtnT3P19LICLLIitGCX8h5nRGjSUqQAy5gxn9l2WRFyApaFqWnm&#13;&#10;J6dZnl9WBUbHF0+wNH+SxalFFqT75HHkR1wl4mD5bwGLdLA8BViGnwIrK5BF/kfinGl2gpCOdjt9&#13;&#10;PSNOF0vfuHKxCGARYLMCWKbH5xC4ogDL7KICKgJWji8cf9LHIn0xkvkz15lpa+khPT6XO1cvOAHL&#13;&#10;UxGhbz+6wVfvX1IRIUtJpAIsEtU5OVDAnFWnVmtkcrhdOlPKJSIUQU9FFF1lkViLNfRWxWKrjKFX&#13;&#10;imXr4ugqDlcOltG6eOZNGYw3JNMsEZkMXwVmBLDIos9YfTxzTamq5HaqMdEJWKqjackNQHpf2vSh&#13;&#10;dJVFYSnS0FkWTWeJVq0VtReEYC0QB4usF2kZrE5gtCVFTUh3FwUrkDJcFaMcLHPN6QqyjFTGMl6d&#13;&#10;oOajZXFoqDRada/05oWpnha5L8BlpDaFycZ0xmsT6CkJU3BFCnJlkWisIZXZ1lwFWKRUdagumZGG&#13;&#10;FOVYEaeMLBUNVkczUB2tTvmzkj+LrmItA5WJDFYlMVSbwoQhg8nmLOVgkUUgAU/mQg0NmQHUpvsq&#13;&#10;h0pbiROiSAyoo8LZwWIq1iJwRc728mga88MpTg2jIFn7RLqYUDSBPvgcOYSP+0EO7T/Arp372bRl&#13;&#10;J1tddrHTxZVNazezaQ6eTh0AACAASURBVN1m1q/fzqo123h7lQsvvLKFZ1/YxLMvbuaV11yUW2Xb&#13;&#10;tgOs3riPF99w4dlXNvPcy5t56dWtvPbmNl5604XX3tmhJoklEvPmKlfWrnNl9frtvL1+O2+udVHn&#13;&#10;q2u9eGODD6u2+fLSusOsczvC3rAg1u7dw8ubt/H6jl284uLKHh9PPFPD0Oq1BOdE4BkfhmugD3tD&#13;&#10;gnlp9S5eWOXCGy67eGv3bta47edt1/1sPXQQFw93Vu3YxWub3GjMi1TFvysrRMUp/pSlBVGVEUpz&#13;&#10;QRRVmWHkJUWQHhNGkjaI6JAAoqXYNsifMH9f/Dx98Drsha+HD0G+fioaFBYUQKCvr3pMnvN098XN&#13;&#10;zRs3tyD27w9gm6s767ccZPVGT97e4MHrq914+e3dPP/6jscOFldeenMnL7zlxnOv7eSZFzfjFpbG&#13;&#10;ds9Edvmm8vJaT154+wAHQuLxiMwgPLsK89EFmqcmSdCXExCfjqF/WCkys4js8kbK2mx4RaagSS+g&#13;&#10;tmeQyFgdEdHJ2Bx2FQMK0yQRGJZMTFope/Z7E58on9prqW9swmgwkafTqdsTk+NooiOZbWpmtKKC&#13;&#10;ixMDCrAIfH264PYJYPnwDgJX/vz1x2RnNahP2KNi/g6wJNQ+ASwS70nSSW9BKwlpcruRvOIOiipt&#13;&#10;6HLFmi6ApUmBlR8Bi8zg/h1g0ZThFViI68FUymqM3Hhwn4zcMioNbWzYups1G3fh4ROG22FvDgsI&#13;&#10;CwrGzdOTw77eeAf7ExgeQkS8xIKCFWAJjPAjOjmMuNQwIhID0SQGqt4VbbIfYbE+BIS7E5scSFxK&#13;&#10;EEmZGgVYdPnRtFWl01WXwUBzPp3N+RgqdfS2N/D9V+/z7Wd3eXjjNFpNCiHhpUTG1au+hyiJRqU2&#13;&#10;IXOladmtyAqQSG6LkjPMag5ZwMlKFGhlhnmlNHblTC/oUHBFAIuUbEpsQiJCucU95JVK6WcfAlcE&#13;&#10;qsjjWUXd6jkBLMVPARZxs8iykHyyXFgmEEXgioCcdrVGJA4W6XSRZSIVv8iV1R8zOXmtTI1NU1ra&#13;&#10;grtPFh7SwRMvk5sWdaErDgKBLCsOloSkRmLj60lPr0MAiy61guDQfPyC8pTETeIXmKoAiyYyh3Bt&#13;&#10;Dgc8kjlz6l0++ui3fPzx1/zw53/HVGfgiFs02tB0wkJzCfTP4PCRNOVg0UQWkZhYSlpKCSlJxcTH&#13;&#10;FpCTWUFjXSs3L5yhNK+OtHg9uenl6LOqqS1torKsiWJ9Iw21ZuqqTTQ1tFNX00ZdlYG50SE+fPcC&#13;&#10;NusAPe1DGGq7MBpsjA9Nc2zmGMP9Ewz3T7I8t8SZhXmunz7OnYsneXRrid9/dpmP75zh43cv89m9&#13;&#10;a7x/+zYPb73L/Zs3ee/WDT66K3+vbvPp/ff5+N57PHpXYnd3+fy9Kzy6dY6vPrnLd199wB9+9xHf&#13;&#10;fPmA3/zqff71Nx8/gSvf//ZTzh6dZqS7i35zB9fPnaciP4vasiyaqqVsNoqMlGBy82JYPj7Gd999&#13;&#10;wu+/+VDBFQEsT+v3X37Mrx7do8NsJfDQHmKCDlOVH09bfSZ95nxsLXlYqnUYi2XaOZ1uQx6zffWc&#13;&#10;GDEx0V2vCm+thjLqK3IoK0wlMyWSWxeO8dfff8off/cpVbXdqntG4m8Sg5O/BzEJNUpS+puQIsWs&#13;&#10;RqTfR977AvLSZWGqsFvNLQsYkZ6h1Kx2BSEFRIrkvrzfRHJfvdfSW4nXmUiQqNnjWJ38WnG9yNcR&#13;&#10;0CKAJUnXQFp2E9FJEg+SEuOfKimljpTUBpJTZV3K2Y8kC1ICiOTriwstR35/8vdCel0kgpNhJE3X&#13;&#10;RF/XEN9+fg97exN3Li8r90pLRRGOtiaOOTpYdlg5M9LOsq1ZARWBKQJYjnY1Kl2Z6vjfABajAix3&#13;&#10;z84qwPLh/evYBhZo6DtJ0+AZGh1nFSCxnn6P4s6jFPUskdk0QaZhnNrpy5QNniZV1pPE/VPURXKR&#13;&#10;DePsDXIME0SnG4lObyazdpD6kfMk5LdjnL6qymkFsAgUkZJaASxSWis/t0Xyc1xf3KUcK9Kd9DRg&#13;&#10;+S8OlsoBSqt/WrQtDhdxsFTVCNwaoK7BTl6hGZ/gfFzdEvEMyMExNEO3bQSrtZ+97hGqhmD9Dn9e&#13;&#10;emsf292SOeBTyPYDOjbtS2WzWzqb9ySxaYuGDZvC+Nk/7uB//mwHPsHFJBT1Yhq/gVdEKaNz5/j9&#13;&#10;n/9TOVBWOlRWwMrKKY9//vWfVHntymNOwPJvCrB8+e0f+f13f+G7P/zAnfe/oKljjm37MgjQ1FNl&#13;&#10;Po796Ee0ittk5O4TuGIYvk2TlN2O3sc8/p6KAbWM3kVmmztnPlBARQGWMSdgkchQ+9R7mMelh+Ue&#13;&#10;5rF7atbZPPqAvMbjLC3d/C+A5e+BykpE6Gn3itwWwDK9fJvJpbtMHX/A9ImHHL/4EccvPeLY+fss&#13;&#10;X3rA8SsPFGS5efcBZXGRVCZGYciMUxHELlMuHa15NNWkUKrPI1Ibz+CAXQGWjz55D/vgABaLnayM&#13;&#10;CvQFjf9LwJKjLyUqPps1G71Zv9mf1eu9eXutFzsPZRKdN0ZYWi8vPL/rCWDZui2MV185QKVljq6Z&#13;&#10;qwqydE1eetK3IvBEIj8CW1YiQn8fD1p5Topvm3qXMPQcVR0rAk+UY8X6I0RZeUzgi2hlplkgS2Xb&#13;&#10;pLOPpWOBoiobNdUdHJ89rjQ7Kv0rcz/RlGOKWenkHJhQy0JSeDvaN8pE/wRTg1PqtjhZxL3S2zHA&#13;&#10;YOeQUl+bHWuTFWOtmYUhB1OOMRaHBlkesjs13M/FhWkFVj57eIdH1y9x+dgC5+enOTExzmxvL/0t&#13;&#10;RqWTY/30NDVTW1SNsdJAh8GCOFgEsNgam5i19TJkaqWztp7pDhM35of45NICn10RzfPF1XkFWD49&#13;&#10;P821sV5uzg5yc2mcCxN2JOIjfSkXxgSc9HJjboBrM4PK3XJpapDbxxwqHnRnSUq8x7k6M8ByfxuL&#13;&#10;NpPqXLk61cftpXHunpjizvIE12b61IrQ7YUhbsw5uDjRx7W5YT64ctQJWM7PUZakY+NqdzLCkhms&#13;&#10;queKpY1H/TY+7OrmZnsXl4fHODczj902rMCKrXuI3p5hujsH6e8bp79vAnvvONLL0iWP2ccxmwcw&#13;&#10;NDuUGpsGMJmlg0UAsLhXHkOWpkFqHgMWcQ+LM+8fQvL3sztoO+v3rsXl0DoOhW3CO94F36TtuEe5&#13;&#10;sMltLe+4buCl9et4Yc1afvHsW7z4zg6ef9OF59/cxjOvuPDLF3bwz89sVStCzRMJJFcG4OKxncjc&#13;&#10;I7ROxuMbsxPDaAxxNSGsOeDK69s3s/bgXt7ed4A3t29l/YGdbDy8k8D0IwxfSqfvdAoBaYc5FLWL&#13;&#10;nBZvCtu9qR30wzIVQ9t0LJl1nrh6b8An1oWqXjfqBtwUZCnv2s8RzXY8wnYRnH4Yv2Q3AtNdSSzf&#13;&#10;RXG7JwWt7lS3x+IYqePm+dNPVoSuPwYsl47OsNDXxtHeZhZtBjXDO96qZ7A+kzkBLP0tPLxySUWE&#13;&#10;FmdmObFwQgGWE4unFGBZeAxYpkfnlCNFAMvTHSwrUSEnEJljYmSOyVHnKa4WWQWS2M/TsveO4ZDH&#13;&#10;7BPYukdot/TT0zmMrWtYUTZ5bvipeJBAFgEsM5NOzU3Nc2x2Sa0IrawJLc2fYLBnlPoKCzUlJgwV&#13;&#10;ZnTx2Vw4Ns1vHl3lyweX+fL+JaXff3xDldx2NuXTkK9h3KxjxpzK9YVaRgxxtBfJHG44neUxGApi&#13;&#10;EdhSn+5FdbK7Oht03hiz/RWIkWiQSJZz2vKCsOQEYMzwpVbnr2TI8lcOFnu5hrYcX/pLIhiqiMZR&#13;&#10;Fa3cHjL53JYXQmtWkJJMHHcUa+gui8Gsj8GUH4EhM0B9b/m+prxA1ffSJ70kZRHYizVK3eKUKQ7D&#13;&#10;VhTKRG0ik3VJCqD05ITQnS3FuRoFXASstOl8ac/1w67XKA2UOF0rfRJlKnXOPsvZXxnHSEMqQ/XJ&#13;&#10;2Eqj1e+vIz+MrnzncpBML8tMcn9lNH0VkTiqYxiujWWwSiJFqUwbc1iwFDJtzGasMYO+qmQ6S6Lp&#13;&#10;KImkoyQKa1EE7fpw2gvCaMsPo00fQX9dEvbaBAbqkhhuTKWvJpGOimjMpRHU54aSHR9CWnQoKZEh&#13;&#10;ZMSGERnsx5HDh1VPypatu1m9zlXNCa9a66pur9+4mzXrd/La21t57tVNvPDaJl54dTPPvLiVZ17c&#13;&#10;ogDAcy9tURDlzXd28MLrW3nmlU088/KmH8+Xt/DMK5ud91+R51159lVXnn/NlZfecOXlN7fxylub&#13;&#10;eW2dN69v8uKV9Yd5eeMedgSEEV9fQp6tnL2hHjy3dhPPrN3ES1u3cyQ+gKCsMBUP0uRFEl2YwKGo&#13;&#10;YDbuDOSlNa48t3oL27zdeWfvHl7avJ0th/z/f77esjvOO0/XnQ+w116zB/Z00p2k7aAdM4Nsy7Is&#13;&#10;ZmbmUkkl5hKrxCpJJWZmsGRbZmaOnTjgxIHudKch3dMzs2efeXWd9fuXSnHPzDkv7vU8RdZatkvS&#13;&#10;c9UNHAtyZbeTLdtsjnLUPxi7kAh22ruRl+hNdqy7kl7jTXGyD6VaXwq1fuRrw8lPjkIbFYyfm6ty&#13;&#10;q/i5uxHk46M6WNydXFThrZTeirzd3Qn08cTXwx03Rzec7D1URMjmqBdHrT3Zb+XIxu1HeW+LHes2&#13;&#10;HDEX267GgyQiJHrtbSu1sPazt/byj2/sZt0GO2JKjFj7aPnlFmfWbXViwx57ksrriMgpJ6qwnOi8&#13;&#10;YnKajHhEpZJR24pPfCZBKXm4BsaR29BCanUjfrFaMqpbaJxfJLtWlh10+AVG4xcQTVllHV4BEcqR&#13;&#10;5OTija2tB7V1DRQX6pkZGSE2OYKk1CRCwsKYNVYwXlXEifZGvnh4lS8/+sm1YoErcvzq6R1++Oox&#13;&#10;f/jmKW21NTg4aZRbwy+4EO+gQoIjSgiSxZRVyCKAJSrRYFZCJTFJBpLTm8gpbCUlvY7ohFLVvSEu&#13;&#10;FouikwyoeFFsOVGx5UREl+Hqk4WtSyp7jsZS3dDB+OwiCZocwsKi2LrzIBu3HMA/NAJbZ28lD39/&#13;&#10;XH08cJGS5lB/AqN8CIr2xTfMUwEWVx9ngiO9iU4MICzWV8WDAmNcCY7xJDjKDd8QJ8JiPIlO9CFR&#13;&#10;F0RuQTT9dTo6KpJp1ifQa0ijxaCjtjSZtjo9v/nyIS8/vslXT2/g6RGLk1s6fmHFqkAzOsns0JGC&#13;&#10;TAtUefUYn2qO5ih3SrpMxhrXelcEqLw6Lyvn8TqjAjHJGS1oM1tIyWw2K6tdAZH0gh5yC3tUJEhc&#13;&#10;K5l5cvHzk4vFci5wJbfYMtPcTFyqRCoazUAlvVVd9EoxaLTqfKlHq6skNa2Cpdlpqg0t2Dolq0+Z&#13;&#10;JeLjE1SoOnYSkuuJTzCYL3rja4mOlZhXFZmZtQqwaJOKcHVP5bBtolnHojloHUZ0bBqlpbWMDA1x&#13;&#10;ZnmR2ell9MXtRIQXceniAz5/dIYz8+N8dPcyT+5c4/PHd5Q+vi/g4iqfPrzGp4+u8tXHtxTs+vUL&#13;&#10;gQkP+O2XT/j643v84WvpGXnKb188UfrVizv87tt7/OHXD/jL7z7jx++f85uvP+L33zzjx+8+4d9+&#13;&#10;eKH0l++/4A/fPOf7l0/54btPFDj4zTef8MO3z/nNl0/448uH/Pmbx/zzd4/48VuZKL7J959d56tH&#13;&#10;N/nVs7s8f3idTx/d4LPHN/j88U2+eHKLL57c5LNH1/n88Q2+UPfd5ON7l/n15/eQ8tkvn91DXCWf&#13;&#10;PbzBy08e8PWnj/jms8drLhZdTDh71m0k1NGHJ7fvkJeaREleKvocLTKnXJCWwP1ry3z/8iG//eYx&#13;&#10;v/n6Kb/+8im/evERv3rxhO++eKxAy4tn99XSlYezM4kRfhgKEmmpSMdYrqO5QouxLJmq3FgaCpOo&#13;&#10;zU1QoKXDkIGpuojmmkqM1ZUYirMozksmOy2G8qJ0vvropgKwf/r+U6qqu83xr0jzFLYCFhGlBEWU&#13;&#10;EipT2hIViqsyxwTFxaZgRa2Cj4nynkgRgCJxM4OCMAJWVIxN16xia/I+sYAW1UmkbTHHhGRtK90s&#13;&#10;i4PFXHJbT7SmWikioYKwuDKl8LhywpTKiNdUk5hco45hMQJiDITFGpSDJVbNNps7isRFk5xhIi65&#13;&#10;Tik+sZKe9j610NTTUs2dyydordCrmNBkZxPzfc2011YwZKxizFjBZGsVZ4abOT3QyInuOuZNVVwc&#13;&#10;Nf4XwHK2r4ql9hLmWgo52VXPnZVJvvv8Hs8e3CAwNB1bNx2O3jm4B+kJz2imZu424dom/EMrlAJC&#13;&#10;K9BVjlHSf4HIOAPhESWER5YQEl9HumGSnKZ5whKrCZE5cE0tea0LJBZ0rgEWAStSUpuaafxJWVJI&#13;&#10;blR9Krm5rWuARSCLRZZ4UE5hl3LKyfcZS0RIoIpFhcU9lJT3KMAikKW0vJuo+DIOHY/D1SeN7r5J&#13;&#10;quq70Zc3s2W3PRu3H2Pj9uOqsPbdTS7sOhTJLqsoNu0OU9pjFakcZwJY/uf/3Mvf/u1+/IIKqBo8&#13;&#10;T37zEj/7+RGGZ1eQiI+s/nz5/Y8qJvT0xXdrcaFPv/4tX333J17+6s/qKKtBFsgir7Hom9/9hY++&#13;&#10;/jWNg5O4Ruo4eCwOe69Ccstn6Jg1LwJZAIth8K4ZtgyZ4z/mjpWPlMtFnCmmVcAirhUBK9LZIiW4&#13;&#10;si7UPP5IARaBLEY5H35IhuEUYzO3+PEvf1HxIIuDRQDLq1Dl1fNXIcuf//X/YfHECc6snGPl/E2W&#13;&#10;zz/k3JVH9I4s0zuyxMDoWcZnr3P64iO+/f7XpPv4o3HzIMj6MP6HbFgDLKXx5GenExIcSXdnhwIs&#13;&#10;zz99QldvL13trWhTUslI15OVVUVySiFabR7JyTnKxZIuEbPUMnbs9mTbTk8+3OLCexsd2Xs0npC0&#13;&#10;EfwTu3jjDSvWv2fN+x84cOBwOG+/bUuRYYbR5Xu0jFykZewCreMXFFARwCIRIXGsWApuZSFIJOBF&#13;&#10;9a/0n6a68wQlTRILmqGybV45WIqNk6qDRdaDBKYIRJFeFokPSf+Kxdli6WMR2CIOFnleTnEX+fmN&#13;&#10;LE4sMj0yzXjfuPoAfnZslimpc+iTotUpdT7ZP6lAi/SxiGPFAlhUL0tbL/3iaOkepqe5TwGWTukL&#13;&#10;MTRj0NcooLI81IvIAlhWRge4MDXK1cUZri/Nce3ELBfnp7iyOMWpyQkm+oZoq2+hvaaeiQ4TCwOD&#13;&#10;jMliUUs3E10DLPZ3M9fbyURXF3PdvfTXNdBZUcZydwN3Fof49NIcL67O8eLKLF9dm+Pzmys8vbjI&#13;&#10;lZEurs8OclOcKUtj3FsY4vpsH6dlWai9lRuz/dycHVSOlJszfdw9MawAy+2FAR6cHFGQ5d7SMHdO&#13;&#10;DHFlqpfrshw01cOdpVFuLwyplaHbc/3cXxzi1nQXl0c71DrRvVMjPLk0y72VSerzCgm08SfLL5oL&#13;&#10;w8M8nRnm+WgXz7s7uDU4zMXJGS5Oz6l4kKRDerpGlLo6zMaFDqnjaBum3TSEdLMIdGmo76S6dhBD&#13;&#10;zSACWMTFUl0rALhPAZayykGq6gcpq+lFX9lLoQwFlPXyN4GZ+7H238+GvZtZt2kD67ds5IM9m9ll&#13;&#10;t4OtR7bx9taNrN+xhTc2HeQf393D3/3vt/mnt7fz929u5h9e384//HyHgit//7Od2EX4ElXozm6X&#13;&#10;A7xzcAfBmc70nklSZbQtC9Gk1kdwwN2OTcdt+PDYUd4/dIj39u1ip/MBjvgfIbPJj95z8dRPRRCS&#13;&#10;5URSpSM5Ji80BjdiS2xJLrMno8aZBP0xYvIcOOC0k+gsK0rbj1LRbaPKbvc5byG3IYD4Alc8YncR&#13;&#10;oNtOev1xynu9KO50p7Tbk7rBEHLqj1M74Kcgy40zZgfLhflJ5rpa1yxKi11G5toaGG8sYqHNwGK3&#13;&#10;kcdXr6iM7tzkNKfmzYBlee4Uc9OnmB5bYGbcXHRrnk02R4RUT8pqD0u/TCsPzjA2PLemkaFZBWIE&#13;&#10;rIg9ySL5h+1sH1L/+HJfW+sg1VUdtBj7MbUM0Nbaj/ynEIfLcP/EXzlYJscEsMwyMz7LwpQAlpNK&#13;&#10;izPLCgZ1NvdTVtikVFnYQEpMKpdPTPDy8UVePrjIy/tm/eaTmwqwlOdGkxDsSlddHKf7s5k3JWPK&#13;&#10;9qYx01fBE1NeEKPVCRhS3dDH2lEUbYsFrtSkikPFhbpUD+XaMGZ4qzhPZbQtpTJjHGVPbpQdJXEO&#13;&#10;9BYF0ZEfQVNGAPoYW/TRx6iIt8eU6UtrmpdSk86TWo0L1fEOVGi81TRxeYIjZfEOlMY7qK8tX788&#13;&#10;wYnKBEdM6d4KrHRk+prjQsluaqmoI81XgRVxr/RkBWJK8TJDlJwg5WYZK4lW8aGuXH8GCkKVhorC&#13;&#10;GCuNoLsoRDlXBLgMFUUwbtAwUaNVGiyPw5gms9CBas65K8efAXHSlCcqt0p/sSz1xNNfHM1QWQJj&#13;&#10;VclM16WpiNFMfTpjBi19ZUl0FcXSWRRDT2miOnYWhtNTGER3QSBt+SH0lMbQVx7LcGUiwxWJygHT&#13;&#10;lOdPbY4XxSnuxAV7Eujphpujo3JhuDo4cOSwDbt3S3THHPvZsOmAgiwbNx9AAMt7GwWcCCRZhSar&#13;&#10;kERAiVn7+NkvRa885w3LcwWsyGP7+fCAJ5uOOLLDwYVtx51Zt8Oa93Y5s/mgF7/YaM3PNxwhqjKS&#13;&#10;Q4H27HL2JLK8gPCSbCLKk3BMcOfdA7t4/cNNbDtmja/OF59UX7y0vjjHeuKdFKg6WA4e8+fnG3ew&#13;&#10;5ag1TlE+vLVrDxsPH8ba3QunSCccoz3Z527HjmM2WAcEsOO4A1XZkSoqWKjxoyzFT8GVEq0v+Tpf&#13;&#10;8kSpAQT5eOLq4ISXswverq54uXnh4eqBu4ssB5kLb/08PfDzFMDihTr38MXb1U91sdgdd8LaxoMj&#13;&#10;x9zZa2XP+1useOvdfbz5zl6lN94xO1gskOXn6/byT2/tZf0mB36+3opDnlFssvJnh00IwWkVHPNN&#13;&#10;xF+ThVtcKv66XFKra6mfHMMxJAmH4EQSS2rJqDURotWT3dBPVnER+vYeHHxj8Y/XkVxcRmx6Hr4h&#13;&#10;sbgHRFDe2cUxzyCOuwWw78Bxtmy2okimjWsbOHdymcy8FKITwvHy8WGkpoiphhLmW2r59O5FFR9c&#13;&#10;iwi9UnT74sktvnp2gz9895TZ0T5cXFPwDy0hSMorw4oJiTTDFQEs3gHSDZBBcLT0kRiQLgY1uxxX&#13;&#10;SVJqI0kavSrBFMgiTpb/rLCYYkKj9X+lXdYxNLcO0WoaJDomAR+/UD7cchDvwGBCIqOwd/fGwd0H&#13;&#10;Fx9XnLzs8Y8IIDzRl0iNv+pd8Qx0x8nTATvX44RG+yjAEpngh3+kC0GxTvhHuuMT7ERghCuR8d5o&#13;&#10;MgNJzQlGlxrMQJ2OvjodY8YcZlqLaDGkUV+mpbe5nN+I2+Djmzy/f4lA/3QcXNLUxWVwVBkJKeLg&#13;&#10;kfhTLfEpDatqIjHNSIKuSUmgiXSsiINFPs1X5ylGs1vFEgnKMqnHVcQoqV51T6zBFYEsWSb1ab1M&#13;&#10;1uYU9pBX2KNcK3IU0CJgJT2vUzlbFHQpkGhRL7n6XtLz2khMa1Kf/qvS2eQGEtJakFiTOALiU5vQ&#13;&#10;6qqIii2ip7MPU0uX6jPJyKwiIaEcTWIphTk16HNrKM6rJbegjZS0RnSptRQVtDDYO8LXn1zi7NIU&#13;&#10;Ha3ys61NqbWxEVNDLXWVFaSmZtDX3cvo0BCdLU08u3+R6qo+9Yn9C4FXH9/g5cd3FYD45MEtPrp7&#13;&#10;g08e3uLF03t88fAKz++c5dnNFe5dWuL+lWWe3DzDvWsr3LosC4KzXD0zx7Wz89y+tMzpE5OcW5nn&#13;&#10;+pUV7l0/y+0rZ7h2/iT3bpzh9rVT3Ll2ivvy+hsr6lxuP3t0lSf3L3Hn9kWePr3L3TsXeXD3DPdv&#13;&#10;n+bujSXuXj/BnWsL3L60yL2rZ7l79SxPb1/go1vn1/Tk1nke3zzH/Wsr3L++wv1rp7knunqKe1dO&#13;&#10;8vTOZaTj5vMHd/jk1nV1/Pj+NT5+cF1Bls8e30afrsX9qBVJoYEsz4yQEhtCemIEuvhwMpOiuHt1&#13;&#10;id9+/egVPVNRIOlb+dN3ok948fQWVcUZ2B4+QEJ4EEXpGhpLdbQZsuiszaW7IVu5WJpKNVRmx1CZ&#13;&#10;EUNNfgJVBbFkauOICgvD29OT9sZqxnqNFOTqqDPoefHkhgIsv/nyI3KyG/EJ1BMYYV5rshTMBktU&#13;&#10;KLFGFc6GxhrU2pi89wW+Jsh7QFtLXHINccniODHHCNVqj7q/VkWKVJQuuUm9TyzvFU3K6spW5n8F&#13;&#10;LMoNk9ZKXIoZIgpItEjec6IYbYOK8MmfLe+xV2WJ7klUTyCngqGrcT312rhiBnu6+N3XHzHc2cT9&#13;&#10;K6eoLsykvjiHweZqhlqkaFJPV10p/U2VjHfUc3qkjaX+Jua669WE89mBBm7NtXNppEFFhBbb9Cx1&#13;&#10;FHOqq5TlzjJVGHlpZoAfvv6Ipw/u4O2XhL1bOh7+ejwCi3ENLaZq6joZNZMEhVasKVrTTM3UbRUz&#13;&#10;DIsoJiK6lODYGmKzuijpXiEqtYFQKSGPr0Kj71GQpX7upnKwaDMaSclsUhL3Slq2EV1mI+m5rQqw&#13;&#10;pGZXK+eKdKrkl/SoYltVcLvavyKgRZxy/1+ApaBULlA6KSrvRF8uz20lt7AVz4BstSjU3jVGXkkz&#13;&#10;+SUNbN1jBiz7DruzZYczu/Z54h2QRFaegaz8WvJLmsnTm6htmlARJf+gAg4diVJ9YB6Ret7b6suG&#13;&#10;7ceZWbzI7//l//DHf/u/fP+nf+azb7/jxa9/zbc//J6X3/2Or779ga+++S0XLz/i6vWP+PzLb3ny&#13;&#10;8Rc8evoFzz7/juv3P+X6vedcuv2MgrJuNRO/aacPm3b5ccg+nULDPC3jd1XXikR9LP0r0rFinHiq&#13;&#10;loMUSBmVGNEjBVDEpSJgpXnimQIrxtUJZym3tThYBLDUS1Hu0EOyalYYmLjBj3/5t1cAi8SF/g+/&#13;&#10;/9O/84c/i8wRITlaQIvl+ONf/p2rVy5y49pV7t27y50Hzzhz6R76qk5yixooyiqhIEPPk6fP+d0f&#13;&#10;f0dhYBg57j5oLxb2VAAAIABJREFU7Z1pr0qlpSaLptpcGmtyMOiLSYpMxlhn5E//8kc+/ewT2rv6&#13;&#10;mRnro7Awj8zMYvJya1VEKCUlH22yOSaUllmJLqOSXXu9XwEsDqpDJ0Q3TEBSN2+8eYh3Nxzj3fft&#13;&#10;2HcwlA83u6KvmaVt+BLGwbM0jZzBOHKW5tFzNA6tKJgi7hVxqkiRrZTeCnQRuCKQpaZ7iaKGCQpq&#13;&#10;ZWZ5SpXYWiJA+fUj5NYOqSJbBViMUwh4UaCleZrixkkFWipN8youJJBF5p6zy/tISCpTVQyz47OM&#13;&#10;9I6wMLmgkg4CV0QzQzPIktBo96gquhXAIvcLjJGJ5u7WbtXJ0t8xwHDPMC11nbQ1dGOqa6ehvIHK&#13;&#10;giqWB3tYGe1Xkm4Ry+1Tw30s9nUq6HJhZpw7p2e5vjTNmelJ+k3dtNa10t7UTldTG8NtvUz3jjDT&#13;&#10;O8IJcXhMDHNmbIDTI32ckFlnUzPz7Y1cGpUI4yBPVsb44vKMuez24iwfXV3h6bWz3Du3oKDI1dlB&#13;&#10;7p+e5tHpMR6eGmWpt5vJxiYuTQ5zf3lMuVIenRpTj0vB7Z3FAcTFIs+16Mr0MJcmh7g0NcSN+WHl&#13;&#10;WLk83sHVyS4eLQ1zd66bSyMdXB7r5M6SfL1Rrs320dfQSoRzOKluoVydnOD6YB/PR7r4eLSLG5Mj&#13;&#10;nB6fY2l0loHOYeVg6ekYVIYIAS3iZhEjgwCWznbREGJyaG7qpqZuUDlYBPiKqqp7FWyRwv5ywyC1&#13;&#10;TSNU1PZSauilqLwXfXkff+OVvBePFBvcNba8uXUD6/fs4H2rffxi205e37iP1zbs4o1NVrz2/gH+&#13;&#10;8e09/O0/vsPfvfkh/7BuM3//C4kFbefvf7aDLccdCcu3Y/BCIrWjvmgqHUkoc6Bq0IeoAjuOBh4k&#13;&#10;siiEfS7SlWDPpqOOvL1rF9tsD5BU6UlojjPVYyE0ToeR2eiNn9YOt/iDqpNFW+eJW/xhbAO24Je0&#13;&#10;k6i8/YTojmDjfYCsOhsFV/KanAjPcuN44G6ic4+QWHyMmPxDaA3W6NvdlXslq9GezHo7tJVHcQ7Y&#13;&#10;RYreTQGWm6uA5dzsOHNdLQqwnOo3sdzbylx7k/oBttBWw4meVgVYZsYnmJsQwHLKHBFaBSwzEycU&#13;&#10;YJkenVUzzQJZXnWwCFwRWdaEJD5kKcEVgCJAxQJXLEcBKPIPbwEsEh2yAJb2VoEsfSoyJPEi6XIR&#13;&#10;B8vU2BzTQk0nFpmdWFCAZWl+heWFs8hRCnkHukZprutWqimtU4Dl1plZM2BZhStfP7jEb56vApac&#13;&#10;aKJ8XSjPCqEjX/pEfGjL8VFdK9VaNxozvBmR6eCCAMpTHKnIdKIuO4TmnDAqkwOo1MhUcigDBh2d&#13;&#10;JWEIdClLciUv1pFqnQ9NmYGUJXrRlheuAEtjui/y51YluypXTGtuoIrLmL+Wua+lJi0Yfaw7xbGO&#13;&#10;FEUdozDqmAI5UqZbEGlDXsQxisJtqEtwROCKdLC0aD0wab2UBLAMF0Uwoo+kNydIuVfkPjmXctmR&#13;&#10;0kgV8ZFIkawDDesjGC2JZKI8ClkNErjSnuZDjzhYiqPUUk17fggtGQE0pvrQmu6DwJmxymhm6lMZ&#13;&#10;N2iVQ2WqVsdIRRKjlSKNun+iOkW5WJZNeZxoyVHAReBLX3EsvfoYeoqi6S2Oolc5YULpLo7ElB9B&#13;&#10;b2kMXfpoqnW+VKV4kxntSl6CG6kRLsQEehLi7Y6Hk7k7xMXekYMyUSuAZfsBtm09yKbNNkqbtxxl&#13;&#10;0xZxsBxk3Xt7eG3dDl5bJ+BEXGpmF8rr6/dj0Wvr/itgeX29vM4MYnY7hLB+uw0bDziwx8mb3fY+&#13;&#10;vLHxKJuPOBFaqCW2Lp2QMg1bjtnz9h4bNhx2xCUhnvDCdJyTPNjpdJhNR/djH+SBf5ovYbkBBGb4&#13;&#10;YR/hzPFwJ/Z5OLNh5yHe3LyTQ95OuCX4seW4NTucbLHx8cQu1A5bX1dsw1zV95vtx49yyMuTo37e&#13;&#10;tJRqaC5JorkkkWZ9PHUFkZRkByvAkp0aSGx0CEEBvri7uOBo74D9cXtsj9lyzOaYOpf7JR4U4O2p&#13;&#10;5OHihpuzgBdvfDwCcXDyVHBFAMsRG3e1KrRpmzXvbDjEL9+Tctt9/MLiZFm3l9fX7eXdzQ688a41&#13;&#10;b7x/FLfEXN7e5sg7O92Izq8nqawVTVkTdZOzJJUZcAqMIqO6HsfgBJzCUtDVtuKXlId7WAru4akk&#13;&#10;lNRQPzZNQ/8wVg5+2LgGkJCZj1dwFJu2WaEpLCFEk0ZKcSUbtxzG2y8MfUkFDY1Gzp86SXuXifzi&#13;&#10;bBydXajLTmWqvpTJmjI+vnXO7GCRDpb/1MPy4qNbPLt9ji8eX+XWldM4O2vxFfdCZOmaLA6WsChZ&#13;&#10;0ilRcR+J/IgUZImTHpZWxIEhF1HS0SIFlBIPkGNIdClhMRUqUhQeK1PGJQSG6fHwzCBeU8WDW5cp&#13;&#10;L60gLiGZQ9ZO7Nlvi2dAEK4+/ti7e+Hq609gRCTugR4ExniQmBlCQnoQ3qGuOHjYY+Nog6OHvXKu&#13;&#10;CFwJiHIjNN6TiCR/QmO9CYpwJUbjS0CEC7FpPmgyA4iJ8VVwZcKUw3x3IQudejrq8mgoSWOss57f&#13;&#10;f/ORAiyfP75KQmwBrp6Zqn8iJKqMWE2tKoiVvgnph4iSyWOBFlqZQJbHZEmpXkkiD+IakYs9dcEn&#13;&#10;F3qrcQjlXkk1motuEyVmJBc/q+4VdWxVgEWmbtPzzI4VgSoZeZ1rYEViQ9LLIpJokBRO5heLy0VW&#13;&#10;gMw9LCnZ7aowN72wh9TcTlJzZeq2nez8JlqMHVw8vcDDGytcODXPueVZTk5PMjc0wsWFWS4tznJ1&#13;&#10;aZ7zp5aYm5jh1PQ0FxfnuHx6nudPznP14gIzk8OvaIiu9ibOnJphYXaEwvwsGmobODHZwycPLzEx&#13;&#10;s8SjW+e5e/08twWUnFvk+iUBIWd5fOsCz+5f49n9Gzy6dpqPrp/ik9tnFVx5IIDk6kluXlji6rlF&#13;&#10;pTOL45yeH+Hk3AgXzy5wfmWOsyenOT07wNJkr/qaEwNGRnoaGO1poLlWT39HHZNDbQx3NzDeZ6S3&#13;&#10;tZLOhlLlWmqvKaStPJOGvCRaStIYNlUw2mGgvzqP8cYSTvQ3M1GXzlBVCoOVWnpKk+goiqe9KIGm&#13;&#10;vHiM+QkYCxNolttFCbSXpWMyyp9RzWRnLaOmStoqMijPjCQvPY6M2HCSw4Mp0CWSlxFOYXYk2bpg&#13;&#10;NLFeaON9aazM4em9S/zw3cd8/9UjtfYli1+//fpjBVh++Pq5gh+fP7qGyVhDZLA7MaF+5KUmqrLm&#13;&#10;itxkaouSqdMn012fS2ddOgJYyrNjqSvWYpQLK0MalQWJRIQEEx4czN2rp/nDr56yMD1AqT6blx/f&#13;&#10;5l9++7lyyoSFFeATKLPUpWvrPQJZwuR7QWLtfwtYpMtHJpEFsJiP4mCpULPIZugiHU3m1RvpMVLd&#13;&#10;RBktytGiZsxXnSv/2cEigEWTYVLwUnUYCbRclQVqKuCibVzrQbJAlVePAlYkridf1wJZpEMmJq6Y&#13;&#10;ge5O/vjtJ4zL74/Xz9BUlk9Fro7BZgNDrVUKsIy11yo3y+JAKyujbVwYa2eht3EVsNRzZ7GTG1Mt&#13;&#10;nOwqY7mjlLO9FQqwnOwqV7+fXpzuV4Dl2cO7+Pgn4+qTj1dgKV4h5TgHFZLeOEPlyGVCo6rXAEtY&#13;&#10;dA0lXWdJK+0nIqaUcNUdI7EgI6W9Z4hJN64BltjsVhUdaj75QHWwSN+KgBULUEnPaUGX1UR6rqw9&#13;&#10;CdCtVXPMRWXdFJV3U1DcqSSz7PlF7WqePa+ok3x9J4UlP3VAWRwsAljMRZGyVPSTtBl1hMcUcPrM&#13;&#10;WU6dOcvpM+c5tXKeucWTTM8vMXviJOek8Pmjx7z81Uu++PoF0wvL9A7OsnDyCounrrO4fIUW0zjH&#13;&#10;nZLYsNOLd7ccYv26YxSXGpldOI2pYxRj2yjlhh6KyzooLh+mqHSUjOxewmLy8PSPp9zQzouX39E/&#13;&#10;towmtYaQ8CIcnLU4umg5dDSGTVt9+OBDT372i6Ns3uXPnqOJ1PddpHns9tpqkHSu1I4+UK4UASii&#13;&#10;xtEnyJKQwBNxpUjZrUCXlsmP1eMCWOTxmqHb6nF5jjhZGqU0d/gRmYaTdA9f4ce/CFARsPKTfvfj&#13;&#10;XxD98Z8Fvvwrv/tRSnDl3AxfzP0s/87d23e5fPEyV6/e5Nb951y++YT0/EZStcUKruizS7h98xZ/&#13;&#10;/vOfKfHyo8THm5wI71cASx5NtXlUl5SSkZhBU3UTf/qXP/HZZ59j6hhmeU4+EG6nqLCS/NxaMjMF&#13;&#10;ouvRpRaRpMkjPbNSlcPu2e/Dpq2uSu98YMfuIzGE6IYI1Pax/h1b/vZ/bODtd23ZbxXGnr1ONHSu&#13;&#10;MCYOlrHzCrAIZFEaOqNgisSCBKgIWBHAIqBFbtf3n1ZuFYErBbXmKea82uG1EtvCBnPXirhVlEPF&#13;&#10;OKncLBIdyq8bIbd6CEPHJIb2BeV2kZiQAiyV/SRqyhVQmR6dVi4WiZIuTCwgjhVLXGhqaIqJgQkF&#13;&#10;WKSDReCKFN9KF0uPqcc84bw639xU005zXSfN1SYM+lr02WUKgggMsej0xAinR/oVXJnrNjHf18PK&#13;&#10;1AR3V2YVZDk3M46p3kRNcQ2t9a201Ztormqio66VnsZ2loaGuDg9phwwZ8cHme9qY9LYyIXRfu4s&#13;&#10;TXJfwY1+XlyZUe6VpxfmuHtmgXvnTnDz9BQXxjqR6+e7Jyd5eHJURXsWOzsYr2/kdH+3mlZ+dHpC&#13;&#10;wZUHyyOrEaEB7i8PcW9pSIEWiQ5dnh7i/NiAgiw3F0e5NT/Gyd5WTvW2cn1KIkIDLHe3cqKrmRuz&#13;&#10;vVyb7OXGVC/1BWV42YVSGKLhfGsXV+pbuDvRw62pXpYH+pkdmmW4c5gOY/dqRKifod7xtZhQu0ni&#13;&#10;QmbI0tE2uApdBmhoGFKOlf8MWPQlfRjqh6kzDlNRY4Yr+SW96Mv6+Rtv7V6CC+wVZNnltIe9bvvZ&#13;&#10;7XyYjYf2s37HYV7fsJ9fbDjEzz+w4vX3D/La+gP83eubee29HebulZ99yIfW9mxzsiOz1RfTQqBy&#13;&#10;nlQM+GCcDiCvxR3fFBtS6jzwTLbmoPcR9nkcYLudJxsPHSAwzYmasWDSGzzRVrkTnu2EV/xxnMJt&#13;&#10;sA/bR3yFK3HlLhwL2Yt92HZSDTaU9XhS0OpMRJYNIRlH0JbZEpHliXuMDXZB+4jOsye/2YmMWltS&#13;&#10;DUcpbHchu8keTfkRIvP2Eldkxa5DG3HwtVoFLCdUB8uZqVFm2o1/BVgWu6T0tl7ZMFeGOhRgkRWh&#13;&#10;hakZlmeXVwHLSeVgmZlcYmps3lxYKyClb1LFfcy5Lsl2mQHKqxEggS3icBGAIqRMZIErlvt6Okbp&#13;&#10;7RijzdivSnOHBqbobhuhu31YdbH0946vLQipHpaRKTNcmTrJ3NRJFmZlRvqUGa7MnGRxepnp8UVG&#13;&#10;BmfU166uMhEflsS52RFePvrJvfLNw8vKvSIxoeG2CmL83dW0Y2u2D6YsL9VDIh0r9eneqhvFlO9H&#13;&#10;T3EI9ekeGJJdqUl1oyHFlaokd4rj3ClN8KJG50ulxlm5TuRYmuREUbwD+bF25MbYUal1pzk7gCZx&#13;&#10;xmR4q6LcOp0nIoPWTYEZccZUp3hTlxFCUZwLmWE25EceQx9zXAEWeV5O2DGyQ23IDT9GRfRxGjTO&#13;&#10;dOT40p7pg0CUDp0v7Tof1bHSlxts7lxJ90NiQv25ISqaNFAUqrpTLBPNU9XxahZaAMtoaYRysHRJ&#13;&#10;PCrdB2N2IO0FkXQXRNBfEEpfQSj9RaHM1ydzqbeQ0+35LBizWGzO5kRrDnNNGSy2ZDPTkK7uW2rN&#13;&#10;XXtcnieQRUpzBcQIaJHjRLWW8epkRquSGKlIpF4XTENaCIasCDQR7iRHuJMU4oYu0gNtuAdxQTI1&#13;&#10;7Im/h5uKvAhoOWZtq2aUZS55504r5VoR58q2bUf4cLMV4mhZ9/4e3nxnl9Ibb+/jDVm8WZVEfQSy&#13;&#10;CGCR7hXldJF+lnU7VLeIAJZt+33ZZevDTjsPNux34IM9zmy0cuZwaAB20QEcCvRgi4Mte1xd+fkH&#13;&#10;+/lfr2/ntY27eP/ofmwjXAkpCsYv0x/rQAf2+Lixy+0w1sF2uMS6seHIEd7Yto+3tlnx9pbdbNxv&#13;&#10;xXaHwzhEeeAa78fRIDes/dywC7XF2tcZmxAX3t69F5e4QNXTYhPoS3tlCl0GnQItjfp4GkvjqC6M&#13;&#10;JD/Nj4KcOHKzE0lLjSEgwB1rm0McOnwIm6M2HLc9ro4O9g7KtSKAxcvVHWdHZ1ydzE4XF/dAbOy8&#13;&#10;zIDFxp1DR9ywOuTK/gNObNl+jHXvW/0EVyQmtE4A1j7Wf+jA3uPhbDnoT1B+FZusvDjkEUdsUSOh&#13;&#10;mVU4hKbhry1Gqy8hu7KOzrNniSkox8Y3gZTqFnzi0rB2CcTZP5o9Nt7YeUdi6xnO/mM+7Lb1xMrJ&#13;&#10;B5fgGELT84nOLycup4D8eiPvfXiIjVuscPfyY8/2fcxPTdHSZkQ6WCJjoogJDKG3spzRqjIeXT/H&#13;&#10;p49XC27FvSJrQquSiMPnD6/w7ad3+OLjO/j456uIUFC4XrlYgiKKCRIXS2QpIREFhMeXqU+opRxS&#13;&#10;FoNipK8gpY60/E6S0uST4hokQiNzzZq0VgVYpBdB1mDCY8sJjiwhIEyPl38ex+wSiIov4cGtSxTk&#13;&#10;FpGdk89+K3vElWXj6IK7XwBB4REERkThK0XOQd6qZ0WbE0a8Lgj/aC88Al3wC3EnJMqbqERfQuI8&#13;&#10;8It0JTbVj5SsCBJSAgmJdSc4xpWQODcSs/xJSPejuyKFzooU+urSGDFm0l+XwoCpmF5jEYMtBn54&#13;&#10;+VgBll99egttkh53zzTCo8swl3lWqzJPASxRibXq03v5BD863kC0uHriZMZaVpak56FWlYJKMaj0&#13;&#10;SVjAixxlolk+VbfcJ5PWAkVSsyQaYSRRZyRFYkI5AlB+AiwKquSKc0VgS4+y7GcVSPeKOF06KCiW&#13;&#10;VY9OdNnmuJEup211wrmHTJldze8kK6+DQr0JU0sHizMTLE5PMDY0SHdHN3WGZvR5ddRXtdFY201H&#13;&#10;az/V1YOUlnWTk9dAZ2sf+qJ6tKl64hLyiYjOISIqm9DwLDw8/Dly6DCDfe18/eIxzU01rJycYaC9&#13;&#10;loH2OprqSigryyc7LR59vo68rGhK9PE0G3OpKddQUhiHoTyFen0CzSUaWstSKU6LQJ8ehTbaB22U&#13;&#10;F2lxfuji/EmM8CQqwIkQr2MkB7ugC/cgPcqP5PAIov2DCHH3JMrPiaQwL2KD3Qn0skcT4UVSmAcZ&#13;&#10;ER7oE/2U8mN9KIz3pTTJn9rUYAzaQNqKEhioyaK7Mo2W7Chas6Lp0qfQrY9ltEqLgPWOgigGShMY&#13;&#10;qUymrzSR3pJEuotljS+a1rwIOvUJjFZnMtqYymC9TCLn01muoTk/jDJdIIa8JMqyEqnIS6YwK4Js&#13;&#10;XQiZKYEkx3lTodfy+O4FfvjuOd+9eLLWtSJxoN9+/YkCLL/75jnfPr+HqbESL28f4iN9SIkPVXBF&#13;&#10;1rAK0zUUpUVRmhVLa1UmlbnxFGfGkKeLoDw3EWOVTkGWutJk8tNT6W9r41cvHvLj959w+sQoxUU5&#13;&#10;aq783//0FZ8/u4dvQAbeAYU/ARZZEBLHSlKtkpTeym3Vb5JYTVSSzJJLJE26TqRIVUDLX7tZpMNJ&#13;&#10;AIvAFQEjUowr4ESWrjS6VQfLK5DFEhGy9LAIxLWAFcvxVcBidmuZ3WSvghXLuTjNZAY6IX3VZSbA&#13;&#10;UwBofAXdbV2qm2qi18SjaytU5qeRkxzLgLGSue4KRkw1rIx3sTRkYrbXyOnhFi6MGNVK0IypnFM9&#13;&#10;1dycMXFt3MjJzjIWTEWc7a1kubOUxfZSZtpquTDdz++/+xgLYLF1y+S4RzYO3nk4BRYQmNJA3dwd&#13;&#10;4nQmBVgkKuQTVkl8QR85LfMExlTjG1ZOYHQlQbFVxGS0kFbWvwZYQhIMqvTWdOYJqdkCb5tU14pl&#13;&#10;Xjk1o4G0zDpyC1rIKzSRlmOkUN9GWVU3pVVd6Es71lRU0o5IHheVlHVRqO+joKhnTYWlPRSWm/Uq&#13;&#10;YMkqbEGrq+DU6TO8/Po5L7/+kpdfvzTr5Qtefv0FL795wctvv+Tld18pwDI6tUBb5ziTs2fVIs6F&#13;&#10;i7eYnDrFMfsk1m1w4oOtARw66qN6PN595zibN7uyZ18Qe/cHs3tfENt2BrN1h0wGR7N+gzWvr9+J&#13;&#10;Nr2M//iP/6C7b569B8LZviuIHXuC2bYzlI2bA9iwyYdfvuPIa2/a8M5mH7YfCKWi9RTN43fUJLOs&#13;&#10;ARn676oeFlkPahh5jMATgSTiRLGU3EpfiwIsUzLZ/FS5WASwVPZcpXbwvgIrpsmPaBx5rF6XXj6H&#13;&#10;qe/ifwtYBLYIYHkVurx6LmtDf/7X/8uN63dYPnmBazcecvfBc27c/RhD7QAZWfXk5NSSHF/A4yef&#13;&#10;KsBSFxtFmrsTUf6BGMs0qw6WfFoaCulpaaY0p5jm2mZ+/MuPfP7FC0ydI0yOdnNifoDyMjNcEcCi&#13;&#10;S69Fq2sgTlNFTl4t+pJmrI+FrgGWdz+wY9fhaIJThwhOHeS9DU5rgEUcLDt22FLTdpLx0/f+Gq6M&#13;&#10;mB0qAlUEqIhbRUpsLbelc6WybYHixinlRCmoMwMWASnV7SdUqW1Bw6jqVhH3SnnLjIIrEhcS8JJr&#13;&#10;GFK3De1TKlYk0EXcLQJYcqoGSNJWqSqJmbEZZsemWZycU2W3M8NTzI3PIr0sIoEs0r8icEV6WVQX&#13;&#10;S7e5i0XcLb2tvXQ3d9NYZ6KpoYNag4m6yhaqSho4OdStCmUFsJydHOXc/CzXlmc5NznM8nAf88Mj&#13;&#10;rExNcuvkDOdnJjg5PMBQWyeNFfUYCg1UF9fSWN6wBlkWR4Y5MznG+alRVkb6mWoxMt7UwMpgN/eX&#13;&#10;Z7gxN8a16RGkc+Wr63M8u7TIo/Pz3F2ZUes+54dM6hpaXCx3Fga5szjM+ZEeRhvqmG1r4tb8kIIs&#13;&#10;dxcGkZUgSw+LOFfExXJ7oY9b871cmRnm8tQQ4mQRwHJjaoTT/W2cGejgZG8H8x2tDNZUM1AtK0q9&#13;&#10;al3o6ng3dfnF2B0JIMU/m9P6Bh7Vm7g02M1cVxejrV1M9k7QXtdOY5VxzcEyPjSlrs/FwdLWOoCx&#13;&#10;cYB2k0SFBLTIeT+Njf1UGvqUe8USExIXS3ml2c1SU9dLSaU58iixx8LiPv4mNHc/kWUOeKbacMB7&#13;&#10;H1a++9l6bCcbD+3i7R1HeF2KbD+wWtPr7x7k71/frFaE/tcvNrLZxpH3Dh4mMtdZOVZKuhyJLLRD&#13;&#10;3+VJZqMrTlFWxJW5YFyKRN8fgLbGlyxjDNtsD7Hh0AHsgo9SPuBPcY8vcXoXXKOOsdvuIDts9mPl&#13;&#10;sRtf3VF80+2wDdtHdLEzlQO+lPV4UWByoazDFfvQ/Rz13YNXvD1u0UdxjbLGT+NASpU92iprUqqs&#13;&#10;KWp3oaTbncTSQ0RmH6Csww+f8ENsP7TVDFhWzIDl9MQwEy0NLHabXSxm90oTJ/qMrAw0c36i1+xg&#13;&#10;GRtHIkICWETzkwvMTi4jgGVieJahvikGe6cY6JlQ/2jSSGzRq/BEQItADnGxWGDKfwYsysHSPkpv&#13;&#10;+xgdxgEFWKTDRW73dIyouWYBLtLlYim5nZaY0rQZ+izMnmJp4RTLi3JcQSJCi9NLzK8+LtGmkf5J&#13;&#10;kiOTWZke+mvA8sgMWH717Bqj7QYSgjwoywyhOdOTnqJAeoqDaS+OpDEnmA59GON10Uw1xDLblMi8&#13;&#10;MZX24hAacn3pUFPDgVSneNKcG0Btqodyp9Sne9KY6YUxS6JGXsjtJrmd7avKcVvzgyhPdqYsyYma&#13;&#10;VHcFbSoSnRSgkQnortJIGnMDKNW4UqZxxZjlS39FFGO18ch6UbnGlZo0L7qKQpmrT2a5OY3TrZks&#13;&#10;NqQgU80LTVomDXFMVcYzXZWgzkdLopitSWKuVrOmhQateu6J5lQWGzTMGuKYqYploV6rnttTGIYp&#13;&#10;L4y2/Eh6C8OZrIxTS0Rn2rK53FvEaVMm801mCVgRzTSmMduYzpwxg8naFMYNyWsSkDJVl8pMfRrz&#13;&#10;zVnqefL6wYp4+stiVNdLR14kJbHeZIe5kZUYQEK4BwlhHiQEuSMTw9pwPzShQcQF+RPq40mwtweB&#13;&#10;nu74uHlia+PEkcPH2bXrkFoIkpWgbdus2bgKWCQmZAEsb769jzff3r+mX6wXKLAfOcr9CsCs34e4&#13;&#10;VyTysu49G97eYsvr78jMejibjrqw8ZAz4WUZ7Pd1wzbSD/fkSHbYO/POXmte+3Av7+0/wjsHrdju&#13;&#10;coyjYS44xXsrF0uoPoTtLoc56O3IG9t38dqWHbyxbS9vbt/PLzbv592te9liZcNG633scTuKc5wP&#13;&#10;tqHuWAc64RbrwPEgN2xCXXhr2y5sQt3Z4mDDFin4jfNCrwsmO8EXXZwbaUnu6BLdyEzyIkcbQl5m&#13;&#10;DLnZcURFeuLgeBSrwwextrZWgEXBFEdz6a2HsyuuTu44O3ng5eFFgHcwTq6+P7lXrN0VWDlo5cLB&#13;&#10;Qy5s23WctzccXu1iOcDr6/bwT2/t5n+/tY91H9hx2C2R3baRCki9s92e3fZh+CQVoa1qwzUym40H&#13;&#10;vDngEkHL2BQdKyuk1jSRWFZPXHEtiYUVxGYV4RWdxhGnUMLTCvGOSmXvsWAO2sZg7R6CrXcI7pFJ&#13;&#10;eMVq8ddk4h2dxJ7Djry5fifuAWG4+wfh7eNPRkEB3X3dhEXHEuzpS112NsPlJTy6cYHnAljEvWIB&#13;&#10;LKtuls8e3+Ll05t8/8UDvnp+n+Kiarx9sggIK1IgRGCIBbAEhRcSHFVIaGwxYbGl5ihAkiwJ1RCf&#13;&#10;UrcamzEDloi4SuK1DaqrxQxYigiPKyMkugSBNgFhORyy8aOkvIWnj++jL9CTk52n3CvSMbTzwAGc&#13;&#10;fV0IiAjEKzCI2ORQElLM0mZFkJ4bRWJaKKHxvkQk+BER50tkkhfRyZ7KvaLLjSA5M4SwGDeCYlyV&#13;&#10;olO8ySgJRZPuTVe5DlORBlOxhtbSBFpKYulpyqe7MZ+Rtpo1wPLDV/eIjczFyUlDcFihudAzupxI&#13;&#10;WRKKLiPn+JwGAAAgAElEQVQ0ugxZ4omKr1YFn1LyKZJp4xBZHYozqItOOZcL0PBYAxHx0gNRTkS8&#13;&#10;QKoapZikelJU/4qs9zQpyQqQBbDoVteDJAqky+1QYEWKazPzzetBchTYklXQrgBLvr6LjFyTKrPM&#13;&#10;yDaRq+8mT5wt+W2qg0G6GLJyW8nMriQjq4KMrCqyc2sp1LeoC6fi0l5KyvopLF5t15cC3fxOcvKb&#13;&#10;FZiRX6hjEkpJSaumqrqNsnLpbmigxlCHu3sAvV1dfPH8AXXVlbQa67F39sTXy4n8/HRyc3UE+7kQ&#13;&#10;GeKJJt4HndafijINxkoNRbnh5GaGUKLzo0znR0mKj1Kx1psijReFiR7oNZ4UJ8vMvS8lGk9Ktd60&#13;&#10;lkZSnxtMdVYIxtJU6opSqMrVUKyLRJ8WRX5KOBUZ0XSU62jTJ9FZGENDZij1GaE0ZoapqOZQhYb+&#13;&#10;clESM8ZMTnblc6q7gNHyWGaqk5g0mIvMT5hymW1MY6ImmTn5WdAkPwt0zDZkqO/9A+VJ9JTEM1Cp&#13;&#10;Zb4ln6W2AobrU+ir1jJco2G0VkqVNTSXxdFakUBPYzqlObHkp4WTmxpOa10BT+9d/CuwYimzNQOW&#13;&#10;56oo97Mnt6itLMTf1434KF8SY4NISogkV5ekIEu+HHVxGArkAqqAjOQI8nSRpCb4kaUNoVqfjKE4&#13;&#10;hYoiHWX5Oiryizk5M8G5xWmK80ro7Bji+28/4U8/fM7E6BRuXjoV55H/6yHRVUhZ7BpQSapVYCVC&#13;&#10;/u8nmiXgJU56VVbnzKVjRdbHROJskZiQuFle7Sxac6aIs+QVsGI5F8AiwFEBlvQ25ZKzgBXLMS61&#13;&#10;ScWForVmZ5m4U1QPkkSQXln2UufSwyKOmXRx25nXvxSg0dRiaupVgGWqr42HV1cozU4hOzmG3oZy&#13;&#10;pkw1jLfXqbJbca9MdTVweqiZc4N1nOisYLa1hKWuSq6MGbk+0azgylRTLmNNBYw2FjDaVMhYSwXn&#13;&#10;Zwf4lz9+uwZYbFwzENn75OITX42/po6ctiVy6uZIyukhWT+o4Epy+QiGmesklQwSnd2JpqSPlLIB&#13;&#10;dJXDNM/dIr18kLSyAbSl/ZQOnKX19CMFWCQipMtuVm4VgSwSD0rLqKWgqFW9r9Ny5P3dRpmhm1JD&#13;&#10;FyUVnQqwWI4CXIrLO5VKK7sprxxFXyLltiYleVzAjKi8pocCeay0k+yCZhKS9KycObsKWL76CbB8&#13;&#10;+RkvXzz/SV9+yicfP6F/YILG5gGGx5c4eeY6Fy7cxNQ2jpVNNG+9b8f7W/z5YKu/Ou7Y7cGugzHs&#13;&#10;P5qEg1MstnbR7NwjwMSLjVs8+HC3E+9vteWwnRd/+MMfuXL1Hrb28Rw+GstxpzjsXeKxsYtl685A&#13;&#10;frneiTfX2/POZl827falsGYW49gdBVUErlT23FaQRQpuDX13FWQRB4tIYj9tUx9RO3wfiRA1Tz5T&#13;&#10;gEUgi8AYQ98N9TzL8+Uo9+fWLNDUdY7f//+AFIEqP/zxn/9b2CLOl+vnTnP93CnOnjjFxSt3uXD+&#13;&#10;JvUNI+pCsrC4A5+gIu7ce2Z2sMSHk5Meriaa21YjQs31hQx0NTDQbqKutIqashp+/OcfefHiBT09&#13;&#10;g0yOdbMw109hfgVaTRHJmiI1ya7VNRKnMZCbX0dmdjU2x8NV/8qHW10QB8vOQ1EKroSkDvLBRjNg&#13;&#10;Wf/uMbZu8+SglRsG0wlMYxcxTV7EOGqOCTUNi0Pl1FrJrXHoLAJVBLKIarqXVV+KwBORgBMBJBL3&#13;&#10;kV4VmWIWaFJinFKPy215jkXymPSxyPPl9fK4BbDkGgZJ1FSyNLvMiekTzI5MsDA6xvyIZaZ5nKmB&#13;&#10;yTXAYim6lciQOFksXSzSx9Lf1q8AS211i9lp0dJHc10HtZXNXF8Y4fzkIJdnx7i9ssD980vcOXuC&#13;&#10;u2dPcP3kPCvTU6rcVjpYzowPc2a4T2m0pZWqwgqKsiuoKqrBWNlEd6OJ2YFBlsbHWB4fY3GwnzGj&#13;&#10;TEHXM9XSpFwsV6eHEd09McX9U3N8dHGRh2dnke6U61PdStdmB7kyM6BKay9PyApRM/11ler73Zmh&#13;&#10;Zi6OdXBprEsBlqtSijsv0aEJHpycUHGhm3NmwCKQRXRz0Qx1TvW1caqvnZWBLmbbmuk3VDHUWMWd&#13;&#10;eYkMDXFhuJOqnFzcPFwJcU1hPKuGhzUmTjR3MNBk1nDHEB0NHbTLelBzDwM9I8yMzaprcCm7ld6V&#13;&#10;xvq+VReLGbBIUkSSI+VVfRSX91Jaae5gkS4WS1xIOllKq34CLPryfjNgCc46gmu8FUcCDrLPYy8f&#13;&#10;Ht7B+/t3sH77Ll7fuJuff3CQ1z84oBwsP3/fitfePsA/vLWN960O8sEh6VKx5niQNfs9j1Dc5Ufd&#13;&#10;mB/JBifsIg/iHHuIqCIHqqdCqZ8NI73Bm8g8b7YfP8wGq/0cDzlG1UgAKdXu+CXbYx9ylK1H9/Gh&#13;&#10;1R622u7FNuIYnsnHCC90Ja8zAsNwICVdbmQ32JNmOIZNwF52OWxSYCYs04eQdA+CdIeJKTxAQomV&#13;&#10;Aix5LY7kNDuQUHyImBxrcut9iEx1YL/DZq6fW+HmKmA5OTaoAItEg2Qmar7DyIlumZsycWagmUtT&#13;&#10;/Ty6eoXpsXFmx6eQsqKZ0RkmhiaZHJlhcnia0b4J+jvH6esQADK6BlYsgMXiYhGgInGhUbErCTBZ&#13;&#10;dbDI8yzPkXOhZz2rgEWgiiwSdZtG1gCLrAzJ618FLBJVEnAiErhyasms5YXTLM4sqdLbuallZqdO&#13;&#10;Kok9KiE8iasnp3n56NJa/8q3j68oB4usCPU1lVCaEUx7dQwtWZ70FgfRXRxMmz6C5vxQuksjuTSY&#13;&#10;w42xQi4N5HKqPYOh2lh6KyPpr4phwBBLV0m4OsoCUF9lNKN1cRhzpSTXRzlVmrN9acvzozUvgM7i&#13;&#10;cFryAynVOCGRH0txbkm8A7XpnrQVhqiv2VYcSl2WH4Y0L3XfbLOWld5sTvdk0VMaTrc+lIGyKBaN&#13;&#10;aZxsSeeEMZW5Bg1zjRqWTWmc7c5hpjaR2bokTjbrWGlJ5Xx7BqcEwNRplE40pqjXnmxNZ7Y2gcmq&#13;&#10;WGZqEjjRmKpgSmt2AI0ZvjRm+NGdH8J0daL6RVrcK6MVUQwUh6kokBTZSomtABSBKjMNacw1ZyjI&#13;&#10;Is4UWRASSZeLAJiFliw19TxiSFQRpA59nOoNKUn2IS/Bh4wId9LD3dFEeBMf5klCqAAWca/4oA33&#13;&#10;V4AlITiAcF8vBVhkEcfHzQ+7Y24ctrJn106JCu1n+7b9bNtpzQdbjrJuw1He27ifX767mzff2b0G&#13;&#10;ViyQRcDKG+t/AiyW+9989wg79zqxx9qLNzcc4Wfr9qvi2p+9u5/NR10ILUrHLzuJpPpCHEID2WHr&#13;&#10;yPtWNuz1dMMzJYbQglQOB3jhHuhIeEkYDnFuCqw4RHnjEufLOwcOqNLbn2/drQDLG9v2s2mPDTus&#13;&#10;HNl09ABbjx/AytsamxAHjoc54hnthUOIo3K2eKT4YxvuoSDLXi8Hth63Ji85gMwEX5LjfdDEuaKJ&#13;&#10;dSIjwYfsRH+l9JQo0tNjSEjww8vLEUc7e5zsHXBxdMTxuCMu9s64Obnh5OiFl68/oVHhRIYk4urh&#13;&#10;xzE7D2xsPDlyxIN9+x3Ys8+efQcc2bXPnnc/tGb9B4d5/V3rtb6a19cd4O0PHdlnH8mWAz68tdGG&#13;&#10;bUf8CEmvJCClFMcQHfb+yWw+4Mt7O53wi9fSND9Py4klIvMqOeafREpZLRkVjUTpyrD3TkBXYsQj&#13;&#10;LJ1tBwNx9Exn8x5PFSGKytKT12QitbKeqOwSjjjIqo47WQ01VI/0YWhvISG9gJJqA35hEaRERtOU&#13;&#10;l8d4TaX6VOTTJ7fMLhYLYBEHy4NbauJVAMs3n9zm1189oaykFnf31DXA8qqDRQCLrHVEJJQTIRdG&#13;&#10;ugbVQxKdWK06WcTNEqeVeJCUWFarWEBkfAWhMSWExkgRZqlysASF5RIZpeXwUTcyMwv46OFtyoqL&#13;&#10;yMnKYdvOI2zdcRgHH0f8Yj1x8HbCVxaikkNJz4siNSccbXYoabmR6LIjiUsNIS4lmKgkb0JjvAiL&#13;&#10;9UKTFkqCLoCk9CA0mcGEJXgQGu9OvM6L9DwvcnM86a7QYcyPp61YQ2eFRgEWY2UiTRWJNFdn8vWn&#13;&#10;t/j+y/t8/ugKcdF5ahLYLzAHkW9ANj7+WXj7ZaLRlhMr8YgwvVpRiYo3EB5dTkSsQa3xKDgVXkRQ&#13;&#10;WB5BYdlmrS6dyN+LBbDIKpMuu1VBFuVcyWwhNauVVFkNklWh3A4ErsiakJxbZpctgEUmmmVeWZwr&#13;&#10;IgEk+XpxtHSSU9Cp4IrY9wXASEwgJaOJzBwBME2kZbWSmduBWGbLKweprR+lrmGMmrpRyqsGKata&#13;&#10;LbHU95JV2IUup0OBn5yiPvTlw0pFZUPUNEwzP3uG6Fg9ppZBfvjV57SbWhjs6+HAfmtKiit4+fI5&#13;&#10;z+6fJy8rA01CIkU5kRjrMjDWZ2CsSKRaH02lOEDKYmgtjaEmJ4SGgnDaymPpMiTQXx3HQE08A9Xx&#13;&#10;9FXE0VEcRVdpNGMtGvpqoumqCKenKpLmAgH54QyWxami8bo0cSsG0VEQSVdRFN1FEbTmhtOQEYQx&#13;&#10;O4zOwmgGyhIUXBmo0DBSncJUYzpLHXmMV8QpwH+xu4ATLamcbMtSYGWwNJrJmkT1c2i0IgFZLZxt&#13;&#10;zGTamKc0acxjrLmAwYYcxloK6DVoGKhJZqg+hd4aDU0lsf8vY+/91eaZ6Pvu/+Dsde46a89Oj+M4&#13;&#10;tuO42zSb3ozpHUQTAhUQAiGaKKJJFNF7bwLRMe5xjeMSJ3FNmRTH6ZkkkzKTWfvcc/Za95fPXc8j&#13;&#10;43hm9i0/fNf7SsiQFWPE+3m/Raq5Wo25MIPC3AQG2qr57INrsm/lW7ES9OkTenBPzjOL7pVP33ub&#13;&#10;/g4bGWkJxMaEkZubTnxCDJmZChTJ8agzUshMiqWiUIO12oipQIlenYoxLx1jXgoVRSqs5mIaKg2Y&#13;&#10;TWpqyvIw6rSYC4ooUmYx0tXKFw/u8eN3H/PVw/eptXQSm1SKvqRPrk8p1a2PAYt0roi4YJ79MXAR&#13;&#10;kGUDsIgYnZC2sBcZ+zH2S8gi3W4SsHTJeI6AHMbyUVf059FsuZguf1JPOljExLNcuXoiGiTgSI6h&#13;&#10;AwFXhESfiwAv4qjKEwtf/xAZegRYhItFABfx52VcSN9GX+eY7LdZnhri7rXX6aw3Y60opLexioHm&#13;&#10;eoZa61gd62YDsJxz9HLF2cVlRwenRmycHmuWgOXKbAfH+y2s9Vax1FvLYm/tE4BlUgKWj+7fxtY6&#13;&#10;RKPjHFbHeWzOSzSvvEXzyg3a1t+l/dht2tdu0X78lgQrAq40zl2mYuAE5f3HsYydoW7ideomzlHZ&#13;&#10;tYy5fZGK9kVK2hYoaV+kqv8Y2kI7ukK7jAhtOFiKSv8esJRUDVJTO0JDyxj1zWMIiFJndblZ6mzD&#13;&#10;CD0GKM1jErDUN4rCSPEzop/q2gHqbb8DFtFtIOJDxaZuspWVLK+s8+CzD/j8i8/44kvhYvmCLz//&#13;&#10;5He48gi0fPzhfSYn5+nommBu8TQnT7/J6tIZysz9RCTV4hZgYutrMWzZESUhy8s7EnjupTC8fAvw&#13;&#10;PKznoJeanfsUbN+dxI59UWzfFypvKrn7+/Pjjz/x7bd/khdcrS1D1Nf1oTc043Yolhe3HObFzf68&#13;&#10;+LI/r+yKZceBZIotM3TP35JzzAKwCOeK7GKZviNjP8K5IiBJy+Qt2mZv07vgmnEWbpcNwCJAisvp&#13;&#10;cke6WTa6WUTxrXC/1Pa/ib3/LD/++df/V6eKACwCtAjXitCGk0WcX795i/OXruE8dpOrV97m2NJp&#13;&#10;6htGaLCNS9geHmfm3IW3+eWnn5kebqWqVEVrda6MCPXJDhYz7c1lNFuqqTKaaapt4te//crnX3zO&#13;&#10;9MQU87OjnFx30FjfQp6uDJ22lPwCK/pC4WBppqS0lbJyO0ePqtj2WiivvBbKS1sC2euVRaphivSi&#13;&#10;GV599Yh0sGzaHMD27UeJjM1n8sRtRteuM7J6jR7nBVonT8r+FeFcEXPMooNFSBTdijlmMcW8AUae&#13;&#10;BCxPzi6LWWYBTWSvSt+adK1IR0vnvIQsIh5U3e6aahawRbhaLN0L0sFibpkhR1PPzJhDApZjzjUW&#13;&#10;xp0sTTpZmXaBFjHXvOFiEWBFuFdmRmdkRGhubE6W3c4Mz8jnxOprU2OfvD7s7xmXgGW0d4ybJ51S&#13;&#10;ty+f5Y/Xz/Px9TP88eppPrx6hntvnOHtcyekg+WUc45zs5MSrpyeHGWkuQVzno4KvYHa8jrsdXZG&#13;&#10;O/pYGB3nhHNOQpZ1h4OlsXEcPX3MdXVyYkTEF6e4sjjDjVUnt8+d4J0rF7l5do07r69yY2VMApYb&#13;&#10;a1NcP+bgjflRToz1sjLYydJAByIFcmlukIuz/RK+iAlmsQL0zgmxErTIndPLvLU6yTvrMxKsbACW&#13;&#10;a8fmuLw6z7GxAY6J2NNoP9PtrUy3N3NpdpSLk6O8PjLEqaEBuXaUnJBEln86s6l6bte2crmzj5me&#13;&#10;ISY7hxjrHJaARUCWgZ4xpsfnZPnwxMishFciFtTVMSqdLBvuFTEyMzLokDDF0jhOndW1JCRcK8LN&#13;&#10;IuCKWBZqto9T0yD6VwRsmeRf0sq8icn3IDDtEL5JvuwJdmPbob1s2ruPF3ft5/m9Xjy704M/bN3L&#13;&#10;H7a4SSfLc1t9+D+e3c02nyD2R0Swac92PKO98YjxpX40k47FFLn+I5wstSMxVPRGYRlLpHEmFUXx&#13;&#10;UXZ6e7HNy0MCFgFZXvX2JFYby5GMcHxiA3hx/x6pze772BN2iCOqw0QpIsmuDCSnKpDM0iBiNf7E&#13;&#10;5nhzKMyDQ7F7idEFklEaTUaJH6nGvaSZ9pJT7YGm1gu1xQuN5TA5Zi9yzV4UWYMptkYTkbWXqExf&#13;&#10;bp4/zc3zpzi5MMtcVxsiFrTRwSJgiwAsr0/1cWVpmltX3mR9cYXluUXmp+ZZmF5gYXoR5/QSzulF&#13;&#10;HOPzTEjAMi/BiIAkebWhMvojwMkGPBFARfSzCMAiSm6Fm0W8diMmJM5FwY74CxZLQeL14yOiAHee&#13;&#10;qZFFRvpnmRDnE4sSsIjS3EXnOsvzJ1idF0VK69KpcmL1JKePnZZaXzkup5tXFtZYmhevdx2FPcpk&#13;&#10;KOXutSt8+f5Nl4tFRIXuv8E3H96Qy0IjHTXYLZlM9eQzZE7EYctivC6dcVsuo40qxhqULHWoOdab&#13;&#10;x6lBAQeK6K1JYsCSTk9FCl1lCTLmI2I/Ij7UVhJLeU4AxZk+lKqCKdfGUWtIoMEQJ2NAoiy3uSgS&#13;&#10;UVorAEt1ThBV6lCqhYPFEEFrcTRtplisBRFYtGHSxdJcFMtoXSbOFo2M5sw2KGWUabRawWyzlvnm&#13;&#10;XBZaXHI0Zsk5aGd9LsstWhZsuSzYcnBYMli0qlhr0XK8LV9qzZ6HiAkJifnomfpMpmrTZUSo3xhL&#13;&#10;T2myKyJUnY2zWdyNNMnJ5lFLJuN1SibrVbLgVvStzLUWMdtRynx3OScHKzkzXCW12lUs4z/izy+1&#13;&#10;F7LYZpCQRcCVHlMS9gKxeJNAlS6Wqvx4qgyplArIkhtPQZZrWjg3NQ5tWjy69Hj0ArBkJqNNSyIv&#13;&#10;I43MxHhSYqOIi0wiMiyRAN+jeLj74HbwkOxk2bPfj1d3+7Npux8vbRVlrCIi9M+AxeVa+a8BiyKr&#13;&#10;AO/QBJ56yZOX3MN42SuQ5/d54ZMahbKlhh1BURw4Gsdubz/cwsJQd5eSZE4kzpSKjyIKt+gQwrVx&#13;&#10;FNgLCM2N4uXD7mz29OBAeBBbvQ/xzK59vLDvAM+8doCnXt3Hizu9cAtJJjgtmeDUMHzifPFLDeaI&#13;&#10;MpyozCS8ogI5EBnEy/u8cY87QoQ2iai8ZHySwnlxnxu+KTHs8PPjFS9vXtjjjX9CCkl6DV6xEfLr&#13;&#10;FRblo9Wkkq6IJiUxloyURNISYoiPEFPXR4gMiyA8LJb4pBSUSjVZChdgCQqJJiAoGh+fKNzcQ9m1&#13;&#10;x5fd+/3Z+pofL23zkXp2k7t0Agk30NadIbywNYjntgXw4nY/tuyNwi9BS3nvDE2Odcp7xglNKsA9&#13;&#10;IJOdnnHEqotoW16he/0ERnsvnkdS0JQ1UVDdTqq6Cs9gBUcSDATGGPE9oiMo2sC2/ZEcCknHNzCc&#13;&#10;yNgslKU2wtP0hCvy2et5hLDEVHwi4/ENj5UluVUtbRhrLNQbi7EXGxkuLWZ9qJeH773Flx+IOdkb&#13;&#10;fHz7+iPd4JNb1/j8/nW+EmstX75Hf+8wPsEK0lS10m0i+lM2HCwZymrSVDVk5NZJZQuQ8mieWLhY&#13;&#10;srUtiDukukIxV9wlV0Sy1FbSVGLe2AVYUpS1xKWWkJScg5d3OMmpas6/fopCg57SYhM7dnuxdacb&#13;&#10;WcZkEnJiZLltUlYSScoUcgrTJVwRgMVQloGxQoXRrMFYoaagJIscvSsmJGJBuqIU+VqdMQVDaRKm&#13;&#10;0kSqKhKoMsditSQx2ahmoDaP8eZCWXY711XMQEs+XVYtXc1GvhQdVl/d44v3rxEZlYjn4SAiY/JI&#13;&#10;SC4lNsEklZRahlJVjUbfjiKjCp3eht5gRZtXg05vobS8kbq6ZhoaWqmuttHd1cXE+BBtYkmgd5z+&#13;&#10;wSmKy3vI0bWSo2shr7gHXXEP+SYBWvopMPXLZRPRl+KCKi7AIiJCopNFxIIEWJFrHg1ipnkYs2WE&#13;&#10;6tpRGq1TWBomMFtGZVmlKKwUEoClpGKAkrIBSssHKS4bpKh0CFP5MDW1E9Q3TtHcOkuLfZZm+yz1&#13;&#10;tmlqG0QMYBxzzRjFFUMUlg1SUDKAuMCtsExSWTtFUdkwxRUjWOqGSUmrkIDlP/7yLUMDfZw9dYyI&#13;&#10;8FjOn7so755++/AW5rIqcrPzsFYqGWw30W8vwlaZRlNVGp0NOSx15zPbpmHAksFoYzYzdi1znfnM&#13;&#10;tucxbdcy3apl0qZhqkmc65jt0tFvSaWzIp6+mhQ6yuPoKhfgX8FQZTq9Zcl0lyTRW5bCQIWCQXMa&#13;&#10;U/W5DFdlMFKVyViNUr5GPD/XlI/DpmayIRdnax5LzVrO9Jp4XToa9cy3qhmtzWCyLps5m5qltnyc&#13;&#10;9kKcdpOUo8XAjE30cKmYa85jviWPWbteuliW+4qZ7TAwWK+it1ZJX102HbUaKvJT6LeX8/G9y/L7&#13;&#10;TnSt/B1c+fQe3332Hj9/I+DKW4z126ivLsFcXkRZuYGykgLMFcXodDlkpKegzVZgKdNjrS6myWKi&#13;&#10;125hpNvGaG8TYz3NrDqGcY710muvpa/dwmi/jX57PYuTfXx49yKff3KdH7/7gB++/Yjjx06RklZJ&#13;&#10;bHIZKZkWMnOF86RdHtNzm2T3SkpmgwQuopNFuFuy1K3IcuX8TpQau+tc3yFXgfKMfRJkiI4UVUGb&#13;&#10;dKEIUCLmnEXfkKFsSC5fySlzMUMs5ogfgRbxGuFg2Xid+FwbzpWNo4Akrs8toE6P/PwC8Ch1rihT&#13;&#10;tph/fiTxvFrEhJ4oulUXdpNvsDPc6wIsa44R7lw9y3BbA6NtDTh6W5nsaJKlt6PtDSwMtXNmdpDL&#13;&#10;i8O8uTjI1cVBLs31cGmumzfme3lzoY+LMx2cGrVxfMTG6kAD813Vcnno4sokf/nhM755+BHVdX3o&#13;&#10;KrrQmNrINdrJzG8hXddMZl4LCm2TVLo41zVJpahrSc6pIjmnWh5Tc2vIzrORnl1HWpbFJaWFDFW9&#13;&#10;dBgWmHpkbFA428rMQ1Ilcpq5UzpYqiyDFJoH5MyyuKMrSh/lUZw/cqU8eRRdJ8LBYm2eobFJuN0G&#13;&#10;Zcyoun4IIQFpBGBpbB2XK3M6TS0jww4+/uSe1Cef3ufBgw/54rNP+eLhJ1JPOlmmp5cYGHbiXDrD&#13;&#10;6uo5JidWyS/sJDK1Gb/oBjwO57H7oJIdIt6zR8GLW2PZ9EokW7ZF8cLmMJ56+jAv7ghn0/YjbNoW&#13;&#10;ytPPBfDf/4cHn3/6Md9//TXDY2tMTM5haxomK6uK4GA1W18NfQxYtu2J49VX49CXD9G3dJuuhfu0&#13;&#10;zd6RXSwCsrRMCaByV0Z+WqduISSiQcK9srE2tFF0KwCLgClPHjfOBWCx9F2hpe8U//E//9djcPKP&#13;&#10;sSDRwbLxnDh3dbK4ulqEg+Xm7fd44/ot5ubPMzd3nHnHOjW1A9Q1OSitGZOFwG+9/T5/+vJbzi5M&#13;&#10;0lQu+pl0DNiK6Gsppb2pjKY6A5XGAjTpOVirG/j1t1/48ssvmJmYZskxxcUzx5hzjFFgyEeVq0Kd&#13;&#10;V4muwE5+YTtlFW1UmNuJjMxl+64jbN11hJdeCWSPZwYpBZNkGB3s2HHUFRHaHMCOHVEoVDUMLV2T&#13;&#10;gGV45apcEOp0uKaZBVwRkSARDxKApdtxgca+NVlmKxZ/NoCKgC1yPeiRm0XAFVFuK7ThWCltmaSs&#13;&#10;ZcpVgtvhpKp1VqqibQYh8brmgeNYe9YwWx0olLV0d4xz9vjrrD4CLPNjTpan51l1zLM4tSBLbkVE&#13;&#10;SCwKCefK9PC0PIq4kIArQz1DLugy5sDWMCaHTbrFe3/bECM9YwQGJuPnn4S/fyIhISlERKQTdiSa&#13;&#10;wOCjHA2LIioigcaGXoaaWjk5OSrhyKnJUXrq66gpLKCuuIjWKjM91mam+4ZYmZyScEW4WIQEbFmZ&#13;&#10;mmZhaJj14R5OjvZzdnKES/PT3DizzjtvXJAg549vX5WrQO+si9LaaVlM+7aIAa1N8+4xB7fWZ3l3&#13;&#10;3cmNVQc31ma5vjKBACziXMCVWyeXeGttlkuzw1xxjsrPf21tlqurDq4sOzg3P+UCLGMDrAz2sD7a&#13;&#10;z+nJIdYH+pioa+H10SH5eLTNjjrFQJFvPK+n67hZVselhg66bQNSY50u98pgxzD93WPMiP5SxypD&#13;&#10;/WI0xpU26eoYlrGgDcAiazmGHTS3jEugWmudkDPNArBsLAq1d7qiQgKuSAhjm+BfgtL34524j0Ox&#13;&#10;3uwN8WSHrxtbvdzZtMeNzXsP8Jq7G5vdAnhmxwH+sHUfz2w9xDOvHGbLoUDcoqKIN8ZzINKfbf6e&#13;&#10;vOLryb5wPxo6stHUhWLqiKCqPxpTy1FKWsOpGUkgszyCHYc82H7oINsPu8mul70hgbhFhuERGYFn&#13;&#10;ZBzIWvsAACAASURBVAR7QnzQmqKIUnmTUXaY/CZvjG0hWCcTsAzGkWYMJLnAD3XVEXIrgjDUhxGX&#13;&#10;f4iQ9N0kGR7BlSoPCmy+6Oq9idftQ1XhSXVPIJb+IBrGQlGaAqjsDiDdEMzNC2ekTiw4me9uc7lW&#13;&#10;JvslZBGg5czUkNSFpTneuHCFyREnYwOufwRr82usOI/hnD2O03GMWdH+PLrI5MgCqvIIFMUBKIzB&#13;&#10;5JaEuSDJo5UgAVQ2AIuALMLNIiHKIyeLsCrJeNDI3GOHi/h4/6CTuYlVpkfFrPOiBCyix0UAloW5&#13;&#10;dZYXTrI6f0wWK4kokAAsJ9dcOrZyjOUFF1gRcEVIPJ6bdErAcvn0ST6/f4PP71zm87uXeXjnIl99&#13;&#10;cJ3vPnmXfruZ2tIUBls1zDYrOTtWwpQ1i6kWNeO2HHoqUl1TzOXJ9Fdn0FeTRUNFJNbiRGzFSViN&#13;&#10;CdTqY6jLi6IhLxyrIYIqbTBmdRBmXRT1RYm0lqVgLYyVpba2qhQ6TPG0GWOxGaNpKIyiQR9BS2E0&#13;&#10;0ulSpWCwOh27KZZGfQRNRTG0mBKYalA+jvaIqM9oZQriDqFwhsw36yRgmbNl46xRSc3WuoDJpCUN&#13;&#10;R30mk9VpzFgyWBDAqFEpo0ALNpUEK1N16QgJV4oorh2vTmewNIne8lT6zOn0V2Ywasliol4lNVyd&#13;&#10;wXhdNlMNudLBItaCnB2llOSmEHrIk16zmjODVZwerGSt18RSZxHzdoN0twgXi6NJR2d5Cq3GOKwF&#13;&#10;cVTmxVOVF0d1QRKW4nQqC1Iw5SRgyEpEo/gdrmjS4ilSpVKsTkcr7torUslKTiYlLpaY8CRCAqPw&#13;&#10;8Q5lv2cA+zz82efux579/hKwPL/Vl+c2iw4W4WA5+E8Oludf8uCFzR68+EjisYAuorR1l9dRtu33&#13;&#10;4/mtXvimRfE/tu/HLeYI8aUKDqel89xeX/7t5f1s3X+IsOxkYisVbPFzZ7ufN16J4QQq4whWJhCf&#13;&#10;n0lgVjT7owJ4au9ent63nx2+h9gX7Mt2L3ee2r6HP2zdwzYvPw5EheGXGkdUdiKRyjjCsqKJzUrl&#13;&#10;qCIOjwh//JIS2LTPA6/oKPZGBBKQEc1RdQL7jgSwI8CPg9EheCWGEpEXR3a9Em1rDlp7DuHaCNS5&#13;&#10;KaiUsaiy49Dn55CnUZKbnkB2snAERcllpvjICBLjE8lSaElMyCE4NIbA4Ch8/I7i5RXG3v3+CHh1&#13;&#10;0COYg55H2L7LXwKWZ1488Kh/xYPntnizaXsoz2z25qUd3hwITEVj7aVx4SRVY4vEacwc8BG//MXx&#13;&#10;yt6jeIWnYWjto35qjtzqRgJjM1AZG8k1NqE1tRKRUoRY1fEI0ePmn8sOtyO8uj8aL+8o2nsHsfX2&#13;&#10;U2CxEq8uJE1vQmWqpKCyjvySYv7thV2EJSjQV5TR0N1Lf309w7UW+gr1LHe38cGNCzy4J1ZxNuDK&#13;&#10;o+O7V3l475orJvTwDsdXV/EISiRNLP48giLpOWI1pB7hYBFxnw2JuFCayiJBSrZWRF9a5BKOWNbJ&#13;&#10;zW+TERhxwZWe00Sm2kZabgOJWXUERxXhH6Zmv1ckXiEKjh1bRafNx1RsZqfbYbbsPkB2SSoJ6bHE&#13;&#10;pcWRoEwhTplKep4SfWkWhvIMDKWZFJs1mCq1UumaLBTqDLJ18eQXp2OqyaW4KhtTZRa2ujSaalNo&#13;&#10;rUuhozGNebuaxc58Jqx6puwuwOLsMTHRUegCLC3F0sEiAMsnty7R0dzISG87g719TE9MsuB0cPPa&#13;&#10;Ka5cXOfC2VXeunaK+7dO8va1Ne69e4KP7p/m84/P8fnHr/Pwo9fl40/eP8N7t0/ywd0zXL10ltdP&#13;&#10;ip/1s1RXdz5eYhJ9EBtFm+KCU6q4n4InXCwCrmzAFgFXhCofFUsKwCLcK6KDRcR7auoFdBmVix8V&#13;&#10;taKrRUSL+mUB7sYFVplZxH5GpapqhY12isaWWSyN05gtAtC4JO4cG8XFrlFEmHoQE7vy4lacF3bL&#13;&#10;C9ZMlZXY+BLCjubT1DTEX376BsfkKMdWnKiVCga7mzi1Psvs5DAqZT6aHB3Wygx6msU0tlEee5ry&#13;&#10;6W7IZapJxUSjUkZGHS058vGkTcWgiJea0+i3ZMl5+/HGXKYEDGnMpr8ild7SJHpKk+irTGaoWsFI&#13;&#10;dTozDblMWLJlz9ZwZaYELAK4iGLz7pJEWcLeX55Kd2miBDIzjRom6pRSs005LDXnSi23qlls0zLV&#13;&#10;pGSsMQNHcw5zTVpWuopY7y1mudPEQrsRR7OWicYcxmqVTNVls9ikYalFgKB85ruLWOkvZqZVQ39t&#13;&#10;Fh0VCiy6KCbaS3n4wZuPl4J++OIe3z24x7ePHCzCzfLrtx/zwxcf4Jzsor/Dwgcf3OTBw/f48y9f&#13;&#10;yALcbx/e5+tP7/LjF+/zzae3+e7hLb558A4PP7zOj5/f48fP78tp65+//kAW2f71B9Hlcp+vPrvJ&#13;&#10;D9/e5U9f3+bH74Rr5R4/fX+fX75/nyuXLpGeWUtYpInYpHIycm0SqAiAIkCLQmUlUysiQwKsWOXH&#13;&#10;NgCLKq+DnPxOCVvE6wXUyCvqk9834ntGSDhLxPeRdKaUDSEWszYiQI8Bi/i++0fAYh6RfS0bUOUf&#13;&#10;j9KxIuBvoSh67pddMBvRJXkUUSZtq4QuOQWuWXUBZeT6l+hCMrYx1j/KT9+8x4UTM1y7sExrbbmE&#13;&#10;LM6hDpyjPcz0NuPoa5FOlpXRTi4vjvLGwpDU5fkBLsz2cmayg0vOXk6ONLE+1MjJ0SbW+utY7Kpi&#13;&#10;bbCNS0sTfPf5XT796D0qKjtJzTJLpWVXo9I2PZZCVU+yspbMXOsTqn8Eu0Vk0yWV1opKYyVb0yiP&#13;&#10;uXlNqPXNckGoqKyf4oq///cvYoKl5Z1UVvchAEtBWR8WEQ+0PglXxLnLxSIBi20EiyyRHZaApbXN&#13;&#10;SYt9Rn6O6npRsN1HgdFOXlETFZZeGlpGqa7pRW+w0dM9zgcf3n4MWT799AM+/+zB3+nLzx/w5Ref&#13;&#10;MOdcp3dgVvawiGhQq32aAmMX4clNBMRa8Q8y4eWjZ6+7ih3709lxQMmOvaJ3JZkt26N5+llfXnjF&#13;&#10;X5b9v/xyCM/8+2H+27/u4sFHH/M/f/mFM6cuMDC6TG1dvwQsoaFqRHRFOFg2vXKEV/fFsXlrOCbL&#13;&#10;EFOnPmDk+EcSsgi40jThigwJJ0u74xb2aREXcj0nCnDF80Kih2WjBPdJwCJcL6KTRcCV1unb0sHS&#13;&#10;0LHO3/72H/z6N1fnioApG0BFOFQ2oMo/ngsXi/jYf/zv/4vL127hmFyW1x5jI/OUVg1Q27ootWV7&#13;&#10;EI65s/zpq+94Z/UkkxV1dNaZ6GkoZcBWjtVcQH15PrUlOqoKtVjLKvnll+/45rsvcEw7WHRMcvHM&#13;&#10;GqdPLFJabkKXr6XAWI+ICBWXiO8ju4Qs6Rkl7Nof6XKwbA1ij1s6SdphMopn2Lk7lH/9b9vY/HIA&#13;&#10;O3fHERKVzuDiGwyvXpUdLMK9IuJBLqByXq4IiahQ39wl2sbPuJaC2uYot/8+vyzASNvI6ceuFlFq&#13;&#10;K6JBls4FOb0snCtirlmsC4kYUE2Hk4aORVfxbdfiY6eL6G6xdq1R0zwvf9/p7Jjm4umLrC4cY1Xc&#13;&#10;mBeAxbHI8uwii9PzOCec0rkijlPDUwjnyuTQpCy33VgSko+Hp2isHZIQoLd7TAIW59gM9+7f49a7&#13;&#10;t7h5/aZL125y8+pNrl+5wdu33+P7L7/ij/fe4+zJc8wP9nPrlOhWGWe8o52Z3h7mhwYZbG5mvKuX&#13;&#10;pfFJjs/NuiJCTtdxA7RcO7HEzRNOzs8OSyfKhfkpbpw9zr0La9y7eJz3b17j7oVj3BLltudOcOvM&#13;&#10;miyyvXfKyZ3jc7y1MsXNY3O8teYqrL26NC4By/XVGW6ccHL9+BwnRgdY7BFxpHbOTI1LsHJ9fY7L&#13;&#10;izOcX3Dp5LSrc+by/DiXZ8fpr7JSlmni9OgQZ2ZHGOtoQxmfjzoohXPaEt7QV3C6pJ62xj5abP20&#13;&#10;tw7SYR+js2OSnu4pph4lSUYGZx6bHLo7R+SAjAAsQmJcZmx4Fnuba5a53jpFi32CDcAijgKwCNhS&#13;&#10;a3UBlgbhYNkduIed/h5s9TrIVq8DvOrtzise3rx88DAv7/dih4cXO3zD2XY4kOd3HeT57d5yVWh3&#13;&#10;QCiHk4/IzoO6sUzym6KJygvAN+UQhxMP4xZ1GI9oN1k6G606hMLgS7zOB78EH3Z4H2B3gBt7g93x&#13;&#10;jvXlUEwgbtHB+KYeJcEQxFbf18gyu1HW60+h3ZuagQDKOnwoaPKgYTSEuqFQNFWHySrxQFPpR1Fd&#13;&#10;BMUNkYRm7iC7xgNNnReGJj9K2oPIrTpMtGofBpsXtQMB1PQHoDLvR1Xug646gEStPzfPn+HSyWOs&#13;&#10;zc0w12lnua9DLggJJ8uxoS5OjvdzfKyP1fERTh9/ncnhOcYHpiVp/GfAssD02BLJeUdRGEKZOh7F&#13;&#10;+GoctsHwx+4UAUoEYBHdKwKu/FeARfylCsgiHC/idQLACJvSYN8MYyIqNLrE9MSSC7BMLv0dYFlb&#13;&#10;+N3Bsr58nPWVdU6sitjQ74BFOFgEXFldWmN6dAqj3sSZ1VUe3r3Gg3cvS33yzjke3r3MD5/dZbCt&#13;&#10;XHZUVNWEMt2YyfmJcpx2NY42HWPWHOzGeNmtIspoO8uS6KlKo7YiRubfrcVJ8lglHBj6BCr1cZTl&#13;&#10;H8WsD6daOFAK42guTaKlNBm7KIwtTWSkNouBSgW9FSn0V7pgiijT7atIYr5FzXRLPqNWHR0VStrL&#13;&#10;0ugsS6C9JI6xOqX8JVS4UlbsecyLX15t4g7h73I2qZhpVErAMlWdzlhVCqNiGalSzB8rpMYtaUzV&#13;&#10;pjFTl8G8TYUouN0ALNN1GdLF0l+dxYYGapT0VWXSX5VBf5WALemMWMTKj0p2p4jp5dVOE/PdFdQV&#13;&#10;ZeG1ew8JwQESsJzorZBZ+9kWPYsdRk4NmTk5WMHxgQqm7QZ6LVk0l6VRXaSgqjCVupJMaoyux2Z9&#13;&#10;BiVqBcacFIpVyVLG7CRK1GlU6rMxqBTkKBSkJyaQGB3NkeAYDnkF4e7uzx5PcVcgkD3uARKwbNvl&#13;&#10;z9Nb/PnDZn/+fbMfT2325pnNXo/17EuePLfZkxee0EZE6OnN+xE64BPBi1v9ZNfJKz4++KVHEVWY&#13;&#10;zPaAcDa5BfGHLe68fMCfIzol3qpwdgT5yXnlgKw4shp0xBdlciA0EP/0SJJM2bwa5MPe8CAORAYT&#13;&#10;kOKCs8/t3MMLe9x5/qAbfmnRhKoS5dfzSYgjMC2JkLgo/OOO4hERwOHYKPZHhOCbHItHRISMCcXo&#13;&#10;UwjLiccn4SiBqqOEqCPIqE3nqDaSEFUEccYU4oyxZGZGyR4WdW4yRUY9JqOa4sJs9GoFybHRJERG&#13;&#10;SEWFxRB5NJ6wsCTCwuMJCIrE3z8Kf79Y6WLx8DqCx6GwR2tC3jz70j4Jqf5drDO94CYnr4WD5emX&#13;&#10;vNi2L5CEgiqC0/JJLKolr3mAkDQ9Qcl6XnOL56XXgvEMTSPNWIu2rg1FkZmjqVq0Ja3EpBVzJCEP&#13;&#10;36MaXvPIxj04n9c8EzngG0tIQjY1zZ2UWKx0OaZpGhxFX2uTM87FVjut49NkFZbRODRKilqHrkDH&#13;&#10;0aR0Ao/GcX5qlMGiQhZamnjr5Aqf3LkuHSzi+Bi0vHtVOlhETOiHh3d59/olPIJSSc6oll0p6ap6&#13;&#10;OUus1NhQZNU8hisbkEUcxTKQgDAiKqDUugpuxVGAFXGxJdaFxN1TpdZGiqqBkGgjARGF7PPLITAy&#13;&#10;lzOnT2AoqKK8rB4372Be3rWf2KRoYhWxJGanEK9SkKrNQm3KQ1eqo8xSQFmNnsIyFSWVOrL1qehL&#13;&#10;MtEWpaExpFBYmk1xlVo6WMosKuotaVRVJOFoNTDTnMdiRx7LvUb5eLrFwFS7idnuYhzdxbQ3aOhs&#13;&#10;LubrT9+WF7t/fvAOJxammB0b4PjSHMsLsxKyzDnEDOAYNlsX9tZuOjo6aWhowVRSh7nSis1mlw4W&#13;&#10;Xb4FQ0EdOm0tmVk1pGfXo9GLCFUTSp2NbLXVBVhyragLOuQFnogo6E0uB4twsujFXPMjF4uAK0Il&#13;&#10;ovT2CcBSWT9GRa2YRR1+BFRc4EXMqZZbximrcblXHgOWyiEZHRKzq6KbpaZhklrb9GO3i7l27DFc&#13;&#10;EZDFYOqgoqpblu9qCrrIEq4EXRtZWjsKVSPJ2XUyMhV6RIe/nwpzZRc/f/8Np44tcOHsOs0WIyX5&#13;&#10;CgrVSRQXpFOYn47ZlCN7SPqb9Iy0mxjtKGXQXkRbdRa9ZgXtpiRsBgGpY7EZYmkqjKepOJFmk3if&#13;&#10;ymC4Npv+qkxmmjQ4m3OZqMtizJKJw6pCgJFFu+bx+4fr/UTFrFUsumUxXJ3OUFUaA+ZU+sTNhYpU&#13;&#10;GRftk0t02UzWK+XnmG/JZa1dw3qnlmOdOta68jkxWMTJISOvj5VyfszMpcka3piycG7czPnxCs6N&#13;&#10;VnCiX/R1FbDeXcjZwRLODJg40V/OSreB1b4iHPY8mkpSqdDFsTjcwKf3Lj2GKwLs/fjFPX586NIP&#13;&#10;D+/x/Wf3+Oy964wP2igtVFBflceVy2eYnRjlj398l19/fMBPPzzkL3/6lD9/9aF0u/z45X1++voe&#13;&#10;f/n2Hr99955cHPrtO9fy0G8/fMxvP7r06/cf/g5W/nSfv/75fT794DpTEzPk5Vs5GlkiFZciAKuV&#13;&#10;6CQzSRl1MgKXnmNDKdxrea3IOKAELTb5/SHLYvVdErII0CJWtEQprb54QParCLAiVFAyKDtVBFgp&#13;&#10;rhr7rwFLRT/5ZS6Xi3C4FJYNS8fLBlh5EtiICXLxtYQ7Rix4ibJtlb79cTeMACziZ5OUnJW2ywJq&#13;&#10;Uc4rYbCmlbyCZkb7R/nz1/e5dGqOq+eWXIDF3sAGYFkZ60Koq7GS1ppSTs/0/R1gOe/oZr6nnrPT&#13;&#10;naz2WVjuqf4nwHJxcUIWCz/45H3KKztJyaz4HbBobKiEtE1ka2yIn8HiPEfbhE5vR5dvRytimWIO&#13;&#10;O79VPpcnHEEGu5SIbYipbDGTrStyRRBFB5OQmGEWKqsUTrbfAUtZo4M6YZMXgGVDtnEaRSlk65hc&#13;&#10;22htd2BrmaK0so/6RgeV1YOUm7tl10djiwNjWRdpmWVExhcQmVBITl4dDY1DqDQW8g1Wrly9wgcf&#13;&#10;3pGQ5bMHHxGQEE1gYriELF98/hlfifjQ55/gnD8uL37au8bpG56jo2+G8to++Z6SnGklJL6M0NgK&#13;&#10;3AO07DmUzR4vLXvcsvDzT+eV1yJ5dXcUm3cE8dQmL57d5M0zTx3GwyeBzz7+lB++/oaVpRN0dDso&#13;&#10;MraQl99IYmqJjLQIwPLy9gR2Hkxky/YISmuHmTnzET1L92mZeVc6V54ELB1zt12AZfIRYJm9g+hn&#13;&#10;EYBFOFi6JWQRHSz3JFQRzpWNUtyOufu0zd2huv8i1S0r/Prrb/z6t7/9U9fK71Dlf/Pr31z65W//&#13;&#10;i59/E2tCYmHoPyRgmVq9Ka8pZqfXaOkYIbugjULzMNl6O9tfjcDpXOf7b75nuGOEqX8ALG0WIw0b&#13;&#10;gMWgocFUwc8/f8u3f/qSOccsy3MOzp9a4/WTq5SUlZGrzaOwqIZCQxMmox1tgU2W3SamlrP7QIx0&#13;&#10;sGzeGsS+/enEK7vJKpnBwyeaf/1XF2B5dUcUfkcj6Rg/xuDiJVonjtM8flwuBIlZZrEUJGJCwsXS&#13;&#10;Nn4a2+C6y8HSvfj7HHOHU3ao2IdPuRwoj1wsG9EhcRQxIeFqEeBFHGs7FmjqXaFl6MRjF4x4nYwU&#13;&#10;da3S2LlKeo6V9rZJLjwCLOuLyyxMzrM8s8j8uOhgWZLFtqJ/RSwHCZAizsVxfGD87yRWheoqOxns&#13;&#10;m2SgZ5zetiEcw1N8dO8drpy/yIXTZ3j95OsSpJw9dY7FhROsrp5lZka4hZaxNXazsrjOnTNznJmb&#13;&#10;ZG1ylPXpSc4Ip8rcLCIOtAFTTjnFTPMkFxZnOLMwy7nleW6fW+XOuRUZ/bnoHOX6uoO3Ti3w7plF&#13;&#10;2cEiQMv9S69z78IZqbvnT8uvdVfMMh9zcHZqkCsLE1yeH5YulrfWJiVgeXN5kusnnLyxPMPKQC/O&#13;&#10;rnYpUa57cXGGN9ecXJif4d61Szy4+w4nHONccI5zyTnO2YkR2ky1aGLyODk2wtXlWfqt7WRFqamN&#13;&#10;yOBEQSUr1XaGGvqwtwzRah/B3jZGe9s4XR1T9HRPy2vo2ZkVeb0tTA1CfT1j8vGoqOwYnpWARZx3&#13;&#10;dboAi80+Q1vXjAQqoujW3v57ZEj0tAgAI6ab/+U1vwPsDQ5i66FDbDpwgC0eXrzi4cvLbt5s3n+I&#13;&#10;zQf82eJ+hG2HQnhx9wE2ux3CKymEp/ft4yUPHwo7Mmh1ZlM3nkmS8QivBe3ntSB3wnN9UFlCyagI&#13;&#10;ZnfALvwTDuIZKQp0DxCu9CVWG0CAwoMkYxhHcwNIKAwhr0lMsvqyK2gHwdleVA0HUd4fQGmXLw3D&#13;&#10;QVj6/akdDCSz7CBJBg8MreGUdEUTn3cIv/g97PA6SHGPH8Xd/hia/Mmr9ZaTzkfTdpJR7EZ5px/l&#13;&#10;XX5U9gaiLPUmOOkg/nEenJiY5dj4DHP9I7TVNDLV3s1Yazt9jU20V9cx2tHBUGsLo109rDjXGOmb&#13;&#10;YqR3kpmRGZndWhYOFofQKkcz44hSRqIqjGDxUhCDswp6Z2MYWlRQ3R4kXSoClshoz/SKLLkVThYB&#13;&#10;XTbiQeIocmAbhbfi4+LPCNCyAV4EbdtwwYgOFuFeWXSKaeaTHFsSPSv/rJXFYzIaND/7u3tldWmV&#13;&#10;0f4RCViunD3Nl+9d5eGdy3zyzmV51/Xhvav88vkHjPfWk5cbjSbfT3amnBg0stpjYLHHwFyHnr7K&#13;&#10;NOzFsdiNMTQXhmIzBGA2RGIrTqDJlIzVlITFkCgBS1VBLFWFkdQURWIxRtFUEUdrZQKt5gTaKhLo&#13;&#10;rkyRdxzFNHNHcZxcFBLnosR2pDqVibpMxm15jNnyGKoXs5ZpDNZkSCgzY3VFfgRgEeW0K206ltu0&#13;&#10;0rmy2KpmvbtA5t+PdRtZbDeyaFXLiNC8LYeBimTpmhHOmJkGpWteuVXHWlu+jAcJsCLOj3cacHaU&#13;&#10;IaBKb2UmneVp8pf0SavmMXAR4GW0PoeJxlym7fk4OguZ7SpiShQTNuvorlExYNUz3W5gskWPo6WI&#13;&#10;pU4TK6IEt9vEsd4SjvWXM9thZKxJR3N5hnStCOdKQ7lSQhbRI2LOz6REk0FeRhJFWSmYlKku5aY+&#13;&#10;Ai8K8rKyyVGkkRIXT2iw6AYJw30DrjwBWF7b68+L2/15bqs/z77iz9Mv+/D05kP/hbx5erP4mJCA&#13;&#10;MOKxC7C8tNOfA+HR7A0NJkCZRKwpG9+MRJ7Z6cOmfaE895o3T23Zj6bPiKbTKLtVnt17AL+MGJIr&#13;&#10;VSgqc9kZGMD2gMO4xR7BVxElAUtkvoKgtChecTvIdk93th32Jqs8nfwGFTGaOJ7etY9dQX7sDY5m&#13;&#10;p38oLx7wZE+gH+4RYXjFHsEvOQbfxBhe2HMQn1g/ojVZBKenkFyRQoQ+lj0RPrxwwJ0XD3jjGRtD&#13;&#10;ZH4MmdlRqNTxZGZGkp+XjsmootSkprhIQ3hEFG5uhwkOPEpoSDThR2KJjEog5EiiC648AiwCsvj5&#13;&#10;xsiSW3evI7y2W2SzhQvInWc2uUkXy1ObDvBvL7jz7MtuPLvFj4SiWtLKbajqOgjPLiZaV05waj57&#13;&#10;fBPY55fKDo9oXtoZxH6/FILi1PiEZxOSZCA23YRbQDJ7DsWx1zud3YdT8Duax6EjKaRpK2gcmKKi&#13;&#10;Y5iW8XEs9n5qB8ao7Oija26B4WMnyCwqR6EzojQYsfR2E5ORi7G+ntun15goKWO5qYXzk8N8evsK&#13;&#10;X354k89E4e1tlx7cvsHX92/w1b0b/PTpPf74zhU8g1NJSK181CEiimlryFI3oDV0osj+e8iSll1D&#13;&#10;trjTKtZydK2o9e2yl0UsDG1MOecbu+QdVFFomaVpJDypHP8YE4eOFnI4VM/qyjqVZhsmowXvgEj2&#13;&#10;evoQkZhKsiqVbIOarIJcedSW5CNUUC7gSg6qgiwprTEDk1klpS/OkB0shtIcCVgKyzNQFySy0FWE&#13;&#10;s70QZ1shqz3FLHYbmRfOsy4jsz3lzHYJwGKkrUFNV4tJ3vkXF7rff/wuGm0NPj7xhEe5IkJPxoRE&#13;&#10;XCg+yURqegnpWRUo1bXkCpu+jEVZEbPOiqw6FJl1ZKjFRZ2VDHEXWmMlS2uT/+9EREiltcvYhbgo&#13;&#10;FYsm+pJ+GRMSgMVQNoBwrvw+zzyMyTzqigjV/O5gEREg4VKpsAjY8jtgcRXgikLcQelgcb1mhAqL&#13;&#10;SxLKWFygRcCWDZVbJiirGcdUPUpBcbsELAKUCcAiYh8SrmTbSFHWk5RpIT6lnA3AUlHZxa9//o5b&#13;&#10;b73BG+dPYq02UG1SYa3RU12hkrJZNEx2FuHoMTHcrGfIlk9fnZb+Wg0TDTpGLGoGKlVMWnXM2gvo&#13;&#10;KkujryqdsQYV081a5lrzmGnWstieL2M7C20aCUWcLbkILbfrmLUqZaRUHAVkWWnXMd+sYb5ZS39F&#13;&#10;CqM1GRK4CDDjig+lMVqdyUSDcKgocbaqWLKrWW5Ts9KulR1g4n1JdIGt2vM42V3EuZFyLk1VcdlR&#13;&#10;xYWJCi6Om7k4XsnZkTJODpg4PWDizEglp4bNTDYoZRdMs0lJtSYeR28dX/3xOj9+cZcfvnRJAhbh&#13;&#10;ONkALJ/d5f2b5xjqsqDXxWI2KTDpU0gPj+PA8zv48P5b/PDDF/z445f89N0DvvvsPl/88Tbffvou&#13;&#10;X/7xBt99+jZffHCdPz24y7ef3uebz97j/u23eO/2De68c41bN9/k/p03+eN71/jg7psM9I1RVtZC&#13;&#10;iqKcmHgTUfEVxKVWk5ThmmeOSa4kMa0WhbKRjGzRN9T0WJk5NjJybAj3Sq5cyRJLWS4JCCLgYVHZ&#13;&#10;iAQkecWPZsjNI3I+XBTXumbEhx9DFvGcBCoVw9KxItwoIpomXicWhzYAizK/DYXa5lJOnfw5JeIH&#13;&#10;mvw68g316PR1pGusro/nWklVlJOqKJNHRVo5irQKMjNK0OTkodcVUqwvYbCjRwKWy2ecXD23WmM/&#13;&#10;2wAAIABJREFUSEdjFX1NFqZ6Wpgd7qS/qUaqx1pFe205g801cqb52sooV5cHeHOph+X+WpZ6LTjb&#13;&#10;yljsqmRtoAFnZw0LnTWs9TdzYX6Urz+7z9dffUKFuYOEJKMELApllZxgFjPMytzGx04WF2BpJl/0&#13;&#10;y+Q1Ix0rWiuavBb5nHg+V9P0CNraUBX2UdlzHFVRH1pDK6XVgzIm+PjffvUgJWUdEpCYq3upbFn8&#13;&#10;HaxsABarACxj0okiIj9tnXO0dzplYWRpVQ+KjDJiYvNIzyjHWNZNflEbsUlGgiPzCIrKJyRGT1yS&#13;&#10;ifAovfzvHJlaZv3kRd57/xb+UZkcDA1mq7s3fvFBeEYEsM/fi5DUEAJjA+nqmZI9LJ39M9jax9GX&#13;&#10;tKNQWqWilBa27wnA0ycOz4BsAkK1BB/JIzhUw659MezYEykv8l94xY8XXvDjuWd9eeVVX969fYef&#13;&#10;fvyB2dk1Orun0YtoZ0ETOZpGtr8WxUtbQtmyI4Vd7km4+2STqWln5swD+lfep3P+niy4tY2/LSGK&#13;&#10;BCnTouj2liy4FRPOMj40fUt+XHSy9C+9T8/8e7RMvYt9xuVaEW4W0cnStfA+7fP3qB+7SoVtWXaw&#13;&#10;/PrbbxKw/PiL67jRueJysAi48p9SP//tP/nxt//k19/+wm9/+4nvf/s/GV++ycLaFZxrN+ifPIGq&#13;&#10;qIxMXTOHApS8svUIgwNT/Pzrz1w9fZFGvYHmqkLaa4vpbiiRDhZLqY4Gcx5mvYaynBJ++vM3/PDj&#13;&#10;1zjnRN/FEqdPrHHu+BoNtVZSMrXka4rkpLOYdVbrrQjHlAAsO/dGseXVEDZtCWTPPgWxWZ0oSx14&#13;&#10;ByY8BiybXgpEWVBJ38wpxpcvM7J4kT7nBdm70u04L49d0+doGTlJQ+8qls5F6rsfgZLeFelSMbe5&#13;&#10;Zpn/sZPlScAiQIqAJ8LVIl7X0LlEQ+eiLMMV0SABXkQxrnidbfAYNe1OsnLrGemblEtCYopZLAct&#13;&#10;Ti1KLUwssDy1zNK0Kxok3Cuyf2XEBVoEUBEzzRugZXpoGou5g37RD9IxwnBbn9T9d65y4dRpzhw7&#13;&#10;wam1k5w+eY656QWa6jppbBqj2T5JfV0XOk0FA/0TvH1iluPTE5yYmeD1+WnOLTg4+YRb5dT8HOcX&#13;&#10;prm+NiN1ZXmaG8fnJVwR08tvLE1weXFc9r5cW3Pw9sl5bp1ZcjlZHsEVF2Q5zfX1Kd49Pc/tMwvc&#13;&#10;PDHHjeOzXFub4sb6rFwTurI4wdWVKelgueCcYHmgB2ePC7CI5aIz0+NcXp7j3PwMH919h28//4Tj&#13;&#10;89OcXJzjzNQwMx1ttFU2UqwsY2V4hDeXHEy09dCiK2M8UcU5k4WT1a0MN/TT2zpGd9cMPV0zdHdP&#13;&#10;09s7Q1/fjOw1FWMzYyOzcpVXgBRxfS3AyvjonKzoEA4WYXjo7RmnyT6DvXOWnt5ZCVg23CvCwSLO&#13;&#10;NwBLg22af3lu7z5e2O/GZndPXjroycsHDkvAssXdhy3ufmw+EMS2w2G86hnE83s9CMmNZau/F8/s&#13;&#10;O4hndDCFzfFE5wXhr/DGN+UwwZne7D+6h9AsD0q6IynrjaLIHk20Mo1thzzZFeAh55Rzq8NQVolF&#13;&#10;jwAidcFkVkWQVR2CV/Qu9gRvJyjLA3WdJ4ZWb/KsXlT0+GHuDyC/+TCR6l3E6PZS2hNJeV8s2VVB&#13;&#10;hKbt51XPLZh6/TF2+ZFn9aa42ZeIzP1EZh5AXeVNVV8QtcNHaBg7SrzanZBkd+orWuiqt0t11rUy&#13;&#10;2NSJs2eEifZ+WqpsWCvq6WkbwN7YxtjAOKdW1hnsGqOzue93wDK3in9KDIfj3QhLD0ChOcLy68WM&#13;&#10;LigprU8ip9wHc/sRhpYUjwFLuiGQZL07ynJfCm1RjwHLRgbsH7taJGCZWn4MWMRfvnhOwBfxzSEA&#13;&#10;y9L8CVYWT7H+X8AVAVxWl34HLAKyCAfL2tIq/Z19ZKXlcnZtlS/fe1PGg4SL5ePbl3l4/xp/fnCf&#13;&#10;zuZSUpJ80RSEUpofy4hVw/pAKWcmq1gbKmGxt4ghYa+uy6K7Poem8kSsReEMVqUwJwpuG5V0mBUy&#13;&#10;ClRdGCPBSl1xNNayWFrMCRKwiGOLAC2PYEtTaRz2sng6yxMZrklDuErGLGmy78RemkmfJZehBg0d&#13;&#10;InNfmoy1JJkuc5qM5YxbMpCxn8YshGNF/FI8XZ8hAYso4D0zaOZUv5njYg65Rce8LZfesiRaDNH0&#13;&#10;ic9Rm4WjUcVqWwGr7QUc6zAwXZ+FQwAZu55xWz4NJgXWYgUtJQray9LprsygV7hYnnC2iPPBukwG&#13;&#10;67MYalAy3qxhokUrQctEh4G22ix6G9TMtpUy117GfEcpy10lnBisYH24krmeYmwlyQinitmgoqpQ&#13;&#10;SXWxUCal2kQKVSlo0xNQpcSiTolHm5qATpGALj2BfLEklJks4Up2airx0XH4B8bi4x+Np8/R3x0s&#13;&#10;bsHs2R/C7n0hbN8VymbxhrY9mOe2+PL05sP/H4DFBVr+/WVR3OqD1+E4ntnpiVvEEUI0mewJD8M3&#13;&#10;I5nn9wTy3M4A/rD5AC/s8iJMnUFgdhQvebixycMDP2UM6U1alPZ8PBLCedHtIHvCAwnXJuGfEcOh&#13;&#10;pAgOxYfx8oH97AkKxDM8EIUxhdSiFIIVEXJlyD06lJj8FOIMCp7ZJtx4h/GKimS3z2GCFDG4hx/h&#13;&#10;Fa9DBKviUarjCVdlkFapIiQnnmf3ir4pT17x8OPAkVDZw7K0MMnq8gyzjmGmp0ZZXZ5l3ulk0TnF&#13;&#10;vGOC6YlhWlo60WiNRIQncDgkjMNeIRz2DCE0JJ6jR5PwC0glKVFDyBElHt4REq48v1msNLnx9CZX&#13;&#10;TOjZlz34t+eFk8WD57eKFaYjHMkyEJtvJjSjgAxzswQtBwKSpZPFI1TJtv3RbD8Yx07PRPb5pOAR&#13;&#10;rCA2u4QMXTV7D8fxqlsCL752lNfcE9nhGUF6diUqcyvJBRbCVSa0xno01VYyCyswiH6PwTEq2noo&#13;&#10;bWrHNjxOsdVKSFgUKdo8knPyGSk04qi2cKy7jU9uXf5nwHJHRAuv89nt63z0zps8uHOdgNgMYhPL&#13;&#10;5d3qVGWDdK2IOFBuvlgIapbAZcPBIiJCSk2zzPZrDWKF44k1IV0LGTlislgAGJtcDMlSN5KYYSE4&#13;&#10;rhTfKCPeR/JYXz3B0MAojfVtxMRl4uEbRFhsCgmZqRjMhWhNetI0BSRrlKTqclHmq8jOz0ZbpEJr&#13;&#10;VFFYnoWxIhNjRZbsYikwZaHUpZNfkkZJqY7pDoMELKL/YrXXJGN9ArLMdxXJiWZnbxkznUYmOww0&#13;&#10;W3Lobi3l28/e5cev7vLXL+9iKKghNCxHgpJcTZ0suU1IKSc5rZL0rFqUuVZERCpX34aASeK4UV4r&#13;&#10;gIoLqtjIzhddFGLaug11oSuOIGMSBeIuv7ggdT0nYkIbPSwCsIiiWwFYXCW3o4j1IKF/7GDZACzl&#13;&#10;FlcsSHSzCAmni4AsJZVDlFQNINwuAqJsXGS5wMsARvMAxZVDmEQpbv0YpZZxiqvHMJQPSUCmL+6U&#13;&#10;TiSxcpSr7yA7r11CFlVeG6L0NDO7iagoo3Sw6Ats/Omrz3nryjnWV+aoFoBTl0JrQzE1FdkSsDRZ&#13;&#10;NIy06BltKWC4Sc9Yq4GpLiMirnWsr4y1XvEzVfSaFMmfq3MtAqRoWWrLY7k9/3e16Vhq00og72zO&#13;&#10;YdaWLSXAvIyVNqkkWBFgRDx3qreY411FMj4kwIp4zxizZCFiQgMVG4AlndHaNIZrUhmqTGVaOCdb&#13;&#10;clntyJMuShE9cjbksNCYK28IvD5axsVJMyd7i1jvLmK1u4jFdj1rPUVyiUjAlYX2AnnjoVYTSbU6&#13;&#10;nrneer54/yrfP7jNNx/d4qtP3uarT9/m6wfv8MMXIuojYj33uHvtNC31hdK5UlUq1tIUVBRnkR4e&#13;&#10;T+AeLy6dOy7higAs3//pIY6pOQyGetTqavLzazEVW+VRn9dArlp0BDWRmV2PVt+Esawdla6RlIwq&#13;&#10;cjW1pKZXPO4Yik0sJTbZTEKaRcKVlCwRFbTKNRLxXLJwsWRUk66sJyO7ARERy9bYyda0PoYqG3BF&#13;&#10;HJ8ELAKybDhXjOZRCVw2YErRE8BFPicgS+mQy/nyCLCIDpaCMhdgEeW0wpWSKsCJkEpMy7uijJq8&#13;&#10;GvILLFKG0nYMZV1U1/djqbHTbOuio72P9rY+2uy9dLf3MDnQxanlWV4/tsjJJSd//uoeV87OS8Ay&#13;&#10;2mmjodxIW20F471WJjqtTHU3Md3TLGNCw60WriwOcX1F9CX08tZaH28udXHB0cmpsWbWBxtY629g&#13;&#10;1FrBYF0pqz2NnJ8b5vNP35eAxVzZSUJi0f8PwNJE3j8AFgFaBGQRTpYcjYAFTbLPqbx9hY7Vtyhu&#13;&#10;cqIuaKGovEc6WETxtdQjB4twsZRXdv8/AhYRDSqt6KCqtl8CGNG50tzmQGOsJDG1kPBwDQGBWaSk&#13;&#10;m0lX1eIdlMNe71R2Hkpiv28aXr5Z7DuYSEqahbW1cwyNLDEytiKvT7Yc9OY1n2CCE9PwDPfmYKgP&#13;&#10;PjEBJBdEYWhMwSskgBd2ePHSjgNs2n6YF7f6u7TNhxde8WDrbj+27wljx74IvANVhEeXoDJU89re&#13;&#10;KHbujWbXvmheeCmQp57xZu++UO689x4///UXpmZP0je4QHPrGOaqXtTaJrwO69ixN5NtuzN4dV8i&#13;&#10;7j5qMtTdOM5+xuDah3Qv3HeBlcl3JWgRTpbmyXfoct5GOFlE94oswZ25LT/ePnfnMWBpm7lDm8M1&#13;&#10;3yxdLLP36Ji/LwFL4/h1SuoX+ea7n/jp11/4868uuLIREdqALL/89r/5+a//yS+//Sc//+YCLD//&#13;&#10;9S/8/MufuPbuR/ROX2Ji/jLjcxcZnDxNqi6fbEMj7oezef55X+osdv76l7/w3tW3SctIpKwwh/+b&#13;&#10;r7f8jvNM8LTnT9jZszPTkE5iO2BmW5YssJhVYihJBVIJS1QqYZWYocTMzGBJZrYMMsjs2OmA09yd&#13;&#10;6elO9sy+M/vxes99l+Uk7+y7H37nKZIcO1JJz/X8oCArkUJDEjkZOkzZSXiGhWHOTMKoyebbv/yW&#13;&#10;v/zr75idnpYxmS3AMtk/SJGpjMJsEzmpORKyqHWFRKnyCQ7PZN9RH3bsdmTbrpMctVESHlshu46O&#13;&#10;nQzkv/3zAT7ccYpf/sqOxOwSWgaXJWDpn7tG148KbYWLpa5/lcrOJYqbZjA3TMlZ5h/DExH5EV0s&#13;&#10;QqKXZUvSjdK+KN0tW6tCYjVITjgLUGOZkdBFRIeEq+Xd5+wWf5YALGX0tQ9Zp5onFliYWECAlS0J&#13;&#10;wDI/Oi9dLMLBIjpYxHGr6FYAlr72Poa7h6X6W/reApZ+2muaaSyt49alcyxMzzMzO821y9e4eHqN&#13;&#10;7oYuchJNErIk6Ixo1emkJRewuLDK+so0F6dHOT06xOXZUelSOTs5wtmpMc7OTHJlfoI7ckp5ks2z&#13;&#10;k9xfneT+2jQCrggJ98oF4UaZG+a6WPg5Pcn9nzhZzvDksjU69OjsJJvnZ3hwdkYCmburk6wvjHJj&#13;&#10;dpg7S5OImI+YcxZFvddmh1gd6GSxu0M6WWbbWrgyO871hSmuLUzz5vVz3rx+wfrFNe5eu8x8Tydt&#13;&#10;lbVUmSqYaBflt/3cWphgvKGVpgwTXYEq1s1VzJda6Kloo6+xh6G+afp7Rc+Ktd9UGBZEx6kwKQiw&#13;&#10;8mOJARkBVkSEqK93kvbWEZpk58oIDY2j9HRMUN9ojQkJuCIknCxVonOqaoSKmlH+4YMjR/ngyAl2&#13;&#10;2Njy0bGTbD9sJ50rn9g4sdPei5323uxxc2HbCUcconw5HuTBh7Y2fHDsBK5RntgrTuKpOYWuxJ+g&#13;&#10;FCcMTf5kNfphbAmgcU5JyaCCkqFIvDQu2CocZLGtr9aF3BZ/Ctr9CNQ7okh1x9gRgiL5JIc9dnHU&#13;&#10;ezfuKhtC9QcJSzuEruQE6fUOpNY6EKw/hGPIp/ho96EWpbUl7njHHsNRcQDHwGNsP3CA0PTDqPJt&#13;&#10;KO/1QG20wdjgSsWgN1XDflQOKFDnOKKIdyFQ50G1uZHW8kZaKxrpb2jnzNAk54anWB0YZ6F7iFlB&#13;&#10;EHvHGe6fZHZikexGf1rmIkmv9qRmREW8KVAW86ozYghLDkCXraCgLoyM/CgyTCFkV3qiL3Emr86T&#13;&#10;9okwiiw+VPRqKeoIJbHAg8D4EySbFbLAtr9n4p1rRRTYCglni/gfvBUp6u0SsSHrPLN4fKvHRRTc&#13;&#10;zk2vyKlo4WA5PSecLKs/0fzMPPPTS8yJctvJJRZmRCnuPF0tnaijE7i0epo3T29IB8sXD6/x+eY1&#13;&#10;vny6zh8+e0BLbR4xUS5oElxJS/AnLy2EgdoUlntymeswsDZQQF+1TgKWXksBzRXJ9BRFySLcvpIY&#13;&#10;2sxK6rJDqMoKxpgajFEfRH5GMAUZQRRlBUrgUpodSG1BqAQswtVSnRdMa2kklqIIhi3JzLSn01EU&#13;&#10;TYk+hMKkUPLigylNj6AsO5ySrDCp4kzrscwQRnO+lm5TvLySOFgSy2CxkrEKNXMNKax1FLDUnMtM&#13;&#10;nYg+ZDJYmkJTnprqrGiqDdGUpkVQa4ylW8xkitWGWj0dRVrq8pJpyY+mKV9Ddmo4pnQl5YZYqcqc&#13;&#10;aKpzldTkRVOZFUFlZrhUjSFE/t3F2pEoJewoUdNYqKQ0J4Ki7BDqClW0FiXQUZJEf4VeznJOiDJc&#13;&#10;UZhZlUhhagDZSXEYU/RSiepYdColCaooElRKEtXRxEVHoIwIIiosgKgQf2LCQogODUIZGkRIgB9R&#13;&#10;IUFEhETIk35PrzDcvEKwcfKSkOWYnR/HbRUcPRHAgcMh7N4XImcJP9kXyEd7/dmxx1cWvG3b5cVH&#13;&#10;+/3YcSCA7fv82C5uy/v+fHQ4iI8PB3PYy4t/+mQf+11dOOjtzkcnHdnv6csvdzny4T5nDrn68as9&#13;&#10;juxxdsIjwRdFZjA2IS6EFqrQdxuJb0onpFCNjb87J8N9CNRHEm5UE2pQc8DTmU9sjnPQxYHjXs54&#13;&#10;qxW4Rfqx49gJ3jt8lP1eznhpI4nMjsMnwQc3ZQD2wc4c87XnqJsLu23c2G1/kuMBbsQUaQlLD2Xf&#13;&#10;CeHcE+46DxzDvHDReBOQEcSpKGdMw7EUj8aiiIti8/4dnmxuyCu2r8Q0sXBvPLvP65dPuHNrnZmZ&#13;&#10;Ocpqa6mpqMaUX4SpoJi0VANxmnQqCkyk6Aw4uYTyyx12bPvYlg8+PsF7O45LB8svtx3nZ786zM8/&#13;&#10;PMF7Amh96ijXhN7b5c6hUyGc8I7h0yPe7Dziw1HnCE54qTnhEYuDfzz+2lwO2Eew31bBcdcIotKK&#13;&#10;ic8tk+Dl/d1evL/TjeMuURjru0k2lpNd0kiEKglNjpm8xnYS8kqISjOy96Q7AZokNBm5VHd2kF/X&#13;&#10;iM6YS0hsHA6eAZRr4hg1mZkoK+L5+jkJWL4Q/wZiTejRBq8eWuHKlw9vcWVtnjdP79HcUEvITwCL&#13;&#10;iAaIieZiCUriUsSJlhnhXhHAJC65Wp5467Ob3001i4WQLRdLcmajXBWKS61BqS4lIqaIgGAjnsGZ&#13;&#10;HHcKxWLpYmVpmapKC1ptBodsHXHx8CVKpyKzJJ20ojgSc2MJ1QQTrokgPi0ObaqWSE0kiVmJZJmy&#13;&#10;MBYbMZgzyS5MxlioJ82YSFJaDGpNOIONeoYa9AyJfozGTGabDUxaMuirS6K/Pp2hRgNDDRn01adi&#13;&#10;KYqjoyFP9lcIJ8Ffv9qkrrKBgKBMVAm1pOe0kJTVTKqxHQmUUoVFX5TUCvjU8F8Ai+il0coTzibS&#13;&#10;je1kiMJOQxspQtntsnNlK94g7guJwk2xapKW1yX7VzLzu99FhMSK0BZg2YoIbblVCssEWOmjsOwH&#13;&#10;B4u5YpACERGSK0OiGLdbxoAEXMkvEvf7MBT2kPUjGUw9stclp6jvXQxDb7BY14dyRKeF6F8RxaCd&#13;&#10;ZMnOjB4yRfloThf5pk5CQgwkJpXx26++4P7tq8xNjVBkTCBdF0pNaQaVhdFSzeXxTLYbJdgabc5k&#13;&#10;ZaSI0yNFTDRnMtmQzmxTFtOWLMZq0mS3yWxjuoQrEzUJTNYmvgMsIvYzXBrz7ueEKEIXEnB+qxxd&#13;&#10;HLcK0gdKYhkoUdFjFgW40dZjkZhrjqQuI4iW3Aj6y2Kl81JEZ5sMwbQYQ2ScaF44Ky0pjFbGMVIe&#13;&#10;x0R5vOxZGRPFvCLaWq1jtEIAfVFwmyh7uVY685hq0Eu3aGmcHyWJwVye7+d3r+7x+88f8tvPHvD1&#13;&#10;8/t883qDbz7fkJBFuFn++PUmm+srVJuTJZgvyIymOEeJyRhFZ2sxT59t8PTRHX77m9fvAMsf/vAV&#13;&#10;jU0D+PjrpXwD0ggKyyU0qgg/RR5+ilx8/I1SQeEmQmOKCQgvxD8sX75OOLJCwnMJiTJJ14oAKeGx&#13;&#10;Ze/cKwKwhEQXERZrBSzR6lJitBVSsXEV0smiTRIQsVnOM4vloFSxGiTKaA3Wr20R78nK75PQRIAT&#13;&#10;AUvEY8KpIt0q+b2yi0WAFglbxHMCsBi7ZJ+KADMSsOR2SfhYVjtGQ+soY5MTTM1Msbwyz9nzS6ye&#13;&#10;WeTG1XPcvXmZ29cvcfvGFdavX2Zz4zr3715k/fpZLl04zaWLp+VxZmKcqaFeelst9LW1MDM8JAHL&#13;&#10;zQsz3Lwwy2BrDRX5We8Ay1xfM8vD7Vya6efCVC9nxjq4OGHVuZFGrk83s7HcyY3ZTq5NW3VppJHR&#13;&#10;ejM95XkSsFyc6OHrz59ZHSymJoJDsohQ5hOjKUIdX45GV2F1sMi4kLWTxRoRaiRJX4cuufonElfe&#13;&#10;DWJevXuNivHrVI1eJadhlurhKyRlNlgnmk2d5BZ2S+UViu/ZdvIL2yVgyTG1y5lmMdVcVtn/zs0i&#13;&#10;imrFgpDBWE9SRiV6Qy0VdWMSsETFGPDxSeDo8RCO2kVx3MHaO7bjoB87Dvlx2Cmao7aRHD4Wirdf&#13;&#10;GvVN3SSklqAI1bPj8El22TlzwscX37ggIrKUuIQ6Y+PtzEFne4L1vnjGenHc1YUDtvbsPOzAx3s9&#13;&#10;2L7LlQ8/deLDXXbsPe6JrUcIdu7hOLqrCEsQZfEq6WI5cCSYPQeD+OUOd375njN797nw7OVLfven&#13;&#10;vzA1d5GWzllKyrrlAlJyah22ArAcFZ0u8ey3UeIdZkKb0sHAyiv6V15jmXj0w0zz8APZxVL3FrBY&#13;&#10;Jjfl0pCIBjVMPKJu9AHNU49pnX5C+8wzGsYEhHkqZZl4YoUtU88R4KWq/zYZRWN8+fWf+MOf/igB&#13;&#10;y4/hytZa0F+/E8tB/w9/++5/8m/f/Tt/+f4/efOHv/DFmy9Yv/+S1t5lsgsbZCwrNasaNx8lgWHF&#13;&#10;7DsSwwfbXImJSuXGvdecnlolOjZMAhUBVQ44unDolCsugT5EZ8QSmZpAZKqOsIQwvv3X3zM3M8P8&#13;&#10;2AxrSwtcXFngyuIM0wO9jHZ301LdgKW8lnZLK1mGAjIy89DokonRJhCfpCcqNpdwZSHuipPs3u/M&#13;&#10;hzts+cX7B6TzNzoxh7aRFQlYemeta0HCvSLgiuheEf0pojvFbJmyrv68hSG13SuIWFCVgC/N01Li&#13;&#10;tSbLhOxbEc4W8bgALnKquXOJhr4z1HevUNk8TWWTdU1IvH6rLFe8XkCYooZJ6WDpbOrl3NJZ6xzz&#13;&#10;qLXMVkwvi4iQKLIVEutBWxIdLMLNIp8bnJZdLALITPZP0trYJQFLX+ugBCy15irOiIvn41MsjE+x&#13;&#10;Nr/EuYVlTk/O0lTWJOedc7PKCPSLJNAvhvm500xOLDLZP8zi8CAXZ0a5dXpSgpIrc2NcXxhjY3kU&#13;&#10;UU67eWZCdqg8PDstAcrmhXnZwSIAidCF0W758etLE9xfm5Gv+cHJsmR1tJyf4aFwr7xdOrq7OsXN&#13;&#10;+REJVm7Oj8njrcUx+fzNxRHOjXRzfqSP1f5uzoz0S7iyfnqW57eu8N23f+Q3n7/k1ZMH3Lt+lZ7G&#13;&#10;VioLyumsbWKss4eumhauTY8x09lHe5CKwQgdm3XNLHe0Md5sYXmgVy7+DvaJ2M8PgEXAFgFTBHgR&#13;&#10;gEWYF6SDpc8aDRoenKarU8SDRrA0DFJXP0xdwwhd7RM0NY1I14qlaRhL85B1Sah+kIrqtxGhPfYn&#13;&#10;2G5zlG2H7SVYEW9U2w7asv2QI0kVEYSlxvLe3uMc8/UgpjCOU7EBfGRvx04HJ+lG8dC6klARKOGI&#13;&#10;IskOfa0PuW0KCnt8yG52R1/thDLvFLXTEYRmunHI/SR2gQ6kVHpQ3KNAV+pKhiWArJYA/BNtOeq9&#13;&#10;Bz/dMYJSbQlOOSQhS2KZLfoae+KLbQlJO8wh1w9xidwl+1YMFndymhQUd4ejMnpzwPEIB50/wDlk&#13;&#10;F6qc43ipPyYoZS+FrR7kN3lQ3h2Ed+wRQpK9qK/vo6txmJGmMea6p1gcniHMoOVEiC/jfWMMdA5R&#13;&#10;V2GhzdLLUO8UISnuJJV7o8x2IzDJhez6CML0Ptj6OxCREkRti4m8aiWxyQGEqfxJMARSUOdHcasX&#13;&#10;Ze1+5Nd6klniSnatF+W9/lT2B+AV7YCj4iS+oQHvCnYkVOmflWW5Qz3T76iaiAj1doxa3S7d47KD&#13;&#10;RZA3oa1FIOFKmZ8RUaEfNDU+KeekRZnt0NtY0/LMsowRzUzMMNg9gE6dyvXz5/nqyc23usFXT67x&#13;&#10;tZhtfnaD/ro0ykVRbWkI5cYo0hP8ydcHUZsTKd0sI5Z0mks0NJhjKc1XYTJGU6z3pSjJg4J4N/I0&#13;&#10;buSq3ciJ9yYrJZjM5CASNT6oot3RJwWTnhyEITGIUkMoVXlhVOYGU5QVIIFLZ2UsM90GBhqTKTOG&#13;&#10;oYl1Rx3tTly0B8akIEzpoRRlhpKXGkRWooKclCDZ81KbpaE1P5W2Aj2dhTq6TVq59tBjiqfNqKEp&#13;&#10;I4rGtEjasmOpSgimJjVKzh7naAMxJ4dRkx1Df3UqY/XpjNWlMSTmV41hNGRH0FQQR1W+iuo8LbX5&#13;&#10;cdTlx9FgiqO2QEVVbjRlmZHU5mmpzI6hPEspQVB9gU4+ZjEn0WDOpK7ETJU5D0u5iY6aYvoaSxlr&#13;&#10;KWGuo5SZVhNT7fn01KRgKVJTXWyirNBMaX4h9RVVFGSLycw0slKTKS0opKqsguaWXsqcZb2tAAAg&#13;&#10;AElEQVQr6yjIL6S2vIraiiqaG9tpbuyhu2NQ/r+31HVgzi/HVFhOpqGQcKUOv6BE/IJS8QlIwj8g&#13;&#10;A08vPfaO8Rw/FcdRJy2HHdRSJ9wSsXVPxtY9lRNuKdh6pGLjlswRVx1HpRLIbM2UBbL//Ol+frn3&#13;&#10;KDsdPNjr5MuHO13YY+NNWEEyB1198NAFEGWOJtKkxD3eG0VWCLrGFDQNqURXJhKUp+JkmAsh2cEE&#13;&#10;ZQURlBmIX4o/PvEKvDQKTgR4YBfkxVEvV7Yft+W948f4xNkBt9gIwrPi8E0M5LivO05BvhLEKOKU&#13;&#10;eEaEcsTFm21HDnIiyA1tpZbwtHB+tvsAv9hzkH2uTgRmheKTEoB7jA+pbfHkD6pJaojjyeZdCVhe&#13;&#10;Pt7g5SOrPnv6gNcvHkvIIkDLy+ePePHoNp89vis7SO7dvMy11VmGmmoIDtKx+6An/+MX+9n2sR0f&#13;&#10;7XSwuli2HZezjz977xAffmrPniO+HHUJYfdxBcdcYjjiHI1XTCY23mr22/jI1Z8ovRnPyBScFHGE&#13;&#10;phbir85mv52C93c78eEeF2zcItlvH8a2vT5s2+PBcZdwCizdJJkqSS2rpbRnGE1+KckVjcToc6gb&#13;&#10;nSY538RJDz/MTe2Ya2rxClZjamqmvKOJ3Jo6MstrmCwyM15m4t7ZOStgebbBawGbNjf48q2DRbhY&#13;&#10;Xt69wZP1a3Q2dBIUnCOvVosYgLhCLRSjFetBpeizLWiSylHpyiRgEZBFl2qdZRZgRUhk/zWJIgJT&#13;&#10;Jztc4lJEH0s5oRHiCnkePop03ENTOXgykMrqZu6uX6XIVIMhy8wxu1OcdBKOQjXZlcmkFWkxVOhI&#13;&#10;yoshKs4PVVIomhQVEaoIVEkqEjIS0OekkpoTR7Ihlvj0KOLSIolJCMfZzQlLcTw1BRry0qMoz1Zj&#13;&#10;TlVSlKWkrkhNS3kcPbVpTLZmM9meSVNxvJxp/vLFuuzEEIClraENLz8D4bGlsm9CdiGkiCWVWglX&#13;&#10;tgCLjEilW6RDRae3RqbiUqzRH12qACwd5BX3YSjots7dislbY7uELSLqoBerQbldcjVF9K5Yu1Z+&#13;&#10;WA4SDpY8U590o2y5VwQ4ER0rArJYwUqfdKhsQZcfAIvoYOmVf3aeWXQvWJVdKBZZfgAs2SbRg9Er&#13;&#10;P1ducb+MYYgohgAsqVliBaZFwrSs/C6MIj5UPIihoFd2vJgrhpldvkJuXpMELL9/8xXf/PoZc1PD&#13;&#10;0sGSog6kvDCF2iI19SVaGQ8aqEuhtUTNdIeB04MFLPTm0lOppb0kBktBBD3lGgaq4uUs83xTuoQq&#13;&#10;AlwMlWvfAZapGgFPtBLCC4gi4kDC/SjcKlsSj4nnRspVdBWKzpUf1J4XTnuBkjqjEnOCD2VpIRTp&#13;&#10;xYUAX4qTA6hKC6QqTYHFqGSiSi+nmSdrEhgpV9NbqKQz16q+Ig0DpRoJesRFgZ6iePqKdQyU6bDk&#13;&#10;RFKcGkJNmpL53joZ/xEdad+8fMCbF/f59RMrXBGARThYBNw7N9dLaZaW/PRoqkwJmLKUlOdEUmKI&#13;&#10;oKe5mL/+6Uv+8uc3/On3X/DH330uIcsf/vA15ZV9+Aakowg2EBFtIlpjjfYIOBKpqiAguIDgqFLC&#13;&#10;VFUER5cRElNGYFQRgZGFBEcUEBpdLL/Wt8CKiAZFqkXnirXENiTGTISYHtf+8Jh4Ljq+GnWytcxW&#13;&#10;uLFkgW22+Bq39qek53fL6M/WCpCYGhfuqK37Apr8RG+dLFultwKyiHiQgDACvIjvnVxTK5OzKyws&#13;&#10;rrC8uMjppSVGxyfoHRqmtauf0vJWSkqaySuwkGZoRhNfhia+FLXWjEpjIlZtQq0T5bFlxGhLiFIX&#13;&#10;I3qntHFllJmb+OvvnnH36hKXVycY77JIwNJSYWKwtYrzc4NcWR7n4sygLHpcXx7j6nQ3lyc7uTDW&#13;&#10;woWxZtbl/Gk3l0ct0sVyfaKZ80P1rHRXsdRaxcWxTr5+fZ8/fvOKnLxGQsPNRMWUEqspl9LqKt91&#13;&#10;NMUnVr2L/ySk1JCUVoc4/ljaxArSy0cwNs5jtMxjblsm3zJLzeBlkjLq3wEWo6kTIdHHIgqvcwvE&#13;&#10;mlgzxoIWCRvE5HJZRT9llQMStAjAIlwsWcZ64lMEdBPAuZAITQlBoQa8vXXYnoxk90EFB23COWav&#13;&#10;ZOdBBZ8cCOCkm4Zd+3z4eKcndg4xVNa1oU0oYs8Rbz6xsWXfSRfs/F0kXAlIDOGIlxMf2xyVOu59&#13;&#10;ipMKV466neKjg8fZeeQkzl4aDtsFs32fEzaeYbgGx+AeosJVEc0JPw+i0qIITgzmyPEwBGD5ZF8A&#13;&#10;73/ixa9+5cK+fS48ffEZn3/9O+aWrtDcOYupuJO8gjbCIs0cPK77AbDYxuMZXEhAZAW1A+t0zT+V&#13;&#10;hbY1Ih70ttBWzjaPPaRhwlpq2zz9DMvkEwlYakcf0DL1WE43d84+o2b0PuIxAVe2AIsouhWFt9U9&#13;&#10;10nK7+L553/i+//1v/nXv3//ruD2B7hiXQwS97/7/q/87btv+cv3/8GbP/6djc3XrJ57QLqxBv/Q&#13;&#10;HNx800hMq8TWKQY7Jz079wfzq4/c8A3XMbNyg+H+WVTqSCrMGdSWZbPP3pk9dqew9/clKk1DcIKW&#13;&#10;oDgl4QmBRKSEszg3L5dzVubnubgyz9WlSc5MDrA6OcrK1KTUxYV5JvsHqK2sY6h7kNG+UaZmJuno&#13;&#10;aSFC40NQpD8OTl589OlhfvbeLo4ej8TdO4mMvFZK6kdIzm4graCF9IJWCmqGqOxYkKW0ErA0TUpg&#13;&#10;UtY2ZwUnrbPUdJ+WzwuwsgVixPPCvbIVCdr6WPF4fc8adR2LVDWL3hbra8TrBGCp7jotj+WWWUrq&#13;&#10;JklKq2ekf5wrq2eZG7dGg2aHZ5nqn5IuFrEeJEDLlqNlemBaltwKJ4t43Xj/BF3NPYiJZuFkaW1o&#13;&#10;o6W+m05LH32WTrrr27i4eJrz84usTs+yNjPPufklzswuMtU3yvTQlCzRDQvQkmsoY23tHJeu32Fu&#13;&#10;4TwzU8vcWFuScEOCD7HsszSGXAESS0CnR3i4NsZD0aFyZobN8/PcWZ7g7sqk/Ji18WHOTY3ImNHN&#13;&#10;hdEfnCwXFt7GhZZ4cmGe+2en5es31qa5c2aOmwtjXJ8d5sb8GCJ+dGtxXH5O0elybWZQQpcLo32c&#13;&#10;HRvgytw0l6bG5e+T3/3bn3jz+Us+e/yAy6sr9De1UWOuZLitk676ZkZbu1gZHKK1opYi12DmdVl8&#13;&#10;1tzB1aEeLo6J1aNBZkanEYBFSER+hARMkb02HUPS2fLjug7hYBnsm6S7a5Tmt4ClvmGI2vphBFSp&#13;&#10;twxRZxmmpWWcpuYR6WARk83CmScjQrscjspJ5O02RyRgEQ4WGx93zJ1hEly4RXnwqa09jqF+eOtC&#13;&#10;OBbozjabE+y0d8BT5UxhbzhFQzEEpzmgzHNAW+xKbP5JdKX2pNWcIqHMgag8F/S13njHOXPA7SSH&#13;&#10;PE6SUOZF3Xgo6TXeZDcFoCpwxU9ni1OoDWnVnuirXYkxuBKccoCY3KPoq+3R19qTYXFCkXQQRcIB&#13;&#10;MmocMLW7Ut4fTNWwEkN9EI4KO446b+OQw/u4h+8mPP0gOc2elPUHklXnSoLJCdeIA5iLLZRXtNNY&#13;&#10;3s1I0zjzPTN86uhEbF4qrqpQPj7lhFdENO2t/fR3TXAq+BQZ1e6k13ihNLgQkOCES4QTNr72OASd&#13;&#10;wkflgS7XE0ONG1mV7uhNASTnKsgqDaDI4ktetQc6ozMROgfUxkNU9rnTOOZDUpE9e07ux8bF4aeA&#13;&#10;ZeC/AhZhZeppH3nX1bI10SwAi4j8bBXX/hiuiNuLs4uMD08wPb4gp6cqq+rlytDq4jlOzy3T09ZN&#13;&#10;ojaNB+s3+PrZLQlYvhRLQk+u8ebpdb58eJG2Yg0tZhUD3bF0VySQmaQgLyWYiswoqdzkENLiA9DH&#13;&#10;+ZMU749W44kyykW6XsL87VEGOBAf6oQq3JXYKE+UYe74+54gKPAEykhndGpf0rShpKqDSdMGYxTx&#13;&#10;F52C7GR/8lIDSI/zJFXtTpLaXX5ejdobjcqLtPhQzJlxFKTHkqULlwWIxjQlhoRgShMj6TRn0FWc&#13;&#10;yWBlFv3laXQXJTJYW0V/TQ0Tlmqmm8qYbzEx12hkotHMWF8vs71VLAj1VLDcX8X6Yg9XZ9q5NFDL&#13;&#10;5aEGVobamBoaZGakh/NjnZwZaeXMaBvn54Y5M9nD6ngXl5cnuboyJR+7sjzJzbMLUuKE+/raLDfO&#13;&#10;rXDz4kXWL13i/vpNNq5f597NG9y7eZ2N61el7e/C0gwXl6c5Oz/GyulV1tbOsLKyysriCqMDw/S2&#13;&#10;99DZ3E5vWzdD4ofQ9Dkmp84iZglHRsZZXj3L8vJ5zqxc4dzaNVaXLzE6tMBg3yzLCxeYnVqjpKiZ&#13;&#10;xOQqtPHlqOPK0GjLUWvKiIktwSM0D+fAbBz9MjnhnoSjXwYugUZc/K065WvAzkPPCY8UbDxSOOzv&#13;&#10;TnpzJs5Kf/7bB3v4xw8O4qRU4RgZw7ZdLpwMDCOiKJU9dp64aULxSwskMCuEYGMYQdmhqMs1KEtU&#13;&#10;aOtTUOTEoEgNJrFOTUC6P0cDbDnib4tXnB/OUX4SrpwM9pIw59OTDtJld9DHg1ORIQSlKfFJCJXg&#13;&#10;8lSkH+6qQHwSgnGNisRbpeSQpzO2wa5Em2Nwi45gu40Nv9h/mB22ttiFibijGwEp/qjqkkhpjSO2&#13;&#10;XIV9sDvPHt55B1e2IMvLx/f47OlDXm2BFuHqkLrH58/u8dmjOyzOjBEWFcbO/bv5x3/azs/eP8gH&#13;&#10;H9nwnogIbT/OL7Yf5WfvH5FW2H02fhx08OeQQzAHbUTnSgy7jgXiHKjmgEMI2/e6YecaimugVr7m&#13;&#10;wMlA7L1iEcddx3w47qxkv20Ahxwj+PRoIA7+cYSl5JLX1I6+rIqQhExiDCYCk43kNvegysgnvbic&#13;&#10;xsEBknPyUSakUdLYRHlrGzbOChLzCjGWVqIvqmC2tISxkkL5A1B0sHyxBVge/RSwvLhzgwdXLzHU&#13;&#10;MURYeD5yevXHgEVTJu3fGbktZBd2EJciojFVaBMrSUiuJVHfQGJaAzp9rYwDiefUCdUStKgSKohU&#13;&#10;iROYEkJjCnEPS8M5KIlDDiGUlDfy5OEtsg155ObkctLBGRs7JyLiIsmrSyK3NonkAhWZxTEYy1Uk&#13;&#10;G8PRpIYSoQ6RkEWdpCYxUy3higArQqrkMDSpkbj7u6GK9CdDH0VYqBduTvZEhwSTqAoiNS4EU1YU&#13;&#10;tcLRINaEWrNoLNbRVG3g4e1VeZL7/W+ekG8oxM0rjYCQfMJjS4iKNROrLUOTUInu7d9bHAVgEQtK&#13;&#10;mbntVieLXkSFrIBFzNqKk860nA4yxVpKfg8ZOW1SwtmSItZ5DO3WnoncThkJEm6VLRDy09uia8Xq&#13;&#10;SpGApdgKWApE7Ke0D3O5tX9FrAttuVqEYyWv2NrjsvU5xVH0uoiVIiHhlMkq6CZbuFpMfWSb++XJ&#13;&#10;rJjGTRDlmiJ6kFhDYkot6cZW+ZokMbUru3caJagpq+olPq6AyPAMfv36BW9+/ZiV2VGqTRmkq0Mp&#13;&#10;yoqnvlRHR30mQ80Gqo2h1OVFMNOZzXBjKv21ifRVxdFqVlJlCGKp08D5wQLmWjOYa7LGggRgWWjS&#13;&#10;c7Yrm5W2TLniM9+SxXKHkQu9WVzozZTH5ZY02ZUi+lLmG1JZsKQx35jKYKlaApb2/AjpTrFkBUnA&#13;&#10;0lSooTY7irK0UAqTgyWAby1KpDlfRZ0hgoYcDYNmHSNlSfSY1bTlRNBqjKA9J5L2PCV9pXH0l8VL&#13;&#10;yNIp5qeL4ukyx1FriMKcEkxNrpq7l5f50xePJGD50xdWwCIhy8v70r0iAMubV3c4N9dHfqLo5wrA&#13;&#10;lBFFbVECpTmxErAUZYVLYPXnr5/xh28+43dfPed3X7/gz3/6ij/+8Wt6+2YlXIlWl2CViMxY4z0C&#13;&#10;hESoqyRcEYDFqkqClSUER5mlwmJKEXEgAVYi1GVEaUTfSpnsXBEfHxZbRKRGzP+KaWYrdPkvgEV0&#13;&#10;Cb2FhluARfSmCKgiZCjol0fpZHnrXJHg5MeQRQCWfKt7RcCVLUkIIwBLdpt8nxHdTgKQbMWClPFl&#13;&#10;7+JCYn0nOk50spShFR1Ib2GxRkQXhRJqiU8V7jPhuLMuI8UlN6KJq6K4sEkWAT9cP8vqzCBjnY2U&#13;&#10;52fRWVvKYHMVMz31XFockYDl3tlZxJXcK1Od73RxrJWbC0Pcme/m6piFlZ5KLo00cHaglrm2Ehab&#13;&#10;K7k40s7Xr27xl29ekltgISq6RIIVlfjv1JTzE8CSYC3E1iVWy+9BUWL7Y7iydTsmpQFlikUqIa+d&#13;&#10;/MYZUszd6I1N8n1bxAT/T4BFlNMaC1qlg6WkrEe6V8TseoG5ndKqPkqqesnIbiA8NhtFuJ6AMD1O&#13;&#10;HkYcXRKxsQ1n7wF/Pt7ty47dfny6P4CP9vixbacPh06E8+lu6/yxgB6uQUq8fFI5LNYAPR055uFE&#13;&#10;RFoIEZkROEd4c8zbiV32x9nvZINjgBOekW74RLuTWBhCcmkoSr2C3XbO7LV3wTXCn+jMQNzCXDju&#13;&#10;6YBHlB+ZJVqMZSoOHgnl4NFgPj0QyIc7ffhw+ym2bbNlff0ef/n2ryyvXqegWHTQtEqoJADW4WM6&#13;&#10;DhyNZ99RLbYuqTj7GfELL6eq9zqdc09onXr0bjFIRIFEB8u7SNDIAwRgEe4VAVJEXEgAFsvbHpba&#13;&#10;0fs0jlsBi+ximXhC3fBDBLApb12lsHqazee/k4BFuFN+ACvCtfLj+//O37/7N/787e/589//F7/5&#13;&#10;8/dcu/2Uivpx2nvOkZbTKt2mojvtsG0sR05q+GSPH+/tcMHOPYTmnmmS00sxZCdjNCZiKkyTgGWv&#13;&#10;vTMBqQEo9Aq8tP64h/ugUPkRkRzBudULckHn/wZYLi8vsTg+QV11PRNT/UzPDDM7P0NjUwtxuhQ0&#13;&#10;2lT8AyLZu/8EP//VbglY7E/FcfhIGEeOhnLwYAAf7XDk+IkgtKkV1HevynUg0Y0inCqiL6WwcUwu&#13;&#10;CG1NKwtAsgVXtpwo7+I+HUvSvVLcMo1Qfc8qNW1zErDUdi9S07Mi40flbQvU9q7KqWcZHWqcITXL&#13;&#10;gqWxm8srZ5ifnJMuFgFRhFtFdK/Mj88j7w/NSKAiYItwsGy5Wsb6x+ltG6S/fZDBDqFumuu6aW/s&#13;&#10;paOmhdqiaq6cO8/llVUuLCxJuCIAi9DNpRmuzk+xPDpOUUoePZYuNu5t8uzzL7l8Y4MLl2+xubHB&#13;&#10;5o3LbJyd5+biOLfnB38CWO6fHubpuXGenZ+UoGXLiSIjPYsT0sEiYkLri2Oy/PbhhTk2L87/AFgu&#13;&#10;L/H88gKb50W8aIbbqzPcWZvl1ukp1pcmEe4XMcV8e3lcSjhjpMNlZkjGg67Oz3JxcpzH69f467e/&#13;&#10;56vXL3j5ZJOLp09LwFJtrqSlqkFqtKOb+Z5+euoayfOJ5oLBzKuWTjaGB7g6M8bFmQnGBqwuFeFY&#13;&#10;+XHnSlfHEJ3tgxK4CMAiJF4jAIs4igRJU/MwdfXCwWJdCxJ9KwKwNLeMScBSbxmWbpa6RhETGqKs&#13;&#10;eph/+NT+KB+fOMYOm8PssDmCd6wnKeV+lPUFEp3twy92H+aj43a4R/sRVxzDMT839ru7czLUG3WB&#13;&#10;Nym13uR1KIgtdEJd5ExWk59UeLYt0fknSan1JDLXlUNux7DxOc5ue1v2OdsRke1OWo0/oWlOqAvc&#13;&#10;UGY74xply0mFHVqzL1UjgWRXxBOmPyJdLAmlVhdLlsUJg8UJY4MjuY1OZFY7kFntQmlfOMmlAcTn&#13;&#10;n8LRbyeuIftQZzsTV3AKRZwtR1z3sdd+N96aE4Sk2qCOMxIRoycvq5aO6iEOuPtwwscJJ0UQ+11d&#13;&#10;OeLqwlF3L464eXDI3YUIvQut84GYO32JzHQhMOkUtgHH2HfqMC5hLqSZlWTVuJJTL6agvTG3+JCU&#13;&#10;50Nqvj+GMg8K6jxIynXGL9KOPIszphZXSrvcyW10kYDIwcuRvm7rBrdcDhqaZ2xwjqFeQdwmreqf&#13;&#10;pLNtmIHeSbkuNDo0K90r/3fAcpozyysMD0zIvW9B7MZH5jg9t8Lq4nnWFpYlFU1Pzubl5j0rYHl8&#13;&#10;gy8fXn0HWF7dXaXGGEFHWRxlpUFYzBoyEgPISw6kLC2MyswoTOnh5KWFUpARjiE9ElWsG7o4PzLT&#13;&#10;o0nVRWNIi6fcnE2JOYXiwmQqS7MpNukpL9bTXJMrr0j2NZXT21jKYEslM/3NTPc1MdhSxdRgJ2fm&#13;&#10;h5gdqmNmqI7FmX6mxzoYH2zi7oUlbp2d4+HVNe5dPcuti6d5sH6BB9dW2by8zOe3L/Ls2hkeXlnl&#13;&#10;/qXTPL1xnte3L/D1g6t8fucir+5e5df3r/Jy/Qwvb53n1b1rvNq4xheP1vn1g2t8uXmdz58+4rOH&#13;&#10;67y4c5XXD8VErfWq/bM713l07ZzUkztXeXr/Jq8e33qnzx6t8+LhLZ7du8XTjZs8Fq+/fZXN9cs8&#13;&#10;vnuLJ/c3eHLv/6xHd25z69J5bpw/w/nFOdZWz3Hl6lWuXbsmj5cuXZbt9cODc/T3TtPbM8XAwDyT&#13;&#10;E6cZG5lmdmaWq+K1l65xbu2yLGGemVyltXmY7s4JluYvMNQ/R0Ndn5xVNOS0kCDsw29/+VLHV+Ad&#13;&#10;YcJZYcTJL+udHH2zOOVnkHL0ycTWQ4+Ne7LUMYUnseYEdto58o+/OMR/f+8I7+11wDk6liNu/oTl&#13;&#10;xWMXEcx7B47zq8O2RJj0eOiC0FRqCcuPxCc1AJ8Uf4IMobjE+2Mb7IanzgulORz7CCd2uxxir4so&#13;&#10;uHXggJsztoGeeIqYUIw/ThEKjit8cQwP4lR0ADbBXtj623IqwgvXaF+8dYGEZIQSkR2Ks9IH1xhv&#13;&#10;PLV+2If6y/Uyu2Bv7EK8CEoOIzYnnOAMBakWFalNStRlwTiHueKj8sdX7c+LzY13EqDl2YMNnj64&#13;&#10;x4vHD3n56D6vnmzy6slDvnixyRcvH/Hmy1c8fXyf08tzHLfz4l/e38PPPjggY0Lbdtvx848P87MP&#13;&#10;j/EvHxzhVx87sGOfG9v3OnPMNpyjdpHssw3H1kuNo78OB38dTooknANT+PCTk3xywAVnhYoD9gFs&#13;&#10;2+eMvacKG5coAuMMJJkbSS6qI1SXRWFLB7EZufgqdTgHKNHmFVMxNEmupRNFRDTlbW3kV9Wi0WcR&#13;&#10;n2kkpbAcZYIBZbIBVXIGebUWMsprmaw0cWN20NrB8myDz59Y9eWTu3z12KrPxNf77Rso1XlERZtR&#13;&#10;asqJ1lS8OymJ0ZTJiI8utUb+gp5mbCIpo46UjEYSUupIzhI9C2Ka9UeARVdJrDjB0ZbKVSLhdlHG&#13;&#10;FeEdmYlbmB4HHzXJGWaePLxBfn4+ZrMZb19/CVicXD0JiwuScMVYoUWfH0lcejDq1CBSjFGoUkRk&#13;&#10;KBhNSrSEK1p9BEKRcYH4h3kQHBNIVLIOZy9v1PFBODuckAoO9CI+OoSUuBCKciOpLFLSWJpCXUUa&#13;&#10;xaYEKopS2LyzJgHLnz+/hymnEFePJPyD82ThZ3CUSZ50ihnruMRqkkWfSlqjBA0CPIgpVH12q1wF&#13;&#10;0qVZ5KKJTvTTZLbISJCIOmQX9GPI75CvzS7sskYhCnqtZZ/53e/Ayo9hyNbtXNPbglsJWQbILxad&#13;&#10;KtZeFdHDUlI1QlHlEMK9srUuJMCLACx5JqsLxupi6ZVXrjOMLaTnWONLIsIkJJwqKeLvld5Cgr7p&#13;&#10;3fuLeJ/JMjSQU9Aq3Uki8iXiZAGBBvwVWQT4p+DipEThp+Pls0e8+fwxq3Oj9LVUkJMUTXluMsX5&#13;&#10;ampKdDSUqqnICaOhKIauGg1t5dE0FyvprdDSXhTLfIeR9akyCVh6KzRMve1fGa/WMVatY63DgOjl&#13;&#10;WmozcLozl7WefC71Z3N5wCC13KKXgGWuPplRcxzjpYksNuUy22hkubOIy9Pt3Dw7ycalCR5enWPj&#13;&#10;6ip3Li1yeXWam5fPcu/mJTYuzXN1oZeF3kq6KzLozlVRnabEnKykWCfck2FU6UMpSw2XEVQBWVoL&#13;&#10;RGQ1UoKVsvQwCVfqC+I5P9vDl8/v8tWL+3zzmSigfcCblw+ki+WbV/ckYHn99AZzg00UpkRRpI+h&#13;&#10;rVhHZ6matuJYLEWxNBRFU5UXRXOtmW/fPOMvv3nJ7wVc+e1rvv/b7+Uvs8PDc3h4JxEWVfAWsJTI&#13;&#10;/iABQbYU/hauhMaUyShQaHQRWxJOrShNOZGaUqK0pXL5SqxficJmAWrCVUXSwSKej9HVSOeKcK+I&#13;&#10;BR6NKLsWHUNpLda4248cLMKtsuVQEeDEkN8vo0Li9pbE8wK+SJmsgE9Egt7J2C2jQuJ+qqHt7XuN&#13;&#10;6HmqJEZXZlViJTFJNVJiqUu8X0mlCGed+D79AXoK8CngSkq2+FziOdFJY0ETX01+bqMELI9un2Nl&#13;&#10;epDxri3AUiIBy5CllLPTA5yf6peQ5dJ0H1fFTPPcAOuLw1ya6JCA5fZ8NzenWpAzzX3VErRsAZYL&#13;&#10;w1uA5TPyCpuI1opFtmoJpmPUJai0pQjYslXsGhsngHY1cUk1siBbkyQWm34qtb4BVZpFSp3RgCaz&#13;&#10;AW1WA4aCVkQEqKBEFN12WCWcLPlWZQnAUtROaXkfFVUDlFX0YchtRpdSRUqmRRZkJ2dYCIrMwTMg&#13;&#10;AxfvNOxds7A/pZNwZddeHz7a5SOhigArH+/1Z/su0cXhx/ZP3OX88aFjobLQ3c0jicOujuxzOEmk&#13;&#10;Poi0shiiM4NwDnPhkKstNt722Ps74hvjQUSKH6Ep3kRm+UiFJXmyz9kG51AnNOZgVPmBRKcHEJ7s&#13;&#10;R2xmILmVKkyVcTKSJP68Tw8EseNjNz761J3tHzuxsnqZv/3tb6ydvYEhv5HsfIsELAIcHzuRyKGj&#13;&#10;8Rw5mYadix5Hj2zpYKkTDhYJWDapG34gY0JbYEX0sAiYIsDKj90rovDWMiHmmDdpn3lB0+QTakY2&#13;&#10;qBm5L6NEArLUDN6nduAOVe1rErDcfvhGApa/fSfWgaxQ5dvv/0NGgb79/j/51+//k79//x/8/bv/&#13;&#10;yde/+S1f//Gv3H/2FZOL10g1NlNYPk6I0oSXQo+NYxR7Dvtz3EHNzt1+vP/RKerc+IwAACAASURB&#13;&#10;VPYf8cMvOJWgyBQilSEkJcey08aRg6dcOebuSoA+AH/hONb64B/ji1+0L6G6EMISQlicnWJ5fppz&#13;&#10;S9NcXhjn3PQgZ6bHWJmaYnV6kitrqyzOzNDUUcbwaA9T0+OMTY5SUVOLNk6PRqsnSqnj2HEnfvnB&#13;&#10;Hn723m5cvVI5ZhPF7l2+7Nrpw66d3uzd60dIVB5VbfM09Z/F0n9OxnvEGpBwpIjYj4AtAq7I2eXm&#13;&#10;aQlSRNdKfe8aIj4kIIsotBX3BaARz9V2naa6ZfotYFmgrn+Nio5Fipum5dKQ+HzlrXNUts3L1a3S&#13;&#10;4h7Oz62wPLXA4pToYBE9NOL2IouTixK0CNgiHCviKMpwxWSzgCwCsEwOidnmERkVGuzoYbhnlP72&#13;&#10;IZqrmynJLefm5ctcOX+RuYkZVqetDpZLC2LtZ0pqbaSP/Kws2ssaePDgCTdvP5TrOUN9kzy8fUue&#13;&#10;gzy+e5uN80uI6WSx7mN1sQxz7/QQj8+M8uLCBJtnxri3ZnWvPL+2wr0zM9wSZbVrU9w7My21BVge&#13;&#10;/MjF8vzKIk8vL8iS3PsXT3P/wrKELAK2SJ2e/C+A5cbciCy3vbY4z83V03z2eJPf/+ZLvvnyNa+f&#13;&#10;P+bC0rIELMK50lxZT2ddE8sjI0x2dNBXZ6EgKJ5rVbU8nZ5gY26GiwI+zS0wPjAu13jFufMWZBFF&#13;&#10;tkMiljU4xdjwDBPi3390humxWXlf9rAMzdDUIqJBP4IrArA0Dr4DLDWNQ9Q0DiKO1Q1DlFQP8g8f&#13;&#10;2R1mx4lD7LJzYc9JYZ+3pXEqmMrBILzVXvxs5yGOejpT0JFIYKJCLnXYR4TipvLFVelMbnsABV0B&#13;&#10;pNZ4oC1xIadNQdlQBMZWf9LqvVEVuuCtO8nPP93FtgOH2Glzgt0OtrhFu+Ot8eZk4DHsFIc55GbD&#13;&#10;EU8H7BR2ROf6YOoOIj4nAv+4Y3ipdqM0HsXYdIriHg+KOtwwt7tgrHciNPkwtj47URld8FU5cPjU&#13;&#10;NtzCDpJe4YOpJRDnkCP88tPt/HLnDvbY7yY01RGf6FN4+iZIBYUb2ePky3G/QA44O+Ed7YlLiAue&#13;&#10;0W54xLjio3bHIfgk5g5vGiYCSDQ74xphh0eMHU6hRznmfQiPKDeyqnxINJ+ioNmD+hEFpV3epBY7&#13;&#10;kVXigaHcDbPFk9RCF4o73Cnr8pRHy7gPJZ3u5Dd7okr3JCYpVLpYRNHtcP8MIwOzErBYO1im5HMt&#13;&#10;TYN0d45JwiYiQ1sRoZlJa2nt/zcitDi3xuVz5xgdnJY9Mu0tfe+KcleXzrO6fJ7muhbSkgzcu36Z&#13;&#10;r5/e4stNMdN8mS8fCV3hswdXaO8yMzhUxchgPUtjnYz1N7M82c8lUVS0tsCti4vcvbrMvWur8pfK&#13;&#10;65fOcuf6Ge5cu8DT+/d49uAejzfWeXr/Oi8f3ebJ/Rt89fo5X75+zpN7N/ns4S2+erzBq3s3+Obp&#13;&#10;Bm/ECduj27x5usEXTzYQfQ+y8+HpBq+e3JUuAXFfPC9e/43Inn/+5K0e8+blPXkSKK60f/1c6D5f&#13;&#10;P3/I1+JjNq/zzeY13jy0zlFvzVK/vneNd3p4R3bRfPPUClheP/5hMWULsLy4v87zezelBFx59nCd&#13;&#10;109u/0SfPbrLy80Nq95GS8QJ+tPNDRk5Eb0e/3+gZfPOLQlZzi8vcvbMBc6fv8TlK1c4f/6iPK6u&#13;&#10;nGNIAJa+GamB/lkmRhcZHRpncW6WOzcu8XzzNo/vr/Pg9nXWL19heXqZkZ4JBvtm6GgbpaV5mPae&#13;&#10;BWoax0hJq0dcfREnPyIH7xlWwCl/A46+mdh7ZXDSK52Tnuk4B2RzKiAbB+907L318nFbT72MDLmr&#13;&#10;Qth+6CT/4/1jUv+84wQusSH4JYeiLFTzL5/u52e7D/HeweO4apXYhQaQ1Z2GIj0Q31Qv/NODsAl1&#13;&#10;5ONTx7BXeuGb5EdQloLw3BDswhw55G3HbidHHEK98daK1bFIwrMi8dIKcBKMszKIvR5OHPR2xSHQ&#13;&#10;FacIF05FuuKh8cVH50+gPhCbAFdcY71xDPXlUzsxK++Gc4wPDpEeeGkVRBqUMpKkKg4juiiQoCxv&#13;&#10;+V7oFuFBfLlSAhUBVYSeP9zg6RYouy/uP+Dlo00+e/wWsLzY5Otfv5SQ5fOXjykoMPHL7Qf4p1/s&#13;&#10;4v2PjvPhnhN8sNuGn390iPd3HOSDT46yfY8L73/iyI49zrj7JrL7WABHnCLYaxPI3hN+HDkVxAGH&#13;&#10;IOw9YzhxSkmIzoCjn7BSu8nuFWcvLfZe4ehL6tFkFxOZZESTkoWhuIzUonJcA6Ow8/Ajv72XfEsr&#13;&#10;EZp4Kjs6qOhoR5uZTVV7J6aGRur7R9EaS8gqLqekrYvMyjqmqvK5NNxijQgJuPLIqi+e3OOLp/d/&#13;&#10;IqUqB3VcCcpYM9FvSyy3rvyKNRxxsiXWAhKERV3fQGZuG4npFpJlwWuDNSKkr5UOD/Fa4faI1pTK&#13;&#10;OJFwv+j0YnnGRHh8IaEx6WiT83h47zZ1dbWUlpYSFByKgCt2ji54h/gQHOtPal4kMYkBKCI8iE0M&#13;&#10;JDErgiidgsBoX2ISo4hLDydU5UdIjC+KCE8U4e4owj0I10agTNHh4OqIT6Av/goP/EO8CQnzIycl&#13;&#10;mmKDcPglUFuUSGVJCgZDLKmJwTy6e4Y/fyM6WB7SWFmNq7tWAhbhYglVij4aEZeqkDPLwrWSmNYo&#13;&#10;C2xTjW2k5XXKQk8RCxKrQElZrRKsiPJaIbGeYsjvIytPHIWjpV26WuQVfrO4wv8Wgpj6EM4VEQ0S&#13;&#10;ThMBWHILe8kp6CHXtOVgGZBltVvLP+JYXDkstQVY8kt65bqQiAOImFBeUb9VIipUKPpTWknLFktP&#13;&#10;raSI8syUOhJTa0hMLkeXUER8XJ6EuALkCqVn1KGJK0WhyMTfPx2FIgNfnxR8vJMJCkgmwCcOrdrI&#13;&#10;y+eP+ebXj1mbH2NyoIlSY6IELBXmOMpNWkwZwVTkhtNcqaG9Wk1HlYqOajW1hlDqDOGMWXIZrUum&#13;&#10;vVjFWG0C8y2ZTNbr5crbYJlWFt6e685htSuP1a58FlsNnG5NZaVNLyX6UkR5bUNaKEOFai4N1fD6&#13;&#10;1ml+8+wmf/vNC/71m6e8eCTeY69x5+YVrl6+yOTkHNV1PWTl1GPMb2BkdIKFuWkWZidYv3GOc9MD&#13;&#10;TPa2kZQcR0h4EOFRwUREhVCUFCYhS1FyIOVvoYpwrQiJuOmV5SF++0p8n93hs8d3ZETv1fO7vH65&#13;&#10;wefiZ93rDb54sc6FpRHKMtTkJ4TTWZ1HtyhSr09msTWdzgoNzaWx9JTpaKjIlU6Y737/mj+8ecXi&#13;&#10;/AprKxcYH1vEZGrCxT0en4C0HwCLuuQnLharQ6VCrgGJnpWtr+eYOBGVKUMVLwBLiVSM+B6OEyf5&#13;&#10;FXIxKuYtdBGAJTahhtiEWilVUh1xAjTKJTGrg0W4srYcLGJmWSqn813BrQArW9BFHIW7ZatjyLAF&#13;&#10;WIwioia6izrf9bDI+9mdEuIIZ5goibZOM1uIT/+pxPdfQsbbyJKhQ97eAilbgMXqYvkBvGiS61Gn&#13;&#10;1PDv//Y1Lzdvcn55ismeJulgaa4w0W8poc9SxUxfC0vDnVJro52cG21jbaSFixOdMiokHCzXpto5&#13;&#10;N2h1rQgXy1JXOUud5Sy1VHFhuI2vPlvnz29eUmBuJlbM26fUE5tcS6z4d9aWEK0tJ1xXT2RCI9FJ&#13;&#10;jcSlWp1xWjE9nfEjpVvQpFtIym0jpaCDlPx29GKSuW6CwroJ8ovayDO3UFjU9k7CnSLiQQbxHpTb&#13;&#10;hLG4g+ycNgzCoZbbgj5L/JtUyT4t0TklXD4hylx8gzNx8UnDRsSQT0Sza18wOz7xYdsuD7btcWPb&#13;&#10;Hlfp2hTHD4V2efCL7eLozfFTSg46ebHPyQUHhRuhCT6oRJw43hv3KFeOuNtx3Nse7xh3wpK9cY1w&#13;&#10;wD/OFU2BH6pcb2Kz3fHRuqJIdCMmL4DYAgXR2f6oshRE6f1JNoWRX5aDq6eSY3ZK9h4NZ+deL3bu&#13;&#10;8WbPATdurt/jz9/+ldnl62TnWkjJqsJcLiBTCw6n9Bw6quXQCT1HHRJxdM/FxT+fkuYLdE0/oHVK&#13;&#10;AJb70nUi40GjD9laFGqcfCynmQVskc+NPJRzzPUjm7TNvEQU21YM3qZy6C7Vw/fkffGcZfgWHWNX&#13;&#10;aeq/wJXbv5aA5e/f/QdimlnIClishbbffv+/+e67/+Rvf/sP1u++4sHzLxiYO4/ePE1kUg9+kdWE&#13;&#10;RRfh7JXAroM+UsdsY9i3P4htn7hz1CaUcJWRwPBUNNooMjLjcA1W4KuMQGWMIFIfTnBSEEG6AMLE&#13;&#10;z1e1P6GJwQRq/FlemGJpfpIzC5Ncmh/l/MwQZ2esgEVMBl9ZnGK4t53Ghnr6+/uZmp5ifHKcxpZm&#13;&#10;dAkZErCoNakcOebCz391gPc/tGH7Dge273Bk30Ef7B2CJGTZvdsPZ88EKptG6Bhapm1ohfqe03Lt&#13;&#10;Ryz+bDlUxG0BWgRIqe48LSNAAqgImCLcLOIoelrkclD7AuUts1RJwDJNecsklV2L1u4WyySF9eOY&#13;&#10;LZNUdC5Q1b1EcnYT5eZxVieWODe7xLLowRyfZXFyjoUJ61FAlS0J4DI7OmvtXxmalmBFgJat4tv+&#13;&#10;9l66mnroaOzGVFCLwWAFLBfWzjI1NM7K1Kx0slyam2F9yQpY5oe6KcjOZKi3nZevvuDeg+d0dM/T&#13;&#10;1zEg3fPiIu/j2zfZODPL1ZkBLk+INZ5BNpaHeLAyzJOzozw9N8aDtfG3UZ8pBGB5fGmJe2dmZXxI&#13;&#10;RIhkjOjiPI8uLfwXF4uYcH5y5TRPrp/j0ZU17q3Ncfv0jNQtAYJOT3N3ZdYaG5ob4eb8KDcWp7mx&#13;&#10;tMDtc2d4/fwJv/1/GXvL6DjTxN4zX/fjnru7melpdBvaDGKmklRiqUpMJVWJmZmZmSWLmWVmttCW&#13;&#10;2e3G6ZnJTHJzM8lNzkmyZ/fDb8/zlOW2J32T/fA/b1WpRG2VWu/v/cMPb/jtd6959eQRFxcXGWjp&#13;&#10;ZLy7l56GVuqLKzk3PMBYawdFsfmkuIVzo7aeR9PjbM9Pc3VhibXpOc72DjN6dobpiUWmxuYlTJmZ&#13;&#10;mGN+ZoG5yTlmRYzrPU2OzkoXi+hhaWvTO1QahWulZZQGAVgaBuRtERGqbxqRcaF60cvSPEJ57RB/&#13;&#10;9ZnhST4zMODTM8YctnBlv4kHUSWuFPaE8Jtjp/n4+GnMvewJzfLHIUiJsacr5r4+mHjbYaMyI77K&#13;&#10;kfgaeyKKbAnJMSW5zpHMVncyRIltpwclPW6EZIs1ohN8ceoM+06d4YCJEScczDipMOeYrVj7sOCI&#13;&#10;lS3HbKwx9zLDM0aBu84WRaABtr5HcQ49hiregJgSK2JLrUivt5OAJb/NjoBEQ4wcD+ITZYS9yhAj&#13;&#10;54MYOB0irtgJNz8XjGwNyGqzo7DXhcI+V6LzXSRksbDxw80rEVfPeExcPbDwseCguRUOfjZ4am2o&#13;&#10;Gw2nejiCqEJv7AMsaJjwoqjLg5B0Rzx1DgRluOIaaY19oAlpZcFEFyiILnCkpN2H7gV/2ibVFNYo&#13;&#10;ya90Jq/amawqR8KSbMlptCOtyko6WKoGnMlrdqCsx5W8Zk+06V4fApaBWUQHiwAsooBHWJiaGwfo&#13;&#10;6hiRgOUvHSx6uPJ+B8saS/MXWb97g+GBCUaHZuhu66e7Y5Cu1iHOLV1iZfESI/1nZQfLpeV5vnt0&#13;&#10;m282r/P1xmVeb1yUerZxjd2NGzxev/GB4+Lloy3ePN2R+vrpFl8/3ZRX7b9+usvrJ0IiLvHo7W1x&#13;&#10;f+vtY+uI53/76infvnzCN88fy4/xzdMdhL59us13T7dkUeb3T8SJmx6uvHkXv9DHML59us53T9f5&#13;&#10;XujZBj+82uGH14/54dUj+bh82zP9c8RtMSsrTwh3HvL19j2+3rrFm61bfCOOm+/Blc3b71wqEqyI&#13;&#10;z/sXgOXV9sN3cEVAlqdb93m2/YBXj/USEOnp9j1e7Pz/ACy/4GJ5vP6QnQf3JWG+fe0aV65c0evq&#13;&#10;VS5duszc7ALTk3MMDU4y0D9Jv2jH7hfz3/MMD40yPjrG2vIi929dkQWRO+u3pbti884d+ctcwJX2&#13;&#10;1hGZK2xsm5LTYzmFYrqykaSMBqKS6lBrKvEKKUXplyejQQKqCMeKgyoHhSoXC+ckCVgcVPkEJHRj&#13;&#10;457BAWNzfnPUkL/eb8Jf7zPl11+acczJVpbKqtOD+PjESf7Pgyf51REDjDy92W9qSURFJGHFXiTU&#13;&#10;+xBV5YdtuCN2ES4o4z1Rpfjil6UipNCfyMpQfDPUGLs74h6twifRD+8EX+lgcQxXodT5YR/mzVEH&#13;&#10;K067OGDkrAcsThFK3KI9sQl04oSdBX/95XFcdF4owjw57WjLftPjGHhY4xCoxD3WH4+4IJyjPFCn&#13;&#10;eeEcbY97ohM+ya4EZnpyzNmcY2a2714HArIIYCaOu9t6wPJ8RzhZtnn9RA9Zvn+9y5sXOzxev8n6&#13;&#10;3atcvriCqZWSw8et+XifIZ8eMuaTg4b8av9pPv7iGJ8fMuTTg2Z8dtCCr046c9TIHUMbfzm/vP+Y&#13;&#10;I58dsuG4qSc27uEcOiPKhl3l8tCn+8z4ytADB/conH0j8IlIJjqngqSiKkqbmilraqJhcJCQuCw8&#13;&#10;gmOIzy/BNywChZsndf191PT1ktdYT359A5WdXbSMjpFQXEdMdh4RmXnkNbczWZnDxf5GxHz7m/de&#13;&#10;E29+AbDoovJkT8EvAZagcPFHfzlaAfN0+ivimhhhs28gMUOsy7ztYEmqJyKuVsYIQiPEOomI1ZTI&#13;&#10;otTkrBbCo0oJCC/EzlWHpVMwU9MznD07SF1dHZFaHY5Kd3z8g3AN0uKqdsZf40pUqi+BOg9i0wOJ&#13;&#10;TvVHHe6Bo7cr3sFKtEn+qEJdJWQJivDAP8wNv1BX/MNEZ0sgIVFqnD09cFWrCQhT4Rfqg5vaCxsn&#13;&#10;JwpTNeSka6gtTyQ7K4LEOF8er1/gj98/RkSEctJysLbxe+tgEetKZUTEipMOcWW8noQ0cYLXQHRy&#13;&#10;syyoFUW1YtlEnLwJyBKX1iZ7VkRnhIg1JGW0S+dKWk7Hu5hQkii2zeiUDpbswgE9TCkQnRS9soQ2&#13;&#10;q0gAFn1XQpZwuBT+HBN6H66IKJC4L6aXRaGtgCqZ+fquBQlYino/ACy5+b0UlfZSV9dHa3MvrU2d&#13;&#10;VJbV093eQUtDC+3NbQz19jIyNPhOU2PD3Lm+zJ0bK1I7Dy7xeueG1MvdG7x4coNXz27yt394xd/8&#13;&#10;9iV3rq6yOttPSYYAWSm0lMfJqeGsWHeq8wJpq46kpSyInjotndURVKeqqUpWUZvuT3GKmsa8YM5W&#13;&#10;RzHbkspgZRx95dGMVUczXh3NSnsa801pLLSkM1gayUx9EqsdWUxUxzJaEUNHjob5rkrebFzgj1+v&#13;&#10;83ff7fA/fvuCf/jdS3735jE7D29xce0CgwPTZOe3yiiMh08qbp4JxCVXUN/URUdXH5U1zQSEqAkI&#13;&#10;UeHj64k2KlQqOMyfiMhAAtQuuCptcLA1x8nWQoIVAVca8nXcXBnmD19v8tOrLV6JrqdH9/UXG56v&#13;&#10;S8AiIMur3VssjLTSXpFBZ76W7nwtM42ZjFRHM1gewWpHKsP10QxV6OgujqCuJJU/vNnhn/74mseb&#13;&#10;DwgNz8XJJQaFUxQOTlESrgQE538AWBJTOgjVVhOqFa6ySoIjKqQzIlDOLwuAUvYuxheu/RmwCDfL&#13;&#10;nvNFRoEiShFOSeFuEfeFi0VAlj3AIkCHKG4WMPEDwCIKnkUfi1gCyuqRkZ//DLC8K7nN0xfgysLb&#13;&#10;vD65JpSU0a3/WNldsutlr/NFgBTx+eUxRQ9dRFRJuMdEJ4y4LQHMW6fK/xqwNBAWV8O//fMfefN8&#13;&#10;kyurs0z2tkjA0lCSQ39jAZM9LcwNtLM80i21NtrF6tkWlgebuTDSwqXRFu7MD3F3tpub483cGG/m&#13;&#10;2mijdLCs9lRKwHLpbDvfPr/D33z3nMaWYfJqJsmrnaagcZbyvhXK+1co7V2hdOQqNfP3aZi5T/v4&#13;&#10;PVpH79IwfpvGpfX/oLbZe3RM36Xzrbpm79MxdZuish4JVgqKOigu7ZHKL+qUkDVDwt42sku6yc7t&#13;&#10;IDm1mYSUeqLiKtHGVsjf45qoSoQCw3Lx8c9A6ZGEkXkQp02COXzCjy8OuPHZIUfZJ/bZEXs++epn&#13;&#10;fXzQkd/sd+Szw0rOGAdjqHDjmI09J6ytMHe1xFPjRFiKN6Fp3ph7WGPiaokiyB51nCeKIBtcNPZE&#13;&#10;FrijzXchItcRVbwjbhG2BKa7EZTmRkSmBzF53mjSvdFmexMYpcbVKxRjK39Omqg5ZejF0RPCSWPO&#13;&#10;4toNfv+3/8jc6j0SkipJSKuhuHJI9mNZ2IZhZB6CgWUSxrZxGFnHYuOWTXHTJdrHH9Iysa13sAxt&#13;&#10;yIJb4UARDhbhVtkDLCI2JACLeKx16ql0sOgByxMax7epHlmX0SLxmOhgaRu9Tdf4TVqHLnH+5ksJ&#13;&#10;WP7xn/5ND1r++d/4+/8pHCx6wPKnP/8rf/rbf+b5y98zNnOTtWsbdIwuo9K2EZU9RUBUFxExtTi6&#13;&#10;xXPaVM0xA0+MzUI5esyLzw44ceK0F6qgVIK12Zg6uWLs4IpbqBv+CYG4hfriFxNASHwgIcnBBCUG&#13;&#10;4B+jxkfrhXuoM07+rli4OrE2P86VObFeM8i5qVGWJ6a4ODnG9flJBttbqauqpa+3j8mpSSYmJ6hr&#13;&#10;bCIxOROtNgV/v2j27bfgo0/M+GKfNV/ut9HrK2cOHnTmxCkfDh/1QOmdTPvgPF3DS3QMLVHduSAd&#13;&#10;K1UCpnQLoLKs71lpn5MxIgFSBFAR8EWU1Qqni3CyCAkIk9swSknLDFXti1S1C9iihyniMeGCyasb&#13;&#10;kyrvnJeAJT6zhdL8UdbGl7gwsygnqhcmZyVkkYBlSh8Tmh8T3TSziE4WcXy/8FbAl/H+celg6Wnp&#13;&#10;oSSritKcajLSy0lILOb+3btcXV2TDo3LIh40u8DS+BRX5ma4tzrL0sQgWSlJDHS38ublJluPXtDY&#13;&#10;PEVL/QA7G5s82dpk6/p5ueYjimvX+tq4NtbzFq6M8ejcCJurw+/cK1sXJ9i9vsr2lRXpYllfm5Ll&#13;&#10;twKwPLqywNObKzy+usj226jQ9qU5+fjja8s8vn6O7YuLbKz9DFgEaHm4tsj6uSVuL05wc26U+6tT&#13;&#10;PL56gc3L59m5cY3XT5/w448/8OOP3/N4a5vLy8vMDQyxOjZGR3UteYnxXBnvo7m8gaL0PPI06azl&#13;&#10;l3K3uYXtyTGuzS+wPCkcPnMsTs2xOjfP8oweqIihl6X5JVmlMTsxy8zYjIQtc1NzCPgi4IqIDHV2&#13;&#10;iIhQvyy77eqYoqnprAQsootF38EyJsHKHmCpqj/LX/3m5Bk+OWXEJ6eN+MzQhC/OOHDCyZmoogBM&#13;&#10;3Kz40vg0JxwMUITYYuRqxmE7a760MMM92gHvJAuiy62JLrchqswGXbE5UYVGaAuM5e2CTlc651R0&#13;&#10;zavwTbbglLM5h61NOWgqPt8xDlsbYehijVukKybuNuw3PcEZJwPMvEylYootCU03wSvqNO7a09j6&#13;&#10;HsMp5CTpDfYUdeldLCIilFBqQW6LHZo0O6y8j0nA4h1lwhm7Y8RXWRCWa0J4njXxlQ4UNAcQlqHA&#13;&#10;wscEVZQnpl4uHDQ14dNTpwmI98Yp0BaXkFPUDAdR1uuHU5Aldv4m6ArNyKj3IKHMDXWsI35JzjiF&#13;&#10;WUjAos11IKlCSWSmBTmNNlQMKijqdKC01oWiaiWtvd7U9XlT1hGMX9xR1DHH0GSakV5tS1K5DXkt&#13;&#10;jhS2O5NR4SmjPwN9E/oFof4pBnuFfWma3u4xOtvP0tY8IAt5Roem5LzU6PAsk2OLiBUhfffKCkuz&#13;&#10;ayzN6bUyL2abz9PY1MSQaE7uHKKxqkkClt6uUZbnL9BQ1Y4uPJU7l87x/e5tvl6/IgGLHrJc4tnG&#13;&#10;dZ5s3GRX6udIy7NHm7zY3ZJ69WSD1082ePNMnFjuAZbN927vSnjyzdNt3jzd4s2zHQlWvnmxy9fP&#13;&#10;HsmPIWDNHmT58Lgtr4y/kZ9DD1e+fvIzOBHw5AM92/jw/tu3CyfMnvvk5dY9Xmze4eXmXV5t3eO1&#13;&#10;1F1eC7iydffd8+TzfwGwPHn4s3vlmXCyyJNrvaPh/dvv3Ct7Lpa38RLpXBHule2f/3u+HxcSgEV0&#13;&#10;szx6+ICHd+/8DFjegpbz584zMSZ22oekenon6OqZoqd3mrHJZSaml5mdX2VpeY3V1VUuX7ooy1h/&#13;&#10;/+Mr7ly7ydjwEuMjSwz0z1PXPCFVUCos1OLKVgWauBqCo+sJiKzGxS8fK9cU6WQxFEW3LmlYe2Rj&#13;&#10;7pKGqTIFc+dkXILKES4WxxBvLLxd+OSoKSdMVew/7sAZcy/8ssKIrIqT60J//ZUx/22/AbaB4Ri4&#13;&#10;eKGtjMdEZYlVkB2RFSHoKvwIKvQnuDgYRYQrXinuBOaqiG/UEN8YiZPGE2s/VwlajFwVHLWxwULl&#13;&#10;jntsILZBzpx2seeMqz1nnOyxVNviqHHCReuOoZsN+w2M+PTEGax8nLDz88bK14ODFif4wtKMYwob&#13;&#10;vBKCcYpUY+QhXC5OmAeY457oSGCeB2FF3mgqQjBysufJht65IuCKiAk9f6R3JAkHi9DzHeFk0f+c&#13;&#10;f//6Md+83JF6sbvO1ORZBoZ60MTEYWGm5LODRuw/asKv953kr788xUefnpDg5bNDFnyy35j9x6w5&#13;&#10;esaaw6fsMVUEcdLYmyOn3fjqpAv7v1LwxSEHfv2lDZ8dVsjI0ClrFa7+CUTlVpJU0URUVjEu6hAq&#13;&#10;OjopbevEX5dGXn0bRS2deAVF4h2sJaO8msyKGrxC4/EKiyK7upb64RH8Y1IpbW2jtL2Lsp5+ZkrL&#13;&#10;uNTdzvN1sTCmf92J15UALF8/1ks8LlSQV0FJaccvOljEYojsBRD9KjFVhL6FLCIeIOaJY1OaiEpq&#13;&#10;kCcx2qQG+RzhghGARSg+pUGe8GuiywnTlaEOysdaGUl33yAXzi/LiFBdfT2ePn74h4ajiY7lqKEp&#13;&#10;Fk4KgnSeqMPd0CX7kZQTQnSqBqXaAa9gJR4BTviGuRGe6EdUSiDaODXq8457igAAIABJREFUYBcC&#13;&#10;wtzQRKsI0XoTGOFFYLgPAcGeuHo74+LlRGCoFzHxgSQnhdBUlUJOVgSxSf7cuzHD3//0mL95tU5B&#13;&#10;dhEuLuFE6oqIjy8lObkCXXydvJobnfjzNLOATAKsCIkTvr2r5CJiE5ciIjet8hib3CLdIqKDJSmj&#13;&#10;Td6OTdFPNcv4UMGAhCpizSclr0eW3qbm9ZBXMkBugT7WkyMgzLselj65DFRaPfoOqgi4kl0oHCt6&#13;&#10;yCJ6F2Qfi1wPGiC3aEC6Y4rLeriwusLO/Svsblzm4e01bl5e5P6NFe7fXOHGpQVuX13k6oXZDySm&#13;&#10;l4eHzkoN9A7S29kv1dHaSUtjq9S9m5f4/Q/PubI6w9x4B9lxoTRXZtFQEElOoprcBE/pXmkuD6O+&#13;&#10;UEVfQwyNRf4UJ3tRla6iWiy15QXSWaphpDaasfokajJD6C7RSbgiAMtYVTTD5VGcLdPRnK5mojqe&#13;&#10;sapYxqrjubfYx2+f3OHvvt+VcS9RHPvTmx15sWDj7g0unr9EV9ckZaXdxMbV4BdUJNdwHF1iCNPm&#13;&#10;ScASpstCHZSIys8HRxcFJ03tsFPY4evnSUh4AEGhvnh6O2NjbYzS2RofD9Ff5kJBnA8N+VFcnuvl&#13;&#10;p5cP+e2LLYRb7NnmHZ5v3eXFzj1evwUsj7euc2lhgMpMHc1FibRkhdGdL2BRilxBEuW8ax1pLLZk&#13;&#10;MNeUSFNuGGVZUfzuzaaMsIgLIkEhmdK1onRLwDcw9wOwInpYBDDJzO1BJxwSbwGLiJuIGXXx2g3V&#13;&#10;VROk0QMW0ZUUqBESELT8g4lmAVQCNIWERlXgrynWR1p0lYTpKgkX0ZWERukmkTDjrWNLAEdR3iy6&#13;&#10;fCRgydQDFlGeLB6TDpa3i0FisnlPe4BlD6yIyXAhuTi0N92c1f3uNfdujSutg/i0DglTYlPa5FGA&#13;&#10;FQFdxFE6XRL0USA9YGmQgFi8frXxwh3SiFj/Co2ulIDlm5dbzI70MdrZQHlOGvXFOQw0FbBwtlOe&#13;&#10;ZF6RMaF+/ZLQSBsrg82sDTVxbqiRm7P93Jvr5cFcJ/dnOrgz1cb1sSbO9Vez1FrJxaFWCVj+/MdX&#13;&#10;DAzMU926SGH9NDk1E+Q0vFX9OLGFvVJxBb0k5vWSnNeLNkXEgBoIT25Al9ZCXGa7VHymiGcJyFSP&#13;&#10;LqmWqOQ6eT+7oIf8UvG7oo/C0gEKhEr6yC/sJbegm9zCbgorBmVEKL+wm2QRLdKVEqEtQRtVhO49&#13;&#10;RUTk4+ubIleDTKwiOXY6iH1vAYsAK58etufjr+z5zSG9PjnkyMcHHNHmaQlODcbUzY2jVjYcNTfH&#13;&#10;1tcZj3BnNGk+RGSqcNE44KFzwTvKA5UALIE2eEYrCM9REpmnJKFaSUiGLSGZHriF22Phac4ZR2O8&#13;&#10;tAop32TRlxiAl68GQwtPzpi5YWTqyykDFZ98YczZoWn+7R//kQsX7+DnnyxLe2ubZyiqmsDYPpUz&#13;&#10;VolYKXOxsMvC3CYTC6dMipsu0D6xScvEFk2jW9SPbFI9tC5VN7ItF4IaJ7apHxWPP6RhbFMW4orV&#13;&#10;oaZxsR70SKprfpeOWbEstE77zA59E2sk5nZRUT9LTGIHSRldFJSO0NW/xr/86//DP/zL/81//5//&#13;&#10;zp//5d/587/+v3z7hz/z8s3fMr14j+buc+RXjTC8cJWMimlKO68RnjSALqEJn5ACFB4pWDvHY2yh&#13;&#10;4ZCMCDniGuCLrbcH5i6uUkYKKyzdFSjDVFj7OOPg64q/+P9lSgihaaFEpMShDFSgDHDFNcgdB7Uz&#13;&#10;F+dFPOgs5yYGWJ0c5eLYkNT12QnaayuoLa9gcGBQOlgEZGnv6CIjrZjU+GJS44o5cMCKjz42/Y+A&#13;&#10;5YgzB486c/i4l+xgaRvQA5bmgUUJU2QZbc8Ktb2rMvqztwAk4IqcX+5YkDBFPC4AiwAxArCIgltx&#13;&#10;X84xdyzR0DlCbfc81T0/Q5qKzgWEKtsXKW+aJzK+nqb6Ia4srsmI0NL0IqtzSyxMzrMwOceSdLQI&#13;&#10;V4teEq6IZaHhaaaGpiRsEQ4WsSo02jdKX2sv2YnFZCUUkZtVJQHLw/v3uLY4z6XZWS7PL7A6NcO5&#13;&#10;6Wnurc2zeW6WtcFuqnIKGOnt5rs3j3m2e09+TQKwPH/+gm9ev2DjwjxXJ/o5N9AuAcv64pB0rTy7&#13;&#10;NM7jC6NsrumXfmQcaGWYnYvTrJ/Xl9eKgtwHKxNsXpyR3SvC3fL0xgo7V/Vlt9uXlxB6uDaDiP7c&#13;&#10;XRjnweoMwrkiO1hWxMfRA5a7yxPcFx/rwiy71y7y4vEuz7eFI/wRP/72R6lnu8+4efECF+en6K1v&#13;&#10;JshTTWFSHMuDgwy3djHa3k1vbA4XS6rYGR9hd36K8+MTcmVJRIUuLCxyfnGRtfl5OW8t4IrQwvSC&#13;&#10;hCsCsAjoIiRunx0Q6ZExOtoGaWoaorN9ks6OyXeApbFR38PS2DL6AWCpaRjmrz45Y8ynBnp9dsaM&#13;&#10;z0/bcNxOycjNPMKy1Ry3M8ZNZ4+NvwX7TY7y0emTfGJkgK7UhdBcSwlXEmsdSG5wJqrEguD0E1IB&#13;&#10;qaeJLLCjZdKbjCYbtEVW2IdaY6NScsDUmF8fP8why1M4h4tFIR/cdXYcMj/GEesTHDA9yleWx0mp&#13;&#10;sSGt1hZ1nAEu4adw0ZwiMMWEuFIrUmttJVQRUSGhgjY78lo8CMuwRhl6CnWCESdtDxNdaoOb7gyK&#13;&#10;MEOs/E/jFmWKd7QVpp5mOATYYqO2xsDJicOW1tJK6BRojibTiurhQHzjzDFRGuIZaYEmy5yIbEvK&#13;&#10;BnyIKnRGk2OHMtwc7zh7ScN1eXZo0o3JqrehbkxJxYAHSeVq0qp8KGh3orjbipL2QFKrzfCLO4FH&#13;&#10;kCneoeb4ai1ILLSXMaK0UidJygRgET0sIiokJOiZACzCudLZNkhf11kmzopelgnGRuaYGhcFt2vM&#13;&#10;z5xjYWZNTjSLmWah1Xm9RodH6OsaobOll7aGTjqaB1hZOMfE6AJFufVER2Szdesq3z2+IV0rb7au&#13;&#10;sxedebl5W8IICSS213n5Vi8e/wxYXu5u8nJXuFh+BixfP3n/9uN38OQDkPLskXy/Z482EM//EKz8&#13;&#10;EnARgEZok++e/jJI+QC2vIUr4oRPXnEXs7I7Ylb2wbvv6cWmACo/d6vsQZh3cEU4X8RJ5OOftXHz&#13;&#10;Ks+37iHhyua9XwQsz7ffRoPegysCuIiT8v8KsAjYIvKRArJcu3yVldVzrJ27wPkLFzl//gKLC4v0&#13;&#10;9PRTWlZLWmYxKekiZlBAYloFGfmNJGfXEZtaSYgun6ikMpKy68gt76RneI6KxiH8xVXGyFLUwfko&#13;&#10;vdLx9M3G0SMZM0UUJvaRWDvFo3BNw84xCQOLSI4YhXDUOJSDJgEct4nkqJWGwxahGCjiMbKNwlQR&#13;&#10;h5FDLCesIgnKikAUnX15zI5ff2HAgeN2KBM1aGtTsPTzwScpiv/jgCFnnD044+xJUE4y3ileWAfZ&#13;&#10;4ZflTXixD7oKX3m0CLTGNtSSoFwX4ut8SGzwxSPeHftgd/YZmWPi5YSpl7N0o/gkhUinyglHW6xV&#13;&#10;nliqnTlqY4ChizlWno6ccrDmf/vf98lJZjtfR5QaR5y1nlh6u2Ku9sLSX0AafxzCvfGNiOCUsw1m&#13;&#10;/ma4xDoQXOhFcL4nzjp7NCWhvBL/puLf923say/ypYcr2wgXy7NtARi3+f7VY759ucO3Lx/x8vE6&#13;&#10;M9MTdPUPUNfawVBnFwOtbUz09nLohCn/1ydH+eiz04hVoV9/coaP9xvy2cEzfLb/JAePmnD4pAWH&#13;&#10;DttiYKjmxElPDh124suD9ny+35aPvjDjNwft+fKAHTYeEUQmlWJsqcLYwgcDCxfSyipxD9SSUVlD&#13;&#10;cnEZgVFJFDS24R+ZgLuvFu+AKKzcw1Dp0rDzDKCyf4CC5jaKm5pJKa0kraqOlfY2rvT28Gz9Ft8/&#13;&#10;X+eH52+dYQJeCkfLo3W+273Pd4/ucLank4nRuV8ELKILICJaX24bEVNFWJQesoRoq2VERpykyAWd&#13;&#10;xAYiYmtkZC0sokxGjQRoSUpvJi23HU2MuGJeQkB4Hk4+UXR097P58BZ5ublyCjIlJRUvvwA81H4c&#13;&#10;NzDHQuGAg5s9qhBPIhNDSCuIllDFycceX40nXoFKPP2dCIryJizOl7AYFR6+CgI17kTEqCRkCYtW&#13;&#10;ERnvR7BGjadaSUCoF6ERPoRFqiR4aaxKkQ6WuOQACVj+4XeP+NMPW9RUNeOjSiEttfydohP2Sm3F&#13;&#10;uk6LjEiJmEHU+ydu718l/4vbUfGNxCQ2Eieu9Ke1yxiRuMouSj9FTGJvNlmAlcTsLjIKe9+tBAkn&#13;&#10;i5hYFktB+pLbAVlsW1k/KftXRERI9LCIPhbhZMkXYKa4Txbg5hT1kl80QH7RIJm5wg3QItdD8oo6&#13;&#10;SE4qJj42l5SkIpISS4mNr5RXscO1mURHF30gTUQBvoE5+Abo5ReYK11P5eXN1Na0kJ9fzYWVZf7w&#13;&#10;wwtWZkZYmOgiO8afyuxo8pL9yU5QkR3rTkWOP7UFgTSXBtBVE0FVjifFaZ6UZ3pL2DLQGMFYWyzd&#13;&#10;1eFUpAWSGuEhActkXTwTtbGyVHa0Np1B0Z8T40l5vA9D5TFsLPfx9z884c8/veCnVxs82bzJ8507&#13;&#10;3Lh8jumJKQb6z9LVPUZ1zSCJCXX4iALjoCK00TXY2Ifi4qFFFZiIu28Sjp4xGJiaYmhmjamNFSov&#13;&#10;BcG+CjzcbHF3s8NFaYOLqx1e3vYEByuJ0noSpfPiwaUpfvdqk2+fbEoHpnRPbt7RQxYRS32xztNH&#13;&#10;d2iqyCY/yZfy9CDZi9aUHkx7dhijlbHvFpHOdWZyfrCM6boYqrK11Ban8uOrhxKwvHm2TpQuH+G8&#13;&#10;ka+1d+W2JQSHl8jeJG18LaI/QyuiJ+8ASyURMXWIUlcBWUK0ldLB4h9aLHtZRBfLLwEWdWgeIdEV&#13;&#10;BESWICJFMgaoLSc8Wky2i4nYZgk99n6uBVQRfSuixDYxq0tKwBW5CpStXxZ6FxN6C1okXBHzzbl9&#13;&#10;0u0i40OFgxK+pGb3kZIlSqL1EjE8ATTF5xNgRcaH0rv0rysBWN46acRzxAS6uC8iReJE9H0JOBQR&#13;&#10;Xy8VFl1FUGgBd+6u8+3zB1ycH2asp5nc5BiqC7Nor85hpL2e85P9XJzoYXGwlXNjnVwca+fyeCdL&#13;&#10;/fVMdVRwcaRFTjRfHmliubuc5Z4qlnurWOqpYrqpiJXeOt48usMff/8djQ1DxCTUohHuQLEeJIql&#13;&#10;42qJTqgjLrHhnWITG4iKr5Vv18bVoI0VnSzV8rHYhHqSM1pIyRJrXy3EpzZIiduZ+QNysl1ffq1f&#13;&#10;HxO/IwqL+ygs6qWwpE/2NlXVDFFZPSjLbpNT64mMKkWr+2XAYmarxcwuhjOmkdLFsl8s4B2zly4W&#13;&#10;AVreAZavnPj0K2cpVWwghs6OHDY155SdNRZeClw17mhzfInI8cYjyhH/JFdiCtSoo93wj/PES+tG&#13;&#10;WIYPyRUehGf4oY53xzHIBYW/Dfa+Vlh6mku4EpbqRlSeG0GJgWh0ORiYe6B012BpE8RpA38+329F&#13;&#10;d9cI//5P/8S9Ww9QqRPRJZQgAEt++RinrRI5YR6LqX06FrZZmFlnYGyZQmb5HJ1Tj2kd36JlbIO6&#13;&#10;4XVqzq5TNXifegFYRndoGt+kcUw4Wx7K202y0Fb0sOgBS8fMEwRgaem/QnXbCsUN0+TXjlNQP0NZ&#13;&#10;gyhfXaKqeZHS2jkyC0aIiG3BzbcAVXA5P/3xz/z+7/+FWxuvWbq4Q1bpMBmFE4RFN1PatET7xHWq&#13;&#10;emdxD82S0S1NUgv23t56+XjhqvHFLy4QtzA1Ro5iktkOa28XDpuacczCAgOFHRaeStzCffASi45x&#13;&#10;wehyo4lMSUTh74Ey0A2XQDcUahes3Zylg0VEhFYnxj4ALAtDAzRWV9Df18/IyAj9/f00N7aRmVRG&#13;&#10;VnIFrTUDOCtC+M3HJnzxpd7Bsm+/Lfv2i/lmBQeOOnHoiDPOHrHUdUzQObxEbbfevVLZtSSLaWvf&#13;&#10;dqrkNYzpoUnnknSuCIAiYj5iolkClY4FGRES60EyWtSxRJVQz5JcIBJgRkaIepZlXEg8XtW+REXT&#13;&#10;AlFJzdTVdnN15RyLU/MsTS+xOrfK3Pgc8xMCqswh3CvCuSKcKgK0zJ6dZnZ4irnhSeZGppganESs&#13;&#10;Ck0NTzHcO0x7fRettZ20NnSRkVHB+s0r3Fmd5+r8DJdnp6Vz5ebyHHdW5thZm2K1v4uqrELO9g6x&#13;&#10;8eAhN6/fZKhviPbms3z/w/d8vbvF3fkJFrraWOzSu1eeXhxDwBWhR+91r6yvjLBzboTdC2Nsnp96&#13;&#10;278yiyjn3rgwLeNBL26f44nowLwhdI7da2vsXFll/fw812fOcnlMjIYMcXtxhDtL41J3lyclcHmw&#13;&#10;PCnXiDbOz/Ho6kVePX/Jy90nfP3ixTvA8uLpC25duoC3rTu58bloVNEM1VdxaXyEpeFRxisbmQpL&#13;&#10;5FxmITsTesByeWyMmZFxLs8vcmlpiYvLeq2J6NDCCucWVlmaXUQ4WERESLhXJGAZnZHVGp3tIj3S&#13;&#10;LTssuzsnaW8dk79nm0QHS/Mwjc0fwhXhYqltGuav3ocrX5y244CxgA1KqsfiicjzxdTTgvBcD4xc&#13;&#10;jfjc8Ai/OXOS5EYfdGUu+KWZkdKgoGJUTU6nD4m1jgSnnyIk4yQBaWZoCx2ILLBEGWmAmeoEh23N&#13;&#10;OGxhyVfmRhyxPoaFzynsgwzRFjmT16nCL8UK1whTLDwNOe14ipA0YwlYYoot8Es0ksprV5DZaE90&#13;&#10;kTlRBSYUtNuT12JHULIhHhEnUcefQhV3koCUMzgFGuAV48Axq8NY+xriEGqMXaARQcm2qGJsCUxU&#13;&#10;4h6hwNLHSkIWUYqpDLciOF1BcrUrzsEmOAVbosm2IzzTAv9kM1pnNcSWWJLd7ExcuQsR+V7oin2I&#13;&#10;LrQlLN2EiCxTUiocqOoLJaNGRUqlF2U9HtSPKMlrtSK7yYKQlDOowi3wDrUgOM5adrOklymIy1W8&#13;&#10;Ayx7cEWQMz1gERGhETpaB6RGRbt0z6i0LwkXy/TEMrNTq8xMrkg3i3C0zE3p3SwCsizMzDDYM4ko&#13;&#10;NhJRo9bmfmamFuhtH6Uwu47kuEKePrjBd49FVOYS32zdeA+w3HkHI96HDy/fAyx7ThZxFA4W0Yvy&#13;&#10;7e4Gb3bFdOS2LP0UAObVk20JVPYgi4Aq4nHxfuJte4//Z6Dlw+ds8/WTLb55usm3/wlwEYBFuF5k&#13;&#10;bGl3nVc7D3m5dV+CFvEH6/vf1we3377Pd8/W33W6iF6X25eWeP31Lq9fP+bV8y1e7a7Lk2dxAi1O&#13;&#10;usXx1WM9mHk/4vRSlKJuP2R7457si3i08QDhVrlz/QZ3b9zk5pVrUmtLa8zPLtHbM0JldTeJaTXE&#13;&#10;J4sJyyLc/NNw8k7A3jWak8Y+HDwpiuCUHDyu5KuTbuw77s4Xx9zkTO++427sP+nBV4ZqDpsGY2AX&#13;&#10;yTGzMM5Y6zhhrnmrCE6YR3DCQscx8yiOWURx3DKa4xZ6HTHVcsxcx2nbWA6bhXDaTstxqzAJW46Y&#13;&#10;h3LKMhRL10QsPbI4ZhnDKTsF+89Y8NGXBvzq89N8csgC20B/4pujcI4KJrY+i88NrPn0lBX7Tlti&#13;&#10;rFTimaQmvEyDpjQYr0QFbrF2aIrV2IU7YKy2IiBLKQFLVKUXpt7WcvnsgJkhJl72WPk74yhOjhMC&#13;&#10;sfJ34oidNa6Raix9nTHxsMA2yAGFr4v8Wg6bGfMbASy+MsIpwAt3jQrnUDdU8cEY+7hg4OmIfZgX&#13;&#10;vml+KMLccYiwwTtFSUihCp8UH4w9LPHL8P3g5+Xlow2ePNqQ0Oz5I30Hi+hheSoAy7PHfPv6Kd+/&#13;&#10;fMKPL3alvnv2SB6/fbLD97sb/PhU3yV0fXmRh1cv01pSx75DRny6z4iPPj/FJ/tO8NlBUYp7kgNf&#13;&#10;GbHv4BkOHjbjyFGFtCsLwPLFQTs+2W/FweM2HDntyqkz3qi0maQU1aNNKcbRPYpTRl6EJ2bQuziL&#13;&#10;JjEdA1MFiQVl5NQ309E9gJ8mGR9dOlF55UTnlVDR3UdJRzeFDY0ExKYSn1vAcHMj1wb7eXL32oeA&#13;&#10;RcCVPcDy5D5Pry7z+tk2C7PLvwhYhIMlXFshreLhUXrAIiBLeHS1vAoclyLKT2sQ8EWsjOx1t8ge&#13;&#10;Fk2R7F8RESHRwxIWVUJgZDqBkWk0tHTypx8e015bLycII8IiMbG2wcDcgtMmlpg5OGDv4YS9qx3B&#13;&#10;Eb4yCmTnbosqzAdVmErGSr0CnWVMKCzBDyHfUDfCRRlzjIpAjZuceI5ND5ZxovA4NQGhnvgHexCm&#13;&#10;VRMZF0CwNojMTA3xKYE8uDXH//jpEX/67Tb1tW3YK6LR6fLfAZa4hEo02griEqpJzRQna/olEl28&#13;&#10;vihTnLRGxuo7HcRJpy6ugeh40ZVUiy7m51LqGHFV/e2VfhGb2Ouf2AMsIiIk1n1kB0thv+xbySvu&#13;&#10;/xmwFA+RWzyk712pGqao4iyFZUMUlA5SUCJOnob0KhVLQ2LiuZsc0cMiFlqyRLeF6F9plh0sCSkN&#13;&#10;xKcIYNSGiCmV107K+eWEVOHG0X9f0QlNSCW2yBNzcYIepquRJ6ri6y8sH6Syboiy6gEuX7jEH3/7&#13;&#10;NTMTQ1xdGSNT40htVhgtpTFU5YSSHuVCWaaajpoICVcEYKnM9qAk3UsClo6KIHpqQxlti2G4MZqq&#13;&#10;9CAytJ50FGnpKYmmvUBHiI8HSoULVuZ2mJk7Y2qlJjW1mMHuQbpbuygrqiI1OQ9P70hCQ1LQxeSQ&#13;&#10;kFJER0cvXxwz55ChFWlpjYRpygnViEW2SpTuOqztArBxCMJFFY+FnS2mlpYobE3x8nHAx8eBED8F&#13;&#10;QWr9UcCWAD8nQkJdCdd4oFbb4+drz6ud+3wr3Js767zcesCTB7d4unmXxw9u8mTjFlsPrzDUUU9s&#13;&#10;sAf5iT5UZQVSlxlEc0YIQ6UxrLSlM98YJ10sq+2ZrA1UMN2cSnGGjqaKLH56syEBi+iQ8VWnoouu&#13;&#10;IzW9BxnJE0W0EpQUSlgSJCCnVnSuFOMfUiidOgK0hOvEa7iGIE05AaLoNlBMOOvXhNTBRRKwBGrK&#13;&#10;JaQRhdfCwaIKzUMTV014bNUHHS1/CViEe0ScqESntuidK2/hioAse4Blbxlo77jnZtkDKzIKlN4l&#13;&#10;4YzoKJLPew+uCMjyPmDZgywCtAgXzZ6TRkSVBPgRYEU4XT4ALIlN6IQSmohMaJAKl4Aln9t3RCnx&#13;&#10;Pa4tjzE50EFmvJaKvAwJxWqLshnvauT8WDeif+XqdJ8ELLdmejk/3MxMZyXXJjskYFnrr2amJY9F&#13;&#10;0b0iJpr3AEtPHV/v3OZPv/9BltjHJdUTn9RAQlIjickiWvFfSzxXgJW999kDLAKypOW0S2XkdZKZ&#13;&#10;r48VCjCrn3UfkkClsGxAD1gEaKkYkutBFdVDlFf3k1vYQXR8FVFx5UTHlqIToDVOvFYKUPmmYWan&#13;&#10;k4DFwEzLkZP+HDjuiowHHf4Zrnx00J7fHBAOFicpUzdnTtpac8LGCmMXOznEEZodjrYggIAUd5zC&#13;&#10;7PHQOck+lYA4d/xi3bD0tsEt0oXQdEcCkxS4R9jhFeOKa7gSZYg9npEKAhOUxOaLmJE7rZ1dhGgy&#13;&#10;MbFR4e6lw9YhjNMGgRw46Ehn+zD/+uc/s7u1KwFLZHQx5TUjpOV0cdwwnMOngjCyEMtI8ZhZiqWk&#13;&#10;HEpbL9M1vUvr+CZ1A3ep7L8tAUtF/x1qz67TIBaFhh9K4FI99ID2mUdydahmcJKWsVVaRs7RP/eA&#13;&#10;kaUtKtpGyahsZnDhAT1Td2gdvkZF6wIVTdNUtsxQ3jxPSfMSKUXDhCW04BNahatvEfYeOVgp0ymt&#13;&#10;nyI+WxSjj5FfMUdBzQw9M/eo6hgiraIRdVwqToGhOKjU2Hp6YubqjEOAJ6aujpg4K7DydJVA5ZSd&#13;&#10;DccsLThuaYmVtwtuEb546vywcFXgpFbjFuSPo9oTU6UtygAX6WJx9HPFycODawtjXJ4dZmnsPQfL&#13;&#10;zDiLZweoLa2ks6ODrs4umhqaqCqrIju1hIqCFjrqh/B21/Lxx8bs+9KGL/bbyfLjL/bb88WXCk6c&#13;&#10;ceOLz80wt/SjpnOGpv4lqroW9FPKPSsSsAhnigAmZW1zEqzsdbLsHcXbajpXpARcEZJvewtYSttn&#13;&#10;JYQRpbaiQFeU54qYkOhkqWxboLJlgaTsLjJzariwsMLS9AILkwsfABZRaLsHVsRUswAti+OzrExO&#13;&#10;SS2MTjEzNCXdLAKwjA+N09XUK9XT1kdlWRMPr57nzto8t1fnuCuOK3rYcmdhisfnprg80kdaVDLZ&#13;&#10;mflsPNyQ4KC6rJrmumYe3n/Is9uX2VqbY7G7g4WudtaXp3lyaU4uBwnAsnNBX2Qr3Sur8zy9NM7T&#13;&#10;i+NsvS28FfPLmxcX2Lo0x+71ZZ7fvSS7VgRceXT7PE9vnpOARZTb3j83x53lKW7OD3Nz/iy3F0f1&#13;&#10;gGVpggcrM2wIN4vQ2jzrly6+dYPv8Ob1a77//nsJWbYebnF1ZZnzsxM0FJVTX1jG6kgfF6amWByd&#13;&#10;ZKK2hZ6IFDnT/KCzg0cLU9ydmWR2bIoLi4tcWFp8B1hWZsW/xwoXl9c4t7jC3MSc1PyU3sEiYMvY&#13;&#10;2SkEYGlr6ae7c4TebnEuPiZhS0fbKN2dYzS9516pa9LDFVF2KwHL56dNOWBsxVcWDuw3cuSorTtJ&#13;&#10;tX7YB9uhKfCmqD8cE3dj9pue5FPhXinxxDfVFl2pgsI+D4r6PUmu9yCj1ZuYMkd0RZaE59mRXO9K&#13;&#10;Yo0zumJ7XHXGmHhYUTPpRfloIOnNjqQ3K8hqcyKjRUHNhA8lA24k1dgTmCh6UCxwCz9BeJaJ7FzJ&#13;&#10;bnEgMs+c1Fob8tod0OaboIo9QW6LLdpcEwyd95FQYkFytRUpNdbEl1sQlmbKAatPMXc34qjFEQ6b&#13;&#10;HeaY1XF0uQ5os22JzLIjJNUB53B7zLwtsFZb4K6zwSvGlsgCezy1RqjjLYgrtie+xI6wLCs6FrVE&#13;&#10;ZFuT3qAgu8WF6BI3Ykps0BWYklhmR2i6GUEpCtIrA0gs9SS5wos2/p4HAAAgAElEQVTClgASyy0o&#13;&#10;7BDrR+akVJqRUqIgrUxBcYuSzApHMkQRbrNSwhThXhHq6xmjt3tUltq2t56lsb6PxvpO2pr76Ok8&#13;&#10;S3vLAP3do9LJMjG+xISALDPnmZlYZmFGEDm9m0XvYlljqGeKgd5xOloGaGnsZX5mmYGuCapK20iN&#13;&#10;L+DFw6v8+PS2LLfdc6+IJR3hXJHauvPhieX/ArAIuPL92ziOcH2ICIFwuOxBmOdv30+AlWd/8THE&#13;&#10;Y3sARcAXAV32JCHM7hbi/cVjexBm7/ni/tdPhBNmHdHXIjpa9npaxPG1+JreAhPhQBB/sD7fuM/u&#13;&#10;w1vyaqBwo+zev8Pug7ts37nF4wd32HlwW+rJ+k2eb97gubiCKXWDR4/XuXfvNuuiQPb6FR7evo6w&#13;&#10;jG8/0N+/cfkiNy9f5PLaGotzS6yunGd6aonRkVk6O4bo7hqirbWP0vIWcgvrKShpIju/jtTMSmIS&#13;&#10;i0lMKyc5o4Lk9BpcfVJQuCVg4RyDkYOWk9YajJ1SOGMTyxHDIA6d8uXACRUHTvpy2ETLEdNIjppr&#13;&#10;OW6p5ai5hqNmoZywElO/ERgr4rBQJmFkF4OhTfQ7GdjGYmAbJ3XGPoHT9olSR82jOWEVyxn7RE5Y&#13;&#10;ajB3jsHMKZozVjpOWwqFYmgbyQmrGA6b6vjVvtOcsHPgpL2CX+8z5LNj1nx8wpwjVo6oMlRk9adz&#13;&#10;ytuXX31lxq8OiJniMzhGuqOt1hKYo8I20ATnCCvCC1Q4xzhhoDJFGackrlZFUK4rR+1MOWhuhHWg&#13;&#10;M2dcrTlia8oZVxvcYnxxCHXD2EOJucoda39XlFoXlJGu2Pg64xjijLm3LYctjWRM0SHAC4cA8TYF&#13;&#10;ntEB2Aa4cdzREhNvezTFQZi6uRBa6I2mxIewIj+UOjecde6o0n8GLF8/2uD1s0dypvn5k21eiJ/z&#13;&#10;Jzu8eKrXm1dP+eb1M7579fQdYNkDLT+8EPOqO/zh6x1++2KbN483+eM3L/l6a4PN69fx9vLj+FFT&#13;&#10;fvP5MT7df4JPD5yQkOWL/af54sBpDh4x5piBsyze++RzMw6KMjoDJ6zdg3BSJ2BpH4FbSBJeoSko&#13;&#10;/aOIzCgivricjJo6dOnZHDG046iBgoT8UhKLKvHUJBGUkIUuu0guBuU1tpBSVoEus4iQ+HTGmpoZ&#13;&#10;aWxitbODO2sLvH7+lJdPn/DiyRMZh3q5s4HQN+JkcOM2m+t3WVtcI1RTSEBwnjxhE6AkXJyQiavf&#13;&#10;b6dORaGygCt6F0slmmiRZ+9AF18rC23Fyk5oZDlifUgUZ4ZEFqFLqCIutV7OSIZoRYlmDj4hiYTo&#13;&#10;MvmH3z+ho7ae6YEBfL0CMLW2JTA8gqOnDTlpZYUq1JfoJA1+4X4E6dT4atQSrngFe2Pn4Yyr2hEB&#13;&#10;WULj1ITF+xISrUITq5LLQwFaJV6BDhKuaJMDCI72RpsQgH+IJx5qJZooXyITAgnS+JCYGsT6nXkJ&#13;&#10;WH76ZoOWxk5OGwZjbBqGt08ygYEZeHmnEBiYR3h4MfGJtUSKvpmoSllIKdaXgsJKCAkrJCKykNDQ&#13;&#10;HDQRRSQk1ZGUXCfLqMX7JKeIq82txIuZ5owOeaV+D7Ck54nyT7G6otde8a1wroiOFf06kB6uZBcO&#13;&#10;kV3SQ2ZxF1nF3eQXD7zTO8BSItwuYqa5i8y8btJzekjO7JaWdHFiIZSc2UmiKCVN75Az0nklQxLs&#13;&#10;pGR1y7iTiDqJ/pjkTDEv3SlPWCNi6gmLEm4eMUPdSriukuDwIvyD8+jp7OfvfvcNU+ODnJsdeAdY&#13;&#10;ijNDSY3xJDHCkeI0D6rzvagvUVOV70VplhtF6e6UZHjQUORHW3kQM10pLHRl0ZATTlqkBwmhXngr&#13;&#10;lZgaWfPxZyf51ceH5ezngSNWnDFTY+ccgaNrBIZmPpww9MDGzpETBqY4uylRuimxsbXBxs4GZy9X&#13;&#10;rJ3scQ/wRhXmj5u/L15ecXiporFXBEnIctzAHStbGwKDXInUupOQpCI0zIuQEA9Cg9zw83bAx92a&#13;&#10;QH8nQoJd8PVV4OenwNPTCpW3Iy+27rP74JZcoHt097q+A2r9ITevLNJSl0VihA/p0d6UpftJwFKf&#13;&#10;EURLZihjVQmc68xgriFWQpap+njG6+IZqY5luiVTOli+e3FPApZvX2yi9hH9BgXExDei8k/H2VWL&#13;&#10;l38Onn65eAfkS2ji6ZuJk6sWhXMYSvdEvP2y8VRl4OWbhdovHZVPEipVCn4heigjlr+i4qrk6z0i&#13;&#10;qlLOHAunmk9IPrrEWtJzOwiIKHnnYNEIcPjWqSVicqJcVsZ2RAdRRgcpOX2k5Q+QmNX9XwIWAetk&#13;&#10;nChDLHJ1ySjRXsxoz7mydxSAZQ+cvIsGpb4ttk3WL3e9c6287UWKkq6XViQESm6RIEh8zXsFuZqY&#13;&#10;GgJD8rl15wHfP7/Pxbkh5keFzT+K8tx0mipyqMrPpKehgqXhNmYHGlkdbZeA5c5cH5dG21gZqOfS&#13;&#10;aCtXx9tk78pEQzYLXaXMd5Yy11HKdGMRS53VvN6+xX//00+c7Z8mKCQPOcMcVyuBSUJyI0LxyQ3/&#13;&#10;USlNculLrH0JieWv9MwO0rLaSMtuJT2nnfTcdjLzBVzpIrtwkHwBX9/OuAuYIiWm3YV7RRwrhigp&#13;&#10;H6KsSkDbXtJymmXJbZKYlM9uJzqulHhRch1djot7AmZ2WkxsdJwyDuerE758edSVTw7Z87GUgo8P&#13;&#10;OfLRAQd+vc+eX3/hwEdfKjhqreQrMwVHrCwwdbXDJ94fTV4Y6nhXLNXWmHiJglt7bH2ssXCzwsbH&#13;&#10;Fmu1Hao4D4JTHaVUMQ54RzsRlukjO1e8tE54axWo4uzxi3diYFi4gXKxUATJ17Oji1au1XzysRVN&#13;&#10;jQP89MNvuXzxOj7qRDQRxeQXdZGR1UxISI5UbGy5dLcJh5uHfwVV3Tekg6V+8B7Vvbeo7b1KXc8V&#13;&#10;Ggdu0j62TteEvgtlfPU+C1efsHD9BdMXHzG+eIuOwQXGFq5T3TpORkkXKYVd5FVPUtm+jC65BdFh&#13;&#10;FhFXQ3HNCP4RhXgE5mLplIxbYDkRaYP46ZrxCCzD2acAe/ccHL3ycVBmYm6WhplpCt5+hcSmtlPS&#13;&#10;2k9kTilWPgEogiJwCo7ATOnJcUsrCbOOmJnLmLS1pyc2ajfM3Z0xdlZgolTI+yIm5KpR4+jvjsLH&#13;&#10;BxN7JwwVTli6OaBQO+Pkp0QZ4I69tzPeXj5cEhGOyYGfHSwz4yydHaS2pIK2pkZamlooLSiVHWYZ&#13;&#10;SbkUZtZSU9KBUhEiIcpnX1j9DFcEYNlvz2fSyWKLmaUvWaXd1PctSdX1LlHXt0yNKLvtWv5FsLIH&#13;&#10;WGq6VmjqufhODd3nqWiZo6J1TgIUERkSLhfR1SIWiYqapmS0SHa3NI5S2HCW9KI28ovrJWARLpaV&#13;&#10;qWlWp2eYPTspnSpzwzOsTK2wOrMq4cvitFgWmmdpfJpzM9Msjr0FLINT0sEy2j/K8MAU3R1DNNW1&#13;&#10;U1xQyfqtmzy4foUHl1bkEpAALOcnxplobWW8uYnyjHyMDe1w9w7g/p27nF89z9z0HBMjonD9Lht3&#13;&#10;bnNvYZLZ9hbODfby+OIiu5eW2L20KEHL9gV9FOj+yhoPllfYvTDN1uoU68uie2Wa7curPLpxlcdi&#13;&#10;VOPuZZ7dvcJTcbx/hRcPr0nI8vjuBbZvXmDn1mU2rp7n/vl5bi2Nc1vMNK9M8XBtno3zS2xfWpId&#13;&#10;LZsXxfdyke3b13giVim3txHRoD/88Q9sPdjkxsoCF6dHmO4V3VV9XJgYlr0zontmvquf6bAkLkSm&#13;&#10;8LStVX6dD5amODc/L6NBonvlwtKSlOhjObewwrXz57m8ek66VwRcWZxd1MeEpuaZGJ6WSZKuDjHl&#13;&#10;fFYCFgFZhPp6xiVgaW4WC0Nnqa4borp+iKoGvf7qgKU5B82sOWxlzylnFw6ZOXDIxIHgLFcMPUxI&#13;&#10;aw6UgMUzxoGTTsYctrOUcEWVbENMhZK66QCKB7yILlUSVSJgijMRBU64J7jgEWdAaK4VodnWqBLM&#13;&#10;CMuzpHrci86LWrI6lCTU2BKWb0pyvT1pzQ4SuGQ0OxJToCAiUzSDH8JTe5KcFgfKBpQSrqTV2VDU&#13;&#10;7YRvwknCsozIabHFO/oE5b1ONIy6UDPiSnajJRn1ZqRX2eIZaUp6rfilacJp+6N8aXAYlxAL1DHG&#13;&#10;BCWZE5JqTWi2G6oYR+yDzHDTWhOQak9itQMhmeYEp5tJhWSYE55tQWajEoX/YdJq7UmrcySqyJKY&#13;&#10;EgtSauwo7/OmccyH9IpgMipDCEt3JThZiV+cNWnV9tQMOVHabUd2gxW5jfYUtSsoalOQVWNParkd&#13;&#10;aeV6B4twrIiYkHCxCMginCtiPaipoY+6mnaaG3toae6jvq6L3s6z9PeMMjIyJzU5scz89OoH8SAB&#13;&#10;WNYWztEnYcwkrQ291JW1sTSvhy7Vpe1kJBbx8uF1fnxykx92f17X+RCw3OXlI/1ygYAVr0Q8QnSZ&#13;&#10;bN2VkQkBLN48Wufbxw95tfWQpw/1pbKin2EPrvzlUQCWp4/ExO3mO4nn/CV42XtMPO+ZcIY8ESDm&#13;&#10;Z8gi4MobcYK7c1+uK+wtDYmlhacbt9m6d5P1O9dZv3WFhzcuc/viJc4vrDAzMsXE0CBjA/2MDw7Q&#13;&#10;UtdFY3UXzXU9tDX2UFfVTX11N43iv3ttq1xc6mxqpbFZxHPaKCtrpaK8jdLiZipKWyjIq6cgt47i&#13;&#10;gkaKCxspym8gM72K1PQ6UrOaSMtqIj2rieRU8YdPNanplWRmV5GRVUlKZh1JmfUkZtSSlttATlEz&#13;&#10;FdVdlFR0o40tx8FNLPbEvAUcsZi5ZEoZO6VyyiqKU5Y6jltopYvEyCkVY+fUd5DktF0MBg7REqxY&#13;&#10;uaZi7pyEqVMC5soEnAOKMXWMxdA2BkO7OKkzdnEIyGIgoIp1LEfMozhipsPQTotSJeaZYzj9FrCc&#13;&#10;sgxD6P+j67274jzTfN35BGdN2HvOdLfdbVuSlQMix4KCShSVoKgqilzknHPOOYkgISEkEKAEkkA5&#13;&#10;54BysmU5Tve23XHvOet8geus50HIdvecP+71FqakJYui0Hs9v/v6bQtIkvPBJk98jBEEmiz8do0P&#13;&#10;v90cxCeeCn692RfPyGAc1S5CE5PYHBTOWt9ANgf7EByrw1HpJLbcjDVfQ7DDi6iiCJTJoSgSgjHl&#13;&#10;60ltSSGxPhFVUgSehhCsJQ4iUqLYHOaJnzgRLrQSHKNnS1AIQXY1yrgQtM5I3MOC2R7shyZBi78l&#13;&#10;mIDIEDzCg1E6ogh1WvESUsloNerYcLwNwWwJ9SMmNxVtvANbWQS2Mj2OQgtBjmAclTYSGuPYFqTm&#13;&#10;rYSBD6Xb5vNXT+X1s2cP3sMVAVnEfxeARaRYBFCR8/oxX79+9NO8WOYbOQ/58cvP+OHLz3i1/EDW&#13;&#10;cyebYohQG/l47Q4++GQrH63bzsYtXgjI8smn7mzz1sm/4zWfBrJ2s4od/pF4hznw08cSZEzGR+Uk&#13;&#10;VOPAM9RKbGEVrqoGEosqyGtqwzvMjC7GRX5rJ7kN7RS391HZO0RCYYVcI8qtqye1spqUinoScvK4&#13;&#10;f/oU9xdPcWJ4iItHpnn26DEvnr2Q8/LhfZ7fu8nLB7ffNwmJtanlGzfJzWvFai9D1IWuApYkkVYR&#13;&#10;zoVfQJYWCUziXHUIJ4moO5W1qSlCjtlAjFhTSK7FmVxDWm47eaUDxLlEO0Y90XE1RDpLcGVV8sfv&#13;&#10;nnDl1HGZYqksLGOLmwe+ihDWbtpCXFI6EXYL6bnJGGzhqExKNBYtMal2krJjiYo3YrSrMcdoiUkx&#13;&#10;Y03Q43AZSci2kJxvISnPTHSSluhEHc5UM5GxETK1kp0XS3JatAQtyVl2nEkWcgtjWL41LwHLV6/v&#13;&#10;MD42TnBoioQryckVuFyVxMeXk5HRTF3tIF0do3R3DTE2Msbu4VEmdo8zPzvFwtwUh6cmOXnkELcu&#13;&#10;neTGtdNcu7Ikr3duneXa5UXOn52ntn4XaTniZmnX+wRLcdVeCVfyK8QKxRhFlbsRbULCvVJZv0+e&#13;&#10;QK+eRItrad0KYBGQRSRcViHLe8BSN4FwMKw0CY1JyW6BqGQuXYErArCIxxKwCGdG8TDZRbvey3nl&#13;&#10;Cka+OBEX8GWYgrJheTMtAIvweCRnigRPj0xNmKJKCNVk0dney/fffMb46ADn5icpS4ugvsBBVaGD&#13;&#10;rGQteS41tYUR1JdE0NtopbFcL0FLY7mRmqJwmkrN1OQbqS80U55uoTAhivx4C3aDnkCfYDZt8OKD&#13;&#10;327nVx9uZdMWPzTh8XgFOt7JHQ2yQWPbTi8iwsMwGEKIjYvA6QjHYdMSadWh0ihRKINRm8MJNekJ&#13;&#10;NujYGahizTp3Plnnzn987EuIUk1Glo3yyiTSM6JISAjHGWvCEWPEZNGgClUSoVNg0CtkisVsCsFu&#13;&#10;V2E2KbBFq9BoQ7l+fpFbl5a4c/mMBCy3r15msKeS4rwoqkqd1BRbqS2KpE80HhU76Ctxcqg9R3pX&#13;&#10;ZttTODGQK90rB9tWJLcTzal0NRS9T7B889lDkhMrUAbHodbEoxTvHWonOkMaoboc1PosIsyZOGOz&#13;&#10;ibZnkJSUT3pGFWlZzZRXNNHU3E13Rz+HDuzn2OwUi/NCHniM65dPc+PKWUqrxlZSS9m98mbQ4qzG&#13;&#10;4WqQN+5iXXV1RSgpvV2+JlbEziuNWavpLAFYCkX9sgQs74BJ6aj0qYiVHwFURDpFplTKd6+0Bb2D&#13;&#10;KwKwyCldaRFaBSurVwFYRAJFOFYE0BFXMTLBIgBL4cqfRaZW3gEgAVgy8ofIyBNpFrFiJBxJu1YA&#13;&#10;i2jnyezAEVvJ1Wu3+eL5NeYPDXF2fprG8kK6G6sY7aphqK2BqZFuZse7GOupZWasg3NTuxAJlqX9&#13;&#10;fRwdbWOqv4H5sVZO7WnlcH8Vs33ljNZns681n9nuama7a+QB2f/5y4/09Uyg0WUQn1gvIawro4W0&#13;&#10;rHa5NpSR28nqiJRLZl4Xmfk9ZBaK/78BssQUDVJSNkJR2dBPgKV8UIIWAVjK6/atAJVVsLJ6FWBF&#13;&#10;jEiyvAMsArKUVe8iu7BLApbM/E4JVlIz6nGlC2heh96Yi68iHg9fBxu3mfhko56P1qv47boQOeu2&#13;&#10;6Pl0q4GP1ofx649XAIuQ3G4LimBboJ6twYGEOyOwpkcRW+jEkhFOgDUIVayS6EwN4fEh6OJCsGTo&#13;&#10;sOYacBZbSKoQ/pVQEso0JJaFk1pjIK0mgpSqcCISQ4kpUrEzxIPuwQmyi9owR2fJBEuQMh4v7yh+&#13;&#10;9Ss/Bvv386e//Jmr12+TllnL2L4Fbj16zb3Hn/Hs+ZdyHj95w4PlF3KuXHtI64gALI9lgmVo5iGN&#13;&#10;g8dp6z/MsbP3OX3jJYvXXnPo1DLzl19y6sbnHD73lKTsdhSaWPxVcVR3TGFz1RCgSkJrLqCi6SDZ&#13;&#10;xUMYrVU4EjupbDxKYdUkJlsNOlMJnoFp6J1t6GM7iIrvJC61H310HWpLOdqoKhSqHGzOBizWasqr&#13;&#10;xsgr7iEuvZHYoiqU9nhCHQkER8birohgh7+GbX6hbA8KJshowV8bhi3dSk5tMlk1LgwJDjzUIfiG&#13;&#10;h8kJs5kIt9oIjzOyLVCJj1ZDiFmHyqYj3KnDnKgjwqojyKDhoqhrfudguXR4mhOTEzRVN7C7b4yG&#13;&#10;6npK8krkFOUVU5RTS3FOI1pVLB9+6MUHH/r8A2D5lQAsa/3YuFFJSf3Ie8CyClqady9SO3aG+tHT&#13;&#10;NI6comVkRWy7CleEp6VzZFHCle7hJToGF2jpOUJdx0Fq2w/IqeqeprJjSgKW6p5DskFIQBbRJFTd&#13;&#10;PUl1514yi9vJLWqQLo8ri6c5PDvPxOgeDgwNc2TfDPNTx5mfPsHJ2UVOL57m7LmznF1c4uzcAmfn&#13;&#10;5jkzO8/SzHGOHzws65pFzbDYXNg9eoDB/j2Ul9Zz7+JZCVlEO8/jiwvSvTI/sY/2slqaiqpItKXi&#13;&#10;66/Bx9OMzZZPd88elu8/4MG9Bzy4c4d7Z+e5tTDF+akxrh2e+hlgWeDlhQU+uzjP8/PHuHXxAg/O&#13;&#10;zvPkwjFeXjzKs3NHeH5xgZd3b/Pq0UOeP7jPs1uXeXb9HI+uLfH8lihKuSpBy7Lwsty9zBdPbvH5&#13;&#10;oxs8vLLELQFZTs5x/9wpHl4+x/KFJe6fPiGvy1fO8+TWdR7euMzzB7d5/ugxX7z5gj//9c88uH2f&#13;&#10;KyePsTAxytL0Ps7OHuDUoUMSsJycOcyZ4XFOODK5Gp3Ci6YWHhw/JCHLxRMirXKco9NHOHVUpFhE&#13;&#10;cuUkl8+c4ar4ez+x+D69IpwsYkVINAvNTq5IbveNH5KBh/HdhyRYEVdxry4KQ8RaZkfXhKxx7uxd&#13;&#10;gSstXfv4p3VBvmzXhOFpNLJTr2dTkJI17oHoU5WExivI6YgmtlTUmW7ht57bye2JlQBFABZ7iYLM&#13;&#10;1hAputW7fDBn+BOdF0RYkhJVvIJQpy8Kmwc6lx/mnEAi8/ypG9czfCaZogENma1BxJV7kdUSRHxF&#13;&#10;IM7SADJbwijpVlHWoyTMton4Em8JVIq7Q4gv8SI6Zwdptb448neSWOZJfIknjiwlCUXBZNQrKOsL&#13;&#10;Ib/Nh/Q6N0q7/ajoD6JpdxiNY2Gk1QSw3msjQRYvwl3e6JJ8CLRuReX0JSjSB2WsO7pkb4wZfiRX&#13;&#10;B0mwIhwuGU3BZAqJb20QaXWBaOO2UloZRU5LKElVgRR0KqkbE5XLEXTsjyCvOYjYfBVGVyjGhEDM&#13;&#10;yQrymoOpHw2hbiSYygEF5X0rUyGuvUGU9QRR3BUiv2Dii7a6IrQKWPp7970DLIN0dw7T17ub7q7R&#13;&#10;94Bl7/hBxvccYG7mxHvvyqp/ZRWwTE0ekcIe8Y3Z2zkiHSwTu2fpbh2lqriZz+5d/W8Ay7X3CZbX&#13;&#10;yzdXqiFXV20e/+QyETdTq6kQIZB9fndl7UakVz7/WXrl7wGLcFQImCJWLMSspltePrnP62crq0P/&#13;&#10;+Gse8MWLldaiNy8e8Ua0EIkUwZMHMo0iEinP7l3n+YMbPL5zhZvnF1lcOCFFRiePn+DE0Xkmx6fo&#13;&#10;7xqjo6mPmrIa6ivraKhqZFfvOP2de6irEICkj4GecTldrSO0N+2io2kXzbXtVDbsorpJnOiI09g+&#13;&#10;ua9cUNpPYUkfxWV95Oa3k5PdRF5OM3m5TWTltpFdIPbUW8jMaSMnr10ClrzCZvIKmsjMrseV1URK&#13;&#10;TgtpeW0kptXjymgkI7dVnvAJGabGWIQuspAwYy5eoam4BabiFpQuZ3uASwKWHeLjkCx8tIV4qvJ/&#13;&#10;AVh2KlOliNYzTKRRUnELScErNAVTcif+2qxfABZ3RSp+mhyUllIJXLaJlaGAVLzD0vg0IIpPA3Vs&#13;&#10;URvYYXbgZnGgqKhgm83FemUUn/po2LBTyVY3Ff/6b5v5nx+6o7DZ2BigJjg2Hm2qnU+91YTEJWCr&#13;&#10;drFd409wnIakxngsBVHYyx3EVMUQVWwiMCYYL7M/bvpAPCyBpDSnydYhAVdMeVr0WSqUScHE1kUT&#13;&#10;Ux1PkC0Cd1UY/lY/ud4TFm1is58PITE6Qp0aAq1KQp1qAiK1Eq4E2yy4h/mji9MRHh+OJk6LNsZB&#13;&#10;aHwkwTFWrCVGWR+tz9YREKcgsd6AKTeMEK2WL0Xt98snfClEze8AixA9f/byCa9fCLjymLei1erL&#13;&#10;Z3zz5dOfgMrP4Ypwszxb5isBC18IT8sz3rx+xtNl8b1wnx+//5rOimqSbfF8+ulO1m1wZ+t2X9au&#13;&#10;d5eQZbu3nk+3KaWz5YOPvdgZaEVhcLHNx4RbcCRqewb23CrsORUklTeiMMZgSEgnxBSL0hJHakUd&#13;&#10;TXsmicstw1VaT+3gGFpzDDpLFHG5+RS0deMqKuXxjat89fAOF2YOs3Rwkke3rvPi2XNePn/Jq+cv&#13;&#10;ef7gDi+XxVqcEFIvS8hy58ZVmdqpqe57D1jE2oFIr4h/8CcL98oqYEkWLpU6CU9iXXUrqzJZ3dLH&#13;&#10;EJeyIs10xtfiTKqRz0nP7yCtoAu7FGTWY4uvJjKmhLiUSpbv3ZDi6pGuHjpau1izyZ2PN2yUs26T&#13;&#10;OwqNDv/QUFnNHB6txppkIDHHQWx6FLYkAzGpFhKyo4kVK0EuA3EZJuzJEcSkRuAqjJSgRTyOT7Ni&#13;&#10;jTViizORkmknNcNGbKKFpLRo0tLtWG0RPLp9gr/852O+fXOPL17c4Ns3d/jm89u8eX6Nz55e5pvP&#13;&#10;LvHZk/O8eXqezx6d4eWDJV4tn+b25eOcXZjl3Ik5Th6ZlrBldGiMPaN72bv3IH194/T27mFoaB/N&#13;&#10;zcM0t4xQWNIvAUt67sB7wFJUuQJYBFwpeJdiEZBFAJaK+pWI/88BS1n9HplgEafTYmVIjIAs1eKm&#13;&#10;6t2akHSxiMrmut0UV47K1MpKemWUwoox8svFTe4IxQLmVI+TUzIskwfZpcPSA5Mnky4i4TJIVoFY&#13;&#10;BeshIVU4I8S6V5P0cUQ5KnkPWNp6+ev3XzM3PcGtC/NUFcRQkhVJbamV3FQdhaka6osMNJYZ6GmI&#13;&#10;oqEsnN5GG41lK4ClrshIQYqGeKs/mc5w8uMj5dgMBpSBKnZu9eG3vxOpsAAUyngClS58FEl4BsSz&#13;&#10;089GYFAAXt7ehAT7EhmlJtllIT7WQLRFhdkYip+fJ1u27GDrlh3scPfAw98XH4UfAaH+bPcP43eb&#13;&#10;/DALV09MBGptCP4BfoSGBqBUKggLCyZcr0QZ4otO5Ut4eDBRljBsVhWJCXoihRvIEoxerZB75zcv&#13;&#10;LLJ8/QL3r19hfKiPgiwLtRXx1JbHUVMURUNpNMPNKYzVJTFWm8S+RhezbSnMtLqY60pnrjuLI73Z&#13;&#10;HB8qZ7g6heaqLL77/J5MsHz/1SPKCsooyckjIzmDprpGBro6OXV4khOHD3H66CTnFw5y99JxHt48&#13;&#10;y+M7F3h87yKPls9z784SD+6d5ta1U8xMHWD20DT9fYMM79pLb+9umpt3kVvYQ2pWN8kZK6t/sa4m&#13;&#10;7MkN1DSOE5uyUuEsoKtchRMJkZyVNi3xuhHpLAFZVgDLOHnlY9LBIj7OKFrxo8iESvHoT4ClbLds&#13;&#10;CnoPVn4OWMTz/psVIbHeswpWVlMoq4BlVX77c8Ai1/ey+5y26xIAACAASURBVOQaX1xKO0kZol6+&#13;&#10;H1HPLBqRRMOSSO9duXqLr1/fYm5/N+cWVgBLX0ste3obGOls4tBYLzN7OhntqeXQWLusab4yN8bi&#13;&#10;O8AiPCwnx9vfA5b97YUM14omrFwOdVVJwPLyzgX+95++p793P3pjDg5npXzfjU2uIUVAlsw20jLb&#13;&#10;fzGZArjkdZNRIFrKBFgSQKmP3KJBubJYUNzD+ynppbhyl0ywVIrVwaa/Ay3iYwFX/g6wlFYJ8CtS&#13;&#10;Sa0SqiSnNSDGmViPLbZW+t/UhgKClAn4BzrZssPMus06Pt6g5pONWplmEXBFAJdff6LkPz5aWRUS&#13;&#10;tckh5jjcwkLZHhaMp16DXrwfZ1mxpJswuVQSrgjAYkoJI77MSEptJM4CLa6qcJIrdWQ2mHBV6rFm&#13;&#10;BhNfoiG1LpLkCgP2PDX2/DAaOksxRCagNESzZZuKzVvCWLtewYcfhdDSOsx//b//Dy9efcb8wmku&#13;&#10;XL7F4+evefHZF3z33Xd88823fPn2S169eiXnzZsvya+dISWvC0t8Ld6BWWQV93Di7F0mpk6yZ+I4&#13;&#10;4/vn2TMxT0//LN39cwztPsmug5ek46Np8BgjM1c5cOoB00uP2D//gL1H7zF98hFTJx5S3zmD1dWG&#13;&#10;q2AIS3wjWlMxIbpcLLE16O1NpJVPkZA7hsFSh1pXjsnagNnaQGvPPJU1e0lLriQjb4T9U0do6B0j&#13;&#10;uayO8IR0PJRG3ALC5XiHGvAOC8NHI9wrKmzpkaSWxWJymfA1KNim8MVXF4qPLlQebKlt0eji9DLB&#13;&#10;4qfTEKBX4REaisIchiFWQ4RDg8EcwdWleRYPTsg5e3iao5P75HtRS22TTK4U5hWSn5dPXn4e+Tll&#13;&#10;FGbVYzWl8eEHnnz8sR9r1in5RK4HKfj44wA+/siPdVs1uHsaaOid+gVg6d53ka6hI3QOH6Nm7Kyc&#13;&#10;9vEztO86Tm3XIer75qjsPEhD5yHa+49T13qAsuphqpsnVsBK017qW6epqB2TK7W1Lbtp6h2hrmeS&#13;&#10;M5fusXTxHksX7jN34hrjh84wsvc4o3uPM7Z/kcHRY3SLSt+BaVq6J7FZsoiJLqAkv0Ue0na07WKg&#13;&#10;dzfjQ/uY23eIg2MHOTQ+zaE9U7JFaGrvtNxemNi7ono4NjvPvatnuX/1LHfOLXFj8SQ3l05y+ehh&#13;&#10;RjoH2NM7SIQ5Dk83I37eFjzc/Zk/tsDDO7d5cOcu98+fWGkCWjrC1SMT3Dt9lGWZXlng2XkBVxb4&#13;&#10;/NLKPLp0QtYvP7tygs+vLfDZjdN8/kiUmzzls6dPeLEs7r9u8+AdYHly44yEK0+un0E8/uLJTb5+&#13;&#10;cZcXYhvg9iWeXDvL/QsneXjpDE9uXubR1fOySWj54mme37/FF6+e8uS2SG1e4enyMm8+f8Of/von&#13;&#10;Hty+x+WFwxwf3yXhyvm5g1w4fJDF2RkuLS1xee4Ii9kVnEot5lFBOc+mJ7i/MMO1k8c5d3JRrgSd&#13;&#10;PHKC86cWubC49B6wXFw6zfHZ48gEy9GfEiyHp48w8TMn6t/7UcdGpunt2S8BS1fPBN19EzR37pPJ&#13;&#10;vX9a6+XJDrUK70gzbrpw1vsq+HiHL6FxgbIpKL7CgI/Bi489NkrBbXZnDFktelLqtaQ36yjo1eMs&#13;&#10;CUIV54kh1RdNggchTi+Co31ROf0ItnvIVEvXnIuEajVpjcFUD6tomzJTMqAird6P/C4leZ06nCUh&#13;&#10;qBN8JNioGQ4i0LQBlWMzyeU+UnibVuNHdI4bIbb1KO0bMKe4oUvwIMLlgT5pJ0VdSqp2qSSQqRgI&#13;&#10;lSDGXuBBVrs/Bb2BqOO38unO9ViytxLm3ImPeT3b1B/ibdyAh247CsdOkmsUlPSqSa9RkFUfTOWQ&#13;&#10;mpIBNVnNIRKypNYEYkn3IKkkDGehQqZYWiZ0NO4Jo6xHQarwzpQHYkoKxJikwexSYE0PIq/Fn6wG&#13;&#10;DzLrd1LaEyABS/1ABGI699vonY2ltDf0PWARkGUVtAhnSmf7Llqb+6mr6aKjbYhusSrUP84+kXQZ&#13;&#10;m2JsZJK5QwvMH13k1PFTLM0vsTi/JB+LjxfnTzO+exeT+2ZZmj/N0sISp+YXmZmZp7aqncqCal7c&#13;&#10;vMS3z27z1ZObfL58TdYYi1ad1RWhvwcsAqiInfDnj+7x4t3KjUixvHogAMvKCo4QzspT/XeelZ/D&#13;&#10;ErHmIwCLSLAI6au4io/FfCVql1/d46uX93n74j5vny/zlbgBffGEr14/l/PlKyE/WkkOiKTAi0cP&#13;&#10;eHr/Lk/v3ebhrWss3xRwZYlLiytwZf7oPGJmpw9zYGKGuupe8nKbyc9vIiu9jHRXCdnp9WSk1BBj&#13;&#10;LyIhqZSE2GoS4mqIjirEYsol0pxHhDGZoNAUfAMS8Q1Mwl+ZiVKXj9ZYTIg2j6CwbHwU6YSqslCp&#13;&#10;s/ndRiWfbAyTs3aLhk936ljvEc5mfzPrPNWs8wpD+I8+2hEsH28K1LE1OJLNATa2hDjZoY4nwJGK&#13;&#10;JjePEFcmvtZ4PE3CGRKHd1QCXuZ4vM3xqAsyUBXloywuR5FdQkhBOcG5pYRklxCYko8ipYiA+By0&#13;&#10;JTWY27oxNLWhqarD1t5PYET++/SKTLEEp8kVotjGXpxNvbgnufDNySGovBRFVSmBFcUEVZQRWFZG&#13;&#10;QHEpAUUleKXl8G+/ceNffr2df/mVG//yr5v553/eyL/822a2h4g2oCzcNGb0WRn8bquC7aEGzEWx&#13;&#10;5A9mYC+3o0sz4BulxM+qJDhWg6stmcLRHHaEB/Abzx3sNCrQZRlwVBnJ6onBVm5AkxaKIVcrkyWh&#13;&#10;CUbW+wWyyVfJjrAwFM5ANDFR+OpD8LPqCYoxERJrwi9Sw5YgXzb5+bAtKAC3EB8JVwRgsaUn4xep&#13;&#10;l01Cor0oME6BIS+cyCIjzqpIoou1WIvVJNZE8tWrRxIgfP3iMV+9fCydI99+9pBv3j6VQOXbr57y&#13;&#10;8/nDVy/5/dvn76rEH/Ht54/5/ZvHfPPZk1+kYFbTMG9ePZH1ztdOH6M2q4AIRQTbtvmxfpMn6zZ4&#13;&#10;sGWrD56eCvkPvw9+58mvf+vObz7yxCvYhnuglY83hvDJ5lCCjEloY7OJSMojIi4Tc0KGnJjMIqoH&#13;&#10;d+PMLiNQZ5PuldzaNpILismsqialoISKnj5OnTnN+SPH2NsyQHlcETfOn+G7Lz7nyy/e8off/4Ef&#13;&#10;fviB33//R/7ww5/4/ocf+euPX/GX799y+9oV+fcjquUdzgqZYBFrPgKqpGa1kZ7bQXL6SoplFa6I&#13;&#10;dIpIsLhEkiFLyDSFg6SF2MQ66XIRDUIxiTU4XPVkFvcQGV9DdLxYRSiVgEVAlvrGNu7fvEFVdTNj&#13;&#10;Q7tx81awbosbn272wM0rhA07fFAZVZhjw0ktcpBbFUt8hhmLU6z/aIhOjMDuMhKfZcGZasSWqCc6&#13;&#10;IZyYFANJeRZchTaS8x04UyMx2fTYE8ykZDlISrOSmCFWhKLJzHTgSrby8MYSf/nuuQQsp08cpb+7&#13;&#10;j672bnq7umlr6aWoqI2M9HqKCxopyKsnPbWKhLgykpMqSU6uJjG5DuGdcSQ0yHaWmCTRvtQqT6ZT&#13;&#10;0n55FcJbcfMnbgiLqvZQUrOHgqqx9+tBq2tC4lpZK8S1PwGWqoZ9cmVIrBaJVaFfAJaG/VSJafxp&#13;&#10;ympEEkYAFrGCtIfCCnEVddArQtH8clHrLMS4+ymo2C3BipDsilkFLKINSaxTiLUgkWAR6xT/HWBp&#13;&#10;buzgbz98w7G5A/8AWMqyIyjJ0NJSZqK9xiTTK/Vl4dSXRtBQZqC/yUF9sYnCVC3psSGUpEZRkeGk&#13;&#10;ICEKh9kiAcuOzd5s2BQk4YomPIMACViSCQhNwzc4jqCAQPQRSlQqf+ITDGRm2UlxRWI1h2GKEABE&#13;&#10;Q5RZjcEYhC48AJ1BiToiGLNdTXScDku0gQCFP96+Pux098DbxxuNRkGUSUOELhRThAKrOQR7pJIE&#13;&#10;h4bEGA2OaCWupAjiRbIvSkmcQ01maiJ3Lp/j5sVTHBwdoDzbRWl+DOWFsVQWx1BXHEV7lZPhphQp&#13;&#10;7d3bmMJk8wpcEYDl+GAxp4YKWRjIZ74/Xzpa9rcX8+1nd/ivH17w9YubPL55gkc35rlz6TB3Lh5h&#13;&#10;/tA+pvbtYXLPGCP9PRK4VJbV0ljfRXpGLanp1SQklRMTV4ozvoyYuAqiY8rQm4U4vRhLdNk7B1Od&#13;&#10;XAcRTqXViRNrYMmtVNWNkCratDJWRq4H5fbKlh6x3iM8KwKkrKZYssuGySl/t/JTMiqrk1efJ7ws&#13;&#10;olFo1cUi2rTE56QUV1x/DllEI1HJKNlFwxJMpmQJx1EnKRntpEoI1EJcagPxqY2/nJRGBPQVY48p&#13;&#10;wmbPx2YvwB5TgN1RiMNZJCfGWYzNUYjRksn1i0v84e0DDu5p5fq5Y3I9SCRYuhoqmNzVwczuHg5P&#13;&#10;9LF/qJWZsU7ZILQ0OSAbhBb3tHBuooPzk10IB8uxXXUc6i5lqrOIidY8jg42cnxXC89unObH//UV&#13;&#10;PR27MURkkuKqxJVcTmZGOVmZFe8nO6uCnJwaCota5RSXtFNe0UVFRZe8rj6ua+ijsWXw/TS1DNLU&#13;&#10;OkTf0AFqmoapqB/8JWQRYOVnCZaG5gnEVNaNygSLgCzJ6c0rr4M0AVJbEF4eg7UctaGQ4DAXHj52&#13;&#10;1m0xsnZzhAQra7dE8NGGlTTLh2uD+dXHISuAZW0YWz3tKMzRuGtVrAsI4BNfX3aow9A7DcQVREuP&#13;&#10;ijNPJFKURGdrceSHY8/VYXQFklKlJ73OKEckWNTOQGy5WlJrTGQ3WshqsJBUFU5bfyU6fRzKCBvb&#13;&#10;d2rZKGqjP/Tj178LJDO7lr/91//m1edvuHfvHlevXuXGjRs8fvxQpljfvnnOz+erL9/w7Xd/5MXL&#13;&#10;b2SzkI8ijdq2/Rw+cZWBoQNyhkYOSdAyMHyM3ZNnOHr6AXef/Se3Hn/HodOPmD33lLnzz1i4+krO&#13;&#10;8csvmV16KufYuefMX3hKXe9RsirGMTuaZWIls2ic6IROUgrG0ZqqsETXUdM8za6958nMHybcWI0u&#13;&#10;PB+9JhF/Xwv+ShfNbT14+IcSm1mEnyqSHf46NnoE4BUWgsYWgZc6hC3iPU0XgtquQ2FRszXYn+3K&#13;&#10;QHy0Kvx0Wnx0GvQJEagdwmdpRGEMI8gQhq82jJ1KUa0dhFeoD6ERKkItJlTWKLR2O7bEZBLTs2is&#13;&#10;qqOpuk5ei0uKqK6poLa2krKSckpyG6TsNjnLhtWcgkEfiyLQjJeHjjWf+MnVIeFg8Q6IpL7nIMPT&#13;&#10;5+gYPknXyDztvVOM7ppmdOwwe/afYkSCj6PsO7DI9OxZZubOMXfkHMfmL7Jw8jInT9/g6MJlpmZO&#13;&#10;Mzm9yPShk8xOH2V2ao7pyRkO7JtianKWsZEJRnbtZWxkH0NDI4yP72ViYpLe3hFamgdoahyUU13d&#13;&#10;Q1FRC3X1fXR376WmupuejmG62gbp7x5h79gBRkcm6e/fx+DgBN3du2lqGqCxvk8WWcTEFzM00MWe&#13;&#10;oT3sH93Pm6++Y2TvHP2tfQy1dTG3RzhaRknPziEtOxOHPhG/nSbc3VRs3+bNrsFReUD26MoFHgpg&#13;&#10;f25BjnCpCFmt/FhUKS/NvYcron752eUVwPLk8gKv71ziyd3b0pHyHrA8XEYUojy9c5nHN89z//IJ&#13;&#10;HgrZ7bUlnt48z5dPb/H1m4e8vHuF1/dv8uredZ7dOM+Di0s8un6BR1fPyTahB+cWefXwLj/8/mtE&#13;&#10;Kcijm1d59eQJzx894Q+//477N25zbm6Ko2ODCLhyY+EQ10S988IRrp0+xWWxAlRcx8W4fG7EZvP1&#13;&#10;QD/Lx6a5dfKoBCrCuSJGwBUxYj3oytkz8ioank4cOSZrnGXD09wxKb6d3CtSK1My+PBzwCIei1Uh&#13;&#10;AbXbOycQgKWnb4KWzr1UNY7wT2vc3dkU5IeXwcQOjZY17v4SsGjiveWqTMWwDVtBGL4mLzTJCrI7&#13;&#10;TSRUqYirCCMyX0FBj5GWqRjKd4kq5iDUCR6Yc/wItvmijvUnxO5FbEUYdRMx1O62SUdLer0fVSPh&#13;&#10;VI7ppIOlbsJIx5yd1ikbmS06bPn+5LX4YkjaySc7t7FmpxuBBl9ymkPQJ3mgjd9MoGU9Bpcn9jwf&#13;&#10;whM8CY70IL9DJYFIZr2S5NIw4ouUFHYrye0MJK3RjzDnDsITdmJIccOQtoXtmo/wiFhDoHUL3saN&#13;&#10;BDs8iMzxo3JATVmPioTiAOlVKe9VEVeoJK9FS3GXlpTKUHKqIogrCqGwU03LuI6CZn8S8t1xZIk/&#13;&#10;k5KY7HDqew1Ud4VT3KIio1qJLTuIxDJfMpsCaRw00rQrnNp+DS17jHRN2/8BrkyMzzK2a1JGwbo6&#13;&#10;hmis76amqkOClu7OXQz07Xm/GyYiY6JFaOHYEieFFXlhSUIWAVdWZvF9smUVsIjnHJo5Tk1VKyVZ&#13;&#10;JTy8dFbKad8+vv0eqqzClVfvQMvPPSYvH93h1aO7coTQVX7uyV1eLd/h5YOVxh3hYxCOlFWfyqrQ&#13;&#10;dhW0rHpYBFwRj1e8Kg8lXBEy2b8fQUxfLT/ksyePefVkxX3x4ulDnj68z/LtW9y4dEmSySMzxzkw&#13;&#10;MSt9M63Nw/T1TdDWMkJFWZdMlVhMBYQq0/HysuPvF4u3l50dO214eDvZ6eFgu3skO7ys/Ha9Al9L&#13;&#10;AsHxqajSstBm56PPrUCVUYGhqAlTfSdB+YVoC4oIzysksqEBU2MT0c2dxLb3EdvTj72rm7iufmJb&#13;&#10;etDW16NurEfT1IilugttSRnqkmJCi4oxlRViqy7G3ZmEZ1wKvhk5KMrLCKkoJbSmEk1DHcqiSnxd&#13;&#10;+Wwzu/hwm5Y1AZFsCorBLz6DHaZktpvi2R6ZyFZLElvNiWw3xbLDFM82vZOtOgdbtA62aGzvxs4W&#13;&#10;jYPNqhg2hkSzMdjKp4EWPg0w8qmfnn/7tT//+msv/vXf3Pnnf3bjf/wPD/793734j1/78B+/8eI3&#13;&#10;awL4aL2C36zx57frgviX/7mTf/+NF//Xv23hg4+88PK14Oljxi/AysadYQTZY9ipMaNOcfHBel/+&#13;&#10;Y60vG32DSGt3UTKWQ3qHC4VTzYZgL9b4u6Nwaigcy0eZEM6vd2xhg8KT0AQtMdU28gfTyOpJwVwg&#13;&#10;PC0GIovsrA8IZJ2nP2t2BPCJux871SrcNWq2eAeyKViBp1GLnzWCtX7+fOy2mU/cNvKp1xY+3PQp&#13;&#10;WwI9CY914BURSIjTTHi6ieAEJaFJoSjiQghP12LO1WEpUCFEu44yM9aYCI7t3cXR8UEuzu7hxslp&#13;&#10;7p87xtPb53hw7QRP7pzlyd1z3L+6wBcv7/DNq/t8/+UzfvjyGT9++ZQ/frUyf3j7EyRcgStPePPy&#13;&#10;MV8KL8vLZZ49uM7NcwuM9w8RrrGyfoMXW7b5oghUoVeb8PbQsWmjkrVrA/ntx96s2xJCYHAUbv5G&#13;&#10;1m1TsclDWPvTURiTsaSUEJ1eRGxuOYmF1RS29aOPSSelohFTYg7p1TW0jO+maWwPzbvHKe/oZmBu&#13;&#10;joOD+6hwFJBrzuTOlYt89/YzfvzxR/74xz/K+f5Pf0PMj3/+M//112/5439+zuMHdyRgObB3lpi4&#13;&#10;qvcrQgKwpOW0U1A+SHZhD4lpQnq5kkxxZXRJB4toEBKVw+m5nSuAxdVKbPIKjIlJaCA2qYn03G6E&#13;&#10;dDM6rg5DTCFaWw6qyHSSM4okYKlvbKevaxClysRHGzyls2bt5p0E65SoTaE4Ukwk5USSkGUmIdOE&#13;&#10;M9VAVLwOW3IE8Vlm7El6DNFhWOPDJWCJjNVKCBObseJmsScb0VnUmO16EtOtCOFtfGYkiVlRpGba&#13;&#10;yM+Oo7Ysnb9894L/9dUj9o9PEBgQjcnoIjo6l8joGjnRtiqczjISEqtJdDUQm9hIQmqbPMmXLoj8&#13;&#10;IQmbhERUTJIQAae3kZ7ZQboQ3mZ2IeBKhqhvfie6La0RbT97Kasbp7j6Jw+LTLJUjFEhEiy1KwmV&#13;&#10;1QSL8CpID8vPAEt5rRBaiipn0SAkGkMm5ePSyjG5RiBXCcrHKKwQjpefAEte2ahMr1TU7kOsJwnZ&#13;&#10;X175KDmlw+SWDpNftktWTYvTfrFaISY5S9Rxt5GU0SEFx6KKO8peSW5uBf/7+6+5ePoEt84vUlWc&#13;&#10;QGF2NPXldkqz9JRmamksNtJQpkfClbJwCVeaK0yMdsbTXm2lLFNPVa6B6uwYGgoTKU21Yzca0YYo&#13;&#10;8dmxHUdMPkZLIYHBSfiHuPALSUGhzuT//mAzGze5ESBSJ8oAYmMjsFs1K+kVQwgmk4K4OC3JSRGk&#13;&#10;phhIdRlIyjCy3W8bKkOIfH2oDUEoQ4MJCApArQnBGqWR8tpoixZzuBDbKnA6gnHalNgsIUSbQiRk&#13;&#10;SY5X4UrSkZSgJTVJT16Gk+zsVHa1N1GRlU5TWQ6VRfFUFMbRVp1Eb30iI6JuuiODA82pTDSmMNee&#13;&#10;wVx7qkywzA/kcXKogMM92Rzty2WgNI6hChdvn1/lv/7XU14vXyU1MQ9HZBxGg4vYpGrCDS7U2jg0&#13;&#10;unhC1bGEG9MxRpditlUQbsgl3JAjxxRZKEFgVn4/+cX9ZGTVEJ9cQZSjVK72ie9dKbNOaZXtNkL+&#13;&#10;KtqGBGDJKeyVr+nE1FaSUt/5VwRgye+TcEQAltXXtUyxlOxaASbFKzXNojVrtaZZeFn+Xn4r4cqq&#13;&#10;GPdngEUCv+IRsgrE91cXcanvRMvvwGViSuP79yUJflNqycxrobi8i7KqHjnVVS1UVzRSU9nIyOAw&#13;&#10;Y7tGGB0a5vjMJJeWjnDh1Cy3zh3mu+cXZMX3gbFm7lxeoK2mmKH2Wvbv6mJ6rIvp0S4OT/Qz0l7D&#13;&#10;RF8TJyf6ODXRj2gNurK/jSuTbVyZ6uXMRCdHBmo41FXMdEchk615LO3r4fzUMC9un+X737/g2Mxh&#13;&#10;ertGGB+bZO9ucfA28Q9z+NAkR6Zn5RyenuHw1D/O3KEZ/rsZHjtIQ5tYFRqgumllHei9g+VngKVJ&#13;&#10;CG7bxc3GBPWtorGpl5RM0R7XJEcAlpjEZun3EQmWEE0W271j2OQWxafbjKzZrGe9WBnapOXjjWp+&#13;&#10;u0405f0EWMTztgQGEVOQSJgziq1hSnyMWjS2cGxZehIK9ZiSQzEkhxJTqMeWo8WQpESf4Ed8iUqm&#13;&#10;WFKq9bKkIjw+GHNqGEmlOtJrDMQWaEks1eIoVBFuTCBE7WSLWzgbBGD5wJ/ffBRARXU3f/vb33j2&#13;&#10;9KlsZrl65SrXrl7j9q1biPU9ker+4vOfIMuXbz+XgOXosWuEG8oJUxUwODjHsZOX2bNvTiZXRvYc&#13;&#10;Zd/UItMLt9g3c4mjZ5aZP3uHE+cfMHfiAbMnHjB38iFHzzzh+PlnzJ1+xO6pq0yfWOb4+ReMHrpC&#13;&#10;edsMhXWTmB1NRETVYbI3YUvooL7jJMVVk8Qlt2KwlJGQ0ibHFruynqcJzyQkNJlARTxBKiNu3iG4&#13;&#10;+yjILK7Ey1+Lt1pJaKRY6VHjEapge0ggO5QrE2TS4R+hwU+vxi1Qi3uwFrXdjCXZijHRjNZpxJog&#13;&#10;VsgD2eytQGGwoHHYCbNaCYsy4R+uRWHUE2I2YIizYUmMITIthgXRDDM9yfz0JLsGuhgb7qO/p4PB&#13;&#10;zlGKKgtxJDuwxFkJt0TQWtdAVUklmjArWzaHvIcsRnMGEeEZeHtF4e6lR6NPori8m9bGYZqbd9PY&#13;&#10;NEZT0yj1dbto79hLY+MImRn11DeMUFY9SJyoFc9tJS1XJG+FA62G7NxqcnJrKMpvoK1+gIriFqKj&#13;&#10;0ijMqSU9pRSzMZmkuCJyM+rJSq+XB7fi8NaVVE1CfBUNDaMcPXKe9o4JWlp201C/C1dSJXZrHinJ&#13;&#10;VaSn1pKeWkO6q4K0RNG+V01qap08jOno62F497RMrZ67cJvbd5c5Mb/IwMhBRsdnODwzz+yh4xyZ&#13;&#10;XWD+2CLnTl+QYt1johr6yDznz1zk0eVzPLp0Vs4qZBGi2vunD7Ms4Mrpw7KGefnsMSmdfXj+qKxg&#13;&#10;fnZtic/uiqbZazy7e5PHd+/I5IqoUf5K6BjuXlkBLLcucv/KKe5fPsn9y2d4eO2CXA16++Iez29d&#13;&#10;5OWdq7x+cEumWG4tHpVrTQ/Fc0+vQJ7n967x3VefrwCWW1f57u1rPlsWyollnly/wvnpCWYGergw&#13;&#10;vY9bJ2cQv8f1k0c5c/gwZw9O87i6mSeZ5VywpvFtaztPZia5e2KO8ycXEemVE4dPyDSLSLSsghbh&#13;&#10;YBE+llNHVwCLAC1iTUiKbidmGBs5INezRPBBgJWVAMQhRIJlQDhYuibo7p2gt3+C9m5xSDXKP33i&#13;&#10;vpMN/j5sDfWXHhaRXhETW6akbMhC67STur02stosmLOVOEpVxFeqyGrVY8wKIKM5nKZJB/X77JQM&#13;&#10;RZPdEUpRrxprrlKu3vhoPFDaA4guCqOo10xCVRhxpb5Y8/0oG9ZJ74qQ3aY3KandbaZ40EpsmahM&#13;&#10;20hMvpBS+eBv8mRn2E6CIj3w1W/H6HJHZd9KQmkE2jhPPtq2ht9t+wR9oj/2rEACDduwZQaQ16Qm&#13;&#10;uyGEuBIfbHkepDf6YC/wxJzugTnDDZXTHb/IjXga1uJr2YifyQNFtBdxhcFEZ/qhjHZDn+iBOcUL&#13;&#10;W1YIBa0RVA+aSCzRkllnJrlSS16rmo4JI/lNgWTWKIhM8yMyTUlivhFXmQ8l7eLXheLMDyXM5kew&#13;&#10;xZ3INDdqh8Tqkh/ZjduoGwlicuLwLwHL+MoXcWRQuFdGaG8doL62k9rqThrre6TsdtfQPvlFF+kV&#13;&#10;0SQ0f/SM9KrIBMuCSLCspFkkYDn2E2ARyRYJYBaWmD50jIa6DqoLynl67YIELF88+u8Ayw3ZuiPd&#13;&#10;K0/vytacVbgirqJFZ1Ugu3oVslnZ7PNiWa5TrMCTR++Bi0iqrMKXVVGtWLkQ1PLF8g3ePrvDq+Xr&#13;&#10;PLt7hduXznLt7KL8xpg7eJwjU/NMHTjCkaMnOHBwhsl90+zqG6GrpZOm2hZaGgepquiRMMURW0ek&#13;&#10;rXblZsZeSpQ1j8DAJNx3xuC2I/LdROHmESMllDvcY9jsLqBAJFsDzZhbO4jt78WvqBD/wiICiosJ&#13;&#10;LC1BUVFOcGWVvCqqy1A11qFuaiCkphplfTXqxhpCX0bRdgAAIABJREFUqisIq6xEUVpMQGkRispy&#13;&#10;uU6z056CuzURN0scbuZYNqitbFLZ2KCwstbPwhofMx97GvjE08ia7UbWbDLw6TYDG9wiWLc1gt9t&#13;&#10;iOCTteF4+6mJjEyipqyViqJGaut2ySpErS4VH79ogkOd5OW3YonMYsdOHes2KFm7PoRNWzXoTClE&#13;&#10;WNJQaePx8TPi6R1OYHAk/sGRJKTkEp9YRmJyBfaYQopK2ikt76Kjey8NTcNU1w7R2LabweG97N29&#13;&#10;h11jk4yOT9PVt4fWzhFSM+o4ceoyly7eYGnxArv3z2B2pqJ3utipNbHJP5RffbyTDT6BciUouzeN&#13;&#10;3P500tqTMedHoXbpCXZqSWhwoUrUS/CxVelNaLyW7L404upisZbaiC6z4WpJROEQTUAmfPRK1nsE&#13;&#10;s8ErmB2BGnYGafD1M7M+IICdejW+Zh2bggLZrvbFQ+/NDpUHH2z6lHVe7uwIU+Bt1OJtDcTPGoTC&#13;&#10;EYI2WYM6UU1IrBJVcjD2shXZbmShEWOugfaSTDpKsxjOi2G2rYSZgVZmB5vY25zHWEMWQ9WpjDTm&#13;&#10;cGy0gbOTPVxbmOLzB1f48skN3j6+zg9vH/PDl0/54vVT3r56xlevnvHNS1FB/q4C+fVD3r5+xOcv&#13;&#10;HsiUjBDkpiZls2N7ECplOGZ1HAFeJpT+kbjv0LF1cxg7dmjwVlhk1XJUcjb2tCLMSfnE5tUQEZsn&#13;&#10;hbempFyceZUkltST29RFenkD1vRcrJkFNO+doH3iIEUtbTTt3k33wSm6S9rJVCVRFJnJ43u3+eqL&#13;&#10;V/z4xx/545/+KOeHP/11BbD86c/8n79+x3dvnvHkHWA5u3CauITqlQRLYoNMsIiVNwFXcooEROmT&#13;&#10;7pVkeWPdRXKGuMlqIyOvl7QcsVa3UuEsbsYEnIkT8tcEUf3agC2+XrabiGatUFMKvqE2Iu2pnFo4&#13;&#10;SXNLJ6WltQSHRfHxBl92+gUTpFFgcuqISV0BKmL9R4CVlPwoMkvtONMtxGVaSMqNxJlmlJNSYJUp&#13;&#10;lkiRcLGriUkxERWvl54WU4wOa4KB+IxI+XvGplukADctz0F5sYvBthL+/N0LeXO1Z3QfypAYbNYM&#13;&#10;EhOKZZ2v3VlHTFw98SltsoEnPa9XekgyRUy/eIjiyn2yLlas/SSkCemvSPb0rIgoK8QJvPAbDJJT&#13;&#10;NET2O7gi1ygqdlNULVwUv0ywCMghYIdY3SmvHZdApVwkWepX6lZFXfPPEyw/BywCsojkihTcVoz8&#13;&#10;I2Cp2E2xSK6I5oR3I0COACxCrivcLznFQ7+YzIIBXNm9vxixitHWO8eeySXqW/ZTUtrMn758xflT&#13;&#10;ArCco6Y8lfwcOw0VMZRm6inL1EnJrRDbivUgMe01kQw0x7CnO4nWiijKJWAxUpHhoCjJSn58FFHh&#13;&#10;4aiD/LGZrcQnVqFQZuIbkIKPIlnCFb9gF//+m418tGYrG7bsICQ4UAIWhzUUp0NHfLyWmFgV0bZQ&#13;&#10;IqOUmC0hRFmV2JPUuAVswyNwG0Z7ABZnEJGxduJTrVjtKhLjdXKiIzXYooJJjFOSkqjCYQvCEhGI&#13;&#10;KTxA1jfHO1QkOUOJiQ7BalSQaA8nPiYCV6qNhtISWqpyJFxprUljuC2TwSYXQ80pHGxL52BTCjNt&#13;&#10;6RzvzuZYV6YELCK5MtOZyXh9ImPVcfQUOBkoz+CHL+9LwPKnbx6SkVKBWpdJQnq7TEHpzTnSxaI3&#13;&#10;pREdW/G+GUg0BBksRUSY8oiylRKXVE9eyQjltZNUNx2ioLhbtsTItb4EsfrX+n5EckU0ETldwq3U&#13;&#10;Kl/7zsQGnAkN8nt7NcEiVnQEUCksH5dJk1XIIl7fq9BEgJUVwCJu+A++d7P8vF1IgpS/BywCtIhE&#13;&#10;S+EIWfliXa2XusYhOrtHmdw/yf79k8zNHeb02TMsnj7NqZMnWTp5khtXzvP43jVePLop5+HtSyzf&#13;&#10;usD5xXlOHptjcf4IByf2cXhqgj27huhp76S+pp5nt07ylz+84MBYC7cuz9NcXcienibGB9qY3NXG&#13;&#10;aEct+/qa6W8oY7K/mStzo1w9PMbl6QGuHWjn6mQbl6d6uXRoiLm+Sg62F0jAMtVRyGxPNUcHGnlx&#13;&#10;+xzf//4l/d27iXWWkJfbSH5+I4UFtT+bGgoLaigqqqesvIPS8g5KStspKGyVU1jUxuoUl3VQUtH1&#13;&#10;D1Ne009F3cC7BMs7wCJAy6qDpWGcupZxCVckYGkXjUJ7KSjulx4YAVnEqnRSmmiSayLGWYMlpgGl&#13;&#10;Jhs339h3gEWAFR0fb9Tw0QY1n24zScjywbowfrNWJUcAlo0+QRhcNpLK0zAkmzG7wgmzRWByCZgS&#13;&#10;KleEDIkhxBZHSIBiSArAlq0iuVJPZoOZ7CYLloxQ1LGicSgMe46KhDI9MfkaEkvV5JfWEKqNk4Bl&#13;&#10;s5uO9ZtD+PCDAP7jN76kZ9Xwt7/+mf98+znXLp7j/q1bck7NL3Hu/A0eLD/n5eu3vP78az5/8w3f&#13;&#10;fPt7vvruO5qaJ1GGFBOuK+HEiStcv3GfA1NHmDx0ivEDp5icOc2Bo9c4eekJi1eecfzMbebP3WXh&#13;&#10;/EOOn1nm2NIyR089kHPo2C32T11k5ug1xqfP0zgwQ8fIMQb3XpD1y6V1s2QX7yMlZ5SS2lkG9lyg&#13;&#10;pHocc3QlJmsl4cZiRHIrPkX8TK0jNqkeTUQem9wi2RYQhndYBDZXJkGaCAL0YWwPCsRdiL2jDaii&#13;&#10;I6TY1i1MQYhFLwFLsFlPYLiRgAgthsRoopKjiEyNIirVKp+/LTiAIL0Sf00omhgz4XEmwp3hhMeF&#13;&#10;o7EZCXdGondGE2zRy88bk+1cWzrOpfkjLM4eYHr/biZ2D6OPjiIqwYw5xkRKfiL6qFACw4IkYElP&#13;&#10;ziY0OBIPNzVrPvbj020aAkIcRNtyyM1poKighcK8FrKzmklPX5mMjBbKK4c4fPwix09d5uiJq5y8&#13;&#10;8Ji2vlkSUuvIzhdr/Q3k5NbKycuro7RErPX0sGf0APOHT8o5uG+W4sJG+fM9I7WWrLT6n00dORl1&#13;&#10;lBa1MtC3l9npBWamFhgePCABTEpCGVlpNeRk1pGdVktOWjk5aaVkZ9cwPX2c529e8vTNU249uM3F&#13;&#10;a7e4dmeZK9ducvrsRc5fusbl67e4cPEq16/f4vbNO9y7fe+/nStTR6RLRQKWi6dZPn/ifYrlwVkh&#13;&#10;mz0sP798/qSEF1ePTclky5Orp3l+4yKv3wGW1/eu8fDmDR7euok4lP/66V1e3b8mAcvTO1ckbHl8&#13;&#10;4yKPrl/kwZXzErI8vnZeNgy9vH1FJlgeXznNnTPHuXHyCHdPH5GA5eGFBenNfPX4jvRlCg/LF88e&#13;&#10;8fr+HV7dE1DmEmcmx5kb6OHyzAS35w9w+cgUp2ZmOXFwmjMTe1ior+VBfgXnrFl8WVrNm/3jPD5z&#13;&#10;nAsLos1pQY4ALWcWfgIsArYsHhOARbhajnHq2HGOzh5nbvo405NHGR3ez94907+4VxceFgFYRIJF&#13;&#10;VDYLuCJGeFiaOvbyT2u8ffnU35d1fr6s9QiQcEUAlpIBM7Z8BcZ0P1x1OlIazJiyQtmp2Ym/wZfI&#13;&#10;HB+cxV4UdaupGTNTtdtKTGkopUN66vZayO02EV0Qipd6O/46X/x1fmgT/AmJ9yQy14+YokDSmpSk&#13;&#10;NART1BdO+bCJnHYtkbmBMgVjcu0gq1HE9hSyLjnI4oMmPhhfkzcB5s2Yk91JrTNgTPFkrfsa1nqs&#13;&#10;Re3wIdTqjsbpTlGnlviiADROT1QOd7IaQ0iu8iW+zBtHvh/RWUHo4r0IdW7FPfwTwhMD8TN6oIz2&#13;&#10;wZ6lwZQUhMbhiS0rAFuWL/YcP/Kb9RR3GLDnijfhCPkGnVmvorI3gpLOCDLrtRiT/bFlBxKfa8SW&#13;&#10;405GrR/G5B346bcSk6ekuFNPcqUvGfWeFHe6kZgfiTXF+xdwRUaQxqbZMzrFrr69ErCIxIqALB1t&#13;&#10;g9TVtNPa3M3+/XPsn5hlsH+EqQNHJWA5IYS284sSoPz/AZbTC2c4e0JIfc4yMTFDblYZiTF2Hl4/&#13;&#10;w7cv7/Hm0a33CRbhU1kdUWf88vEdXj68w+sn92UdsYArrx/f/Qe4sgpZvn75Uwrlm5f3+VrcPP4d&#13;&#10;cBFQRYyorxXXpw8fMb+wyMKCqJo+xqGJQwh79tjQXlqbR2hvGaWtdZTWjiHau3fR2jkkT0hq5Q/5&#13;&#10;EWprVgSzwqFSXtZDlL0WizgtttViiylGb0xFI9sh7GzeEcnWHZFsE1c3EQMV6RUHm0St8c5Itqsc&#13;&#10;eCbkompsJrC4iq2RqWxW2dmqcbBd48AjPBZvrRNFRCxrN6tZv03F1h06PNwNBPoaCQkwEuJvQBti&#13;&#10;ITzEgr+7jo6OMUZHhLx44v9j7L2/2j4Xfc3zJ8y9M3NOyt5J7MSOa2xjbNN7ByEQoklICBV674je&#13;&#10;O6abjhsYU1wwuGDj3nFvieOSXvfOLufMOXfdH2aeWe+L7WSXu2Z++KyvkMDxWhGG7/N+CkOD+9i1&#13;&#10;a5SR4f1MH5zl5PxZzpy6wJ7dh8nLb6epZS89fVO0tu5lfOIUBw4ukFdQSGNrD3vHj3DyxEmePfuc&#13;&#10;X375Ez/+5a/8/Nd/5+W3P3L/0xdcv/2Ea7cecenafcYPnuTosfMcO3aGo0cXmJs7w+fPnsnZsxcv&#13;&#10;X3Dv8RNuPXjIy+++4vtfvufR05d8+e1PPP7sC1589T1ff/8Hvv7+Z7798RdefvMD3/7xjzz/5nu+&#13;&#10;/OEnnr54wcuvv+SnX37mhz/8yNKdB5RV9sqv+eLrH6SF8eqtu9S19rBmq6ucb15r685aBw9Z0LrB&#13;&#10;yx6XaB9UmWq0xVrpXPEzBREYr8BYpSc0TY1LpB+feDuwzmMbihThWFHhHO1BUHIQIemhZA8YSazR&#13;&#10;4hHlzbtrN/HhRmc2bPbF1j6QLXZBrHdxwU7hi0eUF95aHwJjAvCO9cY5wo1NXo584uGEU1gQfhY/&#13;&#10;PPSeBJj9iMwMRZMVRpBZzDfb4W10JTrfH3N1CJFFoTI2NN1TzFS3FXGdHa1kfm8HEz2VdJQm0F2R&#13;&#10;TG9VKj2VKYw25TLalMdwfTH72qqZ7GliqqeJK0fGeHDuOJ/dvMqL+2LK+T4vH97kxYOrErI8vX9d&#13;&#10;Apan4rnHt/j26R1+/uoB1uwiAu18UDgEEh2gIz0mA53STFRgHGF+epydg3F0D8LBM5hgrQkbF3+C&#13;&#10;NGZUccmo4lJQiPd0hAVFbBoFrV1o4vNRxCST3dhGzdBuTHkVRFgSsUTEkGhMoDg6gxxVChkhFq5d&#13;&#10;OMvLZ0/48acf+eEPPyzrh5/44Y1+5NtvvuP2xQvcvXiBhcNH0cSkEhVTilauAC2vAllSRF9BC/Fp&#13;&#10;rRiT6hCn2q/jAyKvb06uw5xcS1yCmG9eXhkS8RijuUYuCulMVZhTGokxVaEIz8Y90MAO90i2uUXQ&#13;&#10;0TVIU3MnqWm5hEdaWLXeiRBNBOEGFXFp4TISFJ8dTrpVg/EVXLHkRKNNDMeQHokxQ40lK5zkQg1J&#13;&#10;BdHExCulo0XEhOLSwohNVhMS6U+UIQStJVQ6VwwpagzJaiwZUYgZ5+LCeD5c58B3L24tn14P7cHH&#13;&#10;1yhnSTXiplP8QqsvkzLEizWVLgRYMSY1YkltJimzTUYaEjM6ZJRG3ngmt0hnj+g4ycjvJj61TcIV&#13;&#10;AVhSXsUoxI2jKLfNLu6TrpHU/J43MSEBR0Q3Sn5xv1Ru0SC51kFyi5enV6VLpfTXiJAALgWlg7LY&#13;&#10;Mq+4bxmuiAWh3wCWDLHmkrOsrLwecgRkeaW8wl4yctopKBarRL1/A1cEbPlngEVEnPJLByipHCQr&#13;&#10;v4ucvGXAcvP8GZbOLS4DluRlwJKXECTdKcUZwVTnBlCTFyCvVXmhdFVpaC6JpDJLTVmaisqsCAoT&#13;&#10;IknThmBRB+Dn6ohJZ6KspFUuf/j4p0nAYu9qxNkrHjsXA//n22t55/frWL9xE8pgH3S6AGK0fmgi&#13;&#10;fYgM88PH2wlfXycUClepKK0XOrMPQRGO+IXaoUvyxpjhT1JOIOkFwcSKxRKjN1qTH6ZYXwxaHywG&#13;&#10;X+LjfFCHuhIS5EJwgBPBAY6oVY5oo1wxar2IDnEjPNhDghet1pv4BDU1JSnkZWhpKEugrz6JJmsM&#13;&#10;tQVRdBVoGSo1cGhnGtNNybKDZawhnvF6C0OlejpyI2nPiaQpPZKmzDgJV/7y7V2+eHSZ2Jgc3D0t&#13;&#10;VLdM0L/3DGptMaqoXMzJ9SRltEioKWaXhQQUFGXVEqLoiolPbkK8FzIL+uXksZhhF9E+EQsUDhYB&#13;&#10;U2LknHPNMlx5BViWn68lxlRLbEKDXJUS0TFLWpssixXv54z8PpJFYbKQWKkSwCS/+003i3g+u2iQ&#13;&#10;LOvg3zhY0nKWu1peA5nfRoRSsl4BFlEKbe3myOF5Tp08wdFj01IzMwcZ3y+s/4OygLq8rIOCwjay&#13;&#10;cltJz26VHSUJiRWYLaXEGorQanPRG6xERueijhbunQJUkfmI1aWpiSl++e4RwsFy/cJRygvSaK0q&#13;&#10;pLGikK66ErpqS9jX1UB/UwW722s5N9HH5elBTo91cGSgmvnRBhYPdHJmrJOpzlKG63MYacxntLmQ&#13;&#10;A+1VzPQ0cu/iHD9+/YCyikaUqjTpEhEQ+1c1kZwpFtqqScqsJiG9Bkt6DQnptSSmLZffpmW2kpYp&#13;&#10;uuQ6yM1vJ79w5z/IWtS1DFNel9vK7pVXC0Ilu+RrpVV9fwNYqmvFzHsvSWmNiNJdGRUyVyJcQlpt&#13;&#10;CSpNOS6eidg66FmzSc1H6xR8sMpTrsG8v8qDj9b6seJjb37/kSfvfuglZ5o322nY6qRjraMj2wM8&#13;&#10;UMcryKiKISIxCIfgAMRKYHBcEH7RLvhrXAjU+6BO8sJQIA5HFZhKQrGUKFHFexEpIkRpfvjFOBNs&#13;&#10;8kCbFURddznZhZV4+Gpx89bi5KFn1Ro33nvPmf/9v2+VAOtPP37D04f3mJ2elr9zH546QmvLAL2D&#13;&#10;ApbMcfDwBRYuPOHqrec8ffYts/MXMJmacHPNws5BQ6G1hYePnjM3v8ixk+c4NLfIwcMLsvT2wp0X&#13;&#10;XH34FYdPXeXY4g3mz9/hyOklDp24KSHL4YUlJo5cYmJ6kaNzF5g8dJ79U6cZHjtOY+dRNMZmLGm7&#13;&#10;iDQ04B9mxTM4j+BIK0HqAgLDCvHwy8TRLQEH13g2bA5nu4OOLdui2bpDg2doMZudfdjk7I2HMgJv&#13;&#10;TSBOgb6sd3DBztuTwGglCm0obiEBsth2k6szQm6KULZ7ebHD14OAmDBUcaplGcNQ6EMliHEOcMct&#13;&#10;0J1QtT+B+hCCYoNkRNvNzwNftRLfCBUuwf64BPviKf6djgokx1qBKjyGfUP9jO7ahTnbRKguBP8w&#13;&#10;XyJNKgzJSnyC3Zk7uIedtfWUZxdjTS/E3ysCVyclmdnVWAy5mHQ56PX5xJtLsZiKiY8vIj+/luyc&#13;&#10;KvLyxSz0EM3Ng5SV9ZCd3YAhLodYQzYZqdUkWayYYnOJ1edSVNxNcnYr7j5GFCFJOLqEY+8WSkiE&#13;&#10;mcqiRkzhKVJJMVkkaDJIjkmmMK2QozOHWTxzmpzsPAryrISH6jFokslKLSMrrYLMtErSkkpJSxKu&#13;&#10;l2Ks+a3sat/N4YkjnDx5huMnTnP0yDyHJg8zM3GIyVedIcJpcXT/AY4fOUpnzwCdnUMMDOyjv383&#13;&#10;LS0dLMweZ/HoLIvzM1xZPM3SwrFX7pXZN3DlxvFXzpXZcRkdunBonL07W1ic3M3VuQnunDv5Ssdl&#13;&#10;tOfO+ZPcOn+aB9fO8+nNC7wQ6603L0iw8ujGJR7fvMzDa+d4fPMcS2IK+swx+efePHGIWwtHubM4&#13;&#10;x80TM1w/Psk14ZQ5dpBrxw4ioIuIGV05McPi7AzXFk9xdW6WcwcnOHtgnNP79zHd08Hhvi4uT+/j&#13;&#10;7IFBFscHmB3t52B7M4MVVkZryjhWX8uCIZ0n5nQ+7+/h7ty07KhZdrAsQ5bZqSPSwSL6WOZmROmt&#13;&#10;gC4zcsb52Mw0B/bPsHd0ElFwK+7X+nftYWTodentsqulq3PPPwCWxldFt/+y2sGej53sEaBlxTYH&#13;&#10;Vu1wYdU2N6JyFLhHu+Fr8CC/y0ztmBZdoQ/bAzex2XMrCp0X0Un+qNPcUGU4oSvww9/oSEGPkrQm&#13;&#10;fyKyXAk0OrLVcx3bPbdh626Pe7gL4ZnuGEt9yG/zwlLuQUyhCykNfsRbFURnO6Gw2BOZ7Y7Z6kB5&#13;&#10;j4AWLniFr2eH72oik5UUtvmQUReENssLlckPZYKN7EKJSvEmMskN5+DNhBjt2OS6gQ82fYSd/ycY&#13;&#10;CnxQxG3BO2YTwRY7NBluaDPcCI51wSXElh3+mwjQu2LvswXHQBvCzB4oDa74R9sRZvFEHe+OMs6R&#13;&#10;hJJAUisDiUj1RpMVgLFIgbnIk5g0D3Lr/THkeRGT5YEu24lQgydZbV4YCx1wUqzFU72BrDoBWFzk&#13;&#10;pLPCtJbsRi/SSsPxVG3+XwKWDlFm2NSNACz1tTvZ2boLERdqb+tlbOwoI8PjErCIN8HM5Dwzk6Jv&#13;&#10;5f8fYBGgRQCWtKQ84mIieXj9tIzkPFm68AawCKgielVeS4CVzx7c5unDO3z28DaPbl1DxoNeF9/+&#13;&#10;5vrZvV/hyt9HfcTHAriI03pR8vnk1nUeLF3j3q3rkr72D+2mq3eAna39NNX2UF3RQVFhGxmZzeTn&#13;&#10;t5GdW09SZjEp2aVkFVRhSq4gNaeFzIJ24hOLiDOmY7HkyL4UB9cYXNzMePkkS7Di7BaBzbZA1mwK&#13;&#10;ZtVGBSLnK05KhBV11fogVm3wl5O3H631Z7WLmnftAvjAXcUKu1DsPPW0d+6noXFYZjUbG/sZHJqg&#13;&#10;p3c/u/fNMDE1z9lzVzl7/gJ3H97n2tINDs+e4szZa5w9f52TC5c4d+Emt24/5tq1u9y8cYulGze4&#13;&#10;d/sm33/9NX/+w8/851//zMVLtyRYufvkGS+/+56vf/qZn//9Pzh39T59/ftYuv8pn3/9LV/++COf&#13;&#10;fvGch0+fcvPep7z49gc+//I7njz/mqdffsfzb37gzLkl9uyd4+nLb/jmm+/48UdxM/wjnz97zmdP&#13;&#10;n/LZ08+5efc+127dRYCQyzdvc+rMNRYv3OTshSUuXbvHxSt3uX7rEdduPmB+4SrzC1fYvX+OvePH&#13;&#10;GZs4xvjELMPDk4zumSYnv4XUjAaa2/ays3s/ew4comtwD7r4TFZucJDOlbc+2IKQc0AoIVHx2Id5&#13;&#10;EpAQgnuMP576QHzjAjCURmGp1uIbF8gmHyc2eDiwwUsAliASGg3SQSJcJMGFasyNerKqCvCMCORf&#13;&#10;P9zAB2vtWb/Zh632gdjYK3h/rRteEVG4hHngHeO73GIf6c/2QFe2+nmwLUAU5blgr3DAx+BJdIkK&#13;&#10;bWkYpvIIQlN8cI2yR5HoSWSOPxHZAahzQtFVhDM7WM6RvhImO3I5NFjC4aE6ZgZqGNtZxES7lf2t&#13;&#10;BYy1FcrHo0057G8uZaKlkqnWambaajjcXsfp3bu4MD7KnRPHJGT55tkTnt8XMPIGnz+4yaf3RDfR&#13;&#10;VZ4/usm3TwVkWeLh1fMMNNWg2OGNzl9NnjGNQnMOBaY8dCFmnFwCcXQLxM0rBK/ACNyD1OQ2dlI3&#13;&#10;OIg+NZOwhByUxkw81Waqh3ZT0NpOSlkl5b39ZNXtJFgbj4u9O247PMjyUlFjq6TK30yit4azx4/x&#13;&#10;8tljXj6+twxXfhYxod8Clp/47rsfeXjlCi/v3uHB5cskJOQQobHK+WGtLLStxJhULwGLJVUsxzT8&#13;&#10;DWARrhVzSgOGhCp5uhb7Cr6IYlzRPSJOPkVMyJIiujtqCdMU46dKxTXAzHp7FQXFtfQP7CEpJYvE&#13;&#10;xFzWfOJKbGocymg1yugAIuMCySqLobjRRG6VgeQiHcZMDZbcGDIqTCRb9WjjlViyI8gtSicrP0VG&#13;&#10;iSINQUQblZhSoogxhZGWFCWXhMTSkIAqybkxGNMiJIBJTIvm6tkZvn2+xJdPrnN0cgJ7Jw2KsHTZ&#13;&#10;FxMZXSjhipgjNiXVkZXfT0pWjyxBNKU3ImRJa5VwRdxwCheLcHeI0s/souUln7SsVlJzO990nCRm&#13;&#10;d8gb0NfltsKtIk7wpetEgBEBWIp2kS8cLK8kulJEj4pwroi4kHC0CNCyDFeGKSwfpbB8hL8HLLkF&#13;&#10;PQiAIpwwAogIiWhSjnXXG4mYkogPZFr7SC/cRUJ6s4wCJWY0I2RKrifaVLasuDIZJxFrUeFReajC&#13;&#10;MlAEpxAdlcZXT25x79p5Fo/NsLOhiOhIN9ITQ8lLDKI0U0lFbggtZRG0V2mpzlNQlK6guTiCiuxQ&#13;&#10;qjIjaCqMob3MSFFCuFS2MQyNOpi+1laaahpJSKnDVURGHWJxdI9jh4ueTdvU/Os7y9PNW223owz0&#13;&#10;xBAbKAGLiAmpFJ4E+jmjVLgRqg4gPCoQncmbyFgPwnRuRBjciUn0xpIVSHJuEMnZimW4ovfEEO+L&#13;&#10;JdafWI03Rp0vMdHeBPg5ERrsSnioG+EqF6IiXYjVepBi8SMpzoukWD8SjH4YDa7EWwLJyzIsA5bS&#13;&#10;ePrrEukoMdBWqKMhVc1Qcax0rozXWdhbbWR/rZE9VXEMlOjozIuiMTWcMnMYbfkJPH9ylf/6+TEv&#13;&#10;Hlwi0VyIj7eJuub9tPfPItwmwiVmEK6yV9+jOlM1elMVpoQGLMlN6OMq3vQj6QzlGITTylL3Zopd&#13;&#10;RH+EK00rYn7G38yxx9dL6CImm4ULxSRXdxr/AbBYMtpkBCirYAChjIK+5fe7iPdkLXezCMCSVSTi&#13;&#10;aH2/Apb8XfJzxSzzPwCWV+4V6WB5vfqT1oIhSfydluOKGn0hmugcqfCoIsKiyojWVcjiWo0ERmJu&#13;&#10;Xqyh1RBrEq6MJukuM8neqCYZ59PG1UjXz75907JIeHRXNTcuzlKcm0xlYTpVRRl01BTTUl5AX1Ml&#13;&#10;Yz1NnBrvkwtCl6YGOL6njQM9ZUwPVLM40b0MWLrK2N9exr7OKgYaizjY1cBMbwtLpw9JiFNZ3YJS&#13;&#10;lYoqIkfCjGWnYAvJmU0kZdaQklVDclYNiZnLSsqok2tCIpIn4Ep61k6y87rIze8gr6BNKievRV4F&#13;&#10;cLEW9ywDljclt4MUi8cCrhT3ytdKKne9ASzj6ULxAAAgAElEQVRVdUPUSBfLICkZTRjMlW8UZ6ki&#13;&#10;Rl+KWltGQHAWHj4pbLU38PGGEFav8eXD1V6sWOX5ZiXmd69Lbj/0YsNmJfZuRlbbeuCs8kVpCiHB&#13;&#10;GokhOwx7RQCuKiUqczCBMV44BTnjoXZHGe+DLl9JZLo3sfmBxJcoCdSL39kDiStSoEryks742p5C&#13;&#10;du1tJz23FBcvg5yRtrGPYsVHLrz/ngv/x3+3JcFcwM/fvKC7awhLfBGxhgLCIzIxGkvIzGwgIb4C&#13;&#10;s6mMkuJOGhtHsFo7aWwep2/gGG3t05SU99DePcxXX33J/fsP+fzZ57x4+ZznL57z9dd/5MHjL1i8&#13;&#10;eJPFa3e4++Q5X33/B5599QNX73zG/LlbnLx8h9kTFzl+4hwnT11g4fQNjs5fYc/EKbqGzlLZdAyd&#13;&#10;ZSfm5B4sqb0ER5Xj5p+Gf1g+xoxOfNWluPpn4xGUi5t3Ip6+yXh4mYnLP4gh7wDGzD7W2rnh6BeC&#13;&#10;uyIcpwA/tnn5YOPqhq86CKU+jGBdOK7B/jj4e7PZ1RkbF1Fi6yrlqvTDIyzwDWQJt0TIxSC3YC/c&#13;&#10;lF54BnvhHRVIgE4hAUtwbLB0yQhAY+PhynZPF9yV3vhGBki5h3njE+VPbIaBSHMkwRolvmG+BGsU&#13;&#10;hOiVKCK8OT29j6mhXXTXNtJRVU9fWzv9HZ0cGd9PYU4SGYlZZCaWUJtbS01WNWXJpXIy+cSxEyzd&#13;&#10;uMzNG1eYm52jtbaLpsp2CtLLyM8opr68niPj49TkV5CsNTPSu5tzNx5w4MgxZk9fYvfeGQ5OznJq&#13;&#10;YZG9uydJ0eeQbsynytrEvoF9tFS20NXYyY2LF3n66D5PHtzi5rVTzEyM0FpTSWtFDQMtHezvHaK/&#13;&#10;a5C2ph7aa1q5cHSas3NHOTw2ycE940zuHZdrOdN7x2ioa6W8soojw/2cOzjKpZm9UpcP7eP67AHp&#13;&#10;RBELOWdPnuLSqZNcPXmM8ycOc+OMKJVdkM6S1+6V68dnuDg/zZXZcURUaOnUMfZ1dzKxq5Mvlk7w&#13;&#10;cumUXPp5DVlunz3B5YVZlk7Pcf/qOT69fZkXd67w5MZ57l0+w4MrZ+U9o4gBPb5xTi7U3rkwz9KZ&#13;&#10;WW6cOIKALEI35iZZOnWIW2dmWVqY5fqJo9w+e5J7185wYU5Al2mWTs1yaWaC8wfHpM7sH+XIrk6O&#13;&#10;9ndx9sCQhCunx3cz2dXAnsYKxptrWRjq41rPIKeNGdzRJPJlUyP3Dx/g+vHDco5ZOFcEaBGOlYVj&#13;&#10;c5w4ckS6VmanpiRcmT80g3h8YN8Uw4MCso9ICdAysEtMNO95M9fc2SkcLCO0NA3RItZ+hYOleYia&#13;&#10;xiH+5RMPX9Y4ufPBVgfe2+zIO+u38f4mR363wRFVlo68TgUN41G0zejIbQ9CneqIS9hmvKPtCE10&#13;&#10;JzrfnYgcV2KKPKRjpWZvOKn1fsTkumIqcsdY4IqL2p519vY4BLmSVK0grUFBUWcQ2lxnOeVssNoT&#13;&#10;W2hHcPx2IrLcMJcHInpPuic1dE2HYe3wwidqDdosNzLqAmncHUb7AS0ZNX6EGO1RW3xIL9biG7mF&#13;&#10;rR4bSKwRp9RbWLVtIzaeW/DR2OAZsxnnyM24a7agiHPEPdiJbe72rHX6hPUum/jYaQert69jtc0a&#13;&#10;dnjYotC44K22JTDGkRCjG67+7hhFr0tuCFHp/kSm+2EoCCQm2xVdridJFZ7kNQZSPxJC+5gS59A1&#13;&#10;pDV5kNnihUfYJ6yyWYW93wayal2p6gtGYdyM0rIJQ6Yv0el2fwNYBnbto19sbAsHS9sgLc29NDV2&#13;&#10;UydKkFp30dLcQ/vOXezePc3IyIQsV9q3e4qpiWNMHzyCsCiKUtsjUyIi9Eq/iQgdm55DwJXpA0cY&#13;&#10;HNhHenIByWYDz+5dkoDl8c1fAcuTpWXAIl0s1y9K98pnD27x9LEo8HyCeCysXCLSc/vqae7fPM+D&#13;&#10;pYvcvHiSezfOceviSR5cE/NcYtnjNDcXD3Pr/Cznjx/k3PxBli7McWhiH9072ymxFpOSkoE5IYMw&#13;&#10;bRwqrRmlOhVPfzOuPnE4e+qwc4nG0S0GBzctG2wD+XizN+ttfVi5zolPtvmxaUcAH613kifHK9ba&#13;&#10;8+5KB95ZYc97qxz5YLUr73/kwocfu/LhGtEd4sI7Kx15Z6UTb69w4K0PxM2/I2+v+IR3xbzwh07Y&#13;&#10;+sSy1iOI1W4q3t8STHvXAW7fvc3Dx4959OQZj5+84NHjF9x98JQHnz7jybOXPH/5NX/+jz9L/fLX&#13;&#10;X3j67EuefPpSnlSIz7999wl37j5h6dYjHj56xvWb97khZsiePuaL5y/47MnnEmDs7BznytIDLi/d&#13;&#10;ZfHyDQ7NXaCt9xBFJfU0Nu9h18A0VbXDlFYOYEmoIzW1ioLCFjLSG0lJrCcjTcCoTrLyukjN3ElF&#13;&#10;7Qi5BW3kF7RgLWqjuLQLS0I18YnV6PQlaGOsUrHGamINlRiMZcQnlmOOF7nTCiwJJZgSKojQlRJj&#13;&#10;rCRKW4xeXywzpuY4q8yN6g2l+ASk4+GTiG9gEh7+OvpGx1i8dI3Mwkq2Ogeybpsn76+x491VW1lj&#13;&#10;58gqGzt0mYkoU5Wos0PQFIXhGO5JTFEEaS0G0htNBBiUrLJzYOVmO7a4eBIUE02cNZ7CncV87OfG&#13;&#10;KoftrNlhx0dbbfm3jzby+9Xb+WijEx9vdWS7a6D877338Q45yewS6oFfhC+W/DS2+AhnizefuLuw&#13;&#10;xd+F369Zi3OYswQsArLoikJQpfqgL1QSaw3GXB6KsTyMuOpo5ocrmRssZ6ojh/GWNGb6rYy25DPV&#13;&#10;V8V0Tzkz3aXM9JQy3VPCTG/xsjrLOdxRz2x3MzM7ayVkEaDlaEc9F/YPcuv4Qe6cOihhystP78hC&#13;&#10;3NeA5XMBXO5c4tmdi/zw7Al3LpyhpaQAdUA0+aYUcgyJ5BhS0IUYcHTxx9bBix1Ovmx38mG7qw/m&#13;&#10;rFzKOzup7t1FYUszjXv20LRvH3UDw7QM78Pa2knN4BClnZ04OHuyw9YFx21uxLqH0KBIpFGRSKKv&#13;&#10;lsP79vDi3nX5/S8dLP8MsHz/I0+uX+czUXx27SpF+VWIm5QYY5WUgCxxiXUkpgsXSyNxiQKw1L5x&#13;&#10;sBgSajClNmJOa0IfX/nmeQFY4izVctI1UleG3lwt4YR0sURk461MYrNzJJGx6fQPjJCRXUBych6r&#13;&#10;N7rgpVCyw80LR28P6UgprI+jsM5EhtWEOVNPiDYYTUI4+rQoos0q/EO8pLslPc9IWq4JnUWLSqMm&#13;&#10;XBeJWhOM1hhGWkIkfiHehMUEEZ+hIavQKCGLKT0SU0oEV88d4tvnt/jqnwAWVXSudASImzUBT8TM&#13;&#10;bKKYfE1vX555TVvuoUiUN5HiRvJXJeW2k1LUIpVRtHzC/zpCIU78RVltTlHv34CV15Alz9r3Bq4I&#13;&#10;yPIPgKVkGa78PWB53cUi+1hK+iks68da8euSiAAsAt5kFfaSVdAjJVw2IsIkwJAhsQlzSj1RcbUY&#13;&#10;k+ulYiwVqHQ5y4rOQRW+LH9/Cx7uGqlQpYXnj6/z8NZFjk+PMdBZiyrUnmRzCCXpChqsKhqsYeyq&#13;&#10;NzLUmkh9QQhVuaE0WcNpK42muUhPW4mB2hwNucYQ8kwqMuNUlOdnc2xsPz1tnXJKNkJTiL1zLK6e&#13;&#10;BnY4RbFmow//9u5a3vrdWlZ9bIO9vR3urnb4BzgSFOSEl/sOCVeionzQ6vwIj/HAnOiL3uRFhCYI&#13;&#10;bbwXMQneJOYrSc5Xojf7o9V5odN7YzD6oQn3kIDFYlKg1QYQFOBCVJg7xlgfLEZfDDpPjHpPctJ8&#13;&#10;yUnzIdXiTYLRn9QEf0oLtZQWWShMiaIyV89QUwpd5UZ2FuhoSgunPTuKfquO4co49lTGsrvSwHBZ&#13;&#10;LKMVBgbKDNSmR5NnDKI6Tcvj24v8jz884YfnN0lJKMbLKwFjvACcjdKpIuClJq5SdqgkprfLJSCD&#13;&#10;uRohY0I9cZZaxDqYNrZMTq8LuCIUaxZreNXEifWa1Ca0RlEYuwxYRB+LQfSemISrpVaW2Ir1HrG+&#13;&#10;I+aZxfeAeM/IRZ+MNll0m2sdlpE5McGcUrBcXCvcLCIyJK6iA0hEgyRMyemWRbdZ1oHlIttX7hfh&#13;&#10;YBEwRjpZMl85WDI7Zd+L6HyJS26QcUWtScQlxM/DfLTafLT6UiwJtSSn1mNJapTl26KAW7rKXk02&#13;&#10;//ax+H4WH4tIn4hTCYv/n394wv6hBm5ePEppfsobwFJVkEFZTirluWnSzXJy/y4JWC5O9XNyfyeL&#13;&#10;k93LkoCli+muMqZ6a5keaGb3znImuxslYLm5MMMv3z6ivqGd4NAk6dbVG60kptXJaWRjQiWmFOH6&#13;&#10;q5J9EkmZdQglZ9STkt4k14KKrF2UlvVQVt4ruynKyzupqVl2DDc0iOWyYarqRigu61sGKWJZpWoQ&#13;&#10;4R4uKu6lUMCXSuE+630DWERMSKiiZojUrGZi48tfqQKtsUQCLV1cIUZzNXHmakLUefgHpePtHc8O&#13;&#10;Od0cjDjsWvGRB68ByzsferHRJkQC65Xr3djo6sJWH2+2iYLVYB82ujvhE+2HKTcMQ7YKnyhPnIOd&#13;&#10;8Ix2Q58XgDrFSwIWdbI3Gz1sUaf5oM0NICzFh/TyKPLr4ihvKMaQmIe9u0lq03Y17/7ejt+968Tb&#13;&#10;/2pPeXkz//7zN7z87AF3b1zh9rXLPLp7my9ffMGP3/3Azz/+gc8/+5JHj17w9POv+errn/jjX/6T&#13;&#10;b3/8E19++0e++fEHnn/1gr/+5Q/8+U8/83/9x5/4r//6C//zf/47/8//+L/57svvOX16kfGjJ7j9&#13;&#10;8Ck//OHPUjcffMaeqVkyTEUkxxaRoM3HHJWFJTIdS0QaOmUiET5GApw1eDpG4esSjbtDOLZbAthm&#13;&#10;E4i7nRo/p2hZfLplk4LN22LYYKPB1sGAq5ue4MhifP0t6LWZrLZ1xj04nIi4ROlk2eDoxg4fbzxU&#13;&#10;AQTqhCslHI/QIFwU/mx2dWHV5u1scHBgq4cLDv6euIX4S8ASnRSBPi2GUEMYzoGeuASJ13ywcXfG&#13;&#10;MdiLwJggQmJD8FL74aTwwzHAB1s3J+y8XRBAxiPUhy1uzmz1dMEnPAC/CH/clZ5sdbdnh5czXmG+&#13;&#10;hMYG4RPixZX5A0wP9bG3q5PjE/tYODLDqSNHOX54jqGd+ezuaWd6734JLcYH9nLrklj0W+Lx40fc&#13;&#10;f3Cf+aPzdNR10V7bSWd9F13NHRzcvZv7V88y1D5AssZMaaaVydkTHDpxhrnFyyycXuTE8ZMcmZll&#13;&#10;9+B+Wqp20lHfRXFuJkcmjtBR30FLZTP97bsY6RliYvdu9o/00lpXSX1ZMTWFxfQ3t0vAMtg9QHt9&#13;&#10;O+21bcwMDnB6bJTJwT5O7hOPBzmxu5/ZoV3MjfRxbGgXF6b3cvXIGJcP7+PSoX1cObKfG3MTXDs6&#13;&#10;zo3jB7l+5uSvfSsL8zy8cFrqxtlTnJ8/gogFLZ2Z4/qZOa6cOiwjQ7cXDnP12ASXjo7z5e0FHl8+&#13;&#10;xf0LJ7l7/pR0sQhIc+PULNfnj3Dn/Cme3rnOM1ETceO8jAndu3RaHgLKrpVr5+Rc86Mrp7l34QQi&#13;&#10;AnTj2CQ35qaWAcvCYRkbunfpzDKcEeuvl05y9sg4V48c5NrR5R6Yq4fGuDKzn8X9Q8wNdHG0t53F&#13;&#10;8SHOHxzl3MQIZ/Z3sbCvn/MHRrk+vIfbvXu4kF3GgjaR760lPO9q587sFIvzc9K1ItwrouxWdK/M&#13;&#10;zSwDlmPTYr55RrpYliNCk4wOjzE4tF8mRkaHD0jg8lvA0t21l9aWYTnV3NyyXHIrCm+r64f4l48d&#13;&#10;3Vhh68C7G7ZLvb1mC++u38ZbH+/g7TV2bHVzIKstkNwOBUU9wZhKPVAlO+KqdsAt3JWoLH+S6hSk&#13;&#10;NgXhJGYQy73wi9lObK4rFbuCSKn2xjncgbV2y4Alb6eazOZgEqt9iMp0IcBsQ4DBgYC4tXhpt+AR&#13;&#10;vYXQeEeadodJdU3G0Hkwjtr+KBQmO8JTnDAXe9O8V0N5dwgNw2ri8rzx1TgQFLuNuFwXwpPtUcRt&#13;&#10;xz3SDmW8J4F6J7z0ttiFfsImn43Y+G5i3fYtvPfxx6xxcGD1DhtWbFnLSps1bHDegp2fO8FK8U28&#13;&#10;DadAe5yDHHEK2I5/+FYi0hSoEv0ITfBedrJkOJDXqMZiDSCnJoTa4QjKun3xULsRGLeFot5QQiyO&#13;&#10;vLN6JevsPiatwoX6UT/0OVuJTHRGn+5MYoXL3wCW/t69CAlS1rlzWBKxppYBauo63qi4uFb2sIg4&#13;&#10;kVgSEoBFZPomxg4zMym6WOY5PCkgyzGOTs29KbidmTiKiBEdnpplYnya9pZBstNqMBms3L95kU/v&#13;&#10;XuHxkrB1nZX6/O4FhI5N7Wago47m1jIGemrYWZtCa10+o71NDHbVUF+WSkt1Fjvr8hjsrKK9Pp/6&#13;&#10;kjxKMlJoLrcy3FFNbWEiGYZQzOE+GHUqLLFqYjUhaKM1BAQo2LRlG6vX2Mj52ZWrbFi9wYGPNnjw&#13;&#10;8eYAVm0K4K0VAoA4SCjy1gf2/Cpb6YZ47Yr49bqVt96359/es+dff2/Pv/3msYAu76xc1tsrfvtn&#13;&#10;beetD9bx7of2/H6VI29/4MD24Ag+clKzdUcUe8fnWVw8zenTCxw6vMD0ofOMT5ymp2+G3qFpdo/P&#13;&#10;MXnkDHsOzHNg5hRnrt5lcuwQZdYGMlJLSEwsoaN3P/XNfXT07KGxbYCqui4y8ytJySkhObOUzJxG&#13;&#10;jKYqjMYKUtNbMCc2oNGLGctaNBZxGtiMLq4BQ3QpOeYqTDF5aKMy0ERloIvJISa2iIjwAgKCUvH2&#13;&#10;S8IvMB1FSDZKdS5+inTcPONRBGahDMl/I0VoPq8VEJxDsCKHoMAs3D0T8fFPRhWeRXhkJl4Bybj5&#13;&#10;JeOtyCBQlUdgaA4BQWkEB6WgCEgmUJmD+HpP31Q2b4ti1WZhja/h0dPnDOyZICjCiFew9tXsnx+f&#13;&#10;2Am7ry2rbe0JTDFhLMomulDF1gBX7EI8cFb7osuOJSxBS5A+Go0pWTb6e6si0RWYKe2qwtpZRmxy&#13;&#10;Ksl5BaQXWSmrrSM+vQBLZjYp+QV0D+1m8sgJ9k8dw8U5BD+FkoAwf3y0SjZ6uuEa7s9qOzucIwNx&#13;&#10;VHsRkhqAMlWBd6wfPjHu7FBsJSIjkKQaNWkNkXJBKDrPbxmwDFUw05XPWHMau1szaClPo7U8jeGm&#13;&#10;POlmmdvTLB0twtUyuauSQz1lnBru5vSePoZrShmtKWKmo4xDnaUc66tivCmX8ZZ8ThwcRnQYCcjy&#13;&#10;7OFNKQFYxKLWp/eu8u3TRxKyPLhynpL0dBReEYQF6ChKSCcjNh59RAw+3go2bnVi3WYHNm5zZrOd&#13;&#10;m1SwOpL0wmIGj85R1rGLiq5+uiamUZlSCA6PxDdIlME5st3WGXtbV3zsvEhyjCLTWUeiUySt1XXS&#13;&#10;Dvryy8//lw4W4WhZOneWi8eP8+DKZTqbe4iMKcGY2owhsX65h8VSQ3xyg7yRExEZQ/zyfOubmFBq&#13;&#10;A8KRYU5tkoBFuFpEdEiU4oq1GSEJYsTkc0It6hgrAaFpOHnp8VOaaWpuRatPRB1pYptDAG4BgfiG&#13;&#10;KVHGhGPK0pFdbiC1wEhKnokoUwReIX5EmsOISQhDaw4lSO2NKLa1ZESQkBVJhCGUKEMU8RnxGJM0&#13;&#10;ckHIP8QXryBPwmNCiTFFklNkIrMgjsRsjexlOXPsID+/vM+PXyxxcnYGdzcNgaGZROhKiNSVyDJb&#13;&#10;vVmcILeRlC5uypoxJzfL0/y45CaEzKmtJGWKm0JRENuxrLwO0vJ3vlIX4pReziDndJIqTvMLRPGs&#13;&#10;KAIUkEWU2vZJ5VuXJ5rzRSSoeIA86wA5Ik5UJPpVBikoe70uNCxnnIWTRbhXpOSs8/Lj4qpRSmtG&#13;&#10;KKkaljO71lLhZukiPauN5LRmEpJEl474/1knHUZGSyUmSwXJmfWYkuuIT6uXN3aZeY1Yy5ulikub&#13;&#10;ZTlne+sumuvbqatupq6qmT3DI/zw5b1/AliU1OeH0F6qpq1Yza4qHXtaE2gtCKMlT0VXmYbBeiMj&#13;&#10;zfH01RipTFORHhNEcpQfWcYIJob6WTw8w/T+SVo6xsjIbSVQmY6bVxz2zhreXWknHSwCsHzw0WY+&#13;&#10;+cQWW5ut+Hk7EhToQES4B5b4YOITg9AaPAkMcyAgzIEIvZvsXQmN8CIq1peUIhWJeaFo43zRxnhJ&#13;&#10;uCIAiz7ai3hTIIlJKsLDfeRUc0SYO/EmP+L03oiS2wSjNxlJXmSleJOe4IVZQJcYX1qqUzgxOUyl&#13;&#10;JYxyczA7rfpl5WroyI5mV0EMg2WxDFUYZP/KnkoDI+XLgGWk0kJroZl8swKrJZS7V45LB8vPL2/L&#13;&#10;k/eAwCyidWVE6kolHFBrionWlcieFYt4byY2SLgSa6qSThYRBZIwxVwrwYp0r5iWC6l1xuWiWOFU&#13;&#10;MsQLuCp+joklmVr0CcuuNQFWhYPlNWARYCIxs+MNLBHv7bySUXJLRuT7XC4IFS47s2S/yquVIDHd&#13;&#10;LNaDBGCMz9wp3S3i8WuXiwCQorPlNYj87fX1DPQyJBHff80ScpoF5BRdUGltMponireXi5l/4ywT&#13;&#10;caaUNglUxFUseZnTWuXXiy4bVUQue0YPSMAyva+TpYuzlOWnUleSTX1pDs2FKTQXpdBfW8D8aBtn&#13;&#10;xrs5PdYte1hO7evk1N52zk0OcHayj9MTnRzoKmWivZhD3eVyUUjEg4SD5ebCNL98+1DGrA2GdHKz&#13;&#10;S8nPLaOivIXKilaqK9vY2dJLe2sv3R2D7B+dkto3cpDdg3tlOe7U2IS8iqLcmYkZZmfmODF7Qh7c&#13;&#10;icO7sb3TNDbvpri0W6qsoo/KmmV4UiBn27uwVvZTXPEKsNQuv/Yaslgre8kr7iCvuJPc4g70ljIJ&#13;&#10;WGKNRRjjG6QjKCJGuFky8fVNxMPTxJbtUbLsVjhZ3v/Qg9+vcOP3K934eJOC7Q5RrNmk4KPNrmzx&#13;&#10;ULLVK4xN7kF87ODAelcHAvUi+hNKTHowcQXBGAsVxOYHE5XhS2yeP0qTB45B24lI9iDI6EGQ3pX6&#13;&#10;7iyqWjOobCohJTsTV88IbLar+G/vrOetFbasWePOe++48sGKLdLJ/defvuI/f/mO//HnH/jl+6/5&#13;&#10;4ulzXnz6jGePPuPlZy8pTamkJKmcsoQKSi1lWE0lZBtKKI/JpUybQ0lUFjnqNNLCUklQxJMckkxy&#13;&#10;SCopqjSSozJJVKWQqk4jKTSZVHUqaeFpJKlTSAxLIUmdKl9PVqfJjy3KBAyBZmIDjOj8dUT6ROPl&#13;&#10;qMbdIRpvJy32tmpsN4eyaUMwn2wIZtPGEDauC2aLmMbeEI69fQQu7np8vHQStmakluPkF0pAuA63&#13;&#10;oHCc/JX4hCvxiQzGJ0pEsCLwCFHwibMb76yzYYVY69uyna3uIkrkhmuwL75alVwTCjGoCI0Lw18T&#13;&#10;jI2nK84KbzzVQWx2c8Ij1AvXYM/luJG7C6LLRUAbRz8PnPzdcQ70wCXIAxs3R7a4OGDn44S32hdP&#13;&#10;lfg6D7xUvihi/QnU+nP1+ARDrW0MNLcyNTwoexvFobKoRNjVUsxo1072DfQyNtTHkT27mR8bZ378&#13;&#10;ACdm5+REb0dDB5WFddRYm2gS6z3WaqqKa+ht7aC/fSe1pflUFWdRnFNMUUY59SXNNIrFrfxayvNq&#13;&#10;qC2uZ2fNTroau6gqyqamrIGddTtprmikoaSWuuJaGsoqqC8Xzphi6kqXAUtvQyv7egYZ6FoGLK1V&#13;&#10;LYx2iH8LhqVL4/LMCPfOnuD63F6uze7hxtxerhwRj8e5LnpTjh1g6dRRHlw8xb2zs4jln3tnDnN7&#13;&#10;Yblj5fr8NNePH+Gm6As6PcflU0c5N3eYyyeOcPvcCQlObp87yc0zx7i1cEiW2t45fYS7l89y78Ip&#13;&#10;bp+dY/HwNDfOCCfKPDdPz7F05ji3zi3w6a1rcj328fXzPLy6KD9frNLev3h6udD26ln597pzdv5X&#13;&#10;wHJskutzYhZ6kpsnprl/8QSf3bnE88dLEvQsHhrj0qEJLkyPc+XQGAKwXJ0Z4+LkHhb29DO7q4MT&#13;&#10;Iz1cOLibGzO7mR/u4uz48PLro31c6h7gcl4Ft80Z/FBQzNc1NdyfGWPx2PJ60GsXy9z0YeamDknH&#13;&#10;ytHJKYQOTc4wMznD9MQ0e0fHGBoeY3h4jNeApadrhJ6uZRdLT/demlpHqW0aok7MNLcMUSvKi+uG&#13;&#10;+Je3N9jw9job6Vx5d/1WVm7dxiZPd95et4OVNi5sdvMlqdYPTbYCZbIdYamO2PpvZb2zLWscbKR2&#13;&#10;BG3HWy9m0rbwkaMNG1zXoclwIX9nAHElXviZtuMda4e7zpaApB1E5ztjKHWR1nt/syPabDu0OaLX&#13;&#10;xYlYqw/mQj+a9oTRMBJKWZcObU4QeS2hJFV5EWd1Ja7IFT/9RyQWu5FW6UR02idEpmwjLs+e7Ho3&#13;&#10;uncn46vdiq/OAX1hMGqLh5xm2xb0CSu3fcz7Nh/y7vrVfLh1Ax9v38BHthvY6LwJn2hHdNkiO+jB&#13;&#10;BrvVfPjJOmx93Njq9QmbXNewxX0TSrM3qgQ/lGYvwpM9SSlzorhNQ1KZP+pkB9TJ9kSk7mCj8wZc&#13;&#10;wxzY4WdPgH47H29fzXsbVuKqWoeuYDtRaVtwVK7EU2WLv3br3wAWAU2Ei0Wo41Vpzj8AFmstTQ1d&#13;&#10;ss347wHLctntK8AyOfsGrhyZnOW3gOXA2BQtDX2kJ1ai0xRx8cwpngib19Ki1Ke3Fnn5cFm1VYW4&#13;&#10;+TjKhY0EcyjpFiUpRgUWfQAJhiASYgNJjvWnJD2S+pJEKvITMEeEYQpXYY5QUZCkJT46ELWvI6oA&#13;&#10;F1QKD6nwUF9UqhCUyhAUihDs7V3ZvMWBteu3s3KNnSynFAWVK9a58LtVzr+BKq+hiB1vfWDzTwHL&#13;&#10;Oyu3SVAiYImAKeL6949fP/f6+bdX2vLWivVvPveDj92x8Q7j3dU+bHfQcu7SDa5eu0jHzgHSMlqw&#13;&#10;JLag1dfKGVVNXCmx8ZWYU2pRiFnn8HxC1YUEBucQoi5CFVmMWl1MZEQJMZoKKa2mAk10OdqoSvRR&#13;&#10;1WgiKtFGVmLQ1GDU1mLU1WKMq0EfW6O2t10AACAASURBVE2MvoqY2BqiYqqI0lVIR4AqqhC1rphQ&#13;&#10;bREh0YWE60vQGKvfnICbklvkL37G1E5Mad3oTfVEaSuI0FQQrqkkVF1MqNpKaLgVVYToqSkmXFNG&#13;&#10;lK4StaYcpeiviS4jLEZ8fjlh0WUoI0SON58wbSnRhmoiYyvlVdih417Zo8XJ3Wb7aFZuDCQ2sYTL&#13;&#10;N+5w7NQ5Tl+4xtnLN6lr20V7325au4fJL6/HQxuJc5KOtNZastrrcQlS4KtWk2m1cmj2OFdvXWfp&#13;&#10;0RKPX3zG7Uf3+PKHr/j6p2+kXn7/BT/+9Uf+9F9/4psfvpfOoT/9+5+4eP0GBw4d5erSXR5+9oLn&#13;&#10;X31PW2sflpR0nIO82Orrjn2QL+4af97fsgUPXQj2Ie7oy1Woc5X4xvnz3tqNvLViLbaeDqTWR5DV&#13;&#10;Eo2P3onRtgwOD5ZwYqSM2b4ixlsyKMvSUpZjpChdz86yZMa7y5kZqmd6oGY5NtRVzr7WHI70VbO3&#13;&#10;zYo2IhpjpJo9jbnMdBZztLec/Q3Z9FjN9FZmc2RfP6KD5YvP7vLyyW2kg+XBjTd9R99//kRCltvn&#13;&#10;F6grKiXYLYhYZRSJkQbSTQnEaw24OfiwYaM96zbZs3bzslZ94op3ZDymvBKcgsLJqWshvbKODU6e&#13;&#10;bLdzx3aHE1ts7bHd5oLdDi+8XALROEcR56IlU5XE2dlpRMv7l8/u890P3/DDP3GwCMDy6Y3rMiL0&#13;&#10;/PYtxkcmCIsowJDUQFxSI8uxgXrZD5CQJgCKuAETWu5hkSfcibWYUoTroVmeggu4ImRIqCbGJE7U&#13;&#10;KzGKz5H9LdVyUShUnS0db14BZvr6B8jIKiRIqcPVIwQnP18cfX1kzjskVkVsViShMSpUOhWugT64&#13;&#10;K3zQxqvQvVJErAKV1h9TWriULj4CrUmLIclAfJoOjfiFMSoI/9AAwqJVRMWGk5EXJ+FLlDEEtT6E&#13;&#10;mfFhfn5xn5++uiVXcIQrQ6nOIUpfJiV6LGLj64mXN67iZLwRY1ITxpRmecIvTvlNqa0kZnS+Aizt&#13;&#10;pOa0k5zTTnpeh1RqXqeEKwKwiLiQcIxk5HVKuCKKZfOs/RSVDGIV3SpyFehXh4qIBeVahdtFPLe8&#13;&#10;FpRfOihjQaJ7Rei388yvH5dW76a8ejdllaOUlHRTXNRCQ223vFHbP7ofod2jo8wdnWB+doKF2WkW&#13;&#10;js5w5YIogzzB9UvHuXF5WTcvz3P5nID+45ydn+LiyRnESdL+3QelRgdHuS1ckPcvMrirha72GgKD&#13;&#10;7Uky+9BcpKKrIoKO0nA6iiMZaTLTbo2gJV9FT4WW4QYT+3YmsbctUTo8mgpM0sFSnmlh4egklxaO&#13;&#10;MbF3H/V1PSQklxMRnYu/Ihl7Fw1vv79Vulfefm8dKz7ego2NDdu326MK8yFG47O8GBTrR1KKP5Yk&#13;&#10;X4LCHAlQOqGMciYg1J4gtRNRBi9ik73QGHyJ0nlhiPPDZA4gJtYXfaQHJq0niQlKCVnUKg+0EZ4Y&#13;&#10;YrwlYLEYxDSzL0lmb1LjPbHo3YmLdiMvI5yWyiSunDlKa66JkrhAatPVNGRF0lsUQ19RjHSvDJbo&#13;&#10;JWTZW2Vgol4U38ZJB8tgaSxNebFYE1QUJoRx8/wx/vLLl3z35DrW/CaUoXlo9GWyIygypvhN/EdM&#13;&#10;pAuoYrDUEGOsIDpueX1EOFniXrtWRMdKXJUEqKKQWkhMsMcYy4kV5bZ6MTteKZ0uwrkiHS3/BLCI&#13;&#10;Hp7XbpRlwDJCXunoMmB5FXv7+9jP62JbAVUkWMnu/Bu48v8FWIQL5jUoEXElAUnE30MoIbP9DZgR&#13;&#10;7hoZ2ROxvd9IgJfXr4mCXiGdpVa6snaPjPHTV/eY2rOLpYvzNJTm0llTzFBrNa3WVHqrczk61Mzi&#13;&#10;uIgBdXFyTzsL+7sQgGV+pIWzBwdYnNjFwoEOxrpKGN9ZyERbgVwRmuqul4Dlxqlp/vjtQ7769D59&#13;&#10;XX2M9g8xOjDMvpG9UnuG99DXPciurgG62vuprdlFXV0fHW0jVFd0S1WWdVFW3CHVUNdPdU0vpWWd&#13;&#10;FFnbpfIL2ygq7nwDWErLe98AlvwSEQ3slnEh6yvAUl79t4ClrGaA0uo+Sqr7KCrvISmjnhhTKbEm&#13;&#10;K3EJTYjfITSGapRiutk3AXsHDes3h7LqlYNFuFjeX+nGeytc+XBDAFu2q1lvE8L761zY4BDARudg&#13;&#10;NnsEs8rOiR1B3tI17xjkgr/WG1ORUrpWxKGrv84FTaYfhhx/2aUYkSLuETwItwSQYc2ktMZKRU0J&#13;&#10;Hj6R/Nv7dvxvb23hv72zhQ8+ssV+mz92O4IpMRfQkFxOY0IJtcYiymLzyIrNoUSfS6khn9K4Aopj&#13;&#10;8yiIyZbX8th8MoITqTVZaUwsp0JfQE5ECikh8ViCTMQrzBKwpIWlkRqWhjksFXOQicRgi1SC0kJ8&#13;&#10;iIV0TTzp0RaSVGaS1WbSIuOxKE2oPTSo3KOJ8o4hwCkMl+1BCIfK2vVK1m8IwWarmg2fhLBjRwT+&#13;&#10;/uFEhsWxzVbJ+k0K1m11Y8fWMNau8WLVKg9WfeiJ7eZglEEmVmywl1pj68ba7e6s3uKMjbMPQRot&#13;&#10;XsERbPf0Z5WtI2+v3cIHG2xYudGGDTscsHV1wjXYB49oFV7RvnhH+eMVEYhTsA9bPFyx8/dEpY3A&#13;&#10;T6Nmh5+ndKjYBXhLuOIXGYpnmELCHMcgf7ks5BkWhMrkg4vSBXt/e7zCPQnTu+Oj2Iqfchth+jD5&#13;&#10;s/zi7ARjPV3s6eyQLpbu5m5620eYGT/M7v4xJvceoq+9nfaGJobau5gaGeXymQWOzxzi4tkLXLl8&#13;&#10;gxvX7nDn9gMePnjCrasXWJybYX5qjBPHDnLzxgXOLc5y7vgJTh+eY6xvL6Pdo/S3DdBe10VjWRPN&#13;&#10;Fc1SPXW1lJfUMjYwwuTwIPt2dTPSvpOp4T4ODu1iuH0nPQ2NMiIkYkJDO3vob++lp7mDwZ19DLb1&#13;&#10;cHL/csfI9aP7uHJolGtHdnNzbi+3T+5n6cSvcOX6sQmWFuZ4fP0Sn4luzCuL3DktAMsMSycmuSoi&#13;&#10;N8fnuHp8nqsn5rggSmxPHuHi8cNcX5h9A1mEk+Xawix3zhzl9qWz3LiwyM1zC4hY0I2Fea6dXeCm&#13;&#10;ACyLJ3hw9QKPblzm2b0leb1/aZH7509x/9xJ7p07wd1zx5d7Wy6e5s7Z49xenOPGiSmuzx+ULpZr&#13;&#10;swe4OjsmdW3uAI+unuL7Lx7yYOkc52cPSsBybmrsV8DyCrSI7pXTewckZLlycJCrU8Ocnxjm8vRe&#13;&#10;CVjmR7qZbqnhrrWM51lWvrVW8l1pGY/HRrk0d4SThw8zPz3NiclJFqYmOD01wfGZV+W2ByeZnhCJ&#13;&#10;kCmmDkyxZ3SckZEx9o+OsXf04Ks+lmF6u18Dlj00tIxQ3zJCY+uInGoWgEXEIv/lrXWbeWvNFn63&#13;&#10;cTsrttjgGhFEeI4BO0UQERkmUur9ZKeKrkBMnXkQnuLOFq+N7AgQMGYj725axzufrOODbRtYsWMT&#13;&#10;K+1scFa5klwfQmqjP5mtgWjyHUmu8yCjyQtzpRumCjcSazxxDvUlLMsVdYot0dkO6Ao9sQ6Gk1Yd&#13;&#10;RGGbL+ZieyIznPE3uWD8fxl7z68270Tfd/8B95419+wySSaZGfdu03sVXRJCBaFCEYjeezO992Iw&#13;&#10;YGNMLwYb3Hvvjmt6z8wkszPJzG5n3Rd3v7ufu34/gZ05s88698V3PQKEEA4BPZ/nW8qisFX5Ya8J&#13;&#10;JLMhBJXNGUuRHzXDAbQeV9A5FUHreASNo+GERinZ5bGZf9r8K/7bL9/h//ind/k/f/lr/CIUvLVz&#13;&#10;E2/t2MTb2zfhHLgLvd0ddZIHCoMf9ioFh1YVaJPd2Om6jU17d+GndmKb2zZ2eu7EPdyFcKufhCsC&#13;&#10;sJjyQ6kaCKZuJJLq/giKWvw5eMiftEolATFuKGJdiEp0Z7urC9o0P7xUu7CWu6PNciLEvIvY7P1Y&#13;&#10;8/1krGlmYkFCFulIEa6Uo/MMH5pgsH+cQ+I4ME539yid3WO0iKLb2nZ6ug4jSNrYyLQsuRUOlsW5&#13;&#10;FZYXT3HyxDlO/09wZW35LKeW3jhYFmZPMNh3jPKiNuoqO3ly9wafv3zwGrB88cIBV77+8DrtzZWo&#13;&#10;NQHkFljIz9TRVGGlscLKwYJYqvMMlGfrqM2OoSlHSEtFlomsZBMZ8UbSzHoyrWqy4tWkmaMwakJe&#13;&#10;A5ZEq5rYOCUxuggio0MJigoiOEzBPrFmJcDKTm9+u9Ob3+wM4Fdb/f4GsLy9yYu3NwkHy99Clnc2&#13;&#10;e70GJQKgbHrLh01v+/LOP7nzy3904+1fevDuO1788r/v4O//yUXODP/iH5z5xT8684+/Ek4Wb976&#13;&#10;tT9vv6fgrXfFlZNwTp6+yKdffsTo2CxJKc1YEluwJrZKwKK3HHy9siCAhcFcK0GFKaERMYUnIIvO&#13;&#10;cBCLuYHE+GaSklqxJbeTYGsnQThSUruxp/eQlNpFopC9m6T0HpIze7FldJOYLqIUfaTm9JOS0489&#13;&#10;b5iUnEFScg/J28k5A9jzHFfO5Au8dbiSnDPIa2U7rMvC3pyS1UtSRo9D6Z0kpnX8lazpHVjTO7Gm&#13;&#10;d2FN6yLBLp6TQ9bkdizJb5YhRI4+MaNLKimzG1tmB+HabHa6aolNLOXx8w+59/AFH3zyJZ9+9QdZ&#13;&#10;lPvxl9/y4eff8PSDTzk0eYLSnn5OX7/O4qVzLJ47x6mLlzh/4zrffv+t7LN5+uoDnn34Mecu3+bW&#13;&#10;/Sdcun6Xa7cfsLR8ibm5C0zPnGFl9RJnL9zg6s2HdA4cpai8h4LSFgYOT3H/8SsePn3BuYsX2P8r&#13;&#10;Z/b6euMepcAjxo99QR54xfgTZosgOkeFtU6PqUqLjzqI7S6uKIwh0r0SnRlETFYUI+2ZnDpSzZWp&#13;&#10;es6OVbLQV0RNURIl+fFkZhqpKEmmoz6foz3VzB9uYKqvhorMFEaa8pnvK+V4ZxFJFgvubgGkmw0M&#13;&#10;1uQy2V7CaGMRfTUFDDSUMdZew8UTU4RGhHLggJt0s3zzybP1TpbHfP/5x/zw1cf881cv+eGrp0z1&#13;&#10;96JVqEmLTSQ1Op5cXapUdIgGL+dAnHZ7s2+PNzsPBOAeHMN+HxXh0UYqaxrx91Ow94Afrh7BuLj7&#13;&#10;SMDi4h6At08E2ohYLMFW7GHJnBo7zucv7sllrz//8TPpYPnTTz/xzz/+mR9+/IvUn378C0Jfv3rJ&#13;&#10;t69e8O3LF1xcvYjeWCGvYIsTtBTpVulAwBXRESAWhN64WITzoYOUzE5Sc7olRBD9DxuAJSVL/Nw1&#13;&#10;k5TeLgthBWARHREixhBrrpQnyAFhNhqa+mio7yM4yIavv4bd7j44+QUQoIrAkKkhsUwvM96K6EhU&#13;&#10;cWpMdo0svc0sMb+GLGIdSJTaGhKi0FmVmO0GjIladBYViRliXSgGk0WLwaonwW4iMdWMJdmIzhpD&#13;&#10;fJqVjMI0fvr6A376GWAxWqtkPCo1u4Pcwn6EK0CCFQFX1iXAipBwsKSvn8SJyeb0wj6pjKJ+ckoG&#13;&#10;pbKKHN0s4iQwp3iQ7MIB8ksPvQYsG10rG8fyg46lIBEB2pCALP87wCLcLeW14xK4HGw4Tl3j5GvA&#13;&#10;0lg3wNLMErevXOTm5fNSVy+d4tyZJaamjjN5ZJzJsaN0iKhr52FKKrtIzxUdOk2k5TRKGZPqiIyt&#13;&#10;lUqwNWCOrUCrKiRGncm1C6f46uN7DA+2MTUxhDLam0x7CIMHzcz1pDLdkcxonZWJthSGa00cqo7l&#13;&#10;SFMCxzvsTPekS8CyMFTGcGMu2aYIxvub+eDJHT5/9Zi7164zOjRBZWU7JmsZam0+Th46fr3ZhV9t&#13;&#10;2s2WHXvYtdcVFydP3NxdUWvCscSrMMWFYIwNJjExlJSUcMJDvFFFBmCwBMv+ldikIIQsySI2pCLB&#13;&#10;HoYtJQJbcgR6UW6bGEpWagS52SpysmOwxYdhiw91RIRSIhwfT4uQkCXJ5IdF60WyOZDywlj6WnJ5&#13;&#10;cP08i6PdNGdoac+PZaA6keMNNiYbhFslmWO1iUw1JkoHy1pvHgtt6TImNFJpoSnPRHmGmapsK8/v&#13;&#10;X+Zff/yGL57dobKyE7WmhILSPunoEVDl5xJRING/Yk6uxyQKbO2NJKc1Y5e9SH8NViRgsTfLGJ+8&#13;&#10;LYBLcuNr+CIg6kbprXSIFA3Kfh57dq+MB+WVj1JQMSZ7VYR7pbh6/E2XysYqkIApoqy29LAEMsKh&#13;&#10;IkCJOAo3i1B+2ZuZZ3FbvE98XHazlK9HhtZdMLJYN9cRzROOGgFX5HF9Al3Ei2R0Kb9fulp+Dlik&#13;&#10;cyW3TzpcBKARbr2ENAFYypicmOenP7zk1OwRLp6cpq+5WgKW6UMdzPTVcWGyj+vzw68By9XZAelk&#13;&#10;uTZ/iAvHxRzpIW4tj0kHy+LhOglYFnrKaC80M9fXIAHLkysn1wHLR5jMuZgtuaSmV5GV20xWXotU&#13;&#10;dl472Xmt5BS0UyQ660p7KS7to6h4gOKSAUpK36i0fJDSir9V5cERqmrHqK4bo67pGHXNE1IlVcI5&#13;&#10;N0R1g+hketPBsuFe2Tg2d04gVFl7mILSXjLy2knJqH8NWARkMSc0oNOVoNUWExiayV43C9t2K9m8&#13;&#10;Pew1YPn1znD2u+lxcjfw292RbHUO5oBPNHsDotghylhVSmLS1ISYQgg2BKFNDyVQ70uIMQhdmpq4&#13;&#10;PCXxJdGy8FYskooFofLWbEaOdDEzM0RLRytOnmo27w7iH95z5RdvO/Hee67oFUb6cg4yXFDPSFET&#13;&#10;HUXNJFgKqS+pID2phPTkKlJtVZhjC9BHpxOhiMcUk0ZregVdGZX05dTSYj9IhSmffF0G+fpsigx5&#13;&#10;8lhoyKHYmEdWbD7p1jwKjdmU6HNlwXxpbC6ZsalkGgRYySDPkEmBeAxLIYZQE+ogI8oQCwZdOpnZ&#13;&#10;dQQrEtnnpGaXUzh7XaI44KbGxSsGdx8D+1008rarTzS79inYtiuQbbsD+e12P369xYfNOwJxcgsn&#13;&#10;WK1m3+5QfFWxuAQp2bLfl4AoHc5+4Wxz8mK7s6fsXfENiyFKY+Hd3R7SxbL1gBuugQEEa0NRmMMJ&#13;&#10;jgsnQB+BrzpMulf2B/jjFqpAFafDLzqUwJgwAqJDZDxIoVfjHqHAMyoUhVGFIk4lu/XUtmjUicEE&#13;&#10;6YII1AYSaY1EYw0hNMYPlSkUvQAsSbHcPnOSpSMjEq6ImNBgSxcJcYUkiYGLiDQaa7o4O7fAxflZ&#13;&#10;zs9McW56irXjE5ydm+fa6ioPr13jwRURUTnN7bNnuHlujVMzE5xbmuHk4jgL80NMHe9meeY4a7PL&#13;&#10;iJjRwvgcc8fmmB6f4djwUWaPTrBwfIqba2tcWl7h7rmz3LqwJqH++eU5zs5Nce3UHFdX5jg7O8ny&#13;&#10;saMsHhljbmSU+dFRzswe5/yJk5xbWOLO2iL3zyxwc+Eol6dHuT5/BOFmeXx6msfnFqSDRbhYHp1b&#13;&#10;5smV87Ir5fHlczy5epZHl1Z5fGmV51dPv4Erly7y+PIFnon3XTvLQ9F9IgDLzQuv4z+Pr5/nA+E2&#13;&#10;uXOdJ7cdenzjMk+uXZSg5dVdsQ50jc+ePuTbj14g1i2/fPk+Hzy4zcubl3hx44Is0n0qVoqunuf5&#13;&#10;rau8vHuV59fPOuDKJeFeEbPQJ3gkn7sDsjy7cpJPn1zn8w8fyg6WB6sL3Fqe4t7JWRkPEhEh6WQR&#13;&#10;7paTM5wdHeDm7BiPViak7q9MSxfL2fFB7o0O8PRwP980N/NjfQs/Vtfw5cQYzy+ucuP0KS6urHB5&#13;&#10;ZVnCFQFYrpxake4VsSC0uuSYaF5ZWGFyclE6WBamFuQFH9HJIgpvRw9Pyx6W4UPT9PRN0dM/zfCh&#13;&#10;OXr7pqWDRQKWf9y8g986e7E3IBC3SAW2hiwyu4qItFnQZtjQF/iRVB1MbpuK5Kpwou0BBOh9iMsP&#13;&#10;IrlRQ3C8ryyA3O53gE0ee9np60GYNYLkGg2ZLVqK+41EZ/qQ066kfcFM+1wCmlR/dnv74Kf3xlzo&#13;&#10;hybdiQibM7ocP4oGNKRUhVA7FEVCiTsh8eJj/oTHuWEpdievLZSCjgiyG8PJbAjDnO9KZZ8/LcdC&#13;&#10;6Z6Oon0iEp0hURLq8j4tv3jrLan/6+23eWfnZglX3tq2ibe2bmLzga3Yy7xpm1RQPRRCZp2CvmUF&#13;&#10;MTZXdrptZ9O+XWxx2cEen114RbkQmeBFsMmX8IQAlLZgkisUNByJpG0qmobRKNLLfUk7GE1eQwSZ&#13;&#10;B31xC9uKZ8QeNClupJTG4hHqS05HIHldAcSXulDS6UnNkDfpBwM5fmSGo2Oz9PWMMth/lIG+I/T3&#13;&#10;jsnb4j+m0OCAyHcdo71zmO7uEflxcZ+hwWNMTSzJiNDi3DLLi2usLJ3h9PIb94q4vbxwmqX5NdZW&#13;&#10;zsqI0OTxWQZ6j1FTUkdLcQ6f3LvEdx/8LWD58uVV+rtrKcrWS9WVW+luTKG1OomqfBM1BXHUFcRS&#13;&#10;l6WmISua2gwVBelxZKaYSU82YYmLxaDTYdJrsRrUsixQq3I4WGKNUUSJX6whfjj5urLf15ndHvt5&#13;&#10;b6cz72zz5ldCW73XO1Icxyi1DV9PM1HhRjzc9Ozbq2H3DhU7tkaye7uSXVuj2LE5jM1v+7BrUxAu&#13;&#10;uyM5sD0Mp50R+HvocTsQxY4dAezaFYS3fziuu9xxPqBgz4FIdu8LZ++BSHz9YwmJTMZgLkFjKCBA&#13;&#10;kUJ2bgP3njznh3/7E0Njy+jNDveHOb5pHbKI2UkxQSmuwos5VeEeESdP3TKzLV44xCcLW7UAGZ3Y&#13;&#10;Mh2Aw5Ylst+DpOQMYMvqJyGjj6SsfuLFi9bMDvk4whkiAEtSRhe2zC4S07tJXIcuApIkZw+8lj1X&#13;&#10;QBiHcyUpoxvx+G/U/+Z+P8uQJ6S2v57RFKsO4muJOJJD7VjtnVhTOiVkiV8/WpI7sCSLz2sjQcCZ&#13;&#10;dcAijklZ3SRmdeATZie9oJmR8VN09y/Q0jlD39AJ+oeXONg8QFVTD7VtI1Q0jZNXdZiimlEyK3pI&#13;&#10;LWgjJa+FhMxGjEkH0ZmrUBmKCIiwoVLlodMWE2soxaAvwccvHk8fE2ERaUREZRMelUtYZA4qbRY+&#13;&#10;/sn809vuhEcl8PyDVzx69pLnzx8zpE7j3a072B/iSbAxFD9DIMHWEDyjfVHEh2Gt1WKt0RJXokVf&#13;&#10;osFUHENGk4kImwJTsZZhMYF6pEo6WNZGKpjuLqC6MJHkDL1UTr6F4nwbhbmJtNbk0ltbhClai1Wn&#13;&#10;xxZnJDoqGjf3ILZsd8XlgAeeIiIVEkaoWotHQDjuXgpC1Dp8Q6IICAsjQqMiIDSE7z57wbefvOCz&#13;&#10;j1/w9acf8O2nz/j+y2f82x8/4p8/fURvXROGABWx/moyopNeQxZjqB4vVx9273Vm115ndu5xZutO&#13;&#10;F7bvcSNea2a/cyAu7iH4+EcRFKrCxd0Xd48AlKE6LNFWqtPLmO4+zO9eivLdxxKw/PiHT/jxL3+S&#13;&#10;kOW7P/1FrkyJ4x9/+lc52fzd19/IbO5XHzzlwa3bmBOEDbyRzFzHDLOAKGKuWZSd2kXs4LWLxQFb&#13;&#10;bOkOyCLcGJkF4ue5A3t2p4Qq0vUhrhLniGLJDuxZ4uewEZ2xjHB1tiwqraruZ2hwGq0mD4sll73u&#13;&#10;PgQoI/CJCMKYE01CqZ5IsV6VpEWU1CZmxZBfbXkNVxLS9diyrK8nm2MTlcQmqdFZozAmR2MvsshZ&#13;&#10;55RcIwarjni7ifhUEwkZJnSWaKKNKtIL7FR3NvDd10+4en5VdoqIhRERnymqGCKvSHRa9Mgeig24&#13;&#10;4jj+rN9B/L+c0yfvl5rRRmpmu4xpOE7oxMfEEtOAjFWIZZ7MfLEsNEiRiAlVjcl55A24Io4CpjiA&#13;&#10;ys8Bi1gTEvZ9Md88vl5yK5aFBFBxrAqJaeeCshEZI6ppnECotuk4B+vGqKoeorLyEPlFvWTnd5Ml&#13;&#10;enWy27HnOCQmMUsKxO+Q9QLRvznWkpjWgC2zVSqvoJPcrFYMmhKUEalcOX9SApaxw11cPLsiAUuG&#13;&#10;XcFAhZnZzjSWejOZ7UiVGm+wcLzJwlSLlanWeJa67ZzoTWO2r4hDDbnkJ2o4t3ScO1cv8uDmZc6s&#13;&#10;rDHQe4S0jGoi1BnscVHzjoiibtrF9t272bV3l5SzmxvKCBUGgwaVKghdTACxhmCM+mCsceGoowIl&#13;&#10;YIk1hmGxh2FNDyExO5ykrAji7aHEp4RiMgcTI1wucQqyM6PIzVaSlaEkNUVJWkokontFHOXbyQ64&#13;&#10;kp0aSVKcP8ZoN4xqNyrydfQ02Xl27zrPb19msDiRVruK3jwdx2rjGauK5+jBBGaaHUW3p/sLOTtY&#13;&#10;wmJHNv2lBnqL9bTmx1KabibXZuDi8hEJWP785VNKStsIVeZS23yEwSMnSM1odgAWWw3W5BoS7PXS&#13;&#10;xWJJric2qVaCFhHVE7G9hHXHioBjYiErLqFOdgyJEuokWYwr4n3tbPytEW418bdSQJaU7G65CJSa&#13;&#10;Kya7e2SvSl7FKKU1xymsOipBiwQiG2Dl58eNiFD5qPy8DafKa8BS/reARZRAb4AWAWfEbeGAET0s&#13;&#10;AqiIiJIAmkIbcR8BVnKKhyV02XCoCCDzGrKs966Iv/sCjArAIi40iIjQxPicXH+7cGqeMyem6W8R&#13;&#10;xbYVTA62szTazunjfZwabefydD83F4e4szzI3eVBbi70ceFYO5eOd3LnxDBXFweZHxLLdfUs9lbS&#13;&#10;WZTAbI/o9+rg4fk5/uWHj/juy+ckJJcTK3o5ctrkBLWYoc4r6aO48giF5cMUlB0iv3RQvk/A2IKy&#13;&#10;wxSWH6aowqFisRIm44ViOUwUVx+ltGpMSq6OSSDrmHcXxdgCvuaX9pNf1k9lwxHKa0f+poNlA7A0&#13;&#10;dTgAS1PbMeqbjlBWdYiqmiGq6kYpLOkjRfw82RteF+FqtKV4+KWyY5+RTduVsovlt1uC2bVfh5u3&#13;&#10;ib2uOt7ZFsJbWwLZ5hSKb4QRt4hIfGNU6LN16LM0KG3hRMaHEZslBjR0ZNTFYq/SklCsIqksGm16&#13;&#10;OGkViTQPlzM6Mcmdu3eI0aZJwOKrMODiGcpbm50IDFQzmFvDWF4Vw3ll9BdXY4y1ExFlITzSLNfy&#13;&#10;cnLFhbQMVKpE9h0IRxudSmNmrORpBQAAIABJREFUDa32cuoteRQbssnTZkoV6LMojM2VcCVfn0Gh&#13;&#10;IYv82GwKY/MpNORJ5elyyNRkkxiZhik0haSoNDK0WWTqc0jV5dFY3kV4ZArRmgwUkQlEaFNQGtII&#13;&#10;UWUSEJZGQHgG+9xi2eOsZ9P2MHY7adl1IIad+zXs2a9mv3OM1Lad4fLf9jebgnj3PX823n7vNwE0&#13;&#10;dXWh0FvlCqRrQAQ7XAPY7e6Hs59wtHgSFG1Am5DKr/d7s/mAu7yY4RKowDM8GK/IAIJjowjUReIa&#13;&#10;GiTrIvZ6i89V4BKsICgmHJVViTo+ighjGF6hfljyUojNtBIRryZAH0mgIUqW4UbFR6G1q4mwhOOr&#13;&#10;DpRgJlgXQZhRiT7dSmCkiivL05ybG38NWKaHhijPr0MZkYKLUwxuLloZ47lx6hRXlpe5d/s8j+5c&#13;&#10;4PbpeS4tLnJzbdWh06tcWVnhyqllrqwtcePcSU5MDjN3tJuFo72cnB5nbWmJC2trrJ06xfTUDPPz&#13;&#10;i6yJFZozZ7lx9RpPbtzmyfWbPLp6RbpghBNG6OrJeUQERujG6gLXTs5xZnaS0zPHubg0zY3VeS6u&#13;&#10;rHJjdZmnl4TbY5FHp2ckYLk8PcJdARROz0jnx/3TC9wV/SRnT8gCWQFX7qwt8/DiKQlYBGRx6KJ0&#13;&#10;rwi48uKqIwIkokBPBQy5eYmn189LZ4qjX2WVZ1dWeHp1lSc3L/NIwJUr53hw4YyUiAx9+v49Xt65&#13;&#10;zrcfPn8NWF7eu8njq+d5fGmN96+IQtuz8vhUgJnbVyXEEXGgJxdP8ODcMo8unOTR+Y0FIRFxOs2r&#13;&#10;WxdkbOjBaQdMuX9qVvasiPiP0AZgeXRqgisTw1w8eoj7S+MSsFyfP8a5yTEuzR/j4uIElxaO8cFg&#13;&#10;Nz/W1/HTwVq+Hezn1bkVHlw8zZVTJyVguXHqBDdXl7m+KgDLiiy7XTvhACzLC8vMHF9g8vgCArDM&#13;&#10;TS5KB4uYbBbmBrEgNNg/RVf3JIcGZjl6eJ7eXgFYjtPeOcnf/fffbGGruw+7fL0JiFVhLLGxPyRE&#13;&#10;ulq2uPqx2cWXuPxQjPmh6LIUxOUFE5HkSXyZH7ZqBbEFCqLs/uwJdsJH54WLmC1MjMQvJpgoW4gs&#13;&#10;jfKN8SEsIZCqQSUlXRF4RLngHO6Kt8YLjT2QaLsPAbEHCIh1lgtD8SVBGLKCcBX3ifbAT+eNv2Yf&#13;&#10;9oNe5LYE0nRMR/e8hbpRsSqkoKIniMqBAMp6AshrCsBkSWHTvh1sObCVSGsAbiG7OeC/k+0uW9iA&#13;&#10;KwKwvLdrM5Fmb4bWwuhbDqGi35fy/kCy6nwJjHFlr78LTiFuBOl90dn8iEoIRmHyJdTqR3CcL2q7&#13;&#10;M5V94XRMa6gbCZXQJ6nYh5RST5QJ+9DanSho8aewLYjM6lCMGcHs9dnHb/dto/qQNwcPeUnAYs73&#13;&#10;oa97jL6eEepr22mo66C9tZ/62g5a6nvobhmmv2uU3p4xOrpGaGzupbNz6L8ELCcW1uRc8+sOlnUX&#13;&#10;i3CvnJg/LSHMa8AyMc1AzzjVhZV0VRbw1aNrfPfBfelgeX73Cu/fvsDH71/k/TurVJZmkpGiJidN&#13;&#10;Q2VhHLVlFoqzTZgNMSSadRh1keg0/qQYAknWB6JRRhEWEoa/b5C8Ch4YpMLPX4mffyhuHv64uHrL&#13;&#10;4x7REeHqyU5XF369YzvvbN7M25s389YWV94SYGWrN+9s9eVXW/wYHVnghz/+M3/45hM+efGQ9+/d&#13;&#10;5MaVmywtnqOraxxRwtbVeZSmxmE5mzXQf5yerqNMi6zxzCmuXLzJjWt3WVu7wuraFW7fecLN+w+5&#13;&#10;ffok9x+85M7d55w9c5mrl2/y6Sef8e23v+PDTz7jyMQKDU2DPHh4n6+/+ZY//eXfOXxkGZUmjxh9&#13;&#10;JXGWBglYElKE5bkdW3qnvBojXmglpbWRYG+RgEWcMIoXmEnpApC8cYQkp4uTxF5SMnpISeshKa1T&#13;&#10;wpX4tDZ5P+Fe2fic5MxuGcMRny8fI63TcZ91iCKhi7j6LwDH+n1+fkzK7HHAlkyxmDCAeFt+PKOX&#13;&#10;xIxe4tN7SUzrktoALPJ52LsQYMWyLuG4MSd3SFlSOhyOG/H1MrpISBdFgW0kZfeSKMCQKELM6n4D&#13;&#10;cJJbpLtHxJuComyoTRXoEpsxpbZjTGnDYGslNrkZjaUKpbEUpaEUpd4hlb6MaF05MXE1UlHqPAxx&#13;&#10;pcSaSklIqiZGX4RKU4A6pgBlTDrBoVn8/S/d8PHX8fzDD/jw00/46fsvOWEsJiM4EUWQP5HJYYQm&#13;&#10;huCtDWSzqwC6kRhLYlDYQglPiyAyNRxTiRp1WjhRNg3WMgMrY9WsjtfI42hHHlVlScTnmjAlqklM&#13;&#10;1ZKabSQ2TkOMVoNGE4PNFo+XTzibt3nJyI6IwG3Z7ugb2rTVhW37wtjpHIKrIoo9PgqcAsLwCInA&#13;&#10;IygEV19/PAOD8Q5S4OLjyz9/9pLPxRWDzz7ki09e8u2n70vI8uffv+Lbz15xMLsEs0KLWaEjV5dF&#13;&#10;ri6NbK0dc3gsXu5+eLv74eXmx7793jg5e+Pu4o+fZxRBPtHExthIT8olwldFlK8aU5iZVK2dM7OL&#13;&#10;fPfZh3z90Qs+ePSIl/cf8vtvvuGHn354DVgEXPk5YPl+HbB8I4uw3yc3v00CFnECnpnf9xqoiDJN&#13;&#10;AU7+Z8AiXSzZXeSXDJJdNCDjQmLCWCi7sA9xxVQcRb9Dem6PnINVq/MJVWbhq0ghMfkgE+MnsFrK&#13;&#10;MOhz8Q6LxD8yBBd/H6KsEZjzYzCkaaS1OD5dS1yykqSsGAlY4lP1xCXqsdqt2PMN0sWSVmyS/SyW&#13;&#10;VC0pBWZSi61Y0rSk5MZhStJhTjSg0quwphpl8W2kLhyjTU9Ctg2tKRo3T9/XgMWa3CihUI7odsjt&#13;&#10;JTG1/bV7RTh3ktIcYFU4zcRtAWxtae0k25scZZDpAlI5IKo4SsAiOiZKD0m4Ik6gyqrGKJELQWMy&#13;&#10;JrQBWUQc6L8CLKIEVywFvXayrEeGqhscRbaV9WLFZUxCmOqGcQ42HZNFt5W1R6ioHqNUTEeXD5Ff&#13;&#10;JpaMREFpH1nFA1KFhYcoLT5MVsEAoih1Qxnr3RZi5jlPnCiXHJbAKDevm5KCLrLSmtCoM5g+Ns4f&#13;&#10;vnjE0dGe14AlPSVYApZjzclMtdmZbkuRgGW6LZGFTpsELNOt8Sz32FnpTeVYRx4FyQYqM83cunCa&#13;&#10;mWMLjB2apLS0B7O1XPZMefnH8c5vPXlv8z48vT3Z57QPVw8nPH3ciI4JJd6sIjLSD5M5hJRkA1ZT&#13;&#10;GLG6YIpydWSlx5CVocVmUxOjDyUuWSEhS1xiCHGJCsxJwvGiQBMdgFIdQHqqloxULWkJalItyr+S&#13;&#10;TUyAx4YTb4okL11FbpqSbLtj2rm8xMz9axd5cvsqnz1/xFxXNa0pSvrytIwfTORofQrHG5NZbEtj&#13;&#10;piWL8bo0FjryWezMZ7wumcNVVnpLjBSnxmHVRnLp5BH+x7/8nv/xr3+guamfSE0eQ0dPcPXhM4qr&#13;&#10;BiRYeQPGaolPaSAuqQ69tYbY+Nq/kuhqiYuvwWCpee3mjI2vQxRSSwifKS42iKneTlKyRJeSgC4O&#13;&#10;wCLAiAAsKf8TYMmvGPtr58qGa+XnkKXM4WARhbficYRTRUw7i+JosTwk3hYf24gRifcLqCLcLsKV&#13;&#10;UlJ1TN5XwBUBUv4rwCLcLAKwiPv87wCLcJ+JmJ8ALAYJWGb5yx+/5Nr5NU4vz3Okr42q/Axaq4s4&#13;&#10;1nOQhcOtDDeWcLyzmqWhJs6Ot3J5upMzR1u4MtnF9ZlebiwMcHG2V5aor442cna0kcm2IhYH6lkd&#13;&#10;befB2Rn+5U8f8t1XT7EmlhBrEYBFrAb1rquPgrIhCVfE74cNFYkZ93WwIo4lVRurY6MOsCLgSu0x&#13;&#10;SmvGpcp/FjOskr1MjvUx4V4RgKWq8ShlNYdpbHOU274GK6LstuONmtd7CsTKUFPbBPUtR6msPkR6&#13;&#10;ZjPJqQ1yASk1q1V2/0TryuSM8wFXo2NZaKuCPU6x7HPVs9tZJwcL3nTyueAaGE14fCzKZCNRVhUB&#13;&#10;MQpZeptQoiKz3khqlYaMShVZlUoSi5VY8iMxpcdS1d7Et199ypeff0R1RQN7XCPZ5xaFl58GVw8F&#13;&#10;Bo2ZmqQMerNzGastYX64iROTvazNDTJ9tI3JiVap0eE6mhsLSYg3YIs3k5lsI8NkI1NvJ0efQ64h&#13;&#10;lxxdDsm6ZBJiE7Br7WTGZpFjzaWxuAV7SppUZlYuSVmFuAZEsdtVQUCgmdCwBMIjEvAN0ODsFo6T&#13;&#10;WyQqdQpWSz5J9nJsGVXoLLlE6gvwC7Gz94CWLTsj2O2kY5+bUYKVTdvDJWzZvDmILZuD2LwpkHd+&#13;&#10;6cZb/+Ds0C+deeutDXkTn5bGbg8FB3zCCFLp8QmLZoeLP7vcfPEIjmK/dwieCjWeimh2+wSy3y8I&#13;&#10;l8AQnAMV7PLwlOW0XmKpMSiA3V6+7HTzZ7voeQsLJ1J0uSRriLFFo0lUEh4dginHgjZNS3i8ksiE&#13;&#10;aHRpOikx6WzJ02PMikGZEElIbAQCsCh0EUSY9VxdmZFLQhcXj3NyYkQu4ZycmGD68FGa6rrp6Rwm&#13;&#10;KaGI/Kwq+hvbmB0dZWV2ku7mZvrb2zk5Ncni5BTXr57n5s1LHB89ytTIKAtHRpgbGWLp6GHOz49z&#13;&#10;dvYI5xenuHL+HI8ePuDxk8fcefKYe0/f5/0PPuDjz77mk8+/5sMPP+Hls894+ugFNy+sSbhy/dxJ&#13;&#10;rpxe4sraokOrCxwfPkRnQzOH2ruYGxvh0okZrp85z7MrpxxdKOsxn9vLk1ydPSI7WR6enpWA5eHZ&#13;&#10;Be6sznN/dYZnFxZ4JuDF2RN/BVcers1z/6zj/U8vnOL9K2d5Ikpqr56THS3Pb150RHluXeT5dbHy&#13;&#10;s+wALJeX5YTyQwFXrpzj6ZVT3LuwypPrF/nmw+d8+v4DPn5yX94WDpZnNy7z6Pwaj86tSrjy9NoF&#13;&#10;hB5fPM2Dc6d4IAprBSw6t8D9s0sSCgnnjYAsIjYkvvbLG+d4em6B98X3t15sK0psRYHtjYVjbwDL&#13;&#10;yQkJVm7NjXFvcZzbc0e4MHWEi1OOQmABV4TeHxng+6Z6/lxXw/ft7Xx4co7n4vsQYGp1jjtnlrlz&#13;&#10;doVbZ1ZkNPn0iRVOLSwjpq+X55dZmFpkfmqRhekTzE4uMX5kVhoehoeOMzAwxUD/FIcGphkfmaev&#13;&#10;b4bWjkk6uqbo6J7m737x7mY2O7uzycmZ7R7u7AryZ6u3WBNy5df7Pdnk7INTmCfbvF0xFYRQ0BFO&#13;&#10;uM2VpEp/CjrDickOIiZbwXbvvfjovXAN88JYEENsfgz7A3xxjxBluH7YqpTUjSgp64kgzBqAS4Qr&#13;&#10;LhEC6ngSmehHamMk8RUKjAUBhFi9cY3wkHAjwOBDsN6L3OYoKgYiJWAp7FDQOK7l4LCKsp4QSjqD&#13;&#10;yWvzJKvRk8wafzzC9hCkPUBIrBNOATvZ4rSbjPpwYlIDpHNFwBUhcSK/13s/mXWuHBz2Jb3WDU3q&#13;&#10;fuJy3dCmu6IweeCr8yPMqiDS6o1HlBMhFj8JWAJjvVCn7iOvIZii9mCqBoIoaPYnvdILfZozYaa9&#13;&#10;xBd5UNofRNNUJJ1TZhqPBFFak4U1N4TdnjvxC9hBTrOCCLMXh3onGB2eZmR4isNDk9LBIuaYuzsO&#13;&#10;09d5lP6uo/R1jckrbb2dhxnsOyojRIeHjjM2MsXE0XlmJpdZmjvF6vIFWXK7tnKBDYnulaW5NRZn&#13;&#10;Vzlz0lFyOzc1z8jQJDXFVXKN5Ount/jmxV0+fHSdk9PzHBsaZWFqiMkjvSSnWPDzDyDA34fQEF9p&#13;&#10;h/b19sPD3SEnNw+cPN3Z7+bGATdP9jr7sNfJm/1OvtKCuGuvgt37FOzb74MosN263ZXtewPZvCuE&#13;&#10;TTsV/GanP29tceGtzXtl58XbWz2le+W97cLB4id17twNPvnoM7754qWMS4gC0E9eveKrz7/i80++&#13;&#10;4Jsvv5XHzz7+nM8//ZIXH37KB5+KdZ+vePXiQx4/eJ/7dx9z+twtzl+6y9kLd3jw7ANu3XvBrQcf&#13;&#10;cP/xx3Ji+eL1Bzz/8DPuP3nFpRsPaWw/xrHjJ3n85DmT02ssr16nu38Wm70eraEKk+hRSWzFKuJC&#13;&#10;yS0kCLiQJq6+d2FOqcecLCzVHTIGJGI2cbZ2B5hI7pDQQsRuktJE/rhTSjhFLCltmFPaMaeI1Y0O&#13;&#10;BMSQEk4SeycWeycJqY6ZS6tdTGCuK61VwpmfQ5XXt6WbpV9GgsSL3f+/gCUhtfN1NEg8f+lk+Rlg&#13;&#10;Ec97Izok4Ix4LtIFk9lNcu4A9pxhUrIOkSi+R3sbAkQJF4/V1oLF1kJ8WgeWtA4JWARkeaM2jLZm&#13;&#10;NHFVrwGL1lQt41Ym0RET3yAlbm9IZ65Ea6ogTJ1DpCYXY3wTu/dFE6VO49WHn/H1H37H6e4J5jS5&#13;&#10;HBdXhbQa9CnhhCaFscvfgx1eHsQWxBCVHomz2ofoPBWJ9WYMeZHEl5mw11rR5+jpachgsCVbqrLQ&#13;&#10;ii05RpawhSrDCVWFo4gKIyJSgzJKj49vGHsPBLJ1uw+btnohgMqmrc5SO539CYqORmmOxSM4hP1e&#13;&#10;YuowBO/wKAkEvBRhuPkGccDTj30ePngEKAjVxvLlJy8lXBGQ5XdfvOS7L55Jff/VSz569oTxrkHi&#13;&#10;As3YImxkx6SRrUklU51KfLgFU6iRRFUCzZXNZFuyUbopUXpqUXrpiQ2JpyA+D72fnoSIeOaHx7mx&#13;&#10;eoYXd+/y8fOnvHz8iJcPBGB5xDeffyH7V77/84988d13/P7Hn/jDn/4s3Sv//NO/8sP3v+ebj54h&#13;&#10;AMsXHzyjorJPvnAWxbaZYhJ13bEi4j8iIiTAgnCypGZ1yOJb8X57jpgWFTb9Plk8KeBKam4PmYXi&#13;&#10;ynEnGXkd5Jf0rgObdmkpD1dmExSWTlhUFi3NIyTElxOtymbXHl9cA3wkYFEYQtDZozHYYknKSiQl&#13;&#10;NwFzigbHDLOeuKRY9BY9xgQj6blG6UqyZxlJtOuJMSrRmVXYM+NIzjRizTBgTtYRY1ARoQ5HqVMR&#13;&#10;E6ckIiYMQ5IeQ1KsBCwxpmgS0o3ojUXExVdgiq+UXRfxyY2kZ7XL8s+ElGasyU0YrTVyhlpAFUtS&#13;&#10;I1bRc5RUhyW+CmtCNZaEg4i5XKHU7C6yxElh8SFy5dXoQ9IdI9aCRP+KuAJdWTP+ejlI9K4IbcSD&#13;&#10;xFEU3JYddMCT/xVgqW48JoGNfLy6o1TWvSnOLasYkYCltEpAFnGCe4iMwjeAJT+/n4I84axZj3T8&#13;&#10;7FhUcVSe4BZVHCGvZESCI7lillBDoqUajSqDpdkp/vM/PmNhdpiLZ5alg0UAlsEqC1PtqRypi2fk&#13;&#10;oEUCluXedM6P5DHXkcRMWxLLPWks96Qy0pyDNTqUllI7ty+d5/TyGYZ6j5GYVENIeBqRqmx8/I38&#13;&#10;Zut+9h5wx0usBin8iU9QY4lXYzKrMMaFoIzyJ84USl6BhqpipVz5EcW0udmh5GZHY7UqCY70wyPQ&#13;&#10;heg4PzQxUUSEB0gZ9ZEkmKMxGqJITYkhK01HWqKaFEsUiXERJFuUJFuVWI3hREf6EqP0x6TzIzPZ&#13;&#10;l4LsGIqKTTy6eYmHN2/w6NZNPn96j4snZ6jLszJcZmWiNomFllQW29NYaEtlpiWH0YMpTDVnsdpf&#13;&#10;ykpvkdRSdz5NJSkYlMGcXz3Ov//5G/78xy9pqO8lKCKTlo6jTK/eIK+sV7qOYkxFaK3F6BNK0Vsr&#13;&#10;pAzWCkzitrGU2LhS9Lpc9Lo89Pp8tLpsonX5RBuKiTFWoNSVyjnjjNxeUrO6pANLRP5SchzANC3X&#13;&#10;EQsShc4CTgjIkVs6QpFwmgjAIlwmYna54ohjBUgsAAnQ8jMJeJJXOiLfV1Qpfu4n5M+VjBlVOBwq&#13;&#10;ckWoeH1FSBTgip6WEtFX5Pg6AqIIWPkGshySQEXGhNYBi7iPcLUI/dzBIhxlAojK+K1w2uU4JuTj&#13;&#10;TGWMDk/w5++/5PSJec4sLzB9uJeDhZnk2ePprsll8XAzxzqqWBhs5MRwsyyvXRmqY7qrnIvHOrh/&#13;&#10;Ypi7y8PcWhnmynw/J4frWeqrYqGnnOVDjZwaaeP+2Wn+5YcP+fbTJxiMecQYCrBnNpNV0CV/T2bm&#13;&#10;d5JX0i+VXzogAYvDtTL6GrC8gSsCsoysL5EJ0PJmel3MslfWCZfbONX1Exxcl7h/QdkA5bXi/sPU&#13;&#10;N028gSw/Ays/hywbt+taHYBFlOdm5bTKvxMpGc2kZDZjszeSktos14VCIzLYuTtSOi32ucTh7mNm&#13;&#10;l5OezbsiXsfH3/6tO7/e4sx+72icPKIINIThovAhJC6ctOoYCppjyaxSk1utlMqpVmLK0WBMtstl&#13;&#10;PLGO+cfff80nH32El7ea0AAjcVFJaDTRJKXEUV2USG9zCt3NKZQWxlFUYqa5KZOa2nQaG3Ow2WKp&#13;&#10;r8ulva2ExoY8yusSKamxUlBqJa/ISlqqlVhLLHqTHlOsmSR9OlZjJqGqWEJVBqLVZsIiolGERqHR&#13;&#10;xRGqMcnek637/NmxW1ykUbBpWyCbt/mwc28gO/aG4OoZQ0hYApEaO0pDOmGaFPxDU9izL5pNmxS8&#13;&#10;854vv/qNP5t3hLN9r5pte1T8ekswb7/tKkHKP/zjPv7+H/ZK/fItF95+x413fuVQQmIGSWnZ7HIT&#13;&#10;kcd0QqKNBKsNuAUqcfGPwpKWi9pkwyNIhWeIhhCDhX0+rniHOgDLNmd3Nu9zZvMBF7Y4ueERFsJu&#13;&#10;vyD8o1WoEnRExkcTlaBBbdMQZg4nIi5SwpWYNC3aNB36dL2EK9pULdHJ0VLWfD2mHB3qRDXB2nC5&#13;&#10;SKS3xknnx/VTs1w+MSldLCvHxlgZP8rJiUlqKlrobDtER+sAbU29HCyuoigzj/K8QurKKliYGufk&#13;&#10;7CTXrl/g9t2rTB09xnD3IEcGhpjo75WaGR7g6orDYXJ9dZFzKyucWznJ1fMXePLsEU9fPOT58we8&#13;&#10;evaMV++/z7OHD3n+5GOePHjKjfOnJGARUaMLq4tcXFtieW6SZFsW3j4qNm31Zsv2IPYdUJKcnMfB&#13;&#10;ogoKMgs40tXBscNDPL98kuyMYgrzKmmsaeNw/6hcjP3D73/g5socN5YmubJwnHurM9xfm5V6uO4C&#13;&#10;ERBDQBcBWRxRojM8vnJOSpTcPrpyluciInTrIu9fPMHj84sSsjy54Jh7fnb9Mi+unuLl9VXpLrl9&#13;&#10;Zk32sXxw/yav7t/ii+eP+f2nL3hx45KEKwKwiIWhD+5f46MHVyXQuXdmmZsrCwjHzYMzJ7i3JjpW&#13;&#10;Fhww6PyKhDcvbp6X3S/PLizy/toMAgw9WJ3j9onj3FwY5+7KFKJ/5dHaBI9OrseClsa5NTvGtcnD&#13;&#10;XJ8e4crs+BvNjfPw6BBfdLXxp4Zafmht45OJMbmwJOasxbT13TMnJGARLpaLq6c4tXCCpalFVuaX&#13;&#10;Obl4klMLp1iaW5XmhJmpZTnX/DpV0u8ALMLFMjo0JwvABWBp7jguYfLf/eKtXWxydmd/kB9uMWFE&#13;&#10;ZhsJsesITNBwICyUPX4Ktrj4YSlU0DGjpfJQFNEZHjKqE1foQ1RaAOqsEJzCXdjkthvXCDeMBUrq&#13;&#10;p9MIj4/EJdQfb7Uf+Z1aOuZiKegOJSYjmBBrAN4aX3x1HkQk+VE6pCOlLgxPjQsh8d74xvgSHOeH&#13;&#10;v9ZHZiPz2kPJaVWQXu9PSrU3ea3BFHWFkFLlSU5jKI2jsbQfTWFk0Yat3J/ygQjs1QHEF3mjsTuR&#13;&#10;0xDE5v172eayh7e2bpaA5Te7tuMUfIAQozNpB92x13qiTDlAQpE32Q1hqO3uRNm8UZgC8NP5sydg&#13;&#10;N06KA3hGuqDQulGaF01xexCWvP3EFx4g46AHeQ0+ZNX6oUt3JybVDVOhC2W9/jSOR2IqcKa814fE&#13;&#10;4gPUDPmT16CkvjaX7s6D1Fb3UFvRQ0v9IN0dowhwIjQyNMVg74Qso21vOER3yxB9HSMStIho0MT4&#13;&#10;glwREkW305MnmJ9aYnl+VXawrCyeee1mWVs+Jx0sArBsdLNMH1+ivbmbuvJ6Ourb+OjZfV4+usOd&#13;&#10;KxcZ6jzEkaFjzE0tMTZ8BKPFhKdfJN5+SvwClASHKPH08sPV1RsXZ2+c3N1x9fPAxdedva6+7Hb2&#13;&#10;ZZeTD3tc/NjrGsheFwV7nQI54OTN3v1e7DvgzV6XMJkP3bI7hHe3+8lIkIgFCYlo0LtCErD4SsCy&#13;&#10;tnqFh/feZ2JmhfqGQVpahmluOkxv7xQTx1dYWDzLwOAUHZ1Hqanrp6qhm/a+Meqb+qmp7KAwp5ac&#13;&#10;zDqy83tIzezAnt5BUdkhCSusqSJ600NWYSeW5Dq5ciEs6+l57WQKa3tSLSbrQfTGKuKTGrEkNiK6&#13;&#10;VUwyHuToYXF0sTQRl9SEObkFS0qrA5SsOz0EZBGxmg3nhwAtJgFeNnpNUhwxHHNyO6akZkyi0PY1&#13;&#10;YGlbhy4O4GJObsNsa37jChHlcCKCJHLtduFq+ZmEy+W106WfxIwe4lM7ZRxJ3E5I6yQhvVsqPq0b&#13;&#10;AVSEhINlw70iAIp4ngKmbDx/k60d4/r3sPG9CYeL1d5BfGq7lC1LnEj3k5I5SHLmALYM8SK0T55E&#13;&#10;2YV7Zv15CQgUn9aJ+a8Ai3iMDvm8YhMa0MRVvi7UtSaLf9tWHP9WLa8BS1xCI4a4WvRxtWgMlSSm&#13;&#10;97LfWSdjN0+ffcJnX/6O8bgSVlNqmI/OpkJrJMcQQ2CwD1v27yI0Loj48hhC7WH4xAWRXR2NpTSC&#13;&#10;uGIlyTVGUuusVBdbKMjUUV1k5WBRPHnpehKTYmSfR4RWQ6gqkgiNEmV0DFGROglYdu0RL44C2bLd&#13;&#10;l01bXV8DFo+QSDxDI3D2D8bJNwj34DBCdAZC9Qb8oiIJjo4mIEqFT1g4AZERKM1WwmNNeIWEORaG&#13;&#10;vviYb774iD988VwClj98/ow/ffMFX7x6RV9tB7GBGsxBBlIjUqVs4TasYVYaC2r43Tdf8vDBQ3Ks&#13;&#10;OSg9YyRgEZDFEBCLJdTMYH0XP3zhWCv6/acfOuCKACwPHYDli48+4ac//8DvfvzxtX4OWH788Xu+&#13;&#10;++IDCVm+/eQ53V1HZdy3ayeKAAAgAElEQVRAzLpmFw7KeJC4ki1KbDML+hzQJK+HtKx2Od0s5pvF&#13;&#10;vKujY0R0jojCyV7SC3rIKBTujTYyctsprTwkYynxSQ1otSWEhmXi6ZOEl4+Nvu5jNNQdwqArQKlK&#13;&#10;xF8VhJ8yEHVSFCpTDJEGDdY0K1klqeQftBKlC0Edq5JltnGJcdLBYk5SozVFEJ+sJTFFj05kwpUh&#13;&#10;6E3ifnos6QbSC+LJyBMTvwGEREWiNMRgtceuF+8ZSMoySbhiz7MSn2YkRhVLjMpIVKgJa2wqJXnl&#13;&#10;FORVUV1RT2NdCy21zTTXNNFa3y6XdcT6x8L0DLMTEyzNTHHn8impGxdO8uThDSZn12Q0KFN0RYgo&#13;&#10;Q+kQhZViMlmcaAp4MkGZOG7cXrf4/xyyVNZvQBcRDVqXLLydkDEhEQUQIEZ8rKre4V6pqBGrRGOU&#13;&#10;VI5RVD5CYdlhCkTZrpjPLRqSV/zFVf/sgkGy8wf+C8AyLN8nTmptGeL3jiOqmJjUgC2hFrOxkrCQ&#13;&#10;FAZ6BvjPf/+MhZkhLp1dIVrjQ7otiMM18cx0pjFcbWa4yiwBy4n+TC4cLWGpN4OF9hymmjMZKE+k&#13;&#10;ryYTY1Qw6WYt7Q39NNX2k2arJjwqk4Bgm3TCubp5yg4wVzd3Dji5EhLii16nICDAHXOsijhTCAmJ&#13;&#10;UWTnGCks1pKdFowlLgiV0o/QMF/Cwn1RKoPw9/PC2dkFXy9vAv39cHVxwc3VlQB/X/QxEWSkGCjN&#13;&#10;s1KcYyY7TU+GXUe8JYoEAVqsSmzxKhJM4VgMIWhVfhjVruSl+VGWq+XJ7cu8f/sKHz+8xZfP7vPk&#13;&#10;yho9eSZ6cg1M1NiYb7HL3pX5VjuzrbksdORxsreI1f4i1gaKWRss4/ShclryzcSEB3Dm5DH+9acv&#13;&#10;+LefvqW9dRC/0HRU+iKU+iICwzNR6wpRRudKqWJyiDHkEGMsQGsslgty6phCEpMqSbNXUFLUQN3B&#13;&#10;Vjpa2jk+NiKdR8uLJ7h2+TzXr92nuu64w72SKQrRG+Va1kbETUAN0SOUlNUpe4dyih3RHeE0ERBE&#13;&#10;OE2ExM9VbqHD7STnlksc0G7DnSLuL1wrQqJrRT6ueOzCvy6nFaW0WYWOKJCAMOLzxftE0e0GZBFf&#13;&#10;VwKVvD7SZIntITIKBuXzE91I6XlvJEpahdPMEQ8WDrNW0gVESiino6GH//jxS1Znj3LrwgpLR/up&#13;&#10;yE4gw6LmcEeVdKbcWBzm8syA7GRZ6Kvk7NE2lgdrOH+sQ3az3Fk+zMPVYS5OdrDUX83yQBVzXSUc&#13;&#10;bylhtusg985M8ZfvP+CrD9/HZC5GH1dKcrroOWqXz0XA6J+7WURESLhYfh4N+mvAsuFkeeNqER8X&#13;&#10;ZbZVdUelDtYdo0aUZ9cdk5PwBeUDsui2rHbEAVha110s/wvA0tgxQWP7BHUtbwBLYUkPSSl1mG3V&#13;&#10;GKxlxCVWYrGJfrsyCadDQ5MlZAlT51NX1SQXv4Q7Y7dTGO9uEcuPXuzY7YFCEYmrr5qgCBN+6hgZ&#13;&#10;VUkoNnOwM5mKejvFDSZy62MpqEuguq2M3339Fd9+/ZmELAKw/PH339Jc1kZShIV8sdqTkURjWy5N&#13;&#10;7Ym0dhsprVJSUaOma8BMc2csVfXxVNUnS5BSUWMjI8dEXkkShQ2FFNYXUVCdTk6JmbR0E8lJCegT&#13;&#10;YlEZ9KjUFiI0CVKBITrptvUPDMfbT4GHdwjbdoewaXsQv90exLvrem9HIL/ZFchvdweyaVsw27aF&#13;&#10;4eppIkRVSkBECUFR5fgEp7Jrt4rf/jaYt9/14a13RaehAiePWAJDs3Bys7DbycBOZx1vb1Lw9qZg&#13;&#10;3tsWxrvbwtjtomG/h5bmhlZaW+rR6E34BYejEEMUkVHs9fWTUR/XoBB8I9TyopBvuFp2Ju5xDSYo&#13;&#10;NBqPMA37/YLZtNeFTftc2OnmxQH/IFyDRadLJNrkOFRJGqKTY4ixa1Elq4m2q9GmaSRQseRZMGQa&#13;&#10;EGBFY9cQnRSNxqZBm6xFHR+N1qZDZdEQpAnDlpVAdKyKCwvHJQARkEXEb26fWeTuWdE/cpHqgmrU&#13;&#10;SjuDPYeZPTbN/PEZVhcXeXz7Kg9vX+LSuSVmx8aYOTYhnSutVS2M9A5xuPcQo93dHO7oYrijmxPH&#13;&#10;pzgzf5LT86e4sLjKxcVVTk0vMTM+woXTC9y6dlrGT188esjzhw84vbzG4vgkc2PDsuRWFN0KwLIy&#13;&#10;P4VWm8C2HX4SrgjAsmlroISHosz5vfdc2LbdGyfhXPJRoVToOTF3hlevPufb3/3ADz/+G//xf/8n&#13;&#10;/89//r/cPyVgxCx3Tk5z59QMd09OI9wuG4Dl8fkVGckRgEU6Wc6vcvfcGvfOnebBpTM8uXqeFzcv&#13;&#10;8lwU3F4+7SidPf+zAtp118nDy2fl5wjAcvecgDTneXXnOp8/vc+Xzx/y9PLZ14Dl4blTPL9+nk+e&#13;&#10;XOejh1d5cuUMD84s81B0yqwtc2f1BHdOzUoXiZiEfnltlRdXTsmJaelwOTUtv487K5PcXBzh1tKo&#13;&#10;jAqJyJBjUWiGhycnebB8nDsLR7g+NcL5o4NcnBqTgEXEhQRsuTMxwid9nfzU3sqPza38rr+PxwLy&#13;&#10;rM3Jeet7Z09w6/QyIip0bXWFMwtLnJlf5MziMquLq1LinFp0nAoTw+hhsSDkMDYcPjxLf+8kfT3H&#13;&#10;ZTSovWsKIQFYxO+1v/v7X4l5Yj98YiMxFapJrdNgLIwkOCma8BQjPoZo/K0aDgQFk1Duh5d2Lwqr&#13;&#10;MwJ4iLet5QryB+KwNWjw1nnioRIlriFktBiISo5Cn6shvkzF/L0cOhdNlA9HEZ0ejL/BFx9tINEZ&#13;&#10;kdiq1ZQOaTGXBBFp86awPQJNaiThohMh0pvcFhWptaK3xIechmCSy/3QZ7thLXLFXuVHcZua2kNa&#13;&#10;2ieMdI9nU9QVSnl/KLmt/pT3BdN9IpjBFaWEKk5B+1GmhKG0hZLXEvTaEWMt8SKrxY+MJh8aJ0Mp&#13;&#10;6wknpSoQa7EvqdWhsnvG3+CFc7AzHhEuhJrcMWR4k1PvTX6zLynlruQ1+ZNS6i9hTkatP/aq/WQ1&#13;&#10;7CWn+QBVg8Fo0vaR1eBL+kEX6kYCseZ7kHswjOEpGw2Hk8kojaOxppfmhj4OiXLb/nFGh6YYGZxi&#13;&#10;oOcYHY3CRjZIZ+MgHS0DCIeLoxR3TjpYZqdXpI1pcWqRxaklTsyucHLprMPNIgDLegeL6GMRjpah&#13;&#10;/jFqKmqpLqqmr6WLT8WC0KtHPH94i7H+ESZGZ+QP1ejQMaINOnwCVRKw+PirCAhW4hvgh7efN16+&#13;&#10;3nj6euEZIK6w++HkGc5+91AHWBFwZV37nf0kYBGQZb+zP3tdI9jtHM6W3Qre3e7j6FtZhyoCrGwA&#13;&#10;lvd2ePPedh9u3XjA77/6hpaeCQymMvkCIs5ciVFETGJLiBYnUdpc1Lo8ObcZrStCrc8jWpeN0ZBL&#13;&#10;nCGHNLuAJDV/JVNKO1prMxpzI8bE/4+x9/xqM03wNucv2A+7e97znndmurs6VHI2JoNIEiCCAAkB&#13;&#10;kkASOeecc87RYJLJJjrb5ZxjlXOssl1dXdVV1WGmZ887M9073TN77blvIezq2dndD7/zCCQE2KTn&#13;&#10;en6hCp2pghhrHQZrPYb4RgkuhNNCuCRizA1yMUfADCmLcK68lVjV0cfWEGMRfSy2x4jX2WGIHU7Y&#13;&#10;j8INIuDFW3CxCVfM9UQLWWyQRjyXbbHHBl6i4mrl/fbntb+vKEsTQiLbLmIHIrIkbsuse5Iore18&#13;&#10;R10IsCQ6VOxv/4Oj6GARbxvfLLtWBEyxf9zvHvXmZnRxTVJ6SzOGhNat+JIpwdbRIp0rsnumQ0KW&#13;&#10;+NQeWbIrwIoEPImtW84XQ0KzdLHEbDph7A4d4QR69+MzvOPwEaBF/N9IJ0tsHTFm27+/cOns3qvj&#13;&#10;gx0e0rX0/MWX9KbUcTKrkdHAVBq8rbQERZPg4YMp3ou08kASq0IJzlSjNiswFAXSVJFAd10qXbUp&#13;&#10;NJRaKMnRkZsWSnOZhYYiKwnGEOLitOiMetQREYTowqSCwjV4KgLw8g5ir4MvwsUlrjq993NHCVh2&#13;&#10;ufrh5OvPbg9v6VhxDwzG1T8Qf10kKq0Wr5BgArQ63AKD2OPjiyExnsj4OFTaSNwD1HyweyevXj7h&#13;&#10;ixePefH4U754+hmvXjzh9auX/Pqbr3n1/An9DW2YVJHEq+IlYIn3j5eApSG/ht98+0u+++13HFk5&#13;&#10;QpCTZguwhLlH0FzcwIv79/jq5XOp10+f/CfA8uzeA/7h+6+34MoX33zzAwfL99//im++eMKbJ58h&#13;&#10;AMv05KJ0fYmS2wzRbZDeQXJGuwQoEqJkd5GS0U5SSjPJmeKqq4gSdW2t4mQViJOkbuLTmzAlVmNO&#13;&#10;rpUnDkkZopekSU6/iolYra4QTVgOPn7JjO+fZ2n+MAO9YxhNJn72vishFjX7fDzlFTY/TRBR8dGk&#13;&#10;5CVgTAwnMExJYJiKuJRYzCmxJGQkYJLFthoM5nBiLVri4nUSrsQn67Gk6ImI05CSYyIjLx6DWUdw&#13;&#10;uJqwmAh0cXq0hjDCjeEk5sURn20iOd9MQk4saq2aCycOcen0IT67foR7N47y9NMTfPnsLA9uHuX5&#13;&#10;3WNcP3OIK6eXObGxysnDa6wtLTA6MMzY0Ajjw/ulOpp7aGsTJzyjElqKk0GxZCJODMWErThxFFfn&#13;&#10;C8qF+8QmcWVfyO5ikUdxklRvs/q/BS124DJBiZxrtoGW8lrbY0VMSJxslVSNythQTvEI2cJpUDRE&#13;&#10;1uZJr3CkiHiGONrdKwK4CLeNkPh4E8VqUlo7ZlGqvfkzU/wM08U1Srl5WGiobOVP3z/n4Egb544u&#13;&#10;E6P1IdnkxWCFieXedCYbLUw2WCRgWepKZrlXdLLEc7AhleoULWlRAeRYtPg47SUiwB+dJgurqRht&#13;&#10;WJYELAKy+Pp5oQkPIDVdh5vzXnbt3IWfrzOhIQr0WhWB/l6Eh6hIT7VitcSgDnTH08MBL09HPD2c&#13;&#10;2LNvD3sd9+Dh4YKToyO7du3FYed2XBz34ObqxN49e3Hc54jC04OUBB01xclUFyaRkxZDdloUSdYw&#13;&#10;zKZg4uNCyUyJJCU+lPhYf4xRvsRGe5Nk8SM1PogMcxR3Lpzi/pVzErDcO3eE3lwjrclhTFSnMlNn&#13;&#10;2QIs883pzDensdKZxXpPjtShjmyEg6WnyIBW7cXseDf/+N0z/vFXz+hvbsXVIZigkHQiDcVExZaR&#13;&#10;md1AUVErjQ39dHX1MTwyyNLiFOtrsxw7usTtW6e4ff0kn908xY3Lxzh/coWLp1ZZPDjOUP8Ifb2j&#13;&#10;VFV1UVTaLzvJxP+x6FCKTxcl1rYOIQk78vvlGtZbwDIoYzwSsOTboj/ia0bMLsuvJfE1Zle+LSIk&#13;&#10;HitcLQLEiKlmEeWR3xPC4ZXbvyUJXcQaUJbNsSLgiogFiY9HOFEkYBH3i5LbzB6sae1Y0tslWBGg&#13;&#10;RcAVeczqJSlTXEDokNFgEQ+2qdkWfUppIiG2hObqDv7n7z5nZbKf80fnWJ3oY7ipnMGGUo5MtUvA&#13;&#10;cmqml9X9LUx1VnCwNZ8TE218MtPDJwe7JWC5dGiQG+tDErAI8LLWX4Eoup1oyGemrYyrh6f53a8e&#13;&#10;8urRXWIM+UREFUjAImI2Avak53ZsARbRx2KHLcLVIiCLXbJ/pdwGVQRQES/bo0PidlHZiIwEilhg&#13;&#10;edUBCVfKqsYoKBf/X5uApXKA6npb+e27USERBxLzpUIiOiScK5UNNomIkHCwlJT1kZLeJNcY7dE0&#13;&#10;ESczWCswxpUSbylHrU4mLqWJk0eOMNrdQVVJFdnpuSRYkvD00qCNiKKhsgBViBFTciYp+SXEpOaj&#13;&#10;NhhIroqjoi6dxq5c8utSKarJoqazkuLGfD5/+URCll++fsGvXn1OVWYNMe4RpIUlExEYhsWspbhc&#13;&#10;S3mthuR0XzJyVFQ3RFBSpSE9R0+Y6ArRBBATqyElI4ooqwaVMQh1nHDIRKIJC0atDiDKrCcsVod/&#13;&#10;eCj+QUaCIhIJ1ibhp4rGQxGBl08g3r6B8mLmXgcN23cGSbf3T3f68bOdfvzoYy/+9gMP/v7nnvzo&#13;&#10;F17sddLjqjATEJqNr8qEMiAOb6UBFw8tzh5aXL2iUfgnSPkEphIQmo9/SB6RsdXEZ3YQba1DrS1A&#13;&#10;GZotJZYplybH6WqtJdaaiLtCiavCD0WoBjd1EDs8PPnQyZ2dbr44+gSw28NPdrL8bJs77+/wwM1L&#13;&#10;zQ43JdvdFLL0Vi4LCce7KgD3oBB8IoLRWCIJNGmkgyU8OQJtuhad6G7MyyYsPhxNfAS6NB1hyWGE&#13;&#10;WEXvSgDKaKUst/3A2Ql1VCj+kSE4qbwxJ0cRY9FyfH6c8+tzXNiY5/YnK9y7sM6dM8ckYLl2/BjH&#13;&#10;5uYlWFmYmmVxeo5TGxtyFfHYyjRT4wPsH+5mpLOJ0Z422uvbODA0SmVhDUnGVIozi2mpbmZ88ABr&#13;&#10;M2tShyYXmdk/Q2/7MG31DbTVVUkNdtQxO9bLxsIk85OTLE4fZHqsn6nRXoZ6WlicmqAkr4y9e/15&#13;&#10;76euvP+BiGz78v6HflsRuP/+v3/Ef/9v2/gfPxIX5FwxhWVw9vRV/vmPf+FPf+Gt/g1ZdHvzyBy3&#13;&#10;jtpKb4Uz4+rqjHRq3DqyKKHKDbHKswlYRD/LrdMbfHr2GHfPHuXx5TM8uXKWe6dXuXVylWvHVrgj&#13;&#10;uluOL3L92OoWNLl+fINrx0UPy1EuH1nj6tFV7n5ynKc3LnLv3Fv3inCwCMBy6/iG7F15dO0TWXL7&#13;&#10;qQA4R5e5KUDLsXWuH1/m+rFDMoYkHDp3jh3i5lHRJzPPlbWDXF6Z5tLyhAQsV1YOyoWgy4dsLhbh&#13;&#10;ZBGvu7Y6zbXlMc7N7OeYiHBN9HNpcZw7G7NcWZ7m4sIEL4b7+UNrM//U0sRvWlu5vDzPlcNLXDmy&#13;&#10;zMUNW9Gt7GI5vMzZtUOcWT3EyeW3gGVhZoXZ6RVpZhgdOcjcwVWmxhdlya0ALEKdXTa4IgBLY9sk&#13;&#10;tQKw/HiXK9u8lXiG6fBP1ZBQYiC2WI063hvnsED2qP35wN2J3co97AvdhkPwxwQlOlI5FERGox+p&#13;&#10;9T40TWqoO6DBWq4iJMkbfY4/uiwVjmpnjEVhVI1HMHMxhcaFIMpG/QlJ8kRp9MVL74OhWEtyvQ7/&#13;&#10;WGfCUz1Iq/cnKscLfVYw6jgVaTXh5HX5klDhiTHflfgSTxLLFESluxCW6ICl2AdLoT9x+f7EFwcQ&#13;&#10;kaAgs9GTjAYPksqd5MJQy0Ff6kcDyGlVkFThTmqFF3ktSrKavEmucsNS6kRRnw814wGUj/jScUhN&#13;&#10;QYcHbTNqGsZV5LUoSKl0JSBuNwHRboRaXdBnuWAqcKO635+6/QGUdCop6w6moEVNYrE36TXCWbNL&#13;&#10;AhYBWTIbhJPFm4pBJbmtHlQN+ZDf4E9GhYr0cn8SioIJMrjS0tBLb8covR376WodorNlmM6W/Qz1&#13;&#10;CgvSND1tI3Q0DNDS0ENrc69cEJo8sMDUxKLsGVlePMLK4mGWZg5JwLJ26LgELMK1snboKMLVIjbh&#13;&#10;BWTp7RyirKBMApbelk4e3b3Ky4c3eXL3CqfWVmShj+guEYAlSBeOl1847ooQCVlcPRQSrgjAYpMb&#13;&#10;nt4+eCkD2OeuYI+Lgp2Oii24IiDLzj1uW4Blh3C0OASwbW8Av9juy08kRHFFwJQf/Rd68ugZb158&#13;&#10;Tm3rqIQr4gqNACwxhvL/JH10BZExomivjqhYAStsgMRkbUJvaiDSWE+kQahOuiQkaBCwIcmuDoxJ&#13;&#10;mzAiqQOjcHTYoYo8ilnYBhtIsdRJ+7643w5YouIEoLHBGQFBooTN/wdv/9adIiCLDVgIR0sTUQIU&#13;&#10;bAGWRmKEW8PaiHhOfWytBDgC4tghiyHB9n7k28oTkwaiYmtlVElMYRosDTbgktRi+zzE5yIkPr//&#13;&#10;N8CSuAmR5MctIEyL7GCxwxUZFdqMDAk3S5Rw3ojSWxEpEoW8qWKhqENm77ciTAkC+oiTqU4pAVfk&#13;&#10;Y4WrJsHmehHRJ5sDpnULvohSX3m/gC5SLRLkiPcVKzpjhAMnQZygNSPcLcbEJmISGyTEcXCKxsMz&#13;&#10;imMnLiMAy1BKA58UtrKQ2USPTzxdoUbqoyNJL1eTXqkmpiQUtcUDpcEDf6sHo+05NJUnkJ2qIytF&#13;&#10;Q166htIcHW0V8dTkxREVrpJLMsqgUNRaLb6BgTbAEhHKh9ud+GibMzt3efD+RwqpD7cp+On7Trh5&#13;&#10;B+DsqcTRS4lnUAiu/gF4hQShFHAlOFgqUBcprxiJrLIqKBTfEDWqsGB2e3rg7KvgyWbBmIjLCb16&#13;&#10;8ZjPXzzll29e8d03X/L6xVPmRyeI9YvD4GMgyisKg9JAYlgCXzx5wOsvX9NU1kTwJmCJCbAw2DLA&#13;&#10;Z9du8OWL51t6/ewpD27fskEW2cFyk8d3PuN3370FLMLJ8u33v+G7TX3//bf86stXvHj8kBeP77Ox&#13;&#10;dozU9GaS01rJEifXWd3SuZKWLzoPeknN6iRVAJeMdkSUQPR1yDWcUtGRMCgdGiJKkJDZilWcNGTa&#13;&#10;loUkYBHPm9VJclaXnIk1GEsJCMqgu3uc4xvrNNVXUVqcy0dicvLnrux0dWeflxeO3t4IF0tsoo4Y&#13;&#10;cwSRsSIWFEakKQxjfCTWVCvmNDOWdAtxSUaijRp0UUGow1TyjzpLcjRh0cFExYUTY4nAFB+JOSkK&#13;&#10;Q6KW6IQIQsVjwwOxZJnIKEsktTgea44JS5YRdVgQFUUVlBdWUFZYQXpqCVmZlaSmlpFoLcQSm0di&#13;&#10;fDGpaXWkpdWTlFSNyViMyVQij0ZjEUKW+DpSsnooKBuWV+DFyaE4WRSAJbtkRAIWEZnILR1FHAVo&#13;&#10;eRew2PtYxInOFmSpfgtX7CBGlN3aT4bE8V3AImIDecIF8FeARZzwivf7XwOWnq3uGdFRZf8ZGWVt&#13;&#10;RifArbkZd0U89RUtErCcWp3m0sl1zNH+ErDU5SdxsNnKVKOZsRoTo7VGJptimWg2MdFilKpJ1VEU&#13;&#10;H0ZJagyZseHsb6+irWGQ/KwGIjRZBASl4ezqRFCIirBwJfEJoTjs2oa7y27CNF6kJEXgr/Jk777d&#13;&#10;eClcCQ9R4ua0i+3bfo6b6168PZ1Qqzzx8nbBwWkvngpXnJw82LbDCYddO9i7a6eEK3t272HXrj1s&#13;&#10;274bLx9PkuJ0WGLCCFb7EBigQKcNxGoJJzXR5mhJSwyXi0KJFn/izf7ydoI5gNiIQG6cP8mnV87y&#13;&#10;+OYl7p49Rl9+LD3ZBkbLLczUWFhoSGShMUnCFQFYVruytwDLclc2s60Z1BfEkBavk4DlD9894x++&#13;&#10;esK1EyucPjTDJ0cOc+H0KVnWeOX8GR7cvsada5dYW53j0NI0w8MDNDW3UVffQkZmKTlZVdLBEhOd&#13;&#10;iz4qm6CQFCK0abIbS6zoiBhRzDu/A0UUSLhVROeKHWpIl0rRoIzdiKJb4RSRi0DFtmUgO5TbAiz5&#13;&#10;Q5sltD2I55O9KQUD8nlFdEfGd/J6Sdksp5VxIvvEs/jeKB6RgEYAPwFqBIBJzuyWhbxiRl5IlvMm&#13;&#10;NMoC31irKF9twhzfiFlcwIhvQLzOEFdDlEl0z7yjmHKiYsqIjilDG5pJUVYt//IPr1g/OMTxpQPM&#13;&#10;DbWzMT7EkckRlkfrmO4tYbKrmrH2SrpqCuirymKspZjZ3jrWhuo4N9fF+flOrq70I/pX5jqLmW3N&#13;&#10;Y6Y1j+mWIuY6KrlyeMoGWB7fJdZcRoTeBlhERMgWD+qWxbZ254q95DYzv2fr+1bAUQFT7FBFHP/6&#13;&#10;dkHpCEXl+ymqGKWkQsQE91NSsV/+jJZFumUDFJX3bP2sEO4UAVnqmiaoFY4W0c2yqZrGtz9TJGCp&#13;&#10;GaayRqwUDZFXLIBck4wJCRiUW7QJXhJrsFoqyCnu497De6xMDHFifpTZ4R7Wp3sZ62lidqiV1eFG&#13;&#10;NvY3k5CaT2FFHZlFFZhzyvA3inMLNdqkMGKzozHnGvnqzS9lp9gXnz/n5YsnfPnyOW+eP2Oof4bu&#13;&#10;ih6GWkbJy81Eq08k0hhNbkkGxZW5ZOVZSUqLJDVTT01jHjmFiViT9BjMYZiluzGWqAwL4UnR0tEo&#13;&#10;AEusVY8yRI1PsBq9IZmk9GLSssvJLayhoaGfgtIm6pu76e4bor2zh76BaQqK2oiMysTL14SLR5SU&#13;&#10;OiSVkLBMKVVwJqrgLIK1BfgHJ+GtshCoSSMxq0UqLb+bwpoJqaTsLtSafPyDc4i21JEsluxyezAm&#13;&#10;NxKiLyYuPp6QCCORsWlEROoICA/Hyz+QfV6+sjNln5+SXZ4+7HRV8ZGjgp/vduPvP3TkZ9vccPYN&#13;&#10;56fbRGeiA7sV/uzz9eFDR2epXQqFBDPOgUqUujCCjXo05iiC4sLRpmnRJumkskqrUYQGE2oUE85B&#13;&#10;BMUFSbjiq/dFGaVEbVTjqPTEyV+BOkqDg7cXKVlmLq7NyM6NEwuzfLI4za1Th7h/cZ3Pzh+WqznC&#13;&#10;xXJmeZbVmVkJWSb3T7AxP8vJpUnWpkcoKconKdZIS3kuS1MjbKwsMdg9QENlExqVnpTYNLoa2hnr&#13;&#10;H2N1ZoWVg0ssTswyd2CakZ4R+ls7JKAeahXzz11MD3cy0l3H9P4uFqaGmD7QL7UwvZ/zR9eI0sbz&#13;&#10;0/fceO8nrjjsCSA+Nh0vrxgc9kXw8fYABGD527/dzXvve7JrpxJtaDpt9QP84f/4E3/8t/+Lf/3z&#13;&#10;v/PHv/w7/+df/iydGDePLHD7+JKUWBV697aAK7dFmewmZHkXsDy4eIqnV89JyHL7qAAqKxKw3Dq5&#13;&#10;IeHKXwOW68cPc+PYBteOrnLl8CEJSkQcSEAVuwRcuX5UgJk17p4ShbmHbctCokxXdL+cPsKnl89x&#13;&#10;S0CZU+vcPrXK7aML3NyYl5/L9cMivjMjAcqV5QkuL0/K2xeXJjk3d0B2sYguGgFYrm8CFgFZriwd&#13;&#10;4MbKBHc3Jrh3dJb7xxa4vTHPg9kJvmtr5Q8tzfyxtZlL0zNyPejMyhJnlpe2loQuH1nhylHbdPPR&#13;&#10;hSXWF9ZYnrPBlAP7ZxESaRFxvr1/SNR5TMoOFtHD0t09TVPblIQrol9KxB//5u8/duZ9Vy/ed/Eh&#13;&#10;rjYaJ70XjuG+KJzvtJ0AACAASURBVAxBuIS48T+27WWvygFzsS8f7vMhOHEf+Z3+tM+FU3cghLJ+&#13;&#10;NR1zETI+lNcRgKHQD12WkqhcfzwiXPCLcSWp2pPcGgUts7GU9EcQkepDeIo3UZl+JJWHoM/yRxGx&#13;&#10;l9QGDYk1atRJrqRUa7CWBpFY7ouldBdZTQpSqxVk1/tR2OqPIcsNXZozunQXgs3uaJP90Kf5o4py&#13;&#10;w5jvgINyGxGJe2kc9aeiz5empiQyWzxIrnWldEA4XAIoHwiSvS75HUpqxv0pG/Kjar8v3SsB5Ld7&#13;&#10;kdPqRnL1HlJq3bBWeKBNciMqw4vMwhASCr0p6VLSe8ifqkEVha1KrEX+aFN9SSzdR2qlMwVt7qTX&#13;&#10;7SCnaZdUzYiPhD/p9e4U94u38aJmREXdkI7COgsF5YFUlDRQW9lKfXU7jbWd1FZ1UlzYQnlpO52t&#13;&#10;wwwIZ0v3mCxramvpZ3RkRv6Hi+Kdg5OHWN0EKmKmWXxhrCxsMDo0yejAJD0dw9L5cmL9pIwJDfUd&#13;&#10;oDi3WAKWnuZO7l47z5tHV/nl42t8+fAKi7NiLnqGoYEDqCJC8VFGoAzQ464Ixl2hwM3THTdPty3Q&#13;&#10;4q7wxNs/AGeFF3tcXNnp6MG2vZ58vMeNbXvc2bnbQ3ay7NztxnYHlQQsYkLuZx8r+PEmYLHDFTHN&#13;&#10;LPSjD9350QduhIWlcvP6bZ49eEJl48gWYNFHiz9iKog2VBAjZYMt0cZqokx16A01socj2tyEXVFx&#13;&#10;Tehj38pobrCBBgEbtiQgRKuMu4jIi60PRXSi2BS9GdER8ETKKuIqTRKQ6M2NCImrsPYTBhEZki4L&#13;&#10;4bT4K4m+FVtcyPb2ApSI54wWrpnN54wWkGbTtSJAi021GBIbZZRHxGXEY8VzSdeLVRQI2hwsPwAs&#13;&#10;WwCpHZOAFkLClr8FLmwAQ2eqkq8XsEMCkaSOrfJbGSF6Z7LZHh8SoEPEfGLl2lEH1nTbYpFYMBJL&#13;&#10;R5aULizJ3ZiTxdG2oCQcJmJuOjF7yDY3nTkgj/EZ/SSI+enMftkVI6aopTL6ZEmv7XY/8endWFNF&#13;&#10;7r0fa0qvfH4RSbKkd2FMbiYzbwgXVxOubmGcPn+VF198xYHMZsaMeWxMHqIyMJ5hPwtNYVHUmXWk&#13;&#10;FgSgS/bBL86LoGSFLLE92JtHc4mJkoxw8lJDKcwMp7Igmq6aJBpLrBSkRhJnicI/JAylvwoXLz/c&#13;&#10;fLzxVPry0U4nfvGBIx9vc+WDbV58tNOXHXuVeAeG4Orlj6OHHx4BahTqIDwClfiGhRBiNKLSReIV&#13;&#10;Eirl4h+AMiwafVwOLr6+eAaq8A1Vo9IG467y4svHbzuJXr94JAGLgCy/+uUbvv/uO968+pyBln6i&#13;&#10;fWNkt0qMX4x0sdRmV9JU2kSERwTBblqsumQOHpiWb/8uXBG3Xz9/ysM7tyVkEaDlwY3bPLrzGd9/&#13;&#10;+2vZvWKPCb3+9lu+//77LX337Xc8efSEJ48e8tmdW+QXdJOW2S6jeRlyVrif7OIB8kr6yCvqIyun&#13;&#10;WypTLHmIzoO8XrIKRCHjAEkZnYiTcGtqI0nZnVL5Jf1U1uwnSV7xFHEjMXUs/iivI8JQTGZ+KxfO&#13;&#10;nKKqooi25jqc3RS4KwJReKtx91eiUPsTGacjQBsi5R8ehCrUj0ijhoQ0A+ZEPdHWaPRmvbzqGG0M&#13;&#10;I1jji0LpTlCEP8HaALz8FbKYT8AWIVO8Dr01DG1cKLo4DQarWFjQkF+XLhWdFEl0oo6k9ARMliiC&#13;&#10;QzOkQsOyZRmoALdaQyXiezDKUkd0fL1N5hpiLbYVF3O86H2qxGSuxJpkK7xNEktDmxJX6DOKBiVk&#13;&#10;EYBDQJW8sjGpwvKxrT4We/FtSaVtLUiAE9sqiA2wlFbbXCviKF4vAIyQgC1lYo5VxAVqxhBFuKKb&#13;&#10;RZTVipM0IXvRaF7ZKOn5jaTl1UrnQXquWIUSHRsDMkpUUDJMsSjJLR2R4C01q1vel1O+n9yK/WRl&#13;&#10;N9BS28GffvOcyyeXuXnuBM2V2eQkBtJWYJRwZbTaSG9RJON1sUw2xDHdZGaq2cx0axyjTRb6axPI&#13;&#10;SjGRlWRkvL+T3o4pjFGFhIZkSAeLgCxOLo4ofTzxdNuHn5cTCdZQsjL1aCNU7Ni1XS4JOTrtJTTY&#13;&#10;j117duLishet1g+jKZDIcCV6rRJfP1cUXi54eChsBdJ7duLh4oCfrwce7s4IyPL++ztwcXXF18uX&#13;&#10;IH8lnp4ueHu7oVK6Ex7iS4zOH6tJjTlGSVS4O6YYLznVnGJWkW5Vk2DwxxKl5N618zy6eZlPL5xk&#13;&#10;sMhKW0oYw4V6DlabJWARx/n6BBZa0ljpyuRwXw6H+7JZ68lmti2d+gIDWUla1hb284/fPuX3v3pC&#13;&#10;a3kVjSVVrCwsM77/IBlpdcQaS4kzlaEJzSAwQE9QWAah2hxCw9MJ1iQTrEna7F/JRKvNkm5SfUwJ&#13;&#10;UcYy29exsVJ+XYuFPdFPJmJgwhEiloMSUzeLmjNsHSzphfZIjs0lIqCJ+DoWku4VUWIrFn5yB0jM&#13;&#10;7JZ9LfZJcwFrxH0C3AjIKJXTK0tzxX3S9SKKcQVkEcd3eoDst1Oze38wS701UW2qxGqpIcFaKxVv&#13;&#10;rUUqoRprQhXWhEqSU2tJSa0lObWGzLRqWht6aGvsYX/PCHMHJvnn376QcOXqqWUW97cz0VEpNdld&#13;&#10;RGulmf6mErrrSynMSqO6MJuWykJq8tPpK0/k5FQNZ+eaOHqgkaX+KiaacpluzpEOltXBellye2Vj&#13;&#10;kt999YDXj+9itlZsAZaMvE65FpRXIuJAg1srQuJnalaBiO2JXhbb96z9e/fd2NC7BbjSyVI6YlsU&#13;&#10;qhijuMIGV0orR8kp7JUuGVF2W1jWvQVY3oWyVQ0iCmSTdLbIctu3kOXdxwqAW1w+IiXcMkJ5hf2k&#13;&#10;prdhMleRnNnIi9cvObwwzY3jM8z3NrIy3snSgQ7WpnpYH21hfaSJ9ZFmTs2PcnHtIOtTQ/Q319Bd&#13;&#10;X8n6wf28eXGXX3/7ki+//JaXL5/x5OlDHjx8yrMnz3n+4r6UcIV++eIZ37x+xhcv7vPZ3Vtcv3KZ&#13;&#10;VyI++82XvPn8GXdvXuebr17Jlx8+eMDRE+e4cfszLl25yYVLNzl95jJr6ydZXTvBxuHTHDp0mOG+&#13;&#10;YeYXVjl2/BNW146wvHqYhXnhOF9nfe0ki4snGB9f4tDyMVrbhklJLiMiqkj2GcWntZBbMihd1lpD&#13;&#10;BRp9GRExlehjhQu7gRB9BZqYaowJLWhNdWgMlcQk10sl5bQTpsvDVyVcM/loTVVSSQXdmKxWTCm5&#13;&#10;5Ne2oNTpUek0hMXGoI7S4haoZo+3Dzs9Fexw8WOPSzhOXmF86ODDjz9w5mcfu+MRGImzVzA//ciF&#13;&#10;v/35XrzDVDgqvfAMUeERqmaXlwJHP288QtR4aUJQ6sIJjtERGK2WfSoRiVqyy2rw1ATjGxGKR0gA&#13;&#10;biFKAqID8dUpCYwOJNgUjL8+SN5WaJTEpxlIyorl2toUNzemOTU3zCcLU1w9usC9C2sSsgiXhgAs&#13;&#10;144ucHZllsWJSSaGRjg6Z1ubmR/tIzRUQ15GBqc3lvji2QNePH/A7dtXuHDuNM3V9VTlF0iINzPU&#13;&#10;ydGDQ1xdneDKuuhjWeCT5VmOzU2xcXBCHo8tTHFoekS6WARgmRhpZ2ywmYGuBoZ7W1mbPUiyJZNf&#13;&#10;/NxDAhYBWVS+eglY9jlq2b1Xw3vivvec+XC7El9FNL5eBspyWvjtb/6Vf/3Tf/Avf/4zf/zLX/i3&#13;&#10;f/8zAjyIWJCALLeOLm5NN4sYjAAtDz9Z48Ena3x2aoUbRxcR3Sp3BYA6u8bjC0d4cvEoT88u8+nx&#13;&#10;Ja6sL3H+6Dr3zxzlzikBWVYkLBHA5NrRtxBFvHxZApa1H4CVq0dXuLSxyGVRUCvKa0+scufEKp+e&#13;&#10;OSIvBnx6+Sy3L3zCg1tXuHfjErfPHOHWiUPcWLe5UexTzDfWZ7m2OsHVFQFYhERUaEICFgFZTk+P&#13;&#10;IMpvr61McvXQGJcWRrm5Ns7t9Qk+PTzBnfUJ7h4WfS0LfLY4zZveHr5rbedPLU38oaONi7MznFxc&#13;&#10;kLKDlgsby1w9tsKlw8scXxKAZYWl2RWEiUGAFTtkEb2noodlsH+cvt6D9PbO0tl9UM7P23ulJGD5&#13;&#10;3/5uO//tp+78ZLeCH+/ywD1WyXsuDry3z5GfOjjjovYluTqIkp4ggsx7qRgKomM+groDoaTV+5LR&#13;&#10;6EtRdwCZTUoMeT5E5nhjLFKRVKNBZfLAN8oRZYwDsfm+tB6MIK89AE2SguhsJfGlQehyVPjEeeJt&#13;&#10;8iCxJojwDB/UZk+MeQHE5PiTWuNN04SW9ploCtoCSCr3IqnED/9oBzw0DvhE7sNX70hSua90sQSZ&#13;&#10;FHgGO/GR6/t4hHxMRa+SxvEACU/yu70kSKncH0h2iy8Fnf7UjUVQMeBDcPxO4svdyWnxpX06jJRa&#13;&#10;H8IznNBm7iGpxpPYElfC0/cQmbVP3k6u9qJpUkXvmpKcZlcSK3cTnrqDAPMeqcw6N0q6A0mscKJ6&#13;&#10;0JneBW/aDyoITdhGfJkTpT2+5Dd7UNbjTWWnnvTCOIpqVVQ0BjAyOElHax+1FY2Ul9aRmVNKRnYJ&#13;&#10;+SLfXN5FVWkH7S2ih2WM2YOrzEyKKallFmbWWVk6zuryCdm9InJjE/sPEmXMJ8qQRG/3fkb3T0pH&#13;&#10;inC0dLb0UphdSEVeBUOdvdy7cZFX9y/x1ZNrfPv5Zxxe2WByfJaenmG8QwNRBerx89fh5hmAh5eX&#13;&#10;lIAqdheLm8IDL5U/+9w9JGDZ7uAhe1g+2u3Ktj0ebN/jxbY9Xny4W0AXbz7a48MHO/346Uce/8m1&#13;&#10;8p4ELO786CMvqZDAOO7fu86333/N4MTqFmDR6stl54YEKYYaoozVRJuq0RuEatBFV0m3ioAq/xVg&#13;&#10;iTE1YLC0yBJaAQvsEk6NSHMzkQLOyKiOrffDIFwmAn7YXSbCcWIHIfI+W0xHABYBPt5Clrf9K3YX&#13;&#10;iDiK5/6B3nmOd59XQJa377MeQ8LmjPKmw0SU4Mr+FdHBsglXROGeVcw6b74s3CJ2x4iAG0ICgBgF&#13;&#10;kHhX4u0EqEjpkUcBRezrQvIoZqKFcyRx899Lukhszy2e35Iq/vh9Ox29dTutV3axyGnptJ4tuCIA&#13;&#10;y/9/2YBMQpaAMX1YxXOm9EnAIiBLfHof1nQbiBH2boW3FTfPcC7eviPjLFOZLXRHpDLYNsKh0mYG&#13;&#10;fSzUqqMoC4sgOTIYY0YEmlQlKrM7c/0FjLdn0lERR2uJkbIcnYwIVeRHUVtspDI/ipy0UNKS44m1&#13;&#10;JODn58c+NyUOrgoc3XzxVITi5ODP9o892LnHj50OSpw8fVGGaqR7xdlbhX9EGH6aYDzVKvx1GgL1&#13;&#10;EfiFR+AdqpGAxcHXF+9QUbyag294OK6+fgRFhuCnUePq64mTt4KXD25JB8ubFw+2AMuXr7/YAh1v&#13;&#10;vviK7tp+YvwM6L2jifY2EKuKJdIrEuXuAFKiszl95Awvnj7devsXTx/y5OGnUvfuXOfZ43ubus+j&#13;&#10;B494/PAxv/71d3z9/e+2YkICtLwLWL75+hse3nsoAcuj+59SUTkoAUtB6SBZuT1k5XVTUNpPcfkA&#13;&#10;JRVD5JcMyCuXOYXCvt9NcmaX7AnILxWLQT3S8WJJacCa1igngIsqhimpGJQ9A8mZzSSk129JE10k&#13;&#10;Icv5s2foaGuip7OL8AgTSv9QwgyREgALWOUfIaJYIajCRUmfNy6+nmgNofIPt6g4DZEmDfo4DVFx&#13;&#10;YSSkGDCatXj6uhGgUcrH6YXNOUyF3hSGNTVGRopCotQE6vyJjo8gPi0GjSFUulbSSxOwZpvwj1AR&#13;&#10;lxSDOTEWbVSJlC66VDrVpAvOXEuUtU5at+2AJcZaS5xVzJc2SlkSG+RkruixsS8KiaiFiDiIk1Hh&#13;&#10;XrG7VmTRp+hJKRNw5YBterV89O2Ec+WYBCg2cDKxOdNsOwqgIiJCwski4kNCxZUHKK4Us84jFJaL&#13;&#10;zgvhXrHFgOwnaSIyJEpJ88rHKKzpp6imj8z8fgmBhFOgRPQ41I5TWjtBef0URdUHyCoZllO5WSVD&#13;&#10;FNYcoLxpiuaWYarKW2TJ7dXTa5xYnqMmP4HcxAD211pY7k1jpiWB7sJIDtSaJGA52Gxhvj2BufZE&#13;&#10;husTqM01EhkYiI+XmszUctJSmtDp8lEHpcmC22BNJu5urkRqQvH1VhBnCiVCLCGqPXFw3C3dKx/v&#13;&#10;+Bg3N9HFEoSzswNOjntlAW6iNZi4GBVGrR+mKH90Yb5YDKFE64LRB7kQGeKCKSaAGL2KoEAv9uxx&#13;&#10;ZO9eJ3bvdSNSG4w2zB91gD/hIYHExWiI1gZgjlYSrXEiMsQBo8GL1AR/UuJUZCWGUJQRSUpcMPev&#13;&#10;XeDpnevcv3KWsap0ejIjGC2OYroqToKVqcpYCVoma0zMt6aw2pXOSmcay51p7K9PoqHQSG5yBAtT&#13;&#10;ffzT98/59asHZJlTCQs0cfzkWSbHFwgLyyVInWlTcDYhugLCoirkyZxwbOiiiomIzJclt7rIPPRR&#13;&#10;BVuAIibWtiQk4rLi94+9ADYhvVMCFgFZJGDJ6JLOKwHdBBwRK0K2FR5bXEfGeXL75IyzAC0CrJjT&#13;&#10;WjGlNMvYjnTBZG4+Ns8Wj5PRnqwe+X1hTm2TS3bi+TNEpMhejPtXgEVAgo7OCZqaBhgcGGf/yCQj&#13;&#10;w5MMD4kBggnWFpY4ub7KifVVjq+tcnx1hZuXP+HB3YvcunqGZw+v8uUL8XP4Fq+eX+fB3fPcv3OO&#13;&#10;WxdOyuGA//n9U85uzHDz3DoLo+2MNBcy3lbC4lA1HTUJ9DeWUFOUQ3ZqEhX5WXLGuaUsh+YcEws9&#13;&#10;BXwy08jxiWZmOkslYDnYnMNMSy6H+mo4cqCDGyfm+O1XD3jz5FPM8ZWER+bLiJBwr+QV9yEKqPNK&#13;&#10;RKHtfgmsRTTIFhPqJktErAptErBJABe7G03AFvv39A8Ai4Ci5SOIfzfRwSJmmoVbRpTcFpW3vgNY&#13;&#10;xqmsP7D1soAsdtAiHC0CuFQ1D27dLyGLjCuOSXgr+l7sgCW/cEACllhzNUkZDTz9/AvObcxx4/gC&#13;&#10;Cx2VzHRVMz3YyInFIY5N97DUX8PyQB0XxAnY+gwn5w9wcLCDgdYGFicnefNa9K58zusvPufly0db&#13;&#10;UOXFiwc8e3qPJ48+5c3LJ3z5/BFfff6Yrz5/IjtaxNLQ8ycP+O7rNxKqfPv1G3791Wt+9eYVd27e&#13;&#10;ZWHxCJcu3uD4ifOcu3CdY8fPsnH4FMeOn9vUWU4dOcKFsxc4feo8y6vHWFo+wuKCcJyvs7S4wdjo&#13;&#10;AmOj8xKwTEwsYo4rIEisI0YUkpDeSkX9JAZrHSG6YgI0eVLB2mK0plrixcJcRjcRxhq8g/Pw1eSj&#13;&#10;T6iRMiXXywXM4LAsos3VRMbVoDfXEpPcgDElnbL2HlIrynAL9Mc/MlwClkC9DheVmg8dFXzo6MFO&#13;&#10;lyAJWJwVenY5qWX3iogHeQZqCY2Iwcndn5/tcJXxHRHhCTJq8I8Ox1OjxtHbkw/2ufKxmxt7xe9b&#13;&#10;tRLPUDWeIcHkVzSgT0hDFROJmzqA3T4K9ql8cArwwyUwAKUuQAIW3wg/lDolPsEqlNpgLGkGLh0a&#13;&#10;5+bhKU7O9ktdPTLPp2dXJWC5d2GDmyeXpAR4Ob0wxanFSTnlK+Z8j86NUVNSSEFeOZ8/fcg//O4b&#13;&#10;vv36NV99+ZLrF86xPDXKzGAjy2NtbEx0cfxgL9fXx7m2MS27XuyTy/bj+cOLnNpYYml6hO6WUhpr&#13;&#10;smipz2e4v5OhniYOzY0zNtiHXhPDL97z4Kc/cuOnP3bj421K3DyjcHGJYsfOIH72k318+L47rs56&#13;&#10;dnyowhyezr/883/wxz/9B3/885/59//4D/78FxtgEZBFlMEKx8fV5QMSPIgOljsnDvHk7ArPL67z&#13;&#10;5NwqN9anJZC4uXaAu0cmeHRqmhfnF3lxfplnnyzw4MQsd4/N8PT8GndPLnN5bZELy/NS55bnZTnt&#13;&#10;pdVFzh+alSBFOFnszpVrR1YkdLm8vsDl1VmuHlnk5sk17p7e4K48HkYAlruXzvLswV3evHrKpxdP&#13;&#10;cuv4EtfXpmXcxw5Ybm7McX1tcguyCKB1+dAU5+fHubQ0ZYv/LE7aPtflMa4vj3H38DifHpngzsY4&#13;&#10;dzempYPl7pEF7i1M83xsmG9a2/iXhgZ+19jExakpPlle4tSSDbII2CJAiwAsAhIdW1xkff7QloNF&#13;&#10;1nGMzslajrGRGUQHan/vAfp6pyRg6er5IWAR/VJ/o0vOJzIrD9cYPeoMC6r4GHb5+LFHqWKntx9B&#13;&#10;CWrqx/Vk1CvxitxBhCVOAhYBVxRRu3DV7kCd4Ih3pDNuIa74xbgTlupFQpUaU6ESXboHyhjRy+Is&#13;&#10;3S6WMgUekXvwjnHG2+iBf5I3vlYFngYF6kRvvGPcUejdCLR4EpbsSeWAhv2Hk2meiiS+1IOQxL1Y&#13;&#10;CxT4aN/HI3Q7inAHMup86ZzXUDkQIF0m7so9eIU687H7x1iL/clpDiaxQom13I24YkfMJa7El7lj&#13;&#10;KXUjsdKDvFYPMuvciSt0wVzgQUKJgoQSf5IrQ4krdpcwJqPRG2OBiDy5EFvsSnSeE9lNHjRO+JLZ&#13;&#10;6ExBpxvmYkcCLXslYDGX+BBXEkBkpjcJ5Ttpn/akf8mHglY3UqvcyGrwIK9FTWa1K+poZ1z8nMmt&#13;&#10;8yYq0U32nkyLCcmBcfq6Rmhq7KKyqpHCogaKC9tJsJaRnFBOVXkXY8PzrC+dZH3RpvmZdeZn1zm0&#13;&#10;eJTZyQV6+ocoKm4mMjKB/r5xxBfG9PgiR1aOM9AxSG1JLR0NrRwcG+Oz6+d4de8Cbx5c5lfPbnHt&#13;&#10;/EUWZw4xNDCGjyYAb6UGH5WICfltARY3T1sPi4AsHj5eKFT+OLi5s9vZTRbdCveKDbAoJGD5eLeC&#13;&#10;90Vcwq6dCn6+zUu6VX4sHCsfuEkJ98qPP/LcAizb3fZy6eYNvv/9PzE0aQcswnpc8QPAYgctPzia&#13;&#10;GqRjxQ5YxNHuYhFHAViMArC8A1fe7UXRin4R8TYChGzCj0gROXoHsMgYjyxdfetCscOR/wqwiMJb&#13;&#10;GQ+y2FwnP4AsAs688z7tz2WHLDJ+JBw2my4bkx10yM/hh4BFlEe+C1gE3IjP6CNBuEUy+qS75Adw&#13;&#10;ZRO0CFghJOCKDbDYoIo5uQNrWo8EMwKmmEQ0J6HN5l7ZjOtsAZX/B8gigI6YkxaPsTtXxMchXCu2&#13;&#10;Y9//J3gRcMWc3ok5rYuEtIFNuNIj4Y24T8KXjD55pTMoLBcXNw3nrt+2AZasFnrD0zDp07h//AJ9&#13;&#10;qkTqFHrazcm01+VhzIkgwKRgfbSCmZ485voKWBgsYr6/kP7GVAlVRERISMSFCrMiKMzOJi0lA5VS&#13;&#10;ha+P72aMLgg3j2AcHfzxdNPg6hoi3Su7nNxx9vLFWx1CsN5EgDYSRVAg3qFqAvRhqLTh+GrCUOv0&#13;&#10;aGIM+IaHEaDXoYyIwj8yUsaJlKFq3JU+eKsDZWTo1rmTfPnc5mQR7hWhV5+/4Pvvv5PA47tvv+fL&#13;&#10;z3/FSN8c4aLEcqcOi188sQFmErRJ3Lx8i9efv+bVyxdbgEX8Afn8yX2ePvyMF4/u8/DTW/Jl8brH&#13;&#10;Dx5JyPL119/wzfe//4GLRUKW333P737zNb/66le8ePaC61eu8+mdWxwYWyJdTPCWDUqQIkqmq+tG&#13;&#10;qardT0XNCAKkZOTbVoNSsrskVBFWdvF6cczM7yU9T1zd7iQxs53E9BYJZ6rqRsnK79yCKwK0xCVV&#13;&#10;o47I5eyZc5w5foymhlZKiqtw91XioVTyk1/s4qOdzrgqffEJDWS7mys73d1QBKoIighAZwjFlBBO&#13;&#10;QnokxvgweVtYkfXGCNy93fEN8saaEkNKlonkTAMRMSFEm8NJyTISm6glxiqKbiOwpuqItOgIilKj&#13;&#10;MYagT9ASEhNMtCWMuGQj0bGVGCy18o9lY7zoGhDwtFHG3ETUTdyWiq9HFASLWWdxApQleikkhOqW&#13;&#10;J6iyO0J2sPTKDhZRcltQfkBClazi4S03S1H5qAQZ4nVCuaUjcm1IgBPhUhHTq/byW7tzpVguDdng&#13;&#10;irivqHyMovJhqfzS4R9EgOwnYzlyKne/BCzlIgrQPEFWgXAidUnIIoqORSmv6MlIyuneUl7FGKn5&#13;&#10;/aTmD5BRNERKej1F+fX8yz885bOrpzmzcYj2qlxyEgJkB8tCZwpTTVbq0kMZKjcwXmemtySKofJo&#13;&#10;uotjqMiIIV4XisLJkw8/dCAkOAmjoYz8nG7iLBWEhmfJq7nmGD0l2WlEaYOIjPDH28MJT499uLju&#13;&#10;I0qrlkfhNDFGBaMJ9WPnjh0EBSpIjPUnMS6AJGsQBWk6SrOiyM/QUppjIC0xiYwkAzlp4WSlhMle&#13;&#10;leAg0cMgoEwkxekmdBG296cNFa6VYDKswWTGB5EcqyItPoD0+EBS4/3JSgomJc6f/ORw2cHy2ZWz&#13;&#10;PL17nUfXLzJem8X+omjGSqIZLzOw3JKKACwCtgjAstiezlqviAllstSewkRjCoO1yeQl6VidH7Y5&#13;&#10;WL5+QktZBVZLIScv3aa5axpdtAAohYRF5KHRFhMeXUlYdCVa4RqNrUZvrCAyugS9oZwoYwUxcTXE&#13;&#10;mGtkZDYmTkR0qzFaxRqM6NnZXNhJE78/2qWEEyUjzzZ9LJd5sroR5ecJKZ0yOiSAod2NIqChgC1y&#13;&#10;rSerk3hRiJ1tixoJeCKgSkpur3S7iLiRgDVi/UfEhxIyuuR9afkDssNFxozsoKVQ/Gzpoa5xP3Pz&#13;&#10;S5w8ucrlS0e5dOEoxw+vc/zIOkfXVlhbnGN5fo7piWmGBsfp7z9AZ9cYbR1j1DYMklfQRHZOHTm5&#13;&#10;deTlNRAfXy5ljC2jsqKbf/zmEZdEp8GZNdan+5jrrWZlqIEj463M9JQx2VFDW0UBuWnxVOWkM1hf&#13;&#10;wmhzCYOVKawMVHLpUA9XlvtYGaphoimPiYZMqfnOcrkidOP4LL/95X1ePb5DtD4Tb28zJlMhCUmV&#13;&#10;JKfVkpJeS2ZOC1k5rVKZOV3Y1El2Xhv5hR3kFrSTk9dGXkEH+YXdFBQPUlDyVoUlg5RWD1FWN0R+&#13;&#10;WQ/FlSLOMMrkVwAAIABJREFUM7ZVcitmmosqhympbLEBk/pNuCKOm10r9qMdskjA0torQYuIE1XW&#13;&#10;j1NRJ1aKRrckirSFmyW/eID0zA5iLdVYkmu4//gJF4/McvfsGgudVcx0VLK/q5rJgQYODjYy11PJ&#13;&#10;fE8lhwbrOTk/xuGDQ0wNdNBc08n4yAyv37zgyzdfSMDyxctnvHz+ELHM9/LZQ54++kxeXBAdZwKw&#13;&#10;bOmLZ7x89oiH9+7w6vOnsrflxYvHvHr5ktcvP+fmtTusrZ5kff00k9Mr0rmyvnESIeFeOXrsrIQs&#13;&#10;Z89d/c+AZf44CzMLzEzMML5/gqnxg8zMrrFx9Cx1DYOEROSjj6uWv/vKag6QlttNtLkWnbGK0MhS&#13;&#10;BGDRxW7G3hNa8ArOw09TiGdgFoG6fIKiCuXvRFVgiuwxjIytJD6jg/yKA8Qk1OMdGI4+IYVQswHP&#13;&#10;kEAUoWr89eH4RYThFhDEz3a68f5eHz5yDuBj50B2ugTz/g4FH+zyYp8iBJM1lszUGPwCw3hvuzMf&#13;&#10;OXpKB0uwMYTQOA1BxmB8IoLY5uHKL/btw8HPC0WIEpdAf1QaE8bkVIrrWnBW+eKk9MFJ5cteXy/2&#13;&#10;KX1wD1bhExFIQHQwakMwflo/fMJ8CNIHcGJhnEvry5xfnuLE7IAELBdWZ7h9+pB0sdw5s7IFWARo&#13;&#10;uXNigbvH5zi/bIMs4u2H25vobqjlxsXzvH75hNtXLnFkcYmFAxMsT4xyfKaPEzN98nhmYYgbGxNc&#13;&#10;W5/iwvq8TWtzXDo8z/UTS1w7scSJw2JwZILxkW5WFiZYXphgcrSP1cUpjm3Mc3RtlsWZSTpbRkhN&#13;&#10;LCU+rgBNRCIfbvPmFx96smNvMD/+u538r//L3+OwR0ugu5Z0fSqnllb47pvvePXiBS8fP+Lq2gyX&#13;&#10;hINlZZLra+NcXR7j4tyw1NXVae6etAGWx2eXuXVkhvPzo7Kz5Nb6OPdOTHPv2DgvLqzy5uICby4s&#13;&#10;8Pr8PA/PLPH47CoPz6xy7fAi5xZnpT5ZnOX0wkFOHJzgk9kJLhyaRqwDCcAiHC0iMnR5Y8mmtTku&#13;&#10;r83JOebbJ9e4c3xFOlnunDkqAcvnT+7x6tkD2QVz88giN9bnEK4VGRPaEHGhBW6sT3F9dYLraxPc&#13;&#10;XJ/k6sqUhCsCwgiJrpWLC2MIWPTZEZtz5f6xCT47dlDClltr+yVkebAyI2NCouD2u4Ym3pTWcXZs&#13;&#10;3BYTWl7acrKcPrQoF4WEg+Xo/AIbM3Oszi5xcGqBiYkFOSojhmWGB6ckXLEBlgkJWLp7Zmhsm0D0&#13;&#10;TDW1TtLSMc3f5DZ04h1rZUegBoewEPwSIgnJMvKxjxeOSiW6TDW9ywbiCj1xCPiAhMoAWqbDpZPF&#13;&#10;O2Y3zuHbcQl3wDnIjd1eTnzktI99SmeMhSrKh7Wk1qjwtzgSnORI+YCa9EYlHjon9gQ54h3riZ9V&#13;&#10;gWOYF+5RgYSmKdmp2otnlBthaV6EJDiQXu9N9UgIRV0qchv9sBZ4yxnkog4fyvuUpFR7IKaay3r8&#13;&#10;KelW4affho92O14hToRZfPGJdEZlcCUw1h2X4D1s8/wp2tS9pNV5SaXUKNCl7SavWcSVFJR2qSjv&#13;&#10;8Se9RkViWTDmYjcyGrxJb/AmudqT1DovuWSktm4nNm8Plf1KSnu8aZoMoGoggMxKFVFpLvgb3Qm2&#13;&#10;KohI80Gb7kxC2XaKO92wFO3FLfh9HJS/wCviY/SpnoQYFPiGuRCesFfCFdFWLLpPxoanmRyZY2Fq&#13;&#10;Xaqva5K6mgH2D04y0j9FoJ8Zi6mQ6opeBntmWDx4hOXFYywtHJE6e+4Mq2uH6emboLS8HkN0Mi2N&#13;&#10;/TI3tjK3zMHRgwx3DTPQ2cPC1AR3r57h87sX+OLuBV7fv8j1C58w1DNET3s3mgg1+zzFyYgHTu4+&#13;&#10;uLj74ObpjauH+5aDxdXLCxcv7614kL3cdoeDF7scfNi511u6V7bgioAsO334xXYf3vvQjZ+IOJB0&#13;&#10;rCj48UeKLbgiXveR825OXzovAUtTxyRhOlFqm28DLNFVtiiQiAPZZax9e9skimdF7OaHLha7q8UQ&#13;&#10;24jJImZSbW4MS2IH8Umd8mVjfKsEK3a4YlsGEp0otl4UATqkS0XCjjYMiWJO+S2IEY+zA5a3Rba2&#13;&#10;eWY70ImV3SPNmBLFMlAjkaYaqZjYhrcFuu84ZN4+Z7MNsMhoju3jtX0Ob4GK+MP2LVxptcVrBFzJ&#13;&#10;GpSAJTFrUIIO07vulb8CLMLJYo/f2LpT3sZ/BKwRrhkBqAxW0dHSSlxK1w/cK9Ixk9qFObVLghUB&#13;&#10;V+JS2qVET4u4X0SRpKvlHSAjYkCWTZAjbgsgJCJDCQIKCUgjijFThNNGQKBO+RxbzyMBUh85pfvx&#13;&#10;Dcngw4+9WTt1TgKW0YxGFjNqSYwv4pOJNY60jNIaFs9URQ11WRkEmQO5MdvB2fE6NgaLOTZUxnp/&#13;&#10;EfMdWQzUZFKZZaE03UR9gYX6QjNNpQmU5eWSnZFJSEiIBCwK3zA0WguRMUl4uIfg5OjP7r0+fLzL&#13;&#10;jw93OLHL0YOgSCMagwWFOkxKwBa/sHCC9VHyKPpXIgwmQmKiUUebUEdG4xEomvyD8Q1S4eDphrtK&#13;&#10;hXewmvW5ab54cpfXz+/zxfPHvHr+mC+/eMlvfmNzlHz77bf84Xd/4Lff/o6FqSPonIxodusxeMfS&#13;&#10;U9PB73/zS7756jXij0wJaJ4/kX9gCpginu/FowcSsNy/a4Msjx8+lIDll7/8Ss4yf/2bv3Kx/P57&#13;&#10;fv+br/juu+/4/OXnXDh7iTs3b3Jo6Yi8AplT0CsBi8jVF4mOlZJBcgtFeaWtj0XMMotCWwFUhARc&#13;&#10;yS3qJy2nA1vnSpvsW0lMbyW3qIfs/C7pYklIb/hPkOXalSuc/+QUZSXVFJVWstfFk198vJe//ck2&#13;&#10;/u697ex28sTZQ4FvSCA6kx6D1UCITk14dCApWVGk5cRgTtZisIbJElv/ICWePh4yIqQzhhIaqSYp&#13;&#10;0yCjQfGp0YRHh8gZ57jkSCxpUaTmxMiCQ501grgMA3EZMWjECkJMGNFibjm5UU5QW9NaMZir5Mmp&#13;&#10;+J4VZZnvfv+KEti03AFyisRizwi5YmJWRKlyBVARBZ7iCnKP7GNJz+0lt1TM3O4nu8QGV2Q0oniI&#13;&#10;wopRBPwQV6qzi4al+6RYTK9uulPsESHxst3RIqCKAC/Ctl9aPUZl7QQ1DdNS5TXj8qq4fL5C8fGJ&#13;&#10;SFe/LCe2x7sKqg6QVzEqJ5zFibb4vKxCIiqS0Upanpi8FSfMHdS2LZKS00N0XB0aYXUPzyUxvpQX&#13;&#10;D65w8/wRjixM0NNYSpZVRUuBjgMNVrqL9NSnh7K/0siBhnjaCmOoSAmlJCmcgqRICpP0RISEsHOH&#13;&#10;EyEhERhikygr6aGr9yCtXRNEG4sQZZKRmiA0wb6YYzUkWTWkxIcQGuSFNkwlXSxBgd6EhfhgjFET&#13;&#10;oPIgUuNNrM6PZHMAOUlq8pPDKMuOlipKiyTBHE2yJZjKYiN5GVqyUrXExxkozs8kJTGOGF0EMVFB&#13;&#10;ROv80agVREX4kBQbIAFLalwgaeZAkmOUJJl9yEoOpjBNS3FaJLfPn7RFhG5f4cntq8x1VXCgNEYC&#13;&#10;lskKk3SwzNZaZR/LVG2sdLCs9eVxqCuTpY4MZtsyGKxNIVYfwPRou3Sw/NP3z1ibmUXpZ6WsdojY&#13;&#10;hGoiDSVb0puqiIytQWeqJtJYRVRsjQ2wiKJ5AVhMVTa4YqmRwDDWWkdcfD0mEWtLbsGS2kZ8WoeM&#13;&#10;BtkBS2q2gKZDEhDKwltx5V30sgiJgtrNqI993UeAlPSCQds6kIgC5fZKkCJjQ6L8VkR/NuNpouhW&#13;&#10;9KwIiCiAi73DxX60PzazaJCcwi6phPRm4jNbpeJSm9CZbFE9cVIbbamVMifVk5TWSGJaI0arrVA9&#13;&#10;0lSNKaEevamcSGOZ/F0uIlFCwmGQlt3CP/72ORePLnPh8BIb0yMsDTdzaLiFE5OdrAzWs9DTyERb&#13;&#10;NVX5KXSX5zHXWc1SbzUzrflyUUiU3N7csJXcTrUUMNWYtQlZ8jjYWsql1XF++/o+Xzy6TV1lC9mZ&#13;&#10;NdRWd9L8fzP23k9V5vm+7/4Xzvnp1D4z0zPTUW0zSs5hkXPOOWckCwgKkpOo5ChRkCCgqGBGEMWc&#13;&#10;tW3tYM/0hH1P1albt+pWvW59votF2z17n7o/fOq7eFbgYYkP63k973C4kaPlTVRWNNNQ10ZjfTuN&#13;&#10;9R00NnbT2NijVmnG6OkYoLO1j7YTPfR0DqgQx4720+ims/00avrGqT/ZT0Z+3SZgkbBbURNKTXNW&#13;&#10;QQtJ6YVa1cqhNgp1U/ZryKJTsqi1opEjFZ2UlXdQWNJKnlQ95/8nLUY5LaRlNBISXoxnQBbXr93g&#13;&#10;9tI0V88O0lZzkOPVhbR8NN11hXTX5NN8+ACtdYdobSjl6KEDlBWW01B1gtcvnvD2G62K5dWL5wqu&#13;&#10;CGCREcWmKDjlb+Drpw/UvHr6QIXKC4B5sL7Ko4d3efr0gZqXz57y/LF2njx8wuLFa/T2jjAxcXZT&#13;&#10;wTJ2eobJ6fNK2XLh4nUWzl1mbm6RM1PnGBmbpn/oLBLAKhcElq9eZvnaZWblMZeW6eyboVDew8Od&#13;&#10;JGU1kJ5zTAEWd7989XnRziVNARaxBWmtQSU4eucTFluNu/x/jSwhMP4wwbGlKndKgr0tNXHYu2eS&#13;&#10;ebCDwiOnCImtwM7Xg+0mdmwxsGK7qR2GTh6YufuoJibJVNltImOlIIuehSt7zZzZZ+GKU1A02bVV&#13;&#10;xCRF4uLti56pDV/tNcHQ3hLnICc8I1wRC5Cpqw1f6e9nv8YCO28XfOOj8U+Iwt5HezFJz9qUfbbm&#13;&#10;7LQwRt/Omt1W5uyzs8TK0wHHABc1tr62OAXY4xLsqDLSJNx2frhb1TMPdwww1tnDcH8712cGuX1h&#13;&#10;TGsT2oAsq3NDrM8PcmdWQlK7OHeqnXPD3Vwc62Oys0ZltAhUGWrvYLijk5HOTsa7Ozg/1MaF4Q4u&#13;&#10;jHSpOuSl0/0s/mZuSNvO3DA354ZZWphmdmpEzbXL0oB6iatL57l58zrra4tq7t25zvPHr3j76h3v&#13;&#10;vvmeJ69/YOXeCwbHzzPWN8Tq+bN88ectuNm5M97WzNmOJm52H+f2YBuPZ08xMzyqAMr10x3a6mKp&#13;&#10;L57o5PpYG9dGW7kx0cPK2VHuzQ6yPNbFpf5WLp9qY3Wyi4cL/Ty60M+j8/08O9/Pi4UBBVheLo3y&#13;&#10;7NIwjy6NK9XL2twoS6cHuTjcz/ypPs7293C2p5P5vk4unBKb1BA3pgTEjHH1zC+ARaqjF0VVM9qr&#13;&#10;GowkA0YgiyhZ1hdnef7gNg9vLSn1imoF2oAqCrBMaK09yxM9LE+I9auX5Yk+lif6FViRx0ubkICl&#13;&#10;6yPtrE50cGu8Q+Wv3Jnu5O5sPysTbdw6fYKViVYFWdamB3nUcYLv8g/yY0YhTytquDw1yqXTw5wf&#13;&#10;GuDc0AACkBZH+5jt72Kyu4PJrg7G+wYY6Bmks2uQzg6BLKfUObTAFe10UFcvFc196hgmx7GKym4q&#13;&#10;q/v4N4fQOLZYOWLkbUdgrg8xxV6YeZvw79t3snWfBXqa3WTXORCUacIOq6/wS7PFP9WalAob1Shk&#13;&#10;7LWHfa7GOEQ5sMfaWCVG77LYh0eCJRVDwRSc8EQTrodvmjFFHf5kNQfhFOWIvochZoEm7LA1ZpeD&#13;&#10;Hf65/nikOLPfzQivZCtK2jyVciT1qLVqBQrK0McjZg9ZR60pOW5LVb8zuQ3WRB00IK7UiLxjtjiG&#13;&#10;7MTSayuBaQbEFppR2RHI0ZY4vOIscYsyx9htD1Z+2wg7sB+PuN34JO0l9agVoemWROZYkFxqSWGj&#13;&#10;hoRic4LTBYY44ZW4H9/kffil7MM7cS9xJWakV9vgGrWL4Aw9cmutVENQVb8jR7tciM2ywDF4F3o2&#13;&#10;ezBw0MPK1wBzjz0EpelxuM2W7GpT9mk+YZf5p3jH7SEkzZiIVHeyylxILTNTScWSViwjQTqiOJG0&#13;&#10;Ypn2kwMk58RyormLprp2ykubKC6swd8/AyfneEJCcijMr6Grc5jRkRlmZs5wdmaW2voWjtZUkZ0j&#13;&#10;OSXxqopxYmicoe4hFc4kCezdrSdZu3aBxzd1gOUyN5cWaG9po7q8EjtHa/QtDTCwNEHPwOqjsWS/&#13;&#10;sQX6xmbom5qjZ2yqAMt2vV/ag3bqWbJbz0pBli91yhW1mvLFDhu+2K61CX2sWNFZg3TrV/t3MzE3&#13;&#10;rQDLjdVHWNslYmoRh4e3hNkWb7THlKrqZAm29QspwzeoFJ9ACYaVgFgtFPkYsugULdIC9FvAEhpV&#13;&#10;vRHoqg2e/djqo4CJZJao4FsJf924rcs3EcASdgSf0F/gijxHQITOGhS80R6kgEi05Jxo81IklFYa&#13;&#10;cOTkIiDkl/pnFdy6YTcKEqVMaKkKr9Xti4TFatuAtPsjgbBS1Ry6YQnS2nZqCU9s2Byt0uOYUnsE&#13;&#10;xdYRHCfS63rCEhsIS2pAmn4kM0VlsEgobXS1VskSW62FJWITkrwVCcsNLdfCIKmdjqlW4EMBlZhq&#13;&#10;LWCKLFctQbJPwTLR2iBbXUOQ5MDIttANa1GE7GdCA8GxtapSWu6TINuQOF2ui6z1KkQ3TGW61GmD&#13;&#10;biU0V6eOkaDEpAps3VP56isjxmbOKcDSnnSEpYp22tqGGK3p5sShBhrj8xktqiU5KJS9pqbcGWnm&#13;&#10;1mAdC+0lzJ0oZPZ4AVPNOQw35lKdm8ihlBhaD2dwrDiVwxnxHDyQpMZTQm4trbBx8KakrJpTQ6OE&#13;&#10;hsezbYexClj9bIsZn2234PMt+7B29sbRJwgjWwm0dcfBOxBDO0dsPbxw9gvA1t0TWzcPzJ08lFTX&#13;&#10;JcgfjbePUrsYWxtjaGPG1/sNMLW3Y+seA1auXFIfBqVR6MXDNb5/+46ffvqJn/7yE99//z1//+vf&#13;&#10;+efP/+SvP/yFnroOAk0DiXOOYfnKTf7jH9/z43fPeKlaFJ7z8tljnj++p67kPX24zoO7q9y7vcyj&#13;&#10;u6s8vHObRxuA5fWr1/zwl78ryPLth5949+EvfPfTz+rrv/70jg8/ftAClouXWVu5xZmJWQVYUtLq&#13;&#10;FWBJSa9XVqFUyVnJbCJFQEG6hLRqRzICUrIaOJB3nIMlXWqV4MPIeG2orVQ8x0qd80YVaVTC4V8B&#13;&#10;FlGyjIxOsnbrBsmZyZxoOY67RzAaRy8+/XKPAi0mlrYYmZth42CNo6gJAl3w8HPEJ9iZhIwA4jNC&#13;&#10;8ArxwMzBBjdfZ9x8nHDzcVSKFVGtSA6Li5eDel5gpDtu/o64+jrgE+KGf4SnqnAOiPTAzU9DWIIP&#13;&#10;rn4O2LlZqyYhUQgEhBURHFW6cdW/EP+QgypAW44JAlV0xwZRosWlNmmzI9KbVRCwtO9EJ0gocLVq&#13;&#10;YIpJrFG2CAEtOsCSmntCmzshUn9RqxS2qYBKyUyR2xJQKyMWIJ0NSBdsq4MtAlhypbJZQExhK0WH&#13;&#10;uymt6FdzsKx7E9pIroPAFWl8kuBdmZQDTaTntyogFp1YqQK31XFLHc+k7avwX8bNIw0b62jsbGPV&#13;&#10;hARmce/mBRZnhxjsbqa5upiYQGvSozWcKA2i61AY1emedJeFM1CbyPFDERQmuJMW5Up6tBsp4e4E&#13;&#10;+QeyT8+E4JAI0rKKiEnI5lB5CwUlTXj6pGG8XwtPBLBEhrmTnuRJRpIH4cH2+HraYGZqgJe7ncpa&#13;&#10;8XK3JsDPAW8Pa2IiXEmOsic9RkNGjANZce5kJ3qTEu5MeEgIMRG+5GcFkJfpT3aaH/GRAXi5afD3&#13;&#10;8iTQz5WQYEcC/e3xcrfBz8OSMH87EsIdSQx3JDZYQ4SvNbGhNkrFkhnnQXaCN3nJgdxbvszD1Ws8&#13;&#10;WbtJc14MdUmedOSH0pkfRGd+IAJYTpVGbShY4hlvymSkNpnhmiSGqpNoLo4hwt+BvqaD/P39Ov/8&#13;&#10;bp1rC3OYmgTj6Z2Fl+8BvPw/AiyiWBGo8tsJOYifAoPFBEeWEhZTRmh0GaGRZSokViCL5K3ESCOP&#13;&#10;tO8kbSiulDqlUatgSarXQpWPAIsoTwSSCDyRbCGxwQlokeDbrMIuMgs6FEAR6CLQRGUObQAWXZNQ&#13;&#10;ek6bAiwCF38LWX4NWOoUYEnKqCEoVmu9lZYaOdZszgZUEbCim9BoadnTNvbFp4u6ppooaUJLaSI8&#13;&#10;vpawuBqcvXOISy7n//rnS26cm2RhfJDJ3laGj1eokZyQkaZieqtLGKw/QndVMaePlTHdKjXNxQxU&#13;&#10;Zak2ocsjLQqwzPccpbcyS1U0S8htV1k6vRW5LI2189Ordf727jGT4+P09wxyqn+YrrZe2k900XGy&#13;&#10;W8naBbA01LdzqPQ4JYe0U1zSxG+nqPgYhUWt2ilupVCmqJWCQyfILmoiPa+OAwUtKuBWQm4FiOha&#13;&#10;hAp0yhUdXJH1N4BFq2TpoPBQO4WHjv+XgEWajHQ5MBk5LSqjSwCLVDhfuLjE07XL3Lt5nqH26l/B&#13;&#10;lZN1JRyvKaKsII3S/FSOlmRRXpxJVmo0ednZNFQc5fnj+7z/9hVvN1QsLyQkfgOw6FQssuq26VaB&#13;&#10;L/fu3OLxR4Dl+dNHPH30iDcvnvLsyUMWzi1wZuwMS4tXWL39QEGW8YlZpqYXOL9wlctXbnF+/gpz&#13;&#10;s4tK0TIxOU/v8FnmJ6d4+vAhr1+9ZPXmdR6/eMH9F685u3CDsbPX6B5eILuo9VeAxTPgoLIICczz&#13;&#10;Di5VFnbJXrF1z1ZZfpGi9MppVAoWZ+8MIuMOK3uYm28ORlbROHhkKSWLR2AhJg4+7LdxY4eZhp3m&#13;&#10;GvZaazBxssfM2Y79VmbsNbNQgEUgi5WtPV/qWaFn4cIOcw1GLl789z98hYWTCxYujvx+yz6MHa1w&#13;&#10;D3PBK1ILWIyc5MK3PXa+Thg7upFSmEt20UE0bq7YSZmGiz2G9lbsNDdkj6UZ+20slJXIwsMeW28N&#13;&#10;Zq7mmLlY4BToiMbXUQXazg50qHrmhbE+Zgbamelr4+L4OFcmT20CFgm8vX1+hLvzgxuA5RTXTndx&#13;&#10;YeAkl0/3cPFUPfO9DQy1N9B7rJypvkYWhru5NNbH5YkBlqT6eQOoXBju2by9JMqViQGunDnFzVkt&#13;&#10;YFmeG+HWlfPcur7E6s0r3F6+xp3l66yvLisl7/qq3L7O2vJVFs8v8mj9Ae+++ZZvv/vAu+//wtv3&#13;&#10;H3j99AnP767y9PoSh4808mjpPFfGB1ke72X1TB/rcyPaWRjn5plubk78AllWprq4NdnF2kwv6xen&#13;&#10;uD8/xK3T3VzqPcmdyW7uzfbwZPEUT5cGeb4wwNNz/axP9/BgupNvRMmyNKQsQvfOn+bO/GmuTY+y&#13;&#10;MNDLTH+Pmtn+bs4PdHFxqJelsUEFVwSwqOrliWEWhnuZ6+/k4lC3sgpdnx7m1tlRVmbGWJ4e5bbk&#13;&#10;spw7zcrcCMtTvVqAcmajfllAiyhZBKhIlbKCLac2tglgGVBtQldHurky1MX14U5ujnaycrqLe1Pd&#13;&#10;Cq6I9enW+AluT3epWZvR2oWedJ3k5YE8PmQW8v5gKWsj3ayN9bE20MrSUIfKeJnvbWWys5XJrnY1&#13;&#10;p3v66BMFywZgEauQZLAca+rcVLGIeqWqpl8dw8qPdim4UlnTx799ZmSLV5oLgbneOMU5YROmwdzf&#13;&#10;ir321mwxM0bfcScHah0IzzVnq9l2Pt//Ne4xVuzX7GW33Q72OBlgHmiDW7IrloG27LTUxy7EhOQq&#13;&#10;VzIaPIg+5KgsRJFFVoTkuuAQ7shuK1P0nc3RczRjq7kRViF2GPuYYBNmS2SJLxnVLhyoc8U52pDw&#13;&#10;PCNym+2JPmiKmesugtMNyKq0ILfOiuRyU1xjthNfZkxZr6hjjPFJlOpmU4pb7Dk+Fo5vlCNBaaZY&#13;&#10;++ph4LQdS98taIK3Yez+BdZ+WwjPs8YjxoCAZHOSDlmSXSOKFEui8wxJOeyKZ4IBdiG7lJrGLmAX&#13;&#10;gen6ylrkn6avaqPTKq0obLGmtN2WhEMGGLl+wQ6bP2LuuYNtxlv4dM+nGGi2En3Qmbg8Z6IOSHq5&#13;&#10;PhbuO0goNia7xoKYHFuyy10obLT+FWDp6RrRwpVOgSv9yhNdU3Wc402d1Fa3InVRqj2oe4KykhaC&#13;&#10;gg6g0YTi7BROaGgGI8MTzEyepbHhBEcrG6mvbaW4qIqE+FzGhyYY7BrkpFQo5pdxormV1WtXeHh9&#13;&#10;kWcri7y4c5nVqxfoaeuirrIKa3sLBVj0zc0/gisfgxYr9Azla0v26luwU8+K7XstEPXKrg3Asn1D&#13;&#10;wSIZLAJavtxpwZZdjny5w45Pt5n/i2pFB1dk/XyLPv0jU3zz/ifGp69gZBqNmaWknGvbglQ9b4iA&#13;&#10;iY3ZCLVVFqCPw2YlpDa8AqkW9g45oua3gEWUJWLfUfkoKpD2F1AioEVrB5Iw2I3WGh1gkQpkgQ0f&#13;&#10;AZaPwUxoVNUmYPETEKGDLB8BFjmZEs+6Aij/fwGLwJtoOXGRSmYZbVCtauiJrVaqFVF6SKNPeGI9&#13;&#10;IfHVSv0hQbBhCXVqgmIkFFY7AljCk6Q+VVQnVaplSYJtFWiRZqA4ASwCVyo3Ml+qCA4/qhQ/4aIs&#13;&#10;iRMLUA0h0ZUKtITFyQfNWvWBMz5VqjDrCIuvUUG08jphiXVEpDQSntRIWEIj0clNxKY0EZUsWSoS&#13;&#10;UthATHKjOrmMS21W98ekyBX7YySkHyNetiVpFTkCjaJStBktYj9KyW7FzD6OHTtNWb69xru//ERP&#13;&#10;SjmjKUe4dnWFq2PnCXaNZHnhsrINhXr601+Qz53xDm4PN3K5p1wBFgVZThRy5kQhg/W5nCzLYKQp&#13;&#10;n+biVIpSYshPjyM7ORp/Pz8sLSxxcPXDLzCGk23ddHb3YOrgy79/bsSWvTb84St9Pt+6n217LdG3&#13;&#10;dcHYzhkDG0f0re3ZbWqFmbMr5i5uWDi7Yuvuj1NgEBofb6zcnLBwccbexwcjK2MEspja2qhmIY27&#13;&#10;0yZgeaoqm9f58f0PfPjhg1KRfPf+PX/98BcFWASyfPftT4x2jLI0d4W//+0f/PNv3/H9t3I17xVv&#13;&#10;v3nNNy+f8urxPV48Xufpg7vcv7PC+u2bPLqzzJO1G6zfWFQKFlGniG3vx7/+YxO0fP/T3xRg+fFH&#13;&#10;beDTASDFAAAgAElEQVTt27dvubO6qhQx5+YWiEuoIC6lhowcgSoNG6MFLAJZEjbgSlxaPUmZ9So8&#13;&#10;UT7Alx7uV5AlJrFCVTjHpkjGQiVy0q5VtWhPhn7JYTlEaEwuVdXNvP/wnrKKw7SfaCUoOBYTMyf2&#13;&#10;7jVj69f67DOxxMTChr36BmhcHDCwtMPG2ZmIJG+SsoOIywjHNcAdQ1srnL0dVe6KVDeHRHmrfBbJ&#13;&#10;a/H0cyIgxA3fMBf8I93wCnbG1tlGQZjolEDC4r3xCnIkOMZzQw3jil+oD95+2fgF5eMfImDllxF1&#13;&#10;QGB4KUESDBpRTqjAx5hKZbOQk01RgajA39hKouKOEh1XoUYAi0CNpMxmMnJPkJkvAbetSsmyaQUq&#13;&#10;EhWKdnIOStWybn4Jtt0ELKJq2WgUEsAicEXyEIrKfgEsAlskT0W+T+qBRlKz6klIExtQFTGJ1aRk&#13;&#10;SohmHVExZcQkVhKXXElSmtgRasjIriWnoJbcwjryDtaRX1RPQXED5UeaOFZ3nJnREc6eHmFxdpK/&#13;&#10;frPGtYXTdB2vUoAlKkALWPqORjJaHadAQndpMKdqYjlZGk5Jmi8H4r3IivMkLtgTfzcfrExssbP1&#13;&#10;IDhCsgwCCQpLIj7lMKE+cZjoG2NtZkmAjzXhwU6kJ3pwIFVUKI7EhDthbWGEna05Jkb7sbPUx8PV&#13;&#10;UmW1REV6khzlpABLdrwz+Wk+FKT7kxzhS2igC3FxyQT52xMV6kBCtAvOjtZobC0J8vMiKNCJwAB7&#13;&#10;vD2tcXe1JMjbhnB/W2KC7QnxssLfzQIvRzN8Xc2IDrcmLtKepBgXlcVy/9YVHqxcZf3yPDUJXtQn&#13;&#10;edOSGcTxTB+OZ3opq1B3Ubh6XwSqTDRnMVqXqlQsQ9UJnChLJDvKhf6WEv769jb/eH+XM4NDWFtH&#13;&#10;4+GRiatbBk6eWXgG5KuQWrHEClwRtYaEMMvqK5ag8GICwosJjSolJLKUiOjDCrCEx0hVsfzulhMe&#13;&#10;X63sPJK/oqxsKVrYEpMsx/aGTYDycZaQtPukSftVTps69useK0BFsoRyi/tUnorYhhRgyTqm4IvU&#13;&#10;MycfOK7giwAWyQHS1TeLNUjCl6VNS+US5YiFrZWMAmnZOkFK9nHixV6UoVXHxKYIDKpD2sukTlxa&#13;&#10;ytTXCmRWEyH1zXGVamR/Zd8kKDcu/cQmYHHxziE2qZzXz9ZZXZzl3NgA0/0dDB8/ykRbNZOt5Zxu&#13;&#10;KaOvOo/B2kKGG4qZaS3nymADEy2ltB7OYq6njqXhFq6MSg3pUQZrcxmuy2GoNpueyhy6K/OZHzzO&#13;&#10;9y/u8PO7JyQkFmFlE4FfQA7BoQeJiDpEQlIlCcnlJKZWkJReRVzSYRJSjiIhuKJ+k3aZ+PR6dfwV&#13;&#10;m6aoCT/OYRHIIfa/tI2moY8VJup2gajjtPMvgOU/sQgpwKIDMCUnVctQ6ZEuVe9cUNJGVn4TWfmS&#13;&#10;HdNERs4x7WQfIymtEame9gvLoLaxh79894wHywtcmxvkZF0ZDUePcKQwl4bygzQdLaI0P42DBxI5&#13;&#10;kBJLSlIK8Uk55GVkKMDy5P4dFU777ZuXvHnxHAm0FYgitiAZnYJFB1a094mF6B4P11d4/uiu1kr0&#13;&#10;4I72YsSjdfX8B+u3uXL5ChOjE1qL6oUrTE3Nc3Z6jnNzF7i4cJG7t1dZurjEzIw2l0XsQ50D0vI5&#13;&#10;xsr1KyxfW2RhZoK7d26xfn+d6bMLzMxfo+fUDBXVXRyq6KOwtFuFwHsFFOLgnoG9WwYmtgm4+OYR&#13;&#10;nlCDW2Apjj6F2LhmYCUVzG7pWDkm4e6XQ1isqKYrsNQkYe2QurEmY2rjjKmjD0aOLpi7OmLqaIuB&#13;&#10;jYUafWtz9ltaslcagiwcMLJx4fNd5vzpa0M1/+Or3fy3329lq54JBtYavtxrytb9ptj4OeIZLU1B&#13;&#10;nnhEe+Ac5oa5kxt+kaEcLK6g6NBhlX/m5OOBRsJtHawxdbJlr7kJu00MlZvCwlmDva8jpi7WOAbY&#13;&#10;4xzkyMXRbi6OdHNhuI+LI/0qD2VhtIfzp9pYHOnm3OjoZpvQ3YtjrEz3sDrdy925U0rBIuGpEqIq&#13;&#10;4bjXx7uY7z3OcFsFF8dbuDnXyfLcoFKkSCORZLfoIMtNCWWdHWF5bpSVc6dZnpcZ5/bCFHcuzbBy&#13;&#10;fpo71xZZX1n+l7m9sszyLe32uys3f3X/g9urPFhb5eHaKk/Xlnl4b50nt2/x6OYVHt24zP2rl7h3&#13;&#10;5SJr589sApbV+TEuqbDXdvVzCJS4e7afO2d7eXCuX+Wu3JsbYvl0FytjnTw428vTiwMKrghgeTzf&#13;&#10;x5NzA9w7N8La+EneLJ5SSpYHF06zPD3Cjalhbf7KxDgz/VrIcnZwgAujQyyODaq5OjHCdVGxSC3z&#13;&#10;0jmW5ya4NCr2oFFuCFyZGWH17KiqaL4xOcL1M8PcmhxgZaqPW5PdLE/2b4woVwSsdG0ocrRWIaVw&#13;&#10;EdAi4GW8lxujXUqtIoG2t8Y7VbDt3cluHkz3sDbdzcr4SVbPSMZMF6uTYoXqZ312gPunOvm+sZbv&#13;&#10;c/P4IfcgDzoaWR/tZX2wg2tDUgfdyVlpdjtxjDNdHUx0dTLY3aeFKwJYOgdpbx1QgOX4sa5NwFJf&#13;&#10;J1CllyNHOymvFHtQN+XVXfzbl2b2RBY7klHrTFajM+UDfhSc9CYkzw0DD0N2O+wjqcyZuGINXxhs&#13;&#10;53P97eyy2Yeppym7bfazy94cA09zsmpdyKh2JSJPg324CcY+hpj6GWMbZqosQt6pxtgEGbLNyIiv&#13;&#10;9I3YY2PJFhMDvrYwxC3JFnN/Y/a7GJHTEkF2gzvheVLnbIZr7B7iyyyILbIgodQSv6T9ZB61IOGQ&#13;&#10;sWoFiioyIKXSlMO9DqTXmOOVuIuw3H3U9jtyoNyNveYGBKcb4xiih0eMHuHZ+4nONyCuKIiANFOi&#13;&#10;8i2IzDEl8ZAFzqF78E/aT2imPimHTcmrt8c2eBem3tuwDdqLhYc+5u57sAvcSViuMREFpkQXmZF3&#13;&#10;XEN+oy2hWfrY+e3G0nMnpq472Gn+FdtNvyCv3pncam8SD7qSXOxGSokbrmHmJJaYEJJuSH5JIvXt&#13;&#10;8RxuDOB3f9ymIEtfzxgCWPq6R+npGt5sCqqtPsHJFundbqPtZJ967NipmV8yWAYmqKg4RmxsLqeG&#13;&#10;znB6dIqergFqjrZwoqmLpqYTZOdWUFhSzqnOU7Q2tVGYf4SWpnbWbtzk0Y1FNc9W5cPbEiN9p+g4&#13;&#10;3oStoyWGtobKArRX3wrd/FrNogUucp8oVmQErgho2bHXgq27zdi2W5vFIoG3W3fZKsDyxXYbBVg+&#13;&#10;Biq/vf2nT/WoaexG1Cst7RMYmkRhbpWAp0+hqmP2U6qVfwUsolL55WrpL9XIPmHlSLaKTECE1BiX&#13;&#10;ExRRoUasLtpwWwm41Ybc+oeXE7DZIKSFNB+/bpBYXOLrCYrW2l20uSRau5C8tmrjiRJYISCkUmWW&#13;&#10;BEtuioyqKpa6Yu2oiuJIyYSR0NqNiZLKYu0ERR5RV4GljUHAiWSaCIiQYFntaO04sl13n7o/vl41&#13;&#10;8QjQ+BiuCGQRiCEjcCMiaQOwJEoI7a/beyLTmpGJSG1SQESsRhIqKxaemFSpumxG4Ie8TrTKQhGF&#13;&#10;jBZ4xKQ0k6CDIunHiEo7RmS6duT1tM1AksXSQGRivVrlPZWJTm4kJllsQo0KvMSmNhObos2QEcuQ&#13;&#10;tAnJzyo2Il1YbnRKC5kFPTj4JLFtmxHXbl7nx58/0JdawfGADHLyynl+8z6uZl6crGulxjSYDHMf&#13;&#10;miKTuXO6nSu9FUy15DB9LHdTxTLRnMvEsTymThbRX5tNXlwY6RHBpMeFkRIdTHhoAEF+nni72qNn&#13;&#10;ZMs+E3uMrFz4YpshW3aY8NVOSwVY/v3zfXz2tRFb91lhYO6IvrkDJnZyvLLD2N6JfVa2GNk6Yufl&#13;&#10;hUd4pGoYMtFYY+EsChc3jG1MMbQ0ZJeBIdbOjti5O3Pj4nmeyQe8x/f49s1r3n379lfz4/c/bAKW&#13;&#10;n//yT374/u98+PBPfv75H7x7950CK/Ic5Ul/9pDXj9d5fn+Nx/fXePLgLg/v3ebJnRUer91QJ3aP&#13;&#10;H0jOyyt++vmfCrLolCwCWH746WfEliSBt+/fv1chtyK1vnH1GpkHJLy2ipTMOtIyG8guaOFAXotS&#13;&#10;sAhgkQ/2Alni0rV5K9JOkZLZQGb+CaWUkCpnqXSWkx+5YhwRp7vKfJi45CMkpB4mOq6ImLiDePjG&#13;&#10;4B+ewY/vXtDR2UZTfQNRUcmYmTthamyDnp4ZBuY22Dm6YmhmiaWdAxZ2jlg5SnCeF3EZAYQmBGLv&#13;&#10;7YyRnTWuvs4KsIRE+5CWHa6sQQFhHoRGehET70tApLsCLL5hrirsNjLen6hkf/zDnQmIdCMyyZfw&#13;&#10;eG98Q8RG5I1vYL5SsASEFqlVC1kOarMsQrSQJXIjsDBUqdR+fTyTq+cRcUeVeiVW3pfUepUxISeP&#13;&#10;krWiawnKyJOA25PkFraTV6SFJjpwIuqU344OsKjtHwEWsQjJFB/pofRov/qQr0JwD8oJUStNx3ro&#13;&#10;7u7/1fR093NmTDznp7h4fpKrl6ZYuTrJo9tnebh2jgd3r7B+e4mrS+e4sniOi+dnOT08xtjwGCOn&#13;&#10;Bhno6mSkr5tn69d49eQ2/Z3NHG8oJzrQhvwUJ0Zq4hg4EkFnUSA9R0I4cyyZ000J1OWHkZ/kR668&#13;&#10;536+BLj7Ymduj7GxI2HR+fgGp5CZdZiSoibMLLzxdnXD09mFIB93MpPcyc3wU6qTuAgnEqKdMTLY&#13;&#10;z+eff42RsRH2GlOc7U0I9HfE1kIPPw8LEsLtyEn2oCDdj9xUH0K8nNFYmuDuIYG5tsRFOhET7oiz&#13;&#10;oyUh/i7ERPkR4G+Ph7uVgitOjpZoNJaEeFsR7GWBj7MJ7hoTBVhszfYRGWpFYowjidHOJEU6IoBF&#13;&#10;1CvSwFCT6EVVrBv1SZ60ZGinPc+f3tJIuktCFFSZaM5krF6bw9J3JJqKNG8FWM701vK/fnqiFCwX&#13;&#10;Z86g0cSTklpPaESZCtQUkKL7WyftdtJg5xNcosY7pAjv0IMKsghcEdgiKpYQCWCOOUKIVB3HHCE8&#13;&#10;tpzwuAoi4itVcLXA0egNuCLgRKC7Dq4IQExIb1YAJD23HRlRbukAi9Q3pwlgKelTChfJWhHAIgoV&#13;&#10;UaXIbVGwqIrwnNZfARZ5rGzPyG1X2yUEOi2vlYyNrCKxFIlCRl5LFxj98X4pgCLZLqK4SajV2p0S&#13;&#10;qlQor7IzbcAiCRnVKVgEsMQkHuHV07sq0PF0r+Q5tDDRXqtmqq0CmdPHDjHccJDh+kJm2sq5OtTI&#13;&#10;meNl1BUkM9RUykJ/I5cGm5VdqL8yQwEWgSx9tfmqjWi8q4E3T1b4/vVDMjLLcffMwD8wn8jowySl&#13;&#10;1KpRADS7idTfjBxzFdAWqLKhJhTLpk458p+t/yfAki+qFAm2FYBS0qpd/zPIotQr8piT5BafoORI&#13;&#10;r5qisi6y8uvIyq/VrrlNZOU2kZ4tNlLJ0aklICKDwNB83jy9zXev7vD9izWWZiapP1pDbEQ88WFR&#13;&#10;pMclqBykqNAogv2iiIzKIDM7jUOFBdQcLufmhXm+k4yVZ0/VvHn2ZFOtIsoVXci7ABUFWZ7d58Wz&#13;&#10;+zx7sMLTe8tqHj/QBsHL3zexDa2vLav13t07zE/NcHF2jkuzcyzOzXF5fo7F8wvMTM6wMH9OZbBc&#13;&#10;OL/AhfPzLJybY2pqivmpMRbnJ7m8MM3iuUlWry2oMOWJ0THmZi/S3jZAW+sAx9vP0tI+R8PxKcJi&#13;&#10;RUl1iMy84zi7Z+AXcpDMwjZ8o2px9ClC3zIWC8c0zB1SMbJJYI9JOLZu2Th7SnaS1JHX4R9yFFtN&#13;&#10;KjZ2KehbihXZFQs3eyzdHTBxtMHA2hpDS3sMLR3Zb+mEsb0bBjYumFu6s9fUkS92mfL7L3by33+/&#13;&#10;hU9367Pfxk4Blp3GVjgFueIZ6YlbuBuOIa7YB7jiHxuLxjeIoIRkXD09MLAyx8LBBjt3J/SsjDF3&#13;&#10;c1IZMAa2lli6OmDm4op3ZDQuIS4qg8Uh0FULWKRdZqx382T/8pi0zbRrZ0TbJrS2IOoJUUoITOlU&#13;&#10;kGV5sodrY3Ii37M518/0c3VyiOX5Tu3MDXJrbkRZfmSVFqKbZ4dZuzDF2sUZ1YqzujDD8vyUmtsX&#13;&#10;zrK+NKdGwlyXry1x48oltd69dROZWzeucfPmTdaWryuQJtv+FcTcVIBlTZobV1d4rCDLVQVaHixf&#13;&#10;5/bVK6xdnGV9fpSr46e4NT+OWHIERNyaHGR16hQP5vt5snCKl5cGeXp+gPXJLh7P9vLq4ileLw3x&#13;&#10;cnFIq1S5MML6xUkez/XwaKqTVxcHeX15lGeLE9ybFTvVGM9Wb/HDq1dcn59nfuw05yamODcm33NI&#13;&#10;qVauTo1zY36a25fmefdklae3Frk6OcyNyWGWJ4dYmRpmdWaEZWkwmu5XszojYbq9rIiCZbJf5cMI&#13;&#10;ABPlje7fSWsd2lCvjPeyIpan8W7Wpnu4K1ag6U6UJWi6k/szosDZACwTrQqsiE1ILEJ3zvZx92wv&#13;&#10;9ya7eXWykfdHyvmQXcjTY7WsD3dy93Q/y/I7NNzFfH8HE90dDPWcYlBUgDp70AZgkfNuUbCcaOnZ&#13;&#10;BCx1ta2UV3dyZGMOV3Ug82+h+TYc7fOh6KS7Aiw5x1yJKdXgnmSHR7KG0HxX4iu8iSh254t92/jC&#13;&#10;YAc7bAwx97Nnj705X1pYkFnjSNOYF20z/tSPeJPT7M3xmSQGr+eQXOlBYoUblhJiG27JV4YmfG1q&#13;&#10;gp69JV8amOAQ4UJUmTtOkaZkNgThEGGLR5IGM18JkrUhttiSrFppHDLjQL0Gj5j9uITtxjF8q1Ku&#13;&#10;lHRqONhmx8F2O9JrzUkuNyG7zoyyVhsSivXZun8nKWXWxBdZkl5uwYE6A1Kr9hNfaopzhBk2AftJ&#13;&#10;kpyX4xp2W36Fns2f2W35KW4Re7DxMVRj7WOIha8xxk570ddIgO5uYgttCM40wTtxP2G5JiQcsSI6&#13;&#10;2x3PCDOsPPdh5LiL3ZZbyKiyJrbIiNx6Zyo6gqjpDaXkWAAhGS74RTiTnBlGydEEyhr8FWD5/edf&#13;&#10;s/UrK3q7R1WgjsCV3u4RBVlEsVJb3UJjQwe1NW2Ib1YAzOnhs0yMzqmZnpxnduY85+YvMDB8hjNj&#13;&#10;04wNjavcltZjnXS19XOspZ/S8gY6jnVyvKFVAZaTLV2qgvX56iLPbkkGyxXWb15ibGCQk021mNua&#13;&#10;oW9hhL6pFXv2aeGJrP8ZYNlnot0ugEXAii6L5VfrHmkU0rBllwMCWP60VdsW9Fuwovv6d3/YSdPJ&#13;&#10;fr7/6e/0nJrDwiYaC5tEfANLCAiRkFrtld6gCAElOnWJNhdEp+oQ0CGWGYEcYu/xE3VKhATFVhIU&#13;&#10;Ixad6s0aYVF//GokJ0TgyUej7DECOARsSCNOUrMCHRK6qp0m1cKja+KJiG/a2K67f2OVcFddDfF/&#13;&#10;seoAiQ6aSBhsVPKGiiPtGHFpxxR4ENVHVJJkrGiDXnVZK/J4eQ319cf3KfghXl65+qaFI5uAZUMN&#13;&#10;oiCK7JfkmqQ0E5XeQlRGC1Gp2uYfsR0JsBH4IXBFAZaUJrUPopiRMFpp+5H9VfBkA5KonymhgZC4&#13;&#10;ms33Wt5TGaW+kQrpWK2qRixMoRv2ILEJyevI80V5IzYi3fPElqRVsWj3LbuoD/fgHLZt0+P8ebGY&#13;&#10;fVAKluN+aTi5hXGm+zSpAUmUZpXRk1lOqUss5S4xXOpp4lp/JefbizcVLOMNWfQfTWWgMo2xxlya&#13;&#10;ipIoSo4gJy6UpIhANRGhASTFBOIfHMyW7WZ8vsOI3326W9mDtmw3VoDlky36/O6znfx5i7ba8Kud&#13;&#10;ZpjauOLkF4aZkx9G9m4Yaryx9fLCPSwct5AwjGxtsHFyxM7DFUc/L1XPLIDFVGODkbUVOw2NMdHY&#13;&#10;8fa5fFh8yLtvv1FwRdQor1484dWLp3z7zWuVw/J3yWL56Wfev/+Bb9+95+23P/DN2+95o6DMN3z7&#13;&#10;9g0vnz7m1eP7PLm7ypMHd7Thtg/XebiyxuK5BS6dO8fpiUkuXrrMh7/+/RcVy08/8+OHnzabhL7/&#13;&#10;7nsFWJ49fsTTh3dZW1mmsLhFKU9Ejp+cUauuUBYUn9y0CCVvfMiXVcGW1DriU2o3rzQnpYs6QlQs&#13;&#10;Yg2SWuYKFXYbnXiUxIwakjLlSqwAmFI8/TKwto/j4d0VLsydobLqEEePHsHcwh5HjSs2Vg58uUtP&#13;&#10;VWo7uLlg4+CMpcYRM40DnoHOBEd54ejlhJGVBTbODviGeKkGJ88gd3xC3AmK9iEk1oeEzABC4zwJ&#13;&#10;jPbEO8QNryCpZ/YkMNyTxIwwvAI1+IW5kHgghMSMIDwDnAkKOUhobDkRiXKCVkmkhDdGlW3ksJQo&#13;&#10;yCIqFp2lIiy2avNEV3fCK2t4TAUxCZVqpHlJrtJLc88BqVHdaArSARapY/7Y9vNbsKL7WuCLZLDo&#13;&#10;vpZVFCwCVwpLOymrHOBw1Sm16gDLgYJWOrqGmZw4o+bMxBmGBodpbm6lv7uT9hMnqa2qp7KijpKS&#13;&#10;OoqL68jJrVIhttFxhwgNLyIkvEhVsAYE5xEeW0JY9EECg1IIDU5m8dwc714/5lRPKyePVRMdZEtR&#13;&#10;ujMDR+LpK4umvSiQ7iPBTJ9I41xXDj2VieTH+pAV4UVikA9JoSGE+YVgaOJEQGgWmbm11DYco/hQ&#13;&#10;M7HhYfh5eGBmaIqHs4bIEEfiI11UbkqwnzWJ0a7YayzYq7cPjYMVnu7WBPo54OZsgZPGkBBfO0ID&#13;&#10;bEmNcyM7xZswT0tc7EyxNNLHxdWBmCh/pWDx9RSFjIb4KB8CfO3x8tAqV9xcLLGyscDRwYpwH3si&#13;&#10;RMUSqCEpzJkQL2uCPC2JD3dUkCY60FZlswR7WvHy3m2uTQ1Tk+RDW2E8LZm+CrCcyPKmvzSSkboU&#13;&#10;OkvjGKiIZbgmUVmEBipiaCsOo7MsiooDoQwcP8R/fHiiFCwTp06hsYunpm5c/V4JHBCg8vHv2y/h&#13;&#10;7qUq+8Ez8KCqFJdGk4CIQ0rFEhx5mJCoXwCLwBY5CZTRAlHt773KVpG2n8RaIuJFSSEKNgEAJ8g8&#13;&#10;2ElmfifJWSfUfdHJ9Qp6KMCS20pOce+mhUiAiICRZHlegTyvQ4EUgSm6EeiiQnAzj2nhyoayJSXr&#13;&#10;BEnSLpTZgqhQVANRUr1S1cSk1KtgXXmezoYk30ce81vAIj+DgBfJlImSixQbFiFXn1xVI/+///qa&#13;&#10;F+vXGOpoZqq7mbETVb8CLGITOlWTR29FBtOth7WA5YQWsHRVSZDtYWbajyrAMlyvVbCM1ucyUKet&#13;&#10;ez7dWa8FLG8ekptbjbdvNuGRpSoUVgdYJMtKl5H0C2RpJiVTwEqjFnJLjlJWM2kH/mvAkpGry0c5&#13;&#10;Tlb+R1NwnKyCE+TpwMkhsRad+CWH5aM2IQmzVQDmkLSJnaSwqEVNQVELEmr78UigtrQgpeU0kJRZ&#13;&#10;pSYkMg9PnyTik4pYuXmFD9+s88PTu9y7eolTHZ3UHa2ho62DqqoGmuubOdXTy5UL0yydm+b21Qs8&#13;&#10;uL7I+4e3+fHZvV8BFgElTx7e4dnjO7x4epfXL+7y5uU6r55LQ98GYHm4yvMHt3j1eJU3z7WhuM8E&#13;&#10;wrx4wItXD3j45I76u7mytMj1hQVuX73M49VlXt2/y+M7t7l57SorN69x7fISixcWWLwwp2Z+doqF&#13;&#10;s+NcnJ3g0vwZZs+MMDNxmvGRMTpae+nvG+NoeaOy+R+u7Kf4SK9qcnJwS0PjkopvyEGMzMJxck8n&#13;&#10;LK4CG7ccrF2zsXXPwcb1ANv3B/CnLc78/nMN+8yj2G8UgrFJJM7uudhoUti2zUWNo3ch9u6+mDlp&#13;&#10;sHRxxtHDl32Sx2LpqAUsFg7sNLJjh5EdVho3MpPi8QlNwNXHj9999jVb9A1wkOKUQE8snNzRs7bC&#13;&#10;OdgFG28NNj6ijBF4485uCw37bJyxcHHC3Fmj1DJS6SwX4vfZWmPm6oDG1wUHb0dMnRyITo3BWfLL&#13;&#10;Qj2VakWsOgsjvVwa62JxrJ+r472qPlmUKQJZloY7uCb5HVMCUbRwRbeKPejycAc3NuqdFWiZ7OPm&#13;&#10;7BjL8xO/mmtTg9ycGVIjt2/MjnNzboqbc5NqFcXK7Qsz3FmcVYrC9cvnuCWWnsXzXFu6sAlSBKbc&#13;&#10;uHKZ65cXuX55ieuXL7Ny4wZry8vc2VC13Fm+wa1rSzxYvc7tmzdYv7XM47t3eCLKlls3eLC6ouae&#13;&#10;PP7aEqsX5lm9dZOri5dYPzfGw/OjSt1yf/4UD88N8PLCAM/P9/H8fL8KsBUL0OvFIV4tDvPs0hhP&#13;&#10;Lp3m3qVJXl0a4uXFIV5dGubN1XFeLp3h6bkhvrt/g//3//5/+F8//4Nn95/y9OEjHt0TBdc695ev&#13;&#10;s3zxHEtnp1mcmlCQ5cnKZa7MTCplkQTRXpfclOlTLE8PIgDr5pleNWuzWhXRrSmBKqIs0s7KlGSu&#13;&#10;aP+tbo33sXKml1vybzQmSpVubk/1cnd2gPWz3QqurJ7RqlikmlkUK6JgkVVsQmqdFqtUjxpR9Twc&#13;&#10;7+KHg0V8yMrmVfVRVkY7uTUmiphuJFdHZrq/exOwCGTpFriyAVg62k8pFUtH28CmTaixvo0KaaCr&#13;&#10;7qSsqoOC0uMUlp3g34raw6gaDKC8z5fkKnvCCi1xjDXAIcpawZWYQx4E57oQWuDKfkdDPt+zj502&#13;&#10;pmyzMGWLpSV/1NtO4XE32mcDaJ3xU2vhCW+ODoRR0RuKJsyWT/abYuLlgamnHZ7xGiw8zTFwtkHP&#13;&#10;zoKwPA/806wpbg8ktcoHPY0R+m5GGLntJrnCiZxKW8o6rUk5YkHMQelP386fvv4d201+T2ql1C5r&#13;&#10;yKg1V2qWpAoTio7bcLjdhtw6c8y9PmO70U6SSk1IqrAiqcKSlEoD8o4ZcKBBn5CcvThHbcE3ZSdp&#13;&#10;5ZZ4xxqwx+rPmLvuU/DEJ8ke9xhbnMKt2KvZz3bLvey02outnz6BCWZE59rhE2eMe9Q+grNMCM9y&#13;&#10;IDDRGt8YC5KyA0gsMyOlwoL0SisOd3lQ1uFByXFfIjJdcBBJeawzyQWBVHfEknvUhwN11jgFaAn5&#13;&#10;i7kAACAASURBVNi+w24TsAhoGeg9rRQsIkkSwFJT205tvbaDWwGWEal2m9uYs0yOz7Jw7iLzFxaZ&#13;&#10;GD3N9PgUEyMT9HUN09M5ROvJU7Sc6MfNJZKQ4HQSE0vo6hzhzdNHvH98k7cPrvP20Q2erF1hfmKc&#13;&#10;5roaTCXcSt+I/ca/ABZRquwTW5ChVtEiYMXA3AoDC+02ASyiXvkVWNmry2YR+5ANW3fb8NVOK/60&#13;&#10;1ZJPtlj8KthWB1d0a/2xY/ztb/9gbPQ85ubhWGtSCAgtIyj8CGECRCLKCZHsEVF/fFQbrA1VlLpi&#13;&#10;yRCpIlhXVRxTpbaFid0lrpqohGNEJbQQGd+oJPjygW9zNsJYN0/kN3I+5CRf2m9ENbEJM+KbEJjy&#13;&#10;MVCJiGskIu6X7br7ZdU28kgrz/9hJB9lw3YjkEW17SRoFSeiFhGoIs8XtUdwrBb4KKCS1KysQbr9&#13;&#10;FnuQat9JqCHyIyuNDsDIc8QeJBOZ2ECo2Imk5jm2Sr1+uIAdeV7qL1XJAlekzUf7XjRoAY/UJ8vz&#13;&#10;E2o27Ej/WtscJoAkto7AGG3QrW4fxcqkftaYDXtTXL0CKWJh0kEWtZ8KztRrs1k2/k3lvYlOOUZM&#13;&#10;mki92yg4dIojFUP86c97OHf+rAIsfWlHGYgqIDEmjc7aDpZOz1KSVUb/wQbaso6S65fKhYEWrg4c&#13;&#10;Zan3CGePFzBWl0FPeTy9FSkKsow2ZtNdlUXDwUQaS1KVgkUgS0pstAIsX+8y4ZPP9vLHz3fz1XY9&#13;&#10;tu3azxdf7+fTr0345Es9fv/pdj75fAeffL6HP32lj56JA67B0bgGx+AUGI1nRBROAYFYublhZGeH&#13;&#10;nok5Ftb2GNtqP/Ds2K+PxlWDlZMd2/cZssfEFCMba/72/Wv++v4l79++4e03b3j98jn3797hzu3b&#13;&#10;PHr4CGkT+vDhL/z440+Ideebt9/w9s23fPPmW968eqmgzJvXL3j2+CkS1Hd/7S73Vle5ee0KC7Pz&#13;&#10;jAyOMT0xzbnpOWanZpk+M8PNa9f59v0PvBNY8/Yt796949XLV7x59ZzHDx/z9PFTHtxZ4+HaMi8f&#13;&#10;3aW5uV9d1RYQIjWhYh9JO9Cg2oN09iDdqrJYNgBLWlajqu2MT6pSliABLHEpUh+uvUouVqHE9DoS&#13;&#10;0+XqsuSSVBAUmoeJVSTDo2PMnBkjMyeRwqJcdu21xsMriNjYOPRNjQmO9CciPgxXHx8cPN3Yb2aO&#13;&#10;tcYKJ1cnLGyt2W9qio2TPW7+7li5aAiN8SM8PoDAaB9C431JPBBIeJIXQdESTOyKZ4ArwWIhCnQl&#13;&#10;Ni0M/3BXYtICyDwYRfKBELyD3YhLkmOShPVqTzBVfa1UykYdITjiMEHhZWoNj6lEJiy6AgkOVeGh&#13;&#10;UUdUCK4E4QpgiYw5QnRcJdEJNaQcaCarUK7Ka6/OS11zRl4bWQJcCtvJP9RFXkkXOQe7yC3q2qhg&#13;&#10;7lBWIJ2qRa0byhUdZBHAUlDSjlxdPlJ1Sk3Z0QEKSjo5UHCStOzjpGZWkZZ5hNSMw6Skl6pJTDlE&#13;&#10;dEwxkZEHiYrIIiI8e7PKNyyymASxKnw8yYeJSSgjNrWauLRa0tLLiAxP49K52U3A0t99QuWUFKW7&#13;&#10;cLIghJa8QOqzA+g6Es18ew4Xe/MZqEkmL8aHnBg/cmIDSAn2INjdE3NjJ4JCMigqbaahuYWj1e24&#13;&#10;ObjjZKdh/+59uDpYEBXqRHSYE3ERziTF+JEc54W1uYGyCXl5anDUGOGkscDB3hyNrSlBfq5kJIWR&#13;&#10;l+bL4Zw4nKz0cHexxtPVBo3GBDcXU8KDNCTFupCW4ElYkCdujhbqe7k7W+LiZIGFlQVOjtZ4e9gS&#13;&#10;F2hPargLGVHuRHhbEhlgT2yIA3HhjkT72ZAU4kBRRhgPV64x0nCI8ihn2ovi6djIX1EZLIcjVbit&#13;&#10;tM0M1aTSdziC3rJw2opC6DsShYCWogR3epsO8r///or/+P4+w9192FjHcKi0j9DoCnxDSlRQq6/U&#13;&#10;uIaVqmwgWQWyCHjxChS70EE1om7RgpjDBAYXExRSQlBYKQq2RGthi6gvg9Xv7hEFFQVSyEgtc3Bs&#13;&#10;BQI0klIln6mF3EM9pOe1k5R5nNgU+bujDb4VS1BKzkmVwyJgRSw/YgMS9UlqbqvanlHQoRQwartk&#13;&#10;EOVow28VSJGcFrG7bMAXeb68pqhTBJwI0JTb8toJUgss21MkE6pJKWQ+Biy6/ZdV4IrAmrySfmVd&#13;&#10;VSHOsVUEhRYTGlHCh+ervFy/zpmBdi6NdTN8rIKRlqNKvSI2IWm7OVmQQWNaMiO1eSz21zDfUcHJ&#13;&#10;0lTaytI5VZvDGQlcP5bDWFMup4+VMNxQwGBdHgN1BZxpr+Tbp8v88OYRBzKP4OKZqmqao+PLVXOb&#13;&#10;QJaUjA2IIiqVA9qR/7eSc6WFL81ILfNvFSuSg/LxbKpXJHulQHtsEQWbun2wg2wBsTr7j0CWzdu/&#13;&#10;1DX/V4ClsPg4+UVtSHCurp45K7dFZXalHqjbBCzRiaUKsPj4p3Ag5wiXzk/yrVikfnzG3z684O9/&#13;&#10;ecU///qan797xd8+vEIA1z9+eKICnf/x4xN+enGPD8/W1Xz77IlWwfL0CW+e31dA5c1LgSt3+ObV&#13;&#10;uhoBLC+fP1CQ5ekjuehwm3v377K8epu19Vus3l1m+fZ11u7d4tLlS1y7tsTC1DRrV6+wODtLX0cv&#13;&#10;PW19tLb00NzYwmB/Fw11DZSUVpFfVEbqgQLSsgs5kJxNW0sb5aU1BHjH4OYWj6NrIvaOsdhpQjE2&#13;&#10;8sDYyBNDsxB2G/jzpy/s+N2nxuwz9OCzLdb87o+W/OHP1mzd4cIfv7Dh060O7NQPYKueH5985cj/&#13;&#10;+KOVmm16fugZBvP7P5jx+Vf2bNnuypavXfj0Czv+8JkVn3xhwxc7nNixxw4751DCopPwCo1lr7EN&#13;&#10;u/WtMLRzxcxZGvECKSnIpqLuJLbObvzuq+3sMDXDJTCAfTZ2mDk5YyzKFD9XzG01uIWEYuvtxS5z&#13;&#10;C4wF4Li7YOPhgk+0H67BHrgEu2Ei9iBrMwwdzHEPdcXZzxkbfw0+cd4kFkTj6O/GwlA/54f6VDDp&#13;&#10;pbEBrknTzMaJ+fXxTq6f7ta2z/wGrMhjrkkeyXAvC/1tqlXnxkS32rZ8doTrZ8Xus6Fgme1n+eyw&#13;&#10;mhsbgEVAi2SSXJFKYmnQOX+Wu9eWWL9xlXUJsF0WKHITASW3b0r2yg3ECnTn1g2Wry9y4+oiVy4t&#13;&#10;bc71K9dYvr7Myg2tbejW9csKzMhjby4tqgvfT++tK8iigyuyPlq7zcPbq9y9cY17V6+wfm+dpyuX&#13;&#10;eH11nKeXxnh0YYT7omKZ6+X+dDfPzvcp648CLEtD6nECWOSxAlvUXBpWgOX15bFNwPL9w2X+8dMH&#13;&#10;Xjx6wbMHz3j55CXv33/LP//jn3z48UeuL5zn/NioauI5NzzIhbEhldNyfqhLAS8BLAJWZK5N9HFl&#13;&#10;tFvVSa9M9XN3bpCV6V5uTfWydlZbDy2gRVQsK2okb6aHW+NdCq7I7dXJXtZm+rkjQOZMJzdGOrk6&#13;&#10;1KmyWK6PinKlcxOoKLAi0EVmpod7c/3cmxvjTXMjHwoO8q6slGd9JxW8uTnWyeXTfVwa7WO6r4vh&#13;&#10;ngGlYBHA0itwpV1q0/sVXJHbYhXSVTVL2G1VbYcCLKUV8hmplaKydv4tuzmIsp5IMus9iT9ih1+m&#13;&#10;CbZhevikO1BwMoSUKl8MXAyxDrLA3MeMr43N2G2lUXDlk10m6DnqUTHgTdWAB4e73Dl4wl1Zhco6&#13;&#10;A0iv8kTf2QQDN3t22zuQXOFD8hEXQrNt2Wa8m/2afYRlOxF/yIWIfHtMXPdh4GCBvsM29lp/ibXv&#13;&#10;14RmGJBXb0V+gz35Tfb4JRmy1/IL9Ky+wNRlK8FZe/FL20NcmREJhw3Ib7agsNmc5DIDzNx2YOtp&#13;&#10;j1QsawGLFWk1lhxoMKCgxYiqfhvKOqwIzdlL9EEjEktNsPfXBt8mV2gIyHAhINMV31Rn9R7ssdvH&#13;&#10;Pof9WLjvxSnICJ94W4IznAlPtyYy25q8o74cPu5BcYsjB6qtyThqTVyxKakVopyxJbLAUIXmesZY&#13;&#10;qCCniCwXwrOcyasN4kBlANFZVuww3MvW3ZbK+iMWof7e06pRqKN1gBaVvdKiIIsAlqaGNvW40wqw&#13;&#10;zDI+KqBlhsnxsyzMX2R+YZG5hUVmz13izMgcS/OzNFQ303Ksk/r6dkJC0tHYh2NiHsyh0mO8e/mU&#13;&#10;d4+X1bx9tMzz9WucPX2a2spGzC0dVP2ysaUNe/TN2L3PUqlX9ptasc/Iij37rdhnrIUrhpZawLJL&#13;&#10;AIueFdv2mPL1XrPfgBYrtu62ZssuK74UwLLNij99JaDFij9usVTzW+BSXl3JP/7xT65cXsXSIgKN&#13;&#10;Y5pqCvL2L9KqWEIPa+FKpATTVuAXcZSASAlH1SkiqtTXsu2X0dp1JBhVV/erKolFPaHUKpIjIjXF&#13;&#10;cnVZAierVGNNmGyTXBEFHDaUHAkNqFYcgTsbIwGs2gaeWnQ5Jh/fJ/drw2C1yg0dZFD7LPsQU6Md&#13;&#10;Vccs4KhS+Wa1bTnaqmOBDQJXdBkqourQZq7UKOjx8WsGxZQr4CHKko+zSuTn0EELHWCRD43S+hAS&#13;&#10;K++h2Jeq1M+3+Tj5vgnaTBf5/h9vV/uk7qsiNF67H7++v14F1so+Syiubh9/ZXmK10IlHWxR74W8&#13;&#10;7x9/L4FK0k60AVgiEuq1VqWMVpKyOyk6PMDhilP8+//czcSZWb77ywd6k8q5UtJCQ2UdbZWtjNZ0&#13;&#10;MnP6LBXh2bTUV/Pdk0fcvTDJhb5DnOsu5nRjNv2VaZwojqU2J4y2QwkMVmfReSSFQymBFKaGkx4T&#13;&#10;RlJ4IIlRsQR4efD7P23nsy172bJjH1/v3q8FLNv0+PRrYz75ah//889f86fPd/D7P+/gk892smOv&#13;&#10;Gc6eQbiHxm7Clf1WFuiZmrDf1JLPduxlm56hUpDpW9nw5U49PPw82LpHH1tXezyDvTG0sebnH7/l&#13;&#10;p+++4bt3b/nu/XeIguT50+d88+Yb3r97z7t3P/Dttz/w/rsfFVwRwPLu9Wu+efFcQZWXz17w7MlT&#13;&#10;bi+vMntmmonhMRXUNzI4ytT4JFcvXuDe8i2erq3zaPWOWtfXVpHQ24f3H3J//T53b9/l9q1VpXp5&#13;&#10;sFHnrADL7WVePbrL8eODyv+tAyyS0ZGW3UhSprZBSBdwu7lKO056hcpsyTl4ktiEo8qDH5NUqVQs&#13;&#10;4bFHVR5JfOovrUNRiaJGKycyplgpWJpb21g8N0tWThJHDh9mt54NNhpPLG0tcfJwUhOVGP7/Mfbe&#13;&#10;T3Hk997v+RPOqVv1lI/z5lVGQhI555zjwADDAANDzjkjBCJJICRyRoAACeWcc16tpPXuetdxvfYe&#13;&#10;23vCtX3sW7detz7fZhC79nme+8OnuqeZaWYIPdOvfgdiUuLwjw7BysGVXba7VEOajaMdTp4eeAf5&#13;&#10;Ea2PJCJBqpdjSTUnEBYfiF+4F3pTGLr0UOKNkUQlhil1izErTkGWjPwk9BmRJKaHk1WUqCxCuqRG&#13;&#10;MnM7iUmsU/kqkr0klbUCg+OSGkiU4MxvT3IDiUmi8qglyShQuRm9hIqmNpKS1kxaVgcZOV2q0lpO&#13;&#10;gDTVyoDKqyiqGHqtRqkZolQCa2tHKa8bW81Y0ZQt/zt1S3mNNHwM0tQ0SnPLOE2tkzQ0j1NVM6xa&#13;&#10;oPJLJKS4V13Bz8o/oOCXVDHLFJb3KwhjzmklzdRMfFI9SanynNvJyu8gM79DneQVlfeSU9CtFEta&#13;&#10;3kUH0bpSYnT5nDp+jN/98iWTwwdZmBrGbAijOieM3rI4ekpi6ClPYLotiyMd2cx2meiu1FOfHUt9&#13;&#10;np4SYyxpkYG47vbAzsodT3tfsrNKqa9rYW9bP7EJBYQHBRPo40tUqBfxUaJI8VVKlshQd1ISIrHf&#13;&#10;ZaUmRR+OISmcUMnYCfEmLiqQ9JRYMo1xqsI5KsAVL3c7gvzdiA73JTQ4EG+v3YQGOSuLUGF2OCkJ&#13;&#10;4fi4O+LpbI+vhxN+Xs64uznh5uGq7ETJES6kRrkryJIe54k+xofkOC/y0kPISQqgrTKNmxcv8Pjm&#13;&#10;RboLk2hNC6a/VI8oVwSujNXoGatPZqw+SWWwzLRL9ko2s20mZlqNHO3MYrI5lZa8CCYO1PBfX33M&#13;&#10;f/zmBdfPHMPOLh59coMCKgJYYvT1ROgqCddVEBZXTpCqbC4kJLKE0KgywmIrCYmuIDSmUtXFxiTU&#13;&#10;ER9X9Y3RSctOYg3xSVLbXE+CsYmEjD2kmjrUCNRIlcrxnG4FWApX84MErFisQesBi1iBSmvGVNCt&#13;&#10;qLUkk0XaggR+FFePUlw98k3AUvKPAEv/GmQR1ZcoVGQErKgA3JI+LdNF6p8lV0X+los0pYxFwbIe&#13;&#10;sEi+WHbhQfJKDqv/geT0NmT0yXWEhpfy4e0LPLx2hiMjfVxdmmC6u0lBFrEHiTplqKGEvtJ8Dpbm&#13;&#10;M7uvlEvj7Zwb2cNCbzWLB2s5friW86P1nDxcycy+PKbaS5jpKGexr575niqOH27ml69u8+XnH1Ja&#13;&#10;3EJQmAZYJK8kPatVWYSylO1Sg9kaUFmnaFHA5TVg+TZoEdWKZQS2yHphxTrAYgEtVYMKsFTWywUO&#13;&#10;mcG1UYG2KuxW6ptfK1hKqw9qIbp10jo0qFrK5LhSXjVAeeWAAi2qaa5Y3ifayCoQuN5KjK6EWF0Z&#13;&#10;CfpKDh8cVCqVy+dP8+zRLb781Uf89tc/4Tc/fc7PXj7m0+cP+O3PP+DXnz3jwyd3eXzjKj9/dk/V&#13;&#10;nJ9aOsGJ5XMszp1kYfYYQ4cmmJmYY3RgShVK7GnspaWxl4FDYxydmaOkrI2C0m6KKw6QltlMSkoZ&#13;&#10;ubkNGAxlxMUVkJhYjMlUjTmrnP37emms68CQXk+MrozQiHziYs0k6LLRxWeTaiwmKCIL35B0IuKK&#13;&#10;iQ5OZm/LfrJM1YQGGvHyScPJI5WdtrHstI1ZXcZiZRPLtt2xfP8NZ/75f72Hi0sob71nz/d+5MgP&#13;&#10;33LhrQ2evPGeOz9+R5o6A3hzYxA/3hCwBlne3hJKcnIJ1jtDeGeTP5t3RLDRKoz3NgfyvTed+P7b&#13;&#10;TryzxRtTZiHZOTVKddjY0I5HcCRbbd3YauNOQIQO37AoPPz9CQqKYJutKxttHIk26kjITGSzg6uK&#13;&#10;hNho50BoUhiRiaH4RsSSkleIU2AA211dCNKLDTqK8KRIXIO98YsNwjPCH8dADwVYHAJcsfV3xjbQ&#13;&#10;mQB9IIYiPZ5hEm47ydnpcc7OTHBhbpIrC8MKstxc1hQQt5eGkbFAl1uLg9xYGNDCYBcHuLt4mNsL&#13;&#10;/Vw90sf1uQEuzwxw8+gYoqjQTvrHuLp4mCtHB7gmGS3HV5UYJ2a4e3KO2yeknniGB5dOK5WJKE3+&#13;&#10;blYzWAS0CDCREUXLxdNnuHj6NJfOnFGg5ebV62uARfJ3RPliASwWBct6uPLt9VfyvZ8+UUrdj64u&#13;&#10;K2gi4OT52WkVJHtpdkhVHr86O7EWYvv5zSU+vnqUT6/OvR4BLQqyzPHT6yt8em2FL1494KMPX/Dk&#13;&#10;3hOe3nvKBw8+4NOPPuWPf/gjv/+33/Pk3n0FV84fmULGktNyZmaUa6IoWpriusziuAZaZHl0jNtL&#13;&#10;49w9NoFYtR6cmOThyQmViyOAxfI7EzvRg+MTCrIouCKAZd1I/ooAFgm5leWto4PcV+oVASpiJRpF&#13;&#10;lC2WeXxikienj/LR+BBf1NTyi/o6fnKwixeLwzxdHufK/BjXjo5zcW6EpYnxNcAyuQpYBKrIKNhy&#13;&#10;aPIbgKWra1jlsEjIbWOLtCwO80/xRf5UHdaT3RpKyYEg8vb5E1PkTGpdKOUHE/BJdscm0A7nKCcc&#13;&#10;wpzY6ubOu/ZObHYO4A1rJ9xi7WkYDqF5NJzKg2HktwUSV+BOQpEf1j52vLFzOxtcXLHy8SbU5Imu&#13;&#10;wAW3KGve2bkRK7ftRGd7kVTuRXq9D8Y6H3RFnmQ2+pFcYk9cti25TU40HnYnp8lFBdAWtXsSk+mE&#13;&#10;Z+QOrFzfICj5PUKNG4nJtSK31Y76Q54KsOQ02RCUvJm4PDs22m8ms8FLQZa8fZ6U7Hcju3E3xe32&#13;&#10;NAyIPciNPaP+1B/0VlXMUsucUu5KiNGH5IowEopD8E1yxSPWEf9kF3zibfGNtSHc6E5aSShJBb6k&#13;&#10;V3hS3eNP20QIhXvdKev0Iaveg9QKF9KqnUkpt8FY4Yi+2AG/RDt2ejpT1BpDUWssrcNG6vqS0Jnt&#13;&#10;+Zd/fYsfv++uVCvSJCTqFalsHh7QqqFEwWIZsQjJfeZnj7NwRBsBLDIry6c5eewcp1cucnrlAqdP&#13;&#10;nFZzauU0c/PHWVo+zfTMEq17+/ELSKe6upund2/x2bNrfP7BdT5/Lh7A6xydnqG2ag+Ozl7scnLC&#13;&#10;0cOTHXYObLd1Y7utOzvs3Nlu48EOGw922nloChYXTdGybZcHW3a6/QO44sKmHa8By9tbNbCiAItA&#13;&#10;FpkNr8cCXCrravn666+VtcHXO52oyMK1DBaxCsXqG4lLalITndhElIy+SVXWaXBkr7IEiS3o2yOA&#13;&#10;RRQmcj+xFMWvNgKJnchSU/wajHQq64+c1ItiQqqORcEikEGd6H8DsHRqNcLGfVrOy2qbjkAcAS+y&#13;&#10;bw0g/D1gEaBggSbxxvbV59SutRcpW9M+FSgrwbLyPMQqs34E9lhkyup7iAJGlCiZGgwR2056rgTF&#13;&#10;9il7j2SxCAxJyN6PTlQqlquL69Q7WpuPBPt1qNe7Hn6sV85YYIoWorsOvggQUc+jnYRVeGSBIyqE&#13;&#10;d11Ns4I06+CJdj8NOlm+lzzG8nhZavkt3aTnHaSgcpSmthlM2a1897vbOXHqPF99/XuGTA2s5Dbz&#13;&#10;wd2bHB2eZ7C+l5/+5FPMfsnEhuv5f//6J24dn+PkQAUrh8qZ6ypitDmbgzXptJfo1wDL1N4C9lem&#13;&#10;UpdvIDc1EXNSPJmGVN5+bydvvm/Nxm02bLayZdM2GzZs3c27m1YVLO/v5vurCpYfvi2QZQtWu1wI&#13;&#10;06USGKXHNzIWgSsS7ubs4Y2tkztvbtmhAIu9sw9OTsFssgrEJ74Yp+BUPIO88Q7zxyskiD989Wu+&#13;&#10;/NXnfPnrX6zZdCQHRUZgy6effMarD1+twRULYPn45SuePX7KzSvXuHH5Kitz81w4foyLJ05w5dxF&#13;&#10;HlyX3JW7fHD/tprnD+7ysVwxefRYgZSX4j9/+gHPn37Ai6dPeflQ2/7ssWS3POXlsyc8fyi+9YdM&#13;&#10;TCyTntOOOa8Dc24HokwpLOtVV1DXoMpq0G3mKlwRwJJf2q1k4qJgyTDvVe0eAllMud1krqt01hQs&#13;&#10;e4nV15GQVK3aUMIiCzl34ig11bX0dHYQFBLPxi0ubNu9i12OEhjsTlB0OFHJ0XiHBRIY6cn2ndvZ&#13;&#10;vstagZUofRiBEd6ExvmvqlZiMWbHkWAIxS/ME59QTwVbQuN8SMwMU6oWU54eo1mHwZxAkjGc1Ixo&#13;&#10;zLkJZGXrCY2QD9pl+IcWqgmKLFH/b5KpEhZTQUR0FREx2kTGVBMZW01UdBkxUXnoEsoVWBHYokuo&#13;&#10;ICGphmRjM6ZcCaU8oK40C2CR0M6C8kE1RRXr7T6iZDlMmQCWWgmoFfjyGrAIZLGoVkrlJKdOy2xZ&#13;&#10;D1haWidoaZtSgKWiaoCC0gPqCnO2tLnkS05Cr2qHEbuEAJZsURoUHcAk9sV0CQJvUjBJLCHq5FUU&#13;&#10;A3n7ySnoJc3URaocjwWcpTYTGl1EdEIRZ06t8IcvXjIx2MfcxCDmlDCqs8OZ3JPGcIOBA5V6RlvS&#13;&#10;mWzL4Mh+E301emozI2kQ5ZAhFEN4IA47NMDiaudPclIO5rQsGqvqMBlzCfDyxZAQR5YxFHNaMNkZ&#13;&#10;IRj1fvh52eHjsRtn+614u9mRIOqkuGD8vV3QxQaTYYzFnKEjKjxAWXxcHG1xd7UnIsiPtKRIjElR&#13;&#10;+Pg44eiwg4gQV7LTQzAmh+Pn4aQAi7+nM4E+LkrNIlBGlC/JOj8MkW6kxbpjTvRQobeGOC9KMkIp&#13;&#10;y4ygKieOh7euc/v8Mu35KbSYYjiQ/zrcdqI+ZRWwJDPemMJSVzZL+ws52p2PBNxO70ljpCGF/WXx&#13;&#10;TPQ28sdfveQPP3vO8ckxXOzj8PE04h+US0BoIQERRfhH5OMVlIlfaDb+QWY1AYGZ+HulEuSXQWhI&#13;&#10;Nr5+mYRHFxETX4EuvgpzZgu52a0U5rdRkLeX4sJWKir2kJ1Ti85QQ0LGXq05SIJjc7oQ609Wfi9Z&#13;&#10;eV3kFvdSXDOilCBGs1iDupWCxZjTqVQmpsL9ygokNiEBLKJCEbhi2f4NwFLarwGTIs0GpOCJKFhK&#13;&#10;NfuQPDZzFayshyuW5iGBKRYrk2S4yEjDkeX90bJUVj55rqv2IqkiF2AqsEqfmsujKyd5dusCUwM9&#13;&#10;XD82xcjeao70agqWo30NjLeVMbqnlKmuCpWvcnG8jVODTQqwrAw2cHasmcuTzQqwTLfnrlY0mznS&#13;&#10;VcF8T7UCLL94eYsvf/aCmqo2gsPMJKZUkWSsV60xmdntaMdTraHNXCBAWsBmj6Y+K96/qmKRMNte&#13;&#10;9T+rQm1L+pSqZT1weQ1apE55VbmyHrDUyvFkSB075PhhmYq611BFU7VoSpecog6trUgAi5pBBW5F&#13;&#10;xVJWqQVryzFGnq/kb6WZOxRQVoDZUE9aZgsjw1OUFVaRFJ9BRmou1eUNGA2FCn4kGapJTq1TQcyG&#13;&#10;dFE6tyhV3cTAIGVFlZjSi6mu3I/ZvIe4uArCgwuJCC9Bp6slO28f+cXdFJT2qGybyYER4hNLyczZ&#13;&#10;S2FZjwrsjokpJCIilyg5VsVXkGhoVLlhhrRq9jR00dfRr71/VfSp30dsbC7xcdnodLmkGErRGyop&#13;&#10;KGqjpm6QNEMlXZ1DmDNriIk0Exyej19IAc6eRgVaXLzS1Lq1fQLbbeP5wZsufOcHW/HwiGTzNjcF&#13;&#10;VQSurAGWd914a6Mvdh4mfMLL2GqboBQs3l6JGI0V7LQOYdOWMLZuC2fDthA133/LiR+/78Z723zZ&#13;&#10;YR9B574OWve009TQRn3dHhJS03nfyg6PoAhcfUPYvGM3yUYT9i6h+EdGEqCXnJUQfOLDl91W8gAA&#13;&#10;IABJREFUcIsMxCUigNCUEN7atBNTWjW6iHLC9ElYOUkbUDhR6TE4+3viHOil4IoAFu9wP+x9HLDz&#13;&#10;cWSntyPW3o44h3lgKjdQ1GjW1Csz0ho0xMnJQ5yZPsTlhRFuLo1w+x+oVq4vDHJ1XoJgh7l3bJjH&#13;&#10;J4Z5eHyI24tDXJkd5vhAtwo5vX9qhkfn5nl0foEbx8a5clTsR8NqeX1ZgMGEggZ3jh/hzvkV7ty4&#13;&#10;pOxe9+/cQJtr3L11hXu3xf5zVSlYbt24zG3JY7l+meuXznNu5Tinlhc5d2KFK+fPcensae5cu6a1&#13;&#10;DN25xa1rV7hz8yr3RJly9w7P7t9TI2BF1r8NWJ7fu8/D+6Jyuc2rO+cVYHl5cYEHJ2Z4fPUEZyYO&#13;&#10;c3Kgm4dLg8omJCqXz24u89H146/hioCWbwCWE/zs/gW+/MXn6nPdkwdPeHJXPsc959c/+zV//tOf&#13;&#10;+eKXP+OD+3c5NTPJhblpLs7NcHJqglPTk5yekealWa4sHeHq0iw3LEqWpQkFWG4tjnFveZJHp6ZV&#13;&#10;q9Ozs7KcVrksGmARm8+Egi8KshzT1CwCWCSHRSxDd49qAbeiZFG/11VrkATcSritBazcXxrm3uIw&#13;&#10;snywPMaz+TF+3tLMrysq+Kyliaczwzxamuauqooe5uIRqeceXctgURahQU3FInBFU7BMrlmERMEi&#13;&#10;0R3t+yZobRtXNc0KsGxy2UZkjg/Nkym0H4mlbjichHJ3Qsw+OEQ6sTvEgU2uO9nqsZvNrrZscHHh&#13;&#10;LXt7Ntj7stnFA48Eb0p7/CnukhYfPzzidrPTdyt2wTZ4J7iy0WkXG5ydedfFGSvv7egKXTA1+uAU&#13;&#10;sQuniJ1E5rjQOBZF+1wcTePRVPb5klTuQdNQAHtGA6na70FVtyuJJTsISt1EqHE7JR2u6HLtCNRv&#13;&#10;oG6/I8mF2wgxbiez3kVBk+o+F8q6HMiq20XdYVc22G3gbet3yKj3IKXcnrw99pgbbNAXbiO32YbW&#13;&#10;YV/2TfjTesiXzAYXTA3O6AodCE33IibPn5g8P/xTXHCPsyE0w5UggyNpNX4kFniQXhVAZr0/oWnb&#13;&#10;icrcTFG7A7kt0g7kR8Fef0x1GmQxVtpT1u5N4R5vsuqkbsyVAJ0rhsIAChqjcArewS5nD/6v723k&#13;&#10;jfe9VbaK2INUyO3wEdUidKhPC9bp6uhHPF+9PUOrgOXY3wGWpfkVFqYXObF0lnOnrnDimMj5T6qx&#13;&#10;ABaBLIcOjZOVUUJpcT13rpzjp08kf+Uynz2/xUePb3Bsbo6yknpsHdywc9Vmu62jgisCWKxsPNi6&#13;&#10;20uNtb0Xol4Rm5C1rTsaYBEVi0CW11ahrTvd2GHjjdVubzZt9+DNLesULBa4IoqWb01FfaWyNnz+&#13;&#10;+S8ICsgiPDxHVTRHxdcRrZNqZi3kNjaxgXi9NiJRTjZqk2TUJMxxKRJYq4XWSnBtlHj/VwGLgivr&#13;&#10;AIsE0WogpFtltAhkkepiyVWxnPAbzJpF6B8BFpXrIvcVYCPZMKtVyxqsadf2uaq+kP2p7796n3hR&#13;&#10;rVggy3rAIu1FMkaBDVpDjwCPRMkiWYUsAmYSV5t7LNtlKXDDAj8ERkjuipwEia1GYEiiqQ1d9gHi&#13;&#10;cyQnowODSR7zGv4oBY1YsCTUVwXsWn4OYr1qV4DHsv9/tFyvNlkPRiw/S7FLrT1OgNU6gCIwRX7G&#13;&#10;8n3V9/qWtciyP7mfMecA1U0TNLfPkJRSw49+tJsrt27x9X99zYi5mYHIXKpr9vLTZz9hj7mBieEZ&#13;&#10;8kLT8POI5K//939wbb6T2fYc5jvyWeguYmpvLvsrDbQWJjDYkKUULAJYeqvTKM3QKbgigCUlPp53&#13;&#10;ttiywcpOVTNv3uLI+5vteHeTDe9ustUsQu/v5oeiXnlrC9/78WZ+/JYV725xxsE9hJ0OfljZerFl&#13;&#10;twO7HTwVXNm62wFrO2dcPQLx8YnByi6K0Jx2IksOEGhqxDO2EM+YIqwd3fj6D79ZBSw/+wZgkZrm&#13;&#10;Fx++QKSmr5495dNPPlaQRdQrMreuXOXk4hJLs0e4efE8H967qULWPhR1yqOHfPhQRt7Yb/Pysbb8&#13;&#10;+U8+UMBEPOvKt/70qbZ/+R5PtG2PJJzt2UOePXrI0weP+PDZc86cvkRJpfZhWWTr0iQk6gdZZud3&#13;&#10;k5XbqUa+ZspvxZS/V+Wq5JceQBQs2WIDypUP2a2qjUhO6OXKrLlAk7mnZ+8lPrlWaz/RVRISno+H&#13;&#10;t5GlI5PU1zUycLAPU2Y+23bbsNPBAXd/P1y8vfAK9iciMZrASFfS8iIIiA7AWeqzY6LQZ0URmyrt&#13;&#10;QAHEpUbiE+JFQIQ36dkx6AwhCq6ImiU0zpOUvDCSsmIwmPVkFRkxZ+lJSw3HaAjDnJlAuH84EYGR&#13;&#10;hAdGEh+VRHxUMroYAzmZ5WSbysjMKCM3r57c/Aba9vawr30/bW376eo4wHB/PyOHB5gcHWF+aoS5&#13;&#10;yWHmJmc4Or3CzPhxqusOk1ci2QkH1gCLwBWZ4krLHNIAyypYkapmsQRZToLUcrU9SHJYLNsrajUF&#13;&#10;y549E3R0ztDeNUtd4xglFf3kFfeo32FeiQCWDmXTyhJLRYGcqHUrZY20G6WmdZCa3oGcfKZnS4jx&#13;&#10;Ac2eISetmdI01KFGL8dKfY06WQmOzCcuqYQrF87wh9+8ZHLwIPOTQ2Qla4DlyD4TE3syWOjKZaW3&#13;&#10;iMXeHJYPZXOk20RHWSJ1OTHkKbtNBLFB/ng4uONo60OmqYT97R0MHOilub6VIN9gAnz8CPJzITbK&#13;&#10;C6PULCf4ER3hpfJWpJI50NeFkECx/njh4+FEbGQApvRY9LpQXJ0d8PF2w8PVFlvrbYQEupORFk1G&#13;&#10;agwBAd4E+Lko+49eF0RKcghhQe5KxZIQ64chKZDocC+VzxIX4anqmdMS/chKcCc+0puMRD8yE3zJ&#13;&#10;NwRSlR3J9fPnePnkLotDXezNTaItJ55D5TqGa/SM1yUzrtQromBJZqrVwFKXmaX9BSz2FDCz18Rw&#13;&#10;bTK9JfF0F8QxtK+G3//8Q/74y5dcObZAgFcyUcEZJEZlk5FURJK+kJS0QtKziimtaKC39yAdnftp&#13;&#10;aujgcO8AY4OjLC/Mc+HMCpfPneTymZPcv36Jl49u8tPnd1WdtNx+fv8KD66fZX56CmN2q3qvSZV2&#13;&#10;npwOjDldSr0iIelixUnL61IgQxQhAizEppOWq+WhiJJEQEpBxZCCLGugpKR/VX1ycA2eiA1IGoUU&#13;&#10;VJGcFYEsqxahPGm9Kj2k3v8s6hWLgkVgjcAWiz1IAIvBvE+b7H2q0lZsTWLrswCW1Gzttcjr0cCh&#13;&#10;ZjWOT24kXl/F3SuneHzjNIuTfZyYOkhPTR4zB9spy8/l+EArY3vyGW3JY6azgrnOUs4M1XF+rJG5&#13;&#10;/ZUsH6rj1HAD50bqOHGogolWM9PtJUy3F7PYW8uxQ00c62/k5y9u8rufv6Cpfh9BoWnExuejN1ST&#13;&#10;lrlHKVi+CVg0i6aAE4tNKFupCfuUmkzWBbCshyx/Zx0q+weARayI/zvAYgm9tdiG6g5RWnGAqmrJ&#13;&#10;YVmtgq45jIBbgSuiYimp7FcqR1OuVkkvar10c4eCGBKS3tw+weT0MiMDw5QVNWDObCAhqYHgyEr8&#13;&#10;QkoJiqgkIq6WmETNUh6lqycwrJjJwWHaW9qoqWxiaGiBgaFFxI5kkPZEQzOmnC6a2yZp2TdJbdMQ&#13;&#10;hcV7OT4zo47PBSX7KK3qo6CkWwFvsb7p06TtTTLB2hSsyjA3c7DzEFMDY6q9qaz2MMnpDcQmlhGf&#13;&#10;XIHOUIU+tYak1Cpy81vV609Kraa1tZf6mlYCAlMIDc9SNfI+fqm4+ZpUrfIux0R22OnYYRfP5h3h&#13;&#10;bNnuT3B4hlq+tVFs9368u9WHH73nitx+a4MXm7aHscshgc3WkWy38ic2Lo8scz07dsWyYbPsIwZ3&#13;&#10;HxMOznq2bAlh++5QvPwNePilcXbxKKOHDjMyNMDE6DCj/X1UV1UTEZODnZs3mTnFlDc24CYXJ5KC&#13;&#10;CUoOISAxiChTNJGZ8fgnRRCeEsBf/vIXfvvF77ly4godFfNstXPGztNPWaG3Ozng5O+Je5gf7mE+&#13;&#10;2Hvbq/GPDsLKxUlVNntF+JJTqUefHcvK5DAnpoY5NTOC1DSfGBvkwvwEVxfHuSZ2j/lhLswMqkah&#13;&#10;8zMDnJ48rObs1GGuzg8pyCIKl4uzw5ydHODUSC9nx6WyeZxHFxd4fHmRu2dmubkyybWlMa4sjKiv&#13;&#10;XT4i+x7j1socdy6dVkqT+7evcv/Ode7fubY2AlhUTfOt61y9coHrl69y7eJlrl+8yKUzkps5zalj&#13;&#10;R7l4+gQXTq1w4+J5Hty5pfJ5rl2+qmxDj+/c/oYq5pFkstyRi1zfhCwP7z5UgOX2tcs8vH6Bh1fP&#13;&#10;cOv0ItePT3Pr5Bwrgwe4e3yKF2fGeHx6no+uHeOjm6e+CVf+AWD57PYZPv9IMlc+4MnDJzwRiPPB&#13;&#10;C774xRf8+S9/5qvf/YYXj+5zcvoIJyfnOTm5wKmZWU7PTHNiYoTTU+OcnprgklQ5r9qEbi5PcHNx&#13;&#10;TDUC3VONR9M8PzfNqwszPDszxaNTk0rZcle+tjLN4xPTyhJ0X3JavgVX7go4kdDi5WEerGawKLgi&#13;&#10;DULLGmB5IBktR7URwKJgy9wgjyoa+TyrmF9VVvJsapAnS9M8FsCyOKXag44MjzE9MqXN8ASjg1NI&#13;&#10;RbNlJBO178DrJiGBLPs6xlVds0CWppZh/ult2624RNvTOJ5C80wUtYfDCDW7sDPYHutAB/zSfNgd&#13;&#10;aMtmt11scbXDPToCm0B/dvr5EZIZQEReFAmlbnjodhBf6Ip71HYcgzaTUeNJWU8kQUYPbEPd2B7k&#13;&#10;TnJdMLVTSZh7YtBX+xKQao+h2ou2I3HUDEaQ2xaIsXY3HvHbqe33o2kwgKxaFwpbnKnsdSU0XaqP&#13;&#10;3yapeDeVvdLCY0tNjxPG8p346LcTYNhJRo0d5T2OVOx3orrPmbpDruz22spO981ssH2b3Z5bMNXu&#13;&#10;onHIk/p+L+JyrVVjUOMhXxKLbMhukaBcZ8wtLoSk2xGd44q+xBu/5F3YhW3AMcgBn3hngg1uROfY&#13;&#10;k1BkS0KhDTFmK1xDv0+UaQOpFbvIafYku9GbrHovUiscMZbvUvXS0lZkrHBCX+hBoM6Z5BJXolI8&#13;&#10;aR6JZKfHTv7XD615c4OXUqyILUhm8JAmSzrYO0rfgVF6ugYVYJFf6PjIHHMzyywcOcbRuWNKvbKs&#13;&#10;VCwrzAtgUUqWs8o2JNahpYUV5hdWlIJFAIvAlv7+UVqau7h/7ezfAZblI3MU5FWxy9ZJ5a8IZNlu&#13;&#10;68q23e6r4/kasMgJoatmFRLAYmXjztZdMh5qLJBl+25Pdtr6YG3jw6YdnryxeRWmiGrlfwIsm91J&#13;&#10;zTRx5/ZjLpy7SYBfJqGhZgVV4pIalXrl/whYUi0e8ddNHHLFODqlUYGJ9QoWsQdpjUBtCqaI0sRi&#13;&#10;8dGn7VM2IYsqJjnTEnCrwQa5n2UEmEgejLQMWeCKLEUZYwnMTVQWGVFitK+7nwT17tHUKqr+ea+m&#13;&#10;ZhHQsgZY2tQ2gSwWsCIKFrktgEXW14OXbwMWARmS3ZKV/z8DFmnn+bZKRCCJBle01iIL2FiDJN9S&#13;&#10;oViAiTxmPTD55uP+3n4kP1f1mHX5KpZ9iWJn/dfW70tes9RkltWO0bB3GkNaPd/93g4m5xf543/+&#13;&#10;kcGsRkZjCzCkFHByepnu4jaqi5tY6p/AkJjOX/7za86PNnJifzFTzZnMtJoZa0yjtyKZ/ZVyhbyA&#13;&#10;mfYCRpvMdJQaKDTqKM5MVZAl1DuAd7faKcDy3mbbVbAicMWGdyyAZYMNP3rXSsGV7/5oM9//sTXv&#13;&#10;bXHkva3OvLnBXs17G22x3u2p7Hc7HSSfIQgP9yh2e6UQktNOYE47wXn7CCvsJii7DU9dKcGGGtLy&#13;&#10;pGK8UoMsv/nNGmSROmUFVwR+rEKWn7z8kM8/fsXnP3mFJNM/unGFCyvHuXv5vGonefXoDq+ePObl&#13;&#10;k8cKsjx/+IAPH2lNQp988IhfffohP1mFKwJYHj++z6vnUussEEcDLLJd2hieP3nMk/sCWp5w89pN&#13;&#10;Kmr7tPyV3E5y8rvUh9rsgk5M2W1rjRemvA5MuV1qCsp616wvSvmSJ3aYdmVDkVrU1Mx96uqsnECk&#13;&#10;Zraq2liplw2OLMbH34S9k469e9rIMhdiTMvhvW122LsLMHbFOzhA1V27+ngRpY8hKtEHgzkMz9BA&#13;&#10;fCOi8AqPICopCL05mvg0CbKNIjgmAI8AV2L0QQRHeRMU5UOsIYLY1GAM+eHoTTHEp8aSW5ZBXk4y&#13;&#10;WaZY0o2RmDISuXpumhsXBWQd4cX9k7x8cIrb4pe+fUzNjfNzPLxziod3TnPlwpKaqxeXuXhG8rRm&#13;&#10;OLk0y/L8BAvTQxydGWJ8aIxDvVN0d4yQXyRKEAFN+8kr7VfWCVGxWCCLtjyo7DqiWimrlSwWqWz+&#13;&#10;+6vNFrBiWcrV5+q6QVpaxmlvn6a+cWzNHiRXlgWy1DRPUV4/QoG0Qq2enImdQBQs5oL9ZORoWRdi&#13;&#10;yVhvyxCVgFztT5H8JbFBJjcSl1hDeFQRQRG5BEZkc7B/mK9/9ynHZsdYmZvAmBBKpTmMmfYMFnvy&#13;&#10;uDhSyan+YhVye2aomHMjpSz35jPQkEaRMZTSjBgKU6OJDPDB11VyTwIpLypjfHCIwrxqbHc7Y7Vt&#13;&#10;NzY21oSEepJqDEOfGIAu3g99QiCx0T6EBLgr5YqXmwMu9rsJ8fcg2N8DL1dHrHdsx93NmYhQL2x2&#13;&#10;bMXXy5HE+GCC/TzwdnXE38uV6AhfDMlhGFJCCQtxx8/bCX28hOCGoIv1IzHeH4POF1OijxpzojsZ&#13;&#10;Oj9S4nzJiPciN9mfS6dOcvP8aR5eXqK/Po+mzDj6ShMYqU1aU61o9iBNvTLTlqoULCu9BRztzGVm&#13;&#10;j4mpxjT6yxLoyo9h4dAe/u1nz/n6V6/4xQe3OL84x70LJ7h2YpFPHl7m5dOL3Lh+jIf3TvPyw4vc&#13;&#10;u3OS82fnOH5sgVMnFzkyPc3woWF6u/rVDB4c5/CBMZrre6mt7CEvp5Uc8x4KCtoxZTWSml5Dkukf&#13;&#10;AxaxCIlKRYMunSp0Vqw3MhYYJwBG7EClNeMqb2UtS6VkValS3KflsaxmrKwBFgErq3BFMlikPegf&#13;&#10;ARYLbJG/SdUMJM8pW97r9qLPkDDqfRiy5UJFm2oR0gDLPgxZGnhJyWpXgEWUN4mpe5DPJ9HxVVw9&#13;&#10;e0zVCQtgOT07QFd1LtN9bVQU5rHU38TE3kKOdFexcKCOua5STh6u5tRgLeNtxUzuK2W5v4azw1Lh&#13;&#10;XMFIk4nJvUXM7CtlsbeOpb56ZjpK+ezZlVXA0o63nx5dYpGypoh6RYC1BbBoNcyagkUDLPI/2qXl&#13;&#10;YZUIFJWvaYG9cgEmu/C1ikWqmy1qlsLyf2ARWgUsZbV/f0xRCpbaw8pqKHbDytrDVNb0U159iMrq&#13;&#10;AZW9Ul47oLK2LJXwAlnWAxY57ucUHCCvqJf84l7yi7qpbxzg5MpxTiwu0lTfR2FBB+kSOiwXidLb&#13;&#10;STXtIzO7m6LSfrJyutXXDGmtLM4s0dTYS1HJPtq7pujsnVOvzZjVgSmnm8KSg1RUDyiQUlR2gIKC&#13;&#10;No7PTFNRvofcgj1qe0llL4VlmvpHIH9mfpd6X8oWy2tOG52tB5gZmiDNVEtusVSSt5BorMVgaiA1&#13;&#10;sxFDRr1SGomNKyO7lRRTM83N3ext2YeXbwKh4SaiY3Lx80vBI9CMW1AeNq4G7F1TcHBLwd41me27&#13;&#10;wolNLmanXeSa+lsUKP/6hr26/c4mbzZs9mfH7nC8vfX4+6VgNteRX3YAN788Nm+LwsXbTEpaPckp&#13;&#10;VXj5pOMbnK9yloKjyvH2z2JlZoZLx5a5eGqFjqYO/D1jSTaW4RacgJWzK4Hxkfjp/PBP8CcgIRC/&#13;&#10;OD8i0yOJy47DLzGQyIiENcBy/dQ1bp69ouwl/pHxCrLYeHqqWmgbb3cc/N1Va6lroBvpBdlsd3Vm&#13;&#10;h5sLuswICmr0KpdFAZbJES4uTnFxYZKVYQEow1xanOLS3Bhnpsc4OnSYI4cPMnf4IDP9fcwe6uPI&#13;&#10;QD8npwa4Kpaio8NcOjKsmmPOTAiEGeb87Dh3Ts1y59QMt05McWtlSoW0inLl6vwoV46Mcn1pWoXg&#13;&#10;3r9+nsd3LvPk7mUe3BHIogEWgSv3b13j/o1r3L1+lbs3JNj2hgIsV8+d48LJFU4fX+T8yeMKsAho&#13;&#10;OX70iMq6kwBkC2B5cu/uNwCLUrMoJbEGWAS2PLx1kwd37vHg9l0e3LrGw2vneHz+GHePz3DnmDY3&#13;&#10;j05ya3GKB6fmeXJ+iZ/eOMpPrs7yybUZPrsxw0+vz/HptSP89NpRfnptUZvry3x0+zifv7jPRx++&#13;&#10;UmDl1z//Nb/9zW/5j3//D/76t7/y57/9mS9/8ytOzy4wf3iCE5MLnJ6d58TEGMtD/SwNDnB8ZERV&#13;&#10;Nt9YnEBUK6I0uSU2riUBKVr2imSjPD8zyePVth8JshXVysOVCR6tTPFQWYUsCpbRVSWKBlYErjyU&#13;&#10;WbUCPTg2xP1VuCLbRLkiahcVkruqYhHgcqerizuplXxQVM3TwR6eHBlRkOXm/JgCLLPD46pcRopm&#13;&#10;RoZmlMhh4NAkMof7LU1CoxzoHqS3a4CDXYfp6RhWgGVv+4RSsfyTTag3QelOmFqCKekLU7DEx+CA&#13;&#10;S5wjpr0xmFojCcn0IKPBHxu/3Vj7eLPN0xObIG/SGqPQleuwD7fFKdKWpFIPUsuc8YrZhqnWjYbB&#13;&#10;aPLawnFJ8CIwK5iqcT0V40mYOqNIaQrB3BpAXKFkogQTmy8BtH5k7fHELnQryeUuSFhuZoM7lQdc&#13;&#10;KetxJqXSlu0e7+AQtFFTiXQ6Yay0IaHABt+kHfgl2hNqciEmx4bMOhsqepzI3+NCeqUzAQm72er6&#13;&#10;Jnb+G8mtdyOtwgHfBCt2eL2Jd+w2MspdMNVLbbM9kaYdGCrt8UywIq06gMr9CXhGOxJt8sEx0AbX&#13;&#10;MDsiza6Y6uUxLiSV2hOduRP3iB+TVmlNVr0zsdk2xGSLLcgJc50DGVW7qTngRfV+LzJr7clpcCIg&#13;&#10;3oWipnDKOmKp7Q3lna3v8Z0f2TA1cfT1L7R/ksMHJ1YDdYZpaz3EvrZD9O4fZX/3iJIqzU4vsnBk&#13;&#10;iaNzSywfXeHY0RMszh9ncX6FUyunOL70OgR3YfY4c3PLHD26wtHFE8zNHWN4aIq9e3p4eOObCpZP&#13;&#10;nt1iaWYWc1YJO3ZpAbeiUBFbkACWNXiyWyCLJ9Z2HtoJoa2mYBGFi6ZysdxXy2TZtltCsryw2u3F&#13;&#10;u9s8vglYBLJsXAdcLOub3MkuzuGrr37Ho4fPCQnMJig4i4j4EiJ1ZfgF5eHiaiIqtoo48YCvKlgS&#13;&#10;kl8rWPSp0obw95AlKrmFxIxuZRESxYkFpIjKRFtvV1YegSWa8kTbLqBELDPr80cEIEgr0RoEkfVV&#13;&#10;u9F6BYu6z+r2BAUeNEiiUwBlz98/Pm3Pql1o35pFSO13HUwRqLJ+BKgkmdYpWxSIea1gEcWK2ISk&#13;&#10;XlnyWLQ2oE502b1KwWLI7NSCatdZhAS2WCCHWn5LZSKgQ/YjtqlvBOdKPs1qpbRFhbIeighc+oZ6&#13;&#10;ZR2k0WBK+2r+yzqFi8qe+XsAJMocc/EgeeUj1DYfQZ9Sz7/8ywZa9u7n9//+ewYyG5jVl5GdWcFA&#13;&#10;8wFOD8zRXNPO8uAEn754qQDLR/fPsyhtQfvyFWA5XK3ncK2RkZY8lvsqOdVXxkhDJvmGGLKT46nM&#13;&#10;zyIpIoQ3N2phtu9tETuQtZpNVg5ssXJWCpY3Nuzih+9u53tvbOVff7iZ7/xwK99/w4r3tjiwdZcE&#13;&#10;0jmwaasjm7c5sm2HK1u3O7PVyo233vfCITiLoJx2/LJaCMnvJKyoh6DcdiIKOwjMbMArOofwhGJ0&#13;&#10;xmq++vIXfPmbXyvA8g2wYgEsq8tPXj7lk+ePlVrlldRL3r3Jq8d3VueeClYTsPLBg/tKmvr03l1e&#13;&#10;PLjDJ88e8MtPnqtaaIuCRS3/AWCRessXHzxTgOXR3fvcuXGTxpYBBVjEHiSWH1FBVNYMkSMf6lcr&#13;&#10;RcX6IyNNQoXlvSqUUeqaLYAlK69TfV3uI5Lx9BxNOSF1sDpDHaFxZXiH5OLubWSLVTCRsWYyc+tw&#13;&#10;cPXGPyqWgAhRDDmw08GRHXb2KsQ2OUNPTLIfoTE+BMcEERobSlBUOGHx/iTnxKiJSQkhShQHyUEk&#13;&#10;ZUYTFOuJZ7CjagYKjfPDWBBGXGoI4REBJBnjyDIlUFpkJjM9lpw0I4nR8STFJmDQ6UnRpZCaKBWi&#13;&#10;yeSYSsg1lWBMLiDTXK1Gpy8mPrFITUxCEeFx2kTF5RMfZ9ZGJ/epIiW1ntxCsSh0KsWInExKDa3k&#13;&#10;U0irigWySCCtWIQ0W9CYgiyqNejbKpZ10n6BLOrkqG5QQZaG5lEFWKprR5S9S7MadCEnVcVS2Vx1&#13;&#10;iLzSg2uQJadIslm0jAvLCez6pZzIyomqZFZIW5KE/ApgiYotQxQs/mFmuroP8e9ffcbKkXFOzk+S&#13;&#10;nhShAMuR9lSOH8jj8kgFxw7kcLQnk/OjZVyerFKwZXJvCm3FMdTnxrKnOInc5Eh0of44OrgRHhJN&#13;&#10;XHQSPn4GQgPC2bLZmoBAd/TJwSSlhKDT+REf56MmQedHckIIAb4eeLo5E+DrTpIuhMS4YCLD/PD2&#13;&#10;csfXx4OE+EB8vR3w83EkyN9VQRgFYgI8iIv2JzUlHENKGNGRXgT4ORMf7UVirK+yCEUK2In3XgMs&#13;&#10;WfogspSSxQ9TvA85yf5cOXOaR9dOc3nxMF1lKXSVJH4DroiKRSlZGpKZbkllZm8aS925nDxYyHK3&#13;&#10;AJZMppszGK9LobsghunuSr7+pdQ0v+LxtXPEhCejjzESF5lJamIBScn5BIWkkZichy4xB/+gVCKi&#13;&#10;MwkIy8AryEBAeAYhEUUEheQRGpJLbFzlN/JXJI9FMlgSUluUKkDyhhSoyNaghKhXFFQxSxOdzKpS&#13;&#10;xLwPaQ4SFYmMqEJExSJfF5tOXpn8nY2s5ahIyK2AF6VoWbX/SMhtrvwdiiWo7Fv2cVwUAAAgAElE&#13;&#10;QVQjwbdFGvjLlGp4OTkuEFVnp1YBn9mOZDnJGDIlV61FBfTq0/eQkrlXtbQkGhvRpdShS5FK9Vri&#13;&#10;kmqRynV9qtTmNiHqlbS0SmLjSrhw4igvH1zi6EQv5+aH6azKYXL/Hhorilg8WM/8gTqW+ptZOtik&#13;&#10;FCzLvRWcPFzDRFsxY62FzHSWKsAiGSxDDWkcqs1SKhaxCM12ljG9r4RPn1xSNrr2toOEReUgaghT&#13;&#10;zt7Xx0xR/xV0ka3giaZgkWNqbqEE4Aq42Le2Lg1vZlGhrY7Y/2TM+WL5E4jbrcJw10JuJfC2QhQt&#13;&#10;/RRX9Wvgdp0CTqnhaoYVlJV8FTnel1cPqKmoHVGhthU1gxpcqdFsQcXlBxV8VwrH4m4FfiSzK7+4&#13;&#10;Txs5ruR2kp3bwfjoLL3dw5QWd1JU0EGmvCdkdZJh7sKUI+HnnQpwiAJS3mOyczoYOjRHd+coRSUd&#13;&#10;lFb2Ulo9oPKixM4or7WiapDi8kMUlPRRXjVIff0gZ+bnqKsWYNWAwBVRscgUV2rNSoUVfRRLC1KN&#13;&#10;qAm7KS3Zw9TAOAZjOckZDejT6tQUlXVRUt5NZs4e9KnVKlssLWsPBlMzTU3dtO3pWAMsMbF5hIaZ&#13;&#10;8IsoxD+uCo+QAhw9jCrA3cFNAywh0dls3x22Zu0RBYtAFllutPLHyT1BKVL8gsxERJqJ1ZUQGl+P&#13;&#10;s1c2O+2S8fHNRaerJCu7iXRTA56eZvxDiggIL8bdNxN7pwTGB8bo3NNNSIAON6dwdrl54xgUgl98&#13;&#10;LMH6cBwDHfGI8MA/3h/fWF/CjeEEJYejMxo50D2iAMuXv/6KG6dvcP3sJZ48esyjR/dIzy/FOzKC&#13;&#10;AF2UqmZ2C/FWgMUrzJuUnDQ8wvzwivAnrTCO3MoEvCJ98QiL4MTkCKdnxliZGGbxcD/HR4c5MzvN&#13;&#10;+bkZLs1Pq3yW5ZFBFgb7OTp0iMWhg8wOHGJ++JCCLBdmBbCMcH5mjLPTYwqwnJ3Wap/FGnRNskKk&#13;&#10;AefEjLIGXZkb4cbxWW6fOcYHN67ywV2x8GiA5dHdKzy8e4MHd67x4PY1Hty6zv2b17l37SqiLBHA&#13;&#10;cvHMGS6cPKGgyrkTx9Ty0pnTnFxaYHl+VrVK3bp+nZvXrnH//iOePH6EBbLIZ69vK1cEuKxXuTx7&#13;&#10;cEsBFlGw3L9wklunlrlzStQ4J/jg2mleXDrK8wsL/OTKUV5emuX5hRkFWT6/eRTJZPn85uLqUtaX&#13;&#10;eHHrFJ89v8vvvviSP/7bH/nzf/6Z//7v/+avf/2rAix/+X/+wp//+id++bPPeXjlJh8//ZAXDx5y&#13;&#10;cmKMpcFBVkaHOTs9wtWFSW4ctWSvjGiAZXkEaQyScNtHarTw2ocnBKpI3bLMOPdEtbI8ptqD7i+P&#13;&#10;KLWKQJX1IyoVC2CRpdy2jMUatGYpsgCX0X7u5NVzN6OQJ80tPBsf4P7RSWUTOzk2xNShQXUeLoBl&#13;&#10;eHCagf4JDh8cV+29UjjTd2BYm/1D9HSN0t4xSlvnmDYdEwq0/JNtuD+6Mj8MtX74pdhirPXFWONP&#13;&#10;dL47EbmOeCZaY6z1wtTgi5XbNr5ntY0f2diwy98D/1QvogtjsA5wwybAjuyWACoP+OMdsw1dvgOm&#13;&#10;Bn+iiwNx1/vil+RCYHogwTleRBb7EFXsRVyxGyHpjgQaHHAI3YG/Qato3uK+mR3+m4nI9SC20B5j&#13;&#10;tRUhaRuIzrfG37CFTQ5vYO35Lillu6kf9KC43ZOwNDtCTR5EmL1U5bOu0JGGAV9axwLZNxVMXb8f&#13;&#10;uU3uNA760zwUQOtQNPWHQtli9w7bHN8jZ4/AEkcMFfYEJGwlLm8XvsnWFLfHYOVhQ3iaF/56Nzzj&#13;&#10;nPHW2xNf5EjVfl8NsBQ7Emu2I9q0G32hDeHpO3EIeg+/xG2UdnhS1eNJVq0dZR1uJORbYSjdSW2f&#13;&#10;F60jfiRKBk1BAO4hO4lI3akyV2Yml9Ygy+G+cfq6hunfP8qBriEFWNr3aoClu3OYgUNTzE4tMjez&#13;&#10;pEZqmZfmjzM8PMXs9BLHlySP5ZRqGJIQ3LnJo8xMzqzNwvQCQ/1jtLfu5+q5U7x6couPnt7m42dy&#13;&#10;EnWHlYU5UjPy2O3io+CJhNqKMkXCazXA8nq5fddqm5CE3tp5rNmIXsMYdzZby/09V21DLry7zYk3&#13;&#10;Njvy5haX15YggSoW0GIBLBvdqWwy89vffcEHz14RLR/oArMpyGkmPrUav/A8HNzTCAyrJCqhmRh9&#13;&#10;M9GJzcQmvVarrFeQrF+XmmcLYNEbxbbzOqTWAliUJWhtu3af/xGwCDj5lspEZahYtil7T9tapooo&#13;&#10;TQSGyCj1yXpAY4Ez6wGLZZvAmFWliqhK5LEW9Ypsl22SwWLZtywFcqwBkqwuVQ9taUASMCJjASwp&#13;&#10;WV0aYJEmINUkpLX6rD1+FYKsWaOU0qRdq3PO1oCN2ucaCHn9vaXaWgMs0hjUrpQ26/ebsg6wyHZN&#13;&#10;RfOPIYwAGAuskdcnwCi3bFgBluqmI8Ql1PAv/7yBpuYuvvj97zigL+FKaSfDh2eoLG9j4cA4i0eO&#13;&#10;kaPLYmnqGH/783/w8uoxTndVcbynlMXOQsabMuitNNBfl8Xx/ioO1pnJTYkmNS6c9PgoSrPTSQwL&#13;&#10;4p0N1ry3eafKXJFQ2k3WtljtdMXK2o23N+7mR+9s47s/3MS//nAT3/nBFr7zw+18/42tvPGugBkH&#13;&#10;3t5gp5Qr1rs92LzVkY2bXHh7szc2vkalVgkwtxKS10FAVjOB5hbC89sIyW4mILkYpwA9qUXNdM6v&#13;&#10;kFW5jy+//BVf/PbX/EQUJd8CK5bbAj+kPvnFk/vK+vPq8T1ePb6rAIuyBD24jwAWtf3JfVUxKSDm&#13;&#10;p88f8ouPP+DFkwe8fPqQjz7UMlcUZBH1yjoFy08/fsHHr14qwHLn+nU+fHyfwwOzZBdq9qB0U6sK&#13;&#10;Sa2pH6WkYtUClKNlqwg8ycrvUeqV/NL9SiaeW/QaslggjIS7mvLkA3SPqnCOSKwiILoY77A8vPxN&#13;&#10;uLgns3V7CMUVHTi7RROdmIibrw+uvt6qMcg9IICE1FhSzBJQ60OUPpjIhFA1YXEhKrg2tSAeXUY4&#13;&#10;wXFeCqpE6P1JSI8gPNEPrxAnInXBxKeEk1MVT1pBBCnpUZjzDUTHx1JXWcHlk/PEhOlxdIrD3TMF&#13;&#10;H790AgLSCQ7JIiKqgGRjCzHx5UTGlBIZX0VUQrWaiPhKdTtSV0VEvDayHp9cR4KE3BpbSMmQyup9&#13;&#10;5JYIyBDLVK+qnS2Sq78isa8aoqRqXbZKtdYaJG1CMqJkKZEq5tUTIoEplikXuX+tBFUOUdcwoqZ5&#13;&#10;zxht+8ZpbhlVJyDSSCL2IJXNUH6QgnIJ+3ytYtEsCL1rQaLr4Yqsi+1D2TAkEFvCQdNaSZaQ4oy9&#13;&#10;ZOe3kplTT1f3Yf793z7j/PE5zizOkJcRR0VWGCPNBuY6TCx2ZTFSl8RESwpnh0pUk9CxvhwWekyM&#13;&#10;NiZRkx5AlbT46CPwcHVi4/vbcXX2JiQ4jqBQEw42nlhvt8PWdhe6hEASEoOIW4UrAlmS9YHkZEQT&#13;&#10;He5HZJgv4SE+ZBmjyM+KJTcrkqzMcPQJQcTH+hMeKlXObkRFehIV5ktkqA9hQV5Ex/gqwJKSFEpM&#13;&#10;lDfR4R7oojyJj/QkLNCF8EAXdBFOZCT4kpXgp0Ju81KCyTeEYtL5c3F5mRvnTnH37BEmuyroLjcw&#13;&#10;UPM6b2W0LonBqkQOlScoNctEk4HZveks9WiAZbrFhMxsayaje7LZV5rI5P4qvvr8AwVYbpxdwmqL&#13;&#10;B/YOEbh6JOIfbCYippiwqAKCw80EhpoICE4jMCSdsOh8VYMeGVei2oYidbVEJtQQnVSjQENCUh26&#13;&#10;hBp0ump0+joS0/Z8Y0QFoqqXc7oVNBFFyLdH1CCialk/sk3UJQJU1mBK6SGkLSu37JDKHJKl3Nbg&#13;&#10;opz0aye/ktdiUbzIMr90QDUQpedqsCErfx+p6c2kpjWToizFVcSnyP9a1VrzlcBMy0THlSmVlSit&#13;&#10;wsMzCQ9LVRMbX0KKsY7C4jZqCsuoL6nk3uWT/OTxNRbGD3BxaYyOCjN9jaXUlGZxfKCe2Z5qDbD0&#13;&#10;N7PQXc7SAQ2wTO8rY7Q5l/n9VWuAZaDeyMHaLBYEwgy3KHvQVFsRL++d4w9fvqRn/ygRscUkpNSQ&#13;&#10;bm4lM69dAW0BoVJzr0bWVye3oI1vzl5y8tsw53X93Qic0RQuHcqOuAZYFFyx1Df3rSrjNIuhBeCW&#13;&#10;Vb8GLJKvIoBFlCrlAndlvfqwAiwC3C3NQSo8u0jsSt1ro5Qrq5AlW55jTgcdHcP0dA1TKJZTqaOW&#13;&#10;qumSXu04VHKAvNIe8sv2K6Wd3D8nr5PD/dPMTS5TWNJBYUnXKiA6RE3TiDquCQgqlr+pkoNqKcHk&#13;&#10;J+fmqancS1Z2HQUlneQXd5BbsJfiCqn/7iGnuIvSmkOU1wms6aWqch9zI1MILE8wVCn1iihY5HHF&#13;&#10;ZaJokXIGDbAYMwVCVlJS3kJH+0HCQ7KIiSvGmLmX+KQyAiML8Y8owS+sCCdPI3YuyVjbxfPOBh9c&#13;&#10;3OPZvC2I97dFsMtBj5d/JqFRBep/2Ms/De9AI+5+ZgVMfINzCIgoJDCqGlsnI7Z2qTjapuHrlYMh&#13;&#10;tZYUQy0+ntm4OpvwCcjDelcU263D2dOwFwfHQDZbuWO1w4cfvrWTwKREQvQJykrrEuyBW5gbXpFe&#13;&#10;+Mf54xcfhHuUP9FJSRzoHlaA5d+++C1XT13h+rnLPHrwkAe37zB//BIRKQZCkuNwCw3Ayd8VUa8k&#13;&#10;ZCQRn6YnPDGK6JQ4MrINFJVlYTSn4BsdzclpgSsjSpnS39bBZP8QJ6amODM7w4UjU0rFcmJikOPj&#13;&#10;g5yYHuX4xBDT/QcZ6zuo1s/PTSiwsjx0kJXRAY4N96s5MyVQYExBlVvHp9RS1Cvnp4e4dHSGlZkJ&#13;&#10;Li4tcOf8GR7cEBXLJQVaHglcuXWVezcu8/DODR7evcndG9dUJfO1yxc4f/Ikp5cXWV6Y4eTyAlfP&#13;&#10;n+XKhYtcOHVKzdWL0jJ0nYf3bvPk+QsVXPvk4QPVJPRtuCJZLKqq2RKue19Cdm9y7/olnlw5zaNL&#13;&#10;p3h46SQPL0p99EnunT/GvZPz3F05ws1jszw4PcOjszM8vygKlgUFVD67IeqWJT69vsQn15a4f2GF&#13;&#10;ZzfO8dUXX/Cn//gT//X1f/HX//4rf/vb3xRk+cvf/sJf/voXZRf6r//8T/78pz/x1Ze/4fLiHMeG&#13;&#10;xSI0odqarkmF9sKEGmUPWstMGeXp2RkVbisht1qd8qRSrjyQ8NuVCe4KVDkmo0GT9WBlbX3pNWAR&#13;&#10;sGKxAsnSAlyUamVVyaIULTOD3Kmq506amfu5RTzvOcCD2RGVx3NiZICBrj4FViwKFlGuSGuQ2IIO&#13;&#10;HRxbnQn6+yY52DtBT88EHV0T3wQs7zs5EWb2JrcjHMfwbSRXe1HW5YtbjD3eSTvx0luT1eJDVLYr&#13;&#10;7+zcxA+stvKWjT3W3u54JrgRmReOTagnMXneJJf7qoBa20Ar3nfYxPuOW9kVYs8uf1eSK72IKQyl&#13;&#10;YH8cyTV++CaLFWgHTuE7cI/djV2QO67RrnjqXHnL5j3sw3YQW+xLcU8oDYOeFOx1Ib3Rgagca97Z&#13;&#10;/l3e2PJdvGM20XkkmMaBEOIKPNGXB5NcEUJyhTcl0jrU50dppzc1B32pOuCjMl36lsPpmQ+lbTKI&#13;&#10;7iPBRJh2EGnaqdQmcfmORGXb4xa5lcCUXfgl22Ef7MIOb2tsAiUzxkFBJUOVF6WdvjQN+FPQ6k1G&#13;&#10;lTvxOfZqUkvdCDHsZLfP24QYrFUwb02vL8YKB/QF2wlP20CseQt5TY6U7/NGb/YnNtMDr5j3eHP7&#13;&#10;+6jmoLEFxkfnkJ7tg/tHNMDSM0pfzzDtew/T0X5YvZH0dI0oP9j0xFFmp5bUaPag40xNzDE/e4xj&#13;&#10;iwJYNAXLwswyMxOza3BFQIsAloGDI3S0HeDy6RVePrnNq6d3+Hh1Fmen0Rmy2OUeyGZ7N6zsPLTc&#13;&#10;FWX9eQ1Xtu1yR2qZxRq0y9GDnQ4+7HTwxspG8lk8lUVIoIzYhCyZLJt2uPDeNife2mLP21sdeWOz&#13;&#10;mwZZLFYhC1yRLJaN7pTWGfjiy1/w8uUn6OMrCPTPVWGJ8am1xCRXERhZSXhcswIsAlcEssjEJf8f&#13;&#10;IEtiM4npXUiV8rcBS6Jxr7IDqTBayfwwtivLkOSw6FK1Vh+BBRa1hkANlZtigSACS5SyZN9rJYvl&#13;&#10;awqQiG1GgyHSVpQg901t02btfmIFWqdgWduuZZ7I49dbgQTY/P8BLPKcBa7IiJLl24BFbltyWaTG&#13;&#10;Wnueryug1wMRed0WyCG11Snm/Wv7U/tZraC2PMZyf/nZWbZZlgJXUqXlSADQKpyRfStgtA68WJRD&#13;&#10;661C8nMw5vaRVTygIEtx5ShRUQX88z9vpLqhg0++/BX70ys4mVnPRy8+4cSx8wy0HODTjz7G3TqQ&#13;&#10;jIQi/vTH3/Hk1CQnO6s51l3CUlcRs605DNVnMN9XztyBUqoyosmKDyQrPoh8QxzlWQZ0EcFs2WHD&#13;&#10;tl22bN1lx+addmzZaY/VTjc2bHXkh29b8a8/2Mh3vr+B7/xgswqm++6PtvCDt6RJaDtvv2/Lhs12&#13;&#10;vPXuTt58x5q337ZXHupdHskEmzsJyekgwLyHoOxWQrNbCMhsVBNiqsHRP5GItBL2r5z5//h6z7c4&#13;&#10;8/PuO3/Acx9JnDyxk6zLFq+3atUlJHrvHQZmhjLUoQ299yZ6B9F7BxVAXQIBEkKoa3e1u/baiZM4&#13;&#10;juOs4zh+4twvP89x/oZBaNfJi/P4XTPXwAwMzMz1ub6F+U8/ZejOXfxDkvnZ58/4/NEWnz999A3I&#13;&#10;8sWLZ8q+8+JjyUZ5pEbAyIunkpdyj48fmgPVJIflx0+2+cnTbcQ29MXjbX785D5fCHB58oAvnj/k&#13;&#10;J588UvPjTx6b4co+wPLTH3/KTz7/nJ27W9y+fo07q6u7gKVF5alIK1BicoNqEZJgyZS0GnVWz2wP&#13;&#10;ehWwZOZ3kl/ahwWyJCkLkWR8tGDKbUc87vJBXBdXibcmF/egTKxdDBw47M07B5woqerGNzCBE9ZO&#13;&#10;fHDIluOnXXHy8iQiNoy4ZB36+AAiEkWB4o8uPkiF1WpjggkzBKGPD0UXH4Cf1hVNjC+RSSFo4/0J&#13;&#10;jvLEI8ieYJ03YVH+RCT6oTF4EpMQiDElHI0uiYeiOFiZIywwClf3ePwDM/EPyiQ4NIcwbSHh+hJi&#13;&#10;Jf8ouoLwyDKkFjc0qoLQqHJCIsvRGCoJj6lWr3diaxTrgVQ0RyXUq6YvUX9IyGaaSObF/pArOQrd&#13;&#10;Cq7IWdm8kpctQgJRJLxWgmy/Xsf8ErAMUFgulc67I7Wr5YOUlg9TVTNGQ6PksIxS1zBCbpEcqH6z&#13;&#10;2tViEZJV8lgy8gS8DJCa3YNeKqfjzqiaalEMSAOU0SRVt+YRib78TKacTuqax6g8M0Rr5yS//Pkn&#13;&#10;3Ll+ngfrl2guSyU71pfG/HAFWHpEZVYUweSZOM61p3C1L4eZpniGqyPoL9VTkeRDaaIfZcYogr39&#13;&#10;OPy+FfanXEhNyqS0XPIP6vHx8OXI4cN4+ziiCfMgOMhJqVci9Z4kJwSSFBuMj6cz7q4OeLg5Eh7i&#13;&#10;hTE2CFNyAAkJoei1Xvh52RCh9yDW4G1eY0KIidER5O+Fr68zEZG+hIV4ECrwxd9BAZZorTvRWhdi&#13;&#10;xBoU7UNOUjg5Rg25icFkxQeQaQig2BjG+soSD9avcWG4jfp0Hc3ZEQyWvrQGiXJF4EpPnpbeIj1D&#13;&#10;FdGqknmhJZVL3ZnMNaYwW5/MYnOqAixnssIZacnjN/9otght3VjCyioAv9BsPP1S8A5MJzi8gJB9&#13;&#10;IxAwRJtPiLaAIIEr+qI9+6tO7LYxld+c2Jo9uKKPqyUyoc5sA0ptVZDFkCzw/VXAEmWU0PJvAhaB&#13;&#10;LWIXEouPxeZjAS0WxdZ+wCKQRfbLuh+wiHVIAm5F5SJ/gympZ4hPrFaAJc1UT3pmA6kZtZiy6zBl&#13;&#10;1ZEuB9F5TbS2D9HWMaymuaWPttZezs3Ps3pjnnt3zLN95zIP793g8+cbfPlsg88frfHp/Vv89Pld&#13;&#10;5kc7uL00oQBLe2kGBVmJXB6uZq6zDGkTErvQbEseC215rPSWMtNayFRTHgudZouQKFj6K+Lpr0pV&#13;&#10;gGWpv5qrI00M16TxZOMivxHA0j6Cl28qfkEZhEUUoosuIT7ljGoTEiuKjNhXkkyNJKc3kSaAJauR&#13;&#10;9OxmMnJazGt2CwXFZyksPktJWR9n6kbUNLVOUds8iSmnlfScDrLFJiRT2LMHsgRo5RXL684AEo4t&#13;&#10;q7IiSk18yaBSqwhQySvqNc8uaBHYklPcQ7aoQYq698Kz5fU+LdvcNiev7+k5nWYFS24XJgE+pjra&#13;&#10;mvuYHjNbfCy5Mftfl+T7CfjILT5Lqjzfac3qAKqjc4L0nBZM2c1kiWKmsFcBZfmZ8ov6FVgRxUxa&#13;&#10;VgeJqY2M9o2TlydW1ppXJ71+D1gJZJHHKSCqqLiV8d4RDLH56KIL9gCLsgcZKxXA0xmKVVZOTLxU&#13;&#10;oReQlVtNS1MvIf5pRESVKJusgBef4CzEsuMTnMdJ22ilYDluHcGbb7vg4qLn2IkgDp+M5LR9PEGa&#13;&#10;fHVCQt4zU7OaCAxPx9UnXb13hOhzcHAPJ0SbzbETEVgdi8XeOlEBFp2+WFn5goNy8XQz4RlYyGEr&#13;&#10;PT943ZGgYB2h4fFqPjzowkFrRz48ZIVrUBDuIcG4hdnhrj2NU5ADzsFuOIf64Rjszcbtawz2DPJ/&#13;&#10;//v/8tU//4qNa5usX13l3u1N7t66zdrKFQypWRxzEnuQG35hBoKjNKTkZeAZ6q1gizErlYCwQDSR&#13;&#10;GlIzjXhqg7kyO8FFySIb7meos53p/kGWJia5PD3FtdlxrswMc3V2mEuS0zI/xaWZcS6MDLIwNMjl&#13;&#10;6TFuLAiEGeHiUK9Sr1xXSpYRRMVya0bsQMPcnhthbW6Mm7PjLA33cnG4l7nBs0z2dZlBy/J51i5f&#13;&#10;ZGv1Cvc3brBx/RLrV1d4cHeDR9tb3L97R40E3N6+ucqNSyt79qCttVU2VqVZaIOtzS3WV9fZkarn&#13;&#10;xzs8/fRzBViePX70DeWKwJbn++1DOzuqCvrB1ibbG6s8uX1VQRYBLU/WLivA8vDWMjuXF1k/N8Pa&#13;&#10;4gx3lma5f3mWnUuzPL46x6eri3y6eo5Pbi3y8Y1FHl2a4/bijAqqfbSxzosnz/l4Z4ev/u1X/Od/&#13;&#10;/Se/+/9+x+/+8z/4wx/+oMCZ5OvI/Nuvf8WdSxdZHhnl6uQEa7OSiTOhRtqDzAG2QyrM9unVaT5b&#13;&#10;W1SQRdqDHqoRa9CEqmOWzJX7AkwumkfBk131yn6QItsWBcv+6/83wHJvboDrhQWsJ6RwPzmDJ3Vn&#13;&#10;eDo7wKP5IZYG++h7BbDMqGNtKZZ5CVcEsohVaEJNR8cErW1fAyxOEd68bWeFrzGQE74nCcu2J+9s&#13;&#10;IJEF3rhH2pPXHUZpfyQJZ3R86GzD3x44wtvHbDnp5UpYjh9BaT5Yh7oTVRRIQrUfkWUBHPWx4l27&#13;&#10;g7x+9F3etbXGOtCegCRrokvdKRmKQF/gQki6HZ6xJ7DyP81hz1McdXfhlJ89fkaRwh/CL96OGLHn&#13;&#10;dAfTfS6Q4i4HinuciC225iPr13n9g+9wxP5tMqqdyKj3J7Y0kJgSPzQmZ0JSbAlMtCY42Qb/uNNE&#13;&#10;5diQWGJHYbsb5b0eVPR5UNHjTVm7E8HJ9uhzPfE3OhKY7ExAkhNWPh9xwvsAGaXZ+MZ44RBui0uE&#13;&#10;A35Gd+Iqgqjq86d2wI/cRmfyml0IT3PAkOtAVJYt8QWO6NOtsfX9CMfgw4QmnyS73kndNrvekahs&#13;&#10;ue4DjMWnyKp2Icpkg6nUF0PeQTz07zMyNGsOth2eZaBvQlUzi4Klt3OUns5hmhrMgKWlSXJYzBYh&#13;&#10;+RppGhLIIoBFLELzs+dV8K1Yhi4tmRUsC1PnmRqbZWJkhsmxGabHZ5mdmGeob4yezkE2RMHybPsV&#13;&#10;wDI7MY4mKpEj9p68cewUH1k5c+SUmzl3RWWrmCGLVDKLguWolQAW513A4sZHCrCYQ3AFtFhyWD44&#13;&#10;YscHh+1476At7xy04a0Dti+tQgJWZCzZLAJY3nUkKUvDP/3zz/jJj/+OuOgyPN3TzB/soquQ/JUg&#13;&#10;bQ3BupdgZb9K5X/djqhBH29p+3lVwSJqlqiEFgVfpFJZlCyqdnkv5NZsiYlJ7VSgICqp7X8ALM2v&#13;&#10;AhaBKLuWHoEC5rYfs9rEcv3L5iALcJEmIUubUIOqbxbIIGPJXrGoWOSyAAnDroJFwQkJrJUzxLtK&#13;&#10;FVnlce8BlpQ2olPaiEztICLVDEgik5rQJ9YRsc/GJKBFmoskI8UCRWSVx2GxAe2/D7W9D4xYvsaS&#13;&#10;o2IBJZbrY3bhigWyiFUpSjUivbw/+RoFXfaF4Mpl+Z4WaJSQLuGbXRw/Fsif/emHVNS2K8Byrrqd&#13;&#10;WX0Ok2Nz/Oqff0VjdjlTQ9PYHvUlQZfF7//9K9bmhrnSlrUHWKbPpDDRmM5cVz69ZfGUGIPIjvEj&#13;&#10;2+BHYUoUxWmxaAN9OXZa/j9EwWXPoZM2HDvtwIeH7Pjem0fMliCBK6+9z1+99qECLH/7/Q/47psf&#13;&#10;8b23jivA8sN3jvHGW4d58w0rvvuWLR/ZhONtbMQ3rQWvpFr8TA14GavxTqrCN6UGv5QqHELS8DHk&#13;&#10;0n7xClNPP2b4/mPGHjyhafYCrm5aPn8kgbXfhCyfPdvhxfMHvHj+UMGVF8/NcOTFs8c8vn9X2YJE&#13;&#10;vfLi0X0FVwSwWECLrC8e7/Dp468Blo8fm0GOWIUkn+Xjp1y5dJUvv3jBs4cP2Fpf5fmjba5duUFS&#13;&#10;WiNxCbXqbHFCcgMi0082ife9WdUvK9tPqpwtlYNzqUBtUUGq4tFXjRLpzby0CbWSnNmiPkCnZrcQ&#13;&#10;GV+JS0Aq1u4GjjmE8sa7p5X9ypRZi1+QkXcOWCvF0FEbRwL1gcQm6QiJ9EEb609Magj6BH9CDT7K&#13;&#10;BhQa7UdYdCD6eAm69SU8zo/YtBBiUsPQJgQRneZPeLwXgVo3ArXuarRx3jBhTRoAACAASURBVMQl&#13;&#10;BZCUpmH7zh22N27uARZvnxRCNHlqwvXFKsxVKxW2kWXKFiMWAwEqamIqCY+rRhtXg6pYF3tFfJ3K&#13;&#10;KzFnPzQTl9xinpQWUrM792CH5COY4cqrgKVAVCoSYls2RGGFeduibrFcJ2oVASyl1SMUVw2pKZIG&#13;&#10;kNIhas6M09k9SXfPGPUCWAp7FcwRoGM5sLGoV+Q6mZyiPkqrx5RNKS377N4BuYAigSmJKh/CvCZI&#13;&#10;q4yEnyZJBk8becW96sCnqm6En372iLVLc2pay9MUYKnKCmWwOoazxREMlUcrS8xMQyLLnRmqlvhs&#13;&#10;WaRqFKrPDKIiWUNVioHk0EAOvXuSw+9Z4erkQWREDJkZ+fh4+uHj46LgirOLNfZ2RwnTuBIX40ec&#13;&#10;IYDIcF/sbKyxtT6Ni5Mtvl7OBAc7Ea5xwd/fCUOUN+Fhzui0roSGOKIJcSQ83JOYuBhCggPQaHzR&#13;&#10;6r2xs7PC3eU0Af6OaMPcCA92IkbrosJso4MCSYmOIC85jLykEAqSNRQkhJIXF8zjjWs82rzK2fJ0&#13;&#10;SqO8qTEG0FcaxfBua9BYpQFRsfTk6egp1NJbEqEgy1RjKpd7spRVaK4hhYvt6fSXxpBvcGO8o5hf&#13;&#10;/9Nz/uNXn3Nn9RrWp2PwC8rD28+Ed0AmAaF5CrAEavLNsEVbSKiuGE1EKZqIst1tafGrQGeoUKqq&#13;&#10;b0CWuNo9wKKNribKWK8Ai8oxSRbbqagT5fVbrDfmrBOBMLJfsk3EOpRo6jArWQTKJAtQ7VUht+kF&#13;&#10;/chk5PeTWWButBE7UIYAmF2LnIAUgSxy2aJgkcBb2RbAkmBqVYBhcW6erbXL/Oz5bbbWLvFo4xpf&#13;&#10;Ptngpx/f5e++fMhPf7zDZx/f4Yvnkk2zyqPtW+zcucn25k1uXDvHpZVpNcNDg5zt6qOjpZ2JoXE6&#13;&#10;mnq4d+sSP/v4Hucn+9i8PEd3ZTZDjaWcP1vGlZEa5jpLme+sUCqWiz1lXB2s5OpgFQtdFcx1lLHY&#13;&#10;JdfJlDJYlUBvRQozbXlK2SI5LKO16Ty7s6wAS//ZMcJ0maRn1ZCWUUdaegNlFd1UVnZRU92tRg4M&#13;&#10;hgZnGB6apX90ib6xS/SOXqJv7LKa/rFLjI6cZ3T4POOjFxgZOkdn5wwdndPUt46TkS12opZ9gOWl&#13;&#10;UkgBlqJeszplP0gp6t2zBe0HLAI95LKMBbBkFQos7lCv+aJikW1pm0vP3Q3UzpOKaYEYzQp0dLcN&#13;&#10;sDAxR+Y+a6ICLLndZOR2KbAi7x0CjU2ZbQqwtLeN0NE5RnJ6A0ZTvVJASl6UNJ8lS/tZRhsmpYaR&#13;&#10;VSw9HYz2T1Jd2fEqXBHYYqrbAyzyXiWPTRRCBUXtnG3tIz6hCF1UnrIHiYJFRmsoUY1aWkMZuqh8&#13;&#10;EpNr0UYXkJlTRXtbP3HRBYTr8okxSkGC1KHnqir0oPAS3H3ScHBNVDksP3zHFRfXCJxdInH1TMUv&#13;&#10;MAtdVAmJqfXq95Zd1Em8qUIpzUT5qIkwqSkub+PkKb36n9dIS114IaH6UgUZExOr8ZOQ4OASTjok&#13;&#10;8NZ73uRmF1BcUs3r7xzmrY9OccTOmWP2XnhpwvCJ8Mcj3AfXUC9cQjxxCfbEzs8dhwBPysrrSUsp&#13;&#10;4Tdf/Qdf/fJXrF9Z5dblW2zcWGPj+i1uX77GzaULHDhlzUlXZ8LjjIRER6CNN+Ab5ouNuw1p+Zl4&#13;&#10;BHjj4uuhwuivzE9xZWGa5Zkxzo0PMjvUy8LoEOdGhlmZHOXm4iSr5ye5Pj/K5ZkhVqZHWZka4+LY&#13;&#10;MEvjw9xcnGLtwjQ35scRxYqMABbJYJERyLI6O8r1qRF1eW1BVDET3JgZ59biDJO9ncwOnuXWhUVW&#13;&#10;5mY4PznJ5YU5Ls9Nc/3Cee7d2WJn6x47W3fVPNi6w8baBqvXb3BtZYmNmze4s7rG+q3b3N3YZOfe&#13;&#10;PbY27/L4wX2ePH7AvYf3efbk8R+FKxY1i7IPCVy5f5/tzdvKiiR2pMfr13i6fpUn69d5snmDx5s3&#13;&#10;eLhxnfu3LrN19SKbVy5y98p5dq4sqMbMrSUBLaJqMcOWZ9fmebA8q6w9t+dGuTU9wtXRYW5MjfPx&#13;&#10;9h1+8Y//wG//87f866//hV//66/4/e9/r+DKH/77v/jik+fcnJvl6vgoN6Ylt8YMVywqlnvnh3mw&#13;&#10;PM6TK+b2oI9vzPHkyqRSquxcGHmlhlmF2lrgytJLiCIwReCJqFIEqDz+2j4LZLGAF8ttxS60p2S5&#13;&#10;OM5afwfLOTncSMvgcXUVT0e6ebowxPneTnrqmunvGGS8f5KR3eYgUbEM9E0iAbe9YhfqGVfqlY62&#13;&#10;UdraxmmxKFiaxCI0zp+EZQfx/RPHec/JDtcoL4LTbAnLsiOh0gFTc7CCK6Yz4dgHO/Gjkyf5mw+P&#13;&#10;cNDenWNuHjhHeeEYbo9VoBOuMR74pHjgleTO+87HOeB2jLdPf8j7trac8juJv9Ga/N5wKicNhGbY&#13;&#10;q/uJr7THI84aG40D79t6ctTdHptgK+x8D3DM6W28I4+RWOJCQZsTWU2nyW2xobRHQmNtOOH6Didd&#13;&#10;3sJDd4RQk6uCJNF53ugyPfCItMZNd4jjbkdwDT9JmMmWyGxbJGA2KtuasGRrYjKdcQo7iVPYCfwS&#13;&#10;HPBLdMQ71g7feHvcIk/jEW1Dekk6hjwdAcle+Mc7k1LpRWKxG6ZKN+ILHEgotieuwBbHkCM4hR4h&#13;&#10;INaRkARnIlN98Ay3wcb7GIHxp4jJsyG9xpGSTjfKu90wVTlQ0uJJUZMnxc2eNAyE0jGSjbHYXgEW&#13;&#10;Ca6VpGIhZd0dQ0rBIoClu2OYhrqzCrK0Ng/Q1jKIWIQkCHd8dP4VwHJxQXJYllk6t8Kli1eURWh+&#13;&#10;6jwTIwuM9M2qGR2YZXRoVgX5TI4tsLV27RXA8o9fPOburaskmfJ496Qjbxw9xYETzhyyct0Ntn2p&#13;&#10;YBG70MHj5nwWOcg8espVQZaDJy23deHDY04osCJwReaQeRRg+dCBNwSofH121SsSfhuZ4Mvf/+Pn&#13;&#10;CrCkGmtwd01VHmetrpTw8BI0+qo91crXlSuiYvnflCx7gCW+CQEp+21C5krlVnW9KFzMKpeX9cAx&#13;&#10;KZ0KVCjI8HXAImqTXZBihiO7kMSSzSL3978CFrEBifpFKpt3Z1fBohPQsQsuZHvvfnZDby3f16KQ&#13;&#10;EYjzdcAiSpOvAxaBLDKyTxQs+oT6VwCLBdbI9/tjoEU9pn0Qx/IY/7fVAmeiE5v31CsWwGJZBbxY&#13;&#10;rEP7VSsCViwjj02eD/mZEjJ6lEzcyiaCP/3Tj6iq7+LLf/kFl2s6mIvIJT46g4nhBRpTcinNq+bc&#13;&#10;+UvkJpfzX7/7LTevrXOlt4Lz7fmca89lut7EaL2JrsIYWnMiOJOtpWAXshSlRFGenkiIrxe2zt7Y&#13;&#10;uXpx2sGVEzaOHD5px3ffPMLfvn6I71jUK6+9z7cFsHzvIBJy+723jvK9t07wxo9O88N3TvHDt635&#13;&#10;3g/t+PB0KO6xNXgZ6/BNrcczoRrPxGp8ks/gGlOOt7ES++A0XHRZtF++zcTjZwzee0jX6hYDG9tM&#13;&#10;PXxC0/x5/AOi90GWhy+VLKJIkVFQ9T6fP3usgMhnz57wdGdbAZYXTx7zxZP7e2BFIMuXom57el+p&#13;&#10;VwSwfPb0oVKx/PjjR/zYAlgErghk2bUm/fSLT5Wy5fHOXT5+usP23S1y89oVXBE5fkJK427tcp2C&#13;&#10;KwmpYnmR6ySYUbz+nUq1IkGq6kN4Uc9ersBLm1AT0jIhtaRhkYU4+idy0kXHCadw3j5gz3sHnaiq&#13;&#10;OktUVC4/fM+GDw7bcsTaFu9QX5KytQTpvfEKdCM6OYiYtBAMKUFEGAOJTAoi1qQhKVeHNt6PiER/&#13;&#10;4kyhGFLCCIsLJCFdizHbH2OuD5HJAWjjfIhM8icyyZuUDB3P7u2weX2J1ZU5NAFRuLjFERCUpQCL&#13;&#10;Ri9qgDyCw3IJCZcD2TxCdAUvAcs+0CKAJTKujujERlVbK9W1EqQpyhVVdZzejkkOJvK6lVXHnLMi&#13;&#10;cOVVwKIqmEvN6hUBLErFUrKraNm1CAlgkamoG1erwBbJV8ktHaKsdozZuUusLN3kbO8MFTXD5JcM&#13;&#10;k5rZTXJWpxoJsJUcA1GgyBSUj1JUOU5mfr+yLlmAt+RyxBjleZbnu0GtouSJF+WCZF8kNhAZW6um&#13;&#10;vKqPn372UMGVq4vjCGDJNPgggGW4JpbR6him6uKYbUpguDKa+eZkFppTOFthoL8mjpYCHZ35EZTG&#13;&#10;a0gI9OXUYTsO/OgYttZ26LVRBAVqOG3tQmiIN4FBrri4nMbR4ThBgY4kJQaRnqxRgMXNxQFXZ1sC&#13;&#10;fZ3RhHqjCXZCF+qMLtQFvVbyWlyIifYiKDiYSI0nSTFBJBgC8fIU8OKP9Wk7TtvY4evlhibYW1U9&#13;&#10;Ozu6EObviM7HkxBXD+I1/gqu5BqDyU8KpdAYRmGihodrK8z31FIc4UlJpCfN2WH0l8cwUBHLUHkU&#13;&#10;k7VxTNbG0l8cwWB5FCNVBlXHPF0Vy3JXBhfa05lrEAVLCn0lUWRoXRjrKOW3v36hAMvS4iLWp+Pw&#13;&#10;9c3Czy+bgOBsAkNyCA7LJyA0F/8QGfl7LSQkvJAQbRGh2iIFWgS2hEXLQWP51xQsVXtwRdQr4ZFV&#13;&#10;CqbEpdZ/Q7XydRWL5bIoWUS1In/nqrI5qVn9HWUWDyiwklUwqNRRGQWSvdWPKOEscGU/VLHAFctq&#13;&#10;sQiJXcmQUk9p9Vmq6/uoPdPNmboecgpaqC6roLiwkvyCZnLzmjCZqslJLyPLVEZsXDnSVKjRlROi&#13;&#10;K9sbv5AcfAIzCAzNI1xfhTaihttXJc9gh5WFSTauLNJXX8RwcxnjjbkKsky1FnKx7wwLXZWc667k&#13;&#10;1ngzN8ealKLlYl8tS/01XO4v5spACWN1SUw0ZauZay/i0mCdshE9u3uer/7lM7bW15mcPsfM3AUm&#13;&#10;JuYZG51lYlzyRvqoq+1U01jXTWO9TA8VtYOU1Q6TUyRQo/3lZHeQsTvpWe2kSVNbhlhi6sjMaSQj&#13;&#10;ez9g+ZqC5X8ALAJMLTDFsko73N62ANVCc9CuWJuy8rpURpeCLAJadkdC0c0WpyZS0mpprOthfHBC&#13;&#10;WYtM2V3KIiQ2IVOWNNRJCK28j4iNsVMpJ9NMLXR0jNLfP67eeyR8Nj6lnoTURoxpjer9RaDK/pHG&#13;&#10;oKXpRZrqe9R9pqbXkSrZNdmiHjQDFYvtyrJmF7RzfmKW/LxacnPOkJ4jQeyS5yetQ7VEJ9apfCJt&#13;&#10;ZD6JKWfU/05KRi29A8MY08pUy1BErKjCKtT/YWBoDoGhuXgHS8ZYDs4+mdjaadGFmzDGF+LinqDG&#13;&#10;2z8NnwCTUi8JYCkoFxtnL7roUnwCk/HwM1Bc3o2tYzwffBSMu1cq2ij5Gy4hKraaosKzJKV3oEts&#13;&#10;R5/Uhb93CD/84Bivv3NIzQdHbThw0o13DjlyyM4T5yAPBVdkdfCXY0RHbHw8iIw2kZVdTU1tD1/9&#13;&#10;+rfKanL3xjo3V26ycX2VzZtrCrCsXVri9uVlPDTBuIX74R2mIVAfhjZWAnz9KKxKprgmhZIaEyl5&#13;&#10;RgVXRJWyMjPB+YlhFkSZMjzIuRFpFxpV6hQBKAJYRMlyacoMXgSwyP7r8xPmmZvgmsCX0QEujw8q&#13;&#10;sCJwRQJvBbisjJrDbwWwyKyfn2Nz5TxrF89x6+Iia0vnubY4z/nxCdWgc2l8gpXpKe7sNgEJYHlw&#13;&#10;b4sn9++x/fAFd+89Ze3m2iuzeVtag+6wc+8+zx4/5PGjHTbubajPYBaYIutTycmT9aFks+zwZHtL&#13;&#10;ZbA8vrfJ/Y1b3N9YVRahh2JR2lrn0dYGD+/e5sHmLfOsX1cB5hJifv/6kgIs95bnuXtxTuXMWCDL&#13;&#10;kytz7CzNsLEwiuTOrE4PcWXEPNfGx3i8tslXv/k3fvu73/LLf/4nfvnLf+Lff/cVX/32X9m8dImr&#13;&#10;ExNcnxjl1uwkt+cnWZ8f31OxbC/Pcf/SnLIFiYJF5uHyONsSPCsWHgVBhnl4cYTHy0M82p2HS0PI&#13;&#10;WJQqAk3k9jvnBtm5MKiULpZ9sgpcsYwlh2XvslR5X5zg9kAny7m5bOQW8jCngGcjZ3m8OMKVsT4G&#13;&#10;WzoZ6xljbniOmdF5RoZmduuZJ1XQrcCWrq4JOjrGaWkeprnJPE1NwzQ0jVDfOMyfeCX48vrJExz0&#13;&#10;cMTN4Etasy8+8U74JTqT3xNGUb8W71gX3jx6lO99ZMU7ol6w9+bd4/Y4RQXgEe2Mo9YBqyBb3nM8&#13;&#10;ztu2R3n95CF+ZHtYAZZ3rU8RkedCxXAIVRMRlA8Fk3bGnrR6B8pH/dGYTuKiPYjGdBptthvu0Xb4&#13;&#10;RJ7ETXMUh8CP8Io4SmDCMZKqrKgecKN2yJ2YouM4hH6ILvMEbhFHsAs6io/Bnui8IGILvclscKGw&#13;&#10;046UqlNoUuzwM9jjH3saQ549/jFWuGqO4RllrcY26IhSroh6xSZQrEAHcI+yJjzTA2N+PFF5OhyC&#13;&#10;xPZjR2qVF5FZjnsqlaAkK8JSrdCleRGUcAzPiAM4hb6HY8i7+ERJpootQbE2OPgfI8R4El36KeIK&#13;&#10;HIjIdCGvwZvyDl8qO/wpaYymaTiYAzZvMjowx8iAhOpMK0omQTrSHmSRJbW39tHSdBapapYx7x9m&#13;&#10;eEByVc5zfm6ZC/PmsWwvL5oVLLJfAIscVI72zzLUO82InMEYnGZ0cFrVNH9dwSLQJS45SwGWHx6z&#13;&#10;UWBFVCkfnXDeawmy5LFINosE4B477cjRkzJOfHTc3CBksQntKVgO7wMsH9nyww8deet9O9583/5V&#13;&#10;yLIPsATpXPnsJ4/ZvveUrPQGPNxS0OpKXgbqaUvQRFR/A7JYwIrksVi2LR/wLas+wVy9HBnfiAAV&#13;&#10;C2BRdcS7rUECViSTZa9FSOxDUu+c0vESsBhblLLE0kKk1vgmdd3LrJUm1RikGnUk+DXRPAoaJJhv&#13;&#10;qxOYItBEjYAVC0B5aTXaD1jk8Ucktu7dTu7rj81+wCLqFLEGScCtsgjtghULYBFIEWPqUaoQM9AQ&#13;&#10;m1CTUtuY4YpZefMStLSZVS27cEX9XsQqtAuBooyy/9VRYEW1EsnvXWovW/5HwGIGLW0K6khdtIwF&#13;&#10;rMgqz5XYtlRgblIbaRKCWDqEvXMc/+f/HCAnv5Evf/ELrp7p5Fx0IcaYLAqyahnJL6Os4AyXrt7k&#13;&#10;H3/29/zHb75i7fIVLncWs9hZyEJnIfMdBfRWpNFdmkJXSTKdJUm0FCRQnx1LWXospdmZnLR3x9XX&#13;&#10;D3d/P2xd3LCyd+b9Q6f5q+9+wN98/4BSrnznu+/zndcO8Nr3DvKdHxzlb34g6pVj/OBtK95615a3&#13;&#10;P3LhrXec+fBkMG6GKjwTanGPr8ItrlIBFu/kM2YlS0qtgivW/kk0nr/OzPNPGNp+xPC9h4xsPaB/&#13;&#10;fZvR7YfMf/IJFQOjeLiF7EGWz8QuZIErllVBlifmBqBnT9Ubu9Qzf/b08V4AroAVi4LlJ892lCVI&#13;&#10;7EFiExLQYoYtuwqWr2W+WADL04f3lFrm/r0tioq7iImTVpFa9QE3NqlGNSwIXJEPuTKSrSIht5Lx&#13;&#10;IR+oRSou/nw54FdBjRktKnvEIO0eSfXqbGCQNkeFwQZE5eMQkIiVq55Dp/z54LgnKamVZKTX4O6i&#13;&#10;5+Axa047OeCn8SEhQ0Ow3htdfCCmkihiUoOJT9eQnKMnMVNLdEow0SmB6BJ8CY3yIi49lIjEIMKk&#13;&#10;aSYpCG2iE5mlQWSXBZOQ5U1yrgFdoheJGbGkZEUy1tfFzaVZlcFiY6vDx89kVrGE5ZkzHEKz/3fA&#13;&#10;YqhUChYBLAKd5CDTMpamE2lXkTBPiyxeVCN/TMGiAMsuULEoVyzXfd0iVFI1TGGZOSdBAIv8P5XX&#13;&#10;jbOyfIvlC7eYmlyioXmSkspx1TSyvxkoRQ5scixzlrScXjTRhYRFl+wpWORsqlaCfCNzVEaBZTsi&#13;&#10;IodIfRaBASnYW+txstWTGJ3JF8/u8OmDVa4sjNNSnkaq3pOKjBB6BSZUGhitNDBeG8N0YyzTDXHM&#13;&#10;NCbSW2lgrCGRwepYFluSKTH4kBzkRoRfBKFeYehC9VSW1WJKzcPPOx5HRzsC/FxxcbbB+vQRPN1t&#13;&#10;lPUnPjqIaJ2/CrR1d7XH082BkEBftCEuCrBEhLkSEiSKFC/0umAKU8JITwwkKsKXxuJ48tPCyEgL&#13;&#10;JS7ai1RjMEmxQThau3DysJ2arIQs2qqamO4dIinSl8LUMNJjfYkIcSIjUcfO6hXuXBylNTWEUr0r&#13;&#10;NQn+dBdFKLgigGW4IpKZxmRmm1KYrIljTIDTmTimzyQw35jIxU4Ty90ZXOxI41xLMkMVBkrifBhq&#13;&#10;KeTf//VT/uNfP+fm5RWsT+sVXPHzF7iSTbAmX0GUsIhypVYJDttvGTJDFoErmkgzYBEVi1nJUmEG&#13;&#10;LbEvAYsutoawiEozYEmp+aOARWCHtAjJRCebbUMCWBRINIl91KxuSsnqRgCLZLGIGkWyfJJzuhRc&#13;&#10;EcBiyWARZYuoVCxjgSuiarFYhOS+tPE15okz2zYkeyUirgKDUZpd6tBb9sfXqMcvrVdRCbXoo6tI&#13;&#10;MNYQZ6xXyjLVhmUU614dIdpiwiOqFWC5sbLMP3z2kOX5SW5fXqShNJ22ymz6qtJVU9BoQy7LA/XM&#13;&#10;dZSz0FW+C1iaWR44w1K/TI2qaF7syGK01qjgymRzDssD1dya6mSmOZ+Pty4qwDLcN0ZgSIoaQ2y5&#13;&#10;Umuo3JHUKkypZV+bclIz9mW07MtmSfljGSwZLWTlNpGd30x2fvs+BcurgCWnsGfPAiTWH8tII5AF&#13;&#10;psiqslhKzavaLu5XdiBRgAhcySvs3QMsolyU139pFpL3AlGKiGJRQEdJSQuLkzPkiLJlF6rsX1VA&#13;&#10;uuVnkxyatEalCh8ZGFftPWKZkkk2NSmFi6hc9sMVy/b4wBQlRU1K9WLK7WD/yOOxgBXLml/Sw8zo&#13;&#10;LMUFreRkNZMtqpy8TpUZJtZICVEW0KyNKiY9q5bEpHqy85qYnpvBKBAvqZrYpHo1odqCvcwfz6B8&#13;&#10;HLyzcPPPxckpAmNcAdnpVbh5JuLpk6ImICSLmMRqBc6Kq7rVcxVrrFFA38s/ldQcUYPVoYkoJjgs&#13;&#10;D21kCdHxNaSmS+hvr6rIljwtay9vPMO02Hn5cuCkNUdt7NEYIvDTxeIfFYetVxg23k7Y+Trj4O/C&#13;&#10;STcHHD016PQZODvrcHOLIDOzlN989TsVlPro7gNuLl3n7uo699Y3lYpl49oV7t66gWOAL+GJUeSX&#13;&#10;FRKkD8M/zJO8inha+/LILYsjNi2MzCIDy1NjXBgb4fzoMOdHhpgfHGB+aECtF0aHWJoY4crsCFdm&#13;&#10;htRcmhpSyhXZZ5lluc3MODfmJrg6OcKlsQGuTA6ZFS1Tw1yfMQffXpkYVnBFAZYL86xfmOf2hXkF&#13;&#10;V24vXWB9+SK3pWFpcYFr07OsTE2xfuOmOpG0vXVXVS8LaLl3Z4N7O88RoHJnfV2tAlvksjl7ZYfn&#13;&#10;Tx7x4OE29x+/WsX88aNHPJc8locPeXx/WzUTiSJYFCs7dzeUPUlAigAVGYErMg/urHJ//ToPNm/y&#13;&#10;YOOGAiwPdgHL9sosdy9MsXluQtUoS1PS5rkx7iyOq4BfASySPbMmVdZjg1wbG+DGxCAPb17nl3//&#13;&#10;c37/779TipV//bdf8tvff8XfffkFty8ucXVyiqtjw2quTQxzc2qItZlh7p6bZPvSAgJZti+O82DZ&#13;&#10;3Ba0c37kZdPP+RFVuSxgRQDLkxUzZNkDLLuQRQDL5kwf69NnubvQz73zAlpeBTByGxmpcN4PX5Tt&#13;&#10;aHmUB+eGuZGfz+Picu7kVvKis4fHfd1sLo7R39TOcNcw5+W4WjJOJxcZH55V4geBKzKdAlg6J2hr&#13;&#10;HaW5cWhvGpqkTWiIP/nA3oZDzvbE1YThqrfGPfIUme2hpNQHUTqko7A3XFUtH3G34rtHTvDGcXve&#13;&#10;Ou7Cm0ecOOzuS2h6INFFPjhEOO3BldePH+Lt08ew0znileiKd5ILVSNaKnq8qOz1wFRnr2qQSwZ9&#13;&#10;iMo7iVfUh0TmHMPU4IUm2wMP7QlCkmwJNtoQaDyGPvc4EXnHKWhzpnrQg/AUe5zDDpBcZYc+6xRe&#13;&#10;0bb4xNgTmROCId+bnBZ7yvucVPNQbNExNEkOBBmtCYizwSnoGMdcP8BDfxjnsIPYBh3FQWOFs1aC&#13;&#10;do9g5X0QN50V4SkawpKCsA914bibNaHJDugyHInMNgOW6GxbfOOOoEk9SV6Dp2oHisg8hFfkh/jF&#13;&#10;HCat3I38el9ymjzwNZzGyvOIgi5xBW5k1/lQ1O5HRrU3hfV6qs56Uj8YSF1f0DcAi6QVW+CKPKFi&#13;&#10;GxLg0tbSuwdYZL9FxTI/fRFpCpKZnbygZnF2mYXZFSbHzzE1dk5BlvHheYb7ZhApaU/HIEO9o8rb&#13;&#10;/YWE3D7d4idP7/GLHz/h451N/MNjOGDtyvsSbnvMbP85eEJyVcwKFgtgkTBbBVhOmQHLkb2aZovS&#13;&#10;ZZ+CZR9gefcjB374gcMfByyiaBG70LuOuPvZ8OInD/jZT39OWnItXu6pL+FKeLE6ixQUUUPobvaK&#13;&#10;qFjCos+giardAyt/DLKEROe+YjeRA3c5UFcZK7F1KnfFDF0akSYhyWoRq5DsVxkikmWy25pjDmN9&#13;&#10;qajYDwBijOYPhhZpv2X9n75GZ2xCm9RMeEw9+gTJW2lEHy/TYB6x7SS2oJcRQCS2mcTWV4JuX4KZ&#13;&#10;3VwWZe0xQw5RpwjwUPkxEmirWoNa9gCKABZ9nLy5SxuRfH+BOI1EGkXO/fJ2e7BFrDzJ8qFYwnHN&#13;&#10;4CY+rVNVQct9yONT97cLWaTtx3y5VX0/g9h7vmYPkstSFW2BK7HJbeqygJ6ohCazJWm3NlrAihlS&#13;&#10;NRKb2kFm8SCmgl7snOP4s28dJquonp/80y+4Wt/FYnIV/T1jlBU00hNTTGtdF6esPenrH+UP//Vf&#13;&#10;qqLvUmcxUy15DNVl0VNpoikvkZZ8Ix3FyXSVpFCTEUt2rI4AvzBsXHw54eiKZ7AXAfoAHD09OOXg&#13;&#10;zBvvHOU7r+3mrsj63Y/4zmuH+OvvfsS3v3eIv/7BIb4veSvv2vLuSm9ixwAAIABJREFUIXd+9J47&#13;&#10;HxwLxM1QiVtsFa4xFXgn1SrVimdizR5ccQhN55ibgdLhRSafPFdwZfDuDj237jJ0Z4ehuzv0bu4o&#13;&#10;VcvcJx+T39JNgIOGF4+2+eTBPSTA9sXj+/tAiyhYdiuWnz1VtcyiXlHZLY/MuStm5co2P32+zRdP&#13;&#10;dxDFytcBy+fPnuypVizqFVkl70XyXT4WGPP8Ec+fPqS7e4o4fbZZxaLgSp36sCdnESVTxZLBIgoW&#13;&#10;OVBPTBOVwxlSMppQOSxyEJXTpW4bnVCHQJaE1HqlYNEZSgiNLFTh104eRuxdYjlsE8RpVx2G2AJc&#13;&#10;HMM5fvI0HgFehEbo0Ro06oOcMVdHQnY42jg/4tLDSMrWY8zSKQVLhNEfjcELn2BnwmN9lZpFY/DB&#13;&#10;X+uCV6g1UakeZJeHEG1yR9qE9PHBBOlCiM305tzkMBuXF9AGG7C11avGlRBNPupspARkKsCST0h4&#13;&#10;PiG6QjTRlYQZqgiLMU94TJXZVpEkCq8WpVyJV+oVUbC0kpAqIb/SrGJWr0jYrLQFWQBLTtEgOUVD&#13;&#10;aiwwRVYBKjKW674OWJRypbiP3AKpPR+kqHqUhrZpzp+/yvnF68zPXuZs33kaWxYoqxpXjS17Abbp&#13;&#10;kp8jTVCtRCeK1bIeTXQ+YdFF6oAiUuxOcZVExeQRHZNHalopFRUNVFY2UFPVqFo0GuuamRg4y+WF&#13;&#10;EVaXJ/nFlw948XCNKwtjdFSlkxjmTk2unqFqA6NVBvqLIxko0zNaE8VIdSQX2pM412Q0Q4bmFAUW&#13;&#10;mkwhpAR7k5uUQ11pDa21TUwMjtDX2c3Q4CAGfRhxUaEkSv16ThpaTRjxsdEkJcQSZ4gkUqvF11Ws&#13;&#10;QCEYYqIxRAUSZ/AhKT6IWEMo/v5BdBdEkybVyqHS/uNLQ2kapakRaJyOER3uQHKyhmyTgYzERGoK&#13;&#10;Shlo7WHy7DAl6UW0VDSwMr1IZVa0Aiz6EBdMCXq2rl1ipDKd+nhfamO96RL1igCW0mgFS0S9InBl&#13;&#10;tjGZ6Zo45uoSmG9IZL4pkQttqSx1mNQsd6VzvjWFidp46tODGe8q5zcCWH79ORfnF3Cwi8LLKwP/&#13;&#10;AIt6pUDVDIdLdbay45btZbIEheXjF5KHf2g+QeFFhEaUEhpZSkhkqVKzhEuzTrQAi2rzQWR0tQIs&#13;&#10;clmUSTFJTebZrT4WuGIZQ2IjBmMTCWkSgNxGTFKzCreVbakOFqiSttsalJzVhYxcp3KcpCZc7EH5&#13;&#10;onAZIKPQMq+G3FosQqKOkXYiM9CpJ8pYQ1RiDYakOhLSW4lPa8FgtGTENCrbUqzY2FLM2Ueq0jm9&#13;&#10;jRh5/5O6cakHTm5GH1ODNroCbVQ5Ny9dUp+pluYm2Lh6njPFadSXmOg/k8tQfR6TLYVc6K1WbUKX&#13;&#10;B8+wNtnC+lQbywJXRMHSV83l/lKWewqZakxnsimHufZCrgyf4fZMJ/PtJTy7c4Hf/voLFmcuKJuX&#13;&#10;NrKcuMS6PcCSmCZ5Ky1kSHNQZuvLyRIo0U5aVjtJGW1IjbOlylnAtmXSsttVBXxallh1RO1iznwS&#13;&#10;qCt17JYwYYtFSACKgBULULFAFgEp0iIklkMZaQ+yXC4qGVTwREJupcVHAZaCs0q5ItfJZbmN2IUk&#13;&#10;tFbGlN1ERXkbs2NTpGc2fhOwSOCt2Celvj67g+QMCcatpb2lj6HeEZJM5kwaASzSMqTgigIsr0IW&#13;&#10;UbCM9U/RWNuJMe2Myv3aD1hEJWNuWDLXNguUKSjuYnJ4WtVHS7tRdk6b+j1JAK6AFql1jpSMvegK&#13;&#10;omMLSEtvJregmf6hEQVYEk1nMKaLRa6ZyLga4lMbScvtVA2WWvk8amzC38+IXptORmoF/kEZhEcU&#13;&#10;qXwdya0RxU9ucTfFlV3quRBwJWG6mqhCTFm1KmRXTk7EpzURHlFCXHK9UvlYnkvXkFC8tXp8dBH4&#13;&#10;aLU4+/vg5OtFSLSWmIwkolKSuffl50ytruMY4Mr8nS3aJhewcw3CX5OEJiIeR9cQtBGJXFxc5A+/&#13;&#10;/28+/+QLbq3cYPPWLe6urrJ+/Qa3lpa5ffkq7t4e5JTkc6axDp9gP5y8HNHFBZFRaCAtL5LEDC05&#13;&#10;pXEsjY+wODzIdH8f0319zA7075sB5oeHuDguoGWI5UmZYS5KffAukBG4Ijksykp0borVc1PcWpzk&#13;&#10;xuyYAis358e5OT/BzTmxBY3tAZaNC/NsLC1y+8ICq+cXFVzZEMvPyhKbl5ZYX7rI7ZUVtlZXlSrl&#13;&#10;3t07bGysc3/rLltbd7h3/5kCKgJVZCyA5cH2Fh8/faTm6aNHPNh+yPOHD3n26DFPH97nyYN7yrr9&#13;&#10;8N4dBVQ2126wsXodWRVk2Vx7BayY1SvrbN++yv1bl9i5eZmd6yvsXFvi8Y1L3Lt0jg0BKQuje0oV&#13;&#10;ASkykj2zPjfCxrzMEJsLQ6zPDLA62cutiV5uTI+wuXyeu5cucnN+ge2bN7l3/ToP1m6xfe0Sq3OT&#13;&#10;3JwY5Pp4H9fHe1mblu8xxr0LUhs9w/aFae4ujnNvX+js/UUJsh3brWYeVmDl6S5csahYzOswTy6N&#13;&#10;8OTyKPcW+7k91cPGTC935s2QRQXf7oIVBVgEuiyPmGfJHJZ7/+IwTy9L7fMwY8Wl3CivYruiiWsZ&#13;&#10;hTxtPMOj2QH665oZ7BhUgGVx6hyzEwtMjs4pMYMci0tVc3eXGbJ0dk7Q3j5Ge9sYrW1SALALWI55&#13;&#10;OXHcy5n6+QgSq73Q5TmTXOeHJsuBwgGd2k6q88MtxpV3HE/y+qkTvH7yON89eJC3rdw44ulIflcI&#13;&#10;wRkeHHC14vVjh3j96CHes7fC1+TDySAbHCMcyWwPJr0lkOKzgWQ0e+Ofbk16qzdRZc5EljqhK3Qk&#13;&#10;tsALzyR/HGO8CEqxIqHEhfhCJ+LyHIgqPEpiuTXVvf6cnYvAL/4o2c3OxOU74WlwxFVnRUiyJ5pU&#13;&#10;bxJK/CjpdiavxZbqPk9K2r2JLXLEJ9KKxHInHEMPYuX/HvZBHyiocsrvKEfcPuKE50Fs/I/gprUi&#13;&#10;OlNHeFIwNkGOWPvaEJhgQ1iqPXFlbhhr3Ulr8Sa1womUajuMpSfJqrOlsM0JU4UdWVWu5Na6kl/n&#13;&#10;TmadC5o0WxKK7TCdcSC+1IbyHn/KewIwlnigTXOjqN2V8m5P0ipsMFXZMDo4pxQs/b2SUDyyN+L7&#13;&#10;6pPa5rOSZiwZLH30do+qMFwVjju2wOLsEudml9UIbJmduqBgy+TkOcZG55XKZWxwXt3HcO80vZ2D&#13;&#10;1Fc10l7fwo70oz9e46eP11Qo299/co+fPH2APjqZH1nZ8d4RR2UPOmbtzgGlTDG3CVkAiwAXyZ84&#13;&#10;tgtYDr0CWJz2moP224PEJvSjA057gOWN9x2+qWDZVbEER/nw81/8PX/383/BaKzGzT15D7CE6soJ&#13;&#10;jKghOLIWzS5UEbgSZqgjNPqMgi6iXgmTD3gyUea65nDDGbXfDEJe2n4k3FZNfCNR8a0KqEjAbWRc&#13;&#10;kwIshsQOs3pit7bYbLPpMEMOyQVJ2G3HEaigwEKr+oBogSr716h9txdIYAYFjVgAizamXoENc9Bs&#13;&#10;AxEJ5olMlFYfcwaLZL8IrJCR7b3rLftlTZI2hnbiUju+OWmdxKV1qYkVVcvuqOtSpCazU4GWRJNZ&#13;&#10;7RIjLUFGM/yQ76eqnk2dGEwdxKR3EZMmZ2i6SRbbQEYXSbtjNMn1XSSo/ea2E9lnTO9Uvx8FofZB&#13;&#10;FoFPAboKNFE1xCS1KjuV2IDixMJkbMGQZG5CEqBjDhpu3W0xaiclVwDLAB985Mef/vkhskoa+Pzn&#13;&#10;/8Dlug6uFLTy7OFT+nsm6dYXMRedj9Upb+xsffj4+QsiokLw9XDD2c4e6xOnOXTgBCeP2HDowGlO&#13;&#10;nnDgr1/7kL/57gG+/Tfv8VffeZe/+JtDvPbm+7z+3nsctbHiw2PWvPbWEf76+2INEvWKwBUJtjUD&#13;&#10;Frnu2987zF//4Cjff/sw7xxy4d0PPDl0KhzXyHI84muVakWUK6Jg8TLWIIDF1VCKXXAaBx305PVM&#13;&#10;MfbwKYNbD+m6eVcpVwY373N2dYuhrQf03dlRlqHJJ8+YfvaM5Lxq/F30qopZAZZH91VorQTXPt++&#13;&#10;w+NNkZPeZXp4jBdPHqn2oB8/21GqFVGu7I2yFT3gy08f8+ljqXI2q1c+f/bNIN09yCKWoedP+fTp&#13;&#10;bpjup09ZWbpGWLDBDFiMNSSkNqksDlGySCaHxfoja0qW1LQKoKwhJaORQgmztQAWOTDaBSzqwMDU&#13;&#10;RJyxFn1MmTro89cU4huSx0lHLe6BiZwdWSAzo4xT1rZ4+nnj6O2Dk7cPAWGhRBoDVchtdGowCRnh&#13;&#10;Cq6YAUsoUckBhEZ74adxVXBFbhufHkqMKYCIZF/0ST7EpHuTXOBHeJwbHv4uhMe6szDaw92rizxa&#13;&#10;WyI6PAEPj2SCNYVotCUEidxbAZYcQrSiBjDnW4RFVqKPqUUqbS0j2Suqxji+Hjn4lNcQ1biTIGc3&#13;&#10;G0k2ycGAWHLMWSgZ+WfJLZIgSalp7lOrbFtgiqzSHCQVzBb4oto+9gEXCcPNKR0ku2SQHAnGrRim&#13;&#10;u3+BpeXrXL68yqXLq4xNrlDXOElJ6QAZGc0U5LdSWtJBeVkTZSX1ampquqk908vkyDDnZic5t7DA&#13;&#10;xuoltjYu8/ThNZ6pucqT+5fZuXuZO7dXWLt+kbXrF1i/fo7NGwts3ljkn38q6qsNlmdHaa0wkRbl&#13;&#10;S2NhJBN1sfSXiQVIQ3tuCAPlekaro1juSGGpLZmZ6nhmmzKZa86g0RRKbZaJ0fZW7t9d597mbbbv&#13;&#10;rvPFc4GMd1WuhiY0BIM+lJioKIyJcSQZ49UaodUTHhpOWJAfMQY9MTF64mLCSY7XYIwNpSg/jtg4&#13;&#10;LfXpWsoTgzBFBZIZG0ZzeTZNOcn0lOYw393EuVlpsmhkvLuZsa5mLs+OqzOv9UWVjHT0szgyzd1r&#13;&#10;N8lJDMKg9SYhKpip+mw600PpygijPz9atQRJqO1gSSTjVQalzplrSma+OYXZ2ngFWBYajQhQkfwV&#13;&#10;ASwXW9JY6cpgvjlJWYcaMkMYaingt//2Gf/x1edcWbrI6VM6fHwyCQjMVhYgjb6U4HBpsiohWGxB&#13;&#10;4QVIHotYhXyDc3cBSx4BYYUEhhebR9qudOYWrFBRlurKCNNXKLgiChYZbUS1Oag5vl4pQkSlIiN/&#13;&#10;77qYGvW3LX/nCaLWSjFDutjUFgVCUrN6kJDaZLGC5PcileQKrsgqI0HPfxSwDOxlsAhckeBbuZ2o&#13;&#10;YQSySF20giVS/W4SsNJKUnanarmyWPGUYszUZq6WTmtW+0Q9JlXSUdK2F1+nYKhUO8v/qD62XAWZ&#13;&#10;XltZ4ZdfPkMAy+a1C9SVmKgtSqWvoYiRllKm20qY7yxloauMlf5aBVfuzXep7aXeapZ7q7k+WM3a&#13;&#10;SC3nO4uZbyviUl8V14fruDPbwbnuCrZvLvCbf/kZS4uX8AsqRBdVTWxiHclpYqMxV9kLQNmv7Pj6&#13;&#10;dqooBi0KkD0FmkWJJqv5NcailLOsAnUtB+WyWsCKBarIalFFWGCKBbBIe5CCLtJutqtOscCBzNxO&#13;&#10;BVME8gpgkcuqZUiATlG3CjbPLuyitKSV8YFx8vKbVfiuqF0EYFgen1p3LUMKIpnqqK7qUKqXjJxG&#13;&#10;ZQ9KMjWremaxGKVLzb38/PtsQhk5bYz1TdHbPkhCcjVpOe2qSSlDYM+uetCSP6V+T9mt5OR3cGnu&#13;&#10;HI1nesmWzJpdwGL5XWXmdyngEyOqp7giUnJaSM1pYHp2msy8GnKyazHGlxEbU6IgX0ZBN+W1Ehbe&#13;&#10;RUhkFV7BhdjYRxEQkEJeRg1evimEavNVBozlPnKLOikubVagSxREmXlSdX2GgZ5BamoEmtWTWSj/&#13;&#10;Tx2kSAuTUtlI5k2nUtP46vT46cPx04fhHRaCZ0gAIdF6wuNjiUs3cvcnLxi5tcrE2m1mNjcZWrqB&#13;&#10;JrKQgLBMvAOjOXTSGQ9fHfMCWP7rD/zsy5+zdkXsQbfYuHmT1SvXuHlxibWVy6zMTlFfXUhOXiEp&#13;&#10;qQloIjT4hfqTmBaDMS2WcEOwUrKsTE5wYXREQZXxnrPM9PcpBcvC8ABzQwNMDwwxNyQzqPaJyuXS&#13;&#10;1CRLUiE8MqTgikAVGWkTkiyWm4sTZsAyO8bN+ck9qGKxB0kGy+riLBsrF1SL0PW5WW7Je9nyRbau&#13;&#10;X2bn9k3ur6+paub7dzYR9YplHu1s83hnm63tp9xZ31BVzOurtxVgEfXK00f39wDLs0dPeProKaJa&#13;&#10;EbAigblS97yzuW5Wq9xZV2Bl7eYVbt+6yt3bt1S47c5dUbPc5v7d22zfWWPr9g02ri6zubzA+tIs&#13;&#10;ty/OcGdlge3L57mzPM/6LmARlYpAFQtcWZsdZmN+lI35YTbnB5Fw2q3FEbbmB9mcHeDm5ABXRekz&#13;&#10;McjVsV11y0gfV0f7uDExwK2pQW5NDrA6NahAzZYoVwSuLE1z7+KUUssIwNmcGzYrVyxwZWWCR7sj&#13;&#10;cGW/Rejx8jAPzg+ruubn1yf55OaEsgbdnuxBRpQsm3N93Ds3wNZCP9vnBs3qFamCXhndm/uiZlkZ&#13;&#10;5ZNrk3xyZYqLnS1M1NZyZ+gsL5o6uFzbvQtYWhhsH2RxbJHJkTkmdkfcJSJqMIsfzCG30iQkOSwy&#13;&#10;7W2jNLUMqfkTR50HjuGedKwYyGoPILHGh8y2YMKyHck/G054rhNBabY46hx4x8qWN4878tZJW948&#13;&#10;Yc0bx615x9qd6KJAUs+E8JHLad48fpgfWh3D1eCGJs+JgAx77HRORJX4k3zGh/hKL5Jq7ImrciO5&#13;&#10;wZOgDFtCcuzQ5jkSmuyJnc4Fa60zCSWiVgmioN0T0xlHYotOocs8Rl6rO13z0WQ2eagKZW2KFwEx&#13;&#10;wbhoXAlO8iQ83Y/o3FCM5Y7kt1lRP+xLw4gfUXkOeEdaE5hwgvCMk4RnHcPTcJBT3h/yvs3bHLB/&#13;&#10;h3et3+N9u/c47XuYiPRwItLC8I11IMDoRFyhG9kNvqQ3+WCs9yS5yQtTlatS0SRVWBNfcJyEQisK&#13;&#10;6j0oafLCWGRNRMZR9GmOeEVaoU21JrPBSdU6GyvsKGz1I6PWm+x6Z6JzrKkdcaaozXFPXSJPolAy&#13;&#10;CdIRG1BXxyAdbQOqQUhahOSywBexBkmOith/FuZWWFowz8X5lT0ly/n5ZaZnzquZGj+v4IpYkcQi&#13;&#10;dLZjkPrKBlprG9i+uqAAy5f7AMsXj3aIEMByyJ73Dztx3NaNo9aur6hX9gOWo6cl5NasYJFMFovK&#13;&#10;5YDKX7E3Z6/sU6+8f9Cetz90VvPWBw4owCJAZX/ArVx+35HgGF/+4Zf/zD/9y2/IyGzC3jVBARZN&#13;&#10;eCnB2goFVwSoiOJDrD6yyuWQqDMEKzVLNeGGGsINtYRF1yD2Hdmvj2tQypSY5BZ1plXOtsrZMvO0&#13;&#10;EJ/cSVxSBwYVGisSZYEBomKRRqFGdZAfa5IclnYMKXLA36q2Y9M6kOvN06HOPO8HK5ZtUWhItkhs&#13;&#10;SodaLduRyS3ok5pIyRvCkNZOdGobUSmtRCY1q4lObiE+TYL/Xp04ud9UUdW8OgJCBJQI4PjGZPZi&#13;&#10;3J2E9B5kJBsjLrlVhQvKGUP52vhUOZvYrnJOxDIleTXxph7i03uIMXWoxymrPFax/MjZdXl8cami&#13;&#10;YJGWJPPvS6xAZsXMLhhKbETaUSQAMTK+XtVcC1wJjarBI6gQv+BCQrUVhERUq+czLKZegTF5bkOj&#13;&#10;awmJqDBDs5haQqPKCIspJyV3iNi0dg6eDOTP/+oIKTlVPHrxBVcbOlhKP8OTzW1+8umXnI0sYUiT&#13;&#10;gZWNlrffPsXxkxq+9Rdv8q1vvcGff+sN/uzPXuf//Onr/D/feoc//4u3+NZfvsVf/L9v7823vv0h&#13;&#10;f/naMaVM+c5rHymI8u3vH0HmO98/zne+d9hcySyA5bUD/Nl33uOvXjvEX752lL/+wTFef9dKwZXj&#13;&#10;DgactEV4xNfgk1KHR0L1HmRxja3AI66Co64G3jrsh6l5mPFHTxVAObt2j961LWULEnuQKFiG7+4w&#13;&#10;uPVA7e+784DpZ8+Zef6MqNR8BVM+fXifzwSwPNpW83jjNjurt5gbGWO8b5gn25LN8pSffryjMlcs&#13;&#10;cEXZhJ7eV8oVUa8IYLEoWT7/+Dmff/KCzz/+hM+fP39FyXJ15fI3AMutG2tmuBJfo0L14lWdqLlm&#13;&#10;Wfng09swZrSpM8jKJpQl+2pJMjVQWHpWnW2NFwtBnFmeLzkuSVkdJKW3YExtUAF/OkOlOuDzD8nH&#13;&#10;3iUGK/sw2rp6OdPQQ0RYArZOjoSE+mKIDUEb6U+A1gtNtC+JOeHoEgJIyNQqyBKTFqxyVUIiPYlN&#13;&#10;8yetIIToFH+M2RpiMwN3J4D/n7n3Co4rTc80dTmxo4i92hhJ26NQt7q7ilWsoreggyNBgiAJ7733&#13;&#10;3nsPkCC89957D5Dw3tObKhbLdFeV1CONZqXZq714Nr4/kSBYasXG3mzsxRf/ycyTmcgkmInznNe4&#13;&#10;h5oQmGhGQJwZ7kF38Yq4S3d9Cf31Baw/6leA5bZJkIIrNnLgahONuXUkFrbR2LhJCGG8smH8OcAi&#13;&#10;B55iEZL/H9rPDlk1GSb38Zfq2jBpjNAEyx4GLFrQ8kvAIgBFC1jCYzWgRWsbklUAjNiCtCOQJTOv&#13;&#10;ld7+CcbGZxgZe0xlbZ+CK7GxFSQlljA60M/W8iP21ieZm+pjdrKX8eEhxoZGGBkdZXBwkPa2Fpqb&#13;&#10;msjIlkyFDEIiMggIScXFIx5Ht3hsHGMUfJL3Rc7GOjjF4+6Zyvb6Mt+8XKO7uYby3BhC3IwpSXKh&#13;&#10;u8CXtvuelMbakB9uQWOmKy3Z7gwW7wOWLF868sKpjHel5X4Ei2NDfKPqyVd5urPKk+1Vvnq2zrsX&#13;&#10;8vu8wrONRdbnJll5PMZIXwcdjfXUl1eSm5JNZEAc2Yk5xESGEBzkjZOjJZ4uloQFOZEQ78NEdSlT&#13;&#10;rZVMdFQx1FbJ4ni3mvmBNp4tTfFqfYa1uSFG2+UMah31RfdpKctjvKOJpbFB1qYmeLK0zObsPFtz&#13;&#10;j4kJcSUuxJ2qKGtqYmypi3egOtaRylgH6pKcaclwoyPHk6FijTJF1CldOd4KsvTc96W/OJCJykg1&#13;&#10;Alj68wLovO9LfZqbCsEdbr7PP/38TAGWx+NjGN0IPMhfETuQABapB9fCExvHRGTE/nLbLIJbonSx&#13;&#10;jlZ5aPJ7a26XcLDvPasYzMwiMDMNx9wsEguLaCyt47CyTeCeeQx3LUUBI6qtRGydUtXYyGe5g4Tl&#13;&#10;ZqrGE8kccvTQ5FQ4+WjghUAQASq+YcUai1CUBqoIWFGjzWD5dwqWagVUtDYhaRUSyCKAxS+0BC/5&#13;&#10;zAkuUrBFqsPleeQ5vEMKFeTR2vG0t4m1SKCMwBjZV4J6/yPAMtjTz8/vnjDU2czS1CA5iSEKsJRl&#13;&#10;RdNdkUtTXpxSsQhgEbWKqFcUYKnMoK8sVVUxj1akMNuQRX9xPCXx3pQm+FCbEaKyWvrL01iZ6lKA&#13;&#10;ZaR/DBOzGGwdBdSm4+krkEUDWOQzVRpxBDLICFCRyzIHYEW7vZ+hJLBAAw40mUqyLUBBVCsyAlfC&#13;&#10;fgFYpF1MgMph0BKlauNrVMh2bHIt8dJOJhXwSWIDqlDqFLEFidVG8rZEbSGrVrkSIfXvEZqQW7EI&#13;&#10;iQokMqGciLgyEhILaWnsIDmlhKiEMlWTrKlKLjuAH2FSHR9WpL5XvANzyMwoZqC9k2AJyg0t+Sik&#13;&#10;W1XOR0uWy4cclsCwPJpqWslIK1Xvm7wP6rXvvweHt0Xho71vV2MnsXElKpxdfmYt+NCu8h5KzX18&#13;&#10;UjHB0flExj+kvbNdAZaYqBy8PRJxd41XWS9RSRXISHi4i/cD7lgncFnXGWeHCPoau7F3jMHVK00T&#13;&#10;brtfT64FLPLvoZ4zuoTQyDzqq+p5cL9UwZaQiGwCwx/gL7Yref8jNRat8KhCdI3vYGh+h5vWZpjY&#13;&#10;WeHo64aViys27h7Yusey/PIlPYvL1I1P0/h4hvKOMezdU7ltHsYlfXdOnrXgylVr2gbG+Z//9j95&#13;&#10;9/Y9j0amFFwRwCIKlsdDowqyDLQ20ttYQ0h4Au5eLrh4OinAckH/KsbmJjh52TLQ2MBgUyOdVZV0&#13;&#10;VlcpoNIrtqCWBtXs099cT1ddHZ01NXRWV9JWXkp7RRk9tdUMtzQy3FLPRHsDU52NTHY0auCKqFW6&#13;&#10;mzV2ofYmJgSm7OeuKMDS085kZxtT3Z3q+2N+ZICJznamOjuZGx5gZW6ajRVpDlpiY2mB3c0Nnuxs&#13;&#10;s7G6qmZ7YxWZjZUl1RS0trzI7KMZZh/Nsrm2zO6Wxh4kYEVlrGxtqswVeby1uVlWZ+V7Y5b1xfkP&#13;&#10;gbYLM6wuzh5Al5WFR6wuzbCy8Jil2SkWH40zOzrAzECHCvSVTJqFwU6WhrvVOtPdxGyXhPnWqpnp&#13;&#10;amRxoJPZ7iYFRx63VjPbUc5cZyVLPfVKcbLUXct8Zy3zXY0KoozWljBUWchoTQnj9RVMNlUx1Vyl&#13;&#10;bhOIstLXykp/K8v9LSwPtCi4stTfzGKvRj2z0lungm2lOUgLV7aGpUlIaw3S5LGoRqHeOsROJLdv&#13;&#10;Dsp2rbIFLXRUKsgiShaxC0k2i1p7q9kcqjuAKwJWNkTNMtzAi8k23kx301eQR3VCEsuN5eyWFrBb&#13;&#10;Uch6Rw1NhWXUFFbSXtNKY62Uw2ggS21Vqzr21tQ1axqEykubDgGWevLya9X8haHjFa5ZXyayxIz4&#13;&#10;Kit8ci3wzLLAOtKYiGIrrAKvYx1kyL0AAwycdPn7c3r8XucK//XEWX595iKf6Fzlprsx3pnmXLS6&#13;&#10;iLGZLReNjDFwuY5frjFRZWaYBd/k9L0rGHkYYB9zC+e4a3gknCUs7wpuAXew8zLG2PE6l00vc9FK&#13;&#10;l6sOBrjF6ZPZeI/MpnvEFN/AO+kS5t7H8Eu7RkTeXdwT9XAMN+CW82WCEz24436HG443MHUzxMrb&#13;&#10;EJ/EG6RU3SKt5hZZjUa4xVzB3OsU5t4ncQq/gFecLla+Oly8/Tl/8/lfY2R3ilNGX3LC6AtO3foC&#13;&#10;nzg3nILs8Usxwj78Bq6xJnglGuIcfUHZlRwjLuAecxnP+EsQ+XEVAAAgAElEQVQEpl/FM04HG//T&#13;&#10;OIZcJi7flIQiU8IyDTFx0ee03jGMbS/iFnNZARavpKt4xeopVYtjqA7JVddoaejS5KPUdyP2HQEs&#13;&#10;2rRiASxayKJtEZLLAlia6rtobuyhsb6Lns6RjwCLKFjaW/pVXfMHwNKrbEgCWMQiVFfVwsPsAsry&#13;&#10;CtmeGfwIsHz7fJVXm+tY2Xly5LgeR07oceaaHqevfFCuHD2l2RaQIhahs5c1I21CclkLWES18vnJ&#13;&#10;y3x2QofPT1xR7UGfn7jKkWN6+4BFX5O/IhXN2npm2ZbZByyyvvv+W37+b/+DuIRS9G/6YueYir1z&#13;&#10;BvYuGSqDw85dvM8P1AGIq/cDdZBv7ZqNXK+acCRPxVtUDgIhSpTtRe0fWKpqiEWJolWjaBUh2iBY&#13;&#10;uV4F2u6HqLqJmiOwUKk2BCgcZJeE5uH+52bfOy4HRQEBmQQFZqiRMMfDB0zabVdpVvDNxSOwGGff&#13;&#10;PI09R1QrYtlRI9ktmtYFOXMmX7Yykuni6H7/z8++QkarlDlYPeRx7mugUkCBAhNObhkHMMPJ+wE2&#13;&#10;LlpYlYnUYEtwn6NbruZ59m1VDh7Z2HtkY+OapSCWjWsGNm7ZWLhkYu6UoVRGYuMS0GXnmqlAiq17&#13;&#10;roIj8se5jDRCWdqlYuGYjrljGub2KVjaif9fMwLTzB3T1WMp1ZJjysEf9Bb2idyzjcTeKxO/iBoE&#13;&#10;cp29ZM9//l+PEhadwdc//JGxrIf0BqfTWdXMRNc4dS5JlNiEYX1Zn0//5iS//t9O8MWvdfjVX5/k&#13;&#10;178+z5dHdTl9Qg+Da/fQv3oX41sO2DoGY2Hjj7t3DNExyQQHx+DlFUJkZBLR0eJ5j8XZNYiQ8CSM&#13;&#10;bXy5YuLMTVs/9C38uXzHG10zf/TvBKBn7M9nn97g7FUX9G3jDjJXVGNQYC5GXpr8lRuuCZy9Ycff&#13;&#10;fn4d96QiOp4+Q5QpYgUqnV5SobYV8+tUzG9SNbdC9cIa+Y8WqVreoHp5k8bNbdr2dikZm+Dp+jIa&#13;&#10;wLLKq51VXkoj0N4GG4uzTA/0Mt7bw5u9LZ5tbiCWn7dPtvj6iaZJSGWwPNHkr7x5uqkCbrUVza+f&#13;&#10;v+DV81cf5sneR5BFgI3kumytLrO9tsLM9Dy+/jkHkEW84D5yBtkvF2+BJGIvCSnAI+gh3sH56gBA&#13;&#10;LEAyIk33Dc7DyVP+32fg7iMVpAJVHuAXWqgAi8igHVzFzhCHmUUkN276omfkTHtnJ9293fj7RGDj&#13;&#10;4kBUoiexKZ64+dvi7GWLnbMlplYm2PkY4xJohleYDV7hVgqwWDnfwiv0Ds4BN7Dy0MU3wkrd7hFq&#13;&#10;gVvIPbwi7xCYZIZX+G1cAw3xjzfFLfQ2tfcTmOppJtQ7kDt3ArG2T1QWCXlt7oFidcvE3iMdK6cE&#13;&#10;pRqQg0w7lzSNlcZLIHCmZtwylO1Awl/dJUPJKxcXqWr2zsUnQKpBNWeX5Y/v0Gg5wNEoWA6vhy1B&#13;&#10;CqaISiWuVjX8aCGLqFvkul8CFgEtkcl1FFb0MDj8iL7BaXLyWhC4IhMdVUBSQiFpycXERGURFJBA&#13;&#10;UEAiQSFSc5t7EErp4C45LPHYucRh6xy9P7HYOmsAi61TnHovbN3TcPZMIyjkPglJZTzdWeebl+t0&#13;&#10;NddQ+SAWd0sdHkTa0vkwgI48X6VgqUpyoCvfh9ZcTwVa6lKdKY13pzzOjY68MHZnBhRcef98l5f7&#13;&#10;Ic+vn6wquCKA5evnazxdm2NioIMX28tsr88yMdhDd3MDxbn3qSospLq4jMqiStUM4+Rgiae7HcFB&#13;&#10;7jxZmeDF+rRSgL7dmef981U1X+8t8WptRjPrEkA4zY5AqOVHbM2M83Rpnjcba3yzu6Pm/d4ubzdW&#13;&#10;mG0voTbRg6KcGDqzvGlNdUMCa+uTXKiKE+WKO915vsoCJDXMkq0iqhWxB/U99FfqFVGujFdEMFkV&#13;&#10;xVh5OIP5QfRKXfN9X6qTnBlvvq/yV6RFaGZ0iFuGHhgbaXIc7pmHY2opmUbxKCWYRRT3zKKUAsvc&#13;&#10;KgbjfcCiwm6twvEPyMTGIZ67FhHo3/TnqqE3pvfCsbaMws42Fk+PVDzdUwkJysHMLBC/gDR8/VIJ&#13;&#10;DcklLDQPD/dUpM1EoIydXQJ29kka8O6agb17pgIYAjHku1HUJQeZK1rlSmQpAVFlKug2MLKCoAg5&#13;&#10;oKwlNLZG2YTC42s/qmoOE+ucBDRHlinbkUAWZT/aBy6iatFa3pSyJbBABe1qtz0CxL76wSYkChxp&#13;&#10;QtK2H7n7P9DkW9hG0tXezR+/3qa3sZyVRwNkxEWRFRdBfmo05VmRVGeG01uWzEhtJkNVGUzW57LU&#13;&#10;UYyoV9ry4+kqSmSkMonHDRkMlMbzMNKNjEA7CmO9GK3JVgqW9Uc9/PNP37Aws8J14zA1ZjbxePvl&#13;&#10;4iOh4f738d7/XNV+vh5eNSBbC1pE/VFOiLQvRQqkkDp2GblOG6Zdtl/RLO/zxy1CYlHUwhVRqohq&#13;&#10;RaxAAnRlYqWVLLlqfyqJiNLYgUR5Igf4ssbEVx3AFbEGycRIdXJMmbK+KAATqQExUbEFNNS1EZcg&#13;&#10;uTCFGutQhMZeevDzChSKKNF8lwTeJzO9mJbaZkLD7xMQplGhCOw4DD5CRMUSVqixTAVmkXe/gtyc&#13;&#10;CqV00YImrWpQe1meTwO6BQ4V0tnQSXJKOf6hBYhiRfv4B6tAl+gi5DWExhSSklVKV0+nsgh5eCfi&#13;&#10;6qYZCciNTCxXI/8m8hzufg+wsw/D2zOaR/2jRMcVExpVSFiMrEVqwmMKiEt8gOTihMvrEyAWVUJZ&#13;&#10;SaOqGRc1i0xA2KEsHgkzDtFAlojoEi7cMOSSsSEGZiaYu9jh4OWDvbsvNq4xLO49YXB2Ba/oPO66&#13;&#10;hZH4oAH/8FgMb/urlqMvjt1D56Il02NT/Nu//huvnn/F9PAkMxMayCKARaqax3t66KqtpLOmQjUD&#13;&#10;3bjjqODKHat73LhngqOXC331dSp3paOqQgNN6msYaK5XmSwSeivNQrLKdWIh6qquVNNZVUFXTSWj&#13;&#10;7Y3KCiQwZVJagtobGG9rYLS1kdG2Jsbbmxhpk2DcfVtQTxuPetqY6etipr+bxZE+VqdGWBgdYryj&#13;&#10;ndmhPtanx9laXmRrZVn9fbOxtMizp094+foly0vLrK6uIgqWnY1VlcuytrLK+sI8y7PLrC+tsrO+&#13;&#10;ydaagJgF9ja3lHplZ2Odnc0VxBK0MvtYARaBLKtzM6qNcW1Ro2ZR+SuLc+q6pZlJlmYnUatsP55g&#13;&#10;fmKI2aFuZgc7mRsUtU0v80M9SqEz3lLDVHs1jzpq1TyWvJXuRibbKpluqWGmvYb5rmo1S72NLPXU&#13;&#10;KbvQQnedAicLXY1MN1cx0VCugIrsP9dZy1yn3K8OyXQRmCKzPKBZVwZbWRlqZamvEWkUktpmgSeb&#13;&#10;Yg9SYKVBhdluDO7XM/c3qNvXe+tVEK6yEvXXszNUz5OxJrZHGtVjLHZVsthZqVGv9NSwKi1DfdVs&#13;&#10;9FezOVCjsQjtK1l2RhrZGW3l6aN+RqtKqI+NY72lgt2WKnZL8ljqbmCgvo7uGsn2qaOxto3GOg1k&#13;&#10;kTgO5SYpkyYhcZk0qv9HxYX1yEgz2UMtYLnueAVDh8s4xRoSU2aBX5419vGm3PS+gX+2KR6JJvim&#13;&#10;38U94wa3ffU4cUOPM7d0+bvTZ/jrL07ym7M6HNe/zg0PPc6ZX+CUiQ7X7Iz43PAasZUW5LQ7kNbk&#13;&#10;wGVbXY7euIhjnLlSs3gmXyOl+jaZjXeJLzPFxs+QK6aXubQPWCz89fCIv4xH3EV8U68QnnedgGQD&#13;&#10;3CP1sQu/gkOoEX/z2W+4Zq6Dc6Q13vGeOAY7YmBngI75WW65X8HMX4f0+tvkttzEOfIKJi7H8ErQ&#13;&#10;wSniHJ7xF7EJOsNV86NcMjmDnvlFDJxOccXmOCeNvsAj2gn7ABscQq5i5HQJ61AT7CJvc8/rHFaB&#13;&#10;Z7Dyv6hWE8/TOASfJiDlMvaBl7DxvYpfohHZtdb4JZpiZH2Bcze+VHXNAem6BOfo45tqQFDSTRxC&#13;&#10;dFRIrnPY+X8PWCrbqK5ooXJfwSJApSi/irTkh2rKimpVtXJrQydtTb3U1bTT3tqPtAdJqO1A94iy&#13;&#10;BwmAKcnPULktonKROuem2i6a6rpprNVYhkoLKqkpKWdvbvgjwPL9i3X++GoPa2d/BViOntbjnL4e&#13;&#10;py5poMphuCIg5fg5UbgYcP6qAafOy2UNYDl6SlfBlSPHLyDzybFL/P7YJT45dplPjxkqwCIZLL85&#13;&#10;oou0BSmosp+7ora1oOWIHi++esnbd+/JyatRgMVKQm6dxM+djasoSgQU7Ff3ijJFgk9FsSLKCWff&#13;&#10;fBw8HyiQIjYTrY3G0TMJJ7nNLRsH15z9ycbBZX8OrtPetr9KNoprNvYyLllqW3vZzkU8tX9mnCXM&#13;&#10;7M/MPrAQaGHn9GFUDab42vdHBQk6J2PjkoytZDS4Ju2PyJAFWogKRAM/1GMdflzZ1u7zi1VC1iQj&#13;&#10;QeCOg/iBPQSuaICIQAxrp0wFVGwcM7AUQHLocd28NHYr7WNbu2Rg6ZSh1CeiQDFzTeOuSyqmzumY&#13;&#10;OqZj4ZiKrUv6wc9i5pyFqVMmVk5pCrBY2WsAi7VjBjbuuVg5pSjoIuDF2iEVK4EtAmEc07BwSsfa&#13;&#10;Oe2js6Zym/z7+oSJ/LuW85cc+E//+TMiYjJ599OPDCQ8YNArgaaiSlKC02lyTWS+ppu5kRH6mjtZ&#13;&#10;nZlnZnKW+Zll5h8vsTCzzOvnb9helzMLe3z//gfeffuet19/xez8InMzsywvLrK3s8n25gZP93aZ&#13;&#10;nJqlo3OAtKwiCtsGyG3sxjfhAXpmAXx23pLfnbjH6avOfHHEiLMXbTGwi+eWZyZGHmnc8sngtm+W&#13;&#10;ag6S/JWbnslcuefCxZuWuMRk0v/6HZ1PnynFSvnjJbWWPF7h/tg8Fct7FEwuUjy3RvXaLuVLH+BK&#13;&#10;9ewiftGZZHqF82Jr/QB+vHkmGSlPePlshydba6zOz/HVky3WZueYHBnnuWSxSI7K3hZfPVnn1e6G&#13;&#10;CrgV5YoAk9dPdnj9VGqZD8EV2X4hzUEfQxbJddlYWmJ1fp7HE9MEheSqfAJH11TcvLJURbNvsOSJ&#13;&#10;5B8AFq8gUWqJZeihul1qnKWhRmxDzl4Zypfu7pupmojkfn7hYj0rVFXNchDv7C3Vl+JNj+CGiSfd&#13;&#10;XZ3qADcqOoGuviFOXzyPidlN7DwsMXe4y8UrF7lw+QpXb+hi6nIHlzAbBVJ8Iq1xC7yHf/RdBVg8&#13;&#10;Qo3xDf9gI3LwNsU1yBT/OAs8wm7hEXwdnwgJS79HQ8kDmssKSI4Ix8YuRtkfFGiNLMUrUOrUs7Fy&#13;&#10;iMPMJgpz2xhsHMRSkYSNU/KH8E23NOydktQ4uaXj5p2DvXMydi6pStUi1bWB4R+k6lLTHB5beWAT&#13;&#10;0kIWObg5bBPSwhQFVES1Ev9ByfLnAItAlsSMRsoq+ykt7yMuqeogF0Fq0aV2WV6brJ5+UrstQcSS&#13;&#10;qVNAVGI5DwqlTSgPe49kZZ9w9UpFRtqfHN2T1cjZT1sZjzQcPdJxdEnGzTMNqbp8/3qTntZG6opS&#13;&#10;8bTRJSfUipZcf+ozvckONqcyyYmWHI9925ADhVE2JPnbU/cwhaeLY3zzdA2BK6JgkVXmzdM1BVj+&#13;&#10;+PUu3wnAqckhOdCa/oY8Xm495u3zNZ7tLrG2KLkBo2wuTCs5+O7SDDJ52QnkZUfzdPURLzdnFWD5&#13;&#10;+snSAWB5uzX/AbBszhy09Umo/Ltnq7x/ts77p5u8f6IBLE8X5xipL6YswoG6RE9aMv1pz/KkPsGB&#13;&#10;ujgHlb3SnO5BX36ggigSXCsgpVeak+770JXtzUhFKFPV0Uq5IoBFbELDJSEMFgYxUBBEX0US8W7G&#13;&#10;9FRm8E9/eMa//LTHxuwjbMwCuX3Ti7umAVy/6YWZZTBWthHcMPbjnlkwNlLXbBWLtW28UolFxpZQ&#13;&#10;VNRCTFQ2+fcrKC2sJSO1kIK8Ktqau2hr7KKloYfZ6UX2tp/ybO85P/7wR3764Sv+9b//gbcvX/H9&#13;&#10;N9/w/qt37G09Ze7xCqXFbfj75mBrG4+lvea77SPA4vcAsQv9ErCIXUhGZa5EVxMaU0NkfD2hcTVq&#13;&#10;opIaCI37YBOS/SIT61UgrgIrku0isCZSs0quiwAWUbGIDUirYNGuYl2S33UBLrKfynHx1WS1qDDe&#13;&#10;wDyVqSQ2wKaGNv74bpuu2iJWH/WTm5RIYVoCLSVpVN+PpTEvhpn2h0w25TJclaHAylxrPjJ9pakK&#13;&#10;sIxVS01zMt2F0RREu5Mb6kR1WhBjtdmM1+WwPq1RsCzPr3HjdjiGt0IxtY5TgMVXC1gOfbYehiva&#13;&#10;bQHUMppwcU3WikbBotnWZK8cAixxVYSrkc+bD3BCFCySvfJLO5AWsMTsA5a4pEriE8oJCH+gwIlk&#13;&#10;q2gDbiVrRSCLUsLEVir7kFiIBLRERJep/WRfCZQNj35IXW0r8QmFhESIIkUzAWECnjU/r4CP0IgS&#13;&#10;pT7xDMojNaWIruZ2IqPu4x8i9pgSVDi3hNdGSOtOicpuEaWPQH7fwGwSEwuoqWjEPyT/QC0ooEN+&#13;&#10;f2TVwhbNZQEchbTVtpP/oBb5blMKFoEcYnnatz2FR+ahnYi4UiLj86lvqsfVJwY79wTcA3PwDMpV&#13;&#10;mS+H32PNdgm+/hEEBUfQ3dZOXHyheqywCLGFZagJCskkJjFXozLahyt+fveRs/BtzW0EhWYSFKYF&#13;&#10;4Hn4qxDgPPwD8ggIekhcUjkNrcPo3TNWgOWmlSk2rl7oXLbANzSDvIps/G2DiAtKprOrR1VMe/ln&#13;&#10;onfdg2tXnPns89vo6tkxM/lYAZYnG0+YGppgemyCxxNTyiIkgGWsu1MBFoEsA811THQ0MdnRTExC&#13;&#10;BPaeLjzu61U2H8lRGWgUBWArw63NSrki6pXh9iZGO1sYamuku7aK9spyBKz01FXT11TLcHsDj3o1&#13;&#10;9cyStzLeWs9IS73KZZH9umuq1fMKXJHnne5u5VGvqFbamO7RWGyWxgZYnhhkrq+NyZ4Opvu6WJ+a&#13;&#10;YGthjs1VASwrCBx58/Y1b9+9ZXZmlplHMyzOziJtQtty+/oGu2ur7C7vsrumma21JbZFybK+yu76&#13;&#10;htoWwLIyN8Pc5AQL01OszDxmZXZGYwla0ChXluYeqSyW2elx5ieHWZwaZfnxJMuPRIE5zfKjKRbH&#13;&#10;h5kf7juY2YFuTbaMWKHaaw4Ai4CWqbYqBVhE1TLXJUqVGhb3gcpybz2LomDpqmVZgnG7G5ltr94H&#13;&#10;KrXqtpW+WtT01x3AFQEsqwPNrA61sjrcyvpwswq4lSwUASxr/aJikYpmWQW41LIuVcxyW+++jai7&#13;&#10;lrXuGta7q9jormSzt5Kt4XoULBHI0lvNSmc56z3VbPbXIY+9PiCPuQ9ZDilZNocb2Rrr4sXCCN0F&#13;&#10;eSR7+jFe/JCtjlp2ygvYysljsKGOntpaemrr6GqW7zA5bu5EFCwCWWSqyqWmuU5FdWiFEJKRWlwk&#13;&#10;eSwN/IVFgBFG7ufxzTbBJfEWug6XOW92nt9d/pyjhscxC72J930bgoocCC1w5JzFNY4YXuCEoahY&#13;&#10;zigVy6c6Vzl19wwn75zmso0uNz1M0HW4zpc39cjrcSa53gbXZBO+1D/DVeur+GZZYRWmS3TxLeIq&#13;&#10;RO5uxm1PI84YnUffShdjl1uYeFzDOugqdiGX8UjQJzz/FonFd/GJu45brDGX753nV1/8Pb89/zlX&#13;&#10;LQwwdr2Dc5izUrKcunGCS3fPcd32Kla+1/BOMMbQ+iymnicIyrqKc+R5LHxPY+xynMumR9E1O68A&#13;&#10;i0CWOw66XLXQ4ejlY1j7WGDhbYDO3bM4hhjhEX2Xe+762AYZEJx7E7vIaxi7Hsc14iyJBdfxjr2A&#13;&#10;hdeXuISdwTtWFC063LA5g3OYPr4pVwl/YER04S0uGh/DOfwCdsEXcAz+gnsun2rqkms6D+w71WUt&#13;&#10;VJU1U1mqsQjJP54EciXFZREfk055US0lBZW0N3bQ1TaoAEtH68BHCpa2ln71uPl5NVRWdVJZ06UA&#13;&#10;izQJacNuBboU55VR/jCf3X3A8nZ7htdbs/zwcoMfXuzgGxTD56f0+fKcPuf09Dl5UQ+BK78ELCcv&#13;&#10;GKpq5tOXjDh21hBtc9DnJ69x5PhFBVc+PX5RwRUBLL8/duUArkiD0Ecw5T8ALNvPtnn55g0V5W3o&#13;&#10;6LqpthAza5GTJ2Blm6wOvi3tUxGVhIV9Klb2KUr5YGGfhIVDEqJwEAmzjNhKLJ1TMHeKxtQxTgM2&#13;&#10;DoGDPwso/j++3cohGUuHJDXWAhpE5eGchrVLOgIyDo8AEYEUso/cx8pRs/9Hr+MXYEULRcR6IIGD&#13;&#10;GsCSqeCHtXMW1i7ZWDmLGiVbjWwrW87+88hzCeCwVdYsUa7IfgJkUvcnTYEnUbrYumQrICJKFu3z&#13;&#10;qtUxDTu7VM04aO5n5ZSMjLV6njQFmKwdNf+W8m+qYIujRuVi6ZyOuX3ivoolAVu3LAXRRG0k+S6/&#13;&#10;PWLEf/pfjhAZl8U3f/qJgdSHjPkm0VvVQEpQKvWuCbzf2VTVi2kpBdzPKcfYyIm7xi6Ymjgy2DuK&#13;&#10;q1Mw1w0duXXbB//ANBqbezC554f+DXfOXbHBwSWM7p4edG+68OvPjfn9F1JpaMEnX5jh6pumAuWO&#13;&#10;nrbi6HkXPjvrzOfnXDit663sSPq2sdzyzOKmZzpiBbrhnsId/2xVyWzkmcKVex5cvGVFQHYhfa/e&#13;&#10;UbW4TvmsxhZUPLlA8aNlShe3yRyYpmxph8rVHYoX1qlY3aZxa1cpV8qnZ7F3i6PMN5ydjBRe77f8&#13;&#10;vH6yx1evX/Dt+3d89eYlT7Y3EO+wnIF593SHZ9tP6O7oZW1hQQNZnuzw9dM13j6VuudNldOiclae&#13;&#10;Pv33gOX5swOIo/bZ20UAy+byEq+eP2FteZnomEKs7BNxcJGw0zR8gx6qbBWBKRLq5xWoaRMSqHJ4&#13;&#10;5I//wIhiXLyzcPZKx8UnHY/AB+rsrFfwQ/zDinH1kd+zeJxVHksaNlIjax/DYEcLL9cmKc7PJz3j&#13;&#10;PgEBgdy6d4MbxoboGumjf+Mu5y7dQPeWAbesb2HnZ0FIojtBMU4ERDgowOIecgvfCNODjBbVNORn&#13;&#10;gVugKF3MCUm6h2eICfaeRgTEm2PhqM/SSI8CLGbmIZhaRKm5axHOHYsw7lqEccc8VI1cZ2kTjygE&#13;&#10;ZCxsY5SaQ/JarGyk9jUBJ9c0XL2ysHNKUoBFVHiSd3T4DKpYhIKi5azyofyVX2SwaEGLwBXt9uH1&#13;&#10;PwIsEnib86CV9OwGdaZZHfDElOETqDnglM8RaYASqBIYXkRUQjXRiTVkFnSQlNuMb3ihUpk5emWp&#13;&#10;zxzZ39lTcq8kVDwbOzf5fEtSYyNw1iJaZW7NTE7x3dttWuSPnoZifOyNyAmxpDLZjaJYB7JDLKlK&#13;&#10;kQYhf+rT3CmKsuZhlDNt5Q94sjzDN882+PrpNm+ebH0EWASy/PB2m3/542s6KzOJ8TAmzusOhdH2&#13;&#10;tOWFsTfdyXd7C/zh1Qbfvtrk2fq8AitawKJd95Zneb65xPPNRV5tL/HV3grvnq7wemPuI8Dy5omm&#13;&#10;Hv3F1gLPl8cOQMzXuwtsjLTT+iCR2hR/yiOdaE7zoy3Ll6HSCAaKw+jI9VHKla77fgwVh9Cdq1Gs&#13;&#10;yNqe4aHgisCWsepwBVgEsghYGSjUQBi5TWaoMoGiOE+6ylL58e06//zjHm/2VpgaHOTR6CjTkxOs&#13;&#10;Lc8xNzOtLFSba4vsba3wzWsNkH3x7Cl//O473r58w1cvX/CP33/Fn374iu/ePudPf/iaf/n5Pf/0&#13;&#10;xzf865++4k9/eM4fvn7Kv/zDd/zpx3f88z+855/+8Jofv3vN16/22Fmd48n6Iu9eveJ//vd/5J//&#13;&#10;4Uf+8ccfqCjrwNQ0AnPbeBWWK+oQ94A8ZdlRgCW8REEWyWIRMBIuyquEegVYgqOrVMBteFydUqkI&#13;&#10;XIlLbUVUK1qLkKhdJAhdq2ARq5A2w0VZjSJKVc6LABdpyBKwIvYgZRFSldGamnQthJGfTVst/QGw&#13;&#10;xKmcpcqKBn7+dvcAsDxITaYyN5nBulz6avLoKU9lvqvgI8Ay25LPcmexahQar8tmqiGNidoU2h5E&#13;&#10;KItQS24EI5XpyH6T9fdZm+pUFqHVxQ1um0ZhZBKuPl+9/HPwDZB69/vI56MEq8qIokK7/e9WCXkV&#13;&#10;9cYhm5AGtIiypYSw6H31yj5gCYspV3YZrbVGVCaSlSKfDQJF1OWYcgVMYvezVjSWH1FJFOIXnklo&#13;&#10;dJFSWIjSQntfbW6LtmFIC1gkk0XgimS1yIRH59PU0E5qqqhUPgAW/1Cxu3wAz6GRknlSgID70PA8&#13;&#10;+jq6CAl7qOCHfK+oDJpwDWBRrz9cY6cSwCJB6w8fVNJU10pQ2AOl5NHCFVENClyRz2AZuT5ALGxh&#13;&#10;eapFKDm5hNBwyTSRtqXKD+1LAlkiHx4AFi+fVLx8YqmurSczp4Kg4IfExZYSF1tETGweMbH5RMWI&#13;&#10;2qWMiNhSpXgJjMggJvEBs+MTxCcUHTyWFtp8tEqOTUQxvn6ZFBdV09bcTnBojgo/FuWQjH+QBq4I&#13;&#10;YAkOyScrr57uvmkM71phbOGAuZ0XDt6RJAWEk+gXSbxnrJrkkDQFV/x9ErEy90PnigM3bgVw8pgp&#13;&#10;Vy9Y0dHQw7/9H//Gi90XPB4eZ3ZskvnpRzweG2duP4elV4XQ1jDR2czj3jamO1uY6mzhUbdULncy&#13;&#10;2tbCUHOjylIZaW1muKWJ3roaBVT6GmuVcqWvsQ7JYhH1Sn9TLUNt9YxLxkpvi1KSTnY387ivVdU0&#13;&#10;C0wZaW1SjyfgZqhFmoXq1IyLuqW9geG2Oia7mpgb7GJuqIuZgU7GVEV0E/0tdUz2dynlyKo0+Kwu&#13;&#10;K3vQu3df8/btG9ZWV5mVrJmpKQVHtleWFVzZ2dhSq6hWttYWNUBlbUUDXgS+bKwi0GV+alIBlsVH&#13;&#10;0wqwiIplScJk52aUsmV+cpT5iREWJkaZHxtgfrSfpakxNYtyvWSwjA6wMNLPvMw+aJkb6lGKlpmu&#13;&#10;BmYkg0UqmXsamettUjMvIKVbE3ArGSyr/S0aBUtnFeUdzPgAACAASURBVPMdlcy3y1RoprNGKVuW&#13;&#10;e2sVMBFoIrPc38RyfyPL/Q0awDKoASsbQw0KgCi4MrAPQ/bBygFgkVYgqWKW2mYtWOmpZKO7Qs1a&#13;&#10;RxkbfdXK7rMtdqGeKjb6atiSzJUhUcHINH1QsBzKYdkYauLp4wGePBqgPi0Nh5vmNCanslJTwcrD&#13;&#10;PPKNXZlur2OitZax1nr62nvpkdp7Cbpt7KG5sZumhi4a6jpUfbNUOAtskeN0ASwlRY3KMvQXfhnm&#13;&#10;3PK8gFuKERHFFhh7XOaa7XnOm57m7N3TuKfcJiDPgtAiO5JqPTALvsNlW30M7M05bXSXX5+5xpdX&#13;&#10;73LH7xLW4XqYBl7BNOAqNpH6nLlziqNXz2PkYExAphl61hf54tpJrMONsA6/jnWkHlaRelhHGGIe&#13;&#10;bMJVK13O3ryEnrUhhrZG3PG8hmXAZVxir+CZeI3Q+7cISfbirNEJjJ0vcdX0OJ/qfMaX+qc5qnuK&#13;&#10;i3cu4x7rznVbQ67d08HK9zQXbv6Om/Zfomt+BN+UyyRW3MAm8AJHzn/KZxc/4cLtL9GzOI6exQlu&#13;&#10;2J3F2P4KRrY6nDf+PbdsjPCIvYljoAkesbp4xF5VgOWO+xUsA68oG5NlgA5uUZeIzbtOXJ4B8Q8N&#13;&#10;ibmvj6nnOWwCLnLXQw9LPz1uOx0nKF2P0CwDzD0vcsbwKKYeR/COO46Z+6eYun36wbpT1a7q4ypL&#13;&#10;mz4CLEUPq0iKzyY+Oh1RsOTlFtPW2KGUKqJg+RiwDCl7UGlxA5XlLQyPLDE4tKB+MeSXoqW5j7HB&#13;&#10;IVobeimWJPXiEl4sj/PN7hxf78zy1Y4AljW+erKNp38MR08ZKGhyXvc6Z69d5NjZC3xx+hJfnrnK&#13;&#10;l2d0lRXo5IXrCrCcOH9d1Tl/qSCLocpuOXJclyPHr/Hp8at8cuyKUq98ckyfT768zm8/v6axBwlU&#13;&#10;0Y7WFvQL0LKytcybr7+mproTHT0tYJGq0/iPxtwmCXPrRAVYbJzSEFCh9ZAfrPbxmDnuj13k/68B&#13;&#10;i5VjsiZjZB+QiMVGQIaCGfugRQtYlGrE8YP6xNwpUwOcnDKxd89RNiJ79+yPIYdrhspTkYYkqagW&#13;&#10;8KGFKrJaierGNQd71xxsnDMPAZRUpVTR1CbnYuuWjbWzVGVrQI+VU7q6jxawWIviZB++2DinIxYi&#13;&#10;lbkiwcNai9ABnNFCmn3oIoBFqkIdBbykYuWYdmATMnNIw8xOAFoSkqzv6CUND4V4BxZy+oIj//kv&#13;&#10;P8fNM4Lt16+YLKtjwieFsYo6anIrafRK5f3uCrduOBIfm4O7awT/9a/P8zf/5Ty//a0u9Q2dHD9t&#13;&#10;wV/9Sk/NNX1XqmraOHbKil//9h5//Wt9zKwDaO/o4oSOBf/1yG0+PeXGJydd+PRLS7wCszC6G8Bn&#13;&#10;Jyw5et6Vo+fd+OKCOydPmnLVLIybHqJS0eStGHmnc8MzTQXb3vbJQM/SnxNXzHEIS6H7+RuqFjco&#13;&#10;mllTapXCyQWKHq1Q8GiV3JFZHkwsUDCzQuH8GjUbT6jftwVVzkzj4BlJd2gU2ylJbCfH8+7ZLm+f&#13;&#10;7vL1m5d89/4bvv/uW374/ju+e/+e1y+eKjXLzsYGw70DbMwt0NHcxPbywr5daJW3u6u82V39oISR&#13;&#10;7JVfKlh+UdUsaheZvc0FXj3fVYFuSYnFWDkIYEnByS0NT78cVVsprQYe/rl4BmhG2i+0gEVsQPKH&#13;&#10;bkB4Pu5+YhvQABZX30zcA+RM3wM8AiW3Qc58Jygli2SxiIpF7Au5GfnsLowy1NHMw7wCYqMiuWNx&#13;&#10;G/1b97h1zxqdqzcVYLlicJ1rN65z9YYeNg7GuPtYYudiogCLqFgcPI1x8DDFO9gWVz9LrN3uYON+&#13;&#10;l5t3DbBwvIZbwG08gszwj7HgrrUuQ211xIQEY3j1Dvdu2uDm6IOvVxi+XuH4eIYT4B+Dv18MQYFx&#13;&#10;JCdlExebRmx0Gg+yCyh5WEJ+9kPysh9Q8KBYhZwXFVWT/7CckpJGqqq7qKruVZXKB3L4mAoVbhuh&#13;&#10;AEs1UdLIIbNf0awCbRNrkVVzXQ1RCXLGX7PKtlwfKRaiBAm6rSY0voqw+CrVKJSW3UhMotSlFhIc&#13;&#10;Uaxqs70CNMqVD4BFzh4XEZdSS2xSDX6RRbj45yq4IrW4fw6wOLhnYecmEFkDWCzs4jE2CcbAwIvO&#13;&#10;lk7+8G6Pgc52epvK8XG4SWqkOyVxjlQkuVIS50R7XhD9RRHUpbhTFmtPT3Umb3eXefdmh+e76zzb&#13;&#10;3eDF7gbvDilYBLC83l6lvameKHdj0oKtyY5wID/CmvwIS8oTnBmvz+bl3AA/PV/lm2crfLW3zKut&#13;&#10;RZ6tzSFgRSDLk9W5fcAikEUzL7aWebW9omrSX2/O83ZnTgEVUa6oebLEVztzbE20M1KSSF24HY3R&#13;&#10;jrSnedKW7k1Lui/NGR4KroxXxzFcFk5/YYCqW5Z2oI4MT2Ubakt3V6vkrIyVRTBWFavUKyqT5b43&#13;&#10;PXm+B5BFWYkeBtBWGMtCx31+/nadr18s8c2rNZ5tz/N0Y5rNxWH21qbYXZvm8dQYy4uzvHm+wTev&#13;&#10;d9jbmGN+apDp4W61zo33svJ4mN2VR+ysLimIurO6wlfP1vj6xRovtudZmBxkfWGCp1vLPNtcZGdp&#13;&#10;mr21efbWlzQ2xe0Vvn21w7/89JZ/+ONr/vtP7/n5hzf0dPRgau6FkYmnUnM5++XiH16mmoUk40uU&#13;&#10;WzKiMJFq5qCoCpXLItBDclpCY6pVzorYhMJiazQZLGJ7kermmEpNSK7kuYQW47uvVlEKFjlIjixT&#13;&#10;jxW0XwUtipaQqCoFM7U16ZLV5qFavDTZLe4SbusjjWcP8QrMx807SwGWooI6/vT9c7rripWCpSg9&#13;&#10;hsr7qYx01PGos5qRmiyGK5MYq0mhrzSR3pJkxutyedxayFhtDoMVqcw0ZzHbks1wRTz9JbEMVyQx&#13;&#10;Vp3KeE06PUXxLI02awDL0jZWDrFqVPOatp74/+UqdhYBJlpVhkYJUqLsOaIsiZV8pvhqBQtC9y0r&#13;&#10;GuBQqMCrNNjIiB1FslMEhEh2ikAXFVQrB/vKClRBXGo1cck1SvUiUEXNvi1I9hUYo+63D2kEsEi7&#13;&#10;kVeAZIdIW04+LU2d3L9fpQBDYLgo+vIJipTQVg1gkdcSl1hOcKi0COUREVlIfU0LoeEF+O/bUFUO&#13;&#10;zQFgKVbB4dqMGsn3KsyvVvb8oNAcBW60gEULVrSfv/JeiaJQ7JG1lU2kp5cQFin2oEpNptVhyBJV&#13;&#10;cABFAsKL8PRPpKGpidy8MsLC8omPLSM2rozouDJiEjStTGK/Upaf2BKCIrNJSS/k8dgYKaklB4/1&#13;&#10;EViJfEhYVAEhkYWEiuonMIPc3DLaW9oJCL5PYEg+wWGFqmlJwMrhiYwp5mFxK/1Dk8wsztHb10lj&#13;&#10;Yw1JfrGkeEVSFBDHQ58ICoKjKIyNxcPMni8/0eHzL4zQ1Xfh2OcmXDtrSX/LCP/6P/5Pnm4+ZW7s&#13;&#10;ESuPJRB2XqllZRXIMtAi8KRewQ/JDJEcFFGQjHe3MdbRxlh7m4IhElYrQbeiOpGMFRmxDfXUV++v&#13;&#10;NYy2tzLZ3cqE2IG6m5V6ZbK7hXGBN31tCrI86mnncU83M329TPcIxBF7UC0TnZqa5/GORsY76pkb&#13;&#10;6GFpdEgDJQZ7lXpFFCwjHc0quHq4u5WZiSFW56fZ3VhTcOXN61fsbqyztbykLEGbS4toAYsoWNaW&#13;&#10;Z1lfmVMgRSlaBKzsz87qMmuLsyxOT7L0aJLVmccHI6qU5UfTLMltUxOadXqSxckxFidHD+DK/Egf&#13;&#10;Mguj/SxPjrA0PnQAWLSgZUGCb/vbWOxvZ6G/lfm+ZjUL3TUs9lSrWerRNPQsdB2CKvtwZaFDGnyq&#13;&#10;WeoRVcvHI0oWBVsGmjSAZaCZ9cFGtIBlfbBebavLWuWK3KdHlCtawFLFRk8lm32VbPVXKeWKqFfW&#13;&#10;uspZ7REVi9h9mtkZaT6AKwJYZHaGW5BsF8lrkdyVw7M30caLmT7ac7K5c+UW9wNCWXr4kPXiAvw/&#13;&#10;N2a6vZ7JtlrG2+rp6eimq62LrtYuOpu76BBlZkMHjfXt1NW1K9BSW63JZhHL0AfAkmmBZ9ptQgrM&#13;&#10;yGyzJ6XeEue465h4XeGS5Vk8U4wIun+bwPumuCZZou9ynSv2BlgFuHHJxJrfnjbkd+eNuet/Bb8c&#13;&#10;E8IKzXBNMiKixAJDl4scv6nPKRNDTP3MOHf3AidunMLM5wr+uSYK6jjFXOec3nkuXL/M+dsGnLyu&#13;&#10;xzWL61y8o88th3sY2J/ENeYKMQWGhObqEZh5FYfQ0ziEnMcr7hK2gefQuXeWC8anuHL7IhZeZwhI&#13;&#10;ucotxwsq7yQg4xo37Y9z3ui33LT/AvuQs9xyOs3vTn/Cb47/nuv2Z7EJ0sHI8RgGNkcxsD6Prvl5&#13;&#10;zt88yV2Hu9iHXscz/jZR+TcJzNDHzF2Hu6663HK9gHXwVWxDdbEJ0cUr6TqxhQaE517BLeIsBmaf&#13;&#10;YuN/lph0W1XXef2ODs4hJwhJv4hf4iWu3D6Hhddn+CUeJzrvDMmlF5XaREJrK0obqShp+HcKFoEq&#13;&#10;WWmFxEVnk5dbRkFeBU31nSp/pbGuk862QWURkqDbvo4BOtoGqa5spbKinZHRZcbGVynMr6CpqZfm&#13;&#10;5j7amjporeulKK+K2uJiXq5M8H5vnm92Z3m3O8P3L1Z4+fQZoWHZfHZSX1U0X9DT55zueY6fO8OX&#13;&#10;p0/vz1m+PKPDsXOGHP8FXBHI8tkJfU2Gi+S4HJrPT+jy+XHJYLnCb47utwdpwcrhVSDL/uWNvQ2+&#13;&#10;fv8NDfU96FxzV3J6c6uP4YrAFlG0WNgkKkWLABZRPFjYJX2ALIfgiolDEtb2UQcH/loAcHi1dEpX&#13;&#10;thexvohq5IMCQwseRLmRqbJFtOBDIIjADrmPduSyjFZ5YuWchtUhoCDqFE/3RGXHcVA/dwZWjpnq&#13;&#10;/tr7aOGK9rI8noT4KluO+vkysXSWEQVKFpJBI9tynbQlydlupTj5SM2SiZOnpiFJqqgPAxZbsTq5&#13;&#10;CpzJxdY15wCeHLw/zuk4ytlnTwEs8pya12clyhKxE7lkq6wWATSa2ux0VZutclr2vfVS22krypxf&#13;&#10;vBfyfoid6PD1h7fldhmNQilZPZ+8/2INk6aJ6IRG/u63N/nLv/yEsPg0vvuHnxjOL2PIIZoGlxhm&#13;&#10;usfpCMjk/TffcuGCKWGRmXj7JvCrv9HlN397k+Mn7lBS1sSJM5b81a+u8Ve/usJdMz+y86r4/WeW&#13;&#10;HD3mzu+O3eXWXX86uyc4e9GBT47ZcOS0O0dOuXHioiv+Yfe5rO/OkePmfHbSUoGW02csuXwn6MAW&#13;&#10;dNsvS5O34pXKTd9MZRMysA3irL4NbtHZdD59Te3aHmUL2xTNrFP4aJWHE4s8GF+gfHlPwZW8x0tU&#13;&#10;rO6Q93iZ6vVnNO8+oeLxFC7BwTSFxbKXksxucgK7CfHKFvHDV6/44/ff8MP33yrA8uOPP/LTTz/x&#13;&#10;7iux+uzxbO8JLTV1DHb18mx9ib3NNb55vqPsQQJYpK5ZheRur/PqmShYBLK8/ABafgFYtiT7RQDL&#13;&#10;1rwCOBLqVviwDmuHBGydknByS1U1zQJWpBXIXaojDwEWj4AHSKike4Dkj2TgGyzND6JgSVUwxcE9&#13;&#10;EWfvNLxD8hH5t73bfs6HazyWtrGYS7aDZRTenrHsLU8z3tfBSE8HxQ8yuHrdEDuPKOLSCzAxc+L8&#13;&#10;5RtcvW7AFcPrnLt8kSsGl7B1MMXeywjvcBP8ou5iYmmA0T19bF3uYGF/CytHY7zCbuPif4ub9/Sw&#13;&#10;cjTC2ecOvpGWBEXfYbirgaWpXh6PtTA30cryTCfbK0PsrAypdX1xEJnV+T5mplqZnW5l/lEHGwvD&#13;&#10;bC2OMNrXzkhfO2P9HTwa72V2epC21hZqapooL2ukqLCOyFjN2VM5kIg8rFzZhyWH4coHqb62qlka&#13;&#10;hvYbhxI029EJ1apGNTquUrV3iOxeDlpEjRIcW0FwTAW+YimQrIqgAlWZLQ1QmhYosXXl4ReSh4d3&#13;&#10;psrasXJNUdXTTt45yEh2lKrjlWwpyW9yTcPOWYI503BwS8XRLRVbx0RumwRz47oPNRX1/Pj+GT3t&#13;&#10;bYwPdBDobk5mQpCCK8WxjpQlOFOf6UtJjIMCLGO1abzanuKHr0RNtc6zHc2I+uqwRejl5golOek4&#13;&#10;mt8m3FGf1EBLHkY7U5HgRGmsPQURluSFmtGeH8FwRRqLvTXqhMRX+zkrolJ592SZd3tLvNkRoLLM&#13;&#10;6701lXEkOS6SdSTzzdNVfn6tyWURSPNqbZLF7gr6HkTQFONMa6KHWruzAuiQ5qP9aU/3oCXNjbHK&#13;&#10;GIZKQzRZK7k+KmdFbpNcFhmBLaOlYUzVxDJdE6MAi8AUgSyiWpGclpGyUJXZIoqW3tIYRtpKeb07&#13;&#10;xezkINNjg/R1djA93MZwRzlDbWX0NRXRXJ7D7HivAijbS1M821pgbX6C5ZlRBVvW5saQWZ0ZYXV2&#13;&#10;lPW5cRanBpkda2VvbZyhjhr62qroaiylPD+FquJEGirzqC3No7wgjfLCbGpKCynPy6S1uoiX8hmx&#13;&#10;s8w//fxOqWL6u3qxsAnEyScHv/BSAsLLcPN5oNROorwURYkAlo9GYIlAEwl+jihT8EUAjAq2lXDb&#13;&#10;WE2DkLQIBUaWH2St+IQVKdWKsh+JXUiqn8NL1e0SaCuPKY1BAlgE8Gh/f8Uu5BtcjIfPfdzk88sn&#13;&#10;V60unukKsOTmVPLf/vCS3oYSBVhKs2IpSImksSSX8ZYyBVikhlmmuzBOBduONzzgUWsxk40P6StL&#13;&#10;ZqIumaXOfOZbc5mqT2WkMpGB0jgGy+JpfxDB3EAd//TjO9ZXdrknijeHuAOrjNYyo101NcFF+7dr&#13;&#10;lAuammFRtmgUIAImBBwcBixBEXJdoVKlxAh4FQWL2BFjyg9Cb1WOSVypUqtEC5CVcNtYyW8pVqBE&#13;&#10;1CjaCmYBNWL3iU+rJS6lRgNW/gxgERAjoEbyQ1SeS3y1gjbyHeAXImqSImpq2khLL1OKEMkf0YCV&#13;&#10;D+oVZRGKLDqorY6LK6GjuYOY2GJlhQmSGmcV6KsJvD143fuhv6LyeXC/ksqyBlXzLK1tAlhEvSLv&#13;&#10;kzy+NvRX+74Fh92nub6NkqJaJM8lXFSFAqXkfRPIIqu09ezbhIKiyvENzqCypo6MnBKkuUjVXMdX&#13;&#10;ERknzXDlRMVXqNHahUKiHxIem6PUDlk58vo/WI7CBd7EFCNNS6HRoj6S90UDWBIS8ikoqMInMBvf&#13;&#10;wFwFWASyCGwRAHUYsgiUSkvJZmxqjMHhPpZnZ8mKyCDRKYhCdz9KfYKpDA2jITmKnAAfjvz6FH/7&#13;&#10;63Oc1zHj17+9ypmjt6kvaePf/vX/4unGU+bHpthcXGRtbo7FyWnmxieYHhxmsK1Z5akIBJnsbVNK&#13;&#10;kaHmOobbGhlpa1TqFQmrFbWJtAINNWsULGLxaS0rpbaoiKbyMjqqK9TtYx2tDLTU0ddYo9Quw21N&#13;&#10;DLc2MdrepIDLo54uZvvFPjPI/MggC8O9PO5tYU2UIMO9zA/2Ipaamb4OFob7WRkbZXlshKWxYVXL&#13;&#10;PNnVwWhnKz1NNfQ01THU1kJ/aytTg30sTI0xNzbC7Mgws2OjLD1+xMbiAgKfZTaXFw+AioAVdf3a&#13;&#10;GjtrG2zOPTpQomgVKUuToyxPTyiQsjAxwvz4iNpWoEXBlnFkH83+oyxODKNULKP9Gsgy8bFVSCDL&#13;&#10;4mAXSwMdagS0KMCilCuVLHRVML8/y73VLHR/DFgW2itY7qpmRTJP9lUrSrnSW3sAXNT1faKA0UCW&#13;&#10;tcEWNoebDsCKwBUZgS3rYuvprVWjKpb7atkZqmVnsEbBFQEsG32Ss1LBsoI+EmLbwM5oC9tDjWz2&#13;&#10;1bI90nQAXXZH29gZbmV7qIXN/XBbLWQRa9HTqQ46SgvxtHSiOCiclbw8dovzSLlsx0Z3jQIsY231&#13;&#10;dLV00tn88bQ1tNFY30ZtXRs1Na2qlEZT39yMtlXoL5xjrbjrJw0/9ninmxP84B5p9TZYBOlx/t5p&#13;&#10;TP2vEph7m/BCS6wj7vHFTR1+c06PT3WM+ftTBnxy0YQjV0wx9b+u2oeyO11Ja3HCLfkWBk7nuWJ7&#13;&#10;Gx1LE87eu4mRqwUGjhdVFXR8jbWy2SSUXeeux0VuOl1C18qQkzf0uGxqiK7VdUzdzTF0OIl/uj5p&#13;&#10;tXcJfaCPX7oOfmmXiM7XIzT7KkllhsQW3cAz7honrh3FNeIiTkH6+CZcxDfhPC7hpzlrcJ7Lt09x&#13;&#10;9NLvOXf9KHY+F7hucQydW59h6quDTbguJp46XDM7x1UTA87fuKLmnss91Wxk4XudgAxjAjP1sAo8&#13;&#10;iX+aIcFZN9XY7AMWe/8vcY88raqWXULO4hN3Ecfg09ywOkV42j1uWn+OhcfnhGboEJZ1jQu3TuMe&#13;&#10;eZzAlBOEZ5/CPfIMKfH2CAUTT1d5Sb0GsEiITkm9kh6J7zMvu5T05HwK8sopKqykrqaNlsZu2pq6&#13;&#10;6O0aZrBnkOGePgY6OtUITcvPr6N/YI6R0SV15lPVN7f0kZNVQn1FPcW5RbRWlfFm45ECLO/2Acu3&#13;&#10;z5d58eS5AiyfHtPn2NnrXDC4ynmD85zUOXsIsJxWgEWrWPloPWPIF6cMlAJGWoi0sOWz47pIRbOq&#13;&#10;aT52WQNYBKL8ItT2wDa0r2zZ2N3k/fff0toywCUdNyxtk7AUtYpVglKwWFjHY269vy2AxT4ZawdN&#13;&#10;SKrsa2GbgNkhuCIKFlFZiP1Ga6k5fAAv22K70QISBTGctSGtEjiZg4MEvbrlYueSib2L5JFIFbRm&#13;&#10;n8OA5TBcEUgiIEJ7ncAIZbU5lE0ikMPqo3009/klYLF2yVQNShorT5ZSjCiYIXad/RHQYuEsOSv3&#13;&#10;kSpka9csVX0sz2HvlomDu6Z5ydW3UDUqyfXyuuzdNI0+EhJs5/EAa9ec/fdLoyrRqk5UlaxnzgFg&#13;&#10;0r42eb8EqshjCWj5oIqRCm0ZgSGaKlp53w7/G2hzWv4jwCJgRYEg5zRlibJwkCYpAToZ6g/voPAK&#13;&#10;YhOa+d//zoC//MvfYeJkw4u3r+nNzmPAJoImE3+K3OIYDM3m1ctXGBg5k5NXhZmlP3/9Xy7xm781&#13;&#10;4rd/r09Dcy+/O2LIX/3qgpp7Fr7k5tfw97+/zdEvnfn7o7e5axFCW8cEXxy35NPj9hrActqdL846&#13;&#10;KfXKl2esOHLcTM2pM5ZcMglUypVbXhlKrXLLN4u7IXncDszlhlcqhvYhHDl1HcewNFp3n1O9sqNg&#13;&#10;imSsFM9t8nBySUGW4tkNSpe2FVh5OLNM2fIW1RvPqd16RdnCFgGpOZT7hfEkLYW9lESeJMWrebG5&#13;&#10;zo/fv+PnP7znpz+858c/fMfPP/+8D1heK4XJi6e79LbKQX0/755u8mxnk6/3AYvkr7zc3dZYhHbW&#13;&#10;1f6iSnn1bJtXT7Z49ezjFiE5oJW8CQEsIn19/WRLQZ6Z8Sms7WKVfcfeOQV37ywFVVy9s3H2FPuI&#13;&#10;BrIIdFF5K55S7ZquAIvIw/1CJcg6ZV+tInkrafhFSDBlIe5+2bj75ag8FwdXUTwlYu6QgKmFF2O9&#13;&#10;HWwtTJKfc5+KwlwM9C5jbWmLlXMIBkaW6BreU3BFwMu167ro6Oqo4FvvQGtcfczwDrLE1dsSa0cT&#13;&#10;BVgsHTSAxcn/BuFJlrj6mapaZzt3Y7WGJ5jR21JNXWk+0cH+RAT4EBHgi5ezL14u/ng4+2Fl4YmV&#13;&#10;pRcWFl7cuOOF0V0vHFzDcPHUBMFaOwoEjlKBsE7u8bj5JOPkmYhPQAYhYblqAsOkNlTzR364nCXW&#13;&#10;htz+PwAWBVuSqpHclsDwMoIj5WCpgsj4SqJjK9RZZiUdD81TEvKQ6DJV35xb2KugjJ8c3EoOheTk&#13;&#10;BOWpAGIJIZZtgS0eYgXyFBAsVaPZqrpd6tulnl0dpEobm2c2rh7pB+Mi29Iw5ZODnWMSd++FUVFa&#13;&#10;yz/+8Iq+7g4ejfUT5GlNenwQD8JtqE33pDzRlaJEHzJDHBlrfKAsGT+9f8G7lzu8kKrxvU1lD5Lg&#13;&#10;5m/281debCyTl5qA3d2bhHo5k+h/l4wQW8qT3GhId6MhzY3WbC+aMz0YLImgJcWLhjgP2jNCGClP&#13;&#10;Z66znO2pbl6vjPD9k1k173ce892zJX54vcnrzRlebC7wdG2BVyvjPH3UwXxnMTMt+Qqm1IRY0Z7i&#13;&#10;Q29OKH33w9U0JbrSmuxG3wN/urN86MzwYqggmPn6eOZrYhgoCKAr11uBE2kM0qpXuv9vvt4ruq00&#13;&#10;PdP1/XhmTTu2x2273KGiVMqlRImiSEkkJeaccwDBDGYw55xzzmDOUZHKUkmiSqqgrqTqUO122+cc&#13;&#10;T89Za3xm5uI56/s3QFFV3b741r8BAuQGQILYz35DZSzrHemsdWWpUFvJXhGgstphYLXTwOX+LK4M&#13;&#10;ZjNdp1OKlrmWNCaas7hsamJ9oJSV/lJWx1vZmOpkqr8OU3cNA03FjHVUMtFTTX+tkZ7KTNqKk2kp&#13;&#10;SqajIpuOqjyqcvSkhHsQ53+RjBhfStKj0Yd4oA+1J0PnTpVRR25yKIY4f5J13iTH+ZAa70tGUiTZ&#13;&#10;qdHkpuvINURQkB6HMUVPX0cj4wNtfPXZY/77P3/Nv377BW1tfYTpa5R6JSaxyfx/o0I1AIkSRcGV&#13;&#10;pD8AWVKblapFlC0yclvLqOvSO0hIayNamoASvjOJ9UQqqCtgt4ZwfbWaCL0WbCsB09J+JxMUXkak&#13;&#10;rgb5vQ0MyXs1oXn4BueovI//69vPmB1q587mDK1lWaRFeJIe5UVjYSKmxhwFS2abszHVZzHZlMts&#13;&#10;WyGXRxq5MtrESm+FgioPZ0Ua38blgWJ1+6mGDAVYJuszuD7XowDLowcf4uIej6d3MtG6InUAHZtQ&#13;&#10;TlxilZavIRkbyTWq8l6fXEWSoR6xzojtR2qQE1Nr1UgWR1xSLbpdFk19Ui1y0C6qDwEjr+wur0Ju&#13;&#10;03M7SDN2mLNZLBktskomlBZ+K5BFVBgCDCR35D8CLKJcsTQJybZks8gIcImJr0SXWE1KeiMtLcMU&#13;&#10;l3YrYCFZLhY1iWW12JcUPEioxZDWyIxpUlO0Ul2DkAAAIABJREFUJH7HSiTqGot6x9CsslvEQlRV&#13;&#10;1cVQ3xjxiTVa81LaK2uQAjjm+8m2AJr45FpGB8fp7hgk2VCnwSizrUrLrhHQIjYhDYokZ3WiT65j&#13;&#10;yjRNXX2fskFlClCxNACZc26kOckCWFKzm8nKq+Xy8grFZc2kpktIsFa3bLmNrBbAIv87DWkllBQ1&#13;&#10;0t7STXpWFfHJlcQl1Si4EpcoitEqYvSVr0EWAS4NLWPML63y8UePWJqYpTgimQq/YJqjE+lKNSjA&#13;&#10;Up2o4+03DvHDv93Lnn22vPn2Kfa/eYHO+kEFWJ7ee8L1lQ0e3b7Ngxtb3Lt6ja21DQVYlsaGWR4b&#13;&#10;Ydk0pAXWTgwz39fBfH8XCwPdLAz2aZagnm5VtyyNQpLHsjjUz0hnN10NTXTU1dNZW6ngi2S0zA/1&#13;&#10;7wTdjkvrUJ8Al37WJ03MDsnPG+PqjICUOTUCUu6vzHNvbZnbywvcXllS652VJe6trXJvbYWHohxZ&#13;&#10;W+LK7LSqbF6bHGO8R2qh+5gdGmJhdJj16Qk2Zqa0mZ7kyuK8giyiZBFFysNbW2zfu6vyW+5e3eT6&#13;&#10;0jw35ftfu6YAzq21RTMwWeHmqgCgObXK9s21JWX/kXwV2Y9b8nWx/SxNK5uQWIW2lmfUZWVrmptg&#13;&#10;a2mGGxJyuyuPRSqcb4uCZXaUm7PD3JruV9agrcmuHbiyNaG180iQ7A1TO7cntaYeaeuRuTvVw20z&#13;&#10;VBHViqhZLIqWHcCiIMsgD+YHeTivQRUBK5KHYoEssj5a6OPxQi9i+5EgW6lrlvlwrluF1gr0uTbe&#13;&#10;qkb+996a6tRyV2Z72V4dZXtt7PVZGuPJ8qgKtbXAFVmfrg7xdHOa69PDlGcaKQ1LY7mgiq2SMkz5&#13;&#10;5aruWeqmN0b7mBkeY2pwlMmhMQVaTEMmxvrHGLAAlu5RLfi2XWqbJfhWaxX6kzf2nuKtkzYcvODO&#13;&#10;hVBP7MJccU/xxCPVkzMBlzjqep6zQU4EF4binxPECU97Tng4ctLDhZ+dOMNbp+z56VFrvOPdSKgI&#13;&#10;ILEygPTGEOLL/TkbYMe+C2c44XkJa39XDl2yxynmNHHlF0mud6Gs7xI1o44kV9riobPiiIOVUrDY&#13;&#10;+V3AN9mZi5HWOETtI6nGluoxLzJbLqIrPkFSlQ1ptTYYKq1JKbciveYMSaWnCM88RXTuac75HWTP&#13;&#10;yQN4RJ9n36n9/Oitn/LeyXdwDDiOY+BRHP0P4hp6mAs++/CIO4lrrBWXIk9wxvMwNj6nsPE9yaVw&#13;&#10;a+x9z+EbfxHHkDN4xNqiL7VGVyyBu+co7nQju+EiIcnHCU05gM54gvRqB0LTT+MTd4jUyhOEplpx&#13;&#10;4uLbRBvPYGx2JMxwEGOjDYaKU5y8eIjDNj/GV/cu1i4/Zs+JE+oFkxetu713Z3rbR+htH1PTWNtL&#13;&#10;cX4j9VXddLYN0d0xrOqZJbhWZnZqVYXbzk8uMjs+y/zkAs2NPdTXdqmU49LyepWALlYiyV7pbB+g&#13;&#10;v2ectsY+etqHefrglhmwXFMKll999oiXX77EmNvAm3vPsfewPSdt7bCyO8thq2PsO3KU9w+blSxi&#13;&#10;FTNbgl5bj5zj0NELfHDCngMfnOf9w+fU7D14dgewvL3vzKta5l1qFVGtvPGOjRoLaLlx9ya/+PaX&#13;&#10;TE6ucPp0pJa5IpBFqpp9s/Dyy8DLT4MsomBRAEZ9XbuNh18m7gGZr6xByiKUrWwnWtaJWFC07BKB&#13;&#10;K3IQLwDmu4BFAIKE54ZESL2wQJZKAkJLCAgt0iZcAxcWwCKrRdkh1hiBGgIXdl8voESgg3xfAQeW&#13;&#10;21tWC4wRwCKKEgEXKmBXKUMkzLdSgR61T+aKagtgkdUzWFQqWmORWIQE6sjPkZH9CYgoV61IQVKZ&#13;&#10;LBWZUl8tdiHzBERVqzYmLWelTD03FsAi9cpiP/JT+/8KHln23aJ+sQAWy/UKsESaAUuoBljk+Zex&#13;&#10;ABYLRPku+JLLcht5jVS2jqiUzIBFbEf6ZDmDNsRf/601f/qffoqLl54vv/013/72tyz4ZzJ6SU+3&#13;&#10;YyxjQRlsP3vKsZOeGNJKuXQpkr/5mxNqbE75Mj42z4EjLjuAJTLWSHpONT9+U5qvzvPW+w44eyUw&#13;&#10;Mr7IweO+7Dviw2n7WC64J3PoVDgnz+vYezSY94/4c+ykP6ddk3HW1+EQLaG2RTjFV+KUUI1zUi2e&#13;&#10;Ga1cCE7j7YN2+CYY6bv/mMYbd2m/+xGNV+9Tu36L+st3EbBSMrOu1CwNNx7QdPMBXfef0nLzEd0P&#13;&#10;PqZl6xGJ1V30JaazrZQrBXyUn8vzQqOaGwV5DLYP8fXPP1WQRUDLb7/9Bb/9p2/56ksNsDx/+ogF&#13;&#10;0yxLszNcvbzOx9uPeGFRsDzXwm0/3X6CjCVjRa3PJfB2e9d1GlwRwCJf3350j4+3HyrAsrVxmdDw&#13;&#10;PBXWKjYhOTiJTdRyVyR4WcCdqFjCYyWAuhD/oFwC5CA9ukQpWORDY2hMkbIJhcWVE5vaqAIqBbLE&#13;&#10;G6RRpw1dktSnlit7gW9EMecuRtPb1sI3nzwgKy2LycFe3nvnKHZnL+JyyQNrO3vO2l/k5FkbLro7&#13;&#10;c8nDBRv785yxt8PJ8zwX3e1w9XHEO9AVJ09HXLwdcfW5gK39GS562BCf7oV/mAsBES7EpnrhG34J&#13;&#10;Zw9bFk19ZKWkcOFCOOfPR2FvH42jUzzObkl4eKXi7Z+hxtMvHSdPA+6+mSpUMVJXgV+ovC/l4ROc&#13;&#10;h29IvrocFKEFwMbGl+8AFmm7kA/1cmCQIIGOWeYmoV2ARVmD8rUmD9kWuCKZKtL6kZwhbSHtJKdL&#13;&#10;AGOngixyFjg+tZH41AYFVwS0JKY3q+c5p3iQrPz+VwoWdZAqlo0aFd4bYw64DYsqITSyCH1SDSnp&#13;&#10;TSQY2tVIbkxUQoOmAoiq2GmUCo8qVb8Lkbpq4kWxkN5KXGozA/3j/D+//YIr60tcWZ1XgKU0N4nu&#13;&#10;kjAmGxKVRSg7wpWarGhevtjmm58/5qtPHisLirRlffHsscpgkRyWrz66z9M7VynOTMbbwZpwL0ey&#13;&#10;4oLJ1ztTGO9Eb3EEk7VxLDQnqYBYaeCREYgxUhBGT6Y/Pen+9GeFMpgbzXBBDOOlesZK4pirz2C+&#13;&#10;IYvlllw2W9K53G5kujqTsVI9/TkhDOWGMloYyVR5AjNVr8CKAJbpyiT6CwIZKQ5jtdXAdIVOzUZn&#13;&#10;Bje6M7nRmc54WTjjFZFKySKgxaJgWWzU9lWsQ6JYEZWKjMCV1S4DVwayWemQHJdopuviGKs3qJls&#13;&#10;SmeiRqfqm01VOgaKImjLCqYmxZ+yRH8K9f4UJQZTFO9PQZwPjdnhNKQHUpnkQ3WKNw3p3pTqXShP&#13;&#10;8qYmK5Kq7FiKEj3I0LmSlxxAWWYkpRkR5KUEk5seilFNBKU5UZTmxmuTHUFTeTL9reWU5hswJIRj&#13;&#10;Gmzj97/7nH//t5e8/PwZsUkN6v+VVDiHqgatKqUmSc3tUSoTyUgR0KJafswVy2IFSsns1qxDGRKm&#13;&#10;qjUGicJRVCySxyKAMCI6j4joXMIi5T0mzzza+4285/jvmqDQXEIicgkJzyU0JIvw4EzCgjKJiTES&#13;&#10;G5dLjM5IcmoRqYZiUg1FxESl0VRRwz9//Zy5kSHubC5TlqMjJdqZhqJwRuvTmW01stiWx3JHAbPN&#13;&#10;Ocw0ZyuFypWhMmSuDpVx21TH/elm7k23cHW0gdnWAkar0zHVZbLYXsi91RFlEfro8Rael0LwuBRM&#13;&#10;SGASMbF5avTx5SQm16tJSq5CFAwFBY1k59Qra0lRcSs11V3U1fVQV9tNVUUzleVNVFc0qwPxztYe&#13;&#10;ejv7kbO3eTlNGAyijhD1SgepmZqCRTugb/8DcEUDLQJUBKyICkUpM3K7yMrtUEo5aRuSr4niRa3G&#13;&#10;TrLyusjM1YJtlUUou13dT65LSK1XIECASUJSHc3NQ1RV9WuKEKXWeBVua4Ef0qITLzldCRLgWsvU&#13;&#10;2ASpYhFKqFXqld0wRlOjtJGilDOaDbK4pJ3RgTGSU+uJT9beb+U916JgsfwcC2DRJzfS3NBDR2u/&#13;&#10;alLTwm2/A59EyZIhOTINZOZ1kpwqldMT9HSNKhuUWIEEsGiWoFdBwrvhiSGrjq3NdSqruxWU0ZQq&#13;&#10;TQqqWG4ngEXUR+o9PLWMnOwCFkdHScusJMlQhS6hWj2fAlci48rUxMZX7ahZYqIriY2toqG5h69e&#13;&#10;PFetOf01TRRHx1OiS6bBDFhEwfIXf/0mP/nZMY6ddGPffjveefsEHXWD/I/f/28e3LjDteV1Ht68&#13;&#10;yT0pCdi8yt3Nq9xYXlMWILEBLUtg7eSoCq1dGOzW4IoAloEeFgb7VU2zymIZ7GO+v4elQYEmg0z2&#13;&#10;DzHa3Yupp0uBF2kdEgAjlqK5gX5MXZ0q/Ha8u5eJvn7GunuR7YXBYTbGTWyMT3B1Zprrc9NsLcyy&#13;&#10;tTjLjQVp3plTChbZvrEwzW2x3yzNcnVOAyxXZidYMY0y1T+g4MrC2CDrMyY2Z6fYmJ5UgbwCjq7M&#13;&#10;zynbz61NafjRslKuLEwr1c5sfzcbE6NsrSxxY3Ge6yrzZUrBk5uSryLwZHma22sLyu5ze3WBWyvz&#13;&#10;bM1PcWNukuuzljrmca7NyYztjOTZXJ0WW9S4ypLZWpxE5uaCSatMnh5gS2ayl2sScDvRrVp5bpm6&#13;&#10;UDPeyc2xDm6Mt2uqlake7kgA7kQnNyc6uG7q4bpJC7oVuLJjDxKwMjvA/VmtDUjgyoeLQ0rFYlGy&#13;&#10;iHpFQMvjlRG2ZQSsLA6oebLUx6NFCcPt4e5stwIqt6c7uW5qUyOw5c5EOx/O9ykliwCWJ2bQIk1B&#13;&#10;2yuj6vs+EgvRLpuQ5LDcWzLxYHWShuxigm3CKA/OYianmJnqCq6Pt3N9pItrI92sj/az2N+pgJ4o&#13;&#10;WcYHx9V74MjAGH07CpYhBVk0wDJMc+MAf/LG/uP8aM8R/u7dU+yzceHtk5d418qFvWdcOHbOh5Di&#13;&#10;GMJKIggtiiCyLJLwwhD8M4Kw9nfhTIAfe23tecvKGhtfO8JzvYkt8iOhIpCUmiAi83w47X2effZ2&#13;&#10;nPZ14aSXCx9cdKGk35u8ZieyG+0pH3SgfMCe6HwbTrgc5bD9GWy8LxCd70FUsQf+mR9QOeJOdpsD&#13;&#10;KTVniSn4AH3pCeJECVJ5mpQyK7IbbQlMtiKxzEaNT8IpfBJOc9JlD3ut3+SYw16sXQ8TnHqGaKMt&#13;&#10;uoIzJJfbEF9srexHVi77+eDCHk67HeBSpBUBybZEZ9sTmORAiMEZ18hzuEWfJyTjPEmVNqTW2JFU&#13;&#10;aktEpj2ROadJLDlDSoUDIRln8U22IiTTCn25DV4xp/BNOElc3jFym2yVeiWt8jTJJScJTj/H8Qs/&#13;&#10;w8HvALbuB+jvGWO0b4y+zmG627rpauuju72PnrZhetpG1TTU9CjA0ljTowJ1BqSbe2BKjQCT7wOW&#13;&#10;Repquqiq6KC8tI2qiiYFWyyARYJ5pBK6s2WQzuZ+Pnp4S51lVpWV29f4xacaYCkubuUn79oqFcop&#13;&#10;u3PqzO7B41ZIO9CeQ2fYe+i0Vsf8gd33IcuRcwqsCGTZd0SDK/uPnGffEVv2HrZh7yEb3nz/LD/e&#13;&#10;c1aDLLsAyxvv2vD371jvzD+8e4a5+Xlefv0Zc9MLnD4dpep7Ba54+VngSoayAQlkscCVncwVP+Mu&#13;&#10;i1DWLsiSbc700AJlLYBFDtwt6glRsVhAiwUOCNywZIv4KfWKGa6EyYGP1soj6gylkLEAFoErcrYr&#13;&#10;slxVsApssXw/TdEhAY+VClZY8lUsliO5nWwLXBGgI4oQUapYlCGyLfsTHFGtvr4brigFi8AHqXmN&#13;&#10;lLUIHzlgDXsFWQRkSN20qoSOrkJamJRyRfJapOY6qkrVXkvOitpX2R/JUQkWSb9mP9J+5iubkNrn&#13;&#10;MDm4rVUKGGUxCi3b9Zi1+k05mPYLlTDbV6G+ctkCgOS1+GOARa4XOKYqnaXxKKSU0Ng6IhNaiE5o&#13;&#10;4b/+xRH+9D+/SXF5O5989jVf//rXrITnM+KexKBDDG0OsXz++Vc0N/ZhGpsiO7McLw8dgT4JJOry&#13;&#10;mBqbw8VDxwlrH+wvRagzRZ19JiJicojUZVBUVsvK+hWefvQRTW2DBMVkExCdha1jBPutIjnhkMD+&#13;&#10;k5GcOhPMKadE3JKacYyrxFFsQTHFXIgpxiO9GXdDIw7hWbx9wA63qDSGnzyl5+E2zbceKtuPZK00&#13;&#10;XX+olCxiExLYIhah1ltPqL9+n+6Hn6gREBNf0UF3fDqPi0vYLiriaUE+zwuMfFxk5EGeke08I2E2&#13;&#10;wVxeWuPbb758BVl+9ZKXLz7l2eOH3L2xhWlknNHRYT7dfsQn2w++B1heAysWS5AZsAigEdAiqyTr&#13;&#10;C2ARuCLz9NE9vnz+RLUJxSSU4hecR1BYIaE6TXUiUEVsQjKRcZIbVIF/iAAWowIsIZHFShaemdeh&#13;&#10;fRCUD4RiHdKXE51QpcGXHMlpqNrJYvGPKsEnvAjr89EkxKXw5Ud3qS2voKGyioP7rfnHNw5wytqG&#13;&#10;M7bnOH3WDivbswqwWCCLk5czFz0ccfd3wcXnIi7el/AKcFWwxcHVDgenc/gGuhEY5Y6HvyMObnYE&#13;&#10;xbjhF+HG+UunWJkaxJiehpNzMu6e2UREy75Knbq0Z0ljkDbSHCYh3BLqrJRhZgAp0FP+HixBsJYD&#13;&#10;TJF27yhYUjQFi3y4T8iQEEQt4FYAym5LkKZY0dqCshRskewVOZPcRnZBN5k5XWSqzBbJW+lWZ6kl&#13;&#10;KFKsAynZreSVDaNPa1GhwhrEalQKFjnAFUWK7JvkYoiNIiKujoDwfBU4nJhUS4y+SquDl+wKsVUY&#13;&#10;mpXdIySiXOXwiFVMAo/DYyqIia8nI6eNxpZhauoH6O7s5xdfSvDyCGsLk8RHetFaW8BUSxxD1VFU&#13;&#10;GPwZaa3i82cPefniKZ9uazYdsee82NYsbpK38vXzR2zfmKc4Iw4/p7PkxzpRFCfjTFWiCw0GD7rz&#13;&#10;ApmqFXtNPIstKQquiMVm0lyXPJQfomqTxZYzUhjGcH4Ig8YgBnNDmChPYKQgmrmaVNYaktlsNjBT&#13;&#10;FovYeeT2FuvPTFUc87VJzNUkM1OVrNQrM9WJDBYGM1ISplQrC3WJzNXGs9qaylK9no2WZKYqoxRc&#13;&#10;EeuPgJaxshAmKiKVekUg0GyDXqlb5OsyS23JCrCs92aw1J3BaJuBybYMxkT9UhXHTLNBhejONCQy&#13;&#10;VaNnokrHUHEkbRkBtKb7q7W3MIKB0lh6SuOZrE9htiERU3Uck7V6VfksCp/xqlhM1bFM1SYzWhFH&#13;&#10;W14UtcYYqoyxtFekUpUXTWVeNBV50VQV6Cg3RlGWE0V1QSK1xfF01mfRUV9IXYWRbEMsWamxPP3w&#13;&#10;ngIs//qbL6lvnt35G7DYcyTvR2w7qvHHbBOyABaBKQJQxAa0exLS2pERMJNq7CHe0KLgSlRMLgX5&#13;&#10;9dRUNquMu7rqFhpqWhnp72NyZFDNxPAg81PjrC3Psipng68u8+D2OvdvrfPg9gr3by1x7+YSX3xy&#13;&#10;ja9f3FDz4No8T29f5d//9SULoyMKsFTmxSvA0lQSwWy7kdXuQq4NlHN9oJyZxixMteksdeSy3lug&#13;&#10;8lZWuvK5NV7Lvakm7kw2sdpXrZQuI9Xp9JUm01+WzLWZHgVYvv78EcMDo/R3DzIyMMz02Jiy1Umg&#13;&#10;6aBkBwyYGOofY2RgXKkrertH6DFPX88o/b3aDPQMItPfNUBzQwdN9R3UVbcruJIuaoxdgEWBg50W&#13;&#10;oV2AxWyHSZN6ZaWokwyRbnLM1c2ynbkLsIiyReCLKFQEoghw0CwynWQYNZWMvO9n5ncqkGBpvBFY&#13;&#10;MjoySWFx5w5gEUBiGQv4ENiQmKIBFUNaA9PjkxQUtGmAxdCk1CSpopiRMcMjQ1ab+p6SJ5Od28zq&#13;&#10;/CxGYwvxSa83FMnP+O5IDovYirraB4lPLCM1QxqEOhS8TlHBwAK1LapDrUI52dDEUJ+Jnu5RTTGY&#13;&#10;3vTH4Yo8xswWklIamJ2cpbFxQN1HQIoFslgAi6xyndg8dUlVROsMTA0NUVhQp+C3gBUZsV2JDdei&#13;&#10;DhLLkLQJRUaUESHZZsFpzM/M8csvX3B9Y5Ou2mZqcgppzc1VCpZyfQx//cN3+dsfvc+hI468+4YN&#13;&#10;Bw/YUFvczv/47/+bJ3cfcX15nTtXrnJzfZMrCxLGKgoOqWo2Kcgi+SmiYpGMk8Wh3h3AMt/XqYDK&#13;&#10;ysgQixJq29/DbF83c33dmpJlbIwrczNsTE0oO5HWODSg8lgEgEjb0HR/n1KbCFyZ7B9QMzc0xNLw&#13;&#10;CKvDY6wqRcs01+dnuD4n9qAJrs1NcGV6VM36hICLSa7PT3JlegKBK1dmTWxMjSu4YqmL3pybZHN2&#13;&#10;gs0peUyjyqK0OjXJ5YU5ri7NcXVhlvUpk2o/WhTr0vgQmzOTXJ2VOuUpbkrG1fI0W0tT3FiY4PqC&#13;&#10;SV2+s7HEPWkLkkyVhWmuTY3tzPXZMa7PjXNjzsT1mXGuTY9xfXqcG7NaC9KNBRMyW4sT5jFxS3JX&#13;&#10;dgEWqVq+OdnDbVOXmlvjnVwfaePacCs3RgWwCFjp4vpYG5vDzWZFSZcCLDenNPWKxTJ0X7UDWeCK&#13;&#10;VDEL6BhWEESAiqZescCVMbaXxtheHN4BLBYo8lCF1/Zxb7ZbwZY7M5IL042sD+d7VeaK5K48Xh7h&#13;&#10;8ZpJtRQ9lLyXeS1QV36Oag8SyCI1zZvTPNmcUbNQ2Uyys54OfRFLpZVcbWpAHvPNsW6uiYplbEBB&#13;&#10;FglUtliFRMUioFUAS2/PmLIIdexUNw/R3DjIn/xo7wH+7v0D/MP+47yx7zxv7D/HAWt33jvljLVv&#13;&#10;MDZ+PpzydcEp1gdrP0cSa2NJaIjHNtiH96xt+emxo+y1OcO+c/ac83cgpyWCzKZQEqv8Ccl2xz7c&#13;&#10;llOe1hw4b897px3wTHRVUKVyyIGkClv80xzwT3PBJd4f14QAQvNjuRDsi1+SD/pKfy5GXSCnzQFd&#13;&#10;2WkMjbak1FqT23WO7DZbjO3nSKu2VnBFgImh+iyJ5TYEpp3CK/44FyMO8b7dT1S1cnSeLRcCD3PA&#13;&#10;Zh9vfrAH74QPiM47ha7QBoeQYwqwnLj0Po5hJ/HU2yjI4qGzxS/2Ip4xDnjpHPCOcyCl0gFDhR26&#13;&#10;Agf8U6yJLzhDdsM5Muvtici2I6bQFl2pLSnVDqRWXiCl3Iakog8w1p0kp9aKqIzTxOefxiX8R/ik&#13;&#10;HCM6z5rA+GPYuh2it31U2YLamvtUuK20CEkWi2Xqq7soymugqbZXVTiL+kTAiqQajwzNMD2xzPz0&#13;&#10;IvPTC8xOzTI/s0xFeTsVZQJX2mlt6lUQZm5ikfmJBUxDkwrOtNT30NXSz4snt/laBfhJbeRdfv3p&#13;&#10;h/zuy2fU1/fz43esFRCRTALr8xc4dMJ6p0lI2oSkplkbW94/YmtuELLbUaxYlCs7q/n2ct+3953n&#13;&#10;Z3vOvh50+46mXtkNWGR7fMTE3VvXmZjZIDhMVCm5ePllKuWKHJT8QZiyG6yYtz2C4v8AYNFCVC0H&#13;&#10;8hZ1hOWytkojjFiAyhTMUIAlrAL/0OId9UpwZDnBInePqdYgigpv1e4n0MByZl5ZiczBrr6ixAiv&#13;&#10;2AmhDY6ufmW3Mee2aHBFU5wowGJWrqhmn+AypPVHtmUVpYgoYryCi3EPKMDVLxc3fyM+YfmvjVQ9&#13;&#10;WyCGrCFxdTuAxT9Swia1gzrJZRHAImG2OwqWnZDdIgLEuhFdbbYkvQ5Y/CKrNcAikCW6Dr+oOnzC&#13;&#10;NMgiCpbd4ydZLKGvxrJvCnCpauZX6iJ5PeS2AsQ0wKJlvsjzFBbXSGhcE/Yemfz13x7lv/zgLZJz&#13;&#10;mmjrGWcyP591XSkjgZn0nouk/aKOBw+ekGYoZmF+CS93HWdP+3POJoj4uHyWlzcICcvALziFiNgc&#13;&#10;TNPLzCxsEBBkIDjCwIVL4SSmlVHX3M+hU77sO+zOvsMevHfQkz3Hw7G6mISVdRBWl+JxTWzEPbWF&#13;&#10;i/oKlbUiUMVeKpmTG3CKKeCdQ+dwDNQzsv2RqlmuvXaH9ruPabh6l+LpdaVeqdu8o+BK2+1tpWSp&#13;&#10;27xN74fPlS2o894zkhv66NSl8qioRAGWpwVFPCvQ1CvPzHDlUW4OPXo9jx7c5uXXn/JPv/paswt9&#13;&#10;8zWfPX7I07u3uHX5Cr29PYz3D/PRwwe8ePaIzz9+xBfmefHsCZ99tK2NwBXLtlQ2W1QsomT5eJuv&#13;&#10;PttWioLn2x/y7MlDHj24xUdPHvDk0QMMOXW4+2USEJJHaKxYg8oQi1C4NIao0NtKZRcKEBgYZFRn&#13;&#10;koPCC4lJqCQzv4PYRC2TRQJv5UOh+mCYUIkhp5VIveQHGfELy8UnNA9XXwNHj/vhdDFAZbBUl5WT&#13;&#10;npKOt3sAHxw9zgmr05yxs+e0rR32LpdwdHNSkMU3xAffMF81wTGBBER54B/hjn+YB2GxXniHOuEb&#13;&#10;7EpojA+BMR74Rrji7HsOnzBnouJdidB5EhLpT01pMZ5e6YRHlmFQ+QZNBEsN8S7I4hdSoCCsZBKJ&#13;&#10;MkzeM4IiNCArfw8CbeW9RQ4sZeISq18DLHI2VX3Iz5Izxd1kGbtVyKxI8GUsoEXyWAzZWsBtTpGo&#13;&#10;WDoVZMnI61TKF1G/yKRJmKKxE0O2nPmvJS23k/L6aQrKh5Ud648BlpBosXVVqXaggPA8Ze3y8Usg&#13;&#10;LNKsmAsvUxkscnAcElmFX5CEkeep8Q3MVcBNsiwSkmpIS6shJqaE/NwKvv7iKQuzE6zOTxAZ4ERe&#13;&#10;WgxdxWFUG/wYbq7kkwe3+NpsCRJbkCX/RACLwBWZZ/duUFeUTojXRapzE1XOSkuWL63ZfvQXhTJQ&#13;&#10;FMpoeSRTVdEKUPSVxDJdF6/aeJabU1hqTGa9NZ2rXTlstGWw2pLKfJ2O2dpY5uvjmKuNY7UtlWs9&#13;&#10;2VzvzORqezrL9UksNSQzX5ugbD+yWma6UsdkeSzTlXpmqvWMlUUg1p/lxhQW65OUVWimOpaZqmgW&#13;&#10;6+KYMYfWSjvQbH0ck9UhLLXo2RrMZ6U1Te2zqSqG/uJwhsqimGlKZK4zk8t9+Wz25rHWk8tKVwam&#13;&#10;ej1TonJpTmJemoVaU5hrTGapJZXZ+kQZa8NRAAAgAElEQVS6coLpyQ3BVCngJI6Rsghll5pqSGKy&#13;&#10;Lh4BMhtdGeY66AzmpAK6KZHZBgPjVYl0F+gYrkjB1JzHdGcuAw0Gmkr1tFcm0leXQlu1gfrSVFqr&#13;&#10;jfQ2FdPXXKqmp7FEgbOC7ETGhwf5f3/3Bb//3VcsLF3nkmc2QZGlRMXXEKWvUaHY8vcggEWyVlTD&#13;&#10;j+QBJTWqRiCxASVLo1CWNgJaJHNFAIvFMiQZGlExhRiNDVxZ2eDK8hSXl6fYWJxUWT+XlydZmBJg&#13;&#10;0cNAdw+Dff0MDw4zMjRCZ1uPAg8tjR20tnRgzK0k21hBTm4luXlV5BgrCA9NpdBYyv/8l5csjo9y&#13;&#10;e2OZ6oJkkiKdaCgOZ7Yjm9WeAq72l3JtoIwFUbO057LWU6hmvtWIWIcuD5QowHJzrI6RKgP9pQmY&#13;&#10;6rMx1WXRU5zIuqmNf/n2Cz55eoes9DIS4oykppRgSKtUk5ii2T7E+hGjL0cntqGEchJSqklOqyMt&#13;&#10;s4n0TLGYNJBkqCU2vowYfQkx+lJi4yuI0VcQl1CFwdCIIU3aaiS0dReIyBbbioDdDtKkOShHC3QV&#13;&#10;q6EKrZVsFaleLrAo57T3H/m6qFcEukjDkMpoyRXIq93PonTJMGq2mKzcdtKMAibMGTKJWtuNKNxK&#13;&#10;yrtIzZCsk2YMWbJ/muJDVH3yvqggQ3qTUq9IyO3sxBxZOa1E62tJTm97pbzZgStavoz6fpnN5Bd1&#13;&#10;KMCSl9eKPrGO5F0NRd+FK3JZAEtDfT8DvWOkGMTKJBko3wcxsn9qXzObSctopLttmMWZefWeK4oT&#13;&#10;Ve9sAViq5lmDMWKdUpPRwszEHO3tw+o+KvhX5a007dzXYhFSgcOp9SQkl7O6MEdmVg1xiZUKroiK&#13;&#10;RYKDRcEisEUsYQKkZET5Ex1XgIdvEkEh8cxNz/LVV1/x/LMvuLp5jdWBbm711jJamsPf/Le9vPXW&#13;&#10;KazfcmDP39lycp8bwx0j/P7f/hfb957w5M4DHty4zeX5JdYmZticmefq/CJrU+M7YbYr48MsjQ2w&#13;&#10;OKwBFrEJzfZ2MT/Qq6CKqbNdrQJYZAS4rI2PcnlmkvWJcRWCK+qVpdFBleGyND7MsmmE+dEhpgYG&#13;&#10;MEkbXb8AlwGWR0dZHBnBYjmS+99aWuSGUq7Mc31uko3JQTanRticFCXIhAIsl6dMrE+OK8CyOS2A&#13;&#10;ZZCFsQHmR/tZMg2zPikVz2OsmUaVAkIyWlYmpOJ5QtVOi7VofrgfyYZRcGVuhmtzM9xamlRzfX4c&#13;&#10;mZuiXFlfxAJX7q4vcWd1geszJq5LwO7EMDemhrk5M87W7AQ3Zkxqbs1NcmdhmjuSJ2OGKjfNq4AW&#13;&#10;+d4CWG5OD6i5NdWvGoFEySKARUDD1lgH10fauT7awY2xLm5arhtt58poiwIs1yXsdqqXO2IPEuuQ&#13;&#10;tP/MadksD+c0wCLKFaVSMdt4ZFspS5aHebwkOSqWMQMWpV55FU67vTLI05VBnq0N8Xx9mCfLEmQ7&#13;&#10;wPbyAI8FnEiWy/wI9yXvZW5MgytS2Sz1zwJfVobZXhvlybqJ7cuz2mxMc2uoj+70Uq5WtnOjpYkH&#13;&#10;A508nh5kY2aaW9MDXJ4cZdM0zPL4GJMjEnSrqVi+D1gGlFtE1CsKsBxzcePHRw7y4yNHFVwRwPKT&#13;&#10;Qxc4bO+GQ2gUx1y8sAkIwCc1GvsId055XOB8gBPHLp3nJx8c5ZTraVwj7NHXulM4EMRBGxvCsnxw&#13;&#10;1TniEmePZ7IDZ909OeroyN8ftOKQvStuSS54GpyJKnShYjCY6AInXOJ9FGRxCPXnsL0dVq6nsI+w&#13;&#10;5ZjLKeJLbIgwHiW73Y6ifntKhhwxdtjhErEfj+iDCqwIXJGJL7UmtuQs4XmncUs4iFfKEUJyThKW&#13;&#10;ewp/gxXW7odxDj9BfIkDDoHHOe54CD+D1C0fw8r5fWx8j2AXcIzzAcc463kM+wBb3EPd8ZDGiCR7&#13;&#10;9PnnyW9zIanCkfiS86TXnMNQfp7UMgci0+xx1x0jLMeGxAp7IjI19YrOeJiCJiuKWu1IrzpHVo09&#13;&#10;WbViFzpCfstxjPXnSCq2xVDhuBNs294yoLJXLHBF1roqDbC01PXR2Tao7D0WwCIWIQtgkRyWuak5&#13;&#10;BVhy82qpqmplsGeCxblV5qZXWZhcZGFygYmhCfq7x2io7qCnbUC1Irz8WAvgU4Dlsw/5l6+e0z3Q&#13;&#10;yk/fkyDbY5ywOYuVrR0Hj4t65ftVza9AiwW4nGXfB7Jty/uHBbiYxwxY9h624539Dry515afvmez&#13;&#10;E2YrlqB/eOfMjnrl794+jcwLsTT86++Ymb+Ml1cWbr7puPuJamX3ZP0R0CLXp5jHiEeAEWmq8AjM&#13;&#10;xt0vR42bbw6uAblq3CSvIcCIm3+Oym2RoFuLpUdZUSSfJKJyJ0NEwIl/SIEK7JQz8n4hRShwIvBk&#13;&#10;1+wABHMT0CsFSxm+EeVq/M2rXJZKZs2+pNU1i8pDwZ9QzYrjGVyCp8CG76hRBDTsfG/JdhFYElWJ&#13;&#10;f3QVweYDNKlGtUAMgSehugaCo2sUSBHLkOVrcl/VFPQH2ofUQZ8ZvLgHSW6MZKto+S9iS5JtgTOW&#13;&#10;8Fz1PSO0piK1HV6Iv5zhDs/HN6wAT1H77OTHlOMVlq2u39mXMMlZKcHdP0/ZnLyCC/AKMu5MQHgB&#13;&#10;oTElBEYU8sMfHucHP3ifP/vLg+RW9LF+9TYz2U3MhOWznN9KvZU/vZ6p9HYPcvDIBQYHxjj4vjM/&#13;&#10;/Ivjany9E+joGOYf/9FWWYT+5u9OoE+SD+I1/PQndvzkPW/+8V034g2lpGZX8eZ+Z97/wIcDx/zZ&#13;&#10;dyyY909GsuewM6ec4pVyxTWpkUvxVcoO5GZo1Na0Fqw803j7gBPnvaMZffqMllsPaLhxj5ZbD6lc&#13;&#10;u0HV8hbddz+mfP7KTv5K9eoWjdfu07z1gLbbH9L78BnGrnHSXPwZjdDxoLiU7cJiPsrP41mBEQVX&#13;&#10;co08yTPSExuDnZ01t7bus/3RAz7//Bm/+eZzfvvNS148ecSze7f56O4tlmenGOjoUfXK8t7w9ScP&#13;&#10;+eqTR2p+/vETDaQITNkNVQS0CHAxw5UXohh4oQEWsW18/vEzHj+4rSCL3KakqhNnH2nx0g6qJWtl&#13;&#10;d/aKQBYtg6Vc2YQCQwsIDCsgQldGVl4b8SlSL66BFcsaGVeuPnxH6itxC8jmkk869m5J2JwLZ/9+&#13;&#10;N+zPB7GxMEVHczP+viFccvPkvKMzH1jZcvKsA6fszmPvcpFTdracdTiPk7cb/uH+eId44+xzEY8g&#13;&#10;R4JiPAmIdCc01hufCBdc/e1xD3AgOM4L90AHfCIc8A67SITOiaAIZ9y9LtFYVs6lS+E4u8bh5pmo&#13;&#10;wLCnPHbJgvLLUhYo/6A8BWslN0bLdNKgioAV+RsQJUtYrKh05CxkPfrUBhLSmog3NKIXW5RYfDKl&#13;&#10;QaibLDlgye/FWKTBFQEsokjJzOsi3aiFLMpBUIZI8EWan6tdlyjtKWltOwGfcSktymoVm1Sjzo5m&#13;&#10;5HVRUDZMak6nOvuvS2pEJjapCcnHkMBPeR2DIosIiioiOLJIgS4vnyR8AyVzx6hGATOBZuYJDhO7&#13;&#10;mBEX70ScPBK46B6Po5ueoPBMAgNiyEyI5f61y0wP9rE2PaYAS4iPPZFeDrSVZfNCaoSfa3krAlf+&#13;&#10;EGB5fv8mdSVZRHmepzE/gcG6bNqzA+jKDaK3IARTVRTjlVGMVZgBS20MS81xrLanstyRouqPpQJZ&#13;&#10;4MayKFtaDCzUx7NQH8dsTSyT5VEIDNnoTOZaVzrrjSlKwbJYH89Kc6qCJpMVMQqcCGCZrdYzVRGr&#13;&#10;Li80JLLQmMhcjXy/RAVyBMpIFst0VbRSrizU6lhpTmaxKUkF2q7JfrXGs9mVxo2BfFbbjQqwDJVH&#13;&#10;kx7njXeAB73F4ay1Z3K5N19BltWeHNa6MlhsS1UjzURLralKqTPbEK/ur9bGRMaq9czU6RVwMlXr&#13;&#10;mKpPxFSjVzMljUVm65TKe2lNYbE5iaUWA+M1KXTlxzJalcpkQyYLbfkM16fTWhZPX10q/fWp9Dbn&#13;&#10;0FRmoLuxiN4mmRI1FtBSkptEVXEG//brz/i3bz9j+/EtHNxSCY4qIEpfoiYsVrPcihJKYJ2oqGTk&#13;&#10;d1ayVlSo7S64oiqZ083htbLKpLYQl1BPjL6WqLgaxJombUCioPMPKVbAUwUwh0kz2a4JlUa7fLwC&#13;&#10;8vAKyMU7SPsfbfl/7RNcoE6++PkZqSxtVwqWZdOYCp8syU5AH+pIXWEY050pLHRmsNyZw2p3LpMS&#13;&#10;ptxewNaY1DQ3sd5bpp6/9b5K7ky2sDVaT19ZEkPVqQxWGpjrKGOpu5Kr07380y8/5vG963h7JuDu&#13;&#10;FkdwSBaRujIiY8uUSiExVTtY1iVWqwNmpU6QKuM0LbhWbDiyLTBVQm8TDNL+oynjLDYYpeywhLS+&#13;&#10;BiI02JIm1kRzA5DYWl4HLK8gr4CWjLxe7evmdjMBvxag8t3VkjuSnd9BZp5W06wCeZNqlWVneNBE&#13;&#10;RVW3ajT7LmBJzWojJbONVMk7kZrptFoyMutZmV1XYbzxKU0kS9X3dx+Ppe0nUwJ2m1XGy+L0jGog&#13;&#10;EluRBN0K1N4B22Z4kiRZNup5rKOzc4zWliGVsyLw6j8ELOk16nbtzUMqWzHRUKdeC4EjAmDk+ZRG&#13;&#10;pR2wYgEsWa0M9o1RW9f3PcBiua8AKXltk1ObVKBtano9UyZR8DQQl1hObJIG7OV3Q3JYBKrI74cF&#13;&#10;sKjfndQGwmOL8Q/OIigki9z8Nrr65llcu0l5SRMh3jGcPHyBH/3NYfb8zIpyTx1+H3hw+N1LdNR1&#13;&#10;8/vf/08+2/6MTx5/zJ0rW6xOzbI8Osn84Djrpik0YKGpWKQ1SKxCy6MDbJiGWBeVx/AAi0MDzPRq&#13;&#10;dqGV4X7mB3qY7u1ieaify5Nj3FiSLBUJqzWxPjHC4tgAs8O9qlJ5fnQACdKdHx1menBQ5bEIaJkf&#13;&#10;HmZheEhBkNn+XhWiKy1BkoNybWGGq3MTqqp5Y3JYNRxtTI5yedqkKVhExaLyVsbV/6XNuQmWJ0ZY&#13;&#10;nRhhwwxYNqZMykK0MTvJ5bkpldtydW6GTbmfHMBPCbSZUeqVy9MTCAS5taypWO6uL/Dg8hIPNxe5&#13;&#10;tzrLncVp7q7McHtJMkTGFVy5ahpga2qYG9OjO3BFQIvAlXtLs9xdkttPaiP2oPkxtuZGVKjtrZlB&#13;&#10;pIrZMremRcHSy01TD1tqetky7ZoxqWfuZEsULpLHIsG0c9rcn+3l7kyvCr59ONvBhxJMO9+zo1wR&#13;&#10;hYlYdzQliwTSaoqWR2IbWhhSrT/S/PNYLEJLu5Qp5tyUTzZH+fTyGB9vjCjY8kRCbQXQLA++dvtH&#13;&#10;i4M8WBhX0EWCcDW4ouWzPFmf3AEsT5ZN3BjuZbmtla2ebh73DfDJzCBfrI4hr8/dhRGuzWpKpeXJ&#13;&#10;ydcAi1glBbKIA6W7c0S1i7W1DNLaPEhH2zB/4pqk42xYGO9YO/KPh8+qeefwWc45++EUHoOdfzB7&#13;&#10;bC5yXECLnxsHHI9zIdSG5OoActtjyK4NILsmAF3xRUKzznPYzop3PjiDV4KOg/bOvGNlh7WHO8ec&#13;&#10;XPjJUVuOXHRi/7lLnA26gGO0Aym13sTkO+Gb4khwjh9OYb68ffIQrtGniC1xwcZfAnWP4xh8gYgs&#13;&#10;F5KrXUkoO09srj0pVacJzbEh0GBHdL41SVV2xBadJjr/pJrYQiviik8TXWBFTKEV6XWnMDZbkVL5&#13;&#10;AWnVJ8ioPkdxhxM2zvvwT7XGM/4kjqEf4BRxEofg49j5HsPaw4qzXtb4RvvgHuaMf4IDERnW+CfZ&#13;&#10;4RVnRWjGcWLyrJVVyFt/FN+ED9BX2JFdY0d6hQ1JxafJqj5LSds5SjvOU9N/idIuK4o7T1DYdpz0&#13;&#10;yg9wCnqbeKMVudXnyKu8qEJutYrmV+qV9uYBqspaKTDW0FTX8xpgEZvQ6PAs05PLLMxoQbfz0/Ms&#13;&#10;zK5QXdFKX9c4K4urCrAszK6yMLVIX++YAiy9naM01XTR1zHIF9s3VX2kgiwWBctXz2nraead/Vbs&#13;&#10;P3qck2dtlUXowDENoOw9/Aqk/CG4YrlObmcZy3Wy7jkogMWet/ba8dO9thpgEfXK26/bgyxKlk8+&#13;&#10;/zm//Zd/ZnruMv5+eerMt7WdVKOaK5v9DLjvzC5LkFKuCGBJ3YEvnoG5+IYJYJHrBbAYcfeX2ub8&#13;&#10;VyOBuGpy+T5g0awzcuBjkfIHhBbiH5KvzS6Ly244sHt7NwQRVcd3AYtF6SEKDvWhTSqKQ0qUusUC&#13;&#10;T1Q2i9h/drUCSRaKKFiURUfyYpQ6pmIHsAhkCYx8vapZDtzC9c2ExNZpQGQXYBHYIpDEomjZ/Rhk&#13;&#10;OyhSsxApBc0OHNFyX/4QYPHwydmBN/K9AyIK8QvTMlSkeUgsTRZII6sll0Z+lm+IWIIK8PDPwzOw&#13;&#10;QEEWb/mQa4Ys3sFGInTluPkY+NEbp/iLvzrCD/7yILFJJTx5/oKtqTUuJ1YyUtFOb6SRDr8McrKK&#13;&#10;sTrtQn/XEO/87AI//EsrfvhXp3F2jaety8QbP7Xnhz86yY/esMJYUE9qWgU//qkb7xwO460DfsSl&#13;&#10;lKp5c78L+476KsBy0CqMg6e8OHExGrekJgSuSM6KjChYXBKrcDc0YO2XzY/fuUhAYiET288Y3/6Y&#13;&#10;rvvbSCuQZKk0XXlI2dxltTZsSnvQbdUcVH/5Dk037tP34TM67z0hs3WM7IAoWnxDyLvgwePiUu7n&#13;&#10;5is70Ed5RmRuGLMoj4rG1saad94/Q2lpCS9f3Ofli3vmQNDnfP70QwVYBLLMmyZZmZnl58+eqPeG&#13;&#10;PwpYzDBFQRULYDErWl483+bLzzQVi4CWLz55zuMHd1Q94fOPHlHfPMBFrzT8QwsIjihWeSkCRsTe&#13;&#10;I3XNEnYbGSey5WrU35fFJhRVjCFLPjDWqzNu8YY6ovQS1lyGqMgi46oVmLF3T1Z5OLIeP+nP+/tc&#13;&#10;2HfQiZqaZjo6+vHw9cPTLxBXLz8OnZD3N0fOXLjACZszWJ+3RdQrrr4ehESF4urrjp2LNS7+5/EN&#13;&#10;d8E71JmASA+cvB1xD9AmMNYDJx9bAnVOhMS74Blgh4fcPsSFhtIynJwicHKJ08Y1UTWM+Ppn4+aR&#13;&#10;iqySMyOgNihMWnRKlCVIMoXEGiS//3LwJ1WiepG5yxiakMYT1XqS3qqsEFJNa8juURXMAlVEoWJR&#13;&#10;sIgFKKugS0nvMySMUoUlSgVql5o0OSiV4M/UNhUgKgegUnkbLXkq8VWqFShOJOOGZnWwkpAm1iHZ&#13;&#10;HxnZlrO2bSQkNSgoIxkE8qFeDogjIrNITi0jO7eazJwqamq7qazqoql5gLr6XiWJHx+dZmN1iaX5&#13;&#10;OVaXF3h497qq9n5w8zL3r67z1bPHXJ6f4ub6ItlJOmyPH6W5LJ9n97aUOuWPAZZvPttm+841yvJE&#13;&#10;OeDGcLFYa6IZLYmiMyOQ0dJoJqtiWWwWtUYYw2WBmKpCmW2IYrk1jpXWBOZqdSy3JLLSmqiaeCwW&#13;&#10;HAErMgJWxkvFBhTJZHk08xVxzJfrmC2LVWoYUcSIMkVCacUqJHaj6SodYhUSpYpAE6lZVtClSqw2&#13;&#10;sdrPqY1julIDLCtNiUods9ScjJqWeNbak1jvFBtTpgIs401JzDTqac4LIVfnSG2WjzqA3+jLU4Bl&#13;&#10;o0duZ2BRQI1Yj9rEIiTqlXimq3Uq02W8LEqpX7ryQxgX4NOcykJTCrP1ycw3pjBRo1cKFgtgkVWg&#13;&#10;k4zAlsWWVAZLdUzUZTDdmM2VvmpGqw20F8XQXh5PQ7GOptI46ot01BTE0FSeRlN5Fo3lmbTV5NNS&#13;&#10;nU9RTgJ1Zdk7gOXFJ/dx88skOPIVYNGq2quU1Ww3YNGntn4PsIiKJT6jDX1G6+uT3oJOKpVjpdWq&#13;&#10;UkGW2HgtSyhcL+G2WsBtRFwV3xudVsssrUFhMVWEqmYsbZVtscsFBOTtAJb16UkVTlmZbyAm8AI5&#13;&#10;SZ4aYOnKZL03n5kmA6NVSSy2F3BtqIbbpiY2essVYJlsymOlu5zNgWq6SxIZrEplpDad6dZiFi2A&#13;&#10;5RfP+OrL5wQFGhRgCQzKUHBFmnak1jg1TeBCy2sHznK9gAr5O5UDd6lSlssCCKRmXeYVFDAH21qC&#13;&#10;WgVAWCCEwIlsqQ/WAItkqUjmSrpRArNlbd9RsGQXmlUsCrB0ka6ayzRFy3fBiuWyWIkkEDcnv4Pc&#13;&#10;wk5SsyUfqk4F94qFpb9vjOqaXlUNrdQrovSw2H0s+6vAUIfKPDHmNrE8s4oxrwudhHQn1JOS0aZB&#13;&#10;FsvtLY9NgYxmikq6GR6YID2jEX1i7U7QrcAnUaFouS0CXASwNKjJLxZ1kwZYDOl1u57L15UsSsGS&#13;&#10;XqEAS46xkdrafpWZYlGvyHNpUQLtABaLmiW7ldzCNpLTtddOXj8BKgJXBMrImpQuwOwVMElIqWNE&#13;&#10;WpRyW4hNlvyiOgVZBLTsQBWzeiVFfg9SGxTkkd+HGFGzJNYSKUH0MeXExlVy7Lgnf/Zn7/GDH7zL&#13;&#10;X/7Z+8S46XiycI2h4ja8jnoz2zHGv/9//4fPn3/O7Y2rbK1e5srCCksjE8z2j7E2PsnlqQnWJ0ys&#13;&#10;mcbZFBgxO4HYgpYGurkiwGJ8WIGW5ZF+BK6IamWmt0spWJaG+pTSQNp/botqY3GGGwqMjLI8Pqgs&#13;&#10;OKJi0WaEJZM2i+MjrJikotmkmoeUimWon0XJUZke48q8AJFxrkyPaFXPZshyZWZM2YcErqyL8mZq&#13;&#10;jPWZccQatDE9ruCK2IkErmxOjXNFZn4ayVyRxybWIQFHG+MDXJ4aVsBGQZuZcW4uTHBneYoPN2Z4&#13;&#10;vKFZWZ5sznJ3UVp/JrgtkGRuQlmDrk4Mc2V8gBuTQ2xNS9WySc3NuXFuz49zZ36M2/Oj3JqXOuax&#13;&#10;1+qYpTXou4DFElIrkGUHrIz3cH28lS1TG7cnO7g71cn9qU5uT/UooPJooVdZdQS03JuVmuUuHs13&#13;&#10;8XihW61PFnsQiPJwfpAHs/08mOnjw7k+Hi0M8KFYeSwql4UhHoitZ66XRws9PJwX6CJKlT6erQ0r&#13;&#10;qCIqlu1VsxplddSsghni8VKfup3KbTHnrajQ21XNkvQqAFdyWcYQ0PJgZpiN7g7WOtq4M9jD5fZW&#13;&#10;fr48wouNUR5fXuTuwihXLYBlaoqp8akdBYsAFhkBLJKXJC1CAlYs8yeBRVl45qaz31GULLa8ddKe&#13;&#10;PcftOWh9CWtnXy76hXPU1puf7LflZ5KxYXeW5GonqkcD6NuIo2ctARe9M7kdPtgHH2XvqQO8e/Qk&#13;&#10;4TkBnPE5xzs21pz2d+aEhyvvnnbkmLMXhxzP4RTlQkCaL7b+Dpz2OIdn3CV8Epyx8XTkfMAZ3HWn&#13;&#10;KBsKIjzXnbdPnsQ5wp7IbBe1OgTZEGSwpXzQnoTKc4Rl2xKdf4qo3JMIVIktsCIq9wSeMe/jHX9A&#13;&#10;BdOmN5wnt/0CRR1nSCg9hL74IHkt59Hn23DQ5k0FWLwSrLDx249b7Cm8k6zxTrTGPfoC7lGOuEY6&#13;&#10;osuI4FKIHcGG02Q1OpLX4azW3DYnMhsciMg5pexBEXlnCM88ibH+ArkN58msPoexzoakPHeya70o&#13;&#10;avfEWG9Nfr07XkEn8Qw+SHaFLcYqO7rbRlRNs+SudLe9AixtTX0U5FWoA8GaqlYFYaRxSOxB/b0m&#13;&#10;JFdFMlgWphdVk9DizKICKoVFJSzNr6oRBYsAlpW5VdqaWpgenVEWoY7mAQa7hvj80fXXAMs3H9/j&#13;&#10;n7/6lPaeEd49cIJDJ04quHL8jDQKfR+s/CHYsv/oWWQst7esFsiy5+AZFXb79j5rfrzXrGD5DwDL&#13;&#10;l7/8ht/89lsmZ9bw98lV4aZegXkqs0AAiShQ3HxFkfJduKJd9pAWIfPXPAON+IaKdSAX98Ai3AOL&#13;&#10;tQkqwd08UqMsNhvJ97AE3VpULJKFIqNafXasLqLY0EaCZC0QQ4CHlrEiNh4tzFaghJclm0WpTTS1&#13;&#10;hwAFBRLMNhqBJPIzZT9ErWKxCsnP1a43VzSb240sWS7aKuBFqporNVWIQJNoyVbZpU7ZFXQbqqsn&#13;&#10;OKb2+4BFLEKR0iikWYZk/3aPwJfQ2Bql6PGTfBjziBJFVD4hyi4lP7NYnYEXNYwAHRmljImqVhYp&#13;&#10;eeyigJHGI9m21EtLxbQ8Xml78gjIwyMgX400B6lMmPBKvILzVMtETEIFOXkiH65hz6GL/PlfHVaA&#13;&#10;xT8sk8+/+SXPPv6YrYJWUn3iuDW1TMP5OO6NLnHG1ov6+l727HHhhz88qyY6toiC0nZ+9MZ5fvgj&#13;&#10;a/7b35+ksq4b/+AMfvq2L3uO+PLeIS+8g7LUGfo9h70UXBEFy3tHnDl6IQxnfQ3uKS24JlRyMa5U&#13;&#10;NQW5p9ThFleId2IF1ufTySkdZvrTr5h5/iljDx/TdvkGTVfvU7d2h85bz2jfekrO8Jy63HHrI5q3&#13;&#10;PqT9zmN6Hjyl/9FzslrGyAmL40ZBIcOxiUQdu8hMYhpXc7S8lae5RlbSEghz9+TkaVtOnLTizfcO&#13;&#10;cf6iM/dvrSjAYoEsX39yn+3bN9i+v8Xa/ARr81PK3vPVswe8/PQxXzx/yOfPH/LZs8eqbvnFJ0+R&#13;&#10;Ebjy6fPvBN5arENmAPP5p9t8/OQJz5885OG9LZ4//ZBx0xyu/pl4BmQj6hQJpI2WFoOkWnUwExZb&#13;&#10;qawAErQaGC42oVwVQClZHeIjlzN8UtksZ1lF0SG31363tKwjZ99MHDxTOe+WxFHrAH7ynp0CuD7+&#13;&#10;Mby9x4oLzk44urmo1e6SIwHhwVxwvsiZC+dw93fjnPNF7Jwc8AzwxsHdEXuPM/hHuhEa56OsQkHR&#13;&#10;Xrj4e+IR7ERAtDsB0W74RToRnuxOkE4Cck/h4GpLQIQb7l5OeLjr8fXJwtc3G/9AIz5+WQqsSNjt&#13;&#10;9wGL5DmJXaqG8FjNcijgKMnQvANYpCZZAIiMQBY5iBTrT1pOL5KvImBFDmYsgGVnLZKDGZHsa5DF&#13;&#10;AlhkzczpJkVaV9Lb1Rl++d5R6oCzSuXGKHgVV0eCtGtkCojRAEtqZgfF5UO0tk2xtrLCzetXubq5&#13;&#10;ydMPb/Ho3k0+e3yfLz56zC9ffHXncsMAACAASURBVMw3nz7jt19/wm+++pj/+9sX/PblMzW/efkR&#13;&#10;v/p6m1+/3OZXXz7mF58/4FdffMgvf/54x+IjZwfvXl6lriSPnKRYPr6zxr99o9l/vvoDChbJZHl6&#13;&#10;7zoFmTpiQl3payxkvjEJU0Us4+WxCrRMVOpUMOxcYzS9hb505nnRU+DDcHkQE9XhCpyINWe5JUHN&#13;&#10;QoNe2YImqqKYrophsVHPcnM8Cw1xzNXpmKqMZqk+ns02A2tiwWmIZbomhgmx25RGKVXKapuBubp4&#13;&#10;tT1bE6/AisAVGdUS1KBnsTWJxRYNvCw0JLDRYWCzJ1OpZ5ZFRdOawGKzjo2udObbclhqSdGUNRLI&#13;&#10;25BAQ44fHcVhLHRlsNpjZKM3W4GZlbZU5hsTmayNZ7YpWVl7FpoTmaiIVmOqjGG4PJrRqjgWWtPM&#13;&#10;ypRkBWXEBiT3V3BFGoq6tQDgpdY0BVgs4boKtLSms9SWz1xzHu35UbTmRdCSF0FdbhSNJUm0lMVT&#13;&#10;lR9HbbFhZ4qyE0lLjiMvM46+tqodwPLzTx/g4Z9FUET+joJFbIBhcdXEJGtVzVHx9UpBJbBFLEPK&#13;&#10;GpT5qpJZgKEFSIrqRS5LiLJewnHNUCUuqQG9WIxSmrRqeGnCSqglKl4bqYyP1JtHKV5ERVdNZFyt&#13;&#10;yh6KSZD3omY1sdJ4FJhPRUkbv3v5lI2ZCaT5o6Yog+iA82QnejLTlcpSbw5rvQVMNqQyWKZnqT2f&#13;&#10;K/3lbI3UsdlXznJHIas9Zcy0FqiGodY8HR2FesbqM5lpL2GkLof18XZ+84tn/Obbz9HrcnFzjSMg&#13;&#10;II3w6BItTyOhmvjkOgVXXlMmmIGKHJSrAFSDBgYscEVWAQg7ChapGrYAiN2rwAiVtfLK2pMhtqG8&#13;&#10;1p1Jy+khM197TxIFi2xn5vaSnt+6Yx3KyutWKhZLHosFsEg9sUCI7DwNsIgNVCCGgkMp9QyOLFBd&#13;&#10;N6RAh4IVYqkRm5J5v17b58wmcvNaGBuap7C4l8TUZpIMraRmSM6LuT7Z8tiUqkXLYcnOa6eiqk81&#13;&#10;GEku1e7nZcfmky3PlVQ9a89jSmYTRSVdSHW01E2/glWvAxaBM4b0MhV2K4BIgIpSrIgKaBdcke2d&#13;&#10;x2exDZlX+ZnyGkoGiwXMWAJy5Tr1GqfU7QCUdHkOM1q0/yECWaT9LamWhNhi1Sokvy9JqfUUFovd&#13;&#10;VLNoJaZLW1e9mmh9FRGiOo0q5dhxL/78z/fw139xgP/6p+8QdTqAxwvXWGweIeKkH/enNvj3//V/&#13;&#10;ePnzl1xbWuXW2iZbK+tsTMxoCpaJaa7NzbIxOY6ACbHcrIwOMN3ZzMpQD1cnR7kyITPC8nA38wNd&#13;&#10;LA/3K+iyOTHM2vgQq+NDXFZZKWNsTo0qBcvaxIiyHokdZ2F0QNmEJPtkdXKU5YlRc5juqFKTiDVo&#13;&#10;bWJMQZi5QbEQdbE2Ocy1uVFV33xjYVzZhJZGBlgzDXF11ryfk5LvMqjCajemBMQIsBljc2KUq1Oy&#13;&#10;jrAuMGVSAy4bctmc7bE20sfmxJCay1MjKphW4MntpSn+f8beMzqu9Lzz9Nc9+2XGqzkKlmx1VAfm&#13;&#10;BIAgCCLnnHMsAIWccwaRI5FzIAKRAQYwgwmBOTfZ3Wx1kCzZnvH62J6zHu3Mfvjted5bBYCUZM+H&#13;&#10;57y3ClW3boEEUPd3/2HzvMwM91dmubcyy/rytAIsd5amuSU5K3MTrM6MsTotFp8x7syLTWhMzdri&#13;&#10;aXaOtASpGuZ31jsLoyqUdn1+mI0FmUHW57WGIGNLkATZ3lRwRRqEBrgrM9evwZQFDa4IWBGLkKhY&#13;&#10;Hi0PIFBFRpQs9+a7uTvXpVqHZJ935waRKuYHi4NbgEXAy90FCbQdVLOxMKSpWpZHd4ATsRkJXNlu&#13;&#10;C5Kw3LtLQ6icFlG6XBjjsdiJVsYUlJHHPt3xeAnB1UJvT7M5P8LFvk6uD/Sy2tvJ8+lBXolK5sok&#13;&#10;j1YmuHt2nDvLUyrPZmVulqXZeQNgOcPkiBZ2K4BlsF+DLL3dGmDpFgVLRE0pcS212MfHczQolD12&#13;&#10;Hnxi6sQnZi4c9QjHIVyPuWc4uyzceH+/Db/cbc8eG0cym5ypnwimcsgP3xRbsls9iCmRkFdz7IJN&#13;&#10;SKpywCrAHLtoHwILovDPjeW4vyuucUFYB4eosNvADG88Yvw47GSHdaADHjpXrHztyGz0wjnSlOxW&#13;&#10;X1IaArAJscIt2oH0ah+8dE64RFmQUW9DVtMJ0hvsiMqzJCzzCMGpBxRcEcASnnUYe/8P8U3YQ3qD&#13;&#10;NQkVFugrLcioMyWt5hARuZ+R23iclApbQtOPEFVgQWiWCT76vcTmHyel0prsRlvSTwbhneyCdZgd&#13;&#10;vvEe5FZm4JtgR2KFNSlVWmBuUoUV+jIrwrMs8NCZ4xxzCPe4IwRnHsfM7QBJFZ6kn/RAl+1CYp4H&#13;&#10;Za2h1PaGkZDpRlSSA309Y/R0ajBFclcEsvR19dLXNYLksWiZLGM0N3RRVFBFU4MGWIb6paJZAyzT&#13;&#10;k5K7IoBlWQMsC3IFUAMrO1eBLCuLK1xYuMDcpAZYOpoHGO4e5s2jm28DlhebfPviESVVLew3scPM&#13;&#10;1poTTg4ctrDakbmyDVr+FGARpcsBM2sOmlmz3wBbjHBlz6G3q5rf22XFexJy+4k2omLZaRMSFcs/&#13;&#10;/NN/5ftvnjM9M0egb8GWdcaYv+IZUICMEaK8u6q2GUNWizQK+QVnqNGAyknE4rJzdqpEjNvG1QgY&#13;&#10;dqpQtuGGwBWxD2mwRAMsmm1GgIAACGn0+XOARSCMQAWxIgnYUWtENZq6Q4Mb8ly5vRP8iNJDwIRx&#13;&#10;ZD8+4dX4RtSo1S+ylrC4BkJ12kmo8T3ICWmY5CWItF/fTGR8g4IscvzG9yHbYvMxgpGda1hck7IX&#13;&#10;hcU3qzUqsRWZeAkfNFxdlw+dEfFNRCe3E53coXJSjFkpYQmthMY1qe+J5M9InktkfKN2DIawXXlv&#13;&#10;ql5amook1yW2gXB9q9qXhPPKxKW1UlYhV8SnaWw7zTHbYH78U1P+8kcHCYst5qvvfuD5q1eslrWT&#13;&#10;FZzE4vA4HZGFXJ2/ylELL3X16/2PLPnJT6z42V9ZE6MrounUKD/5uTU/+bkVv3jvOCWVbYREZvPR&#13;&#10;p37sNfVn75EAwmNLsXdL5JP9nsoidPC4PwetQnBLqFNwxS2pBufEk/hkn1LqFfekelwiyjhgHowu&#13;&#10;tZn5198xfP8V3bef0b/2gt6rm/TcekLP7We0XLxD66V1Rm9t0HDuFj23HjK48YD+e0+ZfPYl1SOL&#13;&#10;RCZVcaWsitfj4/z22Rd0ZpbRGhrLclYOT0oK6IqLJs7LEWsrG2yc3FSY6579h/nVniMM9nfw61eb&#13;&#10;fPflQ7778jHPpVJ2c40nd1e5sDDLWH+3AiySXfHDl8+UPUgAizQKffXqGV+/fq5GIItUN756+g5k&#13;&#10;EfuQAbC8eaVZheQxDzZvK9ByY/UGupSTxCZVKeVXaHQlCamNCiBIxW+0XCFObECf1qzCo6VNKDSy&#13;&#10;VGV0yNW6/GItGyQpowVRVsjjRVEmwch+IaU4eqZj7ZaEhX0MJpbBCrD89L2jWNr6Y2Jhx3F7e9WO&#13;&#10;5uTlrqxAHgHeWNrbqrHzcMLU2oYDFsewdLLDI8iFoBhPQuN8VHitf5QHwbHeuAa44eznoLJXgnUe&#13;&#10;yITEexAaL7ksnkTFexMVH4xfoC9BAZkEBxURFFSIr3+OUrD4+GcjVqEQgUeGpiSpeg2JLFM/b6Jg&#13;&#10;kavjcnVdFCzxyVKBLFedW1GARcI9M06pE8rM/IEtwGJUrghoEcjy7uSVDFBQ3k9OkQTb9qv8g1w5&#13;&#10;qSjoVTaj5GxNvRKf2qZOHiUbR2wTUk8bEVdHVEIDSZlyItuhWogmJpZ4/fIp3755rOa7N4/59av7&#13;&#10;/PaNZPfc42+/esHvvn7J7998wd998wW//eoRv/36Eb9785i//+aJGrn9+uUmr15s8MWzNb56ucGX&#13;&#10;L9b5+vk9vnn2kPs3rrB6boGL81MsTgzz4M5Vvnl+jy8frvH60Tpvnt/l1aM7ar56ssH3r56qtqCa&#13;&#10;wmRCPEzI0ftypqdCwYU5qUFuFJghcCWNiz1ZLLfrGa4Mob80kJnGGOZbdMw2xW5BFKVeadIjgEVs&#13;&#10;QBe6UrjSn871oUy1vdCSoNQu5zuS1f1X+jOUhWf5lJ6lVslpSWapLZ0bI8VcGyxQwbSS66LsQZKD&#13;&#10;ciqNc53pW8G0V4byVL3y5YFcrg7lqyYgqV0We9KlXrEFFbE6lM/t0+VcGy7i2lCBVsc8XMil/gLO&#13;&#10;deWw3JPD5eFShhsyuT5cqACN1DWv9OYw25Ki7D7nu7MVfBHIIkoWsQVNNyQwVBnNcEUEI+VhjFaE&#13;&#10;M1QeyXiNjjMN8Uw06jjbk87F/myVxSJ5LAJVrg7kq1yWC51ZXO4p4FJ3PhNNOXSU6ekq03GqJovm&#13;&#10;+kIm++rprsunOCOB4gw9daXpCrI0VGRQkhNPsj6E0vzkLcDy9ev7+IUW4BOQr/4PKlVUYjWRCfXo&#13;&#10;UlvUz4CEK0s2kQTd6qWiOUdA4faoMFwDkNSJxS6rU309KbtT5bbEJjVrJ5uGx8SltyKjAI7hPpXz&#13;&#10;YrAiacHOzcjzjPYkWcUmJ/fJ8YSEllJT2cU/fPuElalR7l+9SF1ROnGhDpzMD2G6K5WZzkxmO3IZ&#13;&#10;rU+jLjWAc135ytJ1obeMa0MnVfjttdEqVvpLOdtTTHdZIiN1Gcx3FTPTUc5ESxEXxjv5/ffP+dd/&#13;&#10;ekNKUilenvotwKKTlrXkeg2uZGyrGFS2hkHBIiffMhLmKmMELMmZEuaqwQSBA1sWISOAeGcV26Hk&#13;&#10;pwgYyRVokN2yDViK5HeOpqozZrEUiFWotGcLsOQZAIsKu93RNiSht9kCWETBUtmvBd0qVUYzOXmn&#13;&#10;KCrtpqBIjm87eyVL1Ru/A0wUBOomt6iTwjItPFfsQTJKwfLO+1HvVylhDDkpKiz2bThihCZG8KFl&#13;&#10;vkhV9B/XRRsf++6aITaknJNk50u4t1bNvHP998CK8XX/3GpUsSjFj6iTDMoUWRMztb8fSsWSut0k&#13;&#10;lJgotjKxktWSm99KanqtpmDJad8CLMnZraQXnEKXUoNHQDKOnlH81U8P8LMf7cX5oBcpYvE0C8Dj&#13;&#10;I3sWW0b5w//8X3z7+lsFWNYvX2P90hUuTc+zPCYqDw2wCJS4Mj3JhclRVdF8dqSfFYEQZ0YVZLly&#13;&#10;RqxC/Zwd6+PixAhXZsa5OjfO9YUJpTCR7Usz4yp3ReCKMXRW8l0kNFdyWC5IFsv4MAtjw8o6JPeJ&#13;&#10;CuXizISy+azMTKrHrUyLJWhUAZabS1Ncmz/NldkxlkXhcnqYKzOnuTIzpqxMy6dHWBju49zpPq7N&#13;&#10;ynuY4Or0uFKZXJuZ4KzksowPq/ciUGXl9CA7V9lWapaZMWX9ub00g4AUUawIWFlfOqNmbWGcNQNI&#13;&#10;uTk3zI3ZIWTVRqxCAltG34IrAlqMgMUIYO7MjSKzuTimckokq+Te4oiau3NDWzBEapiNI3DEOHd3&#13;&#10;WIMErqjsFYEmS1q1ssCVB4u9BrDSycZst6pvNj7/njxfslrmh9j5egrULAyztqDlqoiCxThi97m/&#13;&#10;LEG1BsiyMoG0EAmUkUDcF5fGFVQRtcvzi+O8uKRVNz+7qN0vcMU4sg8Jwl093c3F5iY2Wpp4Od7P&#13;&#10;60sTyoIk+7t39jQbZye5JSBtYZbz8/NMj51hamyGidEZxkemGR08owCLQBZRsfR2S1XzCH/hmKrH&#13;&#10;My8Dh5QEbBISOOITzC/3WfE3e63YbxeIiWsYe639OGDnwydmTnx40I4P9trxsYkb5cPRRJfYKQDi&#13;&#10;kehAUZcTjRPeBKZaklHvRHCWPRld2SRUeBFV4KlsQq6REZi5e/OZhQ2fWVjgHO+CV0IUh5wcMXVz&#13;&#10;ZL+9PWX9QfgmW+KVZE1MuRcRRe5EFboRke2GS7Qj4bn2OEUexi/1GKW9/sRXWOCXcAC38E+JLTQj&#13;&#10;scKCxIrjeMXuIiL7CHmnHIgqNMNdt4uQzL1kN5iRXm2OLt9c2YIya8zIrDchrmQPuqJ9pJYfJ6vG&#13;&#10;Cn3pCZXXYhtqibPOQQEW92hXXCIciC9yILbAgtxmRwVafBNMcQ41Y6/VQUycTSjvCqawNQBvvbUK&#13;&#10;xE0osyWuxBpdrgdpxTF4xZmjL7UhJtXdICvaBiwCWzo7GunsOEl3x5DKYunvGqOtpY/S4hqaGrrU&#13;&#10;fUMDGmAZGZpmeuosC7MXWJo7p4Jul+fPbwGW88sryiIkNiGxDV1Y1GZ2YoGx4RlONfYw1DnAm8fb&#13;&#10;FqHvX2zww8tNNlZXCIlK4+BxF0wd7LHzdeKQtS2fm1iz64g1u7fCbbdBixGgiFpFAMtBU2sOGeaA&#13;&#10;6baiRRqEdu235PP9x/lo93FUFbMBrhghi3E1wpbVjbu8/vo1Z6ZncXCOMAAWsQoVKbDi4S+5LAa7&#13;&#10;z59RschjBcj4hRQQFJmLX3C6QbHyNlwR9YQRpvzRGrGt4PhzgCVkh+JjJ2CROmOl6ohrUGqW7X1v&#13;&#10;wxFpEhJIIhkmAlcE+si2QBeBOFKZHBTToJQpWuZJjQZCBOoY6pRDdE2ExbcQGt+i1pC4ZhX8KnAj&#13;&#10;MqmV8IRGpJJZWoNkOzKphei0dmJSpflDAyaSySKPF+tQVNIpBH6IWkVGlC4CTGRik9vQpcgf2VPE&#13;&#10;JLWpkW19ZgcJ8sc7TZ7fTLjAG30rMSmdGhhJ0mBLuL4NgSxiT4pKkKuBWoCnXLmXoEyBOQKDBE5J&#13;&#10;GHCQZLjoNNAi71GOLSq5nZgUyaIQmW4/mYXdBITn8fO/seBH/+UwsckVPHjygrUra1wsbqWzuImx&#13;&#10;nhn64kpYGFrA0tqfk9W9HLXw58BBF3btsaaooJKyig527fPmk10e/NV7Fugyc6gsLiYlNomy2g5C&#13;&#10;Y0pITK/D2lnHh3vtOGjugblTDD5ZLaopyC2tUUEV58RqnJNqcU9rxE13kmPOifglVDD6+GsG7n5B&#13;&#10;3/pLum49pfOmBlYEqrRd3qD71hNaVu7QvHKHrttP6Fx7Rtf6c6YfvCa7pJfo1GoWSit4c26FP/z3&#13;&#10;f+LLx0/52xevWWxuYTIumXNZ6VidOIyltTnOHl7YunhgaWPHYRNz4nRxvHi0rgEUQ07K3VuXebh+&#13;&#10;VQGWsf5RGk/W8JWoVwSwfPWM37x5rh7/5tXTLbgikMUIWLaahSSbxZjPsgOwfPv6iYIwXzx5xJsv&#13;&#10;nrFx5zbZuU1aDodY7KIqiIqvVlfg0nJOKWAiMEFqgo05R5LXEq47SXpuO6XlvaRmtagTA4Es0joU&#13;&#10;FFmufie4+WRj7RCPqUUwh838OHDYk1/tcUQAy4ef2+Do6Y2tmxsmVra4+Hjg4OHCUZsTqkHI3t0Z&#13;&#10;7yBf3P29sXJ2xtLJEf9oH4J13oTovPEOdVFQxSvUlaBYb4JivQhP8CM8wYdwvdx2wyvYlsh4F0Jj&#13;&#10;HPEIcMY3wIvQ4JwtwOLjl70FWES9InBFwEpUgrQ4SFB2LQJX5GdArAZiYZCJ0Mn9tQooSXWtXLUX&#13;&#10;CCIniQJYxCKUWaCFSYpiRWsKMmQfGCqajVeP5etS1yxgRQImcwolDLRHjTrpTG9TJ46ioNHgigQR&#13;&#10;1yqIJRlOUoubXdzH6MgSX754zA+/fs69zRt88eIuz55s8PrFfZ49uK3N3ds8Xr/O4/VVHq5d4+rF&#13;&#10;GW5eXeD6xVmGepro76hnbKCF08MyrXS2FDPSU8Vo70my9GHEBHoT5uNKuK8b/a31vLy3xldP7vLq&#13;&#10;4TpPN27y4t4d1Rb01dN7fPn4Nv/1h5c8unWFguQwgl2OUJHmSVdlDHNdOUqRIUBARnJDLvXmKOBx&#13;&#10;oSeb82J36cpU913tz1PqkJVuCXRN59pgJlf60rnan8G1gUxWh/NYHc5X67muNBbakrjYm8710RxW&#13;&#10;x3JYHc7iUq/UJ6eo560PFXB9qJjNqZOsT1Ryc7SUa6Je6M9WTT8q36VLAyxXR/JZHSvW5nQRqzJj&#13;&#10;RVwZlMDafAVLJNh2baKCRzOlap8bU1XcnpDA1GKuDe2Y4VIuDxSo9ys2HqlxFhgieSqj1XFc7C3k&#13;&#10;+mgll/sKuTZUyPmuLOaakxiujGJAZdMk0FcSpgBLX2k4YydjOF0Xy3JXmlKwyPdRwMr1oUJWh4u4&#13;&#10;1JvLQlsqK93ZLLWnM1yjo78qmt6KKNqqUygrzsLLwYnd7x3m8KcW2Jo64GLpREW+ntrSVIpzYkhP&#13;&#10;Dqe0KJsfvrrLP//uKd++WMPHMwlPnxyl6toJWKL0DQqqCNQwAhYjPNkJWGRblC0CWlTQrQG+/DnA&#13;&#10;YlSHySrAJjGrQ8t6SW3dqoM2Qh1ZjZDFeF9MQiMhIaVUV3Tyd79+xIuHt7h3ZYXm8lx0wfbUl4Qz&#13;&#10;2BDNRFsKF0fKWOotoCbFj+WOXC0zZ7BStQvdGqvl+miVahZaaC9g8GQqU625LPaUstRbw1RbCRfG&#13;&#10;OxRg+R///VvSUsoVYAkLz0PginEkuDTlPwAsooIQwGJUaKRkCWwRRYYGFf4jwCL5TluqEwNgySvp&#13;&#10;JFfNwJZlcSdgySnt3gIs+dJ6Viy/jwyNQgbIIoChoLCLopJeisr7KawYID1PjrONnIIOcvNPqcne&#13;&#10;CVhEQWOwLu1UsKjsqaJOBVlExWEELJliETICFqM9yJjLskMtIgBFgyhvgxalQin401/7U4/fCVkE&#13;&#10;sOQV1JJf2EjuDsWKQBZ57wJJ/hxA+d+5X2xCRsXPzv8DiWINSm1AZa+kNW5VNeuTaklOqiEpo5GU&#13;&#10;9FqSDYAlLXcbsKSIKqeoHXe/ND7ZY8+n+6z5T3/5K/7zf9rDwUO+mB8L4cMPrPj0fUvaSlv4w//7&#13;&#10;v/jm1Tesnr/MncvX2bh8lQuTWgbL1bl5rs3NbNmApBpXRsDDhfFBDT6IUmViiAun+7k0PqBUIKIm&#13;&#10;WR4bUooSyWuR22fHR1S2ybXFWS7OafYdsfDIXJyZUgoVsQBdGB9SIbqyLTYeUaTIiDVoZWZcwZRr&#13;&#10;c6eVekWCZyUbRdQsEg4rrULX58ZZnZ/g8vQoK2dGWR7tYXGkSylpRFUjqhtp+bk2M87FiWEujg9u&#13;&#10;gRUBRjKXJoe1mRrhyvQoV2fGlJ1nbXmKjeUpFdgqoa0yGwJXDHkpd+bFEqTVK9+eH1WAZXV2kJsS&#13;&#10;VGsALOuL48jI12/PjnBndoS1d2ZzfpR7i8OaksRg4TFCELWKmmVBgmsH2JztVwoWAS73RLmyuD1y&#13;&#10;WyxCj84OKuXKTriyOdvJ5myvFoI7p0GaDbWvwT+CNxtzQwquCGDZXBw3zASbixNsLo2zuXRahdYK&#13;&#10;bBEIcndpUKlXnlwYU+qTl5c0sPLF5UleXtLm6cUJpWhRYbjnhnl4bpQHZ2XGuD83wkr1SW7X1fFy&#13;&#10;rI9Xi6PIvkQVc3d5jDXJq1mY5PLiHOfm5pkdn2Zuck6JFCZHZ5BzcYErRsBihCx/4ZeRgHdqDC5x&#13;&#10;oQTmJ+AUH8z7JjZqPjV3Z9dxD/ZYefCrY4789T5LPjhkz8dHXPmVqTvvH7Bnn40Lu+zMOWh/HO9k&#13;&#10;J3rOBpJS5URkhgMe8Q5kNweQXO1DcIY7++1cOezkwUFHVz4wM+eYty2xpb6EZHlh6e3NR2bH+eCI&#13;&#10;Oce89uERfwJdhTfuCVbEn/QhqdYDt1g7TDxMsPQzwdR1j7LxVI+Ekd/hhL5yP6HpmoIlqfI4MQVm&#13;&#10;BCTtR7aLup2VesU3cS8BifvIrbenoMkJ94gjHPfai2PYQdJqDpNRd5jMOlOqRxxIPmmNR9wx7INN&#13;&#10;sfQ2xcrPFvcoF6z97VSbUHa9D+nVDpT3e1I34s/eo0fZffAQdt6m2HiaklLuSEm7D6mV7oRn2xBf&#13;&#10;ak1wqjnWnkdw8bcnNMOSrDo7YlN9tr1bnSNI9kp3xzCd7eLZrKGnY0hNb+cwp1r7qK1uo7W5V4Xp&#13;&#10;GAGLWIQmxxeZn7mgVCyiZJEwW1GuCFRZObc9S5LRsqDN9OQSo4NTtDV20N/ezddPDAG3LwWurPO7&#13;&#10;rx5wZekMfoGx7DG3Z+9xW2y8HTF3duDzo9Z8KjksBvuPwJSdViAjZBHAYoQrsgpgkfvUYw9aKbjy&#13;&#10;q73H+GD3CU298qm1Blpk/ROwZfHiNW6t3WFmeh5Xj2gC5GpWYA4+QX9etSK2kkCpAJYw1FCpQq1A&#13;&#10;GjoCw4uJ0pcTEJatFB6BAiyi65XSQ1QfYqvZzv7YaY2pJkQadUQJEicNOZqaQhQVoWKViW/UJqFZ&#13;&#10;QQil/NA1EBrfTHhCqwYDkk4RnXRKgQ8BBOEJLUSI+iO+kehE8YJrNh0BMQIVJJNElCRhugaiEk8p&#13;&#10;OGGEFBH6tq37BIbEqNl+jDwuKrmDiMRTRCUJhOgkJqWDmPQOYjI6iU7vUOoPUYDEpLZsSaIFhBgB&#13;&#10;i/E5YiESCCJj/LqssckaXBGoEp3YRpThuQqUJLUQltC81SQUomvU3q9ea/qRY5b3ICBI6pwFEG1B&#13;&#10;lsRmdYK5rbQR6FWpAIuoWQS2yL+Tv7JAyb+XqGyqFQgSOXeErpwPPrblxz82paKmnQvnrnGxZ5pz&#13;&#10;WXXcv3CTxtpB6jNbCXTWoYvKpbqql7qaYYoK2snPbaOnd4Gq+n4CIzLxCkzC0SOGlYs3KK/oxM45&#13;&#10;jiNH/Tl2Ipb9h4LZtc+PY/bxHDoRjHdSFe6pDbgk1+GW0rAFWDxSanGPL+eofRyBqXV033xEz8YL&#13;&#10;pVzpWH1E79oLmi5u0LCyTs+d57RcWqP92j167zyjYWWNpusP6Vx/zvjTN9SNXMDTK4ObVfX8yw8/&#13;&#10;8G//8o/88PVzZvsnef3qFffGJ6j2DiXAzgYr2xO4uNjj6OqMtasLx+zs2XPInPiYWFWfLOGzxnn5&#13;&#10;aI0HaxpguXJuma6Wdl48XOM3rx7w/asH/P6bp/zu6yd8+9ULvvnqCzWiZNmyCIliZYdqRW0b73v2&#13;&#10;hC8N8/LRfb589pDnj+5SW9tLaIRkj0idbwWhMZVIoKpcQRX1ijSGiDolIq4WaROSSueIuGoSMloo&#13;&#10;rRhQHwCl9SAmUaBEtQqb9AoowNEtBSt7HfsPerB3vyu79zjy8ed2/PXHlvzsfXPs3T3xCgzAzc8X&#13;&#10;v7BAHL3cVLitV6A3gZFBFckYyQAAIABJREFURGWGkZAWRVRCGAHRAQTrgwnWBxEU549niDMufg64&#13;&#10;+DviEexCYIxUMnviGeyg4EpQrIvKYUnK9CQwwkG1DOkTEwgPyyUioozIyDJi46uVfz0qtpKwyDLC&#13;&#10;IkqJiKlUFchxaS3EJjepE0mBK5pipF4F3EbGS3V1HXqRaaduAxZRi0lLirSjCGSRwEgBKHLF2Hgy&#13;&#10;I6GSCqhIqKQ0d6gGoQHV+CGQ5S3AktOpsi3kpPHfAyydXdMszKwwPTnF3Nw4jx+t09nRS3FRPuWl&#13;&#10;BdRWl1NUmkdWdiox8cGERfsRGOKBk+Nx3FyscXW2wtxsH2ame3G0NcXVwZQAjxPow90pSgujviSZ&#13;&#10;GH9n3K2O4m13nMFTjXxxf53vJGj50SYv7t3m6foNnt+7zcsHa7x6tKH+P99bPUuWzp9gN3MKkwNp&#13;&#10;L49i4lQmMx1ZKttEFCQCA2Q1ggG5LXNjuJibIyVqe1VBgywFSwSYvD2FXOrLY6k9g5nmRC70ZXKh&#13;&#10;LwsBNSs9OVwS8DBUhChZbgxlszlcxPpklYIhAllujEqzTyHLvVmc79PsNssdqYiS5PJgLleHxSpS&#13;&#10;wbXhMlZHBbZsgxbjscp6e0ymVClaboiqRalZirg6WMzVwSIm23NZ6c3jQncWYuGZa01T6pXTdfFM&#13;&#10;NSeqWWhP48pAPpf787RVbEXd2cy3JLPQmsJ0Y6JStPSUhDFRH8+5nsyt0F+xLcnzJM9F1DBnOyXX&#13;&#10;JZPzXZlMNOgVXBHA0lYcSk1+BIG+wXz2/qfs/qUJdmYOuFm54mXlTGJ4CMU5cZTlJ5KerKO6spDf&#13;&#10;f/eYf/67L/j+iw2CArLw8csnLKqSaPl519cpBYsAFlGWCGiUvzuxyc1KefIuXJEGIQm6lVXsQ/L1&#13;&#10;tNwedVtsRfK8LbVKumRNyMWDFnQprcQkt5Ga20tB2TA5JQOk5nWTkNGuAKd6TUM1ufy8SI20QBZp&#13;&#10;OAoMKaGwoJXvv3zI07ur3L18gfbqImKD7GipiOZMVw4LvQVcHa9kZbiUqeZ0znblc6GviIv9ZSx3&#13;&#10;l3BpoILLQ+XMtGRxui6NvsoUJppzWO4t58JQA4s9Jzk/1sbvvn/Gv/3rr8nOLMXbO5bwiCxi4iqJ&#13;&#10;jatEl1hNfFod+oyGtyYxrVHliUimiHGkMSYls40MaV3KMmaxtJOeIzaWVrJyW8nKE7DRsz0KBPSQ&#13;&#10;W9SnslakHl7Cs3MKBIp0qskv08Dvzt9JomARaFJY3EFB+QgF5aMYbUJGUCOrQIZ8ASxS61zWpyCL&#13;&#10;ZhNqISu/nXSxSOZ0kGlo5DHmoWSJpck4AksMAEVaibILOrTn5sh7O6WsP8oi9C5cUZDmbcAh+98J&#13;&#10;SGRbIIrADiOAMR5DhgTTFnQjFdACcYzPM+5DPS+/k4KiBvKLWt8CLP+7YEUe9+89VixDAqNExSK5&#13;&#10;OymZ2oUJyeeRUFuxjaVltqnmILktDXWZhnDdnKIuMoo0O+lbgCXnFBmF7VjYhPM3HxzjV7tP8J//&#13;&#10;8lPef99KgbzM3A4sTgTz/sdWVFe3KsDy5uUbbly6wdr1NdYu32RlZoFzk7Ncm1/gyuy0ZvmZGlNg&#13;&#10;ReDKVcP21ekxrs+Mc2l8kEtjfWquTA4bQmdPK8WLZt0Z5tKZYVYmhzh/eozz46cVWLk8f0bBFslI&#13;&#10;uSr5LrOT3FyaUTktN5bnuH1hgbWVBW6dnWF1aUqpYgSm3JK2nUXJW5ng9rlp1i/MsbEyx/p5yUKZ&#13;&#10;5vbiNLeXprkjtc0zp1Uo79LokFK5iI3o5rwWJntzfowbs2Ncnx7h+syoUtxoqptxlcEiGS9Sr7x+&#13;&#10;doq15Qk2zk2ysSxgZYKNhdNsLMi6DVjW3gEst+ZHuL0wypo8VmCEAcqsy+vPSkbLMDfODHFzeog7&#13;&#10;M8NboOX2jNiCxGIzqiCLKEreUqxsARaxB3Vy50wX6zM93F0YeAuwGGGLZKdIuO3d+W71eA2uCGAR&#13;&#10;QDPI+mw/d2ZktJDcW2e6VeXzzcleVQGtHjOvKVjuzA4hsz6vNQNpkOW0UtwYrUT3lodUi5CoVyQA&#13;&#10;1whWjKtAlhcXJ3gkgbjLozxcHFPHLUBIYNPVsQ4Wak9yq7aWZ8PdvDojoEizKolFSACLZNdcXVrg&#13;&#10;wsISS9PzLJ5ZYH5qgYmRmS24shOwCGT5C7eUCNxTo3BPkYnBzMeLww5uvG9qw6dH3dhn48ERZy8F&#13;&#10;WP7mwAk+OOyoAMuHB7R1r40LPnEJ7LY/xgk/ayLTbakYCyWyxAGvpBO462zwS7EnutSbPQ72/Pyg&#13;&#10;CYddHNhjb4OZlyOxpYHoiqPx0Yez19aFffZuHPU8RFSJB7HlXngl2xKR7UxIpgseCc4EpVniGGGG&#13;&#10;ZYAp8eXO1I6FkXjyBMnVJuS325LdYkdSlSXeut34J+5DX2ZOVsMJClstyao9RnT2YUJTzfCONcMj&#13;&#10;xozQTCscQg7hHbOP6gF7mqacqR93IrrQjIAMS7z1trhFO+IY6sgxL3McQq0IyXDBI9aO4x42xOSb&#13;&#10;Y+/tyqHjZnz82QEOmB0mJMmC7HpbwtLN8Is/QniGBOvaoS+1IirLiryKcJLKbcltsic5J0T940gC&#13;&#10;cVfHsLIDdbYPqrWnvY+edg2wdLUPcrKySQEW6doW+ZHUNJ82WITeBiwCWi78ScBihCuyzkxpgOVU&#13;&#10;UyeDnX3vAJYNfv/VQ+7dukqMLoNdR63Zb2mrFCz2fk7sP2HL5wJKDMBEoMm7+SoCWfYd0aCKqFhk&#13;&#10;5HFqTKzZf0hCbi35ZK+Flr+yy/oti9D7nzrw3ieOvPepEx985swHnztz7foNHj3YZGVRTi5j8fTJ&#13;&#10;ICA0n8DwUqRdRyZAqo8lGyWmljC52pvYQHRyo8rniNJr6gj50BOuk0DNUkJTUxWwkJN8ZVUxqD6U&#13;&#10;8sOo1tih3FAKDrGvCARJ0JQeAhWik9qI1mtXz+TDVpS+RUEIASdinZF9i1JDQZCUTiKT2hFVidwv&#13;&#10;lcJiqZHnCaSITWpVNhmjWkStYp3Rt21PogCaJgUTlPIj6RSxKZ3EpbZr+xCIYlCKGBUi8p4EtOjS&#13;&#10;uonP7FWQRQGWJFGqtBGT0rwFWETZEpmoqV7k+GTCJQDX8L53rqJa0QlkMYwAF/U9ECVMYhPh+iZC&#13;&#10;4pq2IIsCKQZljXHf8n2Q74f6vsc1EK0XL7BIvHvRJbeqdpJgXaNBuVOjMmn8wirwUXk5JxUYk393&#13;&#10;yYkREBWXIiqYkxw44sNPfmpKQV4Jj+5vcm1sicXESuZ0ZdSc7MfFKYmf/8yCPfvdcXTR8/5HNnz0&#13;&#10;sQMf/cqFWH09voH5/OIDa37yy6N8vMeeqrpeHNzj+OWnrny+14e9h4PZczQES+dUzF30uMSV45FS&#13;&#10;p6lXUupxFciS2oB3ej0+SVWY2IbjHV9J++pDTt18TP2FNdquPeDU9Yc0X75Lx43H1J+/Q+vV+3Td&#13;&#10;fKKUK23X7tN687Ga00/f0DRxBU+/LAZzU/nd/cf86z/+N57d3+T8/BTVBXX89tVzbjc0M5CUjr+n&#13;&#10;G+6erji7OWPrYIuVsyPH7O1V1XpgYCiP797cgitGyPLk7g2lYLl76wrTY1N888Ujnty5RGfDSb64&#13;&#10;v6qsHN+/+YJfv3mt5uvXL7ZsQEY70NZqDL2VPBbDvHrymJeP7vPF4/u8enaf0dFpomLKVJOQEbCI&#13;&#10;gkNUK0aLkFSyavYfCbGtJEpfjT7zFMXlI+qDovxbR+ikWaSOyLiTePjl4uSRhqNbKtaOcRy1CsP0&#13;&#10;eDD7jngpiPuLDy3wDwvCxsUNG1dRq/gRFBlMcJQ2ol7xCHXDPdiVkChfgiN98QpyVeG2EnArTUFu&#13;&#10;gba4B9rjFuiEe4CjAix2nsfwDLJT+SuSw5KQ5k5ojBO6xGDaq6pITC6l9GQPBaXtlNeMqgplaQDS&#13;&#10;JQtI0iY1u1vlQUTGi5JFU62E6U4S8u7ECUysUxAmMV0LmJVwTxXwmaudSBSUS9htP9L8k1vcT25R&#13;&#10;P7mFhhFrkGGkzvldwKKyKTJPEa8AS6OyZYhyRlVp6yqJ1lWRknaS4aEJmhs7aWvtYHPzBpGRgdjY&#13;&#10;niAowI+wkCCSE+MJiwrC1tEGRw8b7N2ssHe1xMfnBAEB1gQF2BIW6Eh4kBPx4R7EBrmhD/ciJz6I&#13;&#10;ouRwarLjSA/3IznEl9H2Bt48vcevnz9U8+XTuwoSvhK1zJNNZH15/zZLY72EBLnj53WC8rRAmguj&#13;&#10;6KmMYaI5henWVKVOEZuOjIAUGdk2QgvZ3pis4vbpMm6OCWjJ3gIrYge62KOpUpY7MphuSmGgMpb6&#13;&#10;NF9Gq2MZq9Ex0ywhsCksSttPt2abuT5cxB3JQOkt5vKgvHYp57tzWOjMYqYjg8nWVKbaRJmQwnxb&#13;&#10;CottKUzU6JmsTWK2KZ2rojLpL2R1qEipRYwQRdZz7ZKTksJCq57F9nQu9OSw1JHJXFs6823pCqyo&#13;&#10;zBRD6885FWorjUAaXJlpTeZsdxbz7WnMtqUxdyqd2aYkRk7qGKiMoacqhtI0X4qSPajO8GS4Lo6V&#13;&#10;wbwtwLLcmaGAzVhNPCPVOsbrEphvS0O+P8PVkr0STnd5NC1FERSkBpAUH8vhfQc5svsotmZ2RPj4&#13;&#10;42fnhi4omOqKTKpK0sjLjKOtqYr/9tvn/PPfv+Y3bx4TIu1+vnkEh5cSKT8bSY2q7jsivl6BEVFz&#13;&#10;yd+emKQmYlOblepEFCtG0KJCbiVzRZpfDOoVaRuSbVG8xKZoth5l70lqISZRrIm1RMQ1qr9fEfpW&#13;&#10;BWZySgZJyhbAIgGhGoiJS5GfYwGeWpORrKJAE8VsQkodXzy9z6vHazxavUpPQwVRATaUZwcy2JTF&#13;&#10;SJNmEbo0Ws7Z/iJlF5rrzFNrf1UiYw1pCriM1SYwWBlLV1kyI7XZXBysYfV0E+f6a1jsq+F3AqP+&#13;&#10;8TV5OWV4+8QQEZGBLr6KeH2NUigkZNTz7sjJtDTi/NFIVkf2KdUmZLQLpal65iYVxJqV27LVFqRa&#13;&#10;g4y2FgVYtHwV7XeOQJeetwCLEfiqtUQAyyBFpQMUlvVQVDlJQenQlgpG4IqxsjlP9lPap6awRLJg&#13;&#10;WsgqaCK7SGs6EnAh0EIghxFuZCko1EmW2Jtyu8jO61ZQSI5ZwmKNlijjmplnUL1sKVcMOS7SQLRD&#13;&#10;xbLzNYzARAMsGkxR9iTJgDEqYoxrQa/WaLTjOI37fVe5YlSvyNcFnvx7NqGddqKdjzdCFwEsEnwr&#13;&#10;Qbcq7NaQXyO2MKVokYYpyd+R1VDLLJkxsq+amj6aGwcoqztD6la+TJtqNMov7OOYRRg//ekRfvGL&#13;&#10;Q/yf/8dfc+CwO63t83T3nSMkLF21MDbUt/Pw4SO+eP6am5dvsnlzkwerG2xeusG1xfMKsJyfOM2l&#13;&#10;qXFuzE1yQ5p1prVtaceRoNYbc2NKAXLp9ABXJ4dZnZ3gxoIEkU5yaWqYq9Onlb3mxvwUK5Lf0t/P&#13;&#10;bG8fi0NDqr5Z7KVSk37/5iXuXb/Ig9VLPL59TZs713h0+yqbV8+zenaOy7OnuTY/zg1RMJw9o2qT&#13;&#10;Ba7cvTTP3UuzrK/MqPXW0hkFWdaWZ1V+ihyLZKlI49A1dTxjW9knG2cnUHNuUjX5rC5OqteQkNvV&#13;&#10;OQmg1exAN+e054it57aoUqZ7uTndz22lThnmtgCIxbEtG9Cdhe1tUawY4YqsYicSwCKzOjW4NXdm&#13;&#10;NDXLhihYlka4vzCi7DoCOKQdSDUEzQlIkayVATbnNGCydqaTjZlOla3ycElCbLdVLPcXRdnStz3z&#13;&#10;YhGS5/UoeCL7vDOt7Vu2b051c3W0ncuDp7g+1r0NWKQmemGE2zMD6v2LakcAkxGwbC6ItUnLapFA&#13;&#10;XFGmCGCR+uZnK+NbyhUBK2IXEkWKqF2eLE6qebRwWmXFCEha7e9hqrCYK5VVPOnv5PXUII9FZSMV&#13;&#10;z2dPbylYri4vcXHpLOekqffMArMT84wNbduDjEG3moLlNH9xIiSI4/5B2ISEsdfWjfcOH+f9I9Z8&#13;&#10;dtyRfXbumDh5YOrswXuHT/DT3Ud574A9H+yz54P9Dsom9OlxB8xdAjhg7YVVqCWpDa6kNXuRWOdO&#13;&#10;TJkzoXmOuMRYEZTnw/Ewd35pZsKnFhYc9XLGLtyHiKJwwnIicI4MwNzDmX1WTpg6ehKS64xNqBk2&#13;&#10;QRaE5/lzajKazMZAyvo8iSpwJDjDCd8Ec1JrbIkqPEpgsi2hGVbE5JsSW2iOT9xBnIJ2EZl5iNTK&#13;&#10;oySWmJLbaEFcgQkWrp9S0ZTC3hMf4hFjikv4YewDduEd+wk1I/YUddoQmHIQf70pvkku+Ohd8Yh1&#13;&#10;45iHFcc9rbHxdsFKVncH3AI9MHe05ONdh/nwkwOYnDiCvuQE+c12RGWb4x17iLAUE7JrrGib8aRz&#13;&#10;JpKgFEsSSqzJa7InMSOcoYEpBVnEt9XZMUC3QJUd03VqkJ6OYepOnqKirIH21n4VcjsydIbxsTlG&#13;&#10;h2eY2qFgmZ1cYn5ay2Ax2oNExXJ++QJGBYusomCRmmfJehnrG9kCLN++2OCHF2v89tVdXty/Q0V5&#13;&#10;PaY2Tuy3sOaogx3WXo7KLrTLRLMFCVj5U3BFARYBKUaoYmrLgaNyYmfPATNbDhyxYc9BKz7dd4L3&#13;&#10;BK68A1je+8SZD3e58tkBdz4/7MGuwx6s37qprqLfuXoRH08d3v5ZqlEgOLJcVfcKXHkXsITE1REa&#13;&#10;V69giwSxyocvuRocHlelAEtYepIGD/RtW8BDTvbDElq27DCSPSL1xWKLUSO2GsNEJ7Vu22MM/m8F&#13;&#10;FwyARRQeolzR9ikKFrHLtCuQIEBBvrYTsIjdRnJQwgwZJBpcEaAjSpDt/YjdRnJTjBAmIl6CQTuI&#13;&#10;NwAWgR7yOgqMGOCREWBEC4jJ6CUuo4foVKOqRZQtsq1BFnl/AkciEzWliexHlCg7wYpx+13AIgqZ&#13;&#10;KAVnmpQFSR4XGv82YBHIIiPvSaCTOk7D+wsV0BJbi3xgFcCSmNFFZEIzARGVeAcXq/YggStGwCI2&#13;&#10;Kn9pS1I1tjVKYZOQ2qTCT20ddfzoJ4cJDkvjKwEPC5e4WdRFql8Gxw75sPuwG4eO+GFiGsShI/4c&#13;&#10;NgnA5KhYSoI5dDSEfVK7bBbMwWNh7DsazIH9zljYhGBiGcHh4+EcsYzA9EQ0zr4FuOlrVDuQS5Ks&#13;&#10;DXila41B0hzklViFqV04TiGZtF69S/faE9qv36fhwhq1Z2/RsfqY2rO3qVy4rmxCcn+jKFluP6Px&#13;&#10;yn3abj9l7MnXtI2fx8c/i7HSNL68d49/+7d/o7FmGE/HNFobRslJr2aid5A7PUNUR+qIDvDDz98H&#13;&#10;N0837J3ssXGyx8rVCTNrG1y9fXjxaO0twCIWnrXrF3i0cZ3Hm9eZPj3F188fsH71PBGBvjRWFvHi&#13;&#10;7jV++PWXfPvrrxRg+earl8outAVVxBJkaBEyQpWdq9iDnt7b5MXDe3z94iELc8uEhBcrm5CCJMl1&#13;&#10;yFW1+FQtg0W1CcVVExlfTYTuJBHys6s/iS6lQeWFZOS0I9XMumRpH5LGnSpCoysQi5CzRzoObimY&#13;&#10;W4cryGJyPJiPP7fi/Y9MlF3K7IQDppYn8Aj0ITAqkKAIbwLDvXD1cuSQuTkmx4/h6u2Ef5gX3iHb&#13;&#10;gMUr1BH3IDvcA+3wCwnAL9wZzyAHXHxt8I90ITLZm2C9M1F6F4IjnUhIiWC4rYW4+AIiYvLxCUgm&#13;&#10;LKaCoMgyAiNKCYmuICS6HJ/gQoIiSwmMKME3JH9rW1qygmOrCAgvwT+8hGDdSTVhcaLakYyaduKS&#13;&#10;WzGClrQcOfnoJTNfrjpKFbMAlj4FUQSkGGGKrHkGe5DxPqNFKFl9kD6lVDJi1xMljZxsRsZKqGEF&#13;&#10;kdGl5ObW0NczSH5OKWurNzlZXYyTiyV+gc7o9VGkJMWj10cQo/MlINADfVIouvggYmJ90MW6kpHh&#13;&#10;Q1qyN8k6b5J03mTE+ZObELw1ZWlRpEX7kRLhz9xIN7/56inff/HkjwDL66ebCrTIeu3cNJFBXjja&#13;&#10;HacoOYyRqhjGauMV7BBFhdhZbo2VqrkzVs7m6ZNq1scqtwCLQAsjgJHckksDWaz0Zao525XGUEUU&#13;&#10;XYWhdJRG0VoUTk1mAMVx7tRlBlCd6ktjbgCt+UGcKgyhsyhUKT/mWlOZbM9hvCWXodoUxhtTOdOU&#13;&#10;Sl91Al2VOjordXRV6ThVHktbqdhGcukqiqEjJ4Tu/DDGawV4JDBYEcdkdTyLzSnMtuZxpq2EkcpE&#13;&#10;+kp1NOUE0VEUwXB1PEMn45hoSGK8PpEzDYksSgV0mwTUZrF4Kp2RGj2jtSkq/HZ1vILViUqWuoqY&#13;&#10;ac1nuDad8dp4WgtCacwNpjoniKx4N3IS3ChPcaU5P4CxxgRGaqMZqYlmSCxD9UkM1uhpLYmirTSc&#13;&#10;3ppo+ipjaMsPoT7Tn/aSSNpKoihO86eqLJ1UfQTOdnYc2nMIH1dPgl28yMlMoKYyi/qafPJz4qk7&#13;&#10;mcffff9EAZbff/uUhLhS3NwzCQov0+BismR3iWWt9q0MFiNgMWYTGWHKW4BFBTn3qLYh49clx0sB&#13;&#10;GlHBJGqwRTLJohK2/37JxQLtb7fkvohl6JRSwKTl9ZGS3aMuDKTl9mkXBaJOKsASn1zHyyf3ef14&#13;&#10;nfOzpxlsrSHS35rSzACay2NpyI+krSCGyZZMBVOmWrOUouXK6QpG6lI5VRijQnCXOitoqoyhMDWQ&#13;&#10;+pxYFruquDbayKWRprcAS0FeuQIskVFZJCZrAEVAyrtwRW4rBcufAizpWuit1DUbAYs0C2XlvA1Y&#13;&#10;BH5IPoqc4GvbfSq8VuCJ1MILXFFT0kpBWS+FYu+RKeujoLSPfLH8CGAp66eoXJQpfRSWjf4RYBHQ&#13;&#10;IrksKqi7rI/C4m7yStrJL+sgr1QCtzXliBGwGMGC1BrnGqqjc/K7kTHWSOcUdCN/P4xwRdas/B0h&#13;&#10;vkX9OwCJgJbtHBbZNtY/qwpopY75E0DFCFZ2rgV/HGAr8EjUPsbv487VCEzkPuP7evdY5Gvvzk5r&#13;&#10;kVHBYgzfFchizGQRNYvxfgVZDBkt0iyVWdBOZf0wtS1jVDTOkqqqqKVZ6pQCLAVF/Ry3jOCnPzXh&#13;&#10;Rz/ezY9/tpdd++xoaZ2ipm4YT68kfvwTE8rKmvnD//OPfPvNb7h95Qb31u7z4OYm96/dYW3lGtfm&#13;&#10;Jex2BGkDujk3pWDDnYUp7sxpwGBtYUIpQC5PDnPtjKg1JlidP82F8QGWh3tYGR/kxvykqimWJp0z&#13;&#10;XZ301NQy3NRCf30TcwOD3Di7wJ2Vc6xdPse1xTlWl+bYuHSWzcvnuHvlPHevnufGuTmuzE9yaXqU&#13;&#10;S9MjXBP4Ia8tDTxnz7B+boo7585w+5xAlyluLIxxTZQpCwJLpL5ZbEOT2sxOqhBaCZddE3vLucmt&#13;&#10;ub0oFcATrM6NsTovSpcp1f6jwNKZYW7OjnBjZpir492sTvZxfaKPm1KfLPkkiyNsLJ/e2tf6sigt&#13;&#10;tkNt78yNKZuQ2IJuzQ5za2ZIzY0zg9w8M8St6SGl3ri7MMaj5QmtuceQu7I+06/gijQFSUCtcbaD&#13;&#10;ajtVropYgN4Ksl3o3QYrOyHLQh935wZYm+5ndaKL22d61P7ldVYn+ljpbubaeA+rM1IL3c+NiT5W&#13;&#10;J3q5MzfEnTk59n41ayovRrNJiZLHCFhklYBbqWoWiCLWIclf0XJYtApnuV99bWmI61MCZya5vzSi&#13;&#10;YM/N/gHOFJWwVFrGo952Xk4N8GR6mPWlCTYl5NZgEbqyvLwFWBamBLDMqQwWoz3ojwCLY2w4TroI&#13;&#10;XHVReOnj+djMms9POPGZpTOfWjhzyMEXM2cPfnnwOD/ZZcZ7Bxz44KAzn5i68fERNz40s+EzMyc+&#13;&#10;NXXmFwdMCS9yIqXeg6R6d3xSXYivCiGlPgav5CCOB7jzkZk5vzpqzifmFlgFuKtq5riqMOxC3Nh9&#13;&#10;wpb3D9jwqZkzUUUeeCfZc8jOhOJToWRWexKWY0VRlzu6Ujviy+3wiTfBM8aEwFQTQtNtiSk4Tnyp&#13;&#10;BfElVgSnHsMhYA9+un0klZmRUnGUnPrjZNUex8ZzF+/t+wm/Mvk5XrGHKGx1JTjFFJ/oTyjrsKG0&#13;&#10;3Z6oTBPs/T/BOew4gUl+OPi6s+/oCTKq/QhNdcQlyIZgvRsugfYcPmHBX3+2h198vIu/+tWHmDkd&#13;&#10;4pDtPnwij+Ibd5gg/RFC0u2IynImpciLqGwbYvPNSKowIyU5RbUASSNQb98AnX2tdHcalCsG9YoA&#13;&#10;lV4DYKmuaKG1sRdRuYhFSDJUpKZ5amKJ+dkVZRGamVhg0aBgEZuQQBajTcioYNEAy6ICLAPd40wN&#13;&#10;TyvA8u2LTd48WePXT1b5zRebfP/6ARs3rmHh6M7+Y9aYO9ph6e7AYVs7dhuahHbCFa2K2YY9h2U0&#13;&#10;K5ARsAhYOWTu8NYcMLPnswP2fLjblvd3WfG+nPh8ZqWuML//mTPSxHL4RBCHrSI5YhXNF08fqKvn&#13;&#10;N1bO4ucdh2dANkFRYiuQ+t5KBVe2AUsNofF1BMdKZket2parvdqHMQEmAljKCEqP1uw7CmrICb9A&#13;&#10;BG3EzqJNg6ZCUTafZpVXEpnUoq3JzUSlaKNL6yAurYtYBRhE9SFwoo0IGYP6ROw6AhOUikPXQLiC&#13;&#10;JGL/0Y5NwRWjSiSuQcs6MQCSbcAieSYCL7QgWFFsiH0ndkcOSqTBgiOvZYQX8qHQCDViU7tIyhkk&#13;&#10;PqPXYBsSwCLZKFpzghGwyHEb97ETsAgweRewxCSLNamdcLESqeP782BFjkNGjklewwie5D0GxzYS&#13;&#10;GK2FBAtAihT7UGzdVnixVDQbm4SMDU+SZaMBFrmqr7XQyJWZA2aBqkXIyimBtbsPuXP+KpfLeon1&#13;&#10;SMXXPxM7zzTcQkqw9c3HLbIax5ByPHUN2PoV4pfYhFtkMS5hBdj6Z2Htm4FbeAiB+iIcQwrwjK7A&#13;&#10;O7YKS/d0AhNbFFzxzWrBSX8Sr/RG3JLrcNZX455QzTFnPa4RhTRdXGfs/nM6bzyk4dwNWi6uKfuP&#13;&#10;2II6bzyhcWWD2nO3EctQ44V1Wlbu0X3rOWNP39AxfZme+h6u1DXx3Ysn/H//83+Qlz3A4X1JfPph&#13;&#10;DDVVE9Sd7KSmtIbVDSAFAAAgAElEQVS6uDQSQ8NJi48hwM8bB2cH7JzssXa0w/SE/Gwew8zKltmp&#13;&#10;Md68fLANWV4/4dHGqrJb3Lt5lTOjI7y4t87Vs8tERQXh7euIXh/OuXPj/Ob7L/jdD6/57ptXCGSR&#13;&#10;HJYtyLJDsbITrhi3Xzx6wLP7d5U6ZubMIhHRpYRHlpCSIXYgUS81Ep/SQIy+WimRRJViHMlfiUyo&#13;&#10;UiqWxEy5ctmulB6i9ohKqCZcV0V8Sj2+wUW4eWfj5J7GMdsIzKyCMbEMYN9BW3bttkDgitkJe47Z&#13;&#10;2OAd4kdQdBBhOj81AZGe2Lv5YisKF2dRXdjh7OWAZ5AL/hEeBER6EBjtSVi8H2HxPiTlBhGZ7IOr&#13;&#10;nyO+4S5EJHkToHMkMT2IcJ0HCck6Blua8fSIwN4hCBu7IE7YRXHCPlqNV0AGUXFluPum4OVvnGS8&#13;&#10;/LXxD0wjPDSbsOBMIsJyiIopIjK6CF1CFfqUenV1Oim9mcT0dgVZkjO7yCyQKtNeFGwp6EWyEQSe&#13;&#10;iARerECpuWKTkA/lWv7Ku4AlNbdLnVglZbRtWZWMgCU6tpzAkHwaGnrp7x2iILeUb16/wsffmYBg&#13;&#10;V3QJgSQkhqjRxfuRmh5CbraOgrwEUpJCSYkLpCQjkpaqVEoyw8nW+5Ie60lqlDupEW7kxfuQHx9M&#13;&#10;Vkww+YlRnJ8aVJkq//DdS757+WgHYNkGKxpcOUO2PkzBlcLUOEYa8hVYmWtJ4eypZNV8I4Dl5mjJ&#13;&#10;W4BlfbSSK70FSm2y0pOtrD0CWWTE5nOuJ4MzTQmMnIxhuCqGzoJQ6tP9qUjzo0jvSblAlYIw2kqj&#13;&#10;yI93JyPejbxUT/LTvMhMcKM004eq3GBqSpKoytFRkxNBZ3kc3RUJNBTE01gUT2+1nubiKGpywylO&#13;&#10;CaKxNIW6omSqc2KpzoqgIi2I4kQfKpJ8aEj3ozbVl47CWJrLC6hJC6FU70tWlDOF8R6UJnpRmeLL&#13;&#10;qYIw2gui6KtMorUwmspUX3prUmkp1lOaFEZJUhiTpwqQE/mVkTKGatOozokkI86b5vwwKlL90Ic6&#13;&#10;kRTphC7EjpggW1JCrUgPtyFP50yx3pPcWFdyde4UZYZRmhNJYUYIxen+NJWGMlAby0BFLM05QXSX&#13;&#10;RdNRFkN5RiCZyaGUFiWTkRqNn5c70eHBZKTGUVWaRkN1FvXVeRTkJpCXE8fLRzcUYPn775+RnlKB&#13;&#10;k3OKsvmGxtYQES9AtYbQmBpl75HcIgmDjk5sUGpMASZi+ZHMFYEoW4AlS6txFvWKWIXEUpeW26ss&#13;&#10;QQJYRAkjyhR9ujR2daJP1y4ayAWb8IQGNfL3V+xDYitSTUZpbUoxI9ljooYRxWyYrgbfoELik07y&#13;&#10;+sVDvny6wYW5cXpbqwkPsKcgI4ji3GDyMwLJSPQhNzWAqpxIJhpSuDJUxOX+ImbaMxmqz+D8YB0X&#13;&#10;hxsZrE6jJjOaloJUusoy6avMYaatkMXean77zUOlYJH8MC/vaASw6JPqlUVIn1JLZqGE/za8BVr+&#13;&#10;LGAR6LJlG2omSbKwUqXq+W3AokBAsRZqqyw9ElJbptkStUBbyV0ZIKukiYKy7i2IUiRqlbIeCkuN&#13;&#10;uSoaXFGQpXJAgy4GdYvksSgII7eldr68X1mFymtHqGgYo6jKAD8EnhiAj1K9CNzZAj+9GlgRECFV&#13;&#10;0oU9iPoiM0+sRVqwr6xie1KqE4ErxQN/HrAY1SlGpctOgPIfbCvovQOIyLHK9y47t11BJPV9NNii&#13;&#10;doIUI0D5U5BFvd8d+/xTjxEoIiBlp4plC6wYWo/UbYOaRQBMal4rueU9nGyZoLSsiTQV3Ps2YLE8&#13;&#10;EakAy//149386Me7+ODjYzQ2jZNX0IrF8WD+8i8PUFrayh/+8Af+9rd/z+3L19m8vcnGzXXWrt/i&#13;&#10;zpVVLs2c4dz4GCuT49yYneDW7Dg3Zsa4PTuK2FwEGoiy44ZYbKQ1Z3GcC2OiUDnFOQm8nRrm5sIZ&#13;&#10;NXfOzrIyOcFgQxMD9Y1MdPepC0/TA8OcGRji7NQZbpxbVnPz7AI3lmbUXF+a5uriGa4sTHF1YYrr&#13;&#10;c5NaFbI0Ep0R69EQVwV6iBpkQSw949xaPK2yWK7PT6hwW8lcUSPPFSXO3AR3JAvl7MQWEBHQIvXJ&#13;&#10;t8WCJCoV1ewj21Ncl1agHUqT1ckBbk+LSmSMB2fHeXRhQjXc3D+/vb+Ns+NsLI+zviBgZQgFUqYH&#13;&#10;uSVVy4ZRtcvTQ4hiRcCKrJtivZkXy4ymXrk718u9+V4252S09h8jYDGuAlZEuSIVzE/OSWNQv2oJ&#13;&#10;uidtQe+AFeNtUcXcnuxjpf+UCpUVuCJNQpdHe7k81qvgiuTHrE4PcO10j5q1mYF3AIuoWMaVXUhT&#13;&#10;tvRuQRZRsTw4O8y9Jc3a80RahC6MbUEXCcmVcFwJ8ZX3LvkrD8+dZn1ugNvDQ0zkFbNQXM7Dnmae&#13;&#10;jPfw5MwQmwvjqi5bbGTX56e5snyWS8vnODe/zML0ArOTc0yOTqtzeC2HRatq3lKwhFdm4BAThktM&#13;&#10;BPrKctwiErDxCcPELZBPLJz47LgL+229+cX+4/xs91HeP+DEh4dc+NzcU8tiMbfG3MOXvdYuSp3y&#13;&#10;wTEzPjphTmqTJ2be1thH+FDUm49TpD+W/h7YBTup2Wtlx14rJyy83PCWD6JpgXxoYsVPPz/KX++1&#13;&#10;JLE6GJ8kZxyCHYgucEdX5EZQshVlfV7ktrqS3+5GZLYJdgGfEJRuSUyJBRUD9qTWWJPd7EBk7nFs&#13;&#10;ffbhEbmHqOwDFDRb0DjqSN2wIxbOB/jw4M8wdfyIZLHqNDqTXe9EXK4J+fU2avSF5kRm2uCtc0Ff&#13;&#10;5kb9UAhtExHU9AeRWOJKZrUvXpHSLnGIzw6Z8sm+g/zyk3381ccf8csP9hGXEYdblDWuYWb4xB7D&#13;&#10;N84Cr2hzghItSS13JKPmBGEZ+8jIiGd4aIa+gSE6+5vUdPW20dMxSFfnIF3dg/R3D9LZ2k9BbgW1&#13;&#10;Va0qp8UIWIYHpxgdmt6qaZb8ldnJRRbnNIvQvw9YNAVLf/dpZsZmtxUszw2ARZpFXj2gty6Kg8dt&#13;&#10;OXDcGgtXewVY9lrYsOuQNTubg3YdtGaXnLgcdDCMPbsP2bH3iC37TGyUcuVdwLLP1J7P9jvy8W5b&#13;&#10;Pvzc0jAn1O1PDjqz96g7R+1jMbNLUvP7H77it18/Y3RsntDQVLwDixRYeRewBERWEBClTWBM1dbV&#13;&#10;3lC50mWw/WhrHV4JEcq+YoQF/zurhMQam2siU5qJTGlSE5fRTUJmn7LgCKwwggnjagQJothQsERy&#13;&#10;XGKq8fQvwMUrG/egUoLl+AyAJTxBAmgFVrQpe5EGWLZVJEpFIyF6kl0SJx/yWhVkkXwX42saV2PG&#13;&#10;iRFsCPSJz+gmNlWCZgWqaMGzYieKSGzZUui8C1i2lCjS5KOTsFlpedGu+kWpwNzt4xPIYrQGCUgx&#13;&#10;Ah5ZJaQ3MFqev301UCxAcp+x9UiyZwLDNHDmG7pdse21M8A4tAK/8CoCIqsIitTChyWHRU7QBbAc&#13;&#10;d9QrwLJ7vxN3nz3m5uXrjKXU4GQdg1d0Nb7SWJQ3gENYKf6prTiEl+Cb1IStBCEnN2EbmI9H7Els&#13;&#10;g/Lx1NfgGBpCSFINtn7ZOATl4xpZSkBiPc7BxQqweGc04Z5ci1dSLT5Jdfgm1GJml4BTcB5NK2v0&#13;&#10;bz6l4+ZDOq7fVw1BtUurCqYIYDFClvrza5qS5foT2i49YOT+19QMX6C/rovVlk5+/7e/4V//5f+m&#13;&#10;omwcS/MsTA+msufTeOprp6mp6iQzLZ+o8BiSdZHY2dri5OjICQdbLA1jZmXNEUsrdh88irOjG3eu&#13;&#10;S1WzoeHn8QaP1q6rANE7Vy4x3NfD/VvXEf9yRKAXof8/Ze8ZHdd55nn2x/nYve3ecbfbbcuyZEk2&#13;&#10;JSaJJJiQQeScCznnnAo5ByLnnHMGQZAAwQAmMJNilkSKokTJUsuyNd09vT6zM3t+e573okBQsufs&#13;&#10;fnjOW3Vxq+6tAkjg/uof/O3wDbEkOcOPxeN9vPjsHs8/fcSnnzxUrUKbgMWgYDGsPwAuD27d5PaV&#13;&#10;dQVYVk+uEB5VTEh4sfo0VaxAYvGS8D2x/sj4h74ELGJRCY4qJzSmioj4GhV2K1kt8jj5mihYBLBI&#13;&#10;2K2jZyYmNtHsMdbx3l4n3t5lw+tvHeC1X+7ggJk1lvZOmFhb4e7vhXewF7pQNwIiPAiK9SQw1h17&#13;&#10;N1cc3G2xd7PBQ+eEu68Trj6OahXrkJe/Cw6eNlpNc4gzDh42mNuZcsjahMPWJsSn+uET5ExjYSGD&#13;&#10;LY0M9jWpGehtYGSwjt7uo7S1lNHTVcWxuQ6OzXWxNDf0o1lZHOP8yszmrK3McG55mvWzS1y/uKrm&#13;&#10;1IlFklKrCYuWAFz5A1hTryRltJG4MZI3kZjVoUYuOCXoMymrQ1mHkjIlu0ULuBXwEpcmNagNRCdq&#13;&#10;LUJyESuWh+CIcgSwCBQbHJykqLia5uYOjs0P4+BkTmCwG+FRXoREuhAV70VSih/6nGBys2NJjA8g&#13;&#10;NTmEuHBvMqJ9KdVHkBHjRXK4M0lhTmTHuFOa7ENtViC50X6Up8ezvjzDv352lz98fo8vHlzj6d3r&#13;&#10;CrA8uXt9U7UicOXmpVUKkkJJCnCkPDWA6cYc5pqzmKiOYbImBqk1Pt2l51SnXmWTnO3P50xPLqfa&#13;&#10;9MzVJtGe409Tlq9SpjTrdTRk6mjSC6DQ0Z4XoLaXxbpQEu3M0SQPckLtFNBIDbYlL9ZFqU66KqNJ&#13;&#10;D3fA182UAC8zggVK6CyJCrImwNMcL5cjuLm54ep4hFBfO5KDnQhxNiUp0JmsSC/idLZE+9kTG+hI&#13;&#10;jL8zYV62BLpaEuppQ25iEPEBjuRGeVIU40pKgBVp4b7oI30ojvclI8yBjHBHcmM9yI/3RB/pQlaE&#13;&#10;E/F+st2TrAhPChN9KE72JcHPmihPa1KCXClOCmKsMZ3O0njSIjxIjHInK8mfruoMynNiKM6OJzct&#13;&#10;koKsWErzkulvLqK7JpPW8mSme6sY7yyjqyaTka5yJvprmB6uJzvJW9lf2kqDlYKorySUseo4Bsqj&#13;&#10;yBeYEOVCfIw3KUnBpCaHkpUSQkZqJPn6OAqy4yjIiSc+1o/UlFiePb6mAMs3z++SlFiClX0C0ggo&#13;&#10;gEUahAyAJSRGVFZlm4BF7D4RSfVIW5AoWRRgSZMPFjSLkOQVqRrnrA6SMjoVFFH7JmqV56oBL6lZ&#13;&#10;AywJjQREye+rEmVNikyQ8HYNwEg+S0BkBYHRlYTEVqsR4CIWJjk/N+8MIqIKefzwJh/dXVcKlsmB&#13;&#10;DnSeViTHepIQ70pCghtBoXZkpXhRkhdIS2kM47UZapoLIukuT2Gxq5ylnipGarIYqc1koCqNmqwI&#13;&#10;SpOCmGnMZrG7ik8fXlWAJVdfrACLzi8eX790vHxTiIovJS1PVK0lBMeWEpEosEizVf7IHvSXFC1x&#13;&#10;1cTGV/8YsAisyNpQr2S3kyWhtFsAi1KcFG3kQQlMKZCQWoEp2qpsQWp7B9mFXWQXdr6sld8ALJtw&#13;&#10;JbebnPxOcgoECkvNfCt5RZ1k52uARRQbAmNkDJBCraKUyetQSpvMXFHNaPfleeXcDYBFLEPy2FQB&#13;&#10;K7ndpOZKPpXkvwiU/oF6xABYJK9lS7Wz7J+a3aGUg5pNqGMLpHl52wBVDKucZ2q6Fuwrt39oBxJg&#13;&#10;YgAsW6GLQd0izyP7GOaH+xgsQgagYrAJCXQxjHxNclq27hOXVkuivoGcsh7yS9vJTK3e3Cclsxl9&#13;&#10;ThfGJkEKsPzDf93OT37yHr/bZkNVzRjFZX28/4Eb/+W/vE2Bvpp//7d/5+NHn3BuaVmBFYErGmA5&#13;&#10;zampSZYnxlgaG2Z5rI+z41I/LOGsg1ycGkTyVmTbualBpWQRu9DqRL9q+RGlyfJYvwIbYi8S0HJ6&#13;&#10;ZpKpri46KqoYbO1ksm+Q9qo6Gopr6KlvYWFEGobGuLR8nMsrx1k7Psvq3IQCLAJZTk+PaqBkA5io&#13;&#10;XJfRbpZGuzkx1s2pyQHOzo1xbnaU5bEuVsd7Xu6v4IoE3A6yNjXImth0Zga5MDekYMtFse5szHnJ&#13;&#10;VZkZ1vaZGlQQSfJS1iY0W89lAQJzg9w+NsKtxZctONePaVkrYp9Zm+hQVhoBD2vjHZwd6+LceLfa&#13;&#10;dmGqW7X3XJzq5vK0hNkOcXNhiKuz/Rvbu1Q187WZHgVKbsx1qPYfWQ23DXBFVlGtaGClW9mDrs92&#13;&#10;cm1G1C5brEGiWpnu4OJ4GxfH2jk71MbJrkZW+5rV7fXJDlXTvCr120OdnBPVykSXUrKc6m/h9FA7&#13;&#10;AoQuKPWNpmARq5RAIcmj0V5jC5fFuiThujPdCGSR++clH2ajVejGQr9SqghYMczt2WEVciuARaDL&#13;&#10;2ZYmRlPzWcgp4XpjNbcHNcByY6JPhRoLfFPhy/MLHJ/RLEIzkzNMjU0xNjjBYP/kRtCtBljaW/tp&#13;&#10;ae7nb3zTErAPD8EmJASXuFhsIyJwCY3ld/tseXuvFa/vMeOt/dbKHvTTbft4bfcB3pC6XVNHthu7&#13;&#10;8MvtVjiGh2Dq5ckBT0dcUvzwTNdR3BNB94lEfr79fcy8HNjnoLUIuUQ44xrphomzL2/tsVKWICNb&#13;&#10;Z/bbOfKBlT0/e3c/P3/3EIk13vhlWbHfwQjPOBPcok3wTTUmptgUfbM1ua3WCrCYem3DL8OGqBIz&#13;&#10;SnqtSKwwIVwULAkHsNXtVpagzJoD5DYeoqDFhNJOK1yC9nDY8Te8b/EaDoE7CE47hFf0Xizc3yK5&#13;&#10;2JigVEukLcg10hRdjDXp5a5kVTmTWWFPfoMjufW2lLQ7kVYbgH2oDY5uPgSExuIXHE1yag5ZuXkk&#13;&#10;5PrhG29FUIopsflW+MQcJlJvQXyBFXEFVmTWWhCW9T4RcW50987Q1TtBS2fdJmRpbmulWcBKazet&#13;&#10;rd3k146QWd5D7tFBSqWCtnWC2o4Z6jpnaOiapbl3gbbBJdqHl2kbWKJjeJnu0WV6x5cZnlrh2Pwy&#13;&#10;C/PLzM2eZHbmJDPTJxkdO0bv0DQt7UOKxH1y6zLP7q7z7N4VPn1wlecf3ebp/RtUdntz0HIXByx2&#13;&#10;YWS1G6Mju3nfdAc73rdhx24bduyyZccOe957zw4jEzv2HrZm5z4L3t1tzm93GPPbHSZs/8Cc3fus&#13;&#10;1ezca8+7e7zZeSCQHUb+vLPTlbd3uPDODlfe3u6i5q33rPlgjy/7Dgdj4hiGqXMoRmbhfPuHb/ji&#13;&#10;y6+5un6d6KC0/0+ARUCLd6gGWX4MWCpxigjYuMh/qcjYBBxbrECGbSqbZKMWWEGWvwJYDLYXA+AQ&#13;&#10;UCGARDJQDLcDo6Q1p0pJiO3d0nELkHMtQSc1yQquCGCR8xLgIUGwklGiqUIM5yOrAXpokOWl4sRw&#13;&#10;bDmuAXQI0JD9JF9Fmn00G5DUJ0sGixY4q4Ec7f0wWJjkuUTBYjiWhPrK+IaWq1DawKgfv3+BBpuS&#13;&#10;hOvGtyhbkgEuCUyRMGGpjpbAWnc/sUfk4OKbr1qdnH0LcNdpwcQSTuzio7VDOXll4+iVvalm0aq4&#13;&#10;c9Rj5fHyh7c8Tv7oFuCzy8iXv/0/3uONN404u36e48dOUJddi4lDImZu6VgHFmAbVIRtcBHWAXmY&#13;&#10;eqVzxD9XARUr32yM3VIw80zHNjgPe79cTJ2ScfDNwt4nDSv3FMxdUzC2j8HENgIL2zCO6hLxjRZI&#13;&#10;VqHAi9GRWCw8M6iYP8fg9bvUn75KzdJ5ak5coObEJcrmz6mRDBZRrkgmS8u5O7Sfv0fD8g06Lz6g&#13;&#10;tO8EDdlVHK+o5Q/ffcuf/+efuXrlETPTF+nrXWF8bE2tFy7cpbqyi6yUQg4ftkefHI+ZqRmmJqYc&#13;&#10;NjfloLkJhyxMOSjBt7bWvH/oMPsPmbC2vLAJWB7cvMTl1SWunFlmeX6Wga5OHty4wuRgD0dsDuIZ&#13;&#10;ZIJPmKmakDhb5he6efrxPZ49efSqisUAVP43gGX9/Dke3L7O7avXCI8uISSihIhYCXQtRzJXJFwx&#13;&#10;PLZc2X/kwklabIIjKwiJrkAsYFJTLCMKFrEThcYcRcKNA6Mq8PbPw80rC0vHBHYd1PHObmd+tc1M&#13;&#10;zWvvHOZnv9yBs5ePCrrdZ2KCq84Dr0APFUbrF+qGs68jdh52KptFIIqMLtgd/1APXLzssXWxJiDM&#13;&#10;U21z83PExc9eTVCYJ25+zjj4uOLi70REvNR4+9JeUc7CaD8jAy1UlRdRU1VMa1MpnW0VCq709VTT&#13;&#10;23WUwvwsCnILfzS5OcVkZVdsjj6ngpzcSgqLGyivaKeisp2c/EYiYstVY0hUQr3KYolLaVEhnpuA&#13;&#10;RT6x3wAssSlScd2sgnFF6WKwBhlWg0UoKkFCO6s3K6NDNgCL5OaMjc2Sm1dBR0cPfT0NuHnYEBHt&#13;&#10;Q1C4E4HhjoREuRCb6ENcgi/x0e7ERboTG+FOYrg76dHeZMb6khLppgBLToI3naXRjAnsKAyntSSD&#13;&#10;s/MjfP2JVDjf4fMH13h+72X+ylbAsn5mkaqcBPTRfjTkx9NXFs9EbRqD5TGqzUbCW6Ud5/JAMasd&#13;&#10;2czUJHKyM4+Rsmia03zoK4ykqyia8pRAiuJ9qMoIoSItiLKUAKUeqcwJQ0bUBQXJOgqSfclP9KE8&#13;&#10;I4SS1ECKUwJoKo5lqElPdV40afFBJEb5EhfuSVK0J7FhzsSFuxAT7ktqajYZadkU5+spTougOiee&#13;&#10;uvwk6guSKU+PpDYvkbqiZMr0MTSUptFRnUNPQyGTPdUsTXayMjvMynQvi0N1HBvvZe34GFdOTzHT&#13;&#10;d5TT893cvrjA1TNTXDszxd3Lx7i9tsi107PcODPHw+vLPLh2kofXV3h89Syf3b3KgyunuHR8lJTg&#13;&#10;SCK9Arl6Zobnjy/y+eN1nnx4iRePb/Dts7t89/w+nz24wu+f3uKb53f47sv7CnzI+vlH1/js8XWe&#13;&#10;PrjGJ/dvoE9KJCHUjvaqSPqKAugvCqSvMICOwlCy4txJjnIhJtKduFgvslODyU0PJTs1lNTEcOJj&#13;&#10;Q8lIiSQxNpjk5Bw+eXBVAyyf3yMmvhwLu3i8A4sUYJEMFgm4FXVqYITkFYnqTctgMYAVw6oAS2qL&#13;&#10;yl+RDBb5+ZewWwEtojgxNAYJgBG4ou6L9S6+juDoo/iGlyrAIjBFLEjKhqTUK9LIV45/RLlS1MjX&#13;&#10;ZcS+5xdWjpuXBlge3b/Jx3evKMAy0t2Mt5s58VHuZBaFEBhsSaTOmq6jSbSUx1KV7kdRnDv6MHty&#13;&#10;E3RE+DvRVJLEfHsxA1WpG5NGc34sbYUJDFSmsdhdydOHVxRgqSqrJigontiYLKJiCkhILCddL41f&#13;&#10;DeSWtlFR10ND+xA1zf20tQ3S2znEyMAoc5NTzE5MMdw/ykD/GMNDk4zIDI5pMzTO7MIJOnsmyNBr&#13;&#10;ag+D3cZw8S82nr8OWJo1uCIgRVQoam1XShZ1W5Qrsm0DyORISLcAj8wmsnPbyMlrJb+4i7wisReJ&#13;&#10;Gk+agFrIyBblSiuperndqNQu8jgZOZ+svE4FWASybB11rqLsk7DWtEYFW8TyIiqYdLFWqvWl9UYg&#13;&#10;hmFEhbIJVrI1CCOPych52aIk+/4og2VD3ZKZ064gUVZOK/pcLQg4Ja2bDJWRtdEcpNdyVwzvrWE1&#13;&#10;qFMMMEVgjBzrh1AmJasJaQ8yABSBJwJW5MMnGQEphq/JuhWubEIWsQ9l1pGW30pmoQAWCaAX21gd&#13;&#10;BsAiLXjvbbfnpz/bzd//ZDtGB3ypbZqjofUYVtaR/O3f7iAz8yj/7d/+gycfS03zCS6snOXy2Utc&#13;&#10;uXCVc8dPagG3YxOcGB1mZbSf1VENsqzNjnBheojl4V5Ob0CUpcEOFnqaNuw7Iyr7RNQi0tqjmnum&#13;&#10;Rzi/OMWV1eN0VB9ltLObqf4hWspraCiupbehhZGOdgabGzk2PMjy9CTLErA7McIpeZ6ZERU4e3ZW&#13;&#10;qpmHVRXzKclUkVrm8W5WJ7o5PdnDmdkhLsyLYqWb5eE2zkwOaKqVySFWJ6QVSGqUtXDbcwJZpgWm&#13;&#10;DKKqljchy5B6fQrECIyZEqDUp0Y15hwbUm03orq4Js03x7RV6onPT3ZydqyVM6PNnB1r4cyoTDPn&#13;&#10;xjuUcuXCZBcyF8WiM9WpQIoACQERl6Y7uTjVoUbuC5S4NqtBFQErokwRmLIVtMhtgSsyKntFmoQ2&#13;&#10;5spsl8pr2VStTLVzbriF5Z5GpuorFFy5ON7BmYFWrs10cnGsm9X+Tibqa5nLK2I+PZuTzTWcH+rg&#13;&#10;4nSfymAR9Y2ocWQVQLQugbuihhlt5+xoC/J8cl9VPs90c2mqk1P9DVycbOfWsSFuLQxvqFZ6twCW&#13;&#10;EW7OSybLINfnB1juaGRGX8xibgnr1dXcHmhVCpbb4z2cX5jgrIQiT01wfHpe5a8szUprrwZYxocm&#13;&#10;lYukq32IzrbBzVbgZgEs7jExeMTFYerri21oKMZe3li4B3HEK4Q3d1jy5l5L3thvyZsHrdhh68Ie&#13;&#10;Fy8OuHmzzcKYbQetsdJF4hQRgltsBF6J0fikRXPAw5bEo4E0TcdhF+HOa3tNle3nrb3WmLq54BIW&#13;&#10;zI5DjuoP3dffM8fYNoiD1n7ssXLiLSML3tlny3ZjZ5JqnbELP8RhR8lOsSciy5S0cmcVGKtvsiWy&#13;&#10;wBwLvx1YB71PeIEl+kYz4koO4R1rhFeMEYFph4jJP0T1oCUFLcZE6HeTUGhEVPYHhGXuJL54DyHp&#13;&#10;O3EP2YWly7u8s/N1LDwtOOIjChhz9PUOZNU6kFTqSHimIyklnoSnO5NY6IKZpQ3mR+ywcfLEyy+c&#13;&#10;2IQMAsPiSM3KILsihNhcVyL0DiQWWZJaboVL8Ae4h+0hOOUQ4RnG5Nc7klp0hIGeUfo6B+lp76W3&#13;&#10;rZfBrkFEUdJQ10d9bS/1tX3qdnV1DxUVbaqiWdqE2lv66e0aYXhAfumNMjEywez4LAtTC8xPyswr&#13;&#10;W9Di3CLHZo+9nKljHJs6xuzYLGODk4wOTtLb3MXiQBef3L7Ap/cu8fTOmjZ3z/Ps8TrLC6PstzmI&#13;&#10;maMVRjYWHLC3wsjWku17rNix0459xp6YW4VtjrFZELs+cGP7bkfe3W3Bu+9b8N77lmz/wJIde6zY&#13;&#10;uc+ZXQcC2NGVszUAACAASURBVGcawT7TMPYYB2PrpsfGUY+zVxr2bslYOSZh6arH3CkDM8dULJ2S&#13;&#10;sHVL47s//Ynvvv+eyxevEOqbiLtPLh5+Ba/Yg1QOyxYFy6uApUxZccSOYxjXsGwFWDQlxavwwgAz&#13;&#10;dCqgtQKfMG0CxB5kgCxbAEtwfAPh8YUECViIrScwtlKNv0iFI6pw98slKLqSoJgNGCHNQVF1+IUL&#13;&#10;bCjAQ8GgEnxC5A85LVTPoDj54SrnZoAsBngiYMQAVQzKE0PArXxNBchGaOG7qgVoIydFIEuQ1DTH&#13;&#10;apktWwGL4XnkeSXkdhOwiMUntEyNb0iZlhljUN4IOIrRVDGijJFQ3aiUTsIT25SKRVp/BK5I/bSL&#13;&#10;rghXgSoGVYpPDs4KspQo6CLfX/meioLFwSMNASwym/tv1G67+eYp25DksngElOAdehSfqGYOmATw&#13;&#10;k5/s4uf/spvJhTkun1sjPLIUe+dENTbOKahxScXBMxc792yOOKdh4ZSKtXsmzro8HDwysHZKULJ0&#13;&#10;aaAyjJd/AZ4+CXh6x+PhHYeFUwh2ukQC047iJrDGMQWnwFwKuqbpOnOVttVLVC+tUX18jeqlC+SO&#13;&#10;n1RwpULAyuIFapevULF4gcbVmwzcfELnpQek1oxSnVHG2ZoGvvzsGffvrzMxfpbWlgVaWxYZGTlL&#13;&#10;Z8cJJsbPc/XqQ2qr+yjKrWSsuxcrO0scnKywc7DEytwK04OWGB8yx+iwCR8cPsyO/QcwtrTg3Mqx&#13;&#10;TcDy5P4NLp8+wbmTxxgZGGZ4cIIPb13nyccPcXG1xj/UEZ9wY3wiDuITZURKgTv3H5/n2Ue3lYpl&#13;&#10;0yb0V8CKwSIkChbJYbl78xof3f2QvIJmAkILiJR/M+ESKlmuWnLkjzipkAyKlDBXyVipVBMhwYwK&#13;&#10;sIh3vIGYJC3kNSKuBk9RO7mn4+iSgpFpMDsP+PL2bmfe3HGENyRD7F1z/vFXu7Bz9MLB3Q53nTO+&#13;&#10;EV64hbti72uFhNs665yxcjTHydtaKVYkh8XJ007ls8hqYWeGi7c1XoG2uOsscPM1xyfYnoBoW0Li&#13;&#10;HIlMdiE43puACDt8g3UMtzcz1ddNTESSsje6uYRib6/DyckfV9dAnF0DcXINxMEpEDf3aNzconFx&#13;&#10;lYnC1S0aN88EXH3ScfFOe2XVBecTGlVGaLSAqHLCYyrUexidUE/0xnuSIFagDQWLqFVkEjPbERuR&#13;&#10;AJhE9Un+S+WKBlikbUVTsAis2QQsoeWERJSpUGLJYBkemiInt4yCwgqqqnJxdDNVYEXgikxYlCtV&#13;&#10;ZRkU5MaTm6qjODOYoswgitP9yYh1IyXKRU1Bsg+9lQkM1+jpKU1luCaHuxeW+NfPPuSbp3f44tF1&#13;&#10;Prt/hecPfgBYPlzn4plFyrJiKEzwpz4/ga6yZKbq0pmUqU3SWnE6M1lsy+RkSwbztQkKsNxY6ub2&#13;&#10;yhD3z03z+NICH107yYeXj3NjbY5HN1d5cH2Fe1dPqG1PP7zAi8fX+fzhVT67fxm5/+TOOZ4/OMen&#13;&#10;d0/z5PYpnt5Z5dndMzy7d5avPr6i5vNHl/jm6TW+fnKFFx9d5OtnN3gu2z69xlefXOH7FwKPrvKn&#13;&#10;L+7x1cc3FMT4w2d3+fbZDf70xS2+/fSa2sew/vFLLfD1j18+0ADHi0d8/9UjBSD+9PuHapVA2M15&#13;&#10;8ZDvXzzg+xf3+f7Le/zbvz7lv33zTM33Xz/DMCemptnxL3vY/vPdnJ4f5s/fP+I/v3vE9/L8P5g/&#13;&#10;ffmI7758xLdfPOJfP3/EN88f8cn9m5xbOcmJmQmWpifRJyehj3ejuzaGtopIarNDaCuKpCbLj9Ro&#13;&#10;N1Ki3RVgSYz1Iy0pkNKcWMpy48hICiY2KpiYiABCA9xIiY/gyf119Xq+/eI+yaklmByJxt07E9+A&#13;&#10;fAVVpelHoIrkBBnyUwR+CFgRcGJoBZKaZQm8FaiiJrVVqVrEGiT7SihumIDbhBJi4ouJjCnCz78A&#13;&#10;nV8+PrpcpUTx8tMTH1+Br1+eGm9djtouKhU3nwzcdZm4+2XhHaDHxz9LjZdXAvZ2YVxeO8HTu5dZ&#13;&#10;Gh9gaWKAxGh/WuoK6evO52h+BGE+VqSEu9BekcB8byGd5TEkB9uSGOGJk+0huioSmGnPZ7xBz1B1&#13;&#10;Oh1F8fSWpzLdlMdUYy6LXRU8fbDOn759yPmV40yNjDIzMcnc/AnmFmSWmJtfZG7hOLNzx5iZmVcz&#13;&#10;NjzGcN+Amt6uQbo6Bmlu6qO2boiq6kHKK/soKailJK+K4rwq9LlNpGZqYamGymZRbRhAi0EdooGM&#13;&#10;V+1CWXnNLxUqolQRmFLYgV4ULRtQZeuaV9xNSVk3adkCWJrJzW+lYAOwiGpFgEpqVjNZBZ2kZbeS&#13;&#10;pm8hM7vjpZ0oVwM0r57TS8iiz+skK1cATgsShruZz7LFamOAGgIwRFliADcCUjatRCokXAMx8nWl&#13;&#10;mtkALfLeaJBFbJoCbURJo2XIGNqVDKsAlrRMraZankOOaTj+/24V0GLYVyCLAcD8NXgicEXZfzYU&#13;&#10;K39xv42wWwm8jU+vIyGrXk18SoX6UCMxvUnZqfQ57YRFlGBrH85v3jLi7/7uXd5405LE1AaCw4vV&#13;&#10;7Z/85H1CwnP547/9J5989IQzx5a5tLLGtbNXuLF2neXpOZbHJtUYAMvK6IBq15EGl4vTQ5qCZWJQ&#13;&#10;qURmuxpY7G9jdUygx5CCGieG+phqa2aqrYm1Y5O8ePoA+Xumo6EGaQ5amhxjpL2d/sZWJno6me7v&#13;&#10;Zqa3h9m+XlXtLMG0K5MjCrJIBbMEzp6bGVUQR6qTNeuPqGYErnRzRqw4M33aTEnbUYdq8bm0cb5i&#13;&#10;Z5K2IFlFiXFpqo8LCq6I8mRAVQ5fUkG1AhM2lC5Tg1ya6dYqk2f7FABQSguxuGyM1Acb8kcuTHUp&#13;&#10;9YrAlXNjLayNt3J+vI3z4+2sjbapUZknkx0KqFyeFuDSzvlJyTjR4IpAFgEs69OdrE9JXooE04oi&#13;&#10;pV1BFgNgkVVlrogtaKGb6wJkNuCKVDhfmupQowJxRb0i4GewmcW2WmYaq1gbaWN1oIFzI60qYPas&#13;&#10;VFZ3tZLmF0HC+1aUmbuxkpLD7f4ers0JiOpD1DcCV0S9ckngynQ3F8Y61PPK67s4KbXRGnS5MSf2&#13;&#10;JwFOLVyd7eLWMbFA9XB+op21cVG1aJDlxoxYpHo23+MzvS1M5ZeymFPE/bZG7vY1c3sjh2VtQYKL&#13;&#10;NcAi4bYyi/L/5uQM0+PTTAxPqhyW3s5hujuG6GwfRIpompv6+Zvt+91518iN3db2bDe35jd7TPnV&#13;&#10;O6ZYuAXxgbkbvztkzzZrZ4z9gtjn5oO5fzAOkdE4xUTz9kFrthvbstPGib0OThh7eGDm48Z+V2Mi&#13;&#10;y71JbQ/j1zvM+c2eI5uA5bUdpnxg5cr2ww4q1PTtD6w5YOmLT1AmB6z8eGffEV7fZcSvdx8kodqJ&#13;&#10;iBJbbAIPYeZigl+iPRmlrvinGBFTZEJGnRUB6aY4RhzCNvQAuoQ9hKbvwjdhDzFFZsSVmhORe4jk&#13;&#10;MiPKuizJOHqIxKL9JBXvJzJ7N6mVRmRUHyDzqDGpZcYcdj2AmYcxdn6WROfY0jDuQUiaPc7BFuii&#13;&#10;nLF0c2C/rSU2jvZ4B7kSGu9NcEw4vkFRRMakEJeSSFZpMIUN/uTX+ZFWqiM4xQr/eAt0sZaEZxwm&#13;&#10;o+oIySWW5FQ7kFlqR0dvGn1dQ/S099HT1kt7cw+N9b3U1fRSc7Sb2uoeWpoGaGrooeZoK9VVzdTX&#13;&#10;iud9kKH+KYYGJhkaGGV0aEx5wo7PHFcARUDL8fnjCrIcXxC70AZk2QAsM2OzKqBHQnoG27o4Ptit&#13;&#10;AZa7PwYsl88cx9zRBgsne6w9XTjsbMNuE1vs3COx84jCJ7iAvPJ+sstrSMqpICWn7keTWdxOdlk3&#13;&#10;+lJJiZ8kLadL/cEflSQtIVKtW4iHXy52rsk4eqRi656OqUsmxo5pmDmlYOUYj7VLMl/96zcKsCyf&#13;&#10;PIOXa5T6FEsuwA0X4QquSNDtDwCLwS7kF1JAcFj+K+MWVrYJWAyQxQAutkINL8lxCdeghpZPcpQA&#13;&#10;qRHesO8ERNUSFFOKCp/daAySnBaBKQIltGC8o1o2SbT2POp4YVW4+Rfg4penxjuoWGXK+AQLvPjL&#13;&#10;kEWeS87RAFYM57kVsGj1zy+BiwASFXq7UaEsgEU1F0lrUXwjYm8KS5R2o3plS9JCdWtVWG1wTA0y&#13;&#10;Kh9GKqdVNXUZPiFl+ARrtpwACQKMEVCjwRVR6oh1SUZehwAPqVRWUEWBlWJcdAW46Aq18cnFxSdP&#13;&#10;uy1f9yvBzU9CPeVnY0Pd4pOFk3c2Tt5iFzJMtgZW/IvwDJR6bTmvCnWOuqhGnF1j+Kd/2sff/t02&#13;&#10;IhPz6exfwsFNQF4adq5p2Likq7F1zcDBKx87jxzsPLJx8snFSdQwgYW4+sq5vbQovYQ7OTh556kR&#13;&#10;VY25rSf23mGUDK8QU1CHX2wlDRPH6Vo6x8DyaRoXT1G3dI7KY2dVsG31iXVyxk5QL41Ba3c0i9CZ&#13;&#10;WzSt3qLjwn2y22aZjsvhVv8I//HNH7n34TMeP/yC4uJBLMzT2P7bSHa9G837O2LZvyeRooJBigra&#13;&#10;qK1sYXVhHkcPB1y8HRQYMDlixj7jwxwwM2GfmQm7Dx/mvf37eXvnXlqaG5VV5+vH63z95B5nlo9z&#13;&#10;aukYi3PTNDfX8ez+XW7fuoGdkxU+gQ7oog/gE7VPjX/cIQYnq3ny+GWOi7IJSTWzQBaDkuUHqwZY&#13;&#10;rqh9Ht65RUtLP7qgXOIT64iTzI8osZ5VqQYLASwSdCv5CuGxlSqbJSunmfiNkL60nFYFCkSN4RuU&#13;&#10;jpNbPC4e6dg4x2LlFI+FQzzbjbx5e7eDsgi9ucOKf35jL7YOnuq98fRzxiPYGZdQR2x9zHAQwOJp&#13;&#10;q1QrQRHe+AS54ertgIO7DS7etugi7PAKErhio8Y72A7/CGf8w21w8DqEs/cR/MJt8A89Qk5mBh6+&#13;&#10;AXQ1HOXE9BjdHZ2kplURFFKkWtA8vDLw8cvBxS9bjatfjmpFk2Y0T79cPP2kWj4Pn8BCfILEBleE&#13;&#10;T2CxakyTynldcAlB6pN7rW0oJqFOXSjEJDWqDAkte6JVVTdLfXOa2IGyOkgRqJIm0viNUcGFzSSk&#13;&#10;adWjCenNxKVo9gh5X8MFCgflExCcS0ioHh+dHg/vTKqr68nSJzM0OEVb+1GcvYzxDjyiqVcinEmJ&#13;&#10;8aWjoYyqojQKMwKpzI2kIieC4vQAilJ0FKb4Upyqo6kwgpHaFJr0kTRmRrF+bJBvPr2lMree373C&#13;&#10;c6kJf3CFZ/dfApYvPrrL2VOzxIb7khTqrtp8Vrv1rHbpOd6YwkJdEkvNaap5Z6Utg7l6uZ3DQkMa&#13;&#10;a9MtfPnRJX7/yRW+/viqmm+e3uCb57dfzme3+eaz23z9TCDIj+fbZ7cV/BBIsnUUGHkmqo8bfPP0&#13;&#10;Ol9+tK7m88eXef748iv7bn3c9y/u8P2LexoM+cFzyn7fPb/FV09v8Z3Akq8FbnzId5/f5/vfP+KP&#13;&#10;Xz3YhCp//GoLaNl4nu+e3+SPn9/k+98/2YQqf3ih3ZZ1fniUYJdgQlyDuXpmTgGWb5/f5N9//ynf&#13;&#10;v/iUr58+5sXj2zz58CqPb13hs48+5OHtK1y/cJZLZ1ZZnJ3jwpnTnJqfYWpggOyUZJLCHWitiKCt&#13;&#10;MoKjOTrq8gMoy/RFH+9ORowbabE+pMb6ok8PVoClIi9BqVmS4wIID/IkxM+FtIRQPr53Wb22P7y4&#13;&#10;T3pGKbv3+6kWIb+gQkKjtXrmTbAi6pUNBYvkr4j1R2xwAld+GHgr2+TfhwIs8bUqsyU0TgJh84mJ&#13;&#10;yyM6Np/oyBJiIkuIiigiJFR+9nOJiy0hO7NWTVZGNWnpFWpycqspKa2nqLiOwqKj5OeLyqycgtwS&#13;&#10;6qpq+PiuwLhLLI0NMNndSqS/J9lp0Yx2FTHXU8ZkewFjrdksj1ZwZrJazURbPpU50RQm+TFYr2em&#13;&#10;s5il3hLmOwror0xj+GgmEw25zLWVcKyrQsGo3z+/TX1NMz5+KfgEpOK2MZ4BaQQGZ6oJCs4iJChb&#13;&#10;m5BsQsK0iU8s2wyxLSnrIa9IqpabSUguIT6xkPjEImKTj5IgF+ZKwaDllaRmbeSbiFVIsk02lSKv&#13;&#10;AhYFT7YoVDSY0oW+4KVqZStgKSjRAItAltyCNgqKOiks6SZP4IyE42a3kJ3dSmb+BozIavsRYFEK&#13;&#10;FsmFyesgS+qg8yQst11rIsrXYIvACwVYMl4G4Mq2DH27ej4DXBHoYbAr6cVCtCWjRfY3wJ2tkMVg&#13;&#10;LVIqky1ZNWJxMoAVwyqAJSW9Wz2PAdIYwMlfAyzyvOq5xZ4lcEfsSVlapfQP1SvygcUPFSyiWtkK&#13;&#10;WAzqFEObkAIsoljJrCMhQ6q760nJ6lajvu+Zdew74MJrbxjxtz95m7//P7fzznZbVQnuH5rP/kM6&#13;&#10;/vFnRqSkH+Xzr/7Aiy+/5tzxU1xaOc+V05dZX73IydEJToyMcXJsnOMjQ5wc7kUAy+lpLQh2dWKA&#13;&#10;lbE+zkg7z0gvS4OdSqlycrhP7Xest4uJliZmOzuY6erg7MIkXz57xJOHd2ipqWJ2uJ/OhlpGO1o5&#13;&#10;Pj7MsRH5N9ihAMvi8BCLw72szY5papXJIU6O9anMlRNjPcquJBXRAlhOS/7KWDenRVkx3bsJWNZm&#13;&#10;e7kg0ERCbBekWlkbsfeIFef6XL/KOVmf7Vc5KVfmJAOkl6vHBrmyMKCtc8NcmR/kqgS1zverRh+p&#13;&#10;TJbbGlzpVWGuohRZn+5gfbqNS5Ntqu74wni7gioCUwQ8CMQwABZVhzzZsQFdWhVgEaAiag81k51c&#13;&#10;nOzg8kQb64bZUIXcnO96BbIY1CsCWG4IZJkX1Us3lyelHaiVtaEGLk22K9BybrCeMwN1LPfUKxXL&#13;&#10;+dE2lnvr1LEkzPbMYDenB7roy84n97ATjY7+nMzI43Z/N7eOj3N5boCLUwJIerg4JVXSUi3dyZmB&#13;&#10;Jlb7Gjg/1q7A0JXpbvVeXZf3cbaX9dkubi/2cWOhl3NjrQquyOOuzPQq4CK5K/J6r2yE+p7paGSy&#13;&#10;oJzj2fncbWngQVczt4fauTXZjwIsMxOsTE0ouCKAZWFqTgMsE9OMD44z2jfKSO8IA90jm4U1TY39&#13;&#10;/M0hCx1lej0Wzi68ud2M194+wNvv27PT2AUTJz8OOerYZevOXjdvDuv8MfHzxzwwgKCSNEx0OvY4&#13;&#10;CZxxZdtBB37xjjG//K0Jr71lzC+2WfCr96x4811z3txuyZs7rfj1dgv+8Q0jfrndhJ+/fZB/enM/&#13;&#10;75u5ssvEBUvnEFz8Y/jnt7fz2vZ9aoLzjuCnt8Ax+iAmrgew9TfFwduRqFx7QnP2kdNqRmyJCX7J&#13;&#10;ZuiSzPCJO0R0nhGZdcZkN5pS2G5GXNFuPCLfIa/JlKTS/YRl7CI+fy/ROe+TVXuQvKbDlPdYUthq&#13;&#10;yWHX/Rx23ouDvzHx+bbUDjkRlWNBQLwtkXpz0su98I7bR2CME3F6XxJyfAmJ98bTL4TI+BhySqMo&#13;&#10;rommsjWM0qYwksvsCUwSS5IpulgLwtKtCM+wILvWmuIWV8rbPRkZKVDflP7uETrb+lV4rcAUA2QR&#13;&#10;wNLc2EtDXSdVFW1UlrdQX6MBlv6+cfp6x+iTb+7QONPjMyzOLG6oWOSHYGEz3PbYzDF1X9QrMjNj&#13;&#10;M0yNTqkZbG1nbWEcaQ+SX/4GBcsnt8/x4MZZ2puaSE3RExgTSWhcPJ3dvRRUVJKcXUh6fjs5JT3k&#13;&#10;lvYQm1aJf3gBvqFFanShRejCi/GLKCEwppKQ+BrCE2uJSJQg1KN4huTgGpiPo64AB494Dtoms88i&#13;&#10;loOW0ey1iGSnaSg7TcP4wCQEI9NQ9pmE8PGzp9y8dYfl5bO4OoTj7vfSQuIpaoKNFqG/DljyCQnL&#13;&#10;e2Uio4s2AYsGQTR4oSCLqliuVnXIBphhgBuGENeX22uU9WZrY5AAD8lQMexjADgBBsAiNpugUjwC&#13;&#10;ChVccfXPxyukQgMsQaJkEfjzKmRR1cyGENwfQBaBKgJSBG5oKhStGtqgatFsS/UKrKi8FqlVlmDc&#13;&#10;RJFEdymViVKyKLuP1lgk0CR4YwTK+IaVK9WKTqqrpboyqEQ1OKjWhMRGvEIq8QyuVNafTZiyAUwM&#13;&#10;990CpFZZU6+4qJplgS3yHmhgRaqXBa54bHw/twIWF99sDcQIjJHZUL4o1UpIJb4hok6SsNOjSLuR&#13;&#10;ty6Zn//LISVRNTkSTGXzBI4+Bdh65Kix98rHMLbuOdi4Z6vt4rf3DRMLk/a9UQBsQy1jOKaAF2ef&#13;&#10;fNz9inD2ycXM1gMH7zDKx89Qv3SewLRquk+cYfDEKs0nzlA/f5L6xVWqFtcomFxRgba1y1fJn1hR&#13;&#10;9cztF+7Re/UjlblSPLBMS2AyD8dn+J//8X+zsnKT1NROlpdvUF09xe+2BfHO7wJ4551A3nkriLfe&#13;&#10;CMTVKY+YqGLqq9pYmJiiQC9Br44IQLBykEBXDbAYmZnwvrExOw8eZNv7+2muqeCrh5f56uObfPHp&#13;&#10;Q25cPsvtaxe4e2ud6aFW7t5c5/mnT/AKsCMoYR+JeaYEJ76ELL7RRlw9e5xnn9zm04/u8FjAyr3b&#13;&#10;LwNvpVXoL8wd2e/GurIJtbcMEhiQTaySLYt1pZ6YpJpNKXNofPVmhbgETfqElSOr5CAkZ3epT6QF&#13;&#10;BMhIo44utBR793TsBKZ5pnPYPIo9B4J5Z7c3v9rmyi9+Y4u7l7/KUhH7j3uQM+7R7riFueAT4Y13&#13;&#10;oDPBkd6ERPkQHOWFb7AjTp6WePhbEpxgg3+0DR7+R3DXyTYrfEItiEq2xitYGonMcPE5jI+fLa2N&#13;&#10;R7l+Zo7a4jyWJkcYHepB6iojIkvx0WVr8xcAi7QLBUUUExBWhC6kAF1IkbK9ifVNtaCFlqv8JlH6&#13;&#10;BEdqcCUipprElMZXAIsEdcqn9QJXtgIWgSwCV6QSWkJwpYFD2jc2AUvaXwIsefgF5anGJ0/vLDy8&#13;&#10;MpmZnOfi2VUam+qYnRnFw98GrwArAiOcCI52JzkhgBJ9HKkxOrpqxO6ipzInluwEHaVZ4ZTpw6nJ&#13;&#10;j6alNIH+mnRaCpK4vjLBV48u8+XjG3x+/xpfPLzO549uqHn+UKtn/vzRh9y4cIqoEG88HCxIjfRS&#13;&#10;tcSneyRjJZPF+iSO1SWy3JLOmc5slhpTmK+JZ7k1Uylbrp+d5vfPbvG1AJSN+cPnPwAlL27zpxe3&#13;&#10;Feh58fgWX350mxcfXeP5w/M8vXuW548u892Le3z3xV3++OKeUqEIIPnm0xsKpHz5yVW+fHKd54+u&#13;&#10;8MmdNT5/dJlb60s8e3CRj26vcWt9lc8frfP84SWefHiex7fO8dUnV3lw+zIf37/GrcunuXFuWoGg&#13;&#10;m2szXDu7yOLUHCsLi6wuHWe0b4Sp4WmmhmeYGZ/m1PFjDPUOMto/zNzEJB9ePcv5pWnqSivpbW5i&#13;&#10;sK2V0b4hmqWZsFkUst18+eljBVy+e/GEZw/v8PzxXf792wcKsFw4MUluainF2TWkJxRTknuU1LgC&#13;&#10;wgLTCAuMwcc9CC/XQGKiMggLTWH97GXWTy8zNThAXVkh+gQ3SrN8aSgJ4WiujspsXyr0vpRl+lCY&#13;&#10;6kV6rI+anJRAirOjKM+LJz8zitSkCBLjQgkP9CA5NoiHt7SQ2+++fEBBYS1H7BLx8c9HF1hAcEQF&#13;&#10;odGiXDlKaHQ14XG1asKkbjm+RsGT5MwupVRRCpYUrbJZlCxRAiGTGhR8CYvX2vNqGgZZPn6M1ZOL&#13;&#10;nFk5zs2Ly9pcWOb6uVU1H16WNsNrfPbwKs8eXeXZR1fUfPn0moJqAtaePTrPJw/O8PTRWe5eX+HW&#13;&#10;+km++OQyz+5dZmmsn8meNqL8vYgJ92G4KYdjfZXMdpWy0FvO6nitgivLI5XMdJaome4oZrKtkMG6&#13;&#10;LAVYBLIsdBYyfDSN/vIkJpsKONZZzif3LvP7z+/Q1NCJl08yiUklZOY1kl3YRHLGUULCctWEhuUR&#13;&#10;FpqvTXgBYZHaxCVWkJRaoyYtq5E0fROpWY2vAJaE1FoS5aI8rYHkzFbVVJaS0bKpYFGgYSPjJFNZ&#13;&#10;c7pJz+kmI7cbfWG3sveIxSe3qFONylD5C+oVAS2iYBHIIlClqFRbBbbIdmUxyu+gsEzyXbq0JqOs&#13;&#10;NgUZBIIIAMnK6yIzr0u1GWlQRexIUvO8sW4AFoEYqVLhnK69DoEbAmYMMMUAO2SVRiQDSJG6bslb&#13;&#10;ScsWsKHZkbRjd6nHK7izAT0kq8RwX1PByDGalSIoK6eRzJwGFGBJk1yYlyqYvwZYBKpszVkxQJZX&#13;&#10;tme+tAcJRDHAE4NF6K/lsBhAjMAVqXAWtctWEPNDwHLYxItfvbFfAZaf/NftGJn70je9Rm5lL/ae&#13;&#10;8bz2lhEJqXl88fs/8Oc/w53rd1lfvaDgytriKU6OT3BibFTN/NCQqmI+MdSjFCxSlSzAZXm0T1l1&#13;&#10;ZPvJ4R5WxgY5NTbE8f5uWvJz6T9ayXxPNzPdXUx2daqL4uunV+isrebk9BijXe3MDfayPDOuIMtE&#13;&#10;Z7sCLYsjgyyN9HBmahixAa1MDHBypFfVPp8Y7UFGqWQmhzg93s0pCaCd7OH8tKhT+jgndpb5Hs7P&#13;&#10;9W6G2F6ZE1vP4KYNRUJkr870amGyUok838v1xWFunxjh1pKE1g5xY2mQ68cGuDLXy+WJLi6NdyJh&#13;&#10;sJenpCK5g/WpFtYnW1RF8vpkMzKXJ1o2QYoAlbNDLZwdbuHccKtq67kk4GRagEI7F8bauDDWilQT&#13;&#10;G1QfFyc6NfAizT5jrRpgGZegW80CdHO+m1sLhuni9oJmD7olFqEtkEVUKxcn2hCocn6kifOjzQq2&#13;&#10;XBht4upMDzfmBtVxpJpZ1DfnRroVYBHIstbewpmaWk6XVXJnqI87C5PcvbTItaUxzk/0cmGyTwEr&#13;&#10;Cbg9N9rB6f5Gzg42I69NKWnmutT7evP4EDcWBrg+38u9k8Ncmu7hjMAmec1K/dLDuXHtvtijDO/B&#13;&#10;qZZ6xtKLWMot5F5rI4+6W7g5qlmPXgUscxybmvurgEWu46VRSBqBm5oG+Jus5CzyEgoI8Exk7x4n&#13;&#10;fvWG23gsPgAAIABJREFUEb957zC/2+vEB+aeHLDzwcjRG+ugUGzDw3BJiMEjPY7Q8kwOuHupsQoK&#13;&#10;ZqepiwZZ3jPmV9vM+dnrRvxymyWvv32IX711kH96w0jBlZ/+eh8yv3znAK9t289Pf72Hdw/Y89Zu&#13;&#10;K/7xjXd4fec+fr1rP6/vNMIx7CD+WRYk17tw0GE35gFm7LXdRVBkMKHZrqpOOapwP3ElZgSn7cPW&#13;&#10;dxu+cbtIrz5MSadYg0zJaTTCJfRNYvL2EpbxPuE575FcsYeM6v3KJpTbeJjCVnNSyoxxDj2EtY8R&#13;&#10;Zm578YwwI7fOmiOev8M1bDfh+oOUNLmQVGZETo0ZSQWeJOb64urjjJOHO74hvkQkBJKYFUJKbgjp&#13;&#10;JRE4B5pi4WqKd5S1UrIEJlvjn2RLeKYNERkWpBa4MThQwqBAku5RpUppaRKg0k1zo0CWPhrre2hq&#13;&#10;6KK6qp2ykhY1dTUddLQN0NMzQlfnEL09owwPTyNNHLMTsyp4R8J3psemmZucU5BlYXqBhUkJ59mw&#13;&#10;CI1r+8k+Ay2trIwP8OTDi69YhJ7cWVPQ5dn9deYmRhnoGWZ1+SS9PUMUltYSHpOjapLtneOxtI/E&#13;&#10;3ScJD78sPALyN8fdP1+FzfqGlamaZP8oLdk/OLYaj6Ay3AIrcQ48ipVHHh9YRrPDJITdxpFqdhlH&#13;&#10;sMsklL0mQQquCGA5f/UaTz99yuLSMk52obj6atkb/38ULD8ELGkZUkX8MhTWRyqUt7b2REg4q9Z4&#13;&#10;Y7AMCXwxZJcIaJFsFAErAjYU4Nho3jHYc7YGzMpzyWNUtkqYAIEyBSk8A4sUnDCoUeQCUQL1fJTC&#13;&#10;RoMsW4+rAJBqOxKAI9YdLQxXjm84rgGyBERr9dCG4N2AqJfV0gqwxDcSldKhQm8NuSyGx24FLPJ4&#13;&#10;UepIK5PAHAE2utBKdf4hMTV4BBXjrCvaBCVufkUILDGAE/fAMjyCSvEMLkEgi2G7rNIG5CrVy7r8&#13;&#10;HyuSxCKkVCTZOEsWi1K9FOHiW6gAi5s8JkCqmktxDyhBwnEFsgRH1ahz/IefvK8Ai41LDJ1DS7gF&#13;&#10;lCqQYueZq27LebkHlOGmEytSgYIm8jMbEF1JYHQVbgEbCiMFc3Jw9tKr85Ew3Yi4BlXHKTkxptY+&#13;&#10;2HtFUj6+SvOpdZpWr2LmFEfr/CkaTpylfn6ZhpMXlEWobvmKAiyNp29St3KNqsVL9Kw/VnAlv/c4&#13;&#10;6R6J3B6b4f/5z//F+MQa3t5l7DdKZGLyvAIsv90WyG/f89ucX7/lgaV1IhHhBdRWtCrAcrSkloAQ&#13;&#10;D/yDXHD1tEVULGpsrDhsc4Tf7tnLW+98QEdTA88+usPnnz5Sc/XCKa5fOs3921eYGW7jw5uXefrx&#13;&#10;I8KjQknKtyS70ob4bBN8o/YoFYsoWgY7ylSAo4TlPnlwm4d3b/Lw3i0e39/SLPQDyPLhnVsKsHx8&#13;&#10;/w6L8yfw99cTGSsBreLvbiYmWbziNUQnVRMUWaYumCS40i+iEt/wcgX75KJKbAACDzTA0kRUQoPW&#13;&#10;3qHLRYCcq38ONq4pmNvGc8gykv1m4RwwC8XGyUnlqfgEuqILc8c1wAFrV0sCw53w8HfAL1gCb53x&#13;&#10;CbHG3c8SRzdzPAMEsFjjH2mFb4i9UrDowpxw0ZkSFG1OWJwFfuEm+Ifa4B/oSn5uFrfPL9BQVcPp&#13;&#10;+SnGh4ZISa1AJwoV32w1Lp4ZmwoWN/9cdMFFqo46OFICO7Vqav+wMvXJvGQ2BYUXEhKZS2CYnqAw&#13;&#10;PaFRuWrE1pCcWklSSgVRiVWqPlYuIg2ARbImUrM6SduYpPR2ElKkorSJlExt5La89zJbFSwRUocb&#13;&#10;lPsKYHH1yGBx/iR/+PIFnV2NjI724uRjhWegtYIroXE+RCToSI7zJz4uiJbKVIbbS2gqz0CfGKRU&#13;&#10;LVWFqegTgynMjKaluoBzJ6c2wceXH91QkEWsOaJeef7wGl88vsmXT+5z68IpCtISiQmUsFw/ChP9&#13;&#10;Ga6MZqo2gWNNqSw1pnK8IZnV9iwFWQSuLNQmMFUdT1WSJ1dPT22ClZXjs7Q2tNLW0EZPazftje2U&#13;&#10;FdZQW9FIa30b9RUNlOcdpaakjpMzY9y8OE9dVTGlxZKfM6zsuwUF9VSU1FNaVEtcbDapyTmUlZTT&#13;&#10;2tpOSmoRCfE53Lq6RlK8nqioVGJi9IRH5BAmaiCPZJzsY9B5J6mmqMDgAvwDC3BxyyDEP4qb5xao&#13;&#10;zEnA3TWKrMx6YmIq8AvMwc42ARvrFJydMnB0SMPNLQVTkyAOHfDDaJ8vTz5coyS7CPODHpge8sbM&#13;&#10;WIe5ZRh7DwWwy8gHc+sI7ly7yteffcyLJw959vA2zx7d4b9/9xH//u09Tkz242IThNlBX0wP+nDE&#13;&#10;PIgjlkGYmEdgbh2LuU0cVpKH4plOgE7P9QtXVXbT7PAQLdXlxATaqBrisiwBKzo1Vdk6GgoDqNTr&#13;&#10;yEryIzHcg8x4HYUZIeRmR5KWGk1KUqSa2OggYiP8uHv9lFKw/OmrR+TnNWHvnI5fUAEhkZWESB7K&#13;&#10;RhB2eGwZ8SnVauT/DLEGyc9+YroWYqsyWJK13CEDjDWs0Rv/z6Rk1pOXf5S8vKOqMSW3oAkZfV49&#13;&#10;iakValIza8nIbiY5vYbYpHJik8rURMUWERaRp0bsEMGhWURE5RERmUdqShm3L53h+f0rHB/tZ2Vq&#13;&#10;mNyEWLIzYhhvL2KhtwKBKLKeHK5lrruEhe4SlrpKmW3JZ6Ylj6nmPIbrs5nvLmehu4yFrhJGajLp&#13;&#10;KYljrE5PT309N65f5/dff0ZPzyw21jE4OiYhdsG0zDZiE+tRaoSNCt7N28n1xCc3EJcsob11RG6M&#13;&#10;vCebF+KJxZsKlvjUxldArMBZyeJIy2jVRpp8RM2hIEunqmwWwGKALAJXtk5+0V+2BxkAi8CUraNA&#13;&#10;S6koWropKO2muLKb3GJRfbSTqW9Vx83I7yT9ByPV0Jv5LnJbQEtBp1YVLQG4YsfZCOsVtctWwKIB&#13;&#10;EQ16SNaL7KupVLRtBhCzddW+ruWxbN2+FcBk5jQpsCJwRQGW9G5SM3pIy+7dtBn9JcDyCkTZqI6W&#13;&#10;bZrKRSBRHVn6KvT6cpIzXuasGACLQLJ4NVqWisCTrfkrAlQEvkh981+CMCkZ8gFIM3FJDaRn1uHq&#13;&#10;EctbvzPnZ//8Af/w0x28vcOG1qGT9EycxcYthjd+tw+/0Bi+/48/89//r//FhzcecGX1PJdPX+Ts&#13;&#10;3AmWJyY5NTnByfExDIBlabBbBdeemhzk5GgfYtORymSBHwqyjPSzNNTHZEcrbaXFTHW0KfVKf30d&#13;&#10;8wP9iDJlZXyM8SbJaplgsrOdhaE+9Xt4cWyIuYFeTs1OsDg8wLGBXk5PDbM6NcTKWL+CORK0q8Gc&#13;&#10;blalrnmsl5WRDcAy3sPaZB8XprU65AvT/Zyf7mV9oVdTpCxILbAh56Ofq9O9SjEhipQrs4MqS0XA&#13;&#10;igAWwyhAILkgc/1KgSKwRJQoAiUEXlwYa+bCaLOCF5fGBa5oI6oVbVqViuTSuECYFq5MtnNVwMxk&#13;&#10;O1K5fEXZf+S+BhcE3mwqXySMdlxTsEilsth/JGPFMNr9Tm7MbmSzbAEs1+YkfFZUMAJxWhRYESXL&#13;&#10;+eEG1obruTLVybVZUfD0K9Ai78H58S5O9XdwbriH27NDPFyZ5OML8zw9v8jH545x89QUF6WdSUDR&#13;&#10;BmBZG+9mpb9eqVcEIEm4rihs1Co1zItDXJuXhqAB5L08N9bFyqCmYBH1iih5xD5kULPIeQjIWm1t&#13;&#10;YDynlBN5JTxsbuZRfzt3x7T3SADL6ZkJlicnmJ+Y3Jgp5iZkJpkZGWesb4SRvhEMgKWzfYjW1iH+&#13;&#10;piS5kpLkKlLDinCyjuTddy1547eHeHunJTuN3TB1DmKfgyeWuiA8YmPxz0jGJyuBgMJUXJOjsYkI&#13;&#10;wdTXn3eMHPj1riP84j0zfr7NhJ9vM+UXv7Pgtd9Z8i+v7+Fnbxjxszf28dPX9/APv9jNP7+xh395&#13;&#10;y4if/2Y/v9ltzD/95h3e+mAvxs6u7LW2Z9tBMxyDDxBdYsfRATdiCyxJKrMip94ZXaItqVVupFQY&#13;&#10;o68zp27CiYwaY3xidxKYvJvo3L2kVLyvAEtmzV7cIn5DePo+0kqs0DccIKPWCH3dAfyT30MCcKsH&#13;&#10;j1DSIcGzdoRmWmDhuZfDDttw0L2DX/z7ROgPkFx2kOi8PSSX7CW+4ANi8w6SUepLfFYQTp6euPt5&#13;&#10;Y+fmgbWzOxkF4ZRWHMU92IOErHCSSgMISnLEL8EajyhLfKKtSMxzo6QxkMaeowz0jKkEYvVNae5F&#13;&#10;IEvrxiqwpbH+JWCpLG+jvraL9rZ+uruHaWvtU5BlaHiK8VFRpUwzPjyuMlkEnkgWi2SzSA6Lsg3N&#13;&#10;HMdgIxL4Mjcxx1hXF8eHuvn41vlXAMvTD88jcEVmaXaWjlbJfRmksaGD4rI6XL3jsHOKw8ktCVvX&#13;&#10;BA2w+Ge9bO8JLsIreKPJJ7gYb8npkE9bY6oIiT2Kf0QF3qGVuAVX4RJYgZlLJrvMwhRk2XEomL2m&#13;&#10;EewxDuSAsTM7DoSoae3s4dlnzxgZm8LJPlRd5EqwqShXpKZZLnLVSCPMBtwx2INk9ZKMk2BtfALz&#13;&#10;0PnnEB0rIEMDKLIKKHlVhaIBlq2ZJwJHDIAlMLpW1TBvhTQCHgRGiCVHgx1adonAFbEZidUmQODI&#13;&#10;RqORQBZdqGZrMahctHMSwFKiLiYNtcmG44o9SZqAFNBR+SivqlU061KdOpY8RnJhtHMSBVEdUimt&#13;&#10;4IooWOIblYpFlCxiFwpUdiAtlFcAixxDHqsF1Er7TznS9iNhudL4I1YfZ10+jj55akSVIs0+koci&#13;&#10;oyDLBrzwCCzBI6gEN1Gw+BbgIpXLPhqwMHz/BKYYAms9/Dagh2+eOoZmpdqANroiBUQEsBiOJWoS&#13;&#10;N/9SBX7Ekx8e38Ab2w7xt3+/g8NWQXQNn8Q9oBRb92wEsHgESY23BPYeRWxZXoHaeVk6peHql4df&#13;&#10;eBlu/mLfyt2wAuVg45yKu1+eCj6UT0fjkpvxCyrioHksR1zTqRw5TvPp67Su3aJ46BSOnmnUH1+l&#13;&#10;4cQaTaevU7VwhurFNRpWr1O2INtu0XL2jgq11bfOEuoUz43Zk/yPP/8PRidXsbVPY/uOEA4fTmBm&#13;&#10;5jxVVRP86tee/OJ1Z17/jTtvvu3FL193wcY+hejoEoryG3BzCqO6tB6vIFNtAs2wdrHA0t4Eaydz&#13;&#10;LO1N2bbdGHPrI6wsL6qK5edPHyrAcuPSac6fWuDmlfNMDLSxvnaKRw/uq5aLmHRLUostCE85gHvg&#13;&#10;TjyDDuDuf5igOAsWx9t4+uAGn4mK5f4tHt+7w8f/L2XvFR3Xeabp9vVMn7V6Opy23XJo221LtiiK&#13;&#10;OecEEiRyRgVUREYBhapCIeecc845EWASc84ixShRmbIlt93d0zPuE2fWnIvnrO/fKBCU7QkX39ob&#13;&#10;hV0RQKH+Z7/h+dM/CVk++uB9BVj+6auXPLr3GJ0hF6OtQlWkyoc3X3aCFjYpH/5bVa6ItHbEJUp1&#13;&#10;egX2pGqldsnI6SbF2azCbxPSGkhIa8aSVEdEXKFq8lB/+6YionQ5qmVIby/jUMBRgqOOIW1AobGB&#13;&#10;7Dt6gK37dnI05BDHQg9hj4tFZwxQqpVY2yEMiX5YUv1IyDiIJXEvluRABK5Ex/kTFn2QqLjt2FL3&#13;&#10;ozftx2AMJduTQVtNHfNzc3RUNXJuZhZPZgl+R6wcOmwlONpLSGwOYXoNAgkIitJ7iDG4iTV6ibNV&#13;&#10;qjHYK7Gk1GNNkfykagRmSuaM2KWsSRWkZjYTn9qILamOdHe7Cu+U/BUJ8ZRAW6midcjiR3ISxP+f&#13;&#10;34snT9oxelQzhkjY5axsVk47mVLB6W5FAm5TXC1I/orctozZXonBVEKcpZSgUAdBoSnMzZ7kn756&#13;&#10;xqmpMaaGhogxRhKqCyDWHoXJFkZySjS1NW5qKp2kpxrI8yaQnx2PJzOOorx4slw2LKYY8nMyeXDz&#13;&#10;Er/6+DG//uTJa/PVUsOVwLtvPn/Ig5unyUiIIzFaT5cznZMlXqarUxgotDJWHs90bRKnu7yc6cnj&#13;&#10;0nAt801FTFR5ONnhYaHFSXd5GjcuablDX3/yjOn+cXJzmoiJzcI/IIWgoBTCQ1KJCE1j8/pgDh0w&#13;&#10;EanzEhDqoLSim8G+EY4ctqCLdVFR1a8yb44Eu7Usp6VMp8CILGrrB+nuGiM8IgH/o0buXz1DRGAc&#13;&#10;Bn0mBQX1OJw1BId5CQ7xEBHp4eCRZPyD0pXlyx5fRHS0m8jILG5ePENxQT4R4XGYE0oxWsqIjM0n&#13;&#10;LDKH0IgcQsJzCY8SYFdEtKjpQh3s3W/k3Pk58gqq2b3PTmhEOmGxucpaFhTh5fCRFPYfkgV4CvsO&#13;&#10;JnPQL5nAgAQ2b4ogLDiB5qpaDu22qpNvsbpsomPzlydSfm+DYwkJiiI6QodZr8eVksyd8wtceG+B&#13;&#10;Sycn6GgqxaIPIj/TQJnXTFtFMmVeG940Pd7UGPLSdeS4ksnKcJDjzqY420NJtovCbC8ubxnOrFLS&#13;&#10;MouINebx6M5Z/u13H/Pps7uUF1dzLCiDyBivUrBYEyrJcNepSXJUKbjiyKwj1dWAXeyGSzkrAlde&#13;&#10;Byytqs5cas2lilkay5LSpSK+ZtkilJhcQKwpl5hvjV4atGzlROhzCNdlL0+UMR+9/L82FxMc7iIg&#13;&#10;JF0FbkfEeIkz5XHn4jm+efE+pyYGOTs9QmGGg7qCHOanW1kYb2SsrYiFvgo1c+0FLLYXcKK9kOOt&#13;&#10;eaolaK45l6nWUkbaG9WMtUmjUA4jNW41zdVtXL31iJff/I7BwQUFWI4FpBNnryY+RU6K1ZKYWqMm&#13;&#10;2VG3DFtSMhoVWPHBFdnK/CnA4pBK4yVLoWxF+SaARSw2Mq6s9uWWHqVgKXwFV3zht/+zgEVCbmUE&#13;&#10;tshWQEpJxQDF5f0UKDVML4VlveRJI1F+mxoJv/02XJGvvX/ChiT5LQJUsvK68GWwCNTQAEsveQW9&#13;&#10;5Bd2k1/UpWxKeYUrKqmXclIEpqyEKKJwUbBDBc9KMK4GWlaCGk0V0/4aYHEXDOMpGlHjlbDgJcWM&#13;&#10;R8J7c1pV7XFWTpu6bbEB+axAKuw3p5XsnDpyc6rIzalYHo+3VlmAxNojsEUAoTu7AWeWQBYNsGjb&#13;&#10;etJcVaS5Kl67/JVyRexBS41D7kaS09sw2yoVYEl1VFBaNUlmdg8bN4fxw59s4R/WHOKHPz/AGz8+&#13;&#10;yI9+fgSHu4xfv/yIf/39v/L4wRNuX7nNzQvXuHrqHBfm5rl8fJ6LszOcGh/i9Ei/mrPjEhQ7rGw6&#13;&#10;svXBD8mNPDHUx8nhfsbbW5nr7+PS/CwtxUVUurI4PTLGbG8PDy9d4NnNa9w4ucjxgR5Ojw1weWFC&#13;&#10;Ac7zc5OcnZ3kzPgIp0YGVVDupZlR1Q4kDUHnp4aUHeiiqFakNWiyj3NLgOXKdD/XZ4e4MT+sRval&#13;&#10;+ef2whD3Tgxyd3GA+yeHeHhqVKlY7i8MKWWK5KmocNWTw5py5fSoUq28f0pgjLQFaVYisbAoa89s&#13;&#10;j9qKOkVUITcFEEyJkqWDe3Od3J3Vtj5Fy93Zdt5XQbU93J/rVoBFQIsAFhkFaqa6lDJGwI1AFqWS&#13;&#10;UaoWTdki9ckCVES9IlvJWbk708u9mU7en+tS83DBF4Dbw535JQAk+S+iXhlv5dpYC6Jekbkp1qHJ&#13;&#10;Dm5J4O6U9rwuj3Ww0FbPYns918a6ePLeBJ/cXOT+iTFOD7Yy1iyV9O2cHevi4mS/em3Pjbaz0N3A&#13;&#10;e/1tXBwRUCQ5L13cnu7m/cV+pFXpznHJqhnhzsIQ50c6uTDayZ0la5CCK7M9Kuz2wSlRFA0qFcvl&#13;&#10;3lZmc4qYyy7kWXsbL8a6+Wi8m3tSby2AZW7qW4DFB1pmOD4+qZSkA/3jS01CPhXLCH/WXNBMR3Er&#13;&#10;Vc4KggMT2bEznLUbA/jFu9rsDjVyUB/HvmgDfnozgfZ4Ip1pRLkdhKYn42c1szU4kre3BfHTdf78&#13;&#10;ZO0RbdYc5ifvHuDHqw7xg1/u5Ac/38Kbaw/yo1/sVIDlr777Dt/7yQb++vur+en6NazZt5EDkcEc&#13;&#10;io5h4yF/1uw9xDq/o5QORDN4PpHs1gBshbtJLtiL0XUQnWM/GRU7yG85SMNEIPXjxyho26vUKAn5&#13;&#10;75JavJbiDrEA7SSlaCM2z1ayKvzJatiyBFh2YPasIa95J43jhzGao/E0+pHbHEBa0X5CTavYvO8N&#13;&#10;0ksPEmx6kxDLO7hrdpBRthln2SaS8rZgyTxMeo6Z0NhojoWFc+BwMMHRUVQ1ViGwpLSiGndJIq5S&#13;&#10;A5mF0cQmHSIqcT+JrkC8FZEU1sbR0lVIS3epSnCXBGIBK53tg2qrKVk0wFJbrSlY6mu7lLpFQZj2&#13;&#10;Qdpa+xVsGR2aZG5inoWpBWbHZ5mZmFFwRVQrU8NTXLx0k/dOXeDM8TPLI6BFZqp/lBMjw3z15AZf&#13;&#10;P39lEfri8XW+enZTAZaF6Xnqa7qor+qisbabsspmInRphEZmEh7jITjaTZQ5kyhLzpLqQgMDmgKj&#13;&#10;DJ2tFL25UI0EWcoZp2irG3NiKTFxEliaybGwdLbvt7F5t5X1u+zLs3pnEGt3mBVgyfV4+OTTTxmb&#13;&#10;mCXsiEV9WJSFeIS+kOi40tcAi089sxKwrNyPMhYSo89FZ69SrT0KfqxUgajmnRVgZKm9xwdaNOCx&#13;&#10;ZMmRHJYVAbMCJASuCJAQtYimNtGsRwJXxGqzErD4QIvRXoMxvlZVJMv9aLClXNU/CujwQRZTUp1S&#13;&#10;Z6yEOn9s35Iq7T3Ny2N1tGFOFShTp7YCU8zJjZhSGrA6WhVcEcgi15HHLpBGwIoPzMhrJeqT8Lgy&#13;&#10;Ik2VSoUSrCtaBis+wCKXKTWJoWQZfPgyTBQ4ESBiKFE5KgJGBJCI3cYHWETFEqbXsllCRd1iKFZW&#13;&#10;HZWHYpCWoTIijBrAkW2EoVR9HRlXRpSpnGhTOQZLBXHWSuKTa1i9Joz/7a/eYcOuKMaO31bHSJht&#13;&#10;QGSeAkHyWLVGpGqiTJVEmSqUPSlM2otEtaLT8jEkbyUwSgBLJsHROaq9wuHuJDFVlBZt7DzoINhQ&#13;&#10;SMPMWdouP1DTeeMpTWfvEhztou7UFZrO3aLl4j1qTl6h+cJdWq88VHCl89pTstvm0IU4uT13lv/y&#13;&#10;3/4LN+894cbdx5x97zpzs+cZGTnJ7ZsP1b7b00Zich0Op9igCvHzd5KYUsvTZx+zbVMI27cEU1RY&#13;&#10;R05RFOlZwQRE7WLH4a0cCtrL0dAD7Dywjbfe3UJsnJE7t64qC8/nnzzlq8+ecf/GeW5dPsP1S1fo&#13;&#10;6OzgyoWrPP7gMQbLIUz2g5hSdmBM3IY5aQ/GhD0Yk/cTl7qfLI+JFx/c4B9ffsSXHz9XcOW/B1g+&#13;&#10;efyAjx7e559+9ZIXTz4iJbXyNcAiGQqiTpGtQBV7WpOCLLK1pjao4FWLrZz4lFoEsIjqQtqF4lPr&#13;&#10;FFwRwCI1qfFpTQqUxcVXoTMVERdfrkDvkeBAgqNCcWdX0NzWSUCghb17A9krdfSHdqO36nBmWLCk&#13;&#10;HcOWdozE5CBSHEdJ8xwiPnU/1kQ/TPYwjOZg9MYgrInB5JRGk2A3UFmcS5kziZZGD3evL9BZXch0&#13;&#10;Tz8RkSkcOGJW2UDBER4Cw91ESu5KXIE2hiL0lnJVNSthv5I7Y06oxJIo2TMNWJJqsaXKWcUOUjJb&#13;&#10;FGRx5chZ+jbsKQ2qEUWUKrKYlApaqRoVyOL0SgCjVsesFjkFEhwpoKVbTVZBD578blXTnObp0Kps&#13;&#10;l9pU5PWzJtUrK5KotmQCI7zq76Cvf5b//NsXnJwY4tTcCAa7Dr0tFr0tGrMtlEyXia6OYuqrnRTk&#13;&#10;puDJtJGapCPeEobdHE5akpHyYi+3rpzity8/4uvPnr4GVwS2+ADLly8+YHa0i5yMRAxhAXhMRoay&#13;&#10;05kvcTNbm6oAy0RlIpPVCaqaeaHVzUx9Dn35aQwUprDY4mSx1UVTYSI3Lp7gq08e8asXT5jsG6Wx&#13;&#10;bpjEhBKOBaYSKIAlNE1NVGQGMdEu9LosdLHp5GaXcvbEPCZLnvr/If9DwiJSCQlLVIHE/v5WAoOS&#13;&#10;iDXm4shqIzG9nuCQFGLCrNy/cprIYDORhnzchYO4CgbUe57WfFaglHGijotPlZrUDsKiszl0xM61&#13;&#10;K6cpKariwIE4LIk1WKU1x1Sk7j9al0tkTC4xxhK1kDZYKgkOTeVYkI3BoV7KKho47J+EPs5NhD6P&#13;&#10;WFMZRmsFEeEO9h9Kwe9IKlERDqIi04mOdLBvrwFddCqXTowS6JegAItOn0OsMZ9YQz7hUR7CIt1q&#13;&#10;GxOdi4zRWIgjo4bnD+9z88IC10+N01ieT2z4UYrcRkq9JnprBCbEk6Hao8Ip81jIz0wgO81OoSuR&#13;&#10;suxkNaXZKRTkpON1pZBoN6LXWbl9aZb//M1dfvvlQ/p7J4kxlGGUVrH4CtUeZkuWOncte8WaUk/8&#13;&#10;kgIjUVkbxN4gfy9NWiWzV37He5YDnjNlP7N1WbURn9aIXd5rFLCsxpZYocYkDUKmMsyJdeq9yCLv&#13;&#10;MUsjf5cJSyOKs1hzAbHmQgzWEkz2MjWZ6YV8cO0qnzy8y4mZKc5Od9NZ41VtURcXunlvookzI3Xa&#13;&#10;DJVzZiBXzVhLDp3V2Wok9Lav0s5kcxrvDeRxYaSI+fYs+ltK6WspY6y2gHsXFvj65Wc0t/aza7+N&#13;&#10;gIgcwo0SvC9W31rMqTI1WBzamB3V+CYhs5Zkd90fjrNlSR34KpNJ/t+JtVCq4OV/oOzL+2+KUxbw&#13;&#10;MrXa5Hbiyuskc8W48rv+oGWoqLSb/OIe8kt7yS/pJW9pBKxkF/UtHy/vXWIzkstFfVJU1k9V7Si5&#13;&#10;xZoFyaeU8Ra8fh25DaUcWbp8+TZKtOOy8l8pWFaqWF5lyWhZLdkCaiTvJb9reRRIyetEvqceV3Ef&#13;&#10;noJOXPntajIKWpBJL2heHqfYtvIFlDSobDhvbhOe7IbloN+c4l51G3I76rZy23EtjQ+6CBCSETgu&#13;&#10;485pIzOrWRtvM5lqWtTXGa46fONwVuN015HpFttPPakuGWkU+uOT7pJj/3CcblFwaeHyGe5qvLme&#13;&#10;3zgTAAAgAElEQVTVZOdVs8dfx9/83Ub+7mfb+emqY/zDO4H87Ru7iNWl8NnHzxVg+fDJh1w7d1UB&#13;&#10;lpsXrnNpYZFrJxa5ceok56aGODkyqFQl70kWy9SQZtkZH+Dc+KBSs5wY6mGyo42FgR4mOto4PT6m&#13;&#10;1jGt5eXUegoJW38A+85jtDs8fP7gHs9vX2eqs435/i7Oz4yokdyV+YFe5nt6OTUypACL1D5fmB7g&#13;&#10;vGStzAxwYQVc8UGWKzP93FwY4faJMW4ujCI1y1enpfGon5tzWgDtLQmTFTvMiVHuiJLl1AiPTo/z&#13;&#10;4bkZtS8QRlqA7i0OIqG1sn9frEMLUicsWSPd3JrpUQGtUjt8b6GX95dqk1eGzkptsg+uyOVPTg/w&#13;&#10;9Mygavl5f75HqVZEwXJ9skO17lyd0LJZRLniAytiBxKIIjBF9mW7DFakuUdCZKWtZ6KNO5Pa3BfY&#13;&#10;IkG4s51KSSPKmmtjbQqmqLBbATrTbYjS5tp4Kyd7qjjRXcWJnirODbZwbqCVhfYGZpoqmW2p5PxQ&#13;&#10;C4s9TXRXFFOT66La66a9uJjagkK6aqoYb69ntLWOxqISmotKOd4leS7tvNffwpWJDpXFomqo5we4&#13;&#10;NT/ApfFuLox2cUtURfMDXJefhfxs5voVYLm/KG1Mwyq75VJXC9NZXi5V1vNBVwdPJnq5P9XP7Zl+&#13;&#10;VcF9eW6CczOTKxQsrwMWUa/09Y/T16vBFbEJ9XSN8WczJY0slDXR5cgnJDieXXuj2Lw9lDUbw3hn&#13;&#10;XSA/e/sgYSmJhKclcdho4kB0HMGGFEKMqRyJimfL4Vje3BzA29uC+fmmY/xUAMuaw/zDmiP88O19&#13;&#10;/PCXe1U2y/d/tpmfrzmg5n//wToEsPz1G6v46abtbA0Lxc9q4LA5jiNxcWw9FsiafX4KsLgbgqkY&#13;&#10;jsVZd4SslmPYivZQ1GXA7DlChG0XBa27sbo24yjbTdVQABW9hyhs20xRxxZc1Rvx1m0ns3ILMamr&#13;&#10;ScxbT1ZJIMUNYaQUr8XkeUspXcra9+JpPkRWix8FHf6UdRwhvXgnqSVbyW4IJNS6Dr3jXWU9Sive&#13;&#10;jKtyNxEJ29l8aDVRNn8CwiM47B+Ev38QNY3NtHa20d3XR1/PGK1tbdR2OKhqScKYsQOTcy/eyjBK&#13;&#10;64wU1cZR0+KgsT1LC7rtHkb6s8W/JSnEPrtQa3OfsghVljfTUNehAItYiHzT3d7PcO8I06MiYVpU&#13;&#10;DUGiVhkbmKCloYOm2lYsFhfrNxzj6FEz8fYsWht6WJw+oWDLZL8EPI3y9bObfP3hSsByjS+fXOeL&#13;&#10;Jze5cPocBXkNFOU3UlPZQWV1C3qLwBU3sXF5RJsKiLJkEm3N/gPAImeZrSlSq1qtJt5Rgd0haf1S&#13;&#10;p1iO3iKL2Ez8QxwKsGz6FmAR2LJpl4WNuywcOxLEp59/yfkL1zEGpSioIuoVgSsyYhXyKVj+VwCL&#13;&#10;WA6k5UeCXX2tOX+QnWKrJVZmOehWgysCNuQ6qkrZXvuaVShOgZf61wCLwBUfYDHYtawQASsqM2Tp&#13;&#10;Q6LUCy8DFlvt8ge5OFGT+EL8pDUh8dVj+DZg8alobI62ZXWKPaNd2YBEwSJZKwJgpK5ZH1+lVC1y&#13;&#10;uQZa2pRqRZ6vwBWxA0WaNWuPwBUNsIglp2QZfIiNRgCITKS5RNVNR4odyFRBlLlKARkJoY0wSEZP&#13;&#10;tRpRjsj3BdbIMdFLx/rCfVUTkK2OaKvkbWjASQvLletoE22pIkoF7ZYqFUqcZFTYpHFGPPn12FKa&#13;&#10;2bXPzp//5SrW74xkeOaGCsMVwHIsQvJc8hTcEVATa61aAiyV6Kw1aiTTJdSQrywcPsAi4bhhunxN&#13;&#10;gu5sISLSSUiog217k4mwlNI0d24ZsLQIQLn+mPr3bhNsyKH2xAUa37tM49lbVJ+4TMulB6otKL/z&#13;&#10;OLG6PK4uXOZXL79h8dRNXN4OBW+Kirpobh6nvX2KG9fu8+D+E947e4fzlx5y5fpj3v/gUx49/Zxn&#13;&#10;H73ky69/S+BRKzu2B1FcUk9LeyJF1bGEmvaxJ2Ab2/22sMtvK1v3bGbLbj/1XnXm1AKffvgBXy4p&#13;&#10;BTTAcprrFzXAcvn8FT569gxHRhSJjkBS3ceUUsOSLCqOvcRnHsLmPKRAy3tnhvndVy94+flHqrb5&#13;&#10;80+e8+mHj/nk+SM+fv5IbWVf5rNnT3h4/RYPrt/m/vW7lBW3Y7CWYU2Ws8mt6vUVUCBKFg2wNKp8&#13;&#10;FVFnyEj+isVejj25WjXjONztKgDXnio/+1oFIwRIyKLJlFSjoIXeXIzRLgu0ckTFdsjPQpojl5On&#13;&#10;F2lobMWTkUV6ajIHg/yJ0AeQlGGiPDOBlKRQUpPDcKSGkeEJICUtlJREI4nxeiz2cCy2MHSGUFJT&#13;&#10;4mitL6WxqphcdwwtzS4FWOoL3EyPjbLrQDgH/S2EhKUQEZNNcETWtwBLMbHmMrWQFriiqqntotSp&#13;&#10;UYtuW/ISXHG1q/wIyZxIcYnapFWBJGkGUvWzmR2kS3uFABZlDZI2ihWApVAWJK8AiztXgyvpWZLV&#13;&#10;8gqwSGWtKIjkb0kgj8AVWWgGhGuApayyh998+SFn56cZHerAnGhUgMVoi8JiC1GTkhKNx2kk05lM&#13;&#10;uiMBY2wYMcFHsOvD6agv4ePHV5Vd5xupYv6WemUlYHlvYYqEuFj04UHquiXJ0TTnWGjNtTJalsBY&#13;&#10;eQInWjKYb3IsTTqjlYk0pofT7dUxX5dKW7YOU/gerp6dVvf58Qd3qCqoIyO1Cou9ilixG0ZnoTMV&#13;&#10;IA1NBksJOrOcCCghPCKVLFcuNy7NExKZTpQuT4WtGsXOKVlNUV6Cw5yExXgVLDNa5cRCsWp9slnS&#13;&#10;eXj7FDazUwGWNG8XCRkt6uTAK7BcoL6Wn3FapgCWHHbvM3L18ilKiwWwGLEm1iprjC6uQEEWfVwh&#13;&#10;MQZ5HIVI6KvOVExYlJsjxyxU1dTR3tHJAb9EIqMziBb7rsBrgdnRXsKitImIzVXPz2AqwGzMIDY6&#13;&#10;lVvnJwk9moQhwkFcXAFx1lIMZg3qCFRSswRYDIYCUh3VPLp3h/tXznBlYYhCVzqRwUcodBkpzTLR&#13;&#10;XZ1GX206ZVkmspIjqPDaKHBpgKUgM+EPAEuOJ4WkeCP6WAu3L83w+2/u8NUn92htHiFGX6ZArAAW&#13;&#10;c6LAR609SF63BEeTgiWiwEjLlMwJ37QowOLM7lHhnNKelZIp6otuUl2tSOC+TEJ6E9JKJFDRnlqH&#13;&#10;PaUWW7L23qGzVCi1i8CFBEeLev8R9YvAGPn7kPctaS9SNc3xVYitL85aphRfkVFOPnp8h3/5+kNm&#13;&#10;xka5eGKUlgo3PXU5nBwu4tRQJScGyjg5WMGpwVLODhapmW7Pp6fWS39dDuONLkZqpMY8jZPd2Zwb&#13;&#10;LGCxM5vB1lLm2ksZKM/hwZWz/O6bl7R3DrHnQALHwrLVyQr5rCH/Fw02sVTVkZAm7WyNxKc1qBEY&#13;&#10;lexsIjmziVRPEymiUHDVk+yuJ/l/AFg0yNKuQJbArMzsJZgr7zdLI+05PsjiFutQoQY2fKAjR0GL&#13;&#10;7lfwZEUmy0rAIjkucl0fYCks7dMAS8nrgCXrjwEWuU2Vy9JHjtxGcZ8K19WA8ysVi0CLb4MV39cC&#13;&#10;URRkWQrxVYBDPd9OrWGosEe7zeWQ36XGInl+BV2qsUhZp/JlvxNpQsqVBiXfLD3vbwMWgTq+EWWN&#13;&#10;hO+qWREu7M6S/K0/BkLqNLuPWH4yG8jwtKhxS3NSdhvO7Fac3lejgnFVxo5mG5K8nQx34/KkZ9Yv&#13;&#10;W/G0Jr9G0l0teHNbyc5rZeOWYP7uRztUY9+q9bH84t0o/uY724mISuDpowf827/9v3zx6RfcEovQ&#13;&#10;xSvcvXydC/OzXJqf4frpE6q959RoD/O9bZwc7FZhtu+NaXag06NDyCwO9jHR1sDx/m6O93Ux1dnM&#13;&#10;WHsDd88ucGt6DtP+YArjUmjNKeT59Ut8dv8mg00N9NXXMNfdylxvFzM9ncz2dTPX1825CS3E9tyU&#13;&#10;hNv2c25qgAvTg1yaGeLyjNh/RpQdSCCKKFV86hWxCV2e7OPyVJ/aSqWwLPQFkohq5YPTr3JWxBJ0&#13;&#10;9/Qkd05NclXCe2dGuDw9xM25Pm5KTsrS3J7v446CI+3cm+/h4cl+Pjw3yrP3hnh8qp/HJ/t5vKDN&#13;&#10;kxMDPDk5wNPTg3x4boQXZwd4erKbB8cFvLRzS1QlEx3cEAgx0a4gya2JDm5KA89EJ3enNRvR+8e7&#13;&#10;luuYfQBH4Mm96Q4NrAhcWZrbE63cnmxVt7+cAzPeqVqCpDb59nQXYlNS9z/Xw8XRdk70NNJVXsR4&#13;&#10;s8DjOmZbqhirLae3rICe4lyasz147Skk6eJJ0seTbkzEYYonxZRCmiWdiqxCKrxF5KZlk+fIoS6/&#13;&#10;lJGGWqZaGzg33M2lsW4ujnRyZaybS6NdnOpr5YZYoY73/cG8f3JAQS6BXveOD3Kho4lpbyHnKqt4&#13;&#10;KhksAx28mJAq6AGuTo2o+u7FyVkWJ2eYn5hmeHxMm7Fxhkem6Osbp7t7mM6uITq6Bmlvk3Kafv5s&#13;&#10;MqeSiexy+jMKsEjtbVgyocds7N4Zyt5doWzZ7E9gjJXw1CT8zRYORJo5GGJjyyE97+yI4JdbQ3lz&#13;&#10;cxA/23SMn208ys/XHeGn7x7izbUCWA7wxs+3871/2MJ3f7KOH7y5ne//bDt//ca7/Ifv/IJVO/3Y&#13;&#10;FhFJeJaL2KJcAtJS2K3TscbPnx9v380/7NqHn+EIiSWBJJX6YfDuxlqwn7I+M3tC1xMUd4B4bxD2&#13;&#10;gqMExv0Sd/0hKvv2U96zjZqR3eS3bFQKFVfVVkzuNWQU76W0NI30kj1EJ67FmLGRhOyd2Dx7Sa3Y&#13;&#10;iy1/Fxk1ByjqOIKjaAfWrPW4a3eSUbGd1OItpBRtQZe6GkfJXnRpu9l+dA1rtm9iy3Z/ejoGGB0Y&#13;&#10;ZXJ0cnk6Owfp6Rqmc6CCxu48Shr1lDUZqW9LoarBTlWDjfJaC81tJbR31DHQM6KCbjXAMrgMWETJ&#13;&#10;ImClqqLpNcAi4EXyWTpaeunr6FceMKlflpyV3o5BDIYk9uwP5nvfW8cb39/Id97YxHfe2MJ3v7+V&#13;&#10;jZuCcKYXKcgiChYBLB/dvsBnDy4vh9z6wm5/++I2V04t0tYzTmV5K1XlbVTVtJHkKCAs2rUEWPKJ&#13;&#10;MhUQY/MSaxdLi0w5BslNSKlW0lufl1fOFsmiKVUWCGnVSMp4aIyLI8FpbNsnmSs2Nu5NYMOeeDXr&#13;&#10;d2uARSBLffMQv/3nf2HxxDkypApRtWporTuagmUp9FZfoCwckgezUrWycj/KlE9MnBu9JUtlOvgg&#13;&#10;iyhRDIkNy1BEFvYCGnwqE7WfIE05Lcu2GYEbJrHpLAW/CpwRuOKDKVJvrBdlir12+TJRsMjx5oSl&#13;&#10;1oPEOuKkiSde+7BolOahpfuVhh45WyawwJqgVVL6zth9G7II7DEtWZR86hNRrogyxZ7eTqKrh3hn&#13;&#10;p8pcSXb3qnBbAS8Jzi7sol4R8JLchD65UY2AHslL8YEV2UZJAK+pTL3+ESaBKaVLs0K5ZC0j2lxB&#13;&#10;tLVGNQgJQBFrUaylGp2tVkEOuUwqmyOXtuFxlVpArl4sX6VKBSNqkmhLtbLxCKDRrECFRBikotur&#13;&#10;LEZBsYUqJyVMwoKV5UhTNUXFlaKzVeEXkMGf/4dVbD9oYGDyKqJ08QGW0Jh8paCRy2LMlUQYJXS4&#13;&#10;XCmM4hK11yLKLJYkzSIUHFNAZFwRlpQ6kpzN5BX2UiTS5aIedh10cDjMS+XgHA3zZ2g4cZHGi/dp&#13;&#10;u/qI3vsfkVk7TMlwPxUzM9SdPEfj+Tu0XfmAsoETBAemMTO4yOe/+g237j1TtqOg8Hz8g3LZs9/D&#13;&#10;xi1JbNmWwNjIaSYmznDwYAb79mWwYb2dAwecREQU4vZ08OzjLynMbWLn9mOUlTXgyQsmxX0Is8OP&#13;&#10;EOM+Dofv4mDITvb572Td1rWcOTXHcHcXnz97sFzV/PD2Ja6eW+T6xcu0tbcxPTXD+3fvkVukJ8Xt&#13;&#10;j8MbQHp2IAnphxRgEcgSl7wffcI+LEnHeHz/Cl++/IiXAlq+esEXL57w2fNHfPpMy2eRjBaZF08/&#13;&#10;ZKhlgpC9BhJiMqjIriHGkIs5sVZZfCQ/RBQssrXLYsDRpLbKMpTRrMIsBdLakivJyOomNbNVqePE&#13;&#10;NmNPeZXNkOioU2oPc0KZWvDKoldyTuR3OFJXgN2SydO7N3h+7xYdjdL2M4UxOoKk+Ej01hD6s3Jo&#13;&#10;LM6grtxBcX48+Tl2MtOtZHvseN12zKYYIiNDMZlNlBZl01hdRGt9Ht6cKNpbs7h3Y5GmYi9zo6P4&#13;&#10;HY3DP8hCYEgKYUuL3BijWBGK1EgzkNSAm+KrFFwxWCswmIvVmFWLkrRAdGj1s2oRKMoeOeNeiy2l&#13;&#10;Rlv0ObQzzhneLjKyOhVwEYuQanyQOtH8Pm3yXgEWV04XAldkHJ5OlV2hqmzdopRpx57SqFqdBPjI&#13;&#10;wlFsKmFRWaqm+avPP2F+7gRnT82TmGzGaI0lxWHAag/VIIs5BIspBJtFh92qxxgTijEikPI8J588&#13;&#10;ucY/fvnwTwKWrz99yssXjzgzP0lsaDBRQUexxIaRm2mlMduyBFgsjJTGK8Byqt3FhcFiLg4Wc36g&#13;&#10;kFNd2QwUW2lzR9PsjSEvwZ+4sN3LgOW3XzwlL60MvV4aksowxJWit5QQnyaKHVFUlamfg85STnhE&#13;&#10;Gp7MHG5dmScoPG0ZsMj3pN1J1G5hsdnqvUkUSUYJJlYNednE2zJ4eOcU8TY39qQq7b0+sXb5JIGc&#13;&#10;KAjX5RFl1BRMAgvConM54Gfj9vX3qCqvwe+gEZ25HIOtEr2lFKNV1ChlGmgxFSvAIpAlPDZTAZbC&#13;&#10;4goGh/o5dCRJNcrExsnvWJk6CSFQJTw6W43sy+OXliiryUlkeBK3L04TGZiCPtyBTieVyPkYLQJZ&#13;&#10;ipeVOz4Fi0GvAZb3b93k1sVTnJnspSzHrQBLvtNASZaJxqIEeqoddFRoAcdFLjN5GfFKwZKXkUBx&#13;&#10;VhKl2clqCrId5HhSSYqPw6CzcOfyHL//5i5ff3af7s4xonWlGKzlmBIqtfr2JcAikEPUP/IZI8Pb&#13;&#10;QYan/TXAIkGksvCWRbrDI1BSYIJYhCTHSdRyAhWalXrL9x4jWwEocgJEb60kWVWbd2BNbtDULPL/&#13;&#10;Uv5326VeXk6Y1Cgbn1j5jKJAs8vfSimhISlcPL3I//HPn3FidppbF0/SW5/HaEsBk115nB0rZ6bT&#13;&#10;y/HePGa78phqyePsQBXHO4sZrvcw217A6c4CJqvSGCtPZrEji9M9Obw3UMBidzmTjUX0FGXx9O5V&#13;&#10;fvfNFwz0jxAQkomc5IixaXBFHp/8HUuAeIpTm0RHo9rXqu4le6kDV06vUvgISBIrYorzdeWKXC4g&#13;&#10;V1OwaCoWUa/IZzwNsCzB3P8FwOLJ61BKuhxRmqyAK7IvEMYHZOTnp9QockxRDwJYqmtHySnuVz9X&#13;&#10;n4Ll24BFYLIPjPisPGLXEfWJUoKIqkbAjyhZRJ2yArLI9XwtR77bUIqXb6leRPniAzFa/owGV+S6&#13;&#10;AkzELuXJFVtmN+4lMCLHa89RO8b33L8NWORr3/dyCzRQJM/DK6+xAJ7sTnyAxe1toKS6l+KqHmRf&#13;&#10;lCoqkNjTqp5vtoTx5vXizu7AmSXhx60KuKh9AS1ZYhNt/uPjkqweUezWvTZOtwAWCRjuZM3ao/zs&#13;&#10;F4d4c9Uh3t1kZPV6I999Yy9Hjpp59OAu/+f/9V8VYLl7VUKxr/D+1RtcWpjn/PQoF+YnVaDsieEu&#13;&#10;FgY6OTXUy8UpaQ7SAIvYggSoCFiZam9iurOFy/MzXJkfZ6yllttn5vngwjn6M7LpsDm40tnJV49u&#13;&#10;8dnDG3TVVNNbV81sdysz3W3M9LSr25HbvDQ9xuWZMVWrrAGVUa7NatXJUrV8aaKPi6M9XBjpXt5e&#13;&#10;nRrgsgTeTvRxVQDL0nYZsCzVLItNSEJub52aXm4ZujorddMjXJkZ/gMAIFDgwcLQkoqkhweLvTw9&#13;&#10;M8Tzs8M8OTXA01ODPDszpOaji6N8dHlMzYfnhvjoTC8fLEjeigCONu7OtCkrkWSn3Jvp4O5kuxqx&#13;&#10;+9wRuDLTzfvz3QquPFyUTJMetf/+fBeiUpHjBbKsHLlMKVqUrahbBedKBbPkovjm5pRkmPQqW9B7&#13;&#10;g6JOaWCorpThhjL6qoup9roocTrJT3NQkpZOXkIqiTF2dGEW9OEW4iItWGMsGCNtWKITcdozFWAR&#13;&#10;uJKV7CE7JYvCdA812bkM1tUw2ljHQFUVk831zHc2MdPRwKWJTqVs+TZkubfYr+XjLAGWi53NCrCc&#13;&#10;rajkRU8bL0Z7FGC5Nz3M7ZlxLs/PcmJyRgEWyTcdn5hnbHyOkdFZhoam6e+doLdnjO6eEbq6hlR0&#13;&#10;hzhR/mwsq4yxrFJGPSXkxrlIisrAacgiUZ9Jhj0XY2QyUVGp7A8zs9k/kn0hJvYGWth0QKcAy1ub&#13;&#10;Q/j5pkB+tvYo724NZe22MH65/ihrNgbyA8lfeWsX3/vpFn769m6+8+MtvPGzHfzVG2v48bt7CEt0&#13;&#10;K7hiLC/CUl1KsNPB1rBwfrplB99dv4WNRwI4HKcnzJtGsDMZP7OOILuB0BQd6/z2sSF4P0esoZiz&#13;&#10;g4lI3ofJs5nqoTBqhkNILdqFq3IfJV1Hyao7glE8855dJOTux1l5FF3qEfx0m9gXuYHY9C3EpG8k&#13;&#10;1rkFc85OXPUHCTG9hd27UVOtlGxVcCWzcgc27wY8NbtIK95HlM2PwPAg4u1OBroHVfaJWHN8kGVs&#13;&#10;aEzlp3T2dNPYXUZli5mqJhuV9VYaWtMYGqmko6uK3t4mBVe6OzRrkPxgZHwKFlGqNNZ3qYpm2fqU&#13;&#10;K9IsJJXNMnLdiaFJZRGS6mWPq4BVa/fwl9/7Jf/hO2v4i++s4a+/t2EZsLy9+jCbtgQrJcvpqVku&#13;&#10;zE7x66c3+NXTG68BlpdPr6s2hwsLM7Q1dVJX20l7ew81db1k5zUSpc8iPNZDpDGfaHMJCU4v5qQq&#13;&#10;NQJW4h01r8GVNHctktYvkn8JUpM3aWtSOVHGbI76LEIKsMSzYXe8Ai0CWzbuiVcqlszsRr7+7e+4&#13;&#10;cOkmBfZilbMi2StqoWRYUq9IDosPsHwrhyVKcmEsJcRYpaGngBhTJkabZwVgqSYuQVQor5qEjAl1&#13;&#10;GjhZyksRtYmAEx+8WLk1JTVhFLgSLyClQe3L1z6Yor63dLlksehs1RgkjDWhVo3sC8gRyCK3EWur&#13;&#10;UV/7FC72+BZ0UpVqK1ePST70yff0SlXTqMJuoyRPxCY5L01LahwBPaJWaVbqFAEsye4+BVasaZKr&#13;&#10;IqColbikpqXA2gplsYmJryVY/PwSPmso1UJpdVJZLGdZi9VZMbHxBMVIC0/+UvZKEaGqcrqIUF0R&#13;&#10;QTFSYSz2nwKCo/MIFruN1B3HSL1xrrLbSCWyKElk62vwkYYf2ZfLZNEi1xcLUVBUtmqEORzq1Y5V&#13;&#10;jT+5r1uUInMIjMhWEyzBuPoCdh6w8ed/vop1W4IZXRQFiwZYlEVoKSfGl+Eiz0eageS1lbOUWQXD&#13;&#10;pGb3qZwZVckszzXCS4y5FHNSDU5XG9m5Xaq9ZceBNHYfzqCkZ5qmE+dpOHmR6lPXqT51g/arj0iv&#13;&#10;HqTWnkDV3BxN771H8/mr5LdPExqcRmfHAM8+/IyZuUtcvfmI/fsTeOvNEN5+O5q1G9J5d52Dd99N&#13;&#10;orR0kKbmaVa9bWPN2jTeWZ3A6nclP8tCZGQhj55+QoCfnYN7AynOLiIh/YCa+PSDRNkOsD94h1Kx&#13;&#10;bDu4ma17NlFXX0xnRy1fvnj4GmC5dfk0t65cpKGhjsamRp68f5+kFH/CdeuJituEzqpZhMyJe9R+&#13;&#10;pHEbQVHbORa+laSMcC5cPrsMWf4UYPnk+Qu6qgZZ86O9BOyMoa6oCZO9RNl7JENFwIpvoeOT7cvW&#13;&#10;d5koU+LTBMbU/knAIu8vEpqbmtmCOb4Mg61UqVf08h5gKiPKWExMTDKLk6N8/uQBHQ013L54FmNM&#13;&#10;JAnWcJqqM9EnhTNWXEqRN5VEWxx2kxGTXk+CxYohMonQowmEhkRw59pVyivKaCpwKbiS6Q6hrcXN&#13;&#10;B3fP0N9UzsXpaQpzGggJz1weURLExol9slgBFlEYCGBRZ78FZlgr1CLNbK9ARl4XWeAkqjPtDdjT&#13;&#10;GrClVC+PIUHq5CsUaMnwdpIuahRnG6nSkCEf6nN6VNikthD504BFILgaV6cCOrJwtSbXYE8VCFyp&#13;&#10;FtpiF3FnVfDx86c8fnCXsyemKS30YrXEkpxhwpYUjdkaquCKAJbYyCCsxijSE82M97Xyq08e8Ltf&#13;&#10;PeM3XzzmN1884tefPeVXnz57bX7z8mPmR4bQBYUSeSwAfVQQFmMIWU4j1dlxVLj0VLr1tOVZ6SlO&#13;&#10;YLzOwenuXAVZzg8UcaYnl+MtLnoLLfSVxdOSZ8QceYBr56b4Z6lkfvmc5vwadDG5xOoKFGQRaJHi&#13;&#10;bMGSKAqi8mXQFRGZitvp5fbV44RFZRBtKECghQ+wiP1Rsn6iJOsnTlO/6EXNZ8hdAiwnSbS7cXla&#13;&#10;sKU0qgW6LNrl91CbYuT3UiZacqpiCwgITuWDuxdprq0nTpem1E2SXyYLeINdGtMq0dnK1e+0PG5p&#13;&#10;nIqI1RQs7qwiJqdHCQpL13J9lgCLdl+lROryFOSTraimjNYSrBY3oWHJXDs/h8XgJioig+hYyTsp&#13;&#10;VI09lvhqdMYCNWJNlNEZi0hOLeX+zZvcvX6Jk3OzNNc1oo8IwZMSS7HHRFdVGr016Wqbn2EkW7JY&#13;&#10;HDYy4g1UFbko9KaR50kmz51MVlo87hQbzkQLKQkWFbb/+2+e808v71NcUM9R/zQFRi1KoaipR3wn&#13;&#10;HAQgaJBA4KLYVjQFi8PdojW9iHKrQFRdbQqopGW1kSQLxm8DFslzytBGAKb8j5aflYAF+fuT+xa7&#13;&#10;kIz8r/hjgEVUc2LnEhVLaGgqz6+f4OtP73N+YZz3ZgeZ7algtruU6a4iLkxUKbhyYqCQ4z0FzHUU&#13;&#10;stBVrEbatSZacpmsdSrAMlefyXt9+ZwfKVJngxe7Kxmtyac9x8WTOxf553/8hNnhLqL0+QRP0PcA&#13;&#10;ACAASURBVCqQPsZaqWC0WJmSHM2kZbYgQbXy2kh+k+81kuclwdfevH5c2RpkkefrlDBsV8drNiHJ&#13;&#10;HfNdz+FuVe8zAlfEIpTplbDYV+oVUbG8rmDpwZ2r5bIsw5IVIGUZJKwALSshy/J1lgCLWIQEsGhK&#13;&#10;FA2g/THAouCHQJFsyWv5NpzoUNkxEtTrAxaiEPEBEwExYs2RbBbJrJL3VoHW6V5tX1Q7CsqsgC5y&#13;&#10;7PJ9ioInq129D8t7sWNFY5EP2qhjVyhVfIoV2a4ELDmFvWQXSDhvj3o8vsfr9rbh8ojVqIXy+iEq&#13;&#10;G0fIzm8j09OoYEmGu0WpXjKlMS6rFYcAxvSG5RG7sSNzaVxaS9QfgJb/CcDyzruH+fO/eJvv/3QP&#13;&#10;726O4531Bn744wMcDbBy7cpZ/p//+v/xq5e/4u7VOwqwCGS5cvIE5yYlzHaI8xNDqkXo5GAPp4cl&#13;&#10;YHZEAywj/eryxYEelb8y39uhIMuJwR5l5ZjsaODm6Tm+ePKAD29e5+nlC3xx5zK/+/wRHz+4RltF&#13;&#10;Of31Ncx2tTDZXsfx3mZODrapnA9pBZK5NNnPlalBrk4PcXVGRrJYBjg30sX5kS6uTw9xa04CVAe4&#13;&#10;JrYgOX6yj2tS2zzZxw2x1CypJu4el0BbsaQMKCvKHWkHmpfKYRlN6XJrVmqO+3l/YYAHC4O8r0b2&#13;&#10;B5YASzf35joU+Hh8aoBHi/1KsfLs7DDPz4/w4cVRNfL145M9PFlSrwhYERXLo8UuddnTU708PN6j&#13;&#10;8lMEnDwQqHJcgyuiXpH7ECgjI8oVOUagisAUZQea71LHy/Xuz4pCpQeBKBISK61FF4dbOdvfxNm+&#13;&#10;Ri4MSD1zKzcnu5lvr2ekrpKBugp6q0tpyM/FleAgwZCAPsLKkYN6gvwMmCJs2KLtRAZbCA20EBFs&#13;&#10;ITpUtnHEBFswhNlJMTnITHCRaEzFokvGZkgmzZZOuSePpsISKl351HgK6C6vYKC2itkuDbL4fh6+&#13;&#10;7b2FAR6dHOPR8XGujfYwXlTIlDePSxVlPGqr58VQO3fH27g3PcSdmTEuz2nqldfgysgMgwPS5Dv1&#13;&#10;CrB0jyDCCslG1QBLRoECLAJZmtMKKUsrp8ZZTaWjjMbUYtpsHiYqGti6/QjrdoWx1U/PNj8D+4Ks&#13;&#10;CrSs3RnF6m0RrN0Rwcad0byzMZQ31/izekMAP1x1iL9fvZ+/+4dtfPcnW/ibH23gez/bzhu/2MGP&#13;&#10;3tlNRKobo7uQkMx04sqLCPe62Boezo83b+dHa/ewZt9R/AwxGDyp6ErcbI2NZENYEH6WUI7owwiM&#13;&#10;i2BnxBGOmI5yyLCNOE8AJqcfznJ/0goP464KwZZ9FGelPzsCNvD2tlXsCtnCnshdrNq1ic1HVxNk&#13;&#10;W4cufTUxae+gc24m1rkVS/Z2wm2iVNlPQu4mTM61pBVtI7VoG8Gmt7B61uMsP0RyViRGxx4mRieZ&#13;&#10;GJ5QYEV+AAJYBK6M9I+o6ezop76jhKa2LBrbMmjpyKS928vgYCPD/RMM9ozQ1y35K4OqQUhyWGR8&#13;&#10;IEUULI31nQqw1NW0q8pmUbm0NGmApbtjmME+Uc7MMTM2Q2NNK5u3H+EvvvMWf/m9tQqu/NX31vHd&#13;&#10;H2zl7364nTd+uEOBlh/8/XZcGcXMDI5wcW6a33x4i6+f33wNsHz19Ab/+OIOty+cZHBgXAXrNjZ2&#13;&#10;UVXdQUV1DwZznrL3hOvziLFVkeh0a+0V6bXLdDsxXST6NdhSq7GnVWNKqsSeVoNcnuCoJS5BGlzy&#13;&#10;OByczs6DdjbtsbN+t6Ze0ZQsWquQKFiS0iv59MsvmVu4wEE/vZJT+wCL5LAsS61XAJaIuKIlNYvk&#13;&#10;ghQp9YECLFYNsBisHu3sVLzAFU1BorfXoIuvRWevVdBBQQyBIUtWHoEfAlMETsSphp5mBV1EoSLW&#13;&#10;ErGVyMQs5RWoAFsJsbVItWqlssfEWCpVqGq0UnUsHS92F5OoPLTvxcjtSEuPpYpoZaGpVJk1MXGS&#13;&#10;2VBKjKhCVGaIBLVq9chSkSwjNhudTWwuVUrWL0G6kr1ic7QTK4/RVqPyR46FC9zyarMEORToiMxX&#13;&#10;EEOBjkgJry0kMEqgiGSX5KqQWP8Vx8txCrREF3A0UgMk6naWrDhyHd/1ZStQxQdWfJBFjv/2BERm&#13;&#10;cyzCg3+4a/l43zFyfbktATcBUXnaRGQr+4JAlhBpkdEXsG5zFP/+37/Nph3hDM5eU41DyxksS4DF&#13;&#10;B4sCowsUNBIptQCWvJJxcqvnSMrqJdJQSvBSBktITK6qAtabyjGaK4kxlLJ1TzJb9yZT1DmlWoMa&#13;&#10;z1yl/vRN6s/eofvOM5wVQwyluClt7KT17A2y67oJDkihML+FZ88+x5XZyKH9yVy48j5Hj6bz1puh&#13;&#10;/OIXEaxem8rqtWmsXp1IReUwdXXjvPNOEu+uy+DdtRlq+4tf2Dns5+KTF5/it9eAK81NVX6pCmSN&#13;&#10;dxzAkHYQf/1uth/ewoHgHezy38GG3RvYsW8z/b0NfP3J/T8ALHevX2FmcpyZqSkunT9DcmIwsabt&#13;&#10;2NMOEJewC1PibmItW5WSxZy8m2D9ZoLjthBi2kJtUy33H9zUFCwfawoWqW8WFYuoWWS+/PQzHt1/&#13;&#10;Qk12K9mpeYz2DJPiqCZOGnMSqjWJflod9rQ6EtMl5HZJlp/RouBLUkYLaW45S92OM7tXKS/iU2ux&#13;&#10;p9SoHBZzopzlLsOWXE1SRiOm+DKl8ohPFwhahd5SQbS+iKBACyV5efz2i08Y7m7n2plFyvKyiLeE&#13;&#10;Ul/hoKsxi7mOHE735HKi08t8dz6jzVk0FyaSl6Knri6L04uL3LtxndaWRjI9ejLdoQhg6er08vDO&#13;&#10;aQVYrs7PMTswtQxXfKBFsi1kASuqrChDEQZrpapiliwWURyIPUOsILHGQm2BbZNsFrHBVWJLrlJj&#13;&#10;TZLLKoiVkE1bucppkUWA0yt5LB2vAIuELeb3kaVaPV4BFndeN6JiyczuUq/jMmARtWFmh1IGCGAR&#13;&#10;mGNJqlItLqERLpJTCxAFy7MPbnP94in6u5sxGiMxmCMwxUejN4ZjMUVhMYWTYo4lK83O+cUp/uM3&#13;&#10;n/Gf/vELvv7sGS8/fqz97n36nJefi71MG7GXTU6MEO4XgP5YGMkGC3HGIBITQ3E6onAmhZBmP0aK&#13;&#10;1Z88AS65iVTn2BirSlZgReCKzGKbh6mmTPob3dQUJhAfF8idS1P8/ptH/P53H9NU2YhkregtZcsj&#13;&#10;jSvpks2RKkqWKgWVdLGJuNMdvH/rOMmpxZhEWZhYqwCLAAoZ+T8UaSwi1lyKVRpu4quUkkVTsJwk&#13;&#10;11NIcmq9WqAbl2wbYj0R65VO7n8FYJH3+KCwTE7OT9FS10DQUbNSmpgkKD61DnNKrWo5M8RXYkrU&#13;&#10;rB+iMIqIzVIKllRHDosnZwnVaTbeGFMJMeYyBWXiJHtMAt9FaWOrUADBkliFOT6XgLA0LpxbxJlZ&#13;&#10;SkhkJpESDL1CIePbj5ZweUOxskdJHfD9Wzd5fP8WCzNzdLV2EhsegisphoJMI62lSTQWxlPpNeNJ&#13;&#10;tSjAkp1uI9+VQH97BW11peS6k9XkLClbJJ+lqsjLbz55yO+/ecG//voBxfm1Krw1PDpXvYYCqkRN&#13;&#10;4gMsykLnakcsb7KoF7AiIxYIVaUrChYFWEQF1kh6dgcOb/uSeqWJtKx2kpVlqFnZhbT8J4EpYuOt&#13;&#10;URZFpeZKlJNDmmJG7lPuX9mEUiRjrVqbhCrNImQtIyIig5OLM/z6o2uMdtVz79IcreUidXdyfqyV&#13;&#10;y9MdnB4o4cZcE2dHqhhvzmGmLV8BlrGmbEYbvQxXZbLYks/5vgouj1Zzpr9WAZaFrgqGq/LoyHXz&#13;&#10;wc1z/Kd//oKJgW5iLOXoE+swJtUpRU+aS/IymkkTOLI0AlVkUpxae5gzq4Pcwn5Ky4fIL+pXVcdZ&#13;&#10;Od04PZ2vKVm0433wSgCLvE/ISbNGdawCLAJZfLNCzeJVyhFNzSEVyj51iA+irAQsyxaiFSqWlYCl&#13;&#10;oGTJIuQDLEvWI4EtcpxP+SL3swxLxJqTKxabTqXiECWH1DNnegRQfKtuWqw++d2qHUmBjJxOXNmd&#13;&#10;6n1SlChZuWI56yJNhYiLNUpTk8ixCrDkr1CYLLUrCaBxL6lO1HGinlm2FK3Y/yOwxRfI6zte7sMH&#13;&#10;WFZuBQ5pEEkL7v0DULKkUBHI4huxDslxPsiS7mrmj42vulnCb6XCOc3ZqBQwvpamVev9+Iu/fZe/&#13;&#10;/cFO1mwxK8Dyy3cC2bjHn6cf3OT//i//jZdfvOTe5evcvHCRCydPcm5hjnNTUs8sEEWbEwPdLPZ3&#13;&#10;KZuQWIVODfUowHJ6uBeBLwJWZns6GG9rYrqjiYWeDs6M9vPR/Rv8+sVjvn7xiH/85AHffHSfm/OT&#13;&#10;tJSV0lldyWBjLcONlZwaauPCZA+XZyS8tovTw+2cGWzn7FAHl8ZFOaM1Bp1fUq9cHu/jxswwN0XZ&#13;&#10;Mj24rF55DbDM9CEWn5XjW9jLVgCMwBhptRF7isyDxSE+ODHGw0Vp2RlcGslB6eW+gA1f9sqJXlVL&#13;&#10;/HjJEiSARUasQw/lmOOdat6f12CJwJUPT/fy/EwfT0/28eh4Hx/M9/JgToMrAljUZcd7EcWKwJV7&#13;&#10;S5Dl7nS7ylsRyCLARY5VM9+tqpwvjbRyabiVa6rlqFOF2B7vrGeitY7ptloWOuuYbqml1OkiP81J&#13;&#10;foaHHIcbV4ITu95BZIiFQwd0bNoQzvYtkfjt07FrRyR7dkWzd48Ov0NxhAQIbDESFWwhNsyOPiIB&#13;&#10;U2wSZl0ShugEjNGJJJjSyHFkUZ6VT1lmLuXOXGqyCugsq2C4qYZTg63ckKDgWc0udHu+lxuzvdyd&#13;&#10;G+Le8XGOt9Uxm1fAqCub+dwC7jaKiqWOD3rruTulKVguTE8xv6RcEfXK6Ogsw8PTCq4M9E8y2D9F&#13;&#10;b/eoBlYEriwDFkceY54Sxj0ljLlLGMuq5Li3nLmMPGZTcjjpKeV8Yye7dgVgiE1U1qBthw2Ex7ow&#13;&#10;2ovYdtDI25tDWbczinXbolm9MYKfvXuEt9YG8PerD/L37xzk+2/u5Ls/2cqO4Gh+sGoXP1y1i1V7&#13;&#10;jqrslTBnGiHJqcoiFJiexvaoKFbtOsSbmw/y7l5/th4NIsyuw98QxrrQYDZHBnHIHMgxUzgxCdHs&#13;&#10;jTmAn+Egh/TbCUrYRXTGXqr6g6geCKVuxEBm5X506Xs4qt/KzoB3eHfvWr7/ztv8ctt6dodvJKtu&#13;&#10;J6Vdeynr3ourejuGzE0cifkFx2JXE5uylVDzapJyt5BRtovC5kOYM9dzKHwVCe7DZBT6Mz0xw/TE&#13;&#10;tBqfcmV8eHwZrgx2DzLUM0RnbwNtnUW0dRYwMFTO6EgbY8OzWq1T9yi93WOKeAlMEeWKNgOIDUiU&#13;&#10;KrKtrW5VNqH62nb1tdiGRL3S0zXCxOgcC3MnmZmcJc6Uwvd/sm4ZsPzNG+t44+838aOf7ubvf7qX&#13;&#10;H/x4F3/3g2385Ge7Wb/pKLUldcwPDfPNnwAsXz2/w9z4KM1NXbS29lFd3U5VbR9VNb3EJ5VQUtPD&#13;&#10;4NQiWUUtpGZWLSfuxzuqSPHUY0sVm1A5lmQJiCvFlJhDXEIWxngPeptbjc7qJlyXz/5jGbyzxcDa&#13;&#10;nTbW7RLIosEVVd28J5FkZxX/8ff/ytUb94kISGXDjghN4SA5GkujVeiKyqJIjQSV+kIEI41LeS2m&#13;&#10;UqIM0orgxp6Qpz4cqbphgRjSkLMELSLiKtS+giACSFR2iHaMAA8BGJp1SNuuzPCQ25DrCWR5dYbS&#13;&#10;d6by1Xbl/anrmLTaZnU9gSvW6tcekxwjwcAKssgZeLkfdZ1yVfMscEVySgSiCMzx3XesuRJreqey&#13;&#10;3UhV7YFj6fiHZnEkxPNq5OuwHI6EZf0B6JDWHQEaAkpk64Mcvq18P0BCYJfmaESegjByrLruCsDi&#13;&#10;u77vNuVr33G+2/NBl6MRWepn7IMyy0qXpccjlyvgIyqY8BztuQS78A9xERDpVfafVWtD+Hf/7pes&#13;&#10;2xRC3+QVFbAboOBM3nIIr9QzB0WLDSif4NhC9eE9KaON/PJJCuvmKKyfJydvkKTURqWkETWNjNyP&#13;&#10;Ckw2FbN+s559fslUdB+nRdU036XpxDUazt2l+95zPHUTNBocNLR20TQyS6Q5l5LiFn79638hv7AH&#13;&#10;v0OpHNyXxMWrDzhyJJO33ozml7+MZeNGO+vWx/Puaitl5YPU1o6xalUCv3w7gVXvJLN6jYM337Sw&#13;&#10;cYOVxw+fsWn9EUxxGXTWNZLoDsDm8Sc69RC7graw6eAG9gfvYpf/Ljbs28BbG96iojKf3352h68+&#13;&#10;/kAtdD+4fZG7V85w//plTs5M897iAnfuXCcxNQiL4yje4kg8heEq0DWrOJzMfH8MiRuIsq5TcEUA&#13;&#10;iyXRzuzCDJ9/8ZwvlgDLJ08fISOQRUYAy8vPX/Lxs4/54tldPrhzmfSMymULgjm+VFl+BNAKJJBF&#13;&#10;v29BIFtpCJFAV9lm5PSo8Z1hlsYhTc0hFiJRudQrqOLK7cSZ3Y7JVklSQi2x0Xn4H07AYnLzL7/9&#13;&#10;DZfPLHJmaogzU4M4U/TkZ8XRXp3GfIeX+Y4sJlsyOdGVrfZHGpwYYg/ichk5f+YM927epLenhWx3&#13;&#10;hgLwmTkx9PaU8uDWGbobKrl77jg1xbX4H7Phd8jMoQNm/A6aiY5JJSI8kYjwTEJDUgkLcxAWnkFY&#13;&#10;uJPwiEzCIzKIkIVuTJYKPg2NzsGg92Ix5WExvxqzKQ99XAG2pBqS05uVqiczuw9ndjfp3no1rpwm&#13;&#10;Skv6KCnuo3DFokUWImKdcOXImeVesotejTO7DYenGanuTEqvU6pECf8MjUxFH+fi1vUbvHh8mzPH&#13;&#10;p7lwaoZ4u5EYfQgxhhDi4gSuxGAzx9JUWcjdq2dVkO3vf/eSf/n6U34tFiBfS9C3AMvIcD/+Af7E&#13;&#10;BofjtCaS63CS6zZT4DWSlRmL1xFFekIgyVZ/PA4dxR4rVdnWZcByujuH2cYMpurSmGjMpMBtJC0h&#13;&#10;DHtcILcvrgAsVU1ERaQvwxUBLQJYMiQ0OVWyNSRguAa9Lgl3ehrv3zxOSloJ5gQBLGIPqcQsgENZ&#13;&#10;fzSriCgabInaiDrJbsvg0b3TNNY0oDNLdoimfBBII8dKPoZADwF/MgaxiFqrCY5wMzk6RF9nJ6HB&#13;&#10;SUrRJCHHMlJZroJLk6q1nK6kOmVLidB5OXLMii3ezaXLi5rC1FRArFh87JK3JflEmjVVlBk+OCEZ&#13;&#10;OwJY/IOTOXd2kSxvxX8fsBg1wBJtLCYvv56P/n/G3vo7rjvN151/4Jx1zpm5cxszHXASOzHIlkG2&#13;&#10;LNtii5lZJSoxVYmZmZnRkiyLzLbMTLET2wEHOt2d7pnume45Qz0X1nnuer9bJcuBPveHd32rdu0C&#13;&#10;lUql2k994IMHPHt0h9mJKbpbOwj09iQzIZDCzHDyM3RkJkai1wWSFB9HTno8xUY9ZbnJ9LWVM9rd&#13;&#10;QoEhSQGWwqwE8lJjlX2osiibXz67owDLP//mETUVzbg4J+Htn6ueQ4ErGwGLQA7JV5HwZgluFrii&#13;&#10;T2tRk5bTQ2b+AOm5fVquiEm18u1V1LXSopPaRJS+dn1MEEVWgSxKZZcqQdPN6jmMSRI1mdb0tQ5Z&#13;&#10;YioVZPELyGLh+DH+6es7zI108PDqIhW5WcSHRzDTXsl0ewXzXfncPNHOYl8JU635LPWWc3qwmsWe&#13;&#10;MgSyHGst4fxIGxdHO1jpq2BR1C8dRUy3ljNcU0hrTjo3zi/w6y+fMDc5TpCo38RGmNGhAIvAFals&#13;&#10;TpbWpBT5GSU/pkX9HKJQk7BgUbmkZTeTmV2hJjWjktj4amLja4iRVV9JXGIN+lR5nuUznyhhNMAi&#13;&#10;ihaxH0l+0DpY+R7Asp7LsgG6rMOQwrUME6lYFjVIUd+6ekNgi2kUhCntU/XNNY1jKk9FNRYpUCF5&#13;&#10;KhJGK7MBsqy9x4ldSPJQstfqjVUDzwbgoSCJgBLJOZHWtbUGoLyifgrKBykslQrlfpUvI3koMgKN&#13;&#10;1i1GAm9MFqMNgGVd0bKhEloBFtO+6rH/ZcCiVC3rMEZT1GwEK6bTLwFLr2pG+iHA8sr2rFYFWwSY&#13;&#10;iJpFgyumdQ22iOJpreZbQIycllWeQ5PK5n1zR/76p+a8s9MZs33RvG8WzH/7GzPc3CO4f+sK//6f&#13;&#10;/y8vPvuSOxcl5PYCV8+e49LJZc5Mj3J6fIgzE4MqzFbsQfN9HZzo71QjkEWqm2XkspNjAywM9jLf&#13;&#10;181CbxcnB/s50dvJ/EAn9y8u8+zORR5fO83Z6X56ygror69hrLWR6c5mFgfaODPezbmpXqVgOdbZ&#13;&#10;yGx3E0t9LZwcbOfCZP96c5CE2wpcEbWK2IJkLkz0cX68V0EWASxiEZIRZcqN4y8Bi0mpIsBFtpsu&#13;&#10;v7c4yoOlcQVW7i+OqZBZLWh2SKlYpB5Z2oAkxFbmvlh3pBp5bR4uDajclScnR3i0JEG0HQqQmODK&#13;&#10;7bkOHi50I8qVJysaYHm8OMAHCwN8sDjAw4U+Pljq5/GSdl5WpXZZ6lXrgxPdGmyZ7eS+Sb0iipfj&#13;&#10;PVyZ6uBUXwMne+o4P9LO5alOzo60cay9gZHmOoaaahlqqFOqkqy4FNJ0SSRHpxAVEEdsSAoRgRm4&#13;&#10;OkWx/4A3ZjvcMd/pxf69fuzZ7c32bW5s2+aG2V5P9lr6YWcXgLd7pAIrIX7xBPnEER6UoEYgiy40&#13;&#10;kWx9FuXZ+UrJ0lRYTk9VLf219bSXVzDZ3qBmuqOB5aE25nubGW+t51R/O1enBlhpbWQqO5++pGxW&#13;&#10;ior5qLteAZZHfY1cmR7n5LEZFqblOP+4sgYJYLH3DyauIBXfhFAcQ7zY6eDEuwftcAjzxdichHOE&#13;&#10;F1sO2fJXM6n5zGUUMJ+ez0JmISvGMjXLhlIFV84W1nGmvpsjdsGYHfDDxiMWS7swrI9GEx0n8up8&#13;&#10;dhzw5b097mw2d+ddczc273JVkOWdHc4aYNl8SDUHecYlscvRQ82be2zYtNcGl6QYvLJicYgOVfag&#13;&#10;TfuteGuHDe8dcOSgpxee0UEEJoYSoA/FPsgLp3A3rALsOeBuh22QHe6xdrjobPBOtiE43Q7v+MOE&#13;&#10;ZtqQWnaYrJoj5DTZEpNjrWCJR/hONu38O2Kz9BTVVmLhZItzpAUxueaU9RwhuWQ/hno7vGK24hmx&#13;&#10;C1uvLew69AZJBTZEZe3FUGONoc6WQJ0FltZmRKRbMDOlNfZINbKMQBYTYBG4MtgzyOjAKKMD4wwM&#13;&#10;t9DdU8dgfx8To8cZGzrGUP8kvd1jaky2IFllJPBWVC1yWgBLdWUztdWtaIClX+WvtDb3Mtg3wcLx&#13;&#10;JU4tn2JxfomEJAOvvb2Hd7Yd5K9/spMfvbabX7xlyRtv2/DG27b87BcH+fkb+3hnix3RMYlMDI5z&#13;&#10;bnGBL57d5MsNChaxB/3m4xt88dEtTi/M0dXeRUVFM8bcBjIN9RhzmwgJy6WwtEnBleKaHlKyJAQx&#13;&#10;n+CoAgVVYlOqidZXEJ9WS2RCGaG6ImKTCxRcCYrKJFqfiy4pj+jEPLyDC7B3z8TsQAR7bJNRUOVw&#13;&#10;3FqbkFiGYklOLeAPf/wDN+8+ws81GQubODz8c1X7gmp7Ccz/znnTdllFci1ZLQIdAkKLCAg0EBae&#13;&#10;q8CJgIqXU6VsJJL5YdqmIEt0jar49Y+oUuoTUZaIzceUzyIA5uX+NQqOBOk0JYsJdGjrGnQRAKIU&#13;&#10;Ktr1NFBigi+VSrmiXb4WABtZrbJLVF7IGmSRxhx1m1FVa/dXtwH8mEIpqwiOriMmq1/VEu+3jsHG&#13;&#10;OeUlWDFBFgVYcnDyNnwvQDFBDwEjJhCirXk4eRuVgsQEWKRtxwRSTPvK9TaqXr4NWDbuL/e18Xcn&#13;&#10;IMUEV0yPw6SKWb+eWIe8Xtal2nuk4RNYxB7LUAVYNm91oWviqqpiFiDnFVigrEzKHhRS8vL+ggqU&#13;&#10;HFwO3kvqZqhumaOha562ngs0dZ4mR/zUpf3oM5vxDysiOrGWmOQ6BVj2H4yitH2GhpXL1K9cpnN+&#13;&#10;VeWs9N15Sm7rDAbfODr7h8kvrsbNLYGvv/yaDz74nHPn73Hy9E3m5ld59tkvmZq+QGnpMHFyABZR&#13;&#10;ip9fLjpdBR0dx5icPIWbWy62tpns3aNn8+Zw3nozkIOWOp48eoK5mSNJibkUZOURk+BLQp4DAcn2&#13;&#10;GmCxPcABBw2w7LXdy5bdW+nva+Q3n1zn15/eVRXLT29f5P7qCvcunWVxeJgry4tKVZBodCNE70BM&#13;&#10;qgO6JBv0WfYkZB5Gn3WI+AxLYtMOEJpoiU+UM8HRQeQUFXLl2kW+/PSxylwx5bCYVCwmwKIgy6Mb&#13;&#10;PHt4ncysunXAIlkq+oxGTcpv0Cwr6tvWTFGtrFlY1qCLVBFn5PervBDZJyFVGrIkFFpTwiSkNimV&#13;&#10;gC5RskoaCIuqJC6mRgEWd7ckXJyjuHPzDl8+e0Rfcw0np4dJiA0gPSWAmuJYptuymWnPUoBlsTuH&#13;&#10;Y+p0NlGhnsREh3Lh7BkuXbxEc3s2xXnZCrDoMu1obcvl8e2LdNTVcur4EEH+kbi5BOFw2Bc7Sx/s&#13;&#10;D/oQFhCOLjxSjb9fCjHR2aQl56OPzyE+NofU5EKS9PmkpxaRmlRIUX4VJYVNlJe0UV7cRm/HKEO9&#13;&#10;E9RWdhEZXUKsvl4BlqT0NgVZJNhTAywNZOU1U1E2oKZ0A2CRAxzJP8iVlo61HIREYzspRpGXS/1z&#13;&#10;AymZktsg1oBOElKaCAoz4h+UxuT4NL//1UdcOHmCy6cXqS0qwsPFDR8vd6LDg0hNimFypJuPHwnE&#13;&#10;+0ABlt99+Zxff/YRv37xEb/8+LGarzYAlv7+bo46O2JtZ018ZBA5qbEYU2IwZISSnRFEeoo/qfHu&#13;&#10;JMe6KCVLoSGKwqxISrIj6alKpKsyifbSBJrzIqjODKY+L5JCQzj6WC8iQ5zXAcvvv3xMW30b/n5p&#13;&#10;iMJDVCRiy5ID0JT0NqLj6wjVVSrlTmhoClmpGdy9vkBqWrm6TNQLMRKEmiTqnnpVZ62UDKIW1Neq&#13;&#10;keDZWF0GD24u01wvr0OtjWYjZBHQ8grskAa6+CZcPVMZ6u/j2PgIwcEGoqV6fq3lJi1jJQAAIABJ&#13;&#10;REFURlZlk0tuUE1zkl0k+TFi2/X2SyIm3si1q8uE6+T/XiEh0eXq70GgjAmwyGN9CVjqiIor4Ki7&#13;&#10;nlMnT1BYUKsBluDcVxQsgWESlFuAf2gxQRHluPka8Q3M4MMH9/jk8T0GOtqpLCrGz8Od9LgAirMi&#13;&#10;yEiKJjkhhjhdOMU5qdSXZdPTUkpva6kCLMOdjVQVZ1NRmEV5XgqFGfEYEnVUFubxy08e8O//+Dn/&#13;&#10;+vcfkpVWrhQsPn65WuZJXJ0CLPJzmKCHvD5N7VgCWCRnRBq2JFNIMp0kHDsmSXtfiVcK29pXbUJp&#13;&#10;8rwKWKtbhysCWkxhunI/EsItI5DFpGBRgCW5SQvUllDttWBt9RqKLOP0mQv841e3WJF8gvOzNFUU&#13;&#10;kJmip6smn5GmIvprDJybaOLiZBOn+srXpoILI3XMCkhpKWG5u45TfRUKsIiFaLotn8lmASxFtOSk&#13;&#10;cffKSaVgWZybxclJh6trPF6+yUTqsgmLMhARXYAuphxdTBmxCVXo9LUK6MlrUeCKQJis3DYKixsw&#13;&#10;5tWQbaymIL+JvDyZBgzGGioq2qiq6SG/dHDdMqXltLSTnNmh7ESZRgEYLxUsclrsNClrVkWxK8r5&#13;&#10;lxabAWVLEkAgoMIgrUO5HWoV1Ybp4H2juiW/tF+1DtU0janWIbmesvVIlooJQnwLsGjA5aWaRe5D&#13;&#10;3Y9ksYgaRKxAa9eVnBWVl5InKhZpNxqiuGKEkqpRNQUlg5RXDVNZM0JBab8KsFU1zIV92ulCDbpI&#13;&#10;w4/kuphuV63yM66pXTZeJuDnlf1MP8cPrH9JwSJV0Uqdk9OplCkmmKIUKmIH2mgJEliSIe952ogy&#13;&#10;JSldWoIaVeaKSdUi1zHtYzr9bcCy77Av/8fP97Jpmwtm+yLZvM2X//G3OznqFMLnzx7wL//xf/Pk&#13;&#10;0TNunV/lzuoVHly7yY1z5zg3O8G5Y+Mql+Tc1LCCKAJXlga7lIpFlCsmwCLqFqVwGeplebCPU0MD&#13;&#10;ak6PDyIBudNdzcz2NDPT3UBfVT5DtaVK5bI40MHZsV7OjfUyVl/JWEMVs93NnOhr47xAk4lezkq9&#13;&#10;70Qf5yb7lIpFlCwmO9DFiX4FW86Odiu4cnVGgyaiShHAIgoVk3pFYMq12QGuykjl75otSC6/vRaC&#13;&#10;e29hlMvTkuvSzaXpHq7O9iENRHeVekVqmLUslVvH+7grtclLmrLFpCZ5uND/ir1nff/ZDgVKPlge&#13;&#10;4IOVAWQVFYuAlA9PDvDRyQGenR7go7URpcvj5T6erNmMBLaYFDFiO3q0JPXM3dw81sn5sVZO9tSr&#13;&#10;96KVgTYWepqYaathtKmGwYYa+uqq6a2ppTqniLSYFPTRaUSH6gnyisbbTYerczS2tsGqeMVshxNm&#13;&#10;O5zZucudXbs9FXDZYebOtt3aSOW3o32wAiv+XjH4uOvwcY/G30uHj2ekUrlEByWRk2igLDOP0qw8&#13;&#10;6vJLaCmpoNxQQFVuAVU5BTQWldBVVUlnVSVFmfl0llUy29HKSkUVE5m5NIUmMpJi4FJNFfe76nnQ&#13;&#10;28TK+ARTk3PMTc6qdXJiDhkLZ0+8EsI56OOGmaM9W+3sOBzkTmheGEHpvuy0tmLL/v381XxavoIr&#13;&#10;AlhOZBQoyLKYVYTMskFgSwWny1tw9dQTEV9EfGohrgHZ7LcJxcEjCe8QI4ePxpCcUcLxyQW27/dm&#13;&#10;u4UXb2xz5K1tjry5w5HXNlvxNz/fxX//8U4OuYayx82L18wOsmmfNe4pMfjnxOOSFMkuV1de33qY&#13;&#10;19+3ZtNOO2wD/PDXhxKVpSMqKwYvfTAR+YE4hR9lt5MNVl52JFf6klzpTXCuE9EFLgSl2ZFU6UlR&#13;&#10;tzt5LQ7EFdoQmWVLUKIFYYlubD+wF0d/J8JTo0jIicEuwAPP2IMY6g5S0eNOTqMDunwLkioOoTMc&#13;&#10;xtrTDBtvczLK7UgrPUxenT0egfvYtHUTkyPzTI/PM3dsXtUiz0zOMDU2pcJuxwbGGOoZUjPSP6Zs&#13;&#10;QGIFGukfZ3xkVqlXhgemkDonASzSGmSyBpngigm8yCpKFVGwNNR10FjfpfbXqqDGmD02r+CKCbDE&#13;&#10;xGeyxcyan72+n7/96V7e3OLA++Ze2LvEctA6hH2Wfry9xUoBltTMNBaPzXNhZYnPn93kiw2A5auP&#13;&#10;rvH5k1WOjY+SnV2Mi7uOwIBkPDwSOGQVipNTPGGRuZSUNuIVmEhQRC6hunL1bZm/krKX4x4WhVdk&#13;&#10;GH7REQTGxODimYhbgB5rlzCsncOwdgnGyjGAfTa+mB/xViNwZZ9DOntsk1QOy3pl8+E4dBE6fv/H&#13;&#10;P/D46cf4uOixtE9UeRjyAU9Ai4zkY4iKZePB+cbT/mElCkjIh0QBLEFBRq32d02tIqGqAjBeTqVS&#13;&#10;kIg6RVObVBEogajimxcbkE5CWzUFiwmwKFAiyhVRsMg+G5QkGgxZ276mUFEQRQDJuhdfAldNwKRW&#13;&#10;u53ISgUG5HGJP1/bVywDAljW7ktuL+ZV6CPKlaAoae2pJzZrQAGgHeb+WNknfBew+Ei2yRosCSpe&#13;&#10;hygCMGQEiJgghwmaqP19chVgkcvdAgqVokT2+959N8AZ0+2Zbt8ESlwCcnELfPk7FAuQABaBM98H&#13;&#10;ZeR66r7k8Qss8szEySsTe49UZRfabxnOf/kv29iyzY2eYzeITe/GN7RE5cJIrorkxYiCxfQ6Efgi&#13;&#10;fvvUnF4FWKpa5qhsmqWqbp6aphPUd85T13GcgqoRSuvHqWyepqBymH0HIjAzDyK/YYL2C3dpkRDb&#13;&#10;6TO0XLiLAiztxykITyUtowB39xgy0prx8SvBzjEHH78yMrO76Olf4v7jT5k+dpGpqQssLV1nZfky&#13;&#10;Fy/e4vKlO3zwwTNevPiS69efcPvOMzULy9cYmzzLwMA0Tz64x+GDbuRkldBYUklkjDfpJdbKznjE&#13;&#10;/TB7rQ9yyMkaGzcbdlnu5f1d5tTX1fK7F7f45rO7fPPVp3x8/zI3Th/nzsXTnBgcZGViQgGW6HQn&#13;&#10;wpMcSTZ4kJHvgqHUlYSswyQZrUnMPkR2qR3GalsiU7yJS/GlpCyDpZUJvvzsQz7/+InWIrSmXhHY&#13;&#10;8uLZE148+5BPPnzCR0+e8OzJA4pKOghWrSj5KrxW1CvJIvNfU6oIPHnFvpIlSpYOFc6aVdCnLEMJ&#13;&#10;qS3q21mxtsQkiuKiSU1wZDm+ARLuWYCTq1TS6rC3i8PWJhJ7uzAGeif4+68+ob+1nisnj1Ocn6gU&#13;&#10;LA3lCUy1G5luN6iZ7ynkWFcBxrRIXJysycrKRAI+L188y/hgM+11JaQYvUgxelBTlb4OWD68vcSj&#13;&#10;G/M8uDbHzdVTXL94Vs3tKye4c21ezd1r85w/Ocbje4s8vH2C21fneXjrDE8fXuDjxxe5fvkUq2eX&#13;&#10;uLa6yo3L19Tcu3GLB7dus3h8hYREqa0WBYv2LXxSeovKWcjMbyYzv4UMY4OCKyVFPSqLJadwUDVq&#13;&#10;GIrbMRS3YihuU9/8imw/K7+XzFwJsZTAQ2mgaFehuXLwmpLZriCLBKMW5Nfx268kjPYuV1ZOMNXT&#13;&#10;RbBPAF5OblTm5HHzwml+8+Jl/fJXzx/xxdMHar569gFff/xEzVefPuXzT5+yuDCHX4Avnj4eJKXo&#13;&#10;MWREYUgLITM5iES9D/HxXsTHeaILs0UXZkNOqj/tjZmU5seQmxlOS30GqUlBpCcF01CqJyPRn7qS&#13;&#10;eMqLYojVeRDga7cOWP78h+f0tPXi45eh/v5FSWI6YBbwIFZBea+VnJWgkFzSUkq4fe0UOQat2Ule&#13;&#10;j3LALrBDHWAnNqkDfTmgN2XjSFVvdGQWty7N09nS8gpgkYP1uJRWNa/Ajo2Apa+PmYnR7wUs0gQj&#13;&#10;YEdAogAWsbEES+B8aBZx+gLu3jhJclKxgpYCX0zKCtnXBCW+D7AsLs5RVlqvAItfcM46YJGQW/ly&#13;&#10;Qt4r5f/uUY8MbJyScHRN4NGd21w+f5basjLqysvx9/AgNdaf4uwIMpMiFVyJCAugIDuZ1iojo721&#13;&#10;TA41qOlqKqexooCGinxqijMpzk5QCpb2uiq++eIxf/7Tl/z7H56SkVKmAIu3j3E990TAlPwsosIQ&#13;&#10;6KFyQ3K6lU0ozSAH/a1rrTlaO5CENguMzS4eJClLGrKqiEmq0SaxWkGVkNhKZbeLFAWLgBaxZa2p&#13;&#10;fhRUE+WMNAcJoJLtSS9rm031zbJKG5HA3lBdFSeWLvCnP/2Oyd4mHl1boqm8gNyMZPJzk5nqKmOp&#13;&#10;K4dLEzVcmapF1Fen+go4N1jCxZEKzg2VstSVz0pPAeeHyzk1UKlyWkTpIoBlpqOGwZoiblxY5I+/&#13;&#10;/4I7Ny5RVd5IQ02bArKNtU10tbQzNjCsMvs62wbo6xpgqLef7vYeerqGmJ6eZ3ziuKocnZo6Tv/w&#13;&#10;LKNjU6zMT3Lh5DHOLs+xfGKZ00snGR6Zo7xmbB2wyN+BaZIz5IC+W2W3mJQsYlcUG420komlRsCF&#13;&#10;aZtkkmTk9H8HsGTnS/CtBicMhd1aC4+CLZqS5VXAMrCeR6KUJCYg8b8BLMZCsfh0KKghWSjrypOi&#13;&#10;XqWgMeWsyOM1wZP84gEFW4rKh1WDUXn1MMaCtRahgj5tv4I+BMAUqPBdea/tRn4Gta79TCbQshGo&#13;&#10;GAtfAp6N23/o9F8CLAJXTFBl47oRpAgcSctsXR85L1BlY4itCbQoZcuaakVBljUgI9eR5iETBHt3&#13;&#10;h62KJvjxGwfZsTcMaRL66WtW7Lf0VmrF//lv/8kHD55y+eQlbq7e4NbFa1w7dZqLc2NcnBnl2olx&#13;&#10;FTZ7SqxAEnQ73M2Z0V4FWdZtQsM96jK5XKxBJ3q6WB4Q6NLDqYl+zkwOsDjYzvHeJs4dG+TC9OC6&#13;&#10;pef0cBcjtRUMVJYy1VLL8Z4WVgY7Vc7KhUkNsohN6Ox4N6uSrTLbz6XpXs6NdnN+rEcLup3o4+rs&#13;&#10;MDfmNagiKhYBKQJVZBXgIqG3l9ZCcJXKZe1ygS6SvSI2oaszPZwd7eT0cIeCLNIkJIBF5rbYcWY7&#13;&#10;uDnXs57ZclMyW2a1emSx71ydaObqVAsPFnsVOHl2ZpiHi9r1JLD2o7PDfLI6xscXRvj4/CDPz8kM&#13;&#10;8PzMAM9PayOtQx8s9fBwsU9Zkm7NmNQw3Sow98mKAJZurk+2cHawiZXeBpa6alnqrmext5nZ9lom&#13;&#10;myoYaaigv66S3roqOiqrKMnMJS02jYTodMIC4wj0jcbbQ4e7axSHjwSwd583e/Z6sdPMhR273THb&#13;&#10;58WOPZ5s3+2xDlh2mntx6FAALkcjcLALxepwIDY2gRyx9sfigC979/lhbxNBVGASqTEZJEclkxKd&#13;&#10;TH6qgZxkI8kxGcSEpRIfmUFqQg5JsQYiQ1IpTMmno6CMHn0WVf6x5LuEM5JqZKGwhNXyKg7YebPb&#13;&#10;xp1NFo68u9eZ181s+MWOI7y21ZY3d1uz1d6WrfZ27Dhqj32kN96pQQQZQ9nteAQLl6NY+bhqgOXE&#13;&#10;OlwpUoBFYIvMYlYxp/Kqud7QTWRIBvEJxWSmlGPjEcr2A57ssw5XUlJ9RgnG/HrOLJ4kJ7+KUF06&#13;&#10;r2914vX3ndi0w4kf/WInb8kDe8+S7fvc+cnbB/jJe/vZedSVoIJEXBKCsfBy551Ddvx0xwHMDrhj&#13;&#10;7uiOY2QorrpQ4vISiC1MIKo8Af+cKCx9ndh91EapWCJzPCnsCiGxwpv0WndCDXZEFzqSWu1JZYeO&#13;&#10;xEIPwhLcCdE74x8TwCHnIzgFHCVUH0JWaSIlOXmkZhtJyc+grMsVY4MtGTVWpFcfJLP2EClV9jj4&#13;&#10;78E9zAr3UAsySgM44rKLE3OnOTF7mtmpZWYmF5gYmVK5K9IkZMpeEeXKUM/IBriiARapTx4bmlFw&#13;&#10;RYMk40imiskaJLBlI1wRJUtTXRv1NZp6RbJX+nrG1fUlYGduZpGTSycVZOnvG8b2aACbd1jz09et&#13;&#10;+MXbtsxNzHHUQ4+TZyJOHnpcvBLYZeHCu+/ZExuepv7J9nd28MGtC3zy6Jqaj+5d4tmDywwOt7J5&#13;&#10;+yHsXcJITs5janSIxuYuuvvGmZpdYGhiltScKtw8YgkMyVMf4gKCc/EPMhAYkot/cDZuXnE4OEfg&#13;&#10;4hHDEdsgLCy92Gvlxe5Dnuy1jmOHRSjb9gayfa8/ZhbB7LSIZLe1nr32qeyz2wBZDmt2oT/96584&#13;&#10;t3oTd8doBVhcvQ24ehlQq7dBfegzwZZvrwJeBLCIisU/pFA9Rgnw8wopUcoUk4JEAMZLwCI2HA2y&#13;&#10;KHVKxAbFiAIoAjVMeSe1a3YdEwCRdW3/dSiitdUoqLIOWORD/Lf2W1e3aJcFrEEfWddBjOS5RIl/&#13;&#10;X2BMDUGxtesjyhrN9iRrPeH6VuKy+nH1NvL6G7YccdBrMMJkEzLBFQEgAkw2gBCBFwI2Nm5Tp2U/&#13;&#10;uZ4aCaDVQMgrYMUv77vXW7st023K/u4+krPyct91+OKvWYCUDWjterK/CcrIdhkNzmhwyMkzSwGW&#13;&#10;o14ZePjlYmsfp0Jut2x1p3/2Fkk5g/iHS+tHwbqlSQJ5xUqm2ck0i5BIyUtFwdI6R3H1NEVVE5TU&#13;&#10;TlPZPL82x5WyRdQtAlk8/IwKsKSX9in1StPp63TMr9J74yMG7j2noGeBbdv8iZFw5dAizMwT2Px+&#13;&#10;9MvZHMqB/fHMnbhMTGwtu3ZGYWmZyMGDadjbG/DxLaS+YZwbNx9S3zBDWdko1dUTlJQO0tI+y8Li&#13;&#10;GT59/oTS7AKa6pppLaslPs2POIM1YWnWOAYcwtLhMA5ejti622NmoQGWyooKfvvZA77++BG/fvGU&#13;&#10;Z3dXuX12gburZ5jt7eXk5ARPnzwgJN4BfbYzba16yqsCSTLakJJrR1qeI8m5h8kot8RQY0V4ihX+&#13;&#10;4VaEh9kzPFzPly8+VAfOz6WeeQ2waDahB3z64X0+enCHp48f8Oz5c3oHZwkJL1TvJcoipK8k1diJ&#13;&#10;KFRMH+A3AhYJq5QR2498wJNVLEG6uBr1TapkBcSlNCDKFamydXJMVGNrHYPFviA1By2DsLUJoayk&#13;&#10;mT/+/dcszU1xduk4/e2l9NSnMdCUyVh7LmNtuUyLzbO1lMFmIzHhHpjvsyAzM4u7169x68YNTk3N&#13;&#10;c6y/mdz8MFKM7uSVRPDxo2uMdLSyujJOnsFAenIaen0mMbEZxMSmk5ySr9R5KakFGIzlJKcUEBWd&#13;&#10;TXZmNpGRqYREFBKXUEpwRCnhUkOuqyIqppLomIr10cVWIKNPrSAxXZuklEoSkqRRqZHsfO2AMztf&#13;&#10;clcGNwTdatagnOJ+jMU9GIu61PMo0nwBKXIwtLFdSB0c5feSZughIaVZwbCAwCwe3LrMP/7mKTdO&#13;&#10;neDyiRlyU9Norqjk8Y0r/O7Fc3735auA5fOP7iPz1bNHCq786uMP+eVnzzgxf4zI6HACgwPIyEzF&#13;&#10;YMyktcFIVYleARZjRrAGWdYAS3SoNZmJXrQ1ZFJoFBATSkWJnmR9IBnJwbRVpZCVFEBtcRy52aHE&#13;&#10;RK8BlvPTKoNFAEtvuwZYBKzKwbocpJsgS3hsjVYJHFtNSGgeqQqwnCTX+BKwaJW+0uSk1YjLgb6A&#13;&#10;E5VXk1BDWHS5BlhWj9PZIuHwRUTEi6pT1BeNCBAUm4VAGYEdYtWISmgkVFeDT1Aeg31DnF05QXhE&#13;&#10;vnp8kguiJkWUFC3oU6WGXLJxNNtPZFwtwWHZRMXk8OD2KTLTtHrlHwIs8rNqsKBhXcEyd3yG2upm&#13;&#10;BVh8g4wKsESIAiZa7LXS/FegvsxwX6vrdnJP5MaVy1w6f5aKomIqi0sJCQgiIzmCAmMchnQd6Ylh&#13;&#10;JET7E+zjSnSQF2W5iTRV5dBQYaC7qYLmqiIFWGpLsinJTiA/LY7Oxkp+9eKRAix//qfnFObWKMDi&#13;&#10;6ZW1DlhE/SOP3/T8y/uE2IQk4Nl0gCx5TfJc61IaVaNYanYH+sx20oy9pCoVXDtxSc1E6uSLjjIC&#13;&#10;IkrViAplHZisPb/yO5L7VLYuyW6LEwhTr0bycQRihcfVImHEJlWSALqBkRMKsMyO9HF3dZ6OmhIM&#13;&#10;SfHokyKZ663g/Eg5V6bruTHTwNnBIs5LVXN/Iauj5ZwfKmGhI5vFzmyuTpZyfqSasSYjQ/UGBVhO&#13;&#10;9DYy0VbLvWvn+NPvv+TWtSt0tPTSWNtBXXUz9dUNtDW2Ul7SQHVFO3nGOvLy68nJraWwqJ7UjFIy&#13;&#10;DeXqM3yWoY70zCZ0KlemgcS0JrKMrWQaW4lLrEWXUKmsc9IwpM1LuGJ6j5bnPz1b8kg0FYsoV5IM&#13;&#10;nQqwCFgRm5CsJhVLSna7FsK9ll2iwIEoSr49BVJX3KcsjAIrcoq6qawfJlfev/J7VTuOsvTkC+iQ&#13;&#10;bdIU9GrgrkH2Ewuk3E5RH1l5neuAZR3OSLBsyYB6/xMAJCG2oggRhYzkp2RK5kpuNxXVI6rNSABL&#13;&#10;rihXNgCWorJhpXQRhYoJrKyvomrZaCVaA0ICYX4Ipnzf9h8CLKIEkjDbjWDFdHojYFFwZUPWiuSx&#13;&#10;fBuwmGDLdwDLBquQ5LeYAMtmMzsFWH7yphWvv2/Lrv3hvLnJie1mXty9dYV//fP/wxdf/Jorp65w&#13;&#10;88J1rp48xeUTc6xKdbEEx86NsnpsmHPjfZwa6eHMmKhKelke6lJWIYEscl7AiwAWsQVNtDYw1lzH&#13;&#10;8Z52te3ceK/KUTk/0c/5yUE1FyY16HF6pJv5nhaOdzVzvLuF+d5Wzoz2sDzYgShTLs0Mqjk/JRXR&#13;&#10;/QqwXJ7uYXWqh3OjXcoadHV2hGtzo1w61sfqVC+Xp/u5OT/KtVkJve3n0lqrkIAVAS1XRAWzpmC5&#13;&#10;NtPPLclgWRhRipWLk11cPtajLES3FwYxjcpume9TihiTvUgAzo25fu7M9nBrppPLk83cnu/j0ckx&#13;&#10;Pr0wwafnRxVguXu8m4/ODPPi6jhf3Zjk13cm+OWNUT6/MsyLy0N8tjrAp+cFsPQqK5GE4t481sG1&#13;&#10;iRaujjerGuY7c13cF3vSvLQGtXF5pJGT/U0s9TSw0FmjlCsvAUslw/UV9NVW0FVXQVtNGZU5OeSk&#13;&#10;5JAcl01MRAoRwQkE+sXh7anD3j6cg4eCsTgQwM5drry/y5Wt5m5qRL0ip9/b6cL2XR7s3uOn9tu9&#13;&#10;34/3dnuzY4835nu8MTP3Yudubyz3B3PULpLwgESig/WEB+iJCEohOjiTYL9knI9G4nI0kmD/JEIC&#13;&#10;kogMTcWYlEdtWgGZ4RmkOEWSbRPEm9uPsmWvC2/vdeAdC0fe3OvAa2Z2vL37MJv3HOLvttnx8/eO&#13;&#10;8PrOQxwOdsc/O4QAQwj+2RF4JIey28lRAZdAox735Cj+6mR6PiczCljOLkGzBZWylF2yNqWcKajl&#13;&#10;cnU7tekVeHrpMT8SjI1bAuaHgjCTD6XOMUTE5WPIq+PG+VO0tHajT83h9R1easQ2tNfRh6jSGsxd&#13;&#10;3Hlt80F++qYl75jbs93ahdBCPdbBXryxcz8/376fNy2O4BwdjVWAD176GFxiIjgS5INPegThpfFE&#13;&#10;ViSw39+V/Z52WLja4hxxlNAsV+KKPciqP0pkvh3JVZ4klLmqgFsbVzecwx04GmqHT5wL7qHO+ES7&#13;&#10;ExYfQlJmIl7unuzYZ63UK6WdrmRWH8HYeJjs+kNkVB8kv82aqFwr3EJsmRvuZG5yguWFcwquHD92&#13;&#10;krnpFWX3EauP2IDW4crgGAM9I+qbgsGeUcYGJpgYnGRiaJLJkRl1HQnGMSlYNlYzvwJYukbpbuun&#13;&#10;qaaJ+soG2pp6lHpFMlvkugJYJidPcHxumeWFFVpaujls54OdUxCb3rNhy1Z7Wpt6sLDy58DhQPYf&#13;&#10;DsLKLoAde5x4Z4s9USEpTI9MM9DZyZcf3Xp1nt6iqrKD19+1IDQ0mg/vX+P8yhxVxVVUFteQm1lI&#13;&#10;Xl4lbp46bB1CcfWIVyqXoy4RODiF4uAUjK29P1aHPbE65M4Ra08srVzZtceeHbsdkCCs93Y68PZW&#13;&#10;K95+34K33rXgp5ss2L43iD1WkeyxS8biaKZSswhwEcvQzoPh/Onf/pkr1x/g5hCFZIkouOK5Blm8&#13;&#10;DLj5GHH3z9E+/Pm9ugpwkRBCASx+IdpBnAAhr+B8vKUaeAO8MAGNl6BFq++V8+uAQ8CGKFRiGtSI&#13;&#10;ymX9so1A5TunK9fsPJKxIq0/9drtbNxvTR2jwMkG9Yrc//rjXNtHAyzV63BFQEtInITt1in1Smhs&#13;&#10;I/GGAXSJzezY6cOPf3IAe+dkDaQo9YnWyvMdgLKmWNkIN7R9TCBkDWiIasTbqACLSYXyfbf17W0C&#13;&#10;UdxFfeRrUOu3L//OeQVysnHyNSDZLK5+eevBufIYNfWNKFg0wCIqFr+gYo66JCrA8u57zoyeuIex&#13;&#10;bEJls3iI7chfwnGleapMhR1LI4R8EM/OHyKvZJyyGk29UlZ3jKLqSYprpiitn9Gm7hil9RNqSurG&#13;&#10;iU6q0RQsjRPULa3SeOoqjaeuqZDbjksPKB5YYdtWP262dnPn+hMOWCWz5f2oVwCL1UE984tXCY+o&#13;&#10;YPO7QWx+N5TNm2PUbNkWow6WB8dOctiumL0HcjHbnc42s0S2boslNNTA4wd38fOI5P7tG7SWtxCT&#13;&#10;4URIijVByda4hB7gkIsl1q627Lc7hLnVAbbv3UtVZQG/en5NAZavP/mAj25fUAoWASwLw0PKIvTk&#13;&#10;0V3iohzRpR4gq8BZKVeC43aRkG5DpihajK5klh8kJe8IkemWROiPok/wpq2tiE+eP+Srzz9mI2DR&#13;&#10;7EIaYHn68C5PJb/h+TMGR0+8AlgkCNtYOryWm2AKZOxcV7FsBCzywVvqV4MiSnD3SCIoJI84CZ2M&#13;&#10;k4DpSgJCivF0z1Dj6pyC89EkdbBmbxeN9ZEgIiOyeProPneunmfh2DgjfbVUFOhoLNfTUBjLmbPX&#13;&#10;aa7MoKc+m6r8WAJ9j/L25p0IoBIFy8OHj1iYnmZ2sJXOhnIKi2IYHmhVNsvZwR5WZgdxdZEQNy8O&#13;&#10;2fjh6BKJu1e8qjv2CcxV+Sr+wfn4i/0ipECDwYGJ6oBcbCshkeUKsghoidTJwW4pYTppnilFAkoj&#13;&#10;4ypVLlZicgUy+qRKdPp6BQvSsqV+VQ4UOsgSaboCLVqTh2SvfDeroP8VuGLVeWqiAAAgAElEQVSC&#13;&#10;LLJmSjZBUb86sI/SFeMfkEltdQd/+u0zvnpynVun57myPMM3Lx7xu8+f8rvPn/G7r0SpckfNVx/f&#13;&#10;44vnD9VIBbPYhmS9fu4kBVmZJOqiycvWk2eIpb46i5ZGA3VVaZSX6KkqSyTXEEV6agiZaaJo8UYf&#13;&#10;701OXhyJSSEk6AOJj/VBF+VJUU6UUrDkpYdSVRhLeaGOuBhPpWC5cX7qFcDi65+p4KrkochBogmw&#13;&#10;xIkKQZqT4msICcsjNVkULAJYJI+iTu0rChapEJfWGYEzGwGLtEEFR5YRFpbFlTNz9He2rwMWk+pE&#13;&#10;4IAoUZQaYs2qodOLeqZa1Tb3941wbfU0kdGFGmBJayZWbCxpLevQUS+5CZltSlUUlVBLcLiB8CgD&#13;&#10;H9w7T052NeFRpUTHV6NLEnhTT3SiprpQIa4pTeqxy+nAyEK8gnJYWp6hpaYaZ+ck3NzT1wLkC7XW&#13;&#10;rYhyFb4sMNozME9NcHge58+d4puvHzHc18Nwbw/RkTEkJYSRrA8nNTGMgmwduaJGSg3HkBpBUpQ/&#13;&#10;abFhZCdF0dVQroJuz526RX2ZkfK8ZIoNifS3VfHbL+7zx2+e8Lsv7lKcX4+Hu+QTGRXkUHBFAJHA&#13;&#10;qUTJfNPsO1m5okYYROxxKYZuLSdFL4HZYnmQqtlWBalSDQIQe7XfueTpRFYQKJbMsGK8AvIVZAmK&#13;&#10;LidQ2cekrUn+zrTA26BIsRuXq7/T4Ggt5FjgjGTSCISSL3GkyScorIjA0Hyam/rV30hfWwsf3bzA&#13;&#10;8sQgeckJtJVnc2pUQmtLWZ2s4+p0LWcGCjndX6BAy/XpWi4Ma4Blvi2T1bFizgxVIe1CGmCpYLK5&#13;&#10;gs6yIk7PH+cff/M5xyaXcHBKwcMri8joYsIi8gmLyCUiqoio6FKiZFuUBP0XqPEMSEGXkEt8Uj4x&#13;&#10;+qp125i8lkWBI38Tpte1Ul0pmPiy4tnUSJQo1hKxnmR3k27oVo1C0iqUnN1J0toIpBX4kbHBJqTe&#13;&#10;l3I3BMyqxrNvgREBJWvNPHIwrylcuqioGyZbWW56VbCr3HbO94GVvF4FcQTsCBwROCHQRMJgVXaJ&#13;&#10;ybKjslekTUmDM/I4BagIXFEApaSfdGOnAqMl5YNUVA9TUjGIKFpkyqrH1chpafwxQRWTIkfOZ+V0&#13;&#10;qkDd7JyuV0CLsUhT6my0DX0fWJFtoraRx2TKXfn2+kOAxRRqK+v3htiqsOJXa5gFsghgkf1FsWIa&#13;&#10;lcGS0aJCbiW3q6BsEFunaP7b/2nGj35hyXvmdpgfjORnf2eHxYFA7t++qjJYvvzqN1w/d51rZy5w&#13;&#10;aWGei1KHO6cBFmnyuTg5oGw6AlI2zvJwFydHxebTowDM6dEeVgZ711QsnZwc7uH0aC8CWDS4MsD5&#13;&#10;yQHOTWirqlue7FfgZnGgi4X+DpYGOlSmiuSuXJ4d4ubiBNcWRlX4rQTgrs70c2Wml2uzfVyZ6V/P&#13;&#10;YVmd6md1ulfNpWP9XJkdZnV6gIuybaZfqV9Wj/UrAHNJIMwxsQr1c2W6j1uLI9xZHuPm4gjX5/q5&#13;&#10;eXxAC7xdHub+2ghgubs0tN5KtBGyyHVuzHRyfaaDOwuDPDo5ytOzYzw/N87jlQEerwzy2dVxvrw9&#13;&#10;ya/uTPLb+5P8+vY4X14bUZDl8ytDfLE6wLNTvdyf05Qwl8ebuDTSqOb6ZKuqb7433821iWYFV84P&#13;&#10;NrIizUt9zSz1NbMs9qDeVua6mhTcHWmsVIClvaactupSqvNyMKTkkZGUR5o+R0GWQN84Zcc+fCSE&#13;&#10;/QJXJHdll7sCLAJZNs4WM2dktu50U1DFbJ8vW3Z78Z65l4IrOwS27PZh155ADh+OwMc7HienKOzs&#13;&#10;QjjqGM5Rh3B8POLx8dTG1ysed9doQoNSiInIIjUsHZ1DJO/sclcg8L0j9rxvI2OHhbMr7+6z5cfv&#13;&#10;WPKzzZa89v4h3tplw2vvW/GL7YdwiPYguT4OfU0MtmG+bDtiy+s7LNhkacm2ozbsdLXlr06l5yOz&#13;&#10;sgGwmECLrGIRulrbyZXGXjydIti0ww1L61B2Hw7D3CqEQ47hBEZmk1vYwM0Lp6hv6kKflstbO73Z&#13;&#10;In6qAwGqwjkkL5qwnFjC4iPZvs8aZ9943MMT2OfkzTYbR3a7u/F3Oyx5a6eVCpAJiknGNSYSqwBf&#13;&#10;Dnh4qXpmr7RwAnKjORLhzdFYX/xTvbALcuGIvxNHdfaEpR8mqcKZuCIPfPUuWNq7EJDmiWecC05h&#13;&#10;tnjEOOAaaY9zsCNOPk7ssXHC3EayXtzXAUuM0YLYvD0kl2rVzMamwwQnbcc7wonZ8X6VRXJ2+STL&#13;&#10;J86yOH+WuZklxoaPMdg3yWD/xDpkGewdoUvCatsG6O0cZkzgi8zQBOOjs0yOzTM6PM1A37gKqZUE&#13;&#10;Ys0q9DJ/RdqBetr76WruUoBFfOLdrT30dY0ouLIRsMzMLHFifpn8wkr2HHTF/IAzm949xPzUPD/7&#13;&#10;2W5+/tpe3nj7MG9stuGd9+14a4st777vSHJMNlPDUwx1dakqxFcgy9NbzEwcU4AlMjKeBzcvUlOc&#13;&#10;Q1RINFEhsdqEx+Pi4o+DgzcODp64uvtx1MkLB0d3NY6OHtjbuWNpdZT9lo5YHHBg524btpvbssXM&#13;&#10;nne32/P2+1a8tdmC1zdZ8NO3LPjxpv1sNfdj7+Fo9tqnKcgidiFpFjI/FMWf/vxnPvrkhQZYrCNw&#13;&#10;8czG2S1LrQJbRLb8lwCLr1RLioJFPviE5uMbkIV3SKEKO/ULL1fwQhQs3wYssk2sQa8AFgEiojRZ&#13;&#10;AywKtmyEJD9wWll8TAoVBVgaNOCy0SZkAiwbtm18TKKqUXBGgnfVbcnj0FQs0oAUGt+gmpCCouXb&#13;&#10;tEYksFX8+2++ZcfPXrPGwT0DF1GXrKlPvgMzNsAVN7HnfFvB8op6RVOxbFSgfN/tbdzm4iuKFU0p&#13;&#10;I9d75bqvKGhMMCcfJ+8cHL0yOOqTgZNvJs6+OUgbkLIIyeOT65kyWLwycfbOwkdCTN2S+Zu/2c2m&#13;&#10;dx0ZO3GPjMLhdcAij0lqocWSJTJlCQWVMRQMU1QxTUX9PDVtx6lqnqWsYY7S+lkFWgS2FFSOY5AP&#13;&#10;UCX9GEsHVBaLmXkwBY2TKoNFAEvbhTt0XX1M56WHlI+cwny7D3daurj/6BNcXRKxs0/igJUeM/No&#13;&#10;tmwJ4fDhJBZWrhMYVKIAy7vvBPPWW2Fs2hTOO+9FEhRRSd/wMpbWxew5WIz5gQJ2mGexY3c27h75&#13;&#10;fPTgA/bvduXTjz6kraKV4FhrAvQHCUwSwGLJEVcr9ttZYWZpoWbP4X00Nhby64+v8+tPRE3wiI9u&#13;&#10;vQQs84MDLI2OIoClqVkUil4kZh4lxeCAPsOO5JyDZJZYE5exm+hkM8JTDhGQYIF/pC2R0TYUlcRz&#13;&#10;//YVvvzkOZ8/f8qLp1qj0Iun0iT0gM+fPeT5B/d4+uAOL57eZ/X8FcKUxUE+6Nco9YqhZJjMgj71&#13;&#10;IV0yFBKzOtSH9RRD15oyo5uE9FbCJbRWV6OsX9b24djYR+Dhm6FaYHSJEkzZQGJyAwnyLbMEfkaU&#13;&#10;4S/fxHumYWMbjpdPCksLp/jo4W3GBwdZmhtCHx9ErM6PM2dv8utf/5bLV++zuHyFyoI4bK2P8Obb&#13;&#10;u8jNy+Hc2TPcv3OXxZkBVqb6OTHRw1hPM2dOzKwDlsc3FwkPiVGAxck1ksCQDIJCMwlSlqgidSAm&#13;&#10;B2PaFL8Ca32lRjisWEEVAStqdOWE6STbSoMskokm3y4nJleiTxa4IrYGkXu3K7m+9voWiX7ny291&#13;&#10;8/tUuO23AYsE3aYbu0lV4cJdSMuQgJXkrE70aa2kSduKCs1sJiq2Av9AA88eXOPPv/+Yr5/e5JO7&#13;&#10;F/ns0SW++fwm37y4w29e3OXrj6+r+eXHt18G264F3D66dYm6kgKyEhLIjI+nMDuW6lK9UqZUliVT&#13;&#10;UqRXU1yYgDE7GkNWFOXlKRQWJqCL9VGNRcHh3oRGeBMa4kxEmAs5GSGk6/3ITQuh2BhJgTGcsBAn&#13;&#10;/H3sEMDyP795jihY+jr68A/IUvBdQNxGwCL2G1VN/T2AJV5lVnS8UieuT9eyOeSgNC6lnog4CSUv&#13;&#10;w8s3i9Pzx5ifHFXVzhutOi8tOpoCRTJDlPIquQWxtfX3jnD90plXAEtcugZ0lGJgLaQ1LUvyRrRg&#13;&#10;1uBwI6ER2Ty4c54cQwORugri9JJHpCltJCBX1BzxGa1qjUltUkoNv/AifELzWVyaobtRU4u4e2Qo&#13;&#10;sCCV5mINUiq/4CLVliR19YFRZQSH53Nifp7f//ZDxocGmB0fJS4mgcT4UDXJCaHkZ+moKExcn9x0&#13;&#10;Pd2NJXQ3llJbOcTzZ1/yz//8r7TW5FNTkk1FQTojPXX86Zv7fPHsMlfPL5CSWIaXpwQ/56jXtgq4&#13;&#10;FWVJYoOCKybAUlgyQlHpqDrQl59ZPcf6BuJTm0jPaidFapjTWhDAIn8XEviqk7yd0GL8gvJx987G&#13;&#10;wzuLgOA8QiKKiIguJjyqCL/AHE2tG2LEzz+JwKAkwsNT0EUbiIzMIkZnQJ+QQ2pKPoasYvJzK8jL&#13;&#10;qSI2Jo/Wxg4F9eTg4+6FZSa7W2kszmOyrZQzY7WsDJSpOTNczOnBQpZ7c7k0Uc7N43VcGC5kqbeA&#13;&#10;he58zgyWsNRdylBtNoO1RqVgGWsopTo7i5Nzc6qd6/SpS7iLyieq9NWJkerxl0HM0mAlChxpJZMm&#13;&#10;stjEau19Y60VyVQLL68zOW0CLqKc2ljxbKpsliBsqYAW9ZA0C6lRTWSdpGZp0CUnr08BkKycl+o4&#13;&#10;ASwyr0CCNeWJ2HMEymij2YYUYCmQ9/8uymuHySqQ36OE0vZhlCp6qYb+nlGKGWOXqkyW+xJAkVfQ&#13;&#10;r8aQqwEL2SYjbUEZayPqFAm3laBbCdrNzOtWqjO5f2OB9pgEvuQXDSi4UlE3qWCLsh19S8EioFvs&#13;&#10;O6afVfbRIIqA626+HWT7lwCLKcfFdFumVcCNSbHyl9b0rDZSxeqzNvL7EwWLhJknpL4cOS/bUzKb&#13;&#10;ychufzlZ7WRktZMp1i9jN6UV46rt7r/+jx386LWDvL3Nja17wvnvf3uA/ZaBPHl0WwMsX/6GO5fv&#13;&#10;cO3sJc7NzXF6WgDLGKvHhpTiQ2DHRrCy8fSpsQ7OjGpNP5KZInYesf2cHu7m/HifOi9KlPMSVDvZ&#13;&#10;r+CKCbAIbBHIIgDnwkS/CrOVVVQmAkcEkghkEWuQqFcuHOvjgoIjvQqyXD7Wp+qaz432cGGiZx2w&#13;&#10;CFS5MCX79mmARcCMaaZ6WJ3oYnWil8tTAmoGubU0qgCLQBZRsohdSOw/95aGFSx5fHqMewJaVoa5&#13;&#10;s6jVPd880b9uFbox18d1afqZ7+POwgD3F/uRGufn5yf57MqEgitf3Jrgl3cm+c09bX51Z4IvrmqA&#13;&#10;5YsrA7y40M/Tkz3cFSXMeKM2E43cPNbGgxM9PJLmIWUd6uLhotij2pVqZaG7UTUFTbfXM9lax2R7&#13;&#10;PSMttfTXVdNRXkFrWQl1hXmUGnLW4Yo+JpPoyBR8vGI4fCQY870+7N7nq0DJ1l1ur4AVgSyiXtks&#13;&#10;hTlr8/4uN7bv9WHrHm+27vFi214ftu31VbNjdwAW+0OxsY1k3/4QLCy92X/QG0srX+ztQ/F0j8PZ&#13;&#10;KZqjjlE4O8fg4BjN0aM6wtx0BFv4sWWPB2/vseE9axv2eTnhnuiPZ2wg7+235UdvWfCTdw4owCKQ&#13;&#10;5bX3DrFpt9iDDhNoDCSmPBLzo3a8Ybaft8wPsN3WigOelngm2PNXpzIKOZVdzKmcck7lVnAyp3xd&#13;&#10;yaJAi7Gcc8UNrFQ04u3kx1vv2bLfKpBdh0LYZRmAlUMEfmGZ5BYIYDlNXV03cYl5bNrlxo4DgZjt&#13;&#10;92fXfn92O7ngkx6Ok7cHZget2H7AFe/kePa7evKTv9vF9iMOHPTyYscRR2wC/LH2DsTSz4c9Tp44&#13;&#10;BAXhER3GQR9fXJNC8UgLxSs5DP/USALTo7EP8WWvmyP7PGzRGR2INwZhG+VFRG4AkXkBhBn9sPY/&#13;&#10;wn63AxzytmK/yxH22h9m1xFH9jgcZZ/LUXKbXTA0OBOQeBDPKAtSq2zIbrIlvcaOkNSDeIU5cXL+&#13;&#10;GMtzUyzOjDM7McbM5HGmJ+eYGJtRPdgCWUTJMiKBtt0aYOnuGFJKFlGwDPePMDQwwtjwNOMjM4wM&#13;&#10;TTDYP8xgn9YipAGWERVqq4JuO4YUUOlu6VaQRdbulh66Wvrp6x77joJl9cJ5KqvqMT8gL0xr2pp7&#13;&#10;aW/p48c/2cVrbx7k9XeteX3Tft7aYsObW2w0wKLLYmJogv72dj55ePUVBcs3nz3kye3LvP7OPkLD&#13;&#10;dNy/Id/axRHqH0BUYChRQaHERUTi4+mP01EvnFy88PINwtXNdx2wCGixs3PnwEENrghg2bUGWDbv&#13;&#10;sOedbXa8s/UQmwSwvGXBT9+04EdvWPCjNy3YuseP3VbRKovF/IiopqLWAcuN2/cIdk9Uf6RiARHV&#13;&#10;iquPQY2oVMQKJCOnJZPFNHJeqpwDI8rwCylS3zB5+xtUHocKOg2Vb67KX7EHvaIY+T5gouw59Rpk&#13;&#10;ESjyffusbRNAIuMXrsEalbOiQEodgdE16n5N+2i5Ki9tQybbklxXHpNMoIIvlSqHRYJ2NeWKBlcE&#13;&#10;sCjIEisfKrVvoOQb8Nd+YcMWs0BcfHNw9cvFWQDLBmvORggimSeqpSfge+xBcp11OKNBkO9AmG9D&#13;&#10;GYE2oj5Zmx+6X63JSG5/zYJkuh1vAw5eaWocvdMVoBHAIqPuWxqQTIDFUwCLAS/JcvHL5K//xpzX&#13;&#10;37RhYvEBicZ+vIKLkCBeF/8iXAOKVJ21qFbUFAxhLByhqHKKqsbjVDfPUN10jIqmeQVZ8irGkTHK&#13;&#10;gX/hELmVk5S0LJBsHGDnnniMtTM0n71F4+nriE2o8extOlYfUD1zgV3bvXjU3s3X3/yBU2duqpk/&#13;&#10;cYnhkRXaO48zOHKS+48/ob5pmtCwcjw887BzyGKXeQxWR1JJN3QxPHGGg1YZvPd+HO9ujuXtd6J5&#13;&#10;+10dhw8l8vjuQw7v9ubF06e0F9TjF3GYyLSDhKYcITjOBTt3a444H2b3of2YWZpjZmlGZWU2v/n0&#13;&#10;Br98/pBvPn0JWO5fPsfiyDBD9U08f/KIlpYGQqI9iE+1V3AlId2W1LwjpOUfQZeym6gkMwVZApMO&#13;&#10;E5ZkR3SsA3mFOm5fX+XLj5+rMQEWk0VIIMvHj+/z9N4tnt+/xZN794mOLVPWk1h9LYkZraTn9ZKW&#13;&#10;263k5eLhN41sE4l3TmGfOrgKkNryKGnvEpl/Ee5+GXgHGogXqJIiHxpfesulzlnk+4HhZXgHF+Lq&#13;&#10;k8lR9xSaWoY4ubhMWUEVZ1aWyUhN5vbtD/iHf/g9//Jv/8K//ee/8e//17/zxz/9ExfPrPKLTTuJ&#13;&#10;T9azsrxMe1cl48NDTA70szDZx8rMALMjnSrYb6azmXMLxwgPScHRIQwnlzg8fdLwD8pWmRkhUSV8&#13;&#10;e8KiyjBNUKh801yumm4iJEtD7Bq6KjVhomYRi5C+lnhRI6SIzaRetaxIeKUcHKUb+9SBZJpBpPld&#13;&#10;6uBDSefzJfBRqzQVVYpWZyptQn3KGpRq6FLf1Mpzlyoy/4zO9TDMRAmB1Tdo6obgAqoq2/jy2R3+&#13;&#10;8NUjPr57kQ+vn+WzR6v88vlVvnp65QcBy6dP7tLdVEVaTJSCKwJYqktS6W3Ppb4yhVyDBlQEqphG&#13;&#10;IEtLcz6NDTkkJgURGRNAZEwgkTH+hK0BltREP9UalJ8ZSnNlEvmGcAVefgiwqOdXV/UKYJGgU2kR&#13;&#10;kqYgTcFSrBQseTnVJKRKa8pLwCKKEhNgUUqWFAm/rSVMV4FUWp86Ps3C9Dhh0ZpCQOWgiOpCcls2&#13;&#10;BNeKVcikhFkHLJdfAhYFVzJa0We0qwatnLJRZDJz5HclIas1hEbkEhKezZ2bZyktalGvl42ARbUQ&#13;&#10;pTSSkNmmAIvJBuMfoQGW4yeOMdTZhJtbKt4+2UrVJ79ryRIRFaj8H5X/p64Cyr2y8PbPpq19gH/6&#13;&#10;h6eqTerh9YtkZxiIjgggJiqQ8GBv0vUhCrIU58QpyJKVEk99uZH6MgOjIyv827/+B//rf/0vakqy&#13;&#10;KM5JJi8zgb62Cv7j94/5528ecPPSMrG6IgVYfLwNChQIOFHAQCxXAhQT5aBQapn7lI1NoMBGgCWg&#13;&#10;NT5ZGoBaiE1pUnBMBd+mSNhvJdk5zYyPjbNyYppzK7OcWpzh3Mpxrl9c4sbqEqvnj3Pr+jL3b6/w&#13;&#10;4PoiH95Z4fmD03z2bJXbN2T7SR7dO82Th2d5/OAMHzw4w+OHZ7hzc4WPHp3nj796yPn5QS6vzFFf&#13;&#10;aCQ/SUdvdQ6nR2oUXDnemafgyunBAgVYLk9qgOXSRBknugu06SpgtjmH8RoDI5U5TDYUMVZXSFOe&#13;&#10;kdNzU/zxm8+4dOEqrh6Zqt59I2SJihMrWaN6zlTIclydAicmW5xJRSXPmbwuZeQ5lJHn1bRuhCty&#13;&#10;WhtRVDWotrFkyfZYgywCaeXvRN47RNWSm9+vIIgE4ZogjD6tXlPXrVtxJPOkX03WWkCuBONmi7Il&#13;&#10;V9pz+lB1x/mdlNcOqf8BcttyWYaokrK7tTG+tCEJoDHlwAhoEWXKRguRMb9LgR9RtChVS74WtJuZ&#13;&#10;10lFZT9lpZ2Eh2YSHV9Gec0IWbkdpBk61N+dKFIEMmQbuxSIKa+doKxmnKKKYQVMRLUiAbYmmGIC&#13;&#10;IaZQXVGjGATUiEXIVM9sypH5C+sPWYT+/wIWUaSY4IqsJjuQwBX5P2IaASxyWXJG03qltYIqAlZM&#13;&#10;swZYPP0M/Ne/NuPHr1nx9laxfYTx2ruiTnDn80+fKcDyze/+UQGW6+cuc27uOKenJlUGiwmwCPAQ&#13;&#10;i5CAFVGpyLwCWYY6NJAy1s3p4U5OrZ2XBqDp1ioWepu0sNqpXs5N9nJmtFupXhRYmern4saZ7Fd2&#13;&#10;ootr+SsCZwTanJ/sRWxColKRAFqxCUm2yoXxPhRgmdIqngWkXJzuXwcsq1L9LBksSsUi8EazF12a&#13;&#10;6uPqsV5uzA9xd2mce8va3FkY5tb8oJqHK8M8Oz/OxxcmeHByRAMscvmJQW6eGOD6fB+3T3Rxf6mX&#13;&#10;OycGuL8yygcnh3l8cljVNX9yaVKpVkS5otQrd18Clq9vT/L51VFeXB7gxeoAn0gWy2lpEurh0WI3&#13;&#10;Hyx283i5hw9Xenl2Sqt3frzSx9OzA3x4VhRAPUgV87HmGgbqKtdGcleq6a6qorO8gvbScmrzCihI&#13;&#10;yyAzOYuk+CylXAkL1uPnG4u7WxRWVgEKrOza7Y3Zbq/vwBWTimXLLncFWpR1SGxDe7zYvlebjYBF&#13;&#10;2osl+9B8bzA7dwex28KHPQe8VN7ovoP+6suzQ4dDsLYJ56BVEOq0dTQHDoZgZx/Im9sd2X7Ekf3e&#13;&#10;Tnil+ROcG4x7TDB7HVw1wPL2AX76rqUCLb/YeoTXtx/hjb0HOBTiqPZ1jvXB3MmJ/4+yt4yOK03z&#13;&#10;PPvj7tkvu9vVXZSVZKcz7TRbFtqy0LKYmZmZmZkppBAzWmZmW2ZMYzq5qjKLuqora7qqe2ZOz9nf&#13;&#10;nue9ClnOrKqZ+fCce0MKUiikuO/v/uED832YuNjjk+JAWIEL/yBARcDK2jEoWHSZ+Urdciy3El1p&#13;&#10;KdGB4qMzx8oumG17/dhm5oudcwz+IVnU1vVw7cwxlo5Nk5RSzobdbuywCGKriR/bTfzYYrKfjeY2&#13;&#10;vLHZmHd37OStzUbYBgexzz+ADbts+Nk6Uzbusma3nRO2vn6YOXtg4uiFqYc79gEBmDp7YeYZhEN0&#13;&#10;JP450bhEB7HHzRULN3esArywDHDHNT4Qj+RgbCI8sQn3wDvRFe8kN6JKAtW+yQEztlkZ86GpKe9u&#13;&#10;3YlLcCBG9na88cEWMuudyWp0IjDFGmsPc366biOzdXXMNFeyONTJiYOznDy0wLHFaeYnBpidGGN2&#13;&#10;ekHNzOS8UrGMj84xNjzL2NAUg32j6Hs1uDI5NKXUK6MD44wOTajrCmQRwDI2LDOrapola0WBlZUW&#13;&#10;IQ2yDCvI0tvWi669j972AXSdwwzrx1V70PjoPAsL8qF/lmuXz1FZ1cgOE1damnvp7NBTU9Op1TML&#13;&#10;XPnAhrfe28NbG/YpwLJxswPxEZlMDk0yOzL0GlwRJcuvP33A09tX+Okbm4mJjOb5w5MUl8QTHRpI&#13;&#10;Qng4yZERSsodGhCiAMsBRw8cnb1wdvFWgGW/gxt2dq5Y7nNaVa8IYDE1389uswNs232ALTv3s2m7&#13;&#10;NRs+NGPdBjPeELjytjZiJXtLqqT3BrDTwh8zq2iMVxQsi4tHiPbLxMjYcxWeiHJFRsCKIaxU9g1w&#13;&#10;RbZyQChn3wLCqxAli29wOT6BpUrNYAAs/uGvAxYBHkpx8lfBydpw2eZXYbSr1clr7EQruS4CSAyQ&#13;&#10;RN2vLAajpcGoFt8w7XvymGtBjQGuGMDKX4M+YhMKiWlQUGUVrsRr1iVpo5CDIxv7eP7xH40wMg9T&#13;&#10;cEUAi8xrUMUAM1a27kFlyHwfnhiUJZr6xJCJsva+vr+vXVeUK6I++f73vwNyFGBZ8/x8CpR6RSDL&#13;&#10;Ae8sBVYMgGX1vgT6GCCLVx7ugbk4eibxwx+Z8v77duinzpGcp1c/k1tguQo4loV5dEr7qnolp3iY&#13;&#10;4uoJKhqmaepepLF1ksaWCaqaFyitmyKvfFhNTukg2aWjFNbNUNd3isqWQ+wySaSgcUFVMzceu0Lz&#13;&#10;sUu0n71N35WP6Dh5E5Ndfjzu1fPg0UvKyvsJDa8gMbmZ2voxxiZPc+T4Mi8//yW37j/nzIU7HD91&#13;&#10;k3OXHnDy7B1OnbvL7fsvefL8K46fvMXE5Dlm5y4xNHyK8vIxCnK7uHn5JjbGPrx8+hR9egUZWV4k&#13;&#10;5lsTlrYHzzBbrJ2tsXKyYp+TLbssNcDS1lrGrz69oYJuv1kDWB5cO8+FpUUNsHz0kPb2JkIiXYlN&#13;&#10;tiUx057UXEfS89yITrLBP8Ic1xBT3ENNlB0pKNGW6Pj95OQHc+LoAp89e6oAy+cSbKvUK1LVfF+p&#13;&#10;WGT7/N4tBVi+eP6Mro4JpS6LjqtRYa1puT2kF2gBiQJXZD+tQEdWcR5adugAACAASURBVP8qYMkq&#13;&#10;0FFePaKmomac6saDyt5VXDlBklSuqmlTZ2hF/SHS/bCYem3BGF6JX3gF9k4JFOTXc/3qZYb6hzl5&#13;&#10;ZIGJ8RP8lz/9K//9v/+ZP/35T/zhT3/km9/+hs8+fcHdmzf42frdRMekc/jIETp7apkZm2O0f4KD&#13;&#10;k4McmRng7OFxPn/xkPnOJpampvDxTsbJMRonl0RcPdPwDcwjJKp8VYUSEV+r2kv8wwoJj6p4XbES&#13;&#10;XamqgMNj6wiPlvpXDbDINjxGAIssltoUABEZvyykZBElC3FV11wwSLqcVc7vIkepWPpVLbNSr5QN&#13;&#10;kafO/moLG1nUKAVLno64FGlQqSUxvZX0XJHGaxBHlCyy4Fb/U0OLiYsvZXpimif3LvHi4Tl++fI6&#13;&#10;Xzy+zKcPLvLl078OWKRVYmZER2p0CHlpkZTlx1FXnkJXcw6dzVm0NWSo0Nq6ymTKCmPIywyjojiO&#13;&#10;FvX1HPq7i6goiSMrI4ySojiqK+R6kcREuhMa7ER6oi8tlYkMd+RRURxFdKQbsZFeXDt7kD9984Q/&#13;&#10;/+YJg7phAoILXlOwqNdPncVvVCGoMUkNRMeWk55WyfKlk5QWN61ahBIzRK0iNbdrFqOZXSRltpGQ&#13;&#10;Lr+DBqSmd3F6kqOL08piIoG4YkWU24i9SPJAxGIkoy6vWI0EsAz0j3JdAEtMmQptFguGQJbk3F5V&#13;&#10;O1xUO6VsdJLjIiAxLL6OSJXPU82Nq2doqOkmPKqa+KSGVZATm9aGqFbkfmTEciSKFv/IcqVgmZmf&#13;&#10;ZXZyQmX8xMTXrT43ed4GYKEsTCt2Gu+AfNIyavn8k7vcWz7Hg+sXqCytIDTIh/TUSAJ8XIkMcCfU&#13;&#10;x5n4MG9lF0qNj6YwK4HiMh1jU1f493//b/yP//wfnDy2TEVBqlK3XDw2zl/+5TF/+f0Tzp08jIur&#13;&#10;2IOKCAgsJySqVv0NC6iSfJnQmBrV9CMqCwm4Viqi1I7V52t43vIzxIklK7WV2DQZsRjJe7yG1Kwm&#13;&#10;eroHGNYP0NPRS2+njoG+Adpaumlu7KRf10dnuxQOtKPraKW1oY7q8goa6hqpKKujIK+SpoZWdb3M&#13;&#10;jDKipLknPIcA/zQaatv49RcPOLM4zt0rp+mpzWG0tZDRtjKODdVwbLCSgz2FHB8s5sRgMcdFwTJR&#13;&#10;wfJCAxcVYClWVc4He4oUYBHIMtdWzHxnJbPtFXSWFXF8dpQ//voFLx7ewcU7R8Gv4IhqouLr1Sho&#13;&#10;YqiVTtZ+l/I6/TXAsvp6rXlfv4ItK/k/GVLzLMBK8odkga6NABZRskjWTVrOq4wWyWURxYi0CqVJ&#13;&#10;41CuQIo+suS9XNhDVkGflp0i6pNCqRjWKygjQEQUKQoKF+o1SFMs/780wCJWnJx8Db58F7AImJER&#13;&#10;a5ABsKSvaTAS0CKPm1nQQ3Fpi1LKyPVF6SfPScBIQ8MQFWUdhASlEhlXTn3zBJm57aTniBpFnmf/&#13;&#10;KmgQyCLhtmIVKqsdVdkk0oRkANiigFFgRCxJ0l5UKqBHGox6XwcsAlr+DlxRNiG53dqK6TX7yoYk&#13;&#10;VqT8v98i9L8LWApLxCrVr4EWA1xZo2AJiahQtcz/7w+NWbfJiQ93B/DWRld2mXpz6/p1BVh++y/f&#13;&#10;cu/aPa6dvsj5g4c4PTvDhYVJlb2i1CQrKhPV5jM5wPHRV1ksAlNOjopNqE+BDQEhp8Z6VUaLVuGs&#13;&#10;58hgF0cHuzk71a8gidxG8kLWghOBJ/J9TQHTy6mxbk6MdHJkqF2Fzp6b6uP8dD/nJvs4P9XHpZl+&#13;&#10;LgmYmRrk0oyW07KqUpl7BVlECSM/g7IELchWLEZiLRpkWVqCFqUlaIw7h7W5dWhYqVTunxjh6dlx&#13;&#10;Prk8yctLkzw8pQEWyWQRmHJrZe4e0SvAcu/oAA+OjynlyoOjgzw+Ocrny1OvAZavxCJ0Z5qv70zz&#13;&#10;5fIkn14aUWDl4zUhtxJ2+/ykFngrYOXJ8QEeHu5Twbm3l/TcOTTA9YV+zk7oWOptYaJJy1qRvBV9&#13;&#10;Qw19dTXoamoUYOmqrKYmr4Cc5FSy0qUBMZ/YqFSCAhJU9oqrSyQWezTAIhkq24w8/gZgcePD3V4q&#13;&#10;7HabsQcy200k0sNLgRbJYtls7MMWE1+2GPuwzdgfAS3CHMRKZLzHH1PLQCz2hbBnbxCmZn7KkrR1&#13;&#10;lzubtmm2I1HQ7LTwZZPpAfb5+mMZeADXFDe8Mj1wCA1iq6WTAiyiYvnxhj3KXfHuNltN0bLNnK1O&#13;&#10;exVk8c0OxCUxFFN3iS9xIqbSn8hK978OWE4U1HAkt4YlAS9S35xZyfHmNmpystlu5Iy7ZxwWB8LY&#13;&#10;vdcTR9dEwmKKaGzScfXMUZaOTuEdls77u9zYIhIeY192mvmpRqEfrzfj//ynTfwfP9jIP767jZ+s&#13;&#10;s8ArPRYTFy922XpgbO3Nus37eGfrHrbbuLDXM4jA1BTcEsOwCY7AzCOQ3U7u7PPx5H1TKz4ws2LD&#13;&#10;HivWm5uzxd6G3W4HsAn2xMTTEQt/Z+yD7XAM209AuideCS7YB9hi4WzDZnMLdpha4RwTzi47R97c&#13;&#10;tAvHWEscosw5EG6FU4Q9e933MNNYwXRLMXMdFZw7NM3pI4sKshyan+Pg/EHmZxdfQZYpaQaaY3x4&#13;&#10;muH+EYZ0wwz1jfIKrqw0CakWoXkmR+eYGJlVVc0CWET9MtA/ocJuvwtZdN1DtDV20NXSR0/bEP3d&#13;&#10;Iwz2jTE6OMH05ALnz57h5vJFrl46S1l5PduNXenTjdLTPUR5RS/vrLfhnQ02vLl+D+s2O/DORlve&#13;&#10;3WTPhk12BAdlMj4wwcLE2GuA5TefPVSA5eMH1/nJTz4kyD+Y549OUV6RREJ0EJmJ0WSnxJGdLJ3k&#13;&#10;oQqwODt7IFDFfr+b2sq+ra0Ley2dlDVI4IphjEz2s3WXA1uNHNi805oNW8yUTejN9eavAZY3N+xj&#13;&#10;/Yf27LGKXp0//tsfuXBpmUjPVIxMvFcBisATA1yRrQGuyNcNwMUgb14LWDz9i1RgnwAWsQithRh/&#13;&#10;G6ysABDV0GPIYdEAi6GmWbYSmrv2PmTfAFe+C24MyhX19e8AFvna2ucll9cCGMN+qLQZrShXwiUk&#13;&#10;Mb5NKWvCBLBkdGNpF6MAy07TAJxF8bMCWMQqJGoVyTQRkCIjwMQtoESBCAEs0g4kEMNVbQV6rFGY&#13;&#10;+AioKUZlmvh9B5J8B9isgpD/6dcF4BggjnafB7xzEOWKABZH75xVwCKPLUobCdl1kdt45a/ksOTg&#13;&#10;EZSDg0cCb7y5l/fWW9E/eYaknD7cAksRwBKe2EyWVDOWS0XtOLnFw/wtwFJUNUpOcZ+6fmaRjtSc&#13;&#10;TlJz+kgvGKCidYmK5iWMTBOp7Diigm37rz2m69xtui89oO/qYwauPsHFMYtHvXomxw5jtC2SDzfG&#13;&#10;8uGmJDZtimfjBxFs2RzJ/MHL5OTpsLFNx8YuA28/kac3qG1B8aACLlU1E/T2HaGpZZ7u7iNMT1/k&#13;&#10;4PwZntx7REp0Di+fPmExo4K28niisyzxjTPBMXgXZvZmmNjswdpatqJi2UlOfgK/XgEsP//4wYpF&#13;&#10;aAkDYBlv7+LFRw/p6WomMtaN+DQ70vIdSM07QGaBB7HJdiRmuJNdEkVUmie+cftwDdyLf6QZUclW&#13;&#10;6Pvr+OLFI3795Qu++vgxnz99qOYzaRJ6ps3Dm8vcW77CJ0+fMTq8uAJYalUgZVbxgAqvlQPgzMJe&#13;&#10;FNgqGSRHFBdSLVwxRFndGMWVQ5TWjFDVNElR9SQltdPklQ4jgCZZFpKpLSoPwzeoBJ+gEqVekb+d&#13;&#10;kNgGQhObVRZTYEg+F89c4cTRg8yP9lOQ38fxY1c4uHie4aEj6PQL5Be2k5PVwNsbjdm0xRYfn3gW&#13;&#10;lg4qwDI3vsDi5CJzej2Hx/u4cnKWT57cVYDl0PQUcbEFCrA4uybh6Zv1PcAiNiZRmUi2yqoVyGAJ&#13;&#10;ipaQ2zJVGxwcWUPYdyBLVHyDyugROGBYCMki3gBYBLJkylnj/C4y8jvJym8jq6CLPHX2VMstKCod&#13;&#10;0uTyK3kFqbmSR1KvFp8xSWKfkaaWdrUoiksRW4GMvC/KiY4tJjWtkmOHZvn91/f49jcP+dMvb/DJ&#13;&#10;jcO8uHXirypYrp49QmFGAslSxZwRoZqAGqtTVuFKS10a3a051JQlqBDbopwImmtT6WnLVV+rLo2n&#13;&#10;oigW+XpTTYr6XktdMhmpAcREuVOSHUZXXSr61mxK8iNUyG1aUhBXzh5Rdo1vv36oVKZi05LPB7FL&#13;&#10;GOwQshiVbBtZeMvPHpNQoeqZL587SXVFG7GJDavXlddcjWRTZHUpG5sBmEjuR3BQDmNDwxw/MoeE&#13;&#10;0BpAilIMSDaIqCoyNMAi3xMljICC4Khq9P2j3LhyhqjYMg045nQqIJMuEKxokPSCXqRtKym99TuA&#13;&#10;pYYrF0/R3txHaGQVCQbAIovh7C6ScrqVRUhsQjICWQJWAMvY5BSHFmY0wBIngKVDPb+1gEVeq+AY&#13;&#10;sclW4xNUSExcGXduXeLrTx+wfO4E44N6fD3cCPLzICTAizBfV7wcbfF3P0B0sCep8TGU5uRQXVhE&#13;&#10;edUIp0/d4tTxZSor9LRWFjDQVs1Xz67y7e9f8IffPqOqqhNruyR8/KUlqYagCMk9qVVKtNDoalVD&#13;&#10;bWhHktdO/gZka3iNZSt/D/L6yu/IkJsjl+PSxJ4lgKaG8KgSggKzCQrKITQ0n6jYEqJiS4mMKVVZ&#13;&#10;JiFhxSrfyUdyewJz8Qsq0PJWwspV/kplbT9jEwsUlXURFVdBUGA67m6xFOY38M3nj7hx9jDP7y8z&#13;&#10;0V3NeHsxYx3lHBuq5thgBYf6ilcULKWcGCzi0kQl12brlUXoxEAxh3UFLPUWMddewlRjAfOdZSz2&#13;&#10;VLPYXUVvdSnj3W386vMHPLi5rOCKi3euUl9FJTQSlSBV4hK+LDYxrXFJ3uPqdTE0IiVqNjUDXDFs&#13;&#10;Df9T5PWUfckIkpFAZgNgWbsVC5HBNpSarSlo5e9K4Iey8Mh7N1fCiNsVZBHAklXYo2qcDfkpqyoU&#13;&#10;gcIFfVoIrkAWARqFerJVU1QvVQ0jlFQMasqWogEFZKQ2WkYgsdyfjChYJLBWQXqlbFmpis7Xkans&#13;&#10;Sr3kF7eRnN1NSq7ctpecIp2C+HV1Q9TV9lNZ3k1N/QhVtcOkZEp9vVh95Dn1I6qRHAnEXVGyqHyX&#13;&#10;Sq3xSEEVyboq0y6vbRTKLdEpyFJYridXgnsNCpa/tV0DXf6egkUAS1Zet8p7+as2IclTyelQqhSx&#13;&#10;/6wNtxXFiowoWORzUxQtclkULAJXSisHKZLcmxWgo1Qs+X1UVE8SHd/AD35kzA9+bMr6Tc5sNPLm&#13;&#10;/R1+7LUK4PqVq/z5P/6T3/3+T9y7+ZDlUxe4cugol+bnuTg/zcW5iRU1iWbbubCiLpEWoRNjmorl&#13;&#10;lNQoT+u5MDeomn4EkEjjz8lxCb6V6w1wZKCTpb42lREiobYnR6SpR6epXkTNMqndx9npfrUvl89O&#13;&#10;SJNPL2fGu5ViRXJXVmdOz5U5PSp3ZVqrbb4sgbZiAxJ4sjCi2YvmNYuTABZRuywf1FqFNOCiARaB&#13;&#10;LGtHslYErMg8Oz/OxxcneHJmjPsnRpVNSMDKnZW5e3iI+8cHuXdskHtHB7l7dETZim4dGuTR0QE+&#13;&#10;uzb5GmAxKFl+fnOWL25M8fn1KV5cmODJqXGenRzWlCrHB1ZVLHeXeri92M2thW6W53Usz/dxebqX&#13;&#10;CxM9nB3r5qi+ndHmegYaaxkUwNJYQ3+9Bln66mtVFXJrWTlFmblkZRSRmV5IXGwGUdIkFJqMv28s&#13;&#10;bm7xKrRWAMt37UFiDZLZbOTOVmMv1Syk2oVMPNlm7MlWEwNg8VKBt5t3e6ut2IW2mfiyw9QPY4tA&#13;&#10;9lqFYWYZhOneQEwt/DEx9WGXqY+CKxu3ObHT2BsL6zC2mnqzc98BrPwCMPWyw9zXFgs/O0ycpZDH&#13;&#10;fBWw/PP6Pby1xRoBLD/eYM42Ozv2BO7HIcYVn0x/HON8sAxyxCXRk4hSd/yznf46YBE1y7E8DbAc&#13;&#10;zSjlUGYNl1uGOKUfx8Y2EE+veDy9EzGx9MXeKQ4P3wxSc2q5cvoohw+O4RGcyM8272fTLi+2m2gW&#13;&#10;ofXbHHnjgz38Xz/crCDLjzfu5Ecf7MAyLJD4qlzMPXwxsvdkl6UHG00deN90P3s9fPGKiyEoMwXP&#13;&#10;jETMPTwxcXbG3N0Ncw9X3je2Y+t+W370/iZ++MGHrLewwCrQHQsfF4zcHdjnZ81uFwu8El3xiHXG&#13;&#10;IWg/Nj7OmDraEd9YgG9mPJtMrTF1tcQh3IYDEbbsdDbCPtQan2RXBVcEsMiH162zC1w4OsvRg4ss&#13;&#10;LSypWZgTi5CmYhG4IsBEqpgVXJH6u/4RlckiXzPM2OAUU2MLTI/Pq7DbiRG53RyjQ5LHMo2oWCS7&#13;&#10;xQBZNFXLGC2N3XS26Olpl2q9UaVgEcAyNT7LiWPHWL5ynhvXLlBV3Ux6WplqGZKslqZGvQZY3tMA&#13;&#10;y7ub7BRkWbd5Pxs22uHrl6bsTPNTk68Bll+9vMPXL+/zyeNbvP32drw8/Xnx6BQ1NWmERfiTnBRL&#13;&#10;dmYy+RlJRIeFK8Di5uaJrb0b1rauHHD0xN3THzdPf2xsXF9TsOw2sWfbTls279ivqViM7Ni43Yr3&#13;&#10;t1rx1oY9/ORdM378jilvrLPgzfcslfLmve3W7NgTzE7LcH7/7b/y4KPn5HumYm4ZtApYDHDFAFoM&#13;&#10;kGUtXHkFWCrxW1GwCGDxCSn/34crBkWLUqA0EBzbrFp71gIWbf/1+mWBLN8FJPK1tSBm1TpkeIw1&#13;&#10;mTCv3TaqluBoTbkSEl1PWHwLEYnthItsWk2buhyfIbkVfRiZBmqAxcSf/W7pq4DF3V8LixVAImOA&#13;&#10;Je7SsrOiYDEAlu8rWTT4oZqAVhp9/tchigHGlKgclO/fbi1gKcLBM5P9nukKsDj55K8CFnf/EgXJ&#13;&#10;5PfrEaDdl2S6uPgV4hNWhJ1LAj/6kQnvv2fNyMJlErN0eASW4B9RrdQQxdXDlNWOUVE3TX7pKHml&#13;&#10;I0rBUl4/RX37HLUNY9TWj5JRoNcUACqcr18dwMlBo0xm4SB5ZcPYOsRTWDdJ29nbtJ25Sc+le3Re&#13;&#10;uId++SnDN55jsy+Gj3r1HFk6ze7tUezYlsZuo3yMdxewaWMsW7fE0dN7lIS0bnaYJLHLLBWTvZmY&#13;&#10;7s3A2CSRqJgmriw/xsEpH1OLZIx2J7BpYzQ7dyTi7pbD1OgSiRFZvHj8mIOpZfSWJROXbbcCWHay&#13;&#10;19kUM7t9WNruwcTGjN3WJkTGBfKrT64rBcvXn93l+e2LLJ9Y5P7Vc5xfWqC/toEXjx5y6OAUEQkO&#13;&#10;hMbtJSbViugUWyITbMkq9OHE8RHu3DjLxGQXrt62uAVZ4h9lhlfoburqcvns2X1+89ULfvHyMV8+&#13;&#10;WwEsK3BFIMuDG9e4ffUyHz+9w/HDZwmPLCM6rpZU8XeXSmWwhKvKGUWpWB1Qk1kkZyV1pMgBcXaX&#13;&#10;OtjPKxukrH6MtPxuUnLEsiF2i3a18IxJaCAps53sIjmg7lGBuJEJ0vxVhXeItKLk4eSRSkf7OC8f&#13;&#10;v6AsN53zh6Zpqa6kvqyIrGwdo90l9PXXkpIRzU6zvezd40NWdhnXb1ynpjGb0Z5BJpvbmaytYVbX&#13;&#10;znhrGx8/uqUAy0x3J2nRGYT6xODllaoAi19QPgkrB69yACuLkrySEbUwSBSVQWIjoRFlyjIl7Uph&#13;&#10;0VUERWtV8wKHQtdAFtUwFNegFpaSuyILTFlAabW18hpqtp+MfB0Z+dKg0kVmfoua7PxutUgoXGnf&#13;&#10;MGQYiEVIU7BokCEhrVnVNYvsX8CLnLEW5YQEwcYkVhMdX0pVVTkfPz6vAMu/f3OV3z49zq2lQT57&#13;&#10;eP61DJb7onLIzyAlKlgpWAoyIqksiqWqJI6mmlTqK5KoKIyhODeS7NRg1SJUXhijGoUErEgts0xF&#13;&#10;UQy56SEU5YRTmh9Jc20y5UVRiEWoLDecztoUSnPDSYz3JizUmdSkIH735d1XgEU/pnJwRIkjtjE5&#13;&#10;o29QP4jtyrDwjo4vWwUstdVimZBQ2y5ipap3ZWEqyggBFzICTZRSJalZLdZHFWCZJzy6fBXGyIJf&#13;&#10;Rm4nShj5XUkuiPze5P+KtLF0d/Vz6exR4pMKlYIoJUdrwEnL6yc9X6/qhaOT6pQVLj61lfCEeqJi&#13;&#10;q4iOreTyhZN0t+sJDq/UFCxpUgvdoQCLLDQFNKyd0JhqAsLLGJ+c5uKZQ0QLXElZAUJpGqyQn0me&#13;&#10;n1RCi4JJrFU+gfkqU2h8bIrf/fwjvniyzLO7FxnsbSM0OJiggEB8PbwJ9PYjNS4BR9sD2Flb01xT&#13;&#10;w9GFGcb1fdSXa7krtaVZtFcXcXSqj999eYdv/+U5v/rlR2Rk1eHokvU9wCLB5GGxtYREV6nfn/wu&#13;&#10;5PkpwCJWoBX7VXyq/OwCsjpIzJBq7TZiUmXhqFWaRyU1EJVUj6jIQqKqiUioJzKxgdDYOkJj69WI&#13;&#10;DUkaoKQhKFwmoUHth8bVExanXUdgV0KaBiXFThIbXUigfxp5OXV89fIBdy+f4PrZQ0z1NaGrz2Gg&#13;&#10;qYDDerEAlSnAcma0jNMjpRwf0BQsomI5PVTAyYFiDunyWeotUbagwYp8tZ1pLVcnAvvqKjg0PsDv&#13;&#10;f/mUFw/uEBlXpVS9kq9iACyiapPX5rvAxPCavQIor97Thvf2WhAj9yGXtddZU7D8rwCWtGydUqUo&#13;&#10;ZYpADpXTolMKFrG/yuW/BlgEjoiqJE8AigToSg10vo6Csn4q64fJEotOfj+S65KZJ6qZTjUpufJ/&#13;&#10;TrP+CDyWVilpM8os0CsbmSjy0nOlfl6a0XTqNrKfnqf97WWt2I4EohSVDlKiMlYmqKgdU/BCPWZ+&#13;&#10;P0VlQ5TXjqmMFslrKZC2Ixk5CWCoil6BK8VVEiquR4XflvYh6hYZQ66MfE/25Xoy8r3XoMvfACyS&#13;&#10;G6P+f0vA7wr4+C5gkbaftbBlrS3IYA+SrYAVgf0yAljkskAWATJlVUM0tE4g9dQCtkrKB5RKRjJY&#13;&#10;yirHiIit5Yc/NefN9fZs3O7Jhl2uvL/Tn398Yx9PHt3nL3/5H/zxj//OvVsPuX76IteOn+bSwgIX&#13;&#10;50TBMqZaes5NCsyQoFstoFaahKQx6NhYH6cm+1U+iihQFBhZUamcmRpQEMZQ7XxC6p0ntDah81PS&#13;&#10;9iP5K5LJ0r9q/zk/O6BlrYgNaLpvdVRV8pJWl6wpV/o1m5AKrV2pYJZmIFGoSF6LCrcd5vL8qzpo&#13;&#10;UbBIJfMVuc1UHxen9Vyb72N5vp/rC1KlrNf25/t5INkrxye4e3iEq3P93Dw4qFQtkr8i6hUDYLl3&#13;&#10;dIgHJwWyDHHnyJAKwFUA5sgwD45JBfM4n1+a4rMrkwqmfHJlgidnR3h8RtQxozw7N8pHZyYVlJFw&#13;&#10;XGkburOoQZUb853IXJ/r4Npsp4IrF6d6VKDt4f52Tgx1cmqki/G2FoaaGhlqqmeopZaB5hXI0lBH&#13;&#10;f1MDvfW1VOWXUphZTE5GEQkJErSdSXhEGsFBKQQGZuPhkaziRrYavR5wK6G2Ali2rMAUUawIYFGQ&#13;&#10;xVSyV16NsXkAu80DFFQRwCJwxcQiENM9QewW14NlEBZWoeyzicDeOQATMx/WbbJDVCzWDpHsd41n&#13;&#10;k7En72wx5Z2dVry104KfbTPjZ1vNeOdDc97cYMpb75vxxjoT/mmdBW9ttlEqFlG0GLt5Yepjh124&#13;&#10;KweiPdT+hw7muCfaE1HiTnixG/9wPL/qNXuQwSp0LL+GQwXVHMqt4WBmNSfL2vno2Cl6qjqIj8vH&#13;&#10;xy+R3RY+2DnG4u6dQXBkPjX1XRxZGMUjMJJtZt7sMAtkh6nWNvSjD8yQ+ee3jNnt4oy5pxtv7zRh&#13;&#10;0x4n9vgHYR0Syg47N97YbI6NfyS7D/iweY8je1y9cE+KxSM9iv0RAThEBuKbGYlnWgimXi6YuB9g&#13;&#10;i6UF75ubs9nOFrtQb9wTg9nuaM8WO2N+uutDzDz24pPshmusC3aBzvhHRuKXlUxYaTr7QwLYaWuK&#13;&#10;c7Q9bnEH2ONrwbYD21m/efcrwNKtAZbThxc4uHDoe4BlemJhRY1iACxDDOmGFFQZH55hbHByFbCI&#13;&#10;wmV6fIHZCW2kUUgDLDMM6ycVPOnvHVWgReCK5LL0dA3T2txLR2s/vR3D6HtGGRmYWLEIzTI3s8jJ&#13;&#10;48e5fOEM9bUdhIWn0dUxxEDPKC1NfSuAxZa311uz7gM7Nm13Y90H+3nvfRu8vZMZ6B3h0NzMK8Dy&#13;&#10;6CJfPF7m5ePbvHh0k5/8dAeBQTG8+Og0DQ0SyuhNQkI06akJFGYmkxobs2IRcsfSygUrG1dlE/Lw&#13;&#10;CsDTJxAvTz+cnDywt3fD0tqNXcYH2LjFlg1b5J/vfrYZO7J5l4Paf/O9Pfx0nYmaN9aZKdXNOx9Y&#13;&#10;KzWUkVUcu22S+eLLr7h+8z5NYQUYmfl+D7AYQMt3wYrhshxE+4dV4BdaoSxCnv7FqkHGoCwRpchr&#13;&#10;sGMN5JAFjZwxMyhGZF/qkINFObJSi/xdwBIc3UCYhM9KEO1fzWhZsRmtrWlW9c8NKnjV8Fh/DcwI&#13;&#10;VJHHNUx4fAthCe2EJrSvAJYW4tK7SS8cUqqNHUa+/OCfjNmy0wsXP1F3rIAJ2YaUK9DkHVSqao8V&#13;&#10;rAgqXQUsmnLFAERW1CsCMfxLVq0+Ehb7fUii3Ua+J+PirylH3ALLcPUvVcoZ96AKvEKr8QiuQval&#13;&#10;1Ue+5xFUrjJxvIIrVE6KR3AlPuFyvTI8g8rxCCzDO6SSYBX020CgtC1F1uMTXqesP74RdUrB4xNW&#13;&#10;w1vvWvPmT00YmrtIXuko3v6Fqn41v2KE2uZZGtrmqWufp7plVlmDBK6U1k5SVDlGjsiXc3pUc41q&#13;&#10;nVCecL1aDMkiSOTVKdk6FcJqdyCO2IwWGo9fQyxC0iIk+62nbtF15i7mJkE8Hxzl2OEL7NwSwa4d&#13;&#10;GZiZFmFqUqgAy/btCUzPXCKncJAdpskYWaRjsjdbzc5dcURHN3L5ymOc3WrZuTuDHUbpbNueypZt&#13;&#10;yeyzSmV68giWOz24tXydQ0VNdFXGUlAWTmSGDa7Bllg522DllIYH4AAAIABJREFUbIe9uwMmdhbs&#13;&#10;tDbHPcCdlw/PIXDly88e8uLuJW6dPcyDq+cVYBlububJvbv09TcTlWJHWIIF4Yl7CI6zJijWhtrm&#13;&#10;TL6Utpivv+T8hSUi411w9bckJt2KiCRLyspSeP7wpgIsX3/6mC+ffx+wfHT3Bg9uXuPl0zssX7xB&#13;&#10;YnLdGsAyRH6FKIvkoLqbRDngk/DRpCaVD5KaI4CrT+2X1I6qVidpHsqvHCO3fISMQql47iAmoZ6U&#13;&#10;7E7ySvvVfUnrkBzIJud0ESxn4+MEtlSQld3Mx4+fMTk2xvxwL821jbR1LZCeUktudgv9+noycxMU&#13;&#10;PPbziqOtTcfTx0+pay6gMzOD1vhs2hJyaUvNoyO3RAGWqaZqOopLCfeJIso/hqioYsKiywkIKSQj&#13;&#10;r1erTS4d0STyFRPkFEnwZifJ6R2qAUYCudWEla7+/zH8bxCrhMAVWezKiHVDFj8CC6TxRBZI2nt5&#13;&#10;ZMUi1EeahNfmvIIs2bkrQYW5PQq0GACLZFnIwbUBMohqRST/UtOcmt29st+nFiiyUI1KqCUirpq6&#13;&#10;hj5lFfrLLy7yH7+8wMdX5/nm0TG+fnScLx5c5PalK1Tkl5AQEUZFQTqVRRmU5sRRnB1BSXYEVfkx&#13;&#10;1BTEUl0QQ3F2LAWZcWqKsuMpytGmIDcaGcloKS9JoLIsidLieMrKk6mryaOqMoeG2iLqa/LIzY0l&#13;&#10;JSmI1ORgSgqT+Oaz+/z5dy/46tkNyss6CAgpVp8LAg1k0SgLTW0RqSlY1M+vAEsVomCpre4iLkne&#13;&#10;g83KliKvtyxald0iq1spUAwgQha3ooYYHRzixBEBLGUKvBgAjCgpRFGiARWdyssR0CKAQPJFCgpr&#13;&#10;uHDmCPFJecTKGeWVrBe5voxYfMTuo2DOCrCJjS0mNjqP88eXaGzU4RdWSlzKK6uPqJrScvqUlUbs&#13;&#10;NPJ4so1LbFKqldmZBZYW59XjZ+S0qxBpeZ7q51wBFvL+Up9toswMLsDLN5mU1DKeP7jKH3/5iKe3&#13;&#10;z/Hl01vUVZUTFBhETHgUFYVFXD97gozERPy9vbh7/TS/+fojHtw6h76jBqlolnDb3sZyntw8wbff&#13;&#10;POLb3z3n7OmThEWW4hdUhn9wBQGhVQRF1RAcU6tZqjK71XOV0FuDSsOwXbvwX7sv9eVRSY0kpbep&#13;&#10;kX2ZiIQGgqNrFTzRKpcNMKWRqJRmrbY5pUVlvhjCihV4SWwkTFqGElfgiihiEqqJjS0hKDibzMxa&#13;&#10;vnp5j4fXT3N/+SRDHTXo2yqY09cz1laGriqHprwEjuorODFUxTF9CWdHJdS2gBMDeRzrK+BQbx6L&#13;&#10;3SVMNJYy0ViCwBUNsFQyo2vn8MQgv//lE756/oik1DqVTxccVkNIRC2hUfWqKU8gi3qdVkCLvM/l&#13;&#10;f4S85+X9K+87eS8bwMp3t4b3ulxHbiPXXzvyeSj2wVcqlm5SJINlJYclPUen7DwaXNEgiyhYDIoV&#13;&#10;ASyicjFclusJYJGvC2RRFdy5WhOQAJba5jGVhSL3K7dJl8/qNYBFVCvy/0xuK9YgGWmXyirQKxtT&#13;&#10;SlY7YmlSAa9ZrSvWyD4VDi4qmIwcnXpMgToCVCTMVhqC8gokJFdghp7i8iGaOido6pigtGZ4FY4I&#13;&#10;ICmpHqa2eZKWrlnqWqfU94oqBhRgEXtQUeUAJVXSwDNEXlk/RVWv4IrcXj6j1kIY2RfbkhqxF61M&#13;&#10;UbkE8Q5TXCoZN9JUpNU0C1SRkc9OsTythSwSWmtQrhi23wUssRIgLdlFaS2k53ZQXj1EXfM41fUj&#13;&#10;VNaN0Ng6QXG5Xql3SsoGycvv4YNNjrz9ri3vve/IZlMHNux24Wcf2nHv9g3+8uf/5E/f/lfu3XrE&#13;&#10;8plLCrJcXljk4uwYF2eHVwGLqFcklFbm7NQgx1cAy4lxzfYjoOT89ICasxNi5ZHmIC23RbYCVL43&#13;&#10;s0PKMiTKFVHByFbCbEWFYgAsV2f1XJ0fUIqVy3N6zotFaGXk/kSZclXAycoIXDk1qYEgsQcJWJER&#13;&#10;sLI8r+fSuI6LEz1cmpLWHwEsfdxc6Of2op7r831cmujg+kwvtxeHubUwxPKsnhvzg1yd7VdKlztH&#13;&#10;x7hzRGqdBbYMcntpiNuqdWhIVTpL05AE4kpmy9Pzk7w4O8rzU8M8OjaA2InuHO7j9mEtt+XBMS1I&#13;&#10;9+ZBPTcW+1ie6eLKRLuqZr400crV6XYFWZbnerk6q+PEULtSAs12tyJzsL+T2Z4OBVlGWppWQEsD&#13;&#10;+sY6+hrq0Dc1MNDSRGdNHZX5ZRQLZEnLJzI8hQDfKJxdonBxS8DNI4k9NmHsMPFVDUHbd3sqC5BU&#13;&#10;NKtZA1IMgEW2awGLkZkfAlkkhuTD3RKA68N2Uz92CHQxl+bcMKxsIxVg2SNWoX2hbNvuisneQKwP&#13;&#10;xODul6pCa9cbW7HP14sd9o78dLMFP37flJ+9Z8xbG0x48z0TfvzWTn64zow3PrBcCb01553t1lj6&#13;&#10;2BKQ44x70n72+lpg5mnGgUhrBVgEsmiApaiOk8UNnCxp4Fh+LUdztbDbo3kVHE+vYiazhBMVrXx2&#13;&#10;9xZn5o4w0TtKU2UjW4xcMDbzYa9lIE7uCRRVNCvAEhWbzPu7Hdm2J4gt5kHs3Buk4MpPPrDgx++a&#13;&#10;sdnKFteUOCwD/Hl3tzWbLA9g7OiFbVgEW6yc2GbngldSPBbuwWyycGCrtQPWgT7Yh/njmRSDf2Y4&#13;&#10;W+ztsAr3wTkhkL0+LtgGu+Ma44dTXBDe6RGYermy3dGBd0y3ssFyJ+7xLjjHOeEU64StmxNGLlZY&#13;&#10;ewdh6ebFm1u2sG7XFg5EOLDzwF42m+9msSOX+bYizSLUWcmJxRkOLh5hYeEIiwuHOTi/pMDGzOQi&#13;&#10;0xMHVWjtxIjAlClG9OMKqGgWoFnWQhbZn1kDWAS0CGSZHJlRtxnUjSrIIuoTsQwN6afQdY/Q1zNK&#13;&#10;f6+oW0bo6x5mSD/JyNCMCtidm15Qz+fooUNUVrQSGZlBS5OO+vpBaqo7ee8DB97ZYM87Hzhh65jM&#13;&#10;Pvs4Nm/1YPNWV5Jj8xnQjbAwM8HLR9f46PZFPvvoKs8f3+HZ47s8f3SLn/50F27uIQqwtLTkERbu&#13;&#10;S3JCNFkpcRRmJBETHoatvTM2dq7ss3bBwtKZ/Q7uODp54urmg4+3H85OHjgecGefjQdGJo6rgEVC&#13;&#10;bqWqeRWwbJAa79cBi9iaxG5mtj8VY7tUvvniBcs37zOWKnYot9fsPwaI8t2t9wpIELhiACz+oZUK&#13;&#10;sHj5F6/adgw2nL8FWCTnRIGU6PrVYNmQ2CaCY1sQe05IjCzQ6lWTSVCUHKQ1EBHfRHi8hOA2a60/&#13;&#10;0WIdqsVf2YdqNegS00jQGnATZLAerYE73wMsAnckc2UNYAmLa1awJziuVUGWyGTx1+vIKJKGmzbe&#13;&#10;WWfH//ODnWze4YFbQAF+kkUjr4NMWJV6HfwiavAILleKEM+gUgUzBGh4BJUpoCHf8wwpXwUg3iEV&#13;&#10;+IbXKqChQElIFT5h1XiHVilo4h1Wg4AO3wgBH7X4qyDSRlS1dFSdUvNIBsraJiYBRwFyQBgjZxOb&#13;&#10;CFcL3zoFTgKimwiIbsQ3TNor6giOqVdKFMmwCYisQyCMPA/vsFoCY7TwYbn+lu0ebPzAlsGZCxSV&#13;&#10;jZKS0ktewRDNnYvo9EfpHThKi25JTWPXIrVt85TXjJKT20VGVgdpGc2k5utILdCRWqgjRWT5mR2r&#13;&#10;C1g5YE3I6sLFK5PItAaaT15XgKXr/B1lEeq9/Iius/dwck/lxcAI1649wfFAFna26eyzTMPEOJHt&#13;&#10;22IwMUnm6PGbFJWPYW6dyfbdcWzaFsHWXXHs2BFDUlI7Fy4+wsGpih1GmWzbmc6W7Wlqu9sijemF&#13;&#10;s5hscebqpcvUJBfTmB9FWW00iXmWBMeb4xbowH5PBywdbdhjb6sAi/kBS24uH1JwxQBYbp87oixC&#13;&#10;omAZbWvl0Z1bdHRWEZViTUSS1DBrgCUh05PJ2W6+/vmnfPv73/CLLz+mV1fNfve9ZJc5EZu+h+KS&#13;&#10;CM6dmOVXXz5DAIs0Fcl88fyVRejJ/Vs8vL3M04c3eXzvETm5bYTF1aqz7ak5Osrqx1Vzjfj84+SA&#13;&#10;L6kFkZ7nydnCcjkAHaKsfoaq5nkqGqcpr5sgV5olCuVspcCxDpKz2lFnNAt15ApkKRGLhRaeG5fZ&#13;&#10;RVxGF4HhZYSEF3P54hVuLF+mr7eHrvYW3J0iqapq4fDh01y+eIH8vBwszF04YB9IU10Hz598RG1j&#13;&#10;Pv1FhbQlJqPPLWGqrIq2rCI+fngLfWk+urJSMqLTiAmMIyWtTtlOQqPKSMlqI13eZ3kCPLoVbBF5&#13;&#10;ekpmp4Is8SktRMRUq8BKUbCshbwCWUKia4hNkQrZV5BFQIuqpg6vJCSqhsKKEaWwEmWLVC0bgicF&#13;&#10;kshrYAgqzMnXrQmXlBwCPYkZbUQn1a5CFjnQFhuTlusiqhjJMBhUZ4QFJoRKZW1kFfkFTXx0+wL/&#13;&#10;9qv7/P7zKwq0fPPgMA/OHaKyoIwAd3+KszOpKs5UgKUoK5rirAg1lXnRCrAIZCnJiVdZHZLXsXby&#13;&#10;cl4Pvy0rSaCkOJ7C0iSqqwuorimgqjqPmpoCamryqa3OpaWxmObGIn778yf8+x8+5eMHV8jMaiAo&#13;&#10;vEw15axdaGqQRQCVZh2Jji8nLaOKS2dPUlPVTkx8vVIYiVXCoAgQ4CGwQrZiPZGJTWlRFqGRwSHO&#13;&#10;nV4iLKpUwRBlCZKFaHa3shRJ2Gpajk69lnIfslCVWuC8giru3zxPRlYp0SlNysoj968eI0OrWFaP&#13;&#10;ldGp4IsAmLi4V4BlsH8E39CSFcCitQ+JakUAy9pRgEWAUWwNIyPTHDty8O8CFgm9FcAi70f/kCIF&#13;&#10;WASy9HX18Lsv7/NrUcPdvcSzu5foam2gODeXs0cWuXBsibKCPEpyMnly9wJ/+M0Trp47xGhPE7rm&#13;&#10;ChpKc7h6cp4//vIp3379nN99+ZS+7nGcXLMRxamE7IpFTlQjIfF1pOZJi1i3+qwwQBXDNl4t/l/l&#13;&#10;hLwGWFI1wJIqeTYCB1cAi6hWQiTXKL4BVaUtgdECVlJaFFxRDUzSwqQAjYRJNxOV3ExkcpMCLKKm&#13;&#10;EUuZ4X0Tlyyh9mUUFLXw9ef3eLB8ihvnj9BemUdfcxnTuhqmu6sYby+nKiOGJV0FJ4fqODFUzZmx&#13;&#10;ckTRclSfz1hTPDPtKSx2FTDfXsRCRwnz3VVMt5cz0VyKrr6aE3Nj/OHrp3z88C5RcZV4+hcSGScq&#13;&#10;rCbCohtWg68lm8kwBoAi4ESuF5Ug7/d61SwkgFZAmuE6390aYORawCLvS1F3yWstYDtNQGxWjzbZ&#13;&#10;WtCtKE1EOWLIYMnME+CnIzVLqpr1rwEWASqitlIqlgKB5Zq6JL9YU4FUN46poFnJQ5HRLEkSaN5K&#13;&#10;soCTFRVLmqhScruRbZpSrvSoz4TkLFE5aiHoiWmNJGe0qf+9MamNJKe3qvdGckaH+lpGjgBoHSWi&#13;&#10;SinSI41IYleSoPXB8Xn6hmcprxt5DbBUNY7T1jPH2PQJ+kcOU1E3qiBFUbmewrJ+quoHqGsaoqxa&#13;&#10;LK96iquHvjcCaSTPRVQyYoPNKeslu7SH3DIdeeV9asobhmnumaKspo/i8i7yi1rIzGsiM69VtSLJ&#13;&#10;81U10yUDapudJ/BoJeQ2s52U9EaS0+rUyOsgyhWDgsWwTc1uI69YR3HZAKUVQ7R3TzE4tkRpRQ+5&#13;&#10;2a20t4wwOjiHt0cs5iau7NzmqMostu5xZ8M2O3rbu/iP//j/+NOf/hv3bz/i2pkLXDtxlsuLi1yc&#13;&#10;GdVUKysVy9L2YwAsZyTTbKhbzYnxAa2GWa63MgbAshaoSKDt2suqQnlGsxVJMK5kuAhkMVQxGwCL&#13;&#10;bM+M61T2ykUBMFN9aq7MDXD94AQ3lsa5eUiCaYdUq48oWM6JOmZWAy8KvgiEmR/kmuS2jPUqwHJ5&#13;&#10;BbAIXLl3cIA7i6Ji6efKVBfXprq5PqPjxvwANxeGFGC5NtfPlZk+rori5eAg15cGubEkUEVgiwTl&#13;&#10;jvDgxBiPTo6vBuI+PjvB89PDyvJzb6mXmwf7ubnUz61Dem4t6rl7aIBbB/Usz/apuTzZw9VpsQP1&#13;&#10;cW1Wx7X5fm4c1HN1Qc/pqX4W9W2Mttcz0FLLYGsNE92NTOtamOvtZKqrneHmJgYbBbA0MNLaxnBr&#13;&#10;K8NtrQy0NNNQUkVNUQWlecWkxGfh5RmNyV4/zPcFYmoZwC4LTX2yw9iHnabemO4LxMQygJ1m3ipr&#13;&#10;RQu09V5VsAhgka9pkMWHbSZ+bDPxZ6thTP3YZurHh8Y+Kp/FZG8wljYR7LEOY4+VBlikFnqfTSAO&#13;&#10;jn4kJETyoekBnKIC8M+MwC7Yl7d37FWA5Y31u3nzPWN+9PYO/vmNrfxsgyU/WW+hAMtbW/bwgbEV&#13;&#10;DkEupDb7k1jvi1+mI86xttiG7COkwJWocnf+4WhhDceK6zlZ0qjmWEGdyl8RJYuoW06kV3MyVdQs&#13;&#10;dTw7c17ljFxcmKahrBFHh1CMjdzYa+GDg3MMMbFFHFmYoaKymx2Wnhjv0+CKkWUQP9pgppGfDRZs&#13;&#10;tbFlh5MjjnGR+OamEpKbgltqGEFZSez19OXd3bYkxxTjEx7NNqv9bLW0x8jBXQXIGLs5sc/PGXM/&#13;&#10;d2wifdgf64+LgJUoH+xDPNnj46TGJswPE09XjBxN2L7fmD3edjhEOuIZ581Wewu22Jmz1c4C58Bw&#13;&#10;LNwc2Ga1l537bXCKduPDbRYc7srjSE8h8+3FTOo6mJs9qOCKABaZ+blDzEwJXFlSI7YfBVSGNVAi&#13;&#10;liADYJGtgJWRAS3Q9vuAZY7J4SmG+sdW4IoGWQSiSD5LT9cQXe0Dyjakk2ahXmkemn4FWGYWObR4&#13;&#10;iDPHj6PrmcNij6tq5Hln/V7e3+TIh9vcWbfRiXWbnFXLjkjht2zzYNMmJ0qyKxkZHGVwqIenDy+t&#13;&#10;wpWnj++hzV3WrTfHxSWYW9eOUV6USlp8GDlJ0RSmxVKUkUhUWCg29k7Y2LngcMANO3s3rUXIwR07&#13;&#10;Wxcc9rtywMFNARYr29cBi6hYBLJIXbNs3/nAip+tN+eN9SLL0hQsYmsSwGJiE4uxXTIvH93i/OWb&#13;&#10;jCTX8pO3dqtGIJEoy0GXwJPvwhW5LIBFvmcALdKAYFCweAUUv5ZvIpDlNRvOCuSQg8i1MEOAigAN&#13;&#10;yTkRxUh4YvsKZHkFPcLjBK5oQbMKIMQ0ExjVgF9EPX6RDfhHNRIY3aipWwSwREueS52qXTaAHMNZ&#13;&#10;6te334crEYnSHtGhnlNIrBwQdhGXLmGgejKLB5V8+c2396nwsY3b3BXgCIyR1hV5PjVKKaK2EbX4&#13;&#10;hVUSoPJoqvCTxiWps42oIiCimqDYGgJjqgmMrF45ky510SstSrEtCADxj2zATwCSABRpdYlu1KCI&#13;&#10;gix1eAqECa3SHjO8WlOtBJYrBYuLXwmu/iUq80VUKj6hlUqtIqoWUb+4BpSr7BRDuK3a+knVsjYG&#13;&#10;BY2oZeRx5HUW0PLee/bs2uVGz8gJKmqmKCgbp7Z5gU7dAt26eTq7p2jvmaOp5yA1rfNU1M9SXjFI&#13;&#10;WWkfOTkdhEZVqIwO7+AStfUKKiIgolId6MvBvrw/wpPb1OsUmlKL7uojei7dp+PsTXouP0QAS++l&#13;&#10;Rzi6JvOxfphPPvmGpaWrLC5e4fTpOyxff8rpc3c5duImH3/2NWcvPaSr7xgV1ePqQK6mdpTMzG66&#13;&#10;upa4tvyM4PA2LK0L2W2ag7FZDjuMMthjk8XwxAlMdrhy48pVvBxDyfJxp7zEn+RcF8ITXHH1c8DE&#13;&#10;Zq+qaDayNGeXjRnO3i58/PAcv/jsnoIsnzxc5urZo3x04wqnFudorS7n5eO7tLSUEZG0V8GVmLR9&#13;&#10;+MfsJTbDnWPHJ/ntN18pwPKvv/sVx49MYu/8ISn5tmrKK6I5dXSSX33xtwHL0xXA8uTBTT598ZDi&#13;&#10;km5C4mpVO1BKdg9VLVMUVQ1TVC0Bw4OqPlMuC1iRkRwRUWkUV49TXDWs2hvkzF5WoQAFqRXuJC2v&#13;&#10;Sx2oZ4h8ukyvgnLlwN0QMCoL0zCxBcRXcOzIMb749DmHFue5dP4iNlbuHF44ye//5Q+8ePqCmvJS&#13;&#10;rK1dcDkQTXlxHU8e3aOiOovptjZ0WVkcbW7jcHMTc62dvLhzi6GmDjrqWpiemKSnU0d1XT+5Rd2q&#13;&#10;9lLk3/I8swu7Kaxop6iynfyyVqW0ySsVX740//SSsZJBk13cT3xGK4ES1htVSXxaDclZNSRm1BAe&#13;&#10;V7OqZBHIEhxVo4Wqrkj6BQSIekUgiyxo1GJFFvUlg+QV9K7WlhraNSRYUmT1iZkSFioLtTqiEurU&#13;&#10;mXCBLFmFg69anQr6iU7S7BqhUdWEhGRQVd7Ak3tX+ffffMR//foiX98/zM3j84z26slKTCc+PIz0&#13;&#10;xDCKspMoyoqhKDOSokyBLJGUZGtTmCXqlXgKshJUs4y0y8jkZUeTmxNFbnYkqckhZGdGkJsbRU5h&#13;&#10;LAUlSRSWJpNXHE9pRQY11fmUFqeSnxtPW3Mpf/z1x9pC9MEVsrIaCI2sUItIWWTKWXwFL9SZfFlc&#13;&#10;rgEs6QJYTlC7BrDEp7wKt5Uq2uyCAQVZ5H0lyhQDYOlq6+HZowuEhhcqJYhaiGZ2rYIYqcCWwM3C&#13;&#10;ikHScjQFS3hsA3n5VTy5J7lM5UrBkiqtLFJXni0NRh0qY0cUKQarj8CWyOhiIsJzOXf8EOMj43gH&#13;&#10;FxOXXKtlqUgGSWbXqnpFIEt6rigDdMQntyjAotONc+bkYfXeEQWLqMTkMVbhQmqrAg6yABcQLp/B&#13;&#10;/qGleAcW4egaS3eHjp9/8oR/+80LfvPZbdUmdergBKeWphnoaKQoJ5fqvEyOTPRx6cgkpWlJ1OVn&#13;&#10;MT/YwcOrR/n9V4/59usXau5cuUxEZIUCLD5BouCSvJVaZdWJSWsjq2iIqOSW7wEWlTOS2a2UbQJm&#13;&#10;ZcEvW1FWyMSntRGd0kySAJasLrUvlwWWGLJcxL4lIMkAFgQoGJQbAuA0KNGiXSe1RUGWyMRGkjJf&#13;&#10;qb5ik+TzoZycvCZ+/vI2V08f5Mqpg8wN69E1lTLdV83CYB09DXmUpkUy113CsYEapWIRuHJ8oIil&#13;&#10;3hwmmhOYbkvmaH8BS12FKuh2vK0UfUMBA03FDHd3q8KCX//8Y549vK+shWL3Ss1tJyVH1GVNq1DF&#13;&#10;AFfkdydh36KUkt+l9v+jmNCYYkKiNZClFHKxDasnEwyvhQG8yOuggSxNyaIUnVnSsCWqkNcBi6hY&#13;&#10;xCakKpoVYOldsQkJ8OtCVCiiEhHIIrBFri9/J1IJL0q/LGmTy+xR15OWodIqUVFMkKu+/ipkV/4P&#13;&#10;RSU1a5BFNRsJxO5Qk5TeTIz83rO6Va6QqBrlucr7Izahltj46tcmNb2WlLRaklNrSEyuIja+lNLS&#13;&#10;NvILmklIqiIzu4nq+iG6+mdo65mmvPYVYCmtHqK2eZz+kUMsHbvA4pHztHbPUSEql4oBSqsG6Ood&#13;&#10;V1NaPUj+3wEs1fWTVNdPUdc0qz7fBLIUVGpApqRmmOqmcerbxyit1inAIoG96TmNpGQ1kZHVqUYC&#13;&#10;eCX0Nl8yYyR7RsB+bqcCLSnp9WRk1pOeUYcAFgHpMoZGIQEuYmNVVdzZ7eQW9SjA0qufo6S8m6aG&#13;&#10;QU4fO8PxQydprq7AzsqT9etseec9e7aYufP2+3tpa25SgOW/CGC58xFXTpzm2okzXF48yMXZcS7O&#13;&#10;jqrqZIErAkcEkpyeHOTkxKAKrj02rEOCbFWj0LjkpmjKFWn+kX1pHhJb0LmpQU6N9StFi4Iscyu1&#13;&#10;ydICND2gbEKylbafSwvDXBY1ilQtT/ZyaaYPUa7ISAaLbK8tDHBjaYSbh6a5eWiKm0uTCoQIDFFA&#13;&#10;ZGGI6/OD3JwfYHmql6sy071cGevk8lgXy5Od3Jzp4d5iL4+P6nl8dIB7C73cXejl1kwPN2Z6uDnb&#13;&#10;oxQtNw4OKnhzfUmAzoBqDxKocvf4OA9OTqm5fWSU64cHuLrYx+XZXi5N93BtQUDMgKpZvjzVxqXJ&#13;&#10;tlXFjFLOrEAVA1yR7dWZXq7N6bh5aFCbJb2CMdcPjXBmZoB5fRsDLfVKnSIKlZH2Jsa6Wpjp7mC6&#13;&#10;q52xthZ0tbXo6usUYBlqaUHX0EhfUxO9DQ00V9ZSV1pBTmqeyqozMvfRgImZDzvM/JWtZ6eZPxY2&#13;&#10;IezbH4G5dTC7DNdR1qBXsEXLX/Fm826pZ14DVlb2t5tJIYq0FwewdQW27N4TyF6bUPbZhSoFi5GJ&#13;&#10;r8pn2e8YwbqddrxnsYf9QS64RXlj7+fJJvN9vL3ZlDfXG6l5Y70Jb6zfqwDLj9eb8+bmPURXRBOW&#13;&#10;FUh8WSgZbUFkdgSQ3upHbLUH7sl2eKXtJ6LUhX8QkHK4qHYVsJwoauBIfq2yDa0FLEcLGnl++Dx5&#13;&#10;BXVM9/dw6/BxJrtGiQjKwmiXK3YOEbi5xarFf0hUET7BOZhYBSFwRebNTVb8ZINGf3zTo9lib4ux&#13;&#10;hwueaTEEpCfjmhqOV24UVsHeWPp6s8XaDlMXT0xcPdi53xGjAweUtWjzfhsORAbgEBGAU0IQXpnR&#13;&#10;BOZH4Rjjg5W/C/t8XbD2d8MlMpAtNvtZZ7KVLda72ethzf5ARw4EOXEgIQDbYBe221thH+SCja8j&#13;&#10;pk772Wq1l30H9nNCV8yx3kKO9hQy21rISE8ns7NLrwOW2YNIe5CoVwSyTI0tKqAiDUJDfRJwO6ys&#13;&#10;QQbIIl8fHZhUoGUtYJka07JbRPkiwbWSr2IYqXoe1k/Q3qJTFqGujgH0unEG+yeZGF1QMz0xz8Ls&#13;&#10;QU4fO8bFUyc5PLeAg3Ug69ZZ8O57Vny43R0j8xC2Gvng5BpDQGAqdi7JfLjFTQGW/Ixymhrb6exu&#13;&#10;5ZMn15Ry5RVc0SDLu++Y4ukWwaVzRykrTFOApSA1luKMOIozEomNCMN2vzM29q5IDou7m6ZckTYh&#13;&#10;ASz7rBzYY2HPPqsDqwqWzdvtlUVIAMvaeXejNW++Z6FBllWLkI1mEbIIwGhfHL/+4jnPX37KUGIN&#13;&#10;7763Tx0YyEGoBNcKNDGAFANsMcAVw9cFuMi+IYPFK0Drl0keAAAgAElEQVSyOF6FyBrgiigsDGeK&#13;&#10;tZyTV3acsLgmlW0SmdxFRFLn6ih7zopdSAGS2KZXyoxYDbTIYl/AimECV+qVg8RGFNdIkBywJrYq&#13;&#10;WCJwJjhGrEJyAPsq2Db4O9Yglb8S14xAFmkMEvATnSJnMyWIVU9qfj92jkn8849M+L9/sBMjizBl&#13;&#10;g/KPqsI3ogrvsEo8QyqU6kSUJwI2ZETZ4h9WpcYntEIpV0TBosJxxeoTUIpXSKWCKn6R9XiGVGvw&#13;&#10;Q1l/SvDwL8YzQANccl1nH6mFLkTyWiTLRexFAk0MUETVM3vl4aQm/1XIrWoTepXHom67tp757wTm&#13;&#10;ymOI/WnDpgMYm/szMn8VXf8htYiSxWlCRhOpOdIq0URe4RBF5RMUVUxRUjmu4EpAYAGW1vEccEkn&#13;&#10;Shb8SY14+Rfh6pmL1OO6+xbgG1xGQEQV4Snt+IaWE5Jao+qZu87fpv30dTrO36X3yiP6rjzGxS2F&#13;&#10;p3193Lr1DGurJBz2Z+LlWUhCQjMZGd1k5+hYvvmUyblLDI6d4cix65w5c4vTZ25x4eIDnj77ipef&#13;&#10;/pIHT55z8+5jzly4zYkztzh4ZJmJ2bPc++gZ5kbu3L1+HTenYEICLInJsSYpz5XQOFecve2xsLfE&#13;&#10;zMaCvfZ7MLMxxjPARVmEfv3ZLaUs+ezxTW5cPs2zO9e5cPwQTTXlfPnxQ6orcwmOMyc0wYLoNEu8&#13;&#10;Is3UjEy08S+//gXf/PIzFpYGSckJxMZxI/E51iTk2lJSGs7hhQG+/vyJpmB5+ZBfvHxdwfL0wW2l&#13;&#10;YHly/yafPn+Avm+OiETJRGhWB8GVzZPklw8qP31R1YiCLWIHMgCW3GLxsou3fYCS6jF1ACqVmH8L&#13;&#10;sGSXvKrs/P8Ze+/nqPI0T3f/hN3Ynd1pMz3VVdVVQOERICGsHMh77723Ka+U9957b5BFgEACBAgk&#13;&#10;QMJ7b4qqLttue6bH3dl7b8Rz4/0epaCqqyPuD2+cVCrtyZQyv8/5GANgEUWBb1gRPgGpRMflcWVx&#13;&#10;iRvLy5yYOMFA1wCd3bW8ePmM82dmiQgLYZfJPrZvNScuIY9zZ86SlhbKWH0rFeEptCXraU5IoTZD&#13;&#10;z6NrV+mpaaY0t5zLl+ZZXrnMufl5auoHlVxbQnlrWqZp6j5F98hpOgaOU9syTGm1KHEGlUJHgEps&#13;&#10;agOJGS3oi/tUxkxQdLkKJfXwz8HVS09wlB4H9wRcvLMUeJaFkSycDAshsaTI0WAZA2QR0CLtGgJx&#13;&#10;JDw4Uy/yfK0GVWT1BquQVDSL7F8qhOXotjTjSKZFek4PyWLBSmshLq1VKTFkf8akNOAfmKY814W5&#13;&#10;FVw8Oc2f317n37+5xfevbvLs/nUe3Fzi/Klx2uuLSY0NITlGslZC/+akxoeSlRxJTko02clRJCSE&#13;&#10;EZcQqiY2PoS4+BASEkLRJf5wUpPCSUmMIj4xnvLyIr798i6/+/oB33xxh7OnTxIclIuXj14tlsVm&#13;&#10;I+8DARCylVpfUTTIBIQWEBFVyIXZOdora4mNLCAyrlar/RWrRHwDAgNF0RObouWbxOlaFWAJCsym&#13;&#10;ILeOG1cvERiSpawVslBU+2o1s0WuI6+LQBZ5jUQVIAv9jMziNcASmVinrIqyv2VE3ZWQJpavdrX/&#13;&#10;VXBtciOevqIo0XHi+DRjw0ffARZpfVlV1sj9C1QxABbZRsXVKsBSV9fDpQunCIuuQgCLHPFXz0Wg&#13;&#10;RLym5BBFh7y3DCoWLwHzAYVYO8Rw4JCHat75p2+f8pdvH/Ly3kU+f3qLp3evcfb4GF1tLTQU5VKZ&#13;&#10;k0ZDYTajHbXcOD/FN8+vrWbjPFVw5dWDm+TnNmPrkIqtY5pSnQpcESggAEXgSlxaG/7SkhNVvfYa&#13;&#10;iqJQsmbkucoCWmqE1xb8q/aRWGljEtiia1b7UVqUDM9NoIFBlaFZxd5llwhgMcyPAYtcX3JdkrOa&#13;&#10;V1UspSoLxd4tg6SUCl49XObK3DGWZo8x1tXCaFsJM0N1tDdm4hvthG+oC0NtmcyOFDLVqef8UCGn&#13;&#10;OrOYaEpiuDaGo/VxzLRnMtOWzUhlBj1V2QqwdFTqaa6soq+tjW++eM2bF8+IiynTKq3d0vDwzMDD&#13;&#10;IxNPrxy8ffNUJo+fZL8FFCItQ9JWJZ9jLt6puPkm4Rmgw91Pa1309C9QgeCyzw37XiDLu/2tBeca&#13;&#10;9pdsRUVisOkkiB1tVcESlyRqoQYVcCuqPYEqWp2zdnkJjZUgXANg0eCKBlgkF+XHgEWsOXlF/aRn&#13;&#10;i7JFAywpGdJeJBk7omKRLCOtYjhBQKGuToEnz8A8Bejkb9xQMx0j6sj3AIuEmVdW9zB94iQPH17n&#13;&#10;1q2rnJ8/R3fnEDFxBSrUW4K9U3SlVFT3UlLVT2F5H3pRoKzmp+QXd1LT0EdP/yjHT59k4vgxKuvb&#13;&#10;lDo2V1Qpxb1U1Q1SUdNPdkE3Gfk/rWDJyO9Qn2kV1WPU1B+jqm6K0qpRdV/ZRfKZ10tRaT/6olZy&#13;&#10;ClrIzm9CnyftWGUERJYQHFa0NtJOFxpeTEJy/RpgkSyWtLRaKkvbKchr/AFgEchiyGEx7EvZxqfU&#13;&#10;oM9rprqun/aucWaPz3L53AKLZ+apLcrHaJsNv/7AjF9/bMkGI0d+8eu99Ha2K8DyL3/5P9y9+ZAl&#13;&#10;BVjOcGl6moWJEQVY3q9qvnC0hzND3apFSGWw9LVzeqCTuYFOFVgr2SqGIFwBKQJexEokobhS7bxm&#13;&#10;FZKMFLEBTfayONnPpQnJS9GCaeXnRRVS28Ol8S7V+LM4Kc0/cloAi6YgWZ7u5epUv7IHSbbKGlwZ&#13;&#10;72JpqIWLXTWcbynmcms+Sx2lXG4r4kJNFgv1uSx2lXJtoJqbRxu4N9XCgxPt3J5sUXNzvIXrYy3c&#13;&#10;mmxBWnsk9Fbm2skurk53sjwt8KNHbZdP9HHtWA+Xx9qYH2jgwlAjZ7prmeuq4WxvHef66znXW8d8&#13;&#10;Xz2Xj7ZwVaDLZIcGWlYBy7VxTb2iQMt4u1K53DzZxW0Jzz3dzZ3ZbpZPDrB0fJBTg22MtDQq648A&#13;&#10;lo6KclpLSpVyZbihVm2lormlrET9rq28QilXqvKKKc7MJzM1n4yUXOIidLi4RGNkKlkpLmwzMVh5&#13;&#10;vNi+x4sDViEcOhKiVCzq938ze8WVTaot6K8ByxZjT3bt9cb0kB/7zf0xOxzEfgt/Dlr6Y3rQB5OD&#13;&#10;ARibemO63w/LIxHstfNk4wFTdlkf4oiPAz6x/hxwsuPDTcZ8+OkuPviNqFj28A/r9vOLT/byq40H&#13;&#10;WL/nIMnN4fhnu6CrCiEwx5mwIkdiq1yIqXTBK+0I9lHmHAk9JICllLnsMmb1Fczl1jCbX8vxkhqk&#13;&#10;vnkmLZ/ZlEJOJeYzFJ7G6/mrnDg5T0lJJQ/m5rlz6iwV+iaMtttxYK8bNpY+1NX1EhKZR3h0Po5e&#13;&#10;ccoeJBahLaYufLzFkt9ss1RhtxISs9fDmUM+Xuxz82C/rxtumRHYxQWy28EeqwBvjKztsQwIwMLP&#13;&#10;S2W2bLc+glWgN86xIQqw7HVzwtTFEatgF4wdLfnEZCfbzA9gG+SBR3ww+x1d+Y2JMVv278My3IOt&#13;&#10;9oc54O+MbYw3lh5OfLp3N3sdLdjraMUHW7Zh6erIXFuJgisnWzIYr02nt0RHX3k2U8PDTK2qVybF&#13;&#10;HjQyztjwmAZZBqfWWoEEpPQKYGnrpa9Ta/pRAbertiHJYzk6MK4yWAxwRSCMABYBKgJX2lt66Wzr&#13;&#10;V5YhuXx7cw+tTb001nWuAZbhAU09M370GGdmNLgigOXU1DReTpGs/8iMT9dZscXIjZ17/THa44uN&#13;&#10;QyS+/kmYHYli8zYXtm5xprysmorySjo7G1QGy8tHN3iypl65zdNHt/j4oz0ctvBkYX6GIn0ySVEB&#13;&#10;6JMjyNdFkpMcjS42AnsHJyys7LGxcVQj9iArKwfMDtmwb58VpnssMDW14ICZI8amdmwzOvIDsCKQ&#13;&#10;5aMN5nzw6UGlXhGbkEHBYrAIGZl6sWNfCL//3e959vQlgX7+rNtguaZKEWgiyhQZA1QxKFU8AwQU&#13;&#10;yGjZK7Jdswj9CLAIyDBYgTTFiqZCCYisXlWwVBEYJVWYEiQrqpFGQuKaEdgSGNOIb0QNYhuSbBaf&#13;&#10;sCrNAiQqFYNFSNmBypWiw1syWQxgReCKYSKrCJD7iJIWoGrtNiRMV0EWzVYkuSPq8QmAWYMvP1TZ&#13;&#10;hMSK/Lyd+Iwu9h0M4ee/MOW//o9dSIq2NASJ9UeyUKRRxxBmq7beeTiujrIAiYrEN19dxtVHGntE&#13;&#10;YZKnwIgoRaSNR5QlctoASwSCOHpkrY2Eztq4ZmjwRLZSpyznCRwRgOKaqc0aYElHAZe/AU9EsaKa&#13;&#10;gzxy1oDNTwXwSnaMQI9dpl6s32zL0ePL6DJq2Gnii51bKjkl3ZTXDpNT0EtaRi+6tB41qZkSVNfN&#13;&#10;LtNANm714fLKY/78H/+p5taj1zxRKpPb2NhnsN8sASevXAVYROESnlOv6pkbz1+n9dId2hbvKwWL&#13;&#10;ABYH13jut7SwvHyf9etc2bIhgs0bItiyMZJtRlHsNo5hYPgCMQnN7DNLwcwyg4NmaWwzimGPSQyJ&#13;&#10;iU3MnbuhGhwi4yVsUr7415Ku76S+dZJHz15QkF7Ei0cPsLP2wCN4D7H55iSXWBMa74CzvwWOvmbY&#13;&#10;ulth634Yk70mhIX7K8Dy/euVNcByfXGeJ7euMX9iioqiXKROt6IsExf/XXgE78Y7bM8aYAlJsKWm&#13;&#10;KYvSmhRC4+3wDT+MT9geFazrEroTT18TyovjefX85poNSaxIb56/swi9eHhH2ZDu31jhyZ0bHB2b&#13;&#10;IC5RR1xCColZOlLyi8gqmyAtV1QT8kVbjmZKy0OPNvpuskq7yCrtJqdMU7D8GLAkZTQrNYY0Ukhm&#13;&#10;i2xV6GGqVOrWqkV1gDSI+OsIDs1kamqGVy9fqWa4+bl5woJdSUwNIlefjKXVEbZsNeHDX5ng5RbB&#13;&#10;1atX6egYJSAwCwvzcHZ9YsqWD3ZgZHSA7tpW4v1iCfWNJS+nlObGNuoaulVltINblpLkRydVEaer&#13;&#10;QZddQUpWKckZZWTktRMaW45bQA5OvhLYrMcnrIiYlDq19QzKw8MvBxePNJw9MnHxKsLMOhRzmzDs&#13;&#10;XFOUqs9HVGdBxQiEFjuQUq6ktaksFslXSVMye5Haa6PTdyvgYlCwCGCR7ANdtuQWtKvwR8lhCY+V&#13;&#10;9qAyEnSNZEldeXbnGmCJT9cUMcHR1fgGFeAXqCchtoTO+k5e3Vng337/lD///i1//O41333xkG/e&#13;&#10;3ObBjXkunRlnaqSdtvpiSnJTyNJFK0tQZkokGcmRZCRFkJkUSWZiBBmJERQXpSnrj9h/2lpKaWsp&#13;&#10;o7W5RF2/pa6I9oYShnrqGeyuo6+znuPTo7x5eZfvv76n5tKFOdJ0Fbi66PDyzlGLbQN8UFsBLHG1&#13;&#10;yiYSLMqc0GJCwws4f2qOzsZeouNqVuFK/butwJmUJnV0XKBHckYXUYn1hIboKcxr4PrSEiER+eqI&#13;&#10;v1o86t6BKQEsYg2SYGFRAcjiXQBLWkYp925eJi2jRAW0yu0aAItADwNkEcBlACySKSOAZXxsgumJ&#13;&#10;ifcAS/1PAhaBK/JY45IaFWApK+/g6uIcEbHV7wBLaqvKejFACNnK4xPA4hdapuCKABZ7l2T2HfRm&#13;&#10;/yEfcjILefFgmX/+7jl//Oopf/z6GX/85hm//+YZT1YWeHH7Il88WuQP74UOS7PT794+5KuX9zk9&#13;&#10;PYOXdxoOrul4BEgVs+SbaIoSacbLKTpKZLJ87pauqU4MobayeJbXMVanBZ7Kgl8W9SmZYk1pQlrg&#13;&#10;YlKkUUtCTTvUcxPIIhOVKCHGWthxVIIoNDTgIlt1+6qNR6vaVgoXadSR/8fxder3sanNhAuskgrp&#13;&#10;AGkSyiEjrYpnd65w7cxxblw4xbG+Dgbqczg+UEVjbSpekQ5EJXhzrD+Xc5NFzA0VKMBysi2d8YYE&#13;&#10;Rmpj6K+IYKxez2RDPi2ZcXSX6xhu0NNfl09fcyOz01N899XnvHz2hNycJrw8M/H1ySIqopjQ4Hyi&#13;&#10;IiR0t4CgwFz8/XKIiS5Fl1pDelYDmdmNxCZI/XsWQeGZZGZXkZpeTZKuhpiEavxCCnHyyFQNjV5i&#13;&#10;PQwtVVXwKs/lveYyASxiQRR4oiDLKlyJT24mJbWK9MxqdT8JAozFqpPaQmRssbqs/GwALFoTUDN1&#13;&#10;TUdViG3Se4BF1HfSqJeT10NuYZ+y6MQkidWnjuy8Nurq+4hRQa1VPwAskjkigEEFIkutvfy9yuut&#13;&#10;Mr0qCfZLRReXx/joMe7eXuHFkzs8vL3M0wc3eP3iLl++eciXLx6ysnSZqso2wiP0pKWVU1zeTVa+&#13;&#10;VhttCKiVbUZuG5W1vXT0DDN9apqJ4xNUN7ZSWD6ogEleSf/aViBJen7HO3vQKqQRWFNaMUh51RDV&#13;&#10;dSPUtU5R3XKM3FLJ7KpDl1VLQmolEXGyDytITKskNaeewsoBxILqE5iDX0gmbn46HDyScPfJVOeF&#13;&#10;RBeSlN6gIL/Allx9GV1trdTX1JKQUqagisEmZLAIiZpF4IqoWASw6FLKyNPXMdgzxomhCa6cPU9V&#13;&#10;WhERnkHKHqQAy0cWrNvqzgef2rN4fo5//bf/BwEs924/4srcOZbPnWfp9GkWjo2zMD7IwkQ/Bsgy&#13;&#10;P9KjFCun+tqY6ZUq5nY1AlFO97Ux2y9Wnq41Jcv8cKeCK0rhMtTJuaEuBVnODLaqQNwLo12q2vmc&#13;&#10;2H7GuhVseR+wGHJVDFtRryyMtrA41s7ieDuXxlpVCO01sfJMdHJttJ1zLaVMFqZxoiCVmaI0ZqpT&#13;&#10;matOV3OmLovTzTlcbs1joTmXxe5y7ow3cXdKgysCWW5NtHBzQtQtLaxMtWmKlNEWLg43sTDUyNJo&#13;&#10;C1fGWtX9nx1qY7avmTP9zcwPtrAw0qpgy+KEBlwEtJzva2BptIPlKc1SpGDNlATqSv5LG8uTbVwd&#13;&#10;k2nnqsAWsQeNtyGWJAEyErI7P9rFhfEe5kY6GW1rYaCxnq6qSlqLS2kpKqGronw1f6USyejrrq6i&#13;&#10;t6aGzqpqagpKKMspJDM5h6S4LOIi04gO1eHvlciefV5s2+2qMlK0rBTJS/FipwTT7vVhq4m0Abko&#13;&#10;i9D7AbfvZ69IFbMoWLbs9loblfdq7I3RHncOWQXi6BqjQtfdvROxsA5m114PduzxYIepNyZ7fThg&#13;&#10;GYSZjwZYNh00xcbPieCUYKy9Xdi4az/rNpooyPLLj/fw8w+1iuZfrNvHRzsPEFcbiK7Jh4gSb4Ky&#13;&#10;XfHJtCG8xJHQQgdcEq0w99/PJvMd/BdlDcqrYS6/jrn8em0r9cxiHUovVIBlJjGPvtBk7h47y7df&#13;&#10;f8fbL7/m6tRJ7s+doyKrip077Dlg6ortYT/qa3vIyW0gM1cS5vUYHwpUc8AyFLPD4WoOWoWx0diZ&#13;&#10;z4wd+WiHGb/easY2a2ucdKH45Meyz8OFLRaWbLE4jIV/MNah3my2tGTrYWtswwJwignloJcHmy0s&#13;&#10;Wbf3AJ8dMGedyRH+YdNmPjHehVOkDz7JobhFRmAd5Y1Tkj8Woe5ssbVis7Ulm4+Ys9vZDlMHKwVY&#13;&#10;frVpM/be7gSFhzDbWszJhnRGq1LoK9XRU6xjoErP7PgI06OjTE1Mq4pmA2BRkGVI6pY1G5BW0ayF&#13;&#10;3ErQbW9Hv/pyLtDFkM0y2DOyBmTWFC7dw0r10tHaS3tLn7qsVvE8omBLa2OPUrIYFCyDfZp6ZuLo&#13;&#10;FLPHT3Jxbk4pWGYmjxERkMKWTw6z7hNL1m20ZZvxatiwsQ/7zIM5aBXBhs/sMNrhRndnLzUVJQz3&#13;&#10;NfH5o+UfQBb5YHnx7CbrPt3PYXNPrlw6Q3FuCvER/uQlR1CRFUO+yLTjo3BycuHwkXeA5bBUNJvZ&#13;&#10;KsAi6pU9JuaYmJhjut+OPfvs2Gliw/rNlqzfYsmGLZas22TFbz6zUIDlH35jyi8+khahdyG3Ivfa&#13;&#10;td+f7aaB/OmPf+LRg0eqmeDXH+5TH/Z/qzHI3S9fQZV3cCVfqVxE6WKwCMmR3/cVLHLaJ1jyP95Z&#13;&#10;fUQhsjZhFYgFR4MvAjm07BXJPfGLrEO2EnorAORdqO1PZK2IJUik1T8FWAygRRQwcjsqAHc1XFdd&#13;&#10;Tztf3Y/YitYAi9gD3j1uyX6RBUJsWjO7jH34+5+Z8t/+bhufbXdQlcyO3lrIrICRnwIsWtBsnrIM&#13;&#10;ufhpgMXROxUHT/1qXbMh9Pavt1KXbAAsDh6GWudMDawoiJK6ClkEsGRi46xbVa6kYeOSpsEYt3eq&#13;&#10;FQO4ka2AFKlkNgAWaT0yjKhj3r+sKGcEuG3c5sDufT4MTSzg5qvjv/+PXepL1svf/pGvfvdPXFq8&#13;&#10;S0n5uIIrKWnd5BT0k182gNGeAD7b4s13f/4Xnn/xHU/ffMP//su/8/vf/4W3b7/H3CoFk72xHHFI&#13;&#10;wTu0FDf/XOKKOqifXULyV9qWHigFS8ulu3QvP8XeJY5brZ3Mzy+zYZ0bWzdGs21jLDu2xrPFKIoN&#13;&#10;m4Po7punQN/H9s1hbNuRqLJWxAK0bWsUIaHVDB09j9GeWD7bFs76raFqPtsexn6LZE7OLZGeUsbD&#13;&#10;uw/x94nA08mciMxDhGeY4Rdjgb3PIRx8D+HgY4Wjt40CLJnpKbx9tLyWjSIKlsULszy6cZXzJ49R&#13;&#10;XVLE8wfX6euoxcXfBM+Q/YQlWOMVsR+nwH34RFkRm+6Kz2rorW+4FeHJZgQkmhKQYEpA6D5KCqJZ&#13;&#10;uXr6bwKW10/u8vjODe5dX+HhzRUlNQ4NySYpoZgknTThyMKoS2WuJGS0qfYnsfoYRsCL2H7S87rI&#13;&#10;Kh4gu3SIrOJBFRYrXn9DkKFAlR+PLLTkS6MW4lmJf3AO/kFp1NR18fz5S06cOMPE0QmKcmJwczXF&#13;&#10;2/MQfkEubNq4h1//0gQrMy9OnZihrKIP/4A0HJ2jOWjuz9b1tlRXtBAQkEJKchHlJc1Ul7fT0TKI&#13;&#10;PqealJRCIiIzsbELwdE5gpjYbBKSCiko6sDJJYSkpExSUrLJyy2lobaJ5OR8YhNKyMysIDZWT3Rs&#13;&#10;HkkphYSGpXHENoQj9uFYO0UrwGLvnICLZ7qyTAp8FsAiWSGxyU1qAS+Le7GF6KT9Si+BixpgSZH9&#13;&#10;kyUwRX6nNXdIOKRYhdKyJWtFAh+b1UQnil2iSrUMSYaFqDfEvhKX2kpCZjuRsliPlbr4cvwjywgP&#13;&#10;zic3vZq54yd58fgev//mFb//+gnff3lPzXdv7/Ltm9v89sV13j5b5s2Tqz+Yz59c5fWjK7x+tMSr&#13;&#10;h4t88fwKX7xYUvPt2+vIfPNmhbfPVvj82TJfPL/O7768z/dfyO0/5Puvn63OPb78/BYlRU3qCL+L&#13;&#10;s04pWH4AV1ZVHkrFEidHgmsJDBPAUsi5k7O0t469gypSsWyY1UwVgSCyaJecmriUZgVYCnIbuHVt&#13;&#10;WYETgw3JoCAx5LYYjtiLQsKgjkjQNXDp4mUycrRcFgn9NAAWpYCR10P2u6hMUlsV3AkMK8E3MI+2&#13;&#10;9mE6OkdUU1Z4TAWRYpVZfW6G+xa4InYvASyinJH2KlksNneNKStNXIoGIpSqJ7lRAQhNqaGBCAEe&#13;&#10;om5Y+xwKLMHdK58jtikcsoohNrGc8bEZnt6/yddv7vPHr5/wT2IdevuUP/32wVqbk4CVb1/d4Mr8&#13;&#10;DGVFzWSkVqNLrsTFPR0P/0Jl3ZXPYbk/2TeyzzLyBgmLlwMRJWuKir8CLCkGwCLKhma1WJetqCzE&#13;&#10;JiL5QbIvFJARKCNwJbnpB2PYZwLP5HKG+5CtCjOO08CK4Xz5X2IIjw0ILFKAJSGujMc3L3H9/Az3&#13;&#10;r84z3NpAS0kyo615tNekERzjRkKyL6V5URTnRjPemslsdw4zqjlIx3hTogZY6vIYry9koDyLjsI4&#13;&#10;pttyONlVzLmRFpZOjfDVy3s8vb3MyqWLPLgp2VY3ubW8zOXzl1i5co2Hd+/y+sUzHt+/z63rN7l5&#13;&#10;4wY3b13n9ZsnPH/xkAcP73L7zk2ePLjFi/s3FFD4+tUTnt2/zbmTJ6mq6MTTKxM390wCAvWEhBaq&#13;&#10;APGw1ddF3rvyfpJ8lfcBS2xCDd29I3R0DqqcD/mdau7RNREarl8DLMmrzT2R8ZUkpVYzd2KarFx5&#13;&#10;jwp8bFENUAIW5X+XIVNEl95KhKjqYqvJ1rfS0zVMUEixOk9ggFJc6DSbUERsORFx1VpNd1Ij4VEV&#13;&#10;CipK9lBdWT13Vy7z6ukt7t9cYnF+lvaKJlpLGxhs7ubc8Rm+evVIBbZ/+fIhvd3DxMYVEB0v7WOa&#13;&#10;BS0lq03Z/ESRkprVSn5xF41tg/QND9DR28nI5Bg9gydUnsoPAEtRL2m57T8JWLoHjtE7OE1l9TCN&#13;&#10;ndNUNE2QkCb/I4qIjC8mPLYQ/9AcNYHhemKSyskt68M3SI+tUxxO3knYusVzxCUOF88MfEP0hMUV&#13;&#10;KOusAo6pDeRkFzB+tId8fTaRMblrqhWBLAYFi6hZZF+KGig5rYGsjEqK8usxdbLBJdaT5oJqUn3j&#13;&#10;SI1IYPcOW03B8qEFn2x257/9bDvXLl7gz3/5D/7yl//k/p3HXJmb58bFS9y4uMDiiWOqRUiCbgWw&#13;&#10;XBzvQwMs3ZzqbeVEZ/2PIEsb052NnOhqXqtfPjvYzunV9iBRsQiImelrZm6gRY2AFrEGKeAy0sri&#13;&#10;VC9XpgdZmhI1y7vg2rXTYhMSuCJ2GgESE50sT3azMt7O8tFmLnZWMFmQwnBmLBP6RI4XpzJXlcVc&#13;&#10;dQazVWnM1+dwqa2Ixc5iljqLudxRxK2hKu6N1fFgslHN/ckm7k62KPByZbCOs93VnO+tZfFoGxf6&#13;&#10;67k0WM/icCPn+hqYaqpiurWG071NXBrr5uapER5fmOLRhQnVWDTXXcf5vkaV/SIZMZrypYdrUxo8&#13;&#10;WRxtUtahxVFpCRLY0ooE2i4MNXNxqI1zfa2c7mrmeG8Ti9MDzAy0099QR09tNSNtTQy21NFXX01P&#13;&#10;tWSuVNJbU6ky+gYbJJOlhZ7aWuqLShVgyUjKIjkug4TodCKCdAT5JHPwkJ+qSDYydmeHiQfb93iu&#13;&#10;htJqwbRbdruuBdkaQMsaXDF2Z/P7swpZNLjio01ArIkAACAASURBVEp1tpu4s8/MjyN2YQqwePvr&#13;&#10;sHWKxni/Lxt3uLHBSIM3O13sMXFzYo+9uVKwWHjYE5gcjJ2/Gx9vMubj9bv48NOd/FJyVz7Q6pr/&#13;&#10;54e7WG+yk8AMRxLqAwjKD8Y/JxDLoIPYRpjhoTuCU6wlpi57+Pn6DfyXOQVXBKxoM5tfz2xWKbOS&#13;&#10;wZJexFxKIScT8+gJSeJ0UQ/ff/0tf/jzX3jx9DlP5i8y2TrAXhMXNm40Z/9BV44PjlBbXEtlTTtp&#13;&#10;OdV4BqSyzyKEQ1Zha4BFQIv8LKBF5u8/NObjnQfZ6+NMQEki/hnxGFnast3cGnMfb4JzdGyzsGHD&#13;&#10;vkPKOmTh781BTzeMbGz4ePdePtmzj02HDvMbEwsOubnjGu9LWHYU0ZmxmAV5YBnqgWWINzsdbdlm&#13;&#10;cxhjZ3ssgr0w97Fm5+FDxKQkkl+Sy0BNHqdbizlRm85wWQq9xauApTKH02NDTI8MMTU29VeA5ejA&#13;&#10;UYZ6R5CGoL8CLO29q4qWHrXt7xpkqHf0B/ksmuqlj+62PqVgkSyWIYEwvWIrGlKtQe1NfXS2in1o&#13;&#10;kK52Cb8dZmRwlMnRSU5OnmTuxCkuzs1ybmaGwqwy9hm5sGW9tPXYa01O0uZk7MOnm45gYxuExSFf&#13;&#10;LA750d87SGVJPifGx961CD1e4fWTG3z/9i5vniyz8bNDWJl7cvHMSfTpsSRH+1OeFU21Ppai9Bgy&#13;&#10;EqJxdnbF2toBOztn7O2dsbVxxNJC7EG2WFjYcfCQLXv22rB7jzVGxkfYutMKsQlpY8X6zVZ8slFU&#13;&#10;LGZIk9Av3wcs683ZbOzJ7gNBGO3x4Xe/+wOP7j/C082Djz82Uy1CDu4Za21CjqtHWP5WFou7b76S&#13;&#10;GRu2rt65uAXk/wCyKJuQZK68ByuUXcgAN8I1lYpAFlG2aFkstQquCFQRS5H8TkEWuc5qlbOCJdIm&#13;&#10;ZGgMMkCWNaBSoUEXA3iRrahc3rcIyfVF1WJQxBhuS5Q3q/cr9x0YWaWaAsQbHZFYx2eb7flow34F&#13;&#10;WLbscsLeXVt8OXiu1jJ75+DsrVdhtgb1imylycczsAgXvwKldLH1TMfZOwcBKO+DjB+ftvd4B1js&#13;&#10;BaCIakUpVzKwdc3AVs6TMShUBKaoyVo9/73bV8qXVOzds7Bzz9LgkNdfA5afUrBIpovUcG838sR4&#13;&#10;jx9NvXOk5newfYcblQ3jCGD54//+M29fvaKsuJfklHYSdO0UlA6TW9TLpxtd+GyzN08//5bnr7/h&#13;&#10;m2//N99//09qbt95ibdnFmZ7QzhsEaJqfj0CC4kpaKdhdonWS7cRsFJ77jqd1x4rwOLumcTNlg6m&#13;&#10;py+yYZ072zbGKMCydXM0n2zwUTM4fIGstA62bxLAIk1BOrbtSGHb1lgcHQs5NXcVe4dcjE1S2GWc&#13;&#10;xM7diezYFc8OowhGx88SFqJn5epN8rOLSfHxIDDuIP5xB/CJOsAB2z3st9nDfmtTDlrvx3ivMQEB&#13;&#10;PtxcPM+3r+/z5fPbCGBZWTynLEILsyfobmlSChZ9YZICLD7h5sSmORCWZIaDvxlOQfvxiTdW4xdv&#13;&#10;TGDibgVYgpL2IpOU4UR3ezEL8+N/E7C8eXqPFw9vqwWBVELLoiAiXE9gQAZh0SXIYl6ObmbkdSm4&#13;&#10;kpDZtgZXFBCQxb9MToeCMBn50sjQo6CMVAtLw42032jTSkK6ZqtQ1grJu0huVF+41QJJFtSRBWTl&#13;&#10;VLG8cos3b94yMDjJ8WOT+PgcxsfThoiQAA4fOczGDSY42QVy+eIFHty9x8N793l4/z737tzhqzef&#13;&#10;c3t5hbsr17l9bZmlCws8vHWT5UuXeXRzhS+ePVCh3WJFunV9hZWrV/nuq5d8/9UzvvvyKV+/eca3&#13;&#10;n79ReTBP7t3lu7ef8/0Xb9dmcWGZu7dWuHtrmVMzM5yaOU1X/yit7UO0t4/Q1DSIj382rt5yBLN0&#13;&#10;LUNBqnzlKLOoJOT5p0oThl5Ts4iyJ0XfogIUDSBKYIvBLiTtVgK61CI/uYHIeC2jRBqRQiLKkAwS&#13;&#10;UWKExtYQIzkMkhOS1ERUYpMCAKJ48PHPx98vm97uIe7fXuTl02W+++ou//z9Y/7jD8/4jz/+/5v/&#13;&#10;64/PkJHr/PP3z9SiXRbuMn/+7ukP5g9fP+eLN5+ruXvrMtOTU0q9InBFAyw5a+BBbCMy8p6QhXZE&#13;&#10;QoPKApJFRnRiFfnFApxE4VC3BpsM0ElyVBTsUDYsDbLIeXEJlaSk1lJb26/yJAwgRRb2hvwT2crC&#13;&#10;VMCBQSkhC/XIhFraOidWm05alOpIAIuyZK1ahQx2Ibk9uX60KC7i60hK0xpdBALIe9vwvOS5CVh5&#13;&#10;f+S6EoIseRcyUn1uOB1tAE7vARZpLpL3kHzGiIJlDbDIQQr/Ejy8C7Bx0GFmHcthB7FYllBV1cvo&#13;&#10;8DTnz5xjbuYsVy+c4ebiHMsXTzPc26fyjCwsgrC3i9fsLa6puHvrtTD0IAl01hqyRFUiMCg1p0dl&#13;&#10;wQRI4HB8nQZJ42uJWAVJ8vop29ZqBbDWXKPlzchrII9fwJIAr/dtQQq2yOu/qnARcGWALD8GLAao&#13;&#10;8uOtIbslUA6AeOcQHVmM2DBvLcxy8fgYY53N9NQV0VQQR2V+HFlpYfgFO2Fhv5+AUCeGGtM50Z7D&#13;&#10;TKee2R49x9vS6K+IYbwujzMDDUy3V1ClC2G8MYOZ7hIFWK7ODPLN63s8vn6ZR8sLPL2xxJsHt3ly&#13;&#10;Y5EH187z+Pp5nt2+xKsHy7y4v8zta4s8e3iTNy/u8ur5XV4+v8urVw948/kTnj26xd1rC9xfvqya&#13;&#10;3777/BnfvX3Gq6ePaWkcIj6ujBD/NEL8dYT4pxIaKY1bmrpIQK6CsaIOVHXmjapGvK19gObmPmLi&#13;&#10;S4lPbSBBlEQpDcpuoymMtBBcsQhFxVeSoKtk9vgxsvTy3tTel8HRoiKuUKAlM0cLbk1JExVMFbGJ&#13;&#10;9WTltDLQN0pYhGSn1CrQI4G3Yg8SmCATHFOOv1SQC2CJ1gBLWloN925d445YOE9O09fcRqxfND7W&#13;&#10;PviZ++Fv4Ue4ZzxFRQ1cuXiRL54/4PNn92ls6MY/pGjtuYuiVOBSVn438vjExlRSNUjXwDiN7SMM&#13;&#10;jJ5kdGpuTbligCyiVEnOaiGrsEuN2DblcyyrsJfuwWlaO8bJyulU7UFJWc14B+Rg4xSPrUsiti4J&#13;&#10;WNhGs9c8lH0WoVhYRxEUXoirZxrWDrEcdl4dpzgcXNIIicknMqmI+BT5H9FIckYTcXE6RgY7qCwr&#13;&#10;IjJGr7JXRLEiI9krMu8DFl1GI9vNnbHyc8FH50VGix/pTf5U6ArQx6exe5cNP/vVfn72j/v4ZIsr&#13;&#10;f/crI3y9gtQBqr/8y//hwd0nLJ25wO3FK9xevMrizAkWJoa0YNrxPgVZpKZ5bqRHqVZOdDZwoquR&#13;&#10;mZ4WTnY3c7yrienOJo53CTzR8lckg0WsQbMDHQq0TPe1MDfYptQrp/uaONldz/kRsRi1MH+0mWsn&#13;&#10;B1k5dZQrx34asFwzBM5OiAJEG2UNEgXIYANnGgoYSIukNyWMMX0Cx4vTOF9fwNm6HKVgWWjO50pX&#13;&#10;uQIrV7pLWO4u5VpvGfdGa3k42cijY808mGxWcOX2WCNLA7Us9NexONjAhYEmzvXVs3C0WaloLgw3&#13;&#10;M9NRy1RDBTOdDVw82snVY9IeNMr9s+MsiuKku4Ez3XLdZtVAJIDl6lQX14/3KthyZaIVgStXxlu5&#13;&#10;NtnGymQLl4cbGa+rYLK5htneFo611dJVVcipgVYmOptU7XK1PpuB5lqOj7Qz1t1Eb1ONAiz9dZX0&#13;&#10;11cyUF/DYEMd3TXV1K0ClryMfFITMkmI0hETnkZYoI4DB/0QuPL+KNAieSwm7kq5sgZU1gJtBay4&#13;&#10;/RCurIKWLSrHRVvfbjX2Zutud/Yc8MHaLlwd6HJ0T8TaKY7d+/1Zv8OJ9dtsWb/Vhm32R7CPCcLC&#13;&#10;0wZzD2vs/F0JSgnGytOZDzfs5qN1u9T86tODSsHy9x/u5pfrTNhpZUFIphM+eV5YBttzJMyNdaYH&#13;&#10;MTpiSmCWG0FZHnyyfTt//8F6/osBrLy/PZ5VjcyJjErmkkuYSShmMCifK8MX+OrVb/nTP/0z33/9&#13;&#10;Pce7BznRM4rZPg9+8Q9G7DvgwmBLN421jdS3NpBfWkxARDRevskcsYvB/Eg4ByyC2W8exF6zQPaZ&#13;&#10;BSlFhchuPvjsAJvNLTBxd8AlOgSXsFAsPX3YanEEKy9fDji4svWgDSaOjny405SPdu1l/b5DbLU8&#13;&#10;zE4bW+zDgzH38sfE3g1jeydSylOwDPHCMsQT2yh/HGKCsAn3xzrMD6tgH2wjAjjk7olPeAynRls5&#13;&#10;NjlCU14KJ+oymKhIZrw8iaHSZAVZ+iuymB4eZGp0UgENgRpjI2PKIqTBlSGGeocY7BlagymiXjFM&#13;&#10;b3vf2vn9nYMM90s18xgCVsQCJL83wBVD/oqoXQa6hxjoGVaApaW+B4EsHc0aZBnqH1H3Pz0+rQCL&#13;&#10;AbLMz5xisGuAgswynI4EsXO3q7IHbTfxxcjUn+3b7DDf742lmReJsbmMj05SV1PP+PAwb1YVLG8f&#13;&#10;L/P542t89/omX7+8zrYtlpga2zM9NkxBThLpSRGUZUYryFKUFkNaXBSO9m442Lvh4uyuxtnJlSNH&#13;&#10;HDhoZoetrRN2dk6qXWjbLis2G1myaYcBrmjbnwYsEjS0F7EIiYJFAMuuA8E8ffK5avGwt7Vn02YH&#13;&#10;nDyTVXivQBYDaPlbVc2iZDCAFcNWAIuLvx63gEKtRSdQy2ORVpoft/T4KrDxLrQ2IFLk41KJrI2A&#13;&#10;FoEnKhBXlC7KviPKk/cULAJMFGQp0cCLXEYAiyhZBKj85KwG4cp1RdFiGAVfylQrkQGuyGMIjhbp&#13;&#10;slZXKT51OSK3foMt//PvdvPf/9c21m05jINnljq6LSoQgSwCTVx+ArBIFsv7gMXGIx17z0wFYxzd&#13;&#10;07UslR8FzAo0EdWKQcGyBlPcMrFzy1Cvl71bOg7umTgJKPHUbD5rsOV9eCMQxiUVW5dUdXuG19nJ&#13;&#10;M0spWASqaPOuOtpwO8q+5CW2sQJ2G/uxxzSQjrElSpqnSUxt4MSZmzx69S33nn7JypUbFOlbiY6q&#13;&#10;QJfeQ37JIFGxZRw84M2WHX58+eV3fPedBlYMgOXa8iPsHeM5sN+LI4f9sLEJwNkjHb+4cmpOLNB8&#13;&#10;8RY1Z5ZV/krX8hNGHrzF01fH7dZ2Fi7ewNdbj793JY62+Rzcl8jOXb4csUlkamoBfVYXB/fGs21b&#13;&#10;FOvWh/HZZ5EKsNja5nLi9CL79qcpwLJ1WyIy23cksOETP7o7xgkNzFWAJTw4lsrUYHQ6ByLSLIjL&#13;&#10;OYy9zz72HjFRs8fCBKO9Rri5O3Pj8nm+//IRX764rgCLwSK0cPoEva3NKoOlrjkP14A9eAYfID7D&#13;&#10;ksRsM3wizfCO3o9vwm584ncTkrqHlMJDRKccUXBFAEtIzEESY12YGmv9m4Dl82f3ePnoNo/vSD7H&#13;&#10;PZ7cvUd2RjU+3jpCI4uJTpQj1k2qGUhabwSqpOqldvOdmkXOl5+lPUjCYaVhSBQEIhsXW4tc/8eA&#13;&#10;RRZO6qh0cqOSwcuiKDiiXFUiB4bk0tE5xm9/+xVTx2Y5cfIcjY0t6DNTqasqZXpqhKqyQsaPjqiQ&#13;&#10;29fyhfvFMz5/9lQ9h9vLt9X24e1bXLu0qADL9ctLrJxf4O7SEveuLPFoZZmHV65y9/o17l6XXJKb&#13;&#10;vJQF0c0V7l+7xoObt1i+fIX7N65zZ+UGrx8/5tX9h7y8f4fXD+/w6uEdXj68y5cvHvH22UPu37nF&#13;&#10;53L69TMe3LtDTEwJLi6peAnUCJOA2grC4yqJiK9GFqmSWxCvq1dqFYEsOr3WTiENFdIslJwuLUzt&#13;&#10;q1ksXcqOla4XW1a3ymQJixHAUoZfUJ7aZwJZ1HmilkioUuGacalNxEp1sa6ZkMRyxA4VHFGEu3c6&#13;&#10;8XEl6LNrmJ6c5O7KRf702/v86/eP+bffPeHff2+Yp/z772XkZ8Ppp/zHH96d/jFQefZAVFCnuHtj&#13;&#10;kXs3Frl5bYmxsRPos+sICc5dU64IXHFzTSUiqmRtAf0+YFGL6VXAIu9BOXorI4sOgSrvoN0qvFtV&#13;&#10;rhhsOwKwJFclIbmWhOQaElNqiJOMmmRt5PdJmV1rNh9Rvch1Y3XNqv1EGlCCo8oIjS4lOKpUKTAk&#13;&#10;b0gBFQm7fQ+wCMwSuCKgJEagVnydmsiEegVs3ocrAgvksobLC2iR6wm0MCxk39/+FGARiCHwTCCF&#13;&#10;/N2IfUfadxRoCSjBJ6AEN5887F3TsHfR4eqZibuXHnunVFzc0rF2SFGZVNbWYZhbBOPtlURwcAb+&#13;&#10;/ml4eqbjKZkhHpn4BRapJjnJw9EyOwSQCCCS/A6x8UgmSp2y+8SmtqhgYYOyR/anAQgKXEnO6FQQ&#13;&#10;S4NJ0nbTpACLPAdRXqzliKzai+R/g1L2pGkKF/XekPsTiBNfq/J1wmOrCRe7SYJWcyy3KbdlgA1B&#13;&#10;sk+8cwgOzOP1wyVe3FlkeqCT2bEB+hqKGWvMoK4ijcqydHSpCQQEh1JWHsdEe45Spxxv13NhsJhT&#13;&#10;7Xr6SxJUwO1oTTpHa9PpLIrheFuOahw6M1CjFo1LM4MsnjrK9fMnuHHhJJdPHWXx9ChLp49y5dSw&#13;&#10;yrqRvJu54WZODzYw2VLCYHkWQ5U59BXrGKnNYqA6h9GmMo53NDDZWsdURzMzAz1cP3+aL14+5vuv&#13;&#10;3yolTEFOtQZYAtIIjdIq4eV5C2RIzpQ8oTb1+kiAbGRcNQO9R+lo6ycytpDYtBptUuuR/BOpSpbq&#13;&#10;eINFKCq+ivjkSk5PT1FQ1KmyW+Q96Rmcj1tgrqrTluyVbGn00XcSk1CnAEtmTisnJidITKogMqZM&#13;&#10;/Z1K/o5AdoO6JDqpXr1XVa12eBHhEfl0dw5yb+UKl8+eobm4jmi3UKJcg4l2CyHZI4EM32TS/RLJ&#13;&#10;jEilJrecW4sX+d2Xz1hevESgZJyotiZp3hHw2EB2YQ/6gl4VKKsv7KGmaZimjqO09x7jxOz5HwAW&#13;&#10;ydWSiuYQsWxlSWNSC5G6LkKSuvCPbVVQNTy6lMN2seyzimbH3kA+2eTIuq0uGB0IZefBMD4z8mLd&#13;&#10;Vg827fbCaJ8fFjaxWNrEst88lENWoZjJQW3LUEwOhbPvcBRm9gl4h+YREFVIaEIpkVGpdDfWU11c&#13;&#10;QkRULjFJ1cQmyf86UedUEyWfGzHlhMeWEZdcjX2oHwddbdjnZIFN4BHC8hwJyramLCmPnFgdO02s&#13;&#10;+K+/NOHv/nEPG7Y784sP92Bh4c4//+t/8i//+n/z8N5Trpxd4PrFy9xYWGRRsiQnhrkw1sPC1CAX&#13;&#10;p4aYG+1h7miPyl050d3Csc5mjve0cbKvk+nudqa7WjjZ26YAjNiCLhztVkG3YhUS0CIKljODnZwb&#13;&#10;7GSmu4XpjibmBrtUrsuZoR6uHtNUHspGM93HlaleLg23cWVSyz6R/BMJnRVIcXWqm6XpARaOH2X5&#13;&#10;aAvnxPFQnklPdgz9GXEczUngWKGOmcpMztbrmavJ5mxdFpc687nUk8vNwSruj9ax0l3G3aM1PJxq&#13;&#10;5smJTh5Ot2m2oYlmbow2sjTUyMU+Calt5fxgo8paOT/UqPJVTrVVcqKxjOPtNZwdbFXKGwnfleai&#13;&#10;CyMdnGqvZbK+nBOt1Zztb1qFK33cO3WUuzMj3Dzer57HpdE2FoabuDrWzKWhRurSsynXpTPRXMN4&#13;&#10;cxWdZflMd9Vzor+Vcr2elOhYyrJyFFiZ7G+hv7UOA1wRwCLTVVVOR3kZLcWlVOaJzbeE3PR8kmLT&#13;&#10;SYjJJDE2kyDfRKwOByubzk4Tjx+AFlGfbDN2fa8pSGsM2mjkruWuGHushtd6rsGWrSa+bNvjr42x&#13;&#10;D1t2+WC02xdjU392Gfux09SPnXv92LjDnU+22ii4ssFkO5Y+h4kr9iUo3Q37oCMc8bXEJcwDE+vD&#13;&#10;fPSZAbDs5lefHuJnH+7lf/56N+v3mGNkcRgzN0sO+x7k59s+47P9B9i814JtB6zw03ngEOrAR1sM&#13;&#10;gCW3+j170Dsly3RWDScyqjTAEl/CUFAps62n+PaLb/jjn/7Ed198TV1uKbPjM8SEZPHzX27D/kgA&#13;&#10;xnuPkJNXSH1rI4XlJQRHxRKZmICjrxv7VOe1C5uNHLUnudWWz7bbqR36yW5LfvnJXg75eOMQFUh6&#13;&#10;dQEJxdnYBPrxmakFh/3dMbKy5R837ecftx7iE2MbPtixn3X7zdhsZaUqmbccscRIKpgdbDB1d8Qs&#13;&#10;wB3LQC8cwoMw9/bkoJsbJnYObDWz4qCTO57h0ZydaOPp7atcnBqmLSeDKQEsVToFWDTIkkJ3dSlj&#13;&#10;Q0fX4IoAlomRCd6HK/1d/Qz2DDLcN0yf2ILa+9YAi2SxyBhyWQx2IlGnCEjpbn8XbGsALLLt7xli&#13;&#10;ZGAEqW5uqeuhraGXjuY++juHODp4lNHhUd4HLKePnebsyTnmT8n2JK11bQT5RhIcmIy3byrRYRkE&#13;&#10;+yYT5JNESlw+A10TnDh2kvb2Yc7PnlpVsCzz5tE1BVh+++IGnz+5htH2w5gfdGTh3GlKiwrJ0CVT&#13;&#10;nB5FSXoUhanRJEaG42D3DrA4O7krJYvksQhYsbd34oi1A6b7bRDAsmWnJRu3W7DZ6DCbdxxm0/bD&#13;&#10;awqWD9eb84+f7FdBt2IR+uWHJvxmsw2bdmuAxWh/KPfuPuPxo9fYWTuwzcgZO5cEHFxTsHNJxc4l&#13;&#10;DQePDGUbMihYRB4v4+oj2zwFWORLn+G0BljyVLWwW0DJWmWzAiWh7+w2/pLBElWjMlakEUiyVuTn&#13;&#10;wOg6BVgkkFaUI34CSOSIlahTDOoSUbCICkWAiJz3Y1WLUqO8Zxf6ScjyU3ClHO8QCbosR2qhNbii&#13;&#10;Bc4ZairD4xvwDS/l43VWCrD8j59tZ/ehIBVU6+KTq+WprAIWg4LFaVW5IuoVZ98CVYksahYJjBXA&#13;&#10;YuORiWr7cc9U1hwDpBF7jlh1ZCsKF1GxyGhZKxoAeR+wCCSR10mAmEAWAxh5f2vtkoa1kw471zQF&#13;&#10;WCQsUOCMjJ1HNtZu2qgMF7EZOadiLRak1RBdedxiEdth5IWZZSSdE1dIz9GaWfLKhsktHUSXrR1l&#13;&#10;j48qJzyqimRdMzmFPUTGleHikYyDUzI3lu9x8eIdLi/e59rKE+7fe8Hc6Ysctg7B2MQVG2t/7O0C&#13;&#10;cXGLJy6jjoaxs7Rfvk317BWqzyxTM7dM3dwNPLySuN7QyONHr2hqGuPY5GXmz93g/IVbzJ69xuUr&#13;&#10;93jy+CUX5q8xNXGOqelFevrOMCqht71naWw+ycLibRISWomIqMPJqUCpWQ4eTOeIeRJTY6eJDMnn&#13;&#10;2tJVbKxcyfJ3o7owhLRiO8J05tj67GbvEWMFWEwPm7Bt7zZcvBxZuTbH969v893zFV49usntaxd4&#13;&#10;en2JpRPHmWzt5Mnta3T31xIW76BULGGJB4lOMyMo3oyQZDNCUvfhl2iCX+JOQnQ7Scq0wyvkoIIs&#13;&#10;wTH7CPQ5QEdLAW9e3lmDLO9nsIhFSADL03u3FJR49fgxp6bnFGAJjy5bazRISBf7SZuyA6XmauGq&#13;&#10;ssgU5YrYhOKUT1+O8revAZbEtHbCY8uJjK9aWxAnZnaQlNmp1BayMJWFrhzRFuVFYHSFggU+/jlk&#13;&#10;5zTx5uUr7ty5z+jocV4+e6QUI2/fPOOr3z5Tz0Xahl49e8jzJw949ui2OiIsR39fP33I/dt3WVlc&#13;&#10;4sqFBZYvXOLm+cusnFlg5exFVs5dVKevn5WfF1ic12b5/EVW5i+wPH+BW5evcnvhGveWV1g8c0Fd&#13;&#10;b/nMBa7PX+TmwiWWz13g2vkFri9eUUqZezdv8+rJPT5/8ZAnD++TmFCuwQSXVLwDRUYuC3UNssiX&#13;&#10;ZgMwEBl9clYnutwOpV7R5Tajy5ZA1dUwVQVaNEtRRq6ECXcjVdLRYoWIqVHqFb/AXPwC8wiRv6O4&#13;&#10;SvUFPSG9fq0COnoVTsh9RsZVqHyAkMgSQqPK8fPXEx6mJz42l8iIDPL1FdRWNFFb2URbYytNNY3k&#13;&#10;ZRWTl11CfnYJBTmlVBRVkpmsJywggcjwTKIisogIz8THNxVn1wQsDkfg4ByPk0sint46bKxjcHVJ&#13;&#10;wsVFAvdS1yYurpTsHC2vQ4CKqEcMMEJZPcQGIhagxHeBmdoCXwDLO8ii8iTSRQHUTVJW51r47DvA&#13;&#10;UqsAiyz+DWoICQ8WABAvEMoAS1KbiYorICYuj2RdmTrCryle8olNfveaafDmnV3ofcAirTgxyfKY&#13;&#10;xfr2rspZXUYUNaK0kVrcVcWLbEVBI0BCLmN4/obHKUDIoLoxWIXUZcROkyQqmWbVviPKAvm8WVOz&#13;&#10;yGdhkDQM5eHho8fJLUuNs3s2to7pHLFPxsoukcMOSbh4ZamwVVXBHFxMSHi5mjAVXis2hXoFmDQV&#13;&#10;SptSURkgi2SqCJQSwCIjCjWBq1qVeLe6rMAVsQOJSsgAWORxy/PWIFEtqjUoVvaZAIIGdFmSUdFA&#13;&#10;YGgFfkFl+AdL0HkpUr0sEyaVxpElSp0TGK5Vo0tzl1imgiIqCAqvICDknYLlye2LfPl4mbHOFq7M&#13;&#10;HmOktZLx5kxq8iNIjfPA28MeLw8XkhLDqS7LZrJFhwCWi4PFzHbmcqwxU23rdCE0ZYYx3pjGfH8R&#13;&#10;FweKOKXCbzM431/MhcEyzvaXcKqniLNDVZzqr+T0QDWzg7XMDtZzaqCeybZSRpsKGG8sZKgih/7S&#13;&#10;TLoLEhkoTWC0WsdAqY6jVTmMVGTTm59Oc0oivflpzI50c3f5It/+9jl3b98kO6uIgIBEZUOU4FsB&#13;&#10;LPJ/QUC3qFgErhgAS1NDN0eHxolJKHoHWHT1xCWLZUsCZ5tVi1BqRgdRCVXEJlVwfGKCouIOBVAk&#13;&#10;LNcvvEQ1zMn7VHKhUnM6VLh5vARTx9WgS6tnZnyY7BwJrhcgKmo9rfFJbj8jt5OY5EaVHRQoUCSi&#13;&#10;CJ2ujPs3V7g2P09PXTv+lv5EOAaR4hNFTnASFTF6KmP1VMdm0xCfQWVEEl35pbx9fJ3ff/WY7t5x&#13;&#10;wiLl/VCmmtTC4moUzJFK5Qx9B/qiLspqu38BzQAAIABJREFUBqmoG6R78Bhjx04Tr2tBX9SnQIuE&#13;&#10;8h5xTsDcJgJnrxRsneOwdErjgG0qm4wDsbCNxcYxHiNTX9Zvc2PdNld+vc5GzSebndi025cNO7z4&#13;&#10;ZKs7W/Z4axW2Rq58+pkNm7Y5YbLPn92mvmza4camXb5sMfFn16EInAMy8QrX4xmag6NrJOW5RZTl&#13;&#10;FhESkkO07H8DUE6o0uBKdBlbDtmxYc8+TO3N2O9sgU+SA9FFNvjoLHCO2a8AS0mKHgsLW375m32s&#13;&#10;23yIDZts+e+/MMXcKoy//Nt/8m///v/y6P4zrp2/zM1LSyyfX2DptAZYpEno/Ggv86P9nJUWoZEe&#13;&#10;9Z6b7utgsrudqe52Zvq7mBHI0tWiRlQsks8iMGV+uFtrGRoSyNLJXF+bAixzfR2c6GjlTH8H80NS&#13;&#10;9dzFwngXV471cFUqlwWwiJJlTFqDOrkquSU/GmnpkcuqkNm2YqYr0unPSqAnLZbB7ERGchM5Xp7O&#13;&#10;uXo9Z+pyuNSez92pam5NVLAyUsrdo7UsdZRwpbOMO2MN3JMMltEGRL0i25WjkrnSzJXRNlXRfKG/&#13;&#10;kfMyg41cGGpivr9BWYUkS0bLk9EyYs7013J2oIHTHTXMtNcwP9DMotQ8j3ewMNLO5eFOlo52szDS&#13;&#10;wZmBFo53NTDRWstYczVjTVVUZWZTlppBd3kJ3RWFtBbr6aooYKKzgbqSQuIi4ggLjCYxRkd9RSUN&#13;&#10;JWX01FSoViEDYOmtraCrspzOijKVw1KRX0xxdgEZKXp0yTlqEuOy8PSKxfJwMLtNfdguuSliFzJe&#13;&#10;bRcyllpmV7budGHLThc27XRBAMva7HRX60FRrij1yh5/dpgGsF0EBCa+iIplm5HP2mza7sH6rS5s&#13;&#10;kL+XrTYKsmzdsx+nCAeyGkJIrQrEP8WF0Ex3tQ3P8mDHwX38/MPtan724U7+/gMj/u4DY3728XZ+&#13;&#10;s92UDab72GZpxq82GfHpjv2YubtzyM2NLQcsMLU356MtRvzs15+JRaj2JwHLrF4ULBpgORlXwmBg&#13;&#10;KdN1x/n2t1/zu6++5ou7j5iua+Xa9BTd5Q0424Sy19gZo522OHiEkZ1bRGFJGb6BCdjYe7PvUABb&#13;&#10;djqxYVWeIxIdGQ2wuKhU4a0W9ny6Clpi8rOILcrCLyUG14Qw9nu74JkehndGBO5JYbgmhWIV4s1B&#13;&#10;Xzc1FkFe6jJbra3YaGaGqbs9lv5emDo6sfWgFRv3mrH1kBWf7TXDwtmT21fnuHd7gQfXl3h25yrn&#13;&#10;hjvpKdRzrDGbyepUxkXFIlOjZ6ipnmPjx9QIXJEZHRploHtAQRWBK70dveq0QJb3FSuG7BXJYhFF&#13;&#10;i4AWqWwWFUt/9zDdHUN0dQzT3T641h4kViBRq/R1DTE8MEJXa7+CK50tGogRMDPSd1QBHskFkIYL&#13;&#10;UbDMTM5welqDLNJyMHd8hrGBcQa7hhgbnGBm8hQnJ2Y4MX6S08dnGRmaYOb4KZqahzg6coynd64q&#13;&#10;uPLmkWyv8vbpsvJDf/LRbmytnFmYP01hfh66xIQfAJaokGAc7FxwtHdR6hUnR7ELOWJtLXDFDasj&#13;&#10;9hw4dJg9eyzYaWylIIuoWLbttmbLriMKshgULJLD8o+fHFA2IbEKKQXLZ1ZrgGXngTC+/uqPvH79&#13;&#10;NdaHnVXIrZ2rDkeXWOydUzQFi5eoIrSFu6ExSMti0YJuBbbI+a7emppFah9d/YvxDNTqmVUVsco0&#13;&#10;kYyUKkS1EhClwRUBKgbI4idARQGWGgKk+Sd8NXRWQZZ3NiGxGSkli0F1Ygirla06T2sa8hX1i8Eq&#13;&#10;9FOAJXw1NNdwO0q9osEVASwyEq4bpsL3NMgi6pWQhHp8Ikr5ZKM1f/9zE37xwV627HLD3isbl4BC&#13;&#10;XFRzgNb0I6edfPJw8S1Q7UBiC3LxzVc/vwuwfWfd0SqVNauOQBYZUcJIPsr7kMRwWsEQZy1jxdpZ&#13;&#10;p14vUaRYO6Vg7ZKBlUsmVs4ZWDpnYOaQipm9jgO2yRywScLcXoeVUxqHHXVqLO0SMbdP4aBdCvut&#13;&#10;Ezlok4iZbSLmdklYOaRg5ZjCEScdzm7ZHLZJ5NN1tnz8GytsHZPRF/aRW9xPdcNxGltOUV17TPsC&#13;&#10;GFlBQlI9yalNqgUgLaeN5MwmEhOriYsqxcExBZ/AfNz9cvHyz8LNI55NW+3Zss0eR8dQHJ1jsHSI&#13;&#10;xSUkh7D0WmJy62mau0rjhVvUnlmm8dx1nF1iuFZfy+zpKxw6EMGhfekcNs/G1TkHK8twbG2imT21&#13;&#10;QF/vcdLTG6lvnOLo2EVa22foHZjn7Pnb/OEPf+bm9WfcWH7KxfN3uLr0gJvXH3Lm1AXu3rxFWlI5&#13;&#10;y1eu4mDrTZyvFSXFHqTn2xKUeAgL1+3sttyBwBUTSw2wWDmbcfPqKb5/vqLm1eNb3Fm+yPMbS1wa&#13;&#10;n6Q7v5rHD+8wPtVLdIob7kH7CEk4qOWsxJoRlGBGaLIZkelmRGftJVS3i+Qse5z99uIfe5DEDFv0&#13;&#10;mf40V6dxZ/ksX7x5yFuRoT+/z+sn93j1WEYAyx3l8xcFy5unT1g4u6AAS0hE0RpgkfBIUalIlW3a&#13;&#10;e4BFzsss0OxD6ghgtgTgtq0usroVXDEAFvliq5QDWX8NWGRxLZkhkukggCUsooi5mQu8efacwb5e&#13;&#10;li7NK3XI21dPePviPm9f3ePzV3d5+eoFb/8/xt4zOs7zTNPsv7t7dk5Pb0+3LFmRpJgDSACMAImc&#13;&#10;c84551Ao5JxzzjkTBEAwgyACEUgxUyQlKlqy2vJ4PJ5p78z07uy/a8/zFgqkbJ89++M5XwGo+qpQ&#13;&#10;+b2+O/z4G3747ivd378T+PKaz588U/BDAMijlbs8unOXB4urOshyc0WdFujyZHmNtZtLbCzeYXPx&#13;&#10;jvrCKUf2nqxu8Wz1PvdurfFoaR2BKzICaB7eWeXB7VU2by6zvrTKg/VNnt67z4unz/j61ec8vP+Z&#13;&#10;asgRlYa3r/jzpX1FtwiMiK/WHaHc/gKt1BiivtAKeOokPVdULfVq9At/CQROEWtVZifagl60hT1q&#13;&#10;8SKLKQlDFRWLCoKNq1NKGflyLgsHke+LGiYhQxQzOgWIyM2ljUhCQGVBFh5TQ1h0MRHRebh4xmLj&#13;&#10;GIudc7IaM5sITC1DOGniq+ocTS2DMTbxwcImGiu7OCxtY7G0lW2c+tnaKRZLh2isHWNw9EjGwz8T&#13;&#10;35B8QiNKCY8swT+4AK9t8O4TVERUvChT2t6oF1K2YcvbtjGx16S8aeCJV+0kcrkGkjQCo3ooKBkm&#13;&#10;t7gfbWE/mvx+9TuxV+mDheV+k1BVPbSQrQQCy32etN3SI2096n6W6lRNmxqBCJIXoiZTl3MjNqS/&#13;&#10;BVj0EETsPYmaFhIzxeby5v95W1kjoEE/enuSgg+Zneo2inpDQMzbMEbAhLIVabqUFUrsYHKdAijE&#13;&#10;KiT2jcDot+xC6rNUcs3KVAiul38hvpKnElyK3/YIgJHQVL+Q0p3aewET8rhEb49+kS5buc/lPpEc&#13;&#10;FQEraVpdnopYsZK1Xbrbq9G/9gWy6ACL3h4k/6sod/T3lWzFHuQfUa5e9xKYG5lUTU5Bk5rM7AYC&#13;&#10;RJETtG19kjrqgDzc/HPxDCzBO7gc35ByXa5bYKEKl/YNLsbDN1uNl182gQH5pKdW8+zebb5+usa1&#13;&#10;i6Ns3bnGWE8j+WlRVOSEkZHgRUyYB9Fh3kSHeFKa5Ml4UyaLA0WsjJazNFDArb4CLnfkMlCayHSj&#13;&#10;hjvDZaxPVrM8Us7qaDnrk1VsTddyd7yS2wNFLA0VszZWweJAIbcHi1kbr2Rzuo47o5UsDpUz257D&#13;&#10;bFsOlzuKWOgs5UZvCZfbpAI6i+mGXKbq89VMNxYwVplDT6GGRm0SrcV5vP78Hv/6r/+R+59tEJ8s&#13;&#10;cKycoIhKwmJqSNV2bGewyOvqDWCpre6gr2uAuKSKHcCSmFmvPnd1Fdq6quZUTRexSXXEp1QzMzlF&#13;&#10;RYVOoSKARZ7DAkIF9AkokXYzyWdJy5LzyOd3E5enRikorCMrR4CkrtVIAJ2AFnkdicImIl6sPAJu&#13;&#10;alVg7VcvHrO1sowmNJ0o50iyQpIpidZQGZ9DS1oJrekltGeU0KstVZClMjqdW2Oj/Nfff8m9+1uk&#13;&#10;pNUqyBIaW6MaiqT+W2w/GbnS2iaKlj40+Z3klzVSWt2EpUMwETFF+AZnY2Yfw36xMZ/3U00ruw9a&#13;&#10;seeYB58a+PDJYQ9cvDWqxeyCVdQ2YPFkz2GXHciy66ATuw66qqyTg0Y+7Dnkwse7pcHHnH0H7bhg&#13;&#10;EYbRGT92H3Tkk/0O7DnsyoHjXli7JXHMypKTznbsP2PHB4etSIyRTCqNguD692uBLaJe+dT4HMct&#13;&#10;zmNsa6ZUK0lVXuS0uZPT4kJ0oR0RBXZYB5tSnlaEiakDuw9cwOiUHbv2WfGP751l6+Ycf/7v/1MB&#13;&#10;lleff8XWnQ02FpdZvX6DlSvzLM1McPviOIsTQyyO9++MqFguD/cowDLT28VsXzeXd1QsAlp6Wejr&#13;&#10;5spAN7PdbVzu61B1zXrL0LW+LhZHelno6WS+q0MBlhVRysxIDXQnd6Z61enVmX7WLg2wfqmXDTXS&#13;&#10;IiSKlm42L3UjGSbr0+3KZrPcW8FspYbh3GSGs5OZKs5kpjyD2cpMVtuKWO8s4W5nCU+n6nhxuYkH&#13;&#10;U5Vs9Faw1FrIYksBt5vzFFgRyCLBt5+NNfDZpKhKdC0/WzO9bElD0YT83MOmVEeL8mSyU8EVASzS&#13;&#10;erR+URe+uzXfy+Z8j2ofur/Qz9ZsH9eGW5hsr2ehp5Vbkq/S38rNER1g6aqsoESTS2psOgkRKWiT&#13;&#10;NNTlF9JQUkJzaTGtpYX01FfRWVtJSmwyAd4R+HtFEBmaSHRUGqXafPob69UMNtcz1tbIWHsDo231&#13;&#10;dNTWUpFXQmFmAQWaAnLScslKzSU9JYe4WI2CLKdMgt5EWCiLkFQ3e+kahk56YWDsyVEjjzdwxdCL&#13;&#10;A0YeHD3th6FJEMdNgjl+LphzZmGYWERibBKi9nfY2I+DRr4Kshwz9OOosa9SwAhgOWxkzbFT1njG&#13;&#10;ORFX6Eu41ovoPB8y60IUZHEOsWfv8VO885EB7+46zq8+NlCn/+mjk/zD+7rTuwxOYWhrzXFzW3Yf&#13;&#10;O4eJqxv7jM/zzm4DPj5yhgPG53lv73F9yK1AljfqFXW6oI7r2lKlYBHAMhpezmBBC3/4+ff8x+9/&#13;&#10;y28/f8mdrjHWpqaYaOgi3CcVY0NHjM464+QRTnhsBgN9fZTmNVCYWUN4eDYBQRq8/ST0LASDky44&#13;&#10;u4STkZRDdVEVIcHJHLGQbJQgjJ2ki9qeT43t2X/Bkv1m5mqOO9hiF+NPVGUyQQVxeGZEKPuPtBHZ&#13;&#10;RwdhGxHIMRsrjJxtOGxuzsGz5uw5YcI+owvsN7TiyEkHNq9d4tHyLZ58tqIAy6uHG3z56C63Rzvp&#13;&#10;LshhrjWP2eYcZhq0zDQVM9Nax6X2Rm7OzXN1/orKYNErWMQWpLcBCWSR0f+s3+pDbvU/C2ARW9DI&#13;&#10;wBT9PeM6uLK9leYg1SLUOqCAirIJ9Y8x0D2iVCx6dYv8fnxgnInBCabHptVtmr84v2MVunrpKtfm&#13;&#10;rnJj/jo35gW03ODG1RvcWNgeOb098/M3aWweYmx0mtfPN5RyRQ9YxCb0n398zN//77u5cNaWm1dm&#13;&#10;qa4oJzszg/zUaEo1sRSnRxHi44aboz3uLi47gMXW1gUbWxfsHdyxsnHC9IIAFotfAJajRrbIiIrl&#13;&#10;wBFr9h6yehN0u/uMymH5cLcJuw/ZIPVbyiJkHsPPP/9ntjae4GTjzsefnMPBLUkBFhevDFx8s3Uj&#13;&#10;FhYBCMr2oqtlVs1BwSUIbBGrkB6wqAyWIO32EbcytYD2Dy3eVqFUEhhdS5AAlG24ogcs+p8DY6QJ&#13;&#10;qJygmBpVkSwNQyExDUpNotqGousIiHpjK1JQRa9g2YYlAldkf4Ex25DlL+1CCrxI7kq9rpkoUpfv&#13;&#10;IlBHVDECV/zCqwmSZqN4kS2LhFkahHqIy+ghIKaS/UedeOdXp/mnd09icNpXNQgJYJH6ZV37kqhV&#13;&#10;tgFLYIkOsPjnK9uQu38h0tqjAyVvAIsKm5UWIV/JRhFFia6C2c4z542yxCsPW48cBU7MHNO54JCG&#13;&#10;bM0cZZuGhWztkzlvl4ypXTJnbRIxtU/B1D6VczZJnLFO5JxtsoIsclmBLTIX7JKxsEnE3CaBC9YJ&#13;&#10;mFoncM4qlrNWcZy1TlQj+3R212JmEcsnu6z48CMLLGziiYitxj+kWNUAB8eKF7sCD/8cnNzT8fKT&#13;&#10;CtV6vPxFwh6PvYvIbKMxMHDn4z0WfHLAQc2vd1mx76A956WO3siJXftskN99sMcGY9NAQuOyCY6K&#13;&#10;wTckhMy2KSpm76jgW3enaO7WV7K0uMWxQ84YGElDUCbHDVM5YRjH0cP+DA9eobx8AOOTERgci8Tg&#13;&#10;mGyjMDyRhH9ADbduPcLHrxIHpwJOnU3l3PkMHJ3ycbbPZGxojqqyDl5+/gwP12BS02zI0NqQkW1D&#13;&#10;Qo4NrkEWmNlZY+thgYndWQxNDckvSuDHF3f/CrB893SLz65dpbewlicPtxgc7SApy4+AKAuC482U&#13;&#10;eiUg1pywlG3AotEBltjsMyQWWBKcdIbAWAui0iyJjDOnsyqF+0vz/MuP3/L9N1/w3esXCrB881IP&#13;&#10;WSSH5RlfPHvMN69esXxrjYiQXCJiKpAWAxlpBBG1SnZxP5qCXmWjSMhsIUnTqgJudS1DuoYhkYOL&#13;&#10;lUWT169CW8UqtGMT2oYJomQRRYF8WU9IFYVCm1KxyFF4sdTI4q+ouINvXr7g5aNNrl2+yBcvnvDD&#13;&#10;158r25TUVwtI+c23r/nhBwEsOrCi3z598IhHm/d4tLnFw/W7PF5b5/HyXT5bXOXh7VWer23wbPUu&#13;&#10;z1ZXWL12k63by0ouLUf1ZJ6s6QDLw6UNnqxsce+mqF6W1eVlPwJY7i2ucH9tjQfrd3l6b4sXDx7w&#13;&#10;/Tdf8vnTJyTEV+DppVX/h8CV0OgqgqMqCYmuVCqTOJGBpzerxfLOgj1DB0PSshsUYEnVtpK0bRUS&#13;&#10;WJCm7doJxU3OlIVUN7INiypX0ETu54KyYbX4kVwKObIsgCVOqnLTZXEsVoAWpUgQOb0sdmTk6G+Y&#13;&#10;PNZxhUggq/734TEVhEWVEhhWQEhkscoWCAgtICiinGDJnVJToQBSYHg5PsHZeAVKMKq8r+epkdaQ&#13;&#10;oIgSAkOLCYssV/XV+tpZsXQIINixh/z/Biw6WJRd0Edu0SDpEgScr3u+yXNOk99LZp6Efb6BIRLO&#13;&#10;mSgqC7mP09uViiotu1dBFgkYVsHCKky4V9lZdoJCt6uFlSVpu5Z55/HaVr5IJove6qNATXYHKdlS&#13;&#10;na2DOtIwpAczolT5W3BFfi/7VbcvUxQCfWrkNu6cP6t7+zHfPp/k7KS36vJPEhpQ7VGR0mhXSUiM&#13;&#10;HBgoVxMQqbPPioVWmofCY6SZpmIHqsgCXT9SLy6PiTw2OkWELKTlcWpVqipR/qRqBaKItUlXPZ6R&#13;&#10;20tG3gBpOX1q9AoW2aaq/1eeu6Kq6FO3/23AIo99QIR8jldSUjtKc9cMLe1DdPeNMTgyTW/3BBNj&#13;&#10;swwPTKvMjd7uAXq7JTevk8mhbmYnBxkdHmVsdJLZizPcvDLP8s15tpav8nD9BtcuX+bqwgJffr7J&#13;&#10;V5+vc2VmgtnJEcoLcylJDyM91gtNog/alCDK8mLJSgqiXuPHle48rvfkcq0nj6s9BQq0rEyWc2u4&#13;&#10;mOlWLWvjVayMVrAyVsmD2UY1n11qUIBFwnHvDJcodYucFsAioEa2yyOlajvXmsFcaxpXOjPZmCxh&#13;&#10;c6qSpeESZlpSudqdx43eYmVJutZXzqWWQsbriuku0dJZpGGoNofvvvuCP/7xJ3U/eQcWqcdPArUF&#13;&#10;eEjzWEbuG4uQQNiaqnZmJkaQNh/JYJGRRXx8muRkNav3Z4ErMgqkZdQqtXZVZQ+xCfWkZMj7jS4/&#13;&#10;S4EWUZspcNJCckaHCrlNSq5ldnyEkhJ5XylTkFesZAJ79SN2IVGviK0tKKKAmemLrCzd4ur8ZTSh&#13;&#10;GeRGa8mLyqQ8VktdcgH1qTrA0pxaQEN8Jo0JWVRFZ9CVX8FPXz3i+9+8ora+n8jYCgVXBLLIZ5XA&#13;&#10;laikajwCswmOLlFb/7A00rNLOG/lzTmLIPYcdeTXe23Yd8KP3Uc82HXAko/3mfPxQWc+lgw44yCV&#13;&#10;Y2R4Vmd12H/cnd3HnPnwgB27Djvy0QE73t1jwUcH7fnUwJVdh534aJ89nxy056N9Nuzab4+ZZThH&#13;&#10;DD0VkHlvlxXv77HmEym7uBCMob0JbnFOWPl5sM/IlA8PnubDI2b8av8ZPjpmxq8PmSs1y75T53AK&#13;&#10;tyMkyxXPRCdS63ypuxhBQbcvhV1uaBpdSKkOxDnahaqMMoxOuvDOh6bsNjTn/V1m/MO7JxltK+dP&#13;&#10;f/rv/Nu//T98/fpbBVhEmbl24zZ3Fua4PTPB4sWJvwIsN8f7uDLSw6W+DuYHupWKRUDLpV6BK/1q&#13;&#10;Zru7mOlo4VJnq6p1XhzrZWmynyuDXUx1tjDb3sZ0azMznS2qfej2eA/L031INotksijYMtrJ0mSP&#13;&#10;Oi0/r1zsY0XqmmcEZHSzOt7E+lQbdydaWOoq4UqdlqH8JGbK07lUrlGA5VJFJndaC1lrL+ZuRzFb&#13;&#10;A1XcH63k/lA59wbKudmUz+2WAqZqs1npLdcF3F5s59FUKw+m2tma6lIjTUDKJjTUwuJAE7cHm5Wa&#13;&#10;5dZgKzeHO7g93s3a7AAb8wOsTHVxZ6JNtRxtzPWwNdenANF0dx1DrfVcn+hTVquJzjYGmprpq6sn&#13;&#10;JyWbqJAkIoIS1ESHJpEck0ZRdj41xaUUaHIp1OZRU1RCYmwKnh5heHmE4e8bjX9QAvFRGTRXVG1D&#13;&#10;lgb6GxsZaW1horuNoY4WaorKyM/IpzCrkNy0XDISNCTEZRATmYafVzwXLMPfABYJu1VwxUvXMKSA&#13;&#10;i1iBxBbkw8ETnhw09OSQsRfHzwVywiQYA9NQNUbnwzC1jsHEMlpFYRw5Fcix0zrb0PEzgRic9Fet&#13;&#10;Q7KfAyfMMThty1FTG3wTXYgp8CGrIZT4Yj9cwp05fEZed+d4f+8pDpw8zd4TpxRo+ftfGyDzjx8Y&#13;&#10;8O7uE+w+cQbPmEAFVj44aKzgigAWaUh+Z/cJfr1fWoTypJ659q8BS36NahK6pi3jemo5Y1Gl9OVX&#13;&#10;8Icff8/PX33P8+dPWO2ZZGNunlsz18hLKMXdPZLTZu6YWHqRlVnAveVVnm0+5Pbl27x8cIdvnt3l&#13;&#10;m+frPN64ydadKzxcu86Lrdt8fneR8e5+IoOzsAkNxTU+GufYKIzsfDC08+S4nQMHzC0QwGLi64pN&#13;&#10;pC9mQZ54pIVhFeaLVZBUOjtgHuDFWR8HjJyt2WN8lhOmNpyxcOLUBSfcvaO5uzDNZ4vX2Lp9nXt3&#13;&#10;Fnm8sabsQV9+dpvZ1mqaMtIVYJlrLeBSawUzbXUq9Ge2s5mVhTmuXbr0C5uQNAn1dfbR1dKlwm3/&#13;&#10;MuBWD1X6VW2zLpNFgIuyBvVNKLgi6hWZro5hOtoG6N5Wr3Q0DyiwIjBFZkTULttWor6uYaRhaGJo&#13;&#10;gqnRKVUZPTs1uwNYRMlyfe4tuDJ/g5tXb3DryhuwcuniJRYWFtW0t/ZyaXyQ18/XVHODgBUdZNEB&#13;&#10;lg9+bcCpE2Zcm79IbnY2GampFKTrLEICWAI8nHFxsMXd2VkBFmcndywtHFW4rZWVE5ZWDpy/YMuZ&#13;&#10;M1YYn7LC6KQVhsaWGJ5y5JiRnbIKHTLQZbEcPGrF7oPbHy57t+n7YQeOn/VTgMXwfBT/9c//Jy9f&#13;&#10;fIObrRcf7z6Ho0vI/ydgUTDFP18dXRKriHfQNmDxl6OYRQhg8Y2owk9gR7gAFqm1K8Q/tITAKGm/&#13;&#10;qNkeqU7WqVYEhgTH1ROa0ERIfJ2aiKRmIpLbdvJYdHBFjubJZZq2G4YEtGw3A22H1EoQrh7W/AKy&#13;&#10;6NUs0TUKvMjfxJak7ElRv1TMyD5016O7XeEJjQqsJGj6kXHwyGLXp9a8885pNacuhOAeVIp7cCle&#13;&#10;waWqJcg7uESpV0TBoqqbfQtVNouTNAb55GPlpsHSVew3GgVLbLbVJqI4kQA1F89odeTZ0SMBC6Uu&#13;&#10;ScPcMQ1zASrbYMTELkXBEhPbZLUVcCJjYpOo4IgAEhkT63jOWcdz1iqeczYJmNgmIZcRsCJqFYEv&#13;&#10;5rZJWNokqDlvFc8ZKzl/nNqetkpA5pxNIvbO6Zw5F8qu3dbs2mOHh2+uCnkzNY/G1i0NR28N9p4Z&#13;&#10;WLukYOcuSpp0PIIKsXFP54JdHA6eGqwdk/CNrMLeU6pCS1TYqtgFYpLrSNQ0oCnuIFfVA/eTVdxD&#13;&#10;X3cX37x+zs9/+B0//f5f+PO//hknzzSSy7pwtglnraGMG9fucni/IwbGWWqOncjg6PFU9u0Lp7l5&#13;&#10;joa6WQ58GsWxo6kYG2k4cSKFQ4ejcXYtZObSGmbmmRiciMfgRAIGhgkcNYjl4KcBdLSMExqQzYOt&#13;&#10;+6QkaslK9CE9y5rkdHMSMhwJiHbB1c+JoFhX3INsMXMyJScrie+frv4VYHn9eIvP7izR39zHT99/&#13;&#10;wehYO67Bp3ANMiIk3piQ+JMEx58hKuM8sVnmJOVZEJ9zjhjtaeLzzQlLPUNEqjXRmZb4R5ymtzaT&#13;&#10;RyvX+OmHbxSI+OYLXU2zHrDo1Syvnj3ky5ev+GzzESV5bcq2JYssmYT0JrKKpM5yAE1hH8kaXQOQ&#13;&#10;fEnPEJtQUf9O+K1ktIgcXPz52UWyiO1UQYtJYiGQL+liI8jvV4tbtdhSGRvtKtRUAhAFsMiR6KDw&#13;&#10;Yj67u8w3Lx4yOzHC0vXLb+DKNmD54XtRsPzADwJa3oIsLx8/5dHmfR7cXefJ1qZqSXqyscmTFQEr&#13;&#10;63x+d5PH6xs8Wttga3GZzbVN1pfXubt0l4dr6zyXAMDluzxTIGadJyvrSgmj+906m7eXuSuqlzvL&#13;&#10;fLa2qvb/5dPHfP1CQitfka1txN0rE++A/L9SsIiNJ0raNFKbFWSSBbpatGwHmsanCwiRBZDki3Si&#13;&#10;ETm+Wvy/2eoXqRJIGZNYQ2RCHdGYIN9mAAAgAElEQVRJjUhmR3SygF45et1MemYbofE1JGVKo5ME&#13;&#10;xOqOauuPbqut1BlvT2xSg1pcywJbKlRjEmr+aiTzQSwJeluCUsLE1hIYXkhAeKHaBkUWEhwl9b4l&#13;&#10;agLDiwmXxplosUrV6qpm4+pJTNPlcciiXqk4NJ0Kusl9oyxDEhr7Vi6HAKKsvC6Ky0YoLh9TzVSJ&#13;&#10;YvfJ6duxpggsESAlqh8BFzoQpVvky3XIzwIuBAAosJGps71I5o3eBqNrWulQbSvSuCL70wc0i/JF&#13;&#10;b3WT61antdv2F1GWSI6LWJi00uwkgcPNiMVOrHFiYVJbOb09an9aHWDRwxv979R53lK8CMgRFYhk&#13;&#10;sKggXlExJekeb5VloqxDrUrVEhpXQ0hcjVK36OB/szoIIAqC8Dix/jQTFlu300QkgbnSwCPPLTm/&#13;&#10;LILlcdE/16TGWu4HuX9FISTPTbnPMqVOPG/gzWxbhOT+FbAikEXgimSq6BqTJDhVr8BpVc+HuPQm&#13;&#10;puZWuXnnAfNXbnLr+hw3Lk9w+/plHm3eYW1Jvkct8PjBCg/uL7O6fJNrVxeYmpxhfHSKyzOzXJyY&#13;&#10;YXXxmmqgWbp+hevz87q/j1/k6cM1vni6wuqtK1y+OE5pfh7F6aGkRnmRk+RPfmogBenBpES401Mc&#13;&#10;xvUeaRHKZrpBslcydYBkqJS+sni68sO5O1HN5nStAivPrrYj8/SKLABrWRwsY2mwWKlXxD4k+7rV&#13;&#10;X6j2tzRUopQxAlhmW1IZqYphpimZ+Y4M5jszmWlNZaEji5t9+QrwXO0tR+bmQBXjTXn0VWmYbCnk&#13;&#10;2eoMf/j+ISu3bxESloGPf7qCoVK9LPlNGTky7UTEi0opm/yCOuYnR0nT6Jud3rx/i0UoJVNUWzrA&#13;&#10;kpHdSm5hM2PDU1RV9SrAosCLPLfTJaekX1k+BZoLnImTiuy4auLiK5keGaKqshl5/UswtSgwVKBr&#13;&#10;lqhddPk9AtUE9Eml/cjIGBtrS6ws3kIbriHBK57cyAzK47S0ZZbRnFG2o2Dp1hQjUxufRXNGobIJ&#13;&#10;/eEPr5mYmiE+SXKIKrB0ScbBW4uDVxYX7OM4bxfHBYd4jpsEYGzqRVBUKtaOwRw/482uww78ep8N&#13;&#10;nxp48+E+Bx1ceQuw7D3up/JVxOogs8/AjU/UZax5f78N7++z5p3d5rz3qRUf7LXZmU8OOW7DFjtO&#13;&#10;mwRy4JgbH+21452PzHlvlyWfHHRgv4k9VqFuhBaF4hLrxYEz53nv4Gn2Gluxy9Ccj0+Y4xTrRWBO&#13;&#10;MCeczNl97jR7z5vw/omTfGhkTEiGE4klbvgk2JFQ5kpUoQOBWTbUa6s4fcadD3abs/ekOR/vteDv&#13;&#10;//GIarH6+V/+xP/4H/83v/n+N2wtbyrr692bSyxdnufm1IQasQWJPeim5K+M9TEnuStDXcyqhpsO&#13;&#10;5vq7lYrlYk8XUwJOOjrUdqypnvHWRq6N9eryWyb7WRjupr+6mraCYnrKKxlpqmW8vU7ZZO7ODilY&#13;&#10;cWcbqkg7z+JY1w5gWZqUvJZulgW0CHCZ6WN5qofZ1iomyzIYK0hEgIooWWYrNAq2DAtwKdUwok1h&#13;&#10;LDeN+coc7nSUcbe/mvuD5ax2FnO7pZBrbQUKsDyebWdroo3Ppjt5fKmHhzPd3JtsZ0WUNSMd3Opr&#13;&#10;5XpPA7cHmpAa5tmOGmY76lia6OHetVHWF4a5MtLJWHsdk531zPU3MdZaz3BzNY1lBVTkF9LXVM/s&#13;&#10;YBc99c101DbRUFZHfKSGYL8kwoKSiQ1PIzo0hdjwFDKTNeRkZJMcn05sVDK5mTlkZ+bg6B6KlUMg&#13;&#10;XtuAJSIiHU1qHjVSy5xbRH5aDjUFJQy3tzDa1UpLZTVlOaUUa4sVaEmNzyQmIpXYaAEsCdjZx3Du&#13;&#10;fJCyvR0/54/BWV/dyGn1sx8GZ/04etqXw0beHDAU9YrkCwVheCF8B7AYmIQgkOXkhXCMTEM5fjaY&#13;&#10;U6YhnDWPwNxBDr7GKPvQcRMX9h+/gJGVIx4RkfgleRCR7YO2MYzUyiDMPZzZfdSCjw+Z88GB03xw&#13;&#10;wJh3Pz3OO5/o4Mq/f/84/+FDnarl/f1GnLC24oipFb+S8+w24Fd7ZHuKd/acUPN3C3lV3JAp1Nc0&#13;&#10;N3OjqBlV35xTwUJmOXNp5UzGldCqKeS7J1/zn37+I//lP/+JG0OXWJxe4OHmAyY6J0mMzcHNI5ys&#13;&#10;1HxmRkZ5cX+T71+84vXz+3z7fI3ffXWPP3z3gJ++3OKn11v8i9Qovtxk/doCdYVNZMSUcPCcPWed&#13;&#10;vDnp4MFJBx+Omnlw2sWXk85umPq7cT7AneOOdpz1diEkLxGH8BBcYyNxjgrDKTYQi1BXDO2tOWPl&#13;&#10;iKOrH45uvoQEh7J58wr3lm7wYGVRzf2VJZ5sSpPDBl89vMPV7gbGqkuYay3kUluVAiuSqCwz19XC&#13;&#10;8sIcc6NjTAyN/wKyCODQQxMJsBVLkB6s9HQMKmAy0D385vfbdc1i/9Hbg3SAZYjO9kG6xA4kjUFS&#13;&#10;1dw7woDss3sEaRbqah9QChf5WRqGJANGaqJlRFWjrEIXF9RWAMvOXL7K4pUbamamLu6oWq5dvsnC&#13;&#10;3GXqykq5ONLNNy83+OErqbi8x/evtvj683v86cfHuDgFcerEBSZHBoiNjiVXm0W5Nl6XwZIRRbif&#13;&#10;O25O9gqweLh54+7ijYOtK5YWTthaO+Ns74qVpTPnLzgqm9DpU+acPmWB4SkHBViOn3Tg8Ik3rUIH&#13;&#10;jlqz64AFH28Dll17rTA4owcs0fzb//w3nj55iZetDwZGNji5BivA4uyZgYuPTsHi5qdTr4gdSNUx&#13;&#10;B0rQqUh3Ra0hVc1S31yKl38JHr5FOmgh9cr6quWICgSQvIErNYTG1xGeWE9Ygm7C5chravtfTURS&#13;&#10;6w5kCY1rJjS+RU1IXLMCLQJb5HqUGmVb2aK3G+lBy46S5S24svM3ATYy25BFbEH6PBj9eULj64lJ&#13;&#10;kwDEfuIz+7CwS+bdfz67A1iOGLrhHlSOW2AZrv7FuAWUIHXGNi7pOHhlK4uO2HTEsmPholFj5pSK&#13;&#10;jI1bOuZOqUqJIsBDGiL+ckxsdIBDIMdZy234YZOkYMpZ2dok/2JMbJIxFyCyDVj0W1PruJ19m9kl&#13;&#10;YGaXyAW7RM7bJnLBJgFTO1G7yH6TkP2K2uXtOWUeo3ye1nZJHD/hhdEpP6KlljN/AE3RIOXNc5Q2&#13;&#10;XaK2+xr1vTeo7rxCRes8NW2LVLcuUly7QHr+MAmaHjU5RcMUV14kp2iEvJIxsguHVIBlZFIdSdoW&#13;&#10;0vKaScxooaF1mrWtx2x+9oSbtza4c2eLp09fkWARgeuFQMpKSrh6eYXD+5w4dCiaffuj2H8gmv37&#13;&#10;I/nkI1+6Oq5QXjqhAIvBsQwMT2Rx+Egi+w9F4OiSy+zCCqZnkjA4FMHBvZEc3BvFwf2RHDocRmPD&#13;&#10;GIG+Wdxb36Igv4WsoEBKijzJznMgN9+ZyBQXHD0dcQ9yxcnHGhcnF6Lig3l1/9ZfAZYvHm1xf3mZ&#13;&#10;gfZBfv7hK+Zmh7D3M8A15ATxmlNq4jJPEpNuRFLOWTJKzEkuMCcy45wCLClFFmTXupFW4kBQ1Dma&#13;&#10;axNZvT7Ob0T98e0rlRUi9iAdYJHWssd8/fljXjx9wBcvXvL61Wt6O6aIiNZVs/5NwJIlbSe6bIy0&#13;&#10;7A4FXiQAV0aF3eZ2kZXTpUCLLC5lsa63w+gBiyw2ZbEYr6BZi8rbEKuDAixiXQjKp6q8Q9VzPri7&#13;&#10;RF9HC58/XNdBFj1M0QMWgSxfveaHr1/z/esvefX8JV98/oovHzzl9fPXal5uPeGLzYe82Njiyd01&#13;&#10;Nu8scW9lmY2bSyzfWGbp2pKatVsrPJIAwKVVNm8tcefKLdau31HBgPeX13m4tsmDVZ3Eemp0hgd3&#13;&#10;7/L8wX1ls/r68yd8//UrikvacPfKUOPtn6uULJKPERpTpYKDZSErI/BArEBv54NIC5As8KVmWO4f&#13;&#10;WcRmZIlEX57nrcSllxKbWqoChMV+JZkuAld2Ftr6BXdSEwmptW+sMduWAYEqsjB6G7JEvQVZIuW0&#13;&#10;VL/G1RIVV/NXI2HEoVG6kfPpFS+i0pGJiJNg4xYiE6oJj6siJLpMTWRcDcli/0nS7V8ad3LyB1T2&#13;&#10;Q7rAkO2qabHwKGXTNmDKEKVJZheZOb0UFA/qpmSQ7EJZ1Pcq9Yrk08jCTwdNuhQI0MEAaV8SINhF&#13;&#10;ulrsb4etagQO9KoclswcqcLuUeBAWbGydKBFLC76fQrA0QERXYaQumxOn7Iaye8FiCj7iwIsOoWM&#13;&#10;tniQRAFlGU0qbFjO87cAix606OHK29u/VLyo60hrVwHqf+vxlmB1AVOSXSNV3QJZwhNEpaDLa1Hw&#13;&#10;RP2tXkEUAS2hMQK8KlVAuz4jRWyuAlhkMayHLJJpI/epwJWM3G6lEhKQqi3sIzN/QI1GHs/txyFL&#13;&#10;QplzBGy1qyBVef3rlTyivJLnuIwor/xCS/ELLSE0uhafsHrCY2vV7QqJKiIkUl4/2YRGFquGGqn1&#13;&#10;/eVUEBFdTZhUSYtCJ7KakLBKAkMq8FHqjmLWlm/x8vESM+PDzE+PUZafT2FmqIIruckBVOZEUJ4d&#13;&#10;TmGKH0OVUSx0FzDbmsFkXaICJZLFcqMnj7o0X+rT/ZisS+XWQBmPL7fwYFY3T6+0c/9SEwvdpQzW&#13;&#10;pClAIioY2cdYdRzTDSmsT1Qx25LBpeY0FgfymW/LZKohmdm2DG7053FzoEDZi24PFnGjN1/BlSu9&#13;&#10;5chMtuQy1pTDSH0OC/01/PT6vgq9zdSU4uwThGdoKjFZzSTktpOiWnsE0DYTGl2iclGuXBwjQ1pr&#13;&#10;0gXevrENys8qU2cbsKRr28guaGJ4cILmphGS0toQi1C8WIPS29TjK1lQGTmdKlhWKpqjYqqIia1g&#13;&#10;fHCQxvo2nYItOI+A4HxCBK5Gl5GoLGYCeVu3AV4xkxNT3NtcYXXxFmlBKQRaBBDjGkFZrA6w1KWX&#13;&#10;0ppRSrumlP68cvpzy2lKzqUiJpPnG0t8/fUTauu7iYgpxcY9jTPWkVg4i9o2CcPzoRicC8ToQhjH&#13;&#10;TYLYb+CCqZ0v+w2claLkk/327D7kqODKB3slV8V8W8HipBQsomL59IgOrghgEYXKe3utlGrlV3ss&#13;&#10;kPlLwPL+p9bsPuLEnqMufLTPjjMmQb8ALJ+etuCEvRPvnzDhlKsDMSUh7DY6y/vHTvGxkQnHzOw5&#13;&#10;ZmmJeYArSXXxeGf4c9T2AscdzQnMDcHExx4zfwcMbM9jaG/ObiNjzL3NiMizxzvZHJdYa6ws/Nh/&#13;&#10;xJZTZ93YtdeMf/f3+5XS8l9++0cFWH7742+5L6rM2ytKuXlrbo4bkxPb08/1iX7mB7uY7mpjor2V&#13;&#10;+cFOZrpbmOlpVSqWywM9THa201tTw3BjMxOtbQw3NTDQUMdQUx1THc0KsghsEcDSqC2go7icofoa&#13;&#10;hhtquD7Uwb0r49wa6WRlul8F2F6XSufRdpZn+lic6Gauu4V5sdeMdSsbkQAXOT1eX05zeiyNqdHM&#13;&#10;VWZysSyDy9U5TJelMFuVwY2mQi4WaxjMSGQwM4mpwkwFWTaGq1kZLOfBSC0b/RUKsDyZbWd9pInN&#13;&#10;sRYFWTbGmlkbbmR1vIsVgT1jXayPd/J4doAn84MsT3RyY6iNjblhPrsxzuJUH7311dSVFtJYXkxb&#13;&#10;dTnJsekE+0cSHhJLalIuRbkl1JZUUVtSR2dtE03ltfh6JuDlHkdsRCYJ0VlqYiMyiIlIIz4qnbjI&#13;&#10;FCJCExRkSU3JJCwiESePMBycg/H2i8HHP5aAoBRCw9LIkoyVRC356Xk0lFYw1N5CR20dFbnllOeU&#13;&#10;U5ZdRmZyEeFBafi6xxISKBloyVhZR3DmQiiGpqGcMA3mhKlYfwJ0gOWcPxGpUdu2H28OinrlbACG&#13;&#10;JsEYWURz2jqR4+fDOHI2SM1xkxAFWWQr57FwSsLZV4uVc7KyD31y0ITdR89j7u5JdHYGMXnRxOZH&#13;&#10;k1mbQJgmCCNLBwzO23H8gj1n7Vyx9vLDyMKeD/YZ8x8+MuKfd53i3U9P8d6eE3x05CRuEX6Yujry&#13;&#10;wcGzSrny4QGxCZ3mnX2n2WV0gb+bzangcm4F10SxInks+kyW/Gqu5FQpuCKARaY/s5QvNj7nX//b&#13;&#10;f+e//OlPLE5f5d7SOl+8eM0XL79gY3mD61PzbN24zov767x+fJ+vnjzg9fN7fPNslW+fr/Lts1W+&#13;&#10;eLjEl4+W+OrJMt89u6sAS0d1ByPtAzSWtBDuo8VFFlumfhgYu6jclrezWw4aOBKek4ZnQjSO4SHY&#13;&#10;BgfiGhuOS1IA1mHuOAf5YuvmjbdfELnaVNZvLLBxc4FHy9d4vHqTJ2uLPLy7wtOtuyqD5eXmTWaa&#13;&#10;KhmuKGK8sYqZnibm+lq41Nu8o2C5Nj3F2MAIF8enmJ16q01obEbXCNQ3jgAWvVpF4IrAEhlJTO/r&#13;&#10;1NU1iz1IRqlYtiFLT9coMt2dw+r8omTpah/chiqDdLYNqOnu0NU4C7AZ6hlibGhsB7AoyDIxw9zk&#13;&#10;HPNT8yqPRaxCAlkuX5rn0uQbsLJjG5q7yrWLF2msKGV2vO8NYPnqPr95fZ+vX9znP339GdaW3pid&#13;&#10;s2VuapS4qAhyM+KpzIqhKjOKktQwogI98XRxwMPFBS83X5wcPLG2dsXc3Al7GxdcHNxwsHXB1toF&#13;&#10;MzNbZRc6e1byWBwxPu2M0WknjhnbceS4zXZtsy709hP5kNltzp4DthwXwGLphyhYXn/9gpWlOwS6&#13;&#10;BHHomAX2ToE6BYv3G4uQPoNFgMrbgEUULH6hZboJKVOAJSSqgYjkDqJSOolJ7VATkdS+A0nCE1oI&#13;&#10;i68lIql+Z3SgpYFI+YBObScyuVWNHrhEJAlUeQNXBLKEJ8oR3JYdyKIHLH8JR/SQRCCLjP5ntZXc&#13;&#10;Fz1gUdtfWpdEYRMSLzaheqJS2hRgEZhjYh7Lu/90lnf+w7aCxTwIZ1+xA5Xg5J2Po9h4XDOxchIV&#13;&#10;R+aODUcsOmpskxVcEcBi6ZaKpWsqplYxmNklKehxXmw6tm9Ai6mtTj0iyhOlUBHVyVtj7piBfsQu&#13;&#10;JPkqlo6pWDmnYymWIbskzO1TsJQARJdMrJwzdBYiWwl+S8fJV+qdNTh4Z+Hoo8U1oAQX+V98i3AL&#13;&#10;LN2usK4jILKW6IQGbBwS8Q2SNosMCpquUtR6g9SCITRFQ6Tk9pEslZCZbaQVDqAtHyNJ20dMWgc+&#13;&#10;kh8gKqbYOgKjKvELLSAqoR7fkGI8A3LwDZbmJQnozVYhvJ6BuXgFlmBikYaNczb2DskYnfDlpKEP&#13;&#10;NjbhzBT3UO4SR1FpEq9efk9V+Rh1NVPkantJl3wGaXyKq+PWrc9oqJvB2iKbk8bpHDfI4OCheAVY&#13;&#10;3DwLmb28gunpRFXjfGBPBPt3R7B/bwSHTkRRXDFEkG8GG2sbpKaWo/FxozoviJJSDzK0toTE2WHm&#13;&#10;YImViwPnbSyxcrYhKNqbrTsL/PzlvTcZLBJyK4Dlzh0G2gb43Y/fMT7RqQCLR9gJErSn1aTkmZBW&#13;&#10;eJ7YDGOi042J1ZqpLJaEAnO0VbbUDvtR2OhBZLwFUQlW9HTk8eVTgbmSs6KDKwJYvvr8Gd+9eKqa&#13;&#10;cV69BVj6u6YJDi0iYjs8MSGtUSlXRL0iKpbUbFlEtinriQAWbckQ6bmSISKApUfBFQEsmlyRnDfr&#13;&#10;jnAmN+oUBWIbyOkhLVfX4iJH42VBKCNhlwJYJBfCJyCPoEAtAz2TPH/0mI7GOmYnhn+hVPnhN9/o&#13;&#10;FCw//sBXX36hIMuD9S1amnuprW4nLV6OChVSVVKPNqWE4qxqijTVlGRXk5NRRY62jrSUUoKC0ggK&#13;&#10;SFZfcMICYwjzi0WbUkhaXC5JsTnExGhJTS0kR1tFQW4NhXm1VJW3Ul3ZxuTojE7B8uwR37x8yu+/&#13;&#10;/wKttm4HsAho8fTVbofdVu40nYgCRBbJAlfUolgUcKk6G4/cZ6I2kcWIWDFEWRGhySMxp5K41Aoi&#13;&#10;EnRKn7AYHdAQRYzsS6k+3lI1SL2nPntE9i1gRfatW9jqrkNAizTeCGSJTZWsjWYFTRQ8+RuAJVKy&#13;&#10;DrYBS2S8VE83EZPUqOCKABYJyRQ4IeGzonKITW5EKqql9UWOdmtyBJh0kCS5DuntZGb3UFg8jCZX&#13;&#10;F4Qq2SM6INKDViw/8l6R0YmAluyCXqVgERVLQckQmfl9CrRoREGxvbAXSCAgQI0Eq6oMljZSMhp3&#13;&#10;7Day0NefX1+FLVtRXAgI0Stcdqw6Ob06OLKtQJHLynkke+RvARbZR37FBKliFcoQS4YuAFYPU/7W&#13;&#10;9m2woj8t/4v6f7aVN3orkqhXpB45Uu7X5EY16rSyqcrj0awLjpUg5Lg6Zc0Ki9Epj+RzNTimWlk1&#13;&#10;BLDIiKpF9i0wSiCO5LooO5ECaDpViyh5MkWxkiPtVt3KriagRXJwsqVRZnsyc3WgS6BXblEfmdli&#13;&#10;JWpUKjh5LooNSgUQbwMWUcdJQK287kWFExUv7UA1hETXIu/t7n4ZavxD8nVgJVqAylsTIyG4VQSF&#13;&#10;VxEsAfnhutOylcwZ76ACVUv+26+3GOrpYGZsiMLsHAo1oWgTfchO9qc0N5oiTQgVmYGM1cQy357G&#13;&#10;WH0Sk/WJytKjy2MpYWm4iFsDhcoatDrVxOJoA/VFmeRHx5AQ5Eekjyd2FyyJD/GmszRRqVcEloiC&#13;&#10;RWxCj+abuTtRxZ3hUp3tSKxDQyXMtGWyNFbKbLtGqVckw0UUNNcFrnSXMNOex3RrHqMN2fRXZjDd&#13;&#10;Xsx3L7b43Y/fMj08jIO75LkVKyAm7xlxqWLLaVegNCK6kqysem4tTKHJ1lm/5LUteUy6rA+pPW9W&#13;&#10;5xcFjNh5snIb6e8dpbtDAEurgizqvUMa5fJ6KSgdprRygrSsbiLj69XEJDaoA5hNTb3EplQSk1hP&#13;&#10;XHKjqlWX9xTJYIlNbcQnrFi1EXkEahkaHufe5hoTA+PEekQT7hhKgmc0hZGZNKeXUJRcTGlMFqUx&#13;&#10;GioSNNSn5dKqKSA3LJnJtk6ePLlPS1s/geH5nLcXJW0kFi7pO4DllEUUMgJb9hx2wviCJ3uPOu1k&#13;&#10;qHy8XwCLIwJYfr3XWjdiO96eD/fbKiuQ2IE+2G/Le3utefdTK97ZbcGvdpvrZo8N7+6xV/Pep/Z8&#13;&#10;eMBJjeStnDoXwKeHnHjvoDm7JIfCwon9pjY4RARw3tuZPWfPcNrVlv2mZzF2tsI7yYf3Dhhh4uWA&#13;&#10;XaQb5kFOGDpb8vHpk3xw0oj3TpzA1McatwQ3IopDCM4OwTXeA+sAG845X8DC2wZLc3c+2XeWfUfM&#13;&#10;+ed3j/O//K+7+Gx1jd//7r8owPLz735WgOX+0gr3bi9za36OW9M6i5BYWmb7OxlrbWa4qZHpnnau&#13;&#10;jPZydbSP9spqWsqr6aqpZ6y9jd7aOvpqGxioa6C/ro6W4hJy49KozszhymiPAjVjLS30VtYwUFvH&#13;&#10;SGM9o011XB1oY+3SIPNdDSz0NilFyI2hdq4MNbM008PlwSb6aqqoz86hrbCQrvIyRhtrVRPRbEcD&#13;&#10;Q+W5dOenM18t6pV0LpWmM1OexkJ9NrfbixVwmavI5lJZFheLBbCUsDFQxp3OPD6/3MHji/Ws9Vfw&#13;&#10;8GILGxPtrI+1sj7WwuZEC1uTrdyb7eLebDePFvp4vjDMi6uj3L/Yy5X+Ju6MS4NQHzen+hnvaqGu&#13;&#10;pITi3FxqS4poKi8nNTaDsMBoZccJDdbg5pJIUFAWaZpqcnLryc2qwMUhCh+PeJJjsxVcka2FcyB3&#13;&#10;tpYJC5JQ2ySiwlKIiUwnPT2HirIKQiMSsbP3x9raB0ubIKwcIjG3i8AvMJmgkFSiojLJ0RTSVldP&#13;&#10;Y0UNhZnFpMZqyEjMIyG6CG/PdE6fDcHGIR5PrzRMxKJmEsyJbRXKQRMHDp93YLeRJU7hoSSWZ+IY&#13;&#10;EoC1dyBOweEYngviuGkIh075cuRMAIbnwzh2Lpj9p/w5dCYQgSsCXA6dCcLILJpzNvHYuqfz0cEL&#13;&#10;7Dt2gaOn7XEK8SU4PQpNXQq5zekklsThGOjDSSs7Dp0249ApMw6ftuDoWSv2GZ7nvd2GvLPLmF/v&#13;&#10;P8deYzP2GJ3hkJkpiaURuEW78eGxU9vWoNO8s0cHWEw8Xfm7uZxyZOZzyrlc3Mh1aRUqqONKXhW9&#13;&#10;+bUMa6uZTS9nNKmMqsgSvnr0kj//+c/88Xc/szZ+k6ebj/ndz79XXyy//fYr7t64wt2rczzfXOXV&#13;&#10;g02er1/l841rvNq6zcvNRZ7dvc6TtWs783xjkZf3V3l5b4Wnd5e4NnmRuZEJVhYu82LtDstzcwQG&#13;&#10;JpIYq2VheIJCbTkGxq4YGLrjFh2OV0I0nvFRxJZqCciKICk7Cb+IEELDQykryGDj1lXubgOWh0tX&#13;&#10;eLZ6gxfrizzbWuPZvbu8fLDOT0/XWe7r4GKV2ILqmayvYLy2hIutdcx0NLMwMc767QWuXV5g/uIM&#13;&#10;c9MzCrJMjV1kfOSSGn3tsth5ert0YEUPWHq6RujvGVOhtnK+0QEJyB1XkGWod4zBbbuQQJbO9iFl&#13;&#10;FRLAIlYggSsCXATYSAaLPqelv2vwrwCLQBYJvX0bsEyMT+woVnbAimSySEbLzDw3Zuboqm9iYWqI&#13;&#10;r1/IEdn7OyOQRUIv3V1COGd0nltzo+SnBFGcFky1JpLSlFDy4gPISggmNSqAyEAfArwD8HD1wcLS&#13;&#10;RQVciYLFxdENV0d3bKydsbBywMzSTkEW0/P2XLjgwPnzDpw664rRKWcOHhGrkIAWGz7ZZ6EAi7Tf&#13;&#10;SGbIGRtXTpoFsr6xwsOHG8T6xXLgiBkW1t64eiTg6p2Gq49GjZufFg//XLyDpEGmEO9g3VaOTCkb&#13;&#10;ULhAFlGwFOPuW4hPWJUCK/LFTsYvvBJHnwKVnRImXxRTuxAFisCKiPga1ZgRGldHmASlyRfAOAEw&#13;&#10;LQq2REndY0ojEfJFf1u9InBFQZuEVp1dSAJtwysJEBWK3nYkwGQ7OFcHUyRTpUZZkcSOpP72C7hS&#13;&#10;p1OxvAVhBOqEJTSpHJboVPki3UdEQjNmNkl8+L4F7/yTDrD8H/9sqECKi1Rmeufi4KnF2jlNqVc8&#13;&#10;Q8u2m5QqCIgQuasupNc7tOMYLmMAACAASURBVFzZicydk/AMKkHaeSQc2MW/CAevXAVspOZZ2n7U&#13;&#10;vjy0OHnlYO+ZqzJYJL9FgnKdfAvxCCzB2acAaStyk/1IU1FoJT7hNXgEl+MeVIZXSCU+YdX4RtQq&#13;&#10;lY0k6ostyVvCfGMalKXLV/JnIqqU2kj+T5kwAVtxzerxikrSNUSIHD8kqoqQuFqyay4Rn91DQLRc&#13;&#10;tnJ7KvAKLcEjuBi3wCJcA4pw8S/EyTcfCfr1Cq3AU4BcYA7+YaUqsFFCG+W0hDOKJFj8+4ERkidQ&#13;&#10;gYNbDq7eeZiej1AWJmv7JOydU1gbvUGdYywNkbH89NMfKMoXW+ACC/MbjI4vMjKxyMjkIj/88BP3&#13;&#10;7z/j0cPPub/5iJWle1yevcPo8BWGh66wee8ZZaUj1NZOUlk+iTazj+ycfrW4HBi7TmR4BneWltBo&#13;&#10;qilNCKQ8NZCiEl/S8v3winDAzMEcCyc7zBztOGdjhleIC/dWr/LjF/f5/ev7/ObVfR4uX+Wbx5s8&#13;&#10;vHmdvtJGHj98xvR0H24hp/CKMCS96ALpxWbEaE4SK5ag7DPEZZ0hPseCuGwLBLDEZp8nq8KWrHIP&#13;&#10;0rPdSEizp6k2mZcPV3cAiy7gVpfB8ptXz/jNy6d88ezhjoJl8foqUTFl6kiyfBkXX35mQa8abcmw&#13;&#10;WjgKYJEWnOSsFrJLh8kuGdTVNOf3vgVYpP62jai4aqVUSdX2qAWWZEfoF5GxAkx3GmOaCI2pVpXr&#13;&#10;gcHFuDinEx5axPUrt7gyf42GmnKePtjkh9eP1Qgsev1SmoRe8frFMwVYVm7d4eRJB6ZHJpgYHGVy&#13;&#10;aEo10E1PTjE9NsXliUtM9Y8wMzTGSPcInW3DtDf30tvex1DfKIO9wzTUtNBa10lDZQt1Fc3MXZqn&#13;&#10;vbVPfTY01vdQX9NFWkoZifFFFOU3MtwzzuLVW3z18infffGciiIBLKl/AVmylAVSFpMy8ryVml0F&#13;&#10;RVJ1Vg+9ukS3aBF4oTviK8oDCbWVmlOpYRblilxerxoJi5GGokYk70NGFuBKCbIdtKpf1MoiR8CN&#13;&#10;Xj0gYaWycFJqiMRGBJjIYkhuhzzucjuiE6qJVoteWfiKbahOVcNKQK5kuegBiwrPVXWiFTutUaLC&#13;&#10;EcAiI9ebktFOqgTGijonTWp1G9R1ipIlU6CMUo90qwwfyVfJyutVkEYgg2qjkcBfTSuZuWKX6lEN&#13;&#10;TNLClJXfp0bAjsoGEUiTJeG2upwfUcQkpUlGxRsFy98CLHIb9L8XgPILECJw5S3AIs9lARJ6CCPP&#13;&#10;Z7kePdBKy+6mqHREAQuBPGIlEvXWjpIlp0cBR7XPX7Qf6bIuZH8CO+SzUX+79Vv5m+xTly3ToQu+&#13;&#10;zRCliC4MV7ZvbDi6IFyBLqKaCo+vI1jAnOSGJTQq5Yps5bpU+Oh2Lo7ADrmMbEXFIiojgaZZuV1k&#13;&#10;Sx27gNTt0cMV2eoBi+Th5BYNoM3rVlBMclvkeagDaHI7dQoWWdyLYkX33GtHbGrRCfIcrydM4ElE&#13;&#10;GcGRFYTH1arP+KhkgUoNOwdeolIade8f20HzAi4lS0ZGoI1/aBGfbd7hT797Sm9bMzfmLyrAkpPq&#13;&#10;T06KL0kxHsTEBuPlZk18iDttxXFMtWUyWhfLQGUE8x2ZLA0Xsz5Vwb3ZWtYmyticaeJSZwXtZTm4&#13;&#10;2nrw4YeG/Pt3PuWdDw04buZIsDYU60BX/FL9CM0L5s5IFbcHy7jZW6CULZfbs7jcka3yVubas5ho&#13;&#10;TOH2aDHL42UKsNzozeNqdy43esu50VuolC6zrZlcbM5ktDad6bYC1Tontc2LVxZwcM9XgEUeL3k/&#13;&#10;/UvAotHUKcCizRUlkw6gvgEsUn2uf0+QsNtmMrPq6WrvZ3x4UqlXRMEir1exBYlCsah8lPKqKdK1&#13;&#10;PUqNorOgNdHRMUpb2yAJ6TXbOTC69xJpRZP6aGkekup4ef55BGXT1TPIZ1vrLMzMUxCbTZRLOIme&#13;&#10;MWQFJSvQEuEdR3FxE1lhSSR4R5IRGI82NIlEnygKErNZ39igqaUbN58ULOwTlfLWxi0La7csBVbO&#13;&#10;2Ug2XJwCLEeMPDh9wU8pWT7e78An+x3ZdciFXYfd+HCfPe/ttdkea6VUEbWKWIE+PGCr5oP9YinS&#13;&#10;nU8AzAf7dfPRQYcdqPLRIWdkPjzozF4DNwyMvfn1IQt2G9tw0NSOfSbWnHR345SbKyedHXn/uBHH&#13;&#10;7awwtNfNeW9HnGM8cYx05piVKY5Rnnx0yph3jhnwzrHjHDQzxy/DB5swczySPDlqc5YzHhaccrXi&#13;&#10;wxNn+dDQRGVknvZw5YNPT/IPvzrI//bvdnN/eRW9Rein3/7E/dV7Cq5sLi6xOD/H4sy4moXRXia6&#13;&#10;2hjtaKG9tobyvEJqikppr6ohwjcOX5dIUmK01BdX0lBcTkFKFoVp2dQXVlCmLUaTlEN+ShYzvW0q&#13;&#10;f2S4sYG24lLaS8oYbahjoq2FsfZ6JjrqGW+rY66vlVvjPdwclQroJhanu7gx0clkZwd1OblUabQU&#13;&#10;ZWSSk5xKY0kxvTXFdJflMFZfyq32Qm61FSq4crk6i7HiVCZLUpWSZb5Gw9UGsQgV82Csmq2hMm61&#13;&#10;anlxpYvXN7t5cKmO1f4qbvbWc7OvgduDjdydbOTBfCfPb/bx5FoPDxd6WRnv4GJzJUM1JYw0lqsR&#13;&#10;m9NEdyttNVXka/NIS9GSkaYlPzuftKQsYiOSiQjLwMY6GoNj/vgFaCgo6yAprQJnpxjMTANxc4om&#13;&#10;PkpDanwORVmlFFQ0MH/zKgmx2cREZRAbm0V8QjY5uUVUVVbjFxiLuZU/NvahWNqGYuMsB1rDcXKP&#13;&#10;VZAlMiqDxAQthfmlJCTnk5RahI9fPNY24ZieD+fk6WCOGPpz4lwo5rZxnBJVl2kou49bctTUhcMm&#13;&#10;DsrJYu4fRoBWi09aPCauripMdo+BCXsNL3DOxY39hl7sN/Tg8JkADp4OUIBFIIucPnDKn8Ongzl6&#13;&#10;NoxjZ8P44KAFHx68wOGT1th4euMS7o9HdCD+cUHE5sdg6eHCOQcnTBydFWQxsrDlyFkL9hma8smh&#13;&#10;M3y0/zTvfGLEXmMLjG3t2XPKmCNmpkTlB+Aa7cqHJ4x559OTO5DlvYNnMXKw5+9GmkYUYJkpqmOs&#13;&#10;aZipun6uFDcyXFBHe0G9mh9ffc3rz17wYPERd+c2WV/YYmP6DhdLRnj57DX/+t/+L3772x9VpsrN&#13;&#10;qRGujQ+xeuUiz1bn1Dy/u8AXW3d4snyNpyvX+fzuLZ6sXOPx8lWeri8p0PH8/l2+fLyhMlG+fS4Z&#13;&#10;IPf4+tUaX75YZmvtMmu3L/Fk6zp3rk+Tr8klwDOcqeFRVm5dI7Yoh4KWOooq8ykqySE3O5NLQ+2s&#13;&#10;XJ1j7fplNatXZ3lw+7K63hcbt9V1SoPQN8+3+MPzDZa72pguLmKirpThshyGy3KZaq5hoq+fK7Pz&#13;&#10;LN28yfXLCwqu6ADLJQSwjA1NMzEyy7iaS4wOTTPUN76jRtHBlXEGe3WARRqEFGQZnGS4f1w1Co0M&#13;&#10;TjHQO76tYhlBLiPWIFG5CGSREVuQCsBtF3WLLMoGGR3QKVikMloyWKSyWUasQqJekSyWy9OXkfrm&#13;&#10;X8KVaztw5dr0JVqrGpkbG+VbaQ56C7DI6T9+84DI0HiMDp3kxswQJRmhNOZH01GcRGthImWpoeQn&#13;&#10;h5KbGEh2fCBJ4WGE+wXg4eyGpYUVDjY2eLnr2oXs7VywtHbggrmtahWysHBQOS2WVs5Y2wVzwcKP&#13;&#10;IwY6uCKAZdc2YNl7yF5ZhE5beHPazJ+JizM8//wzVq6ucPSENdb2Ibh7JfxiPPxS8ArKUOMbqiUo&#13;&#10;qvCvxi9MYEAmR096Kl+ffMG+YJeAwWk39h614pChC6a2YVg6x+MfVanLTnkrrFaOxkQltygViyhG&#13;&#10;wkRqvw1XolPqkRHIoocrAljCEtsIFLiyU99coQvRfRucCGSJEbhSqUa86yECWN4+j4TivtVaJBXS&#13;&#10;IXFNhG0rZcITm9VtS0iXIMBegqNqMTD24d333tiEbF3TlG1KX6fp6leAu6g/ouuJShLVThORic1E&#13;&#10;JkqWgs72JNcplqTgGH3Y7naejFRYRtfqfPRRNXiJJDqsigCBM9H1upDfyDr8IiQwuFEBkdA4aV+q&#13;&#10;wzesQgEtf8mkiapXkEWv7tFvBaq4BpQqW1NIfAuxGb1EpnQqgBUc26TuCznKKBMQUa2uWyxQ3iGy&#13;&#10;gJSw0iqlWvIIKsZTcnhCS/ENr9gBLN5hZQqwCGT5y/EJrcAvshaBOQGhxeqLsnxZlkWlUjcEFStY&#13;&#10;FxApTRIlqFYqv3wVsuzolomrt67RysEtnceX16l3iqM8MJiXL77D2CCKYwfDlNVnz6fe7NnnxQnj&#13;&#10;UHp6Zhkfu05UZBXJiS2UFA6Qo+1Bq+lioG+Bl1/+htGJJaZn17ix+JA7q8+4fus+d8V68s23VFW0&#13;&#10;sL6+RklpG1XZ/y9j7/nd5pnmafbfsH1mt1xOclJOlEiJOeecAwiAAQBBEiAIAsw55yDmJJEilSlS&#13;&#10;OVg5R8uybJdlV5XbNT3VaebM7szOzu58vPbcDwhJrq7t2Q/3eUEQ4UUkn+v9BT3tjem0duZQ31VI&#13;&#10;njWFsOQwguOi8IsMZm+gJ3uDvXhy56Kqav/T94/V9tmN8/zhq/t8d+8GJ0em+PbZQ5aWx0nS7Udb&#13;&#10;6k1NVyRVHeHk2zzQ2jxUNbO52peqtiicLVEUVYeRZfIhu8gLe1UyA6OlambH6nn19Ba//P4lv/z+&#13;&#10;FT+v57BI/ooAll++FzXLV/wg9tLvX/PDdz9Q7hggz9itFtouwDL/Jm9FlCpKxVIzrpoaqpoPUtex&#13;&#10;TLUoXBpnlaWlsmZSWYQkg8VU3EOJbUgtsGQBKhkbReUj6mfJDHEDFgEIYhmQSmOtroXcnAaio2zU&#13;&#10;1vTz8N5dDh5cZnF8nNfPb6vn6w+vnvHq2ROlIHn98gl//P65gixnVk7x+N4tfnz1jBf37/Ls7l0e&#13;&#10;Xr/B9TMXuHT6DGdPnObsqTXm55dVaPnV1XNcWjmjMlme3r3PvTu3uXPrJrdv3ODhvTs8uHeHH755&#13;&#10;zg/PH/G7Zw/56uEDjh09y8jQFNev3uLh3UfMTR5mbGiOu3cfMtQ3Tni47leAJSOnxlVDnSdh3h2I&#13;&#10;osAFMYaUgkQAisAKGbHdqEwN2+g6ZJG6014VZptn6lK2ILEbCcB0q0nkOu7mIYEsKttFZZpIq42r&#13;&#10;laZ43RoksEMCJy0CXJxjCrDIvsiIGkUgi2zd+1OiVCquxbaAHPe8vcwwxeWyaG+kqKxb2aAE5kg4&#13;&#10;rCzoBLBI84iEz1qrJtTtCpyR+5GFtUAEl2pkBlGSNChYJ+onyf9xhQG7gYZABrfKRSw0AkSq6ufU&#13;&#10;9cS+Ul47jWSjyHPhttTIwtBa3v0GVoiCRQCITFXDrKqQVzXy9XPqtuT25LbsqlZcVC3Tb3JXypRN&#13;&#10;xmU9csMY2cq+uAGLLPoli0UUOLIPCl5Ia1GlK3hXZb9US1Ds+s9/kcHiho/ye4EebrDi3qrr/0Xo&#13;&#10;rlzH9RxJMK5kpLgOXMh9Soi0VD4LzJPXWF4/yUMRcCIQT8YNZ9zXk61AGvfvREEkgEXgSn2r63Pu&#13;&#10;Biw1TfO4asQFsLigkwQP17UcpEGm7aBqwBIgpKxGqhVL1Fly3yMqB0b2y31/sn+yr/LdIBBS3iPq&#13;&#10;PFFXCVApH8YooEWqsB3yt9KVLyMLfbkdN2AR1VRD8ygP713n//yP37E4M8btK+fobKino15Pd7MB&#13;&#10;oz6egoJMstKiKdGnMdxi4chkI0v9Zo6PWLkwX8+52UZuLLXzYKWXh6eHeLQ2zskJWWCWsW9PBL99&#13;&#10;34O//XgPn2z3x1CXi6Y8iZi8aOIKokksiiE+P4YaQxFObTFOrYEafRYtpgLazHpai3IYqizg2FAl&#13;&#10;F+aauH+8j9tHOjk708qV+U6lgnGF4kowrpPTow6ODpTx1d2r/Kc//8y9G18Sl1pDak6TykWS58BS&#13;&#10;IS1Pk+q5NZp7cDj6ubB6jLqmCVXh7Pr8uxUsAlhEwTKpFFwV1dI+Nsj46DyrJ07jlHBiCTRWlkUX&#13;&#10;YGloW6Sl/Qi1jQuu10f+D7OOMDZ2mNmZJYrtPapNTl5beT3ksy7fA9VNYsU7qMBnTmGLgiPPHt/n&#13;&#10;7MoZWq0NFKeaqCt0Ys8uJdwrFn2amYXFVa6vnaReZ6Y6x4Q9pxhjSgHm3BLOnr/I4PAkiWkuuCK2&#13;&#10;6TBR4K4DFm9pOQkx4Bmoxzsom4T0UpW/8vmudD7bkcon20RtEsXHWyL5cHPc+rjyVSRj5eNtMXyy&#13;&#10;PZYN20TBEsuHCrBE8+HmaAVY5PxNe2QhmkzXYDue8WHsTYjELyuByIJkYkwphOUlEmVIJr8xl9Ds&#13;&#10;MD73DecDjwA+9PDnwz3+bA2N4IuAIH6zYw87wv2JKogktSyGzIoEovNj2R0ZxHs79vCbbT68vz2M&#13;&#10;j3Z74BkdQnBmBJ95eaBvyMbSm4dvahjv7fRmg1cgG/1D8IyPVqGggelxlHYV8Pd/+hf+23/7f/j5&#13;&#10;jz/z+MFj7lz9knMnVlg7cozThw9y4tAsx+Ym1EwPD9BW10iVrRJzgRWH2UlUYCYxITkqO8Rpq6Xc&#13;&#10;UoVJb8VqclDvaMJhqaXSWkdDRT3T3e2cmD7AwYFeRppblH3o0vFFblw4xamFKZYnh9SsLE5zbHaU&#13;&#10;yd4OOpoamRsb4uShKRbHJpkfGGKosZnexia66xtYnhhnureF/gYHh4Y6ODHcxLH+es72V3NtppXL&#13;&#10;ow2s9VVTWG8iRpeBrVdP3aSeZ8f6eLzUzeOj/Xx/cZZvzk7w4Hg/t+a7OTPexdmJbi7O9HHn2DDf&#13;&#10;XVviH5+v8eenq7y6usTq9AAH+1qZ6O5mqneAA+0d9LW00t/WQUtNA3VVdVQ6alWIrDT8FOTb0Gmt&#13;&#10;JCQUsHdPIh67k/DzzSA1rZTYWAPjy3Ps8UjD1yeb8PRcih19pKUV09p9gJmDixgLK5VyRSBLaUkV&#13;&#10;Lc3tlFfU4heazb7ATPYFZqmA5rBYI8FRBQqyJGaUk5xmJltjJS2jmNC4PHSGKpw1PaRmO/APM+Lp&#13;&#10;q2fHPi1bPDVs36fFw0/LR9vCicgoICTZwKc7wtgeFEN8Xj4pRgMbdgcr4LI3LIUNOwL5ZGcgGz1D&#13;&#10;2B8fS4pZYIprRL0igEVGztvhrWenbz6f7Ajng+0RfLY3ko274/COSiHbYiA8I409gbG8//levKJj&#13;&#10;STIm4hMbqXJYMkt0pJl0JOhz2LY/RAGWD8T2s30/gclJ7IuM47PdfkRoYkkwJPHxXi9+s3nvG8Dy&#13;&#10;wdYANvuF8TfzffPI9AqZretkcWiRAz2DCHiZap1ivm+CU13jLDQPM1E3w0TdHON1c4y1zrDSvqwA&#13;&#10;y3/5r/+d//0//mee3rnJ0ugEp2Zn38AVgSyv7p7nh8c3Fdz45s4Vvn94XalIBLS8vO+y6ohd55vH&#13;&#10;95Rl52ulLrnNiyeXeXLvHA9urqntN8+v8t3La3x5YYXLa2d4/uC++mf25ZPHb7ZD3W2sLU7z5dpJ&#13;&#10;bpw7zZWV41w9fYI7F1d5eeeyuu/vH7nqmX/3/D5/9+0j/vz0JldGhjjR3MxyfwcXFmdVkvXDm1e4&#13;&#10;f+cmTx/d4/b1L5XNZuXYSc6cckGM0ydOc/zISY4tr3JseU3NkcMriCpFFCaz04eRpiAFV+aWFTAR&#13;&#10;e5ALsJxc355QkMVV2XyYuellFmZdlxXAImoYASxynkAWUbaImkWUMssHj6qQ2zMn3zYISV2zu7JZ&#13;&#10;4MpfAyyXVs8r5YqoVwSwTPSNcObIUX7/7b8GLP/yh6+wFjvY9tkuBVgG6k2cGq3izGQdp8erODJQ&#13;&#10;xlSzma4KDT1OPT1VpdgK8sjPykSTloghJ5W8nEySEtMQwBIWHqvgitQ2xyWkkZicQUJyJrHxesIi&#13;&#10;stkXHouHVzQSertxu+SwRLNpZxIePrkKrghgOX1uhR9ff8PNCzfYsSueqFjDr+CKwJb/P4AlU1+L&#13;&#10;f1ghH28KxTtAg97Yyi7vGPxjMghNzCMorgi/6AL2hepc4aYFbWiktcedm6IqkceUukUpWcpGVUWy&#13;&#10;uXxYwRU3ZDHZRFUyphQsoi75VxWWhV0KWgi40JoG0Bb1qMu4AUtWQTNZSnnTTVZeO5l5reQUtKIR&#13;&#10;+bFAFmM3urxmFcYpt5EjtpbCNgpEUi//4DgmKbD04xmQzQcfBqgclvc+8SVV26IAQ2m16+hnacUE&#13;&#10;Bov8QyQhn6NvcmK0RZJF42pFcgMWAQ5uMCNbramXfMswBSVDap+00nJk6EVf1I/BOqoeu4AmN2wq&#13;&#10;sLgsVKIKEjWK1jz85v7cz+9fbkXJkmMcwFA2TqlzBrNjlkKxcpUe+BVskjalrPxuBWOketu9n9l5&#13;&#10;HUoxE5/VqJQ0GWIVM3aSkd+pVDNp+g5k0vPa30KWvDYydFLD2UFWQRepyeVvmqkEprhbqv6nW00d&#13;&#10;fkEGvr36jKXaAboMhXz77e/x3qfns4/i+fzjRDZ+Eq1m0+fxVDpHGRk5jo+3GY/dJXjstqjZ42El&#13;&#10;NaWVm3dekqPtwMffoiYg2EbQui1p6fgVqp1dPHn8iEpHD421GVQ64uloT6OmVUdUeiieQfvwiwzB&#13;&#10;O9SP/UEB7Pb24/zpIwoU/PIOYPnxyR3unV5lqWuE754/Ym11gdLKDIorw7A3BVHZFoa9JRhpDZIx&#13;&#10;VfpRWB6AsSKIfFs4OnMQ+aX+VNZkUNOcSV1rNqO9Tl48+JJf/igqj+/45fU3/N1rV9itwBYZqWz+&#13;&#10;/uvn/OHHb/jDT6+oqhtTbSMCyorKh3A2zigbkL1uCvc4RGGgQkZnqWs7hHjzG9oOqdwFhwQtynUa&#13;&#10;5jBbpG6yXy3yZKEnC1FRWcgUlPRisA6pzAizQJgKgQxDFAhQ07eSo2lEl1fFlctXeProAQtDA7yS&#13;&#10;x/L9Y37+9it+fPkVr79+zuuXj/n9t0/58x+/45//9Jrfv3rOuSMnmWgfVDPa0sdwQzeDTV0MNnQy&#13;&#10;UN9BVVEZmpRskiISSI5MpKuxjZmRCcpKq9FpiklPyUOTlY/D6lDy29kD46wdOcLS7DzjAwcY7hpg&#13;&#10;+sAk58+s8R9++R0/fPec9rZBOrsnsZZ1ECs5LOkO0jIrydbWk7M+WdpGBQrdtg2BIwI8ZCvQwlTq&#13;&#10;stnJ4lapS9azVtyQRSwUko9iMPe+ASzFZYNKvSLgSp5XN4RQ2RfrC3tZ4MrRbblNsWPJVi4rC1hZ&#13;&#10;CKmFrMVl+3HDFffWah/GLs0jznEsAk5ELSMhl+UjaoFmsnZgtg8pBYfVOf6OisWlVJFaV2mYKltv&#13;&#10;3xF1jJwni3yxNYgNSrX5qJBagSPyXhikRN4PkssioZqiSFnfClAQ0CAqEslQETAjW8mscUMWt9JD&#13;&#10;QE+F8wCOqknXCDhZD8KVAGE3KBDIIrdTqeCKQETXSGCt2w5kq3FBnXfhipwWaOMGLLJVYENlV7jg&#13;&#10;hlRDy/Mvl1P75ZxS4OUNZFGhvK5wXvn9m6mUfBpXWK8oasrXM19cEEUg1jujAk5dkEqeB9lvBZpU&#13;&#10;9fUw8ndSgQyHKArm3gANAUDvghU5Lfslf5dk66ybo6phXqlR6lrmVPWtPGeiSJDsHLEKuZ9DBabW&#13;&#10;G6/cv3dZgqRuXICRPH6xjr0FinpTjwKOCviUu4Ka3a+5QBa39U1gilksh3ZRuLpGAKFkGUlujPzt&#13;&#10;NcrfRHM/0qojTVdFxR1cPX+O//DTM84szfLs5nkOtNRycNrG2ICZipIMyq1azIZ0qku1jHWUszzZ&#13;&#10;xInBMlbGKzgz3cDalGuuLnbwcFXaRAZor7QTG5nOZ+L//+0u/rfPvdgbEUFhTRqRGn+KG1Ox9OWR&#13;&#10;Vp5Iui2JdH0inSW1qiGnrcRCi8FEa2ExLflF1OmK6LOU0VtjYbyjnJXJBqS16MaRDlURfXGmTqlY&#13;&#10;jg1YVWbL0SEn3zy6w//9n/+RirpxwhJKyM5vdWXpSA2yah+T128UU3EvlrJeTh5Zoq5RGqrkdZCQ&#13;&#10;YdfnSz5jVofY5yQvZ9YVkls1yMjQLOdOryogIue7AqDlM+pq2hK40tS2rFRO8ryLImpo6BALh45S&#13;&#10;ZOumpnlaqe7k/SbfE7IvomKRz4p8DjLzG+npH+P50wcKsHQ5WinXWBhr6KO7tJ6M0Exqiuo5ONDN&#13;&#10;84e3GHTU05BjwJpRTFGKiUZbM2cuXGbwwAzRCa7cOKViiSsjKqUS/0gzgTES1i/h/WbCYgtJz7Wr&#13;&#10;OtpNHll8tjONjzdH88EXIXy0OZz3N4kFKFqpVtzqFFGvfLozXkEWUa24VS4fyPU2C4iJZsP2eDZs&#13;&#10;SyTLWUhiSTpptgzy6nOw9OgpP2ClqKeEnNo8NDU6PKP9eG/rVj713E1Idhj1M3mE5WeyNyEOn9Qw&#13;&#10;4s1R6BuSyG9KJrsqnriiaMJyownJisUnMZJdodFsCQhla2AQG7y8+MzTA49If6Lz49kTHcxn+33w&#13;&#10;TgwjIC2ccG0MeXUa0sqzsB0oxtiYzddf/8RXL77l8vUb3L5yleOHllmcmmdhcpLlmWmOz09ycHSY&#13;&#10;KlsVZWY75aVO8vQWkhLzCQrOICm5AEOhjcKCMswmOwa9FaPeirnAhtNSqxQs1bZ6BpqamB/qZn64&#13;&#10;h5GuNhbGB7lw/BDXLqxw5uQCJ+bHOTzWz9njC5w4OEF/axOGPAMVZRUY883osk3YrdVYi+zUOupw&#13;&#10;WisY7uhgYaSHo5ODXFqe5NxUC6dHJbOoQ+WrXJtrxzqkJ78lkwhdOEnmaDSOWNKLk7g21sSN+R5l&#13;&#10;C3pwdJCbCz1cmOxgoaeN4wf6uLwwwaOzh3h+aZlnl5f4+sphHp2Z5/RUP3M9Lcz0DTIzcICRjh7a&#13;&#10;altoq2ujrb6NxuomBZoK9GXocq1ocixoRDkSqSUsLIeAgHQ8PRPw2B1LvKmNU5cv8E//6Z+VRWeX&#13;&#10;fxY6Swc+MXkMjM4xPjVDrlarFCxFKo/Fis1aTX5BGZ4BmWzfl85uv2y8g3MJCNfjH64nILKAwCgD&#13;&#10;/pGFBEUVEhKdh4d/Gp5BGRhLGyh3dhKXasM7xMCeAIMCINv2a/Hw1/Hx9hA8AlMVXAlKSie1SEu0&#13;&#10;Noug1BQiczTE6vNJtoPCewAAIABJREFUKDDiH59IdE46SYU5JJnz8UtLJEyTikd0ODt8xRakZaso&#13;&#10;WPblsn2/jm37tHy4LZwt+xPwic5lX0QWX3hFsml/JB9vDeTTHd58tNmLT3Z64xkeqSYmNx1DjYn8&#13;&#10;KgNpxRoSdHricvUqGHeLdygbPQLwjU9id1AkW/YFsSMwgN9+sYf3PtvL+5t9eX+TH7/d7Mcne0P4&#13;&#10;m4XheWb7pjnQdoCxjgMsjs4x1T3OgboDLAwscObwKl8uLbM8tcSxmeMcnTjJucMXuX3uLkfnTvHg&#13;&#10;5hNev/odv/vuJ9bWrnKgs5cTM9N8c/caL+9f59G18zy+foFv7t9QP0v+iQRCvVofgTKPbt/i8e1b&#13;&#10;PLt3S2WjPL4ljQhXuX7hBF+eO8q188d4cGuNx3fP8uzhBV4+vcfXj99CFTdgkXA/Oar36tFdFWR7&#13;&#10;+8IZzi4vcG55kUdXXZDn9ZNb/PD0Nq9fPHDN1/f5/pnUXq7y1dU1bl2+zNP7d3jx5AEvv3r8ZkQ6&#13;&#10;KOnwK0dXOH/6vIIYqydXVX3csWUXZBEVi9h/FmYWOTQtIbUi8XblrQgskVk6eGzdVrTKkcVTCrLI&#13;&#10;eW+us65ccV9e4IooV2bGF5iZWGBy/KACLIfnljm6cIzjR06xdmrtTYOQG7C4FSyiYnErWC6uXVT7&#13;&#10;fvr4adaOn+LSypoCLVMDU5w5epyfvl0PuV1Xsfz8wyP+6fdfkae3svMLD66uLDLbZmVtvJqLs3Wc&#13;&#10;marixIiNo/0O5totzHdYOTZYw1B9GRVGHabcNOyGbMoMWnKzsslITic1LoHU2Fgy4uPQpCUTFx1N&#13;&#10;WGg4UREJhIQmEBQeT1iE1DrH4S0euN3+7PIIxtNfvw5YcvnqxQN+ev2KU2eX2OuZSXS8gZR0C0mp&#13;&#10;JSSnlapJzbL9TxUsmbpa/ELy2bYnia074ijpa6JsuJnIPC2bvEPY4hOKb3wyaaVFJGkdRKfYSciw&#13;&#10;oDH1ol1XjxSWinqilwx9LVK/rC+RxolR9c+jABapAM7Ma1ML+uxCUaRIK1E3WlPXm4W/AgCipshr&#13;&#10;J1EsO9n1JGTVE59VR46hlRxDIzmFjeQUtJBraEdvbifP3E5+sWQgjGKx9qkqVknOl2T9ItsANS3T&#13;&#10;NHYcpL51EWfzHDnmFvaF6Pl4YzAffBaAAJagWBtp+nbMjmlKq2bUlFROU1QxoVQrAlb0xcNKGZNf&#13;&#10;MqJUJyr4V1qQTBKy2+dS4hR2kVc6RL51BL3KKukn1yTV1APrtdFiWXIF/f61rTv8VyCLC6qIkmV9&#13;&#10;BOSsty2p+yyWBY7raKiE94p1S5RBsl955kE1BZJDI9XYxl40UoctwKmgk+z8DgVLkjUtyt6UWdCp&#13;&#10;AEt6nguwiOJF5q8BFhdkaScnt0apVKSZKkvXSollDEvZBOaSEdLSqkhNdf5qsrNrkcDlhJxqolLs&#13;&#10;/I///j9YaBihr8TM8+ffs29vLp98EKtm88dhbNkQypZPIqisnKCl5RC7dujw2J6Lh2x36PHYkc9+&#13;&#10;LzPnLz/CbBnG268Ub78SBVk89pnZ61vKwpFLaLIquH37HrXV/XTUmSkyRVLfFE+hLQKPwB3sCdir&#13;&#10;1Cu+EUHsDw5gi4cPK0cP/QqwPL1xTilYnl66wEL7ME/u3ubx3WvUNxVgrXKpVOyN4VS0hGFrDKas&#13;&#10;IQhbQyjFVcEUOYPIMUWgK3YBFmd1BvbqJMqrEhloK+PGmaP88cfn/PLT9/zy4ytV1SwKlnfn5ZMH&#13;&#10;fPviEX94/RXdvfNKiSSvoxwtLq+ZwNngCrJ1B9o6GueV5UGsHVUNU9Q2z9LS5bIQ2WokbHEKZ9NB&#13;&#10;zNYB1z/6FaJoeBu4KafzJQh1PYxT7EFSCy2AxVDiqpPNyG0iPsmMw9nGk4f3uXx8kUtH5vn520e8&#13;&#10;/uYZP3/3tVLg/OHb5/zx+6/45YeX/NMvr/mHn3/H9bMX6K7ppq+yg15nOy3ORgZbuulv7MSqN+O5&#13;&#10;bT/7dvgQ6BXM/p3+xATFkpOchedOHzy27WPfLl8C94eQnZKJo8RKS3Ujw939WAxWWp0NDLT1MDYw&#13;&#10;SltLL0eX5Pl9yTfPHzI7fQit3o7B2Eh0qp34uCIysirJ0tSRqakjLbuWtJw6l5ot/62aRRYjpnfD&#13;&#10;ZUvF7tCrKp4lPFYaiGQrdhx3AK2EzhYUdWMs6aagtE8Fmxosg5hsLoWQo0oyL9YX7NJCI5DF4bKy&#13;&#10;yOJVQItYRARyiNKhWJRFFVLd6spsEWVNqVi6qkWJIaqTQWV1KRMbjqMXm6OHipoxlxrGMaYgg1Vy&#13;&#10;NpR6RUJtXdYUuR1ZZBXLVvIhLINqYSwLeLmMRTUJubJTZIFodbr2oUQsS+6GJafcjwQsv7WYCUiS&#13;&#10;qmUBIzICFgSMSMW1+3HL0XmprH4zCuK4qoZlsa9CW+tnFKARuCKQwH07clsCKgSQuADHW8AiAbmO&#13;&#10;WoEMLiAhoEKghIyCBesNSG5YIGDKDb4U0HC/Lkp98g7Qeed8N/gQYFNWM0VFvasOWfJiXHDFZbVR&#13;&#10;Fb21LrjihkRuwFImDVJ2V8aOwAhn4yFlbZL9ldddXgM3xJGt+z4lQ0dAlIDT+jZRpMxR1zqntgqw&#13;&#10;1IsqZ1KBE1cey/rzJrXiAroEKq0reGQri3T38yPvOTe8yyvqVaoTUTqYrEOu99C66kqgmvv1V2qV&#13;&#10;dbAi6hWBLHKevJ/ldt+FLKJikfrwYnMrK0dPKMBydeUI9y+tMNpSy1C3ka6mfBodubRUaulvLmS0&#13;&#10;o4zRdhuHRhtZG3ZycqSK1UkXXDk1XseR4WoWB6rpq6sgN03LF5v8+c0HHvzth9JgIRL2EBIKY4nM&#13;&#10;CaOqT0vZYAHZ1alkO1MxVOZQVVhMmb6Q2tJ82mxGui1W2g2lNOuK6DaV0VtSTk+xjTFnpQIsYhm6&#13;&#10;tdTBbclqOdTC8cEyjvSVcmK0nu+e3OH/+k9/prZllhRNNTpjh/q+FuWbVGk7at8BLNYeTiwfpr5p&#13;&#10;QtU4Swj1uxYhgS2qLUtZ9KZwVg3R3zfN+ZUVV8itKI/UZ1qyXQToyWs5ozJYBAILYJEsn57eOZYW&#13;&#10;j2OwdlLbMqMypdR32vp3jHyuBbDI5zK7sIWWjiFePHuoMgsHarooyy7lQF0Po452+mu6WB6b4erq&#13;&#10;aZ4/vMdQZQMNGiN2TRmaKA02QwVrFy4zOXuY+FQb4Yl2IpMdRCZYSMmqICO3koj4EsLjSohNteIf&#13;&#10;pSM+y8pO7zQ2bElgw9YEPhRb0BehfLhJAIsLoIgtyA1YRMXyxe5EPtoarbJX3Jd5d/vB5hjii7JI&#13;&#10;tugw9+dTO15I52IR/ceKqZ4oJcmSQ0BmnMpV+WSvBx9s30ayJQnbsAF9Qwp+WftJs0eiqY7F1JFG&#13;&#10;XmMyuTUJRBtCCMgMJNWaRLYjjY88d7PR3xOPKD+2huzjc7+9bPLzZW9sEAHpMcQZ4/BJCWNPTBCb&#13;&#10;/LzYHuyNf2oY3okhhGdHYWzSEJ2bzI27D5g9voQcJB4bmKS9oY/qijZaR4YZ7OzDUV5HUrKRzOxS&#13;&#10;UtOLiY0vJCwyFx//VMIjczAZy8nLs6hWGmtRJSb5O6eroMxcTUNlM8MdAxwaGVAg5PBYnwqAPdDT&#13;&#10;ztRQD1OjIwz399HeXc9Yfzcrhw9yaHyElto6BVe6O7qxFleg1xRhyLOiyTKi05ag1ZjJSC3Eaiyn&#13;&#10;yVlHb30DTRYr1cZSxhsrmW2vIdKUiq4+g9zaNFIs8WQ6YtDUhqOtjqG/vIy55kouTnZwabaDldEW&#13;&#10;lvobmWxrY3lkkDPzE9w8ucDt04dVQO+V4we5dmKOo5OjTPf3MTUwzmj3AN0NLdTZ66i2VlNVVkOZ&#13;&#10;2Ul5cSW24krsllpVoSzZKXp9OUZTJcaiKiIjczl7+y46ZweDC8d4+u3X5BTUscUriWJnD7uD0lg+&#13;&#10;coKhoWGqKssptdRRXFJDmbWOSmcLjsoOYlJK2OmTyW6/HBVE6xeWR3C0Ea8gHZ6BWjyDdHgE6PGP&#13;&#10;TsczLIW9EWnEpxWq7KrAyCL2BxvZ7V+o1CVi4Xl/czC/+cKXDTsDCEhMpXmqgyRDDsmmbKK1aWwL&#13;&#10;DCLZkI6mTEu8Po2kwkwyS3UU1JejqbSQZS8mplBDoknDdm8d2310CLiJT09iw9ZAvtgbx+7AFPaE&#13;&#10;pPG5Zzgf7wrmgy0BfLbTR81GUW75BLEjIITkAg3WljJKmkox1hZRVGfBXOcgp1QyWvKIzMzBPz6V&#13;&#10;kJRM9oREs807lA1bvfnNBg8+2LSPrQEx7AqNwyM8nl0h0fzNSMcBlibmmRueZqpvgvmRGcb7Jhls&#13;&#10;PUBnQw8DgyN0dnRjL6+loNDK0tAh7i5dZOXACebaZ5hoGaevpYe1xUXWlg8y2TPI6fl5vn0gYbYP&#13;&#10;Fei4d+U8j29c5tltV4PP8zvXeHHvBi8f3OLR7Rs8EKBy6waPb11Tl3947aLKTrlz8Sy3zq1y48wK&#13;&#10;N8+ucG31pJLnfbm2xvXzF7h16TIPrl/j2d3bvHhwj5ePHvD9s4fqfl8+uI0AlrXFg6wuzPPs+kUE&#13;&#10;rqh5dvcNYPndi3u8/OrW23n6mJfP34IVN2QR6eD1q1e4ePYCl85cUqBC7DiSe3L0sMyKsgqJBWhh&#13;&#10;RhQnh9czVt6qURRgOXRcXU4UL0cOuwCLKFrkd6JKcYMV91YgzdLCEeanFpk64Aq7VQqWuWUOy20d&#13;&#10;OcXqqVXOrLxVsQhc+csRyCL7e/KYwKBjKqvl4ulzXDi5Snf9AU4cOvori9DPv3vEN0/uKsDy5NZ1&#13;&#10;dny+myunXIBlVQGWes5OVXNypJzjAw6WemysHqjh/HQ9J0YqGGs20ObIp7vKwHiLlYFaK3WlRioK&#13;&#10;c7Hpsqgy5JKXmUxMZAThoWFvAEt0dCJJiSnExycTFZXEvv1h7PEMwTdIT2CoCZ+QAnxCDIw1DKBP&#13;&#10;c+C1L4eoWCMJySUEhxYQHllEdGwJSenlxKZZiUu3kphpJ6eg4V9ZhJIyK9i9N5GNWyL5bGM4yZYi&#13;&#10;tPXlxJry+WhvAAEZ0lRVTMVwE7rqMoJTNGzbF0OixkyJrRdzubSNjFNs76Wsso2GzmkqGg9RXj1L&#13;&#10;fedBHA2TSLtMoaWPYvsAzV3zDIydomf4OA0dh+g9cILukWPrc5zO0TXa+o7QNXiU1t4lWgcOMzhz&#13;&#10;4s1MLJxl6cRN5peuMHv4CpNz5zi8fJnjJ6655viXjI6vMTK5yuj0GcZmzjI+vcbQ7GniU8pUWLTk&#13;&#10;2mzcFsWGjSGqxljCYQvLxjGIeuWdEYuQqFYErPzl6IpcgEWAh2S05JqkGvoABTYJ8H3bjiTNSKrK&#13;&#10;uvRtFs1bwOJS9YiyR86TZiVdsQCWXjTGHgWrBFj9akwD6n5KHDNqYVZUMYPRNqlsV3I7oo6RrRvY&#13;&#10;yO3lCgSS2zT1KkuQVFJLfkxKbitiC8o2CFBxjSv75d8CLG1oC5qUYkjaqUS1IlsBLdn6NjLk56xa&#13;&#10;0jKqSU2ThHSZXwOX0yu3sFtNDNvtvHjxA2ZjG6b8RrJSK8jNsJMUYyQqpIChoZPMzV3Ac08+Hts1&#13;&#10;b8Zrt44gPxMzB89RYOzFy9vM1h25bN+lY/M2DVt2aBmdOEFmShn37jykpf4AVWV5aE2hqtWnpCGU&#13;&#10;0NQ9eAbvxjvMD/+oYKVm2enlx9GF2V8DlusuwCIWodNjczx+cJtH929RVaPFWBZEeX0klupQqtui&#13;&#10;qWmPwdkUgaM9lPK2YOxtwdhaojA5gtGX+GHMCSZNs4ecfG/a6g2szY3z0/dP/k3A8v3LJ7x8+kAB&#13;&#10;FrFQiiVL8kKKK0aw1Yy7JN4NElLrAi1vAEuVHNmUCs8JmjsXqWqa468BFpHyF5QOqDFah5QFQFfU&#13;&#10;RX5JL4UWsZv1KDAnCjH5x1yOQktlc1yiifQsC2fXzvLqwTVWZsZ4duMCP716ruCKWJzcI8DlD69f&#13;&#10;8Q8//8DTW7fprOulxtJInbWOWlsN7dXN9Na3YdYUsH9XECHeESSGJ5KTlIk+XUNhtpa4sDjC/CPI&#13;&#10;SclCl6FBn5lLRbEFR0kFafHZhAfGUW1x0lHTxGB7D+3N3fR29LM4O8fa8aO8ev6YezdvcGD4IC3N&#13;&#10;I2RmOYmLNZKaXkFSRrWySSamV5GSWY+AQ7G9yYJQZRat234KBawYuxVcETtQUVm/yqGQ58UNWYyW&#13;&#10;fgzKOtSJoaSTwpJuBVhcAeFDGO1jlDvGKPsLhYIADlnsi9JCQIAsTlWYriyMa2TxJBYDlwpF4IXY&#13;&#10;vGTBLPYB1xFvsfWMYLO3YrM3q9e9olZAjihUphR0cwXcvs2QEbgio6xQcrpqQlnFRIEiC3xZqMki&#13;&#10;3F3n64YjsrgWKKHUKnVyBNz1PpPFu1xGzherjxuwCCBRChSpVl4HFbLgrFTWh3XI8i5gWYcIAhLc&#13;&#10;1xUljTxe988OCWWW1qG6dftL/ZzKjJH7rJIsFbcdZ12VogCLwKp1MOTeymMWUCN5LO5MFrWPKptF&#13;&#10;VDKuUTBlPeDWDTvEHlTVtEhty5LaD1EVlFdJvbU0Tbn2T5qW3M9DXeO8egxyn7bKccoqxyiTy683&#13;&#10;Acl9uOHHX9qQ3JBFwJFcXoKra5vnFEAViCojgEXsVUqdst4wpICK5KxIZodjnDLnxHpdtgB6Vx22&#13;&#10;3Kc8PwJSClXgrks9WljaR6kELZdL3fivAZo8f3KeG7C44YqoWd4FLHKgRRb7biWLfH8YjS0cXTjC&#13;&#10;379+yqWVk9w5f4LJjkam+8uY7Culsy6P4XYj032lyh7UXVPEeG8ts61W2h0mOiuLaHOYsBt1ZCUn&#13;&#10;ExUWjadnMJ9s9mfD5z78rxs8+e0X3ry3dQ8feXiwIzSAvRHBRGnCSLcnk1mVQn5zNqYWLen6LCqt&#13;&#10;+VSYtLTZjXRZSugylNFf6mDEXkNfiZ2uIiudJgsX55u4PN/IjcW2N4BF7EGirDnUUc7t1UP813/5&#13;&#10;PS1tE2jkYFNes/q+FHAlr7ervWmUouIurNYu1k6doqVdPr8DlJT3UeoYwOJ05a/IZ1qURS6Viguw&#13;&#10;dHdPcu7USRVQbrXLd4hALJedSOx/8hrKSHOV2LckTLm9Y4qjS8cxWtqoa5EMobE3LWMCz0Q9oz5L&#13;&#10;NTOqWr53cIqnTx9x/sx5Bio7sWWW0l/Rzlx1N9OVnYw0jaiZqm+lQmfGklVItd6OJaMYZ3G1AiwT&#13;&#10;s4dJ1lQTnVlLdEYNEQkWkjLspGuc+Ibk4xtSgHewjl2+ycTnlLF9X6oKtVXBthsjef+LCN7/4i1g&#13;&#10;ccMV2f52Yzif70pgw/bYfxOwlHbZKGwupag1D2OLHkuXjpKefFKsGeyJDWd7WBBbggJ4b9tOfrt1&#13;&#10;B7tCg/BOiCQwM5SEklDymxIxtMZSN5FD+VAW1eMa/DO8iS8Kpbw/l4SieHaF7yPDFoN9MJtYQyS+&#13;&#10;KUEkmmLJr0knSh/J7kh/Eovj0NfnsCcmgE/37sErOpgobQLbggLY6e/DFi9/Zo4uc+jUCY4dv0xN&#13;&#10;7TBxCSWkmopoG5ngP/z9PxAVk09gsIbQcB1+gTlomzLYGhSgGot+s9mD97bsUVYYgwSxGpwUah0k&#13;&#10;JhgVhDEWljPU3s9kXx8HOtvpbmyiobIGs9GGscAFZszmMrJyTPR1dDE5OEpRgYOYBCMJqWaczjYs&#13;&#10;pbVkpBnQZJnITC/EaChXkCUhXk+wLo4tYr2RIpbdcWzZFUtMZA47ouLJrtKQW5lJSU8etmEt5UNp&#13;&#10;mDrjsPYn02IuYdBh5WC3rJWaOdhdx+G+Rk5Pj3JrZVEBluGGJoYbmllZmODozBhzIyMMdPQz0DlA&#13;&#10;R8sAXW2DdLX2097YQ1N1Gx2NnbTVd9Bc00p9VSt11e04yxuwFFe9sfnkFVaSrasgxdRAQXUncXo7&#13;&#10;tvZ+AuNz8YnSExibR1BsNpevX6VzcIh0XSGawiK0BSVk60xq8gvLMJjsFMjzoC8lOTeedE0WAYnp&#13;&#10;RGTkEpGejW9kFGEJevyjcvCP0uITriE4Lp/wxDz2BhjYG2hU2Shi3/lgaxDvbfRlZ0AUW33C8IlN&#13;&#10;JDA5gbDMbJWzEilB3dlp6G06Uo2ZRGmSyLHmUFRnxNxsJ6/GQoQum5hCHYFZkheUQ65Nw6dbPflk&#13;&#10;mw8bdkbwye5I3t/mz4bdQXhFJLPNV2x2ISpfZev+YBL1OeRVmNCWGcgq1aEp1ysFi62tDHtHKbWD&#13;&#10;5dQNVVE30ExlVzOOjiYXcNFlk6DPYMu+YD74wov3Pt3L557B7I2Kwz85jT2hkfxNVUUXLbWD1FUN&#13;&#10;8OXhZY51D7qmZ4iTg1OsTS5yYXqUi1P9XJ0f5u6RBa6vHGPtoCQsz/P48nmefnmJO2eOMdE7wET3&#13;&#10;IKvz83x1+zpf3b2BwBXJQrl98QwPvrygAIpUJQtseXTjMvdvXOP+zetqBLA8uXmVB19e5P6V89y9&#13;&#10;eE7NnQtnubG2wrWVk1w5cZzVpSOsLC6ruXTyBPL7B1cu8OjaJVXFLLchLUZf37/FtbVTXDi+zIu7&#13;&#10;13n97D6vn0m70f03gOW7r+6+hSsKtPxruCKQ5dmj+9z88iqXLpzn0rm3kGX1+CqnjpxWc3xp5Y2C&#13;&#10;5a8DliXVICQ2IpelaFVBFoEy7mYhN1hR23kXXJGjkfPSMDQqYbeLStFycO4oS4snOHFsRQGWtZU1&#13;&#10;zq6cVeDnL+GK/CzqFclmESAkgEW2F06f5cKpVfqaxji5cOxXFqGfXj3k6d3b/MOPz3lw84KyCF1Z&#13;&#10;Ocx8p41TI5Wcm6zl7Hg1K8MVnBws58SAjauzzXy50MLJA+Uc7DYz3WFntsvB8eE6To3UMdVWwVBN&#13;&#10;KT0VRYw3lNFQmoc1PxOjJpW0hEQSouOJjIgjOTlFTXhEAr7+sUTFZqLNdxKTaCMo1ERYhBGfECP5&#13;&#10;GU6yUx1ka2owmxvIy6sjv6CR2toDNLVI6GUHpRXtWJ1d1LdP0No3S2vvDC094mcfIijSyD6fNILD&#13;&#10;cvGN01PUXUfZSAthOi07IyJJKcvF3G3DcaCBtLJCNvoGqAq7nf7hBCWnU10/isHai626A0d9D629&#13;&#10;UzT2jlM3fIjhuVN0HViif/QIA6OH6R9ZYHD0MD1DSwyOHadzaJ7q5gFqW4dp6JynvGGc4qpR8kq6&#13;&#10;KLYPYS4Xu1Az2QX1atK0lWTmVpKjryFbX0u+uY2MzEqSk22krE9srJGgIA0BgTns8ctm1/4sPt8W&#13;&#10;wU7PJDbviuHTLWFqBLB8timcwFi7ssYU2v41YJHclb8EK+6f3wUsYgESwCIwQylJxAIl+SymQWX9&#13;&#10;0ZcMk1cqKhiBLEPrIy1HQ2/sQvnrUERfMvIOYBHQ4gYskvPigjqSv1JUMY1RVDblUwq4SPCwABo3&#13;&#10;vHkLWKQOux9NUZ9rTN1v7ECpWrH+tK4H5faTKSG2YhHSuSxCb1Qs6xYhl4KlDW1hi1roy0L0XVtQ&#13;&#10;msZVBy4tVem5zW9+l5ZdT3pOI8mpVSQm2rl86THent7026r485//hQePvuX6zefcufuCp4+/5cWz&#13;&#10;73j25BV//Pkf+en3f+b27RdcvvSA1ZXrTIydpKfrEJMTp3j29e8YPHCCopIBzCV9pGc2EJ/oJCSs&#13;&#10;hIH+RQrzG7h29RZtlYO0V+STXxKpQmdL6yIpsIUSn+VLWGIo+0N98Qzywsvfi5Vj828Ay9999xhR&#13;&#10;sLwWi9DqKsu9o3x55Ryvvn5KsSURXdF+THZ/BVnqu+JxNEXgbI7A2hRIcb2vms6pLGz1UWQbfDDL&#13;&#10;P/iavWRqvXBa01ga6ObH7x7zT7/8zL///XdvLEKiYJGwWLEMvX71lBeP7vHHH1/w+N5D9IWtaPTN&#13;&#10;GKwDCrJIU1Bl0wy2WjmiP4m9ftZ1VF/ZGyaw10zQ0nOY+rZDCrDYaiapqJcwz0mlYFGKiTJRPnWj&#13;&#10;KWxGa5Q8kkbyze2U2CTUst8FGor6Vf6RBFKLyiw5w66AbqWznT++esids8e5emJJhfO6wYo7rPdn&#13;&#10;yZP53hXg+/2zJyxOHKLJ0UpjRRPt1a002GvprW2kstRBcmQKmfHp6NKyKdLmYSkwYC00ok3NJjY0&#13;&#10;FkOOHpuhGEthCXXlVRi0hcSExREbHochNw9HcSlt1dX0NrVQX1FNuF886bGZtNfV8fjuLf7+j99z&#13;&#10;bvU8NvsA+YVNxCdaiE2wEJviJFGAYEY9qZkNpOU0usChvpXcAlcIrmxFPaQt7FKZNJJXpYJtzX0U&#13;&#10;mPvU4tTVsjaAydqLsbQLQ4lU3fcoyJIvLWz2cWX7ccMLARmyYBdgIco7WSC5FsPr2RiqfUdUCy7l&#13;&#10;giiTRKHxxoIj4EFAW+M0je2HlJJBlEvvQg/JK3Fd3hVQ6wYEsuB2QxbJY3EDFjmi7YYssn9yWiCL&#13;&#10;G464g1Hl/Mb2wyrPQxb4DvW+coGKdwGLgAUZgSOy/xIq62iYpbF55s3UNM+pPBiBB++OXMcNKETF&#13;&#10;Io+jpkFgypw68q72te7gm8u4Lyvhuu79lq3AEAEYyk7lnFBZQ+pxSLPS+j7JVtREChLVSLDvrBrZ&#13;&#10;H7nu29fHZd9xSAZK45zKMpEmF9kXuV8BP/IYJXPnXSWP7LdbfeNsmKGycYYqCaddV/q8m9Pyl4DF&#13;&#10;nfWitutqFIEpqpa5ybUPAlgERLlDhWVxbpVK6oqhdaXTkCs8dd0SpV5Pee+tAxapFheo4h5RrVns&#13;&#10;0pwldt8R9R59Y6cS9U6V6/l0QxZRr7gBi5znWuy78oTcgEVUFTZbD1fPneFPr59y/tRx7l86xYHm&#13;&#10;Gg72V7A218DRA+UcGyvn0FAZfY3FdNcW0dloR683kJ2SwvYdfny+cT8ff+rFbz/aoxQr/8sHHrz3&#13;&#10;hRcfb/NF31jEjsBQNgV5ElUQjqEtDX1NKrF5kUTqIwnKCkVTlYGhWUdafioT/U6G2soYq6lk2FLF&#13;&#10;qK2O0fJahsurGbQ6GbZV0W+pYLzOyZX5FmWBODPZwsXZZi5M13G038LhniqeX1/h//in1/R0DJOc&#13;&#10;aCYzp8ZVj66CqkewV4+qMRe3YzI0sbx4jJqGPnLyKtXoihsorexfB6kHXHClxgXMLOXtNLcOcm5t&#13;&#10;FWtFD5aKXiwVfSpLyV3r7LJ4ic1rkOKyHjXt7cMcWViguLSc+maXJVCp1mwSojuOfO4EzqgMmPIR&#13;&#10;xqcO8+DpEy6STc3OAAAgAElEQVRfvEpfWRu21FLGKnuYqlqfyi4FWqarOhlzNNFvc1KbZ8WpKaEk&#13;&#10;t5yTZ69z8tw19EXd5BS2kqFvIjSulJCYYmJSyti1L1vN1j0pfLI9jB3eiXy2I/YNYPlwoyhY/r8B&#13;&#10;i1iINnmksnlPOh+4FS6bYxHVilvFIqdDslJJMOYQoYthT1QAmwL3q3Yf/7QoNnjt47c79/DR3n1s&#13;&#10;8vfjsz2+fOHlx/6ESOKLEjG1p2IbzCKhOJzAjP3E5vmjrQjDJ3U/oVp/yvszCckKxjvBB3NbGq2H&#13;&#10;Cki3xhCUFoi1LYeqwTzSShOIN8RQWJ+FviqbHRE+bPX3JteuxdpezP7oED7d6clH2/bz/g5fDPZB&#13;&#10;urrnKTA04uOvoWN8kTx7Nc9fvCQiOp8dwbFsjQgiWBOBviULTX06xpo0tgf48P62PQRkJLJxvx/R&#13;&#10;8TpSk814+6WzbU88+4PSiIzVkZNdgiHfRk52KVqNhdTUIoIjdOwPzMI3OBNPvzTCIvTkZlmICNfi&#13;&#10;G6Jlt28WIdEGIuKK8PDLZuf+NHZ6JrJ3fwL7fRIobHUQVaAj1qCnZqyRsOxMtgWEqfFJi6ewUY+5&#13;&#10;tYDW+UqaD5loP2ygfiaXjiUDEboIhhoczA71MNzeTldDCz2NrYz2DzAxPMxAdx9lpS3kaauoq6rB&#13;&#10;aqmlwt5GRXkbNVWdNNR209LQS7Wzg3JrE1VSHz48x4H+abqaB6iraqfG0YrdWkexyYlYfETJImso&#13;&#10;X3mOCupINlThEZKDb1Qhe4Ny2emvpcDSSHVjqwIs7b1i96/AVtmMo7qDotJqjMUOqmtaqalpw2Kt&#13;&#10;obamHaejCbu9nq6OPmqqmiktraK4uBKzpYl8cyN55ga05gY0hdWYSmvY6WfAw981omLxT8/E3Ook&#13;&#10;sSAHr8hwdocFEZwSRZrZTFFjNTVdtdjry0nWaPGPSia3OJ+yxmIsrWUY660U1JQQk5tCVpmRHEcp&#13;&#10;+5NiiNUnqdyWDbsj2LArit9uDVC1yQJYNu+PZMv+WD7zDOfTvRFsC4ghx1qAsbaYgsoiorWphGXH&#13;&#10;k1Gqoay1FHtHCbVDNmqHytDbsvCNCcQvNpDgtGhCs+LJKc+mqNGsYOF7n+zgvU+28/HmXXzu4cuH&#13;&#10;m7z4m8MT/RyZGmZJAl37XHBluaef6e5KJjqrmeutZ3Wim0tzg1yeG+TqkVmuHFvg9Nw4xyeHuXLs&#13;&#10;EBeW5rhweIqFwXaWJfBnrIfLhye5sjTFxcVJrp0+qhQpj65ffgNYHt+4wu1LZ7l+TuYc18+f496V&#13;&#10;Czy8dlGBGAEs9y65AIuAltvn1rh1bo2bZ1Y5e/Q4Z44c58KJU9w8e+YNiLl76Rw3z6+qEYgjViEB&#13;&#10;PFdOH1enpTZazYuHbwDLDy/u8/1X93j59A7fPL/zxhLkVq6o7dPHPL53lyuXLnLx/DnXnL3AuVPn&#13;&#10;WD2+pqqRpR5ZAIvAEqlR/muA5dDMorICiY1I2odcKpaVX8EVUawclOvPLbO8IMG4y2qmxxaQmZtc&#13;&#10;4ODUIdfvD59UFqFTJ04rm5DkrYgl6K8BFjlP7EPSMiSARbJkLp5e5fLqGqPd05xeOvGvLEK/+/o+&#13;&#10;//ynl9y7fo5tm724fv4YBzvLOT7k4MxYjYIryz0lCq6cHnZwbb6V64ttHBu2MtdpYqTBzGKvk1Mj&#13;&#10;tZwZr+fksFynipNDDo72ljHVYmKqw8xkh5kmWw4VhlQ0mSkkJCURl5iIl18EPv6xxCVkqw93fnE7&#13;&#10;ielOwiKLCY/MxzPIiLmsmpbuw/T1TjHQf5DhoWWmJk8xOXmU8clDTEwtcGBige7hg/SMHFLTPXKI&#13;&#10;5u5psnTVJKcWk51jIzA1g5L+BjKdpfhnZRJXko++yUyEPp3grFQidJls8PTmN9s92LDPm093+LLd&#13;&#10;J5R4TSHeQcl8sX0fO7wC2eUTTXBSBoExGvb65bLDKwX/cA3+YRp8grPZ6hFLaIyG6CQN2/cGEJmQ&#13;&#10;g594GKNM+EUalQ/3w89C2emVwVaPNLbsTmXT9gQ+2BDAbz7wcc2HvnyxOQqP3alvZvu2eLZsDn0z&#13;&#10;HttT2bQlmk+k6npzKJ9tCWPTjmh8wk3sDzPw+dYUAqOt5Jp6VQvSu+oVOe2qmJaa6fUpkWYel5pF&#13;&#10;JxYhAR5GWXj2rzfo9FC4njMjlxPgIaBDxpWv4lazuCqkXYDFnUszhoATuY5G2Y/cFiEXqHHZhlyn&#13;&#10;5fZM9mk1CrAUC0T5NWARNc0bRcxfABaxBanMFV0bGVLZbXTlukiQrUAUmXSdgBaXbUigS8b6SP5N&#13;&#10;rqFLWaMEpAhU+TVkaVQ2iwxts1qgyjZD20JmXgfxSU7Cw0s4euwG4QFhDNoa+cMf/h6jcZi9e6zs&#13;&#10;87IRFlpLWko7efo+Tq3c5qsXP9HUtIi9Ypr2jiMcGF1jeGRV3cbTr3/HxS8fsbJ2mytXHnP7zgu+&#13;&#10;ev4td28/5unjF3S2jXPr+l3uzS/RWGEnPi2CwmJ/9CVi2QlHbw4jVRdEfGY0cemxmEoyuX39ND9/&#13;&#10;5wq4/embRzz88jS/e3qfJ9cusTzSy83rV3j44AbW8mz0paGUVkVR255IvmWfmhJnAOWtQdhaA7G1&#13;&#10;BVHbn4a1LpKsQm/S8/bjqEtRM9Bn49TkCC8f3+Cf//QL//733//KGiSARSqc3wUs3zx/gb6gGY2+&#13;&#10;UalLZDEvShbJVXFbD940oEhopRwprxaoukxjx8JbBUvjvMphEUuLVDLLQslsG0ZnaEZvasEitj5T&#13;&#10;CzrDOlxQgKGLHEOfmuyCbgUa0rKayMpq4NLZL/nx5Uvmp5b59rlU2794O6++4sdvv+LvXr/iTz9+&#13;&#10;yy+vX3HvylW667uottRhN1VSojdRlmei0V5NtaWcymILJo2OvLQsSnUFNJU7aCizY9Hmq7Hlm2is&#13;&#10;qKPZ2YDdbCMvO5fslAwcJS64IoClq75BtS3kZRQoENPX0sLU8DAPb37JDy+fKDXL1OQyRcXtpGY4&#13;&#10;SEwtJym9guT0KgVZkjNqSMl2BTMLSNTkN5Fb0KIetxuySJ6Eq0VLWlW6VYOQQRQskr1SITYRASYj&#13;&#10;qPMsg8qCY1gPNRXbgIyyAtnHlHpFFvBy1FoySGQqJJNkPbNDXl9ZPLutMm7wIFt77ZSyg0lwaWv3&#13;&#10;khqlaGiSRf88tSqrY31xL4vryun1nBUJUh1TdbDqCHjlOLbaaZz182ocKufjILVNCzjr5xQwEGig&#13;&#10;8l6c4ypotqb5kLI4OOunFTSxy/4ISFnfX4EHAhkEEEnQrYAHGQEsLW1SB+2a2mapd55Tj1uAhjsX&#13;&#10;xPmOEkbgioxACsmdcAGNgzjWAYscia9V8EXuc05ZbH5ltZGg2XetPuunZX/kcyNbF+ASO5TAEZfy&#13;&#10;RimF6l3QRG7PfRkBKQKS5HVx1rnCQt/ukwu0yPlugCJbN2xyA5YK1QLkuow0wIhCRV4fASyunA2B&#13;&#10;UuunZT8F9ojVqnrSpeapn3+nJUj2Z1qBIKV+UnYgaSMaUsoaaQkSS5kCeE7XY5THIiOPS6y2brgi&#13;&#10;W2kNEsCisohsLpuQ2IMUaBIY6JhwZa1IDfk7wdiSI6RCsq2uWnNp0VE5LMUDqoq6s3OK5/ev8Y9/&#13;&#10;95JDU5PcvXiKLoeVuT47K9O1LA6WsTxsY7bPQkdjIbbiHAL8Q9my3YcPpSr0Aw81/+7DPfy7DXv4&#13;&#10;24938ImHFx/v2sPuiACy67LxSgrCOyWAwtYUdPVJBOUE45seiE+aHwmWaIJ1QWicuQQmRuC06qm2&#13;&#10;6eipLKLbbGGwxMmItUbBlnFnPRNVDYxV13CgroLjw41cW+zg9HgLq5MdnJnq4FBnJUt9tbx+dpX/&#13;&#10;8i9/YHFukdSUEjTaWlq6Dq0Hyo5Q5himtHwAk6kVQ0EDrc3DJKaKpTWdvX7pBCdoSS9woDe1kZJd&#13;&#10;RU5BGxIan65rJLegkpKyRk6cOElFtQCWTkrt3W+Cr91NY2LxsleNU9s4idnaRXVtN8cOH1aApbp+&#13;&#10;SGWuCGCRXClpk6tskO+Ct9k73f3TPHr2lEuXrtJf3o4lycwBZzdT1T1MVPYw7uxgzNGmZqFliKWO&#13;&#10;UUar2qjWWTBkWTl17ianL95WleI5+la0ha34hJlUsK1XcCEbdyfz6Y543vsiTM3mvals2p3Ghxtj&#13;&#10;+OCLaD7aFMUHGyP5YONfV7Bs2BzLpl2p7PLWsWFbvMpo+WhLvArDdQOW38j7xMOfzf4hhGlTiTam&#13;&#10;kFmlo3zIQkxBIp/t91YhtdtCgwjXJbMrJJQtvgFE6RMo7dRRMZRFcUcyAel+bPbxJarAnzRrKN7x&#13;&#10;XmwO2kFwVgB7o/YToQ2hbkpH60IBOfZ44nThFIkdxhRDgiGGkrZMGiZ1VPTn4JMYwLYgX1KK0sm0&#13;&#10;ZBGeGcue0CClKvhwdxDh0eVkZFcRm2hhv18u1sZ+4nKKuHDtBjtDAwhMTWBvUiSBmmhM3Rnk1MRj&#13;&#10;bckmThdFcGowHpHBRBVmEJqdwO7IUD7z9iY8P4GtXqns9E7H0z+L5BQTAWFa9vhlsj8wh90+mWzz&#13;&#10;SsXDOwMP7yz2+mjwCdTgG5jDTu9MtnimstUrjW370tVp+Xnj7hQ+3x7DnphEPveO4pO9YeyJiial&#13;&#10;WEekNpNdYZHsiYwh02ZAX6MluyKNmnETbQsl1E0aVMht77FigtMjGevrYrS3k46GNqU6sZqrKDRU&#13;&#10;EBatY39AJoHheaRmOklKs5OQ5iCvoAF7eRutLUNMjc8zMz5PT+cBqpztNNZ2M9I/zaHZY/R3jlPj&#13;&#10;7KRSgIythZLiFkpKWigpbWZ3aCo51irySltILawmIMZEYmYVkRkOypvG0FrKmTuyyLXbN6lu7EJf&#13;&#10;ZKOqvouq2m4KiirIN5ZjKi7DXFKOyVxGXmEJBYYyopI1ZOYWEZ2sJS4xl+TUPOKS84mI0xIZqyEx&#13;&#10;Po+keD3paQWExaYryCKgJdaUQ0qZFvtIGRprDkn5aURmphGaFk9ivpGimkK0dhO6YiMJWRr2hyaS&#13;&#10;nKuluLKE/Kpscu1ZaO0FGKtNlDZZKGqwEm/IJKEgmcTCFD7xDOVTr3A+3B7Ie5t82bAriI2ekXyx&#13;&#10;L4QNeyL4ZG8EfgmpGGrMJBtyCU5Owi8+Ht/YWFIMGixtRqzthRjq9GTI93BCEhEZ6WSYdJirCjBX&#13;&#10;5pFtFqtUAO9/tp3ffrqV32zYsj7b+c2GXfzNSGcTs4PtHBzu5NCgkyMjDub6SxlqtTLeUaUgy2yP&#13;&#10;+D1bOT3exdJQF8uj/Xx5YpEzBye5uDzH5WOHWBzuYWmwhWMjbWpWxzpVKvK56T5urB5FgIpAD/c8&#13;&#10;vHaRW+fXuHF65c3cPX+Wh5cv8uDSBR5eOc+TLy+sK1jegpY7F89x4+xZrq2t8eXqGncuCogRtctZ&#13;&#10;7lw4oxQrV1dPqGpmATpS03z97ApiGfprgEWyWCTsVlU2P/917oobsnz1+CF3blxX6hU3YDm7Jpab&#13;&#10;C5w66lKwnFj+fxl776+28jzvc/6DZ0JPj10u50gwJucgIUAggQCBAJFBgBA555wMNmAyDoBtbGOD&#13;&#10;c6yyK+fQVV1doau6p+N078zs7jNnd895znlmz/7y2vP5XmS7enrP2R8+5woFdHUlwvd132GLtQsb&#13;&#10;qnJ5VQXb/tgapBQp5y4jkMUddCsNRC/qmrX7q7yVBclvuawsQ6JcUfXMC264ssLK0gpr5y6q2rpL&#13;&#10;a9fZuLKlII8An/8vuCLgRW7furb1I7jyYPPmX7UIqTah7+UM85d8/dmbeBwLVlk4i33VrE80cHuu&#13;&#10;jY3TtawMOrh2qo6b0y3cm+3g9dUBNs7UcvV0FRcHK1gfdSkQ82CxE5nbM81snKrl0lAFN6bruL3U&#13;&#10;rGZ1qpql8UpGe+sZ7HQx1ltDhSMfQ3w6OflOHFWtVLVMUF53EnNaA7HxpejjCvEOyubwcTOBwYm4&#13;&#10;4suoa5imXpo/ijtJiLURG52BISYDfXQGsdGZ6GKylc2ouLyPkrIeJZVPS3ViLMqnoLuBCKuV3N5m&#13;&#10;PPSxeBliSXblkd9dSUZ9Cb7x8QSYjBT1VROZloZXqAHPkFhiM+SHz6x+MeTWOUkvK8E/xsyrR0L5&#13;&#10;p4MCYzTliIAOUZEc9DTgHRBLcLSReIsdvTlHeXIjjWUc8zGy/1Akhzzi8DxmJiG+DIejl9XxVSpN&#13;&#10;lRQZSphomaayqIu4yFwigzMJDUgnPMxGcKCVIP90ThxPxftYCl5Hk/E8YubIASOH9ydwYI+BvYeM&#13;&#10;7D2cqCYyrhxrXjeltdM/sgdpgEXLTBHwoZQhAlgkj6VyWuXPuNUlkrOSX6lZhSS4VlVRC2Apn0Da&#13;&#10;fQR+uAFJnrQgVboBi7QuvQAsGhCR+/9XqOJ+vIAaeYwoWASyOOoWn4Mct3pFtm7Aki+WI1GvbFuE&#13;&#10;7GWjZJdqgCWzYECBDwnNlZG2ITdgkcvusRVKNbU22cUjyAI7u2RM1VVn5PUpS4VsRbUidiEZBVXE&#13;&#10;NlQ0hICYQtcU6dndGAyVnJm/Tb41n5mmQX7zuz+RkdHPCZ9K/HyrngfZnvCpoLf3AjdvvsPx4w68&#13;&#10;vJwcPVqGh2cFnp5OIqOaefT0Y4odJwmNqCMsrJG4uHZsWX3Ysro5u7zJUO8Mn3z4KU9nz9FVnEdK&#13;&#10;aizl1VGUOiOprE+gos5IVrGe5GwDafZkqhqz2dw8yw9ffcxvvvmU33z3OR+/cYdvP32fT994zPrM&#13;&#10;Sb796gveeOMeda12XM06pVoZOJVOQ2sqdU0WqltjKGsNIa/al8LaIEoajOQ6I0nL8yejMIDaJgMd&#13;&#10;3SlMna5jffEMT+5s8e9/+B3/8utvftQk9DJg+fyDd/n1L3/Gdz//iobGU+QWvAAsksUiOSwSIiqL&#13;&#10;cDdgkcWiABYJTxTA0v0yYOldQaxErgbJ8phXj6mUs8814zS1zqtmkuoGqQOWfJHTSp0hwbrPPxuF&#13;&#10;Q8pCY7P3Yc3spKNzhq8++5KP3nqPJ3fuq3rp73/xM9zz629+xh9++FYBlj/+6hv+l99+y42L61QV&#13;&#10;N5CVnEeyIYX60kr6mlo52dXLRFcvrc5qiqzZlGTaqbAXUl1QQlVekcpLaHY4megZZm7kFJP9I5w7&#13;&#10;fYrhjg41Q21tjHV20N/UTFVJJb2t3bz18D7ffvohz+7dUWG40nL36Qfv8OfffcNbb7xDR+c0Zc4B&#13;&#10;svO6SLd1kJbZTmpmM6mZLVizu0jLbiGroJ28kh5yBXD9qKJcq6x93hzkkqpkCaGeVJkIoiIQWKCq&#13;&#10;WuvnqGrUpPwi45eRxajYLZRVRXJJRLEhVbvdWrCrLKZlBLhI5oZkb7hDS2UxLbBBYIYKMO5cVBaR&#13;&#10;zv41Ovpe1POK2kPu44YeouiQRbWoaOT5OgcuIC1U0iYkn4tmUWNsT0ffKm29K3T2raq8EdlP98j9&#13;&#10;5XMn+yDXyfeXyzKyz7J/AhVkq0EIDa6IYkIUIQJXevu1EbjS1CFg5JyyrggEUOqZ9hcKFlGAyPeR&#13;&#10;79/SdZ5GCfd0j9il5PGdGmwUQOKGB27Fjmzled3jhi1iDXIDFrnNfb3USsvr0MCQZn2S29xqEoE4&#13;&#10;AjxkxG6j1DltAkHkdbhbjQQaaUoY2UobUqu8HwKb2iQrbIoWqctVVisJCNZef2ObVClrzUkCqDSQ&#13;&#10;ph3bmrYFtU9yLNp7Lqj3R8COagvqOLttMxJYJwpWDbBoeR5LNLRqDUpyfNQxUsdZLGjyvNJyM0Vt&#13;&#10;4wx1KhPkjAIsAllU61GD1nrktvz85VYgithSZCvhzMWiftseUa7IFFVM0D94lk/fe43//udvOT8/&#13;&#10;zydv3mdppJfl0TrWpptoqsmlrNRKRUkmFrOJAL9oDh4OYP8hP366L4Cf7g1k5/5Q9vlEstc/DG9D&#13;&#10;LClVVo5FhbLL0xef2HAMhbGk1ySR2WAiJlenvra3pFBamU35ySzyelJJroknuy0ZnSGeXJuJxaEq&#13;&#10;znRXMuasUpBloqKB8Yp6ZlpbmeqsUzPX08TjC0PcPzvE7aURbi0MszbWycpYM58/2+C//8vXPL53&#13;&#10;l+ysGlLS67FXjJBW0E9qbjdJ1hb0iS4SLDUYTJWkZLfgE5Ku/h/y8EsiNC6DkLgMvAMy8Q/LRWdy&#13;&#10;YUxvRGd2ERVfSFZeHTOzy1RU91Fc0UWJs1flMimFUY2okyTXZ0ZVcJ+Zu05j2yQNzYOsr67idNXR&#13;&#10;0jFO96CoueRnY059BgUCi1VIwIzkwExOneezzz7iwd37nGropjXHxWxrn4IrAljO1A8w0zjAVF0f&#13;&#10;sy1DnG7oY6Kuh/ricpz2fLbuv8nl64/JKRzGYuslLbubIF2JqmUOiC7CJzQHr0Abu48ZFWDxCrLh&#13;&#10;EZDNnqPmbRWLBlh2HTK8pEhJ4NVj2uz3MOEdbMc/qvQ5YNHahrS65h0ScOwZxq4TERyJiCYiI5ns&#13;&#10;1kKcE1VUjLkISYlDl5PEq36BHI4Ixy/JQKDJQJgllsxqC/Vj+XTM5eEcTMXijKW4I43+ZRtjqzlU&#13;&#10;D6Vw0N8fn9hA4vN0VA5n4uhNp2rYRnaVmejUKPxjQ/CLDeZIuL96bEZNCtFZRjz00URY9XgbQglN&#13;&#10;02NxpJPhzCIiLZ1joUZCwxxExpYTaSjHlFeDvbKVtc07XL55Fx99JBaHHVtDJvY2K8V9qVRPWCjt&#13;&#10;t9A5UU5uo43izkJqTzkoak/C0Z5MYomFQLOepJIMsluyOB6SQVRsPj4hNo4HZ+EZmKEBlMAMQmOK&#13;&#10;OBGei29E0fP2Ge/QfLxCJA4gB8/gbDzlfQrM5FiAnd2+en5yKIJDASZCzZkklqbj6CvFVm/neJye&#13;&#10;kNREKrqKcTTbCLNEYCk3ktecRoojgeQSAzn1JjzCItkv70FQCCFJSRTk1lBZ1kxRcQMx8fns8dfj&#13;&#10;ERWPR3QsoWmJhGckEZtvwy/OTGxBIgtzK8zNrjBy8jxj4+dZWLjM6vlrXF7bwkcfTEBSPFZXOQHx&#13;&#10;KaSU15NQWIshNxt9lg1HSx+phQ2UN58kIb2G4el1rKW9WEvbibEmsnhplTsPHlJdX09ZVQ3Omlb1&#13;&#10;c5RfUkNWvoMihxNHRTUl5S7KnDXkFku2ShFpWSUkpeZhTsnDZisnN7cKS2oRSUl2HI4K7NsWo7xC&#13;&#10;F/bCcoylmZjKM9HlpFDSU0xxWwnVg+XorUn46mIIS0zjeFQUr3oH8qp3AEeCwwiONxCRkIbekkpa&#13;&#10;mQVLSQqxmcmkO/LIqy4gs8KOITsFR1seubVZFA2UcSDAwC6PSI4GxnPYL4H9HrIGi+VQcALHwhNV&#13;&#10;kG7NUB22ykKiLCmEJZkw2jNx9lbROVND62knBc25mAoyiExOUxNjSUOXnESwXs+JcMmz9NRUK8cD&#13;&#10;1OUd+zzZsd+HHQf8+Jux/g5mh1o5P9HNlelprkwvcu7kPPOj7cyN1qm5PNnN5swQAk1uLk+xPnOK&#13;&#10;G0szvPfwNu8+uMmjjVWlaBEII4Bl48yguq/UTj1emeH9h7eV9ccNV2QrdqG37t96AVfu3eXtO7ef&#13;&#10;z2s3b/Joa0vN67dvvVCpPLzHO/fv8Oadm8oaJLagj589ViOg5R35Pvfu8O6De2rEPvTa1nVV1Sy2&#13;&#10;IU3Bsh1w+8UHfPPZ+3z9qeS3vMt3X3z4VxUsX3z2Ee++9cZzwHJP4MrWYzVb1+9zaeU6K+evqZEP&#13;&#10;ujY/bg962fojUEWULtIc9PL1olwRC5CMZK6cFzvQ9sjXAlbcc/HcRTbWJc/lOltXb6m2oL9Ur0ju&#13;&#10;ioxAF7ntzvU7iKXp7o2bPLp1W6lXBLBM9M2xdfEav/v6A/7wFzXNomD58qOnHD0SyOv3rnF2sI7V&#13;&#10;kVq2zjRzdayKxbY8Nk41cfNMB5sTjby+2s/1mTquTlYruHJ52Mnt2WYFV+4vdLB5up6Lg04uDjm5&#13;&#10;PlXPzYVmNmebmB1ycmbQyZmxNs5NtjExUEu1sxBTci7ltR1UNfdS1TyKq1nqiQcoKu8hLbOGkIgc&#13;&#10;vP1SiYnLIjnLRkpOPpXx5WRE5BHqm0aYfzoBx9M4sjeOfa9GcdgjjKM+YRSU9ijAYkpykGqpwHWq&#13;&#10;HcdQK8nOUvRFubxyIoCYXCsNcx0YHdkcCA7DM1xHbFYG/oZEdh4OZbdHNEEJGXhFGglLsnIsOBKP&#13;&#10;8Eji89IIjjez45Afrx6LwjcinUM+8RzxMeIblo5fhJXAmEwFa5JKckjJK8eQUU5wXAH+0fJHIJ0T&#13;&#10;fmkEBmSSkFDGxsIGi0NLlCZUUBBYQEFEEZnBuQR5p+LrlUJigpOo8Dy8vcxExBTh4ZOCT7CNoOhC&#13;&#10;Dp8w4R1q47BfCkf9Uzh8woxXYBpeAWkIYEnN6aC07r8CFgEemvJEa/iRquV8qVyWfBQJjhX7jgqy&#13;&#10;lUpp7TZ3Q5BSsJRrQbduOOLein1IKq21WusX7UJuQCIZLgJZ5H5u2CL7IsoVgSvl9UtUbrcHyfXy&#13;&#10;fWU/3Y//EWBxCtxxZ7qcVBksAlgUZCkcUpAkp1SuH1ewxb2IFpDiHjdcka2E5EqTkChS3PeVrahf&#13;&#10;sgoGttUr/c8vZxVol/PKpK76JIY4F+29a9zYuMHawAx//l//HUtqPQf2p3DoYDpenmV4e1Vw3LuM&#13;&#10;ltZFrl17RkBQOeGRdURENSmwEhHZRIyuhdfe+JTC0jGi9K3o4gcIjWjDL6Acv0AH3T0LFOZ1Ir+n&#13;&#10;bs0sM+msIMNioK5NR2OXHocrCmteNFFJEcSlxZCSnYAlP4r5pSF++Oojfv/dJ0pB8jJguTI7zvdf&#13;&#10;/Zz3330NhyudqhY9dR2xdI0kc2qqlFNTZZycLKRpOIjSxnCyy6VNKJoCVzD5zgDK6sNo7UhkYiKX&#13;&#10;tvpUJtpruXdjQzXs/OnXv+CP3/+c34k96NuX5pdf8t2Xn6pK4h++/Z6ZuQ0yc3tUFacszuXMsSyO&#13;&#10;e4YvqgBbWeSp4E91tl5bLLb1rdA7fJHWblEnLKpq56bus9S0yD/Zyyo/Qs5Si6VFQjobWmbV1LcI&#13;&#10;DJBA1HFKKuVsjiiXRrGXDGHL61OTndeLvaCbkycv8PTh62ysXuGDN994DlcEsvz2uy9VVbNAln/9&#13;&#10;3S/V6/3ig3doqWwmNjSeuAgjhalZVNqLaC53MdDURlNZJZV5RUz2DbI4Nk5VfgmV9kK6XDWc6uhi&#13;&#10;tK2Hyd2XOj4AACAASURBVJ5BFkfGOT8xycWpM1yYOMVEezsLA33kp9uICI4lNcnGwukzCrK8+eCe&#13;&#10;Ols20DfD7MwaSwuXeXj/kcrwGh8/R2n5AM6qMdJsAleaSbe1k2HrUGfQpHrRlteGLb+NzLx2cqVN&#13;&#10;rWSYYueYsgu5AUupc1yF3aosllqpQ90GLhJyWzut6murJSR0O2xV6rGldUUAhSzkZVGvFCnbyg+B&#13;&#10;GAIounou0D2woiT9CqzIwr5D3jttIa4t4mUxLzaVF3BFU1Rc0MDNthWlRWws7dI8oilc2nu2K5Xl&#13;&#10;+3WdUyHIAlik1lfsZKJIGRheV8/nhivurdsC4wY4LwMWBUK2bT1uFYd8NgViCGRpbpmlVhb4TQs0&#13;&#10;yOeuTZpRzm0Dgm0bTrtmC9IsThqskdfcrPZL9k1TnmjPKzktE9SKykZsQNuNQc8vbx93yQ6RkX2Q&#13;&#10;55OcksYOUazI15qtTvJrJLRWFCUCwuS+MgJt3JfVz5obsLQuqlpdLTNDIIw2CrpsK2RkXxWgUSqU&#13;&#10;peeKoKb2eZo7FmjrEbi2orUD9awotYscN1HlyNat4HkO3RSMu0D7NkzTAIsG9JSlrG2BpvZFmts1&#13;&#10;q5Jk0ygFkEAg1X4kr0/UMdpnob5liaaWeRU8LFulXqmXemZpsZLF+/yP8lRKKk9rAEWyiiomUF9X&#13;&#10;TGxnF40/D+QWa12hZK9UTan65+7eZV6/t8l//Plbrq8u8cW7j7gwNcTMQBWn+104HHb0SYnoE1Lw&#13;&#10;9I7k8OEQ9h/yZ+fhEAVX/vFAOK94BRKVY0GXn44uL41wWzwx9kRCpfml2kRWawqZTWaSXYmk1SZR&#13;&#10;OykNQik0nk4hsVyHoTgSS62euplsmhbyiIuP40yvk/XJJs4O1bHU2qUgS1+xi/mRDrbOjnKmp57p&#13;&#10;rjoujndzd3mIm/NDbM0PcWmig7WJNt67t8J//OmXPLl/l5zsWgyJFYQZqwiJqyQwxkFAVAk+wTkc&#13;&#10;87cqm4tvVAH7veLZsS+MVw5E4BGQiFdQEq8ciGTXwSj2ehg45GvmkF8y+z2TiDIUUF3bh95YSExC&#13;&#10;Iba8RoqdfRRV9FFSOaRUWwLMK+ommJ5fY2bpMr39J1k7d55qaX2ZWeLKjUecnLz6o3BjUdKJRUgU&#13;&#10;Tt3dZ/j8k3d5ePcuZweG6C6oZqK2jfnmMeaaxjjp6uZ0bS8dBU3UZTupz6mg3l5Buc1ORXYec2eX&#13;&#10;2bz1Gq6602Tm9pGY1kFYXAUh+lLC4isJj6sgLM7JEf8MBVk8AzPxDMz5L4DllUOx24AlgV1H41/M&#13;&#10;ERMHfdI55Jvxki0okVePJj6vh915NIzDwdEEG00cCYoi0BSHvzGW3V6+Kpdnn38wO7z82OnjS3BK&#13;&#10;NP6mMBVS65cYjqMri8LWVCIzQwi3BpNdZ2Rg2cb4Wg72hgT2+/qp8U8IJqnYQHBSGIHxoezz82HH&#13;&#10;MQ81gUkR2OrS8DIEciDcH8/YaAy58aQ648lrkbrwBApb86gfdeEccOIXl0SA0YhPnBl9rl2pV9rG&#13;&#10;p7j1+E1mVi9R2tKAIdNKUEoM9lYrFSO5mJ16Im0hJJXFocs0Yci3kNueQ26HEWt9AgITjaUG9DlG&#13;&#10;wtJjCUlPxC80F9/wXLyD7HgGCjCx4h1iwyc0G5/QfHzCtttnQvO0oFQJS31pvEILefW4jp8cimSn&#13;&#10;ZwyHgpKIyDCgy0kgsSSR/NZ4SnuSqBhMo/qkjaYzdqzVibziE8HRqHiOhESx3zeMI8FRHA6O5IRO&#13;&#10;T1KhhaTCNILNqcTa7QSZk/AzxrM/KIx9gWEcCosgKDmB0KxUjKUmdLlGFVLdMJtL63wuIeYUTKWF&#13;&#10;6HPicQ1n0zFXQklXJpaKeGy1VrzDYziRkEhEZjpRWVZSnQ6KW+vJcXZQ3jxGddckazefEqDLx5zf&#13;&#10;RHKhjUubN5iem6WxpZH6Jk2p0tzWR1ZeJdkF5ZSUN+Kq7aK2vpu6xjbKXPVk5VbQ3TNJU/MwNbXd&#13;&#10;1NS009LSR0f7IB1tffR0D1BV30RVXQv1TT3UN/fQ1N6KqdhKx6lKBuar6Ztx0TJagSXPSlh8Aj5R&#13;&#10;8RwNimHviSAFWPb4BOGvMxCoNxGkt+IfZcUn3sDR8CiOBkRzNCCMkMQ4KrtKlIKltDWXqvE68roc&#13;&#10;+BqSVIjv0QALfvpYgo2J6KyZ5DUWUNJdSklfGfaWInRZqUSlmilqLqHlVD0d09UKrsTlJBOebCbe&#13;&#10;loUxO5vYdCt+kdF4BIbhHW5g54kTpLis6LNT8AzTsWNfCDsO+qv139/cWZ5WyhRRmtxdPsutxRWu&#13;&#10;zaywfqaPyzPNajZn+5Ua5cHZ09xbXWDr3Bwrp0a4ujDJxtlpNpanuHlujlvzo9ycG2FrbpStpTPc&#13;&#10;W1vi2eY6Hz19qACLZKOIkuXDp4+QANs37tzk2dYmr924zuubWr6KZKy8dn2D21euc/PKdW5duc69&#13;&#10;jU2e3LzFm/fuKLgieSwykrvihiuy/eDxQ969f+9HI8Dl6dYNZRsSy9BfApavPn5XwRWlYBGr0EvN&#13;&#10;Qe7LX372ER+++w5PH7/GvTsv4IpAlosr15k4OcfM9DmWFta24YoGWdYuXP2R/edlmPLXLp9busjy&#13;&#10;/HbOyo/giliOLqtmIjdgubxyWeWoSJbKreu3lDrFDVjcapW/VLOIgkXSuqVe+u7mC8gyO77IvatX&#13;&#10;+ePX7/PnHz7+EWQRwPLxO484fCiA1+9e5dJ4swZYppu5NlbN+e5irp9qYmuqja3JVqVg2Zxt4Npk&#13;&#10;DVdPViOA5dZMM3eXurg138HZwWpGmssYaHCwOFDDynAtI3X51BbbqC6101pbRlW5+CYz0UUbCAtP&#13;&#10;oqKui86RUzT1TFDbMkFBaSe5hW2Y0ho57p+Ol28qxwOS0SUaOHJYx/69MezaHc7RIwY8jsaxf5+e&#13;&#10;3Tuj2b/bwN4dkRzabeDwPlGIJBEbnYc5qYiCLidWVyGm4hy8Ig0EpaSTWF5Kel0Fnvo4/OLiSSsv&#13;&#10;JMSYzM5DIezxiOHVo1GEWVJJKs1Bn2Mn1GzBJ0rHbp8gFb71yrEQXjkSRnRSEcfCTOz1DsNHZyTS&#13;&#10;aiM8PRUPIbVWM7b6Yux1TmLTskjIyCXCKFJEA/sO6tmzJ4o763dYGjtLWWwFVZFOWuLL6DaWUacr&#13;&#10;wR6SjTU8j/L0anRGJ37yRyQkW1UCxqU2cvCEhf3Hk/EItOEZbGWfZzwHPJMUYImIlzNJHZqCpX4B&#13;&#10;h0zdnKqoFWih2nscE+TKiCXIMU6uQwCLzBi5ZdIUpAEWUba4IYcbfAggcUMSDYRoChYJvi0UJYtb&#13;&#10;8bKtOtEeL3Yf7X7ux4oK5i8BS1HVjGopkv2SfZDb3c8vypnn+/8SYHHDlZcBi6hRZKSGWYMmAl40&#13;&#10;BYtAFreSRbY5Al7kvtI65Fav5Paqy5odSCxBPx4BL6Jika3BWKOk71sbm3z65AP+9G//isVSx/59&#13;&#10;JgVZPI6V4nHMgbe3A6frtAou9g4UqWsC3kFmfPwKOeFXijGphSdPP1ILs+jYFmIMveji+ggMcSnA&#13;&#10;MjR8joK8bm7euMfJtgFGy0rJz7XS1pdAQ6ceW14kkfERhCdEEGOKJKMwieS8CGYXB/nddx/x+1/9&#13;&#10;QgGWt+9f4ZuP31UKlmsLU9uA5TH5hWZKa8KpadfRM2ZhftHFwlI1M/PlNHbH4GqKwtWip6bDQOuA&#13;&#10;UYXgdgybqGnJYWQ0i/72LEYbndy9flUBhz9vAxZp3JHsEjdkUTksX33GL3/+Ob/79W/Y3HpdKYYk&#13;&#10;WFUBllrJRpinb/QyrqbZ55Wzda3zL87Ety7ROyyqhnO09iwrxYtkt9S0ij1EQkzP4aw9rUJZ5Sxm&#13;&#10;XdMZbaQZRtlcZiirnlCNXdLaJZkiRZXjqvY8u3iA9Jwu7MWDbG4+4MmDh1y9eIUvP/uY3/7qW37z&#13;&#10;wzf88ddfK8Dy+x++Vrky//q77/jjr77mxto6qbEWUqOMFFhsaly5JYy0dTLY3KbmVE8f5yen6Kyu&#13;&#10;oyq/GFGvnGrvZKC+mY7KWsZaO7kwPsnC4EkuTc2wOn6S+f5ezLGJRIXFUllcSZHdQaw+HWNcFvlZ&#13;&#10;JfS0dNPV1E1MiJnAE9HEhCewdmGdzRuv0T+4RJKlmsqqYTJsndiy2tSkZTaSnFGrRiCL1NkXVYw+&#13;&#10;bxEqVs1BL5qEKlwTOFX7klbDK2f2i10TaGG32nsnkEXgitQrCxSQ90ECSgVeKDXSthpEFsViLeno&#13;&#10;eWGhEdWEgBa3VUjd3icARhtZqLd0ryh1g1q0d2mL9Pbuc3SIRazjvAp3FVDR1b+mFt7uhbyCFxJA&#13;&#10;q0DGBepa52jpEqCjBWuLpcw9YqNxK0tk4S/7LQBEwItbueKGK7IVS43se0v3OQVYRPmhwlZb52hu&#13;&#10;k2rac0q5IuoVpTxR+Sia+kaBlW1go/Zxux5ZLDQaYBFAM6W+j1iZJG/FHWYrW4FZWkOTVG/PKIuW&#13;&#10;gAPJrhDAKAoArZFFawHSsirkdq26WjUruS010toir6NLs20JpHFDFfdWAI3KrhHY0qllzMj9pd2n&#13;&#10;ve8S7X2Xaeu7RGvnkla33CetQKt0D67RM7j2HLC0b8MVea9l5Li6VS1yPAWqych7Kp8fOU5yfEUB&#13;&#10;8/Kxd1+W/RLAokZqgNs1O1Vd84tmp4bmOWURKqkap1B+5p3jWs1y2RhF5doUlA6TXzpEblG/yoXK&#13;&#10;LezFnt9Nbn4n0jSXndOM3d5MQUELpaWduKqHqKwaYHxslq2LC/zbP3/Jw+vn+fC1m1yYHmKk1UF/&#13;&#10;q4PcAhthcXIixsiBYxHPLUF/v9uPn+zx4ycHfJXNo6C7kPLTZWS05OCjl3yKZMLSjfinhOJnDia3&#13;&#10;w6zGIQu+CRsVY1ZKhlJwjWeS05aEuToG57iV+pkcnCNZNFTksjpex+JQNafaKxl11dNZ5uTm9Qne&#13;&#10;e+ssl6d7meysVYDl5sIQ1yb72Jwd5MJQO8t9zTy5MsOf//kX3Ny4TlZmNbHGcoINTnwjS5Q6QACL&#13;&#10;p286uw7EsmNfLK8eNrLrYIwCLAJZ/tq8cjCSVw5GsWO/Hg/fVApLWonQ2wmNyeHAiWhK2prwTYgn&#13;&#10;yGwmxGIlyJxIgDkRY1E2AXFmZhdWuHrxIsNDo6ytrnNt6zEXLt2lvVdTsQkwlM+1U5R0dWeorx9X&#13;&#10;gOXxg/tsLs/SU1RDb1EtZ9vHWOuZYLK+j1lpfytrpjarjGqbg8qMEgpS7JRa8zl7/iybdx7S2TNB&#13;&#10;Va38TzGALq2V6ORGosz1hMc5iTbXExBTwqETFg76pHDEz7atXknazl+Jxw1YxEokzUFSz6ypXkzs&#13;&#10;9pCaZguvHn2RuyLKld3eOl71jOBgcCQHAsI54B/OXp9gdnn48Q97DyOBsNqcYLefL0dj/BUE2RPs&#13;&#10;ze7A4+wP9SPCqsNTH0SAOQB9bjjJpdE4B8xUDpnx0h/nUIg/tiorma5MfA1B+BtC2HviuAIrx0ID&#13;&#10;icnU0TRVSmZ1BicSglU9cUaNBXNxPKkVsdjq4smqM5LbkEVJRyGpZVkcCTdwNCIOb72R43ozY/PX&#13;&#10;qOoe4tLNe4zOzZFWYCe9uARbpY3kEjOlfdno7PEcCQ/nWKSE5YZzLDqK0FQjPkkxJJQYyG2V1qM4&#13;&#10;wjMNGPIsxJcmY3Fl4ZdkxCPQzpHIZLyiUzgWmKPGK0jgSxG+4cVKxeIRmvt86xVagF+oQ42XTk98&#13;&#10;USoJxQlEZetJLjdhb0ont8VAXms8hR1GWmay6FzMo6jbgq0hCVOZgeTyOOzNZgVZAowJeEXrMZek&#13;&#10;0jrtoOl0KRFp8QQlmgm1JBOQZOBQaBhHIyI5HBZBarUF17gdszOZ2PxEyoayaJq3UX0qleLBMvL7&#13;&#10;isltt1AxaiWtKgFzeQL25lSMBRn4xCfim2giMtNKTHYm2Q1O7DVFlLWX0Xu6n7GF67z54bek2euZ&#13;&#10;W1hkblGbhQsLdA90M3hykIGRUQakDnpglMGBk/T2jTEwfIZJiVyYWKZ7YJrR8XOcnlzh5PgSYyen&#13;&#10;GR4+xdDgBCMD44wMjKnpGmynb2CIjt4ORsbamZrqpnuohf4ZFx3jFRRV5ZOak0VuWS5J1gyCElLw&#13;&#10;jzNzNCiKg74x7PPWKavPwZAEdNklmCrKOBwey8HgcNUwlFSeTlyBhShrIgUNOcoilN+RR1xRJvuC&#13;&#10;IgmKS+eEMRGfGB0+Oj0J9iKs1Rk4BhwU9BRja80nItNEWkUGVYOldExXUdvnIDI5Dq+ICLwj9Pjp&#13;&#10;jATGmQgwJHEsNJpDAZHs8QtiT3gQBX0F2FpyCDEnar/LDgaw87Aff/N4ZVZlq0i+yt3lZW4tXmBr&#13;&#10;/gLXZvtYn2lWc2tBZIGnef3iAg8uLvNsa10F+91anVdwRQDLrfPzvH39PG9tnOPZ1XOqGvn1WzdU&#13;&#10;wO2HElr7+AHvP3mgAIkAj8cb13i0cY0H117M3fV1NldXubl2kc3Vi1xfucjGyprqR9+4eI27G5u8&#13;&#10;ff82b9/d4t37t/n49Ud8rBQsjxRs+fDxox/BFYEtCrDcvKHAjlQ4vwxYfvmzD3ADli8/eofPPnzy&#13;&#10;VwGLKFg+fOcddZbywe3H3NlWr2xcucOZyWVGByaZnlhgYXaFlXNXFWRZu3CN9dWrXFn9MWSReuW/&#13;&#10;BldWz15maX5Vyb9ke05ZgkTJInDF/RjNYrS6vMr66roGWK5eR+qiVYvQ5j2lVBGQ4oYtbsgiSpZH&#13;&#10;tx+poFvJYZFF3v2tOzzc2mJ86DS31i/xp28/4N9/+PhHkOU//vQFn75zn0MH/Xhy5wqXJ1pYGa5h&#13;&#10;c7qZrdMNXB2rZnOymY2TdawPu9ia0kJvxQZ0oaeEtf4yrk+IFaiby+P1nGouoa4oh4YSO6daJey2&#13;&#10;gtq8ZJx56ZQX2NQ4S/LIsKYRHhZDVGQCmfZa6tpOUd1yisrqfpJTXZgsleqPuLdfOp4nLBw4Go/B&#13;&#10;aOeARxR790azb08sO3cFsevVIF79pyh2/WM4r/wkhH/6x0AOC3DZEc0rOyM4eFCz4oSZLRwLjOVo&#13;&#10;gARwReAvVdHZecQWFOOnT2b3kRB27PNX8txXDobzTweC+cn+E+psgW9sIr6xSehykwgwGdQv0j0+&#13;&#10;wfgnJLDfR88eCVk6EsKuY8HsOxGGf7yRpJJsUipySa8uwNZQTGZdIWY5e5VuIy4jj+ORyRzwMrBj&#13;&#10;Rxj798Uw3TNLXVw1k6U9TKTVcCa1jjNpDbQbnTij8qlMLiHbUkasPpc9h3V4hMQSZc4i0JDG8Ugz&#13;&#10;3hFJBCWk4a9P5URkCv7RqapFKCmzg9IaLaBW7D2O6hkc0hxSNasAioIpAlhUbfKkBloEsAhoUYDl&#13;&#10;lFKwiIrlZcAhQOVlwPIClmjwRCDKc0vRdv6K9vjp54DFHZarfS8JyJ19rmCRxiJRhahMCMdJipxT&#13;&#10;mn3JOa1sSQJlVL6KYwz79ghYkQwWaQ2yFWgKlheAZeivAhZ78Qh2qXMuEeWLBmPkMZn5A8/zVzIl&#13;&#10;Z6Wg/zlc0WxCL0CLW91iMNZS07jIf/6P/5uvP/qSf/vf/zeWz99kYnKd9q5F2ttXqK9foqh4nNGx&#13;&#10;Szx79im6xHyCYlKIk6T3qHICQxyYUpp59Ohd2roWiNS58Dyej/eJIrx8HHifcOAoO4k9u5NrV2/T&#13;&#10;0dxDd7GDhqZyBkezKK9LIiYxhqgEHYYUIwnpsZhsBsy54ayuneL3P3zF73/zvQIsb91fV4DlFx+9&#13;&#10;o6D658+e8v7b98grMCuLUHNfAiNTmcwvVinAMjSaT5krCkdlJK4WHQ098XQOm5WVqLHXTHNvKuPT&#13;&#10;FcxOupgTULswoAGWf95WsLwEVwSyaIDl8+eAZevmUwVYSipPPQcs1S3z9I+uU9Ws5anIWXJZpMtC&#13;&#10;Si5Lbavkc8i0dC0pwKLqnSXwVi0Cz1FefVIpWASwVNZPKaAi6hUBLEpGXjv5HLBIw5AbFuQUD5KZ&#13;&#10;34vF1s701FkFVu7dus29W1v88J12HH/4+lN+80uBK1+q+e13X/CHH77jT7/+NTcvXyNDZyE92kJa&#13;&#10;pIVT0xdZHj9No8NJXUk5bZU1tFRU0dfQjCuvmEp7AUONzQw1tpBlsmJLsjLW2sV4ax+LQ+NcGD/N&#13;&#10;8vAYfXVttLuayLHaOe6j45hHFJ7HovE4Fo09vYCkmDSCvfUE+UTh5x2G2Wglv7CFD977kru336S5&#13;&#10;ZYr+vlkamybIymlXI15wU7pUjjZR6OinsLSfUqfWKiQZLNI4VOLUIEtF9WmlLpKFqdYyNEmJ6xSl&#13;&#10;1Zp9qKxKIMu0yv2QZheR+asqZlGzCHCRwGIBLNsgRS2aFbjQAIVkk7gVCbJwFsDS1btCR/8LwNLe&#13;&#10;u7KtiNAW4AJW5H5yvShVRB0jKpXu/jW1EHcv3hslP6V1QVkJ2npWVTBqbcusygKRz5N72ofEYqTl&#13;&#10;h7gfK1vZH7faQrbuhb1sJVdGXpO8nvYOATda3kxLhwZYpBVILDbuHJKa5u22HVFbtc4rK41mpxFb&#13;&#10;nGY5Esggt4n6p655icbWORrbpDp64UeAxQ1bBLQ4peq6QSw0i1qzTqsoWmYUZJEz+dpoChe33Uf2&#13;&#10;yf0YgULyvGLZauvVsljkuL08og6ROm0BPTKyfwqs9F+ipWdNTWOnHP8V+gYvMjAs+Tnr9A5LcPCa&#13;&#10;AiTu46hUS9vATY6xeh/l2ApE6dHe5zaxd3WdVfW+ksEi0Ecg2cvHXy43iTJHQJcAqjYt40X9npBq&#13;&#10;aGkZktahxnmGh2aZOjXD3PQcy/NnGRmZYXBgivGTs8xML3J28Rzra2vcuHKJ+7eu8ezxTTVvPbnF&#13;&#10;+2/e47P3H/GLz57x7Zdv8suv3uGHrz/mw3ef8drD+7z9cJM///A57z3eZGttjvNTg4x0VdLTWorV&#13;&#10;lkZorBFPv1h2HwhWgOVvd3jy97v8+Pvd/vz9Xl+OhgVQM1VJ69l6LLWZGlgxxhJbkEJWi4nM1gRc&#13;&#10;E5mUDMiZfRP109mkNSRgbUkktd5IemMi2R2JpDUYSKs3UNqfTuWIjbKCDBoqsuh1lTLqqmWio4mL&#13;&#10;y4O88/o86xPdCrBMddVxeaKHs31tXBzrZqm7henGBq7NjfDsww9Zml8n2Vqr8uRC48tQY6ggWF+B&#13;&#10;l38GO/fF8Pe7I/npvhh27tezY5+c8dXxT3vD2LH/r4OWg8dj8Y1OwSs8iVc9ItlxKJC9AaJgyEaf&#13;&#10;m05cXh7x+QUciwwnJtdIfIGFYJOeYFMchwMi6O0e5MbGFus3HrN69QE9wyuqHUoaohraZmjvnqWm&#13;&#10;4SS1tb28/84bPH3ymEeXr9GRV8eIs4OFllEu959mtmmQUVcHjbmVCq4owJJZijO7hIqsYs7OzSqV&#13;&#10;zPD4RQqc0lbYR4yliZjUFjWRidVEJdUSZqhQViEFWHw1wLJbgMnheF45HMfOgzp2yvawQcGV/d4S&#13;&#10;ZCu2IhP7vVM56JOqVCvu3BX53zOl0oG5PJsYOYseHcOe4xpc2eXhz74Toez08GXHMW/2+PpQ0JVF&#13;&#10;TkOqAiyHIn15NdCbfSG++BrDsLqSKepIoXIoldqxVBydCaRWROGX6EdwahjVo1kklycSnq5jr68G&#13;&#10;V3Z5+XE0LISijgyym+zoc6NxjqTjGrJTPZJLnN2AIUdPSVca5T3JVPZaiRJVSayO/f5RRKRbMDvz&#13;&#10;iLTk0Nw/Q0ZFJWc31ukaGyK3ohRjTjrZVTby61PJbUpDnxfPvuAQDodFEmiKx1uvx1un50hYFLF5&#13;&#10;cTh6MynryySjLlM1+WTVWglLMxCSrsdcaeUVfwOHY8z4GNLwCMzFJ6T4OUTxDMvDO6KQ45HFak5E&#13;&#10;lhIQWckur2h8EwyYirKUOqRzIZ+uhXzaFzJpnknD0W8kq1FHzZiJrgUr1SOpFLSbKOw0k99uwtGf&#13;&#10;SvXJTNLrCshqLqT1TDm9y05qRgrRZSVyNMSg1Dw+0vAUFcahiHA8dJEEp8aSWpWCPs9IXmcGzXMF&#13;&#10;NM1l0bJoQ1eYRGhmLHFFsXQsF5DfYcHWZMFYGkdcbiopZXkKKiQUZBNtsxKdmYzVaaNzuhFXcx2V&#13;&#10;TQ2Mz87SP3aKoYkF8ssaKHW10N4zzNiMtAul4Bh6rGa8vZ2epgamxnqYPt3DzKlelicGWR4fYm6k&#13;&#10;l5ODrZwe66aw/zEF/Y8o7L9PYf89CgfuU9izRVHPBsW9NwiKTmZ2ZpYsZxG1/fUs3JigpLWM3V5B&#13;&#10;+PgZCYlI5kRAArsOBrLrUCAHPHWaOutwGIeDojhhEBiVhnd0EkejY4lIMyrVSl57FjntKWqsjSZy&#13;&#10;arPJbs7BUJjBkaBYPKMS8I1PRp9sISAxieiMbIJSEogvMCmgktGUh7ksg7xGO3H2ZBLsKQTKexEa&#13;&#10;tj06PEJj8QyTzCIDewOi2ecToux2h3ShFA0UUjyUR5glgVcOBvPKkQD2Hg/kb56tzvB49Qz3lye4&#13;&#10;PX+S23MnuTU3zvWpTq6dbubq6WZuzg7w8NwUr19c5OnVVd7avMpbW1d5dv0y796+znt3bvD+k0d8&#13;&#10;/OCamg/vbyjFiLQHSc6K2HmU6mR7++T6NQVYHr4EVx5ubPDg6lVuXrzIvStXeLSxwf2rV9lau8iN&#13;&#10;i1e4f32TZ3fu8N6D23z65C5fPnvEF08f8emTe2o+fnyX9x5uNw9t24PEJvTGnTs82tzks/fe5Luf&#13;&#10;fcwvf/bR84BbyV9x24O+/OhtPv3w8V8FLKJg+eCtt3nt3hMe33mMG7JcvrjF6MA0w72nmD29zOry&#13;&#10;ZdbOX1M5LAJXrq5pI5Dl8oUrajTg4gYmL7Yry5c4u7jG4tyKgiyL86ucFciydPG/AJmV5TWVwSIW&#13;&#10;oRtXbzxvEXoZsrjBimwl3Pb+zfsKsIiCZePKhhq5/tGtu0yOTXP76jr/8s37CrC8DFn+jz//jFuX&#13;&#10;lzl4wI9Ht6+yMtbAYp+Ta6cbuXmmiUujTi6PVHJlxMVKbylXx6tV6O31U3Ws9jtYH65kY7xWAZar&#13;&#10;p5s401lOTUE2LRV5TPe4mOmqoL4wnXJ7Oo68TFzF2VSW5pNhTSchIZmIKDPm1CoqGyeobZsmp6CN&#13;&#10;VGs1lvRqIvWFeAWkc9DDyJ6DOlIyW/HytRAUqWPvEQOvHghjxysBvPpqEDv/MYxXdghgCeAf/s6b&#13;&#10;Hsv1jwAAIABJREFUv/tvnvz0p+H8/d+G8A9/G6So4ysHDOzz0HEkIJ7Y3HqOhqXwjwcFrPip2X00&#13;&#10;GJ9oI6EmKwcDI/m7/Z7s848gzBJDdnM2GfVpmCpMhKeb0GenYyyyYXEKRMnDmJ+Jb7wJz2gTXro4&#13;&#10;EouzyWksJaO6EGt1AWlV+cTmpxOaasbfkMzR4CR2e8Sxe38ke/frGKgZpC21ntPWWpbyWlitHubh&#13;&#10;7GXGchoJD0og4kQcyUkOMgv7iUmsJDTOQWh8KYGGPKKMTiVT9Y8uwS+qhONhonKxK8BisglgOaOy&#13;&#10;U5yNS1TUzlJaNqayTRQUUU0+26GzZac1a5BSsAhkGSevbOI5YCmpHlEQRMte+a+ARaCKQBO3QqVY&#13;&#10;YE6tBOpqAbeiQimUauW/UL64AYvcLrXMYhEqqZ2hQNQppVLdqwWP5ivo424emiDHcVLZgdzKFXfA&#13;&#10;rWwzCodVa5BYfnJKRZUyTJayDUmorWYREsWKABz3yP0EroilSKCKFnDbo9qIXgYsfxl8q93WT7yp&#13;&#10;AWftLP/5P/6T9fkr/M//53/y5PFbPH74BuuX73D33ofcu/cRH3zwNT/88Hv+8Mc/89ZbP+Odtz/n&#13;&#10;00++5sq115hb2GJz6xlffP41t24949yFu0yduU5TyxyO8ils2SP09q7R1nSSC+fXaW3sZKi+krbG&#13;&#10;LLr6MymvNaM3xaA3xZGQnoIx3UxUUiTmHB1T03389tffaYDlVz/nnUfX+ebjd/j+8w+5c/Esnz57&#13;&#10;nc8/fI+CwhSqmw3UdxjoHrEwMl5IeXUiBQ4dReWROCqjVMOQsymaikZRs+ho7jOp66pbDXR2VdBQ&#13;&#10;5WLt7AJ//NUv+LffaoBFoIq0CLlHAMsPv/icb7/4nN/++je89eYnqhJYAIuWMTFPTfMS3eM3aB24&#13;&#10;/HzxKwoD90JYFlqiXpG6Zmmaae87p0EWtRhbprLuNM7aU6rCU2CKLEQlQ6Ra1CzbgEVBlpoJHFVj&#13;&#10;Kqy1tHpSQZb8Ms0ylFXUT3PjIK8/lr8fn7ByboHXH9/jN7/6Vgvr/dU3qir5688/4pvPP+KTd9/m&#13;&#10;n7/5Be/ef8hwQy/ZsTYKk/JxVQ9zbfEcFyanqS8pZ25kjOtnz9FV00C2KY3MJAsFaTaqCopJjElA&#13;&#10;FxqDJd5ETYGDhdHTDLd201RWT2FGIcYYM17eURw4FEZ0ZBLp5iy8PWMIDUzAkVtGhimHxJgUIgJj&#13;&#10;iAiIxpSQpf7OfPXpp/zr7/+Zh7fv0dncT3vLSQ2wpDcou5DUvadZG8kt6KaguJ88lcny4mekwDGi&#13;&#10;7EBSe+2onqJM4G31JGW1Uyr8Uy6XCmCpOaVyWkR5IIBF2j9c9VPUtUqWylmVpyIKEU2doVmC5LJb&#13;&#10;GSJb98hCWwCKLLJfLLjFbqJZhlq7LqjFuDtbpan7vMpUkYwVGQEu7u+tvr8AnrZF3IBFayp5AVfk&#13;&#10;s6XZZTQLk8qNeQmmyMLevd8vQxY3YBHrTG+fuyllmZb2M7S0TdLcI6G5WouRAAq3dUGeX+Dfc4XJ&#13;&#10;tkJLAwWidpG6acmR0Gw8ytJSO06ZSxqdphWMFLAil0XFIlYKtzVGFCduqCLPI99HGwkBFmWKpvKQ&#13;&#10;rVLVbFdAy2W5XaCL3F9aJuSy3E+sWbIVK5KEAqsKbqnVlZ8nafdpWVT7ILW5tc3T1LfM0Ng2rzJY&#13;&#10;xJak1Ty/sIHJe+I+nnJslWWsd4WuvhU6xTq2Ddc6+sXuI81A8jxLKvNFPhuS/SLWMLc97HnujKh/&#13;&#10;xGbVpmW3aL9TFqisnWHrymW+fPcWn799k0/fvs2Hbz3grSe3ee3+Fh+8eZ+3X7ujLt++cYVrl9e4&#13;&#10;eOECG5cvcvPaZa5dkgy98ywvLDIzOcP46CQDA9N0dp5idGSO+zfWVfvYm/c3eP32Ogun+ujvcNLT&#13;&#10;WkxCnBFP7wj2HpRA2xPs3O3HT/f483e7fPiHvQH85MBhjI5kSgaLyG7LIThdxx5/P7yioynpzaN5&#13;&#10;KZfK0xmkNsRSOpJK9ZSNksFU4st1JFToiMgJJzw7jMxmIzmdiQrGiKIlt8NERlMSweYIwnwj6S6q&#13;&#10;YLyunrn+dtZHe1nr62K5r5ULE51c6G3j4kAb53pbOdPSyElXDcujJ9l4+JTZM5eRfDu9uZKweMf2&#13;&#10;OAmNq+J4YBa7Dxn4x33R7DwQy84DBqVmEUXLT/eG8U/7QtmxP0YbCfXfG8k+T52yDcVm5ROZlcGB&#13;&#10;4Gj2BPmS1ZKN61QFUTmy+CzhuCGJg35xBCQkE2hO5EhkODs9jvHTI0c4FhFFVIaV81cfsXz5Ph2D&#13;&#10;ZymvnVDT1DFF/9AMNfUDOF2tvPH0NVVm8cbWHTry6xmp7GSmcYQLneP0FLdQa3NRY6ugJrucmqwy&#13;&#10;au1l1BWWUZJWyMzUIpc3HjIweom8yjHSi3qJMdeTbm8mLbuRkJhCfENz8QnK5tjxFA4e03HIU8d+&#13;&#10;jyh2HgrXFpIHNcjkE5SpLBL7fZM44Gdi/4kk9vmYOOBrVrPLS6+sKr6xZmzNdaTVVGPIy+REvIHD&#13;&#10;QTHsOhbKnuOh7PGRpp0T7Djm+dzCUz6ST25rBgkFceiydRyO9MVDH0RGVTINE3bym420zljoX80k&#13;&#10;pzmRo2EH2R1wDFG75DSZic2L4ZUAT3ac8GSnpy8CWMKtYbhG05RiI7fNTM9qLh2LFhxdOlLLg4jJ&#13;&#10;Oo61Ooyu2RTGrpRiLojncEgE5qJ0uhdc5DTaiLPlYK+oo7y7jXObl5k8t0BTXxdF9XbyWyxUjWRR&#13;&#10;OWAj2mbgRGIUx/Ux+BkNeMVGE5pqwOKMI7MuHmNhIuHWWMJsZnzN8XgnxHI4OoqA1CSMrlyyO63k&#13;&#10;dqfgnMhCl5Wmqn2l3vdgaASGrE6Sy+dJLDxNStk8+/ylcSaZw0HJxOdk4uysxzlYwNl79cxuVqqZ&#13;&#10;2iind8lOy2QGjRPZtJzOxTWYSUlbCs2nLXQvptO9ZKVz0YZzIAVTcSw9i5XYGzLxjIlgr38oh4MM&#13;&#10;HI9JwDfWSGBKNJmNKaRVJxOcqickLRZTuRnnWDatC4WqOrt5PpPDunCl2glO1WGttRCTE4e53ISt&#13;&#10;PpWk/HhiMhOJy80gq6aUw5ExhFsM5DfnU9qYgzk7gbbhKgpcRVR019PQ00LLQAedQ+0sri1y+8ld&#13;&#10;2oc6MJWcwVKxSKpzGWv1BWz1l7CUL2AqPqO2usxhgpM6CLf0EZc/RURqP6HJ3QTGNeIT5uBERDnH&#13;&#10;Q4vwDMjCKzCbPYfCCYzXcyQyFJ01EVdnMaG6RI54xXDwWCT/sNeb3YeD2XHQT2WYvHokimPByRwJ&#13;&#10;jCM624q/JQUPg5F9YTHsCQ/EVpNJUWchue3pZLelkNFkIrUukTh7ChnVNhJKkjmqD8MzIgE/QyqZ&#13;&#10;hZn4JRjxjtYpxVRMTir5rXYK2nMp6MijvL8IXY5ZAUCP0PAfARapkRb1SkRKOh5hemX52h8QSJBF&#13;&#10;R1aHjY6VQlKdcRwJOM5+/2D2B4bxN4+3bqPm5k3euXuLjx/c5t7SOPcW+rkz18XWdDt35od5eH6K&#13;&#10;p5eXeGPjkgIs79zc4P27m+r+8piP33zGuw+2eO/BFu/c2+TprU3euHtT2YAe37jB4+vXeXLjBq9t&#13;&#10;3VDwRNQrLwMWddvmDaVoEbjy5u3bvHXnNq9vbSF5LG8/uKtyWD58dFcBlc9eu6+2Hz26zcePbvPB&#13;&#10;wx/ntLgrnp/eua3yRj77ULP//OIvAMsPX37AL3/2Pr/45H2++uy/tgh9+flHfPbh+3zw9tu88fip&#13;&#10;AiwKstx6xLWLm8xPnmV+6qyqab517TbrKxtKteKGK+7t+so66xfWuSqKlr+iYhHAogJuBbLMr7As&#13;&#10;bUHnLql/eq+svHiM3G95YZWL5y9zff26UrGIIuX25m0FUgSavAxXRMki9cwyD2494PaN2wqubG1s&#13;&#10;qepmeS2zk4vc27jCv3z9ArC4Icufvv+AJ5urHD0axdPH91kaquXcYBWbUy0qV+XObKvKVbk6WqUB&#13;&#10;lpPVKtT20VI3t6aauD5ey/qIi+vTrVybaubyqQbODJYx2l7I9EAFA01lNDnyKM2xYktLJkvGloE1&#13;&#10;3YrJlIrekII1u4aGrlmqWyZJz25EH1eMKcVJREy+Svw+4CHBrbFYclqJiLFz6GgE+w+FceBwOEd9&#13;&#10;DBw8pufQ0Wh27wnGlGMhJiWOhOwEoszRpBfb0VsseATo2Hs0mn0ekeoP3mG/ePUPzd++6ofMoaAo&#13;&#10;IrNsmFwODIX5HA6LZo9fJEnFRsp6s3AO5WJrsGMsSyG+2Exeaxl5LWXql3doqgmP6GhF24+GRxCQ&#13;&#10;ZCLQlEygKYng5CS8Y/X4xEmglYmw1GS8o/UYsm3orFkExBk54mHAw9vEUGEDI8VNXGgfZWvyHH/8&#13;&#10;zefcfXSLsytXmV26SN/IIvaSfkL0FYrMH/TL5JB/JseCszkWmMUR+fpEGkf9rcoyFKIvJzW3l4rG&#13;&#10;eSqblnA1L1NeowEWaQ8qlGyV8gk1eWVue5BU2o6SKy0iMmUCWU6q+5ZuVzSL/ccNUwSWCFR5GaxI&#13;&#10;zorcXlw1raqaxVLkbgKSumf3/V+oXl60BGmA5ayyMqm6aNmXlyCIUtYoK9P4jzJXXoYsGmDR1Cz2&#13;&#10;shENGsljJI9FLEPFY9tbyVt5AVsEsOQIkJFK523AIi0rUvf8sjXoZcAiahZRsGQVDJKY1kmZa4r/&#13;&#10;6z/+T052TvMvf/gjVmsNHsdMeByz4OdXSXhYPYmJ7QyNXGTr5pvExndiShmmsHiWsooFKlwLdHVd&#13;&#10;4LOPv+LenTeZnt7g7Ll7bFx/xpWrb/HktS/45ONfMjG6yOjQJF2tvTRVZ9FSl0FNixlHTQKJGRHE&#13;&#10;WRJJtKZiSDYSbRTgkkTfQK+CAn/47ff8/jc/59nje3z9wTO+/+QtNs7P8+zJfd594y2qaotpbMyj&#13;&#10;uTmf5tZcqtvN2AWuVBmoak+krCGe0towNdVtsdR2JOCoC9egS72eoZFa5maGWVmY5t2nD/9/A5bv&#13;&#10;v/sV7T2L5DlGlHXBvSDqGN2gbejKc6jihiuylcaWzv7zCrD0jqzR3i+NMtLoIg0i2sJVWYO2YYos&#13;&#10;RAWwOOsmqZUz7y2ihpFsDLFLyPXSjDOlAIujalLZB+ylg6SkOamq6eatN56ps6AXzp3lqy8+4U+/&#13;&#10;+5rvf/M93/3qW7789CN+/tH7vPXaE0Tp8u6DR1w4NUdLST09rjaebt3m+88+4av33uXS3ByXZufo&#13;&#10;re8kMSKZwGMRRAZHER4URly0nnidgeSERKzmZLISLQquSBtRqF8kXkf88fUKIjggGl1kHFmWDAqz&#13;&#10;7OSkZ2JPt1FbVs1gRw+NFbXKalSWXUC+tYDxoUnWzq7xzutP+fc//JqvP/uEM6eXqXR0UF/bR3Xd&#13;&#10;JI7KESzpdVjS68m2d2DP6yK3SOqtR8gpGsRe3EVD+xwCWFwqE2FmW7kyRZlU4W4Hfpa5pAnkjApE&#13;&#10;VWBLjq0CXbPKkiM1vMoWs20rcdtRRAHiXmzL1m0n0mCLNNpoihXNGnRBW2Rvww83YJGt5KuIPUhZ&#13;&#10;hET9sK12EFAjthTJ4FHP37GkFCL1TXOIdUTG/bmTrag55H6tPec1ZUTnOVUXLmoULW9lgQZRvoiq&#13;&#10;Qj6Pqn3nPF3dUh8sChIt9LZO8kC6NAWLwBWBF5V1mrJHWk+0MM5p1YDiqp9RIa0CK2qb5DMqNh6x&#13;&#10;OkhmkNxHLEDT6rIAFbHTqc+1a1IpiiQPxFUv9bQyGpxxgxWxSmgj7SqaRcgNVuT1uq9zb+U2uV72&#13;&#10;V6CNKF7kPZBta+9FOgbW6ehf3w7klUDhFZq6V9TX8vPV2CaKG5l57VhsH4+/fJ/lvZb3uLXrLJ29&#13;&#10;F+gSS5GqidYULGIPk8+MhNUKZJFMFvkMaNdroE32y10j7QYraiu10ttwSl5LeeVpnOW9NNT2Ulfd&#13;&#10;Q5WrB0d5t5pyZw8NjcPUNwxTUzdERUUvpaXdlJR0U1jURV5+h2YTyu8iI6eDTHs3+cUDZBcNq1wv&#13;&#10;gYiiOP6XX3/Na3e3ePvJbcb6mykqtFFdkU1IUAxHjoaw72AAr+w+wT/s8uHvXvFhl0c4B/117PQ8&#13;&#10;RnCaHq/4UMJsseS029kbegJTuahWsmhcsFM0lEJkQRCVp6xUTWWS1ZlEbl8KpioDmbWJlAxbcYrC&#13;&#10;ZciCpU5PfncyxrJopWwxlOqILYgn7EQExZk5VBQWq5rmC92dnO/u4uxwFys9bVwe6GB1uIPR9iYG&#13;&#10;6uuYnZzl1OIlOrpmKHUOkG5veQmwVKgcFlGw7JV64UNx/L90vWdbm+md978vIbvZbMYed4zpvSMh&#13;&#10;hCRAXUgCCRAgeu+9mWKDbTDuvVfce51ePL1PZpLJJJOy2b7H/ei/9wv4/I/fKeTxJHs/+B3nJSHU&#13;&#10;LDDn5/qWtZFFrNtSzKqNIcjyy/W5/NP6rBcAi451kTr+cXU2/7QpC5OvFGulj+JKH/auWionmrE1&#13;&#10;l5FqsZJqKWF1YhovJ6apv7MKKpwUVLrQlEq9sInVMXGYqtx0j+xneOoonYN7qW7cRlXDrHqund0z&#13;&#10;BGoGqA528/TxIx7ev8+T5euMVfewo10Ay3bVJLSjdYKB8h66fB30VnfQW9VOX6BdKVpqHbXsXTrB&#13;&#10;uYt3mZw9jSswiblsmOLSIWyebgyWZlJzAsomFZfiJTLWwpY428plD1vibcSkuolKLWFtlDQ/molM&#13;&#10;cBGZUEJEgofIZJ+aiMTSnxxvSfGTbvWwOcvExlQ96xPzWBOTR1SmZIOUEq/PUmBlU3oSWQ4d+nIT&#13;&#10;nUt1ynqi9eqoHyslzZatVCfBMTvWRh1FVdn07rYydaqEnr1lxOVGkGpJR1umJTDkwNZUyPqseF5K&#13;&#10;jGNVTAqpplwaZt3YW0zkl2upHi1i6xk3w4ftNE0V0DVXREl7NqXduSxdrWf2RDltkzayzdJ05Ka2&#13;&#10;v5rmQRc7Dw0xtnQEd1MTx29cYPepw8zuWWDh6AE65mvo3V1H3VgZGpeJyEwNm1Jy2JyZS6bDiK/b&#13;&#10;R/euAP0HXHhaRZ2jJSo/jy26PLLKHMQY9GzKzSXGkI+nz07FuJPyUSctc03KVpZXYSWxyMDmjEIi&#13;&#10;M4rYlGJkY7JBzaYUA1qHm0B3PZ3T3XTMV7LjbC3zZ4KM7PcyfaKSnp1OGicd2Fv0lHUX0TpeSkWb&#13;&#10;DVediZo+G2MHXUwfd7P9TBn1E1ayrBkUVhSzOTuDjWlatmSaiNUUEm/S4htwMnEqSOdiOZ7WMgZF&#13;&#10;LXMqSPceHy1zLqWWGT1kJdVpwNVZgr3ZpuBKYbCYikE3mlIDa9MzSDZpiczOQFQxsXodvq4KyjvK&#13;&#10;KK210TYc4NCFMaoHAtSPVNM70croTC/T0/109TTw9MYRXo6QjKSQpU9+TuXndU1kAas25rJqYw4v&#13;&#10;R2hYu0nDmgi5bFkJkF0p9IiR2+tZu0XPhqgCNkXpiIjS8tKGTNbGZ/HSlhRisgqIzZb7T2HVRnEH&#13;&#10;pIZOZm9MUfklkmH58pY81sfrWZegI9vrJq/ah6aylCS77JVMdC4EaZwJUDlcgq2tGEd7Mfa2Ikqa&#13;&#10;PTgbS9CUmIjSSC5RHnE6ExaPi4i0dDalphGlKSDNYkPvF7WPl9KOMhpaB6nvHKGwxkmCpoCEXD3x&#13;&#10;OflsTs8jQV+EzuPF6C8nUVekLEKRWZnkeA1UTvqZulRH7aSTJF0qm9KzVAPW3929fJWH125yb1nW&#13;&#10;G7xy8xZv3bnBm3eW+fj6ft69tJvXLhzk6blDvHbxGK9fPc9bN5d56+YVpV55/dpFXr16kXefPuHp&#13;&#10;zas8uXGFJ9evKIWK5KsIKHkOcW7c4v6Va+qx5PHC9iBRqvz1sQCZx9dCUEZCbiV/RaDJuw9u8uz+&#13;&#10;dd57cEPNO/eu8ezBDd5/9EJd88MfW4cEsDy9e5dPP3ym1Cm/+ivAIiqW0HzEn7797m8ULF98+iEf&#13;&#10;v/+Mt197g9cehQCLWG3EhnNrWbJP7nP32r2QsuXmA66cv/JcuRKGK5fOXOLcifOItef8yQv/K2AR&#13;&#10;i5AAFplTx86pFiGpaD5/6uJzm9GZExeUykUsRGIzWj5/5TlgEYAicCU8YcgiQOXujbtKwSJfE7Ci&#13;&#10;4Mqth8+f8/zMAtfPX+Bfvn3/uYJFAIvMX379HpdPHCQiIodXHt3nwHQ7Z+e6uL5nCAmtvXtwmGuL&#13;&#10;PVzY1qIAy/WlXu4dGlHqFrEPiarl7HQTy7v7WZaWqqU+9s400FPnZqDJx1h7kLaAj2qvC4/Dqqas&#13;&#10;1ENJiVsBFrPZic0VoLppikDDBGUBqRLtoqy8V6lYMnQBNkYXsiHKiM3ZQVqKkxgJSIvKUZAlMcXJ&#13;&#10;hqh8MvKtJKQW0TY3zvi+ToYWWxnY2czwgTG6dnQT6Gskq8jF2ggdqzZns2ZLjrIB/cO6NP5+bSqb&#13;&#10;MnLxD/ZSWB0kyWBlbbyWiBQtNcNexg7XM3ygnuBEPcWNJbh7fDjbvOS4jWS7jWzRZqDzF1MYFNuR&#13;&#10;BZ3PTlJhIb+ITuWlhEzWp+dgaywnz2clx21RFqMsm5XigB9HbQ0ZOQ6S0koY6Z/k4I4DvP3mU/78&#13;&#10;/ed89v4znj56wI1r1zl09Azb5/fhDYyzOa6UjdEeNifYiUyxEZniYkuaBHtVqpE09IhED7WD+5Vl&#13;&#10;plP866Mn6Bw+TkP7PqVgqW3dq5qApA1IRkBLuI1HrdLOE27oqZujpnk39R2SgxKy+ASlNeGFkdyV&#13;&#10;sHIlBFD2Utsh1qRDKj9FAIsoXwTsBNtDQOZFwBKuiG7uOUJr3zHaBk6q71PWpZXKaJURoxQ3IRVL&#13;&#10;eX2oNSgMV8JrWMkilxVgCddOP4csAlp24qvdgad6To23Zo7KpjkVXljVuIOK2m0/QhUBLAqizKic&#13;&#10;FoEp0iQkE24S8lVvw+bdSn3TAs+efcWemcP825/+jNPRTUyUg5hoFzErGSzSHFTiHef2nbdIzegi&#13;&#10;LrGDpNRuktN6QmtyMzevv0Zd9TRxsfXExTeTlt5BWkYPOv0oo2Nn6OnYxtLO/ezbvY+ZjiYCFcV0&#13;&#10;DNiobTNh9uZhchZisBeRby5AV6xHW2ChpauVH77/hn//Uwiw3LyyzFfvvqIAy8Fd25Qq44uPP8Zb&#13;&#10;4cTrM1Pmt+CrtBBsN1HRWEBVi4HWITPVrUaCbRpq27Q0dutVyG1lUwrB9kwqg5lUBfNoaC5m1/Ze&#13;&#10;Xn9wnX/73Rcq5PavFSx/+M0XSsHy6y8+5Yfvf8cff/8Hjp24iS84FToT33tIbe4ErgzPXlRnol9U&#13;&#10;r8ixNL1IBsvU9nNqHd56grZ+aRDaR3vfXgVPJIslrFZRQYk9+5RVSACMVPgKYJFjaRmRs/RSwyqW&#13;&#10;FwEsspbXTWN1NmJzSsDwLn79q8958ugBN68t88P3nyvA8p1ksvzmK/7066/47Ref8OsvPuT7zz/h&#13;&#10;0ZUbLI7PMdM/xvKpU3z35Rf8+x//wFcfvMejq1cYbh3CqnVhyrTiKnLgslgpdTqpKZdMlVIqPB4a&#13;&#10;y6uY6R+lr6ENQ44eTaYGR7GoVuw4iqzUlJUT8PrwuzxqvNYyuho66Wnqoq++lZneQbYNjLJtYp4T&#13;&#10;B49z4sAR7l65wvdff65qpt9+8oD5qV0c3neMmfnjHD51jeraMaz2DqVmcXv7KS0fw1s5TFXDJDM7&#13;&#10;xK5xZOX92U2dtDG1LVIr2TWtu0OQpXVRBQjL+y4qCoErDW1zakRVJBvlAVVTLJDkhGoXEgtICKSE&#13;&#10;bDYCRV5s75FNuNQrC9wQ1cJf20PkfsKQZXDiJBMz55jedoFByWUR246AF7WJlzwTUVTIhl6Oj9Db&#13;&#10;f0BNx+BOOhXUWIEj0kizAkqkmUYarORzJ/YeyTGROlgBGfK5kREQIQBlaHTPj5W/A2JrO6kUHpJN&#13;&#10;I3BKBQH3HFDhqAJEJBxY2ndUgKuCTOEckcMKIvaPhdQmohwRuBHOFhFFVrg5SO7n/zVhK9dff11g&#13;&#10;jbSuiMqoqWORlq4dz4FKGLyowNuVXBN5/WJzUm1CEjo8ceZvR5Q6k6IcOsXAyOGVCVVDS5NQeBRk&#13;&#10;GT5G33AorFYah4ZGjzK6VbJ0TjCscllCQC2UxSIZNqE2qiGp517J5Akrmf5XwLKSZRNuXpJ/o4aW&#13;&#10;BerqZmhtn1fBz81tO5VtsKF9F3VtcjJhnurmeaqa56htXaCxben5+yqAS0bahOT/r2Cr/M44QJ2c&#13;&#10;TOjYy9TMcZYv3uCff/c1Ny6d5dP3XmdkoI1iq43GugqKTGYitwhgSWfN+mRWRWTy92uSiM40kmbR&#13;&#10;sUWbRpJZi75Wj742j7yAEU+3hfIhO32HKmhd9JLpSyfdpaV1VznVUw7841bcA8XkV2tp3G6nb7+H&#13;&#10;vgNl9B2ooGOxjLY5J82zNhpm7Qq86KvysTTYsNhd+CrKCZYGGK9pZ2tjD0dGpzm2fYzjY0MsjQ2y&#13;&#10;baSP5to6WrrGmdxxBKO7myxjLan5VaTkV5NmqGVLipu1KnPFhKiEV20MqVde3MC9tKmAlyLELqRT&#13;&#10;I5u4n69L5x/W5LAqJpeYHKMKvjRXV1I9O0Sm08svI7P4h/Vp/NOWdP4pKpWIrBy0XjsFlU5SLYVo&#13;&#10;vS70FWa0ZUWkWHKxNpbQ0DxAc9sg7V3D9PSOMTCwlaHBnYwM72JqapFXnjzi/t273L94mZ7KVra1&#13;&#10;DXJ6cidnJhbUnJ3cxUzzUAiwVHfQX9nBQEUHDa4G9uw6yrGjlxiZOExx2QCOwBgVLXM4K6bQFbeT&#13;&#10;pq0lNS9IZkET6bp6sk1tZBlayTK0kJHfqC5nGltJ0gWJy/SRopFckBpS8xpI1taTrKkjVddIUm6Q&#13;&#10;RMkM0daRmFvD2pgCUgrdbE4XW1Eu6+LyyXXbGDzaoKw8q2JjcbTYadsVxFxnoXrcj7XBqqw7taMe&#13;&#10;DFVircogMCTKjwyKarJpmS2ibbts2M1oXHKWPhtPp5nmWS/+PpuCLeszktiQnE7DlANXmxGdL5ds&#13;&#10;RypVg/kMHbTRu9eCvjyd9u02/L0aehf8dG13oCtJRevQkFyQjrupjI4xF+56HQPT5Yzu3kXP3DRD&#13;&#10;e3qpH2misa+D8oZaXM12fF1OcmzZRGmSiczLZaNGS2Khjlx3EboyM8ERHx07HdRPlpNfZcYmJUUc&#13;&#10;AAAgAElEQVTSXE6mx0KMSU9EjoaNmTls0WixNLvVmGqsFFRa8fWXE28opHSoBkNVA5kOPwkFTiLS&#13;&#10;TMRJXkuejaIKP7UjTfi6SujaWcnsySr6l1zUbzVQN2nA31uAxpNJUnEyxkqdUuiY/QbSTVnke3Oo&#13;&#10;HipieL+PjnkrTTPFNIybKarIRu81kmI0kpgvj2Ui0+XE2lSGrclB85SLxkknlcNOOhZLGThQRs8e&#13;&#10;L01TBtq367G32mjdUUXDtJvaCSfVow6qxSbUYyPOlE1eSR4RmalE6zRke2wkmwsxlubSPupjZm8n&#13;&#10;e8/1Uj1UTUV3GfUjAaYWB9i+OMGmeLuCK2u3FLM+yszqCBMR8XbVvqSqxuMsbIgpYnOchZhEOxu3&#13;&#10;GFkfWcDGeAOx6Rai0szEZtlI0XlJ1pWSoC0hOsvKumgdv1ifybq4HF6OTg9BlI0prN6USmSqjg1x&#13;&#10;ot4KKVcEroQmQym7NmcY0JaXYmoMkFlWgrWjFmvQRd1UCQ0TPuqHK6noceNsLsLZUkyqTYu53q4g&#13;&#10;U4w2h4hUDZtSpf1JwoZT2JyeQbzeQKyukKhcI7F5hSQVFhOjlyYoK1k2HxEaPb9IzyQ+r5BErYXN&#13;&#10;mXmkWe2kGe1KwZIg4cWabFLtekwNdloXainrLcM3FMDd5SfdUsDf3bpwidsXL3P97Hk1N85dUJfl&#13;&#10;j7tbFy5z/dxFFnYs8Ob1Zd6/d4MHVy9ye/kcp48c5sm1q7xx+ya3zl7g3NEz3Dl/hrsXz/Hg8kVe&#13;&#10;vXGdt+7e4c27d3l0/dbzEbASnjBUuXPhIrfOnef6mbNcPXWau5cuqctyfOn4Sa6dX+bO8jXevHeH&#13;&#10;t+5eU/DnrbtXePbgOu89vLEyt583Db378B7vSW3zvds8vX6d1+7f5/OP30fUKL/69P2fWIQErnz7&#13;&#10;yTO+/TQMWD76W8iyksGiFCx3H/PwzkMVFnv76m2VdfLozqOQ/ebqnb8BLAJXBJKcPR4CLGeOn/0b&#13;&#10;y084k+XUsfPInBWFy6m/mpMXV2qbQxBGrEbLZ5dZPn+V68s31PMJw5Xw+vD2Q6VaEdiioNAKYJFQ&#13;&#10;XLmslDg3H7CwfQ83Ly7zl2/+FrD8x+8+4urpo2zYkMnTR/fYOVTD0elWlhf6uLKzk/PbWlTOimSt&#13;&#10;CEy5sRSyDp2da1IBt8fHalQYrsCVMGBZ2lpPe8BBR3UJkz31dNWVU17ieA5YxB7kdDoxFdkwFlrx&#13;&#10;lgUYnNzL0NaD9I3tpad/nuHRXfQNzJOjr2T9FrEEFVBWPkRqkp3ITfmsXZ+hAIsmr4KNUXrWRWqV&#13;&#10;QqV51wiNc0M0DFXSsr2N/qU+zJVeiso9pBWEAookX+WfxP8ckUVCtoWCqhIKm31Ea0ysS8gjIl3H&#13;&#10;+lQtaxI15Jc56N/bQNuOZqrHghQ3lWBucpFi0RKVl6ngSmROGvZmL3llxcToMonTZ5HjKSTNUkCu&#13;&#10;u4Qsh6hWjKSajegrbaSbi8m0WciwFWHwezH6StEUVBKb6OK1Jw/5SrKEvvyYa5fvceTQMkePLXPg&#13;&#10;6A32HrpGRf0UsSnlRMY7iU52EJ3mV8FeEu4VAizlSr0Sk+oiPt2G3TdKU+9BesZENn/iR8CyUrX8&#13;&#10;E8AShiovrmLTqZtD1CS1rXKGNGQTkpYgASVhqPKikiUMTkS5Es5tkVBaqVcWwCLfI7cJ305CbAWw&#13;&#10;1LVLfkAIsDT3HlNA5nn4roCVFUASBi3/G2ApbwjVNAswUVkstfOqiUgeQ+4r2LxIdeMCFUrNErJB&#13;&#10;yf1JjosAlprmUAZHRe12BVCUOqUmZC+SoNyKhgXVKiQKF3+NnCXbuaJ42YalZJya2h3827/8N09u&#13;&#10;vsb/+a//xlY0QczmemIia4iJ9hET7Schvhana5L795+Rmd1DYnInSSldCq4kpnSTmNDInVtvUF0x&#13;&#10;SUpaDymZw2qS0/uITeigp/cYbU2TVFcMce3yFRY7+3BbLXSMuKjvtOEsL8bkMpBtyENvNWG0m9GY&#13;&#10;jDR11PDNl89ULoooWO7fusHXz159DlgeP7zH77/7looaHw53IRZHAcX2fCzuXGxeDd4qPb5aPaXV&#13;&#10;+TR0GGjrM9PVb1PKlVCTkIaeMTPdAyXUNZgY6w7w5p3T/OHrZ/8rYPndN58jNccScvvdN1/y3bdf&#13;&#10;cvfOK/irtyoVi4Smqo1o30FVsTs8c/a5ikU2lZLFIrWuQ1tPMCE2gslTSokiyom+0aOq+ndkQlQP&#13;&#10;YavAMdXA0tYXsgcJVJGNpQpFXdkwC4CRx5RWHAEsssHy107hkhDYkjb8FZ2cP3uOX//qC+7dvsX7&#13;&#10;77zKt7/+gl998Sl//M3X/Pm3Enr7ZWh+9426TpQi77/xBpdOnlKrAJY//vobXrl5nZn+SWo9DVS7&#13;&#10;agmWVlNfUUGDv5LBlg72zs2zODXLzvFpFiZmWZzcRkugFqupCF9JCdV+Hy6zDXuhGaO2AINWT3GB&#13;&#10;CYvBTHp8NmmxWRRk5FFmtjPZO8DJvfs4uWeJY4sLLE6Oc2BuG/evXOCP37zPbz9/h5NHjtPaOsLu&#13;&#10;3Ue4dO46nR3bEbhS4u7Fae+kxNNDfdssnf2L1NRvxVc5rn43BERlFpzB6xukpmGe2vptBGu2Uts0&#13;&#10;q/JvwgBLfndIHk5ThwCWUKZICEgcVbBDgEf/2I+1xwJUQjXCoYrkHgUeQsGrL1pzBLTIZaVIeaGG&#13;&#10;WSxFAlr6xo6HckJGjqr7E8gyMCrhq2Iv+RGw9PTtp2c4VO8snxlRTCilzYq6QoCA1IOHVSBKadJ/&#13;&#10;kM4BsduIMkQ230sKUITbk8KNROE1HE4bbv8RpYhSygxJJXUod0VBDFHKqDkSaj7a+qNKQ0CCjICe&#13;&#10;VqkcHjhEW/9BNRIqHLbtPF/7DtO8onoJq2XCIdJiKxLgJZ97eU5hpcpPLEMrzy0cHisqEZmB8f8F&#13;&#10;rghwWQEsA2LhGjr8fHqG5P7lZ+/gCmQ5qdQ5PQP7GZk8zvjMKYbHpP76GGNTJxVo+aklLNSKJJat&#13;&#10;8ZnTjM+G1C3h9yMMWNTzlPdO5bCErF/yuuR97hCAKiqrxp0KiAlEEkAmUDU8oQaz/QqEiQVOINSL&#13;&#10;I/9mcrmqRU4a7FGgTcG2/oPMzB7n5Mlr/Pdfvufm5XN8+dHbTI70EKyuxOv1odGaWbM+lVVrk/jZ&#13;&#10;SzH87JexrI3ORmPzkus1kWrVkR8ooGLCgrUzn+oxJ91LfjqXfAwcqaRtqZTiJgO+/lKatlVRN+1T&#13;&#10;X3P3FeHsMtK11039XBHNO2107i6lY9HLwD43g/vdDB8tY+JsJe2LJThaDdjbnSzum2LrTD9BXyVB&#13;&#10;RzW7ukY4OLqVyY5GhlrbGO5sJy2jmHxTFUX2ZpJ0VcTnlhOTWcqmBJta18dYWLO56CezMdbK5gQH&#13;&#10;G2IsrI+2qNvK7X+5SctLGzX8cn2WAiwvRWXzUnSOmnWJeVjqa2hYnEBfVYW1rZHsklJi8orZkJpD&#13;&#10;ns9GaW89Gm8xma5CnG1mbC1mvP1iFShG5zfxu88/4PdffsgfvvqYP379CX/4+mM++fBtPnr/Ld57&#13;&#10;5w2lYNm//xBL80v0VbUx1z7I/v5pTo8vqByW63NL7O6dpK+mU0GWMGCpL2lk965jLO05S1vvEunG&#13;&#10;enLMLRSUSKhtMyl5YtnuIsfSqibd2EiKvp50QxMZhmbSCxpJ1zeqNVlfT3Sml0RNgARNQNUFx2cF&#13;&#10;SMiuIjbdT2SSi8hEJ6uj9fwyMp+XNhewPtbA+ngTL8cUsCYuV70HI8eDNM9XEa/PJDIrBa23gERD&#13;&#10;NsaqIhVom+XIYXh/gNZtJTTNuOhf8pPj0JJXmoO5Thps0lmXGo89aMJUnc/A3jLGDvlomrHTOufA&#13;&#10;FMikdtzGwJ5yshzJ6MvSKK7OwteZx8wZL+PH/CSbU6kattKxvZShfdXUjTqIz4sly5ZFYn4Shf58&#13;&#10;2kb9VLab8DQYaN1aRUWvF4PfSIHfQHF1Edl2LZszUtmSnc7qlFhWpcSSZsvFXmenoExAipE0ey7B&#13;&#10;UScj+6oJDLtIceqwtXlItpmINuaTaDQgIbWyphTlk2EXIGTC1lCAplRDujWLzTk6Eo1FxGhNJBrs&#13;&#10;xGql4cjFFo1Bqc+dTW5sdcVMHQkwf66G0UMltM0V4+/TUTVkITjmxNlkIsehId+rQ+vJI8eeTUGZ&#13;&#10;lrKOQob2+Rg+4Kdp2k7DVDEDu11UdBuJy9OTpDcSm28kMluDv9VB82Qp3bu8NEwUKzXRwF47rfNO&#13;&#10;uhYctE7nUzWQjaWpmJb5AG07PLTOuaiZsNA066BrwUPLdidpxToFWFJtJhxtfvLLzXgb0tl2yM3h&#13;&#10;5WZaJqzUTjkUZO3bXcn4oS4Ssnwk55QTn+klKsVFdKqbTaK0SvcSn1nG5kQH0aleYtJKScurRmuq&#13;&#10;JzmrjPi0EjbFGxVkEdCyObmQhFwnCXlOorMtxORYEbuPAJa1MdlEJGvZkJDDy1HpbEzKIddhxl3n&#13;&#10;JD47m/WxaQqurIpMZU1MNmtitaQU2Yk3m9ioy8XaXkbzrlaCk04Co3aCQz7Ke0rwttsUYCntcpDp&#13;&#10;0lFUbyPLVUC0NotYrUEFP0ekaNiUlMnGlAy25BrYoilE5xcQ66Cw3o2trQxTvQNjnYd0o5OYXBPJ&#13;&#10;WispeVbi8oqI1xURl28gTfZoZicReRo2anOIMuhIs+Vjri+hbXcbHXs68HT7+Lsw/Hhw9cZz8BEG&#13;&#10;IDfPX+bI4n4Gu4ZUPZPL20JH2zAN9X30dI2xf34fj5avKpDywauv8+r1C7xxe5l37t3kw6cP+fDp&#13;&#10;I968e5trp89w9dQZrp0+y/Wz57hz8TL3lkMZKwJZbp0/z6VjJ7hw9DgXj51QkEWOTx88zNnDxxRI&#13;&#10;EMDy1v27PHtwk/cf3kKsQR88uvUcsDxbsQiJlUhqnN+9fYP7589x6/QZnty+zWcfPUNsQp8+e4tv&#13;&#10;P332HLJI0O0X70uT0If8/utv+PKzz5SPPtwgJKuAmQ/efYfXn7zK4/uPefzgMQ/vPgypRW7e49Hd&#13;&#10;Rzy590TBlhuXb7B8bjmkYjkndcw/rWK+cHqZi2evcv705b8BLQqwHD2P2ICksvnsScl0ucDpExdV&#13;&#10;eO7Zk5c4vaJ0EcXLxbPLnDt3lUsXrnFt+XqoTegFFYvkrogtSEZgilwWO5FksIiyRSCLzIHdh7l/&#13;&#10;9dJPMlhEvfIfomL5/iNuXTjBunUZPHl4j8XRemUREsAiLUKSsXJ+tvlHBcvuHpXBcna7AJZWjo5U&#13;&#10;cXqqgcty+8UBLu7sY763mp4qB4MNXsa6agmWu5/DFVGxWC2hMRZZMRRaqaquY3LbPqZ3nWT7wil2&#13;&#10;Lp5gcekks3OHSc4qZV1kPms257F09B52ZztbthSwal26AiwRW7RsihIfbyYxWXpsjUFKe5rxtdej&#13;&#10;9XtonG4hNsPIqg05aiTNXlQrMakOVm1KYV1CCnlVDkqHKjHWmNGWWihuKMfRXkVeqQuNx6Xag5IN&#13;&#10;JrRuC5YWL5oyC6sTUojS5JFcaGRtYiLZjkJMASf2VivWJjP2VieGgBNbYxnedh/uVj/ZNrv6Ac33&#13;&#10;29B4nOh8JeSWWLAHfWgcfiKiCnl87wEfv/8uX33yAY/uPlV/rC3sPsn+w9eY2XGGIle38jqG1Sox&#13;&#10;z5UrAlZKVT1dTLKbqAQnkbE2lSnSOigbFVGFHKGxYx9NqvVjHzXNi8r6I5BFWYSaF6mUEcWHUrSI&#13;&#10;UmSXUnVUN+5SSpeall3Pm4VEtSJqlTAokSyVF0egispdaROoEqpiDgGXJcKKF/l++R4BLM3dB2nv&#13;&#10;P0b70Cla+k8QlCBeyV2pmw+1GkkWi5oQGPGvKFhEsfLiCFgJK1NKa+Rs5G71OsUSpV5zkwAWsUTt&#13;&#10;WqmmltcfAizVzbuQETuEZKtIQ1BFw6IK/K1QGTW7FWSR+md/Xeg+5H5Kq7ZhXwEsP/zh3/j+1z/w&#13;&#10;f//nf+hoOURcVBMxkbXERHvUJMTXUFY6x507z8jO6lbNQrExDcTG1hAbGyR6SwV37rxFfXCWhMQW&#13;&#10;klJ7SUrrJy6xk+i4Nto7DjDUuZ0ydx+7d+5jvrUbt8NLS3cJjb1myhsceKqtFHssFLudmJxW7F4b&#13;&#10;E9PjfPDsDaTpRgCLggMfvKEAy/4ds9y8eZ+jh0/R2ztBRZUTQ7GW1JxUkjXpZOhzMHuLcFebqO+x&#13;&#10;0d5vYXZnkM4+J239Jhq7NUrB0jkizUJ2RscqmBtqUYDljy8Alt9/+yUyv/tG5rMQYPlKAMsXCrC8&#13;&#10;/upbVNbNUNOyU7XSiPVBgIc0pwxNnVFtL7Lx7BoJARYVeLtS9Stnv0UpEWoPCgGWsRnJZ1gBLKI+&#13;&#10;GDyqNqKirJCMCJULMihn12XDeFptaiVboqV7vwIsAllUS07zAuU1s6pGurphlgcP3uTj99/j6sWL&#13;&#10;fPvVx/zm68/543cCWL5ZgSvfqqwbBVy+E+jyG/743W9U49Afvv2Wx9dvcHrPPg5uW2SwqZ9aTy0t&#13;&#10;/gYaPJU0l1Yz1TOkTj4cXdzD7MAYg82d1HorqCsL4Ha6cLs96uxzTaACU76B/FwdxrwCSqw2pYBx&#13;&#10;mi0YtXrMeQZq3GVsH53g+rmznNq7hz3TW5kbGlAzPzLM3h27eevRHX7/1Xu89sorLMzvo6VphF3z&#13;&#10;x5gY30dtcByHrUNNmW8Af2AET9mAmrKKUfxVE88vByplMzlOsHpCjUAV2XyKYqV74ACjM2fZOn+R&#13;&#10;semzTE6fY2zrGQYF/g5IvbH8mxxWsCUMVySsVvI2REUhljCBD1LbHFaviN0nDFiU+kXagV6ALJ2S&#13;&#10;EaLCZI+GAmZHjqqQXYExAuRk7Ro+TNeQNMssqM+EfH6UukUAy+QJBidPMqBqneUzIhBIbEOiYjlI&#13;&#10;a6+opQ6tKG/kMY7QPbSkskjCUOXFVT7Hz1VYKzknSikiNiN5japZKPR5DQMWqWcWeCDQQ9QxMvJe&#13;&#10;CFx5cRQgGQp9vgVMqRkSq1xoQsoc+beQkNyDIeWLhOeuKGYkq0TuN6xQeR4SG35Ooj4ZC1mE5Pko&#13;&#10;VclEqNFpcOIMMkrRMnk6BFkmTj2HKwJaJIA2FDwtTUySp3L8OWARqCKqlcGRIwqyjM+eUgBFhRlv&#13;&#10;DeXtDAkQmzih6rwntoVCj19Ur4RBS+h9CwEq9Z6qMOwVwCIWIQVYQkod+R5RBElddRiwtPaEbGKi&#13;&#10;dmnuXrFS9UhAdmiU9ar3oFJzioqzpWefqnuW3z0dvbuZ33WK//OvP/D41nXee+0xi3OzlLi96PIt&#13;&#10;xCfms3pdCi+tSeTvV6Xy81XxRGUWsDE9hXhDLsZqM55+M+1LZUqtUjnsoGHGo6xBkr1SPW2nbXcF&#13;&#10;HQuSS+CjbaefumkX2ops7O0GAmMWAkMu6qad1M/aCU6aGdhbwujRUrr3uunZ71EQpnzIQNmgm/rh&#13;&#10;GnZc6qN9qpa67kqCrVUEAg34bT7KrOW4S4Lkah28HKln9RYTMZleEjTlxGb7VEtObJaPuCyf2rjJ&#13;&#10;5i0uo1Rt1JJyy9mQYCI620pijp9kTTkvR+v5x3UZSNjtLzdk8XKkRlmjItMtRKYaKaqopHqshbrt&#13;&#10;7VSOt2CoqSal2MmmdD3x+lwcrZU426oorvNSubWS8iEP7k47wekgJd0lFNZZVOvoe08f8t7TB7z7&#13;&#10;+D5vPbjD7StXuXv1Bg+v3+KN+/c5tvcQ7bWdzLQMsad/in0DsxwZWeD87H5u71jiyOh2+oNdzwFL&#13;&#10;m7eZcmmiLO+hwt+HztTI2hgL6+LtbEqWDaqFVRs1rIk0sCHWRkSCU4GlddEmNsab1ayLNrJmi57V&#13;&#10;EXrVsLQ+wczaKCMb4k2sjytgdZSBVVsMan05Wo4L+OUWHatjjbwUWcA/bsrmpYgcVkXlsypKg6HK&#13;&#10;ibOtmLaFGtydLlbFxLImPk7ZhdYkxirLT+2Eg12XG+lZKGPrsRoCgxYFYqK1yUTnJbExI56NWcmY&#13;&#10;64up6DXSMmmiYdSAu0VDlj2BTFs87fMllHYWEKWJxFCRibkmi5rhQvbfbmZgbzkx+gQFtrSuBOrH&#13;&#10;nDRtrSGxUIurMQ9fu47i8lyK/AbKGh34Wuw0jHpxt9hILc4mxZRFRHoy6xNDjSyy4V4dl6KyXzbm&#13;&#10;JJLrzsNYXYijzYghYKR7h5/6CZeywcUWZpFdZkAXKCLLYyHLYSGlqJCYvDzi8jXkes3YW6x07bLT&#13;&#10;OGXG0SzwTk+qOY/YvFyicnOJ0mpJtxWRbjOiKzNhqy/CHCzE2aQhOGyiZaqI1mkTjRMGGqbMdC/5&#13;&#10;aJp14e0wUt5TRNusk+ZJB55WA74OE5X9hVSPmKkcLKJ3wcPYkpvhXQ5sjTp0ATcpRh0ljWYaRj20&#13;&#10;b/PRs1BK66yVrp0O+vdYqR0z4mxOo3+hkLG9frp3uOiad9E578LfY8DbqadmzEzTjI2yLh85TgNJ&#13;&#10;Rg2ROakq5LdmpJyJvU52HPOw70IFDWMWGre7FWAZ3lPDlmQX0SlukrPLSdeVk2WoIrMgwJZkJ7Gp&#13;&#10;XqKSS9ic5CBypQErKqWE2IwQiBEYE5FoY0uygy1pxcRm24jOtBCdZSEu16Fsa6sjNMoG+HJUNvE5&#13;&#10;JjYm5LAxLUdlJJW1uZk61EjdQCnR6VkKviToilTZSGKBFZ3fR6KlkA3aTDz9PqaOdzJ4sIb2nX5K&#13;&#10;2oox1+txNBXh7y5RIcymKgOONif+oXLSrflE5ejYkpVPZLqOtDwLWouHVIsTU42HwFCNmvKBAMZq&#13;&#10;O4U1dvKqLSSadapRNrfUjL7Ci7WplvyAD12Fl7xyDzkeBwVlVgp8VhKMGtKsehytpTTuaKZrfwtt&#13;&#10;u8t/zGAR0HJ7+Ro3LoUsQ5eOX+TMgZPMDs1TVdZCma8Dd2k7Fns9emMF2bk+ypwtGC0BtKZS8swS&#13;&#10;mllJRoGP2EwbsRlW9Yf5p2884va501w7cYwbp05w//IFNfcunef6yeNcPXGMK8ePsnzsKJePHeHa&#13;&#10;yRPcvnCOWxfOcf3sGa6fPcud5Su8evsmHzy9z0eP7/Lx41Cw7fsrgOWNW5d4uHxRVTlL09CtC8vc&#13;&#10;O3uWq8dOcG7/Ye4uX+Xd11/lg7ff5MO33lTNQT9ag97jm4/f5YsP3uPLjz7ky8++5MvPPufLzz5+&#13;&#10;rmSRkNsPVE3zKwquCGCReXTvkVKzvPbkNV57+pqCLHev3eX6petcuXCF5QvLXL4QahO6cGYZGYEr&#13;&#10;4XkRsohq5dTR85w8Ihah85w6eo7jh85y8pjYgi5w8vhlBVnksliEjku70JkrnD51WUGW5cs3uHLp&#13;&#10;qgInYQVLeBXAIiBFFC2iXhHIIqsAl4c37yrv/Z3LF/nXlRahMFz5iwCW33/IgcU51q5J48mDexye&#13;&#10;aVctQssL/Vze0cmlHV1qlnd2cGaqkeWd3aqu+drOXi7PtSvAIpDl0s5eBVhOzLTTH3TRWWFlvMXP&#13;&#10;QGs1VWUlKn+ltsJDoMyFw25XkKWo2Iqp2E5tfTMLCwfYvec0u/ecYmH3CVUTNjm9n6y8gGrN2bC5&#13;&#10;gKV957DYWtgQmc+q9RmsXpfOpkgtMUkFVLb2E5+Vz4a4bBK1RpJ0RiLi0pDg2shEA5FRWjZsDsGV&#13;&#10;X2zKZG2sllWbk0gzGikfKEeCwarHyuje28DQsSFqx/1Y6uzUb60iMFSJudZDvD4fXbmNwjo3BZVe&#13;&#10;ct0OtVrqvJhrXRTV2DE3FKkqOWtzkSLe9hYPer+TDEsRZV1lpJlNGKutFAZLsTZWUOCzYfDZ0Dqd&#13;&#10;rIvO59aVm7z16qt8+uH7PHv7Y548eoejRy9x4PAlRsYPYShqJibZQ0yq77klSGBLQo6bxGw/UYku&#13;&#10;ImOtRMbZ1DjLtyKVx3WdUrMsYZT7aO85RNgiJGBDAEuolllAQnh+DJMVuBJULUL7FQwJQ5UXwYpc&#13;&#10;F4YlL0IWsQaFKpUFqgho2UtVs9Q/S6CujNRDL1DVvKQsSG19R2nqP0ZD7xGqWveGnteLGSwCWFSV&#13;&#10;9A4VcCtgRYBKWLEi63O4Im1CwR8DOgXUhDNYBLyUBucpC+5Q46mewl8/raxDchupYFS5K9XToZyW&#13;&#10;lfBbf20ot6W0agpv9Xa81XNKDeOv3oardJLa+u3897/9F8snb/N//7//4Ve/+iMPHnzEzRvvcO3q&#13;&#10;KywunKev9yBHjtzn1Vc+YdvsZYaGTlJft5vKihnKSicp90/y1jtf0NO9m+z0arLSqklLCZKW0UFC&#13;&#10;ciudXQc4vPsMwcAEu+aWmG5oo6y8jsZOL019BvwNRdh8ZgpdVopK7JhsJowWIyMT47z2ykPk990b&#13;&#10;rzxUmSv3Lp/m7sWT9LQ0sLx8ix3z+ykwlpOjyyZdk0ZSVjJbkuOJz0rF4DCSpc/F4i2goy3I1oVa&#13;&#10;WkYKqeuuoKQiHW9tGhWNqTR0amhqtNJU6+bEvml+98U7/Mtvv+TPv/kRrnz/qx8Bi1Kx/Oozfvvt&#13;&#10;Fzx751210ZWGGlGPSCOKABaBHn0SXDsqNopD9I6tAJZBsVYco3foCG2du1VbimzceocOMzxxTOWz&#13;&#10;yCZZgi+lcUg2wKI4aOtZUpkrDW3zqmFIQIuEb/ZPnlIb4GbJYmlf+nHalqhrWaRSKZu2snf/Mr/9&#13;&#10;zZcqt+r1p4+Vbei7b7/gL7/7ij/9PgRXVFvTD9/x5+8Fukhz03d8+9lnHF08wGBTn5qF0e0c27Gf&#13;&#10;nrouGsrqaCuvZaZvhH3bdnBk15JSrUx1j2AzOElP0WG3+yj1BwjUBmlqb6ayshxtlpZCvYEqXxl1&#13;&#10;gXLKPW5cZgteh4NKj5eWyhrmxya4ePQYxxf3sHtimqXJWfZPzbN36zwTPWMc3rXI3Ytn+e6LT/mv&#13;&#10;f/6BezfuMjKyhyOHz7Fz7jhbx/fhcnRSZGrGbG7FXzFMVfUYwfpxGpsnqakdpyo4zvDgDJOjS3S2&#13;&#10;zjE6tJvaphnqmrbR3rmEWEDGt52nvfegygqRDWwouyRU+RvOyRAbSPfwkZASoz8EBwSMyeZfpm/s&#13;&#10;BINjErZ6HKlfloYhaZ6RwFOlYhFFy8RJdZ3YkJSdZQUMSB2z2I5E1SLfpxQso0eV9UTUNfK5UHay&#13;&#10;IVHNrICOFZuJbNYF4ojKpn9spXZ6QICQQAexTR1bGWnhkSYjgSnyOg4qtZVStQwcVskPKIAAACAA&#13;&#10;SURBVK9BIIsAEQmEVRYfqYce/nF+VLNIY86eUM31SgBtGBK+CFfCx6JkCTcKqbX3wE8ui9pFFF4d&#13;&#10;XUvqeahA2BfsP+H3+EUVjahVXgQrYZARhlxqfaHtRxQm8jMn1qvO/j3K9iPwU0Da0ErtsqwSTqzC&#13;&#10;b0cOqzrnQbEKDR9WgEVsQgJZJOR2VOWvCGSRVqETjE6dVNcL4Ak/lxfXFwFLGMzJ6wrbhBpbF6lv&#13;&#10;2qGUK8pqJSG4konTc0CB1Q4Vons8FNYryrYBgXShMN8XYVlz7z6lHhKlTEuvVJbP0dy5g52Lp/j3&#13;&#10;P/2WNx7d5caFs+zdtROn20tuXjGRMbmsXifqlRQ1P1+dzKYULdrSQipHAtg7LOiqtBjrdDTuqKRs&#13;&#10;1E/1pEsBlpoZOxWTVqolW6WnGGtrEcEpJ5ZmPYYaDeamfKwtBdRPevANWKgYLaRlh53+Ax4GDnkV&#13;&#10;XGmet1M5YlITnKqgYaqKncv97Ls3SvtsDWWNYt32YLV4cFgrMBn8pKWZWRMpbR8GErSlJOb5SNT6&#13;&#10;ic+qJiFbJqAgioAUgSyrNuWyId5ApjVAli1AbJY0b6St2APSFGDZkJBHdJYoBwRUFLAhNh9PcwMZ&#13;&#10;Fitl/QEK66uJyTOxLlFyJnLJKzNjay4nx12Iqc6Cs8dDab8HV4eVolor9nY3uf5iIvNzaSqpZTjY&#13;&#10;yWRjL2N13QxUtbPQs5U9/TMs9Y4z09LPUE0n+we3cXB4jgNDcyx0znBseIaTI7MM1HTS5m+m1d9M&#13;&#10;0FlPla2WEmMlqQlmorcUsH59LuvW5ahZs0GjQnpDNdSSQRHKtHhpw/+rolrHulgda2Ly2ZxmIzLd&#13;&#10;wdo4A2uiCxCwIvMPmzT8w8ZcfhGZx+oYA7/YHNq4/nxDOr9Yl8Y/rMsgIiuPJKuOpm0VeLpcrE0M&#13;&#10;Nf68FBPDhoxYStpMzJ6pZeFKE7amPPQ+LVm2XHJdJgoDRjJsGjZlpRCTl0BRIJ2mcaOCK/neZLJt&#13;&#10;8cTqtqBxJ9O+Q2wyFoyVmdgbdWS5MqkcsjJ9KoijxaAeN74gh4jMBOLy80kyFrM+XatCdetHDVT3&#13;&#10;GTH6NNhrzfhb7TSOe2mdLaXAb2RdXAIvRcby0uZE1sRnsSE1j3VJuWxMz0XjycfZYqZx2k7znI8c&#13;&#10;T44Kts33W9CUFBFTkEJeZSH66mIidGlEF2jZlJvDJm0uac4iDDUODFX5NE9b6Vl04GzRkePJoKy7&#13;&#10;GGdTMUVBN+nWAhJMetJt+ejLdBTXGHG32XC35lHSosXfnUfVgA5/txZfXx51Uxbad5bQNGWjcsBE&#13;&#10;yzYHY0cqqRoyU9Kaj7VBi7/PhLNFj6dFT8OIifqRQso6jXjbTTjbClXTUttMKR3bvfQuShuRnbEj&#13;&#10;Yg9y07qzmMCogck9rfTssCjAI3BFbhccLaZquIj2eSdtcw4qestxNXkoqrITl59KrkNDZbeb9jkn&#13;&#10;HRMFVHTlU9ldQPcOJ8N7S9mQZFWARSBLYqaPtDw/ekcLBlc78RllxKeXEZPqYYvEDaxMZLJTHcsq&#13;&#10;2UHy9c2pRQqqRGWZlWolQVNCWn4lqfleXt6sVZkqcdlmYjILiEjWKMWONVhC/8465k60UN7qZG10&#13;&#10;CplWF76+LmyNjWi8XrwDzWgqS3gpPYXkQi22BivdS5X07gtSNezB1ysnq224O5wYyvV4O4uwNlrI&#13;&#10;LjEQnSegLofN6Vqick3E5JuJ1unZnC2fVxtavwNDtRN7ixtbswtroxN3pwdLQ4DiejvuTi/2lhLy&#13;&#10;/BZi8ouINRWSX+nFHHRR2l5Chk1Pgk7CpfMw+m14et207ColOO3i78Y6pqks7ybXGODcmctq4371&#13;&#10;8g1mp+cY7pqmwtNMnsZBgcGHzdmI2VaHrsBPvtGPxuAlLc9Mmt5Iuj6f7EIrWcYyEnNsJGSZiEsz&#13;&#10;8dlbT1Quy4PlCzy6dlnVNku70Ov3birQcuvsKW6cPsn95Qs8vHoJAS/3L51Xx3L7xzLXl9W8eS8U&#13;&#10;wqtCdSVY98FtPnhwi6fLFzh/+Cjnj53i2tmLPLp2jUfLF3i8fJHrp05x7+o13nr6WEGWD996g68/&#13;&#10;fOe5giUMWr6WAMLngEUgyxd8+dknCrJ89vH7vPnqaz+BKwJYnjx8wqtPXuX1V6Ta7VWePHjC47uP&#13;&#10;VaDs1UtXWb64rEbafq5cuP4crIQBi6yiaDl36pKyBEnGioAVUaecP32JE0fOc+rEZY4duaDm8MFz&#13;&#10;7N97mkMHz3JS1CynLnPi+AUFWC4v3+LqlVvceSGLRXJZRKkSBi3hVTJZ5FisQwJYFuf3qJDbcE3z&#13;&#10;v3/3IX/5zYf8SVQsv/+AK2cP8PLLqTx9cJuT8z2cmevi8sIAF3YMcm5+gFPbOrm8o52Lc61c39PP&#13;&#10;jT3DoVnqR8JvT4wHubijWwGWvaP1zPQE6a1xsq07wM6RRkY6AnTV+xlqr6enOUhtdYDKMh8VpX6K&#13;&#10;LE76B4Y5eOAw2+YOMT65h9HxRSam9jGz/RAefx+R8cVs2mJkYmIXufnlrNqQzer1WayPyGVTRAHJ&#13;&#10;mQZKuyqoG2ggKbeA9dGZvKz+Q08OBSxtyuCliDzyympYHa0hUe8iOjeXdSnJNA6P03OohY4DjbgG&#13;&#10;HNTNyQ91HeVDJRTXW6idqKN/XzeBkQrMdSXE5udR2ODF3VtBzXQVddsC1G+rpLTXRXGwkOBWPxXD&#13;&#10;pQTGfNRNeqnodWJtcJBfZqe4xoO+rBxzvQSJeXE2lGPy2zGVO9A5Lby8OZufr0rhnddfV5/Lj97/&#13;&#10;gAf33+D0mRscPbnMyNg+7K4ukjL8xCQJZBHVSiWxGSIzrVK/AKOTQuqVqEQnRUX1WD0jPwEscpZO&#13;&#10;zsBJpoqAleeARVQiYsF5IeNEjlWL0HPAcuAnCpVQcK0E1IYmDF7CgEXZglr3UdOyl6qmRTVyfwqq&#13;&#10;hJuKVlYBLpLx0tR9SAGW+p7DSoKtAndfBCwrx6pWuTYUUCutQKUvjEAPGYEr/heagqSSWa4PA5jw&#13;&#10;6q2Zx109gb8hBFgEooQyVqZWIMvsSsXzLJ7KSdUuVBqYwlO9Xd1XWVDaZubx+KeUje2tNz9mtnuB&#13;&#10;//rzv3L71jPGR88yt/0KO3dd5cSpR1y8+JRXX/mQP//5X3n0+BOePP2Mt97+mq++/gMfffwbPv70&#13;&#10;O/75X/+bz778ntff/JRHTz7g8vKrHD3+iPmd1zh7/im3bzylomyE0ydOc6C/l+raADWtpQqweING&#13;&#10;CmwFKn/FIDY0i4EcfS7lNRVcvnSRV+49oqt9lKOHjjE5MkJfZzduZxmjo4sMDc2RnmknISOVhIwU&#13;&#10;EjJT2ZyYSERCAvGZGUSlZKA1p2Px5zK65GT6iIvaPh3O6gJyi3SUBLNp7y2ku61E5cLMTzbzzUev&#13;&#10;8x+//4L//OFL/vDrsHrlp4Dl608/4De/+pjvf/MpO3edeG49CQMWgSw9AlZGRdFwiM4h2bQeoqVn&#13;&#10;SdlOxO4jdbYDY4dDM3pYnQ2XjdrI9Cm1qWxuX1BwpaNvH82dCyv1wfto7xUbgDQXid3jiMrOeFHB&#13;&#10;Es6vkDUgDVWVk9Q2z/P44UN+++tPuHD6DAJZ/vOHr/mPP/2ef/7D96GmJqnD/uE7/lnW70OA5csP&#13;&#10;P2T3zDy9dV1qRtsGObVwiL1bdzHbv5V923ayd9sudk7O01LTSluwjcneSQrznWRmGClxB2hp7yRQ&#13;&#10;W4O3rEy1kqQn5ZCVmkeFt0JZMYN+N42BAA2BahqrapgdGmJhZhtT/UOUWn0YNcVUugJM94wz2j6k&#13;&#10;HmP39HYOzO9i+8Qcd6/d5I/ffcM3n3/MnZv3GBpaZP+e80yM7sFc3IrN2s6pY5f55O03+PCdV/n6&#13;&#10;k7f5+tN3+ODdt/j2i/f44dsv+PrjZ/zld5+qrwdqJER0DrHgtAm4eiGMVewWAlpko9srrS9ikxFV&#13;&#10;xVBIYSEb45C6RZQhIcASUnmEwnAFkIRbZwSyKFvPiqpFFCoCYQQOCARRChCBcSutNfK9W2fOMTR2&#13;&#10;TNX/SpBsOPhY6qXDmSthFcTzxw8/D4E9onxS9y9WtKPPIYsoNCR7RkY2+bIxFzWWqF1UhsroSQVW&#13;&#10;BHi8uGmXYwEzPz7WUaRGOnxfogRSEOWv1CthwPITuNL3U7iibESiuuk7QJt6rQKWXpgXINaLgOV/&#13;&#10;gytynbx/zyHLXwOWCbHzHGZo/DBj0wKe5OfyiAqvHV8JsZ3edp6hcQEvR5RFSNQrAlikFUzsQqJS&#13;&#10;eRGwSHaLhCGH1S1/q145tRK2K0obAXCS9yJKmZMhqLXy+uTfoLFricbuPQrcyvsh77cofeTzKKBv&#13;&#10;ZFqye87SLSobqROX7J/xU0hD1cDkSQa3nqJ7ROrGT6iQX6mRF8DSN7yHM+ev8+fffcPbT+5z5cwp&#13;&#10;juzbQ5HNQabWRGRcNhs3p/DzlwWyJPKz1QmkWfOpm6nH2SlBtYV4ByTgMpuK4SC+4QD1293Uzjqo&#13;&#10;GLegr9YqAGNqzMfaYaRq1knVjIOqCQel/WaK66SdxIKtuQhPjx5Xp46WXVaqJo2Mnixn6JhYikpo&#13;&#10;mrdRNRagdrqW8ZNdlLZ5KfQWY3CYCNbWUxUIUuKsYEt0Hms2ZPDSJp0CLOui8lm7JV+pMX65qYB/&#13;&#10;UtkqRiTPQdUwS7NjRA4bEg0qL6Sg3Eem1UqctoiYnEIiU62sizcRpzGpANRst5Vfbs5hY1w+0WmF&#13;&#10;bEjJJaFAT4LBQLQmhxhtHpFZ2eQHrEhQqeQhpDu8GKotWJul1bFY/Z2W5S0k1WEgxZZPbmk+E/U9&#13;&#10;DAbaGKhso8ffzER9L4PVHYzXdzPV1Kfgy2RjP2P1vQxUdRA0B9Fku8lJd5KUaCEt2UpsjJH1UYVo&#13;&#10;LE2kGBpJ0NaQXFCPyT/wI2CR+ukN4XkRsEjWTPj6H9f1cTritdIkWU5yQSURmQ6VQSGhq/FaF6kF&#13;&#10;XqKyLPz9pnR+tiGVn21ICc26UI33z9Yk8ferU1gVk02q1UTNqJc8r4Qjh1qEXoqOYW1yHN6uIqZP&#13;&#10;B+leKMNSKyAknr/fvImUolwybFriC7IwVhZQNWhCoEpiQRRxui3o3EkUB9LIcyfh69bTOGOjtMtA&#13;&#10;rD6BNelxxBTkoinVY6jU8svYBNanJrEuNZWX4lPYkK7B1Rggv8xNRHY2zVMW2ra58HcV4moowNti&#13;&#10;o33Kw8SBcvxddtbFJ/DS5hhe2hLD+tQMIjJ1bEzPUzY5b5cDT5dVVSCXdBZRGNSRbsslp0RPRG4C&#13;&#10;SYZ08twa8so05JfrVCbJJm0mUcYckqx5xBdlEWdKw9NhxNWqw9qowdWmo27CRu24gUxXGllOk4Is&#13;&#10;el8+5mAB/l4bHTsCNE0W42rWUNmno260gMCAnsat8lqc1E5YCQwV4mjSUtaro2fJQ/WogcCAiYE9&#13;&#10;pdSOmkk0JBOVm0qOI4vigIaOBQ+DBz3UjhdTM2Sid9FG76KVlmnJwbExfNDD4D43NSNmhg6I2sxL&#13;&#10;zaCOju0WZTtqnrZTP2Ghe5eL7oUSakbNuJpdeNvdFFUVk2RMxxwoJNDtoXnGgbc9n9atZmzVufjb&#13;&#10;JUC2mPWJZjYnOxBYEicqtCwPybmlJOcIXClVgCUurRRRrYQBy1+vYh9an1SoVGlxuXYStW6SdX5y&#13;&#10;TT7WROUpi1BUmoMifxP5Lj9F5VWkF9vo2FbC0tVKdh3cSrpBToKnEJuVi8HjQOt0UNJaQ914i4Ia&#13;&#10;BVUW0i15yuIWGHXQNFtO9YgHe5NV5QyV95dQ2l6Mq6UIb3cJxQ0Ocj1GNmelsTEtVQXVRmol+FZP&#13;&#10;ZE4+kRJiqy/AWOMIQZVGFxqflaI6FxZ/hSosker3RIuGLHchuSVOkkwWJETbP+zG3e4gxZxPjsVB&#13;&#10;oraI6IxCkgryKazXUzPl5O/83na87jY0xio0+iq0+mrOn7tCXXM/Vmcder2XTI2TTJ2X3AIfuXI5&#13;&#10;30VKnl15lNKMBegc+Rg8+RS488ks1JKaV0BSjpHYdAPx6YW8dlvag5Z5euMKr9+98RyyqBrnB7dV&#13;&#10;OK5kt8iI2uXqiaNcOS5qlmPq8t0LZ3l09TJv3f8pYPng/i3eunmN26fPcPbQEc4dOarCct+VZqHX&#13;&#10;bvPs8Q1unT3N/RuXVcXe3auXeOXeNb56/xW+/uBVfvXpe3zz+ft8+/n7/OrTj6hp6lpRsAhgCUGW&#13;&#10;zz/5mGdvv83TR0//BrDIdQJWRL3yyuNXFHB5cOcBN6/e5NryNRVAe/XyVaUWuXHlFhfOhdQromQR&#13;&#10;9YqMeNllzp2+pKxBJw6fUyoWsQUdPXye40cvPocre3afYmn3aQ4ducTxE8ucPHERqXMW0HJl+RY3&#13;&#10;rtzm5tU7Cp4IXBGlijyXMFgRxUr4WOWyrGTHHNh9hEfXl/mXb95D4Mo///pD/vTth/znD6G5cGIP&#13;&#10;q9ck89qjqxzd1snxmTaWFwe5ujTGxZ1DnJjpUHkrN/f1cWv/IDf3jnD7wDi3949yU4Jtt7UruCIW&#13;&#10;IZnzO3qUCubCzh4u7x1gYbSV6b4OeprqaJMzrzV1VPur8Jb4MdtK6OkZ4NCBw2yd2s3w6IKarTP7&#13;&#10;Gd+6F1tJhwpbWrM+j+nZAxiKG1gfqWfdpjw2RurYuMHAlhwdh27O0zrRSqG3BL3DTkScWIIkuVrO&#13;&#10;nKRi9QdZHZXG6ug0rA0BnB2VxBXoadk+yMDJDnqPteLst+MbctG9J6i8zdYmC/8/Ye/Z3NaZpuvO&#13;&#10;57NrT/VMJydlWTkwRxAgcg4EQYIEE0gw55yTKOYkkaJE5WhlyZJly2275WxZzu2c3WF6QtWuOvsv&#13;&#10;XKeeF6Qsd83U+fDUWgQRFwBK77XukBm0q3q1bWk6jAUOtulS2KpNZrclBX1YT9FQLgV9AcxFZgJN&#13;&#10;XkqH88nvChLsyMXf5MdR4sZe7CFQn4O/Noghpwh7xIenOgdbkQ9Tngd7UYCYDB2/eXwHv/pNrIIr&#13;&#10;YhO699JL3Lj+PEdOXObQsWcYGj5McXE/8SkFbN/lZ/tu8Urmsye1mL2p0aq0LXHZbBHaHJ+FNdiF&#13;&#10;J9iHqktuXFAKllXAUlIt9p0DhEVVUjkbVYUowLKqYPl5G61qnlF+c4EqSpUi6pIKyWA58HAEqKxO&#13;&#10;NG9FHnPhIcSJWpFWlDHyWI9OxYy6bln9IcpbjlDaeEg9TrQ1SCxBUbuSNAFJJsw/AhaBLP84wRK5&#13;&#10;nihdpHFokmDphIIuqzAmtyTaKCStQv7iXgLhPqVgUSqVIgmxFcAy9BCu5BQOr1Q39xEoHFZQZxXY&#13;&#10;SOWzL2cAf6CF0ZFThFNz+dv3f2Nk+DzbN0fY/nQ5W7eWs3NXFfFxleQE+rh58x5Gcy+Jya2kpLdj&#13;&#10;sQ1gtfeTnTvCCy+9x7PPvaXahppbDjA5eZ6bz97nxs37vHP/C3768a90ts1z5tRZZvua8ecbKIh4&#13;&#10;CddbcQUtGFx6Mh16BVcEsMSnpeAJODlz/DTvvfomVTX9VNcO0Ds4T//wQTLcZjIcZjQuCxleJ2lu&#13;&#10;J8H6IOFWO9kVBmr77TTvd1PRacJboiFQrqV5v5PR4376DropaDBQ1OAgXhdH90QWE5MFDPeEmBls&#13;&#10;5MFrL/AfK4Dlp69+rmletQh9+9kHfPjOm3z20X2++vQB589c+G8Bi2SntPWJ+kBUAQvUtAoomVSw&#13;&#10;RCCJBJf2DMuieom27mj2g2Q6yKK7pnGO8soxSioniNROqVBbUSpIPsjqYlgWwrKwFIWA5DA8VLCs&#13;&#10;AAEBA2XVMwqyiH2srXeSzz57m88fvMyNZy7y3acf819/+TP/+Zef+OuP3/wCsvxNIMs3X/P1nz7h&#13;&#10;yMwBpVipL66no7qDxdF5Du6fY7RnjJnhGWb2zdDR0IvfmYfD6KAuXEe2K0h6ug2/v5BQfil+jwdj&#13;&#10;ug5tkgarwU1/9zBBfwF+h43OxlIG2uuoKg4Tys6luaqaycFhyoqq2LFTx/bNsezZlkhGkhGPKYvK&#13;&#10;wkoWRic4PjfH3PA4+0Q2PzTJvdu3+fsPn/P+G68xMXGK9s4lDh04y9HDF/jsow/4y7ef8B8/ycjr&#13;&#10;/kTNX3/8mr/88BX/+ec/qZ/f+ONdcvK7VD5LSdk+KmpnHgIWCQuVBa2MAI2WriOqerljZbHeJgqH&#13;&#10;XmkEOq7CX6Pg5WerkIASUaxIlkp3f9Q+oq7TLo03kuVxTClIVjNKVqFFNMtF4MhROhQckWyQA9S1&#13;&#10;zKnQY6VgEWtRi1iWosG2rX0nohaeR+BKo6hcOqTy+RDNHQu0SKBr7zItXaI6icKVVcAij63sbi0L&#13;&#10;SlEji365bwGIKjdFrDwr898BFrEtSYZJfeMMNfVTVEgordRf/wNoWYU48hlefd0CEOTyisaVSudH&#13;&#10;VGFKPdMuEOdItKZ59fWt2JWily+px5bHFzgkcEXAwurxFzWRqEkEeEjujXzf5PhLzs3VK3dZPnae&#13;&#10;ujbJtlliFa70DBxneOScylsRwCJQRWxCAlmUeuVRwDIUzVoRwNLWfViFWQ+NSaj1WdUk1NYTzdlp&#13;&#10;7llWKrdHwY/cRo69vI7V4yDKE3XsVo5LpVRXNy+qz6Fkq0guTZP8Xeg9SZM8Zt8pOgfP0jlwlv7R&#13;&#10;C4zOXGH/zJWoGkuayLqWqVEtZNN09Cxw88Yd/v7Dl7x06zov377BwtQU6bouElN72bazhcefrOCf&#13;&#10;fxPhf/9rCb9ZV4ajwoe71kdyIIVglxt9iY5QZxGO6lxSgnYC7WYKB5yU7PNjKrOiLzEgbUD6sBZf&#13;&#10;q5VApwNPnR1XjU0tJOzldhwVDlw1epxV6fQeLSCvw0iVWBEOBeg6FqSw14wl7MZW5iW/s5jd2kxV&#13;&#10;S7o1KYOuqXH2HZqjtLFVFQis2ZjKk5slpFbUGckKHPx+fSq/eio6j29MYN0eC2t2Gnlqu57Hn07n&#13;&#10;sc1pZDfWYAzl4q4swRbOJ9XjZcMenWooiTNasYSzibGYeWJbKr/dkMTvNiXz+NZUNsZqsZXlsT4m&#13;&#10;nse27GC3Wc9WfTqJWSZymsqxlhWRnhtAXyB2botSDe+268hUymALunw961P28ORGDU9sTOF362N5&#13;&#10;anMa67ZmsnGHhY27bGza42CdKEaezuDJraIqkXYUB5t2OtX11kpT5Q4da57O4PENGTyxUaeKFrbt&#13;&#10;0rMzxsSWWA9bdltJNNdiCLVFVSwbBKoYVHPSk5v0PL4xXR2rtdIatN3M+h161u22sCnGxtZEJ7/b&#13;&#10;msHGRLGYa9mWZiPVXYIp2MKGPSZ+sz6JJ55O4tcb4/mXDXHRWRPLr5+K51dPxfCr9SnsMVnJa/ER&#13;&#10;a0tAE4i2CQlg2ZQUS06zk57DhYT7rTgiOrbp9vCrzRv43dZdxNvSqN6fTc+REFUjWcRa9rIpeSPx&#13;&#10;lh1KxdI156LngJvBIz6GTgbJa7bw+PbtPBW3mx2GdLZoklkTG0e8Q0tem5/dZo0CLOvik8iuKcBd&#13;&#10;mcsWTTreagPNMwEK2224SjNVdonWq8cQ0LM3U+xOu3hyx06e2rMLyTFMdGqJd2vRFxrJb/eR1+ai&#13;&#10;etxH1ZgDT42GFG8ie0xJ7MhMZI81mdxGA2WDTipGPOR3mckI6Un0a7BV2NS+t8aGqSgDV4WG0gEL&#13;&#10;Rd1GinqM5DbrMBenk+xNxVJkxFqsx11uIKfFTMWIl7ZpD6EWPdVDZsJdmRS2G8huyERfmEh6MA5d&#13;&#10;KAFPdQZ5rUbqJlxY8lLw1+oI99jQZsWSGUhBH0xXAMtVaaV13kvngotATQah5kxq91tpnLBT3GGg&#13;&#10;qN1I45RHTeWwXdUAV4868Zankl2bQXGnRalX/LWZlPXbqRv3UDbgwFdlwFelJ9Riw1ZixF/rIEsa&#13;&#10;juoyyWvWUz5oob7fS8dA8UPAsinOzaa9LjbHudmVksPu5Bx2Jmav2ICiYEUAzKY9LjUCWES5IpdJ&#13;&#10;ftJT28xsirOwJcHKtiTJX/KwI83Lmh1aHtuYxrodmaRZsskpryPG6mZbmp5YfRqlXQ4Gj+bQNOEj&#13;&#10;Xm9g/a5Ynti0kx2JSexK1+EsK6BpvAFveZDSrgjh7hLMRU50+ZnYykxkNzrw1doJtQuE8qqcn8IO&#13;&#10;DxXdJVT1VOMsz2KbJpFtaRpV8/5UfDpb0vVqtmVkYioLEGgrwVvnR5fvZKtOS7zLgl6iIRqD+Oqy&#13;&#10;SfBmEu9xkJ4rJ9ZzcdaIStBBRq6ovfTY5G9Nbh4ah590lwRIW/FWuPgno7kYi70Mo7UUgyWCwRwh&#13;&#10;UFCN2ZVPqsHLziQru1OlssjDjlQnMToXqfZsEkwudmpTMAfN5Df4Cdb5sIfMGLJ1JFqSSDFnkqA1&#13;&#10;obHb2JGi4907l3jnucuq8eet56/z5nPXuHdd2oYucOvsGa4vH+fakWNclRyW+TnOzc1wbn6WM4sH&#13;&#10;OXvkEFfPnODlZ6/w9nM3ePv2De7fuclbz17jztmzPLO0zCmV13KYm+fOce/ZK7zxwlXuPXuJUwcX&#13;&#10;uXL2FM9dfYYThw5x+dwxHrx2m/deu8O7b9xT+SptnVPkl1Tgzy8iO6/iIWT56P0Pee/+m7x+7xX+&#13;&#10;8PyL/y1gEbhy7+V7amT/hede4PqV61y7HG3rEQWJQI9zZ68opcnZ05dU9srJ5dMcO3yKC2evcfH8&#13;&#10;TU6fuMSRg6c4fOAkhxdOc2z5PIcWTjMzdUypVpYPn2du9gTT0yeYnjnBwuJ5lpbOsSSNQqcucuWZ&#13;&#10;61y9eIMbV26pfJhnrz2r4Mpqu9Bq0K3YhZRl6NlHQm5HZlVrxN++eOchXBHA8pcv3+FvX73DuaOL&#13;&#10;PPbEXv5w5yJH9jew2FfOhalWrs33cX6yk+PD0bDbyzONXJlp5sbBHm4u9qkRNculsUYuTDRxbjyq&#13;&#10;fjk30cyFyRYuz7VxZqae2b4ypntKqSnJwe9z4s92kh3Iwu8NYndmk1dcy8jkKTr6Fqmq7Y8u/uqG&#13;&#10;COS3kpheoPJE1q7TMTSyqBQtG7ebeXJdOlt2GNm8LQNHcZCBg62UtZQSaS2jsKaInTE6NmxKZc1W&#13;&#10;SZY2sdtgYlNcKhti0shqLqLnVBcZOR5KBxuVeqV0vBBzlRFdsYZQt49Qlx9LsYNkt1H5Nbela4m1&#13;&#10;6jEUGpXnNNaWTnaLj/weP7mtWTgr7GQ3einuLyAyWoy11EWyx4Cn1kdeVzY5wiQX7QAAIABJREFU&#13;&#10;rVlkVWYTp3dhLPQo25Ax5MaY58Mezmd3ooV/+W0cTz4Rz3v33+aNe3/k+ede4OLl2yyfvMzi8jP0&#13;&#10;DyzR0DSL1lAZBSwCWfbmsCu5kMTMMrbHB9kiFDo+i23xWdgKBsgrGyXSsEBly2HCdXNUNMhZ5Cj4&#13;&#10;EAgiGSkCTFZVJ/+4FRvQapBtVKmyClRW7ULSKrR6WXQbbQtagSv/E2ARUPILtcy0gjOldYuE6xfU&#13;&#10;FNce+NmypCxFq5BFFCNRdYooVASkCOCQkZ+lellGVctKVkrZVHRKJ9Xv1W3CUdWLXE/uKyR1znKf&#13;&#10;AmSURWjkZ7AirUFF+xRUEfWCqFfkdtJEJDYjgSwSiptXPILF0c783DOUmkJ8/9lP7N93gR1bytmz&#13;&#10;sxpNRpua2JhyrJZmrl17BYd7H2kZXaSkd6LR9aj9+JRGlpZv0T98mu0xEXbERtiTWE2qoYOE+AYa&#13;&#10;m5f58ps/U5TfzSt/eJGpngYKIwZKqq3klbnQWLQkGzRobTqcuV4sPjuJGj3+YD5TUwc5f/4KZRU9&#13;&#10;FBS309A6hsZoI6/WhyNoxVdgIdNuQu8wUdnppG3cS6TdROu4h44pL0V1qQQiRjyFaRTW6+iZddI4&#13;&#10;ZKS0OZ1QTYraljZb6Jv209mXQ0U4h2cWR/iP76IKlkcBy/dffISMgJaP3n2Lzz96l68/fY+b155d&#13;&#10;qQTeH62gbZTwY8noOaAULF2DUUl+bYuosWRRfIg6sUY0zdPeJ1W5i+qsuCgTZNr7xFokqohDNLRH&#13;&#10;rxeuGqe4QuxBs0rRJYtpWXhLva9YDGpbDim7gIAWaV5ZVV3Itrh8Qj2/YGkHC0eP8X//z098+O4b&#13;&#10;3L16iT9/9eUKYPmliuUvP3zN376X+ZIHr/+RukgbAW85zbU9TA1Ns79njH1do4z0jDHQvo+a0hby&#13;&#10;/WV4LG5663toKmugJtLIcO9+CnJLsenN6JI1asb3jfPhgw+5fP4q5UWFtDeV091SS3lBCVaDHbfZ&#13;&#10;QVVJJc2VzaTFZ5K0Jx19ugGrzovLGODi6XPcf+UlPnj9VZ67cJHu6jZCnhC1xTVcP3uBb//0Pl99&#13;&#10;/hl3//AWfV2TtLaMcPmZGypr5qevP+aLjyU4OQpYRLHz/Tef8+PXH6nLnrt5g6qaQfx53RSWjVJU&#13;&#10;Pq6sVpX1EgobhSsCx+papDZbap2lglesIKfoGZSF9VF6hmTRLrknh6OwZTUAVtl/BGjIe35UqVAk&#13;&#10;w6WhVWxgiyp7RdQKotwQi8cqYBEw8gtVhihMWsQaNE9N08wKfJNGoEMKgoiCRYCCwLeH9yFhrS1z&#13;&#10;NLbOKbgigKW5Y1GpWFq6l6htFVXEkgIt8nhiTxNAKLP6nASuSKNQlSh75Pn+j4BF7ucwDS1z1Emm&#13;&#10;Tc0oQ0NHqGmO3vYhZFkBBgJWRH0jQEH2ZStqDakn7+gXFclRBRFEpSXPZRXKPHxtK5BFoEQ0v2We&#13;&#10;nsEl5g6eVcc5ascRyBJVAwmoEsAigbTtfVJFvayOW1v7NG++eJmrV69SUD6tAIuAlV5p/+k/phqe&#13;&#10;BIS2dB1SChYJpFYhtz3LCrhI/Xr30Am6h6J5Kz2DEma9xPDoKUYmzrJv4gKS0SKAJQpXlukcPEZX&#13;&#10;/88NU/K5WH2N5Q1z6jjI8VDHRtqiOqPWIVHIyWdydRoks0z+prQuRDNzOpcVaOnbf56ZxWeZOHBd&#13;&#10;AZZftCj1HKZv+Ci3rt3h3wWwPHudd+79gc6mm/zTP/E/Trz5DIawHm+zjbLRAMHOHDoOtmOO+Nnl&#13;&#10;0pPVYiLYZaVwKI/MQjOaoIGUbAPx7gw0uZkYi80qQ8IUtpMq4Zs5meiCRuzlFnwNWpxyNr7LQ7Dd&#13;&#10;QnG/nciIA21Az86MFHZlprJbp2HtVg1b43QkmVxkuLPRugPE612qsjWqxJAGIAO/W5PwELD8y5o0&#13;&#10;1u/RsSfDydYkO+v32li/x8ZT2zPJzCsip6ORmEwXcVYb2uxcPBVVJJg8xBscpLu9GPIC6uTVbzdG&#13;&#10;A28Fsjy2WRpBpLHFy1M797A9PR19YQ5bMjNIyTaS21pOXlc5nuY8Yh2paIOZOCttpGdrSQtk4qq0&#13;&#10;E2jyqP+n3XnhCn946SYfffg2Dx68ydvvvMHnn33MT99+yRd/+oA337jLF19/wIef3OfBB2/x4ccP&#13;&#10;+O6bL/nq8z/xwzdf8uN3X/PFZ5/y1ttvcP/BW7z6+qvcvPUcFy9fY+bgMsHiZvYmZZFkKCImI594&#13;&#10;fZi9mkKSrRXEmgrYkubkye0anng6nTXbDKzfaWfNLhO/Wp/K77fpSAsWYa6oJLO4lA1JWmJsbpK9&#13;&#10;OTy+LU01W/7qqVgenX9dIycLU/n1unj+ZX0aW1JsZNV6KWgPUD2SqxQQzoiGZG8CJb1ZFPa4SM7W&#13;&#10;KEVPjDWOX2/bxGPbd1PSlaNsZO4qC0muDOKNGoL1WopadUqRuv+4n8oBM/WjVroXPRR12titi+fJ&#13;&#10;XTFsSkpiY0KcOtGYkWuieqSQOLuWx3fHKsiyOS2Np9PS2Jwci75Ao0JyQ202dmhjeHz7bp7Ymqiq&#13;&#10;n5/aHcvGxDhVxSvBzjH2tOj7mJuJLWKlYl821mIP4QEbVWNOfHUatLnxWEvScEYySXQnoc9Po3Uu&#13;&#10;h9Y5H9l16TgKUtFmp+Kpd6n/cxf36HFVpKLNjVVQxSvWnxoNhV0GAvUGTEWZWMsM5Daa8deZsJRm&#13;&#10;kBlKJVCvo6zHRqTHQVm3jbpRN2V9NvwNmTgqNWTVRa1HkSErtZM2zLkp5DbbcZRq2aOPxRwykdso&#13;&#10;WS0+DHl6cptMhLsNCrC4w2m4yzTYi7WYCzLJabGR02bB12jEV2+ger9TgZuCTgOOUr0CLo3j2YTa&#13;&#10;rASbzQSbTRR02PHXGhVgKWq3qwDjglYboVYbvkoDBe0mijqNFDVZqR8IsG6vjY2xTjbFu9mwx8H6&#13;&#10;3XYFWp6O9ajMlVWgsmGXQ4EVgSmyL1vJZJF9GalSjtHlsCnWzrqdFp7cpmHtDh1Pbcvgt2tT+d2G&#13;&#10;dBw5RcSbfGyRRqekVLQeM2VdToaO5tJ5IJfShiY2xqfwxI44kqxmdqRr2JKaSJLLQJxVh6fCT/NE&#13;&#10;HaU9YfZYE3BVmynoFBWViZr92RR2urCFdfirzUR6POQ12kkI6Nmmy1BAZ2tqulK9xZgtPJ2qZbfe&#13;&#10;gLsuhKs2H1dtDmk5PrZqdWxMTSPGYlR2oN02E5t1aeyx29hpsRHvdeJrceNpsqucI32OlR1JqexI&#13;&#10;1bBXl4G10EWoN4+0LAf/ZDDlYTIV4bZXYrFXsCfVTqLBx950O4nGALvT3aoXfEuSkQ2xGmL0Vuzl&#13;&#10;ARxht4IrplwTqQ4NiZY00t1aLHlm/BVObCEj1jwDtnwtCUYNH75wjQfPR1t/Xr15kZcun+X2mdNc&#13;&#10;OXaca8dOcOPwCa4vHVfb02NjnNy/T83E8AD9Q/1MzYxxaHGes8dOsnzwCNfPnee5i5d45ugJ5vZN&#13;&#10;MNo/wcTwNAfGDzDRN8ZY9wgTPSOM9+3nxKEljswfZKh7kKXFOc6cWOLKhZO8+OxN3nn9Hq19AxRV&#13;&#10;lxMqKyOnoJKsQCMfvf+BgisS+vj6Ky/yh+ee4+5zLzyELKv2IIEqr77yqhoBLaJkuX3ztlKwqErk&#13;&#10;yze4dOkm585fVYBFQmlPHT/P4vxhJscOcGTpNCeOXuDIodMsHjjOwdnjCqhE7UCnmJ48ysTYEWan&#13;&#10;jzM0cICB/nlGRg4xO3uK+fkzHFo4wzNnr3L+1CU1Allu3XiO2zdu8+zVqJpF4IqE3Kq5dZe7t1f2&#13;&#10;n72rbEKTI7PcvnKdv3zxHn/5IqpeEcDy46dv8/0nb3FoZoHfP76Hu7cusLCvjsm2QgSSCGC5MNXF&#13;&#10;mbEWLk83qEahc/uqVQbL9QPdDwGL2ISkcejyVBMnRuo4MljFwZ4Ic30RZnrLmOopZawjTFleFhaT&#13;&#10;CbfdisvhUz5f8fp6Ank09S4TqRevciUFxa0UhduxeWpJzChk/dOZrHtKR3P7BMHCDh7fnM5TG9PY&#13;&#10;ttvMxq06wnUFdE830rUyeRUFbN2ZoQCLhI+5KipwlQfQ5rhURXJBb4Tq6XpiHRaMoRzCY4VEJooo&#13;&#10;Gy1EX6ojITueQJsPf6Pkp9hI9hiJcRjQh6xkFurJb/eS3+wj2Wkh2WvCWW5Xk9eeR6i7kEBrLlIR&#13;&#10;567xkduRi7PSQ1Z5Pu6wF30ghwS7gQSbRTUUabJcbNyZzq9/H88TT8SzY6uGt99+i7ffeYer15/n&#13;&#10;zIVbHD5+lYXli3T3S9bEEu6sdnbszmbbHlGrCGApIMVYztb4IFvjc9kqXsoYL5b8/hXAshgFLLVR&#13;&#10;wFIiGSbl+wmVDEbnH8JpH4UsAlgkyC8KWeZU8KyoUkpqFwnVLCnViYIiAlJW5h9/LqqYpqBsfCVQ&#13;&#10;dpJf2H6kgUSsSCpYN5rTsgpYJDtG1TQLXFmdlYyYaMhsFIYEJVtFAEvJfvIEdIQFeDwCTB4Clolf&#13;&#10;ABaBJAJbBLBIsK20oawClpxiASyr87NFSECLTJ5YqlYeV9qFpLpZWoXsng72DR3nZMdRPn/7K6Yn&#13;&#10;rxIbU8eePdXs2lvJnpgqtm0rxGJp5v79z/BkjZCi6SA1o5N0bZeCLIlpTSwff06FcApgid1dqe5D&#13;&#10;7kcmHJ7loz99i8VYzq0bNxmLlFLf7qSy0Yw7aCUuI5UUowZXro+8yjDuoIcMk4NgKML0gSUmp0/Q&#13;&#10;0T1LUbiT3FAznjwPrWP55JXb8OZbMLlNaMxGKjqddEz6FGCRbeOQhZzSGGq6rVR3ZZJbkUhZiwZX&#13;&#10;wV6M/h1q/KVxVHfpsPgTaBzwkRe2MtZXz09fvKcsQo8Clh++jKpZJPT2048e8NnH7/Hj559w75V3&#13;&#10;VmxYAypgNqokmVFn4GvbFmjpPUJV84GH1csN7Usri9dFBVK6hyQzYom2PlkULdPRf5SuoeO0y/dH&#13;&#10;qQwkI0NUBocoq5lS77vAtXDVJOV1M1Q2zFLZMK8Ai9hXBATImW1ZfInqoqRikvzwPoJlHVQ2D/DC&#13;&#10;S7f5z79/w9uvvayyxH78VkKEo/ag1e1PP3zNj999qRqcJGT43p3bDHXvp7d9Hz3Ng3Q19DPcuV9B&#13;&#10;lv62IdprO+msaaM5XENHeSNj3cOcOnyS08unaanrwG5wYEjVYskwUBgo5NKZK5w/eZGS4gjZgTxK&#13;&#10;CoppDFehSTahjU0j6A4w072fbFs2HqOPqvwKmsJ1hPxhXnvlFf7jpx/4zz//xAevv05HZQvxO1PI&#13;&#10;SDQw2j3KsfnDXDpzgb9+9yc+vf8qJ44cp7CwlaUDx/hcrLfvv8tfvvmAH796oGpQF+aXWJxf4v23&#13;&#10;X+HShYtUVPXjC/ZQsAJYiism1LEUq2L02ErzTnSaxPrVPMfwyFHGx4/SP7Ri+VqxfrWKOmJF1RJV&#13;&#10;tsh7Gh3JbhkYPs7Jk1fo6T1AjdRwt0tA7tGHgEVAiyyco9aeaIaHhK+2di9w4ux1WjqkXlqey8GV&#13;&#10;MFj5nIht6RG4IgCidZ7Gllma2+ZYOHSBvsHDtLbP0tZ5QIGER1UoAlcEAD46ZVUTdPQscuDQBWrb&#13;&#10;DipFxS8Ay0reymoAroT91jXOKLjS37vA3dv36Gyfo6p+WgGaVWggW3mNj/5c3XxAWWIEsJy/cIM7&#13;&#10;t29TWjWuqtBXwYtcX6CMWIZWQYuyy6mA3HkOLz/Da6/+UbV0yXWU5eofAItAlvbenwFLe/sUL147&#13;&#10;ycljpymrHKeueZ4OgSj90canlp5l1cgiFigBoatwRRqFRNESHYEsUcDSO3xcAZah/SfYN36W4fHz&#13;&#10;DwGLZOq09C6r73n3QBSwSJW3ABZ5v1dfp2xXj80voduyUvCIqkhGAnsFqAmgkjYm2QpM6Rk+T9/+&#13;&#10;c4zOXlHbVcDSMXBGgdzeIalpvsnfvvmUV27fVFa5YwePsG37VTZuvshvfnua//XPx/h//vkY/+tX&#13;&#10;J/jt2mfQ5lRSO5lPoMOp1Ck109XEO8xs1WawQQCI24A2348l4ibeaSDRKa0vHqylPuylTnw1duwR&#13;&#10;ySSQ7AmzAg87dMlkBPRk5mSi9ZlIMKUTGayia7yJ3OoAdo8Lo8lGqjYTizebhAwbqVYnOruf/JJ6&#13;&#10;tDYv2UVhfMFirJ5C3NnlOH1VbI1zsG67ITo7nWyKMZFo8WIrKSHVnce63WY2xBnZlGBgU6JBWbKl&#13;&#10;XjjB4UNfkE92UwWGghBV+/pJtfvZniD2lVR+93SiUrAIYFm7M4O1e+JYs2sv6VludKEACV4rWbUl&#13;&#10;+NuK8TaFyGorxFrtJU4W5mE7hgIDid70aGBru59QRzZvvnWXd978I/defpHX/vgH7r38Ai/cuM7l&#13;&#10;M2c4ffgIy4fnOHh4kmPHlzl18iQnjp9g+fAyF89fUE1xs7OH6O3bz+DQOL39oxSHG8nNqya/oA6r&#13;&#10;u4qdCW627RUljJ4nNqbzxCZR5xhYt02OkYPHNmlUA9AubYh4SxmxxhL+dUM6v3k6A3NxFQ0Hpshq&#13;&#10;a0UTKmBtXDKxNg+6/DB7Ddn8fnOKgiz/siaOX62JgpZVwPL4hlT+ZW06mxPt5LcV4KsVwBKgZr+P&#13;&#10;nEYj9kgm9oie5Kw0DCUupaYONFrZkr6bNTExxNl0JLv1bBfAlqahoNFO15yPvgUvo6f8NE3bVO2w&#13;&#10;JktLdq2W6v1Z6LOdbEkUlVMsO9NFoWGlpDtI12I55rCVx3dHbUJiFZJJ8mpwV2nxVBvx1RpJ8Saw&#13;&#10;QxfL0ynJ7NVnkuw0EW/VqwDRvdYEYp2ppOXoVEFEdpONol4TOc3SuhmPNhiLJicWXV4ixd0WKocd&#13;&#10;uCp0lPa56FnKQ0CHoywVQ14yOwyxJPtSaZiSumQTkQEznuoUzOFkgu0uNHmp+Bp05LVYVHiqJawn&#13;&#10;MuAgt81DVqMTQygNR1kGWbV68pvNFLVbKeiwUNxtpWk2h8hIkMi+HGrHAyoTJdRhwRPR4q81YcrP&#13;&#10;YFdGLDH6RExBPYbcTHQBDd5KPcWdRkq6zHgqtSR4DST7rXgqsyjs9eOuM2AuTSfUY6NzyUffcT/h&#13;&#10;fjPNsy6cZRkKlniq0knNisWYryG7wq2ef1GXg5wGO+FeF+VDXqr3+wg2Wgi1Gslp0FHUaKK0xcu6&#13;&#10;vVaeTvSyNcnHxjiXUrSIbWj9bgfrdgkssalRUGWPU4GVVagikEVGIMyGOLHH5KjGL4Eq63ZlKrjy&#13;&#10;+02p/HZ9Kk8nudkYa2JDjJ6nE9MUYEk063GFzXQfzGPqTBm9B8JsSornqV2x7M7QkuqVlh8bpmI3&#13;&#10;ue2FKoTWVe7HUxXAVm5UNc1i87KG04kMeHFVGEjLSsZRosdfZUbnz2RjqoGNyWlsS9USYzITZ7OT&#13;&#10;4HCyMzOTvSYjGSEvKRLRUJ6Fpz6IuczLLr2OZLuRrQYTe+1m9jgySPbrVT6ms9pHoMONs9aCp9RP&#13;&#10;nD6DDI9UcsttMjHk2PBU5aHxe38GLA5rhGRDFltTLSQYXYo0JVuDbE22qiTfRIudWKHXvgCmoAdv&#13;&#10;mRtfxIWz2E68MYUkaxoCW7xlLgob/PjLHJhyM9H700k0xvPxizd48II0+xzlmUOzHJue5PD0AgfH&#13;&#10;5jk1v8SZ2UMcHJnm5PRBFnr7HgKW0aF+GppaqW9soaqqjUhpJ23NwxyeP8yVU+dYnl2ks76Lqkg3&#13;&#10;eXmNVEV6KC5pwp9bjstbjMlRTFV5DyNdM7Q37WPfyAyHj5zgzOmz3Lp2nbfe+CMNvS2Em8NqcssK&#13;&#10;sHhy0duyePftV7n/5j3++MId7t68yd1nbz2ELAJYxCIkgEUyWFZzWCSbRQDL1UtXuXblBhcv3eD8&#13;&#10;hWucPXuFU6cucvr0ZZaPnGVqcpHx0XnmZ49wcP4oB+aWmVaXHWRmapn52RNKvTI9eYyZqeNMTR1n&#13;&#10;eHCBoYGDjI4eZmbmJPNzpzgwd5LDi2c4tnSWU0cvcOXCda5fFrvQNa5fitqDfgFXVgJ6VyGLhN8e&#13;&#10;mj3Cy7ee5d++/pC/f/uhsgcJYPn3bx8oRcvM+BS/e2w3z988z8F9dYy1hBRguTrfxzNTXZybaOPG&#13;&#10;QpuyCZ0druLqTBvXD3Ryaa6dU1PNCq7cmGvlxoE2Ls60cHyfQJYahlvKGGgqYaCpiI7qEPl+Dx6H&#13;&#10;Da/TidOe9RCwuLKqyC3pJbu4FW+onkhNL8FwKxpLBXGaYjZsM7DmqXQiVYOUVvaydlsGG7Zk8PRO&#13;&#10;Exu26UlMtRGXYiR2ZXbGZKqGIVGwJNh8hIeq8DXnkNVWQIzdytaUTHboMlmzN4m1cUk4avxUTIRp&#13;&#10;O1JHfl8ATVE65ePFZLV60IWMZLeFsNcF1RfOUm6grC+LysEAvmoXKf4MnJXZ+BtlcomxprPHnIqz&#13;&#10;ykXZ/iKK+kPoQ3Z8lZJmnU1uQzFbE1KIt+jYnZzB5pg0tifo+N1jcWToPOgycrlz+yXuvvgq12+8&#13;&#10;wNkLt1g6dpWDR64zPnNZARant4XtAlfic9TsTM4jXlv6sK55i/goY7zkVM2SXzZOpOEQFU2HKa2T&#13;&#10;/2gvUNm4EFVslI0SKosCBrHNRMGKNAj93AYkuSoSjiuApbhmDrHwyITrFglVCWhZUOG1ooZZnVXQ&#13;&#10;srqVvBeBFwURgSwT0f2y8YcLW6k6FggjShi531XAohQsYiNazWtRliKpa57il4BlXClKVuHHqlVI&#13;&#10;AIooTHJFuVImt5lUx0PyUgSQyFapV8rGKKqaUpk00qYkgbvyGMoqVLz/oZIlt2Q/uSsKmShg+TlA&#13;&#10;N6dgmKzcAayONvp6jnC6YYkXT77IwflnSUttwesdwmgRlUoLqWk1ZGf3cv/+V2Ra2pVKZcuuQtZs&#13;&#10;cLB+s4cduwo4euxZOroOsWVrnmoXWoUrsg2FJnnnvS/QpBVx4ex5CkLNtPX76RgM4C+0k27RKouQ&#13;&#10;PctDdnEurlwXeruD3KIiJqYPqrOsDc0T5OXV4XQUYHY5KKxz4S+y4MmzYPObsfqNdEz5qOy2EKzU&#13;&#10;UNpspLbbSGWbhspOHa37zBQ3pCrFikCWivYManszKWtNpaQ5mdKWVKyBDApr7PQO1fHD5w/+R8Ai&#13;&#10;jUJffPK+gizffvYR7737sVpkBwp+BiyiYJHchMrmeQSyNLQfUgoBUQnUtogqZUGdlRelQcegnEk/&#13;&#10;qqxErb1H6FSBmSdp75eMj8MIgJF8B5mOfsnIOKTUL6twpbxOgpf3EygZUCCytGY6aheqmyVSN0uo&#13;&#10;bD/Zhf1kF8vfrB7qaoZ55Q93+ftfvuSNl5/n7VdfUTBF4MpP33+lZnX/L99HIct//vApX77/BpdO&#13;&#10;nWGoaz/9rYO01XUy1DGgwEpndSv9DZ301bcz3NrL4blDnDtxjvmJA7Q3tJHj9pNlc+K3u3CZXOR4&#13;&#10;C8l2h8jU2/D6cigPlzPR0U1ZbjEmrYHOmmrm+0YZauimrbyR6oIyBpuamerp5MsP7/Nv33/BX7/7&#13;&#10;jJNLB9EmZbJ9014MqRaCvjKlqultHWJ55gAfvX6XP3/9JgdmDnHm6Bk+f/8Bn3/0Pp//6SPev3+f&#13;&#10;xtoujNpCYrb7CBe18cEHn9DZOY4ru+MhYBGbVmV9VDkk0EpURLXNs9Q1z1LfNEdT8yzPnLvK9NQx&#13;&#10;Kqr309YjuSUSUPzz4l8Fma7U8ApgEatXQ+siB+ZPcv+tN+jvj1p+ZBEtkEVsIRIsK6GyssAWiCCQ&#13;&#10;QBp5JHsnXNqslDhDQ3NEqsdVFbO07Si7UKdYkU48zPKQ20rdcEPzDE0tk7z60vOcOX2JtrYp2tpn&#13;&#10;1PP9/wMsRaUjjIwc4eWXXqGxKwoAVpUoorhQYGUVsnRIA9yiWuTXNs0xOnKUD97+kO7OeQVcxP62&#13;&#10;Cg3+cSuQqU4AS900pXVTXLv2LHeff46SikHClaPquMuxr22ZUw1KCrC0R+vMlYKldYnSyimWli7w&#13;&#10;xSfv0NQ2R33zPK2dSyshwNEgYLFzSUZJW69UL4vy5RDNLePcuXyM529eprpmnOr6Gdp6o4BFFDli&#13;&#10;75P2JoFmHXL5CmT57wCLVDL37TuhQNbgyHH2jZ2hb98plQPTJu+/wB5lEYoGEMv7JSOQRAKyxQYk&#13;&#10;Sh35PMjxlVlVNglIknn0mHcNnlNART4vAlfEUiSqFsllkQaztoETdA6eUr9bvd/mzkV1YuzCmSv8&#13;&#10;9duPuXvzGe7evMCh2VEixUVY7C5i48w8tjZW1RT/dk0cv9sYy5b0WKqGgxR1ZZGaZcRbl6faCTck&#13;&#10;pLIxRSp5c0h0O0jJMhPvMpKR48RTFSSvM4y31oWnyoKr3IQjYsJVYcFUYiLZm467zI4my4DR72Kv&#13;&#10;VsPLb17k2T+c5PlXzvHO/Zf46MPXefDgj3z55bt89vk7vHb/Lm+8+yr3H7zN26Lsfv0lXrx1ljvX&#13;&#10;T3H8zEWGRw9gdZWTlJHPNlmcbc5UYa27dCbqpgbICAR4fHuaylRZtzuTTXEmtd7YqXEQb8vCW9+I&#13;&#10;q7oaX10FBb2N6AP5JGUKENLwdHo8T+1MUQoWgSy/3RDD7zfFsFNrwlgQxFOTi6cphLk8G0M4C0t5&#13;&#10;AEuJBV91hHh3OsYCUSSY8Ne7CXX4uf/OGyvzJvffeYv7b7ym5p033+S9B+/x9jvvcu/1dzh78Q6L&#13;&#10;R64wOn6S0cnTTM5fZGbpOqMzFxnYd1plBjW2HSKveJj1ezUEcirJye8kXlOoAj2lmCCq8EnjMbEI&#13;&#10;bZCf9Ty2Ucfa7QZ+/3QKpqJ6bJFuHt9qVOqVtbEWMksrKBkaINTbw26Lhyd2p5DoCpAZirDH4EGK&#13;&#10;GCQvUI6j7IuSRWDL7zYmr8CXNDbGWVkbl0GKx0H9WBhjvgFNVjruCjPuKiM7LcnEenXktOVS3OtT&#13;&#10;zT1P7dnLppRkNiQl8cTueLbEpRGv1+IpN9Gx4KT3iJ3mGZuyBWkDOgo7rNSNOdmuSeFfN8WyLSWF&#13;&#10;VI8Oa6mO3BYzteMFlA/nsyEpkcekAWhHLE/t3kVGThrlQ1YKJVC53a5Ai7/OrBqAkj0pJHv07MiI&#13;&#10;Jdayi+w6HZFBH6UDWeS3O7CVGhSUcVak4qhIxVubjrkklWRfgsqFESBS2uugsNWuao2DLZl4qzVo&#13;&#10;ctLYa0vEW2OlfspNzaiNunHJVXETbDWRmpOKoUSHp15P+T43BR1WHOV6s1iWAAAgAElEQVRGkrKS&#13;&#10;yG7JQpdjUOG7OQ1+3JVODPkajCENGTkpWMMaSvr9BNt8FPZkE2xz4ShNwRjSEmwxYy00kmwTlUMc&#13;&#10;21NiiTMkocvWqawWyWWpH/dQPeJSTUC6fCuZIReB+gDh/hzye52E+t1Uz+ZQP+agZdJB86SHxhEf&#13;&#10;Gb5kXGU6MoPJpPri0WZlkO7KwFHiINQWQJulxxzSYsrXUNTpwpCjIcEST4orluLmLKr7itkY51CA&#13;&#10;RSDLo4BlY4xLKVrWiBplh4m1u6xs2OtgU6yLjbEutVW2IrEWxblZF2tk/U49/7opXgVZr9mu5fHN&#13;&#10;aWhzvGxMjFcCjQ0xBlSekFQeZ6SQYk8h0uNl37Fihg+HCVTmKuXShthYXAEHvoif2tEqsuolVqGI&#13;&#10;YHshhgInZf0NqkWooNtJdqOZYIsDY76eeFsykpnjq7AQb0pme4bYgYzsyTSjzfbiLM3DkJ9LosvB&#13;&#10;ppRU7FV5+JoK0RX6MIY9eBvysJb7iHWaSFudgAldgRFDkQljsQBBB8EWN4Y8E7uNCRR1SiCvDX+d&#13;&#10;nYj8ne7OwZzvJd3n5J+kEcJqDqPzFJHhzGdvhgmzLwuLL4sdqTq2phhJdbkw5ecTqarGGvRQ1lZM&#13;&#10;fX+Eio5i8msCWHPMuPLNhJsCVHXmUVjjpajWhzlXjydsJcOdRqxWwzvPn+PSsQlOLQxyZGaUuf1z&#13;&#10;nFk4zJWjRzk8Ns5gVzdDnT2MtHRzaGiE5f1j7B8aprKqkYKiSnxZFQSy62ltGmJufJ750Wk66tqp&#13;&#10;KK7F5anEYCnB7a3EZAuh0ftJ12eRYQpRVNDGQOs0A50zDAzNcfT4BU6dvszpM5d46ZW7VHXWUlRf&#13;&#10;RF5lHpkOB/FpRhK1ZuJNRlVbeu/F53nhxg2ev3b9v4UsAltkxB4kc+vGLS5fvKrgysVLNxVckbwU&#13;&#10;CaQ9fPgMc7NHmZk+wsi+OWanDyu4snBAQMohZqeXmJ5cYnb6GOOjR5icOKZsQWNjR9i/f0mN7C8u&#13;&#10;nOXI0nkWDpxmYf4UiwdOce6UtAjdUkG3Kn/l0nUOHljmBbEDiXJlFa6sbm/f5er5a4wOzPHSs8/y&#13;&#10;799+pBY5f//mAwVZ/uO79/m///YRi/Nz/Pb3u7h9/SxLY02MNudzarSRK7PdXJ7p5NJ0G1fm2jg3&#13;&#10;2sjp/bVcnK/n1pFOzsw0cHqlwvnyZAN3jnRz63CXyl852FfNYHNETWdNMcFsH1aTBYPeiNUsNc3R&#13;&#10;pHqHPYDDV00wPEBe6SA5xd2482uw5BRhzCpQ4GDLHidPrknG42/GlV3Dxh2ZbNyczoategVf9sZb&#13;&#10;eFL+QdoQzxMbEli3JYO1UgG4MZH1sRmEOvNwNuXgaMolqznCmq0a1uxI5rEtsaxPTMFdI384/VRP&#13;&#10;lNB4sIKCgVxqZssoljyVXi8103lEJiO4G8zkdjhwVkmVnZnSfUFy2v1kFppwVjvx1mUTa9ew05iI&#13;&#10;p85BeDiPwv58TPkeSnryCLUHCNUXU9BSS5xRz3o5S7MljswsLykGC1ZfGI+tiNPHr/HMpds8c/UF&#13;&#10;Ll25w/IJCbm9xtKxW/TvO4PN2agsQltjAzwdl822hFz2phVH1SuxQTbvcpMd2U+Go5WS6gNEGpbU&#13;&#10;iLKktD4KMAoqxxErzyoUkewUsQqJYkWgitQol9SIcmRMAYfo5XMPVSpiLXoUxERvG81nEVAiv18F&#13;&#10;LBKkK5BFpqR6jpKqOcI18w+rk8O10evKbQTeVHceo6r9KCV1Cyo3JQpDViqaV5UjK1aeVcWJwI8o&#13;&#10;YBn5ZRZLeBypV5YRiBOumiFcJdtpSqtmlF2hpHKagpXQX7GEiGpBfPiFFePkRyS/RZQvom6ZIL98&#13;&#10;Wo1qXXokfDcQGsIT6MdobqS9/SjHCsdoM9Xx03f/zr2XP+a9d7/i3Qdf8sofP+TFP7zPG298yt/+&#13;&#10;9n+4duN1Fg/fZHLmAiZrBY11Y4QCtVw4d43Zg5ewOJoxWppxOAYwGLrQZrSTny+A5UsSk3w8e/U6&#13;&#10;Wa5ySipdVDf5Kaz0KmuQyeXBkeXHmZ2F2WMl3WAgGA7R3N5EpLyXcGknPm8pDnuIYJmPcKOTwhob&#13;&#10;wXIzFW1WKjttNAw7ya/RklOWQUmdidJGE5EmA8GqNFr3WWkdsdCyz0LfrI3hRTvtYzqq+xIoaIyh&#13;&#10;tC1ZQZeKNi9lpfl88+kD/vbDJ/z0zSf8uJLDslrZ/M2nn/DVJx/w+cfv8fWnH/LtV98xPXceASzS&#13;&#10;JCQKlurGORVGK2qVho4oXGmQwM7GecrqZildyfaQhZM0o0imQk2jZCks0N53mK5ByWI5rAJJO3vF&#13;&#10;dhKFLFLjvDrtvUdUdotkacjty+vmFFARG4eAFXkuwfAwuSVDausv6kMmkN1CRXkPH7/7Kn/77iNe&#13;&#10;ffE53n3ztV+Ala+/+pzvvvqMv377uYIZ//XT58o29fbLL3D68DGWpudpb+igvqKR5kijUpEIYBlp&#13;&#10;72Ose4i5/dN0N3SS78sm1+1VYEXgiozb7MSgcaBPs2I02AmFimmsbeDk5CxHx6boa6jjxNQYx8Yn&#13;&#10;FFSJ5OVjN5hxm21UFxVxavEgb7z6Jt9/8QE9LY3s2LSL9Hgd5nQrNn2AnuYBRlraGW3tYKKzh+nh&#13;&#10;ES6dPs57b73Bx+/e596Lr/Dma29y89JNgp5qTLpCNMlBvJ4KPvr8SxYPPYPT367eT1EKFUbGVA5O&#13;&#10;deNBKuQY18xQUTtNXf2sGskceu3lPzIxvkxl7biCK6uqCrF0yMJfVAayIJZ9FRrbdVzZyRYOneed&#13;&#10;t16nq3uOmvpJVaO8Ch3UIlrCTFegi9yHWGDk+97bv8CXn7xFd/ckkcph9bxExSKjgIcE2q6Epcqi&#13;&#10;W6w+FVVDSp3z+ks3WVo8+QhgiQbVCtCJQp2lX6hX5DNbVLqP0bGjvPX6PWpbZiipGlcAQJ6rLPwf&#13;&#10;XezL44k9Tn5XUT9HT/8in3/0McMDS9TWTfziNa6+1tWtwBWZstopCsKdHF9e5sa16xSVD1JWM01t&#13;&#10;88JD9VC0TntFydEmVdUnqGs7TGF4nPHxE3z24Vu0ts3R2DxLq1iiVmxTj7b2SBishAnLayir2cdL&#13;&#10;z53h1bvXqW+YpKpObEJRwCKwrLpxmtbeo0gN9i8AS1/0+ynfS1GtDI2eZnjsNIMjJxjcd1yN2IR6&#13;&#10;h0SpsqxaiqTZSQCLTFN3NEtJnp+oggSAyPGQ913eQ/V56T7+0EYlvxMAI58HsZgJHFK5LtIE1bq4&#13;&#10;EoI9SW3TFPXN0ow1SV3jHM1tB9WxKSgZQ6amch8zI5McPbjI3//8EW++fI2ji6OcPTZDdVkRTfXV&#13;&#10;OGxBHlu3U+XCPbY+liS7AU+lHX+tk9wWH/4GH6YiJ1vTMxDAsjZey05dJolOM6biAJkFogTxkdNS&#13;&#10;SHF/Gd5ap1pQ+mrlrKpNQRZ/gxN3pY2StmxsRRbMQScap55tSYkUlRdSXl/G4GAvc3OT3LhxgT/9&#13;&#10;6S1efv4kVy6d4/DSQSYnx6mvbyC/pASNxUVCqpWdsXo279SqIMv4lCxiU3w8JSrhGDOpDh/uqlJ8&#13;&#10;DRHW7kzi10/tZuPeTDRZ+WiDIazhUhIc2ZhLK9HmlaAvLCHQWESs3creDA1xzgx1FntHuukhYBHI&#13;&#10;8viWNJ6ONZLo8eKsy8NWlYM25MFVW4A1bCbRJTkfeST5NWrfWmpB5vkXXubO+VmeOzfN8xfmOXf+&#13;&#10;DLevXFKKIqluXpg7SGNjNzV1HZTX9VDZ0EddywCRukGqmkZoaB+jsXmEltYxQkUdJKQXsXlvDlti&#13;&#10;c/n9hkwe22Bg7RYjT26R1pToPLYhIwpXBLBs0LF2m4VtCV5SXCHSfLnsMXr53cZ0frshlT1aH7qS&#13;&#10;KowVVRQO9qErCrM2RscTO9JZG5PJYwpSpSi4sna3TuXTrAIWUbYItPnN+gzW7TWxTWtgl1FLnDUd&#13;&#10;Q55RnfTLb/VTOZqPv8WPttjONmMKCc4M1sckqhrnx3bsVioTAS3F7dLok0lBcwZdB+10HBSriRVD&#13;&#10;rhl3xEx2nZktSQk8viOGJ/bEoyvIxlEVwFllw1CUhDYvHX+9k126NB7fEqtCa9fujiGnJY+yoSCh&#13;&#10;Tjs1E1mE2h0UdLoo6nRjLEzDEUmnpMeKv9FJ1YiT6okiUnMy2aSNI9mfgbU4HXsklfwOPbWTLvLb&#13;&#10;jaR6YtEGEgg0ZFLSLfaoTMr3GSnszsRTo0OTo8FYmElRl4vIsIWaCRttB/1Uj3rIabFQ0OOjuD+L&#13;&#10;4l4n9ZN+SvukHENPojeReE8Cqd4M9TnSBrTocnQk2JOItaSr2WtJYmdmOvFOHbqgtBFpqR110Trv&#13;&#10;x1+TSbpbQ5wx6WfAYkzCHbEQ7shS4bjN01k0TnnJaZKYAWkUEpiUq6IIvI0mPA1GioY9hDv11I84&#13;&#10;qeg3Ex4wYczLVPXRUiGd7stgc0IimxPiSbLr0PmNaHx2vGUGfOV66kc9ZFUY0WVpiDemYQiY2GOw&#13;&#10;skkKaTIdbMtwsDHBwfpYO5sSHazba1GZQGt2mlm328raPTYVhrsh1snqCJARa5FUqT+xO13lrfx6&#13;&#10;cwJPbE7nyac12MtyaT3QhrM8wHaNhr2ZAnGMGKQtNmykfn+A0dMRuudzqR50KYGGIdvN5pgEtsQl&#13;&#10;EqrLZ3isFnuRF1Oxh+KOYtXYWj3cQ81ELv5GMyV9XgW/dmtTiDNr2KNNYsOeVDbFatiYqGOv3sQe&#13;&#10;ox2TgNiKQpK9XmKdZjalpZGa41IKlrRcN+YyP3kdhepEeJLPyG6zFkPARm5LLg1jJZT25ioloL0i&#13;&#10;g9wWqYS2kehOpqDLo6CLu9xNxUApWZE8Sqdv0Hz8Hv+Ukp7FXmkgMPtJ1DmJ15qw+bNJtViVp2hL&#13;&#10;Ugb6nFwFVwSw+EIusoqs5FW4KKj2Eqry4Mk3Ewg7FFSRnwWwhCo9OELSB27Hkm8g3ZPJW3fO8PL1&#13;&#10;o1w/M82ZQ9NcPnqcP1w8z/NnT3ByepQj48OM9nUx2LWfwa5R5scOMjs6T0VZCzmBCszWAtIystFo&#13;&#10;/bg9JeQFq8jylmDUZ7NjrxVNZhCTtZg9CVZ2xpmIT3WiMxfS1zLFWPcB6msGqajqpbl1hPbmWTp7&#13;&#10;p3jxpRew5zow+aw4gw70Lht6lwuDy0uG163kavfuPs8L12+ouuc7V68pyPLC7ecfAhWpa75z6w43&#13;&#10;rtxQ2SvXr95UtiCBK2INOnvuCsvLZ1k4eELBldmZZaYmD9PdM87U5CGWFk5ybPkcx45ER4JrDy+e&#13;&#10;5sD8KQ4cPMv4+DICVWQ7M3OCA/OnOXf6GhfOXufMySucOHpRwZYzJy7x3PVoxspq9sqxo6cVYFGV&#13;&#10;0ref5+5zj4CW23e5fPYq+/tneeX2rYeA5T+/+0gpV/729QP+33/7gOsXT/HY47u5c+MizyyNMN1Z&#13;&#10;zmRbhFPDVVwYreHsvipODtRyZp8AljquHGzi9nIXZ2cbuDhex5nhCmUfurXUxd3jktvSzHBjKd21&#13;&#10;JXRWF1OWF8Bpd2DINKmxmV3YrT4sFh9mSwBHVr2CKwJYsgpacOZV4ghGsGU3kKIv4+ntUUWKnDmw&#13;&#10;earYvF3yVdLU5Zu2adiyI4P4DCdPyT/KGxJYszldQZZ1uzRsTNCS35FH6UQN2b1hAh3l/H5tCr9f&#13;&#10;l8TaXclo83yU7yugcn8BTfOlRIby0eaZMISNZLd7qBzPVkFblrAZe5WZnHY7xogObSgNe7UFb5MT&#13;&#10;R6VUd7nx1rtIcEsadRq+BiehHj/eWi9pWQY8VU6Vgu2vzaGwrZiithryG/pJMBlxlOSS7iskzR3C&#13;&#10;5ynk/JmbzM6d5MLl5zl/8Q4nztxQKpb5pStMzF7G4WlWgGXbHj+bY30KrOxMLlRqlg07fWzY5sBd&#13;&#10;tI9MT+dDuCKQRQGPumi+idRKlj5i63k0R0XAiQAVgQ4CWEIVom6R7YxSmRSuBN0+BCxSt6xUL7Kd&#13;&#10;WYE0URgjwKRUAIoK1JVQXZn5hy1GEny7Clzk8rK6RWq7TlDTeVwBlkDJ+M8KlMi0CqwNlk6uqE+i&#13;&#10;KhSxBOUWj6iMlIBYeB4JvJU65lXAkl8WDdYtiEg70iQFkcmobWnFniTQpEwW6nWzFMrrLR99CFRE&#13;&#10;/SK10nmRKaWWEQuS5K6IckXsQdn5Q7iyejEYajlz9mWOZXUzYKzl3Rtvsrx0h8qKOVqaD7Jv+CSd&#13;&#10;ncssLNzgy69+5NXXPmJ+/iLPXHyVl1/5mOfvvM7NGy9w/933eO/jr3n3w6957a1PufvyB1y6+jp3&#13;&#10;XnyPN+9/zjc//BsWWy7P3bhJdaQTR5aFvGI3JZVZJOnT0Vrt2H1ZWL0+Ugxm4lJTKakspam9karq&#13;&#10;QfLzm/F5y/F4iskJ24m0OChtshMoM+EuyCS7zEiwykBepYacEh3BcCZ5ZZlkhTLIdKVSWKunsF6r&#13;&#10;JlgZR+t+LTmRHVT3xtE+kUzraBq1PZnkVSVRlJfNkUNz/PmHT1Rux6o1SJQrMgJYvvzkA6Vi+fJP&#13;&#10;H/L9N98zv3BJtfUUV00o2CWtP5KJIS0z9W1i/VhUC7aSqgnK66OQRaCIVN3KglTyLeraDykY09m7&#13;&#10;wOpI40u7hKl2H6Fn8PgjVgTJboieRRe7glIprCzkZREvi2y5z7yyfeSXjajx5HVg8zfh9DSSbo7Q&#13;&#10;0zPKj1+9z3efP+ClO7f44P5bD61C33/zBQKUvv7kQ7799CP+689fKtgt7Uqf3r/H+OB+pobGaK5u&#13;&#10;oa6kjrbKFoZb+/n/6HrP9rauO197PkKSk8S2bPVKUewVRO8dRCUKwYpCEOy99yJSFKneqWrLlm0V&#13;&#10;W3bcHbe4Oy5x+jg5Z3Jm5sVzrvMZ7udai6JsZ+a8+F97kwBBAhsgsO79K0ujcyyPzcvpTnThtTgf&#13;&#10;KlcCDjc1bi9euweX0YmqRIVRb8Vic9PV3sULF69z89Q5rh87zs2TQkW6SpuQ8pcqHo66QoXP5uLc&#13;&#10;kTVOzi7i1BsxKQ04jNW4LX7s5jAjrZ1UW3xYtU68Vh+1Hj/tjQnef+tNPnn/fd565XXeffMdqWgJ&#13;&#10;OdJo1TFKy4OsTB3lo6+/5vjJp/BFRqmJT8maawFZ6pIi/0ZAzmUa04dpSh+mtW1FApZM6wp3nrvD&#13;&#10;7OHLEiwIi4YAFeKYCKvOQ4vQ2EWpUBALelGzm+44zsradT7+4F36B9Zkc5EACOLn2mUl8mlpDRKL&#13;&#10;7E2wsgFTj9Hes8YnvxGAZY1s2xFSWdFOtSrVNZkH7T8PIc+D0NRU2yJt7VO89avnuXR+nZb2ZZn7&#13;&#10;0jV05mGeirT99G9kBG1ahFo61whHR1laucLH779OIjlBKDpMqmNNggChuPgRYOk7Q0vnYXlZfWqW&#13;&#10;qVkBgz5gcGhVhgYLKCyem5tQZXMrWpE2AUsiM0ssluLU2jHuPntLqnQERJbg4YE9Syh5xHNd/u4B&#13;&#10;Ybu6IC8X8GB5aZ3ffvwuXd0rZNuX6OnfsF/JYyKqrx9UWgvAIo6RuA+NLZNcv3yKe8/elIBFtHiJ&#13;&#10;UGJhEeoaOEv/2FmGpi5IwDk8fuF7BcsDwCLagsZn15lZvCpn6geARewPC+ufsBNNXNjIWfpvAItQ&#13;&#10;Eon7JO+XuE9yztIllCwiKLh1jmRmhkTLFPXJKeKJSWqbx0lmFmSVtaiz7uhaoaNrka7ew3T3LZNu&#13;&#10;XSLdeuTh5Z3dq/T2HWNo4AiLE/OcP3aCv//lE7786BWOLY1x//l1Oloa6W1PY3W42JVTxGM7i2TD&#13;&#10;4e4SNTkKlQz5NNaZqRsJE+4LUObSSHXC4/lVFFkMKAMuXOkY/o56XMko/tYQ8aE6fO1BPJlq2agR&#13;&#10;H4zhTJqxNdnl2dZoh4tA2oyjTk1NyoArpqawRIfT42GyJ8HCSILlyQRrc12szA4z3NVOezJFT183&#13;&#10;7Z1dNLe2y6Bbb6yZx/cLcFLEIzsr2JpTRYnVSaXfR7nFQ6nBTanRjSlSi8Lt5VCViYMVRvLUVqp8&#13;&#10;IYodXg7pnBIiPHpAwR6FiVBfJ4U2E3tVSiq8eiq9FvI0ZhRuEZwpFnwa8jQ2yjxmyqpNKHwuFD4P&#13;&#10;heZKtBGdzFzRx9yEuhuo8KsotFbi7/DwzNlFrp6YYf3kLKeXxzg61ceJ2W5OLw5xdLqP9lQ91V4f&#13;&#10;wUCQ4a4Wjs4McGR6hOnxGabG5+gfmKe3f5hsppdwOElOnpnHdprYstvC47stGzk0O7Q8skPHI7sq&#13;&#10;eWx7hYQsUrnyAK6I/S27jfxyh5ICXYRtJVZ2lJr4+W4l24t0VAVqqaiOYGpMSeCUb/JI5c/2Ij37&#13;&#10;quxsyVWxPV/PrmITWw6o+dn2Mn6yVYTbFj+0DW3N1bO9yECpy0mhTYexwU1qNsTQ+RSdq03UjYao&#13;&#10;HRZAIUCJW8v2skIe21fMloO5PJ5bwON5lSir1YxfqKdt3snEWSczF93UD1jkyT9t0IQ5bsNUa0VX&#13;&#10;YyZHWcGW/GLyrSb2a6oo82gJdlrwtbtwZmqkqmVnYRmP5xRxSKsh3FeLvytIhbcKV4sWe0JF/bCT&#13;&#10;ukE74R4DyUkrrfN2YgNmvO2iNUvJTlURiqAIzvUSG/AR6bOQWfTQtuQhNWVF7SsjT3cQdaCUWL+F&#13;&#10;+iEL0T4doS4lrrRZtgnZm41UC2tSWkm0Xy/DnD0ZDdpoJZaEAVVESYGtBEVAga1JSYm9hJ0l+9lZ&#13;&#10;up9CcyG5+nwOaA5R6hIQo5JSs0LOQWUFj+cUc1BThTaiwJ1WkD3sYvRsgMkzXjwJG8YaHRWOSg5p&#13;&#10;itGG1GQWg0ydy8h2of61EKkZO/poGeqwEk+7h/pxoULz48zocWZ0eLtM1LSrqO/XyZDd5lEX8S4v&#13;&#10;ojlHqLJUASN7KyvZWVrOvooiCgw6DGGfbGSK9zhx1usJZIwEWy3SPuNLGoh1WDDVRbEn4pQ4PZS5&#13;&#10;g+xXuTmgdrO1QMv2fB3bDmnZUWBhZ6GDHQX2hxaizfYhAVsey1WzZbdSKldEW5jIFRJw0ZYMEO1r&#13;&#10;IHu4A2cigCkS5pDWjDbopGkowMylJlonnaTHHXTOe5k4UU8o4eZgWRV7Cko4WFGButqG1u+lyKiR&#13;&#10;ijt92Iw5bsXdHMRZH8XeVIO2xobC7qHCXM3OYjV7y7WyKeiQzky+wUyOVs9BnYkCq50DOj2FDhNl&#13;&#10;Xisqn4Vyh4FDWiX5RiXVaTuBrINyjwpDVE+ozUlqLEp6Uvxv9eNtEyojjXwdOOtsWBtNZG68i3V0&#13;&#10;Hcv4FerWX6X+yus0nPwV0aUX+JecYhtGby1FSit5lTp0TjeuUIRivZmcKh35Oguprghtvc00pOtw&#13;&#10;1hhx1hioaXYSTohxPQAsdkJNDqIpN756G546K4GMVaY4myJ6jCET792/wtv31nnj9gVeu7XOa08/&#13;&#10;yUs3REjtSc4dnuHUwiR93e00pxrpbfHR35Wgd3SK5oYuaoJprPZ69ufq2LKtRFbD7dijYPvuSh7f&#13;&#10;XionmZ0g1TFBJCEW4S2YA83Ek11E6rtpzgxjC9Xjre6hJTlPa2qRybll/PUJ1P5K9B4jzpgdU9iE&#13;&#10;KWzGGrOjDXrYW14mbUK/fu1XvHH/xQ2r0J07vHDrOe4+d4fbz4pg2dsyUPby+ctcPHORJ2/cQsCV&#13;&#10;S+tPcfz4BY4sn2LliPCMn0XAlQ3AcloClpUjZ2T+ioArF8/d+NFcOv8Up0/dYGH+rFSxHD95nVVp&#13;&#10;C7rM5UvP8NT129LPu7G9zTM3nuP5m3e4//xLvHT7JURr0NNPPotoNpJz774MwBUqGwla7v4KYRE6&#13;&#10;vXaJt+6/yP/+0+f8518+5x9/+JB/+/YD/ufvP+L//K8veOG5G+zaWcDr9+9w5/Ia52e7ubTQx/pU&#13;&#10;mvWJZi6NN3NxNMOV6Q6uzrXz9LFu7pwZ4dpCm6xpvjyZ4OZSOy9dGOX+uRFOjWdojYVIhPykwgEa&#13;&#10;YqGHgMWot2C3erBaPGh0LsqqnFTXZEm2iUXLmAQs/ng/vtpeLL5e1NaszFrZtruCeNOEDLnNyTVI&#13;&#10;BcuBXD17DgjQoqC0qpqCKjtGWx1bdpWxJ9eAACwFZgPNM41MPDvO4I1hOs70sLtAybYD5RSYRUCc&#13;&#10;h96lTnqOJWmaiKCPmNlTWcJBbTmujI2mKQ+Nk6ICUXg0XXjabVjSeowJFaraKoq9ZXg77ESHfbiz&#13;&#10;ojrQKum++FoAlrpRN/q4FluTBV3MggAswfYwTWMJmsc6SM/2kFnswplsR+evI+CP0JdslzazGzdf&#13;&#10;QMzla3c4dvoWa6duc/TE8/hrhmUGi2gS2lso7EB+csti7C+sZudBjwQs9ug41vDog4rmk1IZIlQq&#13;&#10;TW0nSLYfR4T6/RCwCCXLJmSRNcoPsk5iEj4I29DyjxQrm3Al2jJPrEXAF2ErOkIsvbwxqRUZWisV&#13;&#10;Mi1Hpf1GwBQx8eQ/5bA8UIIIq5DIXRHqlczgRamu+SFgEVafUONhOZtBtXLbMEu4fkaeIffHRH3y&#13;&#10;RhWzCJ8N1M8TbhZNQg8CaesXENBFNAeJkFoxUdFQlDpKpFmAl3k5MqMmOfcwk2VDwbLIRjbLzMNQ&#13;&#10;W39EBHhujNs/htHYyu//9A/O+gY46e7hyzc+Y3XlNqUlWYoKE5SWpCgpThKumeCVNz7AXj1CXnGK&#13;&#10;vPwMJSVtVFV2o1f1cfrkbc5dvEd1YApvYAqbfQR/YJpk+ihLK0/zhz9/Rzye5YXnblPjjGB2mYg1&#13;&#10;eojEHRSriynVqjE43HKEDLtUoaIhnaB3uIee3iNUuzJ43RkC4RR1rRuAJZwyY/KrUdgq0XuVhDMa&#13;&#10;2qaqaO5VEmpU4I0ocQSUVMd1NHe7aeg0YKsppUC5ncauYmKtBdS259M1W8bYWhWTR2xMHbGzeqqN&#13;&#10;hZlhCViEguW/Ayx/+urzh4Dlb3/9jlvPvka8eZa69OKGPad1fiP/of8kHaKxZfQcrT1rclEqFsnZ&#13;&#10;HtEEc1YG1IoFuDgzLq7TKzIffgBYeocu0jd4hr6B0xKyfJ/18D1gEQtAcVZe2As2szfEGfnNhavY&#13;&#10;FyG4wjoUqp/EFRvE5OtEZU1w9Mhx/vVPX/PBO29x99YtmU+ymcPy9z9/y18lUPqC3//2MwlYRHX1&#13;&#10;P/70OccWV2iuTRHxRqkLNNGd6md2cIaFkTmWxxdYmVhktH0Iu2SGYaAAACAASURBVMaGTWPFbw/S&#13;&#10;EI6TjDdQXxPDb/egKlGirNSh0VtINKc4Pr/A5aPHODw4xvW1ExKynJ6bxqwxSsCiLlehrxRKFQMj&#13;&#10;bZ1cObrGhcNHmB4YoivZTbaxncWBQeZ6+2nw1xJ2hoh6anAbndT5Y3z03jt8+psPeOfVN/jw7Xd4&#13;&#10;/vqzuK0JtFURissCtLZN88GHH5NompavzUj9DNGGWWJNcxvHNjFLPLERfCsgSzKzTDZ7mHRyipfv&#13;&#10;3uXwylUSbasbVo7+70NqxXGRkEUcI7G4F8dJ5Jx0HeH0qUu8++ZrZNuWJGBpbV+lX0A10XQzIqqU&#13;&#10;NyqbRf6LyNVp6VgjmV2ib+gYr778Cv39xyTkET8nLmvvFa0/5x4CHgEUBKAR8CHdeZTWtinefPk5&#13;&#10;WXlen1ok03NSZnZIsPIgtFaAvk24srkNhoYYmzjJp795g1Ra1LsPSZgj1Bb/DFgkIBg4S0vXKvHE&#13;&#10;FD2Dy3z43hv0DxwlkV6UmTECsDyELN0naO3aUK5sApZkyzT1dRluXr3MK/fuk0gLwLUin9Oyxajn&#13;&#10;qMysEc9t8beL+ydyaoSFKt6wyNrqVQlY+gbWaG1boqNbhEt/D2PE6+ThzzzIvEm2TrN+7ijP33yS&#13;&#10;tg4BJZYQSpOhCQFhBGAR++c3AMvEjwGLeF1KwDL3ALAIBcvMhQezoWIRobeyhn3iwkZzkahllo1C&#13;&#10;Gw1HnUNnaR/8YeX1OdqFkkVAk85VunqO0tU9y8DgApMTR5iaPcbS0bMcO3mRE6dEQcEtnr91mxfu&#13;&#10;3OP6zTs88/x97r38GvdfepHXX73He+/c55OPXuGrL17jD9++yZ++fYtvPv81X37yFv/rXz/jg7fv&#13;&#10;sX7mCPeeWWd6uIeBnhYaGiMYTA5y8lVs3VPGz7YW8dMnivjZE7nkaatonqqVJ3zEGdmDGhuFRhf6&#13;&#10;qI+60U7ciSi2+hDWuhD2Bi/2hBtPq59AZwhPq5NglxdfmxtHyke8zSEBuTehpVCXhyWkINCspUhZ&#13;&#10;RUGhgdGOBvqaI/Q3xOlraKKrsZFsYx2JWITebIpQqAFbOIKnvo4Km4cdBRp+vi2fX+wo4tGdZexX&#13;&#10;2AiNdlNq97DtoEGWCezIV2JqqCXUk6HMVs2ufBW78pQcUJiorI6wX2mTjTm7ygxYE82Y6jaaHEUQ&#13;&#10;5ZaDefx06y4MMausb9aEvPh6w7g6vBgarJQ5rRRZdVRUa1HXaDHUWqluDeJMV6MKaajy6fjjVx/w&#13;&#10;8rNXOL4wzuRQNwMdGZoiEbpbkyTjMYLVPlwuD06nG4fDRSAQYnBogvGJOYZHphkcnqS3b5TWTDst&#13;&#10;LVkisSb25RnZskstwYoI+f2vI6xBqh+pVwRg+ekTG7aeR3dW8OjOSv7HHiU/2yXsDA4KTF7K3MLG&#13;&#10;UMPjh1Qy02JHiR5trAFDXbP8usgUZH+Vi5/tqpK2IhGM+5NtpRKwbNknAIyRbUVa8kwWjHEXvSf8&#13;&#10;JGeFDcuGNWFCFzHiSFnwZG0oIzZ2V5XyRFEeTxQV8+iBcnYWq9DV6Jhab2Theh0rN/2MnfaSmnCz&#13;&#10;r7yE/RWlcjRBI7qwmUOaSrbkFT3IWimkxKmhpj+Ev8OKsd4mq2x3lVSws6SE7UXFFFl0VHjVKPxK&#13;&#10;LA1CgVWAMlCIL6MnPmAmu+AgPW0j2KnDUKtAFVaQYyqltFqFpdksm2Max12ICXXaaBp1YY0ZKDbn&#13;&#10;kavZT77xIPraCnSxUrwZNbqoCMotpcBWRJW/FGuDAk9ahaFOhSKowJ7U42q1sE+fR4GtlCJHGWWu&#13;&#10;chmaW+kpYWfpPg5qDqH0leNo1GFtKCfSacYQ0WIIa1G4qyi1VKL0qAm228ksu+k57aN3zU3PvBl9&#13;&#10;jZZiWymFlmLKnZVY6vXUj3honYhS22+mZ81HZtGJJW6Q99fQYMGVdWFutlI34aF22E5yxkNi3Eq8&#13;&#10;z4Q7oybYacDfYqI6Y8OdtqP0G8k3qiRkyTfryNFqKTUrqWlzUde7MZ4mI4aACmtUi9JVyf6qPfja&#13;&#10;E3haG6nyByhxBthX5WJ3uZMDFU5KtSEKVT72FIuQaruELJtgRVQ7ixHfF5krAqw8sr2CX24r5bE9&#13;&#10;lewq0fE/dpWiDjjJTCep7wlTajJRZLZS6bLTOh2mS6iXOrW0z1azcK6R6ZU4E8txSjQKWde8NbeE&#13;&#10;3QVVlJmdGGtClDtMVFXrKbdrZN6Jyu+mzGNB4bNS4jCQqzNS7HRQ6naQYzCSo9dzUFNOrlbYopTo&#13;&#10;whaUQQeebAx3NoKz0YOq2ky5XY/CrceTtOJtsUnAogpqcCetBFod+Nt9DwCLg0i3QQYcOxtseJpt&#13;&#10;RE6/gGHoMpaJ69hnn0Lbf5Gy1nNUtp7mX0rUHvYXmdlToCWnUkmJ3kS5yUmpxYnKHyQz6GN4LkK/&#13;&#10;kHO1unDVmvA1WWnu89PU4yTebqUmbSKadeNpdBDr8BLr9OJqdOBoNJGYcuJOmol1BtB6jTxzc5yn&#13;&#10;b45z5fwAZ1a7WFtqp6U/RHNXgNpMiEh9hFjQgtumxaBTojUZKbNXU+4OUlTqYOuOch59oujhFJus&#13;&#10;5BsqqXC50YWCNHWO4K/PoHEEKVA7OFhlk+ocVzhJS98QrcODNKa6aerIkqerIEdVzkF1ObqAEVvU&#13;&#10;ijaopdRRgT4sgkZNPL4nly8+/YCP3n+bd15/hbdfeZm3X32Z1198gZdu3+GOaAx6+jluPXWLKxeu&#13;&#10;ICDLtUvXuXj+KnMzR5maWGJqcpWlw5fkWZ6jsmr5HEeWzzA3e4yjK2dZWz3/I8giAm/Pnbkqm4Wu&#13;&#10;XXlOZrGIzBURbLu0eI4zJwWMuSnVKwKuPH3jNi8+d1+OACzP3bwtw2vv37nPrafuSrjy0r0Nxc1L&#13;&#10;Qnlzb6NBSGSzCBhzdPkCr967z//+46f84/cbcEUAln/7/af8+18+48als+TmlPHqi7d54fpJLs73&#13;&#10;8tTqKOvTGa7MtHB1rpXLk21cne3k2nw3N4+NcvP4GDeXOrgxl5EQ5vnjfbx4boQnj/Qw1d5AJroB&#13;&#10;WBLhAM0NUWpCfkwGC2ajHYe1GpPJg1LtpLTKhcufomtgiUTrFLGmMaKNYwTrhrB4+1FZMuw/ZOTx&#13;&#10;XaXUNo5jdSfZKzJYdlWxd78GtS2CLRTAI6SLMSv+5ihb94qk+yJKFIJUmskea2fs2UG8vWFydRq2&#13;&#10;HShDH7IRm6zBGWvAmbZQ0x7D0mCj3KVhd0UJldU6qrNeGiZ8hPqqqfCoKHVWyYRzb6eNYJ+VYJ8N&#13;&#10;Q5OW2lE3kcEAzhYr/i4X9UM1JCZixEeDxEfdVPgqMNWacSZFd30N4a4YiYkUHSuddKx0UdvTTKC9&#13;&#10;HXukkbpInMGOLs6du86VG3c5v/48p88/I+HK2qk7ErDUNc8+BCz78/3sKxChtj7257vZmeOSgGXn&#13;&#10;ATuO6Bh+cbY4s7aRm5IV8vOzdLUflcqWhxYeEVr7ALAICLMJT/55K1Qtm9/74b4EMpsKlh8AFnFd&#13;&#10;AW3iArwIiCJyWJoXN/Z/YK+RlzXNy4yWxvaTpPvOyxH5LjWND1qAHsAVAVwEIBH5KpsjwmUFYBGV&#13;&#10;ygEx9RtgRYCWoAiybd6YTTgjtjVN4nZFNsuS3I8kjkjAsvm3iK3IZ5GNQo3zD3NYNnNexOVCubIJ&#13;&#10;V8TWF57AZGrl5Vc/YTHYxylbG1+9/jEnjt2huCgjAUt5cZrSwhQ2Sw+vvvEBnuAEB4vSFJUPbkxR&#13;&#10;D0WH2mT70PGTz5Kbn+JgfpqCkl7yi3soKGnF6ujlk0+/YPeOCr769HOCZh92r5n6ZDWxOgcqq0qq&#13;&#10;VgRgMTo96B1uytVqGjPNjE31/xfA0tBup77dhtqpIE9VQr66BFtYQ+u4jo7ZKpKDpaSHy0n0KWls&#13;&#10;s+GJabD4K2nsNNIyoMUdzac2U0LnuJ6xo3rG1hRyls44WDrl5uSFFi5eOsrf//Alf//9l/zt240R&#13;&#10;sEEoWP78zZf8+evP+cNXQsXyGf/23Xe88ep7NDRNE2mYJtE6L0coBjYzG4ZnrzEweYFWERDauSYt&#13;&#10;PWKhLW0LsvHjvGwUEa0iIndlYPSkHKFu2bQSiJBNkcsirAgil0UoWqTl4AFgEbclzsiLBbXIYRCL&#13;&#10;z03QIgCLGKECEKoWZ3QAs78TR7CTc2cv8c2Xn/LsU0/x4nPPynySTcjy73//I//59z9Im9B3v/+K&#13;&#10;7775lH/8+Wv++MXnXDx+hoAjQNARJhlroy8zxFD7KOtrZ7iwfJyZvkmaQgkags2y4ae3pZ2OVAvp&#13;&#10;+kZqfSE0pWo0Cj02s5uor5a+lk4uLq0wlOlkNNvDqakFzs4dIRlLoqvSYVDqsWlMWFQGwm4vfak2&#13;&#10;ZvuH6Ui0UF9Ty8LgEJdWjrAyNk69r5b+pk66G7NYNXYJeN57801+8/avef2FX/Hhr9/h2tnreGxJ&#13;&#10;jOooRZV+6lJTvPDGu7SmF6irG99ohmoQFr5JapumqWuekaBFvJbqk4skMkdoSU/Rmh6T77Uv3ntR&#13;&#10;tuwIi5Z4/DdVLFJJInJCek9vZGeIJpjuFdo65jlx/DxvvPICydQ8qYywdQhAcpbOwY0Ml+5hAVnW&#13;&#10;6ew/Q+/QObJdR0llD9M7eIx333qd3u4xsm0rJDPi/Uhkw5ySkGFTvbKZ4SHsJC0CwmSmeOe125w5&#13;&#10;eZZkdlHaUMR12gZObYyAK/2naJeASATuClvSCqHYKJMzp/ni4zdpbZ2iJjr4PWDpPSlVWOL+iZHP&#13;&#10;uV7RBHSKhtZVeoeO8vWnbzA1eVxCJAFLhNpmU8kiWolECHT2gT2orVsEB5+iqXmS9bPneP3Fuxs/&#13;&#10;l5on3bG6obb5J8Ai74NQefScorZ+gVMnbvDFR+/QK5qW2oRFRgQB/6DKekC0OIl65otSMSQgUbZj&#13;&#10;hsunF3np9tN0di6TyhyWgEVkH4nMFGHF6x/dyESSrz2RwTK6oUjZBCziupPzV5iYXUcEyI4IxcuD&#13;&#10;EU1EoopbjABo8vU6fBEBVjZf42IrbGWbx6+j95QELOfPPclv3nmNL37zCl9+9Crffv4Gv/vyHb7+&#13;&#10;8l0+/vBNXnv1Pp99+CZ/+OpdfvvJW3z+zZd8+tWX/ObTT3n//Tf46L2X+eDXL/H2K3d55c7T3H36&#13;&#10;SZ6+epXnn7zOb379Mn//y6d88NZL3L15nfu3nmZ5cpDVhX7SiTj1tUE8bg8lFRYO5Kv5yWOH+PnW&#13;&#10;PFS2APW9WVyZGHlaKwpXAKUniLEmRnW2AaXfQpnFhqHGR1XARlXAhKrGgrZW1DOrsTRpCPcGCPdY&#13;&#10;iPRaccfVeJu1GEOV+JIaMqN2oq0G9uyrojtVR1eqjbFUjPF0LauD7Rwb7qQ3naY+HKcpVk88HELj&#13;&#10;8lCg0vHzbTn85NH9/PzxQzy+o4jdBQZ0Ar7YA2zZZ5Rhro/uKmVnkRpDbQRzUwJLc4rcKguP7i5l&#13;&#10;68EqclQ2cpTiLLkedTCCuymM3uelwGRiW34RP922m515Jbiamqjpr6NmKE54uBZ12IXSb8YQNWNt&#13;&#10;sFKdtUmoYks48GW9eBosrK9O8tqdG9x/Zp3V2RHG+jvkDPe0MdrXjtimmhsJhSJygsEwNTVRWjId&#13;&#10;jE3M09k1QKa1k1QqS2NTiqbmNDWRevbn6TcyVgREkbXLKh7doeGR7RutSg+VK7t+DFl2F1vZskdc&#13;&#10;VyFHAJJCRxx1JMGOYj2PHaySliBhC9qSq0QVjVLd14Yp1cQBjY18vY+dxRZ+uvMHgGVrKfsVKh7d&#13;&#10;q2B7gQAsOnaWqTDEqmlZaCA5Kz6DWqiqUVHu0FFq1VBorqLAXE6xbWMOGSvYXVXJvko1Co+C9LSP&#13;&#10;kTNRJi9EZSOPaKfZmpsrrT5bc/Mw1tootap4/EAuj+bkS2vRtpJyFAEz9SN2hk74sDVbyLeIkNFi&#13;&#10;9lflsbP0IGV2BQqvEhEiWzvkoPWwh+SkWCuqJWgJtOuo6daji1Rgrq8iPmjCmdZQ7hW5K2Z8HXYi&#13;&#10;/R7M9Rr0YTWBNh3JCQfJCSeOhIoqXxF5pmJytLkYI8KqpEIRqKTIUYzCX4G1WU+g04qxTkNJdTmO&#13;&#10;hEGe/NTGtLLApabLiLdVg2gWsjWrcKe1+NsM1A7Z8HeZ8LWpqenSEOx0Y603Ya41oAtoqXIrifd5&#13;&#10;6T3to+Wwi0i/AWV1LtawnlxDARq/6gFsKWG/Jg+Fv5KmcQfjF2L0nQxhjGhks5GvQ0egW42/q4qO&#13;&#10;JQ8dh0Wuo4NgmxZ7sgp1tARni4qmUZtsEnI0G9BHVBxU5bGz5AA7Skoo0OipdGoJZTWkR32kRwN0&#13;&#10;zIZpHvLLAoLUoBZ7XQUVbjXG+hhFdg+FNi97qxzsKhefE+sxupIcUtewNd/MtjzTxhwSQbWOh4qW&#13;&#10;R/cpeVw+lx/AlV2V/GJ3Of9jdylPHFJT4TKTnahlYLmRcqORnSU6ii0mWqY9DKyG6Vnykxz2MHM0&#13;&#10;zuRSLe1DIRLdcbYXlLHlYAn7y9TszKtkT6mKAyo9BQYD+RoVhUoD+yuU5JpNVAY9aMKiOCSMq8WH&#13;&#10;NubikNVCrkFFkblCwhVLrRlHIoA9ESLYVU+oux530kN1yosn6cVSZ8MYM1DfX42j0UypS4nCq8aV&#13;&#10;sBJod2FrEmHJepnzE+8zU2rWUunWoovoCHSukF1+ivjwSSrNAbbuV7Bf0cu/7Dpo4ECpiTyVlUK9&#13;&#10;XUp4bHW1RNu81HV7GZyPMLoYo3cyRLzDTbTdTfNQkNapGrITbpoHrMS7zKRGgniandRkPbSMhnA3&#13;&#10;OWRCuavZSJVLjTVmwdVoZ+VEHd1z1XTOuEmP2GjsriacdOGJmbGF9OirlaiNCg7mFbMvt5CduYXs&#13;&#10;L68kX29hd4WRX+wrZ8ueSvaXaNlfrKHKq0cVEMTagKs1jjkew1ATRu33U2q1kasysK/SzIFKK2Um&#13;&#10;L4ZgHE9DFHO9DUedA3udHWOtBUPMgjZsQunRsK88jwpnFXla0W+fyxeffMj7b7/F269uAJZfv/or&#13;&#10;pKLlpRd5+c4GZLnz7B3uPX+PG5dvcPXiVdbPXWZ5cY2FuRPMzZ1j5cgVTh5/iqMrV1lcOMv4+ApD&#13;&#10;Q4tScjg5eVQCF+HTPnXi0sNMFtEudO3yLc6fvc7Ro5dkm9DqyiXOnX5SAhYBWS5fuMnpE5d4+vqz&#13;&#10;UrXy3FMbSpa7t+6xvHKM9fNPIqDKw/yVFwRc+SfAsnSeV+69xD/+8AmiqlnCFQlYPkdI1F9+9gYF&#13;&#10;+wt57d6z3L1yjHOz3Vw+3M/ZiRauL3Vx40gPl8ZaJWB56nAvr1+Z45mjfTy72sW12TSXJ5M8tdzJ&#13;&#10;k0e6OTGaZigdp7s5RldTlNaGKImmGAGfF7PJgrQHWarRG9xUqhwUVTowOuK09czTPbBCfXJSQpZQ&#13;&#10;3SgO/yA6ewcHS0Js26EiEO7DYI+zY7eCKm01aosTZ6ya1SfjdM978SVdKGw2HttZvOFx3qOg1G0i&#13;&#10;cbiF2skGimwGHt1fxK68CoxhOwqbeA4LAm/Ak3Gg8BmorNZzQFWOIWbH3eKnfrBaqlOiw36szSY5&#13;&#10;1W12fF0WwoN2PJ0WmctS3eGg3K/A3+aScKVhrEYqWGJDLvnPX8CVxsEmPM0BTGEXnmSI2oFG4gON&#13;&#10;RDpjNAwkiTUl5AebrnSWucXzLB97kpUTT7F66ianzt1EAJbFlafxB7vJzffzEK4U+GSorVCw7C/w&#13;&#10;PwQstpphrKEhakXmSfaEhB2Z7jN0tR2V4bSbuSlCZSJghoAh4nubEOWftyKbZROsiNBb8bW8jlC7&#13;&#10;SMBylFhaqFjE1xtWIVHtHBdWI6ESkSG1GzadH+2LENvEYYSCpbnzFOm+c6R6z9HccYroA/Ah1CVi&#13;&#10;hD1IZqE0fV/LHJYKlllq6qY3FCYCiDRuQJYaAUkkYFl4qH7ZDL39YX3z5u3/GLA8aBVqXPgvgCXS&#13;&#10;IH7fjLQIBWKTBKKTeGvGMBgznOw4zPPTZ5mzt/PVWx9z65lXsVoGKSluoaigmZKCBqymDn793icy&#13;&#10;LFIoWApLeigs6aWwqIuiQ1lGhy5z7sJd8gpSHMwTAGZgA8CUdWA0d/GbDz/lwE4N/9///AczDW24&#13;&#10;AlbCdS5cUS16txK93SXVKx6fH38wJAFLoj3F6HAf7Z0L+PxZotFeIrUdhJvMhJpMaF1KinWlKKwV&#13;&#10;+MQHo/YS6rsKaeotJjupINWvINGjoGfCz+RxAxp7IaleFf2zZmpbSmkf0TG8ZHwIWI6u26WCJdmh&#13;&#10;Z3G1i0vrR/j7t18+nE3AIq1CX3/OH7/6jN99+Sn/8ffv+O1Hn9PcOEEwMvIAsCwgbEIizLRHZCMM&#13;&#10;fN8SlO0/QVv/SbmwEospkcEgFlb94xcYmVmXahZhFekb2bCa/HDxJfYFqBELuYm5K/KMes/QRpuK&#13;&#10;WNwK9YA4Oy/zNITVYGDDLrSx+N3I8GhpXyOcmCGSnpVqlkjTMK++9BL/+NeveOnWDX71wj3++O1X&#13;&#10;0i4k6pr/YxOy/OUbvvv2C/7tz1/z3e++4vP3fsPhyXmCzhqaI1k6Ev10J0cYHVxi5fAl3vjoS7qb&#13;&#10;u+hNdXJkeJILy8usTE3Sl2kjGamjxuYl5gpR66mlwd9AOpoiHa4jaHHjN/jprstycnKBjuZ2gs4g&#13;&#10;9cE6GmuiBB5kucT8NUR9YSqLVZQVVGFSW2gMRQhY3Th1dhKhOhqD9Zg1Tmo8UT776AM+fv99fvX8&#13;&#10;S7x9/3VOHD2P115PfkmYksogwVAn69dukWyeJV43JSuaY8JWVydqzieIN00TT8zK8FvRLCSARjJz&#13;&#10;mExqjOvr1+V7rWzJETkh/acldNhcKIvtJgQQ+7Kqu2NBApbffvwa3d0LpISNo+eUvF6XWHSLbI7h&#13;&#10;czIYdUDUcQ8L69BJCViyXUd445XXGBlZoS6xIKu4hcJFAJZNu47IcBEqJgkPRE5T6zKNjSO8/crz&#13;&#10;nFg7Q0NiSl5fgoc+kfmxOSfpGhY2FvH8Wqete0be/9mFVb7+7at0d05RWzsom6vE7UtFyab6ZeC0&#13;&#10;rAoW0ERkaMUSi/QNn+CPX73L5MSJDVDSsrxho3tgFRKBvpvTKvJHRANWdpWm5gXWz1/i/u3nSGcW&#13;&#10;pPpFPOYCEoocGBGIKxUsopXrgWJLqGIEYJmfv8hH771FT9/q/xOwCLWLOBabP5vtmOb48gy/fu2+&#13;&#10;tGy1ZMXr9ywD4+I1LCxIZ+XXMvh27KJUF23WMo9MryODbR+EUQs1y/DUhR/NkFC9/ACwbAJWoVr5&#13;&#10;4Wu86weApVNYxTrX6BOV2gNCzbJIV88yk9OnGBk5SlfXHJnMNB09R2Tde6p1gbrGKVkxLixO4vnY&#13;&#10;Jqq8u44yNCyCjo/KAN9o3TRi5icO8/yT1/jT7z7gg7df4K2XX+TeM09yfnWRM0sjzIw2k02GpaI3&#13;&#10;p0DDrhwFP99exo6cSrIjk5SaxElDI7lKE/sqDBRorJRaqzmo0XFIq6bEXE2FzU6lzyErbpU+M7Zm&#13;&#10;0apixdyopmHEQ/2wmxpR6Zq24G/Wkhy1khqzEs7qMfsVaJyqhycwo9EGxtIx5jsTnJ0ZYLyrnZ6W&#13;&#10;Fnozafo6ErQ01RINN5KnUPPEvjwe21bE/pwqdu0t44DCzhM5Jp44YHoAHzZsT4/vFTkRepTBWnSR&#13;&#10;BvYU6nlkVxmP7Cply34FW3M15Cpt2GJBWkYT6MI+clQaHtkvqnzLyFEY8SQSqMIB7MlaKp02DlRW&#13;&#10;kFNZRpVL3DcXZhHk61WhrdFT3Wjl+UtHePOFE9y+tsTxuW6WJloY70sw0Z9ipCvBWG+ajpYmaiNR&#13;&#10;IjVhXE43NqsdnzcggUs0WocYvz+E3eaQKhevL8SB/B8Alj1CwbIBTH66VcHPtir55XY1j2x/kL+y&#13;&#10;YyPkdk+pnRyVl60PA3AV7ChzYm8dZFe5VSpUhFVKqFaEXUhMcLib+NwQpV4/exRmdNE4VZ46dpfq&#13;&#10;+eU+Bb/YU8kekc9yQMEv91Tx870qfrlPyY5iBaUOsbD0Yow6sMWdBLocaMMGSuwqSuxKage9pOdq&#13;&#10;0IRUHFAXUuRQU2yplPYYUf/bfSRI32oIZ0LY0vbw2IF9bNl3kEJDFfqIhd3FG9kqotXpoEFHmceK&#13;&#10;JiLadYy0LdqpGzagDig4ZFKSqyuQqg9fix1Hg1mefK8dtNK56iU978KVUuNOqfFltFI9UuUvI9Ch&#13;&#10;I7tgp2ncijOpx9dmJdzrwp4yYYqrUPgqEEBEQogpYeHQY22qQhMwUemqwhRV4mysQhespMJdSpGt&#13;&#10;hHxTCfuVeewuz2OvolTmqOQbFBR51OjqzHQs1VA35MbfbsbSoEQTLsffYSA2aCE6ZCHUpaU6U4Wt&#13;&#10;UYO90YQraUEf1JKjKiCQcdJ13EdmyUVkwCxVLY8W5lDiMOJrs0kotLcyl32qQyiD5TSOWOhc9tB7&#13;&#10;IkhNpx5ftozGMS2tixbiI2ral1z0HAngSmioG9bgzQr7lUG2G/UeDeBO6RCApdJVTq46j92lOewo&#13;&#10;LKfUpMcWs6ALahg/FmT8lJexU156D9tpmzKRnXDibq6macxLeirIIZOTApubAzobuxUmclUu8rUR&#13;&#10;cpQBHsszsnUTsOSZZOX6ziI7O4ttPLarjMd2VUrlSonZRrnVRIXLz54yg/wfIJ6T0b4gp+50UTcQ&#13;&#10;ZFthGduLygi2VTNzsYETzyQYWovQ2ONF7zazv1hJQZWeQp2ePJWeYp2FAp2ZfVVacnXi/56KPYVl&#13;&#10;7Cuv4pBKS67ZSL7NjKXORag3JJtave0BrE1u3AkH4U4vvhZR3+yQ+UDWpgCWhgC6Wg9KrwdDrRF/&#13;&#10;u4hr8KIMaAl3uqRyRQCWIrsCe6OZQLsDe5OZYLuZaI9RqlhsjXo0MQGndASzQYotKfYU+dmVa8Ds&#13;&#10;zsgG13/JKTdRanWg8QWx1cbwJ31EWkOkx6O0zcRom43RMxukZTpA04CPxgE/2ekorVMh2qc8tE26&#13;&#10;aeyz0jkTIZB24m60y32vgCbxapR2Ldv257Ej9xBVLgV7y4pJDZtpHjQR67ERbLPiaTBhD+vReZUo&#13;&#10;HRVUWkrJLS9me04B2w8WsKughH0lFezILednO4r4yY4ifrarBFerG2uLE229lQpRFx0VPrsalL6A&#13;&#10;tDbtVxjYXqxjR5Ge3SUm9pQaMIb8FFm1OJI2fO12HEkHDJOtCgAAIABJREFUdjl2dBGzVBJY6w0c&#13;&#10;VBViq3Wwt6CYcmOAnBIbr4isledu8+q9e3wPWe7z8p27vHzvRdkeJD74CcAi5vypi5w7dYOzZ25x&#13;&#10;6uRNLpx/nqMr11hZucrc7BlGRpfp7Zujp2eWvr455qZXWJ5f4+jyKQlZjq+el81CR1fOc3T1koQs&#13;&#10;x9cuc+7MBmC5evEZnrryLOvnb3Dq+EWeunoLAVjuPHNXWn8mphc5cezi93BFWIPuispmMRuQRVqE&#13;&#10;jq3z1kv3ZYPQv//p04eQ5R9/+FzK1O8+eZniQ2W88cItCViOj2UlZDk7keHa4S6eXOnl3FCaKzMd&#13;&#10;XJvv4pkTozy7tgFYnl5u5+pMmicXszy90snl+Sxz3Y1MdTWwOCTe1Oppbozi91Vjtzpw2sS2Gp3e&#13;&#10;RVmFlaISM1ZnnJ4BcRZxlfrUBmAJN0zii4xj8fSRWxxh51YjgWg7SrUFtdmJ3mnD7LNy/JkkHbN+&#13;&#10;PE0eSkwmdhdX8cS+MvYW69klSP8hBY8cKOKxnFIeO1DGo/tKeXR3EZ4WD94WH81TESKDXlLzMWKD&#13;&#10;ASkXc8TFG5UZQ9BCYsorpZbeDgfhAS/hgWpC/W6iwy6aZ3xy624X/5Rd+LusOFMm6X8NdLul2qXM&#13;&#10;qcIcdVDd4ifQGiHQFsXV5MeXCeNOBLHWu/EkAzS2Z2ls7iSbbCMZa8YVGZMfVMfn1plcvMzcylVO&#13;&#10;nH+WmcPXCYS6yS30SeXK3nwve/M97C/2cqDQR05BNbsPmmT4b23bMQzVXcTSG/XHQp3S0nWaznYB&#13;&#10;PTZAivieaO4RCpb/Vr0i4IkAI8llCVQ22oQ2moVkffMD6CLAixgBXTZHXPe/gJjksrwtcXs/mgd5&#13;&#10;KKnes2SHL9E6dEmqbjbBxw+3MkvlgQLmR1ahB2BFwBUx38MVsf//Biw/vO0fARYRbtv0vS1oU70i&#13;&#10;wIpQzIiRUCc+SSg+SXXNMHprGyfbZnn96Re5NnSMz379Ge+++jHvvP8N9176iKeeeYP1y3e5ev1F&#13;&#10;vv32z7z88rvMz63TK0Jc04dpqJsl4J9gdfU57r/0IW73CHp9D2rNIBWVfRSXthEMj/HVV99QfNDC&#13;&#10;f/71f/J85xjxRDXRBjf1SS/VNXYMdh8ufx3uQIxIJILJYWZgfIzu7k5astP4w200NA9THcrgr7UQ&#13;&#10;ajDRkHFgjyilX9/XqMHgL8RZW0RtWwmpgQqGx6IsnokweczFyDEFXbNVDC3b6D9sJT2kka1CmWEN&#13;&#10;/QtKOqeqSPVXsnTJTm2mjKashUvXuzh7rev/CVj+8rWwCX0m64L/429/o79nmWpvN3WpeZJtS7R2&#13;&#10;rcnsBqE+6Bw4i1g0D0xckKqWNglZTpDpXiXbe1wCmM6hMwxNX2J45rKELcNjp+kW1iHRNvJgxEJM&#13;&#10;1rtOXpCARUAWUe0qFtViobyZ3fDDhb3YbxeXP5jWzhMyEDfeukg4PYMr0k9n5zRfffgm/+cf33Lv&#13;&#10;yau899Yb/OvD+uY/8Ndvv+Cbj9/j288+kIDlb7//ij99+RVvvvQrhvuHmeiZZ7xrkfHeKUY7x4l5&#13;&#10;W3j1N7+lP93LYKaHcwtLMlvl3MIyq6MzdDakqPOEiLvDDLQOMDc0x9rkMr3JLLXuAAlfHX2N7ayN&#13;&#10;zDDXP05Xol2qYFriCcIerwzLrXH7iAejEqyoynQY1Wb5fYfOglVjJmCvxqxzU1RoxGII8PH7H/DJ&#13;&#10;+x/wwSu/5s17r3L26HV02gz5JREqy6P4vO0cX7tItvUw9U1zMm+lVii/4lOE6iYIN0wQbZ4h1jxL&#13;&#10;c2ZFAhaxTaenOH/qEjfWr9PRMS9zTQRg+WEWyz8fD3lMupYZGV3h4/d+RXePsBwt0dp5XAaXCpuP&#13;&#10;gCtC3SCCVkUWiHj+iBaqdNsyPQNr/PqNNxmbOEE4NoywEInjL5QqArLISumeEw9tYukHKpfG5kne&#13;&#10;f/NlLp27Sm39GGlZ8Xz6B3BFQJYN25DIAxFqKgFYxH2fP7zKt18L1cwMtbUDGyoUEWYrLD7iZx5A&#13;&#10;lkzvCdliIwBLtHmesanj/PaTd+jqW6JJWH3aVh8ClmTHqqwk3gQsYiuyXUSmTEPjJNfW13nzV7fJ&#13;&#10;ZGZJinDhNhEefYx0p8hj2QjSlbks4vEWDV29J2hOzTM/f46vPn+XhYVzJNMLCNggQJMYARs3j4eA&#13;&#10;kUIlJkFR1zwz00syi2h84qwMhhXWIAFXBsYuPMxiEcdjQAKWdQYnNiqZBfDcnA2Fmbj+hqVoE7T8&#13;&#10;M2AR+UzS1iSUbA/CbjuGRM32GXoHzzAgfu/IBfqGL0mYIwJtNyvYZf16chGhDk2JhqvNx//B49Da&#13;&#10;tUq2c0UClc6eVbp71xgcOo6wTHV3L2+0JLUucvLoaW5du8LvvniXT95/mbtP3+TuM08zPTxAXzZJ&#13;&#10;tcOFWmkkN7dKqnIf2V7KL7aWs3V3GSX6MI/uqZQniJ7YW8GefD37VCKXw8yuEnFW2YBo5NH4oygC&#13;&#10;1RQ5zFLqLjJYarpqZPBtfKSRSK8PQ1yB2m7B16Al1m2kcchMvNeEv0mLylHOoUNqcg4qyclRsmVb&#13;&#10;MWOdMYbbwnQmo/S2NjIzmmCoI8ZAW4yudAPNsSjxUEiCiZISE36vh4jLRb6mmj0ldnbm63hiXwU7&#13;&#10;DqnYX6rlQJmGvcUaysxeyoxeth5UsWV/JY8fqOSxPRUcUtkp0DrwJ2uxNYVlkO+WA2U8cbCU3SWV&#13;&#10;NM9mcGYi6GJxeUb8sV1VbNmtIF9twpN2YK6zyBOvlloLdV0B3nnhPG+9uMKt9WlOLrRxbDbJRF8t&#13;&#10;h8cTzA7U058O0Nkcpq0pRnO8BpfLicMuyhacWC1WLGYLVqsNt8uDy1mNWmsnv9jArn1Ktu9W8MRu&#13;&#10;NVv2GHjsAWQRgOUnTyj4+TY1v9iu5ZdyNDyyo4p9FaJ1x8vWHKFyUfCzJxSU+5rx9EzwyH6lVK88&#13;&#10;ka+i0ltD68o84cE+vB1J1DUhHt2nYJ/SijZUjzpQxyGtjcdyKnl0fwWP7i1iy/4SfrJNIW1Dj+yt&#13;&#10;It9okgHI5U4ThzRaiox6dH4r5ogdb7ubgdMe+o57UfnLeaJwNzmafKpbLGRmA8T67MQHbPizQh1R&#13;&#10;RY5GVC0XsCW/jCdy8qRqZasIxN17kF0lxTia3Fgbqyn3WTHEXbQfdtAya8GbVVLlr6TIWow9YSA1&#13;&#10;FSHQ6iTe5yPa68ZUp8RYX0Wlr5QKbyH6aCmBrJ5QuxF7UxXpGRveNqGwKSPPUIHKryeU9BDqC6Ly&#13;&#10;q9FFtIS6he2pSgKiXF0heYZCCs0igLYKW9yIpV5N/zEPjUMGdhfvYnfxbg6qDlIuVLl6hayVNsaM&#13;&#10;WBoNHDRXUOwU9iIt3qwFV1q0Iqkw1lZiipXhSqvxtSlpHLVS4SnhoHofxmglal8Vu8tzKTAU4+80&#13;&#10;kF50kllyU9PhJt9YhbfFiTfrw9aoI99YxL6qQ9ibVDSMWGiZsUsYJewnyVkTnatO+o67aBjXkVmw&#13;&#10;4s1qcKYV2BoVWGtVBNtNNI3bycy5CbWXY28qQxdWYGvQUWwuZltRIcVGLWqPCWeDCW/CyMBSDaNn&#13;&#10;orQfdpOerqZu3EtiNkR62k92Nk6e2UmJx0e+1cXOCj3bCnTsKrWxJc/ElkPGhwqWrYdMPH5ILVuD&#13;&#10;RA7QL7eVSLgirEG/3FFBdVpkPSWp9PjYXqzkp7uL2VtpZuR0E20LUZwJN9qIm3yTlsZhHwvr9Qwc&#13;&#10;jVFq07HjUAU7DynYXVxCTqWCcotVqvLyDBYJV/K0Bnbll8hcKlG7XGRyU+i0oY76qGkPUDdWT9N0&#13;&#10;M7akG3uzHXfCjqvZjl+wgmY3pqaNMdS70MRsmBv9qENqqU6pbq1GHzVgqjWgrdFJNYut0SxDhMPd&#13;&#10;bkKdThKjbhqHbIQ69Njq9NR0O6gdcBPtreYXW1TsLXSjtSexuFIUKsL8S4nZSLlTS6DDTYVHI5+8&#13;&#10;4UyQpsEgqdEQmckwvbMBUv0uwh1uGvv9ZGdiZCYCpEecpIYdBFIaYq06HHEnxfoqVB4tAXGHYlZK&#13;&#10;jErKTWr2HCpif0kZzoSNJ3IOEmg1EchaqE6bcTaJKik1KlclpcYiCrWl7C8rlw/kzvxiduUVs+dQ&#13;&#10;Gdv3FPLYjjyq/Bq8HS7CQz7cHW4cWRe2jBNDkx1tvYNH9xSxr1IoDezyn1GBykmh2oQhEKTKZ0fh&#13;&#10;N2OMW/C2OXCmrFK5UuHRUeUSndw2ato9VKdt7CzIZ2tOEQUaNfuKVOw+pOLucy/IkFthExIqFqlk&#13;&#10;efk+r9y7xwvP3+XapWucP3Wei6cvcXrtPFcvXGf9/NOcOnGTi+dFq88Njhy5wvTMWWZmTsk8ltmZ&#13;&#10;NcaG5hkfmGasf5KJwWkOz62yML/G5OQKM3MnmZ49yfLKBdZW12Vz0Pr5mzx19TluPpgrF57k4tmr&#13;&#10;3Lx2i5dub8CTY2sXOXFifSNv5UdwZROyvMSt6xstQm+8+IJsrRCe/03I8h9/+lRmsrx2+yaFhyp5&#13;&#10;7d4z3L5yjJmuBs5Md3JmIsOVw51cX+nh9Hiak+MpTk6kuHmkD2EJem6tm6ePdHwPWI508NRyt2wR&#13;&#10;Ek1EY20RUvVxEg21NNRFCAeD+N1+XHYvOp0L8UZdUmQk6GtgZfkso5OnSbcv0JieJt48JxewJncP&#13;&#10;uQVBdj5hIBBsx+WrwRMK0n04xNBqjORIGJ3fhdJtp9JuJadSS67CRJ4ALPsUHHjgH9yyT8nWHDXb&#13;&#10;cjU0T6foWE4ycKKRnuPNtCzEaJoKE+0J0DRaTfawl/SYH1udgaYJL6FeL/aUEX+PDU+7EXe7geiw&#13;&#10;k6QAO1kTymAlDZNeWeMW6RXhcxGcaTv5xgq2FuRRnXZhrXNiq6umcTRB80SSxGSK+EAd1noPnlgt&#13;&#10;oWgLtfUdtKT6UNkzeKITdA6elh8yx+fXOXr6Gc5df5HZw9eIxsfYm+Nhb55XNgbtzfOQUyQULR72&#13;&#10;HnJyQHTZ5xhxxefQOdsJC5jxQGGSbD9Be9cJCVOEWkWoVwRgEY1CPwYsG4G1Eq4ImCEUJi0i5Fa0&#13;&#10;C20AFlHfLKb+AUjZBCr/vN1Quqz8AKhsAJsfARZRj5xcItl9huzQugy53VhQbChXfghBokLx8gCw&#13;&#10;iIDbH0KWTbiyuRWQRewL21CoQWSvHKZWwKKkyFvZGKG2kQG2zcvEZEvRRv2y+D0SsAhljFCriG18&#13;&#10;I9T2vwMsntAGYDlRP8TpuRO89au3+PPv/sKNk7c5uvY8x07d4/TZu5w7/xxXr73I7779M3/+83f8&#13;&#10;6U9/5ffffM0fv/2G3339Oz7++A9897f/5F+/+w/eefcrXnv9M774+q98+OkfeOudz6U96P/+3/8k&#13;&#10;7Elyc+kCr3RO0NRmJ5YxUZeoxhOyyxr6UDSNr6aOeDyON+JjYHSEVCZNS+s03lArwWgHFncD5mod&#13;&#10;rhot6W43kRYDiT479mgVVY5iHFEl9R1G2sY09M27GF4OMHpcScdcMZkh0SZkIjWsw9dQSV2HmtSw&#13;&#10;nsElA+NrRvwNhXTPaFi56uTkpUbOrGf5/Te/45uvvpWQ5Z8VLAKwCJvQv/3lW/7tL7/n2sWn8Liy&#13;&#10;MlBWKBGECkUsBsXiTSzixKKue1AoG8TC95jMZElkF2jpXKZn7ALZXhHaeZqR2cuMTl9gbOI0A2Nn&#13;&#10;ZZjm0Nh55AJt/Dz9Qu0yeo7R2StMLt6Qi+/OwbN09G0EZG4uHn+43YQrYitgjMijEFXRiY4jpLNL&#13;&#10;BGr6mRo7zF+//g1/++Nn3HnyqlR8fPeX3/OPv/2Rf//uW/742w/5+K1X+PjtV/n4w3f59usv+Oq3&#13;&#10;n3Dv7vOMdi/Sl56hr2eczkQPMX8bn77+Ku/df5G7V65zeeU4x8bnWB2d5cTMEtl4M26tGafaSEdD&#13;&#10;ivW101w9d4XF4Ulp/RlMt3NsZIoLswtcWV6R1c/R6nqCzggBh0eClGi1n2xThkQ0QcwTwy2UL04P&#13;&#10;DTUR6oJhav0hHEYfu/dV4XPF+e0nn/DbTz/lvTfe4u0X32Rt4RJmUztKZZKqylqqq9tlaOz46Gka&#13;&#10;GmdoTC4ilCq1DdPUNkxQUztKqHaUmrox6pMLstEr0jBDOD7O6eMXePXFe7T+/3y991ej572vvf+E&#13;&#10;ZMdxxuNpTC/0LoR6r0gCIVQBCQGi994Z+lQGmAZTPePeSxI7TtziuDvuSXbKzs45e6+zzvkfrnfd&#13;&#10;t4bxeGev94fvegRIgJHA81zP53t9GsdIdazcT1YISPHg8/DgbdEqNTC4zC9feZbx8TMSAjR1nJWC&#13;&#10;YvE4kWwQ0ECkn9rFCJ9P73lSHadoalvk1ZdeY3p2g1BsXAIVUSEtTry3AYsQHYvXngAgidQS4diY&#13;&#10;bBz69LdvcGPzFqHoKLWJ2fTqzP30ynkJKYRbpaHjNMmOlTRgqRtnbGqFr794nf7eGcKhPuLNy+kU&#13;&#10;T8tpBCgRcESkWbYBixCGhxPTjE6c4XfvvEFX/zJ1jYs0iPsLyCJASucZ5IpQ9zn5ePF2ov2UbG2K&#13;&#10;xUa4ubXFq88/ycqpm1y8+iLCYyJ+BklZ9ZwW5YoESv/4JqMnbzIwsSmByuLiZT77+C0mp9ZkaibZ&#13;&#10;snQfNomfyTaI3F4RkoCla4H2njk+++BdJqcuydWczv51CUlFimV46qr023QNCOAiEiz/DFhEiiX9&#13;&#10;e3pRAhYBWbYBy4CQUo9cvg/MxOPvz6jwKF2Uz3Vn/xrD41eYW7nL3KnH6RvZkvcTiRsBztLtQaKq&#13;&#10;eU2uom2DrQePXf3n6R04R+/Aebr7z9EzsMroxEUGRjcYGVuju0+8/zxzC1d49pkX+cffvuGzj9/j&#13;&#10;3LlNrl9/mpJyB8eyhDuujF0ZCnbsVfDT3d+P8HOI+fG+UvYcVZBdZuJgpkG2f2SbqzlWXkFGjoHD&#13;&#10;hWaOl1rJMogWHRt5ViX2BhfBrgi2RIBSt40Sl40Cg4EjpWXkqYpw12kIdxuo7zfLlaFsXS69zSlG&#13;&#10;WjpojTXgNPmwG72MdobobQoy3pNkZaKRheE4a7NtzPQ10FYfoLUuQG9TiOHWKKdGGhlurGG2s5an&#13;&#10;1od59tIMR4qNHC7QoPX70FR6KXW4OFFu40iJWaZWHtqVzZFCM5mFNo7ni9UTF+GBFK5UjDK/j4wi&#13;&#10;NbtzFFjj1YSG4mhDXg6X6xEwYvdRFXuOqeTnP5irROXTYQqbccYd/PmTV/n87du88cIKj1+dTAOW&#13;&#10;2QZmh2IsTzZyYaGdyR7hq/IRrvERCnjxeT047NuQxS5vi7WtKl8l1ZV+HHYPx7I0ZBxUyNlzUM2j&#13;&#10;B/Vydh4QqRaVBCw/uQdYBGQR89BeIf9U8cgBJT/LKONhCVhKOaLyckztY1eOlowSPcVeD81Lk3ja&#13;&#10;2ziiMstK5kcOKWSLUkaBnmxtJceVHlmx+1BGIY8eEdJVI4aglcOKMn6SUcbOI0qUXifRkajUHWTk&#13;&#10;KjiuVFFg1mMM2qjpqGRwzU/DpB21v0QmIZqmK5i5Eaf3bBBPsxlDWIOyUkuuRctBpY7dBSoOqQwc&#13;&#10;LlVwuKSQnVk57MjOZV9pMaZakca2U15tw5WsIDllJTqopcSVL90jquoyKjutci2oyFqEplJJSUUB&#13;&#10;Ra48cizZ5FjEykw27pSS1oUKKlrKMNUWI+qY86w57Mg8xqM5J9iRm0emWslxTTnHygvJMQjoouS4&#13;&#10;Nlfe54CilH3FRRTYtNSOVFLdq8XWINZpDDRPGYmP6Il022me9tB3NkCgU6QbbJhq9dgSBjItCo7o&#13;&#10;SsixiteaAV1IgaNBTWTASv2gkKuWY6tT4kkJ6KKhvFKFOVqGMyHCCiXk6AvQBcrwtGipn7LjrveS&#13;&#10;ayinIlFBZZtoChIrbaXkGPMwRZUEezUkJ7QkJzSE+8y0L1sYuOCgf9VF46yRlgUr4SEDbStuuUoV&#13;&#10;6rMSHbLTNOcmOSUqqTXEhg2EB8VjfXhSZjI1pRQYNFS3OqhqSXtFajodBLpt9CxH6FispXW5krYV&#13;&#10;P7XDLnwtNjSRENpYWAKWvTla9uRo5OwSPp8HVoR2Z5rZcbRMipd/uqeAn+wq5KFdhVLq/OhRFT/Z&#13;&#10;W0a5WEmuCsj2nv0lWjytzcR7u3AlRZuPmcaTTVT3RMjUC8+Jk66ZJNkaNQfyFezLKiWn3ECmspwc&#13;&#10;jZZjCiWHFRqOlpXLauf9eaVka4zkGUUVspBBB6jrS1DbFyc6FsOWdKHy6yVgEdXslpgQe9vvwxVr&#13;&#10;0ou7zUN4IEh8uBFvq12morzCnxkzYr73mIpGB/42N+6kHVfSSmWrUzYHRfrt2GrLUVYrCQy5iQw6&#13;&#10;8IYSqK1BSnRBGlsnmF+6SN/QEv9yrEyBplpPVcqK0qvFKWzT/THq+yolTIl2VZAachNts5KnLSJP&#13;&#10;W4ipSo2tRoMjrMNb78QcsKLxGqls8mCvdVBkKudQQS77c3M4VlKI0W/CXWtF6VBRZNKSpSvlR4/s&#13;&#10;58c79kviZgyVo/GXUWAu4kRZHgdzC2RyZc/RbHYeyGRnRia792fz6D6x35mJMWYkMOBJt7B0VGBq&#13;&#10;cOFqc+NsdWJMOLAknezNVLMnU83RIivFZj0lVgNFBhMFDi3lAUFYLdgabCj9eg6VlVJgVaOw6dH5&#13;&#10;TJLu2iIerCEPP959ghxtsewuP1xUwNFCLa+++JpcFxJOlnd//bp0s/zypRd56amnuXF5iytrV7h1&#13;&#10;9RY3r97izrU7PLYlVnmeYP3CXZYWt5iYXGN0bJXZ2UusX7jN6eV1Tk4sMjM2z1jfBENdI3L6+2Zo&#13;&#10;bZ8k1TpBR/cMw2OnmFvYYHHxIhurN7i5+fh9wCJAy62tJ9i6fJsnbz/NC0++yMaFx5gYW5Fpldnx&#13;&#10;RRqbWx9IsIjkzUvcvX6XmdEV3pCAJV3T/B/ffcifv3iX//ruff7X1+/x0mO3MCnd/PK5O1xbnWe0&#13;&#10;Pcz5iSY2Zlq4ttTF9eUuzozEOTua4NZiN3dW+njy/CAvb07x/MYIN2ZT3Jxtlk1CtxY6ubnQxZmh&#13;&#10;ekZSEeLBaHpCUUL+IFUVVTLBoiy3kZerl+Ow1jA+fpbJmUsymtvdt0JnxzwNySksznays7zs32Og&#13;&#10;oWEcd1UAZ5WH4YV2EgMRvLUx/PF6nNFqlA47+3M0tE72Yq+p4eCJYo5l29mfbeBAtp4j+QaOl5hR&#13;&#10;BkNMryeYXq8jPl5NcNBDVUcl1lo3zriT1JyH6YtxYr1u/G1Wgn1ugoNe3O16qvutVPbYqJ3xE5/y&#13;&#10;4W41Yq5TExvzEB+PYKyy4WuuxN8p5HNuzLV2DDXGNP2vdaOvdmMI29EGLFiiLqxBD+UGLxZnhNpI&#13;&#10;Gw5/PwpDgnBiiqHJDSYXrrFw9rYELAKyiPra2vpZDh5xceCY8x5gcXI0x8OhTBsHT1juj9bZh6Wy&#13;&#10;n7CAIq3n5DR2rErAsr0ytC22la6U+/6VezBEJFfExOfkUYCSHwIWsXp0Op1SaV4hsj1NQnArZruJ&#13;&#10;aBnpOBFrQg3LEm5EhOz2nvRWim+TQo67Qrx9jVTvFZJdF2WCJSrWi+rn7glpF6mRDUIL91uEBFzZ&#13;&#10;bg0STpZtsLJ9FIBFTLhhIQ1VEovEGpfvS3dFdbQAOQIyCelvbbNoNVok1rQopb3bCZbtGugqefV9&#13;&#10;WrYWia8t3l99L8kiAIve2sa0q5XWcCdT00t8+vE3eM1D5OYkycluIDe7noLsMBplklde/g093efR&#13;&#10;6zpQlbWiU7VjMfZQUTHGyOgmb739ezo6Vunvv8j84hNcvPwKm9df4ebtF/nP//w7w30zPHvlLi+3&#13;&#10;DjE5HCHWaiKW9OKotMkVocpgBFelj+bWeoKJCI1tKWrjjdJ5pLUEJWSxVcSxVXgxeZTEWizUdliI&#13;&#10;tJowVpVS7sinMiGEtkaa+rQ09+toH3fROawlmMyjrr2Y+k4xSgINCvzJEgJNCmIdCjomVLQMK5m7&#13;&#10;ZOHmUy0MTVbzlz99xp//8CnfffMFH7wv2nbSDpbtFSEBWMSakBDh/vW7z3jjlVepig5LwCLWNeTq&#13;&#10;hRDM9p6X1avixKy7f5Xm9iVijdM0ti+R6jpF19A6wtEyOHOT5s5z9A5vMDq+/gPAMiB8Dw9Mz9A6&#13;&#10;vaOXGJq5Sd/4FbqG1uSIk/H0Sfk6ArqIdYbu4Uu09W/Q2idGQJ7vK4PbxQpC52lq41NU+ns5u7zK&#13;&#10;P/72JV998g7PPXaTzz94l//9l6/5r7+lIct//OlL/vbtZ/z7d5/z2Scf8NZv3uDVV17g9Ml1KgxJ&#13;&#10;ynIqScZ6efflF/nHVx/xX999xh8+fJfFkSnqffVEXVGmukfpa2zDqTZiL9fjt7hYHpthdek8A10j&#13;&#10;tEYTjLR1cXFqlptLy9w9e4ap7mFyjqkoKzRi19loqImxPDLBxuJZ1pbWmB2aJVWXwmlxEPLXEPFV&#13;&#10;kawJEfPFKCowE/Yn+O07b/Pll1/yzN1nePHJZ7h95TaNyTkJWdTqGFZbI2MT65w+tUVdw7R0cAjB&#13;&#10;aKx+kmjdBDXRUfyhYQlZauomJCgQUCMcP8npU5f5xUsv0JycJBpNf0yADXHiLlaDtsHKNmgTb7f2&#13;&#10;XqCnf4V33nyFQeH0appNC2Nl+9BFRiav0TuSru5tEZXHrWmRrXCptHev8MZrr7C+eolYYlKCDrE+&#13;&#10;I74fUeubhm3r0knS1HFONo2FY+OIBMsn773Bxtp16hrniKdWSHWJtaTt9aDzEub0jm7JBM42YKmp&#13;&#10;G2d0colvvnydwf6ThARgaUpXkguXiqgNFmBlewQoqUuJv4WjtHXP895br9PWfUpCKbla1Xb6PlzZ&#13;&#10;fowALQLqJNpW0lLbxpM8+dgdXn/1Zd56/yu++/v/4dz5J2TCRsCc5u57TURC7Dt8iaGpa/SNXpZA&#13;&#10;ZWHxMt988Z5sOkyIRFlqUX49CZzEWlOP8Mys33ewiPc3tU/T1DrI7z96V64YiedeAhYBL/tEZfol&#13;&#10;+kRN80i6Wah/dJOBse8hy9BkOs3yIGAZnLjE6L11IVGrvr0ilAYt3wOW/rG06FpAlp6hDQZHLjE5&#13;&#10;e4OJ2Rv0jaTvJwCL+JsioFDPsPDCXJGunm0QJ5I2vUMXpRy5c2CNjqENekav0C7WzUau3J/eYXE/&#13;&#10;4XnaYGj8IvPL1/nk4w95+63fMDZxitNnNtl/rIySgxeXAAAgAElEQVTdh0z8bK/yB2DlPmTZq+SR&#13;&#10;DBUP7VOw+5CKo3lGDhSYOKp0k2Xwk5FjYvdRLXuOadh5qIzMMhtmf5QTCj0KpxO1v4KjZRoOlig5&#13;&#10;rtRQoDRxKLOcA7kqiowaKhN6Yh1G/G0WFO4S7A433Y1dHMwvpznaSGc8RSqaZKQjyumxJBdmU5yd&#13;&#10;SnFpoYurSz2szrRzaryF1ckWri91ybbIlzfHefPuSd68O8ebd1d45doCz1yaoba+kYOZOralmD/d&#13;&#10;ncNDu7LYc6iIPQeLyCu1oDZ5yNc5ybU4OGEwsjNLpDJEcj2bE+U61F4veUYzB4rUck0mX+eQCfVD&#13;&#10;hTqKrXZKnCrMEQv2ejv/+PJ1vnrnDk9vTjI9EOPkUC1rC02cm02yPNHAtQv9LI4maIz5qQ1Vy9KF&#13;&#10;cDBAlc+Hy+HEarFgtVip9vup8QeojwSJBAIoy6xkZmnZf1DB7v8BsOzYW85P9pSnwcoeIQFW8a+P&#13;&#10;aiT8+PE+Bdvz8B4Feboq9udb2Ftg4KDSiLMlRtPSOIfLzew4oWDHkXQttYAmwrEi5tFDGn66X8Gu&#13;&#10;EyXoahxEh6rxtrgocmg4pill13Gx8qPGHHdT6DKwv0hBrl5LnlFHvkmHIaKndUGcpFtITJqZuhZk&#13;&#10;6fF6OlZ8OJu0nDAUUOjU42gQ/14VldoVHCrXU+Jz4G6upLK9igKnjv1lJewqLEBbY8aXcqOrMVLq&#13;&#10;VRPp16ENFHJCnUumLpdSTwnKagUFzkJUgTIUXiWagFImACo7DcRnbLhT5cRGTdSOmfC2lVPqzSbX&#13;&#10;eoIDpdk8mnuCR7KOS8AiIMuOzDyOlxXhTlpxNRgoc5eTqS2nwG4my1yIu9lM32qAjhUHbUt2Wucs&#13;&#10;9CzbJGRJThip6XLgS1kxR/VkWUvItJZSUFGGskZHkVdHnkONWsiA60XLp1kCJ09SS6jLRKGlFGO0&#13;&#10;jGCXW16k1wdVaANqjpRmcrg0E2Wl8MsY0fuFiLqcjMI8jqnKyLPqUPoN8uuV+wsor8ki0F0q4Urz&#13;&#10;tJYydzbRfhVDF2x0rFhpmjMxtOEl0KujfsJCw7Sd5EyFnLZlD8kpM4kxLYlJO5EhC55WPY5GK9Ee&#13;&#10;H74m4QzRYoyKJI4FX4uRSLeLcF8FDZM+us/5GdwIUtNjJ8+o5EiRAW21D423jiNFVvbnGThQYEas&#13;&#10;tO3LtbA7S6RYLHJ2HldxSKHjJ7uKeGh3IQ8fLOaRY0oycjQ8fEC8RovJ07uwJeJ4WpqITw5ib20j&#13;&#10;W+Wh2GvF1xUh0Bclxyx+l80cLddzRGEgI1fF/jwjBwssHC81c6S4hKMlpRwvU1JoUclEnLiPcDWd&#13;&#10;UDkpq6jGUufHGfdR39uAt8uPJmiUzWnORicCsBgiBjnGmAVzXBSShAgOCfBmlpsCle0OKjus+LsE&#13;&#10;GLRKoGKrs+BMWHEmbDji4vVlkwkkb4uZQI8NTWUpxw05qMMqLLUOzq/NsbAySUd3C6fPLPL8C6/x&#13;&#10;zPOv8i9HSosQ0ahIWwXWkBtb2Em4vVrCldpeL46wgVJLKfk6AT/y5ZTZFKhdZWgqdNhCdnwJD5H2&#13;&#10;Gvk5PPEKvA0+2RpUalXjrnUTaQ/QPFpNrLsCtUeNptJEnl7NI0ey2XH0MFoBVyxFHCsrYF9mHjsP&#13;&#10;nmBHxjF27DvOz3af4OFdmezYk4YruzOyKXGrCA5X4e8LYBa7hfUVVPZ4CQxU4GpzYW5IQxZTnRld&#13;&#10;xIw2aKbYJWzpKjINZeiiDhxNbuxJO8UeLXuKCik0mdF43BiDTozVogpOQ57GSE65Ho+/XnpkSuw6&#13;&#10;stQ6fvny67z52q/49S9+zm9efw1R4/yqaBa6+wR3tr4HKwKubI+ALOfPbMnqxL7+FYZHzrF24S6X&#13;&#10;Nh7j/JlLrMyf4+zKulwPmho+ycjADFNTZxkZXaFvcJFn7jzDk7ef5InbT/PY7afYunabheVzbF58&#13;&#10;TCZZbl9P1zbfuvYkl9evszJ/nhvXn2LzymOymej00gV6esZ+AFjEqtDLz7zI+plLvPnyi7Km+e/f&#13;&#10;fMAfPv0N3378pgQs//ntb3nq6lU0hXbefOFxts7PM90TY206JcGKgCtibqx08/j5QZleEZDl2Y0x&#13;&#10;3nh8mdduzfHEuQFuL3VxZTrF5ZlWrsy0SsDSXn8PrgSj1NVECPlDBHw1UnJbrjRTWKCnIF+PqtxN&#13;&#10;W9c8PQNnaG6fp6XtJD1dc4wMLdPZMYu3so1SRQ0tbbNUBkNEGsIk2mJUN8aorKujsrYee1UYtcOL&#13;&#10;NVDN9PpJXJEAGSJVlWnjeIGdw3lGjhTqyVHZyNRbpEeocdhPoLUCbcCAym9CWSlASAWRvgrG1xP0&#13;&#10;rkSI9rmoHXBT3eGgosmOIWpD6dFR0eSmfryayLCLyk4z4SE7jSeDhHprcMTcVHdVEh3yEx+rwSrk&#13;&#10;SlEHupAVlc+MLmjFGLJjCNjR+xyYXQGi9b20dJ8iXxHGUzNAa/soQ5OnOXvlCc5u3GHhwh3OXHyC&#13;&#10;s2dvEa2d5NBRN/sP2zl4QkAVK4eznPfByoOQxVI5QKJ77X71cUvvhgQsDR3rxFJnpQBXSHClK6Vp&#13;&#10;278iEi9iRNJEzIK8HWkWMOWsXCfaFuSK1aJw08r37UHbklvpYTl1vyJZABZRlyySItttQv/9KFaZ&#13;&#10;Eh3racDSuSEBS0x4XuLbgCXd+rPd/iOOog1ISG+3G4P8dfM8OMGGeYINc8Qal6gT0EemVtIVzemq&#13;&#10;5iXpeRHflwAvseQi0eSCHAGDpORWQpQZeVu+fQ+siNsPTlVsEoOtjc32Jdqi3UxPL/PJJ99i1A9R&#13;&#10;mJuW2wrBbUFOkvzsBp577k26uy6Sl9v6/eS1klfYSji6yIsvvYta20teQYrM3CQncpPyWB2a4o//&#13;&#10;9ieq3Umurd3g1dF5FsfjDA/WUNtSjaHChs6uxV1jQ21WUxWw4YtWE4rXEY61otD55Jidtdg9CfSi&#13;&#10;/s5YjCOoIdZuoa4zDVpqmgxE20xEWnUEm0Q1cxlNvVpa+hW0DOhpHVbIaRlSMTBnIZQqIdBYJKuZ&#13;&#10;GwdKaR4qoWdGTc+kGUeglO++/JBvv/iAP3z9iRS/fitqi7/6jD9+8SkCrogRstu/fPuNnA/ffZ+G&#13;&#10;xBiByDD1zUtS4imknL0jGzR3naVLrncs0Ni6QKprWa799Ixepm9ik5G5x+SIVaCW7jMMjV6QgEWc&#13;&#10;oInmEiGzfRCwdA+tS6Ai4Mrw7E36JzbpG7siT6rEmoE46RInWEKaK1aKtq9utw+sMTB2b3WpPy3T&#13;&#10;bBXei9Ylkk3zRGIjXL+0yf/+96/56O03ePr6Db7+6D0puhWQ5cH5y799y3dff84Hv3uHd3/1Jq/e&#13;&#10;fYb5gWnOTsyxMjrNWy88xz+++pi/f/ERT29u4lB70OSbGGoZ4NzMIh11jXj0VtxaMwl/mLWVVWLB&#13;&#10;9OpQnbeGkWQbl6Zmefz8Ocbauik8UUx5kRK3ycb8wAiPnb/A7dV1Nlc32Vy9KgFNSzxJXTBMIlBD&#13;&#10;ayRK3F+PQeWmIZzimy8+4Y/ffc1nn3zCZ797mw/e+hXXrj2H19uHVleLu7KNy9fuyGa82uSkBE/i&#13;&#10;57INWCL3UizV0TECdRPUp5YQ8CJYO83k1Dmef+ZZamMThIKj1MbTqzACPsgVmgeEwwK4pLrP09ix&#13;&#10;wvDoOX739tvMz1wgER+nseO0TFeIk/+h8S1Gp65LQCZgjGgJEm07DS1LNLZM8/YvX2BifJFwbOCB&#13;&#10;NEkaCojVnq5BIdVdo7HjHPUtK4TrJ2lonJCPu3njCZIiLdN7QUpV/ztg6Ru7Rs/IJk1dZ2SCpaZ+&#13;&#10;gtGJRZlgGRqcuwdYFuVrXDpMHoArApgIwBJOpNdnm9tneeuNVxB+kNpkWsa7nVzZhivbRwFZEs0L&#13;&#10;aVdL8iSP3bjDr3/xCmfP3OT6jVelVFbCKbmC9X1T1vbjGwScSZ6kr1+sM73LzOx6+nOlFiXkFMkV&#13;&#10;4SUSP1+xHrTtYRG+GiH9jdQP8MVHb7O4uJVOsPSJhiJRt70hkyM9QyKZkl4XknBFAJaxTYYm0nBF&#13;&#10;QJYfAJbxS+kEy8RlKch9ELCIBiGRYBEAZWD8KoOTVxgQDUNjYi3oEr1DIu1yJV253nVOQizxs+4e&#13;&#10;vooAYH2jm9LPI8CK9Lg86OsZ3JCwq0skZsY3JVzpFOtG41sStgkZd2PbMoHYFOH4HKfO3mJ8+hKN&#13;&#10;qVGaWoY5eLycn+1R8vADqZX7cGW3gofEusmuQnbdW0HZe1grV0yEKHVflpGf7i3j0cNaHj2kY8eB&#13;&#10;EvLUTqw1MY6XatmfVcajh+5VqO4vYe9xBVlFeo7laTh4QsnBAgXlDg0nCmzkl7tQur2oRcqkuooC&#13;&#10;sx2nxU88UM/KyDjJUILVyTrurvZw81QHl2YbWZ2My7my2Mr1U508dr6X56+M8subM7xxc5YPX1jn&#13;&#10;3WdWef7KAkNtKUaGB/D4azhwQkVOsRGj00W0owpn0MmxfAWp5jq8Hjcap4MspVFCoUNl5ezOLmF/&#13;&#10;vkhOqDhYpCRLbSBbY2DH4RKOFJk4mGfgcIEec00F8b4QNe12Xn9ik9+9doffvXKVOxsj9LVUMtxZ&#13;&#10;w8JYHaenEyyM1LO12sfCSJzG2mrqIjX3J1EXoTYcIFJTJac+FiIUCFDtqyYWrKHC4aWoSEvGwUJ2&#13;&#10;H1TdT7A8sl+s/qgQgOVn+8ToeHivlp/uVUvg8tAh1ffNP/sU/HSPgmMKF/sLLGTqKyjyVmNMxHF3&#13;&#10;tVMejHJUbZP1zaLCOaNQz55sDY8cLpPrRTsPaziksFJoM8kWpf0lxSgr9WSJ+mCnSlZYi3TJI3n5&#13;&#10;7CsrJd8u/BhG9CETtkYN0akKEhNmwv166sYcpJYD1E77UXiMlHiLsSUsNM80UDcUpciuky1Bu/ML&#13;&#10;0YVsNJ+sp6q9kvIqIxmKIsq8elndrAuaqUhZCPWaZINPkVkpG3ZK3KUUVRTLUoeqLgfGiAVzzEp0&#13;&#10;2Etq2UNk1IKzWY2nTUvdmI6qNjN5tiwK7PkU2pTkWco4UlZ6H7DszMnHnfTRPBtg9FI1LXMV2GpN&#13;&#10;ZBRlUeQupXW+iq5TPiqaSwn1agm0a0iOmWmdtRDu0+Dv0EoIUuwt54ihiGOmEtRVWqrafRS5tJT7&#13;&#10;jZhrVdSOmOT6TtOsDVu8FH1AQbGthCJrKcneevKspeRaymSV+t7cHA4pMjHVmqiI+zisKORIWRFH&#13;&#10;y0rZeSKfo6py8mx6Cl1qWedsTeRRN1xO16KJ4XM29uQcQufPpWPBSMeyGVezeD6LUVeX4GvTEOw3&#13;&#10;0rrsk5Oad9M4ZSA1YyIkVrna9BhrNSRHqmkc81E36KBCrFp1W7DGNGh9Wly1JgxOP4lJL51nqhja&#13;&#10;CFHT46PAqGF/poZCi1/OoWIzR4udHFNUyDlc7GRPppDcpgHL3lwjj+wvYdexcjL1NvKcbnYcLyUj&#13;&#10;V4Pa6+Fwfjl7shTERvuoGx8gNtTPziwle05o2J+tROOppNzikjLlfLWJzBIdGSfEY7Rk5Bs4KH6f&#13;&#10;i21k5BnJyFaQo9ZwqNDE/lwdB/P1HCm1ckLloNxfRaSjHW9jhHhXI45mD84mNzW9NXhbvZhiJtTV&#13;&#10;aglYbAkb1nqrdOZ42oQsWCdTcBUpcZHcSXTQja3eLBMs9noL/jZROuK6D1hEsqWqw0pNrx1bTEdk&#13;&#10;yEORQ8frj2/y8jOXeO2lNV565jTjE50E6hroXl7kX4QcSue14Ip6sPoCOIN+vA0eKptcOGptqJwq&#13;&#10;md44VponjypnGdVJE+FWJ/U9YWJdIYIt1Xjjbgw+QcOLKTaXoPVqUTrUuMM1NI868aXsaKq05BpK&#13;&#10;8CSEY8IvaeqRsnxyDAUcL8/ncGHJPddKHg/tPsRPdx2TcEUAFglZdmdK+VZplRFnuxdvtx9NxElp&#13;&#10;lYWKdh+RUQ/2egfOBhcVrX6sCbMkkAqvEVW1mTyjmkMFxZjjTtwpF85GB4VuDQdLSymxWtBXudB4&#13;&#10;XSgdbvR+HSVGO8UGC9nlGrKVGkrdJoqdFt549Ve8+dqbErKIq6ivPZeGK49fu83mxRtcvXiDW5u3&#13;&#10;78MVAVluXrnFwuxZpibOMjYmxLeXuHD+BmurWwi57eq5K1Jwe+70RVYWLzA5dZozYsXn3Ja8wjE7&#13;&#10;t8aVm2d57M4mzz79FM8+9SSP33mau489I+f2rae5dfMpxPH61l0px33+uVd45aWfs3p+k5GR0wwP&#13;&#10;z/0TYHnp6ec5u7TKL194gb99/bv7cEUAln98/T7/8eV7vHTrJomqJL96/i53Lp1ieTjBuXGRYGnl&#13;&#10;6nwnF6ZaWF0Qstsebi/3cO1kO3fP9PPK9VmeuzTGnVO9XJ/vYH0qxfmJZk721THVFaVTXDWPhGmp&#13;&#10;qyMuEywhKt1+zEYnyjIjilK9HL2+glTrOIMj4kriIsmGCXq75+Xa0NjoCpFYH5X+diwOP7WJJE2i&#13;&#10;dszrxSw+V3UNJncIgzmEyREm3NRAVTyKJxZC63Jx4KiJrCK3dLIcKdZQZBb/oysj1O6nbz7EzFot&#13;&#10;AbGbFzBjjDiI9ISJD7TRd6GRkcuNdC+HCXU7sITKsYaNOOps5JvLEcIsUekc7HNR02+jusdCdMRJ&#13;&#10;ZWsF5W4DGr+objMT6q2ieyWGMexAVeHBFPUT7I4S64pi8Qao8CapqEwQT/bjqunH5O4m1XtWApbx&#13;&#10;+Qusbj7J6sYdzmzc4fLW0ywuXaazc4mMg3YyDps5cNwkAUt6PUjAFjP7jxnJOKZn7zEdFs8gjb3r&#13;&#10;0msixLGp7nXaOs7T1L1BbYsAK9+nUsTttLRWJFfm0yPgyn3AIu5/Nr1W1HJeinP/CbBIKJN+TE1i&#13;&#10;6T5gEULZ7faecCINOEQ6RtzeBi3bgKW59woCANW1nJPiW7EO9CBU+Z9ui/UfAVq2m4IerHcWX1u2&#13;&#10;D9XOUSnvI8DIvQahuoX042rniT4wEVHjHF+gWiRktleEYjPpt+8dH4Qr4rY3PIZK18irM1e5c+kx&#13;&#10;Roem+e37vyc/t/WfAEtuZoLHH/8FgwOb5Oe1/RNgCYTm2Lz2CoryLglcjuc2cCw3IcdVNcbnX3+H&#13;&#10;1xpna+M6870jrJ9sZ+1kG7GUH4XZJAGLS4icdUqMVjVlJh3eUAiHJ3QfsCgNVdTEqzC53eSoCyk0&#13;&#10;lFCdtNDQ6yI15KSuy0h9t5lgSkNVvFhClnCqjEhzEfFOBckeJbHWElqGlPTOmBhasFLfpaRpQE3T&#13;&#10;YDmtowpaR8uoSeXzzefv88evPuLbLz7k268+lWBFApYvP5VQZRuwfPnpB3zz+08lYPnd278l1SRO&#13;&#10;sHuJRIelJDWeWqaj/wKNbadl60oitUhn3znZBiSuVovpn7jK8OwtRufv0DexJdeHuofX6R1fQwAW&#13;&#10;0VAiRkKWoYuIdSHxcZFaEcfB6euMzN1mcOqadLz0jV+md+wSvaPp1iEBWLa/VtfwBr2j67IueDtV&#13;&#10;IY5dfWv09F0gnpwlVjfCU7duS6jy9s9f5blbt/jD57/7AVz5z79+y3/8+VspwhWNQ//+p69lWuXv&#13;&#10;X3zIN7/9DdfPrvLrZ5/hf339CX/6+Lc8f+MWw209VFtD1FfWStfK6ck5ZvtHSYXr5Yz3jVFVEcZp&#13;&#10;qZJ+lt5EM+fGplibOclgcxtFJwopzS2hyuWiMVhLU7Ceqa4R7l69ybm5MzSFWvDafAx1dtHf1MZA&#13;&#10;czthTz1mbSXJulb+/N0XsnL72y8+4dvP35fzzNMvU1c7iMoYxF6Z4s133uP2jWeoa5yUbhN/zQAC&#13;&#10;rIgEi5hQ7biEKwKwBIX0tm6Kqqouzq6c49e/fIlEfEoClkhkQqZKxKqNSEdsi1TFbbEK1tKxKFuE&#13;&#10;hHvld2+/w+jQKRriYzS1pV0h4n4CqohVFAFZpk7eQqyYdPSdkxJl4TP59WvPSUdJKNpLvHlOrue0&#13;&#10;dJ2ive+chCsCsIh1E7EyFG89RTg5S7JphF///DnOnl6TjUdiFUmkOYQHSPhLRNpKwIT+8ev0jFyl&#13;&#10;XbQLdc0Qik/QOzTPN1+9zujIMqHQIInUsqxaFv6PH0AWAY86z8r1qlD9GH1Di3z47it0tE8SEWtK&#13;&#10;wgfTkV4p2gYj28fGe4BEQJJEcoarF6/w3JO3iNe30dG1eB8ypAHJxvdrP/cAT6J1WQKVgaGz/PVP&#13;&#10;H7KwcOkHgEW81kUCRIANcVt8HnkUgKX1tEwjffbBrzlz+oYELB19F+4BlovSjSNcStsJlgcBy+CD&#13;&#10;gEW0e43dWxEaTwNS8fsrK57HrzI0dln+DosGopGJTUYnthid3JQrSALOiGro7RYqIRpuHxDJs3XE&#13;&#10;cyXkwwKubI8ANlKAPJh2PAkRspj2gXUJWDqFv2fsKnGxHntPLhysm0GkF73BERyVA9gq+uRrORif&#13;&#10;ItE8hdHWwO5DBn76aCkPPVLMQ7tK/ynF8vCeMn708HEeerSQRzNK2HvExM8ylPxsn1g1Eesnah7J&#13;&#10;0PBIhhCt5nMoV8OxQgMZx1Xsy9LL2Z9nIiPXwMECPaU2H0pnAJU7TFaZmQNZ5RwuVKOr8qCpriRT&#13;&#10;bWBPZrFs7sjWmHFb/Mz3DXNhcor+xnae3ujn7tlOzo/EODUU4uxYlK3lVm6d7eLuhT6evTLKy1fG&#13;&#10;eOniMG8/vsJvnjjHhZlhQr4gOblKPJU+VEYtVo+Fho4gI6fiBOs8dKWiPL81Q19LkMZaL83xKs6M&#13;&#10;1FNe4aTEYeaIQkmWTscxpYYii51Sm4sslR5HyoMz5eSN27NyBTw5EKJlooK7F07z4vV13np2jdtr&#13;&#10;Q/S1+CRgGesJc3K4lnkJWPqZH64nlQhRHw1KwBILVtNQHyEZj/5gwjU1VFdWE6mpobKiEqvJQWa2&#13;&#10;SBV9vyIkAUuGRgKWHdK9omXHft29FSEVe3JNPwAs/7pbQYEjgKOlHVNDI+pILfnOShT+EJVDfShr&#13;&#10;IhxT28nUCpdHBdnmCvbmann0oIodB5RyVeOoQo8j4Sc5FaBlLoK7yUVkwE/DRIh8u5JHCwvJKFeg&#13;&#10;DlfgTPkJiIuCAzbq53zUnazCmjSgixipHTXQfc5GaFBPYtpEZFg07dg5UJjP3txcdmYKgFBO3WiE&#13;&#10;+pGYTK2UenSo/UZsdXZK3TqKnRqq2g0MX/TTOm/A1WAlT1dCqV3F8fI8DpVloa3RU+41YghZqO71&#13;&#10;kFquwpUyYW3QUDdqorpLjTNhpsCRT7FLSbZeSa5WQZa6/D5g2VNYJM/Jsk1KIgN2aoccmKM6duYf&#13;&#10;p7hCgb/TSP2okeouFY6GInzN5dQNGqgdNNAwocUYLMDdqCI550NdrSTTmI8+oscad1BWqccY08ua&#13;&#10;6NphEy0nzSTGjQS6VWgCeVQ0KtBUllDuKUMbNHGotIBHj2WyW6xMHc1j5/F8dmYW8UhmATuO57Lz&#13;&#10;RDYZBTnszcvmqKqAAksBvjYzTTNWWmf1DJy20Llg5EjZMXypMoY23DRMGTHFCthXlMmhsmxyzPmU&#13;&#10;VhQTHrBRO+rEFlcSH9US6VORGPfJJJC5TrRp6fE0WajuEnXOBqLDESJDVUQHPTKNX9nhoOlkJd3n&#13;&#10;qpm4EiM2UoMID4i1nOw8I4cVFvbfS65sA5YjJQ4O56skYBHVzEJuKxJou45qyDLZ8Q/UoQ26OaYt&#13;&#10;J7XYSePJdjLytNjr/TLFkmf08PDhEh45lM++E6UcylNJQbcQVh8vt3BEYWZ/gYl9+ek5XGrmcKmd&#13;&#10;fXkGdh5TyEatvVkqjuTrJEQ9WmbjSJnwLFVS3dJIqKsVV1MQY8wu0yuh/hCBngDuZjeeFo+87e/0&#13;&#10;42p0YA4LkbIRfcSFJujDEtYS6DARHbCirlKgqVLiajASHaogNlqBp9WCr9VOVZudQJddwphybznO&#13;&#10;RivVvU5evnGRZ158lfPXr9PcmqBEa2avp4ojM338i9jnNIh1BL8Toy2Ivaqa6lS6allZYaDQUE6u&#13;&#10;qoQcdREl5hJ89UZCKQtVDU6Eq8UatFNm16C0KzFVqSizlWKo0uCMOmWSxdeoI9xpoqbTLUdXqcIU&#13;&#10;MGCLOsnWqsgzKFB51OTrMjlWkpbZHsgpZMe+Y/z44QP8dOfxH0KWXXk8mltAnkuLMeFEFXKg9Ds5&#13;&#10;oRcGZxWHFQqOq7LJM5eQZSjigCKP/SV5HFIWkm9Vk2tUcbxEiS5qxp50SAKVpdGgsFtQOkXLTAXG&#13;&#10;GieGqJlij4ojZYWUmtWYxBpHyEWWRs0xhZrXX3lDJlleePZlnnv8KZ64fputSzekB0W4UARoeRCy&#13;&#10;bK5fY3H2LOdPbTA0sMjy0mUurd/g8sZN1i+kIYsALVcv3WJ97QaTU2c4d3aTtQvXWT1/jfmFC0xO&#13;&#10;LDM+tsTw0DwD/XNcWD/H4uwc509vcHl9U37tzcu3uLn1BMLR8torv+CJx58nHOzE6LUSqG6ksXFY&#13;&#10;rjhty24FYDmzcJ5Xn3+OP/7+Hb795E2ZXhGA5a+fvy/nreefY7RpmPd/8RxXFieZ7I4xPxDn4skO&#13;&#10;Ls/1sD7dweWVQZlk2Vxo5+pMK48t9/LE2QGeXh1m62Qba6MNLAzUc3a8kZP9dUz31DLSHqYrWU1H&#13;&#10;Q4BEpIaQP4DV7EKjMt+HK8oyA253mOmJBZ66fYdzpzeYnDzHyZlVzp6+zNLCGvHEEIFgF7FEM03t&#13;&#10;rdQnm6jwVuPyBfDU1uKPJPFWNRKMtBFMxKluqCOQjJOjNstGncx8F4cK1RRZXHKOlxvIM9gZWKxj&#13;&#10;arWW1Gg1Na0VhDqqqGr2EB0O0DATou1UHe1LMdwJPeagCkWFAXPIhr/JQ1XKycGSAswxC5FhJ4Fe&#13;&#10;K9FRF5GRChROHfkGNaaoiKV5aJoKYQp5MNdWYU8E8DaGiSZTNDVNEKvvwu2L4w12oXe10dSzSkfv&#13;&#10;abp75pg/c5W1zadYv3SXjUt3uHX7OZ596U2GBs9yLKtCghUBU0RiRSRYxO19RwVY0bL7qFrOfcAy&#13;&#10;eFU280jA0nmeZNfaPwEW4VaRvpTEwr21oPk0XPn/ASwiySLWgWTaRUAZsU607UeRVchLcj1IgI80&#13;&#10;5Jj/J1iyDVkE3BGrOg330iu1zeIf6KLW+Z8TLMH6/yHNUi/qlxfvQ5Y00BEgJQ13tuHLgy1CYuVo&#13;&#10;G9g8CFjCdel0SnVshqrItoNFeFimqQqP4yxCGmMAACAASURBVI9OytWgQO3sfQdMRc0IZeoGlJok&#13;&#10;77z6Jnev3eKrL/+IzztDcWEjBXlx8nLqycmsJT8nzq1brzI0eInM47WcOBEnMzNBVlYDOXlNhCLz&#13;&#10;XLv+6j3A0sLxvO8Bi7VimI8++4oqR5LzZzYIOEJsrvTKiaWq0btsGJwGXNV21GYtRaUqjuXnEozX&#13;&#10;44/EMTsrMLka8Id7SPWFiHe7UdrLJGCpiIm//zbZIlSdLKe+W09dl57qRiG/FfBdSaipUE44VUhd&#13;&#10;VxHJwWKaBo2MLYSJtWho6FbRPWGjfVRP81Ap0Y5iufIj1n7++OUnP4ArX3/+EV9/9iHfff7RvRah&#13;&#10;j/j680/487ff8MtXfkUiPiIBS6wufYItPBNCTNohKnZ70jXJYt2gU8T3xfrOyEV6BDARda/TaUAi&#13;&#10;BLjdAoQIB8vIBoP3qpkFWOkf2qBfgJl7K0HbkGVgckuuGQ3NXGdo5pr8XEKW2z9+RQpzRZJFjKh5&#13;&#10;7rpXEbvtoRAnmGJ6+tfp7l8jUDdOKNbLa88+y3/99Rve/vmL/OqlZ/i3Lz9KQ5a/inWhb/n7vRGA&#13;&#10;5W//9g3/+d3nErL8728/5buP3uHv34pK549YWz5HU7iJid4Jzpw8w8r4AmOt3SwOjHFqdJKpzh7G&#13;&#10;WjvpT7WTCNfTEInTFG9grLOH81MzLA+PUWXzoswvozS7mEqbC7+tCq8xQGNNC1dOX2S8exxbuQej&#13;&#10;wk59uI75kWlWxueIeBPk5jmorkzw7e8/5k9ffsq3n394H7Bcv/YUNYFulPogjsoIv/j1W9y99SzB&#13;&#10;6LD00giB7IOAJSJWheomCNRNEk6cpCYyis/byvL8ab765A3aW+cIR8ZINC3Q3HH2votFJIi211LE&#13;&#10;z7qt+zSxumGaU5Oy7WZ+/jItHcu0dp2SAGa7cUicKHcOXEC00syfeVyCNlED3tQ2z29+8SLXr24S&#13;&#10;q+snlhiVgEU0Som1IgFXBNgTwlrh2hFrQInWUyRTE7z7xouyprm+UciYT0txqvCeCCgiJLBi9USk&#13;&#10;NtLJDSG5nZFplO6BOf743RtMTK0Tip4k3rLyPeB4QKgrUj0iuZNIrVHXuEJf3xy//fVLdErAMkpd&#13;&#10;y5IELGn3yvcNQiK9Iyqc03DlJLFYF9cub/Dzl56irq5demREDbOAOeK1K5JBwsUiINY2wBIJlobG&#13;&#10;k/T2n+Zvf/qAs2c2iTfMEhcC4e5V+ToXgEX8N24/HyLRIoCWABAi0fHp+6+zev4mre0rdPSu0j14&#13;&#10;UYpuhXxWiIYlYBm9TP/oVZleEXBlu0VIJlgmRKol/THx9uj09zM+dQ0xPYMXJGgZm9xCjAAtfaNp&#13;&#10;mbH4+yCASt/oFiPTj0nYtQ1UfngUCRZR1X4l/ZwPi9r37wGLeM11DF2UP2vRhlUTnSYYm8EXHMNe&#13;&#10;1S/H4OhEoW5EqWumXJ/CXtGJQhNl10EzP3ooT85Pdhb/ALA8vLuEHz10kB89lMGPHtrPv+4qYuch&#13;&#10;A3uOWXj0oJEdGTr+dY+SRw+Us/NQOY8cUvKjXXk8cricXccN7M3SUOLwU2itJN9cyZEyKzkGDzp/&#13;&#10;HI0nSKHBRZ7aTp7GjsYX4ITCIEW0JbYK7A1RPK11lLl8jEZbuTw6wtXxEXrq27m20MypgZAELGdG&#13;&#10;o1yeb+LqYorrp9olZHlmtZdnV3t58eIwP7+xwqvXl+ltakRdbiQrV0lJuQqNRUtNvYdke5DntsZ4&#13;&#10;8vIIr96e5+RAPWMdYVaGE7x+fZyPnlvkk+eXefeJOd59apF3nlzg14/NkK3UoRYpG68Xg9/M20+c&#13;&#10;5XfPb/D+s+u8dvMcz2+t8auntnhpa5rLc0mmO32MdgQY6wpLp8zSaD0Xl9s4P9vEzGADPU1hmqNV&#13;&#10;1IcDpBrraW6olYBFwBYx8WiIoL+aSo8fr8snnYF6rVi71rHrUNrBkgYs6jRg2afl4b1CbpsGLA/v&#13;&#10;03JE6eZnRzVyfpyh4Me7FOSo7BhqG8gyuGUts2heOaaxU9Hbjr6+DmV1iEKnnxNaJ8dUYtXdKJ2B&#13;&#10;/7q7gF1ZZXibQ3SfiTFyOUzHKR/x8Upqun1Ud3op82mpaHZhrrWgi3lxp6rwd3mpnaiiss9GaWUZ&#13;&#10;uoiOqm4tDTMmCVhal23EJ91UdXpRVAjhaQ4HS4rINhs5UFJC/VA9pS4jj+TksLekCHPMjifl5bCq&#13;&#10;gMOqYuxxC12nakidrCI1Ly5QatD59ai9GvT+MvLNebK2OM9SSFlVmaxNdjXpqekx0zhjxNFQji6o&#13;&#10;ItuUQ56pnKMluWTkFbK3sPA+YNmRlYeY47oSAt3VDG4EEAUluY4iVIFygmKtZlQ095RR062md8nA&#13;&#10;5EU7/WesVDTmYo1m40ooqRvUSP/oEVU+ZT6N9HOqqnUE+wRYsREbMtIyYyE+biU2qMfbosQRLyXc&#13;&#10;q8cQEDXYNpxJGzU9NoJ9NkI9dvQVVor1RglUMgpzOFSST6a6mCKzWkpz3a3lJGb09K7aaZnR4e8o&#13;&#10;oapDwb68PdR0ahi94qNxRlzU1eFMCGeOimJHMYfL8jiqKiLXWEaZW0ftsJHGSQOuhFE2MpnrTdSI&#13;&#10;FpxG0X6kwVprkuNvdxDqcxPoqyDYLxqLQvScq6FrOUDTtA+lR6wclpCZb5SS5T3Zevbnm8ksr+S4&#13;&#10;wiPXhYREOyPHyL4TWnYIsfMhjVxT0/gqULqcmMNVtJ3qobIlTE2XqEsOk6W0sDtHLVNXu7PU7Dxc&#13;&#10;yL4TCjIyy8jIKpNtaFlaUc9uYX+hOQ1YCkwcUVg4VGxlb7aG3SdU7BfC3Sw1Rwt0HCk0cqBIJNuM&#13;&#10;KJweiiuchIZqcbW60dRo043CjU4C3QHZDuRr91HdXS1vC/AU6nVLP4u2xoou5MZYrcIRUxPsNOKo&#13;&#10;1+JpMuJK6PF3m6mbqMDXbpGeFuFsrepwYqk1oJJyZa1MePlaHTRPbpCcvEi5q5ajpU5Mw8scXj6V&#13;&#10;BiyVHVHcdW7KjCb0LifNY0HEeoSh2ozCqkLn02Cu0VGVMBJrs0gfiyNsxRVzofeZ0Hk18mNdkx6a&#13;&#10;Bl3UtLuJDvjwJLTEunXU9eqpadNQ12ci1uOhotZEqbWUQlMJGk855a4ydJUFFBozOa5IJ1l2HjjB&#13;&#10;j36awY9/eoCHHk1Dlp27c3h0bxY7juexX1lCkceMLRFCVeXlqFrNwTKtjGAJwLI7N4ud2emdvWPa&#13;&#10;Eko9BopdWlRegxQAHVcWkGcSyRWDlEIdVZbLejulswJH3IYuZOKEpUDuIao9WvziBLvbS023lZ2H&#13;&#10;TvDcMy/z3NMv8eQTz3P3sae4fuWmTK4IuLI9W5ducnvrMZlkub15mwunL7J29jIzk6dYPXeVzcuP&#13;&#10;sXXlThqyrG5yaW2TzYvXOHPqEidPrrJ6fosLq9dkhfPI6AIz0yuMDC/I1qGR4UU21jZ5/pkXmB6d&#13;&#10;ZmRwlMWZRZZml7h4/jLXrjzO80+/zODANJ1dI4xMTFAd7MGojZCdZyKRHJZpFrEitHZmnV+8+DT/&#13;&#10;9vV7/OmL7yGLACx/+ex93n7hBU52TvHRGy9y8eQYk10xzk8289jpfi6d7Ob0aDOrE0muLXVybqyB&#13;&#10;00P1bJ1s5/FTgzxxeoRrJ4UEt1kmXy6fbOPyXBtX5trl8fRokrGOqNx/rQ9W4nM5sJgsaDVGzEYH&#13;&#10;FqMLmz3M6aWzvPLsMzz7xNNc27rL1uYdtq4+xuW1LVpTY4TC3fj8cdq6u0h1thOpbyIUS+INxQk2&#13;&#10;1tHU0kdrRy/eSBSDx4ezpoaschMncpwcOa7D1eDFmRCxWDv2ei/WWg9tY/UMLcWYOJeezukaKuqd&#13;&#10;1PX68DaINR8vgfZKfI1OvEkr+qAFX6OHeJ9Yh/NKMNM1F8Iv4GK/QzYJVXZZcTZa8La5pLelsqtC&#13;&#10;pq6sdR7KKs1katVoXD66e0fxB5upqmnC5q7DUNEuY+Azp55mdmGL+aWrrF25w9bN57h19yWuXX+O&#13;&#10;J556lRdefZPe3tOcEM6VLDsZJwwcyLRIuCLAitjR3nVUJeHK3uNaLBUDJDpXaeq9RGOPuJK3QbuQ&#13;&#10;cXasUnvPnxJLpVMsIsEia5i314LugZX7CZam9IqQFOP+9wSLuK+Y7eRLIp0AEXDjvwOObaCxfQzF&#13;&#10;0ymWcHJFpmMEYJErTMLhEp9LT8P3qReRfJHelnuy2u21n2Ai/bUehCzbMEUct2f7exLHBwFLuHaO&#13;&#10;yL0UyzZg8cdmvk+wSNGtaA6alK1BojlI3E63CU1T4Z9ErW/BaO3i8qkr/Mff/8z/+7//l7ff/py3&#13;&#10;3/qY3/zmQ371xu/4xS/e4+c/f4+vvvkz77z3e5586g02N59ldfUOS4vXaGk9xfql53n2xbcJR2Zw&#13;&#10;ugbRW/soUbeTXdSE0THAex98TtCT4tzKeYwqF09fmebpq9N0DTTgC/mw+1xUVHvQ2cyUGkrIKi3B&#13;&#10;H4sQT9VTWl6FQu2XqYLm7kqibQ6MlRoq42a8dSYMPjXljhK89QqiHVraJuz0zLvpmHaQGrVS11qO&#13;&#10;J6ygOllK61QpXSfL6F/U0zLspLbdQNuAjaZ+NX2TLsbPGvjDFx9IwPLnr79fBfruy0/5WrYGfchX&#13;&#10;n6VHVDR/9fnHfPfl5/z1j3/i8dsvU+Pvk1f3hQBUyDxFbWxL76o80RGQRZzMiRNsMZ3iJPZeikUk&#13;&#10;ToREs2dkg7b+VdoH5ukZWaOjZ1UKbQcnrqSvcAvIMiwqfNPOle2jADICsgwKD8T0PcAyc53BKfG+&#13;&#10;qxKuSMAyelUCFlnl3PfA9zJwSTaV9E7cpKHrPBXBfpqbR/n4ndf5f//ra959/QXeeu0F/vyl8GJ9&#13;&#10;K+cff/6Wf/+3b/j8s4/55vef8JcvP+KPn/6WP3/5IX//42f87bsPeOPlZ0nVdRFwhGkKNbE8ucza&#13;&#10;4nlODU+zNDDG8uAYp4ZHWR4c5tT4BBeXFlmdm2V+eJjp/iFWxieZ6xuSgMWsNGJT6qj1Bjg5MM6l&#13;&#10;pXVOT6zw/I0nGUgNELCFqPPFaKwfZG5oivPTCwRDHRSVerHaonz9+cf85Q9f8t3vP7gPWK5tPUF1&#13;&#10;VSc6ez3+cCMffPgBTz7+Iv6afnz+XoKRkfvpFZFgEYAlXDeFOGGNNswTSZzEX93N3PQy33z2BsND&#13;&#10;C7Imt7ldrGGlVzdE8uDB510+/33rdPWfk6um7/3qeS6tC4HpCiKBIkCHkNqm+lZo6l2gtfuUnOnF&#13;&#10;W0wv3KIhNUtD0wTXrlzj7s0biARLfcMQHQPnaB1Yky00bX1r9+GHbM7pXpOgpa1HuFte5OrlayQa&#13;&#10;hbtlRXpbBGARazv/I2DpniXSMEGPACzfvsH0TBqwiLUjASb++3wPWC4QbZilrXuOD3/7C5qbJ2VC&#13;&#10;pC61JEW2yY4z9+uZhVOlqf2sbFISgKWufphQMMHNzcv88uVnqE9OSYFvOn1yhda+C/JziO9bpGEE&#13;&#10;YBHT1HGKZMtJookpPvvtz3ls6xbRyDi1iTm65Gt8U64FCcmzgDXi96Br8DJyRSi1QjA8zqe/fY2L&#13;&#10;a5dJNk3Q2X2KgdFLUjrb3ntWOk/ur/mMXmU7ubJd0fw9YEmvDomPPwhYRFJlVKZWNiVo2QYsw+PC&#13;&#10;qSL+LmzI72Vg/DrDU7flDExcp2f0Kt0jwtMiIOkVuTYm3Eq9o5v0jm3JEb4V8fdEuJkESO0euSz/&#13;&#10;7kSb5qkMjuH1j+CuHMTm7kVnbUdv75BQpaisgUJFgpLyJCWqOg6ecLJjn/4+YPnXHYUIqPKzXYXs&#13;&#10;2JUvU9sP7cznJ49kyxHtND/eXSYBy8EcK/nqGor0YbIVPo4VudmfZ2XHESUPH1Sw46iSPdlq/j/G&#13;&#10;3rurzTNR390fYU9L4iTu3dj0JhCooUoXEgIEEmogiSp67x0bMBgDNjbuduIax3GKy6RPkplJJpNJ&#13;&#10;MjOZzJ7Z9XfOOt/hOut5BJ5k733WOn88S8bBgA0ivNd739etLqsip9JDWn4ZSSYbaXllJOqKOJCk&#13;&#10;Y/tBsdCZSYI6j+ScAnbGiIGJNA4kZxCblY3OaiG1IJ8xXyMrnZ2s93XTW9vCxZkQC31VnOitYrZH&#13;&#10;iG1dnJ8Oc3mugStzjdw82cTdpWbunWrh7Y1Rnl6eYKjFT1ZKKgplDi5PJQX2XErdRdQ0lLI83ca5&#13;&#10;hR5+efMEt0518ebZXh5vDPDBtRGeXOjl6cU+nlwc4N1rY7x3fZwPNiHLu9cm+ODVRd69Ps+N+U7u&#13;&#10;rw7z1aNL/PlXd/n6w7u8f+8i1xc7mGqzMxax0tdQSk9DuTwzvdWcHPGzsdDIzdU2Voa9TDTaqK8u&#13;&#10;p85XLU+Nt0qmWpylJbir7FSWF2O35mItrMBa5MJktLH3iJqXxJLQHjHFLCpCIsEiakJbSZZsWRP6&#13;&#10;2fYsXjqqY19qLjviDfxkdwZicWh/igGLr4ajSoNcURG1rqPaXCz1Hoo6ajDX1XBMXyBnmIWH5eV9&#13;&#10;afx8R5IEaYfVampHfXSccuAZEheFOdSMleAdcKKvMnJYnSrdLOUdYjVVj7rCJLUJwv8nHJSxxlQU&#13;&#10;JUrKOoqpmzbRelLUbsoRF6Zmbx4H05PZk5xEmjWPwxo1hxSZ0ieyLTaO54/Gkh8swtlVjr3RRpJJ&#13;&#10;RWqujrwaUV8pYXC9WtZZCkLZKIqSyPWoaBjNJV6fiMGpIaMog3hTKmmFCnSVKlxdAuyY0FZmk1aU&#13;&#10;xmFVvGxO7Iw9yi/2H+DlxES2xSXwQlwCoiK0PSGZQ1mppOerySjKJrfWjLe/kOF1F4PrJQyetVI/&#13;&#10;acLdqcLbkUr7jIaBZTM1A5nUDmbj6lLh6VSxNz2VfWkxxOriSc5VoLBmkl+TRWVnDo5mHb4uC+4e&#13;&#10;MyVhLZXtOpxtOipadRQEdKhtFjkH7Oq04O2zSCijqcjA7MmkokWNyZ2FrlJBcn48iuIkqntzCY4K&#13;&#10;Ya2ephNm8moSUVUcpTCUjq5cIVeTelZLaD5uIc+fidaRQp5Hg9mlJtmczoGMZHn2pSWSYlFS0ZEX&#13;&#10;XQ8ypJDnVePszJfOlYqWfGwNuVLcmh8wUhw2U9mVJ/0tofFSHE0FWIS7xmLkULpIQiWwOy6L7Uc0&#13;&#10;7IrPkWdfsol9iQYOJpnYn2DgpX1Ktu3NkOkVkWDZnZjGSzFJvHAgAUOljcjJdgIjYVydTvZnprAr&#13;&#10;NVGus4pEXbzCzK5YDS8fUrI3Vo07EOFAqpYsSxFJqnwOp5nZn25gf5qB3Qk6dh7VkG40sD8pnb1x&#13;&#10;KnbFCIl1DofTLRxMM3JMbSZGZeCIRo+m2oprwEZxgwVNRTZZpVmISpBYBto6+QELJWEj9gbhuTSR&#13;&#10;WaIjTyhGbEq0xQqMZUp5s1x4qMTojiWQiaPNIAFLVpmWlKJs8mvMqEpViASLONm2bAzVBjnek2rS&#13;&#10;ETz7iMCZR3jm72AbOx8FLJYqIZtRozALmGIgMBrA2VGG2WVEVZhNjl2NuUIr0yuigx9oM5Nfpcfo&#13;&#10;0GNxmqjvKyIyVEzriBVfp1X6W8TaUGWTkvpBI6E+A7ZgFp52E0Kaa6nQkqJPxVShw1iuRlWYQZbd&#13;&#10;SIo+lgPJIkKUwC9eOhAl9tsO8M8vH2bb9hh+sU/BzoQkjmSnScFRUr6R3JpK+QQ7lJ3B3gwNyWYV&#13;&#10;xgoV8foMjmnTic1JJ06fQYJRKae4SmoKMDrNxGSlsS/pKLsSYtkZF0+cOgNtaRH51VqswSLyAwUk&#13;&#10;F2RwSB1LRnEGFo+BsmYxx2Qkz6PiiDKFa9fvcPXqTa5evsblC1e4cPYSAqqsr16QCZbza5fk721B&#13;&#10;FlEVurR+lbOrYmb5koQr4tenT52PwpXT66yfXpfzzlMTUcAyMbHI8NAs46NzTI7NScDS2zPF0NAC&#13;&#10;Fy+8woPX3pAzzCN9o3S1ddDR3snC/BoX1l/h+sVbbKxf5+LGqxLoDAydRdy5MxVWcni/lqLCABNT&#13;&#10;S4z2j/Pw7iv85euP+Ou3Hz+DLN99/gF/+e2HfPTG6ywPn+DXT15neaSP1loHJ/pDnJ9p59RgAyf7&#13;&#10;wpzs97M+0cDyYC3z3V6W+mpYHWrg9GADq0ONnB9v5vpCB6+fH+HOWr8ELMLjsjgYZLjVS6DKLk+k&#13;&#10;tpIyewG2kjxKbYUUFpRgswc5t7rOG3du86t3f8l7j59y/txVlk+d5/zqBcYGj1MX6qaqIoS9PEBZ&#13;&#10;pQeH00N5lQ9LeQklvlKCkQYCdfXUNDRQVOlEU1BMpjGPBIWd2ORixjc6GDrTSs2gh8r2CiKzIWoG&#13;&#10;ysn3GihrLMDXUyvTLM7GIixVuRT7bFQ0VGAPWbGHSsjz5FPgK6CyqZTqVpsElALM9CxU4+9xoi7I&#13;&#10;lzPNtlYzxS1mXENWfCMlONosUiKWYc0hqzAPTXERRc4gZVaXBCwljlq0Ojf6ogY6hjcYm7vF7MJF&#13;&#10;5hYvSsCycfkeV155wMUr97n7+tu88c4T+vtXOBhjZk9MDjtjtOw8opVg5aWDymdwZVeMBnG0pjBB&#13;&#10;KV1cpb51lUjnWZpblnAFp6kSQtdQdBVIwJXo2s/xzbWfTWDyzKkiZpqjgOWHHpZnFaEtwPKjx6h3&#13;&#10;5f8vYHF4pxDLRkJ0KyCLe9O/UuWbkDOunuCs9KhsVYr++2PFJmAR7+9/gyk//P2t/y4gj/C4RB+j&#13;&#10;SZloOiaaYBH1oBKZWImmV7YmmkWKpaSiT840RwHLCIX2IVS6Osz5bbS427h35z7ff/93Sqwj+H1T&#13;&#10;NDfN0d6+SG/PCiPD6zx882Nu33nKiRNXuHb1Aa+/9pjX7z9hbf01Hr7zCX/5+3/wq998zYeffMVn&#13;&#10;X/yBjz79gqfvf8aT9z7j+7//jZ62MWbHj6POzOWNuSEerY0xc6KNYIMba7kVQ0EuicosLKKuJlIr&#13;&#10;hWYqPAVoDSUkpZWgNpTQNenAUWNCL7rJPiPOsIUMcwYpOckUVysoD2VT02Wgc9ZK1wkrrZOFtPXn&#13;&#10;Y3Nlk1+uoOu4ioFFDe1TGkIdSulnaRvRUdehINiaym9/9VTCle+/+S1//jLqWdmqA4nUikivSMDy&#13;&#10;xWcSrvxBgIVvv+GrL75moHsJi6Eeh3OQ6pppWRERd/IFZBEXoSLqLy6SGjs2AUtXNE0i0ivCv9A5&#13;&#10;sMbWfHOka5yWrmjqQcz9iosl4WZoFytCvUJeu0xL9ylaRFWoe5nGTvE6pyVg6RwQQEU4HYTb4Qwd&#13;&#10;orKwlWDpPUtDl7gTv/oM9IgLfpEIaO5Yo7nrDDWRRaqCkxQ7Oqh2R/jyk8f83//6e957+w7vPnzA&#13;&#10;919+/gyy/F9//zN//vb3/Oa9R3z724/4/MMnfPXp+3z7+cfcunIZf2UDuVonXkeQBk8D/rKABC2L&#13;&#10;g+MsDY4z0znAbHev9LG47E66GxroaWpksLWFzvo6ehvbZYKlWQDqArtcHirPLWZ+eJLVmSX6mnpY&#13;&#10;np5jqneInvoWIr4QHrsPl72B3uYObFY3qQorBqOT7779PX/65kv+8tUnfP/7j/nz7z7i7NoVrAVh&#13;&#10;9HofgZo+vvnqdzx9/B6B2qj01+Zol4BFgJWKzfSK0zNElX9cAhYBWRzOXvq6x/ntxw9paxmSzpYG&#13;&#10;MQXcGvV8bAG1Hz42dazQ2n2Krr5FPnh0h/XVMwSCg9S2ztPUNE6wdYxA66g8oZZpCVjE6/ePruML&#13;&#10;9BKo7ePOzVe5df0Kbm8nteERGtoXqOuOCnW3Uhni605Ak/rIIjXh4/hqpnn97l3Wz2zItyOnoZsW&#13;&#10;o4mSZlETWkK4QYQsViQ3hBC5LjJBVWCYprYp/vjNI0bHVmSCRSRitt7+jyBLs/DLzMsUi5DctvfM&#13;&#10;8tXv3ifSPiMBizs4hbdOTC7PRT1FTdHXFYJeuYQUmqGqqo5KZ4BL59Z4495tnFW9UsgrIIl4HrR0&#13;&#10;n6ZWinSn5dsSKRbxXAuEBdgcxR0Y5vefvsNlAVicfVT7xuV6lvgaF6JYIaEWRyxqbZ1gwwJe/yQf&#13;&#10;P32Nc2vr1NT2E24Yp0dU+IRIumPxR4ClU9R9NsW2IsEiZprFo/Cx/LA+JKbUJ0/cYGTqknw7bd1R&#13;&#10;waxcBhPAtOc0zQKqiq+X9ugsdKsQ225Wgdr6hHMlOuUsEm9i6n0LzArwIgCLqA4JYBsV267I7ycC&#13;&#10;7ApwJQCLubAFrb5OHpUuRKoyQKZ4zPJzJLaM2KQq0lS1ZKhrOXCsQDo7frotiV/sSOX53Wm8sD0K&#13;&#10;Vl54OWEzzZLOz19KQYCW519O44WXFew9qidZXUGKTshsrdKVEK+zEaMqZE+ynu3HMkmz2tB63BQ0&#13;&#10;h8kNBkkrchArIEqcip/tSJDzyNK3kJlLjKqAPUk6dsfGsy8+jkMpCZT4jDQN5BHsMBBvMD8DLBMt&#13;&#10;PZyfquF4dwUz3ZXM9buZH6zm4vE6rs43cm46xPkJH7cWGiRgeXxxlMeXxlgebaKqpABncR6FhVY8&#13;&#10;wVICESsXl/u5tzHN40t9vLbazZvnunh6qY+nl/t5enWEx5eHeXx5lCdXTvL02iK/vD7Ph7dm+eDm&#13;&#10;DB/dWeDT18/z8d0z3Dk9wP3VAb586xzf/eoWXzy5zv2NRTZmm5lss0nAMtBcTn+kkuH2ao73e5gf&#13;&#10;8nJ6MsirK61cOlEnz0RfE81BP+2NQcK1Xrl0WVVmx11lw++voMpZTInVjbXYh0ZXzPZ9mdKJImaX&#13;&#10;RYJl2x6tPC9sT9n0sWRLiPbzHdlyDWpbjJZfHMiWgOWftytINpfinezHFAiwIyaLXbFZxCjFnfN6&#13;&#10;wqcnqBjtIMFilYBFeCye353CT7cn8pPtiexKTkdfVYR/uIKq3hxKIuIi20FhyMre1FR2JCdwSJ2K&#13;&#10;fyQfk19Lhl1FzXAJ+iozxwxKUgs1ZDm0uPud9J5pJTjilMkXkbBOMip56WAMuxJEMkXHi7EZcull&#13;&#10;e1wSBzMzOarWUtlhxdFipazFga3Bht4lLuwd1AzmERjMpaIlB0+/kIWqKApqqR/NRWVLIy03jURD&#13;&#10;CmkFaaQVppHj0uFoMeHps5Bu0xCjSWdPYiK7YoWr8zDP7T/AtkOH2R6fxPaEFPanZ7AnLZ09qUnE&#13;&#10;qNJJz8vAFlYzc9XPwi0f09fLmLlRTutCAUXBDFytqbROqeldstAyk0PTVA7B0WwikxoUeWkcVh6W&#13;&#10;JyY7RnpfFMXJGKszsIY0hIeFcFbMQ/14gwAAIABJREFUnespa8nB2aahok2HVSRyB/MpbTZjbzTg&#13;&#10;bM2mOJhJkiVZpnB8/VoCQ3n4BvJxRPQ4O0yEx4upm7Li6dNLwXBxXYqcoXa2a6jsNFA3VETrWDkt&#13;&#10;0/nkeZXSFaMty0FXZkJlM3BUo+Bwdho7EuLYk5wo61bFdTo05RkkG2JlQqW0JZfSRgulTbmYPVqs&#13;&#10;9SZ8wzZKWyxY6/UYqzVkFmaxLy6RPbGJ7D6qlVPq+5KUHEw1sz9JABatXBESdbTYrEIOpZjZtjtD&#13;&#10;plde2JtMrEKLwVXCSwJ4HY0ny55LUb2TLLuOspZCuRj0wlGFrBoeTNNzRKHiiMLCrmMath/K5HCS&#13;&#10;joQMi0y0iOrQ9sOp0Ynm2Ez2xibx8qF4DqeqyPVUsetIBi8fzpQelhSjjXh1Iel5xSRbCsm02sh2&#13;&#10;WLA151EUNkm5cW6NmNfOfQZXCoMF5Hp05HnUmKvzKKwpwujKxdZSRElQuC9FAyETY7UeoycHXZWG&#13;&#10;XPHnw6IiVEBCrpL0XKX0tpq8JlR2FVklWfKIl4XP1eQzyjWu3NIIznAfaQY7//TSfgVpJgsH0lUk&#13;&#10;mnOx1ZXgG/LhaHWQ49CSos1ELcigELwEDHJFojqSR0VDAY5QLp62MhoHfdQN5lI3kEdowEF1uxVP&#13;&#10;u5XanhyaRs0U+bNIz0tEX5aF1W8gv0qLuUKDxppNojqBRFU8qkIFB5PieGFXLD95bo9Mr/zzJlwR&#13;&#10;gOWl/RmkFUTpa5bDwP70NPakZ3IgI4WDmSnEGXKI1edgchspEPGoatEdNJBTZcDoEbRKwxFVKnE5&#13;&#10;aWRbNWQVaWRk62h2yiZkOUaiPp1kUwbFASvFtcWoyrQcVMWSaE7B4snB3mCipN4go1jZxTnEa7K4&#13;&#10;euk2Vy/e4sr5KGS5dO4KG2cuyTTL+bWL8tfi5UvrVyRcOS9SBz84ArCsLZ+TYEXAFXEWT5yiurqO&#13;&#10;8dHjzB8/JeeaT55YRpzunkn6B2Y5MXeOK5dvSbjyxv0oZKnxN9MQbOCVS1e5unGN9bXrLMytMn9i&#13;&#10;lZ7eaXr6znPq1FXGxhak7yU1uQCDupJQoHcTsHwoAcszyPLrJ/z+V+/w+tUN1qaneePqGeb7IvTU&#13;&#10;ezk53suZmQHWR1ufyW7PTzVJ18rlmQirQyHOjUW4ONHGtdku7qwMSOntk1eP8/DiGNfnWlkfb2C6&#13;&#10;3Uukppw6r4OWYCWDbTWEQ25qa6pobPDR0NBCmbOJO6++yqcfPOW9R4958tYjrlx6hemJRc6eOsfZ&#13;&#10;5XOM9M8Q8gXxe8QFrJOCknJKqz04A42UuOoJNAUJNzfR2t1BuLUBe5UXtzeI2uIlW++hrKKR1hMh&#13;&#10;6sYCBIe9DKy2cOpOK90nPdT0l1IWrMTXFqC0pgJPczXOOic2v4OK+kqKAqWboMVKadhKVauV2kE7&#13;&#10;bSfKCA6KqegK8moNlLaLGGg2eo+Kiq48KnsLSTHlYPTasNZVURH24gk3UlxYJZMrIsFitYfIyCih&#13;&#10;pCDI4NgSi6evsLr+Citnb7CyfkOmV66++gZXX3nA/Tcfce3mPUrtLew+oGP3IR3bDwm4ouXlQ9kI&#13;&#10;wLIFWUSSRQAWjTEo4+yN7WuIE+k6S0QAltCMhCxiZnkLrvwPwCLgSu3MM4Ht/wZYZEVIuls2ZbgC&#13;&#10;sAgPizwz0uki5LZyZllWff6Xuo93UrpYKrwTuIIn8DWeIiBrQovRxSH/FJ7gcXl+uAAkAIsU1cqJ&#13;&#10;ZyGrjSZYBEj5/zpbNaGtRzHbLLwsArCUe35QXxITzdXjiNUgm3Ngc6Z5a6p5QNaEZFWocmAzwSJ6&#13;&#10;+IMSsOQVdRC2h5k7eZ7v//pvpKc1E59YR1ySOGFiE8Mcia1l/uRtZo/f4MhhJ4eOVHHkWDVxCT7S&#13;&#10;0gK0tS/x8adfUVM7TXFxN073mBRyCm/ExPErfPbFVwx0TXF2eU0Clnuj/bw5P8zZs/20dQXILckn&#13;&#10;MSubpKwsDMUGDIUGMnK0UnZrKbKTlmmj1J1H+4SVirAJq0dPfqWOPKcOk0Mjl+SK3GrKg2J9Qour&#13;&#10;SS0TLD0LVrr6LFT4VZjsiZQFU6RzJdipoqlfS8eYnu4pE10TJvxtGt595zUJWP74ZXQhaAuubD0K&#13;&#10;qa2YZhbJFXG+/vK3/NtfvuOjdz/Bmh+h2NrxrHImJn5FBUMccXe9qSvqQxAVHQE4ZFWne41Id1Sa&#13;&#10;KeCJcKo0ti/Q0XNSrgkJICMueusii1KAKdIpPaMX6BkSFQQx13xa1o1EHUDIbduFEHdgTV6EiQsx&#13;&#10;UUMS1QNxF158Ltqk6PLqjxIV4m6+XDyKnMIXPiFXqWzOXgpK2iTwDNe286cv3+Pf//IxHzy+x/tv&#13;&#10;PeRvf/idhCz/5/tv+X/+7Tv+/a/f8vdvfsNv3n/E+2/d59vffixBxhs3bzHUMUygopamQBu5Wgea&#13;&#10;tEKmOvq5sXiS9alp5gYnKC8sI0dpoECjp6KgWK6ENHrDtNdGGI500l5Th8tajsdWQbMvyNLkLB3h&#13;&#10;Rjrrm5gbm2Cko4dCjZHy3CJ8pS46w810NzZRbi0lIyMfk7mSr7/8XK6lfPnRU7759F2+eP8Rfd3H&#13;&#10;KTDXkqWspKF+mF8+fY+NM9cpL2umxBqhtLyLKs+gFMSWbwKW8upBqnwjuAOTeIIziKnmUGiALz55&#13;&#10;k672ESqcnYQ36yg/hCpb1ZTmLnGBLASmp+geOM2vP3jAlQvno8CjfvoZ7NoCLJ6GQcLNs9S3nGBo&#13;&#10;8gKh+hFqgv3cuvEqN2/cxFM7Sm3DcYJNc9R1LRHuXJTLReJrTiQzJEBrXaJOAAnfJDeu32H1dBTU&#13;&#10;1IRGJGAQryfWh1q6z0p5qvj6EgtUjWIuunUBT3CSupY5vvn6CePjUcAiJoO3/n7ia/S/Q5ZA/RyV&#13;&#10;vkE6emf58P23CTeLOma/TP1sLR4JoLIFO7YAi3DG+MNTVLka2Th7mvu3rlPpbKPK1UO4aYHQD443&#13;&#10;FE0NirRY9M/PyoRPTd0YX37yNk/euIurqh9PYFJOkzd3nqFReFfaThNujk4ebwEWMX9cWzfHkzdv&#13;&#10;ceXCBYKhAQmuBGDp6l+T/hshiRbOE5li6TtLu5DTDpyja0jUecSvt1wrK/T0n2ZodJ2xyQ0mpy8w&#13;&#10;MXWBsYlLEtgID4twKgnYEulYRMwqS3luf/R7gRDY/gOwrD97PovndtfQWSnIFrBFpFjqWk5RUz8n&#13;&#10;E0D17UuEIwuEmueorh3BFRig0tuDpSBEqqKClPQyktIcxCRXEJPiZE9MIbsOWYhTVJGeEyZL38iR&#13;&#10;eGv04lwkTrbOTpFe2YIrP5hrFn6WlxX84uVk9sQZUBZ62J1kZntsDvsVYv7VQ1F9OzsTNOw6lsER&#13;&#10;hRZ1aQUF9XVkl1USZyxge3wW2w6ksCNO/FyQJZc/dsRoeX6fWl7ExGaKn8s1KIw5ZOUaCXSV0jaa&#13;&#10;S5JGRVyOlo2BXha6+lge9jDTJQBLFXMDIgni5ex0kPOzYVbG/CwPVHJ+3MvtxSYeXRhBQJaH50e5&#13;&#10;d2Weu5fnOTPXx3CHhwvLPbxxfYY3r5zg0cVebi93yvTLm+udErj88sYE792c5uP7y7x36yK/enCD&#13;&#10;926d5ePXTvLh3Xk+e2uDv371Ad///n0+e/00H94Y4YPrI7xzcZB7q53cXGzlyol6VkY8zPVUMNvr&#13;&#10;QiZXhgOcngiyPFHL6nSItckQ0x1O5vuqGWyvI1jtot7vodbvxlftxOuuIOB3Egy5NwFL9SZgsbL3&#13;&#10;iOoZYHlpr+YfwtvtQneQFU207NJKD8vP9ilJt/k5oi3l5/uz+fkuJYGJKbyTfRh9fnYcVfHSISVx&#13;&#10;ugKyK5y4p7txz/SQ4/dwJNNMeoGXVHMR22PSeG63AB1iwSaf6l4vpRG7lM2m5OrYnZgqXSAvJyVI&#13;&#10;eJEfyqGwTo9nUEw3W0gwZxOjyyC9WEu2Iwd7qxX/iJskk5K96SnEaNM5kJbEC/sO88KBTLYd07I9&#13;&#10;Xs/uBLHqomFnWjL7lUJ4q6Oyu5jguANbk/CdqLB4hMdCSVFtlkxh2BuzcXebqBm2UDeRT0JOHPG6&#13;&#10;JDLsmeS5tPLoHdmk5ylIyVOQXKziiCqN7TGx0fd/KIFth5PYl5IiPTwHlVnE61XsT1eQYFBiqc7D&#13;&#10;31/AxOVSOhcLaZ4x0b6QS+tcLp5BI6rydFpmLYycLaJnKZfIdA51k9mEx9WER7KwBTNI0B8j25aM&#13;&#10;qToDQ4USXXkK+spkypqEu0WNp0sjAYu1TlxoJ2FrzMIR0ciJZOF68fTmkl+jIqUgkRhdAunFmbi7&#13;&#10;NdQOm6mbtFI7VkTtWCH+4QLC08W4ug24u3WEJ3KpHTFQ1WnC1SX+jfLw9QrXh47gSB6hESuKIiWZ&#13;&#10;RSayCkyk5OQQqxV/f+FM0mJy51AY1FDRbqSkXshuTRjdKvRlOorCBjKtaRQE9QRGS2mYLcU/XEhp&#13;&#10;xMz++AQ59LE3LpG4DDMxmWoStAZSdLnsTTQToyhiZ7yGY5k6lOZC4jIMciJeiG13x6SzLz6D3fHp&#13;&#10;PL8/nhf2JVBaU4a1JpcEfSzujmLCfT6yLHoOpQqPazZHlRZiMvLYl6iXkuaXDmayL07NwQQ1e2OV&#13;&#10;vHQgkV2Hknl5fxrbdqcj2ERMuoZdcVp2HEqPuobSTahKKkmzFJNTVka2rZTUvCLp/8n16rB4tRQG&#13;&#10;jRK05AcM5NdYMFYbMXv0ZFu1qEo0aEp16CrMGCrzcdRVUVRrRi9+tvUbya/NIz+Yj9Er/h3zsDeK&#13;&#10;SfkScioqyAu4KKlzU9RUJBeITT4ThQ2FFDcXY20uxhbJp7KrEH+PnTNnbnLu3B3+6Rc7Y9gVn0lm&#13;&#10;kRmjs5yeiT68/bloSpUoc7MlYBH1oOKgGUdjHv7uYlwtDjwdpQQHyvC0VlBal4c1mEtxjUW+8dBQ&#13;&#10;ObUDYl/ciLPdiMqqJFGfSqI2iRxbJtkF6fJRYUplf2oyWmumBCy7jsTwk+eO8M8/P8xPnzvMCy8f&#13;&#10;5qc7j6C0FbE/VYGpNp+8cBGZdhP70oQsKo09qSkynaKvNMueobU5F2dTKaVNRrkHbqrWonepMXv1&#13;&#10;GN16tGWaqJ9Fk0p6nkbOUx1TK9iXnMj+lET2JMVzID2RI1nJWNwWVKVZZNkyyfXpyQ9Ej9GlQ1uq&#13;&#10;JUGZwaGERK5cfIWL566ycfYy59eEV2WDlVPnZFXo3A8gy8aZyz+CKxK0iMTLJljZelxbWqOztY/R&#13;&#10;gUnOnj4nwcrq0pp8bGkbobl1hKmpZSm13YIr4vHNB2/yzsO3uX3tqjwzkyeZmTrFzNQyEyPH6YwM&#13;&#10;sbZyhYWF0/QPj/P47aeITvxw3zz1wS5ZERJwZet89/kv+cvvPuDpaze4sDTP1aVJZrrC9DX4WJrs&#13;&#10;5+LSFOcmGzk70cCpoVoJTEQ16NJ0Mxdn6rlyvJHXlvt5fWVYJlfevjrFO9emubPSKwHLjblWLkw1&#13;&#10;cnIwwFy/n5FWN211Llqb/TQ3BWhsqKHK3Ui1t52N9Qs8uPsar1y/LStCQuQroNX1C9fZWL3A1Mgw&#13;&#10;TaF6Gmrr6OsZRmtxYCgsw1LixGwtxxVy09nTSXNbM66GcuobOmho6MZQWEqBuANb20ueLUihrxiT&#13;&#10;M5/wkIcT1xpoGKsgMlVFx/EmWiZbqWz0YvWV0T7Vgr22Ak1JPkV+4U0po2G0lu65EFXtVuqnSuk9&#13;&#10;U0H3qWoiM24UBVmYPToSc5MwB7T4x2w8vzuGn2w7gq+9meIqF2VVNRiNVVhLA5unBpW2DEW6FUd5&#13;&#10;K0MTFzi5dovFM7dZP3+bjUv3uPXaY27ee8TNe+/w4O0njE0vcuCQhZ37c9h5MApXBGTZflD1DLBs&#13;&#10;QZZkdTVZxiB1LeKiYI2GtjVaOtfwNy3hFnc1g9O4NsW2ohok60EBIboVThWxDHR880Qnl6OrQ2J5&#13;&#10;6MdLQpWhE1EI8yO4Ep05ltJc8Tb9M5uTz//TneIKRNMJVYEpmVrx1i9JwCJSLK7g/ObE84xcIKrw&#13;&#10;C3HuOGW+ccq845R6xnHIM0GpcLBI18s4drdYE5rcFOtGPSw/TLCIXwvoI+pFlaJ+tFlBEj4YV2AG&#13;&#10;UVcSklvhXPnRETPNlQPyCMAijkiw2CtHKC4bRWeKUGzvYyYyxuzcWf7lb/+OMrOVhJQmEtIiz86B&#13;&#10;Y3VMTr/C2pmHcjHIUjiGzjyGzjRCRkYNLS3zfPjhb2lqPE5V5SAFRcMYLEPkmAbQGDu4/+bH1Pl7&#13;&#10;6O8cwlddz+3+XgRkWZhsJhwuI7fUiCIni3SdEk1eDgqNggy9kepQNXa7X1aEli6FmD1XTt8JG23j&#13;&#10;xThqjRS6cyRwcdaZpIuluimP6iYL3rZs2mf1jKznMnJaT2O/ljxnHHpbDM5wOgKwBDuURPo0tA8Z&#13;&#10;6Zss4LWr5/jklw/581e/eVYDEqmVLbgiHgVgES6Pr0Vd6Itf89c/fsN/fP8XrmzcxlrcSlnV0DPA&#13;&#10;IupiYk0o3LwgL3hFqkBcXAvp5BZciV5oR1eChOAyuhgkPBjinJJpl5C8EFyK1n9GLjAweYWRqcsM&#13;&#10;jl+QiRZx13prqlXc2RYXYcLrsnWXu+0H885tHWJu9pw84uMRF5UCrtS3nJKP/rrjsqriDoxSXNpJ&#13;&#10;jqUegyVIwBPhtVcv8ddv3+fdt+/y0aO3+ddvfh9Nsvz1W/7rb99KP8u//ulL/vz5p/z7H796lnL5&#13;&#10;/svfcvH0WQoNlWjSi8hMzKXF18TV+XlunDzJ2enjdDf3k5WixqIUFaBSmjxh2moi9NS109fQRk2F&#13;&#10;m2qHk9mBQYbaO+mLtFGoMcjjc1RQU1FFnkaPPd9KQX45TTVhepqaqSqtICVRj1JZwu9+82u+/M1n&#13;&#10;fPLWG/zqzQe8c/NVumv7KDJ4yMiowOvtZXxmg+62WUwGL2WlHVRU9VHlHZZHJFeEf0WcSu8wHjFT&#13;&#10;HDouZa6RtuP8+sOHdHdO4/GNUNMgZLP/qGAJECHqKBKydIsqRxSwNHec5L1Hr0tZrYAmwYapH8Ev&#13;&#10;IWEVCZRgZCqaYuk5RVf/MlXudu7fusvb9x9SH5kn2DgnT7htUaZYROpJOjg262iietIQmcdfO8H5&#13;&#10;c1e4cvGKTMH4avqoj5yUIEZ8bKIuE+lak8knUUtrlhPFJ/GGpvCFJ/n6q0cIcaxwsAQbo4BF/D0F&#13;&#10;zPkRYBGz0vVzVNdM0dV7gm/+8CEtndNyttkbnJCQZAuoBBtPSg+MAC0C2oivRwFZXP5xFuYWeXDn&#13;&#10;Bm5XB67qfum1ETAh+u8+JWef/XXRl8WfDQl5bt0YQgL82fsPefzgTjTB4p+Q/669Y1epj8xS3zxN&#13;&#10;Q2SGmrrjEvDI50HLIoHwLA/uXOfWtSuE6wYJN4wxe+oGE3OXJRBrFI6bbvF8FSka8XkU6bANeoYv&#13;&#10;RgGLAJx9K3IBbGBoRYKVKFzZYGJqg/HJSwwMb8h60KB4Lg9vMDJ2mZHxy/SNRCGNAC3R1EpUZtvW&#13;&#10;JwDL6rPT1rNIY9txGltnCITGcJT1YC/twm7vxG7voKSknRJrG3n5teiNbjS6ShSZDhKSrfLEJ1nZ&#13;&#10;cySf7QfMvLhXz/b9Ro6lOSVgUeobOJpolxfn4v/LErDsSeOFnck/8rCIRaGfbVcg6kHi/GxHOj/f&#13;&#10;p5Qej5/uyeQX+5XsSzGhLPGQaLBKaeTO2EwOJKs5nKolu7SCvQod245l8KLwH4iLmrhsdseqEA6E&#13;&#10;YyoL+5NNvHhAx0sHsklQa8gsMJOgVpFdoCIjT0mqIQNlsZGrgwPc6h/FVlRKd305s4NBpvprmOjz&#13;&#10;M9PrZnksICtDJwdcrI56uXIizN3ldu6vdHF/pZOnV4bleXhOiHA7efNcD6+ttnN9oYmbp3q4cbKL&#13;&#10;6yeaJRh5cmWYj+8v8MXjM/zp09v85Xfv8effPuWTBxf46N4Cj66M8sHds3zx9DW+fO8B716f4uHZ&#13;&#10;Hl47Lfx/LVyfa+TyTJjlQTcLfZWyJjTd7WS2t4qlEV8UrMyEWZsJM93rozNkp8VvxWWzUlFspaZq&#13;&#10;073iigpwm8IemkPVhCrLsFvLKSoowyQqV0oxIKDixT0ZvLxPxUv71Ly4V8UL25MkKHthl6gNCQGx&#13;&#10;Rgpuk/LdHMgqlgmW53crSdCb2Z+q5cVDmYgK0M5YNdqqajRVLpLyi0ktthGrsbAjXoWhOojW4eTl&#13;&#10;Qyk8tyeJF48o8Q36CU/UklksBKVpPH8onhcOx3MsJ5PyVhvOdjuZdo0EK97BPJILMqXL5IhKVGHy&#13;&#10;SS8Uqypm8oK5HFamk6TPxuzKp7DGRnKuDrFO9GJcOnmlVpLMOnYr0hDrRLvSU1BYswlNVNG2aKN2&#13;&#10;LIfytixyfQpyyhSY3ZnkBzIpqVcSHLHQfboYdXkme9OOkGZOIbM4DYNHR5Yji/RcBUcy1TK58uKR&#13;&#10;IzK1sj02UUKibUcSeVlUghIV7Fdm4BvOw95sIj0viwK/AV9vMV3LbobOlVA7kkP9hB5fXzauzizy&#13;&#10;67Soy9Jwd2hpO26me9FC45RWuljqJ3Q0jOso8KdSHMqifsJMy/F86sZzMbqTybIfxVaXQXAwR0KW&#13;&#10;wposcmuSUTmPUS2BiAZvv5by1mxcrRYqO0yYPCqUdoWsqdgatYTH8qUrpbovj+KgFntDDmURA/bG&#13;&#10;HCpaVHTOFVM7aqS6N5+WE8USqnh6hc9Fh69fiFVNJBsNcuk2PcdMtkOPs70c4QSxBHRSxppba0BV&#13;&#10;piPZIHw42TJkUOQ3E29ORF+VjbXeTGpBJr6BQlRlGrIdao4oM9kdr2B/UgbHsrJJ1ltINRVEjxh4&#13;&#10;yTFzKDWfNJ2WpGw9++Iy2XFYwbb98ew4nESqRfh0tOhsaTgbDFS32OTnIk4Xgy1sJjIWpDRYgsqq&#13;&#10;JTYrnQRNPrvi1BxKNUmAKL7XbdsvrqFziBUrQocS2BOT9gxUbtut4GCcij2JArBkSw9MbHYh8dpC&#13;&#10;4nW5pOcWcUxjJsWSh8phozCUT1HQhJD4ihWrPH+OPGKqPac8R/p/xKOyMJsUg1gu1mCuNlMaKUBM&#13;&#10;NVtDudiabJQ0FBCr0ZFkMOIIeTG4HWgr7OirysircVEcqqSkvhBHS4GEKwKyFNSZcHYVUD1glWfp&#13;&#10;5FkZYvin5/YeYGdcKjqHWA7yEBoqoX7YTr7HhCJXid6hxxF24Goqp6W/lNb+Uuo6inELI68rn9yq&#13;&#10;fPI9+Sjy9CjycsgXs1uRYplisTXo8Q/lYQuaKPAYiFclciwjjkR1IomaRA6nHmN3YgpZhdlkFyo5&#13;&#10;kBjPz7bF8JNf/AOwCMhiDpSzJyWR1AI1KqdRbq8fyMhiV5KCXYnJHFKmkiZ6f4FcDDWiF2ciz68n&#13;&#10;R+xfO7PJqVSS41Ri9GixBIzoXTkkGBXsT0vlqDqNWG068XoFCeIYFLx4KJYdR+PYm5TA0WwF6fkK&#13;&#10;2bXKCxgRx+DKQW3XyL97TXsj9R1tNHZ20D04zLnVDc6cvczp5fOcXvqfkOX8DyHL/wJXBGQ5Nb/C&#13;&#10;2NCUFLqunjrPiZklWRtanFsm0jZMc+sws1OLXL1wldfvvc7D1x9KuCIAy6O3HrG8dJ7V5SXOnbnI&#13;&#10;wtwZTsyssDQ9z3DnKKvLl5ifX+buvZvcuX+L66+KFMQSDx5c4/tvonBldGScSHsvnd2DFJe40Wms&#13;&#10;FBcJQW4/ne2TzEwtcufGLR6/8RYP797n4vISZ+aOszJUx7Xjrbwy38KlmTCvnGyWcc/7ZwelZOz2&#13;&#10;Sh/X5zu4ON3Mjfk2aZi/t9LJ7dOt3DzVwsKAn94GJ7M9ASa6AzSFvVjtARwVjaydXufh/QdcvviK&#13;&#10;9K9cPH+d29du8+D2fc4ur9DX2SPhSktjC339w6yfOc/Vy68wMTLFaH8/ve0dtHS00BCpp77OT2ll&#13;&#10;GK83RIrCzuLiBc6cvUGCwoZKUy4hR2igmrbjboprLWhsYpbLRqG/AkedG0ddJT3znfTMd5GZq8dY&#13;&#10;lo/CYkBlzaUkbKd+3EXXQoD2uQBtc9UEBypRFmdTXKPH0WR5NrOmzBMulDhe2HcIjztEud1Psd3/&#13;&#10;DLBkaUrJyLKRqSzFamuSkef5lZucWL7JqTO3uXThHvduv7MJWd7h9bceE2kfZucePbv3adl1QMuO&#13;&#10;gxp27FdJy/2LBzIR56UD0SSLvqwXTWFEOlgEXAlGVmhvWyAgVjDq56XkVgCMytq5Hx1R0xFgpLLm&#13;&#10;H24W4Wnx1p+UjhS5JLS5JiR8LJU1Yn75Bw4WIboVxycgy+YykQA2/mn5eyIt8sMjIIf4AV8kUoTY&#13;&#10;1icAS7OQCS5LmCMmnv+RSJnE4R2j1DOGXSz8iMlkz9jmus8YdtcYNteYFM+Wusewu8ckSBEpmq2z&#13;&#10;9TE5A2IJYpat6pG7dorq4LS8ix510UQhi3g7DgFvxNtyj8gjoIoQOG6lWEoqRihyDKM1NlFeNcY7&#13;&#10;F2+ztnaJv//rf6DVdpKQ3PgMrgjQsv9omMHhy2xceER+YT8p6c1kZneTpe5BoRDwcZaHb7xPriWC&#13;&#10;It2HMrsVlbYPta4PtaGTm/c+pLlumPbmbsLBFu4O9ckEy/xYI4EaOwXlJix2A2qLGnWuDoUmC0WO&#13;&#10;nvqmWqqczaj1DqZXPYyddjC5ViZPx6SVpqFCIiNFNA0W4YkIuJJHVb0Fd5OaYG8mAytGBk+p6Tth&#13;&#10;wN+qxO5PxFWfRKgrjcZBBV3jRlr79YTasolLT+LbT37JN1s1oM8/lWmVHwKWbzcBi4AsYo3m73/+&#13;&#10;I7/9+Nc01U9QZG2l3D3yDLAIebIrMEF960kinaJ+84/kirzzL+SZ3asI6NEm0iddp6MLI6Iy0HmS&#13;&#10;ZjnFvCbvvIu6hqj7dAop5tgFBsY25BF1IOFvEXezm3tWaeoSDoaoOHcLsLT3rm6ulqzI99Xafgpx&#13;&#10;mjpELeEU7d1n6Oxdp6lNJFlO0NA6R9/oOVo6T2Ev60TUZAqKGqgqD/P4jVf56zfvywWbT54+5m9f&#13;&#10;f8lfv/+av/3LN/znv3zD3/705TOwsuVqEY9//+ZLHt65Q6CyAb3SRrAqTKOnHp/DT5Ovkc7GXppr&#13;&#10;O4gEO+mui9Df2M5Iaw9DkS566tvxVrgoK7Yz2tXF8vQsvU0t2E156NKU5GRq0GXpKTDlodIUYjLb&#13;&#10;KMh3EPLUYsmpIP6oGZ+7g6cQJi5QAAAgAElEQVSPnvC7zz7hs3felOfde3dpqmrFklVGYkIJjrJW&#13;&#10;ls+8SlvTJCZ9LY4tB4t3mErvECK58kPA4vKPySqg0ztGIDTJh+8+ZnAwOgscCE5KB4v4PIt0iJDW&#13;&#10;il8LiCFSIhKwdQiwMM21a3d4/fY1akMD1ISGpeRWpEkEAPshuGhuW6K19xSdQ6s43W1cPn+F12/f&#13;&#10;I1QvgMW8hGTiz4iakDgywbK5kiPed7B+StZebt14RSYw/TV9CMAioI4ADPJrcrMuJpaERBpDpKqE&#13;&#10;ZNdfP0Nt4yx/+P0TJqdWcFULt0rUYSIg0H+HK+LlKGCZpLNznM9/9YhQ4wgV7j58wWnqhDNFVIlk&#13;&#10;8iJa1xGApWYTsghYUu7q4tzaGT58/LqEX8JrJL7virnq6OJP1HflCc3KGoyYgHYFxqjyD8mK0Lvv&#13;&#10;3Oet125RWdFHpWeUQMO8XEbyBYfxBvrwBKIfiwA9MsHVsog/PMPVi+d5cOcV6huGqA0PMTF/mZVL&#13;&#10;9+kdOSs9KVsJltbuNSmvbu8/T8/wpR8BloGhVcYnzzNz/DJTMxclXNkCLAKsCPdK/9A5Bkc2GJ24&#13;&#10;zOjEJQZEMk34k4SwelA8bmyec7ISKBJP4jREJqhrGJLH6xOS5db/9ajUbtIUpRKuZKsr0Old8qi1&#13;&#10;lRyILWLX4Xx2Hsplb0xBFLDoQmTo60lIrZQXFc/t/Ec16LkdCraOgCs/3x6VoW75V+LScuWF+k93&#13;&#10;Z/DTnQqeF9LJw2oOphWislehLXfxsljqMBSRaLai9/nJLHWyM0Utq0N7EtQcOpZJgs6MtcGJttzO&#13;&#10;YYVZ1gREBeVIhpHqLi9VLSVUd9hJFDOuyWnsTU4hTqvkdt8Ywp8nxgomenyIVZ7eSAWdoULG28sk&#13;&#10;wDg54GZp0M2l4yFun2rl1ZPi575GXp1v5OpMmGuzdTxY6+D+ShuvzDfyymITl+eHuTw/yL2NGd56&#13;&#10;dZknt1f46LV1vvrwFt99/jbfff6YP/76HX778Awf357h7Qt9PL58nCdXT/LmxhyvrfZyZ1nAlVYu&#13;&#10;H29gfayGtSEfs51lTLZGHSzDETvijLSUMtPr4nh/tawJiSWhwZZKOsMOqh12nNYSalyV+KudeFzl&#13;&#10;cmEoEvLQEqqmobKcKocDa6ENi9mKwVKEUpPLroNZ7Niv5KU9YkY5/ZlDZwuw7Dyq5YUjalkP+sX+&#13;&#10;bH6ySyE/jztj06VP5Sc7EtmVqCHBZEXn9lLS1kacppht+zJ46bBSVoS2x2azIyad5/cm8tyeZH6+&#13;&#10;O5MseyGKAiEJTZUrNs8dieNnh2NIsCixNRZjqDZR0mDC3WPB4BHpkyReik/gUFoqqSYN8TlpZFrV&#13;&#10;HMlQoMjV0L1YxPyNarydBlIMx9iRcJSfHjzGHkUm6TY9R7XZHFIr2ZWWitGnJzhaSuNxM8HxHDmx&#13;&#10;XNVlpLBGQ2GNmoo2razD+AeN+Ad0pBQmE6eKJcWQRIIuiRiNkgyrnrxAMTmVJnmTW1SCtsfFcixH&#13;&#10;xUFlJvsVGl5OTGNvZhqegTxaFoppOlGIq81ERcSApyuX/rVS6ifNWMMphEZ0BAbUmKqTSbOryXYo&#13;&#10;ybSmkutJpnmmiPJIGs2zJhqnDESm9Xh7NKhtCTSNa+mYM+PpEakHBTnOZAoDCqp7NFT3qSlvyaa4&#13;&#10;Lg17nQ5jZVQy62jJoqQhC4tbR2VHPgW1OnKqsuTJ9Wfi7TdQ1qLC4Eoi3pRMnDaDZEs66QWZlNTq&#13;&#10;GViwonGkU95ikdDF2W6QkKWoLktOXYv2xdEsHbuT4tmedIztKcdQiYXSVht5tTlUdkfltaKyVBjS&#13;&#10;U1xnpLDWiK3RTHKBAkdzLrl+A8VhC66uQvJrjFh8epIsSvYmpHMgWcExpZLYbPF+cojJ1HJEoSZZ&#13;&#10;ayJRZSBeqeNwsoa9sZnsicsiK1+HtdaEuy2PQF8+jRMm+k8LjYKWwpCGorCO0iYTNX02imp1WDw6&#13;&#10;+f3kiMLAi4fSeOlgKi8eSH+W1nt+dzov70/mcFIqR1LSZe1NSLpF/W13opa9iRp2xarZl6DnUHou&#13;&#10;uxP0HM40S8iSZMhDUVCI3lVOSYOVqg4HtsYCrA0WiupMVLY7cDSLZdZyKiIVlDeVkWxUkJiTRore&#13;&#10;yG5Rn1OKKWwdKUVqEg2CY1iktFdnt2IPulFY81GUFJCSl0u2vQSz14mtqQJHpBCzz4CuIocc8fN0&#13;&#10;dRSuzB5fktfI4jr5n7KLTcRpVPi6AtR01+FtLybQZSNPTG7lZqPMz6LIW4SttgR3SzHNo2W0TlRg&#13;&#10;ry0k1aylotFJ07gbo8NCik6DtrQQW8hBRWsJ9gYjwdFCwkN2IpOVlAaNmMqyUJhS2BsXw+6jR0g2&#13;&#10;60jL1aLI15JqVrMnNoXndxx7lmBRFAkzcAn70hSyDhSrVxJrUBKjyWRXYhrbDifywqE4EnLU5FQZ&#13;&#10;0XrVFIWMmL0GtE4dKoeafL8FsWlt8ZvQVunJKteRVpDFEU0qikIVhioTJrcZnVOPqdqMyWVGZdNg&#13;&#10;qDBxOC2dwwoFsdo0UvPUZNlz0FTkkJKfgbpUJxMPNa1hwu1NRHo7o0kWURFav8LK6Q1WT53jh1Uh&#13;&#10;UReSkGXtEuunf1wNEnBFpGDW1y6zcHyZ2ckFFudXWZpf5ezp8yzNr9DdM0F75xiT4/OsLK5x68Yt&#13;&#10;CVgEZBHn7YdvMzg8Kd0rZ1Y2WFpYZ2p8mdnhWQlY1k5fZnpmjidvPGTp+DKRul7W1k/z9oOH/P27&#13;&#10;r/mv7z6WZ2BggpZIN/kFdmr89bS1ddDYGKGgtBCNIY9gTT3rS6e5tLLMxYUx7m4scv/aKm+sD3Nt&#13;&#10;voVrcw3cPd3B/bUe7q8Pcu/sIFdPtLExUScn/l4/P8jrZ/u4u9rxDLCcmQjL/2kLL8tUl4+GmnLy&#13;&#10;C8yYzLncub7BJ++/y+1X70nAcv3yq7x57wHvP3rEyuJpgqE22po7aG3ppKW1i77+EeZPzNNYHyTk&#13;&#10;r6G1oZn6umZc/gbybaU4XQEC/maqXUGqXSG6e+fRGKtIzSojr7iOkrIIHXMe8t1lJGqMJBn0JOq1&#13;&#10;JGpVaGy5+AdrCXS7UReZKA06cDY4UVoLMHrLCY2FcfcEqB0KUNZcKGFcSciEr6cYZ5eF2okiCVn8&#13;&#10;I4VUdlopDFiY7OpGb3JjzHeRpS5Fqbaj1pejNlShtfgoKm1mUNx1m7rM1ElRD7rDjauv89qdd1hY&#13;&#10;uMTA2CKr61dwuhvZezCH3Qe17D6kZddBDdv3Z7Ftd5KEK5IaC0nVPgUF/gl0tg6C7asyvRIFLPME&#13;&#10;mk/J4288hUiLeOqE8PakhBkCnjwDLLVRL4uoEAlXi6/hH4Bl63UkrBDg5Blg2QQt8uXpzTTMVoJF&#13;&#10;rBP9oIazCVoEYPEGZyVgcdXMyo9JwBWfACy1czLBsgVYSj0imTKGzR09W4BFwhZXFLA43GOUi2nn&#13;&#10;6ihoiU4y/6M2JIDN1pFJFlEtqp7A7h6gVFz0eUco94vXESmXTbAiPlbvFI5NwCJAS1R2KypEwscS&#13;&#10;dbAIwOINHGetb46//Olb/us//pPhocsUFvZhNLejy2lBpW5CkVFH/8A5Ll18hyxVI7HxYkHIx7FY&#13;&#10;P+lpPpqbT/D2Wx9iLe4gQ+EnPqGWQzEhjhyrI1PTyuVXntLWNE7yIRPZmXm8Nt7Po9OjnBitx+st&#13;&#10;kYDFGSigzJNHZY0NhUZLpbeMSxdXGB9fpLioBF+zFX9LER3jpUyvOSVs6Zyy0j5RLKtDkSEb9b1W&#13;&#10;3I155Dqz8LYqqO3JJNiXRu+chs5pLfX9Cup6Uuk5oaVzWkVkKJumXjWNQ1pyCjL45tcf84fffMpX&#13;&#10;v/mUrz//7EeTzOJl4V+RcGUTtPz1j7+XFcF8cy1W+z/qQVvLVOLRH56moXWJlq5/XFyLipBwLrR1&#13;&#10;nqa987QEHgKyiDlXUc8QgKVFLAz1nZUXvi1dUcAi3Cpdg2dl0kWkXYSbQbyekFp2DK7LlEtbz7Jc&#13;&#10;IZK/J+W4AqBEUzKtHVG4sgVZIl1Lcia2rftM9CIzclK6XSbnb8iPweUdREwVV1T14ijvYH76uHRU&#13;&#10;/Pn3v+Tjx6/z3r37/O7Tj/jLd1/x3ddf8McfSHB/CFj+87uv+e6rX3Pz8lU66rppD3VQ72nCbnFi&#13;&#10;yi6i1tXIzNAsYz0TNAVaaKttY7JvgsG2IZp8EcKuAP5KN62hOtbn5lgcHqbR7cWiNaJX5aBM05Ce&#13;&#10;ko1Wm4/FYifX4iDP7CY9ycqxI3qs1gauXLrFx+++y+fvPeKL9x5z68pdKgvqMSmrSEiyo9RUc/2V&#13;&#10;N2iuH0STVY6rrBW3fxRPYPRZgsXu7peQRaRa3L4RPDWTeAPj1DdO88WnHzAycvrZCo7wnghoIRIo&#13;&#10;QugqgIdIkkRXaURq6AThphmuXr3Pm/dvU984JqebxbSyACyidiOWdgSsEG9DpEmEr0PUVULNk6ws&#13;&#10;rfPKlVfw+HsJRU5KeasAOI1i5rdrSTpJRPpJfAyinhZumidQ28/bD17jrQf38IeGCLVFa0WtnSvy&#13;&#10;fYq6jKjO1LUK0e7JzYWrFblyJeprX/z6PUZHT1JXP0KPSEp1Rb8+JUSKnJIJFJkkaVokUD+Pw9lG&#13;&#10;Y2Mf77/zGrXBPiqqBvDUTBAWACY8Q7V/HG9t9PupKzCFqPx4ameoDoxitdcxOz3PG3dfpbyyRX4O&#13;&#10;BGAR7hZRZRMJMfk8849RERgj3DhJR69Id8xR13Kc956+w68/esr87BkWV25y9sojLt18n4s3nnDm&#13;&#10;wgMaIxO4fGObKZgTUiQrPq6V5RUev3GbpmZRxRpkeHqDq/efMLt8Qz7ftgCLeE6KylBLzxm6hy8g&#13;&#10;XCuiJtQzeIbRqQvMzl1j5sRVxqcvMX38CtMnrjA2fZmRyUsMjpxlYPgMg6PrDE9syDM4dpH+kYv0&#13;&#10;jVyke0jAlfN0DW1IqCqcS90DK0zPXmDl9GVGRk7S13+c/v452lqmGexbYGZyhdVTF7h68RV5Vk+d&#13;&#10;5fL5dZbmFzm1sMjZ0yssn1xifnYee3kLOkuYHHOQbEMNadogCn0dipwwcSnl0m0gAcvLCTy/S/Hs&#13;&#10;Lu7zO6OgRUz5bqVXxONPd2Tw3D6ReMnmud2ZvLBPTUyWgwRDJUmmEvRuH7oqPwprBUf1+RS3tmBt&#13;&#10;byUxt4hktZm9sdnsPJrF4WwTGcXF7E828uK+TLbtTuTlw1nEqoz4Oj00DAcpCztJyVGzK0HBUaWC&#13;&#10;/Go77jY/Wpu4PkilusVIpLaIjno70z1VrE7UsjYZZKHfJSW4G9O1Mk1yYSbIxZkgV2frODcaYGO8&#13;&#10;lpsLEV4V52QLj6+O8/jqPA8vneDtWys8ub/OB29c4Itf3uTL92/z5Xt3+M2jGzy4OBMV3V4b4cFa&#13;&#10;J48vjvDk0hi3lrq5erKVq4utbBxv5uRIkMluL4PNlYx1uBmXx8Vom4uhFif9TeUMtLgZ7/QyN1jD&#13;&#10;0kiItekmzi+0Md7XRL3P9f/S9Z7dbZ0H2u78g5NJ4m6rd1Gi2CsAEgCJDpAAiE4SIArB3nvvRSwi&#13;&#10;VahC9WLJluxYtlxUXeXIvcWxndiJ0zOZSd7JnPecj9dZz0NJtued8+FeGwRJ0EsATO5r34WacBnx&#13;&#10;cBmi6DYWCtAYK6cpHqSu1EvI75VrQiajHaPFTp7WQkKyhvXbVazepOAR8Tw+nrSitfnSwZKQLQYO&#13;&#10;mnlso0I+z+K5fnBNFj9dk8lP16bx2NYMErVmtKEoJe3t6MJVPL5R9LesvCbEgtSPH0/hJ6tSeHBt&#13;&#10;Bj9ZnSEByyObsqUbQLhfhHtlkzKDbZpMMorysNfaCLSbcdRpMVaoyHFksjYjibW7ktiek0mWIZ9U&#13;&#10;rYpN6RmoSwppXRCdhG4mT/kYOuTGWW3m8V3J/GjDVtZmpGOIWrDWWsm26VifnYml1kznvJ+GaVEE&#13;&#10;m09sRC8jMKWdRuxVaso6RdTFKBd4PI0qVMXCMZFAiiaJ1ck7+NeN2/jx5u1szM5ic24ujyQk8fC2&#13;&#10;RB5PTGJXoZqNWQrWpWexITcDf6sLX7ONSI+G5t0GGsaKcVarMAR3YAhloC9LQeNKINqnonZcS4Fn&#13;&#10;B0rbVvS+DFL16bKYVJTOqt1biPSpaNqtJ9StwN2QRW7RDqr7c+icK5TuFFedWOfJxRTKwtWQQ3lv&#13;&#10;Hv52Jb5WLeYKNUp7GuZoLuZINrrSTAr8asxRLUpXJunWFHIcGbgaRaeMHhGRErEslSsPrdvAjrxk&#13;&#10;/I0F6MqMrM9IIFW/E0dNIUXVBeSWZOBpKZRRIXGBd4cyneI6D6HBCOqAUQKWtVlJpBXlY6ouxN1h&#13;&#10;onyomJpxI4564XyxUDvqobhKT3GVEVvchL8xi+5FK7pyBem2XArLNWQVK1gt+my2pbJ2Zzrbs3JQ&#13;&#10;WMVipJmUfB1rErKkNiWpWLdTXJxNkTPL5S126sftNEzYaZ2x0z5nItCspNCXSmZxCoawCocwV/RY&#13;&#10;sURFhEnNtuxCNqXlye8X5x6Pb8pi9eYsGQP6yWM7+NHDW/npE7t4ZL14TadK2LgpXce6ZBWb0/TI&#13;&#10;BaNdajamaFi1M4+tWVZ2qMTqq1UClsLgSimzACqlbW78bU5K2zwEmj04K0tw1bgxVwimoSAxP5Md&#13;&#10;2Xo2ZWaxPj2FTFs+JWJpqN6BtlSP0qND4TWj9Yv5cSWbFAo25irYolKys0CUOJulo8VYUUxRzIKn&#13;&#10;0YGv1SVHTybG55gcn2NqYg9TEwv8S1HERqapgGBrjIpOG6G2Ysqa7NjCJtlTkmnMRC1gg0e8WPPx&#13;&#10;14sVFSuWoBWdz44+4EDrKWaXIo8UtRqd34mvMYIlbiPW4yHc68DdXkzdTIhQZxFqexbbc3ayemcS&#13;&#10;W3JySDdr2aVdmU/epVGwOS2T1dtSZBeLcK8kFRaicNl5Yme6BCopZhWasI50ex6PiY3xLUk8vCUZ&#13;&#10;tUcvl1nsTUYslTo05QXkBQrkTnpSgWiYNqD261B6tWS7VgBLmii1KTdgjdlQutWkF+VQWKbHGrGh&#13;&#10;8xmktC4rmcYCduRlkmJQynWhbEeeXBfKsSuxVFio7qimrqte6tSxJzkhIMmxsxKyHFk6LmNDAqx8&#13;&#10;XwK6HF36b4Dl8EmOHjvHqRNPsTi3xHD/OIf2H+fU8QucPvE0S/uO0dI2Qn3zICPDM0xP7ePJM0/z&#13;&#10;4mUBVl6WLpaXr7xMVW0jwyMzzM0eZmF+mfmZI+yfP8zU6CLLSye5ffMG11+4woH5g7Q39BMsq+ba&#13;&#10;Cxf4/S/f4s9f3OZ3n73Blx+9Sm1tK/7SME1NrXT3dtPY1Izd40Rr0qFQGvHYQ3TVNTDVFmW2K87h&#13;&#10;2V6eXOjh4n6hLp5d6uLy4R7pXnnmYB+nppo4NVXD88f7uHZhnFfOjfLMwR4uHeji4r42jk/Xy9Lb&#13;&#10;leLbcmpjAWoqy6god3P9udPcuf0GLz//Ej+7eJmXL7/IO2+8xp1bV9m/sJ+6uk76Owdob2gnEqmm&#13;&#10;vaOHuppqfF4XHlcJldEY4XgTocpGitw+jEVu9MYytAVO8jVFbNmuZv0mDelKL7naIJnqICpbMWpb&#13;&#10;Cfk2J76aKPGBKFUjVYTby6gZCGErC6C0mHFV+gg0leNrKqV6JE7vgRaqRmK07QlSUmchr0RB5YBT&#13;&#10;btB72m2U9hbja7PiEmW3vU4CXQ4MAfFLOixVYCjDaAtjtkfRmsMSsLhLO5lZeIr5gxfZe+QSZ568&#13;&#10;wstXbnDl8jXGJw8TbxyhpnmMhBQ7W5IMrN+uXQEsW/IlZFm1SSkhiwQs67JlkZ6tYhSNvY14s4gH&#13;&#10;LRFvOkB7m3CwrACWirpFREmtgCr3JNwsIh4jCmOlItMyOiTiQfHmgzKyswJVRGRHgJUVV4qvQsCT&#13;&#10;u7p3v4gF3XOwiNuhlT/gf9B1IrpPKiYkXBEOlkB4glC1WDnaL8tuA7HZ/za9PPZ/AJZ7jhZ3cAWq&#13;&#10;CLhyT+I+GR26uyIk+lZEdOgesLl/FF0spb3YS3txlPXjDo3LDhbpgvleTGjFuSLcKyIWtBIVEkeH&#13;&#10;bwSba0hGhKoa52kuruHW9Zv89S9/5tatD7j56ge88fYn9/XaWx9x+85nfPzh11x75T0u/+wtnrpw&#13;&#10;i2PHXmTv4nmee+4m77//KQsL52hqnKW96wCxmnlKK8TJ0wyXX3qTwd55cnZZyc0yc3min6v7hpnp&#13;&#10;CVFaZqY0YqU8asNfYaGixkOBxUq0JsqNq89x7syTxCpCWExWnB4foViQ7oEaaroMeKsUlERyMbgy&#13;&#10;cEdUDO020jJahN6Tg782k0hbNrVDmSsulnk17ZMq6voyaRnNpW1cSVVXGi2jClpG1bhCOj59947U&#13;&#10;5++LGeb3pISDRUSFPnnv53z83s/55P0VZ4uACX/87RcsTO7DqIvi8vX+N/fKBNGaaaoaZqhuFA6D&#13;&#10;xbsllmIFREyrrjhLBFgRwEM4Wdq7luQJdIeYbO4/QmufgDJLUmJyWaiz/zACooir2Y1dKx0sIhIk&#13;&#10;Pzd8XBbcihno+o4DNPcsyZln8bhCEqx0HKJFREHaV8BOY8fiXffKSkxILBP1jC5T1yqiF6MyVhKM&#13;&#10;TkgHlDfQQV28lZ9dOMvffvMuv7x9g9uvvCLB069+9SmffvyeBFDffPY5v/nF5/zpq1+sSMDybz7n&#13;&#10;d199wp1Xb3B66ShN0VbCnko81jIaKtuYGphion+Spso26kN1EsB31vdSE2yiprSGzqpGFofGOLOw&#13;&#10;yL7BAZxGG6osFdZCPVmpOeRl51FsKMJq8mA1hfA442SmONmxTU9xcS17F05w85Wb3HrxFW7fvMVL&#13;&#10;Tz+PU19FQXYpqakuUrN97Fs4TUvTCAZ9jFB5J5GaaRn3EfEgd3kfjtIeCVhCkVHpxAgLV0V0jLr6&#13;&#10;aV67fo2jh8/dByzRygkZCxIFrHKlp36W2tZ5WkTMZ+AQ0XAffmc9x/cvyz6VBulMEPGWeQlFwnXT&#13;&#10;hKpHCVfPUFm/IAFde88SfUPH6Oo/xJPnLvHkmXMIJ0pt4xwtXcu0di/LeeaK6hGCsX4JZhq6Vrp/&#13;&#10;RAlqZfUQF86c59TR0wSi/ffdLj2Dx2TJ8UpcR0Ta5mno3E9zzyEJWlrE627oOB+994YEntU1Qz8A&#13;&#10;LGKRRzhQgpXTEn7ILp/YFE53HXV1vdy+9SKRyADeQB+B8kEZ9QkLB15kVEpEsXzlQwgXSjg+KeNL&#13;&#10;peWtTE/MceWZC9I16vLWU984QVXDgvz3ECAmEBzBFxqiLD7OnQ/f5ds/fcuvf/tbvvrmG/72H3/l&#13;&#10;f/3jT/zj37/lr3//G3/+xz9+oKmpJaz2FuyeHsSykVhRKqucYGJkgrduXKG5aZRIpI+Ovv08/fyr&#13;&#10;LJ9+QfakNLUv0dC2l8b2vfI92DVwWK47jU6flUfhLhuZPCUBy9TsWUYEYJk9Kz8enT4tPyfAigAs&#13;&#10;vf0H7kMWAVj6R07RN3JKApaWvmXa+o/SKo49SywsnuHGi1f5+etv8s7tt3nj1htcfek6F85f4vSp&#13;&#10;CywdOMni4nEOHzzD4p7jjI0usDC7wN75BSZGp+nqGKK6qoOy0gaych1sSVCzcYuSjds0JCtC9wFL&#13;&#10;clYZj67LRQCWh1Zn3j+ZFifVErCs/s698tC6XB5Ync2Da8Tv8Fwe3aDkkXW5PL49n7UpanbqbeR7&#13;&#10;A2TZLBgqq0mzucjxBLA1NZLrL2VtkgKz10uKQicvsogTcnGVeM0OFau35/Dwxmwe25jJLmU+FS3l&#13;&#10;NI/V4K32sCsvV56M63xmvPV+1M5CHJUaSpsL8TcYJFwZ6apgaTTG8em4nETeN1TB4kCQ+d5STs41&#13;&#10;cGK2niMTVZycbuDkdD2ndjdzdn5Q6uTMIFeO7eX2M2JWeT/Xn13m5uVjvH/rKT5981nev3GeV585&#13;&#10;xNNLgxwcrmR5OMypyTgX5lf6XQRgOTJSz9JoDUen6zkwUs3u3giDzWWMtgeZH6pkfijO3GAl450V&#13;&#10;8v6+hgAj7TEOTzZzer6Di/u7efZgPxf2dnJwqpm+hhAtMT9ttUGp1rvH+pifkKeIkNdDpKyUyooQ&#13;&#10;0YoQfl8Anb6IbbvyWL9NwePrMu+WFSfzqCgtXr8yqb0xSbtSFnoXmohllhStU85nJxuKyHW6KKiI&#13;&#10;UdLRjqYswqPrc3lYlIuuyeYnj2fwo4eTeHBNBo+uz+GR9bk8tEHxnRtgQzaPbMpBFzJS3uUmPuKn&#13;&#10;c2+AqpEi8rxZ5DozULiUJGgy5PKOI+4gvVDAlVSURVoq+730HXTSOmPDXaumKKplhzKXn2wWi6y7&#13;&#10;yHcX4WksJ9jvo0yMQMTs6CI2bA12SupVuBrziI+YCfWZCHQYcNbl421RUdEtekIyifbq8dSpyTan&#13;&#10;sy45gYe2buOnm7by441bWZOWxqqUNAlabCKqNV0q/272NIk1HQO5Dg15nkIUTiWWUAbF0Uy56pNT&#13;&#10;tB2FY4eM9JTUZ1E7mk9FVw7Vw3n4mzLQuLZS0a4l3LtSdLpdmUimeT1FsSTqJgrwN+egsCdQHM8i&#13;&#10;1J6JszqD0jY9Wk8OeSWpWMJ5lNSp8LUoCbRrcNcb0AV0ckGouDqPdL2olUhkc6YKhTOfBM0uVB7h&#13;&#10;HDFQO+GidY+f5jkfthoN+nIV+a40tO408kryyLVr2JiTToYlDXNMI6ex3S0ibmIkQ59FSkEmO5QZ&#13;&#10;qHxGyofK8PV4STIrSSnWoAxa0UZNWOoKKBsoomrUQOWIg+JqHZFeG9XiAm5bEb0Lbpom9bTOGDEF&#13;&#10;k9EGVJgjheQ6VWzITuGRTUkSnmQUiGVgH3qvi52ZarZnqWVsaEOaike2ZvLY1iwcMTN1Y05qxhyE&#13;&#10;um1Ujdjp2usi2Gmg0JdNsm4XGbY0gt1WKXu1Do23gJ0KPVk6q3ydPrIxgye2ZPD4JrGEpuTBNcn8&#13;&#10;+NHt/OiRbTywKknGh0R0KDHfxubMHLYrDCSqi9icsQJaNqYWsiVbww6VmQyTFYXdjjEawB73UNbu&#13;&#10;IdobkHDF3+RGac9D6RBOJiNZ1jz0IbECVMzmnAI25ih4dGcy2/OV2KodBPvLcLe6MVXa0JUXYqrQ&#13;&#10;SbNFntNKiqFAMgSN34zSJVIsJejKS3DVeyhvCzE1Pv9D3QMshoCBHFsRxrIAgWYLZa1FeAXJcWnJ&#13;&#10;tSixBQtwxXTyKmWg1iJcOQ4AACAASURBVIQjVijzmPqAHX99mTwxzDSZyDSayLaYSCnIIl8AmTI9&#13;&#10;9roi4sMeHM02jFU6Mi2ZrEvaxtpdW9mUkc12RR753jyyLbmk6XJI1uawMTmTNQlprNqazA6lTtp3&#13;&#10;Mm161qZk8fi2NHbkq9GKN5tPw2MJwr2ShCFSREl9Ma7WIpwtZsyxQsQeuMKjIcumJ6kgn50aBZl2&#13;&#10;BYXlBnRlOjKLMtipT0PpUUvnS6otW84yawKFPwAs1jIXBV7DSsGu/FrhYNGQVaREUZKPMWgg1BSg&#13;&#10;trOOpt5mTh1/kuNHzrJ89CxHDp/myGGxFnT6B3DlHmj5AWQ5fEJCGQFmlo+ekfGgkYEJDh04sVKk&#13;&#10;e+qShCyi4DYc72RgcJbp3Qc5f+4i11+6ytuvvca1l68iAEtldQN9w+NMTiyxMH+UfYvHmZ0+QlfH&#13;&#10;DPv3HZWA5Y1r13j6zHm6O3pxBzy8fu0yv//lbX555zrPnz/Lwp5Z2tv6qYw3MDm+m77eLkoj5agt&#13;&#10;BrKVanYkK8hKM1LpL5eARUCWwY4qzs518tRiJ5cOCHDSI/tWnj0kChY7ZQGuKBt75lAHL50Z4rnl&#13;&#10;Xp7e28WFhQ7OzbZyYrqR5Yl6lkZqmOiMMdrbyMxIO2N9TVx78Rk+ePc2b7/xGq9du8HVF17m52+8&#13;&#10;xruvXePU8jEa6zvpae6S6mrqIBqO4XW7MBlN2KxWDCYPBnM53vIanL4QRmuQQkM5KekmEhK1rN+s&#13;&#10;kbEaEa1Zu0HJtp0aNKYQtnAcV20Zlmgxwa5SytrLcVX50JUEyLP4yTTYSM4zojAVUxT24hSwpbmM&#13;&#10;0hY3vqYiLGEdFV3F+FotWGsMWKr02KrFrJuJLKsWf2cxnrYiFFYTWXoLRkscc1EEp7MGZ0kNeouY&#13;&#10;3Y0SrR5jbv/THDj2LKfPv8ALL1zn1vXXeO3m6ywdPoNNXCGzVZOQYWPTLp0ELGtEse2G3JVptXXZ&#13;&#10;PLpeXAVJ5pF12fx0VRolkVEKnO2yNLambVnGFTp67rpXRA+LnGlegSsi6iMXgUQ8SMCQ+7BkBZII&#13;&#10;l0tl00EJYv4PwHIfqNwFLv/Tx+Lx/n8Ai4gL3Zte9ocnqKhdlFBIFOiKnyUWf+71qZQEVwDLPeeK&#13;&#10;gCtCnorRu48vIM4KyBFXY72iWFf0rdyNGTnvdrPcByv3ZqTF/aVDss9FuFYEYPnvcOXegtAPIcsA&#13;&#10;Dl8fdu8Ixe5h8gtqCVZNMBzoIxpq5ddffU2wfAa9vgObrROHswe3p59A6TATk6e58vzb0skyNnaa&#13;&#10;hT0XWV5+gTOnr3Dhwst88cWvef7yLX72s5u8fPUtXrn5Npcu35LHTz7/glMnL9FS24cie8XBcmlx&#13;&#10;lOmucpzuQkwONUaHmjxjDsU+GyqdiWJPCa/evMr5c0+xe2SQ6qgoWfbhcPlwun0o9emYvGk4KrKw&#13;&#10;BtLRO1OINuQxtc9KS4+WipYc4q0qwh1pNI1nM7BPTfOogkhrGlXdGTSP5Eq40jGZR/u4mnizXcKV&#13;&#10;X7z3Dl9IuPIBn38o9D6fvn9HwhUBWIR+8fF7/PHbL7n96i3KPE0UO9vkdO8954q4uh6vn6Wybora&#13;&#10;ZuEuEF0nK5ClpmkPtS2L8mq4uOItTtCEw0TMLwvIIlwKPeNn5cSyiGgIkFLbslfGEYSjRcw5i+8T&#13;&#10;bhfRCVHXvl8W3Lb0HKJ9cGWiWRTeyuJb8Xh34YqIIEnA0rUsT8aFo+a+k6VDOCr2y4hEWXSYqkYx&#13;&#10;3ztBRXyUYGxCRjPEMpJwQYn54ra2aV6/eoW//+59PnnzJm9fvcYXn3/E1998zjdffiKjQr/88FO+&#13;&#10;FjGqX3zIN5++z++/+kT2tPzpm1/w+Xs/Z3FsAbe5FH9RkN6mfqYGphnuGqO/dZCashpaK1vobeyh&#13;&#10;taqD9spmZjoHODo9x5mFvcz29JGdlkvijnRy0nOxFJhwGIoI2L3UhmopsUUw6YKk7XKQuMOKyRxn&#13;&#10;3+IJbr58g2uXX+LG5es8/9TzBOyNqLMDZGZ4JWDp69nDyOAiFlONVE18lFi9cEsM4ijrlVDTFxyk&#13;&#10;tGJUThwLR4UABdU1k9x85RVOHjtPtHLsPmSprp9HuEgqqsRqziztfQfl2oxYnImEu/Hba5kbmeel&#13;&#10;nz0n3St1DeM0t83Q2L2bqpYhyqu78FcIWDIlHSq9g8cZGTtFd+8SB5eO8tJzz9JUP0Rj85h0UIzP&#13;&#10;nqStdy8V8SEJWMSaj5hsbhs4RNvAfoJVPTx15gLnT5/HH2yXhbg9Y2JK+JgsuxXuEDGXHG/YLQFL&#13;&#10;S+9hOf8tZsBFye2d2zeorRvG7WtHdKnEG+eJN84RrtlNeWyS8tiUjAaJ2I0suQ11Eot3cfbMRele&#13;&#10;8fh65Mx1uFaU8i5ISOUv66XE1YLL3UZ5ZJSR8cMcWb7InoVT7N97kHffeIlAWRPBUCvxeB/BcL/s&#13;&#10;ZxH9Lv6yAez2Vry+Tn777bf88//9B//4rxX953/9jX/+869S//a//v4DuCJgy9joXnTGOky2Vryh&#13;&#10;YfzhUWwlncQrKvngzeu0t4wTruilumGKybnTdA8uUdeyQGO7WFcSca8DEnQK54qQ6EQSPSpCw5Mn&#13;&#10;7zpYzknAMikAy/yTCMAyPHHivoOlb/CQvC1cLINjJyRgkZBl+CQdAwKyHkWAFjHBLNxrorC6pfuQ&#13;&#10;jJGJBStfaAR/qJeySB+u0k5MzibMJc0Y7A3kG2KkpDvud6/c62ARxy3bRWw3S2rdJgU7M3wrgEW4&#13;&#10;WFSVrNqYf9fRIE6kV9wKAq6IeNA998pDa1QSrDwoAMtq8TXZPLY2mzVbc3lwnYKfrMpgR4EJlc9P&#13;&#10;RrGbJL2FNKsTa0MD6lCYTXk6co02qnoasNb45RqLcD6sS9WwJVfPpjQND28Q5ZLppBdqqR+qpGW8&#13;&#10;hkh7UEZJsgwaTGU20nUKkvIzMQQURPstOOP5tFY7JGQZa/ezMBBivi/IbHeAuZ4Ah8YrOTXfyPn9&#13;&#10;7TxzWPSu9PHM/i4u7e/h2cPTnJ0f4sTMEC8c28+1M3Ncu7DMjUunePuli3z21gu8f/0CN57ez7nF&#13;&#10;Rua7PMx3ujk6Hub0XDVHxyM8f6iPl5YHmeuI0Vsr+lUizPZFWRiJS7AyNxhjcbSKvWPV7BuvYc9w&#13;&#10;nJn+GFPdEQ6MNXL5cD9XT4zw4vExrp6eQlwMPLHQyWR3XEKW9rog31dDpZ9ouZOmqihdTTUMdDYy&#13;&#10;2tdKd0utBC6Z4uRvVy6btq08jzIqJMDZBi0Prs2XE8v3nmNxFMssKkeQjCIPpupa8ksryCkJ4Gxr&#13;&#10;I9dVxuPbNDy0Po8HVufw01XZ/OujKTyxSfTr6NicbuLRLUoe3ZzLQ5uyeGB9Do9uUbEuPRdPi53W&#13;&#10;eS9d+7xUDtlQlGRirzFRN1kuRz8sMTOuOoeEK8kaBWWtLtkBUjVupTimlFf6t2SKQttsntiRRKI2&#13;&#10;n6LKAPryElQeA/aWEgrDVlLNWtKKtJijOcRHjJR2iPRAOt4WLZEBg+wfMUXSMUfSCTRrZffKY9tX&#13;&#10;OlZEFOi+RKFtQhJr0jIwhm2Euq1E+ooo6zDjqhdRt1ySjbmoXEqqBjRyDahu1IjGswONZxftB4rp&#13;&#10;WiqiZbaQ5t0FtM3raJzSYo+n4G9QEuvT4G/KRVWciCm0i3CvinCPEks4leSCTRTFs/C3qSgoTaWg&#13;&#10;NINt2bvINeZjCoqokxpHXPR8qgl0W3A3mnG32PC1WuXIyiPbE2Xc5omkFLbkprIpdydZxWnYq9XE&#13;&#10;Bg2EBw3kOFIoimVRN6LD16BC41OTok8nUZNCQamC4toCbNWiN8TATk0aWzJT2JSeImsqUkz5aCrM&#13;&#10;BIdL0UUt0r2yQ68gL6DHWquTHTP+Ng1KZzZVQzbpLOnd5yTcXkjXrJN4v1pKgJb4gB5vi0V25yQb&#13;&#10;s1mzK5U12zPJLDSic5dIB0uupUh2spoqRL1BEVtztKxNyuexnVnkOYswBkvQBwtk/Khnn4n+QyYq&#13;&#10;+9Xke9NRubOpHnMS6rGhdmvlOfv6XblsFQ6WDaI0OZkntqTLPpc128XiVjoPPJHIT59I5MHVSazZ&#13;&#10;kScLcbflGMhxFpNhs7M1T8+GrAIJkbflGEnS2MkwOsi2ibJbJ6Hucjz1ftyNTowVBmwxs1zJKiw1&#13;&#10;oAta8LUV4W4qwhq3SDiiLCliq0opX2uJhWoKQ1YczW7sjS5UHiO5JRpMYuY5ZsVe6aIoVoKhrFiW&#13;&#10;6foa3URafMxOLTA5Ns/k2JyUSJzMTu1hbmqBuelF5mYO8C9rEtQoi10k5mpRWsUssw6lLZ/t2Skk&#13;&#10;5WVi9uvwxU1UthYTrLeQVpDLusQMEpSZ2GM2HDEbO3JTydDn4IwX4ap1oC83UxgwUdHno3aqnIqB&#13;&#10;UvytXgx+MzvS09i8K5HN2bkYQ8LapULtFCW32Sit2WzLVbE6MZNEpZFkvYl8v9hEN5DnM7I2SZTR&#13;&#10;5pBs1KKp0LMufSVvaGv0466zE2h2EGiyYK8plK3Aam8+ap+KgkAh+R4dSeZ0sp0qrDE9OSUZMgOX&#13;&#10;79aiLzVIypZqzCLdlI3aXYDGZ0QbEBviFlnSk2ZSs0ObT1JBEsoiFYVuPXluDWqvFnvERU1bC2dO&#13;&#10;P8WpExc4cew8x46d46govj3+JCcEdLlbgnsPrtw7CsiyfOh7cEU4X46eYX5+iemJPRKqyKUiCVie&#13;&#10;or97mPr6HoZHF1lcPMrFC8/KYtt333yT127cvAtYGukZGGJ0eC+zuw9LwLJ78hCRil6mpw5IwCJc&#13;&#10;LDdeuMzs5DgNLfXcvnWF333+Ftefe5o9U3sYGBxCnVchXSzDQ1OURoKorDoUpkLydYUk5eSyPSkH&#13;&#10;jaaQhe44S4O1zPXVcnyiiaMjtZxfEN0qPTy9r0vq5EwzJ6abOTvbzvk9bTy9r41T0/WcnGzk2Kj4&#13;&#10;vvr7a0THpxuZ7qqivynGYGsVPa01vHr9RQlY3rvzFm+9eovbr73Kh2/f4o1XnufKxfOMDQyvwJWG&#13;&#10;Duqi9TiLXfjdXixmCzq9DXWBT0pT6MfpjmMpiqLVlaLMd5OUZmVHkolNWwtZuyGftRuy2bxdhUrn&#13;&#10;QR+IYouGqZ2qIz5ahbe5jOKYj4q2SjomuilvjGEsdaOw2ciz2Smq8OKrD+GrD+KucxHuduCqs6Dx&#13;&#10;asnzKqVMYS3xfielzUV4G+x0L5USHyoj31GE0dqEsbiGEnsNJY5aTNYajJYamprHOHr8Kc6ev8zF&#13;&#10;n73C1Vde5dUbr3P7jdtcu3aD9t4ZMjRh0vLL2ZpiZtMOtbThPbw+k4fXZfLQmkxE1vHBNekSsvzk&#13;&#10;8VQ6p85g9vdSGp+TwKKmaYbvA5Zg9ZwEJqKHRcAMuQgkHCyi3FZAFulAEYW3M9JREmtckl0tK64U&#13;&#10;0anyw6/57n4BWkT/ijiufI1wqay4QkREaFyCD2/FOF7R0yLgS3hSulhE4Wy4dpHK5oMEa1YAy3dw&#13;&#10;RZTWrgAW0btyD66sABbR+3LPRSP+UBbAZQWwCJhyb5b5+48l7rsHWuyloxKwCKhyrzRXrAgJ6OIq&#13;&#10;H1k5lg3jDY7IDhbhWhEnxyvxoH7s3lGpAlMLJk8Xs9XTVIY6+MPv/ozXM0HSrkp2JVZ8TyFqa+d5&#13;&#10;9tlXUanrSM+qJSu3mWxFIwpVLcHQKHfe+YS+voOYzS3ojC2oClvYlhSh0NzB/P6nmJw4RFNNL22N&#13;&#10;PTw32sczi6NMdZZjsuWRnp8mlapMweg0YPMWU+Qs5ubVF3n7zdfYu3CUpoYhgkFxgu/DXuKluDSf&#13;&#10;0joFVd1qou1itjmLorIMmro1VDYq8UTS8VemE2hIoWFQxdCiiVBzKqX1SUTa0qjuTqN9QkXXVB49&#13;&#10;04W09Nr58Odv8wsRD/oeYPnsg/d+AFc+/fAdvhGRly8+YXRgHou1Hk/ZkIwsCLAiJEpOmzoPUtUg&#13;&#10;1k3EzO6CBC0CajR1Hqa2TbhPlmgVqyF9hyQsEdEPAUFa+47QNXKSzuHjcpJWApZWsRQyL2MjHb0H&#13;&#10;7/Y9HKK2fZ98LFFyK8puBWxZmXH9rvhW9GmIE0IRU6pv2St/vvhvEHGSe4CloXWRaM0kpZEhKQFZ&#13;&#10;KqrE3Pi0jMNJkCAm0qOTcjXHV97H0OACH7/zGl9/8Qnv3LrJx++8zVdffszvvv5MgpQ//+Zz/vDF&#13;&#10;Z/zxy8/4+pP3+PaXH60Alt98zrdffsrHb73J2eXjlNgqMajLifjqcRiC1Efbaa/poKO2g+7Gbib7&#13;&#10;p+lv7magpYdju+dZnpqlr6GDnOxC1LlqdKoCAsVeyp2l9DZ10dvYiU1bTE5qMdu3mdi63YhaHWLf&#13;&#10;4kmuvniVSxcuce1nV7l05lmioS5yswPk5gTI01ZQ7GySEVYBWKyWOiIV3cSb9lBRPUmRpw2ntwt/&#13;&#10;cEhKnOCLf5dAxRj1jbv56J03Obb8JJHYGK1tczQ0zUqnhihhDYTH5NfWtSzS0S+iXXPUilWd4hoO&#13;&#10;7znIm1dfoq5+hM6ePYxNHWX+4Bl27z9GVcsgvnCfhBdV9XP0DxxgbPSQjNu0NA/w2tUr1FUPUB3v&#13;&#10;Z2TmEDP7TjAyfYx4/SRlkV7Ko32Eo4N0Dx9gZOa4BDeXLlzklcsvyP6V5rYpOvr3MrL7GHX1o1RW&#13;&#10;DVBZNUisblLGgoSDZWbPU/T0HaDYXsMrLz5NaaARkymKxVJJVVU3TY39lAY7KDDXU2hpxOHrlAWs&#13;&#10;47sPU9u8h/aWPq5eOkk01IytqEmuCAmniHCNCKBS4mqVgMXhbMLpaqCpdYLZ+RP09u9hz+xe7rzx&#13;&#10;IsX2KkzmMHp9CLenCY+3GW+gHYulAa0mit/TxDdff8E///kf/OPv/yb1X//5F/73f63o+4Dlr//x&#13;&#10;bwgtzB3E728jFh+hsW2O8vAAJmsd/hI/H719g+72KcKhHsLxEWK140SqxyQkvQdYRERIwFHhWBGw&#13;&#10;U5TbitieACwiCrR7/rzU2PRpxnefRRz7R4/RM3RUxgC7h5bpGTjI4NgxCV1+AFhGTtEt40HHJGBp&#13;&#10;6jlCY/fh+6pp209ZbFL+zhCAJRjtp7J2lCJvK3p7AwZHI1pLFQZTBVZbFEWen+Q0J8npJexKc7Il&#13;&#10;Qc/aTQpWb1SyZmM+CclusgpqZQdLZp6ftVsKeWidggfXK6UzRcATAVi+X2z74JochNYkFPDEJiU/&#13;&#10;WZ/Lmp1mHt1cwKrthdJ9smqnGoXLjSrgwhiPkGErIc3iZJtKz2M7s9mZoaGipZqy/jhp1kLWJuew&#13;&#10;aqeKBBFvyTfx+OYcNqfmo3VZKGsLUDkQRe8tZmuaEmdFOfZoCQVuAxqXjrJWA5EeHa6afLob3HTV&#13;&#10;uxhq8rGnL8xBATe6gyz0hjk8XsfRqSbOzHfw1P5eXj0/x63zs1w7O8vHt57h5bMHOTEzIgHLhf1j&#13;&#10;PHt0D5dP7uOlc4d44cRurpya4amlPpYnKtjT5WKh283x6Shn9lRzYLCc+c4YE40VDNaU0l3vZ24o&#13;&#10;zv6JGo7vaeDEQqMssJ3oDDDRWcrSZBUnZ+ukju2u5cRMA88sdXBluZfLh/t47lAf5/a0cu5ANycX&#13;&#10;Otg/0SThinCxdNSHGGitpL81Rl9LJT2tdQx2NTE92sXMeA/NNTEiZQEcrhJsdgfpWdr7sOxhAcQe&#13;&#10;F3EgAUpUPCr+LrsH0tZksW6nhhS9E32sCnN1HSp/EEdbK9lOP6sTC3h4Q750LgmI9qPHUtmWaSTP&#13;&#10;HZIrQ6sS8iVYeXhzrox3iav/j+/MwtvioHXeQ/VoERp/DjsL0+SF6IpeL0qXBkullUy7Tp5H5TkL&#13;&#10;8TSpiI05CA+YUZTsYEPGTjZnZPDI5gR+smYTmzJy2FWgZrtKQVKhCpXbQGJBPmlmLdl2sWCjJNJv&#13;&#10;wNWoloAl0F5AbNBIuE+PIZROpjWRLHM6mzMTv4Mq3wMsj+3cxfrMDJQuA+6mEtrnfHTtEYWiBajc&#13;&#10;StItOShdCkwVSmqGtXTMGyQwyTRvJEW/nviYjq4lCx2LOppmtNSM5VEzkoerJhVvfSahjhxqh1XU&#13;&#10;DKmoG1PTPGuQHSyVA2qCHSp8jbnUT+hxN+eiLEklw5jBTkUO+rI0dGXZ5LuzUHuyyfOqyS5WYas1&#13;&#10;o/bmsTopkdU701mXlsk2VSbZRSo2ZCazRZmE2ptBpL+Q0k4tutIU7PFs2VkS7tWi9ihIKkgj35VN&#13;&#10;gS+H7KJcjGE1nmYF2aZUEhTp0hmzMT2F5AIlacVa8oMmvF1ewoNlpFtVGCuEu8eMKWJG4cgjpSAb&#13;&#10;V1xDw5iFcEcBpU1auuZKaJwwUD2kpaJTKUFI024n1ko9OTZRYJvPhp3ZbE5RkK03oTCb2a7RkFhY&#13;&#10;QLbdRlax5e7QjJbNmQo2pGazJVdNrk2H1qsj2p1H934DTbt1BNrE0pKG+IiDAn8hyRo1q7an8vBm&#13;&#10;ARiTeHxzGo9tTmXV1gyp1cLptSmHB1bt4sePJcjj1kwxES16c5zoo2XkujykmItYl6Vhs1JHgsbE&#13;&#10;xuxC8t1WnDVi0KaCkjqH7KQRvEDMMKtKxEyzAXOlXsIVb2uRLK8VBgu1VzxvVjKK9OzSa9iWr5Sx&#13;&#10;IF1YzJhbUQqXlEeDo8lEUb2BkhYTrsYSTEE946MiArSHhflDzEzvkx+PjcwyMTrH9MQ889ML9zUz&#13;&#10;vZd/eXyDglS9jUfWZPDQE6k8sjqNx9Yl8/CqXazdksOGBAXb0rLILMwjOU/Jmp1pPLpuO+sSU1if&#13;&#10;mMqGNDUJihRSC5WYyu2S8ujKLGRaC8myFaL26ijtKsNaUYzSoiUxM50NCQnsUOZjDeej9StQ2bPJ&#13;&#10;NWeyS5HIxtQs1iZl89i2VHw9LtztHjwdXsxVdhJ1BTyyPZlVyelsU+eSX2qUL+o8v05m/UTer6Su&#13;&#10;AF+XXUqcyMrZppgOV50Ve5URS1SPvkKNLpSHwq6kwFOIcPFo3YWk6bPYmS/akXPILNagLjWTbcsi&#13;&#10;pTCTXdosEvKz2Zq3i+xipQQrAq5o/YUUx51UdVRxbPmc/IPvzJlLnD7zNCdPXuDMmYucOXtR3haQ&#13;&#10;5dj/EBVaPniM5eWVWJF0sBw7y9z8EoMDkxxaOsmZkxeli0Ucd0/vp69vmomJfRKwXHpqBbC8fuOW&#13;&#10;7F8RDpZgpFZ+//jYfuZnlyVgGR89QHV8kPm5wxKwvHntFV648CQHd88w2tPP7dfe5Fefvc0Lzz7N&#13;&#10;xNA0VY3dKFU+nD4XhmIzOpuZIr8TV4UbS8CEwpJHYnYOqZm5LA3UcHa6RerMTDfHx5pZHl6BLCd2&#13;&#10;N0lwcmishmMTzZyd6ZE6PdPDgck+9o92sK+vln19lewfistFoqNTDQy3xOipC0tN9bXITPlnH9zm&#13;&#10;4/dv885br8t50o/vvCZPOC6eO8Xo8BAtDU3EyqqxGJyo843odVb0OhuaAjeaQh8F+gAF+lKsxRFK&#13;&#10;yxqw2CLk5rlISrORmGJhV6qVHKWXbTu1JGUYyVWXSBBTVBHCHa/FWVuNxh1DYw/KvqLuuTbaJtrx&#13;&#10;1gXR+iyoPUaKg36ccS8lVT5JVCuHvASazTirdUQH3VQOOWib89K9GKBnr5/2PRX4WnS46i0o7Was&#13;&#10;jhaKXA34gh1EKvuoFFcQK7ro6t7Nk+ef5fLzV3nxpVtcv/EWN27e5oUrN7h2/XVyCqISsKSrQ2xM&#13;&#10;NrAuQcmjGzJ5eH0GD65O4YHVaTywOp0HV6dLG56nup94534KnG0UlQ7LXhMBWDrvOlhETEhEhIRz&#13;&#10;RYCVez0sAraUV++hrHqesuo9lFatdLJU1O0l1nxQfp34nhWYslJgK4CMmHgW8lcKIHN3sjn2XURI&#13;&#10;OEjuwQ3RdyIBiAAi0u2yAmFEREgoVD0nY0zBmlm8EbEONPldZ4qI7ggwExnHEx6XS0LuijG84fGV&#13;&#10;Ut17wOZ/ACz3fv73j/cAi4wO3Y0CCaAiSm2Fs6YkMCjhysqS0CCu0hV9Px7k9A/eByxFniFs/iEO&#13;&#10;dh+g1N3ALz/7FaHyWZJ2xUnaFf6BqqrneOHKG+Rr6snMaSZfOyKVmt0gF4lev/2ZvALrLZ/A7h5D&#13;&#10;Zxqm0DhEob6DhcWn2TNzAlWGg+PLp7jY2831+XHmBhrRm9TkFuRKKXUq9A4duiIdqbk2nn7yFJ+8&#13;&#10;f5sLF64wNLgXt7cHl7sbq81H+5CX6SMeemeLiLYKx0o+Fl8GzT1aesf1NPZrqO3JJ9iQTbg5l+5J&#13;&#10;AxVNqYRbUmkcyKFzXEHPpEqqdSSXoQk/H7x9mw/euc1H7/0cAVZ+8eH7fPzed+6V999+ky9/8RHf&#13;&#10;/vYLnrt0GXtxIy5/n3x9BCvFPPcU4epp6tsF4Dgg51IFYInXz8h5WBHjECstcuFFXAEX3SndK7Eg&#13;&#10;CVi6DsipZtGr0iG6VkTRaI/oWBHzsvvkTK2Ydu3oPSSdKSIGJOJAQuIxhcTtzoHD8ljduvd+wapY&#13;&#10;exF9HvcKV2WpqVwPWiRSu1vGgcRSTEzeFvBgkkj1jAQDYgZX6B5oEXAhUN5Pe9sMr954jV9++hGf&#13;&#10;vX+Hd167xpcf/RzhUhGARerXX/KnX3/FH379Bb/7+nO+/fXn/PqLT/jjNx/ym1/ekS6M/o5RDCoP&#13;&#10;miwHLkuY5spWTuw/xOsvv8Spg8cY6pxipGOAheFJDk3uZqZ3BL83TF0wTnuskYZwA3XhFt59/U3e&#13;&#10;un6ThkgdydtVJCVb2bnLJgHLkUPnuPL8izx74VlefvZlrl++JuGEvjBCdpaPLEUAm72JqYlFTMYo&#13;&#10;DmczjY0DxBumsNmrMFoqscrnuwdf+SDeMvE+6sFkb8VX1s+dN1/l9MmniFeN092/JB1Hkfp5it0d&#13;&#10;0mmwAlmEs2mC5s5pGhqGCTjrmBqY4fpzPyMa7qS6dpiZhTMsHjnP9L5jhKpEdKYbX1kvwulRWTVC&#13;&#10;f98CoQrRQTbEGzdexmysor15lOUjp9m//wS9vfMEK/qx++sp8tQRDPbQ3b+PyT2naeyeZXRkD5cu&#13;&#10;nMdmrycc66elfYqmtgmi0U68nnp8vkaCsUE8gRYstjAeTyNmcxSlws1LL5ynLNCA0RCWMpsimIwR&#13;&#10;dMZKbCWtuEu7cAU68ZX3UFrRSzDUTHdHJ29cfY7RwT7qqhspD9RSFe2nqmYUZ3E7HkcrwfJuykPd&#13;&#10;xOLdtLWPyehxc3kpTwAAIABJREFUaWkjIwOTvHnzMp2t/ZT7I3g9tdjttVRWttLfP0p5sJmAr4WO&#13;&#10;pj5+9dUv+Md//IV//O3PUv/7P//M3//yDX/59ku++d3v7jpY/s7f//Jb/vHnb/jy43d49/XrfCEi&#13;&#10;f+/e5p3XbnB4/x4Geob59SdvsXfuEB2tE0Tio5THRghWjsr3s+jCEZClufMgPUPLErAIB4u4LY6D&#13;&#10;4yeZnrvA/N5LzC1eZHLmLCI+JO4X/Uodfct0DizTNbhM79ARWRY/MnWGgdFj8v+fooOlW3S63O1i&#13;&#10;EQ6W7wOWhq5DxOr3EBC/Q+TvjX7KogPUNk0RrhrBF+zDU96H2dmKxdGM0d6M1tJITmE1mZo4O9J9&#13;&#10;rN2qZ7Uond8opGHbTgdZWgFY6khXlbB2awEPrld9p3XCOp/Dv97tXnl4jYqHN6owVUTwtw3z4GYV&#13;&#10;D2xUkaoLsS7JwqYMC5szDGxK02Npqsfd2oa3u4stSgOp+iK2pql5bFsmm9Pz0dpLULitpFl0pJj0&#13;&#10;iKvViXobWzPNrElQsEtRiLJIFEQGCHWHUFiNbE5RklVgRGHTorBpyLNrCHXo8NSrGW8rZUAUxza7&#13;&#10;6K/2M9New9JgO3PtdSx01jPXXstEU4yFnkZ2d9QzO9TD2aVZrl46zf/z9z/xf//t93z25nVev3CM&#13;&#10;546M8syRKZ7cP8HJ+X4Weys4MFTJkfFqjk6GWRoq5cBggIPDZSwNlzLdUkJvzEdP1EdPpY+BljKm&#13;&#10;+qLs7o+yOBJlaTIuoYoALPODYU4uiDW1es7M1XHm7vHcngbOLzRyaW8LT86LC31xzu3r4NhMM9M9&#13;&#10;ceqiZcRDARoqSxnuCDLRHWGsS1z8q2Gsq4GJ3mYm+1qoKi/DWGChwGAjFA1T5PazLdWwAlLuAhYB&#13;&#10;V366Ssnq762lCIj2k1XZZBWVovKFUPmCMt6V5fCzLr2AVbvyeXhTFg9tyuDHq5L58eNJrE3LJ81q&#13;&#10;Z6fWwsa0Ap7YnsdDAuDtzJd6eJM4WTfiqLViiYmTyGS2qzMkYAn1eLDErGQUF7JZpWBtZhY7C7bJ&#13;&#10;SEnbPju1UyUUlqeyRZHMYzt38PDGBH66ZhOPbU0kVZ+HJVaMxmcizZgv4xXpVi0pxnxEJ4UALO4m&#13;&#10;NcZwDv5WLdboytxxljWRLbnbWJ++jbWp21ibso3HEhN4OGGH1COJiSg8+dgbzBhiBZR2mehasMnl&#13;&#10;nzRDIoriJNSuZCr7xBKQjuEjVpqnddgr00jRbSC3aDv+5mwmzthoXxTjKjlSpa1ZeOvTKY6mEWrP&#13;&#10;oXEiXyrWryA+rKRqREGsP5fmqQKplt1qXC3ZOGvyiQ/pKAqrybXvQFWSRIYpBbVvpYMzz6PB1Wol&#13;&#10;x6bl0W0iYpPAI5vTJKwSznRj0EFOSR6mSh2hXvFvosJRk4PWl0TDlImKXjX2qIgMqYkPGKgZNhLu&#13;&#10;NhDqsOKsMiKWbX+6YQPZFgtpBhPaslKyigvJcBZQELGSYUknuTCb5EIFKToFmWYlSoeGLHMuGcYc&#13;&#10;SuL5qJ3pCIdP9VAFtSN6Ij15RLrzcFWnUzVoQGXWkpiRR7pKy4bt2axNyGJ9Yhap2jy25ufL18WW&#13;&#10;PFGHoSFBU0hCXh55LiO5RToSVCq252lIMxvIsuqxRAz4hXu5r5BGsYQ04iLfVYg5qOfRrWJiOUvG&#13;&#10;kNZsz2JDooK1CSIeJCBLJqu3CqicIt0rD69NZXWiilWJOXKKPNVqRuF2klPiYmNuATsLLWQ73WQ7&#13;&#10;HRhjFsr6fERHynA3OBBrQSuyoPQ6MEXssnu1uMaEJWqUcR9FSQEql5bCkAltxEZhrBhlqYlks4Yc&#13;&#10;txFDuBhDzEBxg4Hy/iJcLWZcrRZCLSXM7t7P7qm9EqzMz4p0yCHmZ/YxfTceNDO54l4Rxz27F5iZ&#13;&#10;WuRftm9VYSrwoci0kZtl5dFV6Ty+NosHH0ni//rXbfzox1t5ZE0Sj29IZeNOFZs3Knngoa08vjaB&#13;&#10;tdvSeHxrOmsS82UJza58Azu0alLMOvIDxSi9NrZr8tipVZNm0LM5PY11iUmsSUjEFspDTDanGTNI&#13;&#10;VGeSpFawJT2ZDUkZrNkh9t134Ov24OvySRXXu0nQang8KZVHd6bwSGIyCq+eNEshBWKCOazBFFNT&#13;&#10;UmHDU1uMt7EYS1SL2MbWB/MwhwswVRSgsuvQ+grQ+U0o7QpyrEr5gkxQJbM+fbv8H8D6jB1sUaWj&#13;&#10;9Ojl5xOUKaTos0gz5sgpLKUnn3y/Fl3QiClSRKA2wFERCzp8Vh5FPvfJsxckWDl77pI8njhxnuXl&#13;&#10;Mxw5JEpuV/pYRFeLcLIsiy4WoeVTK90tR8+wsHiI8fE5CUoOHzotIYvI+o6OLtDfv5upqf0sLizz&#13;&#10;9PlnZLmtACtCYkmoNFxFIFTJ1NQh9i4cl4Clv3cP7a3TspPl57du8O5r13nj5ec5vXSAie4+Xnz6&#13;&#10;ab745DbPPHWewZ4xfJFaMjNLKHI5sAdslASLcFXa8NYW44iZULvySc1XkK1ScnCw9j5gOTfXx7nZ&#13;&#10;Xs7OdHNysoO9vTXs6alksq2Mo+MtK5+b7ZVt8UvzUyxMjnJozzRjXa3s7m/h6Ewnpxd7WRzvZX6k&#13;&#10;izHxC3q4k9s3r/D5h7f5xQe3pZPlszuv8tm7r/Pxu6/z3KULLO6Zo6u9g+aGJsLBCOHyID6Xl1Cw&#13;&#10;mlhlO3X1PfT1TTI8tJvWtiGqa7ooD7VgttdSaA7JWVqDJUo42o/Iu9c399PQPEQk1klNbT8Hj55n&#13;&#10;z96j+BtqKa4IYavwy/ydu9GNv9VHSZ0Tq3iDh00Uluvla6M4bl/JMNe7cdRYiHbbad/tZ+RQmJlz&#13;&#10;YabPVDB6PE77omi6NlFROUowOkgo1kdl7RBt3fOMDC8wODDH/PxhLj3zIldevMnzL9zgqYsv8vyV&#13;&#10;m4ztPiT7YnLzysjID5KY42R9kla+Jx/ZkMkDq5J54ImkFa0S048rH/ubRvDEJygsacdftZtw3T6p&#13;&#10;+pYZog37ZdxH3HfPuXLvKMpu5e3aBYLfU7TpAFXthyWoEVGi7wMWAVZECa5QaVzMO0+tKPo/AxbX&#13;&#10;PcAiV4ZWHDLiZ5XGpiVgidQJB8sSoZo5vOHvOlNE6ax0qQgoc29K+n+KI4VFHOk7B4uI/MiCWulY&#13;&#10;mUSU3kpHy90ZZ7EmJKJDYhVIFteKk72wiB2N4BAFtv5+7L5enN/rXFkBLCuTzU7/0H3A4gyMEYzP&#13;&#10;MFM5xsXjz/LnP/yV+toDZGfVk5HxQ8hSWTnDiy++hbqggaS0alIy20jL6iA5sx6Lc5Crtz7AF5wi&#13;&#10;KbOGtJwmuTCkUveg13eyd8/T7F84j1ZRytDAFOdaWnlqcobZgWZ0RjUGu4HiQDGF4iqEVUuOJodM&#13;&#10;VTFnTu/llx/f4YUXbnHu3GXmdy9LjQ4tYHfZiNRZ6Bn10jvuo3HYQc1AEZEOEz3jesb3WenbbaJ1&#13;&#10;yETXhIGZwyWMLRjpnlDSO5XH8JyWqf1G5g8XMXPIwdKRNj66s/J+FvE/AVa++ux9vvjkXT55fyUa&#13;&#10;JFwrf/jDr/j4g3eoig/icHXIaJBYCyqLTki4IuIS1W37idTPyu6NeMOc7F+RkRyxINO5n4bOfbIg&#13;&#10;8/6EcvcSol+jpWMfogNFSESGxJXxexIxIlFSG6udlJGjlu7D9+eYJWARE71te6WjRawKCUdLzV3A&#13;&#10;Iud3Ow5LuCIgi5gMFveJZRXhJAhVTcsOjWjNuHTb3Jv9raxbASuiX0P0c8iC0SqxZjWFp2xQTsJG&#13;&#10;woNceuo5fv/FHb748G3u3HyZr3/xHr/76uPvIMtvvuGP3/xKwhUBWIT+9I1wtHzAH79+n5+/+gqD&#13;&#10;neN4bFHUmXacBj+XnzzPJ2+/wUe33+LimYss7z3C7OAky9MzUnuHJ9jTP85I2xC14Tb5/e+9/TYf&#13;&#10;37lDe007iduUbNukYONGDfn5QWZ2H+GZS8/x0nMvceeNt/nszgecOPUsen0FWWkWCnUV2Iob2btw&#13;&#10;GJOuHLPWRamvhVCkE5M1gtEiVI21uB6vrwmHqxGzoxVjcQtOXxdvv35TOkbLQv1UxCeoaVtCLH2p&#13;&#10;dVEc3g5sjjqKHFV4y1qpibbjLa7EWxQnXt7G8+cv4LDGsBfH6eqdY37hODO7D1IZHyZeNUxd/Tix&#13;&#10;+DCNTRN0dkxTU9PN+NAUL/3sGbrbJ+hsHWN2+gDj4weorh6huWWKyqph2lpFxKuf8eHdjA7PSpvw&#13;&#10;0SMnee3qZc6ePMPFS5c5f/4Zji2f4tChM0xO7qe/f4765ilKy1sIlLdRVt4pXSPCOXLqxHH6esZo&#13;&#10;auxjeHCCA/v28bOLZ7j8s6e4dv0VXnv9Bm++dYvqljDBuJf3b9/gyw/f5E+/+pDffPZz/v23n/LV&#13;&#10;R2/x609u8+9/+IzffvEOX378Ot9++SF//fYzvvr0DjevX+XVm9d5/rnLXDh3jqtXLnLtyjO88vwl&#13;&#10;Xr/xMs9ffoVffvQGX336Fu+/fZ2XL1/kg3ff4ve/+zV//fM3/PNvv+Kf//Yr/vOvX3Pp3HnMmmIq&#13;&#10;y6tl1O/vf/5GwpW//+lr/vTN5/z16y/4869/yR+/+kwef/PZh7JD6G+//ZBXX36BxZmDBKPDeIRr&#13;&#10;KTIq3Uz3HCyirFg4WARUubfqdS8qNDl7/jvAMvtDwNLWs0x777IELT2DR2TB7fDESfqHBXQ5Tlu/&#13;&#10;mGVepn9EFN6ekOXVoo9JxISE6tr2Ulm/h1JRzC7K0YXzMTyKNyJuj0g3ncPXi9nRToGtBa11RQpD&#13;&#10;vZxi3p7qYd1Wg+xEWwEsarYlOsjS1EjAotB52bSz8Du4che0PLQ+nwfWqnh4TY6c9y3v7cDV1EC2&#13;&#10;tYwfr8vmJ+tz2JBlJMPh+//oes/3Js9FX3P/BXPtvddaSUhCbza4d8kqlmRVS7YlS5abLPfee7dx&#13;&#10;7wUbN3oPLRBKIIQAIYGQBklIyFqpq+219syZc2bmnPl+z/U8BpK995oPv+sVlm0JsEDv/f4KnrYW&#13;&#10;tsaqeC1YhbG4hPS2WqzFpexWW9gSqmXjzng2hWsIVIsTJQuKVBe6TA/6bA+6NA+hCUlsizQSGJtI&#13;&#10;hNaCKcNJXkce3lovsWY9ERozYRozjjwXngqvLI2U7pVyDYON2XRWu+ir9zBUX8BEcwVznfXsqSxh&#13;&#10;vLGSqeZKesp8dJfm0FNZSE1hAX1Nddy98gb/99//yJ//8BUfXDvO4blOVoerODLdyERXKUMtBQy1&#13;&#10;5DDc6mOyK5+prlwmO3MQ60QrwyUsDxXLKFJLmYfuqiyGmwuY6i2TcGWkQxTX5rM0UsrSSBnDrdlM&#13;&#10;9eSzf6KSQ+Pl8usPjJbJ2wK2CMgiAMt5Me08W8fh6UZmesvpbyqkrbqQrvpi9jQX0dWQSWddBh01&#13;&#10;WTSXFVLm81Hpz6U634/X4SEkKIHNO5VEqR1orF62BRteOFWeO1Z+s17Fv7yuZN0W8fe65lL6l/VK&#13;&#10;tsc6CDOns11h5bVdKrZEm9gaY2ZzZCLrAuL43Za18s/frA/nt5tiWLdTJSWcK1vC9KwLUPHabq3U&#13;&#10;ugANUUkqvHUuMhrchFriCU6Mw1pgQ+3Rs0uvwJifjKcpkzhnFApXNLWTdtqWXDTN5eCq1KLzmtkS&#13;&#10;G86ru4J5NSCM7YpY3FV2qsf9pFWnE6DWsE2lJsyiJcyiwNtoxt9uJrVcLLfG4izXkFqqRuUSSy07&#13;&#10;2K7YxZboQDZHB6JMVbBdHcO68HA5F/16VASxaQrUWSo02WrETHHHvIOyPqMsmTV4IzFmRMiYS8u0&#13;&#10;WK1JwlupJL06AbUziviUXbgrYyndoyW7NQZ/ZxwdSxZqR0WvTAKVgwnk1IWT166Q883WojBKeuMo&#13;&#10;7Ioioz4UR0EwmTXRdM3byWpR0TbjILdFj7fMSmJ2BKmlCvReBSEJkTirbGQ12+VyTEBsPBt2R7A5&#13;&#10;OILwRCNRZiuxtiSMmW5ctRn4u1KpHfdQNmSlsNuIuyqerGYNue06XKWJJKTHYvIpJWCpHnThb7Fh&#13;&#10;9atRCMOBLhSF2c7WGCXRjmQMvhyMPieppS507gR2xIbx6s5dvBqwG32aA1dJDmklORizE0kR7g1/&#13;&#10;InWjdoq6KijrNVPeZ8JbKTpmtBi9WgJCFbK/dFuAkh27VWwJVLBxdzSxBg3bFUq2xinYEqdgl15P&#13;&#10;tC0FlctMflseRZ0FckVH6bISatIR4zASk2xHm55E5YiD1n1+yvoLsfmT2RwaK392NwStOVbWB8bx&#13;&#10;+i4BV+JeuFjWBwiHfSQvb45COO63RCQQnmhH5XIT47JiKXTjKM0g1ulgl94iHS2pVdmkVCaT0eKW&#13;&#10;SipNwlZkk46e9Eo3ycXpGHOfHbPM6NKN6DxGNB4zRp+YV07D1ZyFqykLU6mLMFsi8RkONBkpJBYY&#13;&#10;SWtIIrMtWQKWjBYHM1PL8v9yAVmEZqZWpFlBQJapiQVZajsxugZVBFiZnhDpkTn+6UrPCL31A4y2&#13;&#10;TzPRPsdY+yCjHb1M9wywp2UPfc1j9DfPMNQyTU1xLxX5XRRlN8r1ldrqBjSJDtbvUkjAsj1KR4BK&#13;&#10;wy6tlnCTEVVKCuE6E/HmVHbFaQlSJmJwZhGmsWJIUxIQFUyAKpitMeFsi45na6SCbcExbA2M4rVN&#13;&#10;QWgzzLjrPRKw2Eo9qDNSiEgysSkqjtdDotkcoyA22UpShRF7hRFbqQFrUSKmQj2WIh3WogRMeVqs&#13;&#10;fgPxqUqCEyKJserQucUPtha1K4GQhFi2RoeyJSqYzVFBbI8LYacqQv4DpHAlonJqSUg1o0zVoPWI&#13;&#10;mWgD8W4Vaq+WRJ+JzMocCViOHDyJ0PGjJzl5bE1Hj53h+PFzMiYk4MrqyjEpAVnEWtDRg6dkAa5Y&#13;&#10;D5KSkOW4jAjN7V1lfGJeApbZ2RX2r55gad9RBgdnGRiYZXpqmbnZ/bIA99rltQWha5evcfniZTnd&#13;&#10;3LxnkP6BvczPHZKAZbB/gb6eOaYmVrj7zg1uX7nEu5fOc3J5meH2Lj6+fZOvH3/IuVMn6WzdQ6qz&#13;&#10;mjiFB5vTgTs3laxiF97SFDIqU/GUOWThsdKqJkYbz2xfE3cu7OfWG/u4fnye6ycWuLR/nJsnFrm8&#13;&#10;f47rR/dx981DPLxxmnfPLPPB5eM8uHmOO9fPcf/2Wzy4c5k7N87zyQfX+OLhTb79/H2+uH+Hrz/9&#13;&#10;gM8+eJf7t67w1af3JGB58ugBEq4IwPKxiAl9KK9k3rpxlXfefouzp4+zMDfDgeUFVhem5Vzz8aOn&#13;&#10;eOPUGc6fOY+4vW9+ldERESEYIT2ng7TMFjzZ9bS0jDMytMjlC1f45P4Drl+9ycrycXp7pqmsbETj&#13;&#10;yEdl92D3Z2PJduEq8eIq8+CuSsNbk0J+ezLFPamU9rlJLjTiKBLOFScZ1W5MmSmoHGaiTEpyKiuo&#13;&#10;7KyhbbaepglRzCTsZ06y/CJKIkod91BQPib7JMTfWVvbJPN7D3PprXckYDl6/CLF1XuY23cchakY&#13;&#10;hSpLKkrlIUzlZHesne0RRjbt1vDSrwHLc9CyPpzxgycob1/EnN5GduWE7GEpqt1HUXk/xbWL/7+A&#13;&#10;5Tlo+TVcya+Zp6x5hfKW/f8AsEyQXTJBTunE2lyzhCoiHrQWERJTz6I0V0SERBxI3PYJx0vhWrGt&#13;&#10;gBH5ZZMU1y9RULmX/Mo5WaZb0bSfwpo5MotELGhEAhFvwS9xol+cL/+g96Xg+ZXINcgi3jSLdSIx&#13;&#10;AZ1fIRw7s+SVT8uJZn/phARKwrnz3E0g+h2E8svG5dyzcK+4c3qfld4OkJ7bvxYjEitF/n48OQOk&#13;&#10;ZQ1KZeaN0ti6zFL5MLNFI5ydOsPK4lXGx84wOX2G0rIp8vJGyMzcw8zsOd66fA+VtpLgsEK271qT&#13;&#10;Si9OMAe58d7nlNXME69vIFJRQ2BQhVwSUqnrmBw/xdL8WbSKbEoK6znd1Mw706NM9NRhsumxex24&#13;&#10;fC7MziT0SVYCY7TsVqq4fv0kT7/4iKuXr7O8eIDTpw5w59Y52jp68DjS0FmUpHj12FxadA417mIz&#13;&#10;3jILBbVq6roMtAwaKW2JlRPNZa1aJpddrBz3snzMy9LRDJaP5LN4oIJ9q3WcODnI+3fO8+TTBzwW&#13;&#10;a0JffMxP3z6S+v6bz/n9k8/527/9yA/fPWFsfFU6F9xiArZwCH/JiHSviJ6VsiYxk7tCqVhKqZmW&#13;&#10;6zyi36SuZYX6djHNvG/tJKpnVbpXWsRCkIgLtayV3Qq4Ut+2IKebBVR5AVi6lmlqW5Kxo4q6aRra&#13;&#10;V2XMSESNRBdLZdPcC9W0zNPSsyJnZcUEbXXj4trKTPsqYlZXFK+KVZuCykkKq6bkCZtYfxGxIeEc&#13;&#10;ewFYaqblfWvlp2JWd0Y6WeSKVtEw3pxe0txN+PM6mB6f58nHd/nyIwGbP+Dp5/f56emjNcjyowAq&#13;&#10;P/wHwPJvPwkA84i//fSYv/70Jb//6guunL/M/OQSe8fnWBifZHVuLw/F8s9HD7h7/QarU3sZ759g&#13;&#10;YWANtIy2d+NP82FSuUk151JR0MB4zyDdtW1YdU5CAtVEiv6qhHw6Oid559o73H//Q7589Ii/fv+U&#13;&#10;86cvYtBmERtpxWLJo6SkkwvnLtDV0sdQ7wjTI9MMDu+jvXOS5tYRCQeHRWH7xBwzk3uZnDrI8NgB&#13;&#10;mlumOHP0BNfeusrg4KKM5Q5NvSGdR8MjiwwNzVLf2E9TyyCT08vMTy8zNTLP5NAc+yYXObQsus3O&#13;&#10;8PCDu9y7/Z5cY/rrd5/w1ce3+fbR+zy6f4s/fHlfurm+/fozvvniPt9+8YAfnn7C908eSP35+0/5&#13;&#10;/tvP+fNPT+Txh98/4i8/f8UXH9+RMOPvPz/m7z99zp+/+wxxWxy///oTHty7K2HGJw8fcO3yFW5e&#13;&#10;v8Gl8xc5dugYrc3dFJS0k1fcha+glea2ERYWDjEzu5+9c/uIVMeSmKTHnZlKUqoVZ4YDV1YKSS4b&#13;&#10;equOeIOST+5e587bb3Lr6nke37/Fg/eu8tHtazy4/TafP3hXPr/rl85w88p53n7zPBMDowwMzNDb&#13;&#10;N0lldTe9fePMTs3S3drG3qlpBof2MjW1j+HhSVYXl9i/tMTwwBgJRhPeXC/nT52U/z///PvHLEzu&#13;&#10;JSZYTboji08/uCN/Hv/9j9/y5JM7fPXgBl8/fJcnH93kp8f3+es3n/A///yEf//5Kf/r37/hz99+&#13;&#10;zOLsKumZ7aTn9pJXMUZZ3eyLDhYBWkTZtHh9CveKgC3CodI/epyx6TXAInpXhsaOyMhQ7+BhWrtX&#13;&#10;aOrYL8uIn4OWjt4DdPYflN9DFFiLCKBwqImeJdHVIyR6l0QfjlB1815Z9Cvies8Bi1dEUIVEJDR3&#13;&#10;D86MDkwiPuVoeAFYtLZa2bMSHp/HjpAUtgcZWL9tzcUSEpP9wsGiMvnYGfYfAcvL23QyUiJiJeIk&#13;&#10;XHSxGDKzCYjR88pOJS/tULApQk+AzoqptBRjRi7qZC+vbI9D4clC68sjPMnFxlANO2MMbAhQ8bvt&#13;&#10;Mfx2WxRqu5nCehcNfV46JnLIrraisGnZFpHApt1KdkTFoUoWjm8fiZkudkYmEBBlIjoxhfSKbOlG&#13;&#10;L+ww4281k99iYU9jBl3VHgaashioyaOjMFOqv6KAkZoiphpLGa0toKXQS21BBn0tVcwPNHH11AG+&#13;&#10;e/Q+j9+/zPn9Y3Q3ZDHSXMBIWzFDLYUMNufJ79nfmCkfQ0Cc/kYvs735LI+UybWi0Xaf7H+Z7C5h&#13;&#10;abiWlZE6RtsL6G/KYbQtB1G0O7+ngMHmLAlZxjt8TPfmMN2Tw0yvj7k9fpaHizg0Xsbp6WrO7q3n&#13;&#10;zFwDByfqmewqYaStiPHOCia7K5nsLmdPy9rjNZV7yfNkkmxMxW5IxZqQjFFtZ1eAWq4GrVsfwZZA&#13;&#10;NVt26/8hYHlZ9OdsfQZYNjxfiIrhN5uiWR+i49VAFcEGF+HmdHbGJ7EpTM2/boyU6ypiwvZf10fx&#13;&#10;m61KXtoeLyHL60FrE86vBGh4eaeWl3aIldRY8ruy8NSlE2FTsy0+klCLki2KCCLtKkqH/NTNFZDb&#13;&#10;YcFdmyDdB+XDNjz1RuylCajTjESYVWyKCmPd7jB2xMcS49CidOrYrlTzSrCCgAStfJxAXQiajDj8&#13;&#10;bUZ8rUZM/jhUaRH4WozovFEEJQSQ2WhHJc77VCEk5ujQeE3s0CpZFx7Bq5FhbNXsJsQWjt4vynJ1&#13;&#10;+Nv0ZDfqcFdqsPmjsfoi8VQo8FQo8TeL9EEErnJR7xCHOSdMrgFl1seRXhdJYW88ncsW2cHSPG2l&#13;&#10;aVY4rsJoGNfRMWcltzUeT10YHXMG6kbUpFeH0zypp3vBQuOUBXtJBMbcMMwZGhLSQ0mrUBNriyYw&#13;&#10;PhytRy8jTi9vDGPjjlDW7wrmtV27SXDr0GXpiUpWofImkF5nJqshkebZdIr6hcMjAXNuFGp3GBa/&#13;&#10;AnOuEeHO0aRHYC9V4muzULEnjbzWJDLrE9kUEkeIysDGiFi2K0W9QAauigySi1Ix5Yh1oUh+u3kb&#13;&#10;v920jVcDg+TSUohOh9pjISFT1FwkYsoxUzss+lGSKGhLxuhNQJuqYXt4JFuDo9gUqmBjSCxbw9Vs&#13;&#10;CzWyJTAOs9tMdmUGQWolgZpYQo0aUorNJBdaqB8tom6slIqxctx1WWyJjSNAoyKvqYicunwceV5q&#13;&#10;RkvxteSwPdzA5t0JbN6tkcW1G3cr5cz4KwEKXg2IQ7hZhIvldeFw2alg86541u+IIcqcQqQpGV2m&#13;&#10;i9SKDHJa/BLoGPNdRDpEvUcK1iIX5gIbnsY00upTMeYZsRXbSC5Pprg7l8y6LBJz3eiy3exOULBb&#13;&#10;o5QKM2lRpOixlrlwNWagL3AQ5zERajUQZEwkzuUgIceBvcJKeoMNV20S83P7mZpcZHJiH5Pj++Rt&#13;&#10;kQRZ01pUSCwGCT13uExNiM+f558+2DPKWOssC/0HmOtZZq57ltWRSRb7Z9nXu8D+0f0cGD8gNbtn&#13;&#10;iemeZfm5kz2zHFtaobqyXk4v/fNvw/mX34XzyqZwOfW2cUccO4K0rN8eQ2CYji3BSixpPkob2olO&#13;&#10;cJAqymOzDOyMD2ZD2G42BIWzITiCrUHRbNsVzfodsWxXxBBhUWPMS0Kd4SDOlUSIycD60GiZ51oX&#13;&#10;EMGGkFj0H8H3AAAgAElEQVRSa62k1FgwFRlJ9KWiy9OjydSi9qhJyNCgTVezSxVBlLBTWeKIcagR&#13;&#10;ViGVy0SoVi/BzpaoaLZERxCqVxCXrEOVbpYRIQFVlHY1sQ4VwfpY1N4EuU6kcmtQp5vReC389rWd&#13;&#10;L6DKc7gijmuFtWtlt8/hijg+ByzHDp7i8P5jHFw6JBeFDi4flo6WgwdOML9wgOnpRWZml1kSS0SH&#13;&#10;TrG8fJTJiSUmxhclXDl66AxnTr7FhTNXuHxR6DIXz1/krTfforV3gOGRedmlsLD3INOT+yU8GB9b&#13;&#10;RoCYcydPszI1w+L0ElXFTXx27w5ffHaPa29doKd9iFRnDTFxaeisNpzZKRKwpJcmk16ejLvUjsmb&#13;&#10;gCpJQ5RGydjAHr766CZXzx3no1uX+OLDa3z98CZ/+vJ9/vj4Dn97ep9/+/Yj+eZevMH/y3ef8PM3&#13;&#10;D/hJ6OkDfvr2P+nrz/jpyaMX+uGrz/juSzHh+lBGhMTVbgFXvnp4by1i8JGIDX3Aww/vcOudqxw9&#13;&#10;dICTxw5z8uwFTp97i1Mnz3L6xBucOXWWqckFxkbnaOsYp7hmBKe3GWd6M8XVw9S3TrGnf4GzJ9/k&#13;&#10;+OFzvHn2KlcuXWff3FFKSuqJMbmJdzgJUmmIN2vIr/HgrDCSXGbAL+BKn/iHzC2bz1NLbdKGafHb&#13;&#10;cBTYsXgzibOkEK63YMlOJSHNht6TTGJaOhpHGlMTR6ipn8adLbo7+hBdI7nFg/T3zUvAsrR8XMaB&#13;&#10;RDzo4oVb9A8coql1gfjEEhQaH5EqN+Eq1wsFxSTJ8jvxenxpwzMHy68AS25TH3ZfK9llE5Q0LFLR&#13;&#10;ul86UEQHi1gVKm9clY6W50BFuFJE9Of58deARdwubV6hrHmVvIoZ6TLJFh0r/9k9Ihwpwj0iJ5pH&#13;&#10;yCkZI69sGn/plPz9iviPuJ1XPoOYZhbKLVnrpBAfyxVOmLJpimsXKKkXM82ig2VcwhUBWURsR8w8&#13;&#10;/9K1InpXxK+Hf3kuAuT8quRWvGEWf9bi+0u4IsBKxYyELeLj4jmITpisogl8hcNrqxsixlExKSdO&#13;&#10;RYeMmGwW+sW1MyF/LYtw8wbJzHvmlnl2O79kjGPVI4xkdNNgbeGPP/6dd9/5nDv3vuSDB0948PFT&#13;&#10;Pv/ie374+W/89d/+ndt3PuXGjY94+/pDLr31IZfffsjFqw94/ORHrtz4mJNn73D67G0Orl5kYe9Z&#13;&#10;5mZOc/e9B1x44xo6ZQ5F+XVc7O/m5Mws+4ZqsTkTSM1MIz0vk8RkGwlWA4FxCqnG9m6+kYDlbVl4&#13;&#10;efjwIufOHqSmvkV2sTg9ZtJzTUSro9DY4slvctAw4qFxyE1Vm57WITPlHRHUdOnpmbQzvT+dlaN+&#13;&#10;jp6s5vCxBhZXGzhwuIMjx3p59+YR7r1/RU41f/PZR3z35PMXgEWClt8/5runj3jj5Dl8Rf2UN4iC&#13;&#10;zynyykYkYBHQQ07xDp6mfd8NmkfPUtW4+Gz+eIHKhgU50ytWQdr6j9Cx56CEKKIHpaltDa6I2w1i&#13;&#10;Srl1n+xjEeBFQBZx0iVuN8jY0YyMHImokYAra4Bl4QVceQ5ahEumoX0ZMaErAI+QiAlVyeexQJ2A&#13;&#10;MvUCAE1TUT+9Fh8ScEhEkerEcs00oiS1rGGOsro5OcErnCzPo0ISsojYm68Hl6dJlt/2905y+/rb&#13;&#10;/On3X/D5B7e4/+41nn72gL98+xVitvnn777hjz885efvn/LHH77hZ6HvxfFb/vbzj/z1xx/45vEX&#13;&#10;fP7RQz65d49zx45z//Z7fPz++yxPzNJV1cRIcyt7+wY4MD3LWM8ePBY7hphE9LHJWOKN+FLc1BeW&#13;&#10;01nTSp6ngCRDGpmeOk4cPcH9u+/y4IN7fPnZR/z1u8dce+s6WoMfS1IRDnsRB1ZPSPfEV48+4Q/f&#13;&#10;fMmTx5/x1acPeCCWW+7d5MuHt3jy6V2efH6PLz+5y2cPbstC99tvX+fauQvcuXGDzx58wJef3pfr&#13;&#10;LqdOnpcXGM69cZ6unnGmZ1Y4euIs4yPzco1ncGSBAwdPsXrgFCdPvymL4UVZuuj0Et/7q49vcfud&#13;&#10;K9y+9Q5vX7nMfeEQuXuLd69c4Oals7x35Tw3Ll3gg5uXuXnxHA/fu8G7b53l3bfOcff6Jb5+9AGP&#13;&#10;H97mg3evcPfGRT546zjXTx3g+oVT3Lh0jrtvX+HS6dOcOXGaQ/sPszC3xLHDx+X6TEtjO5XltXiz&#13;&#10;y0nLKEfv0GF0GsiryiSn1ENqtoOw+BgiYhRERCtQqDVYki2Y7GZsThvpvlRS0q24s+3YUh3cvnaB&#13;&#10;j25flYDlvWtn+fjeVT6+d53P7t/i7o232L9vhqPLB1mcWqSmso7e3jFa24YoLm2hvXOMwsIqvBmF&#13;&#10;5BXUU9vQhyejlNzcCnxFuWT6s8jKy8ZfkosjI4n8qjQeP3zA2WOn8Lnz6Wtr58uP7/Ht44fSaXr7&#13;&#10;ymGun1vhvcsneffNk7xz9ji3Lpzi0Z2r/PzkPv/r71/z//77N3x0+x2KivpwpreTXz4qXxPPHSx1&#13;&#10;rUs0irhe9zLtfas0dy7KHhYRB5rae569+84zMnmCgdGjDA4fpKdfxP3E+teKLJl+vvok3Cwt3WsS&#13;&#10;AEb0MD3vWRJwRYCWps5FCVdEJ05V4yyFFRMvHCxige45YMkQHVD5g9hdzSTaqtEn1ZKYvAZZEpLq&#13;&#10;JGCJS6wgRl/K9mALr27Ry6hQqCJLuldERChO72fLLuMvJ+LP4iQSrmz4BbD85rVIXt0RzxZx4hKh&#13;&#10;x15SjaOqBrW3iFd26QiIs/DS1hiClFZ265J4TVyVDtexW2EkLN7J9vB4tMIKbzHhLXLSPpJHRnkq&#13;&#10;rwdFsCUiCqUtAVu2XXYr2nKtxFnVBCn1bA7SsDXUQJg6iRizhqD4GIo6bKRXm/BWm5jp9rOn3kNn&#13;&#10;dRad1bm0l+XQkuthtCafyfrCF2ooSKc4x0VLeQ5Hxut5a7WPC4dmOL00ysJAHb2N2Ux3FcvZ5MGW&#13;&#10;Agaa/Qi4ItRX75Uumd46DxOdPkZasxhuyaSjykVbdTrjXcVMdBWzp8lHf3OuBCzPocpIq3DBZLOw&#13;&#10;p5D5PfkSrMzuyWXfUCGLw0XyuDRUyJHxUk7PCjdLDacXmtk/Wi4dMgtDlewdrGCgrZiKwmzyMtPI&#13;&#10;SXfhsCZjNdrRJ9gJDtKxO1DD9u0qXtkQw7oN0azbGMur0qXyvLj4+VHBSxvVRKhT5d/5us0x/HaT&#13;&#10;AuFi+ef1IgqkYFO4gXhPAaaiGowF5USa7Ly8LVoCln9ZHy6PL21R8dpOLVvDDGwN1/FKQDyvBOh4&#13;&#10;aYuCf90Yzb9uikAswCjSDGxVRqDNNGMrdhCbqsWYZyG3w0lOayJVMym4aw3ktAqwIi5MrylEF429&#13;&#10;MBllqp5XQyNYFxzOuuAIXg+P5dVQJa+HK9kaqyRAHUdQYhj6HKV0SRS2a8io0xBhCcLfmoY6TY3J&#13;&#10;p6Fu3I2n1oilQEtOTzo5bZnos2xsiY/ltahQgsxhKNMVWIr1OMrVZLcaaJ530bXipmZMR26HnvIB&#13;&#10;FTmN4twrjujkKKLtEZh8ceS3qehZTqJxwoiI/9SNJ9K210LnUhK9+5PpO5hCUW88lUM6GsYMtE0n&#13;&#10;UtWnoH1SR25zLPkdUbRO66kbVVPZZ8HfpianWUl2tZnk0jiy6gxEGKPYGhWCtyCRgJgwXt21i9c2&#13;&#10;B/Pqtl28siOQbVGRxKdo5AyyOU9DXruF3BYTOU1GfJ0WvHUJWPMU7NbuZIdiG0kFehxFOhSOUCz5&#13;&#10;cXhqNZTu0eFrjpfrSAFRatl9FKUzE6zSE24wYclJRunQydTHb7bu5ndbtvPS1h2s27mLbTGiN0aD&#13;&#10;1ZdITFIswYkqVG49tpJkCtvdZFanYM40EJ+kZbcilmClgvD4BILj9URoTYQq7USo09AlG8iq8LL7&#13;&#10;GWBRphrxNyfRPOZk5KCf5rkc/N1ppJRb2RkTzvbwEIwZBnJbXGQ3phJnURJvTSIgSruWcglQExaT&#13;&#10;wpYQCzuj1GwNWQMt63fHsy5AuGjWtC5QycubwtkclcBOdSJRqVYyGnwUdheS1ZKLzpeKyisiQklE&#13;&#10;CCCiU6HyWDEX2TDlm7CXii6aZNxVHnyt2bhrMjD40gg2KQnUqgi1mggyGwg1xqPJceKscqFJtxGs&#13;&#10;MxBiSCTSbkWXnYYhN42k0lTc9UksLR2RWlw8ysL8YXnePTt7kLm5w8zO7JeQRUAX0cci4Ipwtwjz&#13;&#10;g4Avc3MH+aeTjT0MNUwx3bHATMc8E62zTLTOMNU2x1TbLDOd8+wbXGZhzyJ7u+aZ6VxgtnuRsaZJ&#13;&#10;Tu87SEdLJxsCowkJtbE72EJolJngCBPh0VYUKqdURKyVKJUNf0kDtU29GOxZRGuT8VXZSSn0siN6&#13;&#10;NxtDQiRkeT0wlG2BERLU/Pb1AF7eFMDrO4PZsC2ETeFaXtkZwobgaLZGKtmtUrAjRimLaFJrLegF&#13;&#10;EbQbiXLGE+lQslsXQ5A+lqCEKOKsBuJdeqLsqheKdmiIs1oIVGgISVARn6xD7zGS4DWTmOvAmre2&#13;&#10;4R2fqiIqScmO+HDUyTpM2Sbi00yypyVKdJEkxHD6+OlfQZZTrAo3ilgEejbXvLr6i3tFRIREPOj4&#13;&#10;4Tekjh44wZH9QmuRIXH/wvx+RkfnWFw8JOGKKMsVpbkL8wKWLLO8eEzClbOnLnPhzDWuXrrJlYtX&#13;&#10;JVy5cPYCIyMzzE4vs7BXdLAcYGJ8hc62CfbOH0Xcv7qwypmT55mfmKehoo3H9+/x5PGHvHv9Mm0N&#13;&#10;e7CnlBMelUyC2UZKZjIZhU4EYBFwJTnfRGK6Bo1DKwHLxFA/Xzy4wZkjKzx47wrffn6X7x5/wB+/&#13;&#10;esBfv3nA3799wN9//Iy//iCu5D3iL+LK3xf3+enJA7774kO+//K+hC3ChvzjNx/x/Ref8vTThxKw&#13;&#10;fCvz2g/58avP+erj+3z24U1u37wu41DvXb/JjSs3OHfqTTnXeerYeU4fP8Pq0hLzC0uMzh6iY2Af&#13;&#10;9W0TTE4tcmD1CB3tQ7S0DGK2VWC0VqJU5aPSFpKa3owro4W8kj10dOxlsHeBieEVZib2c+TQcZZX&#13;&#10;3iAy0UF6bSHxNj351elMH6qnYcqHr81BZkMauS3JeKutuCusuCpT5UyeeMHHOgxEGCxEGe1yb92R&#13;&#10;n4LGmI3RUU5WXg++wl4KSgfILGzH4++UURNvbi++ogGae5fo6prj8JGzsndFdK9cunCbleWLKM2l&#13;&#10;ErCExDnZFZ3EzigLAVFWeTsgwszr20Sh7Rr0/M+QJTW3FXtBCeVNop/iAGVNKxTULpBfvZeKplUJ&#13;&#10;WYpq9slOlYKqecQMc3bJ1AuJglkBVvyVs/gr5yhuWJIuEwEpBCj5D1BDgBYBVwTYKBDxszXIklO8&#13;&#10;BlAEyJAffxbbEZ8nYkJCoo8lW37tGqQQ37uodl52sBRUz8qS3OcltSLqI68wijnmF9/rmUtFQJZn&#13;&#10;0aCMZ8BDfK5UwRC+4rX4UXaBeLw1SCM6VmTPSu6AXBoSb6SzCwbJKR7CVzKMr+RZMa/sfRExo7Wo&#13;&#10;UUbhqFwYEq4WsSCU4e9fe5z8QZzuTtzeblYKu5lMraDD1sT/89//J31dhzEam7CYW3DY2/F4ejl4&#13;&#10;+G0+/PALSkTxadEY5ZVzNDSJqeGD0iHx/v0nHH/jNifO3OHg0eucOHqVN8/d5J233+fpV09459ot&#13;&#10;6sr7GOmf5NJAN8dm5jg43khmrgOjw4YpOYlEhxWtRU9gbDyhag2Ly/t4+uVDGTWcn1uiqbWbhuYu&#13;&#10;Sisaycz2k1dQwGBvMU212fgqTNQPOWmbTqdjOoOGDjv9o2lM782jf8rJ2FwGC8slHDhUz8qBapZW&#13;&#10;Kzl5up9b7x7ngw+uymjD008fSMDy9NGnckHoD18JB8tjCVp++OYzDi3vo7C4lc7+/UzsO0/HwCEK&#13;&#10;K0fJLx+RkKJcLPNMXaJz9T16l9+hofPgC8AiOk9q25apa1+RzgZxlVqcSIlOlcauBRo7F16Uzj6f&#13;&#10;bBZQ5dcSJalFNZNUNM4iXCpVzXvX1DhPZYPoW5mnqum59lLbtkR9xyq1rWuRIHFbgBYBXlq6VuQk&#13;&#10;dF3LnFzsKqkTXUKiYFr8epLyuilKa9ecLgIcidWX5w4W2clSPi4ndXMLh0nP7pLxGqezjvq6Qe7e&#13;&#10;fJc/Cshy/zY3r17h0b07LyDLT98/5R/p3376kb///BN/++lH/vzdH/jp26dSPz79hhtvXqKjvJ7+&#13;&#10;ukYm2zuZ6u5mcXyCvSPjlGX7MSs0WNUGrPEJeMx2MmwplGXlUZVXSUFGMbV1g8xNLvL404/54ZtH&#13;&#10;/PT1J/zvP33Jww/uIbo+dIYCzKZq3rp4jetvXebiG+e4cOoMRw6cYGXxGMf2H+bQwhxHF+fZPzfL&#13;&#10;2NAk+xcWmRwYpb+1m+m+Yfrq29jT3Etf3wT1jd04XHlUVLexp3+C3r4xisvaKK3uprZ1kKLyHorK&#13;&#10;uyko7SS3oI1dIRpUBgcmhxtrejomTzIKcyImt52s8kwsaTayizO5c+sdbr3zNlcvnOXu5YvcvnSR&#13;&#10;q6ff4MbZsxxfWuHq6dN8/P473H37Ih/dvcH333zEp/euc/PyGa6eXOXOmVU+vXKUW2f28+bJo7xx&#13;&#10;6DBD3f0M9g3Q1tpNcVGNVGlxNcmOdCwWF9t2RbA7OgZzqglnph1vbioWl4nElEQJWTLz00hJd0jA&#13;&#10;Eq1UoTLo8BY6KalPp6DCgb/URlZ+EnqjlvRsN3m5ueRleagqyaWsIJvKYj+5GW4yXClYjTbMOjOK&#13;&#10;KAUqRQKR0TrCIhMIDFKwPUDB1h1KtoqLXYGxJJiMJHtSyMjz4CvOJLcki8z8dOzpNhweswQ76Tkp&#13;&#10;mFMSKcl3099Vy3B3O6cPTHPuyBSHF/qZH+2ku6GKppJCOqvKWBxs58bpFf79+0f8X395yv/48zcc&#13;&#10;OXiaiqpRuQxVUj6KACtC8jXUvVY4LSCIACzC0SL6VARgEe4VUWq7Z+QIe4b2S8AiSm2bO/4jYBFO&#13;&#10;luduFgFYxOtd9DEJ14pQTdOsLMoWxdjlDaJwWZSsr/2f4hUl57Lo/FeQJbcfd2Y39tRmLKlNmJ2t&#13;&#10;GBz1xBvLUAi4oislLN4vActrzwBLSKznBWCJ1RXKDhZRbPs8RvKKACvP4Morm9XSwbJlV5IsMTX7&#13;&#10;ylCm5lDQP0xmVxfblCn88yYF/7wxjt9tjpGfsz5Qw6vbo9kaoSTCYCPOZpdLn4nZhcTYvGwOS2BX&#13;&#10;dAJBcTrWBUYQroslt9ZC/UA6xR1iCTELhU10umjYFqlma6SK3ZpEjNlW4swmStotFLQloXVGszki&#13;&#10;kMEG9xoAqU+npyaLWr+b5kIvI82FDLeV0FHjpyQvk7zsNDwpSdQWZtBYkklhlpMSXxo1RW5aqz2M&#13;&#10;dxQw2p3PUIef/pYchlpzGOvIY7DFR3uVl86aTLprvbSWO+irc9NZ5aS90ikdKgLEtFQ46a3PoL8p&#13;&#10;m5HWbAlWBFyZ7MyV09GLA0UcGK/gyHSNXDY6ubdRTkgfnqrijb21nJ6r4fh0FYcnq+X6kfi6yd4S&#13;&#10;JnpEsW0+OV4PKVY7TnsyaU4nVksSGq2V7YFquRC1fouadZv1rNsinCs6XhERr40qXt6oluW2ooPl&#13;&#10;pQ1qXtqoYd3GqLV+vO0KXg/R8bttan63VUVkkp1oRyoKt53k6kwyWn0ok0y8tPkXB4twsQj9y+ui&#13;&#10;kyVSHp+Dl+f3/evmSF4JjGOHUs9OTTSFffkU9xeiTjegdCtILlPRMOOmfsZNUV8SDVMppFYZMBfo&#13;&#10;MOUnoE9Xk1JqQ5GaIMGKgCubYhW8Fq5kQ1Q8WxQqdmk1pFa7yGpzUj/lwF1tpHFUdH2oMefGyuSA&#13;&#10;6F2Jd8ZRMejEXWPE3+nA2+RgtyFexoOEg2WjIgJjgY6kMiPZ7Q7yus20L7rpXk5m5KiHvtVUakbV&#13;&#10;UsIlo0pXEpcWhz4rHm+thq59NoaPpFA1qMddESWXg0p7NXQt2+ladlDapSSnNoLyHrUsuq0d0lHR&#13;&#10;E4+vSUlRt5aaER25TbHU9OvIrNHhqlBQtkdHVb8Jd7WC7EY1Vp8aa76C9HoD4YlKCVhe3RTMus27&#13;&#10;1iBH4C65hmvL00sHigAsQsW9KeS1p+OtM2IviidSgCS3ErMvnqx6K4aMGFxVGlJKYvDWxFHQqSZU&#13;&#10;bZBwJSgugagEE+K4NSSagIgIIrRqNgUF8bstgfxmcyD/uiWC324XLqEEdNk6LIUmulZLSCtJQ+U2&#13;&#10;YMy1kJhrorIzE79YNvWnEKJWsCsuBoVFL7uVtkepiNSZcRcVo7IZCFPEEaqOJT5FiznHhr/JTHmX&#13;&#10;maZRJ7md4ufEhKXAws5YFZuDdhFrjiWnKQV/q5OM2mQsmS5iEi3sCI8nPDaF4KhkNgdZ2Czm5HfG&#13;&#10;sjlIgEG1hCsbdwvoomZLqEaaM6IMDraptYQ7zGQ0+ijsKSSnw4/a6yDYZCTEmMB2RTQ7lDHEuy3Y&#13;&#10;ylJIa/SQ0erFUZyC6IDNbMggo94rR2qCDAkE6BMItxoIs5pRekx4W5ykN4vXmJ5Is5FYhxVLQQZJ&#13;&#10;Jemk1Xvw9WagS9ezsnpManX1hKwA2Td/CNG/MjtzQGpmZj+zMyvyXFvEhcQ598z0CnN7DzO/7wT/&#13;&#10;1FvezmD9JMONk4y3zDDW/A/UMis/vnb/NONNk4zXDnNobJ7ejh5KCzqpKuqhOLedmpJ+akv6qSnq&#13;&#10;o6lsmLbKMZorh2mo7Ke5doiu5nHycptITi3FU2TF15CDNVtLsFosBMVJyLJtV+TaieHmEJlt2xoW&#13;&#10;xevbgglUmtBmJBFi0Mhpqdd2R7I9TkOiz4Cjwow+x0CUXU2wUUlMikZmDoMMcQSoo4hPFZvjCS/g&#13;&#10;igAtYeY4oi2CDOqINidgEQ3EOaJlWBThpmDL12P26YgwxRJjF5a9GMISlehSdRhz7RKwhFtV7IyK&#13;&#10;5NUtAZw4eorjh09LaHL66BkunLrwArKI6WUx2yzgiehd+QWwnOHYodMcO3RKRobEx8WbzCMH35Ad&#13;&#10;K8+XiARgkS6WpSPMzaxyYPkkp46+iQAs58Vs76V3uXrphozCPAcs01OLLwDL1MR+GRHq7B3j7Mnz&#13;&#10;vHH8LOdPX2B17wpTQ9N8+fBDvn3ygHu336a/axyDJZ/QiCS0FjPmtCTS8p14S1NJK3Tg8FnQpmrR&#13;&#10;OuKJN2hYnpuUDpb7717i4e1rvHftAp99eEe6S+69e4tjB09w9tRpzp4+yfHjh7l4/gJHD59BlCCe&#13;&#10;OHqO1eVTrCyf4uD+0+zde4zFRQGSjjAxtsS+uQNMTywzMjTPxNgK7R176elZoLllluqGMarrRqit&#13;&#10;HaGqaghvRispqQ2kumrJLezEX9pHbkkvvuJOiiq7aGgRufo2kl01aPXFL6SIz8dgKsOWUktx1ThN&#13;&#10;Ytqzd5mBPcIOtsTS4gEOHTqPJTeL9gNt6DL0ZFY7aRzNJ68zBXuJjrz2VHKbkzFlqrDkaMlr91A5&#13;&#10;nEPNqI+Cdg/2giQS/Vqy25Pxd7lxFrtJtOXL4jxXZhep3g55Mu7M6sHl6yU9fw/+8iFGp44zMnaE&#13;&#10;ycmD3LpxlzcvvMMbp94hNbtzzb1izCA4zk5glI1t4Ua2h5nkTPO2oMRnc4BrgEXMM/9uQ+SLPpac&#13;&#10;siGSfBWUNYmyzgMU1y2SVzWLv2qayuZVGRESgOV5N4twrwj5ytZAiwArz10shXX7JGApql/EXz4t&#13;&#10;AYtwfkioIl0ra9bq5zBDuFukikfILhqSb14zCwYllBBgRMjjX5Nc7cn7ZVpZOFqKfwVYRIGuKMiV&#13;&#10;Rbf5w/wXePIcosjj2jzzf/kc8RyL1wp5hVMlq3CMzGdwxSviR/8JsGQVDZBdvJbDl8tHArD8Ws/W&#13;&#10;hQRgEZGv1PROWbopFoZSnO04klsZzapnX1YHo6nN/Le//5/0Ne4jIryS8LBKwkNKCA8upKV5kQvn&#13;&#10;3yc8qoywyDKCw0qlQqPLSTA1c/Hqfarq9qJNbCAyrpLwZ1+vim9gfu4Mi3tPYUooYHlgjuvTfZyY&#13;&#10;nefdlQkqS30k2m1ShmeAZXekgTCljpXVFb77+hFffPI+Vy+eobGli7KqFhqbu1icmWRpZop90xMs&#13;&#10;TjQwOJlHx6ibluFUeiazOHysn9PHhzl2oo3xmRz2rZSzuFrB/FIJC0tlHDrSKUtsxQzzCwmY+vkn&#13;&#10;z+aZH/H7r77kr3/+E3/68fdce/MNCguqcXkqqWsYo6tfdCIsUl4/TV7ZMDklQ5S2LNE+/7ZUc/9x&#13;&#10;CTNEREdADQFY6qTrZGXt2LoW+Wnq3kdj98KahIOlaX7tKnbnWgGudLB0PHOwtIu43Ix0qzR3L9PQ&#13;&#10;IXpW5tbginicxrXHkQW2LUuIdSEx2SxdLs17qWkW8GSB2mbR77KfianzDI+dprljiZzSITIK91Ai&#13;&#10;pndfQJY1Z4sALKL34XkHS3H5OMXlY1IFpaP4CofIyGzHn9tGnr+d0pIeCfmffP5Arutcv/gmj96/&#13;&#10;zd+++0Y6Wf4xYPnhBWD5y4/f89MfxOSz0DccHJujp6SZofpWRtvbmeztkdrT0kZxZi52vQmXONEw&#13;&#10;2ch2uLBrDNLJ0lbRQEV2FeaEdDpqmvnj0yf85buv+dPTz/m377/k4w8/JDtHrGH5MZtreOut9+S/&#13;&#10;a+++/Tb3797i5tW3uHvzBu9cvcjD99/hm8/f5/b1S7x56hQ33rzAe1fekpBidmiCqbG9ZOU1YnLk&#13;&#10;kV9Uj92ZR3FZE6nuIiJjUoiMcRGr8hAV7yEiLpVdQXpiE1zojC70div2NA/ZRUXk11SQ5vcRqlSj&#13;&#10;tpmwZqaQXuwlr8pHjE5NjNpCRVkl1aXVFOYWk5uZR2l+Gfk5RTRWN9FW10RvUwetVS3MDA2zb26c&#13;&#10;hZlhZkd6GelspbuhnlK/j7ysDAqy83GnivW6NMy2VJTxJqKj9RgTk9kZHENIZAwWpwWPz0ladjIG&#13;&#10;mw6dRYs+SYfZZaKyJY+q1jxcviSMKTr0jgQsbitJXhsmpwmvP5GS2hRKal3kFWTgTk/FnZVDXlYa&#13;&#10;1aV+/Jku0lNtuJMtJOq0xOtsJFqcBIcq2RGoIjxMQXBIHNt2RL+YFdYYDWhNRpJcDpLSkvD6XWQX&#13;&#10;iQcg/VIAACAASURBVD87Dx5fCileG8YkPSaHAVeWHW9eKjmFHlSJKmZHWji1OswbB8c5tX+cNw4u&#13;&#10;cPrAIieW59k/2c90Zx2DA4tcPXOSPz55KCHLd18/ZHJyvwQsxWUjiFUuUXAr4jwyFvRsMv05YBER&#13;&#10;oYm5cwxPHJfxnj4xyzywBli6+tagZmvPflq6nkk42nrWSm87hLNNLAgNHqet/6gsShbxT7FMllU8&#13;&#10;+EIZhc8jQb+AlecuFq9vD05PBw5nC6kZ3ZhSW1ALuKIrIkKdT0C4m6277NKlsnGHga27jYTEul8A&#13;&#10;lihNMa9uSZQn4M8Bi3A4vLxJ9Qy4aPjt6wo27DSzPshIuC6NzaE2HJWtxLvyZR+LBCyvR0vA8so2&#13;&#10;BS+LlZptIoZQQFJpMfayEoyihLWgmLSKSiINTnZEJBIQqWdrUDxBKh0p+YkUtTjw1nhll4S42iyc&#13;&#10;57sVOmKtNtJqilC5nWwOMxJnjaGy105MYjCbw3cy2emTLhMBREZa82ks8jLVUcrBkRoODFcz11lA&#13;&#10;fUkOPm8qLodNKi3JiMdupCjbRU2Ri+bKNCa7ChnrzqenKYeu+gwZDRLRo976TDprsuip99FV65WO&#13;&#10;mZmefCa7/PQ3pDPQKBaMPPTWueVxoNEr3SciHiRiQofGSjk+WSEhy8pIqXSniBUhAViETszWcXah&#13;&#10;nrPzdbIAVwCWg+OVjLXnUl+avqayrGevoXSyPG6cKSkkGiwoVWZ27tLK18uGbWpe3arnlc2/Bizq&#13;&#10;/wJYxDTz6wGi6kBJrDOFhJwMXtoZx9a4RFw1ufgHGkjMt8shD02Wlc1RIka0BlX+t9dCX4AVsQYp&#13;&#10;9Pw+cfzdlmj+ZUMEr+5SsltrJVBlYmtsIutD4nGJrsASKwmZCnLb7DTNeSjek0RBjw1/h1XOBLtr&#13;&#10;rLhrrTgKLUTbNWxXxrIuJIKIVCOhKWa2qTTs1GqITknE4EuioMNF5bCLjEYjuR2J1IwnUzOoI8Ia&#13;&#10;R5Qtmm1xu1GkxOKqNpIsZojLDITbItkYE8xrkRESskQ5dOT3ummaT6d9yUX5oJrKYa1cA+pctFM7&#13;&#10;Lpwp0RR3x2DJjyfGGYvCrcBRpKJ+3M7goWSpykEdaWWRWHKCyW6Io3nWQtu8lYKWGHx1keQ2RFHQ&#13;&#10;EktxhxJ/SxzOch1aVxQh6h2oUwJxlobib4rF32ygYcxE94wbf5tKxo8yahPlopGjKIEocyQbQnbx&#13;&#10;yqatvLJ5h3SS/HbrTuJsKpKLzKRXWclpMmEr0JJcKpZtk7CXGQmzRhOZFIMxPwFzkYA6VtKrtbir&#13;&#10;VZizw8jvVLMuMJxXdoaxIShKLvZuCoqV5bPrdwazfvsOdKnJhMSreGVbIOu27+LlgGhC9EYS0u3U&#13;&#10;TOaT1ZJG00QK+Z02nPke7MVJKJ1q1OkaGvqySMlLweaw4ctx4Uixk5ZlJ0pnJESpI9ZoRZucSqxa&#13;&#10;izPPTkmXl+KudNIbEynssVK2x0lGfQqZDalYCuxsCY1jW2gEcRY1+W0pVA44aZ5Jx9/kwV3iZ3eE&#13;&#10;hfD4VAIjktgcZGBzkHDE6dkWrGNLkJ7XtseyJUSJ0pLAxuAENgbEsiFASXC8qFNIQpXhIKfdj6s2&#13;&#10;kzCriYAEHTvUonsqhm1xUcR7jBgL7KTWpuFtdeOqsWMvspFW6cLXkoWzOgWVx0SgVkloop5QnQ6V&#13;&#10;Ow1LfjahiWaCEpOIdjjIaPDi68oiudpJdHICgfoojh5eZr/oTRXaLwDLCVaWjrG074isbJidPSCd&#13;&#10;KsKx8sK9MrmIdLjMH2F+33H+qVUAlsZRBpuHGG2e/MeA5VfQZbRpmon6MSarB9nbPMZQYx91RXto&#13;&#10;KRuWai4borF0kJbyYZrLh2koHaChfIDGqgHaGkcZ3TNPTXkPqa4yUv05VO7x07OUT2GLC5VZw5YQ&#13;&#10;kV0M59UtUby+I5ptoQp2RGjYqTQSlGDGUpZBiMnI1th4WeoVbDChzcwgMddAcpUFS5ERbUYCzmIn&#13;&#10;SQVmKYVLjSIlBkOWFk26lgSvlmiHkii7kILdBtG5EiE/psswYM4xYMs1YM0XDhYdsakKGeuItMYT&#13;&#10;pI1FnaZH6dLKr4/Ux7EzMpIQdSzHDr/BsUNrEu6U8yfP/wJYDq0V4B5eXXOpCJAioMoaXDnN0QMn&#13;&#10;XzhYjh48zcriCcZHl1ncd5RDh07LHhcBWYQTZmpqUZKyIwfPSLhy+eJNrl16h70rUxw9suZQmZxc&#13;&#10;YHb2FwfL9OQqoofl2lvXuPbm5RcS8aSB7jE+/fAeP377gG8+v0tf6zhWRxkh4TY0NiOJTispuamk&#13;&#10;FztJyU3CnG4k3qYhwaHAZE/k6MoCTz99j68/vsXNy2dZ3jvLzavXOLz/FE3N42TltJHsrMXtbcCT&#13;&#10;WS9L7MQEZnHl2kpGafX0i34LUVgpSiALKsYprBDLGkOUVg5QVNJNmZhtrBY58TWVVU+Rld+Jv7iP&#13;&#10;0oohyssHsSbVYLSU48lqIV/0iVQPUdc6TnPnlFRx5SD5ZWLatRuntwWPr5O8siGKa8Yoq5+gvmOR&#13;&#10;rsGDtPaJOciDjE2syD/v5o5JfO3lFA0WyZ8Z8XOUXm8lvyuVtEo7JT1uCViSC/VkN9hpnPLRuVhI&#13;&#10;zUg2jeM+7CWJpNVayWy1k9GchLMihcTkAsrr5mUkSMz5ipNxh7sFu6edpPQWcor3MDl3ioGhA9LF&#13;&#10;MjdzhPaOOUyuJrTWajTWAhSmDMLVKdK5sj3SyI4IEztCzQjAsmGXile3RctZZjHP/NKmWAlZXt4Y&#13;&#10;Q5K3Cau3juKGWUoa58irGye7ZpCc+j1Ut6xSUrdIcc08hdXzck3IXzlDfrWAKmI9aIrCyhmKnqm4&#13;&#10;ahahosrZtQnn57Di2TGzcAxPTq90cYg3rsKFIuQvFWW0a29ixRtYt38QOa8ss+2DuOSxj6yCfnyl&#13;&#10;o8+6XESEZ24NANUuytv/YYFILAoVjD3TqHSgCBeKiA2Jk1JPdjfJbrEy8sy9Ilw1ohz318+5UMSC&#13;&#10;1twrohsmy9dCYVGHzNpnFa7BFdG/klX4n8DKM8iS/gywiG4WAc6MKU14/T14/aL0tls+hxZPKaOm&#13;&#10;anr0lfwff/tvDHesEhle9QywlBIeVEhN9SxzcxeJiK4kPOoXBUWUEKup5vS5mziTqwkPTiMiNIOo&#13;&#10;qCqio2uIU9QwOnqcP/78V3IzmnjvyFneHO3n6soBzs52UluZjd1lxZoqCm5NaK16EiwGDDY758+f&#13;&#10;45MH78u+oy8/fZ/jx5YZGh1hbHyMc8cO8+iDO3z54H1mxmqY3lfN4sE2Fg+2sny4g7PnZzl9YI4z&#13;&#10;p0ZZPVjDvuUyhsez+eaLz3ny6BOePPpY6tvHn/CHLz6VevrVoxdw5dsvHvGnn37i73//O5988qV0&#13;&#10;ZjjTKsj2NVFVMyw7iYRzRcCVgqpx/JXjFNXPUtN9gOrWFSobRARn4YUE9BAOkobO/c+iOvskGKlp&#13;&#10;20uDcLB0L9DavozP34PP30FL2xwdXfto7VySXS3NrQKKrNLYuSTdKy3dy3ItqLrlmXvlWdeKhCvC&#13;&#10;LdO6LAGLgCyNXctUN81Ip4pwrtQ0LVLbtEibiCZ0HaCxY4Xq1kUJWQSwK62ffQFZJMBpXpBxIeFc&#13;&#10;+TVcEZAlX/TPlIxQWiFiHD34/R243A0kO6sYHprl60cf8fXnD3h8/w5PHtzjp68+56+/f/JfXCx/&#13;&#10;/OFbGRX6+ftv/8N9Pz99zP13rnNi7wqTnQN01dUz0tFOV10ded4sEuMNGBQJOBIt5LrTKc/2k6TW&#13;&#10;k2V30VjUSKUELB5a69v56tP3+PPvH/Onbx/ztx+/46N7D3C669DqCsjJquedt9/l0IEzFOW34c+p&#13;&#10;IS+3luqKNqqr91Ba0k5DQztFpXX48ipIdWTR0dCOQZdKYLCebUFGNuzUIk5WgiLNhEab2RWiZ1eI&#13;&#10;mS3bDWzepmfzdj07QyxsDExgV4SWyHgDnqwMnF4PDq+TvJpiCuoqiYhPYHNAOLsjlWhsScQZdLhy&#13;&#10;k2X8xeFNxpTsYWeYlte2RbFha4w8mdq4TSHfDAZF61HqjIQrdIRE6wmLNaAx24lSG8nKFCdj6aQ5&#13;&#10;HNiMJuKiVUQrklAluNBqLURF6YiISCAoNJhkVwoZOW4yC9w0d5dS0ZBLsseKyaFHZ9GQlmOnrCEb&#13;&#10;c4ru/6Prvb/bvO583fkT5qTKTb2LFMUKAgRA9N4rQbCABAH23nsvYpUoUqJ6b7bl2Ik9mUycYo9j&#13;&#10;x01ushzHcfrcueucs9b9E5679qYoyzOTH77rfQkSRYXAu5/9KRQaC1BblRQaFRi9FlwlToIJD1UN&#13;&#10;buJJK2U1NuLVPqIVXgxWPYl4hIaaCmoqYsRCXiI+J1qNFqXOjtbsISNby5GjOglYsrJUZOcaKDLo&#13;&#10;8Ub8BGJCMePHFfTgDrsoqQo+BizBMs9jwGLzmuR5vCZIfWsVlekSHAEL9qCVk7P9rEz1MtzZxPrC&#13;&#10;FC9eOcOr15Z4+eIcF06d4vLqMm++9qIELP/nb59y9cptCVhqamdkwLQALL0iL2V44/FsWYQEYBEh&#13;&#10;t1NzN+gbu8jAuGgYusTwxBX6xy7RMyzawTazlQSg2cpZkcepqwzO3Hw8fZPXaO07S7JRqDW/gSyP&#13;&#10;AcsT9iABWMIVU0TKxqV6xWxvwebpQG2pQ2moQaGrZn+Wn10HHew+5GTXISc7Djo5cCxMlrLyMWAp&#13;&#10;0NfxzF7LY4XDD3cWy/Mf7NDxQxlwuwlYnt1n5gc71ezJtvC0ADXZJo7q/Pxgj5LvPJfPd7fn8YN9&#13;&#10;CglZvrs9X+bFqXwR2bqhDETItns5avRyTO/hSKGdI4U2cnRusrV2cg1mSloi1PYnyXN62Jah5JlM&#13;&#10;FTlmOyWdSSoGm1EFgzyVWchelUJWtGqDNqL1OoqDKs5Op1kZSbA8UsVcb7VUrtxZ7effbp/kjZfP&#13;&#10;8+LZCU7PDVAV9xANOYgEHUT9NmIBO6nyIG1pv8xSmR9MMjeYYKQzzlBblKGWoIQs451xxjrLGeko&#13;&#10;Z7SjVNqEzs01cGG+kfl+kbcSZ6anVMIVAVomOqKcGElwdibFxlQNF+dqub7UwPp4NStD5ZwYrmB1&#13;&#10;NCFBy7WVNm6cbJPqFaFieX69k3vnBiV4memJ01Eboak6QFu6hN6mBMl4GL/Hjc3qxKC3oil2kFto&#13;&#10;Z88BFdv3aXhmr0Fawbbt1LFtl/YJBYuW7+/QyoDPLJ0dX1MZoa4aSgbrOGo1si0jm+dyCzDEAnQe&#13;&#10;76UoamOPupBnc/L4/v6cxxDleztyJFTZgivi+MxhFd/blcezGUVowiG2Zz1SBxwr5qnDCv555yF2&#13;&#10;5arZlaOma6ESX62NWKeN9uUgnSdCtC14qRy04280UjXgoG7ciwAJT+fk8PSxHDIdBjxdJRTG3Rw0&#13;&#10;68n1GjFUOqifixPr9lEzWUK0w4Y7pSIxYCPW40Md0aAUDbEhJfpSNcYKLeEOO5Zq0UyTRYYum1yn&#13;&#10;lmyHjkBzkOZ5PwNn3FQMmagdVzN02s305RCdK27SY3qp7CjrUeOpV2OMF2IqV2GvVNE842LmSojx&#13;&#10;80HKe/V4UgqsZTmYS3Oo6tfRf8pF57yO+hEV9aNFNE/qqR/T46pSEKxTkWs+zM7M7eSbM6nuLaZh&#13;&#10;tJjWSQPpUQXN42qap400jJtReVQYY0UUugrJNit4JuMI23bt5od79vO93Qf47p4Mnso4zMHCfA4p&#13;&#10;88nU5XHEqOSYTYM6ZEIbVqOL6dDH9Jgq9YQ67JT2uQk3FXGkaDe7s55D4RFWr6N8Z/dhnj6cwbMZ&#13;&#10;xxBRGIdVGvZlZ7M/O5tEVxsKq41nD2ZQ6NXx9DEluQ4bmpCTxEA5FZ3FVHTqKO9x4K+z4095cFYZ&#13;&#10;ybbkk2tXsDhTSUNtCVNDCZama1lYaGFwJMnaWgeJdByj24nOaqXYJaCrnYqOAOUDovraT0WPD11I&#13;&#10;hzaoIxwPo3OUsD+niEKLhcYJP4OrASo7DZgjxezap2LvQQ1Hcu1kFDgew5UtyLIvWyuzV8T72J5s&#13;&#10;M4cKDBzKLuZokYMjGtEQbCDaUUa0u5z92nyOGDToSz1Yq/xk20RQcxGelhDWpA9fa4Bot18CRHOZ&#13;&#10;C2PMhSZkJ99pYF+Bjj15xexViP93Fo5arBSFvBRHEhR4/BR43QSaIiQGYlirHGRbiigOazl3ZuNx&#13;&#10;eY0osBGNvmfWRWnMRdZOXeLU6kVOLJ+VAbhCuSKyWjbnAqsnL3Ji5Rz/1F0/yFT3lJzp7hmOdy//&#13;&#10;j5BFqFeEZUjMcu8Kiy3TErJ0Nk/RnprYhCu10/JcAJf2mgl5LmBLe3qKlpopRruWODF5mpb6UazO&#13;&#10;JO7KWlqnqpi/XsfMuWqcERN7juaw61A2e4/qOZhj4UC2iR0HVOzJ02NMBLA1lHLUaiHDZEIVDch0&#13;&#10;5UyDhUKvFlvSLO1CQs0i/G2itlmModJIrlOFIVaMuUyHwlOEOqRB6Vej8BaRYcrlsCGbAk8R5jJR&#13;&#10;LWXBELegCank5LvyUYUKyTIoyHcWURzVowsb0QfNFJhVHNMq2HM0+1uARYCWO9dekIDl4qWbXLl0&#13;&#10;W0pfBTwRdiABVLbgytZRKFeEuuXi2Rusr17l+KyogrrExQsCsNzh2pXnuXjhllzwz8yucGr1Avee&#13;&#10;f03ClZvX7nFy7RQXL1/n3gsvMzKxKLNbzp25tmkROr4hH++1l199DFcEaDm7eo7+zjE+fPvfZRbK&#13;&#10;J+/+kuGueZyeejKybGhsJow+G55yH/6EG3uJFVPQiMqhRWHMx2g3cnplQQIWAVmEguX8ugBAFyRY&#13;&#10;CYQ7icb7KCnvJ1Yh6i8HSaanaGhZoKlN5BGItozNIEeZNdAkQiCFJH+N5m6xW7xOc88ZGjtXH4OV&#13;&#10;JlHB2r5Ca+dJWZMoMhkElBE1p9WpcUoqBqTVp6lrkdGZs0zNX2B89iyjUxt09q3RIyDK+FkGJs/T&#13;&#10;P3Ge8YXrTC/fkuejM5cYn7vMyMwlhqcuyYsxcb+2ngUq+msxxVxoA8W4k+U0jHfLHUW1y0ggFaVm&#13;&#10;IE240U/LfAk9q5W0LZRSJZQtvXbivXaqx3wkJwJUDHmxVtpQmeNyUSgW+6KdZrOJoBtfsBtPuFsC&#13;&#10;lvmV61RVD5Gqm6C+cRpf2QiWYAMGd4piZxW5xhg5+iBHVDb2F5jZn2/eDKs6Kvrn1Tx7QMkPdxWw&#13;&#10;TTSDiSr2nYWPZcjVTTNSNSLsPltKlXTbGeo7zyLsNwkBUgRgaTolQYZoECqrXf4WjBBfiwBYUeMs&#13;&#10;HqOsYelRQ9CjKuZHdqDS1DcXqyLwVihh5IhAW2Ep2sprSR4nWDUt4YoALKU1U7JNQjRKbDYDLSJe&#13;&#10;R80juCIeY0vBstn8M0mkcvzxBEWA7n/JXHkMV2Q+i5B/P8qL2VLbiNsfARjptxdhtdJWNClvL6uZ&#13;&#10;oVyob4SK4Enlytb5E4AlvBV4WyUsT9O4A4M4ff3cmrvO6fJR2uJVUsFy/sTzlJbO4fGMYdR1UZhb&#13;&#10;x9DQOdbWX/kWXBGgJTOnlgJNE9fv/JRYpJPsjABHDwd5+ulSnnoqzr79CYZGzvH11/9JdXkX79x6&#13;&#10;ibsjU7x65jzXFrsY6K7CHbTJHWeTx0yxw4jZbaSqNsovXv8pDz8Vdp23+f2Dd3n731/hl6+/yM0b&#13;&#10;F/jpj17g8/d+wxcfvMPDD95hdr6WhfUGls40y1m/0MON28e5dfUcly5P8NWDjyRcEfkaTwKWB/ff&#13;&#10;5fOP3pOzqWS5j4ArQj0h4Mrf/vZ36mpncLtbqUyOUtswSbJuQoIVAVfEJJuOU1Y7IxdBVQ0Lj6HK&#13;&#10;FmARChahXhE71KIRpKnzEXgR7yNdJ2npPUXX8GlE4G04KmxZ9aTTowwOr9Hdu2kdEq1CsuZ19Nxm&#13;&#10;DXPvmlSwCKtQumlZWnhautblDrvYZRcjbAXNjwBLU+eyhCzCztDRd+bxa2zuEq9tA1EHW9d5UqpY&#13;&#10;Eo3HJWARoKWxfYnGrlW6Bs7RP3SR7r6z1DUuUNc4L8FKRc2MPNY3LpCum6OiapR4+RAeXytWR5rB&#13;&#10;gVnefuMXfP3wQz5443Xe+8XP+Py3byEaW/78D+xCWwqXv3z1kL/+4SH/8cfP+frBh/zyJ6+wsbhC&#13;&#10;R20dYZeP/KwicjKVFBdo8ZjsDDa3MNvTy0T3MINNA/Q19NFW1U59dSsrxxf4w+dvyc8VAVj+4w9f&#13;&#10;8vYbb0nAkp1XitVSyfO3f8TJpTMEvNUUKCs5lBGg2JhCKRanu7TszTDy1D6VnF2HijmSZeKZR+0b&#13;&#10;W7v9ArCIhc3ufSoJPjJzHezaV8juw2oy8lxozCEMziBKvZ0shZa8Ij3OgJ9YOk5ZfTkGj40j+Qoy&#13;&#10;8pRY/AHKG6oJVYrmPC+OsAWV1UKBwU5mvoEDWUXsOFDAzv0Kdh/MY/ehHHYcyOFovgabz40nEsAV&#13;&#10;iVDd2oAvXkJmgVa2M+zLULPzoJKn9uRzLM+OUuPncIaG7fvzOJKTR1ZeNiqNiiKTHk+pg2RbXNp+&#13;&#10;DHZhZVKi1Ckwu3VYvQJ8KPHGLJTWuLEF9FgCFmK1AVKdUeq7whKwlCRMlFQ75c/5Ig6qU2WUl4Tw&#13;&#10;+zxY7XasVisGowNVsR2dxUe+0srhTGENKmbfAaWEK2anDYfXgT/qIxgL4Aq48EadRCp8CJtSaTKE&#13;&#10;J2KX4ytxYvXY8ERdlKVDlCVDpBrLSTbEaO6LU1tTTVd9jJ6mCka7m1ga7+SFc9O8dm2Ru+fXuLZ+&#13;&#10;ghunT/K///gp//evn/HuW7+gb3BJ2mcb2lZljpH4nW7vXZO5K+J3qmf4DEMTF2Uls7AJiarlvrHL&#13;&#10;DI5fkSNqlwfGLkvIIn5+C6yI/JbHX09deQxXtkBLz/gVGjrWKK+dle8v8dQ0JdWiNe7RVE3iKRnC&#13;&#10;Ge7HHujD5u+h2NqAylCDyphC8WgKDDUcyY9yODfMkbwIB3PCbD/gkJDlcF7scchtobGR7fvtbAIV&#13;&#10;Pdt2GiRg+eFOvVyQb9up4XvPKXlmr4kf7CpGE6lkl1g471OxbZ9qE6iI0NPteXxvZz7feU5spqjI&#13;&#10;NXhQ+iIctbh4NlvDU0dVHNG42HvMxMF8K9k6N/kmH4UmL1lFVg7kO7B4beTojcydilOaDGCIG0m0&#13;&#10;epk9VcZTmUp2K/PRluiItPup6vFiKjWxV12ILqrj+mI9t1aaubPaw82VHm4u9/BvN5f48Oc3+eWL&#13;&#10;Zzg1009FzE1J2CGnLOqipjJEQ02MzrSbkbYQU92VEqhMdMUQM9IWlk1CS8NVLA1XMtYRlWoV0SQk&#13;&#10;oMnlhWZWRtMMtoQZao0w3BqWShoRcLs+meLUeJKloUrOTNVwdaFeHoVNSECWue4IU+0BTo1VcX42&#13;&#10;zc3lRglZ7q51cGe9R9qEZrrj9DeX0pwM0p4uoa+pkvpElJKQn4DPJyGL3ugip9DK7kMqtu/XSsAi&#13;&#10;/g1ltfYOtQQs23ZsBtp+f7uSgwo9mmgERdCMttRM56lBFD6bzDj5/uFcsm16CRwMcR8FTjtP7RGZ&#13;&#10;LQUSsIia5h/u/gawfG97PjuyinDWlqGJ+HCkyij0+6Q1aEe22Ji28FxWkQQs392ZLTMunjqYj6/c&#13;&#10;iSFkpGbUQd/pCH2nxOLUhLVKS6RVT8Okh5J2MxnFahliWlTmxt0ZRVfjJ8OhJs+romIoSqTDjjlu&#13;&#10;JNbmJdLkxFqpx11nwV1nRVeqkxPucBJss6GNFaEv08i212i7icoBH2W9IVxpP7q4k8Swk84TQklj&#13;&#10;pXnaTu+yj45lO5GWIiJtRSQG9TTM2KgaMeNOFUn1ibVcSfWQmaHTYeomhUq8AFtlPrE2DfEOLY2T&#13;&#10;FoZPe+hfM8ta5s4VE/1rdupnLBQHc3Ali7CWF2CK5UnVSvucmfSQhrpRDelRI23TRroWLDRMCWeD&#13;&#10;hkzdIXIsWRw1iMDbXJ49dJC9uVkyP/SZI3k8k5Ev66efO3pUwpZdimwyTGK9acKRdGGvtuGudeFv&#13;&#10;clI15CY15Kay287TGfvQl1rIMoqyl2P8YP8Rnss8ykGlkl3ZBRgiLkK1CXZlZ8vbRJxFoV1L00wt&#13;&#10;mWYje4qKyTJY8dZocVYUUNZeTKjJiq3CjDZYzDGjiiK/qHbOocCt4typNOdP1XHjbDs/ujXCS7cm&#13;&#10;uX51gOWTzTQJOJ4IkV0koI6SLLWWyoEgFX0BLGXiNeaTb1NRUV1KtLwUo8NJptJIdY+XvpUA/lAp&#13;&#10;RQYLu/bmsmuvQn4uH8jcVK5IuJKpZl92MQdydOzNUrMv18KeDC2ZCj07Dyk4oNByqEg4TjzUTaUJ&#13;&#10;dfkwVVmwJJ0EW2Nk23XkOPQU+EzYagN426J420uI9Jfga/NJ2JTnsKDw2tFFvQTqYxijfjJ1ZnI9&#13;&#10;TvJdYTLNHo5Z/fIoVCzeuhDVQ6WUdIQJNrhIpypZF+BfFNFcuC3X3ec2hHrlspz1UxclaFk9cU7W&#13;&#10;Na+eOM/ptUvyexunr0qly8bpK/xTe/3AY8Ay1T3DbPfSfwMsS70nWOk/+a1Z6pqns2GK1vQYbamx&#13;&#10;TbCSGqejZoK26nE5HTWTErx0pWdoqp5muuckiyOrVMQ7URvLsPuTpHurGTubZvpcjZS47srIZtdh&#13;&#10;MWp2HiqSORJP7crBEkwQ7qnE3RTjmMPKEYORbLudDIOZAyqdTEMuDpqw1phkj7orbcVVa8PX4CCr&#13;&#10;WCXbgApdarRhrVSeGEp0aEJaKZ06ZlWQbdGg8pqxlDkJ1jrxpUoodFjJNhjINmejDeejslkojhTj&#13;&#10;rHIQqYnJ+xa6dSjdBvINaq5f2cxUuXFF2H7ucPPKXS5evPHfwMsWUPlHx6uXnkeoU1ZPXJa2mIvn&#13;&#10;bnPl0l2uX31RErXZuRMMj87IlqE7N17ktZeEKuU1Tq2vc/nqTQlYegdmJGC5cFa0D11m9cRm0O2P&#13;&#10;X3iF1+59MzcuXmd+comPxQX4F+/w0du/YKhr4RFgsVKg128qWB4BFlvUgsFvkIBFaVFKwLK2NMvn&#13;&#10;7/+S+//+M95/46f89JWXpXIlGOkkGO2itHKQ8uoRKmvGZNaIgCvN7cu0dp2QPuqeoc3wutaezcVJ&#13;&#10;U/c67QPn5U6SgCtimkQY5CPlirAJ9Q0Kef5JGXiZahEBpQtUN8zR1DpLe+8yAq40dc5LuCIA1FuO&#13;&#10;sQAAIABJREFUi5jRqQsMjp5jaOw8s/PXOb5yl8W1eyyevsfi2l0WTt5k/uQN5pavI2XGM1c26yAn&#13;&#10;zjE+e41QKkFpSwneGhuhBidtC34ahkJ4q/14EqV4KsvxJUPUTyRoO56icbqE1GASd5OBRH8J6VEP&#13;&#10;LXNR6qbDuBJRVJZSqWAR9Y/CPhIqHSZUMkg42k9JfIRU4xyra5eIlXVTUtpGuKSNSNUI9pI6tK5q&#13;&#10;ck2l5BhKyDeEydI4OaAwszfXxK6jBnZmFvPc4SKe2lMowcoze9Vyp3drUbJtZyGtY+cxuFoIVU1I&#13;&#10;i5CwBNW2b1ArGnseARYBVwQ8EaqRfwRYBGR5DFjqFjcBi6hilk1BW41B/wiwLEjAIrJWhB1IAI1g&#13;&#10;1aZ65R8Bli2gs1UHLQCLyGERE64YJhTvIZBalBOs+QawiMf+lj1IgpRHQbhbcEUc/yFg2VS9CMBS&#13;&#10;kd4ELNHEtGwP+p8sQkLBsglYNpUuArB4goM4vf3cblnkvZ++wWtrL/CXr/7GL197m7feecDb7z3k&#13;&#10;V796n1df+SX//ut3+eLBn/jJj9/h7p1fc+niv7K09CJ9gxfo6DvNb977iDNnX6Sj8wT19cdJ165Q&#13;&#10;UblAReVxZo9f44sv/kpNZRe/vXyXD+7c4Ucn17m60CkBiydkw+QUFgMjOqeR7CIlKqOWM2fn+fSj&#13;&#10;dyVgEdkZAoA8uP+BbPkRQaUPhfrkkw8eK1DmFkc4cWaQsYUals90cefuKlevrfDwo3dkM8tnH72P&#13;&#10;mC+EFegRVNlSssjjh+/y8P4HPPzoA/7j73+TgOXC+ZcwGuooLR+kvmWe+tYFmbmyBVeq66dJ1k8h&#13;&#10;jlUNx2VLj1CRiCrk2o510kJZ0rNB98hFhqeuSFghKpzr279p/RFZKqL1p6v3tAyMdTvrKIt3fwuw&#13;&#10;iFyGvrFzCMWKmIbOk7JRRJzXiayU1hO0dIvw2m9GwJXG7jWaxHtZl/j+iU0VzMCGDNzdAkBC0SIA&#13;&#10;ixgBVWI1E9IqtAVYRCXt8NgVhkYv0yOaiNpOyPc/AVkSqVkkZEnNkqiZoTI5RXliVP59BSNduLwN&#13;&#10;pNK9Mjz1r3/4hD8++JA3X31FQpY/P/yEP3z54FuKlSfhigAsf/nqc/7+9Zeyjejvf/iMzz94m8vr&#13;&#10;6/TWtVKsMKEpMOC3+mkoT7BxfI7V4WlODk8x3TtNf8swg20jLEwd5+61y98KMP/7H77g7TdeJxpt&#13;&#10;IS8vhNEQ581fvcXqiTWWp84xM7JGX88C48OrtLZMMzK4wurqeZZEYNz6Je7eeZ7xyUUmpxZJ1fcR&#13;&#10;iXditJShLPJSoPSQXxhgX0YRR/MM+CNJMnPtqE0ePNEKnCEBLOLkFuk4kqMiv9iAwePAXxHG7Hdg&#13;&#10;DbmI1sSoaKrGV+antCaEt9SB3mPHFIyjsnnRWE0YXW70DhcZeTr2ZxaxL1PBoWwFRSYTBpcDtcUi&#13;&#10;j1a/F1c4gDcawurxoTE52Z+lYu9RJc8dzOeZvdnsOZxLRp4Ki99NvrqIPEUetpCZ2u5Kku1lhKt8&#13;&#10;6O0aCVgKNHkUqBUUm3QUGw0IoOGKmjB5i3FELCSaw3jL3HhiNmJVFiRgqXJQUu2ivCZINOalubaK&#13;&#10;aCSEyWKVY7cH0end0uJQXGyhsNBAdq4et9ePw+3D6rBgdZpw+WzY3RaMFi1GaxEWhwabW4cnaMEV&#13;&#10;tErVSiThJVIVoKw2RKq5TCpnhHomVuWhNOmkf7pG2iwWhtKcnGyhu7mK5YkOfnx5np/fXuPWmRMs&#13;&#10;jw7xy1fu8n//8hkPP36L6dk14tVD1LUI6LgJSNt61uQ1gwAkQpUiAKgIuRWApWf0koQsI5PXGJ28&#13;&#10;xtjUdYYmNquXt+DK0MQF+kY3G4NExfPQ9LcVLIOTN+kdvUpz9xmqGuaprJ+TIwD/1ggVo9Xf/bgt&#13;&#10;SNQy6x0tEq4o9cnHgEVtb6TQlOZoYSkZBSUczouy85Cb5/bb2Z8VQoAVEXKrMjex67AbAVTECNAi&#13;&#10;szp26OT5D3ap+c4OFU/vM0n4kqH1YS1rxlHVyQ/3i/peEZKaz/d2FfCdHUq+91wh39+pZqeoDM4y&#13;&#10;cFBhl8G4BwptHFJYJVw5rLCRa/BS5IpxVGOg2KmjbSJO53QFDQNBWsZ8tC6ISl4ngwsBBhbCHFRa&#13;&#10;2a/QY620UzkYpGbQT7zNgTZqRBU2bwIWERK70s2p4XrOTbXw+s15HvziulSyLI52koh7KI06iUWc&#13;&#10;JCtCdDRV01JbSm+9V6pQBGAZbYvI9qC5gU3YMtIaZlzYgLqijLaHmemOcnK4nHNTSS7MNXFirJ6e&#13;&#10;xpBUwHQ3BBnrKmd1qp6bpzs5PVvHwlAlK2PVnBxPsjqR5OR4NQsD5cz1ljLfH+fkeILT00muLTZw&#13;&#10;famRWyfbuLXawdWlFlbHU8z0J2lPC5tQjP7mhJzaRAyvx4vRYKNQZUEA1F0Hlew4qOW5/QKu/APA&#13;&#10;8pySQ0ojORYHu5S5aOMWqieqKPQ6UHgd6EvtZFn1cp7LEdYQndwQ+8EOBd/dIUKOC2TBx3d25PDP&#13;&#10;O7P5Xztz8LVHSUwn8bREsCZj7MrXyLaoDL0FoygTqRIVuzq+v7OI/yUy+Q4reO5oIZZSC02jYaYW&#13;&#10;q4jX+lBF1KjCRSSHHfStlhBpMbK/qJD9yiJMlS6sDUHKR6O46g146q1yoh0u6qdiBJvdGOJalAEl&#13;&#10;GeZcjlrzUYc1FJcWU9LtwV1vJs+Vj9KvJNZup289Ts/JEN46E6qQlQKvGZ+oP+7U4mvU4ahWUtat&#13;&#10;xVdXiK0ij1BLEU2zdjqXPZR26fGki4h32/Ckioi1F9M446D7hAtTpYJgg4rBNQ/N01Z6VpyMnPHS&#13;&#10;NGuSj1c3aaVh1kKguQBTaQGBeg2iEctVXUj1gJbGCRF6W0jjpIHOZRutM26SA2oSfXoMpWpinUbM&#13;&#10;8SKKQyqULjWmiJlsQw57ckSOaCY7cwokYNmZl8X23KNk6Asxxm2YK+z46r1yHCkVpb1qKgeLSQ86&#13;&#10;KWkxo/QbKHDrOKAsYHf2UZ45nMlBZT5Kl5k9+YX401FiTSl25eSwOzcHXagYd7UNfamTPepinspW&#13;&#10;UtYTIT0WxlZRiK28gGCDDUupUaptClwaCj0aTGVGdBEt60txziyXc+5kFRc2klzeSHHhfBMXLrZx&#13;&#10;7kIHLU1xmpuTNDRUkaUSjU5JCj0BdueLFigt5TWllKdKCVZ4qayK4vY4OXhYSZ7CgNMXRGOxsvPA&#13;&#10;MfZlaDZ/L/Yr2CHmwGZd866MIg7lGcnWGjmQZ+LgUQ15arNc7x8oFJmoOjypANXTpZQNhykdDBHt&#13;&#10;9eOs9WKpCsisFEc6gi7upsBvRVfuwN3kxt3k4rC+kINGLQV+O86aCO5klOKAh8xiC9GWauyVlRw1&#13;&#10;e3g2T8M+jYVDegeWSlFnHibaEcXXYMMdDtPZ28G1a7e5cfNFrt94gYsXb3PqzDWW1y6zduYap9cv&#13;&#10;s752CQFbxHwDWK7IvBahevmnEWkPEgoWYRNalDP3yBI037uMmOW+b+CKULDM9y7S1zjzGKq0pcZ5&#13;&#10;PMlNuNJWPUZ7cpzu9CRdqQn6m2aYH1ihLT2E399AumqAZKqH4bEReoZbKKmMUmgM8eyuPLbvzWbH&#13;&#10;QZX8y356Vw5P7TzG0zuzsKfCmCp87CtQsDu3iH0KLc8ezuepPSoMETdanwZLhRZP2oAzZcVVZ6PI&#13;&#10;oyHHrEDl1WKMmTHETBRHdSj9Kgq9RRS4dLIvPkOnIstYTKHbQiDlwVtvkb8UWhFm61WjCRnZn5uL&#13;&#10;OW7GnRRkTEuhT02uo4gChxqlS0WoJoTBZebWtee5fe157l5/gXt3XpJ5JwK2bNmHto7CRvTfIMvl&#13;&#10;21y+cJsLZ29xeu0aC8fPcfrUNc6ducml83ekD2x6ZpmhkWlOnTzLT178yWPAsn5mg2vXbknAMjA8&#13;&#10;y8bZS1w8d4ON9SsIwrZ68jw/unOP157/Zl69+yJnl9b47es/4//58n1+9+FvWJg7g8WeIiPLSqHJ&#13;&#10;iDPmIZAISAWLACzGwCZgUVhUOHxmZkd6uP+bX/HyjTu8dOsat68/T3f3gmy5EIBFqFdEeKxYFNU1&#13;&#10;Hd+EK50npJpEVqKOnpW7Uq29myGSYve2qVssak5LT7QELGJx9AiwtLQt09YlQiBFGN0ynYPn6B6+&#13;&#10;RHPHIl29S0zOXaBv+BRj05vqFQFXJo+L8LtrjIiLqkcXZXPLd5k/8QKLp15kcfU2i6s35cwubV6w&#13;&#10;iYu2idmrjE+syypIvTeEO+EnVO8kPRxkYC5N+2SC0qZKwjV1OEur8FXHqOqN0zafonk2Tmq4ieRQ&#13;&#10;Na1TlSSHq+lcrKX/VJr0cBn2kjTtfedJNizJLJbq9BzJOrFLfZzK6mkGhtY4vXGDZHqIZO0gPYMn&#13;&#10;cZc1ofMmOVYcJUsbJs8QosAQIkft5lChhd1Z35Di7YfFbkqRBCxCwfINXFGybYeCZNcpHOEefPFh&#13;&#10;GWwr1Cuiorm6SahRVqlu2lS2VIlAW9kgtEJ5ep7yWiGf3swsEcG3IndFBM/WtK7Jc6FIkQG2tYtU&#13;&#10;1C09mgUq6sR95ymrXaS8bmlz0vOyOUiEzAoAIoNwZRjujFSxPKlgEXXP4vmqmoR1aY1E46pU1IgG&#13;&#10;oWDFtKxrDldO819HqE+eHAFZ5IgwXaEwqZyUrT/xlKiMXpQ10TKo9wkVy+Zr2wQslXVz8uJbgBZx&#13;&#10;fwFSBBwSWS0CqEiwIuDK/wBYvOFhHJ5+bjQeZ6h3mo/uf8bPX36TUnM7Qf8EZWXHqU4ep75hhosX&#13;&#10;7vHgk68ZGLjE2Ng15ubucPLES6yfeZnLN17jk4e/44OPHvKrN+/z2r++zc9+9i6v/+ID3njjIz7+&#13;&#10;+Av+/vf/ZGx4UQKW6/0TXB2bZGU4SWd7GQ6fBaVeSbHDQKFRyzGlkt2Zh0m31HL/gzf56P23EIGz&#13;&#10;Dz/anM/uv//Y4iMUKMLiI4DJgw/flaHZIvfpxedf5KsH9+UIwPLlZ/d5+MnmfCXCaz+7z1effIC4&#13;&#10;/xZk+fjdN/jqk3f4+rPf8ocHn/DS3R/jdrXjcjaTrJ2S4a/JpnmpUEvUz22qV+qn5HtJuuk4QkHS&#13;&#10;0X9eBtk2926QbF+jtvcsbdM3GJq9Re/oBWrbVhCApa79JPUdJyUoSbcu0zZ0kdahizR0r0uFnAC8&#13;&#10;nQObYZqtXWsSYnUOPspceaKSWbQFDUxelHCluUvYhU7S2nNKtgS19IlMozXaBs5I5YywHIqQzbY+&#13;&#10;kQcjZoOWnjMStogK6d6RK3QOnJf10sIyJ5RRFfWz1Leu0NC6QlP7KdkiJOyUzY8gS0PTItV1m6BF&#13;&#10;AJbNmaSyeozq1CTRWB9uXwN2V4J7L77AH3//EX95+DFfvP827/zbv/DBm7/k699/ztdffs4ff/+A&#13;&#10;P375GX/+8lP+LI7i6999xJ++/JS//eHhZuXzn0T47X1++6t/Y6FvlLGmbgbbOpjo72Gxb5zx5l4m&#13;&#10;WvoYbh+VgKWzoY+eln6ev37lW4Dlz1++wx+/+JAr5y7SUNNOSbiOmblVPv7wtzz45H0+//QDOfff&#13;&#10;/w2iKe6j90U18m/4/Wfv8cF7v+Htt97gZz/9Ka+9+hrrl25Q1TwmF+CJ9CAGSwnbDyg4cLSYo/kW&#13;&#10;dO4YBcoQrkACsyuCO1yO1ubkmLKYPI0OpdFEkcmMK+zH6HZgC3mobE4QrC7F6PdSaDRR7LKidvgp&#13;&#10;svnQuUPovXbCiTBmnxWt3UihzoLG4kChs6CzOfBEIvLCsqDYQEGxDpvPIyvQj6k0aK1WgmVRAqVR&#13;&#10;MnPV7DmYR3ahiUN5hdgCbsJlQbxxB5Gkn9LaMNGaAJ64E4vXgNasQqUvpNhUTJFWj0KlweKySHWK&#13;&#10;K2LCETZRUhPAHXHhDDooS/sorfEQq/ZQ0xKlRHru9bQ11hCJhNAbTRiMVlyuKG53FKPRjUatR6sx&#13;&#10;UKSzojM60OitmO1mCVicXismmwG9SY3VocXtM+MNWPGGbPhiDvxlTmI1PqIJLyXVAVJN5cSrgwRi&#13;&#10;m6+lqslPU0+Mi4vt3D0zwCuXZtmY75OA5aXzU7x+Z43bGyeY7evm6uoy//tPn/D1w9/KgH9hARYW&#13;&#10;4i3A0tr9jYKld+QsApIIwCKmb+wSQ+OXpTVofPoaU3M3GZu+ysjUFUanLzE2fZnxmctSmTo6fUVe&#13;&#10;D4zOXn+sYBmYvsHgxE06By+SaJynLD0jA80FWIkIe2f5CKGyYaKVY9j83RifqGQWkKXY1ojGUofK&#13;&#10;XIvaWo/Z30GxvY4CdQn7M53s3G/i6R0antlZzPa9Bgp06cc2ob2ZgccWIQFXtkbCll0aGWL7w/16&#13;&#10;nt4trEEG9uVZOaYPkVEc4n/tUsnv/2Cnkqd2FnxT77xXKVuHRC6byGgTAfgCujSPuRg/6eX4GT+L&#13;&#10;Z4N0TXgYmPUzvhwjXOPAWWLCU2mktktL+6iDgTkflR0eDint7DpmYHtmEbtzC9iRnyPrf9URE74G&#13;&#10;J9qojhfWu1gdrmO0Ps7aSCPvvHyaT39+hbtnpqQSpL0xRm11kHSVn/Z0mO7GMnqbRSBtqVSoLA2n&#13;&#10;WBquZnkkycJQFeMdJTI8VyhZJjpLZPWygCKL/XFODJezMd0g24MEWBHT2xSWLUKrk3VcWGpibTrN&#13;&#10;xvF6CVgEZBEWpvmBCo73lTPfXyGfc2U0wep4NRvTKa4uNnJ9uZmbKy1yri61cXq6lbGOajrqKuhq&#13;&#10;TtLVWEVFaQSTxY5KNLDkGzmSbWR/hlbWMm8/aNrMYNkl4IhmU8Ei83RU/GC7Sm50idIDS1IsINMY&#13;&#10;Kr0cs9pQBnyUDddiS8XYlpHPP+8V+Xniuq1QKlgEYNm2J59n9qj44W4d2/bo2LZfR67LTZ5XR/lo&#13;&#10;BeHuCnYpVezVqvC2u3E0ObDX24m2u9mba+S7e3PZma8lP2gnX1i8ml1o/Qaezcxj25E8cux6Kvqt&#13;&#10;DKzHqOizcaA4j52KbFQBC1WjJfSdLqdjOUh6Moi+VI8yuNlU4601Y63U4UoZ8NabOKjPlhahyuEA&#13;&#10;4Q4Xhf4iHFVmAvUOXDXF1E046F7xku/Ilc+Z7zahK3NgKFXgrtXgr1Nhieejj+RiLs2nvF9D10kX&#13;&#10;jbMWKnqKqR2zkh5zkujX4KxWow9r0AeV2MuKSPRYGD0bpH/VQ7xdS0WniXyPkqKwhlCbVgKWxLCO&#13;&#10;si4diT4TzdNO6saMBGpziLUWEGrOwVOXRWVfEQ2zNmxVxQTSx8i1Z1BcosBYosIcV6Ny5ZBrzeO5&#13;&#10;o3nsyz/CruzDHNTko/SKamo7RQEzkZYwkTYP2hIjnlqPBCyhdqFi11AxqKZpwikbuRRePZkGNduz&#13;&#10;RDtRBtsOZnBEXUCGOp8DinxyTBq2Z2Xx1KHDHC4SAMWCt8aBOmDCX+emyKOlajBG/VSJVORY4uJ2&#13;&#10;q7SCeWtFE5KdYJN4fgv6UhNCbLA8HWZlOszpxXKWZ2KsL8Y5f6aO82cbOT5TzamlTsaG6miojdFY&#13;&#10;HyEW9+EL2vAG7ERLg5SUBnF5XRhNRrJzFew/lE92npZCtYkjecrNiuYMJbsylOw4XMjBYxoOZus4&#13;&#10;UqAnS2XiWJERpclGQ0MF/qgTh93NjoMaDhTqOGbU426LEumPEGj3yFBae9qGOqrHVRck2FZO+WAN&#13;&#10;rlphGTLjb/dQMRrFUGYhQ1NIgcdCqKUMdypClsHI4aJiqfDPNbvJ0FrZpdCws1ArAUuBR9Q5O/E3&#13;&#10;+Qk1u1GZgih1Tqrqq7h2/ZYELNeuPc+li7e5dOUeJ4Vd6NLzXLx0h7Nnr7IhZmPTPrSlcBF2ovNn&#13;&#10;b/BPk12TmyG3HYtMt88y3DjGTM8iC31LLPYvsti3KFuFhIJlqW+ZgZYRproX6KoTFqAxGpODtNQM&#13;&#10;0ZEaoa6qh9bkAJ2pITpTg3RWD9JZtTnj7dNMdc1iLI6SmeWkpa6f8+fXmJ0Zwu1xSyr77L482SH/&#13;&#10;7O5s6Yd+dvcxntl59PEcs9jJcTgQC8c9uUU8fTiXHx7IZtv+fNSi9jZUjLVCi7Nah6vKjjZk4pAy&#13;&#10;lwOKHA6qclB6NRjLTFiqrRTHdBR41OS7BSRRc1ir5JBayVG9GmeFk1hLALuof6qwoS/RkW3O5ZhR&#13;&#10;QYYpj1xnEYWeIgxBxaNRYomYCKXCNA00MTA2yr3b97h39x4v33uZF28//98gi1C53Lr6PDeuPAFZ&#13;&#10;Lt/m2qO5eO4mJ5cvIsJpz56+KQGLgCwb69cQgGVycpGN9Uu88oLIU9lUsFy+eJm7d16UgGVweoa1&#13;&#10;czdZ3bjB5PFzTEws0z88zkt3XvgWYLm+cZH50Vk++PXPJWD56qO3EXYjvb6WzEwXhUYjrriHQNUm&#13;&#10;YHGXOWQGi7AIZWrysLqNzI328d6br3Nydoq15ZNMTJyiKjksAUsg0kmopJuq9Dg1DdMSsDS2LtLS&#13;&#10;sUJH7zo9Q5veaFGLKHaIW3vF7vOqlPCLxUnHwBnEQqS1a5XmtmU6OlfoG1ijf/gsrb3rNHWeom/s&#13;&#10;AkMT55maPcfs4hVmFi8zPn2O8ZlzTMydZ/L4RcYFKJm9Jmfy+HVml+48nuMrzzN/Qswtjq9sXqyJ&#13;&#10;Czbx8xNzVxifOM3M0m0cpTF8NV4axsJ0TNcyeLKWrvkkkcY4weq0BCz+6goS3aW0zdXS1D9Px9Qy&#13;&#10;TVM9uMtiRBtSVLQ2UdPTjC9RgcGbZu7EXXqGL9HYuowAR2Lqm5doaJ5jauYct27/lOmZ84zNnKeu&#13;&#10;YYSSyi4UlnIOFQY4rAyQo/GTp/WRrXSSqbCz5+g3QVI7jxh4WiTT7xBtQluA5VFTwY4CtK4OPKWD&#13;&#10;RBKTspZZqFcEZKlpWXt03Ay53QQsorp4WdYmy2Pdigy9FSqSmpbNVp9U2xpVj2qay2XF8Rxbx3hq&#13;&#10;4bG1aBOwCMgiYMa8rF8uEw0/ssJZ2IVEvslmI5Cw6sRSs3LKxfPXrUjLkrCQNXSuyt3/ipppGUor&#13;&#10;IYcAHSIgt+KbeRKufPt8mnD5BJHKSWk/Eo8tRvz5xOvesgk9eRQZMtWNCxKwiHPxeOL5hJJl6/mF&#13;&#10;mqWkWmTBPNEyJCxClZsWIZO1i8upcRLxVn7yys/YWL5O9qEkBQVtMoPl8JEqdu0NEC8f5kf33iS/&#13;&#10;sIXcgibyFM0oVK0oilpQG9u5cPUnTEyexm6vQ1kYJye7nvy8FlSqdjq71/nyy68ZHVrgw3uvMlPR&#13;&#10;zEb/MJNdJbS2lGL3mh8DFo1NzzFVAfuOZTI4Ocj9j9+StehfCjjy0YcymHYLsAg48umHv+Xj99/h&#13;&#10;o/ff4bP7v+X3n30gIctXDz7k64f35Xz52Xt8/fBTRCONmD8++FgClq8/uy/hzBZkeXj/N/zHlx/y&#13;&#10;58/f4/V/+RlNDWOUxjopKe2X6pXalgUE0KqonaOydk4G21bXz1HTMEtD2wotXZsBsu29Z0l3rpPq&#13;&#10;Ok3z+FV6Fl6gc/wazX0ieHZNwhUBWCRkaV+VbT1Nj3bFWwYvPlaTiLyWho5TMlw21bQsG4MEUBG2&#13;&#10;oK065pbeNQamrtLet0596yJV6RkJW9oFnBk8S5dUvohq6Kt0DZ+jq3/jMWARmTCi1ai19zTCQtQu&#13;&#10;AnF7BcRZI916gqr6eSob5mQ2S0VqQrYGJesXZUZVa+c6bZ2rCMuEsFOK2uZEaobq2k1FTyI1TlXN&#13;&#10;BCK3IlEzidOTxumuoqdnnN/+5tf8/csH/P7+u7zxk5e5//ab/P6LTyU42VStCOXKQwlZBEz50+8+&#13;&#10;kV//7etvIMt//ukhv3vvN7x8/jKnjs8xPzpKbUktZc4KqrzVtCY7aEt3UZ9opb2hhxdvXuPPv3vn&#13;&#10;8fz1y9/yxy8/4m9/+oIvPnqXn770PK/du8GvX/0R77z6L7z+yj3e+uVP+fefv8qvX3uJX772Ei9c&#13;&#10;v8RI/wRTkwskkh2YHRXYPVVkKdzsPSp2vDTsOFjAwRwNuWobGXlmjhSYyFCYOZyrJzPfSkaOiWy1&#13;&#10;EbXVgcHtRGkySaWJxeuUdeWOgJf8Yj1KsxWVxYbSbKNAb8QSdBJOlpGnM8jv56pVxJJBqWwx+4zY&#13;&#10;A3Z8JT5MHg8mtwuzz0eBTk9GXqEELP54GE8sRIG2mFyVHo3Zjt3v51Cmgv2H89mboeBwXiH+uEuq&#13;&#10;P6xBEzqXlmKnhkClm3C1j3DCh9mlxx2y4AnZsTjsOH0uQqU+qptCOMNGjB4t0URAZrf4Yx7K0n7i&#13;&#10;aT/RhIfydIBUS4yyyiD1qQShYAC1Vk9+oRqz1YnD6cdgcGCyhzE7vWgNdowWFyarC4tjE7D4wy68&#13;&#10;IQcu0WoUshMRGy5hB6GYk0jCQ7DcJSGLL+bC4XfL/JWKVIRQmZtAmZuKugAN3TGurg1y5eQAz5+d&#13;&#10;4tLKEJdXBnn18iRvPL/Ii5dOsjE/zsWVaf7fPz/k//zlM3780ssES3qlWku0aQnIIpRfXQPn5XT0&#13;&#10;n2V89rrc/BCf1YPjFzZDcMfE5+VVCV3EcWTqMiMT5xmbviQBy9jMJlwR9xmb3Qy47Z24Slv/ObqG&#13;&#10;LpFuE1li01SIOnihYKkVmW1jxKuGSaRGqUqPkkgNkm4YorVjgtrGYZrbRujpHaO1fYC6un5amkfp&#13;&#10;7Z6mu62P3sZGehobqYhWkpXr5tBRB4eznCieACwHsyOP1Cvax3BlC7J8b6daAhQBUnYdsbPvmIcs&#13;&#10;rY+nDxTxzKFi+T0RcvudR4vx723P44fPbobcilrn/TlWslQ+DqoMWEvdzJxp5OwLMU7fiTF7toy+&#13;&#10;hSid4y7q+uwEqoy44zpqm7xUx7009jvw1zh47kgWu7MV7FPoeOZwHnty88nSKyl0G8g0KMmxFXHU&#13;&#10;rODWqS6pJFmfaeb9V8/z4WtX+dn1Zab7GuluKJFwpUmExjaUMNxeJmeyu5xlmd+SYGWsBmHhOTOV&#13;&#10;YmmogjHRStQWor8pTH9jVOawiIaguf4KFgYTLI+mGO8ul8/Z0xRmsLWEqd5KFoarOTNXz/nFJq6c&#13;&#10;bGV1sobl0SoWBiuZE81EfeXMdpcx0xWX58vDCdYna7i21ISoaX7+VDt3Vts4M93AWEeSxkSUxmSc&#13;&#10;zuYkHQ2iTSiEzemkSGsk81gx+w9r2XtQzZ4MC7syHDyz38Q2AUFEi5CY3Xq27TWybY/3AWO3AAAg&#13;&#10;AElEQVRRXouJVqfGlWaqJtNkmnVsz9VwSLTFGO2YyhMYYhWyYnvbbqFGyuMHuzbnh7vz2LY3nx8I&#13;&#10;6CJmdxGZRhuJiQrGb7dTPVXJXl0RWS4dNfNRysYCqOMGQm0uyro9PJVRSJbNQUHQjbkqTGIgir3S&#13;&#10;yTGjjh3ZxejDcTSBALpSD40zPjLNCnYVZpNlKsTfaKNlPkTbUoTG+SjGch0afxH5dgX+ejM1o17i&#13;&#10;3Q4Sg27y3AqZvxJud6EO6TDGRdCrn8Sgg3CrifJuEzXDNo6Zj3HUVESey4Q6aqfrVBkTFwL0CZgy&#13;&#10;JRp8DFJJkxyw07Lgon7aTsOkifYFB+W9BkKtJqwVJpTuIvYrFGTrNKhdWqpHfPSullLZ70YZFEHC&#13;&#10;ReS6FLhqC2lbdjByIcLoBQ+di3ZaZmy0HjdRO6bDkzxGqDZXQhZl4Ai2RB7aiIpcVwH5rky0UQXa&#13;&#10;sJLKfifBFgueWgcZGgPPZRZI9co+ZR6O6gDpST+VA37Ke32E250oQ1ocNU7CnWZK+6ykx+2kxk3U&#13;&#10;jFhonHbIYoyDRYU8feSohCtPH84k0OAj36oi26DgQFEB3z1wRAYOH9GJKAsHgXo/gXo38c4A4Sa3&#13;&#10;tAP56oTCJh9bhZVAykS43URiwka8xy7hVkmHA1+tBXvSLuHK8lSI5akgizMBFiejrK+Uc+FMiivn&#13;&#10;6riw3sbkcDUN6SCtzUE62sKkUx6CYSu+oAt/0IPPL+xxhRxT5rL3QC55Ch1KjZkjuYUcVRjJ05jk&#13;&#10;Z7NoCcpSWCl2aNHaNRj8TuqbKzkx2871lV7unR4kK1vLM4eKOFBgRFfux9UaJdQdI9oTxN/iRhXW&#13;&#10;oQwVU96fJNLhpaTHLauUnWkbwWYv3gYPStHqq1GTb9aQaxCPVcBTh3M4qndwVO9E2OZ254v81iIO&#13;&#10;qLUUeLx4amN46r3YKiwShhUavOQodATLgly8dBkBVy5fusPF87e4dOVF1i/cYePiXS5deZ5z569J&#13;&#10;wCLrnB/ZhwRkEWoWoWr5J5G/Mto8x2zHIovd/32Wexc5NbTI6tACS/3zDDRNMSACaxsmaU9N0ZGa&#13;&#10;oq1mgnoBUgRU+S/TmhogleqlNjXAlbMvUFbWQtjbwMLkcQyuIANd9RRqDJuA5UAO2547xrO7NgHL&#13;&#10;k3Bl23NHeHpHFruPGnkmU802UeV8MBvheysMudmv0ZBtVmGuKEYTVpNvLeRggYZd2cd4+uBhnj50&#13;&#10;kKOmPNTRYrSlejQlOlQBNaqAhmP2Qg7r88kwKMnQK3GU2ylp8uNIOeR/RENMx0FlLpaYE03IjDZs&#13;&#10;QReyYgrYMAWsWEMOQuURKurKSbfUMDQ2xPj0uFx0vPTCS9y7Ixp7NiGLUK0IuCIULlsjLUVPwBUB&#13;&#10;Wa5eus3p9UssL57n/Iaofd6ELGfP3JChOqJv+8LGVX505+XHgOXH937MC3fvScDSMbjE3NwGyysX&#13;&#10;WVi+zOTMBn39C7x0+wVeufsiP777ogQtF0+eloDl49+IxokP+MMnb3Pn5kvodfUczXSRZ1QSqg4T&#13;&#10;qYngqXTjrnBij9tR2y3km4wYLEaOj/bz5s9e5e7GCnevX2dp4TQDA/Ok0iNEYj0SsJQnR0g3zErA&#13;&#10;Ut88T3P7yuYubt9ZmTXQN3qB7keBkiJU8snpGtqgZ1SoVM4yMHaWofFzDIyek7vNPSPnGJi4wMTE&#13;&#10;aWanTrO+fpP5lasSrgjAImZsdoOx2U0Fi7ioml68JYHJzOJtphduPQYtArrMLd+Rt0nZ8fwNphYF&#13;&#10;cLnG1MJNqrpa8CZdDM6maZ5soHc5Td9yimhzCQZ3mKn520yLx1y8tfkYCzeZnL/J2Ix4jNvMLN5l&#13;&#10;8vhtBicuk632U2iq4tyNV+kY2CBVd5zm1iX6hP2pf5r+gXkWFi/z/As/Y37uDBMTJymtHiVU3kug&#13;&#10;tIsiU5w8dYhcdQCF3o/CFOaYysXebBM7s/TsyCyW+StPiQ/k53L/C2QpZNv2fHKLK9HbGmUGSV3H&#13;&#10;Jlyp7dxAnAvYspXLUtUgFCwrj6eybolEw4nHtiABVrYm8QiwiKrjrcpjWXssoMmjINktwCKOZan5&#13;&#10;zVpkoRYR1hzR4iN+9lHl8pNwI/ZEEG1t2wxljSsk285Qll6itHpOKmCE0mTLCrQFWb4NVZ5Us3wD&#13;&#10;WGJPvj7xmkSLRJW4sN5sHhKvo6RqkljVJBVpoaQ4Lr8nYYpoHUrOSxVMLDmHnEeARWS0CPBSUjUt&#13;&#10;6z1FBovB3MFGxQDxSB2/eP1NXr7zrxzaWUHW0XYUin6yC3rIyu2gND7Jiy/9gvxjaQqUrSg0naiL&#13;&#10;xfSh1Q+wceZlZqbPoiwslZOTXScBjWgjqq6Z48GDL0klurhz6ToLyQ7mRfWlACytpbgCVglYiiw6&#13;&#10;TBK2qMlQ5NE31sdnn33IHx98xJeffogIpN2y8nz+wXv87v77fPr+u7Ih7NP3fssfPvtQ1vAKtYsY&#13;&#10;oWARkOVLcf8Hn/H7B5/L+fqBsKqIut77/F6oFYQN6eP3+N3H7/L1Z+/x01d+RHfXHPF4L7XNc9Q1&#13;&#10;H5fWIGnF2vo3SIpMnkm5q1zdsCDhqgAsYuo716R6pX7oIh1zt+meukWdUJeIiteBzfeT5u51CU+2&#13;&#10;dsObOk/LRVurUJE8sut0DJ2nsXNtUzXStIyAKeK9qL3/GyWLuK1/6ho9oxdpaF0kmZ5GKFm6hUVh&#13;&#10;+oZUzXQPnqFb1DKLDJgnFCzCxiSypZo6hOVhSSp0GjuWJWARkEXYIxu6RC26CFkekqCktmkrBHyB&#13;&#10;BqHeE5bJjnUJgcTuvgDXtc3z1DYvUN+yRKMANaLlqqwfm6Maqy1BorKLq5du8OfPP5FKlrd+8TPe&#13;&#10;/NUv+PqjN/nT5x9uwpVH6pUtwPKnR3ktf/0vkOWrT97no9/8mldu3mJl6gw9jTOUOJuoizbQW9cr&#13;&#10;Q25TFW386rUf859f3X9iPuSPX30i589ff8Zbv3ydc6dWuX5qUc7NtUXOLw9yfnGAqyfHuby2xPLs&#13;&#10;PG5XAp3GQ0aGkUMivHuf9jEwPpynxeT1SHiSoxELSRuH8gwykHbvkSJylVaOKfXYfJX44gHCiQgl&#13;&#10;yRICZUEcAQc2nw2rx4ov5iNQFpLqFVPAi8FjxRMPkGhJkGyvxFfhRmMxYvNbCZb7cEcd8j7RRBSt&#13;&#10;zYo3FqS8No7BacARdBKIB9E5nZQkY3hKRP6LhcJiG0pxoZen51CWmkMZOrILFNi8RkqTYbLV2RTo&#13;&#10;83HH7MTrIpTVRfHFvDj9ZnwRG6FSl8w2Ka0KEClzE6l04i4xSyVLSbWf8toI0YRfqknCCTfemF3m&#13;&#10;tujtWmLlfirKYpREw1isNgqUagqUGoq0OsyOCJ5wFJvbh9sTxOsLEwyX4gu68QYc+MJOfBEXnoAN&#13;&#10;j38TsoSiLkoTj0BOtQdvzIFHvO7aEK19tZRWBojEvZRUBSivDZFuK6Wxu5GZoRTTg3UMd6a4cbKP&#13;&#10;f7k6zc9vzfKjaye5c3GZiyfG+Psff8f/9/ff8Yt/+Vcc7k5Kysepbd60CTV3ikah87IhrKXntAQp&#13;&#10;wiYkwmufnK1sFvF5LwDL0Kiw3G1IwDL+BGAZnRbNQRsy1Pb/Z+w939s8DzzdfN2z5+zOZhJblixb&#13;&#10;vTf23lCIQoDoAFFJopAEOwn23pvYRJGSKFFUl1VtybZsx3GJY8dNlotky3acOGV2ZvbacvZPuM/1&#13;&#10;PBAVJZM913z4XS9IECwiBfK9318Rz+vhOlGiHnevtHQv8OL1q7z/zqt8+pvX+e6rd7j/2ZvcuX2V&#13;&#10;d15/gY/fvcLHv7rKu69f5L1fXOI3b4vJ7qt88PYN3nvrJd5/+xZvvHiO83NDnJkZpKexAaUmwL4E&#13;&#10;I3sPGUjJDUkHS1pBFdv2mhDltus25T6xOJPL05sy+en6QzL2s2F7PhtE/GRrPhu2q9i4XSyJZPCz&#13;&#10;LWKiOYN/2JjBP25MZd3G/Tz97F7W78zj2V15PL9XwbZkFdlGhfwbtnm0nMMnQ4yfLqVrxk3/vJPy&#13;&#10;aC7uUC46Vx5F7nxqOo1kmVIxhRVkFuegDOjJdmjYlZPNPkWOdEyIYsjiKhvq0iJSixVcnm+ltdJO&#13;&#10;V4OLG6f6+f69a7y6Os98bwtBr4eqMguhUjPNtW46GryysFaU1nbV2Zns9EnIsjLd+HjhRwAPsU4k&#13;&#10;QEtPfQnt1U65JCS6VtZiRLMDEfpjXmJRq1RrjZ2RjjhgEVBFuFhW5+qZHwwx1V3KbLefxT4fCz1e&#13;&#10;lvoCnBDOlaEQJ0crOD1ZzZnpWhkREkW3Iip0uDtMfchNWKxwRXwSsDRFAnisIkZnRKHWkpyuZvuu&#13;&#10;RzPN2/NYv0PFM9uVfw1YxLLQNhU/35zHhu1Z5FiLsTV7SSxSsSU9g81peWxJy2druoLdmVoS1WY2&#13;&#10;7nn0PLc5gz1pheSa7Dy9JYWnhYtlZxpPbU7j6S0Z7M/TUVjmpHYuQvlwKapQMdpKM5VTJZQPWcjz&#13;&#10;KdCHVbibtWzLLGB3vpr9CgO2aiuepgAV/dWoPRa2p2WyYXsy67ck8XxiBgdVSpIMWewvzCTTriLL&#13;&#10;no4qkIu9UU9o0I6rvhBLNBd/u47qUQvhPhO6kBJ3rJjyLhu7spNZt283zybsZ2duOoVBLeFhN+WD&#13;&#10;VsKDOpwNeai8qRwo2EuaMQmFO4Om2RLGz5roXtRT2a/AHM3HWlOArSYfd1MOhrIU1K5DciXIVplE&#13;&#10;qFNPjjGJrQe2yASDuiQfhSsbY0U6pqoMCnwFKP0FMq6UqM9AG8gnNmOmd9nOwiUf9dM67HXpWCsP&#13;&#10;0jCqxB9Lw9OUT+u0mgR1ClWDCuonDUSHjZR1qQj3azDVKOXAhb1OS6ouhz2Z+Ww+lMHmpFR25aWi&#13;&#10;D+opabbJjppAh0sClkxbPvqwnsigidIePaF+gyzujQzlSMAiIEuePYVdmanSqbI1JZHKIT/eFjsq&#13;&#10;t4pEXT5b0lLZU5DNtkyxzqSkMGDGXGnAFyvC31KErrwAlTuFQl8q5iqjBCzCLWSqycfTqsXbosdZ&#13;&#10;L2JVakxRsRhVJCHL3JiNuXErUyMWpoYcHJmwsTzvYWUhyNSQh/YmM4sTXlYXI8xMlFEdNWMRv5PM&#13;&#10;OlxOE7nKAhIyEzmYnMeBpDwJJ3JyM9ifli+dneFKP4U6I5ZSLyOjrYyPtzHcGWVhRDgah3hhsY/L&#13;&#10;i73sScxn4+5Mnk/LJ8dTgiZkpajKjLfHT3G1WRb67svPQFtuwCymmeuKcTQZMUXjyjSLdacckguU&#13;&#10;7M9Ol4M5m0Wna3IeGxNyePZQFptTsjikUZNarOOAsoAkXSFKnwVt0IqzxiZn6zfvy+FgYjYZ2SqW&#13;&#10;l+c4vbLI8okjnDh+hFOnz3L67BWOn7rAwpIouhXJkJNxzZ9EdLKIoltRejs9tchPhmMjjDSO/R8B&#13;&#10;y+HWw4y1TjLQOEprdIC26KBUa9UQscjI3+gvgKW1op/2ymHaK8eoKZulJrDA/OAtbJ4w3d0zODx1&#13;&#10;/Pz5AyRl5LHrUAbPbE9kW0Iqz24Xtrj9rN+SwPrNB1kvHSz7+PlzYposgc3JSp5LzGOdoOiJWeR5&#13;&#10;7aQU69lwKJmt6UloPCpy7Qp2ZRxie/5+DijT2J8v2pMzyRXtzeVqCsMaFAElOfYccp25ZNhyybTn&#13;&#10;kWbJJsOSjsqbI1uXjRVadMFCdmTsY29usqT/eU4NQgV2HSqrAaPHgS8cJlBeSbiyjtr6GONjEywd&#13;&#10;XXpsnReA5cWr17l17RZXL958DFbigOU6l87f4MLZa4/dKwKwnD1zgZXV05w+fVbeJ3pYxLLQ0SPC&#13;&#10;1bLE3MwxTi+f58VHgEXAlRuXb3Dz2ksSsLS2T8pS28WFMxw5co7hoUW6O6e5dvnaY7125QbXTp1l&#13;&#10;fnyW+x+9w7/+4XN+//VvuHrxCnm5EQlYVE4FP/nJT9B7irCUW6S7R+s2UGi2kWdySovxfE8Pn9x5&#13;&#10;gdevnOH1V1+Vn5v44ZqdXqa0vEc6Wdx+sQYxRKRqjKoacfI0S6RhlsrGedmh0Dl8QZ6ctPafpqlz&#13;&#10;kZauY48hS2vfsgQsArI8KZGrFnClb+i4XEgaHV7ixLGLzBxZpXtgIQ5Xxk7QN74o1T8uulTOySte&#13;&#10;ApiMzlyWAEUCl+kXEJEhIQFapO1YwJVH6h05gzcYw1pRRFlriPK2EE0jTfSOnqVv9AJ9IxckRBmf&#13;&#10;OsPAyElpXe4ZPk3n8Fm6xq7S0S+K987ROXQWcRInrnK394kehlPS/SDgQllojFCkg/r6VmKxTnp6&#13;&#10;p7nz2mscnlxg6egyelcHDp9wsfSjs8dIy/OQkGElOc9CqtJBSr54gjCy5ZCS5w8IwJKOACzCwfJz&#13;&#10;YR1+7GIRbpZUDqU6UWhqEPGcqqbjcUnAsiwdLAKwPAlXAiLaE5lCuE2E00P0sojulWDtHKG6IxKy&#13;&#10;lFZOS7AShxNj0qEiIYUssRWQRcR8ph9FjKYQC0Nxt8cErvJx2aMiVoDcT/SgPAlZxG1fZAJRzBus&#13;&#10;O0qofolAxWEJQ9b6VcTx/wxV/nKfWAgSzhMRKRJfl/zaJPCJu2fEXPSTBbmO8kE5n+0Lj0pXhSi5&#13;&#10;dchy4l65BOUqHcIVGJQSpcXieyXWocTRI+BM2QgGWw8FhfUcD3RzdP4kv3zzPV66/Do7nnOzY3sF&#13;&#10;+/bVsWdflAMJjbjdQ9x4KQ5YEpOjJKXXkZnTQkJyAxlZrayu3KYsMBGHKkmVJKVGSEmvJDWjitLg&#13;&#10;ON9890esuWZ62gcI2sOMdgWY7gnS3OLGGzJSWFxAtjqbnMJc8jUF7E9PprG1ld99/wM/fnP/rwDL&#13;&#10;w88/RQAVMan84O4nfPnJR/z2y88QjpTfClfK/fhR3BaQ5fN7D/5K3z/4kj98+zm//+Yzvv3yQ777&#13;&#10;6iP+9P2X/OG7b/jgnfepiPRQFhxBwFcRJxRujNIKAenWANewhCsCsAiJImwBKuoFrGhZJNy0SEX7&#13;&#10;CRrGLlErek2aj8jnl6rYAlVNc7Kctr3/pCyirWs5Rtf4FRoGzsmSaTG1LF635i4RfS41AoDEjkrn&#13;&#10;SlPnUnxJqD3uYqltmaex/Sidw+dp7DiGmJIVz2dtA6syphDrWiLWuSjV1nuS9u6Tjx0sArBIyCLm&#13;&#10;0ZuPStBSF1ukoT0eGxLgJdq4IE8oI7XTBIKDhKsmiIh1NbEeVDlBdeMMjW2ieHtZSj6+9RgCIAlI&#13;&#10;U914hBrxPmqnZTeL0VCJXhfCbKqip2uSt16/w+8eCmfSx3z77m0evvcqP3z1MT9++4V0tIjv0x9/&#13;&#10;+9erQwKy/Ncf4vqXH+Oulj9/f5/PfnOXN269zVD7HLFwK60VrUTsFdSGW/jig7eegCsCtNzjd99+&#13;&#10;/giyfM69j+4w1t7KRGeMY5OtrCx0c2apl5OznZya72J5uoPzp0YY6Gkn4CqjWOskN6uY5EQde/ap&#13;&#10;2Lovg9QCjfxDLjFXS0qBkaQ8A3tTlOw+lCd7EdLy8tDZbOjMfiw+JwqjhmK3GZ3dQK5WicpQKCGL&#13;&#10;I+DAWerEHfKgNuskYNGISeKIg0CtA6NPTYGuAI1Zg8VtwV/hx1FegqfCh3CqFJqLMbqsaEXu214k&#13;&#10;r37laHU4y1xYfHbpgFEaiiiym9BYDDKeJCJGpZVe7CU+fJUWihyF6O2FOEtNWBwWtEVG0jLV6IvV&#13;&#10;stOktNKFkE04R/zFeCNmSmssBKImQo12qtpKqGhx4a+yYvbo0dvVOPwaQrVmwlVufF43Xm8JJpOJ&#13;&#10;6miIULBUghRvaQ2l4WbMZq/8fW40OPGV1RKM+AlGXBQLd7BOgUqXh86QL10sArCUlFoQYMdVbiJQ&#13;&#10;ZaO81kF5nZOyihJsziKp0oiL+vYKGtrLaGqZor3RR33URXdzKVeOdkoHyxsX44Dl8qlpVub65c/e&#13;&#10;//6v3/PJr97FIBbY/INUNSxIGCrAYm3LEhUNczS2n2Bg7LzsYXkSrojYsXCziHWhNQeLACw9fUsS&#13;&#10;sIjXC/AiJACLfP6onZWrdr5IvDjbL+eh55mdWmB8eIYTi8d56dolLqyuMj4yw8jgBEMDg3R29sjf&#13;&#10;1YMDgwwPDjE7PcHk2ATDg4fp6hgj1thHdShKoCREqTtCaqaDrXt07DhgIiknSIa6hjRFFdsPWv7i&#13;&#10;dtiUIyHLuk1xt+lPN6SwbnM22w4WsWGHcEHk8Mz2XJ7ZIu4XjoYMfrZZzPjGJVZlntsrZk/z2JpW&#13;&#10;yKZ9BezJ1JGszCNTr8RVZaS8WUd5k47uOR8jS6KIWENViwZXWIW1VEVdl4EcSxrFoXwyTdkURU1k&#13;&#10;2QtlAev2zCwOanNxN3sItBcT7jFhj4oyTS19zaXMDlZxfKKBkxNdTHXU01kdwm6x47br8JcYaG/y&#13;&#10;0tfqo7vRLd0ngzE/RwYinJyo4eThepYGQxztL2e6O8BUl59ZUW7b5KGz1kVXXQlddQ566u2yp2V2&#13;&#10;oIKOeucjuGKjXzhSekKMdQSY6Svj5OEa2cOyNFbJiclqViaqOD9VxcnhMk6NlHN2ooJr843cPtbO&#13;&#10;zaU2ri7EuDDfJBeExHzz0eFa2blSXV5CrMpPa3UpYa+DoqIiFBo9eSotyRmF0sGyeVsGz27L45lt&#13;&#10;SinpWtmczzNbCuKv267mp89lsTdDRYHLIjttntqWxdYUJeoyHwlaA88ezJbft037RQQo7joWgx86&#13;&#10;r5cDubms25XGul0ZrNuWzrqtafJ7v2FXFlsTC3C2lWBttKEs1VLg0+KJGXE1FuJqKsTdrMFYoSK5&#13;&#10;uJg0q5m0Yis7UxVsOpTHc/uSWLc5QerZnSls3JMqL1w/fyiZ3elZ7M3MQuHRE+jyU1Rl5EBRCkVV&#13;&#10;KlmjIEpufd1FeDv1lPYaMEUVqH0qYjMBVF416w/sldqelUKBT0loxE5sKUDDYS21k4XUTujJMB5i&#13;&#10;d+5eOQbReNhO60whrbMaooMFBNrFmo9CTi/rfAkU2A6Qot5Drnk3zupkORO+df8mdJ40+pedtM/b&#13;&#10;cNQUUNajommuWBa7phWnkusSgyYZ2GvyqBrUUDOqo3nGSGlXCr6WTDz1+wh1ptE8oSLSq6J+JJ/q&#13;&#10;ESWxGT1Nk0YqBwQQKsDXKmaB87E2iISEkn3ZmWxKzOD5g2lsT83ikDqfoogBT4udcL8HW4MZXUUR&#13;&#10;6ZYMsmy5KDwKKoa8REfLqB4vpnqigMhwNlUjejzNOg4q0tmTk8S2tEOUNAXwtwVQlGjYp8hmY2Ki&#13;&#10;1M927yPLoiXdXEiWVUOoy4Q3pqe4QomzXoOjToWtUos5pMRcIQBVvnQCWaMFGMuV6EsL0IcULEyU&#13;&#10;xF0so1YJWKZHTIz06pkatHN8poSVhXKOz5QxN+bj7EKI66erWVmsYLjPjb9Ehd9jxGLWkZmTTVZ+&#13;&#10;DqlZKg6mFJCWpaRYxKR0RbgDJbS3hXG49DS1lXJ4uJrlxSEuLvZz6agAK/3cWB6RurU6gtnuJE9n&#13;&#10;IbHQQIGvGHenl+BoEGPUwu6cVLalJXHIkIM+aMAYMaIP6R8Dlj356exPyWV3Unp8LGdfAttEJ86e&#13;&#10;FNbvEQ6jeJ+QgCvZNgNPPSdiTBqE0188R4pzpz2pRbIcX/xfTstUcGRukAvnFzl3bolz5xa5dPEs&#13;&#10;N6+/xOVLol/1AseWzrIkOlmOrkrXyrFF0ceyIrW4cIqf9NcPSsAiIMvfc7BMxIRrZZjGcB8N4d6/&#13;&#10;ASzDxCqEhohVDko1hFqoD7XQVTVJd3RaqqH8CI2RowwNzbPngIocRQn5ahf/1/+zjv+yfp98kti6&#13;&#10;J52U9AI2bT3IP/xsMz9/di9PiZPDzSny5FCcIArtzteyv6CY5xJy2J2pRFfpI99n59mEFJ5PTqYo&#13;&#10;oCHXXkCqOpd0S3p8OShQiDaolY4UfVSPPqpDE1CSZcsh361E5ddgCBspChWhCeTLfJ2hXElxpJD8&#13;&#10;EiU7sxIx+k0oS3Rx94pLQ5HXijXgwR0pp7KhgeaWbmKtPXR1DzI+Os7M4ZnHgOXW9Zu8fOO2dJq8&#13;&#10;fF2AkBcfQZY4XBGRHKEL5+KQRcCV06unWVldkVo9E89zrcEVAS+EFo+c5NLZK7x6UywD3eG2cK9c&#13;&#10;jqu5ZYzxmfOcPHGRo0fPMzK8JPUkYLnzwnXuXHyBaytn+e6z9/jzb0W3wnucXFpBqQ2Tku4gQ2FB&#13;&#10;bXKitOrQ+xVSWrcSjUNFuiaTAmMet6+8wDd335dLQu+8cZGFxeOcOHWBqdkTBIJdmO1NONxtuEu7&#13;&#10;cYeGZHmt6COoa56gvmmK+sYZ2jsXZMQn1nFEXtmNNs/HY0KdS7JosmtIFNMt0T20SO/wEr0j4rbQ&#13;&#10;ilTP8AqTs+c5PHseATaE+kbPSPWMnaZ7bEWqZ2yF3rGTcl1ocOyEjOGIKM7I+ClGDgunSlzDU+cZ&#13;&#10;mLzA7NILDIxfYHDiotT4zFUGJy7RPXye1q5jdHWLyNIcg4MLdPfM09M7T0/fUVrbZ+ntWyDWOs1A&#13;&#10;/yzdnRMM9h2mr2f60dscobZpiua2cSLV/QRCXZQHYlSH26gMthAKNDHYM8EbL7/KyeULzB0+wfmz&#13;&#10;VzC4uimtHMdW2k9GvpekTBupSqcELEm5VnYlFbHloJrn9xawfnuuvMLx9FbxyziTdWJ9Y2t2/Lg5&#13;&#10;jX0JdoLtp2XsRwCWyqZjEpJUt5ySXSwhsR70pHOlUnTFiMnjUQlIZJwmGl8bEpBFuFjKorN/Fa15&#13;&#10;fIIsHClPQBa5CBSepCQUL6cVC0CiS0UU1YrSWjmP/KgD5d8AlvA4wUerReJz9IXj7pV/D1R58m0E&#13;&#10;WBFzzOJj+cKTeOX7GZdQ5cnOlbWPHwcsQ4juFbFaJQCLKzAg158ESHH6B/4uYBH3lZQOxQGLNQ5Y&#13;&#10;rrz0C/7bf/8f/PHP/8wH735KY/VhygXscfRiNLShUDQR8PVz8dxLaPKryMkPkp4VRaluJzs7Rn5e&#13;&#10;Ky9cvENFeIZEMe+cVEFCcoiU9AoSU8Io1A18+uk98tOKWBwZx1kcYKovzNGhGmLtLsqrxbyqhmxV&#13;&#10;FjnqHBR6NfmFevylER58+YAfH34jl32+++oeD7/8jO/E1PJnn/L1I337+V1+Jxwr9+MLQN999Tlr&#13;&#10;EpDl7wGW3319l28+/4Cv773P9199zD/9cJ+v7t5lsG+e+tohBgZPUlk7IXs1RGfhgB0AACAASURB&#13;&#10;VPeCNzj4+GfJHujDUdYniybFv3117KiEImKRp7Z5jurWozSNXaJ+6CyhuunHqmgQS1jTVDTOSheK&#13;&#10;WA9q6DhOz9RVmqeuUd916nG/g4AsYmr5L7PLx2VEqLb1CMJFJyKLIiZU1x4vsW0fWCHWvUy0cU4C&#13;&#10;FhH1ae4UEr0wjyBLl7j9l4iQiCAJwCo+TmP7cVq64kexQBTrOoGYoxUnkdGGBbmuJpw84t+kulH0&#13;&#10;rkw8gizjhKunqW89QVP7SaqbjkoYJOCKUKhmOu6QaTxCZY2ALH0YDBUYLTXozNWUh9u5c/sWP3z9&#13;&#10;GT988ku+ePdVPnnzFt/c/bVcHvrjd1/yL394yJ9+9/BxGe6ff/iaf/rhodQ///4hArL8848P+d3D&#13;&#10;7/j+/rf88pW3mR2aoaO6jbAjRGt9N19/8qt/A1ji7pjP+cNvP+GjX73Esck+Jrtb4nDlWB9nj/dz&#13;&#10;4fgAq0faWZnpZri1iYDdgaY4gM3oIzlBy/NbE3hmUwIbtiWxfksie5OySVMYyDW4SMjSsTepgLRc&#13;&#10;HZkKDYfS02WER1PsQKm3oreL2I6VQosera1ITjVrLUZsPrsELJ6wB61Fi8Kgwh60YApoMPkLcYZt&#13;&#10;OANerB4nFo8Fi8eKu9KHNxqguMRJlrKITIUehaGQQrOYJtaRX6ShyFlMdqGGpNxc2fXiDXuJNARR&#13;&#10;GHXoHSaC1cW4AmqqW+yU1jjwRx3YPCZsMu9uoUClJzsvB60hD6NNicGmotBQgNWjIVhnkVClstVF&#13;&#10;VWsJ4WY73koDpaKMsspKRZODhs4SXAGtzMv7/R58Pje9nQ30dDQQCQVwOr0Eo51UxyYpDcdwOEMS&#13;&#10;tLh9VZSHA5SGnBhtOglYdEalzOC7PCbcPgsOn1l+nha3SUaUyqpcOAMW9BaDjBCJGJHTU0x5ZQmV&#13;&#10;dRYCgVKaar10x/yMdIU4PdfGC8d7uHPhMFdWppkdbObq6hEZUxOA5auPPsBsbcPp7Zdl8NWNR+VR&#13;&#10;ApbGOfmz3jd6Ts42t3QtsSYx3yyAi3C2yHjQyBl6B0/RN7gcByxPxIUFZGkfPCPXCsU0c1XjAvUC&#13;&#10;grYv09p9Uv7e9npiMrYoootrcnuaKfHV4fLV4/Q14PQ14/DFsLhbsbg7cHi6KbI0oTbUU2CIkZIT&#13;&#10;JikryPb9VrbuM7M7qYTkvIgELOmqKLsS7X8FWNaJ9ZlNmdKlIKaZBWAR3R7/+Hw2P30uk6e2ZLN+&#13;&#10;i+jzECfh8TjQzzdnyH6Pp57P4Lk9BexIK2RLipqtCUpKarxonFp2JmWRqclBLeZzdak4ggV0jFmY&#13;&#10;XHYzfqKE2m7Rp6PGE1bjbdBQ3q5jf2EuWU49hqgZY7WJA6p8cl06bPVG/O0meSJvCSlwBvO4uNzP&#13;&#10;wngD7Q1+QkEXFSE3LqtGSgCWQImB5poSxrqDzAxUMN5VTk9DKeMdlZwYb2JuMMRki4uJmJPRVg+T&#13;&#10;XWWMdwbkmlB3nY3eejsddaK3JUBHfSmdTT4aaxzEah201Tmkm2WyJ8hQi4eRVjcLQ2FOTdewPFUt&#13;&#10;AcvqVJSrcw3cPBrj3GSlBCyXp2t5aamVOye7eflEJ+emG1ker+XEaC2j7RHaakoRgEWsB9WF3IS8&#13;&#10;dpQqPQmpaqkDiSq27siKT7dvL2DjjkI2bFfzzBYRB1Lw7HYdm/eZ2ZHg5LndRWQYDOzPEbAlk3Xb&#13;&#10;CkhU2yjwuuU89vo9mWw6kM+WQwWs25nKM7uTOagWzolKbJVudqfksnFnCuu2C8iS8fi4fkcmB1UG&#13;&#10;diky2ZGXQZZLhbFSib1eTWmPlvJBM6Y6PSnGPJSlojhVdH3sZdP+BDYfTGH9tkSeP5DJ1qR8dqbl&#13;&#10;sydZzYZ9WWxJzuaQRszjqohOuOldrUATMpFXkoOpqhBzVIO71UB40ESgW0NRRS578hPQ+AvJMuez&#13;&#10;bu8+nj14gAPKdKqGbcQWrPSsmGmcEZEfseZTTKJyF2nFCfjb1dRPimWdHFqm1US6MmmcVNK1pCc2&#13;&#10;U0hpWyb2qhSM5YkSrnjq83lu/2YSVQeJ9BTSvVhE26yGYLeCyiEDtRPFZBYnUBQuoGLESkmLHnez&#13;&#10;gtL2AqJDGtrmTVQP5xKbVhPsSKB2NIvakSw6jmqwRxNom7UR7NPj79RSMViIpyUPV3sRtpiRoqoi&#13;&#10;xPjKrpRMebF/S3IW6UUWCkqsFFc60AX1ZNkV5DhU5Lm1PLMjjZ9t3sdzew+gC+ZR2qlHH85DVZqJ&#13;&#10;v0eDuboQZ4OGQ8pdbEvZz7o9uzmgVKD228kw6diamsI/bN7NM/sOcKgwB0/MR0mTjz15ojTYgKvJ&#13;&#10;gLZMiaVaizmqxV5ZiMaXRUmTQoKhkkYFxlAu4rzWXW3BWKXiyLiL+TEnMyNWDg+bmBwyxgHLkJHZ&#13;&#10;SS/HZtycmPWyMu/nwlKY6yfDXDsV4fSxCqbH/LQ12bCLLp/0dA6mZJOWkcGuA9kkpRfQ2BKhqbUC&#13;&#10;S9CMxWMn1l3N4dkYC/MtHJ9tZGqwguH2IJeWhnj17CR3zk/x2oUJfnGmm7fO9ZKaL/pTDRSGzNia&#13;&#10;vGSaC9mekiSjPwlFOSi8GjRlOoqrBNQzyv6UZ3cd4rmDKexOyWZPigAm2ezPzGJ/RgYHsjPZnpTK&#13;&#10;c/tS2Lo3g5+uT+TpHWls3JnLzzam8fweJTuTjGw+UMjPN6Xx7N4CdibkMDTQzssv3+KVV97g5Vde&#13;&#10;5+Xbd3j19qu8/NLLXHnhBhcv3OLCI1278hLXr7zEtSsvcu2Fm1y9fJOfDNUPMdww+hiyTLROcLjt&#13;&#10;MNNtM0y1HGa4YZyWygFikX46okN0Rofpig7THh0iFu37N6otr6cpEqMrOv4YsMSiY4yNzOH11fKz&#13;&#10;dQc5lGAgP9/Gf/hPG/jZcwls3CEyyclSz27ay0+f3s7Tz/+lf2UNrogsojpQSq7DwwHxx5NaQ3Fd&#13;&#10;GepyFxtle3MiSbpcsuz5ZFjTJWAp8OajFGAgokMf0aKvUqOPKjGEdOiDIu+oQe3XYKo0E24PUt8X&#13;&#10;pb6vmsqOcrRlomwnjUxzNgXOfDLNWVJavxpnuARfRZiathgt3T1MTi4wfXiR8fE5ZmeOcHTh+GOn&#13;&#10;yBrUuHrxL7GgKxeuc+PyTcTx0rmrnD9zmXOrlzhz+hIXzgrwcpOTx88xNnQYMbW8JpHvOjx5lNHh&#13;&#10;Gc6tnOXOize58+KL3Lp29a8Ai8gGi9LWY4tnWRCAZWSJqalT3Lh6lRtXL0u9eO2qBDMC0Pzhi/f4&#13;&#10;l28/5MtPf0Vj8ySp2T527zewNzWXHIMBrUdHUUCBoVSJ3quWgCXbmEOeNpPDLVX8v39+yMN7v+bd&#13;&#10;164zOjhItGEQd1k7Nk+LjAiJJSGRX45E+6mt6aahuon22AC9vQJSLDEycpLpmVVm588yMHyc8clV&#13;&#10;Vk9dY/nYeZaPX+D4iYssn7zE6uoLrKxc5vLFG8wcOUP3cHx+sXfkNEcXL8ivtXd45a8AS+/oKr1j&#13;&#10;q/SPn2VgTBTdHX8sCVcEYBk7yfDEacanVhidPMvwxFmGJs5LJ8saXBk9/ALziy8ye/Qmx5Zv88rt&#13;&#10;13nztZf58uM3pL746HU+//B1Pn7vNT5875e8+dqr/OqXb/DJ+2/w8a9vce/DW3z58WvybT54+2Xu&#13;&#10;vn9HPk4cRUnozRdu8PqLN3ntxg1uX7nKWy/f4u6vfsnqsVXmZ5Z5++13ufniHTTFjVg99aiLSsnM&#13;&#10;d5Ch9ZBSYOVAShGbd+mlNu7UsGF7Ns9sy4xDFQFW1iRAy+Z09iU6CLWu4A1PUtl47DFgET0sMh70&#13;&#10;N4BFwBNR/iqAhiiDXYv8lEanpYvl7wGWNTgh4z9ioUdEcaQmZTRJuFfk+k/ZOPbSMdwiIiTet3jb&#13;&#10;fwdgKaualS4HAUSehCfitojm2ANrHSn/9n4R3xFwRXxNAq4I2OIojc8pi8f/LWRZAyyiiHQNsAio&#13;&#10;Iua144ClX0KWNffKmoPlL/BlCG1xO3mqGj669y0nT17jv//P/839Lx5y/epbvPHGp7z//n3u3n3A&#13;&#10;p5/e595nX/HH3/3AW6+9w/sffcWvP/yKmzd+yakTL3Lj6i/4+v5DXr/zPufPvcrNm79g7shFRsdO&#13;&#10;Mzy6wvTMeb755gFWnYeOlh4Ge0aY7o8wN1BJY4sDT7AIi0eL0qBAY9GgLXaRpzJgd/m5+9Gn/Pab&#13;&#10;h3z7pXA0iILTh/zum68fF96uFd/+/x2//uIr7n/xgK+++Frquwdf8uDeb6R++OYe//X33/Djd5/T&#13;&#10;3iH6NY7y6u3XOXr8IpEa4VjpfkK9OEt7sPq7cZUPEIweJtq0IKM+AojUidnlpmkZ1+kYvUi0RRQg&#13;&#10;xwFLVDg9YqIodpaqxllaeo5LaNvae4KOIzdonb1JbOIKohz3L7GhJUQMQbxvATwE6I2I2E3LEQlo&#13;&#10;xMs1ooC7fUlON0tXzKNiW+GoEdPQQsJZI8psGzvFyVq84Lap48SjjpZTxHpOyn4p8bkIMCNgS0Pr&#13;&#10;MZra49BEfA7R+nmq6qakxNco15Qq45DFHx4lVD0tnS4V9XPyqr6IF1U2HqE8ephARLhqxONnqKqb&#13;&#10;xVs2gNPfLmWw1VEe7mBuZomvPn6X//HjPf704APuvfsaDz75Dd/e+4R/+uGBhCx/+O03/PjD5/zx&#13;&#10;h69ljOjJvhZx+1/+/Hv+9Z9+lMevv7jLO2+8xon5ed68dfNv4ErcwfLjw3v8+bvP5H33P36TC8cn&#13;&#10;ubjUw8mjvSzNdrI43cnKwgDLc93Mj7QT8XrJy8hBqdCQnqtj2874icy6jcLhGp9I3puUSYZCQ6ba&#13;&#10;yJ6EfOlcKTQ6SM4SRaIFZCoLyVbrUWht6J0OjCU2jHYxqVws3Shmr41AbRnBxjDuCh+GEgtFLos8&#13;&#10;mrxWTF4TRrdRqlj0kfkdGJwm8osKJWAprw2hMlpk/Cdfr8YTKqGxrQYJa2wGstQalMUaAlEvlU0h&#13;&#10;fBU+TG4HRq8XT1jEibT4q8z4oxZ8VVYpd9CMO2jB6jWh1Gqw+7REYyYi9UZ84SLCtcVEY04qYk5K&#13;&#10;602Eam24y7UYS3II1luJSLgSoKrJha5YgcdTQiDgwet109oUlZCluiqEy+UnXN1NTcthgpXtuEoq&#13;&#10;KPFU4fFF8ZZ6cXhNaIsLJWARESGLXYujxIiALHafGbvfggAsJpeRQNhJid+K26fDHzRRWumUkaZQ&#13;&#10;lZOKqAeP28PxqTZGOoOM94Q5NdvKmfkubp5f5NSRUTobg7x8VfT2POR//fk7vvv8Y+zOTpyefuk0&#13;&#10;iwinZPWMdL0K96uAiSKGt+YWWzu2956QgEWAFuFkiXewrNA/dIrhiQtycWjNwSKOPWMXpRutXTpM&#13;&#10;z9M1eEGqe+gcHd1H5FS0p6wXd3kfvvAQjkAPVl8XRncXBqluTJ5uLJ5uTO5uzJ4eCd7FKqCmuImC&#13;&#10;4nYyC+vJ1jaSmBOWcGVPsoek3DXAUi0XhmRXx1opqpz3zeK/bMzg6c3i4kiyhCdxF6oALLk8tTXv&#13;&#10;kXJZtyXudhBwRTwmx1HL3hwLO1IURDqC9MzW0zzsp2HAiiOsQWnOoKA4HYM7l6p2LXU9RTT0G6jv&#13;&#10;K6KlJUBzq4/WUSeuWhXbs9JI0qgxhB1yTSbdrEYXNkm4YqvXY6gslFqZG2K8p5KGsI1yXzHhsIdQ&#13;&#10;mQOvs0i6VzwOvXSw1Fc5Ge0sZ6yzTLpYGkIl9DcFWRppYGWqlsXhEEujYSY6/Yy2++Rcc2+DXc43&#13;&#10;i5c7G0ppqyuTqq8uoabKQW3UQVPUJteE+mIeOmrMjLa6ZexIlNgeFu7N7lKWRBxorILTE1Usj0ZZ&#13;&#10;HquRQOWVU/28fWGcN8+OcnGulenuCnrr/NSHXDRX+YhF/dQE3QS9dpxmA6lpanbvU0jt2pf/eCL+&#13;&#10;+R2Kx4Bl/TY167cWSsCy7aCdXUklPLtLx1Obctl6KJ/9KXbW7chjS6qCBJ2Bg4VFPLs3mxyrm0NK&#13;&#10;I+v2JpJh11IxUkHlqOidcKEoKmJfZgGHNBo2JIqZ7kegZWcGz+zJlFGIrXmZ5Ad0eNs11I4XUztu&#13;&#10;kouXxmgeqbZkqiespBZlkakvIEmVibZUQ6Y1l925qSRpVGRbtTx/II1NezPZlpqPtsyJq9lJZNhF&#13;&#10;1bhbQhXhBhErQYWlOiw1DqIj5VSPO3HF1BxQJ7MnL531O7ezYe9BdqQmo3AqqB1z0nrUQmhQdGCm&#13;&#10;YK7TYK7XkW5OIduejLEiC3t9Lvne/egiSTgaM+k9bqD7mJ66MQXhnhwJW5qn1VT25RLuKmJL0jbS&#13;&#10;9EmEOhS0zmgId2YQ6VLSf8JI9VAh5kgmTXNOPLFiKoYdaIMKVL4MzNX5VA0baJs3078sAI6S1gUV&#13;&#10;Ze2J1Axl4m3MJdKjllGeyIAeW30mJTEFnjYTjsZi1m9PY9PBdLYmZbI7N5ctaRnszc8jw1xElktL&#13;&#10;hr2QXLeXfQqDXH56aksC//j8Xjbs3EdsxkHLnJPSLj3OFiX+7kLqpozUTBpR+1LZmZ7IxoMJbDiY&#13;&#10;zN6CfJJ1KramJJOkLCDfpiHc5cJVa0HpyZPwyBxVEeozow8VoAvm44qYsNdrUPryMFaqsdVp8TRr&#13;&#10;cdQpKWt2Y67WUFiaLd0rM8M2Dg+ZmRktZnbMxPRwcfz2qImZSQ9HZis4Me1iec7N2UUfF5YCXDwZ&#13;&#10;YfVEhM42KyVONbsOZvHcjhS2bdvOpl1p7D6UQ2auAkupCWu5B7XNjqeqjIaOUpraA1Q3lWBxFqHR&#13;&#10;qjHoNDRGS1heaGRmvIqL07VcnK7jwkwdK4drSChUY633YY26yDIUsC0piW3JyRxSKiRkMVcXy0lz&#13;&#10;4WY9kKBBma+mp8bFUJeHpjo3VdFyqqvq2ScmofdkkpStkeBElEVLML05k6c2pvHUphQOZJpIVnjY&#13;&#10;nqhlW0YxW/erOLY4wat3fsGd196O65XXuPPyq7xy62WuXrnJlSuvcuXKHa5eucPLL93hlVt/rZ8M&#13;&#10;1g8iNCJKaBvH5GTzRPsUhztnGagXkGREqqtqmI6KQdaOTeEeqoPt1Ee6iEX7aajolYW34bIYvXXd&#13;&#10;NJT3UB8Ypi0ySU/9YVaXV0lK1/If//MO9u3XYTZVsm2vkmd3ZLFtdyq79qWy90A6m7cf4umN+1m/&#13;&#10;aR/rN+1/XHAr+lj+y6atZBmKyXd52avQk2U2keuxkWo2sDExhWf2J5JhzkMd0ZNqSiXVlEa+twCF&#13;&#10;ACxBjaR2Ij+njz56OWIgxyX2tLMxBA3U9VQxPDfIwEwf2VaFjBUVh3WYglq0fpWELAK0GMs1uCJu&#13;&#10;/JUROkcGmZpfkEs951avsnzsLEfmT7BwZPnvApbL565KoCLiQdcv3pB9LGJVSMCVc2cucXb1EhfP&#13;&#10;XeHS+WucOnGO8eE5lo+d49SJC4ji29VTl2XOa3ryKKeOn+H2NdHB8iqv3nyFaxevc/2F67x09SWi&#13;&#10;tTEJWERESACW0dFjMkZz5cI1Lp+N6+qF+MTztYs3+f6Tt/jDNx9y/4v3GRxalIBl1z49B1M0pKgK&#13;&#10;0Ps1uGqLcNXqKfLFAUuOKY9sdTrznbX8rz894JvPf8P7b97m+sVVlk6ssnBsheMnzzA1fYoLYlHp&#13;&#10;xktcv3ie2xeXubKywM1zJ7l9TTh6bvHC+ZtcuXSTqxev8/K121y7cJ07N17mtZuvyH+nc2ev8vKL&#13;&#10;r3D+3DXOnbnO6pmbjM9elIsAYnpxbOoMi4sXWFq6QP/oXxwsvSOrj50sYjlAuFoGxkQWOw5ZhseW&#13;&#10;JVwZmzjO6MTp+GrQ4zLcizIuNCF7WC4yNXdNwhUBWGYXrjA9fZzVlQucO3OR86fPcePKC1w4e4GV&#13;&#10;k+eYm13h+LGzj753Fzkyd4rVU+c4d/YFpqdFZu8UM9MnpJVMZPgGh5dpajvG2PgZjs6tMjN+hNVj&#13;&#10;K/z6jTssL53h6PwKH370Ie//5lPefOdDjPZK8lVu8jVeMnQeUvKt7E8pYqd4ctivlmRWXuH4G8Dy&#13;&#10;zNZshDZszWZfkpOKzlUJNcRE81qPilgSimtJdq2IvhXZuVI9L+M4olvFX3GYQOUsouS2vEasCC3I&#13;&#10;x4uFIVlQKyM+a/GOkfjr1hws4ihLbEcpEUWxQbEANIq9VNwewxMRXSyi9HbiCU0+nk/2hQXgENPc&#13;&#10;8XUjWaAbnpLgR8KfkIAlY4jpZ1fZuOxHiTtlRAzpL3KXj+EJTRJ/vIglid6LsccOlr8HWFzBYVm4&#13;&#10;KgCL6AcREOXfK5u7F42hVUaEPrz3kKqKAb779g9cv/gGSQfKSEutID+vVjpYbNYuBvqOc//el1gM&#13;&#10;DRRp6qkIj1ARnqSmbo7hsbO8/ouPuXbjHdq6lunoPEF39wn6ek+wsnKTxcUr/P533zM/tcCtF28R&#13;&#10;tvipaXTS0+enxK9FbcgjTxuXxqzCWuImOS+TitpKPv7oQz7/5Iu/Aiy/fXCfLz76WEKWbz4XbpbP&#13;&#10;pL78RPSxfCTv++LjjxEv3797l2/ufsz3Dx7w8MHDR/qKr8WC0Fef8S9//pE//+E7jq+MUR4N8+bb&#13;&#10;b/HiK7c4e/ECDc39lATaHwOWEgFpfbWUlLcSqplExHlECW28rDbudmtoW6B94AxN3Sflgk9UlB83&#13;&#10;ztAQm5OARUCWRhHraVuQUaHO0TN0C7gyepHYyEUaugRgmZHRm5omsVgiNCdBSkXTEcINc1Q2jtPa&#13;&#10;u0Bjx7xcOKsXgGUg3gvV3H2Cho5jEqbE4Uq8I0U4UQRcEfCmsfU4LZ3LtHXP09G7QEvXHOHmUamq&#13;&#10;lik6elZoEjGf2KJ0sKwBnxrhTmkSUaJp6gQsap6jqv4wkdpJyiuGCYT65b9HfKb6OBX1sxKwCOeY&#13;&#10;mHIuC4vFpXhJbiAyjNPfgdEeQ29pxmiJ0tA4wvu/eIX/9aevZBfL5+//mo9++RYPPvmQH7+7K+HK&#13;&#10;vwewCMiypj8K8PLDF38XsHz/+Yc8/PTX/PHrT/j6k/e4cm6Vs4sDjAzU0xYLUV9TSm11mGhVOeV+&#13;&#10;D9oCFZnJGWRk5JGUrpZXiYV9d9OeVPYl55GlEnGbIjIK1OzcmyYBTE6BA5OrlLR8DXpTCSk5KvYn&#13;&#10;Z5OtsJJdqENpNMieFOFUEW4Ua8COO+KVM80Wvx1HmQtneVyiQ0VEgoqE28UhSlvNeCvdmLxmsgoL&#13;&#10;JDgRb6ux6sk3KCm0qrD6jZi9oh9FuFQ0aG1KipxK3JVGShssuCIGqrvd+Os9lFVbqWj0UdEYIFLv&#13;&#10;J1DhxOEV8Rsz3gob/hob5Q0OKlscNPdYaewSizwWqlstVLZYCFQX4Y/q8VXpcIc1BBuLaR50U9Xs&#13;&#10;o6a1AnvAga64GK/PS0VlOcLFUhkJUF8TJhoJ4fNXUlHTTbRhiEBZI3Z7OW53Bb5ANSa7FV+ZDb1Z&#13;&#10;g1KnQF+soqhYgcGkxGQtpKKqklA0iL+sBG/YgS/iJFjjorLWSThqI1TnkWqIldHQVEZDfTVDHUH6&#13;&#10;2kJM9DUxO9LO3GA7J47McGnlGMOddbx5+zr/+ocf+Z9/+o7P3n8PlwAWji7KKqcICpAvfpYfAVSx&#13;&#10;LtjWe+rfAJa2nuOP+ljiUaF+4WQdWaV/5LS8aLIWERoYP0f/2Fn6xs7RNXyWjsEzdP6NRDdTXccx&#13;&#10;6juOU9V8RHYjCSedAL5GTzcGd1wCsNh83Vi93TgEDA4MUBIYxOzqRGXuIFvbQFZhPcm5EfameNmX&#13;&#10;5ichO0RqQaV0sexKeMLBIuFKNk9vSmdbspa9WRae2ZrOenGBZFMGYrZZwJV12wtYv0vJs3vU8vZT&#13;&#10;W8XV2HhMKN1YQbJGR+uUn/rBMOZyE1pXNlVthRy/VE3/nI/anmKCjYWUNWio7iyiql2Pr1qDO1qM&#13;&#10;o6IYpVWNyplHgV3P3ux80vRaVMJd1VCCuUaPt7VYFp/merLlxG7Y46LcZSbgt+PzmCkvc1IZKiEc&#13;&#10;sOMvMeJ16in1GGmIOjncF6azwUVfs5vDnWVMd4WY7RUxoSgLA+USsAzHXPTV2+hvsDPQ7GKkzctw&#13;&#10;q5euhgDta4AlGgcsArIIwCL6WIba/XTWWJjqive6iALdqU6/LLOdET0svWUyfrQ4FOXiQge3Tg/y&#13;&#10;zguzfPTSMe6+cpIri700RTyE3FaCPitBv5Vyn4VwwIXHbkOj0JBbYCAhTcPugwq27c5m844Mqed2&#13;&#10;xPtxntkmBgZUbNhWyIat4u8xHc/u1PHzTXk8tSmPn2/MJE8VYsuhfHLsJVhra2WMa8OeHA5pnGzP&#13;&#10;1LBPreCQXoGlzoOmzE6qQcd+hYIMsw5vZykHtSrW7XsEWHZkyOjQM/syUYWMBIe9BLq0NE1baJ6x&#13;&#10;UDFYhLI0kyxXGlUjVgJdRZS2mylpMNC97KFuxoU+XMj+/Hz2ZOWyJzuX9buS2JKYzvaUPMIDPryd&#13;&#10;Fun415ar0AWL0Ict5LlE/EVDuklNrlNDpkUheywPKLLYkZLApoMH2XwogQxDDo3TZkYuOQgPKMmw&#13;&#10;7MfaoCfbnYM6qCDLloLCm0rFgAZXUxa2+nTKuvKJjuVTM5lPWXsmgdYMOpf0NE4paZpQYa8RsbRM&#13;&#10;DimTyLel4azOxV2fR9N0EeXteRQF0tmdlYGp2kmiRqxfpUhQmKTLI78kTxby+tuLKO3UUD9loPOY&#13;&#10;HVtFFjUDmbKDpWtBh6NBg6W2AH0kg6LKQjKLVWwTBa75WWxLySBFp6ak0YcmYJbLNSlaFVkiJlrh&#13;&#10;wRK2oCnRkZKTz3M7U/jpc4ms25FOZrGC1mMOag+bcLflUtpbIBXoLuBQoegM2c2mpDR5Prt+fyK7&#13;&#10;s7Kxi94T8X/SWUiuWYy3ZJGoTSXYY6JhyhUv87WkkmZOwVNhw16nwVShljDFUKGipEk4WzQYKrQU&#13;&#10;VRSxOOV5HBGaH7MxM2ri8LCRmZE4ZJkcNHJ4pJiJQSvTQ25mJ+wcnXGwOOPg+LyTo/Nuhgcd1Nca&#13;&#10;yc7JZ/v+LDZs3iWXgg6lK2VPp78lTKKmkG0p2SQqVOh8Njx1LhqGyylrclBa50FvN2ItMdHeWc7A&#13;&#10;UIS+Hj91dXbOTdVwYqKK6ZEA/X12CuxOUtQFPLc/ie2JavbliB5UHY66YlyNxWzZm8zWfdkkJGZR&#13;&#10;EXTQXFdGS0OE2cFKxjqCuB1OEpIVZOYZ2HUgl39Yt1vq6U0H2JWUzf/9ZUIUhQAAIABJREFUn5L5&#13;&#10;D/8hgeQCJwXGSpIKPWzeq+DShePcee2tR4DlLe68cos7L9+UevnFK7xy6wav3H6RV269yJ2XX4rr&#13;&#10;9kv84varvHn7DhKwDDcOM9YyxlhsTC4JjcTG/wqudFYOUetpIVrSRLW7mVpvjCp/OzXBPtpqxhlo&#13;&#10;nKUjOkVP7QwdNSM0VfVS6WvCaWjFom3Ga+mgPNLMU88n8h//8zaZnzYYIqRn2dm5T0VKugploSiM&#13;&#10;MpCQks+z2wSt38O6TbtZt2kPz2zaGwcuz+9HaXCh9pSyp0BHcpEVpcvLgcICdmRls0m09+t1mOqL&#13;&#10;sTaKqWWRh1OhKS/EVFFESY0Za50CQ7UCZ40ZfVBMywkSpsZX56Kxv5bYUCM5tjzSxQmIPZcCZwH5&#13;&#10;TgVqrwqVR4nSraS4vJiy6jA9fUMsLh6XJ9hnV1/g8oWrnF29zPj4PEMjk38XsFw8E59rFmW3YkVI&#13;&#10;HNcAy/kzlxC6eO4Sl85f4vTJc4yPLkr3igArYr75/JlrLC2cZnb6GMtLqzJutLYidO1SHLCIrpeq&#13;&#10;miZ6h6YQgGVx6QKTkycZHjwqo0mXzlxD6OqFm7x8/RXOnLzMvfde49sHH/L1V7+RK0DZeT527VWS&#13;&#10;nKEnVa3AWKbDHyvG31xM0SMHS44+D1VhLpOxav7124+4f/fXfPTua1w4ucDy8ilmZ5c5Oi8yaavM&#13;&#10;zBxncmqRifF5xnp76W9rY2JgkOOLZxmfOEWsY56u3gWGBhfo7ZmVPT19vXPy5cHBo3QPLNE9sEyv&#13;&#10;KLTrPUlX3ympzr6TMiI0NL4qHSzzRwRgiUOVv40KrUWG+kdP0jHewMBML4NTCww+UYD75JUt0cMi&#13;&#10;Z5xnLzE9e4mJuauMzVxleuEGQ6PLdPdOS/UNHmFw9DgDw8ekOnqXaO2Yl/Gg/v4FCbZGhhYZGDop&#13;&#10;o0Vdg2fo6j9FR88iQ8OLDA4dJdZ+jGjDETp6TzM+cYb5udOcXbnMB++8w+rKJU6dOM8Hv/mQDz/6&#13;&#10;nLfe+pAXX3yLbK0flSWCwhwiMdcWhysHCnluVwEbdmbxzHZhQc1g3VbhWIlHhARYeXZrDs/vyGfH&#13;&#10;oRIqulYlJBF9JiLmI2FJXXxFSDhZRM+KUEBEgaJzcvFHnLyJqFB59bx0uoiJ5jU44xOARbhQ1uCI&#13;&#10;WOORerQOJJ0vj+4XQEMClhEcZSPYAiO4giO4wwLIjMaBigAuj2JJa44WAVjE0s9a0a6/clZCEhHz&#13;&#10;kVEfCVgELBErPuMSIInYkXDKPCnZryLe/5qrRsSYpMZkDEpEoR7PRpePIhwsErBUiI8vJnXH5B/S&#13;&#10;8d4VEQ+KS7ha/h50WQMsan0MAVjKA108+OoH3rjzCdmZzY8KautIT+sg4VATJksvl67eQa9pYu9u&#13;&#10;P/v3h9mXUMHexDCHUqtYWr7F2NQl9hwKcfBQiOSkCAmHQlLp6VFef/1DPI4a7n36CdX+Sroa3fS1&#13;&#10;l9BcZ8XqKJSARUw1iw4Wd2mZLL2tj1Vz76MP+O2Dezz8Qkwxf879e5/KxaD7dz/mu6/u8v39u3IJ&#13;&#10;SEw1r+kbMdn8xac8FPPNX4oS23vI5SHx2I8/4ouPP+TBZ3f55x9/J1eFVk9cwGGLYbM0UR7sI1w7&#13;&#10;QqR6UrqWRCGw+N45S8dkP44AZeL7WtUcL60V/SriJCvSMCdLbGMD56lpOyanmOXrG+eobluiqln0&#13;&#10;r8SXg9aOwvrfOHaJxvHLcs5ZzDoLiQ4XCTVk+eyTt4/KNaPSyEC8+6RzOb4CJGI/ncdk8Xab6Ijq&#13;&#10;E68/LgGPmGleU51wp7Qeob5F6Gjc2dJ6XK4HrV1xf/LY1HGEutZZuUokXTCtopslrgZRbhtbkp9n&#13;&#10;Vf0RKuvnZTxIFuPGjsoC8aBYW4pMUF45RXnVOMGoiBNNSpVVjOAPD+IL9lPi68DlbafYUo/J2sD0&#13;&#10;+ByfvHub3z/8Fb/75l2++exNvvjgNe5//Au++uht7n/8G3775T2+//wzvv3sU7699ym/ffAV9z//&#13;&#10;jC9FJ8/dT/j688/47v5XfPv1fb795r48ij6e397/NK4Hn/Hx+x/y3i/f4oP33uL9X73Jiy+8wHj/&#13;&#10;CBFfGT6nnVC5h3DQh9vlxm4rwWYtQa00ceBgHlt3prF1Rxobnk9ib2IWh0SJnt6Exm4jV6dn595U&#13;&#10;tu1Kxu6sJiktn8QsBcoiG3naYlLzxXKQcHhYsfiFk0WP1qnFE/GgsxtRmbQoi7XyWOy2yJ4WY4ko&#13;&#10;szVJuCIKcUURbrFTj8VjwFFqxhm0k6tXonMUUeQqRmfX4wqKx+pRmQrQWFVSa4DFFS7CKyJB4SKi&#13;&#10;jwBLeY2N6pZSakSvV9SNW5TUlluk86Os2kFVSwn1XR4autwExYxkwIDZa8AVLMZXFYcrArAEqvWU&#13;&#10;1xsJNhipabcQrtNR1WzAU16Ir9xGid8m4YpwsLg9pTicfgKecsr8UWoqmomEq7A7xOuDOEvCeAO1&#13;&#10;WG1eXH436iI9Kr0WnUkU3mqkrC49Dq9RFtgGqhxIVdrxBQ2Eq63UNrqorLNSVWelpt5BbbOH8d4I&#13;&#10;w51BJvqiHJvu4/BgjL62Bgb7Rrl0eoW5sV5eunyG//bH3/M//vQ9777xJl5fL8XWdvwiFvoIsITl&#13;&#10;//0ZucTV3isWheJxvJbORTq6F+nqXaK7d4mhsTMMT56XGhyPX1x58vf72u3+sfN0j5ylfWD13wCW&#13;&#10;1r6/LIwJgFvZNI87PCQBi1jgWwMsArbY/XG4IgCLw9+L3d+L1deN2duNwdWOQl9PSnaYA+kB9qf5&#13;&#10;2ZfmIzEnKCHLrkO2xxGhZ3fk8/Pnxe/tHNaLdZpkHVsTVOxMV/Ps7gLZ4/HT57P4x03ZbNxbyHP7&#13;&#10;NTy9LZ+fbc5BLA5t3JJDqq6IkZNlTKyW0zruQGXLJkWVgsaZjTmoxlmhIDYkAItaKtqhpbSuEGOg&#13;&#10;EHWJljyrijR9NqEWPVVdVhQOA+lFGkxRO75uB+YanSwzVZbmohEnyJY83C4jfp+dqmgZlZV+wiE3&#13;&#10;DdVlNFaXEpWgxUyszs1gZznj3eV0N5Yw0xfizGQFp8bCzPX4WRwKMdMlJpgDjDc5mGh2MtPl48hw&#13;&#10;mKm+IP2tPsbb/Yy2+Bhu9jEYc9NRZ6etxkZfk5PJrlIWhiJyfUgU5870liIdLN0BJtr9THeVMtcb&#13;&#10;d7Scmmzg1uoQb1+b5pNXTvDFa6v85sYil450MdlVRcRrewxYQn4b/x9j7xnc1pnvad6P82Wrejq4&#13;&#10;JVuSlSVKpCjmDIIACZAAEYhEgEgkAALMOeecs6icoyXZsiXLdtvdzm5nW8FJzrene/r27N5bu3dr&#13;&#10;qnZ2a7fq2XpfiLQ6zOx++NcLEIFHpIhzznN+oaHKj9tuIy9bTY6ymDRFMfGpGnbuz2bb3gy2x2Sy&#13;&#10;eXcuT+xU/d1s3KaSdqFfb8172Bal5LEnxe8vi2xbMXsy89iwO41f7Ehi494sHj+QzvYsEQxrpaSu&#13;&#10;jHi1hphsFXF5+TTMNBAa9BBXoGZDfAaPiSyWh4BlQ0wGexRqLK1WjFW5VI7qqZk2UtqaT1m3Bldn&#13;&#10;AZFRkf1hpmXeSe2kmYFTTvpO+QiNWCips3JAqeTxuFR+tS2eX249wJPxCrmdyXqxndlslQ1SSvk8&#13;&#10;AWMStAXsyMqVYba7slLZnZnC1sQsCSEEXNmXlUq6IRVPRw6ty3o6DxtwtYlGoiDaYB7+Pj2m6jxM&#13;&#10;Ndl0HbbQsVJM/ZSWniMGKgfVlDYp6Fg2U96VRedKEXVjeXQvF6FxKziYn8L2lARic5PR+bIoE7XM&#13;&#10;XTloXGkkFYhw3FKcbW4OypPzFHYkZMgp9JSgrykhqVjBzuwUdCElwYFCmqb1tM3mMXCkkNrhLIoC&#13;&#10;hfi6rFT0WcixFZPtKCTRnI8+5ELpMlHgs+Du8OFqL2dbSja/3pXOxt2Z5Np0mCrNaBxG9qdlszkm&#13;&#10;WQKWX25LRmFVUTVRTMO8maqJIrzdCnzduXi7csl3KdmVmc6WxGQ2xiWwITaB3ampuFttGCv1HFCK&#13;&#10;VtwD7EqJI1aVSEl1Ea2zXiKDDgo8edhqdRiCakqqxDlvAcWVBSjKctAFlRgjGsw1OikqODRZxqEJ&#13;&#10;FysTTpbG7MwMm5ge+uuZHCpmfEDH5KBZQpbJkWJmxowsTZtZXbRzaLmM8VE7kXIzadkqtuyOJSYx&#13;&#10;l8dj1BzIyeZgvo4dafny57IzLQu9z4axwkSg3Yk1YsEhcp30eaRrFRSVFWH06ikpL8RZU4irrgiD&#13;&#10;R0NXj5mObgPdfUZGhxwsTwZk5fqxsQjnp2uZ7w+yMOhi8+54dsWnkZqjwmorwWmzo9MaKNKWYDZY&#13;&#10;ycrUsnVbAtlKA/HJqnXA8stN8TyxPYNfbEzgP/xPe4lJKSZNZSBV5aHY5uKFV17lxd++xu1bL3Dr&#13;&#10;2VuyFVjYg8TtW88+z4vPv8qLz7/2V/PCrd/x3M1XuHnrVf6pv3aE8dbxKGBpm2CqbYbJtjkG6yck&#13;&#10;ZOmrG6OzaoCu6n4GG0eY7Z5iaWCWxYFF5gcOM9u3ykTHCtPth5ntPEp/wyyR8ja8rjr0+bWkp/lR&#13;&#10;KgNkF/jYsD2FJ7YmcSBRy944DfHJBnbFKIlEGpiZniQQqiJbI04U1exJTFqHLBu3xfD49n1s3hWL&#13;&#10;yRJA769E7fJR7A9j8lSSWKRCW1lCVqmeNIOOXG8RhWETttocrHVqNBUa1D4NxSEd1iqDrGD2tThl&#13;&#10;vZe12iKpWk13SMKVRG0GyfpMlKVq0s0iGCkLlUslR+vR4ow4aexspLOvm9m5Ba5cEnabG5w+dYFD&#13;&#10;h478HVQR9qBrl69x5eIVnrpwlTXAIqDKX81DuPK3gGVqYlWqV44dOceJYxe4du0ZeX95UcCL4zx9&#13;&#10;RViEojXNz157VipYBGCprG5keHKJ1cOnWT1ygYXFs4yNrv4dYBEhuccXx7l6+SL377zDJx+9SWPz&#13;&#10;CNm5bvbsyyMhNR+VSYW1shh3YwllDSVonFpyTGpUxXkU69UcH+/jLw/e462Xn+X2M0/R3dpHKNCB&#13;&#10;2dIoD96dZW24/W2U+Vpx+9sJVbYTrhlGSPhrheS+eU5OV88yAwNLdHfP0dU9T2fPEu09hxAVzqLO&#13;&#10;WYCVfzRSBiygytgZGWonwMpaNotYBVjpEJBm4gj9U6sMTJzi0arGtQOtR1dxlUs0DInQWwFXZhau&#13;&#10;MLF4PToL16SXe2D4MH2DS1INMzp9kuGxowyOHZf2JKmcGTvN1Mw5JoUFSWbHCEvTBfrGLjI8LQJ0&#13;&#10;n2Ji/jLzS1eYW3iW2YUbLB+6xflzz3H0yCUunn+WN994W2avHDt8jvfe/4g33/qIy5df5MiRp4lL&#13;&#10;NZKssJOqKpVwZUdcgYQr22PzEcFowpcrZqMALCLgdnsWT+zIYcuuXLbuzWN7rIVQ50kJUISCpbxm&#13;&#10;Dl/VNJUNhxH316xCErCIUNtHAIs7OIloDBJWojW4IlYJWNYgilSsCLAStQMJtci6PeihTcgZnJBQ&#13;&#10;xVERBSwCtEjI8ijcWIMsDy1Da4AlULdCVctxGbQrrEXC3iMtPv4JeYIuTtJtPqGOmURkvPztRANs&#13;&#10;x6MwaG0b5Tav2Zj+enVUjOAKiJDdSaliEVksMo9GbusYrvJRnOUjMm8lClmEZeinsbkHKTR0kF/U&#13;&#10;wgd3HtDcNM29O1/zxqt3UOV1rgOWjPReEhPaSEqL8LtXP6VI18PBlDbZLrQ/IULMwaCc+aXrTM5c&#13;&#10;lrcPPgQra4AlJ7uO1177GIc5zLvvvM30sJDgRwFLX3splWELGpOGTFUmqcosMgqyJGBpbKvj7gfv&#13;&#10;8s3nn/DNvU8kYBGg5Mu7H/PdF6Ix6NN/CFi+etg2tAZY7n/yIfc++UCCGRGIKx7/4tOP+fGrB5xc&#13;&#10;OYNJW4GuqFaOwdQk4ZUAWAKiCWuXxRsdR3nUxuUPz8hg27Wr12KtaT9MY98pqtvF/9do1sr64w1R&#13;&#10;K8EaWHl0DbUcRkywZVXWOq8Blro2oUIR9p6j0iIk65SF7adtmUDVKOWRURq7BFg5LlcBUYRyRbSb&#13;&#10;/fcAi3hOdUsU8gjlzU+w5Mj6lXcR6N3cJexB0UyWteesrcKuJF4rg3cfgqCqpuh7iseau0/I7REZ&#13;&#10;Eu6KEfzhKZnhEmlYlGClomoCV3mfhCsCsPhC0RDh8tAwLm+PDCG3O9tpaRnl+Wcu84ev3+aP37zD&#13;&#10;d/de55tPX+P+71/l60/e58fPP+XP33zBX777So7IZPlby5C4L9qHHnxxnwef3+PHL+/x4K74/b/H&#13;&#10;919+wscffsRrL73Ch++8wwdvvcYLT19ndmSSupCfypCXUMBNQ10l4VCICn8An6ecfLWJ/XE57Nyb&#13;&#10;JiGLACwZeUWYnF4sXh8mn5NChxWVwYDeZCdfbyUmKYPUXI1UtyiLTBSXWrGJBqGQE3uFHZ1Th8lj&#13;&#10;koBF5LEoitSkqXJIUylkPoveIV5jwug0y8Bam9eGK+jCUW7F4NDKauXSYClWv1W+j7XciqPCgcNv&#13;&#10;x+azorfr0ZZoMLlEjbFZtuyUhYQFqAR3tZFQu12281m9RXhklbJXwhWTTUOwzk1ZRQnWMh3+GgsN&#13;&#10;XU5a+8sI1FlxBky4gma8VSVU1ItwWyP+umIJVypbhM2oiGB9EZWNOmrbLFRU2Wis8tPWEKajqYq6&#13;&#10;cDnhCg/19R1UBmvwusNUVzZTE6mnvLySUldYwhUBWMy2MsylNox2CyaHhRKneR2wCNBidRXJcF6R&#13;&#10;9yInUoI7oMdfaZBQpbnDSVW9idpmO7UtXlYnWtdnvL+Rkd46aQvq7+lnbmySmdFe3n31Fv/rvzzg&#13;&#10;L3/6lhdu/5bKyiFcZV1URIQSa4Jg9TjVjTPrxwwNbYs//R11C7iySu/DmZm7yOTcZQlYRqaiapVH&#13;&#10;9/Frt0VV84AIyx059xCwnKZbVD4Pn6S1d5Xm7mVae5Zo61mgtXsef9UIBmcvhofqFQFZtKW9EqZE&#13;&#10;4UovVm+vhDBC6SJGZ20jV1NLfLKX7ftNPLm3mL2JpRzM9EvAsi/RwYZtOWzYpkDkr/xa5KxsyeRn&#13;&#10;W1JlDfOvtmdyIF/HljiNBCxrgba/3qWU6pVfbVdEs1kEmNmaga/VTO2QlZ5ZK31zFqo6i7CGCjD7&#13;&#10;VWQUZVHsURFo0VNQkoErnCef0zZmpW28DIVBQXxeKgcUKYS7ihlZ9WIM6IkvyMHW5MLXbUYf1lBS&#13;&#10;p8fWaMBUU4TCoqCy0i1VK+GIF5/Hgt9bQn2NG1HL3FDvp7kpSE9PDcN9ESZ7A4x2+jgyXsXJ8RAn&#13;&#10;xoMsD/hZHgow2+FidSzIylA5K8MVHBoJsDxWydJoiPnhIEsjFVFo0uNjusvNRLuToWY7M91uVocq&#13;&#10;OD4eYnkwqlIRLURLw+Usi9cMlLMyFODYeCVnZmp46nAXz58d5dVrc7xzY4k3r81z43AXV1c6Weiv&#13;&#10;oaPaQ6TcTshvoz7ilQ1CdRE/PqedgsISVEU2lForsUl57I1XSHvi1pi8v4Yru1Q8IRqEtkbnsScF&#13;&#10;PMtFrJt2KUk1aNmSFFXfb09SsCdNzebYHH59IIFdikycnT7cA36yHQaMkQJyy4ooCunliXKmVcem&#13;&#10;lCypYnniQBYb9mcgFCxPpihkfIIumENguIjwhF6u9QsmPD0FOJoUeHsU+Ho0hMd0NM2ZGDjjJzRS&#13;&#10;gr3FQk6pmq1pKfx8237+4+Z9/HJbPBv3ZPLETlFCksbmfSkk5isocOvIdRSxPTWDLYmpbD6YysbY&#13;&#10;ZDYlZrIlLgNDyIi1RkdkyEphIAt9JIPmRR01U+ICuAGlR01RMIvmRRuO5kIa54x0HLIQ7MunpDIb&#13;&#10;f4eK4kA2WbZUCv1plHepMIaSCA/kUdasQePOIr04jXh1CqaQgoreQqrGign25+FtNxObm06OOY/6&#13;&#10;ca88p9uVlsS2g0kk5ecS6nNSPeaStbzKMg0pRgU144U0TeXTOJ5Dx7yKmqFMVD4dyWYt2S49plon&#13;&#10;uR4DB01qCkNWSqrEWHC2+1E4rfxcwLHdGSQVFHBQrSFRU0ie3SYDcEXj7WO7Uvj5kwnsTEkl35OL&#13;&#10;q12Fv09Nw5SW+kktwV41Kkcu2vJCVG4NCdocNh5IZEdiCq5mKxXdThLyU0gqSCHY5KPQW4SuooAC&#13;&#10;rwq1O48cew7eFguOpkJKmwoxhwtkY5CwEJW1FqF2qSgM6rA1G5gZMDPd/3AGzMwOl7AwamN+xCpv&#13;&#10;r4yVMDdkYn7YyOSgjskBI3P9LqaGi5kdN7IyV8LqspOlBRfN9XYKDWq27T3Axl0ZbNyby693JLEt&#13;&#10;WfVwstiTmYPBbyNdLwQKBnRePUUePcZwPobKfLnNBT4FeWVZaPw5uMS5ZpOBoS4Hc6NeFsZDzE2U&#13;&#10;cWg2zOpYJYuihn00zFCbn9FuN1u2x7Fpx0FSsvNwlNrQ6YwkJOWRmq0hMV3Nk9uS2bsvA63BSWKG&#13;&#10;lv+4cZ+ELL/anMimnZkcyNCTrbOTU1ROpsbHvhQLlXUtUcDyyqt/BVgEXHnumee4eeMWL9z6Lbdv&#13;&#10;vsLtm7/h9s2XeOHWS7x4W1iK3uP559/hnwbqJxhrmWKmc5ap9mmm2+aY7VhkemiU6c55pjvnWOid&#13;&#10;YXlwjsMjC5yYWJZzdGyZrrpp6gKjVHoHCLr7KHd14bQ1U5DvQaUqIyPTxr7kErLVHsrD/Ty2JZF9&#13;&#10;iSoUeaXsiFGza79Qr+hpbGhlcX6W3p5+1EWlxKSkSMCyNSYelUhqzjhIliEVpVnJ/tRkrJEw1oiP&#13;&#10;YHMv7kiz/BDM9xkwNznRVJSQYdeirjChq8hAH8xBE9CQ5y1A49dSHCjCVm2kcShCsN1Hy3ADLcON&#13;&#10;cmJzDpJlVkiKqCzNI8OcRYohg1xbLgqbAkfIxsTkBCePnuTSmUtcOv8UK8vHpCVHwo0rT0cBy+Xr&#13;&#10;XL98nauXrnLl4lNcuXCFyxeucOXC1XXFSlS18hQXzoi5KhuELp4TFpOnuHj+ilSxnD11gbmZIwi4&#13;&#10;IrJXjh+7wPWnrnPl4rPSfnLsyFmuXX6GF2++uD7PPPWMbCsKhVsYmVxm9cgpVo+c59DqJSbHj3Dj&#13;&#10;yrPReeo5mQHz1MWrnDqyzEcfvM0/f3ePz+99QHWtACxl7N2vIjYhB02JkmJvEUZRjxU0kGfXkGFQ&#13;&#10;ofNoMRkLODExIAHL/Y9+x2svPcvhxRWOHTpKRaAXnaEWt7cLX7APX+UQFdUTiOBJccIjshTEVVkh&#13;&#10;z29onWdo+KhUs7R0igOan1qERE1qW+/Rv4YrAycQbQFdgyL8NprDImBK/+gZCTiigOUCvSPnEBks&#13;&#10;a+oVIQteO7D6H60CsEzMi2rlp6LqlYWr64BFgJH1106I9zvLyNRphieiIXpC+TK5cJWZpailaOXI&#13;&#10;c4xNX5BQZWLhKpNL15k59DRTy9cZmrrM4Ngl+obOMzpxheHxS3T3LtPdM8fU9DHefucdhDpqce44&#13;&#10;b739ITdvvsbczAXmFi7R1rtKfJqZuGQje5MKeTJGxRO7c4lL1bP7oJotMdls2ZfN4yKLZZvYQSp4&#13;&#10;YlcOm/bksGVvLtv2G6jtPSMtNGtARViDatrElbqfqpoFYIlagYQlZwFveEZahSpEk0/dCpWNP0EW&#13;&#10;WZm8pgh5BLBIO05FVBEirTcCmgQmcAaiQEUAFpt/DLFGFSxCufL3mS0iK0W0GYmQ21CDqOc9QaTl&#13;&#10;mGwnEifmayPagRz+cazeaA6LCLR1iK89MtHtGH8YvrsGgh7al4SS5dHvL+DQwyrpqJUoqpDxhWco&#13;&#10;j8xSXjUjc1nWrEMi1FYoW8S6prwp9Y2iL+klOzfCh3e/5tN7D/jm6//Ei7c/IDW1ltj9QQ7EhUk4&#13;&#10;WMf+/dXka9u4+fy7FBV1E3ewkfiUZvYlVK4DFgFXVo89JxUsfwtYMjNrePr673CUhPnog/fxlQYY&#13;&#10;7w4xIHyw9TYClWaytVkk5SSRnJdGmjpDApau3kbuf/IuP967w/d37/Dg7h2+/uwuf/z+S/7T91/w&#13;&#10;w4P7fP/lPRl6++CuqHH+VKpYvrjzIZ/f+Yiv7grly6fc+fg9CVg++1QoGz7kuy8/kc1Dp1fPUl3e&#13;&#10;ypmjF2htmkavq+FRwOIMjeLwD1Dq75fjCojWoHE84QlEs4eYirpZ2kbO0zv7NM1D56hsENkMczLc&#13;&#10;VbSLhJuiExEZJM3LrK0/QRYBPQ5T13WM+p7jUv0iFDANHYdp7j4qM1HWQIoI0a1vW6axfZlAzRRV&#13;&#10;ImizZZWa1lXq26MjmoRa+47LfBWhWFlTr9SJrJZ2YWeKbof4vBM5LQKKiKDO1p6jdPQdl9PeK8J1&#13;&#10;hUUo2mi0BlfE52NHzwlaun5SrwilTUPbUdlGJJ4ng3k7jxCqncETGJH1zSIQVHwf0TYksl2CNVP4&#13;&#10;haWocoTy8ChVDdNUNcwQrBrH4erC6mjDYmvG62mls32UV24/zYO7r/PjV+/w5UdvcP/9t/jiQwFd&#13;&#10;PuZPX3/On7/9kj99+yV//C46j4KW+x9/xOsvv8prv/kdX9/9mG8/+5AH996XcO7uJx/zwdtv8+X9&#13;&#10;T/n0969z8/JFTq4s0tpUS3NTtbSv1NWGiFRWEqwIYi1xkpVZRHxCLjGxmRKybNqahMNfQWVjI4G6&#13;&#10;evJNVrK0RVRW1WJyeEnPKyRFUSAtQsmKAtLVWoxlVglXBBQxi5rlMoMELULBoikpkmAlMSeD5Nws&#13;&#10;srUqdHahSDFIVYu70oOvyoe/2k9ZyElpwCZfLwCNJ+JBvKcAN6WBUkQbkRihdsnT5cnmIYOjGEuZ&#13;&#10;CbtXKFAM2AM6XFUGdFbxN5iBqliB3WOgVDQDBazUtAakgsVoK8ATLqGmrVQClvpOJ8EGG6FGO7Xt&#13;&#10;pdR22Qk0GvFWFRFqNBKsNxASsKWmmIqImdHeanpbgnQ2ReGKACwNVRXUhHwEvS4aIm7qa3upCtZS&#13;&#10;E6mlqiZIpLoci7Mea2mVDL3WGvVYXHY5do9VVkWvqVgEABLtR2uARdwW2U6eoJ7KWguN7Q6qG800&#13;&#10;tjmpa3VzYaWf47MdrE61sjjZwtxEKzND9SxPjbIw0k91pY/PPniV/+1PX/GXHz7juevPYS/rocTZ&#13;&#10;Q3nlFFW141TXjxKpE4BFtA8ur/+ttXavSAVsz8BhBsfOMjZzifFk4augAAAgAElEQVQZ0ex3SbYJ&#13;&#10;re2vxX5d2IL6x08xMHGSocnTCHVLz8gj9iBRtz58iq6BU7T1nKKx/Zj8e1v7mxMWRE9kHKvIYhHZ&#13;&#10;K8LGJLNXHlWwRO1CwjJkLuulyNpJem45cUk2tu3OZ3+yGZUuxP5UGykKNwdEHsc2oTR9CFm2iYrm&#13;&#10;LLm/jss0y7rlpCILGYYSfr4lg/+4JZNfbhWKlej8altOVPXysClwU0wBGk8hviYDkQ49fUteepb8&#13;&#10;lLcaSC9IR1WiINxlprSqkGxdBp1TNvoXfGhtecQkJ7A7MZHUghTKagoYWS1H4zayO0dNVokae6MA&#13;&#10;KzqMNYVYGw3YGo1S4e2wOykuNmM2mymx6vF6rTTVB2horKC23kddg5/KiJvqiIv6SCld9T7GO0Nc&#13;&#10;O9TCjSOtPH24hanuELMtHi7ONHBlsYkjY1UcGQtzbCzM0bFKTk5Vc3QsxEKnjbl2C0dHvJyeCnJh&#13;&#10;oYrz81WcmK6SLUCn5+qYGw0yOVjBSLePvmYP030hVkXmykozlw+3ynn+/BAvX5ng1eszvHbjEK8/&#13;&#10;e4QXL81wdFpkBdXTGPIQ9ppoqSphsN1HX1sFVWEPzjJTtF1Lr0et18uMpzyNleSMQnbsy5SKFqFq&#13;&#10;2RaTzZOxGjaK3DsBvzZFZ+PmDBlcrHAV8WRKCiIk9aCyiL3pajbExrMlJYVduemU9jqpnrFQO2um&#13;&#10;vKcYlVdHbpkOY5UOX7eXZIOWXx1IJVatY3dOAZuTctijzCcmR0VxZS5hoZRYNlPSkIcukIelpgBD&#13;&#10;WIGjQYmtLo+iUDqedjWN8zZKm42Ya4rRV+pQOPPZlS2UMYk8tiNBzoYdqTy2VTRUJaJyqKmfdNN7&#13;&#10;LEyGRc1eRRYxuQo2xCSwJT6DJ2JSyDLk0rboZfC4H10om3jdPhzN+TKyIa1EwcGiTFkD7e7UyNrj&#13;&#10;vhMO2ldK8LarcNQpMAYySSuMp9CdTUJBghxVaSaVQwZqpwwE+wqw1+SiL8+mZtxI9zEXPcddNMxZ&#13;&#10;KGvRsiluP3syEympKqLAqyYuN03aldSOQhqn3Xg6ism2pZNQlI6/u4TqMRtlDSpcjTmUNSpJKtZS&#13;&#10;FHSQ6zKhqbCgCVjIcBSRZM5H7TWhr7RhCBpxNHtJMRTzs60JbI1LZUdiBtuTMtmTmUtKoY7tScK+&#13;&#10;lcDmAxk8tjOF/TmpZFvVuNtLCY2UEhrTERgWVct5FAVFxXMJrjYL1gYTMVkKNsemsDMpGaPPjjXo&#13;&#10;Il6RgzVURstUg1SwpJkysdfppe0px6zE2SIaj0TmihZLbSH6CiXZ9jyM1UasjUaMtVrGe/SMdunk&#13;&#10;jPcWS7CyOGpnaczByrhT3p8bMTI7rJMzM6RjYlAnIcvcuFCxmDi0YOXQsoveHjOhSh2FRiV7DyZI&#13;&#10;9bxo/c3W6tiWrmJPjpIcqwZHjYukgkwybEoKygsoqdVhCuejrxDgTI2zIR9/u46KLgPulkJ05Upa&#13;&#10;GmzMjfiYGq5gfryS6XE/82M+Zoc9TA16GJ1ooavVx+m5JhR5RWx8MpmEBBE5ks6+A9nExis4EK9i&#13;&#10;w6YENm5OJCu/jP2JRfxiYyK/3JDALx5PZsuuPJKz3SQrykjOLWPT7jye2KVkcGJWqldefOVVGWwr&#13;&#10;wm1v37y9rmS5eeOmVLQ8+/SziBGPv/j8ixKwPH/7HS6eu80/DdRNMN46w1zPIjMd8xKurA4dZmFk&#13;&#10;ksWheVZHDnFsbJmjY0ssDy6w2D/PfN8Cg03jOGzN5OR5Sct2kqf2olR5iE8ykJpWQlqahX2xhew5&#13;&#10;UEx2QYCW7jmSs83yB5CWYyM2QU9mrp2+wSlGRqcpdQZRqS3s2iN8pjFSEtYypyUyoKJmsBBTuRKb&#13;&#10;14KyWEXfET+BHjvu2nrsFTVY/Uaef+5ZvG1uyju9GGod6CIW9IE0WVNVFNCi8girkBZDsAhzWE/D&#13;&#10;YJjO8Ta6JttpG21mX+YB1E4lhT41GeYM0k0ZKEsV5DlzyTRmkmHIwBt2cfrYSa5evs7xY8dkroyA&#13;&#10;KCL3RKhGbly9IQHLUxd/CrONVjFH7186FwUpoob5/JkrnD19QWavXDgrMleekcG2ItxW5I2cPSvC&#13;&#10;XC/J8FyR0XHs6DlOn7wsAcvF808zP3+YkycucuXS07x468X1WQMszc1DjI7MMT6xJAHL0vJ5xkdX&#13;&#10;uXnt5vrckEnH1zh+/BTffX2Hv/zpK/7zH77g+Ilz5OY5OJhURMyBTPLNSpSWfJS2AnKtBRKuCMCS&#13;&#10;VpSOSpPLlZkRCVi+vv8Gb7x8k76OIUYHJqmpHafUO4DLP4y3cpzyapGdMUmlCG5sXpZXZZs6j0sV&#13;&#10;S7U8YBLVqCvrgZICrDw6Xf3H16GKACtr0z300CY0foqhsVP0Dp1g7WsSuoxFoYtQlfz/BSzigEzU&#13;&#10;N4uZnb8sw25HZ0S181VGpi+tAxbp436Y7TIgwnQfZr5ED+IuMDJ9mdGZK7JOcnT6knw/AV8EaBFw&#13;&#10;pU9UvXYcJVg9S23zCsH6FcRVe7tvkLr6UX7zm99y9coNlhdEBssd3n3vUy5dfp6FpUu09Rwi4aCF&#13;&#10;g0lmkrJNxGfr2RarRihZ9iZp2Z9axJMxCmkJ2rozj207VWzancMTe7J5fGcWMQlWGnrPYnQNSiXK&#13;&#10;mmJFwBWhDBGrrGquXZEql8DD0FtRiyyCYcXqi8yyZhESFiNRwRxtC1oDFlNRkFI+hqhP/rsKZRFO&#13;&#10;G4iCFQFYfrIICevOw/d4ZF0HLHXiZ7Uqt1NAFtFKJODKo0G34r4ALHbfT/Po49GMlTUFy0wUqEgI&#13;&#10;NPYQiqw9Jv4N0epmoXoRypi1EdYVn/xZCMuQaCOakO1Ca4BFQBahZokqWobWAcu7H9zj1dff59/+&#13;&#10;9d+5d+d7zp17mRMnnmd66gIdHdOUupoQJ90f3fmC4fFz+EOzuAOTFJq6CVbN4fSOce7Cbzh87CZJ&#13;&#10;GTXo9J0YDN0UFraTlVmDStXE7Vu/xWGp5N69e5Q5AvKAcWasnpZGJ76AkYz8NBKyE0hRpVFgUkjA&#13;&#10;UtNYwf1Pf8+Pd+/wg5gHn/GXP37Dn//wNT9+/bkc8bUH9+5IdcsaYJEWoTtRS5GwFd39+D1pGfny&#13;&#10;7id8df8DHnz2IV/e+5BDM0epC3Tw5su/4703fsdwXz/BilosZeJkpQ+rOxoY7K7oprphlObeVYKN&#13;&#10;C/hqpnGHRXvVuLzfM3udxoHTeKunZOaIACyVtSLM9idLkAh/lVMvMlSWoo+JCuPmVWm1kU0+Aqh0&#13;&#10;H6W1TzT9iKvVR2jrPylVKiJoVlQpRwNuD0u1SlhYiuqWCNWJnJalh1Ye8bpjiLyGJgFsHlqEBFwR&#13;&#10;6pdI09y6VUmAFTHi80/AG/E7XoMsoklobdv+CrD0nqCt+5iEP81dR2loOyzrpkWDUEfPKfn5Ude6&#13;&#10;QLBaXOUfI1K/SHWT2DbRYHSczn5xoniChrYjVDUsyQaiqoYFxETq52UYrlC22MpEY0svpe4+HK5u&#13;&#10;woFe3nzrLe7f+VC2C/3w1ad8/vF7fPaxqNn+iB8+/5B/+VaE197hP3/72cMa5wd8/cU93n/rLd59&#13;&#10;4w1+FPXcn9/hTw8+45v7dyVk++Tdt7n30Xt88tarvPHCTYa7uuhoraO5qYrKoJtAuZNghV8CljKn&#13;&#10;V1qEMjI0pKarSUhUce7ib1lceYbevuMcSNWwP1FNZl4x2SKLRVVEdoGeHE2xBCvJufmkqTSoTQaK&#13;&#10;ywxSbVLiLcEsAlr9NsqCZeQbtSTmZJKcm01esQad3SDVK0LBIkCLO+whWB+kLOSS6hRP2E1p0I5d&#13;&#10;WG+CdlyVYhyUBhzYfTYMDgN6qw6tSYuyUInWpJGARUAWo7NIWoTCnQ4MDgvuSiOugAlvpR1PyCbH&#13;&#10;HbTi9JkocRTiCpqobLTR1OOUjUDCJuSvNhFpEi1BZmo7rYRbTNS0W/FX6ehpDbE81cXRuU6WxhsY&#13;&#10;76uip7VSQhYBWrqaI3Ja60J0NgWYGqqnrz3EUFctNUEPdnsAq72GAlMteZpC1FoFVqcRb8BJoNpH&#13;&#10;RXUZNlcxVqcOi0uH1VdMaYWAPBY8YTNlFTrcAR1uvxlfwEp9k52GNjvXj4/y1NFhLh8e5NxSFydn&#13;&#10;GpntjzA7WM+VY1NM9rbR1lDD15++JQHLf/nhM2mRtdvasNk78IfGJTBcC7gWodBr86jFrnPgmAQm&#13;&#10;EzMXECP2uWtwRWSwCXWraBfqHjzOyHQ0xF5cEOkbO79uD+oZPUPX4Ck6+k7R0nVyHa4IwCKq3GXW&#13;&#10;U8cq3sgEpf5oyLnF1YsYq7AKuXuxeaKhtyUPb1tc3ZjMDRQURshVB3H52mlunyBD7SNN4WFXrCGq&#13;&#10;Mn0ISKKKUyW747XYwx0k5FjYnqyWs2Frqqxo3hKrRShXRLPQr7fnyGy1x3fmyIspOxOKSVTZ2ZFU&#13;&#10;gMpRSKFHNKMUMXKskvFlF41DVppG7ZQ3G4jPSUHvyqdr2kO4wyovYsakpEoli6NKT6SrFL2vmP05&#13;&#10;SnJL8xHBtvbGAozVSnSVKsqa9DRWeagOugkHXIQqnNhLDZS5zTTWVtBQFyASKaO5zkNPk4fGShud&#13;&#10;dS7qg3aaq7ycnKrjmcOtHJsIM9vtY7rDxXK/l2OjAY5PRCRYEXDlxGQV5xcaOTtXtw5Yzs2FubhY&#13;&#10;HQUscxFWRvycmqnh3EIDR6eqZXPQwmA5Y20O5nu9nJquXa9gFjXMTx/r5taZQV69OsPvb67w+vU5&#13;&#10;fvfUNLfPT3H1xAyHJrroaQzQ1+JmuLOcyYFqettrqKv2E6hwUFvtobzCiUpnoLDYRXpOMTv2ZbFt&#13;&#10;byZb92SydW82W/aLRqGcKGDZnMmGzZn8anMGv9yUQaI+D2NdCZpyI1nmYrYn5RKjzGZHVgYppmwq&#13;&#10;hoqonTXRsmqjbroEZ7Oo89UR7NURGPCSWWrgF/FJZNgcGOqrSLNY2a8uIk5bSKxGQ3jQTv2Mjore&#13;&#10;fOyNebg7NBgiOdhr1XhaNGgrsigO5lM/6ZR5OvpKDcYqYdkpJt+nZUda2jpgeWzHAX71ZJJUVBR6&#13;&#10;NXQs+2mY9aP2aonNTydOlclju4TaJYkNOxOIyUjA3aqh/5iTxhk7SncaSfoMYvMz2JGZxPaMBHYr&#13;&#10;klG61fi6DbQumRk646RuTE3NsMhdySDPlUGOJZEkzUGyS9LwtBdSO2WiYc5MWbsWQygXQyib8t5C&#13;&#10;mhetNM4aqZkwYQzn8WTCfvbkxJNty0LrySNOmcKOxATiczMo77Jhb9CSJbJbGjQ0zznQ+nPYo8hG&#13;&#10;6TLL2atUkGIoZE+ugsTifHLdxWRYC8m267DVu9ibo5XWrO1xiTwZr5R/fxt2ChVLEpvjUtl2MINM&#13;&#10;o544hYAkCWSa9MQqVOzJTGF3ZjK6cBHuPjOOZtGEU0RiYRoafyGOJjPFYT353iJsTU4yTVo2xSSx&#13;&#10;LT5D5io9eTCVrYlpWGsDeLochPqtVI0bMESyUVmzKQ6pMEfyKarIJ7tEQXJhhixzEYBFHy5E6VYw&#13;&#10;0VO8DliEVWh10o0ALMtjpdI6tDTqYH7ExNyITs7MsKhvLpHqlplhJ3MTRhYmTYz1FuH26rH4Rauu&#13;&#10;HV1JLpv27OdnG7axZe8BDqo0xOZmckCZgbnOxp7MVHQ+He5WO+5WI85mDaWNWoL9RixVeejLs7BW&#13;&#10;qzCFlZQHtYwOWxgbtjMx4GVy0MfYgIfZ8QBzY37mRsqYH61gZKiCSMjPhk2J/GLDQbbvPcjuOIU8&#13;&#10;Log9qOLJ7akSsGzfpySn0EdChpNfPJHCzzYkyHlsSzoxiSVsi9WxPU7PEztzOZCi5djRM7z++pu8&#13;&#10;dPs361BFgJQ1sLJmGRJqFmEbun3zBZ59+iZXrzzL4cOXmZg4yj8NN00x273IbOcC813LrAweZ3Xk&#13;&#10;FKsjqxzqP8FSzwlmOscZ75ijJTxIwNVGxNuFqShCRkYpMQd1chLTSkhJt7B9r4qEZCOZGTaSkk3E&#13;&#10;JQj/s5dI3Rjdfcv87Bf7eHJ3LvsTReNJDv5QI8uHTpJXYCNmv4KWOR0jZ4zUjxfQuVzE6Ekz7XM6&#13;&#10;dK5seqv7qZvwcumtOnpWPbibnES6faQXKnnuxQvcuH2e2tEKepecNE+aEQcxFa1mLFXF5LvVaLwF&#13;&#10;lDVa8DTbiPT46RkdIM2QQ6wyWapUCtwq8pwK9uYeIEYZT5Yli7zSXBQluWjsGprb6rj17A1efuEW&#13;&#10;zz71rAQswv7zd4DlQhSoXLv4NFcf3hag5b8PWIRy5RoXz12Xc+7sVQlYTp++zMzsIaleWVw8JlUr&#13;&#10;165c4+yZq4xPLHDq5CWeEgqWfwBYmppGGB6cZWxyicNHz7K0fJrhwQVuXb+1PhIKXb/B0YUlHtx/&#13;&#10;XwKWP/+nL7l67Wny8kuJTyxk+95E0tR55JXkoywpQGkpINOolpAlTnmAAo2Sm/MTErCIK57vvPoS&#13;&#10;Hk8rBnOdPFj3BMdxVwjvv6i2jQKWUJ1orVmiumVFSuZrW1fXm0HEiYc4oWnsXJVwRdiD2nsO09Gz&#13;&#10;SmffkXWosgZXZM7KWDTUVh48DZ+UEOZRwCIULuIx0SYwJBUnF9YPutYOvv52leBk6hz9k2eYmhMV&#13;&#10;zf/j14j3FSqZdYgzdZHe0bPS190+KLYvCl/EQd7a9xLS5N7hM9Q2L+MOjCHCY4UCRFharL5xKkP9&#13;&#10;/Pa3L3H1qac5euQir7/xPlevv8DE5DFa2hawOLvZE6cjNd1CdrGNTIOVuAw9cWl6knJsJOa4eWJn&#13;&#10;Dk9sz5ZwRQAW0SwkclkEcNm6owBXZAa9o0/agdaAigAt/wiwrFuEghMSsAjIIkZYi4Q9KNSwEgUs&#13;&#10;QvkhgIQAIzLM9h+AFWEFEvMQsAhrkLCF/JVFSLxWqkgegTUV4zLMVrQHlVcvye2WgEVYhP6mMegf&#13;&#10;AZZHIcxPgOXh95EQRahsHgEsQmnz8L4ERBU/2Y+EKsbmG5VT6h+VFiFhExLPXwMsAqyIFqFoJssw&#13;&#10;xZY+spUR3n3/LjXVPXz1xXfc+eRb5uaucuTIc5w98wIXzt/g9gtv8JtX3+PBd99z/8sH3HrpLV57&#13;&#10;+2OevvEG77/7OZ9/9gPffPNHHnz9B37zyoe89uZd3vvwKz769Bvuff6DvP/jD99SG+7giwcPcNjK&#13;&#10;6W2t58hiF5PDtfgfBSzqNAwOlQQs3mAp9z95h8/efpM/fHaXf/3L9/zbX77/e8By/68Bi7AAiayW&#13;&#10;tWahzz/9SOawiFyO+x+/G1XFfHuPbz/7HKFiqQ+1cvuZy3zy7mscXj4srS1rJylidfqHmF86ydyx&#13;&#10;5xheuUXT4BkJWQRoaRu9QH3fSTwREYg8RqBmlnD9opy/AywPv772uFhl1oqALC2rEq4IwLJWw9w1&#13;&#10;cp7u0YtSFSJCatcAS137CiLMtq7nJHU9pxB2nMrqKdliVNeyTG3Lsqxfbu45Tl3HYTkNDwGLuNK+&#13;&#10;pp4R9dKNHcfWTxaFukSoU8Qqtkdsm7i9BljEKqCKGFFtL1QvDe2iOWleBuL2DZ6jb+icDPAN1YxL&#13;&#10;wOIPDcnndfadYHDkPH3D52juPi7Dc8XVeJH19BNgmSNcN0tdyyFZA10RmZb5LeXBcTylrZR7Opif&#13;&#10;OcYrL7zE3Q/fRdQsC8hy5713uP/em3x75/f88+cf8Kev7/DHbz7jzz98w7dffsYHb7/Fe2++yXf3&#13;&#10;PuHbux9KyPL1vbvydV988j5f3/+Uj95+m9OHD9NRX8dIXzXNDWX4PMXYbRq8nlIC5YF1m5Dd4kWv&#13;&#10;LUOjdPBf/u2/8uC7f2Fy6gJxKWqSs7QkZeaTnFMgwYq1zEeJy0N+iRmtzUKBpYQCi1nmqghlSWlF&#13;&#10;qQQr3rBXrnlFaglYVAYtJR4rprISRP6KsPyIkFtvxCsBi1gFlDG7hUXHRaS5HF+1qFa2UFFvx19j&#13;&#10;lyoVo71YtuqYnaIK3YBF1Bh7SnD6LDj9JVR1VlHVUUFFg4Pa9jIiTaXYyvSUOHWUOIsw2dXY3Fqs&#13;&#10;ZRpMpaKSOQ9fpIhwo5lAjYFSvwaHrwBHRQHuSCEV9cXUtFvwhAo5NtvKtZPDXDzcx7mVbjmLY40M&#13;&#10;d1fJGeyoYqCtiqH2aib6azk03SKVLjPD9Qx0VNLZWEGl14fNYsdgdKAqyMDuLKK6tozaxgBVDSEq&#13;&#10;awOEasopD7txVdgoC9jwhu14RShvyIA3aMDlLpFWIZHHcuPkOM+empCARUCW88tdLA9XMddfye0r&#13;&#10;i1xYHacxFGJxbJj/8sNd/vc/f8H3n71Ha+sEJksTnorhaNZQaxRMiuMGoewSgEX8XbT1HKWr7wgd&#13;&#10;vYfp6j/K2NR5CVckYHm43xb7Z6FuFQG4YoT6VahZxNej++7ziP10x+BpukfOSfVKe28UsDR1HI+q&#13;&#10;WNqPImrWBUgVVesCpjZ0HcMTGpdw5dHPLwFaSj39lJUP4g0NUVU9QijQJ23TTlcboep+WjsnyVT7&#13;&#10;yC0IEJ9il2Dk8R05bNweDbPdsDWbTTtz0LlqSFZaeXxvJpvicth2IJvHd2Txq82pcjZuz0S87old&#13;&#10;uVIt8WSchh2JatILnOxO0XJAacNR66SgtIjUgnQZyBxu9pNnzCBRkUSKMg1HSMfgUjmVbQKwpFJo&#13;&#10;1+KqM1Po0uKsMaOyqNmRkITCmoetWQSDGnG2aintLMZUWcBif5jJ7jDTfXXMDtQTqijFVlpMKOik&#13;&#10;sbZcgpWFoTBTvQE6ap2MdPgZ6xJWnzCnpqo4MxVhrsvDVIeHpb5yjgxXcGoyzLm5eglYhH1IqFfE&#13;&#10;HBsPc2TIy/ERP5cXarm63MC56TBnpypZHvJydKKSC4tNnJtvkKu4P9luZ6LVxqGhCs7M1nF6ppZT&#13;&#10;0zVcWm7h5ukBXr40wRtPz0u4IgDLK1dmefHyMpdWR5gdqGNprIbF0WrmhqoY7mpkoL2BnpZ66mvq&#13;&#10;CQWrMZo9pCgMbN2vkNl3IkdHnKiJEVXMG7YrpfVL1m9vEb+7DH6xKR21T0/VTAV18xU0rYQwhF0c&#13;&#10;1KrIdRlIMuTi6y+iZsZI/byZ5hUbwT49NSM6WmYM+Ht1ZDr1bMnKYnN8GntzVMSqtOzKUnFANAQZ&#13;&#10;Ckm1FJDnLMTVosTdnk9pixqlOxVrjYrS+ny05SqCvYX4uk3sUSaQqE9DU16Ao9lMgU/Lk2kpPLb7&#13;&#10;ID/fsp+fbYrh8b2p5Nh1pJvzKRW2lb4yHM1WnG12RK5Jlk7P1oRsNu4+yI7EOJIKEwj1a+letdF9&#13;&#10;SEd5twpRU5xQlMnOrGQJWHLLVBiqVHi6RJNPCc0zBTROqmieEa0+SoorElCXxhMZKsbfo6e0WYsu&#13;&#10;qCKpMJ0MUyqGyixy7YmYqhSE+izUTpRI50KaOYlsSxbmcD7FgTxczVoyjWnk2jKpHikh2GfAICqc&#13;&#10;B420imDcHjVx6mz2q5WoPCXEa/PZoxDQJYvCgIAgdhQOHUpnMakmFQl5dh6PyWTD1gSePKiI5uDs&#13;&#10;zGDTXgXb47JIVmuw17oxh23sSk6mOOjEUFOCvbWMPI+eDGs+zlYL9joTKZpsHt8Ty+7MdOLUWezJ&#13;&#10;yWB/XhaePi/ubh+JBSq2J6Tz2K4DbNyfwI6UTBI04udgQR8uoG7WSPVkMd4GI0pXLoUBHXpvMeZK&#13;&#10;AxpvIbpQMeY6PSpvLocmypjo/QmwCAXL3IhlHbCsTlhYGbOwOCQCbn8CLBMDJnrbRU6LlaEBMyMD&#13;&#10;RgaE9dBaQGKGmvTcfHILVWzYvlcClp8/vp0UZQGbYxPZl5VGXlkRe5MPkGtSUlprQ+NSkaKLJa34&#13;&#10;AFpvBoW+TDKM8RKomSN5UbgyYpHrSK9TQpbxQTvTI6WsTPmYHfEx3ONiuN3F0kg9FS4LGx7fz979&#13;&#10;ORxIyCcxTcuumCwJVzZsSeLxXZnEpls5mF7Kzx9PWgcsG7dmsW2/qFLXsS/ewK+3ZJCaYeXZG8/z&#13;&#10;+muvS4eKgChrSpWoPejmwxyWW1LVElW3vMiNp29x8vgFRkZWGBxa5J+66sYYa5thrmuJQ0MnODR8&#13;&#10;UgKWQ8OH6Kmdpso7TF35KM3hQZwlDWRnlKHIcpOYYOXgwRIJV/YnFJOcYSM3r4zMHAeZ2Q6SU8yk&#13;&#10;ppaQkWknLs2GrqSezu5lfvarfWyPVROfbmTj1kR27M/E4Y7gbtNS2pDP0EkrE+ftjJyyMXHWwsCR&#13;&#10;YsJ92aSoDpJrymTh2VYuvdXI+Nkwc5drOPxsLYeeqWH+qVquvjrCK78/zsCyg56FEtqGI7SPVFHT&#13;&#10;78XbYqMkUoylyiAnv6SIJG0GeVYFeZYc8my5FHkLyDcUkpWvIkGRTVxOJrHZmejMdob7Rnjrty/y&#13;&#10;0TuvysyT28/c5sa1Gwhr0JpqZF3BcuG6rF9+RrTiXHxa5p78HWA5+6iCRYTX/jTnzj4lAcuZ01eY&#13;&#10;nVuVYGV56bi0Cj1z/RYXzj3NxOTiPwQsokHo5vVbNDQM094+zvD4AoePnpFZLP29ExxaOiMVLGL7&#13;&#10;X7jxPLeeucGZ5SW+u/s6f/nxU/70432qI41k5lgkYNm6O14CFpUlnzzxYW0pIOshYNmfvR+zXs1z&#13;&#10;s2P8z99+wJ13X+KV52/j83dLa5DB3IhVXtXpwylULOGoiiVcP03koU1IyNgfPZkQV3Xr2g5R13GI&#13;&#10;lu5VCVYEXJHTe5jOzhm6ew9FlSwDx9eVKmtgQ8AUCV8Gjq/nsKzBlv8vwCIOtAT8EHClb+I0vROn&#13;&#10;5AxPnpfg5FE4Ip8nDtpEO8G4qH/+yXokroiJgzfxHPFY78hpCV/Ecx59D/Gcjn6R+bBMddOclPgH&#13;&#10;6kRjj6iGnKQq1M2tW89y/dpVVpdOcPO5l5mZPUZXzxLVdVPY3b3sjNGz94CevGIniiI7OxMKOJCm&#13;&#10;Z/MepWwdeHxbFlt25LIlJpftMWp27M1nx4F8tu1Xs22nRjYYmMqGJKhYU7AIu9CaRUjYgGSLUPUS&#13;&#10;fmkPmpOVxqKtR4wALEJVIOBKTdtJ/NWLPwXDSjgRBRYCZvyjiQaaTlBaMSGhkmgScssGIRE4K2xE&#13;&#10;D4NnH6pYRKV0FOosUF67SFCAnebDsgFIqFVEUK5QAIlwW7GK+wK8iLpmqWbxRx+TjwvbkF+oVERV&#13;&#10;8+zDgNxJmbMirEvREYqVMTkCAIng1TX1ioAqds+ghCcCpO3GPzMAACAASURBVETDbqO2IAFaoqqV&#13;&#10;R1uGhjHZB1EW1PP6O5/gdFTy6suvcu38y+zdWUZMTAX7Y32kJFeRmBRGrW3nuZfepnvgJAWFnZRY&#13;&#10;hzCae0jPrMJo7mJ55Rne/+BL+gdOygyQvrHT9AyfZvXoi6wefYH7d++zMn+C7/75B1JT1axMdnB5&#13;&#10;uZdjk42ERSK9MZckRRK5+mxMThWZBZn4Ix4+fO9Nrs9Pc/fWc/zbn3/k//o//51//Zd/5l/+8DV/&#13;&#10;+FbYhD7j28/v8PV9YR+6w4PPPuVLMfc/5Ys7H/P1/bt8eSea3yLWj999i0/ee5sfvrknG0L+8/ff&#13;&#10;89qLLzE51MtzVy/w8XvvcPzUc/hCo1idPdjK+qiITHDh4gtMrN5i5NDzDCzcoLbvNM2zT9O58jzB&#13;&#10;hgW8IdHoNE6oLpq3IkJf11UrQr3yN3BFPC4AzE+A5TCtvcdpfGgN6h67SNfoRZq7T8rPpDUrjwC+&#13;&#10;YoTVp77zOM0DZ6lrF9bGJWoaF4jURi0L4qRLqF8EiGkQrUKdq1LB0twZbT0SkGUNKovPvOhnX1S1&#13;&#10;srZNwiLUIqqdO/463HbtM1Jsa2PHoYeNQss0dxyjs/cUrd1HqGmaJVI/RV3zjAQsLUKdIxQvncL+&#13;&#10;dCRqK2o/Jm1I1Y2LVIl5qGQRipdIw4JUt1TWzhGpm6OpeZpAsB+Pt5tQ1TDDo6ucOvsU9z59i2+/&#13;&#10;epdvv/o9v3/lZT5+43d8f+89/vmLj/jjN1/w5b07UsFy58P3+fLj9/j8/bf5/IO3eXBXNE+9x7ef&#13;&#10;f8yPD77ku68+4/jyMm01NYz2RZgYjtDT7qPCb8DrdlDqcOOwu3GVejAbylDlWHjttx/yX//b/8N/&#13;&#10;+7/h2rXXSMkqJDVXS7qyiDSFFovLS1lFUI7N78VS7qZEjocSj2gXMlFaXopPWIzrgzh8DvKKVGTm&#13;&#10;K7F4rTKTxSqk2OJqnNWFK+iWtcprFiF3pRt3pRObX+SOuCivdRBuc1Hf66Oizomn0i4bdUp8Lglr&#13;&#10;SoNObOU2aUsSV/msorrSq8MZMlHb7aW500trl5/SchOmsmIc5UYCtUbKq/Q4fGrMpQrKAhpC9Uaq&#13;&#10;mkuobrFSVlGIs1xDea2eSKuZQH0x7kotQx0BlsfrJWQ5Md/GsdkWOXMj9RKiCMvQUOdDwNJRzVhv&#13;&#10;DStTLcyNNki4Ih7vqa+iKVRBpNxDhcdJmd1Cod5EmddEqNpLVUPl+gRryvGGnOvjFy1CwjJUUUaV&#13;&#10;yIvxm7hxYoxLK/2cnOnk+HQ7l1cHObPYyXRfmInuEC9eW+H8oQkaIzW8/uIV/v3Pn/B//C93+P3v&#13;&#10;buMq68QXGEXY3WqaD8mcpcqGBal8FSow8f9bqL86+47T3X+UnoGjDI6cYHzqnAQs40LBMhUFKyKn&#13;&#10;TYzY/67tg8V+WhwTiP1z9/BpGrsOy/r0rtEL9IyelfYgAVeEckWOgJ09Qt12QgLYxo5oTXRV4wIO&#13;&#10;7wDWsqj6ToAWh2cAT/mw3H4BMBuaZ7CVtmM0N+Ir7yJSN8jUzBHaOqewOJrR6CPEJmvYfqCAx3dm&#13;&#10;s2FbBlv2KGXb3750DXGZWnYni5BTIwqbn637lfxycwq/eCJZqlEFXBEtQ1v25bMtUcueTA0xB5Xs&#13;&#10;jFOwIzGfDH0pVYNeiv168m06fKL5xKnH31REy5iJxn5hndMSm5ZKji6Ptlk/rfM+lPY8itwarCGD&#13;&#10;vPKvK9PiErkrkQLcXSbK+i0cHavlyGgtYy3lnJxp59rhfgbbw/j9doIBoWYppiHi4OxSIxcONXNx&#13;&#10;tZWj0w2Mtvs5Ml4jYcp8t4vZLheHRoNcX2mSdqFLC3WcnKqSgEWAkYVeD3PdZXK9MFctwcq1lUbE&#13;&#10;rAGWlWEfh8eDnJ6tXZ+T09UsDfjka1cGyyWkOT1dI3NYLiw08NSq2OYOXjozyCvnh3nl3BAvnxvk&#13;&#10;xbP9PH+qB/GcE7O1HJ6IsDAYZLynmeGOZircPnQ6J9k5RpJTCyVciTY3ZkTt2A8By8btuWxYq99+&#13;&#10;CFfWAIuh0k9wzEvjUpDuk9UUVth5MjmF7Znp7MrJwFRXJFUsZZ0arI0q3J06asbtdB8JUjlSjK/f&#13;&#10;ycFirbSgpBp07M0pIKmoEE3QSEmjHW3IRFGwmPCEk9CgsOKoyC5NkrXaOXYFomGmYbyAxmmrPDHP&#13;&#10;dSpINqRLtX+WTS3bWbclZvJETJLMYxGQJVaRi7vXS0mDA3OllVhlBhnGPNQ2E0nqfA4octm4K57Y&#13;&#10;7FS03ix54lzoT5cKFU9HAY6GPDR+hcy31JYryHbkUVCehbk2m6pxHQNHzdSNKWmb1xIZVFPWnEVF&#13;&#10;Vy6NMwW425XkuXJILspgT2a8PDkvDmXJE/PSBhW+Tg2RUQO2BpWsflY6FFIl4WgUWScWhMVIKFYa&#13;&#10;Z2w0TNmoGzEQ7lfSvVJMz6oBtasItaeEwoCNVJOG/epsYvOzUHs0lNRayPeaKKwoRONVcCBH5Ook&#13;&#10;sHFbIht3pbEvV8P2BCVP7lNICKouNaLzl6Cw6DigEtkqBrIdGg4WKUkxqrC1lNFxqI7ShlJis3KI&#13;&#10;z81jf2YWO1LT2XwwRdY0x+TmkG7UklasId2gQVVWzK60DDQeJ/muUvJdVgorVHh78gmNFNLSK8BF&#13;&#10;IfmuAoyhYnQVelKNuRQGC/D1mzgxHeD8cj0Xlms5t1jNxeVqLi9Xcmm5krPzFZydL+f0nJeVURvL&#13;&#10;IxZWRgV4EaDFwni/iYZaIy2NZga6ShgbcFFfVUiZW8+eA9ls35vOlt3JsgX4V0/Esm1/MjE5hWxL&#13;&#10;yuWgOod0g4odB/YTl5lEvj2fbAF4NfvIcyRT1lQgLUIiS0dVmoLanYWhMo+hQQP9Agb1uSRgmR5y&#13;&#10;MjPsYnHcy9JkOSNdVkY6nIz3l7MyHUatzGPvvhxS0wo5mJ7PLzfF8vON+/n1k8ls2ZNHbLqFuGQL&#13;&#10;v9yUug5YfrVZVJIXSsCyN76YzTsUaHUBCVheefEVbj59c90aJODKjes35AjgIlQswjb0wi1R0/wC&#13;&#10;F849xeL8UQYGFxgdPcQ/ddSO0t84zlz3Igu9hxhpHme0dZaO2hGC7i6Mulq0mgAFGj9pKXaSkywc&#13;&#10;PGgiLr6YuAN69h3UyQwIhdqPIq+MLEUpaZk2du0tIGZ/IfEJxez7fyl7z7c273xfd/0He+291kwm&#13;&#10;iePeC6b3JqqQQCCBKAIkISEkIQSI3nvvvYONDe7dieMkjtO7Ezu9OclMZjKz9tprrTnluva5zqv7&#13;&#10;XL+fjJMpZ519XnyvR0KiuCB47ufzvT8BGfhH5mFzdrH3SBxPbjtKYGga27b74hkuYGjDQuVgBo4O&#13;&#10;NeUDGoyNiXSvZtKxqKR5JhbPYDgx6UESsDQu1NA+Y6FtPAdPZzolVamMnLExeMrA9BUXy5ebcA8V&#13;&#10;YmrMIrsiDYMrlbKWIio6rFhq89CXZqDKVhKeFiIjwxlGHapctRS5ZhjTSTerCEkOQpWho7q+nv6B&#13;&#10;AeZnZnjtxet89uGbXDh3VgKWZy8/y42LN+SIJIgALUJoK2ZrRejcI7jyuC1INAb9AqScOnHmr+57&#13;&#10;IcsWYFld2ZQrQkJuK9qDTqye5fKFGyzMLTIwOCkBy7kzf5lgEWmWG5dvUFraTlvXCB09Y0zNrEjI&#13;&#10;0trcy9T4KlfPXZUplueEBfnKZVYFYPnoZf707dv89M07uF3VxCkMBASksm33MfzCY4nVJhCflYjS&#13;&#10;kExUhjfB4hd+nOSEGG4MdfHn33/Elx++wp1nr8urNMK9otKUoc1plL94yBSLaF9x9mMvH6KkfFhe&#13;&#10;1RXpFeEeqBQnANVTlFeJ3eop3HUzMrL/OP5bP05t0wh1zSNUNfb9DFjavetBzd3eX54EXBEx4S2o&#13;&#10;IlaExG2RYPFeqfKmWAREEYmTrV+4th7bcrX8ErCImsetBIxY/dmCKeK54vN6Z43WbgFUTj2GK1tJ&#13;&#10;FZF+ketBw2cYnrrA4OQ5BmUj0Tmau0U0eU2KMj2NM7hrJnBWjmMr6aKpvo8XXnyWixfOMtg9xvPX&#13;&#10;bjM/vU5f3ypNLbNY7T3s3KvkqV3R7PNRyvTK0XAVgQnpPHNQxFSj2XE4lm0Ho+RRgJWt2X0sCZ+D&#13;&#10;SuLSqtEWdMlaZgFWxNqNGHFbOE5EakWMhCuOEW9CxSbWVXrlFNgGpB9D1DQLwGJxTT5OfGwlP/6z&#13;&#10;o3CzCGAhYUihSLQI2DGIACmP4YqALI+SLPm2IQpLBjG7xjCXjWOpmJKTZ+mTElvRFiSEt2KE1FYv&#13;&#10;q5q9bha9dLwMPG4SEp9XrPgUSYfKGIW2IdmOtOWFEetKYkSqZithI75O4WARX8//G2DZAi1b8GWr&#13;&#10;UUhIbiVgSXDT0rVEmbWaO7df5s6NNwjyK8EvsAq/0Go5R32chISWM7v+PFm53Rw6aOXwoWKO+1nx&#13;&#10;C7TiGyBi18PcvPkWYZElHAo1cDS8AN/wEoJCqohXdvPCC/eocHby8PuHlDoquH56mkvTrbRWZuKw&#13;&#10;p5GsiyMyORxFajTJGbEoVNEU2vN55c5LrHe18uraCvdffon/+Jff83//X3/mv//hm78LWL749CMJ&#13;&#10;V7bSK18+uM8n996TaRZR6fzg3jt8fO8dCWVEBauYP37/LffffZXxgW4Guzp59/W3uLx5lVJzE5Ul&#13;&#10;7Zw5cYFzZ5+lpmWO0vo5qjpPUj9xndrpZymuX8HkGMDsEDXPYuXwZ8BSXDrqrSUuFcmMv021CMAh&#13;&#10;ZLEinSIaeYR3xV0zTU3LEs0D5xEtQ+KxrRMq4UzZAizuulkqG5dx14gr2SsSXjiFXLekF5ujX6ZZ&#13;&#10;BGBp6FiW388CeogVoaoG4WzxNhqJz/9LqCxAyi/ltSJJIpwv7uqfhbhbcEUcxRqRADcSstRMUVox&#13;&#10;JRMpoqq7qmmatv4TVDdN09QyKU9AK0Q6RswvVioq6xeoaliSSZqtymuZsBFrVOUjlFaOyzUkAZBs&#13;&#10;rgFkMsbRidXRicPdQ9/ADBcvnOe9d17kqwfvyUrn9+++wv233pAJlZdv3eKtV16Xkts/fPM5f/jq&#13;&#10;U373+QN++vojvnwgfDwf8ccfv+PbLz9laWqKKocDlz2HzhYrg91OWhvMWMwGKbeNjEiRK0JxMRrC&#13;&#10;AlO4fuNNCVf+7c//k6XFG0TGagmOTiYsTkVkUjr5JflYyixyRFJFbyzCYLGjzCogXqNBk60h25Qt&#13;&#10;oYkALLlFeSSnK4lLTSbdkEmGIRNtfgF6o5kccxGG4nyZWFFmJpJTlEFekYEip4VcSyYJGXHEaxRo&#13;&#10;clLILNRI8a3WoMboKiTTpEWVk0K2RS/HUJIjgYzOqJYnslqTkuIaPRW1BuqbxdebhdmVid2jlxDF&#13;&#10;XqmlsCQFa1katvJ0CVhKq4WfJQurS4N4vLROR3GlhixTAjnmBJo9BrrrTPQ2FDHQbJW3xf2OKhPd&#13;&#10;NRb6GmwMNDkZbnUz1FJGf1MJ070uJrpL6aix0NtQQnetmwZXCeV2i3S1WApzKbHmk6ZOIyE5FavT&#13;&#10;KFMsArSUuK2Y7QU/A5aSbIpsGZQ4slgYbuLUVBuXFrs5PdnKybEmlgZrme+vZrynkr42l1xPOrvY&#13;&#10;T5W7mu72Ln73zZs8/PQ1/uPH9zhzcgOjsR27XMXzJruES0n4lQRkcXom/2K9TiRXBGDp6l2RgKV3&#13;&#10;aEPClc6+E7R2rUq4sgVYBFgR09F/Wv7sFd/71S1CFO0FLHUda5TXTVFZP4ndLaCj9zVFAFunZ1q2&#13;&#10;d4nXFlf5EO6KQTkOVz/Fjl7MJb1kCR+hfYCSslEKTB1oM2tRplcQl+KS47DX0989zBuv3GVtdRNn&#13;&#10;WTfllf1otXoUCWr2HxephzDCksz4R+Ww83Acv9kThiLLTLLJQUqRk0OhSfLnulj1FWu/T+4JkwmY&#13;&#10;HcfiORChJFybw76jURz2U3AgIJ59gYmoTAqsjXnyinqIKp79IcGkFydQP5FHVb+euPQEKcU/EhGK&#13;&#10;1qnF3plLSFokh6KDORITwqGIYETRQ05NumwkyXRmoLHGszFRxWx3Ke0VJhb7qnh2tZvxzgoK8nXo&#13;&#10;c9PQ6VXYLDrWJyu4fqKRm+stnJisp96ZRXNZNit9JZwadjLVksdKn5ONERenR12cm6qQcEOkUcTM&#13;&#10;dlmlX+X8XD0XZqq5MF0pR6RYlrrNcua7i1gesLM2XMrqkIPVgRJW+m0s9lqZ7i6Sjpb1UTdnJ8vZ&#13;&#10;GHNxarRUgpiN8Uquzjdwa7WVW6stPLfSwnNrzVxbqufUmJtTU5UsDpUy0lpEb1MlHqed5MQ0IiJT&#13;&#10;CQpWsleuXXsrk5/cKwBLFE/vieapPdE8KcXFETyxI4JfP1oPEoDlv24Lwy8hjUPRCpmIUBQqOaZI&#13;&#10;YptvKL/x9WdbYCBqeyaO/nzyarUo8oUUVomxKZu6GQeOviwKW3LYHxwpAcvhmFh84pNJc+gwtuah&#13;&#10;cmQQqk8kypiKoV6HuU1PXGEw8cZo0p3CSRmL1hGKoyOesoE0onOj2BFyjKcCDrMzxJcApZKd0icS&#13;&#10;wbHoBA6GRHqrm/3CCExNJM2RSVx2Ckdjwtgd5I9vbCx+ijgOBIfw1GE/dvsGY+8owNKqIjY7gMKG&#13;&#10;JLSlsfilBEs/jKU5HltrPKnFCaSWxJDujMHSpqRuJJGmiQSynRGY6qKxtcZhbookr84fR08YqfYg&#13;&#10;ovShROkC0ZREorZGEKULkBJcR08Grv5UKke1FNQnklYcJ7cQqkb1NEznkVOhwt6pp9CTSkFlKvVj&#13;&#10;OZT3J1I3rkJpFGmsDPI8Oejc6YTpFByOC+OwKAJIjyU6J4E4Sxqqohg5fnEJPHM8gn2hCmJzsonW&#13;&#10;Z+GbrOZAeAJPHQ6Xtdm7AhX4xAi9Qgb+SYlEZatIKckiPCsFH4UCRWYqMempHI9OIlyZhlKfTXyG&#13;&#10;ltAkFXsCotlxPJJ9oVHsjYhgf1QkakcmiYWpHIoUMt0EwlQq4nMUWFtU6Fw5GOqMhKbHEp4Zh74y&#13;&#10;m2xPFnpPKubWdBb6zSwOWDg1Vc76RCnrEz8DFgFZxJybdnBqvJiZXj3TvTpmenWMdnvhSlNtCna7&#13;&#10;mry8BPSZMcQmhqPWqNHoMzngEyW9Q0+KKuptfjy1I4CQVC1xuTk8udefgyExEq6EJUeQlJ2EqiCF&#13;&#10;MFU4Qcn+aK0JWGrTpWsnxRhJbkUiicYoQtKDaG9X0dyoor0xi86mXLqatXQ1ZdDXqme818hQRx6t&#13;&#10;lXkMtZuZ7LHiKc3n6d2BHDoew9O7RUrlkAQs2/ZFyoavA8EpHPJV8/TOyMeA5Te7IqUL63BQJoHR&#13;&#10;hTyxww+DqYIXXrzDi8+/KDdEREJFwBQBVQRg2UqxCNHtjWvPcePa85xY3WR8dI6RoVm6e6bp6Jzg&#13;&#10;H+pKu6i2t9Po6qLT04fZ6MBsrCU9pQSNsoTUFBuKOAMxilyZOhFuFT9/DUd9VHKOHFdx2E/N8aAM&#13;&#10;jgWkSXntzgOx7Ngbw045Uew5FCfrmLO1FQQrNLKqWV+WSUl7LqZGPYOnrNjb1WSWRlMxmEb/RgFD&#13;&#10;Z3LoXI6jczmWqTOF1A7qUWRF0jefT/tkDrWDOvI8SWS6k0jIj6PvRKZMvGgskRhrE8lyxKCxRJFj&#13;&#10;V+Gst+BqtMopcBUgdrADE0JJzdVisJrJMmaTZzHgrirHaLVjsVu4cmmZO7fPcu+t13jw3hs8eO91&#13;&#10;XnrpOgKsbLX2bB2vX7z+dwHLln9FAJYtke1fAhYvUDn9CzeLeHwLsAgPy4hwrSye5tRJL2C5euk5&#13;&#10;VpZOPAYs50WL0C9WhCRguXKDQmMjba2jDA7OMDg4z8zMOs0NfUyMLksoJBIsW4BlcXSMhw/uSsDy&#13;&#10;h6/foquv6TFg2XkgRIqJkzLj0RQqyXZoyCzRoDGpCI4JIDE+mpuDHRKwfP/p2zx45y75hXWkpbvJ&#13;&#10;yKwgPatGNqmIFSGLYwirSzRcDFNaKZqDJnBXTeCpm5JNAOJkRJ4AVU9QWTfxuB2gqn6K8soxKqvG&#13;&#10;qK4flZClurFfQhYBUwT8aO8/SUvXKnXN3gjwFmDZSrSI54gRwGXrKB7zynC9bxNplC3AIsS4DT0r&#13;&#10;1AqA0uUd+Xn6vHWP4nny42wBlq6TNHeeoqVLxI43H8MWAVl6hjelMHdw4gKjs+cZnj7DwITwsXgF&#13;&#10;vGL/u6XnFM3dJ6lvX6a6aYY2IZYem+XVV29z5cJlRnonJGBZmj/HwOA6LW0L2Et72blPyba9sfxq&#13;&#10;ewjbj0RxNCKJ49FKdh+LZr+PcLEksvt4LLuPR7LbJ1Y6WnYfS2D3sWRCdyeQnt9JRn7nY7BidU8/&#13;&#10;vr3lXBGARbQDFW4BFlHDXNQjYYTJMSpXhKzlkziqF/7/ARbRvmMRiRGv00Q0/gjo8XcByyOoIdIt&#13;&#10;jwGLewJL5bQELFKYax3CIBuMRiRgEatWWSKx8sj9IhI0OZafAUu+1ZvCEZBF/Dn+vwBLVqFIsohU&#13;&#10;jTe5k/s4wSKagn5OsPwMWLxXNf8SsHQQk1BGbdMMlbYOXrr1MneffYuQAAd+AVX4bwGWYw7CIypZ&#13;&#10;OvcS9vJpDh22cuiYlcOP5sgxCxUVk1y8+AqBIVYOBRskZPEJsREY7CEoxMPGxrPUV/bTUNdHVUUV&#13;&#10;M4O1jLVYqC1NlYAlNSeZxAwFMaoYYlSRcqxlRdx98UWWWus5P9TP7bUT3L/zEv/9d9/y7//yUPpY&#13;&#10;fvjqEx5+/hGiglckWARg+UIkWR58xNeffMQ3n95HrAh5gYsQ4X4gRbjiuVuA5U8/PORPP3zBJ++/&#13;&#10;zuTgEIvjq3zwxltcO3uVnsZRzq2d5/zZm7iqJ9DmNeKon6Nx7jmc7afkv7HZOYTFNSTrmkVqRfhX&#13;&#10;xFidI49HnBCJxEppzTRiNUcchR9FAos6AR4WKBMgo26Wtv51CVe2kiQSvoiUyS8AS0PXGm2jl6lu&#13;&#10;WfPCGfFxK8clYLHaeii298lVIbFyVN+2hGgHkq9p1aJ62ZvUE+tBW8BEfA53jRDWzlImwHKV8Lp4&#13;&#10;G9VKPaPySv3Wc8VRfIzKhgWqm0TqZko+v6JmhipR3+yZprFrmZ6xTerbF6ltmpKARSRY/no84mM0&#13;&#10;itTLCtKBVT3zaIXJC1jE67KnXly5n5Ggx109RbGzWwIWq72TfFMLRdZ26uqHuXnhKu+98gqfffge&#13;&#10;Dz+5x6fvv8m9N+/y2gsv8Om9d/ntN5/w2y8f8P0nH/Cnb+/LFaPffv2xBCwPv/qU5ZlpPA4HBXlp&#13;&#10;2G06Olqs9Hc5cDnNJCVlEBmpJE6RSlSkiuhwDc/dfl8Clq+++QPnzl2nd3yCJE0uKn0BKVmZZBTk&#13;&#10;kWkswGAtQm8ykZqTizpTtPhkoc4W0CMdg1htsYkGIpH6S5XgJVqVRLw2mSSdmtQcPel5ueSXmCl0&#13;&#10;FJJryyW7UEtBURa5lmxMTgNFLgMmZw5mlwFdfirpuSkStGQY0sks1KFQx6LMSkRvTifTqMHoyJaT&#13;&#10;WaQmpySdDGMyOrOSYreO8pp8HFW52Cr1OGtyKKvT46rJotCmxFWTic2tkSkWsR4k3CsOjw67R4uj&#13;&#10;JgNrRZpcFRpuszLS6WCh3/03M9ddyny3k5WBMk6N13Fpvp3zM62cHKlgfcTFyREX6+O1rA7XsDZU&#13;&#10;xkKvi6WBGiY6Kxnp8NBSZ6eizIxdpHfytKjVSlJSkih3lVHkKHoMWIpKsiiy6Tg318mZmQ5OT7Vy&#13;&#10;ZqadUxMt8rg60sBIq4uxngra6kpory+hpdKM1VzKy89f5M9/+oj//V8+4quP7lJfM0ShsYMS16hM&#13;&#10;sIjvS5Fi2UqBCTC55S4Sx8a2RVo6l+l5lF4RAKV78LRs++sSF1N6TtDSuSKbBjv7TtPec4qGjhNU&#13;&#10;tyxLuCIAi5iaNgFO57A4e3FUDMvWouLSfqzOfsoqhiUsFW1jFbWztLTNUN8wzuDgMj09C3iqhmlq&#13;&#10;nqSldZrJsUVGBhfo7FmipW2Ojs5ZWtun6e9fYGF6jltXz/PvP33O/Owy7e3jzM2fpiA/n2qXhaDw&#13;&#10;RJ4RydNdkVKKuvNoAk/uj+BwWCq+CnFSW8ARhYbD0SoOR6rYeSyWp/dH8PTBMHwT0ojIzCWuMJ9D&#13;&#10;vjEkpxnk//HEzDx8wtXoHHosXcXoqwsIVCuIzAqjqFVHfmU6u31C2XUsnF1HojgWoSCj1ExGaSHh&#13;&#10;OiV+ydH4J0aitWWSW5GN2pKCukTFs2vNXFlsYKa7nJZyMy0VRZyZamawtYwCgw59tpr8vFSKCjSs&#13;&#10;DDq5vlrPlaVaujx5OA3J8rjSa+PUsEOmUE6PuFjrK5HNQpdmqzg75ZFwZX2snI1JDxfm6jg9LuBI&#13;&#10;GWfGyzg5ZOfkgI31/mJO9hez1F3EfJeFk0MOmYIRkGZVvL3XykyPRQIW4XDZHC9DpGBOj5RydrKK&#13;&#10;6wuNPLfUzI3FRjnXFxq4NFfLxoSHqQ4bM32l9DUW0VZVSHd9OXXuUlKS04mITsE/OJGDRxXs3B/F&#13;&#10;M/si2S5O5h4VC0iXzs4wntgZxj9vD+Ofnong19vD5IrQVhPUr3f4s/14JEeikzmmUBKQkoq/OgFf&#13;&#10;VRz2XheV42UUtRmkb0Pv0WGoy8Lea5TJhKOKMPYGhvL08QD2hkZxKEaBvi6Pwk4zodlJHIgN4XBC&#13;&#10;OAEZ8cTlqTBUhqMtjZHtLYnGGFSWQNJLI7D3qkk0RRCiDedYUgj7o0LYExLJtmNBbPcJkf6dLHe2&#13;&#10;PKkXbpG9AWFsOxTKnsAIdgeGsMPPn+0+x3n6yFGeOizGn8PREeR6dLiHtHKU5jBSisIITDmC1hGO&#13;&#10;qSFeinbFOoiAK1pXLPauFKr6Y7E1hOLujiW7LISixmjMrcEUtQVhaPBD7TxCTO4x4vP9MdQmUDaY&#13;&#10;jq09Bq09CGtbOp5hNQ3TGVhbYjHVR5NfHYt7IBPXQDIpxf7kVoWitAQQrvLFRxHIDt+DBCj9CdFE&#13;&#10;EZsdR4pJKRMr4ZkKmV4JSY8hzqAgIi+GJJMXrtR1W/G0mcgsziSnOA+FVsWR6HgClMn4JKrYE6zg&#13;&#10;SbE+dFAIbsPY6ReGT1wy8XmZJBr0BCWmciBQwTMHQth+MFTeDlCoiEjJIDIlg6MRCUSrNUSq0uTa&#13;&#10;1b7ISHaFhaHIV6Nz55BRmo2+IhdlUTrB6jhCtckkXMpO3gAAIABJREFUmDNJMGcQmh6DpjSdvAY9&#13;&#10;hY0aCps0THcZWegzcXa2gjMzlcz2WZnrL2Z1xMbSoJmFgUI5i4Pe42yfXq4IDbfqaK1T43bFYTRH&#13;&#10;kpOrIDcvgawsBfEpsQRGhLFz/zF2Hghj3+HjPLUzQAIW8WfyjVWxPzCap/YFEBgXSoI+EUN5Ntri&#13;&#10;dEKTwjkQ4MPxqECSdPEy1akpTCYuMxZlfpz8/ykExGqrgtYWFW0NOtrq9bTVp8rpbtTR25zFUIeB&#13;&#10;rroC2jz5THQXYbdkseNQBNt3h/Crp/z4xyeO8s9P+bB9bwzb9kdzMDiFI/6p7DuaLNcqRXpl97EU&#13;&#10;fCPy8Is0EBZnZd+xaNq7JnnlldcQCRZxTr0FWARYuXn5Gs9fvclzl29w4cLzXLr0EusnLzM6PMtg&#13;&#10;/yQjQzP09c3R3jHBPzS5BqgobqPM0kKZtR67xY3B4CFN6yAt2YZGZZeAJSI6C98QDYcCVBw+miLh&#13;&#10;in9AOpHRuQSE6Dh4LIXdB+PlFy2o7VO7w9i2y5endx1nx94gdu0NIzQkg30B0STZMoktVBGWFUd0&#13;&#10;bjLObh1Ns3qGzhTSfzqfppksmmczaZxWkF2qxNmcSduskfiCGI4rQ4g3xKEuSiS+MAa1qPNqiCej&#13;&#10;JAadPZpMezSp5nAyiqOwN2mx1eVQUJqHwZFLcZURY7kJo9PKjgPB+IUkkmMoobK6mZb2HjxVDXg8&#13;&#10;zWyuneT+W3f47MPX+OT+63z24G1eWV3h0snNvwEsNy7dkILbv5dg+V8BLMK9srF+CSG63YIvvwQs&#13;&#10;k5OLrC2LpMsFxMrQtSvPs7pymr6+cSm5PbvpldzeunELMdJifP0WOXke2lpGmZpYYnx0mZnZTeqr&#13;&#10;+5kYW+TZK8/Kee7qDW5du8Lp2Um+/OAOf/zmbX771dtcu3bSC1gCU9l/JFZKu5RZ8WjNKXIfN8+l&#13;&#10;RWdWERYfgjpZwfX+NglYfnp4j/vvvUx5RQdOZweu0i60WVUyLiscI2K/314+jKtyDFflOG7POOVV&#13;&#10;4xSV1+CoGPB6CaqmHp9YiKu1HnG1tmpcAhYBWSRoqR6lpnGEupYxqltnaOpapq3vBI1tS9Q2ikrn&#13;&#10;eRrbl2S7kAAtvwQpW4kW+XjHz4BlC6IIyCKn9wQ1XStUP4Ir4nEBVAQwEXBFPOfn9IqIH69LwCIg&#13;&#10;S1uPF7KI49DwOtNTJ+nqO+GV6o2s09q7THO3aA8Zprl7gqbOSRrbZmjrXadj8BxtXUt0tgwy0DPG&#13;&#10;rZvXuHjmnEyw3Lp2mzMbt2homsVgaqWopJ09h9X4RuSw80gCB4LjCFaKqvJU9gTEcjRQja6gjP3B&#13;&#10;0VK4tcsnmp1H4thxOI5dR5PRmdrRGDrQFXQjYIo3vSKi2LMy0SLqmi2lE3KMjjEJWArsI+TbfgYs&#13;&#10;IrFidU9KB4vdM0dR6QT5ViF6/dspsPZLKPP4+GjFSKRBBFj5G8AiXS6P2oREi491QHpqxMcWCRYB&#13;&#10;V0TFrkixCPmsqGgWCRgvsPGuB4m1IOFdeTyP6ppzLIMyNSOeK0BL4SNxr0jmyFUmSw+G4n7ybYPk&#13;&#10;WfvJFetKhQIqeeGKgEDCyaIv7PybyS7slOtCAqxsxcbFUZfXii6vh6S0BpraFujOquajd+7z6q23&#13;&#10;SYw2YyzsJCurjjRNNWGRZQSEujh16WWsrjGOBtg4HmyXkOXQUSuHjhRRUjIkr+j7+xVx6JCBQ0cM&#13;&#10;HDlm5PjxEnyP29nYuEZn0ygtjYPExCSTqVFTYtNRbBUCSg3q7ASiUiIJV0ZI4W10SgTuKjfzc+PE&#13;&#10;x6WSlprJenc/t6aneW1jnQ9ee4l/++khf3j4GX/8/nN+//Arvv78gRewPFoZEtDl28/u8+m99xHp&#13;&#10;Fa+XxQtYBHz56buHj+Ybfvruc3767jO+uP8eZ9fOszJ9gvdef4O3777O1MAiZY4umVLJNrXjbFrA&#13;&#10;Uj5AnkU4ePqxiOSKyzvF7hHMjkFZT2x2DFDkGJDwRQAW4XraAitb8llxAiUafsrrZ6nvPk1dh9dR&#13;&#10;IgSavxyR7vDWI09TVj1DnfCzjF+hbvgC7pYVuTJUVicagWYocQ1gdfRQ7BqUJ4Ji1VHCD/F5GrxO&#13;&#10;li2o4WlYkqkZl2dMQpLalhXEiGSKWBcUoKXUM0JJxZg3bSNATN0sVU1C8r1Kfesqwg9R07RMbaMQ&#13;&#10;3S7jqpykoX2Z9p51aluXH9VI/y1cEbDFC1iWqWr0jvh6xMqFq3oasTokRghx3dVeT42Q5ZbXTOOu&#13;&#10;mkKsDwlQLoB5gaUHi62Fck8P4wubvPzi8zz85A3+40dR5/w+P339IX/46h5ffvA6n737qpzffvIW&#13;&#10;v/3sHX778GO+/Ow9lhdH8Hgs2B05OEtzqagsoNJTSHm1BUupiYw8HbEpifiFRGAq8PDpFz9KwPL+&#13;&#10;hx9zZvMqJzdv0NDaS5a1jGzR4mPWoslWokrTYLQWkW82odJlosnWoUxPJUmbiiZHj/C0pOfrORYR&#13;&#10;SWRiEgnpybK6OTUvFXWuhvh0JQkZSkxuM3kl+Rgs2WQaM9GbsigoEfAlB6MzH0ulhUJnPtlmHVlG&#13;&#10;LepMNalZqaRmq8gyaSRgSRNeFYNK3tZbNRS4sjCX52JwZMivNVWXhNGhk4BFQBaTM00Ka/MsiTLF&#13;&#10;YrKrySpQUGhTUVKhlYClrD6Lum4DjX0FzPeXsjDgYnO2gfk+999OTynzXQ6W+lycloCljcsL7ZyZ&#13;&#10;qGJzvFzOmdmmx7fPTnq4utDGtcU2edyYaGSyq5zuRifVbgvmwmyy9RnYrQbqPRYG2tzM9NexMtbK&#13;&#10;mdkulofqWByolatBiwM1MrUyP1In15Gaq0w015RQ7jBSVpyLJVfF6GA/v//2LQlY/vXHe9I3lpZW&#13;&#10;jLGokxKXgI7eBIs4CsAiUq/VDcvUNS/R3L5Ea+cS7d0rdPSdeOxeEQmWnkGRYjmNACzdA6ekm0Ws&#13;&#10;DXX0nqK1a10CFgFUhHtFuJcEcKltXUF4lIocg7KRq7phkprGcWYXTnP94nlev/Mcb7z6Mi+/9Arf&#13;&#10;fXafTz54ly9Fs9a3nyEq6j/76H3++N2n/MePD/jX7+/xP357n3//8RP+j3/5iv/tT9/wb3/4hj9+&#13;&#10;/4B/+8NnvPf6C1R7OmhuHmZ0dFkKU2srzAQHJ3L4SCyBgQns3BMh5+DhaIKTDQQn6jkYlCZ/1u8L&#13;&#10;TSZQpWNPSAKHo1OIFbXiDgMpdgth2jyiswvwDVYQGBOHwWkmNc9EdLYGbakOY3M+lo5cbN06CpvV&#13;&#10;pBh1NOdZH8/Og1Hs9Y1GU2hAbTESmZ5Od7GLqXYhmq3k9Jib8zNVXF2s5/JCHbM95XTXFOM06nFY&#13;&#10;cikryaMgJxWDXoUxNxWbWctQq4XTo2Wcn/XQYktjoCqbtV4bl6YquCJahGY80qmyOeLi/EQ5F6cq&#13;&#10;5brQ5riblV4ra/3FnJ0Qty2cGCyRkESkVzbEutBoKSvdZiaacumvyZIJmKsLtVyer2FtwMZyn5XZ&#13;&#10;Hos3rTLpkekYkWIRc3m2jhuPAMutlTZZ1bwx6pGrtGMdZdQ7C6l1Galzm+V01Llp9rhJT9URGask&#13;&#10;NCoZv6BE9h6OkXBl254IxGzBla3jr7Z7K7TFfQFZ/mlbGP9tWxi/2h7A04fC8BNibo2OFEs+qY4c&#13;&#10;ovNSybZmkWjWEpIRi6pYhcaZhtqmpmrQzeHwEPaHBnJckchTR4PZFxZNUEYcuU0F5LebUBSlsS8q&#13;&#10;mGf8/dgbHoLSmIK7N5nKQTXa0jiy3LEI6GGoi6NyPANTSzK5tWmkOtVkuNM4Gh/Bk4f9ePLAMX69&#13;&#10;5wD7giPwUSSz63io9Kz4xykeAwQvSAiWSZptR/3Z4RvIwchQPKMlJBWGYG5JQeuMJkrnK9dCAlOO&#13;&#10;klEaj4ArencCBfXJ2LrSaF/MpnM6A1N1FI6uRNKLA8ivDsPZG46rPxxTSwCZ5cHE5fsSnX2MtJJQ&#13;&#10;HD1JOLojpKvFNZBJ/VQ6lUNCBBxNSbuCmrFUDI1RuEeSKGqPlKtGaqMP6dbjpFsi8Y/3J0Qdg78y&#13;&#10;mAhdDImGRJKNSURlxaDIjyQ4M4owUXaSF0uSJZk0WyL5NhWm0gwcVXoyjKlEpKVzIDKZ7T4xbDsU&#13;&#10;jk98Crv8Yx7//Tx9JIIj0QkocnQSssTn6dgXHM0/7wngV3uD2CYeD0/iSHgih8MS2RMQQ4xGQ4Yx&#13;&#10;l8B4JaEaJYmWLBQF6SQYxdqXjsKGQrI9ueTV56EpMxCbr8FfmcSxGAU+CrFOGE1AioKF/hLmekU9&#13;&#10;uZHTE042JsuY6ipirN3EVLeZyc5CFvuLmOgqZLQjXx6ne42MtOfS25hJg0dJnSeZclc8TmcapS4t&#13;&#10;Nkc68SoFe4/68sTOQxIg7jvgy2+e8eOJ7b78esdxjoQnoLXnkF2RSk5lOtZmA/Y2I3qnDoU2jn1+&#13;&#10;R/GJDCRCGYk6JwmzO5Mcu4aItEiisyOkQFusmLU0q+hszqK5ViWntS6VLrGi1JTJaE8hA20m2qry&#13;&#10;aa02YMhW88zeIET98n/7zXH+8YljMsWybWcUT28PZPvBCKISjew7pmT7wQSEK+mgf4YELKFxFmKV&#13;&#10;pQSHpTEzf4qXX77Lrcs3eO7CNW5evSFFtkJme/vKo7lxiytXXmZpcZOxkTkJVwb6JujtHqO3d4YO&#13;&#10;AVja3GO0uUdxFbViMbowFzrIN1SRnulElWQlMclMuCKXgKhMjgZrOOSvYb8Q2x5XSe9KSqoTRayB&#13;&#10;Y8fV3paSR3uHohL2mT0BcrbvDZSAJTA9BVVJFsYWG7l1JoJ0CvzSorB3Z9K2koujX4W9TRivVbgG&#13;&#10;RbRJSYw+nITscIJVEVI6ezQhiL1B4fjGxZJcmEjdmGgVUuDuicLZkUDznBZba4KMltWPqqkfSZdV&#13;&#10;dKpcUdWYTrbRhCYvkyN+sUTGppOus2KyVPL7Z1/i+7NX+P70Bt+vzXjnxBzfnz/N9xc2eW/9BDdO&#13;&#10;n3sMWH65IiTEsefPXpLtQqJhaAusiOOFjYucOeVNsJxcFe1B3lrm06I5aP28fOzMqYtewCLqmtfO&#13;&#10;sS5rm72PT0+ssjB7gtWlddZWNrh6+YoELP3d4yzNLnNi6YT8h3/h1guIuf3cbW7dvIXD0Uxz4zDT&#13;&#10;k8tMjK0wM7NJQ80AszNr3LhyQ85zN65z+/lrnFuelfb+Hz9/m999+TYLJ7pISCggNEzLM7sj2LYr&#13;&#10;kJSshMeARUjP0gyJhCVFoEpWcK23he/fvc2ffviILx68TnNrH7OTa1RU9GK2tFBo6cJk7cFc3EOJ&#13;&#10;qBItacTkqsVcUS2nuLwZl3sEV8WYbL8Qv+yLq7tinJVT2F2jlFV44coWZBHHusYJ6tvmaepalICl&#13;&#10;qX2Z+pYF6lsXJFT5e2Bla4VISO7E43/9nC2QIiBKXffqI8AyR3OXdxVJQJat5IpwXkjI0j5Ha+s0&#13;&#10;zW1LNIurYo0r1DaLE6ETjA0v0d8zRXPjCG1tkzS3TSN+aattmaK1d4rqhl7KylupruqhpqqPxuYp&#13;&#10;mptGqXa309E8wOXz5zm3scnc1CJXL12nt28Vc3GXjBznGuvYfUiFT3gG+/1FUiWGpIJsIjLT2REY&#13;&#10;zd7geAocFfjEJHkBy7EYdh31ApadR5LJLu5FndMq5bJFLm8rj7V8RvpXhOTWWb2ITcAT9yTFZcLB&#13;&#10;MiLHXCp8JQOyRcgi23y8gEU8X8hnvetDfynCFUDir0ecKIuPI+DK3wAWAXG21oQEXBH3xVjE+/TL&#13;&#10;9SABV7YAi3C5CM/KY4ntowahv2gRMvUiVojEeAGLF8ZsfV0mkdIpESePA5jsI8gaatcURaWTEhz9&#13;&#10;Z4Al29hNtnkL5HRJye2W6Na7KtROVn6HF7BoGqipGuXtq29QmlbJR29/ynPX3uTd1z/ixede5sLm&#13;&#10;dS5fu8Ops8/z2tsfMrd8lVYB9/pO0NaxirtykgrPFGNj57hw4S4mYw9F5l5yctrISG8gMaESrbaB&#13;&#10;pbVT9DSP0NE8SGRUIklJUZiKtJgtOvKLNKj08YQnhSNim6FxQYTGB+OqdFPoMHDoWAB79/nzzN5j&#13;&#10;KOKTeX5uhs25Gd5/5QX+9fff8Mfvvpbz4/df861oFZJgxZtqEYDlsw/fl4mWrbYh4Wz57gsvfBGO&#13;&#10;lq8/uS9XhsTbvv/qYx5+/RlXLl3g1IlTvPLSm9x98Q1KbF2YnIO0zN6kdvAcBdY+8sxd8uTe6uzD&#13;&#10;UTaIwz1IcdkwJoe3xclk75NQRqRbJGB5VNUsr3yLhrLaGaqaRHplBk/TPE0D5yivW5AncXJNxvOz&#13;&#10;kFa+j0cIZb0rRfX9Z6kaPk9l3ybOpiXphHDWzlDRuITLI1I0Avz0PZbulldNU107IytfhQdFgA1P&#13;&#10;/Ry1zct4GgTAGMdVNSqTJtWNCxKw1AiJZuMCZVWjMkFSJiuZve8jXltaOgRIFrJO8frida+4qwSo&#13;&#10;GZWAua1rnZqWZXmS6Kqdl+1DooFIthAJIWjjArVNi/JzyJUnIc5tXqK2ZZmm9jXpZ9k6od2S7ooV&#13;&#10;zupG8XV5K2tFe1FF3aJMFhQWNWEorJbjcHbQ2THJlXMX+PCNl7zy2y8/4Kt7b/D1h2/y+Xuv8bsH&#13;&#10;Qp78Bt9/8yFfff4u166eoKHJTll5Pi634fGUlBVgcuZLqawiNZHoxCQ8ngG++PoPUnJ7+8VXGB9f&#13;&#10;YWh4DmdVPc76ZqyeYqyVFozOQrLy8igoMqHPz0Ol15KRn0VqjpaQuET58z/XkovOkE1AZAKhimRS&#13;&#10;c1Jl9bKob8625pJekEmiVoW53CyvUJqcRRTYzRTYLeSX5GGw5VBgzyPfnidXg2SCJS+VBI2SFF0q&#13;&#10;Bbbcx6mVXKuWTFHPbE5HU5BEbkk69loTxRX5ZBWmkZQaR6HdC1hEDbOhOA2TXUWOKRGNPo5sYyqp&#13;&#10;WQkI0CLWg0SCpaI5Two65/qcLA6WcWrCe6V/rseOmIU+BysDLjnLA+Us91exMlDN6Ykmzsy0cXG+&#13;&#10;kwszdZyf9sjZmG3j7FQVZyYr2Rir5OJMowQsN5Y7ubHSxbnpFhZHmpkZbqO31UN7vZvh7nrmRztY&#13;&#10;GKxjabCGtbEm1saamenxyKTKVFclo20uRtvKGO4so7u5hMrSXKrLrFQ6i7DkZNBRWcI7r70k4YpI&#13;&#10;sHzw5nMYjR60mRUUO4ax/xVgcVVNUVknpPcLNLYu0tGzSkfvmjx29q7RO+gV3PYMrtPVf1KOeN3c&#13;&#10;ersU3/afoqnzJA3ta7SJtd6+DTr7NunsOU1T+wkpshXibNFseHbzKl8/eI//8cOn/PjlB3z98Rt8&#13;&#10;/N7LfH7vVb758A1+//kHfP3hG3zy7l2+vv82P3zxIT988QEPH7zKwwev8dvP3+L7T17nxy/e5ref&#13;&#10;v8nDj9/i4Wcf8M3H73L3uWt0NbexMLfC0NAU9eWiTthMji4VuzGL1goT2rR0DHo9VU4ryvgU9AYd&#13;&#10;T+4P50hYFruOJnAkOoUAlY794UkkFehIsVoJVGdxJFacIOpJKy7AT5HM0fAYItPURKXq0JamYWzO&#13;&#10;xtaZTU+ug06L6zFY+SVkcRTYyC60kZKSTZ46j67iUhY6Slnps7LQaWR92MkFUXc8WcloSzEd1UXY&#13;&#10;TRkU5aspMWuxF+koNqZT7simvjKfkS4HmxMVErD0lumYairgwoSbO+tN3Fyu49piHTeWG7i90sjF&#13;&#10;iXIujJdzbswtwYqAKutDdk6PONkYLZX+FVHtLObSjIdn52tYFieLzXkM1eVwasTFmfFyCWREemW+&#13;&#10;S0hzbXItSECV89OVEuZsjLq4OF3D1bl6mWB5daOPF092cWmmQaa6Foeraassorb0Z8DSXlNGW00l&#13;&#10;BTkGEpPSCI9JJiw6GZ/AePYIyCLWtvaE8+SuMJ7aFcaTIsGyQ4CUnwGLWBF6PDsCeWJvMMfjVURl&#13;&#10;ZqNxFKC0ZuGjVLAzOIyDsRH4qhWkOSz4p0RxXBFLUlE2ASnJPOMbzPbjETx9NIK9ITGyWjnakISt&#13;&#10;rwh9lZ6dwUH85qgf2/wCMNcoaZrRUj+ZgaU5gXSHAqUpHLUtHHtvKkXt6WRWphCkieZIXDg7gwPZ&#13;&#10;4e/L9mM+PLX/MHsD/HnGJ5i9QVE8cyiYbQcCHwOEnX7R7BSi14NhPHUkmJ0BQQSkxJFkUqF1p5BY&#13;&#10;EIyqKAzhYonLDSIkPQS1LZ643EjpSEl3RuMZz6J/2UDTWBaubjUVA0pyy8OwdURT0h1J2WA0pX0x&#13;&#10;shFJXRxMsjmAbE8kleMpODrDUJv9cA2qcPcnP57yASV1kxoUBf5k14RQ1BGBsSUEY3U4xU2R2Fsi&#13;&#10;0Noi8VP4ciwhgOjcSBJMAqxEE18YT1xhMtH5CUTkxZJoEbXkWbR3ZlNercVVnUVdWwGJmfGEJkVz&#13;&#10;JDKepw9G8LRPCL864MOhiASZTDoYHk+CIQtzYzEFdRbS7QaSCvSEazTs9lfwz3uDeOJAKIdCUnjm&#13;&#10;WBRPH47gGSHJTYzD3mzDWGVCWaxFUahGZdUSn59GUFoisbkqAlPiCUtX458Sx+6AKFLTLUx3mphp&#13;&#10;MbPa523dWh5ysjrsYHO6jLMzbjbGSlkZKGGx38bSgACPJub7zIx1FDDYmktPYyZjnYXy9kBLDh0i&#13;&#10;NVKroqEiGWeJEnNhIurUKA75BvDU7sM8seMg//TUfp585jBP7fLh1/sD+M1uf7YfCkFr11PQlI62&#13;&#10;PIn0skSMzRmy4j0yMwLfBH8iNOFEZ0SSmK0gtzQVoyeDNLvw5wShLoqkpcm7ItTdoqXlEWBprlHR&#13;&#10;UqWWgGWk20h/q5GO6gK6GvPJylCze28Av97uldj+lydEo9Eh/umJAJ74zVH2HPAnz9KMf0SG9FRu&#13;&#10;PxDPXp8kfIOziEgoITrRRlxcHutnLnPnpTsSpjx/5QbXL1+X7UHXL1/j1qXr3L7xPM8++yIbG9eZ&#13;&#10;mlhhdGRergYND07T2z1Kd9ck3d0z/ENv1RSjDQu4i3qwFTZiK25Gn1OOUlNMXFw+0fEGguNy8I3U&#13;&#10;cjREw+GAdAlYDviqOBqQRkRsAdGxBoKCMti9L57t+0QVrELas6tGTfI/QYg2mcAMJUpbBmqHDk2p&#13;&#10;jmRrCgnmRDQuFRWjevSOVFxdeTROG6kcyiWjLB5rUwKlrXHUzWqw9+VwPD4U34QAwjSRHI1KINmQ&#13;&#10;SHFrFi1TSmrHY3D3h1NYFUa+J4jilggaxlOoGVaid0ah0AWTnBtBSpaOfGcav3nGl2O+sURFpXJy&#13;&#10;epgfr97i+zOX+WHzLD+sL0jAIo/nN3h4fsObYFk/I9drxGrQXwCWi9e5eP4SZzcvcGbjgoQmW5Dl&#13;&#10;wsYlNk6cl+Bk4+R5vD4W73HrOVsARq4RPYIsAsCIx0U97+ryOqdPbkjAsnnmMisnFujv8gKWtcU1&#13;&#10;uRsm4IrYF9sCLC5HPQ11rUyOzzA5scL0zAa1nl6WF079BWB59VmRYJngi/df5o9fvi3bgDbPTBEW&#13;&#10;qpOAZfd+AViOkJKZid6iweBMJbc0HU1+kjwxUyfHcaW7iYdvvSABy4MPXqG5rYep6RM0tE1SaGsj&#13;&#10;z2xBb3SRa2qk0NqGwdyMwdhMQXED5rI6nO4BL2ARkMU9grN8DJtwG7hH5P6z2IEudo7gdI9SWTWO&#13;&#10;p3qC+oYp2lrGaGoao6F1hobmcWraZmWiZQuwbMEUkWIRUyuaBh61CIjVIinDbfeClq0Ey9ZRJFQa&#13;&#10;e1blmlBz1wwtXfO0da3QKpIsItXSvcLo5CZnNm5w6cx5zp86zZUzZzi9eooz6+dYWDjP3Px5Tiyu&#13;&#10;sTy7wpUzm1ze3OTmhXNsrq3z/M3n2Dh7mbkT55mcX2Npbp6VhQVOr60y3DchgYo4Xr98ibOnN2lv&#13;&#10;6mdu+pT8u9Lo60jVVVPi6mbnfiX+MTrCVRns9YsiLEPD3jAFTx4L51BMPIrcdA6ERrPbN4J9fons&#13;&#10;9Ulk5+F4dhxKIMc2hErfLFuLirYSLBUzjxuFSirnKJZwZVJW0/4MWEYfwweRfCkqG8NWOS2BjFi1&#13;&#10;2XKuFNoeSXBF69CjtIqAGcaSITnidoFIghT1y/SJgCHitni7TMkIsCJFtyLFIpqEhmWKRXhfpH/l&#13;&#10;FwkWAVi20iqyncj0czWzkNyKEUJb4WYRgGWrqUmkZnLMYu2nT64JGe0jEq6YZEvRGOK+WB0S4CXP&#13;&#10;2O2tfDaJtEwvegFVZDpGHLvJKeqVI5ItQnIrVoW8q0NbNc2daHO7SUyrp7pymDsn72AOt/DdF9/x&#13;&#10;0/c/cWHzBdaXr3PtwgssrV5l88ILfPe73/H6W/dYWr7MuXPP88Zr97l75x7Xr7/Oa6/f5+tvfsfd&#13;&#10;Vz7i7iv3uf/gIfc+/JqX7tzj1vPv8P2Pv+XsiXNMjcyiUmagUivIL0x/DFhEgkWIbqPVUUQnhRAU&#13;&#10;G0hQVCwhsaGExkUSkRDFQV9ffAJDiVOkUF/s4c7CHG9fv8r3Dz7kT999xU+/e8gP334hIYs3vbIF&#13;&#10;UT6QAEWAFbEq9DNg8d7+eZ1IVEE/4Ptvv5Dz0Qf3mB0/xXDfMjZrJ+ayYerHLyGgnvA4Gczd3kay&#13;&#10;km5q6mepa5zHXjH29wFL+fij1ZefoYlIs4hGIFHHLBIfYmVnCyj8p4ClepbGoQuUdZykuHoOa6UA&#13;&#10;kiNy7DLxMUNp5ZgELGbnIEWlQ5RWTkjAIoW1NaL1ZFZCFLHiIwCJBC31s7IVSKRXtlaERKtQlZDk&#13;&#10;1s1TWTsvEyqNrWs0t6/R1OFdRWxsF1WzS1TUTsi1otrmOXoGN2loX5XAREATsfIgfDDCz/LXswVZ&#13;&#10;BHARzxWwprP7NLVNy1KcW9O4RG2zWBOak94XkXbZSuBsHWtEm5K9E5OlEZOliUJzG4VFHVhs3RK0&#13;&#10;rCyuy3jth++8ye+++pBvP3nvLwDLd9/c46N7d5mb72NwuJH6xhIqPSYqPEYEYCm0G2RiJEmbQlZB&#13;&#10;HmMj07z+yuvceu5FZubWOeabSllZPQaDkSKLFUNJrqxNtlVYcFbYpdBWlZlGRoEea7mZvOI8opRK&#13;&#10;Mgv15BTlylTL8fAo/CIi0BZoMRTnkKpVU+FxU13rwew0kV9iIN9mINfqxOxyyCmwF6A3acmzilpm&#13;&#10;HalZSaTpk1CKCs/kBLQ5ekwlBnIsGRKqiPVMdshWAAAgAElEQVQg4W8RgCXfmUlhmZ48ewbqnGSy&#13;&#10;CjXk24R/JRt7VS5GZyZ6YyoWewYlpVmY7Zmk5ySjzFBQYEuj2J3O4kCZhCvro5Us93tvnxr3SD/F&#13;&#10;yqADMSeGS2XKQCQNTo1VSweK8KBsTrdxXsCV+S5OivcfsHufO1nN6ckaTk/WsjxQydpwjVwnOjPZ&#13;&#10;yMW5Nq4sdHBucYDNpRFWpnqYHGxhfqxD3l8SAtuBKpYGq5noqmSso5LR9go661x01pfS01BKa20x&#13;&#10;LbUWKpy5uO0mDNk6Btpr+ebDF/mP33/On/94n68+vktXWycZGd70is05QkmpaMualY428X1aXj0j&#13;&#10;U6ryAknHMm0ivdq5JGcrxdLeuyZhtAArcgSA6V2VsEWkXASsbujwVjGLn/dtXSdo7VijsXWJuuYF&#13;&#10;6SsSIFd8T3743rt8+8m7vHnnWd599QXpjfry/jt89v5dvn/wNl9/8Brf3X9L3n740Zt89NrzfPn+&#13;&#10;q4jb39x7nU/fuc2X77/AD5++zsdv3+ajN1/i0/de5+N3XuWTd1/lvbs3uXNtlQurA9xcbeO5E+1s&#13;&#10;jtdwYlBACzs1pRYWh5t4+cIYPVXFzI1Vc/1UF7sOiNdpHXsCRO1rMj4JGnzi0vBLzJBXz32VKiLT&#13;&#10;04jL1uIfl0hiThqhoi0rIVo6ITYmprmyssqts2c4v7zGVHPnX0CWJkMxdmcF5S3tFNrLSU7U0WJ2&#13;&#10;MNNYLkGHSJOI9RzhJxFrZqLxZ6yzhMaKPKpL9dRVGHDb9ZRadXQ3WZjsczE/XMnKUJl8brstjZHq&#13;&#10;HG4u1vLCWjPPr7ZK54nwnrxxroubC7USsJwedLLcU8Rqn/Wxb+XMuJvNiXIuTXtYH3BwetDBtelK&#13;&#10;NobsnOgr5tSwi2uL9az1O5jtMDPZZpQrR6dHS73elhmPTK4IWCPmwlQVVx4Bllc2ennr/DB3N/q4&#13;&#10;stTOxmwzfXV26l2mxwmWZo8QRZdT5SwhI11LdGyinJDwRI74JrB7X7i8oCxS+2K27fLClK0ki4Qt&#13;&#10;fwFYgvj17iCOxipJthaisuWgLsnmuDKOfz4YgJ8AFeZU/FMS2R4Qwa8OBPCPO/34x53H2e0fzNNH&#13;&#10;QqXzY3dQKAHqCAx1mVRP2lBaUnjGL4Cnj/tzMDIEfZmKxmktVSNpOLsTcPQpiNYHE50ZSqwhkuD0&#13;&#10;YI4r/TkYe5ydwT5sD/Bhm+9RApKjORoVylMHj7LNx5/f7POVclcpeN3nXYEJVqmJzNCw7VgEvzkS&#13;&#10;yFPH/PFNiiU4LZ44QzzxBcmYm9Jw9KQRlemHIieYqOwojieHEGeIIkG0yJgSaZwrwd6po6hJeFdS&#13;&#10;MFTH4OyLpbRfQeWYEntXEoaaWJlcya6MwjWQRPWUSKsEY6iIwN6dQFFjFPaOOFw9iZT1JmFtiSHF&#13;&#10;FEOOJwFTawTWjmCc3cnUT2tomVHj7olFZfQnOiuMuIIElFYVQakxBKtjiMpOIK4gmYQiJQlFyWhK&#13;&#10;MxgezqeuKZPqhiy6BouobTeQVajmSEAUIYoksssMhKYl8ORRPw6ExZFs1GOoLiK30kSCIZMobTph&#13;&#10;aWkcjU7k6UMR8t/+n3cF8MS+UJ7YH8Ju32j2BsSy7WgwkWmJ6MszyanKJqsih4jMFCKzUlAVa1Hb&#13;&#10;M8iq1lPUUUhcdgZ+QUp8/KKYajJKwLLYbZONWpOdJqZ7TSyO2lgYtjI3YGKyM4+ZnkKWRqxM9xQy&#13;&#10;3WNkstvESHu+BCzDbQZ5e6TdwECnjsEuHXXlArCkUF6qJic7Dp/AYHYd8uGJ7Qf5pyf3y9kTGIWf&#13;&#10;Ss3+sFh2HAnheFwcgcoI4goiyfIoMbWmk1WVQoIpmrj8SBIMMURnRhKbHYXaGoeqSEF2eTJZrkQG&#13;&#10;htJob1XR1qyivd47rXVKWurUNFWn0N2sY6izgOEuE30tRnpa8vG48ggOjOTpnf781yeO8l+e9AKW&#13;&#10;HfujOe6fgCYvj/sff0HXwCwH/ZU8vcePbQcj2B+gQpFSxKGjCSiVRjYv3uDOnTvcvnYTAViuXbrq&#13;&#10;BSxXbnDzxqsyubK+foWJ8WXGx5bkTIwtyCRLX88YHR1j3prmyeYlxNSWeBuDLMVNaDLcKJRm4uML&#13;&#10;iI0zEBqfh1+UjiPBqRzwU0vAIlIs/qGZBIVnExKRTWCYlp0HRTVZFMMrFpafrWH0ohNLew4dq1Y8&#13;&#10;YwaKWjNR2lJl77mlJZ7iVjXOzmwybSnoipMp68midb6AllkhdUqjaT6FnnUV05c1NC+ZicuPJ9kc&#13;&#10;T8dKHoUNiYSnJtIwm0nbjJKKwXAMlWJFyB9rUzjVo4lUDSip7EsmpzQapSEMZX4YwYnB+EUEsXN/&#13;&#10;EMd9FPz5//yfzAz18v2V5/j61Hkebp7jhzOn+G59kYfry3y+uc6XZ09ze2mRiyc3H8lh/wqwXPgZ&#13;&#10;sJxePy8TKGfWz0tA8ti/snaOc6cuylYhAVy24Io4/q8AlhMrp1hbOY0ALBublxgdnGF5bllWRQv5&#13;&#10;zl8DluuXrlNXU8fE2IQkbNPTG9RU9LA4tSIBixDz3rx6jTs3brG5epLvPnpVwpU/ffk2c5NzpGVY&#13;&#10;CYnQc+BIHLv2+5OQlo++KJ08h1quCYl1IZFgSVPGc6mzge/eus23X7zPa3dfwFZYQa6+HI2mlPg4&#13;&#10;C1lZHmz2DortrZiKm7E7O7GVdOB2d1NV1Ut76wQDfQt0dc3R0zNPf+8CY6PLjE+cZG52g/m5DWZm&#13;&#10;TnPhjGhtuopw3ty+eZvl+VN0tk/IvefGtnkam8clYBEg5TFAaVuUiRYBXbbgijiK+1uA5Ze+lr9I&#13;&#10;tAi/imgS6pqhtWtJAhYBWTq6V+jsXWF+7iyXz93gzo1LvPHCNW5fucBbL17nJXH/9jXuPHtDzjsv&#13;&#10;P8u7L9/kwRu3uP/GLV6/fZ27z9/m9Tsvc+/dt7n9wkvcuHKOZ69ucPHMKU4sn2BiRPz7rnDlgkg/&#13;&#10;rVPn6WJ0+ASl7kHZHpRb2EKusZUd+5Ucj9SQnG/gaEQ8+yPieOJICAci44nN1RKaqmRPQDi7faLY&#13;&#10;55PE/uPJ7D32/xD2nkFtpYm67v55q+6turP37JlO03a7u8c5ASZnkUXOSCARRRQChBBCSCIJkaPI&#13;&#10;GWyccM6hc3Tbnd05znRP2Glm9j73VJ26v55b3yew3TOzz/3x1lpIJNsy9nrWG2JkVChJuFcKuymo&#13;&#10;HKZks9y2VAKWKQRcEe4UT8HtCCIi5HGR9MuiW7EWJGaShfOlqHqY0tpxCWYeBSyyAFcW1oreFA+k&#13;&#10;EEdt5ZCUPC8fkBEd0W0iYIUotxXukfyyfg9cERfVWxKRIREzEoClepjimlFKDG5Kaj0RIeFg2YIp&#13;&#10;uZuxIAFBHsZ4OmXprehlEcrUdEmJjxMluaKLpUB8P7p+T6luqYikiBJe0Q3TTXZxh1wlyi3yOG4E&#13;&#10;SNnqW/nrY46mTcaDRDTIEw9qJUPlQClmmqMNNDeNcG3mGv0RNXz6wX0+eOcDQsPq8fdrISTYhrd3&#13;&#10;GSEhVdx+4S56/RAhwTVERhiIjKrDx6+McIUBQ/0Yr7/xPrV1bvK1fVTWuCmrGEWt6UOt6ebVN+6w&#13;&#10;PL3KjHueFKWW6JhQQmICyVTHU1iRTJkhldS8OBRKBYqEQMITgvFThBEYE06qKoak7BiCIgPwCvBm&#13;&#10;z2FvDh0Iwdlo4NLMOB9e2uA/P3ibP377pZzm/d03X/D15yL28T6f3/+AL+/fkx0tArqIaJA4ehws&#13;&#10;nnMBXMTjnuc+5LuvPpX65vNPufvmXbrtbvKyTHLmtLC8G3VhO+rCDvI07RSWGyitavcs9DSNo6sV&#13;&#10;UKwXMQkvloWKq3ofdLPI2eb6UXT6XspEEaW+l4r6YZrsM3KaWXa0GN3UmLZ6SB4u/YjOEwFdxPqQ&#13;&#10;iA7VWmYorx9HJ9aK6scobxj1AJbGcRp7T2Ia2KC8aVK+hsTrSABJEV8SF4ZiCcUTtRH9Um4JUBqa&#13;&#10;JzG1zj0ALwaT6GEZkhd2lrZVhEwts5jEjPSm60REiVo7j9HSJlxyYoFoEINphL6R07J8u7HVA0wE&#13;&#10;NBEASVxAWsR5q4gSPQQtArBsScIYEbdoX8ZqX8LevkKn85jstBKfQwChLQfLo3ClpX0Biyj1bV3A&#13;&#10;3DIne2CqhGOodgR1SScFOhE97KOxZYzlpVO888arfPbCRb7/6DXpYPnu6/f5+st7vHv3Be7eucWb&#13;&#10;r1/hjdeucO3KOq5+GzpDMdryAlLz0knPzcGgN/Ptd98yN7+Ol3cSPr4pHPSNZbd3OBHRsaTkxJGY&#13;&#10;GY2mLBezrYFUVQrJqhSKDMWUNpSiqdaSmJdKTFoCCZnJZBfkoEhU4hseiiIpVvariHhPWl4auUU5&#13;&#10;5Jd5pCnPo1o6YzyARV2mJVubRV5xnlwkSs1NQFWWgzJLSWRiPDkFKhIylIQnRqLMjkdVJvpfEojP&#13;&#10;jCNdm0KaJpl0rYgqKYmID6NAl0uJvoCM/BSpAl0WqsIUaupyKddnU1KeRX5RmuxRGbfrmOqslGBl&#13;&#10;sr2CgaYiGf9xO3TMusT0rAeuLPZVMeMqZ9Yl7OHVjHfVS7m76hESZbPzvbXM9pSz2F/F8lADw44K&#13;&#10;us3F9DXrGHPomeg0MNlleHBcGG5mYdQqu5ycdiPtLXX0tJlwtdbRa6uj315Hp8WAs8Ugz1sbqxGy&#13;&#10;GqvksbZcS0WJFo26mImRbr768DZ/+d37/PmHT/nyo9cYGxokNaWQ9PRKSkVfW9UglYYx6bYSPSsC&#13;&#10;tAhXlQCrWxFgUWxra5vG0T7rgS1Oj9PPM9G8IgGLcLnY2mZk0a1VrAnJ4vsFLG2ec2v7PKaWSRot&#13;&#10;Exib3dQ3DaPXW7h64RTffnqHixtHeeXmJV6/fYWxAReNhmpszbW4OkxMDnewMjvIieVxJkc6GRuw&#13;&#10;szIzKM/7nc0MdTezOtbGxkIf/e0mhjoszPR3sbE0zbnlfi6u9XNjY4pXLgzz4nGn1GJfPZMd1awN&#13;&#10;NiAiVscn7LxyaoBrsxYujNdz86SLKVcTRw5EEBKVzt7gRPaFx3IkMYNIVT4KVQ6HYmIJSk/DNyFK&#13;&#10;jhJEZkcTmhFJd6GO4/NTrE3NMOFwcnJtjVdv3eTk8grtunpa8ytoVeswayooq2mg0tSCurSGpJgs&#13;&#10;mgrKWbSbuTzfytWFVi7ONHN2wsT6sF5qylmJpS6PzuZCOi1FNOgyMeoyaGsoYKK3lsG2ckY6Kuiq&#13;&#10;TqetQkSEsjnrbuSFlU6Ec+TmapuELGfG6znrrufCpJENEeER51ON3Fi0SofLqclGxOtbQJjzIqYk&#13;&#10;5K6XOieLb42cm25isq2EoZZ83G2FLPdVcHy0VsaQRDmuWB46OVbHqbE6zrgbOTfRxLV5Gy8ec/Hi&#13;&#10;yX5eONHHjfUBbhwf5eRkF71W/QPAYqkro7WhBnNtJVkZGUQqYgkMjiAkLJ7DvvE8tzP4J4Bl27M/&#13;&#10;BSwiHvTAvfJ0IM8fCuOXz/hyKDqRlKYSdkaGsDM8WJbc/uOvvdnhH8Su0FCePOQngcsvdh3mH3d4&#13;&#10;8Y87DvGczxG8YkNJr0knXBVBRm0ypW0qCm25RGkUBGdEEJQaTJwmipKWVOr6EqnoDqXEHkahPZSE&#13;&#10;kkAORvnwjO9+9kYcJlYr1m7CCc0NwifJj0PRAXIhSEz9/jrQX7phHt9zkCee288zIip0OJCDEbFs&#13;&#10;PxzKwchY9gRHsSskiMcPeLHdx5eAtFjiipRk1qbQNCyKZ2PxUx4gOs+X4pZYfJODeM7vCE/s8WJn&#13;&#10;YBBhWdEEpYagyPEjpyZUphF07cHUDsSg64yhsCWaPGM4KRUBclbZ4k7GNJ6Iuj6EqrZoalwJVHRE&#13;&#10;k1fnT3m7Ar0rjmJrGLH5QUTmBlHQFEWVM4H6oSSa3al0zKdhGU2gzBpEclkINZZU+npU9I3m0zOi&#13;&#10;wtmfg09cKPHliUSXxbG2WMnUhJZmaybNljQGRgronyihxpSNX6joslNiG6nG2GqQkGbbwRD2hcYQ&#13;&#10;nJYiXSvJpXmoG7TEqNLZfiBUllk/8XwAv/q1P08858svnvHhVzu92HnYj+cO+bHH/wihWUrSqnLJ&#13;&#10;N2uIKUrGJyWKmBIl0cWx5JqyUNWWoshIJzImVrq05tpLmbIXM2bXMt5ZxKBdzZAjl+H2HMacaqkh&#13;&#10;RyYTvYXMDpcw1J4n40DCtTLhKqXdnEq7mGO25THQppJwZbQ/l6GeHPqdKrrbcjA3ZpGZm4RPoHBn&#13;&#10;7eHnT+6SgMUvNZX4kgJ2+ofzzAEf9oX4cjjKj8hsBVkNCagtSWQbE6SjJcMQS3ZdHGlVMcQXRpKp&#13;&#10;jyWpLIrEwgjsHYn0DaTS0e4BLObGaISajFE01imwNsbT0ZqGy5GDy5GLy5GH067G0phNUEAY27d7&#13;&#10;8cT2I/z88QMciswgv3GAMusUy+fP8urrb1NW2cTj247w+K98ePLpI2zfG0lqnoHHHj9MfrGJjWuv&#13;&#10;8MILL3LzyjVunL/8SETosuxdWVk5y/jYPCMCsGxCFpEWEZUc/b3jdDvH6e+b4x8m7Au4RdGXrkdO&#13;&#10;Mmu0zSQlGYiJr/QAlkgVgQoVPiE5HPDNZNfh5E0HS6JcB9rnlco+rxT2+iayyzuep3eHSQeLYywb&#13;&#10;57KKgXUNM5fLydCLDGEoGfVRWNyprNyqpu+oDk1TGuqGRMrtyWiaEqh1pdI8mieXhDoWlUyeU3Ly&#13;&#10;5URcayWUtacRWxhM00gqbbNZpOviMfSl0jWbQKnVj+SSIEqsUTimU2ifS6V7IQXnfArt00kYe+Mo&#13;&#10;t0WhLAjEN8KH0HAlAYEx/Puf/sRf/vRfXJtdYbzejKtGT7OuEIuukIbiAnqbG7h5YoWrJ1Y5c+wE&#13;&#10;nnLYnwKWC6cusHFy08Fy9BSitFbEfwQ8EU4U4UwR7pWTm5Ghree2IMvfAywiSiQmnt0jIiK0xMri&#13;&#10;Gguza6yvneXk+gWmx5ckXFlbXPu7Dpbj6ydpamzC5XQxPDTLuPsojYYupkbmuHz+suyNuXbxKq9c&#13;&#10;vcn60jF+89FrErD8yxdvMzk2RVSMmsAIFc/vCuOZTcCSoc0grzyZnPJkUjVxhMSFkqOMZaFBz9dv&#13;&#10;3eS7z9/io7svMuQaZbBngrm5oywsHuPa6WPcPnec66ePcen4Ki+cP87rV07J4yuXTnLr7DoXjx/l&#13;&#10;ytnTvHj1PLcun+PahbOcO31BQpWbl69w/vQFZqfXWZg7weL8ccbH15idOkqfaxpL67R0qFhENMgx&#13;&#10;hdk+6QEoDtFZ4FkVkjDFIe4ce0pwzfbpB4BlC7RsHbdcLPLYLRwrUw/gigAstvYF7B0e0OLoWKDT&#13;&#10;uYjDMUm7iAC1DNLuGJHuGkfbBB1d0xibRhDnbW3jdHUI580IPd1TDPXP0dc7j7PvOBbHkpyYdHaM&#13;&#10;Ym7ooNHQRoPeIWNgp0+cwN4ywOLcaYaHVmm1TZBf5JArQtt3xrHXP4GQlDQOhMXgm5jMriAFhyPj&#13;&#10;idOq8FMmsDswjGf3R3pmmvdG86yYaN6vIF3rJLesn2IZ8/GsB4nZY1FWW2GcprhmmMKqUTSVIxLC&#13;&#10;qMtFVKeXfAFLKsWykGdS+kG8qHaCouoRGeERMSHxvvJjyvvQbsaLtJWDsstFFOYKCaeIdKyUuiRI&#13;&#10;EdBFluqKeNAWWHlwFJPPooOjl6KqYfl+AgKV1Gx2sDwCWLZAS5bGM5csgIeI6mRoumQkSkwub4EX&#13;&#10;AXZUmytFIpYkinCFw+VvtAVYNiNNArAIh8qWcrXi3FN4K7+WSkCVR2VHmW4jOKqWycnTDBb00u1f&#13;&#10;zJcff8ad1+/i61eN75FmAvxb2LtHg59vGZcuv4la3cHBQ6UcOuxZEBIrQkf8y0lIauba9TeIjG1h&#13;&#10;n7eBA0fq8Ak04uXfwM59lczNnGW0Z5Kx/mkaanUEh/kSFheIqiiRospUqhrTKShPITZdgSJZgSIx&#13;&#10;lJiUcOJzlURlxBGdGY93aCiHA7w5GOTH3oN7OeLrRXtDDZdnx3lXXIB8+J6MCv3+2y8fOFm++vw+&#13;&#10;X39yTxbhbpXhbrlbBFjZ0hZg+erj9/nu/k/1xXvvcHR+jfLydkpKHNTWulCrm0lU6snItlBcYaOk&#13;&#10;oktKU+aZAhevF22Zk5KaPgk+dMJZtanSqm5Kq5zo9D2eeFCLWBB6ZD55c+VHABUBVoSzRS7sCJCy&#13;&#10;Nfcspp8NIx7g0uimpnkKnegsaZ6mcegMTaMX0HcepcQ0i6Z6FE3VEJqqPsr1w/JCsbpexI08Jbbi&#13;&#10;qG8clvBCzimLSWe5DjSB0TKDybqIiOKIOISALjUN4k7+iOxqsXYco7FlWrpXTNZJXIMn5CpKbeOw&#13;&#10;7HDZAiZiHaXBOiW7Kqz2BQlztp5rEJGkzQLcrcfksWUOi20RR4dwyojZ7wUsottKRpc8xbgCsgj3&#13;&#10;SrNjgRb7Ii02j8RcdLN1XkosM5XV9lPZMERVnZh97qXeNMSKs58rp09y48olvvn8Lj9++77U7755&#13;&#10;n99/7dFvPrvDx3df5N03rvPS9XMsTk1jMdrITCmkILeCtCQNwYHJeAcns99fyT6/BHZ7RaMuU5FT&#13;&#10;mEm6Oo2CsnxUxXloqgpkbEgAFtGXIuI/wXGR+CsU5GhyyS3MIz4jkfjMJOIzE1FmKKVSc5Pl3LKq&#13;&#10;RICUTAlAiqrzKTXUUFhdLteHBGARUperSc5LIyQ6iuS8TAr1RWRockjJy6DMUEhhlVauE6XkpRMc&#13;&#10;E0tARBRZhbmkZ6USHqMgLjWaoso84lKiiU5UkKlOQqvLJk+TTIE2idkRCz0mjQQss93VCI3Zyhhq&#13;&#10;LqLXqKGzroBOsRJkr2bUqmW8tZAxq5ZhS4HUgFmLy1j4iIroMNXR3VxDn7URd5cVd6eVQbsRm6GQ&#13;&#10;/pYqCVbcHbUSrgjQIjTm1NNr19HWVIS+upSaqlKqK4qoLM6hpkxNrU6cV2Ior0ZfVowqIwmdNleq&#13;&#10;IDsVvU7DcE8bL97Y4F9/e/dBLOizd9+kw95NSkoFuSozqgIbReV9lFaL1/2EhHsCsDRYxDT6BI3N&#13;&#10;U/I1KQCf6F1rdUxKB4sAKV29K4ieFQFYRCxIxIfapMtlFgFSxGvW4vC8dgVg2QIu4v8FRotbzpxX&#13;&#10;1bQy3NvJ5x+8wntvXufM+hKv3LxIb6edEo2KooI8mhqqaDEbaDbV0FhXjqGmCENNIfrqAmqq1Oir&#13;&#10;87FZqhhymhjpMrIx183soJXpgRbWpzvZmHdxfr6dC8tOLh/t5aWzfbx9aZwX1ruY7Spn2KJhqWfT&#13;&#10;XeE2cXG6mY2ROo66yvnkqps3NoZZG2/j8ae88QtLJjg1D+/4BCKycohT5VFiMqCt1pGsyiK+IJG2&#13;&#10;jGJsmYVYNTosTTZefvU2b7zyEka9gdH+AU6vrdFX10yrpkbKll+FWV2FIb+SwjQtZelFWAsrmXM0&#13;&#10;cG2+nTdO9nN9wc6lGQsnR+tYH9KzNqDHZS3C2VJIm6kAU3kmjboMuWbl7tHTbdYy5SxnuqOYCQk9&#13;&#10;KtkYN3J7uYPXTvTywrFOCVgm7VrcrRouzTRycdooI0O3l20IXV6wsjFlkoW5t1dsvHXayavr7Vye&#13;&#10;NnFhwsjZ8XpOiZjbkB63TcOwVc2oXSOLb2c6Clnrr5Tf87kJE2fHG6UuTVtkPGgLsNw+0cet472c&#13;&#10;nnawMmRnedBGn7X2IWAxlErAYjFUUaLJR5WTTWBIJCHhcXj5JchFoR3CxSIVzDbZxyI6WTy9LFuA&#13;&#10;5Z9/5eliEbBFAJb9YfF4JSjZFRFCSo2K50OD2HYogF/uPsI/7fTmZ8978fOdXvxi50Ge9/JHbUyh&#13;&#10;tieXKmc+xolcMhtESkCBlzKAJF0SgemBBGUEEa2JIigzlNpelbzxrO9RkN8UQIE1hKgCf3yTQ9mr&#13;&#10;8CIgPYBUXQSq+ijK2hLIrFUQXxxCSFYwSWVKEooT2OZ9xANZdh/gV3u9eXKfjyxwDctMI6Ygi+j8&#13;&#10;dA7FhvLEAS+pHb6+7I0IYl+YL/0rKhoH08ioiaDMGo1xSMOOQH92+AbwxB5vnvE+QkByEDH5keTV&#13;&#10;x1LWGk1DXyzVznBK2yJI0vmRVRtCdl0o+aYIWgbS6J/NwzmdTX5DKEYRD3KlomtPpNSRgGk8C+NI&#13;&#10;hryWzKkOpNIRQ3WHcMVEobXE0jCUQudCBp0LmXTOC9dMLNPD+UwM5DE3pmW8L5dBZxa9HWk4W5VM&#13;&#10;D+Wz5C5hdlRLm1VJY0MSAwM5OIcK0TcJV2QiubokzC4Vlh4VpY0puCdK6BnUYO7IIrsyjoTcVPJL&#13;&#10;1GzfHyLhyuPP+fP4s3489bwf23b5y+OTz/vwzJ6D7A2NYseRQGK1KWTqc4kvTiG7MVtClriSVLSO&#13;&#10;AlQ1pWTkpZKanUyMMp7l/grEBPlERzFj7WIGvUwClkFHDkNt2Yx0qhjtUiEAy3h3PpN9Wnqt2fTb&#13;&#10;chl3FjPaVUiXJYOe1hyP7NkSsIwP5DE2oKbLkUNNRQLKxDD8Q4PxDghg++7DDwDL0wf8eOawL0/8&#13;&#10;eg/Pex3kYJgfByP88IrxdKeqW1LIMChJKU8iXZ9Ahj6OnIYEcuoTyDLEkVIShcWuxOaIoqtbSUd7&#13;&#10;oowJOaxKWkyxWEyxNNVF02pKoMOa+jeApa0lj/CQCJ7d4cWTvzrEz/55j3Sq5NX1UWBy89Jb7zI8&#13;&#10;Ps/253zlc4895c0vn/LmZ788SGpuDU89fYSyajtnr7/GzSvXubHZuSLHY85f5uTxDaYnV6RTZXh4&#13;&#10;Frd7hfGxRcZH53GPLzAxvuDpPR2eY3hk3gNY+sX0Y6mLUpUdtcpMfEINcfE1xEYXEhqeg39IDkeC&#13;&#10;c/EJEpAlg11eSew/ksFh/zwO+mUjIMsen0T2HFHy/KEYtu2OonMxn7HTJdin0zGNpBJbFExeYzTt&#13;&#10;C3n0H9fSMpaL1pxCRnUcJS3xOJcKaJ2Ip8jsjbLAH+NgAkFZgfQeVdK1rMQ+paF5PJ0sQwRZdREM&#13;&#10;rKtIKQumtjseY3cU6VUR5BlC2OW/D0NPLM7FDFzzqQyuZTCwmo7draBlJIrarmjSSoPxD/fhz//1&#13;&#10;J/78P/8nf/mPv3BuYo7ucj1GTSGqjGRy0pJIS07EZTdz8dQqlzfWOHf81IMOFhETErBFTDWL2eNT&#13;&#10;xzc2I0KnJEwRzhUPYDklIcsWTPl7x/Q32moAACAASURBVL8HWJYXTnDq2Aazk6sSsKwtH2VhZo1j&#13;&#10;K2fYOHGZuYlVlmaXWZlfkdNRf+1gOXbsODbbIF1do0y5l5iZXMVU38nU+PyDiNCNKzd49doN1heW&#13;&#10;+P7DVyVg+Y9v7jExOklYRDa+wanseD6IHTt9CE2MI7EgidyqNFS6dLKKUwhLCCMpKpKJqnK+fOsm&#13;&#10;X3/6Cvffe4Xu9gEqdU1UlzdTo2+nztCFqdGFscGFxdwrj6bGHkymXkrL2iivaEdX0UllTR/1xkEM&#13;&#10;9UNU1Q7LCxNxcSLvZG3OJeqqB+UFR61xCL1xkBbbxIPelSbLFGbrNC0i/rMJV+SxbXYTpoh+lk33&#13;&#10;yqPPi/MH7/NXkaFuEQua+RvA0irufrWJC4xHNY/VNkOrbZzW1lFa7RN/V/b2Gdo7p+nqnMTpWqSt&#13;&#10;W9wtPkrv0EkGho7R27tAZ9uILLqdds9ybPUoNusY1y/clJqbPkFt/YD8vdq+J5bdvvH4xglbXjgx&#13;&#10;+SqicvPwiU4kJDOVvYGxPHswkh37I9m2R8HTuxXyKM4FZMjUChDSjyiv1VQOoauboKZpgWrT3N8H&#13;&#10;LOV9/1vAIkpvPdGfh3BFQJb8cs/Es+frPIQsfwNYdGLRZ1i6Sf4WsHjcLD8FLG4JWAR4ka6Vv4Es&#13;&#10;nqiOcJhka9pljChTK37d/z1gySsRkMUjz9TzJmwp7iCr0BNjElGmHG3HT1wqW2tBArgIwPLQubIF&#13;&#10;WQRgaSVYocc9fpqWuHoGwsr45tMvuffWe2RlOlBEtqCIbGXfXi2hoTVcv3mXvPxuRLHtvoMPAYtv&#13;&#10;QAXK5GZOnLxJcISJ/d61HDxSJ+HKYb8Gduwspd0+w1C3myHXBDZ9BWGKYLwDvYlLjSBFFUt2kZIs&#13;&#10;rZLo1CgJWBIzolCmK4jLiccrJJDDwQHs9/fjYGAAh/y98Q/2wTfAiwM+B+hqrOHKzBivbmzw1Xt3&#13;&#10;+e3nnyD6WH777Rf88P3XfPPpPbkY86hrRUCWR50rW4Dl678DWARw+fjdu8zMrFNW6uD48Qu4J9bI&#13;&#10;zGggNb2R/BIz6uLWTXU+gHFFlT0Srsj4TvXDRSEJWKq7ZTSouW2OSuMIZVvzznWjiAnYrYiQ6ICS&#13;&#10;cGWzj0U8JyVmjBvGqJJdLpPUNE9TK0pme0+hb1+mUgCLnuM0T1+npnOdEuOEBCzi55eIOVYaRqmu&#13;&#10;FxeNHsgiwEmjcKhYFzC2zG0u9whw4oktianouibR1eJZFzKYxpAdLcJ90jor7+KL5bThifNybl58&#13;&#10;PiFRhmu0zmFsnUN0vwhJB0zrnOxnEXEg8fYWYBHv/wCytMzRaJlDwhLb3IOllr8GLA8gS+sCFttD&#13;&#10;NYtuGAFc2pepF84b+zxG64ycnq+sH0GV30KeykxjfRdnTpzkwunTbKyf4Mv33+SPX7/PH756j99/&#13;&#10;9Z48/uGr9/nx83t8/eFb3L/zKvdef5l3Xn2JF69dZdY9TXe3i8LSWtJzy9jnE8fOXx9BGZ2EX2Qo&#13;&#10;EYkxpKrTySnOku6S3JJMWYCbXpBCfEY8/oooopKUxGekoNap5WxzpiZTwpW41DjSclMoKFWRo8ki&#13;&#10;OSeJTE26XA/SVIjYUCkZ+dmkqbPILswhp0RFXEYqUSlJaKoLKRbOmyoNqSrP7HNeiQAw6QRGR3Ak&#13;&#10;LBJFUhLaqiJ0lWWk52SSk59NZl4aRVV5qIszScmMRVOaxfmjfYz1mDHXaXHU5jLdVclkR4WEK4OW&#13;&#10;EvqaS+lrKaPdVEyLsQS7WUdPk0f9TVoGm9Q06jxqqSuXLhLhKKkr0mAsKaRGraKhuJABm1lqwtXC&#13;&#10;ZI+VqZ5W5oa6pGb62xnvNNHXUk2XmH+26+ixV2NvaaShroo6fRkWYzltLbW4HC0YK5ppqm5BX1qF&#13;&#10;sbqE8T4HC+4ebpxb5sv3b/Mv3995AFb+/cd7fPfZa9jb5sjIqCI7t5mCog60JV1oS7spEQ6WunEJ&#13;&#10;GpvtnsiaACwiOicgiQAkQrb2WQlSRJmts28NZ88yXT2eeNCjEaLWNuFm9RRKm8Vr9hHAIm6miJsu&#13;&#10;FYZeGb1dmnXz/Rd3eOvlS9y8dJLJ0X7q9eV02Iw428y0WuqxWRqwW404rEYsjQbM9XrarHXYTeWy&#13;&#10;/LenvZG5IRsrY3Yurw5warab1Yl2Ti+4OLPQzdUVJ56LeRcvnnZKwHJ73cnZKTNLori4Q6zr1Eh4&#13;&#10;cXy4lqO9lay5ynlh0cbHVyfYmHPyxNNBbN+dwF6fTKZcRuZmZjg/289IXRPOvArGC6sZUJfTkV6M&#13;&#10;KS6f1qJqOqzt/PD7L/n+y88x1xvJz1Hx1ovXuLrixlnRIAGLXVWJNacca3Y5DnXVJnipZsJWzaUZ&#13;&#10;Oy8f7ealNSeXZ6ycHDHImeXV/komXeV0WwuxGdWYq7OxVGcz3lnOfG85E458ufxz2t3Acn+l7EE5&#13;&#10;N2Xi3KSZczNNnJlu5PJCC9cXmzk9ZpDdLDcWm7m11Crhyu1lOzdXHFxfdnBqzMiFSROXZ5q5OtvC&#13;&#10;reUObiy2cWrY40o5KWaYh6qZ6y6TMaGpjmKm2gtZ7tFxQvxe9lWx2lPJxmgDFybNXJ+3S9Dz8nqP&#13;&#10;/DO5ud7D+ngz084mRloNtNcJqFKMWa+hqboAs76QVmMpTbVFNBsqSU1OISgkmuf3RvHr/dHsOhTD&#13;&#10;jt0Kqe07I/nl9nCefD6KJ56LeOBe+ccnAvn5Ux79YrsvzxwIY29ILFHaNLkeFF2Yzq99Q2R/3p6Q&#13;&#10;cLb5BPLYbi8e232Yw5GBZBtTcZ0uxTKTScN4DpV9WaTqY9mjCORAbDjeSQqeCfDiULxwkgRT0ZGJ&#13;&#10;fSoVQ28UpbYQitvCKTbFEZAmZn0DSSgNp7AlAeNQGg2jSsq7o8g1h5BZG0FiWTS69lwOKIIlYBHx&#13;&#10;FxFhEQ6WPYEKQtOT0FpKUTXmszM4QL7Pkwe9CcmMIkOfwr6IIEKzo+hbVhGlEmtBxSRXpPO07xGe&#13;&#10;8j7C04d88UmMI8+USXV3Np3LxTQNpVDfF0V5WxDZdSLGFE9SpZLyjgQswxkMzKoYnFNLKbUhaJri&#13;&#10;yDfFo22Jp8qZjHEkiyZ3DrWuCHStESQW+dM0nEyQMpD9gf7E5iVR5lDSMJyBaTSDuYkSJkZ1jLjy&#13;&#10;GO3OpNeeTI8tmcHODIa7Mpnuy2VptJjpfhXdjmQ6bYl02pNpbU3B1JxEVV0idcZkHPY0el05DPSr&#13;&#10;mJrW4XaXYXfm0uBIx9qpYsxdwfpaIyeONzEwUI/eUExdvY7te/zZsT+Q/b6h7AoJxSsulh1+gfgn&#13;&#10;K1E3lpNerSE8N4ldwaFsO+xHbGIqB4JjiU9MIjk9hfDoBFYGquQc+ZAjHyExTT7WWSjLa4UbxWXN&#13;&#10;oseRT7dNTbctj7GeQlyt2XQ1Z8jOlTFnEf0OFW6XcLYU0LsFWAZVErD0duXRVJ+CShVHQFgI+7yP&#13;&#10;8Ngz+zyA5cldErY94+VLUFIoh8L88FIEEp4TK51UhxP8SC2PJ7pAgUIVQbQqlMTiCAn11E3ppFcm&#13;&#10;0WpX0mqPx2aPwmaLe9DBYmtWsqUWYxytZjHdLACLcK/k0r3pYLE35xIRGsmzO7zZvduHf/zFHnwi&#13;&#10;clDV95JR2cmt1+/SNzTDLx4/wD8/dmCzCPcw//djh/ELSeGpbb40mLq5duNNrl18eVOvcOXcNXld&#13;&#10;PzAwzeDAlOxcGXevMuFeklBl0r3I1OQS01PLTE4sMjGxxMTkCv8wbpvDUTtCicpOapKetLR6YuNq&#13;&#10;iIwpJSRMkNkM/EOyJGCRkCU4F+8gFb4havzC1BwOSmeXVwy7vRPZ7ZPA9t0R/Oq5AJpGM9E5RPlQ&#13;&#10;IrGl4fhlBJNYFY9lPJP6/hS0TZEklgSRVR9B43A6lrFETINBFBgPojIpqOuPJ1p9kLDMAwysK3FM&#13;&#10;x1HXn0zDYAoqUxTWyUyap7Kp7U4gIvkweTUh1HQqSCjwxy9+D5GpeyjQB9AxmUT/SiqtYyGYB/wx&#13;&#10;DwRT2hxCeKo3kakK/vK//hd/+c//wcbYNAO1jbjqDVRpsinOTSc1SUmn1cil06tSZx8BLFsdLMK9&#13;&#10;cvbEWbmNffzoaZYWjrM4t87ywnH5ByIcLFt9KgKuCJgi9ChoeTRGtFVy+xCwrPwNYLlw9gZLs+ss&#13;&#10;zy5zdPmoLOD5a8AiHCzmljE6OqdZnFljcXoZU0M7Q8NTshT3yoUrMlZ0/fx5zqyu8sP91/m3r97h&#13;&#10;L9+/z+TYNHFxxQQGZfL8vn08t+sIwYnC/aMkrypdApY0bSJRyQqiwkIYLS/jqzu3uP/RJT65e5tG&#13;&#10;vYXMtDKUyhJikvQo0+vJ01hRa+2oNa1SBcVtFFX1oNV1UVDkoKyym/KqHgyNI1Q3jFCq91yUPDq7&#13;&#10;Ks5r6kbQN3guUgyNw5itE4i7uMJuLwolTeZJCVwEWLG2CdAyQ4tjCquAHTY3LcK58tdwZdPlIiz3&#13;&#10;4k7WFpSRcaEuAVjmHwAWAVWsDg9c+VvA8vBxW/s87Z2z2NqmaLVPPgQtjklaOz3WfVvnPG3dy3T0&#13;&#10;CMAilg2W5H8O27oWae+awWh0MikAy9pxrC1uXrz2otTZk5exNI9TVd0nm7D3BSSgyM7EJyaG4JQU&#13;&#10;lEWZPOcVwXNekTy5K4hteyIerAf9apeCX+1W8NQuBQkZzairR8gRrpCKQRkLqjROS7giCmtLZLHt&#13;&#10;XzlYhIulXACZYbSbDpai6jG5QiT6WISbRLu5yCNWeB5IltR6wIr4WlvydJyIdaBNF4JYiSnt+at4&#13;&#10;kMe5IiCKkOhzEWtFnoLdCc80dIlLxnlyxXSytlPCD8+x84HDRIIP4TopdpJX6iS3qNvTnVLU7XGw&#13;&#10;yAhSL/87wJJbLCJDPaiKezaXgoRjxSMBVcS5p3tFOGYcZOWL5aAtwNJKYpqJoOAi5ucusVLRQ3+0&#13;&#10;gW8//4q3XrlDV9cKNtsSHZ1r1JtmqDNO8fa9z6mtnyQypongME88yD+oktR0K9piF1PTZwmLaOCQ&#13;&#10;dyX+wXX4BhrYf7iKnXuK6XBMMzo4R2/nKOeNZlITo4iODyM6JYqk3GiytAkoc2NIyImWU3nJ6ljS&#13;&#10;cpWk5yXhFRqId6hYF4r1KDKcwNAjUt4Bhznkd5DBxmouzq9waekYt0+d4befiRnmz/iXH76WcOW7&#13;&#10;z8Us7wdyVUiAFVF++/Wmg2ULrsjHN90r33z8Hlv69uP35AT0vXt3WVvdYHnpJFev3GBqYo3SIisp&#13;&#10;SVWockyoc00yOiRgXGlVP1V1w7ILRfShlOv7qTQMymhBmWGIlt7jmJ1HqTaOSyeKcKaIiJCIAEmX&#13;&#10;yqZDpbLuYWfLFnSRYEUsnJmnqDFPUdsyS4Njhcb2NertS+g240Li2DR2AdvyK9S2zaKraZWfW0SE&#13;&#10;9MZJ+b0JN4qYZa4RsKZOzC2LlZ7pBwWztY2if2V208EiZp09y0J1TeMIeT5+WLr07F1LErA4nCvo&#13;&#10;jSPyc4pSWoPob7HMUmcRhb7T6M2TErSYRdeK8yitjgVZeCsgiwAsYjlFuFoE6BELLUICqgiZbeLo&#13;&#10;ca0IsNJk/WncaCt6ZLLO0dAqXDMPVd8yi6F5WkawRAyrSt9PSWk7lToblbpWKX2VnfE+N3OjMxyb&#13;&#10;W+bW+fO8dv0KH775klwhEtDlj998KF9b4vUlVqy+/OgO9+/e4o0XzvPitQ1OrM6xNjXIiNNOab4W&#13;&#10;ZXYy6QWZsow2qzBNFtHmFGeQqUkhLi0O79AoIhITiUiMp6BcQ3FNMVnaLGJTYolOjCYjJ4PS8nJ0&#13;&#10;FZWkq9PlQpCYZ1YLZ0xJAUmpKWRpc9BU5kuHjHDHlNSJAtwCyuqKqLEUk1+eSU5JGqnZmZQXF5CS&#13;&#10;kEhGcgregQpyC0rIys0l8EggwX7BhAaEEhUWQ0ZyNpXqLKw1BcwOWejvMlNbUYDVWM6kq4WRDiMD&#13;&#10;bTW4XRbmhjo5vTTOzHAvQ852etttLIx0cmyqi6OTnZxbHeHy8SkurU9ybWOB62eXuHZmkZcuHeW9&#13;&#10;ly9w++wKt84sc3NjiVtnl/nojUvcf+uK1CdvX+P+21f5+M2r3HvpstT7r17lN5+8wf/zx/t88/Ed&#13;&#10;vvnoDu+/eYsP7tzgh6/u8v39V/n8net8de8mP3z6Gr/78k3++M3bcmHwLz++7zn+7j5//vE+//L9&#13;&#10;h1y+eAFdaQNJScVk59RSWtFNtZhVF7E8cYOldgTh+hLRoCbbrJSYNBe9QBKQbLpR7J2LdLqWJFRp&#13;&#10;d84jbmAIsCKcKx73ymZHi1M4shY9zivhfnlkYVD8Wy/eFjBTON0unT/Hd5/f4dUXzvPqixfp7GzF&#13;&#10;Yq6nt6uFvj4bfa4WXF3N9PdYcXaYJWxpMdXRZWvA2VIj5WrV4+4xM+Y0cWaxhxMzXRyb6uDUfDdn&#13;&#10;F11cX3NxWzhBjnVwZdXOy6f7eOlUr3SxXFt2sCHjN7UIcHFssIbzbiPXZpp5adnO3bPDrI7Y+D9/&#13;&#10;tovtu+PY45OGd0geMxMjvHHhFJ3FdRjTCmkvqKQrr0wClsY4NSZlPg61jvsfvsc7r7+GOiuPzJR0&#13;&#10;Ts5NM9/ZQXupAVtBNba8Slqyy2nNrcBRUE13WS2Oci3j1kpW+4ycGjFzarSJha5qVvuq5fd3RpQk&#13;&#10;j9Yx4apgwF5Ef0s+I60FEqaI9R9RjCugh1j+WRusZsNdz8nRWobMKgZNeaz0V7E2VMf5SSMvrtl4&#13;&#10;YdXGreVWXjnWJWHOy0ed0jnz6nqPjBUJMHJyyCBdKAKuCMgigMmp0TpP14roZRmukV0xIiK04CqT&#13;&#10;gEVAlpWeclZcFZweqeecW4CaFvk1Xj81IAGLAF/Xj3ZzZVHIyQl3C+MuPS01uRjL0qnTpWBvLKDd&#13;&#10;XCLdLPm5OYSGxfDsHgV+4SmkazREJWfLt5/ZFcljz0Tw9O5Ynvi1gp8/HcA/PeXHz54QCuBnjwfy&#13;&#10;i+1HePzZAJ7eFcK+CAVxJZnEFqZLuPKcdxBh2UkoVKns8o/g+SMhxGjiyamPpqIzmfrBdEyj2VQ6&#13;&#10;0yjtSCWnMYuU6kwJWfYq/NgT6cW+KG+UJeGoG8LQWgLRtIZQ2KKQN7cTyxUo8kMpsirRNHtSAQ0j&#13;&#10;SZR1KUivD0BZ5Yu6OZqi1iz8kiLYGx6Ef3IEPvEpeCmUEgJF5GRxMCKGnX4RRKhzURTk4aOMJkIV&#13;&#10;S5VTQ0WHBmWxgoMKf4KzFcQUJnA4IZxt/r786ogP23z82BMmlnwUqBuTaBjKpGEgmWJrCFWdYTzr&#13;&#10;fYDnfH3YG+qLIj+WTLFM0xhPflMc1V0pHIr0kjETbXMU1c4EzGNpVLQlyI+t7Aghr/YQWnMU9f0J&#13;&#10;5OgV7AveQ0SWL1XOCCrb/HH0xDA9VMhwX6EEKkNdmQyK7hF7KkOdmYw6s5juzWFlrJTJ3lyGnBm4&#13;&#10;e7IZ6s6k3ZGKw56K3Z5KizUVmy2Nvp5cCVkmJkuZmCijqT2TqpZkLB15DAyX4p6oZMZdxdx4FUsz&#13;&#10;etYWalmb17M6X8P6fD2nlho4tljH8WP1LMzVMDdfy/RIM2ZjKZU1RVhaazCYtXiHRBMRoSIlI5NI&#13;&#10;pVp2DQ07ChhuK0B0r8z2VjDarmWoI5+JHvG9lzHQWUx/h1AhAx1qWRYrVnnE9PGoq5DRbi3u3mKG&#13;&#10;OwvotmbjsqmY6Ctmsr8Yd5+WEVcBrZZ8ikrSCY8KY/tuL36xbR+/2L4fr5BIwjIiUBbFcTDSF+/o&#13;&#10;ICJVMUQXxBCeqyBKLYqVo4nIjcAnMYiIvAjSK2PIqIohMivQA1hE50prAvbNgtvWlodwxWZWyniQ&#13;&#10;cLC0t6TSbX8IWByWXJrqM4mMCGPbtgM89vhOfvZPz8t0TVZND2nl9Vy4+RJ/+s//l2efDWKHWPP6&#13;&#10;lS8/e9yLx58JQltlkoDFbh/kxVt3uHrpLakrF9/g+NoZWbUx0D/D2PiKvNk3MXWM6ZmjzMysMjd/&#13;&#10;lLkFz/n09LJ8bHHpBP8w2jqFtWaA7DQTiYllpKTUER5VRrCigKDQTIJCs2S/indwHt4hnq3oI6G5&#13;&#10;+Ibm4B+exx7vOJ7+tT/P7I3huQPRbNsVzo7De4gvDCEs0wvTSCaFzXEkFIXLv7xin7x5NEnav1Sm&#13;&#10;SIrbYilpj8U6mYBzKYG+oyqqumLJrfWmwBhASpkvg8eVOJfiJVgpssYSXxxMuj6KgpZEYtQ5bNv5&#13;&#10;HDlVIVQ4ImgZjWN/8E7i83YSk72L4sYg+pYT6Z4Lp3lQABZ/qh0+8jnrmJI9XkGcOHYMdXYBIb4R&#13;&#10;KMJiiAyLIiFWSVJCEk01OuleES6W8yc3EM6VLffKhY0LnD91njMnznL6+BkZDVqcPcri3DGp5YV1&#13;&#10;1pZOSMAiOlmOrYgpZs8c87Hlk4jHhLZiRFsltyuLAtCsc2Jtg8nRJaYnl1ldXmdmYkk+dn7jMkuz&#13;&#10;a8xPCcBygovnrnLzmqfg9rqwNV29Ieeaxd1Mq83N3OQyC1NLchJwZHSatcV1rl69yrVr17h5/iIb&#13;&#10;y6t89+Gb/Pm79yRgmZlYIz6ukoiIInbtP8KzO30JSYwisSBROliySlJQ5scTmRRFVHgo4xVlfPX2&#13;&#10;Tb66f5PffvQKw/YmOpqaZfmhgCtJmUZytTaElb+guIP8QjuFFd0SsBRX91Ja04uuppdqw6DsJzA0&#13;&#10;TXsWhBrGqagdkXd/t1wsAqIYTW7qTKM0WsYlYBGQRcw51zdN0Gj2OFq2IIqEJGLhR7hKbONY7ZN/&#13;&#10;F7CI938QH9qMEYnHxMdvARURDRLnP3Wt/PRt8T4CvMhC3A5PnMgsLlLEHWfbFCIzLvLjWxlycedM&#13;&#10;ZsCF/dk4Qq1pFJ1hgNoGF3pDJ8MjMxxbPcFw/xw3L92SgOXMict0tM+gK++hvmGYvf6xhCSlcigq&#13;&#10;Bv+kWNSNGjmruONQOD/f7sPPt/vz5K8j5STZ0zsjZITv8ecieHxHGGnaTjI0bYjVoJqmeQRg0dVP&#13;&#10;SJXVicjP2E8jQpuARa0TkMQDWX4CWv5/AIv4uEdVINwzZb0PHAh/17Uii24fQhfhkHk4Kz0ho0Ki&#13;&#10;K0UAE0/sRzhIHJvygA7P221kPwJYVGX9CGAiJCNCJeJriEnm3v/WwSLft2SziLek+3/bwfL3AUsj&#13;&#10;QUFa1o/f5oRhkPcuvckbr77DsdULvP/BV3x4/3vevvsFr731CW/e+ZTPv/qR2y++x+mzr/La6x9z&#13;&#10;++Y9bt24y9tvf8Tbdz7k66+/4+qNdzix8QrLa7c4fe41ZhevsX78Bjeu3ZIxOqdjgHOmJrR5KaSp&#13;&#10;8slQi5nBBHLLlGSUxEmlaGJJ08SQVZhAUk46gTGRBEYLbQIWRSQBoX4EhPkRHBGAb4g3B/0OMmDv&#13;&#10;4szsMpcWV3nv1iX++N2nErD84YfP+f6rT/jui/t89clHsuj2y/sfPuhd2QIs8vjRe3whJ07f4f77&#13;&#10;7/DpB3f57IO7fPnxuxLUfP3Ju5w5tk6zoYVXblzjgzdfpbXeSk5qHaosI2ptu3z9lNUMyDUfsegj&#13;&#10;VK7vlUs8omy2onEc29AZqsyTMjYkgYqI/mxGfh4Als3HHgUrW+dVxnH0lllqrXPU2xYxdRyjzrZI&#13;&#10;mUF0EHkKb8vqhrFMXcM6d4tq8yCVejO1Asg0TklninCniAtED1CZktEh0TOxJQFiRDRIgAyjZX7z&#13;&#10;XDhWFuQqmYgTbTlVLPZZOnuO0j+8gaNz7QGgEetr4meokIg7iWiFyTojj2LJSLhXTFbhatn6Wbgg&#13;&#10;IYtYWBJQRnztv5a4oBWRDOkA+G8AS6NlRoIdAXe2vv7W9yDgipD4+d1gHKWq3P4AsFSUWdFkG1Cn&#13;&#10;11ChMWGubcNa30FrQyfTQ1PcffkWv/nsXX78+j6//+5TCVr+8N1H/OHrt/nD129J/f6rN/nNh7f4&#13;&#10;6LXz3Ll5irdvnuLs2jQJmWIiORVtpZa6lnpSstJkx0p8RhrK7AxC45XSvVJUXYhYFkpVpZGlyaKq&#13;&#10;Ro/eUE9ldQ35ujzUoo9Fl0e6OoOI2HhUBakY6tQ0NRViMpVQX68lOz9Tfo5qUwk6o5rBvhZGh2y4&#13;&#10;Rx24R9twis6O8Q5Wl/ppa+9ktK+DQVc7I32drC9PsTw7xpWzq7x27QSvXT3KOy+d5OO7t/j0vRf5&#13;&#10;6O1rfPPBbT4TAOO9W3z70Yv85pPX+M0nb/HjJ/f4y/ef8eMn7/LZey/z2y/e4jdfvMW//uZ9/vS7&#13;&#10;+/zpdx/zlx8/eUQf8MNnr3PvpXP867fv/BSAbIGQzeOff3iff/v6Xf7t63v8+7fv8T9+/Ejqv378&#13;&#10;mL/8cP+B/vMP7/Mfv3mXP31/lz8Ll8oP7/7k84rpbgFZfvPpPe68/BKTYyvk5FmISShEnW9CW9SK&#13;&#10;XgDHhjH5GpT9Q63z8nUrXrvCwbIVVxNvC+jXbBPwb4YO5zxO18IDtXfNe1aFXMvS2SJKcMUND2u7&#13;&#10;J/Imo7+yh0WUO3tWB8W//aK3raZxhKqGAa5du84H917m1ZcucvvGBvaWepoaa+l0NDHUZ5NFv7Nj&#13;&#10;XbiHHLjaTbRZG+iwmxjoMDHY3oCAKwNt9SyO2pkZbOH4rJPjk+2sjrSyMGhhqreR45OtXFjs5MKC&#13;&#10;jY2ZZs7N2zi/YOPctEVe9IsIy8ZYAwJciK4S4dgQgOXN9S7unRvm5Ggr/8f/tYOfP+HFfr90vIJy&#13;&#10;mBjpZ2lqEndLF7rYbKozCmhUlWLJKcGUWEBjghq7qhh7aytORxstjU24h4Y5MTVK16Z7pVVdJd0r&#13;&#10;ArDUZldhy63BVWbAVVPBuLWCYwMNDJjEUomO+c5qzrqb2Bhv4MKUmXNTTZydbWJtqIpZsU7SWcRi&#13;&#10;bwViyWeqTcuiq1xGn4Qj5+KMiYk2LR36VLr1mYjy2svzLVybb5GulSszZi5Ombix6HGXiCiR6GoR&#13;&#10;zhmhW0vtnBNfe7Sea/N2Xljtko6a81NNsgBXABwx9Xxu0sT5ySY5ES3hSm85p0bqHkSExO+zgCxX&#13;&#10;Zq28sNaFcK/cOOaSunm0l5trvVxZcrLsNtNh0mDUpVOvS8VmzKfdXExLXSW6Ig0xMQl4BSYQqEhF&#13;&#10;pSuioLKYIyFK6V7ZcrA8/nwk/7wtkH960pefCcgi9KQfjz8XIMs2BWB5/Hk/doeFscs/1ANYfILI&#13;&#10;MarRWjQciYkjLj+NSmcRqsYYoiFb2QAAIABJREFUEsvCyG+KpWtRTVVnqoQk6qYYGoezCM4OYE/E&#13;&#10;EfaEH2G/wpesWgXNY0mUdygwDMZSYk8gtymWyIJQxDprSHYgytIISu2J1PYnoTIHozKHUGgLp6o7&#13;&#10;gYr2dJRlYahNmaRUFROtyeUZnyCe3OvLz5/Zz97gcHyTktgjltrK0/FLDGVnkB+BKUoiMvPIM2aS&#13;&#10;VpNKYWsOJa3x5NQlEpYXz5FkBYfiwvGKFRPJcYSkBZBYFkKiLoSCpnAJcAKTA9kVdISk0jhKHSny&#13;&#10;ey+2KyltU1I/EM3BiCNyeSalIowyWxyVbYnoWpU09MVj7I+m2OxLRqWCnMoYQpKOkFQeia5bgaE3&#13;&#10;HH1HEO4+NYPOHPo6c5nsV3NyvoYLKw3MDYrp4nR6HZm4ezUsjBQx269mtk/F/ICauYECZge1zA5q&#13;&#10;mOwvYLAzl4HOXMZ78xnrUUuJjxvp8Wi8r4j50UoWRiuZG61keqicid4iBtuyGOnKZcylZnZMx4kF&#13;&#10;PaeWajk6W8OCu4KlUQdDg1r6+rQ0W4T7MYPKmlz2+MZy2CuehNQclGlqFnoqmXKWyhnmyZ4Kpvqq&#13;&#10;GO0s3gQsJcwNVjHUVSILYZ02FSPd2geTx8Oi7LavhLGeIib6Shhxahjq0NBjK2CwvYjJnmJmB4qZ&#13;&#10;7i1iuLsYoz4TVVYUEbGhPHfgIDv2HSQ2MV7GgfyTgtkf7sOhKD8SShLkn726NpI0XSiZ+miUJZGE&#13;&#10;ZIWQUKQgoSiCgCRfrNZ4rC3xtJjjsZrjHwAWhzUZhyWZtpYUbJZU7M0p2OXb6TiaM2mzZNFUn4Eq&#13;&#10;N47IqFD27Pbmiaf28EsBWP5xB49t8yKjZojC+j5mF09x7cYNdu0Mk4Bl934lv94dy659sTR3O4lM&#13;&#10;zKHV3ssbL7/CKy++ytWrL3DmzCUmpueZnV1jaHCKVtsAzTZxg0ysRrZRXuvA0OrA1NxHRU0bKo2J&#13;&#10;hNQKknN1/MOYfZphqxtNdh05OSZS0wwoEkqJiC8mTKEiOFzEgpI4HJSLV4jao+BsvIIyOBSQxjN7&#13;&#10;wmSj9GPPeEu4IgBLcFoAkaowfJN8aHZnUWSJJzwrWP6lMI8l0DabRJE1DNtsJu1LufSt57JwTc3U&#13;&#10;hVxcK+mYhmMwDkTSNpeEeUQpC4xqOqNI1IWic8RzWHGYXX6H8Y0L4HD4EZ7d58fBsAP4xR0muzqY&#13;&#10;pAJfyqyBUrrWIJoGgmnq98AVAViso2EYe4JJL9lDSmkY258/xBPb9vCzf94hp6b2HQgkOCSWlMR0&#13;&#10;mg0VXDlzlIsnV7h4+uwDwCI6QU6d2ODMqbNsnDzLsdUNCVOWZpZZnl1leW5NanXxuHxcgJa15eOs&#13;&#10;La9v6jhHV0RfyynWlsVzD7WyeJTVpXX53NTYEnPTa6wsn8Q9NMOp9VOcPXWWGfcs4rmjyxtcPCsm&#13;&#10;mm9LR8qWk+XqpauUVVqobehgeGCS+clFGuvbGB2bliW8C/PrXL12VQKW4/NLfPvhG/zrl3f407fv&#13;&#10;MtgzSWxMOWFhWvbsi+a5Xf6Ep8aQUpRMWkkyKRolcdmRRKXEEB4ahLtSx1dv3eC3H7/Oh69cxNWk&#13;&#10;p73JRF1dJ+nZjaTnmckv9qx/aMpcaMtdaCtdErCU6fvQ1XpUbuhHzDA+/M+5uBCZoK7JTVXdCMam&#13;&#10;SUQMSLhUPHEgEQmapKllggazyGp79MCF4vDY6AUo2QIswsUiulq2AMyjx78GLFufp9W+gOgwEPp7&#13;&#10;cEXY6S3ieYenm8XesSgBy5bDpcn68ILFZBV3g8UdYOGsmZNuG/HrqTYMkV/cSX5JJ9kaO4kpelIz&#13;&#10;DPQPTnH25HlG+ye4feU2t67eYnnhNC0WN2bTGLqqXuLTzSiSG0nQ5BCWlUh6VS7xhcLRksxTu8Xd&#13;&#10;ES8ee8ZfTgU+vj2QJ3YE8/i2IB5/OogUTTvpm4BFxIMMFjHBOofeNEtVw/QDwCI6V/LLhzydKqJb&#13;&#10;ReeJ/IjHBGgRPSzSwaIf31zeEU6XhxIRoUfByta5B7D0yAtkMb8s3CnSwfJIJ4qca95cEJIOFl0f&#13;&#10;pVurR7UTMlKkKnoY+RFRoIeAZQu0iKMHsAjIIrQFZMS88k8By8OI0FZUSBxFya0o4xVluEUV/dJ1&#13;&#10;41kL2uphEVPM9p987b9xsKQaHwCWVf0AF9au8sU3v8NgGKC0eoCsvC5S0tpITbNRUODk1dc+4uzZ&#13;&#10;1ygsdKHR9lCg7aW4dJB8bS/drmN8+dV3zC9flT0YQ6NnJFw5evxFFpcu8tlnH3HuzFWOrZzgVGsz&#13;&#10;5hotGWoleSVxFBsSKKmPRmOII6cygbyKONI0CqJSQwlThqFIVhKRmMCR8HApn7AQDgf5ciQ8mPAE&#13;&#10;BSnZcQRE+BHsE0l9kZ5jQ8Ost1u5Pu/mqw/u8Kd//Ybfff8534oJ5w8/kIBlazloC65sxYU+/+hd&#13;&#10;CVYEXHlUn3/siRl99/n7fPPJu7x+6wZD3QOszy/x2vWruFq7UGU1SMCSX+KkXD8gpasZoKSyT06+&#13;&#10;10nQMEV18xTljeMUVLgorR582KsigMqmRAxoC7RsQZW/PtaJv+uuU1h6TmN2HpdOliqT6C8aRBzr&#13;&#10;21eo7z1Bpehnqe2SgEXEGracKsKZIuDKlsTjW3BFHMXbAsYICdhSUetxutSbJ6htHKW2UbhZRBHu&#13;&#10;GIPuszhd6zg6xHSzmFD2dFRIR8wmYBE/S+tFR4x0p4gpaM/bRounp6rdtUqn6yhtXWvSwVLf7AEs&#13;&#10;IrYktAVaBOARF7gCskhg/Ehh7paDRQKWLbBjmqKmcYKaRjfVoq9mE7DUmdwYjGNU1biorOmmUh5d&#13;&#10;FJe0U1zcQUVlD1VVfeh0nZSU2NGV2dBXWmmo66DHNc3RtRPcu/MS7919iXfeusW779zm/gcv880X&#13;&#10;b/C7b97kk3dvcvf1K3Lu9903b/Dumy/w8b3XqG6sxtxmITElA11tBTaXGaOtlvQCAU4KpDQVGtmd&#13;&#10;okhOQl2iRW+qQ6fXoSrJJUuTibpUxc0XF7l2a5ajx12sn+zl5MYgG2dHWZob5eTqguzrWJ6Z4syJ&#13;&#10;Je7ducyH713n/gf/H2Pv+d/Wdefrzsv74px7M5lJ4m7JkqwuiiIp9t577yRIAgR7J0GiEgBRCYK9&#13;&#10;9yZKonqXZVvuJe4ljuPEKZ5MZjIz58ydP+G5n7VAyHImc8+8+H3WxhZIiiS0hfXsb3mZX37xKl99&#13;&#10;/iq//vpNfvvrt/n6s4f8++/e5d9+9x5/+o0PiIgMs+++fod/+OXbcv7p2w9lM9+f//Apf/7tz/nz&#13;&#10;t+/91fmXb3/Ov/32I/7991/wH38QAEooyT7lf//pF/zHn7/2zZ++5j/+0T+fS8DyyevX+bfff/gD&#13;&#10;EPJIaeIHLX/8VN50EcrWx+d//fYT/u0PAtx8zb/9/kv+8ZtP+NM3n/Av337K//6db/7ju1/w7999&#13;&#10;xjcf3+fnr11he2mCQeMEihozufl95OR2Uat2UltvobHdS5tmVk7/4AZihG1twCRufPhG3IgwWJcR&#13;&#10;Vh8xQo3ab5jFaFnA5vgesgw5VvbagzYw2dbl61aCQYPv9StvaliXEYBSQEY5hnmaeyaoUNupbXXz&#13;&#10;6quv8cWnb/Hqgyu8+tIVdH3NtLSo6e9rZ2bUwvqMU87yhIUxezvjjk6m3X1cWnZyecXJ8qiBjWkz&#13;&#10;d3ZG2Zq1cn7BxvaUiZURraytnnZ0sz6p58K8hcuLeglYtqf6ubpk4NbqoLSrXJnskVaW3QkR+trL&#13;&#10;9Zk+7s738865IT684uWN8yOcOR7MMwdjORZSwKnQAkY9dqwmK92tveSnFVKckisBi76iQUITTV4d&#13;&#10;xk4tV7fPy+vp+2+8zkdvv8XF6XEGa9ulFUhf1oiuWI2muJ7KsgYJWBzKDjwtHSxaWrg2M8CcqYEJ&#13;&#10;rZKdkS6ZaXJzcYBbS1oZIiuqky9OdTA/VM2EsYxxQyXO3iJGdRWsiOpYTxuXpnt5+8KQbBGaM9ey&#13;&#10;Yavnje1B3tgaZM2ulg1C9yVs0XJ/xcCtuQHf97+o55UNq/z5PNyycn9Fx+0FXwCuACwiT+XWvIa7&#13;&#10;S/1cm+7m6nQPN+a1soZZtAWtOetZdaikrUlAlbtLRh5u2nh53SJDbu8uG7m5OsgN/ywOcnPJzP0N&#13;&#10;B+fm9UzYWjB2VqIT06VA06GgqqKCzKwCElNyCAiO5+DxCA6eiODUmThePBH5CLD89PlofvJcJH/3&#13;&#10;TBg/fiaUHz0VzI+ePMNTB31hp8+diOFIaBJP7A9jX0AEkfnpnIyN53h0LApjJT1TDRR3lpKlKsCw&#13;&#10;1Ipls4nM+lTCciOo7EunRpspLT6FnbEyd6RWn0Z4TqxsAUpVpJHdmESbK5sObzqdk3lUG9OJLY8i&#13;&#10;ND+cwIxQTiQFElUcRo1ehMDmo9DH0uRIptWdSqs7nU5XMX3eSrQTVYTn5hJdXkh2m4LnA8/ykxdO&#13;&#10;8fThII5FRBNXkkGdrpTQrFgi8lOJK83kSEQcyYpcNNMq2l3ZtDtSMEzloRgooqCtkAxVCokV6fS4&#13;&#10;mghKj+ZQaCT7gsJ5PjCU5wJEFXUIhyOCyG0QQKVcVjq3DefRN1VM73gGqYpwagYi0U9noZ/Ko9eT&#13;&#10;g2EmF/NCHpqxNJoHI4jIC6ZnIoHeqTjavKHUO0SbUDjNxrPSFjQ1XM6Ep5zN2XoeXOzn5kYXY0MF&#13;&#10;2HUZeCzFErDMjyiY9VQzM+ybjYl6tmeaEevqmIrlUSXL3joWPDXMuaqYdlSwNFzL5nijrEi+vNDN&#13;&#10;lcUezk+3sTLRzMIeYBmzljFqKWHYkM+0p47FCTWL42qWZprlTI024XI3oNXW0tOroE6VS119IS+c&#13;&#10;TpCARahY0nMrmberGbfUMjKoYMyiYNxay/hQrbQIDQ+WMeWoZXpYjXuwCpu+jEm3gC2ljIkWIWct&#13;&#10;U846Jp01LI03MTdSz7RLhWdQgV1XgXewkklbNbOuGsacSpyWGoz95eQUpfDEwRd5+sUjHAoI4Ojp&#13;&#10;cCJyY0itSqGwKZfC5hxqdSW0W3Mo60mgoE2EFEeT05xEflsqWQ1JWC25WIy5GHXZ9PVkoNWkYtZn&#13;&#10;YjXkYjcVYNDl+Uabh0GbjUGbhWkgH1N/Icb+QjraCigpEYAlhhMnz/L8syf52ZNH+J9/e4i/ez6Y&#13;&#10;wlYv+WozK1tXuHzjZarq22loaaRSoaCmVkFdrYJ2jZMjxyPQ6ey8/vAN3njtLa5du8Pk3DzrGxdZ&#13;&#10;39jFOTxOhbqWa5deYm3jKpNTK3iGp/B4Jpmcv4DJuExRRY+c7OJm/mbausy8Y41R6wL6rmFaGvXk&#13;&#10;FbaSmt1ASlY9ETElHA/K4FRoIacjKwiMLJekPOBsHocD0iRU+em+s/xkb362PwTjQhVJiljCC86i&#13;&#10;mcylZzSXbFWcJK2aiTS85wtQW2IZPpfP4p0qRi8Uo51Ko8MRztByPLqpaIyzMfSPJVM7EEtqdSCx&#13;&#10;BbFEFoaQURdFdM5ZIjJDCEkJ40RkMOG5iRyPOkl61Vk6HInY54toscTQZI6ixx1Fq+UMBQ2HKGp8&#13;&#10;kQbdaVoGQ9GJWmdrGEcjDxGcGMQTzx7lqQMneeq545zYAyyFeSW4Bvu5e/Ucl7aW2FndfhRye+XC&#13;&#10;NV+Y7dYuF3Yus7N1he31XSRgWfo/AxYZhLt1VYbWSgXLY4DFD1sEfBEQZXF+UwKWqT3Acu3SNRb9&#13;&#10;gGXte8Aiapr9IwBLnbqblk494yOzLM2sYNQ62F69LD/Xyso5CVjuX73OxaXlRxksf/j8bRYnlolP&#13;&#10;qCEsupgXjybx/IFgEgpTyK3LJqc2i9TyZOKyY0gtTOLE6SCmGtV88+497p1bYW3ExmBHM0ODTnQD&#13;&#10;Tum3L67QUVZjlfWqVfVO+SamssH+SMHihywNHSO+jANxp1hKgUU94/fgRCT9a3Rzspp1wOC78zRg&#13;&#10;XKBPJ3zZ0xKwiOfIhqC/YgPyQxat3wb0F8/x382Sq2FB5rlIOGNaQUAW/wjQIiT2Qq0igIvIIBCr&#13;&#10;X7kislRcoxcw2zcwWlbleQFf+g3fb1hEK4eQ2vcNzMm7uspGFxW1VqpVNnILB8jIFlkTXbhcs9y6&#13;&#10;fJvx4WnuXLvLvdv3uLx7FZdjHKNxFmWDk8ScPjJyOsgu0RCWnc7pxCSCklI5FBzP0y+G7lXqic76&#13;&#10;CH72XBg/fTaUv386hCeeDSelSEN+1aBUsAhbUEufuIu3QHvfIi0y6HaKmpYJGWgrQm39obcCuPga&#13;&#10;hCZRtk6gbp+koUPYLcQmdtQHU/YAS3XLGNVNon3IQ4V6GKEc8U+lCM0VrwmlnQqVkyq1aAkS1iLR&#13;&#10;GDT82Lilbai8ziFbh2qaxuXXVYnMlwYvopq5qHpob6wUVZn/YiwUVfsyVESOSrGYapGhYpKWonKl&#13;&#10;C/+UKV0y6FaE3Zapvv/7CsBSUisahXzPLa0Zoqxm6FEls88aZEGE3fqPBdQRkEWMyGTJ2AMs2+ce&#13;&#10;sNHuZXRonq9+9Q/k5PQQGNREYHArgUHNnAmsl81B58+/yurqPSIjWgk80+j7c/Gc4FbSMvQ8ePl9&#13;&#10;qlUO2SwUHtXM2fAmTgWqCApWsrx0kSuX7jBkGmHDYWXa0EmJIpkKdQr1PanU9ybQok2g1ZCCqjud&#13;&#10;rPI4otLCZX5FTHoqYYkJHA0JJSgmhqDoKE6FBhIUHU50ajxZhcnEp0UTePwswYcjqc8vZ2FQy5rd&#13;&#10;xPkJN7//xc/51z/+iu9+8xXffPn53ogq1k/lCMjyPWD5hF98+uF/GgFevv3lJ3z7y0/57tdf8qff&#13;&#10;/pIP3nqdcdcoy5PTvHn/Dld3LtHQJKqCBzGZZlA1ualSOiT8qm70Ut+3IMNnO/XzsmlIWNGUzSOo&#13;&#10;W8dQt4+hbB2hvm0MZcsI9a2jj2CLCMeVDUR7OSwCtAiA0qxfptezS7/3Em3aBWkZatLMUd8zQ7t1&#13;&#10;k17HDu0DC/L61TYwR0v/LO39AlbOSCWe+LoCuPxXChY/bBFgRaj2lE0j0vokLBPinIAuwiIk7Axz&#13;&#10;6/clKBbARVgre7WLtHXPPPr8PvXI5J5yZV6ufsDSp/dZIYWSzmhdwyQgjah4FuqUvXwKsfoBi1jF&#13;&#10;YxESKpUDey1EoubZD1jEsR+OP55h8whSdX1vvRJ/LuCLD8LM0NDmUyqK71/aqbonZTtSc7ubymot&#13;&#10;pWW9VCoM1InMruYhlPVmalWD9PQN4/HMsbq6yZXd89y5foE3Xr7GH3/zNn/45h1+/eXP+eaLn8vQ&#13;&#10;5W+/+pDfff0+4bGi9riQPlMPzb3N1LbUkVtRjAAsxbVlRCQnUVhbIluHKuorKFIU88ffvMqfvn2N&#13;&#10;f/7t6/zD1w955+F13nzlBu88vM3P37jHuw9v8e5rN/jgzdt8/O5dvv78Nf78j5/+YP75j5/wT//w&#13;&#10;CX/67mP++HuhOnnv0fy/v3+Pf/vd+/zTtx/w3S99kOVPe4DlH379AX/+9n3++Ku3+dM37/DJu6/y&#13;&#10;7WcP+eajl/j6o1f49J17fPH+S3z1/qt89tYrfPrua3z23mt8+t5DPnv/IZ/9/CEfvfmAD19/iY/e&#13;&#10;eMDLV7e4t7vC/UurvHR5jQfCJnRlnd2tDXa3Nrm0tSGtR5fXpthdnWZ5aoaV6TnWZudZn1tgY36B&#13;&#10;Ge8EY8OjrC0sMu4ZQz9gxqA1M6i3YDVYGTIO0dTQRXmZmtqaFqoV/ZSUDlBQoKSkpInSsm6pThW/&#13;&#10;64bOcdr75+k1rNJv2kBjWpdArk0zg0b8P2xYkDdFBozzEqYMDi1isvoAi9Y4h2gQ9KtYHK5VHK51&#13;&#10;7M5zDDnOobeso7OsSuWVP5h5wOhr5hK16Z3aOTSmRXSWZTq1s1Q1Omjs8nLj5n0+fO8hD1++yv3b&#13;&#10;5zH2izDbeqwiV2XKwfLEEEvjVuY8OjYmDezMWbgwb+XetpeXdsa4d25U5q7c3fZyednO+TkLWxMG&#13;&#10;Ftx9jJvb2ZgwyOcLwLI7p+Xqko7deT03Vga5sWLm/avjbAmlSH8tM+ZGqbgQSo27SwPSNvNwy8yi&#13;&#10;o5tnnjnFU/tiOBKUz6mwQoZMA5zf3GBuZgab2YaiRIkyr4qBknosFc00Z1bRVd2Kp1PPSytrXB2f&#13;&#10;Zc3kxNPUg6mqFUNVC7qSBnorVNIiJFQs+tomqWAZ6+xi293LnUUD5zydjGqqWXHUP4Iql2e62Rhu&#13;&#10;YN2tZsPTwJKjlkkh4e8txNNfyopTzZXZPu6umXhl28orm0YerOnYHevg8li7BCyvrOq4MN7BvVUD&#13;&#10;b50XIMXAzTkRRiusQO1cn+mWgbSvbJp595KLdy4O83DTLKueH27ZpZLl1ny//LyiXeiqgCyz/XIu&#13;&#10;T/dJuLI0VMul8U4JVN664OLjGxO8vj3EvWW9BFkCFt1e0nJ7aYDLMz1yrs73sTk1wMJwDy5tIzZt&#13;&#10;M6beRhpVFWRmF5CQnEt8UraEKgePhXPoWARi3X84lCf3n5GQ5SfPRiCCbUXuyt8+LQBLCD96Mpin&#13;&#10;RAjuwXCeOBTOM0eieGJ/OE8dPktpXzVqp5rj0XGk12fTM6Omd7aB3PZC0lTZ5DXlEJAaxoGIM6TU&#13;&#10;ZGKYKUEzXigjFuKrQ8hrjSe5KoXwnDhym7LIakwkvy2J0p5kctviKOxOIKwgnOOJIRyNF/uo05R2&#13;&#10;J1BvyURtzaTTm0XHSDrqoUTqBhNodxegm6ugRFtFo7OcDHUaR+OjOBxxlpPRETx1+AxBSQnUGWuI&#13;&#10;L87iUHg0he3lFHSUsf9MKC8EhZNZl0JZdxT5rWH0eNIxzRSR05RCp7eUKk0RJ6LOcjg8nMC4REKT&#13;&#10;U3k+4CxPHAnk6eNBnIgPJakiCc2EAsNSBfrFCnTzZdTp0yluTKfLnYRpLhvtZBYt1hTUxjg63el0&#13;&#10;jaTSYAilvCuGOmMUjY4I1K4QuieiaBgMoX9AgduWi9tRIpUp61N17Cw0MWbJZtiQzrApizm3UKso&#13;&#10;WB6tYXYPrgjIsjmtZGtaydJoDWvjKlb2IMu8u5oZRwWTQ6UsumtYG6mXgEXClZk2lty1TDmqmHIq&#13;&#10;mHYqpIpl0l4pIcusV8nMiJIJVy1Tnjq8dgVLE2qGbPV0dyro6VJSXZFNQV42zx6L4tTpFAIC00hO&#13;&#10;VjA6KEJqyxgxVTNuq2PCUS8By7hNPK5mQqjKvE2M2+twGCqYGq7HMVjBvLeBiSEFcyNqCVc2ZjuY&#13;&#10;9aiYdtVLwOI2VeMxVTNmVcggXKFgGXOpcFtrKavO4OTZM+w7fpxDpwM4FhzIqfBkMmoySSxNIqs2&#13;&#10;jdq+dFosOTRZcynrS6S8Nw2LNQOLJQOTUYTZ5mAXMMtUxIAmh/6+bPr7srDochgy5Mkx6LLxTQbC&#13;&#10;NmTRFzFkLMfYX0RvXzmNzUVUVecREZHEvheC+L///ij/14+O8uNnz1LUNkZpu5ses5PZlfNorDas&#13;&#10;I0MYXYOU1KlxTk+xs+KlpKQKi83DrXu3uf3SHa5cvsbK+hrnzl1lc/sSq5uX2dy+zvbODYRFaHxy&#13;&#10;nanZbSYnVplfvorePEV0ejEnw7M4E1XA38wNzbMxcZGduausjywz55hjsN9BT4eJtmY9iSkKzoTl&#13;&#10;cuBkMkcCsjh1Jo+TojXoVCYHxOb7xTh+uj/0EWDRTSkY322ib7Sc/NZEn0plpZQ6bSplXQnyBT91&#13;&#10;pRTPuXxGLxQwfrEY+0o+iu5oqnsD0IxGoNKfQdF3muo+EWKbgsoQR7srndjSUJS6RAa8GZS3xVDW&#13;&#10;GkOTIZm6nlRqOrPQCOWLJ5k6bSK6kVRM03G4VuPxbMTTN3yWNssZGrSBNGiD0I3FEJUTQELRWSrb&#13;&#10;ozkccJKf7T/BEwdOcfBwEAGnI4mJTqZJVUtcchmh0VnEJBaQW9AiN7yXz1+Tdp/NNWH52eXc5hX5&#13;&#10;2K9c8a+bwia0ep7N1R02Vs4h7D8baztsrl/wwZWNSz9Qr/jhilgFYBFtQQuzG6yvXWDKu8D22g63&#13;&#10;b9xlaXaV+al1zm9de6Rg8cMVsV69cknahJraBpj0zsmq1kG9k83Vq6yvX2B1ZYelxS1eun6dm1vb&#13;&#10;/PrDhzLkVtz5Ore0TXKSmvDYEg4dSeLZ/UEkPgZY0spTiM+JJbs0haOnzjLZoObLN6/y8u4WMyYD&#13;&#10;tt5erEYb2gEnldW6RxkUQlVQrrJR3eiQCpaaZhfKVjdNnR4aOzw0do0/CpoUb7xFloBo0fArU/yr&#13;&#10;hChGnwrFKO5EGUXFoqhznPYBGP38oxyWxxUq/mOdSbQQ+BqGfBkt8+hNIqfl+/MCsvTrfIG4frDy&#13;&#10;+CqAyl/ahWSzkGMdz8RlRiav4Bq9iNW1JXNWzDaxMRF3hVfRijt0xjX0FtHUsYlQvHRqRDvJCE1d&#13;&#10;XoorTGTl9pGR3YvHucDNS7dwWka4f+s+d2/f5eb1m3hHphj2bmK2Lcs3rum5XYg5m55KSGoGJ6KT&#13;&#10;2H86gqcOBu8BlkCefEH8Zx8h56kXIuUal9VOdpmOpp4FmnuXZA5LY9ccLaJJqHvuEUQRViH/+EGL&#13;&#10;eCyOvwcsUz7AIpQuwgokAItQu4gsFtES9Gh8ChjxHGH38bcIiZBa0cwjbELlj5qDfI/91iGhIPED&#13;&#10;DqEiEZvQSpWbIoXjUTtQQdUQBVVW31Ra9o7FOWGHssvxAxafpcgq1Sx+u1Cp0o5/RF6LX/EiAIsI&#13;&#10;xxVfX0xJtVXmuwjI4gcqj+ex+KHK4xksfsCyufUSm51jOM2TfPrFb0lP7+R0YAOng5p9oOW0mrDQ&#13;&#10;dpYX77K6fI/wsDZOn2nkdFALp4NbJGBJzdBz5+47FFeYEc1Cj4+ocrY51rlz6xUM/R7evXuN9qZC&#13;&#10;GtS5VCnTUfdk0GlKpN2YQJspifzaCKLTQwiMDuFEaJjvdbP/FE8cOM6TB0+w70gwAWFBBEWHcSbi&#13;&#10;LKExEYTFRBJ4OpzAI5EEH41isKmZlSEDK04LD1Zm+PzhXf74my/57a9/Iefbr7+USpavP/sUv5pF&#13;&#10;AJevPxeA5aMfzC8/+wQxv/jsI7767GN+9eVn/O7rX/L7X33NVx9/zNLkJA6jkXcfvsqt6w9oaPRt&#13;&#10;ukU4ZmWdXY6ye46+yVv0jN+gWrwWxXkBWJq+Byy1zcP4RwTRChWLzGXZC7R9BAe6J2nrX6DLtUP/&#13;&#10;1DVaB1e/twV1TdA+tIUHP9hjAAAgAElEQVRm4iod5nUJONr75mgfWKRVgImZW2hGL9OiGaW+y0JT&#13;&#10;j1M+5y/VKz64MiE3ng1tAq64UYrK6RY39UJ10yYyKQRgGcNoX2Vq+ba0NfpDc/WiMtm48kgBI2BH&#13;&#10;m2aC7j3Vih+uiLVbO+cD0vpZaVEctK8jxmBd8zWt7AWIilrox5UsArT06ZYfQRU/XBGVz8KKJL6m&#13;&#10;gCfqzrFH13Lx8/SrhCS06pr0AfTHVDbiZyHgk/gdiBG2LnG9F80uImurqd1NVc33GV7+LC8BXfzH&#13;&#10;dUoDTQ1a2luNDBqc6AesuIZMuG0mdjZWuXz+HPduXeXB3Ru8cu8mD+/f5v71G9y7dJN3773MZw9f&#13;&#10;5/M3XuXrDx/w5Xv3+PK9+3zx7j0+fO02b710nbdfus4X74hskgf86+8/5d//+IWc//Xd5/z+63f4&#13;&#10;+tNX+eLDB3zw1h0JX+7cvM6lC7usr24xP7vKua0dOeLx8sIG13dWuX1xnQfXtrlzaYM37om/220u&#13;&#10;nDvPwswyy7MzTHjMTHld6DVD2AfdaPuGyM7vprJaQ52ig9KSNuoUPZQWt1Fd0UtRfgclZT3kFLST&#13;&#10;kd1IZk4jWbmNpGfWk5HdQKa4cZailJOaqiItVUV6Wj25ua3EJ6qJT6wnLaOFpGSlnMQkJZHRtUTF&#13;&#10;1JGQ2EhCUpOcuEQ1cUlqYhJUxAlLeWwN0fF1xKeoiUupJyFN3KBrISu/k5KKAarrLJQrfFOrdqFs&#13;&#10;EarVUZpl7fmYVK4IsCKsQT36ZUQLlVClypsqhllprRVQRcAV/5isImtlEfPeDNmXGR7ZkkHxruEd&#13;&#10;bM4d9NYNdJY1n7VN5AgZRKC0yAWao0M7J4OYBWARqpZe4wK1LeJ64OTGjdv84rM3mfRaeOPVGxg0&#13;&#10;LfR1qrAN9bMy5WBh1MzMsEFK9wVY2V20cXXFKeGKACxibq0Pc297VNYsb3j7OD+uYXOkl7WRXnZm&#13;&#10;LFyYG+LigpWbayauLevYnR3itQvjvHt1msvzFjqU1eSkZtNQrcDaVY+yvIqSrDyKM3MpzcojOjSZ&#13;&#10;F/aH8/TBKA4FpHMyOJfI5Hy+/vznvPfOy1xaGqWmUkVttZrK3EpqU0rRVjbTXd3KUHkzrrImhitb&#13;&#10;5CqOnWVNWMob0ZfWoy1WS8WLsbSRtuYq3I0dTPZ2sekU1ch97HhaWbPXM2+uZslWK0eAlTlzFYtD&#13;&#10;Nay569keE5kqTUybq5kyVbM50ixDbO+uaLm30s/9lQGpYBEg5M6ihlc3TFydHeD6vIYHGybeOGd5&#13;&#10;VMUs4MqVyXbuLQ9wf9XE27t23r82zHuXvBKOiABcoWARlc8vr5l5aVXH1alubi9ouTmvkxag3fEu&#13;&#10;zrmbOOdq5PJYhwQ7r24M8sFVt8x8EaqXyxOdXPC2szvWLmuir8z2cGmmW2a6TFpbceuasGvU2LUt&#13;&#10;mDVNtKiryMopIDouk6jYDE4GxnLsVDQnA+PY96J4vxXEE/uC+Onzofzk2TAZcPt3z4TzIwFYpD0o&#13;&#10;hCcOhvL04XCeOxHJc8cieebFSH66L5jDIXHEFuUSJQJkB6vpmmqg2lhOiiqb8PwMkhWFHIuL4pnA&#13;&#10;s0QW5FLenUaNLg3jfAk1+hQSqiMJSI/g2ZAgng85ybGESA7HhhKQeoa4ynCyW2IJyQkhODuMREWM&#13;&#10;VL30TZXQP1NKh7eA/pkCukYzqRxIQKFP5cX4aAKy40lsyKBjvIQWdxFZDekUNGdR2pHDvtMBhGUm&#13;&#10;UG9SUtNXT7qilL6xdip1lZxJFTdrIokvi6OwPZb81nB6PalUazMp7sqgojuXIyFneTH4LC+GhnEo&#13;&#10;LJxjcTEcj4/lwNlwnjsdQmxpIilVKXSPVGNYrORoTChhmVEkFieTW5tF3UCSbAoqaYkmVxlCtjKQ&#13;&#10;JosAMtk0GsNoscRS3H4a5WAIteYztDrD5F7TOpjLuLuEWZGxMqZga6aOFW8lE4M5zDmKmbUVyvX8&#13;&#10;TAPnpuoZFyDEVsGYvZI5r4Kl8RqpalkZUbI6ovKNp5ZpSwkTpmJmhspZ8SilakUoWLYnm1lwKpi1&#13;&#10;VzHnqJaz6K5jXoAWeyWzzhrm3XXMOBRYjHVyBg119PVW09VRQ2dbDeVF6WSkZfHkgWBePB7FsRMJ&#13;&#10;nD2bg1tfxkBXNtb+IhymCpwi0NZUgdtahWeomjF7LfMjTSyOteA0CcCiwqwtZtJZx7i1mvkRNYtj&#13;&#10;jazPtDPlqsVjVjA8qJAWIY9Jwai1Bo+xGq9ZwZRbyaitBsNgCTXqdPJKRQNeIqrmLNq688iqKCYi&#13;&#10;O4Y8ZRxlzfFUtCbIZqAhezo2ewZD1myslmwspmxsljxcQ8W4rCXotfkM9OXQ15OJZm+M/XkYNAU/&#13;&#10;GKOwB+lKMPQX0dFVSllFNqnpKRw4FMoTzwTy90+dlIDlf/wkgPKuaYqarXQYhnBOLNAzaKa5v5NW&#13;&#10;bRfWcT12p4Hti8usnl/l7U/e5q1P3uLh+w956f491jaXuHTpJrduPmB98+qjWVzZZfvCHeZWL7K2&#13;&#10;eYW55cu0aYaIzy4nODaf2PQq/mbRMce6d4Pt6V22Rle4OLXChaklJuzjOExuCvJbZQbLk4d8G7Nn&#13;&#10;DkTz7MEYCVaeORiNePzkCxESsPx0Xyjlnbm4N9Wce62HovYUqgaS0M0UozKkUdwWR7sjl9mrKhzL&#13;&#10;uXR5knGs5TM4l03TYCxZtUdRaILpdEdTOxBGz2gW5sUC9FO59I9nk1EXiXkuRzYDDa/ny8/h2chH&#13;&#10;N55FhzWD0oZY+ieK6Xafpddez9TFBDlj5xLwbiVgm4vBOBaJeTIa50Icde15RGekEp1zhsNnj3Lg&#13;&#10;xQiOnIwmODKDlGwFmYVK4jLzCYyN4mxSFAk56VRU11NXr6eqVsf25q4MtV1b9tmANpbPPbIG+QHL&#13;&#10;D9aVc6yvCrgibELCLuTLYxHHwhL0OFzxA5al2U1mx1dZWzzPytw5uQpL0PLsthwReOu3CD0OWO7c&#13;&#10;vMPtG3eob9BitrqYnV6iu0fHwsJFmemysnyO5aVttrYucW1jg28/EoGCH/DnP3zGq7dfIjOjgYTE&#13;&#10;Sl54IYpn958hpSiJAqXIbMgiX5VHelECJbW5HDvtByxXeOPGBSaMeoxtrRjaWtF29Er5r79NRawl&#13;&#10;NWYq1XYJWKoaHBKwtHSN0NL9/Rvy5u4pRHaA/26okLP74Yp/FbJe4ZkWoXYDhhkJWPqEbUY3//0I&#13;&#10;0LJnBxJKFyEJ9oMVAVN+ED4rG3/8mQS+54lGIvFxj4MV//FfswrJ+uahFczODZyjF3CMnJeAxWRf&#13;&#10;wzC0imFIvNkTUGULq+s8tmFRr3oBt2cLj2cZh3sZo31JboqEkqWkXM+Ic5rruzckYLl+5YYPsFy7&#13;&#10;ydT0BsPeLezudbJyO4lKUhKepCS5Io8sZSlhGXkcDIrimaPhPHkwVHp8xV2Spw9EPRoBWw4ezpQK&#13;&#10;lpY+kb+yiLpzjvqOWbk5bOqZQyWrl30gxQ9YfrhOoGqdeKReEa0P1VLBMvJfA5a9wFsBWEQgrqJB&#13;&#10;2G1EhooAKw4qRODt4xYhfwCuBC9+wOKWNh0BWESGix+cfL/a9gCL+XvYIqCLbE6yI6qZ/XBFhOEK&#13;&#10;u9B/B7AIBUtxje/vIACLP2fFD1PEa9z/en8crPiP/YBlbf0eWz0TjA8v8OEn35CS3MqxQ4UcO1TE&#13;&#10;yWPVnAlsJSy0i/WVl1iYvU3o2U5OnG7g6GkVx07XczxQzdnIdq7dfIO8Ij2nz9QRGKR8BFnOhKjo&#13;&#10;7J7gxrWX6O9x8snr9+nqKqepIQ91s6hnzqW2NZOiuhhSioM5dvZF9h0/yDMvnuGJA4G+2S/Cv/Zm&#13;&#10;fyDPHQ7m+SPizeIpfrYvgJSyaJ4/GiaT7+OT84mNzaS2ogKvpZ+7c+O8sjbPpw/v8ptffYGqK5Nv&#13;&#10;f/WlVK8IuCLAilgFbBHz1afCJvSRXAVYEef8gEVAFjECsvz6F1/w219+xVeffMyt3V3mx8bYXFzg&#13;&#10;rYfvoNGMUFCmo6LWRk3jML3j1+kdv0Ft14x8TQkbkQAswiIkwElj18QjuCIgi8x56ppEZJGIpiA/&#13;&#10;XBHPa+qeomtwjf6p63TYtlF1T/kAS8coLboFNONX6LBv06pbkvBEqFQGLBv0285h3PkY84UPsC5u&#13;&#10;0Wa0o+4ZpFEE6raNS1WKT7UhAmwXaO+doqFdVNS6UTW7UQsLpZjWEZo7Jmnt9gXdeqYvy02hH66I&#13;&#10;tUszhX5wXQKQHu2SDKxt7594ZAv6a4BFXE/FtVTYITUy5HvhUTuLsAMJW5DfXuFXswibox+siNXf&#13;&#10;SCSyZoQFSgAWoUrw/4xliLDIuukS14lxCbEez4kR1/nWnhlplRIqHakuavXSKv5f6PTIVWRuVdcN&#13;&#10;PoIpfqjyg7VKT3mVnpLyAQpL+uRxrcpIlUJLRdUApRUaSsr7KS7ToKjR09oyRGOjhaZGC90dDkxa&#13;&#10;Lz1dTpqbzdSrTei0bmyWUQaNI/LYbBph0jvDuGea+ck5Rl1jmA0OeruMtDX2Uq9oQ1HeRFlhPcX5&#13;&#10;jZQUaygq7KMgv5fiIg1NDRaam6w0qM2olCZi4ipIS6kiJ0dJfl4dGVmNFJf2kJHdSmZWK5mZbaQm&#13;&#10;11FQ2EFSciOREVWER1QQm6gkNkFJenY7aVltpGW1kp3XRVpGO0mJahISVGTntpOR20leqZb8Mj3p&#13;&#10;ed3klerkpOf2kJHXR26JjtxinVTxCUAsHhdVDEponFncT16lnrxyoWjWU1xmpqTcIteyyiFKK62U&#13;&#10;VJrllFZbKBPtP42iWc1Mee0QinoXNWq3rFsWlcsCaopWoB+MgCxtPqjZOTAvbzgYLT5Lj7DPChtw&#13;&#10;38CMtAIJuGKxLUmYMji0JG8sDDmEWmUNm2OFQcs8bs8m3rEdOe6RHSwizNm6Li1GWvMyIuBZvIZF&#13;&#10;kHOPYUEqV0Sj2IBoFzIv0dE/Q5XKJl87O+cu8C9/+oLb1zd56/VbLM64GXHqcdo0Urky7dazNu1g&#13;&#10;a8bCjLuHpdF+rq+6uLk2zO2NES4tWCVYEZDlxpqLC1M6Lk3rJGTZGe9nZ8rGxpiVlREzF+ZdbE3p&#13;&#10;mbJqmLRqmRrS0lpTRUxoHEEB0URFFxEtlOSn83hhf6TMDhABjf4Rlt/9J1J54WQaZ86mMmbsYXdS&#13;&#10;z5ZXy0CfFrtzhPHxGbqK6ukprseh7MJe3SpHgJXHZ7C8Hm2pGlNZkxxzZTN2VQfe7g5WrRrODQ9w&#13;&#10;eaIHAUVeXtNzYayFeUs1W54GdifaWXPVs+JQShWLaAS6PNvNkqOOaUMZGy4ld1cNrDoaEFXMOyPN&#13;&#10;3JoXAbN9ct2Z6GXJ3S2f8/KWmde2B7ky2cXN2V7WbHUsmasllBFZKULBcm/FIGHL7UUtt0Sb0JJB&#13;&#10;Wn3evjAsVTbCYnV/ZVCOyGi5OTfABU+LrLretKu5OtnF3UUtwor0YFUnIY/4vs6PtEmAdMHbxs5o&#13;&#10;qwzm3R5tYczYgKNfLcc+0ICxR8VAu4LigsJHgCUkNJnnXojk6ecieGqfsGOH89T+cH62T1i1w/nZ&#13;&#10;88Ey5FYClieD+dHPTvPEwUAC4qNJrU0nQVS0G5SciI3nJ8+F8NyRKMIyM2kda6bR3UBQaiLRhUkE&#13;&#10;JEdzPD6OfSGhHAyP4smT4Tx1KoLwomC6vXlYlspodOSS15ZMRkMihyKP8EJEEMcTo4goSqDKmEbH&#13;&#10;ZB6V+hSKepKoNqTRMZLDwGwp+kWfBafFnYN6KIvK/hRSqyI4GBlJdGkiSkshfXPVdI6X0DlaSt94&#13;&#10;DVV9+Txx5CgHgk8TkpjEscgEApLiyalPIq4gjvDkVKLSM1Cbi7GultIylIx2toTsxhSORSXwQmAo&#13;&#10;R4ODeOrgCZ4+dIrnjwVy4HQIL4acJSAlgfCyLLJUGZxJjKSopoiYzBROxodzNjOEhMIk0srTSS2L&#13;&#10;JzIrgOjcAFS6RFrtKdRpY6nsjqTbEUPtQAQqUwR1hjCqB4JpsUXS5YnBPZSLayiHNW8Vm+M1bE3V&#13;&#10;MmcrwjuQwaKrlHlHMSueCrbGa1kdqZTAZcKch5hZWwleZwWjzkoW3EpmnXV4BquZtlYwaipkbLCI&#13;&#10;GWuZVKyse9Wcm2phZ6pVKlqW3HUStMw7qlkQtpw9yDLnULAgclCE6sRajaGnmL72Atpbq+hor6G9&#13;&#10;tZqSglSiYlLYfyScF46E+1Qsp1PxGMux9hcypC3Goi/FoivBoi/BYixhyFSGd6iWaWcDMy6hwipC&#13;&#10;5K7YDUWMOZQMWxSM2UX2Sh3TbhXDg+UMD1YzYq6RgEWcH7PW4NZXMWwQiphaJlx1mIfK0JqK6dMV&#13;&#10;YnVUMDJWg8dbJRUpI646xj1KJkdVjLiKsJqzsZizsNtysFlzGLIIuJKDd6gC71ClHI+lnEFtsbT+&#13;&#10;+FdDfy6Pj74/F01vLj2d2XS051KpyCE1I4n4xGSefyFEApa/e/IE/8/fneR//DiIss4JChpM9A+N&#13;&#10;MLG0TV1rK4qWOtp0rQzPDOOecbNyfoW7r93lV9/9is9+/Tn333zIex+9x1sfvMXDlx/y4P4rrG9f&#13;&#10;Yn3zMru7V7l1+2Wu33qZa/fuc/2l+1y99TJXL72LfmiMmmYddW1G/mbePseqZ1XOpneFnYkVNkZX&#13;&#10;cOsnGegeIiOznhcDkn0Stv3hPCEvGhESqvjvgouNmv/8mZQ4XOsNbL3aTXlPGkpTGsWdqahNIty2&#13;&#10;iHpjOoOzJWg9adRrY9GNZ2MYz6Hbk0R1XyiaiVS00+mozQn0zxVTa0ilvj+D3LpYglLCic8Nos2c&#13;&#10;jHUum5HNAl8N87kMXGupjG4lUa1Jo6IzFGV/Eh3OJAlYpncTGNtKwLMaz8hqAt61BNxL8XTqakkt&#13;&#10;DeJQyBGeO3KcAyfPEBARQ3RqPql5lYQnZRMYF0NsXgyKjjyUPYU09tbQ2mmltdOOxqhj0DLDxuoF&#13;&#10;mbPy3wUsvhwWAVi+z135y+Nzm5ekwmV5blsCltWFHVbmfwhYFmc2uXLxDgKyiAwWP2DZvbiBaDcS&#13;&#10;4btKtZbOfi1jk3P0GvpYXDgnAcvq6g5idnaucGlllc/fuseff/Ee//rbz3j/tTfIzqwnMbGKYydj&#13;&#10;ef5gMIn5CT7AosqiQF1AbnUO5Q1lHA8JxNvdxpdvXOHzd1/itUsrDOv66KhVUpSvILe0k7yyXgrK&#13;&#10;xRs5AVgsCJ9zZYNT3i0S9iCh2vBvZvyruAPsAyxzMsC2RyusQj4bkB+yiFUjPNTivAi83bMP+SCL&#13;&#10;sBLt2YlEKN4eeBHWIp1pAZ1x/vtmn8fqlEXFs2wXsIgQPZ9Kxg9VHq2PBd36c1Z8wGXZB20G52Tz&#13;&#10;kN29hcg4MNpWMdjWMNq3fDO0gdm6is11TgIWz8ga3pEVOSMjKziHVyRoaWkfwj00KhVTVqOT3fO7&#13;&#10;ErDcunGHyalzErB0aSaITawjLklJVEo94ckq4oqzORGRyIGAWN+/WyE/3RshR/VDFgFIjxzLo6jG&#13;&#10;KquZhYKlsXsBdecsHdrF/1LBIkJtxfiVLKq2CZqF1LvDp2D5q4Dl8UahemEVEpksIxKOyMyVvYag&#13;&#10;R2DlB4DFFz5bsdcUJAJthRqmptGDsnlUZqIUKXzKlB8AFqFeqTRTWGXZG6usaRbqFQFzShQ2CVrK&#13;&#10;VcMy2FZag0To7WMKFnHsV7EUKOyU1Dop2QvGLVUM/SBvxQ9bxOv88QwYv0VI2JYyC3XExKpZWr7F&#13;&#10;lmaKP3z7Lb/77l+Ymr6EZ2QLo2GO2hphrxP1b7f4/ONvuXb5bWoVXmpUHkqrbRJGFVWIDdEgdx+8&#13;&#10;Q0/3BAnx7aSmdhEX10pAQA1nglU0t47y4N5DutrM/PE3X9GjU1BUGUtBZToZxSmk5CUSHBfF4aBT&#13;&#10;7D/xAs8dCZBv9p48dIbnjoey72g4zx0O5elDwbJuLzwjnOTSaPqGCzDPllHTm0aOIoZT0QEcD80g&#13;&#10;LSefY4HRlFaX4eztYXbQQE1XFRp3Fc26TH7/zWd89+sv+P2vvuB3v/yCX3/pm2+++FzCFL9qxb/6&#13;&#10;1StCwfLFJx/w2cfvy1WAlm+/+pLfff0LHty8zqjdyd3di0y5PJRV6eV1pn94G/PSfSpUNspqLFSq&#13;&#10;HNS1eqht8oEUYUEUobV+9YofsAhrkDjvH2Ejqla7aNItMzB1h2bDKjUtXuo6p6luGqNRv0rP8CXa&#13;&#10;9IvUd42j7hRKtAk5rSL/ZHCD7pX36Fl5F/PiBdpNTtQ9JtRtHhraRHXz2N6My0Dbzv45CVZq1E7q&#13;&#10;Gl0y/Lu+2YW62UV7l5eObi992ikmFm/6Qjn3Kp99oGWM9h6h5hMWik0GTKt0DEzISue/VLH4FSzi&#13;&#10;Gtqjm300GsO8zFkRFbZiQyosQeJYJxQtg0uYbBuY7Zv0a+eltbFXKAz36qAFmJKwpHfm0fX8Ua6N&#13;&#10;P+ema0LCKwHQxYjfgxgBWIQ6xw9YVMLG1eKSo2oSP4dh2Tb3A6Cy10jnP1dVa0bZ5KFG7aJaZadW&#13;&#10;7aZaVP7WO+Wx2OhXKMwUFPf+t6akTEPpHpApKu2TG2/xsXmFXSQlKUiIr3g0qUmVZKRUkplSJSc7&#13;&#10;Q0V+fi/5BX0/nMI+8go1cnLyW8kTIKNIQ05BJ7lFfWTldZKZ005ZhZ6yCgNZ2R3U1LskGBTKxoJS&#13;&#10;HeUCYkiQYfMp6ESeVI1Nqv+EJbGycgBFtZayqu/by/yAV6wCgPgVgX9tFblSBdUGOUXVQjVk/09T&#13;&#10;WeOgWlg6laLVzflIzaVo8IEVASuFEkn8zMUIiCigo5j61jEJWsTvWDynXTMr882M5lXEGKwrEh6K&#13;&#10;/7MFZBEZKwKu2JyrONwb2FwbOD1bDHu3cQ1vSMhiti7I1Q9YRkZ3pE3IYttEJwJyxevZuILIEhKj&#13;&#10;FaG3Is9FhMwPraEd2qS5ZxoBYYvL+pmdXeW7337M66/e4d0377K1OoXTqmXYMSCVKxOOAdam7cyN&#13;&#10;aJh0djI73MPF2UGW3f2MmroYN3eyOqLhyqKNB+cnuLFk5cqsgUvTWs5P6tmZsuPS9VFRWIWiQkFt&#13;&#10;VQ369mbaVfWU5ZcTEZLE8SMRHD0cwcEjKRw4nMILLybx9D7fxl1s3sWI991PHYhm3/E0XjiZycmg&#13;&#10;FFm7vOAeZGXEQn2ViuzUInSaQTS1HahyFHSXN9FT2IylspXBqmb0lU04ykXbUAOGskZERbMYc0Uz&#13;&#10;trp23E1dLLjauTmnZ9s9wNUprVSICAvPW+eFykRkmfTL9fx4G7ODlXK2vc2sD6tZstcyayxhzlDM&#13;&#10;9fk+dqe6JWDZdDfKj7kqgminu6Ul552rLt69NMIrmyLQ1i4DancnO9n2NPLyup53d21SoSKahO6v&#13;&#10;mLi1KKw8Ou4uG3iwZpYKlrfOuyVUEVYmf7uQsA9J2LKo4958v1SxiK97Y66PmwsabsyJEGEfOBJ/&#13;&#10;F/+xaDkS38fWSBNTZjXDWpUcR38dNk0tQ301NNSUE5eQJRUs4ZGpPCcy7p4J54nn9gDLC+HS9iMg&#13;&#10;i/h9/eQ50SIk2kvO8KOfnuC54yJ0NQOlrYT89hLax1rJbCjmJ0L9ciiEF05HEpGbRmpdAceiosmo&#13;&#10;zKTCUEpwZgLPngnhWFwsT50KkUqP7KZsqrR5dIwX0z9fSqU2g66xIlrdRYTmxRJTmkxOSw7NI8V0&#13;&#10;z+RTZ02ncywXpTEVlTFV2oNUgxnUGdOpNaZT0Z9CaXc8Rc1xxJQm0TZchHaxis7JSlT2QlTWHHlT&#13;&#10;u96Ux4HgUxwJCSMwNprg8BjCY2OJiI/mbHQCsekZlNbkUN+WS0lHMt2efE6GhnPg1BmOngmkrC6F&#13;&#10;wooY4tKjOCNsQoFn2H8smCf2n+Hvnz/FU8cCOJ0aRUxKBI3mMiqaSzgSJeqAk0jIjyMuL46Egljy&#13;&#10;1Gep7g9DaYigZSiRmv4I2uwJNA8lUdAcS/1gpIQsjUMxtDii6NfmymwVEW67NVErIcrGuIIldxnz&#13;&#10;9mI2x2pYdPogizgnHi+5y5k05zNqyGLOXsays5pFWwVrIypWhpVMW8qZsVTIDKIFm4K14Xo2xxrZ&#13;&#10;8KrZGm+SViHxWKhaFl01CMAyZ69iXoAVp2j+qWN5WCnXBZcSu64cTUchXW3FtLVU0d1ZR0lRJuHR&#13;&#10;CRw7FclzB0I5djKBEwHJjAxWYh0oxtBXgFB4GPoLGOjNRdOThcVYyrhdxYRNxcJIC9NupQQsAmzM&#13;&#10;eltxWRRMe1qYcqoZtynxWmpw6CtxGirxiiwXh5rhwRqsmlLMvcVYekWERhVDtkosQ+WYrWUMDvlm&#13;&#10;yF7KmKcEt7ORaW8pXncxTns+JkOmhCxuZx4OW66ELGJ1WYpxD5U8AixOYzEOUxVWfalUqQig4h8J&#13;&#10;WgbyGNDk0dGWSbPIeFHlU1iSQWRUIs/sC5aA5cdPHuenPz3Jj38cRHnnBKVNVozuabT2ccprq2no&#13;&#10;a6BJ04Rt3MbwiBOt00JNVyMz6yvs3rnGldvXuHX/Djfv3eH2K6/wyoOHbO9eZv3cLpcv3+T+y6/z&#13;&#10;6lvv8O7nH/DKe2+ye+suGzsPWFy7xej0BSzeHf5mxjrDyvAKa94NNkbn2BxdZnl4GUOHl6ZaC6fO&#13;&#10;ZvPs4ViePRzH0yKMSV7QI6VvUEgT/ZYDoWIRf3YgKJjogihKu7IIywsjrS6KLHUivaMVLN1rljI2&#13;&#10;tTGdJn0cLaYEtN48NB4fYKnpD0NtiqJmIIyy7kgqtUlkNkSQWR1NalkUxyNOcTz0GMdCjpJaepYu&#13;&#10;VwrDi1XYltMwTaXTN5xKatlZ8utCKGsKxb2RyviFbGyLafS542g0haHSnaWmLwTDaCQn4n9KRvlZ&#13;&#10;ovLCERkukekJHIsJ5OCZYwTGB5FcGU1OUzJpNXFkK+IpUadRKC4EygrqeyoxWgbR6g0yE8Bl96LT&#13;&#10;O/5bCpb/M2C5KOHKztZV/IBlfek8mysi42VHApWVuW0Wpze4dP7mfwIsF8/tyKyYq+evUlffLwGL&#13;&#10;d2KGPmMfy6J9aGkboWBZWzvPjQu7XNvYlHDlz798n3/59iM+fPMtMtJriYsrY/+xCNkiFJMZ9wPA&#13;&#10;UqQqorCuhOCoYGzNKr54/TLffvUWX330gPXpUfpaOlA2WiVgyS3toKhqgBKFiZJaC+UqAVjc1LaO&#13;&#10;yDdmQioswIrY1L2eBHMAACAASURBVPjBirgLKt54i4pGEXQrslg6+z2099np0IzTKdqEtCIA1ze9&#13;&#10;Mp/Fr14R4bczezP7CK5IRcqeouW/hCxmH2ARIKbf4MspMJgEOPk+g+VxqKI1Ci/4ssxg0Qup8R6s&#13;&#10;MVvnmJ3awONZw2BZwmhbx2DbRD+0jnyebkZupi2WZYbdy9jt8+j0E3IVsMXlWkTfb8dp9nDt4g0m&#13;&#10;Rqa4evmqBCw3rt1manybkeENWjo8JGd1kJbZTEyqWgKWfQHhPHUkiP0nonnqxQiePPQYYDkoLsgC&#13;&#10;msWx72A8p86UUqZ0SsDSqlmhoWteApZWzQL1HTOPLEIih6W2RYAVX9itCLf1T3XjmGzyqW0ep75t&#13;&#10;EkXTmIQn0iL0A7Dir20exhdc67NtfP8m/y+UK/V7zxOwZa/hx1/VXKI0UN3okV9XWIyEtUhAFjGF&#13;&#10;ezYgYQkqrPLZeGTArQi5FZBkD7AIxYrMWBFZL2qvzIWRKpa/ACx+i5CANwKw+JUuJQqfguWvwZTH&#13;&#10;z/mPi6osZBXpiYlrxOU8x7Z2hg/f+zlf//Ib5udvML90l/O7b3Bx93XWVu/x8OUP+cNvv+PD977g&#13;&#10;lZc+4vbdd7h1721ef/tjbr/0Nm+8+zFffPUr3njjQ1599X1eeukdXn/9A25cf42bN9/krbc+5Z//&#13;&#10;+V+xmz18/OHbtGvKScyJJCY9jsCoMAIiwnn+eLCEKk8fDuTpw2d5+shZXjwTxtHgcAIiojhw+iyh&#13;&#10;KVGkV0Wj1mXSZsmRa5YihpDkICIzQwhPCyYg5jQHg0+x71AoR0/GkVWVQ0VzDunFUZSoozCOZxCZ&#13;&#10;GvB91e7vvpZ2H2H5+c1XX0qFil+p4l8FWPGrW7785EP888VHH/DFhyJb4yP+8dtf8dVHn7E0uYGq&#13;&#10;uFJujsQmss24gLp3klLFoByR/VTX4kGhdtHYOSk390Ip9wPA0uKVDUOPKy3UAgz0LzIwfY8O+wVq&#13;&#10;W8dQdc+g6plDrVuly3OF7uFL0hIjgm7r27/PcWnqmZUWoe7ld+mae50G3SyKpiF5175JWJE6xmjo&#13;&#10;stPYLmwxQqXioU20H7V6qFHZaRRgpdHxaNq7Rujs8WJzLDK3elsG3bZ2efaak0R9s28DK9Yuzbzv&#13;&#10;2tg/SY92AQFuhIWnR+urg5ZqFq2ocv7h9OpFHoUvDFRYg2QeyyPIsiQ3v1bnFnbbDibTGlr9En2G&#13;&#10;JVkF/ThgEddyqWARwcFCrbMHWPwAXVhAhYrF/zxxvRfBvsIq5Nuce6VtVKh3/Gqeqtr/fwVLVc2g&#13;&#10;BCzi4/1TJyCszLHxnauqG/pvwRUJYUp8UKWwVIOcEg2FJRoKSvrIymklM7uZ7NxWcvI7JHQpKO5G&#13;&#10;TH5hJ/mF3eQVa8gt7v8vJ7+45wf2WZFTJq4VRRVGWT1eqbAg5zEFn7hWVqmcEmpUqkQ1vYOyWl8u&#13;&#10;lVD/ieugqsEmR0AmmW0lrHHCOqd0UF4ngJMPggiFiTgnPqf/nEKeE1bNITkSxgjb5l9MlVIAQI+E&#13;&#10;J9X1LuqaPChbhK1tGKXagarBSWPLMI0tbvm4vsWDuk38+/JKyKlsFs/3yNdGW79QqSxLuCIhi8gt&#13;&#10;k+16K+jNq5jta7INyGRfxTWyhcd7Ds/oOalU8Xi3pS1IBNvanGvSHjQ8so1jeBObcxub85z8vLpB&#13;&#10;UcMsYOEyGqOAK2vyuM/gs7a1iNejZk4q30or9SwvbfLH33/G/bt3+fyj15mbGKavow2HuZspl06q&#13;&#10;V9ambCyPadmZEyoUK9eXh1h09eM1drLg6md33sLtDQ93trxcXB3mogjAXbKxM23BY9SgrKglLTmf&#13;&#10;qJhk4uJTKcwvISklV27UT51O5fn90Ty3L+oH8+Q+3/ts8V7bP0/uj2H/8VyOnCnleHg6BwOyKS+q&#13;&#10;o1XdSVhQMjHhmcSklhOWnEN0Rinz3gmyYhvJiW5AkdpAQ04NAxXNGCrUMndFX+ILxDVXNWOv72B+&#13;&#10;YIC10XapELk8oePiqFY2/TxY0yPm/opWAhahRjk30syUoYzR/kK8mgLZJLQ52siaW8m6o5YbC33c&#13;&#10;3xhk29PM3SUNN2Z9MEMADWH/eeeSTVYxC1hyc2GAS1Nd3F8z8caORcIVoWp5bcsmrUEPt2y8tm3n&#13;&#10;zfMu3rrgls1CIrBWNAy9sjEkYYtYby/quSmamWb6uDWrkU1M1ya7WHfVy83v+ak2rs/3SjvSncV+&#13;&#10;+b34gdElAXf2AMuaq1XClcGuavyARUCWdnUViUnZhEencyIggWeeFwUCAoCF8fQLYTxzIIznDoXx&#13;&#10;s/2R/GxfhGwR+tsng2Q9rKiIPRIWTr2jhGZvFQpTLbmtZaQpC8lQF/H0sTM8ezyEv33yGD95/iTH&#13;&#10;IyLoNSjRb7aQ2ZTDgbNnCUyJ52BwMIdCggnNjqdEk0G9IxeVPZdqYxbCytPqLianRdTlppFSk0GV&#13;&#10;qZh6hwgdTaTVkYnSkEpA0mnC8wJJKAumqj+ZeksGacoIqjSJpNdnoDTl0OktptFZRLOnhEZ3CVXa&#13;&#10;VHpGcyjtjuNUwknisuOJiIkmKTWR5NQESstyaWmpoLmtjLa+Isqq08grSkbZnENTTxHlzam0GdLp&#13;&#10;M2QyZCtkdq4MkymfoNAz7D8SwMEToTx/OJj9xwIJjA4jMSOCCnU6neZcYpKTyMjPIrEkisSSGAob&#13;&#10;UqjVJFLRFkZ1awzqvmRqemMpaogjv+Msee2nSas/Tn7LaZrskXS6YjGbEtmaaWZyWMnVpVZurnRy&#13;&#10;b03D9b0g2kvzLVxdbOWaqFCeVrPmUTFpLWV0sFDCkTVPPfOuGmnrWR9VI8erZmO0iTlXO5veJjZH&#13;&#10;xTSyMVLP1kgt2946Nr0qlt0CsNTKmbdXM2OtkHBm1lYt4crSsJJ5VwMuk4L+niIJWFoaKyRkKSzw&#13;&#10;AZYjx8N5en8wLxyO5MDhKGKicxnoLaKvJ5/+vlz6e3Pp68liaLCc+fEOZtzNDJsUrE12MjOswmEo&#13;&#10;wmOpYE4AFrOCOW8bc8NNzLjUUrki1CtiJuwqvEMqpodb5GodKMPSX8qQrpwRex1uqwK7qQLbYAVO&#13;&#10;axVepwjCrWXaq8TrLsVhK8BszmHQmI3bUcCIuwi7NR+TPhth0XIMFuGylOCylGIzlOEyV+AwlTNk&#13;&#10;KJOAxWoowTCQK/NZtJoctP258vvr7c6hpTWHrp4SunrKKSspIiQkgWf3B/N3TwXy/1H23t9t3fmd&#13;&#10;d/6BPU+ymWTc1GV1UZW99947wQJWkAQLSBAAUUmCvffeKVG9WM2WbbmNx/aM7XEvM2PHKZOd5Oxu&#13;&#10;smef3fz8es7nC0KWPd7k2R8+53sBXFxQEgjhvu677D14npDUOopaZtA0uBmcXae9W85TainXVVNc&#13;&#10;Wo5vZBwnoiIISI0nsTiL5OI8kkvySSosoLqphermVhptnZjdAzRY2+gdG+PBy2/w2tvv8sqbb/Pe&#13;&#10;px/y1sefsXDxJaZXXmBx/S4zS7foHlnnzxZ6F5R6ZbJ7gc2xGa7PrLAytIhZP0h6Uh1nQ4o4fCqF&#13;&#10;A8fj2X0oUilXBKyoq+AHQxRoEcgiV8Y9SpZjHPQ7S2ReJCHZISSWRVLfk8Ho1SoGL1RR311AXlMC&#13;&#10;hU2hVFoi6JzJxTqaoeRcJcZgEjXHiS88RnjmUfySTxNdGMDpKB98wk6z/8xRToeeICT5DBHpZ8nW&#13;&#10;BWMaSSCnNhit+Rxlbf7oO6LIKE0iucQH02gC+q5g6h3+FNT5UNp8mpjcE5S3hdLUFc/ZuF1kakMI&#13;&#10;TD9HQLIfpeZUYktDCcz0pbAlmtquFJIr/cjWh1DQFEGpMYkcXQLhKeHE5IWRlJVCVm4hhZoyqnX1&#13;&#10;2NsdbK5eVnafzTXJW7mIrOsrF1kT+5C6LcqV/0i9IqG5ngBcD2BZYU3qnxcusDSzwY0rt5F2ouW5&#13;&#10;VV648QIv3LyjGoS8ChbveuvyLSqqLRgs7QyMTGA2DbIwtcwF+ZnWtrguLUhXbnBtcY0vfvGIP379&#13;&#10;K/759+/z/ptvER9XSnR0Ccd8Ynn+qD/RuTFkVKeQWZ2qFCy5VWlkaXPwj/DHVFbEJ69f4+tPXuc3&#13;&#10;777E8vw8ve5hLPY5Sqs7ySxqpUDrJLvYSnp+G7klHRRW9lNaN0Rlg+eLrwRMyhfulvYlBVkUcGke&#13;&#10;R98koZDSrDGB3tiJ3uhCb+yguaUXUW80GmeQsDqjXULypI5UGjNmfxKweBUpXpuQtAmJkuUHahbX&#13;&#10;7A+sRNJiIEBE8g0Esjh2moI8kGWJNvMY5vYJzNZpOrsWcDhncHbM4nbP092zQJd7DlfHHN3uJayO&#13;&#10;BSyOWZyOWfp7lujrXsRln6WnawGLeYI6fS8m86hSsjjs49jauuhxDXH7ygtMjkzzwk2PRej2jftM&#13;&#10;T1xkZHAdh2vxcYBqWGw1QbFVHA+L4dljvjx7OIjdR0PYfSxEVQAqm9/BIAVW9h2MQqa+fZGskk5q&#13;&#10;jQsqh0VbN+bJWtFPUd7gaQYStUpJ7SgltVLN/MM2IIEsEngrIxCmXC+AZRxN7ShFtTs2IYEsksXy&#13;&#10;eAScSIitKFN2LEHqi74AFoEwTwAYtT1MkaheZCrkeZ4A3B8DFoEnMo/VLDuAReTvEjwr77sfAxYv&#13;&#10;LCmqGqZQFCI/oWD5vwEsXpjy5OrNZRHAkpwtgKUGd+c6V/s2GXPP8r//138jPrqV/fuqOHpET1i4&#13;&#10;haMnKjnuU4XTscTs9DWio8yEhbcRGtZGfIKNgMBmQsONTM/epKpygMSENrKzbBQWONVaoxvE3D7H&#13;&#10;d3/7B2YmFigsaGB0sovQhHBC4sM56X+egz4BiFpFJMr7RK1yLIT9Z4I4dP48PqH+HDx3ljNRIrn1&#13;&#10;Jas6jDRtKEnFocTmBeETdorDfic4HX4a/7hzhKX5IwqXc7EhxGaFkFoUQWJONOWNMRjdUdRawwhL&#13;&#10;PEx2VQD7Th5QgbUCV/49wCKWoS8/+s1jsOLNaRHA8vGv3lNVzgJY/ulvv+Nvv/4t2xfW0Va4yMy3&#13;&#10;klvsJL/EMwUlTnUi6T2ZlM8asaGIVUgULWW1gwq+iHrFCwLkcdmuM83TPvsSje5LlNWPUdU6S3Xb&#13;&#10;PDrrCs2D16nrvECNZfHxFfwfAJaWGeqlatl1QYXcamuHlF1HgEeLRZqCRhHlSX1zH90941zcvMC9&#13;&#10;W9d45cED3n79ES/de8C9F+5x9/Y9Vpcvqc8Ui3UCd/csdtcMDU196Bt70DeP/ACufA9aJmgxT6mq&#13;&#10;W8MOYBEVitG28CdgxQtaWqyi2tsBLHYPYPGG20ogrrJcOhfp7blEf98V+vuv4OraVLW5zZY5BXKa&#13;&#10;RMlinvHAEwm2NXjsWB6rlSfo1pOxNa8+871wXYJ/pQFJ/u4lc0YyqWp2LFJilyop7/h3LUKaUicV&#13;&#10;O7lMXsDyg7V2mNLKHgVLcgrEKmQht3BnitrJ1VjJE4tRid0zpQ7yZMqc6uKAPC6B7f/uFLYrAKOU&#13;&#10;LqJOyft+MvMsyGRJ2Gu+hZyidoq0HhWcwJWi8u7HI0oKARhiI1MgZAeseOCKtK1JVXy/eu+q969e&#13;&#10;PrfHEehSqetRU17brwBiWe2A2k/UJaW67207oiwRFYocX/6evMBEIIuMV6EicEZeq7RmQAEI+T2S&#13;&#10;n8OrThE4I3lYYv+p1A1QWd2jpkFaAaUhUNerAGKVfgiZuiaBkAJbhj0NU3KxRBSmNslC84AWi1Ky&#13;&#10;bODq3lKKqa4+yQhapXvAo17pH9pieGzbk7cyfIGegU16BKr0b6gGoc7edVzda+oiicE0qX4PDO0S&#13;&#10;OD2rXrNZgqgFgLbM0CD2NIGulnkFirLzLUxMrvFv//JfeOnBK7z9+stMj/RhbNTTbW9kdaqHS8uj&#13;&#10;XJjr4/JsBzeXe7m10seN+Q7WhtuZ6TZyYdLFnbUBXrk8ycMrUyxPd9Njb2Kkx4zb2oizrR5tfi4Z&#13;&#10;yRkKroRFxBEZmUxAcLwCLP4BqRw5GvsDuCKw5acAyzP7IzlwMosj5wo4fC6eg6fSOHIshAD/BPbv&#13;&#10;Okt8agVVZgvVRiulOhMx6SUkFZQTkZaP77lazp9KIiO2kNpsLZYcD2SRDBZznpa+2nquDruUlebu&#13;&#10;Qju3Z6xcn5C1nRdmjWz167gy2sDdhTZuTDUz6yxRcGXaWchyX7lSr8gJ5tqwjs3Bam7OtvBou5vb&#13;&#10;c0aVw3J9skmF2D5ctfFw1cHDVbuCJwJJBLCIQuWVjU4ertm5My/PaeeV9Q7euTqMKFUkc+WNC70o&#13;&#10;W9CCTQXXynPltuSzyD4P1zpUSLDkxSy4SlT+yo2xJrU9bs1FftbNQZ3KXpHwW4ErXsByZbyRdQnu&#13;&#10;HazhzpyZ1b5G+tq0dBvL6DKW0m+twNGiJS8ng4DgCHwDJIMlgL2HzrL3sECCM2r2HDrPX+0JVnDl&#13;&#10;L5/zewxXnnk+grDcOPQjGmr6i6nsrkBjK0VjLSPPWMzhwHB2n/TlL3Yf4z/vPsHTJ0/x9AkfSm0F&#13;&#10;JJYlciQ4kMMBfvhEBBFVlEhqQyzhJeGczwwirDiMgvYkCizJNAzmUtKeSE5LIllN6SRUJZDXkqpc&#13;&#10;BimVocpqs+fcGUJy/KjtScE2l0PbWCopNUHkG6JIrIiloDGW2p50iixxFJiTyDEmUGCMQteVQGp1&#13;&#10;CDFFwWRlRlJXk8ZQdxVb023MjzTR3VVLo7GQlKJAMkpDqTOnY+zMo6g2GJ0xAl1LEjXNacwvVbGy&#13;&#10;Use1i7W0mzI5cOgYew4cZ8/h05z2P8OZoDPEZYRQWBVPvTWeOls05v4UUipOE5jlQ4k1huruRLT2&#13;&#10;ILIaQihzRqAfiqKyK5xCSyAFZj/yTb7kGc5S1elHU0co4735XJypV3BFAMvDdTNvXHQqmPfWlU7e&#13;&#10;u9PLr+728c7tbh5tOVjp8QQ3T3bmq4yha9MGlTMkChRRo6yNVHFhoo4L43VsjdWyMdbAxrCO1f4q&#13;&#10;1ge0CrAIZFkZ0LLU/8OZ6ihgxJrFiLT6uAqZ6NQw5q7wABZjDg11mZRrM6ivLSQrNZWQ4GgOHPbj&#13;&#10;mb1n2HMwgH3PB3L0dBw2Uy52Sw4CH2RMxlQFPtZm2ticMXrUK/01qjVILEITfVqWJ1tYGGtmccLA&#13;&#10;8kQzKxPNjHdXqdeXimapau4w5dHnKFE/j0CfAVcZAwJgeisYcJcpwCKQZbCrhLkRqaBuUjMhypfO&#13;&#10;EpUH0+csZqirnMHOMvpcJXTbi+iyFTx+brejkM72PLra8x/f57LmqjwWyWTxjtUirUJZKq+l2RBH&#13;&#10;syGevs4q+l2taIuLOXBYAqXP859+doLILIMHsOi7sfVOMrd5jbuvPaKtq42o9DiC0xI4lxBDdH46&#13;&#10;MQXphGakkF5RRFa1hqyaIhKLcknRlFDVYiZdm4veZOTytfusrG1isfWirbVSXO0kPd+gGpjTchpJ&#13;&#10;zq0nJbeVPxP1ytbkOtdnl7kwPsf2xDw9tm7ysxvx9c3g0OlkDp5IZN/RGHY9H86eY5FqRNXyzPPh&#13;&#10;PH0wgqcOetQtAl4OnYlXVPVUdCDJ2kT8MoPJr0vF4NaSVZtKarVksSSRVRtCbkMYjX1x6LoiaZ+Q&#13;&#10;FOx8kkvOE5p6hPNRBzjsd5iYXD/qHDFUWeKIEEVMkY+y/pgnEnGvpVHRHka1PYKmPl/M4/50zIfT&#13;&#10;1JVIZM5JcmrPUuuKwNAXp6a4OYgjgUcITjtNnTMVnTmN2vYUgnPOcSLmOPkt8UQUBBBTfI5KexyF&#13;&#10;LSHElZ4lPP8MadWBFLVEUtScQn5DMmkVsSQWRNLYVkWDtZCWniyaupPZWruyk7EimSo/nn8frHhy&#13;&#10;V0S9cuNPAIvAlZX5LaVaubh+BbEjLc8uI41CcuLtrWf2whVZHz54SKnWQF1rK9buYZqbupifXOLq&#13;&#10;xavcuHqDa5euqbk0t8JXv36Tv/vyPf7pd+/z67cekpxcRlhUGcd94jh6PIiITOkwF8CSpgBLTnUK&#13;&#10;sTmh+EUHkZsYyy/vrfPbT1/jg3dexGHtpkJrJC9XT1p6HVliESqykJbXSmZ+m/qSLHLukuo+dTW3&#13;&#10;Rto79KM0toxQI9WdhjF0hjH0TSM0G8ZoMY7T2DKEyd6DxdmHydaNWGY6bP3Y7BMYbWJ/egKwmGcw&#13;&#10;eyGL1zb04+BbyWPxZrIIaLFOedQnAlgkAFd82fYFBWy8QEZ84fbOZZzuFVXDLKF6Y6MrzE1vcH37&#13;&#10;OnevXOfF6ze4d/U6L1y+xoNrnu13X33Ay3de4LUHd3n9pXu8/coDfv3GQ956+T7vvf4Sr967y6P7&#13;&#10;d7l/8xavv3SXyxduMDGyyMTgDFe3rnPvxn0WJpe5c/0uN6/c4uLGDQVXhgfWqG8e88CDYhfhSY3s&#13;&#10;OxbNychEnjsWzNOHAtnvE6ZGQMuzhz1p9aJe8QKWzIoBUgvs1BjnqDHMolGAQ4DGsLIASd6KB6B4&#13;&#10;AItAlicrl6WiWQCM7OepaZ5WgKVYVCxewLLTJvRkbfPj8FvdkCerRSCMyl/p2wEsAlS8oGXo+zYh&#13;&#10;ZQ+S4NwhBXxKa4corRtVwC6ntBvvZJVIyG0n2SXeVp9ORHGS9yMFi8fu06/UKwXSGlTRrxQ9BZWi&#13;&#10;bhG7UC955b3kaj0hul4Fi1K+lPeqcFuBNwJRvocqHaiq6BJPfbMAHlHQZGvEIuQBLJ2uVa4NbzPi&#13;&#10;muPf/ve/kJ1ux+ekAT/fds6cbVaARSCLAJbFuRucOa0nKLiVkFAjgUEt7N2rZf+BcpaW7qOrnlSP&#13;&#10;nz5VxykfHT4+1Zw8U0l+USfffvf3tDTa2VrbYGtjllNBvgREB3M6KNRjATriz76jAew5GsipMMmZ&#13;&#10;iqS0KYns6gh8wk5wNOAoIcknyCw/R4rmDIkFZwhKPMdRv7MExPqTUxFFtSmBho40tG0J5NdHo++I&#13;&#10;Jrc6kPyaIOpskQqwtLiDySo7SYkhkMO++3lq777HCpZvvvycryTs9tOP+PLT36gRFctnqlnoA2UL&#13;&#10;EouQF7B8/pv3kfnio/f59qvP+Idvfsc/fvsN//jtV6wvXaG8zEFyUgNlGiuWthFKi9rJzrKTneUg&#13;&#10;O9uhWp++V015ru5Lm9Djk/H6EY+yrmWCho51WsdeoKxpmpL6carbV9To3ReVeqXStKjeh1o5ma3t&#13;&#10;p1yyXHZqoMtrh9WJqPe4crIsobFdQ5cYnbnJzNw2vYMrbGzd5Luvf81/+8Pn/Osfv+S//sPn/Pd/&#13;&#10;/EJty33/9N0n/PN3n/Dxe2/w8v1bXNzcoqNz3ANXBLA09asTxfrmKXT6MeqaJ1StfV3zmMplUXBF&#13;&#10;gm0tAqAF7uw0Cu2oV5rbf3hbrEFiCxIrhcAVBVgELrvXcHZLYKiA4gWcblEWbCrQIsDFJfkvtu/z&#13;&#10;ssT64bVaeZUr3lWqm8VOpKxaLVMo4NIm6po5ZScR60hlvdi5BhBQUFrdh0b7Y8Di+B64lIrqw0lp&#13;&#10;dS8VugHKBSZU9aKt7qW8upfSqh5KK7spruiioMyJpryD4vJONBK+qu2gQOv6weRrXfxgylzkamz/&#13;&#10;PlzZgS85he1K6ZKjAE47eYXt5BVZ1eQXWcnXeKag1KHec/JnK64SFYqoTCTU26MyEVuNKHoEgAhQ&#13;&#10;kfYrgRgCM0SJJZCjTIDJE0HN5XXDVOp61ZTX/vAx2U9UXF6QogCJblAdU4UMN4yr15NtXdOksu/I&#13;&#10;e1iOabAtYXSu0uZaU21bXsAix6qsl7DaafQCLAzjeMDKEAapE28dpbllhObWCZpbJ9W0tk0re5nU&#13;&#10;dTe0TdNgmqbZNInk7IhqVFQsto41HO5NBVgEsgg4EYDSO7RFz+AW7h2bUP/wBWUXEsuQjIAWgTEy&#13;&#10;KljePo9N1CuOJUz2JUyONdVSJI1FTcqG7IGCqkbcNENxeRfp6QZGR1f4lz/+HR/+6le8+tKLLE2P&#13;&#10;4Go3MTvi4vLKGBcXh7m2MsjlWZdSqqyPWhiz1THu0DPuaFCNQfLYtQU3N9cGmRy0YTVUY2upob+j&#13;&#10;leWZbuytOgqzs8hIzSI1OYOYqGSCQhMIDk3ALyBZffc6cCiM5+QCprIG/al6RVQsuw7FKwXL4bP5&#13;&#10;HPXN5vCZTPYeCGTXgSDOBWcSW1ROZGYJ8elVJKTXEBpfzLmwLPwicyltc5DV2EyVu5vBnm4MmaWY&#13;&#10;07VYciuwl1Qy32Hg1nw79xeNXJ1pVSqWews2ZRO6t7BThTzVwo3JZi6N1DNlK2baqVFX7C+M17Mh&#13;&#10;NqHhetaH9VydbuGlDScPN11cGq1nY0DHpbFG7q9YefdmH29sS5OPQ9Uw31uw8uKq7NvB9alWpT65&#13;&#10;t2jlwYodtS6J/ceF7CfZKi8tO5VlSGxDb17sU6oWsRnJ/jdnjCy5y5l2FDFj17DRU8WlwTo2+qqY&#13;&#10;7yxlrqOUtZ4aLg0L7LGoWmiBKbemjVweb2RzuFadIF8YamSpq44Rk5bulhIcTRr62svps1XSbiih&#13;&#10;TJNBfk4qYeFRnD4XxIkzAU8AlrP8bJc/f/mcP3/xzDn+4ukTCrLsPRFLVEkSmvZ8yjsLKO/OI7Yq&#13;&#10;htMp/oTkR5JcnkpGTRbnYkL52T4fnj4YSFBKIsHp8SSVp/N8gD+BGVEEpUdTYCqicTyHxNpoTiUH&#13;&#10;cCTmPMGFoUQUhdE4kodpTkOxLY34iigORZ7HJzGACE0kSZWxhOfHEK2Jo74rj8b+eJoG4tG0hRJR&#13;&#10;eJ606igyahJJKotA65BQ2jjyWmLIagynwh5HY3+ygjBlZWlkpsRTlp+Ks02Dqz0fq6mIhoZ0ymqi&#13;&#10;yaoKIaHYD3N7Mu32ZBzd6bS7UqhqTCKvIp6CqgS6ektZWdGzvlBFYJAvT+86yu4DJznoc4Lj53wI&#13;&#10;iPQlNTcGrS4DbX0C5cYEogvOE1sSQm1PDl3LaRSZAggvOItP7BGymgOpH4yksitMrbq+CKq7A9AP&#13;&#10;BtLsDGO6p5DV0VoPYFnQc2u+4TFk+cW1Tt691cOvXujjraudqlb8xnQTcx0a5t15rA6Usj1er2CK&#13;&#10;wJXZbg3LA2VsjdawNlit7legZbSWpX6pJy9ne7ySzeEylvvLHgMWUcFsjNQw113MdJdW1SGPOAqQ&#13;&#10;GesqV0BDqVJasigtSkZfW0ReQiqB5yJUfMMz+08rm5DHKhRBr6MIhyWHlqY0mhpSaDUkY7dkMTfa&#13;&#10;wPUVG1szTHpGvQAAIABJREFURtUMNOIuZmaoUgGW8f4ahrsrFPwY6tQy1l3FSFcF/Y4SBpySzSLV&#13;&#10;zmUKsPTYNLjbC+m2FjHYqWVquI7hngoGOkuY7K9Q1c8CWATYTPbXKsvRqLtMQZZhd4VSwPQ6ipUF&#13;&#10;qMehoctaQKe1SE1HeyEOYzYuUy4dllzcTg0dtnyMLUk/GFGwCGCRMbWl0tqaxGivnpkhO05LIwdP&#13;&#10;hvHz53z5T395ktg8E3mNExTUuRlbvsDDX/6azesbrFyZokiXQVxOrGq9isxLxj89ioSyNEqNFZSZ&#13;&#10;Kig2adRoWxqpaDWgadVQ22xkZHyOsgoD54LT2Xskil0HIth1IIpd+6PYvT9GBcyfOV3Mn62PrnN5&#13;&#10;aZPpvhlGOwcVXCkt1nPeN4PDR+PYdSRcqVeeP5nI0TPpnAzI5fDZFPaeiOHAiTj2HI3l2UPRPHtY&#13;&#10;rpKH8vy5OA6ci+dkhD+ueR0Vnbkk1iQTlhFKclkCeYYUWoaL0bRGUWQIp2s5neahGBxziQxf1DGw&#13;&#10;UUJRUyBlphBicnyoao9mcCOTroUMqiyJVFrP4V6NZnA7haHLabT0R5NXF0aF9Rx6ty+2qWDiNGGE&#13;&#10;ZQVhm07g5Ytu2objKGuLJCTdh8BUX57zOUymLhK9MwVdewpJlSEEZ/uT3RhLfLk/2fogqp2JlFnC&#13;&#10;0RhDSa0KIKUqgOTKAMKzzhAYf4y43LNUmqLQd8VhHI3HOBJPeWs+m2uXPUG2KrT2/w6wSHWztBF5&#13;&#10;1SvfW4Q8CpbNFQm63WJ9SbJYLrA4s8TV7atKxfJ/AizFZXU0WNy4+scwW/pZXdhke3NbKVduX7vO&#13;&#10;q7fucnN1na8/eJPvPn+Xf/zd+3z6/qukpJcRFl7IsZOxHD8eRFBS6A5gSaewIZOM0gTissMISggl&#13;&#10;OSac128t8t3Xr/HJ+y9iNLhoaXJgNDjR17bT3GDHbHZjsg4zMjDJ6uwCC5NzzIwtcvPyLS5fvMnW&#13;&#10;2jUubVxTKp3t9avcuHyNezeucf/WdR7evclbL9/h0Yu3ePH+LV59+R4P79/m0tYWAwOzmJwLjwGL&#13;&#10;yTpPm/kJW9BO9spjmLLTHqQsQNISpFQlC1isc7S3T2F3LyNXamV/2UdqIr2Axbsq73bnMr19y0yM&#13;&#10;r7G+conlhYusL15Qs7qwxUVpilq+yPULV5TNa3N5m6XZLa5dvMaF1cusLV5ULVHrK1fYlkap9Svq&#13;&#10;8fmpTcaHV9Dr7NRXm5ifWOLhnYfMTy6rLJYXrtxmemyevp5JOjpmyC/1nNhnFdqITq7m2Pksziel&#13;&#10;8+yRHZhyLJQDPuHsOxHGsweDdkaaBwJ57mAQ8TntZGhc1JoWqDcuojPMKlBS9kRrkCdzZZTSupHH&#13;&#10;KhZRsghsKasbf9wu5AUsAmSUgsULT34KsPz4vmqBKQJVhh/ns3wPWJ5UsOzYiKqHlX1JXlPgTn7F&#13;&#10;IFmlXTvTSVaJS012iet78FHSoexBYhGSlqJcbT85ZZKp8n2rkccqNEyhKFqqhimoHFKjji8WoTJP&#13;&#10;GK7ktkgmjLdBSFa5Cp0nUEWBHDd5pZ7xABYXTypYBtzLXBu5hMMwyP/+t38lOdHBmdNNnD/Xykmf&#13;&#10;2seApaFhgu2t+wqgBAQ0ERRkIDikheMndAqwLC89oKJ8VD0uEEbm9Ol6FYRbqO3l27/7OwxNDtwu&#13;&#10;N12OESLTQjnuf4bnT51j9xE/9h4LZM8RP5LyoyjRJ6nRtaep3KuQFLH+HKeoLogaU5iasqZQIlID&#13;&#10;CYgNJCg+kOjMQFKLfMmuCKC4KZKKtlCKG4PJrwkkryaQqrYwBVgqzecw94eQVnyasxH7eGb/Pp73&#13;&#10;OaIgy7dffaHCayXA1jtffPKhag/y5rE8uYp1yGsjklXAjATfCmD5p7/9iod3H1FR5qC5oY+33/6Q&#13;&#10;0aF1CvI7yMq0k5VlJ6+4QwEx+beSq/Fy4ilKOnVSXzei6pvF7tPcu03buMCVGcoapylvmduBK9sY&#13;&#10;J+5QY1tDoxuluEayXfrUyEmtABVRYXgbc+qaJpBpaJnE2bHA4vJ1Hj16m1+/8x7vv/drPv3wA+7e&#13;&#10;vsO7bzzgxReucf/2Dd55/TXefeN13n70iA/efJXvPnuPD996ha8+eo0/fPNLvvniTe7cusbw0DwG&#13;&#10;0xjlYrvUONEUOajRD+/kuoyh04/s5F+IBWeWFssingDcZVqtHiWLKE+kYtl7W4XY7oCV79UrK6pl&#13;&#10;SFrRBLJ41SyS4WJzLCtFi4Is3es43KsqNNdoXXocVC4WIC9ckVVuC2ARS6hsG8wL6oRXFIm1TRPK&#13;&#10;1iNZKpKfIjXknummtMKtQIkXmBT+CIwIKCmp6KK4wgNOBKDI7aJyCV+V+R6kKIBS5lQg5T8ELNr/&#13;&#10;/4DFq3DJl9DdEoFADooEAJU61eQX28nX2BUAkqydkiqPQkRUIjJiZxNllagqJJNGYIZAO4Er1Q3j&#13;&#10;ysamQEutJ1PoScAiEMYL9LyrV40lCiIJbxalqOTdCMCR96jsJ/DPOx4F0ai6X46nqemlrH6Qcv2w&#13;&#10;yhaS3xOxXYm1rdE4qdQnEuhs6dqgzbFCq2VBjcrnMQlMkUagWVotc6py2WCapcUsYGMWQ+sEraZR&#13;&#10;jKYRGltHMbbPYHetYO9Yw97lUbB09l6gu3+T7sEL9Axt0z148TFEcUsl8+DmY8jS3b9OZ8/qY8Di&#13;&#10;7Fz53nokx3RfxO7extp5gRarBMrPqlBrsbfJVDUMk51rYWp8nf/6h++4d+clXn3pIVOjPTjam9iY&#13;&#10;7WdzboBr65NcXezlypwoWHpYHTIxaK5hxFrLiK2W2e5mFvpamOsxMOk20t3eRHtTNdbmaqVgGeuz&#13;&#10;YG6spLSwgPycfNKSM4mNTCIwIErN2fMxnDgdw9ETkTwnGR5PWIJ+sL0vmF2HEth3LI3DZws46lvE&#13;&#10;M4fieOZgDHuOJbL7cDx7jyVyNkpDUFI2xwPiOeKfSnBKCf6J+QSm5VLcbsW5ukrPpW307n6MiUXY&#13;&#10;csoYNeq5MmXh7oJpR9Vh4tacRUGQl9Y6eP2im0ebLu4vWFTo7e0ZA3fmW1VeyYXxBgVkBMpsTzRz&#13;&#10;e9HCneV2ZQ+6MdPC1ckmtkcbuTxh4M5SO29ecfPKuksdW8JqBbQ8XO9Q+99ZbOf2nJn7SzZe3uzk&#13;&#10;0ZYHxAhMEUuQWIVEySK5LL+8MqTULaJgebjmUnDl+qSBjf5qFjpLkYrmreF6bswbuT5l5OaEhbWu&#13;&#10;BpZc9VwZbfM0EW12q7pngS1iURLAcnmikauTrWwPG9gcaGK2q5aOlhI6W0sYdlUz1FHDSJeOQZcO&#13;&#10;U10FFZp8ivOy0eRmc+psAPsOneavdvnzs+cC+Nlzsp7lZ8+dYV9AMMejw8jQZ1LpLqDYmUGkNpzT&#13;&#10;KeeIKxd1SAG22Uo0bZn85wMn2H9eFCUVxBZnEZAazQF/XwLSozifGEOxPRHTfAEaezIJZaGcSzzD&#13;&#10;qfhzpNTG0DZTROtkIfnGJCKKQgjI8CWxIoJcgwCXOBIrEtDac2gbTFWARd8jmSXBlFgiydQFkVQW&#13;&#10;Tnp5DOWtWZQ2ZFDenkqpVdQiSdR2pDDRW8bWtJ6pnlomumoY6qhmuFfL2mIdlzabGektw9yczsRQ&#13;&#10;AaODeYwM5dHSnkt5fRpVtankFcSSkBpGQkoE2bmJVNZkYTYW8/NnTvKzp46rUP39J8I4ejqQY2cD&#13;&#10;CYiMIiopnprmUspbC2noK6dpQEulM45yZzSF5nDiy33JqA+kxBZCiT2EuoFICsy+ZDQGUN0Zhd1a&#13;&#10;yvKYxgNXFvXcnNdzc07PC4tN3Ftu4Y3LTt652c1bVzt49YKVt692KdXVpfEaNkfKWOjJY6m3kLUh&#13;&#10;LVsTtcoedHFcx8ZQGeuDWi6O1yoVizRpbQzXcHGsipuzzVwY1qkw6MXeUua6NVwYqebGZD0XR6qZ&#13;&#10;7ylmTMJo7XmM2HIYcRXTay/EKVXELVm0NOahry4gJzqF5w6c4693n2LfcV+e3Xuep3ed5cjRUJyW&#13;&#10;PMzGbLW/PMfYlIWtNZcpqVRfsbI938ags4Ruax6zwzpGukvpaM9TwbLdDmlHqmZqoI7hznKVwSKQ&#13;&#10;ZbJPx+K4Qd0/2KFVsEUgiyhaZP+J3hpGu6uYG2pgccTAVH+tuk+gzJi7nLFuLUNdpYy4PRCnxy7t&#13;&#10;Rh7I4rYV4rIU4TDLFGJvyVaQxdmWo+xB0hQkViGTMeXxSJWztA0JYLGYM3DZCpnoNyjAkpicxq59&#13;&#10;YTyzK5j9h8JJKXWQU+Ukt8KKe2Cajz/9gsF5O+6JRpodZTRYS8jTZ5Otz6GopQCtpZhqh5Z8Qz5Z&#13;&#10;+hzymvPIrC0kqSyXzLosClvymZheZHhsGp3eQkBoFs/tiVAqV4NtkZ6Jm3QNbjI3f4E/WxhZY3p4&#13;&#10;lsZaJ4WFjRRr9ISG5nHgUIy6yr33SBAHT8Th45eHX1gZPoF5HDyVyO5jkew9FsX+4/E8+3wYzx0K&#13;&#10;Z9eRMPafkXrYaPadDkfXUYxhvJxQTRTnEqIIywqleaiIi29ZsM0kKygxca2QlpE4Kh3hOGdz6V/L&#13;&#10;ZuZaGou3M8jVB2MbSaBrMQ7nYhQ5ej+y6vxoHQ2jZz2anvVY0kqDOO7rS3O/H3UdvtR3ZbP3xCl2&#13;&#10;HfWhsjqP9ak2ksvDOBXjy3NnjpOhi+JM7BmOhZwkJs+P4NSzROSG4J9+ntC8QDIaIshvjiSzNp50&#13;&#10;nR9FrSHUOIXsJqFzJRBbdJbzEXvI0J6jsTOOelcMtR1RaJpDiM+JVWG3nkYgD1x5cvs/sgYJYJFq&#13;&#10;5idnaV4qHtfZ3LjC1uYV1lcvsb52Sa2ieLmyfYO7t+/z6OVHvPrw1cdKFrn94O4D8isa0ZtcHsDS&#13;&#10;3o86od/cZnNlk5fvPuSlmy+wMT7F5++9tgNYfs3H771FirSCBKdw0iea0z5hnI8KIL0infy6fDK1&#13;&#10;iaQUxBCfHUlgQggJ0aG8fnNBAZYP3n2JpYV1Xn3pLvdvX+HOjUu8/dodHty+zKN713h0+xJ3tje5&#13;&#10;d2mLO5evcmPrEtc2t9lev8bs5Dqzk2usLW6zPL/B7NQa2xvbTE+s0te7QG/PPJ3uRWwd8zjtQ1hN&#13;&#10;3TSbJ2gwTdFklgBcyV6ZVwGMT4ba/hiueEGJF7J495XV0j6taku9zzHvZLZ4n/Pj1dohWS0z2Jyz&#13;&#10;j/NXvDksDtcM9o4F9UXR7lzCbpvDbp15PGbXKvaBq9i7L9DhWsRhm8HlmPPYherd6Bt6cNlHuH/r&#13;&#10;HtMjc1y/eIMXb95lfHiGHvcIro5JCrWdyiKUmmMkJF5PUqaRkxGJiB1Igm0PnIjh8Jl4njvkgSoC&#13;&#10;Vr6fIDKr3KTl25RFqLl9Bb1xXjUHSZOQNAjJeMDJKBUNI5Q3jCjQUiaScr2MR73ypIJFMlmKap5o&#13;&#10;EXpsDRKQ8YQ9yFvbrCxEnhwUCb5VYEVlrvQpiKHyV7whuLKKRWgHsMjryggkeRxwW/p/ACzFHWof&#13;&#10;Cbl9ErAIaHkSpsixvCNgRUZAjBw/t8StII0XsIgSQkIhn1REFIiyxRuEKwGUO1ktHgWLhNzWMNC1&#13;&#10;iLvbzebGNf7Xv/0PQoONHojiZ+C8b8P3gEU/webaXfx8mzh7poozpyvVesqnklM+VczO3qKicpTT&#13;&#10;Z+o5c+Z7wCJtQ3Jy9A9//EeaG+30dPZw7EQsOYXJxKaEczxQMnpOqBagkHg/UgpD0dQlojNnUt6a&#13;&#10;SHZ1OKGp5wlPO0u9NULVOVe2hqCpDyazPJCcqkCyKgLRNARRaw+mzOBHQd15wrOOUNYags7uT40t&#13;&#10;gHpXEKaBMGqs56i3+9PSHUxR3SlOBhyl1pJMnTVF1S+LikWyWGQEsghE8WaweJuGvOuPAYsXsvzD&#13;&#10;N18owPKP3/6el+++is00xPTEBi+9+Aari7coLe4kJ8tCToGNnEJRI9jRVHSjrRugQuwLDWMqgFPX&#13;&#10;Ok1z70VMU3dpHrhGiX4SUaqIekXffQnTzANaRm5SrBtFUz1Mic5T7Sr1rpV1PVTW9XpyVnbsMU1S&#13;&#10;OW+codU8w+TYCu+88Tp/89XHfPvll3z24YfcunqLlcUN3n/3LT77+H0++/gDPv7gVwhk+urzj/j2&#13;&#10;01/x0S8e8ejOC/zy0X3+5stf8Pdf/5o/fvMR33z6K+6+8IB2ywQlGidFhXa0VZ5clxqxYDRJkK4o&#13;&#10;WjwZLXJiLSoRafux2MW2KFf3l7FIG9AOcGm1LqtqZoErYheSPAw1qlFoQcGVJwGL0TLryWKxzGN1&#13;&#10;rdDRu6H2b3euYLYt09q+6AmxbZmmfmca22YxO5dUXbS+dYqGVvn5xA4q9hFRaPTtqDl6VN6IBP4q&#13;&#10;RUZNP9qafhUAXFEnYbZdP1CgeFUnXmAiQKWw/KcVKjmlDhXkmlvmfKxekf0FxniP8+SaV2wnT1Qs&#13;&#10;O5NX4lCWIrktj6m1xEGBwJxKN0UVbjTlEkotyhnJTulVq6jdJAhb1DYlVR4FlUAUL2BRNh4F/UbV&#13;&#10;e1KAiyh8ag1TSk2icoF2cm3E1ia/5+V1Q2q8UEUgiHe8tjdZJXTYa8XS7eTiyH5euOJdvccRkCKh&#13;&#10;9DLFNfL+/j7fRrZ1jWPUGWRGqGsZpd7osYAJRGveUapIUK3JvqgAmsmxqP7dxaYmQM8DYUYUYGlu&#13;&#10;HUbsPBJK6+xcpaN3S8EUgSpdfRu4uhYVOBHQIgoWr1JFtkXh0j2wRVfvOh3uZbp6d3Jbur7PdrHv&#13;&#10;2I4srjX1/jbI+3IHrHhXAVD5GgdOxxT/4798y3uvv8LbL99nY2kUu1Wv8lekQWhxrJMX1se5sTTA&#13;&#10;nbVhtqeczPU0M9XRwIRTz1SnZx2z1+Fuq8fVoseir1FjbdRhbdJhM+ho0lVSrS0jNyuX9MQs4mNS&#13;&#10;SIhNJTwiFZ9zcRzziWL3weA/ASx/tcsLXYJ59mAce44k8/ypXI6eL+KUfw7PHIxm77F4ntkfze4j&#13;&#10;CRz2S2OfTzxPPR/FvpPJHDqTztHzmRz1l9xCLRnaWpI1VaRo66gw22nq7me108iVMYNq+BHLzN0F&#13;&#10;I8tjTTxcd/Hoops3r/Ty3o1+xN5zd86EXN1f66/0nDz21bA12qjAyt1lK7eXLFwaq+fWjIHXLziV&#13;&#10;GuDVTSf3V23cW7Fxa87Mo40uBUsEsLy13acaga5NtXBlolmBkgfLNu4vtvP6BclX6eDuvJnXt9y8&#13;&#10;c3WI17Y6VCiuWIfEGiQjwOWV9U5VK31jsolr49IKVM/FsUYmbSXMOSq4OdHOZo80JDXw0koHEobr&#13;&#10;Hal9vrto5dJEIzfnjNxbtnF3wapUM9emTcx265h113BpqoWb80bur7UriDTfZ6DXUk1HawVmQznx&#13;&#10;0REcOXiMp3f78de7AtX81S5f/mrXedUEdDohkmJrPgWWDOKqo8gxp1BoT0PXl49xrIxyWw7nkwL5&#13;&#10;872H2HvKj93Hz3IyLESpVqI1iQTmxJFlKCKjMVcdp8qVhmEohypnKhn10STroqjpzqJ5KJ8yaxpp&#13;&#10;umhiSkKJKQ5FY0omtjyGyOJItPYMbBPJOKZT0ffEE5XvS7oukMbeROKLAkgtjSUxL5pCXSqlxmRK&#13;&#10;zRLBkEGtPYPJngrWxloY6qymy6xV091ezoXlerYW61iX/JJxLWO9+bg687FY89AZMqlsTldT1pRI&#13;&#10;tSmFNkcRcYkxxCZEM9Jby/6DZ/l//vIof/nsCfYc8VeARSCLTEhMDA3mCvROLSkViQRnnmVgqJz+&#13;&#10;oXKa2nJoaM2mWU7Sewvp6i9iaaWGiakWNbnN4Uz317A5Xs/lGT1XpnVcm6lVgOXGbD1Xp3XcX23l&#13;&#10;4YaZW3MN3F5o5O6ygUsTOm4vNnFhXMfqgJbV/jLW+0u4Ma3nlQ0rd5fMXJ2o59pUI9dnmpHQ5wvD&#13;&#10;NVwYquLGTDM3phu5OKxT920NV7HSX8alsRpuTum5NlHHUl+pB7A48pVVaNRVwqirlAGHRk1DfTYN&#13;&#10;9XkkJMSz78g5fr73rKoAf2rXGRXsevhoyA/higCWxiwcbfmMd5dzYdZjERJVisCR2eEGhjrLEVXK&#13;&#10;eG+NAifDnRWMdlUy3FFOn71YBduKmkUAiuwjWSxiERIFy3BXBRO9Oga7yhjrqUIUKgJXBLrI/gJp&#13;&#10;VEBut6hiZCrUc0S5ogJ0bVr6bFp6bWW4LBrspiIcpkJcpnw1zrZ8zM3Z2I15iC1IRtQrMt7bVksW&#13;&#10;3a4yxvsameyVC5BJPLsnRM2+I9GkakwU1NtILWqjutHJd3/791SbM7D2aWnvqaLWUUpRexGF5kIK&#13;&#10;WwvIacghWpNEUFYMiRVp5DUWEZ2fS1h2Njn1GrLrsmnvMNPTN0pXzxDxmRU8uysWaVEcX31Im2tV&#13;&#10;hfJ/8tlX/FlT0zD5+WZS0muIT6rgvH82R07EK7iy50CYqoHafSiE/cfiOOSTzJ6jUTx3NJQ9J8J4&#13;&#10;Zp9cEQ/nuecj2HUkij0nw9jnE81B3xhORaZzONCPWG00J6PiOBERzqnoCPTd2Rh6EzgRGYh9Npnp&#13;&#10;m7WMXq7COFiM1hyGeSSGpTupTF5JwDwSjnEohMGtBNwr8cQXB1DSFkb3SgK1nRHYp2KxTcaq+q04&#13;&#10;zXGKGs7jFx9MUWsqh/1P8/N9h/j53sOcjwpi37GTPL3/EOcTfcnWRxFTFMShgOc5G32GpMIkTkad&#13;&#10;xSfmDCk1UYTmBBGSc4LE8rPkNgRSZY9WgKWuM5GStihCkw+TVXGeirZwSg3B1DgiqXKEkZAdz7aA&#13;&#10;kCesQZ5KZq+S5T+2CP24TWhpYZPFhU22pB5q/bIa2d7cusqlize4uHWdW9fvKrAiliAZsQd5AYt0&#13;&#10;ctca7fSPz2DuHGRl6RLzM+sq1+Pe9es8unWdpcFRPnn7FQVY/uG3v+bdV25SmFlEZGgKPqdj8D0d&#13;&#10;QWBC6I41KI+00kRic2IJSorCPzaI2KgQXrsxz++/eJ1HDx/Q2z1OaUkrCUnVZGQ1UqIxoNG0UKJ1&#13;&#10;UFnVQVm5k6qqTppqXTTqHNTpOne+uA3SaBikqXmEhqZR9I0jP5ymMeSLuffqp75lnHrJZmmT0Epp&#13;&#10;EfKG3O6stvnvbUA7ypUnAYlI3f/kOeoYc1gsw7Q5JjE6JjzHEEXLj6qenzyWbEsDkc01j90lFdAz&#13;&#10;numSBqEtNa6eLeSKmoAWq20Os/sC9qGbOIZuMjCyzdDQJsODa9g7FrF2LGLvWmZ6dotHL9+nr0va&#13;&#10;hG7z4MZtJkfn6OkepbN7USlYJNQzJd+iAMuRczHsPx3FnmMR7DkSwd6jkRw8GfMD5cozB6R5QEBL&#13;&#10;MBlVnSRlmdC1zCK+dLmqLFXNUtkskEXgimSriHpFoErpTg6LrFrJsFDht5NKTeKFMdIupPEClh+H&#13;&#10;3ApUEZuPAiYih5cgxl4PVBFLkDeLRe7/P42yCfU/tjAJYBFI8hiwlEmj0E8rWCSfRXJYVItQeZ+y&#13;&#10;/uRqxQ40QH6FgJV+CisGKKz0jNz2wpUcbRc5xS7VPpQvViIJyd2Z/PLex4oVFX5bIpkvO7kvxR4V&#13;&#10;TbZGQm6dRCW00OuaZ65rib//L3/g//23/8mdm2+zsfqQifFbLC/eZ2L8GvNzt3nx3pv84o336O/d&#13;&#10;wmSex9WxxvjkdZqapqisHOT23TeZX7lNvWGC6vpRDG2zlFcPU103zujUdf75v/0zDbXt9Ln7OHU2&#13;&#10;hhptBdGJQcSlJnLg1HEOnj5NZEakAis6U6ZSsCRpQghPP09cvj+pJeepbgtVkCVTK3XtEiIeSGF9&#13;&#10;IPm1gZQZAjCPROBwadA0+BGZc5RifSS1dj9qrL7UO/0xDgRjHghG7wigwRmIZVAC6KJYvFXJ+IUS&#13;&#10;YrL82XP8GH/45iv+7vef883XH/O7L3/Dbz//japyljrnJ+erT37zGMB4QYys33z5CX//+y/4w46S&#13;&#10;5befvM9w9xCmBouy4b146xZGfTuaPCNFuUaKxK6olVpnG0Xlzh3l1IiyAxlGbiqgUlw3ru6XrKHq&#13;&#10;9lXal16moecyla0zOzClh8p6gSo/nJqGIaUOkCBdgSsNLdM4OpZ59cWHfPvlb/j2y4/45Rtvqf8r&#13;&#10;XnvpVb754nM1AlSenK8//4jvvvoNv/v4Pb744B2+/OAdPnnnDT59902++eQ9/umbj/jj7z/ig7df&#13;&#10;Z2XxIkbDIOVaG3lF7eTkm6isGaRG2YY8gEVAi9d6IkG3Kg9GGoHaF1Q+hVzRlxpbk315x1KxpNqD&#13;&#10;JLtFBYKK0sW2iKFd1C87Y5lX2TJyvGaTtL5JDpZ8Fq7S6ZbPvA2szlVaLYs0t8k+YldaoM0uqpVp&#13;&#10;9C3SMCPjyaTRNUqex4BSr4hlRlpqJARY8ljEMiSPCXCpqpd93I8VKgJVBJZIZopAlZ8CK7mlDvLL&#13;&#10;nMiaXWJX81OAxQtovKsoYcRSVKQVFZyTXAE3VW4FU/LLXBSUd6rjyrELK7sUkCip6fOEv0pF8U7Q&#13;&#10;rqxi75EqcYErMgJevHBF8lS8Vh4F/BrGKNH1YXIt0zt2FQmHldBgARgCSwSwiOLkSfDhBSteJcqT&#13;&#10;2UIKtuyoYORx9fzGneyhJ1Qs3uP9GLCo56iMHI/CRfarFpWUABaZVqk090CWJuM0EgLvHriA3b1O&#13;&#10;0857w9rpae9ReUDSQmUawWDoo6l5gLb2SfX/p6hQegalZU8UKxfo6JaGoTlVz9zVv/E9YOldewxa&#13;&#10;BLgIbBFrkFfF4nIvqwYh1YIlbVidnnYsT13z8mMFS4PkBlkkA25O2clsrgW+/fw3fPz2I167e4vr&#13;&#10;F5Zx2BrocLWwMNrB9sIQr1xZ4s76NFdmh1kftXJ1zsadtQ7WR02M2uqUoqW3tYqOFg9gEcjiaK7D&#13;&#10;0VyP0+C5z9ZcR1t9NfUVZdRrK8nLzCcrNYe42AxOno3mmE84+4+E/AlgUSqWAxE8tT+S555PZPeR&#13;&#10;VPYfT+eZA9H89V652BnLrkNRCrA8vT+CZ56P4qmD3olk74lEwtO1lBnbKW4xU2xoo6zVTEx2CdGZ&#13;&#10;RVQ1GNhwG1SbzstrVhVIKyeH1yb1KnT25U25qt+lbD1Smbw93MCss1gF3F6dala2oMW+Gm4tWpB9&#13;&#10;7wpgGdGprJa3r7hVlspybxVS5Xxl0sCktZTbM2alSHlls9OjXll38cqFLrYGKtno1XJrqpkHCybu&#13;&#10;z7dRB3Q8AAAgAElEQVSp/BepcH51w8kbF7p4fauT1y+IjWNAwRUBLQJYXt3o4u68hdvTBl6YaeHB&#13;&#10;ioUr0wYW3VXMOauYtlQzZixn3lHL5ZE2XlzuUG1Dd+fbuTtv5eZMm8pfkRahO4sWbs2ZuDnbxu05&#13;&#10;2dek5vZMM9tDOl5aMfPqpp0rsxbGXHX0mCrptNVibi3H9/RZntnjy39+5rxSsPz1bn8FWETJklZT&#13;&#10;oRQsmvYssgwJ1A56AmQru7IptmTgnxbCnvM+/PXzh3jqgKfWOSQjnrreIszTWs6lSEZKnsphCS1I&#13;&#10;Ijg7hHJ7CrXdmZRZU8lrTqDQmERtdzYVjnS1LfcXtSWRXhfD8eizHA7zJTg7GtNYvAIsVV1ZFFnS&#13;&#10;CMn1ocqZRF5DFBnVyaRXxZJdG0dWTSx5uhj0tjSa6jNo0xdQVZJBsy6PhupcGqtzsTQWMeSqxtxQ&#13;&#10;pEbAS7+7GIetmPz8FCITQskvj1eAJb8iCU1VGma3hpq6HEIiwgmJieTUuSD+/K8O8edPHeWp/Wd5&#13;&#10;9qAfh338OXIqgMCoGBKy0sgoT+do8Dl8Io/TPaClwZjL8+fPcuDsGeJzonF3VjAw2ED/oIHymkLq&#13;&#10;DLk0m4qYGcjj6mwlm+OlbE9Usj1WyeWJai5NiPWnmEvjJWwNl6pQ2nsrLQqwrA0Us9ZfzLy7kLmu&#13;&#10;fGY785h1ZXNtslaBw7vL7VwZr+fGTCOvXBB4aOLKeB2Xx+tUkPIL860qi2hjsJrt0RoujlZzZbyW&#13;&#10;G5N6LkvT0FAl4x0ahhVgKWCyU0uPtVKN3VSMvi4LY0sxaRlJHPA5x9MHzvAXT5/lqd1nePqAH0dO&#13;&#10;hBMdkUNzk0w2VlMelpYcBVhGu7RM9VarXJVJUZ306RRg6bUXK9gitwecZQw6tYx1VakRCNJjLVI2&#13;&#10;oVF3pbINiSplqEOrpteheZyV0t9RQq9LQ5+rmIGOUo89qL+W4S6PPUhyWIa7ypUNSY4hx3bbS3A7&#13;&#10;SnE7StR2l61YqVkkRLfDXKDAigAia0suvd1Favp7i3A5cmk3C2zJoK0tFVd7IdtTdlZHLASHxLP7&#13;&#10;QCC79wdx4GgMSQWt5NZYicvUUVhp5re//5ZqUwZTywac43WkN2SRXJtBTmsesRUSGRJDWF4cPnFS&#13;&#10;aR5PXVcT5uF2XDMuxjdHaLY00GzRU1HTTJu1i8ScSvY/n0Rt6xTTm4+UbffY8Sw+++w7/uzcuRwO&#13;&#10;H0rgtH8G+49Gs/dwJLsOhrHrgACU8zy19wy7D4n305/nDgZwNiiJ5/b58/RuX57ZH/IYsAhw2Xsy&#13;&#10;nL0noth3OooD52LZc1b6zaM5GZrKsaAkToYmcTI8jsNBwRwNCUUFpVbF0+COw9TXzInI05SaoxnZ&#13;&#10;Tqd1KIyc2mPUdfoycimJruUEsuuCaRuJoW8jEctEDDO3krj4ZgbJ5ac54H+aZls9h86c5oj/SY6F&#13;&#10;nuDnh/bz1wf38dSB4zx30I+n9p5l1wE/YstCyW6JIa08kayqNHwTQtjve4oD/sc5Eu7D0YhTyiZU&#13;&#10;bAylzBxObUcMZeYoNK2RNHQnoGkOJbvaD509WgX1Gruzsc4kkq5J4lxA/A8Ay5Ow5T9SsAhcubh5&#13;&#10;na11gTSeCuefAiwXLlxn+9JNLm/f9ACWG3eVWuXFey8qwCJ2IVGv3L5xm+T8Chx9o3SPTlNn6mJ5&#13;&#10;aVspYl68dp37V7a5d/kim5MzfPbWQ/4oFqHf/oq//fpXlBVWEhNbyskzcQSfiyEoKUwBlszyXNIq&#13;&#10;E4kvjCM4ORq/6GAiIgJ5dH2Oz95/g1fu36Hd3EtWdiOiqkjPN5OWY1Rhgt46zZJyD1Cprh2grqaT&#13;&#10;6lpp0BAf9yRm+xwW2wxNksHyI8DSuCMr90rLRcYvX+YaTTMY2//UFiQKlR9DEK8lSO5XapcfQ5md&#13;&#10;28pqZJvD6BjHJNLmJ/ZTFqKfADYKsnQs7VztlbyWRZy9W3T0X1TjHrqEo0e+bG5gdW9i7b/mASwD&#13;&#10;V+hTrQfr9Axs4PBeMXavMDuzyp1bNxgbnObutZu8cPkGw/2T9PRM0dO/hqaii8xCOwnZbQTH1XPi&#13;&#10;VBJPH4xSrV+7D4ex52iEmmefl99VudoVws/3SaJ9gNpOzraQkmOh3jiPwbpIs3lBNQkJYBFgInBF&#13;&#10;6mjFDuQdyWDx2IP+FLDIcwR4aHRPBNw+CVkUQPkJeCKKFVGmiCKkXFosPKts/xRo0VT0od3JfpFV&#13;&#10;QIdYf7zwpKBc7DxunrQIKfDhzWCR4+5cmf3x8eU1FYBRbUOe7BWlXinvUsd8rE7xqlTktUu7yS3p&#13;&#10;8kxxh1IVST3zk/WoWYUdpOZ0EJ1swmgc48aNF9EWV/Mv//ovuEVF0LZMTeUEA/2X6HZvMjlxnQf3&#13;&#10;fsGjV95lbOwy21ffYmbuDitrLzK3IOsD3vnVJ7z1zofcuPM6V2894va9N7l5501ee+0j3n77c/71&#13;&#10;v/9XhvvHcdh6OO8fR2RiDkf8fDnme5K9hw+w9+hRAhJC8YuX/BVfAmJOEZJ8ljRtCHm14SQXnaaw&#13;&#10;1k9BlsJaf7IrAyhtDqTWFkhNeyAVbf609odhdqajaQggKuc4jZ0xCo63DYVR5wygxuZHkysMrcGX&#13;&#10;elsg9bYA4rNP0DYUQHPvOUpbzlBQ68fJ4CP84W8+57tvPlLz7dcf8bvP/nQEtnjVLE+uSvGyYxeS&#13;&#10;8FyxC/32k18z1jeCuamdt199yHtvvobLNoEmr40iGQVYrGgqBLAMo9GNoe/eRmdfV9ueOvERBVda&#13;&#10;x26jd29TLKHONUNUNg5TWe9VrfRQVS8goFdVK9c2ie1iVJ3AKaVAwxjLa3dUvszf/PYzfvHaK6wu&#13;&#10;rPD2G6/z2y8+4XdffKrGC1e+/vw3fPP5B3z74/nsA37/8a/56oN3+PrDd/jDbz/kbz5/n+++/JC/&#13;&#10;++pTPnzrLZamltDru9BW2CnKt1BR1UNt4wh1jZJx9UNlg7KJNE2qwE9RNsgI/BB1gTQPeWxFO9kt&#13;&#10;1kX1GeH9nJDPYZlmswewCFyRumVvyG6bdQk17UvYXOt0dm9hc65hd61jd61htEmorYCfHwGWJmmc&#13;&#10;8bQHiYVG1CwCrOoMw+r+Kv2gAixK1VLdQ3lVN6WiGNlRqogVSLI0NNpOCso6dka2JY9Jbv8wX8UL&#13;&#10;UZ5c5VgCVbxgRWxG3pH7CgW2eD8/dlZRrQhcKazqfgxYvKDip1bvn01yVCRAVkbgisoDEsuawJPG&#13;&#10;cRVQW904Qv/ENQztAr89jXuq7WpHheIFLV6AopQoOyoXBUGeCHCuaR6nxuCZqqZR1YAlt73vBbEl&#13;&#10;eX9eyWApkFY1+bwUq9KO/U0gjncfeS19y7QKi5WLH7oWD2TxApaRmZuYHRIqO4bBPIWzaw1H56rK&#13;&#10;RjEYx2gyTtIgOTwt05itMzhcs0qJInDFPbBFZ8+aUqUINBGVilKwiFplJ2dF7heo4upaUmtHz6rK&#13;&#10;SXN0r2Lr8uQJSaaQVI5LvpBkCwlgkWkWyGidU1lrkv9iME2RV+KizTrLpx9+xGt3b/LLl+9xfXOV&#13;&#10;DnszXY4mFsY7uHtxjpcuziu4stDnVBah+xudvHt3hFtLTpb6DAy36+huraHDZKDD2ISzpQFTXTXt&#13;&#10;DToFWVytDThaG7A219HeVMug3YSurIKSfA1xMamcOBXG4ePB7DoY8NOAZV8IT+2P4tmDCTx7MJpd&#13;&#10;z8cgjUJP7QvlucNxHDiVyJ4jcTy9T/7fD+fZwzE8cyiG3Ufjef5sMv6p+cQUVRJfUkeZ1Y62yUKN&#13;&#10;xY5hcIQ6i5nLI028tGLhtS079xZauTJWqwCLgIYXV50q3+TFNU9Oyo0ZI1uDdcx3lrAxWMNKfw0X&#13;&#10;R+p4eauDG9PNbPaVc22yQQXc3lu2cGu2lfvLZh5uOFjp1TFiKmLJXc2LKy4FMkQ5cn/FrvJaNvsr&#13;&#10;mLXnstKt5cZEo2oekuaiewsm3tru5NGmk7e2e3hzu4dX1528ttXFqxudCqy8MGvi6lgTFwfruL8o&#13;&#10;QKSd7ZEGro4bmLSU0VtfxERbBUNNpQw0lnBj0oLAlSujTdyeMam8lysCjAZruDbdwuWxJjWb/Tq2&#13;&#10;+qvZ7Kti1V3OoqtE5dQ8+v8oe8+vRtM0T7P/gDl7qrtcmvCegAgC77333gmPsAIEQggjCe+99wQQ&#13;&#10;hPfepKv0mZGZkZEmqtJXtavp6p49PdNne3t69+yHa8/9CBERmdW9sx/u8+gFCQmBpPe93p/ZtHB1&#13;&#10;yczSYB2DrWV0tJZjaS4jIzmGYydCeXG3D7sOSOxCJC/s8eNnO1zU+KXm4BIp1pYE6idyyDElEFMa&#13;&#10;QYElmfiKKFxifNjn4spf7XXkhYMuROYmUzNYgrZfQ1ZLOpHF8TiH+bPH5QT73N0Izw9UAKW0PZn6&#13;&#10;kWwFVootSSRXhRNVFEiGPpLM+hhSqiNJrgwjIsefTH0Uxe2J5FviqOpPpbQ7kbLecPJa/cmqC2Oy&#13;&#10;t5iR7iysplSlbJgZLsCoT0ebH09GYjCajFhyM+MoL0xBV5JGcW4iNaXpFGkS0GnT6O8ooq+rAIup&#13;&#10;hKysBNx8vAiK9CU1J5qY5Agy8+Ooqsuj1qQhJi0Gv6gQgqMj+dkvHPjZrxz42cvH+cudrryw1wMn&#13;&#10;d19iUlKJz0jHPzGC48EniMj1Ijo3lmNex3H390KTn0mDsZjB/ipGxhoYHm1Apy8ktyKZ3PJUTg/r&#13;&#10;2BjPZ2Msn7XRPFaHNGyMFXBmqoTTU8Wsj+VzaqiQMyMlvLLRzFsXxHJWzXpfPtPWVKYsKcy0pzPb&#13;&#10;lsrGYAFXpnWcGSlnc6iE6wsNvLrZzisbFm4tGbm20Kjg3s0lA6eGy1R9+emxCmUjOj+l48JkDWfG&#13;&#10;qjg1UsG4QIrWLIYtOdtwRSCL2aihujyHusYKUhJTOHLCkx0HBKz4svugj7IIHTjkS1hwGk118TQb&#13;&#10;EzC3JGNpysRUn4bVlMVAW75qBRrv1jLcXcp4b7mCK2L7EdWJKFsEsIx0lDDcXqwuy/ZQexETW1BG&#13;&#10;VCuiYBEli6hWBKpIuO1zY9ao64iCRXJahjoL1AiE6W8veBpwK/krLVl0WPLoMT8dUdQIYGmqS6eh&#13;&#10;No1mQybjo0VqZqZK6O3OpbEhjWZjKu0tGjpa87YBS2BoNPuOeLP3sBd7D4cSlV5HRrmV8KQyUvON&#13;&#10;PHz0W/RteXRM6yjtLsY5LgDHaD98syI4FuPP8Rh//DMiCMyOIrw4kUxjAdY5CwsXp7j54D4bm2ep&#13;&#10;b6mjvLyDkqom/CPz2LUvitCoGiZPvkKJbgQX91zeevdL/mLX3iD27hHSbZcc2taX9kkrkIcNsBwM&#13;&#10;4MW9Pry4zwc5UNvtFMYux1BeVmoWUa8EssshSH1Nvr7fNUIBFbfwFFxDUzgekMR+V7EOhbLXzY99&#13;&#10;Hr4cCwrBKzYan4RE9ebhHOLCLidHgtK9SaqMxDPKm4MnjhKd40bvRgLNU0LcXZWtqHkqmpBUV/zi&#13;&#10;j6NtjiAyPxDPWB/iykJJKI5mp9Nhfrl3P05BzoRm++CXFMQRr2D2HvPhwAkvvMLD8AgKVxWlAWEJ&#13;&#10;uEX54RjohWe8F27RHqozvbIzWoEVUa+UWsJJq/IntcKXqs4wansj0HWGUW4NpbAxiHJTEs3jGgJj&#13;&#10;Q3Fyj+T0+tk/OzbAIioW25xaO4fMxtoZBVTEGvRjwLIqtcpLm5w9fVlZhE6tn1fKlXNnr7CyfI6L&#13;&#10;569x/YrYce5w+9ptbl65yfXL17l2+Roby2uEJ+VSb+lRgKWkzsrs9Brzs6vcO3uKe2c31FycGuTT&#13;&#10;d1/lb3/7Cf/09Ud8/fl7aMsaiYgpw9ElghBPCRgOU4AluSSFlIpYojVRBCSG4x3lj5evF/fPz/HD&#13;&#10;F+/xxfuvMjUwRGvbDG0D62hrBknJaVXBfXkilS7qpLhCzkTKmS+RJo9RIQcixmnkzFZnzzLWjgWa&#13;&#10;LTPoGyap3lKy1NRNqJ15kbbLyE5imVK02ELqDC1zNNoDbZ+BIUp1Yochbc9AFbESPXO9H19WbUTS&#13;&#10;SCRjmkFkzuo6ZpHBL6t8FgVopM55S90i22ItUhWTIk3uWadr+AIDU5fpn7xI19BZpWRp7TpFa/8F&#13;&#10;mrrP0Ni5SV2rhEzOoGuQndxRahomVIZBQ/OEskFdv3yZieEZbl24yt3L1xkXi1DvPL29K6qCNjrV&#13;&#10;SGRKAwHR1by0P0CFLu04FMAepwD2OIao1+aOgwEKqAhgeWGvzzZgKW6YI6Wgm2o5qLKsqAOoCsma&#13;&#10;qJ9VU1wzQV754BZkkbagcdUkJJBFRmqb7TYdgSs2KDOlrpNXMUyu3RJkhyzbChVbPeg23BBVikCW&#13;&#10;LcAigENGQIv9OnbYkqcdUAe49vtVihlVQWq7jVxPbDtizZGcjfRcm4JEtu0/N0u+X2SrbH72PuS+&#13;&#10;ZNsOa1QjUXEvqZLZUtyFKFX+PGDp3gYsonJ5HqxYtrbbbYAl1oRON8jG5h0KMir57//838lKNnPs&#13;&#10;SDkOB7Q4HNVuW4QKiwa5feMd/AKNOLsbcXCsVBktJ05U4uBQTO/gJu29a/gE6fEJ1uPiVYnDcS1e&#13;&#10;nrXk5Q3yhx/+QKd1gI6OXvLyy/CLCOGwpxvHvI7h4OqAq78LJ4K98YwJ4qivO+6hLkRm+ZBXF0Zu&#13;&#10;bRDZFZ6INaiyOYjyJn8FVarbfJDRWX2otPhS1uRDtcWfAr0fGeVe6HsCqGrzIq/WmdxaFwqNbpiG&#13;&#10;/amy+qKz+tLYF4SpLxjDgBuVHU7U9rhiGQ8lOsuF73738f8vwPLbx4+eht9+9onKZpFMlm+efM5/&#13;&#10;/f1Xar794hFnT66zvrDMZw/f4+H7nzA1epKSfBtgyS1upVLfp6Bg3eB5GsavKrAoFqA8gYlVEwhc&#13;&#10;MU5eJ08yLmptIbhqrRm2WYKqB6k1TqOrH1evYXkdC9Qo2zpYNXeu8tZ78rt9xdtvvs7a6gpvvf4K&#13;&#10;v/vy0+cUK99sKVhEufITuPLkE75/8og//FZULY/5/Vef8t2Xn/DFx+/z2Yfv8rdff8mfvv+Kv//6&#13;&#10;Cb99+Bveun8Na0MP6RkmSir6qJRGHt3zGR2iSJADa4EidsAiChPJ6ZB2FRlb08qcyksRoKIAy5ba&#13;&#10;TVQJMnI9Zf+pf2oDUrdtmFFBtvqmedVcZO3cUIBFFC0SuCsNcDLy3NksQrZ6ZoEoCrJIe1Bpv8r7&#13;&#10;qGmYVM1CUtssNiGZwi24sg0/irrILvj/GIEuz2Sx/LnLkuFi/5l/bpWw3B8Dlh9v/zlLjR1KyCrq&#13;&#10;EAlFluBZAStKvSLBvrVivbR9TVs9qvJXcoq6MJgXaGxbVt8XMGL/P1TNVaJqEUuaqEckW2UrX0XU&#13;&#10;Lj9RsDwDWASsyM+SqdBPqswXASZF0hgkQcFlAwquCGDJ0QpAtNmJBMKUC7Spkf8fafOz2c4Mzbbc&#13;&#10;HQkvrmuUsPkFBicuqhMdYv8RRYs08EnOisk8j94wQm2DXHeeRgFxbSvKCtStMlfOqHrmTrtKRdmC&#13;&#10;NtTX7EClrXNRgZW2rhUVQC9KFTWqkvkpUJFwaakdN4r9rXWFFsuqssip9iLLggrXFcAiCil57y4o&#13;&#10;6+WtNx/y24/e4e17N3nrzlXGuproM9ewPNrKzY0xbp+a4vzsIGsjHZwaM/HquV4FWN66MsjdU10s&#13;&#10;9xvoa6qhy2qhraWVhtoGDOWlGMpKFGhpM1TTZqzdGj3tBr0CLMlxqXj7hOPoHMiew168sMeDX+/x&#13;&#10;2Z7tDBYBLHvDlIJFVCsvyrZktewN4MX9Ybx0QL7mx46DIQqw7HKI5KVDEexxjOeAaxonfHM44BjO&#13;&#10;Ue9kfONzSSo1UGEdQj84TNvSMueHa3htQ9p9mrk6XatUGmeGy7m7YuL+eruyzDzY6ODuSauCIXfX&#13;&#10;rFxfNHFtwcRCnxxEVnBxolqBlcW2LM6NVaoDzc1RHbPtBdw72cLb57o4O65nvl1qnHWcWe5hbaBc&#13;&#10;qUSuzDRwfryKa/MNXJqq5cJ4jVKu3F5oUhDl9Y1OBVUeXh3g42tDvH6qQ1mNpJZZIMmlCT2XJ+vU&#13;&#10;emPeyIOTosSR9qMmzo/p2RyoUQqWKZOWsYZiNaJiuTJl4uq0UQXe3l2xcGOpCWmLEbWNhO7eXGxh&#13;&#10;tbeCla5iVUt9bkx+Rz13Vpp5sG7h+mITpyfqmegop7e1gs7mCtoay4iJSuLl/YGc8IwhJDKdn+90&#13;&#10;3wYs2dnpjPYb2O8uxzLRHPEKwTsuhorOcixzRko7i9nr7szLx9w56OXD0QB/ArJj0PYVklibTKYx&#13;&#10;E9/kCHY4ubLfywvPlEhSdBGUdaRgHNeg602jsDWe/OZYEspDiCsLI0QTQGZ9NCVtCRSa40ipCiOt&#13;&#10;OhxNSyy6gVRqhtLIM4eSXu9NZL4Ps/1ahjrysYqywJCJsToVU30WVcXRFOeEUZgTS1VxqlKx6Msz&#13;&#10;0GnTKStMRpMZQ7MpjelJOTDOwWTQEB4VikeAL8e9vfAK8Cc0JpTCsmRyipPwCglg3zFXjvn5oCnJ&#13;&#10;5oVdbvzsF0787Ncu/GKXO47uXrgFBBCRmEB6Xg7RmUm4Rvrhn+KqVB0/f/klPAN86OiopaennvbO&#13;&#10;aqVeabZUUGstJq82h9SSDNIKs7m2VKFULCuDOcz1pLHQl6Fgy+lJG2C5MFmu1Cm3lw28ftrM/TUT&#13;&#10;m4NFjDXFqVnsyVFwRSDM2VEtm4Mlyg50fd6g1E0P1loUWJH/jVfWW7m+YEDAyuZIORsjZayPlnF2&#13;&#10;ulqNtA/NDxTT3qShx5yvAIZAjP6ufFraU2k1ajAZcjGZSolP1uDqEcbOXc7sEbX6AW927PHg0BF/&#13;&#10;wkMy6DSn09eeRm9bGt3tqfR02Wa4T8P8WCUzw2VMDpQw0y+qlCJ6LfmMdRWreuaFIckSKlQQTZQq&#13;&#10;430V9LUJXNMy1FWkrD/91jxlF5rqr3werNhBS6tGKVTU7cUq1FWi7Ee9Vg2S89Kl1CsaulpzsJgy&#13;&#10;sTTl0NGqodsiiplc+tsK1WNqbcjCWJupps2SjUxPl4Y2SxbNhlR624sZ7a9WIwqWuYFGfEOit+CK&#13;&#10;Fy8e8CU4oYL00nYikspJSqvj8yc/UNCYQf24Ft1QGe4pIYQWxirYkmbIJL4qmejSROKr0onUJhFV&#13;&#10;mkxWQyGD0yPcuHufO7fuU1HRSWZGHSVaM46uqQqwHDiYiKX/DPqWRRwcs7j/xuf8hYNnCofdk9nl&#13;&#10;ELBNyQWuqBrm/X4qiVwImWQ67DgcwC6ncHYfi1BWoV0OtoM3ASw7HYLZcTSUnUfDcPCMJ6ZMQ3pj&#13;&#10;EUG5iRxwC+GgayTeMVl4JsThkRCDe2w0XomRRJVFE18dh29qADudj3DEKQQnb19e3OfEi3uP4hp4&#13;&#10;nAJjEMFJbhz3dSQy04PYXC92Ox3mVwcO4eIVimuYJ0f9XInXBROpDcA7zY2AtAAcAo4ToQkmMN2f&#13;&#10;ExHeHA/3winUm1BNApF5SbiEBPHr/Y7sc3HDJyGMEnMwtd3BtM9G0zASTnV3DGILyqgJwDfZmUSt&#13;&#10;D0VNwdT2RNA8Fk1WjT/hOR4EpYtdKJPUohS8/ZNJSk7n7NrZn4yAF7uiRbJZ1k/aRoDL6Y1Lap6q&#13;&#10;VyTw9pKqfV5fOcOFM1c4f/oy0iB0SdQrpy8zMnKSq5dvcPnide5ev8vtK7c5v3GeM2un2VhcZXFs&#13;&#10;BlfvaDTldXQMSs1xG8tLpzm1cYZLs2Pbc3lulMfvvcZfP/mYv/ntxzx+71VyC/VExBXjcDyCaL84&#13;&#10;/OOCnwKWyhgiNRH4JYbhExPICV8fLq3N8OTh63z5wWuMdA/S1DyBuX2OwvIe0jVWJYkuLB9E7TBW&#13;&#10;j1JaPUqtYYL6xkkMMqYpzBIuaxVQMo2xZZr6plnqTDPU1k+oM6m2s6WL6JsWFFwRyCI79/Uts9sj&#13;&#10;Z56a7KClxVb9uK1i2Qqu/TFMeW7bvIDJDlbsa+usksebzDZLUWPznArSNUq9ZPO8OuCQx1HXOKdC&#13;&#10;cUXh0tq5rMCLoWWWpnYJlJxF/OctHWvITqiEO0r9tKh2RAJeUNmvdtgT05pJTmshJ7+TnNwGTMZO&#13;&#10;rpy/ylDfNJc2L/L6zTuszK3T1bVAXcMoOQVWYuL1RCTW8fLBEI64RbP3SCiiXjngHMQuB3ltSkbS&#13;&#10;U8AioPTXezwVMNUPXiKjclQBFoN5WSlYtHJQWDtpAyzV4+SWD2w1CdnqmO1n9WWVSmY76HgWsNjV&#13;&#10;LqrWWSqZtwGLVDPbZwuqiHLlGWWLAA47CMku6iNny4Yj2SkCPuT2RZVbddKq5WhcWY5EtSK3swfP&#13;&#10;KqCiKpqlptk2cnv7z5ZVtu3g5lmQY/9eWn4vqQW2SSvoIa2gl7SCPjX2RqHMIslmsalX0p9Rr/xU&#13;&#10;wdJOcla3UrDk5LbR27dGvbaZf/0//pX8rC6OHdHidFiLg+NTwJKe0cXG2l28/Qy4eDapcfMxI3PM&#13;&#10;Rc/I5AWMrQtI5op9HJ2LOeZUQFKime+//R5dWTML88sUFFYQHB7LcW8XvCK8CE8PJ1ETg1e4D97x&#13;&#10;IQqyOPm5k10Vgc4aS5ExiEKDAJQAKpoC0Vn8FVixA5ZigwcZpS4kFfpQWOdHgd5fAZYKsydlLR7k&#13;&#10;VB1DU+tCWasHjYP+mEaCKW+V63piHo2gezYG67Q/bTOBWCZCySr3xtXPmQ/fuMUP33zC91894uvP&#13;&#10;Bfh+xLdfPtpWs9gVLAJXpF3o80cP1frlpx9vNw+JmkWCcSX89oevnvCH72yqmAunT/Pw9Qc8+fAd&#13;&#10;Ti/OU6C1KBVLrtZKbe8yzdNnKW+dRt88QaVpmrKGKZqmb2FZeQ19zybaZw5s5QDXVss8QlXdGPpG&#13;&#10;gRQz6nKJtLOUDVFZM4EoWE5u3uHTz5/w2acfsbq0xLtvvfEcWLErV+yARba/e/JIAZVvnzyy2aW2&#13;&#10;4Mv3Xz3mD18/nR9+94i/fvKY3370rrIPffv4I/7+mydIFs13n73PhdOX6e5dprRqgPQcCzkFHZRU&#13;&#10;Chiy5WnYDpYnVPCpwBR7ToqoEWTE5iQZIKJoEeuP5GnYMjSk9UeaZ57WW4ttxW4RkctygK8sLfVT&#13;&#10;6JQd6KnCRewYCmCbRTkjoauSgTNKceWQzTYjmSVSB1wxrN4zJZy3qn7suSyWgtKe50CIKFdyCoCc&#13;&#10;KJYAACAASURBVLufTlH3T4FLYed/CljEWvTnAIuoZIoE6IiaRdtNblkvuWV9avLK+pDJVyN5Kv0K&#13;&#10;UGj/TOis/XlX6zOwrrRmFG3NFsCrHlXQRRQpovCR2uqymjH12VfdOKdULGV14wqMyCqfhQqIGWep&#13;&#10;bbBNtfr7TasmJ2ltkpwR+RvI30fUL0oBUzeOViCh3K+oZ6SBqWKAvJI2CrRt5BRaySnpVSNZMCrL&#13;&#10;R9Ubz6i/mfzd6sRW1ryMyXxSTaP5JJLjYzDZTkoMjF3A0nUSU+s87V0bdImSqX1VBdrWNYzR1Lqk&#13;&#10;qr67ek7T03eGnoFNegZPq9wVe86KfZV8FVGqyEi+WatkpLWtKOuPqFTsI2oVG1CxKVUEqkgWkLLA&#13;&#10;tSyo3KEm8xKGlgVMzwCWitoRUrNbKa/q4uN3X+WHLz5Qr6nXr19g0FJPb2s1k71GLq/0c31zkdtr&#13;&#10;Q1yebefiTCuvnOnlnWvDvH9zFIEsYhmaH7awOtPHaH8HZpMJY4UNsCjIoivDLFahRr1tTAa0OUUk&#13;&#10;R6cR4BvJcdcADh/zYdchL36123t7fr3bG5lf7fblhb22z/EXlZIlfGsfXkCLwBdf9jjEsv9YrE3B&#13;&#10;ciiClw5KKUUkOx1i2HEkTgXk7nGKwjk4hfDsKko7hylv68I0OcH5QT2vnuzg9lIjN+frOTNUztlh&#13;&#10;HbcXm7m91MztZTOvnenm3kkLd05auLtm4cZyM5K5sjxQwWxnEUsd2ZwdreTchASIGjkzXo0AliFT&#13;&#10;Jsu9Wn4jUGTKxKXRBq6OGzk/387JvjJlzRGlyUpnLhcnq7m90oLADnsArlQxS8CtWII+ujbEW2c6&#13;&#10;1eO6OteEDbA0q/pnUbrcmGtQcEUAy70VswIspwYquTRhZK23jqmWUjb69FybaebajChcjArQqCYj&#13;&#10;1WrUzWsbEugrgbq9vL7Zy+VZK7dXbb+z/N7PjkCm89P1jHeU0d1UymCbjsl+A7Xl+YSHRhEUFE1o&#13;&#10;WBy7D0rYrYuagjwtG/P93L0wwlHvcPa7BhKUFk+xuYSq7grK+/Jxj/EhRBPJieggdnq44xjsiXNk&#13;&#10;KMF5CVT0F5LbksMBT2/2+/jgGB6EX7o3CeXBVHTFo+uLo7QjXilWMupiyTLEEF0Sgm+aL37pfqRW&#13;&#10;RhGRHURgih+ReeEkV8UTmhtOeKEfmUYfNcHpAUz1FjPUlctgl4YOSyoN+kSqymLR5kdTkheDNj+W&#13;&#10;8pIEyksTKC2Jo6QwirRUXypK4+jqyKG1NYNMTSTeQd5KZeLk7sphZ3cSM2LIKc6gsLKQ7NI8XAIC&#13;&#10;OXjCg12H/Hhpjyd/+Ut5no7yspMj+9yccPQ/jnOQJ76x4QQnRROQGkxAWjBZRemU6HKx9tTQaCkn&#13;&#10;JimafG0WtYZicgrSKW8qJLcmh6yKbJLyMonJTOXcdBErQ1uApTdDKVdEvSLQ5fxkKdcXanjtdAvv&#13;&#10;Xu7i/Ss9nBktYbgphqWeHC7N1nB31cidFYGBZax05ygFy21RZ51s4Y0znbxxtov7a608WBc7XC2b&#13;&#10;oxWcGatkdVDL7Ggps1uAZXNKx2RfMe2mbNqMWSoXZaijgOHOfIa6cuhozkdXkU6tvoDKqhxcPELZ&#13;&#10;s8+V3Yf9VIvQzn2e7D8STFRYFqM9hYz1FzLUk4fBkIBOH0d1XTz6mhQMNRl0tOQx2atlbrCM+SHJ&#13;&#10;VSlksk8CaPOZ6CtTVh6pZlY5KZZcVdMs9coD8ni6ipUCRZQpkrky3FWC5LgMiG2oq0RZhCQYV+Wz&#13;&#10;9Fco5Yu0Eg20F9Jt0dDTJiBFIIutOchsyqa1KQtLczZdljy6Rc1izaevLZ82Uw4tddk06SWLJZO2&#13;&#10;Zg1mUzpN9clqxFI02luhAMvSfCfT41bik9PYsdddzQFHXwKiS0ktshCTpCMl2cDtu+/xP/+v/4f2&#13;&#10;1VpaF2pJ0aeT2ZiFbrCMhikdJZ2FxJQmkKhLJaUum5RaDaXmaqaXZrl56zrnL1wgLUNPSqqepNQ6&#13;&#10;Dh1L4qBjAvsPxtI5ehZr3wVcPev54NEf+AtX/0xe3iveNpt94Clc8WfvAR92HvTbhisCUXY7RSil&#13;&#10;ihzEif1AKVeUekVULRE4BsQRmJGJxlyJxlJGYE4i+46HcsA5ghPBCXjEx+CblkhiZSbZzUlq0hsS&#13;&#10;Cc6P4JCPI784sF+9kPY4uuAWG8SJSH/2ubuw38MPp1BPDng54RTijG+KD2n6BGJLQvFN9iKiIIgC&#13;&#10;azwBOZ4EaDxJ0YeR0xxLQJo/vonehGX5EZUXgEe0O37J/oTkRHHQx42f7zvIr/c68NIRB5xDXdD3&#13;&#10;hFDU6EtJiz9aS5ACLNl1QfikHCM635NCUzCZ1f5E53sRkulObKEX4RoPfJNPEBIbi19QKv7BaT+B&#13;&#10;KwJcfgxYNqRpRrUNndtuDhIVi90qJC1CUvssrUF2wHJ6C7BsrJ5jYHCZ06cubwOWW5dvsb60zsrM&#13;&#10;koIrI22tBIVkUqprocUygq62g5XlM5xcPclSXytLvTItbIx28uVDW1PF3339EY/evk9JuZGY5BKc&#13;&#10;nKPYc9Ad/7gQkrWphKeFEJMVR0BqAD4JofhFh+AS4MPFk9N89t4D7l45R2vLCIWFLWqypCJVYyUr&#13;&#10;v1OdDZMmAtuBySh64yQNTVMYZZpnt2S7y0qma2ieoUHAiUCWpjmlXhHAImBCdvhlp1J2+htbBYjM&#13;&#10;KoAhoEWAhmw3mW0QRJQn24DF3iAkNaMyoj6RYFvLM5etkg2wpVzZAiyyAyYjIbqGlkUMskPZOKuq&#13;&#10;JkUWb4MltgMHgT+NYvfoWKFBztA1yo6vZAuISmccvdRRNs0ibRkCWHSGSfIq+hRcyS3tJSPHSmJK&#13;&#10;E3GJDaSnVVBfa+XutXsMD69y+dwVXrt9h3MbF+nrW0FXO0R5eQ/xcTVER+vY6xzFcd94BUdfOuDH&#13;&#10;3mOBvHTIh5cO+fLiAW9e3OfNC3u91E7ZC7vF/udBjn6KuNwOqhrmts5az5FfOUhh1cg2YBEFizQJ&#13;&#10;STuQ1DI/B1jsNh3dlFKvKAWLuu5TS9F2JbNAlm24MrDVGiTNQcP/IWDJKuoju1jyTgbI2Aqa1ZRI&#13;&#10;DsPYNtiRUF2VgVLYo4CJgA1RrtihytO1m8xCUa48Va/8OcDyLOARy9F2tovAlmdmG7AUPrUH2QGL&#13;&#10;VDb/FLB0kJrTS2yKlag4A7Nzl7m0fJF///d/R1vQh4uTVs1Rp6eAJUfTy7077+PhXctx1zqc3Ru2&#13;&#10;IEsrzm71TM1foWfo1DZcEcjidKIQlxMa0lONfPP176nTtTE4MIaTSwBHnd1xDXAlJCUE9xBP3ALd&#13;&#10;cPF3wT/Gn+CUcNwj3SkxRqGzxlBg8KPY6IfW5K+mxhpIfWcQdZ2BVJq9VSNQWKIjEWk+VLUGoTP7&#13;&#10;UdbkTXWHH5VWbwoNLhQ1umPo96Wh35dCvQs5VW4KymRXuFFjFZgdoCCLZTyEEoM/XkFuXJyb4Etp&#13;&#10;NfvmU757IoDlA7754pOfABYBKp998iGPP/lArV88+gj5mqxPPv0EATASFPu7Lx7x+y3A8ujD33B1&#13;&#10;fYmbp0/y3ptvcerVx5QYxjFPX6Fr9jKV1b3o5AC2cZ6yuknqB87Rdupt9N2nKJWD0WcOiEVBJ6Gx&#13;&#10;AiVE9SHvBQJZqqWZpXwYXc04dYZpFuc2+d2XX/Lt775gZnyAW1fO8cNX0nxkgyjffvkJX33+UM03&#13;&#10;Xz7kD189fA6+iMpFwm8Funz79ZPn5ruvv+QPTx4rwPLD55/YIMsHb/Hk4bv88fvv+PqTd3nyyXt8&#13;&#10;+vFDrl++QVPjANl5ZnIL28kv7kaqeu1qClFUyGWlatlSQ9ghid2KKaqThhaxVUhY6UmlPqlWypJJ&#13;&#10;VIiqflIpKdTttuwryraydVmUFfKc2cJ2JXDXdqAuChYBUdKOI7YUgSqyypRWj28BlhUqRN1RYVOv&#13;&#10;iIJF2oSeV5h0K8WLKC/skyvqC2n5sitb/ixgEVWLrWkot7hLWY4KtT1KISOhwTJS91xSbqt9lstF&#13;&#10;Zf0UlQ38xyMnFLae0+egij0oVmdTQol6pLJeQMrk1tgURVX1NtuMNPXo6gWATdHaualqhmubFmiQ&#13;&#10;AGHLKo1WsVst0SzKyvZl9bkk8N8g8L9lAWmJ0jfb4JhcNrRK9o7AsTnKqge284NyC5vQ5BvJLTDS&#13;&#10;2dbD+uIkRmMHpVsZQ2U1gzSICsRyUt1nS8cpZMydp5T9S8BJe/dpzF1nMLWtYWxdosWyrNQqTcqW&#13;&#10;s4KsJrn9lpqkpesUzeZFOrtPqbye3v6z9A7arEF2qGJflfVHwEqnNP3ZApgliFk1XUm1ePvWbNmB&#13;&#10;VI6QeRkBKTIS4qyyVqRl0LykYKF6PlrmaWixnSARkJWWZaJK18nnD1/hu8ev8eFrd3lw+QwjbUZ6&#13;&#10;W6oZ6ajj/EI3d09P8eD8PFfmrFyaaeXGUjt313t59dwAD870c325ndOz3VxeH+bq5ihr0110ii2o&#13;&#10;TkdrbaWCK6JgsQGWatobKylOKSA3VkNKVDqevsG4ePrjcCJAKcflROevdgtseTov7Ank5YPhKnvl&#13;&#10;13uDVf7KroNByn7ywp4Q9jnGs8chhhf3hfDr/WG8ICqXfQEqj2WnQxSH3VIIy65n7/EIIjQ69MP9&#13;&#10;1A+MUN/VybUJE6+sSR5KG69tWHmw2sIbp7p559wgNxcauT5rVPBCsk1E3XF9qYnL841cmW9kZbCS&#13;&#10;xf5yrswbOT+lV2Dl7ESNstqcHq9mbaCS88N6To3WcG68hsvTdVydM7A6UMVafwWijLm13Kq+dm3O&#13;&#10;oLJYpC1IoIrUM79yUkJuWxRwkZBdaTK6MmVQbUN3xV4kEGixkVfXJZTWuJWX0sj1OQNX54zcWmzh&#13;&#10;4pSJ3sYi5rqquDwtTUkW7ixZuD5v+7myfXvRsg1W7OG39vXeulWBFQnpvSGPdaGF8zMmLk8ZODlY&#13;&#10;zWhbJSPWCuYHGrhysofZfj2dJi0thhIMuny8vIJ5eZcr+w95UZRfypm5bm6f6uXW6X4OngjGMzaS&#13;&#10;TH0u2vZidGMaXjjhQElbOkGZYRzwdOaIpxOHvF3Z5+GOe3wAiVXxeMWHciw8iONRITiGBRGe70WR&#13;&#10;OYLW2RSCsvxwjvAmMDOAoGw/4stCSKuJIU0XRVCaFyHpPkTlhRCZG0RmbThaayKaxhjS6gIp6w1G&#13;&#10;1xfLSHcuQ73ZjA3kMj1cyEhfLq3GNKrL4qkoiVeApbIsifraDLTFseTnRpCS7E9VeQIWSzbF2lhc&#13;&#10;fVzZ7XCc/U4nOOzqzv5jHuw/5omDux8JWemY+5upNNUQGJWAw4lgFU/x890OStWyz+MER/xdOep3&#13;&#10;DOeQ47hHBZBckkRccTRuAcEEx0ZgaC1jerEVc5eOnUec8QhMoaS6ltSCXAr1+eTX5pJakklsVhoB&#13;&#10;cbEsjWSzOJilFCyL/ZmcmylFFCzLg9lcmCvl5skaPrzRzofXe/nNeSsLvZl0NoZyaVan7HOvnzUr&#13;&#10;C9HVmWqVxyJ2obsrRn6zaeXDy7YgaAFwN5dMXJrWq9BkyXs5PVaC1DvPD5UwP1nF9LiO4c4CmmvT&#13;&#10;MVWn0d2iUYohyTnpNmcz3FlCdaUAlnzyC1I4diKQ/QfcOeERpxQsomLZcyiIqPB0+toEgKXTbk6j&#13;&#10;uiaWkvIoNZUVSVRXpKoZaJP7rmBhuEIF0E71a+lv0yA1zWIZEhWLgBJR0cgIUJHmH4EpUq0szUP9&#13;&#10;bXmq0lnsQ8+OtApJRbMKu+3Wqu/Jz+pplfagQvrbi+ixFGwH2wrwEcDS3qrB3JS1rWaR0FuTXkNL&#13;&#10;Q/a2UmWkT0dPWxEWUzZ9bUVMDVQxM6hnZqiB2WEjsdEp7D7owUEHL/Yf8cA/poSEvCais6pISqrj&#13;&#10;+q23+Zd//Xd6TjXQvlZLQXsOIQUxpBsy0TRr8EoKIqEqhaL2IgosheQ1lJJYnYZ5qJPrd+6zuHKG&#13;&#10;wNB89TmRkFqPk0caOw74cPR4GB2j69Q0rijA8vEXf8dfuPmn87IKvJSMhq3Z78/uQwHqLPjOQ4Hs&#13;&#10;OhqkWoPE/iOQZZdDsDpLbs932H00jF1OkexyDeJYSBzeiWmciIzDIz4Br4QUTkQksMs5iL2uYRzx&#13;&#10;iyY4M5W0hkRS6hMpak+haiCbnOYUfnloPz/fvw+XuCDc4gI5GuSliOULRxzY6+ZKVF4EfpnB+GUE&#13;&#10;klITR3ZjskrFdo104ee79+Ea5Y5zmCvBOb5km2Lwz/HALdmVBG04WbUxeEQ5c8DjKD5xnsQVBeOX&#13;&#10;FMIBD3d2OTsTnJDAS0eOsvuEA9E5rhS3hFE3kE51dyzlbdFEF/oSqvEhPNcL5/CjeMYeJ7LIjfQ6&#13;&#10;P7L1oZg6iwiKDcM7IBFPv0SCI7J/AllEvSKht6JcWVu1w5WznN4QwHJFKVYErkibkGzLnFqVSt/T&#13;&#10;W4DlCgJYLp+/ztrSObq751SL0PUrN3nt3ivcv3mX1cWTbGxsMtXZQmd1EbEJWkrLzLS3TVBT18Wp&#13;&#10;UxeZnp7l4c1TfHhjQ83H987x7eO3Vcjt33/zEV89eovi0gZiE7UcOxHNrv2eeIRFEJaWRHhWKKE5&#13;&#10;oQSm+6nnLyQpArcgP1YnB3jj/hWmhnppNXaQq2mgsNii1Ct2u0RGQQ8FVZJd8HTHskqpWKbQm2wQ&#13;&#10;RTJAGlpWkIpP2UHUNz6FKwJYqgy2M28CWcT7L0ClsVWAig2ubAOW1jlEaSKy3x8Dlue225aeBuGK&#13;&#10;hci6uH1W1X52tUmaD6xytmsJvWlJgQglm1cKlAl0yj8+q0CLyOeNbbITuorRvEJTm6hXRAY/o4BL&#13;&#10;o3UJU9sy5u4NGi0rNJnnqTSMqSrMijqxFYxQoO0lJbOZ5JRyKstNXLtwg+mpU5w5dZE37t3ltTt3&#13;&#10;2Fg9i6F2EJ1ugPi4WrXD5OQXj3NADC/u92Dn4QBeOOjJC/vdeeGABy/s97CBlb2eTwHLLjcSC7oI&#13;&#10;S2xA1zCrQm5rJeS2Xqw+NgVLad00RTobzBC4kls+tmX/GVUtKgJeRMFSXD29PfZQXAnGzascRSN1&#13;&#10;zdIkpJQs0iK0NdIYVDZqGxV8+zR/xa4ysYXI2gCLAA2Z/LIhSnTj6v7kvuVxZRR0K2l3Wm67Anp/&#13;&#10;HrA8VbI8hS5d5BT3oNFKxsDWPJP7Igoa+/2q8FsJwC0ZJHtrBADZ1Svba56tOvunkMUGWFKye0hI&#13;&#10;bubk2i3qQrT84z/8I3XVE8RHNxEdbsQvoA4n5zKOu1SQm9/P/bsfEBBk4NiJcmUd8vCuwdOnDnfv&#13;&#10;WgZGztLVt4GLRwUunpU4upZybAuw5Gpa+f0Pf0O9ro3xsWlcPUI46HgY9xB3glNC2XfsKMd8TuAb&#13;&#10;6UVgrB9xmZEEJLmSUCRVy+6UNHiRX+dDcaMfhQ0+FDW4U9XqR11HEPl6D0ITfAiI8iapwJtaawSW&#13;&#10;0UB65yOoMIeg0fmq29Z0BdI0EoTO6klk2l6S8k8oyKLRuVHV7kpVxzEqO45R3eZLRbM/CdlebI4O&#13;&#10;cGVphs8/fIO/+fYz/vrrx/xewQhbHosoWESdIiDlWcAicOXJ40/UKDWLKFo+/Zhvn3y6rfj4/e8e&#13;&#10;8flHb9PWPEKnZZLNc/dpGb9Az8n76MyLFMtBb80kVRLG2nmKtvU30Vlstozt963aMVWha7fOSDi0&#13;&#10;2Osku8SuYpH2Hn39FNPT5/jmi0/55//6B85vbHL5zArfSWbKV59uW4C+//JjvvrsAzXffPEBf/j6&#13;&#10;A548ep9vv/hI5bCoLJbfPub3X3/1k/nhq9/xzeeP1ajn5dNHfPjW27x6+z7vvfEOH7/5Kg9/8yoP&#13;&#10;33ub9958gzvXbqgg9tHhJYpK2khKNZCpMaMp7CS3qJt8ba+yrmwHqdbbwIlAEnnPrVHqBRscrjFO&#13;&#10;qKwWQ+sS1cYZKuvEwjOhVIpSM1xcOUx5tS0EtUzAevWwaqsRxYxM6VaOh81mMqEsowJYZKSOWO5L&#13;&#10;YE9V/cw2YBFLqd0epCxCZX02GFIq9c3diKKluGJYKXREpSMjNchisZEMFpXJUiQZKvK671ajKZb8&#13;&#10;Flvbj4TqSuis5KOUlP/nU/wjuCLbJeWDSgUiShCtzDMKFjl4fzpj6OqeQpXahin0WyOByDZoJ7B/&#13;&#10;FUOrfA7KZ+QMTe0bCrAI6Ghq21B1w+au08peK3BFgogFrqjZqt+2V3DbG6PEribZJKLe6B+Y5vql&#13;&#10;k9y8vMbVMwtcPj3Hpc05Lm/O8T9+uMX3jy7x3mtnGBySv9kgtXJCQT53W212UgV41OeYTS0q6iYB&#13;&#10;PgrEtD4LN+Qz3QZDnlWWtPacxtK1irVzjbaOdaVg6e2XGuanLUEdfWu09ZxUqlD12f2MUsUOWCRb&#13;&#10;pVlaqywryvrTZLFBFTtcsQOVmqY5BVlEiSWKlnr1ml1Qz7c85+W1k2TnWckvbOXrx6/zv//hPe5f&#13;&#10;OsW7928w3tlEX0sNC0Mt3Fwb4t7pMV49P8WNkwNcnjVzc7mT26td3DrZxY3lDq4tWLmx2M2ttQFu&#13;&#10;nxrh7EwXU52NDFkM9LfU02FXrqi1SgGWroZaOupraKyqJDQ8RgGWo65B7DwcyIv7fPmlNNE8C1j2&#13;&#10;BvHC3kBePhCu4IqE3toUrMH8cncge4/G8vL+CH61J5i/2uXHr3e688IuD3YeibSBmcNhhGTU4BOZ&#13;&#10;S3CKlvalZbTNZpJzi7AM9apA2/trbdwTG9CKmd+c7lVVyPdWLFydaVDhsRfHq9VB46U5I5fnjFyY&#13;&#10;aWBebAEtOawPl3NWqVYEYhhYHyjj/HitUr9IgOyZYZ2y8QjAef9ij6p7Xukp5eJkvbIdXZys5WRv&#13;&#10;oapJfvNsH29dGODVzU4erDZzf9nIg2Ujd2cauTtj5O5sI6+utPLaSit3F5u5IRBo3sTlcSMbwzUs&#13;&#10;9JaxNlTFjQUJo+1CqpzfON2jrnNpWq5v4eaiRYEasRZdmzFwZdzI7Vkzd+Ysqgr6wWq7UsA8OGlr&#13;&#10;HBJVy6vrXdxZMnNlqoGrM0ZWe0sYa9GoDJYRayUrY41cWuliYcjAULuObnMlDdUFhIVGEhQcRWJi&#13;&#10;Imk5GZyeauH6yS6urnTSUluKo4ccd6RQYE6npCuB4o5ESjviCE71wsnvBP7RfoTEhODi46OsNvFl&#13;&#10;ERRb0sisi+d4lA+B2ZHElwUoO1BidQxR2nASKoNIqvQlrtSb83O1bExVsD5epiqGV4ZKWBnVcnJC&#13;&#10;y/KoluWRpzM/WMxAZza9HRm0m1Po7cxgbCCP4a48pWjptmZjac6gtjKJ2qoUanWp5OdFoMkJIzsr&#13;&#10;jPLSeLRl8cQlB7L/6BF+sduBnYed2efkw/5j/hx1D2D3UTd2HHElIDKOcqOFzOIaMouq2ecYxo7D&#13;&#10;Xuw47MleNy+O+vpwxNedY0FuuEf7kVaRSq4xgxO+/hxx9SQ8MZoGc5kaASyOLrHEpmpJzCwjVZOL&#13;&#10;pqyYnNJisooLSSvIIzo1lYWBTGUPskGVcq6v1m7nsFyYLeXNi1Ix3sipsULGLfEs9mXzyrotn+j1&#13;&#10;M2YerDdxa6le5bVITstvTlt5eKWfT64P8c75LgUKby43cXm2Hsn0OTdRxoY8x9JENKJldbiE2f5C&#13;&#10;ZobLGegtpaEyja6WHAY78umx5GJpzGSgvRhtSTLlFRloNHE4Hvdnx45jHDkWwct7PBEFy+4Dvkz0&#13;&#10;lNDenE6zMZEmYwIVVbEUl8VQUh5DRXkiuooUqspTaDNmM9pZrNqUBKxIy4/UIQ+0FyjAIiBFMlkk&#13;&#10;/FZASWdrNn1WATCFdJmzsTal0d6cwXBHISOdRUiuy0SvbcZ7tAoIDVgLGGgvYqhLS48E2prz6G8r&#13;&#10;YKCjkG5zPm2qmlmj1ramXFqb0+k059DfUUBfexGWlnxam/MwS1BvQwadbVL5rWOkp5zeNgE+xYz2&#13;&#10;lDHVW7kNWBLj0jjg4M1hR29e3CtWs0Sic+qJyWsgIlXDK6+9y7/93/9Gx5qe+uli4nQxOER4qaDb&#13;&#10;gOxIdrkfxzXam0JzGoG5/hwMOUGSIY2myWbOX7nFyvp5vH3SSEpvICymgoPOCfzVS65EJmoZW75G&#13;&#10;UdU0rv5Gfvfdn/iLfQ7BT8GKHbAc8GfX4SDbHAlij2OoUq3sVnkOwQq27HYMVW/kexxC2e0UqXJX&#13;&#10;HPyj8EhMILpYQ0p1JokVqcSXZeAUHMvuE6Ec8IrAKSSSuOJYIgtjiC6Lo6QznepBjZqkqkR+cXA/&#13;&#10;v9jnyJ4Tx3nR4SgvHj7KS4cc2eHgjGOgP+5RQZwIC8Q1woejfs64Robwv/16F//llzv4xZ797D7u&#13;&#10;wB6XoxzyPoZ7oiu+md6EFwcRkhaBR9wJBUkCMjzxiPZgn9sJHPx8+dWhw3iGRRCamMIBDw9+efAg&#13;&#10;ez0cKe9KpKAxkdTKaFKrYojXhuMWcxyXKFHRHMEv04nsxkCSK33JrIjCN9YH5wBPvMKC8ApIJCw6&#13;&#10;6znIsr56lpMrtnkWsNhsQ7ZQW5t6RWDLFaVkWZ4/xdzkSc5vXuP86eucXpfWoHtcOHsTk6mP937z&#13;&#10;Cr955R6fP/qAzx9+wdrGJnqTgc5aLZtTQ8TEl2Mw9DA8OE9r6zAbpy4wP7fEnbUJzs/0cH6ml6sr&#13;&#10;o3z63l1bTfM3H/HovdfIzdMrOCOAZcceb7yjYghNTSI0I5TQ7FAiCwIJyQwjIj0at2A/Vse7ef/V&#13;&#10;G2zOjNBpaqS6rBp9fT9ykKkAi6adrJJ+7AoWpWLRjylps5y5E399lcEW3icgRZQgsopcXRQiaseu&#13;&#10;cZaKOmlRGEHATHXjDPrmp/YgseHIGAW4bFU2i11Hwmal4ec5sGLPZfkz648hi8AVOXNbZ5KWHTmY&#13;&#10;WFQ7ZAJEtLW9lNX1UtPcrc4KGq0rCrC0dGzQ0r5BW89pmpulhnKERvMcrV1rWHo2sPZuYu1ax2Ke&#13;&#10;o7l1lrLaYZrkMXYsIeodbUUPSRlGikutPLh1n+mpdc6eusirt2/zyq1brIytkZHeSFqqkZiYal4+&#13;&#10;FEZgSjY+cSm8fNhXwdEX9rmhRiCLjB2u7PXk17s81M6WhOMmZLVS07SIwbKCrnFRAZZywzzlhjlK&#13;&#10;62Yo0o3b2oSqJil4LvB2TKlaJAPFbhOyrWIbsrUM5dnDbsuH0MjY4cqP12dahVSGylYWXCtVLwAA&#13;&#10;IABJREFUy7OARVQsuaWDFFWMUFL1FLBILkxGQddWzonlfxGwdCqVi/x/ZhV2kVXSS7a217Zu3fez&#13;&#10;jyNHWoKK+skpGdhuGMouGUAAi1iEnp3swh5lUxLII5OhgIsE38pj7EUAS1yiicnpS7SElBLrFsdr&#13;&#10;N9/lwa33ePO1h7zz7pc8ePAx16++zbtvPebbr37P7dsfcO+VT7h2830uXX2H+aXbrG2+wpvvfcY7&#13;&#10;H37JzOxVRscu0NO3yfjERWZnLzM1dZbvv/sd9ZWtTE3O4uEdjpODL26+vniEeXPY9RihyYGka6OJ&#13;&#10;Sg0ivy6MtPJQUsuCVdaKgJT6jmC0Rgn19iKt1JNSk6cNsNR6E5EcSGKKP+HprlQ0hWEeDWJoJZYq&#13;&#10;ayiZZb4UGQJpGY/BMh1LaZMXKYVHKG30oLTZh9aJMKo7AtB3BVDR6k2N1ZvGXj+a+v3pGM3l+vww&#13;&#10;V5cmePPWJb5+9AHff/GIH1QuiTQKfarUKT8GLJ8/fsTnn326PXbYYrMK2Sw1f/zhCf/0t9/x+cPH&#13;&#10;zIyto6/qoqSyj5ySHkRBJgGdBdpBqkyLDG7+hs7lu5TWT2xD4W3VyhaQFFudvOabrMs0iNJOFCyG&#13;&#10;CRV229o6poJ1/+Uf/5Z7128yNzGvGoSUvedZwPLkYwVTvv7sQwSwfP35hwh0eS6DRXJXvv5qe779&#13;&#10;8ks+//gTPvvoYx6+/Z6aj955j3dee5OLAuaXz3Fu8yrnVpZZn1/g9tXrnF0/z9riJl9/+iHfffER&#13;&#10;1y5dx9Q8QlZeCwmpDSSmm0hKN5GRa6WkYgB5f6syjCvLk1igKvVjCngoMCJZLjXD2A9Yq2rHlOWz&#13;&#10;xjBJae24qvTNK++jrGrINpItIsG1W+oNO1yxb9vXbcBSLYGoS9sKIbks1kqpBX4WsJRUDlBRO4Q0&#13;&#10;D0mr0LPfs1/O03ZvW4IkAFcUKgJUnh1R8oiC5+kM/S8BFoEqxeWDagSolOuGqZCpHqayeoQqpXIS&#13;&#10;i+sUdaZptcpnnUyDHYSYZql7DrDY8nDkRENz5zoNlkWqjTYYUyZql4ZpVQkpn4kK7rUuU69ONshn&#13;&#10;5vw2YDE02fJt7Dk3EtwuddytHSs0ty0rBcvo2Dx//OYe/+33r/Cnr+/wp69v83df3uTixjz/9nf3&#13;&#10;1fzPf7jLP3xznfHxGeT+RT1aJeHEWxXHNWLjNU5S2zipFE22/wmb2tPUuqjUIiZ5nZilmcp20kGF&#13;&#10;zVpXVdi7rQJcWoJsQcg9/Wfo6FtXUMUe+G7ukse8qLLJWjpWbFYgCa3dUrDYVjlh8TxYMT2zLU1Z&#13;&#10;YhGSfQuxMMnzqz7TG58CFgF/mqIuyiva+fCtO/z9t+/y5p3LiEVo2NrAWLuBG2tD3N0c3Z7bG8Pc&#13;&#10;XBvk1koX15faubnSya3VTm4sdXBtrp0bC53cXO7l5koP66OtjFj09DTaGoXa6qtpa6ih3VipAEt/&#13;&#10;cz0yLXodweFxOLoEcdg5WNnzBaz8Yqcnv9zlvT2/3hOwlbkSqgCLWIVSU/LQDZ/CNTSH3UfCOeSS&#13;&#10;yo7D0fx8l6+qcn1hjy9HPdM55peNc3gOnlHFZOqGiMoqo2Vqiob+Pkz9fXSvznBzqUVVFd9YbFIW&#13;&#10;H8kjeWW9wxYWO2ni1nILa72lrHSXcHpEp65zdrKOlX4tc+25XJyrUyqW01KPPCpNKbWcG6tRP/fK&#13;&#10;jJFLU/UKqvxms51X1y1cGKvh7LiRCxN1ClacGatmypzFmRGdqlx+Y7OdB6uiNJGWnyZlDXqw2srl&#13;&#10;SamTNvHWmW6lcrm3YuXaVCPnBmq4NKLn8nQ90gR0aqSS6wsmBYvk97izbOHGQrPavjpr4tKkqHKk&#13;&#10;IahFqXauThm5MdvM1alGFYx7frSWG3PNyjIkkEWsQ7JemzFxaaKea7ONzFhzWOopY9hSwUxfLWuT&#13;&#10;TVxY7uT0nJXFURN9Vh0leekkx0WTkxZPZUkOFkMlPS11XFpsY3nISG5qCoeP+fGLl90pMaeQ2xpL&#13;&#10;kTWe0qYEsiviyC6NQ9+SgqExhwZTDpryeDLLIyg3xVNqiqekOYaqngTKOsUalEiJNZGy9mTWxkrZ&#13;&#10;nKzk3GwN52Zq2ByvZGOsXB3kz/fmsTRY9BxYUZBlVMtMXwFD7dn0dWTQaU2l2yqhtbZg0y5LKubG&#13;&#10;NFqbM2hsSMXUmE2DMY/S0hRyc+PIyY9DUxhPVHwwzu7uvLTXkZ+/bKte3nnIkz1Hfdjn6It/ZAJJ&#13;&#10;mlKOOPkota3TiQBS8ir4qz3eOHqFctgtSOV4Ovr6sd/TkxPhvmo8EyOIrUwmp1yDR3AgHkEBpOen&#13;&#10;0N5Xi194KBGRseQVFqGtriMtv4CMgnwyCwuobKinwlCHRlvMmZkSLsyVc2m+kltr9VxbqWF5KJul&#13;&#10;wSzOTBXz1sUWbp6s4+RIPpMdKSwP5PL6RgtvnbHwxjkLr262qHyWO0sN3JjXc260VFUvy/aFsXLW&#13;&#10;+gq4MluvFCw35pu4OtvA5kQlp8YrFNwSyDLfk8dCbz7jXYXodSkq36bFmE1fu9QhS5BrAYXaFGpr&#13;&#10;ktHXpnLC9SiHHLx4cacvL+705MWdbuzY66tUKO1NGSpkVtp6qqszKS5Lp7wqk8KSeIpK48gtjEab&#13;&#10;G0urQcPEcDUTfVqlZOm15qjbiYJFKpkFstjqlksUYJHH0WfNpseas529MtKmYdQ+3RpG1eQp1YsK&#13;&#10;zW0vVHYhUbCoxqL2IqVg6bVKNXMeolJpE3tQqw3aiDJGLgu86WzKos2YjtWYRmdLNn1d1fT2ddDb&#13;&#10;VkxHqzQPFTImgKW/kqnBeqYGG9Bk57D3sCf7Dnvw8j5XnANSiM9tIjG3maziNu6/+jb/8n/+C5r2&#13;&#10;LHIsOQRpIjkW6UflcAnNKzoyGpMJ00aSZEgkTBtHSFEcRYM5NE7XsbxxhrXNc6SkFJORbSI2qZYj&#13;&#10;Lkn81UtupBea6J2+THPPGaqbVvnub/4bf7HniE218tJ+m0VIVCy7HEW9YqPmu44Gb4fX7nSQjBUb&#13;&#10;bFFtQQ6h7HUMY49TGC6R8XjHp3HIM5KDPlE4BsXg6B/JvhMh7D4eym6XUHY4B+HgH0ZGbSKV3Rlk&#13;&#10;6JPJacyi0JqBpjmV3GoNB7wc+cs9DvzVywf45W4HXj7kxI7Dx9h73JX97j7s8/DhWHAgxwN82eng&#13;&#10;wV/udOBnOxz4+R4nXj7szAsHjrDfzQnfFG+SqiNIM0ST3hBNXmsiEYX+BOd4U2BJIFUfRXRxNCGa&#13;&#10;GI4GuHPY2xPviAhC4lJw8PPhlwcPscv5KK7hnjj4euEZ7Y1ruAdHA48QnO1Nbks8cRVeZBj8yaoP&#13;&#10;pm2gnNKmOAITfcnTR5NSEIt/RCS+gcnbkGXzmdwVsQfZ81h+DFhEwSKZLAJbluc2mJs4qeCKAJYz&#13;&#10;61e4dO4WCzOn0Os7uHvjOm++eo8/fvNbnjx8n7rqGgrzc7l/8TQPLm4Sn1hJb/ckkxMrtLRamZ9f&#13;&#10;YWZqjvW+Gla7qlhqL+fMeAuP379nAyzffsSjd16nusJMfGIprh7xvLjbC6/IaMIyQ22AJSuUmMIo&#13;&#10;wjVhRGbGciLAl7mBNt66dZ4ry1NMdrejK6/Gau2ksKSeNE0T6QU95FfaAvzUjnv9GJUGG1TRN0xg&#13;&#10;H5Gby86b8odvHdjIQU257NTVS7PCkIIs1YZRqhvGqW6cVvkr28oV8ywmyWExL6ha5bbuVXp6l2nv&#13;&#10;nMfc/lO70H8EXeT29qBbadSol0aNRhtg0TUsoK0doEw/oACLQBa9cYgm0xSm5lmVUWDu2KBr4Cwd&#13;&#10;Pes01nVgrLVgrOvE2DxJU9uiDbS0LWM1z6ppNo3SZBqgtW0OY8sMpqYx2tqmMRiHuXLpGpPji6wu&#13;&#10;bfDgzh2lYFleukSDcYLs7BaOOCUQnFhCWlU5rmGx7DkuEmAfXjzgaZv94tP2VEHW8jp/ca/v9sRl&#13;&#10;NpOa30Flwzz6liWqjDYFS2XDIgJZBLCU1NgUKgJPCqskh8Vm/5F8FVGPiHXoecAi+SgSgCvf32oT&#13;&#10;+s8Ai9YWbmvPQHl2teWv2BQsAljySgeVgqWgQgDOlBqBPnYFS6rGSmpeN6KWksnagh1Zhd3PWYYy&#13;&#10;820qE2UnKugiQ3JU7LOV9SL2oWdHNQnJz9xqD8oskPv56QhgeVYhY7+ckScqm16VwxIbZ6Sj+ySL&#13;&#10;8fVYYyr54w//wOmpyxjyuigoG6fevE5d4yI9vad49Ogb1jYe0NN/jqm5m/QPXWBq9jrzy7d5/+Pf&#13;&#10;8u5HT1heucX5S29w9ebbrJ26z5lzr/PKa5/wpz/+nvnxRebHZji8xxd/Pz88feMIjorEzd+b9KJw&#13;&#10;skpDyCoLpb4nhhxdGAEJ7kqVUtkqQba+FNR5E57tTnC6m1K4ZJZLLksIORXBGJqTSdV6kFjorvJZ&#13;&#10;xjZiMQ5FkVfjT0qhFzlVYjEKIq/aBX27H53TUeTrvUnRulFpCcDQHURDnx8VVicsU34Mb4RQ3xXJ&#13;&#10;neURzk32sT7Wy+tXz/PNow+VFUbsMN9+/lipVOyARVQsksPy2eNPefzZYzXPwhUBLF99/ohvvnjI&#13;&#10;95Iz9c1n/Omvv+dPf/s33LvzCh1tU6p+N7uoS+VelNYMM3z2TZrHLlBQO6wykkqlgUeCayV0WzWm&#13;&#10;zCHKDVPbCs1bkFYUcxLsqasbpr6+nesXzvFPf/iSN+/dZW1ukQ/efHNbSfOcguXJI6Q16Ksvbeuz&#13;&#10;cOX7Lz9BzZNP+e63T/jq889554231GfDxNgCY8NzdFkn6GmbZKBrlsWZTYZ752ms66eiupsafQ9N&#13;&#10;rVO0t82r95n+3lUevvs2X3/xMb/77CEfvPcur77yOkMjq2gre4hNMRKXamt9Ky7vpqy6nwJtBwUl&#13;&#10;HeSXdCp1hyg8crW9tppibRfZxV3kF0mIruRqic1lRtmFRMWyDViqfgRYttqMlMJDN0KpCt8dobB8&#13;&#10;iIIyCViVFiGb4qO8RoJvx5Q9SHJC7OBEVrELqermSlt2yLPfs18WG5E0/0gzkGoYkoDaZwCLqFZE&#13;&#10;9WKHPGqtHKZUWu70E+gk/FWFsY9SWTNGZe0YpRJOWz5AaeUQVTUjVIo6Rzf8k+a76h9ZfwSySJOO&#13;&#10;KFJUhpfAFeP0tnpF3yDfEwuPAIBl9E0SEiz5aaLomVSfg5L7ozNMKZhX0yjKSVsgsVjU6ptmtgFL&#13;&#10;faPtfpT6pXFKQZA6uT8BM+q68xiappiZ3WRh4QwTo8tMjC4xNrzASP8Y/+Ov3+Cff/8aj9+7wPLi&#13;&#10;PDWGQdU+pJfmHfMqAhdFsSnb6oSInBTZOjEiobfyuEQlo6CHKEDNEpAsFtpFmqTFr/3/Je09u9s6&#13;&#10;1zTN+glVXSdItiVZWaISKQYxijnnHAEGMIEECRIMAEkwZ4I55ygqZ0uWZCtYthxkW3L2cSi78qmu&#13;&#10;qe6url6z5us163lBSrTPmanpNR+e9W6AG9gQKRLY177DjArttQOWeRpaFrC2LmBtW7A38W1p05ML&#13;&#10;D7VWsepOKhvU1qyVX0CWDUuQgBV535bjyyp15GLjk++tzCawk215raKWKqkcV+op+b+Rk2flnXvX&#13;&#10;+afv3+PB7asq5Has00pvfQXX5ntewBUFWpZ7uDotipVGO1xZ2FCxzDRzZbRBzbWJJm4ttHN1uoWZ&#13;&#10;7lq6zWW0VpZSX1pEVaEOa1kx1vJiBVcEsFQUFeLqHcG+I4Hsls/dB0/z+9fd+Z3AlR0eL0bUK7/b&#13;&#10;7cN/2eGlAIuE3cr2QbcEHH3S2HPUnwMnQnnlgLQJefPabld2HvRn95EIjnmlo23sJjjTQKK+jByz&#13;&#10;hdKmFuoGB9HXNdAyOcgb45XcmjBxe7KKm+Mm3l6y8mBFVBw1qqXn9lw9txbrme7QMtWuYW1Qz+qA&#13;&#10;nmVbITMd2ZwfL+fWQj0Xxows9uSz0lukFC0SGitqllvzdQpkPDnfzr3Fes4NGFjoqeDsYBnnhsoU&#13;&#10;WFntLebCkJE7843cW7Rye1bCausQKPPkfJt6TTcn7dXNb87WKxvTnTkrt6ct3Jqo4c2pWm5O1yD1&#13;&#10;0XJcyYK5PFGl2ook50Vgzr2letVKJNXP0k50f9nKozPNXJuo4dJwJctdRUhui6yiVLk6Jrk0AmHa&#13;&#10;uD1rVdYiCc+9NlnLRFMWq/3lDLeWMtVbwfKImfmBGmURGusy0lpXpABLckwYqTGhVBRmsjbUyrWJ&#13;&#10;Hi5N1DPUYqCkrAhP3yB+s8MLZ88MegdzsA3mYbZmUFoeT3dPGgP9GoYGixgYKGSgv4BuWzY9/dmY&#13;&#10;WxOpbIyl1BpNUV0k4y0Z6mcjShWBK3Jiv9xfxIqErQ4Wq3W6U8t4WwZTnRpm+/IUZJmz5bNgy2eu&#13;&#10;366uGGrNYqAjg5GeLMZ7NQx3ZamT/04JJ7VkUG+R6twk6i0pNFhzqDRloS9JIb8ogZTMcLx9Pdjr&#13;&#10;4MpfbT+iapf/arsDv91xnN/uOMYre5w5eOK0giu79zkhs2O3k2qyfXX3KQ66nOagszu7jruw19mV&#13;&#10;A26n8EoIxSs+GJfIQI4H+ZNdkYeLnxeHXcTyHEBNeznBseEKsNjaKxkdbiRXX0ZWQS5pOdnoTaWU&#13;&#10;VBWRZyjBJzSSs6P53JgzcmvBxPqIjuGWGGUTkhpnASz3ztayPJKHrTmOkdZk3low8f7ZBh6s28Nv&#13;&#10;b0xJoHIx6zYda725altgy7l+yWbJYrk7j7NDBgSwCLCU34kzwyUKcAnkErgiSpaZnjyGW6XNR4PY&#13;&#10;eMSe02TW0lyfTX5xEuaaVGqqU/DwdOTwMS8FWP76VWd+v9OZV1/3RuqQG6oSVIaLAJbWei3VpkxK&#13;&#10;DWlocwWuhJKSEUxuZoR6XgEsfW3ZCrCItajLqlEKFgEsAkjswCST7rYcOtp0ahqb46lviqS+KYrm&#13;&#10;eg3dzblKUdLdnPfCUqTATGveCwuRQJutgEWsQq11GpUH09lobxbaBCuySlWzvH55Pe0NGbTVb0Id&#13;&#10;qXfW0lInx82mpzWTwZYC+jvL6e+qoLg4h72HT7FHFE/7nXE+HUesxkKspo6kNCPnLt3k3/793yju&#13;&#10;11Lcm42+W4u+V4N1pYiOi6WY53Xk96RT2JtBgXzNVkDeQAaV/QX09LUwPdlPdk4+SamVqh3XxSeT&#13;&#10;V191JynPQkPvKv1TbzAye5f/9X/9n/zFq68f+xMFi4Ri7jrgZc9X2QAquxwC2LU/gJ0vAEsge51C&#13;&#10;2ecazD7XABxCThJWEIBxMI3MumiCc6PxTAthv68XR3xiOOgZw27nMHYc88Atwp+o/EjC82I5FROK&#13;&#10;g78XhwM82O/hyZ5TxxWd/OvdJ/mr7Yf5zY4DCrIc8fDGOdAP34RgApNDOOLuxva9jvx2z1H2Op3C&#13;&#10;0TeAY96+7D/lilOYB4EZgfhpfAgr8Mc3y5vYPH9y62KI0weSa40mINOLgz4nORroyUEfV1wiPMkw&#13;&#10;JROeHUxGRQS6uhhSDGG4BQfwysFD/OVru9nteASP2JMklftR1B5GXlMY2voAMmp9yTREk1QURmxO&#13;&#10;AIbmOIotcfiGhXLCNewlYFlaR8CKWITs2StbIctLBcvi/IpqFpJ9ZgSwiIJl7Rrry1dYnjvPhbM3&#13;&#10;GBucp9TQyPkz53jn7Tv88Ydn3Ll8hsIsDQ9uXOD22SV6a0oJidDQ2DRE/+AieoOV6elFxm3tnLOV&#13;&#10;s95TylKr1M/V8/kHd18Alk8ev01VWQuZGRU4u0Xx251OeIaFE5oWSGCKTADhOQEEZgQQkRWLo89p&#13;&#10;Rjvq+P7ZYz66d4Ori1MM2gYYsA1isVhJzigkPt1Etr4LOVEpqexHX96H3mijqLSDssqBF4BFQEup&#13;&#10;USqb7e0Gm0oXU60Ni6WT7KJWBVnkOQSylJkkXHKIasuosgmJVUjC9BQ4aZyhs2uBftsSPT0LtHbM&#13;&#10;Ud88R13j7H+qZlENQZLvYpmkwmyvIi3fULAYqqYVYMkzdJBf3kZ+WSdV1UMKsFjMY7Q0j2PrW2Bw&#13;&#10;+Bxj42exdQ3R2zFAb+cQHR0TTEysMDVzlrGRNdYWxQJ2hqG+Sfq7hrB1DzPYP8P42AqT42v09s5w&#13;&#10;4dxFWpv7mJ1Z4sqtt3jr3rusrdzA1r9KU8ssafldBCUW4xIcxanwGA65BfDK6568us+D1/Z7qPXV&#13;&#10;vV5szVeSEOu4zFZSdR1klw5RVDFJac00xQoe2duAJE9FIIZWP4i2eECNWH4yC/vsUyCrqFgGFHgR&#13;&#10;+JJTIjOIVr+xvwCWF01CYhP6MyqWjXrmrWBlc/vXCpas/N4NwPIyg0WCdlNzuhB7UEJGo8pJkfYf&#13;&#10;yU8RQLJpNxLQYVeVCFzZYuPJakIF6G6qUTbqnuXxW8cOWNpeAhbJfBHAomlVNc0vtpVqxd5ctNWq&#13;&#10;tAlYJIMlIspEZ+8q89GV9KbX8O//9X/SbRoh3Ckbv6BqvP0rcfMsJTSilkePPyc7z4bzKQPu3kbc&#13;&#10;fSrw9jMhVqHuvjNcvPKQuJg6EuPqiQip4rRvGaf9jVSaxvjh2y+pLbNyZWEVHxd/IoOCSC0MxzfM&#13;&#10;jcTMYDz93QhJCEBniiSzzB/PcEcOux/GwcOBoERXsitOKTVLdJ477pFOnPA7yn6nfQQnOlNYG4LF&#13;&#10;5k5lhxvx+cdI1J2grt8XQ3MgCbnuhCWfJCzJmbCkEyTmOlDb7UfHRAShKZ5YbP7kGE9i7vGnYdBP&#13;&#10;tQmVdzhiHfUkv9qD61PdnB3uYKa7iYX+dt48v8J3zz5SkGUTsGzmrWzagT77TJQtdovQJmBROSzP&#13;&#10;7YG330qOyWfv8zdff8Lf/uEz/vhPP/J3f/sd7z5+l46OKTT5bWTl1lNQ1EBeWRepuhYSNA2kZrdQ&#13;&#10;aLAH2Uo7UEnFsLInqtDqLQo4+VtRXTtGeVk951dW+B//8A1/980nnJmb55P33uOnb7/+s4BFwmxV&#13;&#10;yK3UT3/xHIEtMl8+/5gP33uf9955j8cP3+XyxTeYmz3H8PAyZcZ+UjPrCYspIyA4j7jECnILWqlv&#13;&#10;XsJQPkRMbAVuPhocT6XiF1JIQGA2vqfTSEoso7q6F1vfDF2dkwwOL3L/7Qd88vRDHj96h/bOKTK0&#13;&#10;DSQmm4hLrCQl3bxlLKRqmlWeluSZJGka1KQJsNC2K0uMvrwfvQTdlku4rzTE9Snbo77cRln1OHpj&#13;&#10;PxIkKi1BeXqBIj1IK9DmbYEdm7/7smbldapMFWm02Zq9sglP/r+s2RI8m9eKNP9IgG2Ggi12W5Cc&#13;&#10;TEtWiwCWF9YifR/5+j4K9H2USg6K5NEIYCntp6hU3rNsChwJXBGAVLih0iksscOWEvm/sjECZqQt&#13;&#10;T5Q38j0xmAR0SKaKPW9Fbovq59f2IDnxFwhSVj2iLiSIHUuUnqrxp6xfZbbIY8urRu0hxNL2ZBLl&#13;&#10;ix3cCLz5JWAZVYHxleaZDdAwoTJI5L1TXayo7Ce/qBNdQYea9qYevnz/GuODw1TVivKoQ+W1VFhm&#13;&#10;NzJYFqhtWlJTZV1QSpoXkGVLfbfYkzYBS02jAJVpZN0KWNR7dfMMolJRsGULWNm8LaHxKjdNQm1V&#13;&#10;1oy9IegXcEXULA1zCFwRC5Dkz2wdsRTL99X+vZWLJjNqW8GVijGKykeUNU2Tb88pOr+2yj//+IQz&#13;&#10;S6vKajfd18pwq9g47Nagm0u9XJyyK1UujlmQeWPRDlduLbUpy9CVMasdsow1qNvXZlpY6DOzaGtg&#13;&#10;qsNCs1FPXUmhAiyNlRoFWNqrjaREpuPgFMweUYgf9EMujPzu9VN/Clj2+PL7faf5qx2eCrD8ZqcP&#13;&#10;f71TQm4DNka2T/PbnSdx9IzAOyKVA8ej2XkghMOuyeQ0NxJvqMA8aKO8owNdnZWq3gFyqmopbbJy&#13;&#10;qV/PlcFSBVjuzpp5sNLInfl6VWEskEWaez6+Oawgy1JfAasDxWqWbAUMWZKZaM7k6nQ1V6aqVH3z&#13;&#10;bHsOa/16zo+Us9Cl45rKcjEhYbSP1pp4sNrIrYUmHi43c3HAwFlVr1zPjSmzUodswpU78w28e7aV&#13;&#10;R2vNaiTk9s6chSsjlVweqOD2ZC1vz9fzYLGB+wv1vDlr5vZsrZprE9VKHSPPKTXTkvVyRzUM1XJz&#13;&#10;qooLQ2XcnjXzznoLkucijUICV9Z6S1i3GRRwuTFpVvk0klEjgEUCcQW6SG7LpVET0206RjvKGGk3&#13;&#10;MNRSgrUsjWqxZVRqMRtz0eelU6hNpiArgUJNIsONJm7PDXB3YZiU5Hju3L1MYUEBkqNz6rQGD/9M&#13;&#10;xodqGRoooadfx0C/jva2HBoas+juyuZ0bCBXpypZH7SDEwElAkwErshMtmUx153LYl+Bgl8r/UXK&#13;&#10;vrXYW8CizT5iVxHQIlBlwVbw4uuzPXlM9eQw3JHFcGcWE70aBVim+8U+kk2HJZNGUyolBdGUlcbS&#13;&#10;2JCCtSGNsvI0iouTFGSJT4ogLiaaI04B/NWrzvzmtWPsOCh1y974BEfiFx7DMVc/du51UifF0rR0&#13;&#10;4HgQf7ntOH/528NsP+zF60edlatBIiNecTjCfld3HHzCORYQw/HgYLLKckjTZ5GQm0J8bgr+saH4&#13;&#10;RweTUyBBqCamB+voaa+mwlKDsdZAXmkBBeX5NHeUExIbr9qDrs2UcXmqhHNjBSr4VsJvJfD28nQR&#13;&#10;56eLGetMobM+ksHmRK5OlPBkvZ77axZuTIviqpT1Pp1SrFweKeHauKidyrk0Usr6gJ7L4yYujBiV&#13;&#10;Ve78aDmXJ0xcGK9gdUjPdJeWifZMZntyme/TMdmZy2hbNj3WLBUw29ucTbs1B1NlBpaaLMzVWQQG&#13;&#10;erFzvxuv7PLmlV3O/H7HCXbu9aW9MQ2zKRGrOV2F0kowrdWShakinWpjGoaiZIwlqTSZNUz0FNPT&#13;&#10;mK1AjgTRSutPe10WPU25TPYbGOzMp6clW4XZDrRLDkuugh49AjaaxeqjpadVGobylJVotEevnkNA&#13;&#10;ispxkeDbllwVjLupTFE1z81aOqxZNJlT1LTVZ9BhzXwRoNtpzVJARY4j2S9SL90hzUTWHKWc6WzS&#13;&#10;0N2aqbJdhjsKmOwvY6DLDlisFr0KCN99wJW9h07hE5pMamENCXl1JKWWsbB2hX/79/+G7YoF82Qh&#13;&#10;VaM6aibyaT5TTP1SIWUjWlLrE4ipiMYvJxSvjDCCsiMJ18ZiaNQzMdZLano2UbFMpu8fAAAgAElE&#13;&#10;QVSFpGfV4eSZxj6HUNKKGyixSCHAPBXVF/j55z/yF79/7dCfAJadhwPZfcDrhTVopyhV9gtg8We3&#13;&#10;oxf7nII46BLBwVMxxBlCCNH5453uTVpNJOWDqaQ1hpNYGYlXUggO/n6cCA3gZIQ/e1ydOBrswl5v&#13;&#10;T44EBbDtqBOvObmwy9UN71Q/ArODCM6Mwyc1nL2eXux0ducvtx3g97sO8creI+w97shB70B2OXmx&#13;&#10;18WT151c2XXSieMhzoTnhBClC8M32Q//pGAi80II1Qax2/0YjgHO+Kd4kWmOIs0USoIhiGPBjjj4&#13;&#10;OykY453iTUDWaeJLw4nQBeEaITkrLjicPolLuBvu0R4qDMo9yhWdNZCiFh+KRdreEUNeU5ACLGnV&#13;&#10;PsQURJJYGIqmMhq/6ECcToVy3CUcN8941lQd8zrLG81BAlkEtqiR7bm1F7OycEbVN68unmVh9gyT&#13;&#10;Y4ucWbvMyvIFZqdWWVu9xHD/DG3Nw6ph5tP3n/DjZ0+oKS1hvLeLe5dXsRZm0W0qJiYpj4HhRXr6&#13;&#10;5iksbmFmeoH1xSUFWASynO01cH22hS8+vKcAyz9//5SPHt6jvqaLgsJ63Dxi+c3O4/jHxxKZFU6g&#13;&#10;WISSAwjVBBBfEElCfjIn/Xzpb67mu08f89GDu9y7dIaVqTHGh0fo7elHm1dBRLyOmGS9uhqar+9E&#13;&#10;ro5q8+rJ0JSiza2i2CCgZRCDKFsMvRSW9tmvYEpei6EHXWE1uboKtX9hSQcGgStVA1SbhzFWD1Jb&#13;&#10;P4q1aRKz1V6VLB/axBrU3T3P4MAK/bZlOvpW/1PAIrXOMpvNQiKrFsAiI/YgmRLTJDpDFwJYZIrK&#13;&#10;m7FYbPR0zbM8f4l37z/k+Yfv88XHH/L5h4/54pP3+ODdh0iA5R8+f5+//e4pP/3hGX//0/f8w998&#13;&#10;yY9ffcizp0/48Mk7PP3gXbV+9P5j7ty6zZVLN1hdXqemqpWpaVGwPOLOm++wsniFAdsCXb1LZBZ2&#13;&#10;EZlsxtEvnBBtFg7eobyyyw5YXj+4AVgEtuzz4rW93uzY68Vr+7yJz5BcgnaKK6dejICWzTagPMMY&#13;&#10;2aqlRyCKXbWSKXkqm2oUBVhehtnKPqJcyS0ZJEdgi6hdigbsGSsCVgSkyPwJZJEWIWkU2pgNi44d&#13;&#10;jHRhhyyyioKll6wCqTR92SIkKhqVhZLVQkJGEwJXfgFWVCvRZm3zS7Ai9iAZCWFW+ytlSqcCMnJb&#13;&#10;nkdGmoRUm5BG2oLaNmCKKFmksrlTQRaBK1sBy6Y9KFX7Mmx3E7CERFtITq3j5q33mIqsZCC7lX//&#13;&#10;t/+gxTKFv6uOiNhGIuKaCAiVsOM6ZRnKKbDhF1ZNQHgNIbEWgqJq8Q0xMTBynis33iEotJLImGpi&#13;&#10;42qJjKolLLwGvb6fn374A5WFFp7ducuyvpKesiLSS8Jx9nPDPyKAg44n2X/CAa9QFwLjT+EV6YTD&#13;&#10;qUMccXfgiJsD8XlOaCs80NWG4hbiyGEPB149dox9Lo7KItQw6IFMRbsbIUmH8QzZT65JMlcC0FWc&#13;&#10;psQcQI7RjcySY1S0eFPXG0zPQiimDg+C4ncRmrSbskZPzDYvyjudKG09Tna5GwU6I8M9fQy1Welp&#13;&#10;MDPe2cqjG5f58fNP+Onz5/z42TP7fPkFP3z9JT9+/ZWyDW2ClRfrs0/49rPnG/OMbz+T0NxP+fHr&#13;&#10;5/zt91/yxz/+xL/8y898+9VnTI4vkZ1nZnn5HO2do2gKWknTtJGh6UBX1KeqhKUxR050JfT61+q3&#13;&#10;avM4mpxWrA0D/N03H/N//PQF79+5xqM7dzasPS8Bi1Qsb1qApHpZXuPXz57x5aefKNgiobaPHz7k&#13;&#10;4qVbLC5fZnxqndKyTvQl7RTp29HkthCdUIV3YD4+/tmERhYTFVdGWEQp7u4ZODomsPdwJPuORLP7&#13;&#10;UAQHDoVy+FAIDofDcXFJx9U1C3ePLNIzTLS1DfH22/f49ounfP3sfSIyjWhrushvsBGVXYFbYBoZ&#13;&#10;6Q1qpIVIVF8qMDbLSmpmnZrE9GpSNRYyc61o81vQ5jeryS1qU3/r84o7FHBRChRpqVENQZ1k5klT&#13;&#10;UOcLVcqfAywCWbbu859BFYE2edKII3lfMiV9CGSxT5fKV9k8zubx5fm1krtSLLkpPRSU/lJ9s1WJ&#13;&#10;87+zna8Xdc5LwCJgRUZgiwTbbk5J5ZACLQaTPX/FnsEiSpMxDKZBKqpHlNJFBeIaJVxZsr+G1UgA&#13;&#10;sbQDGcQyWz1CZc2YGmO1WJJGKauWDBt7yG215IJZBVbYQ3HtFyRGqakTtaSEMg+osZj76OoYpqa6&#13;&#10;B4PJfjFDarSrrfPUWBeoaRTAYh/ZrrDMYJQLEZtqFgl9rpVg+GnEHqSO2TxrByuNM6pRT9QslWLh&#13;&#10;kffs5pk/gStbgYsAFvl9k0B6i+SmbQTZSu6Kyl55YRWyAxYBOypnpW5ahdsqFaq8ti2ARSxnYhF6&#13;&#10;mSs0rixpkvuTmtXI4uwC/+tfPuONyxf4+J27jLU1MNpSx4Xpfu5fGEesQecmmrgy1YiE3J4bruHG&#13;&#10;XDO3VyXotpfbK71cHW9UgOXyaD1XJqXyVxqHGrg80caFsTY6a8poMBTZFSxlxbRUFtNUUUx+ugZn&#13;&#10;j3D2HPZRRROiXNmc3+70QOY3Oz3YtseXbXt9+M0uH8QeJAoWmU3A8vvd/mzbbYct7uH5JOkr2Hsi&#13;&#10;grTqJgrabMQaasmub8AyOkz3why1/QPUDA6Tqjeit7ZwQTJSBsu4JfabtRYerbUp5YoE3L61VK8g&#13;&#10;x3vnu7izaOXmTC0XRspYHyjhwlgZk60a+msTmW7XcnmykoujFSz3FLIutcZjolKxB9ye7Tdwdcyk&#13;&#10;oMZ759u4v97Og6UmljvymW7UMN2s5dxAGZdHTVwbr1ZtQWIRujVt4f5yowIs91caeWO6lnvzdVwX&#13;&#10;hclQpVpvjEqGSjVvzvwpYJG8lLdWW7k1K4qVBh6uNqrmF1GwCGARRc1Zm57JhixmmrKZbtSy0lXA&#13;&#10;ldEKnt2e4fGFQW7NSeBugzrutTET99Y6ubXUomqax9qLaDWl0Vufg9mQQkluFHXGdBoqsjAVJ1Om&#13;&#10;S0Sfk0CRNp4mYwFXpruZ7mogJSmNLz+9bQcs+wNUxsNJzyRcvJM5fioKY00xZ8fquTJTz5Wpaq5O&#13;&#10;VnJrQRpqSpjvymC6U8NEW6Y6YRfQIkqihd58Fvp0zPfomO/SsWyzq1dEybI+YuDSRCVnRw1K3SL7&#13;&#10;CniR/BxZZf9xUbj0aFgczmFpJJe5wRzmB3UMtWnoaMyjODea8qJYjIZYKsrjlFXIVJlCZU0Gmtxo&#13;&#10;wqOCiIqMxtM7lIPH/dhzxJ2jbp4ERISSqdMQm5aOR0A4Ow+4svuIH+5+yer8w8ktgt+8eoxth3x4&#13;&#10;/Zg7u52cee3IcV51OM4+Z0/2uASw3yME58goEvXppOhTCUqOwjPUD48QP3LKc8jRZ5GYHEdCXDyh&#13;&#10;oRFkZmjQ5OeQrM0jNj0bY3Uh8ZkZxKenMt2VyupQLtdmy5Cw24W+TOZ7MpjtSme8I5k+azTd9VGM&#13;&#10;tKRwYVTP/WUzb61YuDpexoVhPSu9OlZ6dJwbLFZzYbgEmYujZbwxU6cUURKyvD5cqr7vah0tZbE/&#13;&#10;X8Et+XkJ4JrozGGyK5fR9mz6m6VRx265qa/RUl6iw2LSE+gfwuFDTmx7zYFtO07wu9eOs3OPL10N&#13;&#10;GjXdjVq7YqRRS0eT5sXYOnMYG9DR25bNaGe+qmfub81VobQCQwRkyAggkcYggRxdTRqkmlmes781&#13;&#10;T9mGRFmjLESdBQx1FTDaq2dc7EYdBUr5shWwyL6iQpHsFgVMmuyKFVGlyMjX5BjqOdtyFWyRf7Ot&#13;&#10;PU89RuxFXc32kbai3hYdXS2Z9LdLyG0x0zYjE7ZSdfyxHj0eHqcVqNu93wWfkGRSCyqISi8jOa2M&#13;&#10;+dUr/Ot//E/mH3ZgnS9B15pKcI4fbsmn8Uj352SsF/t8T3LA7yRuib4cizzNqcQQkio1WHot1PXV&#13;&#10;ka0rJSgiC63OwnH3JA46xWJomybHNMregxn8/vfxfPrJ9/zF7oPSICQnYxstQvu82HkokNcO+yI5&#13;&#10;K2IJssMVP7Yf8mTvSclbCeSQWwS5LQkYbClk1UeTVhtJekMEqS0hJDQGkGgNJKE2lMCscI4HeHHY&#13;&#10;05HA7DDKe3Io68kjuiiR4IxAXAOdOe7lyEEvT46cPoVzuATl+nLI6zSvHj/FK8fcOOLtw2EPH/UL&#13;&#10;9fpJbw56+HPA3ZcQjTte8f4EZ/uhaYhA1xZBsskfx6BjBGcEEZ4TRFCmP26RXoRo/YkpCVQZKo5h&#13;&#10;zpwMd1WZKv6Z3rhEuhBX5E9cWRD+mV6cDHfmaIArr7scZ4/bYTIqokk2hRCS60lufTBa8ylSjE5o&#13;&#10;at1IKPEmLNuNJKMPKeUBnPA/wTGfk+w+5MG+Y54cOeWjErJXF8/9Aq5sVjSrdf4MS7OrL0bAiuwv&#13;&#10;Mzu1wsjADKtrF1ldvagyXJaXzzM6MIvks7x1+x5//91zPnr0JmX52VxcmaGvqYbOijzGmytI1ZbR&#13;&#10;3jdOZ/cMWdkW5qfnWJqe4oLNxPmeCi70VnJzsZ8vP36Pn7/9lK8/fZ+337hOpamdvPw6TnkmsO31&#13;&#10;k4RmRBImkx5CaFowwen+xOaEoisv4VRwAG31FXz+/gM+fniX64sTdFUU01NjRFdQQVJGiZrUrHIK&#13;&#10;ClvIL2ihvLyDiopGjBX1mM0tmKqs1NR2YLYMUVs3is22iM22xMjIqoJC48PjjA2NMTwwwsrCmprV&#13;&#10;pTN0d89S1yBwZZzGlinMW7JWGpun6OtdZHx0naGRc7Tbzvy/Axa5sla/EdZXN6naDaSyeROwVInc&#13;&#10;WK6K1Ur4Yif5pR0UlnVR3zjO3Qd3+Oa5nMx9yj/88CU//+FzdaX8q6cPVe31l08f8fTJW3z3xft8&#13;&#10;+em7fPf1M6QB5Jsvn/PN5x/y+P4N3n10l7fevMXjB29z6/p1VhfPsLp6naHhRfptsyytXebymZvc&#13;&#10;vvmAs2duMDSwxMDQOjp9J0FR5Rx2j2S/SxD7XAN5/Zgvuw74sWPfS8Cy44Bse6l2sF37vFRmieSP&#13;&#10;ZBf1U2gcV5Dl14BlU8Hy5wGLjczCXwIW2S9b/xKwZCnAYvszUGWLkmVrs5Bs/wKwbFQv50g9c5f9&#13;&#10;eQr6FfjZBEAZBTaVgZKoaScxyw46lCVINQZ1IK1AMnYAspmJYocrdsDSSEqOwBKBOJ1q382aZlGw&#13;&#10;bMIVpWDZqGMW1YpAHXmMNBMJeFF2IQVgfhmmK3YkexaL3SIUKmqTJDOP3vkM02k9ttwufnz+PVev&#13;&#10;vE1qeh3hG4DFL6iKyGgzDx88Jy2zndg0K1p9F5lFnaTktxGVUs/Q2EWu33qXuAQLGm0z+dJElWQl&#13;&#10;Ib6BvLxuvvrqbzDl1/Htu094y9zM+c4GsiujOOjiyPb9hznk5ISjpzQJHccrxIWIDE98wk8Qk+lD&#13;&#10;akEI6SWuaIzuZBoCORXqxKFTDrxyzJHtR5046uFOsy0HS58P1V2eJBecwDdqPwVmP2o7wqhpCcXS&#13;&#10;HkZdXyBNQ8E0D4dSaQ2ncy6E+oHTGFvd0ZlcCEveQ371SeqGPGmZCCK9yIWkjGTCQ2KYH+zm4two&#13;&#10;K6M2VkcHeHzrKt8+/YCfnj/j58+e8/PXX/Hp0yf2FqFnT/8k4FbULd88F7BihyzffWEPyv3hq+d2&#13;&#10;yPLD1/z9T9/yr//0A3/zhy/o7Brl/LlLfPTBe6yunCcvv4dMbSeFerG/iPpATmKl3WxCnaRuQpa6&#13;&#10;xhlydO3KKnL//if84/dfcmF2lMe3rvHDV5/w8x8+47uvPuOHr5+rEcDz87fPUaDlGztc+eDRuzy8&#13;&#10;e5/33nnI3du3OLN2nrrWCcwtEuA9SGJKNQnJVcQnVxERV8np4CI8A3QKsIREFBMYWsDJk0k4OiVw&#13;&#10;wjHBXh3oEMVBx2gcTsRz9GiSGgeHRI4dS+L48WQ8PDJJTzPS2zOGR1g2pyOzyalqpaTZRrS2jIp2&#13;&#10;G14RGkJiisjKtJK8BbDEp9YRnVijJjKhnMgEAzHJRhLSq0jMqEagS0yCkbikSrJyG9Hmt27AjU71&#13;&#10;Oy5wQ5vfpSBLtgTGSh18vkCXlyoW+Xp2YdcvAIsoWRRE2YAhOVJzX9CBtqBdqWKKK4bRV42+bDOS&#13;&#10;4F2xFm1pHxJoI8eR+0RBk1tstxoVGHp5MZv5Mf8/VgEsdgWL1FnbR8GVXwEWAS2SKyaAREGRqjFl&#13;&#10;S5VslfLqUUw1Y5ikArxiSIGWCgEnphFlFdrMQymrtkMSeQ6ZTVgj9dqSIbYZ1l67ASkEWrR2ztPR&#13;&#10;9afT3D5Ly8aIikQBDWnqeREwO/dChSKKFIEl9plWahbJhhFFS4VZ1CSSlTKnlCeq4rtOwqAnVY5Z&#13;&#10;RZ3AnkkVYCvH+QVUaZ5FMtQ2f8detP7V26uZN1+LVDL/QsmyxSZkbpil3mqHLuXK5jupLEHKwlQl&#13;&#10;4cEv81cEaqmgW8MgaZkWRm1D/Pd//pFP33vIk7dusjZmY7avlTPjfdxZH+bWio3zk82cH7dyfkQC&#13;&#10;LOt4Y76N2ysdCrLcFuvQhoJFAIuE3l6bblQVv1cmO5CpKy3EsqFgEZtQQ5lOTUVhLj7+sRw46sPu&#13;&#10;Qz5s2+XN73Z48DuBK7tezrZNgLI7gO17A1Rb0Cv7ZA1m+95AfrfHlx0Ooew9EYNbaB7aOhs7HE4T&#13;&#10;qimhY+UsbcvrVNj66VuZp3tpjrL2Lkpae0grqaamd5QbY1VKwSFKjg8v9fDoTJdSalwaLuPGZKUK&#13;&#10;m709VcvloXJuTdbwSNp/xqWtx8R4s5be2hTmOnTcWZCT0Cr12OuTZhUUe2W8ivUBsQJV8WC1kwuj&#13;&#10;lawNlHJlphlRqKz1FDHTpFWARXJb1vtLuTJq4sZkDTcnaxSUuTNfx+0ZMxeHy1ntKVatRvfm6rgz&#13;&#10;Y+HqcCVXhit5c9rCvYV67syZuT1Tw9Vxk2r6kcyY6zNm7q00c0Z+fsNGLgyKeqVW5cE8Ptui/o1T&#13;&#10;1kwGTInMtWSr2w9WrXx1f5n3Lo9yd6WTt+YtvLvewuOzbTy6NMDVOStnRkyMt+fTZExksDmPkQ49&#13;&#10;rbVaqkuTaK7Kor02G7MhjdLcBMp1iXTXlSjrWafZSG52PteuniMxIYW/fvUIRz1jOeWXxjG3GLwC&#13;&#10;E1meqOLsiJnL49KIVKEAy5sLdVwaNzLTobGrVtoymO3OYam/gNVBPedGyjgzXMpCnx2eCFg5O1rG&#13;&#10;2RGDOtE/O1LG+XEj6yOlSoEkFi+Zxd585nvzVEbLymge65M6zoznszZWzNp4CR2WZEz6aPK1kVTq&#13;&#10;47FUJFNjSqC6UnJZUqhvS6eqMYXM3AgS4iMIj4jkmGSpHD7FASdX3P398AsLxdknjP0nJPfThZ2H&#13;&#10;3Nl/IpikNAOJ6YVs2+3Eqw6+7Dt5CodTgexz9GHvcW9VZ+1wOoIDnqGkGnSkluaQVZ5NbE4SISlR&#13;&#10;aIozaGgvJywunPjkeAp0WgxF2TTXGWk0V1BVa8JQUYGuOI/0XA1xqcks92exNpzDufECLs+UqFDb&#13;&#10;6fY0RhqTGWqMY6gplr76aKUOujJp5O6imfsr9dyaq+bciJ5zgyWs2ApZ6y9ita+IaxNGNQIeL44a&#13;&#10;lYJlbahEQRT52YiK5fxY+QvAMtebq7YnlV1Ip+xCAlp62u0VyCZjJuX6PMqK8/Dy8N8ALIf5/WvH&#13;&#10;lYrl1T2edNZnKXtQe10GMgJIRPGxCVlsHTkM9+ZiqUyjr0mrIMt4TxETYhVqyXkBWFRFc6PdniN5&#13;&#10;KK2WNNUsJEBjrLcEUasMthcwsAFXRrqLGOkqUl+TUNxNwKLWFjusEWWKgBOBKcr2U5dOW12agixy&#13;&#10;v6hlOhozabdKlXO6ut1Sl4ooeERhM9JVqOCKAJbeljz623OVcmZ2oJiFwUIWBgvUxMWEsvfASV7f&#13;&#10;68wp31hSCyuJypCpYfXsDf74b/+DybstNC2Vk2ZOwiPRD/dkP+JMcfhlB3Ms3J2w4giKBnIotulI&#13;&#10;q8ugcqyKuoE6BVhyiqsJj8shr7Cek14p7D0ehalniQLLFK+8Fk9CTBPvP/mav9glXrcDHryy14NX&#13;&#10;9niq7IYdhwJ4VdqCjgTwmkMArx0O4BVRtBzzYK9jMHtPRirIEpgdTUZdODktoWq0TWFEFsUQmpeg&#13;&#10;JiQ3mih9BHHl4WrS9bHkVaYTo08mWBdHVEksPmkRHAnwwTHCi2h9BEnGGKKKIvBJCeHIaTd2Obpw&#13;&#10;PCCWwz4RCsKcjPRB1xhBvjWM6HwXEksDidT5orEEk9MYQnZTGEmGYJwj3DkR4kpUXiixheF4RHsR&#13;&#10;UxzM6RQ3HPydOXjaiRBRYej9icn3Ja0iiPhifwLigvGM8sE/1R+fmECSDIEkyD56f4K07qRVBJJY&#13;&#10;epLYouOkGF0JSnfBK/oE4dnuhGo8cA/1I1GTzjEPybZxZu9xN9xC/VgWiLJFvfJCwSL3/QqwrEjD&#13;&#10;kNiIpG1obp3xkXnWzlxSgGVp4RzLS+eZnlhmYeYM9++8xU/fPufymTU6rdXK/mMx5NFqzGa0yUBu&#13;&#10;cQ0NXf109o1jqm3k/OoK8xNjnO+p5Hy3ABYTNxeH+epTaa94zmcfvccXHz2hs3OU/MJ6vHxSeG2P&#13;&#10;G/6JYYRnRZFaFENsbgjhWf74JbgTXRCMe0gAVrOJHz57j28+esTDy2ucG7NxZX6UN69e4N71S7x9&#13;&#10;8zL3rpzhzsUzXD+zwgd3LvHJ/WvcvX6Vt25c4/aVS1w5e5Y3r13l6sWr3Lp2kzeu3uTW1as8fvsG&#13;&#10;d65f5O71K1xcP8eDN69x7+YVLp2/wNDwMpYGsQeNYmmaVh/UFGRpnqapdVoBluHhM/QNX6Ctd436&#13;&#10;ljks1i3NQVsk/pt1zUrFIh9CpZVhA7CIl1tASkPjOJa6EUoLOjAUdjI1sso3nz1VtatP37vPg7du&#13;&#10;c//eLZ49/YBnT+7z/v1bfPLuXd69f5tnTx8riPLxe2/z9MlDnn74Hp9+/IQnj27y9psXWF0cZ3lh&#13;&#10;gfW1NeZn5hkanMY2MEd37xTVtW1YLC2cXb3KrRv3Ob9+k8GhNQZHzqkTF7+wUoJia5SFb9dxP7Yf&#13;&#10;8GT3kRC7PWjDKvSaAizyu+7Jttc91GgKe0jKbCK3xG4TKjBOvFCwKItQ6ajKWJEgWRmxCEmuSmah&#13;&#10;vQFIAIs9i2UTtIhdyA5YBNxkFkgN8xaY8uttUbTkddqVLRugRcJlX9h6lPrE3i6kKp7l8QU2ZV1S&#13;&#10;ldAlI8qCJPkpAkASBXRshMqmiHVnI0dFLEAJmnaVzyIZLQJi1GQ2k5jZ+ML2I4Bl89gvHrulqlnZ&#13;&#10;gTbqoBWQeRF0a4ctKp/lV3kvmyqZhHR7i1B4fANJyWYev/sFt6aucLFjhc/fec5Xn33Dowcf8s6j&#13;&#10;j7h04RZn19/g0cMP+eYPP3Duwtv09a9z+coDJqev0N23SmPbIrfufsQHn3xNr22Nwf4VhmxLdLUv&#13;&#10;U20ap9E6x+ef/4AmxcT9Ww94u9TMG1YrEen+7D8peVWHcXB14ZSfG0dcHHD0ciQiK4C4XG+8w06Q&#13;&#10;URRKjtGL1GJ3wlI98Qx35YSPIzscHdnp6IRroActXeUUW1ypbPOirMmT1KJj5FV7Ud7oS2G1NznG&#13;&#10;U+RUHKe225fajlAyS7ywjgTQOuVPRacXDQNBZJacUAG4ln5/Gkf9iUhxJDgmkFSNlriIeCZ621kd&#13;&#10;62e+v5uVkX4uzk7w+MZVvvngCV89f6pqmqWqWXJYZGR7s7r5s0/t+Swqh+UzCci1A5bvv5SKZPv2&#13;&#10;d198xt/9+I2CLN9+/YwL59Y5szrPs4/f5+zZN6gxT1Bh7MVU2UV5lZy8jmGsmVBX5kUJUCMnrw3T&#13;&#10;Cq48ePgp//B3/8Dbd25ybXWB7559qOqYpZL5ezneV8/5w5f2+fLZJ3zx7BM+/+Rjnn3wEe8/fJfb&#13;&#10;V2+zunCOqdEVhvoX1d+zUlM/upJO0rRW4lNrCYs1Eh5bgX9Yycbo8Q0pwsVHg4NrIoddEnBwScDR&#13;&#10;I12Nk3sGTqfScXZJfTFOzimcdE7Bx1dLaFQGrzuE4OKbRkB6CQGSyWCwUNM7QsP8HLqmDg67ReDk&#13;&#10;m4ylfoCMHFF91RMSWYKPX7YCPEFhBUpBI7ai+GSTGoFBYZF6ZTXS5EgttKhaul5YgARyCNjIyutA&#13;&#10;m29XmIh6RBp8MqXVJ7dNqU4KJCB3I0C2WMJjJeRcLKblsi3gpB1Nfiu5RZ0v7FsSwCqqDlF3SLNR&#13;&#10;gUGULC9zWkSxosnvsqtVtkKVrdsl/5sqlhK7rUisRQVqW6w19upraUqy1zCPKAuVslFVDFFkHHyh&#13;&#10;YpGvb8KRl6tUNduVKmIJEhAjj5FMMlnFQmSoHkWCZquq+pUKZfOxAlgMpnF1gUDUHDICWySMWRSa&#13;&#10;8j5nbZ2h6c9N2wxNGyONQwIxpP1nE2SYm/6fAYuoWWQEsAhoEcBSXT+rslDk+AJXNlUjYjmqqRtS&#13;&#10;9h9RscgotcrGtlKtiKJUMtFqJ6i2TKmA3k24srluqliUosVqby8Sq5CE+srIhREVyltlhyibMGXz&#13;&#10;dUiYvozcryvuIyHZRFNtA//441f8zdfPePPSWW6uzTLWVs/KSA9X5noRi5CE216abuHsUDUXRs0q&#13;&#10;6Pb28gZgWe1QNb83RLkyaeXGTNMGYGlUcOXyRDtjLTW0VxloMuqpKtBRmqMlPzMLbVomvoHxOLmF&#13;&#10;cMQxmFf3+P0JYPndLg+27wl6MVLTvH2vr1K1vLo/hF1Hwtm2z5/tBwPYfyqG3a7hHPFLJjCzmNiS&#13;&#10;GkxDk4zfvE3n4jzdq2s0Tc+R39CCsbufpskFKjpt3Jk2260vM2LhaVFWGGWZ6SpgpknDRH0GS+06&#13;&#10;1nuKlZ3nneVm9ZiRhkxWbXrW+kt4Z13CYKXyuFY9l+SWiHrkTL9c2TdxacyswM2FURPz3QVM9Zh5&#13;&#10;sNaKgIw3ZqqVfejauImLQ+WqtejaWAVXR41cHi5Tt2Wda8tmXuxHfUVcGjMqQPLWklWBnJtTdby9&#13;&#10;2KjsQndmapGclWvjNbwxXa9sP3JbAnKlNWi1u0gpV+xqljpV83xhsISFtkQKsjYAACAASURBVBzW&#13;&#10;+4p4Y9rE3QUzb611c3uxnWvTVu7NWXh6uZt3z7bx5mo7NxabWRuuZLAph8HGbIZbRelRRGNVJlUl&#13;&#10;SXRachlsLqatJofy/CSsFVmcnWjk6nwPtSVFLE6NcnZ1me17j7J9tyPZ5QaOuEZxyDkc39AcZkbK&#13;&#10;uDpRrRRBl8eNCrC8MVurbFeSczPRmqksQaKKEKhybrScSxMmLo5XsDJYrE7uJfNDwZVhCbrVqywW&#13;&#10;Cb1dHzXY1S0DxawN61keLFQhrEsDBawMF3BmrECpXCTHZW1Mj60pg5rSSCpL4zGXJ9Fam67CUBur&#13;&#10;07CUJ1NlTKS8NhFdSQypWaGkaMPxCvDnmIs3R1w82Hfcjb0Op9l3NJgDTsHsOODM9j1HeG2/fEY9&#13;&#10;xW4HH17Z68zOo55s3y/nqm68uteF7XtOqoaY7Yc8eOWIFxFZKQSnxKGp1JGhzyBNl0JVQzHtvSbq&#13;&#10;Wg1UVetpbjCyNGphcczCzHADi5MNDA+20dXWSGJWCjFJcVwcz2XRlqnsQeujOlYHcphsTVWAZbAx&#13;&#10;joHGGPqtMYy3pbM+VMybC9JIZQcs16cruTpezlJPAau2ImULujldqSCKqIxuz0nTUDXnRstYESvd&#13;&#10;YLGqC5ecH2na2oRZYtUaasliqFXLYIuWobZsulqzabZoqCxLp7Qwi+L8DAL8gzhwyIVtO46xbYcT&#13;&#10;u/a4svuAXOxOpbE2SQXFbipElAJFbDXNWhU4K3ac9voM+ltyVFXzwpCBxZFypQhR1h+rRqlQRKFi&#13;&#10;E1tQo1ZZg+S2gBVRqghkEbWKAiw9xQhg2axq3gpYXihg5PhN2hc10KJK2VTLtIpqpiGTnib7cQS2&#13;&#10;NJqTaK5LUfBFXoMAFmknGmzPU5ClfQPWDHVoWBgqZXGo6AVg0Rcmsv+QM7v3uXLSPYLkfBOR6dUE&#13;&#10;xZczOrHKP/7Lf6NlrYKa6WL0/XkkVSWSVJOIfjiPzOY0wksi0bZnUDqio2ykhKK+MkoHjBg6K7D0&#13;&#10;1VHTbSYzr4Km5kHc/TPZfTRC2YREwfLbvw4lMbbZrmB5bbcjOw/JH+oNyLLPQ7UE7ZDGIIcAu03o&#13;&#10;sIfaZ9dRd/Y4hnDUO4H93t44hgURmB1DZr0dsuS2hhKqDSEkO4bgnGgCsoIIzAogOCeI0LwgoktC&#13;&#10;SaiMIKMqHG1TOOkWfyKLvQkW0FESQU5rDJomyWYJITg3mJCENPa6nOSwx2n2e3jgHHWaMF04ieUR&#13;&#10;pBoDyKzyJtngT2TOaTKrfEk0eJFS4YOmNpSipiRCtYF4xHtx2M8Zr3hfnELcCNJ4E1noh2+aO8E5&#13;&#10;PoTrfEkuC8QvyZ0j3sc54e/IjkPH2b7Lkd/s2U9QmicZVSH4p3ngnSQw5SS5dWHkmMPxT/Fmj+sR&#13;&#10;TgYfwzVMOtlPcNTHjRM+pzji7sFxb29CNeEklMTiFxfG8sJLyCLWIMlYUZksvwIsW9UsK0vnmJ87&#13;&#10;w9raJRbm11laOsf62SuqblkgywfvPFbNFAsTUwx0WBnqbkYAS4M+g56aAqVgaersZ2RslZ6+Gc4u&#13;&#10;nWdufIxzXUYFWAS03FgQwPKhAizPP3yXLz58n+GhWcqNLQQGZXD4mA8BSSEkl0SRVhZJfEEIEZoA&#13;&#10;YrQhRKUH4xHqQ111qbIY/fzVBzx68wbD7a3Yemw0N3VitXZQVd1OWXkrVaYumhps1Ft61XZFRRdm&#13;&#10;cw/GigaK9NVUVLZQZuzDIB+eDTbK9PVUldVh1NdSaepEQnCNMpWDlFcNKJuQeMir68dfXP2Sq2Cb&#13;&#10;H9RaOxfo6FmhpXsFa/uC2mfzitjWVfzdkt1SUy82I/sHOlGvbAIWk2WSuoYxqmqHKTX0KcDS1zHH&#13;&#10;t198wfdfP+POjYs8efgmZ9YW6Oxspa6uBmuDGX1xAdVVNSRmpRGbnkxwXBT5uVnodRrqayqor7dg&#13;&#10;tlQSGx9NXEI80bFJREYnEBYRR1hEAjHxWcQmZJOlKaTF0Mja8lWlYDl39ha9Q+fpHTynsgV8Qg2E&#13;&#10;xJsJS6zj1YP+bN/vzWsHfXFwSrJDls0sln0CUu1wRSCLsWWJyMQa1Y6zaQ3aukr9slQxS86JzKaS&#13;&#10;RaCKVCzba5sHVditWHXstc3DZBcPkCXhtcr2I2v3hkVItjvt92/CFbm9AV7SddLM8xKwSE2yjLT4&#13;&#10;vAAs+X1Ic5FSsOiHVQX0JmBJympVth+BGklZLS/sPUqFktVqz2iRnJYMyWtpVqtktygwoixCXS+3&#13;&#10;RaEiwbfaDpXRIgAnRSvqlDbSpMpZ/m06sTXJa5TmIPvI17dahMRSIU1a8emNxKa1EJFoJSW1nifv&#13;&#10;f8X9C2/z42ff8fDeU8bHLjM0coHm1gXGR68waDvPxNhVPvvqR85eeERr2xoDfeuMjV9iZe02C8u3&#13;&#10;uXztPb76w99z/Y0PuHX3KTfeeMLK6h2mpq9x4fwDPv70W4a6x3jn3mPulpi5Y2kiWRuKs58Lrxxw&#13;&#10;4IirC3sO7+XgiYO4B7vjF3uamGxfnLyOcMLTEZcARzxCTxEcG0RYYhgRSRKOeEzltGQbw4nRuFNs&#13;&#10;8cTcG0BNtz+FZneK6nwobzytGojya1zJNTlh7vWjuCqEY267qOr2odbmraa615u8GlfSy07SsRCC&#13;&#10;sd2b0xHH8PA7hbvvKfL05QR4RNBRW8dCXxfnxm1MdbQy3dXB/UtrfPfZx3z9/Cliqfn6808RoLIJ&#13;&#10;WDahyxfPnir70K9VLAJZZETVIl/76fuv+ed/+pG//fkP3Lx2kVs3LvPJRx9w48bbDPTPU1vdhbGi&#13;&#10;m0JDL/mlNkoqRikqHyazQIK3h1leucnXX37Bk8f3uXrpLN99+YwfvviU7+Q4W+DKF8+e8+zjZ3z0&#13;&#10;/kf2efIhH7/3Pk/ffZ/Hbz3k7NIFRvuX6O2Yo7ZBgktHyC/tUmAjVWMlMsFEYISBgPDSF3M6pAhn&#13;&#10;nyyOuaeoOe6eipNnhn3cEzjpkYRksvx6jpyKwS1Yg29sIa5BGbgEpOIfk02stpSIzBz8k7KIyC4l&#13;&#10;WldGkqGSqDwDb96+x8jYCtrcevyDdZwOyME/KI/QiGIiYwxqIqJLkQkKLSA8qoQMTQNpmXWk5zSR&#13;&#10;orGSomkgRVNPenYDqVn1pGbVqdEVdqAr7ESATFZ2I9qcZgqKu8kv6iKvoJOc/HbyitqV7SinoBUZ&#13;&#10;UcYIYMnTdyugYKydftlyI7kvAiaMNgVmxPqTW9yDRqqYC7tU9ssLxYrAldK+l/OfKFck6NZuRRLV&#13;&#10;ywB644gK9y0wDCKTV9KnQpNzJOC3tF9Ve5dUjCkbiqwCS8TyI7BEtQMZJZfFrj55CUnsNdn5hkGk&#13;&#10;OlsCbiWXTKaoYvAXQKaieghj9UtIs6lgkWYhgTOlG1NeNUxlzSjVdWKnnaaucepPplGgywZgqduw&#13;&#10;49RY5xUssQMTUbPMqoBnUbBI05Ga+mmlWhHlikCWyjppD5pXrT1SYy4AQ8JvVb5M1YTax1TVqsJr&#13;&#10;1fvxBliRiyRiHRKwUmMRm88sVXXSQjSPpUmULlvVNC+361rk67PUN87T0Div1CuiYhGLkAIsquXL&#13;&#10;DlkEqIj6p1j+f5jsDYabCpbkNAuVBgtfffyEL56+y41za9w+M8tEewPzfW2cHe/kylwHd9eHlJLl&#13;&#10;3IhZWYSkSej2Uge3l9u5vdjG7QUJQZUckDbuL3bw1nwbt2bbuD7TwdWpDi5NtLNks2Krr8RSWow2&#13;&#10;OZ2YiGT8/eNw8QjlmFMgB48E8PudXnbAsiXgVmxC8h7+yp5gtu0ORADLK3sFsgSy61CY+juw+1gk&#13;&#10;2w/4qQwLp/BkTsVmUTYyht42jL5rkOFLFxi5ep26sSm01RaqhwaoHRrCPDRCfF4pb06ZeWvRHmz7&#13;&#10;YKWFtV4JfC1XsGO2WctgVRKr3QVcHinjwWozb682c22qipXeUpa7S5ltK+KDy51q7izYs1sEsFwc&#13;&#10;KefcoAR+1nBhuIqb0/VIq9BMuw5bfbECCAJmJPz24VqTHX70FCPKmSsjL0GLwJbLI+XMd+Sy1lvI&#13;&#10;9XETSz2FKlNFFDKSjyKhtLemapEMmevjlVwdNXFltBoBL++st/HhpS6eXunh4ZpYhMzcUiqXWi6N&#13;&#10;VnN3qYm3Vpt5Y8ai6p1lvTVbx5vzTZwbNDLblqtCdkW98sHFTu5JOO56K7fm6xloyMdWp6PbnEOz&#13;&#10;SUONPpnakhQaKzJpkqnMwlqZxVinnuszLVyf7EKboeXKpQs0WZv5zY4jvLLHidSsbF496M3uowHE&#13;&#10;5yWr1yF5HmK5kiwbASXnVWBqKav9xcx25jDealewrA8bFGARyCJWIAEjkvkhIGXrfdJmc2akhHMT&#13;&#10;5awNlyi4sj5aqu4TuLI0UMiKgJghGTt8WR83sDKqZ7Y/nwGbhqEOyQlJpaEmkTZLurKUNFanUl4W&#13;&#10;S6GcO2iDKS6Lpqgylqz8SFIywvDxD+XwiSAOHA3kxKkQDjh6cdInmL3HffjLbU5qJAz3r15xYNs+&#13;&#10;JwVbXtvvyrbXndQccPXjoHsgkZoUYnWpZNVkU9pQSKExG0O1DnNzKRn6LPxCfWmx6lmfqGVxoJTx&#13;&#10;7jIm+qtobjbTVF9PldFEQmoiV6f0KuxWsleksnmhN5Ox5hQFWAYa4rA1xDDUFM90RzrLfTlcnzZy&#13;&#10;f7WeB6sNCExZsxWpMOe1/mLODZVweazEHuo8Ws6dBbOCLJcnpKq5nMtj0jhUq0Z+lgJZ1gb0ys41&#13;&#10;0KJR1iCxB8l0WzNprMrAbEylTJ+IQZ9IQlwYe+TcfddJXtnpxN79bhw8Ekp/azZDHblKJSJAYyvg&#13;&#10;ENAikEXUI5uAZagtj7HuAka68xnu0jHSXaAsQHagka+giWwLXBE1ykCbTilVpL5ZgEp/Z76CKwJd&#13;&#10;hjsL7fe15v1CwbIJeATeyHNJgK6smyG2HfWZys5ka8lDVC6iWlGhtgKCGjLUfqJYkelplteRqwBS&#13;&#10;d2MmfS1aRrryme7LZ37ArmApK0nmwGEX9ux3x8M/niRdLRFpVfjHlDI6uca//vf/oGm5nMrxAkoH&#13;&#10;daRZUok1JqBpzcAzNQCXWB9SzckKvhT1lRBvKuBEeCAxRRlKwWIdaKCotpbevglOeqUqG9+Bo+Ek&#13;&#10;6boUYElLbOerL3/mL14/6M6uA77qpEtCMWV2iDXoiD/7nALYc8ybnRuAZedRSWgO4ICbL/s8vTjk&#13;&#10;e5qTkSGE5EWhbQqlbDQMjTWUdHM0YbpQBVYii0IJ0gRyOsVP9bBH6UMJzQ2ivD+G8oEoCjtDyWoI&#13;&#10;JbMhivT6cGIMgapW2S32GCd9AjjkeZJXHZ15zcWJgKwQIgoiSKuJQdeWQE59AFF5PkTrThOZ50aq&#13;&#10;0ZuMqtNk1fiSXnma3OpM/FP8CUoOJDQpGNcQTzxifNjmeBivRHfC8v1IrAgh1RRCULon3rGnOOHn&#13;&#10;yF5nB6Q/fdd+Z/7Lrj2ECPDJDuF0iguuYY5kVoURmRvAsQBnXnc+wjHfo+w4vpvXnfdyPMiR/c4n&#13;&#10;2e/kwun4IJJL4/CPiMbB0U8BlV+rWP6cRWgrYFlbvcDk6CJLi+cUYJmbWVNqlsWl84wNL/D8ww/4&#13;&#10;8etPWZ2bZ31hQkEWkz4fk15PW10tOl0llrpORsfXGB9fZXl2naXpGc70VHBpyMLFgVquzAzy0eNH&#13;&#10;CtQIYHn//gP6+yYxVjYSEanFwdmTlJJwMoxRCq5EagOIzA4kuTCGhNwIvCJ86GisegFYzq2sEhCW&#13;&#10;Qk6BgYQ0PZEJhUQmVBCZUElcSjXpmkb1gVs+dGtzmykq6aFYMk0KLara2Vhpo8TQQ2VVP0ZjJ4bi&#13;&#10;OkqLLOgrBimtGlf1zSLVF2+6wJXyKvsVsE158dYrYHLf5v0iQd4qOd4KWOSDnNQ7vxjzhIIrm4BF&#13;&#10;LAEVpiGK5UNzbieVpT3cu/WQn777hgtn1nn/0T26u1qISUkgLDGGuIRYdPm5aLSZFOZrSUiIISA8&#13;&#10;hODIMDKSE8hMSaQkP4fcnEISUnWERMSrNxsfvxBCI2IJi4glKCSSgOAIwiMT0Gh0mEqbObN6hZvX&#13;&#10;32Z24TqdA+dp7Vknv6SfwCgT4Un1hCZY8Awx8OoBX7bv9+LAiZgNC+BLq9D2fafYtsedbbvdKWtc&#13;&#10;ICrJTGZ+3y+UK5uQRQDLZluPrJuARVaBKwJdJKdls6pZoIcCH/83Ye/53dad5nn2n7A73VNVLidF&#13;&#10;S1RmzjnnnMCAwAQGEARJgCABgiCYc86ZysGyZQUHWbJsl2TL2WWXq7qruqenQ/XZnT3zos/Z1589&#13;&#10;zw+kLLtqZl8854eLe3EBUgHA536DcYIyBR8EQDwHWASmCJxQtcz7t3+0//wcsDx7rJyjWlQzXruR&#13;&#10;vBZ5Hl3jLGW1wxTp+ylQ4bRi1+mlsELgiucZYBE4IsqVvFKndxRg8YbiioLn/w+wiJpFIM1+I1Cp&#13;&#10;Tq6aDz6bUq1H5VIUPReeK5DnR/WKg+wSBxnFTpJzOsnOsfLow2+xNfTzP/7H/2Bn+238fGs5eaIc&#13;&#10;n+MazpzUEXC2hvCgBq5c+4CKijF8zzUSGNBMUKCZ0IgG/AKN1NRPcfOtxySndRIUauLkmWpi4i0k&#13;&#10;praTkmHj2s2H2Bq7efLoMXfaerjTKRk08aQWhBKbGURcZgh+Eb4c9ztOWGoYIUkhRGVEcibUn0On&#13;&#10;TyiQEp7qR5Y+hOh8f2LTYsioiELTlICpO5fIDF+SiwNockbS6k7A4o6hoSsSs0sqnqMxtPphdAbT&#13;&#10;MRFDvT2CWmswtvFo2oYi6BiPwDYeQWNPCJ2TkbjmojC0naNAH0BKThxpuQmERAfRbLUSGByLpUGu&#13;&#10;bsoXnAEuTI8oldxnD+4okPGP//A7/vHvf8fv9iqc9wNwpWlIbksmy76KRWDKPlyRVe7/To6RENzf&#13;&#10;fskfvv+axx894P47d1hZWOXe7Xd47/5jBvoXaGvupULrVPlQtaYpirS9aKqHWFi+zB9++C0fPnyX&#13;&#10;q5d2+ObLp/zw7dd8/fSJ+j/6+y8+V1YlsSt9/+UXfPH0C558/ITHHz3mo4cfqnplgSv33rjL5Z1r&#13;&#10;CrAM968pcGy2yhfvcVUnXWboIa+kg4S0JuIVYPGqWMQuJAoW33CNWv0jyn8GWAoJidapCYrS4htc&#13;&#10;zAtH43nFJ5mwNAOnwvM5ESTB7GWkFRvRWTqotXcSl1dKUFIewaklhGWWEpFdRmVnD+/cfY+x0XVM&#13;&#10;9hUMTeMoi1JStQIqAlXiEqueTVJKHTl5FpJS60jLbSIurYbEzDoik/TkFFko1Niejb7ao0JWyyqd&#13;&#10;FGvs5BW2U1jaSXahlYy8NnKLbHu5L3aKNB2U6ZyUG1yU6pxo9N1UVLmVVUiAR0P7rGqZa2idVjbK&#13;&#10;uqZhjCbJ9xpBVyP2pIE9hYmoTKSiefQnU/WzFqSfZ6+oJiGxHgloaRhTcEVAir5hDP1zcEX26yUL&#13;&#10;pmlCHVNrEmgyrQCLWH7E6tNkmVHwQb7gCxgRm5BAEaW+MU39xTnl/LXNXlXMPoyRVVqKLB2isJLH&#13;&#10;z6raZotq/ZGGnzmarHuhua0TXpub86eApcu1xPNwRW7vq0Rk3c88EUWLvJ929Kyq0Nr9ZqB254oK&#13;&#10;j1UtPRKI69zwTte6subUNk3R1rmETWxFkm1mX8LSYlV/z1Ubl+S0OJexOgSwyG3JjPGqZwTsCOSR&#13;&#10;1yGARUZeg3pfF2Vqz8qzINyu7jUFWASydDrXVJuQVDTL54d6y6xSNom6Sc0eYBHIIr9/Y/MMpZUu&#13;&#10;Wi19fPPpQ777/BGPH9zhgzd2WR/tZXtigJ0pDztTdm6uD6gslmvzDq5Od/DGYjd313u5veLmzmov&#13;&#10;d9d6VbbGzdUhHmz2q3l7o5/b633cWHRzc6WftzZGWBnspLulmWpNOdqiMjJS84mITSEgNIljJ+N5&#13;&#10;4UDUXwKWl72A5cUjKcoSpMJtD0YSVWDi1ePpCGR95UQKvzoawytnY4gqqiTX3Ip1dZG2lQXci3MM&#13;&#10;bq3Tt7GOe3UFx/wc3UuLDO5u0zm/RO/GOm9KhslSh8oZEcXH9dku3lh0cV81CbUoZcebC6IIMfOb&#13;&#10;awMq7FYsD+fHzOwON3NxvIUnrw+qeXfL27bz/k6fyjK5MFKrYMalcRMXRhtVDbLYh9ZH2tkZrefa&#13;&#10;jORWtKvMk/Mj9ZwfNrKxB1LeWmjl1oKAk3bk9sWRWl6fNiEKFWkMkoBaATrvbrp4b7NbVUFfmWjk&#13;&#10;+nSzynCRUFr5eR5d7OXx1X4eX+vnwY5TKVbe3ezkymQrV6baeHPJriDL3XVRIXVwb8PJ/Qse7q45&#13;&#10;2R2pZ85RqoDNneUOBYPe33EqeLQ9Ws+Cp4EJRw0D7Tqc5jKsxgI6m0pwtVao1WHWMNCpZ3fOwlur&#13;&#10;bq5MeygpKefatWsUFVUqqPC3L57i4IkI/svLYbx6IoZBj1iBvHk2V6ab1Zdysf9cmTUrdYoEDa8O&#13;&#10;6pSFZW1Yr+4X5crl+WYuzZu4ONfE5XmTGgEqXuBiZHd6D5yIRWiqUQEVUbnsTBnZmqhna1wqhb37&#13;&#10;Lsw0cmXRzBWBMbP1XFxsVLO5UMvkcBm9jkKGejRMD1Uy0lfEgLsAuz0fsyUHh6MQZ08h3d3FGOsz&#13;&#10;qK3NwtpaSEd7CU2mCqLTczkVLIAwmL990Ze/eymQ//LiSdUUe/h0rLIGvXI8+BlgOXAqnINno8mr&#13;&#10;LSVFm0maPpuYomSyyvKpadHSN92Ovr6EiLgwimpzuLhs5c21Dq4utGBub6KhuYG6hnq0NXoKygrI&#13;&#10;K8pR+SsCWDbGytgarVCAZcpZwLgjh8GOdEa7slgdKGV7pJKby028vSH13kY2B8vZHKri4oSRawK9&#13;&#10;phsRhZEoqq7ONnNruU3N5ekm1SYkUEUgiyhYZKRh6PK0Sf2ZzPSWMO4qYbzHq2SZ9mjpsWqwt5TQ&#13;&#10;bimms6OUirJMDvmE8usD/hw4HMDJUyEcPRHHZL+BlfEGhlzeNiDJNRHIImBFMlAGVZ6LgWHJPHHr&#13;&#10;GOvRMubWMuyuYKS3UlU2y2MEgAhMkduSmyI2HVGSjPXqkcyWqf5qJPh2uFfH9GCtUrUIYJH2oBGX&#13;&#10;FgmfnR6oUecRxYwAkwGx23mqlfpFAZnBOpXrIlYmgSyezlKVvyLwZ8SlY7RHrwCLgCJlNXLpGHJV&#13;&#10;MegoU8cNdv/4M84NSBizgfWJaixNRRw/GciBo/4ERmaSVd5OYr6Z2EwjF268xf/9P/+ToSttGPo0&#13;&#10;FHeUEFGSQWB2CplNOYQVxhFVmoDeU67gS/WQgYiyAo5EhBNRlIHZ04Zz3EHPeC9r61fRVtvJKTIR&#13;&#10;Hqsh39DHcR8D2ooRfvjdf+dvDvhEclDyVnwCefFoiLICqSrmEzEcOBlN+4SRlKocTobH4xMYx5mI&#13;&#10;JAISU/GJiuJkfIwCLAJZIooTyKxPJKkqidTabNKNmaTUSG5JAjGlkosSwsnIIE7HBOMTHkh0URrZ&#13;&#10;pmh0rmS0riz07lzKHOlkNyeS1ZCq8k7iK0IISvfnlSA//NLCSNIlk2lMo8KRRXlXBhUdsWQYokjQ&#13;&#10;BBORf47chggyqoPJrg0hLPsMiZpAQvNPcTb1GFk1MaRpUihvy6b3gplzqUEq1FZjzSS3KU3ZjCJy&#13;&#10;gjnke4KD53zwCTtNfHEcSTo/UivOkFV9jvK2UAotMWjtqWgsaaRUxhJTEE6GPoaChkQSSyIpaI4j&#13;&#10;XR/DiVA/QtMiSShIJjQumeNnotjZ8jYI/QVk+YmCZYettfPeWd1ld+eqsghJBosoWFTI7fnrrCyf&#13;&#10;Z34PsEhw48WNTd68ssVobyftTUa62m2M9nswGFpoaXEyO7vB3Mw668s7bCyucm3arsLXBLBcWxjn&#13;&#10;yQcPnwGWLx9/xNb6NlZbH6npFbx09AxJpYkUGFPI0glcSaSoJZvSxlyKarOIyorGaWnkX373lH/8&#13;&#10;7RMkfX9gYIDrFy+ws7FFlVGuWtopquikqNxBmbafSoOHCr2LmvpB6k2jKsSvvWuGbs8C/UPLuNzz&#13;&#10;ePoXsdmnsLSN0WSZwNS+qOBK87OWAqlenKetY15d6RLlyTOAsi8x/lk7wbP9z1uDnHKFbAFLh2Qr&#13;&#10;zNNq966WDmla8LYItUgrQ+sUtfWj6HT9LExf4J//9Cce3X/Ag3ffZWpsitjkVFILssguK8BgrGFi&#13;&#10;YpiZqSHGBtpw2oxoNYVUVZag0xRRVVGKzVSHzdRAtaGOvKJq0nN1ZOfrKK+oori4lNzcAlLSskhK&#13;&#10;yaCwsBiL2cWlC5dV8O3C2hv0j19WU9s4RmFpt1JNpORaiUwxqcagF46G8aJY+05FcuhMFK/Kf8ai&#13;&#10;XjkYxq8OR/CrI4EYbUvklDqpqJWrovPoLVI9PU9tyxI15kWqm+cxNEmgrKhTxCb0oyWorGZMARYv&#13;&#10;gJlG3+iFHoamWZXrUqbUK88BFtlWcOXHjIVn20oNMkypYfCZgkVyU7xql+cATbXXcuRV00wp5Uxp&#13;&#10;9aACLKpmea8BaD+gVqlP9sJqFWCRGmdRsJT1kFcmobjdqn1IAMpfQJY9Jc3+Of53gEVCPyUsV5Qq&#13;&#10;oljZhyv/K8CSnmHhg0ff0Gr08C///K9MTl7n3NlaBVcEsJw6UcnZU3oC/WvY2n2bwsIBBVh8/S34&#13;&#10;BrTh69+K7+lqCovdvPPuF0TGWDhxuopTZ6sJjWh8NjdufUC1poW3bt3lLVsv8/ZmBVjSCkPJrggl&#13;&#10;Tx9KYm4UAdH++Pj74B/tz+mQMxw65cORsycISztHji6IKlsMhfUR5Bj8KTclUNoQi9acTGyuHxkV&#13;&#10;AZTUB2HsSKCmI4waazCNjgjq7CEY2v1oGYzAMR2H1hyIdSgKrSWcqvZIXAsxuOZiaHKH0D4cQvtQ&#13;&#10;MHVdAWRqQkgtiCCzKJ7U3HiSMpMxd7SSnZFAX2cNN9eGubU+xTu7s9zanOPD99/mj3/4jn/64w/8&#13;&#10;8YfvvIGxX32hwIrAlf0RyLKvYhGrkMzvvvEeJyBG7EXf7s1vBZB89xU3rlxjdmKem9fv8ODeQ5bH&#13;&#10;V6nX2lR9b3mNKJdcLC1f4tuvnvL44weMDnu4emmXrz97yleffspXn3zC0w8f8fnHH/HVk8cKtsj6&#13;&#10;6cePeXj/A95/96GaD+5/wMP3HnL7zXtcvfwW53duqhBrj2eRPs8ihJgbeAAAIABJREFUPW5piJmk&#13;&#10;2tiPpryDgsIWMjIbSEyuJjyumtDYKkJiDASElxMQVqbGN0KDmpA8fEPyFVQRsHIuqIgXXosnOKaI&#13;&#10;V04mczIkj0O+6ZwOLcQ/qoyI1AoyShtJ0xjwj0nHPzqDwIR8jgWncywknXNx+dR5hjG4+hgc3ODC&#13;&#10;hbfpH1gjO9dIYqqAFT3hUeVERFc8W6NixUpUTFB0GScCsjkXVsiJgByiE/SkZTWSV9ymIIs0GJVo&#13;&#10;OhWQyc5rISvXQnKWWf2MYXHVxKbUk57drOxIopaRjJfMfDMZeSYyck2kZTeSnmNSqpi6phGMplHq&#13;&#10;GocpKLWqdiR5z5HnKK1wUq73KMuSvm6EckMf5fr9kTYpD5VVA8qa9HOwsr/9PGDZhyw6eX/Ygy5/&#13;&#10;uY5iaBynxjSlRgBdndnbDlTfPKmgi3zBF3WLrDJ1zbNUm2YQBYs8dh/cyCoqFgE0lvYJpMJZAIus&#13;&#10;0lgk0F0UVgIxpKK407NN18AFOnq3Mdu8bUNyvCik9hUs9m6xDS0q5YqAFYEtdlGRSIaJhMhKoKxr&#13;&#10;f9YUWBHVyn79sqwSciu2GxmlYulcpbFtgaa2BepM0yrwt/VngKW9zanAiNOzjUyHhOc+C6312pLE&#13;&#10;nuTNcpGLJOt092/SM7it4Mq+YlVUqAJZ1AWVnh8VLHaHV/0i0Ed+pz8HLHWWaWSUisUyi+TmFJc7&#13;&#10;qanr5fHDe/zp+0/44J1bfHr/JrvTg2yO9bEz1c/qiJWdqU6uLEhwrbct6JaCD/28s+nhreUebi/3&#13;&#10;8Nayh5vLg9xYGeTKgofzM07WhjsY7WpmwtnChKOFwXapbG6grVaPsbKSsoISwqKS8QtOVBahlw7H&#13;&#10;/XXAcjCcF47E8evDSaqe+W9fDaPAPMTpkDIOnErjV0fiePF4Av7JBUQX6Skw2xm7fZ2W6RnaZ6bo&#13;&#10;XV+la26Ojqlp+jc2mLh8iYGdbbTWLgVb7i53cm/NwQcXPLy/28eTG9N8fXcFCbaVINjbSxI6287F&#13;&#10;sXpur3awPlTNfG8lc84qBSkEZNzfdin4IoBF7EUCJ+Y7NcpidH26yQtXJs1cnmhW+yUMWM51fbaZ&#13;&#10;pZ5ylavy5kIrN2bMbA9Wsztcw71lq7IJiYLlzbkWro0ZuTVr5i1RqMy1cmfFxjvrnbyz0aksP7cW&#13;&#10;pVa5jfc25WfpU/XK0voj9iA5t1iQvOG2NvXY6xNmro6aeGtFKni7ubVs5+0tF/fP96r1+qyFjYFq&#13;&#10;5pylXJ1s5u21Tu6sdLA9Use4vZSB1kL6W7V0N5bhMpUjMMXeUKzASl+HHkezBndbBStjTZxfaOX8&#13;&#10;TCcz7g5a6o08eXAPk9mqKoz/7qUz/O1LfirQ2Mc/jeF+CVM2qRHFg4x8MRfAIlYfCaRdHzYgNhOp&#13;&#10;YZaWGlGk7KtTRKFyab6J8zP1zyqbZd/FOfliL8DFC1HWhmtY6KtgXhQJHqOyOy149Aq0bE/UcWG2&#13;&#10;ge2pWlaGtWzP1LIxX8X5hUbG+stwdxUyN6FlekzD2FARIwOFjAwU0+8ppacnD7sji87OQswtObRJ&#13;&#10;XktbMcbGCmLS0njZJ0hZf3554BxHz4RxMjCJ/+OlEwqw/NdDcuE6itd8ozl8OkJVO//6aBC/ei2I&#13;&#10;mPwUkiuySNflEpiQo/Ii6zoN9M+10jNhotyYT62ljJl5K5XVevS1deQWlZGZV6gahJLzisgpySez&#13;&#10;qJCL01UsDRQqwCLhtrOuQiYd+Uw6cxVgmXTlsj2u5eJUFTeXmpRKZa2vlOnObLaGq7g5b1ZWMgEq&#13;&#10;kpGzP2ITEovQG4veNiEBLDISMHxt0aJqxEWRJHXaS0MVzPWVMtFTphQsomhx28poNxVhay/B0amh&#13;&#10;tioP34AYXj4UzOGjIRw7Hsyxk9EKdAi8EFvPvuJkH5II6Jjur2J9UlQ8NQz3lNPbWUSfQ8CLhpnB&#13;&#10;KmaHvFBEwmyl8WekV8d4fxXTg5KBIuoV70wPGBh1V+DZC8SV/BVRpoiqRTX7jNSxMmZkadTIuGSr&#13;&#10;dGoYdJQraCPHiaVIAI0oVnqsRbjaC5XyadJTw0SvV90y1mNAZqRbS5+95CfT01GkHis/o7Iu9Uso&#13;&#10;cCXLIwbazcWcOB3EK0fOcuxsJPF5dcRmNxCbbiC3pE4pWHo2jBiHyqlwakg35pNtKqTIWoSmqxit&#13;&#10;u4yGCYMCLIa+SrKai8huLiTbnI99qJ2phSGmF0eZmNlmeu4ypeXNBIfnk1xay6mzNegNUjDxZ/7m&#13;&#10;peORSn4mErT9kdyVV3yiyTWnY1+rJbU+hxMJ8YRmZ1LQWkKJPRe/zDAOhQZyLCqSc6kJHI2K4FB4&#13;&#10;MMdiwngpMIBXgwM5HBrEqehgBVUO+fpy8Jx3/FLDORUfiH9KPLHlMSQZ4sioTyTHlEyeOY2yznQq&#13;&#10;HElo7GkqwPa1KD9CcyJJKBNYE0aiNpTwQl8Cs06TVx/DkZAzlNoEvGSSWRtNuj6cFG0wpZZEyrti&#13;&#10;KeuMQetMpLqviARNGpHFoaRUR5PZGE9RezIJ2hjC8hM5mxzB8ZAgjvj6E5QZQLI+jIyacHIaQ9A6&#13;&#10;o9D3xBCVG0ZMQRRhWaEcD/HlZMRpwvJOElV0WuWz6B3JpFYHcybBh2RtNFl6SbRO5JRvLLt7Fc0q&#13;&#10;c0Wag/ZHrD+ru2yubLOxvMnOxiXOb13xrrvXWF3ZVfkrq8s7rK/scuHCdZYXtliYXuPz3/yG33/z&#13;&#10;lGu729y+cZ4hl432pnocVht93d00NXXRbvUwMb6kAMvy/BIrc+u8Pu/gxkwXlwaauTo/zqePPlCB&#13;&#10;i18++ZDfffWE22/cxOkcJq+ghl8fOk1EZjT5VTGU1EVTVJ9EUV0W+YZ08quziMiMpMtcz3/8/iv+&#13;&#10;/YcveHj3Fjsb69y6dpUL2xextI5SqeuiTO+gwuBBV92Pvq6fmoZB1RgkgMXSMYPNOYndNY17cJnR&#13;&#10;iS1Gx9cZHF6hrWNaXWmSD0bPQxaRgreKDLljQdl71Aes58FJ97IKvRVFy/6VLlnVB7Lnj3OKT3xe&#13;&#10;ARZvgKUXsAhssdi8HvZ9wFJjHKHKMMCj+7/hj7//AzvrO1y/fJX07BIycjXUtjTimXSzOD/DxNg4&#13;&#10;ve4Oep1NuLsaqdNrsLVU09VeR7upmp72ZpytTTgsjeh0dZSV11JRWYu+opYKjZ6C/BISkzOUiiU/&#13;&#10;vwhTQxdrK1u88fptLp2/xej4Lp7hXRotU2i00njSQ0pOKzFpzbxwUDyr3kwlWQ+djuTlY6G8cPA5&#13;&#10;wHI4gsqGCRWeKoBFZ+mjpkWgygL1bat7kGUBfdM4FXXejJV9a5AoSQSgSM6KtAVp6737K43j6EXd&#13;&#10;Uj2iWn+k+UemVC/htc8pVvZAi+StlApIUZYbsQL9GEqrAMs+kFGwZs9mJFXNdV5bkqhoig2DKLgi&#13;&#10;dp699h9RrAhkeR6O/ASwiIJFWoek2lmgSLlbhdYWSRiusgYNqPyWnzx+T8FSopWK1/5n6hVRsuzb&#13;&#10;gORcAlpke3/kPhkJqd1XsGRkeBUs7Q39fPPFb+l173L2TN0zwOLjo8HnlAb/ID1La29QUelVsPj6&#13;&#10;tyjAck5Ay+lajLWj/P77fyElzYpvQBXn/Gvw928kIKCRmPhGbt19H6PexsUrN9BnFaLXFZNfmkRm&#13;&#10;SbiCKwJY8vWJZJQlEpIQxJFTRzjkc4hDJ48pFYsE1rYNpuBZzsXcH0ejOxTrUCT20RjqHXHoLCFU&#13;&#10;tYegaQhF1xJBsakATdNZqtqDaOoJo8kdimUwEnNPIvkGX2rsIbT0h9O9EItrMZZ6ZxQtnhC6JkKx&#13;&#10;DofS4AgmJu0kUWnnSM4PJTEnhKTMODKLM0kvzCInM465QTNv707x/sV5bm9MszIxzp23bqjwWAmT&#13;&#10;FVWKgJR9Fcvzq9Q2yz6lWvnqc3XMfm7L158/eQZYBLSI5ej7b7/g808+YnJomAvLu3zy/kcsjS5T&#13;&#10;WWYjM8/K5PQV/uEf/pUfvvuWteU5Lu+s8+UnH3vhyqef8vmTJ3z64SM++eAhn//mYz77+CM+efQB&#13;&#10;Tx494v67D/9i3r57n2vX7qq5ePEWa2tXWV+7ytTUtmpLq6rtpazcRkGBmaSUaqJiKwmNMRAcrSM4&#13;&#10;SvsMrghk8YsoU4DFP7RAZbJINstx/zwFV149mczLx2M56pvG4ZOJHPZNxz+slODIYmLSKgmLLyQ4&#13;&#10;Jp+UnGpKKtpw9c3R6xmnu2eEygYrgcnFuBeWKLd149zcoGlwjKKSNtq65mkyj1NS0U1SWh3p2WIV&#13;&#10;qic1s57A0Cx8/LN57VyGmmO+mQSGFRMZW6lakNKzm0jNbCQxpU6pXxKSa0nLMpGQ1kBIjB7/8HJO&#13;&#10;BxURKuAmppKQqHLOBhdyJqiAoAgN4dEVyq4keTCSA1NtHFBwRQCLqGQy85pJyaonNtlASlYjGq1b&#13;&#10;TZHGQW5Bm1ItlOl6eTb6PpUHsw9Ufr7+HLAIUKk0DlFRJzOI1jj8F7BFwIjAEgVZmiQbZkqpoSpE&#13;&#10;7aeXLJoh9EaxM3nVFLXN8wp4C7Q2mr32IqN5hqomr01IbEbm9hmMzdJOJPXPs88sSGLDkXDbdodk&#13;&#10;k23Q1bdFR886FvsiZtuCGlFmWmwLtEnFeOcSEuQut9vURYZZWmyihpGZV9NiE8uatBstYJTMGFGh&#13;&#10;SCWy5LvYlxW8EJAir7/ePIs08ogKRx4jViVT2wK27jU6ezZod6xidazidMuFkXW6PTt09+3S2bP1&#13;&#10;F4DF6hAlizcoVy6SdPdt4hk+r97Xbd1i5V1QcEXe3519m3S5N5SCxbZnD2q1ryGtQQJ+xBr0TL3S&#13;&#10;MkNty9SzMcp244T6u1BUauPRe/f4tz99ye0bl/n0wVtsTvWxNOpibdrDTF8bSwMWLsx0cWXOyY1Z&#13;&#10;B7eWXDy6PMzH10d5cGGQO6tuFXS7MdiOx2yk11zHqL0Jj70Za3MjLlMNzoYqHPVV2Bub8NjMdJga&#13;&#10;yE7PIzw8lTNnYzl0LIJfHorkFwekqjn8pyG3h6P59dEEDhxP5RevxvC3ByI4qP595fNfD0bx4rFE&#13;&#10;XvPPIVVrJDS7jBStkZl3btG1vUbDxDgdSyuMXLzExKVLOObmaeofoKG/jyqnk6uTZt5e7+atJbuy&#13;&#10;2ry/08sHO9083HHy6EIfj6+O8fjaGO/uurm1YufKTDtbo614LDqmunRM2MpY9dSoWufHom5Zt7M2&#13;&#10;KKqKZi5Nmrg0Ic0rZqRF6PxoAzdmzQqI7AMWUbAsuMp4XTJXlBXIrGxAAljuLrUrBcu2NOIMVqk6&#13;&#10;6TemTdxeaFVhtdemzCrY9v62kysTTSq8VnJWHu66VBPS2+su7qw4VGCuABbJdxHYIjksaqYsvDHd&#13;&#10;yntrXbyz08eby/3c3XRxb8vJ3Q0HNxbbuTJn4fJsC7dW7Wr70rSZ+R4tM85y5lxaFvsacDdX0NNc&#13;&#10;TkuNtzXIaixmuMPAkE3PmMPAylgDoz1VuDsMLI52sDvXy//153+jtrYdnzPJnPJN48CRKFVMcOxE&#13;&#10;NH093ryOfbCyv16eafbaeUZr2BiWYNoqxPYjQEVUK6JUEZByddHMeVGuTBvZmapja7KWi7Mmtsbr&#13;&#10;WR6oYnPMiMCVPpuGjpYynJYKWuuLsTWVMmTXsDSoZ3VElAJ65vs1TLmLmR/RMTetYWumHo+zSM3i&#13;&#10;tI6FqUqmxkq8gKWvkKG+Ilw9uTi6s3E6C+jqKMbZrsHUVExSdgYBMfEcOBvCLw6c5f986QS/OHia&#13;&#10;F48GK7jyi4OnOBETj29MMseDY/BPSuawXzgnwqM5FR1PUmk20flphGUlEV6YQoo+F52tnLbBMlo8&#13;&#10;JRTVpFNpLCGvqIycgnLSc0oIiU4lMCKJwMgkgqKTCI5LJi4tjZXhcmZ6cpnrzWeut5AJZ65Sr8z3&#13;&#10;FTPXV8LaaAUXJY9mqobtiWquTNWx5C5krjuXy9N13Fw08d6unQ8uunhzuVVl5AhcEdBye7VdWYWu&#13;&#10;zpq4OtPsBSxLFvVnIZk562PVLA9rFWBZGqpkvl+nmoQmerQKsIhFyGHXPAMsMTFJvHw4hINHgvHx&#13;&#10;Ceb4yQgFRQSwCBwRSCLwQdqAxKbj7ixSrUELw7VMevQKqggkGfdoGRMwOlTN0li9epw8VsDMqEev&#13;&#10;WoKeByxyvACZblu+AiwCT8Tuo+w//TUKskz06tVzyPOMSJPRXjuRVDgPucoYEcWMW3JZyhVY6e0o&#13;&#10;UTYhOY/ksbjtxXs2oEqGnJUMOSrUjLm0eOwlKnR3v9VIXqvYokbdZUwP6rBaSjl1xgtYXjsbQ1h6&#13;&#10;ERGZZcSlVdIzMMV//48/Y5uvonG0gsZxHTWDOqoHddQO62iYqFLWoNphrQIt2aYcWhar0HqKMY5X&#13;&#10;MrLVzdhMH70jnfQMjOHuWyBfU8Pxk8nk6lrwOVVFcekA//k//1/+RsJr5QuYrAJbZASuvHrWn2xj&#13;&#10;Bj0r9YranElPIKQolYapUswLJaTUJfJalD8nEkIJL0nmdEoUB8KCOJMajX9WHL7pMRyOCOFlXz8O&#13;&#10;7sGV18LCCcqIV+fNMiaRoI0mMCuYcykhBGaHkqiPVW1EBncGtX2x1HhSKDZnEK9JILYkjhRdIum1&#13;&#10;0cSWBZFcFU5QzllEdRKWHawsQyXWVIpMKaRURJJcHkFYVhTJlVEk6UKUDanUmk5qTRTZTQmqMSij&#13;&#10;XsBOHEHyGpIi8YkM5lREOL7xkrcSRFZdFGnVEeSaQtG6YtDYI0ksjeJsSCj+KQGEZAcTVRhIUoUv&#13;&#10;eQ2hVNiS0LnSKeuIIa7cj7iyMEqas4nPTscvKBlpB5LgWoEpAlH2m4JkFbiyvrjOxtKG2ndx93Vk&#13;&#10;Lly4weryrspc2Vzb5fzWea5dvsbK7BKL4zN8/83n/O7bL7iyu8XFjXkVdGuSfI8WI/0dTTS3dON2&#13;&#10;j6vA1LnpNdz9vVxYu8S1qQ5uTLZzYaCB85Nuvnn8Pv/0/Sf88ZsPVVXn7Zs3mZ9ZJiQhhxePSjZN&#13;&#10;IMV10QqwZGqSyCpLIk2TQGJJLCEpodga9Qqw/Mu3j3nz4g5Way9Wu0PJbMvLrWi1dip1Diqr3FQZ&#13;&#10;+9XUGAcxNo7Q0DyGqW0MU/sgDZY+zNYx7M5lxCveapVmhXkl7ZUPRU3tCz9RsSjrzp7qRD5kPQ9Z&#13;&#10;lIdb/OXu1Z/YhH4OWORxAlgEqEgo4DPIYp2n1TqPpX2W5tZZGszT6GpGsFnn+MN3v+O7r75VYbyD&#13;&#10;gyPEp+ShNzQx0D/K0tKsgiudHT20mFtoa6rBZjYyN+ZhY2GSmdE+Brpt9NtMzHo61XTIByyjnm6z&#13;&#10;kdbGOsqLiynMKyIj2zu5edVY23qQ5qTbt97j2uU76gq3QBZn75q64iqtHinZAljMvHIsipeOhavQ&#13;&#10;6hePhXPwZAQvHt7LXlEKlnClYiltmiGzsJMKwxC1LfPUtCw9Ayx1lmUk9Fbf6K1frqz35q5I9orY&#13;&#10;dbyAZUIBFtkn6hYvYBlTeSv7cGV//auAZU8l8kzJsg9UftYk9CNskbyWUSrrveoVeS3F+qFn6hMB&#13;&#10;LAJFRG3yF4BFQm6VNUgyWPZULMoyJFCke68FSOxFe/McoNk/575FSEGW52xCzwOWfaDy83UfsCTl&#13;&#10;2EnPcKj65bdvP+DBOx+ytPQWyUmdJCe3Ehtr4txZLX4BeuISTMwuXMfcsuxVsPg2cOZMDWdOVxEW&#13;&#10;XE9D3RgPHnxKbLwZ/6BqfP1r1HHhYa1k5Tby+q0bGA1dXL5+k/KiIhpqqikuyCchM4QcbRg6Sxz1&#13;&#10;jhQ0plRSSuI4fOo4r7x2XFkc8wzJNLriqeuKwzqagGs+hr6VODzLcdjHoml2hVBjC8HQFkK1LRRt&#13;&#10;SxhaUxwl9cFUdWYp64/JE0brYAyNzlgqmwPpnonBORlLiTGAjLJgqm1hCq7s1z3X2ALwjzjO8bOH&#13;&#10;ORV4kkKtKFgEsKRTUqMlR5NPem4qV5Z7uH9hhgeX5rk8N8pqv4u3d1f5+28+UaHfSp3y1ZfsW4Se&#13;&#10;hyyiZNnflv0/zWz55BlkERXLP3z/pcqm+s2De7x+4RLXt65xc/cG9sYeLOYxPn36A7///b8wP3+e&#13;&#10;u2/eUJkwErz7zeefKsjy2eMnXrjy8Ud88+knfCnqlQ8f8dH993n4/iPef++Dn0CWd995yO3bD7h9&#13;&#10;5wFv3X6fa9fvKdiyvXOTusYBtHonJZp2EpOrlDokJEJDUHi5ylYJDPcqV/YVLIGRZfiFl+JzLo0j&#13;&#10;Z9I5cjaTV04m8sqJZE74Z/Hya1Ec88/goE8cIbGVxKRqic/QkZhVRVpRLUW1rVS3O6mxdVNYbaLW&#13;&#10;6qDZNUJJtYm2wXHmrt+gbXqK5skpHGtr5BosaPQOMgtaiU9rJDrJSIW+i+7eBeZXX0ejb+S4X5aa&#13;&#10;s6FSOZqPb1AhZwMKOBdUSFiMlvjkWkKjyjnpn8upgDz8w0rwDSnmTGA+h0+n8+JrCRz3zVb7Zful&#13;&#10;Y4m8eiKFI2ekLSkLv9BiImIqiUrQEp9aTXZhC/oaD8VldtJzmoiMr8Q3JI/wuEoKNV0UlHaSldtC&#13;&#10;RraoXpzP4IpG50aj96isFkPtEFXSNiQjzUXPjbZuiEppMaobpKJWWs76KK3yUFol1rE+b7NRTS8G&#13;&#10;yYipdqM39FBe2Y2udkDBFQEQOqm9l2BvyY0qtlFU5vDClhoBNJMKbheUd6OrHnymbKlvmaXWPKUU&#13;&#10;Kyr8tlkgiyhYFpRFR9pxpIFIWntkJJdkv0VIYIeADpnGVnnPk8csYWqbVrZbsd42P5fl0miZUBY1&#13;&#10;WfftSE1tovqYwercwubaprF9gdqWabT1I0qlIqG+YlESO5BYf5yeTS9A2YMorj4J6d7B6d5SliSx&#13;&#10;BTl6t5H7u3q3lVpmX8VidwmQ8TYK7a+O3nUFWCS0vq1zgbauJTp6NnD0beMa3KXLs0Vnt+xbVjak&#13;&#10;lo7lZ78XFWjbNkdD25zKTpLf4z5kqZMGKvMM2uoBNJUurl95nf/8j7/nnRu7fHr/DeZHnYy6W5ke&#13;&#10;tDPubmHW08zOpJ3LAljmnLy52K0Ay+PXx3lyc5wPrwwrJcvWcCv9rfU4G6rpbq7D2WaivbmRDtUc&#13;&#10;VIPDVIPNZKWvw0JXi4nMtFxiozLx90vgwJEwfnEw4sd5NRQJuJX51cFwXjyawEGfdFXN/EsJwz0g&#13;&#10;lv+EPdiSwtnoYvKNLcQU60jTGanrHKfQZKGqy02TZ4SO8WnqOt3UuQbIMtTTONBP0+CQUpMIhJC8&#13;&#10;ElF7iFXo7RUr76zauLdmVXkljy728e6Om2szouio59K0jUVPE8ueWpbcBm4uil2nV83ddTsbw1WI&#13;&#10;jeWqBM0u2ri5ZGWms5g3FmzcXbUry9Cb6/3c2XDw5rKVnVHJsmji6rTAGBNX5faU1DpL0K13Xp8x&#13;&#10;sztQzZXxBu4sW1WN9G1V4SwwpYcHu1Kl3KUUJg92XLy76VSqHFHm3BcL0UY31yctXBHgM9nMNVGk&#13;&#10;LHeoUNz31ru4vdbNzZVuHlx2c3PZzo2lDl5fsvLGio0rc61cX2xnfaSenfEmNoclg6OOtcFatsZb&#13;&#10;6Ldo6TVXMumsYdCqV3BlvLOakQ4Do10G5gZrGXTocLRVcmnZw/kFN//6x+/R61v45UvBnDz7I2Dx&#13;&#10;C0xjaMDOxckmLk+ZkIyZfRWErFKzLMG0omQRG4+yAynFiomdqXouL5iQINvNiWo1i4OVTPVqWRyo&#13;&#10;Ys6tZaKrjKnuCqY9BuxtZVRqc6nQZKIpSqegIB29vgiXTcNoTwUjLglBLWG4u1ypGAZ7NBhNabS3&#13;&#10;ptPTVcDYgIaZsQplGRodKERG1CyDfUX0eQrp9xTR31vJYJ+OxXUjK6tttNuMBMUk8HcHTvHycT98&#13;&#10;w2M4FxZDgDTKHvEltbYUv/h4DpwJxjchkdeCIokuzCKyMIs0XR6JmiyiCtMIK0whrSqfgoY8jF15&#13;&#10;lDamUlSVRYE2l4ISDRm5JUQnZCq44hsSx7kQCd2N5HRgJIFRKUSn5zAlQbZ9RUz3FjJoS2fcmc3y&#13;&#10;oIbNcT2bE3p2JgWu1KiWJqlnvjBuUDYhUbTcWW/l4SWnCnd+fc7MlalGLs80KbuQgJZ7m53cXLaw&#13;&#10;O27g/Hg152eMrI7qmPWUMNtXwUxfBXP9FawOa1kfrWJtxMDqYAV99nJszcV07QEWfWUWx3wCePlo&#13;&#10;KK8cDuKITzRHTsQr5YooRMTeI8BDqVD2WnxEwSL2nkmPgREVKFvOzIDBq1wZrmZl0sjSuJHRHp06&#13;&#10;ZmqgmklRao00MDdcx+ygnFPPUHc5TmshTmsBbnupsvcMOCQPxRtGK8qU0R4to+49+5GrUh0jNqBB&#13;&#10;l4ahnjImPQJk5HnEfqRTjUeDzgqvosVepIJ6nZLnI9YiRxlDPVUqJHehv05ZkEQNI69TXtuqhEoP&#13;&#10;ViF/D/u7S6ivzd0DLOc4dCKWwIQ8orPKSM6owdTaz5tvv0/rjJ7qPg2l9kJyzEUkGnJI1GeT25JL&#13;&#10;RkOWaj32TY/gRHwwsWUphGYlk9mURtdiC9OLw4zOeHD0OqiqbyUuvYRXX4ukoWOQvJIeurq3uHTp&#13;&#10;EX+zr1p5+XiUAisCV14+Hk2sJpckQzrGvgq07lIiNGn45yZT6RbAUkaFO4szaX6kNyVS2VtCWkMO&#13;&#10;0RWpxEkdlyWP7KY8jkaHKjXL8chIjgSHcDgohDNx0YRmxZKqS6SyM12pVGLLIzmTGIxfRjD5llQM&#13;&#10;vXkKsNR7kiizxBFfHEpIVhhFbRnoXNkUWJLIMydQ2BaFf7I/CZpwSjtSKDAnoWnJILUyikRNBC+e&#13;&#10;PsYvjx3hJZ8j+Kf5cTz0LKUdqZR3plDYFkdhSxrp1ckc8j/BawHBHPYN4GRoBMllCZRZ4tFbk0it&#13;&#10;knajEAosYRS2hhOU6s/hk2dJ00aS3RRLnimK3PpQ8hvDyG0KJbU6nJymUCrscZyJO0FAagAx6amE&#13;&#10;xqT+bwHL1tou60sbfwFYzu9eZ25qTSlYJBT3wtYFBViWZ5ZYmpjlO3WV9UuunN9ie2mKMU8XzVVl&#13;&#10;OFpqGeiop9M6xPjYIqtL2yzOrDM5vsT66kWuTdp4fbKNi4ON7Ey4+O6T9/cyVD7kt1/8hsnxZWpq&#13;&#10;HYTG53DglK8CLGlViRQacyiozVJwJa4wmuj8KALig6jTl/BIp+XpAAAgAElEQVTnHz7jT5+9w71r&#13;&#10;F9AZXFRo7ZQUW8jPa6KiooNy8cvruzEYJaiwX3ntq2sHqG2Qisx+qhv60Nc5MRgHqW4Yw9w+i6lN&#13;&#10;ZNQT6mqZNxBwigZpR1CyY8ljkTpLr/pkPz/F6lj0BuQ5pXFg+SdwReWzPKdekRwWOV4eK1fpngcs&#13;&#10;zW3ztIkFyTKuPnRJ5oeAhXbrFD/89lu+evo5j967S3dXJwnJuZiaO9jeXKdvwE2H3U5rmw2LtYU2&#13;&#10;qV5sb+D69izrswN4HC0MOMz0txuZ77OxONCB06THZa5itLuFIVcrpjodhXm5pKVlqikoqqG1tYOL&#13;&#10;5y+rkNvXr91jemqX8cmL6vXLh/rU3DZS9xQsrwooPRGlAMsLR70h1vvNQb96NYhfHQxSOSyFdROk&#13;&#10;53dQXj2MVDTXWZbUFVNRschUmebQNUgtshegKLjyE8DiVbDsW4dklSuwmqrhnyhYvCqWv7QGiWJF&#13;&#10;gmQFoMjI9j5s2d+3v1/dL0qW6lFlDRL1irQYlRp+fK4i7cAz1cq++kRAizeDZQ+w7EEVyWPJ3RsB&#13;&#10;LtI69AyuqNplL6xR9iHdTzNYpKmoRCvhmt4cFrEC/Ryo/Hz7ecCSkenk/v3P+ed/+m/8+7/8M//w&#13;&#10;D//MjRuPeOf9z7j51ke8cftj7r79hCef/pbvfvgnbt15wtUbj7h+8xE7u/eYn7/G7vm73H/wGf/4&#13;&#10;z3/mnZuPePfGB9y4/oitrbdZXb3DwvIOX3/zlIYaJ5aeKVZnxum2tRETH8XxgNcISzlHniGKalsq&#13;&#10;OksSkWliG/PllwfPcvCUWH8CyTUEk1cdQmljGA09EZj6w+iajFEKFlGxNLtCVYOQValUImjuL6C5&#13;&#10;Q9riAqjpCKalL4V6ZxCdU1F4lmPpXUik1RNBYW04p8P9yCgPpm0wTkGW1oEgiurPkG84R4M9GNtQ&#13;&#10;BBmaKJJyokgpiKNQV4KmpoJiXQmtDVpeXxvg7e1ZbsyOsO6wsu608rvPP1JARGqQRakiipXnYYoA&#13;&#10;leehi9r35b49yJvXIuqVb774BAnH/f23X6jzScPaH7/7grvXbjHeM4nT3MtH737Ev/3b/8Pr199m&#13;&#10;enyBr58+5oevJe9FzvOUr59+ypeffKLsQQJXZETFIvP044/4+rPP+eKTp3z25FM++ugpH3/8lI8+&#13;&#10;+pSHDz7i4fsf8t79D7ly5wGL2zfocs+iNTjJyWkkLbWa0MgygsM1ap4Prt2HKwGhGk6eyVBw5djZ&#13;&#10;VA6dSlF1zYdPJeMXWsjhU4kcOhlPREwhOSX1pBTVEZakITZLj6beRmxWOZGpBWSV6cnT1aIzt9HQ&#13;&#10;2Ye5Z4SYtBJa+kYY3Nhi6uIlsoytFDRaic7SciYsi9ScZqU4kayXqNgKcvMacfWt4J7eIaeojYSM&#13;&#10;BmpNIyRnNeFzLpdjZ3I4HVBIWKyocCo4eDJVXXkXmCIARdZfv5agMmPE8iC5MTJyn2xLloyMHHv0&#13;&#10;TAZngvIVRPELzSc0WkNxuV1NTJIB/7ACFfgbHKkhMbWe+BQj0QlVRMUbSM83k1PaRnZJK9klFooq&#13;&#10;7eiN/ehqPJRUdFJS4VA10tKEJCOV0qV6Ub71UKxz/dUp03VTpXc8G4OoOHUutBLWaxxTcEXqquX/&#13;&#10;tqIyJ/nFVrVKxlOpzkOBxklarplUUdyUOtBXyfvlxB7EmGK/AlqyTWREPSJTVe8N1RXViChZlIKk&#13;&#10;fYEO1ypW5wrtDu9I4Ky8l4qVaD/TTOWaPQMs8h4s4EVgznOhutZZmjuWae1ax9K5hq5xFJ3kwpin&#13;&#10;aO1cVAG4yqqzl5EigEXgyc+nu3cLZ8+yCpd39G7h7j+vAMvzNqEOpXj5KWARsCIqljbHMk2irrGv&#13;&#10;YHVt0uXxAhZn/w7yOGn/M0l+mmS9iIKlXZQ3M6phqrFdLFjTKjx4H7DIKgHWFboeJAfI3TPHf/75&#13;&#10;j3z56A6/uXed88tjDDqbmey3MdxtZrq3mcsLPbx9YYK7W0Mqc+XtTQ8fXh1RgOXx62O8t93PjXkn&#13;&#10;u9OdLA92MGRvprejme52E91tDXS31qnptZkVYHG1t1BWpCE6Mp0Tp6J49Ujoj3DlYMSzBsD99/MX&#13;&#10;j8Rw+GQGh09lqqrmv30lUsGWFw7G88LxCF7wieBYSBoByaUESqB1gZESi4vqrkEsw/M45tYwOgap&#13;&#10;dw3TPjGLocVJa/+oUnc83O3h3U2Ht7p4s5v3Nrp4sNOjWnre3bCr9e6GU4GUixNmrs1a2ZDPlCON&#13;&#10;XJkyc2+9i/vb3Ty60Mv9XZeqAJYg1q2hWq9qZaGNJXcld1YdSukiAbO3tke4vdHN7fUurs+3qdDa&#13;&#10;tX49a316pS4Ru4+oUe6t2bm3alf3rXuqeHOhjYfne1So8L01yVNx8cmNIRVg+/52N7eXbGrENiRz&#13;&#10;b62DO0tdvDXXyZURM5dGm7gyIUoWUa508r5UOy93cHtZwnLbub/dpWxEongRu9HdjS7OT5rYGBWo&#13;&#10;Ic0wTVyb97bGXJ4xs9hXT5+lkjGbQbUYvb/l4s5qFyuDjYx3VjFo0zLqMjDk1OO267mw2MtEv4VP&#13;&#10;Pn6fjEwdJ4NTORuSxmEfr4IlNCKP2fE+Lk01c33OosJRJcNjH7JcnTV7A2r3wmq9dqBmNidbmPaY&#13;&#10;WBmpZmXEq44YdGhwW8VyUYbDUsSwrZRxZ4XKvBjtNdBqLiWnMIOcgkwKi/NIzEgkrziPpsYK7K2l&#13;&#10;9Dkq6Wwvx9FaTG9HqVIi9DjLcHZm099TyMyYlvlJg5qpsVImR4uZGitmdKiEfgVYChnwlDLUr2Nh&#13;&#10;tY6pmTpa7Q1o67REJqcQEBVHSFwiNaYqIuNTePGwP5UNyZRatAqy+KcmE5CeQry+EJ/YGOIrMokq&#13;&#10;SSWrtpCytkq0Nh261hJaXWXomnKpMmlo7ChHX1tBdlEe8ZlZRCdlExyVokDL2eBozoXGqLrowKgk&#13;&#10;ssuqWB6uYNpdwEhnJmIL2hyr5MqckavzRi7N1LE5Ji1NdVyfbeDCmIHr0/W8uykNU3Y+vtrLows9&#13;&#10;XBirY66nnHFXGUsDVeyON3B3s4u7m51cnW1gd1yvZmNUy4xHo+CKAJb5/nI2h8vZGK5kc9TA+lAZ&#13;&#10;3VaxBeXQ2lJEe2sxem0WPn4RvKQagAM4eDyWIycTvbkpe+oVyUMRyCJKFBnJYpnolzDbOqUW8XRJ&#13;&#10;RXKxV0nSW8lov5YRUac4BPQYmO43MNFf5c1MGTYy4dapLBhHaymdLSW4rBqcHYWqVlnOPebx2orE&#13;&#10;9qPAyF4lszfkVuqZNQx0l6oR5YzMmLvS+1rsUtlcqpQpzrZ8ejoKERtQn6OU/m4NkwNeK5AAFoFG&#13;&#10;0kIkP5OodVamWpgdqWPApcFpy6O0OJXjJwJ46fA5fn0okJMhKcRlahVgsXWO8uCjp/RuNVHSkU90&#13;&#10;ZRIBWclEl2WSXp/HsehA1WocURxPYE4EvpkhnE0N4QVff/xzwqkd1NPmamR5Y5qJuWEM9SaCY3JU&#13;&#10;RlL/2BrrFx6xvPuI+tZN/uZln6hnqhWBKzIvHo2mdrSMnJZ0cptyKWhJ5nRqHL5ZSWgcJdQMlROj&#13;&#10;jeJQ1DESqqMxT5TSOpVLbnMyqfUFFNh0FLRVcyYpideCwjjsF8aBgCBe9Q/EJyIcv8RYzsZHEZgW&#13;&#10;TWB6OMcj/XnB5yy/OnqWeG0sVX2V1PXF0+hJo7AhkoAkHwLTTpPTlIDenUOxNYUCi6hdIgjMCOBI&#13;&#10;0EmK2+OJKo4kvjyNFEM6CZXRnEv040TYac7FniU0PYA8Yzz5lkQKmhNI0UcqwBKeE86vTxxRYMUv&#13;&#10;Nh6f4DDC8yJJ1PpR0hpFdkMoBeYIilojKWmPIijNj2P+Z6jqjUPnisc0lktE/kliik+TWBZCQMZJ&#13;&#10;wgvOkVAeQUReBCcizxBbFINvZBQhUclIBfNfU7Bsr11QcEUpWNYvKvWKKFikPWh5cVutm6u7XsBy&#13;&#10;6RoCWJan5nn65Dd8/+2X3L/3JjvL01xcn6e52gtY3O11WC0exobmWFvaZmV+g6nxJTZWL3J10sa1&#13;&#10;sRZWurRsjzn57ZP3+MffPubvv37A5x9/iLtnErO5l8DwNA6d9udEWAA5tclewFKXRZY+mfjiGGIL&#13;&#10;ozkT6Yu2vJg///1TPnnvFpfWN6itdVFe0YFO10llZQcVOocKJJRQQm2NB21VP/qafgwyAlvqvSO3&#13;&#10;5eqe5Iro6oapMY08m2qT+M7HlPdcPsjJB6V6UbW0zT5TnUh+SpsoUhxLWMU/3r30oy9b7EEShvcz&#13;&#10;wCLbNodc8fvRGvRMzSKQxTKOsXlWgQfJ/mg2jfDJx4/5b3/8A795+BaeHhcJCRlU19WxubHM+MQw&#13;&#10;LXabGpu9jd6uZgZdraxM9eFxmLE2V+NsraO/vY75Pis7k27lx+4wVtDRqKdWV0ZlaREFuTmkpmUS&#13;&#10;n5iKABartZtL599QgOX61XvMzl1hdPyCgkOZxXYSMluIz2ghPKmJXx8N49XjXsDyq33lyl41868O&#13;&#10;BHoBy+EQihumySnuVFYfo2UJmf2AW1lVnsqeOuVHe5AoWEa9V1lrx1Qts4CV/dHWjv5VwCKg5HmA&#13;&#10;Il8qnoco+yBl/5jn9ykFi3wRqR6lrEaey9tqJOG6FTWjqgVJII6cQ0agyD5g2VefeC1C3kafffiR&#13;&#10;I80+pS6VxyItQH8dsPRRWOltJPK2A0lQrEu1BnmDfAdU+K3UPYsSRkJzxSa0bxXav51T0k1Widi4&#13;&#10;usjM7ODddz/n/OZ1/viHv+ejR59RpRuivNRFfo4NvWEIq20Bp2uNR7/5hsHh8xjrx+iwL9DVOY+1&#13;&#10;fZpe9yqra2/w6ec/MDu0y2z3Bn0NUywsXmZ69hJLK1d5+MEj1pa2aLQNUWeoIzcnFx+/4xw+c1hN&#13;&#10;RFoQ5aZMSmqyCUmI4NdH/XjpNXlTOklocighKWcJTDpJcPIpkor9yKv2p74zmOaeUDpGoukci8M2&#13;&#10;HKVqmOs6YiisDqe4Oobi2giqWuNodERjsMRSa4ujvjOBpu5gSmr8Scg7R1lTFFEZvrT0iSImHpM7&#13;&#10;mOL6c/QuxNG/FEf/YhzlTeHEZ4eTXBBNelEmpdXllNVUYGnSszTUydZ4D9cmhzg/2KPm6XtvPQMi&#13;&#10;+1ahfTvQPlzZByyiZNkPvxUQs78t+6WNaH9bVCx/+t3X/OMP3/On779XNqGHb73HH778hmsXbzA5&#13;&#10;MsMnH3+IBOR+95UAFm+o7reff8Y3nz3l26ef8tvPnvLFY28Gi2wr8PO116702y+/4sknX/Hhh0+5&#13;&#10;d/ch166+xdUrt9jevYGzf4EqoxNNRRu5uQJXqkhJMRAWVfEMsASEFOO/NwFhGvxCSjjtl4vP6XRe&#13;&#10;Oy0wIolXjsVx6GQirx5P4GxYIQd8Ynn5tWjCk8sITy4nLLmc1DIz2lY3KUV6TgYnEJtZRIHBSFVb&#13;&#10;F0ZrB83dA1Q1t2FoNKFr6WR0e4fR9Q1KzXaOBCYTX1BNcGwBvqGFnPTLw+dcDifP5XDGL4/YlDoV&#13;&#10;Up5TaCEpswmzbZZ8jZ2zQcUER1Wq/XGpRs6Fliho8jw4kds/n9CkPCz9I5h7+3+yT6DLoVNpHDuT&#13;&#10;ymunkjkbkEt0gkFNSGQZgeGlBIWL6keD/K6en6hkPXEZVWrEq51RaFIXA7Q1bmUxKirrZL/eeR+s&#13;&#10;lijA8tfhikAXzc8AS5XeiQT56mr6EbAi1qAynagl+igSe2FRO0XlEtjbR2mlW8GW3EIb+cXyHupB&#13;&#10;U9ZNhVbqq4cVRBGQUt0g+SwzanQSLm4YVKMzjlLTLA1FYkmaVNYhAS1i+7E6F5W9RtQtYiNSgbM2&#13;&#10;eQ/0whhp/PE2/cjFC28+mYTn7me8GJunFJyobppQNdFm+zzW7lWcfduqsc89uEPPwLaCIAq09K7j&#13;&#10;9Gyp6fZs0eVaR8EV9yYdjiWkNrrTtU5P/3kFYUTNInkvz1QsPatKhSONRTKd0hToXqWl01u/bOpY&#13;&#10;ot25gV0UMQM7OPu3se6F25o7FmnuWMRiX1XqV/W5QRSp7XsKFqnxNk+qRie5iCPV4RLAL+PqnuHf&#13;&#10;//gt33z8Dg9vXeLy2hQee4OCLD3WOub6W7i9PcLHb6xwb3dMBduKTej+7gC/uTGGKFkEsMh9tzd7&#13;&#10;eWe3j7UxB32dXsjitjXSY62n11ZPX2cLznYz1ZVaUpOz8A2O57BPGK8e+18Dll8fCuOFQ7Ec8ElT&#13;&#10;dc0vHkl4pmB59bUUXjkdzy+PRvDC4VgOnEjlbEQpZ6KKqepqx+iZp2VkEff6RUy9YzQ4R7FPL9Pu&#13;&#10;nqG6xa2AhWSZPDzvUbklH10a5OF5UaNIIKwLgRYCT+5uim3GyVurnWp2h+u5MWNR6hGx5Lyp2nzs&#13;&#10;6sq9tKTc3XSo3JDdMSPnx+s5P9HI+lAtu6NG3l7v4MJEE2K32R1rYsVTw2qfXlmFzo/VK7AiahRR&#13;&#10;pjy+2sfHl3tVfspmfw33txx8dNnDO+suHu728/HlIdUQJPXJkpEibUiSz/Jgp1vlslweb+TCUKOC&#13;&#10;K5eHmxVgETvUOxs9vL1i59ZsGzcmzEopcnupTQXgCmSR13h31aYgy/pgjaqinvdUMe3SseDWsT1W&#13;&#10;z+ZIHQs95az2G9gcqmV7xKjCaaW2es5VybSznLGucqb7apjyVDPaa+TCWi+NRg2T81OcC0kjtriC&#13;&#10;hJIcjpwOUxah0IhcVqd7FcgRwCLBqJIFc3XGzBWZefNejorXDrQz08jCsIkhRwO2pgrMtbmMuYoZ&#13;&#10;cNXS3KTDZa1g1FVJnT4TU30e3R0VWJpLaTGVYGosISU9hZi4BFLS0giPjyAlK4Wq6nLqagtpa9Fg&#13;&#10;tZRhNZdgNeXT7y7//wh776+2zwVfd/6EM+fOzE6cxA3jgum9IxAgipBAEhISSEJ0EE0CiSJ67xhM&#13;&#10;tbHBvcWO4zi248Sxkzi97dSdXZK9Z8+ZcuaHc+5ad607c+9Z6zx3va8sx3tPuT981iskwDa2QXq+&#13;&#10;n8LcdDUTI2YGBszMTArAUi21PF/J7HQZczNmZqfNjI+WMjJsYGCghMkpG8eO17KwWENbhwVNmQF7&#13;&#10;fSXBkQnkaIqobq7mQGgKmfkl/PWeQ0RmqQjLyONwVjbRhgIiSvI5qExH3aglr6aI3OpCtE4tmkYN&#13;&#10;3qE6Bkca6OhxkGtSorYWUmYzkKPVSKXnakhSFJKkUJOQriIuPYfw5GwSFIXka43oyx0sj5RK98rC&#13;&#10;QDFbMxVyYejCUjVnZivZnrJzfaWZl5ebODNl5+J8DbdPumU8SEyM31xzszFkZUHEYfrKmOu3sD5q&#13;&#10;5dJSPVdXnFw8VseJ8TI2x0xcXKplc9rByoSd5TEbW1N2zi/Ucnm5iWurrXKxaMxnp76mhFangfaW&#13;&#10;UqoqtYQlK9l9QECWOPYdVhAcmitjZTIaNFjpX98ZrJRAQkKJQRtzwl0y5JC9J6J7RWisz8zYgJXe&#13;&#10;TguuJqOEKMNd5Uz12586WFamGmTUp6vVRGezUQKW/k4LPm+pjPKIIlxRRjvcU/Y03iNuyzWgfuEs&#13;&#10;8WvEZ2S4t5Txfoss1hWARaxOiYhQf4eB/k4DPpeOQW+p1HCPyQ9ZnsSQpvvNDPeaJEgZ67PIUl0B&#13;&#10;jDYWnKzN17Mw4WC4z0ZsfAq79kXKQuSQeJXslkssKqXG6+ONtx4zuuOSHSylnTpK2gzUTtppmnOQ&#13;&#10;VJaJwpFL5biFqkk91mEttpEShInE2F2Ge6WJ1oE66WI5f+kUVU0tZBWaORSTS6trlvnVWyydekTv&#13;&#10;1G3+Qkx/BcBK4HwxWEFZbxEJulRiizJI0cejqlKQ31BExYCZUo+OeH0GwZnhxOpiKfOaqBkxkl5R&#13;&#10;QIpFTX6jUSquQM3BhHRCUzMJTs4kODWNdH0BSnMeKrsKbX0hkTkJ7Ao/ygthYbx4NJJdh6I5mJRE&#13;&#10;eUcWdf15qB2JxOcfJVEbhcGdS3lvIWUeFVpnMpqmBLSNSg4lhpBpieNAUgSaqhzMbWq0dVnk21Mo&#13;&#10;acigwqOkqi+Xqp4C8qrTybdmU9yUhdGVz+GUMPaEhRIUGcv+yBj2hkeyNy6EbHsk5s50LN4Myjp+&#13;&#10;lqYhk1xLMmZPqnystl9Luiaaw7EHsLSpKKgVzpYstI15qGvyyKnIoqQxH4UpAX1dlgQspza25RmI&#13;&#10;CAWgi4ArIiYk4kJnty/LHhYREdrZEVPNZzi7c5Gzp/wxobNbZ7ly9gpvv/kWn3/yIZ988A7Lc8d4&#13;&#10;9eXLdLW1SwfLmLeB1rZeJkYXZGnu/Owqa6unObF5jotzXs5PuVj2VrPgdvDwxja/+uxtvvv0Po8f&#13;&#10;vkVH9xitnUMockoICo0lIimZkloVhnoNutoC8iuyJVxR6DOISoul3GTkD99+zMM7t7h69hzOBh/m&#13;&#10;MrcELFZbt7wCKCY1hYPFKgoEq8SVwTGsjiFZdiumN6vk1UL//eIxAVhqxHSmWH5onZa3HU1T1LXO&#13;&#10;Iay84olSQGIdQOTKJWARjhTfulRnnx+0iNlHWXArym//HcDi6fm3gEVEhYSrRQCWOlEq2DCLvXYa&#13;&#10;d/s0jx+9x0fvv8ODuzeYHBtGo9HR2NTA+MQIHk873V631FC3i4W+Fqk5XwujnQ14BUhpqGCo1c7x&#13;&#10;oVa2JrtZHvDiqrJRZy3HUiYKbvVoNMXk5atJSVeSV2ikvW2QK5de49Yr9zl96oZ0r4xN7sivi3Cv&#13;&#10;CMAi+lfEitBLh4UbIcmvPwEsiUjAEpQoHytrXiZH00Z5zZSEK02dJ2hy+0GLiAdVtyxT6fRHf/49&#13;&#10;wGKtncb2pJ9FABYRERJP+iv+rIMlAD8C8CTgUglAlp8dLOJq7pNJ5j/pbAnMNM/I9SIBVsTCUZVz&#13;&#10;+aljxlg5IcGKgCv/FrCM+IttRTToSSeKOH8GLINygvnPAYv/c42gs/Sgs44+La812oYwOcZlNMlo&#13;&#10;exbMiJloP4B5tujWHyEaQmceQ2MYQKdp48YrD5noXebte+9y+fyrxEZUEXbYQlSoX6FHLCQk1HL2&#13;&#10;wj0JV8TC0OFDZvbvLiJoj5ajh03oijt59da7JEZVkR7jJDnaSXyUk8SUBpJSGxgd36DLNc7f/d2P&#13;&#10;VNm8pKTlE3Q0lv2hIQSFH+Bg1FHilfGoTSWExMXwQnAsLx0MY8/RSFRlBZSKrqWaTMzOFBr7lLSP&#13;&#10;qWgdUlLdES+dKINLuXRPZ9I6oMRUnyoXhdIKkkjXRKJzJGOoSae8KRdzVS7G6nTquhPRVUZS1hSP&#13;&#10;3Z2CoyOd8sYs8o2p9B/LxdYaS8tAMj2z6YwczyS35DDZxX7Akl+aR2mlkfJ6I4ZyLdn5Kg5FxpKS&#13;&#10;lMuZkT6ur8zz+aO7TwHLj9/7i2wDxbZiwUdAkwBgCfSxPH38y8//xPESACwS0Hz5Kb/6+kt+++03&#13;&#10;/Pjtd/zm669lufXJtZO8/+4jvvv6c1mKK+KagY8Tp/jYX335Ib/+6mN++82nT9w1n/HFh495+MYD&#13;&#10;7t68y43Lt9jeusbi9Em87RM4W8akGpqGKbd1SrhSVu6isKBGApb8/BoUqgbSlDUIuBIVW/KzEoyE&#13;&#10;Rmk5HJpPcFguew9lsj+sgBcPZvHSIQUvBmdwJF4r40F7Q7IpNDWgr+pEqW+koMJNnslJQmYpsel6&#13;&#10;UnNNVDV24PL4qO/w0DcxRoPLRc/kFJvXX6bJN0L//BKmpk4S8s0k5FpJVlkIidZy4Kha6ki4hqMR&#13;&#10;WglZEhINpGVaJUwRM83FJo+8LeCLgCtCiQo7ByOKZNznSHQxIdHFvHg4hxcOZUtp7fVkG2zY2rsY&#13;&#10;O7FFx/gkYWlq9kVmsS8kixxNkwQuz+9OZc+BTJQqE0djtMSllhKVpCMjz0ZhSeO/ASxhMTqiEvTE&#13;&#10;p5mkEjLKyCqopsToptjgkqW6Gn075VXProcFHCxPAIu9H1NATxwt5sp+hGul0t6NtcKD2ezGaOrE&#13;&#10;XN7z1KlnsY7h1whmSxvi79ps65M9NiK2JCJDwt0ierbEvLTFPoKpQiwmCUAzTrljVLrvhANPAODS&#13;&#10;iiF5VtROUtk07VfDjPw+WSWBzJSM/Lh7juOS4GHdX4bbIyI1W4i+EiERMxJRpMY2EZtZpKndX6Ar&#13;&#10;vr8/K7F4FJhsFlEk0Y0i4MrA2LZU38gpuvs36erdoEv0wfSdwDewRd/gKSnxc1nOMfcKF8opeoa2&#13;&#10;6R3almtBAcDi7T+BWCoSjhVRrBtYLxKApVlEe0WXTK9YNDpJ1+BJvAObsnxX3C/nmYXL5UlMqMm9&#13;&#10;TKMotX3m+YN4PhF4TiHWmcpt/qXDocElfvzmU+lgERGh82tzTPa3M9rjxOeqZrqviWsbw7xzfZ3X&#13;&#10;tqflws4rK32y5PahABIXJrgrpppPDnP/7CgPLo7x4OV1tpcGGPe1Mtjdjq+rg76uDjxuLw6bHUNx&#13;&#10;KbriUmKScggOTWXvfwJY/npPKgKq7DmUJ8/dB1XsOpDN3kP57DtcwK4DSulmeW5vFi8Gq9gXpual&#13;&#10;ECURWXqS8m3UDx6jtHGQas8Qg8d3cI8tY6vvxuEawDU5L4HEmzuDErI8Oi9AhRfRa/LWjphuHpRd&#13;&#10;LG+LP9PFMQlXdibrEW4S4TAREOSdC8O8dWYAsbJz5VirXLi5dbKbMzP1nJ6skRGglSE7q8OVXFtu&#13;&#10;kxGhS0tiwaeVa0vt8nxtU6ysuHllrVN+TlFUK8COH7AIoNIjC3BvrXfy8Pwg710a9/++zg7z+ma3&#13;&#10;dK3c3+7j/SvjErKIj793qlf+2a7Mt3FjqUNGhG4c9yC6We6c7OfqXBvX5trkuTbuQbhmhLvm/nbP&#13;&#10;U7hyTUCgmUYJT7anG9gaq2Xaa2JrslYClq3xKs7PN0kAszlWzfqIg+MDVpb7/VoZdsiI0NxQNbPD&#13;&#10;DVw6NcL4UDPHVudQFhejMFqIy83hpeA4CVgSkrVoSkufFttKsHKslZ3ZetmbIgpqxdKPiANtztYx&#13;&#10;OezA7bLQXGvEZiqkRJNHTXU53V2NtDRX0uq04Wk1kZiagkKVSVmFhiJDIRq9muISDbm5+aRnKElO&#13;&#10;VZCckU6hpoBKu4nqKhNVVXoqbCWUlBZSZs6j01VCf28ZHpcBb7eJrm4TE2M2pift9I1U4PUZ6e4z&#13;&#10;0ttvYni4lM4uDW6PhoHBUmamHSyt1LKwVIPJpic8KWjLhhAAACAASURBVJ19oXE4Gh3SyRKblsv8&#13;&#10;+iRl1aX8190xUn9zJIHE8iLyWktRNZRg6jRQ5imlzGOgpLWY/KpC0nTZKEozUZpTMdVlY6rPw2DW&#13;&#10;olRryNGUkKwslhO+SZk60rI0JCrySMhQEZmcQ3hCFhk5heRpDQi4IhwsKyMGTs9WsDlhYnVQz8aw&#13;&#10;kRtPAMvOlI1Lc7UStrx+spM7W16ur7TL2ezNyWqWR+wsDlawNVnB5eU6rq+JSe1aVoeNHOvTsDlZ&#13;&#10;wfpUpdTJmSquHm/mlnBYnerh9qleCVkEIBEARMAVoWpHMWEpSvYEp7E7OJ79RzIJiSwkLr5Qrv5M&#13;&#10;Dvq7TMTSjrg94rMy1FvOaL+Nga4yfJ2ldLkNdLn1dHcY6Ouy0N1hxllnxFlXjrO+gt6OSuZGq5iT&#13;&#10;ThYH4/3ldLbq6WjR09VeKuXpLMbn1UkXy0BPKT2eYnxdOnmfuH+gu4RhnxEBVgJwJQBYFkcrWRpz&#13;&#10;SBAkulmGvCYJVQRkEe6VAW8pQ93Gn/tbesuZH7Qw2Guk11vMQJdBxoTEetHWchtby06phek6EpPT&#13;&#10;eH5fCrsOpBKp0JOmriDP7MDe3sntuw+ZONtD74k6WhbttB5z4F6tlirrM2AbM9O+VkPTooWGeSMt&#13;&#10;y2bqpx2UD5TTutRA80gtHQNtnDi3QVVzM30DE5SU19DcOsOt+18xNn8LZ9d5/uK5w0nS2hKAKy8d&#13;&#10;UfDCgQwSdAoOpEQTkh2PpVNJ/Wg+zikNVSMGipyFcis6JDeJKI0ojC2SGaVD6YlEFCrRe2yUtFtI&#13;&#10;MxWyPyqJkJRM9icqCMkShbbxlDSnSFdIXnUCaYYMolWJZBhSUZalEZMTS1D0EXYfDaawKh1zexZK&#13;&#10;SwJx6kgJLiw9Bejb0imqj0ffmozKmkpyURKG5lTiVXGkaZLRVCvRNcZjcMZT3Z+Nc6IAx4ACU0cG&#13;&#10;mWWipLUYc6ta/prBCaEER8dyIFa4aEJ47nAIIYooyjrSqR9RYe3OlIDF3KnA3ptFdkUyOZYk8iqj&#13;&#10;iM05RHJ+mAQrSXlJqB2ZFDUoZHxJuH70zYXkO9KpHcxHXZNIQVWCH7Csn/4TwLKzdV66WgKAZfvE&#13;&#10;maf9LAKwCLiyurzOhbOXJWCRkOX0OS7tXOLB/Tf57OMP+P6bTzi+cJyzp7eZGR2mu0UUVTXQ0trD&#13;&#10;2PgcF85eYmJ8kY2NHTY3znBh1suZiXbmXJXMtlRw//IG33/6QAKWdx/dw9M3jrNjgKraLvYHxxKf&#13;&#10;mUlpk1oClpKaArLLMlGWZpJbmkt0egL6Yj3/7YfPeP+tu5w7eRp3sw932xCNDYOYLF6ZcS81ezFb&#13;&#10;xcxmFxWOYWzVI1hs4uqsT9pxbVVDVNaOSvDiqJvwP4lrmqWmWawvTFFRP461fpwW9xwd3kWc7p+f&#13;&#10;JAnrryjAFQV+P8MVUe7nf7LlFQsD/w5YEfeJJ31iRUjEhASgCawICbgiloUEYKmtGqDK7pPq6Zzh&#13;&#10;kw8+5MPH73D54vkngEWDxWqh3FaOq72Z9cVp1hdn2JwbYWuyQ2pt1MWsr1VGgUbdNRzrb2JttI3V&#13;&#10;EZHPbqbVXkFNuQWz2YJaU0KRphitppiMzFxyVCV4XF4un7vEzZfvMjN/jqGxUzIeVGobRF3aRa7W&#13;&#10;LReEknKc7AtPR0SDBGR5/kASu4SNMEhEhRJ5bn8CzwnAEpSIueU4mQVOSqwD1Heu4/QKy/cJ2ro2&#13;&#10;cXasU9e2JDtYRImtiOMI+TtYZuTCj4gWWetmnrpXAoClvPpPS27LHBMyAiSAyp9HgZ6FLRZZZvtk&#13;&#10;eehZwCKjQdNyprmibl5OR4vIVnXz8aeARW8bl1EgEQl6tn9FRoQqhv2lts8AluIyH9onDhZ9+dAz&#13;&#10;7pVhBDR56oaxDUvA8uyKkEm8yHGMU1Y15Yc5z8SLxAsdkwAw4gq09WfYorcMPwEsgxiKXZy7cJuR&#13;&#10;jkXuv/aQnVMvEx9VTeihnwFLWIiFqMhKTpy6RU3t1NMC3PCIJkTJbWRMGyX6Xt64/yHpihZ/R0uk&#13;&#10;80/Orp5j2C1eXr91l2svXyc2RrzQTuGFA/G8GBxDUq6CypZC3COl7D8ax/PBkTwfHEV0WjIaexHO&#13;&#10;QSsVLcU0+IoZWi1heL1YdrKoylLR2JKxNEZRXBkhnSuF5fFk6SKJz0ohPD2UQ0lHSS6KQ2vPpNia&#13;&#10;ha0tnqb+FJwDKfQsZtC3nIFnNg3fkoLehSy8M9mo9OHUdMbTO5/B6FoWtuZontsdTJo6jkxtItoK&#13;&#10;Bea6PBTqJOIy04lMSSEkOonw0DwuzozyyVuvPQUsv/vuC374yh8VCkCUZ50qAn4E7g/cDjwuokPP&#13;&#10;AhjxtnC1fP3FJ3z2/mNeffm6dK588O4jCVbE4lBA3375DGT58lN+/dWn/P77X/LDLz/l3fv32Fxc&#13;&#10;paXaRamumhJNJS0NXfS6+ulp76O5yk1rfQ/drhF6O0Zob+iWaqkTy0FuinXtqDUtZOU7UeQ2SMAS&#13;&#10;EZNPeEye1JHIfHkVK+ioeJGVyQv7U4lONbI3ROl3sYTkEBSex76jSqKTSyms6EBT6SWrpJ7kvEqS&#13;&#10;86pQaBrQmFopr+rG0zNE/8QU7t4B5laWcPX5GFxcZHR5mbQCI429QzR1DxOdoSWl0IZSX0dChuiE&#13;&#10;qSA0uoTDYWqORmgkYImIEm48O4kZNmJSLGTl15OeU01Klp0UZSWp2ZWkKu3EphiJTzeT8ETRKaUM&#13;&#10;rm1ibfPSPjpFVaePKrePrtlFCsvrCIpSsk+UgYYoCYvVUO0cxWBvIyGlmIikYvK0jZRWdGCvc1Fg&#13;&#10;aCBFaSIuVYdCZZP9L2HROvYGK9l/UElIeCFHwgsIi9aQmGFGoXRIZWRVkplTjc7c+wSy9mOyiv/j&#13;&#10;AxhtfZSW92Ao86Iv82Awd1Ja4aW03ENpeQdlZS70eidqTS25eXaylVZUqirUJc0YLD0YzYMYTAOU&#13;&#10;WXwYSusxlNZRoLaTm19JnroWnckr56kLNa2UGLuk4zCvsAlVYeMTidtN5KmbKdS2P72tLfU+hcni&#13;&#10;e5H4PitcMw4ZwR2nsW0Gp0sU2foBiyiNFys7gaiRKOAVQEbEkPxRpAV5PgtXxG3xWEunmJYWwGZV&#13;&#10;XsgQ/WfiZ6uI8QjQIhyind5VPF1rspC+u28TMaUsIIsophVve3s38IiVokH/FHNgFlpAFuFGEdBE&#13;&#10;SDhYxOnuFcW6fneKOAVsEUtGgfeT8aFnAEuLKOf1rtIqo8fHaBLzzM9AlsBtAVoqHIMYzV3U1g/w&#13;&#10;9cdv88OnD3l06xKvnt/k2Hg3k/1t9LlrGPbUceF4Hx+/tsmjy/OIFaFb0sEyJuHKw4uTCN3ZGuHe&#13;&#10;9ogfsFwc48rJcaYH2ujrctPh8dHS2oHV1opeb0JfbJSKT1VxMDSNfYeT+cU+f8GtLLp9poPlF3tT&#13;&#10;eelgLi8G57E/oojng/1ROlF6KwDLc/uz/HGh/dk8fyDHH6fbr2RXUBp7QnIocjjpWFilb2UL58AM&#13;&#10;BkcnycoSiu3NVHuHZPmrABfCsRGAC8LBIW4Ld8vdrW4eXh7n4aVx2acipoPPTNfLlZs72z5uneji&#13;&#10;8pJYvWnl7FwjJ8YrWRexAI+R5QEb6yJ+MCgWb8TUsItLx9rYnqjkwmyDdKaIKM97l0akY+b1Ez28&#13;&#10;c2FIQpPbm90Spjy+PMqdkz1cmG2SRbbCMfP5q7O8e0ksBfVJsPPqqoe7J3tlfEi4Wd67NCo/n7+b&#13;&#10;RcAWH/e2ehGxojd3RuR88+WZVm4sunh9zcsrqyIeJHpb/M4VsTZ056RYG/Jw43iHfxnphI/bJ31c&#13;&#10;O97BzmQD11c6ZVfKxcUWhC4stXNlpUOW4l4Qc9Erbi4dd7E21cCgx8pwTw1nNkZwt1ezs71Ek8tJ&#13;&#10;Yp4AZJG8sD+GPQdSiIwvorDELgGLKLe9sNjMqVmx8mNnpt8mS2qPD4t+DDuTw5U0NZvQmIrIys9B&#13;&#10;pVKhKtCSm6+lqKiQTEUGySmZJKfnEhQSw/4jUcSnpZJTkEdBoZq8/EIyFEqSUjKIEz0oinxSFAXk&#13;&#10;F2ilVOpCMvNziUpOJbcoD7tVRalOQVaegvzCdNTaLErL1bR5S2nvMeF066lp0VHl1FHrNFLTVERz&#13;&#10;exHenmJGhi3SwSIgS3dfOYdjkvhFULjsY9lzOJZ6dy3DS01EpSTyV3vj+Kv98bwYloKiSkNhq46K&#13;&#10;QQslrSVUDVmoHzPiHDPg6FVT3JCJrikduzeb2r48GgaKMZabSM3Rka7SkZarQ8AVochUJWHJGcSl&#13;&#10;F5KcVUBiZp6MDGWodKhLK9mYLOPElJnTc1Y2JkysDOrYGrNwbalROle2J62cnqrm/Hy9hCE3Vl1c&#13;&#10;PiY6b/y9N6IPR/TinF+o5tpKI1eWG9meqePMXD1bkw42Z+wSrggHy+kZB69suLl/boh7Z/pknOj6&#13;&#10;uou50VrpMvJ0mCRgqakUFy4S2bU3lheCYtl/RCF/biUkaqUbxeexICScKZODDvq6rPi6rLLDpctT&#13;&#10;hrvN+BTWCGDT0W6kt8tMq7OMSls1FeWVVNqsuFtMUt0eMQ+tx9WmocOlfarGtnw6XAV0e7V0egrp&#13;&#10;8BT45S6gx6PF5y1isLuYwR4hPUM9BqnRPjNzIw6WJupkbGlqSEAgMwPdxfLxAIwJlOMGzvlBM31d&#13;&#10;Ovm5/yPAcmymnuTUJ4AlOI2Y7DIytA6KKiqpbHXxt//0j0ye7aNjzQ9VaictlPcZKHFpUDiyKfaU&#13;&#10;UNproLizkLJ+NTXTemqnazF0GuVKssltptHbyMTyBHWuZjbXThGbVo6lfIA//OP/xT/80//Jx5//&#13;&#10;5HewiH11AVhED8uLRzIlYAmOz2VfUjSx2hT6NnQMnTLQPleE3adCVZNNokFBaF4qKcZCQhXJBCfF&#13;&#10;cjAljvy6YhyjteRWl3AwLYV9kYmEKbI5lK4kUVeIxaOgrEPEc1JR1yeRbo5B25RMx7CFhjEd5d35&#13;&#10;JGpiic6LIkOfweG4aDTOTOKKIkkzxlPRnUuFV4GqMpqiunhi8yOoH1XRs2Fgf3QIcao4NDVxlHuS&#13;&#10;sfWkUTuSjbUnDUN7ChqnKNKNQVGSQ2xuIglFiRxMjOZwguiGSeH5Q0d5IeIoqfo0WXCbbU2iqC6N&#13;&#10;4iYFJnc2zmkN0coIlMZEytypFNcmo61Ko35ETawqkqC4UBLUEeTXplHqyqS0PQ1jeyr1wyosbgVJ&#13;&#10;+YkImOJfCrrwFKI8C1iEu0W8Ld0t25c4e/YKK8dWWT2+ztXL19k5uSMhy9bGKZZmVyRg+eTD9/n4&#13;&#10;g3fYOL4uIcv25hKdTTX0uepobOxiUoCV9W3GRuYlYDl96iIXZj0SsMy225lttfLmlU0JWL7/7E0+&#13;&#10;ev8thifnJWBx1Hayd38scYpMdHVFMiKkr9OQW5aNqjQXVamKqLQ4dBo9//jrj/npm49487XX5e9t&#13;&#10;7dgmW8dP0tU5gdnajVbfhq7Uid7opLSsDZu8Otv71I4rQIu9apDGlinEbKVL9Kt4lmluP0aXTzhU&#13;&#10;xOLCJDX1IzhbJqmtH5VZ9sDVqEb3Es2eZVwClvhENOjn9aA/L7Z9FraIq2eB/hZxCqgS6GMRZ2/3&#13;&#10;El73DB7XFO3N4yzPn+KDd9/nvUcPWD++Qq+3F4OhigpbOc3OejYWp7l4YoULJ45zZnmCnRkPZ+e8&#13;&#10;nJ3vZWdhiFMzfWxOeCVcWR9rZ3WkA19TLc1Wix+wlJlRFxVTVFSMpkhLfr6anBwNXR1d3Lh0ifM7&#13;&#10;lxkc3MQ3uClhULF0YvjQmHpQFDSTnOtkf1Q6+8IyZHn1rgNJvPBEuwRYEf0rUnGUNR0jRVmLoWoE&#13;&#10;Z99JnL4teaUvUIAoFitEB0sg/iNOP2SZxSLKGYVqhaYor5uhXMw4CwhTJZaDxBXenxUAKf8pYKmZ&#13;&#10;xlI1JT/+2VJcMd8sel1kuW7dPMLB4gcsTxwsVVPon5TbiqLbP3ew6CRgEaDkZwdLALAUWwYkXDHa&#13;&#10;fu5gMdqfASz2EUorRAnuGKLc1t+PMEqZACyOcYy2kWeuIAu48rMCkSIBWgzlIxKwqHV9FKubWV65&#13;&#10;yOLICd649bbs8UiMtRN+pJSoUANRoXrCj5YSEW5j4+SrNLcuPAUsEQKixHZIyJKZ3cbt1x+jLekm&#13;&#10;KrLpKVyJjGwiOtrJ1PQFTm5eZGF2m1Pbl0jL0PJicAIvHYolJD4Bra0Q97iV4fUqBo5XYqkr5IVD&#13;&#10;0QSHRZOen0yxLQd7uw5bewFVnSocHVmkFSZwOCaB/aGxHI4VoDmc5IJwsg3RxGaHkF4QT1x2JEdS&#13;&#10;w8jQJVLpTqRrMZvBjTy881k09afSu6ika05BhTseuzeeGl8C7eOpWBsyaRtMo3cug8ULeXTPpBGa&#13;&#10;cJgX9hxBX5NFZX0lFdUVxGVEkKhMIyk7QyomVoUqV8+j6xf58Tt/b4roYfnNN38KWQIARQAVIQFD&#13;&#10;xH0BwPKs+yRw/7P3CReMKKl99epV3n37gYxnBsBK4BRulm++/FRKfP7vhfvll5/xxQePubJzntaq&#13;&#10;dnJTtditjSwfW+He7de4cGqb6aEJWmvbcTo66G7tp79jCK+zR8pV301dwwTGsi65spOeXUtSmpXo&#13;&#10;eP0TuKIiPEZFSKSIx+QRGl3InoMK2dcgFsXERRPhXonPqWD3oUz2HVWx94gSbVU3+eUuwlN1RKSV&#13;&#10;kpxfTUZ+BUarF2tdJ82eTkbn5ujo6Wd0boZmj5u2rg45m93S2S0hR0PvAHmWBrJ01ZQ19hKf5l8z&#13;&#10;EjGlkDA1IeFqGVsKjdESn1DMkehCjsYWEZtmJDxBrAqpCIktlLejknUIxaaKFaMyjsZqUJXaSckz&#13;&#10;oXW00DwwSd+xVVnKWePpp8TWxOEwBUGHUohPLiIyTk14jJaUDD052hrSC+yU2NwYyt3kqmuxN3ZT&#13;&#10;Wd9NVX0PCoUJt3eE3fvSpPbsF10HCvYdyODAoSzCogpJTDaS9ETJKSYysx0oc6rIUlZK5eZWUphn&#13;&#10;l1Ln2ShR2yjTl1NurMBaZsNmtlNS4qC4pBq9oQajqQ6zpRGr1UmR1oG6uAyTpZrKSgFiWqh0tGG1&#13;&#10;tWC3t1LlaKOtpZuWlgHaWgdpbuqi3Oajt2uc0cEZTm2c4PTGCU5tnmTrxGm2t3a4cfUKt29e48qF&#13;&#10;CyzPH6OlthNjURNGbTPWMhc9HaO0uWbkz03hHq1vXpCrOgKqCFhSUT0hZauflF0kDa0L1Is56ZZF&#13;&#10;xKx0Xeui7FkRp3h/AWCqm+ZxupfpFA4S30l8w6eeSsSCRqbOMzi2I4GKgCrdIpbUtUqniDsOnMQ3&#13;&#10;JKaX/R0r3YMnpXNFwJUAYPH4thAzzQKsCBeLcLB09vtPORMt3KfPSDwmIIurR/SvrEm1ev0T0iL6&#13;&#10;5O4+gThbPWtPy/MbRWTI7V8XEjGhiuoRdKUd8uLQlx++wT//9CW3L27x7utXObEwwuK4l9HuBiZ7&#13;&#10;GnllvY8f317n81fmuL7Uwyur/byxPSoBy3tXp2VMSLwtnCwPRLzm4hivnOxnsq+F/i63hCsmg4nU&#13;&#10;hAwi4jKJScghKSWfsAglR0OzOByi4PmXYnjuxWieeymGX+xNerokJHpYdgVl8mJwLqFplqddRcLB&#13;&#10;Itwszx9Q8jf7MnlOnEFZ7I4oQmGoY1+ImqhUM4lZZrzH1+ha2sTm9pGlqURdXou9Y4CiikYJEt44&#13;&#10;7S+fFVDlrTO9BN4WoOH+dq/smrm704+YmL16vF2e5+abEE4V0UmyM1MvnRyXllvldPCyr4z5Hgsi&#13;&#10;VnN8pIpjEg7UcXJKLNnUsTVazqlRhwQmAmwI98nNVQ+vrvrdMyLuc3dLRHV65WOvrHSyPV4rZ6M/&#13;&#10;vDbORy9PyvvvbvXw4Owgrxzv4NVVUdTr5s6JHumCEf0Y718Z44OrY7x7cVhClvvbQxKyXF1sR8w0&#13;&#10;33zSxfLg7Jh0zLxx2u9eCcAmAVjE7PSra128c3GKt86Pcv+sf8b55kYXZ6YaODVaw9npVm5fmeX1&#13;&#10;K7PcuTjJG1s9vHtlkgcXRjgx3YS3zUJHex1zM7N4PN28cn2Lzc05opKzeO7FIzy3O4oXglKJTCwh&#13;&#10;T1OD+NqemKnj+GQVx8cq6fOYaXGW4nNZ6HWX4XIacLcasVbpyCzM40hUKofCUjgUnsJLwbHsPRjD&#13;&#10;wZB4DoencTQyg/2HxYvzaA5FJhKVrCArWyXBSlhkPMFh8RyISGN/aAp7DyeSmJpHfGo20alpRCan&#13;&#10;EBwRQ7oqh6z8Ao5Gp3AwPJnY5BTS8wrI1mpxNOlo8RiwVqvQWfIw2osxO/RUNZRS36ym01vC2LCV&#13;&#10;qQkHm2ebWDvVQIlJzd4jcYTFpBOTqMQ91ED7YD1H45L4Ly8m8Zf7kgiKz8HqK6V6TI97xUaGOR77&#13;&#10;QBH1EzrqRjRUeHJpGiuieVxN63ghtX0qCipTMNkqyC3Wka/TkV30M2CJSlUTkaIhQWkkWVlAUla+&#13;&#10;jAwVW2pJVWrZPlbD2eV6zizXsTZVzuKIkY1JG1uiH2XKzqnJarmQdWLKwdZCtVxnOrvgj2qJ1aYz&#13;&#10;iw1c23Bx/YSb65vtnF8UMbJa2Um0s1DLqcVKVqdtLI9VsD1t5+W1VtnVcue0h9dPdfDqCdEx0sSw&#13;&#10;z06PV0AQAxWmQsLDYnl+j/j3ITpY0th/REl4dMFTwNLlMjPSV8FAjx+uCMAiYEpTnQ57eZE825wG&#13;&#10;XK2lCOjS7SmjyqbDbq2iRGtCqymlotwiVeUw0OIsxN2ukRKQpa2liIa2fNpbVRKyuDt+BiyejkJ6&#13;&#10;u0sY6NUx3CucLDoZ6xEdKULDvWVy2Uj0togp6LH+cumCEWBltK+MEZ9JRokCYCVwTg5aJVzp79Yj&#13;&#10;IkKiY+a4+N6x6OTkSpPUymIraRlp7DsQwgsHM4jKNBGbbeJoWhqWBif/+D/+J77j3RKwNM5aidOn&#13;&#10;ciAzimBlDFHFKWg7i9F16zD6dNhGtLSvVVA3U0lBbTFZ1gKKWwzUeerpn+7H3dfJ2soWp06cIze7&#13;&#10;hRu3P+Zf/hf83//P/+YvAnAlAFh2H1YiXC1Bcdnsi08mviSV/hN65q5aJGBJLY0nrihGlr5EFihR&#13;&#10;lBcTmqZgX2w0icVZ1ExZcC7ZKajX8WJkDEGxyeyLEcAkFW2zhvpBDXUDaso78iltySVVn0GmKZOG&#13;&#10;dgvdi2bq+opJKkqUCz2WLjWmOjuhKTGk6dKI10RQ2pZGVV82moYEtA3xqCpTsfak4ujL4UhqFDG5&#13;&#10;EZhcyVR0pVDhTcHelY1RFtSmUlAXT4gyiP3BySTnpvFXh4N47mAIzx06zF8fDOal6FBCMmLJKs+U&#13;&#10;HS2xav8SUIYpGV1LDs4ZHfqmDLQ16bRMqmkZL6JlXEN6WTx7Yw6SqVMQnx9KbmUkzokcHH3paBri&#13;&#10;MbWnUViZxp6jB9k+eQHRpSImms+IVaEny0L+DpbTMh4kAMu5bTFxfFVOMp/YOM3m+inOnb0s+xTE&#13;&#10;x59YO83KsXWuX77Gg/t3eeftB1y+dJmhkWEunz/DSL+HHo+T3u5x1le2OLF5hsmJRVZXT7G+vsPp&#13;&#10;8TZODjUjAMucq573Xz3Pf/vuMT/98hEfPr7PwPAMTe392Ku9vPBSBBEJqWiqtBKwFFcVkWdUSbii&#13;&#10;KMomMiWGrOxs/vFXH/C7rz/k288/5uaVG+xsnObS5knOr22yOrtCf++kdNGMjy0wPTnP6dVFVhaO&#13;&#10;MTi4yOpxfyzq9NZFbly5xoN7d/no0QMevXGPt+/d5cFdoTtcPHuV6akTtLZPSzAjZks7vf7VA2fH&#13;&#10;Es5Ov0QmXDwZEzltcYVMxoP+AweLWBEK9K8EHCxyuch1nNb2Ra5feZ3vv/icH778nG8+/YTffPs1&#13;&#10;P/32e95/56EEXr0dA5SXWBntbGdpqJtXt+Z47fQ8L29MM9PdyrLPybm5Hi4s+Liw0MeZmW6mO2uZ&#13;&#10;9FRLyLI57mGotZF2h5VGq5WyklKK8oooyFOjVmsoLi4hK7OATpeHq+cvcnLjMqPDm/hE10zvBgbb&#13;&#10;EAKyFOrcZBY6yShwkqJqYl9UunSnvRAsXmD5Icvzwr3yFLDEUuKYJCW7DkvjNM7+LSmxKiGuZArV&#13;&#10;thwjsBAUgCxPAUvtlAQrAq5Yaib9t0X/Su0s0onyTGFtAK78p2fVuCzbFXElESkKAJaAk8QfHRKg&#13;&#10;ZZKK2lkcTf7egeqmRSzV008Biz/W86cdLBKwlA8iim0DEaEAYBEdLMWWQQxPXCiii0VAoMCvK2JN&#13;&#10;gSlpAVgCAEWAlmffDtz/LFQRYCWgAGAp0g+g17YyMbXDu/ff56svv+W9D75EU+gkK92BVlyJVjVQ&#13;&#10;kNeEUtnK7PxFJqbPyXWh7Ow20tLaiIysJy6uEU1xN7dvv4+jepKo2AZiEp3EJjuJTmwkKqGB5fVX&#13;&#10;ePfx+1jLXcwtnOYXu6PZtT+BfUdjyS/Lp8ZbTsNQPS1DZfQu2nBPWsgqzmHfwRjCElLRV+VT1pBP&#13;&#10;njlZulJis+I4EpvIC0FR7AqKZG9ECPnlafQs6ClrTCHbkECOPoF0dSzZxkTc01m0jSukPHNKXFOZ&#13;&#10;1Han0j6eQ1O/kmxdNGpbIk0D2dT1ZlLlUtAxmkHPrCjSTaepNxlbSxyxaeE0D5VgacijUKciKiWe&#13;&#10;xMwU4tJTSFJkk5KVQ0J8EW2NbulgEfEgAViEhJNFrgqJ/79PelckWBFOky/9MZ6nTpYnMaLA+4kz&#13;&#10;AFoC7yPOLz/6kO9++elT18qzcEVEiYS+++pzfv3NV/zw1Wf8+N2XfPnhY5YnF9EoDNj01bzz9pty&#13;&#10;weijx4+4eu4cM8OTTwGLu6Ebb7OPjoYumh0uasrbKLN0U1DkRJlbQ1pWNSmKSmITjRKwhEWL7HUO&#13;&#10;wWE50smx73AWew79DFh2H1JKyBKWomNXUCr7Q3PYG5pNiaOTrOI6whK1hCQWE55mIjK5kDSlCUN5&#13;&#10;FZ6+PnwjwwyMjFLb3EKNswFrdRUDU4MsrK0yvL5J8+AQOkcjBRYn+eUtJKRXSqASHqOTcEUAlqh4&#13;&#10;I6FiQeiwWKrKIig8mwPhORyKyuNITMFTHYxScSBUKI+g8Bx5f2SSmtT8CmLTS0hUWaj3TlDh7JIu&#13;&#10;FmVRhbTPBx1MJTq+iIhoNRGJGhLSTaTn28nWdTZy7gAAIABJREFU1ZJZXIXB5pET0hXV/bR0zdHm&#13;&#10;ncXZPo6qwE5TxwAR4fmEHFVy4FAq0bH5qPIr0BZXYzE3Y7e2U13VQUNdF81NvbS3DVBb3UNjYw/H&#13;&#10;5pa5cfkcr12/SGRyEQZHCw9uXOHRK9d479Z1Hr/2Ci+fO8OlM9tcO3+WVy6f59a1S7x+4wpff/o1&#13;&#10;333+GT988R4/ffMl//0Pv+Yff/8r/sc//Io//uZz/uGnX8pFrL/9QbifPuY3v/qa3/7wDb/74Sv+&#13;&#10;+Jsf+P0Pv5T6w68/5/c/vM9vvnmX3377Hr/77jF//9NH/M+/f8B///ESm/OjeJq66Wrx0d3io619&#13;&#10;GqdrSfagVdXPyLJd2QVTNe7vhamZpKppmqa2BZztP8OVGue8XN2pb/MXwwq48qwCK0bCcSLAysDY&#13;&#10;GUanzzM2c4HhibNPI0F9Q/7IkL93xb/wFwAsPc8Alq5+fweLhCu+LTp6N5+CFOFeCThVBHgRzhU/&#13;&#10;ZNmQ79fp88edROSpvXtT9q+4n0SgxH2BKJRw7QiJSFR716aELLKHpWnKXzhs9nD98gX+6Xef8N7d&#13;&#10;l/n8nXvsrM2yOtnJypiLpZE2zi94JVx5+8wIl2Y7ub7cy52tYR6cH+fh+UkenZ/kwfYYb50e49WT&#13;&#10;A5xb7mZt0oXP3UpLXT3FRUZiIjIID0nkwNFEDoWmEhadKZ+n7g1KZK9wnb4Y5ddL0RKaigWhv37i&#13;&#10;ZNlzNI9dQUoUJhf7ItQyIidjQkcKsLoX/HBlfxa/EJPNqWW0TS5R5uzjQEQB2hoXoztbOCcX8Syu&#13;&#10;UtnRT9vYNN2La6gtdVyad8p4ztVjbYjYj3CvvLbRKe/bnqjlwmwjH1yf5tVNLzfWOrix3ilhiugc&#13;&#10;uSIcKUttsmPl/IKTmye8XFxukS6WWW8ZS4OVLA87mOuxsDRgl5rpKmNlVMwzWzk1YuO1E15urndy&#13;&#10;60Q3b+yIAlsBe7yyeFd0qjy8MMrb50flnLToXHnv0gSvrnsQLpFbG14JUURny8XZZi7OOuWfQawI&#13;&#10;PTjr75L54OoMolvmzlafLMcVwOTaoovrSy6uzLfy6koHd04P8vKyG7+Tp+tJ6W+3LAF+baOLdy6M&#13;&#10;8/mrS7xzZUq6eUQnjXCwiKjU1kgN094GtqfEBHQnb14a4dHFMd65PCHXjE5OOyVgaW604/X20tbu&#13;&#10;4cOP3uTy2RXC4vLZtfsou/bG+AFLQjFp2RYWhu1ykWVKLPkMWPG0mal1WKmxOagsL8JsyMVsUJFX&#13;&#10;kE9iWg57D8XLHorn9ooX4kIR7A6OZs/BeFkeK86DEYkciUnmYGQCB0KiOHQ0WkKOPSGJvHQonuf3&#13;&#10;iX930RyKSCEuI4OolFQORsay92gkQaHxHIrO5WBEFvsOJ3E0Op1EZT45xcVozSWYKwtRl6rI0+Wi&#13;&#10;K9egs2iw1ZowWouortfT0lqGs9XE4lINq9tOLA4L4XEKUjPziUvORlthY2ylFb3dwK6DwfyXvUns&#13;&#10;j8vG0m2helRHujkddYMKe3cB3StlDJ4oxzWjwTmaS9NILq5pNe5pDaXNGRQbSynQ6yRkES4W4V5J&#13;&#10;ztKRpTagMlRTZGlArRddXCaSszUYq1pISMvn2JiR1alyViYtzA6WMD2gY6yvmMWRMrkqdGq6irVR&#13;&#10;q3ShbM44ODlfJZeatp8sDe3M18kFp6vr7by86ebKWrt0tIj57NOLDk7M2zk2UcH8cAVLozZOzdby&#13;&#10;2paXN8/0SN0+3cP5dS+LEw0M+qzSbWIvVxMZHsuuPdG8GBTLnoMpiJ/7ouh2dFAUDpfR0VaK1y1K&#13;&#10;cc3y6yy+1o5qHWZLEYUFKoz6QuprBDjx9+401pdiKi2iRK8jX61GrSnCbrdgthgxGNXYbbk0Nqhx&#13;&#10;NmtoaFRTXZMv+/vc7YV4Oopobi6i3VUoYUuXp4h+n4GhPgNDvaLjR4fP87MGuksZ6TNLqDLUY2Kw&#13;&#10;R4AVC8O9/o4WcYqC2/E+y59ocsguAYtwsQjAIqJTYjVpZbaelblqNo7VsXqsDUVWBvsOHEE894lT&#13;&#10;VROTbSdJVU55nZc//vM/0zXvlRPNJR3FxJdmkOnIpaitiNJuHYZePfZxM60rVbSvVtB1uhLHuJH8&#13;&#10;JhvqJi0V/WV0jLmYXJ7EM+xlcXmblbULxCWV8/LN9/iX//W/JWT5E8Cy+4iC3Yez2ROZTkh6AYdT&#13;&#10;8onMS6f7eAm+DR2OvlwStLHEFMaQbEgjSZ9LalExB2JSCYoVUSE1jYsWSj1FhGYm8OKRcPYLC1NI&#13;&#10;GIdSoilpUdM4rKPGV4ympoAci4r4QiVKk4qmtnIcXUUoTekcSYtCVaGkvLWQ9jk1OZZ4jqbGczQt&#13;&#10;mdSSFMwd6Vg60qnsSsPQEkOBI4TMshDi8xIocMTi9DRR5krD4kqnokNBcXM05T1ZFNRGo2lMYu+B&#13;&#10;BPaHR8p8XmpJAgkFsWQYUsi25pCoTaOwVoWmXoGyIhlleTIZxmRybOnYfYUU16WSbYnH4kmjfiiP&#13;&#10;GHUkL8YGEacUxY4ayr3JWLuTcc3l0zKVQ8NoDnGKCOIKIggKC2PntAArF9gWc81PJCDL2VMXOb2x&#13;&#10;zan109LBcv7MNX/R7YXrbG9fYn1thzM7V1hf3ebk5jk218+wvrrF5QuXpARgefT2IxaWFthYO87m&#13;&#10;8QV6vM1MTSxxYnObM2cuszC/zvTUMvPza5ybcbMz3uYHLO5GPrp9SQKS33/5iO+/f4fZmWXqnL1U&#13;&#10;VHWy72AmRyISKbAWU+z4Ga5kG3PJ1OUQq0ggLi2RP377AR+/c49Hd2/w+K07fPfxQ37z6QN+/ckD&#13;&#10;fvjoLf72q3f56av3+ObTd/jh6/f48Xv/k8Jffvwm33/5Hr/99lN+880n/O67z/nxezGP+jm/++Yj&#13;&#10;fvvVY378+gN+/OoD/vDNJ/zqsw949MYDVo6fw+dbwtu1gMc7j8sjrMrHaHAvPnWxCCeLmIAUGfCn&#13;&#10;rpXBzafARViZA5GgZ9eIBGBpaV+isWWM9x4+5u9//Q1/990X/PG7L/jpmy/43a+/5ZNHb3N2a5uV&#13;&#10;heP0tnuZ7u7g2uoEr5+ek7q+PsXqcBenJjrZGu94Alh8nJnpYtJdxURnNWcWuzkz38ekp5WBlgY6&#13;&#10;62qw6IwYikrQFmplKalSqaYgv4QeT690r5zcvMLw4AY+8XvvXZc9IKJLJE/TguIJYEnLa+ZARA67&#13;&#10;Q1P5jwFLDPqaaRSFrVS2H5Nwpcl3khbPBk2uNRraxUTz4r/jXnlScitKZwOqFus+ArJMY5EulIkn&#13;&#10;HQNP3uf/F7aIAttpKsTHi9hN5cQT94vfjSKgybP9LSKaZG9YkJBFdLGYqqb9S0FiivlZlQ+hF2BF&#13;&#10;Olf8cKXE7EPID1gGZMmtgCz6Cn9MSDhSAnBFnM/+ugKiiG4VAVH8t0UE6OcYkOhaCZTa/vmpMwci&#13;&#10;QgOU6ly0Vnq59cqb/PT7P/D7v/sH7j/4iDv3Hsvz8pV73Hr9PW7f+5CvvvktH33yHW/c+4A7rz3m&#13;&#10;7t33eeW1h1y6+gb373/C99/8LXdf/5jbdx9z6uxrrGxeZ+3kK2ycuskHn37Nr3/zW9QaMwZTEyHR&#13;&#10;el48kMP+sHhS8zNJyFGgyM9G51BT7TVQUJFDjDKZ0KR0giISSNenEl+YyN7YcA5EpXMwNoP94VE8&#13;&#10;fyCEPWFh7I8KISw1AktLDi3DWrT2ZFLzo0kriMHZn8fQWiFtI0osTYk0D2bQNZdD85CCBl8WNV4F&#13;&#10;iqIo4nMisLsyaR7MoW0sg7qeOIaXc+Q6UbUriRpXCsbqBEJj4tHbCkhXpZKUlYpCpSA9N4N0VQaJ&#13;&#10;OWkkZ6aQU5jD22+88aTr5Av5AlUsAP36az9IEcBElM9+/bnfYfLUafLFz06WgMtFvO93X376NEYU&#13;&#10;ACyiPFcAHPF5fxBrRU/iQb/62g9UBID98fvv+N133/LTr77hp+9/yR9++IrP33/M1tI6vU4PL5+7&#13;&#10;xrdffcbXX37CG6/f5tLOGSYHx2iva6ejsRtXfRddzT5aa9rRayuxltWjMzRTqKmjsKgWna6VvII6&#13;&#10;UtLLORqZw57gRHbtj2HvIYV8krX7oIIXD6Qj3Ct7RPQltoT9R3PZcySL0LgCQqK0PH9IgaHKhUpf&#13;&#10;S0SClvAUAxHpZaSrijFa6/AOTXPx8gWml+aZX1mh1eulvLISja6UxrY2HHUt+BZmGFo9Rm1XN3U9&#13;&#10;E+SaGkhIMxMRKzpNDBwJLyT4iIrQqGKCwwo4cjiLQ+G5HIoW08ri36HyKWQ5EFlIcHgBB8LyORCW&#13;&#10;x5HoPPki43BYlgQs6YVWYjK0JCjNZBXWkqw0czBEuFfSOHAonZCwAkIic+RyUmR8CUdj1eyPUhIU&#13;&#10;nU1WYbXslugenGL1zMv4xjaobhLzzZ00uEaoaRkmPr6I1HQdTU0+zp+9yeWLtzi7c4lXroti8dvc&#13;&#10;ff0OVy9d49bNW1RVeGhr6ydNZeZwlIrgUAW7g5PI0Nj48u17fHb/dT659xof3b3FB2/e5vGbt3n3&#13;&#10;jVt8+PYdPnvvPp+8c4+vPnyPTx7e46MHd/nl43f4+v33ef/uGzx8/SZvv36dN25e4eNH93jt0lku&#13;&#10;bKxy/fw5bl55mTuv3GRnY5WTK0vcuHSWO69c5bWbN7h5/WVu37zBw/u3mZrZ5o8//S2/+e0/cO/u&#13;&#10;J9y5ukG1uRVdfjUVFb109p+SrhNHw4x/rai8X36/FpPRjvoZqptmJFwJAJba5gXpXqlu+rl/5Vm4&#13;&#10;Erhd41ygpWONnsFTErAIuDI6fYHBsTMSsAyNnGFo7Iw/RiQmnEWfSp+/H+0pZBl64l55puRWQBsB&#13;&#10;TZ51qgiwItTh26Sj9wTunhMSnAh4EoAywv3S0esHKgGw8udnoHNGlOCKqLEovK1unsVY3ou5okd+&#13;&#10;Xf/5D1/w8cN7fPjgLhvHJliZ6GRnoZfthR5Oz3q5e3KQ25sDXFro4txsFzdXBnhwekzq/tYoN5b7&#13;&#10;ONbbQnutnSqbmTJjKXqdDp3GQE6mmgNBKYQcEhHeCHbtiyLoSCJh4VmkpWrJzTYRFpHNcwKuCCfL&#13;&#10;Xv9EswAsws0i1rNEFChF6+RwYqm/9Dkoi+f3K8nUtRGXWc3zQdkciBZDFCMYm3qwuYaJVpopqelg&#13;&#10;8sI52uZWaBiZpqpniLKmDkrr2nG4e7m16pZFqiL68/KyixvHXVxfbufqcpssnj01US2jMy8vtcvO&#13;&#10;FNGtsiIWP7osLPvsnJ9v4fx8KydGa3lwYZR7T5aEjvVUcLxPFIU2clFM2K53sDFWxVK/lZXxTk5P&#13;&#10;1rMz4eDKUjM3Nz28cXZQfryAJ8KJIiI9YuFIlO3e2ezi9qZ4e4y3zoxwS/SubPbI3hgRGRKOFzHB&#13;&#10;LACLWB66J8DM+XHePjfG+1dmeXNnmFc3urh+vEOCmCsLbVwX5bELrfL93zw/ymubXbLr5f62j4fn&#13;&#10;/ZBEgBIROXr/8iif3Zzho5vzfHLrGDc3vWyO2FkbrEBMS4tOmdVhUVraxB0RW9ru5/Wdfu6c9rEx&#13;&#10;1YinrZymBhudnT0MD43yxWfvs7m+yAsvhnI0Mo2gkLQngKWEnAIHoz4Lve1GRrotDHZaqTKXUW4o&#13;&#10;w2osx1RcjEGbiyo3j8i4HA6FZ7BLwpFIXjoQyb7DUew5GMkLQeEStvi7O5Kks0U4UkXf4vP7o/jF&#13;&#10;3ij+Zk84/8eLofzXXUf5691R/NWeGHYfTCA2VUFofCJ7jkTzN/si2X0ojoOR2VL7Q8SL/CQiEpUk&#13;&#10;5xRIyJKvV1NiKaKiulTClbySPLIKc0lQZJCSl4OhQovOoqVvpIbFHRctffWoinVk52nIytWi1Foo&#13;&#10;MpsIT8jhL38Rxl/uSyY6twh7t5222RoK6lSYOjRY3Boax+34li30rdhxdKupHyyiUizHduRQ169C&#13;&#10;XSpgSgmZBToU+X64kp6rk+W6RZY6lMJtWNaCztpOibUNtbGK8GjxQj2KtRkxaWxiZrCE/q48PO5s&#13;&#10;jo2b2D5WKbU172Bj2t+jIgprJVyZr+X0XA0npxxy0lm4Wa6stXH9RAcCtpw73sjmnJ2VKSsLo+Us&#13;&#10;DFulFkdsXFn38sbZIR6c6+fq5gCTg1V0tIoOm3p8/bUUl+QRnZQtEwbP7xV/r0my2D0sRkN7qw53&#13;&#10;uw5Xm18CZDU5TbS1mbFU6sjXFJCclkWeKhdrhY76ujIclQZsVj26kkLUJfkU6QowWkqorrWgM2nI&#13;&#10;U2dh0Cupa9DS4CzG6sjHYlOhtRbK6NBgvwlXWwEtTjHXrZZwZXjQxMigicFevexm6fWU/Alk6e8y&#13;&#10;IOTzlNDrLZGQRfS4DPUaGeoVhcwWOb0s5pcDGh+009etlx0s/V16xnotTA3YmB93sDRdKSHL8YVm&#13;&#10;lNnCjXqEl4KziM2pJkbpIFPdRJGxg69/8ysafHU0zVRi7jOQXZePud9A5VgZthET5UMmHBMWrKNl&#13;&#10;mH0l6N0a8moLiSlSYfNpaV8oY+C4m9XtVVp9bYxOLbG8co76+mEuXHidf/nXf+Vf/vX/5S8C3St+&#13;&#10;J0umBCzP7YskNk/LgbgsghIy0LaoaJstomYwj9L2LHIqlRg7dZi7DGTpNRxNzSI4Lo2CWg1Vk6VE&#13;&#10;5wuoEsJLRyM5mJDGC0fD2RMZhrJCSd1ACVXdWjJLc4lRZRGjUqJ25NPSW0ahPYuYgnjCsmNQVWSi&#13;&#10;q82keTpXFt4amrPYGx7K/v+Psff8bvtK0DTnT+jprrIlWzkz55xAJIIgIhOYcwAIRoA55xwlJgWK&#13;&#10;IilSWbJyzrYc5GyXXdXVVdXV2z07s70zZ3fm7PbHZ8+9FGVVTe/Z/fCe+wMMwJSOJcAP3hAYSKg+&#13;&#10;WhYXJWX4k1oThbk8kMK2aAIUAZjLIkivjqGgWYWhOIRkRwSOHh3mijCSSgNJrVEQrPMjwhRJtCka&#13;&#10;XZaWDLeKdLeKuIwo9GVKbPVi7isebV4MvloffOMD8Y0LktoX4sP7e3eQVBIlp5jjMkLx04QQZ1GR&#13;&#10;UWYivcZERUcJmRW5mLMyMRXFsNNjDwkZ8ew65M3q8rrUyvI6UqdFVGhDSqwLLR9f+QvAsnb2koQq&#13;&#10;s0eXWD1zkWMzJ5k7tsTx+RXmZ09y6fwFeT5+8IBXL19x9cpVTizMsnHmFO3N1RKubAGW8fE5erpG&#13;&#10;GRk5ypmhWglYRmvymXBVvAUsf/j6Kb///cdMTc1SbG+h2N5MvCYfn+BoEnOsmHKs0rmSlJOALnMT&#13;&#10;sETqYgiMDuH7Tx9zamaImYE2rp49wbN7V/ny2S2+enqLHz95wI+f3Of7F/f4/osnvHx8i1dPb/DN&#13;&#10;Z/d59fQ6nzz+iC8/vsuty2u8eHCDZ/c/4stPHvH07jVePLjOz1+/4MfPn/LT6xf8w7ef8ucfX/Pj&#13;&#10;F59y96Nb9PbOY3d2U+cexd0wTo17grrmY790sTTPyxI98UFOQJat+UjxgU58i+Z6Zz1Idq60iPnn&#13;&#10;MYrtQ9grh/n0+SsJV/78w2v+8YcvJWARkOW1BCxnmJucpa2uaROwzA9ya2lM6vLCEIP1FTTkJ9Pj&#13;&#10;zOFkv4uzE60sDzcyUFfIcEMxq1PNzPW56Kwql2q0l1GYmU26OZlUs5Vki1VGhBJ1Frraelk5fZkL&#13;&#10;GzcY6DtBa9dxqhpmJVgwZnSSmNqCxlyHwlBNvL6GSI2THUei2L7vFwfLL+4VMdMcTHLJKCpTPUWV&#13;&#10;Y1S3HcfZcpKqxhM46kT/yjz5Fb8Alrf9K2Km+V2XStEQWSXCzSLcK2JBaGgTvAioIq7fApc3Bbbi&#13;&#10;fjlN+u5tAWg2550FXBGzyltwYyvuI1wlWw4YAVgKHJuAJc8xTWr+IHIlSMAUqW6Ss0UkqPMvYkHC&#13;&#10;vfIWsGSKDpZfAIs1u+ttD4tNQJb8XtnFIhwtwq1iE2W2OWIhSCwFdZCe0yW1ed8vzpgth8z/fHaT&#13;&#10;ktmHMaWdZKPo3HHjcvZz96PH/Pz3f8RuHyMlpR2TqRuNthOTpZfEpFZufPSCnp4z2DL60OqaKCwa&#13;&#10;pbpqmtqaGRrq53n44CsaGhdkj4G7eZ6a+mOykFJ8G7y0eotvf/gjSm0aH+6KYu9BFXsOxbPXN5xd&#13;&#10;XiHs9wvHLzqa+GQ1+XU2ErMS8YmOwCsyQnb47PQJZJu3Jx96BfLhkWB2HAnhcFgMwco4UsuSyasy&#13;&#10;U99TTMdRC6YCJVF6P2KTgrDkR5NbLVaAoilyxVHZrsbdo6Vz3EDbRAJlLeEUN4RjyvMnROWBNj2Q&#13;&#10;9HLxnBiynTEMLSbQMBhLWWMkDf1aXD1qEpJj2bnPB41ZSZwuFmWiUkKWiLhIlEY1Sn08YTFR3P7o&#13;&#10;HH/8+Xv++POPEtp+//oFP3z5ku9ef8Y3n3/O96/fwJY3MR7Rq/Ju54qMDn39mp+EQ0Vqc+3nN998&#13;&#10;w3ff/MAPAsZ89YrffS/cbF/x03dfvX3s738j/r0/vZEALF/zp5+/k/r2s1ecPnqcsfZeHt95wMfP&#13;&#10;nnDj6jWOzy4yOThKfYWbquJqCVdERGiwbZBGZz2OQieOwmqKCjaLUjMy60hNrUarKyEyJgsBIHYe&#13;&#10;CGXngTAJWMTijuhYOOArYgIKgqOy2eulkTPNYr7dI8BMUKSNg/46DJkO8qtbCY1LJ0SZQ6yxnIG+&#13;&#10;cQqdFZTUVFJR76Kivp6u4WEGJido7mynxt3M4PgMYfHR2FtcdM/PYG9rpdDtxlzoQpNqR5TEiqjO&#13;&#10;IY8E9h5Qsv+Qmg8PqiRg8fDRSmfKkUA9B/0TOOSv41CAkUP+BglWDvro2Hc4Fp8wI14xSSisuRjy&#13;&#10;ytDY8tHYCrE56rDZKwmKzpAwxcNfLyNR3oEavAI0ZNqqsaQ5SDCVY0ytJjnTTVJyJVmFLdhrOqhr&#13;&#10;GyGr2EVTh+gMmSCvtJXa1nEsmVX0dE8xODDH2OgiY6PHOTp9nHPrF7h4/hIba+eZmVrAaixHn1hA&#13;&#10;TmkDUdoMDvpq8QpM4oivhsLKGromJnB3d+NobGV6oJ+JwTEmhqaYGp5mfekM965c4cHVq1w7f5GX&#13;&#10;927y5bP7fPX8IV9//IjPn9/l9ct7fPL4Jg+vX+Ll/es8u31NPu7BtYtcWl3n0e07vHj4gKe3b3Lr&#13;&#10;2mVePLrL55+85JvXn8n5756+U/zDzz/zf/6Xf+J//c//VU5//9d/vEtzdRtZFjuFhZ3UNC2QVySW&#13;&#10;irqw5XaSniMAS59cJ8orHZYOlk24Mi5dK6JEXswc1zSIdSERr1lAxGrEml9x1QQlVRPYa2ekW0RE&#13;&#10;hYRauk5LB8tWREj0rXSKlZ+e0/I9uLXrpIQrwkEqulpEGa54Txbvzy0CsvwVYBGQpa5lUUIW0bni&#13;&#10;ahELSL84Vd4FJwKsiMcLvY0Yvbnv3ceJa/FrEWBFOFlEj5uMCtXMkFPUL92OKyvn+C9//orHty7x&#13;&#10;6tEd5qcGmex1szTewrn5AS4cH+f6yUGunejjyol+1qbaOdXv5vxEC6vDjUy1VFGUZiM6VE1slBar&#13;&#10;ORmrJRWzIQWLPhmt0oCXRywBfvH4BkVK+QVHERqqIS21gNyccg77KNm+N0LClV8iQpHs9hLLnwmy&#13;&#10;4HaPVxIHg61vV7UEYEnIbKCi55RcGPKPzcc5fhL/qGQiVFmEa3Nxjc0xfe0q7ul5asamqR6ZpLSt&#13;&#10;j7zaFtwj49yYd8sVnbMTTtYnKmWZrAAs6yKm0lcgu1aEs+PCZBVrIw55nwAsR9tyOd5bIpeAri40&#13;&#10;MNdZKEHLjVPNMhaxMuaUfStiivnphQFunW5labiU+Z5CLsx18mCtn48W61nqy5WgZX2snJsnm7g2&#13;&#10;6+biVA33l9oQE9jP1nu5J10trRKuPF0b4MnZfp6tD8oVodvHm+Qa0mWxsjNRKWHQjcUGrs7Xc2ep&#13;&#10;necbQ3I6+dp8Axena2WkRzhPhGNHwCRR1CsiXQ/frCaJONHzc/3ShSIAy6eXBnm62sGj5VZeXhqW&#13;&#10;P5NYSbo6V8u1uTpunWjgmvh1jBSzNung2vEmLs/XszJZxdxQuZxpbnVlU1NVzujwqHSxPLj/EXn5&#13;&#10;Jfzt3+0nKEYvnSFbESF1YiFJ5jKqyq04CtIkUDEk6DEn6Ek1mCVkKcrJJMViIiwyQRafCufKezt9&#13;&#10;2Lbbh50H/dhzeBOw7Njvx74jYez3iGDngRC27fHj/b2B/GpXAH+305f/uN2T/7jdg1/t8ObXu/x5&#13;&#10;b08w2/aGsONQKLuOBLNTRI2FDoWw2yOMvZ6RHPCNZ59HFPu9owlTJsqYkNpsQm3SoDJoiNWqidGq&#13;&#10;idOJU4XKpKOwNJOcglyyS7JkFCizrBCVyUZ4jBH/YAMHA7T8emcI/3F7IH+zzZ/3D8Wxz19NYr6J&#13;&#10;0i4bSXlGtFkmLNWpWGutKPP1tE/nkVlnQJMbQ5YridKeGFaXCjGmJ5OYapEOFpUhmWiNhXClgZC4&#13;&#10;BALiTBwKTyIo1kyULp3s0lY0xiyOeEdIwDIznsnYkI2+3jQ6OyzU1mkYaE/h9FQ+5xdKpWtlfiif&#13;&#10;uaF8To4Xc1q4VyZKOTlSyHx/jjxXpspZnihDgJbVaeFeKWJ+LI+pgWwm+vKZ6Ml/C1nmhko4e8zN&#13;&#10;yrF62lrLqLSn4CxPprYuj1J7BgpVHKGKJA4eCmHn/mD2HI7EN9BMUFgq6WkJlJWaqHCYpfKLrTgr&#13;&#10;M2htzJVFv/EaLRHRSpRKFVZLEkUFaWTazKSmGDEaEzGlJJGRk0xhcQYFRTY52Z1oUpGbm4jDacVZ&#13;&#10;k0xBSZIELDkVyRKwtLZZqa5KwunQ0+A20Nmetqk2AUxsdDSLIt2Ut4Cltd7KllrqLRLAbHarWGhu&#13;&#10;MMvH93VkSrAi4kICugjI0teZR3uriZYmo1Rrk4mudgsj/RkcHS1kYaqU2akqNAlKCVg+2BtDoLKA&#13;&#10;CH05SqMTjaWKb3/+gbbpGloWHRQNZWKsNWFrS6GgLx2r20BUdjwh6QrCM1QEmGM4LJzb6jA8VXGo&#13;&#10;8xTYB1JpOlrCqY2TTCyMMzAySVPTEHpzHpfO3uLP/8s/89//x3//K8ByZBOwCBfLoUgl+wIVUiku&#13;&#10;o4wJ9a/YKOm2YHIasdUnk+5ORleQir9SS6BagypPTbIriQNh/uzw8SI0SY02z4h3XAT7w0TcJoGc&#13;&#10;RiM5DQZCdNEcCQ8nzKQiJkNDfLaaKGubnJLZAAAgAElEQVQkh2K8ibRGklSkJdkRTVFbLNqcYI5E&#13;&#10;HeKDQ/vYdmAve3192OPjw+HgYAKUnuQ36yhqjyPWGoaxKIJkezT5jSoy6+IwlYVR2KaSThLhJsms&#13;&#10;U6PUKUmz6wg3RaLNVWKr1ZJcG0eYJRiDI55UVwJJRXGoc6IItwQRbgwnwhhJgDIEr7gA/vbDD0ip&#13;&#10;jsFYGoXVEUNyRQyhiaHEJYehL1Kiz1dzKCyAHV7e7Pb144C/J4f9A1hZXuPM6VVWT69LJ8vJkyus&#13;&#10;C0fL0oaMDJ0+uSrhysrSWc6uXGR99bKcZ56fW2bu2GmWT59j9ugpKQFYjk4vcumCWBK6y6cfP+Oz&#13;&#10;T17y4ulTrp9f5fbFZVbmhjl1YlZCljMr5zl69BRtLQOIiM6xtmqpIZed0Ton99YWpIPl918+lueJ&#13;&#10;U6epcg9QWtFOaJQFr6BodNlW0oqyMOcmYMhQo0lVo7QqidBFE69T8+XjG9w4e4K7V9Z4fPOi/EDy&#13;&#10;5PZlhF7evc6Xj27y+MYVXj67x/PHd3hy/waXNpa5fuEMT+9e4uPH13l48xJP717lzrVzPLx1mZuX&#13;&#10;1rh89hQnFsZZnB3l9pU1fv7yJf/828/4049f8Yfvv+Ls8hp5RfVUVPdJwCIgi7thAnfzDPUtm3Dl&#13;&#10;XQfLu4CloWUed8OshCwCrggJR4uYpLRXjiDKdh/eusuff/ySLcDyhx++4s8/fMmXz5+ytLjE6eOn&#13;&#10;aXW3MNBSyZmZLtbneqXOzvbSVVuEK9/CkFu0yNex2OditquanqosZtpKWB9vYNCdR31ZKh01RXTU&#13;&#10;2LHn52CzmkmzmEg2GUlMSECr0lJeVMq5s9e5sHGT8fEVunvmqXRNSQeLKaMDg60deaY2kmB2ybnm&#13;&#10;GJ1DfijbtjeCDw68278Syrb9wdT2rRJnrKbAMSyXGRq7hIPluFwUEitChc5JuQz0S/fKuyW3ooxW&#13;&#10;RHaEa0XAFeFsGdsEKqIvZauwVgAWIfE4AWO2Cmu37hdw5s11dvEwtsIhUvMGEF0qW1Ed0X8igMsW&#13;&#10;YBHrRQWOKfIdU7+4V3LE2o8AKlsSzpX/GbC8Cz7eBSxbESG5JJTT+abM8peIT0pW/9t40JaT5f8/&#13;&#10;XGkjNbODNDEJndZGclI5lVllFGfVcGX9Os+ef0FEhJvQ0LpNhbmIiHQTFOJkdGSDxsbjeHgXS3l6&#13;&#10;FxPwRiZ9C7dvfYbe0IhPYDEe/r/IJ7iMlMweevqXOHBQwa/e9+P9D0UhWih7fSLxCFESGJ2ENjmd&#13;&#10;QGUUsWYlsWbxIT2avX4RZJUlklOcSk5xMh8cCmLbgQB2Hg4jtTSRvDoLhe4MvEOD0WXG0TSWRKYz&#13;&#10;hmhDIApTCMnFsRiyI4jW+WDJDyerIgp7UxxZjlCqumOo7I6g0BVAYV0g9uYwzLlH0CYHkFwQjaM9&#13;&#10;DoXZh/KWCMqaI+g+qqN9Sk2WPZgdez2xZOlJsKhRJKneApY4vRJVkpKA8FAW56Yl4Pj5u295/fEz&#13;&#10;Xj6+zcdPH/P00RM+ef6Srz/7DNGl8tvvv5VxP3FuRnm+lVGi330v3CyvJDT59otXfPHxCx7ff8KL&#13;&#10;l1/yxesfuHnzCVfWL3H76g2eP/uYzz/9jO9ff8pvvvmCf/rjT/z03deyDHcTtnz7FrD8+OXnrJ9Y&#13;&#10;YXZwgumBcZrdHTiKa2mt76C/rQe3wyUBS0tNByNdI4x0DdNe20RbTSPNVY0SsGRnuSnIayYlpRqF&#13;&#10;Mp+I6EyCw00SLHj5qzngqWL7/jjZni8Ai4efEf8IGzsPKejsGiM4KoOgCBuppU14hxtJyirDlGsn&#13;&#10;IMpCqDqPrslpXE3NVDU30NLfw9DMFJ1DYsHNzcjRo/T0DdDdO8jY2BglNUU0jg6QX+vGVmYnr7YO&#13;&#10;na0UbUoFAaHJ7DuoknBFABahDw4o8fE3ckS4Wnx1HPRN5HCAkYPe4jpBRpr2eajZdyReTk4eEjGi&#13;&#10;IDX67BKcnT3ku1yUt7fhHh0mvayE5vFhNMmFsqvF01fJEZ94lPoSNNYqVBYHccZ0VIYiEq0VJFjs&#13;&#10;pOc10jMyS5GzFbOtHEddrwTpmYX11LROYrQ5UJrzqK7upqKig9LSFgoL3VRWtNHRNsLI4CzjI/Mo&#13;&#10;1DkkWctJK3ATrEgjWpWLIdOOrcRN1+Q8E0unsLvrZRHw3LkNPr19l8/uPOLTOw/59PZDnl27w7Xl&#13;&#10;C3S0jjE7OszVtVPcPL/KlbVlzizMc3JmhktnTnNtdY3rq+vcOLvGuRPz0sWyODbB0tFZZvo7OX1s&#13;&#10;mvb6dqrLq5nsG+fsqTNcvPmAr378AytnbnD+3DUunr3Ev/3rFf7Hvzzg5NSMdEcV5DaRldspZctq&#13;&#10;Iy2rVa4SCYicWzKEcLFsOVhKK8fkuo4AEMLpsQUnxLWzfvatxEKPu+0UrT2r0r1SK2M3oiPsOO4W&#13;&#10;AVyOyyL5htZ5BFgR78FCjR0L1LfN0t63LCFLU8ciYvGvtWfTxdL4Jia0BUsEUBFRnuqmBQlztn4e&#13;&#10;cW6BlK3rref89SncLe8+r7bxOJXuOQlaJDyqX5AuHOHuES7EsYkT/F//7Tc8u3eRVw/vcGp2nOHu&#13;&#10;RiYG+jg+c5Qrq+tcOjnFxmw3s32NdNRUSKCSYbSSnGgmJlxNgF8cXp4x+PopMCSlk2LNwWLMxKxL&#13;&#10;wWrKJEmXhsGQSYYtG5sti+g4DcHBapISbaQk57H3SCwf7o96C1k2I0KRfHgwWjpYRCRILAV9eEjL&#13;&#10;Lq9EPjyiZZeHjj1eenwi0wmIyiI+uR5tRjUaSxkFNT2UNw1T3TPB9LVrtC0uUd49QN3YUSoHJ7AW&#13;&#10;V1LdP8TySJkEKxuTVZybqpJ9I6IPZWO8kvUxJ1dFmeuEkzMj5ayOV3BypJyp1izWxis5OVTO0oiD&#13;&#10;telqJpqy5TzxycFiTo+UcXWxgWsiVrTQwPML/Vw/0Si7Wk4Pl7Ey1caT9T5un2xkY7ycEz25rI2W&#13;&#10;8my9S3ariFUj4SJ5eX5Ydqw8XG7n7lIHt060yfPRWi93lzq5t9SBWAwSEaFHK2JSup1zE5Wsj1Rw&#13;&#10;caKa24tNPF3rlZEfUdZ7faGJjYkqLkzXcmuxgYenW3l1eYjri6LMtxVRivvq0oCEOk/WuuVk9dPV&#13;&#10;Tm7Ou7g2U82TjT7ur3Rxd7mdF+d65MrR/eVWLhyr5tJ8HVcW3JwctrPQX8qx3mIJV/qa8xCApbG5&#13;&#10;lM5uJyND9Xz9xX3Ss/P5m7/Zy37vODwC1W8dLJHKbDT6IrIzbWSlpaFPSCRBnUCiSotRnUB2aiY5&#13;&#10;6VkY9SY8fJXs2BvEtp2evLfTW2r7Hh8EWNl0sPhKV8uew2Fs3yMASzjv7Q7h73b6ScDydzt8+PUu&#13;&#10;H+lkEW6WbXuDZDn+Hs9w9nhGsPNQGNv3hfCBLMwPlk6Wfd4x7PeO5cPDkRwKUBCh1ksni2dwDIcD&#13;&#10;IqX7JUKpQpdqQGM1EK03obWaCVLFEqaNJyEljbB4C7uPxLH7UBw+ahWeaiW++gTCUo0cio5hf2gk&#13;&#10;v9ojikutBKu0hJgT0RSYMVSYsNRYUeQmEGHTEpGeSFGXgowiu1xlUpqFUyYVtclMhMaMf6wBr/AE&#13;&#10;PIKVmwrVsitAi2dYAl4RGhQGUdQex96DgRKwDPan09eXRnd3Ku3tFhobDYz2prE4noNwryyMFHC0&#13;&#10;L5eZ3lwJW0QXy8mxIhYGcpntzWJxQHS2FEstiXOsmKWpQlZnizhztJiTk3aODZUy1V/EscFCRjoy&#13;&#10;6G4wU1+bjt2eKuGKACyVVdmk2gxEREcSmWDFJ1zPAc9wdh0MY7+nGv9gq/znyWl6rKk6DBYNCrWK&#13;&#10;7Kx0nPZCbFnJqHRqVDoNaq0OTYKOJIOBeIWG6Cgl8Qo12fkGCsus5BaayMxNIj07kYISA666FCor&#13;&#10;rRQVGcnPM8gzz2Gh1mWioclCTVWSdLA0NSTR2Z4qAUtXexo9bcLFkiaXhZpdVuqrzdQ5jdRWGKip&#13;&#10;MOCuNtLgMkjVuzYjRqIgt6cjjd4u0eNiorc9hbGePDpbc98CluZGI00NAuaYGe5Pl4BlfrKEYxMV&#13;&#10;6BLVErD8+oNQfKOziDY5UVqcJKTW8NWP39A8XkXDpIOsrnTZuZLWbCG/y4zRqSY6K474Ij0pDWkU&#13;&#10;9eajEs7pTC1xWXoUGQpyW1IobstgemSQS8sneX7rMiemx3CUlVHprODxy4/56Xe/3QQsOz3EH4ho&#13;&#10;PjwUy46D8ew4FM82zxA+9Ipih3c01mojuc0a0msTiEyNl/LRRnAkJpIDkeHsDArGX6VBW2AiUBfJ&#13;&#10;nkBfgpLE0o6Rku5sEov0HAgPQlOQRLrLhLE0np2+vkSYVdhqUlHlaoiwRBCkD5bdKykViSjSFCQV&#13;&#10;hGGriSCxOJKgRD8OhR1hp+d+joTtZ1/Adg5H7CchJwq/OE+MJXEoM8LwV3uizgwmISdUgpakggi8&#13;&#10;1f4kFsbJiJOtSonKFkBeg4q8ehPKTAWJBWIpKJ6EoljS3AlYqzXoi+LQF25KkxWLuVSJpVwl13PC&#13;&#10;koIp7Y+nrD+ewo44ClqiCE7wRJsZjjo9kvgUBRFJ0XhEBnAg3ANjURzekUFc2bjCxvKGhCoCrGxJ&#13;&#10;FNquLK3L8luxILS+uv5GG6yvX0bAkeOLq3L9R0wtCxeLACwzU4tcPH+Bxw9u88mLpxKufPLiOa+e&#13;&#10;3uHJrfM8u3tJApbjC2c4tXSRhcVztDWP0Vw/xERTJeONTgbr7Iy5KrmzMifByu++eMQffvyU0ytn&#13;&#10;cbeMY6/uwT9Uz0FfPzQ2E/ocqwQsxkwNxiwt6hQl4fpIYlQKrpya5um1s9w9M8NHZ45x9vgUsyNd&#13;&#10;TPe1MNHTxJTIqg30MNQ7Qm/7IBOjkzS3tFNdXYfLWUFdeQHVJbnY8zMoKsqlvLyYsoIsctLNZNjM&#13;&#10;pKeZyMyw0tXayA+f3eE//f2n/ONPr/np9Uu6W0eocHThqh97C1lcDRPUNk7T3LG5aLAVEWrp3vyW&#13;&#10;TNyWBbdiirl5lsaWKQlW3pbc1k5S5hzh0e1r/NOPAqq85k8/vJZzq+L6y2dPJFw5fXyZVncz/S1O&#13;&#10;pvvqWT3Ww9psL8szXSwONTLTXsnp4SYJWARkEZpqLWO+y87qiIsOZzqN9nR6XOV01zmpLSmiMDOd&#13;&#10;XFsqKWYTiQlaCVicZXauXT7PpUv3WFh7yuDgCfp7Z6moHSezUPSBCIdFF6a0JhJMtcTpKojV2TcB&#13;&#10;y57Nb78EVBFvlNuEbXRfEPa2E4TrKsgtG5aLS2J1yV5/nDLXAqW18xRXTZPvmEBMNP+Fg0VClS2w&#13;&#10;MrbpaBGuFgFKxClhiogJiejPG/gi7x/evG/L2fIWsmxCmK3+FQlY3kAVAVaEi+VdB0t28aCch86z&#13;&#10;T0qws7kg1LfpYtkqtM3ufuNqEfPIbW+15WCxZra/dbAk/8WKkHj8L46UX6I+m7+/4vd4c3b5l9d8&#13;&#10;9/XfvRbP3XrsXwOWAmsunQ09bJy+xFdf/URMTCOBQbUSrAi4sglYKpk9doXR0XNvAYsALf5vAIs6&#13;&#10;ro7r1z4mObUdv6Bf4MoWaNEYGikqb8YvVMF+rzD5rdT7+/z58HAwe70iOeATR2ichTi9mVB1DFE6&#13;&#10;NTqbkuwKPYaMWKw2Cxn5SeQUm9jrE4O5WEOMUUucVY2pwIjCrObDI954hoVT1ZaOtURBapmS3LoE&#13;&#10;squVcobZNaCjZ85AXW8cyUUB2CoCya0JJKfSj8YhBV0zCVS0hpNbFUX38XjqelXku8Ioaogiry6C&#13;&#10;gROJjC7rqOkJJzzeh537vNAla9BatajNasLiIqWbIlYbT2BkBH19Xfz5py949vAx92/f5fH9hzx+&#13;&#10;8Fjq6aOnPH/8jM9ffsxvv/tWghgR5/njz2J6+Rv+/ofX/ObrT/j282c8u3+bFdF/NbvEgtDiRWbn&#13;&#10;L+BwDuOuHaG5cYKVM9dYmN9g5cQa927c4uHD+zx58pDvvv6cH7/9kj/89AN//Pkbqd989SlLsws0&#13;&#10;VTZQV15LS00TI519TA+OMtg3TEdrNx3NXYx3DzDZO0S7q42Oui5aqttwFNWSk1VLYUEtFfY6uTZj&#13;&#10;NBcRr84gQpFBaEwavsF6mb8Wy0Hb9og8vQExP+wVbGH34XgS0gsIjckiMCINa0EtflFmWqeOYsoV&#13;&#10;HSxaVJZcisqd5FeU4+5oo6mnh8Fjc0wcP073yBhNXaPUNTRJK7stu4CusT7srW2Yckuw5uWR7awi&#13;&#10;u7YBdXIZisRith2MZNsBoTdz8QciZAmfT3AKviHpHPROZK+nmgPeGvZ7KdjnKTL8YuUqln2+CUQY&#13;&#10;MglXZ1BS10LryDhtR+cpdLdR2TVAoauKksYm4pPSUSqMHPFR4R+cSFxiIVEJJSSk1RJvziRKZ0GZ&#13;&#10;VIjGWEpaXg2d/ZO0942SVViFzpxJXpkbfUoJjpp2ktLKSc6rodjZxa59CqmAQCNJiflkZ1ZRVFhP&#13;&#10;bnYNwTFiiSIHQ2YViWkVqCwlpBU0YCtuwJhWRb6jgbETJ1k4f57aziEun1rm6unzXFna1NrsCiPt&#13;&#10;k9SX1lCZV8zsaB9XVk9xZXWJ86dOcf7Eaa6cXn2rS6fOcG11mVvnNri1scHDq+e5fnaJHz57yaWV&#13;&#10;c1QUljE/Mcb3X37Bxw8f8sm9Bzy4coOjAxP8+NkZ/u1fr0nAMjc6SWpSKUa9A1tm2yZgyRFOvPY3&#13;&#10;gKVXAmxRdFskOrlqpyirHJeARbhVhLtjSwK4bAGWygZRKr8k1dqzJvtXRNmtgCs1DQsI2OJuWZTv&#13;&#10;seJ9VnypIaNBbYtyBa+la14W0or3Y+FmERIOFqGtHpYtSCIgiuhSEZBFdKu8C0rEY5q2XC9/BWa2&#13;&#10;ni9O8RrvPk84c4QENBKnmKcWEsW/oj+rsm6E//1fRA/OYxnbWjt5jP6Oeob7+pkYGmV2cobh7k7a&#13;&#10;qx2UZOaQbkwlQalHq04iJlqNf0A0+w9FSnn7xaNPspGVWUymcGOl5pGsT8FsyMBiySY7K5fC/AKS&#13;&#10;ralERSZKwGI2Z+MdqGaPhCybf7bf2x3Je7vFBGkk2w8o2LZfyba9SvZ6G4jPdBGoKiQysQyF1UGq&#13;&#10;o4OixjHSCnswZ9ZT1jDI2JnL9C+epbpnjN7lNZrnFslwuqjoHaW0o5ey9h4K3C1sTFZycUa4McRU&#13;&#10;ciMfzTXKGM3aSAVnR52cm6hmdczBycESTo/ZOdpdwLA7nYuzLunUWJ+pYba3iNGGDMQs8WxXPssj&#13;&#10;5ZydrOTMmEMu4TxebePMUBmTTTZE5Gj9aAePVjcBhYAqF2cquTpbKwtpn65182xdOFT6EKWzQk/W&#13;&#10;xEJTpwQkYsnn3pkuri+ImFAzAr6IrpY7J5pl/4qICl2YqOLKZC13Fpp4utrNozMdUo/P9nLzZKuc&#13;&#10;m75zoonHy218fmWYm4uNm9GipVbZ6SKiSZuv28athXquHavlozkXn380ycdXRnl6vl/CoYdn2ni+&#13;&#10;0c395U7uL3dxZb6BsdY8JjvymekqYqa/VEKWdncubW0OuroqGeir5x+/f0SSOZu/+duDHAlREZ+S&#13;&#10;yc5DAlyoCIuzEZ+QjyHJgNlowqDTo4lXolPFY9RqseiSSNYbUUQp2bXXb7Mkd4cH7+/4BbK8t8ub&#13;&#10;D/aJiNCmPtgX/PYz4vt7wvjVLv9NwLLTl1/t8n0LWN7b7ceHB4PZKxwd3hF8eDCUX+8Oks6W9/aI&#13;&#10;6Jon2/Z4sH2vHzsPhPPBoUj2+USxxyuc7fvFlzMh7PeJQACaI4Gxb5wv4XhGxrE9wJOAWAXhShMe&#13;&#10;QVr2hijxVMQToNPgIyQWi4yJHFEq8IiPI0CnJMiYyEGFGh+dGF4xoS3Wo7cbURXqURYZicnVE2KN&#13;&#10;QJOehcJiJUqfRKgmEb+4eAKVOjzC9XiEJb4FLEeCVez0V7LDN5odflHsCohlh2cABwKC2esXSF9f&#13;&#10;qgQsPb2ptHdZaW0yMjVoY34sZ9OpMlrE0d4cJrqyJWw5OVHMifEiFoWDZTCPhcH8X+DKaDFLYyWI&#13;&#10;DpaNWQfnFpxcOlHD6jEnS9MOzhxzMNItJpFNlJZaKS1NpqwsneLiFEwWM+GR8ez3i8cjRHSpxbHj&#13;&#10;cDS7D206WL0CDKgSElAlqonXxRMcE05IZBxKVRLpaVlkZqfJCJAlzUCqLRV1gp54tY6oSBVxsVpy&#13;&#10;MtOxV1kpLDNgy9JIl4pwq1TVWmluTKMgP4n0VB15mQaqKlKprDLgbjBLwNJQn0RjvZ7W5iQ62lPo&#13;&#10;aE+luTGZaqeBCrsee5mewiIduflacnI1pKXFkpWpoMquo8llorneTFO9UTpghJultyONri49HW16&#13;&#10;ejutTIpZ54Ei2lvN0r0iAIso0xVnT2cK4/3ZjPdnMdxXiDpBxe79HgjA4hWeRozZidLqRJNaxetv&#13;&#10;vqa+txZHSwmFA9kSsuT0pFM1ZSO7zYCmWInVnUr5aDHV03YyG7PJas4hryOfnPocqoarKG4rZnqw&#13;&#10;j425OV4/vMnvXt7np2d3+fn5XR4/fsjP3376BrCIv7gFYDkYK4vwxOLAB96RsuxWFN4eiY7AVxPE&#13;&#10;weggvNXhxOdoUBcaiM3S4ZcYx66wELb7BbDtSAA7PIPYftiPPf5BErDY6tLIaU5nf2ggXooIlNla&#13;&#10;/JQBHIkKRZOvx+SwEJWuIMYqYkGRZDfoyG/Vo80JJ6kwgjhbEOluDYVdFjIa9FjKYihviyelNIT4&#13;&#10;FC8KGtSYSuMwl2mw1SbjrTiIn+oIIYneRJr8OBIewMEQbwJVAVjt8cSlhpFRHUuaM5qsWtExE0qc&#13;&#10;LZqUylgUKYFktSiwNcRgLIvFVKokoyaRvAYdRS0JVHVlkd9oRJ0ZjsqmoKRXgX0wnsrhGMo71JhK&#13;&#10;otHlRKC2RRFlDSLYcISAxINYK6LRF8SgzVD+vwCWjc355sVlOde8unxeltwK0HJ2/RInT6xxbOYU&#13;&#10;p06dZWpigfljovT2DWA5d14CFtHB8uThY169fCEBy6Mb53hx/xonZs5wYn6ZU0sXOHX6CtPTZ+hq&#13;&#10;n2KwrpyB2nJ6q0sZdTm5uzIvActPnz3iu+8+Z+LoFPWt49Q0DBMWY+Gwnw+xlkQSshKx5Ouw5OlI&#13;&#10;KU7CnKcj2hhHeGwEc30NnJ3uYXnALXW8p46BejttVcVSnTX5dNTkMNRcRV9rBz3d/dQ3tFDnaqCh&#13;&#10;xklNWQH2vAwcZXmUOYrIK8whvzAHhz0fZ0Uheblp5OZmkJWWQn21gx8+v8uffn7Fv/zuK65tXKCq&#13;&#10;oofK6hFc9cLBMo67aZr6lqO0ds7T0DpL05vpSGFDbu46LntZRESoqXVawhUBWNxNM3JBaNPJcowq&#13;&#10;1yQPb16VcEVAlT++A1hEbv7i+nkunTtPW/0mYBlur+b4WBtrx3pYGG7m1GgrG1OdXJrtZWWsheN9&#13;&#10;LulimWwp5Vh7KSvDdXRUpksHS3ddMW3V5VQXF1KUZSMnPYUUsxGNWi0BS2W5g4+unOej67c5vv6M&#13;&#10;senz9PYvUN8xT0HZgMzSC2igt7pRJ1URq3UQrbHz3p4w3t+z6ViRgEVAFqF9QdT0rhCW4KDIOSbL&#13;&#10;gBs6Fil1L1IqAItrgcLKo+Tap8gum/gL5ZaNIVwkOaWjfyEx2SwKaDOFU+XNzHJ2yYiEM9lbAObf&#13;&#10;dbGMIB/3puD2/xOwFA2QVzaGACw55ZOkbUWEhItFdLAIuCLcK1uw5a8Ai+hfsbwDWETJrXSu5PZs&#13;&#10;RozeefxbwJLdR0q2iAhtwpe397+5/S5Y2boWcOUtYMnqJD2ri5T0diz6UpKUZk6MzbF68iK/+eH3&#13;&#10;REXXExBUSURUDRFR1UREVxEU6mBq8iLDw+t/AVj83gAWc1ILd259jsXaiv9fAJYijvgVEKmoIKew&#13;&#10;AZ05h2iNlQ92hrH7cBj7vUTjf5wsG/UKjsIrNJ4wbSKJGUkSsMQao0nJ1pJRpMCaFUdKto7aEjt+&#13;&#10;cVHEW3Ro0vTy2jcujEBVJJFJMShMOlTpWhpGUiluSqK6z0Rpczx1Awl0TOtoHVeSXRlMsOogwepD&#13;&#10;mPL9qeuLlotBtT3hlDYHUzsQRUVHOK42PVnOOLKqwnAPKRk+raNnXkVxfRDWvAgU+hD8I4NkNChG&#13;&#10;F02kMprweAWB0bEMDffy8zevuPnRTW7fuM3dW3ffwpWPn38s/5588uARr1+94qdvvuF333/Lb7/+&#13;&#10;gp9ev+I3X37Cd18855On95mbOy0dCy7XCGJxxZjcjEbrJCo8D3VcMbEReWgUJRgTnVRWD9I/vMjc&#13;&#10;4irr5y7x8Ytn3L39kPv3nvHw7j2pF48eMN43jLPQSXNVA2tzc1w8dYIb66tcXl/n+Ow8fV39TPWJ&#13;&#10;CMIArTXNdLq66XT1UFniJjenGoe9ltqaWoymPHT6HBSqdCLiM4mIzyI0Jh3PABM7D8SybXcEu48o&#13;&#10;iVJlc9BPi1eQCUVCCSHRWQSEWxB9J8FxqRS62jBklxAQnYghIx9bXgHpeXk46mpp6BygsXec3qlZ&#13;&#10;hufm6ByboNhRhdGaQ3ZZGY76RkrdjVR3dVNQV4e9vRv38CQFDT2EabPZ46tlt49Gdr18cCAGob0H&#13;&#10;IjjsrcIr0MReTy17PZRS+zyFtVxIwT7vWBm70WfbsXeOUNkzRsf8Aq6RYVJLyylrbqTUVU1dVzcO&#13;&#10;dyPxCiOePioiFSnEGwpQmiqw5Dag0GcTGZdMRLSV5KwqKl2dNLf3UeVux93SQ0llPak5ZSSm5FNc&#13;&#10;0UJichEFznYa2qbwC0rDNzAVLx/DZqzpiPLtKVaPYhLysJU0k1bUiNFWhzWjieSsJkxpLnLKumjo&#13;&#10;HKFnYobzxxe4eHLpLVwRkOXC8XXOzq1wYX6R0+PT0plydWWZuxfOc+/CBW6tn+PW+gZXl9c4J4ri&#13;&#10;F09zdXkTuIj77pw/x/PbV/n242c8u3mdq6un+emrT/i//7f/xH/++9/y6vZtHl++wurscX7+6j7/&#13;&#10;9q9f8H/882fU1/aSlFhBksWNNauN9Nw20t5Rem7vJsgu6qfQPoYorXXUHKXUOYnoYBGQZWvKWJzi&#13;&#10;tpCM1zQsyHLZVrEg1LtEU+cJ2Y/ytieldYGahqNU189QXT9NbcMx6WwR77/d3Ysy6lrfJkDMAs1t&#13;&#10;J2ju2HSw/LsxoebjbK4CLcry2uBZBRgAACAASURBVC1YUt/25jlbC0Ri8rljE7r8NajZes6/d4rI&#13;&#10;UHX9HI7aabIKe3E1jvObb1/yzRdP+Oj8CjcurNDf4aavs43mxmay8/LRm8wYE0UxvR6dTkdSUhLJ&#13;&#10;1mRMJgsJ2iQ8vKJlaa2HdxyxcUYy0gskYElPzcWSlIJRn47ZkoXFkkp2ZgaZGTYUcQYSdelSsQoD&#13;&#10;R3w3p9e37Y5mS9v3R7HtgFgJUkrIsttTT3BCIYdCLUSL6e7seko7JlHbqolPriTP1UL/yWWGT5+l&#13;&#10;xN0ty6I7Zk9R2NxJy9EF4s0ZuMcmaJ6awdHVK2M11465ZOmriOdcm21AwJWVIbsELWfHnBKYzPcW&#13;&#10;MtddwGRrNke7Cjh3tI6Lc5uODTEdLJaCVqYq2Ziu4sKxWpaGy5huz+HyXJ2cfBadLSOuFI62ZXBq&#13;&#10;rInTw04uTDv5+EIf1+ZquTpbIwHL8w0BV/plue3dU408XunixTmxyPNmwed0J3dPd0ggJOaZBVwR&#13;&#10;fS2isFb0xIi1obUhu5xgFoDl8XLHG1jSIntWLs+6uXTMxUfHarmzWM+Lc2K2uVG6dc4MlktII+CK&#13;&#10;0LVZF8uDxVw9WsNHs3XcXe7gjgA6a91cmK6UP69YKnq2PsDj1T42pqqZaM9nQaye9BRzbKDsDWDJ&#13;&#10;o7WpgtZmJ/19Dfz0w2MCQxP4m197EKw2YCwrZY9HnCwHj1JlkWgqJSY6htjoGNSKWJTRERh1GpIN&#13;&#10;epLUCUSGKThwKIjtOz3/fcCy05v3d/uwfa8P7+/25f3d/mzbEyYhy693Bb2FKyImJGDLe7uFNkGL&#13;&#10;qI/YeSSUPV4RbD8Q9gauBMtzs7dFPDYEAWpEJ9X7+0JkxGjbvgC27RPxI+GUEV/2hcvSXBFf2u0Z&#13;&#10;yW7fKA5FatkXquJQpAYvRQLhyYko80x4J6gJMOsJSTURYNJL0BKRYiDUasRPn0hocqJ0r+jKDOjt&#13;&#10;JhLKzegrk1GVGInIMBKWpiNIbeBwWBz7AiI5HBqJT7QSv9gEfGMT8AhRvYUs+4IVbPeJZJt3hDx3&#13;&#10;+YVwODSMgyGhHIlSsi88gt3BYRyJjaa7w8LMcCYLo7kSsCwM5TLVY2O0N4PJ/myODeYhIkNH+/OY&#13;&#10;7t3sVpkbKGB5vIwzQqL4dqaK88fquDDv4qMlNxeO13B2zsn6vAAt5VRXplJcvAlY7I5MMjINBASJ&#13;&#10;5bBg6Rza56tgn7+C3b6x7PGPZc/hWDz89DL+4x8egUdwgJR/SBQh4Uo0WiPpmSlk5qaQW5BORrZY&#13;&#10;xtPJx2vVeorysmmsK5NuleQ0Jak2FXlFiZQ4TFTWWmkQ0KHUhKPcgtOeIheJnJVGqqpN1LmtNDYY&#13;&#10;aG3R0ybUbqGp2UJZqZ7MDDWFeYnYbGpS0pUkpyuxpsZjNEeSna3AXZ0k4YoALM31JglZhIOlo8VC&#13;&#10;d49eQpb+XosELNP9hXS0mWlrMdHRthkVaqw3SCdLT5eVvp5kKqtNeIWI/6Y9+PWHoRwOsRBjdqBN&#13;&#10;qyavspcffv4tjX11FNZkUzacR+lYLqWjOdQey8U5kUdhby4VE2VUTJRSMlhIZksehd1FOIZLqRmt&#13;&#10;oWWhBUe/g6WTU9xcO8Ond6/z968e87tPHvPTyyf85rMX/P6Lx/wHOc18JIYPD8e8hSsCsHhG6djl&#13;&#10;G4tnjBqFLY0YSyzRqfESrFhrU8loysTWmCHJYahVxcHYSA5GxrI7IJztnoHs8oohq8FGflsmunwj&#13;&#10;u3392eUTwL6AIPb6exJiiEWdnyDhipc2XMKNvJZECtr0pLk0WByxGMujCUjwQlsQSZpLR7g5kGC9&#13;&#10;L7luBaUtChwdShrGdeQ1hFMzrESfHUqW00CKU4GtOpKMKgXmEgWGojh0eTHEWMPIakhCmx1Ejiue&#13;&#10;/BYNydUKNLnRJFcqSHZuxn3M5bEkFW0CFqtDTbZLS36rknyxctGmISY5nB0eHmQ2RFPer6GkU0t2&#13;&#10;TRzm0mjSnDHYamLQ5PmTXhtGanUYhtIgPKI9MJVqKGxMfetcWRcxoDMXOHNyTYKV08dXWDpxltOn&#13;&#10;1jmztIEout1Yvczc0VMcmz4py25FROjE4ionFlalg+XCG8Dy8vkTnj4WRbcCsjzn809e8OLpYz5a&#13;&#10;u8zGmQusrF6WgEVAlqNH12gvy36rtvJ8rp6aloDl69ef8923n9M/NoKraZjKmh5CIqzsO+JBrEVB&#13;&#10;QpYSa0kiqSUGMp1WqTiLmrHqQhZbnSz11b0FLOfHWzk70sSxjmqGGu3MdDpZ7K9jZayZs5NtLI50&#13;&#10;MtLfz0BfH/29XfR0ttLe5KK5vhq320lVTRlVVSXU1pRK1bsErCmkqiCTouxMbl8RXQuvpH747Dkd&#13;&#10;HTPU1I1J2StHcTXOyJiQiAq1dMxR1zRNbeMMwoYss97tx2hpm6H5HcCy5WIRc80iKuSoHOP+9Wv8&#13;&#10;44+v+dP3X/DHH7/kH378kj99+ym/+eIl1y6c4ezSHI1VJfS67fTVO5jqcrM01sFwcyVtjhyGXUUc&#13;&#10;761jVfy6J1pl4e1kcwntjmQWux301mVRVWSg15VFn7uMFqcDR34u6RYTZkMSWo1GApYqewXXr1zg&#13;&#10;oys3OLd+g8X5DbqHTtHce5zC8kHS8vow2TpIMNcRn1hJXGIVoXEZErBs5mcD2Saytls6GEpt3wox&#13;&#10;xhoyCjoRy0tVTZtgRQKWugUKnDOIjhMBWPLsU/Ja3M63T2wCDglaRiVsySsfo6hiiryyUTILxUzz&#13;&#10;ZtFtbuko+eXjm0BGxIGKN1eCxFJQpphklrEi4X4Zld0sYtpZuFYENLEVDpJRNCRjQxLaFA0i3CtC&#13;&#10;IiIkfhYBWDKKRzfBiCiz3YoFvb3ufOte2QIf4nzXwfIuYBGgZXMJqFueGflvZpcLB7EVDLwBMd2y&#13;&#10;lyVLLAnl9byFLu++vrjegjDiWsSKRMQpPbubBHU+ymg9+eEpNGTV8fmjT3G5jlFRNU1J2Rip6V1k&#13;&#10;5fbL62tXnrFx9gE6fQsmcwdp6T2YTW3Ex9SQn9PPvbufU1I+iEJdTpymlNDodAJDDQSFJRESkYQp&#13;&#10;2UGEysR+3zj5P7X7PCLxDIrHJ0yFf7QC38goPjgcwT6/WI6ExmLMVhKujcSUa6C4VkdBlZGMQiNZ&#13;&#10;xSbCNWoMtlRK69LR2VQEKoM5EuHLgTBPwhJDyKgyoc1UEp8SgXvAgKUokKS8AKxFIRhy/LAU+hOk&#13;&#10;PIjC4kV1r4LOGRX1o3FU90Vibw+jtDkEZ2cU7n4VOcUaNOl+pNtDqOyKpmE4ipbxWBqG46nrV1Pa&#13;&#10;pMQj1J+dHv4SsES8ASwNzW757cGTh0+4c/OOhCwP7z1EuleePOf5k2c8uveAG1evc3H9Ck9v3ef7&#13;&#10;T1/y5NYd7l+7wc1r1xkcP0Np1SiW9Ga0hgbidS5ilBVEhOcREZz1VtGRBSSZXeSX9qAxulAZXKTm&#13;&#10;tGFOcxET48RqaaHM3ovD2U9z0ygttS04i6robupkbnSctfl5rq4uc2VjnQurq6ycOMG5E8eZ7Bui&#13;&#10;3tlAU2W7VJ29mUybk9wcJxkZdkLDDUTFJqPSZhAZnykdLCHRqez31vDBnije2xHG9r0qYhOyEfDC&#13;&#10;M8SMj79Gxlki41PxDtJJ27nKko/KmkNovBFLThEVrhrsVbVU17opd1STkVNGsbOAnuFOVs8v09bb&#13;&#10;S3p2McaMbLLKnFS2dlDf10/z2BhNYzM0jEyTYW8hIDaFgLhUjgQb2OWpfjMTLUrnIth7MFLGgXYd&#13;&#10;FsWwcew+vKkD3gr2eys4GKCmrmWQIlcn2dUtVPb04+zuIqW4BGNODpaCfOw1NTR29eJqaZeAxdc/&#13;&#10;geAIIyFRZmI0GcQlZBIZl0JEtAAsyWQWOGnt7GNoZIz23mEGxqaZml+kc3CS6uYOyqrbcDcOUOnq&#13;&#10;oaZ+kI7uYwSHZ+PjZ8bjyJvuGLGA5KWWM9IqQwmmTDe5zk60Fjupuc1YMuuJ1xdjrx1mfP4sle4u&#13;&#10;LpxY4OKJU1xYXOXs7DJnppeYHZxjoH2CKydOberkpmPl5tkNHl6+xO2Nc9xYW0fc/mjlLNdXz0ro&#13;&#10;IuDK5aVVef+jK5e5c+4NkDl/ls+e3OXnz17xzdOn3F3f4PryGT69d53/9k+f82//+rUsns+y1aNP&#13;&#10;dGJOqSf1HbAiIEt6ngAum4Alq1QAllFKKiaki0PMMW8tCL0LWLauK+tnqW1aoK5pQYKVlp6Tb+GK&#13;&#10;WPqRk8qt81TXH6XKPU2VW3yJcUzOJTe1LNLbvUhNk5hTnqO2eROwtLwBI2KqWbhOZGlt60ka205S&#13;&#10;17y5/LMFWd6FJMLBsjXxvHVKyPJXjpa/jgltvYYouq1unKOqfoZK9zT5ZQMU2fu5ffO6hCy3r16U&#13;&#10;EaGuFhfVlZVk5WRjTrbIxZYE8U36GyUmJsqCeo1Gj49fJAcOhbHvYISELF6+ChITrJgkWEnGqN+U&#13;&#10;RmPGYLCSl5OFvayI2JgklAqLVJLegslolZBl+56YTcDy5vzgkIqdXgl8cFjFbg89/opsPKPN6PNd&#13;&#10;7A9KwSvaxv4gE2k1/URpUymsb5VTzJHKFEKijFhKquhdWqFhahZ7Zy9VvYM4Onu5MFrOxlAJN47V&#13;&#10;cm26ilvz9bJMVrhWxPzw+YlqCVuOduYz11PI8lAJxzszuDJbJ7tGzoxXMtdXwsJgGbN9xRzryuXM&#13;&#10;WBkX52qZ68phui2DayeaeXltnvmuUtnZIsphhRaEC6A7lyvHaqQbRJyPVtp5ebGPJ+e7eXperAD1&#13;&#10;8fLc8Jui2l7uL3fLwtrbp9p5sNrNvdMdXJ6o5cpUnZxdvjhWzdnBCs4NV3Jztp67i03cOFYv55jv&#13;&#10;Hm/i/lIHd052IEpuLx1t4OpcC1dn3dxYbJYOm4WuXNbHndwTEaCLI9IpszRQioBMF6aq2Zh0bmqq&#13;&#10;kvVxOx+f75WOF1GkK0p1RVHwqeEy1sYrODVSzqlJJ1O9JTTXig6WIloaHTQ3V/P6szvsPSQAhC/x&#13;&#10;tkyM5WV4BouuKjXR6mz0plKUcXEYdBosSTpMiVqshkQMOh0BAZHs3v+Lc0XMPL+304tf7/SW2ooK&#13;&#10;iXPrPnG+t8uP9yRceRMPknAlgF/vDpES7pVfIEsQ7+0V7pVNic+W7+0RjxO3xRksJe57b0+47HQR&#13;&#10;Tpi/3RXI+/sj2OkRL5fsRB/ghwfDiUy1EZmegX+SFR9dIqEWAzEZFtRFFoIseulaCUu3SMjil6Qj&#13;&#10;JiuZ2AwLwSYjQcYkojN0KPN1GJ1mDM5kEu3JJJRZiMlKICLTTFi6kQOx8XwQFMm+gAgOBkVwMFgo&#13;&#10;iv0B4r5IjoTHS8jiFanFIzqB/WFKDoSrCE8U8SU1ewMC8ddqCUzU4qtR4Z2gIsJmQl2QymRPGlPd&#13;&#10;aUx1pTHancZwTzojvTZGemyMd2Uw1pHJWHsWIx05clb7xEgRp8ZKODNZzuZ0eS3n51xvi2/XjzlZ&#13;&#10;n3NyatpBTXWGdK8IB0upPZMkgxoPbwGpAthxIIT9AdH4xCXgHavlYIhSOp1EJ1lIuJh7jyMsRklE&#13;&#10;rIqg0Bj8gyJRaROw5aSSkZtKZm4aKempaBNF3EiJUq0jMyuDwqJczBYLRqOJ7GwbDoeN4pIUSss2&#13;&#10;C3PbWtJpb82Qs87VtSbKyvWUliVKlTv01NbpqavTU1NrxF6ehC1FjS4xmuTk+E2lKRHwRgAWszWa&#13;&#10;gjwlNc5EGupM1DdZaWy20tacIuNFPV1p9PVaaGs10tmWzER/CRP9pRKwiFiQAC2ii0V0sojbne0W&#13;&#10;Khw6CYYOiP7APR783a5g9vjHE2bMJSmvhvKmIW7dvUyZu5CMkmQcfUU4hgrJbkwnzWXDVJGGKseI&#13;&#10;tsRIXIGO0HQloemJqEtSyW0voGSggLrxShqnq7l9b427F9b45skDfnjx5K1+8+kL+YXdf5DOFRkP&#13;&#10;ipYfgvzjrEQbMjgYrmGPvw7PWPGDGYgyREpQoipMIslhIcWVRqo7DYPTQkKpgfj8RGKzLUTZ/h++&#13;&#10;3rI7rizP1+yPMHcVJZhBtpghmBkVoQhxSCHmCDEz2ZZJtiSLzU6znWk7sZIzXZxV1QXd09VVtWbu&#13;&#10;dPfcNS/nAzyz9pZlO/v2nRf/tU8cnQB5WREnnvMDHwlaDUcVSuqnK2mej+Cp93M4K0eG3u5LyZRh&#13;&#10;td4WN9aonSPadNKdWkIxPVXDTvxterwCrjSpCcb0KAozOK4+SqoxkQxrCmmmZCwRFaVxPQ2jOpom&#13;&#10;dJTG8yhsyqB1Voe3MZ/ogJ6mcTMt40aaRvUEmzQYQgp8zSYCHToKPMkUNor8lRwJWKxVGryNOly1&#13;&#10;CpTuNAo8KRhLFKTbUrFHjLhr1agK07FFcvA3KdmTmMz+1GQOZaSSYUojy5LOnuMH8TUqJFwp69JR&#13;&#10;NaCjZdZIw6Se2lEtpvICyvscNEyEdgCLgCtydgCLhCuXttjeuPGyXWh7Q9Q435GWoPNnV7mydVvm&#13;&#10;uFy7LI65JgP47t66y1ef/pTn34qcgA/55P1nPP/qC3718+f8/Ntv+OjeY+5cu8e1zVusLF3j6tYd&#13;&#10;Tp9dZbi+7OUMNkReApbf/vrX/Pl3z1lZuUisc5L22Dg6YxkHD+Wh8aixlBgI1DkJN3glXClr8aDz&#13;&#10;WznXWcfGUAvbE+1cnhZhYZ1szXRxdb5XApft2W4Z8nr5ZJ8ELNsnelmb7eLkaIzhsWFOnVng1MKJ&#13;&#10;HcjS18VQb5yuWAvxjh240hlvYKC3hcGWKloqwkRCRdzaXpVNRAKyfPnxM8bGF4l3LdDZfYb2znMS&#13;&#10;sHT1nad38CKjE0KiLIDLBcYmVpie3WB88hIjY0uMjC8zOHLhpYqlZ3ARCVj6L9DcMcmnH74vwypF&#13;&#10;YKUMrfz9z18Clsd3LnN1Y5Gu5kr6m0sY6ahipqeFc+NdXJjq5fxIO/PxKJ3lXhl0e3G0jTN9DSyP&#13;&#10;tzDcVMj6VCvLE01MdZWyMFQtAUt3Y720CHmddpzihM1iwW6x09HcyrsP7/DsvfdlDsulpRvMn9hk&#13;&#10;8sS2vNJWWD6FM9iPydWB3tGOztHBj/cXSMAi1CpyjubxxtE8mcciMllOLd+VgCVUOUJD7CxtvStS&#13;&#10;uVIXX6Y2tkRVs6hpPi9VLGK7WlQjt13cASyNCzs2nYYXgKXhFDXNAryckjXLApQIoFBRO49QtgjF&#13;&#10;i4Aqr48AKAJaiCl5cby4j7hvqHpejmgIKhUQRobrnt5pGorOyOepaDwjAY2wEInwWQEydlQjYxSV&#13;&#10;78zOfqE62bX97GzvAhb/aw1CEq5EJiU8EZkEYnZzX+RrFa9XQJ/oHJV1O1NaPSXVQ//VKmqcdwHN&#13;&#10;7mOVRKYIeBux6twsWloZUVTz0e0P+O1v/pkvvvw9H338K548+xl37n3Op599x1/++e/842//mZ9+&#13;&#10;/As++vAXfPHl7/jk01/y7P0v+NnPf8Pv//hPPHr6CVdvPebsyiNOXnjE3Nl7tPecwR9uwe2v51Cq&#13;&#10;krcTCjiUoGb/8QIOpypJUxlIV2pIV+qkAqW0yU5s2E9t3EmBJQ+DV4OjxEpNTxxvRQlFVS6qWwrJ&#13;&#10;VhuxBkyE61xUdwaxlytRejI5nJtEgS0bZ6UBd7WJbFsuxmI1gWYj9SNeqjuc+CuV+CqVLG12MH+2&#13;&#10;gWCVlUgsW6pX2saV1HTlUBUTyioddV0qWoY8VMYLaJ/UMXbBSPNQNsPn9Iws2hg8Y6OixYzarkBh&#13;&#10;0qGxGGUzQVl1hN88/5Jf/+LXfP3F1xKsCOXKV59/JW+LfY/uPWZ79QYDg+dZu3iN21duMz95keXz&#13;&#10;19naesTAxAaV9dNSDWbzdqMzt6BQ16JQ1aDILacgp5wjGRYOpZlIUts4mqsjIVtNSp6OHLMWV4WB&#13;&#10;8lYz1f120ow5pFt0ZOlKKdCXUVTWTWW0l+bmXlpb++jqHGZ2+gQdsX6i9Z0UFreQrwmQmu0kKcUu&#13;&#10;RwSoHkhUsj9Rwb6EAlLSzai0hWh0QVJFI89x0aSj5qCwDOxTSsAiIMvhNBuZag+HUswcTrGi0IsK&#13;&#10;TB9puV6pHBFVzo7iGnKNfsqaOxg/s0jPiXk6Jkap7e6ktqmOusY6Ll5aZP7MHGMzExRF67CGQpTU&#13;&#10;NdM5MUWnqHE+f5bek2fpOXkOR3Ez2fqQrFQ+lumSSpo3D4nzC+0OYBGWoYNq3jqkYl+CjgPCb39M&#13;&#10;LZt4xBcJUeHcO3eO9pERKlva6BwfoWN0CGdZGeZAkNqWJhraO4gPjNAS66YkXIHKUIRCH8DgLMcV&#13;&#10;bKS4soeisk50xhKU2iC98+do7R+kq2+M02fO09nZz5nFi3QPjDF3bpGOwTE6e2eINvfTGp8gJd1L&#13;&#10;TkERuQVFpKTaycl1k1/gQ+uswlnYit3fTq6mDEdxOxp7BH9FHJOnWob7Fkd7GZpbYursOo+21rh3&#13;&#10;aYWtE+c4MzTHZGycgbYx2tonebC+8QqybF2RipWnN2/y/q13JGQRKhYBWwRoef/WbR5tX+fWpS1u&#13;&#10;r21L8CJWYSV6eOUa775znUfbV3nv6nU+f/SQP3zzFf/9z7/k//2/f83/9S9fMz91FoejFZezjcJQ&#13;&#10;72vKlRHCkRFKoyMy1LtYBJC/ACwCrOyOACwN7edo7DgvLUO7cEUqWTqFMmVFQhYBSLqGV6Xlp3Pw&#13;&#10;kqxPbu9fltCis1/UIQsrzqvZBSydA5do612SgKV/eJ0hoWAZ3WRwbFNui319Q8LSu0avbAwSoGX9&#13;&#10;ewoW0RYkAIuwFu3CldfXl/ah14JvJbgZ3gE4ArII25GEPRKwLBJtmqe0epxHDx/xx99+w7UrN5iZ&#13;&#10;PkW4pI1AqBmvvxCX24XD6ZBwxSrsvDar3Ha5PGTnajl0JIvDR3M4lqSRc+SYipR0DTaL9yVc2YUs&#13;&#10;DoeP4nCImmiEgD+M2xmQa7wlwvRQHYFAEYdFLfMhHXsOGyRoefu4hWx7BccLvNIaqPE2423sIRQb&#13;&#10;wljSSpahmhxzDYl5dgxlfrQhB0qniz0Zag7lqHGXhTEVBWmdPknb1LzMXuk/fV5CFQFZBFx5cLaV&#13;&#10;J8vdErAIAHH9RDOXZxvYnK6TcGUXsFyZq+buhXaebg3xeL2f9RNNrJ1q4uJUDaf7wywOF3NpspKl&#13;&#10;sTI25qI8WO/ny0cb3DjXz52LvYgWovWpCi6Nl3FpvILb51r47NooH18e4t1L3Xx8Y4SfvjPGl3d3&#13;&#10;Mli+vn2Sr27N8+7KgFTXfHxlUipYhGVIWHMenuvkzql2OWJbwBUBWsQ8PBfn8WI3717olrDlw80R&#13;&#10;Hi/3c/NUK/cu9LE0Xs3mTA03FlrYnquTrUn3Fjv5+PokP3+yxOd3T3FnsZerCzG25lq5dkLUVjdx&#13;&#10;+0yLVLV8KGxGV0b5+OqEfE0PV3rZPlnP9ok6lqcibJxu5dLJZgZjlVSU1dDf08Ot66tcuLREmsKF&#13;&#10;aPXRV5STZfGyL0EjVSwaczmewia8wWqCXhclQT+lRYW4HS7UajPHEnPZfyiNH75xlB++lcAP3z7G&#13;&#10;j14DLAKmvCEUKfvSvgdYxP4f7k19oV5Jl9afHViyC1KyEZBFWIJ2wcqrdReu7B77CrL8cH8u/21v&#13;&#10;Af/bnkw5/21vFvtSTexPM/F2tokjWgc5gTAZ3iKOGlwc1po5rDWRZLGS67eR6VZLwJIT8JBkMZFo&#13;&#10;0GOoCEgAk+l0S8iiCvtQhpwoQzbUpU605S7yCq3kB6wSrgjAkhNwkeqw8XaOSrbeHslRcyBbwd70&#13;&#10;PPam57I3K5sj6nwSdAqslRVoikIofAE0/gCJCiVvJSWT47JR4HOhDHrIDTrJKhSv3Um2x87p0QAL&#13;&#10;owHmR0PMDgeZHwvtzGhI7psfKebUWDmLAh7OR1lfqGX7XC3XL9azfqKZGxdEfbO4MNvMxqlGLs3V&#13;&#10;MzZQTUwoLBqCRCIBDH4fKXlO3jqUxZ6juRxMyyXdoCLLYiTT4uS4wiQzmeRFgBwdOfkG1Do7ap1N&#13;&#10;ApacfBVOn4uSyhD+Ih8mmxW3z4fb50ejt2C02LG7PATDIQKFJRSHK6iOVNNQV0xleYCqSpGxsqNi&#13;&#10;mRgro6ezmJY2NzW1diorzJSXmSiP2KhrclLf7KSx2UWVcDv4jLgLTQTCNgrDNoJhk1SxBIuNlJQY&#13;&#10;KCs1Ul5mpL7ZQVunl44uH0MDRYwOh5ieLEGoUvp6PHTFvVIx099VKiuhx0YKGR8tfAFWfNI21NXp&#13;&#10;oq7Wij9g4GiasK0l8oO9ORzKMaEL1WKrbKO8dZTb925R01FBpKWE+oFqosNlOKJWHLUuLFVeUvVq&#13;&#10;CgImfPEAjhYvrrYA/q4wZaPlFPeEaZ2uoHO+hp9+fpOnt67yi4+evYQrArT88dsv+Odffs0/vJ2g&#13;&#10;5s2jSt46qiZV7cEcquJAuoID6Voy9EEJV46pDSTqHLgaI+irHOir7JhqHBijDqz1TuxNLtxtHjwd&#13;&#10;JXjj1SiLfWQ77DhrfdgiHvI9FlJ0OhIKNBzMypNNQNGxIixVZvLFiXpPOcFOC+EeA6EuA7aoyGNJ&#13;&#10;objbiLVaBOGmk6RNQBvOIceZToEvB11ITVmXXgKW+lENrppsaoc1RLr1lMRV1A5qaR3X0TiswVmR&#13;&#10;Q7BVWHgKsETySdYeQeVPocCdjLNWja9FqGVUZNuSybal4qrXUNiWhT2aT6BFgKVclL5U8t2pqII5&#13;&#10;2Kp0aAJqDGGVvFKba84hTZuCo06FsyYHAVhK4hpCHQXUj+so6VKhCeXhb9VjKTVIwHLj6h3EXL9y&#13;&#10;B5G7srmyxealLS5vvgIsW+s32Vi9Lm1BArBsb96SDULXNm9wY+smF8+vcffWPb757DMJWH764Qd8&#13;&#10;9OQ9vn0BWARk+emjd7l/8wFbl66zfOEKVzfeYe389wHLUEM1j7Yu8u9/fs7vfvMr/vV3X3P3+hYt&#13;&#10;Tc10dk/h9Tdw+IiKPFM+lmIjvionoXoPpU0uAnU+1E4Ts60R1geb5GyMtLA+EefSeAfrkzG2Z7pe&#13;&#10;qlqunR5h6cQQi+NtTHVV09xST9dAH0PjI0xMjDIzNcbU+DCjA730xTvpjcfp6Wqlr6eZubEhOuuq&#13;&#10;qA4FKA4GuHt1mX/7l+f8/Z9/xtefPKW/f4qO2DRdPWfpFuqVvkUJV4YnN5iY2WRyZl0qVoRqZWjk&#13;&#10;IhPTq0zOrjM5t87w+JK05L8meAAAIABJREFUCo1NXWJ4fJmBoUX6eudpbx/kq08//h5gkVksv/8F&#13;&#10;f/z5lzy+c4Wr64vEGsqkzWe4vZKTg+1cnOphabqXzRMDXDnZz3xnlNGGEsabyxhpKGY2Vs54axFb&#13;&#10;sx3cPNPDxmwrZ4aqmequJ1YXpTIcxOty4LDbcDnE1QknLQ1NbG+u8/Td97l98z3On73MyRNbzM1v&#13;&#10;0Td0HgFYbL7uF+qVDglY3jqiYH9aroQqAqzsjoArbx9R0NS5gLNsWNZSdokT4v5LNPdv7MCV1kUJ&#13;&#10;VoRFSIxQilSKEdv1JymvmZUjGn0EPBFT9QKk7KpNBJyQx9WeQBwnMlZEDfMuZJENQZWTUhUi6pF3&#13;&#10;YcbrgCUcPSGDbIVKpURku7wGboTtqLTulLz/rmJEBM++PsLW871GIaFwKR8n+LJeeRzRGiRgSDgy&#13;&#10;KUeoTcSIfbugRYKg1wBLRe0sYgRYKa8Rv+fOiH2728URoYIRj/9C8RKdQQCWcKAFp8nPvL2DdVuc&#13;&#10;G+dv8Ktf/Imi8AQO1yBudzcmYyNOeysPHn0hYUs4PE5R0Rhu9wAORxeFRZ10xOf5/KufMzR+FqO1&#13;&#10;ktKqXgIl7VhdEZQiDV/nx+mr5Ui6mjePZLFXNAAk5kuliqUwhL7QgC9qoGsyRPd4gPion9ZBD3Vd&#13;&#10;Lsqb3RRWWfFVWmgebKSq2Y+vzEaWRomnzEl5q4+6vjBVXQUMndNiD4nslgKcFVrsZVq8UTNJmhxS&#13;&#10;DTk4qozUDdppH9dTWJslrUI13QU0D2poHFJT0aagtltNdWce0a58moZV6P1ZNAo5a4uG4uY8OmcN&#13;&#10;dExqaZ8wUtGulxaiaKcVe0jL20eTSC8oQGc14A4W8vnHn/Pd89/ws29+JtvVRMPat199KwHLuw+f&#13;&#10;cO60CCxdZWzsohxR9b5+6S63rj9lc/2BDAauqNsBLI7CLqyeGCptPSZHGwYBW3SNJGTZOJxu4mi+&#13;&#10;iYMZavLtatQeNZ6IinCTmqJ6DY0jLqoHfRhLtGQ7ctGVGknUWkjS2NC4QjJzRECO3ZySt46q2HdM&#13;&#10;x56jGgkfDqeJhj4jRwuMHM42cDjbyOEsI4mpRhJTdiYp3UJiuplEAXwS1Bw4ouQnewukNPZ4jo1j&#13;&#10;WVYZkHko0ShbepSGcpKz3CgMApYFMXvrScp1YY/GmLq4zPjiaYbPzNM5NUqngN1jQ8yfnqdvZJSh&#13;&#10;+RkmLy1TNzhKYbSR4TOnGVg4xfjiOeoGhmgZn8UarCcpz02uqVhWRQuQsiMLF20MCvn6hCT9UKKJ&#13;&#10;/bJOWsORZDV5Ghcme4VsGGodHKC0rp62/h56JoepjrfhraygsCJMY2sDrR3tNLV3EonWUVEWwVlU&#13;&#10;i85Wgt5eijsoAMwsTR3zeMvacJU3Mzq+wOz8KeLxPlraOpk7fY7F1XX8RRWMzs4zODPL5PwFGuPj&#13;&#10;NLaNkVsQxOqIytEbSykK1eHyRKQCKEsRJCnbh85eRb6xFHu4FrOnFl9pB/7SDurjkwzOXmB47gKr&#13;&#10;N69zf/USN89d5MrCeVamF1gYPcHQ4CnurV58CVgebm5zZ32dB5tbPLt2UwIUYQt679pNHm1e49n2&#13;&#10;TZ5u3eCdS1vcXNmUkOXuxhXeWbvKrbVrPL51k8fX7/DzTz/h3//6J/79b3/ir//0az758BETo7PY&#13;&#10;7Q3YXXEC4SHKxHtRZEzmrsj3uJppyuqnidTPy5BbEXRb07Qg1Ssih0QoWeTsQpbYeZq6Fr9nF2rt&#13;&#10;XKKta4n27uXvVSmLWuXYwCXZ/iOyT2QWygt1itgeGF5lfFQE0Yv8lTX6BEgZFu1CmwyMbDA8uiln&#13;&#10;cGTjJWARx+4qTsQqrEG7ViABV4an/n8gy39SssjX81oui4A28QHRJnSB5vhZmU/jKYyxtXmNX//i&#13;&#10;G+7dvc/FixuERJVrqBWHM4jNZpMhkVabDb3RgtZoQ2Wwk6swkXA8l4OHMzl4JIvEFC0Z2SbSMo0k&#13;&#10;pWrQau0SsHidAXzuEAFvCUaTE4/LTVlpMS2NVdTUFNPSVEl/by2xjipCpWGOprleWoSEVWjPcTOe&#13;&#10;xgG0hQ2ylj0xr5CSrjFyHGFCnSMkacSXzUIKgn6OqlQc0+ZS4Deh9DhJtegxVQYJ1VfTvXCesrZO&#13;&#10;iuraeW95gIfn2rh9skEqWQRoeXyxU1pvhIrjxulWrp1s4vJcPRuzNTKD5crJBq6drOfuhQ5uLMZY&#13;&#10;m22UVpj1hRZWZutZ6AtzdiDM2nQV2yfruHqmkXurPTzamOH+6gTXz8TZnK1habyG8yPVXD3RwAdb&#13;&#10;AzIw9slar7TdvH91mI9ujPLVvWlEBbPITxF2nXvn4zy82MMnV6b4+NokTzeHebI6wIdrAy+BilCt&#13;&#10;vH+pj483BiVUEcDl2Urfy3lvpY8HF7q5d76T+0v9rM/UszEdlXBla7aWtckqHq/08fXDs3x6a5YP&#13;&#10;rozzdGOM9zcnuH+xj+snG7h7tpVnIsD3Ylw2MD1b7ePpxhAiG+bJuoBOfdxdirN1sp71hVbWTrUw&#13;&#10;N9REWUkHp09c4OfffMbo/DxJCr1UJ2Q5vLyVuPP+ue+YFrWpHG/gBWDxeSgLBSRg8TpdFBQY2S9q&#13;&#10;vvcm8cM3E/jB2zvzwz3HvwdTfrI/nTcOZHxvnwAsErLsExBFKFB2YcnuugtNdm/vrjtqle/DGPGz&#13;&#10;3eNzpC1IAJafHFPwk8OpHFUYOKSycVhl5ajWzkGVnf35VvYXWEg0W0mx28grdKOrcJPqCHBUrSJB&#13;&#10;p+WIWkOSyUae30Omy02y2UGOx0OK1cnBAiuHsu0kKMwc02pJNGg4rteQ6bKR5bKjCruxCEWMx0qi&#13;&#10;TssxtZZD+Sr2ZeRzICefYzoFx/UKUi1qjNEA+oifHL+DNKuJ/ekZvHE8kSynEWWhA0WRG02pH215&#13;&#10;IcoSN5luA1lOM5l2MycmwnIkYNmFK2M7qpZT0yWcna1g5WSUtYVaREbL5bO1LM9FOTcd5cJMHQPt&#13;&#10;JXQ1huioD1Je7qGuNkSkyo/L4yZNmc+B5FwSsvM5np9HpklNgctAvtNAut7EsQKTzL05mGgiI1v7&#13;&#10;PcCSlatGABary4Hb78bisKM3mzGYbdIipNKaJWTRm2x4/IXU1dRTG60nUlktW4ZEnbPLaaWk2E5T&#13;&#10;g5ehgWJae5zUtdiIVJmpqDBRGTFTUWWjptFJbZOTaJ2TaK0Df8CIO2DGE7Tg8BoIlZkpq7ZSGrFQ&#13;&#10;VmaiKmKhrs5OU5uL1riHhmYH8Q4PfT2FDA8W0dxkJ1ptpq7WTnNToYQs8Zh4DUVMTZS8BliEZcgv&#13;&#10;QUt1rYMcnVYCFmFLeztRTYG3CkckTnXHFHcePODMpmhObaZttImynhBlPUWUdBdRFC8ix6nEWWcn&#13;&#10;OlVB9UQ5lWNllI3uTHS+nJbpcmKz1dx4cJb3bl7mm6eP+ONXP+WPX33Mn77+kH/6+gP++rOf8g+i&#13;&#10;nvlItpp9WQUkaS2kGXy8majgzUQtWcYQ6boAh/L1JBksFLjtKEttWBucFMa9eNo8Eq44W9wSsDia&#13;&#10;C3G0VGBtKCHbYiPXZyHDZiLVbOCYVkOiXsdxvZZgzE31aBGKoB5tmRNL1CevdNqqNLIGWqhXCnzp&#13;&#10;FPcYKR+w4G/VkudJw1ieS7DdiCao4kDmMdxVappnbNROGijvFyoUJf4mLSVxPcUtQm6upn5QQ3Gb&#13;&#10;EW+tAXtZrmz8STcfJ8+Tgrkyh6JOFaFuFbaaHJJ0xzCUKaiZLKS4U0GwTUFRm0pCllxXKnnebKw1&#13;&#10;WoJxKyUxF9YyA/ZKJeFaN7pgHuFuq1S41AyZqew1UBxTY6nIxFypQFGYi7tWh9ql48bWDdY3r78Y&#13;&#10;Yfe5LHNShIrlyvZNrl/ZaRkSgEXM4tk1JGDZuMXm2g2ubd9lafGyBCY3bt3m608/47tfPt9RsDx7&#13;&#10;ypeffso3X34pW4U+efiIB7cecW3zHZbPicabW1xev8V0rE5ahISSZaiukwfr2/z9d8/55tOnErB8&#13;&#10;+sFj4h0xOjtHqIm2kpWlJzU3H5VVj63ISrjeLwGLL+om5C/k/GA768OtrA00cqGviYXeVrnv3FCM&#13;&#10;s8Nx1iZjrE10MD05yPDUGGPj/Qz1tUi40jcyyO70Dw8wOjbEYK/IZelitH+Avu4+WuPtTI+OEG9u&#13;&#10;pTIcpqU+yhfv3+I//vIL/v0vv+Hpgzv09IzT1j4mFSxdveckYBkcX5MnXMOjr+xAPX1n6Bs4h9g3&#13;&#10;OrnyUr0yMHyB6flNpmY35Jeuwf6TxGIjPHn4mH/902/425+/41//9J1c//bn3/DHX3/L0wf3uHX5&#13;&#10;MvUVlQzGosz0NXNmpI3VuS5WpuMsT8S5vTjG/eUJbp8bYn2yncmWYuZjZVyabOHqaVEZOMG9xWHm&#13;&#10;4hWydSjWFKU8HKTQ78dqd0sJn9Vkp7amnourazx49Iy77zxh6dw1zp+5yvmz1yRUCpWP4Cjsw+zp&#13;&#10;knDljcP57EvO540jwhqUzRtHc3gjIY83E/IlXHn7qILSumnqOi7QObgiQ257ZFXzpgQswh60C1fE&#13;&#10;uqsg2alo3lGnCCBSUSdOzF9Bloq6kzKDpbRmjlKpRnnV/iOVKtU79cwCopQIy01kasd2ExEwY+dY&#13;&#10;uf+FgkUoWXYhS7GwFEloMyeBjngtArAUVewE2QpLziu4Mi63gyKH5fVcFhl+OynvI8DHLkgRMEVs&#13;&#10;C3uQCLIVYGRndqxC4nWGReBu9YtGI6Fu+U8WIfH8QkEjVgF8dqDPqHzMXQVLccUkDkc1fl8FJ/SN&#13;&#10;rFg6+Mdv/pHf/uZ/x+0dJTOnlcyMCEnH/SQnFrK0fJ8PP/kVFksXmRm1cjLSq0lMEfaHCF9/+0tK&#13;&#10;KuK8sUfBW+LDZH8mb+3bmcQ0M2ZPCYnZBg4la9iTmMf+lAKO5mgx+ByUNjnpmCqltq+IYNRFuN6K&#13;&#10;v1pLqN5ASaOVoqgdk8eKI2SjeaiUkhYL5rACV4WbtokI9f3FVMTy6FvQEJ/Wcfa6h+oeOyWtVkrb&#13;&#10;rBQ3mXFXGvFWW7CWGNAGVDgieoL1WsINOdT3K+mY1GMOpaJ2J5FvTcBWnErjiJqiBhXRbiMiJFfY&#13;&#10;QRsGDVTFDWh9uWQb01DaMvGUq/BHDCRkpfPmoRSOpOdhdNi4e/su3/3sO6le2VWxfP6pCAL/ig+e&#13;&#10;fcT7Tz7ks08+58b2XYaGFqlrmWVkbIWlC+9w7swNevsXKYmO4yjsxmhvQ2dpxmBtxeqMY3PGcfi6&#13;&#10;SM1xcyDVQFXYTdeE+MANUtvvpG7AKG1OnXNamobV9J4JUDNkpzRuwFatoaTLQeWgn9rxIJYyG85K&#13;&#10;P+ZSP/tTNCTkmEnWOMiw+MlxFZHp8pJktHJMa+JQvkF+Fov1mMLI4Tw9h/L0HFOYOKY0yfVgqo59&#13;&#10;SSp+fChXQhaFOcyBZD1vHVbJfJNjaSYJbnJUIbJVIZKzrFh8DaTmecnW+JlbXWP20gUmLpxm8uJZ&#13;&#10;5s6cYGB0QL5ne8uilDe1Mbu1ibuyDl9VA3U9/QydWeDE5hUaR6awlNSSrvZLSJKm8r8EK7uARdiP&#13;&#10;f7Q3i72HFRxJMrL/qJZ9R7SkZBsw2YvJUXpIynHS2NNLZVMLTb3dVHW0Eu1sp6apjNa2Wvr7YrS3&#13;&#10;NRGLd1MYCOO0B6SCJTnNjJhASYySqj6KKjopaeymJjbA1Mw8/cMTtHQOUN3QRtfgKKcvXqIi0kVN&#13;&#10;7RCxwXEmTi8zcXKVSM0I6Vle0jK9cvV4qqitaeNYuoOEVJuEYlnKMDnqIqKdgyxs3SA+corm7mna&#13;&#10;B+YYX1ihZ/w0zV0CHLfweHONdzfWebq1Iefu2gZrF7d4uHmBh5ubPNra5v7mJvfWN3i8fZmnV6/z&#13;&#10;7uXrvLd9Q4KVu0ubvHNhncfrV3mwfoVbl9a5sbLE6qmzXJxd4dtPPuSPv/ySv/zhOf/x99/xH3//&#13;&#10;s2yuun3jNtVVMcymcuyOJpn/VFI5SXmVmAlZzVxaMyUVK0K1EmmYlzXNVaKm+QVgaWw/L1UrQr3y&#13;&#10;cjrO0dJzEVHdvDvtPcJWI5p4Vl4Cls6hHTWLULT0jKztQJDXrD9CXTI4ssrYyAp9AqC8qFXeXXuH&#13;&#10;1+kdWkPAlaH/BFh6BncajYQCRYKaF7kr4jFFA5GY/0rJ8p+zWF491054rlDBdA1t0NK9Qk3bBXxF&#13;&#10;fVgdDfQPzPHt119w9849RPtjZVU3hUUtuDzliC8lOosTldFJvtZOeq6Jo4kic6VgB64IwHI4k4RE&#13;&#10;pYQrWXlWktK05OeZ8LkKCXgChArLKQ5W4XT6CQYKaWyIEmurpbUpQqjYg83jJUttJTXfjKgd/fEe&#13;&#10;BbtWIRFym6YtQemqYY/IURR/U2lGDudYSDd7UYaC5Hh9JOvsHMjUsCclnUynBn2FyLjwS8Diri+m&#13;&#10;ff4kvmgDTzZO8uB8t4QrN+dquXe6WdqEnqz0IBQcl+fruXyiQVY0b83XsTJeIbevLTQhZnu+jrMj&#13;&#10;EWa7ypnrqWBptoGrF+Isz9SxNlPL9dPNMsz2slB8nGtlcayEj65P8nB9kAvjVUzGaxhvjXDrTC8/&#13;&#10;vTrNk/VBedydCzFpAfr48oSsVxZw5cOtAT7aGpTWHmHv+Wh7QoKM99ZEpsoAH6738cFaL0+Xd5p+&#13;&#10;Ptka5ItrY7x3sVuqWQRkESoWsT680C0By3uXBmQOi7AHXT/VLH/fKycEPGri3oVOvr53ii/v7OS+&#13;&#10;PFkf5dNrs3y4Nc47p5u5IwDLpR7unW/n3eUubgvlz/rQyxEVzkLdc/NChwQsArJM9zfidtVxau48&#13;&#10;W5tbmAvDZOltaN2FhDpbOJCuk++jArCIkFtPoBlPUZRQYeAlYBFqFr3WyIHDGTJ35Sd7Evnh2wns&#13;&#10;wJVXFqFdkCIgy+726+sP96b9F4BlF5bk8uP9+RK+iFXkrOzkrYj2oTwJUoRaQMAZ8TMBasSX2x/s&#13;&#10;yecHB9T8YL+aY2on6rIAOYWFHNVaOKQ0sT/fxAGFmSSLA32dF3OzD0OdD2Wxi2yvheMGK3uzNPKz&#13;&#10;7ojayr58s4QxArAkGh28mSmCaS3sS7WxJ8XK/gwLB3K0HCxQcEStIs1qJd9vx93gxxb1UOAzoCky&#13;&#10;kWFRk6BSkaBRk6BVcVyvJN9nwFBswVBViLLYQ5bLxrH8AglY3kpI4JheyUFlPoc1SjLdFpTFdnL8&#13;&#10;BjLdOvIDZvIKtdIedGL8BWgZDTE3UiRtQ6dmSjg9W8bpuTLOz1eyNB+VobdLs9XMDlcw0FVMQ5WX&#13;&#10;hoiPYMCKxaHH5TXjcJvJN2hIzM3hcFoeKQoF6VoFuXYdBS4jWSYjSQUaeU73ZoKSA8kW8pQm8lUm&#13;&#10;BDhRakzk5GvIzlNitFjR6I2o9QaUGh1KlQ2VxiVHo3dgMDuxOX3YvF6sHjcmp5PM/HzScnLJyMtD&#13;&#10;oVNTXO6gvTNAU6eDaL2V6loLtU1WaputRGpsRBt2FCx1jTuAxeMzoDMVoDXmYXFqCIRNVNbbqG52&#13;&#10;0NjioiPuJ9ZTSFOrUwIaGaxbYaW80kZtnZ2qqIWGFqGIcdMbL6e/q5J4h1eG506OFzM+6n9pFZqZ&#13;&#10;CsgMllinH5PPwd6jqfJvZ2+CFqW7EWf1FIGaUa7fucv24w1mV4eZuBSnZqSImpEAtaMBSrvcFHgL&#13;&#10;CLQ5qJ2uoGwwjL/dR8WwCL2tknktbTMVtI1F2bq6wO2NS/z+s/f489fPvjf/+vwT/uG4QsfBTCUH&#13;&#10;svUkapy8naKR4bb7083kmMOk630cKtCT5bRwXJNHTsCKr8NLSV8hpQMBivsChHoKcTS6MESc5Ac9&#13;&#10;JOTrSNMaUYSsFAScskYrw2EmxWIgxWxA5bOjLbRiCJlR+bXkODUo/FpKelyUDTqx1WrRFOXSNuum&#13;&#10;YcIu1SxCyRKKaYkOGynrcZCsTSfSZ6DtpJW6MT31I2bK4wZCHSaMYQX59gw8VTlkm5M5VpDEkfTj&#13;&#10;2EsKCDRoUBdmkOtOwVyVS2GHkuJeNYGYAk+TFn+bmYZJK8VdBYQ7FURHTIQ79Sj8GZjElcleO8V9&#13;&#10;duw1ehwRE95aKwW2DDT+XMo6zVR0mSRcKYlpMJVmoi5MlWG9+uJ8itpsUr2ytnmNl7NxjY1LV9ha&#13;&#10;vcr2+rWX9qDLolXoBWARrUEXzq9Li5AIt726fZfFc9tcPH+Z9c2rfPv8p3z9zccvLUICsHz9xRcS&#13;&#10;snx8/yEP33nM9a0dwLK5dZPLa+/wwZ1rrEwPcaqvndHGPh5uXOVvv33OVx+/y59++y2//eWXXN1a&#13;&#10;ozPeRWVZFYoCI0kZOjLydWTrlBi9ZnxCWhqwMtzRyuKQqH2Oca63mZlYvWwnEg1FfS1xTkyd4NLC&#13;&#10;HOem+xkcH2Focoz+sSHGJgfpG+om3tf9ErC0dnVS19pMVTQiLTFDPX1EqmKEylppqmmkviJCazTK&#13;&#10;tdVF/vqPX/Aff/kNf/ndc5bPLdHSOkSsc57O7p2a5r6BRWbm1pmaWWN0fFlagqZm1hkdX5Hbwiok&#13;&#10;lCq9A6Ka9AJd/RdlKO7AyBKDIxeJx8fojI9x5/odWQf9tz98J2tcd61Cv/72c+7duMHda9fpahZS&#13;&#10;zxqm+5pYnethZTrG+dEWzg62cuvcCA9WJnlvdZonq1Ncme9iYzbGjUXxQTssAcvaRBsjDUHG4jUM&#13;&#10;xBtpjJbLsDu314/T7UMAlrqaBi6urn8PsCyeucrMzDo1DdN4ivooLBnCEx6WNiFZlZcvvlTn8uZR&#13;&#10;AVkyd+ZgFm8ezJYVe0VVk0RbF+kRV/bGNugaXKVtYJ26+JIMuBWWIJG9IpQrLwGLsOu8ZufZVZ3s&#13;&#10;wBahVNmxAu1Yf161/wjYIrJVRBuQ2BbqlXDVK8BStBuyKCHGK4vQrlVIgpZqEZ47IzNYqoQ9qH5B&#13;&#10;2ouC5Tv2oB2gMfISjgjYIgGLCL8VYOUFXBHht0Ixs6tOEatUsFSOSzjyCtK8poZ5obTZsRFNvbII&#13;&#10;VU19D6i8DlgEaBHARj6+UOhUT+9ksFgj+H2VnLW2saBv5RfPfsYffv9X3L6xHcCSGZVwRQCW8fF1&#13;&#10;trbfJy+v8RVgyaghKaWItMwwT9//lPKqbglY3tiTxxt7MuW8uTeL7AIfrkCIlAIr+9OU7Esu4EiW&#13;&#10;kRSVUf4NO4odqOwmdH4L1qCfwqoSLAED7nINtiIN0fYggYoACoMTncvC0GIpnfNFBOo8dM6F6Jkp&#13;&#10;oWXYTM+cid45K0NnnZS3GSlqNBKsN5ClTcVRoiAQ1eGP6tD6FRzIFYHZahzFGtpGTfQtmAk25OCu&#13;&#10;zMQYTCHblICjPJ2WCTUjF22MXnQwsKCjvE2NNZBNuiaZxIJEEnMTydFn4C7Xk6PPJ+gI8uaBTNJy&#13;&#10;dEzPLPDhs89k/sp7j5/w+MFjmccicll2rUI/+/pbhMVycOg8tc0zErJ0956jo+s0ZdExfOF+nMEe&#13;&#10;dOZmaQ/SGprQGZswWtrQGptIK/CwL1GLvcRE27CVnlNWOudttE2YaRwUapwCSpuzaZ120jHrItSm&#13;&#10;I9CipWHMTsOYE1+zGV+LjZJuN6EOB7FTJbTNl6MrdpAfDqMoKSPXHyLZbOW4wUSy3kqKGIOVRK2Z&#13;&#10;oyojB/J1HFUaZSPC4Qwjh1L1HE2z8KZo79mvwFneRp69guRcJ4kZQuVi5miKib2JVjILAmhMYXK1&#13;&#10;ReSbSqQaR2kppnvuJCfWVzi1cYn5syfp6Omkua+PtpFRyhvbKKptxl5USUl9G3U9g4xduMjk8hrN&#13;&#10;YzMkKpwczbJKwJKlCv5PgGWvCEbcm8nb+3N5+4CQs4svoloOHdeQnGnjWJoRnS1IbWcPtV07U1zb&#13;&#10;SE1TDbWNEdpaauntbqO6uoLu7n48niBmo1eClWRhmzIW4Q41oLEUo7UWU1IXY2BylpHpeYoqGzm/&#13;&#10;tkGoopb27gHa4kO0to1SXzdCe+8EE2eWGJpeoqZhhKPHrbJmWlRN5+T50OjCJKTaOZ7uICO/EK21&#13;&#10;Sv77NXSN09w3xfjZS8ycW2Pm3ConLm7QN3mSlt5RtDo/99cucW95hWfbm3Le3d7mzvY13lld5t76&#13;&#10;Og83t7i3scH9jU0ebGzwZHuLZ9vbEq48uHSZhaFZZnomWJ5d4OrSMivzM6ycmJFXzr775lP++19+&#13;&#10;xb/99ddy/v7Pv+JX33zNxNgFHK5WzJYqrNYovsIYpcL6GJmkolrMBCWiqrlmkrK6GTlCwSIqmmVN&#13;&#10;c/NpBFwRypSm+OJLuCKULCL0VoTbiiYfofgQlh9Zwzy0SvfQ6kvA0j0s6pZ3K5n/a/AxOLrG6MiK&#13;&#10;tPTswo7dVTQRdfSvyAai1y1CO1ah9e8BmdetQLsqFqFkeX2/2P7Ptc/itrQVjW/Kz8Du0U3EtPev&#13;&#10;Udu+RFnNHA5PGzV1A3z6yUfcunGbc2eWiVQ14xANVmYfSoNTvj+K98jMAjPCAiSzhkTe0OFsDh7J&#13;&#10;4eDRAg6JdixZP6ti75EcjiYoSU/VYzd78LlCBH0VWGyFBPzFVFXWUFVZTThcjM5oJilTJ0PJj6SI&#13;&#10;q7IqfrJfxduH9fxkv4Y3RIB0kpnj+YUcznbwVrKKw7lmcpwBDKWVOOpqUASKSNW6OZptJdvkJlGr&#13;&#10;QlfhkHkVlmov3mYnrjonT7fOsz3bz93T8RcZLPXcF5BAtAKd73gJHLZP1HP7QkzCknMDIW6J3JGz&#13;&#10;rRKciOyUs6MRTg5UcnokwtnxGq4sxtk+3cK1080SzlyaiEg70I0zLVxeqOfjGxPcW+tjoa+U8VgN&#13;&#10;s5213Dnf/xKw3BU5MKu9fLg9xqdXhXpl5kU47RA/vTLGs/Vhnq4NI+CIUIwIwPKeyFhZivPBaq+E&#13;&#10;LB9t9PP8zgxfXh+XqpV7p2M8Ot/J0+VeqWx5b6VXqmA+2BzjwXKP/H0kTJqv5+rJRrZn67hxuoUv&#13;&#10;bs3y7YMFuX64PYmY9zfHuHmqiSvzddw918Z7y118tDHAtZONPF7plxXSwr70+Y05Hl0a5Nb5HtZP&#13;&#10;drM0E6O1pkoqWPq6pxkcmSFNY2NvYh7m8ijhnhj7U0wcSrZwKNlKaq4Pm78dg6eGurJSigv9BDxO&#13;&#10;3FYzOrWBvQdTXwu2TfwvIcrrQOXV9q49KE3WNL9SpOwqVHIkRPnJgYLXclkESCngJ/sV/HBvwQ5I&#13;&#10;2bsDVQSA+eHefLkAGrr8AAAgAElEQVTvx4d0/Fi0suXbyPQGUZQEOaQ2ckChJ9liJ93uIMfrxFIT&#13;&#10;xN7hx9LmxdTsxVgXRFXuI9ViZ0+mmjdTlOzJMPFWhlFClj05Jt7IMPJGupE9qVb2JFt4M9HE3hSr&#13;&#10;hC0HMi0cyrOzP1vP3gwVB3NUHFfqSTNYUAY85HispFoM5LrtaEM+8gMWsnw6srxa0p1msn02sj02&#13;&#10;0nQ6juRmcSQvmwOZGbx1LJljBhVHVEoOicBck55st5Fsr55Ml5YMh1rmr4gMlumhIMO9RUwPCeBS&#13;&#10;jAQv42GEmmXxRBXLJ2uYG6lgoLuUwe5S2psCVJQ6MdmNGG16zHYdVqcFhVHDwdQ0jucUkKZRkKFT&#13;&#10;kKpWkqbVkaE3SMByLFfN24kq9iWayFWaUGp3bD9qnZl8pQ6VVo/b58XmdKA3CfCiR6G0odZ45GgN&#13;&#10;LpQaq1S/JGdmk5SZRVpeHik5OSRnZZOWl4ur0Exju5/6Vj/17Q6iDTai9TYa253UNNupiArI4kDA&#13;&#10;leo6J8FyG1qLGoW+AJVRgdmjp7DUSjhip6zWRV2bj6Z2lwQoZRVWXF6Rz2ImVGKRUxW10Rrz0DUQ&#13;&#10;oLs/SF9nJQNdVXTGvfT1CFtQUNqEhga89Pd6EA1Po2NB2jv9uMpc7E9K2wEsx7So3E1Yy0ewFnex&#13;&#10;unWVqc0YQ2tlchqngoRjTvK9BaSZsziuSUcTUuNrFzmzblTFeURHHLSfqaR6soxof4jSliJuXL/A&#13;&#10;rfUVfvPJo+/BFQFb/uXbj/gHpd/N4Ww1CUobGWY/B7NNHMw2og+UoA+GSdGayfEWoqvwoyl1oApb&#13;&#10;sEadWKudBGJBQt0hCmNBCvwGDufn8laagkNZOjJNNrK8enI8NvILnWS5xH9mowQsWY5M0ozZ6EJK&#13;&#10;jCVqNCEdnhY7pV0eSrv1aMPppJgSKGpXEj9lp7TbSoEnlcJmkXGiprBZyf6M4xQ26iiO2yjtNaMN&#13;&#10;5eOr1xPuMKMLFqD05JJryyRFlc1/+9FBfrz3IOnqVKL9ForbdWTbk9GEs7DV5BOMa6gYMuFt1uBp&#13;&#10;Sqd2zERRrAB3g5KimAF1UZbMgXHUqQn32CnqtmGp1uCqNeGrs5GqScJarqS4w0hll7AiKSRcEZak&#13;&#10;YLNKhup6apXYy3USsKxvXnulYNm4xubqFRlye/l/AVhEa5AALFsbN2WDkMhlWVq8IjNVLl+9yfPn&#13;&#10;n/L1N5/8T4Dly88+58M7D3j3zrvc2LrN0rktrl++z/ryDf70y295/tET3ru+ycLALI+v3OBfv3vO&#13;&#10;88+e8N1vn/MHMb/+hg+fPOT+9U2ikRrSc80cSVaSWaBBpbRjN4WpCIeZijVKoHKiu5nRlig9NeWM&#13;&#10;NEcZa2+lvbGH0f5JpkamaWipI1IXpaqhkbJohIpoGSVVxZRVl1HbXE9TrIOWzjgVNZVU1JTR0t5A&#13;&#10;d1c34dJ2aqsbaa9voq+tlXtX1vjzLz/nX//wC/72x1/w7P59emKTtLaPyoBbAVgmpy5JuDI3v8GJ&#13;&#10;E5vMzG2+zF0ZGrnA4PAFhsdW6BlaIt73anZyWnbCcXv7FhgaXODOrQf87Q/PX80/fcfXH71PZ22M&#13;&#10;kKeYy5fWmBjoo78jylC8lonOGsbbK5npinJmoOUlYHl3dYqna9M8WZvi7tIol091szUf58ZCL4uD&#13;&#10;9RKwiCahsd4WhrqaaKytIhAM4fL4dwBLbSNLa+vcf/CU2zfffalgGRtfobx6XFYziwYhX3iAPcc0&#13;&#10;HEzXyOCuoyLcNFHNW0dy+fHBNAlXREiWmGDlBEVVU/KkUpxYxofWaOlZpT62LK/giSDZ6uaziKDa&#13;&#10;XRuQOOkUGSQixPb7MyttQFLBEp0nVDVLUWQHpJS8gCsCsOxOKDJDqHJHvSIUKOHI9MufhYWy5TUF&#13;&#10;y+52uHonOFfkuoigXRGQu5u/IqDIruJkx9qzY/spikwTqJx5rcJ5Sm6L5xaKlV0Fyyv1yiuosgtL&#13;&#10;JHB5oWCRSpbIlLQHSYuQsBZVjL9UrIj7iBGwRyhhdiFOuHwcMUXFo9htQsESYbtmgtP6Nr688yn/&#13;&#10;9n/+D1rbL2J3DWOydJOdWUVBfj2nFt7hwaOvUBQ0k5vTIFeVqpW0jBJy8su5e/99Kqq7OXBEz1v7&#13;&#10;FDtwZV82RxJFyFkRhUXVFJitHEjJ5kiWgYOpWo5kqDiamU9CVgEJabkkZinI0Zkxerzk6UzYglac&#13;&#10;QRu+EheR5jAaiwuVyUm+ScXQTBXGQhV1/T7KWh2UNXplGG59tx1HaQ7VMT2eynyKahU4i3MwerPJ&#13;&#10;0qSSrUvDWa5BE1CRpM7C5NdgDeqIdNio7NBT06uhe94kW4NaxrW4q9Mobs2iojOXSFcuPQs6gjUa&#13;&#10;FNZs0gqEXDaNNw8lcjgjmyythv3HxcllJgePqqipH2R08gKTJ5a4//hj7j94wrsP3+XjDz6W0OXr&#13;&#10;zz7nu58958mjh/T0z0jAIiCLmFDFMHZfF0Z7ByZ7K3pzC0pNnYQsGn0jKl09edooaSovP96XydvH&#13;&#10;8mge0NF1Qk18XkXDsJpo3EqDgPGNVizleRS1aAjHdNSMWKkethA/GSA275dXSbIcuRR4FRhLDCh8&#13;&#10;GnwNDip7gwTrKkm1OUg0mEgymskwO8gwO+WaqLawL1vL29kqjqlNJAiJdKqRPQkaDiWZ5PrjQ/mk&#13;&#10;5LhROCOkKnzsF1WfyQaOp5ulCkPUI+eowiRlu8i3h0lSOvFUNROsbmTo7CKnt9YYPzVH/+wM7UPD&#13;&#10;jC2epaKhjUhTDH9ZDaFIE4Nnljl59R1K65qxF9dyJNPMUWFXynKQXvB9BYv4txJwRa4i8HB/JnsO&#13;&#10;FJCQZOBYsoEDR/Vk5NsojTZQ19VL2/CozHnxlkYIVdXS1NFBR3cnse4YRcUl1DW04vKEXlqlUjOs&#13;&#10;aC3FmFwVKAwBjK5yKpt7aB+apqF3ir7xWSZOnSFc1czkidP0DEzQ3TXO6MgCLd3jTC2u0zm4QHXt&#13;&#10;EMeSbC8BS0KijaRUJ1mKIjSmCGpzlHx9GRpLBSVVbURq2uTjLl29xuDMAl2j0/RPzjNzdpHV5Ss8&#13;&#10;ELbOrY2XgEWAlqfbmzzY3JRQRahW3t3a5NGlJR5eWn7tuGtcOb3E8olF7l5/h6mBIS6eOsX9q5v8&#13;&#10;4flP+R9//T3/z//xj/zH30U22HM+efaAsyfO43e2YVBX4/XECJYPU1YzRWXtNNV1OxOtm6asalwC&#13;&#10;ltLIOBXRSSqjk5RHp6kUNqH6eWqaF2SDUKx3leb4BdkiJPJYRJvQLmBp7V2SAESoTHZsO6sIm6nI&#13;&#10;L+seWqZvdHVHPTq1ycj0NmNzV+WMTF+W6hKhMhmWsyGP21WXCHWKeMzewVWZ3SJyXXagys7zvNx+&#13;&#10;TfGyG24rH3NqxyYkAMt/hiwCqPSObNAjrEij61Lpsntc//gOXBGfgx0Dq9R1LFHZcBqnt4OO9gk+&#13;&#10;ffYBV5cuc3byLNGqWpyuIGqtgwKtQwKWPK2dFPH+elQprXqHju8AlYPHDfLvTVj0xPa+o0r2Hslj&#13;&#10;38E8Dh1UkJSoJSVZx8HD+Rw8ruVIgmiBMZCQpCchSSuDcXeBzYEjCn68X8GP5Cj50X4d2c4iMm1B&#13;&#10;8p0R0gyFqAIlpBo9ZFh9GMsqcTc0oCosZW+ylrcSVCTp7Ki8XvRhJ85GP+HOQvwtDkq6PHywdY47&#13;&#10;56e5d65HQojbJ9u5v9glwYNY75yLcfVEI5uztbINSKhRlsfKpXLl/nIXwia0MRNlaaZGNuacGqxk&#13;&#10;WShYzsdYm6+XCpa1mRrOD4XZmI0iAMs7ix1S1XFvtZeLY1XM9dZzeb6T9zfGeX9jjPtLvdxf6ebB&#13;&#10;Sg8Pl3p4vNTL07VBPrkywmfXBbSYlraeR0s9Mofl/c0R3lsdRNx+eL6dZ6s9fLw5IOHKrx+f4qub&#13;&#10;k7y/2s/jC908PN/FO6faub3Qzt2zMZ6sised4sFSt4RGIrh2F7KsTVXxaLmHz29Myuf9YH2Ajy5P&#13;&#10;8tHlKR6tDLA2GWF7toYbpxqlPejjzUFuLTQhANTGdA0Pl3v55Oo0D1cGuXWuj/UTfcRqK/E7Q1w4&#13;&#10;u8LE6EkKi5vJMftJ0zgo7x/GXRfl7WNCfWrjcIqNlBwvVn87eYZyKkMhHFY7Wo0OndYi68Bfbw76&#13;&#10;0Z7XAUvy/0LNksqP9u2E2f5gr6hnTueH+7JeqFgEVBGqlVcKllfWoR3w8lKhIlQqcvL4wd4XqpUX&#13;&#10;+0TD1SG1mwx3KZm+kAyRPZhjYW9WPpkOE/pyL6aIH22pE3dcgBUrGV4lx02WnTGbOVRg4M0UNXvS&#13;&#10;DOzLMPN2hm4HrgjAkmrkjRQjb6aYeDvZTILCzsEsE5oKB+k+J4kmA5kONVkeB8qQF0t9IbYWYe+x&#13;&#10;k+q2oAh50JcXoiqxoiwxoyg2k+pUk+EzkFtkJc/jIEmXT4pRQaZHy3Gtgv0ZGbx5PI0jCiWpBiN5&#13;&#10;fju5QTP5ISvZPgPJJqW0Cs0MlDDcszMT/aXMDZUwOxhkbriIszNVnJqI0N8Roi9WSn9nCY01XgKF&#13;&#10;dvQ2EzqrEb3VKNcCg5pDaRkk5yvJ0AmwouRYrpKD6QUkKTQk5etIzLZxINnA3uMmMnIN6M0OXF6v&#13;&#10;tAHpTVZsTieFRQFcXg96s0UqWHLyjajU7h3AoneSnWcgKVVBYkYWiRmZL0eAlgKDluJKB82xQkqr&#13;&#10;nJREdiYcddHSFqC+0UdRkZniYitVVS7Kq3w4PBaMVj1KoxaVVYvZp8cW0GIPaglGrFTX2yWkqagy&#13;&#10;4wuY8PhNFBXvwBUBWUrKrVTVWmmJeejsC9ITr6CvK0Ksw0VPl4vhwYCcgT4fPd1uhidL6RoMUdfh&#13;&#10;Jdjo5mBaGm8dUrDvmBqlqw5jqAtrUUwKHJbuzdBzsZjO8yEaJgNYI0YO5CVzqCAdhV+PvcFLYbyY&#13;&#10;QIeHkm4LTdMeWhYiVAyXUNIXoLwtxL3bqyydm+fD21f5p2/e509fPeOPXz7jD188489ffcA/mCoC&#13;&#10;HMxSk2xwk5gn/ORWElV2dIEiGfCTa3VirSvC11GOrSGEqdqDMmAg1ahEUWhEW2JFE7aQ69aTYlBy&#13;&#10;IEfN21k55LtEB7keU5UHZdBGqkn7//H13u1Nngne9n6E2SmJKca9V9nqvXfLRbZsy7333o0x2AYD&#13;&#10;xoDp2JjeCaQnpJBGEtImmZapu9N2dvd56/N8hPM9rkuYZGb3ef/4Hbcky7LgAFk671+hwOUl1KOX&#13;&#10;fSfuehPOqFHK1WinbMhHz75ywr1G1CVZZNvSsNUWMLzioqJHj9KTR/OsjephI9YqBTnGIvQlBkxh&#13;&#10;HQmKDBwRPc2TPso6rJjLNai9Rag8ReiDKpJyctmelEaGKlO6XKLDVryNWoxhI3kOFeoSNa17S2jd&#13;&#10;F6Bu0kjngpfyPgvGSjX2qJZcWyaqYB5VIzaqJzwEumx42y142yzY69UYKpSUdtiIDtupHbRirsiX&#13;&#10;UKVuxErtkBlbpBB/sxZXrZWrm9e5evEWYor52qXbXNm8+R1c2bgmr4vbxX0ub1xn8/xVzp66yMnj&#13;&#10;G4jSW+FquXLlDieOrrO5cYN7t+7z5SeP+fKTj3jvrYey5FY6WD74kMfvvc8btx7w7suvc+/abc6f&#13;&#10;2eTyxm1+8fkTvv3yCb/64gm//PwT2eHywbvv8dPPP+HjT95/Blh+8zMxY/qEX3/1AXeuXGa4a4Cu&#13;&#10;mhqKi53Y7eVUV7XTGY2wNNLN8lgfC0Pd7BvsZHG4m0NTg5w7eozVA6usLh/h+OEjLCzOcODAHLNz&#13;&#10;46wdP8D1K2fYXD/O3RsbvHj3Eh++/RKvvXyb9x/e5+N3X+bRG/d4780XePn+dV67d52vPnhTgpX/&#13;&#10;8S/f8Mdvv5DP7WefP2bPzMpT98oh+kePMjxxjLk9p9m77wz7968zv/e0LLMV3SsTU8cYmzrO5Kxw&#13;&#10;q4hSve/gigAtI1Oi+DAGWManjjM1eYj7twVg+fo7/fYb3nzhHmWWctLj8zh9dI3d46MMdNYxLSBL&#13;&#10;fyMLg42cXhjg1J4hbh3fIx0sD87O8+Dsbu6fmeXm2hTrS/2c29fD3eMznNzdJQHL8ng7E/3N9HfW&#13;&#10;0dIYpbamloqKKjxOLx3tXZzeuMCt2y9z9eJ9Th27yolj1ziyclkCFm/piIQsntAwSTkGOTWXXmgl&#13;&#10;OdskAUt8up7nk5/ONSfnE5dSgMrQQrB6RgKW4bkL9M1u0DVylvbBM/IMXkvvGs3dArDEOlZEHEi4&#13;&#10;V7Y6VP7xKOCKuG/sft+LBrUsExFRn+aDVD4FL+GG/Qj4IZwrlQ1bxbJPnS0SsCzLJSFx/3CjAC7i&#13;&#10;MZapa43FgyRg2XKwRGMxnC1YIlwjW/AkLOJBMiIkIMjTstuogCDfgZTvHCt7n0V8tuI+z772PQeL&#13;&#10;cLGI9aAtVTfEIkoCqgi48ux7ngIW6Y6p20uVKNSNzBH0D1Hi6+Xts3e4fegCf/r1b/nT737HJ598&#13;&#10;w3vvfclbb33GGw8/5869D/j081/z7W//wgsPPuKd937KjVuPOLf+KmfP3+X23df4+S+/5fzmbTp6&#13;&#10;54hEB2nrnqOuaQqzrZGMHBMZCjVJuQqScotIytXLib/4tCK2pSrYKToCcrSk5KjIUohfrDqsrgDe&#13;&#10;cIiqpjC1bZW0DdQRbiilritEoNqC0a3C7fRS3malptePxmmWi0PtI14MgXzCrXqaBi20DJqo79FT&#13;&#10;12Oksd9DqN5CWbOVklYHpnIDFU0eQlGnXCMKRl3YykyUNVqo7rTSOGSjc7eV5nE9waZCDMEMPFWi&#13;&#10;18ROWlEaSbkFJOYUEJ+ZT3JBMWmFSlLyFMTFK4hP1lBbP8LY+DJTUwdZO3uDzasPePHBKxKuiOnm&#13;&#10;D959JAHLV59+woULl2RfR0vXEo3tC4RrZ7F5+jE5WjDZazDZ2iRcESW3WnMrxaZGCo31pCpcxKWK&#13;&#10;yXMV4W6X7PwaWDIzuGSle9pPZZsVZ6Uef4OKSL+Zxmk7rXtcNM04aJz2UtHrpdirI9DqpHYkQO1o&#13;&#10;AG+zE1u1jcGDNQwejOKpCZJWaEUb8JFv85Jr8ZAjSnWNTpK0NukuzTSLN6B2knLssr9FuFe2pegR&#13;&#10;tthtPyli+/NKdsZrpaMlPc9JjsLHziQTSlMFRlcdGms1Nb0TZOt8NIxOMn3mBLW94/TuO8re4ydY&#13;&#10;WDvBxIFlCVhqW3to6RshVNNC7+wSh67eYWz5OPlqC/maIAWqIFl5Dgk9cgvdxCWbiUuxECfOtou1&#13;&#10;iV3FxCXE4IoALdvidaRlmsgrCpGR5UZrDVARbSLaNUJptB2TP4ylpIqKhlb6RkfpHhqgtacbf1m1&#13;&#10;lMNX8QywqAxlqExhctUlFJsq6N9zkP3nL9ExsYBCX0Zz7yh943vYvXeV+SWxMjdPONxKS+skXUO7&#13;&#10;2X9yg+GZFboG92HUh8nK8ZGZ45NwRcxKF+srKdRUoDTVYvE0U9nQR23zAJNz84zPzDG3f5nppcNM&#13;&#10;7F2mf2IPI7P7uHjjOquHz30PmsRcLAKyvHrlqowP3Tp+mAMj4/TVtVDhrmBf1wTXlo9y59RZLp27&#13;&#10;xM3Lt3n8/sfcvrTJL7/8hP/7337P//rbb/lff/sN//Nvv+Yvv/2Cu9cvU6CsJLOgHLu/l5r6Qeqi&#13;&#10;c0Tblqhr309D+/5ngKWxdYHahlgHi3iNE5DlHwGLgCgDY2fpHz3zzL3SOXicrqFYZEi4Wv4RsAjw&#13;&#10;MSFcLDOnmdh9lsk955jZtyEhRwywXGN++Rp7Dlx5Bl624MbsvgtMz28wtWediemzjE+eYWzyNEP/&#13;&#10;AHEkXNm9jnC0SCAjnJfChfJ01vm/AyxbUSFxv7HZC4yI57j7PGLhaHrvBlPz5+XznNq7IX8PDk6f&#13;&#10;o6nnEHUdh+QJhJKKMZqapvjw9Yfcu3iLUwdOUV/bhtkaoEhpR6lzobX4yCuykZppICXLSkqOWJyy&#13;&#10;k5JtJzXHQWaBi2yFm5Rsh5xSFRO28ckqkhJ1UomJWrbtFKsX2qdORB0JybHOoi24Io7fByzZ5gC2&#13;&#10;hlY8nd2YaxpQBSsxVdXiaW4l2+wj1xrAWd8kXSzZFj87c0zsytFR6PLhj0YobY5gr3MRHgwR7PJh&#13;&#10;jzpQ+ay8d+00r5+bRzg87q4M8uKpCRmduX10QDo5RB+J6EoRc8sCsAjHiogGPTg7hoj9bCw1szLV&#13;&#10;wMpMI8fnm1kXQGall9OLLZxdiEnEgq4f6+G1zRle3ZiRkZwHp8e5f3qUzUODsrNEgA4BVF44PYaY&#13;&#10;fL5/dpyXzo7z8plRXl+f5NHV3VKvr0/wwtoQDzeneHNjmncuLPDamVleOzPDW5vTvHVxhoeb0xLI&#13;&#10;PL61wJ1jg9w5MSrLal+9MMOxuQZWpuu4fqRfwpXP7h/jzc3dvHx+nPunBrl2aIjN5VaurHTyyvoU&#13;&#10;r5yf4OVz47xyboJ3ROfLlUVuHB2WEGV9oZmNxWZuHenh5TNj3BXLQfvbuHq4mztrI1w+PMjttXFu&#13;&#10;PgUstaVl1ITrefzoLa5cuIzT10CRWHTrHiTU2U+ywsBPUszsSBcl5R6yi4LYg90oLTXUV1XidDhQ&#13;&#10;qLUoio0kPl0Pek50roiIkFT202MmP/ovhbciDvT90loBUsT1GDwRYEVEO2Oula3OlZhrJeZQUT+F&#13;&#10;Kltw5b8eBVxJNQZJt5aS66ki1eAnschFfK6DVI0Db2cVluYy1BEPxrpSTA2V6Gq8FARF54qbJJ2b&#13;&#10;XWon8SoH8QUxCcCSoHCRpPIQl29jW56dZI2XHEdIxowKQzbsrSV4ukvx9paT4/GQ63bLXhd9VSnm&#13;&#10;hiDe3jKsLUEM0SD66hCmaEjCFQFYBEQpDJhRhl3keI1kOzTku/UUh8xoaxyowgHyvC5S9AZSjaKE&#13;&#10;V0eu10B+wExxuQNLjQAtMUfLwZlG9ozXSsiyOFnPkZlWVmaaODBby6H5BubHaxjqqqCrrZzu9grq&#13;&#10;qn0Egl7sXqcEKwKymFxWFCYNeVo1GpcHpd1BpsZIWrGe+GwV2zOUZBS6yFOFSM5zsCvbS77Silrv&#13;&#10;wuUtQWd0otZZ5IJQeWU5vrISVGYTRXo9aoMFo8WF1eHFYvdJB4ve5CJPrSVdoSS9UElynpaUfB1K&#13;&#10;s43qBj91LYFncEVAFgFYKqpL8AonkNOJ3unG5PHiLw/gC7mlyquClFUFUFnE45gwuG34axyU13so&#13;&#10;q/PgLrdh8ZkJ1XgoqfbgK/HhLwlQUlZCaUUpofIQkahwUweoaStlaDDI6LAPAVZmpsoYGfIyOOBm&#13;&#10;9ilgae4JYi61si0tm7jUXBLSVGjcUSyhNuyedvl+7/Y7lxg8WknngTKa95bRvFBN91IL1SMVBLp8&#13;&#10;hMdCNC1U0bQvLGtD+lcqKXAaCXaUYKn2oClzYqxyURQwU9ruZfJQlNpeN/46M+aomRxXPv+U7/eR&#13;&#10;qLaQrHKwK8/ErgILYgtcEyzBVBWm0O1hR54WT3sp4ZEajNEASp+BZLWw0WgocBsp8ptj8lnIsztI&#13;&#10;1RtQuJxUDJZTNVaGqUpQRS0Kh5+GaSutu+00TnmwRnX42k2U9DgoHfDRNV9Gx1wQX3MxrvoCzFV5&#13;&#10;5FiSSCnahrk0i5YJG+17nPTOVaHxa7BU6jGFFOzMTaF20EntkB1HtRJrpRZDSIU7KmaTXdQMeuSq&#13;&#10;RaYhXRbVhnuMREds6Mu0ZJmL2ZGXga/VSu8BH+3zXkq7rUTHXJirtdjrdPjaDLJ8NzJmp3zAgtqv&#13;&#10;wdmoprTPSPWElcpRCwU2JdWDJkJtWhTOdIItGlpnnHK2WbhvQt127FU6Ns9uSnhy89oDOcN87dKd&#13;&#10;Z4Dl6uZNCV0EYJEShbcb11g/c4nTJy7IklsREbq4eZO11fOcOXmRyxeu8/jRI754/BGi5FasCG0B&#13;&#10;lo8/+BChd155jVfvvczKwfPcuPICX336hK+fPOGnT57w9WdibehjPhOQ5snHsiD3m6+Ee+UJv/k6&#13;&#10;pp9/9h6fPHqbD15/lT9+/R5fvfOAz999nV999SE/++BlfvXxa3z6+i0ev36Hbz99yC8+epXffv4O&#13;&#10;f/rV5/z5V5/z258+5l9+/gn/+Yev+cuvP+fff/c5//mHL/gf//Ilf/2N6FD5BgFNhP7yu5j+4w/f&#13;&#10;3fbzJ+/w77/76tl9/vrbr6S7RgClw8vnqW3opW9olbHpU0ztPsWBAxdYOXxJOld2z51ESLhWBFgZ&#13;&#10;mT4p3wBOzp5mYvY0IwKwTP09ZNkCLIPjxxgaXuKBBCzfICJCUhKwvEBbuBWTys75E6eYHRuRUEQA&#13;&#10;lr0jrZzbP8zl1UnZwXL3pAArCzw4u0fClRtHBjm/r5PNA4PPHCxrTx0sCyMt7BvvYqSngYa6GsrK&#13;&#10;wzIi5LJ76Ozo5syFTe698BpXNu9zfOWyBCyrRwRgmSdQMS5XT1RuH/GFeglYErMMJGQZScwS6zEG&#13;&#10;RC/Ld1KRkuqnomEvkZYD9M9uMDi9Ie3RwsUiQIvIocs55Kczy6KwNirKbdtic8uisFZMLYtSW3Hc&#13;&#10;AjHiKO63FR+qbTssp5TFIpCQ6FSRvSpiPUhEhp5Gh8Tlqqb9cpZZwJtYzOiAXO4R6z21bd/9DLFW&#13;&#10;1NR1RP7scP0iZbV7pMqjsfUg4R4RCotYUHQvFd/rRfnvQMhW58p3cOQfAIxwsMhY036qm7bgkVgZ&#13;&#10;ik01V35vxej7j/Fs8lkAFvHcaucJ+kcIh/oY6xjh7Yfv8Pjdj1hbPMpQ/yo1dcu0dRylte0wPb3H&#13;&#10;uHLtLQlWxibOMDC4xtDgGqPjG3T1HeHgkfN89OmX3HrhNcI1/VTWDGCzt1NQECE9rYSMokJ2ZuVi&#13;&#10;KrFKyJKYrSA+TUFiWuyYkK0hrdBEcq6W9FyNBCxGh59ApJxApIzqlnLaBnz0jDnpmSyhoc9H04AA&#13;&#10;MCZsFUVYSkX/iRKF2UBdazlNo258tTrax5y0DJqp79XT0GembcRPRbMDlUNFWbOb8nY3/hoboTon&#13;&#10;Go+WHIOSArMGpVWNv9pCSdSGq9JMTY+Tun4nZa12nJVudmYW8s/xcfw4MYm41GziMwtIL9azPbWQ&#13;&#10;H8ZlU5hnk86dcO0o4zNrTO85zdqhM6xfeoEXXnz4DLC8+eobCBfLB+9/wtLKeeyBVqyefszOPgy2&#13;&#10;DrSmWnTmqmh73Y8AACAASURBVKeqRmtsQWlqQmFqoEAfJS3bS65RS67RKGfP1Q4L4V4nYompedhH&#13;&#10;35yT5hGxJqSkYcxBy7SLlhkXjVN2epcDdC36Ufk1qPwG+g5U0TjtITpmZfBIGQ2TpdSPBWnfU07b&#13;&#10;XAU5GhNphQ4KHT5ynR5yHTHJbhaLkxy7hzSTS8YC0vLcErIkZAqw6iCjyMuPnlPww+cV/HB7MTuT&#13;&#10;TcSnmNkWrydPHcBVWk20bZCFMxvMHD/E/KkDLFw6Stv0EqG6fhoGRhiY38vC+jlGDh4iUN1CuZhp&#13;&#10;rm6monWAxuHduCtaSMvXkVnoJL84gNoQQqP3EZdsJU4snQil2nleTHnGK4jbpZLuFXFZAJb0LBO5&#13;&#10;BTbSc+xojGUUany4S8swe6sxeyvxlkUoa+hkfO8ijZ3t+MvLsHvLyVPbKdQ5Sc6woDCWUjswj7m8&#13;&#10;ixRFgIxCDxVNgxy/cYelcxex+Otp6t3D6MQi9Y0DOD0Rlg4d5fyVq8wcOEhb9wTzh07J48DMQcKB&#13;&#10;JjTqcrJy/RQWh1Doq7H72lAahUOmA69YKmodonVgiuOb59l44T6H1zeZWFxmbM9+CVj2Hz/D1Rdf&#13;&#10;4v7mhuxgeXVz4xloee3iBa4cWWCiowWHKHdMVrEjTsEPf5hMfqaRNn89R6fmuH9lnW8+fov/699+&#13;&#10;y//8zz9K/b/CtfKHL/n8/bdYnDtEWUk3pSU92FyihLmXitppGtsmaW6foL59QaqhbeEZYBEFt+Ho&#13;&#10;bsLSYbeH2qZ9NLQu0tR5kNa+I7QNrNI/JjpVzsqjhCqi2HbkBL1jp2Q8SFzuFwBk+qx0m0zuFgW1&#13;&#10;3wGW8d1nmdh9jsm5cxJizC5cZHbxMnsOXGVu/2XpXBEwJKYNpucFNDnP5Mw5JkQsaOK01OjEaTnf&#13;&#10;PDZzXj7+1B4BYv5r9Gfrtu/Hg8Rjb8EVEQ8SJbuyHFc81/mYhNOmZ2iF3pFVCV3G5i7QMXSMcOMc&#13;&#10;laIIuGmJEjFrXTPNy7df4ua5q5xePk1/5yg6owetQZwJ9qDRe8nOs8hokHCuPAMsOQKwOMnIdyHg&#13;&#10;ZkqOI1ZsnW5kl4gQJcUAiwAtO+JFbFfH9kSj1M4U0U9k+TvFp5p4LlFHltGPKhihbGSY0v4+FO5S&#13;&#10;dKUR/G3tOBuaSNe5yTR60ZVFsNc2UOytYGe2kdQiHQVOH3bxQUt8wKy0kW4sJkGdz/OZGfwoNZUf&#13;&#10;JCbxcGOBe0f6ubPSx90TI1xc7mJjqYXNpSauH+nm5tE+HpwZ4/bxARn1ES6Um8f7ObWnTmplsk46&#13;&#10;WNb2NXP+YKcELOvLHVw53MXlw11sHGjh6mqXLHwVgOXKwS4EwBF9KzeOD3P3xLCcRBZumZvHByRg&#13;&#10;ETDk4cVZCUy2oMkbGwL+DEu9dn6cR1d2S8Dy0tokr56OwZVXRHfM2hB3jg1I0HJvbZhXNmZ5dHOJ&#13;&#10;1zZnJWA5NBXl2kqfBCyf3z8mJ5jlEtK5MRlrEs/32tFuXrkwheiCEWtHouj3pbOzPLy0IGM/5/Z3&#13;&#10;cHiymv0jFRwcr+LCwW6uiaWizXneu7vCrVNTHJlp49juDi4dGWPPaA+l/hBLsyPcuLTGidVF6prb&#13;&#10;8FQ1E6jrQGEpl8X029Ps7Mp0kZ7vRaGrJBgZp8hYSUdzmGCJixyFkviUXLbtyuEnOzJkua2AK2I9&#13;&#10;KFZ0+1+XhH6yq/B7MCUGT8Ss8vOJArCIo+hX2epS+Q6uCAeLgCviuBUBijlX/itcEbfvzLeQrPWS&#13;&#10;oPURr/aQpYktCMXn2Ml2OnF1V2Frq8TYEEJfW0aWq5QUi5+CQBnZziDpFj9JOg+Z5lKSi31y2TZB&#13;&#10;4abA6SHLGiDP7ZfuEUVpCG1NNbraqJShvgJDQ1Aq2+khxWwny+Elw+Yhx+3CUBtAVe5FHS6hoCRA&#13;&#10;otaGIeqSkEVVYZNxH021VwKWHI9erhmpKixoqmxoa0rRVpfL2ejCEh/qqlIpbY0dTbX40C2GWvxy&#13;&#10;kUZfZWditJLpsQh7x6MsTTawMFHP1HA1s+M1TA5W0Rj1UhV2Eql0UVbqxOm2YXPZsAi57WjtJnJ0&#13;&#10;ReTrNKgdbrROH/kGKwm5atmv+FyyWkaCE7Ks8iSLKM1XqG1k5htRKM1k52kpLDag1plkRMhXHpKA&#13;&#10;RaHXYbQ5cHp8WOxuCVhED4vV4Sdfq5OAJa1QRWqBgQKjk2Bd5TOwUlbtIVDhxFPiwBYUkMYhp57V&#13;&#10;JjsKk508nZl8nQ6d3YjVY8Vf6sFb6qZApyJPY0Kht6Nz2DF4TXirnBh9JrROPWafGbVVh9Zolc6b&#13;&#10;snA5/pKQfGyz3YWzxIanwklzexDhemlq99A/GKC3z8PwaJDJPdVMzdfQOViKq1wsLxaxK1MpI5n5&#13;&#10;ljDmkla8wR4Ghlc4f/scvYfCNMwF6DlURfdyNV1LDfQut1I9HqZ6qozmxSpa90foXqml2OvGWOmm&#13;&#10;dbYBv+hdrXZjrfVQ4DGiDJioG/EzfKKGkRM1qCpUFJcp+adEk5VteXqydWZstVHSdS52FulIt1ko&#13;&#10;Lg9SXOInSWVCWeqQbcmi4GeXVkW604C3N0JRuZN4nZKdmmJ2ib88pwul10+Bw0awqwxPq49klZrt&#13;&#10;OUUE2y20TNno2u2me5+Xsn4bteMuwgNOij16ir1qyrtcNE/ZGD5oo2POiCaYicKWhL+ukLFDXnr2&#13;&#10;+Rhc8ctVHke9Hm+jnmJnLln6bCp7jVR0G6gdckqoYg3rULoVlLRYad8doqzDjrGskIouo3zT66jW&#13;&#10;kKzO5ydpaZhKnQTaRAGhC1+riXC/nZJOC37RB1OlRmO1si0rnci4B3+XDX2lGl+7lmC3Hl+7jjxb&#13;&#10;HtFJK/aaIulgEc+ltNNAkTsbY6WKlvmwLLIVQETAEwFYJGS5ci8GWC5c5/rlu38HWG5eusnVC9cl&#13;&#10;YBE9LKLg9uzpS9K5cur4BelqWT97iceP3uPzjz787wHL+x/w3htvSsBy7MgF7lx/kScff8oXn37K&#13;&#10;l0+eSAnAEtNjPvvwI3lmVzhcfvNVTL//5glffvSIXzz5QC4N/ftvv+Fvv/4pf/71Z/zp20+lfvbV&#13;&#10;E754IqZQP+DXX77HTx+/w9cfP+J3X3/Ct198xLdffMi//vwJ//ab2ErRv/3miYQsf/7tT/nr777h&#13;&#10;33//NX/7fWwG+Y9P55D/+vvY7T/9/GN+/4vP+cu3n/OHn33Kh++8zeb568xMHSNa1UdrywzCbbJ3&#13;&#10;3ykOH77A+vkX2Fi/z9rx68ztOSXdLGKOeXL2pIQqAq5sSc4xCyfL05iQOGM2Min6WET+fJXuvoMS&#13;&#10;sPzxV98gtOVk+farT3j31Zc5uG8/Ny9dZnpkSAKWqcE2js4Pcnl1itXZblanemRE6N7pvdw7tZur&#13;&#10;K4Ocmq1ndayW49MtnJht4/KyWFzqlQ6W3X317B3tZLSnkWhNBH+gFLvLj93qpkMAFjHt+eANbt94&#13;&#10;hTNr1zi1dkM6WOqb91JaNUVZ9QzZBivbcrUkZerZlWV8pu1pAq4IB8vWUcmPfqBi4MB1atqWpXtl&#13;&#10;SEKWdfonz9MtokKj52jqXZNzzC3dR2jpWolJXO4+IleDtlaExIJQY+eR2HyyWAsSk59P+1JkMW7H&#13;&#10;qpxb3oIscn75e10uW90sMkIkppDF2pDUwRjYaD6AADVbLplG0RfQtUK07ZDscimtnWdL5dG9SNUJ&#13;&#10;sDIfU+0c5U+LZ2VXi1wS2kdYxHaki0a4aZbkm+qapqedLE9XhWTxbePiU9ATm5SufzrTLGJCwsmy&#13;&#10;FROKgZ1/gDMC9kTnpYOlsuY7wBI0lzLcO8mtS3dpKmlFV9RIgaKT/MJ28nKbyM1poLV1mTPrL5Ka&#13;&#10;UUVSSpiU5Hpy83pJSa0iOd3OrXuvMbl7he279OxIMJKY6CEp0S9VZDSSmJuPK+LEW+shPjuXnyRk&#13;&#10;8VxiLsmZStLyjdj9EbIVJpJSFWRlajE77DS0hQjVllES8dDQZaKlz0hzrxlfxEC42UG0009FuwOl&#13;&#10;y0pyYREpBUXkaQuwhzU4whoq2iwUW3MotmRR1mCgedBHbZebbHUBBQYF7iorkS4/niorwTobxlIt&#13;&#10;vjozoUYrgagFV6WJ1EIlWSIDrNOQozWTprDyXHI+zydmE5ckjoXEZ6hJLTDJ2cLnhMU5rkBGhNwl&#13;&#10;PYzPX2L38k0OH7rEvZfe5cGr7/HKq2/LmNC773zA6w8f88Y7T7h881Wae3aTr6nGYK3HYI2gNW3B&#13;&#10;lSrU5hqKTA0SrgjAkq+txxC042/y0zxdQ45eT45Rg9pvxhQ00DDgo33STG2/msquIvqXKxg6Us3g&#13;&#10;kRrqJ7xU9ZokeHfXipMEIuYapGcpLJfnWudc9C1X4ml0UtLmo2YkiDHgYGeyhtQiUWTrlYAlx+GR&#13;&#10;bxjTLW4JWLJsbpJ1DjLVPrLUfjKUXnlUOysp1pTxox1KfrxTJV0sopslLl5HfKqR5Aw9wUgdjkA1&#13;&#10;Zx7c4+z9DRw1pZgDjcSna9mVrsbsr6RlfJpQQycmTxhXWS2usihF5lJ5dn5nqpGdqUp5Rl6cYd+W&#13;&#10;5pCOlbhEE3FJMfeKBCyi9HCH6AfS8byIViWY5KR0YqqZnCInOUV2sgpjSs01kJCpwlVWQ0lNDc5Q&#13;&#10;hOr2flrGZimtaydP42GXeH3L0LMtUS/fWFb2zGCv7CNZESBbGZQOndFDp+jds0Iw2sHSqQv4ArXS&#13;&#10;1ZVZaOfoxSusbW4ysneZ0d0H2L92ns6BBfqnDlJf0YbZUCkBS4GiBK2tgdLIMP5wH2ZPCw2909R2&#13;&#10;jHLi+nXmjq7RPb2H+p4JxvceY0xEjsYXWD17hVOXb3Jv/Tw3105x99QZXt44z43ja6wt7MemcZK4&#13;&#10;vYgf/TCHH/wgi8wMFU313dy6cJPZxkEeXFjnT99+xn/869f8n3/9HX/711/z7Tdf8Om7D1lZOk5V&#13;&#10;eAiXrQ2nuZWQt4+KslEqKyeIVE9T37pEW88KXQOrNLQfoLF5mvqmeeqb54nUxcq3xWugKPmubxNz&#13;&#10;8wfl67qIAAl4IjV8QjpWhFvl2W0jJyRg6R8/w8Se70CFuCwkVoO2NDp77hnImJrfkLBDOFYE9NiK&#13;&#10;AwnwMbMv5iCZ3rPO1Nx5CVqEg0VIuFnEsp2YcZ6cW2dyTjhO/gGwzMd6VLb6VsTPEHBl6/rWcQuw&#13;&#10;TMxtMCncMnsvMDp7Xi7oNfeu0D1yktb+I1S37KOiYTe1bWJVbh+eQC9lkUk2N+6zeeYaBw+cobVt&#13;&#10;HLPNLydQxQyq3uRDoXSSkq4nKc1IYoad5GwbojMlKcOAgC5JWRaSsmNxocQMi4wKJQqXylMXS/wu&#13;&#10;FdtT9exItbIjTchJfIaHXRkedqS5pLal2uUUc46xBEM4SklXN4byGlLUThSeUgrdPvIcAXIsfnlb&#13;&#10;gSuEuaoejb+GHRlGtqfryFDryVZZMPs8GEsdpOlUbM/JJ9ukpdhjZWdBPj/JVMgVobtHerh+tJ+r&#13;&#10;YjnoWB9313p56ewor63PyN6TB2cmuHG0jwvLHZzc28yZpXY2D3XLstrT+5rlcW2ugc2DHVw81MW5&#13;&#10;pXbWD3Ryfn87F1d6uXVyhNc3ZxETxm9fnuOz+4e4sjrI5nK7dIRcPtjJOeF8WWrl5okhXrsg+kym&#13;&#10;5GTzi6dHELp/YpgXT4/y6vkJ+bXbK4NcWujk/vExef+rYip6oZXN/R3cPNrP/dNjvH1tH49u7ufN&#13;&#10;y3NcW+1lbU+jhEhvX9rLkxdW/w6wbB7uY21vu3TciBUg4dYRrp3zC83y/dzL53bz2oU9XF4d4Mh0&#13;&#10;LctjlRK0HJ9r4OJKH+/fW+XN6/u5emyUw1Ot7BsUHTW9NNbUMNjZwt3NA+ydG2BspIP61mbUtgoM&#13;&#10;ngh5+hK2JQmXqYeEfwAsCmOYqaFaGutLJWCJS8ji+adzzKLYdsut8uOdwsGS/b0uFhEJikWAYgAl&#13;&#10;1qkiwEpc0lMlap51Z/2je2UrIiSjQf8QBfrvQEtcpp5t2Sa25znYkesiPsfCzhwrSSoH2voSNNES&#13;&#10;coIelJEA6soQCVon21R2Ui1+suwi3uOnwFdGqLGXdOHa1NhI0btIt/hINojCW5fsc1GGI4i55zx/&#13;&#10;OYUlYfKDpWT73WR4nKTaHGxX6ElR29mpdEoliO/Te0i3B0ky+Um1BsiwlcgaDJPoDanzUBR0oIl4&#13;&#10;UYroT8SOttqGssyMqsKLOhKKTTSXe9FUB9DWBFCGjfI+hkor2nIzplo3lqgLQ4WF/t5ShvrLGBsO&#13;&#10;y6nj3q5SutpL6GgtIVzhorzMQXmZHZ/fgc1heSar04LaoiddnS8dLCqbG53Lj8JoY1d2MQKuPJek&#13;&#10;kXo+Wfy+Fq8rFlJzxGuOhpSMYlIzlRKwFKsNeIN+PKEAxSYjhXodDp+HkvJSrE43NlcAo9VHkYAz&#13;&#10;RRrSFSrSFWqKrC4C9dXUdDcQaQgQDLvRWowU6/UUanQUGXXojAKwOFAbHRQa7WQUaUnNV5CrVpKr&#13;&#10;UZKvFWBFSZZSQXaRkaxCEVW2ka3WoPcYMXhMFOhV5GmV5KiL0RitmG0uCYS2Yk5uvx97wIrZbcJV&#13;&#10;6sEl5p+rPRKyiBLc4clyBicqGJ6qpL0vREllkMwCI0lZeuISi8nShTAGmnEHuhgZX+XivascPN7N&#13;&#10;4NEI7UulNMz5qZv10rSnhOhMCdHZEE37KmherJSgJU2nxNtWSs9qI9EpMeNtR1thwdviItjpZmAl&#13;&#10;wuLlZjqWyrHU6fF32/gn8Y9vZ6EJb2sdod52ktUOdhSpSTLoSTUbMVSLjfEQqToLCVo1cYUK4hQK&#13;&#10;isNuWg714h+sIdmqI06pYIdaSaHfh8rvx1jlwdNUQaijjlS1kQydlbpxB81jFqmWKSuNMx5Ke62E&#13;&#10;emxkG5TEK3Ko7PPQsy9Ezz4Lo4ft9C6YcVTl4GtQ0LPoonOfg4Z+H4EOK+FhD427gwwuuClt1soZ&#13;&#10;5speg7RjV3TZZTwoVZUp+1iiw17CPS58DWYCLXqqeuxkqLL5UUISP05I44c7UkgszkIdUhJoN1M9&#13;&#10;4pSAxddiQluuZHtWCmqfmuoxYe12YqnVUT7oJDrlwRTRUj6gJzxkQRXMJ9xvJtxnxVKjIdOYjrvB&#13;&#10;Qutgi5xhlktBF25I98rNq/e5fjnmYLmyeUNONj9zr1y6zfWLN2Q/y+mTm7KDRUaELtzk2rV7nF7b&#13;&#10;ZP3sVW5dEytC78mYz3cOlvelc0VEhD589xGv33+Fl+++zLXNO7xw6xUev/8Bn3z4EU8efyonTLcA&#13;&#10;yxfCyfLRfwUsf/zFF/zupx/zp1885k+//IK/fvsV//KzJ/zh54/5119+LPXLrz/j519/yS+++ZJf&#13;&#10;fvFYAhUBVX7+08/45uvY9//6y4/45O13ePTaazx59JBPH73Fo7fe5oU7L3Lr+j1u37jDSy+8xMPX&#13;&#10;3uTlB69w+8YL3Lx2j3PnLnF45TSLC4eZnT5If+8y0ZpRGmqH6OmcZXryMPuXznD06CWOHb/M6upl&#13;&#10;Occ8NnmckYmjcpJ5ft856WLZAitbx4kZcYbsNEOTpxkc39IZGTUSgKWzb5mb63f57a++4Xe/+pq/&#13;&#10;/PIz/vrLz/jzLz7n9z/7gmOrh3nnjZfo6+uiRzT/Dw2xf3qEswvDnFscYX15lM2VManzB/o5ONnA&#13;&#10;3EAVU50hxlsD7O4u5/rKOCdmO9ndUcFkRzWjHVE6GquoqqzA7y/B4fLKCbWW1i5OnzrLg3uvcvfW&#13;&#10;qzIitLp6jUMrV2nvWKIsPEV13QI7c3Xy/3RWsZXkPDMJ2SbiM/XEpYg4QyzSIGIN4vJPfqSlfc9F&#13;&#10;wo0LErCMzl1gcHqdvonz9E5tSMDS2HucaPuKdK0ImLIFOMRRzC7XthyUtwk3Sayz5biM8WwBFulk&#13;&#10;EcW4HatSYm55C7LEulwOIBaFqsWKT7PobVlCTCtXiTUfEcv53sqQiAgJZ4uYif6+W0Z83xZc+cfj&#13;&#10;9wGL+FDxTFultwLAiBJcGSXaL2GL+LmiF0ZIXI48jQfFelpiMSJxWfwZRfxHOFZi0SCxPBRbHdo6&#13;&#10;bkWVItHvRYSCI1SUDVNmraCxpp9rF1+hIjhPfk4bWZnRv9Po6BovvvIRGdnVJKdWkpPbTV5+P4kJ&#13;&#10;YXbsMnLl5osMji49s5Zv26nn+Z0atidqyS0ysT1Ngb3cjKfaKgvatqdlsyMxh+wijfxlZ/EESM9S&#13;&#10;k5OnpUitp6zaR1NHGS19dZRHSwhU2oi264l2GIh2OjB4lBRbCmnoKMVeGZCQReMxo7KqKbIUkqvP&#13;&#10;odiaR2pBKnHJ8ViCGkrqrJhL9GQWF5Ccl0OWShS25ZOjKUDr0hJsdGEq1aMPahBg3FCiIaNYxfaU&#13;&#10;IrYlK9iZoSQ+U5Tp5bMtReTJ8/jRjhzikhTsSFXyw+05PC96hXYp5QxwTqGfcO0eRuc2OX76Ba5f&#13;&#10;f4X7rzziwSuPeOPhB7z+9qe89PpHvPT6h/Ly4spFVPYWDI5qjLaIdK5ozRGUpugzsFJgaCFPU0dS&#13;&#10;qp0ii4PK3jJ6lxpomopQ1VdGYr4KfUDP4FAVHZMuKju1RHo09B8uIdTjxFZnpmJArAnZaZp0IqKq&#13;&#10;TVPCNRmib7mcrgU/vfsDjByuZWi+i1BdOSqPj0KLhW27itmeqGFXlo5dosRSnAlUWKXSDE6yLW4y&#13;&#10;dT5ZdpujD5JrEDGZUiojbURru6isbJMdDzvFulSinvgUA8/HFz8rRE7LMaLQuJk4fIRMvYMiYw3b&#13;&#10;duQStyOXXSlK8tVuUsUZ8DwjmcUWctTiTLztKSzRPHucysYRdiYZiRNdQInmGGARxxQbzwvAsr1I&#13;&#10;RoRiRbdG+f3bk3RsS9KxI9kgz+4nZca6ZMR0tTnUhNriJFfjQmUL4Qo3oXGE2ZVtJj7NyI4EA9uT&#13;&#10;DGxL1pOjDZGjLSU5xyl7Zfy1/QTrB6nqGKK+f4JgbQczR07hq26nfWaRwzfvMLJ3iZF9Bxma2c/B&#13;&#10;0xdo7Zlnau8x2mu6CXnqyckLkJ0XIFddgdZSg95RJ+NBdV3jNPZOMLV4mPHZA7T3TjAytciZ9Ruc&#13;&#10;OHOdkekDmPUh2bXy6uYF7p4+zcVDKxyemKU2GGX7Ng3//INcnv9xNvHbCxgenOGDR4/5+U9/wf/z&#13;&#10;f/wH//bHf2Xj6DonVk8xNTzN8NA8tdFBonUDRCqHsNvacNjbqa4Yp65qiobqGSJVk0Rqpqipm5Ww&#13;&#10;RJTUiqiPcB2KKXnRBVXftIf6ltjrlYgHidcuAVckYOleoWfkJD1jJ/8OqHwfrgxOnJPltmOiJ+Up&#13;&#10;YJmYj4GVgakz9E9+N9MsVoS2nCICsAjQEXOsfFc2K2/bFyvDFS6WLU2K752JaWz6HEMTMdAyIdwn&#13;&#10;c9/NMm/Bk+8ft37GFsTZig/J/hU56XyR2YXr7F68yfTea7QPigL3/VI1bYvSvVLVPE991wHC9fM4&#13;&#10;/b2UVo1z9+5DLl95meVD6/QP7sMbqMRk9UrIYjB70Rp85BVYycsXwNBCgdpGvspMRq6epAzxRl90&#13;&#10;oVnk/xvxf0d0IiWk6ElK0pOUopevWzvShOPUxa4sFwkZYrHKL7Uz3c32NKd0gmUqKkjIdbMj08iu&#13;&#10;HDOZWg8FjhBJahMKXymeli7cTW1kaD1y0r3AEaTQXsa2NL2UALU7s01k5htQ6h3k602kqFSoSsy4&#13;&#10;GoIcvtDKwEIEfcRP1WQbN48PcmttUM4vv3CynxfPDMs+kRfPTHLj2BACpByfq+fMQqsEMeL+mwc7&#13;&#10;n92+OhNlQ8wcH2jn9EIrGwe7uXCoRwKJ62tD3D87KjtYPry1yMd3lliZ6+DMQgs3jvTyytkpzi02&#13;&#10;cnaxngfnxnjxfKx8VkSURLGu6H0RMSOxziMkHCk3jg6wsdTBxoFOLqz2yZLd/RO1LIxUIZwqZ5c6&#13;&#10;uHdqXEaEPry9nw9uzMty2kvLrRIePbw8xxsXZ2VE6MHpYW4d65VA5eJyGw9ODcrVJNGrcmpPlCtH&#13;&#10;eqTD5qX1aW6eHJN/LgGahJtlfVkMHvRw99w0d8/NsHFoQAKWQxMtnFocpK4qIgHL2vIE7W1RWlpq&#13;&#10;ae5sx1FWT33PEMG6NtmTF5+mJCHLQ0ZBELU5SknNBMXmMD1dEbpaK8gpULMzMTdWbvt0HSjmYIlN&#13;&#10;Lz8rst0lJphjESDhUIktu8UAS1yikrgkJXHJKuKSt762FQ8S0aG/d7GItSChf95Z/P8bE9qZ42Bb&#13;&#10;lp0d2U4SCy1sy9QTX2Ajze3E1FyKraMCU0uZvJxqsrEtX09cnp6EYrGa5yFF5yLV6CJJI2KwLrJd&#13;&#10;QXI9IZJNNjKdHpKMdtLtHrLdpeR4y0gx+0m1BGQJbopOwEMn6VonCUoLcfkakhTuGGRROdmlcZNi&#13;&#10;t5JmM6Mqc2JuDKCqsqOstFEQtJKo15JsMJEf9FAc9pFf4kZb7cXc4MPS6Cc/aCHbrSfPb6KoPAZj&#13;&#10;suw6Cn168twaMpwacn1G1BV2igNa+rpLpTo6QrS1BGhr8VMf9VFe5iYYcFASdOIR5bZOK3aHBYeY&#13;&#10;UHdZsdrN0sGSWqhAaXVJwFJsdZFcoOH5FKWEKz9JVPPDXcUx92q6laRM0TuiYWdGMRkKPQUaM3qT&#13;&#10;nVBlCf5wiGLxO1VrRG2zYQ/60NqsFGgdKPQ+ik0BcvWiONci3Ss5Sjs6pxNPxI01VILW5SZXayCj&#13;&#10;SCklnDXFOh86axlqc4hclZOdmUq2pSjYla4iLd9EZrF47yfgiZpCg5l0hQFjeQ0JOSqS8zUk52tJ&#13;&#10;L9bJXpl8kwWz34st4MPgtKOxGdA6DFh8FiwOM+WRIJ5yL6E6H6X1fmobnbR1eRkcK2VgvIKO/hIq&#13;&#10;61yYXS6Ss3QkZur4wTYF8XlW8q2VaOzV9A3P8e4Xr3PgZC/Dx2qo3+2ncsxB9aSbxj0B+laq6D4Y&#13;&#10;pvNABW2LZeQ67KTrVWjL7VRNVdC+0EGR10KeR42vsYzK/lJmTtRx6m4XE0ejtM1W0re/mn8q8AYp&#13;&#10;dISoGe6iaqSbXJuf+CIdeW4nxuoKQoP1uNrCqMq8ZNkMZNhiM1W21lIJWBqWOjE1lhCvV0nAku/2&#13;&#10;UOzxYKsLEOispLy9jWyzG3NlgI59AQYXS2gcMdMwbqFzuYLmhXKaFyuw19tJ0xXibbTRt1ghXSx9&#13;&#10;i1Z6+9UO8QAAIABJREFU9op55WLc9cW0zNpo22OnfT5C7aSfplkfgwdLGFx0YylTkKrKlg6Wqj4j&#13;&#10;4R4LZe12Cmz55FnyCbZYKW23U95tpXHaSXm/Dn1ASbFLQ7FPR45ZSWpRIcm6bIQzpn5SxIqs6CpU&#13;&#10;2OtN/CQ5hVxTPt4GM5F+N94mI7XjNqLjVgqsaqpG7LgaNWhLC6kcEfEopwQs3gYHNR11bJ67wqX1&#13;&#10;WJntlaculphj5XsRoYu3uHoxFhO6vgVYzl2R8SARBxL9Kxvnr0nAIhwsG+eucuf6XTnT/PjRuzx6&#13;&#10;+ObTiFAMsIh4kAAsb770Ki/deYWL529y6+oLfPjOu1ICwHzy4WM+ffyR1JOPH/Plxx9LB8vPPn/C&#13;&#10;r566WH731WOevPmAL959hT/+7DE/+/gt2atyYP9Rjh09y+qR01y+eJ3bN+5KCVh0cf06F85f48rV&#13;&#10;29y9+wZnL1xg794lxsdm6Ojrp6F9lJmpZbp799PUOk9n9zzNrePUNYzQ2DxLfeMcjS3z1DZOEG0c&#13;&#10;k6ptb6cuOk5DwxRtnQcYG19l98wqC/tOcvTYJdZOXOXQ4QuMT5+gf3RVamr2pFwNEoBFuFjEOtDs&#13;&#10;ntPMyqWg07KHRQAWYXcWE5PiDaRQ/+iatA63de/n5rm7/EYsCEnA8oS//vIJf/755/zum885unqI&#13;&#10;Rw9fobe38ylgGWb3SC+n5gc4MdfPqX39zwDLib2dzA1GGOkIMdoaYKzFz77+Ku4cn2FrRUgClvZa&#13;&#10;CVgqwxUEAiE8noAELK1t3Zw5dS4GWG6+yqmjV1k9co1Dh6/S3r5IsHyMcM0cO3OMEpQWGrykKewk&#13;&#10;51vYIShuagyqfAdalMQ9Z6Bt9gIVbbGI0OieTYZmNhicWqdvepP2kbM0dB+T8Z+tvhUBOaqalhEd&#13;&#10;KkLiuogICffKVimujBI9dbAICFHdcugZVBHRoGeltSJy07hEpGmJStFX0naYyu/1mcRAi5g7jUlE&#13;&#10;dMTz2IokiYiSkFgj+kewsnW9QkR3BESR/SvfAyxi2lnGh546XITbpV70wcSKd8P1wt0SAyzVIh7U&#13;&#10;ECvEFVEiAVTE2d8twCI+rAhw8/f9KzEXyzPA8rSDRTpYSkYY6N/PirqTmvJerlx4hWjkIAU5XX8H&#13;&#10;VwRs6ek+zMuvPSa/qJGU9Ai5BT3kFfaRmd3CjgQzR09cYnj8gIx9CHfAczuU/PO2bJ5LKEBj8LIz&#13;&#10;vQiNS0+ky4PCokXlNJCv0ZKQmk++2kBmgZqEtFxsTi86q5GKGj++cg+N3ZVE26sI15fiChlQWvOp&#13;&#10;6/HS0OvDHtJR2xagZ7KCSFc5oeYACp0Kh9+Av8KK2qIhITuNnemJ5BoKJVwx+LQk5xWSlFdEulJF&#13;&#10;Yk4eCdnZJOVmk15cJGNMOTo1BUYteUYlSruWPJ2WXRkK4pIK2Z5azDZx9m1HLj+Iy+IH8s9YyHMJ&#13;&#10;Cn68I5dtSUXsSlPL+ElCup684krM7m6CkWnK6qaZnjtLT/8xuvpW6RnZT1P3LBX1w3SPrhCsmSJX&#13;&#10;X0+OthaFOkyxvpoiU30MrhjbyDc0k6OtI7u4UsKE1CwbBVYDlgoH1konrlovmRodxXYtCquKAqMK&#13;&#10;c4mR9slSBlZKKOuxke8sxFlnomW3j74DAXr3++g94KdjPkDjhI/qATede0uI9HkJN1ZQVleOL1JJ&#13;&#10;QqaFHYkatiWoiUsUPQ0K4hIUbEsTbhEd21I1EqCKD05iSShD6UZlCuH21xKp6aC5qZf2xg70xgDp&#13;&#10;aWpSkovJzjbw/NO1qa3VqdQsASv0JGUb+MGPs/nBj7P4UVwuiQlKdmwvZtv2IrZtK2LbjiK2xxfz&#13;&#10;/PZinosr5kdx+XQMLLJ282Xqu2eJi1MQt0Pk97cAiykGWHbFAIuMCe2MxYN2xCtllClezMsmGyVg&#13;&#10;EVnydIUHAVgc4TZyNHayVHYSsw3sSjOSq/XJD4rxKUaSMuxsS9ITl6QnMdtOlrKELEWQQn0YX90w&#13;&#10;7ZMHifRM4ahsw+CP4o30yOhTpGuCo7fus/fEOZr6x9l/8iLTB49T0zzO5PxR5vvGGWruIzfPRVqm&#13;&#10;XWbci3SlWLz1GJ31lNUNcmD9Ig39ExhclQTD3XT1L9HcPUf36BLh2j5e27zAS+fXuXPyNGtz+2jw&#13;&#10;R0hOsbNjp4aUNBMma5gr197g/osf8Ztf/Ia//fEv/Pn3f+SXX3zNN598zsdvvYvO0kyRrh6joweD&#13;&#10;vRuTo5uK6lkiokOqZpbqmlmitbtprJ8nWj9Hbd0sdY17aO0+TH3bfiKya2WeSHQ3kdop6prm6Rs5&#13;&#10;KeeVBXQRy0HCidfUeYi23lW6h9fo2XKwPD2K6wK8iNhQbDXoAqPTF6RTRXaZ7FmX60HCDTIyc052&#13;&#10;nIiekwnhOJnfcovEHCwCfkgXy94YJJnZK4pu15nZG4sJbQGWqT3n2YIsE8IVM3mOocmzcuVuUsSE&#13;&#10;vjfL/L+7vAVYJJD5O9fLRXYv3pCARUCWwcnzzwBLtH2JKjFh3SzcivsJVc9i9/URKB/h1Vff48WX&#13;&#10;HnFs7Qozu49SWd2Kwx2Q06YCtFisPixWL1abD6srhM1bjslZgsoguldiDpbkLAuJGSaEgyUpQ7hb&#13;&#10;xL95c0wZIsZrJSlLWNudJAjnQpaXXZke4tPdCMiyLdVBiqKEpIIAO7PspBY5UbmryDEK90o5+nAt&#13;&#10;9vpWFJ5ytqcZ2J6iJ1VpJ13j4scpKp5P1ZKQbY0V3mYY2JllIiNPT3qBjhSVmua5Ko5c7mBqtZ7W&#13;&#10;2XJKmnyU9FVx49gA11a7uXeij/unB7l/cpQXTo5ybaWXzeUOLooY0KEurh7t5/aJIa4d6WV9fzvH&#13;&#10;Zuo4NlvPmX0tbB7s5sqRfm6dGOXG2og83jszwa0TwiHTxZVDHVw/3MOdowOcXWyRDhaxDiSKc++d&#13;&#10;HpbxnBvHemWJruh+EctCW7q60seVw71S4vL6YjvnF9tZW2hjfaWXo/PNErAcnIpyZKaB9cUOXjw3&#13;&#10;xTvX9sqelXN769lYbOTmkU6uHWrj2qEWbq92cGu1g+tHumS3jFhJunp0QMKWU3O1stz36tGu2HM/&#13;&#10;2sP6cpcELFeODvJgYzeXj42xMtvOgal6DkzWszLTIgGLcLGs7e2nNlzJWF87F0/uYWKsSzpYOnq6&#13;&#10;0LmqaOofRe+pYXuqmoQsE8l5Iipaj6tskNLaKfLUQTraq4lUBlAoDaSkF7M9Ppu4+Gyei8/7nmNF&#13;&#10;QJatItvvFoHk+s9TyCKcLBK2JKmIS/oOrojbxNdinSwxyCKginCvxBwsSn6wU8EPdyr/t5BFLPqI&#13;&#10;dR9xlG6WLL10nOQGglhb67F31GFpqUQXDRFfbJSx9rhcUSLrJqW4hOTioIQtqTo3+V7R0VKCubEM&#13;&#10;dVUQW0slilAZqWYXqZYg2e5yMhxlpFlLSNAJQGMnQ0AZY5ACexVxhSLG6mO70oEyHCDJZicn4EZV&#13;&#10;7UdfH8TYGEJZ5SfTbUFRYidNOEesetQRP/aOCrTRIMUVdgrLzKgjDrSlLglZRIQox6unoMRMtkNH&#13;&#10;gd+Astwq+1hEj4s+6sVYbyffqaG7q5SWthKaW0tobg5SV+snUuUlVOIkGHDh9zvx+RwEAi4pcd3s&#13;&#10;MJGlVZCj1cn4jdLuQmGzyx6WHZlKnk9W8c/xRQjIIsYtErNt5CldZBfZSS3QkaU0PgMsnqAPZzDw&#13;&#10;FLCYKDKasAa8ErCk5+lIzzdTaPChsLrI0lhIzteTWWgjp9iO1mGn0GhBLBllq/WxjhaFcKUUk5Jt&#13;&#10;IF/lRiNcrfmm2GppcmxIIyFTS7bKSK5Gja6kCkNZFeXdjfQu9BGfpSIxVyMl+mSSC8VKkgW9y4na&#13;&#10;YqZQp5WuFp3TgMFtxOIURbvllFYHKY2USoXrXDR3BekYKKVltJxIZxB/jXD6+EjMMbIjLQZYduUL&#13;&#10;I0cpGluE3XuX2biyyPjBWnavdzNxspX2+Uqa5kppmQ9JuCIgS8f+ctQVQZLUCpLVCgo9BiKTlVRO&#13;&#10;VlDgNFHZE6FluoGptRZWrrZJyNKzUEW7KNqdifBPhe4gBS4HnnY/5roQOXarnK6qmehDqHykEVdb&#13;&#10;BfamMuKLVVjqfBSH7OgidjxdJdTPR6mZich5q1SrlmynHUMoiLu5HHdbCFtVhCyTG315gNY94s2k&#13;&#10;n5pxG/W7PbjaTTjaLFKmqBFztRVz2EjLVCktUwG65u1077UT6dFjrigg0KqmtNVBdNxB1z43Q8te&#13;&#10;Rg/7aJ+x0TVjo23SjoArQpF+E1W9dnJNuRhCagLNFozlRZT16ageNeFuUVAxYKBxNMDQfCORoXKc&#13;&#10;9S6KZOmgjdI2D6EeB9428RhFJCmyiUtLo9BWiC6goqzHQsuck4YpK8UONaEuG6UC6vTbCXRZcDXr&#13;&#10;CXeXUt3WyPDE6LOeFdGpsgVYhFslVmZ7TRbaiq8Jh4u47fqlWzEHy7kriHiQkIAr585c5urVu5w9&#13;&#10;eYmLouT25j3pYHn/7bd49HCrg+U7wCLcKsIRcvvqC5w/c41bV+7y/ltv8d7Dh3wgQMu7j3j8vpgu&#13;&#10;/YCPP/yATz54n6+ffCr7WQRkETGhX336iHtnj3Ht2AG+/eQNHt6/jkYXwuxqwR3qw1XSx/9H2Xt+&#13;&#10;t3mmeZr9fT5sOyiTEnNOYAJBAASRiQyCASCYc845kyKVEyVROcuSc5Xtctkul+2qsstlV1fqrq4O&#13;&#10;29uzPdMzszNndnZ39j+49twPCFl2eXbPfrjP85IEXgKUSOC9nl+oj4zT2jalpmfgOMNjZxgZP8PS&#13;&#10;6g22Tz1kduk6HX2y479M18AWXYNbNHet0NSxpD4fb/CItozT1DxLtGWRaOsSbb3rtPes0t25TG/v&#13;&#10;BoMjZ5iYu8Lk/C7T81dYWbrA6dO3FFhZ3xSf9jWlSBmeusjs4mXVJrS+eV3VNK+u77K8+u0RJYsK&#13;&#10;ul3YZXz+2jPAMjR1hd5h8eZv8/Tm688ULAJX/sMfv+Jf/uZr/vF3X3LxwhkFWIaH+hno7WBkaJC1&#13;&#10;qSF218dU0O1wxM7u5iB3Tk9ycbWH41NNjHS6me72Mt/j48pyD+9d3+DhyUlW++uZ6Y0w3t1ET1sD&#13;&#10;oVCtUrA4azyYzA4EsFzfvcEP3/4xb73+Y65dfgVRsGyduEd7+xou/wSu2mmOFRgpq3aQW+4gpaCa&#13;&#10;Y7lVHMoQwLIXcPtMyVLKvhe19CzdoaH/HDMrdxDAMiX1mLM3GFp8SKdUVXafUdYYaQWSsFmx0cQs&#13;&#10;NTEY8Y2q5Cxt/ReQ+mQJoo0rWESdEgcqf7bG1SmiGGleiwEWAR+iNImuKOgShyuySvZJHPQ8v0pu&#13;&#10;SxyoPL9KLsszxYpSr6wQEpCi6pqlTWhzD7IIhFkl1Lypap0VXHlewSIWoD3AIhYgASmR9piCRXaG&#13;&#10;nwcsMeVKDMLEQMwemIlnsIhFyDfJ7PQZzpT38YM3P+AHr/+Uxbm7eJzLNDas0N52nM7ObayWUebm&#13;&#10;rvLOu7/A7V2i0jBOXmEvJeVD6I1jVBgi3Lj7GiOTm6Rn28grcpOZZ0de1ORC3OVtIq+sgkKDnmCH&#13;&#10;k0CnB1PQrF7sjqUXkl+qIyVLLtgLKSrXorcYqA17cNcFqGuL0NbfQHN3CE/Iis5Shs5eQveEj+5J&#13;&#10;H20jHqbXQ4xuBuleCOAIVpFfVkB1TSWVlmrSCotJLSgkvVhDobGMMpvsVIidqEQF04oF6HBqLodT&#13;&#10;89mXVMDh9AJSCzUk5xSRWVRKYkaxgkOJ6WIHKuRIeimHZZdNwECiqFikUlLDy9JOc7SQ/YkFagQu&#13;&#10;CWxJy3eRUehXk5ppJ6egndyCHrLzusnWNJKjrSW7IkKOrpnsiqiaHF2UIn0UjaGbIkMXhfoORLmS&#13;&#10;V9mqvp5ZFFQQIA4lZD2cVEJSgY60YiNHs4vZn5KrwtXSiwsJtNvpmW+ma7KDYLeV6KSVlhkbves1&#13;&#10;anW3GSkxl1Fs1iqgZPQbMHj1FOq1WLw1OGprKdA6OJYhAEKkrrE3LQePxqq49x8rVrkmAi1eSpA3&#13;&#10;0hL8W0lJhYsqcwiPr4We1h6GO7vpjDRTLrt2qaWkp5fz4uHYOeLP5aUDGjLyqvk3L+UpuCKARc2B&#13;&#10;Qv7yoIa/3Jf77c/Lxy9m8+LLuWQX11BU6iFfU/O9gOWw5LAcLWXfkWJeTtAouHP4SAkJyRUUVQQp&#13;&#10;0AZIyqxWIaDOQD9F+iAJWUa09kYK9U7KrAEyiuRC1EBuiZuMHCsZeQ6Ssy0cSpFdfwtZpT40hjBH&#13;&#10;c2vIKa+noX+dhfO3OfXgdQbWzjC8eZ5QzzxGdxdpBU6ckQFWb9ynfWiG1TO7dE+vYA21MLVyhien&#13;&#10;T3FjdY0mfxOWKj8+XytuexCnpxmbtwNXfR8NXcPUdwzijXThDvXT1rVM3+wW5+8+4NGpE8oStLtx&#13;&#10;hsLcGrLSzCQnVJKfbcPmbOLEqWv83e9/xn//b/+F/+t//8/8429/yx9+8QV/9dOfsdSyQKu1n2pr&#13;&#10;N073oLKo+CPz+MLzeBvnntXICyBp7tqma+AcfSMX6ew9SVSql1uXibbNEG2dJdw8Q11kllB4Frdv&#13;&#10;GI9/hED9jKqLb+7cVvYgASxtfafpHb3AwMQlhiZ31Mhx7OOrqq5ZQm+lVUhmYu4W4/PXmZFslL0W&#13;&#10;oWfr97T7PJ+Nsrp1j82TD1jfusvG9j02TtxHQm7jkCW+xiHL7OJ11SY0OnedySUBNvf+h4DlefuQ&#13;&#10;HMfVLt+FMEubj54Blunle7T2xUCTAuadsaD1BtlAiG5idY/S2LzID3/4MZ9+8itefe0jBVha28cJ&#13;&#10;NdQRCNXi8vqpcQewOX3YHD6szgAWV0iN2Rmk3OCivNKJpriazGw9ydl7UCVLAuj3lC1K3SJNQ7E5&#13;&#10;lu3gaLaThCwHiZkyTvK0IVKKvCQVuEgv85Cj95GrD5JW6lYXD5qaWrKqXKRorRzM0XEwWUdilomj&#13;&#10;ORYOpuvZn6ZV7wUSBfgUWdQk5lVR3RSkqs7F9GaE49c7WL/WzvS5CJ1zfnzDfqzNLvRBP+/fWeBH&#13;&#10;t+d56/IkkmVy72SPgivSBnTvdB/3z4qiY4ynF8eUkuTyUhs3N3t4/fIEogz54vUtfvZkkw9uL/HJ&#13;&#10;w00+urvKnZOd3NxqY3e9RZ3j1Z1R7p0e4Np6G6+cH+HB2QHe3J3iBzfEjjTCmztj/OjmHD+8NsMb&#13;&#10;Vya5c6KXs7NNnJ6JcGa2id21TnaWWrm11asajK6fHODimrQ7NrA52cjWVISzM63cOTHE00uTXFpq&#13;&#10;VRDo5manUrJcXghza6ONV84I8OnlyflBFeYrUEee390zUjXdqxqQbp/oYHc1ysWFRi4sNSur0Y3t&#13;&#10;Aa5tj3J1a4Szy92sjtezOlbP2aUObp4c5trxQa4cH6O7Jcr8WB8Prq4xPtpNe3uEpvZ2LP5mGruH&#13;&#10;KTQEOSz/V/IEmtvIKWvG6h9RCpbMQgc93RHqGz3oDJXk5GtJTIpVNB94zhL0cmKeen2MB9d+d40B&#13;&#10;FIHhAllKYyHLSaI+jI2AmOdbhASsxNUscvxiYgkvJBTzUsL3B94m5Dk4VlDDoUw9R3L0HMnXc6TE&#13;&#10;QI7Tg6mrQ+Wl5Ll8pIsC0+giqdTM4XwDifk2db9EjZWjpQ6Sy22U1AUx97XgGW/GOdhAZVOAbJuL&#13;&#10;5DKHAiuZ1gBp1V6S9U6Oas0c05rJqnSRbwqSbwpR5Amgra/FGBUrkJc8rwNds5fq7gDGdh9FQSdZ&#13;&#10;TivHDEay7CaSjRVkWo2UNboxd9cq10a2XUuhz6CyVvSNTrRhP7qmGnRRM4Y2G0U+PRWNFgwtonRx&#13;&#10;o220Y2x3YGyzofFUkFNVRt9gkO4+Px1tXlqjomJxE250EQy6FGARuBKqdeP3O9XHNpeNQkM5eZUG&#13;&#10;iqrMFFRVk6c3kaevIqVQT2KGKH1LOJJexrHcavV/psIUQGf2k1OqJ6dMT1GFiUqjFX2VFaPNqQCL&#13;&#10;5KTklesoM1VToNWRJrEC2TrS8o1klZpIya8kOU+gi4nMgmqyiuRzEnpbQlapZLSUq0kvKiElp5KU&#13;&#10;7Eqyiy2qYvyQKlEoJjlHR2aFi6xKJ1X1jdiam3B1ttA02ULdcCOphXKeSjKL9aQWVZBRWkmewYTG&#13;&#10;qCenpIT88nKqXNV4RTlUU4WuqhKn105NwI0vWKumpraaxs4aukdD1A/48XR4qPLaKbN6SM43cSC1&#13;&#10;QilYjuabyan0I/a6/tElFnZHcXf6Wb87yvTFTtoW64jM+GidCdA65aV91oex0UNVKKDCbbOM5WRX&#13;&#10;aTHWOymqMZBcqqPcbadlKsrwuS7aV8NYW6xUhkyUOvXkV2v5C4Ef4k0r9XmwdNaRbaoiz1KNozdE&#13;&#10;aCqKqz9EWdCCPuwi3WTA3OamutWlAIs+YqF2XPxKIUKTfjT+KrLt4qf3Yg4HKPebyTNLF3k1JW4H&#13;&#10;oXEL4VkbrStOoot2qprLSDJmkmbORttQTt2Eh/pBJ+4OE/ZoJS1TVQqw9C6b8Xdr0Qd05OhyiE5U&#13;&#10;ERrU0rFgonFUR+tMFa2TRiZO2mmbkWDZGGTx91Si85YQGrYQGKyiOlJKaNRA06xItXUEhrREpqrV&#13;&#10;m93hk2661+30rXuUgsbaLgG8FkyRSiyNerJ1pRzJyqXcpcXcqCM4ZCAidqcZE6naTKrCJdQPWmia&#13;&#10;cVPTZaQ66MBd34SzNswTsQLdiwXWPgMsD16LWYLEInT3KXdvx0aqmB/df8orD5/y5NFT7lx/qAJt&#13;&#10;T53e4cb1B9y69YgH919j59xNHj98jY/efZef//RDPvrxe3zy4cd89tFPlT0oHnAr6xuv/4gHd1/j&#13;&#10;6s49Xnv0Bp9+/JnKIZDKUpnPPvyQzz78QM0XP/uMr7/4nL/68pcqAPfvf/sVf/vlJzw4e5zzc2P8&#13;&#10;7Rfv8/4bj9CUujHZu7B5hqgJjBKsHyHUMKympXOdnsFTDIycZmruivKBS05FtHONtp51Ovo36Rw4&#13;&#10;ripRBbp09seOBbJ09W8rqCHHHX3L6ja9Q6cYHD3P6PRV1SowtbAbq4Jc2GV5bZeV9RvML++ysBzL&#13;&#10;VpHg2unFq6xtXGN9UybWIvQ8XFlZu6asQwsr3wAWAS0CFsbnbsYAw+RF9VhuX7nxLH9FAMt/3AMs&#13;&#10;//5Pv1MVzZ/+6D0mR0cVYBka6OH00gRvXNlQKpbRqIPLK11c3+hjczLCwnAdw51uVofrlXrl9vFh&#13;&#10;fnRjU1U1b402MdUn9qBGOlsa8Hg81NR4MVudSJd9d88g16/d5P0f/YQPPvyMV568w4mT9xgcPInH&#13;&#10;PYLFNYrJNUaWtobMUitphWaS8kwkZBnUjq/sCB9M03IwXcKxvlGzDBx/Sn3vWZbX7sfahBZvMTJz&#13;&#10;g8HFh7QPXSbadUZVLquqY2n+2VN4xMGHCqLtPKkgjEAPse5IHss3AOSksv5I9fLzo2qcW7dUVbMC&#13;&#10;Ns3rNPWcVWoVUZvURVefKVeefa92Cdk9/dy5T6ljqXwORtcJRteejYAW+TimXokrVwSwbHxjCRLA&#13;&#10;IhNvF2reUOd5HtLEwE5MwaKyWFriypSYgkUAy/PqGIEqMgJdZETxIioWkeNH2o4Tql/G4xlnafEC&#13;&#10;ZyoG+Kd/+rf8+3/3H/j6qz/y4Qdf8atf/YEvvvgtX3/913zwwRf8+td/wx//+D/z1huf8d47X/Du&#13;&#10;Dz/nR+9+wZuvf8bjp+/y2edf85PPfskrb7zDnUev09Y7RWaBgSPJhQQamimrNlJQIRemWgwuA1nF&#13;&#10;hRxISmP/4TSS0vNIzy9RO1+HUgrQVlUSrK+jsbmFvol+ekciNHX4FWBxBc1UWsto7HTSNealrqsa&#13;&#10;e9DE8PEAXYsuGrpslJhLya8opsRgVIBFFCvHcgo4mp1PUp6GYzllHMsp4UhaPomZ+RxKzmHf0Txe&#13;&#10;lPreYxr2JxVxICmfwxLal1JEUm4Fh45l8XJiEQeOlXBIgvgSNOxPyOPAsZh6RaxBcrxPAENCvlK3&#13;&#10;JGfrVetCRqEPNXkeMgt8Cq7kFHSTV97xLbAigCW/MqpgioAVmfzKdvJ0rWrN1bUowJJRFOBoZjHZ&#13;&#10;6fpntpjm3jBFFTZM1oiS7L58tISXE7M5kio10gVkFJooqLBRoK9EU1VCfmUxeq+B4upKEjM1vHQk&#13;&#10;hxcOZfOyhBIm5HA0q5CU3AqyNU6yi1xIaN2BYxXK1vNdwCJwJCFJoyDLS0cK1HNXdqmjhRxIKFT2&#13;&#10;HrPeQa2nlkCNF2u1l0TZpRRIdbiMFw9peOlAAfsOFfLywUKOpRn4Ny/mKrnxM8BysGgPsMRULc8+&#13;&#10;vy+XF1/K5YWXZee0hINHyvdGy8HECg4c06k5dKySpFQzh46Wsf9I0TPAsi8hZlE6fLSUglIvRdoA&#13;&#10;x9IqVdit5BCka2wcyTCQXuTAXNdFsd5DaVVIyZ+PZcRsRXIBeSzLTEahi2JThDSNj8QcJzm6Oqz1&#13;&#10;QxRX12MO9uNuGaZlYpXVm4/oWT5L78Jp7A19nLn7Gi2944SaeokOTamMl+ULN2kMd/D09Ekebm9x&#13;&#10;bm6BWncDE10DeFyNWOyN1NZ3MTw4SWfPKH1jc/SNrrCwfYXjO9fZPH2G6fkVGj3tlBcHyM9xUFxY&#13;&#10;Q1Gug/XVi3zx5e/5T//+n/iHv/6cv//DX/N3v/sDYX8PLlMPlvI2HLoOgo5BArUT+IPj+EMT1LUs&#13;&#10;UdeyTH3ryjOo0tF/hr6RSwqwRDuO78GVPcDSOk1j0xjBumEcvlF05j56elfYEPtT/wa1onwRy1C3&#13;&#10;wJVTSAZJ3/hFBVTiYCW+Dk1eVW1CYzM3iM/E3E0mF74HrghsiQOWvWYfgRvfB1gEssgIYFnbfsDK&#13;&#10;cVGWxBQuS5uiUpGWHznfDZWVMr18l7m1B8yt3f8fApbvghSBLPHvHbcOLR2XwN2HLG8/ZWn7CWNz&#13;&#10;N2jvF8upNORt06QUl6LMjIEWqWwXBcuTJz/iZ59+yc1bb3B86xrtnTM0hJsINYTUeP1BBVcEsMiY&#13;&#10;bT5sTj+OmgAuT636nLbCqtRjKQJYngcrCq4IdPlzwCINMqJcEYtQUWUjmWVSwVxPZV0z6TonCfk2&#13;&#10;UkpqyDS4ya52k2/zk2PxcChPryp+EzLMHM20cijNoADLwQydUq4cK6gmvdxBVTiAvb2RvGozUblb&#13;&#10;gRvVAAAgAElEQVT4W/DRu+ylf83H+Mla/MMNNE620TjRgbs7ohQfb10e563LE9zd7uLxuUGVSyIg&#13;&#10;JA5Ybm52I3Dl0kKLUpW8d3uBT15Z57fvn+Xz17cUWPns0RYfP1jn6c4wTy4NIWBFLDeyvrk7rRQh&#13;&#10;kmMi2SaiCpERIPLBrSW+fLrFu9fmef3SNNePDyF10NszYTW7G50qSFeyYcS2c2VjgLWRKGvjDWrW&#13;&#10;xyOcmunl7Fw/GxNdjPVEmR9uZ32ig9WRVsbaGlkZauH8Yo+CMK9emlB2JFGwCFgRe5LMlbUBzopC&#13;&#10;Z7lZ1UvvrHVz5/QIjy5Oc3Gln5OzXZycbWdtopHj081cOzHIK5eneWVnirvnZ5kb7ePE0jgbiyPU&#13;&#10;NQSJtjTQOzpIqKMfW21LDIpl6UjKM5NRYiWnPIzeJq2PMwoy9/VG6egKUxf2kpJZHLMIJWSrdb9s&#13;&#10;QCQW8PK3wmy/UbA8D1r2Hyv5BtwnxZqD4oBF1lgOi1Q2f9smpIJu9yDLi99jFTqcYyMhz87BTCPJ&#13;&#10;RWYSC40x6Fek46jWRL7bT6a1hmS91OOayTa61SRrqknI1ZKgsZCsqyHVaiWzxo62qZaqrjDlDT7y&#13;&#10;XB7STBJe6yTN6FSqlWS9Q8EVUa8c1VpIrrSTawqSIc17zhqM0VqqmmuxdQdwDtTibwtQ3eXHPhBU&#13;&#10;Ybh5XruqbS6uc1FWX0NejZl0s54sq5kCj508t4nUqmJyHBXomuyYojUUB9yUN4gCxkJVhwNzl0vB&#13;&#10;F1G4WDo96Juq0UWr0UZM6BuNFNq1DI+GGBisVc1BAlhkwg011IWceD0xJUswUBNTsHgc2N0Oys16&#13;&#10;BViytQYySvWqnjm5oJLDKXuK1iSN2lQ6JJuoaToyC41oq51UWKqVOkVvtSo7Y6nWTEmlKFHMCo6I&#13;&#10;wiWj2KSKDlIL9CTni42wmGOZWpIyK0jKqlCq4COppRxOKeFweomCLqmFBnW/NClIKNCRWWxSDZVH&#13;&#10;s7Uczighz2aj0O7hqKaK1AoLmQYbeVU2yt1e9MEAlUE3xTV2cs0SY1ChVDZZZQb1vKQhqVBqqMtL&#13;&#10;ySgvpcJqxuCwUWLQk1daGns+Zmk+cqqxeo00dMQAS6jPT02zC6PbhtbuJb3YwsFUHS8cks06I1ll&#13;&#10;HrJLQ/gaJxk7PYijxU2WQYuxMYipqY7pMz3MneziuNTHv3kKc1M9tYP1eLpqcbT6qel2Uuwxqubk&#13;&#10;NG0lOcYqjHU1uPt9aEPVaNwGNDVGkkqLyDfr+IvMKqsCLNkmJ4GJKP6JJhqXOqmoc2HvqVVwJd1Y&#13;&#10;iiFSQ0W9E0u7D99wHaYWB5VhM65+F5H5Whpng5TWmhRgKbEHKHfXKNqTqjUqi5DGaaV2zELnpof+&#13;&#10;07XK5+ToMlLo1ZDrKqBuxk3/VoSWcTeOZj2V/mJcbRV0LZrpWbbRMGIgQ5tHdkU27nYD/t4yggNa&#13;&#10;6kd1dK2Z6VqpYuq8HX+nUTX4BHt11A7qcXXraJiyUDtiorgmj3JfPoGhCgVZonMmutZsDG7XxBqE&#13;&#10;1u10rkhtnRVTUxnubiv5tlyszXoSc3LJKCvC2VqNV/JfRquoHTEwesKiGoWcXVoahmy4mkyY/A70&#13;&#10;jlos3gYePYgF2j6590QpV6QpKJ638vTx2yqL5dGDp9zfgyxxwCKQ5cGdx1y/fI9LZ29w9uxVHtx7&#13;&#10;jdu3HquQW/nc7WsPePfV1/nsox/z8Yfv86nAlZ+J7SfWHiRw5aMff8Tbb/6YR/ff4PyZXd585a3v&#13;&#10;ASwxuCKQ5ZOPPubzPevQr7/8it9+9RV/+vUvuX7mLMdnF/nnX/2AH9y/jM1ah7d2iGB4ikjbIi3t&#13;&#10;YutZVNPcsUprzwZtPRt09Mku2zrRznV13Dt0kr7hU/QMnKC7f1utPUOn6Rs+Q/fgaYbGzzIwdoah&#13;&#10;cZlTDE/uMDK1q0apVhZ3mV6QBqCriP1nZmHnWSvQ4p7tZ1Fag5YuqYDbtY1dNo7vIqsAFrEJra5f&#13;&#10;QyxDC0uXmV/cYXLhqlKxTMm5F6Vm8q4CLIOTO/SNnOL2let7DUK/V/ag5wHLwxu3eR6wSA7LqUXZ&#13;&#10;gZnn7Fwv051ezs+3cm2jlzPz8iagmfmhEGfn27m21s/jM1MKsNzdGmNtoIHZvibGuyN0tzbg8/mo&#13;&#10;cXmx2mIZLD29g9y4dov33/+Y9370U27dfo3llV1aW5dxu4YxO4cwOoYw2Ac4kqVX9oHDGXr1BzcG&#13;&#10;VwSwlMcAi4IsMUWLzT9DePC8kk1PLNxS7RHD0zcYmL9P28AlBVhEufL/BVjiQKWt95vwWQmgjXad&#13;&#10;Uk1BKry2Y5v4KnYfASP1bdvq3GIHkqYgsQzF8lf2Mlieq0dubNtW7UQqs6XjBOEOgTcn1fkb244r&#13;&#10;xYsoTQRmSKaLfE4BFRV2K2qWPQVLXLmi1Czr36hcBNA8F5YroEXu37CnYInbgwSgyLF8nxhgiQOc&#13;&#10;P19F8SKARW4nIxYhn2+SyYlTnNUNMja2ySef/Jrhgau47Cu4amawmEeo0Paiq+hjdeUmb775U3z+&#13;&#10;Zaot01Sbp/D5lmhuOk5dwyRXbj7m0Wvv4Ag0U6Szk5wjUCKfg0eyMDvqsdpsZBWUUFCmp7zKSqXZ&#13;&#10;idZkR6OTfAANqVn5HDmWyeHkbNILS6iyWQg1RGnra2J2tVO1A/kbHAQjDnyNNhpaXLQPSKOQg1C7&#13;&#10;lc55N00TVmrbLTgaqtDadRTq9ZSaTOSUaTmYlh2bVAEnxUqJkpApgY4aDiTJDlvh3i6bhn3H4lPI&#13;&#10;vqP5ysd7KKmAl48U8nKCQJRi9h8RS1A+h0QSnVwSy15J0vByYqEasQ+JlUh2iTML/eSWNlIoyhRD&#13;&#10;C/llXRRUdijLjwAUASs5FTHFiqhW4iOWoOdHQIvcNlMTJDXbwoFj8oZWw//yH/8bv/6bv+OTn3yK&#13;&#10;BOf+9ne/5yUJchWbjEySJgYnpCHmsLzIl5BaZCK1yMyRjAqS8qs4nF6uLF3K9iTWp4PZvHi4QLX+&#13;&#10;yBsDCajdl1jO4RQ9Um184JhkzTynPjmm4XByTMnywqHcmH1KznNg71yHcnj5SC4p6cVkZRvIzq2K&#13;&#10;AZYjpew/qOGlg0UKsghokXlhv0jMi8kossZUK6JeUQqW7yhb9uUp9cqL+3M5eCgWXisWNZl9R0Qh&#13;&#10;U/JsJJNFLE4Cx/YdEatXhVoPHC5UjyU5Q0LzQmRKGOKxUkqMstPkJ6vUha2hh3JbmCOphmc7q2IJ&#13;&#10;Ssi0oLfVqUBbnaOVQkMjKYVekgvcZGuD5FWGSCuoIdA+TXV9D97OcXpXTjN44hI7b3/Axv1XmT5x&#13;&#10;hbnNU2ycu8z6znVO3XnA+uW71EW6FGARyPLg1DZWk5/NyVmaglH8zno6o32c29zmxOomN3Z2ePXB&#13;&#10;PV65f59TJ7aZXF4h0taHxRwiP99CVXUdq+vn+enHv+A//R//lX/9L/8bf/+7v+HCziNaw50YSlow&#13;&#10;aduw6rvUOEw9BL1jhJsWlK1HrD2R6KKaptZVeoYuMDB2WYEWsSkKxK2XwNqmBcJNi4Sb5qhvHMLm&#13;&#10;DFNtixBsmOLRgyf87e9+yauvvEZ71wrBhjmaOzZVAG7H4BnVHNQ7doH+8YsMTlxSE1OvSNh7DLDE&#13;&#10;FSyT87eVgmVqUZqDbv/57AGW59UkAj7i9qCVPQXLtwDL1iPWth6p20i1cxyufLPe2YMrD5iW86/F&#13;&#10;bEL/o0Dbb4GWjXuquWhl+76qiJaqaJm59QdMLt1hcOKKCkuXHJpoVyyYPdK1TaQ79lrla4jZhO7e&#13;&#10;e5uvvvwNly4/YuvEdTq752lq7qauMUR9Yx3+YAC704ddoIpkobgCuLzSghHC5Q1htfvQaq0U5BtJ&#13;&#10;zd5TrsTDb+Ow5VuARbJYYgoWCY6WXKSi6nryLX50tVGqIu1k6p0kFRtJKqvmaImJtEo7hc5a8s21&#13;&#10;KvfiUIYZASwyh1IMajf3QHqFAiySzyV5SoV2GyU1NeQYK9H7qvF1WfB3Wwj12xg+HqRjLkKF20JJ&#13;&#10;jU01hB7K0ZCkqSStzEh2pYlsvQl9Qw3R1RDv3prj7avjXF4Ms7MY4cZmO29IZsvtGd69Pc8vXt3m&#13;&#10;yzdO8871Wd69PseP7yzxwxszvHNzltevTLKz1sHu8S6e7owroCJZLbdO9XPtRLeah+dGefXiFE8u&#13;&#10;THFuqYeHZ8a5tjmo8lYur7VzYbmFR+cGuC+Buts9XN8a4vxSD5tjLZyabWKg00Nvm5f5wTam+lro&#13;&#10;b22ksdbHcGeEOo8Ht8lBjdFOfY2bgaY6zsx18fj8iAIs0h4kgEWULNIidGali5Nzzdw+2cf9M0Nc&#13;&#10;3x7hlZ15Pny0xYOTI5yeaOX8Qjdnlvo4t9LPrXOTXDs1xtUTo1w7u8b44BDHlxb50Q9fZ2BqgEhf&#13;&#10;lGBXGGdzHSVmqbjXqPdqCZmVpORbSC+TC+YWBVgyCmy0t4ZobPJTF/YoFX1iajFHU+TvqdiEJMz+&#13;&#10;m8plaQZ6HqrIsYCVA3HLaVwZqdZv24RidiJRxIplKNYgFFexKMhyLG4Z+raKRUJtD2VbOZhuoNAc&#13;&#10;a7VKFvCht3BIU0mitkqtcnys2ExqiY20UrvKakkotpGis2PuraUs4qU87FVtQ+XhIOlyzVolKhU7&#13;&#10;yQaHOpbslQyzX02yzqUC3wWsZNvcZNldFPp8aOv9VDQ4MLS4MHd6cfb5qIx4yHHbSbVYlKJF1Cqm&#13;&#10;riCGZh+FHqtqGpK1wO0gx2Ymz1pJtk2LJmilss5GvstCSa2D8oZqdE2SwyJhuDYqwlaMTSb0YQPl&#13;&#10;DQZ0DXosLVUUObUMDtcyOBCirytIe4tnT8FSo7JY/D6xCVn3xobT7aDKYabUJOICg7LQJBVolbXm&#13;&#10;YJoGmX3y2p8kVqFyEmTjIbWcY5nl5JVVYbDbMLmcVFqslOusCGAp01sp0FWRki9q4goFSgSMJOXq&#13;&#10;FGA5Inl36WUkpJbGJi12LJAlMVM2yKS22UBmcbVSqyTn6xDgkm12U+j0kmOxUOL1kCnZOWXVZOht&#13;&#10;pFdaSa0wUmC1YQgGqK4PYQ3XkWE0kJxfQVaJgezy2POT+unsCq2CKwJYcktLKdRqkdaj/NIy9DYr&#13;&#10;WouRsqoqNdUePeFOF+1DAdqGG4j2N+AK+6is8VNm8ZKUV8XLiWUkZlY9AywmVy91/c1Yo150tQ70&#13;&#10;DT50DUFK/D60dUF+8/UTqiP1eNq9TF6uY/ZGhMkrjUTnPTRO+vD1+6nwmNAHrFRH7Lj7aghN+Knp&#13;&#10;qaGm04+9Taqca/gLfYuHPLPUYDnRR1zUzYSJLLdT6HCRabRjiLjJNGkp8VXjbIlS6Q3gHW3BOxRC&#13;&#10;4zJQ5pfOZwuGiIUsoWKVVaRVmMgyVJEj93O6OFZSRVKRjtoJH95hLy2L9bQvN1A/4adh1ktxbYkC&#13;&#10;LH3bEcbX61RWSlVdGYEeM81TFlpmpAXIjlV6yXW5OKI6RradtMxaiE5Z0di02KMGnK1GalvdFFoy&#13;&#10;yTNlU+YppH7SRMNkNeW+AtIr0tB6NCqEtnm+WlmFPH1lePvLkLVruQZfnwFneznudh2+DguWqI6U&#13;&#10;4jz2J2WQUJRFqbsUX6+F4KCF3kUfkWETjk5pEzLQMefFHXahra6hzORQSpTHD16PtQWJKuXBG7Fq&#13;&#10;5gevx0JuVVXzmzx+8JSH92OQRUDLg3tPeXBXAm4fcf3yfS6eu8GFC9d55dFbPHrwhgIsVy7c5saV&#13;&#10;u7z9+CmfffQBX/z8Ez798Kd8/P5P+PzTn6kKUqkhffL6u8qCIPktAljeevoDPvupKFg+eaZi+eyj&#13;&#10;D4nPJz/5RH39i59JNkssBPdPv/maS6cusTq3yb9+/Qav7Z4g5IsqW5DYfMTyMzh6lv7h02r6hk/Q&#13;&#10;PxKbjr4NWnvW6BrYZHD0TOx2Q6fp6TtBT/8JBkbO0D9ynmGRJo9fYmpuh7nFy4itR+CJqFXiI40/&#13;&#10;0/O7zMztKjgSV6SIcmVp5SrLy5fZWN/hxNZljm9c4vjmFTa3dtk6EYMsYhES0BKb6ywuX2F2/qJq&#13;&#10;FxIFTCz49hpTUlU8e13t6LX3r+8Blt/zL3/6nQIscYvQv/ztb3hw/Qafvv8eU2Pj9HZE6G6rZ3Oq&#13;&#10;h6trY1xcGmRjpJETE2EuL3dwa2uQe6dGuHNimDvbI9zZGuHhqQl+eHWVO5ujLPWEmO5uYqK7hcm+&#13;&#10;NlrCjTgcbixCas0OOjp7uXHtJj967ye8+eaPWVu/yvjEeWprp6hxDVPtHMToGFSe6yTZLVCKFV0s&#13;&#10;ZVyCy0S9IsoVgSvpWo6k6VVrQW37SZpHd5RkOg5YBiev0zN5k9b+i7QOXKJBwmfbt6lvjwXQCgyJ&#13;&#10;B8CGJaBWWn8kG6VTsljO0tF/7lkIbXN3rAVIbDwCVeKARVYFWeS8rbHzfgNYvsldiatXZFUtP3uQ&#13;&#10;Jg5o5DwCOkRdEmhcUBAlph5ZVRcfcXWKNAgFI8sEm1ZiI8eRZdUsFFebiGrmu4AlrmZR0EdVP8cU&#13;&#10;Ks9Dlm/bkL4NWZ4HLEqC3nYcf2CKpsgcZ/VD1NcP84O3P6U5fApN3iAFed0U5PeSm9NDfkEvo2NX&#13;&#10;ePPNT8nJaiUru5eMjE4yM7vIzJTg0lpWt3bYPntdhYjGL9JfPJhJVm4lZmc1ZreXus5BehaOM3nq&#13;&#10;CjPnbzBz7jrDG+doGZ3DXhuhpNJIbomGMrOeEpMeV70df3MFo/NNLGwM0DnUQP9MmL6pRjr6g/jD&#13;&#10;Vnqn3QzO+9F7KzDVaqlrs1PXYcPkMZFdVo7GYFSQJSm3kCMZuRxIlr+jhRxKLSYxq1xlquw/VsA+&#13;&#10;UZ88AytxwCLqlAI1R17KwFkV5cnd1/jHv/4j//C3f8Mff/87vvr8lyzMnEOT68NUHoplsRwt4qUj&#13;&#10;+RxI1JCaayC7OEReWZhCXfOzsNo4OCmsankGVOJgJW4Nit9GIEy+rpW8crFaRcgWwJJlIuAZ4h//&#13;&#10;7T/z5O032Dl3nUvHL3N+8xK/+Oxzfv35L58BlsPpOiWf3nfMwIFjRvX7JkBFcpBelBBZeROTqVWQ&#13;&#10;Kf5vF1sFlMTAxosH8hX40JZan9mBxBIkQbHyPCWPJaZs0fFygth5cr6BLHvAJn7ulwQ+Hc5l/8Ec&#13;&#10;9h/WsE/Zf7KfAyz5vLg/T43AFvnef3mggL/cn89f7t+DNrIq+9CeeuVlDQcPaDBW+Z8FLb94qOTZ&#13;&#10;45fn8dLhUhW6LEG9SrlyVCBMMS8fKSUhSasmr9hHapZFNR2J5Sdd4yC7zE2wb5JQ/xRpBQ5S8+0U&#13;&#10;GupIybORmm+jzFyLNdSHAiz6BrJKgxzLsZJaWEOONqiyLBbO7bJ09jqtk+sMbF1keGGDuat3mb9y&#13;&#10;h5HjFzh59Sand29x6sY9tnfvsHrrCdGhORyeNt65eImp7kF8tjq2ZhbZWVrh+tIKVxZWeHTqNB+8&#13;&#10;8gqPT57k0twqfkcAs8FBRbkVbYULm6WO6eE5Pvv4M/7lX/4d//rv/i3/8Kc/sbR6mtbaEcz6Lqp1&#13;&#10;nQhQqfWOEnANUx8Yp7F2gobQ1DOoEm1ZVuG0kq8SbVtTgEWyU+Rvjq9+LjahSdyubtyuHtw1HXgc&#13;&#10;zfR3j/P6Kw/4/Zcf885bbzMxuY2/doxAaELZiFo71lQ9c8dADLBIPbPAldGpy99rERqZuqbsQZK/&#13;&#10;IiOtPM/UKnHVynfW50GHKEkEsohSJQ5XnilYth6zuvWYhfU7zK3G6p3FIhQHLAJdljYfs7DxWEGR&#13;&#10;mZVvh+bKueMT+573WNy4z/z6fRY3H7C8dl1BlThcWd56yPjCTZVF0zN8QamARMEidilR9UR7YqG3&#13;&#10;ksMSim7gCU1x9dqr/PyzX/Hw0bucOXebjs5RIpEozc0NtLY0Egz5cXkDCqgIVFFgxVOroIvB6CAv&#13;&#10;z0BmViWZOUZSvmsN+n8BLIlZDtXMVWAJUOppoMRdjzYYUa1BsoGZrjOiqfFS6AySJrXlxWYSc6wc&#13;&#10;knyiTDOHpZEozaQmrmJJlmyCtDIOZelIzDeQrDFRaHJQ7nZjavRgjrhwd3uoG/Fgb3KidVWTWVbO&#13;&#10;kewijohNoFRPls6kAEtBTRm+URdvXxlVrT1vXBrk2mqTss7c2mrn1asjvH5N1CdjfHRvg89fPa1q&#13;&#10;nsVW9NbulMpqubzezunFVjakxnaulYfnh3nl4ij3zo5w61QfV7c6Vd2zAJb1yTbaIl7620Kcmu/h&#13;&#10;3FIfl1b72FmLzc3tYc4udrMy2sxMfzMTPbJpFWa4O0SN26yCQwMeF/VBP3VBP7U+L5G6AC6bE4vB&#13;&#10;hstSQ8DporMhyPZ0J4/OjfL21SllSXrlQuxx3druV4UFpxdaFMi5d2aYRxdnFWB5+/oytzcHOTPV&#13;&#10;qlQuF9cHFVS5e3Ga3ZNj7BwfZvfMOqP9g6wvLPHeO2/RM9mLq8VP/VCU4FATBr+HtGIDB9KKOJRc&#13;&#10;QlKumaR8O8X6BsyeflJzzUTCXurDUldbh7WuioT8XBJSixVcOXBUMslkAyNWt3xQWX3ieSoxuPJM&#13;&#10;DfkMshTHgm7FhvucTei7xwJZYqqWmKLlJcnWOlbBS8f0vJQor3dSz2znaGENCfl2DmXpSSl1qByU&#13;&#10;Qk8tFZEmUoxWlYkiuSiHivQkFtlJKLRxpMBChtFBptGFrTVIzWgYTdBFrtNKvttOvjQDmW0k66pJ&#13;&#10;MThIqnSQYnSSWGEjxVijAm5zLaJocZPt8JHv8atGIWkVqqyzYwg70YedmNo9WLp9FJrtJJdXkqoz&#13;&#10;UOCS3JRqdBE72gYb1W0CYWqx9wYob7RQVuci12qixGXF3mlH32hTyhVdxKqAinYvIFcfdVAVNaNr&#13;&#10;0FHZWEmRu5Q8cxHagJYSdzltHV76umMKlv7uEC3NAZoiHurrnCqLxe2yIFPjMKuwW73FSHFVBWkl&#13;&#10;lSTllyu4ciSjWClNBIZIBlu8SShB4Kn8XicXqxa+Ip2eokqxCBkoKjOhKaumWGdWLT+pBaWkF1aS&#13;&#10;rqlS78cOpRWrWvCDqbHiACkPEKgiTYLSEqiaAjPLEBijFCwaE6aQT+U9popC1+alyOEh3WCksj5E&#13;&#10;jiiMJAfHYFcKlvTKarQ+NzWtDXi66vH315NjqeBoTjnHcstJ0+jILK1Uk63VkaXVklleRlZxCbml&#13;&#10;ZRSLAlinxei0orXJBp5BjcmtJ9LlpmskRPdYE91jzQRaaqnyBjG4a8mvdKqf0dFs0zPAUqAL42wJ&#13;&#10;YmjwUxr0og8HqWwKURkOYowG0IW8FDjy0AaKaJbw22knzQsemhe8dKwG6Fito9RvpSpkwdfrJroQ&#13;&#10;oGOtjp7jjUQXorQut+Hu8/MXDcsdhObbcQw0U1lXr8Jtza0BjLUhCq01agqcZkWdaoe6qOlopjzk&#13;&#10;xhh2km+ppMCmRxQu6ULEyvQkFpaTWm5Q9yt2makfbiXbaCPPaME96MXZ76FxOkhkJoit3YrGV0qG&#13;&#10;NRd7r5mGaR8Tq3U0DjpxtUmVpZPImJ3aQR2WsJ5icwFV9WZaZ+1klmlJLtSQo8/AUl+CM6LFGdbi&#13;&#10;bKygyJCDpV5HWnkmuqAGS3M52YYcMspzVaOQs1VP+5KNzhUrvkEJqDVQOxjLfonOuPD26PF3V+Pt&#13;&#10;sFAdrUTr1WEI2HB3VhEaKad5xkj3io9glwFX2Iqj04BvqBpHg4Ni+Y9W6qTM4EOUKU/uP0Xqlp/e&#13;&#10;f/UZVIkrV2R95eHrCsQIVHkoYGVv7t15wq0bj5GmoEsXb6i5e/sJTx6/zb27T9m9fFdVNr/52pv8&#13;&#10;6ouf84fffMnPPv6Ez34SC7CNB9n++L33FWB5eP8NLpy7ztuvvsPPP/mMTz7+ZgS4xOfTjz9Vx7/4&#13;&#10;5BcoyPL5r/jbv/qaK2evcGr9DP/69es8vbqtAEt715Ky8IidZ3j8PENj5xQwGRw7zeziDgsCMBZ3&#13;&#10;no3YdqbmrzIyeUHdbmTiAuMzAlSuMLsQG4ErS6tXWVuPWXimF66oIFoBILOSuzK7q6ob1zZvI5kr&#13;&#10;m1u3WF27xvLSBRV4u7Z6kZPblzl98gpnz1zlxMkYYBGb0DdwRY6v7eWyXFdqFgm+FcAiEGds9pp6&#13;&#10;g9kxeJpozxq7ly7zL3/66tvzx6/4u9/8nJs7p/n8k/cY7GqlpSlEazTEZE+EzfF21SB0bbWba0vt&#13;&#10;PNga4I2dWX5wfVnN03PT3N0a4uZ6Hw9kR2O1n+nWEAOtbXS3djM9OsFobz9tjU20NTThctQQ8Ae4&#13;&#10;evUqP3zrxzy49zYbazfoGThDoGEBu3dMhfFJIF9JjZ8ik4vDmTG4IuFX+0X6KdkrCq7Ixa3UQRpI&#13;&#10;SDfijW7SOnGFxc1XlHJneGqXgclrdI9fp0WqlbsklHZbTeMeTFG2IKUgOUGk65TKTlFqle7TMYtQ&#13;&#10;/1m1StOQNAXFQcp3AYuCLQq8SMjtmqplltt8e2IhuKJsURkse4BFgZWO2I6j7OSK7N0TmsFXP0+g&#13;&#10;cTE24aVnEEUASyASm+ePJetF8lREZdLQGrMZBaJrqImrWaLrapdYVCuxRg5RrsRG7lfftPpsnoct&#13;&#10;8dBbyZeRx6iUNdIy1DBHb+cq5wwjeD3tvPPDTxgbOocmr5lSzQC6imVKS+YoKh6ls+c8r732CRpN&#13;&#10;n6pnLiqepKhEZkrVOW+fvaEyWI6lG9WF9f90IIsDCZkUa03UdfYzevwicxduMX/pDgsyO3fVyMfz&#13;&#10;F28zc+4G7ZNLmF1+tNXlRAZ8NPS4aeoPEOmyMzzXQrQ3SLQvSOtgSClZtGYtztpqHD4TVm8VCdn5&#13;&#10;hOpd9A3W4onIRXAFknovHt/8ch1ZxWUcSpUWAwEoRexLLGDf0dgoa9B3AIsE9MYASz4VxU7uXXuF&#13;&#10;//Xv/4Gvf/4ln/74p/zVL3/F3//xj3z11d+wvLiDoTSoAIs6vwSwJoovWKfsQaJgKRCViqpabqGg&#13;&#10;qomCqigFVc1oDF3fgiyx3JXOZ/YgUa7kVTQruCKAJbekHo8pyt//4x949OQhk8NzTPUsMN23SF9k&#13;&#10;jNmOWT54613++//9fyori2SEiOxfqhMPJu/VFkt98XMNPkeTjRw+pufA4VIOpRSrf0PJl3nxQC4v&#13;&#10;7BdbTg4v7stlv/jfE2N2oPgqkEXZfeJviBM0f6aGiStZnocsLwkkOZjDkUMa9h3M5oWD2WmVZWcA&#13;&#10;ACAASURBVBSUedh3WMOLBwSw5PLCvhxe2L+Xu7IvpoZR54gDlpdyYvagAxqOHC5lf0LR9wIWUeHs&#13;&#10;T5CQXpEdV7M/sZQDiQJaJI+ljMNJBg6K/DyhnBePlLDvaLn623Q4VU9KgZWGoWmax+bI1bowOMO4&#13;&#10;okNoqurQGEO4Ir2EuwfQ2poVXEnJ95CYaeFolpm0fAcp2TaC0UnO3XmD07cf0z65Qd/qaVqm1ljZ&#13;&#10;uc3K9Yf0zm0yvbZF3/QiQwtrnHj8A9oXtmnqXmK2ZwR/TT3twVb667u4sbTKg+kxni7N8PjCBS7P&#13;&#10;LzLV0knAUYer0s3M8ASnV44z3j/F+4+e8Heff85//g//zM65q6yMncZV1YGuIkp1RT0myyBO97iy&#13;&#10;AoVCUzQ2zhMV644Krl2kqWVJTXPbCh1dm7S0rdLctkZz5xYNzWv4G+Zx107Hxj+Kz9tLQ90QS7Mb&#13;&#10;XN+5zFtPH/H04QOaW+eoa5xUGSySwxIMTSLn/C5gGRi/yNjUZTWSw/Jdi1A8e0UULKLy/P8LWOIq&#13;&#10;FqVgOXH/mT1obvkqa1uPWd58yOzqHWUJElvQ/FqsXShuF1rafKheo563CT1TxYjtZ/M+ixsP/my+&#13;&#10;C1dWth8xt3GfyWUJc7+pFCzdg+dVDo1AFgVaJM+mV8LZt2lo3cJfP8eDB2/z1S9/xd1br3Hy1C6R&#13;&#10;cIi6kIfmaD0tzY34gz7cPv8zwFLjCeJwBjBbvOTlV5GSpiM5/TuNQnGwEl+/R8GSmO2ktMJLRpUT&#13;&#10;jStEoSNAjslOSlkl2VVmStwedKEQWn89GVL9nS9/ayo5kGLgYFoVBzPNzwDL4bQqErN1ezksRg5m&#13;&#10;6VRtbnqZhUKTizyLjQqvh7r+BupG6rG0uJD38YWWKjJKykjO05BcUEJqsYH0UhNZVWUYm6rwj7l5&#13;&#10;/bJkrwzx4GQnt7Y6uLUdm5tbHVzfaOXOyT5evTTNG5dnubHRxr0T3QiwOLMQZXOqkc2ZJk6vdqq5&#13;&#10;vt3DHQErG13sHu/gyvEO7p4d4tGFcaYGItTXOulrq+fU4gBnlgeZ6e9irKtDzXh3JyMd7fS3thBp&#13;&#10;rMfv9VNXW4vX7cOgt6GrqMagN+B0ONVYLdLg4sPj9uKwu2isr6O3s5GhrjrOLvaqx/vjW0u8e32B&#13;&#10;R+cmlCpmbaSF46MNnJtv4tHpQe6eHObBhUUe7axwbWuM0zPt7Cz3cvfMBDubQ+yeGFUKlptnJrmy&#13;&#10;PcqVs+sM9vaztrDEh++/S+dYD/qAZEg2K8BiawqisTlIzi9UgEWCzrO0tThDY/jCsyrMWywltfUu&#13;&#10;pWBxhE2klxfygnptzeNoehGJ6UUc/JblR/JUSr+tWpFqZtUcJO1Be5Na/q0moe8ClvjHccjy0lGB&#13;&#10;KwY1iUXVHCu2kFru5FC2mQOZZg5K21xeJakVTjT+EMW1dQqwJJbvKViKDCQWOdQcK7KRonVQZLOg&#13;&#10;qfVQEa2nPBxSobQVER/aRi85dhvZNodqD5IGIVGzHC63crjEQKnXRaHLSXGtn6Kgj1yPl5wat2r9&#13;&#10;sfX6cQ0FCQ4Fqay3ogmYKXE4SS2vVHkaKbpy0s2lGJsdmNpc2Lp96n4CUHRNZmUB0kddFLkrKQtV&#13;&#10;U1FXTVWHNAzp0fh0VEjwbaSKisZqjBEj+rAeY9hIqUfHsbJcCu3FlLhLOabJp6XJpaxB0SYP4Ugt&#13;&#10;kaYQ4bCfUK0djyhYBLLYzXjsFrw1cv1sJEWjIyGnhNTcEpLydCTlV6oMFslYlM1UgSwJaeUkppUp&#13;&#10;MCINOhJwq6bEQFqBjpS8CvJLTeQUG9XkllSTW2pV+SmiWIlDt4SMGEgRmCINjmIbkmagxOxy9b0F&#13;&#10;ysiUu9wUWZ1kGOyU1ATQ2L2U+WowhYNYm6NU1tZT5glSZHdhaw5S0xlAGzCjr7cRGKqnYaRRqXBE&#13;&#10;iXM0p5TkvDJS8sspqDQpG1OuVh6/jjxtpYIpBmcVJrcJfY2Jak9sLD6DAiySwRIHLMG2EDXhMLa6&#13;&#10;RrLLxWosOTX6Z4AlR9tAkdlM85yfs4+6WL/djG+kGddAI8aoB1tzDT3LPiXwGNyqoXvdTOeqTYEW&#13;&#10;/4CD8Lif4KAPS6ONmnYnjdNegmMuXH12DI1mnN0ePAMB/iK82kXDfDv+0U6qG9rJMrhUBWRGqY1U&#13;&#10;TRUZZSYKzHaqGkPogj7yLVby7dVonEb1Q7J1ejBG3RTV2MmzmEkvLyeluIS8KjP51VZKahxYIwEV&#13;&#10;klXTZyc05aJp3kdowkWRt4wch3jaNGotC1YwOBugts2Cv8dC86SX8KgTf2s1wV4XUxcaGVnuo0Bk&#13;&#10;RQUlpBQVUeHNw9elJTxqJNRfiSlUhCNcgbtVZNiZHM5M4WhuOgnZ6RSYCrGEKwn0VePuKcc3UKSs&#13;&#10;Qa6OcgotGUTnqugQ8LJsp2m6Gm+/QSlgajrKsDaVYotK9koZhoZc2haqsTVIOnIZ+lAF+roKckp1&#13;&#10;5ORbKNeJ/7ZDKVNicOUpT/esQk+VauUtHu9lsAhgEQWLjLIF3XuK2ITu3NoDLDceK7hy/vwut24+&#13;&#10;+hZgubF7nzdff4uvfvkL/vq3v+Kz7wEsAlokRPOVh2+xtXlBAZZffPIZP/vpNxOHK7JKPot87fPP&#13;&#10;PleA5ctffMnvvvg5dy/vcn7zBP/xy3v88PZpOtvGGBo9wfDEOQZGzzE6eVGNgiZTl1hYvc7S+k0W&#13;&#10;1iQf5Roz81cRWCIzNX9ZQZaxmUtMzl1GrD2iRhGFyer6VTaO72WnbN1mfftOzNqjvn6TpfU7agds&#13;&#10;Q7zbx28pOLK2cZ3lpYusrV7i7Nk7XLxwm52LN7l86RZnzuyyfXJXKVmOb8dWgS0x4BKDK7GGoWvM&#13;&#10;LV1lbEYk0RcYHD9H1/Bp+gaWubZz5dtwRWDLH7/iT3/1M25cOqUAS3dLE9FwUAGWqd4IZ+Z7eWVn&#13;&#10;kRvrvVyYaeLOeg9Pz0/w2qVpNTfWe9hZaFOA5f6JkWeApb+1XQGW/s4+els76Iq2qvHUuBRg2b26&#13;&#10;y1tv/IiL5x+xvLjL0NglQpFl/PXz2DyjJCRXkaEzkVZqJiFPWgOkxk18tcUcTCmJARYh3KkVSsFy&#13;&#10;NMuEJ3qctsldBmZj9iBpi+ifuk7X+HWae84pgNIowX/Kmy5qlVOxDJSuUypbJQZYzioQI5BF1CuS&#13;&#10;wSJZLPKx2HmUrz2uWGn7BqDEIYlUMUuLkChYntUy71U0i80n3jQkgEWNQBYJvO2IeeZFvRIM/zlg&#13;&#10;8Tcu4WtcJhCOKVW+D7CIekXgh4w6TxyuyLoHWGqbN1Rrh6hW4reN315lxTSt0bA3ccAShytyHzmW&#13;&#10;cwuMkftFwvMM9W1ywT7B/Ow2b735IQuzVyjOj1JS2EWFdomiwiny8oYYGrnChx99hd4wQk5eLzl5&#13;&#10;3ZRph8nOaSU7J8zUymU6BzfIzHWqsLHEtELyS/REh2aYOr0bAyt7UCUOV767zl28zeDKaay+ENUe&#13;&#10;I8Gwm/r2EBXmKkoNegLNHkr0lRSWa1UgWnKOlqPpGpLS88kqKOYvE7JJTikjM1t8uxKEVkp6URmp&#13;&#10;OQbS84yk52tJSI/lrAgEkRdyBVaOiof4Gw94XMkiyowDiUWqEeHpk4/513/6L7x6+hXWw3NM+UYY&#13;&#10;C04w3bHCk0fv8eWXf2BhZJGaCif7JZflaBkHjpaSmuOgoCRMUak0A4kNKEpymoYjkj9yUIM04uRk&#13;&#10;e0hPryExyU5SWg0HEyxqUpMdlOR60WS5Y5MfpljTQlGRl1dff42vvv6cixvn2Rze5PzCOc6vX+Lk&#13;&#10;2Db9rm6O96/wX//Tf+bjjz8kJdf6jbUlDliSTUqlcTCxVK3yO3tQdv4OFSuv8AsHC3npQJ6aGGAR&#13;&#10;uCFZLWIVEshSomxCyi70DLCUxqDNwWwO7s23YIgAkgPSCvTN1/ftz+aYSMLFkvRSHi+8HIMqzzJW&#13;&#10;9kJuRdGy71AM/KhzyrlelnBbeYz56me5/6BUOhfx0v5C1TwUV7CITUjgypFkA6mZVtKkBSXVgqEq&#13;&#10;sgdZyhWUycx1I8Gb0nIioYkJ6QZliUoptKBzh9F7m8gqlZBPN9WBdvSeZopNIRyNfbga2ykxRSjQ&#13;&#10;1ZNXUUdOWYDy6kayi6Xi1kKJoYHumVNce+snnLz5KqvX7zNz8Roj2xcZ2d7B3tCLM9RK2/A0dR0D&#13;&#10;LF57RNfyKYyBDoq0tYQ8zXTUtjDVMcyN5WXuLMxyZnKeydY+Wj1hnFoHJmOQq5fv8vvf/IGffPAp&#13;&#10;79x7yHz3NI/uPsHvbKYzPIbN3EGlrlmNWdeALzhPMLRAff0sDQ1zhMMLqhFIWoHkWIBLYzhmD1LB&#13;&#10;tRJe27qggmsbozMEQsO4vb24fQNEo5OcP3WBX336Hl9++j7Xdq4y0D1JXbBPKVb8kudSO60m1Cht&#13;&#10;Qhu0dG7S3nuSzsGz9IxeYGjiMmPTu2qkaWhw4rJqHBrZswhJsK3AFRlRsEwv3Wbme2ZuRVQosZlf&#13;&#10;v0d8RJ2yuHGH5c07rMoGyfY9VjZvMbN4idXjj5TaZGZVVDE3FWSJAxbVOrQhLUSiSnnM/PoDNaJY&#13;&#10;iQOW1a0H6hxyHgE1z4MWyVuJK1dWTzxG1CsCWUTZInYj2VAQwNI1eI72gVgWS1zF0tS1RUPLBtHm&#13;&#10;BZ4+eMovPvkpd67d5+zZmzTU+6mv89HWGqaro4lgrR9/0I/HH6Ta6laZBw5HAKcjiKbYQsrzcCVH&#13;&#10;2oLitc1S3SzVqmZS8h2k5npIyfWQlFOjLEJiE7I6myiq8ZOml2yDGopdbgpsDsr9fiytrRjDzRTY&#13;&#10;PSQXVqvK84Opeg6KpU4mvYrDGSYOpOnV75cE3h/NMalAzEOZlSTmWpSKJVcvygEr+Q471nYP3k4z&#13;&#10;vm4bgR433k4XHsk5WA3RtVJLYNBFWkUllSEzNb0O6mZ8nJ4Lc3apha2ZCJe3+nh4eYIn12Z4cm2R&#13;&#10;V3YXuHtunEtrHVzd7GF3q5Nbp3p5dHGcy1uDnF/t5dxaN9dO93N5u5crG11cWG5nZ62Ta1udSsES&#13;&#10;ByynF7rpbw8xPdDMiYV+BjvCVOmcaDV2tMV2jNoaWkJhuiJRAr6Agiah2iBOhxu7zcX/w9h7B8ed&#13;&#10;p/eZ+u+uzpK9YZZDEiQRiJxz6BzROedGzjkQmQgEiESAJJgBgjlOICeHnUhOntk8u9LuamVLK51l&#13;&#10;JatOJ52kq6uzZT9X328THM6u6uypeuuHbjQaiYPufn6f9/moVUb0Oj12m7hsRlGjkKDF6XDJ24SD&#13;&#10;fjqaE4BldaKVS4u9bM51sDnXyeZCN8en2hCAZX2ins2VdrbXu7h+bJArJ6a5Jdx7S8OcPNLF5fUR&#13;&#10;to8Ny9rptek2jh3uZHGii5nhdvoHu+Rjrd7hla5GpcWJ0esn1NeIfyCOvSVISmEFe8RjrKzrtpJV&#13;&#10;6aXcHMYdmySjxIHDqcVsVWN3GTHZbaTlCTBSzFMpRSRnl7E/+9HzvseVzFWJhMrOOtAOXBFA5ckR&#13;&#10;aecdYP/ouPegOtHWliLcV8L9oWJXSk0itZKsIrXMQHKJjtQKE0VWH/lGD3vz9Hz7oJqn0tXsztRw&#13;&#10;oFRDVTBCoc1DXq2TymBErgvtLdKSVGQmuaiWZLEmVG0mtUzFgWoNQmxbUxdC1RikzG+nJuqiPGCn&#13;&#10;1OekIuwl22SjwOYmQ+8kqVxPkc2KtsGLbdCOucuJsc1NTYcdY7sbS4/3MWBxdbqpCprI0xpIr1GS&#13;&#10;oVBRYNFQ5FQhkiiKqFk2BeU7leTZqyn1KaTI1tBopsKroDpsptKro9ClQVVnosStpsRroCZmp8JX&#13;&#10;RYW3AkVIgTqkodqjJF1VJAFLubOCEks1sQYX4YgVu9tEIOwhHg/Ila9YxILPa8RhN2DRa/DYavG5&#13;&#10;7BTpNWRUKMmrEicdykmvMiRCDLU2Mqu0HCgU8KWK5KxqkjOrHidPUguqpEQ2o1is1JazN7OUtPwq&#13;&#10;MgqFwLaazGK1FNMezFPKpMoOYBGFAgKmSKdKhvi3VE52sYr0IpVMr4gEi1gVEm6dbJWFHLWVHJWV&#13;&#10;4lo7Cp+bjBozmTVmclS15GvNGCIe6TEpqlWRp9FSbjMRHQ7QPN3MwPERCVkExBFfn4AsYoWpoFpN&#13;&#10;kVJHoUgX1Sio0KnYASwiJR2Ku6lvDtAgGpk6nTS02WnpC9N5qIHG3ijOWAxrMEqZxkFagUjsKcko&#13;&#10;sZJT7iOvKsR7n37M2Iafxatxjt/tpX0xgq7ZganVh6M1gLPNR/usk9U7EWa2PYyesePoUGCIGqgf&#13;&#10;9xM75KXSW4UmpiUwEqXCZ0Df6ETbKBJSZpyDLn4nNNaCty9GpctDod6TkAxVGNiXq2Z/joYDYle0&#13;&#10;sobMGjXpVUpJ+lzdMbz9MZzdQWq7PFjbPOijdiqdOsrtWjIqyskRT8b1Rgq0KglZLE0u3P1Gmhac&#13;&#10;NC+4CY3aMTbrUMfV6Or1ErIIEj63UUf/nJ/OeR9dS14aJq0yySI+tu5wgLaRJrKqCknKzeBgWTbm&#13;&#10;ulICPUKIqyMyoKHKkUultQhPhx5rvYbk/AxMYSWORtEiVE6NpxxL3EiZpZTgYDUd8xbKLaJpqAxz&#13;&#10;sxZLixZbmxZtqJza5mo8fSq83TXYmiswREuwt1dQbMugtqkUS52SpPQcyqzlWJqVVFsrqag2Y3dE&#13;&#10;MFvbuHMjkV4RKZa7N56TslshvL176z53JGB5Xh4fA5Ybz0oXi2gHegxYtm5xauMiArAI/4pYE7p6&#13;&#10;5S7nzlxh89xVCVhEguWnP/pMplcevP3u4xpmAVdEFfPrL73J9tYt5udOcO/uS3z8/kMEZNmZfw2w&#13;&#10;iPTKpx9+Kud7H7zH1TNnWJue5S8+3eKN6yfo65nh0OhJDgkgIWPFpxkcOc3g6GlGxQrP3CVE5aI4&#13;&#10;+yQaAiYOb8nWn9Gps4gZHD0lR7w9e0RAlQvsAJAdZ8qR5ascWbnB4tIllpYvc2rjFsfP3GXlxC1W&#13;&#10;jt/g6PLlR4DlInNHzrG2ts3FrTtc3r4j25a2N2+ycXJLpliWV7dYWbvM8rGLEuSINMvRpYSLZX7h&#13;&#10;IgLSjEycpu/QycfTMbBOY/MYW2fP82c//95vzR/+6CMunT3OJw/foL2hjljIQ2NdgPGuOMfG27l2&#13;&#10;fJybq/1szjRz91g/z58a4c7xQa4td3Juuomzh5u4tNDF7bUhri33M9cZpbO+npa6ZjmxQBi3zYnT&#13;&#10;4sBkMOH1eNm8sMmtGy9w/Nh1jsxuMTJ+geaOVQKRGczOIQp1RnKVOiosdsprrWRVazggzO1Z4sG1&#13;&#10;9Gty2z0ZVexJrybYtUHz2BY9Y5fpF+1BI1t0Dm/SNnCOho7jEqKEmkRjkKgtFnXHM1JAK4CIWBMS&#13;&#10;6YxA/EiitrlxRYIWkVwRyZeEl2UlkWB5wrcifC7CvbKTVEnUIy8kAEuDkM4m1mwE/HhyRUg4W3ZS&#13;&#10;MDtHAW9EAkVADJFe+c0Eyw5U2VkHEumVJxMsPiHUrRNrP/MyweKvn8dXP/+1BIu/YVEClp1Voifh&#13;&#10;SSA2+xiuCMiy87U/eZvEOtEOYDkqAUtX2xFO20b587/4T/zBH/yKq5deYrBvnYbYHK2t52hsPE68&#13;&#10;7igjY6d5+dX38fgGqFHVUaOKEwiN4vYcotbaR8/ICWbXrhFqnEBl9pJVUE6wtV/ClScTKwKqzJy7&#13;&#10;zvLlZziyeYvDvwFdRJql8/AyNbpackvKKapWk5dWTnp+KZkFpezenxDofXtvnkxJfGtP4vLufTl8&#13;&#10;c38ee5PKZYXvzoO0gHqiXlg0xcia4cdR5J2VFtHAU5m4TVo1SWlV7EktTzhG9iUcJyKd8Z/+9D/z&#13;&#10;yoVXGNH3MW3uYs3by5Kzm0PmVkbrxvj9L3/OR2+8ylhbDwUHDRRkWCnNc1Ke76K8wEVpgROjMYTe&#13;&#10;FMTqqMfj6yRed4j2jml6uhcw6Jvo6TnKiY0b9A2u0NO3KFcM56bXGR06yvihVcZGz9LauoKiuo67&#13;&#10;z93h/Xsvc2n6DBenTsnZmj7NtcmzTIaH6XV0cP30BU5MLJGSoZeARfhTdqeK0Sbqi0WKRYAVeVmd&#13;&#10;SG/sLePbe0SCRKwEJQCLOAq4suNiEZDlqX1lMskiXSw7VctCALy/gt278xKAZa9olCj5euvPrhx2&#13;&#10;PQFYBFh56ulcnhaulp3GoKdyEsmV7+Tx1O4Skg6o2JesY+8BDcKjItIn39qbL3043/5GId/43Rw5&#13;&#10;33mqht27DezdayItxUhOhoH8bDPFxVYqFS5q1OJMfhiHpQmPvZX6+l7aWkf4D7/4CftSVBSVuCmv&#13;&#10;CcoKWfF3KumgaFoxUFDtlk0nacWictIoK50zS6yUiydyHjeOhmaaR8bomz2CKdiBp2WYSO8UY2sX&#13;&#10;MLjbyCm24Az10zOxzsK5W6xceo6VS89w5NJ15i9dx9c5Ss/COva6HkzuONZIK4c3b3L02j36Vs5i&#13;&#10;jw7SEe2iO9rGcHM3q1OzDNa30GgPYC4zUm8PsTy1wFtvvscf/vwP+eUf/JJrSxvycTzk7cCgCqHX&#13;&#10;xvA42nE5+rDb+/B6DxEMjeINTOEPJkCKACyB4Bj+4Cj+wCjB4JiELuJ6AVki0Sl5DIRGcLr7sTn7&#13;&#10;sNlbaIh3cnJlhc/ee5nvffA6z9+6zkDfgmzhi8Ym5CqQPzSKPzSOPzRDIDxLOD4v12CE2Lat76SE&#13;&#10;C0KW23fowmOJrVgHEpd3RlwWgtud9SABW4anLn41E4kqZVGnLOqaR2a2GZ8TNc1CSrsjpk1IawU4&#13;&#10;EWtA4ji3fJWl9SssLN+RUESs9EyKjxMJlrmvEiwzUoB7nenFWwhIIgGJBCxXpBh3dvG6TMEIwCJm&#13;&#10;+mgiySIE+F8HLLckYBHARYCW8blr9I9tybUr4bZp7TtBS/dxWrqOU9+6QlS4t+rncfkPceb4BT5+&#13;&#10;8D4vPnufE+unicfDtLW20tXRSlNjhEjETzwWwh/0o9FbUWktGIwO7DY/KrWdjOxHlcwCrOTuQJWv&#13;&#10;pLYCBqYVWjiY7yIl1/4YrqTk2bC6Q1S4AuQZ7WgiUfR1MZlaqXT7UQTjlLv8HCitYndWhZTZ7s7Q&#13;&#10;sjdTNAcK71qNBCsCXopJylLJhq49GdXSyZaUr2JPjoIC4epS1aKvcxMcCdE066dtxU94xE/kkJuG&#13;&#10;SY8ELAKyiCm1K3H3OAgNewiNuol1N9I0FmFetPWMN7A81cyJ+U5unz/MmaMDLI42sDQaYXNZtPu0&#13;&#10;syUaiE4OyrUZ4SXZOtbH5ZO9nFxo49hUG/PDIdYPN3B6oY0TC22szrQy2dfIeE8TXU0RxnpbmBnq&#13;&#10;JOR2UlykISdXTX6BluJiA2ajSKO4UaqMaDRmggE/Todbjt3mQKRWas21ErAI2GIymjAZzdRa7Dgc&#13;&#10;TupjPhpDDtrjHrlqND8Q4+hQHcen21g/3Crn9GIf2xtj3Nyc5uJaH5fXD3P91Bxnjw6yPtMuW4RO&#13;&#10;zHZweDDCZH+I8b56etsa6GtrpLWrFb3LR6HCiNETQO/2o3V68XbGJWCpbfCTWix+P4nfX2q2nexK&#13;&#10;H+WGOplgOVhkIxS2YTArqFGVotaLtJ4AIyV8J6WEfdkVcpVErIrIExgCmuxAFJFUOVjF7rTfACsH&#13;&#10;q9hz8KsGod0piscwZWfFTIAWOek6nj6op6TWgiJkJUtvl+s5GWoH6dV29hea2ZWp45upCr6VppKQ&#13;&#10;JblISb7eRaktQIailqJaLwdrTCTlV7Ev18i+fL1sEkou1pFSqSG1Rk+xx4mhPUJtdxRFzI2yzoO2&#13;&#10;2Y+myUd12EOxyUa2zka2yUWBxYoiGqY65MbYZMLSYcHWZZaAxdTjwdTpQdtkx9LhwNblRF1fS465&#13;&#10;RopWy921VAVrqQyKVSAdxW41init9KmU+jQSsBQ6K1HW2dDE1BLO1ASMZJsqqQzqUURNVIaEe0UI&#13;&#10;cmspsGtQhlVUumtQBzWUe6soc1eQZyim0lVDQ4uHaJ0Dr9dIIGgjHvfT0SoS8HZCARP+oB2X24rX&#13;&#10;LdqFnJgcVrJrVDJBllZYQZbCRLXbhS7ip8Lh4mC5igMFVYnUrFj7y6iU/pS96WUk51RKmJJdqiGr&#13;&#10;REN6oZK0PNEuVkl+lYkKnZsytZOC6lr2Z1ZKOCNktuL9qfkKxBpSSl4VeWXiY1XSv5IpPHKFajLK&#13;&#10;zZTW1qIKetCEvSgDbjKqtKSWG+TqUL7eRqnZincwirnFS4XTSI6qBoWvFmdPCGOTE1dPGFE3vS+n&#13;&#10;nAN55WSWVlOgVJNbpaBYpcbkMWNwGTG4DOicBjR2PVqHBovLjD/spqHFTWefh44+N+0DETqG6yVg&#13;&#10;sYXCWANRFGYPqYUakjKUpBUYySp1U66t44c/+QUjx72ce7mRpesd+Afc2Dvs2NqdmNq8VPtsWBv1&#13;&#10;jJ/2sno3Qs+qDVO9AkuTjroxL42TfhThChQRBXUzLVT4zbj6owQnQ4QP++k6Wc/v1HY1oY15yNao&#13;&#10;2FeslvTwYKWJ3Vk1iSko4UBpJenVKjKqVTg6ozTOdVHhMZJnUlAVNOBq92OKO9BFrDh7vehiFnRi&#13;&#10;zy3ooMKqJ19bhdJnJzwcpnfDT/+pAMOno8SnnBiadDQeDqGKaPD2Oehb9dG+4JLTNG2jccqKo8eA&#13;&#10;f6SW1sUA9mY9hbpMOVX2XHzdldiaSzE3lFA/qiHYo6TKXkaZuZQCdRGV1jIZ9eld9BE+ZCBLmUGp&#13;&#10;JR+1t5rOWQvhfi1lphKMIS2OJhvebjW+Xg3V7hJCo1pik3qZVomPqIkMq3B1KNDFSnB3VeFsE5Kw&#13;&#10;QiosJRh85VTo8tEZbdTF2onFOyRg2Vn9uX3jWZlakcmVG8/z7K37PHf7Ps/cuvfV9TfvPa5tvnbp&#13;&#10;NpcvJkZUNF+8cEOmUK5ffZaLF2+wvpZYgXn+mXt89PB9vv+9z3nwztu89crLifplUcH8xNy9+QKL&#13;&#10;C2e4f/clHr7zFVwRkOVJwLIDXb4GWB6+x5VTp1mfmeMvP93itavH/3XAMnqaQ5NiLWhLwpUdwCJF&#13;&#10;dAKySM/JecYOiyTLWQ7PbXLk6DaLy5syZSKSJgKy7ACWuaUEYFlZvczKyhXOnbnLxc1nWD95k+W1&#13;&#10;6yyvXZOAZV7AkqOnOXn8gvw5Cd/M1Ut35Vw4d5WNU1dZPX6dtRM32Dh1naWVzUSiftlxDQAAIABJ&#13;&#10;REFUZekCC0cvsiB9L+Js3VdwpX90g47BVfo7Zjl/8jx//asvvzZ/+Uc/5a//5Pe5c/Mm3/vsI3o7&#13;&#10;uvE67LQ2hzg6JmzyoxKwPHdihO25Vp5dE3u8U9w5McjVpQ4uH+3k5sogN1cHeXVzihfPTbDYV09d&#13;&#10;wEPY7yXi9xIN+HDYrNSaTBj0BglYtja3eObOy1y+eI+t88+yunKd2ZltGuqXMNqG0Af81Lgc6OJ2&#13;&#10;TPVOlG5bQhqWK85miQfZr9qDdtaFQuIJ5cQ2XSPb9I5t0zZwgY7+M3T0n5byv1hroiFoB64IgPBV&#13;&#10;KkMIXBcI1M8nRLWNK9R1bhCXyZd1oq1iRUgkXVa/1kQkAUvDckJo27gkm3wESIm2rUmgsgMpxPrO&#13;&#10;k4BlB6qI5MtO+kU2Pwh5rAQsEzI6/+SKkAAsAq48vs/fACye6KxMqghYFG1eItR8FH/DAq7o3ONG&#13;&#10;ooAQ8j6qZxafR8ClgPDGNCzJamdfYAZfYBpfcFominY+lwAy4vbiZxR7JMRNJFgm6G6f56xrQgLT&#13;&#10;H/3oRzx88AG3bj3L5Su32Dh9nY3Tt1hc3ubSlftyxg+fpntoXVac9wyuMzR6is6eVYLxCSzubtTG&#13;&#10;Rg6kl6CudUu/ilwJegRRBFhZu/Y8N159l4c/+Ckvvv8JZ595hYWtr4MWsUoUah/gYHYJyan5pB4s&#13;&#10;oThT+7ih4GkBU/aIlZJcntqbx9NJBexKEo01+aRmadifXsmuA4VydicXsze5gv3ihf++Elk1vC+z&#13;&#10;PAH6hPX+EYAR8CUppZL9aTUJGJNaKY97DpSzZ38pf/LLP+N03wm6q1qYtXSw2TDM1ZZx1tqnGQoN&#13;&#10;8c7L7/DlF5/z+r0XuXv1Du+89gbfffk1bl68jmgAO3fyFPeff4WrV+/z+Wc/5E//5E/50z/+NR98&#13;&#10;/2e89vpDnnvuDd5971N+9OOf84Mf/IyHDz/mvfce8Mbrb/HqK2/I38vDhx9x+co9LLZu5hfX+OGP&#13;&#10;P2N77qSEK5vjJ7k4coJTvUuEFQHirnY+ubDNRl0/cXuDhAV708QT1yqeTlawO1nJ7mQhbNXwdIqa&#13;&#10;Xck1fFuIX/eV8K1dX4crArDsSqqSslgBVxIploTQdmc9KDvDTE6Whbx8F2XlQXLzHBQWeSgodJOZ&#13;&#10;beFAqpags5XO1jFaW6fQaAO0t89w+tRdTp26yblzt+TcEG6w2/c5f+E2ly8/J6+7fv0+9+69LpvL&#13;&#10;Xrj3Gveef5WXX3yDL3/wOb/+w5/I+fe/+JI/+OmX/OSHP+bLH33JL3/1x/zij37Nr/74f+f3f/4L&#13;&#10;fv3rX/JXf/Vn/O3f/jl//O9/wc9/9mMevP8ut289w/vvvssf/fxnWModpGeoESsUe1JFxFlFWo6R&#13;&#10;al2MzFIz+RWiUUlEmQ0czDWRU2wnX6vH391E2+QY8a5DshXI1TRI68RR+hc28LYMU2kMUG2N4u8c&#13;&#10;pWN2hYXtaxy78QxHLl5h7fY9HE399A6NsfHcfXytAzQOHWb9mZcYXLvAieffYPLEJp31fWTmmNFX&#13;&#10;qnFojFTmFOLUmji/eoIfvPUGv/zJlxKsiBffU+PLhGPDVNaE0RiaMBobcNraiAcHiUTGJUQJhSek&#13;&#10;kDYUFU0/4wi3Sjg6SSA8hj8yij8s4GkfLlcPHncfHvcAXs8gXu8wtZZuDKYuCViOzi7x0ZvP8bNP&#13;&#10;X+fm9kW62selh8XvH5b3L1IvwYgAK+I+JwhFjxBvWqKhbZWG9lVaeo/T2nvia4BFiGzF/GuARawI&#13;&#10;/c8AluHDFxFzaHpbwpXJebHaI/wqCXnt2PQmYgRA2QEsi6t3JSARyZMpWa+8LUGLSKjMrXyVQBFQ&#13;&#10;ZG5FQJZbTC1ck6BGeFpmxO2WRPWy+Fw3Et6V+YvyOLv01ccLsLIDXMR9CKAzfDjhXBuavIRoTOob&#13;&#10;3UyIbzvXJWARkMXpH5MuvI8/eMCda7e5cPoM9dEQTfEwPW0NtDbHCYV91MVDhCMBTBaHBCwavQ2r&#13;&#10;1U+1wkZqloKULAFZ1KTKo4Asvw1YUgVcEf/f5nw1TleAQtFMFG/A1d2FsUE8b2+kxh+hwh2g0Gwn&#13;&#10;pUzFfgFLCirJKjeTWWYlOd9EcoGFA3kmdqcngIo4K52UrWWfAD1idaNQSZ7WQrHRSYbCgLnFTd3h&#13;&#10;GANHI3QdDREe9hIdcVE37v4aYGmb9WFttVDu1BIdd9K9GmToeJjJHj8zgzEm+qJM9sdZGO+ktylC&#13;&#10;R9zFWLePjSNtnF1s5+xSm0y6XFgd5vzKEOdXejl1tJ2V6SYWR9uZGfDLiuOF8ThLs210tYZxWmw0&#13;&#10;xyJ0NMTpbq6nKRJGVaUkOz9RE5tboiWnWEtmgZriKiMlZSpqFHrMZhtutxeP2ysTLQKq6LQ6CVpE&#13;&#10;ksVmtWEymzFb7Rhrbfi9DoIOE+11fg4PNjI9GGNmKM7qdCvrs21yFqf6WJoe4dyJI6wf6ZHvOz7T&#13;&#10;w/RwM30dYQY6wwx2RxjsijDQGaG1IUY0FKGjqZ7O/i68jY0UKYXrrAGjN0CFwYa7QwCWBixNAXJq&#13;&#10;tF8DLBllTgqUYZTOJvbn66hr8ODymimrzKdcoX0EWIplGkAkEER1rzypJpwqO3Dl8fEJ4HKwUiaa&#13;&#10;96Yn4MlOekWAlB2w8uRxT7qe3ekGkssVOLrr8Qy1URmKUmD3ka5xsEf6f3TsTlPyVJqS72Ro5TyV&#13;&#10;UiOTLjkauxQyC2+HqBNPyhFpax0Hig2klJrYW6YkRSQXbC40DWGcgw1YeqLY+uIY28PURB2Uuk1k&#13;&#10;aTSklNSQVmVCGbaRa7RTaHOSo9dQ7ddQ22rB3WOgsslGedhGacBKvsNEqUeLqsFETdxIkUtLlddG&#13;&#10;lc8mEywCmBQ6lBS71HJNSNdkR9tkkytCRa4qKgJmKtyVstBFFTZT7ROwxUCpRyNXiypDZkq9Bord&#13;&#10;AtLoqApYqfBUU+4TH1NJsa2STGUZbR1+6uvthIIm/D4D8ahdApb2ZiG+dVNfH8Ltd+D02al12dDb&#13;&#10;aqm06akwqamxGlC57BJsVNgFwHBwsEwl23tScxQSsgh3ioBtovlHJFrS81SUaZyUquyk54u/QTUy&#13;&#10;7VxQZabK4KXG5KNEZSctT0lKTg37syql9DarTCebHPdmlEpgl5pTLe+rXOmkVOkms9KMuz9E45FG&#13;&#10;TA1uKl0W0koVpFUY8fVH5bpbqbWWMruZaq+FYrOWHHUN6pANfYNwn5iwdfpJE9LsshpKNBqqjAaK&#13;&#10;dRoKtUqqLVosfgv2kF2O2WvF4LZgcGtx+mw4/Xa8QTP1zVY6+jyPAUtdVwStw0uVwZ1IsBQbSMpQ&#13;&#10;kJSplD6jUqWHjz75IQMrbqbOBehfjRAfc6GLqanxaVGHTLi6nKjCDoJ9Zg6dDNB81Ia7R4u9XU1s&#13;&#10;3EbvSozIqImaUBXaejv6Jg89xwfoWGuhZSVK+1qc38mxWEmuUbO3oIochQGVL0p2jZm9OTVkK9Xk&#13;&#10;m7SUO2tR+F2U2SxExprRxh1kaSs5qCwjz1SDpytAaCBC/WSMhpkwdRMRwsNBzPUOKu0GclRl5Oq0&#13;&#10;FFq06ON2mo+6JGCpn3ZJshcd9WLvsODsshId8dB6xEHrESeRISOdyzaiU1ZiUzYaZty42434u1S0&#13;&#10;HTbTNVfL8DErTRNaQv011I2o6Jo3Ex4wogtWU6QrptpeLleCAn0GGmct5Ouzydfmo/GX4GiuptSc&#13;&#10;R4mpSK74mKJqYoMOIod0aKMVqMPl1PhK0AaLsbdU0jSlI9ivwtVZhauzkkC/jkJ1CUpnMfWDRjyN&#13;&#10;CpQGJdFwCy2N3dK/suNUeRKw3L35vIQrXwcsQnz74m8BFiG5feWFtxFpDLHmIwDL1tb1BGBZOyfr&#13;&#10;nB+8+w7f+95nvP8IsHzywYdfgysCtNx/9kVWl84lJLdv/48By6dPJFg+ffCAO5eucuzwLP/xo3M8&#13;&#10;uHuCYZFgGTvF8OR5BsfPMTx2itGJ07LZR0hnZ+a3mZ3fZu7oRY4sXmR+6SILi9uP13rmFi6ytHJF&#13;&#10;zurqRdbWtjh2bJPFlcscXbnKwvJVKboVNctLiwlfikixnDtzh83NO6ysX2fl2CWWFk+zvHhSztrq&#13;&#10;Gc6duSzTP9euPCerqQWk2t66zblzt9navMPpM7dYP36J1ZVNlhcvPL7vobFTErAMjJ1iaPIMXUNr&#13;&#10;tPQuMtU9z/rSSf70p9/nr/7wJ3L+8pc/4fsP3+XXv/gxt2/e4P133qLnEWBpaw6xONbGrVNT3D07&#13;&#10;zfMbo1wUgGV9UAKWu48Ay61jgzxzfJS76yMSsNw7NcpCT5yo14XTZsNutRLyeb4GWHxeHxe3LkoH&#13;&#10;i1j7uv/cG1y6eJ9TJ+8wOHCK2mYH/qEA5S49imAtVR4zmZVqDhaJquZHbULyzIV4wBUrFOIMVwWR&#13;&#10;zmO0T1+he3SbntGLXwMsTZ3rxNuPS8eKSKoIcCBTJY9adB434zQsSsASbFqlseeMlONKuPIIsAjI&#13;&#10;EnyiiUgAFrEKJFZmxOqMX6RgBIRoF3vvXyVY5Oerm5MJEwE1Qk0LhJqOygnUzROoXyAs3SZH5dcl&#13;&#10;pI/u0NTXHCz/GmARwGUn2fIYsAjA8wiwCMgivp6IWE9qOEqsXYCfBQmWJGipX3gMlIR4V8AVrwAs&#13;&#10;gemvgRzx9QvAEm9Zkq0fAgYJwBIJT9Dfvch532Fs5jidnePoamMympuWoyczz0FmrosDaRZS020U&#13;&#10;lQXJzneTnmliv5Cl7lOwe281u/ZUsC9FyYF0NU/tKeJAWh7x3lHGT16UnpUdsHLz1Xf5wc9/xT/8&#13;&#10;4z/xX//lX/h//8t/4U/+/C959YPPOSdBy20On70q14kGl05RqTGTtD+XPfuLpYD06X157ErKTdQj&#13;&#10;S9dGwv0hGn3EPJ1UKB/Qnz5Qyr/9djL/9htJ/Jvfe1rON765j90H8kkTcseCCpKkYLlS+kZEU4KA&#13;&#10;M998KpXf+0YSv/fv9vKd3VnsS6lgX5qC3DQb3//+9zg8OIa1xkRNagnmfAWtWjej4T7abe28evdV&#13;&#10;vvfBB3z3xVdZXT3GmY3bLC1cpD42RFmxhqQ9qRw8WIhS6cLl7qI+cgij1k9psZr8wlLyC0soLClH&#13;&#10;ozfTUDdEwDeI29VPrSlEYX41qSn5FIpIbWoRGelKnM5OPvrwA25duslS7zRRQwBTqY6q7ApyUvOI&#13;&#10;ujz0WJ04TC5UNQZKi1VkZpSTklJERbkOjcaC199MY9MgCoWZ8rIqSksq0Wht+PwtdHTOMjB4lNGZ&#13;&#10;4yye2GZj6zYza+cZnz/BzOwJvvv2x7z/4AtefvkdfvWLn/H2Ww/54INPePmVdzi/9QwnT13j+u17&#13;&#10;fPfBB3z4xRfcu/8KVy/f5oUXXuXF197mwSef8+DdD3jvrQ8RTXMfPvyYzz75jM8//oi333iDd978&#13;&#10;Lg/fe48PHn7ABw8+4t23H/DmG+/w/HOv8OILr3Pn9n1uXb/N9Ss32d66wqXtq5w6fYGV1Q3WxErm&#13;&#10;8jlOrG1yfPU8x5Y2OL5yivNnttg6f4nNc5tcvLBJY8sgZTVePIEOvvj0Yya8LWjL7KRnqSRcOZhn&#13;&#10;IrfEQaU6TIXKS1GllZxiAxn5RnJL7JSpAkTa+4l29xJqqcfgjmCNdhPrm6Zrep7Jk5uEeybR+5ul&#13;&#10;yHb42FkEfOk4vEpsYBpHSz/9iycJ9YzTOzDCmRvX2H79dbqPHqNndoW2mTUmT29z4tYL7N5dyv69&#13;&#10;BejKq6lzB7hy5jxvv/gKP/roU7785DN+/L3P2T5ziY6WMazWZjSGenSGZmL1k3S0ztIUH6O1boL6&#13;&#10;etHwM4UELPEpBGCJxBMpE+FbCUQfAZbIKE5X9yNprRDXfjV1sW7Ob5zkzZfu8NGbt7l87jxdbeN4&#13;&#10;3D24nN04HZ34fMMy7bIDbqJ1wucyS13zspS5tnafkAmN5q7jtPacpKPvlKx77hk69zixspNcEbBF&#13;&#10;JFdEYkV4VwRg2WkRejLBcmhyi50ZndlmbPYSQ1MizXKF8bkbTC3cQrYDHUmkUw7PC2ntFWaXrrCw&#13;&#10;cokjy7eZW7wpPSqTck3oKuL4rwEWkV5JgJIbXxPiziwlwIqU2i5efQxadoCK+BgBVeT7l27KBMvU&#13;&#10;glgTuva1GZm5iliTFWtDAooL75Y3cpilY5f46OOHvPHyyzx/+xZ9nS30dTQx3NtGd3sDkahIsASJ&#13;&#10;RUPYnS4MBgsmkwWrJUh5tZ2ULAXJWcpEemVnRegRYBEw8WCukYwSF9lFPjILvaTk2h5Dlgq9laQs&#13;&#10;s5xcpY3y2hC1LV0U1TrI01sp0Lk4WGJif46RGnuUEqOXg+W1ZFQ4SS+3UWas52CZlQOFRpILLRyQ&#13;&#10;4MVIWpGKLJWVLKVZTlq1Dm9/hJ65EJ0zQVonA8SGfEQOuQgPO2md9dM87SM25qJ12kmV305ti5PB&#13;&#10;jQidy37qJh0Ee6zMDtVxZKSBI2PNdLfW46i1o1PrcNrMLM/2cGJxkJXZHrpbY9RH4oz2inRYJyem&#13;&#10;Gzgx08DiaIeEK/OHwsyNxJgaaSAa9KCs0lAX8EvA0hwN47Ha0Sm1FJUmoEpeqY6sQrV8AZlZoCIn&#13;&#10;v4rsvEoKixUUliSmolIj4YrwsIgUy2PAYjJjdwmPjgu/z0lHvZ+J/hZmhpvl9zI/2siR0XqWp5pY&#13;&#10;nGhgor+V0d5Oxvq6GOuPM9YfljPU3UA8GpL+FyFBDscacXpjlCs8FJQ7sTojuKNtVBojVJtj9EzM&#13;&#10;onD6KdJbUIX8OLuaqPI7ScouIym7Wp4YS8rUkFZsplRXh9rZyv5CDfWNXuINfjx+C/mKanalZ/PN&#13;&#10;/ek8fbBYCuT3iBfZAq48BixPQBVxnVwbF+viNSSlP4IpBzXyOcieVJHOT4iRd45703USrAi4Iie/&#13;&#10;hiKLSHQEyTW7Ec0/e3NEs4xRplwEqHk69SvAsjdbw66DCvYXadhboCSlTMfuDDV7srXszVWyr0DL&#13;&#10;nuIaSrxuDJ31aJviWHtbsPc3oWnyom0KUR0JUuoRjT5aUqtVpJSrKDCYKbS6yNTUklZjIK26imKb&#13;&#10;EkubBd+on3xPLQdNRjLMRnJqdZR7dFT6DTKhItIm5Q4rOTotOXqVrGEWVcw55io0DRb0zTZ0jVaU&#13;&#10;MRPVYT0CoOjiGgocCsrcWlQBHWVeHUUOpYQuIgFT7k/4XQqF7F80KrqMlPuqqParUARVFJlqqHYY&#13;&#10;aO9w09RkJx630tTgobXZRyzqJBZzy0SLL+jC5rZhsFtkW06JQYvKr8FZ58IUtJOnVrG/sJKMYg2Z&#13;&#10;JVpyK82UaH0Srn6VIi6R0lsBVSq0bkrVDrKKtaTlKqV3JadULx0seRUmcssMjwGLcLAkZYo1bw05&#13;&#10;pRqScytlkkUAluwiHTpLlHK1lxKDi861FuqmG6jxmKlymah0Gikxa6lt9uDsDpOrsZBZY6LIKApo&#13;&#10;bOTrzKj8bmoCVmpCJuzdQVIrasmsUFJh0KOoNVFp0lFiUFFVq8HsNWMJWLEGrZi8Aq5Y0Lo1GH1m&#13;&#10;1A49Jq8Od1RPXYeT1v4I3aONdI82YA+H0Nr98ntOLdAgvHZ706vl6nFuiYWtK7cYOemRCZWOeQ+x&#13;&#10;ERu6qIJKtxJt1Exw0ENsLEigx8GhtRhdy16ikyb8Q3p5bJ5zETlkRhtRoImLDZ1GPIONKGN2Cdk0&#13;&#10;9S5+Z3+FRtLEtAoD+WoTFTYXFVYXBdpa3L0x/MMNOLtjqEIeimvN5OtElFCJOmZEFVGga9ARHvQT&#13;&#10;HXMRHbcTm3DSvhCn51ijhCzVbgNZimIKdGZp6tXWB6XJuXneQ+Osm+iEA0dXLeYWE4YGA8Y6A94O&#13;&#10;HeFDNqIjdoIDVmJDtQwse6gfseJqtOFrM9A546B/0cXgoouOKSvxIT2WpjKiwyqaJ00EerVY6mrQ&#13;&#10;Bqoxx5X4erXY2hXoImVYG5Tow2UUm3IpMReRry8iT5mJ3l9AqFeLs1VNvi6PjOosikz5qPyFuDuq&#13;&#10;aZnWE+hToI0U4O9X4GhRYG00ScAS6TfSeshFbcBIY107XS39NNd3yqiwaAj6/wMswsMi4Mozt17k&#13;&#10;5pW7XL90m50Ey6XNW7z68nu89PK73L5xXwKWzc3rnDh+QUpcb9+4y3tvv8UXX3zK+2+/xduvvcpn&#13;&#10;H33Cxw8eJiDL+w/46P0HPPfMy6wvn+GFuy/y4SOp7YfvPUDMQyG2fTQ7CZYnAcvH73/AczfusDI1&#13;&#10;y599eIaPnzvBqAAs46c5NHVBVhyPTZ5mavoMh2fEyk9i9Ua4TYRPRTT5yDaf5cSqjwAlT87a6jYn&#13;&#10;1rc5eXybpWM3OHrsdmKOnufo/OnELF7k2LGrbJy4wYVzN9i6cJPV5VOP4YqALCtLG5w6eYnL26Jp&#13;&#10;6SVuXX+BK9t32Dp/ndOnr7GwsMnC/Hkubj/L5rlr8rbrxy5KkDM8djrRcDSwRqxxGm/wEOH6Sbra&#13;&#10;52hrG2fs0AKTY0uMjywwOnREzk9/8AV3b93kzddekcIyYaZvbQlxuL+ek9NdnJ7t4dJCN1uzrTxz&#13;&#10;fJiXzk9x7/QYN1e6ubM2xK3VQS7MtLB1pIOF3hhjTT6awh5CPpeceCiAy27HWmvBKFaEvH7On9+U&#13;&#10;Dpb7997k/vNCdvsKm+efZ+TQWXzRWUyNDqq9JjKUNewRax35pezJFu1BImoqYqGPEgTSx1LF/kwl&#13;&#10;nSPnGVh9ju6JS3QMXaCt/zzt/adp7ztFQ8faowpkAT1mvwZYZCqjeUmKWwVkkNCk+ZhsHYp3nEyk&#13;&#10;Vx6vCR3jyarnUNPKI3ghoMU8PtFK1CQSLEtEmhd+C1LIREh8Bn9DYnz109i9h7B5huUx3DBFa4+o&#13;&#10;Z56WwCXhbVmUCRRPbA4xXtEQJFuCRIuQaAt6YuJiPegodW0rskFCgJ5YW0KgKyBSQ/eJx4BFACFx&#13;&#10;22DTCnXtazQI+PKEg0WsDMmUiwBD8Vn5BF2cMa5rXeHrgGWJrfAcRnWANFlBq2BPipK9UnpqYN8B&#13;&#10;M/sPWDiQbCU52UZyspXd+ysTNcV7itiVVCrFofvSlKRm6fjmrhzyS5V0zaxIuHLs6nPcfO1dfvjz&#13;&#10;P+If/vGfJVj57//9v7Pzn3j7N0HL3IUbUohrDcTZuz+Pp/cWyvTJt/ZmsGt/IU8fEBCnWiZL5FH4&#13;&#10;TvaV8vS+YvamlvPU09n8L//r75GTm4/D6SEYihKNNRCJ1WO2OEg+mMm3dh+UDRZP7c/md7+xi/3J&#13;&#10;qej0Jny+EA6Hh8KiUr71VBL7dpWQvKeS1rZWKssrcFodNEYbqI/UoxX1oKnZmMpMvPbcy3z8zrs8&#13;&#10;c+1ZmupHeffd93n2mXv4fAGys3Pw+fyUlpRitdq5cf2OlI6bDWZSU1Opq6tjYGBATm9fL/F4HJvN&#13;&#10;Rn9fD4eGhklLyyAlORWP209FeQ3f/MZeDqYomD18jB98+jEN9fWk7D1AZWkFXpeXnOwcfvd/+zfs&#13;&#10;25tEyO+nsLCQb37zm+xL2k8oGJFJNJPBwJ27d3j5xefRixMPhQUEAgEyMjIwGo289NIL/PiH3+eH&#13;&#10;3/+czz79mC9/+of86Me/5OGH3+ejT37ET3/2Kz79/Es++fhzHrz3IW++/i6vv/4ur7z6XZ595kUu&#13;&#10;bN5gc/MW58/d4NzZa8xNbzA1vi5nYnaD2aVzTIzNMdg1zLEjy0yPzTE/e5yZ8QUW51ZZOrLK/JFV&#13;&#10;1o+fYe7IGktLZ+ntm+Xw4XXGJ1aYnFxm/sg6x1ZPc+q0+Bt/nKOL66weO83G2StsX7nL7bsv8MoL&#13;&#10;r/LKCy/x9nff4I3XX+WZO3e5//zzPHP3Wc6fv0JhuROVIcL3v/iUjYZ+XFVu8goMMrlSUO5GY26g&#13;&#10;vlXA0l4q1R4KKsTZtgA6RyPRzlFmNk7RcWgcazBIldaKr66DmTPbjCwfY/7cBdpGp+idX2dgaQNP&#13;&#10;0yCBzjFmL1xj/MQWo2vnOP/My4weXqd/bJqWoQkOr2/QNbtMz/QqM9u3GF8/w+G186QkV9IUauCV&#13;&#10;u8/x8Xff5ctPv5DzznffYev0ZQZ75rCamzHp6/HYO4hFxmhtPkJv1wp1ApyER+UIsBKKTEjAEm4Q&#13;&#10;VcojhKMTMsEiIEgwOp5IsAjA4ux6DFacjnYa64eZm17mvdef4XsfvMjGsVUa60ZkusVu65NNcmKd&#13;&#10;6MkJxGZkE1FT6wKtHSu0diXSKgIc7IxYixHrQWJ2AMsOUNmR2sp1ILES9JszeZFDj9aERqY2GZ26&#13;&#10;wNSsWAO6zMSRywxMbNI/scnAxJaELRPTF5mcFl62S3KtRyRbZ45elo41AVJ2nCo7gEU0FInrRL3y&#13;&#10;DhyZXrwu139EkkVClqNXJWQZn9mSfpfH6RVx30s3ZVplB8gsHLvD3PIN2VQ0uZBoFxK3H5+7/hiw&#13;&#10;DE1u0zV0lra+DZq61gjWz8lEpBAKCzfbw48/4O03X+eVe/dYmpuScGWop42eziaaGoM01AWJh6M4&#13;&#10;7U65fiJWT6wWD2qNl/Q8DQeyFKTm6UmVgEUjgWFOcS15pRZySmplxbiAKxkFbpKfACz7smsfA5ak&#13;&#10;DCOphQaKTV5SSlXsz1OTnK9jf7ZBVjGLVf8qe4gKd5ACs4csjVilCJNWaSa9ppaMGhMZNSLNbSBP&#13;&#10;Z6TE6idLOBR0FsqsLppmGmk5HCY65CLS7yE64MfT6cTZIU6AuggNOQgO2GiesGJu8dN8pF4CFrHG&#13;&#10;b+vUER+30r3iZWmylemh+q8BFqNey3BvPcfm+5gda5PPc0wGB5FAhNnhZk5M13NypoEjh7qYG6jj&#13;&#10;9Gwbx2fa6OuIUFOlp7BAgVZjxGK2YbfYsdXa8bk8aHUW8otVZOVVk5ZZQWpmuZyUzHJSMivkJIt1&#13;&#10;ifQy8ouU1Ch06AxmrDan9K+I35PBYJQJFpvTSdDvobclwnBnHVNDTUwN1TE+EGegM8hwT4jxwRgd&#13;&#10;TTHqwhEaYnGa4h562kP0dkaoiyV8L7VmO25PiGi8EYMlRF6JI5G8K3VQrg1RrA6QW+nBHmvFEIhR&#13;&#10;ZnaQY9CjivhQR31kVlaxP188ZxMnJTTkKSNUW1pQ2ts5UKSl7hFg8YfspJcU81RaBk+lZbI7Xcht&#13;&#10;hXOvPCGulYBFPAcUsEasBSXuU9zm6RRxoiNReJCUrkGAFQFGhGdlB6yI45Py3XkEAAAgAElEQVRw&#13;&#10;RVSG78sysztfyZ4CBXvzlCTlaEnK1CY8LakKKVmWSZhUBbvShf8nkXrZJdxAGTUkZdfwdIaKPdkG&#13;&#10;9uWJxiG9hEYHlUZ0rXWYu5oo9/kosrsodrk5qNaRXKMjz+ZE1RAjr9ZIpk5PrsVCtsHIQYVwqejJ&#13;&#10;0Zplc025SwhHnYRGgxR6LGTWmihw16Kqs6BrFCJctdzAKHHpKDAZSK2uodCmpsSjlmmUUq8mUbks&#13;&#10;xLVhI8qYWU65T4+l1UC+rYZcYzVFTrE+ZKAmYiTPUk1FQE9FQCRY9JT5BGgxkG9XU2g3UuGukYCl&#13;&#10;yqWhwqalt99Ha5uTxkYnDqeZcNhBJCKkt06iMSehiBOr24qm1kReRTUF1RpKjFW46t3ofVayFAp2&#13;&#10;Z5dIAe2B3CrKdB5UjgbylM6ECuCRa0emWLKqyC7TU1BpIr9cj4CPaTnV8phRqCarWEdhtZ28Cgvp&#13;&#10;BeLvVBUCsqTkCjGukr1ZlXL2Z9WQUaCnShOQydKyWgeWdj/WZhfRsSDN842oQxbytMI/I4CFR1Y1&#13;&#10;V9i8lNa65WqT8LJUWD0UmmupCbgwN4fJN9lJq6yl3KiVcKXarKPKrJGARWHVorTp0IkVIZcZg/iZ&#13;&#10;uDUYfCYUdnG9gDCPqpp7gvSON1HfHcEdjxJsakbvDFKut7MnrYjcEjP701TsT1dz+eotJs56mTjj&#13;&#10;JTJspmHSialBTYWrGmu7h9a5AJ2LLnxDelqnQtQd8hPot+Dq1hIYNkjI4mw3oAmosHdECY91kW8V&#13;&#10;FeJKUtU1FDnM/E6VoZmUcj1ZSiu5ShMlJpuELOpACG3EhbnJj7k5QJXHQaZSTZaygiqfnsCInfoZ&#13;&#10;C5EJD65+8cN1SMASGbfRMB2gfaGO+qkQuoiQFhWQqyqiyutCFfVh6YxKY6/vUD2GRhfVPmHeNWBq&#13;&#10;sTKwXsfA8Tq6l6PUjXvRhnQU6spoHLHi7zRSqtSittQS73PTM++nY8xPpxDO9LnRRdTUNlbi7VKi&#13;&#10;DhZh9OVRGy6mbsxEfNKEPl5B05SGlikz5ngFoV41ng4TLYciuJuraJtUE+rX0zxjw9epwdOjwt+n&#13;&#10;J9BrxtOpwterwNZSjiFeRHhIhbcljNZnw1anwttspneoje7BNoZ7R5kfPSrTJSLBItqEngQsd55Y&#13;&#10;EXr29guyxlnIb0Wl8+XNG3KuX7mTWBHavs3LL70rIcH1K8LR8izb2ze5cP4qpza2ePHei3z44D0+&#13;&#10;++QjuSL04O23+OzjT6V7RUAWcYZSzO1b9zlzfFMCFtEg9N7b78l5/+13efjWdx/P1wDLR5/KqmYB&#13;&#10;WJ69fptVmWA5ywd3j0vAIhMrMxcYm07UJgu4ImZu/it57P8UYDm2LWHH6Y1LLK/d/C3AImqXV5a3&#13;&#10;OL6+zemNbZnmEeBkB7AIsLKTYlleOs/q6hU5x45d4viaWB86w5H5C0yMHmNseIULm3e5ffNZbly9&#13;&#10;w/mzN6VkV7QZiRak1s4lCVcidVO0di0x1L9OW/cJGtpWaO5cIxKbwe0eoq5hjl/9wc9485X7vP7S&#13;&#10;Pfq6u+QfycY2PxMDcU4ebufiQp+U115e6ufWxgTPHh/mufVBOWJl6M5qH6cn6jg+Xsex0RgjzVaa&#13;&#10;wjaaYi466r30tLQQ9Ufwu/yYzU5cnjBLiye4eftlbt5+jevXX+HqlZckYBno38ATmiZDoaDSaaLK&#13;&#10;ZSa5vJLd+SXszipJrAY9ahAS6ZU9B0VTh5J9GUpmFm8wdOIlusYv0ti9QVPPKVq6TyLSK229G3T0&#13;&#10;n6CxY+UxXBHQQAAE4T0RyQwxooJZABQxsfYT1HedkoAl3JyobxYJFvH2VykWIQ+cl/cj1o12AEuk&#13;&#10;dZFQ4/z/GLDUHcbmHSbePMfc8jZbV5/lxde/y+D4Ov74HAKwCAGuOzqHMzIrx9+QcKt46+bxiwRK&#13;&#10;/VE5wYaERFfcXpzdFbJDMeJ77x48S9fAGdkm0dS7Qd/UZfqmrtA1dpHm/jO0DZ6lseckzuBhHMEp&#13;&#10;XOFpuQ4l/DOyfalxnkjTArGWRSn8jQs3TdsaRlMX58/eY7vuKMpKDxnZdtIyfaSke0lN95Ga5iE1&#13;&#10;xS4nLdVBxkGXfPvAQd2juttqdh+oYP9BFQfSNaRkafn201lU6W30L5xg+uw13vvix/z9//VP/Mu/&#13;&#10;/AtPgpUdwLJzTICW/8qvfv0f2bj1IsLF4m/u5UBKId/6dgFPP13FrqcrSEoul7MvpZrUdC/p2TqK&#13;&#10;q8MUiRcM+2oozqslLbWc7+xK4oUXXpN3/w9//8/81V/+LX/7N3/HX/z5f+b0xgVycwrZtyedp761&#13;&#10;h9KiMrbOb/Mf/sOf8jf/+f/g7/7uH/j448+IRuLsT0rl3/3edzCaTLz4wgv8zV/8Nf/4d//IP/+f&#13;&#10;/8xPv/iSgZ4BFNUKTp08ybPX79LbtcDnX3wu59r1a1RXV7OysiK/jtdfex2NWsOpE6e4deUWZqOZ&#13;&#10;tpY2/tt/+2/y/eJnIObv//7vuXHjBjqdFp1WQ0pKCouLi/I2f/XXf47JrKeiVEVxno2FmVVGhvso&#13;&#10;Lyvjj3/57+Vtzp7c4Dvf2YXfG+Cf/+GfWF1ZY8+evQT8Yf75H/9v/uhXf4zRVIvBYKOxsYesrHwO&#13;&#10;Tx/hH//p/6G7u4eCgmJ6eoeZPbLMwuI6c/OrTB5eYWn5HMfWNjl5cpvV5fMyjbhx/CKnT25xYv0c&#13;&#10;pzc2ubJ9g/vPvcBzd+9JUbpIPV7Zvs3dO/d59pkXuCe8MVfvcu/eS7z9xlt88u4DPv/889+aH37/&#13;&#10;h/z4Bz+WKz8ff/AZD9/9WF7+2Y9+zM9/8tvzkx/8gM8+/+y35pNPP+PBx5/x8JPPef/DT3jzu28+&#13;&#10;njdee0MmWJS6MN/77BPONg3gq/GiqBARZjM12hhNHTPYvF2oTXVo7VEUdj+Btl5csR66JmbpHx+j&#13;&#10;f2qapbVztPaOYPPF6R+bZeXCFbbu3Wds/QzDK2cYXDpD6+gitrpezJFOlM46BudP0dS1SNuheRp7&#13;&#10;D9E5Ns348hrnr9zDXddP19QKy2dEY90i17av8f2HHz0GK58+eIerZ7aY7ZrEoWvCqKgnGuynv/MI&#13;&#10;owPLdHccpbNtka72RVqa54nGJuWaTjA8LuGKBC31Y7I9yOcfIRgYJxj6Cq6INSGHsxm3s4nW5gGu&#13;&#10;bJ7nyy/e4rMPXuXMieM0xAV8qcNuEymXPjk+38hjuCKdLbEpBGARKZaWtkXaOlcfQ5Un4YpIr+yM&#13;&#10;+FsnkisCrOykVQRUEcBlJ8ki3rdzeWBciOEvMT59idGpTSZmLrKwdEtK6Ednt+kf32Ro6pJcwRk+&#13;&#10;fImJwxcTM30x4Wibu8ThuW0JWCaPXGWn0lmAlZ2GInG9ADGieUgCmUWRarnO1NEb0sMyuyRWinac&#13;&#10;LZc4fPS6vN304g2OrIikyy2OrNzk6Nodlo8/w/zKTemEe7xqtCxWjRIpFrEq1D54iraBDTl1ncId&#13;&#10;Nv+4ClsIgV998x3ef+9tXn3hPhfOnKSttZHGpnrqG+M0NYRoqg9RH4lK2CoEqsL1IeSqeoOfzHwt&#13;&#10;BzJrSBErQlJwqyE9V7zYMZNbUktWkZnUQhtp+U4puX1yTeg3AUtShoi8G6QY+kCelgP5tfJFuHhR&#13;&#10;m2fQUdsaIDrdhrHJT6nDTonNQZHFIV/IZGstpFbrpSgzR2Gi2OqnyOrB3BJHE/VgaPTiG4ji7vQQ&#13;&#10;6vHSPB6hYSSEv9uNs90u2z897XrcrRqqvHac3X7sXXoUkSos7Roa5yz0rIs1IzM9zSE6GyM0hH34&#13;&#10;XXYcFjPxkJuWugCNUR9Br5Og14fT5qSzKcjSeCNrh5s51NVKW8jHeHuMgaawTPVq1Uby8mvk2o9K&#13;&#10;bUSvr8XhEGkTv1z90elqKSiqISO7nPSsMg5mlpGSJZrLEpOcWUm6eMGYVSXfX6UwYKq1yxSLWBnS&#13;&#10;643ojBYMZitup0MmWA511TPe38ihvhj9XWHamnz0dYbobA0QjwZwOpxyfO5aWpqFkyeK3+vBaXeg&#13;&#10;1tlwuEMYakOUVrslXMkrdVBW46ZCF5J189kVbsJt/ZSa7OSqjZQ5HSjDXglZlN5a9udXS0gigIeQ&#13;&#10;3Baqg2jcUfIUpseAJRB2kFVWQnJhkfRfCjGuaGXZSajIdqAdsLLj5EmrZpeocH40u9Nq2JOmTAAW&#13;&#10;AUhSamQK5UnIsrMaJJJUyblWOUnZGrlutjs98TESqsjkioKnDyrZlS6qpsWqUyL1sidTze4MAVk0&#13;&#10;X8EVkagqMlEVCFLi9FAgKsftLpIrdSSVqUhR6ElVGNhXoSbf5kTTHEfdEKA86CbfZiNJ1DyXKkku&#13;&#10;1Un3R76hFnXUha8/jL3HL1eDBGSpjNaibbGgbbZS6tZR4tDIY7qmkkx9NcUeJcp6k2wGEitE4m1l&#13;&#10;vZHyoIYKvx5NvUWmWtQhsUKkpNyrlU1E2aZqSrx6yv0Gil1aCVaKXGJFSC+dLOp6O5qASQIWbVyH&#13;&#10;Rkh0vToJV+rqrGj0atJyiiirqpaQRcAVMbG4E1/AitakkS2MWSXVZFWXUqBXk6tWk5QvSitK2HOw&#13;&#10;lAPZVaSX6EkrMbAvX51oDH0EWISHR8AS8W8iKatM1jcnZ1SQllVJWnYVYq0oq0hPUY2LvHILB/Me&#13;&#10;rRDlKEjPEwl4PWmlwpGjlu1jybk66TLJLLVSoDVhbQsQHQ3QtRKjfjJImU3NgdIC8gzVZGu0pFTq&#13;&#10;JFzJVJjYW6igyOigwuam2GZBI3hAS0yKujOUBpJLzTK5IlahFBYtpUaVXIsSl8vFdTYTBo9dAhaj&#13;&#10;7/+j7L3D47rvO938tTebvbuP7bVjsRNEIXrHANN7xVRMxWDQe+8AUUiQANjA3htYARJsYJMoUaJI&#13;&#10;iWq24rjF3tiOk9ibxImz6zjrLUnu3c197/P7gaBkO3ef5+p5vjxnzpwzA4yAwZz3fIoFTblBihp8&#13;&#10;lSai9U5q2oI0dFcRawqjcXpwhirxxRPYQmH5Xrs+SSMLBQRg2bV7juYpD9E+F/Y6K8aEmfxyNdqI&#13;&#10;DV+7h5qxAFXbnDTv8dF1MCpBc2IgSKzfgbfdQKTPhrfVgr3GgLMphKYyQLJORZJGSYpeqKHU/I7G&#13;&#10;3iy9W6lFWsosEQosLsyxOIU2F9pwmK2lGhlWW+pykm3UUFSux1TroGW3nf6jPiq3uSVg8XavKFiC&#13;&#10;/TbcXSZiQz6ZqVLoVJFSmkOWxkCOzkyG2kxqmZ5cnYnoUBR/lxtNhZ74sJ+W6agEK32HEoyfa6Rr&#13;&#10;fxxTyEamuox0dSkFJiv5RjP5FhUlLjWF1jLMcR2ORh3GKhWmiAqdpwRvowl9RQ4mXwbVPWpi3TqM&#13;&#10;8WICnWpqR1Q4a0tx1pYQbFfirrYR6tRiq1RQM2Skst9M085yQl1Gagat2Ks1+FrsOOuNuJrVxIYN&#13;&#10;RAb01A57UXlK8bW4CLVaqe/309nfTHd/GwM92+juGESoSwRgWQmx/SyD5fMWoRvX7v4aYDlz/BIX&#13;&#10;Tl/mysVFCVgunFvg/p0nUomxahGav7goc1hOnpxnafEm0iL0yUc8f/oO7771Fh+/EOG0K2Bldblw&#13;&#10;7S7HDpzhzuIy/zvA8tGzZ4j58L0P+PD9DxEtQu8/fc71+asSsPzFi2O8c3U/gx2TDI0eXbn6NHlS&#13;&#10;qlaEckXMrl2nmN51itmZ0+zbd4Y9e04zO3uKmc8pWGZ3n2ffvotyDs6dQ8AVMfvnLrNn32Wmd19k&#13;&#10;eudxprYfZvf0cZmvcvrkJZmrIjJWhPVHWIL27z220hh0WMCU48xMH2Jk2yEmJk8wsf0E23eckKG2&#13;&#10;ojVoZGgfPe07ZNPQyZMLnD19k0MHr7Jt7KismRZV0529omp6L90Dh+kbPkafqJ4WJ9HNe6lv3U+1&#13;&#10;UGxUbaerez8//uPv8ejuTa5fuUh7a7MELLVNFYz2fAZYzuxs58qBIc5MtXFqvI6L062yslnAlTuH&#13;&#10;Bjg/1cTpqSZObG9kR0cF4x2VTPXUMthayVBHO7WV1RKwWARg8YYlYLm6eJ/Llx9IuCKUOieP32R4&#13;&#10;6IRUhNS2HSHHrEcbcqEOOkgpFVkPL0NFRXtQaumrimZZ0/yyqnngyCOaB07SMXSBtv4zMn+lZ/gs&#13;&#10;/dvOMzRxhsaOfUSqd8hq4lWokmjcjRipzmiak7krIntFwJXqtiMyiyXRNIcIvK1q3CensmHFKiSy&#13;&#10;SwRgEXBFVCMLO45QsETqp4k17pV1zaKdSLQKiUroSO2MDNldVbD4BWDx9dHWs5cb997iG9/5Jt/6&#13;&#10;o28xPHEYm3+YQHyHBCxBEcxbs1PmqlQ2zUgLklCnxEQwbt3KhGvEY09T1bDnlYRenISIE49VqXz7&#13;&#10;yDk6tp2na/yinNbhs1R3HJITqp/F6h+SY/MPydYid3iM8uAodk8/NncvelMblvIeOaJKu6Qkxsz2&#13;&#10;UxyNj5MIN6LSN5OWKVpuKuRsSQmQssVNaoqHrPQARXkRMrcGSPqKkjWvKVmzRsXatWo2r9OQtEFD&#13;&#10;yhY9Gzbmo3P46Z4+xPjxSzz+4Ov89Gc/57//wz/yz//8mXJFkoDP/fN//8//yf/6X//M93/8Ew5e&#13;&#10;vSMBS6y1j2KFDqPBh9MRw++ro6l1kpb27fL32WjpwO0bIhrfztyeI/R1jbN39giNjV2kZ2TxwYcf&#13;&#10;85d/8TOqq2vISM9EpVJz48ZN+awnT54mbWu6VHt8/NFH/NM//hNz++fQaDRUVSX485/8lF/84u+I&#13;&#10;hCOsX7+eWzfv8Wd/9lP27t4jGx+sZgsvnr+Qj9Xf34/NYqOmsosPnr8v86Tefutturu6KSgo4Bt/&#13;&#10;8A2536/+/lfyg3AkGOHUsVPYrXaam5rlfTeXbqJWqSkrLePokaP8w//4B27dvCWP/9KXvsS+ffvk&#13;&#10;fuKfnVM7MRtNHDt8lL6uAda8toH2tpbP7t+xi69+9TWqE9Vy24njJ9i0cRO1NbWv9lm6cVM+VywS&#13;&#10;Izcnl/379sv7hoaG0Ol0nDl5hjdff5Mnj9/i3SdPeSpg+Jtv8/bjJ7z1xltyBCB/+823eXT/dR7c&#13;&#10;ecCje6/zVOz75KkE5288fMydpXu8/uAN3nj4Bq8/XFmKYx4sP+DenXs8feMtnj1+W857T57K5dPX&#13;&#10;3+LdN57w/M13+OS99/nGRx/x6Qcf8vUXH/Dsrae8K5SOQvUoG+fe5ekTAerfll+v+JrFPH74mMeP&#13;&#10;HvNw+SEP7z/isdj26DF3bt3h/vJ9lu8sc/r0RfJKPGhNUT54/z2eTR8govZjL3GTX+SiTFeJydFA&#13;&#10;dlE57nAN0ZZWqrp78de3UNfVRLyxmmBjC+XV9XTu2E6ipYVClQ2TM0C4roX2HXN07jzI0dtv0D6y&#13;&#10;l65tc7SN78db10vd8Azxukm2H52nb2ovkwcOUdvVx6WlNzl08iozc6cJ142wcPUG33j3I/7grXf5&#13;&#10;w3ff5+71GxzZe4R4oAmrJoxNnaAi0ElnzwF6uvbQ076L3vZd1NaMEYoMEY4M0dY8Q0fLbuJVYwSC&#13;&#10;/XK7uC9S/RKwBAaoCAyuTGRQKlhMzg7qajs5cWiOT99b5lsfPeTogX3EYy24y5txOhpwOhvw+Hrx&#13;&#10;BYfxVawE4wpwI5qHhA1JgJV4jchc2UV1wyw18gLBfmkNamjdT2PLXjlNrStLcbup/YBUssislbEL&#13;&#10;9I9dQCg6hF1m9X2wZ/g0qyPUKyMT59g2KWqbxbpo+buIaBES9iCpXBk9S//YeQbGLjA8dlbOiFiO&#13;&#10;n2d08jzbJlcAi4AqAqa8Uq+8tAmJ7SKTZbUtSCxF9sqqAmX77FXGRbvQlGgYEk1CK0BGhOKKgPyp&#13;&#10;PSsXbKZfAhahjhV5LZOzl6UCRqhbhIVo29Q1BsbnkTksgydp6TtKddteKhtn8EZEcPoIofh2Tpy5&#13;&#10;ybvviN+h29y8sUBDUz3x6ricRFWM2kSE6soooUAIq9WB2erCaPNQoLCzaatKAhZpExKAJV0n81hW&#13;&#10;coVWLEIbMz/LXdmU4UCEm4pZn2Z7dZK6erL62VKJqF8WJ+HiBDdVo8ZY7SM+0YS5JkBBuZ0si4lc&#13;&#10;u4VklVperU/T6UguNZJaZpH1z6WBEK37+rHURDDEfQS6ovjqXDQMhhiYrad1oopQu1+O+MxbM+Qk&#13;&#10;1GbCmPBjrffhaDJgb9IT3+aidruDpmkXvg4tzhodzdVhGuJBgt5y4kEvAlrUVQqbT5ie5jjb+upp&#13;&#10;q49RXy3ARSUdzQkSkQgBq1OOy2hHWWpAUawnLU1BemaJtPzkFahRlOqx2Vz4fQGZUSeyVjR6KwKe&#13;&#10;ZOeLPIrPAIuorxWAJUtYiFIKyMlXoTPYJAQT8N1gMKHWmdGbbNhtVuIBJ41xP40JPw01fsIVDoIB&#13;&#10;O7GISy69HtfLcFwL3nLzK8DSUJ+gJhFHY/agt1bI9zCRGSVG2IQyylwU2HxkG22UmKLU9wxLe1CG&#13;&#10;xoQuGqaiqwF/Zz26Cj9rs8v4SnIJX95UwtqtOgqMNWhcddS2RKltCpKo8xGucmPyWNC7LdiDTjaK&#13;&#10;nLPVz3xCvfL5+mWZw/frcEVAFlG5LH521mwRbSvCGqT7NQXL51UsQsGyId2GCF9eLyxBmSa5XJeq&#13;&#10;Za0EKqK5SivhigAsv5+iRRwjwEySyMJIN7Exx8r6HDPrssyszdFSHAiirYrL3BWhYsmyWGShioAq&#13;&#10;yVoLqXoRIuvC1h5GVVWOvs6PpTlCXrmTzQo9G4t1bC4ykqQwkWd3yJ9/a30QfdyPJuZFU+VBEdWj&#13;&#10;SpgwNDrQ14i2IQelQRMKv1HCkJKwQQIYY5MTXZ0NTY1FTklYT6ZNRW65VkIWQ7QcRYWBPKdSHl/g&#13;&#10;NZPnNlHit7xUrQgVi5WyqANjnQjU9WCuNqPwqWTjjAAsmgoT1oSDWKWDzHzRopjBhpRsrHajDL0V&#13;&#10;gKW+PkhdbQUmm5bkzBySMgvZkp9LSmkJG/MVUr2yKUNYXlZaGAVISc7WsLXQyLo0pdy+XvzM52oR&#13;&#10;obSipUdAljUphWxKFQqvEglYUnP0ZBRayC5xSNCSkq0jo8DM1nwTeUo32Uo36WVONuWJ/9c6mWGy&#13;&#10;OctIcp6N1FId7tYwvlYfFZ1+wj0BtmqKWV+QTZqmiGSVjs2lRjkbinSsEyozrY18q5dck5Nilxtj&#13;&#10;ZYyicgF4YxS7PazJNaC06SVgERYhjcOAwqqjyKxFaTdj9DrxhMoJhC1URCwEo1aiVVaq6hzUtAaI&#13;&#10;NgcJ1vkps9lRmMtxxKLYo0G2Fprke+RXN5Tx1SQl1U29OFu9WGuc2OtcFPjK0cacWKrteNs8uJu9&#13;&#10;2OqdNM6EaNsbJtjvxNFqparfT7DTSkWHDV+bBU+zGWejnyKvjXSTmjS9kiyrnnyXkd8p1lfLFz1d&#13;&#10;oSdX76DQ5mbw4G50wTAZSge5Bg9JBWXk6IyINwCR6+Bs1RIfM9Kwy0p0xEZwIIyj1Y2/14OjQ4e7&#13;&#10;y0h02E181I+pyoapPoCtOYTK55a94yU2G2qvgwKzhVyrBX1VgPLmKoJd9fiaq9AFy7FWhdCFQqgi&#13;&#10;DorL9WSqNBQIuGI0k6UrpshRRqauBIVbib1OibdNT6jdhMqZT5EpG2tIQeOogY6dZpw1CrytCqqG&#13;&#10;VdSNazFFS1D5szEHNST63Kh9uajcBbjrRY6LEYUrB0OlktiIA2+HCU+jGWNEizaoorxZT7hfWIWs&#13;&#10;tOxyUD1qp24kSv/OGraNjzMzfZDJ8TkWr4ra5QU5vw1Ybr3KYFkFLAtXbnNlfoFzJy9z8exVuS7z&#13;&#10;Q85ckQBBKDYui1yRS0sIi9CpUxc5cWJeVjs/ffJEhty+//wZ7z55IlUnH70QgOQFH763MgvX7rwC&#13;&#10;LOJD8jtviQ/iKx/en731mNX55PkzxEjA8rJFSACWxQuXZYvQX35wjK/dOciOgR0MvwQsKxXLK6qV&#13;&#10;qV1nmJ0+xZ7ZU8ztOyOVKcL+s3f3aQRUmd19Qc7+/Rc5eOCyHFGrvApYDh24hLhPWIh2TR1jx+Rh&#13;&#10;9u8+JSuXRXCtgCtCyXPx3KJUsBzYf4L584vSPiXuO3XiIvv3r1iRdk2fZWb27KuK5h07jtLVuYuR&#13;&#10;0UPMzp6TMzZ+lC7RHNK1l/bu/fQNHKB38BD9I8fpHTwqAYv4cLnaLFBVs4tQZIye3v382Q+/z+P7&#13;&#10;t7m1cJne7nZ8ATvtvZVM9Cc4MtHC+eluLs8NyGq//f1xZnvDHBiKc2ZHE6e2N3JyooF9/TFO7mjk&#13;&#10;9M5m9g5Ucmi0gcPbmtkz1MDOoUEaE3WvAIvJUs7w8A6uXn/AlasPpA1KAJbTJ28xMz1Pe98JmrqP&#13;&#10;o60oRx00owrrKCw3yTRw8Qd3zZZiNmboWZ8q/LbiD6nm1frUufeob99H5/A8bf2naek+ytDEJUa2&#13;&#10;X5Re+Y7+wzR2rHxAF6+FUHiseveFvLy27SA1rQeobpl7qYI5Ql3HUamEWb1iKjz/orp5JY9FNP9M&#13;&#10;yxEWnHjTLPHm1ZlDWIx+c6INe15ZhPzxFcBS1zrNmct3uHP3MfcfPKGtYxK9pZ7KmlES9eNUN4xR&#13;&#10;0zhOTdMEVfUiC2UH8frtVESHsXu6UKhrKNXWozQ0obN1YLR1YBAwxNaFxdaJ0dKC3tRMQXGY/MIg&#13;&#10;eQUBcvP9bM10sSnFzPokPRs269m42cDGTXo2bdKyZbOSlCQVqVu0pKXYSEu1kZpsIWmzmuQtIo9D&#13;&#10;T5nCz75dp6mtasJlb8Xn6aLC14lBGSbgaqa2sp+Qtw2/s4m6+ADtDcM0Jfqpiw3Q37ubto5Zaut3&#13;&#10;sG3iCCOTB9gxcxRPRRWOirjMllhtDDq59ID3v/Ed/uNf/+1vgRYBVn7x97+SYOWXv/qvzN97k7Fj&#13;&#10;FyVgibb0UtPYxuLSPeYvLXHixGXOnFzk9PEFjh26zPSuo0ztOMzszHFmdp2Sv+dz+04RjdaSnJLK&#13;&#10;06fP+KM/+j4qlYZ/9+++yL/9t18gLS2dH/3wT2VwbEZGJnV1jfz853/H2NgO1q3fyNq1m/jiF7+M&#13;&#10;w+niT//sz5iYmKCoqJjv/tG3mZ+/yJYtKfzu7/4e//pf/2sUJaV88vHH7Nq5i5QtaZw4epTnT5/x&#13;&#10;+oPXWbiyIK9KCtvNz3/+c/7g0z/gH//hHxkdGaW0pJTJsUlZ09nY2Dwg/BYAACAASURBVCjBxvHj&#13;&#10;x9mwYQNr1qzh97/y+8xOz/Lf/ut/o6e7hy//+y+zd8/eV3DkxYsXUgkz0DdAW1MLaalpPLy/otYR&#13;&#10;Owk1jYBC9XV18piTJ0+yceNGaqprXj3G//PP0NTYJAGTeM5Vlc3g4CBajZbjR45LZaJQJz6895D7&#13;&#10;d++zfHtZbrt14xZ3bt6RkEQADAFX5Nx9IPcV+z+6/4j7dx9y/cotlm+tHCuOFyOOvX7tupyHN+/x&#13;&#10;+q0Hch7evM/da3e4eekm968vy22P7z7i7QePEdDlg3ee8fj+6/I5xGssAcq9h/JrenTvEfdv3+f+&#13;&#10;nftyuXxzmYd3H3JnaeW5bl6/KZ93aXEJ8fWL72vx6jUU6gBZhS5u3LjFs9mDtBnC+ErdGIo85OU4&#13;&#10;SNlqJLeonNqWYfq2D1PR2Iq/KowvHiTWUIkjEsFX10Tz8KAMtBPBfSKDweqOUNc7yfSxixy+tMDo&#13;&#10;zBGa+3ZR0zNBVec2ps9eY7hvnKPXrjM+d5BEWzfx5g52zp3i/MIyZ67eZe7ERd5cXOLtmw95++Ey&#13;&#10;+3buIeSuQafyoSnzEAv20N44Q0/7YTqa91NXNUnY30O0oo94dIhwqJdouI/Wpl0vbUJD+COd+KLt&#13;&#10;r8Yf6Mfv6305PYQj/TQ2T3Bg/1FePLnFm/eucnRuH1WVzXg91ZSX1+APD+ELDeELDlIRW817Ejak&#13;&#10;4ZVg28QEVTWTVNftoKpWtLutVNBX1c9S07RXqhLrBVxpnv216ereR3vXnGzTEQoVAVeEoqNn21k6&#13;&#10;Bz/XJjR4StqChkTOyvhnI2DL8MQ5hkX2yugZekY+GwFXhCJGKF2E4kWOACdT84gsFvH5QYCUz4+A&#13;&#10;LZ+/LdUtqwBm+wUZTivqmHfMXFtpD5oRGS5XmRQV0MJStHvFajyzf1EqV4R6RYwALZOykeiiVMCs&#13;&#10;2ogmpheZmL7O2M4FBicu0rftPPWdB+TfJHEBwBfchqO8n6Ftp3j3nXd56w0BNJ+we2Y3tfW1ErBU&#13;&#10;xmNEw0F8Pj82hweTw4/B7qdEYyU5SynhilCwbEwTJ/4CroiqZqu0xCVlGEnKMLzKXBEBt/9/AMuq&#13;&#10;ckAElYqGEYXHQ7C/HkNVBQUuO6V+N5qwny1KFVv1egyVIbIMInvFRrrOgT4eo3d6H6H2boqcIkcl&#13;&#10;QM/OKob31tI+EaNxJEpVX4iawQihDjfVgz5aJ33UTNSRGKumosdBYtRH81SElp3lJIatuOo1VDSb&#13;&#10;aKmO0NVQSU00IC03olpZ3O6ojzE72sr+nV0yl0Vkl/S01dDaGMdl95KepSJFABLRiLJFSZJ47VIU&#13;&#10;rEsqYENKEWuTCtiYUkyhwozNHcHhF1DDh8ooQIaV1CwVG1JWLEKpwg6RpSWn0EhGjp7NaQo2pZWQ&#13;&#10;mqUkJaOEZKF6yVSwJUNBTqEWpcaC1mBFpTGj0hixlzuxOOzozVaUWhMqnRm13oxWb8ZsseMqdxEM&#13;&#10;VVBZFWWgv5OR4V5q6mvRWyrILXFLuCIAi0Ljl4Al12JHHQqSbbIQb+vFEIii80dwNdZQN95OuLcJ&#13;&#10;Zbmb9QUa1mSq+f1kJWvTDZRYGlFYa2ntrn0FWKIJD4EqD7HGIO6Ym01bXwKWJMVnGSyroCVFyZpU&#13;&#10;NV8VNt8twsqz0hokwIpoDVq7Rcv6NONvwZVVJcuqVWhtmkUCFhmWnGWWNp9NOTY2ZhqlokVs/6qE&#13;&#10;KwKwCOBiQByzLsNAcqmTLUo7m8usbCw2s6XMii4RQxW2slUjslnK5CQVr6ixsu0WDA0OKrYF8Qz4&#13;&#10;MTf5MdRVUBywU+i1UeQtp8jrZYvGyWaVhQyrE1tDiPxyYdsRmSvCFuSmNKanOKRBVWWSDULquI0C&#13;&#10;r548l5KSkB11tV0CFXW1WVYyi6WALELJku/RSchSGjZTXG5GIWwwtjIyTUUU+QwUeqzkOIwUlItm&#13;&#10;IdVLwOJEVenEELGgrNCSa1dQ7FFR6tOiDukwxI24fTaS0kV+XYacjanZFJeVUV9bQXNjmJbmKI5y&#13;&#10;E+uSM9mcUUBqXglqvYl0tZ61GYVsLTTI5p9VoCaAytYCA+tE1lO6Uk5qjrAAWX4NsKyXOXilJOeo&#13;&#10;ySjRs7XYQHqxkfQCA2kFBvJVLgldcsvKKdRXkKF0kVRgIjnPREaxkyyFS2YCbVUaSdVq0YUNlDfZ&#13;&#10;sdXbMFSaMSdsWGpE8LCdZLWFNKGaU5rYWKyXtrJUhU3+HgjYWGatRh0M0razBVMiQJHLibrCj96l&#13;&#10;wezV4QyZsYds2IJWLH4bZq+VikovVTU2ErU2Gppd1DWXy2nrjVLXWUmg1oct7CPQWE1lVyNlNjeb&#13;&#10;srWsTVPzlSQFX9xQhjvUTLaoug8YyfM5Ucd8GBNezAkXrvoA1oQIFXcQ7vHirHHK5iBTtRp1VIW5&#13;&#10;Ro+j0Uy410G034Gn1YWl2oO6woy6wkKBU4fCa+R3knJVbMlTUWh2Sg/ghhwNJQ4/5mgVeXofyYXC&#13;&#10;r1nCluJC8i16rNUhQv1hgn0BXE3l6KI23C1BAn1xytu9xIcD1I74SYx7iY/XYmsJke0wkmU2kGMy&#13;&#10;U+xyovA5KHSaWF9YxOYyBakaDZl6M8X2UjllIQPuHi+6hI3SChOFLh0ZKiUZpaXk6rRkKdWYo2rC&#13;&#10;bRb0ISUVXSY6d4doHPdgDZfijJcR6dDRsM1CrNdIYtBC804L/o4yTLFSrFEb1ogZbViBJVGCPpqP&#13;&#10;t7WMxKARd4OSXEsellotrmYjrhYj3g4z7mYz9lod4V4zlQNWzIkiEiMGKnvN9G2v5siRvUzvPMSe&#13;&#10;2WOvWoGuXrohAYhoDpJz6SbXLgnFw28Clrtcu7TElQsLXD5/7dVcOHOFw0fOcfTQOebPX+eyaAG5&#13;&#10;uCRrm4VF6NjRec4cv8bzp+/z6Scf8sF77/P86XNZrfzRi48kaPn4xcdShXLiyBn2TR/h3tJ9nr/9&#13;&#10;tlSxCCXL07ef8uwdEWq4Mv8iYHnnOdfOXXrZInScr909yI7BHQx8DrCIvJWpXWdlaO3+l5afY0fO&#13;&#10;c+LYvKyUFpDlwNxnUGUVrojl/xdg2T5xhJmpYxyZOycf5/L8EudOi9foBhfPXmfv7qMcOnBK1jJf&#13;&#10;u3xH5tgI+HL0iIA452Vmy9z+i+wWgbazJ2Wo7fbtos55njOnbnHqxBK7poUv/BjdA4do6thHY5tQ&#13;&#10;quyltWM/XX0H6W6cfnX1TlhFahp2EwgO09a6ix9/79t88O4bLN+8ytz+7QQjLjr74+wcqpVwRYTY&#13;&#10;ntrVyvRAnInu8K/NcGuQweYKRtui7BuMc2y8ljNTzRwZrub0jlYu7R9ke38vQW/wJWApx2h2MTS0&#13;&#10;nSsL97l85TPAIiDLieNLTE6eob37kGzEcbc7cTQJqaSQD78k3CJRPFPPxnRxhULD+jStXBdXvvZf&#13;&#10;+1RedRRXfTuGjr/y4zd1CL/+HHXNe4nXzRB9GfQqruYFYuMv5dMDOH1tclz+dmzuFgz2BsyuZkp1&#13;&#10;tZgcbQTCQ3j8/UQqxwlXTuCuGMbs6sLm6cUZGMTqG8BRMUJ5eAyjqxuTqwebdxCrUID4BnGFtuEI&#13;&#10;DGF0tGJ2tVOmqyMrv5Lcoir05iZKSz2o1X7Ky+soUgQpLg3LJg+lPobRVoOtvB6NoZYydTUafR2K&#13;&#10;sgg5OW5SUy2oNZVodVXYHI1UxgeoSgyuTNUgVVUDcuprBmhuHGFy4iAz08fZu/coc3NHZbjn6dPz&#13;&#10;XJpf4OqVG1xfuMXNG3e5c/s+i9fvcfT0LY6fu8Op+XucvfyQ81df58bdp/zoT/+MqdEDfP973+H7&#13;&#10;3/8hP/zhn/LTn/4F3/v+n/Cd7/yAb33z+3zn29/jm3/4hzJQ9e7dx7z9zsd87evf5d3nn3Lz9tuc&#13;&#10;OHWL5QdPWbj1kFMXFukdGscTqZK5EwKwiBFVzJMnLnHp/lt89O3v8x//5m/5r//9f0iw8r0f/7kM&#13;&#10;uZ27dIs/+elfcv7uY3nMyOHz+Ktb0Bs8VEbHqKmapjq+i+r4NLWJGWqrdhJxd9CcGGFsYA87Jg8w&#13;&#10;MrSbXVOHCIXjpKSk8t777/PDH/4JRqOJ/LxisjLzZQ3mX//sb7i3fJ+83DyW7y7zV3/5M3lCIioy&#13;&#10;9+0+IBseRDbKtm2jBIMVZGVl8off/Bo/+MEPSFTVsmnTFr7whS/xr/7V/yGVIl/4whfZvGkT+2b3&#13;&#10;SLWHUGfsmtpFTnYOZ8+c5fvf/z5trW384D/8gHt371GqKCUSilBSVEJd7QoEOX7sOCXFJTTUNlCY&#13;&#10;XyjhiwAy1xevk5yczO7Z3fzy737Jj374I/76Z39NvDIuIYuipASL2cyv/svf8+c//rEEKMePHpGw&#13;&#10;pu4lYBEKls8DFgF7/sd//wc+ePEhJSUKCYtmZ2blsQMDA4jgxbl9c1y/dkOqEwWMWIUjYl1sv7Fw&#13;&#10;gzs370qAsXT1Jss370mwcffWCoQR+929eY/bN+5J0LIKZwRcEceKxxCQ5cHSMo9u3ufRrQcsXVxi&#13;&#10;8fwi189f597iMvdv3OP6hety++0rt3hy/zGPlh8gYMkqMBGwRKwLuHJr4Ra3r9/m1uItlq4ucef6&#13;&#10;HQRoEc8lnnf59j3u3b7H7aXb8vtZurZASbGb7Bwrbzx6gydTB+g3hIlpAjhLyinKtZOSaSW/1E9+&#13;&#10;sZVchZ6sQjUlWjtGZ4hAVQvB2jqCdTGqO1uo7Wons0hY5cqw+SKozCH2XLjMyPRhKuuHiNT2U9U6&#13;&#10;QOu2WTyxFsKNnUwdOUbn2CQWb5h48yAN3RNs33ucmUNnOXjmCn/6x99mz+RuKn0JTGUu1MV2vM42&#13;&#10;EpE+GhMjNFVPkIiOEvb3UuHplBMLDtBSt4u6xBjx2CDx+Mt2IFHLLAFLG77oygjliru8Da+nhfbm&#13;&#10;EU7uO8TX37nH8zfu0juwn1C0TzYK+QMdeH0t+AJthOIT0vojM6lWq+wrJ4gnJkjUbqembgqRuSIA&#13;&#10;S6J2h3y/Fu/ZIvtJZEBVN+2V7+WrgGV4+CCLlxZ48mBZtumJTJbPAxZh8ekeFs1Cp+QMjIl2n/MS&#13;&#10;sny+aahr4CS9I6cR9/8mYBEqyEGhiNl2lqGxsxKwCKXK/w6wCIvQqk1oePKCzE0RuS4jwg60Q+S8&#13;&#10;XGL7S7iyClmmpi8yObMCV4RyZWZuBa4IyLI6O/cIxcsFOSsWIhF8K2qfFyRgGd+1yNDkJalm6Rw6&#13;&#10;hbAJVTbMEIptx+keIJaYkoo6GQL99CnLN+8wtX0HoUgMq8ONyer6bOw+jI4ACq2NLZklbExTs2mr&#13;&#10;ns1bLSSlO1+pU5LSxUnWim1IKANWZ1P6ZwqWDf87BYto/ExWsjlXx5o0JRuy9GRqnJR5w+hjcXTR&#13;&#10;SszVCczVVWSaLOQ5HNjqqzAkothbqih0eVFWBHFWN+BI1GOrihDvDTJ6oIHxQ420j8doHgnTPBqh&#13;&#10;bjhIuMtN7bCf4f1xmiYSdE/X0zxRRf1ITAKY1u1uIt1GqocsjOwNMzgdpr2ukmioApfI0NCYZK5c&#13;&#10;fV0DY9tG2L17gK6eeiqCATraG2hprcVu8Uhrj7D1rBFwQFhWtohRfKbO2Cya6RRk5Qurqp18pVPa&#13;&#10;HbZkKGWAvzjBFABGzJZ0BUXiRN7qpEBhkc0q0jqRUiKv9AsVwEqlsYA3JeQVmySs3SLsEzk6cgos&#13;&#10;ZOeZyS02U6g0U6y1UqazSLWLUQQZl3twur2EoxF6eztoamsmXJ3AX1GFyR6nVBuiQOFGofaQqXOS&#13;&#10;b3NS7HajDATI0BoxhyvR+AL42uqpG+8k2NOExuejoNxNmtLJV1NUrNmqp9BUT6EpQWvXCmCpb6mg&#13;&#10;stZDpM5PVUuYYpMAJCuf917bnM9rSSUvQ25LJVgRlp61aRqZybdhq0GCFJG7IgDL2mQda4V1J01U&#13;&#10;2q4E3G5IM/0WcBFWIaFI2ZztIiXfy2si+ydDhCc72JxtloBFqG2++hsqFpHTklRsY1OpmSSNhhyv&#13;&#10;HWWVG0XUhabGQ0GFg1SNjg15CtZkFpKi1lMS9GBpCOEfCqKvt5BhLiVFpWWzQsP64mIyLTqyLHrW&#13;&#10;55eyIb+UJLVFZrVssZpIM2nYpFaw1axBGTdJwFIUUkvAooyJNiEDeR4tiohOAht9vRtllVHuJ5Qu&#13;&#10;xkanVLsY6+yoIyaKvDry3RrSTUoKvDqpVknTF5KqzqXEayLPZWCzpoR1JbkkaUqkKkZksOgElHGr&#13;&#10;ybaqKXIbUPjVMotFBN56Q3bS84pJzSlkzZasFSVLajaNdSGG+2qprw1icRlZn5rF5swCkvILKbbZ&#13;&#10;KTDbSMpXSbiy+nP72sZi1m1RkJyt5QvrC14BFtEUtilLNIgVILJahJJF1DdvTleRXuKUeUAl+ggZ&#13;&#10;AprkqEjKVpImw20tZCsclJgjrwBLaoFZWokKtQE25xhRerwYq+x0zIaIDpZjSOgI9DipHPVR0euj&#13;&#10;xOtG4fdR7POzudTE2lw1r4nHV9glYEkutcrmKGt1DFtNBHM8IJmCyG+xVvuxVXvxxi144045/upy&#13;&#10;HEErTl85dQ1OGpqcdHR76eqrkDOwrZrxne30jDbgq4lS0VSHNRglq8zCpiwtWVoXhWY/CnsItacS&#13;&#10;VShMdrkJRYWLIreZMr8IrXVirnKjizrRROzoK6wSsMQH/dSPBVB488m2ZpNrz8XdYMbTXI63zYmt&#13;&#10;1osh5qC8OUCwM4Q+aud3NmQqUHtDGIJRlOV+kov0bMjRkqmyk6VakQYV2LVk6stQBew46yLoQ14s&#13;&#10;deVoYjb5A2OocuLp8CNO6vw9NiIDLlRhPc7WAPmulTqtjYWlpKm06Cvd2Ju8qCI20rRKthQrKHLp&#13;&#10;pDJEH1FTYC+l0KPFWGcjz6miwK0hx6YkWVlIZlkp2WolOWo1RY5iIt0Wyuu0eFq0xIfs6KPFZGjT&#13;&#10;UPnycdapCHWZKPOXEOwWlUtqSsqLSCvNR+Uuo8Sdjy5SSNWogVCvmlC3Gku8gFxzBrY6Jb4OPQpP&#13;&#10;MbqoCn+3BVNCjaqihCJXIeV1Bgluwt16Ao1mWofCnDx5UFpW9u4+/i8AFmETWpJwRQCWhUuf1TRL&#13;&#10;BYsIt50X4bZXXsEVAVoEYDl/WlQyn+TMadGCc5XTpy6zR7QynLiwAlhOLPDeS8Dy0YsXvPfuCmD5&#13;&#10;8L0PWYUsYn3+zGUO7D4mAcsL0Q7xzrOX89uA5ePnIiD3PT549gEi7PbTZ8+5fuYKe0Zn+NmHZ/no&#13;&#10;9hHGBqYYHT3I5KS4kn2MnVPHmd51gn17T3Nw7jSiWloocC6cX+Dc2WucEkGzh+Y5fPDCb82qekUs&#13;&#10;jx6e58DceXbPnmGPyF3Ze47DB+Y5LYJ/L1zn6vwS928+5PbiPZlFMDt9hAP7znDm1DWpbhEKFgFd&#13;&#10;9uw5y8zMWWlTEm1BQlEj5ujhS1L5cfHCXU6fXGDP3nlmds8zNX2O4W1HaZOZK/tp6dxPU8cMfa17&#13;&#10;qGsV64ekYkOoMSqrp2ht3smPvvstnr/9kEvnT7B//ySBoBNpEeqKc3SyVUKWg+P1bOsM0tvkYawz&#13;&#10;+AqyCMAy1BJkW3uM/YNxjo/XcWZHM8e21XFZtAsdm2C0u/O3AItQsFy+eo9LF0UzyPKruXDuLrPT&#13;&#10;87R1HcQnckc6AsRGKlBVmEkvM8jGlrUpJWzM0kqJ3zrR1rFVIxUtArDsnv+A2pY9lFe1odatgAhF&#13;&#10;WZy8giDZuX6ycn1kCvVGcYiULA9bc/2kZHtYk2QiJUtUqDrJFjWCJV5Ss62s2axkXbKW9Dw/+Yoo&#13;&#10;ZboaSkujKIrDKErC5OYH2JJRTmqWB7W+GoUiQlFRiILCIEXqGIWqqMz3UBkTaIxVaAxxyj3N+H1t&#13;&#10;lJc3UxHqpbN3H4dOLNA/coDevp3MzB7j7Lnr7D90gamZEwyPzTE4OM3M9GFOHT/Phfk7nD13h/sP&#13;&#10;n3H3/rscOHyFfQcvcW3pMcsP32P50Xu88+4nvP/i09+aFx98ygcf/gEfffxNPv7km3znu9/jj3/w&#13;&#10;x3J+9Cc/4sbiA549/YgXzz7h7def8+jWWzxYesz8sQWmu2Y50LeH8bGDzIT6mK4bZ1fjdkZjQ5yd&#13;&#10;O8Hlc+e4fkUoRM5w9NAp5vYeZWJ8N4MDU/T1baezc5vMYqiKtRLw1eL3JAgF6oiFm0hUtlFbJQK1&#13;&#10;+7DbqyhVW2ga3SXbgF5BlmMXufXkfa4+eofrj5/x9Gvf5N6zj7h4/y0evf+JtAX96Cd/8QqwDB08&#13;&#10;g80fpaOjn8XFB9x/8C4PHj7j4aPnPBLf26Nn3F16xJsPhXXlGW++vqKae++d9+QV3fz8fL72ta/x&#13;&#10;j//4Twh40d7ewcjIKM+fvSftNyMjI6SkpEj7zl/91V9ht9tJxBNcmb9CR1uHVHZs2rSJ9evX8aUv&#13;&#10;fZGuri5+8Yuf88tf/h1LSzfp7x/AaDTK8Njf+73fo6iwiOOHjvPk0RNu37gtAUhxcbEEIsLqI2w4&#13;&#10;hw8d5qc/+SmVsUoJUASAqa+rl2BDQBABWCZGJ/B7/TIQ9xf/+ReyRUd8LwKw/OpXv5LARmwX+6em&#13;&#10;pMrn37VzJz//m59z4fwFfvmf/04qatavW/dKsXLs2DEJWFYtQufPnefE8ZPSFnXw4EEJY8Tji/8G&#13;&#10;+gdRKTXs3X2IO0sPuLt0n+Wl+9xcXJawZHnpAbcW73Lt4iLXr9zk1vV73L6+zNLCXe7cuM+Na7dZ&#13;&#10;vCxA/TUWLt1g+fYb3Lp+n6WFOyxeWZLHLS0sy8cT+y1cui6b7sTjXJtfXDnu4nWuX73NdfFYV27J&#13;&#10;JjbxN0u8596//UBCkjs37iBGvNYCqgiQIiCL2HZ36e4K7Llxl5vXbnPn5iM5t5cesHj5hvw6xLaz&#13;&#10;J8+iUfvJzjJLReKT2SNUG8JY1CFK813kZwrFl4pNG8vYsEHBpmQFG5JK2LillPRcIwqdD70jSqnO&#13;&#10;Ra7CRFaBkeR0Jes2FRFpamHPpSUO3ljm+MIyJ68t0zE2gy3Uhquyh0TvDF0TuxiZ3Uv3xA66xnbQ&#13;&#10;M76LrpEZEs1D9E3uZ/+5azjVfhxqH1a1h5C/m7b6HTRVj1FTOUAi2kc02EPA0yHvC1f0ymVN5Ri1&#13;&#10;iXEioV6CFV0EQ/0Ew0MrE+uhorJTTijeSTQ8QHPDCGePn+Tjpw947+FNdo/P0Fo3SLm/T1ooZcta&#13;&#10;fIJY7U6q6qclOIlXTxJLTBCqHCNUOU40sZ3quinqGqdXpmGX3E9sqxIZWXUzJBqmCcX6CVcOEE8M&#13;&#10;0dezkysXLvG154/5+vOH/Pg7z1lauEl710G6eo8wsO0co1NXGdp+CQFIekfOyBkQeSuT5+kZPvPK&#13;&#10;KrRqGRKApW90ZT9hD5IZLKMiz2VFwSJah0Twbe/oaUYmz0tQs237uV9TsAiosrr/0PgFRCORqHwe&#13;&#10;nTrP6NQKXFkBLPNMTl99qV65ioArYnaIhqGX1iChVhGzGpq/elsoWIRyZnJ2JSh3JY/lmgQsozuu&#13;&#10;IsBK19BpaReqbRcterPEqnfhD43h9g8zMXmY1x8+lu9n7z9/wTuPHzMxPkkkWkWipgFfIILF7sZs&#13;&#10;92Ipj2Epr0Ghi5GS5X4FVbZkuknJ9r687SBpq2i+EVdYza+sQMIWJOxBq3XNArysNgl9Zg8SIaF6&#13;&#10;mY1gSQiLv4ONWToy1E7SxFVivYN8hxdXUxO+jjaUwSgFLj9Fbj/KUAXWxjgKbwUKXwBzNIGzug53&#13;&#10;gx9/q5eOHdX0766neSSCt95HvFe0ClXSviNB7VAUS8Imcwmax6sQI9QtIhC3bsRHz34vffsqGJ2r&#13;&#10;Y2hPDfVVYcxmK2kZJdKeYzCYqYxX09jURFt3PVqbjVKtCZvDTVC0f+gcpGWrJWRZL/JDNq8oLX4T&#13;&#10;sIiTSwFE1iYVvgIvopZ29er9xtQSCVhE5kROgYlChVUuBYhdn1wsj92YqpBgVjyO2JacUUZOkYFC&#13;&#10;pZXkTDUpGaKNyCQnp9BMsc6KwmiXgEVUOotQXJfHi95kJxQNE6+rxhasQOfxYHUEcdjDeCqasTpD&#13;&#10;ZKo9KP0RVP4wJeVe8m0O8sxOUooNZJpU+Nrr8LbV42mpQ+f3kWPyszHXxJc2FslQ2K1lETKLytBb&#13;&#10;rbgjTmLNXjxxOzVtYRKtYQr0atZvXalo/urm/BXrT3IZa7dqWZ9pXLHzpK/UPwsly4atJjZsNUuI&#13;&#10;IsCKACOvpYmsDZ3ctj51BcKsKliEdWhtqoZNWXaSc92kFwV4bateApaNOXbWZ1l+A6ysKFjWiDwP&#13;&#10;tZUMqwtNZZR8j4cUs4V0h5U8v11CFmOjD0N1QGZ9CsCSZjBjbEngH6rH0xZmS2kJazKVMmtlY6Ge&#13;&#10;TSVa1uYWSRizNrOIjRKwmNlQqmdNWQnrSotZU1JIgceIMaGTtcxCkSIsQqYm10rWSsKMsdGBoyOG&#13;&#10;qclLWaUBoVwRFiEBWcS6tVGcPDsxxC0ofEqyLALslJFjF4UvKgpsSgrtapQhEzkuFbliLArSTKXo&#13;&#10;Ikbs9Q5UPhMZZjV5DlEhrUUZ0qCN6ghWutiaW0xKTilrtuTz5Q2ZbErLxVkuQv+d+AIONHahLsqQ&#13;&#10;gGVzbr4MP87RmMnWisymlxEAmwp5bb2Sf7+piPXpKr64YQWwiLBaAVTWp5fIFqDkXPG5v1jClrVp&#13;&#10;RaTk6SjS+lEYIuSqfGQqykkvcZGtDJCt9JNZ6mFLgVlau4S9a0uOWUIZYR1al6mhzO0g2CvaxfyM&#13;&#10;n6ymZVeQ0EA58W0+/F2ittlJmb8chdfN5iIbGwssbCwwk17qJKnIyqYCK6lqB0lKA5lGK9ZEmMqB&#13;&#10;ehIjURJDldQMxwm0V2D2GLAHzESafIQaPERrgjQ2heV0dkYYH4szMhRjeLiayak2Brc146uqxRKp&#13;&#10;wVXTgD4UwxSrwVpZhzYQp8wdRVtRha7Kj7UxKpX+ReVG1EE7Cp8ZddhOWYUVfdyOr9VN/bibmm12&#13;&#10;GrcLdZ6R6mGhVCnEFCkgMeyhcsCDv8OLsdKFq6mCmqEqEmM+fkfjaKTI5sISjaP2BlmfraLI7iW1&#13;&#10;1EJykYWtCgcVvSF8XRV4WsO4GqLYq0P42qowxysoDdgoC9hwNvgp7/XjandTOxEhNhrBVC+Sgs1s&#13;&#10;1RpYX1BCkUeLp8tFbCxAeDCIt8ODOmTC22HA12mgoseEIa6kl8tAVAAAIABJREFUwFWCqc6CrtpK&#13;&#10;WdiAULQUCEuQRkFqcS5Z6mIy9TnoogqstSoCnUYat3uJ9tvIs+YQ7bPRNuPH1WQg25KPMa4hXZNH&#13;&#10;ckkOSm8hhmgB2ZpMjOEyPA0a4gNmfK1KFO4cSty5VA4bqZs04+9U4e8yYInqCPV4qegw46jR0rwt&#13;&#10;QN9MlMouhwQs1Z1eds0OyLDBV2qVy0t8pmC5LuuXxQdVMVfmlxBBtys1zXcQ9iABVy6d/W3Acu7U&#13;&#10;ZXbvPsbRI/OcOX2V8+cXOXbsPCKH5ay4feoqHz5fUbB89OI9nr3zdAWMvLT3iAyVD55/wKUL15mb&#13;&#10;Pc6thTsIwPLe02cr886/AFiePeP5W2Ke896T53zz2TMeXLnJwYk5/uaj87y4dZTRgSnGRufYPnHo&#13;&#10;VdPP9M4j7N97QlYlnzl1Wdp2FsUJwbXbXLx4nZMnLkorkGj6+TxU+c31fXtOs3vmJAf2X+Dg3DxH&#13;&#10;Dl/ixDERhHtaWoUe3nnE5QuL7Jjax/SuYxycO8+ZU1c5e3rFTnVQNCztW1GsCEhzYP85Tp+8+qqp&#13;&#10;6NzZBRYW7nD+7DUOHphnevcFCVjGtp9mZOIUo5PCK36avqFDDPUcprZl70qYq6hsrJyUuRMtrdP8&#13;&#10;5Ad/xA+/+w3mz4rslzF8fifVNUEGW2Mcmujg1K5ejmxvYXaohsG2IFN9Mca7Qox1hRhtDzPeVcXs&#13;&#10;UDMHhqslYDm3s5Vzu9q4tK+X68fGGevrIeSPEAlEcLoq0Bsd9PdPcOHSXc5fWJZz8fxdLp6/w/y5&#13;&#10;O0xNnaO+dR/lobGVrI9YkORitfRJbspRsyFdxcYMLSKkakO6jvXpWglYhJ+yUBEmpyCMxhjBYEzg&#13;&#10;cDZgsdbR2LgNu1i31RCJd9LaMUZ79ySdvTPSfuMLddPQtp323hnGd5xg58w59h+8xtT0eca3n2Tv&#13;&#10;3gsIFdHRI1c5OHeVvbvn5fLc2dscP77AoUOXOX3qJvv3LrB75gq7dl5gds95Dh+5yo3rb3Dr5pty&#13;&#10;ubjwiDdfFxkQKzkT7737jB/+h+/y0z/9IffuPeDG0ut8/Wt/yF/+x5/yve9+m48+eMGHH3zA+88/&#13;&#10;lPPi+Ye0tc3wtU/+UM67z7/O2+9+8mvz+vI7vPX6818fAROuPuRb3/7Wb803v/UtLkwfp7FxhKMN&#13;&#10;I+xO9DMe6WUk3M1guIsOdzNtrkZay5toFeueFtp8rbQG2mnwtBA1Juht6uH8yaPcuHKBxctXuHH9&#13;&#10;NnduLXNv+YHMr3j90Rs8fv0x9+48lPPovsi3eIsnj9/h6ZNnvPfu+7wQlervf8Qbbz0lHKsi3j7A&#13;&#10;0NxpqUYRkEVUNf/Rn/w5//mX/4VPvvMfuP7GMx5/8Ck/+dnPpZLl3J3HrAKW0SMX6Ng5h8nuYdeO&#13;&#10;Wd54/V3efPzeb8xzHt17kwd3Xmf55gOOHjrJhTOXeHD7IVPjU1Kd8s1vfFNCA/HPP/3T//VqXcCE&#13;&#10;dWvX8dWvfpVPv/4pP/nzn0g7T6IyweLlReb2zCFyUpw2p8w62bhhI//nv/k3GA0GlhYX+flf/0w+&#13;&#10;1t/+/G+ZnJyksLCQtuY2bi6uKCkO7Tsk1SmNDY386r/8im2j2yQIcblc/P0v/15mvQj1TNLmpFeA&#13;&#10;5eSJkxKwjI2MEaoIScAiHv+jDz+S66sKk5npGd5/732+9c1vyawUYSsSipS3n7xNV2cX/+lv/5O0&#13;&#10;F637HGARgOnzChYJc0oUfPzRJ4jnqK6u5sDcAfk99ff1U1JSxsz0HDcX70mAIuDKwpVb3Fpc5t7S&#13;&#10;AwRkEUrHi2cvSVAiXn+x7e4NAVIEbFmWgOTaxeuIKvebi59tF/cJuCGC1a9euMa1iwsvoctd+XwC&#13;&#10;yIhjbiwss3j1thyx792lBzy4LZpTHvBo+ZG0/zy4+4DlW8sSsAiwIiDLKmARliUBXK5fviFBj4A9&#13;&#10;YiQYunqbu7fe4NrV62jUAXKyLdy9ucw7cyeJKpyoihysW1fExo0K1q8v4bXXCtiSpJTbfvd3k2Sj&#13;&#10;T2amgZQUNTl5FrJyzWxIUbE2qYzNW3UodRWkZhmZml9g78Itjt26z/jhM7RP7cfT0E+ifzfmYCNa&#13;&#10;d4zRPfvo3b6TwV37OHRhgbHZY/SJeuY9R9GVlaNXlmPUVGPUJ+ju2c6hA6cZGpwmEuvEYq/C5qyh&#13;&#10;3NtEONJNKNxNJNpLNNpHKNQts1kEYImGB4lFRuTU1Y/R2i7yu6aYGNvNhWN7+N6nb/LiyX32TR+g&#13;&#10;NtZPLNBFONAj6+tlRlTtNFGZfTVDon6GmvopaQEStc7hyjEJV+J101TX7/q1EWqWqprthKt2SJWh&#13;&#10;PzJCRbiTnp5Jbly5zIsn93jj7g0O7ztMXU0/xw4c5evvP2Fs/ASd3QfpHzkt65UHJ+bpHTn7EqgI&#13;&#10;qPLS+jO8AlIEUPnNGdh2nr7RczKDpW/bSr3z0Ng8oxMii+UsPRKwiGDac2x7GXIrwMrQ+LzMahHH&#13;&#10;CFuRmL6xFcAiQMuqekUsBXAROStipqYvyVkFLkKlsgpVxFLcXs1iEUqW7TOXZOPQag6LaCMSMzmz&#13;&#10;iFCwiByW9oET0ibVNnBc2oREXXOocjveilH8oVH2HbjM03ee8/zZ+3z64Yd8+Oxd5s+e59Txkxyc&#13;&#10;O8LE+Cz9/btp6tpL77YTNHTuxerpQmlsIFcRlTXM+aoEWcURckor2VrgIqPISUZZhZz00gCpRR42&#13;&#10;Z39W1SxAiwAs0mqRrJV15uuSNWwt8rB2qxqlx0eZx8O6TCUZWhdbis2yITSpVKjA/aiCUfIcXnLt&#13;&#10;HvLsHow1UYqEwsYTRBuNEO8eJNTWQkVrBaEOP5ZwkHBDnJrhGuonm6keayUxWC3vC3a6yXMoCLT5&#13;&#10;aBhLUDtaTbA3SKinkvYZH7suxRg8HMAeM1IXD5OIBdHpzWxOKWRLahFGkwufX9RZB8gt05BeqKRI&#13;&#10;aaCgWE9BsY78EgNZeTpp8VlVsKxAFpEVUvovzKpqQ9gotBRobShtbtl4kpSuJ2mrnvRsHWlZIhRe&#13;&#10;gYAqYja8XAooI6CLADJJW0tJzVaTka+XgCUz30BesUVOkcom4YpCb8cgmoxc5bIBrqIiKFvqROBu&#13;&#10;MFKD3hakROsmJctAaqYBsy1KaomdAqsPU5WotBX5lnYyNQ7SlRYyRLNTiVCCqCgpd6Fwl6N0ieDb&#13;&#10;CjblWfl98R6XbkQAli+sz+BLGzNZn55NWlEeoQY3oTo/roiLLGWZVLCsTS5CAJYvrt/Cv98iVE0m&#13;&#10;NufapcIkW6Oj0CUyfZSsTdXK9ilh6VkdAVdWwmlfVje/rGteK9qEUtWk5FjZmu8koyhAWoGPNVu1&#13;&#10;rMuysiHbJtUsInNFHP+VZDVfSX6ZwZKhIsfhQREMoo5F0VRVUeCrIN8bQBEJket1YmgIYKoJsqVE&#13;&#10;yWsZhbyWV0aex42vr5ocvV4GuiaXasmxeckvD1DgDpJUZpKKl02FwlakYn2xlg06PZvUpSRr9BQJ&#13;&#10;S0mDA23ChDKmx9jgxtJSLlUsZTE9qogKR6MNY60LY73rZbCtBb2AIgkzhRUq1BEjRhF1kbCii+nJ&#13;&#10;MhdRUlFKvquErapi0jUlFDk0qANGtHGbbBTSVloodinRR02Yq60oXHq2msrIdWpQCTVNRIc6rEVv&#13;&#10;VZKWVcK6lCK+sjGHL2/IloG0uaIxSKkiNSePTenZErBsyS9iY04xm/OK2KrQk6N1Iirb16eVsjat&#13;&#10;jC9uKOQrSSUk5xr48uYSCRlFC5AAKZuzlbIRKL3QTHKuVkIWAV42ZZaxtcAo81fylR6KdSFEeO3W&#13;&#10;4nKKTFXkqIMk51lka1lSnon0YifZSg/pJeWszVCzOVdBWdCBt9VLz/5aEtuCVI1V0DIbo7zFQ5bB&#13;&#10;QKYYvYXkUrtUMG0ptpOutrMh18LaLBNr8tWsL9aQZbJirQlRP9kmg2RbpiqIdDmIDvtxtXiJ1QaI&#13;&#10;NwapbYsSTgRIiGrrxhCtrWEG+iJ0tFbQ1BKmtr2amrYExqAAxrUYI1G0wQimWBxbdQ3GaBxzPEGo&#13;&#10;uwNzopxgVwXeFjfRgTD+rgoUFUb0cRvOJieRPh8Dh4PUjlnonvPRPuumddrO4CEf3XvLCXdpsFdr&#13;&#10;8bdaiHQ7MSXMWGssVPY7aJj08Tu2iibcsU6MzmYKbR7WZpaSa/Si8kbQeGOkldpo3lNN1WQl+oTw&#13;&#10;WLlwNLgpbxG90ZXoog4MMQ2+Pj/+gQpCfQEi/QHcHUEKnBbKgn5UkSDpOgsFDj2BfgeJ7W6ad0Rk&#13;&#10;dom90Yi1Vo2lRoWtXo2jSYu7TU+gW1BHDboqA/ZWF84aNaqAyIkpJM9QRIE9H1NCiaGyFG+rnuYp&#13;&#10;P/FBO7ZaNZE+K/UTNurGzNhqjJS6y9iqzKK8oYxgh4Ziax7r0pNJyk0jT5dH/TY3DVNOYkPCCqQl&#13;&#10;NqinftKMKWQg367BWV9O82SMWKcDW6WGSLuNukEPtQMemgfjTO8e58jhPa+UK6uQ5fOA5drFa68U&#13;&#10;LAKy3Lh6WwKWxcs35QfmeWEz+A0Fy/zZFQWLACznzog8l9uc+38Ze++oOPP8Ttd/7Z49tndS97TU&#13;&#10;amUQOeciVQFVFEUqcs4CBIicBEqAQAEhARI55yghlCOKLbU6TOo4wTP27tqbPF6Pd/buru1z97nn&#13;&#10;+ytBd4/ts7fP+ZwXigIKdRHe5/2E4Vm6uvqRgtuBviHmxof5/KPHfPjqObeuyRXOJR7fe8yLxy+U&#13;&#10;nj18xtMHTxkdnlcOjtnxRZ48kBPVN4Dl4b8MWDbubPDk7gY/erzB+vQSF4+f5z+/HOXJYg8NNSdp&#13;&#10;PnKeo01dnDhmgSynWnvoPHtZuVekF0WWkebnryqYMT72NWCRuNC/BFkunJeVjH4EsghguXBeIkYy&#13;&#10;zSwLQoPqiuri3BrnOi9x9Hg7J0520nl2iEs9E4wIcBqcVotLl3pG6O0eV3POAle6L4xy4thZ1ZEz&#13;&#10;ODjJ7Nwq01PLXO4d50TrMEdbR2lqGVFXtmSVQNR4rJ+6phE1O1nTNMihykuk5p0mKvEIGfkn+Yuf&#13;&#10;/5jbN17y1ed/QVNNPfpgI2aTmYNJcXSfOkZvxwkutdVx4Xgl55rL6Ws9RGtNGh31mbTVZNNSnUXv&#13;&#10;sWJ6m3PpP1bA+KkyBo5mM9FRzMrlJtqa6klOyiI3q4CExGw0fqHkHqyge2iRvomrSqPDC0y+UXV9&#13;&#10;LwWHzhIT30B4bI2aXd/r7oeSSyA7bYKUJCIkXSzf1Mj0XW49+IS7dx7y+NFznj15nxvr93j14gNe&#13;&#10;vf+aj19/xJef/ZRffPEpX33+GT/56ZdqPlYmZH/55/+BP/t3f8Wv/uIv+eKrX/KzTz9XDo9Pf/Yl&#13;&#10;v/nqN0p/9sWvefn+T3n65EdsPPqY2zefcXP9sdKV5YdMjN1hfPQ2k+MWoDIzc52b1x+z8eDVll4/&#13;&#10;/0DBwXtS1Ll+k6ePH9I/vMLY1DoT09cZHllhfuEOayt3WJi4ytilOeb7lpjvmedCzTm6yjqoTKqi&#13;&#10;NKOR6tI2Dmc3czCqmIORhZQnVlGVc5zqlFqq0xqoymxSOpxaR5G5jJLECmrTj9Je1UV15jHl0hod&#13;&#10;mWZ2ZpGhi0OMdI+wOLnIlfkrrK+sc2vtFjdWbnBj+QZffPmF0q++/IJfv9EXP/kxn37yidLr91/y&#13;&#10;VGbV/0D3b921FIVKWejV68o9IA4BOZFdnVtlZW6FK1dvcPXGbWZnV9RSWUV5Laa4FEpOnN1ysTRf&#13;&#10;Guf641eqh+V3v/8f/N3v/x/+7k1MSCacL85c4fmPPuXS/DXqu4aIzz2kppUv9wyoE2456b6yfJPF&#13;&#10;OcsJ/OZJ/PT4PKPSB9Ur5dPT6vE01jbi6ODIq5cf8Ff/4T+qsldXF1cW5hf5u9/9d4qKivnBD37A&#13;&#10;22+9zcajDX7z699gNBoV2Lh84TIpiSm888N3sLezV2Dij//4jxGXyr/6V/9KHQVWlBwq4S//w18q&#13;&#10;KFFZUaliNefPdrE0t0xlaSUHDhzg2to1/vEf/pGJ8QkFP9pa25Rr5Eef/Ag/Xz9++MMfbrlMFGDx&#13;&#10;8KK+uh6T0aRiRH/z279Blocc7B1U5Ij/F+rr6qmpruFv/+Zvqa2pJTUllf/yn/4LAmAS4hMU0Onq&#13;&#10;7OJbgOWSBbAISJH/ent6+eEP3yEqMprf/e3f8ejhI1ZWVtTbampq8fP1p6XlDHPTy8qZIqBjemJJ&#13;&#10;vSwgZXVhjcmRaeU2EfgxPyNukmvfAiziipTfL8vz6wq2yP+vLc1cYXJk6g3wmFfQQ+CHBeisq/dZ&#13;&#10;mV+zOFimV9THltflc69fuWEpzF2/xfqV68qtIg6WTReLQBZ5fm4CluW5la3PK4/1a8Byk/mFZYK1&#13;&#10;Kdjahqgp54dd/RzNraCp6jiNDacoPXSExvpTNDd10HvRAtebms5wrOksvd2jDPZPcePaXWamlhkY&#13;&#10;nGH92l0+ePkR4xOLrK/f45OPPqGxs4fzs0u0Ty/TMrVM2bk+Ks5dJqmwmoyyegprWzhx8TJd03Oc&#13;&#10;GhxTkaIjnb3Un+0mNDgXY3iRksGQT2RMPqnph8kvqCMuoYhQw9eAJSO9lrS0auISSomOLcJsLlHu&#13;&#10;FRURSm0kJameOHMFObkNXDgvTqtlXj6+y62VYc61n6cgv4GUlDoKis5RWNJFftEZcgpOkZ5z4k1R&#13;&#10;bQvpua1kF0jvUgvpWUdJ3QQsWSeUS2UTsGTktpCefZKk1AbVyxKdWE9UQh2FJR1MDI/yyftSYHyN&#13;&#10;2srjxMYUkZRQyrEjp7i3vsy/+/lLurrGFWCprOtT5bTljQMqImRxrAyqwluJEMnr4mrZhCvKxVI3&#13;&#10;QEXdADVHLI6Vze4VtUikXCziZpHi9EGqGwfVy41vHCxyn63lIlke2tQbwFLzB4BFIEtz66hSa7ul&#13;&#10;h2UzKtRyemYLsLScsThaxNViAS0zqiBXVogkGrQJVxRgabf0sEgHS2ltn/paNwvu06UQPauVlMwW&#13;&#10;zElN5BadofPiNCurt3j2+Cmvnz3lzvo6d6/fYG31Fotz64wMLtI7sMr5/iuc6V2isXWUwooLJGYd&#13;&#10;xyc4F/eAbLxDDuITWoiLfyo+ulR8wpJwDUjDyTdDycY9nj0OJhXJEAeLrAmpwlArHTskqrFXh6Nv&#13;&#10;oop9yBKNxIC0mblq8navp8WSL8WfHlGJ7PEKYJenOAl0+CWYiavJxTsqkbC0PGJKDhGVW4ApJw1j&#13;&#10;dhLxBYUYkjPxjAokKj+N+DI5YTJjKowl+lA8iRWphOSEEXM4jYTqAmKLjaRVR5FVH03luTjaptKo&#13;&#10;74kjOjaS1OQ4khNjMYRHYmWvYb+dn3Km2Eg3hGOApWzTxlsVb0r55m4rcZH4sdPa4kzZvteDHdJB&#13;&#10;Iks3bzpDBLbIy3K75TZL74hEfZz9wvDQGgkwxeCiCcfOQ3puQrB3DsLJNVi5VDYBixw33S77bP2w&#13;&#10;dQpQ2m+vUYDFzi0YF+9Q3Lz1KmLk4afHwz9MRYS0eiPGcCPRUdHERMdgijARGxNLjDkD30Azjh5G&#13;&#10;dkoU2yoAWykLDY7GKThSxRQEbGnMyfhGJ75xG+kVZNnjGsS79hqcdHrcTbHoMjKJL08i51iaigi9&#13;&#10;tduF777noPS9Xba8Y2VLeGI43mFB7Hd1Z4+TK9v3WUYNBLB8f9cBvituYvsQHLwisHYJwUVvwCsm&#13;&#10;AoeQMN61CeZdiQp9A7CIg0UAiWiblQWyvGsdwns2Yew4EIijZ7RyKu91tDwf5Tm5zS5EwRUVF7LR&#13;&#10;8rZVAG/tC+Sd/VrlyNrtHoRfSjKBWZm4RsfiEZ+IU2QMtmERSnYGE5q0FHzjo9jh6Mk2W0/ec9Wp&#13;&#10;+zqF6C39IbZu7PYNwiM+CldzLHZGE3sCdXjFx6BJicctKpoDgWHs8glS97PXh+CfHUGoVFnkGNCk&#13;&#10;h6pjzOEovBP8ORDihUu0PyHZIfgn6AnKCEWiQ67mIJwiA3CNCcYhwg/XaD/cov3wjgtAkxSIe5Qv&#13;&#10;gelBaLO1+MUF42WSDpIQfOKCCckzoc0xokmR9EQgYbnhBCZrcdX7Y631JCDDQGCOHv8MKYgOwSdQ&#13;&#10;w357D/Xc32XlwY59Tux20OAjUUNzHD6BYey0ftPRst+THfYCs4LZ7xqEg08Y7oFR7JNZZfsAtltJ&#13;&#10;IbI3Ox0D+f4eD/Y7aRVs3GnnzT4nf6ydgnDzj1WxnwMuwZZuRokN2Vi+B2Q9yNUvEo+AWKxdwjjg&#13;&#10;HoGNh2nraOMZgZMmBndtAtZukWy30bDPLYCC1kKKOw5Se7mMo2NVFHcUUHgqj9CUKKxc/dnr7Mc+&#13;&#10;Dy37vQ0KshzQmLDxC1cOlvecQhRcsQ/R46DTos+OwVQQRv7RGJKqjcSVG8g9EYcxLxo7fw0JqdEk&#13;&#10;psUQlx5PhEmPLiSY8PBQUpKiSUuNISUjnoSsZFLzUonJyyev4TAHmys4ePwwWU2FJNfkEVeWReaR&#13;&#10;IryMPuQ2RNN8KZOTQzlUX8gmpTaOyGIT5sORxJdGcPiUmYbeJBr7U5QEsghsSa3WUtpuovCkgchC&#13;&#10;LfqsACIS9QRGBhNREEZmtYH8Iyb+KK24hsTsKsIiC5X2uQaxw86bXY6+eBui2OMeSEFHJtHl8fgm&#13;&#10;BmPINxBZFEFOczIZDYkEpOqILU/DmBOIJtITP6MXtgGehKQE4h1vxFiUQlRpIns9AlREyHQonJSq&#13;&#10;WGIORpNYHU1AkjcxJcEk1YQq0BJZHERGk4HMZgOByT74xnkSVayloNlAZJYv/lH+hCXr1PsZcv2J&#13;&#10;LtGR3WQip8lEYnkoadU6DrVqKWsPJrvBj6gCHfs8nXAMcKGgKRJ9aoCKCb1zwJp3rPfhEepG5hED&#13;&#10;BW0m9XHiig2ExQagiwzAK9iPyLQEzHmRJBaHq2noQw055FQkWiBLdRxt504yMNTHyMjX0aB/EbCM&#13;&#10;Tm5BFvkDeH56WXWvSBxofGjynwAWuV10uqOXkaE5BVgkItTRfnELsMxPDPPFx08UYLm5do311TXl&#13;&#10;WHn5/OW3OljGRhZU0ayU6KploY0NJAr0/sYfAJbnG7x8tsGzjWdKLzae86P3X3Bt4SqnT3YzM9BP&#13;&#10;d/tFjlSf5uiRLuVgkaWf1pPdbAKWvktjTI0vbQGWufkrCrLILLJEngYujauY0IXzAlBGlZtFwIqA&#13;&#10;l67OIeRlC4AZp7d7kqGBWUaHp5mZXlRXP6cmlznRckYBlpbWTnq6RujvGUeA1MSIpQhXCm8FKg0N&#13;&#10;zHO5d5bOc2O0nuxU5cCTU4sK/MjjGrw8SVu75Y81ASyNx4cUXFHTj80D1DTK1TTLH4WlNf0UlPeR&#13;&#10;XXyBvJIzPNx4wrFjQ1zqnuDl8w/xcPYjwEfHWH8vH3/whMn+i/S21nKqoYRj1QfpOppPl8CU1iIu&#13;&#10;Hi1UM86jp8oZaS1hrK1UAZbxU0UsXqzhSv9RWpvqSYjPICs9j+iYFPx8Q8g7WMnZnkku9M/TM7Sk&#13;&#10;/m1mx5aYG1tiE7BExzXgFxmHg38o+z0C2OscpGDKu/tkljmQXTbfhisCWs62X2akf47ZoRW6jvfT&#13;&#10;fXyQC0f76TkxyOXWQVZHVlnsX2Kxf5m1kavMXJhl4swkk2enmDg9oTTfOcNC5ywzHZPMdowzd3qC&#13;&#10;2fYxZtpGmDw5yMTxAYYaeuir6eJSVSe9Fee4VN5Jb9lZLh0+S39FJwOVnfSVnaWv5CyXik/TW9jO&#13;&#10;hZzjnM04QmtyLSdS6mnIa+JYSQv5KdWcPTXM/OwdBvoWaTtxmc7To4xemufikW46Kk7Tkn+UodYe&#13;&#10;2sqPc7qujXPNZzh7qoee84MM9Y0zMTTJ8KVhpkanWJ5fVusq0mEhvRHra9e5c3eDBw9fcO/+M372&#13;&#10;40959cGHfPjRx7z+4DXPNx7x5ME9Xjze4PXL13zw/geq0+jJ04c8f7HB6w/f54PX7/Ps+QbPnj/i&#13;&#10;+ePHPN+Q6N0TBVM2XWT3rt/iztp1Nu494MnDR5a3PXjI9ZVrLE4tWnotphZZmFxQrwtcEYgjgGV1&#13;&#10;df0NYFlmYmyOnov9mM1JpBSWU3328hZkOd43xfjaXTXd/PInX/Dsk59x5eFzzo4vqWLbloFptTxU&#13;&#10;3NyB3mTm2JHjKtJxZckCVuTnkMQMx4emlCQ+ogDLwARdHT2WE/npReqq6rYAy29+/edog7WqL0XK&#13;&#10;W//6v/6Wm9dv4OLkzJ/8yZ8gYONvfvvfkCx+oH8QlYdrCfQPxtnZWfWzVFZWqi6VzMxM5Yr5zne+&#13;&#10;o+DMn/7pnxIZGQn/5/+wvLiEp7sHjXWNjAyMYAo3KeDy1//1rxW0+Me//0f+4e//QUndAMq5IpBn&#13;&#10;s3hWXCYCUiQeJEe5/e///h/ovtijCmvbWtoQwCLRJIFFX335Fbdv3ebJxhM+/dmnRBgjkElWccx0&#13;&#10;nbcAlq+BihTo7tpaEZLPte2dbcpVI4tF/+t//m9++9d/YwEs1bX4a4LoPNujgIdEfzbdH/KyQJBN&#13;&#10;uKXgytTKlgNleW6N1flrLMxeUQ4Vi6vlm86WK+r/kXo/gS8L6wrOyP9HkUCUKwtyf3GmXGNpXspo&#13;&#10;r7K2eg0psb21Lu6WdeVYkujSpqtmVWCM9MAsXlVgZW15DZFAlrXldeWYkeeQPHYBLCL5GpaWVwkI&#13;&#10;TmHvgRDOd/bx0/df8/nrT/js4x/z0auP+MnHP+KrTz/li5/8lF9+9hm/+cUv+OIXv+bzn/+aX//7&#13;&#10;v+Krz7/iy8++VPr1L3/Nb371pdIvv/qMD95/qYBwXGouWemlFB06wpnRJU72DWNMKsSQUED96V56&#13;&#10;F69x+GQ7+fXHKG89w/HeAdIP1RIamIkxLJ+EpBqlGHMZ+vBspfCIHAzGzZfziIopJCW5kuTkSmLj&#13;&#10;SoiOKSY6uvANvCgjNroYkzGHvOxy+rov8YsfP+Dp/asMXR6k4GADCQmHldslPeOIgisCWAqKz5J7&#13;&#10;8JRyqghMEWXmniC/sONNROgoqVnHlHslLbdN9YKkph8lLfMYyaqjpVkV4iYlFVNT08rC9AwfPruv&#13;&#10;Fu8aG9vIyaslIamEsrJm1laXefXiHiMjk5xsu0ztkT5KKmQ9rZeK+suU112iqmEQ5UqR4tr6AUpr&#13;&#10;LlNSc4kKca80SantkCq1lU4WgS+bgGUTmsjxmzEj+Rh273sXAAAgAElEQVQl1ZcorblEWe0lKusu&#13;&#10;UlZxmurGEcrrLEBHPqZFg5Q39lNzdFA5WOqPS0RpiLpjQzSeGEbgyh8ClpMdM8qxIkBlU5uOlpOn&#13;&#10;Z2hqm1Qzz38IWI53zHK0fZ6mU7NUNg1TUNpFTuFZ1V0j/TUCWEQZue2qLFjW8wrLztF6eoKFmSUF&#13;&#10;V64uXWFpXr5/rjM7dZW+/iVO9yxxtndZHcvqLxObckQ5WbyCcxVcEcjiHZJPkDEXjUz6BmTg7Jul&#13;&#10;JO6WfU5R6iRVTmS3YkJWIeywklWMEHY6atlurcEpKBxtWjr6giJsfWWhJUD1Hezx0uFqjONAgFYt&#13;&#10;rHjFRGMqzMaYk4anKYGYglLymhswH8zBmJ1MRHo6hqQMYnLySSzJJ7++mrCsOMJyoogtS8RclkJI&#13;&#10;lpnoQwlqScOQHUxwSoC6iptaFUHhiWiaBhIVXImMEYdHDEmJsURERGPrFKjgiYAQVby/1409B6Rk&#13;&#10;1lsdNztTxGWyWdy5CVgEpmyCFksfi+V1C2TxVF0q1s5BeGojcAsKxz3YiIu/AZeAcKwc3wAWt+Ct&#13;&#10;WNAmZBH3irxsZe+Pm2eIgjBbgMU1GGdPHT4BBoJCjQSEGRVckQ4W/+AwQnQh6me//A6IMJoUcPEN&#13;&#10;MOHobuSAUyjyN5djUDwuock4aaOx8ghjv3soXqZ43A1mHIMjVV+OdObYaWRuWYutTyhuplh8zIkk&#13;&#10;1pSS1ZxOZJH05OixDw7GPSJWRUB+aOXOTkdPdDExBISHscfeRTkdVPfK5oqQlRs/2OvHTjsBI+Hs&#13;&#10;cg9jv78J/2Qj+twYdOkRbD8Q8i3IIjGhTcDyjlUQ26x06vkn7qlddnpsXSNw8TZj6xbBTts3kTZ7&#13;&#10;rQIs76ouFgP73U3qfTajbLvcgvBPT1cRIVkG2u6mscjVl+2uvtiEGgnKzsA9wsAu6WCx82GPezjW&#13;&#10;fiZ2e4Twrp2GHS4arIJ0eCZG4xgVhXWYAfeEOMIOpuASHc7bbl685xvIu97+7PQLwjY0HN/0cLQC&#13;&#10;ObL0aDJC0eaLUyYC97hAXGP8cYsNwMccindUOJpkPX6pobjEBmIV4sm+QHfs9L54xAfgl6ZTsaHA&#13;&#10;bD1BWWF4RvkRkBZAQGoQmtQQXKN98UwIICDLgG+KlOv64m3WEJSjV50u0rOzL9ANnyQtQTlhBGZq&#13;&#10;0WVKeXIYNk6e7LV1Z4+Nu4Ip2/fas8vaGWcfKVOW9TEpK5bpbV/ekf4ciRM6i3NNywEP6cIJZJ9z&#13;&#10;MDvt/HnX3p9dzsG8LcXQ1r4KUu5z8MPOXafAiotvFDYuWlx9jLj5RqhJ5n32XxfiWjkEcMApCFsX&#13;&#10;LVaueva5GFRcyF2bjGtQHPY+kdh6R7LfRRTFXict7fNNNA1X0jhQTsmZQlLr0gnJiMJDF4L0ISmA&#13;&#10;6axlv6cea18TDtpoXPWRWPsZ2OMVik2QpFwCcdNrVaWBMcdAWrX03nhjLjcQXxGBX6weK09PQsMt&#13;&#10;/2ZeoeIQi8RBvpeCIgmOiFddahFxiZiToojJOURc4UEONlaQVVOEqSAFfU4sxoIYzIcTVCeMuTSa&#13;&#10;g6cS1UpQ3glx3SRQciaZ2LIwYkvCSK42UNIeQ+3FBGq6EyhuM5FVr8NcFEhcSRCp1SEUHDVReDwC&#13;&#10;TYIXQYk6fMODFGQJz9CQUx/BH+VXNZN18Cgmc9kWZNnrrGW3kwadOQF7+UGSZsLVpMfLHEikzBJX&#13;&#10;mck9loqxIELZp5JqM4nM9scgBbLJgXiFuWNI8cE/yos4gSkVEVj7BnDAL5DY4mhMOZF4mfSYD4cR&#13;&#10;XRJMYnUoybUGHEK8cDZ4osvwJ/tYOOZyHcGpPsSWaik4YaKsI5rilgSyqryJyHQlJNmHoDgvdMme&#13;&#10;6JLdlJIrAyk9paP8jB5Tjhduei+++95efMI9CE3yx9rble12drxlvZ/v7d3Lfg9HDFnBJJZLuY0H&#13;&#10;4VkeGFL9CIoJw5yVTU5JGeW19VQ1VtN6/hgTiwOcvthCXmkm9Seq1GLF9MTMP3GvCGSZVnoz0ywO&#13;&#10;lrGpLcCi4MrkkooOyRVJi4NlmokRWQv6dtmtdJqMj0ph7jJjo/P09owwMbHA2MgkC5NjfPbRU169&#13;&#10;eKIcLHeu3+Tl8/d59eIlr1684oP3LZocW+Lc6UFGB6bUjPNLOdl79JinckK3cY8nj+4qvXqxwavn&#13;&#10;lh4XKcj94MUrfvzBK9aWrtF6vIfmmk6aqztpqu5U7pV/LiIkUR6JCMnjnZROgKkl5uakhNayrDQx&#13;&#10;MsPA5WkFTy52WWJDAlXOnbGsDm1Ghnq7J9R9pF9FykOl2HF54To9PcO0neqis3NQdar09U6qvprJ&#13;&#10;0RkmRmcZGZyj79Isl3vn6L44raagOzpG6L44qh7L8tJVRPMLVxnsm6TzdL9ysDQcH6Th2OAWYJGo&#13;&#10;UFX1pa2rdGU1AxRVDpBf1suhyot88MEr/uLnnzE1PMJofx+vX7/mYE4hX335U/7bf/uPXF+e4VJb&#13;&#10;PWeaDlNXms2p2mzONxeo2NBoRwUz52oZbitnvL2cifbDCrLMnKtksaeB5b6jtDXXkpQg04+5pKbl&#13;&#10;EuAfQu7Bw7R3jnLmwiTneqbpuzytCn/7L09TW99LUek5ouIbVCN9UHQ61q56dttpLWtB+y2rQeJg&#13;&#10;kVjQpoNFIkOVWY2cLG2jpfIcx1PruZTXxsXME3SlHaUzrYmurKN0pjdxJqGB9pha2qNrOW2u53Rm&#13;&#10;Mx0ZR2jPaKK98CTnKk8rdVaeYaR9iPEzowy29DN+boypC5PM9kwxe2mSuctTzPdNMnt5grn+SeYG&#13;&#10;p5gZnmJ2ZJq50Rnmx+dYmJxncWKBxdEVZi7Pc+f+LS6e7yQ/O4+y3Gbqyo5z5MhZ5uZvMTZ+hfNd&#13;&#10;Um7cx8TgEqdqzih4+NGLp3z08hmPHjzh8aOnvP/sqXLBPH/ynE09fvRYnSw/ffyUhw821AKOLHDd&#13;&#10;v3OHtWvXuXXzjooZrcxd5/bNR0rra7cZGxlBHAsjA8NqSvfe7XvcvnGLWzfXuX/vDvfv3ebmzWvc&#13;&#10;uH6VO7eu8+jeAzbuPVJ6eOc+D25bdEscKstXubGyxv2bd3h8/xF31m+yODnH0uyS0sLUgioPlRJR&#13;&#10;OZldWxRXwVVW5+TkWGJiMwwJvOwb5/ixk0SaE8mtPqocKd/sYhE3i0SGRPKylOBuvr2yvQdTYgZ5&#13;&#10;OYXq55F8z4sbQqDKQM8Ag71DjPSNMdw3qiKO0+MLjPSP09l+UfVtSLlpY02jAigfffBaxX+0Wp1a&#13;&#10;4nnrrbcZGR5VMRrpPvned79HQkIiv//v/wOZ7hUAI3DDxsaWU6falftEIjlxcXEILFldWVX3sbe1&#13;&#10;Z8/uPWRmZPL3/+t/Mzw0jJurG+KcOXn0JC5OLhxtPsr//B//E3l/Tw9PBWckFiTgRCahJ8cnVXnt&#13;&#10;JgQZ6B9gz549KrYkj+PZ02f82a/+TF2N/Lf/9ju0n7J0pFRWVikwcqHrgnp8QkXGx8ZV3Eg6Yb4F&#13;&#10;WN7MNPf0XOK993Z+C+bY2tiqr8HdzZ0vv/hqk/sogCMOltNt55ifXrUA+PF5FmdWubp8awuwzE0t&#13;&#10;qbdJv8rKwnV1u/x/EughjheBLBLpEWgi7ha5nwD9KXFcvYnrzE4uqvtawI04T6TvxRI3kslnmXGW&#13;&#10;NSI1u3zDMrssDhaLi+YaM5PL6rkhn0PcNl9DlTUVFxLAIo4WiSrJ7zr5PNNj8nttSoGeqalZ/IOS&#13;&#10;sXbQqwjsU5mGvnmPV49f8MHz97kpi0VXrvPhi5fcuXGbqfE5piaWuX79ActLNxgZmGFybIory8us&#13;&#10;XVlhfnaG1pZutWD36MFjBTwLIpPIikkmK7uQ4vqjZJfVklpURUpxHcfEdXblJoVHjnP4VCcneoco&#13;&#10;qDhGeeNZTLp0zKYCcvKPUVgisZxjREcd+hdlDM9Xb4uPqyTOXE64IYMQXbxSYX4JQ72dfPxshWd3&#13;&#10;rzA2MEJu/lFiYktJyagmKaWO5JQGcvJaOXiok4PFneQXnVadKptwRQGWnOPk5LduQZfUrOOkZJ1E&#13;&#10;FtiSUpq+nnpOrCU5rZ7y0hoWp8f48Nkd7qyvcP5sN8mp5SSmHOZI4ylWFxf52cfPWL96ldLKdjIL&#13;&#10;jpFd2EZxeTeHKropq+6hoq5XqaphgOrGIeRYWT9Iae1lBVm+BVjqBxUcqTwiFyNGFGQR0KKiQm+g&#13;&#10;jICZw6rfpJ9D1b1v1ENZdZcCLAJZCisvqtu/uUJUVt9H5ZEBBVjEySKdLNXNg5xsm1KSiyLHWie3&#13;&#10;FoVaOiyxoG9GgzYBixyle0Wmmb/pXtl8+WjHHFXNI+SVnN8CK5kFp1U5sPxbp+W1kVHYof4Niiq6&#13;&#10;kbJhiRCXHD7N4fLTVFadoabmPFWVnZQfPkt65jHMqY3EpzcSaiolKqkefXQFdq7xKiZk75GEnXsS&#13;&#10;9h4pOLqb8Qg24+idvAVYnP9/ApbdTkH4RsUQV3GQwNRsnHQxvGev5S3pXZMZVjmBDwjCPtgCWayD&#13;&#10;QnA1hBMeKX+PF1PSfpSatlpSSwqJzski9mAhKWWlRB/MQZuaiLNBj0+cieC0WJzD9egy40lvzKbw&#13;&#10;RDzRRQbCskIw5YWRXhlN/pF48jItsaC4uBiMkZHEJ5iJjI751rKPgBXRPlufN/JlzwFfdln5sH2v&#13;&#10;ryqdfW+/h4oJ7ZKvw8pLwZEd+734Q1n6VGQxyJt9zqHscQ5lt6OOnQd8VKfKHhsf9jgEsdcxmD2O&#13;&#10;MpHthxTYygmlRIBEPoFRaELjcfY2Ye9uwM03HO/ASDRaKS42EhYeQbgpEl1IGMHaEDTaMDyDDbhp&#13;&#10;DLj5R+BniMUnNJp9jmHstjMo2fpG4RgYh6chGaegSNVnIYDFTmP8VreFxIM8IhNxi4jH1WjG2j9M&#13;&#10;yXgwi9AsE/v9NOz1CWS/JhRnQySekVH4xkayx9UHQ3wcMRlxBJpCcQ/0Z7+zZquwV4pNRTsO+GPr&#13;&#10;GspuiSWFRqFJCicsJ5LwgijCc6Nw0gZ9y8UiMaF3rKSrJWRLAvhUB9ABnYqYy9+PO6TbxVaPS2AE&#13;&#10;79mH8K70t1hr2GFrca5Y3l/LDkd/rAP17NHo2O6uYV+gjp0+gbzn4oP0p1gHaPFLileAZaeTF+86&#13;&#10;+LPL1cAOxxB2OmvZ62lkh0cYbjER+KWbsY8wYmMw4B4fi1diFNu8fPi+s4cCKwJX9gTo8MsIJzAv&#13;&#10;nMBcvepSUd0qeZZuFedYDa4xgXglSOmsHp+ocALSDAqwOMcEYB3iiW2YL15JehXp0eYbVXeLV1Ig&#13;&#10;PolBOBt98I73xifRF780Lb6pWlWWq0kPwy06EHu9Dz5x/mhSg9XndpARlzhvNCkagqQPJtkP/2R/&#13;&#10;ElNMuPn4YePixQFnT3bsd0QAi3SuyFHcK3tt3di2T3pTfPmhdYCCLO/Zeqvoz3sCohwD2e8SzC77&#13;&#10;QHZK/5KfifccA9n2ppdIeor22fuy30GDnZtWxd/c/UwEilvON8IyzewQiMwz77N7A1vs/NnlFKbm&#13;&#10;tA94ReIaHI+3PgUn/xj2OpqU9rlGssPWjwNeBlx1sTiFBuEYEsRuT292OEuJru+WO+yATyT7PI04&#13;&#10;aGPwT0rBMzYOz9h4glMScQ4LwUummI1+GKTXqTISY14gdkEOeEVp8I/X4RWhx06jIUCrRxsRg68+&#13;&#10;ScEVKbcOjU5SgEUgS0hkHEW1x0ktKccvLhqXCGEX0ThKqXRsLP6JkTgZjOx1D1EVKObyGJJqY8lr&#13;&#10;SaD0bAoZR6KUocNUFERao57DZ2MpOxND3lE9SYf9STzsr9Ix8UWBpFSFkHvERF2XmbDMcHSpoYSl&#13;&#10;Ggg0B6FP1pBVG8EfHa49RdHhDqLiy7cAS5AhB5fQSJyC9Qqw2Pn64RgYgEeMhsiKMNJORJHdHoux&#13;&#10;NBSbEA+8E7WkNacSk68nNlePV5gbIXEBJB02o8+NRpsewQG/YAVZ3A06HIKC0CbpyW2OIrEqjNQG&#13;&#10;PXEVMdhpfdjj7YqbKQjjQRPRJQbCcsSlEkJkngZTnoaog0Y0kf64hPnia9ahS/QiKM4DP5ML/lGu&#13;&#10;xBYHc/C4kcITJoxZgWyz2cc2q71Yu9viGOSCR7gGd4MXXhEefG/3Pn6wez/6LHfCsz1IlOWh+igK&#13;&#10;6+IorkihvqaSzvOX6B+YYGR0iumZCeZnxpifHGNqZJihSwNbRX/yB+xmx4rAFfljV7pVNt0sM5ML&#13;&#10;yFzz9OS8mmCeHrP0sshJytTonLqSPjY8y8SYrAXNfwuydLT3KDeG/IEpTpbe7mHVNyIluEuzC3z4&#13;&#10;8hmPH97n7u1bvHz6hJfPn/H65Qs+fPk+H796pTQ8PMOFzkHGh6eVs0WKb6WbRdwsCqoIWNnU88dq&#13;&#10;eWgT0AhgubK4Rsvxbpoqz3Gs7gLH6rsUYPnnIkLSgbIJWQbVSd8EI8OW0t6JkWkEhAwNzKhi2r5L&#13;&#10;0psiJ6r/MmAZ6JthbnqJuZllhgfnuNQ7rgp/+y5ZII1EiEb6pxgbtnzcrvMTyERzx+lRBVfaTg2r&#13;&#10;taD+yzNMji+wsrjKlZWrLCxcZWJsga4zfZxoHdgCK5sRoYbmN1fuGi0TlI0nxtV0ceFh+QP0Ih++&#13;&#10;/kD1sPRd6Kbv0iCpKbkcP97Br3/zC/7TX/2a1ZkRRjuP032ihoZDmZyoKFAv959qYPRMLSOna+hr&#13;&#10;qWTmbA0zZ6rUitBwWykT52qY7WniTEslOenJFOamkZSYoK6W5Obl0Xlpkq6+ec71znCxZ4KxoTkm&#13;&#10;h+Y5cbSf6uqLRCYeISgyl6j0ctyDEhRg2WWrZbedXOUIVa/vdQxRkGXzuMPKn//8l7/g3/3iU57c&#13;&#10;u8ez+/d5eusKL++vKT1/9Ej1fEjXh/SZyHLVg7sbPLr/BJn9FqkFqxcvePnyJc+ePOPJgw2e3n+k&#13;&#10;9OzBBi83niq9v/GUJ4+eKMnJrJoNv/NAvf/9u4+4c/OB0t1bD1TXiPSN3L55n2vrd3nw8DnrN+5R&#13;&#10;XFRKaWkzs0s3aT7ZzcTkKp3dYwwNzqvHKQ6uRw/k++KpAisbD5+y8WDjn+iRzM/eecydu094+Oh9&#13;&#10;dZSX7957ylVxsiwscWdtnbs3HjIztsDta7d5eOshd9bvqElgtYwyv6JOSNV87XVZW7mhJD0U0lMh&#13;&#10;J4ryPvdv3Ofe9XtKm10W8vFk3lbuJx/r5tpNHtx6oN5HVlrk9gVZlJlZZHF2UfWUzE/NK9iyNL3E&#13;&#10;lYUrLE/OMTs4xpXZZfX22cl5KiuqiUxIo6i5nYaLw1sQZROm/OGx5lwfCbklxMWncL7jAguTS6zM&#13;&#10;raqfQ/09AwxdHlEOlk0Xi8XBIoBljP5LA+rn0vzEIvVVjTg5OPH61Wv+/Nd/TmhIGF4e3uzfZ0VY&#13;&#10;aBh/89e/5eb6DRUBEhdJ3+V+fvtff6scIWfPnmV8fEI5XR49fIyfr0ZNJ09OTCqXh0R2TnecRpwf&#13;&#10;X3z+BVKQK+4Wby9vTp04RXZ6tvq48pz67GefERoSqspoDWEGBWFknej5s+fKdRIaGrq1IvTFF18g&#13;&#10;hbPiPhFI+rvf/Y6G+gYFXQQECWCRaWWJI4l7RmzhAmrkv+KiYiTGFBwUrDpepE9FIkJZbwBLb88l&#13;&#10;pEcm681Ms3SwSClvbHQsAlqKCou/BixV1fh6+3LqZAcKgAiYnpKuLlnhkT4Vi4NFQYupZSzOEEvH&#13;&#10;igAWgR4CWKS3RV6X1bWJsUVWxYX0ptxWQIdAFommSn/LjdWb3Lp6SwEQ6XkRgHJN4MiKuFfW1HNc&#13;&#10;JplFm4BlTUrG59csLsXpVeWYUUBl8apaE1qaWVbuKokObbpWZsV9NWtx0cjXND46SbgxF2s7A3X1&#13;&#10;p+g+eZrLHV10Hj/F6bYuzrRfpFsKn8/20t7WpXS5b5RLl0cZH55RvzPl9+bCjCwZrbI4u0xt/QnS&#13;&#10;Mot5/fJDfvTRj1gprqIvp5xycwa5JVUUNpwgr6aZ4iMttPQPc3nhKmcmZ+kYnKSyuYOPl2ZYu9RN&#13;&#10;bkIRUfpszOZS0jLqiY8vJzqqREGUmOgSYqJL2TzGxpSp26Mii4mKLEKOMdG5ZKYVMD3SzQcbS9xY&#13;&#10;GeFY4xGysmtJSK4lPqmWqOhDJKVVK/dJevYp8g52kCcltfmtZOe1kpnbQlq2ZQnIsgh0XK0CyfSy&#13;&#10;zDBLyW1SejNJ6U0kJNZvAZZDh06yNDvDTz+8z/LcJE1HTpGSXkFKWgW1tS3cvLLEZx895s6NazQ3&#13;&#10;iyOmjvS8o0o5RacUXPlDwCKgpby2m8r6ywqwbMaFBKZIlEdeF+fJYVkaqrO4Uw5V9SISYFJQ3kVx&#13;&#10;Vc8WVCmq7Fa3y9uKKsUt00VxxTmLqnqUu+WbgOVwQz81zYPUHx+htlkcpf3UNl2mtqlPqa55gOaT&#13;&#10;Y5xoG6elfYK2s9/uYPkmXDl5epqmtgk10bwJVb55PHZ6VpXcClSR5SVZXZKXxcGSUdCh+ljSC9vV&#13;&#10;11JY0a1msFNzW8k52E569nHSsk6ojha9sZwQfZmST2Aubr7pSp7+WXhoMrB2jMbGMZp9drHst09g&#13;&#10;r208ew+Y2Oscga17HI6eqTh5p+MZmMN+52h1kisnuNLDok50v+FgkZjH29Ze2Afp8Y9LZI+LTnWy&#13;&#10;CGDZYRuAtY+WXW4B7PXWsc83FGdjJMHpCUTmp3KoJIuwtFwKO0pwMYThYzRhys3HfKgEc/EhglLi&#13;&#10;cQzVYRMsCsVRH4GLMRqPSDMRBXlUdBVQ1J5JcnUiYRl6gpN1GLPDKchKJictkZjYKAUmYuJiiTLH&#13;&#10;4uAWwD47H2wc/HBxD8Q3IEz1nCjgYR/APvsgdlkHKMCyCWC+drVIKa2chP5z8kBgjNz3PRt/tZij&#13;&#10;SlytvuGOsQ9SyyeyfrLXTqOKsf0Co/ANjMQnQEBKrIpHOHtH4uQVgW9wNGGRyUTEJhFtjsUUHU24&#13;&#10;0ahK0nVaHQEhelz8w7F2DsPKOQxnfxNuwdHsczHynnJ7hOMekoRPeCre+njcdTHY+xqVnKSfxVO/&#13;&#10;VR7qGR6HuaqaqLJyAlOz2OcTogBLSFw6ASnJOIaF4xRmwk4bjk9sNP4J0egz4zGXZJBeV0BEQQrR&#13;&#10;GXEYEqJwD5aJb+mqcWO7lbvSu9Ya9gWEc0AXwQGtHq+YSGLLEghONxKQYGCXqxc7HdzeQBZxRFlc&#13;&#10;KwJItluLwyVEwRVxUFmKmAPZZuXPDinJVc9JPTvsBdKI48WPbVYatin3i7/q7dhm58d2Bw37/EKx&#13;&#10;CQ3HKykOW304uz017PPxxz4khOC0OFxDjbwrq1g2GrbZBrJdoIGLlr1eMvNrwC8tFk1WLK7xEThG&#13;&#10;hWNrNLBTE8h2Lz92B+qwCo1gn1bAiwntwXjCK8xoCyPwzwlFkxWCX6YO3wytigsFClBJDkOTHEZA&#13;&#10;kh5tXrhyqrjG+OIeG4A2O5zw4hjlXBHAEpAVhke8v5pdDk2TeWgBLD74JvujSdPhHheAu1kiTFp0&#13;&#10;uZF4xQXiGavBL1WLR0wg7jHuCqwIYPFPC8A30Y/UbCMe/v7Yunmz315cLK7stHJ640SyTDfvtHJW&#13;&#10;kExA2Q/2a5TesfJQt2239lDf7wJYrF217HHW4aaL54cHpKfIEhXbbeODq28oDh7BOHoE4uUbiKtn&#13;&#10;IC5eYdh76HHwNCCrQJ4Bidi7mbBW5wZaBVd22IeyyzFM9bCIe0Uk3VBWbtEc8IrFVZfGLscgrD0M&#13;&#10;Chhuc3RD9K6DxxZccQiKx1EXh4M2Fq/oRHwTkhVgsdNJlCoe08EU/GOCcfR3wTfCj6jcSBwDNOx3&#13;&#10;98DKwxPP8DCCEmNw0QXjrw1XMMUzQMCUAb/gSIzmZMJjUzCaUyltaCK5tIz0w5WEZWXiFB6FR4zU&#13;&#10;lCQTkJaKbWAQ+7xC2e2kxcY/AEetluIziTQOp9M0lE9ha4KaXZaakdQarXKtlJ+LJashhPgSP9Jr&#13;&#10;gpWbpei4ibwGPbWdibSMxBORG0pgfAh+0cH4RAbiEe6PuSCEPyotE8ByhoS0OsJjDhEVfxhdRB6+&#13;&#10;wWkYEzMJStbiEByCT0wswalxZByPJ/e0mdRjZkILjNiEeqvm5NiqeKJKogkz+xNi1mDKCCGtXkqv&#13;&#10;zIQkGvHQaXHSBGDl7oKz1p3okggymqNJrDUQV2UgocZIVJERO40LgUmBxJTqSG8IV4ov12EqDMBU&#13;&#10;FKCIa1ptHIdOZJBYbsbTHIw22Z+I/AASSrSYcgMIS/Mlvz6C2NwwdtpbscNmP5ooN7SpziRX+JPT&#13;&#10;oEMT4c3buw5QfFxPQok/GeVGcirMJKZHUltVTFNNOa3Hj7I02Mbje7eVbqxeUUDlxpUb3F67zfXV&#13;&#10;62oqUzoRlmZX1TqQgizq6qClvPYPAcvk2LyKAklRoUwzb0pAiwIrAlf+CWDpVTPNAlik2LbrXN8W&#13;&#10;YJkeneLJw/u8evqE2zdv8OThAwVYPn79Ph++sgCWq+LUGJxSVuzxsVnlbnnx9IWCKLI8tAVWXmzw&#13;&#10;yav3lT5++ZJPXr3iRx+84vMfvWJxdpbq6uNUV1+goaGHxgZZEupUoOX4kYu0HOuhve0yp9v7VNGt&#13;&#10;QBYpBezq7FfdKdKfcllmpfsmGOqfVNPKAosG+iYVYJFIkLhYNt0rchT4Is4MtRA0uqBWhKRvRZaG&#13;&#10;5DbppZG3S4xo877iiOk8O6rgigCWM2fGONU2wFlx7wwJ4FpmUZYvViwulqmJJXouDtHW1rMFWMS5&#13;&#10;0iSTkE3fBixHvglYarr56KPX/ObLn9F3sYdLPf1kZhykquoIY309DHSeoq4gk4vHqzjXVM7phlIF&#13;&#10;V/pONSAa7qhhqfcIM10NzJ6rUQ4WWRG63FzApaZ8xs5UcbalksKcNKU4s1kBlrz8fM5fmvoWYJHJ&#13;&#10;6omheY4f7aeq6iIR8Y1467KISCkl1HwQa1cDjp4xOHjEYucexR573RZcEcAimpxd49//+Zf8xZ99&#13;&#10;zsuNR8hc9yfP7/LjF7eVPnwhIO6VkkAWBS4ePuXJxjNV/Cnln0qPn7Jxf4NHdx/x8PZ9Ht6+90/0&#13;&#10;4NY9BSjuXLvD/Vv3kePd63d5eOcht67f58a1e1u6e+u+giwCWK6u3VaQ5fa9DQZGx8jOzKW6+gij&#13;&#10;Y1eVLnbOcKFniatXH/D43hOkQ2jj3mMe3n/M4099+PYAACAASURBVEcCgjZ4eO/RlhTYufuIa9fu&#13;&#10;sH79vgItq1dusrxyXWllQdwhiwqy3Lx2j8nhWfX9LyBkdWlVnXTeun6L62vX1fNJjnIiKv0rAkbU&#13;&#10;SeeyZWFFblOrKwsrlnnduUU1cSugRUDMlSWZ1r2iwIpAF3lfmbSVzzM/Pc/c1JySdDnNTcwpwLI5&#13;&#10;h3vryk1urt5Afi4JhFEwZn6JnJx8YtNzOdzaRWP3yL8IWaR3JfNwPaaYBE61tjM1PIPAkrnxeYYv&#13;&#10;j6iY4ow45oamGBuYYHRgQrlYxNkiwGVpflEB04mhWaoO12Fna6+cHTLH7O3tg0FmLPUR7Nu7j8s9&#13;&#10;vdxav656UP74j/9ExWWam5r55S9+qRwgv/vb3zE2Oo6HhwcHrA9gbXWA3bv3qIWdTz/9TEGM3//3&#13;&#10;36uC3MTERLVGlJOZQ0dLB34+fqqU9sWzF5w7e06tB5UVlzE7MUt7S7tyyAgkef/5+yTEJ6rc/M9/&#13;&#10;/nO1EPT73/+ev/u73/Pq1WvS0jKwtrbBPyCY997bzcGDRSoSJp0rf/onf8q2bdvUhLO4auRx/ut/&#13;&#10;/a8VNHn04BFlpWW8/fbbCsL87Kc/o6K8Us1JSz7/888+p662TsGe2po65eCRr3FibJJf/uJXpKak&#13;&#10;4e3py5nWLuYmpV9FZo4tWpwTN5GUz15hcnyJqckVZqdWmZ9ctEhij2p+WWacxZ2ywOzUPLNTC0xN&#13;&#10;rTExeVUdl+bXWF6QueRrrM2ucG1miWszyywsrjG/epPFK7dYn1vh5vSi0q3VdW5fv60kjqml6WXu&#13;&#10;3LjL/Zv3WZH1IhVJWmF6RpyKC0xOzm9pdnZJfV+omenVNa5Jj5CU466sMTs1R0JsORERaVRVHWOy&#13;&#10;Z4iBs92cbTrJxOAYd65L788tFuZkMW2BlaUbb/qAbrGyuMbKgiwrfVsNR06SnFHAx68/4ccf/5iN&#13;&#10;6qNK6y1nGBwao+F0F6XHTlHW3EGLFK2PzXGud4SCwiOUF5by05ur/OzuVTqPtBAXnoU56iCx0UVE&#13;&#10;RRwkJqoEgSnJiTVkpTeSld5AVno9JUUnSE+tJ1oi1qFpFBVUMzk8xOsn69y+Os3xpuMkxB8kwphF&#13;&#10;rKwKJdcpxZrLSE6X2d9W0rLayMg+aZlZzjupAMtmp4q4VgS6SPdKWnbLVkwlMamG+PgKBX9S0+o5&#13;&#10;eayLgR75vDfU566t6iA9rZ70zCoFVm5dXeanHzxEjqc7ejhUcY6cwjYy8lrIyG+loPQMJdUW94i4&#13;&#10;SyQCJM4RUbk4SOr7lYOlunFYRXkEqpTV9llKb8XVUnNZARWBJwfLLqh4jURsisq7Ka7ooaTqEqVV&#13;&#10;3UolAl3KOskv6yS35DRl5a3kl51XIKaw/LyCF2V1fWzpzeexRI9GqW60gBUBLNVNQzS1zHCsbZYT&#13;&#10;raO0nBqn9fQkrWe+DVlkQUgKbi2dLP+8e0VAS2PLBAJONmetc4rPWsBKXjuZhae3AEumrAvKwlD+&#13;&#10;KbIKT2/FiSRCFJfUjN5YQajhMOGmKkKNh/EKyMY/5CBhkeWERZQSFJKPt18qts4JuHrn4OSRibN7&#13;&#10;mgIp+x2jcfRIUYDFKzD3/wJYdLyz35/v7nFnm50PVt4h7HIMVi6Cd6x82eujI6m5Co+YOHa6B2Gt&#13;&#10;CSMoNZGMpkL0OckkpycSXZyDvV6HbWgwntGRaGLiMWbloUsyEVOajGekDpugEBVZ8Y5NxDk8hv3+&#13;&#10;YaooN7Y0gdDsSDSJBrTJoWjigtBn6DmUm0ZWagIRUSaCpbzSGKGWdgymaGITEggOMRKflERyWhoe&#13;&#10;fjJH7cdOK+lT0bDTyh8H11BsHDUKxOyz8VHuFYuD5Z+DK5Z4kCwJWQBLgDrRl16R/fZ+7Lf1UU4Z&#13;&#10;ca7YeBmx8QrH3k2Hq5ee0PBEtGHx6mRTxSIcwrByDMPOTe4TiqfEaXQWSCSLQSFhBsSVqQ3W4ekb&#13;&#10;wn75+8k2hH0Osq5iwMEvAnvvGPY5RbLLzsAB7yhcguJw8o/ENShKyTkgEr/IZLXyJMsse11DCYzL&#13;&#10;xC8+E9/4bBx0MfiERrLTS4OdLoqQrBRS6vPwT5Sr/lHEVqYTW5ZGeE4C2nQzhtxEfMzRCr54mOLZ&#13;&#10;beujIJScYO8QIGXtyS6fMHZpdFhpw7AzhBKSEYb5sBlDfjQxh+JxCA7A3SB9LALnQlRsaBOsCFDZ&#13;&#10;Yatnl4NRORcEsqi3ye02ehVbe9dBg4OPiZ0OoWyz1qjnn4CWt6Tw1jqY7fYadrpJbCcCTWYK/tkp&#13;&#10;OEeaOBCoxU4bgovBSFBynJoaV4DG1o9tIgc/tjtq2OEahI3WAli0h+IIKjYrwGIVEsaeIB07fAOw&#13;&#10;Cg3ngCGKAwY9gbnxmBvTiaiKR5MTildaIL6ZWgJyw5SCsgwKrHgnhOCXFIYuPZKAzFBLAW1KMH7J&#13;&#10;OqLLYjGVxqDNjSBInC8Zcl8tQYmh6FL1uBh98EmwyC8lBOfIABwj/PFM0BGcbcI/NQyfqGAiciNw&#13;&#10;MfnhavLDL0VDYHYoAdmhytkSmKEnLTsSf60fexxc2G0jUEzmtS2TzeJk2bbHmXet3ZS2C3Syk7Un&#13;&#10;H1VU+66NJ3ucgxWos/YKZb+3HsegGOVc2wQsuw544SmlzzqTKmbWG434BQTj7BqAnUMo9q56PIMS&#13;&#10;8A5KUf06dq4mDjgJpAvlXdsQdjuEKLDiHBCLnZdJFdxauZqw8zYTGnWQYGMuOx2Dedc+iHftghRg&#13;&#10;ec9eHlcItpoYnHXJWPmZsAk04RRmxi3CjJMhCldxosRH4xauw0mnY6+bBztsbXH098dB449jQCD7&#13;&#10;3Nw54O2NuyEE/6hINBEmBVg0obEqPuUXoCdAa8QQI7UdpcTm55NSUkpSaQk+8VE46UNxizTgHh2O&#13;&#10;Q0AAzoZYXMKCcQ4NwsZflo29Sa9P5NjIYU6N1XHwaBIZNdK5msShU1EUHYvg0Alx5UUTVxhFeqWR&#13;&#10;w20RlLZGkFIVQUp1JKUdSYSkhqBLCUWbFEaAWaeMHImHDPxRVm4zOYUtxKfWEmEuJSmzntjUUiLi&#13;&#10;DxIUnol9iMxmSVtxELoEI3mNJZgrzYQXRyFPUudIDa7RAQRm6jFXxRKbZ8CYqiMqz0hcSTTmQ1FE&#13;&#10;ZEfiFabDxssXK093PI1exFeYSGuMJKXeQEK1npiyUIJTgnEMckOXFkzu0SgyGo0KsGQeMZJ71ERm&#13;&#10;YzipdVFk1MeS3x6Fo96XbS52aBP8Cc8IJqPGoDJSWXU6kgojiTsYim+ohnesdxNg9seU74G52Jvw&#13;&#10;dE+cNf6kVmhIrwomtSyE6rYMjpwuICMvg43Fs1wfOsJsVylLQ+1s3L3Nxp1b3Fi9qqzQN6/eRCQW&#13;&#10;aDlpkjI/uaJrgStLb6zaFsu2xIRmp5aUk2V6Yk71JIiTZW7mirrauAlY5ChXLaUYd0pcLeJkedPN&#13;&#10;IsWxciVyanxZgZbBvnGmJxbV1eXxoXFur1/nwd07XL+2xsN7dxFo8vHrl3zy+qVyrwhg6e8f50xH&#13;&#10;D+MTCyr2I8War99/xeuXAmKe8vql6ImKA4ljZVM/ef2KL3/yirnpCcrKG6io6aa2oZfauq/dLCeO&#13;&#10;dHOiqZtTLZeRSeSOU72cbv9a589dRoCLxdkyqEpwpaRQuloEvHwTqmy+LK4WKacVkLIJU0aH5+i+&#13;&#10;MK4WhjrPDm/Bl8u9U4jEySKrQ0rnJxRkaT01TEuLzDQPqH+/+ZkrCrBI3Eg6BuQkZaBvgnNnejl6&#13;&#10;sv9ryCJdLMeHqW8eVqV89Ucl8z1ObfM44mAprbrARx9+yK8+/xGDPd2MDI6SmZbP4ZIqDmWkUZSS&#13;&#10;yMGkeI5WFHD2yGEutdZZCm9PVHO5rY6Jc3Ws9jUze6FBRYUkJtR/vJjLxw4x1HqY6YvNXOiopbIk&#13;&#10;l+L8DJKTEpUDIP/gwW8Dlt4pxofnGRucU4ClsuoCxvgGtVSgiykkJqsSt8B4BVZs3WKwcY1mr2MY&#13;&#10;u+wsYEVFhWyDmV9YV+W0n3/+BetXbvHgzoOv3R73HvD4zj2e3rvP47v3eXT3IQ9vWyTTvE8fPlUO&#13;&#10;DXFePLr9SDkw5O0bdyUSc4/7t29z/eo661fXkQjbg1u3VJRGuh1EEge4uXadm2vrSjfkRGzVsmgi&#13;&#10;V+4FYmxeRZf7yhLW2NA8Xaf7OZzfQP3hU4z1SQRvkd7uQfouDXP31p03UZyH6vHICeH9G/eUA0W6&#13;&#10;VlZmV1hfXleS74/VlRssL62zOH+FlUUBJreVVqSr4s1J7MT4JLMz88zNLjA/t7ilhXmJr91UWlm8&#13;&#10;oU6C5Xk1M7XK0rxENiyLLHIF/5tampOuF8nsr6g44aKUgqpi0BVWplaVlict0Q6JVkjEQ1wK8nH/&#13;&#10;ULPjq8yOrTI3fpUFKdEen6f3XA+x5mQScg9R2dG71cfyTfdK48URDja0YIiKo66yQUWAxsbm+CeS&#13;&#10;DpbuUcYuvlHXCGMXRhg/P8xIzwyTQ3MsTa/R3HBCuUakxFbKXLe9s524qDgqDlXi7emjCmzf+sHb&#13;&#10;fPc738PG2gZnR2d279rNu9vfZfv2d9XC0K6du/H28qOyvI6mhhMYDZHs27ufd7fv4N13dyiHiCz4&#13;&#10;SJluQX4hA30DNB85ipOjM9///vcV4JCeEz8fDec7uliaXmGsfwJ9qEEBHQEgAkr+zb/5N7z11lvq&#13;&#10;c7634z3lNLHab6UcN0UFh6irbsTdzQN5vFK8K1/TASsbdmzfoWJP8vr+/dbqsUkE6u23f8gPvv8W&#13;&#10;//ZPv8N3v/Nd9fX/4Adv8b3vfZ/vfvd7vP32O8j9nJzclHugpeU8Gr9ABWDk4//gB2/j6xvMsWNd&#13;&#10;TA0tsDa1ytXJFVbHl1gdW+TK2CKL4koR2Ky6pubUOpwsxAm4F8AxPb3IzPQSMzMWzc4ssywLQzMy&#13;&#10;qyyRIoskNjQ1eYXJiVWliXFZerNIinPlgoHoysod1tYesb7+mCvLt1mYusL81CqL0zLDfFVpfmqZ&#13;&#10;KVkkmpxjblpAj/yummZKQODiLVaW77KwcJOlxdtKFy8Oc7F7hDBjFjt2eKELSqCvvZu7q9fpvTTM&#13;&#10;9JQA8NsKqkgR+bSU7S7f5IqULYuTZ16mpldZnFtVx6V56adZ5UizdGQUKgfLh68+4ll1Mxu1zdw5&#13;&#10;2c5K92VGRydp6+yn/mQPvecucrKxjZDgNDVX7x6Zwa8+esx/+urHXJ+eJi8+j7KCGpJj8jAZctQK&#13;&#10;UFbGMYryWygpOEphzhFSEw+RnJCDQZ9EQW4xU8PdfPR0hRurSzQ3niU1pYKYmMMkJtWTkFhHUloD&#13;&#10;SelfKznjCJk5rWTmtCh3yqZTJSuvZWsRaBOwZOee3AIssmYjcCUluYKqihOsryzw0fPb6ni8sZnM&#13;&#10;9EZSUxoQyHJlYY4vPt7gwc0rtJ48S0ZWtQI7uQII3qig9BxVjZc5XLsZ2+mltO7yFmCpaBC4Mqgk&#13;&#10;ESGJ+QhQKarqVpBFXCsKsLyJ/SjAIl0yJV0Ull1UKjos4OU8hyouUFxx4f9j7D2f287vPE8/vaqt&#13;&#10;2r1Jllo5kGLOJAiCJHIGGAAw55yDSJEKVJYoUZmSKOacM6nU2WO73cFuu9vjCfZ4x569mdq9fXRV&#13;&#10;d3/A1evq84XIbnvnwT341I8BAIEfARLf1/cdqG6+p6a84TbNrVcprb1DReM9alvu09h6j4aOQaV6&#13;&#10;ETgjVhyBPvJzJL9FAEtnzyCt54I5MFKt3HdzSSlYbvRPc+POrKpnFouQqFdu31/aH/n8an8QsFy/&#13;&#10;u4DMNTkOLHL++hStPUNUNt6npuURTWefKytQuWoRvK3uo9iDRMEiU9Zwh5qWh/tT3fiA4opb5BVd&#13;&#10;VW1DecVXKSy/QWH5TaWAqWy4r85JadVNsgPnyPZ3k2muJyW9Fk16HSlpNRw4bUYAS2RSELAkvQMs&#13;&#10;EmwrC1tRsKgcln0FiygNdPwwTMNfhSRzUAJkI6WON5MDJ7VI/oqxspzTWjNHYjQci9Ogz88lt6OC&#13;&#10;CLMVR34eubUV2KuKSMvLVouS5Gw3+vws8jsLyWkJkOI1Em21YS0vx1JaSqLTq1pBTmv1nE5LJ8Jk&#13;&#10;IM5hQefPxNeco+pVsyVj0Zergl9VPokKgPVSGPBRUVpIRVkRNVWllBYXkpBs4ERIIkdOpXDwuJaj&#13;&#10;oem8F5qm6qZPxMj7FL2y80guijT9SJ3ynorlsFiHQlKUxeh0WAqnwzUci8hUrTmy2D8WqedYpDQm&#13;&#10;pqtzIk0oIYlWZZWI01hIznAQGW9Qt3/8jFaBgYPS2BOqQ1Qfp2ONJKS7SEyzqIlPNROXYlI1zsfD&#13;&#10;05DLShtjVKpLwRNRqegc+YTGSQBxEoejpErXSki8hdgMN0mmbCLTnISlOvbVK8fibRyPs3I0ykho&#13;&#10;qodkdwBncz66Ig9av5P83hKKLpUR55AgUJM6RhiMhKRlcCY9k0ijkSirhWS3nUSvC1tt/r56QQBL&#13;&#10;nCtAqNFGhN2MudBDht+OodCAr9OPvsSBrdJDotOoAMuhMBMy0jokcyjMouDK4XArhyNsQbXKGasC&#13;&#10;gfKc3AMsB8N1/JVkvUSJaiqoZPnrEFFW6TkcYVbqFbH9hOhsGGpLMTWUclybybH4VML0RsIznCRY&#13;&#10;soNwUKlXpElIqzKEDkRpORitRePz4u7IxtHixVDpJSE7m9RCP9pCP4k5bqLsFkL1BpJcGRR0VeBp&#13;&#10;8ZKan0F8toa4nFRS/cFIC1OZHZkkbxoRpnii7FKtbEJX5CatyIS5yomp0qHahwxlVvSlFnRFZpW1&#13;&#10;InkrkrWSFEhXQba6vEw0vlS0+QbVHhTnDSpYNAVmdCU2NDkGMvwmopwazhiTOJUag1RFy6QWG0gr&#13;&#10;sFDT5MPhs3I0IpoDp8M5cDKCAycTlMXn4Ik4DhyP4OCpaDVRKUZiM+yclDyauFRORGs4Hp3O6USr&#13;&#10;avwNz/QSa8lTGSx7gEUsQkkGK1qTXamwLHY7qbpM0tJdxERbCQ8zERHvJToll7A4F1GJXhLTApyO&#13;&#10;tHI83MTRCD0hCTYVbptoCqiaZtmUjUz1qAlPcZGQ4edQuMC0dP4mNJ1jUmuuyyZcJ43ETiKNHhKc&#13;&#10;fmWDS8kJkFlchKW6HF1AqpxNJDj1nNIkcTg6mZMJKcSZrSTanZyIT+F0fBrR6SbSXdm4SypxFlXi&#13;&#10;KK4hp7aV3NpWPKXl2IukSr4YV2kB9qIA+nwXSdkG4t2ZpBdaSPTqOarRcCZDS6RBR4Q+jdOpScTa&#13;&#10;nLhr9ARaMyntMZPTkEb9NTMtt2xUXdRTc9FOwxWPgiwtNz1033fRdc9FXZ+D4m4X+Z0uSnqy8EvD&#13;&#10;cJmR2nMBihq92AI2rD4rP7j48D6lra0UljeQV9pLQVkPucXNZBU0YMupwOgpISUrj0iTk3iLSGUK&#13;&#10;qLpURKDFR7QkLLt16IutJGbrcTS4qLxepKBKoMNLQVc2eZ0eshqshGamciIthaQsHZ66TIrP2ai4&#13;&#10;6KDgrAVLWRrx9njCtDHoctPxd3opOe9UcKWox0Z2awa+zgwKzhnIabVSeNGKty0TQ6GWH0aHo3Gn&#13;&#10;YC3SUdJpoqhDKptNFLU5SLUnk+FOIkbChZwaXFVG3NVG4g2JnIiIIsMXg6tcQ7ongUB5Ni9nB/hw&#13;&#10;/QmfLA2wO3KeraFzbE8+4P3tbTWvN7dVuKQoV15vvg62KCxLi4LsMgcBy6LsKr7bdVyY22Bhbp31&#13;&#10;1R0VKDg3LeqUeQVR5mdWVQZIEL6IFHyd9cXNfVCzOLehZNCSzXLzxiOVwSI7l2MSNDn+3cgb2Z9/&#13;&#10;IXkRb1ldW1WNFJ/9WGDJdxahickVRl/Mcv/ec5VB8vU725DYh3718y/59pffm+/BFYEse4BlfmaK&#13;&#10;5tbvAEtr+yPOtw5wseM+Fzvvc6nzPld6H3Pz2jMk9HZvJPxWgItAov5bj5TUe+DO4D5wCSpdgsG2&#13;&#10;YhN6cG9E2YWePBrfV6XsqViCbUBT3Ls7tt8wJMoVsRCJmkVGQIsoWp48nlHqFbEHXbkmKpopJWkX&#13;&#10;69aytK+sbardVXlzPjm2yIOH41y+EWwP2rMIyfHWrRdKySJ2oXOXxug8P64AS1X9bT54+1P+/puf&#13;&#10;Mj38mOGHDyj2FtBZ10JdeS11FXW01TfR3ljOte56Bq+d5UFfO1e66rh7oYWnV9tZGbzA9L1u5h70&#13;&#10;MDXQzZPLbYh9aPbxdRaf3eJJ/3m6Wmpoqa8gJztLta3UNzby6MXCvoLlwdCSgm4SBHz50gs6Oh7h&#13;&#10;9J/HktNLqqUKW6CRZFM+J6PMnIxycDLCqnZcjso/0jMmDss/0zAj4wtLqvnnH//pn5SK4oNXH/Cx&#13;&#10;VAG//UjBFQEsMp+8fl/ZWMTqoiDL+5+o3ewPBV7svlWwRNQXotj4+PXHKmdkd3NH2Q2kCUcgy+ud&#13;&#10;IFQRuPJS1b6+Rqq3BawIZNn5HlyRhZZAlT3AIrBlY2mL5cUdXu5+jFTLSmvW33/zDb/7h9/wq198&#13;&#10;xZc/+4xf/+prxAYn0OeD3Q8UWBFliIzklcjrV3bkxb4jAZ7rK5tMjE2rXCOx8y3JAlOFFW4rq8z6&#13;&#10;UlBJoHbPJf9kQ4I7N5ibmmd2UhrCxCIoloh15qbWWJrbYm4m2N4iFgYVIvou42Iv60LyMURNJbO8&#13;&#10;sBaEK4ti8Vhna35LzebcJguTC8zLz5hcCGZzfE/ZsPe3Zmlmi6Xp4CyLSkug0NQSN67dwe7JoaTl&#13;&#10;HN3fq27egywt1+/jyMqnsa6F0WejLEwvMfn/Z8bmmXw0wdSLGUYHJ5kenWN1boeHdwdpqmuhokRs&#13;&#10;EhWUF1Vw8exFngw85ULXJSqKqyjMK6G0sJyezh4e3nnIhe4LVJXXUFwYbMzq6brI88Ex5G/k5tKO&#13;&#10;gjfXLt2ioaaFytJqqspqaGlq49GDJyzOr7C8uKqqUZsaW6ksq1aZRbWVdVzvu8HC5BLrC1tqpAq3&#13;&#10;tqqeorwisj05eF1Z6uPq8mpqKmsRqHLzar+qgBfYPTo0QVdHj7pvZUWV6rGcbT1HW1MnZcWVlBdX&#13;&#10;cba9R01DXQvVlfWUlVRTUlhBTWU9ddWN1FTWUVZcEZyiMirKqujuPK8Clhdm1rhz4wH11Y2UFZVT&#13;&#10;XVHHpfNXmBiZYVF+fyoIfZ2l2XWWBKxNLrE8u6bAh/r+rOTzrKtZk1aplW2WZ1cQi87e1zckaHZl&#13;&#10;V93e1torvj/rUgW9ILaeLbZEIaKsP1tsrr7cv9zO+ht2N97n1faHvNr+iI21N6ytvFK5LqsLm6o+&#13;&#10;WqDN/NSyur8bK6Ki2lKbBbJBMD+zzurSLrNTYnELvh4eP3jGk6fjGE3F/MV/jiYzLZfpwRdszy6x&#13;&#10;ND7L8sK2Uq9Ivsyc3IZYgWY31GPYe9xyH4P38yVvXm7x9tUW5zs7SdP7WN/9gG//4bf8bfs5ftx9&#13;&#10;kR+fv8rO7QfsyOv13BWW79zlzBk7EREuYuKyCI2yY82tZmNhVgGWf/nl5zzvf8DA1XvUl7fjspbi&#13;&#10;z+0kz99Fvr+DqpJz+DyNOMwllJXUsjD5lC8/XWV7eZS+3vME/HV43LW4nDXk5naQl98bnD8DLAWl&#13;&#10;V5QyRcCK2H7kKDXMlTU391UspWVXKS27QknpZfIKzuPL68Wf10ND/SWW56b5p28/YWN5keaW63jc&#13;&#10;lfhy5bVxgZX5OX795Ucszy9y5coAFVWinGlTk1/cvQ9XKhvu0nbuqWrKE2AhIEMyVvbUK0EFSxCw&#13;&#10;iIqlpSsIYWrbHwUVJx2PlaVHQmvlujKiWhGgIiOARUBLbfPDfahS0Xh3/+MqUbC0XlOhsQpAND+g&#13;&#10;oS2ofKlreURt8yN1/ZrWh9S1P1ZqmLq2x1TV36C+9TGtqk56WgGWK7dmuXZrkuv902qkOejPAYso&#13;&#10;WaSy+ea9RfofrND/cJX+R2vcebzOtbuLnLsyQVffBOdvznGpf5HzN2apar4ftAvV3aVCVCt1tymp&#13;&#10;76e8cUCpbCSLRoCQKHaqGu5TVHFLgRUJwa1qvK/Oh4T/tpwdUlPX/JCy6luUVN7A5mohVeCKrpYk&#13;&#10;bTUHTrs4HesnMqVQTUJ6BacjvZwIc+3P8TCnCh79m1N6ZI5E6tF4i4k1+TgSlkFoip2QFLFy6DgU&#13;&#10;kc6xOD0n4vVEZZiIN9nwN9fibirEWu3FUZuFry1AQVchxT3F5J8tIN3vxVWVh600hyijnki9gfR8&#13;&#10;P7n1lRS21JJXV05ORQEam4UzOh2ZBVk4a/IxlTgo7S3GWuKm8mohRQX5ZGdJwK2fgvwAJUX5lBfl&#13;&#10;U1laSG1lKXXVZVSVl5CcauDE6XiOh6Rw6GQaR8QiFCKARa+k/CdjTYTGZBCdbFRKFwEqAln24IpA&#13;&#10;l5NhqYSEa9QcDRMFS7B2+EiEXt2O3JaM2INExSJZFJEJBs7EZHA6Mpg7IYAlaG/57ihg5nhkBuFx&#13;&#10;mYTFZRISlY6AHlHcHH13eQEs0WkeZQ9KMGQRlmjioCyQ9ywa7zJhwlMdRKU5VdBtULli4lCkhaMx&#13;&#10;NsKSczkYmsapVDvxrnx8PcV4OwtIK3SjyXWS4HZxMtXE8WQ9J5LSOJGk5USyllBdJpFiH3K4ibbb&#13;&#10;Sc6yYavJoaS3jNymHLQ+L3b53dRkk1HuQltkw9uSRUFnLgXtWWi8eo7HxnIwJDaY1RImCiiTgiIC&#13;&#10;VUS5otQrUXaORQncsyj7k1iHpC5cYN9fntJxKErPkWgjCfocBVh+KE1C7wCLgJqTGrOaaEcW8bk+&#13;&#10;4nNcnLGYORKv5XBCBgditBxPsnAixU5YpkstyI/G6Tkq2SKxeo7HGzBUZ5F7oQhTjU8BlcTsHEw1&#13;&#10;ZWSU5pMSsBPjziQxx0xytglzXRbmSicJ2amE2+KJ8iSjCVjR+DIwlTnUpBeYScjSEONKJcZtIq3Q&#13;&#10;pUZXbEZfbldtQMZKp/pYwMreaAuNCsRI7oomT4/Gr0dbIKqVYBV0Wr5Zheom5mqJtmgJzUgmxZ9O&#13;&#10;rDuV1Nw00kUBU2PBWG0ko9CEK9uExprJqfgEDoZEcOBE0Bp04ITksURy6PReeHE4R0JiidfbSdRL&#13;&#10;w4+Aw2AFs7zmI9M8pDkKyPQ3cCwygwPHJRw3kWNhKZiysnD7c/Hl+cj25eDOziHHX4I2zUNYuIWT&#13;&#10;US5OxXgIT8whIjGLWE0OEQlulWckr5vDv/jFOQAAIABJREFU4RnqdZNoDhCR4lYBuAlGPzIhAgij&#13;&#10;jYQm2gnT2DmZ5OS0xvOuJSiTQ1HphGTYVNC2Jisfc2UZzoYqPM01ZORloy/wkGA3cjI5kRNJ8cTZ&#13;&#10;Moi1OIi1OjgRryM0wUJ4kpUMbxmu4gpsgXKMueUY/JX4KqrxlpXgrSikqreemguNlLZW4SzxE++w&#13;&#10;kNtQQmV3vcp7qe+rwNeYT7zLo/KAxO6YKTbGWjN5rXbKz3vJa7FQfdFM1QUTZecM5LVmktOQgb85&#13;&#10;k6qLVtoHvNRetlLcZaC810LDDTeNt3Lw1KVjr0wjr91EoM1ITVcuJc15/GBxY5eh8Vn6rvTT1HKR&#13;&#10;qrpeGpov8+TZFEvL2zwaHKe0qwxTgYtok5kwXQ4FnSJP8xJr1RNrCPo2dVkeMorNVFzLp/JqgMqr&#13;&#10;fsouuAi0m8ks0JDo1RLjysRcacVcKnfETM0VlwIsrppM4mzxhCRHkZajI68ri+J3gCXvrAVbjYbC&#13;&#10;HgP1N53Yqmw4G9z42m3YyjNJz3EQY9Wjy9bgrU4n0GSgus9EQYsdS14Ghtx4Eo0ppLnSychOxV5i&#13;&#10;IDQmgVOR8VhzLZhz9Nj8GezO3uf91UdBwLJ4l43nXaw8aWdj/B4/+uANH+7usAdYlILle4BFWYTm&#13;&#10;gxksAliC+SuSGbLO9uYrdjZfsyxvOmfX3wEWCb5deQdYxDe/qaCMqrKcXlVKGAEs8gZc2oVu3XzM&#13;&#10;9MSKkob/r4BlXjUI/eqLz/nRRx+ytbXFnwOW7e0PVXXxg/7nzE+v7eey/IeA5esv+fZ78+tfBhUs&#13;&#10;64tLNNVdoK7hMme779DafovG+qtqmuqv0dHZT2fXHc6eG6Cjo5++y8+4fPkZD2+N8KR/lMG7Y9y/&#13;&#10;+4z7A8+4N/CUG3fvc/3uPa7fvc+NW0+5cfMpN289497dIe4PvOCh2IseTfDg0aQ6SjW1tE0MDDzl&#13;&#10;3v2xfaXKk4dTjA4vMvdOMj85vqSAi0AWyWK5dWuM27cldFd2/0VJtKpCGddWNlhdlnDEVcbHlnj4&#13;&#10;ZI5r/VN/WtN8bZxLV54HAcvFEc6J5/x7gEV2ZH/zq58wOzrIyOOHlGQVKcDSVt9MZ3MbF86epbOp&#13;&#10;QgGWJ9c6GbjYyp0LLaq2+ZkAlqffAZax22d5eKmFgfMtPLrcwfNbvfR1NVFelEdZYR5ej0e1lTQ0&#13;&#10;NTE4vsLg2BqPhhYZGQ0ClpEXQcDSrgDLBZyBS8Rpi0kxlRKVmsXpWAcnIqSu0KIAS2ikkeQUZ9BD&#13;&#10;G6pncmmJL7/+lq+/+TsVaPzha1GeSGbIGz598z6fvvmAT99+wJt34ZMCGcXW8/7LoL1HPhYoI5aX&#13;&#10;vTwR+Xh34zUbKzu83n6jQIwoSfauJ0Bmc1WqZ3fZWROLy2tebX2nXBG4srv1dr/F5KW8ltZ3WRNr&#13;&#10;wtobPv30c7768pf8j3//I//nv/+R//5vf+Bf//A7Nf/yz//E5z/9XAEWsfO9+d5IhsPL7de83v1O&#13;&#10;GbO79ZKZScnwGWd0eIyx4XEmx2aZEzvGlOzMr6nXqCxQt9dfKwg0MzarspPE7jchTVfDC4w8kzaw&#13;&#10;ZRZnN1XAp7ymlyWwVKpzF7bVSK321Ogiy3ObKkNlSZ6XokCYEGuH5FRIE8wWizNrzE0uq9yk2YlF&#13;&#10;9fdgfkqUa0sqQ2NhekUp3ZYkq2NqWcGE6ZE5ZsYXkIwnUd4sTq/RffYSdo+f2vM36H30XR5L18AQ&#13;&#10;WQI8Cst49mhIXX9mdJ6xZxOMDI6pnzf6Yp7b1wcZGxa4s8bU2AKTowtMyQxL+9mCUr1MjcwyNTLH&#13;&#10;6LNx5DbkfowPTfPi0TBjg+OMP5tkdHCCpw9GGHs2ydTwjFo8L04tIo9/z24kj0nAgmRabUnw6vIO&#13;&#10;i9PrzIytsDS9wZqcl+l1FmfWWZ5fV7BUArCXF4ILcAlSlVlQIcmrCkwszQSvJ4v02fFVpkYEVi2y&#13;&#10;OL2sztHa/DprC+vqnKkckrVXrMzLz5DMG1EWynNghVlRjozMMTe+xMKU/M7EniPwY52V+S1EvbS+&#13;&#10;/IqdtTe83BAL6Vt1fQkxF4WjPA8kR2UvS0WyUAQeyMyNL6jft/p50/JcmGd6bE6Nghfyf0GBhjVE&#13;&#10;+bQHGvZAisC+tZVtBVfWlrf2AYvAfYF7S7MrCrQEAYtULMtr7i2bS7tsLr1EQIoAPwGJe4BFLiNf&#13;&#10;216T1/EbXu98zOvdT5S6RKxGolwReLO2JNXRC+ox7ld5z2+qlqmpiSWVcyVZV3uAZfDhi3eApUQB&#13;&#10;loy0XDam5tmcXmB5cl4pwSTMXGqmp0am1eNend/eV9XI4xeoI+dgeW6VN7vfARZtZi7LG6+DgKWj&#13;&#10;l68u3uD3N+6wMf2Mvp6zPLktiqhykpLyiI/3ERph56+PpHA0VM+1K338P//1Z/zfv/8Zn+2ucPls&#13;&#10;H201HTjMeZj0ATU2UwEeWyml+fXcvXaTzz5a4/XmDBd6LpGVVYnFUozTWUNWVrOaXF+ngiv5hefJ&#13;&#10;K75AgVQsS4ZK2WXyS/oUWBF1igAWsQGJHUjsQZLDojJYSq9QVnqFosKL+LNq6Om4yNbqAn/74Q67&#13;&#10;64s8e/iYQI7kwNTQ1HCe5bkZfv7ZG15vL3K3v5+iij7ySy+QX3aRsppbVDUMUCGWlqYHakRtInYf&#13;&#10;aQkSy88eJGnpDgbcBvNXntPaNURTxzMFC1q6hhRMqG8bpLHjqdpw2LMBNXU+VyCktu0RMgInxEqz&#13;&#10;NxWNA+rjavn5zQJeHlHXPEhd62M1Cs60P1HqFfmeGgEtrY+oFzVL2xN1/SC0eURrzzBdfZP0Xp1V&#13;&#10;CtMr10e5enNCgZZrAlruzClr0J6KRWxCAl1u3V9SUEXAyvfn9sNVrg0sI2G3fbfn6bkySWXDvSBg&#13;&#10;qb1LQ8dTGjqf0iAtS+dHudy/xM2H6yrTpbPnhVLbiPqlUSxRXc/VOZXzKudsD7DIORO44s3tIt1Q&#13;&#10;QbK2gsj4Ys7EFHAwxE1USiEag9Q4l2FwdRCdXLgPV/ZAizS77AEWs7sER4FYesqI0Hs5FWXj+BkT&#13;&#10;x2T3OdZOgjtAaKaHpBw/RX3lVN+uJu9cKZbKAPaaPHLaCik6X0zx+WL8bQUYS6QxqABnTTGu+gCG&#13;&#10;kix0AQ+uhgLyeyrxd1RgLMsj2mIlNE1PiseJp7EIY6kXQ4kDR62Xgu58is8VKJjS0lhDZ1sDLY1V&#13;&#10;VJcXqKmtKqauWgLVi0nRGjkVmkBohJaQKIPKYHkvRMvR8HROxRoIT7YSGpVOTLK0kqRxNFTaUTRq&#13;&#10;joZo1OfBRiAJwU1SdbWHzmRyONzA0UiDCv6U8M+j70aAzclIyXtJU1ksx8O0yBwLEwXLOxXLns0l&#13;&#10;RIvcF4EvasKkFUUAi46jZ4JWmCPhmURp3Yj1R5QqR8PSOKhakhKQBqSjMSY1ovKQ3JVT8Va1YD0Y&#13;&#10;qlNAR8JiRRFwUO5HkgVvfRnZHYVktfuJ86RzTJPAcY2Bk2lmTmhMnNBkcio1jTOZmcTaLaRkuYl3&#13;&#10;2Ujz27GUuynoDVB2OZ/iSwF8XeVU3myioLsGW2MOlloPrnovReeLCHQX4G/zcSZVAlQjlXJF1CsS&#13;&#10;VnsoLGgL2oMrJ6MdSt1wOtrOCVGyhNk4HulU81endRyONqD1+4jMtHJKanj1XgVYxB50LM6GsaoE&#13;&#10;d2ctERYTsV4HCbkuYhxG3ouM4UC0RgGWvw5N43iyjWRvgVqMh6RaOZGo51CkhlPadEwNOdibAyRk&#13;&#10;uzmlEziSg62hEl1xngIrmjy7UqHEuTPRVzkw1blIL7ETl52BJt+GJmBDV2DFUOIko9BBql+UKRlo&#13;&#10;C9KJ9RhJLRAVSlDFIkqWlIBUSxvVpCqFilEpWQS+pJdaENAiViKx+aTmGdCXG0kvMaArspNZbiNV&#13;&#10;QEyBEY3fgLHCjKXGhqXairFMsl2MOBqMaH0SsBzLoTORhCQlEaHVcCIylcOh0rIlQbd/CliUZehk&#13;&#10;LCdjUonWmonLsHEyOoUzSXoi0pzEG3OISfdyMlrPAak0P60lNMGAuzAPX4EfyUISi5DBkY3e4SPd&#13;&#10;lE1opE1Zv0LisohI9hOdmk9Uip8zcW6ORxkVmBTll4KUEXqlYJEsFo2tUOULycfy/P2LYxr+6pQO&#13;&#10;c0lZsCEr083xJBsHokycTnGQbM/GXi2twsXYavIwVfrwd5ZT2FNNgtep8lDCMm1EW7KItXqJsbg5&#13;&#10;mWziTJqJ8HQTen8Bxrwi0rIDaD1eXKX52CtKyW+pofpcPRcGztJxtZPsmiJMBTlo3U5Medmc1hrQ&#13;&#10;+HzU3iql4Wq1stOl+nJw1hWjLw6QXWfGU2XE12iluNNO70MPrTcdVJ43UdptVJPflkl+eya1V+20&#13;&#10;3fVSecFMww0nnQ9yqLzkID2QSEZeEs4qLfZKDVn1QSHJD+RNv7ypl8XEjeuP6Dx7i/Pn7zI3Ocfb&#13;&#10;7S2VL7C0uIq9xIOnOg9NVg6nNCYMJT6i0nPQePJI8+VS0FtH6eVayvtKKbmYS26bm5rrPmquuPHU&#13;&#10;mtHnmzGUijTLrBQrolypveKm6qITf4sJXU4K0YYE3PV2CnqzKTnvUgqWwnM2PE06inqN6sEUXajB&#13;&#10;1+GnrK+Agu5sMgNa4u0mYk0aNG4ttiIDubVGijtNxOsT0DnSidFFcyYhnnRvKu4KI6k2LeHxKZR3&#13;&#10;+Pm7L37Mx+tD7E7d4PXMDT5euM7b2T42Rs8x1t/OyK1WPt6c4s3WpvKPry6L5Do4K3OrLEwtKV/6&#13;&#10;wozUKM/z/OnIu8YfCbiVnIYP+PDtR7x99b76vjQfzE7tzVxQSj01qxoR5HuyaJsZDY7AEJGD3+9/&#13;&#10;htiCxkdnGR+doe/ydR7cf8bgk1FVpfr1V18rz7m0oqyvrqvfmdg2Pvv0J3z10x8jgEUsOfduP1W7&#13;&#10;6998+QUyAmW++fI7O9De179vD/rDb77hX//hWz7YeUNR8UXySq5QVBEM46sQv3jlVSqrriv7UE3T&#13;&#10;bWqb+2nrekD3+UEuXR5S9pwb14e4eX2IB/1DPLz7ggd3h7l+fZhr14aQ74mtKDgvuC25KQOTPHkw&#13;&#10;ydPHYww+HOXJ/VHuDExz49Y4d+9N8/zZJEOPhxh68oLhZ9O8eDrNxNgCs9NLKqclWM8cVLM8fig2&#13;&#10;pFH1dbFtSJbBuCwih+eYn9xgamyF58/nefhsiVsDk8om1HtpDBmxB7X3jv7Jbp7s6DW0P6G68rqy&#13;&#10;wPzr73/D0vQs22trNJb6aSwLcKGjUU1PSx1na0q50lbDo0sd9J9r4uHFdh73dfL8QhujV7tYvN/H&#13;&#10;/MBFbnTU0F1XzNnaYlpry2irr6ChqljlRDjsLpW/4rQXUl3Xw93HIwyNLTAxHoQrApWeP53m7lWR&#13;&#10;Tz/HX3wDT+4FUo0lpNmr0JjLScgoIizWHfQLh5k4EZLGidNaToTI7o2J24+H+OzLr/ns81+oRhGB&#13;&#10;Kx9I9sK25A294u3OKwVXREEiyhOlUtl6o5QqEswqI2oQySeR70lwq8AQ2RUXO8LrzTfKRiS5KGIj&#13;&#10;+vT9T1X+ys6GLEqDu+wvN16rbKNXmwJZ3rC9/oY3L98qhcnu5mt1ue+AxZbKa/nVL36xX9H6z7/9&#13;&#10;BySw9Pe//2d1/MmnP1FQR+DK9kbQ8iPQRhbnc5Py2pUF4s5+lsrm6isFICdG51mc2URUIQvTG0yK&#13;&#10;PWZ8Vu3K7ykAZOG5OLOsFvkCBcSitTezkwJJgwGfstgXSDo7uazAiPy9lcu9eCIV0cFF/tz4IrNj&#13;&#10;wevPCEhVdkC5/OK7kdBrgbLrjMsCf0pUGaKeWVJQQEJPJ1/MMDE0zfTIbPBv0vyaggez0tg1OEZB&#13;&#10;XilZBRW03XykrEJiDSpt68XhzlWhqnMTC8yOLfD0/jBD94fU7QXVCDtMji6rxa5YqVZm15CslSDQ&#13;&#10;WVbqkumxRWbFsjIiNiYJ7J5XIEJULRNDU+p+CVQZfjLOyOCEum0BLDKS96IUD9MrTLyYYnp8XgGN&#13;&#10;NVlECzSRnCoBGdOSNyKzHgQsAlnegZa95hxZcO+FqspRoIKoP+Ryct35SbnvyyqseEGA1DvAsjy7&#13;&#10;ikAWOQqUWhGYJtBKLJuTi6rpTf5Hyt+PaQFMwzMsCHAZl9+fnOfvIMvW2mtebb6/PzNjM8xNzLO6&#13;&#10;sMXm2mul+AiG0G6ov/V7Cg0BbGIfExAjQEaeM9MC8MbknAaBkEAhsfoI4FuekxYfgS0bCFBRs7TJ&#13;&#10;msyK5KwEv7axusOrnY8UCJHryHkV5Yk8L+Xczilos66Ai7xWVZuQOu6qcyCgamlmWb1OdjffZ3fr&#13;&#10;A6VIWVncZmdDAOgHCobJ701+DwKZ5HsyskkwOb6oRmxMssEgSs1H957x/MUUDmflPmCZHZ5hQ8Jq&#13;&#10;RQk6tRxsH5pdfQfLlpDXmIAc+VsiI6oY2bSQn/P61fu8ffMBnS3nSUx2sbi6qwDLF919XC+sZ23i&#13;&#10;CWXFpSSmmfAHCkiWN4QS3ngkjfeOyd8/I5EJTkJjLfz3r5b4f//4hn/6eJb6ohpSk8zExWRiSndh&#13;&#10;03soyCnk8Z3LfP7xDC/XxjnfcxVfoA6LvRKnpxlvTju+QPe+akXsQQVFF9Tn/sJLSK2yKBvKau4Q&#13;&#10;KOkjv+SyWmxX1NymqvY2lTW3KC7vI1DcR6Coj5qq63S03eVq3yPWFmb41RcfMT85TnPdWbKcZbQ3&#13;&#10;9NDb0cLE0Kj63u7GHNevXqexoYXq6iaKK6+qKa2Rn3ubqoZ7CmwI0BDAIUex3sjswRU5Sn2ywJWO&#13;&#10;HgEtzxUcEMAiKpOqxgdUiypF1CnNj5Rqo7z2rlKaiH22uuWhylSRXJUyUX28gyp7R4EtchuicGnt&#13;&#10;GqamaUiBE5XXsmcNkrDb9qD6Q74uqpX6tkcqhFegkKhXmjqe7NuEzl2eovfqDFckh0XZhGa4fkcm&#13;&#10;aBfay2DZAyzy+ffBiqhYbj1YUSqWvltzXL45o6b38oQ6T5LJIs1CZ/smuHB9nks35rhye56Bx+vc&#13;&#10;GwxO/4Nlui9P0nNlmku3Fui6NKEAS6vKkBlW9uKzFydo7XlBeW0/7uwO7O5mdPpqUjPqMds7cPs7&#13;&#10;8BV2kVfcRaa1Gk/gAhmWRk6GuRDlyolwl5oDIUHA8r8fCSdZn0uau5w4fT7Ho50cjbQrC8ehMwbC&#13;&#10;0yxk5JeRUVaIrtCHpzmALuBUC/P0gmxc9YXkdBRRfCUIWAIdAlhySMnNVU1BWW2VWKoKySz2YyjL&#13;&#10;Q5efi6E0TwGWBI+TMLOJ46kZRFmtRNtNRFl1JHtM5NYUUt5cSUNZgLrKPNoaymhrLKGlMU9NXY2f&#13;&#10;2mo/NVU+zBY7VquD0qIiTGYPIeHpnJAGktMJRMZoSUo1ciZKR0yCgfBYA0ciJHhV4IZuX6nyntTX&#13;&#10;SobLae1+/sp7ZzI4Gm1SKh7J8zikcitS1FFghnztcGSGCgKWMGCZwwJORMURZlTWH2lJUaGrKrhV&#13;&#10;Fqzpqh1Ik5NFrFmCZvNx1AYITbIjdqY95Y0sSEVBdCzSqNQ3UrkbneEiIkPaVGyciLdyJFKadgQk&#13;&#10;SUaJiSPRmZzWOkjOseOozyGrLQd9iQVtwEBKrhVNvo8Iq4Nwi41Ej1O1CMVIbo4tA3dNNln1Obga&#13;&#10;sshqz8HXlUtZaxFRRguJNreq8I4wZJLsNWMstZHT5iO71U/tlXIy8yy8FxqhsldUmO07m5BAFmkI&#13;&#10;kmpmgSphsU5ORtqDn8e4OBXr5S9CE4nUWyi9VELDvQpOplgJyXAQ7XARn+UhwmzmqCad4yk6srob&#13;&#10;yCzLR1vkIznXQVimlqNxsRyOTeBgmChekjgYmUyEwYWoV04kSO1wIgfC4jml1aGvziK1IIszBisn&#13;&#10;Uk3EurOw1legLfAR69aTUerGWJ1FSq4FY61TAZbUQjP6ymy0xS60eSY0Piu6fMlfsZGcYyGzTK6n&#13;&#10;J8atI9GvQ5OvJy07i5S8TKKdycFxJRPr1pDsyyApN4MYZxqRtlRSsg3oAjbS822k5BjQFehJL3Nh&#13;&#10;qHST4jeiCRjR5IqiRkBMBnFeDVGORFLzMojUZ2KuNpIesBCWIE1P4RwITSI6JZMzsQL/UnnvpChY&#13;&#10;ojh0KmgTEquQzA9PRnMiJon4TCsJBhvJRichcamEJGQSmmTgSFg6B0+mceCUVlntorQ2XIECsnx5&#13;&#10;aNJNxCWlEyWNTFoH0Uk2Tp0xc+KMValYQuOzFWQJS8zlRISL4+F2jkWYOBZlCL4ezqRzKt6iVCui&#13;&#10;XolK83I61qoAy18eSeZUnIUYg4cTSVZCMzyEpHs4GGPmaLyVsDSpaHYR67aizfOQkGXD11aBNjeb&#13;&#10;0+lGIkS5pPcQZfQSbfQSLlaoZDMRGWZirFkkuvwke3ykeLPxVJbgqiil9GwBvrYy/G3l1PY20Hyp&#13;&#10;jcLmClxleZjys1VjkMbrxlQcoPZmKdV9chs6DEVWii8UkeYx4m+2qYr5QIudki4H3fc89Dz00nTd&#13;&#10;TkWvScGW9n4nVRctVJw3U91no/KilaabLtrueqg4byHRkoKlIBNvXSr57RmUCZzpsfIDedMuI8GI&#13;&#10;26trrM4vsb64zKvNTV5tbqmF0sbGGzbWX5Oe66Swp4Ukt580f5564JFpDnxtHWR4Cim70EjZhTqK&#13;&#10;L/jIbXVTdSVA851C8lvysBXk4q52YizQY69OQ6w/7Vd8tPX6KKm14y02qt5wY5kBb5OV+pteSnqd&#13;&#10;FHTbKe1xUtrtof6KT/W2G4uzqb7ZiL7YQ5ghDasvm0RLBjFGLbpsI7ZCJ/YiJ8ZsC+keDUZ/IjHp&#13;&#10;4Rhyk8jISiYkMY7ffPs53/7yR/zqZz/ik80RBVh2p66xO3meV9MX2Zm4wOOLFTy+WMkHq6NsLszy&#13;&#10;ZnODlyuLvFxdZndNAjDFHiTWHqmhFO/50rt5p0hZ2ObjDz5RWRaffPgJK5LbsH+Zvcv+2XF6iSU1&#13;&#10;y2rXe3o8CFikYUh2UWcml7l5c0Dllww/n+Ll+kv+8etv+Pbnv+BHn/xIqQ6+/epbgvMrlaWytflW&#13;&#10;AYWHA0PMTCzv56vsgZRffv45X//sZ/zqiy/+5HtiD/rD3wcBy6dvPqRQAZarajcnKGOWQL7gNNRd&#13;&#10;RABLTZMAlod09T7l/KUX9PUNcvPGc27dGOLOrRfK2vPk0QyPHkypj+/dHVf5KJKRcrd/lDt3J3lw&#13;&#10;f5JnjyZVVksQsIzQf2eSazdGuXtvhhdDM0HA8vgFTx8KhBlTobmyWyqwQUYCdMVa9PyphOiOKlA1&#13;&#10;N72mQIxUSAtwGnmxyNBzCUadVoDl7sNZLl8fVnBlD7BIzeT35dLycV3bE8oq+9VC53/+t98y+2KQ&#13;&#10;DzcXKXQ5KM6y0V5bogBLV30lndVldNWUc66unPON5Qz0tjB4qYOpGxdYedjP+NVzPD7fyoWm8iBg&#13;&#10;qS/nXHMNZxsqaGmowZvjx2az43B48Lqqqak7r2DI0PBM0Bo0usb4yApSVX3l6nM6zj2hqOIGWb4e&#13;&#10;PNlnsfgaMGbVorNWEZ2UqyBLWJyDU5LYH67jZJhUs5nVbY5OL7IlYaxL23yoGm8+2Acsr7+XlyIg&#13;&#10;5dVGMOg5qA55w66EV65tqRHliliIpJ3k9Zbs5r9WbSVyWWnSEcgi9iIJzxRYs726y+bKS3XZN1tv&#13;&#10;2Vl/Fdzln9tUzSXy84Jf21I7+xK4KtaYNy8/5OdfSI7QV+oozUTvv3mfjz/8WFXtCmARm5Pcpux4&#13;&#10;i+VnaX6dqZElJoclt2ZJ2fve7uzwamNDwQNpZJoYXVC2sfGReQUkx0SdIS1iyqKxqm5HFnkbKy9Z&#13;&#10;X9lV4EcsFrLLLwBmfem7ZhdZyEow7PjQhAqEFVAiocRDjycVZHn6YJTRZ5MqQFfAiwCWqbFFhp+O&#13;&#10;qIaeYG17ELDIAnVK1bjLojcYbiqQYGx4Vt3GyOCkUoXIglg1zcysMCPtXS+muS1WIUcW5R0XOPdw&#13;&#10;lM7+QazeAC1N7UwOTwWBzfgiT++PMDo4zvxEUIUzM7GmFAsCByTLREDQ+NCsAiwzY0FQNPx8mrEX&#13;&#10;M0wOzzInC2kFr0RVs6ogxNz4MhNDs4w8nVRZKAJWBARNjcyoczI9Jud5WQEsUeqIIkhghyg4Joal&#13;&#10;IWxGBYgviP1qYvVPAIuAk72qYlFU7AEWaa1ZXgzaAVfmNxE7zPzEGrPjQbAi51VmD7Lsnc+948yE&#13;&#10;fH+esaFx9XuQzxdm1tV1pDlJFvxTw7N/omIRCCML/92Nt/uARQC8ek4sb6u/Fy+3P1RHAXsCcMTC&#13;&#10;JMqUxakgDJLfm+TtCJTZfyxSVS6WtUVpmpI2n/dZXxYbzSs2Nr6b9bVdZASyiHJlY/0lW1tvebn9&#13;&#10;AS+3PmB3630FKfbUOQL79iw8okwRG9DO+mv1+pf7vLMpMFIgxyIbypLzSjUGicJIQNLbVz9SkEUU&#13;&#10;PnvvI8S6t776Wo2cC/mbKzM7JSql4HP/7q3HyoaWX9C6D1gmnk2zvrrL2soO8vqWjQY5F3vnQJQs&#13;&#10;cj/2VDDyc1YEsizuMDmxzNraK1qbLhEXZ2NhZScIWHr66G5pIzkhk4OHIvnhiTiOnUnh6Kk04mMM&#13;&#10;HDiZwdHQTE7HS9BfBln5AbZG7vJ//XqDLzdH6K5tJSpSR1K8gSJfEc/uXeWLT2b55mdL3LnSS7an&#13;&#10;CIu9FJO1GLurhhz/WdUQFMjv2QcsYg8qLLlIUcklAtL6UyL/P2+pTQo5CmwRhURJ9W0FX8prrlNZ&#13;&#10;UktuThWlxc30Xxvgw+01/vibH7E0M0FDbRc5nkqyXWU013SyNTvINz/d4W/f3+J+/02qq+pUw1Cp&#13;&#10;2I2qr1HdKEBE5p76WBQhDW2D+zXDAitEaSGAZc/mI/krAlnEotPUMUhz51OaO58rqFJc1b8PWSrf&#13;&#10;qWHK64JNOwKNBLhUNt6jvH5AjbTvqMfYeI+y+rtInokCLY33lS2oruUJNU3Pg0oVUayIWuWdNaiu&#13;&#10;9QEN7yCLvLeQYN6WTgnNleahQdreqWxUy1DfhAIsAkZu3p3l1oBUNc+qUFtRrMgIVNn7WI7KHvRg&#13;&#10;lVsDS1y7Pc/FGzP70/cOsFy6Pq2UOwKQJDum9+oEfTen6LsxyeWbU+o2B56s7UOW2w83uPNkh3vP&#13;&#10;XnLl9iKdvaOoYODeMc5dnlZwpucUHZw1AAAgAElEQVTKDB29I9TIOam+RX6JVHAPUNvwkKaOB5y/&#13;&#10;0M+TR0+or+2krf42TmsDMVFZnI50ESIL22gnh8Mt/DDEwIHjJhVaL0oDycQQ68beSA5CelYecfYA&#13;&#10;idm5hOjMxFishOtNJHkdSsGS01ZKwYViynvzyWsPkJ7nJMZhJ9XjJqu+GAEs9roSBVk0uV5ibKIC&#13;&#10;yMVaXURGUQ6JWQ6ibBZOZxg4rtURbtQSa8vEVGyj6GyAtqoCSvLdVJf5aKkv3AcsDbV+mhvyaGsq&#13;&#10;oKu5ju7menraG6mqKMNgdBMRm6EAiyhbTp9J4lS4luh4vQIsx6JtCqyIAmTPChQELFIPnIl8X0YU&#13;&#10;LKfinRyLMSuYEgwGFcCSwsGw1GCIqoCXd3BFjkfC9PuAReDKnwOWRJeTUJ2N0HQbaQE/tvI83LX5&#13;&#10;xBrcnNEYCEs1ESY5LaZcYgzZHIs2Ep5qw5jtQ5uVR4Izj+PJDo4nOBT8ORyh50CkiR+GaglJthKh&#13;&#10;c5Je5MDXmUdupx9zhR1rtRNvs5fcznwySyVvxEu8x0Wi00BGoR1HdZaCK/52P9kdPhXM6mrOxlWR&#13;&#10;s/8YBSb9MDxOzbGEJMIy04ixZpCeZ8LdkMOxaGmqCTYG7eWwvBcmFhQjR8OsnIy0ERrj5ES0nUNi&#13;&#10;M493cyLGTXiGmbKuOhrv1FB2uYPTqRZOaS3Ee7LIKCnAVuMnKddEpF1HjDOdpBzJSHGQEXCp+3A6&#13;&#10;NZkDp2M5Gq7hYFg8ByPiORStU1lCR2NTORiewNGEFCLtBlIKnOhKstHkeTmpNRFudmKuKUMTyCZU&#13;&#10;n0xKnhFDjZNMaUYqs6HJN5GeaybdbyE130yUM0NBFl2+XV0mNc9MYm4a2gIdEbZEIhxJJOTo0JdZ&#13;&#10;MFRYlf1HlCuagJ7EXB3xWVpinBpCMhI5qY1X1h/JDknLtRJnzyDKpFGPMdaZQaQljXhPGvEuPYme&#13;&#10;TJK8mcRL5ostgWhnEomS1eJwojGl8N7JYNvPoZOJRMbpiYwzEB1vJCrewKFTomSJR+xCwYnn0JkY&#13;&#10;TiekEJ6s52R0GvE6K+asPEKTrBwOTVa2oAMnNRwJzSQk3kSC3kVCuoNojVhtTITEGgmNNREeZyI0&#13;&#10;0qQ2G2TD4WSoNHo5CI3LUnYhBXPfWROPR5pVFou8Rk7GmhVQiU7LItEYUC1RUo3+l4c1HIkwcDg2&#13;&#10;kwNxJo4k2wjJ8HIqzc0JATkpdjXhBisxLiuRNgfxHj+n0y0cT9WrOaNzEJpmJyzdyYkkk5pkVzap&#13;&#10;WQES7AI1PSS4zdgqczAUucmq8eBtKMLfWkFee6U6atxmMv02XFU+NDkevE1FVF+tp3mgnOrLftL9&#13;&#10;mYSlx2AsMeGqtJPX7sBbayGrzkJeq4OqS17qr2ZTfy2btrsBOu7l0XTLR8ONXFruBMjrdBBos1B/&#13;&#10;xc7t6XweLBVi8pvIrrbha06npNtEea+Nigt2fiDhqaKSkF1T5fmelzwR2ekP7kBJjoi8kZHRZXvI&#13;&#10;76yi4movWS3NTE2s09xwFau+FH1mBY7KfCouVVN/o5im20XUXSviiPjEEnQKsHhrXeQ0Oqm67KHl&#13;&#10;jo/WPh9t53w0tGdRVOfAWmlQ1p/KPjft93Ko6HNT0GWnd6iA3hdFFJ/Lw1xmQJuTSWqOCUu5BXOZ&#13;&#10;hZRsM3E2C65SCzl1ctL0OCuslHb5Ke70UH8xF09VIhlZsehz4klx6Pi7bz5TgOUXP/0Rf7s7zc7U&#13;&#10;bXambrEz2cvLqQvsTl7gubS6XK3nk60pdlYX2FndVkG3rze32FQNI+8Ai+QoSHXqzKKaxZkZtSCT&#13;&#10;6sidzTd8sLXL280dlmdFki7SfVkgbijbgWSwyE6ffK7O/z5gCV5Oqoev3n6u3qCOD8/z+N4wd28M&#13;&#10;8vzJDM+ezCi7xG+++prf/vpbvvzpT/nsRxJU+8t387UCJhKI+/TJOA8GhpTlYQ+s7B0//9Hf8pOP&#13;&#10;P+UXn33Gtz//ah+yCGD5F1Gw/OOv+cmHH6udOF/BxeAbwaprlFVcprxS6iOvUFt+WUmO61secfbc&#13;&#10;C3oujNLdO0LH2fv09j7g6hVpGRL7zwQCWL4/Alv2535QvTL4cJJngxMMSrPQ/RFu949z8/YEA/fn&#13;&#10;VEWzqFCGHr/g4Z0hpXAZH1nYhyuiYJE8FoEsUgcttdZT8hyfWkXgijQXCWAZGxY70QKPxE70bIn7&#13;&#10;Txa4cnN0X73SdWGUrgv/K2ARqbIAlpmpdQSw/OyDLT7dXeF691mudXXwfOAGww9uM3rvFiP3bqqZ&#13;&#10;ffaAiUd32Jl5wfboIJ8szfHjjRV2xp/x4cosO9MjvFqe4oOted7fmOHj3SU2V1e4ePkynd3d3Oh/&#13;&#10;QGfPTTp6bvL0xQrDE1uMTYkaZw+wzNJ/Z5yu3kHKam6SnXdeTVbxWZz5rZhdLaSba0hOLyZOm0W0&#13;&#10;xkVEovzTtBESZePh01E2dl+zvPaa7bWXwQae9yUc8SPe7rxWIERlpgjsWNtla2WbndUdBfgEtkhd&#13;&#10;8PbatgIsUvMqihW5HdkVF/uPwBYBLDICX95/JbkOQSWM3JZUvwqIEZCytij2g1W2V7ZVM04QsASV&#13;&#10;MHNTi2oBtgdYfvaTz/hIcmDe/wRpHJKMF5lPPvoEASzSZiSQR2w+k2MzjL4YY/T5NCNDs6qRa21x&#13;&#10;VSn1Xjx5xIWuHgRoSiaPQJYXz6YYeT6jXnszUwtqd10WxXu5J7LYE7uHKF8kV0Xuv8Ai+XhPpSAL&#13;&#10;eFElyGtbIMLY0GRwno8zNTzH6NMpnj0cY2Fyed9mNDEsUGRKgRlRhQgImJ1cVMGmAnv2rC3qa2OS&#13;&#10;PxRUOYgaQkbAwMTonGrrEggiSpKx55NUltXiLShXrUIlLT14svKQStyg3WZTAQSxOU2PBe1Ke4oc&#13;&#10;UdLNT60iSpuRp9MMD8p9m1OQRewyElYtMzokX38HHURdMrWm7EISgBuEWvNK/SGBs7Pv7C/SQqRm&#13;&#10;dPbdedpQC2tpLBp5Prk/sxNLKlxVFChiFxL1kShTBHSIqkl+FwJYxFq0NLcazLR5l28jGTjba7ts&#13;&#10;Lm8rMCW/E8nhEVj1HwEWAWnSdia/K8mlGRuaYOTZqGpPmhydY3hwhOHBYWWjEiuUqFjkHC0tbLO7&#13;&#10;JQ1YH/FKjpvvq0wbscFJto0osvagxH8EWPbgwfdBkTxv5Dm2tRa0zu1sfqAAiwCQzbWXCqgosLIq&#13;&#10;yo5g2KuyDYmyRUDLskDPP81eEauXPI8lzFmsOKI6UeqUjbdsvDtHYhMSpYxk0YiyRuxB8thUHbSc&#13;&#10;c1GrCLSU2mexXb7LBZKmOwl8FqWYqode3FEKWYFPcxOizlnhXv/gnwIWbQ7jT4OAZX31pXq8ch/l&#13;&#10;Z3wHWKYUXJVzJPdBqRGXdlla2GFqapU3bz+ltakvCFiWg4AlMsHCgffi+S//6QT/6X87zl/8l1AO&#13;&#10;/HU4hw9J3kBwIXoo1MjJBDPhOgcpiXYaKyv49s0s//izN7xdmqTKF2D0wXl++ZMZfvHZIpd6z2Ex&#13;&#10;BzAZfdgdVbi9LWRlt+DztVJU2EVxUbea0vJLlFZeUdaf4rI+8oskPyVY0SzHQME5lblSUyeqlRtk&#13;&#10;F3TgyWvB5a9SPvl7A1f48NUSn330mrmpEdq7W4k3akmxZtLQXs3UzABv387yanuOR/ceUdfUQ15Z&#13;&#10;j1KpFJRfVeoYue3axrsqK0WqkmvbHtLU+VRBE6libj77bL9iub1nkJbue2oaO25R09RHTdNlpUit&#13;&#10;rBf1y3VKqq6qKa68TGFJF2UV5Qw9ucKz5+PcvjNDec1tahoHqG26p+BBdcMApTUClPoorDiPv6AJ&#13;&#10;X349BcXNBIrO48rt3p/CirP4SjsprDpPWfU1yqquUlZzgbL6FsqaailrqlEjj6O+/fE+XBGVjQTT&#13;&#10;nhXV6RWBHtP7liCBKHtBt3tg5ebdGW7fGeNO/1Nu949y4/a8muu357l8a5ZLN2fouzWrPhZY03dz&#13;&#10;mt7LY3RfesGFa2P03ZwMzo1JBVmu3Jrm7qNVBVgGBtcZeLLJnQfr3L67TN+1GdqlvrrrhVIAiXLl&#13;&#10;7MVxzl+bU0cBVxLaK7BFKq4lm0XOcU/vbWamJjjXdYmOhtuUBM5jyqwkWZtPZGKWaqc5FG7hoFTn&#13;&#10;nrYoK8DxSGn7MKvdZgmwPyLNNvFW4szZRFq8nNI6OZpo44TGgS7fj6+zGP/ZUgp6y6nsyaOow0dG&#13;&#10;vkOF4qb5SkgLFFDQW4q5sgB9SQBdfg4pOV6SvC4yi/x4W8uxVgXUAjqzOAt9sQtNtpW0XCcPb51l&#13;&#10;4EoTdy7WcbW7ktKSHMpKc2msL6S7o5Su9hLOtZfR01FGX3cFnY21nG2qpbm2Cq/Xh9udS2Kqg5Mh&#13;&#10;iSqbRZQsx8+IJSiZw6EaFQZ7KCxDhVO/d0bCazM4EpHOe6JIicjgeKyFY9FSL2vkTKKb8GQ3x2MN&#13;&#10;HA5PVXDlzwHLe2ECatKVbUeUK8f2FSw6pWg5FJaG1luIJttPjN3DaZ2FSLMDTU42On8WmuwsjJ4i&#13;&#10;Tiemo/P6lRUiWu8lVGMnRGMjXOsiNsNLlNbJ4XgrB6PNHIu3cyzaxIEzWpUzI81P4ZkW0nIsuJpy&#13;&#10;qLhRTMnlfOx1bgJdudT3F1J3qwhfRza6QhvJbiNpeVZcddn42/PIbfEri1fxhWKKLhShs1o4JDaR&#13;&#10;d0qdg+FpHAiPUwDjr0OiORyTwOnUVE6lJKLLl/YfCVgN/k08GGrkYFi6uu7BsDSOhEnwsk0FnZ5K&#13;&#10;cXAq0cuxWCd/fSYFR2k+zdfbCbRVEKK1cTpVAJ5AokL0JcWYKgpJ8OiJsacT68ggJcuOPi8ba5UL&#13;&#10;c6mXtFwDf3MqjGMRqRyN1XAsIZVD0VoOx2k5Fq9VgOVYUgqRNj3aEjeO1jwyy3M4lWZWgEVXXEBK&#13;&#10;IIczhhSSfHpSAkYiralEWFIVdAlJTyTKoiEpO4O4bBMpkpeSZ1K5KhopVfEkKYtQtCuZCHMaSVl6&#13;&#10;FWprrbHvZ65IwK2UuCTlpivIkuhNI86pJcyQzCld4ruQ1kwiDalK5RLv1ZGSm0GsO5mU3HQyikzo&#13;&#10;S0wk5+jRBNKJ86QQ59aSGjBiyc1EY3YSo7UQGpehlFsSSivPdQEsh08lqbDbAyfkGIQs751K4XSU&#13;&#10;jkMSxnxKy4mIDJL0bmLSnIQmmNVz6miEJqhWjzATGmdWYEXgiuQDnYwOFlycijZxUtTsp4MTk5RL&#13;&#10;SLiNkyFmToU7v7Mlhkt7VPA6J6JNnHoHWEIT7MSm5xCv9/GXR1IVYDkYmhEMJo7JUJDllM5NtMXH&#13;&#10;seTvAMsxqSdPs3Nc6+BUuotTAlO0Jk6km4g0eAjLcCrAIuqVRGcO+nw/zuo60vwFxDuzSHRbcdfn&#13;&#10;oy90Yygwow/4yautJlBfSU59CSkOWf/nKsCS1xwgo9BLTks+hd0BpIHYXGIh2pRIx50sCtu9FHZm&#13;&#10;4WuyqxHAUnjWQf31XDrvF9I+UEDXo2LKL3go7HLSejePnBYbzppMijqNXBsN8Hi1mCRXIsnueHS5&#13;&#10;iWT6kzHma7CVp/IDeaMib4r2dqDkKG+GJMhO3jCqr0tw68K2giyySF2Y21RvqCRkcnpijcf3x/H7&#13;&#10;OrlxY5jXbz7j7dufsbr6UjUaJFgL0NoChMWnE5GUjqnYSONNH823/SQ5nCpJW3yJETo7Gocbkz+A&#13;&#10;zuEhzeXCUebH11JM1/lq2h74KL3go/yyH1+bGW+DHntlJubSTFw1RiJ1iSSbE2m51EJ2eRbpnhQ8&#13;&#10;tSaKuu1UXbJTc9mEv0GHs0SDLiuN//k//g/+/d9+zx/+6+/48pNdtqafsz09yKvpS0rBIpBlrL+V&#13;&#10;ZwqwTPNqa4WXG7t8/FoWi9soyLIib2IlZFAk5bIzKjtuS6rZQRb0skMobzLlXKrdNrncvoIluAsv&#13;&#10;53qvylnezIp6RVqGgrPC6PNZHt19oRZ5EyMLCiYM3HzK04cTSuWxvbrJr3/+lQIsv/j8cz588z6f&#13;&#10;/+SzfUgiEGViZI4nD0e4e3tQLQT2wMr3j0F7kITdfsO3X30HWf7+l7/gX3/3WwTClFVcw5d/kbyi&#13;&#10;PkpKuigpOUtJaTfFlTepq5A3Y49oPftMgRWBK+1dz2ntuEdrez9d3fe4fvWpCqh9eH8KmT3IIq0/&#13;&#10;Al5EzfLg3sS7FqBJnkiV5v0RNf39Y9y+M0X/3WmePp1hZHiGsRfzPLk3wqA0mYwsIC1Dol4RwLLX&#13;&#10;PiTZJEMvFnkxvMTzoXkeP554N5M8fjTHk8fzPHw0x4Oni/Tfm+barXHlR1etCT3DdF8Yp6nr+Z/U&#13;&#10;VooHu6zqDrdvj/HPv/mGf/uHz/jXf/iS3/7yx/zh7z7nn7/5Cf/+u1/zb//4Lf/yzRf866+/5F9+&#13;&#10;9TN1/OOvv+KPv/klf/j1L/nnr7/ij+8UQmLD+sM/fst/+92v+d23X/D7v/s5f/ztP/H21Ste7rzk&#13;&#10;0x99wUcff8bs/Csmp7aYnN5menaH6fF1JkZXlFJH1D+XrgxT1zyAv/gyvqI+sgO95BR24/C2kppZ&#13;&#10;QaKumPg0P/FpPmI0WYTHu5X0c3h4mq2Xb5hd2mBrbXvfzvPJm09UMKzKUxHLj6pI3X23oF1leWaZ&#13;&#10;1bkgDJFWnp01sQYFYYg8/wVGiDpF4INAlz3QInkruxsv2V7dVlkb+9J/2ZmWFpN3tymQZWNxg42l&#13;&#10;TQUuJJdI8hykbntr/SVvlAXvY6UUkwrmH3/6EzVil/vxpz/lgzcfqxYV2T2fHF5k+NkMj+8FK8RF&#13;&#10;2TQ7uaAAy7MH93hwu5+VuW0FWQQ6jzydYfjptFKxiP1MlBDS3iKPSaDo4uyqOg9qAbwiC/hgmLUo&#13;&#10;gJTdQ4KqlcVEFCgLTIzMMjo0y/DTCYaeDDM3varshVKJLMqP8Rfz+7NnoVFqj3FR1MyrGR+Z3Vev&#13;&#10;iNpClB4CXGZG55geEcvNnPpZYi+Sy85Nrig1iqhYbl29g82RRfW5qzj9xdTXtjP0ZJLl+f+Ps/eM&#13;&#10;bjLP8z3n1Z69d++dqenp6q4ARbYxYJyTLFuWLVuybFnBSc7ZOOIIGJtksAEHMM4522AbMBRQVICq&#13;&#10;ohIUUEDl1NU5TYfqnulJZ8+ecz97fn/ZND09u3vOvvidR5YlIT96JPT/PN8gGRpSGS9w4qJSGoiS&#13;&#10;RmDTau6IqDVWbUGyFTWLPO/58XMKrvT3CDiaUIqZ+YklFmcuK/WKZLKMDcwy3Det/vbB3gn6To8y&#13;&#10;IFahVbgyOKmgkCiMxJYkOTMCa1YBi+w3lz3kovqdVJIrq4/koAhwk4wc2Rcz8nksSqWLj8ODV0OE&#13;&#10;BbJIK47sM9lfAq1Wc2pWVSvqd5OiIJphWAGuMSRkXGw6olpRoKV7iMHuIfXz9Pg5ZicW1ciJCskF&#13;&#10;uvbiTa5cek195p8/+6ICEGL5EVWKqE6uXn6N5QsCHy4rECRWJbFniZJFjiOBHQogTAqYkyrvZZdi&#13;&#10;6uyLK+DCpZJSIa+LL3Jh6QrnBbRI/srsEmJbFZuNhNtevHBNQRh1Wzk+BfxJk9WMBOcuKDB4fuEK&#13;&#10;i2dFdXNd5bAszV105des2KTEqiTHsihvxMonwbVS3T0hQEyqvCVHRrbTYlW6rMCHQBt5XFGtCKyU&#13;&#10;GR+ZZ7hfoN80rc2djI3PkZxcxnf+bgdBAfEqn0YUN0oBJU16I9MKfikANuUCQqsgTfaP7G9p0lLf&#13;&#10;RSYXFECrKW3C18fI7Apg+duntvH09/34/ve9+c53tvO9f/Dgme968OxzkjngWky4u+nYsS0C7x0R&#13;&#10;bNroT4iXgZ+/M8Ov78zz9c1xXps6yds3pthTX4c23Eao1qrgikAWszkXu70cx8qkplQruJKWVkeK&#13;&#10;01XHvFrL/Ge4Uo8jcQ+O5CoysqvJLdhDdm4dDnsxaWllHDnSwo1Xlnh0/wbD/f0U5O3GkZhLqrOA&#13;&#10;8sp6Roe7ePDeFd6++SItLWcorThM0a4javKLm1X1stQvF5Qcp7isjZLqLtX2U7Rb1BGdlFW5bDYC&#13;&#10;WMprupXCokIqmWu6KK9tV4ClrFbafASytCn7T3ruYVIym0jNaiQ1vY7iwjoGu3t49fIMH965xtTo&#13;&#10;EBVVLeQUNSMwJrfoGHKfePk7U3aTmFpJelYtmdk15BXU09TYyonWQU51jCBh9m0nBmlrqqeiqhZ7&#13;&#10;RrnKpklIbCAt68AKaNlH1q4yBVjSS/vIKOtDGo+q9vRQ29BPXeOYmj0Hxjh0XBqCXMqV1dyV/6ft&#13;&#10;sbZ5mk+45kTHPJ2nXXOibZ6W4645dGxeBehKS9HBE+c4dPIcja3z7G05S1vPBdp6FmnvOfdXc7Rt&#13;&#10;lCPHB9Ucbh1A5lDLAIePj6g51DLM/gMD7G8aYH9jHw0Np9SJqIriUrpPNPPwzWXOz4zSeaKNoc5e&#13;&#10;8tMqCPKzsXF7HC+4G9Ws3Rat1AUeASbVvCNtHnJWWUInZUG01jOKNd7RuGnj2aSJxc+SRJAjBdvu&#13;&#10;LJx7c0lryMNaYiGl3I7GnsKWoGg8ws1sDYll/U49jqo0AkW1YoxRYMXLZMQv3kx0npOEiixMRUlE&#13;&#10;ZFqV3L+7tYTOowV0HMinoymfjsZ8mvfuYlduElnOBPbXVdO0p47SohLSUrNxpmSTlpZFRn465kQ7&#13;&#10;zhwnBouFTZ7S3BPG8ztCecYthGfWu0bqm1/Yon08azdrVRiuXCeBszKbtoXi5qlTlyVT5Xk3DRs9&#13;&#10;5Sx+BJu8dDzv7moGWrs1QrUorvVwhfwLkPqvRpeQRkisk8iUEgzpFfjFJLMjwszWsBg8o4yEOMyE&#13;&#10;p1iJSEtFY05kS0A4IXF2NJYUNAkSOmzDQ2NmQ4AJt5AEtmvtbAkyssnfgHeYlfW+0hykwyPUjHuQ&#13;&#10;nLmPQJMWj6M6hYLWdPKbi8g+KCe088g5nElmUxIp9Q7iSuyEpZoISTKgSTYQlROnwokloDixKpmE&#13;&#10;0kS8NWGs26ljzc4Int+pY62P5GCEsTVUz3ZdNJ56E8FWK1qHiS2hAWzyD2GNezjPu8t+CkcWys9J&#13;&#10;js02ybGRxbVBqVc2+8ThFWrDO8zODp2BkkMVhIgKIVQgnoltEXHsiI7D32bHO9aKf4IRf6sev3g9&#13;&#10;vnF6ovPjMRXFEpUZz7boIILMep7Zuo0NO4PZGhrB5lBppYrC0xCjnq9YhJ7f4Y9HlI4gp5nwbAvb&#13;&#10;DFFsCdPjGWtEk+ZAl52IqFGCk6PxidOxRRvExhBRmfjiFuaPlymYILuWAIceX7uGQEeEsgKJJUja&#13;&#10;hTSp8rsQPCJD8IwOxd+qU3mikr8i2SoSZCtKFn+HFj9bKFpnBBEZkYSn6fGJC8U7Ngxdigl9rpHI&#13;&#10;PDP+Ni07on0JTgwlJDkcbboBXWYUnsZQZQ8KVP+Wt3pMyW+Jc0gbjxafsHA8gkLZ6BPMeq8gvvPC&#13;&#10;dv5+7Ta+u2EH69z1jwHLMxt38oJ7EM+s91Q5LZLLsm6rDztDtGzcHsjzmwLYuC2CTdsjWePmCoze&#13;&#10;vDOSgDArftoE1nqEsc49QgEYiQfYICHPO0LYuDOENTs0atbuCGWTl55NOyPZKOMTpUZCbMMt6Whi&#13;&#10;U9ipjcfdN4ZtgSaeXq/lu2tDeGaLHDdaBVme9YpgZ0wSGnsWGzVm3LRmtkUl8JyfgY3STBxtZYs2&#13;&#10;VB2HvrERZDQk4RmTgFu4kYiUZALtqfglJOFnsRHmTMY7TqCmDUNmGpHpTryiYtkSbCDSkUR+TQVZ&#13;&#10;FSUk5DqJSovDmG0lOtNGfF4qnjEGZePyS4gk0BRLSJyZokNWKltTKD7koLjZQWpNPMlVdrLqBLiY&#13;&#10;KDuWyO62VDL3mEmvi8W6KxJ9hpaorHB06Vq0SUGECUxx+BJq90eXFIguKYigBB9CrL6EJwcSmRrC&#13;&#10;38gXFFkISTbFY7giAXOS4D+59FgVoBQus8tKBSBnq+SLoHzBWVi57dzcea5fv8K1aze4cuU1Fs5d&#13;&#10;ZlYqcSUo7/xVPCPs6FJTSN9Twe7TedT0FqJPteDmG6OkVQFRkYSEmolPSiUlN4cYu53k4hSyqjM4&#13;&#10;fryZrCY9WQdjyT1mI2V/HIVH7WTtN6NL1eBrDGBrsB/B8VoC4wPxM/oRGBdAeKIGc344CeXB5DVG&#13;&#10;UngonMxaHXGZAfzpX/6Z3/3xW779/e/46O7rXJzo4+JED1cmmhRgEatQ3+ECuhrzePX8GNcvLaqW&#13;&#10;kzdfvc5Ly5e5vCRffMUKtAJI1BdNOfM7z8SKTUX2z6r6Z0E1hlxAAhnVSEbCrOts69wKVHG1DM2r&#13;&#10;LJGJsXm1mJMFWfepYWZnzjM8OEPXqVHOnBpT1pieziGWz53nw7u3+fDeXd55/U1ev/4aH9y5ywOx&#13;&#10;Da00Akluw1DPFD2nRtUCZfX6/3J7/wEf3r3LR/dc89nDBwqwvH3jdVLT9mOx1WJL2kN6ejUZGdWk&#13;&#10;Z9SQmnmYzLR6Cko6KCxpp6zyFLtruqisOkV55QkqdrdQV9fG/oZTCrIcPdKr7ECnOycUZOloG1Nw&#13;&#10;RalbTk9ypnua7p4ZerrHXRksHYOcOC6AZYxjLSMM9Euo7SKjkmXRPU73qRGlSOjvlarmCc6cHn8M&#13;&#10;WAb6Z+jumabrzDgdHYMcbz2zMj0cPzHOKYEsXbMKrhxs7qfxUP9jwCKtCQJYJLBObEGl8kVUMliq&#13;&#10;RMFynP2NPXx0733++IPX+fbLG/zs41sKtHzz8W1++MkH/OSzR2p++NE9vnl0WwGWrx7d4ZuP7/Oj&#13;&#10;Tx/w9Uf3+OrRXb756ANlxfr8w/uszhcffsCD92/z4vIyr7x8k9ffuM2Nm+8xMX2VqcmLTE5eVFvJ&#13;&#10;CZkcXWCgb4q2jjlajs9QVdtHWvZRJUdPSj9ITHw1elM5EcYyQiNL0EbmExSWzc6gFDz87YQYygiJ&#13;&#10;LufFa69x+cprqs1KQmwlhFY18Cy/pJQqoliR7BFRmchiS4JYZcEmlccCQiSjQxQcAk/k9wIiFsQy&#13;&#10;IBkrZ11WGlnkuZQeAldcViNRmFxeuqIUL7LIPDd1jsUZV5WyPLbM+TkXYJH7i8JOQJocA2KFEFuB&#13;&#10;wJaL58XWcI1lCcu9dJ2Xrr6qLDwCZMQSNNA9SUtLF10ne1Q9uKguJsbmWF66iKvh6Ip6bAELAmTk&#13;&#10;PSOQRfavAqFTS6qNS+CLLOOZVYsAACAASURBVChl8SeLPVEZSLuLqCmkYl3Ay+RKWLVYRGRxPjow&#13;&#10;gcCFnq4RlRvUe2pQWUwkFFs+T0VpIlBDRhQsq4BF7EPyGC4Fi8vWsgoEpDFGWWlGZlX+yep9VC6U&#13;&#10;fL5IPbyE5A5OKeWIhM7arSlYnDnoDGaa9h1lemxRfZaLckVgrqhW5LICLFL/3T+lMlNEqaGAiqgX&#13;&#10;JheUpehJwCIZUZJNMjks+SyLnJu6oLJYRC0kcEXep33donKZYrRfAoGnGZPntQJZBEBJqO/inCj9&#13;&#10;XFknAmwEtIhtSNQSEqgqf5NkkkgWihwHsq9XIYsAarFQjo/Oqs9YaQtbBSzn5qQi+6JSRShrjiiL&#13;&#10;Jv6cw7K6Txem5XUUsDTDxNCE2ko4reSCyGsokGV8aFpl6sjxrXJAZi8qmCB2leXz1xVcmZu+qDJ8&#13;&#10;5HFFNTc3vfAXahMBIJKTIhkn40MT6m+Qv8f1mC5AJ1kqFy5cZW72vPp/V/4vEYuQhM6qVqqFy8r6&#13;&#10;Iz+vht1KSO3CzJJq2hKrkowoWKRZSOrNlxddAc0CYuS9JNBH9odkqQiIkf0st5d9Ldc/OXJciZ3p&#13;&#10;P4+opuTEgrwXZOQ9LCOvp0AWOZbGh88y2DvDyMAsYhESBaLdls9TT3kQGGBmcmiWxbPLiFVInaQY&#13;&#10;nlQBtwKn5P0lr536bFhRsDypvF2cWmBpeoGGioP4+ZoeAxbvzYF89++28Hd/68Y/CGD5rifff9qT&#13;&#10;dWsD2LwpnG0eBjZvCOXZZ3159jlf1m/SEK538qvbc3zzxgQvjR1nb3EuWp0dH3+zmmCNldjYbGzW&#13;&#10;ksdgRQCLwJWsrAZSBaw8oVR5DFaSahVYsdn24rDvVxaiJOcuUtJKqKo6SOuRk7z31nXuvPMys5MT&#13;&#10;7MqvJclWiDUhh8ryai4sDPHlw1d5/aUlmg+fonL3SQqLWxGVyurkFx0jVyBHUTPFpScUXCmX/JTa&#13;&#10;LiprT1NZc5rdtV2UVXWp/BKx2MgIbJEprT5FaXU7ReUSgOtqxMnIayExvYnE1FqKCusZG+jn7q1r&#13;&#10;fHb/JufnpqiuOUhq+m6S0vaSJDaojEbiE+uVMiXOUUdV1WFOtXezND/H9csX+Mnnd/j2Zw/59qf3&#13;&#10;+Pand/n9T+/y2x+/z8+/eptffvMunzx6m1OnRigpP0pyehO2lP2k5xwkK+8guflN5BYcIrfwMOXV&#13;&#10;p6lt6KNufx81DUOq4W/vwVEOHBvniNiB2uZUNbPYgo6enOHoiem/mNb2WWUjaj4+TUvbLCc75x4D&#13;&#10;lpMdc7TK/Y5Pc6R1lsMr03x8nqMnziLbrqEe7r/3Dl9+dIeffHlPzS9+8AG//OYhv/rRI37xg3v8&#13;&#10;7Ov3+dlXf56ffvU+n396h08/ucMnH9/m7t2bvP/+De7dvclnj97kk4dvcGV2gHuvnuXz21e5fHaC&#13;&#10;zuNt9J88g82Ui7+3hQ0esQqurN8Wy3NuItuXhW80GoMJz+AYvMPtqjpVJPtrZETFYkzCy2xFn5VB&#13;&#10;dEEG1qoMsg8WE19oZ3uYma3Bkh8SjY82BS9tMlsCXBXCYSl2fMwSoCq2CzvBDgsxBWkkVORgyEvC&#13;&#10;kOdAl2ElKtfOSEc1XS3FtDfm0daQq+ZwvTQpppGdZqWsuITG+jp0EVY8vaPV7PCJwic0kpDIGNVw&#13;&#10;EqCTLIcQNntp2REQjYecjf8vAIu0DK3ZFKrmBZUhJzlKoXgFW9gZJFk1Iaxzl/yJUF7wCGPjTh2b&#13;&#10;vSJ4fqV6+TFgUQ2Kfw1XTBmFJOTuIr12N6mlu4jNKkKTkMlWTayy8WwNjcI/zkxUdgKWkhTMRXmE&#13;&#10;JTl5wTeMAEsi2pRMItJz0SZnsjMqjg0B0awLiGVLSALuIXG4hRjRGFPZ4GNQ9bp+UXY8NJLNEsUO&#13;&#10;fQzJ1U4Kj+WTXJeFsdBG7C4buUfTyG9NI+1AGuYSO+HOWIKsUeyICkWXZiJ+l424YhvRORYiTQY2&#13;&#10;+2tY56XnuR1hvOAn/34MG4NMbAqMVMGhbpoYfAUG2WPxM0ewdkc0G31MShUkOTKSDbPGI5z1Ow2s&#13;&#10;94xm/Xajms1esfiEO9joE4Elz8lWrYnwxHQ2ay1sCUvAI8LMOmX3iFB5GqKWSq5KJrU2BU2yBX2W&#13;&#10;5P7EkVBpJcAiCppIntnqyxo3H9y1EWyPjMLLaFIByltDI1m7M5g1O7Vs1hjwiIxha2QQ2wxBSp3i&#13;&#10;bdehyTRirUnFUpGEqdCOLt2Cr1kgmBb38GB847WEJOlU609AUhi+AkmsegLjYpC2II3TQEiKhpCU&#13;&#10;EDxjVixuJi2BNh3+tlC84qVlKBBfmwY/Ryg+9hACksOUoiUix4Qu20RIioHQJFeTUHhmDH5WqX/2&#13;&#10;RqdqmPVK1aJNFZuUHz6WQIISNXib/QlO1ilgY3cmY09NJacgm+SkFEIjbbjt0PDMGh++t96L723Y&#13;&#10;qeaZDT6IuuVJwPLsxm1s8vTHzTsI79BwNqwAlg1ij5Oqbfcw9VrKe2GLdxTuPpK3E8oGj0g2iDJp&#13;&#10;mzQIaZXVaMMODc+J0klCmrdqkIBbpVwRpYu3C7C4BcQQYZVQ7Xyik3LwCU9Qa/jvbQhTKpan1oTQ&#13;&#10;OlHFgb5SnvHUsD3Shn9cKlu0JjwizeyIsbFBE8s2g5UdURHsjI4kNNFOgCWC1HobSTVih4tRqiwv&#13;&#10;s41thjg2h+vYoA1hS0QYYc5EQu1JeOrj8Yk24xEegzUvm8oDeynas5vc2iKcFVmklmeRUlZMbm0F&#13;&#10;tc170aXHEZpqZnuYnn0DpdSfcnKwL5nmwVQaetLIbbLirIkjpyEOS54Okwg38rREpQdRfMSAtTiA&#13;&#10;nD1aChq1lBxJpLAphuw9UaTXRBKTGUp0poT7SkNUIDE5odjK9MQVhfA3AlHkS52MUqusZLLIFyP5&#13;&#10;WQDM6mVZZAhokZ9XwYF8qTwrXuuZBS5cWODi8hWlXpmdu8D4xFlGZTE0f4mRhfP0TkwRactmm8aE&#13;&#10;W4Aer0g9W7UBuGv98QoLRxtuITDEiNaUSbjRQrTdSlq5k6PHjuLcE0b6fgOJe2KJrzTg3BdHYXMi&#13;&#10;eYesmPJNBNvMlDXnElcYiaPcSG6TnaTdscTm64nJ1mHdZSC1wkxpYya7Wx38/p/+wE9/84/84Q/f&#13;&#10;8vUnd5V148XJPq5ON3Nt5jAz3fWc3FfK6YN1vLZ8jvOz57i4dJZLS0uqqlnO1J+bW1LBfS4FipzJ&#13;&#10;m1czJXBEsgRkASYVoedcs3hWAIs016yMWgTJWcB5BK4oqCI5IsMz6uyznIGenDxHZ1u/ahyaGD9H&#13;&#10;R9swXafG6DvjauIQwPLZw/d5dPcOb994gzdevqnyWB7ef6iCb2XbK0Gwp8fpPTWqFiti/ZERwLJ6&#13;&#10;+fHP9x/w8f17fPLBPbX99MF9fvDJR9x69TXs1nKM0VI/WUy8JRerrQBHYjGOxBoyM+rISi0nI3EX&#13;&#10;2c4qMtP3UbX7OFVVJyivbHk81TUn1JkaCb091THOmdPTSrHSfnKErs4J+npnGRycZ2honsGBabUY&#13;&#10;lSDb0x0jymIkFc2D/bJ/F9SXdQVYTgt0GuFEaz/HWyXLZUDVNYuKpb9vmjNnJjh1api2k320HDtN&#13;&#10;y9HTHG/pVgqWnu45znTNcKh5gKbDfX8BWETFIoBFGgAEsIhyRQGW6jNKwVJZ1cl7t95SgOVfvrjC&#13;&#10;zz+4xk8evMrnH9ziswfv8sWj23z54R2+eHibzx++x5cP31NbufzFI7n+Dp9/cFvNF4/uPYYrq5Dl&#13;&#10;vbduce3yVW7cfIfX33iPV159h/HJy8xM/SVgcUGWJbq6lzh+cp7q2gEysltJz2ohLfMYFnsDMXF1&#13;&#10;6E1VRBh3ozftJjK2ktCYcgVWBK6ERBdz8cXrXLl6Qy0wr1xw2X7E/iMj6hTZClxxhWGKDcYFW+R6&#13;&#10;ASyiEJCFmahULi9dVWoCgSsych8BL/J7ASySXyKP5bISSfOKjAu4yL8lChaZ/wxYxH4jTS9yRlwy&#13;&#10;d6Yn5bNIFAsXlXJBchxk5Kz+JdVIdEWd7Zag4+G+GRWILC0mI7KonZxVirJzc+cVnFk4K5+DF1Rm&#13;&#10;xLiooHqnGBmYZ3pclDhX1WefC65ccAEWFXJ7QVlTJB9CgIEAD1mgT6q2nzmlkhC7juSkiAJNVDQy&#13;&#10;w91jqs1GMpEko2J84gLyb8qM9E8rlcRg9yD9XYNq8S2PqcJXlb1jQYWVKlAwfhax04hiRQCPgIBp&#13;&#10;scPJY4k1R5qNuicY6plUIa+VZXX4B2iIj7Nzur1Phb/K6yhKlZHeCWX9karp2UlR3ywwrKCLPO8Z&#13;&#10;pU6RTBexM4laRjJWJKtFsqBGVQaL5LD8GbJMDM4w0D2mwMoqXFEBv93jSqkzLvtjBbKMrIThCmAR&#13;&#10;FYs0LMnfIVBDYIcs/CVUVZqDVDaHWFxE3THnsgbJdQJpBvomlKJGPkOnJfR2SuxCLgvRqgVHFFIS&#13;&#10;oCvgRvbbKlyRrdrHq2G5E/NKWbF6PwEGkqGjZuwsMwoIiQLrsnoucpxfWLzGudlLLrgycVEFEQ/2&#13;&#10;TygQtLR4SWWmnHsinFaCkgUQCTiSY08UpeqEh1Qgi1pMclVEfbIoapRrSsUieSoCOuXvF4AiDUAC&#13;&#10;VgS0yJxfuX4VsMh+k3BbASoSYqsag1bagp4ELGIJWrUTrQIWeV6rkEXUNv8Zrqifx+YeQxCBUZI7&#13;&#10;tAof5TuEAEuB4QJYpH2p91SfAixSKSyAJSTYokCgqHVGe8bVfRVkGZLjcUyF/q6qVxQkEzutqONW&#13;&#10;AvoX5XNieoGO5lMEBcYxc3ZZZbCcbzxGfFAc3/m7rax5zoeNL/jzwho/nn/Glw3PB7BV8gU2hqAN&#13;&#10;SSXFWUNB8QGy8/ZxelctR6tKMIUbCfYJV2DFLzCesIgUrPYSkpN3k+ioICmxEmdqDYmOShcwSWlU&#13;&#10;AbePoYqAlqRabLbdJMSVEhdbjiGqmJjoUpKSmsjNr1YnET648wGfPHqL8eFhynftwWEpIDGhkLqq&#13;&#10;BuZmznD//bMsnx+mtbmDnOy9CuSsQpUnt08CltzCIxRXdlBe3ammdm8vDRLc3jBIjahL611wpaz6&#13;&#10;jIIrxRWnyC0+6cps2dVOZn6rUkEmpzdSXHyQufFRPr13ky8fvsFIXx+ZmdUkp+0hzrqbxOTd2JLq&#13;&#10;sCXvweKoIy2rgcrqk4yMLvLVR+/xT7/8mH/7zWf8+28/42dfvs83H7/DP/7wjgIrv//JXb792V1+&#13;&#10;+9O7fPvLh/zpN5/yf/7zV/zwizucm59VjYUSDpyauhuns5r8vL3k5++jdPcpFehevbeX6n2D1DcO&#13;&#10;se/gCAdb/mwRkkBbV+7KNM3HJ/9iWttmaDnpur61fYa2ztknAMusynFR9zkx/Ti35fCxaQ41Tyoo&#13;&#10;lZCSjiXFxv/47xsoL2+ivKKJ+opqGirK2F9ZTuNu1zRVVSCzr7yU6qJCyivqKd/dQEXVPsqrymlp&#13;&#10;O8zIRDeLZ8dZOjdB36l2xvq6eO/d17m0fImeM0PMTyySaCnBGJlDaHAKWk0qSdZitKE2BVk8/G3Y&#13;&#10;stKJTU5m006Dq05VZycgOpVt4XZ2Ribhb7cSW5BBbEkWKQd3ERzjxJRYxNZQswqq9AxOxN03QVXv&#13;&#10;Pr89iufcQwlIcBCdn0lUjoOYAivGQju2mgwctTlYyp3Yq9NIqHRiLXcyefoAva01dBwo5sS+PFrq&#13;&#10;c6gty6AwJ1nlr+Tm5FJeWkJUtI1t3pFs3h7BRo8wNmwLUbYFrxAjW31cP7v7hKGNsuEdZPovAcuT&#13;&#10;SpYXtoitIpJN26PZHmBli7eeNaJUEZjiJkG1LoAilqnn3fU856ZjrbzvxUa1YqVaVa+s2yYWqygc&#13;&#10;haXEZRdgKykmPieDKGciEal2Ak3xeOmNuAfp8TGKPcdBWn0eMVnpBMU72BRgwC3UhLcxEf+4ZLxj&#13;&#10;7HgZ4vEIM7MpKJ7NwQnsUK+HFW2cU8GVHaFxShHgrU9kg6+RQGM8EQ4HHtFm0hsKiC9LJrEuiYLj&#13;&#10;6Vgrkkiqd6rXIjo/QalYJIclNMmIISee6FwLmkQTGpOZF/yCWOsdqQDLGi896/wMuAVLha4r12Jj&#13;&#10;gIFtOrE7ReMVaWRjYBDugRbEeiX77nn31apsPe7+8bh5xSnAIm1CopQypCbiFhiHn8OJe6gN93Ab&#13;&#10;m/3DkAwND61ZBZ3qkx0KDqXvT8a+O5GobBumQhvReTHYa+x4RgXjFhKlKp6f3ejJJh8N3tExuGvF&#13;&#10;bhOhFFXrfCJwDzfhoTezNSJGqVLEAhSUHIWx1E5AciThObEkVCZh3Z1MVK6V7VFRuGm1bDeIYsRA&#13;&#10;ZF6cqlzWZkQTmhZLgCMan4RIQlNjCHQYCE6KRJOqwc+mxSPaDy9zICFJWjQpYfhagpSlx98eitQy&#13;&#10;i+pFQIuE4EqLkFiHwjONBNoj8DD4E5Qcoa6Tx/CzBCsrUmR2LAGSw2IPxs8WrACLQJaIrCj8rRry&#13;&#10;ilMoKHGSW5xCpNmId5Aed08tz6z14/vrvXh2sw/PucnlANa5aVyQZb0PT6/3ZLOPL1HympuNGNNS&#13;&#10;WO8dxjNuwTy3RaOCaTd7i73HoOyDz7uHqRDmtR46tuyMZfMOI25e8ewMtOIVZMUrUAJurWzxMavb&#13;&#10;r/GI5HmPSNbviFLVzKJc8gwRhVw0bj4x6jjw0afwvJuOp9dp2BEWQ/XJAtrnaik9nINHcAjbQzVq&#13;&#10;6xsVpqqaN4Ua2RwcimeUHnNeEpbCFOyVYn2Lpa43nfq+dIpbHeQcSMJS5CCx1IFvZKgCLO6ROoJt&#13;&#10;dhUuvSMiHq09XtkWkyryKGqspLihnNKmCsoP7qa8qY7MqkoqmvZz5MxJ/Ix6DDmJGItTqO220zDk&#13;&#10;4Eh/EifH0jk8kEb23jgshRE4q2PIa4wjrUpP2ZFYTDkaUivCyd6nIbc+lMRSf5zVOtWObCuLICZH&#13;&#10;S2hSICGOAKKyQjFkabHsMquin7yDRv5GvqQoFcq5K+rL3SpkUSBFrENyhnX6glK4iN1FQIxAF7nf&#13;&#10;0tJVJueWaOsaxuIoQBuWSLQxjfzDeaTvycNWlkFuUyH1PTns6cml6nAuBbWZBBssbNfo8YnSs00j&#13;&#10;H6rBuO0MIkQXSVSsmfAYE2Fx6cSnO8ipTae0upxdJ2PJbTaStsdMgDkIa7GBnIZ4jFkRGLMSMaSn&#13;&#10;kVThJLvRhr3UiDkvUsGV6OxwbGUxxOZGqBCa9EoHqWUWfvuHb/nRr3/N7/74B37+zRe8MjPCKzPD&#13;&#10;vDR/kmvzx5g4Xc+JfdV0NR/ixuXzLM0scHFJfPQLCrBI3sT8jHzJPueaFQWLQBZRsUyOzyhoIl+a&#13;&#10;5Uyl1FfKZdVsIRksU+eUBFzZiuQ+skAQe9HYvAuuSLijtGxMnuPEsTPMzC4xObmgAIs0xvR0jTHc&#13;&#10;O8615Ut8+uC2yk556zVXZsaDO+8/hisCWPp6Jxjtm6Wnc0QtKj65fxuZj+/d5tP7rpGfP3z/tksN&#13;&#10;I4qYu7f56N5tvnz0vrKrfHjnFh1HT9J68Bg97afpOHGC0cF+ZidGGTnT4wq9HOhjZniAiaExJsfP&#13;&#10;09jQRU31SXZXH1eApaziGKVlR6mtbaVpfzsnWnrpUU1BA5zpkMDafvrODDM6JLJy2Q8zKgNDcjC6&#13;&#10;HgOWEXrOzNBzZoq+7ml6zozT0yUZLsMcbDruqnbuHKHz1Ah9A/PKHiRhtqPDZxXQkZai1uOjtLeN&#13;&#10;0nV6it7+Obp7RfkxxsHDAzQe6Gfv/mFq9w5Rt29IAZZK8UdXdqkKxtKablVNmVvcjj21mfmxef70&#13;&#10;xUv8+xcX+eWDq/z4/isrEEWgigusCFBxzcp1D27zuYzAFanB/uAOnz+875pHf1ax3H7rFi8uX1c2&#13;&#10;l9dfe0PljMzOLDM2eYnxyWUmJ5eZm5IzxctMjV/kVNcirSfmqNs7pABLZu5xMrJbsCU2Em2uRW8S&#13;&#10;JYtrIoxVaAxPApYirrxyk5devqUggahVVm06EqSs4McFV2itwBKxYoj1Rxp6pPVHFnuSnSKXJXtF&#13;&#10;gRSVp3JRARZZfIpKRa6X+8ltVFuQOmvugjBy5l1UMAJsBKyIXU7ULGdnzrIwt6gWsrKYlQWkalFR&#13;&#10;NgZRaiwq24PUt0r7kIwsRkVFICN5PKe7+unuHuBM9wAtrV0MDo49BixS1T0rAa4TCwrGKDDXI+Bv&#13;&#10;gMG+WYYHJKNKatZdn4XyGSgKFllIClhRzV8jcqyOqZ+l3UeULKu2HgEsq5YUWaRK647M5Ijrs8Jl&#13;&#10;tVhQ0FDUIwJYhnqGlfJF1C/yb8iCU/aPQCyxeIhSSKqFRZmwNHdejewT2RcS5CqZJ2pEudM1wXDP&#13;&#10;NGcnl+k9NURyYgb76g+qimWBIAIzpKlH2YAkS0T229QFZRsS69C0ZKmMiOJjUUGVSWkJkqwVATlD&#13;&#10;rn0gKhmXUkaa0GaZkUW1qFd6xlS4rbyHVQbHsAQyj6l8GwFN40oxM8WABFEPTKvXTfI7FsSeuvKc&#13;&#10;BOrIcXNl+VVlH5OqdQErAurEOqRURNJuNDK7kj0zofa9gO4JqUAem1O3WQUlspX9JNajv7IJiSpG&#13;&#10;1EmqAtilnHjyftKCI48rkEVCx8U+I7BDjksZObbPTi8zP3FRjQCcYdU6JA1Ai1w4LwHOAnyWlL1u&#13;&#10;cf6isguJemRRMlHOXeXCkqhgBGDKa72ooIdYj1TQ8LwAkqsqK0WgigARASMq9Fbyjs5fUyBKIIyA&#13;&#10;FflZclVk5H0rSpdVQCr7VP59OW7k31+FK6sKFoErcr2o1OTygliDx8VyNs/ZKXn+iwq4SBOR5AzJ&#13;&#10;6yD7SlRFYquS94HAFVFGyQjEE4AlDXAjw7MkOop46qnthIclKnuXvG8l02d8xeYmWUJj0sA1MsOC&#13;&#10;qjtfeqxAkirzhTmxPLkshQLNOprPEBJgp3/gLF98/ROmispxW+Oj1CsvPO/Lc8/68twz3jzzlAfP&#13;&#10;Pb0TfWQ2qc79lFZ2sWf/IPubeqit7yAvvZpIvxhMWgdxkelodckYzbnEJRTiTBebSxPl5SeoqT1D&#13;&#10;bu5+EhOrcSTW4XDsViNht3YBK/YqEqRZyFxCfGwxZmMxkfoCLHFltDX3cufWMp/eu8Fwdz8Vu/aS&#13;&#10;6iimsb6JjtZWXr44xYO3L3L98hjNza3kF+0jNbOBzLzDZOYfJqfwCPnFxyjc9YSKpbiF/JJjavKK&#13;&#10;m1XmSll1JxU1p6hvkPD2Uer3jyEnDkqrTrOr8rTKTcsqaFVARdQqMhLEm5rZSFNjGxfmp/ns/su8&#13;&#10;d3OZjuPtZGfX4Eipx5q8F7uzEVtqA4mJtSRYKnGm1HOoqZM3Xz7Pb3/2AX/63ad8+8tP+NlXd/no&#13;&#10;9st8+t5VHt66zJ0b57n9+kXef2OZB+++xKeP3uIHH1zlV9/c5Vff3ON3P3vIv/z2M/7jj1/y9afv&#13;&#10;Mjk2QUJCCbrIbPJy9yjAUlLZqQCL2ISeBCyHj08p5YrAlcOtUyqDRcJuVwGLZLAcOznF8fYZWtum&#13;&#10;H19+ErC0d879FWCRrJWiipOkFRwiIqGEZ9d68/d/v4G/+44vz6zV8vSzGp551si69fG8sNHI//yu&#13;&#10;N3//TAD/8Gww/8dT3vy3/7mT//1/ePK//fcd/Le/9eZ/POXFU0/78NR3fYgw1bPTJ42n13rg5mfB&#13;&#10;V2un+US7aorcW3uU5YWrHNl/mvKig2QkllNZuJfB9jN0Nx/l2S2RrPcwkFtdii0rlyhrhiqc0Noz&#13;&#10;CYhLZmekVeWAuGuMeMXEIM1Bj24u8PC1s9xcGlDfs6OT8giOTmNroBUPrR2v6BS2h1vZ7K/DWJhO&#13;&#10;dH4SscWJ5B7OI7lO4EoWkRkpREmrUJIVvzgjE52tDJ04zKlDlbTsLeBgdRYVxankSItQfgop6anE&#13;&#10;JVgJChE1iU5VMCsLj4eEdCbgH2Z/bPXZ5qfDIM89IOb/E7CscwvD3cuMtyYVDz9XPa3UO4ty5Xn3&#13;&#10;/3cLkAu6uECLQJb126OVDa24qZ78vVXY87PxNRjxjjYSkmjDV86o6+Pwj7XgF5NAiC2OuPwM1Toj&#13;&#10;9cTrfKN4wTeG570MvOATw8aAOHyineiS8tgYaGKtj5EAY5ICLv7GRLZr4tiuiccvKpn1Xnq2BEg0&#13;&#10;QgphCQlqvIw2QhwmUvamk3Mwi+QaJ0nV6VjKkondJfDLqrJvBH7JBNlMBCXEoom34x4aojJY1uzU&#13;&#10;Kbiy0degFDibVNCoKFnMJKXlKMWJIScBXUosoXYjQZZIIjMkODeOZ7doed4jgq1iJfe1PFaxBBjj&#13;&#10;2Boey8awKELT7Dj3FJK5v5gdMbFsCpXA42g2hRnwjI3GXGYisd6CrTqB+FI7llIbhpxoEioTCDHG&#13;&#10;skNnZIOvge+L3cXdmw3+wbiHatUCXCxr67xdgGVrRCzuuhi2RYWgyzViLEvAUe9UcCXEGU1Urk1N&#13;&#10;SJKZTZpQ3ELDkLrmYFGXpEl9cwz63AQisk0EJRnxNIfhY9HjY3GBlvDMcAKTQtlu9GWn2Z/QlDCl&#13;&#10;QFEqlGStsvaEZkQpqBKYEv64cUiqncOzYojMMbIx1JvtpkAFc8RK5K73xzchnDBnND5GsQqFEZ4p&#13;&#10;OSwagpM0ROUZ8DYHqhbckrJESssTyStIICrGxFbPCHXsP73em+fd/BRkEbvQ2k3BPCX/p63zY6NX&#13;&#10;MJt9ffHThxKX5SA+J5113uEua500am3RKFiyaaeR9TsMCGB5bkso7r4WtvomsGmHkU3bY9gZYMMn&#13;&#10;2EFQeCp+YelsC7Sr20td9zplD4vEQxScYQ68taKQM6vZFmRmk08Mz20JZ8NOLXlNhZScKGRPbxnO&#13;&#10;6lR09hgseQnsCNWwXachpS6N4uZidsaEszNaT7A1FmOOnZzD6RwYz6PlbAHH5guo6U7DKiKJxhTS&#13;&#10;a5LxjtCyXRPEjtBwdhrMBCc40NiSiEgyEpWZQmpVAYX7yylpLKe+ZQ8HOw5wpKOF0v17KdxTR83x&#13;&#10;JqwFqQTZzOQ2WdjVkkBNt419w3Yaxx0c6LaTVCbAJ5ySI1ZqO6zUnDTj3K3DlBNM+u5wylqjSdsd&#13;&#10;QmJxINHZXuicIejTQxRcCUrQEObQYUg3Ep6sJ9gWRnhaFJmN8aJgWVRS+9W0fwEsAlREti7qFAEp&#13;&#10;56QVQ/IFpIlhyiXPr2YgtQAAIABJREFUl4yRCxevcenlV2g41IlPYAJFx4rJb84lq9FJQXMuu47v&#13;&#10;oqY9n47p/YwsV9HcV8zBM0VEp8QTFBZBQFA4/oFavIOC8QwIICreSHxyAtHWWBJzUgg1O8itzyCr&#13;&#10;OBtblR5LhY6aziTyGy1YCqMUpAmMthJhS8WYmUtUShyRzjDi8iMx5UYQYg/EUhxFZr0VR3E8znI7&#13;&#10;znIb//qvf+IP//xHfvab3/C7P/6RX/74B7w6N6Ygy/X5Ni5PNzPSVs3JhirGuzoVYLk4t8iFxTku&#13;&#10;LMyzvHCR8yp/ZRFpq1hVrqxuVwHL1MQcsxJwKWBlZVEmZ/ZWb/fk9knAIgsygSsjA1PKwnCqvZ+p&#13;&#10;qQXGx8/R2T6sgltF0SEVp1cvLPPh3be5c+sWb7zyGjeuv8r9997jw3v3+Ejm/j0FWCaH5unuGEZy&#13;&#10;AwSmfPrBbb58eJuvRGUh89B1nbIbPQFYJAtERtQWP/r8IT/6wjU//PoBMj/++gG/+voBP//iE779&#13;&#10;5QP+8MuH/PybB3zx8YecPnaavWX7yc9rJDtrL5kZe8hIr1dhhBWlB6jefYiWIx0cP3qKIwfb6DzZ&#13;&#10;rUBLz+kR+s+MK1tBr6hT2gfpON6vfNuunJYxdVmah04eH1TTeqyXQwfbOK3UKqN0nZl4DFiG+gXY&#13;&#10;nONU57iqgBZLUlfnOD29M+o2Algk2+XI0WGaDg7Q0ChhsUNU7Rmket8Au/f2UVErnvVOl1e9pu+x&#13;&#10;LPvE0QF+99E1/uMHLykFy9f331wBKwJT7vL5ow/4/OH7T1y3AlZWlCsuBYv8fgWwPJTby9zn/rtv&#13;&#10;K8AiAa6vv+ZqiJqaucTA6DLDE5cZn3qRyZkraqanr9LXu0Rb+yw1e3rIKz5OXvEJsvJbcaQ0ERNf&#13;&#10;R3i0qFdcgCU0qoIQfckTCpZCLl+/weVX3lA5CwI6BG5cmL+gVCayGJOF2aqV58LCsoIuYu9RVgPJ&#13;&#10;SZk7z7KAmTkJrb2sVC9i9ZFF1cUFyWdxARYJ0JbbiG1IQI1SucxfVFBFbi9gR7Jd5N9XoGVG8ime&#13;&#10;ACxnlxVkENAgQZiSyyLKBhdgcdUxD/bNUFLYQFpyOYYIJ4HBVgKCrWzdGoOft5VYYw6NDc3MTc+z&#13;&#10;KPkcc8sqCFmsR71nxhnqn1d2M8kIENDSe2aCkcF5l1Vockmp+GQhKWf3J4YnVdCnLPJkoSmh0qIk&#13;&#10;WQUsAkdEMbGal+KCEdMKsogaRKw2snCVdp6B7nG1mJ0eX1DAYGRgnFHJVhmdVZBF8kGUWkVlhUw/&#13;&#10;/p0skmcmFhQ4mBx2ARYBGBODZx9bnWbHlliYvqQCYudFKTF1nuEzIyr3QqCI1DRLK4+oVwSqqNya&#13;&#10;QWn1EVuOqIleVA1BsghW9cQTS2pBLMeI2JXEjiSPMz4oeTAzjPSOM9IzxkjPuII5c+MCcpaQ/BSx&#13;&#10;DQlMEggktqGhXrFCLazkjLgAi9Q9S/20bKWZSY4TCQoWsCHAT44psY8oa41sRdUi+3naVbcsr41S&#13;&#10;9Kh6Y9fiXwCAqCHkc1jAi9zmsYJFfVa71JyL83JsurKGVtUTAhDU57cKWj6nVEry+S6/F8AogEVy&#13;&#10;ekThuQpY+nvHmRyZVXBMgJhYdFRmyqLcVuxZKyoVUaosXeXFK7e4cvUtF0wRgDZ3XuWoKNWKwCTJ&#13;&#10;ZZHrZ5dcIbYrrUGrdc2ieJEsE3ls2ao2ofmLrnYgqb6eFyWLy+q3qk6R8F0BMU8CFgErsm+kvUiu&#13;&#10;l+3cuLzuYskSpc+SshyJ4mqoz2UpU7ay0T8f91LNLCooyRYS29uq+uXUiS4VcpvqrOA73/FDG5ZG&#13;&#10;laVA2ZRk/66OABp5D62+f+T5uICi2BIvc05AoBzzcsJn5iLtzb1oAlLoaJvgRz/+NU3WNJ79jhtP&#13;&#10;f3eHgivfe3onMtrILBVAW7unj4bD0ypjY/+hCfY29FIvn515B2nP3405PJm4qAwslhLMFml0Kyav&#13;&#10;oJHd1ScoLzuCM23PClQpUyG3Dkel2iYklD0GK3GmIoxRWcToM7CZs2k5cIK7r17no1uvMNDVTqo9&#13;&#10;D1NkKin2IhpqG7n18jxfP7jG+bkhGhsOkpO3h4zsejJy9pFVKK1DLWQXHiOvWHJWWsiTvJVVm9Au&#13;&#10;afF7YlQgbCclkr1S16Pqgav2DFBa3UV+6XFypP0nv9XVaJR7jJTMw6TnHKCzvYdLi7M8fO8ab1w/&#13;&#10;z3DvAMVFTSQ59+JIa1TZXvbU/cTZa7BYS7Hbq1WT3zuvv8pPv37An377Cb/60ft8eOc6795Y5s3r&#13;&#10;S9x6aYH3X13g8mwP471HaT/WwNEDNTQfqOPQgX2cOVLKaM8h7r99iR9/9q4CLd/+/BH/+vvP+cev&#13;&#10;HnBl4SwZWTWYrSWYraVk5h+huKJD1UnXNg6y79AwB46OcbJtkuaWUQ41D6utBOM3t45zuHWSQ60T&#13;&#10;K7XNM7S0zyE2oZMdswq2nOiYUZfbOudoPy1WIFG8jHO0fZxjnRPsOdxHVnEL6XlHMMVXsH5TIN97&#13;&#10;1p2nng5Aa9mHs7yf2XOvcOPWZ9x481Nee+NTXn3jE165+TEv3/yIV9/4iFde/5CXXnvElZcf8tJr&#13;&#10;H/HGO59x5eUPePH6fc4uvMrQ4AInO6YZv/AWd+5/w9ff/IbX33zfVS8/KKrBeaZ6h5nuG+Kls3OM&#13;&#10;tJ3EfSVLwd07huTialILq4lx5BBsdhCWLJAliW26OJw1mUTn2Ll5+TSf3rrMhzcXeWt5hPm+IywP&#13;&#10;NLJuewS+hmRMmeUkFu/BmFGGR1g8GkcCockJygYUnZ+IuTgZY14iHhGRKjMkIM6oGj36Ww/Q19LE&#13;&#10;6cNVtDWVcOg/ARZHUiKBgVo8PPzYILYVDy2bdurY7het4IpfmG0lR0WLu7eOiGgrElItNofnN0nt&#13;&#10;bCjrVACtnhfcI1RDijSArdsagYdvAl4hqWzzS2DjTj3rtoWr6mMBLDKrCpX/vH0MWLZGYs9wYs90&#13;&#10;EptiISLZTFxuKqmVheiSrITa4tGl2AiymNkZFYNPjBHPiDg2+OkJsdjwNZpY5xOmFCMCWNb7G3le&#13;&#10;qmv9zWokh9I/OokdYfGY0orYFChWIIuCMc9tj2CN7A/vMDb6xrIz3I53hORRmgkwxalKbQEqSXVp&#13;&#10;+MZEs82gR5tqwpAdjyHbooBZaIqFAIsZnxgLftEReEUY2OxlYO1OPS94R+IZkYB7sEmF7gpYkXHT&#13;&#10;JqhQ2k3BRqxFGSRUWTGXWzDkxBJfbCUsXUtUtomdsSbCMyxYKhwKsATHxeGuNeEeGIuxOIOwDAeW&#13;&#10;8gKMRXls1kWzKTwK7/gEthpMbArT42UKQusMx1gUjaXMiqU0kXDJK0kzsT08BrfgGDb6Ravq4e9t&#13;&#10;9GKddyDbI3RsC49QbTLesXZ84q1IqO1GjQTF6rHW2LDX2YktsxCcGIm3WYdnbKy6zYZgPRuCNarG&#13;&#10;eVuUQSlYtOlGApN1hKabEAuPJjUSz9gwfK0R+CZEEp4RQ0yhtA5p8YoPwN8WouBKRIaeyKxIgpOk&#13;&#10;/SiEEKeoU6IITtHh7wgl1KlT9ctBiXoiMo0EJYYr25Gx2Iouy0RQojzfcLQpBjROF2DROLVKwRJg&#13;&#10;DyYkWatULLqMGIpK7BSX2CkothEbLy1akTy7PoR/WLtT5bB8R7JY1u9gg3sIT63xZq2HhvB4CzEp&#13;&#10;Zvz0Wnx0OoJjLazZoeVZd6kTd43k6qxxD2OtaoQKV+BkZ0iKgpIbPSLZtC2KHf4WvIPshBnS8QtP&#13;&#10;w903Xt1OgrNXw23Fcrg9MF5l74QYEwmLTyXEmMRGbwNPb9BiKXRiKU0isSaVtH3pZB/MJqMhgz3d&#13;&#10;pRgz4vExheMdpyW51klYqlHZg7bqwojNS1QNWal7kzg6l091l1PFf8Tk64nKjMKUacYzTINnZAQB&#13;&#10;kdFs1YZh2ZWNISsdY4aR6FynAiy7GsupPFRFU3sT/WOddPYdo+pgFXtbGik9WEfankSKjiYowFLU&#13;&#10;nEDp8QTqem3sHbRT328jsyaM/MZYDg4ls7c7gZTKcCyFoSSVR+CsCKfhTDy5e8LJqNKQ0xiOuTCc&#13;&#10;uKJworPDCHfEEGKJJDjOgp9Zj69Zg78llJgCE3+jpOzj55TcXiT3IoEXiKKUKzMivb/M2flLzMmZ&#13;&#10;qdmLjEuewUrGyJKcob58ldqGE+w/2UJsdgr2cjv5R3Ioaimg5kwlB87ksv90Nvs7Cyg7lENmfQqx&#13;&#10;WbEESKiPdwgBAVoFVSLjYoiMNxKTYMGcZMOQmIDeFk9CThrJ2U7sVZGYi5KJznMQ7LATbLMpchyZ&#13;&#10;aMWW5cSWlYk9y0ZhUw7pNQ6KDieTs99KXqOd6qOl7DlWR+WBUjLLM/j9H7/ltzK//z3f/ulP/Prn&#13;&#10;P+a1+XFeX5zmlcVTvDjdzMDx3RyrK+f85CgvLc0z0dfP3NQYM+MjLMydY+mstCgsMTf118BEzopO&#13;&#10;jE0jzSOicJEzoi7AsqQaUJ4EK6uXp8X3L2GXkwtMSbPTsAQxnlO2gtOnBpiaXmB6eomOFcDS3TXO&#13;&#10;jORHnDvPB+/d4oN33+XWjZvcfPlVBVVWM1Rk23NmjDPtvUrBIqGXjwHLIxdgEcgi8+kH7/GRKFdW&#13;&#10;RylY7vDVo/f55O7bfPPZfX769SN+8Nl93rn1Mu+8eZ33br3Mg7df48E77/Do7ev84uv7/PHXnyuv&#13;&#10;9cTJVtrqG2ioa+ZQQwsnjpyk41g7rYdPcPpEJx0nznCmo1c1dYz2DzHWP8j82CgLI8MsjQ5zZXqU&#13;&#10;ie5eOo+dorOli9Md4yoMVwCJwJXWY/3KNiTbY809HDnUzmlRs0hOTfekCrbt65ulr3tKqWIEqshj&#13;&#10;yLb7tOv3Kvy2f572zmmOtY5y8NAATQfH2Ns4Ql3DELv39amp2iOQ5RTlNacplTaG8nZyco5QXNzC&#13;&#10;o5tX+I+vXuTfPl/mFw+uudQpol559ECFD0vD02PIIsoVUa3IyGWxCT2GK/dd91kBLHffu8P1q68+&#13;&#10;rvp++erLTM1cVoBlaOwS49N/BiyzM9cYHrxAb88CbW1T7N3fQ1FZq6rNzshtxp7aiNlWT2RMJfqY&#13;&#10;SrSR5YRElKzkr0gGSyFLkrnyzm3VvnRJFBJyxn1e6tpdzUICQwSSvHhBrAjLK61BrnaWVSuPbCXr&#13;&#10;QWCLqGDE7iOPIRYFV16F5EssK7Cyms8ii1NZGK/eR+DO6mVRs0gw9MLswmOVgJyNV1WzknsiZ9HV&#13;&#10;ImtRnWkX9YMo7Q4fOEVUeCob1oSwfk0Iz64JIdNRzjPfD+H73w3i+08H4LYpiPys3UwMnuPmS2+q&#13;&#10;Bbx8Bkrz1MjAWYb7XaG4Yi0SWKFyWCaX1MJa7CFqIaiqkKeVVVA+S2VxLUoXUaoMCSQdmkFUD5LR&#13;&#10;Igt5WRBOjYhNaFI1BUlV8bw8f8lvGT2nFqTy/AUmyN8lrTU9XcMKsMiCUwCLggZi11ixxUgmyLTY&#13;&#10;dpQiRj6PFpkeW2Coe4zRvhmGul1ZMqJgkWwUUZ6IPUYAy/ykNKFdVlulUJH7il2ob0oF4EpWytTI&#13;&#10;PGcnpSntIrNiER0Wy9CkavE5O3leqY5k4SuPKZafKQVa5hRcEYAjOS4utY5YTBYR0COLbrH+uYJP&#13;&#10;JefGZTORcFSlPpL8L7Ed9U+qtiX1PAWwTCwopYQAFrH+zE3LCQHXiLpHqXlWYJayTE0sKPi1qq4Q&#13;&#10;ACILdXntRMUilpb5SbF1nVOvoXxOSx7ZqiVHgMzqbeV+YucR1aFAB2nhcbXBic32vLKuybEsqhbZ&#13;&#10;LkwvK7uSWJdUS8+F665MlAvXuLj8kspXkYyVJQmFFjB57hLLl25w6fJNVJvOCmBZkuulCUhULnMu&#13;&#10;65ACKtIStAJYVGOQ2PRW2oMkH0wpJyUsevHqY9WKqF6U4mZBbFiu8FhRqMiI9U7+LtnKz/L71etk&#13;&#10;344Nuo6zVcAi79m/Aizy3WB4ZiXcWY7Js38BWAQkdrX3rgCWSgVYAgIctHVOqepnUWzJcS37XLaS&#13;&#10;HyaPtwpbZF/K8S/2NHkseZ89BixHXYClfQWwFERYWP99T57/niebtwWyZXsAmoh46vf1crRllpbj&#13;&#10;cxw8Mk7tni4qdh+nuqaTuvoeqmu62OUoIS4ilbioTAVYbImlpEruWFY9aWm1JCVV4kisRUEV+y4c&#13;&#10;9hIctlLslgLiTdnExxZhjsnHoEslPiaN1oOHePjOMu/fWOLs0BAdh1sw6BKJiUimNL+S5YVR3rkp&#13;&#10;mUoD7KlvIC2jhKTUXaRn1alxAZaWx4ClYFcLRaXHKSj+cwaLXPckYJHWoCLVHtRBYUUb+eUnyCuR&#13;&#10;MNqjqsI5M69ZKVbSc4+pnJNjx07z5ivn+eTedaZGRigubCQvt0E1ICWmNa4oVvYTa63CGFtAUV4l&#13;&#10;s6N9/OqH7/Ovv/mS3//sY7755F3ef/MyVxYneenCNDeuzLN8doTx3pN0n9zLvups9lbn0rSnXM2e&#13;&#10;mjIqy0soL3RQV+Hk4J48ZoaP8+Gdl/jF1+/z6x/e4z9+/Tn/9svPeOu1a2Tl1RNlLiQt5yAFZW2U&#13;&#10;1XVT2zRIw+ERDh4b4/iKEvXAoX6ajw655tgoh1qkEWiMQ62TqrrZZR+SlqFJmk9MIjYhUbQIcOns&#13;&#10;WeRE11laOmY41jFOy+kx9hzpJbf0BDlFrcTFV7LJLZhn1njwD89pMaWcINbZzi9+80/8x//F/6/5&#13;&#10;07/+O7///bec7Jii6tgIE7Ov8e///r/4t//4X5ydWubSuau8+cpbXLv0KsM9U0wOzjDa3sZWFdga&#13;&#10;hXdoHHHpKWSUpGMvSiX3YAl1J8vp6K+hra+a5N1OugbieOliJx+/+yIPX5nl/HALHYdKuTywjxsT&#13;&#10;B7gydpjwxHzsRXWEOfJxC7NgyEjCkJXMNoMBd70eH3M0kWkWtdBx1+jwNUqjhp1Th6voOLSbk40l&#13;&#10;tO4r5MDuDEoLU5SCJS8nmaSUFHR6I9slT8NTp8bdW88OfyP+4Q4CdIkKsGz3iyHMlIjBaCNQ7Et+&#13;&#10;sWz1NrJ2i+6xgmLd9hhl73EBE6mMNbPFy4K7rw13X7EJSc2s+TFYWbftv4YsAljWuP9ZwbJdb8GR&#13;&#10;l0lufTmm/HSiM5JUS05CcTb6VBshCdH4m/QEWwyuCllfPfqkDAJi49kSGM467yg2B5vVrAKWzUEW&#13;&#10;nFX7sSQl4Rdlw0vvUhSt94niBS89L4jCxFfLBn8JoNXhGWZjR7iFjb56NgUZVObLpiAN6wNCWOun&#13;&#10;YXNEFN5xZoITY5V1K8geh4cugk2BWrYGBbE1IJjn3DW4++rx1Erjj5mNvtFskmBRv6iViWFrcCwe&#13;&#10;eiubQ0yYsrKJ3mXCVGbGVmkn+4AT864Y9BkxKtMkOt9Mcr2NTf4mNvqLDcpISl0p+qxUthsN+FhM&#13;&#10;mIry8TCYFFiJLc4nLN2Jh8GAT5yWkJQItFnRyooTmhRFYHwk+ngr7iExeOqM+EabWLPNi++v38lz&#13;&#10;2315wTtIqac2BUXiY3bgm2BlY0gUW8INClwIWDEUmPE2h6nmHw99KB5RRrZGGtlhjGVrhEAWgShm&#13;&#10;9LnxRBfFEZKuU6oTXbbRpWJJlMcOJzI3koisaKLyogh2hqFxivpAR0hSqAqpFSWLwJUgRyi6DD0C&#13;&#10;XeRnf2uwgjBiHfK3RqJJjiHQFo02LYKofDOGPCsSYOsvgboOPYFJGqVeEcAicEWsQREZRoLNOoIS&#13;&#10;dTgzY0lJN6mxJ1nQhJt4bn0g313ryXfWeKjxN+owJOj5zgub+e56N3YEaAgJiyZYao63+LHWXaPs&#13;&#10;cWtWasfXeITxgpuGDZtD2OwRxpYdBtw8jbjvNOHha1R5LH6homaJxs3bgI/Gwo4gu8p0EsXLqnpF&#13;&#10;IMtmAYY7pEHIgE+YhUCDHd8IK0UHSilo3EV4ikVZ1KJzpRbZQdq+DAqO5VPVXY5zbzq5B3LJOZBD&#13;&#10;dlMOKTUZaBPj1MQVJKJNjUCbqmPfUD6OKpPKYYnKjsAzOgC9M1aBRF2amUhHAprEGFcTVWYisblG&#13;&#10;VR9vq8il6sQeqo/VcujUQUamTtN0fC+51XmU1tdxuN9KbVsMxQf1FDRGU9OewN4zdmrabDScSaXs&#13;&#10;aDx5+2KoOG6m/pSZhl4rVSfjKWg0kl4ThXO3nv1dFhq6bRTsjyLvgA5rmS+mgjCCrAHo7CFqguKt&#13;&#10;hEhwdIqBcGcUERlREnJ73qVgESXLxKJqFJJWIZlV2CIqlhn5Yj51nsmxBcZHRDLvymG5cPU6A+Oz&#13;&#10;nJkYJHN3GRl16ew6mkfNmd3s7ylnV5OD9PJk4tNTMDkdxOXFYc6KIyzSgDYiCl10DCm5qVidNhxZ&#13;&#10;iaTkO0nPLiLe6UATZcGWkkp+Ux7BFh32MhuVx/Np6i9h7+lCDInxhMVaSCsqovZAA3uPNJFWlkFa&#13;&#10;dRplLUVk1CdT0JBO44m9HGjbT+WBSn7zj7/i17/9jVKv/Oa3v+X3//zP/OZXP+fmuUk150damOyq&#13;&#10;p7NpF+2N1VyaneDcyADDp08zOiAw4Ayzk9MszC0owDI/fU6pWKYn5pgSoCJ5KrLwGXNZhFyAxZVz&#13;&#10;I5XMMyuKF1G5yNlYaYqYkywW8ZWvZOHIdkZlICyqBVdnRx/T8mV47gKnOkbVAlACXWdGZ1k+u8Qn&#13;&#10;d+/z5Ucf8sZrN3j56kt/BVj6eydob+2i99SYgjc/eHibD955VylXVuGKbD+5/97jxf9n997j4/ff&#13;&#10;UmBFFCwP3rnJtYUpPnj7Og/ffZVbN6/x5o2rvHXzGvfeeJk3XnqFW5cX+PFntxVg+flX97h5fpYP&#13;&#10;Xn+RL95b5pu7l/j41pIKcLt1aZqXzo7x9rUFPntvmR8/uMxHb57l/msz3H9liofXJvjwpUm+fn2G&#13;&#10;t5ZG6TlxWkGWjpMjCrCc7pxEAnIlj0XgSme7tBGMcrp9gK6OIXU2TeqXx4clMHRW1Tn3dfXT1zVE&#13;&#10;f+/8/03Xe7+3ead3uvkHznWyZzOJq6zeSFGFvRMgQBIAwd57L2IvYi8ixSKKIsXee5XYJIoqlmRZ&#13;&#10;lmzZKrZsjy3bM3Ym2WQymeZp9swku9m9z/V8QcryZPPDc70oJIjyAsT3fj+Fof4Fhgcttc3SijUx&#13;&#10;dp7+XrGEjHDq1AB1jWNU1Y1RXjP6HWAp6yev5By5RV3kFHSSk99BWnozUZGVTI8s89sfXuLPn6/y&#13;&#10;u08u8Y+Pr/PZB6JeebI5okjZBCpbcOUZYHm0CVje/w7ICGD58AmP7t9n/eJlZRHaqiGen7vE1NQa&#13;&#10;E5MXmZq+xNTMOmOSyzIt9r2rakaGVunonKOypo/C0k7SsluJTjxJSFQVPoYCtPocPMUepLGMi/Y4&#13;&#10;bt6ZLC1f5NqduwwNLXD50g3WN/NXBLCIckVGFCtXL15lY22DtSWpKLYcuV+To+KSZbKwqoDKFnCR&#13;&#10;80tzKwoWSNiswAdpGxGAIAtGUcZIvoZkuGwBGdVGtFkBfUmaRcYnmJmw5HCITUJyOqTtR/JLZGYn&#13;&#10;ljcDYiV8dgVpjkpNrcThaBCvvubG9u0ebH/Vi1dfdcLFKxY3bQJemiQ0HokqUygmOk9ljWysXVcW&#13;&#10;IbGnbVlsBKxsnVaARbXGyJF9abSxNNjIQlA+OwXOiLVSVIGiVpmRRaIEfUrwqiwSRa0in7PSdNU/&#13;&#10;oXJWpPpYWncs0MPS5LO0IFBpVbX6KDgr6hAJGBUFgQKw3y1i5TJRtwjAmBiaZbR3XFUqz04uqUyV&#13;&#10;gXOjCqwOdk2yMLmKABGpbZZFsgAzUY2o3xkTJceSpXJ4dJ7+c6Ocaxugr3NE1TPLYloUKnLfFyZX&#13;&#10;FGCR+6xqiicF2Mwy0DumZmxoVkGVoa4RBjsFnFoAiwTTjvZNMN4/raqWBa6IWm98eFZZfwQeiCJF&#13;&#10;1XRPXlA2JAE0cjvydyyLfotqSSCG5TPTUnEvtiEBWQJN5PNXLdC3goYlp2dGbtdiDRLlirTUqHBi&#13;&#10;CSkXK8vwtHr91Gu32f6mGn0k52NK6qBlwS+LewEsC+r+yn4ryilRLYmSRUbul4Q3q2yhxXX6e8cU&#13;&#10;eBLIsZWXsrZ6VQGWNYEsyua0qtp/FkQBtnaTixdvqdyVCwJLBKiIOkzeI8r6ts6qqMYkx0hUL88B&#13;&#10;FjkvyhaljNkM0ZXzYh9S+SrSGCRKsfnVZ8+FQCMZybkRq9tWHswWXLH8XUt20qzAKrENjwsIsMBX&#13;&#10;UbKI9UfUK5IxNNxnqRVXz5fYXRWsnGFs0KJgkf2/++wAE1OLRMcUKMAiqrLGpiHWV68w2DOq6sXl&#13;&#10;/SLBzhJEPSiV2QNTjGxWjw/1W7JZJgYnmB0XRY/l8bSc7MXFIZTGhl7eeft9dv3gIJ7HQji2W4ef&#13;&#10;X4zKPKmt7eD06SlONU3S0DjMqZO9NNe1U3GiFckHKyntpri0h7SMFvpScjH5xmL0SSM45DiBgVmY&#13;&#10;zRlERhYSFV1EaGgOwcHHCQzIwd+UhckvHr13BF6ewXi6h2LyiaWurIpHby3z7q0F2uqqSQhLQOtq&#13;&#10;Jj0ui9MNDSxPD/POTbHe9VGcW0Z0xHECwoqJjK9R0CMmqQqZ+JRaEtJOEpdSR2xKrbIIiYpFbEIZ&#13;&#10;OWdIzz7NfwIsOW2kHj+tgIr8TlxK7XcVyFKDnFxHSmYL5zqHee/NNT5+7woL02OkpJUSEVn4HFip&#13;&#10;JCDsBD6mHHyN6RTllbM2P87ff3qXb3/1CT/96l2+eP82Ny7NcnN9gffeus7Vi/P0dzZRWZxOfmYc&#13;&#10;eWpiyc2IofB4rKroPVGQQGVJGrUVx2mqzqCxMo2mmgxOVmXQWJ3F4mQH//LFQ/70s6f86V+f8u2/&#13;&#10;fsr9N6+RkHKC8JgKBViyi7vV/+iy2iFqGkeVzbe6to/np6Z+8BlgEauPVDZLNotYiAS61J4af2YJ&#13;&#10;klyW050LCrC0dM7T3DllASwN/wVgedkdV2M5hqg2Pv/qNwqu/Ol//h9k/vjv//t7s3X51vZ5GPOH&#13;&#10;P/1PfvXbbylomSenrp/U7DN89dUv+e3v/o23br7DxfNX1Fy5dJvu9jHam/qUguXAAQ3/zw/sOOhg&#13;&#10;pLy6lI2502QWJXO8JJWT7XksLlZz/XITjW3unGxzZ33pDE/eXuXxlQnme2tpqUrj2nAFN6cauTRa&#13;&#10;zZ3zrby7dpY0QuOAAAAgAElEQVT7q+3oY7K5t9zO9dlmtrm484Kds2ryCMqJwys6mINaLceMvugT&#13;&#10;Q+ltzuV0TTrN5ak0lCRRnRdDXmYk6cnhJCaEkZqSQExMLBGR0bh6mbA65o31MZ0CLDYOBqzsfBRg&#13;&#10;2W3tjp2HCW9fyYTww9krHFfvSI44BaockB0qbNXnGTzZdsACWHYeMrH7sJm9RwPV7LKRzBDLEXjZ&#13;&#10;bqlX/ivYIteLRcgxIJzQ46l4xYXjHR6C1uRPYkEh+rBwHHz98I40E5wVxF5nDbvstLgHRWFvNHPI&#13;&#10;S8tOO70CEGJt2XHEnf1OXjgagrByN2PvE4KLORRHYxBWnr5ss3HhFSt7Xtxrw3ZbF/Z7aNlm68Yr&#13;&#10;No4KsOy21yv48uKBY7xgfVTNSza2qvXHLjAQp7BgjFmx6JIjOOyjY7e9hn2Ojti66dhrK7kpXli7&#13;&#10;6Nnr5G+prZYclqNebD+mUc2tEqi7z92ElXcwVnojtmGueKf5kFgXRWpjDLFVYTiHaHEO9yIo30BQ&#13;&#10;gShe/NjtrOeQzsBhXxMOgUG4hAWjS4lCkxDHYZMZG5MJ/5xIfNP88U4yYMw2E1gQTEB+EJoEIzZ6&#13;&#10;Tw66u/CajSNWR91V/ouD2cS2w4d5Yac1P9hlzfZjDuy290BqeiU096DOoGDJYX8TXklGtCkmPOL8&#13;&#10;sNK7s8/LhQPe7hwL9sclJginqCCOGHyUmuWwvz/6jABM+WZcYr1UQK1zhDQDabHxc1OhtlLL7Bqp&#13;&#10;xSNOi12YC86R7riESxCuE8cCnHAKc1XnBaxo4qQa203VL0tYrdQ3O4drcI+SRidp2vLGNsABzwQN&#13;&#10;fplBCrA4RflgG6BRt+sa44FHnBduUvsc6YOtv2TEeBIaYyI4yoApxBtjsIaQaAMB4SZ27T+iIK6A&#13;&#10;XBkXfw9iU8PZc+wYP9ixhwPHHHFy1aPzDWSftP/slbE0ZW2z8mSvnS/bJedoE7DsP+yjAMtuKz27&#13;&#10;bbzZe9QbG0cDuw9r2WWjUXXOB+0D2G6tVwqWVwVMynvneSXLIW+OuJnxDIjCxlvD8YY8Ss6UUHgm&#13;&#10;n+T6eILyQslsSSWpPpHg/HACc0X1JuG1kZT3F1M7WoYpIxR9QhCaKDPGlGAFV4xZRgq7MzBk6PBJ&#13;&#10;1mJncsU9RI85LYTgghgiy5LQxwTiHKrFNVyHX0YUjuFmPOPDCMyMJquhgPzWExS3V5FSloM+LpC8&#13;&#10;Jh1np2NpGwulvN2H7HoN+c1GyruCOdEZRFa9kcLWYCLz3Ykv0nK8yUTpOTOlHQGUdQSR1+RPTJGO&#13;&#10;sFxvitqDqOgNpnoghMxGHXHlbgQm6LHT+eAe6IqTvwg+QtS4hviiiXbHP82Tv5oetzQUqIXm6CID&#13;&#10;3bOMD51HLlftG0qtskD32UmGeuXL/DKTI/KlSmTkKyoYs3u6gcx6H4pacshqTFKT25RKQl4QUakB&#13;&#10;eBmDcfEJRR8aRuzxFOKzM/CPDsEUFYxfeCCmMDOmMH9M4QGYY0Iwx4RijArGTqfjmEZLRnYWx7Qu&#13;&#10;ynOVXhtHblMeWfVZBCfGEJ6cTE5ZCXFZmby91Ex0Xiz+KQEklMcTmB5AWIY/2ZXJVJ8upaqhjj/8&#13;&#10;4ff87g+/4+vf/Yaf/+IXSsHyq5//Cys9bUydqqS9NIOWEymcq8tiqruBlakxRjraGO7oYHFO6kJn&#13;&#10;WLuwgrSsSMWsHNmTxdD0pECnqWf2HwEuElwrgEW+eFuOfp9XWSuWhZjAlc0mIRV6+33AIrepfmdq&#13;&#10;CamTFYuW2Ld6zkmI4wxDAyLXXmB1/gKfPBDlwxPevn2bm1eu8P79d561AImCZWhgiu72AQY6R/j8&#13;&#10;g4d8IfPkIT/58Ak/+eiJ2v79kw/45PE73wMsnz58m08fv8NXn77PvdcvU5qSRm1uLvWFRZTkWaas&#13;&#10;oJSGsloaqxoZa23lq4/f5uuffaqqhttrGqkpqqajoZm3L08wfq6d4qxycpJLyEst5Ux1DVfn+nh8&#13;&#10;Y5qexpOcra1hpqeNofZOxs91cWNuiC/fnOHWwjCdTR20twzSfnqYro5xujom6DgzxunTo4iaRxqW&#13;&#10;ujuHFWTpaBukr3eaqdElpkfPI1/E1QxNMT4iCyEJKbWos0ShJXY4US10nh39HmCpqBmlqKKP4so+&#13;&#10;SsotowBLoVRadnM89yxRUZWU5p/lq3cvqxyWP3++zD9/eMPyPG4BFrEKPZ+5sgVZns9e+WArg+UD&#13;&#10;nm4Clh8+fszd22/y+MED7r55j9ev3mLj0nUur11Tkv6tGmTV6iWWG7FRzEso5gbn5yWD5LJqSKo9&#13;&#10;OaiCDuOSTxEUXomPsQBPnViEngcsWQyNTnPh4lVE9bNx+RZX12+oheIWXJHMlCtrFsCiIMuq5ci4&#13;&#10;wBIBJRcvXGJD1C5ie5CFntgZZAG6qTIR+CD7tfz81kgWi4woEkQ1I78rihelhBG70KxkXowrwKLA&#13;&#10;jGRFyeJbGm42K2Blq/J6+qZUe1Rv9yTxCaXYHgqwAJYdnrz6igMvvWRHRFwNCWnNRMfVqmDKgIAC&#13;&#10;YmNKaKxq5cradfUeUwq9zYYqqTcXpYWEs4o6RRaSAhNkASkL9KlRqeCVauR5BGoITJEFu1wvj312&#13;&#10;aonhvjGVpyKXy2WjA5MMSsZKnwTdTilFiOSViJVGIInknYg9R2qTJWfCAnMsgEXyPwSyyOfOFlzp&#13;&#10;6ZK8FgmYtTT+qEYiBVzEYjPL+IClEUlsgqJOGRuQTKZxBTAEeAycHUByVZ4HLFLFLFkbYvdZnDqv&#13;&#10;WpzE/iPZMAJoBBAJaJGR7JnermE6zw6ofBVRp4yJLaRPFCiSzSLP0bwagTkCTCSAd7h/Si2cZfEs&#13;&#10;j0uUSWItk31BoJz8HbEYDXQMqhpqsWAJlJ6fvqAggdRiCwCQTB5Rtsj+JZ+1ogaU52h2Uv6PSYbM&#13;&#10;ogIvoqwSW4xAGAEJMpK1stUYZAHji+r/nnz2br2/LKokea1n1GxBia2tstpMLan7IIDl8vIG6xIG&#13;&#10;vXhJNeHI57xAja2RDBWx5Iiq5fLa61ySnJT5NWW12wqmtWyvqOsurlxn7eJNpW65tHZTgZqtnxNl&#13;&#10;i1KACTQR1Yq8d85ffNZYJCoWaQRU+S4L68rOJPutqEBkK2ocUfXIPibPi4TKqv9pm/Y3sQpJ9s3l&#13;&#10;ize4uHyNJWkXFJuWNDXJc7dZQ66eu1FLy5U0FMm+aYFnMwouSj7OlhWr60yPUgilpVXyNz+wx8bG&#13;&#10;SHNTL5dXNxjpnVTKLwEs8h4SBZdAFrFajYplTNWVTzM2IK1VYwpYrkgWzcIqjXW9ODsFUV3dxvLS&#13;&#10;Bk4HTUT455Kb3kRl6Tnq67tpOjXEKVE2NAyqaWsZYqKzl/bGTqrK28kr6CSvsIfC4j6qk4qICM7A&#13;&#10;qE/FaEglKChbBdzGS9BsQjnBwbkYDVn4+WRi8M1Gp41B4xmMThdCeekJHr65zIPb5+k8VU9SeCJ+&#13;&#10;7gH4eQRSmlPCmxeXeP/eKtNDPeSmFRAWmEZoQCrBARmYw04QlSDqkkZikquJTakhLatZKVZSMk8R&#13;&#10;n1qnRtqCUjKbyCroVHaZvwQssUn1xCbUEBVbSXR8laXyWKBK+kkyj59SFckbqxd4fV0+b4ZIS68m&#13;&#10;JDyHwJAc/APzVL6K2IC85TGaMiktqWbt/Bg/+ewef/rNUz5/8gZjPWeZG+nm8oVx7r2+zJ1rFxju&#13;&#10;aaO2LI+inGRy0mOeTVVJBh1NJ6gqSaUkL0ZNaX4s9ZUZnG0poKu1kO62Ek43FlBXkU5NSQpLk238&#13;&#10;+Mnr/NNnd/nmX3/Itz//lPmZGaLjytXjKD7RQUZBB9klXQhkKauUDLXvplzsQ9VDVNZPUtM4pab2&#13;&#10;1DT1zTOcaptV2Swnmyc41TpFU9s0dU1iJxqn8fSkgixnepY4032BypPDJGU2P1Ow7N7ryV+/4Mzf&#13;&#10;btOgC28hML6Tz7/8WgEWASvf/tt/INBE5ps//y81cpnMX56Xy37/x3/n17//Iy2j18k9OY4p9AQz&#13;&#10;C7f54qtfcOPWY2rK2tX0nZuiNP8UiZF5VOWXYmWl5f99yYltB7WYwuO5fmmAufEGus6WMTZSS2tr&#13;&#10;GUWlWdSecqWg3ImluSYevDHPo41xFvrqOFObwaXBcgVYLo5UcX26gVvzTbyx0IycXx2uZHWkWs36&#13;&#10;eAPXpk/jkxSONi4UW5MB7/gwIoqSON9fwYWBCnqb8lUGiwCW0rwYinKiSUkMJzIyiojIKDLSkkhI&#13;&#10;iEejD8DVyx9RrByQdhMbzTPAcsTFFwdnH2xstdjY++Khj0RrjGP/MT92ypH1g97PgIkAlu1WEuRp&#13;&#10;+IuRyyyAZQuqCGh5HrYIVJHrtma/kw+vOupwDAqjuFqydkKU0sIYEYlfdAiBqWHEFUcSkR/MtmOH&#13;&#10;2WnnioMxCFuD2HN8cTCFsNfeVwGMXaIgcddz2FOCa8NxMIThGRFsOdKfGIiNxoWdtkd5+YAVhzSe&#13;&#10;uIYFsN9TGn7c2HnUQdl5XrFy54X9FriyBVkOerpzwMONg3qxoASpPBxNXCiHvDzZ7+LGHlstB5y0&#13;&#10;7HfQsPeYJ/tsNSo8d/sRA6/aaNl22EuBi53OWqXy2Gnvzn4vPxyjPPBO0xNbFUp8TRg+ad4c8fVk&#13;&#10;v5c9/tm+BOZJvooElHrzorUzLx92w94UiCk9AX1iDE4RIUo9YhcaiE9aIPoUA15xPngnGzBkB2DK&#13;&#10;CUSfKvYiV3Y5OLP9sB2v2Nir0/KYdjva88p+acyx5pXDthzw9OPlow68aufIfp2eo8GBWBlNHDTq&#13;&#10;cYw04xITiEt0IHv1Wvb7emMfZUKbHohrgplj/hrsAjQc1MlzZMAt3hvXOA0OkQJiXDhsdsLKx4Gj&#13;&#10;/i64RHjiFa9Dk6hTChbbEBeOmh2fjQAWt0h3pVwRwCKKliP+DhwxOWAX5oY+zQ+/DCPe0igUp8M+&#13;&#10;2A33WC3eqXpcBMDEGDjg5opXgpzX4BarwzHUG1t/Lw77uuIQ4kpItFGNOUynAIvAlqjEYDx0GgVZ&#13;&#10;tu08xDEnZ3yjfUjKjsLFoOOQmzNHXN1xdvPB1xiCg5uvst2JiuWFnXYqf0WCil/Z48L23c7sOuDG&#13;&#10;waN+Sr2y77AfVrYG1Sok9c07rS11zFLJvPeoSb0fXpaa7gMaXrXWqYYpUbNsvX9ExXLQwcAuO1cS&#13;&#10;TqSR05hPWn0KQXkhJNbGkdWagkeUL4b0ACJKIgnICUUTbyA4L5yU+hSiy2JJrEnCxuDKIb0THuHu&#13;&#10;ZDaFk3IyBe84H6VwsvPz5qjeE7/4AMwZYUSXJxNWHI292R1NnFGFOlv76zkS6Iudvw5jUigZdXn4&#13;&#10;p8ejiYlQcEUAy8n+CLrnojkzHk5Vl5myziCKz5jJazaRXKknuUJPdKEHiaU6MhuMJJZ7E10o7UDe&#13;&#10;hGR74RPvhl+CJ0HH/YgvN5HT5E9sXhTGVDv84nw55GbA3kfDMV8jLkFmtDFaPCLs8ElwJrs5kL+S&#13;&#10;kEypU56bXVHbmfEVlhelTeAKa6sbrCyvs7FxnfW161zbEIXELc7PSuDgdd54/Q7lTUmUtUdQ0hZK&#13;&#10;/uk40uriCcwKwMNkIDDSjK/ZwDEXHXr/eEwRUSTlZBOREkdIQjim6BDcTQYMof4YZcLMCrwIfDFG&#13;&#10;WgDLUY2W9OwslqdrCUpNJDgtluSq4xS1lCmwEpOezu2FJjU3Zxt5a7GJt5dalJImIMWX4FQDWRXx&#13;&#10;1LVW8Muf/4w/fvsN33z7B7755vf84uuv+fU33/Cv//JPLPefpa+unIaibNqqC5nua+Ly/CgLY1PM&#13;&#10;Do+zND3DpdWLXL54mY2LG1xdu6qOuKsv7RL8q77Yzz0HWCQEcZapCctsheHKl39ZCMiiUxYRCwqu&#13;&#10;bLUKWfz/sgjdGrEdSFPO+flLFjVL66ACLJIpIl+Iryxf4svPP+Gzj57w8N5d7rx+nY8ePlANQNIG&#13;&#10;JHNhaV0dRZXmkh99+D4/+vCxmp/96An/8MOHfPTOm8rj/PCtWzwVFctz+SA//vgh//D5B9y/eYUT&#13;&#10;aRmcSE2n8nguTXX1ak5V11KeV0p9WQUTA/385McPePzeLS5fvEJd9RnSU0o5nlzCucYm7q2P0XHy&#13;&#10;FPlpJxRkqS0oo7uhntcXB3j/5jRnqqvpPXWS7tZOuk73MNI9xK3FMX5yb4bLk0P0iELlzCCS0dLT&#13;&#10;KXafMdraxmhvkwaiUTpO93O2tY+zpyXMVHIrJIhxleX5FTXyfAuMkOf2eRuAPLeDm4CltXVYKViq&#13;&#10;68eorB1VNZAlUge5BViKuxVcEcCSnnOWqPh6UpNOc3HmAr/99Ap/+vw8v316mS/e31QDCSwRuPJ/&#13;&#10;AywCWgSyqHloUbJ88IhPPvjOWvRUANiPn/LF0x/y4J13ufvGWzy49w7379zjzRtvcuPKLa4IdFlZ&#13;&#10;V4sMWWisLUuDzoYalVMxtcLAuRkaG0bJyD5DcHgVGt+C/wRYTnf2Y7Pfn56eadYvvq72cWkDEqWJ&#13;&#10;wJXr66+zekFsBKsKtEhbkIyqXRZAsnRZ1TlvARIFECV4VapvJy8glcRiD9qCK7KV/JYtgKNaThYs&#13;&#10;cEYBFgn5nF99BlhkESgLZ1Eb/CVckQXYQO+EUtYpwBL/HWB5cYcHL75oxwt/40xKVrtqy4hNqCMq&#13;&#10;upLgkGKCg7LpPTPA6nlRjqwoC6S0nnR1DCloJ+8/AR6qDWVAmm+mlT1PgqpFCTE5PL0JRiwqEllc&#13;&#10;ysiCUi0SBydVDodk0cjiUxanUj881DfGQNcgA+cGFUgYH5hWzUJytF+CbsXmI9DGshBe5LxSUoiK&#13;&#10;wAIJxIooC1HJ+Bjrn1ChsmIBVHXRI3MMSjVy5ygjYnGSoOf+KWVPEouSABXJ1OjvHqWnY5ChXnmM&#13;&#10;kpUxpS6TSl65v2KfmRmTUFOxAM0z2DWkZrhnlOnheaaG5+hs71cjFdSSp7Kl+JEA24khCQG2BPrK&#13;&#10;fZPTApEmhuaV7UpAi4CQGcmtmRA1giXEV/JtxHIkcEbsSPI8itJFsqoEVIiySUCMQAyZLcgiBwUm&#13;&#10;JYR2TFRFYtkS+6slt8WyD8p+KPYuea0mlGpDXkMJLBY4IjY2saWIIknUVrJtOil2xl6lRpLMny2w&#13;&#10;srVVcHHlKmuqFnlDARZRscj7RvZX2W+3lCNy3xVgUUG1FxVkkf1eQKJko8jvyGwpXgSkrC5fZUm2&#13;&#10;Alcu3noGWNZXrqmaZvk9UamImmV5+bIaOW2ZdcQ2p+bClWeARfYpFQ4siqF5S3OTBAbLc6IsQvJZ&#13;&#10;ualukfwVyTeS5i/Zt6RaWyl+NvNR5Odkf7+gMpFk3xTAYlFtyXtgXGrENxUp8jp2tXer+5OeXqUA&#13;&#10;y5Ej/rQ093F57YrKdhG7mLKMKUvdotq/h/onVViwABa5LamGnhia/B5gaW7ox9EhgOKiBgVYkiLL&#13;&#10;yc9qpaSwk5rqERobh5+BlS3Acrp5iK4zQ9Q3SKB5H0WlPVRUjaqJSzxFV+LxZ4AlNDQXgStRUSUE&#13;&#10;BOTj55uFxiMWN+cwPN2i8fYMo666lkdvX1ONO+M9nSRFJBLiF47RK8gCVq5d4t23bjE/MkZcZDoG&#13;&#10;XRQ6z3DVHBQSkEZIYKZSi0QlnHwGWASyJKTVq8wVZQtSNh9LHXNqVjPHiyV4vVPZhSTkNjnzJIlp&#13;&#10;NUQl1FtyU8JLCI0oJTmtnorKNhZmZ/jg/hvcvrbOyfo2UtOqkOajwJBCTAG5GM05anxNxzEEHKe5&#13;&#10;rYdHD2/wjz95wLfffsUv/uUJd66eZ3b4HG9dm+Px3Q1W5/pob66i9WQJVaWZVBZncCI/hYKsOE7k&#13;&#10;J9FaX8jdq9P8+P0rvLkxyama488gS3lRAk2NObQ15XG2pZC2U4Wcqj1OU1U6507lcGnuLJ8/vsof&#13;&#10;fvYxf/7VZ3z1yX3Ky88Ql1hFUckZ0vPPkiq23aJz5JV0bmalnVWnpTlJ1KgCVASyVNRNUt0wRUPr&#13;&#10;LM1n5hRYkQDcreBbOV13SnJbxmjtWuRs3ypne1apaRwnJUtyaywWod17NQqwvLLbgLt/DcGJ3Xz+&#13;&#10;pUXB8peA5S9By9b5re3vvvk3vv79n/jF19/QOnad/KYlfENy6ZnY4PbjnzC+9DaZ6cUczyolI70W&#13;&#10;gzmLw46h2HsnsGO/HqlG/dvtHuw9rGNoqIn15TbSjieyONrM5fk2/ELNOPnqaG01MzvRwu2NMd5c&#13;&#10;HWais5oz1RlcHqpgbaSawbO5dDSk0dmYwcjZIgZO5zPSXsTacB2XxxtYH21gaaCWhZ5qpjtO4BBo&#13;&#10;IjA7jpgTqSx0nWClv4L57hI6qlM5VRxD3YkECnIiKM6LIT42jtTERLLTU0hPTsLPGIarp5k91tIC&#13;&#10;5Pxs5Py+wxqO2mk5dFSahlxU2K2jZ7CqW9520BJgu6VI+cut2H4s4MSbHVY6dojCRcZK/2y2W+nY&#13;&#10;ftACaqQhZYcaLbsd9Fj7iQIiBGufABx8AvCNiiMqJ5uQnEjCCsLxCvHDK1zPa3Y2vHjImoNeYnkx&#13;&#10;cUhv5ohPIAecjAqw7LaVRbAPNh4GbE0heMbE4BZhxpgRSkRpLGGlkYSWheMcplOqDudQI/YBvhyQ&#13;&#10;emEFIOx5cZ8TL+63Y9shD16wtueFQ/bscHTCSuPBAS8PXMP8CS9JIbw4joMeHuw8asNOOxf2Oniw&#13;&#10;z96LXYfc1PP3qrUXL1m7sv2IkVcEsGzCFbHR7LB14ZBeh0d8DP75/sRUhhBWFIgmwRNtgg6nUC/0&#13;&#10;yd74H/dlt4eB1w468coBBxWmutNey0FPP/a5evPaMVus9H5Y+RiwMejY7+XAbldb9ng4cMTowSGt&#13;&#10;qwo6FXXKLns3ttm68Jqjuwpedgw0YB/qg2dCALrUYIyZYex1dWSHkz173JywMfriEh3OkaAAXnV3&#13;&#10;Z5+PN46RAXglhaFJCsMpKgDneLMCLE6S92Hyws6swcZoYq+HFodQXzwSvdGm+SJVzTYmB0tlcoCj&#13;&#10;UpboUn3Qp0oIrgbXaA+lXFGQJcBR2YRcwt1xifDAQyxC8V64xXiqFiHbUBf0aT74ZviiT9VjyDKg&#13;&#10;TfLGI0qHqFXsQjxwjPLlmK+XymaRQFyXaC3HzJ44BGo5pPMgPN5EaIyBoEg/AiP0mEK0hAhgiQ8i&#13;&#10;LDoArY8Wd40n/kG+BKeYicwKwDcmEK8wA0e8PHlltwMv7bTlpZ1HeHX/UbaLKmrXEf52h6MKtH1x&#13;&#10;twtb88p+d5W1dNDBxCEnf2UROuZq5sBRS6PQHhujahXaKdXv+y22IAm/dtLHqPDtV/brLaHam4qW&#13;&#10;v37hKFYeOnSJwQTlhhFSEEpaYyJJdXE4h3qT1ZJMwbkMMpvTcYvU4xalx5AeqNqwck5nKWWLndGV&#13;&#10;tNpAyrqjyG0NxTdVg0uEK3ud3djr7IKjvzfecWaiyuJIrEvEI8aAJs6Ae6Qel8hAHMLMOIcFoU+K&#13;&#10;IbQgHeeQAIJyUgk6nopfWiThpQlU9RlIKPShpCWOuFI/AjM98U9zJzBDapf1FLeZSavxI6fZTF6r&#13;&#10;WPo0hOdqCMnywMFoS2CGFmOqnqBMX8Izw3D0dcfR7INXSBB2RhNHfLQc8XXHOcSB4FwPgvPcSajW&#13;&#10;U9obzl9dv3KTKxs3uSILtSu3uLhyldXzGyzOXFRefvmie3upb3P6ub20OQv9XDw/S2FpNh0DJRQ0&#13;&#10;RRBd6k3OyXCOupvwMvvjE2TE298PB3cDPuYE/MLEAhRHREoMEckR+IjXzE+PIdSEIcSIT6ABZ18f&#13;&#10;PPwNeJklvEfLUS8NQZERLAwNszp8mtKmk2SdLCD1RA7rI9VcGq7m+tRJrk7UqdO35xp4+8Ipy6wN&#13;&#10;c3O6h9aeGh69eYtf//xf+O2v/pVfff0rfvmbX/Ovv/0tv/j97/nR5x9zZWWe+bEhVmdHubE6zbXl&#13;&#10;SRbGBpkanGRlbpH1C0usr61/D7DI0XYJLtyCIWIBEqiypVyRrQWyzH3XNiRfRidEzi5HNZcRWbiq&#13;&#10;bZZgxs0w3K3bk60oi3q7xxQQkAXemeY++ntnGRsWBcwSFxeX+fKzT/j84w959PY97t26qdQrn7z/&#13;&#10;mK15+uQDPv9I7Cof8KOPBbA8UKG2n7x3h5nBUcpyykkMTeDWxhqffSjZIVvzHj/66BH/9Pn7PLn7&#13;&#10;OnUFRWrqi0porqriTF0d3acaOFtbTf2JCoa6e/jhB3foPtutFiR9PePk59SQnVxCYUYZcwPneHhj&#13;&#10;hnOnmkmOziUz5QSN1S10nT7Hu9dnuXdplMHTpxjpGaSnY4TujhEWh4f56q1p/v7uNAsjo/R0jirg&#13;&#10;NNA9QVf7GGfaxlTNs9h7Otr7EcVBV+cIHefGEZvQ7MQKIvWXBYbYS6TyVGb5/CVVzbu6fFnVofYP&#13;&#10;TnG2c4SmlgEaTo2oqWscpax6kNKK/u8AS8l3gCW7oIekjDZio+qorujmx++9wR8+u8g3n63xjx9+&#13;&#10;pwaytAn9F5DlGcwS0LIZdruZ3fLFx0/40Q+f8ONPPuSrpx/x1dMP+UJevx8+Qa6T1/PTD95Xldof&#13;&#10;PbzPvVu3uLEhDSRrqrJ4bmaZxekVLkhV+Kw0DV3iVOM4WcfPEBpZgyXoNgcXbTau2iwmZpa4dusd&#13;&#10;zvXMq6wVaQgSdYmAkPVlCbOVBeiCykRZXrQ0BsnRegEkciRd8lnU6UWx8FiUK5KJoYCLtJXMrqlR&#13;&#10;YEUaT+Sz5sJl1byyFXh7XhZ7CxdZkZDdzfrlUYEY41KpvKhsAoP9kwwNTj2bwYFJBvonGBbwMWmx&#13;&#10;MRYUNOJoH8yhQ368/NomYHnRjpSMFhJSGoiJqyE0rBSzOZ8gUwqn689yefWqAj6y0B8fnKGvc4wx&#13;&#10;BQBEtbeosiS2Ajuftc8oNYQ05owr+8tY36RqQRGIstX+swVcJHxVFvYSYN3XPaKUHwI2JlWdsoAa&#13;&#10;C4jYsvuIImV6VPKYLLXNkj+h7BhbapChGWV9kUW7fBYogCHXDc8wIc+PVCR3jiq4MjV8nuGecWVF&#13;&#10;EkuSslZMX2BkYELdX7lPAn1UhoqyHM0yMSztLRc2c1Xm1e1bQmsluHZMPeaxgWm6O4YViBLA9byl&#13;&#10;anxgTqlYJOxWWpNEFSJ5GQKOFIQZsFixZsYswaliS5EFvCyupaJe2ndEwTDSP440yogKQqw+8ngt&#13;&#10;1pkVC/F+RmYAACAASURBVGg5v65eNwmblfYmWYCrhfjIrFKvCGQRFYt85gogkdsQJdGMaoHasv1I&#13;&#10;JbMFnogaSaCMtB2JarC/Z5yTNafV37fAkOVn8EFggthvrqzfUrMhSg95HyxfUZcLXFEKkU3Vjah0&#13;&#10;BLAIQBE4f376glLuSIitynXZVLqo94C0EqnPqatKvSIBuBfFQrQkyparagSyyH1aktwiyTta2bBY&#13;&#10;iCTbZROyCFSWXB/JlZHn6PmR+yfQQ0bZhEamFEyRxyUAQ8CQyo+RaujFdQvMG5xkuF9Cn6c2f29O&#13;&#10;qVUEpkgjlspImVx89hqMSxvQ8Iyy+ggoaWvp+B5gOXYsQCk0N9avWx7vhUvKeiWvk+wTajabwkTF&#13;&#10;JO9Pef9Jtbc0Zsm+sDS3SkfrIPa2BqKicti4fo+Ksj5KSrpVrkpF5SCNYg9pGOTkyUGqavuprO6n&#13;&#10;VBSK5b0qGLywtFttyytHqKweI7egm5aMMrw1Cfj5pWA2JRNgisXgm6LgipdHLE72AXi4BFJf3cgH&#13;&#10;929w/+Y6pysbSA5Kwd8thFC/SEa7O7l34zIP7r5BX9cQ2ZmVmE0p6I056AzHlfVG6p5jo0tISqwi&#13;&#10;NracuLgK4hOrSEyvJz6tTk1SRsOzcNvMvDMkZ7WQntNGQVkP2QUdJKY2EBZ1wjKRpartR8BJdGw5&#13;&#10;J8rOMDUxw2Ox997Y4Mzpc6SklREakUtQSK5SrGyBlYCgPJKSKjjV2MnHH7/Dn/709/zm66d8/etP&#13;&#10;+fDRNdYXh3n79QUe3bnA4sRZasszECVKQ+VxmmtzaKqxzMnyLGpL0pgaqOLB7VmePrrFTz65yyfv&#13;&#10;XuHiTDeVJUkKslSVJnOmOY+B9iK62wpoOZVLe2OOGgEsHSez6G0t4J8/u6sAi1Q+r15YIyyylOO5&#13;&#10;Tc8AS1q+hNBbRpqTCk90U1E9TEX1CGU142pKKsUSNK2ahprapI7ZUt+8BVgki+WkZLY0DCkFyxZg&#13;&#10;OdkyTUbumU3Ako8Alv/vJTde3K7HzjOf2KyRZxYhsf48D1lEsbKlXnl++8c//2/+/Gf43e/+jX/8&#13;&#10;56958sn/oOHMIpnVQ3ibU54DLPcIMCcSE5VJUGgerl7xHLQNZr9DGC9td+e/vejAizs9sXY0EZuW&#13;&#10;i7POiDE4gra2ci7NnaGyoZjQwjDaTgdxdXWYN6+Mc2N5iMHTZZypymChr5wLQxV0ncmioTKexooE&#13;&#10;Ttdl0lSVRndzHhf6argy3sTl0UbO91Uz01XB+OkCptsLudBbwbXJZtZHTnJpuJ6VgRP0N6TRVBTF&#13;&#10;qYokqkrjyM8JJykunpz0VI6npRIWGouDq4TYGtix38WiXLFywcHdG3edL3uspRrdAlgEvghkkbyW&#13;&#10;l/e5qqP00hD0l2DlL8+/JlBFFooyfwFYnoctOw75sDWSVeIYGIKNl5kd9j7YB4Vjik8krvA4Ifnh&#13;&#10;eIUa0cf64hzizQ6HI7xgc5SdTt7s95Q8EyPW3v7YeAUi9hupRN5tp2efox+7HN3Z7eTOIW8vfFOC&#13;&#10;VBtT0skUzDmRHDXqMGVHEFWVTGhpPF7R/jjoNOy2dVRKlu3WHgrYbDvkxTZrL3Y4Si2sH6b0YDQx&#13;&#10;gbiFB6hq4/0eZva7u7PLwYUdds7sOOrG9s3ndtdhd16wdmaPnZlXbCQo18ReT1+Va7LDXst2W4EQ&#13;&#10;EQQVBSjAEn4ikPDSAAKyjfilGVVAbUCun2pA2mUjgMuRbQed2H7Eg+22nrxkdZgX9h9QOSg7XbzZ&#13;&#10;7SYZKPZss7flNQd79rs5s8/Fid32duy0d2SXvQv7PHTs89Rj5e2rlFAaqXDOCkWfHop7XAAu0Sb2&#13;&#10;ujlh5eWKbZDULEfjEBHCK27uvOzswg4vDxzCzXgnh+GXEYkuMxjf48EIYLHy9cDax52jAf7YGHzx&#13;&#10;iNWizTDgmWJUQbX2oW7YBjtjH+qqwmc947V4JXijSdLiFuuJfYgb9iHuOIZ5KjuPU4QXTuFeeMR5&#13;&#10;o03Wok02qvNiI3IKc8Yp3AlNokaBFvtAV9yjLUGn9mZXXEI8OWpwwzHSE2ujPUf8XHEI0HDM5MVB&#13;&#10;jRuxaWbC4vwwhXoTFOVDcLQPYdFGwiPMakLDTAQF++EvKo0oP0KSjfjFBuEjCh6jgb2H9Ly6x4kX&#13;&#10;th/m5d2H2Lb/KK/stVWA5eW9bmyzkmpyN17e58G2gxq2HfRUkEXUKnuOeHPIwcAeGx9V2awAyxEz&#13;&#10;spXa8z1HfPAJzcQvIhvv4HTstNEIZNl5SIe1SxB/s9uev3nVniM+fphyYoiqTMac5c8xkwf2AV5E&#13;&#10;nYikZjyfisEiAnNC2e1px1GzO96JJpXHktuWjWuwJ+G5vqoRuLgjkshiUQN5oonzIKLISOm5SKoH&#13;&#10;YtR7Jf/ccYIKo/FNDsEt3BdjRhwBWUk4hwRhLW4XkxFzdjIJNYX4JMeyx8WZwz5icYshrSkLU0IM&#13;&#10;OnnPBPjjbPInIN2VghZ/yjslu9WPzLoACtoCiSr0wDvKASd/O5zM9gRl6fCJdycy34AuysCOo4dx&#13;&#10;NLniGeKJrdENl1APDCk+RBb5E1uhJ6nGQElnKMVtQfzVw1uXePLWOosT7VyY7GB5pouN8/28fW2S&#13;&#10;G2tjvHfzIo9ub/Do9hXu37jMu7csc//WNd598ypvX53j5uoAU8sNlLRFcnY6k7TSOOy9TBzz9MQv&#13;&#10;2ITOHIDGLxi/4EAVaBuZHE5kipmIZH9C4o2YI33Qmjxx07tz1NmFYy6u2Lq64q7zxmD2Z2H4DCuT&#13;&#10;3VxdHOXW6iR3L8/y9sYMdy6Oc3t5mLtrQ9xZ7uX12XbeXung4Xo3jze6efj6PPfWprizNKZqh3/z&#13;&#10;y58pwPLL3/yKX2wCll/+4Q989eVnXF6a4/VLF3j94gLnx3tpqSmlubqCqYFJLp1f4uraqoIromCR&#13;&#10;kSP3khUh6oiFTVWEqFj+r0BFoIoaaTyQI/qLLM5d4Pz8EgsLUnktR6nlumWlhJE8AbEWCGCRI6jd&#13;&#10;XSNK4i3WojOtPYwMifzakmexMndBLcBl0f3o3l3u376ttp++/x6fPLqv2n/+/ukHfPX0Az56cI+n&#13;&#10;j27z9NEb3Ll6geHOPmXVSY3KoiA1l/u3rz0HVwSyvMfnYiX69DGP77xOffGJZ4DldE0NnQ31dJ6s&#13;&#10;V4CltqSM/s5OPnx0m87TZzlV00RTzSkSI9JJjy8iLaGcpJgS3rxyntsbc0SFZqojgUWFzbQ3d9HV&#13;&#10;3Mq7VyZ4eH2S6eERhvqn6T1nsQfcmBvhi9vTPL4+z9TQBGN94wx3j9J1dkzZhM6eGVPWKakCtSyA&#13;&#10;55QKo1vCPQdmFZyyHMWVRcbaJmBZfwZYzp+/yNDIDB3nRr8HWOo3AcuWgqW4vI/c5wDL8cJeMnLP&#13;&#10;kS7NDvENTA3N8MtPbvHNF+v89OPbfPG85UqpVJ4PuBXbkATcPgdelNLl0XdZLB9aQIoFsjzhq6f/&#13;&#10;ef7+syfIbLU7ffn0Az7+4CFPP36fDx6+y/Ur17m4tM78pCxurzA7dYXurkWqK/oICqtUKhYnz0wc&#13;&#10;PTKYmVvj6pXbdHRNc35xnQ3JijhvASwCQKRqfGH2vGrdkctlISmLO1kMCjSRn5Ej96IskIWk5FMs&#13;&#10;z62wIkfXFyy2IAm2lYXaxZUrXFq9qkbsEgJoBK7I9ZLz8vrVG6xIG8r8KqPDE+rvqoafbgkoHqW7&#13;&#10;fZSuzRHrmECW/r4JFQLd0zVBVVUH/oG57Nvpx7aXPPhvf3NYTVx8FTKhYSWYTLnovNMJNSbRUnOG&#13;&#10;19ctqh1Rboz2TyrAIrkS0qqjMib6pUJZ1CUzSu2hFpmbdhsBDkNqJER5QMETuV7gyBZgka2Al66O&#13;&#10;Qbo7h9TPjA/NMjMqi/3NkWYesSIpUDKv7D1itxnsHnlm6xD1gVwvC1nVniRhr1MSCjvF0LlhpWYZ&#13;&#10;H5BwWKlGPs/0yAUFWYa6Ry1NQRNLSB6KBQIJOBGwM4OoVuS0QBexMQlsEcDS2zWiKo1FwbIFWFRN&#13;&#10;s9Q2Ty2rMFyBEdIM9J16ReDJ7DOLj9wvAUDy85PDUglteWzSciSPf25iidVFCUVeV5+RAlYkv6S/&#13;&#10;e0hl1YwPTT2zBglgERgiGTeyb0lGkCi1ZKEtagoBMRYriSUQWBbols9dS523CmGeX1E5KnIAYcsu&#13;&#10;ZAkcF7XLeaViEtuhgkJi15yyVGTLvq4UGqo6WxqWZtR5yWMRQCI5KQIkrly6wfX1G0p9JLc7P7mg&#13;&#10;3isCR2SU6kRAkQTzzq8qq5CAGmWTktuRMOnV62rWBG6sXFMqlvPq/SYB05efgRYBNnI78ndVZfMm&#13;&#10;FBGII7chgFlGlHpi77EE+G4omGVpRpr/HmwS29v4oMWCI8+Neh8vCvQQW9qigo4DvVNMjM4qdcrI&#13;&#10;gEAwUVItqIwv+Rmxykkbl9jnBJrJvjo6PKNAzOnm7wMWKys/Hj54qBRE5xekfn5RwdPJCUvWkYJU&#13;&#10;AqqeGwFfgz2Tap/beo3aT/Xh7momObWU2+99RnnFgIIrElxbeqKXkw2TnKwfpL62n9qaPsqqBigo&#13;&#10;7iI3v4PCkm4F02saxqltmFCARUBLYkoLZ5Lz8fSMRacNQeMZhE4bhptzKBr3MMryS7h/U6xAG1ya&#13;&#10;myI1NA1fhwAMjgFUZebx1sYFHtx7g4GeEdWeFxyUpexGRmM6geHlBISXq210dAmpqfXk558lO7uZ&#13;&#10;9PQG0jMaSTveTHbBGTLzTpOc2YhAlpSsJrLyz6qRJh3JWUnOaiUiTiw+Jc8mIuoEtTVt3Lh2jbtv&#13;&#10;3mZmapHjOTVExxUSFplHcGgOZlGrGHIwmnIICSukrqqN6bFJPnx4mz9+/ZTf/upTvvribW5dmeWN&#13;&#10;jXmevHON68sTjHSeVPkq6QmhFGfH0FSexkBbMT1txbSdzKO1Po/Gymza6nMZ7S7n5qUxPnr3Bk/e&#13;&#10;vs6DN9a4uTJKa32uAixiBxKwMtxRTP+ZQtqaCmluzFHTVFNIVWEOx1OSWZka4Ov/8T6/++mHfPHk&#13;&#10;DUqKGomPLycl5wwZBV0cL+p5BlgEtEgovShaisq6qarpp6p2QOWS1TcM09QqtiAJuJ1WmSwql0Wy&#13;&#10;WVpnLJXOmwqW9v4V2nuXFYjJK+lRtdaiLtp7yI+/e0XPtj1B2Hrmkp4//j3AIjkrAlO2LELPg5Wt&#13;&#10;03/8Nwtg+fbb/+Cff/Z7Hn/0D+Sd6CMspQCNMZ6huRtKwTK99g6v7TOi1Ubi7ZuCqyaBA7ZBbD/o&#13;&#10;w4uvOvODbS68uFNyFPTsOurKnmPeuPr5UNtUzsn2k3gEBWPOCaLjbBjXz7fy4PaiAiwj7ZWcqkhn&#13;&#10;tqf0GWBprIynoSKB5up0akoT6WrKZfLsCZYH5ADmSVYH65jtqmDsdAHjrbkKsNycbeP2wlk1l8eq&#13;&#10;uDZZyVJfESNtBfS35lNRHEtOetIzwBIdGYebZzBH7E0KnghE2XXQBWcvPYagAKyOeWF92A2rwx4c&#13;&#10;OKJh/2Ev9hzy4KW9Lry6XyDLfwYsAlReO/Bc1oqVjp02fhbVikCW5xQs3zt9yJcdm7Pf2YBzcCQu&#13;&#10;oZG8dESj2oD2ewTgmRCOT3wI+hg/7E0eOAdpsPZ2wVrryi5nHXvdfLHyNuEYEIqdwVLDvO2YJ3sc&#13;&#10;fNh1TAJxnTno5YlbuJHAnAjiaxKJq0rEI9ofl3AjQQXRRFWnKMhizonCxeTDPicXDri4sc9RbsOb&#13;&#10;nUc8OeLho6w/RzQmlWPhHRfIQXctB9x8cNa5I7YKa0939ji68Zq1By/vdeW1fc6qcebVo27sdzXg&#13;&#10;HBCEW0w09mER7NcY2OHgq+aofwgRJSEKsAQX+xNeFkBIkRlTphFTlh+uUVr2eTmwx80b5yAD2lg9&#13;&#10;2w46sM3mMC8dPMhLVla8cugQe9x1SiFjpXHDxtsNa40rtv7e2Jl1HDVosfH1wiHQjHu0j2qVOah3&#13;&#10;UpYZbbIJfXoA3mlmnGP02AS4YWfWc0jrhkOwGbeYcGz8fNnl7MguR3v2ODtirZMsE38MaSH4HQ/G&#13;&#10;kBuCa6KZY6F+HA32U9kqYttxDdHhEanHKcaAe4IPHonfjWeiDzICQETB4hjphkOYh4IrCrDESAOQ&#13;&#10;VgEV91hv3ON9cYvRWa4PkcfmyEHdYVyj3JV6xTXSk4MaB6w0DjgFeaGJ02Lj44JrlIYjvq4c9XHf&#13;&#10;BCyeHDF4KsASneJPYKSeqGQTSdlBJGQEExkdqABLSKgRf5MOo0GLPlhHWLIfvlFmNR5mM/sP+7F9&#13;&#10;vzsv7TzGK3tseO2gLS/vOWYBLPvc2HFIxzZrHdsO6XntkLxmnmqkZWr3YW+2W3ux/aCWXdY+7D4k&#13;&#10;Fjwfdlrp1fn9tkbcjAm4+Mbi4Z+IvTaSVw94s+2gF/vtTfz1q1a8fFAUU74c8PDClB6Fjd4HK1cd&#13;&#10;XpEB2Pm7EXA8iNDCCPTJ/uxwO4ouyYRfWoDKZMlsSkcb78sBjQP6eG9S64KJKjESkudLeKEf6SeD&#13;&#10;KRmIoaQ7loyGCPLO5hBTlYhLmBF3EWUkhWJOi0QfF4qDvx9uoQH4JkfilxqNndmAizROZRqJPRFG&#13;&#10;Sn0Cdj5+BGaFklwdh2+iAQd/HVGFZqJLg0mvNZBYFEDB6UBSqzzxT7HD3t8Ol1AnDKne+CV54hlh&#13;&#10;xErrxUEPF+xMXtj7a3AP0xOYbSS7KYbEqjC0Mc74phhIrJJK6lj+6um7byDz8duv8/HbN/7TfHDv&#13;&#10;Fo/vvqHm4Z2bPHrrFg/v3FJw5f7NVe5fm+X9N5Z5dGuFlblJRi8WMnapkNTiOBxc/ThwxEGNs8YT&#13;&#10;nb8vbnoNhhB/fIO0xGUFkVIQRnRaAMYwHfpALUednTnq5IyThwcnSvPp62zh3Zurat5/a4Mnd6/y&#13;&#10;+eM7fPnB23z63htqPnvwJt/NbZ6+J4/pBp89uM2P37/H+3c2eGt+jp8+/Zjf/Pyf+MXX3wGWX33z&#13;&#10;DU8/+5SWmpPUnahhsKOLgfY2ek630tvaxvTAqFKvCGC5un6VK+tXLIBlzQJYxJIhX1LlS55AFKlm&#13;&#10;lqPtYgVSda2bQYuiWhFpvzoqN/MdYFmcX2ZeVCzTomqREFxLjoDAGgEsYyNzdHUNsbS8wcjwDC1N&#13;&#10;nfT1TNHXLUfrl1iavcCPf/iILz95xKO7d3jvzTd5ePctPnn0Dk/ff0dVLAtc+fDBPT549y0evLnO&#13;&#10;7EgH3W11nGtuICc5leToZMoKKnjz6iI/+fShpbZZ1Tc/4B8+e5+f/ugJb9+6RkNFHfUlZdQVlyFA&#13;&#10;pbGimpaqGgtgKS1jeriXz394l+Hus7RWV7I02klGdAop0XnkZzUQEZxHzYl6Ht1ZZqSnk4jwAuKT&#13;&#10;aqiraqe5ponh9hY+v3+eO+uzzAyP0dfeR+epc0x29nH7/DSf317k4+uTzPUNMNwxoJQrYhHqaB9j&#13;&#10;oOc5a8LQggJQA/2zDPTPqMBmi4plg9UlOZp7kWWR4i9fVnN+cU0Bls6uUdraRzjVPKYULAJY6hqH&#13;&#10;KK7op6C0T01ucS/5J3rJL+0jr6SPnKJesrJaFGApK+3gw7tX+O2Xt/n6R7f58vEdPnnvXZ4+fqBU&#13;&#10;JtLepNqDRKmi8lk+4LMnjyygRZQsH8hpCb3dCry1KI8EsPxX8+NPROFimS8/fYLMd8DlQ2Uf+/yT&#13;&#10;j/jo0UPeuyNflG+xsrjBwvgq3WemSM9owd37OLYuafQOzLK2+jpnO8eYmbuIWthtApaVxXUkj2Hl&#13;&#10;vIRtXlRKFQnylByM1cU1Li1bAmsFsshid2tWFi11zFuA5cLCRRbn11gT5csmYJGtAi4rV5QV6ebV&#13;&#10;m7xx4w0uX7qKqHAKiuo5nltNTGwBvn4JaL1j0Gij0Wii8dJEY2cfyL6DeqysDTjbRz0bJ/to9u70&#13;&#10;Zec2b/7mB0f56/9uQ0hwnqV21ZCNn182BsNx4sKyKD1eyZXVq8q2Nz48TVtrtwqHFaWUCmMdkKDO&#13;&#10;eQTiSR6LhOsOSACnZKf0SzioRZkiCqrRQQl1nX0GKgRebEEWuW2BK5JX0t8zZqlCHpjbBINinZH6&#13;&#10;YAlqvaBOb4GI4Z5p9bclKFcWuivzEva7yujgtCVrRJp/NlU0k6L66B1XipXR/hnkdwfOTTDQNWzJ&#13;&#10;UJFMFFHLKHuRwCJLTorYgGbGFlUw6czoospgETtPX9eoUqAIIBHLjuS2iJJG2oVE6dPbNarUHqL0&#13;&#10;EIuQqFik2lksNpOqMWnKou7pn2Rq5Du4Io9tcmiR2bFl1aAkty9KBMnyERXLoNioekcs8EeqrFV+&#13;&#10;igVSy+eoQBMBBmIrEriyVYMtvyuARVqcRPUjAb1ipxQrkvyOqFek7lhgzFYOicpjkVwdsaGJymbi&#13;&#10;glIPipXQ0kAk9c+SXSK2JcnKmVTKirlJaSM6b1FZCFBcXGdNskoWLSoWuX0FKaYWubSpPLm8+rql&#13;&#10;Nnl+Vd0XybjZqkkWwGLJZrlhsZBOLnBBAOWmTWhJZa5Y8lwE0oiSRYDN8iZUERukVDErlc/m8yL/&#13;&#10;J2SmJ5eQxqnlTUWfVJNb8mgWVBaNPL9qNnNpxDol++2WVcgCSgSWiIJkUak3RZ0i2SgCIFU+0Zjl&#13;&#10;egEs8pksyhgJJ5asG3lN5PU4e7rrmYLlb//OkRdfdObd++/S3zbEcPc4HWf7aW0+p1RpAl0FrMjB&#13;&#10;h+cBy9zUisphkra95wGLx3OARcDK1hRvqlMqK3upq+lTU107yInKfopP9FBVM0Bb5wWa2xeUHaSy&#13;&#10;ZkxBlsKSPmoSinF3j8bRyYizsxmjbzgncot4c22Mdy5P0FFbR2JgMinBqaSHpSmwcndtlPuXJ+hq&#13;&#10;bCQrvZwgqRc2pCJgxeifpRQjwVGVqvJYGnri4srJPt5CYfE5cvPOWOBKeoOCKum5LQqwyDYtp5nM&#13;&#10;vDYy89pJzGgmMqGO8NgawmKrCYksJzyylISkChpqWrl0YYY3r0km0QwFhS2b4KWQ4LAczAE5GI0W&#13;&#10;uBIcWEBTQxevX1zhf3zxHt/++lN+/dMPefjWTe5c32B9cYz7Ny5x/8oFpnubqS/KoCQ9hrLceNpq&#13;&#10;s+lqzGPwTDGTPZXMDdcy2V9Fd0sBnc2FnGsp4uypfEZ6Wzk/PcL60gwbF4YZ6KiiojhRKV9aTubR&#13;&#10;11HG8Lly+s4U0dNWqhQtp5vyaK4poiI/l6zkVOqL8vn5Vw/47T8/4Z8+f4uWxrPExJSSfLyNzIIu&#13;&#10;cop7vwdYBLLkl56jvGaA2vp+FXxbWd2jtvI//lSLJfBW4Mr3RpqFWsZpPjtLS8ccbT0XaOs+T82p&#13;&#10;afJLB4lNaVI1p3/3ki87D4bhoC0gvWCCH//kl/zx3/9jc/4X30gGyx//jT/88d/V6W/+LHks3823&#13;&#10;f/4P/vin/8M33/4H//TT3/Dw/S/JL+khMqGe8JQyNt76VAGWmYvvsGOPEV1QPBHRJQRHnuCYUxgv&#13;&#10;brPnv79gw99uc+fvXvPkwDE/Xjngyo5DXoQnJRCbn4+TXyBewaHE5WfgEuXN4nANH969yNXJNoaq&#13;&#10;86krjae5MomW6mSaahJprk2iQSz1J5I4URBLfVkKPacKGGwtYeRMOeMdNYycrWa8vYzF7jJW+quV&#13;&#10;euXyaAMbY41cHK7gyng5F4dLmew6wdDZUtpP5VJWlE5ZcRa1lflUV2STlZWIr8FfgZUti9DeQ5IT&#13;&#10;4cG+I24csHZmv7WLAixHHP2wttez45AHrx0UuPIdYFFKlWfwRPcsd2WHtQ5ZIG63kkBcvZrXDurZ&#13;&#10;ZePLDmuf74DLc4BFgnElKNcYk8JRXRAv2Wh58ZCW7Q56HEMCcA/XYmtwVYBFl+zPMYM7e1z17HYR&#13;&#10;JYa0okTg4B+BrU8Y2456KsuRtPfYmXwVTAnMjyC0KIrQomhlFfKIMqFPDiQoPxKPqACcgk2IXcYx&#13;&#10;0IiNzhtrrQb30AisPYzssHFhl40th1w9sHH35oifVDSH4REdjH1oAbY+gTiagrD10XPAWcdr1l68&#13;&#10;uNeFF/c488J+Z1UhbeXpz15nPW7BgTgEBKiA4v0aP/a4+GHjG0BkmQWwmPMN+GbqCSsLwDPOE59U&#13;&#10;Ax6xOvZp7dmvc8BK54RLqB6/ZF9MaQb0Cb4c8fXimMHAIT+jgiwHPD0UYLHRCSjxxiXSiFu0P67R&#13;&#10;JmXt0CT44RXvg0esHk2SEUNOsIIrXskmPAW2ZAaiTzThHm7ANsCEa1Qox8wmrLzc2ePswE4HW6y0&#13;&#10;GsRapY0LwDs9EJ/sILwzgtBlhqPPisQ72Qdtoh6fNF+84rWqycgtTodnki+aVCO6dH/0mWbkMtdY&#13;&#10;izrFPV6qmL+DKqJcEaAigMkzRo/nJmDxjPfBPcqTo6JK8XdSP+MepVFqhr0utlj72iHWIjuTBvtA&#13;&#10;gUpuCsoJYHEMlGBcX5zC9CSlmUnJCCAxxZ+cglA12bmhpKaFEB/nT0SEAZO/N0aTFr9gDaEZJhKy&#13;&#10;owkXa5S3jp0Hvdi+34NX9zjwyt7DyiL00m6LRUgULGKB227jq+Y1AS2bgEWULVsBtts3s4oks0h+&#13;&#10;59UDnhzxisDZmIStdzSS5bJV+/z89qW9rrx80IF9jjp2HNNi52PkiM6PVw+7sN/Jje22juywd+KY&#13;&#10;Xo+11p3d7nbKKqRNNBKSH0FRZy5e8b64x/gQUxFFSEE8sWX+pNUHE19nJOGkidzucLJbIggvCCC+&#13;&#10;PJjwvCDszXoc/X0wJAUTkB6Bf2oEHmH+OPnrOOB+FHvJ1gmVXCMNIXkh+CX54RWhYb+bGxEFEcQU&#13;&#10;R5JUHYspMxC/VDNBOf8/Y+/5FteZ5uvOn3D22dMz7nZUzhISiByLXIkqcg4iZ0nkjAAhghAi55wE&#13;&#10;AoRyztkKlizLlu222+4w7u7pMHtP2B/vcz1vAZZnevZ1PjzXKipTUFXrvdcvGNEme2JnciapzJ/c&#13;&#10;ei/ii5xwj3DBN0GjxilIj4Qx2/h44hbkwyZXJ5yCvDFlBBBVHENA4l5Mya64hHmyx6DBKcwXXUoA&#13;&#10;f/fw0ilkHl09xcOriz/OlUUFNe5ducDdK5fUPLh+2bK9cZ6HN87x6PIJbp8Z5uOrszy6dpr2lqN0&#13;&#10;th7jyo1eLl2Rxpcm4qJzWLtlDzttHHDQuOHk6YGLtwYHD3e8dO4YQn0IitaiD/HBHK4jLCKU9PQk&#13;&#10;bUbl3gAAIABJREFUKssKuDA/yuNrZ3h8fUmNwBWZL5/d5ssntxVUefPxrbfgytug5QZy2befPODR&#13;&#10;hXlOlpXz2cUz/OX7r/jDWwqWv/zHf/Dmq2+oLW3gUHE9Q51DnBgaZbJvkKHjXYy097AwOcW5hXnO&#13;&#10;LZ3j7NLZVcByeu60CuUU7/6UhHmOWSqbRWIuR5hV4OVbgEUgi+ykT4+fYGbyhFKwzEwt568IYJFw&#13;&#10;QJFZLytZVgDL0aOdTE0vqB3OupqjNDf20t46ohZhF5fOK4giGR+Pb91Q6hVZvL958RjJTxG48sXL&#13;&#10;x9y/cYUbl06TlhhNRlIMbc011JYUkJ24j9yUdOora/n82T1WWoXkdfv21cf88vVTblw8z6GKOoKD&#13;&#10;4gkJiseojyQseB85WcUcKq2mubyM6qJSelsaePPqDsPdxzlcUszT65PM9LUQZU6ipryNzORKTDo5&#13;&#10;WtWoIEtF8SES4gvJTC/h2JEGivMqmOhr47sn89ydH2C8o52WmqN01LYy19PH7ZNjyi50bWaA8c4e&#13;&#10;BVaONAxSf6SPnk6xkZxQMEUWE5Z2IEv+gsj9Jcx2QY4QSwCksgj9FLD09I0jgKXp6AD1DSMKslTX&#13;&#10;DVJd26cAiwAVGalr3l9o2cppmfSsRlJTDhMfV8NA9zA/vL7CP39xnRe3rvPkzp1Vq9arJ4958eDW&#13;&#10;MkBZaRiyWH3+dlWzpU3ov4Mrf+t8gS0CWUTt8s3r53z7+gXffvkZ3331mt/K9vULZUUSCHfn8lXO&#13;&#10;zZ+htqyNcHMBTS0DTE+f5nj7KGMTi5xalCPi0hS0DFQWzrI0v8TphdOqRejCqQucXTirAp/PLMiC&#13;&#10;UtRdF1fhyo+QZTkEV/JcFs6xcOo8ohqal2aityCLnL507grXr1xXI5Clp3OQn/2Pvfzs72155z17&#13;&#10;3v3AkY/WurFjs5+a7Zt92LxFw5Ytnuy08sfDJx4P33i8/RNJSighNrKYnMwastOKOZBRQnJ0Fk3l&#13;&#10;xZSmlpIfl0+QfywHU4uUReji0iWlBBgbmKS9tZfWlh5aW6R5asjShtI1QVer2F2m1KLubbuOLERF&#13;&#10;/SGZJpJFIT8LTOmRZp32AbWwXYEsncf7OdrUqaBKX8ePFpuejpFVBYhACnmsjqMDDHROWGDP8WGl&#13;&#10;/Jgek0DjsyxMn1cQQRbJw5Kf0jliyTjpsQCWnmWLkFidZCTkVpQiktcibUBSuyxNQJJxImBF6pfH&#13;&#10;+qeZGl5AlCUdLdIk1ENP24iCPQJMVHVytyW0VuCKKFpEvbIyEjQtoEUCeuXzS0ZyZOS2E0NzqqJZ&#13;&#10;gnclE2YFHo30TVsUO8s107KQltDb3vZ+BYQGuofUwl/A0mCPAK0hZU8RkCKjgn8lA0ssPwMTKvxb&#13;&#10;VCwSsiohrAJelH1FZeJIro1AgOWQWwkiX65eVjXiU6LUOrWa1TQ7dZqpUbEEnVD3v6LskPwdUaxI&#13;&#10;/ooln0TCiC0ZLgrKCJhZhjMCWQSiCDhRqpR5UZWdXbU6TY9Mq2wegUQCWMT2I1YjAUFTEkIrzUSn&#13;&#10;rioVi1Q5CzyRWQEsK5BFVCwqu2X+vLpcZf4ITJImpLF51QrY1zmAgBWxS8r/jcAh9bzFTrisEJHf&#13;&#10;9cexgCiBLHKAQGblMnldxcbVKy1RyxXjo8uARSDMzNhJ9foImJXbCGCR98DxZgm5PUtqahn/8A+2&#13;&#10;vPuuIw8fPqK3ZUBVcre399PY0IaEN0+NzitYKWBIQJc6mLEcGi+QRT7rV/7PjtZ1IoAlflnBciCv&#13;&#10;jf15x8k52IrYf2Tyi9qpquyivm4AqXOurulTlqGaml6kQaakqp/iyj7Kq4corxqguKyDmKg8CkMS&#13;&#10;MelDOJiZzcXZHhXO3lpZQWp4EsE+4WgdTZSm5vDs6pQCK61VFaSEJWHyCEXrHYNen0qAORtT0AE1&#13;&#10;SmkSmUtgZC5BUftVU5CE2cYlVZOZ3Ux6ZhOJqbUkZx4mLaeRjAPNpOeJUuMIUYlVBEWW42c6iK8h&#13;&#10;C50xWU1oaAZNdfVcPjvBo9tSod1LdvYhZaWRxzMHH1TZKv7+6RgNORj02ZQUNvH03k3+9YfP+bc/&#13;&#10;CFh5phqFrp2Z59zcSW6dX+TOuRnODjaz0CkZHIfpaSim73AGA42Z9B8rYKC1kN7mg7RUpTLUVsxQ&#13;&#10;WxHN5Wk0Hcqhqe4A5YWWUNvC/TFUlaRSWppAbm44WVmhZOeEUVaRQNfxSjoaS9X0NBfSeiRXBd/W&#13;&#10;lOaQn5VOakICDeVF/PHbxwqw/PD1XbrbuoiMLFCAJSVHgucFsLQo5UpBWZeCJnVNUxxpnqK5aYSa&#13;&#10;2j5KyzsoKjmuDqAoFUvjJJbK5okfIYsAlrpBJBxepqpugIa2E9Qfm6ekaozU7OOYwgvx1uWx3TYG&#13;&#10;jaGU8bnbfPbl7/n86z/y6JPv+fjT73jzzQ+W+faf+PK73/P5N7/j81/+ms+//o7XX/2KZ6/e8PTT&#13;&#10;L+gcnCYtp5bUjBrKq7s5fGyEjt5JpmfPMDNzkqXrL3H3iEYXuJ/gyGJMYYU4uMWwbrM7f//ODt75&#13;&#10;yJ1//NCBn6134p31jry/xZW97ia2O3njqDNj5aHF3Wxkj6cHs33lXJ7o5/xoI6f7DtFSlUJNUSyl&#13;&#10;+yPIzwiiIDOIQ0UxtNRIBk4SZQdjVWhtTX4CDaXpdDeW0dNUzmBzEXMdJSx0lzNzvJCpY/mc6q1k&#13;&#10;saeI+e6DDB5JoyA3grS0YA7ujyIvJ4GD2QmUFWdQUZZKbm4czm4erN1iyV/ZYuXCtj2uyi60douT&#13;&#10;AiybtomyxQlbFyO2rtIO5M6H234KWD7a9na+yo+ARYJw1+7wRaDK24Blg5WE374FWH5y2h9pI1qZ&#13;&#10;dTv1vLNdFooa1tt7YxNgxDXcB88YP9yj/bDRubDW3o3397iy1UOLrT4QW/8grDXBqs5WIMd722Wh&#13;&#10;p8MpWEtQSRDRVXGEFEQSeDAcXVoQu7xc2eHhzAYHR7a6u7PL2xMnycxRsMWiePEIM7PZzom1O/ew&#13;&#10;Yfdetjk4sc3BmR1OEmhrUBaiLQ5+2PiZ2OmmY/0eUSu4884GR/5hk4wDvxBFi1RC73bBTq/DwWzC&#13;&#10;1hyIjcnMFid7Njp64RYdSmRxIKHFAfikeGPI9ld5I54JfgqwbPWxU0oOz3hf/FJ0uIT54RXrjW+C&#13;&#10;Lz5xfuiS9Gx3t2WzRsNWjTNW/s7s1jqzW++GQ5jclx4bsxc2Zm80cdIypMNTtokGvJIMeMTrsA72&#13;&#10;wDVeiz4nmOiyICIKTewxaLELNrE3QM9OT3fW29mwwdEWa4NADlEB6fBOCVAqFr9ME5rkQNz3BeIR&#13;&#10;660qmL32+agQW1dRr8R44yqQRS6L80VUKQJX3GIFsHijSfBCI2AmwQ+POB+cIzzwjvLBN9pHhfZK&#13;&#10;9bJTuKcKq9XEeuMU6saeAEf2GB1VvbNruDs2RkdV8yyBuHZmF9wivNjl58ROL0dsfF3Y6++m4Ios&#13;&#10;wv32eZGeaiQrw0RJUcTq5B8MJTc7kKzMEGJFqWHyxhzuRUyaP0U16STvj8PZ15c1W1x5d93e/2QR&#13;&#10;sihYPtgidiCx1rny3hZ3C1BZASxbl3+W8NqVMOhtGmUnWr/HDxvvSHa6BLFmlxc/3+iEtBJ9tMMD&#13;&#10;Vf283XL6/S0ubN7jwxZrH7Y7+GOvi2OTvTcf7tbw/i4P3t3uzAZ7L7a66dnp7c0Obz+sdZ44BfsS&#13;&#10;URBNZFE0tkEeGDMlrDmS6OJ9JFUFEJLrSeB+DaZsdyJL/fCOdUCf6kn6ERNeoT446DzZ5OiMvcEX&#13;&#10;z4gAPEKNOBj9cA70xjnEDb9EX3wSfHCN8MU73ohfkonQ/QHYGTQklIaTUhVJSlUUoftD8IjUok02&#13;&#10;Yc4yk1BiJqE6lPIOCcH1x7BPh2+8Bu+YEGVjs9Fr8Qj2wz3YR1mD9rfGUj2eTlxZFBH5oZjSAzAm&#13;&#10;i4XQnb0mT4Jzg/i7h9cuIvP4+iWe3ziv5uObF3hy66Kah7ducv/WHe7fvsuDmze4f/2cUq88ubHE&#13;&#10;8xsLSr3y7MYpnty6wulZqR/t4NHVc3zz7B6vn93n+YO7nBidRR9gwtNHT3RkIqERkXhr/QkINOPj&#13;&#10;rsHo50txTiLDrRWcHmzjwYU5pQT44uFlXj28ujqitPn0zmU+u3+Vzx9eV/PF45tKgaN+fnSd18sj&#13;&#10;ihaBMN88v8+za6d5ODHKq/NL/P6rV8oetGIR+vO//zu//NX3HKtvp7asgcnBCWZHxlYBy3BbN7PD&#13;&#10;Y5w9eVItKlcsQrLIFH+87GDLEUax/EyNy9E0S02ztCqomtZlwCItF6rNQoIuJQNg6seZkppmZRH6&#13;&#10;qYLFslMsOwcdTE6cVEeKO6R2taXfcpR5eI4Lpy/y9cuPefX4HrcvXuTRrZtKHSFWkV++ecrHj25x&#13;&#10;6cIZzp6eJyIyDHdnL0KDwigpyqOutJDS/TkkRydSml/GF8/v8ZsvnvLVi4f86rPHfPnJQ6ZHJ9B6&#13;&#10;R7NxvQPvvLNFzfu/2IHVNjf0fhGEBphIj46mPCOL1uoyvnx1j56WozSUVzDR2cQvn56iODuf7NRq&#13;&#10;KotaCAvMIjYik8XJfm6cmyI7o5iUxHyqSqspL64iN6uEiZ5Wfnt/krMjPRyrbaG54ij9TR2cHRvl&#13;&#10;+olhvr41w635cbqO9tDe1EVncxf9PZNqQSMgZXWBs7ywkMWdNGkszJ15C7AIcJHzTiMKlp6+sWXA&#13;&#10;MqgAi0CWmvphBVjy5SinePWLLXBFAMvK5JV0knOghfS0I6Sl1lNceIzLp+b5zeuHfPLwPrevXF7N&#13;&#10;xPns2cd89nS5Dnu5KUhgmGTk/KhaeRu8/GgR+lsw5W+dt6JisUCWTyyA5fOXfP/mFT98/bma3331&#13;&#10;2aqlSKxFnz55wPn5M5RWN9PeO05//ySLixc5v3RBhdmenj/N6YUznDt9gYunL3LpzCUun73ErctX&#13;&#10;VDX41YtXuXLhKlev3Ob6jQdcvHCDUyclZ+I0V85dtoTfzp/l8sXrXL99n8vXbnPh0g3On7vCnZv3&#13;&#10;uHntNpIFdfnCNe7dvsfdW3e5ceWGkrbXHy7nnX+05p2f78XRJYjs3FLKyxtpaRpQI81Pba19aqTO&#13;&#10;dXZCam2lTUXCfpe4dOYa1y7c5Pqlm9y/c189z/u376v7v3j2kgI5F85c4rz8Xucuszi3pBadXe0D&#13;&#10;yhrT1tpPd+cIYhWSRaQ0/YgqQxZ1AkyVlUeqi2XRN2ypqhXwIkG4omQRwCJ2G8kzkUW+WG5E+XKs&#13;&#10;uZteUaItw4+OYwOqrUgUMjICNQS+CFwRENHfMc5A1wQjYg1cBhYCS2QRK4tweU6ScyLA43hjt6pY&#13;&#10;PtbQpcDMymOIFUdafySYdnJIqmGlMlpAxwiz40sqAFeULSuARQBPb5s0E0kwreVx5Xe2NB1ZILI8&#13;&#10;poChFcAi24FuS+iv+rxbCeweW2BqZIHJoXmGugUGyf1OMNxjuZ+V11FqgEX9ITkb0r4kQEVAlSiC&#13;&#10;ZHEtahtpYOpq61MNRAIJJDDcYl+RCmVRpZxU0EXUE7KoF9ii1CrLocOyyF9Va4xacnFOTC4o64x8&#13;&#10;TqjPkKkl9XkiC3x5nSeHZxkV61H3EGMD4+pzXwCLqIjkviUbZGZycfUzSFQsYsUZH51TYEOULiqI&#13;&#10;VlqyRDm3cE6F0U6PzzKxDHsko0cqmedmTqntSivQCWVnmlOZKrMqQ0o+xwQWW6w/M1OnFEARQCTP&#13;&#10;X0Gt0ZMWy51Y88QeJNXmos5RAb+WpiuBUaP945b/oWV1kDQS9fZMMDm1yMyJ0xZb4Ji8xjMKzIj6&#13;&#10;RdQ9ohwS24+8lmKTkgrv2YklVZ8+Kd95A5OcnJQ2qNMqB0o91sAE06PzKlS5r7uHgrwy3n9/L++9&#13;&#10;Z8PNe49ZOHGKs0sXmJycp0+UXq19iEJFAqal+ltAlYxAbGkREyvXClyR7X8BLAXtHCzsUGDlQEE7&#13;&#10;BaXdlFb3c6R+kPbjk7S1TlBXawm+ra3t4fDhXkqrB6hvmaK16ySNx8Ypr+4iPbOG8rgMzp5b4uxE&#13;&#10;N7lx6eicAzF7hpIcmkjvkRpuzvfz4NwI7YeqFHRRYMUlCL1nFCZjBoHBB1etO6s2nsgcAiNzCIrK&#13;&#10;JTKhVNUoSzNQamaDag0SS5CoVpSCJaeBmGRRqxSiDcjGU5eNm2863voMYuJyONJwhLOnR3n2YIFT&#13;&#10;JwbYn1FAaNgB9ZgCViS81ss3GR//FKJji1Ru0t1rl/mX337GX797wdfPbnPv0ilOTQ1w7/IJHl0Z&#13;&#10;5cbpMU6NHmOmt46po0XMtZWrINP57nymjufQWZOowlD7mg/QWZ/OsaokOg+ncaw6k8OFSRyuyOBw&#13;&#10;VZZqBJKMlpXmoOysUDKzQlbnYH4k7fW5tB7O+y+TmhJLcGgwkdHhnFkY4s+/e8pff3jO73/5mJLi&#13;&#10;ZpKSq4lNqycm7QjJ2S0cyG+jpKyHhmYBJ1NU10sd8zj1jWM0HZ2g5vAQpeXtVFb3UFs/pODKCmCR&#13;&#10;beXhEaTKubJmhIrqIYrLeyks76aoopfKunGqDk9SWTdBba2AlmMEhuaRvb+Bvv5zjIxe59jxRdq6&#13;&#10;T3K8+wSNrWP0DJ5kaPw0o1NnGZcAb3n/L5xnbPoKo1NXGBw7T3vPKYorejAGZbPTXk9YeBYJCXnM&#13;&#10;S/7QuMDmE4SEZOHitQ83n0Q0fslY2QSwfrOGv/+5Fe985Mw7ax35h/XOvLNBIIuDahHZ5S4LXp2q&#13;&#10;PV4n7TKOXux01XKqt4Nzo430NxxQOSmV+dEKsOSlB1KUE0JVQbTKYJEcltqSJA4XJVGRG03F/nia&#13;&#10;KvMVZOlrKGCqNZ/57jIFWCaOHlSQZbQpi6HGdBoKotgXrycyRktySiDpieGkJYQTFxZASnI4UVGB&#13;&#10;2Dq4KMAiyhU3Hz+VvyJWoTWbnVi3TcO6bR6s3+HFDlsDO+30SG7Eh1vd+GibOwqsrATUSpjtyiwv&#13;&#10;FqVdaAWsvL39SIDKT6DK27BFmoi0alZqnz/coWHtbi/VvrPRyQvPeAOOoY5qEWWjc2ajsxtb3LTs&#13;&#10;9DSy3U3LXr9AdjoHWJQ0OzS8v8MdTUywsrK4RxoIzAtDmxpIYkMyvolS2ezEFmcHtrm7Yq3zxdYg&#13;&#10;AZ5GfPYF45sUQmRRGDGl4biHa9nq5MjandZs2GPLJht71lvbq2yVdzZasWa3BxtsvFi32zIf7fTg&#13;&#10;nWW48o+bnXhXFse7PPnAxgs7gwHHQDPu0eFoU2JxNXviHiGNP2EY0swEFRrRZvjineSFNsMPbZoB&#13;&#10;XboB+2APpOY4IMeEeb+ZoIMmvJJ8EeWGNskPU4YBW6MTW73s2eZtz26dMzv9HNnkbsceowa7EF+s&#13;&#10;TZ54xBow5YZizA7GKy4Ap3A/7IPFduPFToMLjlE+CpgYs8xElYbhn+jLdk8X9uo82OHtyDonazZ7&#13;&#10;2GEXoVXhtg7RBtzjdSobxSHCg72hnipc1jFap5p9BILYBzkj9h0BKso2FKrBPlgsPB64R3tiHeS0&#13;&#10;rGLxxyNe4IsHbrHuuEW74x/ti+S0OEVIVo0r1mYnJLDWNcYHm0DJc3HCLkgagRzxifPEJ1aj2oZs&#13;&#10;A1zYG+CAfaAHmkhfnEyeOBo1OAZ4stfkhY3JE79kH1KT9WRnmigriVSApSDPAlf25wRxIDec/bn7&#13;&#10;iE8IJjjKl5S8AErrkolJC8bFV8NGqVve4cFHm+35YKMNH22x490N1uozwKJWcVdw5T3JX9mmUfkr&#13;&#10;H24TUOmBNAN9KO+hHZ58KOqVLR78YpMrm2y0atbu9Fy9/h53Mw5+4Wxz0LN5rz9WrmZ1+oMtoipz&#13;&#10;Y4u1L1vsfHl3swsf7fHkvZ1uvL/bg20efuwUdVWAnl2+3uw16rA26HAINmCl88bW4MNGb0/2aH0w&#13;&#10;7Q8hrlJL2AEtxlRXnMxW+CY44L/PkfRGM2n1JlwDvNnmqFG2O8kbcgs24B1lUqDFmB5AeHEgcdVh&#13;&#10;hBUGo00JVG1DhvRAEkqDiCsMJL0mhv1N+8iojycw24ydSVRi/nhFBeCfoCcm35dDPWZyj+iIyNei&#13;&#10;2+eFa4iZnT7eOAf44RXug2+MO4ZET/La46gfiMSQqic8x0nVPMcWadDHuSnLkz7Zn7/75O41ZJ7f&#13;&#10;vsqL25f45NZFXt6+xMt7l/jk7kW1fXH3ojr9/M4Fntw+z+ObZxVcEcCi5s4lnt+9ztPbV3l47QJv&#13;&#10;Ht3ky8e3+PrJHbWQ+/jOLT65f4erlxa4dfk0l07PMj/Zz5nZYc7NjzHcWs7Dcz28uD7Om0dX+PLx&#13;&#10;VTWvP763Clc+e3hVgZQXty7y6u7lVcCyYnES6CIjQEau++bJLb5cnpcPrvKr1y/5zZvX/OarL1YB&#13;&#10;y+//+hf+/G//yjfffU9LbRuVefUMtg9xYniC6QGBLCNMD02yNHuK07PS+CDtSWfUyOkVNYTsEAsw&#13;&#10;EVXK1LiAFWmwkJrmSVX5KQoKyY9QCpbx5ZDFvwFYZKffYhESNYxFVj3QPcDxJpFULynPuexsivdc&#13;&#10;djzlKLF48b999ZxP7t/j3PwpHly/bgEsXzzn+dO7zM7OcuniWdIzUnFyccKoDyAjNYWqiiKlOKop&#13;&#10;Kaa+vJzi3AO8fnaH3335lG9fPeTlo1s0HukiOiKLTRu8sHc0snm7E5utdrLdxgorO2ts7WxxcnTA&#13;&#10;x92XsvRU2o/U80/fvmZueJTO+kYq9x9gfvg4Z6Z6iQzZT/GBBtL2larGhPzsYh5eO8GZ6V4FWdJT&#13;&#10;CqkqqyVxXxFZ6aVcmezj+ZU5WiqbKDvYyOHKNoa7x7g4Nc7NuUl+eec0k939dDZ1KiuRWDZOTC9x&#13;&#10;QlWSnmFh7pwaOVKqRv38FmBRAZKnlDpjZmpeARbJYDnS0Ed9wzBHGkaUT1ssQiXlPRSXdVNU2m1p&#13;&#10;FSqxwBYLdOlQHu+snCYFWDLSGtTR0Y/vPeLLT18igFLA5MuPH/L5J2INErvQfV49uc9nzx7w6dMV&#13;&#10;S9DbYEVahCxNQn8LovzfzltRsPwEtHz2Cd9+/oLvv3zJb778lO/fvPwJYFnJb/nlZ89o6xlnSCDj&#13;&#10;zCnVGiRA5fLZK1y9codr1+5y9eINrp6/quCKBCrL3LxigSvXrt9nZS5dvMXVC9d4/vARt6/e5OHt&#13;&#10;e9y784A7dx9z7eY9Ll65xeWLN3hw9xE3rt1WC6uF2VPIQnR2Sqwl43R1HMXgb+bdX9jwi3dtCYvM&#13;&#10;YGh4hOmZOebmzquZP3me02LXWzyn2pNWFmGSGzE3I7kNUn97Ru2oShaHVP8uzZ/l7KkLantmUf4/&#13;&#10;5P9mkQVlczql1CZSOyyARAKmBbD0iWpDAEvHoMo5kZwUGQmOFdvMxLCoHOaVfWig25LV0ts5TE/H&#13;&#10;kMo6UXW2g5MKssjv1t7StwpXBGRI048AlK7jkn0h4GFawZXu48PqMgmplfN6W/sVRBHFitg05PeT&#13;&#10;EFVRE0jlc19bP61NXbQ2d3O0oZOWxi6OCXBp6mGwW3JWTjAxNMv06AJSu6waeganWZg+w4mxk8ji&#13;&#10;+MTYkqpZlhai0T5Rtkj7z7TKeBEFS3+HZMtYFr3SeCTPW/JXlEWoY1jZhqR2WhQu40NiO5lXcEXA&#13;&#10;jQWwTFjqeNuGEJWNQJoVwDKpFAnzqvZaFtKiXpE2IQFUKwoLUWDIeQJTpLlK7GcWZcMJtZXrycJf&#13;&#10;GpskDFXyXOT1V0Gug6IsFMAy95P7swCLs8zK/8qy+mRqbIHp0ZNqBLKoyvdeS0W3qFYERogCROCD&#13;&#10;2I8kTFZuf3rxMufPXGd8fFHZcoYHZ5SF6OTcaaQ2WdUoz51WwETUI6oqun+MyZEp1SYkTUByPQmt&#13;&#10;letKw5BqGTopOSqLTE0sWgDfyJyCQQIXRiUPR7JiRDE0Nq9+VueNSQWzNACdUW1B8v4QGCXNQcN9&#13;&#10;olya5Oz8FQWKRJ0z0jdKR8cIk2Llk7DeRalnPq/elysQSr6bJCdMYKFYrSS7Z2JwmknJXukfV/9D&#13;&#10;YqESKCUh21L/LedPqZ8XaG/pZWigj6ICASw2fPCBLXcePOXs4jkuX7zK9Iwlh2Wgf0KpY/rFntcr&#13;&#10;kMwSDi/Kpp62ZcgyKMpPUZCuABbjqoLlzPQZisp7lQ2otLKXxtYpGprHaGgYVnCluVEyWbpXm4Wk&#13;&#10;wrmidpC65gmOdc7R3DZFdV0fhaXHiYsu4KA5Gq1HCGbPMDKjUzleXaky4G4uDNBTX0N6ZAomTSha&#13;&#10;50C0HhEEGNL/JliRRp/QiCJCog8q9Ypso/dVIHAlIaXmJ5OYcZjEzMPEpx7CGJiDrzYVL78UfI3Z&#13;&#10;mELzKCpr4v6dea5cmqattYWc9HxiIzMJCkgi0JyFISAbb78UBVYysg4xMDjF9evX+cN3n/L7L59w&#13;&#10;69wC52cnWRwfQfbzJHtvabSSk/2FjHUUMdVdw2RXFZ2HU+mtS2GgIY326kSOVyZwrFIW3HEKqghY&#13;&#10;kemoS6OtLpej1Vk01hRwqDSX4oOp7M+IJTc9mtyMaNLSQkhLDyE9I4Ss7DAOHIyksTKNqoJkqgot&#13;&#10;U12YjEzivkjy8rOYnujkN7+8p+CKAJar55aIjisnI7OOpOyjJGUfIzu/m7yCdjUlZQJGhlRrUEn1&#13;&#10;MJV1w6op6NDhIQVXBLBUHupTQEUCbFcsQgJYpDFIAMvKVNeOUVE9TFWdWImmKDs0SPmhbk7OTHP3&#13;&#10;8gJPbl/g2d1LPLl9kfs3lrh7bZE7Vxa4dWmBC4sznJuf5PzCMGfnBjgzO8CNs9Ocme7n5HA7PU1V&#13;&#10;DLcdprWumFyxQmXkUpp3mJryo8gBAGlrk1p7sy4BG3sjW6y0bLfSYrXLnzXr3Pj7X+zlZ2sc+McN&#13;&#10;LvyPNY78/TqLiuXnG114Z6MLa3doLC0iGxyx1QbhFhzC0kAHS33dTLYUUpUfQ9mBSEr2R5KXFamC&#13;&#10;hwtyotmfGsbh4hQq8xIoyI4kJzWY7ORgMhPDKD+wj7aabDpr02mrSqGtOp3j1ZkcKdpHcW48+TmJ&#13;&#10;HMhKIHFfBFHRwQSHGIkK1RITqiU6xI/IyFACzEHstvVi2x5fdtr44+Flwtk9gC1Wvuy11/PRNt//&#13;&#10;MgJKlM1nl8Xms26XL+t2CjCx1DG/vX27jlmyWX4MupXbalmrQIoAFclp8WXNNh/WbvdHVCsD/dCF&#13;&#10;AAAgAElEQVQbdwewaY9JjTptr2OXJogPd0prjif+KSacI7TYGzyx0vix1U2HlbeJrS7+bHfTscPJ&#13;&#10;yLpdPqyz8uVDKy+2e2jZ5S23dWObuxvbPFxwCvXHys8da383xEaz08cVB7MW5xA9volBBB6IJDRP&#13;&#10;qmsjiKuIJCAjmD1aT9bbSy6LM5v2OrDNScM6OwEpu9SC+hfbnFhr5akgywe7NEq5IuqVd7Y48aG1&#13;&#10;JxscfdmlDWKvPhD3sCDsdGHs1btiY3BV4auGtAD8E00E5hsQm5AxV0twoQG/ZB3+KXqcw73wiPXF&#13;&#10;lGvGkGVAn2kgtMCEOTcAv2RftGl+eCZ4qfrjrZ4WwLLdx4EtGge2+jhi5eeKfaAn7jHB+KfGqt/J&#13;&#10;NcIPa6OnCqXd6unMDq0TbvFadJlBOAa5E5IXim+cRmW5yOu0wdmGNfa7kfu3i1wGLDEG3OJ1SlWy&#13;&#10;K8AO6yB3BVhc4gx4Jvoo1c1OP3t2+dvhGOaBndlD5Z84R7jjm+KHTYAT9gEe7DY7qLYf52gNztFu&#13;&#10;alyi3XGMdMUtzgO7UGdV8yxwRUYaiaxNToiqReDKHp0Ntsa9OAba4xLmyk5fa+wDnbAxumFvdsUh&#13;&#10;yAtnsxdOZk/2BriyW+uo2ouCsvSkZpgpLIwjLz+GxCQzEdFaouP0JCYHUVSYRllJJlk5UewvCqKk&#13;&#10;LpSU/QY0Okc27/Fkt6OeXfY6FXi7frsXP1+71/L/sMmJ97a4WjJYpN58uS1L3icSYCttQlv36li/&#13;&#10;258PdwocsShedjoGsMVGq2a7vQGZyIwCorIK2W6vZ80OjeUyOwNrd0gL1/L7b7NGPe7/+4E16+39&#13;&#10;eX+Xm7LK2ej1OIcGYMqMxXdfKLu0nuzSerHH4KsaonZ6uytli3eCgbTKcBIq9UrFot3ngFe0Le7h&#13;&#10;NgTmaIgo1KIJc2WLiyvb3d1V05B7iAGf6ECczVrsjK6YcgyE5JvwT9YpBYtAzPB8UayEkFQRRGyR&#13;&#10;ibDcAKLzQ9EmG9mtd8XW4IWLSY8mzIRXlA5jiiv+iQINvTAkBeMRrsEpSItLoDeGJA3mVC/iCgOI&#13;&#10;Lw8kq9pIQJINGbVa0g/5Y0h2wsG8G128CyEZ3vzdq3sCLq4rKCJg5POHNyynH9/6yWm5jlz3+d3z&#13;&#10;PL97jue3T/P8xiLPb51RcEUAi8yny/cngOXLj3+EHBL4+fWzBzy5f4Wnd67y6cNbKnD18yfX+eTm&#13;&#10;CV7enOHlrTm+eGSBKwJZPvv4Li8fXlPzSvJW7l9FAMuny4Dl1b0rFhh055I679X9KxbA8ujaKlwR&#13;&#10;yPLm+X1+95vv+NM//4F//tMfVwHLn/76z/z1X//KN99+S8eRXupLWxnrHufE8JSa2ZFpFWR7dv6s&#13;&#10;2i6eXLQAFmWHWFoNTBXAMjN5kmllFTq5nMUi9cyTSDCtwJXhgWm1ky3qFaVgmRQFixxllPwWCbed&#13;&#10;U0fkROliOSo3r+6zp72HtuY2dV21+OqZVEe4pf5U5NoiCxfA8uLBPc7MLXD/2jWliPjq9TOmpmao&#13;&#10;qKmg+lA5zm7OmIMCKCs+SP2hUsoKD1CUc5Cuo00MdbVRkZfPl5/d5VevH/Ltqwd8cv8qFaWNuLqE&#13;&#10;4uoeiq1dAHuc7HHys8XdaI+Lnx3OXrY4avaicfFSgKWpuppff/UpF+bmmOjupTA9m4LULD5/tERV&#13;&#10;cTNxkfkkxRcRYk4hNDCV9uYGvnw0R1dLM6nJhRQUtZAlR+riKyjJrubC5BhXZicpPdhAfnY9h0pb&#13;&#10;GWjpYrCli1snJ3lxfoqZnj4FWcZHp9SR3/k5WWif47SAMBVILFkfYkU5oxbgKy1CojpaURHNTJxA&#13;&#10;gholHLWxYUCNBOfK1NT1UVndR1lFL8VlPT8ClqIOJT0X+XnuwRZypL0gs5nM9KPkHWhjfGSRT588&#13;&#10;4fUnz3jy4AEPb93i5cf3ef380fKsAJfHqzDFksuyYhl6uqpqkQYomf8bWFm5bCWP5W+CluWQ3B8z&#13;&#10;Wn4Mx1WQRcJyXz0nL7Oenr4ZOrumkRyb4X7JHpFq5Cm6jg/T3dzLZP8Ygx0DtDe0U1PYSGN1L61N&#13;&#10;Axw51EFV8VHqKtuoKGikPP8I+QcOU3Cgjuy0CuKj84iN3I/ekISntxydzCLAlIrJPwaDRzA+jkZ0&#13;&#10;boG42xnxcA5k7XuOfPhzOz563xm9PokuCTjuGaWlWSxiPbQe7aWjbcCS/dE7RXfXKO2SCdIxRK9U&#13;&#10;DktQauconR0jypIjGSBqET8qNh5RnUhuhtg5ZFF6grGREwhc6WrrV7kW0kAj793+HkvOhAS/djV3&#13;&#10;KZuNwIHuVrE1WAJlJ4ctuRACWCS3ReqdLTkrE2ohLot+sX2IBUmqYcV+IwBFFCayFcWKwBWV39Jp&#13;&#10;UbHIZaJmseSVTKtwZ1GpSKWzQI6ZiVNKKSFQQfIrBrunaDvWo5Qzx4/10NTQTovUmzf30ts+pCCJ&#13;&#10;WBenxyyApa+jn4nBydWK75OTC5wYW6SvY4CBrmGLjUjVK08oYCLQRB5bgI/krQhUkecukEWeu+Sz&#13;&#10;SP6LPEc5bVG7WHJWBLDIiFVpoHOM4Z5J+toFxPy0HUlZLAemlFKh+3i3CrmV7A4BKwJC5mYk7+eM&#13;&#10;qlQeHxHl4EkFTwSgCDxQ0ELyVFRrkDQTTavsjxVL0YqtSOV6TEro9ZlVW5As1gVMiPVE/k9OjC+o&#13;&#10;4Oa5ycVlJYtFNST2GwVWpIFHqsPlNRoS2+eSAiznTl9nenJRwQ4BHgIspeFnFbAI1JuU7JhFpbgZ&#13;&#10;7JGGp3EFLFauJ1BlZnxWwRVVwTx3WgXOKgvk4Ix6TLH/iOJmBTIIfFG/z9TSKoixqHxmlNJEWqxm&#13;&#10;JZD6xFmluJodX+DMyctILozUMct30+joHNOiXpmVjKpzLMyeZaR/VNlb5+fOq8cbG5lVEEtUWaLe&#13;&#10;mhlbUHXeolwRSCd1zwJrVqDKCoARCHO8qYOFuSkFWN57z5qPPrLj3qPn6vZnl84zPSWQaJb+vh8B&#13;&#10;i0AWqREXWNYt6qUOSw7QajvVMmCxt9cTty+Pj19+zY0z1zjSPMKxo4McO9pPR+9JWjtOUFPbT51U&#13;&#10;Nlf1UFHVQ/Wh3lXIIovushqBLOPUH52gulYahTpJSamlPjmbEHM8vQ21PL4wxuWZHvKTsghQ0GUZ&#13;&#10;rLiHofVLVGBjRamyAlRWGn5CIguJiCklMr6cqIQK4lNrSEyvW52ElEMqzDYu+RARCZVqwmIlwDZT&#13;&#10;5aekpBRwvKmRKxI8e36awd5eEpPLiYg6SGxctpqIyAx8/JLx9EkiPrGUoeEZnj77mO+++YzPntzk&#13;&#10;4slRxrq7GGxv5+LJKa4ujjDQVkZFQRyHCsMZOpZFb3Mmfc2Z9B5L4tjhaJrKYqgvjKKuKJLDpZHU&#13;&#10;lUZRWxLJ8ZpkpV45VpNKW12mms6mQprrqtmfnkVqQgrJcUkkxSaRFJdIZlYK+QVZVJTn0dnSwvRQ&#13;&#10;H9ODh1mcauPqmUGunxvi2tkhLp8e4PGdBb7+7CZ//P5j/vpPz/nzb5/x9P45Dh6sJyK6lKjYCvZl&#13;&#10;NJGU3aIsQgfz2zlY0MbBgg7ySgYoKB2kpGqI8hqpahZIMqRsP4dqBxALsPytBapUHxlTU1lnASwS&#13;&#10;dFxaOaBGQEtd/RSH6sZVALJAO1G1tHWMMzI6y/zcSc4sLXLp/GluXD3P3ZsXeXDnMndvXubBnSs8&#13;&#10;vn+Vpw+v8fzxdbW9evky165e4cqlS6rkYHHhDFMTJxgcnKLqUAtdrYMKOIsqdEByqI73kxSTi4OL&#13;&#10;SQGWbVZatm7z5sO1rvzsXVt+vsGZ9za78c5GVzVrd3vzD+uc+cUWVzY6erPB3odt7nrsA8IJy4zi&#13;&#10;5sIIVyaHVevP24DlQGYkGcmhxEXoyU4Mob44lfoSgWNhZCaLCsVMcoyJrMQQjlVn0FqVTENhHE2l&#13;&#10;yTRXZHAoL57c9FiSE2NJSowlKjoMc2AAWoOW0EAfggJ8CQ/0ITQ0BKMpGBcPPWZTBKHBUSTGxaPT&#13;&#10;hbFtj45d1kY27NKy0UrHJiux7PgrCLKiRBHI8v5myWTxYe3/X8AiOS0qb8VP5awIOBGYsqJYke2m&#13;&#10;XVo2W+nYsluPtXskW+wC2WxrxjsqHju/ULa7mFiz24tdPr7YB2ix9vZjt6efen0Fsmxx9mOXhx5b&#13;&#10;33C22JlU48o7m5zZ5m5io6MH621dWGPtwDobJ9Y6OKqGE3OqCfdwH6x1HgqwaGJMaFNC8EsOVgvA&#13;&#10;6OIIwgsiCDsYjnOIP1tdPdju7sUuL298Is1ssrflnU271cJWlEu/2OHEWmtvfr7NdRWwvLvDlQ92&#13;&#10;e6gwXitDIHsN0oYUiaMxDmujG1s1duzROuOboCMkP5iI0mDCSs1ElJsJKTagiTWorAw3scnE+GDI&#13;&#10;0uObrME3xZugAwaMaQGYM0zoMv0w5xnw2ufHHoNFpbHTy5Vtnp7s1nqrsfL3wkqvY5dWzzYfrcps&#13;&#10;cYww4JZgwjHKhCbOD39Ve+yLrclJqQP84jxVm9BHdnsVXJH65906F5RCJdGIW6IRl1g/rEwObNfZ&#13;&#10;YBPsjmOUFrd9JvyzBMLosAnTsjfMH5coHQ4h0jjjiJXeDtsgR7b72bDVZ4+y+ThHeOEaLZYif1XZ&#13;&#10;7BDuhmusu2oPEkWLY4Q7brFSG63B2uSIQ5gHe/TO2AU6sdfkhHu4C65hLtgHuLHL15q9slYK98Ja&#13;&#10;74hdkJ3KBhHoYm10wM7sjPc+L/TpvsSlmMjMiSEjK5qoODOBEVo1wZE6UtOiqCzPoeZQOlWHwimq&#13;&#10;CSY8wQtXH1t22fupJqD1OzxYs9mVtVs9eF9yd9Y78J7kFW2X9ilL0O3bgGWztT9WzmYEpghg+WiX&#13;&#10;H+9utihbdjmZ2O0SyKY9fqzb6aW2AlhicorZZqdTP2/Zq0UULm/DFal2lpHHFovaJicf1jt4scHB&#13;&#10;i70GPTElCbhE+rHVx4kdXlq2eTrhGCQKKJ1qGQrNDiCvIYjcOjPh+b6k1PoSlifqn71EFniT3RiA&#13;&#10;S8gu7AJ8lPJli6sLtlovXIK0eEYY2auT1iYXHM2Sc+OsQna94vQY04zEFAYQlW8kriSQ0ANBaJMN&#13;&#10;ZJYGkZIXyIGqEPb6abDydMfGzxtrfy/sjO64hfriYPRUrUgeEVpkfGO8CUr3wZzuTXC2H8Z4d6Lz&#13;&#10;3djfbCS12pOoPBdCc5zRJbkSkKqxAJbP7l9bVZ0oMCJw5K35+ulddbnAFwtgEchynud3zvH8jkAX&#13;&#10;C1x5cfeagjByf+r2b6lIVtQkXz25Ywn6VIGfd1WjjUAWmZcPrqtgWgmnFWXKJ7cu8PzhdTUvH1gA&#13;&#10;i1iEBPSIBUiAyuNrS3x87TQv7lzktdiGHkt7y82fAJYvPnnID7/7tQIsf1wOuBWLkMAVmW+//ZaG&#13;&#10;8uPk7qukv3WIsycWOT93igsnlzi/eI7/DFjEHrR0UiwmC6uhqSLPXgEjYyPTjA5b6pqHB6cZ6p9i&#13;&#10;YmRW7cDKTrVAFTliviJFX7G0yI6z2rFXRwglJHeC7jaxEvQyMzGLBG7K5VK9OjE4oawBizPzfPPq&#13;&#10;E159/IiLS2e4eekib16+4Nr5JaaGBjhQepDwcDMBwXri48I4eqiYziNVHCkr4Fhtlaqmbqyu4nB5&#13;&#10;OS+fXuP7Lx8rwPLxrYsU5x/Czj4Qe3sTNnt9sfPci5vBDo3ZAS+THRrDXrz9NDg4OpOflIg0C0nu&#13;&#10;y70r55kbGiQ1Mgmdq4nR9kZuXxgnPSWPtOSDxEZnExmRSdK+/Zyb6ePBxTEqi6tJz6xjf95RklNr&#13;&#10;yUkqo/pgLbcWZzg1MU1B9mEqC5poqjpGb1MHo209fH5piudnJxho7Waoo19VCEv9siVAdem/AJZT&#13;&#10;86JgsdQ0y5FgC+CSJpRptVhsbRlScKW+vp/m5frnhuYBag8PUFndvwpYpJUge/8xMrOPkpXbogDL&#13;&#10;/vzj5OYdJzPjKPtzWqmvG1T1w88//piv33zGq+dPESXXp08e8uWnn/DFiyeripYfwcrbKpafnv6/&#13;&#10;AZa3LxOwsgJbZLsCXN5WtPy3gEUyW14tz2fPiTNmERlZRmLEfmIDU4k1pxLpn0icLpVovxQidUkE&#13;&#10;ecfitScYP7tw/OzC0DpFoneNxuAWjc4lCq1zJD7OEbjYheC4NwgHm0BsdhnYudWPDRu9WLNew7ZN&#13;&#10;Ghy2/zh7t2rYukHDlvWWWfOOA+s/dMfHO4Hj0izVOaIquVUtd0uPsqdIi4kEq/b3ivJlWClPpM65&#13;&#10;+3iXgisCWHq7RFEhC+M5xIoitpfxwVm1yBUQ2t0xQk/niIIiYu1Ri2hp5xHrzTJgkbrgjpY+hnpG&#13;&#10;mBRrx4AAB8lOGWVkUII8Z5R9YaRvBqktFgAhzTrSniOfARJCOi7Ps2NcZays5JAIXBELj4TYCoiR&#13;&#10;kTDc9mP99HWMqsukzlmUIRZ4YbEQKXWIgiWTCmyIPWmga0zlwUhuRWfrIJ2tQ2qktrnnWC/SACS/&#13;&#10;/9jAtIIXg93DSlkjKpjZcbEczSmlj8pmGZhWShexgIzLa9ZnqV7u6xxdVa1YAJHAnTGV0SLPb2WG&#13;&#10;xVrVN6Ne6zFpCxqaVzanwa4xtR3rP6EUMpNDJ1V98wpcEbAldcsWwNLDSN+YsoeI8kIpWVSj1YJS&#13;&#10;UkgguMpVGbZULa8oXVa2lnBaabiZUpktAljEvmmxki0yOT6v4Lb8/cROKH8rgS+icpkaOYnAFakf&#13;&#10;XxC7zcQisxOLqu1IYJkoM+Q2Kv9p6ARzJwToXuL00jVOzF1aVZXMSd35iVOqQl3VJy8rU6Qqelps&#13;&#10;Xqo+elZBF7EQKXvQzKK6vgAjS8W5fMdYAtUFqMiIPUi+R+R7QSCPKFgsLUHnlJpP7Dyi3BJQIxak&#13;&#10;afkeGj1JW2MvvUc7megeYm54kjMLUpF8WqlyJKBdoJXAalGtiEpHWpLEkiRgRn7fYQEpkuEyNqde&#13;&#10;e3kugz0TSlki2xVF0vjAFBND00wMSlPRlAIuXa39q4Dl3Xf38NEae67eekBHa68CkFLxLu18vZ0C&#13;&#10;VSQ8elyNVKaLkkwykYZ6hpUNSe5fqr/lu7e5rpMtO32I2ZfHDz/8wOvHL+jvm6Lz+BAtjd1IXldF&#13;&#10;RTdlZZ3U1w/SeHSU6nqxg/SvApbqQz1qMV5RN0T1kVGaWqaoqOwlPr4SF6dwelLyuTDZxf6EDPSu&#13;&#10;QUqxEm+OR+ceitYrBq0uVdlxQsIKCY8sISyymMjoMgVUQqOKCIsuJjy2hIi4FcBSqYJsVwBLTGIl&#13;&#10;QWH5RMSWEhVfTnh8JUGRxRiDctmXmM/RxhYe3FhQGSvHGxvYF2exAQnMCY04oOCK0ZRAYtJ+SsqO&#13;&#10;MjJ2goePHvDixVOuXLrMcFcrx2uKmBtqY3F8kLmRHkoPZnIgI0oFm+akBlFTEqfCSdsbK2hryKPn&#13;&#10;WAKdzXEcqYjkSEUUddXhtNbH03xoHw2VcRwui6bkYASVRbEMHC9iYbSRUxON3Lk6xyePzvHqyUWe&#13;&#10;PzjL49uneHBzgVdPL/L16xv886+f8B8/vObf/+k1f/rtS/7XD6/5y68/4c+//oQ//uo537x6yB++&#13;&#10;faIyVyTY9s+/fsatC6fITi1Br88iLKqMuKTDpGRJo1KrGslgWWkQyitqU4G2ZZXdCqQITJGMnbLK&#13;&#10;QerqJzl0eHz1fLmsqn6UijqLPWhFvSIwpbiij6qaUTXys9iC357yquNUVrf+ZCqqWskv/en15DYH&#13;&#10;S7rJKh0ku2yI3PIhcsqH2F8xTEntKLlFsk9RRn5utVIfnj99ge7WXrqO9ZCRVMAeOyO79uqxtjOw&#13;&#10;ZqM7765x4p0P7flgqzcbdvuzYbeW3e4J2JuD2OTmyg4fT2y1WlwCgrDy0uMeEom92Yv7Zye4PT/B&#13;&#10;bEcJBzPCyEgOIjM5SMGViGA/goyepMSaFGA5UprGgczwnwCWzH3BKmOnoTCWugORNBQnrgKWlIQw&#13;&#10;TIEBGM0G9EadgisWwOKLUe9PqNlXAZaQ0HDUBEURGRZDWuI+4mPisHUMYJe1ge3W/tg4GnD2CGS7&#13;&#10;tZaNu/z+q+VnqyhafsxdWV3sbdfwEwWLXGc5zHbtTv9VdcoKYNlgpWeztUHBK1EI7bAxststnB3O&#13;&#10;oWyxD2SLzY+z0dqbra5Gtvvo2OqpY6u3gY0aPVY+ZhwMITgHhOIeFMd2x0B+vsFTKW42ORrY5qFj&#13;&#10;k6OGtdZOrN3tyCYHN9yCDETkhuAbq8U11AefeDN+iUH4JgbiERWAJtaPoNwQ9Nlh6DKlicWEla8P&#13;&#10;dmYd9iYdvtEBKrD2o92WBbUsbNdbu/HRHg/+5/q9/GyDncpgWWvjw3s73Vln741nnBH7QAP+sSF4&#13;&#10;J2jRphjwzzAg6hVdsgFNlK8a+wAvQgrD0GX54xzihZ1JKosNuEX74ZPkiW+yB75JHvgkeaDP8CW6&#13;&#10;JJDIwkBCDugx5RhxkYDQRCN7A7yx8vfGMyYAnwQTTiF6Nnv4qIrotQ4aVe28J8CAISMUU2EE5oMm&#13;&#10;TDn+eMZ74J/qjV+yF1Y6D2xMXlibvNmlc8dKGlxMnrjF61U1syY5AJdYHbuN7uzSu2Id6KkAi7OA&#13;&#10;oVgtjjEGZSVySTDimRCggm8dgjzY5m3Ndn8bi8UnRHJiPFRjkHOU5LBIpbMXLtHeeCZqlRLGNcYd&#13;&#10;+3B3FYprI5AkwB63KE+2avayx+DIHoMzDkGuaGI0OAQ6Y2tywMZoj53U+erFRmSPrdlN3c5Kb4t7&#13;&#10;lAeecZ5EHdATHKUjJj6QiOgAgsJ0Cq6Yw/3xD3BHZ/QkISGE0tIkyqvCCIny5KNNG9m6Zyfrdzjx&#13;&#10;7kZbfr7OhvfX27FmswvvrbdXFsEPJCtlp4b3t1pGLELyHhHVyaY9vmzc7auULGukXWi7N2IjEgiz&#13;&#10;1c7ANnujeg+t2+HNLsdArN2D2eUUoNQromB5b7OLeoyPtgnYsYCVle0/rrPnF5sd+FAUVXYCx3yJ&#13;&#10;OBBHRX8+zkFadntLGK6WDW4+uIT6o08PIbI4hviyEBUym1mrI7NOS0qtmX3V0vyjIfWQnsL2QBLK&#13;&#10;vNDEalWIrCiv7PS2aMJdicrXE5WnITTHA1OaOy7BrriFeROSF8O+ikgyasPIrAvn4NE4wvNC8E00&#13;&#10;kFkSxP7KMGrb4mjoTqCgNgr/EB26cDO7/bxwMPiw28eDjR6u7NH74R1jxC1cT2CWDxGFOiKK9IRl&#13;&#10;+JJU4UVWvZaEElcyD/uQXa8ltkiHIcXDAlgUsHh4gy8e3Xxr5OcbSsXy6d0rfHLzAs9unOeJUqws&#13;&#10;A5a7UrtngSvP71zjxW0L/BAlzJtlQPPm45t8/vjGT6DHiyf3FWR58kDUMzd+AnNWQIzc7u38lVcP&#13;&#10;LdBF1CsCX1Zagz69d1k1CQlckdus3P7t7RcvHvPb33zHv/3bv/Iv//tf+Mv/+is//NmiXhHA8v1v&#13;&#10;fk1LTReZMWX0NA9w5dRZrp85r+bc4llOnZTmlGX1yrJFSHIp5DyBLFL9KzvAspM3MSZKlAk1stMv&#13;&#10;OQTiFRfZ+Qmps50Rn7zMW4BFckOmltSOqxyRHR8RuDKtFg+9HSNIPapI0sUaJDu3cvR7RGpLh6c4&#13;&#10;M7eogMrLx4+4deUyVy6c4+WTx4wP9nL+5BQlVWXERwdxICOBQwWZdB+ppKfpkIIsQ21NnJ8ao62u&#13;&#10;lqrCcl6/uMlvv3miAMuV0yeJDk9n01ZfbB202Lq4Y+9lo9QrnoEOeAfa4xlgjbdewy7bPaRGRjHb&#13;&#10;1cL3bx7x/ZvHXDo5SUxADBobLXpXM7fP9rMw2UlRXqkCKwJYZIrzy1mc6OHy/CDZWdVkZNSSn9dA&#13;&#10;esx+MiJTOVpazpc357g40seRosOUHaijpqRJQZYTPb28uTzFlalhBtv7VMiwwCvJWllQfxtpq1la&#13;&#10;VbCIikUgixwBtxzFlYwBWZxN0dMxyrGjFsBSV9fH4cP9HDkywJHGIeXdPtI4Rnl1H/lFx0jLPkRq&#13;&#10;Vi1ZB9rJyROP/3FV97m/oI2c3FalYinMb6eitJvBzkke3b3PN199xpuXT/ns+RM+efKAF08e8vr5&#13;&#10;ioplpVVoWb2ybA96G7y8DVHeBihy+s3Ln0KV/3z5fwYtAlj+JmR5G7DI6S8sc3N2iSTvRFJ9Esn0&#13;&#10;3UeaVwIpmjhSNXGkaeJIl9Nu0eR4xnPAO5H93inkZZeRlVpEsCkZJxsze3foCdfEEeEZR4QmjmRD&#13;&#10;GmWJJWp0OwPx3mHEcZMPu9e6s/1DFzXr3ndi7fuOvA1Y2loH6VEqlX4624cUTJEMEItaZEgBFlG0&#13;&#10;iIpFAItYfASuyHSrGmFLlexQ3yRDfaJyEBvI4nJTkKg0phB40ClWm6NdtLf2MdA7oWBJX9cofV1D&#13;&#10;dBzrY0xZHmTxOKksRQIEZHEt6oFJZS2x3KdkkogCRZqBpsfFzrPA2MCMyh5ZCXoVsKKaftqG1ePK&#13;&#10;Y4uKpbtD6sf7lB1mfHClunlSqVjE7iM5FHKfE8OW2maBH2LhkSOeowMzKvC1TUJ6RXUkmS7tQwqw&#13;&#10;CPyYGVtkWuqnRRXQM8Jg76gaseJIAK5YicRCNDF4gjEJ7e4TUDLJYLe0KI0rFZ2AE1HrdB0bROCN&#13;&#10;PLZqGVpWsAx1jS5bkgREiKpBmock++UkQ90TdEiGUnO3UrGM9k2rEFyxFMlnpqj6ZCuBtgNdAxaL&#13;&#10;ydicWvDLQl/UgpNjYqUU+4wssEUFKCHiP4a1rgIWgRKiZpHQWGlKWm4eWgmLFeWGfO4KnJC/nyhl&#13;&#10;5D5FDSNwRSCcvFbzU6dUhsjM6DynpIVMKpvlOcjfVKCdKFUkw2X6NHMLV5hfur4KWCQUV6CJ2H/E&#13;&#10;KqRyVcTCJKqV5YBZaUMS+CLfD8oWNDXP7AlRR1oAwvjoSfp6LO1x8l2zol5RChbVODf1E8Ailwv4&#13;&#10;Ebgjj60UMdI8Nz5PZ3Mf1QdK6W9u49rSWS6euaoqniVXRnJuxMam1ELTS0oBpF67MTk4sGSxPfWL&#13;&#10;KkvgtNRcWxqEJFNIqZlEhSWhtwNSwT2JvF4nxk8pq5CoW8QitKJg+cUvdqscloHhOQZ6RpQiUwCL&#13;&#10;jLxPJobELmhptlLAsmOI7g5pcRpVfxOxcFkObFgsQm8Dli+fvaK3/wQdrYM0He6gtADxKgMAACAA&#13;&#10;SURBVKiF4sLjqqa5sWGIY8fHaT42zmEVgPqWiqWmn/LaIZqOz9A7eJrG5gkyMxswGLM4HJWGziXI&#13;&#10;YgNyDiQxLJmDWSUEmtPRaZMwGi22oPCoEiJjLGAlPKaElYmILyUyoYyohFLS4vOJ3ldFQmrtqi0o&#13;&#10;KDwfgzmT0Kg8gsLzVOZKbFwhVdWt3L+2wMmpIQ7X1LMvLpcgUwrmgDQVXis5K2GRBzEGJpCaXsj8&#13;&#10;yZP8+tdf8dnrT+noHCMtvZjYuP2Ulx5iqK2e+vIiYsLjSIwJJzk2nKSYMLJSginK20dxUSaNtaVU&#13;&#10;FOYRHx1HfJSO9GQ9+3PMlJeGUFMVRm11ODUVkRySHdSqcAr2h1KQG8b8yBFe3lniwlgrb55f5Ydv&#13;&#10;HvCHXz3iz795yp9+84Q///Yp//uPLy3zh5f8n99/zv/54XP+8sMr/u2Pb/jXP77hr799xZ+/f8Gf&#13;&#10;ZL57xp++e8o3n96hq6WDqJActN6JRMaUk5jeqCYp48hbgOWoBbAcOEpe0fFlwNK1ClIkX0XUKAJQ&#13;&#10;SgS2VXargyeVtcPqby6gpaLmR8hSWNZDfmmXCj2W28jpt+GKnC6p6KS8qpOq2i6qa7uoqumk8lAn&#13;&#10;BWXdFJT1UCA2tbJe8su6OVjaowCLQJaskkEySwYpOTxGXcsk+ZX9ZObWk5icR21tM1cvnONwZQPd&#13;&#10;x7qpLa/HbIrETROIi4eZDza5885HDry/3kUBlk02AljEluKNbUAIPklxeMdH4BkajGdIMM4GI7Zy&#13;&#10;MCzIh6eXZ7k5N85kWwnlecnsiwsgKcFMdlo4oWZvpTIpzIyiuTyD+tJUlZ1zMCuCzOQQkmLMZCWF&#13;&#10;UVOQTOX+aCpzozlcmMix6myaytM5mBlPdFQIwcEGdWAvLMxMYKCOiPAgQoKDCQ0JIj4mkuiIUCJD&#13;&#10;g0iMDSUlPowDGfFkpCYRFRWtVC1unga8fE346wLZaeOlsiZWFCxvb/87wLJGFpMrC7+3AMuaHXJU&#13;&#10;Xq9ULLKV5qAd9iasnMxstxGwY8BDt4/Y9Gq8zBkWFYu1iS02ZgVaNltbtts8jKxz1fKerTfvWXuz&#13;&#10;2UXPZls/tjj7st5Gw3tbNHiGhrLJQ6vqkLd7GtnpZ2CDndiEvNBEmtAmhmDOMhGQaVRjyjTjG6/D&#13;&#10;I9IPTbSJgIxATDkh6LLDcIs34xhlZLdJi1OEEfdwIxpljwhlo52LUg1IY5ACLFZO/D8f7eZ/rrNR&#13;&#10;WRhrrP1YY+eJlY/ABSPu0RLGGYRHjB/mHDOBBYEYsgIIyDDhGePPTm9nbPUe2GvdsPNzxk7rgpWf&#13;&#10;PVs8bHAIMeEa5YFHrBuukZJr4ogxx4d9h81ElwdgzPTHN1GLf4LktBjwSvDGNcILrzh/vOO07NZ7&#13;&#10;stXXl7Xunqxx07Be48V2rT+OESaco7QYcoIxZPoRkKUlvNCkYI5bbAD2of7YhfphF+SDXaA3DiE+&#13;&#10;uCfo8U4z4ZEUgFO0jh1aF3b4u2Bt9lQ/u++T+9RZclpiDLjuM+KT7Pf/cfaeT23lbZ73/AlP7ezO&#13;&#10;tDvZOGCwweSoAAgkgQQIARI555yxMRgb54wBGzDJxmQw4Nzttjs4dXLqbneavsNzT7pndrZmp2ar&#13;&#10;dubl56nrJ0S77+nZ2npeXHWOpMNRQAKdz/kGEipT0OcmEmCLJihVg+S2RGYYFFyRSmaBKhqnUdmB&#13;&#10;DMUW1TgkzUMhDi2hTj3a3FgCksIIEnVKRhSbI/zwiZNQXw07YoPRpOsIiA8j1BZBpPxMqo6QFB1h&#13;&#10;aZFEOCNUGO4uSwiBCVoSCuMoKrORV5REZo5FjVNeh2wziVkmzGkxGK3RGBNjsDktFJbbiTVGscHD&#13;&#10;mzc2vT47eHNzMNt8Ynlra5jr/eAZyVteWmX9EfvPO97RCq6I8sStTBHIInY2t8pFNQ75Jajclg1b&#13;&#10;Inl7q56NXi5gKT8j9c4CaDZsi+StbTG8uVnLu556Nnsb2BEUx/YAI29u0/D2jki2BMawJTyO2uPZ&#13;&#10;7B0soeFkLonliWjsa5DFnIjGYSarPZecjjzy9qSS1xZH1cEEms/Y6BxOZe9wKgnFsaRUxlF9OJnO&#13;&#10;oXQcjS51l8Cs2GwNxlwtaTUxNJ6IZ9/FNPYMpGDM0qNP1eOst5PVZKPiQDrVh5w0nMgjs9VBfHEi&#13;&#10;VXvSOHC6gqPnSznQW0BpUyoakwb/CB8iYsNILEghqTCFsNQU9FkOzHlWUmsycDQlkdlmJa/LRt2B&#13;&#10;TEr3Gag/bqX+WDwtZxKpOWKh+nA6mc3xPwMWgSy/nA9UoKyAlS8+uMaDGwt8uDrDp3dXePFQAMt7&#13;&#10;Cq48f3hf1TY/uf8+X34kVp17fP/ph4iKRZY/fPYR30o47ad3+eFLafYRG5LLbiT3t652cStm1lQv&#13;&#10;AmVeByzuUNuvlVLlZ8AioEUqm2X5nwGWH795yh//7m/493//d/7Hv/xP/ulf/pm//x//tK5g+eN/&#13;&#10;/yOj5y5Rm9/F6f0DXJ+5ug5Ybq+6mlMEsijLya8AlsU5N2BZWmurmGFG1XdKW8WM+pKrAMvMz4Dl&#13;&#10;FwoWCVScWlFnIeWLvliL3G1CAlck8FG+IItVQ3JX+k5fVPJ7OeN8a/kGP736BgEsTz7+kLu3b7Ky&#13;&#10;tMil0WGWJkfZf6iH3XVlHGyt4Vx3M9N9h5k5f4yx0/sZP7Wf+YET9B8+rCqqpWL5j3/9nN9/+yl3&#13;&#10;ry2RmlSA1w4TO4IDiLaGEZMchsAVs1OP2aHDlK4hIc1EUEQohekOrpw5wu++fsij95a5tzLLnupG&#13;&#10;OusaOdqxm9vzF/jtiyWWrgxw5uhh+k8do//0MWZG+liYOM+Pny5yY2aEycHz3JybYGHkPFd6TzJ3&#13;&#10;vpev7kzzj59f5d7UCNN955kdvMjNy5e4O3OZ5zem+OtPFrm/MM2YHLytnc10f+mWM7xyoKAOFuYl&#13;&#10;2+C6Wned5XXls8iBzeig1M1OcPKEnN0ao+fIGAePSKPQOCdOXVFfsjv3X6S1/QxV9T3UNR1TrULS&#13;&#10;LNTUKhahXhpaz6mlqFjEKiTT1d7PUN8kj+7dU61MP716qQDLZ48/5umTh3z73AVZBJLIqOyV12qa&#13;&#10;3Vks/zcQ5dfAyusA5k9tQ251i/v6n755wW++fsFvv3nB716re/7hs0d89/ABzXl7KDSXUGAuIc9Y&#13;&#10;Qm5sCTmGEvIMxdTEFlJrLqVn30m6O45yaP8pDh04Q0vLEVISyzDH5JCUUEKyvRqDsYDgMAd+wTaC&#13;&#10;fK34epqI9bUSsTOeYG8T/p4GfDZH4blRuw5Ytm2Mxmwqpv+cWISucL5/TMEVUbNIKKwAFgnF7D83&#13;&#10;st7+I3BF2YX6xzm/VrcsUEIUKQJNZCnqsomRWVeI7ZrSYkTsPf0TnDszSv9ZyV+5ovYt1cqibBm5&#13;&#10;MKEO+EVhMS41xBIUK5/Ty9JetajOsst+lfJlcFKd1RcQIZ9dARhid1EHpRdnmRxZUHYbgS3nBIb0&#13;&#10;SeXxCBMXJ5XiQCwYogBQqoDRWaUgGTt/SQUfyoGnKFikuUXgithxBHKoNqG1CuWe7hMq12Wo/7JS&#13;&#10;toi9R9mLhq+osNvLEo4rtc4X5HlJQK00FUnVsrtp6Ko6kBXQItYflasyIcGsS6peeWr8KkPnXIoV&#13;&#10;sQQJhJHtLvaNMT40reCEKyR2EYFEAlqkTchlDxqn93g/w32S/eFqOFLbSg6LyqASxcxllRWiMjxU&#13;&#10;oK3kzrhyRWQpCotlaQWTzJCpZZW14wYr7qXAF5UfIiqMmRWlXHHDFfdS2nvECiN15AI8ZGSfEmIr&#13;&#10;ahYBLWIXkvwaUd2ItUYgi/zcoqhIplfU3xax0MzO3WL+6l1uXb+vKpvlb4+r0WdB2YQEdAgcl5H8&#13;&#10;ErEaCahRddOzAvzEduOahTkJUHepIwWuVNe2qPfinwIWsQYJTJHrJQdG/s7J30JRsCjF5FqOy9yl&#13;&#10;RZamlhVkmRmeYGHsMjdnF7murEA3VDOSwChR+EiujXqtr0i+0ByTEy6Fj6hlxNIqkFpeYxX2POoK&#13;&#10;eJYKc3mvi9pEcrEEsIg9aGrc9T6Wy2dVTbPLIrRhQwAbN4Yxfvmq+p82L2obVW0tgMZd4T2v9if7&#13;&#10;VtljY4tqvwJrBLC4f89njg6y089MVl49f/jDH/jpxbcMXlyi7+wleqSmt6NfARapaT56ZJT+gWnO&#13;&#10;D85w4cI0x479rGLpOTjMkVNT9A8vc2n6NqPjNzh5eob8on2YTKW0pZdjj8sg11FGYW4NRfn1pKfX&#13;&#10;kpZWi8NRT1bObnIL9ikVihusuJfZhXspKGqnuKiViqJmBVeyC7txZO/GkdVOor2GVEcu8VYnBmMa&#13;&#10;h/Yf5P1lgZGnKS9tJESTSmSUE1NiBfFJlcRZSomzlGFNqaWp+RCVlXWcONbD5KVBDhzqI9XZSERU&#13;&#10;NiVl7dTVdWG25KLVmgkLj0enS8aWaMdmTSI2xkJScioFJfnkFeeRmJJGnCGZnVKNuzUIb59gomP0&#13;&#10;lJRYad2dTMvuJBpaLZQ3xNG2J5k97Q4aG9K4e2OElx8uszp8hG+/eJ+//u4hf/fjE/7XP7zi3/7p&#13;&#10;O/71j6/44+9f8N//+it+863YZT/jm2eP+fLxXZ4+fJ8vPrrF/ZvXuLN6jdWFq/SdusCJg2c4fvAs&#13;&#10;OZlNJFoq1RQUi63quJqymmNUNfRS3Xhuvaa5tvk0bR39CqC07R2iY9+Ims79Y+vZKl1KzTJEZ/cQ&#13;&#10;nT0jP0OY1wCLyvDZO6gAy6+pV1ywZZTd+yZUmO7B49NIc5EE5u47Msm+I1foOblCz8llDpxYovvI&#13;&#10;FN1HJtWo2w9P0nNcgngv0dgxTF7pIQVYThzv5flnDzjec4qRvhEmh8YpLypBG2VnR6DUD8vBTjw+&#13;&#10;oTY2bDOwU5uInz6FnZEWtgTGEZ7iQJOZSlSOjZjsFMITLYTZ4ri1eJpnHywoBcvVkQPsby2lplQs&#13;&#10;OjaKcpMVYKkrz1Bw5fS+GnpaS2iqyaK5NpvSwnTKCtKoKnbSVpNLV32OahgSsHKorVhNW30JNVUl&#13;&#10;VJQVqCkrySMv10FBXjY1VWXUVpdTXpJPYV4mBdlOSvPSqC3LpL2+mKaGKqory8jPLSA7J4fc3BxM&#13;&#10;CfZ1wPL29jilYhFrkLt++XXA4h2SSLipgLC4fPw0DjbviGOLj0m1CbkVLB67EtYtQlLJ7B2cjF+k&#13;&#10;nUBdGlpjHhZHDcmZDWSX7yM0Lh/vMDueAUlsD0xme6A0Gcm6ZLTY2B6ZyJu7YtngbXCN2CM268io&#13;&#10;KiI6386uBCPe0Qls1Rvx0pvYEW3GS2sk0BKPtcxBSLKJxMokUhtspDfZVeimHPjFZJsxFVtJq3eQ&#13;&#10;1e7E1uhEm2cjON1KgByc2i1obClo0hKIyUzBS6dhg3c4b/tq8AzXsy1MzxtekfyXzUG86aNhS0gc&#13;&#10;W8KMqr1HsmOSajNIbUwmJDkKY1GCylKxVAjkScVYYMcnWsvWiFACYiMJt+jQpUQTnhyFt16Dt16r&#13;&#10;aofD0qKJcOiJcESiz9Hi3G2h6mgqxuJY9DkGwtI1JNVYSK61osuMJTLNoO4vIt1MdK4dTaYNH6sZ&#13;&#10;/+QEYgvSSChLI748UVmExCbk3JNJxu4MNGnJ6POSMZSkosm2/gKwiIJF1CvagiSC0s0EpriCdMMz&#13;&#10;4l0KlrxEItcAi6YgCV1hkmoJkvpmbbYoXmIIdUQrwBLhMKDGaUArj9UkWRrRxBSaVa2zsgSluWCM&#13;&#10;ABZddgz6rGiCkzQEWCIItoliRYun3g+/hGB8Y0Pwt4Qrm1FYup7QtCiCbeGEpoZiKjUSnhKlMmta&#13;&#10;WrOoqE6lpDyF3AKrCoXOzrfgLI4nOc+EJTOOWGsUOpOOAE0Eu0LD8AsOZMMv4IqAlh28vTUUz10m&#13;&#10;Nr5Wq6xAiFeUAiYbfePYpUkkMj4dP20yYgUSG9Am3zje9TWyUX52l5mNvkbe8tLzxuYIBXEF5G70&#13;&#10;jibM6CS1qI5AfaqCK/Jef8NDi8eucOzZDipbC6juKOetnWJP1KpWsy2RcaTVZVO230FRZyr2Wisp&#13;&#10;taIEMeNjiiQmK4GkKge2WicZzTZSa3XYazQ09qZTf8ZG9TEbcTnxBJgl0DaW+HzJKTIRlZ2gApVD&#13;&#10;LEFYiqIo32+l/VwShyaz6RrOICIxAl9dADHp0VgLjWTUW8huTiR/dyrOBhvWIjPJebE0debTfbqe&#13;&#10;zpNVNPcUU9KcjTHNTKA+lGCzCX2KBWd5GonlRRgkpLrIogJs43I1ZO+20tjnpLgrCmeTgdazmbSe&#13;&#10;zcBeG4u5OJqYHM0vAYsoVWQEfIhSROw4knkiNc6Pbi3xyY15nry/rKqSJQz3+YMP+PyjD3h49z0e&#13;&#10;3XufZw8kMPdDXn360Z/AGhe8URaetfYfASYCb149+mA9/+XHLz5WkEQsPt9+fv9XAYv83FeP31OW&#13;&#10;Ire16IenH/P9l//RGuRWsfzw9VP+4e//ln/7t39TKpb//b//F//yr//C//zXf1bzx3/8eyaHpjna&#13;&#10;cZbxvkvMjc9w7/otBVnu3bzLezfec2WvSKbHynVurFzjxvIqKwsrKixQ2YPEIjQtZ9MkE+DnkTN8&#13;&#10;It2Ws4wLkh0wL4oX18hldcZzrbFCvgzLtuOjl5WKReWySECinHmdXGRoYELZEI4dOacODCVh/sby&#13;&#10;TRdg+fILnj56yAc3V+na3cJ7i1PUd+xWgGWku4FLB5tY7evk1shBVod6WDjXxdj+BiaO7uFUZwcH&#13;&#10;2rv46uk9/uFv5eD6CZPDwySasvDdFY9vuB9xKSGY0zWYHVosmVEkZOhJyIwhPiMKTYyGxsJCLh7u&#13;&#10;5sdnHzEz2M/NmUs8eG+aZ4/m+Pi9CR7fvcTTj6a4f32Me9fHeHBngg9vjPH84xk+uXGJR7cvc//a&#13;&#10;Ze6vTvHZBwt8+t4CX9xZ4MPFy9y5cpHPVib5ZPEy789O8v7CNDfnpnnv6iIfXb/J/eu3uL5wnZGh&#13;&#10;eSZGF7k05goJloMNObssBxoycmAgr7GsyxlwsQhJJovI5+UM/cC5Syp3xQ1ZXIBFQMs4AlfaOy9w&#13;&#10;YP8wHXv7aNvdS9NuV5tQS9tpmlp7UQqWpl5qan8GLLJeVX2c5ubTKjPnq8+f8LvvX/Ht8y/47MED&#13;&#10;vvpCclk+4/sXEorrtgWttQo9/5LvZV6Inei5ymH5U9Ail0XdIvOnt7mBi1v94gYpr9uF3NvIUrZz&#13;&#10;q2Ze39fC+GV+evYpn955j7z4KvThpTiiS8k2lJBrKCbfWMV7125x59r76uy/qLiuTLksCydPDFNV&#13;&#10;001mZgM2ezX29AaSUqqJNeURn1xCrKWAbT5GPLYZeGeLHm/PGAVcPDfHsm2jgS3v6pWCZdvGGOLX&#13;&#10;AMvwoDSMjHD2tNQoD6kMFrHiiFrkzKnBNfvQoNpGtrtw1hUoKyDmypjYcBbU50cAiFgOpGlGzraL&#13;&#10;zWiwX4JpBapMcf6cVChfovfMRXU/yrLTO8yQbCNZI6L+WAMsYgWUGb4wqfY5Ob6gDhDFKqGUJdKc&#13;&#10;I5alPqk9HmZ4QFQqUk88x9jgtLIB9Z4eVJXOUus8fH5chbSqzJYxASzTqpZd9jspsOPCFZXZIjks&#13;&#10;ch8KrAyITeeyAiwCUeQ6gR19p4aURUg1rwikkcd9QbJPLisFi1Q0T4zIAfGMsg7JZ2G4/yITopaQ&#13;&#10;8OhJyR+Rg+6FtSroGQVK5DFcGVtatwO5wM2UUtBIGLDkRIlqRcJh3ZDFvRRQIUqWK6Ni1RKFzNwv&#13;&#10;tlEHzlfEyjWrDu5FmbIw42ptE/BxdXZVgRWBKzeWbnJ96SbL8xICu6r+Ji9IC46ybboyWV7f3gVF&#13;&#10;XFXHAljksuxDasUFqMj+Zf36oqhZZLsVdV8CWcQyJDN/5SrXFm5w86rLQqqWK++ztPQ+c0vvs7R6&#13;&#10;3xW4rUCH/Iy07CypwFi5T1l31ypLu5CA+LmpRa5KK92MNC7Nqee4sijQx/W4JMx3fGQKaahz56UI&#13;&#10;ZJf1hXlX5opAFlE5CqyZlyrnJVf7lzwHCUMW+5M0CslruTp3k2XJbxmbYXXhNivzN7k8Io1Nk6zM&#13;&#10;3+L64vvMT15Vtii5LIG1AjVmLruyaUTBItteHpWcJtfnR7KHxNIjIMQFSASsLShAKOByuH+CIwdO&#13;&#10;cnlyhqbmA7z7rpYtW2K4cHGGs4f7mZbAXAmPvjDF0IDrsyQ2IdmfQD1Xjo/Y7GbW4M00V0W1OLvM&#13;&#10;yaPD+PvFk5RUwNOXL/np5beMDc5yoX+aE8fGOX50jKOHRzhz6hJ9ZyXDaIFLYwtMTizSf+4yJ49f&#13;&#10;5MRRUbIMc6p3mvnFOyyvvsfUzE3OnpuntuEkySn19BQ0UZyRR352FVmOCtJtpTjTa8jMaKQgp42S&#13;&#10;/A7yirrJKehaV664bUG5RR2UFLWoKS1qQXJWbM52bGmNmCwVmK3lxJnTyMkvpK6+liM9hygqqmNX&#13;&#10;sMvCoItxkpxSjCYuF49ddkyJ1ZSUdFBb00NJcQf66BwiNQlEmfLYFWwj2lhEXEIZoZo0fAONbPaK&#13;&#10;5E2PQN7ZGsKuwFgCg+PYFRBNcKiZgOA4fEL0eAZE8pZnEO9sCeaNTQG8vS2IoPAI7PY4auuTqG+z&#13;&#10;kJCfSWKJg5I6A5WN8dQ128gpjuX68nl+enmf1aVxVi6PUpLfRFlJLQUF9VRUtFBXvZf6yoM01x6m&#13;&#10;VCxQ2a3KUmVIqMCYWKcmLrEOQ0INcdY64uIrSEisJiOvi7zyw+SWHlJTUnmEkorDlFUdpbrxMDVN&#13;&#10;MkeobT2npl7UpG39NLRLe9TPgEVAi+SryHR2X3TBlf8DYJEcFjec+TX1ihuwtHdNsO/Q5FrT0BT7&#13;&#10;j07RfVQgyxT7j82qEcBy4Pg8B4+/Vgl97AoSsivBubWtA1Q19im10dnTA7x6/oRzx08xPnCei719&#13;&#10;7GmqIznJgdGYjNGcSnJKNiEhRt7xNuGxy8SuaBvbNQY8IwxsC40jINlMVK6NxJoM4nLS2NuRxfTo&#13;&#10;Ph6tXuaDqTGGT7VSX5atpro8X2WvlOTZ6Ggu4lhHJe01ubRV59BQlYXksxTmpVFemE5lkYOmyiy6&#13;&#10;pXa7KV+1DLkBi4CS2qoSqiuLqKoopLw0n5KiHMpLC2hurKalqZrKskLKivMoK8qlvNCh9leQnUJJ&#13;&#10;UT452VmkpjjxCzUSqotXy+3+MWzeGcOmnUa8g63sDEvEM9CqIIsAlk1r4Z0+EXYS8/aSWtKD0dmC&#13;&#10;V7AAEStb/a2IcsXDL4Et/q4QW8lg2eafjFdQsoIsAZo0TPYKUvNaCIvOYodYg2TWAIuAFdck4xmQ&#13;&#10;jNiKJLdlq7+ZNwSseBmo2duCsyWPuNI0dsXH46kx4R1tYUeMVWXhbJag2fA4/M1GgpNNRKZZSGtM&#13;&#10;JXevg4J9mTia0kgoSSQ2Nx5jkQCWdIq70tSB6S5TJD6mQIItEfgYwvGODiPIGkVMbgLBSdFsCdHg&#13;&#10;EaRlS4hOQZZ3fDX85VYd/8UjkDe3hRJgTSTSaSGhIo3UxmzsDckEJ0URlR1HpFTbliYSbIrGkJPM&#13;&#10;Vk04bwcHEWDSE2rRqzyKMFsM2zWhvOMXxJZQCbDVEZ6mUy078eVG8rtTyNqTrPYVnRensk10+Sbi&#13;&#10;CmOJdBgITYkmJs+MrcGBqcyONiceba6VxFon9sZsUurTsdXbSK61YS6zYC41Y6nOw0sbgXdUBIHW&#13;&#10;aMIkHNYRr6xBcWXJ6IuSEHASkZdESGYCgamxRGRbEGuQrjBZZbCo9aJkpXIxFMYp+CMASJMZg39S&#13;&#10;NBGZUt1sIrowXgEWn9gQBVeCzBq0WbFIRXVcaTwRmdGEOaPUtrK9JjuWiCyDmigFXIxEOnV4G/zZ&#13;&#10;FR+sLEE+5ggis6KIzJSA3GiCUyIJTYtAnxOrwm612TG0tmZRU+dQU1qesg5YHMXxpBaaseeZMCZF&#13;&#10;Ex2vJzJWR2BkBJExOrwDI9nqE8qbWwL4y02+bNjsr7JXtkmY7RpgEbjy5nYt7yjrT5yyEfpGmAjQ&#13;&#10;WwjUJxIe62BHkAQ8xyjIsj1IVHBSVW7iHS89GzaH8c42LZu8Ynh3u5ZtfjEkOEsI0Nh4a2s0f7Ex&#13;&#10;kg1bNfjrouk+3Mj+o43U7i3inV1RvLnDFbLtqTcSYdKQUBRLUmU8hV0OSg5kkt5kw88aQXxpEnmd&#13;&#10;BWS251K034m9TkdqQxS1J9NJbYghOjMGR7MNyfnRpMRgLUkmItVIQnmaylsJtQST1WSm8aSd5hPJ&#13;&#10;lHUnUN6TTGyWAc9QX8IsYQqspFcnkFoRT267nbzdqaSUJRCdpqOuO562U5m0nshk9/Fc+i/VYsyx&#13;&#10;KbASlmgmItGMLT+RxOx4knIsGLITic6IIi5PS1pDDFXHkig/aCCpUk9hpwT5mtTYa6XWW8efiYJE&#13;&#10;KUke31OBsaqlR6lZPuC7z+6rXBOx4aiK5Md3ef7JLZV3Ij8jbUPPP5Y653uIkkXsQl99+gmvvnzE&#13;&#10;qy8e8GotGFe2lZBcl+XIVa8sgbUCWBRkcatn1lqAXleuuNcFvkiui9iPRBUjo0J51/JbBLa4gYos&#13;&#10;JYvFNR/x9Wef8MPLz/n9j1/zu++/4q9eveC7Vy/55uWXvPrqGc8+f8yFE5LofoHZkUkWLs3x3uot&#13;&#10;3lu9zQc376rWlLs37/LBex8ouHJzeZkbV6+yOCvNQS7IsiBy8dllZmauKtAyO7XI7PQisrw0PqdC&#13;&#10;FJcXb7O8uLqe3bK8eBO5Ts44CoCR4EA5Ez4xekWdLRQ1i7RzjA9PqzBL+eIqX56PHe5VoEUAglTh&#13;&#10;ioLlm6df8tVnT7g+N8mJAx18tDJLWUsz3Qd7mDzYxOyxVlZ693L9wn4FWFYGDzB/poP5Qy30t9Zz&#13;&#10;vKmJ3/7wmH/4mxf87rvPWJqeQxthZ6unjkBdAMbUMAVTknIMWLOiFWQR4CI2ofCocEodDqZOn+L3&#13;&#10;337Og9tXuT41Tn1ZExWlDVSVNVJUUEdOVo3KXykvbaK2qlVNUUEjpcWtNNTupb62i9qqbqoqD1BX&#13;&#10;e5DOtiO0NR+htnI/VfWiHOmloa2PpuZjtLSdYPee03Tvv8Chwxc5cWKMK5eWGByYZvC8VHi6IMul&#13;&#10;cXlNXS1OEjY8NiKZOLNcHpecgTlmp+aZmZSWlGku9F/m3JkJBVmOHnMpWETNu/JrygAAIABJREFU&#13;&#10;0tV9gea2U0pufPDQKJ37hlSj0OuApaX9DM27+6lrWstmkdA9NaepqjlJSdlhKiqPsv/AEHffu89v&#13;&#10;v3uJgI4vHz3k2eMHfCuWoad/YhWShqFnX7hGqpxfugDI6/DjdSgit79+mxueuK/7NcAi17m3c6tl&#13;&#10;/nQ/3zx9yLdPPuHvf3zBxVMjRAQVEaOvwG6pYvLyIvdu3eKT9z/i0f3H6iBXsiwmxucYunCFUycv&#13;&#10;0th8mIysVtIzXJNsryEhsZTElAqS06vxki8/Ww1qNm6NwWOrEc9t0WzdaFAjFiEFWMw/K1hEueKC&#13;&#10;LIP0nh5SwEHAiZzlF9WK3CZWIZnBMwMqSFYsDJLTouqCLy2pz5i0zAjEmJ6YZXAN0kh468XzU/Sd&#13;&#10;vqQULP29o+o+JDRWcl8ELEht8zpcGZ1WB/Zia5HKWqmwnZ2Ug2Y5AHUBEFF+yH2J/ULm4vmJ9cYh&#13;&#10;+YyPDl3h4oVLSMaLqGRExSIH2WIVEruFAisCV2Sfoy5LhmSzuJUrKpdlzZrjzj8ZOjfKhd5RZOlW&#13;&#10;tQhIEtWKZLC4YcesAo4r6m+L3H5JKqUnFlTNrrQNiTJmuG9EWYykQWjsgjyHac73jSpYNTEkwEZs&#13;&#10;JVJRL21GcvA6uZbRsczERbEryesur/PP41azyHUCXORgXlQist3C1DIrc9eQxyZgQGCJWHcENghU&#13;&#10;cY9Ajtsrt7m18h6rr6kwJE9EIIuoMBQwee1n5GcFuLyuXlldvKaAq/y9Xpi9qva/Mi9BtMsKusj2&#13;&#10;brCzpHJgrqp9rC5cV5BFHoNAmqWFW1y7+TGLK/eYvuKyjUpuioCQlYWbXF9+b031sgZyFm6stxFJ&#13;&#10;zolYdGTkea4u3uTa0m2WVTbKslqXn1+3+1wRtce8ymlZEhvQ7HX1O5T3oahkRP0iddArizcYH5Js&#13;&#10;nwVlV5UQX/W/Y+6WAitSLy7ZMtIiNTYoyqNxlmausTInypsllduyNH1N/U5mpD1IYJfUlEsjk7Qf&#13;&#10;TSwou5ooV8TGKv+nBBwKGJFMIzcgkc+NzOnjA4xNzNDY1MPGjVFs2xbL4MVZjnWdVu89+ewNDVxh&#13;&#10;6LyE2k6rz+zkqOs+BLJImPSfAparM8sc7rmAn6+ZxNcAy7hUnJ+f4expASjjSM6W2EHFCihwUJqi&#13;&#10;5LWYnFjiQv8kR46O09VzmcMnZrgkQGl2lcmpFYYurtK1f5ia+hPsLWmj3lFLfkYJ2Y5KnPYycpzV&#13;&#10;lOTtpiy/Q01h4T4FWbILO1W9cmH5AWRyS7ooKm5fhyzpObtVI5AuxoEttYQ9e45y6sx+GhoridRZ&#13;&#10;8Au24htkYUeAtJ2Y8PRPYld4GtsCUgiPq6Cj6wyNLUfRRecSrskkypZMjC2R9IxKdLH5hGgcbPLU&#13;&#10;seHdIDZsClRw5a0twWq5bYcGz51atnpHKuCywSOQNzwCXLMpQMEVASxbd4VizzXRstvOnq5U4rLS&#13;&#10;yW+twlLsJLU2g8bWVDVNe4r47MMlfvdXn/Ly6X3OHh/EYqwhwViJMb5AjTm+FGtCPdb4OiwJtQqu&#13;&#10;WJJrsWfuxp7VSWJau5pkxx6ceQdIy+ogPacDZ34XOSU964ClsPwgxeWHVJ11Rd0ZqhsHqGnspabx&#13;&#10;tJrG1j5ad19gz96L6n91xz6BLEOqDrm7Z4QDhyTA9iId+1yzt3uErp5xZQ/qklDc7nFkuadrhN2d&#13;&#10;F+noGqF97zCtHYM07RmkqWNobSSTZWxdwSJVzu4R9YoCLMfnFWDpFjXLiQWlbnG3FglcETvanv0X&#13;&#10;qaw7TV3LAC1NRxg6P8bvvv+Csf4TXBcL9eI4N6fP03ekjf4j7Zw70snA8X10tzSgC4xjW2ASgXEp&#13;&#10;bA7V4GMw4mcyYSxOxVrtxJCeTOu+JOrr7PQdruWTuT4+nj5H36FGmipyqSvPozA/k9zMZAqykmms&#13;&#10;zOHwnmr2Npawp0FahAporyugsTJXwRABLHXlmexuzFufztYiutpK2NNcSFtDPm0NeTQ15NLUlEdF&#13;&#10;mZPaikyaa3NobyygprKQ4oJsCnIyyMpMJzvbQVZWOlmZuRhiUwiPtLJ5l55NPjre9tKopcfOKHYE&#13;&#10;xhNpTCcyLhO/yAy2+MSrDJZ3dxqREZDiH5lBSHQuQdp0tvmKdUHDNl8j3oGpeAXY2RaQzGYJzvW3&#13;&#10;4hlkwycsnZ1hqfhGpGFIKsOcVo2fG66Ep+L1GmARFYsrj8WuFC3eQXa05jQSc/Ox1mZiq88izJGA&#13;&#10;b7yRYJtVKYginOkEJibiG6PDw9+Al4QOR0axMy4afWYS2e15lPWUULq/hNSaVCxFFhIKE4jNs5BY&#13;&#10;lUiUM05ZSXbGBONnDMPfFMGmYD92xkp4qglDngW9qAGiotbhircmCs+wKBVw+t82a/ExWtFmpJBY&#13;&#10;noGpJJ3EqkySa5OIyTFiKjITaA1HKoW9QsP4800+CrDsjNYowLIrVoufUYtvbCTbwoPZEhLClpBw&#13;&#10;vLQatJl6BK7YGiykVqcowBCSEkW4Q0dIaiSxJQlYK82q4lnUKVL3bK5KIcRpIMAeRWxpMkmNTkyV&#13;&#10;KSoY11ojwCVRtRptCw9le2g8W0ID8AgJYGt4EH5GUZAkYKq2E19jRzJVItdgSniOlaC0WEKdJsKz&#13;&#10;E5AGoeiSFAVbDKVWTJXJaDONBCbqVHuPnzlSVUbrc0XVYsVcnIQuy0hgkgY/cwRbwgPxig3FWOaq&#13;&#10;bQ5J1SqVSlSeWYXcqiahzBgXZMmMUbdpnDplHRKQEu6MJsiuJ9ShRxQshmITUflGtNlxRDijCUvV&#13;&#10;osnUq9yXppZMBVgKipIUYMnKs5CSZSYtx0JarpVkZzzJDjPOvFTKa2qJio/DL8zANh8t73pp+YuN&#13;&#10;Aby5JYyNnq5683c9NS4Lj5dWtQht8hEIacQzQFqzItR4BUajiU1jV6CZLTui8PCJwic0Ae9AM5u8&#13;&#10;dLwr9qItIby5OYS3t4axwSOIt7eFECRWuIA43vY08BcbI3hL7EH+Gkz2JAxJSQRGGfkLjzCkxWqT&#13;&#10;XxyhtmS8dOEExicQnKKl5niumoIuJ/psA5qMGPK77FQcKaGgK5X8vfEU7tVTfthKXJYJbYqW6DQN&#13;&#10;VUeysdUmKjWLrdKOvTELbZqWiOQQHHVGmk+l0ngsiQxpG2qzYioysUMXgKkwjrJD6RTsTaG4y07l&#13;&#10;wQxKuhwYHFEEm0Np6DJQtTedst1OSlocNB/MIL00Bu8QH/yiwvHRhhKbbcWcl0hKaTqp+UUKjFqK&#13;&#10;YjAXaynoiqf+dCI5u+PJ70gm0hlBRouF6iPplHSn8GduYPE6vJDrBGx897moQlxNQD+oLJUPefXs&#13;&#10;E75fq2GW7WTkZ7/77GO+evIxr7546AIsAllkPndtL9u5bT7upcCdXwAWAS2f/foodcvnH7sUNmsq&#13;&#10;m++e3Oe3z10BuQJYfpCsly8/Vo/5ZwXMfb7+/MHPWTFrmTHPH3/MN198yqsvPuXTD+9xuquboWMn&#13;&#10;WZ2a4fbyTRVsuzInZzZv8NHdj/jk/id8dO8jPr73Ifdu3cAFWVYU4LghLUNXbzAvtbAzy+rM4XpD&#13;&#10;zbScUVxQZzMFplxfuamsRqtXBbTcYGXxlsoEUSqYyQUlG5cvvGInkHFLruWLoJyBFhVG75lhpcRQ&#13;&#10;X5IXb6g64FfPnvL8ySPGB84wcf4sUwOnqGvdzb4Dh5g91sbS6T0sntrN3Ml2Vs93q1k+t5fFE60M&#13;&#10;tNRxsqmJb768zx9/8xlfffoho4OXMURnsG2bngBtGAm5MVhyDaQXmrDlGhRgMaVFEpcSjMGopzzD&#13;&#10;yfSZM/zxd1+rdqjnD+5QkVtDSnIJBbk15OVI5kot2Vn15OU109lxlM69xyku309ZzQkq6s9Q2XSO&#13;&#10;6pZ+Kpv6qGrqpb7xhJrahhNKAlzfdp72fUPUNx6jufU4XfvOKuixt+s8Xd2DnO+/TE9PHyeODSqZ&#13;&#10;urx+l0WtcHGOC+enVCPORcnYGJpRkGVK6mPlgO7KMhOj81wYuMK5sy4Vi6tBSFqERlS70b79F5R1&#13;&#10;6OBhASzSKDSI1DQ3tp9HFCxqdp9DvthJ2G1Dax81TeeoaXABl8qak1TXnaK86hi79w6os9RfP/2c&#13;&#10;3/zwjVKzvHj8gK8/f7wOUVwwRZQsa/PyZ6WKG4j8n1Qnr2/z+vrr6hX3urr96+draplna61GLsWM&#13;&#10;3PbVFw/47vkT/u6HZ4z1XyFoRw7a4GISospIt1Zx9OgAzz/9lC8efMbdm/dVG4+oOQRoXRi4zMED&#13;&#10;A5SXH6Sk5ADZuR3Y0xuxJJUhoMWWWs/OXVa2eMatjZxljcPD04zHdjPbNxnweDOCLe/qMMflc+r4&#13;&#10;kHrvi21HQIrYdsQWJIBCLAmjw1dU9orkr4wMTbpm8LKyEQlcmRIFgijCrojS6QoX+mUfF1TzjuxH&#13;&#10;VDByoHjx/BV6T41wVtqKTl7gxNE+jh4+y9HDvep2UWZckgPM0Skmx6ZYlIPbS2KBkcpmabS6rrI+&#13;&#10;xOIn4EFsFKJCU5kdlxcUoHAfcMpS1DQyrtyRSyp7RSp05QD38pjLIiFLNePzLruRwJu1CmMJ2nXD&#13;&#10;FtXkIxaq3lHOnx1RSpQxUQT0SXXurDpgl7BYCe492H2Sk0f71f7kcQyeG1PPSQ7cpVFGLEgCrsSi&#13;&#10;JEBHgmxVFsvwFfXazol9RNRhE/NKBTQlEEVZeeZdSpLZa0xIlosCNivrlccCVdwBsmIZknXJOJEg&#13;&#10;WXe1r+SeyPUzUpV8RTJEln+hXBFQsjJ/netXb6txw4nXl38KZNxg5k8hi6jZ5mak9tg1AlkEwIi9&#13;&#10;SHJexDLkthq5LUrufYsCRUC3PBb1mBZvKZvQz4BFFCtXubHyPisKqCxzdW5VAZNrV++o11n2sXr1&#13;&#10;9noOinoOsr/562pbeSyyvnL1lgrLVaG1l+eU+k7Cc1XOyhqoV8G3Al8E8l9ZVDBB2qUEssxOrap2&#13;&#10;IfmdrS7cYWXuliuoV4Jox0XdJDk641wVhcv8bfX+mxydUtvIbfL+FvglgEVaglyhv6suy9ronEsZ&#13;&#10;JvYgASwXJTh6gsHzrkplBUvG5lV4swCWzn0n8dgcg6dnHJeuLHOg/RiDEmLdP8lA7wS9p12fRQlH&#13;&#10;FhjngjUu1dfkyDQyAlrktZXg6u6959jlayIxsYDnL7/i+2cvVPuWQJbzfaJacdkHB86NKtWYqKYk&#13;&#10;g2ny8goDgwvKFtTZcwWZ/Uem6Ts/Q9+ABN1OcOzMFQ6dmGDv/iGKins4kN9MgSObHGcF2c5KcjIq&#13;&#10;Kc5tUXClpKiTgvIeiioPUlx7iJK6w9S3nKa59Sz1Taeorjm4DlgiYrKxpZXTf3IfNxcGmRg6it3h&#13;&#10;5I23vXlrUwhvb4lgu78ejx0SUGhhm38SXhE6QqLNWNJycBZUoE2Q1hMD8RlpZNcWk1aWjy1HpM5p&#13;&#10;BEYlEKCx8JZHKO9ui8THPwaP7eEITHlrc5AaWX93W+g6UBGo8uaWIDZ6ubbb5BWMKS2WmGQHQQYL&#13;&#10;W8K1mHKdaFJtmPJTaWxPpao1iZIaBw8fzykV7N/87qlqIRPAYjXXYE+pIdVeg8VWR0rGbuyZe7A5&#13;&#10;2tVS4Eq6BALnHyDFuQd7Rgdp2Z1kFx0kq3A/mQX71AhgyS4+oNZzi7tVrXVJ1TGqG/upajhHdYML&#13;&#10;rghk+c8AS1vnBbp6htnXc3ENsLisQ26Vilp2jbJ3bXZ3CliRqm7XtHYM07hniMaOizR2jNDSNU7L&#13;&#10;3jG6Dk4qcOKGK92HJ1VgrmS6yAhEcdVBTykFi1vFItfL7Xt7JmjfN05T23lamo4qJeMffnzGozvz&#13;&#10;3JwZ5ocnt3h4Y5KVy73cvzrKrZnz3J49z9XxszgSHHi8EYCfwaEaZnbGxBEQb8SYl0JChYMDx7Po&#13;&#10;PppOXW0KA0freLgwwIO5fgaPNlNflkFxURZZmXYc6UkKoEguy76WMjoaitnfVkF7XaGCK3VlWeuA&#13;&#10;pbY8k/bGvPXZ01xAR0vR+mW5rWNPEXs6iqgsd1BXmUFLXQ6t9blUlOSSn+0k25FKZmY6xcV5qnUo&#13;&#10;MdFJQLAZb59YtvhF4eGrx8NHr9Y3+0azZUesskBs94tni288m9ZCbt2AZeNOM5t9LYRE5ZCe30By&#13;&#10;ZgH+4Sa2B5rYFZmBT6hDAZJtQclsDUzCK8TOjrA0PEXpEmTDT5uJvz4LnzDH+uwMScc7wK5GAI13&#13;&#10;QCo7gtPYEZKG1lyELb+QjLZ8MtsLsVamIbXD0TnJxJVkEFuSgS4riegcK9E5FrYE6/CKjMUz0sCW&#13;&#10;yEhCbWayW/Mp7yknpSKF4Phw/I3hBFlM6FINhJqiCbVqiHHGEpakQ2OPZkd0CJulpjgmTIEVASwa&#13;&#10;Rxw79Dp2aKMQuOIVGcX2cBdg+YutWgKtVqxlGcSXONlpMmPITyOu0ExMTiJxBWbiyy34mcLY6h/E&#13;&#10;Dq0Gf2sanhERbI0MY7suAl+Dhu2RYXgEheCri2KHRsfOaD0B8QZ8TeGES8ZIUiw+xhBVgyz5Ij7m&#13;&#10;ELSZogAxYSy1kFKXogCLPt9MeKZkpJiQfBNrZSq2hlRiCxJUToupxEJibTIaZyybw0PYGBTKlvAI&#13;&#10;toRJ9W8Q4Q6jgiuSvRKem6QCbGPLU4jIS1QKFlGxBKXHoS2wEiP2ofxEIhwRqr0mxB5HYHIsAclx&#13;&#10;BFijCLTqiCm0E5ttx1qbQkxxAuHOGEKStWzXBLNdF0xUvoTragiwRhBoEQVKlFKvhAhEEotUlkEp&#13;&#10;W0LsOrQOCeONwN8SQrgjipjCeDRZBgKSIjAUmdDlukJzBWaF2nUEJocT7tRS1+CkoDhp3SIkgCXZ&#13;&#10;YcTmNJFZkEJKRrwaR66d0up64u0JbN+lw8MrYh2wbNgSxltbQtmy08DG7RqVvfLuzijV5uMCLHHr&#13;&#10;gGWbv5ZdYXGEaJPxDTSxM9DIzmCzAizSRrRpu5YtO2MQUCP/C9zz5uYgNu/U8PbWEAVXxB60ySuB&#13;&#10;d7aZCIvKYItftMp++a8bg9noH8s7vjF46Yx463YRkRKLNiOatMZkKo/mUH4og4zmJJzNVvI7Eyja&#13;&#10;m0LTaTut55LouGCn6VghGfWpaNJM6r0Vm23BJoCjMh5LgZHYTAOWwngSCmLIabGQ12ZScMVWHkVS&#13;&#10;hYmwJA3e2gC06Xoy96RSciSLhhNW2k5bqdwfR0p5GLlNMRQ1lmJ2GLFkmUgtSiSzwk5SbgKeoQEE&#13;&#10;xujR21IwOp1EWm1EWhKJSEigpLkaU24SoXEGCjoFsKTRfM5JVmsiSZVGCjqTqTiYSk5bMn+m2n7c&#13;&#10;+SfuYNovXIBFIMXruSY/PXvAty8e893TR/zw5cNfhtNKrfPzx3z77PEvAcuXj1Td8m+fP3YpTl6z&#13;&#10;CAmoEXXLK1HRuEesQb8yEporIbxfqxahD1Rls6hgBLD88PldXn5yk+8ki+X5I36Q5bOHfCtBuV98&#13;&#10;rFQ1L598zMvH0oL0oZpnj+W2NcDy0X1mR0a5emnSFfi3eptrC9IYscjq/Oo6YHn0ySMef/KIh/c/&#13;&#10;4M6Nm9y5cRsBJdeWr6ml2H9Eli2eealtFsgypwDLvFKwXF24ye0b7ytQI4oYBWYWbyDSbznLqaxF&#13;&#10;l2bVQZAbsIj0Ws4KCgSQ60QdIBW0bjAgB0qiYvju+Zc8uvceRzvbuDF7ib4De6hpaeDEqdOs9rWz&#13;&#10;craV5TMtXD3VwurpNq6daVezcqqVgdY6TjY38emHt/njT0/46eUDFqYWMcVm4+kZhb9Oh9kRS1J+&#13;&#10;LI5CE0nZMSp/RWxDsSlhhOlDKc9wcLqxkb/7zVf87W+e8ePLRzSUtZKUXIUzs4n0DGk56CQzdx/5&#13;&#10;xQdpaDlDRe0xSquPUl7XS0XjOSqb+6huGVgDLOfWAUt940lqm/pobL/A7m75wtOv8k7EstMiZ5J2&#13;&#10;D9LUPqhCaXsO9HH00IBqT3F9oV9geHCa89LaMjDFhYEZhuVgY2SW/wBY+n8GLCeOyRewIfZ0SDvA&#13;&#10;BQ4dGVGARRqFurp/HbA0t/XS1N7/c+CtG7LImTUFW85QVXeSsoqjNDadYXBgjs8ef8ZP37/iD99/&#13;&#10;rQDL88cPVM22W63iXrptPq/DElkXdYp7/vS2X7vshiqvL937cSlY3Pakn21JP736SoVS/80PnzM7&#13;&#10;Pk+ITy6xESWYdWUkGSoocrbQ1HSc5qb9PH38GXeu3VVKFrE33Fi+w9XZG+zb20d11WFqa44gtaXJ&#13;&#10;9lpS0uqwpghgSWSbl4mtXma27Uhi284kPH0S8fRNwsMrAQ/PeDzejsAYk8Wh/b0q2FXsPmJHkODZ&#13;&#10;0WGXzUesPr824yOTzAhMk7PV6oy1C7CMj0gI7jC9ZwbVQZ8CLb0XlWpMAEq/2Iv6xpEDMllKwK0E&#13;&#10;cUrVs1JcSLiqCk8Vq9n1tcBPaVeZVzYMya2QUVYVFb56dW07UaFMK1uOKEEEYEgVtAIssj4yqw5M&#13;&#10;RyRPZc1uIfBDnrMoZ0TFIgfI7lYcASFicxHljEuhIvYJCey9zLDUJUut8ug8E6JiGHWFwsrfDcl8&#13;&#10;OX74HIe6T61XRYsNSAJO5XmKokZCdAWyjF64og7AZybEyiMKGtfjFyuK+2+R2O8kp8MNkuR5y2OS&#13;&#10;al2BX/NXVliSsG8VAuyy2AhUkYNnaS5aEoWKBH4rK4oEnV5V2Sezl8Xa4gq0FbjhVpIo249AiDXV&#13;&#10;x3+6VJDCldPyulXIDVmk2c0NVtxL1TA27QrHdYfpupfy/Ny2IbEUidJQsl1EzeKGLEuz15BQWnlt&#13;&#10;5HWR98fq0h3kf8DU9E0uT91kcvo2S4t3VDvPsqqXv6MUjbK+uHCb+bVZWJDLN9fmhquNaC0I1wVX&#13;&#10;JAtlSUEuaQxS4bNSTT0i1p0pBbgEcl0amVYqF7diUmw/AktEtSIgT5QpAlckeHdObECSZ3VJVDJi&#13;&#10;Z1pWyicJnp2ZuMrUmKv2WRqVpi/NMzkmGSzTjA4JUJRMoNm1z6d8RiddGUIj0pi0wFD/RabmrrO3&#13;&#10;6xye22PZuFHD0Pg8Q2VtDPdP0ifNbft7OXqwT1nbLsrf7nMTamRd4KfY6sRypODk+FXGJpbZ23qK&#13;&#10;XTvjSEos5Jtvvufpw/sq30hyjvrOXOT0yfNqzp4aVJ9pebzyP2Dk0g2Onpl2ZXD0XFaAZd+hKY6e&#13;&#10;mubMuUmOnb7M0VOXOXZmkpb2PqprT1CdWok22ExBVhn52TUUF9RRUthIeeFeKst71N+6supDFNUc&#13;&#10;pKByPxm5bVRVHyYnp4X4+Hzycuppquvi+KGTfHR9gWuzFyjMSsdsiicsPIbN2/W8u13HRm89Ht56&#13;&#10;vHziCIhIIy6xmIKqMtJzS0nLLSU2OZ0QvQlDSgpZFYWUNpeTV1dCWmke0YnJ+EeaCdBa8NdY8A40&#13;&#10;sdk7as1XH4B8YRbI4v4C7V4KcBG4ssk7QoEYjx3BRCc5ic3OIibbTuZuO+8GBvC2bwBvbQ/CK1zH&#13;&#10;To2et739edNrB//8x1f84x+eszB9SeWmlJW0kZNdR15eAx1dR9i37xxZBftw5HaSmtWhJquwi8KK&#13;&#10;o2TmdZKZ7woCljDg7PxOFRYsgcHl9WcoqjiiLueUdCNTVnNKqVcq6k5TWXeSqoaT1DWfpXX3edo7&#13;&#10;BtnT+R8VLAJXug9eZF/PmKph/gVc2TdC054hBKQIVJFli0CV3YNq+TNgGaG1a5z27ku0dQo8mfol&#13;&#10;YDnisv64m4mknWj/EWmtmlwHLHLZDWA6D8r6DC3tF2hpPqbAvwCWZx+ucO3KIL/5/A4v7i3y4oMF&#13;&#10;Xnwwzycrg7w/c5rr48doq6xki0cYGzYEE5tVQFC8hdBEMxl1uXQdOMiZ85UcPJlBc0syB/fl8OmN&#13;&#10;Cb68cZmxU7spyEvFlp6EPS0RZ4aNkrJsmirzaKjMoapEAmjTqS7JpCjXTmG2jYoih5rqUieN1WId&#13;&#10;knyWLNoaculoKVQQRa6TaWnKpaE+m7KSdBqqs5S6paU2G7EjFednK8gigCUvL5OKskKys/KVgiU4&#13;&#10;VCpgo9niF8P2QAPbg2LZHhDH1p2xbPaOUYqUTd5xyIhF6HXAIhByZ2gahdUdNO3rJi4xg+1+JgVX&#13;&#10;BLD4hjvxi8xkZ1g6Alo2i4UoMIntwSnqtl2aDAVXZDu1HupgZ3C6uk3gird/qoIsYjFKKSzAkpvJ&#13;&#10;LoORwu5yHM1ZRGUmEGYzYshNJCItgQi7EWNxMrGFSXhF6tkcEMvm4Cg8wiNU01NsdhJxORZ8okLY&#13;&#10;GBjI5sAgtocF4RcVgYd/pMpZyWtJIb4ggRCLlncCffEI82dj0C584yIJsuoVcNkcEoq3Nkrlr2wM&#13;&#10;0PLOLg1veUfxlreeN7brCE5Mws+SQIA1XoGWSKcrF0VULJbKRMJS5DMcwQZvX/7cYwfbIg28sSOA&#13;&#10;N/0DeTcohM0h4bztJwqWcLaEReARHIaXPlKBEJ+oGLbrAwlPjUKTEY0uJxpvQwj6bBPR+TH4JmmI&#13;&#10;zIwlJF3yTly2msjsWBIr7BS2FxPlMKgJTNajyYwlpclGoCWKt/yC2OAbiEdIGB5h4WyOCCHcbiau&#13;&#10;JBVrlQNzWTr63BRiCuxE56UQkWVRCpfIbAvRZRYMVRaiSixKVSDBuCF2I5G5dvRFGcSUZhJdmEJU&#13;&#10;gY3IjAT0BSalctHlGdFlSWW2DqmDDkvREmLXEJyic+WspEURmW0gKE1DYGqkym/R5RkIsunQ58QR&#13;&#10;lqYlwBpCRLqOKGcyMfmSfRNJVL4BXU4c4enSIhRJWGq0sj0FJYtNKUrBlTJ5PYqTEcBic5iIt0Xh&#13;&#10;zEvCmmog3qYnLjEak91BtMnIrqAYvHx1bPKWHJQQ/tIjSKlNtopaRZqEvHUKrniIksTHlde0KyKV&#13;&#10;II1JjTnZSbwti12hRnxCjewINuMbloB/hBWvIDNbfGPZvCMWDznZ6RXHm1s0/KW6nxD+28ZA/vyt&#13;&#10;UDy8TXj5p/KuZzzb/W0KrkiTlccuPf91Uwjv+sbwlpeObZEh+MTqCEiIxVaTSOnBLNr6s2nrz6Jj&#13;&#10;MIea46nk7Y0noSyc+hPx1B/Jp+5wLoW7HWjTzWjSzKoi2ZibREKhneiMBJJKteS3m6g6aCejMR5b&#13;&#10;uYAYX8JTAvA3BuITFaAAi09UEIZcA7kdyezpTeTQRTt7ei3UHDTQeNzZ4OucAAAgAElEQVSMxqJl&#13;&#10;Z6Q/u3RBaj0h04zBbiQkTk+wyUhcRjpJBTmEmJIIiLEQFJeA0eGgtLUaXZKF+GwLpZ2p1B5x4Gy0&#13;&#10;KBVL+UE7zkYrhmwDf/bj0wf8+PThL+aHLx/w7Rcfqfnh2QN+fPZQzV89f8hfff0FP33zharjffHx&#13;&#10;B/zmqQu0yD6+f/mpmu9ePFGg5YcXn/Ldsyf89OIz/uGHF/zdt0/5rQAQ1U7ksgp9/+IJ/1fz8gnf&#13;&#10;y7x4wm9ffMTvXnyo5vffPuL33z/ht98+VktZdz+O/7B88USdif/2+WNePX28Dli+ePAx1+fmeW9l&#13;&#10;lbvXrnNn9WcFi0i/H370kIcfP+TunXu8f/sed+9IgOEtpURZWXI1CUmbkBuwSDaKND8IZJmdkpG8&#13;&#10;D1d70M3Vm0oNc//OfW4t31b1n0tzrwGWy3PKGjAndaCz19VZwPO9YwquKEXG+DwnTvavH9TIF/hv&#13;&#10;n7ue853leU50tLNyeZijzbWUN1dw4vQp5k82cq1vN9f7dyvQ4oYrAloWjzUyur+Nk21NfPnRdf7+&#13;&#10;r57w198/5qPbN9FGpuCxKYLgGD0xyTos2dEkZsco9UpcSiiGpAC01gDCDAEkmDV0l5fx9z+9VO0z&#13;&#10;33/1OTUVe0i215PqbCHV2Up6ZheZud3kFh3AXUtZUnWE8rqzVDSco6q5n5rW81Q3D1DTPEBd0xml&#13;&#10;BGlsu0Bj+5CS4ooct2n3MM3yBajr4voIeJEazhPHRzl57CKnj0tgqNTVLnFRzmAOSDDqNOf73YBl&#13;&#10;zqVmmHRltAhwER/+6ZOjCFwRJcyergscOTZI7xnx7Q9x9vQoRw4Pc+jgED09g+zZ20dL2xk1TW3n&#13;&#10;XBkszb3UNZxVZ9CaxDLU2k9Nc59rJJ+l8QzVompp7KWhvpfeM9Pce/9jfvj6a/7w3Ve8+uIJzx+5&#13;&#10;1CzfqbBbl3Ll12DJ/5/rfs0m9DNg+TmDxQVb5L7l9/m9Anj/8PvnTAxcQhtYSGxEKZbocqzmarId&#13;&#10;LbS2neLIwQscPnSOx/fvc/fmB7x/4x73b3+oZqh/ivbWM7S3nqawaJ+CLKmOZuKsVfgG2PDaacFT&#13;&#10;gRUbnj5r45u0BlksCrCYYrLVgdfcldW1Rpp5deAmUGViVFQS0hA0rUYOLCWvQm5zARaplHUDFlEl&#13;&#10;LDA2InaiYWX7kYMvsRpJ/oqcdVd2h4FLKhtEDhglu0UsO9OXBBQsqwP/1YUbSlUhmRZyAC1AQZQO&#13;&#10;Alhk3dVcs8TV+Zsq+0LCaAUQiBpBqoMFPij1xsQy81fEDiONQEsKtMhSapRVGO5avoUcTAp8EYuQ&#13;&#10;VDBLYK5AluW5FZZmllVdrpzNn5X63LUQVVEfTIjtcMwV5DslVp2RGTXyPEURJ8/VvW9R0KiaaGkx&#13;&#10;W1PSyfOXEFqBK2ouibplSYXFXlu8vv63SO5DLI4SCuuGLLI/AUfyuOU5SZ6LQBbJMxG1ioAqeQ1U&#13;&#10;5srkVaViEegiCgm3okWW8roJ4BAVibzGMmIBeh2qiApE4Mu1JbHF3Fy/TcJYlULwylUVzipwRNQn&#13;&#10;AlvEAiQKw5mphXXIMj+7xKKEzU6KJUvCXl3qFTdgcT8O2Y+MW1kjVc6SxSLgRmW4jE9xVR6T5Lys&#13;&#10;VRxL4K28H+TyVblObpsW9Y5YjlzbLs+uqHVRucgsz62yuHh7bQS0XHPN/KpqJZLLEoqrgnQnReU0&#13;&#10;7bKXjYoqSuw6P4802onNVGZp5jpXZ66roF0BW8tzNxVgEeuPQDS3dUiUVKJWkewe+T2K5WdsSPKM&#13;&#10;plVrk9Q/C2CRWuXRwRlVxS0gUN5f7oplpTAbuaIe5+C5IWYWb9O+5yzbtkXz9luhXBBgU7mbgbPj&#13;&#10;HD80oD7nR3rOcebEBfrPjKxXjUvluMASyUoStZk0iY2OLf2ngEVqwcUONHBmVCnRRP0pdeyjwwLZ&#13;&#10;peFvgfFLq5zsm6f7yASdBycUYOk6OMXhk7MuFcv5aXr7p+jtn6Zr3yB7O/oprzrAkdIOyvOLKSms&#13;&#10;o6y4mcryLmoqD1FTdVhNYcFezJYSQsLsvP12KJskLNArCkd6BUcOHGJpfg/Xr1ygqaaRNLuTVFsy&#13;&#10;0TFG/AJMbN1uxNPHyOYd0fgFJqCNyiI+sZxoWwam9CxMaU41WlMiwVojoXozuoQk4tPTsWY60SbI&#13;&#10;l+Uo/CLMBGgS2BWRwHY/ybrS8JZHGG9sCmSDhGBuC+Ed73A2bA5WlwWuuOXg724P462twUQ7U9kV&#13;&#10;G010VjTZu1PI2Z1M/l4bnroIdkVrCLNG4KiNw1qoISIpgGCTP//8Ny+4dW2CstJW9u/rYf+hY5w4&#13;&#10;e5bppSlOnBikuKSHrIJOsgv34cztpKjyCKW1pygoP0J2URf5ZfuprD9BfvH+dcBSVH6Y/JIeCsoP&#13;&#10;kbc2pTWnqGkaoKqhj/La41TXn1L/ezu7hxVE6eh2WYP2dg8j03XAdb0Alu6D4yq8VgCLNP5IY5Ba&#13;&#10;3ztM22uKlfrdg9S0nVfKFbm+ac+wUrA0d44i09o5wp4DY3Qfucy+Q67pOnSJzkMTrlHvqTGVs9Il&#13;&#10;97k2P8MVUbm4AEtb1wgtrScY6L3I//vjU15+cp2rlwb47Zfv8/LuEq/uX+Xl+4s8uT7IvZmT3Jo4&#13;&#10;Qk9LA55bI3hjQxAb3okkp7aYwYstnOntom9Y3tN59A4W0XbAzIETqTy+P8Ozj1Y5tKcauyNZARYF&#13;&#10;WZzJ5BY4FWRxZiXhyLKSnWtTVp6SAslgyaC40LE+JUUOaspFmZJNa73Yf1yKFrncWJ3pgi912aqd&#13;&#10;SGBNW20BPe2VNNSUUJibSY4zjYL8LAoKcygqzKWkqBhHeg7+QWa8QywE6GwKDgogDNInsSPQqM7a&#13;&#10;SxWtG7C86x3HOztcFiFRsAhgkdkRkkKysxp7Zg0huix2BKQhahSZHaFpeIek4iVgxd+CV4AVrwCb&#13;&#10;AidyuyhYRPEikEXgilqPdLrgigAW/1RsBbmY8u1o0iyYM2wYHU6SK1PQSNiqxUC43UiQNZbIdFGI&#13;&#10;2NGmi2VBi4fkyQTGIHksYqF4xy+Kt/w1eIQJfAlQgMUrLAjfyAiCDUZ2RsagT09El5rC1rAANuzc&#13;&#10;wQafnbzhs4MNu3bwlr8Pb/h486ZvMG/7RPKmdyRveEaoedtHrwJH3/bR8W5gLJvCovBPMGMucRKd&#13;&#10;YyQ234xe1CSOKPRZBgw5Vv6fdz1508dXAQCx+/glaPEzawhOlKraKCIzjOglhLfISpjTQHiGgfB0&#13;&#10;AwHxepLK4tHY9URnGwmw6AixxRBhi2NXfBBbI3fiHR2Ab3wYuiwXUHGDFVmKNSimKIbwDC0apwHv&#13;&#10;mDDeCQzAIzScnXGxeMZEsVUfgZ9JS0ymFX1mIrbqTAz5qesT7rASkmohNN2CvshCVKmFhEYL2hwz&#13;&#10;kdkmdPk2DOU5GKvzsTSVYCxORJNnJSzDhC7HgGTGiDLl/+Psvb+izPN93/0XnHXP2ftMJ7MiSM6x&#13;&#10;qqAClYuqIueccxQUEQUVESUYQUBUQBFzau227dbuno62nabtMD090zN7zz773nXX/RNed32+BWrv&#13;&#10;cNdZ94fPeooqqngoqorn+3reQaqYxbriJ4vuLB3x2VL9nERsluSpGBF7UKQ3kfisFAVQDGUGIhwa&#13;&#10;UoqtCrjEputIypLmpTiV46JZUa6IKkfqoaO9SSTlJhPlSibGqycx30RykYnSqizyS93kFqeRXWom&#13;&#10;s8REdaub6mYXlY1ODOmpbNgax+aAGDZvSyA4XMemoGRe2RDlswltimZLsFEBlte3JrI2UMeGFcAi&#13;&#10;wdDR2mwcnjxC44zEJdtITnWzNVzLljAdAZGpbAhKJijGSlCcjcBYq3qPrdts5Y0Nqby6QaesP2L/&#13;&#10;+cd10fxurYagmCyCY7J5baOBN/ySnwOWtdu0/G5zHGuDktVkSOZPfQ4xLjP6PC/53RlUDWSy41QB&#13;&#10;wxfK6RjPpbjXTmm/k/KBNDI7nJTvrcJdl6FgZXKOTQEWQ75DbXXZFkwFTry1NvbN5HNguoDKnTaK&#13;&#10;u52Udaejz47EmBtDiD6YKGsszmoLhV2pbD9iY2DSy85xBx2HLLQetOIXE8zWmBAC4sII1cYSbdSi&#13;&#10;cRjURFtMJDitWPKy0Hk8Cq6EJVtIznCT01xArN1IkC6RwMQo6gbyyel0krPdSUaznZRsI4Y8A/+g&#13;&#10;4MYKGPkPQOLLj/ju6Uc8W5nvv/yIbz59zI/ffMpfnn3BX778hL8/e8qfv/yYryV75fMP1GJftvJY&#13;&#10;omZ58vgh37z/Ln/9+jN+/fpTBVrk+7/98B2V6/Kf/cz/6rqvPnnEB2/dUaG7n9y/hszvH9zi9+/c&#13;&#10;9s3D2/x+ZR5cXUJAz+cfvMNnj99GciR+87hffMS3n/kULE8+eMSdK1e5sXSJO1evcvfaTW4u31Tq&#13;&#10;FbEI3b91n7dvv83Dtx8quHL/7n0VeivKFVXVfOkqVyW49qJI2H3jk5f77CdycC+ARSqar1+5wcP7&#13;&#10;DxEFy51rPsBy7dINdaAt/v/FlZEznWIpksWULIBWFS2yIBoePqoOkEUpc+XSdb59ItaSjzg2coi5&#13;&#10;icMsnT7OjqpSGrsbmThxgqVDbdyf7ufB3AD3pnZz/Ug31w53szzcxdJQBzN7tnO0r4dvPrjFv/7x&#13;&#10;IzWfvncXiylbAZZIXSJGtxZbng57nnbFHpSAyRtHkj0SjSUGpyuZnqpy/vr9E/78gyzMPyHTXYXD&#13;&#10;1fACsOSIgmU3BaV7KK85QGXdMNWNh6lvO0Zz5ylatk/S0uWb1u2TNHceo3X7SQVX2rqnXgCWnkl1&#13;&#10;lmkVsEgF4vZdk+wdnGTPwByD+8+yd3COfQfOMXlyienJC78BLJLRMiOVsdNSM3oFySQ4eXSOiSOn&#13;&#10;GR46xe7dowwMHGPk8DlGx8SzP4eEqB4dm+Hg0Gn2DZ5Ss3fvCXbsHKd7pbqxvfuYahFqavUBlvYe&#13;&#10;2f+jNHRM0NBxlMaOCRpXYYuoWppHaWo4wo7tE5yYuMBnjz/kr99/w89ff8HHjx4i4O/z9x/zzacf&#13;&#10;89PXT9X8/4EqqwDlv1LBqNu/epHxsqqake0PX3+lAMuzFdhz4fQChsgKTAmVWIw1mCSM0Cby73YO&#13;&#10;Dp3kyOFTPPngPR7dv8+79x/w8M2HahbmrtLdNUZvzzi1tYOUlO5SuSxWR41SsGwNdLI16GW44mZr&#13;&#10;qFsBFqVkWZOA2ZDP4J5xlhZu+IJeT55n8sScAgJL5y8hOQyiKPDBDck+WmJW8kpkkSxgZP6az3Ih&#13;&#10;eUlnlzh14ozKaBkfnVStRKcn59XiUc6Qy0JxRsJXpclk7jLnZyVw1df4srrwV1W9K+9Tea/Kz315&#13;&#10;zslC99wyV5buqH2WxanAGAGq8vkgVcDzM9LGs6xGwMPFc1fVInZBQIssYmd9GTHnxHJ1SqqlZZ8u&#13;&#10;MHNyTo3UGIsNSVpfBAaImkUW6/KzpXlHVAzSaCT5TufOiLXoAguSPyQgZCWLQ35HX+uLZL74fkcB&#13;&#10;FJcv3nwBpUQBtAJYxEoiChaBA6LaEMgrn0uyaBdljYw8D/K7C9xZtT/J7y/5GZKjIcGnAlZUBbJa&#13;&#10;7F9/DlQEvKyO5J34/qa+RhsBGgJZBLhIzsrLgEX+pmKdEcvQKmCR30Ea2mQfJS9rXixX0rYj2SLz&#13;&#10;PtAmsE0qnkVBKAqWK0vXuLZ0XT2fkptz+cJVJI9Ffp+XIYvs16UFgSISGitwx6diEWhz+aL8nW+q&#13;&#10;bK1F1bQj4OrCCnxbVvspOSkC7M7PLviUTgvX1HMnVdHLolq5fFfN5SuidLmpMlUuSWOSQJpLd9Rj&#13;&#10;SzW4vPZEASnqE3ksec0o0CcNVGckENf3ehClioTSym0CIwWwXL1wS9l8RGUmihWxAAk4ESuZABax&#13;&#10;CQnsEnuQvB4FmMhnoajGVD7N4g31OpbAZskwETWSwEix84g1SF5XPsgiahMJkJ5mcM9BTp+5ohrZ&#13;&#10;1r4exyv/M4LjU4uc2j7AwJ5x9vSNqdnbP8bB/ePKnjdy8JiqWxbAIrXLAldEVaZg6Apg6eseJSbS&#13;&#10;gctRyhdPvubTxw84e3qZ6RPzqknr2MQZpWYU4C5wReaM1EnPXWH8xBUGDi4quCIWIVGwDI9dZuz4&#13;&#10;JY6dWOTI+DyHx86roNx9A1N0SXNcdgPZGi81Ja001L0AK5XlfdhtFYSEWNiwScv/+KdQAoNNxMR7&#13;&#10;aGnqY2j/UaaOHWNkrJ6aqjy8nkJyC/LxenOw2DIICXOyyc9IeKQbTXI+ZlslNmcNERoXelcOOquH&#13;&#10;ZLtbARaDM52oRBMxWjM6axo6u4sks4uQeCNbwpMIiNATGGVgW2QqfiF6NgYksS4ggTUB8awNSmJd&#13;&#10;qJYN4ZIPYWdzhI3IuHhV8/nGllgEsMR7TMrvbq+ykdPmoGyXV52lK9npxttsx1SUQqg+GGNuLJW7&#13;&#10;LHSNu6nut5KcHs879xcUYBnaf4DhI0eob+ympnY7ZRX9CrCUlu+hoKyXutpBBVpE1SKNSvmlu2jq&#13;&#10;GGX/yAXqWw5RWrVHTVn1XpVlVlo9SEnNPkrr9lNRf5Da5lE1jW2jdGw/zo7e0/TtOY2oTcXSu/c3&#13;&#10;c1qBl1XAImG3AlUkwLZr50l1WTJXVi1BYgdq7DquAIuoV3yA5RStPZM0b5djFslikfrlk3TvnqKr&#13;&#10;b4rtfbI9TUffjJpOebzuE2zvOUn3DlG/Tql93Nk//VzBsqN/mp6+ad99ukYYGzmpAMtXj2+pDJYf&#13;&#10;Pr7L42sX+PL+ZZ7eW+bx5aO8u3SYBxcOc6C7nW3+Gl5/I4ZX1yZhsGfR0FrPkYkRhkcPMDBcQc9e&#13;&#10;D/sO53BpqZ9vPrnLR/cvUl1WiN3txOKyYXPbn4OWzFwvmRnZ2NypuNOtFOVlUVfjC619GbDIZQEs&#13;&#10;rfU5tDXkIjYhsQCJoqWpJnPl+jwqSrMoKfAoe5FAlub6CipKCygQS1teFvliF8rPJjenEJs9k5Dw&#13;&#10;VMI0HnTOIjSWLJLMmSSYMgmMlLPpCbwMWNb6G3l9q5ENIWZfkO0KYFkbYFaQJSIpi5DYzBdwJDJd&#13;&#10;2YSUQiUuncAIB9vC7WwLT1PfExjpAzEhCdmsjgAWGYEvAlfibS5SJTi12EG8w4wh24WuwImrxoO5&#13;&#10;xElKng1DgZ1op5EIm4EUr5NYs4k14UZeDTawOcLIZqnHjbCwPiKFgGQjie4UkrOMBGsSiDRpCNUk&#13;&#10;Yct04c7PIc6URnSqk60xOl7fFs76IA3rghJ4fVssrwRE8k9bI/ndSjWvKAhkJOB0Y4RBzYYIPVti&#13;&#10;U1kbmcyGJB2m4kwM6bkq9ySlyICuIEVVL0t46CuBAbwSEEBoqpbETD0xbh2aTMNK+K5lpW7Zhi7P&#13;&#10;TEJmirJ96IuMWMusmIsMJHp0Ct5EOXUEG5PwS4pVDUQhKTEE6aLZoo0k0OwDDwJWbDWp2GpsZHS6&#13;&#10;8XbYiNWbVMhvmDWJzUnRBJpTVY1zmMvFNrMJv+REIl1GtEVurPV52BsLsDXkY29MR/JRwmxawqxa&#13;&#10;9CUWbM127G12LLUuYvPNaEoznwOWjLZq0luzSSx0kFRkxVRmwlCSirQFSW1zXKYGf30k8Rk6Vduc&#13;&#10;kKsnqcCoQm4FrESnaUjMNJCcb0ZfaiBBFtQCdYrMxGUIONERZIwgxmtT99EUmLCUukj0mtAW6Emt&#13;&#10;tBDlSfSpenKNyoqUmGXCk20hp8hFfZeXxu50uvfm0NuXzs5d6Tjyrby+LpK1myNYsyVaQRapZJYM&#13;&#10;FpXDIjXNIamIisUXcJvEhlC9UrCIiiUwxkWM1opYhLaEJhEQKRa8BLaEaRVgeWNrEm/4awiIthBj&#13;&#10;8LAx0MSrawxqXlmn/Q1gka83BphZuzmF19YlqTykNf469dp7fUsSa/y1hGpcrAnUUravhvyuCgx5&#13;&#10;2USb7NgrrLhrbXQdK2T/hVqajxSS1ZZK1T43BTus6LPjcDfnYyz2EG4zE+1yosl2o8txkpxjJyXX&#13;&#10;jj7PqtqD6va4KO+xUd6lI68lhcq+NArb9ZR1m4h3hhGQFILGG4urIp7qXclU9qbQPZFGz9E0mvY7&#13;&#10;iUyNJzwljqDEWLbGRBOqTVBwJdFuRABLvNj1nFbCUgzKfqfLsJHZlIuzMgNNuoXkLBtJbiMhulgs&#13;&#10;RRYMeUYMuUb08jfNMvIPJ4cOceLAfzbDnDgwzIn9K3NgmOP7hxkd2M/JoSOcGT7G9IEJpvePc3rf&#13;&#10;GMd2jzDeN8xQxy5O7j/EaO8AB9p62VHewe6qHvY37eZI9wEmdh7kWN8hDnfto7emm+lDY/TXdbKr&#13;&#10;up3dtR301Xexu6HLt5XLMnVd9Nd30lfTzvaSRtqLWmkrbKOtqI2K9DqK06opkXHXUOqpVdOY30Bb&#13;&#10;cQNV6eU05VZyfN9BPnn01gvI8hJg+fz9R1y7cInFmfNcnr/ADYEli1fUmUWxComKRebBfVGw3Ofe&#13;&#10;nXvcvHbzRVjtJckOuPqbkcWeHNSvjk/Bco3LS9e5de02tyWL5dotbl6RDAGRll/jooTkyixcZllk&#13;&#10;7Zfu+KTWx0ViLzWZl5TX/dSxWS6cv8TyhStqP75eAVp9XVKHfJaZ4UFGtzdT01HDyMQRjh2Z5O7J&#13;&#10;Pu6c2MXNo71cPryTpeEdzA10szDUw8zebmaG9vKXJw/4XyuA5ZN376BLcquzbknWFGURcualYitM&#13;&#10;wFaYqGqajd544q3haK2xqmFgZ20Vf/72U3798Qkfv3ePguxanGkN5Bbu8FVWFvYpwJJf3E951SGq&#13;&#10;G8aobZ2gqUMgypSa9p5pZESpIpagVcDS3nP6OWBp75mkvfsEnT0naOs6SnPnOB09x+nuG6d/7xkF&#13;&#10;VwSwCGgZHxdb0PnfAJZTJxbVAloFnp6/qhZcx8ZnGB+ZYuTgJEMHJjl08DSHD59jbFyqZy+qxe2x&#13;&#10;8dnngEWULEMHphjYe1JZhravQBbJX2lsOaJGQEtL+zhNHRNKydLcOYGMUrSs5LM0Nx6itXGYtqZD&#13;&#10;DPQd5+Hde/ztp2/55dlXPP3wfT557yFff/QhP3/1VI3UKL8MWcQeJOBEti9f//JluW0VmvxX3/f9&#13;&#10;l6vZK099uS9f+qxC30t70VNpMnqi5tbFKxgjKjFGV6I3VKK3VGO01mGx1FFY1MeBfUeRPKBPH7/L&#13;&#10;R48e8uG7D3nv/kPuXr/P4J5T9O86ppQs5eV95OZ1YLFXKQXLlm1iC1pVrqzAFQEsoW78Al8oWPbt&#13;&#10;mVCWOjlbL20qcvZ8tUVEqTjOXeXs2avMr2zPnZX3oC/sVBbnojIQlcPyggTSSl2zQLg5Jk+eVe0/&#13;&#10;IyPTdPWMc3B4jlMnLnJh4Rq3bzxQ7zsJb5U2GznrLwoMyZ+Q5hpZ4MrIbUr9oVpefJBBGn/E0iNn&#13;&#10;/UUJclmaW5bvKquIwJQTo6eZOHScY4dPKtWBfG5IQ838mYsKkpw+eUYpVeRxZX9nJ+eV6kOqlaXt&#13;&#10;Z0EUIDOiepNq9gXVPiSLZ1lYy4JWAIFqCJq9qJQNYiUR25IoaK7KIn3huoIjou5ZWryBLO4lSFWy&#13;&#10;Qa6IQmdBwMJVn8VqBbCIwkHAliguBLAIXBGLkwAWuXz2zJJ6HFGOzImqRSqjV+qwF+fEdnL5ebuQ&#13;&#10;2IKuSZva/LXnqpZVuCJb+VsJEFBA5eKK4mTFevXvAYt8/fJ1clmgyvPP4IXrKjhWgLdYLQWsSBC5&#13;&#10;QBVRsAhguSBKlvnLSg0kz6dAq0uiRjwvmVgXlP1GwIpAHrEt+R5n+TfZMAounRfI4gsvl+dYwotF&#13;&#10;caTsY/OXVV2zQJMFUSxKLfKsT/mj4JRAuBW4cvXa21yVdqLlm0q1Im1BqnL+4i0uLFxXI5Yf+Z3k&#13;&#10;McT6JWHAq4BLQpcFDAk4EQAjP0v+LgKjFs/J/xCxF11RmUAC73xKI5+KUhRbF88uqdeV1KKfltap&#13;&#10;aWmbkmpygXbL6u8t6qbJ0VlOHZnl7PHzzE6cY2pslqlxadpaYFKgzLE5Duw7zsCeCaort7Oj+xAt&#13;&#10;TXt55R/DeeV3kZyaPMf82Wt0pNdRW79PTXvnCLPTkr0imSzTyvYpak41EzNIGLWoU2ZWLEKHDs6Q&#13;&#10;n9OM01rGzZsPeP/tu0yM+QKppS1M9mEVrkhzkORuCWQ5fWqRsaOX2Hfo4m8By+glxo4tMboCVwSw&#13;&#10;jI1JZfs8fb3Hqazu4+yeYTb9UygNNXsRsGKzlBMcbGH9Rg0BQQb+j3+KIDo2jbr6nSxdvMIPP/zE&#13;&#10;F198xYMHb/P4zm1yssoxOzyU1eTjzc4hyZzGtjAniUk5OJw12F21Cq4ExjiI07tJcXhITsvEkVdA&#13;&#10;dnk5Gksa4QkG4vU29E4vyTYP0ToXoXE2toTr2BqlZVNgEusDEljrH6/gyvrARDYEJvKGePgDk9gU&#13;&#10;bmNrjJPNkQ78I/UKsAQnGgiOsRLl0GOr9OJt9FK2y0Nuh5Ws1lQKux1U7fGS3mLHmJeAuSCO0m49&#13;&#10;TftM1PTpyG+NJrsxHIeznuLi7arlKCennezsdjLzd1JYuY+iqv2U1Q4qNWte4R4ycrrILd5FVcMB&#13;&#10;dvT7apPrWvdRUderpqhigJLKfRRXDlLXOkp793HqWkaoahymummEpvZxdTwgNpu+/ikFVwSyqDkw&#13;&#10;w+DKCHARwLJrz/RzBct/BViatp9QcEUULO09pxA1i5rtp9RxS2PHCZUdV9s2Rl3HOM3SLNhzghY5&#13;&#10;Ntk5RVPXcRolT67lMC2th2lpG6W5fUxNa/cxOnpP0tF7ipauEzS0HadW1K8tfQztGeLnrz/hm98/&#13;&#10;4P6VJe5fvsjRA0Pcu3Seh9cu8ODiCR5eOMpbCxO01jUQHGYiMFjPq+v1rN+kI9ZQSOeuHezev5v9&#13;&#10;o1WUNOjp3O1g30guTz68zuPb81SX5mOw2THYrZhdlueAxeJ2kOywYXVbSMuwU5CXQVVlEdVVRVRV&#13;&#10;ZNFQm0NtVTa1ldmqYUjUKhJsu6OjnO62EjoaC5R6pbOpQAXb1lXmKMBSVZxOjVQ9lxdQXlJAYW4W&#13;&#10;mVleMlZGAKOE3ApgidQ4MKblkerOw+TOQ2POxD/cwMZtiT7AEmBgQ4ARASxrAkxsCpMmJSsbgyXI&#13;&#10;087abRYCoz34AEvGbwCL5KfEG8vQCwRdaefaFu5+8T3h6QhoUebRiP0AACAASURBVBOVQVBUplKy&#13;&#10;yNcCWLzNohLzEmk2Emm1oBMFS5kXd10W3sZ0nDXu50qWWJsZg83LlqhENoZp2LiSLbM+zMBmAZ8a&#13;&#10;I/ZaLzXDpdQeKkWf40CXaSbJnoreaceY5kFrTScwLpXNkUnKNhSUmKpCgF/fquF3mzX806YkXpPF&#13;&#10;cUASa7bJIlnUCxq2xpjZGKnHLyaVTREG1kem8EashnUJOmKNHtKrPXianViqLAowJGaa2BQXzu+2&#13;&#10;BbA2PAi/xEjWR4SyNiKEbboYNsdHqNkQE8b6uEi2aKLw04QQbIpUi+aUTC0x9gSS80wkpOsJM2sV&#13;&#10;YIkwp+IfH8aW6GACtFEEmGKIcCUiwbESgpveasfZYCezy0lao9T2ukjMMLItVY+fXsdWQwqxWVlE&#13;&#10;p7vZYjSy1WwgPt9Fclk62hIPSUVppFZLyG4qwaYkwm06Yt0GZVGy1DsUZInPsxEjlp2qfBwN5Xg7&#13;&#10;i/G05pKQbyO5PA17vV09D6kVFvSlZpLytIQ5YxQs0Ramois2K4AiEEWTZ1JwJc4riqB44jM0GEss&#13;&#10;xGbrMBSbibBpEcCkyzMSnZatMlrkMfR5evRFNvTFRpKLDITaYwmxJRKbpUdXKMqWRJwZRgrKvNR3&#13;&#10;pdPUk073QA47+zLYsSudzBIbazZEsSUkmY0BvgmMtal2nzc2xvDaxgi2BCXyWoCoE2N8zT+hAlz0&#13;&#10;bAlOwT/MyGb5vA+Q91AiAZFGNZtDU9gYnOKDMpLTFWkiPbccvTmLV9fE+mZdLK+ui+YVCUtfn8Kr&#13;&#10;67S8uibBN2sTWOuXwoYAE6+paudYNgTqiTJ5FXDZmpCMX4Ke4JRUgg0phKbqsZaa6ThaSu9MFYXd&#13;&#10;bmxlOjJajJTuTiO7USqqTVgqswgyWtiiERWUg+g0JzEuO7FpdgX+tZkJmIu0WEu05HdaKeq2U9hh&#13;&#10;UYC/qMOAPjuKrZog/JKCCNJtw1wQRmZ9PK2HnHSOpVHT7yHBqSUsOU6px7ZERRFj0hKbmkSkNZU4&#13;&#10;WypJtlSiUk1EWEwE6nVYSzyU9JRiLkojJUv+9zmJsqQQmBRDuD4ebXoqabXZJOfZ0GYb+IcaTxn/&#13;&#10;u1PlLqPAnk+xtYgSUwGV9koqbBVUOnxbuVxhK6fCVkSFLZ8qZzH1nnpqXdWUGAsosxSr2+V+ZdZy&#13;&#10;sgyFZBgLKEzJoTA5mwpLKWXWWkqt9eQaqih2VFOaVkOeqYRSS756THncclvB8ykw5JObnKem2F5K&#13;&#10;uaeCMncFFd5yBVcEsFS6ijmyc4DP3n/wArB8+blqbvnDZ58olcDc5ByTY1PMHJtlfnqepbMXuDi3&#13;&#10;yOX5Syr09u2bd7lz4zZv3n6Tu7fuqtwVsQX5xrfIEiCyfPGaUqqIkkWsQs8P7hdvsrR4SwGWq8vX&#13;&#10;FFwRu5DMrau3uLF8g0tL11YAyxV1EHxx/rrKRhC5tUjvZaSlQyTgEmB4afGysil99ekHfPzoLQZ7&#13;&#10;d/Hp2zeZ2N7KWEc9udW57BrczcToNEc7StTM9NWxONTD+X3dTPZ1Mrt3O1N79zB7aJiv37vOv/3k&#13;&#10;U7D8/p03SUzIYO06LbF6HZZsE9YcE9b8BOy5elXZnOyMItoUrBQs+blOhrs6+PW7z/hfP7/PF+9f&#13;&#10;pammg4ysVgpKd6nJK9pNXlE/xZUDVNUfprZlQuWtNHX+FrAIXFm1Aok1aHVWwUtHz5Q6UyVnqwSy&#13;&#10;dPdKuv8JBVh275llYN+cUrKImuXQyFmOHRXAMv/cIiQ5LNOnJKPAJ5eXZqGjozOMjUxxeHiKkUMz&#13;&#10;ag4OC6CROlsJiFzk6PissiEdGJpmv8yBGfYdmKZ/75QKvu3aeYJVFUtjs7QIHaax9QgNbUcUBFoF&#13;&#10;LAJcRNHS0HyExqbDtDQOq2moP0hP95haqP/hi8/4lx//wPdffMqXH37ANx99xE9Pn/wHFYvAlVV4&#13;&#10;8jJoeRmk/G8DlhWI8rwaeqUe+kWT0efcvHCZ1KgqNFEVqknIaKwm1VyL0VCJ09lEfcOgqjWWRqun&#13;&#10;Hz7iyfvv8cGDt3j33nuMjpxh186j7B+YpKVtiIqKXaR56gkKc6EULKuARbYrcMWnYklTFqGQbSb2&#13;&#10;9o2qRfQqABWweUkySBbE8uCr5T4vtq+X3nuiYBDLhrR5nZU5s6Sag2RBKhYKCcadnvIpPaTq+8iR&#13;&#10;efYOnqaze4xDw8e5dvlNFQgrNcvSaHN54ZZqw1GA5cINZflYXhAwIuDgrLJTKNgieSbTF5XVTyw4&#13;&#10;AllEMXVpUerab6lQ3KNjk0wenWV8+BRTx86wdE4adJafgxqxd8j3zE3Pq+tEPSK2GrFrSDbJudOL&#13;&#10;zM9IDbJkpyyo/ZT7iIJFqqTVwn3Op544P3NB1QRLKK9AhDs3Hyj1gUAEBX+WbqmckOuX76qaX1Ha&#13;&#10;CBxYmBPgsKwsS4tnljg3vagCbkWFI/XIkkEi9iBRhpw/66tCl89CCfAWoCABuKs5M5LlIc+btApJ&#13;&#10;6KqAFQEp8zOXfMDqJfWKhLqqkNcL1xXIETgmoa1nps4q5cfVS79VsLysZpHLL6tXnn8Oi0po3teY&#13;&#10;JIBlNXNFLp+fEwi1+DzbRi4LWFFwZXZRPZfSOCVgSalzVoKcVQbLSm309WUB42JJEqh3VW2Vques&#13;&#10;NMr5VDjy3F+5cpvLy7cU5FhVPYkKRQDV0oWbLC/dUuqV6zfe4eqVeyp3RfJWpC3I93/mlvrfIq9p&#13;&#10;+d1Uc5BAv4s+25qAFlHVyHMlkEXgilwWoCL3lzprFRwsAOqcwDmf9UxerxdFqSMQS4E6yQYSQCKq&#13;&#10;FakzF9AnljMBG4vMzCwyPbOgLk+ry77rZ89c4PT0vM/GI1aeiRmlFps8MUtD/S5OnThHV9sgr/xj&#13;&#10;GK+9Gs3585dUqG1ZTiXVdTtJtVZRVrGL67fe4869D1lauqtGgIgAlonRqf8AWEaGZyjMa1WA5caN&#13;&#10;t3n81l327ReF1yV1okJyYc7NLjNz+qIKOj91Yp7TkwILFxgdPf8csEjd7t6hs+w/dJbRiXkOj5/n&#13;&#10;0Og5n4LlsFTEzzOw5xQ920fpr+6gylKAOSWH4GAzcbEe/ANT8fOPJjAoCbs1l/EjJ/njDz/w//yf&#13;&#10;f+OHrx/x7Nn33Lt/n/mFi2R4q/Df5sI/yMFGfyuhCR5i9GmIMsXmqsLmrEanLyBW50GbkkG83k1s&#13;&#10;Sho55eVorWkExeqJM9gwujPJKa/BnV9KpNbOpmA9mwKTWReQyDr/BHVmcm2A+PKTVTPLG/4JrNuW&#13;&#10;wIagBLZEmgjVetgSLZWdKawNi2FTqK9twi86iYR0M8YiB556I3mdNsp2Oana46a4x05Whx13rZ6K&#13;&#10;nXF0juho3qchrSyEip5YGgdj6DyUTG5uF3l528nK6lDjzekho3AXFU2HqWocUoClqGIv5Q2iTNnD&#13;&#10;zj0zKqekuWuM6kaxE/dSUDFAUdUB8ssHKSgboLbR1yooYKWmTTLcxqiTBqE2aeIZZ/vO4yoAv7fv&#13;&#10;OH17X9iCdg1Ms2sleHbVorNz7zQdO32W4517ptnZN01Pry+LRcBK4/YTCqo0dozT0D5KY8coTa37&#13;&#10;aes4QHvXEDt6D7FzZTq3D9PaOcyu/nH6B46ze+AEXV0H6d91iL6dw/T3C7yXPLdJ9h+a5cDhswwO&#13;&#10;z3F49CwTE+c4eGCCE4eGmRkf5afPP+Sbjx5z9fwFls6c58i+IZbnppk9Ns6ZIwPcPnOEtxeO0t7Y&#13;&#10;RFhEKmFhRl7dYGDdRh0GVy0Nne3UtTWx+1AxjTvttO600zuYzvtvzXN/eY7a8gKMdgcGZyrGNCOO&#13;&#10;DAc2rwONzaIAi8Flx5GVTk6Bi9xCF/nFaVRUpauprMyguiKbelGwNBbS0VZBe2sF7U1lKhRXgnE7&#13;&#10;Goppqy1UAbn1FTmU5qeRn2WntDiPmqpyigoL8Ga7Scty4fA6yMzKJjMrF32qh4h4PUkGCwaHkwSx&#13;&#10;ykhuSYBOzQZ/Lev8NL7xT2HdtlQ1AlrWbhP4IGG3cqZ+tfUnnW1RKxPpgydR2kISU8sJjhJo4mFb&#13;&#10;uPc5YAkI9+If5iEgbOW6CB9YEcCS4DWTku9En59GjNNGSq4XS3GWatTy1GaSV5+Ftdyl1CuRNiOR&#13;&#10;BjMhGh1bwmPYEp6Af0yKUgxsiTYSbXegyTbhqPOQs91NerW8xzLx1Hsx5NnR2MzE6PWEJFjwj7ay&#13;&#10;KULLpohExKYQqrHymlToRiTzup+OTaHJbAzVsnZbAm8ExPFGQKwCqBuCNCrP5jW/eN4ITGZNrJYA&#13;&#10;o5kos56gFD2WSgeZHR416c3pxEnlc0IsgSkJhFukEjqWzXHhrIsIYW14MOuiQgi26Ah3mvDXa/HT&#13;&#10;xeKfHIGhwIhJskvSJLxXQ6glgTiPmSBTIkFGnQIsofpY4l0paPMN6MtSSa2y4mpykNXhIq3WhqvR&#13;&#10;grPBTIQnkTC7njCng1CHg0CLkaRcN46aHDR5bsLdNjT5buLzXIS4UonJtmNtyMVa50Wbn0qkQ0eE&#13;&#10;PZlIl57kkjRsLR4ScqxEp9vQFmQqGONpL1P5K9GZJnSlaVirbQqwCGwyV1nQl+hJyNGSlGNGk2cm&#13;&#10;uVCu86lREnMNK9XTOlXHLOG3OlEy5BvR5poIt2qIT9eTlG9SdiJRxKSUWInx6IhxJ6LLSyYuMwl/&#13;&#10;fTQB+lgScoxK1RJii1GAxZtnIbfcTHVbGtv35tDcm0FVq4tUh4bIeAPWzFwSTelsCTIRrvWwLcrM&#13;&#10;mo2xvLo+jDWbw3nDL0plZ8n7ZGuoma3BKfgF6tRsCdAgs8k/iW1RqQrES76RKF5E+fSGXyIRUano&#13;&#10;UtxERKfy6pqI38xra6PwC0pjU4CDNRsNvLZOw6vrJasrcSXbK0ZleomKRR5PsmA2iYIq3kiI3oYm&#13;&#10;3UWsy0xhZwbdJ6poGM7DkKsl3BRFSpaGtAoLjlIzjiIJnjUQZLIpwOKnMRFptxHtFGWYneR8J4kZ&#13;&#10;BsxlTnI60inpcVDc41CQJV/UMLutpGRFEGQIwT95G6l5ERiyIzDlRZKSF4m5OJrsJhvRqQnEmBPY&#13;&#10;lhDN5sgI/GNC2RjmT5Jbp5RpSWkG7GWZ2MuySPTaSc5y4KzIJN5lJtFtxZjn8tmERPniScVW6iKv&#13;&#10;pwB7lYf0lgL+ocHbwP/uCCwpshdRm1ZDnbtW3a/KUaUgiw+uCGBZnTLqXFU0eOqpc9dR4xIII5Ck&#13;&#10;kApbKfmpxaTr89VU2SsoSy1SgKXEUkeeoYas5CqK7NXkpZaRlVJEifkFYPE9ju/rImM++XrflLnK&#13;&#10;qMqo8k16xXPA0pRbzYVTU3z75AO++eLxCmR5ccb+sw8+ZHT4KGMHjyEVp2dOnmFx9ryai2elVegW&#13;&#10;D27d5dbVmwqMiPLkxuUVe9DyNa6og97bKodhFbCIHUhUKzJyAHxxwVejuQplbl69yZ3rd7h74y63&#13;&#10;r91RLRRS9SzjywuQDIcryn8uMmuBK6oWdsoXXCj5LpI5cPvGbZ5+8j7v3L3OxMGDPLwyrwDLeFcT&#13;&#10;BVWlNDTvZGJshmOdpRxpLmBqZy1n9m5X6pXp3V2c3t3F1N69nBk5xCcPrvCvP32KhKv9/t0H6JPz&#13;&#10;Wb9BT0xK8gpgMWLNS8KWm4I5IwG9Jx6dK5YEYwT5OU5GOtr5+09P+cOnb/Lk8VUaqzvIze96DlgK&#13;&#10;SvspWslfqW0+TF3rGPVto9S3T9DYeUJZhASitHZP+exCL8EVyV3p2OFTtnSImkXae7b7guz6B84q&#13;&#10;/3RX7wTdfcOoykWpWuyfZc++M4yOznN0wpe/IhksMqcnRSK+xImjckZyjvHRM4wenlVgRSqfZfYP&#13;&#10;vQAsskA+Oj7D8MgMBw7KbQJXfLN7zxQyEoortiB1hqptjMY2gSu+g77G9iPINHWMqQPABslmERWL&#13;&#10;QJimEeqbhqmpP0hV7QFamoYY2neKt27f5+dnz/ju8yc8/VCAhWQbfcYPX3/xXK3yMmB5GbS8fPll&#13;&#10;wLJ6/csARtQu6noFWD5faRP6nGf/CWB59uQTTLFVJERXoImvUpDFkFyDxVyLw9lEVu5O2loO8u0n&#13;&#10;H/H1xx/y6aN3effemzx8866yJXR3j9Hbe5TO7Ydpbj1ARnY7gaFOtgXb8Q9Oe6FieQm2bAl2sfGN&#13;&#10;BLZtSVGARRaPEqwpZ+GXF6TaV4I4LylYIMGiMufmxP7hm0UJS128qqCAnHmXmT3ty6eQxePMlGS1&#13;&#10;iFrhEssLt1k8f5dzczc5PXWZuRmfGkMUJWKtEfXC1Qt3FAwQUCC2nqtKESP1wlJ9LHkti4il5+wK&#13;&#10;XBGgIos7eT+L1U9Ay9mZC2pxLWoAyTqREFIBONKKInBkFYyIhcSnRPFdt1qvLHYOsSpJkK0ExMpI&#13;&#10;AKksfifHp1SDhyyK5fFV3fPUBWXHkfYegUBiF5kXaDCzwLlpsYQsq2wZgTuifvFZTaQNRpQyYlW6&#13;&#10;sFJvfYXTJyXbaAUezfssQqJeETWHfE6JDefm1fuqKUst1BXgkYX7ZQVTZL9FxbIw6wu2VU1Bc77b&#13;&#10;VtUrVwS0rIbXroAWyTaRxb88N6JseXH7rReXV+4jOSwy15dFpfNCxSKfxUoJOLvEubklBVgkc0Vl&#13;&#10;1KiMEanF9qk05O8icEUUQfIzlVpqRam4LOG8ZyTHZ1FZr0QdJU1Cd27c4c7Nu1xeuqFydyRHS0Yy&#13;&#10;egRqCByX166ocgRwrMIVtV1RpAgkEaAm3yMgTqxkYn0SS9FlaSGSTJkVVY+Adrl+Ue2jqIXmFRy5&#13;&#10;vHBFKSpPnxJrz6xquhLoJz9HFFS+95AvgFn2S8C9wBVRsay2b/neGy+Co1UW0fSyCko+O7WkGnqk&#13;&#10;+vzE+KxSgpw8LhBbWrwWfNkmUxdQt4/NMn54kpFDY1w4e46//ulnnj37iWvX31IKlnXrEnj0+Pd8&#13;&#10;9PE37Ok/xemzN5ldvMXA4CRXrz/g8Sff8uZbv+fe2x8xP3+diSPTSFCtzyI0x/TMMrNnrjLQd5S8&#13;&#10;rKbngOWDt99k3wHJW1lSAFHed6KGkX0cO3KGIyOz6jNfGuMEqu8blgBS34JXFr0yAlkk4Hb/iG/b&#13;&#10;v3+WI0fOs7f/pFKx1Nf3c65rgA3/PRg/PwP+22JITDRSV1nNiZEhPr1/jR8+fZd/+9O3/PrDU779&#13;&#10;7AFXl29wbGySssodpKYWEBzuIjzWSVici2CtXZ0dL6huwZqdRZzOQXSCF70hm7AIIxGJNsLiLUSl&#13;&#10;WIlKtirI4sguwFtYjie/FKs3l/B4izqo3iwBg+EWn0xczlKGaFgXmMBaUa5sS2D9yuX1wRo2RiQS&#13;&#10;ZbeiyfYQZjKxNVHD64FRbE1IVC0OQak64l1arGU6BVoym1NJzk3A3eRBn5tARn0kRZ3h1OyOpaQz&#13;&#10;hozqMLrHtDTtiyOvQUN+fvdzwJKuWoR2kFHQS1GF2H/2UlI7SH3nYRq6DlPdOkSxtAtW76Cspou8&#13;&#10;sn4FWEprhymvH6GgbJCK2mHfNAxTJ+H4nceobx9d+X97hNauMXbuOqYgS9+eU/T2SwbLKXp2T9HT&#13;&#10;fxqx5PRKyO3eGWXpkWDb1Vy3Hbum2d57mlX1imzFKtTRfUKF6ze2jdDVPcibt5b5/uv3+POPj/jL&#13;&#10;j4/45fv3+ObJfZ58dIdnXz3gqydv8fTzt/j6ydv89acP+NOzR3z96QN+/eH3/PWHj/jx2w/47ivf&#13;&#10;fP/lO3zxwS2evH+T39+7wY35Ob7/5DEfP3iLI4OjDPWN0NfVy+7ubiqLy+iqq2Ckt4Xp4V2UFJTh&#13;&#10;H6QnIDCFVzcms2FzMgZXHdUtzZTX19B7sIT2vS7adzno25+pAMuj20t0du7Ake7Fnu3CkevGmGZC&#13;&#10;azcTYzKhtVkxuRy4s724M224M62kZ9soq/D6IEtlBpVlWVSVZ9NcX6DgSmNdGXWVhTRW5qqpL89+&#13;&#10;3jok1c4tNQXUV2TTWFdOXU0FZaXF5Jdkk5nvxb4CWLKyfYBlc2AigZFaojQphMaJCivuBVRZhSuy&#13;&#10;XQEs66VRKMiMbLeEW9kUamVTiIMtYS41Alv8Iz2qqllUKKGxOcSbygmJ+W22igTZ+od7lApGlDD+&#13;&#10;EV5C43JV1oTcL8yoI8YpAbEWUvJcpFXnkladoxqEnPXpeOoziDU7iLIb0bqtJNotbItNYGNIBFuj&#13;&#10;kgiI1eMXoSNEb8VSnYUu1402w4ahSJQbZnI7csluy8ZU7CDKqic4MQG/6Dj8ok2q5tkvWkek0a7s&#13;&#10;C2JhiHOa2RKr4/WtsbzmF8nGSA3+scn8bmsC/7g5kTXByby+Tcfv/DS8FqDjNVGzxemJtqUSbJSg&#13;&#10;1Xjis+xIXbE+1836yDA2xcWwLTmR4BQNISlJ+CVEKOVJqCWOGLHMFFnRFaap+0Wl6dAXmrBWWLGV&#13;&#10;puKssmItt6DJltYYEymFFuLTjYSkxBJt0aDNSMVUasXV7MRWZ0VfYsRR68XZYFGAxVZrJtKdTFKe&#13;&#10;haR8B5pcD9o8D1FeB3FZLkJdVmIynKQUeUnIdhGWZiHMbUZTYMZa58De6CQ6XUdMpolor4mUMi+2&#13;&#10;hlx0+VYSs83oC9yYqrNIay0h0qsnJiuVlAo3tmYbVmmoqRc1jZPUilSSC1NJyrGQkGkmMcNFfKaR&#13;&#10;cFe8ahWSMF59oQ1tbiph1jji3HqVTRPtSibYpPFBkzwLmoJUJIMludiCvy6C4NRIErNE8WJEk2cg&#13;&#10;Jj2FlFIbmgIjpbVuHOlG3DmpZJWYFFQRwNK0M4OKFheuTD3O9HzKW6rJr6kiJMauIPraTXE+CLI+&#13;&#10;jDCNmde3rAIWaQMy4BeUjN82rQIrq4BlyzYtm0P1akS9smotW79NS6LGSVikifWbVx73Jcjy2tpI&#13;&#10;tgSm4R/iYb2fjbWbJZ8lkXVb9QRGelSTkQpLX7GqyeNuCJLa41Q2hCezIUoAXjKbEhLZeaKB7GY3&#13;&#10;huxUoi06Et06Er1aoqw2AvRmtupSWR+dzJZEE5sT9QQajISazSSmO0nJlypzB+kt+RT2eKndk67g&#13;&#10;Sk6biYJOk2oVympMwZAXhyYrnLpBK97qeNLKdaRkxKH1xKNJM6LP1OOutJOabyIkOYK1gVuINEZi&#13;&#10;LvIQa0sgUBdGnDMFV0U2iR47sXYLpnwPkRYjARoBQ3pC9VoCtYnE2Eyk1boo3FVMWn0GRX0l/IOA&#13;&#10;kv/vqVOQRCBMvbuOKlc5VbZyatPkfnUIYGnw1ik1i4CXKqcPuNS5qmnz1FHvqKTBU0WlvZBadwlN&#13;&#10;WZXUecuoyqylIqOGurxG2vPbaMtrVdNZ1MOOcrEW9dJVtZOeht3saOzneP8BZvYfZGb/ENP7Xszx&#13;&#10;3Qc4P3qUxYnj3Dl/lodXLvLw8kXeXDzPzXNnuXlujrevLPPZY1GvfMw3X7zP088fqhErgywsv/r0&#13;&#10;U2XRWZhZ5NLZS1xdvMKtS9e4c/k6N5aucO/6bQVYxMojcGVVcSKqk2uXJOBSzhz64Ijkoly6cFWp&#13;&#10;WFYBi2yXJVTx0m0FZhRcuXlHKWHu3nxT2SckM0DOFsuiQZ1dlJDbxZucnDijDn7PTPvCO2fkgHlq&#13;&#10;HqnilAPl2zfu8MUnH/De/ducnJjgvRsXObt/B3ODnTS27qShqZfRkSnmD3YxvaeFmYF2zgxs59y+&#13;&#10;bs4OdjO/v5up3V3MHjrE0w/v8/dfnqqQ2jvXrhEZ6mTDBgNhiTqsGXbseSbs+SbseYlYsxMwZSRh&#13;&#10;8CYSkRhIlsfMcGsrf/vhC55+eI8vPrxFc30XWbmdlFYfoKzmoGoPKijeRXXD0HPwUN86Qm2rVDSL&#13;&#10;quM4TV0nVdhtXdtR6tvF/nNUAYmWzmOoHBaBKwJbVD3yMdo6xtixR4LmBMAco6N7SHmpt+88Rc+u&#13;&#10;KfoGZhkeOceR0fOMj82rs49HxwW2zDN2RKo755g6tcDUKbltTh1wHxqe4eBBgSdnOTI6reo9pUlm&#13;&#10;4t8BlsH9M+wZmFFwRQDLrv5JOlZyWJrbxhC7kAAVASuroOXFVq7zhd7KdfI81LeMUNs0TF3jQRWS&#13;&#10;2NUxooIj//B0JWj26ZeqpefzDz9S1dw/fC2Q8DOefSmv41Vg+J9nqayCldXtfwpYvhR7kFiBVuDK&#13;&#10;KmCR7RdiE/ocASzJwdloQ/NIii4jRVuDJbUeu70Ru6sTh7uT3Pw+BVgEsjz94ENle5JMFmmz2dk7&#13;&#10;wc5dE/TsHKe945BSOIVEpCnA4oMsLgKCHb+BLZuDnQqwBPrpGdg9pt4fooqQWZCWkxWVgagLVKvN&#13;&#10;WZ+iYvV75qUiee6iD1CuABYfrHxp8Th9keWFW2ouzssC9opvgXtRVGe3fTYOlVsiWR1Su3tdAQux&#13;&#10;j4nNRdQrs6fmOS/BtNOLTJ84pyCHWrie9uUoCWARu83C3BWlGFgNihULilg3xPIkEEKUJ2IHEgWB&#13;&#10;1EiLgkVafXzho8sKhty4dEsBFrEGXbsoIafLKj9FIM3kuFQzLyjAMz/rCyuV5iNf7sklpP74wtkl&#13;&#10;BQ7UYn+lDlkgi3zPKlwRpYs0ysjXopxZnPPt+/SkD0gJlLq0Alh8KgoJkb3M9Sv3lHpFANgqYBEQ&#13;&#10;dnP5li8AdkWlIqBFAoPl50rIrXwtgEWeTwEpAi2eQ5RLtxTcWn08pQJZ8kEYUcFI0KwoVkR1I81V&#13;&#10;0mR15/p9lceilCwvKZoEsEydOqdUSwJZJFdlbmaRqZNnVevOKmARGCJgSeCKQBaxlYliSl5nooIR&#13;&#10;ECKqHRnJI7mydIMbV29z6/ptBcp94ce31HMiahh5LAF16vk848tJEeAhrzVRkcjnv0AbBatEhaRs&#13;&#10;Q8sKJKrabLHDXfaBfFEpyd9OwMulRQk2XmJ26jwnj0kOy6L6WsCjXCd/RwVkzl9RahaVVSP5P2fk&#13;&#10;91pUjyMBzAJYZKTiXB7n3wOWWckAkvySk4tMC0wZneHo4dOcPiHqr4usAhYFWY5Lo5CvterU+JwK&#13;&#10;q+3fM8T0iRm++/IJP//6d+Yv3OV//LcgXn0lkrt33+Hzp99zcOgM48fOc2Bkhsm5K9x/610eSsD8&#13;&#10;W+/ywaMPuXjhJoODpzi439cwJJkskvEiijXJ0CrKa3kOWJ48esTefTMcHhV70KzKWTpx7AzHj55T&#13;&#10;cEWBlZFZDo+d49DYvIIoq2BFtgJT9hw4o0CLfD1wcI5dcVp9dgAAIABJREFUgzPsOzinslhEbdjZ&#13;&#10;cZBdPYNUpObhtHtpqWvg5vw0n9y/yi+fP3w+P3/2kK8evcPdhQv079hHYUYFpXm1JCa4SfcUcXzs&#13;&#10;AN89vcHgwYNs3zNIS1MPDfVdRESko01OR2/MISLarABLeLyVaIMdQ1oGGSUV5JTVkF1a7YMrCals&#13;&#10;i05la4RJHdiuCdCwPjiJDUHxrNsWjyhXBKxsCE4gf2cD+qIsomxSLZuBsTQbfVEmyXkews0mNscm&#13;&#10;EmyQs8F6/PUactqS6Bw1c/hiDr1H02kZ8LBzwkv/ZBo5zXry20Kp7ouhcTCJ5v3J9Iyl0H4ontKO&#13;&#10;eN4I8CMnezvp3g4yc7rIEkXLS5NT1E9VwzC1rSOU1++jumWI0tq9FFbtI7d0N7ml/VQ3j6ljg8Ly&#13;&#10;ASpqh9QUV+6hrG4/dR0T1LfLCZsjauR/7vYdEwqwKLCyS0LyjyN5bV29UwqmCGSRvBRRrwhgkZHb&#13;&#10;VtuD/j1g6dpxiu07TtHeNUFbxx5Gj0xwenKSxfNi2T7D/JwcK0ywb+8wRw5NMHlymtOTM5w8NsWx&#13;&#10;sZOcnTnDwf1HGd5/nJGDJxgYnKBv7xj9g+OMDo/Q09pNZ2MnZaVNFJfUMD0rlrRZioq7iNfmEp2Y&#13;&#10;gd5ciMlajD2thJTUbOKS3GwNMqlw29fWJvCPG6LYsEXHVn89zqxSPDllNGzPpanXQVe/kyPHynj/&#13;&#10;/gKfvXuLuclJqquqySkpwF2YQbLTouBKpMFIjNGIJtVCot5MksGMxmhAazJicRopLPNSUpFBXr6H&#13;&#10;/IJ0Sktzqa0tpaqqlKKCbApynWpKCz1Ul2VSU55JbUUOnY1l7OqoobW5isrKEvILcknLdOFMd6wA&#13;&#10;lkyys7PQm6Q9MBa/kHj8QmLYtE1qxKN5baOcKU9gzRYN67fqWL9Vy/oAPeu3mdgUYmFLmFUBlq2R&#13;&#10;NvzCfWG3Alk2hzqfQxZRpwgoCYrKIlJTqOCJfK0mIp3gmCwCY7PYEu5WgCYg8gVgCTPpSc514WqQ&#13;&#10;cFU3aY252GuzMZV5SK1Iw1HnRSCLqyYdrdeKNddFsEbD5rAoNgZHsCUsnq0ROgVZ4tKc2GqzCDXo&#13;&#10;CUxOwVHjobC3GFd1Gt7aNGwVaT4VjDlZQZYQTQqW0nQS0uxEpKYSZTaRnOPAWOAl2GhnfZg0AEWy&#13;&#10;JiiGjWEJvB6UyO+2ClTRKuXKK/JcyYI6wsK6IB3O4kzcdZl4W72E2Uz4G7SsjY5hc0wsb4SE83pY&#13;&#10;JOsiYvBPSCJEpyXSpkVbIJXLLvSlNpKLrer+xmIj2jwtabVOHNUWbBUWvA1OTIXymeILwxXrUYzD&#13;&#10;ohQHkluiyTGQXKhXk5ClIyojUSlXRMHiaHBirnWjL3MS5Uohyp5MjMeMn8nIRr2BzUYjcZlOdAUe&#13;&#10;tPketAUepWSJ8JpIyDWRLNXIhXaSy9zE5ViIy7KSKGqgXAvJRTaSS8VOlI2rpZCkXAOGUgtSCy1Z&#13;&#10;LfZWO65mN2nNaZgrzBhKBK6kEulOJCnLpUBLkCVKARax/BiK7ehyzcSnp6DNSSUlx2cTisswos23&#13;&#10;KNWLqFqkMUmbqyfKGYc2VzJq9GjzUjCUCnhJVdYjXZGZ4uo01RiUlm0iqzSV8iYnDdvTqe9Jp7zF&#13;&#10;hSfXREFpDZWNTeQVV+G3Tccb66KfK0yCYgyUNbexOTiBV9aHK2toeIINv+B4NgVEq9kaEsembdEE&#13;&#10;RiQRHJlKQIgAmBTe2ByjZr1/vAIsAUE6Nm9NYrNkO62Lev4zRNGybksq6zZbWLPR7LMLbUhQ6pXX&#13;&#10;N4mKJYKgJBsbQ/VKFbMuUM/GYAPrg41sCjGq/KBXt0TgF28gzGgj0eMgzJxKnNuBpSQfrddDgstF&#13;&#10;uNnO1iSxtWnYGG1gqyaZgGQd/jodCV6Lem15m/PI6sinrNdN0/5s8jos5HUaKe/Vk9uqIb9NT3ZL&#13;&#10;MvmdKXSMppHZaECXHoOzRIenQo8pS4OjKInyLhMV3Tb0Wcn4RQehSdOiz00mOVMgYxibY4PYpk0g&#13;&#10;SJeCuSCdkq4KdOlONscKgNESoEkk0JBMqElP81AReV1ZpORZFCj9h4q0CircFbQVt9Ja0Eh//U72&#13;&#10;tfSxq3o7/XU97G/p43D3AcZ2HmJ0xzAneg8x1rWfoZa9HOoY5Pzhk7x5/gIXJqbUzI+eYu7QcW6f&#13;&#10;vcjDS9f55N5bfHz/PveXl7l3+RLv3r7OB/du8tHbt3nn+mXuLi/x8Yfv8befv+XvvzzjX//8jF++&#13;&#10;/5Y/fv8HfvnjMzV/+v47fvrDt/zph+/4+cfv+PWXP/Jv//JX/vnXP/HDs6/45Zc/8cuff1Hz619/&#13;&#10;5Nc/f8svf/xSzb/+/Qd+/cv3/Pnn7/nbX/7IX3/5iX/+yx/5+1//hLS0fP/1lzz76ik/ffsN//zj&#13;&#10;H/mXP/7Mn58948cvv+KHp1/y5Ucf8el77/Lu3XtIGK1AFlGNyFYAiwQiilpldQSuCGR5Ga4sLUo9&#13;&#10;63Uuy5nYy3e5eu3F3L15VwEWOdsqB9iSeyCKGKVmWbjC1LHTzJ46o1pBzp4+y+xJn1R7UaT1kuVw&#13;&#10;7QpfffE5n33yIefOzfPp47dYOtTD4oEOWjoFsOxibHiSdxYO8fb5YW5MDnBmsFsF20q47fn93UrF&#13;&#10;MtrTq+oi//XPT/nLD095eO8uyUmZvL4mgYAoDVavG2+FHU+ZFXteAnalZNFjytAQnhiOw2zlQEcX&#13;&#10;f/v1R3787nOefv6I2voubK5aSqqGKKsZpqh8QDUClFWJRUhCbvdTUSse6wNUNh2mumVUVTFWN0k+&#13;&#10;yxCVdfuoqB6ioWmYRlF4NB5UIbICL9o7J2jvOkb79uO0dB1XgbiiHhHAorY9x32hdf2nGRya49Dh&#13;&#10;80oGPjbq89Afm5BWofMqBPXMjEjGfYBl/PAscuAtjUQCWA6PzHBYGihGZxg5/Fvlyt7BGXbtnmHv&#13;&#10;3lPKItSz8xTt248+30cBLK1dEuAr4bZydu0/Ay0+hYtAlrrmQ9Q3H1aqlob6IQVZmhsP0Nd7jE/e&#13;&#10;/70Km/35uz/w9ONP+fjRh3z9mYRQf8KzL//dfPUZz7568mIkT0XNb+1Eqzktv1G4/HvA8jJskSwW&#13;&#10;AS0CYr58SkX5IOlZO3CkNfvG3c63H7/Pt5/8/jlg+ezxI9XK9fDN+2oh17PjCLt2jVNbP0Bj8xAe&#13;&#10;byPBkS4CwxwEhTkJDJHQOQ9bV9QsSo64ksEigGWwf5wrogY4v6xaXgSezM/5RjIlxDokwEWyP+bn&#13;&#10;Lq3MKmDxqVdEdaBG2YIWlALhrNhsVhQmCxLWOieBr2d9mRkL19Qi9eJZ3+OLiuXaxTsq3FSsLr6q&#13;&#10;WmlXWeDMpICRiyoHY3byLKePS7CoTx2z2mLkAyyymL2gslBEXSNqCVEOSGaLBNyen/XBCQkWPXl0&#13;&#10;WmWrSLCtWIMWziwhAbsSripARMCFjDQIye2zJ88paCFWIrl9FWLIvsp9RHVzc/m2yjyR+wigERWJ&#13;&#10;BJRK8KzUI/uyPKRmWfbdBxokP0VCakW94gv9XWZ54UWLkAJPi1JZ/6ZqyBFoJM+jLOhVAKx8/knD&#13;&#10;zks2INmfiwKe5i6rMFX52dLes3q/pQVfmK2Exsr1kh2zClnksihdJIRV9l0ybWS/b197kzvXBPL4&#13;&#10;moQEbosqcOH8FRX2KwBDbGLK1iSQ7pxYc0SRIwHCPvWKbFeVRAIsZFQmiViJZi9yadGXhSLqKAEp&#13;&#10;CrAoJaPYvyTLxgfU5WdJPs3U8WmVw6KapVaUJJKFIj9DVELyHIvSRj6LZL8ke0cyX+T3kd9TXtNS&#13;&#10;J31FwoeXbnH6xIyCFSqL69IN9f9GVFySkyJQRfZf9lnAjkDIC/K8npfXx5z6f+KzDs37vp6c48xp&#13;&#10;sf4sqRGAL3YgASyzSt0lNjpf1bLAlZmTiyhoMnSS0eFTnDoq+UULKutK8q6kjU2pQ0ZmmBiZUhBG&#13;&#10;vq+3ax9De4/w8N6bfPHNj1y9+S6bNun5n/8Yxp07D/j4s28ZHjrD3OxV9u49xsHDs4yeXODem+/w&#13;&#10;8OFj3n3nMXNzVxgYPMXQS4BFaqDltXd0dJri/FYc1jKu33ibJ48er6hQ5jh+dE6BGFGxSIPQ2Ph5&#13;&#10;RsbOM3hwlpGJRQ4fXVTbfYdWFSyiZjn3HK6sgpfd+2dV29DIkXn6+4+zvWuYqspeplp3Erohju/e&#13;&#10;f5OfP3vnOVgRyPL1ozs8efsW79+4ycz+cTy2Iqx6N01VFRw93MsXHyzwf/35bf7vXx/yxSf3uHl9&#13;&#10;kcyMUtK9paSYszE7MrA4M0kxe0gyZpBoSMeYloU5MxuTO1PVNWcUVKKzeEk0udFZvYQl2lTFs4Qg&#13;&#10;vrZF6pSjecM/RgEWUbEIZLFXZaMv8KLJdmGRgM6aNOKyZTHgJNxqINxiUIs81YjiNJDdGkPvCSsH&#13;&#10;z3vZN+2ldzyNPZNO9p52qOkdS6NpXyKtQxpaDiSTXRdOTV8kxW3hdLQepCBvB1mZXeTm9/wGrgho&#13;&#10;ycjfRV7pHkqr91PfeoTi6gEKynsVXMlRlc591HccU4CloLyfijrJbhmkqHI3pbWDVDUfpqZllNpW&#13;&#10;yXUbU/9rO3vG2dF7jJ7eU3TvnFTqk7buk0g4vrQOijVoNShfTtC0dvsgi9iDuntPq4rmlpXMFYEt&#13;&#10;q4Clq+ckEqjb0DrKwYOTKghfwvDlZMzB4ZMMHTzBgQMnkDyvsdEzHJ04w8njcyq3amDPUTo6hulo&#13;&#10;H6alfYjG9gPUt+6jvWUX6c4SKosbyC/rwJ5dTnv/Ibr7JnBlNOEf4VaqCgEGAaLECLPz+vqkFzkI&#13;&#10;axJ4bU0C/31tJOs2a9BZSlUWj1+YgYJqF9v3udmxP43Tsy08fnOR7z57yPTEERprqsjPy8eV7iFS&#13;&#10;rydCb1ATptURGJeEf3gSfsEatgRpffkN/kGY06zklGWRnmcnp8hLUWU+JbVFlNQWk1+aoexEYinK&#13;&#10;yneSW+CkqNRNRUUe1VUlVFYUU1CaRV5ZJkXVBaRlpWH32tVkem1kpdvQpUiYbcRvZu3WaHWW/XW/&#13;&#10;RPzCLAREOPEPsyMVzJuDtCovKCTWxeZAE9E6D+EJbraEmPEPt7Et0o2AFRm/EAf+YTZCYj2ESRVz&#13;&#10;XK6CLXKbf4RHBeAGRGewNToL/5hsAmMkJDeH4OgsDPleZQ1KyUsjNs2Moz5HVQYnF7kxlXuwVLrx&#13;&#10;NGeqTJVYbyq6bBfb4uIVXNkYEsmmoFg2ByfhH5VMqNFKcIqVDRJ4GystPVZcDemYSuyk5JmxVbhU&#13;&#10;UK6jMh1HVTr2ynTsZeloPP8vZ+/dFWW65/3OSzhnzzzTwSwKknOsonJRVKDIGclBiSrmhDkgkrOg&#13;&#10;oGLO2nawtQ3d5og5tHvv6d27Z56Z58xL+Jz1uwpo956ZddY6f/zWfUMVxV1UoK7P/Q1JeMdbCDQn&#13;&#10;kFiWhrsmm2BbIgHmRL70i2B2SCwL4vR4x+j4YoGWz7xlNPyTl0apWHwipX0ljdSSHFJr00lfkoE2&#13;&#10;y8j8mCjmRIUTajVgkjDRLDteUdF4RUfho40l0CSQIYHEyhRslUmYiy04qhzYy+xoc7TEpkrbjp4I&#13;&#10;e7RqE0ostKhFsKnQjj7PRrjLRGRKPCFOrbIN+ZkkgFVDqMlCSEostkoLjuoErBUSNGsm0KrBTx+N&#13;&#10;t0aPr1lHqMuGl0FPUJJdKVnC05xEZAiMycZWnUNcQTKagmR0xSnEin2kwEm4KGcc8fglxBGRbCcm&#13;&#10;1YW2wE1CVTbO2kxVT22vTCBtSRK2GgfmMgfGYhvWskRc1W5MRYlKeSLww1jkQF9gJyJVR3SmXn3f&#13;&#10;VOxQkEXsQxJ8qy+UimoTsdkmFZYrdc6TtdTxWQaiU+OIy9ASlxlPmDOauEwdugIJuLWhzbPgzjFj&#13;&#10;S9eRkKoju9SJO8dGQoqZ7FIXGUUOUvOdpOeVUFhRg8GUygJp6ZkT6YEfs0OZ5RNNel4xERoL/zwz&#13;&#10;GK8ALTGmFKUA8/IPV6+nub6h+ARHoktMJC2njKCwBHz8DUz3imCeXyw+AVpitS6CQs0Eh1kxOwoI&#13;&#10;jpBw3XA+nxGmfpd/uIuAsGSmzZbMJ+2ENUggSwQz5kcRHJ+Cd0giX/rEM9vfwCx/A97hNuaFWvEO&#13;&#10;l+pmeS2H8sWCGGJcaYRY7cyIjMfHkICf0YafVhRPVvy1ZnyiBVzYiXTb1Gsvym0jLEmLq9pJ5c4i&#13;&#10;Fu0qYvHWTJbuymXR5jQqmmwUrzGQuzSe3KU6UiqNJBRFUbzWTPXmBJzlJqJdQdjyI7FnWkirNJHX&#13;&#10;YKV+expLd2ZiztbgrDSjz9aSUmUlzh2NV5QfPnFBRCQa0aY4FVwxZbmIsBlIX5yOqzKDuHQHuSsK&#13;&#10;2DpaQ31zEfZSJ66KZP7huys/cPXaTZ4+e8a92z/yx/ev+e1fPvBu/CF/evNMAQ+BHjI/P3/Mx6eP&#13;&#10;+PNzgQ8PeS37Lx7x5s5NPj66wy/j91VL0M/jj/jl7Qt+e//KMxPg5C8fnvPzy4d8fH6Hj89vq3n3&#13;&#10;4jHPHj7mj29f8JcPL/nz2+e8fPSYF48e8/b5OG9ePufl03E1r56N8+zxE8YfP2b8iWf77tVzPrx9&#13;&#10;xcePH/j55/d8/PCKn9+/4sO7F3x4N662b18/R+b925cKsvz2y0d+/fMH/vjmOT+/fsHrF094+/IZ&#13;&#10;f3r3mj++fcXbF095//wZ78SK8eQBT2/f4scrV1SOw+nj56ZULGePS1PE73DlU8jyKWA5eliCBSdU&#13;&#10;LFLj+QlgmdyXM5OnT1xS0GSyhvP44ZMMdg0yKs0PI9L+cZh9PfsYHhhViwIJ2Dx28pgCLE8f3+Pk&#13;&#10;yZPcvv4dZzo3K8CyYsMGKhevp625nwsDWzjauo6hzcsY2NjIwIbl7Nu4UqlYBptW0L5uI1fPHuXX&#13;&#10;nx/y53ePuXvjKnZLPl9Oj2F+SByOzCRSy+1klidMABZpFDKpiTSEYTMnsn31Wv7yy3tePbvPs8c3&#13;&#10;yc1bjN6UT2rmctKzV5KVu5q8hWvIX7ia/IWrWFi0ioKFjWrySzeQX7pefagqrVhHWcU6SsvXk1+4&#13;&#10;laLS7ZSV71BSYoEyVTW7WFTZxOLKJurqdlFZvYfK6mYalrWwpHEHS1Z2qEwWsQhtEJvQlgNs3zmq&#13;&#10;rEIKsLR71CviwZczr5LB0tvtsQq1tQwzpWDZOQFYWuUs6BC7REY+YQvask2UKx7AsnVzNwJX5OyW&#13;&#10;ZMIo5cpEk9CSFZ5g24YVXUqJ4wEtv0MVj8KlVQEYCcOT+mY1dS3UVO+gqno3pYua2b5lgEtnvuXn&#13;&#10;VwIgX/Hy8WMe3LrJ4zvS3HXnbyGLAiwPePX0b+dTa9EkXJHt74BFgm0/Ua9M7k+qVya38tp/8pjX&#13;&#10;jx/w7M4tNc/vXOdv5wbP797i7g8/8O35S9z49jt1Rn7jxnbWrt2rPmCnZIripZ7ImCwCI9wERSQT&#13;&#10;FJ6MlzQKBXoCb+f7it8zUSlY/L1NbNvUroJlJW9FFp3SjDNZhyxARTJWZLF8cL/YfaROWdp6TqoZ&#13;&#10;GpDMlYkgz+GTU5YIgSuTZ+9lASatQbKw3T8wql5rZyQs9aBHvXBSWopGTnH66FecF1g60egioEcp&#13;&#10;ZiTjZfCQp6XmoKeuWBbSEogqNiBRCkiQqKhARBEi4a9iFxJIJAoKgRfyfQEYct2BXlETDNHbMaBg&#13;&#10;jUAWsQWJCkXAggAUsSopMCH1uwJmRAUxfFyFMytwIXBh/wl13BIoK4BDtnJfBFSJKuOIBJYOSTaN&#13;&#10;NOZ4riO3OxVQK01Fw1L1PEJn26BS0UmA7vFDUmHssUEKJFKQ6/glT4iv2GAk50SCdUcExpzxABZp&#13;&#10;UZL2nYmqZrkfkzYhsbFMApTJrfzt5TYEtpw+ITXH5z2qDpWHclYBLnlMJhUwF09/xdfnv1VWGtXa&#13;&#10;dOy82pfjlIwYgSsyKpNnArDIZYfksiFPQ5JACqnCnoQrk1uxfkm2yokjUsvtUbF4IMhxTh8/y7nT&#13;&#10;HkCuFIZHTqnMG1HiyM8fGPDYrSSXZtLiI89fyV4RO5uCMUNHlcVN9iXE9ujYOWW5kmOTEGJl7zl6&#13;&#10;QcEiZckakDypQwoeiOpEGn4E9AnUEgWMPEY9bUMMdh2caqwa6jmMjORKHRg44gmK7TusLhcbkFjl&#13;&#10;5DUhtkipXx7qP0BPWw8DPaKePKIsQP09h+ho3a+slTu29tC0tk1lqPT3iIpmhOYdfeza1ktr84Ca&#13;&#10;tp29rF+5XQU637nxPR/+/CvHT33H7DkGpWD57spNnj59zu6mbgbaR9nU1MbuPfu5cOFrrn5/nTv3&#13;&#10;7inAMnLgNFslYPy/ASyiYPkdsFxRgGVny4jKUOntEeAk9rITCgbtVUDlMGs29LJx6yDNEmTbOcau&#13;&#10;1sNs3nmQzTulpvkwu1pG1QhgEQXLhm3DbN41wu7WMbZs6VeApaFhC33166hMzOP19cu8ufUN7+9c&#13;&#10;4ef73yvYcnFsP4c6e+jduIc1hY3kplfStKqeVw9O8B9/usJf397n7eOf+P6S2LoO8NU5jxIsMTGH&#13;&#10;lPTFxOhtxBpsxBmcxBnS0RgzMCSlEW2x4R0YT7TBRYwpiVhzEga7ABg384LkrGQUn80J4Z/nBPG5&#13;&#10;Vwhfeoer9qDpExahmeFhfB4QTKjNSFJ9EpbKBOLyDEQkWZgbE86c6DCVY6DO/ubbKV0fz8oOK6u7&#13;&#10;Eljf7aCpN4ltw062DjnYNGBnQ7ed2k0pNOzQKBVLWkUw7tIFLNoQSVbmcjIyGiktWUdZ+XrSsxtJ&#13;&#10;z15GWtZS0jKXkJa1grTcdWQXNlGyaCd5xZvILVxJavZKktKXkpa7hprl3ZTW7CE5vYqsvGryCpeS&#13;&#10;V7z6vwUsomRpWN6qVCxiF2qU8NkVHSyRNp/1A2pE+Tq5LyoWASwykxXNomQRa5DAFWkS+h2w9FG7&#13;&#10;tJv6xh46Ow/SKy2FvWN0SZZP+wFa2/fT3LKfPXsP09Vzis7uk2p2NY+ybkMPdUubqVmym6XL96pZ&#13;&#10;VL+TRXW7SM1ehTNtCYnJxSSkFlK1fBPldZtJSqvDLyJ1yrYi1pXpXoYJuBLH5zNkNGr+r+nhTJsb&#13;&#10;jzEhh5S8UixJmcSa3YTp7YSZTfTvq+WHSwd5cvUs+1q3s6x2Mfl5+ehsdoJ1BkIMRkL0BgI1WkJ1&#13;&#10;OsL1evzCPPknfmFmwmJjsboTySrOJLswlfySbArKcskvyya3NJPMibwWASxiK7K6zCS6rbhSnKSk&#13;&#10;uUlLTyGnMJ2CCs/PJGeJ9cFFRl4KDmciTkcCFmsCXn6eBeEkaBHAIjkRPqFWwrUZhGpy1ARGClTR&#13;&#10;MNc3Di9/I17+FqL0qYTGJbMg1I5fuJPAqHRV0ywqFZ9gJz4hiRPfz/DYfyKyFFzxDk1WShcvyYQL&#13;&#10;z1CQRWCLb4SneaiycRWhtgS8YjXMi9EQnGhF4IqtIoPUhlyS67LJWp6DvSpFNd2EJybgHRHNvJAI&#13;&#10;FkTGMi8oRh2nhE9LLsUcCe0NNTE7NB7vGAOBZgu6HCcFi/NxLEwjvSabhWsLSK3LwrIwGXthGsZM&#13;&#10;N4FmG0GmBCKcYl1xEGQxEWAy4qtJIFBvV3DFKzKe6YEaZoVomRms5X/N9wCW2QEmHBWpJFWnKvVK&#13;&#10;Uq0TTbaOCIcR79gonDm52AvTic9IRDJkIlxWwpP1xGaa0WRYMRc5cdUlk1iViKXYgrXYir3MQVSS&#13;&#10;AXORBW1yHIlFFpxVLhJKnTgqk5B2HGOWi1lhVrzjjPjqtMwMieQLvzDCEoz4GeLw0cUSlqRRNc1B&#13;&#10;thiCrDH4GSKZHRbD7PBovLUaFuiNaDLtGMUelOvGVJ6BrjiVuHw3Iak2At1WYvPdxOYnEewwEZZs&#13;&#10;IjJdFCgmQpLSichIJSIzGX1RuspHic02klDuwFQkAbZ2FWQrbUG6Aiu2Cheu6kzVCqRb6FGaxKQ4&#13;&#10;VP12dIYe+VmBItJcpMk1E5drVGoUVfOcbUBfJPYgyxRgEbgSk6ZBkxVPTJYGX3MooQJZcozEL7QS&#13;&#10;nWEgJd9MYoYOvV1Dsiggil04sxLQJOjQJuiwpVpJzSnGlVaAVpeklCZePnFTgEXUI76hOmbPj1YK&#13;&#10;Fu9gsQrmEWtOIDBSgm3DlBrMPzyWSJ0RCbH1DTCxwN/IHJ9ogkINBIYa0BtTSMsoIiO7DFNiPgsC&#13;&#10;jMyREOVZEngbSmCkm7DYdOb6iT3IyOez9Xw5N54Z82OItWSRvLABV045s/x1zA2UHLBw/KNdeIVY&#13;&#10;VG34FwukRjyK6RLWGy5NWmamh2iJS03i85BYpofEMTdMj78+kSi7G31aOpoMJ+aFKdhKUojLNpC9&#13;&#10;Mo3lvZWsHa5m0e6FVG3Po3pHDpWb7RSvMVHZZKZmu52aHWm4K3Q4SuJwFIWTU60hZbGBnKUG7IVR&#13;&#10;5DQkUtDooGR1OtkNqcQlxWPOt6DNiCGpwowuIw6fuACMWRrc5TYi5cSDRYerxE1KRSppVSnoM11o&#13;&#10;0u0s3lbItoM1bD6wmIWrs4hNMfMPbz+85+Wb15w9d5GR/SNqzpw4ybP7P/Hx1ZO/ASyTwOTXdy/5&#13;&#10;8Oo57189593LcQVbfn39RMEV2X5QCpTn/PGNB5pMAhpRqHx8/ZKfX47z4fl93o3f48XTJzx79EQB&#13;&#10;lDfj47x6/IQXDx+rEdDy6ulTXjx9xvMnz3j59Bnjj5+q6z97+IgzJ0+oGlk5jvdvXvD+zSvevha4&#13;&#10;8vu8e/NCwZVJyPLu9XP+9PMb/vThNR+lEvf1cwVY3rx4OnHc47x5/sQDWJ4+4s3j+zy7fYsfLn/D&#13;&#10;+eNnkBBD1f5zWs7G/le4IpDlU7jy6f7xo2c59T8AFmUzOnJG1XseOyyBiEcYOyhZEYdUtoEsBmQG&#13;&#10;+w+qr6VmVC2Mjh/h0f17jD++z+WLF/nxhyv8eOEoB5s3s2LjOuobm9izo5u+NUvpXd1I35oVtDc2&#13;&#10;0Lqsjv41qxhq8qhZ+rZu4/KxUUTB8pcPj3l0+waayBRmztQwxz8Kc5oVx8IEUksspBQZcBUYcOQZ&#13;&#10;FWCJMYdj0JjY3LiKZ7e/Zvz+j7x8coOK0npsllwyksvISimlIKuS8tKl5OXWsDC/ltLiBqoXNbJi&#13;&#10;2RqWLt/BmnV7FCBZ1riVjRt3s31bC+vX7mXzxna/eiGwAAAgAElEQVS2belm584BWlsH6OwYpL+j&#13;&#10;i/Zdrezr6qF9dzs9ezvYtnE39Q3bVcWjgI51TUNTgEXUKBJau3P3fnbtloXBiFoseADL2H8BLKJg&#13;&#10;2TqhYGmeUK6IJWjLpC1oswewCGRZt75bVTULYJGRDBYJsF2yvMPzoW6F2JukfrqThhWiZvldySKB&#13;&#10;fLXLJJel7feGIalyXiKKlzaql3SxuKGT8uoWGpe2sK9vjPs/3eTDy8e8fHiPe9d/4M71a+r1+vrp&#13;&#10;PV4/ucer/7+ARYDKFER5wPMH93j18A6vHsvI/t0JAOMJ2xWQKiG2965d4dGN73l0/Vue3Pp+CrSM&#13;&#10;37nBT9d+4MzR03x38TJdHUMsbdzF0mW7SM5Yit1djyttGRHRGYSEpxISnUpwVArz/JOY72/H29+F&#13;&#10;tAvN+QSwbN/cwenjF9UCdViCOYclR+KUCkEVZYmoBcQCMhm2OmnhkEWj5KBI5bksLPf3H1HT13kA&#13;&#10;GYEecrlUIcviUpQJEnwrZ/KVYkWCS6WRaL9nTh27qBbtSkV2/JJSGXjUNKJwEEjjUbEI/FFNPgOj&#13;&#10;9HX0M9Q7wpDUQQ+IHeisAipitRHgIk0nAldkJHdJgkH37O6is22A/s5BNQJYRgYPT+WuSDisqE4E&#13;&#10;oKg5cFypKUS1IG1EonQReCGXiZ1IQY4JBcmYyrE5qt5HThwS29JRBWYEVkjGi9yu/J1E7SPZKnK/&#13;&#10;BO52tPVP2UdEISEwQN6PJExVwIGEqHr+LhdVSK2E08rlYsUR2CCqFQEL8thI6K3Yg0RFo8COKPgm&#13;&#10;AMokYDk+JvYbT6DthbPfKmghqg5pMBJYJCBIII3sC2QReHTx9GUF4gSciDJkModFVCwKTEzcJ3Xs&#13;&#10;Cq54GpDkawFJYs8a6vfUZE/CFYFgAu/ktgTgDXYfYLh3REElgT9yTGLXEfXKsKhGJCT9yBll45Hn&#13;&#10;qNiBxNYzZREalfd5+R9ywdPGM5Fh4znms4hK0ZMndEJdLrBlErBIGK48/yef0wOSLdIxpCrl9w94&#13;&#10;LEL7Bw/R0zlEmwQoS4XywDE1/R0j9LbtV4/tqaPn1OPc3e75Waks7+3cr+CKAiwCDPcdpr9rUIXK&#13;&#10;9nYdVK070rwjlsod23rYsLaVnVt7aNklMGWQHZu7PbOlh+ad/WpadvaxcfUu2nZ1Mv7wFh9/+Y2v&#13;&#10;vv0Jr3km/umfIjhx+jLPf3zEnpV7ad3SS/eeYQ4dOqNAmVS9X/vmBy6dv8rh0XNKIbN7RydiD5IR&#13;&#10;BYuokHZv76QgfylOVxlnL9/m4c0f2dM6isAVUdjIYyvPOXmNd3QdZufeUeokGLWumQ2bB9i2ez+r&#13;&#10;N/Qi+WB1yzvY1jzGrpaD7Ni1n90th9jRfFDV6m5tPkh770m2bR9k5YpmBVlKSlaxr34DEV6xPLh0&#13;&#10;loffnGf8h694du0SZ0eHONTWQ/f6ZvYu30bryu18fH6RX15e5d3TH3lx/7YC0afGDjDY1caZY0fp&#13;&#10;7tiH1ZGCxZqCd6BWzYJgg8pqiYhLJijKgneIhpnzY5kfpMMn1IBvqJGAcAs+QQa+9IpQcm350C2A&#13;&#10;ZRKyzPITq5Ang2VuhJYQmwFHRRqGEivluwrIXZfFnKgwfHQxxKTasBa7sJUlkbPMTsVGE3Xbjaxq&#13;&#10;s7Guy8mG3iS2DqeysdfFyj1WNUt2uCheU6KaFsrXx5GQ60/1pjhs5hzSMstJzywnJb0cR5JMmRqn&#13;&#10;u5y0pDIy02vIyltFRv4GCss2Ul65hioJuM1dRH3dWva29tPc0sfGjVvYvHk723bIyYgdFFdtpaJO&#13;&#10;rMYe9YpsBbDUN7ayfLW0FHpOYEjb4CRgkRwWCbSdBCzLPwEsjWv6p2qaRcEiQbf1qz5VsHgAy4q1&#13;&#10;/eq5tW/4FL39RxVkEdAi09l9REGV7t7TyOxtO8Imqfde3U7tBGAR0DIJW2qW7KGkahuOtKVYbcVo&#13;&#10;jDnUL9lC+aImLM4q5ock8eV8M19MzLR5JmbMMzLNy8iXc0wq3FYCbv/vGbF8PsdIfmEl86JshJjs&#13;&#10;aJ0pBMSa8InQMS88mrnhQVz/aoSh1m2sWlJLWnoOvlHxzPQN5gsvP0RtMc07gBn+oQRExxMaYyLS&#13;&#10;YCMozoTF6SSnJJe0vAyyCjPJLsokszCdtPwkMovSSct1kZXvVuNKs6O3mTDYTFididhcDpJS3RSU&#13;&#10;5VFSU6ygTOmiAhoaK1izvpb8gkyys5LJSHczPziKuaLI8Ilktk8EM3yi8Q61EmPOJNqQTWhcNmHa&#13;&#10;XCL1OfiFJzDXVyCLTlXURupTCIwSpUoigdFuIg35hMTmKhuQABbvYJsa/4i0KcAiIbgLwlOVnWhu&#13;&#10;kOu/BSyGtCyCLFYi7HY0KcnEJbtJKMkgqTYb5+IsrGVpGArdxOc6mK/TsiDOwLxwLQui9PjFmZgX&#13;&#10;psMrVIBHPDOD9cwM0eMVbsYr0oJXtI25kTbCLG40adKS4qJiSzHVu8soXFeAszwdS76buOQEIhIt&#13;&#10;BJutzJVFc0QsgUYTgSYTIeYkYpxpCrDMDtMikMVXo8cv3sCMQD1f+umITnARmp+CudhOcl0qRRtz&#13;&#10;KNmSgbvGRpTLQohVT1iinlC7kdh0B7bSFDIbs8hozCKxzKnqcaOSjTiqXSQvSVZ5JSn1qfgbNbjr&#13;&#10;kvA1RxOfZcRcJADGgWuRG1uJk3/28+Yfvb2ZGRaCtyZGQRYJ054TGcB8TSQBVg3RouhYaGaBLhJt&#13;&#10;pk5Bls+9/fnMJ5gv/cOZFRbF/DgdsWkuYrOTFFiJnWgTCktLxN9pJjrXiaEyFc3CJGKyE4nMTMVU&#13;&#10;kqfULiEpToLcTkwlqZhLnSp41lTixF0ntqAU4gssRIjCJNeIuVSqm+3qe8aSBEylNow5Nkx5NowL&#13;&#10;ExVgiUjRqjpmbZpF2XziFyYQnqFTUEUsRNIqFJNjJDYzHn2+GUOBEUOhgdhsLSGuSIJdUYSna4jO&#13;&#10;1hPs1JBRbFOAJd6mwZpspqAymYWLUtE5TITrNGgSDLgzF6IxmwkKjUFjsCJ20elzIvh8RijT50Yy&#13;&#10;1yeaabPC+McZocz002LLKMaZm4MxOZUgrQvfYBN+gQb8goyExCQQEmtVkF7qzwMjTYTGJmBz5ZOc&#13;&#10;XkJWXhWBoR6Fi6hcZou91DuGGfN1zPUzMy/AzuwFDrz8k1gQ7MJrgQatJZPs8kZm+etVgK5XYBzT&#13;&#10;/ePxiRSFlYbPBa4sEDtbHLNCzMyLcuIVZWZejEnNzFA9nweE8rl/OLNDDfjpnPhpE4hKsRDmsqDJ&#13;&#10;smIstFCyJZfV+xazrLuCvLUZFDXlUNyURdGGZEo2uinZ4KSsKYnKzSkUrUgko0ZH2mINyZUxWPND&#13;&#10;qdggEMZKZq1NAZaFy1NIKExAn63DstDK/NgAwq2RhFkj8NcHo02JIzHfhDZZT4zLRMP2cpbvqaJq&#13;&#10;Qy6OQic+cbEE6s3k19ZQuiadrBonIcYw/iE6yoFMYICembNC1cz3jiMqys2+nn5lF7l89jyjRw5O&#13;&#10;KVIEnLx9/mxq3r94wR9fv+SX1+MKWryfACyyFYDxp3cv+PXjK34Ry8/rV8j13z5/zpvxZ7x48oQH&#13;&#10;1+4z0i/e7kPcunaf+7eu8+b+DX747gr3fryuMkbGH97lpWRNPH2owM7Hd695/fwZP177jk9/39tX&#13;&#10;L3j/9nfAIrBFlCuTgEW2H9699NiPJgDLmxdP+B2wPPcoWMaf8vbpQ948ecCze3e4/u0Vzp86y7mT&#13;&#10;HsAiIbcnJrJWBKqIQkVGgIpYhOSD899bhSSYdsomdOorTp/2WIWkUULdltze1MhZzaPKOy6ScVlI&#13;&#10;Sm6E1MnKvtz+1+cvc+TYGD9dv8HjO7d58OMtfrryLU9+/IHzB0dYtXE961dvVxLtzpZ9dK9spGvF&#13;&#10;MvYurWV33SK6Vi5jqGm1sgt1b9zMWG8nv/78iF8/PubW1W+JjnQwZ3Yss3zCMLiNuIttpJTZSSsx&#13;&#10;4S7U4yrQkZCjJcYSgU4fzZalNbx58B03Lh7hw8PLfHNiP9+ePKDmcF87p0f6uHZhmBtf7eebMwNc&#13;&#10;PtnPzcv7eXXvOE9+vMTL+9/x/O433Lt5ins3j/H95RFuXDnHratfc+vqN9y8cpG717/i24un+On7&#13;&#10;U1y/fIxLJw5y+dQhjh3Yx+a1O6mt3eoBLGt6WL6ml9XrJIB2mKbNw4ilZ9uOYXbuPkB72+gUYNk3&#13;&#10;4AEsEnzYtmdIKVgmAUtzsyfUVhQrTVuGWC9ApWmIdRt/365eKwoWT+DushU9VNe3Ul0nZ9DEItTB&#13;&#10;0pWdLF/dOwFbOtT35UPf73ksLQq6iMqlfkW3qnQW8OKxFnWp+sbqJe1U1eymcckedm7rV9k7f3r7&#13;&#10;jF8/vuTVo7vcvHKF8Xu3ef9MlGV/q1yZVLL8TwqWqaDcvwMsrx7c5tXD27x6PDFq31PX/EHUXY/v&#13;&#10;ce+HK1w+eZrhjn307O7i+uXzPPnpmoIsT366wbkTZ+nrGFKWBd8ghwp0DApLVlvfICu+4XZ8QmwK&#13;&#10;sIRGpBEak0ZweCp+QQ4kpNFL1dGZVYtQgI+ZHVs6FWCRxbUs1mXhKgt3WdiLEkBghWRIyOtEoMVg&#13;&#10;nywIDyqwIgvGvq4RdZZfzvTv6zlEb/t+dZnAhUm4IkG0aqEt1cdKEXNMAYFJuCJbT37FkQmlhoAL&#13;&#10;UWucUGoayesQ24dsxYohViFZoPa09ipFwAFZ3PeOTuSdHFfHKb//yIhUFUtD0SmlHJEF845trfS0&#13;&#10;71PX39/vCcId7j0wBVgEhAg8ETWIgIqjkg8jDTJSxTvqCVIVNYsEyqqtyjs5pexEKuR2eMxjq5Ka&#13;&#10;5oPnJgCPRw0ityd2ELEWtXd4YENf9zDte/s8lhFReQgAlvcjUWFMhLeKfUZBluMXpxQrYg2afLwE&#13;&#10;WMljJrBCWYaUbegsstg/f+Ybld8isEbAhjy+p6QKW4XXXlRwRUJfxdokoEaOUcCRQCGBRwKTBLgo&#13;&#10;8KKacuR3eaxBspUFtjwf+gSODI4p9Y18X8CcPF8k/FhsXX2dAyr7ZhKyCDCTYxYwJMc9qsCD2G+O&#13;&#10;qTBfOT45fsmAkff4EQE5AweUQkhlA4ny6ZDUXXvqkeV+yd9pVECMgBRpadp/XIEsORZpEpKvZSRf&#13;&#10;RC6X4zxyyKNqkYpkpS6S4NbOAypoVp4vkociYExCbsXS1Ne1XwEWCZuVkee75Ka07uplX+9hjgss&#13;&#10;Gjqu4Exn+yCSNdXfNTIFWMQ2J88lyY4RdUpXx6hS/fX3HlZwZc/uQdXC09s9OqVaEcCyc0s3Wzd1&#13;&#10;s2Z9N7u2yX4HTev20Lm3jx9/uMHbj79w6ZsfFWD5wx/C2dMxxKMrt1lfsJblhWvp7Bjl4MHT6phH&#13;&#10;BsaUKqun85CCKxJIvre5928Ai0DR7ZtayZ8ELF/f4eHNn+jYO4zAJwGrnypzOtr2s6P5AKtXd7J6&#13;&#10;VQeNK9upqd9DRdUOsvLXkVeymVXr+li9rpc163rYs3dMKRJEwbJl9yh9w+fZ3TLK+vUdrFq1h/q6&#13;&#10;razJW0KxIZXvDx3h6pGj3PvqLE+vXeT+1+e4cfIkN86c4cF333Ln8td8uPctH+99zZvHN3l25wav&#13;&#10;7l3h/tXzXDhxiKMjgzTv3Mrq1evR67KRD78yPoFGorQphES6mDtfggX1TPPSMm1uHNPnRakPwN6B&#13;&#10;erXY/HJu+BRg+WxO8BRkmbEgUgGWad6xTA+MQleQqKTvyfVpZK3MIjJFajQ1GPNdmPKTsJelYitx&#13;&#10;k7zISulaA7VbjazrdLCu28X6HgEsaTT1JbGi2UrD1gTqtiZRtqGU7IZcHEXJ5C+LonK9hvLCxVRX&#13;&#10;L2XJkhWsX7uBdes20dS0lZ07dtLa1sKpsQHG9vdw5ug+vjo/xu1rF7n53TnuXb/E1ctHuXP9DOP3&#13;&#10;L6u5+u0lzpw+x7kz59m8fR+FFZtUTfPiJe1/A1kkRL5WguSltW+5Z+pWdilrkDQISeBt45oeNZMW&#13;&#10;IaVikUDbNf2qSUgULAJYZCu2IVG1rFjTz7LlXSxf1U1H51EGh0/T3X+MlvZR2rvH1LR2HqGj6zjd&#13;&#10;vSfVtLYfUZ89Vq2T2uY91CxppnqJKFlkf49S3a5a30tGwWos5hIiozNZUr+VykVNmByVLAhP5vN5&#13;&#10;pqkRwDJzvmdmzDPxxQRkCQix8dlsA1/6aPCOdRLrSifUlEiISeTuScS5XQTqY3j14Bv2bllHQ/Ui&#13;&#10;QiLtROsyqarbQLjGRmrWcvKKN2JILCVAshK0CegdGUQkWIiNt5CUmkpKRhrOLKdnMh04JsaV5SIt&#13;&#10;N01NYoqLGKOBOLMJg8OBPtGBPTWFwsqFlNWWUlZXRuPaelZtWMrW3etoWFFPaVUZTncKC6K0zAmQ&#13;&#10;piC9mlkLDIRok7Gml2B0FRGuyVCfFQJj3HgFW/AKMrMgwoJflDSr2AmKdREQ7VatXLGWfOIsBfiF&#13;&#10;uvANdeIf5iIkJpUwTSahmmyCYzPxj0pV6hWV2RLoUIG4PuGp+Eamo2qdXdJa4iJMQi4XppFQkIMx&#13;&#10;KxNtaioRyQ7CkxMJS7YRne4g3GVlvlajwMa8CBNzw8zMi7AyJ8yEV7BezYKYBPzincyPtSowInDE&#13;&#10;J85BoDkRXWYqCcVZmArTcFRlKBuKNctOaVWOsilEOi0EGizMi9OqsNB5Gq3Kp/A16IlNysBXY2RO&#13;&#10;uBZfrV7lRghkkeOYE2omOk3CdLPRZjkwFbixV7rJbHSSvtShrEGaFAf+pjgCLEa0WU7ci9Nw17pJ&#13;&#10;rkvGsNBMuFNDgFlDpFuPpcRGQlkitgo7sWl6osRemCUKOC1Gad0psONenER6g5s/eM9VkOXzAF9V&#13;&#10;/6xJN+OjieWLoLnMDPchPseEbZFDjZ8xEqlA9jPH8vn8QD7zCeEfvUP5w/xQPvMNZVaoZF6YCU+2&#13;&#10;YypNx1yRSXiGnZhsByF2O0EJVuKyUglNcRObk6EAS0xuImHpFsLSLCRUpJBYlYKhOBFHWQ4pDSkK&#13;&#10;FBmLRHFiVAqJuCwzpmIBKwlYymwYim3oROmSZ1OBxJL1IqG30ekWdLkOrJUubFUuDCV2FWor2SsR&#13;&#10;6VoFWKTaWUaqmaX+WSa+QE98vo6YbFHt6Ahz63BkGhRgMbq0aGx69E4zKYWpJC/MINSgxy82Dr09&#13;&#10;jZCYGPyCwoiI1Sol43y/eGbOjVYhtjNnB+PtF8GX0wP5Z69otI5s3AV5yk4aakwjKDxR1aBLFXqk&#13;&#10;3oExOZ0wrY25fqJwiVVqsNBIO6ERiSQ48vAPMk+oXAzq8unzpZnIRnhcBr6hqQRGin0uC6M1l3h9&#13;&#10;MumZxXzhLVAlFu/IeOZGmJkWoGVGkAQsx00BFoEsM4IMzIt24q1xEJGYSoDBgaWoCF+9lZkh8czT&#13;&#10;mJkZqePL0Dh8LfEEOwzYKkRxZCF9WYqCK7lrMojOiCeh3Ia7OpHkmgRS62w4KyV42URKTQL5y62U&#13;&#10;rE1g0WYHi7c6qVzvpmGHldrtieSucpFdl0BWrR3rQgEs8VjyBExH4q8JI0AfRqglAo07DmuWHm2y&#13;&#10;Bk2ygeJVWdRuTSGnIRZXiZFIewxfBoURZNBjKcxGn5VEkC6QfwgOSSEoKJnQkDTCwjMIDknFPyiZ&#13;&#10;gMAkYkJTsZsXUr1oFb99fK4Ay6/vX/HzW8lEGZ8ALOO8e/FCgRPJSvkUdny6L6Dlw6uXyuLw5vkj&#13;&#10;Zen5y798VFko1767TuPyjaxcuZ2rNx5x+9441y5f4uGNK/zyx5/57bff+O1//8Zv//4b//bvv/F/&#13;&#10;/vdf+bc/vef904dqMSE2ob/5XW9f/o2KRbJc5PK3r8Z5//b3bBc5JvX9F894++LZ77chypxnT5Q9&#13;&#10;SCxC4w8fcOvaD1w4c56zJ86poNqzx6UG8/dA20nI8ilgEQjyqYLlyCFpJPGchZQzkWpOfsWpExLO&#13;&#10;eFp57CW3QCwNAlpGhiXkclgtCEaGj6szdbI4UDWzY2f5+sJlrn53lVs/XFeARSDLox9v8vSn6wqy&#13;&#10;rN3cxMY12+naO0RX6xBdKxtpbqhhV/1idjXU0LlqBQMb19G7fjXNqzdwfLiPf311l//860u+vXCa&#13;&#10;BT56BVjkLEK8w0hyaSJpFQ7SKkykFBlJWqjHkR9PtDkCvTGSHUvK+PVPz/nu9EEFV5qWr2Z13XLW&#13;&#10;LlnBnqZNbFq5hsa6RrZvXMuuzetobGikaGEVubmLKS5Zwbq1m1i5Yj1rVm9k6dK1lFcsZ1HVeirK&#13;&#10;11Nft4Vly7axbNlWqmuaqF20gZqKdVRXrGdJzSbqqzdRvWgzNbXbWCofmNeKn7rX8wFqdTeNq7vZ&#13;&#10;0CQ2n0O0tI6xt+UAg/2H1dn5/t5DyAJBzsjKB3KxCEmL0LZdo2pfWoMmAcu6vwcsTUMKrqxa002j&#13;&#10;fBBb0Ue1hPEJYGnsYNlKyYXpVuG3SqI8AVzk+38PWeqWeYJx6yfgigAWVem8tJXFDc0qAFeahuoW&#13;&#10;72TVqnaV13Dvx5v88ua5qnO+f+Ma92788F+sQZOAZTI7RbafhtwqwPL4EVN1zKJikRHFyiRgeXQb&#13;&#10;BVzUzz7i9eO7nB07xNjgEAe6hllSto7ePX2cOSHP0wEunzvD2ePnmLPApGaenxXvgAQWBCYyz8+C&#13;&#10;l6/njds7yIpXgIXZC4zM8TWp7QwvHTPnxTBrfoyqk5spxHyGhsAFFrY0tXPu1GUunLyoKoJPHZUG&#13;&#10;FE/9srLh7DsyBVXktSKLwoHegwxITfLAmDrDLwtRGXltydlvUQEI4JBFmIzsyyJXwKYsgGWRK/lI&#13;&#10;U4BFWXgOc+iAqMxEoSB5MCfUcYyNHFUVwgIH9g8cUCGxAguGevfT29LLsKq6PcJQ9wH2dQ0z2CUL&#13;&#10;wP2cOOQJ2BULgxyXQCIJ5uxoG1D5GAJXhvtG6WsfYn/fKGP7PWG1kqcidiFRqojqQgWfykJ+9KSC&#13;&#10;MkNi6+gZYbBzmANqoSo2ieP0dg7R3T6oFClS3yzWJAE7op45IE1lE1kuQxIgKsBJ6m0HDiOL8La9&#13;&#10;ferYJKtDgITYV1RY66i8b3lqq0+LikXsSPJ+J9BBoI8EwU7UGQtsESgmTWjnT3oCbAVOSPuQKDyk&#13;&#10;5Ujai46JjUhua7JRSOqXj5xVShUBKWJpkhGwIiBIFD2TViEFWVSDkKf+WCCFQJTebslE2K/2JxVO&#13;&#10;oh6S54sKdpXsnJ4h+rv2KZuQ+psePKmOX+7D5LEL6BGo8umxTe5LltbooAAMUQMdV7kpEnJ+8qhY&#13;&#10;iDw5KmKHkqapyUwb+f3yHBU11aH9J1XbVG/XfmUdk+NSiqMD8licpL/nd1DoeT5LiKvcB1EZSZ6P&#13;&#10;tAHJvuS/jKrGHbmetO/sbe6hpbkbUa3IY9rfM6qec5Ovi/7uERWuLj/nORbJA/LY6A4ekLao46qF&#13;&#10;R/Ikdu/sp0/O2HcdpGXvMJs2dbF1S5/KXmne2UvXjl52b+9h97Yedm7pYnNTBy3N++jqPkJ7xyHm&#13;&#10;zjXw2WdRDI+e4O5XN1iTs4pNi1bhdlWwpHo9yc5SnAmFZKZUsbR+C9u39qj36Un1yqSCRRRfWzbs&#13;&#10;IV8yWETBMgFY2lr2q/sv90Ne1wf2i11jjN1to7R1H2PXnlG279zPhqZ+6pfupWrxTsrKt1FSvlXB&#13;&#10;loqq7TQsbWX3noO0tI2xbdeIsgi19pyktfu4ajrasKGTZY07yVm4nL0VjTz4+hz3L59j/PpXvLv/&#13;&#10;He/u/8Dbuzd4//BHPjz6ibf3bvL85lU+3vmKx7e/5dVjyay6yp3vL3Dt67N0tbWxdfM21q1eQ2Hh&#13;&#10;IvTmAhzuRcSb89FZ8vENTmSOt4HgcDv+wQl4+xuZ56dnrl88c3y1zPH1AJfPZ4dNQZZJFYvksUiL&#13;&#10;0PxIPTODY1lgisPfqiV7dTaumhR8DNHMjQ3D1xhDhNSc5jhwV1kVYMlfpqVsrZa1HQ5WtSayYm8i&#13;&#10;G/vdbBl00rAtgYIGBwuXOshe6iCn0UnRmmQKlkXgFxbJne9Pcv2rMa5dPMSDG6d5cPcr7t+5xJ2f&#13;&#10;zvPDtSNc/XqMy2fl/bKLno52du1oZc3qXTRtbKauspp1K1awo2kDS2vqKC9bwcKitRQWr6Oqtpmy&#13;&#10;6l3ULvOE4n+qYpncr/47wDJZz7xaAm7l/7Yajz3oU8AibULSLCSARZQsEoIrgGXlmn4aV0gTXhft&#13;&#10;nccVYBkYOjUFV9q6xtjbMUZ751H6Bk7Q23+Cjq5j6nPH5u0HWLpKGgRbWNwgCtVOqpd0sGrjKI3r&#13;&#10;BskuXYPLXkVEVAb1tZtZtHiTUrCIReiL+Sa+EJgyz8S0T+DKjPlmvpzrmeAwO/9rbixfztegc2UQ&#13;&#10;bHTir7HiFaZhZkgI86IjiXKY0WWZ6N+7m+X1S9T/57aegzx99Z7x57/w090P3LrzkQtXntHSfZIN&#13;&#10;W/ezfus+Fq9YQm5hARXVpaxaX0/j6sUsW7WIusZyknLKyS7OIKsog7ySXHKKsnGmuxVgiTUaVeaD&#13;&#10;ABZHWgoF5Xkqf6WwKp/CyiKKK0spKC0iKz+X5LQ0wiM0TFsQrirGZ/sYFWCRzwdhuhTcBYuxZ1Zh&#13;&#10;cVcQby1EAZYgC3ODzPhF2wjVOYgwJanrBselEhiTQow5D729WKljI+OziNBmqjE6SjA5SwnVZOIT&#13;&#10;5lYWLK8gJ75hLnxDHGqC47IJjstRNqH0RYXYijPQprsJtznxjbMxX5RkGiu+Zgu+VhPaDDfm3DQi&#13;&#10;HIkEGkzMjzQpuOIVbmF2iNGjWgnW46u1My/OqibKmU5MUgoLdFZikpOxlZdiyE1TkMVeno3kmNjE&#13;&#10;blORhD7ThjHZTpBJWoBMBCQYWWDUMU+jwdekJzIxRV02P1YaW2Lw0RjxUVkWJgK1TvzNBrSZTjQZ&#13;&#10;LiLdDgJtVrRZWuJz4rEstBNqMeOtSVBhoppMsQKlKAAhEMK+yIEmz4ilIhFNtonoVC1RKRoCrBF4&#13;&#10;x0eRXp+MMT+B6BQTpgI7camJpNQm8Y9e81TN8/SQAASweMWGYitxEJWmxzs+GG9dMGFJccouYyhI&#13;&#10;wDs+gkCpiLbFMjsqlM99gvl8QSj/6B3GnEixU+mYHaplRlgkEckWkmorsFQnYyh3EZaUgI9ejzE/&#13;&#10;D1tZEcbiPAVYJJMlOieR6GxPUK8AD1GXWJ4dq3YAACAASURBVHJyFVxJrPRYnjQ5RiKTLejzPXks&#13;&#10;olwxFNmIz7diqUjCUpKMqTiZqAwjsVkWDEVOnHWpJNUlk1DlwlTmUOBGgoBV/kq2WcEVuY24PB3a&#13;&#10;fFHp6DEWm9DmxRMnJ6izNIQ4NZiTtJiT45kELBF6DTEWPSH6eHxjYhVgkXytoKgoAkIiiNDo0dtc&#13;&#10;+AXrCI5MIDjcygL/SMJitHw+zZ8vveMwuPNJys8nITObMGMa4TEuYuLcmEyZGF1p2HNy0SelKoWk&#13;&#10;AJa5C2LxCxSVi5nEpALc6SVExDhVTotc/vnsWAX2vQPtSjU3Y76NOb524uLdZGaXMM1Pyxc+sQSb&#13;&#10;Egm0JuEb72B+dAKzw4zKHiRgZVaggZliYfUXNZeRWWFm5sc5Mebl4BVlVCBGru+tt+ClNal8luTq&#13;&#10;FArX5rK0q5zk+iSci53UtZWSuiSZyFQtlhIryTU2EoqN6LK1GHLjsZUYcVVZKFlro2qTnaUtqSxv&#13;&#10;S2fl3nwaWjKo3uYgb2kiaVUmkspMmPIsRLtjiEmOIMIaQ5AuksD4CPSpOhILjLjKDKTVaEmpiSBz&#13;&#10;STTFq7RUrDeQXWvAmBlDgE6HJcNNdIKGUHM8oSYt/2C2F6C35WK0FZJf1UzKwk2EaRbiG5OEr8j0&#13;&#10;FxjJzlmkrEKSq/KnSVjx/JlSoIgS5d3z5/z86iUfXr/4W0ghQGMCYkhIrVxXRtp83r9+xV//5SN/&#13;&#10;+vCW82cus2FdMzWLNvP99UfcfvCK76/d5eaNu/z66189gOVff+Ovv/2F//i3X/nPf/+N/+fffuXu&#13;&#10;jR8YHtjH04cPmIQsEoL7qUVI4MrP714qgPJm/CkfJa9lIjxXAMu7V+PKZiSX/X6s47wb/x2wyIL0&#13;&#10;+cOHXL5wCQErEm4roEWCaEUu7mkR+j3s9lOoIvsedcspJIvFA1g8EvopyHJCoMtZDo0cpbN1kN6O&#13;&#10;Yfb1HlQfgpt3dSlrRV/3iAoT7GzbR3/vQQ7sP8blC5f55uLX3PrhBo/v3uHx3bvcv3mTqxcv8NMV&#13;&#10;OSP2NRtWb1OApXPvMH079zDWN8DZkQN8d/wgNy+c4OaFU3x/+hTnDx7i/U9f8+8fHvKfv73i2tfn&#13;&#10;CA22KsAywysSe7qLlFIbaRUyJtLKTCQrq1A84fowTKZo9ixfxK9/fsGVs2OcHh1k65omakobKF1Y&#13;&#10;T2FBAwZDLl98Gc4f/uDH//rnED7/IoIvvtQxc7aRoBA3cXG5+PrYCPBzERmVgV9AMnpjOVExRegN&#13;&#10;ZWTnLlO1z4UlTZRX7qC0cgcFpVtVbWNB6XZKF7ewuG4nVbV7qFnawbLVvcqSI3ahNRsG2bJ95G8A&#13;&#10;S0/X6BRgkX0BLJLBMlnTvPUTwCK1zNJIMaVe+TsFywqBKCu6EQXLopo9apaumIQrAli6p2DLpJVI&#13;&#10;jqt+udiDWpWqRcJ7p2a5p4FIrEPyYUzahdTU7qayZg81i1uoq9nL1k2D3Ll2k3+R19mzh4w/+In7&#13;&#10;N6/z9O6PnlyWT9QsU0qV/y/A8lDsQPcmqpvFFjShZBFFy5PHvH/xmA8vHnDp2AE6d7Wwfd1ellZs&#13;&#10;oDx/GZkZlejiM1i7eruS7M5ZoGHOgjh1dlXeoGWmectZ1GjmL9AxZ348M73imTY7li9mRP0+M0P5&#13;&#10;YmYQ0+ZGqbO0PnNNBPslsqR+O6dPfq0sONK8IotUOVMvI2fZ1SJqApConIiWA/R0jKiQS3ndiIKl&#13;&#10;o3VAQQJ1tr7bc7ZeFpOicJncyiJTtZNMBN+KbUPggwqqFUWBanjxZL1MAhaBLCfHTilAKuoEUZKI&#13;&#10;UkGULGLrETvJ/gEJNZUwXAEmBxVg6WntYWRAwnFPqkW/Z9E7QlfHPlXTPtAlKphD6rqiBupp28f+&#13;&#10;/lGOimJlVGqqJWvGE8QrjTGS8TEi4aS9AlaG6GsbUFtRzhw6cIKhvoN0tParIFXJGREblAAGD2Q5&#13;&#10;qW5bcl7kmPb1DCvAIiGyku0hi3CBPgID5GcEsKgGHFHsHfKoZySE9fRkoK2EvR45q36v5OOI8mQK&#13;&#10;usj75yEJifX8rMCZE0fOMjI4ynDfsLIcyd/Ocx2xT57z3O5EsK2od+S+y+2JkkWOcVK9ouxCR86q&#13;&#10;imM5PmkLEmuQHLPAq0/VTXJfBDwIzBDlkihFVB7LsCzKx1S2jkCVyeNWwOjIGQVP5G8txzwJVia3&#13;&#10;Z09e4uDQUc6d/EqN3DfPc0GsY6JUFIXRCQVYJFx2dN9xBVQUCBg8qvJz+roOKPAhxyWwTSxTh4aP&#13;&#10;Koub2HgmgYhnK4Dld/vOPmXtOops5Xkt15Hn0949HrjS2tLLnp3dtLcMsGtLOx17B6ZuTym9Ojyq&#13;&#10;mP4ueV4c9QQPj5xQih+5Tam037a5S1l2vvn6Jlev3eHQ4XM0LNnBnp0D7Nk1wKamLpo2diD2IJnm&#13;&#10;Hb3K8rluTQuD3YeQ/0m+CwzMmBFFa/shjrb0sL2knqzEbIKlxWBuNF4+BqbNimb6nBiiY5JJSalg&#13;&#10;Y1MbrS39qhWou9MDSuXv0763n9yUcvIzFvHNjcfcvfuQ7k6xN40qIKXA2sBxeofOMjh6kf7952lp&#13;&#10;H/NYN1Z5gtPrl7RRWbmT8ortVC7aweKaXVTX7mbz1n20dx9n+64DbNw2zO72o0iOS2fHIdrbRtiz&#13;&#10;Z4hV69o4tHIrj69c4OnVi7y99y0fHl3l45Mf+fjkNh8f3+b9/Vs8u/YtT7//hufXr/Dox68Zv32F&#13;&#10;pze+4qszR/ju0kmad7dTXb+F+tp6KipqsCaWodHlEKXNxGAr8dgo/cwEhpqJiXUQEm4hNDKRBcF2&#13;&#10;ZnrrVNPKF3Oi+RSwiIrls7mhfO4VxTQfLXND5Ay3EUOegeQaO8VN6SzanUNwYhw++igCLHGk1lrY&#13;&#10;Oepg27CdyiYbFRsMLN6kV4BleYtNAZY1HU429jpYvttKcaOdvAYHecsdFK11U78xk8qmOMLj42hY&#13;&#10;tILq8kYqipeSmVGHO2OZylZxpdXgTM0nO381qam1ZKUtIj1jCWmZjWqyCzawcOEyChcupaRkOeUV&#13;&#10;q8gvWklmnmdKqrYrwLJY2YI6WNTQ5pklbSxe6pna5e3I1K1op2FVF+u27FNWrzUTgGX52h7VJDSZ&#13;&#10;wVK/Sk7M9LN2/T6lWhHAMlnV/D8DltP09B+nS2Bjj8wRevqOs2/4NAP7TirQ0t17nG27D6r/+fI/&#13;&#10;XcCKABY55mVrB1mz6SCFVRvJTK0nIjqT2uom6mqacLnLiDdm4xciknw5CWFilo+FmT4JfDHHzPT5&#13;&#10;CcyWIHh/B/84KwKvQCM+US58Y5OZG2ZjbphVVff6x5kJ0MfxmY8P/+wzn7HeLezc1kp0TBKHjl1g&#13;&#10;/O0fuXH/I1dlHnzk+/s/c+7KOCfPP+T85XEOHjlK90APnX3t7GzZzt6OZvqHesitXEZ6Xg1pC2vZ&#13;&#10;vrOJlrYd7GjeTN2KTVQ1rCXe7MCdnonB6cSa6iY5J4W03GQyC1JJzkzFnpJMQpIbk9VGrNQyh8Yw&#13;&#10;bX40c/z0yuYzL8DK3AAzwRo36SV1JOUsoqpxC6UNTURbsgnUugkzpxNmdBNhTJoCLL4RbgSYRBpy&#13;&#10;saUtwuwuJyGlCl1ikQIsFlcpKdm1GOwlBEaLPciJd6iLWHO+eo0JZAnX5ROmK/DksIR62obmRZrx&#13;&#10;ijDjHWtVFp950RYCExKJTUvGVpCpRpPmUoDFJ8aCd4yNScAyK8TAvDBpDnIyUyBnpJ7QBDfBJhcB&#13;&#10;Rjsh9hQ1/hY7AVYb8VlJmAsTMRUKALBjK3MqEBJuTyDCZSM6LZHIZBtBkg3hkPBbE1FJDvyNFmaE&#13;&#10;RqkmlkCLE+9oI0GJTnT5DqXE0UoTT06SyrQQYBKdLdXGWsIS4/HWGvAzmYiXUN+yJJLrU8hYLkqW&#13;&#10;JBw1Lo/SpMqu8kts5XaiUzU4am3oCnQqR2W+Npg/TJ/DdL8Apvn689k8H7Wd5ufPZwt8mBbsT2SS&#13;&#10;BLwmEO7WqPDbyNR4IpK1xGcmEGiNwVBqJ8ihYU5MKF8G+TPNP4zpwZF8GRRHqFUCRpOJSEkiOkvU&#13;&#10;KHkkVudgLEkl1G3BS6cl3OVEm5ul4IpYhLRFSWgLXUTnWInJNiAWHn2BA0N6Hq46N0l1SZhLrejy&#13;&#10;TcTnOLEUp2Aqcql8FclckbwVgSbWslTicq3KOiS3aSxzq9YjlaOSbSA6x4Am36xGm5tAiC1WAZa4&#13;&#10;XPm+Dm2BHq38jjyzgitiF4rN1hDiisKRYcSWqscsLTZuE5pEI5EmLb4x0fhERbEgOlplbRmdDnSJ&#13;&#10;SURpdOisCURr9YRFa9Ho7ISGx+MXGMU/fe7LXB8tUZoUDLY8bMkl6BIKCI9LIywmlej4TLLyc3Cl&#13;&#10;J2N22ImONbFgQRi+vhFExjoxJ2RRVlrDmpVrida6lUrSA1jk/0ossxckMC/Ard5/vpyjY/a8WOaG&#13;&#10;m5nuF09kgovSlRU4F1URbHfjHWNmVohe2YLELiRhtzLymhBrnAAWbUY65oIcvGKMzAjWMSfCyKwI&#13;&#10;g4IswXYnIQ4XC9fmkLUyDUtpggIrta0l5KxOJzQpFmOBkdzGJNxVCTgrLOQsd1K4Ppn8NW5iU4Jx&#13;&#10;FkfgKIrAnBOJKTNWTWqVicXbUinf4Ma+UIcp10RYQgyGzGhi7BrVJhRjj8JX40eoNQBTXhTOci25&#13;&#10;jSbKNpgp3WBk8TYndVud2AvjsOXaseVaVFNRsD6ASHMk/5Cas5bCip1kF27Gnb8BjbUKv/A0/OOd&#13;&#10;zJoVR2iok9zsBt48vcOLpw9Vk4/KXXn+TGWjvB4f5824QJanvBl/ooDFlCpEbESiDnkuahcPXJHA&#13;&#10;2lfjz3j1/BV//viWP75/w6WzF+ltG2DLxg5+uPWYGz+Nc+zEVW7cfMRf/zoBWP76F/76y0f+41//&#13;&#10;ogCLQJbXz8c5dew4P49LIK7kwUiw7e/2IGki+iDZLJKz8uypsiaJRelnGcmREcDycpzXT5+oNqFP&#13;&#10;Acv78ae8e+oJuX127yduXb3CxTMiYz+lAMu5U7+3RQg08cxkZfPfKlc86pZTHBs7oa4n8nk5i+kB&#13;&#10;LAJbpHJZGoTOcPigBDCOMdg/yo6trWzZtIemjbtYtmYdS1avoXbFSjZt3suuXd2MHTnNxbOXeXj7&#13;&#10;IY8fPJ6YR9y7eYubV67y9ekzNDasp6NlUEmrD/cNcvv7b7n19QUuHT7A+dEhblw4ydfHjnJmeD/3&#13;&#10;rn7F//njff7z13FufHeRAH8Tye5sBLDYMqy4C+NJKTV4AItAlgoTSYXxaJyRaA3h7F1Vwx/fPOHb&#13;&#10;s8c5efAg35w7zdWvznN45ChFRcuZ42UgRlfIwspdbNp1nL1dF0lwLufz6SZmzkkgTptPTmY18XFp&#13;&#10;xIRlERWcoyY6JBd/r2TS05aSaF+Cw7WagrwdlFXvJa9km5rC8p2UV++lpr6ZiupmFtW3KRWLZJ6s&#13;&#10;WNNL05YRtmwbZev2EXbvOawULCI17+87TF/vIbonAMueZg9g2bV7CAEs2ydCbSXcViqZ120YYs36&#13;&#10;QQVsBNrIrFzby/KV3Z5Z1U1l1W4WLdo9BVSUgkXUNHIGbCKnZXIrx7ZcZMqru2lY1j4FWOqkpWDp&#13;&#10;72G40jBUM9EwtKi2hcraFgVZaqtb2Liul8vnLvPx1TN+fvVE5bA8vfcT4/d/4uXjO+rr908/DbP1&#13;&#10;tACJiuV36PLIo1pRypWJvBVV2yz5KxMWoQnA8vMrT5X3s7s/sHtrB8sadtBQvQVdfD7h4clERbrx&#13;&#10;DdMRa00kTBLvo0WdEsNsn2jm+cfiH6knQpfAF/PDmDk7mplzYpk2M5IvZ0YyY3aM+lokj7PmhTFt&#13;&#10;ViBfzApRoCXYXwDLDgVYRN0gNhxZdP49YJFF6r6+w/R0jNK6e5jujhE62qQdaoD21iEFWOQMviw2&#13;&#10;RS3S3ebJqehq28feXT3qcllwdrXuo0cyHrqlQeUwg8pCcoSBvoMeC5Fq1zk80dLiqYiWOmLJXRFr&#13;&#10;xdFDZ1Ugqvp69NSUHWVEZWccVrBFQMsBaWzp2a8UKhKEKxYUWTDKor9le/fEdNEtUESCTNskg0ia&#13;&#10;xU5xePiUAgue8FWPTUcgy3CfJx9koGMf3c3dDHbtVzXOAnh62wYZ7N6vFC+SgTIZ/ikWCmlQUoGz&#13;&#10;UtkseTb7jnBq7JJStPR3DSsIIQtwUfjI307yZAQ2eYJbPTkjR8S+M6FUERghqg/JxPEoOKTa/iJn&#13;&#10;RJEyoWwRMDM5YjWS45cGJ1GyTI48znKZwAmlhjl4WilWBCyJekdUPHLck8G5Aljk9wrEkBF7z4Eh&#13;&#10;aZA5qGxCAlvERibQQe6HBMRKgK8nJFnUSMfUYywB2ApoDx1VtyegRe6bND9J7oooDkWlIi1Hk3BF&#13;&#10;tqKyGjtwXMGVsycuqfu0v3+/UjXJfRNVkzT6SHCsqFFkBOiJEkOeaz0dw8quI1sBLP09B5Da6JF9&#13;&#10;Y1OARQChBA4reNI+7Kmdb5PGnFEFWzrbR1W21FDvYaXckutPAhZRr7Ts6KZ5e6casQWp10LHkHps&#13;&#10;5RhUDbO8R3YfZFCyiwZF2XVMqVd27einaUO7AizXr93l9p3HjB25QMPSHezY1s/yxh1qNmzoYM+O&#13;&#10;Pvbs6FU2ofVrW9i4Ya8CLNua2vGeH8/06ZFs3NTFwZHjGA1pRIW5iApPQq/NQ6PNJDYuTU2gXwJ+&#13;&#10;8834e1uoqFjBpo17aG8dmAIt8liK6qU4u4Zvbz7h9p2HVJY3Ur14FYV5pWRmlZGUUqLG5ipkR8sB&#13;&#10;6pfsJC+vkeycJZSUbqSmtoV6URbUNLOxaYAVK9ppXLaXjU19tHWMsWpdB5XVW1izsYv2jsN0d47R&#13;&#10;tneE9vZRmjtOsrNqNQ+/PsdPF08ra9D49W94dec67+7f5P39mwqs3Dl3hvuXzvP426+4deUc35w7&#13;&#10;wuNbX3H7+wt8e+6Ueo40NO6mavFqqkorWFzRwIw5Ufy/fL1nVNvpnufZL3bPzr6Zme7b91Y5Z5uc&#13;&#10;k0QQKKCAAgiRM5gcHAAbg41tjHEATM4YJxxxwjmUy5VsV5XLoRwq3u57O03vzp4zM3vOnDMvP3t+&#13;&#10;j4yr6vbsvPid/x8hy0ISSM/n+YagCAcp7jqiE7JZ7atnyeoI1vhoWOurJSzKSkC4Q+32ywfgVYGy&#13;&#10;2+i1CS0Su9BaGalpjmOFXyKrg+OJcaWwayaL6gNuag6lU3XAjSZddp/F5pNMfZeFzhkb3adt7J6w&#13;&#10;UNOhp2ZvIq0DVlp/ZRNqHUxh64FkatrNlG6zkNdsJW+bjV2dudQfTMAvNBR3ai0Z7joFWDzuOhVu&#13;&#10;npLagD2tDk9OKXklneQUdZBV0EZWfouqcpZg/Jxib/NgbkEbRRs7VNZKafUBlbsi2Sul1V1UNfSy&#13;&#10;qXmU2i2D6n1f3vvFHiQKUJmtzb00NvewreUILbtGaO+YUCNq1Oa2UeS4fdekgioNTaNKrSKWIFGw&#13;&#10;iC1oU8uYukzAS9OOcWURWlCwDAxdYGrmMkNjZ+kZOMnAyGk1w2NnEVWL2Icmpy8qyCJKlgM9p9nU&#13;&#10;3O9VsGzpp0wUOLUH1e23dZymevNhCnOaSUurZVvTQbY37mdLbSsedzlr/AzvFaErfQSwmNUCZ7mP&#13;&#10;BQlo/cPqSNW086HYxwINLA9KUiN5B7JbvCYimVUhMWidZjZoIlkfo6Wza5jI8GTGp87zzas/cuuL&#13;&#10;n7j96CfufflHPvr6HWS5/S3Hz3zKqbPXuX7nAWfmrtK0o4vt+/rY3TNOelE9ydZ8bBnFGEyZbCzf&#13;&#10;gsFRjNFRQP223cwcnWK0vwd3bhY6ZwrxVhMpqSm4PBKE68CelqIyWgxWM4lmEyEaB2sDTSonxTfM&#13;&#10;po5rg0ysDTZizSont0SCeYuwpWTiH5bMmiAjAbEONEY3JnsmsQZpCHKwIcyhsmtCNG6SrEXYPVXY&#13;&#10;PNVKzSIWoSCNG3NaFbkbW4lNLmB9qENNvKWIsPhM1gXZCIzJIFCTpWxCvtIyFJJKZFwO0VY7/noz&#13;&#10;gUYLPppkIq1OTFn5aO0uknM9hBqMrIuMY0OMCZ9Y63sVi4Taro0wsCHewsqoJJaExeGfYCVQ78Av&#13;&#10;0UqgKYVAk5XwFAs+xmT8pI65wK5CaW1i59mSQVp9GvpcK8bCFOIz7UqNkpDpIdrlIsomgbNWlVWy&#13;&#10;KDCM9XF6QiwOAhKMhKemY6nOIlkqpWvcpDVk4KxLxV7twlRpVXkgYdY41iUl4JtsJDotBU26tNwY&#13;&#10;yW1Jp3RvDp7GVFI3O3E1OHHW2HHW2cne4WBVSAS6gkSkdjnYGqlUKn5xsawKDeP3q9fztyvW8rtl&#13;&#10;a/nb5Wv5cJ0Pa6JCiclMJCxVqwBLQp6J2GwD4dYEYjP1JJVZCXMlsCY2nLXaCILiYlmfEMfigEgW&#13;&#10;BfqxLDQIP6uB+Pw0zJVeuJJQ6CIy3UpQig1/SzJBKVZic9LRFWSRWObCUJFKdF4KCcVW9BJuW5KC&#13;&#10;ITeDFAFHNdJIJGoVB0kFLmxVbkwlqYTYEgmwRBKfaySxwEyMx0pskQNDZSpxRU4MFS6sNZLzYlNZ&#13;&#10;KhKSK+G20iAUn2N+p15Jfg9XYnN1aDJNxGaZic02os2OV5ksYheq2eKmoj6V1FwT5kwDWns8oSZR&#13;&#10;GwaxKsSfVSEBhMalEJUklekmdCYzickWBVhCozRYUzJITEzB1yeU3y8JVhXLEdEODNZCjCklRMVn&#13;&#10;KltdRKwHk72EUlGPbcymqCwbV2o2UZE6fH3CMJkzaNyyjc31jThTC1jtm6igvRewhLJoVQQbQlII&#13;&#10;js5GFCxLV2kVYNmgsbAqMIkIo4sgi4MwZxq+CSZWhWhYGaxhaYCW1ZK7IoBFKqK1RoL0FpaFxRJq&#13;&#10;tZBaX0BKVTYBRiPrE4ys0iayLsFITKqbhOx08rbmk1adQXpDBoW7stk8WKayV8QiVNSSSl1nFs4q&#13;&#10;C4XbXFTt8lCzx0N1h4eSFj0VO5PIrIvEXhqFLj0UXXoYqZUJlLRZydqUhD4rkti0GDSpWgx5eqJd&#13;&#10;0RQ2JVPXkUJgkg8BiRvI26rHUqLFUqzFUamlqDWBlqFUGvabqdiVRGmbEU99HLaSKCx5GtIrEvir&#13;&#10;OFM18ck1ROpK8QlzszbIgX+UndAgJ8EbLBTmbSfLU8+XD+/yVnZhBE5891apPiR4VkZyVH58+ZV3&#13;&#10;BHYoqPJLRos3r+UV33/7CmkCErjyw3ff8ec/fcfbl0+Zmz3DaN84+3b1MnfhBrfvPuH4iVt8tgBY&#13;&#10;/tM/86//9Cek/ef//pd/4L/+P/9JQZYf377lk48+5h/EfvSDF+AIZJHMFYErcj8EoMi8kdrlV68V&#13;&#10;ZBE1jQTjLliEpKpZRgCLKFrk+tIiJCMWoW+++IhbV65w7sQZLpy+wLWL17hy8dr7Os7Lc/PIXDwv&#13;&#10;oOUXJYuAlYU5f2aOc6clg0X+3TUuiHxebEJzN7g0J/XNXhXLAmw5O+vNYZCdVtmlO3i4n86uXnbu&#13;&#10;6aKhYRf1dTvp6OhjsH+aUydOcfvabR59+oivH3/Ft19/zcuvvuLO5Xk6dh1Wcu/pibNcOHqML+7e&#13;&#10;4srJU4x3HWK86zBj+w/Tu2Mfva2d3L10jv/6T8/VPLp/g+iIFJaticI3JByT24ijIF5BFslgUVOu&#13;&#10;x54fS2JGDFEJwbQ3lPHp3Xkm+7rp3tvFkf3dHB+f5JtHj2jcuo91PhZKKrp58NkPPH/1z3zy6CeS&#13;&#10;U7azaJmBsrJWXn3zjJ9/+nu+efotT79+zddfvuLrr17x7YvvOXf6FllpTRiS95OeM0FO3j421h5R&#13;&#10;H8xyS/apKujy2h5qN/VQXtNNZb0XsDS2jKi65j37TtDRKZDFC1iOHDlOX99xhoZn1QwMnKDvyDEO&#13;&#10;vwMsXaJY6TquWoMk3FbgiliMBLC07JxQ8x6wtI3RtH2Exu1jbN0+SUV1D5UVB9nSNEijXL5jjMbW&#13;&#10;CQVYmt5BFqmN3N42rm5Hjttax943HUgLkShZ6t7VOkvzkNiH6jcfoW5Tr6pxrvwVZFlQswz0zvLo&#13;&#10;4WN+ev2tCqN98eQLXn71BT8+f8ofXz5/Pz+9/KWu+Rfb0DvAIjXNz77m+ZdSxyy2oXfqlWePeXj3&#13;&#10;Pi++/EoBvJ9eP+Pt868Z6T+JJ70el6uGmNgCIqJziTFaFFyp2rWRsu3F6BwWFVa3IVhLaGwSjqxM&#13;&#10;ohOTWb4hjBWroli+ygtVVqyJZdW6BNb5mljvZ2Kdfzwr10fy4TI/Fi0PIMTfwpZNB5i/8pFq9Tkx&#13;&#10;fVI1/RybknYe7+JTYMhIvzf8cqjvGEcOTuOt3p7gwP4RerunGDgyRV/PmNq1H+qdUgvMA3v76Dng&#13;&#10;XXB2Hxiir3tMqUdkkakWmpJb0TuB5PX09owzJTW4M6II8SojJOBWGnOkSWhmStp03qldTlxSahtp&#13;&#10;ifE21cwp0CFqEoEfAlZOTUvzkKhaZNEt2SxSEX1GZWcsAJbu/UMc3N+v1G1i+ZkaFpXHadUOIwGm&#13;&#10;EkarapkFdhydZUbqekePMTU8w3DvBGP9k+r/FcvP0VFRzhxnYvAo4wPTzB6dU/kvp49Lk86ct2lH&#13;&#10;2o4mJA/iImdPSAuOKC+kFlrUDJLbcUbZS45OnX0PQSSnROW+nJpDgm3FxiVZORfPXlEqj2uX73D9&#13;&#10;6n1uXL3P9av3VAitWIAW4MrCUaDFAlj59VEgjoASUYKo231XOS0qHhXwq/Jl5pRFaE4sSPKYv8/F&#13;&#10;OatycMSOJXBI1AwLwKH74CBjQ1NMjR5FgmFFvSLPoyhbhgaPMTpygrFRgUren0+AiqiWJOBX6pCl&#13;&#10;0UoUO3NnJKD3mvpZBcQMDM4yMX2ZiaOXVd2x1C6LLUqUTRKkK9XN4yNHFUwbG5lRkEeeR7GpiXpF&#13;&#10;oIfAP1GrjA3PeMORx2fV1wJDJENIXedduO3xyQuI0nFkaIaxEVFtyW3PeK8/cBQJsBWLlyi4BCTK&#13;&#10;61wATe+hEQ53DnLk8Cj9PeOM9cvrYobRvmkGjxxFWoIkZHyg/xjj46fp2j/G7vZBpU6Znj7Pxw8f&#13;&#10;8+zbtzz84kt6h6foH5uhfVc/zU0HaG09wuH9o/QdnmD/3kH2tPdw+NAgowPHady8hzVrYlm8OILE&#13;&#10;xGyMBjf+frGEB5uICDajjU4jRptGZyU3NQAAIABJREFUtDZVTYCvCd+1egJ9k9Foc0k259LUuFcp&#13;&#10;qnq6R2nfdZj6qlaKs+sUYPni0VOWLY1i5fIYVq/SsmRFLIvezeKVcXy4PJa/Xarh98s0fLAshkVL&#13;&#10;I1m0NIq1fgmERKYQHJFCYEQy9pRydIn5OFw12OyVpHkaKC3dxo5th1XOTNOW/RzsmqR/+BLl+TV8&#13;&#10;fPE8T65f4ourF3l46QI3z57mi2uX+Pb+DR7Mnefy8RNcPHacO+fPc3vuGF9/PM8Xd67y0fwl76bE&#13;&#10;tUtcnD1Nz+ERasrKKS2p5sOlYQRF2HFmbCJGl6MAy6JVXoAieSs+QUmqiU3CByWEcMlaLX9YEcSS&#13;&#10;DVEs8Y1Ws3hDDIvXx7LMR8I2E4lKdWCtSiVzh5vqI0VU9RZi3GjAWhGPTT587rawrc+iGoIOnZLc&#13;&#10;FTNNPcm09FvYIYBlxM72ARtbeiyU7UymZp+d2k4HhS0JlO3OwFqiZ0u3jmVrAnC7N+HxbKa0qJls&#13;&#10;1R7UpJqD0rOayCvaQll1D2VV3ZRUdKq2wMKy3eSX7CGvtJOc4n38GrAIkBBbUH3jMHVbJaNs4B1g&#13;&#10;GVKApW7rAJu3Df0GsDRv60VgX3vHuIIrezon2bX3qNog2b3vODt2TynAIioWASliCWrZOUXTuyYh&#13;&#10;AS4yAlhko2QBsEhD0MzxqwyOnqFvaFbZhJRFaPAUQ2PnmJ65zNiE2NLOqaDb7v4LynIjYKexfYii&#13;&#10;+gPk1eynbtswzbtmVF5MZclOMjIaVHD0juYDNNa3kZVRxVp/E6t8BLIYEMCydK1JZa8sWW3gD6tC&#13;&#10;VSXqh2s1fCDP/do4PlgXywfSMuIjeTvS2GEiJNlCW9d+ErPtxKQm07l/iOgICyNjp5Vq5c7jn7n5&#13;&#10;+Y/I8c7jH7nx2VsGp2+xv1vUK5c4ceYKezr7cWdU0X5olH0D0xQV12GxZ2NwyWTR0nWU3b3H2dR+&#13;&#10;iM3tB3n+9AGXTx+loKQQZ5YHu8f1Hq5k5qSSnZeGO9OJM92OLS0dgyPT2/IT7VQhtdL6I4BlVYAe&#13;&#10;/ygbJnsOsXF2ZWVYF6BnXVgyQQkuYoxukh1ZxOpd+IRZWRtsV5DFN9Sucldk9z5al0Woxo1faApr&#13;&#10;Q2z4RKWid1URlpD9TsHiICxegEoakscSEJ1BkDYb/yjJnEjxWodCbapJRZoPg/Viq0klVJ9CuMFO&#13;&#10;aJKNKIudwIQkVodqWRclShezUrHIAnR9tNiKklkcFqtmeUQCPjFmVmlM+CaaCTSZCTKbMBW5sZa4&#13;&#10;ifZYsNVm4G7OJW1ThoIi+a1ZOGtSSalwqqpmU4kbQ14WMa50gvRm7PmFLA0M4XerN7AqNJxocxL+&#13;&#10;hhSC7Wm4tuSQ0ZSGp9FDVnO2qpU2llhwbnaRXG5Fl23Bx2DCxyh5IR7C0+PRFSeSsc1O8e5s0re6&#13;&#10;cG9x4dmSSvYWt5qSfWkKikSk6PHXxhKhoImOEEMiq0LC+Oslq/mPi1fxu6Vr+MOqDXy4zpfAJC3h&#13;&#10;abFoMhNVbotkt2jciYQYYkiptmOudqDNNRLqiCfQrFXtPaaN6YSY9CwPi2RFWDjLtXEE2JKJy08j&#13;&#10;vsBJTJaVcLcVH5OBEKcDTYaTCFcK4ZkpxOTb0Ze70Lw72urd2OqdpG5yKjWERVqPKp1YKtIUYAlN&#13;&#10;kTpgEyHWBEKs8YTbdSqXRuCKrtSpbi86z67ObbVpmCucGEpsJJc7MZTaiMszkJBjQV8iYyC+IFFZ&#13;&#10;hMRaFObUE+02ESOBrWUWdEV6otPj6TpUzP6Dxexoz6W41kV2hQN7vhlfTSirQwNYEx6IX6SJ9WHh&#13;&#10;+EdFozEkYbGZidfpCAmPwWbLVKHoPj4R/PWiUNZsiCUi2o7BVoAmKYuI2HRVJBGuTcdgKyIlLR1n&#13;&#10;uov07HRKN9aR7ilCl2BmT1srg90H2dO2k8AwM4tWalm8SqsCbpeujWR9iF7lG0ld+gqfJKUu3aC1&#13;&#10;sDbSxArfeD4M0LAkJI518UZWh8cqwCKQZWmotEWZ8Y234hNrJlhvZlW0llUxGpIKUmno34SnsQDf&#13;&#10;JB2rNAksi4plTXw88TkOinYXYC/zYClKw1qSRv42NyXtmeRsT0eXl6QAS36zi9QaKzV7Mqht97Bp&#13;&#10;Xyb1ezOobE9k8wELNXsNpNfEEO8OIMEdoEJvS9uSyWtMIikzGG1qKJEpIUSkhBBi8ae4xURmQyIa&#13;&#10;V4iqds7elISzMh5NWijxGeG4aiIpaNRRszeJ2g49tfstlAhkqYslf7PeC1jCEzYSHr+RDWHp+Ian&#13;&#10;sjbIjoRNxmuySYjOoqx4J7WZ5Ty6f4tvnz1WcOXv377m71485sfnT3jz/JkK1fzx5Ze8n2+/5kex&#13;&#10;2PwqCPfHV9ICJJDjFW+ev1BBtP/8p+/4l797w8M7t5kanmaoZ4I71+7w6POvmb/2KffuP+Hnn37g&#13;&#10;n/78A//0p5/45z//zD/9+Y989+YH/vkf/qSqmp988ZiXz14ocLOgkvlR2ZEWMmK+5YfXr1T70Pvv&#13;&#10;v36lQMpvAMvLd4DlrfffLQAWsQo9e/QxNy9LBsNpzs2e4/ql66qO0wtV5tW51HNemZtXQMVbyfwL&#13;&#10;XFlQsMjlsosrcEUUL0rFIvXMF69z6ZKAlmtcemcXkgWZZAbISAbExNgJtdsqXvyTx89xVAIgZy9x&#13;&#10;bEpyIGY5NXmS2alTnDtxjounL3Dp7AWunLlA2/aDDPZOqZ3Mi6fO8PSTB3x+5xazY9NM9g7zyYOH&#13;&#10;DHf2MbSvj8c3zr8DLC9U/o0+LpNwjQ6foDAMqQbsEmxbmIC7xKAAS2qJnpRcLfpsDTH6YLZW5nJy&#13;&#10;tJ9Pb19UUOrhnevcnb/Ci6+/oGFTOz4BbuobpzkydIO9XRcorx1hrX8Jy1eblT3q1vx18nMa1ext&#13;&#10;lwYKWVic41//9T/zD3/+F3a2DGKxd+POGScjp5384t3kFkiV805KyjuokcC4/x/AsmvPDHv2HfsN&#13;&#10;YBFptwAWSf3/nwGW9n1HWYAr3krmKaVeEcCyAFfk2CwKFiUrnqZxx7Rq/tlYLoBlSEmPFVwRwKI+&#13;&#10;nI3TtGOMlp1euNK6a/I9sJHbFbmyhOJKE5HMQthtQ9Mgmxq9l9fWixXKq2JZULIIZNlUf4T2tnHm&#13;&#10;ztzk1VOx8Ygd7xkvHj3i5ReP+OGb34KWH0Sh8utZqGV+/pSXXz/luxcCWx57R0DL08c8+eQLjk+c&#13;&#10;5fOPPuGTOx+zp7WfksIWUuxV6PRluNwbCYpJwlXsYeP2IlzFNoITQlgXFE5Egg6T7FalprAuIAJV&#13;&#10;wegXysr14SxfIxPGyrWRrFov2Ssa1vrFsHJ9GIuW+/PBEj9C/K1s3XKQm/MfvasW9ra9nDl+Tllz&#13;&#10;RDEggEUWkke6vbYEsSYc7Bxh727JfxiiY/cw7btH1O/EAjzp7hriUKfstA+pRaecH+4aZKBnQuW3&#13;&#10;9AmE6RpleHCGY9PnGB44Sk/PuGpXESAhkOWssitdUIt3qXqePXZRQRbJhVmABAIgJC9GhdyOnWT0&#13;&#10;yDjjg9PKOiTtQAIvRDUye/S8gi4TYns4NMZw77S6v4cPDKkF95TU7I7OqsBS+Rlmxs6o60iI6bHx&#13;&#10;M5wUlYPUOY8eUwHDw2I77J/m+ORJpkaOcWJSskouMNQzylDPGDPSnDR1TgWsSluQhGlLW5n8zVFZ&#13;&#10;NBOnOC3WmZlznBCb0cwFVQ0sUEtCfOXnFxWLAKfZE94Wo/kL17h5+SY3Lt3k8rmr3orl89eYv3Sb&#13;&#10;G/MfKdAiGVViWRJlioAHASxyFFvQwmO2cJTL5LYFsMiIOkUUMGIRWoArcpSvReFy+rioUM6o52hm&#13;&#10;8qTKVBk+MspQ7wT93eMKsEmWjMxw/7j6vuSuSEuS3CexCUlG0+HD4/T1TTMiKqbJM5yUIN8TXtWK&#13;&#10;N5dklsvn57ku7UYXbivI4s1WOcnOXSN0980yMCpBxidV8K+oFwUQSbOUhB9LDfekKGemZzkh1jax&#13;&#10;9ozOvrerKcAy4LUIibpFXluiWBHAstCGJQBGVC5SsSwWKDkXKC8jyhyvhcibOySXCURZeL0LaJHz&#13;&#10;/e29HNjTpyDLyJEpxvrEWjbNUN+Msk4enbrA2dPXOHnqMkNDJ2nfNaAgy9TUOR588ojnr79T8/Tl&#13;&#10;a7747AlnZq9xcN8ozZv2s29XHwIyJei2Y08/4+OiFDrHoc5B/HxNLFoUja+PFl8fDf5+cegSctEn&#13;&#10;FmI0lGIyF2GyFKqxpZSTklJBumcTRnMFcbpiujbtYFKUQJMnGRo5yv7OAQ7sH+LBwy/59LOvWbo4&#13;&#10;gsWLwln0ocBcLWt9ElkngZkhVoJCbPgHWfH1NxMcbCc82EVESKp3QtPQarIJlerWtYmsXKJlxZIY&#13;&#10;Vq6IYdFiLRs2xKONcZKX3UB58TYqSrZRWbKdgpxG7p0/y/M783xy+QI3Tp/iwdw5vrpxRV328aXz&#13;&#10;XDkpgOUYD65e5Yv7V3ny0XW+uHlJAZYbly9x9+olPrp2Rb2H11bVUFxcxYdilwpIIiDCiiwql6yK&#13;&#10;Us0R0h4hI1bKtYFGVvolsdxXxzLfeFXRvMIvmuVBcSp0cKmfhsUbNErlsDI4nmXhWtbEx+JudrF5&#13;&#10;tIyNh/PJ3ZWGZ6sB88Y4CtrMNPdZlU2oscdMzQEjVfv1VHTo2CqQZTSFukMGinfGU7jTSOW+FCo7&#13;&#10;Uijfk0DDwUzaBjXkbw0lRG/GnblDTXpWqzpm57cpaCLgRKawtprSqn2UV3dRUtGhpqyqk6LyveSV&#13;&#10;7iW3RBQse6mq66ZGNhk2H2FT8wj1WwdoaBxkc/MIAlaqN3nb96SBz/ve2U/T9j7a2vrZu2eY9r3j&#13;&#10;avbum6R971Fa29+Blt2iYPEqVbytQf8WsCj1igq5HWNr0wBN2wYZHDrPzPErCrD0D88icOXI0Gm6&#13;&#10;+0+qy46fnH+fvyLZbz0Dcxzun+NQ3wX2dk9T1dyjAEtt8yB1zUNsrDtIaUkT6e4K9rcfond/P9ub&#13;&#10;RGW1haCwVFb52NSs9LGwbL2BJat0LFqmZa2/Xj3vUmX8wdpYBVgEsny4Pp4PpGJVNivC9Zjzs/FU&#13;&#10;lWAqcmAqcxKg1xEbm0bngTE++uqP3Pr8BwVYRMVy47PvmH/4miOTN+k4NMv+7llqN3WSmbeFeEM+&#13;&#10;Wn02lc37KCiup7yyEWd2GWZ3Aeb0Qq4+fMHlh59yaOIYJ2dnmDt1jPySPDwFWaRmudXCzp3tJivf&#13;&#10;TXZ+Gp6cNLILPeQW5ODyeNDorQTGSFitBd8IIxtCDawJ0rM+1EhUglMptnyDjKyXcNtIM8E6F9GG&#13;&#10;NJKd2cTqU1UVc0B0KpLDEhDpeJ+pspCtIkcBLKtCbGyIdLEu1JvB4hPuICDaTbDWQ5DGQ5A2698A&#13;&#10;FgnYFQWM3Ia0Hhpd5UQkuwhNSlGARSBLcFIyq8NiWROhwzfWgr8uBd84CwGJdjVSRyvjn2QlOsWN&#13;&#10;n0FyT/T4JukJSzFjyHWRUuAkbZOL0o5sCnblkLbJg7M6nZzmLLKbs9VCM85jQV/gRJftJsKeRkCS&#13;&#10;mVi7C19tOL9fvY7VoaFoLEmE2Z0Ep6RgqfaQvT2dnJZsPFszSal2k1LlImtHFhkCXGpzCE1JJdCc&#13;&#10;TGSak6h0K1GZcWRst1OwK0PBFVGvZGxNI7fJQ2qVHVu5CWeDg/g8C4n5JqIdOtUKtD4mhj+s2cBf&#13;&#10;L1rN75au5vfL1/CHletZGRyslCqq5jjPSFKeAV22Hm1aEvFpSegLJdvERGKpGV2RqDwSiHTFKsuQ&#13;&#10;nyGJVdE6NsTq8DUkE+5yEZOZTniqjUCrqFbMhIqSJ8ND8sY8EnLSiMlMI0wqlgUqvoMi5po07Bs9&#13;&#10;pDWkk7UtDf+4JHQFFpI3ukjKdxGX5SQm3U6QOYFwewL+Ri3xxU4FaYyVqWgKHAhgiSt2Yqlyoi+y&#13;&#10;qDGV2bBI4G25tBSZ0BXq0ZfoFWCRAN2YLD0xGQZ0+RaSymxqWvfm0tVTTOfhIjoPFanj9j15bN2Z&#13;&#10;Q/mWdCKSogiMDUdjjSdQY2Txej9W+AcTlRBPVoaDDI+d4NAYEpPsOBzZBIcm8rslEazyDSNEm0R6&#13;&#10;cREpWfmYUnOIiHfiH24lVOtgQ4COoDCDahzbvq2Ruroq6uuqGD7UyIGd1aSYklm3IYlVa/WsXJPE&#13;&#10;3ywOZ6WPBlfuFpw5TawNTmbZeoH1BlYEJ7LcTxqANL+ZpcES9mwi1p1OgMlGkNlOYLKdQJOdGJcb&#13;&#10;vySjAiy6XCc1PbXopZFHF4FPUgS+Ji2B1lhVEZ7RmIEh14mt2I2nLoOGQ5lsOpxJxmYnns1OCtvc&#13;&#10;ZDc6KW/3sKUri6ZDWTQezKJ2j4fUyiA2tiWwqctMWmU0xpwQUis1FG4zqNDbzYdTSc4PJ8jkT4DR&#13;&#10;n/j0SOwbNZRsN+KsiMNcFIMxPxpzkYbcJhOOinjS65JIrY4lwe1PXqOW0tY4FQJf0JRA7pZ4CrYk&#13;&#10;8emDr/krs3MzyY4GMnIbqazeTYqzEm1cDvrYPNIddTjNlRSV1HHh9GmeP32s7D7fP3vEd199zNsv&#13;&#10;H/D2y4e8/uozvnv2iDdPP+eHF09+AS2vniHZJgJa5Pi+bvnbV/z5p9cq10Wqm98+e8b1i/Pcunqb&#13;&#10;Rw8/5/lXT/nyyXM+vvsZTx484MH8DR7evsVnD+/x2adfce/+17x5/QNvv33Ft89e8vq51DnL//FL&#13;&#10;zosXpggsEQvTK6W0+fH1G/4oLUPvcmEEsEhujNy39woWUby8+ZY/vn2p5ue3L3jx5efcvjrPueNn&#13;&#10;uHDmAvMCUy6KCuWqUq7MX77GjfmbXLkouSy/Db5dULD8clzIbLmiFDCXLoh65dpvR5QwUvt5co7j&#13;&#10;02fUIkcgi+QdiN1g7uxl1SJz6+od7l6/z7PHj5Rq5fmTJ3zx4CEfX7/J7YtXuH7+Ioc6+xnsHqH/&#13;&#10;yBi3L19hdvo4/QcHaK5t4cDOLnr7D3F+bILzoxN8evkk/+XnJ/yXf3rJ888/ZndrB6FRSWwIDEXv&#13;&#10;MmArNmAT9UqxF7DYsozYcjQkZcUQZ4qiuthD7/YtTB9s4cTIENNDo9y6fJHvX3/J8PA4PgFprPHb&#13;&#10;SGB4LRHazQRH1rN0ZS76pFwe3J7ncFcP/+f/ruXf/W8a/sP/oeE//jsNlqQK/vynf+Z//I//wcCR&#13;&#10;WXKKxqjeepHMvHYKStopKG5XcKWy7qDXUrO5h43Vh6is71UZLI0to0id4s7dR9nd4QUsB7tnEQWL&#13;&#10;AiwjXgWLqFlEwXLo8AwHDh5l/4Gj7Nw7pQCLtA/t3uu1BonS5C+ncduIyl9p3C4QZZqGpjGqGvrZ&#13;&#10;KtBFwMq7aWqbpKl1mm1tU++hitiNFhQxcty+c9wburdtUN2m5LhskvDcbWPeaR5UShaBLFX1PVTW&#13;&#10;96gPnPV1PdSJgqe6h7qaXroPHOfxJ0/4+bs3yg735NPPefLgId8//UopWcQy9P2v4YrkDD179q6G&#13;&#10;WeCKwJenXnvQu4Dbbz77VClYZIEuM3hoGoe5FkP8RpLNlSRbq1SVY6zNhKMolYJNOZQ152PK0BMY&#13;&#10;HYPBZSO1MB2d3cwynyBWBoSyLjhSzRqfaFZtiGblukiWrgpi6coglq0OZtnqIBYLYFkcqABL49ZD&#13;&#10;CrBcld+RU962FLGPiDpAsk2UqmPkJCP9Myr3QawJ7Tv7aGzqo6m5j51tg7TtGqb30ATSrNV/eILu&#13;&#10;rhEO7x+m+8AY3QfHlKJF1Cyyo9/bPUFXp9iJJpkan2XqXSho/5FJr+Jh4gynjkkl8hznT82pQFqx&#13;&#10;V4jt5uypy7+BBSemTipriCysVZDsmChRZtQITFGqk7Hj6ihBtscnTjA+eFS1vvR1T3Koa4Ajh8cU&#13;&#10;WJHKXWmEEQuTABZRsUwLeJEcmcEZRpSdaAaBKzJy29JqI7YUUZ+IvWgBtEh476zAXIEYAoyOz6mA&#13;&#10;X7EpSVX1tLIwHVOKG8l0mR47pYKBpblFzlU+jQIfXgBy+uScgh83Lt3g+qWbStVxXjJM3lUwz52d&#13;&#10;R2quxZIkTTiq3nrmjLLbqOfyV9YgBVgE3Ijt6h1cWVCxSLaLVFEvABZRsgjYuXhG8mgkZPikUq2M&#13;&#10;Dowx0jfKsNhJjkwy2DPO0JEJBnrHVY3xlECOkWkmhuU5nVG5K8qmM3iMvR397O8apqdnUgE2sRHJ&#13;&#10;bctzPX9Bmqwk9PYqVy/eUeDo6qU7KqtHgNaWhkPs2TvBnj3jjA0d5ZwE/Z6+ooJ7BfoImBJYc0FC&#13;&#10;zU/NeR/nd3BFFCwLWShi51FAZeK0CmVWgGXgqPq+ABkBLPJ9sRgtzJTAscmTiLpLvvcesvwKsIhy&#13;&#10;RSx+ot6S6dp9RKlZRvummBiY4czx85w6fpETM5e4ee0hV6/cU4G2rTuO0Nx0+H8KWBRoefEdN649&#13;&#10;YG9bH61Nh9VRAOXunUfYvauP4cEp9ZoRYOTnq+eDP4Rz8MAQA/0TjIwcVXDvqCjEjp3h1MkzzC6M&#13;&#10;qJLOzXPxyi1KSncRqc1lfOc+BVgmp08hc/jwGL09E1y9eg+ruRyXPpd0ax6FuXXUVO1gy6ZOausO&#13;&#10;0t7azf7dvQx0jzK8f4SOXWOUFLdiNBQQF5dNSJBL1cdbUqqxu+qJ1ZcSEZdPmDaXtr4LbO08TvWO&#13;&#10;UYrrBvAUd1CyqR+7KZ+89Bo+uTzHt/evK/XKF/MXlZrl8bVLyHw0d45758/w+dU5vv5I3rs/4rO7&#13;&#10;83w0f5H5i5e4fOESV+YucePyVa5dvEztpjZSM4rwZJWw0ldCbCWvKpIPl4b+ZhatiGC5T4JaZAtg&#13;&#10;We6v44NlIaz0i2FDpLSKiF0kjsUbIlm0LpqVQXFsiE8g2m0kbVMKWW3pZLa62Xggi6ouB7o8yUaI&#13;&#10;xJCvJ785GVupkaw6DRmbYihu0yrAUtmZSN52DbnbtGzcYyW/zUjZHgs1+53UH8iguT+etIoIElND&#13;&#10;1Q5gbpGAk0Pkix0of+dvAEtuSSP5Za0KrBSX76WsspPSyn0UbdxDQXkHBeXtCr5U1BxA7LNbm4eo&#13;&#10;3dyDqD3lXDYjFhSfC9ba+q29NG3vp3WnBNyPsHfvmILrci7TvmdMvRfsaBukeccAmyWjRew771qD&#13;&#10;Wtom2d46oYJuRdUiIbcyYjuurNqhpqm5k/6hKY4MTL6fXjnvG2fgyBhD/RMKKrbu6FWNU/v2j7P/&#13;&#10;wBT7D06zY08/5Zs6Kandx5btUit9kOqGfVRVN1OQV8v+9i76D/arNqGC/CZCI9N/BVisSHuQAJaF&#13;&#10;Wbo+nqU+8Xy4zgtYPlgXzxIfHUv8dCwJTGBNtJ706iI81SUkl9iJdJjJKi8hOsZOVvF2bjx4zs2H&#13;&#10;33L5ozfM3XnF2RvPOXn5Mb3jN+jsOac2f6JjcwiISmd9iJOlqxII0jpZH56MyZ1LVlE9CSlZ6Ow5&#13;&#10;tHSOcGL+Jqdu3KapvZMbly+SW5pNflkO7pwMnBkeMvKzyCpIJ7vQTW5JJoWlueQW5JKRk4Xemkao&#13;&#10;zkhQbBy+0VoCYhLwjdCrCdbaiEnyEBhtJzDa+v7yoFgbxtRCdCm5SvkiSq9YfT5hGu/OvTQUhmgy&#13;&#10;8AsTOJLqtf1EuNkQksqGYIEyqQRqPATGeIjWF6KzVRAan0tgTNY7BYsTvzAHOlspWmMBAZEu/MMc&#13;&#10;RCZkERLjxj8uBR+NmXhnBmGWNNZHJ6oJNjoITXYRYrIT5fQQ5UgnyGhjZUSi2smXsFljiVuFswYl&#13;&#10;G4lPT8FZ6cZT7aGsKZ/ybYXkt3rIbnaTsy2DwrYcMrdkofOkEWJMItSiJdyWiF9iMgE6EwE6PcFJ&#13;&#10;0awJD8Y3JhJzlg1tVjr+ZiNxmYmYy2yYSh1YKlKxVojlJw1nvRNnrRtXTRbx2Vn46CSHxaAgS0xm&#13;&#10;MoYSI56tTtIabSRXmLBVWUmrdWAqMGKvs2GptGCtsWIoM5FcaiS13s7fLl/H75avZdEqPxatWs+y&#13;&#10;DetZHxFCcJJG2Wh0+SYsJcm4qlPI3JKKMc9KrFNyXKIJtEYQ6opBkx1PeKqGYGsUazWhbIiPIchi&#13;&#10;Jtwl0MSOrlDqsQvwM1rwNZhVZseGJDPhqWnoS3Ox15WpoNswVwqR6XbiCp0kFDmJy3cQl2cnOt2F&#13;&#10;riCFOMljKZbK5jQFnYylqSTmO5A2oYRsA2GOBCIyrSQUO0gsdaIpsCvIIhksAeY4glMkp8WOaaOb&#13;&#10;pGJRrOhV2G1CgYmEQqPKZIl0JxDujGN7UzotrXnsbC9gW3sOdW3pbN6doY4NuzzqfGt7No27csmr&#13;&#10;dqI1aYkzxqK36UjLzWN9cCg+4REkGvXk57hIT7MRHKrBLyCGyGg9fqEGPlgVw+LV/viGa0kvKcLs&#13;&#10;zsEvzII9q4B4s/wd0eMfbGCdTxzGZA+1tdVUV29kZ2sTYz3NDHTWU5jpws/fyOp17wDLonAWr4kg&#13;&#10;NC4dU2oNa4NN+MfbWewTy1K/OFaEJrEh3syyUB2rYoysjNKzLFxHfHYx5tIyVkTrWJdgYp3OxJoE&#13;&#10;I5GuDKLsDsJSEtDlGUndJGBLR5g9BkORSVWJW8oduOpTKWjLUjXlntocCrdnUd3pYdtANiU73bhL&#13;&#10;kkktMuEoNFPQmEzeFiPO8miS84JIzg9En+WLc2MYZa1JFDYnkt+YSEFjInlbdZS3G9l02EFmQwLa&#13;&#10;1DBinGHYCuOo73JR3W4goyFRARVzsQZDfjSZm/S46xJx1yWRVasjrSac8j2J5DXF0LDfQHOPhaZu&#13;&#10;M9Xtydy5dY+/2rG9h8bGg9TW76Oqvo3islYiI9KICUijNKsNQ3Qe2iQn1y7O8ebpY759+pgXTx/z&#13;&#10;+sl9Xj/5iG8fP+Tl44e8efoFb54++gWufPsVP7/9VrUNieVGwMaPb94gGSwCWv71T9+9n3/8SXba&#13;&#10;Zdf8a7579VLN25fP+PLjj5H8k5/efMPb51/y6uULXn77k7IaeWHKG2X9ETiirEDfScXybyGLhN/+&#13;&#10;8Pq1AizfvfoldFcgiwCWv//xrapo/v71C/W1F7q85u9/fsHf//xczZtnT7k7f5MLJ84yPzfPTYEp&#13;&#10;c16LkIAWASzXr17n8pzXHiTBtr8Alf81cJk7d5mL58W/L20U7+as1Ixe4vzJ84wPTqgGEm+Ap9S+&#13;&#10;znL+9EV13euXb3Pr6l3VIPSyUFGoAAAgAElEQVRWWmDeLZj/+OI5f3z2DT8/+4bRAVlEHFMS+NHB&#13;&#10;UU4dP8mFC5e5ODvL+ZMnuXr2CseGp7mgGo7Oc3zmON1dPUwOTtLW1kZYpJH1AaEkOvQKsEhzkKMw&#13;&#10;QQXcSlWzABaxCMUZYyjNTqWzvlZN++Zt7GrcxczIOJ98dIuzZ84QE5dLTf0R1dhwZOgKja0nWbGm&#13;&#10;CHNyCT+9fsLE8Bh/8x+S+Jt/n8jv/30Cf/gPCbjtm/jHf/hP/Pf//t85cvgETbsuM3T8GVl5bRRv&#13;&#10;3EtxeQflNQeo3tRD9eZeqjf1Ulq5l/KaLjZvHaCxZZLmtmla906za+8MIgfed3CW3t7jDPSf8KpX&#13;&#10;Bk8quHKkd4b9h0+xt+uYmt3vFCwCWETBIjDk13BFrD0ySjIssmFV7zjF5m0TVDUMUN8k4XnvlCvS&#13;&#10;PrBz+v1s/wuw8gtkGaeldeR9M5GE525ZgCvqOKwCceWDZb3YiDYfeZ/b0rCph4aGHgS2NNT10tVx&#13;&#10;lBvzd5DgZ2nQ+uOrb/jx6WO+/+oxP4ha5S8Ay8LXP74SuPI13z1/N+9ahZ49esQPLyVI9ys+v/8J&#13;&#10;o73HcCTXoostIUZboECJxmglOD6OGEsShZtzKWnMIyXPgtZsIlKvJ1SnI8KoZ1lgIPpUJ+bUDCJ1&#13;&#10;Zvz9dazx1aoU8xXrIli+JlSBFlG3yAhsEQVLkwCWax9xXarNZ+dUBstRgQATkl9xSuVXyOJ4bPD4&#13;&#10;e8Cys+2IgivNAlhaB2jbNUTHXm99rNgWOjuGOHhgkq7943R1jimIIRYhsVAc6BzmYNcIR3omVX6F&#13;&#10;hFD3dY8rFYAsykX5IUBCQKiCoROnlcVDlAYqq2N2TsEXyQ45OS3NQ2Kx8aorJIRWVCYSWjvQ7c1X&#13;&#10;ka9H+0VxMoVAF7n8wL4hZa/o2jdI7yEBBdMKrghgOTF5nqOjp5VCYGbsNCckIHX8DHKuwk3VdUXl&#13;&#10;ckyFx4plRhQjYsM5fdzbGuQN75WK6XNKRXJBNd3cUCoOUV5I85GAFQk7VcG5IyeYGDrB5PBJBXik&#13;&#10;HlsadURJdGLGW2csEEQagi6dv86501eR6muxDwlAOSF2LrFBSavLlIQTy+N32quC+Uu4clTCfwX8&#13;&#10;/BawCHwWwOKFLJdUyK1ksUgjkUAPUa+IfUdqlscGRCk0qdRCkmEjUMubZTPF2KDUdB9Tdp3R/lF1&#13;&#10;3eG+SZVbJdlVHXv72bX7CJ2dg/R2jzI+fFRBMwkzvqSCbgWwSObKHTUXz97g+Pg5BcVaWwZUdseu&#13;&#10;9lGG+sV+JLXQ3iweydkRmCUQ4+yJ8+qxE9vQzPhxr01s5pxSpChgMuKtGZfX9ULTlUATlc/yLuxW&#13;&#10;7E6ixpHriDpJHrPzJ0XRc/43gEWyhWTk9S1wRVRbRw6N0nNQAOMQfT3jyho0OXSMKxfmuXvr/rv5&#13;&#10;iMnxswpM9/TMsGN7N9u2dnL10jwPP/mUTx5/pebKzbvcufUJ505fo6lhP23NXsAi7V97dvUpJZjU&#13;&#10;YMvvjFj5fNYn8Le/C+TzLx/z6MsvefjJZ9y5eZsH9+7yyYN7fHT3Dh/f957fu/sR9+8/5PNHj6mu&#13;&#10;7iAsJptTldW0VTdTmbWR6twKKku30Jy/GVNiNtmZsmnUSUVtF40tA8ruOdDjtQj2HhxmYmiaU0fP&#13;&#10;MDgyx+Hec7icVfj6Ggj0t/PhUg1NHRNcuPeUC/e+4fxHLzl3/xUz80859+lPnP/0Z+Y+/zuufvWP&#13;&#10;nH3wI6fvf09RTgM1RY18fOMOX9+/z7N7N7g1e4p7587w+Pplvrh2mbvnz3L3/BkeXDzHRzfv8tm9&#13;&#10;eT6/d42bl85x+cJFrl28wtW5S1y5cImrc5fpHzxNRFwmIdFWlm+I/Z/CFVGwLF0dxXLfXwDLioBE&#13;&#10;Vq2PZsWGGJb5xqnslWV+8SxZH81KWWyHJyCLuYzmDHK2p5Gx2U72Nhe13blUHcgnODmWJcEBrNNo&#13;&#10;CTIkEemwYSrQ4KlPoLQ9jtpDRgpbYylsi6V4VzzF7SbyWg3ktxrU0VwSjbMsHG1KKPr0CBxFkeoD&#13;&#10;rKcmisLyfeQXt/8FYGmipHKv2iwRwFJasY+NVfuVXaikplcBFvlaKVUbutnSPKgAixwbtw1Ts6mb&#13;&#10;BhUWf4T6xl4amo7Q3CJ/64fV7Gr3AhaBLAuzp2OCltYBtu/op6mln83NfYgdd0HB0tw6oaqapUlI&#13;&#10;wIrYheTY0NRPecU2NRXVO6jd0vlvprnlIF37+hjuH2NI4G7/GL2Hh5g9fpR7N89za/4sD+9d4cGd&#13;&#10;y9y9Mce9S7NcPDbBSPd+BnoOMdozyMmxSc5MHUMsaFLZbHdW4R/qVbGs9JFAY4NSsazwSUaahJas&#13;&#10;jVOLnmWyk7xWy+IN8Sz1TWRpQCJLg3Ss1ZoxSvXvxkxiXA50mVbiPVbW+8ap+u/xU7e58fFzzt14&#13;&#10;zun5bzg+95jJUw8ZmLrD5OxDOg6dYp2E6QZ4JyopU8UJhCWkYU4vxZm9GaOrFlNqIe7CGrLLt5BW&#13;&#10;dYjyLa3MjE+ohiEBLOm5maRlZ+LJyyI910V6TgoZeU4FYLLyM0nNTMfsKCLOZidAG8vSgHBWBsW8&#13;&#10;BymhsTb01jyMtnwMtixCY5Pxi9QTGp9Coj2PKINAEqeqkpU6WQErMnIenphDYHQmfmHpBMZkEhCZ&#13;&#10;gW+IN7xWjoGaTMIS8ojWF6OzVRGmyyMgKsN7vVA3/hEeguOyCY7NeQ9oxD601D+JJT7xbIg0EZ+a&#13;&#10;q4BKgM5CYJJNnQtgiUhxEy2LSqeHmNRM1a6yKkJPdksRmdsKSCk2EZWSiDY9WbXYuBsyKdiWT+mO&#13;&#10;Qiraiqjal0leSwbVXQVkbckkLtNIsNFASHIs8dlm/BMNrI2Kxzdex3ptPPqMWvQZNUR7XMRmp+OX&#13;&#10;bCAsWUu0MwFtup647GQs5S4V7BqVlkB0WhLaDCOxGR6iUyVs10qk24GpykOSVBpXWrCUm5VlyFQm&#13;&#10;KjcTphIjthoztmoznu1OnPU2MhpduDe7+JvFq71qC78gVvkFEaiNJEyvJcIUp0JjUyrtpJQlYy8T&#13;&#10;gGsmwWMiKDFSZZJEujUE2SIJc2oId2oJ0EexKiKYddpwIh06YgUa5aRhqcwmuTwbf5OF9bJwjzUQ&#13;&#10;mJxMqN1OkNVKuCMFTbaL+MI04gpT0W/MICbTQbDVQbDNRYDRRmS6iyCrhYQCG2mb3Uhlva0qlZQa&#13;&#10;p1KiRDh0+JpiCUiKJ8imJyLNgCbbSkKBlaRSMzFZySQU2DFXpKHJ1HnDgt1aBVWSy+046lK5cbqD&#13;&#10;wx0F7NqWTltLJm27ChRg2d6eQ+W2VIoa7JRtdbIAWDbvzKKmOQNjhgGNKRajIwmTU4/FnY47143V&#13;&#10;ZcORmUJWvgtnqpXV6wW4+7JkRQAr/XQIbF28OoD1wbKx6SFS51JQJToxlcgEJ9Le6RuYRGS0hSiN&#13;&#10;FUuKk4xsDzW1FfR3NTPWvY2OllrqarZhMOaxYo0OsaIuWRutrHqO7K1obDks808gINZMmDGVuIxi&#13;&#10;VmutBJsdrI1OZo0mmTVaE5EuD34GK4tCNSwOj2VlbBI+CVY2xJmJNseSkJ2ExhOPtcJK1jYPeW2Z&#13;&#10;VBwooKAtA89mB4WtaWw5kktDdw5b+/JoHsxix7CV5r5kqjv1RNoiMecnYso0UNpiI3+riYy6BOxl&#13;&#10;0Woy6uLJ3ZJIcYuR1IoYUkoiVOitoyyc4pZ4ajuNpFXFYC2OxV4WR1qVjtq9Ntr6TWTVJRCbHkZc&#13;&#10;Rjj2jdFkNkSTUhZMen0SJdsTKGqJpbg1joq9ico+K+16LX1Wmg5buHxpnr9KtZcTm5CLT5iLZdLo&#13;&#10;IZKfZQlsWKwjObaI4DVmbI5sXj353FvT+vQxb58+5tXTx7wURYuAlNdP+ePbZ/zdj2/4ux+kgecp&#13;&#10;ovz4449v+PkHyUd5o6qdf5YQ2rdv+Yef3r5Tr7zl+zdP+Om7l7/KbfGqTpS96FdZLt8rBcwL3v5a&#13;&#10;qfLmFT+8fqH+7YIqRbJVFhqLFpqF5Pj6+Qt+kFyVhVaj71/xg6hUpL757Uu+f/OCv//BG3yrwMtP&#13;&#10;vwIsz59y79otBVhuz9/m7vW73Lpyi2uXriu4Ih8yr1yUTJVLzJ37XwOVv4QvCyBGVCkyF89cUnBF&#13;&#10;AMu5k+cYPjLMQPcAJyZPcGLK20ByRj44z8pu13VuXrmjAMubZ9+wMD8+f4bM26+/om37fmpr2qms&#13;&#10;2EFZaSNFeZtp3LSLti3b6WzdTX9nD927D3D+5FmuKZvTVSZHphgfHCdck054dDLr/ENJSEnCXmTA&#13;&#10;VqAhpSBOVTSrmmYBLOlaopMiFWDZX19LV0Mtezc1cmS35LqcZf7saWbGpikua2R49Cwf3X/EN89/&#13;&#10;4tTcl2h1zURF5fLjK4F3nzE6fFrN7h1HaGs6rIJC/9t/+395+/aPFJQNsevAbQVZMnJbyC/tRMJt&#13;&#10;iysOqQah8ro+KuqO/BvAImBDqhkFsLTvPUbHgVNewDLwW8DS23OU/YdOvgcs7R3T7xUsfwlYfgEi&#13;&#10;kq3iDbD1ApZJtrZMKZuQNAQoFcs7JYsoWBRkaZtiW6vXIqRUK23janeoZefI+w+EO9qGFWRpaR1m&#13;&#10;245RtrZMsmX7+HsVi1Q+C2RZyGtR7UMSkiuQ5d3UN/TQ3NzD8WMXePrkMf/5T2/4v35+ydsnn/Hi&#13;&#10;0We8fvqlqmteACv/q6OE4T778kt+ePmU548/55P7n9HeMoBZX0mstlBlr+jTUoiQasLwCDQ2Pc4i&#13;&#10;B5mVaWRXe7BkpBGSoFMe3XBDEiGJCbgKcwmNM7IhXMOSDeHqg55AFsldWbY6RGWvLF0tFqJolq0J&#13;&#10;w3edRdV13755j+tXb6kK9GPSqqJsLaeVpUVUFzISeClNKTI9h4Y5sG+A/bJQ3tlLp+wmtvbS3nZE&#13;&#10;HeV8R2s/LTv62LlzkAOdQxzaP8CBff3s3zegFCyiYpEMlAMdfUgeiihchnpEWeBtc5FmHbFmiCJj&#13;&#10;TIDmwAxzsxe5KPkcZ2QRfkVV9C4EW8+du66CcMWOIteVwFFRViwoVnq7RrzKlcPjqub2yKFxBroF&#13;&#10;EpxQ4buDvaJMEXvRaaaGTzE24FU8HB2bVYBFoInUT8t9EduUqDkWbDhixXmffXLyEmdOiFrOG84r&#13;&#10;i3y5bzKiwBFLk7QdSRivjIAJmYkhAUGikPGCl5NieRmT/JtpBRKOSUaLhAJPSE7JWZUDJfdlalQU&#13;&#10;IGcVmJLL5X6KEkbOz0pezV/Yg05JW9PMWTULkEUg0V+2+kio7fzcdaVekYwUL5CeVZBFfnbJthF4&#13;&#10;tTBiyRrtP6oen6nREwqyjA9NMtI3zlDvpLJkSW5I554Bdu3sVdaTvl5pGppWj6Wop0TFIj+nVBef&#13;&#10;Pz3PuZNXmRo6xVDPlHp97N41yt6OSfZ2TNB9YFTlqog1RqCJwBGZqfETKqRZQMiFU2J3kp/1HGdP&#13;&#10;XlbPnzx+AusErEgIs/o3ct4/pWZBmSJZKgJY5Lk+OX1e3aYAFgFav1awiD1IAIscFVw5PKpgi6hZ&#13;&#10;5PdELpfsFbEHzYyd5OLZy9y+focHdx9w8/pd5q/c4eLcDa7P3+L29Rts37qP0tItpBeWUVq3heKa&#13;&#10;BhrK29ixuZPDnWIR6lKQRQCLWISkslnAxvmTc8pmFuSr58PfBfLk6Zc8/upL7t3/mJvXb3H7xi3u&#13;&#10;3b7NLVFj3rilgMvdXwOWGi9gOVddw2ZDPpdrtrPNVYhZ58GSXIrLVUt+0U6lapCmNqnG3bNvkt0d&#13;&#10;Yukcom3nKB17pujsmKZn8JKybbjctazzMSm48sGSGBp2jnDp3nM1p269ZuLiNxydf8nxG684du0l&#13;&#10;M/MvmJh7ysjpx0zMfc1gxVae7O7g+twNrpw6x9z0DMcHx7hy7Dhf3bnJw2t3uX/lNnfm5jk7fUqF&#13;&#10;J8+OD3NqcpipkR7OnjjO3evXuXfjOrfnr6n342MnrhGpzeKDJUEsWxmhslgkj8U7oSxa5v37GKQx&#13;&#10;qhDQNeFJrAnWKeXKkjWRyjq0KtBrH/n9yig+WBPD6kADq0PiiXLZVMilucyudoYdlVYltc7YmkWQ&#13;&#10;ScOamHDWRMfil6Anyukkyh2Do0aHqyKIwh0aKvYlUt6hY2OHjvw2vVKwlLRJjWUC8Q4f4lKCSM6O&#13;&#10;omyHjsr2eIqaInCUarCXhpJb+FuLUF5pE6VVHZRVd3otQuUdCrBsrD7AxvpBSmv2KEWLwJfq+sNK&#13;&#10;tSLvfRIWL3lmomDd3NTLlmZp5PMeBZ7s3DX0HrDs2TP6Hq4oyLJvgm0tfQqwCIzZIoCl8d8CFoEq&#13;&#10;AlmkVUhahASw7Gzr4t61Ob785CbPntznmyf3efr4l/n60T2+/vwGr7+5xxcfX+PpF7d48+w+b5/f&#13;&#10;49XTO3z24DJ3bsxx/9Yl7t+6yNXZoxwb6ad33x42Vu0mP7+O2RMzfPrgJu1tvezZ1Y/DWcUa3xSv&#13;&#10;RWiDRSlXlq3Ts8LHxJpAB4tWa1nuE89q2ZmOsOKrsbEh2szqcCPLw/T4GVLR5aSh9djRuJ0Yc200&#13;&#10;b6/Ek13AOt842rtnuXL/G45f/IzTl7/kzJWvuHTrBRdvPmfuxjMGJ6+xYpkRqWiNjMnEmVVDamED&#13;&#10;ueVtFFV1UrCxg9KqAxRUtFJcu4PNLX00dYxQu7uHwvpD1Gzr4vjxWTz52bhzMt+Nk/TcFHI35pBb&#13;&#10;ko0rMxWrKxWjtRBzmhttsol14VrWh8UREpNMWJyFeIsbizOftMxSPDlFONweDDYXGmMqMaYMAuMc&#13;&#10;BGldCqhEis39HWQRJUtonFh+shRkEcDiH+n5DWCRr8MT8onQFagJ0mThK+1B7xqEBLBILotvhPv9&#13;&#10;+EWms8w/EbFnRRnSMGQWonPnEW5xEmlzEWF1EmpKIdziIsKeTpDJjn+ihTWRRtJKXJQ0W9nRl8mm&#13;&#10;Ax6MRVY0aUYi7Enoci2k1XnI2ppNwY5cyvZmU9mVS8X+XAqbs0nMSiY+00xcRjKGYgfRbjvrYnSE&#13;&#10;6UtIcJehyyhGm5aFNitVhb1GuB0kl9pw1KZiq3Qoa5B7UwaR6Qn4mjQE22IJscURarWiSU8jxuMi&#13;&#10;1GnH2pCFtSET48YUTKUmpWYxlhqwlJswFRrJaHGRuiWF9GYH9hoLnq0u/nqxr7IDLfUNYFVQIGtD&#13;&#10;gwnXx5KQlozGriHWGYtnkwtDdiJR5ki0Dvm/o9VCO9oTS5Q7lqi0OBWaG+GKJSA5El9DGKG2KMKS&#13;&#10;owizRJOUn4K1IovoTAfrE01KHeFnshCXm4GpsoAYTzphDpdSt0R7MojxuNF43ARa7PiZbPiY7Pgl&#13;&#10;O5SlSJPjwbQxh9RN6QrYJG/0YKtyKMiizTAQlWEnxmPCstGOtcKJtcaFudqmwoH1pRZlt0uutGAs&#13;&#10;S1FtQxJyO3qglrNjOzjWt5nJ7jq695XSsTOf3bvy2daaT1NLHtvbc6nY4qS03k7ZZge1rW6lYKlo&#13;&#10;SqdAcnbyzTgLnWRWZGDLtmFw2yisKaS4rpCCykzyKzNx5aYq8PHB8mAWrQxRIeaSV6Tgqm8iqwPM&#13;&#10;LA2SNk89ITEpCrCY3bnoDG6cqfnkFVTgcmeTnZtHYXExu9o62N/Rza62/dg9pfiFGVi0Koz/+GHo&#13;&#10;+/lgZQyRZjMhSXYyt1Ti2VROrCdLZQlFp2azKkTPqrAkApIMBJlTWBtnUJY4CXaWWRGuY3VUImui&#13;&#10;DcSn64hwxBCflUBWUyolu9Ip2+2mZFca+dtd1B/KYudEEY39eWw9kk3TgIeWQTP/H2PvFR3lme75&#13;&#10;7vuz1jmz98x0G4wxGSQkUM5SBUmVVKVSqZRzRjmhDBLKOaMsIQQSGZOzA8ZgwAbjgLPdvXfv3r29&#13;&#10;ZuaEm1lz+zvreQthu8+sWefiWd9XpUpSBdX7+/6hcTyKXX578DX7EuIIQhMXhiEtBGexlrQaHcUd&#13;&#10;Fir7YynpjFFwRQBLbEEgpkxfotK8lcIlryWC4o5IjFm+hCf6oU3xV3agsnYTjcN60qt8MeWGKqCS&#13;&#10;UhOmrEZFrVoyazQYszxJqgxQ9qD85nAquyNVzsuBNj2Hj1qQdco/eOw1sdvDwo69WnZ7RrPX20Sk&#13;&#10;NoXI8BSiIlLZGxRGRkYpHYf7mZuY58zKmpqH9+6oOthnn9znixePef7sMS+ef8KP371UloQ///CS&#13;&#10;f/n5e/72t7+5Tks18o/f8pcff6tc+Yofv33Oz99J/olYcwSu/KpA+fEb2f99WK7YfdRlvn7Jn35w&#13;&#10;QZCff/gVnKwDFAm5/XX/JV+9kCDbL1W47Y/ffcV3332ulCs/f/eVAizff/05f/3TT/zrzz8oGPRb&#13;&#10;Bct3Xz7no3v3uHruIneu31E5MZIvcP3Sda6+c1WNwJZL569w8eyl1zah9brm9UwW2Upuyvrpdbgi&#13;&#10;2/XzJAj39OpplfVy5sRZRvvHGO4d5vicHIH+DWA5dZnr79x6DVi++OQpnz99gmxFzSIj+0cO9dN6&#13;&#10;aIj2I0N0d44w2DnBaP9Rhrv6WF1c5vo7F7l56Roff3BfgRqxG12+cImurj48vS3s3hvEDncvwk1a&#13;&#10;4jKiXgGWUOxZWjWiYNHHRRBuDiY7w85QdRnD1WX0V1VzYnSYe+dPcu3UGmuLx6muOsTBhmEl+y2p&#13;&#10;HKKgeAJf3wICvBM5OjzJudVT3Ln7MXfvPuLTR+8r+fSLJx/w8qsfGBs9RZSlheLKeTJyJxAPd1Zh&#13;&#10;PyVVk2ryiodwAZYx8g6IqsWlYKlrWaTpyCsFS/syksXS0XuSoaHjTEyeVAqWyaOrSsEyMvR7wCJf&#13;&#10;vru6llhXsDQdmn8dTCtgZN3eI0G6r1UszXMKhpTVHKWm8ahqB3KBF7H+uBoI1huE5Iuh5LfUNh1V&#13;&#10;03TYdbRt/aibwJX1qW922Y8EstRK4F69SJpfTd2v++JHXwcspWIjKhtGqkd7uxf44MZt/ts/v+SX&#13;&#10;n7/i5bMnPH/0gK+fP1H7L59/wjcScPu/ULV8/qkA1ec8e/SI65ffp7p8gERHHfqofDKqnKSXZ+EV&#13;&#10;FsFuf3+ik2OISozCmmlSMte4zETcg4PZ5R/Afk0IITE6jGlWQsw6DIlGdvsFs8tTx/Y9AWzbI4Bl&#13;&#10;vyLyG97ay1vbfNj4tiduO8xUVXSqD64bV29z9dINLp6/ytrJCwqySGbI1NEllfGwuLiqtpL3MD11&#13;&#10;TC14BZr0tApgGUaqYn87jU3DNDYP0dI6SHv7EJ1Hhuk4MkyXWCe6p9RIdoeAjZnJ44wNzjLWv0BP&#13;&#10;1wgDfROuLI+JJbWVppaFKZcNSNUzK7vGKZWlJNkeEoAr9hgJKJWtwIXxwTk1k8MLqlZ9YnBebccU&#13;&#10;WFmkt1PyYaZd2TIDU2oxLKqDsYFZZsaWVeCpLLJl4S11xaIKUW1KM6ssSJ3y/EneOXNZqWoErkgO&#13;&#10;1DpEEYuN2GtOHReFnIAYCei9qPJbFgSILK6yKFBlckkpWURFt3r8gsoKEbCzOL2iPpvWjkmGyEm1&#13;&#10;uJdWI1HQyIJf/mYjfdMq+2R+8jjH506x+ipY99zJqwqwSNaLhOyuHb+gVAViDVJKF6mBfgVYZCuQ&#13;&#10;RdQykr/y+7mqLEiiGvotYFkWKP1qxN6zOL2slEFSey1qDwEY8neSWZpdUVk1Ao1kBGqJ6kLgwHC/&#13;&#10;ZLUsMnt0SY1L9XJcvRakXUrAicCuyUHX7yoAbrB/mYHhkwwMn2CgZ0pljohaRBRQ3W0jdLUOu54v&#13;&#10;yV9RtiNR4pzn3Ml3OD5/SgGsddWKPLfSfCXNUqpdSvaHZ15bf+R5l8sIcJmfWnGF9YryZ/mMAjpy&#13;&#10;vlxGoIoE2qrpmVRwRdQs8phGBmcUWFoHLAJZhjonmR1d4sqFq3x0/yMePfiYy5duc+bUOyzNHSfO&#13;&#10;UoDNmktFwyGu3H6Xjz79ggXJoehdUEqa5oMDNNb00dnqAiw9nZPq9SB/d2kn2u8e6QIsn77go4dP&#13;&#10;ee+9B9y+eYfbN27/bu7cvMO79+7zwQePePLplzRWDeLnG8eFikquF9YwnVdBrCUTD08r+ugc4hJr&#13;&#10;yMhppaisT2VzldeOUN0w7rJfNk9R2zhJU8MEnR2LHOlcoqNjkYT4aja8Hc6mrTr+6Y/+NHQucuHO&#13;&#10;c87fec74ykN6Zz+ge+o9hhY+UEBl/uIzxlY+YuTYh4wsf8RYQQ0j3VNMDc2zODrD0ugUl4+f4MPL&#13;&#10;F3kssOjiHc6vXObiySscmznN0MgyA+1tdB5qoa2xkYaqOpVpdP3SVa5duqUClrMPtPCfNuznf/s/&#13;&#10;3uKPf/TiD2/6vR6xCe3cF0Z4nAPvSBvuoUY2741gi0co2z21vLHFm03bg9iyJ5S9gVY27Q5Xi8Bd&#13;&#10;3ga2yJFHrZ7IjCh8zOFs3O+DJiWSxBoHAbER6DMtBNj1eEZGsz/KiL/VSnBiMCkN0aQeDCa3NUwB&#13;&#10;FlGzZLWEkNMaRUm3DWeFlvrBCJKKvLFn7SezOpiyTh0lbUGUtgdT0hpKUmUY2Q0RlHfrXqtYMvIb&#13;&#10;yS/pUoAlv6JVWYQkj6WodIADlaMUlA0rwCL5LAJTJEBeguWbxXbbOO1Ss9QNq7YgaQyqqx+mpWWM&#13;&#10;tjaBLK7cLcneWlevdHbN0d4xpy5f3ziqbEQNzZLlMk55w7QKuRWoIioWqWiW82RfmoUqG6dpaB1j&#13;&#10;fmaBY7NzLI1PsDA2yfjAJGMDk4z0T9LWPkltdQv19d3UN/bT2NRHa+sARzqkSXCShuYxauuHqK0f&#13;&#10;pL5pkM7OATo7++lq6yQtpx1TTDZLi/M8fniHvi4BcGsYzQX4BiW+UrGY2LA5VNmEpE1IZuO2KDZs&#13;&#10;l5ydUDZ5RrI3Ig59ShYR8Wns1cWyM9SMt9lKsMOCJs2BISOG2DQb1rhE/umftnNoYIWbD7/l2odf&#13;&#10;c/Xdl1x79yU33v+Gdx+85O79ZxyeGGfTNg3bPWMwxBRS1zpFU+cxGiXLpmtFZeG0HFmmtWeVzv5V&#13;&#10;2ntP0jm4xuDiBUaPX2J6RUDmEqNjs7Q0HFQWoSSxCGU7SctLJTkrCYvDhtGWTLg2CXtiEtaEeMJk&#13;&#10;0RxtQWuOQxfjQGd1uLYWB3pLHElpKZSV5ZOWnUOoMRkfrQPP4Fj8QhMJCJdwz0QFWZRlKDKT0MhM&#13;&#10;/MNT8Apy4h3kxDckkeLQ0/cAACAASURBVICIJMKj0tgfHEeAJo1gvQSDZuIVlICnXzx+Yans83ey&#13;&#10;PyiBfYEJyjIkYEVAi2w37ApV7y1vo0PBFXNGNqYMB1EZCWiT4giKMSvg4q6LUUfvpaJ2p78BUbAk&#13;&#10;lURReiRW5Urk96aR1Z5MZK4JT3MYoUnRmAtiia9yknsklfzONDU5R1JJKk/EUhiDudBKVF482qw4&#13;&#10;vKwG9ui1uEdqCXCY8LMbCHLaCE5yqDad1OZk4qocROeasRbHI4BFKoT3mkLwMATjpg9kn8GAJiOB&#13;&#10;oETJYLERWZhA7MFkTKV2zCVWrKUCZsVOYyYq24ijOoaEOptSr8SWmDHmGPinDTt4Y4sbG3ft5W0P&#13;&#10;DzxC/Qm1RuITHoRPRBBhlnCi4/RoLRH4RPoRZA1Bk60hPMmgoIrAFT97MMGJIQQ4NAQkhKjGndDk&#13;&#10;CPZFBfG23z726oMJS7XjbTezTRPJbr0Bv3gru0Ii2eCh44/uosKLYGe4kS1hBkLTnOhzU4nITCY0&#13;&#10;LZGQtES87Ta2Betxj9ITkhaPPj8FqXWWy0lGkbQDBSfqCUzSqIpse3kcpuIYNNmRhGXq0ecbCMvU&#13;&#10;qc/O2po42ppTGTtUTnt1OQXZDg6WpTLScYCJnlKGe8vUdBwpJD3PQV5JIjWNqWTlG8nINZBbFqPU&#13;&#10;LA09KZQ1J5FXlagmuTyVuNJUFXpsyDERl5NIenEaKQVOnNlxhBqNvLU7jD9u8eGPW/1Uxtabu4PZ&#13;&#10;7BHJln1RbPUws8HN1UDmHWwlzODE4EjFL9iCOSaFlPRCIg0O/IOi8A2IJEvUZykHsMflsHufRv0f&#13;&#10;kdDc3wKWf9zgwxvbgtmn0eGsyMNRXoCP0YJndBT+tlj8rQ427/PFKzKQbf7+7NXHsD1YbEM6tvrr&#13;&#10;2R9lIsxpx1Nnwl4QSUaTneLuRAVRqkfSFFzJbLarbW6rQBcbuYf15LVGUDVsoG5Yhy0zlMzKKGr6&#13;&#10;UijvSiK3KY7M2gjSa8JwlkWQXB1Fel0UKVXh5DZHUdRmIqdeQ3JZiJrsBh2FbdFkN+qw5gdjygki&#13;&#10;Ji+EhDINxa1GSjvCyW8JIbshhPgKHSm1ejIOBlPRYyCjNoQQ+y4yaoIp69BR0a2npi9aAZZ//9d/&#13;&#10;57/+8n9x88Y9/mH7Pgvb94SpSqcdbhHs9AgnVBdHuD6OoDAHgaFx6qjOjt1RbNmuwc3DgOf+GPwD&#13;&#10;4ggOtqONTsaUkI45MYP4jHwWFxZ4ePcKj+68w4Nb7/Dk8QsuX/mAmdmTnFg5yZPHj3n88WOuXL3F&#13;&#10;N1885ufvXrwesRQJPFH2HwEoP0ob0O8hi+SlCIj5+fsvXlt4xMrzpx8/56fvXRYgUcz8+adXVcxS&#13;&#10;0/ytABbJgvkaUdF89+0XfPvdC/7y0/f8+bsv+P5LaUZ5ny9kkfmV2IK+/Z1F6E/fCax4yIN7txVc&#13;&#10;ERWLAJZrl0QafoWbV25y4/INrl68xpUL17ggtc2nL3Nm7RIS5LgOT/4eqKyfL9t1GHNm7RynTkqA&#13;&#10;7TlWT1xgamKR2aklJZ8/vnhK1XRKPaj4+V2A5bYCIwJTvvxUGoQ+UUoWASwvnz9jcWZJLbBWltc4&#13;&#10;sbzGl08f8OMXT/jhxSe8f/2GmisXL3F27QzH5o7x+MF9/uX755SWH2KXh86Vtu7mRahBgz0jmtjs&#13;&#10;COJytCrk1pGjIzZTi8YWRoQ1hIwcG0NVpYxUlzPR3MTJsRFOHR3n5NQMC5NzDHYPKRi1uHCC1uZB&#13;&#10;Soq6SEmsIz2phnhTNsbwJEIjcgiLyCFKn0iU3kl0ZBKxtipCgnNJzpCjVAvkFY2Rk99LRn6vah/I&#13;&#10;Kx5ULUKiXpEGodeA5eAE9S2LNLYtKcgiDUAyYhOSOuaJVwqWo9NrqlFoeHCJnoFfLUIKsMiX799Y&#13;&#10;hH6rXFnfl4rl1yoWJSeeVjWR1ZKj0jzFQVGgNE4rIFJVJ6F709RJu5E6/+hrUHKw+SiNLVM0Nk/R&#13;&#10;0PQrXBHI0tgidqOF13kuNWIdapQvhBMqFFeCcdeBi7QrVFSNUFLuAiwCWWQqqsbUIvbbF8/4l++/&#13;&#10;5MevnisL3mcff8QXTx/x1aePX792BLT8+NI1Uucs+9+/lKyjZzy6/5iL5+5yqHGSnq5jJKc1obdH&#13;&#10;E5uZyF7xSwcHYkqxEJ9rQ2PXkHIgnthMC3sC/fGLDEXnjCauMB5DqoVgkwa/yDB2+gSw21P8nkFs&#13;&#10;3eXDlp1evLXNk01bPXhzsxcbNvrgvtOspNK3bt7j7q17XLtyk5vXbnPl0g31XllaPMXx42dYXbvA&#13;&#10;6uoFFQQtYdAL8ycZH5lnsPcofe3jdLeMILYhCepsb5+ms2ueju6jHOkacE3nID1dY4xK09DYAuOj&#13;&#10;ixydXFbAY6TfZSGS4GgJwR0aOOqyDo0vqP3e7lG6O4YRMCItL6L0GB101UFL+O7wgCtgV64/PjSv&#13;&#10;FvmLs6tKSSGWCVnsjg7MIu1Bo/2zKiNmavSYyoiR4F1RGcioRfYr1YFkxYhlRxbRolYQtYOoHlzQ&#13;&#10;YFV9Zog1SawzF89e5qIKnZUMqOucXnFlmEhds1hsVNDu0lmVySJQRmw/51bPsyYhtkunVM6NhPSu&#13;&#10;HjuvAICoZ04srKlg3XUQIsoJUe8ILJCMFoEVUnk9MTSr2o8kJ+bkoqgs3nmtYFmaX1PqnxNL51hb&#13;&#10;FiuRBAefU6G667cr29PHJdD4HWUNkopmUbLISHuPUgedu6E+f8+uumxHEiJ7bGEVAS3zMyuqinlh&#13;&#10;WvJJxEJ05jVgkX1pTZLQ4anRRfWY+7unVGbIYM+0gi2qtntcWn0kdHhONfGMD8+r0GOBbpOjLuWK&#13;&#10;wBUBKbMClyZWVMiywL2xoWk1/Z3jdLcNq+tLKK1YhwQwCYwSMLcyL3DK9XzOTh1XYGS9Xlmgiqil&#13;&#10;5PkfUjlBc+qxDYqNTe5z4rgCXycWz7F27DwrC2LrWlOqlZHBaZWz0ts+Sn/XuIJzo/0zCnwdHV9y&#13;&#10;ARrJe5HfcUJUSisMdk0qKDkxPKdUY08ePeHm1dtKuTUxtoLBkEeMrYTFU7d49tNfefHyz1y//B59&#13;&#10;R6a5uHYVUSKKiuWIUouN0XZ4ktHh48xNrar6dC+PKAVYQvdF8uCjT3j/vY+4c+suAlTWIYvsq9M3&#13;&#10;7yrA8snzb2itHcHPK4YH5fXMZ5cj1eBWWxFe+2PR6jIx2opJyWgmNeswadnNZOQeUhYUBVrqx5DP&#13;&#10;2uY2UQ7K5/MUh9sXsJgO8OY2PW9tj+QPb4bQPrjK2ZufsHr1Y7omb3No8Kaa9sm7jJ58zNS5zxhd&#13;&#10;ffp6Jgtq6Goe4uTcKtfXTnFl5QRPbl3l/XfO8+6lG6wtXmC4e57pYVFPnaBnYIHe1iMcLKviQHYR&#13;&#10;6c4c8nMP0n5klNS0CqKM6fgHxSK1y64J4o9v+7Fhiy8btvuz01dDUGycaiHZ5h3JDp9INnkE8sYe&#13;&#10;bza5B/C2ewjbPHTq6OPm3UFs2hPGLk89W90i2L0/ms3ugRiyTDirrGzx92N7UADZh5OIzDQR4ozE&#13;&#10;3xaBvURyFmIIc5ox5oWTdchA1iEjhR3hlPRoKGzXYC/zJ6Nej71ES1p1IHUDoeQd9MOS4kl8rhfl&#13;&#10;beEc7NNTJoDlSCAH+8LJawgmLefQ68kv6qawvJcDlf0UV/cqNUthSR9FZYNqZF+Ai0xxxYACKpK7&#13;&#10;UnnwVfZK9TA1B//ngOVI+69gRQBLV9ecsoR29SzQcniS5kMuK1Fdk7QPjau2IGkMEsCigErD9Gvb&#13;&#10;UHXjDGX1R8mvGVZTWDPsyn77u21phWT9HKGytp+a5mkOti5x8LA0FclILfQyzUeOc6hjhSO9qxwa&#13;&#10;PMXhwTUGRpYoPzhOjL2Audk5nj5+V/3fOrF4mvbDQ1RWHiYn9yAR+jQ2bg5i45ZQtu6NYau7hQ3b&#13;&#10;9GzYGc4WDw1veerY5B2NlykeTWoKuox03LQGtgfpCBLbR148hnQbZ5cnMBkt/GHTPtqGFlVr0Huf&#13;&#10;/olbD77i5vufcvPuQ67f+5RbH37J1NQKGzeHsWVPNM70OmoOTdPUuUxz13FauldobF+mpWeNw32n&#13;&#10;aO9fo6x2nJrGaQamz7Bw8iozy5dYOHGZxdllug+3KsCSlptKWkGaUq+IgiUxIwlbfJYCLHqLmYSM&#13;&#10;ZKJjY9FbY9Hb4tUIZNGY7GiMdoI0MehMsVRXF3Gg9AA6WyYhxmT8tS64IqoVGQEtIbp0IqKz0Rhy&#13;&#10;EGWL2IYEuoRFZqIxpmF15BKkTSAgwnVZubxSvQTFozHl4BMiQEbsRk58wtPwCk1lf0iKUrS8sSuU&#13;&#10;XQEG3MQSZJSq5ngsWXasOQ6cBZKXYmd/dAxuWgtuGgvuwTFqtvsZ0TlSCbMlUtidTF53KumHEzHk&#13;&#10;W4jMjiGmKI7o3BjsFQ4EqghgSah1ElfpUEG11kI7lqIYYkQlfCABfY6DkGQr20JC8IjW4R0TRWhy&#13;&#10;HGGpCTiqU8luS8FcJFXEFqJEGXEwCUd5GsEOA95mLYH2KALj7YQkOtBkOAlMsBGcYiM0y4S13I6t&#13;&#10;Is4FWcqtWEos6LMNJNTaiC0346y0onGGs3H3fv7jxp0qe2W7pxe7fXzwDAngLTcPNu3Zq7Zu/r74&#13;&#10;hAcTqA/FNzyE3fsDiUiKwpgfhy4rkpCkCCIyNISkhhOWriEyLxJjkYkgZxib/P3ZpQ3DNzaK8FSr&#13;&#10;giwb3VxtWW/7RuAWYWCTl5Y39obwlrcOT7MZT6tRWYWCU53st1nZZ7XiZbcSke5gjzZajT7XoWqX&#13;&#10;gzIsmEqS0OdJlbPUL0cQnqVXv7epJAZjsYWw1Gi0WWZldUrJjiav0EJ+oYXCAzFUVsVjd8YRrgnF&#13;&#10;aNJRVpBAY2UmLXUFdLUeoLoyE41Bh9VpJkMgjiUYoz2MvLIYCg7aae5PpeJQsoIrSUWx6BINRKXZ&#13;&#10;sBUmkd9QQObhHCISHGzz8meHjy9bJVh2m78CLG9sD3wFWMLZ7KnlbQ8db+zR8/Y+Mzv2mfAKilUB&#13;&#10;0FKDvmVXONt2h+HhHck+30je2haAZHlJ+9C2nSFs3RHMxm0BCEz5e7jyTxsD+Mc3/fkPm7xd9r0g&#13;&#10;LSGxdgzZKezWRBBfU4SnJgY/Qzi+Bg3uotgKiGKbv569WiOaJAf20lSiMpyUHrHRNp9F62IOh+ay&#13;&#10;yGt14KwwkdlkJe9wLDnNVjIazGQ2hpFc5ceBLgmY1ZJQoSexIpLYAh3m7HAcByLJa9CQVR+KMTsA&#13;&#10;bUoomkQ/TJn7KTpipHrQTlJZCOYsXxJLgyntjqG400JBq4GafgsNw1YKJEesRU9ZRyRZzSFUDEaT&#13;&#10;eyiS6KRAUmoNJNdoyKjRk1oZRmKpPyXtWg5NWvjll1/4t3/7G//801/45a+/8G//+jdWTlzkH7bu&#13;&#10;ldq+ILZKR/XuSLbu1KvZ4aZlp7uGXe5alSIsScIb3gpUH+qbtoTx5vYwduyIZvPbGnb76vAONeN0&#13;&#10;5tNy8DBXVxd499IqH92WJoYl4hxZuLkFsdcjFEt8CWl5dQz393PxxAJfPftYAZY/ffdC2Y2++ewT&#13;&#10;vvzsBT99/80r0PGtshqJkkXlrEiF8ne/hyvrWSl//vFzfv7+S5cl6cdvFKCRENsfvnKF4UpFtNiE&#13;&#10;vpWF4jcCWH7gz99/wb3rVyjLL6emvI7Otm6uXb7Eow/v8uN3zxTEEcDy+dOPuH/npguwXLnNrau3&#13;&#10;XgOW29du8uDeu9yWbJbz1zh/+opqlpDqToEsAlv+vr5ZgMpvAYsoWyQs8vTqWTUXzl5V2QVyVF5a&#13;&#10;Pc6sXea4ZCAsrCINQwJYbly6zc3LLsAiYOWrZ5/+bgSwTE9Ie8Rxjs2vsXLsFD989Sl//u4Ff/76&#13;&#10;BX9++Wq+eMr3nz7k2upJ/vYvL/gv//qC7549YIeHhp2ekUrBEhKtwZ4Z7apnflXTLIDFkh6BxhZK&#13;&#10;hDWUrJxYJutrmG6sY7a1lbmuXjUznX1Md/YxfqiDd985w1//+TkfvXef5aULVEvqf/kA/QNLFBV3&#13;&#10;k5bRSoKzi7jYI5gM9ei0pWj1ZcTENhKf2EZCcjspaR1UVw+Sm99FfmEP+YXdryevsOt3gEW+0Igt&#13;&#10;p6nNBVcEsLR1LP//ByyvFCztr0JuGw/N4ppfLT4uwDKlapZdQGWK0upxSqrGXtVFTlFxcOz1FzH5&#13;&#10;ki9BfVW14vv+VX2iYIl4yuunqGtwQRYBLQ0tvw/LdbURzSqw8vfXr64XW9IUVfWTlFaOUlI+ouDK&#13;&#10;OmSprhlnZGiZOzff5S8/f8u//PCSr58/5fkjgSxPFJST142MvE7+9O0LJJPlp69f8PWXn/HFZ8+5&#13;&#10;feMBR8dOKQXLgQM9bNwczDZ3fwJ10XiFBbPT11eBE3OqiejEaOKyregdkZiSo0gttpFWmURieRKW&#13;&#10;LBuGJCPRCQZCTXp8g0x4BRiIsFiIjo3H0y+S7W5atuwM5e3tQSqDpbq6m4tXbnH5+i0uXbvJ+YvX&#13;&#10;OHP6EqfW3mH1xEVOqpDWi0h98OTEMTVDA/M0NYzSWD9CY90IDQeHaWgapVEsQW1T1NYNcrC+n+bD&#13;&#10;XVTWNHOg9CAlBxppqu+muLCBwvwGiktasFjySEwoIze7jt7OcVdQ6ti8amuR92l/7zjdncO0Hxpk&#13;&#10;clgW6hJCu6xOd7UPI/ClR0JTOyaVIkXsEmKzUZaiyePKniHhvLJol8WyWILUDM4jihYJ5V3/+dTY&#13;&#10;MXV5gS0TYhcaO4YsktcBi6hHJER0eU5UbydV644AlgtnXcHc8llzbk1CYgVynOfSmatKxbIeGCt5&#13;&#10;MkpVcfK8CmA9JiG5cydYXXKp6GTRLqG6Ak+WZk8owCIKFoEtZ1bOclbgyKL8fFGpdKQeebBrWAXw&#13;&#10;SsW0NBetLV9UShYJBFYwSCDL/CmlaFmTfJiV8y7g8ErFInkZ0mIkqoxVsS4tnGLl2BlVq3x2TVrZ&#13;&#10;bijI4lLmvMPS/Kpq0ZGMnnUVi0BqaV5zARVXJbIAqRWpm148rbJapG1IgIKoLQSySBOVjCha5DlQ&#13;&#10;ipz+aaWKEmvXSP+MSyHVO6FsZKJukvYfCZqVUGS5vDwHc1NSeyyZDIvMiS1pfo0FuW8BWicuKkuQ&#13;&#10;qI/Wjl1UkEyA2fqINUjCbsdH5lReiqiXBnuOqkwTeR31dk4qm9nsuLREnePk4vnX+TzzUycVuJPX&#13;&#10;iliBBMjJSECyPIcSkLx+P7/diuVtuG9aBeDK73jhzGUePXjEnRt3VNPS7Mw5kpJrMMWUcuHWU579&#13;&#10;+Fe++OYv3LnzMU0H+zi5cI6OtnFamoZobRmh/uAIkkszMnScFfUcnCbEP5Y3/+DNOmB5772PuHXj&#13;&#10;tso0uypKjsvXFFwRwHJLWYfucP/+Y1qqBhRgeVTTRGFRI3NTy6Sn1xAamoJGk06kMQ9nWgsJaYeJ&#13;&#10;S6pVIf72hHKSMxqoPDiioIooB6saxiko7aGsZghNZJ6yX+zca+E/bwyic+AEyxfuK8gyfvw+PTPv&#13;&#10;0zpym8b+qxwau0nv4ocMLj/6FbAUHqSjpZ/bFy5x/9oVPn9wj++efMDllZPcOn+D5alTtDeP0916&#13;&#10;lK62oxwo66C8qIrc9AKKC+pIz2wmOCwNvwAb3n4WNZ7eJjZvi1CARWTZMhu2hyg1ytYgvaq9DLQ5&#13;&#10;8Yqy4B6hZUdgqAuweAawzV+n2h3e3OnLmzuDedsjks17dQq0bN0ZjE9oLOF2O1EZVjz04Wzw9MYz&#13;&#10;KhQPfRDROVbcdX7ktsVROuAkvdFGdoue1Ppw8lr1FHcEUNkXRMuEmcxmDam1GpwlfpR1+VI7GERN&#13;&#10;TzDp5T6kFPtQ1RFE46COjIO+FLUFUXQ4DGdqk2oGknYgGQEsYg/KL3VNTlEHMpKrVlw1Sm5Ruzot&#13;&#10;wbcHyvuobRhTdqAyaQ58NZW1w1TXDVNbP4qoUppbxjgizXGds79O16yCK8OiVu2T8PrZV4DlqCvo&#13;&#10;VgGWmdeQRexBVaKQkVDduikFWkrrJimoGVFzoHaEMvl/Lq+pBmkwGqG0epjymiEqawfV1IjCVQCL&#13;&#10;TIurabCpzQVYDneeoGPg1GvA0j9yjNojC+SXdXHt5rv89NN3zI0Ncv/GWe5eWuPEzDxHmjpJdBaw&#13;&#10;SWCbLHDczOzytvPm7mj+uD2MLR46ZRfbE2LFy+hkv8mBX5yD8JREvC0GIrPsaDNi0KfHcml1Eb3O&#13;&#10;wK7dWhZO3VVVzfee/MDND79UI2Dlws1POH72A5XP9MZGWXSFYk+uprJpktrDM1Q0jlN/ZJGW7hO0&#13;&#10;DZyhY+gsh3pW0JjKScprY271Gucu3WPx5FU6Bpc5OjROcmaCmvS8ZNLyXfYgASxp2amYYu1oDFYM&#13;&#10;cbE4M1OwJidiio9Ha7YRYYpR20hLHOHRMQSGGQnXx5CekUFaZg4mRxY6Syp6S5YKuBWQIgoWCbvV&#13;&#10;GnMVTBGgIuet57LIZSTzJTm9hEhLulKzrP9MtgJcHOm1hEVluuxGwU78tVkERuYSoM9RkGXD7jD8&#13;&#10;bHb2GW2EJzmJTo/HnCnvLSOGHCvGXDtBdhNuYXrcwg3sCTGxJ0TPzmADb3qE8eb+UHaGGEhtTiIq&#13;&#10;V+CKhcTqJNLq03BWJaigz4SDTiwHYolINxFX6cRRmUxMcQqmwniMBXEKsEg4a2ROHPtNenaGh+Fp&#13;&#10;1BOcZFcWIWOhnZBkA942PV7GKDx1UYQ6LQRao/ETJXFOLAlVyVgLMvGxWlTFsahYQsVWlmbFVGzD&#13;&#10;Ue3AVhGLtdyKqciEIc+ONtOIKS8aQ4YerwhRUOxlk5snm3bvZ4enN2/t8uBtD0/e2OH2aqQFxxOB&#13;&#10;LPtDA9kd6Mfb+/ax3csHY64V75hA/O0hhCVoCHCEEpltUHAlIk2nbES7dX7KzhTkjCQkxYwu18Gb&#13;&#10;7uFsdAtVn3k+VidhGUlEFWURkZ1KeEY8UflJRBekEJCYqOCKp8WMX6wR3xgLEWkOItLjCM2MRZtv&#13;&#10;xyS1y8U2Nfp8E6HpWqKKzBhL7UQVWVQds2TSRGQasKdpSMgwk5ZtI7cghtwCC8k5NpyZNoK1EfgE&#13;&#10;B2O2GcnJTSLOYcceZyVSGpp0YfhFhGBJMJCQayXjQBxZpQ6c+Vbyap0kH4jFkW9DlxSFrykMTaKB&#13;&#10;OFG8HGmkpL8Yr2gz/2GTm5o/bPFWn+9iDxSb2oYdgUrF9vY+rVKwCGDZ5m1l5/4YFeC8wzeWtzyN&#13;&#10;bNwdoWCMVLv/dvb4xaI1Z/KPf9jLH7aE8Z/fCngFWHz5D28E8ofNYWzYGsEfN4fxj5t8FGRxD9aS&#13;&#10;01xB43QHtgOZpDaVkFKbhTZFlCvBbA2MULa4yIxEHOUZmHITKTiSRWl3NsnlUVT2Oagfc3J4Kp6c&#13;&#10;egNxhTpSqgyU9yRQ0uGkqC2OtINhpFT5Udylw3pAQ1RWKKEJAfiY97M30l1VLCcWB5FSFUBKVQTm&#13;&#10;XIEwUWTWaSjttpDTFElE4n5CHJ44S4LJbNCR3aintMtMx6yD1qN2sur05DVryW3RqvDa4m69ym2J&#13;&#10;SgwkrsREco2ZtNpwyo6YsGSG8sPPP/DLf/lFARaBLL/8+6v55ReePH3OP4gv63812/bo2LpL/7qq&#13;&#10;Sf7Zv7k1BA8PG/s87ex1t7JzdxQxlmyaats5VNfJxZPHeXDvGlcvn2V6egJ7XCr79oezceNeduwO&#13;&#10;QG9MpKC0hoqqOu7duMZ3X37Cjy8/5csnH/L5ow/4+sUnCqq4lCSiJnHZi8Ri9KcfJYDWFT77P9v+&#13;&#10;6fun/PztM77/6nNXO9AXnyvbw9cvXvDdV6/gigCWly/4y4/fK8By4+J5zFo7If56NKFGYi0JSD3i&#13;&#10;scUpvn35kB9fPuXph+9y6/JFBVjEJnTvxj21f+PKDW5dvckHt+/y8N13lYJFAMvlc9cUZJH99RFl&#13;&#10;y9lTl5Ra5bdWIQEtonSRo3BnT51HbEKyWJBZkbDDpTMKvkjexNzMiqpuFuBy+eItbly6ybOPHyo7&#13;&#10;0LqCZX07Mr3KiBw5HjvG3PQqi/O/ASzf/BawfMIPzx4y3d3Nv//rZ/zXv73g0d3r7NqvY/vecHbv&#13;&#10;9yMsRo8tx/A7wCIht4aUMHSxWiKiAihIszPb3MBS6yEW2o6w1DfEiZFx5jr7mO3oZbzlCFdPLPPL&#13;&#10;X1/wb//ynHu3rlNe0oM+PAtNcDKxUemYNInE6FOIsxbhtJeQ6CglO62MrJRSnLEFZGe0UJh/hLLi&#13;&#10;TmpqBmloHKG1dVwBl6rqQWQKSnooKu1XtcaSXSI2oca2RVpaXdPafozBwWNMTq5y9OivLUKiaun+&#13;&#10;jYKlrXWG7m5XDkt7pwAaCaD9vbKkvmmK2iYJohVFietoqECWsppx8kuGVBZLWY3rtKvdYISymgkq&#13;&#10;a8Z/DaetdWWpiKdcgIm0IijI0niUOjn69ZsmotdWpMYZdbl1wKLyWOpcjUPyOASwVNZNUFY7QWnV&#13;&#10;GCUVLtBSXjHMwZphGupGOXH8Ik8fP+Hn71+qzKSnDz7k2aOHSgW1DlkEsIiCRQCLqL8+e/yId+88&#13;&#10;YmbyDBVlfSSnNCrSLYGKvpowMsvsBESHERkfRVKhXcEVASyGxGiSD1gpP5xESlkckUlR6Jx6LKkx&#13;&#10;JOTbic20YUyIwZxiJVAfzS6PcHW7WyQzYHsQb28JwNvTTEFBM60dYzS3Dampb+yhprZdzYGiRtKS&#13;&#10;ytXE2wuJikxXo9Uk4+9n+90EBtrx9DTg4Rmttvv3G9jvpWXHjkA83LV47Y3GY5eO7ZtD2LVdy85d&#13;&#10;UWzfGYmbh0W1iyQ4D7B87Jx6LwrUkHwWgSu9XaN0t4/SVNtFVko5OWkVtDb209Y0QPeRUQb7ZhRg&#13;&#10;kTaVwR6pDV5UC11Rrwg8mZ5YVnklAkxkES3KB1GzDPdOK1WMtB5Njx1nuH+OAVHk9Iwx2Ce2i0Wl&#13;&#10;oJgcm2dR8lLmpaL4jFKkCBw5e0JA7yUFWCSYWz5vRPlx+dxVleckGSZKEbJ26VX1sYTPnlZzfP6k&#13;&#10;at+R4F0JiD02s8LS9Aon5k+zKEG30oA077IGSQ302jGpmj6tLEZiDRKgMDk8q9rMpkbmmJUA38ll&#13;&#10;lmZWlapEVCvK0rR4GlGyiKJHQItAkMWZkyzPrqrbW5qRVqXjakRdIaMg0sJpZbs6s3qZc6evqkBd&#13;&#10;CR+WrBOBBLNTr3b35wAAIABJREFUyypE99SJc78L15W/kdyPZMWcVHkwF1S7k+S0LExJRsoyo4Pz&#13;&#10;rwHLOmiRRpzhvhmGeqdUtbG070hgrLQ8CcAQYLY0e0rZsqR5SsDI3FEXXBHAIrBkSe73VV6PwCUB&#13;&#10;XgJXpBFK4IgKKH4FWKRRaH5acmJW1ch9SLVyb4fLdiMQo0tsTL1TymYm4ETA3fG5M+r2pL57Xfnk&#13;&#10;sgOJJcjVRiUwRxqp5LYVxHl1n/KalvuUhqKp8WPMHD2uqqRvXbuF/M+Tv/P87HlS0+ooKu3l4ec/&#13;&#10;8u1Pv6h5+vwHGg52c3R0mc4jE7QdHlU2q56uOYYGpPb5pMrhEZVViL+dTX/0IWSfXilY7t5+T0GV&#13;&#10;K+8ICLyEQJZ1BYsAFoEvH3zwkObqfvy9rBxJKyAhqYQ45wGCwxLRagWwOImISEBjKCBIk0lgRBre&#13;&#10;AbG4edsIiy6guFICUUcoKhW7SQ8FZT0UVfahsxSy3d2q3t//9Adf/uMffTlz4ymrVx4xtfohk2tP&#13;&#10;6Ju7T1P/Ner6LtE0fJ2e+fuMrD1R87SxnqqyQ4z0jnN88STPnz7ik0cfcnrlFBdWL7C6cIa+9qNU&#13;&#10;HGjHGV9JtKlANbiYY/LJKehGbyhUny8e+y14+VrYs8/E27ui2bJDw1tbw11wZVsIu8Ki8Ylx4GuN&#13;&#10;JyDWiX9sHL4xJnTpDvxijOwJ0+BltKqsh51B0WzdH4IoXHb6W9i638AePx0RtgQ8grT4hBvx0MTj&#13;&#10;HeXAU6NRcOYNDw82eXugS4uiYiSBluVkaiacSqJtKvLjQEckNQN6GkbDaJ0ykN+qo2Y4goZxDTWD&#13;&#10;QVT1+VM7GELp4UDKWgOp7g+msi+corZwSjoisCc0kJj+94ClSwEUgSpZBUde7xeW9aoDE/mlbarG&#13;&#10;OfdAJ0VlPdTUjajMlbJqUbMMUFE7REXtMC6F0gQNzRNKndLVs0hv7wJ9fTLzdPdO0z8wx9joimoK&#13;&#10;7O5doqllXEEWUbIIJKlSzX3Tqr3v9YERaSmqnaaibobK+mn1v1X+v6r9+lkq62epbpxTPy+oGKGo&#13;&#10;aoyy2qNqKhtmqT20SO3hRWpbFqk7vExD23Ea247T3L5Ca/dJmntWaVLbE1S1zlJY0cOla/f47//9&#13;&#10;/+T8yhwfXD/DB9fOcP30KQY6BshIK2G3m3wPD8XXR4O7Tzxb9pnYr0vgzZ1hbPc3EpmcRUh8MrvC&#13;&#10;TeyNiiEkyUFkdgJhyTZ8LUZaD1dx6/wZTMZ0fHziWVy5xfsff8+tj16+Biz3Pv6aOx+9ZHHtPdo7&#13;&#10;JtnwxwA2bA0hxlmhAEtF4wQyDe2LSsnSPniGvokL9IydQWMuo6xxjNXL73L+6vssrd7kUO8yQ93d&#13;&#10;qjlI2oPiMlPJKc0h60Am6XmpJKWnoDdb0RgtmJ0ObGnJWNOSiY5zEKKPVKM1mrHFJ6E3xxCuN2CL&#13;&#10;cVKYV0JxYTmZaXmYDHaijalKfRIYIbXNGa+VKzpTnlKwiDJF7D5u3lZ27I3GL9SJObaAxPRKYuIP&#13;&#10;EKJNVQAmIDyDKGspZfUjFFb2orcUKbuQb1gqvuEyafhq0tngFo4mNZHIzGQshWlEpUcTnWnCUhCn&#13;&#10;4EqI04S7XsOOoAh2hRrZqxMri5HNXho8Q00qi2JroJ6dYVFYi53Yy53ElSWQVJNCUq0Tc4GViBQT&#13;&#10;flYDofEWBXH02U5MBcnYK1LQZceiybQTkWpElx6NtyVc1d+KimW/SYe/MxZnTbxSr2jSY4jMsONn&#13;&#10;MRJg1bMtwAf/GC0JVUnYS5wYMzPYGxWFR3Q0+yxG9luN2MqziSlLVHDFVmFDZqOyIHrw1k5P/tOW&#13;&#10;HYQmaPGJ1BKTb8SQbmCfPhQvQxgRjkj8o8J5y92TDTvd2ezux1tuPmzas59N7h5scHPnjT1ubPXx&#13;&#10;wlhgYUeQF2/vDWKjuwee2jDsB5LQZkYSlqrFWGjGKuGzBTEEJ0uArZmwdJsCCxIyvE9rJzQ5GUNJ&#13;&#10;NoGJdjwtBjxiDHjaRMHixDs2jv1SWW024m0y4Kk34a41KxuVuSyRyII4InIsRBaIUsVGYHK4UrBo&#13;&#10;c03oCyRfxaRUPKLmkUwac4IGmzMKY2wESRkxJGZbsCYZ0Zk1aCwm3P1D8AqNID7TSUyCAX2Mhgiz&#13;&#10;Bo+IYCSfZounF4EGHeHWaAKidfjpNUQ5LegSjWhTjIQ6I/GMDEKXZiKlNoW8ukqlONrqE67gyj++&#13;&#10;tZc/vO2tFCxvSYPYDq/XsOTNPWHs9Y1lo1uksgjt9nOwdU84231sCrhIRstvwYpnUAoeEvwcmMge&#13;&#10;Pwe7/ax4BicqpZbY4DyC4vANT2GXTxK7vJPY7RPPgZrDOLKyeXu3DmdpPoECQBMdxBSkktuajyHP&#13;&#10;qUDfjtAwjDlJFHUXkNcmgc4OUqtTaZkppGogl5ymaAU4WsZjSa/RYxO1ZL2Bih4r1QM2WqYTqBu1&#13;&#10;EpOtR+MMITwxmEB7AH42X9z1brjp3PC17MeeoyW2yIvsRmn2Majg2vyWKJIqwgl37sPb7Iaf1R1z&#13;&#10;lg+23H2kVQZQP2Dm8NF4Dk06KOswU9unp6LPSvWQneIuMzkNWlLKw3EWRRCbF8HekG1o4nyIzwvj&#13;&#10;l//2i2sErvzdPHv+Gf/QVN1KV2s3h1o6KS5vJq+4jQZZIFaKP3SM3JyDmKNS0fhY8d0Tze5dUex1&#13;&#10;N7LXzcjbb0ewbauWPbuj8d7vwN87gX37HHjtsxEenIw2NIW5uUlysvMxmZ34+evZ4xGBu6cWozUV&#13;&#10;ky2VhZl5vnr6Ht999pAvHn/Il588dClMxJ7w3VcqJPfLLz7lyeMHPH3yEZ998iGfPv2ABx/e5uNH&#13;&#10;9/jixUM+e/YhHz24zdOP73L7+mnu3DjDvZsXOLV2kuuXr/LuLanQvMZnzx+/vm0BLD9+5TpC/8nD&#13;&#10;98jLLsRokjRlM+YYM9E2kUHGMjd3hDtXVlmemWRysJ/j82uqXeHOtbsKsFy/fEOBFKnfvHRe6kev&#13;&#10;KqAi6pULv4Er69BFzpfLyul3zl5RwbYCWFzqld8ClusKsMhRWqloVtkNJ995Xdksl7947jryRfST&#13;&#10;h1Kf++S1RWhdzTI9f5KRsUX6BmZYkCPOC6eVEufHl8/509cv+Pmrz/j5qxf8/OVzvn/+Cf3NDfz1&#13;&#10;n5/xX/5NAMs1trlHqBaCnfv8CLVIyK0RR66OuFwtsdkaFXQrChadVUOwxov6gnRmGutZONTMQuth&#13;&#10;BVjOTc+xNnaUxd5BxpraODc7w19+/IR//fETvnn+IY/unOfOhWVOz09yafUE75w8wf0bl/nwziWu&#13;&#10;nl/l8tmTfHBthcd3T/L03TUe317j0c1VPrp+ksfvXebZRzf5/Mltnj+8yeP3r6rq3AOl8uV5jNLa&#13;&#10;o1Q1zqrsk4bD0uLjmpb2RfXlamJ8lanJU0xOrDE8fILBoZXfA5bDLsAiX8LEJnS4TY52/QpYxMoj&#13;&#10;ShOpUXZVKb+CLY1TqqZ5PSPGBViOUlI9RnH1BCXVk5TXTCrAUlEzTmnNBGVVY5RXjagK5qraMdWA&#13;&#10;JBJosQEdbJl1QRZpKZLA3PXGooZp1aYgqpXq+ikq6347RymXL3gCd6rHXFM1pm6/pmZEQZbG+jGG&#13;&#10;B47x8MEjBTHl/fblZ5/w5MGHSOW3QJY/feOCKwJafnz5FV999ikf33+fhZnz5Oe1s22nRskJJSQv&#13;&#10;1KQlodBBfK4dTaye5KI4HDk2YtLNxOWYceQZyayyk1EZS2qpleTiGBw5VpIL7STkx5JRGkd2hQOt&#13;&#10;zYqvxshO9zAFWXa5h+PuGYOPpwVTdDb799vUaTlv1x6dun+RNG7bGsK2t0LYs11DgK8Ntz1RavZ5&#13;&#10;mggMsL+eoMA4/P1tBPrH4usVQ2iAA01QPJEhToxhiTiiM3EYMrHqUrHpUzFqktFq0wgKSiHY18Hu&#13;&#10;nRrinQc4vnaF1bVLyiIkcEVmHXh0Hhmipa5HgZXxwQWGe8WKMa+yS8TO0dE2phbuoogQFYgoCqTB&#13;&#10;Zaj/qBqxEilg0z2qFs5D3WJvGqO3Y0ItWiWY93DLMH3d468Xz5IRokJhj0tg7HnVrCOKj9WlM2pf&#13;&#10;1CsCV65fkYYgaQ06r2qNf5dlcvqKCiAVa5Dkr6h2phmBGqLIWWBqeJYZqYB+lccyK9XHk0tKKSJh&#13;&#10;sSsLq0rxIjah2Ykll8pDWZqmXdcfmVXqlZWF08xNH1e3Lw1CoqIRa5BAD4ELMrLoV0qc2VX1ubs4&#13;&#10;LRaaE8hWZmnmpLIgCYgR4CxNRa7q6DVlvZL8Esm5EXCwvLCq6rR/214k1xPAMjuxyNL0MmdW3uH0&#13;&#10;8QucWj7P6rGzSqUh9y9ht6/hSs+MykSQSm85XwCSWH4EeqzDC1dTjzQRzalqbwmOHR+aZe7ocRWg&#13;&#10;K+qf5fkzKvRWHp/8nvJYBDSJ1UtsPmJHktDa346oV6TF6u8BiyiiBrqnVfORKJ9G+l2PRalopl3h&#13;&#10;uFLDrGBd35RLzdI/pR67QJS5KdffSO5L7EdyWuCHwBW5P7kdAYDH5k5w5uQZZYe9c/0el8/fpLm+&#13;&#10;n7wDR3jvwxd8+Ogl795/wa27n1BacoiFqVWl5BIlUE+nNBRJ+PSa+syVoGNR7wS/AizrChbJXxGQ&#13;&#10;cvPaTS5fvKy264Dl3t0PeO/dB3z85HMONYzg72XjiDMPv2AHuz1NhOuyiIxMZt9+E257DezaKzJo&#13;&#10;HZu2hqsjbht2RuIRkESMs4b07EaSUg+SktlEUUUf9Ydn0Mfk4+7rwNPLwv/+T/t5Y3MIl+9/zbGL&#13;&#10;jxhavMfY6hN65+/TNn6HQ2O3aZ24y5GpewyffszQqY951tKkLD45mTUcauzlzs2b3H/3HieWTrI4&#13;&#10;fQypaR/tm+JgZTsx1gP4Byfh5mHG0yuWwJBU/CVQ08OCh5eVvd4xbHUzsHmnC7Bs2anj7d3R6JIz&#13;&#10;CYpLxJCTS2xxEcbcHIIccbhLQ5vZiJ81Bm1aCv42B75mO3sDjGzz1rIrwIhbqEWBFrfASAKibOwP&#13;&#10;iybQZCckNo5tPnoCTNGE2Y1s9vXjTR9vzAVmek6n0racQmm/lYNDFhdcGTTRvmChqi+Uqr4IUmsC&#13;&#10;KO8Jomlcy8GhYGoHA2ka8eXAEW9KOwPIbQqgrCuC8p5wElKacSQ2kJDSSFrBoddTWHL4NVTJLnyl&#13;&#10;VinpoqRqUClBpamnuGpA2YhEcVRQ0q2UR8UVfVTWynfVUQXN1gFLowIsR+nomkfyVvp6xcK5SE/v&#13;&#10;NL39M6hA+74l1Sz194BFgROBJ3UTr5Wn5WJHegVSfgdY6o6+Pr+6cV4BlnwFWMYpq51SU1E/g5q6&#13;&#10;Gaqa5qluXqCmZZH61mU1AltkBL7UNC9S1jhBflk3Zy/c5H/8j/+by6eXFWB57+pp7l85x60zJ5nq&#13;&#10;66OhtJjG8mLK87Jxcw9kj18MPlEO9kXY2bQ3nJC4RNLrSwlPjUWXEafk+LvCNOwM8yfMaVWtPpdP&#13;&#10;nePNjX54ezlYWrnN+w+/4daDV+qVB1/x/pNv1Vy48Zjmjlk2S+7LLg2OzAZqW+eoP7KgwIpYhRo7&#13;&#10;FjgyeJLhmXfoHT+D3lzMwSPTXLj9iNOXP2Jy/jrdExdfwxUBLM6sZPLKc8ktyyW7MJ30jFSiY6yE&#13;&#10;GyyY4h1YU5OJy0ol0iaKFQNGWxz2hBRinckKsiSnZFFcUE5tVQOHGlsVZEl0phNlSMHTLxYBLGIJ&#13;&#10;Wh9jbDHmuFIXZAlLwd3Xzg4PA/sC4ggIT8JsL8SRUqEgS0R0FjpzCZb4GvJKeimrHSUx4xARxiJC&#13;&#10;ItMVgPEJSWCTZxQ+UU5iS9PRZNmIzIvDdiAesxw4KnZiLYrHTRvBngg9bhFR7AyOYleogA0du0MN&#13;&#10;7AzVsC1IiyjSfGLMhCTYVDZKbKmTlIOJFB5OJLU6DnNmHKZ0B4Z0USLFqIackESBDQIgbISnxaDP&#13;&#10;tmHMNbHfJKGx0bjrdewz6ghLtRBfHU9qUxJZ7QWkteQTlmhjV4gfe8L9CbRrMOdbiSm0oUkzqCwN&#13;&#10;P7tV5bZ42cyEpsQSU5KIvdJBTGkMWzz3sWGbJ2+67WFbgDvb/TzYE+StAmsjU7XEl8WyTxfKW/s8&#13;&#10;2RPkx94QUVXsZeOufezYH8xun2C2egaxwc2Dje5yfW/8zVrcgoPYvHc/b3v4qKZJU6aTyEwzHtF+&#13;&#10;KgBX4EpklpGAWA3+8QYCEo1E5iZQUl3Bxp2h+BriMObkocvIUG1I1tIsBYdMB9Jw1BYQmZdB02En&#13;&#10;uyPM7DPFqkBfN71JVQf7x1kJTY5Fnx+jIIqjzkF4ViQ+sVrC0w2qYSi+Jh4ZsUoJZLEkmbElRBOf&#13;&#10;YsaSFElITAiBUcEEaYPxCdfg5hesIIs9zUFsilm1AWlitHhGBOMRHoR7SCC7ff1xDwzCKzyM7ft8&#13;&#10;1NZLH6ZyZt708mDjPnfcNQHoUk048rPZuj+YP27Zz3/evI//tHmfAiwKsuxw540dLovQOjhx87Lx&#13;&#10;1t5oZRMSJcvmnSFs94nhzb2RbNgtQCaY+NQ6YjNbiIitRhtXRaSjgpDofMIMxZji64gwH1CnfcIz&#13;&#10;8AhMYW9AmhrPoAyibFUY7FVYE+qJS2kmOMaGsywXTXIsSRXJZLUVEJpowcesJ7bQgaPIgS4uBq9Q&#13;&#10;AyExVlKrkyjuSqOwu4SK3hjKeqyUdRmpHTTTOu+kdshMZZ+R2iErabVONHY9bkHBbA8IZkdgML7G&#13;&#10;cOJLorHm64nJ1RKXE0V6tY3opAiSyiMxZPiTXR9JUrkGT/1uAmP3Ep3uQ2JJAOmV/pS2RtAyGkNt&#13;&#10;v42Maj3G1GCyqnQUtBpVQG7NcBzl3dHEFURgyw3EW7cLz7BdaOL8SCnX8s///Gf+/b/+wr/97f8L&#13;&#10;WB4//YR/OL+4zMLQOFP9rgDUzu4lOnuWOdIxR1NjB82NPSTF5TE3OMJwWw/tjT10NPdzsKyV9sZe&#13;&#10;xqRto3WIobZhRttHGOkYYqRjmJ5DA3Q19ZKWkI1Z78RmS8FsjsE70IRPoIkwnSSFJ3D1whrfPntf&#13;&#10;zdeffsg3Xz5XEOSrF89YXV2jvLoeZ2Ya0Q4LztRM8gpKyco9gNWRQpQlHntCGvHJGZjsDpxpki5u&#13;&#10;xZ4QT3p+GiHmCKKssaRlFNLUc4iPH9//HWD5/sWnygLx2ZMPKS0uxxxjweawkpQWT2qOdH1HkZ6f&#13;&#10;wJmTs5w/cYyJgT71hfJI6zDDQzNce+cGt8Uq9M6NVwoUOUrsUqycXXNlsKzDFFGvSMuFKE6unL/2&#13;&#10;ei6ecQEXASZnpNJVKVjOK3gidaliD5IARfHoyyJCZRUsSt2n5ClcUTalJw/u/w6wiFVIFsfTsyuM&#13;&#10;ji8yPCxZD6sck9yBhVXu377Ls4cPVd3ud18856cvv+DbZy8YbjuklCX/z19f8N3zD4gIdrJpmx+b&#13;&#10;d/moxbM104g9V0NsVji2TBkXZNFKtZzWm9bSHKYaDjLVWMdMcyOrQ6NcPDrNhckpFvsG6Kms49z8&#13;&#10;HD99/pA/v5Q2qg85NjHCeHcnQ+3tTA+OMto9yMzwGEeHxxnoGqK/c4jp4SFmRoboa+9muHuQgY5+&#13;&#10;+joGaWoao/agNMGMcUi8/nXiUR6goGjoNWCRqmTxUq/DFdm2dPwesIyOnFTApafvGF2/UbBIC4go&#13;&#10;WASwyPvi7wGL2HdEaVIlX7LqXJBF8k8EakhNc2ZBH0XlY0rFUlI1TnHlGAcqx9TRreKqCaVkKa05&#13;&#10;qqBLcfU4ZRUjlFUMu6bStRXIIgqZg82vaqDX4Yp4xBtfAZaGKaobXHClvFa28njky+GkeiwSBPwa&#13;&#10;sryCLRXVo1TXjFBbM0xH2wznTl/mi8+e8dP3Xysb0EcfPOCThx/z1acuq5DYhQSwfPHsKe/feY/j&#13;&#10;Cxfo7FohLCSWUH0c2pg4UkqcBBp1RCcaMSWLPciAb3SQGku6AXuOgaQDFgVZ8uvjkckoiyOlyK4m&#13;&#10;pzKO3Oo4cqrtmJMteIfq2L47hL37dMTEZxIems6GDX70JpQwklzORGoVR1NrGE2q5HBcIVNNfSz0&#13;&#10;TtJcfojU+APkpFTSmN9Cd2o1XXHFtDlKaE+vZSithsm0KvoTy+l0ltEcV0pTXCl1tiLKTSkciEog&#13;&#10;T+sgM8JBltZBSridaD8jbluC8dwTzdYtweoI+dziWQSYTozOKhgiKpb1RbYsqo/LInpyRYGVwe6j&#13;&#10;atEsAGBiaJ6ezlEGJGR0cI6Z8eNqAasyMrpHlZVI7EQCa0QVITkZve1jdLcO09468jqcV/bFTiTN&#13;&#10;QqJQGFc1vSusLK6q+l8BDvK+FzXGyeVznF51ZUKdP3NF7Z88fl5B3ktnfw2MFVWLVC2fOn5GNdCs&#13;&#10;SjuQNO6MLTI+6IIr00PTzAxLrpIr9Hbm6DFlJxKLjeSkCGRZnDqugIpYg46OzyPKmrFhsaUsuBQp&#13;&#10;yuYjIayn1f3I/QnUECiyDljWt5JNMjMh4bQrCqoIXJHmJYEtcnkZATPr+7/dynVF0SFBvNLYJOG8&#13;&#10;661FohwRwCG3LTYnUeoIjFpbPqcue3xBbFArzE0sqedsHbLIVqxD0gwkCqT15/y325HBOaUsEhuQ&#13;&#10;PEcSRiwhuGLhEVuOQBZRmai6a7FzSfuTvF4Erki+z8i8yl6RYFqZdeuOAA+BcaJu6ukYV01YKjhW&#13;&#10;QN3Ysd+FIIt1TG5/YnReKV4GeyaRketLJbOAIQV/hucUJBwbdqlrBPhIhosCLCNSGb786rEeY2lm&#13;&#10;idMrp3n/zvvcuXqHhuouCgoOq7ay2oMDlJZ2kJ/fomZyZAmpRZa/VW/XUcaHlhgdPqEAi8AVUR9p&#13;&#10;I9J4e3MoWl+TUrDclprnm3cUWBF7kOSwyOm7t+7y7t0PeP/9hzz59OX/y9h7BreZ53eefnlbdVvl&#13;&#10;XU/ooFYOzDmTyCASkUgk5pxzELMoURQlURKTKEokJVKBEpWlVg6dpnNPx+k8s54Zj+1Z21f2Xrlq&#13;&#10;9678bj9Xvz9Edff6rupe/OoBQRB4EAjg/3m+gdGh46QluNmdX8HG7UYFJnJ0ZZgt1cTG2di6w8T2&#13;&#10;XSZe3pTDi69k8dKmHF7YbmBTlI34VC8OZwMFgR78Rb1q4d6/dxGrp4HYNC8JyS7+08+T+KsXUli8&#13;&#10;9ZWyAe078VRZgUSxsnfuKXvnXlezZ+aRsgsNHL1He8uwAiwF7nrM2hIqirsU1Doxs8hI/yHmJYPp&#13;&#10;0Bz9XWNUlO8hJSug9lugSnSck0xNCfEpXuLT84lN9bAjxqYAy6adBrI9AVx1jThrG0gR24fFSZrH&#13;&#10;Q4LVpiCLsbQES1UFprISkhxudmZZiNG5iNY42ZFkIionTwGWHWkWtiaJmsVArMZCusNLSp6LrRIy&#13;&#10;npKlrJvxFh2bM9PQFRlon7Cx56QXS3k8Jd05dB0z0nXMRPthI01jWqqHUvC3JlPQGkH/jJ6+aS2B&#13;&#10;lp2U9SThb4pC49mBsyKOwblcuoaWqGudpFBswIUDYbhSN6xaaH4MWNbtQaJWkVwWZR1qEhtXOKel&#13;&#10;ruUwdc2HqWuZUBYiafVpfWYTEmtOx+4ZegdmVTvQ4J5wi9Do/gUmJgSwLHDw8AJHxSJ0SNSpZxgc&#13;&#10;nnuexbK7f1qpSOU6ZdYVLOuApaNvUalW2nrCvw9/1oqq5RTrgKWhY5a69mlae04qwCJbUb/IdPSH&#13;&#10;AYtAlvb+RToGFukaOq1Ai0AXASzte05R3XyA1ct3+bd/+1cun13gw9dv8/qdS3z8+BKfPbnIO1dP&#13;&#10;8trlJd64tsydc/Okppv4y7/cwi9eySTJUECizsH2FB3+jlIclUH0fi/aAjdJDhMZfhOmcgdPrp5V&#13;&#10;73kbtutUK9CFtdd564NvVd6KWITuvfUlj9/9mrc++o7X3vuGsaPneGVDFpEpLvx1I4wcvczo0avs&#13;&#10;O3KF3tFF+seWGDq4wpH5G4xNXkRjLKdtcJp7r3/K1XvvMX/mAROnrlBSE6KosoDC2mL8pV4qGsvU&#13;&#10;FJcFCRX68eS7MTvs6C12HD4fzqAfR0EBhSUBmppqqK6txubOx+HxUVvXTF/XAD0dfQz0DD0HLHZn&#13;&#10;KbHpblJ1QfTWMvS5pWosrnrs3ibMjlqyTBWk6suIScsnIT1c5ZyuCeHyNeHIb6Cspp/mrkkqGw5S&#13;&#10;WLGXvpFF1ZTkDu0mL9CqrEMCWDbGSw5JBcGeMpxNAex1AUzlBWQW2DCVudCG8ogzC/zMJ9VZQILN&#13;&#10;qiwTL8VlkWCxKZtKiksCQq1k+93oin1k+tz4u4IE2/3kNxRgLXVjCnowBDxoggXESgOO0UKyOxdz&#13;&#10;VR6WGg+u1pCCIJLHIhDC11OGtSaIwVtMRHoGUZlZxOqyiJaFfU4GO9MziTbqSHRosVe78XcX4m2V&#13;&#10;jJcA+pJcHPXSTOQh3esh25eHtTaf0GAhWyNNbI00sCPOQI7PiKnCqOqavR3SsGPFUKTDUmrHWupj&#13;&#10;S1Iim5JSidZq2ZyQzEu7ktkal6nAw66UDAVgBMIkmnPwdRRTta+ObJ+VRJMejdNFgi6bnakpRGsz&#13;&#10;yPDq0RSaidSKLSSHNL+GJI+ZiMw0Rg7sITE1l5ejsxW42pKqJ8HmUFky1poSTs40MjZWzvBIsZqR&#13;&#10;0UK2ZVqJzpXFvzw3NlK8XpK8VixSH93iwdPlwVvvxdvuwVSdh7XOQW5NLvYGO3ktLpwtbnIL7IRq&#13;&#10;AgQq3ViLDGTYM4nTphCVnsKOhFR2JqaxKymNHKsJeyCPjFwdSbpsorMzMQed+Or8FFS78dV6cJRK&#13;&#10;u1Qe29My2JosWVpJal6KTuWlqBR2pGWzMzmblBwrP9sQwS82xqkAWgkzf3FHNC9sj+FFyU3Zka1m&#13;&#10;w44ctsc42BxtZkOUng0ROl7ZoSdZX0q2vR6tu53UrEJ07jZspUNYiwfDE+zF7O7E6u3FU7QXk6uT&#13;&#10;JE05sRlFCrAkZJcRn1XOxigPCVnlaK3NeIIDOP396KwtlPY24G4ooWG4kpq91dgqvDhrPHhqvEQn&#13;&#10;m9iZYGR7opGorFySc20YAi5MpSEqDg7Qdjif7qMu9hx30j6WS22/hY4jA+yersNVlUeSNku9brek&#13;&#10;ZhJn1FLd72L6QogDCwHGFvwUdufib9ZizE/CVJiNpz4TT12Wgiz28nT8TRlU7dZSN6Cjea+O1lED&#13;&#10;A1NOWsb3rhL1AAAgAElEQVTsaL2JJJsTyA1k4KnLprBdj7vWSOcxGw2jRoKt6ViLE4nTRpKojyXU&#13;&#10;oqd5xMSf/+HP/N1//Tv+5s9/8xMVy9fffMtfXJxfZHb/YY4MHWaif5KDQzNMHj3LyPAh+noGOXxg&#13;&#10;ht7OEW6fX+XK0grnTpzh7PEllmcWOXd8iQtzS6zOn2bt1AqrJ05zdvYUyzOnWJ5bVnNi/36cuQF8&#13;&#10;bgd57mIcnnLSclxkp7vRab28/+btZ4DlLX73xQf84x++5jcff8jM0ROk611Ep5qITBUpqxajteD5&#13;&#10;mB1WMvUGEjOkekpHdEYc0VlRxGcnkmnSYg4IIdOS6dCQbNLSPd7Ll7/5+CeA5a+//g1//P43CGBp&#13;&#10;b+3AlufA63dTXV9EoMyLyW1Us3BykjtXVpnYv4/u9gPsH5UE+Qu8+ehNNZKDcuOKSO3DyhSBKrKY&#13;&#10;EXgimSy3r93l9tW73L1xj3s37z+HKwJaxEok8GV98bOey3Lzmsj4b4fl/suXVd7ApdWbyiIkihbJ&#13;&#10;GZBqaAncFUXBjxUs64Dl/NlrTE2HW0/kaG+47WKN1+8/4p2nr6tw3O9/8ym//zoMWA729/I3f/1r&#13;&#10;BLD84at3sRgK2bglnY3bk9DYdHhKfgxYfqhqNnhyMFhT2NNUxgkBLAN9nBoa4PrMcW7MznHx6FGW&#13;&#10;jxxlsm+Yt++/yh+/+UgBlqd3blNV2ECBoxSfs4IiXz0hXxNBfyv+YC/BoiEKS/dSXr2fypr9lFXu&#13;&#10;o7R8mNKyIXVeWfVhisvGfzLllQfDgKVlhqauOQSwdPYvIF7q3mcKlkGp5zy8gihYRL1y9Oh5xg+t&#13;&#10;qDkw8UNN8+i+GQ6MLzyvahbAMrQnrGDZPRi2BAnY6Nw9xzpYEbgi0KS584RqOapuOqbAisAVmXpp&#13;&#10;RGibQr6EratZZKtOt0//AFh+BFrE/vOTpqKBU8qStG4P6uw7oQBLGKhM/yBf3n2c1u45WnrkC+jx&#13;&#10;fwdZBLq0ds7Q0TXNnuFZ5mbP8uH7YTXL9998yfvvvMeXH33C97/5NX/8/nP+8N23fPPFp7z/zrs8&#13;&#10;vf8m58/c4tDEBZzBEGUt9ZS2VGIosJFszCFem4ktZMVWZEVfYMRX41Jgpao7n/IOD3X9Aap3F1DW&#13;&#10;7iZQZaGwzkpFp5PyLhcl7Q58VQ6Ss7OJSs4mOklHrtNPqDYfb5mdyrYybveNcq1zDxebB1ip6WWh&#13;&#10;vJup0g5OtQxzvvcAyx37ON2yl9NNI8xV9nI40MYeTzPt1mqsWTYG7Q30OOrZ42pgT0EL3ZYa2k2V&#13;&#10;NBuLaDQGqdH7KNH68Wflk5tgJyVCR/RWLdu2ZCvAYrGWcuPGA1WrvnTyrMpfmZFsC9USE87gkEWz&#13;&#10;LJSlvWv/vmkFWsS2IhYSVfks9p5Dc4iFQ472y4JYoMrBsalwO9Gh46qqWRqGxvYcU60zElC6f88k&#13;&#10;+0amOTYhbUXhgFyxCa1DFmm6kUXyOmhYXbmGwFoBtAJm5b3j5tUHXF69zdr5m1y+cEOFxl65eJPV&#13;&#10;c9c4Kw1A0gZ04YYCIJK9IhXSJ2fOKKiyJMHbM0vPAcvK4qrKXJEAWgEsq1KbLUBj5TI31yRLJQxs&#13;&#10;VlfWFIiR/BQFcM6KjemSCvBeO38V2U/Z53Ww8uOtPGYCQiT8VU4rG8zxsz+5n+t/u36/1c/zq8pS&#13;&#10;dHbpAhfPXVUNSaIGlPYmUa+ox/7kqrIoSXPSxeWryr4ildTSnLQOkcKQ5TRTE4tKzaIULEeWVNDx&#13;&#10;OqRYBywCNE7Nnw83S82GVTwCWASsnJ5fVVvJSZH5QaVzSUGNFbEWCYg5ce45VFGKEjl/IVwBLrcn&#13;&#10;bUAC3QReyD6JCurHgEWUUKJ0kcvK/si+CViRmnGxM8nrVKmmVINQWCkjtyOQR25H9ktaiWQ/VCDw&#13;&#10;aQlBF9XQMheWL6jPnUvLV6mrHkSXU4jdUoXVUk56ppeMLC/Bwlb6+ydUNszo3hmVOSSwZfLoOeZm&#13;&#10;xQYmWT5rmIylbNqUowDLe+9/yptvvsvjR094+OAhD+494NHDRzx++Jgnj5/wxutv8Nabb/He+79m&#13;&#10;5tA8unQPbmOQbF2QhOR8ElMK0BrKSU1zEx1rVZBl03Y9m3bo2bhdz8YdJmV1jo61kJPjJ9/fRb6/&#13;&#10;m2Dpbpo7x3F469XiYfNWPb94IZ1XtuQwOv8a+0++jgCWAwtvqm3fkTvsmX3C6Ik3GJl9zODkfXoP&#13;&#10;v0pvx14qStvx5NVhEtijK6XA1UBd5W7Ki9rp7Rjl6PhxxvdO09RwiNTsIFGxDiJjHUTFO4lMdBOT&#13;&#10;4iEq2c3OBBc74x1sjbIQne0kxeLD3dCEr7WNDE+QVLcPXVERhuIibNWV2GurSfO4idQb2JquId7g&#13;&#10;JTLLwbYUM5EpRqLSzSRZ3CTbfURrbGS5BX7bSHG42JWjZ1NKBttTs6jfV4ax1EGiU0+gx0vTWC6V&#13;&#10;gzo0/ki8dRIMqFfTdtgQ3h7MJr8pTjUCDZzQU7UniaLdsVQMJmIvi8IUiKK8J51jJ900ilVVrLON&#13;&#10;E5TXjlGi4MoQxXVD1DaGFSxltXspr/vBIiSQJQxYwhktAlwErtQ3TYQbhlqP0dB6TP3c1B62C7VL&#13;&#10;2G3fzPORuuYRaRCSMPMDS+wdPcXo2CJj46fZs/ekmr2jCwyPnFBWoYHhE3T3z6ra5jbJWFEBttNK&#13;&#10;qSJWn3YJve0K25EEtLR1H6e9+zht8ln7I9WKWIPk+4CAFTndObjE7j0ragSwiJqlfUAgy5ICLD17&#13;&#10;VugZPkXLwByVjWOsrN5SCpar55f46I1Xee/JjTBgebzKO1fmef/VC3x4b413bq9itObzlz+L4+ev&#13;&#10;ZKmg5sQMN8kaJ5Z8N9Wd9fjqynFVF1HaXUVZXyW+tiCv3bzE8vI5VePqDbRw/+EHvPXhb5/bgwSy&#13;&#10;PH33a9775Ld8+s2f6RuZY8ML6USneQg07GPvzFXGpq4xeuwqew6vMnz4HHsmVhmfvcrE8WtoTRU0&#13;&#10;dBzi5qMPufvaJ4xPL3Pk5AWaOuuoaigiVBXAX+KktLaIstoSBVcqKoqpqirB5nKQo8/FkV+A0+fD&#13;&#10;G/RRV1/E/pFWujrr8fqLlIKlqLhS2YO62nbT0dKD0+HDaHBgtvmxeEowuYqw5wUQVUu+pxCbswyz&#13;&#10;rUyF6BpyJaupDIOlFFteNVZHNbnWCoymUky55RSXddPSOEJRsB13Xj0lhd143U3YHXVkm0tJyQkg&#13;&#10;gOXlWBOelhJcjaUEO8txNRQiaohdBpOCJ4k2sWR5ycgPYSyrQF/iY2uGjpcTstmYrCEpz4GnKUBO&#13;&#10;wE26142ltpisgJfc6iJSXR5ijE4iNHYidbkqGyU5z0WcxUWCw4a5you7NYS7NZ+CrhDB/iIKuoOE&#13;&#10;+kPUTVTh7QgRkWYhLieP6EwDuwSwxmWzPTGLKE02cVYNhnIz+R0BFWTtqHPjavKqxhxnkwd3Sz42&#13;&#10;qXHXpZJhMxCTns62mARe3BqlAIu71kvX8SbqJ8opGvKR3+FEE9SQ7NFQ0OlHL2oYo5EMdx4xBgOb&#13;&#10;UzKIzNYRp9ESp81iU0IcWxLjSc8zEOgpo3Oui9zKfFLtJrT5eaRZcknQ6dkSl6TyW8RiFG1KQVti&#13;&#10;RCfqEqeJWH0W+w/vJTPHyc9ejMVo8vFKYjb3rwxy43w3q4utLEzXMXGwkgMHKhg/UMHEoSrmjtaw&#13;&#10;f6SMRIcLQ6kPU50HU52P3AY32YUGfJ35qnJZgm6lftlUZSa7KFtBFneRHaM0NJm02IJOXKUeLMFc&#13;&#10;pWCJzkpmZ5oAlvBsj08mISeLXJ+LRL1OKTASdFrsIS+lLaWEmrxqXFUe0t2F6AoryfKHkFwfaad6&#13;&#10;JdrARgmr3ZHFzzYmsD0ik19uiubnr8Twy00JvLAtjpe2p/Dyjixe3pnDhp0aZRN8cYuJHTHyGZLL&#13;&#10;K5FaXonSomCqsYworYPkTDfx6YVk2VqxFA1gCvRiDfVicDZjdLVg9/eR6+khO7eJNEMtUalBIpJ9&#13;&#10;JGsrSddXszXKxUs78tBYmnAF+skyNZCsqVLbvmON9E81YS3OZ3uyiRiNhVSrjZjs3HCFc4LkwpjY&#13;&#10;lWEnRutmW5qdHSYr8R4v0SYTFW3ZJOo0WIN+Gsd6qBkuRJdvJ0FnICJTy+akLBJz9ZR25rH7kIeu&#13;&#10;cTf2Si3tx5wUtRsweJPZEPsSL0a+SJo9muoBM2U9Uq+sobAtm1BbDmW9Boq7dDSM5tJx1EagJQ1v&#13;&#10;fQ6uihySzRl4Smz4mzMp6c7C35xKXmU8eRXxZDh34ShLo7TTQPt+M//wj//In/70t3z22Zd88/33&#13;&#10;/PHv/6hAy2++/Iq/mNx3lCNDBznQe+T5jPcdYbT3IIM9I1y/9ZB791/j5vmbnDtxjhX5kn1sQc0Z&#13;&#10;OYo5OcepiWlOHp5i/tCkmoWjs5yZPc2ZmSVeWzvF1bEBDnU143KXECpuwmIpwphYQKmz7rl65fvP&#13;&#10;3uX3X32iamRvrV3DYA2pLwby5SA200C2VYPOZlEfJEabA6NDh0YSijUakrSpJJviyHImofEkYwpk&#13;&#10;4aywY/KbyXEaiMvR0D3Qy6cfvfsTwPL7b75SLUKvP7yDM68Am0MgkAOX16lCiVwBC5nWdA4cGOL8&#13;&#10;wjyH9o0w0DPB8Zkz3LlxnzcevcmjO0+5e/Ohqghdbw0SMHJFWjmu3Q23Dd34Aaq8el3qRMMhuK/e&#13;&#10;uM/9Ww8UfJG/keDbnzYN3eTsmTVOL6yqGloFXJYucvH8DW5dv68ajB7fe8x7b72uAMs6WFnPz5Aj&#13;&#10;1LOzZzkmVa5z51k8dYnVs5f5+tNPlZ1IoIwAlr/57ksVeHt0aIjfffu+Aix/+uY98qzFbNokXzST&#13;&#10;ycrV4i4WwCL2IC2uMgEsstVhKMjE5Eihr66Qmc42Zro6WNgzxOXJSc4fPsypfSPMDO7h1NhBvv71&#13;&#10;O/zpu48VYLm2eolAoIfCkj2UVh9AqpYrG6QRaEJNZf0RqhqOqpHTMuU1Byir3Bu+XP0UxeXjlFQc&#13;&#10;pKJ6gvLqwwh0qamfpKFtlqau43T0yZGlcCPAcxXLyBJ7x1eYnFplanqVo8cucODwOUYPSoXzuR9m&#13;&#10;NAxYRL2yb79ksPwAWHr6w6oRASxixRGgsq5GEXgiP9c0T6n9rG8LwxUFWTpmn8OVdbDS+EzdIr9v&#13;&#10;/rGK5RlkEetQx27JZpl/lrvyQ2PQOmSRzBUJ2JMvfnLUTRQsYkWS25Avee3dC7SISmbdLvSjbVvX&#13;&#10;jLIrdXVPq2ya61fv8cWnn/DbZ+Dt7adP+OyDt/ng7bdVPtIXn37IR++9x4M7T5mbPktf3wnM+QVY&#13;&#10;C/Ix+fJI1mcTn52KI2ShsquI4tYAxS0+go15VHR5KWpxUtjiJNiUR6jBjq/cRFmrg6ZhHy17A1T3&#13;&#10;eihscJKs1RKboSFJY8TgMlHR7qKo3kVZi4u+g6Usnq5kYjLA7n4bB7r9jO7xMzDgpaNQjmwX0xLy&#13;&#10;UZXvxpXjJjvBSlqsmYwYI5lqzGTGONSkxzjIywxgTM4nlB0kP8NLfloBhlgHmmgbWZFmknbpiNpm&#13;&#10;UnBl65ZM/IEmVi+9yuXVG5w+dY7jYt+Qxayqcl5SSgQBAQI9Dh08zuj+WeZEhSG5IHPn1GJYWmfE&#13;&#10;CiKLY8lfEYAg7TAqRPXoSbWIlgrmmYkFBVcO7DmmVCxi95gYn+XI4Tn1d9PHFp7bhGQhLaoMATkC&#13;&#10;GGShfO70FSSTRBQtAhEk2+nq2h2VWyLny+XOnQ5DXMl5klk5s6ag7ooo6ETFshjOzRDwsHzynGoT&#13;&#10;kq1kssh5krlycTmcvSKQ5cLpVdbOrim4cv2itArd4PqlGypIV/JWJERXXe/pcACtVEdLhopYU9b3&#13;&#10;WwCL7P/6CJyQ81TbzrPfyWXXR/5WLqOsP8+uZ2XxEhdFvbN6U70ny/uy5M/Ie+P6bcnfiwJGHqcL&#13;&#10;Z64i9iW5X+tw5bSAFlHRzJ7lxPQyyvL1LPRWmqQEQshzJ1kzYkdaFPvS6TVmpheYmznDwlw4X2d+&#13;&#10;VjJjLrNwYpXzZ65x9rQ89mtKzSJQQ+6bPHdKVTMn2THh7JV18CHwQ/JcBHwIuBMVigAUuV3ZN1FD&#13;&#10;iT1I1C0CWET9JOBN9lFeU7IVNZScFtuPvNZEtSKqmOPTyyzOC/gQBdI1lQejcl8WwkoTgSyrK1ef&#13;&#10;Z7JIk92Tu3cZHz2O216DO68Gf6iF+sZhqmr6GNs3w+LcKuOjs8rKJjkxYqmaPXZGWbLEwrZ2/hoW&#13;&#10;czmbnwGWDz/6gg8+/IzHTx7z8NHDfzfvvvcuH370oZq5iSmsGhfadBcpGV4iYuxs3m5gW6SZ6Hgr&#13;&#10;aelOomIs4dB+UZ1F2FWA7RalbDGTkGgnMyekWvK0uaUUVvSQZSgM59HtMikb4q5oK90Hb6i8lcFj&#13;&#10;9+k5eIue8VvsHr/F3qm77J18lT1HbzI6/4SRucf0tA7j91Tj8bRgttSSlhkgMcWD2VSBP7+Z8pIO&#13;&#10;Jg7MqOehomKE9JxCktK8xKfmE53iYWtsHjvinWyPc7I1xoEuz0uSJo/YLAfp9qACLJpgCTnBIkzl&#13;&#10;5eiLS3DUVpATDLBLpyPKaGJreg5bEg1EZeURmWVnZ5aZBLOHNKcHbWEAW00ZhkIH2R4TOQUO4ixW&#13;&#10;tmXksC09m5eik9H5HVgq7UrBYqmxUzNiom/GSetBCzXDEhaop+mAno6jBnonsuk8nEPp7kzVytB3&#13;&#10;XE/jgTRaD2eqaRrLoGYog6PLFdy6P47VVk9pWSPBwir8wUoqahupamhWU1zaQWlpH6VlfVRV9tFQ&#13;&#10;N0B93SBVNYOUVw1SWTuiWqAkL6e28Ydge1XjLICl+QiNbRM0tU/Q3CE1zhI6G4YsAliG9pxAIIq0&#13;&#10;BvUNzKitQJfe/ikVeD6y7xTDI/PPAm/n1WnJcQnDFWkKmlb2H4EkbRJ2q6DLlGr8+X8DLKJakbyW&#13;&#10;dfWKnO58BlJ2j5xVNiGBLDJiFVq3CfWPTNG0e5riqiFWVm/yP/7v/5Mbl1d57e41Htxc4827V3j9&#13;&#10;1kUunZzm7MIMp0/NcHJukrQsJ//p51H81csZvLhFz+ZdBqXKyLWVYPeWUNnYSsdQLwePH+Ls1XPM&#13;&#10;nzvFG/fu0NkxwM825VDbtIe3P/w9r73zWx6/9Q2PfvX185DbB29+wcdf/5nG9jFeeTmT2KwCilrG&#13;&#10;GDtxg4kTNzg6f5PDczfYP32VvcfW2Dd5WVmEdOZKmrqOcPvRB7z68G2On7nJ9OkbVDeVUVwn6hV3&#13;&#10;GLDUFVHbWktVfSXlVSVU15Tg8buwu9z4CoNU1JRQ21BKT3cNE2Od7O5uwOH1YbA6sDo8FAbK6Ose&#13;&#10;5NDoISpKazEZ8zDbA9Q3dDM2fJC+rkH6e4YY3D2Mt6BGwZUcfQCbswq7u1pNaWUv/mAbec5a/KE2&#13;&#10;Ssp309S+n47GQVpr+wg4awh56uhr38vujlFy3fXKIpRhLGJreh7bMxzEaK3k+Atx1heSW+EnzeUi&#13;&#10;2e5WeUgROQbizDbcLQFKBoNkhxzEms0q3Fb+B4NdxTgay8gO+tEW+TGUB5VyJNnhIkJnYXu2WW0j&#13;&#10;DUZizBbirXbSvaKqKKCgJ0T5YIjCbj+Nh72UjDgpHvJQ2Bcg0FvMloRkNsensSE6nZeiwko1Y1ku&#13;&#10;2fkGNiQkkuY2KuAqQbeZom6qEJuSAU3ISG6Fg+wCM1G6TFJz9cRnZ7IlKp5NEbFsik7ghZhEWica&#13;&#10;aZ+qIzuUSqw5jp3ZsSS6NZSMBHE05JHmdJCWZ1egJcVhI9PjJNluJUqTw0uxCbwUE0uUNhNLVT41&#13;&#10;4w2YytwkW/Wk2o0YQnkYC10k5xrYGB3Hpuh04u3p6EpsmKqtZLhMpNoNjB4eJVvn5j/8x61ojC4e&#13;&#10;rh3h3uoQ1892ceZ4I/NHa9ScmKxj8XgLZ443szhZy8GRQvYNF9G3O4C93o+x3EllawPWujys9R50&#13;&#10;5VbVJGSrd2Lz6LC4NNh9OhxBHRqrhmyrHq3DpPIDncUezD4rCYYsYtLTiBDrT2qq2kanpSm4Yipw&#13;&#10;kpZrIl6rId1iwhJwofeZ1WxOMpLqLiLNFWJ7qkPl9OQEg7wSY2BznAnJmPnFllR+9nKMCj3fFKXj&#13;&#10;pZ3Z/HxTggIqAlE2RuvYEKlVCpaXt5nZKTb6OHv4fAEv2zVsTchjV1YeCboQcSkBErPLFVzJsTWR&#13;&#10;aaomSVOiclckyDnTXIPO0U6muYGdiV62xzpJzCgiNaecnVF2tuyykqGvIdNYz87EAC/tzGN7nA+X&#13;&#10;r5NgST+JqQVs3mkkOtWH3tnEjlQT25ONRKQbic4W26qbaK2L7Vm5bNeYSfEUkJrvIc1lIUqvxeD1&#13;&#10;4m+toWq4iIK6IKkWK6/ESpB7pppNUansSkxh445ost1pVA1Z8FRrSctN5hfbN/BSxBY0rmRVq2wu&#13;&#10;isFWnoyrNgNnTbraOqrS8LdmUrdXr1QqNfK/02Zhe3o0Gm8O+mA65pIkcotisRbH0LhXR82ghoEZ&#13;&#10;O71HbTQMaXCUJHHn1hNOn1rj+NRZvv32t/z5H/8rf/zTn/iLgwOHONA78RO4IoBlrHeCvtaDnL14&#13;&#10;i6dPf8XqqdUwYJldfg5YlqR+9PAMJw/OcPLQbBiuHJlh6dhxlo7Os3hknldPHuDR8X1cmhzA5wqS&#13;&#10;7ymjOtSMLT3EYPPwM8DyNt9/9iF/99vP+dvvPqOza4TIFAfRaXbiMnPJyNWQY89Ro7Hp0dt16O1a&#13;&#10;0gzZKok5y5yF3pOOLj9FjaUwHUdpFrYiE7n5bmKysmnp6uCbT97n9999wW+fhdz+4btvFGD51dP7&#13;&#10;5JpdCrA4XA7c+S6KywsorvBiKzBxcHyYW5fOc3LqKGN7ppWq5PHdpzy9/5Tb1+8puHJLKVHCKpYr&#13;&#10;ol65LLWnr3Lv1j2lXFm3BYmaRQDLLQEtN+6F57rkttxWcGVdwbIOWqQ1SBYDYhGSRZFkssji58bV&#13;&#10;V1XlsShY3n79iQIs62BFtt9+/hknT1xg9vg5jkyc4IQcJV9YU0eY5feS0/Lt55/w2y8/5W9/+yX/&#13;&#10;9PsvODY0zDefvqEAy999/wH5rjI2vJzCCxsSyMzV4C61kV9tCtuEKrW4ysMWIWsoG6Mjhe6aALNd&#13;&#10;YcCycmA/Z8bGODUywvzQMAsj+3hy+SL/8Mdv+fvffc43H/+K0eEjFPjEB7+f0moJG5yirnWG2pZp&#13;&#10;tZXTMgpUPIMtlfWHqaw9SG3zFHVtM6qmuaFtht7hRVo6j6uffwAsc3TIkaP+BXqHf8hg6RtZYuTA&#13;&#10;CgcnznNUZa+EAYtAlwMTFxk7fCEMWUZnVfuA5K8IYBkcXlD1yT1KtRK2BIlEWOTA9UqdErYANbZL&#13;&#10;k8AMdS3TlNUcUpCl7lnwnVK3iMJl3Rr0I7iyrnJ5bhNaV7G0TdLaPkVb9zQqzPZZGO46XAlvJdT2&#13;&#10;BC09J2jqOklz18ln1iM5snaKtm6RK8sXxn8PWdqfAZb1bXfPrMqjeevp23z3yRd898nnfPirN1SW&#13;&#10;0deffMBvPvmATz6SsNs3lO3s6OFF2loPY3LnYQk4cRQ6MLoNuIqtFDYWkFdiw1Cgx1poUDahvDIz&#13;&#10;gUYHvno7rnIjwZpcGocLaB8L0rQnn1CzieJmC0avXcGVZK2RokY7xc25BOpMeCtzKGzOoe9QiJEx&#13;&#10;N139Vnr2eBkaK2B4rICuvXk0Ndqp8btxunRojAbSs2wkpeaSEG8mPsrI1u1ZRO/SkxhlIS7SRGyE&#13;&#10;EV2iC09uFYaEfAzx+WhiXWijHGRF2kjaYWDXZp0CLGIR8nhruXD5LmvXH3LuvFQWCyg5/cwWc15B&#13;&#10;AMmtkJDVFangFauOtMYsrnJm8YLK41iHKgJiFAhZvqLAizp/9hzTh08p+9CUBDOOzaLqdcdmle1A&#13;&#10;VC4CU6QKem5qCbEXSYaLKDKU/WTuLFILLfsQVjcsc2p2RdUfX714kyurN5UNZu3CLaTFRyCD7JvA&#13;&#10;FVHIyXuMgF0Zee+Rn8WqKHBXRtQHKwsXFISQsNrlZ7koklElcGVlYUWNqFZEnSKVy6vSArQsYCHc&#13;&#10;4nNRsk7OXlVtQfLe9r/mpwhwkMuK2kTgh+yjPE4rAnmUQucHlY7AErkfl87dRBqIZOT6RBUjUGV9&#13;&#10;RF0o78+SgbIOZta3ZxcFEt1g5dRFFo+fQZQ6AllU3suz25bbl/2an3nW/nTi3HPFjYAfuS7ZZ7Fj&#13;&#10;HpesmoXzKih4eekyp05c5PzKNebnLrB67gZnlq5wStmewlkxP7YCCVwRhY0E3643Q8l1S0aKjEAd&#13;&#10;qW6WEeiiAM2JVaV4EpCyHmr7/PkXgCLBwFIF/UxFJZku69d9fPoc83OrSPXyoqh+ToYhnYJWp1YV&#13;&#10;jFo7f4uFk5c4cfyCuh+P7z/hxtUHHJ9aUaDlyJElpqZXmJpa5oS0Y504x7FDJzmwb1oF8kqG0InJ&#13;&#10;EyzPzaucnsUTFzAbq9i8WYMu2cb9R29x7+EbXL1+iyvXbvxkrl67wYP7D3n86DGvPX2N2UPHFGCJ&#13;&#10;jzKwcZte2YAka0UUK5K7siPCzKZtOqVe2RJhVXBla2Qe2yLtbN1pYstOg7qsBPzHpbqxe+tJyfKp&#13;&#10;30VE28m1VLEz0kT7yBqNvedoG16jc981OvZeVacbexdpGzpD+/AyfYdvMTT9gOaaHvJdlRhM5SRn&#13;&#10;+olOchKZ4CDXVo89r5nULD92Zy21tfuw5LWiMVWjsdaRqi0mNtVLZJJbjUAWV3kJpZ1tmPKL0HtC&#13;&#10;+Fsb8DQ0keEJqSPh2f4QlooQrvoQmqCXeKuVKIOZyBwTO9JM7Ey3EGOyKBtRujsXbVEQe105+a3V&#13;&#10;+GoKMJd40IT8xJhzidDpiTUa2JmZw7a0LKwVbjIDubha3DSOWdl/xsexS8WMnwkxuuhjz0k3u49m&#13;&#10;qcrllv1Z1A8badqnoWnUxO4ZHc0H02k+mEHDWBoN+zMwm6ow6MvUWG1FWO0hLLYgpZW1lFU3Eiht&#13;&#10;oLC4ncqKPro799PaOEhXywAdTX3UVLQT8NdRUFBLKNhIaWkblZVdlBV3U1LURVXtKHXNR6htOKTC&#13;&#10;7UXtIhktEnorgGV3f9gqJDkrSqEyNPusYSgcbCuAZXffFMMjc+wZORG2Cu2Zp3/oBFLb/BPA0nNS&#13;&#10;Hc39RzwAACAASURBVLAJf45O0aoOaEhNdFi9ojLPnilYlFW3N2wdEnWrTKfYgYZP0zO8rMBKz55l&#13;&#10;pWZZhysCWnqGj9LQcgBnQT3zy+f55//+L1y/eZuFk2cIFQqgasHpLiMrx01CqoOYRCtR8RZe3pzN&#13;&#10;zzak8Fcvp/HyVr0ChVGJeVR2tlHaECRY6cUbyqK1y8na4kGu33mbh9dW2d3VQUyigcnZVd7/7M88&#13;&#10;eevb5yOg5eFbX3HnySd88dt/orZ5mE0bJWutnPLOgxw4eZOjp24xdeom06duMD5zhdGpK+yfucae&#13;&#10;wxdI15VS3XaIO4/f59a917n96NdcufcuNXVBimoLCZZ78Je4KKsrpqG9gdrmWqoaqqioKqGs0kNd&#13;&#10;TRl7+ls4vL+Twd31DHRUsLe3ltb6YvK9eTidNrweD4XBYhpqG2lqaCW/IITZ4sSbX0xbczfHRJ0/&#13;&#10;dpipiSMc2j9OcXEDJnMIq60Ef1EzobJ2Css7qWsZwR9sJc9ZQ2FpF+XV/bR2HuDg3mNMH55jfM9R&#13;&#10;Do4cZeXUWZUdVtM5js5aSZqukB0ZLiKyXOzKMJBo8eBuqMTbWEayzaFag3Zm6tiVrSejQBp+AuhK&#13;&#10;7Hja/Co7JcVpRVfkxt1agr+vAUuliwxvLqZCP6GWWqylRap9ZVu65LZYSMnzIpAlzmJBG3Rhry/A&#13;&#10;1xui+kCI2nE/VaMhSof8FPcVUNDuYUtCIpEZ6STqc0gxacksyEVTKIHYVlLtGhLtGkwlTlIdOqIM&#13;&#10;GSS5teQUmsmttquqaH3IQZrDRJSoTRLT2JaUyqbIOLbHJbI9OVUBlswCA9WjAdytOhyNOZjLdaQ5&#13;&#10;zehLbZjKc8nwWEiwGEmyWbCUBrFVFKIP5hOj17EhIUVdx4bEeLL8VrxtxWQVWIkzaog15GCryCe/&#13;&#10;Vep83diLHLycsJ2tGbGk5NlJduoxlrjIdJWR6TITl5TN//a/byFDY+XhxX3cWenj8nwby7NhwHLy&#13;&#10;WC1n55u4eqaHtZNtnJ6u5choMZOjxYwNBuntLiC3xI0llI+mNJe+/hBVjU6CZU78JXkKruhtmegd&#13;&#10;2dj8WrXV2TXo84zo8syYvDZybAa2JSQiQCUuM4O4zHQFWXYmSg5NFo4KydBxsyMxhcj0TGKzc0g0&#13;&#10;mEi15fJiZBYbE/RsiNWxJcHOlgSHmgyPn3R3AdpgIYbyYqz1leT3NFI40E7xcCdRmXZ2pZpV7tLL&#13;&#10;ETpe3JnDKzvNvLRdx8YIAxsj9AqwbIzSqfa5nWkOYjICRKblE5fsJzrBS6apjqTsUpJySknOKSUx&#13;&#10;p5iEnBIScorJMJWToitnZ7ybiDgX0QkekjKLiYh1qubhyIQ8YtJCbIr28uJ2Oy9vt5CSVYTWWEFM&#13;&#10;vIud0U52JeSTY6vDFujCUtBBfHYROxI8pBlqyPX2kpXbRLqxFmOhn2yfn5Q8G7FGE4ZQiKbhQeoO&#13;&#10;1uKpDhKRYeClyExejAwDlhc2RfLChkhe2BhJvDaJQKOeVHMKW+Ni+KtN2/hPr2xlQ9RO3DVJlPVk&#13;&#10;UjWgp36fXQGWwk4dMuV9eur2Gmk9ZCPNloLBp8EcMmAvM5JVkERmfiI5vkRsFQmE2tIo6cqgaZ+e&#13;&#10;phEtvvp4zKEEPvzgUx7cfV1Bli8+/5p/+Zf/xn//7/8Xf3Gg7/C/gysCWPZ2T7C7dYJQSScPH7/B&#13;&#10;uflzLIgHf+Iky1OLCrIsTJxkcWI+PEfmf6JiWTwyx9KRee4sHuPL21PcX9qLy+qjwBVi3+5Bmora&#13;&#10;2NM+wm+/fIfvP/tAAZbffyXBp+9T39SrAIsxrxSdx0WW/QfAkmXJQkZn1yoFi96mVWoWUbTonJlI&#13;&#10;+ExuKB1HWSaeUgfWfKcCLJUN9Xz7xYeqevYP33/B9199QhiwfMXbrz3EkhsGLJLB0tJRSd9AHc3N&#13;&#10;pRSVeTg2sY9HN6/y6toFLjyTzos96MGrUgt6i1dv3uHBnUcIdHl05wl3bz7gzo07au7eusud63ee&#13;&#10;zTO48r8Clmt3nitXRMWyrmS5unZTZbAIYJGFj8j7L5y7xoWzV1X186s3whahzz58XwGW7774nPX5&#13;&#10;/jdfMDW9xPG5MGCZU1XNV7h6UY4crj1rivlYtcP8wx++UYBlfnycrz9+TQGWP//uQ0K+an75ywR+&#13;&#10;9kIsWbYsCuoc+KrDNiGVxVKhw1mWhTWkwZSXxmBDMXM97Uy1t3JqeJDFkb3MDw6zPHaAx5cu8LvP&#13;&#10;PuSf/uY7/va3n3P/xnUqynrw+bspKh+jpEokwJPUtQiYmFHZJaIEkZEcE4EVAmDWp6l7TilUpJFH&#13;&#10;bDCiJBHA0twxqxQs9S0zNPeIdWaBrv4F+gSwPJv+PUsMjy0zPnHuRwqWs+w7GG4ROnD4PPsPnmV8&#13;&#10;7AxjB86ogNu9o8vs7luio2dBqUHCgCTstVatASpfZZqmjkk18sWsvm36mdLmCLWt0+q+iJpEpqnj&#13;&#10;+E+sQ+twRbZN/4tVqFnyWDrlKNqkqncWECKKFsl+EbgiypXW7mlErtzSO09zzzzNcpStc1Z9+WtX&#13;&#10;/m9pNAi3Cv0EsnTNPL9OyXsRgCP5LO2d04yNLnLx7C0+f/8Tvv38I3712mt88PbrvP3GE9556y3e&#13;&#10;fO1N7t5+oEJXa6tHqK8/gMGZR11vGb7KPKw+M4UNHlxlFtzlVlxlViwhU7iKrseH2IUqOjzU9nko&#13;&#10;b8+jvM1O7aCNpmErpW0WSjucSnaZrM+gri+PfcdLyCvJRueMxV+XQ9chF939TnbvK6BnNEDrgJXh&#13;&#10;oz76D3rp3GOnpsWGPajF5NViy/dhcrtIEalsgkkF4yYkW9mxKycMWiLMpETlYsoMkhObR6aET27L&#13;&#10;Ubkrkr2SLA1CmzOfA5ZcSwlnxWJz/aFq+hI1x9KctLdIbbEoAcJH/tfDqaU+WvI4JDR25fRqeCs/&#13;&#10;P7PEyGJaFrOyCBb7i1hKJNhW6pmlqlkpEw5LZfC8Uq8cHp9RlxdlhYCdE2IFnD2rFtqy2Bb1gVhD&#13;&#10;RN0gageBOAI/Lp27wqs3HnL+tOSYLColirQNCTSQ9xiBJ/I+I81l0kYkI7lP6yOAVyxEF1bCVpql&#13;&#10;E9IGdEmBnXBGynlWFmQ/znL+zKp6n7p55VWuXxKQE7blqBwpCe9evobUQl88d00pbOSxWB8BGZJH&#13;&#10;IkBAAItAi7NLa1w4c5lVsUxKppQ8xmrCfydARYGVM2IFuq1UKwJ1fqxekYysK3L/FGAJq2XU8yXA&#13;&#10;RkDCqdVw5srReU5MnlLPqahg1gGPXFaeJ6m/XpoXa9eF54BF9lmed9lXASmrZy4qi5XYoQSwnF68&#13;&#10;zKULt1haWFOh5Sunr7IgGTBz0h61ElaHHF9WYEJuQ3JQVpevKyWLZLDIZWTktMAYUaDI8yrPnbrt&#13;&#10;kxcVTPsxYFEV3tPL6rGU15jsmyh81OMswedyfxbWWDx5iZXTVxRkmZtdDqtnToVhjAAZmXPLkgV2&#13;&#10;leWlKwpeXT5/XYUpz04vc0hCmA/McXj/rIKBYmEShY20HU0cmFXbg/ummJmYCwOWSzdUPpFOU6yC&#13;&#10;M6N26nAF63GHGggWdxEq6fl3U1HYTlVhK83VvXTWdeI05vOKtBpuzuGFDZkKmOyItiibj9iC5HyB&#13;&#10;LnIETRQsO2LcRCUWsD3aqr4YbtymC8OYGBtJmYXqi+DOSAt5eQ2EijrYuDUDZ2AYm6sHS14XJlsb&#13;&#10;Dm+f2lo9nYSqxeYyTnnjFMHKQ5QGG7GaC0lM8yhljMAVGYezhaLiISz2BvWlU2euJSGzlKTsClKk&#13;&#10;5chYqawGUgmramGNXkItTWrya2vxNlWQ31ZKfls1+sIyNIEScksryastwV4dxFjkIzsQRKwIcWa7&#13;&#10;ymBJdblV+K2+OB9dkVd9adWGghQ0F2Kv8mMsK1ALPrEnxBj0xBu0JNtz0QRduGr9WCq9hHZ78LVl&#13;&#10;MzDn5tC5Qo5eqGZytYbOYznU70sj0JJAsiUCS3G2Cg1s3uegZ1JPy6FMavclUzmcxJuPH9HZPsRA&#13;&#10;Xz/j+0cYGe5hoL+F0X2d7Nnby6HDAxyaGGLhxBwXlyWke5kHN65z58o1rl+4xK21i9y6fJ7V5SVu&#13;&#10;rV3g5qULPLlznid3z/Prd65z/9Zl1SBYUzdOTWPYRlTfeojWziPP6ppnFUDp7ZticHBGtQ729E4q&#13;&#10;5crIyHH27j1O/8A066dH9s4xOHJaTc/AulIlbAdaD79tVmBFPlufBdQ/gyrr9iDZdvT90CgorYLr&#13;&#10;0zlwivaBBTUdg4vKNtQ1uMjuoUU6+09S1rgXq7MOnaUYb2E9k/On6egZIRiqJyJKx/ZdOeqza8v2&#13;&#10;TF7elKle9/Lal/nPL2Xwyw2ZCrBsjcxlR6wNkztIZZufkkYPVXXZvP3p16zeucnkwhlev7FKe0sz&#13;&#10;Wdkmrt18yq8++N1zuPJj0PLa29/z7id/gzdQx9btOeTkllHVdYix+etMnrrBzKnraiZPXmd87hYT&#13;&#10;869yaOY6yYYqyprGufP0Y95460MevfU5tx9+qNQrRdUBCislKzFEbVM19QJXGquoqCmnsrKEknI3&#13;&#10;bU2VLEwOcunkPvbsbqC3uZje5hK6m4qoLvNQWeyiOOjFV+CjIL8AiyMPjdmiAnCbahoYaG1nbnwf&#13;&#10;J6cPcn1tjpuXT3DiyBj7dvewu7mVwmA5voJSKivr6O3pJhAqwWRx43QH6O7qYmJ8P5Ojo5yZPsaV&#13;&#10;Mwvcv3KNi6fPMj46SVP3ITzBdpKzAqRqi0jRFJKks6EPBSnqerZQzPcQY8hlW46RKJ2ZFJcLTVEA&#13;&#10;TZG0+eTjbS/EXOHG0VCCo75I5aWYynykONwk5LpIMLuINTjYmmpkS4pBbROteUTqjcTm5mIUSFqc&#13;&#10;h7PNj6utgMDuIMUDIQJisx4IEG/SEm/UoHXl4i7zqEYie70XR2MB5jIXCbnZpHv1lA4F8XV6SC/Q&#13;&#10;EWfXkO4zkFtjJztgIsNjJM1t4JX4DH6xK45fRsSreTEygRdjEhUcSXLo8XX5CfR6qRoPUNibT47b&#13;&#10;TrbPiLnCpv4+zpxFnDmbVAEvQQ9ZnjzijHq2pmXwYmwCm1LiVX24vc5PuldHmltLkk0sU1nkd7oI&#13;&#10;9nnYpUtgR2oyUdlp7MiIx1HtIrfYxSsxSZTV+olJSOc//MctJKXouH9+iJtL3azNtXB2somFo3VK&#13;&#10;wXL2RAtr84NcmO7l2L4KJvYWcWK8jLkDpRzbV0xPZz49XQG6Ovx0tvuob/BSIu+FZW7cgVxMjixM&#13;&#10;zhwcAR32Z5Pr1aB36pSaJTYzjZd2RrErKVXBFbFURSSnKMiyIymFNIcRjc+mwmwj0zKJzswhOlta&#13;&#10;fn5QZWyIMbAjxc22JCdbkxxE6hwkmvxkFpSR7ikjypDPtmwjtvpqPO2NpHrk9dRAstnHplgdm6K1&#13;&#10;/HKLnpd3Zau65jSNh5hUO9HJNrbEmtgUaWbDdgsbI61ExOeyI9JGmqZCgZWY9CCx6QGkNSg2I0hc&#13;&#10;VjHx2cWk6IpIyAwSFe8mMs6ltjFJbnbF2VSYtGQYxaYH2Rmfz6ZddiITfSRnFbMr1sW26PDEpAZV&#13;&#10;YK4AFvWZpylFa29Bn9epbEfRaSFyLE3o8p2YygtJc3lJsebja6insLeE8pFy0s0uErJ17ErI4IXN&#13;&#10;YbCiAMvmSGKyE9VsiJCw3138541b+csNW9TWWpJI+e6sZ4DFibYgWTULVQxKSG4qhV1amg7YSbWk&#13;&#10;oM/PwldvxViYib0qk0CrDk9DFqayaJz1Cfhb0wg0p1DclkKwKZH82iT+9X/8K//y3/6Ff/7nf+bP&#13;&#10;f/9n/u3f/o3/+T//J38x3neI8f5xDg4eQsCKjChaBjsPUdu8j8f3HvLVR+9xZnqJyZFJpvZOsSit&#13;&#10;NM9sQqJiEbWKzKnD089sQlMsTIRVLPfPnuLjV5d558o0AZcfk87K5aVFbp1bYbR3iG8l4FbafT77&#13;&#10;kN/95td8/snb+IvrFWBJ1NlJtmtJcejIcGjR5GnRyjjDIy9qASsyBodOKVx07hxMgQwcRQYcPid6&#13;&#10;u5m49HTqWlv57jcfKcDy++8+59NPPuJ3X33Jn373NVcurpGZ7UJnseArdnNp9TDLp8ZoqCsnGCpg&#13;&#10;fuYIv7p7m9fv3ubhzfs8vv2QT95+n9cevaZafKT14J233ub9t9/lvV+9yxtP3uDx/cc8uPuAuzd/&#13;&#10;ACzr9qBbV27/RMFy8+qrCrAIWJH6ZpmwguVVteiRo8frgEUWN3JajsSKGubB7QcqS0XsPgJXBKys&#13;&#10;z+j+o0zPLjItR9aftWlcXLmkpPvqsl98wt/97mv+8Q/f8k//5QsO9+/j+8/eVoDl//jDx7TUd/DL&#13;&#10;X8Tz85/HoXNpFGDx19hUk1BBlYGCah3uyjTsRToc+dkKsMz3dijAcnp0L8sHxrg0NcWvnz7gT99/&#13;&#10;wX/943f83X/5hrefPuXAnklKg934Pe2USKZKzTiVtYepbQg3AAkg+cFCcxyx2ayPsuD0hMNhpYFH&#13;&#10;tfCoo0jSnDOnYIwAGbEIdfZK884ig3vO0De4pKZ/KAxYDk6E8wAmJyWDJRxme2jinMpcGT1wmvGx&#13;&#10;ZcYOLCMVzSP7luntX6aje/FHgCWcndLQMY2oVhrbJ59Pc6eAljAQEmuTQKJ1uNLQflwpc8JQZZqG&#13;&#10;tmM0SC6LGrmOsFVI7EICWxrbw+BGrlNBlm6BSlInKUfGZn84ytY9Q4uAld55WiV8t/sEbaqdaJqW&#13;&#10;9ilaOqbDCpZ10KK2cp6oY8K2IgVuRCHTNa2ahgb6ZpidusCd60/46L1f8eXH7/P646e8euseb73+&#13;&#10;Jg/uPmLi4Clam8cYHpyisnYfhXUlSsFi85spasijtNlOqNaCrzoPXb5BtQoFG5zU9/loHPDTMJhP&#13;&#10;VZeLppEC+qe9CpzUDrpxl1twllkINTto3pdP10E/eSUZ2EIpeKuyaBgy03PITNe+POo6jDTuNlPb&#13;&#10;YaCqS0vH/lz2TLlpGXaobBiTx0FkYjrbolLZsiOTnZFaUjOdbN2RQXSElqgdeqJ36ImLyiMj1kLi&#13;&#10;Lh0JO7VEbckKQ5atGqK2G54DFrermjMr11m7ck8tpCUIVmZRaowFSixcUmBAQVFRhIgF5cxllUsi&#13;&#10;wa4XVgQYXFaLdbmsLJAFrshiWUCJgiZTS8xPnWZRglqPn1UZLTNHF1TYrPxeVBwLx1dYOiEqldMs&#13;&#10;zq2oZqALy1fVolnULbJ4luuW7JLTJ5e5vHpd2QvPLp4PA5YzFzm7eEHlsPwAg8JAV95nZMTSIzBE&#13;&#10;FCIycvr8GQEsV9VCfPmU2FxkBFKcVfBG7B/SqCbKPsmiunLhdlgp8xNYE85fEZXLebEkPbP1qMX/&#13;&#10;jx4T+VmsP6IkuST7syxVxmvqsRRodHZJVC1h5YiE2Mr+iTrmwvIlBXkEKomVS1Qsqor64m3W5HJn&#13;&#10;nj1Opy6p8N2TAqQmF5Aq6dkjArck4+bCM2vVrWcw4hJr565x5fw1zsyfV/YoAT3yGCsIJCBofZYu&#13;&#10;qPrqlaVVlhZEuXRJwXH5/dr561xYucLS/DlOzp3h7JJYsa6o14g6raxKVxXYEbghihKxComyRbai&#13;&#10;jBL1iXrtLFxUIErUS0qtJHkss8sKrAlskdeVgBiBVbKfAljWIYv8LDBOXp8CsqRtTlmcFsOQUH63&#13;&#10;DlgEtqlWuxWxEUkejDQLrXLs2BJHj0pteBgACgSUYF9pLRLAIiO2JTlf1YjPL3Hj0k3Wzl7Fbq1W&#13;&#10;gEUq2B0i13dV47HW4bHU/jC54dOFzmZKXC1qKnw11BfVKuWKhNiuwxQJtRXosmGrRp23/rvNuyzE&#13;&#10;pYZISC8iIt6trESbd5rYvMuKKFu2ROaxOcLB9ggLec46Wjv2Ey2VxtFOYqKdRETYiNhlYedOMxG7&#13;&#10;zOyKMLJpY4ZqYNmyIZM8exmRu/Ts2qUnMt6uwMo6YMnUFuPJ78SW14TOVEladjGRCQVEJwWITvOT&#13;&#10;YZBcupCCKwJYYjJsOErKsYZK8NZXYa8NoS/2klshuSshcvzFGIrKyauux1pRgtgIVOitN0CGL6gu&#13;&#10;ownkk+kTlUoB2qIAmfkF6ihwqDGAqcKFrsyGpsiFrshHTr6FmJxs4vVa8qrzCXUUq4nSackt1bB7&#13;&#10;Ko+KfgM9h4upHkmhYihZfVk1FKWh8SeT35yFozyWYGsKQ8cNtIxnUNgTy7/+w9f84av3ePe1W3z3&#13;&#10;+Wt89esnfPr+HX79/k2+/PQuX35yly8+vstnH93hvadr/Ob963zy9jUe3r7Cozu3eXTnLq89uMvT&#13;&#10;e7e4eHaFKxfOceW8tH2tsHJqlns3Vrh84SztHUf4/wIsu/tn6OmdYh2wiFpFAItsR0Zm/38BlrDl&#13;&#10;VkJtj6vPXLELyUGKZlGDSgNg97PctWfKVKlolsbAhraj1LfKZ//6TFDZdJimnjla+05S2z5FXcc0&#13;&#10;de1TVNYLHDqMr7APCVrN0AawuMrpGz5IWUUXVms5OyOMbNulY/OOHDZszeSV7Ro27tDxgoCWTZn8&#13;&#10;YoNOzYubDWzaaVOqrUBpN3khK5fvvMHVe28xd+4i/VND9E8O8darVwj4Q5isAZ688ZlqAHvtV7/h&#13;&#10;6Vtf8eStb57Dljff/2ve++zv8RU1sWFTAqk5ASra9nPk1BozC9eeAxYFWhbucOL0Qw4eu0yaqZID&#13;&#10;05d4+NYXPHj0Dms33mB6dpXi2iIKq3wKsFQ2ldPQUENdTSWFRSEKi4MUFgUoLnAowLI4OcTdC4c4&#13;&#10;MNRCX0upAiz97eX0dpQz2FNFe3Ml1VXllJUW4/IWYHV6KQiW0FzbyHBHJwtHxrh37SRvPDzDnesn&#13;&#10;OT19iMnREYa7upS1qCC/mObGJo4eHKGqqhJjrgN7noeujhYGdncyuW+Y05MHWTp2iIWpOQ7sOUhx&#13;&#10;UQuBoi7yvE0kpflU9pPkP8XonMTqc8nyuMkp8GIsLlBhtZFmy7PGn3xsDYWYq0I4m4rwtJdgbwxi&#13;&#10;rvVhFmVDpY9sv+SrWIjItrArw8K2ZDNbkg1sy9ATa7aovBax+okdUFPoQV/uVg1CtgYPwd4QRf1B&#13;&#10;inq9lA4EcbcV4aj142rKp7CniGBXCHudW0261Um614C2MBd3Ux7WGisJzhzindmk+nNIL8wh1ZtN&#13;&#10;Rr6WvEYPEVmZ/FIAS6RYepJ5OTaFF2OSFGDZmJxKRr6V/I4imiabaTjSSLC3iAy3iUyfiZQ8HfGW&#13;&#10;HGKMmWq2Z6SwPSOTKK2GSE0OO7MziDFloRc1SoGFnVm5pLvyaZiopGiwgKrxIvy7PURo4vjF5uj/&#13;&#10;h7H3bovrTPN1+xvsme62jBKInHOmgKIIlSlyzjnnnIMEklACgUAEgUCgnCzZcpBl2W1LttvZltvd&#13;&#10;02HCmb1nrj1nzz7f4D7X8xbIdvecc+0/nmsVJSqtKhXrvdcvsN/dD9/4IPQlFuIzEimvz6S4Khv/&#13;&#10;kChlEQoJi+f21gA3ltrZOtfI2ky9muWZWi7PdrE9N8jiRDtnB+s5O17EwrESNWcnihnsy6e9NZP6&#13;&#10;2lTqalKprrRQWWGhqMxGTnGqagyy5eiR+AhjVsJLyKLP0CJlH8FxUTj5+uPiH4Jkr7j4B6vLniFh&#13;&#10;6rJHSDj+kn0TG0+ILpEgXQIRqWacg80c8NGx3zse/9hM9DmNhCcX4SrtbwlmYjKL0Zc1EJ1ein9K&#13;&#10;JofCYkmuKMNXb8bPYMFUV0+YLofD3mIRSuCQT6LKXTnkFYejtxYnnwTcvONV4O1hDz1O3ibcAlLx&#13;&#10;Crfh4pFMUEQukfHlBEcX4uZnxD3ApHLAvIJtSH1zuK6Q8IRCO2QJSsM32KpOIngFmpCROujAmAz8&#13;&#10;IzNw80/FMzCDwIh8PAPScfO1KcjiH55HtK6KcK0oYkrQ6KuJSqomMKYIz5AMPILTiDPUES7tTqmZ&#13;&#10;SnGZUFyAsaCK2mO11B6rITkzj0hdIr6hu4BlV8HyqqMPDkf8OXDEX2X1vOLsodQromJ5xdmNuNQw&#13;&#10;GsfNaNOjibZG4x8fQlFPApUjcViqQkkqCCa1KorY1Cg0lkhMJVrickIp7U2m/biVop44MprDKB2I&#13;&#10;o6A7htz2SPJbwynrjKKyLxZjcSjPn3/CBx98xOMnT7n35kO+f/F7fnG056gCLKOdkwy0TDLUfpT2&#13;&#10;uiHa64dpaZtkYuQkn7z3LpfOrSjAIpBlfmqe5f8CsCydmOfCMfssTS9w8fgC711b5os3drh67hi5&#13;&#10;QqRCY4gIi8WcYuVo1wjfffSI3332AT988Zw//f5zXnz7nPqmVvwiEvCJjSHUaAcs0RYt2lQtunQd&#13;&#10;iRmJJNgSFGzRWrXoLFpFEOXf1e+kJWDIMmDMMBMep1FpztbcIr767W/48w9f8sXnnygf9++//Zp/&#13;&#10;/ocXXNnYIjImjdjkFNILrFzZnObK2gkKCnLIys5g7vRx3n9wlyf3bvL4wet8+M67fPfZZ3z20TPe&#13;&#10;efMd3n/3PX777DnPPvhQzYdPP+S9t99TQYAP7zzktVt2yHL31n+tYLl9w24PEsAi+QAyAlgk6Fbk&#13;&#10;+iLd37p8U531lFYhWfTIwk0gyxv3HyIKFrH8/DVgEdAyefQUZ84uMn/+EufPLLE8v/wSwPzji9/y&#13;&#10;P/7hBf/2x+/5tx++Yqb/KF8+s1uE/v3Pn9LV0oWDQzAungHEp8aRUW0ms0pHTnXi7iSQVhGJuSiW&#13;&#10;FFsUI40lnGyvZ2V8mAeXLvLe3at8/fHb/OM/fMIff/iUT599zFtvvEN7yzgF6R3kp7eTbW2hsLBX&#13;&#10;5aqUVR1TgKWu1R4A+xKwtP8IWKSFR4BDY9tZGsWa0ybKEAl2nVf1xQIdBGaIhUhuL4Clu+8ifYMr&#13;&#10;Cq70D60wOLKqFCxTJy+rwMX/E8AyPCqAZVXBldbOxR8tPqKaaT+jVCt7gEVULHJZgEhdy2mVHVNR&#13;&#10;d5Lauilqm06rrBllf2o6Q23zKepbzlDfctYe1td8Ur0+dd1uMK4dxIjtyA5fGuS1t9tVK3u5KwJe&#13;&#10;JNS3XtQx0iQkrQZSCylVzQJXXgKWcy+VLM0SzrdbR/nXWwEs0jDU9ZOZv7DJN599wifPPuLGtXts&#13;&#10;b93i5vV7nDuzyonpRZYWNtnZeo1Em4WUjERKmzKpbM+grNVCTV86Ja0ZxKVpibVp0ecn0zSUTv6W&#13;&#10;XgAAIABJREFUS+dkIbX9GWSWJpNWqaNh3ETL0VTqR22UdVnJqDKS12CmYSyDpokMSjuSsBZHUtis&#13;&#10;pW/GROtEEpVt8RRVxtA2bGD0nI2G4UTqBnUcvZDO8eUcWobziEgQ2bR8lsPRJmXjG5CINikTd+8I&#13;&#10;fAM1uAl0cY3DzyNJwRUBLP5ucXg4xeDtqsVbmkrcEl8CFqulTJ3R31q/joTAClwRUCGhrVJRfHP7&#13;&#10;9stAVTvgsGeDqMXtyrYKUt27fm/RK60qcllUMAJMxHYkNhxZ+K4t7ygFjCxq5d9kJHR2aVYacjY4&#13;&#10;J9B74ZLKtZAsKMk0uSzBpHvhqHPSKLPCysIqGytivbHPysKaup0Ag52N6/bF99quTUgqni/bszKu&#13;&#10;qNYfO1yR17CnPhH1y0vAclFUEFdUzpPAFVHK3BBgLEqfjTtsr9ttO0rBooCC5KPssCOV0pu3kH0p&#13;&#10;oESgwV/DFgFPojCRrBcJ07155ZYK0L22KTYg2Z8CU36EVvKzXC/3L4DlyvpVe5jvzj3uXL3PLcnP&#13;&#10;uXwLsQUJuLl4XgDVGhcFWJ1fZ/GcfR/L+7EHTOQ5bSzvqMeWx99c3cFeg31VKWv2wIX8vlxeWrik&#13;&#10;KqwvSNvSkr3yenlRwn931POR6+R9ENh26aK0HMn3+i3WlsQy9iPYEMAh6hPZCmB5CTwErCwKxLmq&#13;&#10;rEQr81tIILIAOvksCXARuCK3Fbgil/c+a/Ja5H4E3EjNtnptK9cU0BG1jtyvXL9nFdr7XbG3SYW3&#13;&#10;2L5WLm4qu9vG6jaXN+8rG6pAFFFbSb7QhdlVxIYkYbrzc6tqFhfW1ed4a+26gl3lxd0cckokL6OZ&#13;&#10;9euPaGwdpyOvg97/Yo7WjHKuuI1zZS1kRmdiDjOpM/cCUV49EMW+/ZG8ejCKA04aNXK9nNnf7ygA&#13;&#10;Jg53v1T8QnPwDEzHxXs3k8XLjIefGU9/Cy5eyfgE6EnSF9PUeoxkQyHeHomEBFhwd43H30dPsL+Z&#13;&#10;ID+DulyYU0e8JoP29qPU1Q9w8GAMhw5rFLxx99Pj4S9nCE0IYElNb1UKFgEpcjDrE5KtJjaxiPCo&#13;&#10;LPyDUgkIS8M/yoZbYDIhWjMxaVasVSVoc9OISjcRk5NFdHYBkRm5aDIsxOYUEWpJxzchBV9tCpFp&#13;&#10;WSQUFpNckou+PB9dUT6RctY8T6pXbaQU2zBWZaAtMWBpykJfY0NfrsdcaVWLFWOJnsIOK8Xd+RR0&#13;&#10;FJJVn0qATqsqYst6LRT0hpHTEk7VWBwlPdIgFEf7CQ2Nx+KoHowgoy6A2uFIkgu8+N//40v+81++&#13;&#10;4MalVcxJBaRlVGG0lGIwl5GaVkN5RTtl5W2UlLVRXNpKXX0v9Q0DNDQNUl3bR2V1L4UlXWTnd5GW&#13;&#10;2U5qRitZuZ3kFXRRWNJLQUkvRSW9VFaPU994krqGE9Q1HaeueZr61uM0tZ+kres0AlgEpshI66Bs&#13;&#10;BbYMD9vhiihY+gd+VLCMjp5ncHT1ZwqWli75OynNfKKUXVR5LAJQBLJIu1Btk2TFHaO0ZoKS6gmK&#13;&#10;qkYpqR6jpGqU7MI+cov6yS8eIDu/B0umVJp2kFXUT3ZJP1nFfVhyurDl9FAoIf4l3SQbKoiOLaS4&#13;&#10;uJOj42coK+vFaKzF18eKh48BJ48E9jvH4OSZgLNPospjOHBEx6uHE/jVgVhedUpQZ5GdvcwERqZi&#13;&#10;yCinpL6V+s4BSptbKO+ppXGsjde25mipraKuZYKPf/s9Tz74SkEWqVp//PQrHj3+inc//IOyDj35&#13;&#10;6AeMtlIcDvgQEG6lsG6Ik0tXOPtXgGV26Q4LK28wffoaUUmFTM9dVYDl4dsfs771kOnpBYpqCims&#13;&#10;yKWgPJuapkqaG2spLy2mMD+P9pYa2purqSnNYWaildtLo7y1dYKtc/2szXSr7cXjvQx1NNPTXE9r&#13;&#10;QzV1tZW0NNVRVVVBbkEhOXkFVJTW0tfezezUGHevznN9a46Z6XGGOjs5MTzI+akJROXSUFPHzPQI&#13;&#10;52bGqSwvJ0lvwWxNp7SkhOzsXOpKq2gqr6GzvoXe9mGaarvJyaknp7CT1IwmojT5RMcWEBNXSERM&#13;&#10;LmGGdEKNJuJybGS15lPYXYqpSv4/ZmOsyiGjqxBrYz7WpnwyOopJrEgnOttIQoEVW4OA1DQV8hls&#13;&#10;tBBisOEebg8FdQyOQ5ufibEyn9jsdBIKcwlNNWNpLMBYlY+xLpX8vgKKBvMoGcohodBKWlsqqc1W&#13;&#10;dCVGbA0ZCrTEF6YQV5BCpF6uT0FboKekL5fM1nS0ZQlEF8aRWKXD3KzHWGtQQbUF/YWE6hPUwtXB&#13;&#10;3ZeDviEcDgpnv78dsEgOy5HwCCLSUkguT6dwsJzsjnyCRLVi0uAWHYqvLkrBFd+EKFzCQ3GNjFJw&#13;&#10;RQDL4eAAPOIi8EtKxis+RdXLp7XmUHmsiNQ2E9YWM4klOlwjfXEO8yZIZyY2Oxn3iDCqmrMpq8sk&#13;&#10;vyIdN59A/tvfOxMSquHm9iC3L/exPdfyI2A5XqXULOunupgfbeXcaDmnx/I5N1HI7GQx48NFDA0U&#13;&#10;0tGWTmOtjebGdDrbs9W0NBdQXV9AbomNrEILpjSxwcQQoglHkxJNvCmeBIuOWEM8Tn4B+EdFExwr&#13;&#10;LT6huPiE4BkUjl90LM7+wbiHhOOn1RKUkoivVgJbDbiGpuIYYGS/dxKuoWbCkvMJ0GbhE5dKUFIG&#13;&#10;uoxy4jIqiLaV4atL52BoLJGZ2bhoEjkSlYCP1oxLSDJHRKHil6QAi6NvIjKiWHH2NuAeZMQzJA2P&#13;&#10;YBseITb8otNVzqmrTzJegVZ8gzMJiy0lMCIPD38zLup2ejwCUvGLyCVCQZYiQjSF+IWmqb9vchLB&#13;&#10;M8iMa4AFr1AbfpFpCsy4+lpx8bJyyDmFI+5mPPzTCY8rI1JbgV9YLv4RuSSYm4k3tah2IgnP9Y3I&#13;&#10;wT9ch7O/WVnuwtOzCU/LIsiQQv10A5m1FViKSvAMisYrJAZX/zAOuvqz77APrxz25tXD/hx2lZpq&#13;&#10;bzUHPb045GUf/5gg6kesBMSGcNjXm9TqJOqOJlM+GIe1IhRNagCmynhi0yOJT5OMlljy2hLomrHR&#13;&#10;PGWkdCCezjNWBViMVQFUDGspG4yntC+WzpN6agbjOeIciJ9fNAk6M56+QXz91h1+MdI2wkTXBBPd&#13;&#10;0/S3TNLTOMZI5zFOjpyhs3OKzLRq7l27wfbSZc6MneXc5HkWji8o+49YgPYsQkvHFxCosjd7179z&#13;&#10;ZZbfPrjC0tEhOhvrsFpshITGEB9uoL24ky+evKZyWH745n3+9IfP+OHFJ9Q0NOEdEkKMTkuUKYGo&#13;&#10;1ATid+HJHmTRpemIs8QRa45VUGUPrtgBix3CJGekEJOSiHNQNJnF5fzxxWf86fsv+PwzO2D5w4tv&#13;&#10;+Jc/fc/VzW0FWDRJKaqaubG9lMnxDnJyM9CbDMyeOc7HT9/m7ZvbvPvwdT55+lTBjC+efcTzJ094&#13;&#10;/t77PP/NR0rB8psnH/Dum+/y+I3Hqsby0b1HKuhWwmxV9sr1e/at2IReZrDcRSDLte0H7Gzthd2K&#13;&#10;yuV1JdlXjR5bd15K9y/LmXNV63yXh3fv8/Tdh/z5d9/zw9dfvYQneyoWtf3sY07OnOd3nz3n+y8+&#13;&#10;V89dDub//N0n/Ovvv+bf/sEOWKa7x/nHF8+UguVP37xPuqXADli8IpVFKKPKRFaVjrzaRDW5tToF&#13;&#10;WCzFGlJt8Yw0VTAz0M67927w8eOHvPf6Hd58dJvfffc+f/z9c95+9A49XccwGyvobJrmxOQybfVH&#13;&#10;KS0dorz2BJVNc9S1zSlrj6hPJKi2rnkWUbOIekWUK/Vyxqj1jMokEZgiBz7SntPZt0jf0DLtCrDY&#13;&#10;M1HEItTWvUhn7xLd/Rfp6V9GAMvQ6JoCLNO7gOXUqZ8rWCaPrSIKlrHxVUYmVhkcF/XLEu0987R2&#13;&#10;zdHccZaG3eYfOwSSgy07UNmzCO0BFoEiVbVTVFWOUFUxRGXlGKXVEsY7RXHREJVVR6lrPqOmXm1n&#13;&#10;qG85bR+lXpHmIXvFsx20/BiYawctdlVLY8dZBVcEsNR3zNPScV699o6+ZQSkvAy3lbNuuwqWls5Z&#13;&#10;Wjtn1Vm5Nnlte7BFDih3c1kUaOk8o0BLa/dZ1i/d4P13n/D47ce88eAR27I43r7Ng3tv8P6TJ0gA&#13;&#10;bmZJIZllVky5RnKqrNQOZNJ1ooCu46Vo0xMJ12tUPlJtf6YKts1vtuIVFkxSVizVg0bKuqTSOR5L&#13;&#10;cRwpOYmYClIobLGQW59A07hV2YjyGiLpPq6nYVhHSZuGwoYYuqeNzF3JZ2IhTcGVoxeyaBqykJSe&#13;&#10;iHtQKP6h8bi4RyPWIC+/eCLj9IRGJWDKzCYsKglv93i83RMIdI9XkMXbJRaXwzF4uSb8DWDRaXOU&#13;&#10;DUQW9ZJHsi4QVPJGNq4pwHJr546Co7LQtdcA2xUWssgVK83O5VvsWXNEXaAWuKvS1LLN0uyqsqls&#13;&#10;LG+q+5ZFsbKBiB1GsjHmL9mDZpevsLmyrRQd8vjrFzfYXLtiV2ts3VKwRVQRVy7d4LIoZlYE4Kwj&#13;&#10;iorVpXX7LIrFZ4sNARuL9vpjUWSsLG4iMEDgx3WBJFduq9tLJouoRESNsyPZUBev2gGLqE+k1nhl&#13;&#10;W1mIRDFyVT4bYjnauPNyrly6pVQQG6tXFADZWNlUAERsPNsb11lflpppsfVIToq9ellev9iFxDol&#13;&#10;WS8SorsXmru9LtkrduuT3IdduXJVgRWBKvL8VbCthKpu3OS6hPzuQhbZiuVo5cIlpe4RhY9SA525&#13;&#10;yPL8hgI9EgwsI4od+/bay8e/vnmTy8vbSk2j2pNE8SOfB1GIiLrnwiUFIARKbF7aUXYhBeCuCFC6&#13;&#10;zsXFDXsl9qaAqx22BGJtSPCtQBR7BoqADYEdCnAsSEjuthr5WUaAxUt1y9yGAiyzpy4qKKTgysU9&#13;&#10;BZM9IHgPsKjP1C5gESWMgjSrdsWMABYBOT8FLGJ9kseR12JXYInd6IoCLfI+S6jvpfXrzJ9bUyNB&#13;&#10;zlcv32B50X4/F+YvsXRhnctr22yIInP5mlI21VUOcMAxifTURj7+5o/0D56iPq2esbw2FnKbuF7X&#13;&#10;zXxJK76OkTi9GswvfxXAr/YF43AggoOHAth3IFKBFYErCrAciOKAo0ZBlT3rxN72sGsSh921KphP&#13;&#10;Fp8yciDoFZimDiq9AlPx9DcTGmkjI6cJnyAjR1xiCAwwEeSvJypAT2p8Kt6ecWTZKogKtyjgGhps&#13;&#10;VsDFwSGaw07xeAeZ8AowoiCLn56giHQS9WVqQqMz8Q/PJDCqgOCYYky2OoLD0qlsaaeqqhb/KAm7&#13;&#10;TcYz3EREqpHodBN+SXF4xycRLJL5zDwFVWKybCTk56LLy8Q/0ajsQRIeGZ+brnJW0hrLSa0rxVZf&#13;&#10;hrW2WNmCkotSyWwpJK05j7T2fAxVenLa9FSNppPTlkZaXQoV/al0nMxl4FwBNUNZJBemUdCWS0Kx&#13;&#10;hvJRDTXH4qkYi6FyKIqBuViGF+JoHA+jbiyC+rEowo1H8I312wUsXyrAoglLJVEaW/TF6E1lWNNq&#13;&#10;SU2vJzWzAVuWfQpK2hRQEagiAaMCWErKuimpHKagdJD8kgEFLEqrxyirHqe8ZkKN2IIammdobDlF&#13;&#10;U9sMLR0zdPScVVuBLM0dM3R2n36pWunrO0v/TyxBg4PnlEVofOw8E+PzTIwvMDq5ztDYmrL1iHrl&#13;&#10;x7GrWJo6Z6lqOU3vyDyLiyscnzzJ8vkF1halKWxRzeWVi+xcXlVz9/qWUuWIMufO1U2ubYoKZ52r&#13;&#10;m5d5cOs617bk+2GVy2uXeHJ7idnTi3S0T9DSPKoAS3X1IFZrA36+qXh4G5AFkYTYuvgk4eip5YCL&#13;&#10;hoNHktnvmMgv92vY56TF1SeOfQcD1Dgc8cPRxx+vsHCizXqy2kop6q/iwZXzdDQ10j9xnudf/Zmn&#13;&#10;H333E8DyJW+++40CLJ9+8+9cu/MO5owKDjj64heWQkHtIMcWNjm7dP3nCpbFm8wvP2T6zDWikws5&#13;&#10;ef4qj9/7REGWq7efcHRqTjUGSWtQQXkOpdWFVNeVUVJSQFlpEacmu9SMDrWwvTzGuzuneHvrBLcW&#13;&#10;h7lxYZgHq5PcWDymlCW1xZWUFZVQVlJEQ12VAjVNjTWUlRaTlVNNUXELk6P9nDo+xsjAAA11rXQ2&#13;&#10;tnDu6Bg3V+e4euEE1y4c59byKVbPTNHf0kppbgm1JZXKQtRcVUt9aTU9jc1M9HZTXVFDUUEZ5WX1&#13;&#10;TIydobl5jMzcFvKKOqmqGaSwoA2NNZcwqwlzdSYVY6XkdRaS11FMflcxqdU5pLcVY2uRHI0sMjsL&#13;&#10;sdTnklhiI6U8XQEWXbENXYkoz9LxjjfhGpGMd5wZn1g9aTVlVA23EppiIjA5WeUnGWoLKBsqJr8v&#13;&#10;n9yeXAp7conOMmCoM5PWmoatNR1DjdiQMjBU2jBUWrHW2Yg2WtGXG9EWGslqzaF8JJe8AStpHSYy&#13;&#10;usxkdpkpGMggo81GQEoc/vFiN/Flv4c3Bzy8OeQfzEHfUBx8wu3jG8YB/3AOB0fil6QjKEVUFAH4&#13;&#10;m2JwiQnCIz6MQLO0FmlwiQzHOSxRWZ6ORGo5EKFBm2XEXG8jwBJLUpWJ9HYLOT1msnssJJbp8YyL&#13;&#10;4mCgP4eDA/GK1RJfquWAVygVjVmUVGeSU2bjsIs3f/dLZ4JDYrizPcitlS62ZpsVYFk5Uc3F6VIu&#13;&#10;nari4lQF58eqlGplbrKI02MFzIyXMD5czPBgEQM9BfQ2lTLZV8XIQDFtLXmUFOVQUpxDcUkW2UU2&#13;&#10;covTiIqP47CzHw6Onrj4BRCkiSQsXkNApJaQ2Dj8I6Jx9Q3FJzSKYE0ssWYrQXEJOPkF4xwaibc2&#13;&#10;Dq+4ONzCLMoS5BJi4bC/HpcQkxrnYBNOgQY8wky4hSQTGptHVFIZPpGZHAky4RGRivyOABnf6HS8&#13;&#10;QlNxDUjBVW7nl8RhUbH4JOLok4Srv5FgTZYa73AzroFJeIbo8Y9KJyguE9dAE47eeqU08QhIxyso&#13;&#10;A68gK0e8DGoEwITFFxKtqyRSW05YXDGBkdn4hacpqOIdZsMjOBW3QKtSv7j5GXD1tXDYxYCjqwE3&#13;&#10;Hxv+YXm4+dkU/PUMtBKXUoHW1Ex0cj0xKfUqg0WULaJoEdVMQFwumvR8Yq2ZxBiz8I0xkFZdSmB8&#13;&#10;Ku6hKbj6h+PmH84BF2lPE8jig4NjEIdcw3chixe/PuKKi0co7r4huAYF8MoRD7wiAinvN1MxmEJF&#13;&#10;XzJto4kU1cejzY8iNieS1Jp4SnqTqBrS03XKSnFfrIIpbTMmasYTlZKl+1wqfefT1PW5HZG0TifT&#13;&#10;Pp2CW0gQgfGx+IeE8/Xb9/iFwJL54+dZlrNMU/OcPyatQIucn1pgsP8UFYWd3Nm5y+biJmfHZ5mb&#13;&#10;XmRBzlb/BKb89WVRrqycWmD19ALP7p7ly0frXDgxxlBXK/0dzdhSM4gKM1CWWcNzWYB/+YTfffeE&#13;&#10;H1485dmHj8guyCM6PpbElGR0+iTid9UrAk9EuSIKFhmxCglk2btetmIhUj+nJSDqlnBtDO4hkRRV&#13;&#10;1fLDN5/uZrB8wTdf/pY//vCdAiw3tq8RrUknSpeIVvx1uSkUV2aSmm0gzqRh5uQgH7x2nZtLF3jz&#13;&#10;7r0fActHdsDy0ZOnPH3nKe89fo8nb0sY6GMFWETFIrDlrQdv8UAAiwTbCmCReRly+5rKcZEsFwl6&#13;&#10;FHAiSpZb1yUI9w31swAWyV65snmLDQmJXLUDFln4vH73Lm8+uslffvidsjz9DKx89aUKu/3+s48V&#13;&#10;XBHA8uLz3yrAsnR+lZULK/zLD1/wr7//hn/69rec6Jvgres3FWD57pN3SIi12QGLt4aIxEjSK41K&#13;&#10;wZJbYwcsAlrSK6OxlcUpwDLRVsPazAQ31laYnzrJaztbfPzsTT79+C2u7mxSXzeA0VCO0VjJ0fFF&#13;&#10;XnvtPSbGlymrnqKi7hRVzfMKsAhYERVKbeNPplkCZO2ApVHUGBL82n6ObvEzK/WKHbC0dS/Ys1ya&#13;&#10;z75s0BFrjh20XFQqlj0Fy38FWKSueeLoCqMTFxkdW2FofIW+oYt0916grVuCZO32nCZRi7yELOdo&#13;&#10;bLODDgEtolqRaWg9RVPTcRrqJqmuHKaxboyu9ilqa8aplAPGvB6K8+VAclQ1KZWUTtJQM63gSnWj&#13;&#10;5NHYp1bAi6hcdoHLj6DlJ7YksSlJa5AoWNrnaG47S3PbOVq7JPhWGoZEzvwjXBHI8hKi9MzR3itA&#13;&#10;ZlfRIuDlJ8G37d1zdHTP0tk9qw46T5xa5/q1+3z68XM+/uhDnj55j2dP3+OzZx8owGLLLCXOZCFG&#13;&#10;b8ZWkkHvqRIGz5XRMFxIQkYyYckaDHmJ1A9mkltjRZ+VhKUomZw6PfWjFhrHU6kZlBDcZDJqUknJ&#13;&#10;SUGbGkuM3o/iVh2VvUnkNgTQNplM29EUqgeSyaqOoawzjuFzqcxu5TN+PpPyNj22ogQFV5z9gvEL&#13;&#10;jcUvMIn4xEx8AmKISTBgy8snJS2ToAgdXp4xeB2JxcclFn/3WDxdonE5HI2bU9zfABZtXLbKrBAo&#13;&#10;IS06YuuQbCSxxkig69WtOyoUVoDE8tKmCooVZYOAAllAb1++jqhCBHiIYkUAijT5rJy/pOqB15c2&#13;&#10;VQCsLGxFfaBULLt5LauLWy8X9bKwF+WJLHL3FBtXN29wbeumGvV8rgh4uLZrV9lEFAfLC6sszi2p&#13;&#10;6l1ZzAtkkRE1xyWBKGJFXJHXJaqcTQVY5LtJsmRuXH3AnWsPuLVzT6lkpAlHrCMSgiuBuAJZBM5I&#13;&#10;U9DN7Qdc37r/UsEi8EFAj8AggbwCQQQK7SlO1pc37IqWrTsvVSwCCkSVsbIgNcJXFOAQldDOhjTb&#13;&#10;iErlx5yVG9t3lWpGAZ6t20rJc0ue69X73NgSFY0d+tzavqsUFBvLAh5k/9tneUHCgFfs78fqNdVs&#13;&#10;dH3b3rh0Y8ceYr69axESFYtAFvUeSHOS2Jz2MljWb6u2OXmt0twmUEHeCwEp8nylQWlt+QrrUlMt&#13;&#10;76EoiC7fUPtk7aLAlcsqz0XefwmLlc+AKFEE9AiMswOSTS5eWFfZNmLXEkgmNrEL51YUpFq9cFll&#13;&#10;7Mjviq1IRj5nklWjFC271y1d2EAUJbJvNteusbV2Q/2eZL2sCbgT1aTkykj99sXLCiRKto2AlhtX&#13;&#10;BOTJ+77D2qUdLqg8mXVWlq4oC5QAFfvrFQvUNtuyny5dfQlY6qsGFWBJSarkP//nfzLeO02dLpuJ&#13;&#10;nEYqKgewpDcr+4xaRO4L5pV9Ifx6XyivOITh6mtXrQhA2VOwCGTZAyp/vRUb0RFXHc5uSTh77ipY&#13;&#10;vM14BqcTFFWAd1CaUrN4SEaLl45fHgjF4Vd+xAQn4eISg8uRSI44huPlrqGwsIVEQynuPkk4vBrI&#13;&#10;AccYXNx1OLvqCI5MfzmB4TZ8gszE6QqI0eahAEtoKiHRWUTEF6A11eEXZKNpfIz6sX5SK0uIstgI&#13;&#10;TszGT2PEL1ECMpM5EKDBPSaJwBQz8bmZ6PIz0ZdUoMkqJCI1i3CbVYXdSvCtraGMzJaq3akko6kM&#13;&#10;Y4Wc1U6zA5aGfNXYkVwSj6lSS2G3HDhmk9dmom06m5n1Chau1TG3Xcfx5TbMNakYqkyUDBmoPRZL&#13;&#10;/bEo2mY0dJ+Kpro/kLJOP+pGwqjoF7l0NE9fW+d//9uX6jji9etXSIjKIiuvi4KyYfJLhykoG6Gw&#13;&#10;fJTCyhEKVVXzEEUV/ZRWDlNeNUJN/Th9fdPUNYxSUjmigEpl/dGf1TWX1Q/ZAUvdMWoaptVIg5Ao&#13;&#10;VqQxqK1bcsvstc0d3acUYBFrkMAVyWIRsDI0NKvgSnfvaSYn5tX8FLB0Dy7S0XdRqVZEuWK/vMQe&#13;&#10;YBk9tsjr92/w9NFdnj95yG/ff4NPn77Ob966z8PbOzx+/bqa125e4cbWhprN1VXWli5yaWmZc2fO&#13;&#10;c2pmjuPT5zh7ao6JsVOcnJyisWmMFEMVhYVtTE2cobZmkLy8LmKiC/D2NuHpbbSPr1GpWA67SQ5R&#13;&#10;MgeckjjkoeWAezyHvLS4B5vwCU/HyVeLT6SBwFgzAYl6gk0mQg1GHl1dpL2th/6JBR5/8keefPwD&#13;&#10;T37zDe++/xXvPP1aWYTEHvTli/+uyi4SjQUccPLF3T+GjNIuji5c/RsFi9iE5pbuMrf0AJ25kpGp&#13;&#10;Nd587zMFWK7dfcrJ2Q3Kq4spriqksDxHwZbiqgLyStKpqirl6FArYwPN9HeWs7MyxpOrp3i0McX9&#13;&#10;lQluL47w+qWj3F05wfKpYxwf6qerpZHK8lIqykuoKC+lsb6a2uoKcvJqKSppVYBlYmRQwZWqiia6&#13;&#10;GluURWh99iRXF6a5dmFabQWwyH2emxxl8cQkF45PMNHTrWxGs0dHFYAZ6WmnvrqK8rJqjo7McGLi&#13;&#10;DCVlPQoMdraNc2ryHB5RVoJNVgp6i6g5Wo6xNIP0+jzKBsrJ7Swhv7cCc0MOpmoryeUWLLU5ZDTl&#13;&#10;YavJJSHbpjJKDFWZmGtzCTGnKXuIT6KFCHMappJCMuoqCNIZVOWxX6IOXXE2VePlZLTacAySFhob&#13;&#10;hppsDHVWrM3p2FoyMdVnqHac6IwUkkssWOvSCDMmY6u1EpttJLHISn5PNkXDWeT1pZHWYia1wURe&#13;&#10;TxrmuhTcNZG4hkXh5B/AQS9vDnr74hwYgq8mHtegMPZ7hXLAV4NLmA7feCPh5jS1Dzy0yXgnxeAS&#13;&#10;HYRTRAChGfG4RlpxjUzkoL+GwwGxOAXH4xgVT0CqlaqpRmxthcQUGogpTMLakkFqq43wdD1uMREc&#13;&#10;CQvGJTwC57BopbBJqUqmujWLquZM8ittHHb1UYAlIjKeW+s9XJ1v49IpsQfVsXy8XMGV9dPVXDpZ&#13;&#10;xdrxOlaOV3HhWAnnJks5PVnO3HQ1kyOlTA/WMtBcydGeWib76snJzMDTMxQXl0B8/aOIjE9GbzWS&#13;&#10;bE7GwzeYv3vFhV++6oKDsxcu3uEERyUTkZiAZ1AEzt7BeAaG4x8ZQ0hCImGJyQTEanEOi+JIaCTu&#13;&#10;wXo85IRfhFmBEoElHhFW/GLT1dYtxIRrYDKugXpiUspJsFSjMdTgGW7DOzIN12ALLsHgFs9OAAAg&#13;&#10;AElEQVQWPMNseIem4RlixCPMinOgHkdfsRwl2u1Cvhrcg434RZlxDtDj5KdXrXV+kTkEx+arGuVD&#13;&#10;vjr2ucYh9c5OYocNsODmZ+aASxKOHkn4RWYpe09UQiWRCRWExZUQEJWjAIsoV7zDUnHzNyJwRcbd&#13;&#10;34SrjwUnN6OCLEfcTRzxlNpoAx4BBryDxWGSp2BNUEwRIXGlhGvL0egbiUqSmJBsopKraBmow1hQ&#13;&#10;oSYsJQ33MD1BWhtuQbF4+Ibj7hOMQGQ7ZPHl1wd92OfiyyvOfhxyDsTROQAn1yAOunnzykFvkrJj&#13;&#10;KevTU9ieTM2wnsYBHc1DOnSF0SQURNNywkrztJmWKSOVg/GU98dRPZJA3UQSjVN66iaTqR7T0TSt&#13;&#10;x1QdgLUuiPLBePY7B3PYK5AjfgEc8Q/APTKKXyycWGDx5IWXmSqrpy9y+fwKK6eXaGgcY3zoLG+/&#13;&#10;9ibXL13j9OgZZo9d4Pz/D2C5cOxHFYuAl+d3T/PZwyXuLJ9hqK1RQRaTPp3goERslnw+eHSH331r&#13;&#10;BywCWT77+A1Ky4tJSE5SgCXeaM9WiTPHISNQRdQrYhXay2NJSEuwXyeqFvmdXcgSo48lXBuNZ2AA&#13;&#10;ReXlfPvFMwVY/vLDl4h65U+/f8G//Pl7bl+7QUxcBpFaUcXEYMpNIq/Mpnx2KekJnD45yDvXt7i6&#13;&#10;eJ53blzn+btv8+3nnyJtPB8/fY/33nqbdx+9q+bt19/h8Vv2efr4KTJP3nrCa/cecUcgy56SZS/o&#13;&#10;9qbAFrED2ZUrYg+SJiGxBwlgkWpmOXMoi5dr2/dYX73FysXrCrzcvmYHLA8fXv0vAYtYhr54/owv&#13;&#10;xUL06cd8+9mnfPflb/nuq884MTnD3Kk57t+6w1t3b/KHz58xMzDOs7ce8X//0+e8ffcqPp7xhIYa&#13;&#10;cfWOI1wXSdouYMn5CWDJqYkjqyqBRH0ok+213F+b5/7WBuuz53nz1lXOnZ6nuWmM3NwODPpaLNZm&#13;&#10;cvP7GBlbYmTsIuVVUxSXj1FaOUFF/WmqG85QXXtGBdXW1J/9EbIowCLe5ln2AItAlo6e8y8D5DoH&#13;&#10;Fu0ZLM1nleJFAMhe7omoWDr79gDLTxQsc9v8qGC5xB5gGR5bZGxcwu4kt2WJnr5FBVhaugVSSB3y&#13;&#10;j4ClofkkjY3HaWydUWBF4Ehd4wmaGqfo6jjJwuyGWly8/fA+Xzx/woePH/H+22+ws76N5D7cuv4a&#13;&#10;IyML1NZPU1lzjLKaKarqT9kbkVTw72lqm8UeJEBFvN0CXCSbxW5F+tm27SwNSuFzllYJABaoslfJ&#13;&#10;/BPAouxBuxClrXMWgSgSmNvWM0dL93nauubsjUWicOmapaP3PBL6txfWNzR2kYvL1/n42TN+/92X&#13;&#10;fPvJM54/ecynHz4lv7geY2YuWquN5pEKJpYqaRoroKglG3OhhaRsPZa8dArrMynvyKCwKZXyznSq&#13;&#10;ejKpHUylsteIPjeaiMQoInSxqinMX0LNimKpGzarBqGW0WSGZs3UDevJrotVuSx5DRoGTluYWsqk&#13;&#10;74SN9FIdMfpoBK64BoQQFBlFWLSGqIQ4kq1ppKSmo02x4uMbg+uRUJydwnFzjMHLRVQr0bgfsQMW&#13;&#10;pWJx0eLtHPvSIpSgzWF9TYDKLVbm15XiQ2CKwIVtsdVs3n4JWCQwVmwxspXFqgAFAQMSNCvwYmPl&#13;&#10;MqLokEW4qFMEcGyt31CWQIEysigWwCIL670sjeX5TaWykCyS61fu7AKbHRUqe/fmfW5eFWvOLftc&#13;&#10;uaOgxcbyZVTtsmRorO0g6hFZ3AsA2FwTRcr1l7BAFs9i9xEYI5YWgbk3rr7G1e17XN+222wEWIgS&#13;&#10;QeqYJSdKMlyuCXS5JPYRCfLdVmqXPcgiC3v5t+s79+yLbnn8S5KhIvYqeyiuLMb3Gn+kXlkUPZKD&#13;&#10;IkoRgT4vYcaaKIKkOnpbwSW5jcCV29fuq+d6RWDF5ZvcvCZQ+6GyBd2Q/bR+U42oWaTBSN6PtSUB&#13;&#10;D3uQ5RJLc/bKbAETolqR+miBLFJvLftA5ubOPZXFIvt/r6Jahe6KnUcsQht3mZ+9xJbYOS/fYEOe&#13;&#10;u0AjeY9l3wiEWtpElB0SfCyvRdRPYmey/7yjlDDyHOS9VlBlF7bJ50Hm4vy6AmCi0hH1z2WBYTIr&#13;&#10;AuDsEGttSdQpO0oFI39H5PMk74MoVgSCiUpF2ZZE7SMWpQ35bNhDj8ViJODwilI/2QN7FRi7dE3V&#13;&#10;bct7JyBLYKFclpHXszArr0mAyo/3KZ8n+SzJZ0rAkl3Bcp+G6kEOOiYTG1vEP/3hzwy0jNFtKGK7&#13;&#10;sJ7evvMYrPWqjcfB8eeBnqJgcdgf+lK18n8EWJz2AEsizh76l81C7oE2PIPS8fS34uqjV81DB11i&#13;&#10;2ecYqebVV4PxDjDiE2JRGRiOjmEccY7C6UgkBxz82b/PV+VjBARb8PYz4BWcTmBENqFR2QqqaBLy&#13;&#10;0KUUo0nIJzI2B+8AE55+RmUJCteWUDc0QP/ZGYram9DlZBBlSSXGWk6EoYhIUwmhtkycQhJwjUwi&#13;&#10;MNmANj8Li5zlzrCgyUlD1CzaggySS7JJyE9Dm2sjsSCdjPpCMhuKyGgoJLk0i6TSLNIaCzCU52Ao&#13;&#10;yyZFzpyXJpDdaqC4z0Jhj5m2KT1nLpdx+nIlx1eKOb3ewvRiG5a6BHI6tBT2htNwzN4SVDsWSsNY&#13;&#10;CHXDwdSPBFMzEMd0WwlvXl98CVjee3ALfWweReWjVDfNUFQxZocrfw1YKodfKlMq645SVXdMjShV&#13;&#10;KmuPUttwXEEU+TcBKiU1g9Q3naSh5YTKI6tvmqSpdYbOnnOqYllULE3tM2raOk/T0SW5K2fpHZil&#13;&#10;b3COgZHzqiFwZGReXX90cpGh4Tn6BmYZkhMro8v0DF5QtuOu/iU6ey8oJaj83axvO6VsyfXtko12&#13;&#10;gpqaIaqr+2ltHaO5eZTqmkHKK/sp252a2iHq64epbxihtm6cqppxysoHySvuI6eoh9TsNjJyOsnM&#13;&#10;6SInt52MwlES9bXkZtVz4uhZGgUmVQyh19cQEJCmrELeYm3zNijActA1kYMuiTg4JeBwJI4jPnHs&#13;&#10;94rBKSAB32grsaklJKRX4BmWTEBKGtqiYjRZNp6/cZuxsRkmT19SgOW95y9479l3PPnoW9589xPe&#13;&#10;fPcr3n76PX/8x3/n/MUreAcl8up+b454hJBbN8SxC7c5sxtwe3bxp1kstzi7cJckazXdIxd48Pgz&#13;&#10;NffeesatR+/RWF9GXV0p5dWFLwFLS3MpE4Mt9HTUU1VTxFB3JUsz7TxYHuH+0iCvX5rkrc3jvLF+&#13;&#10;jPurk9y/NKVmY3ac2akhpoa6mD8+xNLMCGcne2mtb6Ohup3x/l6mR4bpaelS1w20tSmIsnp6ivUz&#13;&#10;41w6NcLKySHmp8aYnxpXYGX7wil2Fk+xPntcZbicGR9ma36Gq4unOD0xSFVFLZPDM5yZmqWyql+9&#13;&#10;9/Lz6aOzDHQcI9CQSm5nMdVHq0irE/tNIZXDlZQOlJPXXUpaYwYp5UYSS43EpVuJMaYSprMQlphK&#13;&#10;tMVEWnUhpuJcIi2p+CZa8Ygz4BWTTLDOiH9cCt7REpqbiK8uifiMdBrHuwkymXGNMuGtTcFUl0te&#13;&#10;bx7ZXbmktWSiK7YQatYRkBRHiCmRqIwUQpNTyGzMJCAlllCzVjUOFfRmkd2ehr48hYT8BEKMEXjF&#13;&#10;R6o6XGm48QiPU6qUQ77hOPoF4hEejU+0BvfQSA76xuAVbyEmt4QoWxaBBguBViuhGTYcw4JwCo5T&#13;&#10;eSKRtgyS6/Jwj0tU93vANwb/ZCPROWnk9FRQPtGItjiT2BIjuqpUIvMNuCQm4pqYiK8hiej0VGJz&#13;&#10;ssnptpFUkoRLuD8OXl7kV1jZd8BdARb/MA3rl7rYutDGxplGVk9UsXK8HIErG2dq2T7TyPaZJnbO&#13;&#10;NrE608CZo5UKsEwOFpCbY8ZiMmKVLJ5EE5UlJWg0ibzq4Mn+A744u0fg4ReDi2cUvkHRqr3mVw7u&#13;&#10;/P0rLmr2HfDHOzQSV99gXjnszq8PunHQ1ZfAcA1OPoE4+4fg7BvFEd9wvGOicA5IwiVYj3OwAedg&#13;&#10;o1KuCGQRFYtAEpeAJJz9jXiFmYk3VeEbnk1YfDmxxkYCY7NwkyDcIDNuwVa8QtLwjbQSoMlQKhYB&#13;&#10;LAe94lWVs6NPHI5ecQquuAQacPRLUVYcCbKVxiA/jRW3MDP7XCXbJJb9zokccEnmkGsyDo46HJxi&#13;&#10;OOgai3ugGalvDosvJURTpIJtvcMy8YlIxzM4FfcAUYWm4Oqrx83XhKt3qrIKCVwRJYurnNAIlMyz&#13;&#10;FBw9tMru6OyeiIefEe9gG76hGQRFF+AVmqkahhIsbWRWZpNaVos+rwyNJRv3qBRcI5LwidShsRhw&#13;&#10;8w5UkGW/sx/7Dvuxz9GPvzsUjMNhP151CuJVR18cDvvw64OeBESHUj9pomnKTHm/nsr+FEqbxN4V&#13;&#10;RXF3Mrlt0jKUTEmPhqzGUArao6ga0lI9kkhhZxzZLdFYaoJJawylpD+O8qF4BVsc3Hw47BVghyt+&#13;&#10;AXiGhxCoDecXSycvcHHmx9BaCa9dPb2kgMvo2Hk+eP8Tvvz4Ey4vbnFm9OwuYFlSFcwq2HZqgSWZ&#13;&#10;XUXLhaM/v/z87lm+eXuHO4szdJUUUJOXT2S4XgGWJF0aj1+/y/ffvqsULL9/8ZTvv3qPppZ6wjUa&#13;&#10;4lMSXtYzawwaYgwxCqCIQkVmD7qImiUpM4nkzGQFV+T6pPQkdFYdkboYBVhqG5r4+osP+cvvv1SQ&#13;&#10;5Q/f7QGW33Hv5i1i4zOJiE+0A5YcASyp2HINWLP1XF9e4M2dy2r75PYNnj1+k68//0TZcT754H0+&#13;&#10;ePyugijKFvTgLcQW9O5bj5V65c37b/KGwJWbD7h5TQ7S76NCbq/eUVupW7ZnsNxX4bZ2wGK3Bwlg&#13;&#10;EVWLSLilSUgO0KXlQ/IYZDFz7+YdHt65w7MnTxVg+cO33/zMIiSA5bOPPuTzZx/xzWef8u0Xdrgi&#13;&#10;gKW/b5xTJ2a5ff0m7zx8jWfvvMH5yRP84Ytn/K9//oLt5UVcjkQRq03FOyBZKYWkRUgyWLKr92xC&#13;&#10;OnJrEsiqTCA+3o+jHXU8u3eVP335obIIrZ2ZxaKvwmRqxGxuUiOAJSevl7KKSUrKj1JYMkFJxSSl&#13;&#10;FROU1RynsuYEVWqmqKqV6sXjVDdMU988o1Qrf11h3NwuB1LnaOs5T+eAHASdfxmGuwdYmjvlQGlZ&#13;&#10;Te/gCoO7FqHjM5c5P7fN6dObHDtuhytHpy8xNrnC0NiSshz1inplYEnZaFp67AGyTT3SyLOgFCxS&#13;&#10;z6zgSuNxGhpPUNswQ2PjNEfHFlTmw6e/+Y1qavqPf/6W//iXH+d//vO3/Pc/fcu//MM3/NPvv+KL&#13;&#10;5x+pRbBIlcsrBxVwKpf9UXdSjYI2CqoIYDlFTdNJBXN+Blf+Crg0tUtWy7kfAcuub9xeMzlPs7IS&#13;&#10;zdEiGTYd5xRkae05T2vfIt0DF9XBZXuvNBWdp7N/3g5X+na3Awv0jyxy9twmTx69zT+9+Jrfff4J&#13;&#10;nzx9V6lZXnzxBTmVhdS2d9M21EFxYylJ6elo9EY0SUkYs1LJrc6iaTCXqu408uotpJYmk5gRRZgu&#13;&#10;EN9IPzxCQ1X6ekBkGP5RvhjyYihoTsaYE0VmZYxST5kKwtHnhmItiaSkI4HOKQv9J220jFpILdQS&#13;&#10;oY3CJSCEiESxJaWgs+mIjItDn2YjUg5WfKPx9IjE2SkMF0dRq0Qr5crPAUs0bo7RKuzW312Lq4sG&#13;&#10;W1oVVy7fVovu7c1bqklIQkAX5y+pM/eSJ6IWqhJuumxv41FVx6tXFBCw547Y801kkSqZKVsbN+wW&#13;&#10;E7EcLdsX2CrEdPGKHYisXmXh3JrK1hBFh8z6bk6KhNfKQle+YyTrSRRw13fsTTp7wEI9J1nwK4WN&#13;&#10;POZtbu7c4fbVu9ySmvgdgRS3lcpArCyy0Bfbk1KLXJZmnlsK8t7cBSwSFCsWoRtbN7h8+frLbCj5&#13;&#10;zhKQIhBBRi4LqJDnKvBJYI20+Qh4EMh06eI6m2vyWPbMlD1bj0AquY0Equ6BFXkusuCX53bxwoZS&#13;&#10;WKj7vHKHezck6+oBV6/cZuvyDbU/Zb9K5oqMBNzuAZatS/b3R0CW7HelKFnaUEBBWpEEZMn+FcWI&#13;&#10;VFnLa5KGItneuv6Qm1cfIC06G6Je2h1RAAkQ2li/xcblOwq6CWC5cH5ThdzKbVUD07rAn1tqf4l6&#13;&#10;RCDRnrJFQIRknMi+lu98UZoITBHlz16Wyh5gWRHwvipA74YCLAJVZHYEzq1fV/YsydsRy4+MQBVl&#13;&#10;X9q1osljSg7MypKALruFSYE1gVq7EEesQrKv1yRvRexlS+vKaiVBv/J+yWdLfXZ3Acvllctsrlxh&#13;&#10;W+xykq+zC23U/aoGrd3PsrII3aexZkgBFo2mkBeffceFxlGm06sZn1ylqfW0yjBxOBKNw+GfAxbJ&#13;&#10;WfHySf6ZPeilTehglAq//WsFi1iHnFx1HPEQ2bNZBduKTUhCbo94mXDySlH1ttJAJLkt+w5FctBJ&#13;&#10;wyv7gvjlf/PjiGs8hw+HceBVfxxe8bHPr31wkNkfwr6DkfgGWhRg8QmVCsx0AkPTCddkE6HJUrAl&#13;&#10;PCYTDz89/qHSaJZDcJSZyr4e6oYHSc4ox5JXgq2oBp3ku6RXE20pRZOTT3ZbEyEpJoJSLKqNJDoj&#13;&#10;gzCrldicNLR5GaQU55FWW4qxNBP/FCshlgwy6gvIqCsgIT8TaRMSGJMgIKYoE2uNveI5uzWT0gEb&#13;&#10;eZ0GcjuSqR1NoP9MGsPnshg4nUnXVB7dE+VkVMRyd6GNgVkrA+f1VI+FUTkiB6vhCq7Uj4Rw5UQt&#13;&#10;x9uKuLdx1g5Y/vVLPnn3AdbEQoorx6luPqXUK5JJUiBKlvJhCioH1RRWDCFTVDFMUeXfjpywqK6f&#13;&#10;UqoVuVxRP0l9x0ma207Q1n2GuppOmpqnaWk7w8jYAoMj8/QPnaerT9SYZ+nqmaW3f47hqTVGT25w&#13;&#10;7NwOUyc3GR1fobt3njOnL3P61AbT06sMjywoSDMwNKe2QyMLCsxI9XO7gJuOU7R0naWtWyxD51Uj&#13;&#10;YG3zDDVNJ3ZPfJxD7LuiZhV7kb3hT45RFugcWqFzeIXmHlHrnqas9hjmzA701jqy80QN0U9G0Tgp&#13;&#10;lmbyshu4cG6J40dnqa4ZIzung7S0ZqJFyeJlxt1Tr0JuFWBxFcASxyuHNbxyWLIe9ARr0whLKsAp&#13;&#10;MBHn4BTcw6WNxEZIkpUQo4nFmePc2Vpn+8odHn/wJU+fv+DJs+94/P7nvPHW+7zx1gd8+Pwr/uN/&#13;&#10;/T9UNfTjHazjl7/y4u9+5UFOZc9uTfNNTl+4pubcwi1mF+4wO3+XuYV7mNObWL50T7UI3X74jBuv&#13;&#10;/YaHTz6mqaFcQZaGujIaGsqpqC6mu6OWE+MdTA61Mt5Xw8rpAbZme7m/OMituS5eXx3nnSsnuXdx&#13;&#10;hPuro9y/NMrDjQkebZ3h8dUl3rpygfdvX+Q3dy/yzs4cp4cGGWrpUjM7Ns7S1DFkOzcxyNrMUdZP&#13;&#10;T3FldoblE+OcG+9jTilXjnLx5CRXzh9jZ2GKO6tnuL8+x/XFGe6unePhpij7p5nsH2Th5DgzE8M0&#13;&#10;NbZQX99Cd2cP/d1DtNT3EmnNIb+rkLLhMspGK8juKKJiqFJBlqLeYrJaMijozia/N5cQUxKh8n7I&#13;&#10;/2tDKlHmVKJNRsJS9ISmGPDVmXGPEwVHCp6xRtxjjHhqzLjJNs6CZ7yeIKOVUGsaHrEmggxJxOYK&#13;&#10;4MmnoKeQ7LY8Im1GZdvxS0wgxJyELt9MdJqBjKYcPLWxeCXEklAoapoMDBWpeGsjcI8OwSUigIDk&#13;&#10;BFzDdBzwiuSQdziOAZEEJBtwCw7HyT8Ex5A4vGJ0eGuNBJkyiMzMxzsuGRepIU7SE5Zqw8E7mP2+&#13;&#10;wZROFtC10kXFdD2GujwOBWhwjdDhr9OjyZZWpRJszcUE6fWEmcyEZusITE/Gy6gnPEsyY7LIaq0h&#13;&#10;1GpFX2EiOiOWfZ7uvOrtzUEvX371qqsCLL4hMaytd7F2qYvNhXbWTlYq9crG2VouHK9m/mgVy8fq&#13;&#10;uDBZx/nj7cyfbOfYcCnW1Fj2HXbnVwfd2O/oxRHnAA46evPKfnf+7tfO/NrBg8MuoTi5RXDIOQxH&#13;&#10;91AOuATy64Pe7DvsrR5fQMsvD7ry9/td+DsHZzUOTl44uAWzz1lCev1xcJbxU3kpjn46Dvkmcsgv&#13;&#10;kcN+iTgGJHHIL4mDvpKjokOTnIdbUCpBMRkEREl2SR4aYyPxlhbCdCUEJ1oIis8gxlBEYFw6bsEp&#13;&#10;hEQaiNSm4xuRipOfgJJQDrpFcsg9WmWyCFxRgCXAhF9UFkHaAoJ1ufhqbBz0TVaZTg5HNDgc0eHg&#13;&#10;mIjDoUQcDgtk0SjI4h1qIySukKCYAvwicvAKS8cnKk1ZlDwCLbj6pODuZ8bV24qTm0llsBzxMOPo&#13;&#10;buCQWwqH3VOUMuaQmw6H3Zy0Q0ficPaWdqN4Drsl4uRuxCcsh/CEClJL8ijr6CentpXCpi6iLLm4&#13;&#10;hCcRYUyjqKmOvOZGNFYjCVlmDrhFKCWJg1MgDk4BOBwJVpDl14e8edXRH//oYIq6zCTlJhFh0OIW&#13;&#10;mkJGaRxu/qE0jBtpOmag8WgKOc3hFHbEUNStpbQ/gerRJIq7tTh4eePg7s1+dx8O+/jhFhzEfnd7&#13;&#10;5sshLz+8w8LwCg8lSBdJSFIkv1BVyyftLUD2RiBRswhwWaS4ZJiWxuO8ced1ti5uc2b8HHPTS5w/&#13;&#10;fpGL0h50coHFKfvsARb5ee+yqFlWjg/z2cNt7i+f4XhHE/lpeRiTMoiLMZNmK+LZ++/wu6+e88N3&#13;&#10;7/Gn333EH777DSOjfYTFatAa4pGecY1RQ3RKtAIse+qUPciiQm7TdBhyDaRkp7z8HVO+CX22ntC4&#13;&#10;SNz9wqlr7OCH7z/lL3/8kr/84Uv+4cW3/On33/GXP7zgzvWb6LRZRGmSiDfEYcwwkJpjwZJpwpxh&#13;&#10;YnP+rB2wrFzgyZ2bPH/3Lb75/BOlYJH2ns+ePVehtj8FLHvqlUf3H/HotTcVYBFAIiGG165c49bO&#13;&#10;bfvC5vo9BLLcuHpPWYMEsIhF6M5NAS+yWLijFilysC0H5RJ2K4sWua9b1+7z4PZrfPz+B3bA8t03&#13;&#10;Koflh2++UtuXgOX5RwqufP/NF7z4+nNefP0ZHV1DTB2fZ31tm4d37vL+m2/wm3ceqVpEASwnj57g&#13;&#10;kGMYFlspfkEGovWxqkUoo0pnD7qtiSenJpac6jjSSrToEgKVguXt7VX+9cWn/OW759y8tIYluRyT&#13;&#10;cQ+wNGKxNJKV3U5mVjdGSydl5aOUywFVaS9FpT2UVfRTJWeEaoepkrM9DfbqxbqmE+rgqbX9DG3t&#13;&#10;douQwJb6xlPU1J2iq2+BbgVY7IG4AlcaJeBV7EE9F+kaWKN32D4DY3YFiwCW+bkd5ma3EbuQ1DOP&#13;&#10;T28yNLHGwLg9DLdncFGBBamBbu1eoGW3pUfaehrb59kDLA0NxxVo6eg4pawZX33yAf/XX77lh6+e&#13;&#10;8fmTN/jy6SP+/NUztV9k3/x/zQ9ffMi17Vu0d5yksGSIwpIRyqunEdhSraqq7a1CYkESVYtd2fK3&#13;&#10;LUZ7GTD2rShu7CBKqVk65lQgbkP7eWQa1czSIqF9Euan8mxWFGQR0NLZv0R7/wU6+hfo6J1XW6Vk&#13;&#10;6Zezf7OMDM9z++o9/vTNF/zji6/5+vmHfPzBh3zzW6l3/oL8mlri5cAhxUx0sgmtyURxQzGVbRU0&#13;&#10;DuSTWmYgt8pIZkWKsgkl2CII0AQRlqQhIiUWXXoM+tww8pt01A1bKGqJU0DFVhaltlk1GopatQqw&#13;&#10;1AzqaRo2U99nJjVfS5gmEI1JS2aFmQijhtDEODzDwkhMtaAx6PEPjsc/MA7fgARcjvwtYHF1tKtY&#13;&#10;pCnE0ykaASyeXgkYTCWsrVzl1o2Hyr4nwdNijxFFhNh1BB6oAFypZBbLx9Imq0sbqtVG8kxkYboH&#13;&#10;EuTytoDTJXtOi6gMRLmg1AvSYnPpGmLJUAqAi/Y8FmmLkQyOK7IY377J7Ru3lWpFvkcEsty4el99&#13;&#10;d8hjyWJdvnfk+UglsrIPXbnJtZ2bqlVInqtkxghgkRHrjtiDlv9fvt4zKM48z/Oclxd3FzHTVV1V&#13;&#10;yBu8FVaQQCZk4r13wnsJbwQIhBAehJEQwjvhrZD33pdRlaq7qqu6q83Ynd3Yu9vribvb3djbuP1c&#13;&#10;/P4JVNXM7L74xZOOJPPJJMn/5/maUaMdxGiFWWN5doX1patsrt5UwGJJ5ZOssrm8ydLyJnNza0yM&#13;&#10;zyvVnXw+zUpo7ZZiY0xZhsQeYxz1mFT2yILaJ9sKCLXdCr6V+xAgIaobgQFiLxH7lewHUfxIBoic&#13;&#10;FpuNPM/NFYHX19Vpuf+NpavqfakuX76uslckg2V2YlHl0KgAX7ENzW6woD5fBVJdUW1HohiREdWg&#13;&#10;XCdgQqCDKIkEuCwK8J5ZUeoVuT+xVonSZmZ6XcEVASyTo6KwWWbk0pzKKBF1j9oP06sKkMtnuTHo&#13;&#10;1vg8prdUH6sC3OYlEFjqlKWC2RhyK49B3iPyOMQ6JEG4kyPTagSQLMg+EoAmj03lzWyyMG0MDha4&#13;&#10;IiPvKVFSyX2JWkg1LEmWzJTsE7EhCfDarr+WqnF5zkZQIoqny2Oz6nfMbWXoqPe6vI6TRkAmaqyx&#13;&#10;wSEjXNkCLNtwRUJx5TWT89sKlpKCRgVY3NwS+f7r71lsHdxqdJununYIv5A8FRr7M1iyTypqvZEv&#13;&#10;ZT9VrqgMlj0e/12LkAIsZv4KrghgMbeLxMwugv1WweyxDFBz0MpPKVgkIFcgi/zMvoNe7DJxZf8e&#13;&#10;NyzMPBVkOWzmxWFpcTlkvN5knwefHPDA0SOe0JhKYlJqSStsIzrFqFAIjykiKDwXZ48YbBxD8A1I&#13;&#10;w1kTyxFtFGnl5UTn5qOJjMEzJo64jCKC0wpwD03GOyIRfUoyARkphOQeIygvAUNGDLrYeHQJkSoA&#13;&#10;1zsuArfwUEKyUnEOjSYgIwuPmARs/UIx8/JXdgJtUhQesZF4RIcTmBhFzIkUEhB6PhAAACAASURB&#13;&#10;VMqTyGmMJfeMcU7I5+aZcFIrQ8is8OdYfiDLvQVcbs9huCGVuc48Ztpy1PmFc3lMtGUy1JTJfGc+&#13;&#10;Ey1ZzHTm0VmezO2F8/yf/+Yz/vyP37MwM4WHJoSg0EIVVhuXeJKElFo1SWmnSEo3TnJGPcmZ9aRk&#13;&#10;NSjQIrAlLefMDmwRBYuoWiQ4NruglcyCZnKK2ygu7aCopIni0rOUVfZSdfICjU1GwNJ0dpjmlhGa&#13;&#10;W0doaRtV094/T+/oFabXnjA0epXzAyvU1F2irW2Cnp4ZurunaWoeUWBF7qetY1LNmbMjnGkepbVd&#13;&#10;1C2Sx3aR0qrzKuS2WNqDKiQzbjuEXsJvBxVQqagdVRYjsRfJVDVMUH1mSs3JxjHiUuvx8svHwSMa&#13;&#10;36BsUtJPEZ3SREBoMYV5Ndy9doMLPcOUl3VxvLCFpKRKvH3TsLSL4KBFgAq7/RGwePPLA0f5aL+o&#13;&#10;r7xw9Ihkt7Uvu2282GunY4+NF6ZHfLA+GoAmMJaoxHj0IZGEJ6dTfbKV6Zk1Nm6+YGn9LlOzG4xM&#13;&#10;LNPUepHJmXU89ckctPHhw09s+V/+0hR9eCbtQyv0ja2pHBaBLOcvrXOh/yq9/asMXLxC7ZkRFpbv&#13;&#10;srTxhOXNZyxdecqN+59SVVlASVE2FWW5VJbncaIwnZOVWQyeq2a8t46l89UsXGriznQb10bqWekv&#13;&#10;Y3Oojk3JYRms4+Z0C09WevnsxgjP10d5fXWGt9cv8/raJK+ujfN4ZZDZ/k7aT56iqbyG1uo6uk+d&#13;&#10;ZqKrg9HOs8ye72LxYu8OYBnrama0u02NAJbZ82dZHeni9twlrk2dZ/FiG5uTfdyYHaWlpoW2ujOM&#13;&#10;9tTTdbaCspJ88vJzyMrJpPB4Ic1NZ3H0jyJIKqjr04mvSiKiKI60U5nkNOeQfTab/NZsTnRlE1kc&#13;&#10;i2toCA76IGy0ftjpAnDwDcLBEMqRgEjs/MKw8glWgMVcG8ReVz8OHA3EWheBqSaEw+56TD39cAgI&#13;&#10;w9YvBGvfIGx9ROUWgC4lmISKJBLKpe52C7D46VUQbVBWOIkVsUSeSFCNRYc1vrhFRBN5PIeoolz8&#13;&#10;01PRxMZh5umHpac/DvoQTMydFWCx8PLBISAQa3dPLN08MXM34BAYhb1/JFa6EOwMEZh5CMzzJboi&#13;&#10;G2s/A3sd3dCm64mqCqV44DjpTTnYGnTsPeLOx5bu7LbX4BoUikayNqKj8Y6ORZ+YiGd8EG7xYbjG&#13;&#10;hqM7Fo17TBgWOh2mnt44BmgJypF2Jl8cw4MwhOj54OPD/NWHh9gGLJenalgaOc3cxSqm5XPsQpGy&#13;&#10;ATXVJdFSl0qqBBHHRFBbkU18TDgm+813oMhffXxIQRUBKz+dX3xkysd77Phwly2/2GXDL3ZZq4X8&#13;&#10;YStH9hyw4pM92/dxmA92m/HhHgs+3GPJh5IRsl+yQhz45MARdptr2WOuVfa9fVYG9lnpMW63MlMc&#13;&#10;ApXlR/JOJHPliEbyU1Lx8MvHJ6IcV780HLRJHNEm4OAdhXdIuhoX3wTsHPU4e4Th6BGN2ZEQLFzF&#13;&#10;Oqhhv5U3B+0MHLA3ApbDjsHYecbhoEvC1isGG89I9jsEYmIlSjhRshzFZJ9OWXj3HQ5kn6kAELEQ&#13;&#10;eXLQ2o8jnlLjnKAyww47+CMjoduHrAKxsItS1qBd+/zYfcCfA1bB7DUPxOSghHIbFGgR65FS3e3z&#13;&#10;wuSQpxHsHPBUMGf3fn8FWQ7ZhpBcmENudS1F9a0UN7Sij4vHOdCAf3wy4WnpaKKiiTtRgD4+kJD0&#13;&#10;KBx18tgd+fiADZ8csOWTg7LPZd/b8dFeS6zcNHxyyBVnX1EJabHycCcyz4/SrihKWuNVLkvB6SDs&#13;&#10;NRpc9b44++hw1umwcPJgn60dhxwcOHTkCIccnTjs6KRquSVYd4+lLfYad9z8tRzxccc1QCxCnUOM&#13;&#10;dA7tKFK2K5dlK7LI/Px2rq1cZ3Z0gQtt0iM/qUZyWiTYVlqDLrVdUvcx3DmEjNynzKBkujS18u2j&#13;&#10;DR7MDZGfmEJoQKyasMA4mqoa+PzlYwVY/vD9K/76t2/543evqauv4qivN/oQHzWe/pK/8KN6xTfS&#13;&#10;F7EFyVZAi0CXwIRApWgREOMd7K3ULAYJ1PTVYG7nQd7xcn63DVj+8J4//vZbNT9892vWl9cI8I3H&#13;&#10;yzsAQ6iBwIhAQqIFroQSmxTJYFcLt+anWZka5/Gde7x5+oLPX71B1CufPn/G569e8+TBE+7fvq9U&#13;&#10;K5K78vThU148ec6r5y95/OAJ1zdvKyiyLAGHCyusLsmC6CobK9IYJIDFaBGSimaR0P+oarmiqjDF&#13;&#10;ty6qFQEtIjEXmb4AlnvXbyMqCYEpP/zmG37//bf88N23/OrdO948f8HTBw958/wpX3/+Ss2Xb5/z&#13;&#10;+aunRMfkUnWykfGxWWZnxFqwyvryCg9uXGF9fp7RwSEcXcOIiM7CwVlkYd5E54QSlW0gOltPXJ4X&#13;&#10;MTkaYnI8lFIgIMCFC2eqebYxrwDLD+9fMTMwQE5iPsmxhaTE5pOfXkT1iUrqSqtpqD5DYcEZTlZ1&#13;&#10;cLq+i9bmLtpbujnX1U+vVKReGKW9/SJDF8dZm5vnyc01ntxaYXVulrX5Oa6uzKvzLx9e59H9Z9y6&#13;&#10;8YDO7mlKT14y2oMkDFdgyL8CWOrOGAFL978CWFq65lWorQCW02em2AYslXU/ASzVQ0rBIvddWHKe&#13;&#10;rLw2cvNa6D03qfb33/zwNT98+wVvnz7g1f3bfP38PndXZ1meHGRmqJfR/g6uL03y4u6GmrePrvPH&#13;&#10;X782QpfffMoffvMlX7x5oaq10zLPkJzWSGZuh2ojksrnXLENlVzYmR8zWbYrn3t/Zh+S4N1iqXCW&#13;&#10;cNvKAWWz2s6P2YYs6nz5BVXlLJk2AlVqG8Z3plKybupGqKgbUiP7o6r2ItUnL+zM4IVp3r14zt98&#13;&#10;+zVvnj/j4b0HfP76tXpvfvH6NRpDAhpDErqgRE5UF5F5Ip+k/HhyqmKIPhZEbHo4ifkJJOTHoAv3&#13;&#10;Vn/jSQXhZFYFqZwVUag09EZwsjOI5GINOXX+5NT4k1Wh51ixlowqPUUtIZS2RFDakEheuYSfBZJ7&#13;&#10;MgHfaB377O0wc3XBzssTvyiR5eqx99QSEhWPly4UczMvZQuyOKRhewSwCFyRMd2nwdbMl0Nmeo5q&#13;&#10;YlV7kizABa6omVo25p6IQmRLJSJqEbEEibXCaNe4bAxdlRBYFQS7odQH2wt4tbCXxqAtwCKLa1Fm&#13;&#10;iMJEVCrz01JBvKFaY2QBLpBERgCLqnlXgFY+V4ywQeCCwK/VhQ1mpeJ4K69lUXJa5GcXpZ1sjZWF&#13;&#10;jR3AIpYhsY0IvFhbWFcwWCCKVOtKQ9G6ZJqs3ERCZeU+tgGLQBb5LBFFg6g8xN4o+0WCWEUFYYRO&#13;&#10;EkorzT6SQWMMqJWF/sJWnsr8tNinBGwYVSPy8wKU5TNvUnJppiXA1ggGBA6IQkKgi8CUpTmB11dU&#13;&#10;8LLAK7lsG7psb9fmr6g2JQEJAnDkM1XsOVNbbU0CT2QkyHfxsoAXo7plWvJSRDk4K2G8G0ohsq2q&#13;&#10;ka1YmKZEITK7uTMCwOT1lOBb2Rey3wQ4bduo5HkJzNqGHCtzUl0sIGuDlVnj6fkpeS8YA3cVXJGs&#13;&#10;nK0KZWmUGhkYYWxw3NhCNLXM4vQqYgWbGplSMzk8pQJrFVyR8OJhgXIbRlivXocV9bhERTM9Oq1A&#13;&#10;idiC5HeIekhesxUJChYbktjJJhcRuDK7BVQEiC3OGmuw5fWUkOKRgdEfAYvAFLEFjQq8WWBWWqbE&#13;&#10;Dje+oixd5SXNfLLLC0ebIL77+rfcHFvm5JkRmpqnaW1fUMo6J/fYHUWKCrDd54mpmQ/7D/moy7eV&#13;&#10;Kwqw7P4RsAgg2QYzRlCiY/9hXw5YBLHPXOwVEuz3I1wRyLLX0p/9omDZPrJ2SIdPUBa7d3tiZxWA&#13;&#10;u3whdY3A2zeZ4Ih8wuNLCQgv4LClfFkUO3IoMckN5BS1Utk4SX5FL43Nw4xNrHO2dYQjbtFotIlE&#13;&#10;x53AJyAVXeQxonLySDh+At/EZLzjEkjOLicsqwBNRDKayGO4hkTgERlJSG4qx05mEluRTlJNDg7+&#13;&#10;Iex31GElda7OBsxdA3ANjMYvOZXQ7AwVbhuQmYiVQa8yWjRxkXjGhuMeHEBAQigZZckU1hUSnRdP&#13;&#10;XGE4sYV6ApO8WOnPZ7kvj6XeXOa7cnagypJkGTRl/AywDJ5JZ+B0Gj11SVxqSqezIoE7S338h797&#13;&#10;zZ//7e9Ynp/H2c0frS6N8MhSZYMRyPJT0JJwrPZnoGVbySKKFYEq24G2spXzhaIWLT9Hyck+ymr7&#13;&#10;Vd5KWdU5qmvP09YxpuZsixGSCCzp7Bqn69yEmnPn5xiauMrk/B36zi/R0TlNc8sYLa1jatvYNIxR&#13;&#10;uXKJsy1GoCKZbGcUrBlVlzU0DlPfOKFssxJ6X7RVz6yC7yWIv1xsxIOU141SXjemDsqUVA8qa5GE&#13;&#10;0UsmWmXDODVnJsgo6CA56yxhcaXEp9SQlNZIaGwtQRFl5GZVKcBysX+EupN9nD19idTUkwSG5mDl&#13;&#10;EMkBi0Bjm5CFL3tN9Xy8z5OP92n45X4NHx/QstfUh/32/phY6jEx9+KguQuHxMrhEYKTXqy5KSTm&#13;&#10;peCg0bP7sCf2rqH4+Cdz0NIHB9cwbJ1F3WXAzNZfKbv2WHnz0S57Pth9hIiUUi6vP2Lp2nOm5m9x&#13;&#10;YXiNi2KNXLvF2s3HXL3xlMdP3/HVr37P19/8kfff/R33nn9N6cli6uorlBWosjyfspIcSovSOF2X&#13;&#10;y/lz5Uz2NrE83MidhS7uzrRzZfCksghdGznDw7l+nq8N8/bGZd7dW1bbtdFuZgfambvYwbWJczxa&#13;&#10;usiz9WGero5za2aYlUv9zPR1c6m1hbkLPUq5crm/U8GVy/1djHU3M9bVwkhXK2Pn2pnobWe6t1FB&#13;&#10;lrWRbuT+5wdajIDl8ijDnT0Md3cw0FFDX1s151pOsTAyxGB3JyVFJdSfasBOF0xM1nFSG9KJLU8g&#13;&#10;vCCKYyePUdBZQF57Phmn88hvyyW6MB2P8BhsvQM4aBWIkz5UjZ1viAIrNnrZBmHnF461PhS/5Fi8&#13;&#10;I8LxCgvjaHAoVr46jgQF4BQSirU+CGtdINbeBo4EBKCJDyCuPJG4siQFWJwD/dDE+qnL/fMCSSqP&#13;&#10;JTQvGltDIEeCQ9DExeCfmYJUQHvExGBjCGa/i4699t64hYXxy0P27LVzx9rXD2uNjxo7rR/e0Yl4&#13;&#10;hMUr9YqNTxiWoqzx8SWqIgPvlBiV7+IR749vph+ZrQmUDeTgnxWlGoik3lnu39IzgEOuvthoI/FP&#13;&#10;yiEqL5vQzHSCMzM4GheFa2wUdkEhmGt1WOsNOIdG4Byqxz87gqCieDXBUcF8IAqWXx7CxcOfqbFG&#13;&#10;FkcbmB6oo+NMMWdO5dLXnofAleryaAqKovEPN2Bl78xh8yN8ssfCCFI+OsRfffJzqPJTwKJOC3wx&#13;&#10;MeWvTKz4KxNrlf2x57CtUr2Y7LNSYEXUK7/YZboFWGz4cI8dv9xrbwQshyQPxEfNfks/1bpj6RSJ&#13;&#10;jWs0Du5xauyOxmLuGIPd0WMKgki+iot3Bp6Bxznqn4KTNhZHT7ksGitRrAQcw0GboJQkhx2DsHMJ&#13;&#10;wsZRmoNCOGirZ7epG3vNPThg46PUK3tt/ZGRjBe5/T4bHyzcwthna+DDfUf4aI+FUn+YHHRh90Ed&#13;&#10;pjZyQEJyVQJVqLZAFkuXMFwMycq+dMjOoH7PnsPu7N7vodqDBK6Y7DPaFvea++8AFmk5Mzmg34Et&#13;&#10;u838MDHTYnJYVDNadu0zGINxbSOxco4mKucYEelpJBcWU3K6nazKaiKzMiiorSMgMRZNqBejS1mc&#13;&#10;6oyi5UIMXSMhuPu7Y+riyccHrPnkoA27TZ3YdcgRkwM2fLTXgV/scuSIbzjmbi5E5PhR2BJBRm0w&#13;&#10;2lhXjhgscPDWoI0I4GiIniO+Aky8sfP2wsLFSY2pk5MCLAJZzNxc2GtrpwCLpaszNu7OmDva4+jj&#13;&#10;yl+M944ouDK2o2LZVrMM0dGzTFFxD9PDCyxMLKuAW1GwDHQMM9h+yQhR2i9xoeXiTkDuQOtFpXRp&#13;&#10;rztHY2U7XdWnuTV1gcs9LWQkpJIcnUxSVBIVhWVcm5tTcEUULAJXZP70/Rva2k/jE+xDkGSthPrg&#13;&#10;YfDCV2qwwo3WIAErksMiW2kR0oZoFVCRrcZfg1eAlwq49Qr0xl3rg7mdK8nH0vji00dGBcvPAMuv&#13;&#10;2FzbIMiQiFYbjH+4/9YEEhwZogBLf9sZbs5NsXZ5mpdPXvL2+Vs+fynzQgGWL169NQKWO/fV9sXj&#13;&#10;F2r79sUrvvz0U9UuJCoWo0pFQiKvKKgigEWyEmSWt2ZFjiKv/AhYZFE1ISGEsqiY21BBt5MCWBY2&#13;&#10;2Vy9wZ2rt3h67yHPHjzm9rXbXLtyi9XlTaYnZhk6P8TIxRGmRmcYPj/B9Ogsk8MzqinDwyOG8spT&#13;&#10;DA6MMzc9z431Da4uLzByvpeV2XlE6u2lSyA8OgtzW3+cNAYiUkMUYBHIEpWtUQ1CUtMcmeaLl9aJ&#13;&#10;5ooKrkxP8P0Xb/jN5695dHWDBxuLvLg1z5t7Szy7Mcd3b6/x1bN1vnxxlddPb/LuzV3evbrFmwer&#13;&#10;vH24zrtnN3j38gFvHt/h2Z3rXFte4t6VVR5eX+X53VWurcxzbWWBhSkJfpxkdnKWkZElhocXaDhj&#13;&#10;bBWSxiFlDzop58XeIyqMCWpOT6nZBiyiWhH1yoULC3R0z3K24zJN7ZepPzthnMZJZROqOjVMRe2w&#13;&#10;UrCINUiNhMmWXSS3sEu1BHV1T/H+s9f89lef8tmzB7x8cJcX929xZ32BqQtdNFaeoL60gLPVJZyp&#13;&#10;KqalpozWugpaasvpPH2SjdlRfv32IT+8f8nf/vYr/u537/ndr75gbPQKudKckNNKRlYb6ZktajLz&#13;&#10;z5EtOS0l/eSX9u2MBOGKhaiwVPJgjKDlRHm/Cubbbg/abkASuLINWqSh6USpURkkliHJXDlZP0JN&#13;&#10;w5iCLDXyhbBhfAewVNSNUlYzrMJvFWSpk9yW8zSfvai+FP79H77lh2/e89mrV3z68pUxbPn9V8rC&#13;&#10;JqoWn+AEAiKS0QZHkFYaTVFDMglZ0STmJ6OPDsTd3w3/aG8KaxMpbomg8EwQWScNlDT70n4pjtN9&#13;&#10;EVR1h5FfE0B6sQ/pJT4cK/ajrDWW6s5YWi7F0NAfTXFDEYZYH2w0jhwNNKAJCSQiLQl9RBi2Hhpc&#13;&#10;dH74RAQQGBaLo5MfZoc8fwZZxDK0DVhUFsshASwGnF2juNA7qvI4ZKEuIdQq80TCZsUeNC0NNrLg&#13;&#10;31QgQhawsigVO4dYZLbrgwUISI6LLDjnJkWpIrkgy0qdIothWeiuzouKQnI8JBhV1BxGyDJ/WZQQ&#13;&#10;awi0XVmUy35szbm2cZfrV+4qwCBwRlQR8rsFskgeyJyoQRbX2VgVMLNhhCyiaJkToGC0B8lWAIYC&#13;&#10;IDMrrC1tsrJ0XY2ACcljWRaYsrSuFCzzc6KWuKwW+AJZBCiIqmdsaNqY9zJtBCo/VavIfpCKZtkP&#13;&#10;8nskj0U+6wRIyAgMEIuR2KxE/SFqFlHzyOMSJYTAlRtiv1y+qhQzokqRZisBLEpt8xPQJJBlbUGA&#13;&#10;tTGAV143uX+xv0yNLigYIpYggShGyLKuAllFpSEgRPJqxNok6pWf5sEIYFmdW1MQa05eyy3IcqF/&#13;&#10;irGhedWmIyGwCuaIymnKGAQs8Ojqxh1l2VqV98HlVWWvERi3fHmDDQkInpO6baNdTGDNtmVItqMX&#13;&#10;Zb/Oq/eY5MkIjBEAMjM6o7aLKsPGCGfmJtd2QnNFhSNwTsGRy0bAsg24BPaMDM4ycH6GoQEJyZUg&#13;&#10;YbmthN8a719+hzq9ZQuS98yV1Vvq9RO7lwCVNcmokYpseS0vr7M2f009F/WzokDasgh1dgzxySfu&#13;&#10;mO334tPPfsPNuWv0xeYRG1fGsdQ6Kk4OEJd6kgNmvsomJNYggSYHD2o4cNhXKVmkmvmnkMVkj9FO&#13;&#10;dESThKVLLNbO8Vg4xqjbCpQ5YGpgt6nfjmplW72yvd1rblA1z/J7BMzsF7m0iUaN/O1LiK0E1ur8&#13;&#10;Uok9VkVeaQeBEYXKT27hIAdmqlQVb3RqOQ2t88qKMjF1hbjkSsytArE7EoYhMIOgqBxc/GLwDI0h&#13;&#10;uaSEwIwMpWBx8g/DxjdMHRG21AVj5e2nql8jTqSSdjqDhIpMIo4n4Z0QzSEPHw57GLDXhuHgHYad&#13;&#10;ZwjOeslyiMWQGotnQhiWBi3W/j5qseYZG6GOcjsFBqONC8QvIZhLTRlMtmcrqHK5M5257kwFV6Y7&#13;&#10;Uplpz1RAZbX/BFculrLce1zNUm8BomIZOpuBQJbR1mxme45zvj6Nzal2/o+/ecWf/+333LlxDSdX&#13;&#10;A0ePxhMWWaIAi2SNyEht8baaJTG1TkEWUbEIYMnIPassQQJURLEiOSzSFlRQ1KXO5xV1kF/cSX2j&#13;&#10;BNj3U1LeSmV1N53d43R0jdPROa7UK8re0zCo7EICSdrax2jfmjNNw7S0jtLdNUHvlnpFQItSq5wd&#13;&#10;Vtum5lFk5DIJx5WpkernU8PU1I9QVTesmg2l3fCnc0KC5cVSfPIShRUXyCvtJbOwlcz8VnKOd1JW&#13;&#10;O0yNQJpTo1Q3jFF/dpJTTRMcrxgiNq2FY9nt1Fa1cPvqdYYGxqit7qWjeZz8vEZCIvJVIPNByyD2&#13;&#10;mnpjaq1nn5mej6SufL9YhDz45X4PpWRx0gSzy9wLEzPJy4hQNgIJiTR19udopD8nm4tJzU0l61gG&#13;&#10;ASHpHNVGY+MUwB5TT3Yf1nDAUoudSzC2LsF4+MUTlVJOc1cfbT0XWVy/xuPXX3Lv2VesX3/G2vVH&#13;&#10;PH3zFf/7P/1H/uN/+f/4j//lv/Gf/ytq/un/+S+MDvRQXHWC2tpSOk5XcaqqiJqKfE7X5NDadJy+&#13;&#10;zkrmB85xfaaNe4vdXB1pYKmnmNX+cq4OnebZ8iXebE7y6Y053tyY5+7CgDGkdlhASA/3Fi4qBcvb&#13;&#10;m1N8eWeB93eX1Hx6fY7HyxMKtEz1CEBpZ6q3XQGVqf4uLrU3c7H1LJcHelibGGB5qIPFwTaWBltY&#13;&#10;HmzgylgLD5cHebgqUQGXeLgywvONca7PnGesr53JgfMsjY1w4VwX57o6mBi9SFxZFifaTpJRKza9&#13;&#10;aGJPxCj1SlFHGal1ecSVZbDP0p99VgHssfBnn7kf+830avaaatknTYaBQcoq4xgYQkh+AtGlKeSe&#13;&#10;yVB2o5iyY0QUpWDISMAlIpjD7t6Yaww4+oXhEhiFJi6UqKJ0IoriCc2LIiAnHE1yCJoUnapvzqnJ&#13;&#10;ICw/mogTsbhEBuESHYhrjGyD8EwKx0oUJk5u7HU8iqWHDx8csGeXtQZL70Bs9eEqy8c5JBZDWiZH&#13;&#10;/KOw9g7loIsf5t6BHI2L52hEBN6pvgRlR+KbFUFIUQjF/RnkdqagSw3isLs7mvA4TN30WHkGYuoh&#13;&#10;lqcoAlPyic4tJigrk8DsHJzCYjgSJsoVf8x1WgxpxwjKTsf3WBCGjBC8UiJVZXNgeBAfmpjtqE1G&#13;&#10;+poZ6T3F2VMniEuKIT0vjpLqYxQURpKdF0pYYiAhcQHEpYdy0Nxu5+eUxedjU5Wn8i/AiqhZBMBs&#13;&#10;WX/+ykRsQOZ8sNuUD3aJYkWsQWb/DLBY8su9tgqs/HKfPR8dsMfE0ok9Zjr2mus5YBOklCpWLlEK&#13;&#10;rLh6J+KqTcTGLQrzIxFYOUZi4xyFmUMoFm6RKnfFzjNGBdtaH43EwSMCK7dwLI9GYekew147fwVM&#13;&#10;PjbzZo+ljsP2krUSsAVLnNht5s4uKz0mVgZ2WRnVLOZOYdgejcXGI4l9Fjo+lLyZQ5otFYsLJvs9&#13;&#10;EAWLNAsdspH7kus0HLTyx9IhRlmAdh80sNtCyy/2Oav8E8lA+eV+t53bKoWKqRaTQ7odsCIwRV0u&#13;&#10;6hUznRGyHPJk10FvlY9m7RKLjVsc2qggDNFxBCcdIzI9i/KmZhIK8tWEp8eTVKClqS+Wpr4Yqpv9&#13;&#10;OF7rRU2bLw3dflh7+LLL1IE95k5qrNxDsPMKwcIjAE1EBMHpfuQ3hZFS6UdCqZbYIk+SK3UEpLlg&#13;&#10;ddQVlwCdOiDroPPGys1ZwRUzZycOOzljefQo+tggvKP8OOTqhKmrE5auDli5OuIepMM73Iu/uHxx&#13;&#10;nIneYX6qXNk+3X6mi9amQbrP9DN1foqR7lH6Wwboa76gRixDPY39dJzqobm6k4ayVhrK2qgraaG6&#13;&#10;qIWq+os8W1xksKaB4eYqLjZVMN1dw4uVXj5/eptv3r1SgOV3v3rLX//unQIs7z9/wtmWBmUP8gvV&#13;&#10;ofHzxjtAiyHUR42oVbazV2TrHeKNKFXEIqSN0KIJ16AJ3Ro/LRqtAQt7N5JTknn35h5//6f3CrL8&#13;&#10;9jdfI/PDd79ic32VyPB49H4B6IP1anyD/AhNCCUuKZLz7U3cXbzMzZVlXj19ZQQsr97y/tPt+UKB&#13;&#10;F1GxyDy8+5CH9x4igOWrTz/lzYtX3L/1wJg7ML/J+uKmOuorR35/OnIEeGlp0yjtlzaMpWvqyPLI&#13;&#10;xSnmL68gGQ9y1HN0aJrl2WWurlzl5uZNrm/I0eQ1dSR2Wo4uzsgR4HVubN7g1rVb3Ny8oYIPJ4dm&#13;&#10;mBmdVacd7AMICkmhva2fO5ubXF1c5vryEkP9fXS29qjFYGhENtHxuZja+OFw1I+oDCNgicmR9iDP&#13;&#10;HcASneGDl48bHTU1PL1xle++eKNai26vLHJ3bZFby+NcuTxEZUEZLXUN9LW2c7qmmcLCZmrreqip&#13;&#10;7aW0vJPi0i5qaweoKGmluryd2upuisu7OF7aSWGJXN9HSVkflVXnKSuXqmbj+aqafmpPDVBdO6Aq&#13;&#10;m3fqnLcAS0XtuLIIiU1IZhuwtHbO0Ns3T1+/fAmepbXzMo2t0wqu1JweVbetqp+k8tSEOhJVUjO8&#13;&#10;o4pR9qDiPnLz22lsvMTbly/4/Xef8/DGGo9vb3B3c4nh7nbaayporyn+F9NRU0Jz5XFOl+ZSX5JH&#13;&#10;9YkCLrQ3cWftMv/md+/4d394r+Zvv/uCBzdvc6ZxkIz0Jo6lnFaTnt1Bym2M5QAAIABJREFUek4X&#13;&#10;mQXnyC7qIbu4h9ySXopK+3ayagqLOraahySLRY6qydG2iztQRY68bQOWgrLzOz9bUiZHBY3BtlV1&#13;&#10;omaRhqaJHbgiXwplv5TVjlIqkKX2x1yWipoBqmt6mZjY4KvP3vDtV1/y7s2nvH3xlndvPuP795/y&#13;&#10;h2+/4tefv+H5g6fog5OIz0vgzPliKlvySMpPITAhDFe9Kw4aWzwDXYkrMHC8KZi8+kDy671p7I+g&#13;&#10;7lwIxWd9KWoMJK/an+LyKLLK9eRU+VNyNoqC08EUNYeTVKxHE6zFI9AHQ2wY0dnxBCVLArs7jlot&#13;&#10;ofEpGCIjiIxPQusbhp29HovDXjsKFgEs0iQkkEUAi8VBHwVYrO2C6e8ZU0HUKvx0SSwom6pVRQCL&#13;&#10;QABZwCqFgtiF1GJ0ScEWWfyLskXgy5XVm2oxPTe5ytrCVWVjkaphpWQZkwXqFWVLERWI5LvIZ8DK&#13;&#10;nOSlXFfWILEHLc5JxsmP8EIWyZKvsiYqkAUj5BGwMjctSoN1BVQui+VIVHHzkgeyqmZpYY2ZLYgj&#13;&#10;YaTyHJYldHVsTmWUSIaIQAkFJuauKJXKopyfm1efW8ZmJFGXGDNERGUn+0JyOyTEdttGovJWlFXI&#13;&#10;CITkdmJpmp0UyDGrQLL8LoEfc1thv6L8UJXEYjWStibJvZmWQNwNNpavqRwVVRmu7FfSHiRgS3Jm&#13;&#10;NtX1a0vGdqFthcuOPUgpWIzZJKIMErglShF5DYwKIwE1xmwagSDKQiXhuGNSkb2kRixCAljk8Qsc&#13;&#10;WhJ7z+wVeronmBwRIGSEWvJ8RIEor6E8HwEs22BCIIUAlnkBcRNzyu4jEEdsPwJYpseX1aiaZqlo&#13;&#10;Hp5VVh55/2ys3FDZNgJ+BG6IgmVe1CxSoz0utpxlVdUtEEnAjKilZAT6yXtlffmG2sp7VCCg3Ieo&#13;&#10;deT20owk9ix5LyyI/UgajwQoKYub8X0tDVWSlyO2LVFryWu5/TexJAcG5O9hUp6XqFeMOTECfO7e&#13;&#10;vE9Pz6gCLAf2aHj+7EtuzV3nfEIhBw76sn+/D+5eSWQWNmMIyWW/qS/SBGRmE8ghOTpv6rOjUPmp&#13;&#10;VUhOiwLF3CaYg9ZydC6YvdYBHLQO5YBtMPvsAtnvEPTfBSy7zf3YfdhnB7J8bOK6A1h27/XCwsYP&#13;&#10;S/sAbJxDVJBn7LFq/MPyCc5MIjg+AydNIh4+6fiHl6rJym1XeTIa7xT12WFpE4yXLpUDDv6Yufrj&#13;&#10;GhBBeFYugelZeMUkYK8LxlTjj3tYMkf8I7E3+OEWHkRIQTzHGtJIO5NGcE4cvolxeMfEYeMrtoFQ&#13;&#10;7LzDMHcKQJoWdNEJ6JKiMaTHoEuJJDA7npD8FHW0WxcbjFuADje9r4IjY205rFwo5srFImY605jt&#13;&#10;ymCxJ4exlkSmWtMYOZ2mLEIL3fkIaBHL0OI5UbjkM9tdwFR7DmsDJVwZLGPhXBHXZjr53/70gj//&#13;&#10;4294/fShAiwG/0xi4o1Brv8aYIlLOUliWh3HshvVSBaL1DHLiFUoLbeJjLxmZRmS89vW4cqa84h6&#13;&#10;pai4kfKKDgVYxA7U3T3Bue5JZfUpq5b/Z+eVdai+8RJ1DYNqBL5sQ5b2jglk2tondmxBYg/61wBL&#13;&#10;VU0fZdUXqDn1I2ApKL9A9okeNXkSQi+B8luZbSeqLlJQ3k9+WR8nKi9QXjdCVeMkJ7cAS23jOPXN&#13;&#10;k0o5W3dmjMzj/aTldVBZcZbnTx5xdXOTuromWlu6yMkrJD2/CENIAlYOkhnkqxqvdh305YPdbny4&#13;&#10;x51dh7wUaDE5qMPkkDeWbmHst/XlaEACmuAk1Upi7uKPU5Afg8MNrM0Mc2NjhdWpSUYuDNDcLI1N&#13;&#10;FUQl5ajf2dc/yPT4BDfWlvjs1RN+/e41n754yJOHt/jDD9/z8NErXrx8we3bN1lZucLf/MO/5z/9&#13;&#10;v/+N//s//1f+r//0X/kP//Sf1PefwfZ6qqqPc6aujOGu00z3nWVu4BSXL1Qz3F3GWM8plgZ7WRk6&#13;&#10;w525Lu5e7lQNQvcud/B4sZ9XG+M8Xhjg7mw/d+Yu8HBlmEcrozxeGePV5jSvr0/xYnOUN9cnfwZY&#13;&#10;BLR8dWeRh0vjLF/qY+Fij7IJzQ32sjDUx+WBc0z2dbI2cZEr04NsTvQpcLNw8SyXe8qZ76/m3kIf&#13;&#10;D5YvqHm0MqhsSXfnLzF1oZOm+joaT9WoKujG0400NZ5B2rxiyjJJrjyOT3QShpQg0utysXKKUIvU&#13;&#10;g9b+KgxU6rb3mGpVs8rewxL66ccBWz0H7fUcdNCjDU/kkLs/EYXhJFQlkngyhZiyBHTHAtEmB6NP&#13;&#10;iSa6MANdQhRH9BL66omVVo9bRCyBufGEF4WTeDKaqNIovFNDiSgJI+NMIhmNCfgd8yOuJIndzi7s&#13;&#10;dnLB1NuTfW5u7Dvqxi4nZ0zsnXD1D8DC3YCFl4fKvbDxCVQWIHu/SFzD44k4cRx9aqaqlLYPDMc9&#13;&#10;Np7Uuni0iQH45wWQ2ZCGc4gPzlE+hBaHEFYciibOF+eACNxDYzDX+LH3iA/2AQKCSgnJLkaXlIZH&#13;&#10;UhwRRcfxTcvAMSQau8AgHELC0Kem4JcegiE9CH1aEI7BgcQkReMXFKAULH/54UFkhnpOU5CbSWhE&#13;&#10;JB4+Pmh8dRhCDPgE+aIP0eFu8CYo1p/U/Cgs7Bx3AMsHH5vySxNzPvzE7F9Clm11yxZgkZyVD/eY&#13;&#10;K6WKEbr8mLvyo3rFko/22SJw5Rd7bfjwgJ2qSN4tzV9mvuy10CvVpIAWc8dQLJxCMTsSzEHbQA7Z&#13;&#10;BnHQNkgFx5q7RargWjOnIFXJfNgpFHOXcKzdwrB0CVWNQbtt/Nll7cduK192WWrZb+PLPisfDtoa&#13;&#10;sD4qShIndh125eODbuw6rFFKtUM2gdgejTcG3XoksddcAm4FoLhjctBZ/YxYmsQyZGYfotQrAld2&#13;&#10;HdaqTJXDVuEKvkhOyyd7fflw71EFWH4GVwTICEQRhYqyAolaRYeJqfePYy7ntVtAxpM9lgYsnKUC&#13;&#10;Oo6IjHRCktOJzpT1QTEZRRUcKzlBdqWoMH2pbA6jtj2Cs33hZJcepey0loIaT7pHQqjpisYjJJAD&#13;&#10;9u7ssXDGwTsUMw8DZl6+6OLCCUr3JzDNjawGP1IqpZ5ZT2lXCKf6gzg7GICjrwYXP0+cfD2U7UfC&#13;&#10;ay3c3PAKDaKkoYKqjiJ84gI4fNQZO193ApIDMMQHEJoWSky+N38xMzDG+BZgGesxqld6O/q40HlB&#13;&#10;TX/7eXrOXlC1zX3NAzSf7OBMVRsN5S1UH28iP72WovQGSjNPU5x9moK80+Tln6akrJOO7kv87sl9&#13;&#10;putbOF1SSFr8Mfobyvj26SK///YLfvjmc3779Vu+e/eEv/7D9/zw/TvevHxIS1sjngZP3H09cTd4&#13;&#10;oQvSKbiyrWBR9cxbcEVZh7YULN6R3miiNEbIEqJBI+OnxdrxKFXlxfzuVy/4d3/znn/403u+//Y9&#13;&#10;v/vNr/jbP3zHlY1ZEpOiCQjWo/XX4hPog0+AntDIQEIiQ2hrbeHqyip3r93k1ZPnvH32UmVMfPb6&#13;&#10;rVKnvHr2kkf3H/Pg7iNlBxJ7kFQ2v37xCrnu+eNn3LlxXx3RlaOxS/PrSvK/sSI2H+OsqTyEVZYW&#13;&#10;jQsYWcSI/UCOeopcXypgpaVESe4Hx1mcXtwJtFTBlmvXubp6levr17lz856auzfv8uD2A+7fus+t&#13;&#10;a3fUYu7aldvcvnGP2zfuE2A4ho8+gY3ZBTYXllibmWPkwgi14jNt7SM9s5y4pHws7AOwczEqWKKz&#13;&#10;DcTnG4jJ9doBLPE5/vgGedF7ppHX928ZAcuXn/Hk5k2uLa1wdWWFlfkVlbafml5PTl4LWbmtZOV1&#13;&#10;kFPQqVQgece7yT9xjgpptClpU5ClsqyDvK0MlvyiToqlHaf8PJIVUlF9iXLJWKmQ6uRhTorSonGc&#13;&#10;yrphtgFLyUlRnYgH+ueApb5pmpbOGdq6LtPbvwVYuo2ARfJXTjXJ7SVzZIKKU+NqROr7U8CSX3ye&#13;&#10;zLxO1fzz6O5D/vTdlzy6tc4XLx+wOT9Fd0Md7TXVtNeU01FbQn/TSS62nmK4s1Gd/tcAi0CWlroq&#13;&#10;Vi8P8as39/m3v/9KQZZ//OErfnj/lunhWUpOdCjAkpZlBCwCWVJz2knP71Sg5XhxDyeKjFNwooOC&#13;&#10;E+3GKWrnhFiAKoxNTAJWfqpgkVC+otJzFJVKmHAvpRXnjS1CNRfV0bZTO4BlmOr6SQVYZN8IZCmR&#13;&#10;Cuu6rYYhsQ6dHKSmbojWjjFu3bynVCu///YzPnv1lE+fPeZ37z/nm89e8+rxI14+Mk5UZgxRGTGk&#13;&#10;n0gjKDGM2Ox4dOG+OGldcDW4k1YRQEVbADXdQTT2h9MxFE9hYzDlrWFUd0eQesKXYyeCiUgP4Vhx&#13;&#10;IolF/kTne5FR7Y93iPxT0qgPRn1sMEEpETj7+qAJDMDd4IchIoKIuCS8fcI46hGEna3PzwDLTxUs&#13;&#10;UtksR7HdjkYrBYEEUcusLRnba0TFIjW+Yp8R0LBtDxL7hSx8t+GDLGpF5SFWQbGySOWxBLEuzWyo&#13;&#10;hpbZiRVjwOrlTVVxLItyyUSRxe66WHWUmsRoD1qaM6oRtiGO1OYKSJH2H1n8yueILOynJpZYXd7g&#13;&#10;ytqmgjMCXQTQyIgaZnZmy+q0ZXkSCCT3JVYhUb8IILisPr+M9h2xAcn9CmCRrCgBRv98jAGsRguJ&#13;&#10;sghNL6n9IFYlgR3S/CP7Qa6TPBHJ6RDligAWyQqR+9/OnRLAIs078jjkOSlYIgGvs5JPJW0/kmt1&#13;&#10;TTUJiVpF9qtAEmPu1RUEsgjcEhBjnA1jo87EslKtyH2KgmVs8LJ6DSWrRkJ/t7NpBFjJyGs4M76g&#13;&#10;2p4k2HZcwa8pBi+MGVuNpFVnZo3hQcncERuTMUhXns+sCtU15mnJcxQ7lACouclFlXGzuiiv/yoL&#13;&#10;U0YQIYBlfmqF8WGpa5Y8FiOkkJ+5PD6nAnFXBZLNCNDbtnZJU4+0OBnzUyT3RK6fFFA2ufpj6K1U&#13;&#10;ZaumnzVlYTOCsMs7LUTSkCTAR0CMvLckF2ZTKrplVm8pSKigjCieBDZJ7svyDfX3oIKAV24oFYs8&#13;&#10;B3l+c5PSViXv62Vlcbt9/S6dHZcUYNm3y53Hd17x4MoDehNPsGuXJya7NAqoCGApKO3Cwj6U0Og8&#13;&#10;dXRLwmmlfUCAiwrA3aP5mYpFVC1KdmyuZZ+1LyJhPmCtZ7+lngPWwRx0COaQY+iPcySYvVaBCrqY&#13;&#10;mBnYJaGh+71VDouZbYACOTsqGRNnPjZx5KNPjuAWGEPQsXgkvDK2NIWknEK1YDpgqeeQrXxRDlU2&#13;&#10;JBfHKGysw7C0DsLuSIT6XXtt/Tjg6IOtLgRd/DF0cenYeRll/rb6EDSR8XjHJeIRFanCK/0yokms&#13;&#10;SeVY/TGOBGnRREbgFBqMXUAoNtIw4h+Ka2gER/yCcfALQpcQhyElltDsZCIL0oguSiU4LwlLkfn7&#13;&#10;BrDcVaqUJ0sXSlkXONKTjahWBLAoe9C5LBZ78hhvSldQZf2CqAl+Dljm23NY6sxlrbeQ9f7jLHUW&#13;&#10;cmexl3//p+f8+R+/4evPX+Ps5ofeP/1/CFgS0+tJyjhNRl47abmtqs45OeM023MsSyBLK7I9ltWI&#13;&#10;tAlJLtvxkm7KKnsoLqukvLKF1rZRurom6Ooco7N9lFMN0obXR8XJfk41DKiw2lMNgzQ0DtF4VixA&#13;&#10;k3R1z9DSPoUE3EvYfWf3pHG6JmluHVOQRn6mpm5AjdxfqTQTnZT2vQEFTXJOdBOddIqoxFNEJ0me&#13;&#10;zFkVYJtV2El+Wf8ObCmvH6NCAuTPTKnA28p6+X4xRlX9OCcbjIqWsupB0nJbKKts4fe//zUvXj6m&#13;&#10;6WwTCwsL5B/Pp7S2mozC4/gEpnDAQq8W5RJs+4tdLiqo2U4TialdCPstA9ht7oN3eBaO/oF4RkXg&#13;&#10;GRWJW2gYjhKiGhRMU2cF6zMj3Npc5e7SLDfnJ7gxP8mtpQWe31jl5Q2x4syreXX1Ml/eX+TbZ2t8&#13;&#10;cW+VN7ev8O3rh3zz5jGfPb7Lo2vr3NpY4+b6OpuLCyyvP2B4fIPO6krOn6lUjT1dtQVMnatmYaCJ&#13;&#10;1eE27sw2c3eumc3x06xfbGBzqIX78+d4sjrAw5Ux7q/NcH9tmkerYzxdGebx0iUeL1/i+foYXz9a&#13;&#10;4TfPNvnu+VW+frzBV/cXebkxzpurk7y7Pa8giyhZvrq7qObd7QWujfezcrGTpYEO5ga6WR8fYHNq&#13;&#10;UG3XJwa4MnWRa1MXuDEzwNpwB9NdpawPN3J3oZer4y3q9GxfHdPnW5nqb+FSVzNVFaWkZaaRmpZJ&#13;&#10;Wmoe6Wn5pKTkERefRUBQEh66RAWInTwkSyNxB7CY2QViYR+kgorl9TKzD8PCMZLDjgEccjRg5uLP&#13;&#10;QWtf9h0NIqkimpTqOBKqkwg7Ho02OQRdYgR+x+JIrSokrjIJXVIEDgZ/rLy0uIQG450Sjn92OLEV&#13;&#10;iYSdiCeoIIz46nhiK+KIKY0isiiSlKpspXwx99Rj7y82HXesvI5irfXE3MMHO08/rLyCsfDyxTFI&#13;&#10;j7VOhzQK7Tsilcv+WGvDsNGFYe0ThD4ljLILxeQ0pRCaF4Z3qp64ijg00Xr2HnHFLsCTIwFeqlFo&#13;&#10;v7MOmb1HtBxyMmCpCcU7LhOv+HQcQ8JwEBtUQiyx5cVoExOx8wvmsMYP+4BQIo7HEVIQjl+GKHeO&#13;&#10;oAuVUFUP/ue/3MP/9L+aqO1AVz15ORl46w04eWjUOGs0uPto0Og1eOg1ePlr8Q32ZfcBSwVYRL0i&#13;&#10;I4Dlo10WCrIIcJHLlJpFrEM/gSsf7JZAXMlYsVCQZTvY9ke4Yrzuwz1GBctH++z5pShYDmnYbaZV&#13;&#10;FqHdAhUO6xRkOWgXiMw+K39MJABWIISlLwftxcoTxj4BJja+7Lf147BDKJbOoVi7hnLYIZBdFjpM&#13;&#10;pKLdxp998p6y91WX7bbUsdvMi73mR5WVScJePzCxZu8hDw5Z+nDYxv8ngEXUJT+HKwJlTA66bqlZ&#13;&#10;jDkpuw4Zq5xVloppIPtNg41BuBKGu1fPJ/I/eUvlsrMVsKKAikAUX0wO+WJyeMsWJOBFFCxqX3hj&#13;&#10;YuGrwnYddIloQzOJyiogNuc4wYmpJJ8oIza7kNN9cbQNRTO0nMTIciqVTX409gRQfMqbgpMeNHQb&#13;&#10;6BwKoe9yEh0T8YSkCizxxNxVy14nV/Y4OGPno8PUxYrgNG9OtIWoauazY4kMLsfSNuzHqR4tzr5u&#13;&#10;OGpdsPVwxMXggYPWRR2wPXYimzN9ZyhoyMbRzwsLjSthGSFowj0xJGmIPu5NfJmWv5g6P8TwuSGk&#13;&#10;rllmuGuIi10X6Gvrpba8keLjFRSXllFSXEZxThlFGRWcyKqmKLee8rzTVPyzKctroDi3jsrqHlIz&#13;&#10;Kvnu0V1uXBphpKWfnqZ6TpcVMdrboqwUUpf8/bsnfP/lE77/+gm//u4l794/pvd8BxqDFy5aDR5+&#13;&#10;3uoPwSdUp/JWtsNtJYNF1Csq/DbQU9U3y3WiYvEM90QTpkETrFGWIRcvPc1nGvi7Hz5XgOVvfzAC&#13;&#10;FlGw/PUP33B1c57k5BgFWATsKMgigCXMn8DQYC4NDrOxusH1jWu8fvKMt8+e8+b5S16/eM3zJ895&#13;&#10;9viZgiv370g982OePHyi5qXAlSfPeXT/Edc376ijeiKxX90KohQwYpxrrCzKUVk5EihbYw2zkskv&#13;&#10;Xt1ZVEyLVHxqhdFLk2qRYjxSaGwMubp2XcEVASw3r95UdqH7N+/z4JYRsNy+8YBrV+6quXf7IfJY&#13;&#10;Aw3RxMXmM3VhmGvLK1yZX2R+fJre7kFazvSoL7Nx8Xk4uvjj4OpN+DGjgiU+TyCLD/F5XsTmepKQ&#13;&#10;G4g+VMtoewtfPLrBbz57ynfvv2Vz7bbKJVhZukFzyxBpIv/NOE1mjlQVtiugIlBlewqKeoyApawL&#13;&#10;CXWrqjbWEMviX7I/quolbFWUJca65UpRUFQNU1k3quDKNmAp3pLrSgZL2ckRKmrHONmwFXIr+Sst&#13;&#10;07R1zdAugKVvzqhg6Z6luWOG081TnDojgGVkB67IFyDxU5fIEalqY7htzvFeMvM6GBla4Pe/+ZpX&#13;&#10;D25x78oSd64s0tvUQFd9rZru+ip6Tlcyfb6dmQsdTPe3MtBcQ/ep8h0FS0NJLjVF+WpOFuVRVZTJ&#13;&#10;YHcjX724w99/9zn/8P07/uG7L/j7b1/z8NpVKku7SMs8S6pMxlnSctoUYMko6CK/oIuCgi4KC7sp&#13;&#10;KO79MQhXBfAZ92eZQKxqASwDOwqWE2WifhHAsj1G0CKZLXIkTo66qfyV2lEq68aV5WobPslW4FNZ&#13;&#10;7RBVNUNUb01Z9XlONQ6pRe6Xb1/xp++/4v2b59y7ssGTWzd4+UgyWl7wxeuXPL33hGtrt/ELjSYs&#13;&#10;OZak/FTichLxCPDBK0RHSlkwxc0hFLWEktcQTFKxP6GpPkSlackuDyWzLJrk47GqAtoz1JfkoigS&#13;&#10;i3w5VhLEUT8DDt5e2Gg8CM+IJjonHk2gP84+Prjo9PhHRaELDiEsOgFPbSh29r5YHP6xpnlbvWJ2&#13;&#10;wBsZZRNwiWJ8ZHFnMflTsLANT4yXCWgRtYCEgEp2xZyCEArKLAtAXVOAQ2yCAge2G2/ENiN/76vz&#13;&#10;11mbv67UA2K3UK0sCihIjsa6UqAoaKCyPKQ2WsCFgI4rypYji2y5H1G+ib1meW6VK6sSor3J6rIR&#13;&#10;0EiOyrZ1SACujAAXgRPy2EXVIIB3ScCHVBRL/ooADgmAndtgaW5B3fan+2D7tIAmAShGNZ5xXyhV&#13;&#10;j+R6LFxR6hJR9AkAkCBgAShitxJLkDxmAcxyXp6DXCeXiapF1DjKJnR5RYUKy76TrBoBKz8deQ7S&#13;&#10;EiR2IZmfAhalrhkTgCDP9aqqYxaFhyhGRPkj+04UKQJZZORxC7AS65QK11UVz/OMD88wemlKhRir&#13;&#10;sFlRBs1sKKuNKFjEJrStxJGKZ3lOsu8EogsUkfrozRVpJpL9dGULsEgLjzGPZX1h05jlIiBIINi4&#13;&#10;salndnJJNSnNSpW25NioKuQf4Yo8/m2Ll4A5uZ0oRxamNpifWmdmbFb9DlGmKMijAmjXtlQmC+o9&#13;&#10;t7ZoDA0WALYskE3BkgUFmbbrmaWBSeDK9vtj+zmKpXV1Xv6fSWCvsRpalDOqzWh8hetXbjM4OIOJ&#13;&#10;iQeffOTG7RsPebhxk7awLA6a6tl3UKdsPUe9knDzStrygger1h8bx2g03sewtA9WEETsPD9VsXzw&#13;&#10;iQsikzax0Cpv+AFbOZrny35LX7XAMXUK5bB9EAfsQzng8OMcPPIT6OIYipw/eCSMPYe0fGjiijY2&#13;&#10;Bk1EKs6BabgGpaCPjSOjIova7uMUns4lv7IQq6MhOGqjcNZF4qhPYJepn5KDH7bVYmrvo+DKJ+I5&#13;&#10;t9KoxcphFz3OAVG4h8WrwEtNdBS+SQno4hNIrCgnKDMTK28d+rQokmsziC5Lxi0iEBu/YCz9tLhF&#13;&#10;BxOcnYxfaiIhWWkEpqfiFByOja8/Nr46nAMD8YmLRp8cSVBODNrkcNwiwzD19OVylyhVMhhtTmek&#13;&#10;KZXpdrEH5atZ6MnjcmcmU22pzHVnsXa+mJW+Yua7Clk7f5yVvnyW5baduayeK2D9/HGWuwp5cuUS&#13;&#10;f/6Ht/z533zND9+8w90zCK1vCtFxVSp7JTaxmtikauKSTyqbUFLaadUudCzrLFmF3WQXniMls3EH&#13;&#10;rsjptJxW0vPaSc9rU/BBAMu2orVCck1Kj1NRfVZlpXR0jHPmzCCnGwaUpedU/QVVvywVzJLJIpkq&#13;&#10;AlbkAEtb9yydPfM0tU9vnZ7jXM8k53om6O2dVmoW+bnqmn4VbCvhtiXSDlRxTk2JqoLuo6i8l5zC&#13;&#10;jp3JLuwgM7+N5PTTJKc3klnQQYEoQ+vHqDw9QemWimU78La6waiuFYWtAJbs452UVrTwxz9+y9tP&#13;&#10;XyjAsrG2wamGU5ztauFEZQX+YaKWisXbL5nDNoH8cq8ndpoIDFGZBCcUYu0ahqlTMLttvLHXB+Aa&#13;&#10;EoJLcLAKVvWOj8SQFktPez0rMxd5sj7Nq9sbvN6eO1d488/m9a0VPr87z1cPFvnqyQZfvbzN+1d3&#13;&#10;eP/8Br96do2/ff+I71/f4tfPr/N37x/z7u4yt2cvsTHRz7XJXm7N9DPdXcnyQB0bI2e4N9fN7ctt&#13;&#10;XJ+U0x08WbzIy7VRBVceLfXxaGWc+2uXebgxx/PNGV5eGVcA5bNblxVM+fbZOr99dZ0fXt9U85tn&#13;&#10;G3z9cJkvbs/x7s48X95dUCOnZeTyh3N9XB06y9WhZu7MXuLu7LCaO7NDbI73sTHaw9Xxfq5PXuDq&#13;&#10;RD8rI+08WZ/kwdIlxjuPM9pewEhrERfPVnK+sZzB1lrOt9dTXVrI8bzjpKeeICoqk4gIaaVJxz8g&#13;&#10;WdWze/ok4+oZh71blKp7P2wrNbV6NaJgEbuF1N1aucZg5hyEs08kwfGZ2B8Nw8zDj9STsWTUxZNQ&#13;&#10;EYd/erQKt/ZJjCKiKIaUmlQST6YRlBeLS1iQymFxDPDlaHQYhgxRgqQQVZpC2IkEokqSCC6IIzQv&#13;&#10;hMSyaFLrjuMUGogmPhhtcgCekQYMSaGqjcwnJgE7L39sfcOxM4Rj46PFShvGASed+uwysfbExE7q&#13;&#10;n6NwCY3HzqCjuCefE51ZpFTHEJgXjH92CG7hOnbZO2Hp6YNTgFZZjUxsNJjYadjnqMPFPw4X/3gc&#13;&#10;9TEcCQjH1s8fS50PtoFB6FKkUjwW78QkzH0N2If5k3Iyi8iSGJxDtRzyciGiIBYXf+1PAMtupWBp&#13;&#10;aSolKDJgB7Ac1RnhigIsvh6YWjtwwMxup/1HVCvbs61i2T7/i09+rk4RiLITYrvXage0/BS6CHj5&#13;&#10;YI9cZ6fmo31H+MUeVyNgMRcFizGHZbcoMc307LUysN/awC4zHbvNNewyk4MEGnaZe6rZbeHNHmsf&#13;&#10;9lj5cMA6EAvHUKycQ9lr5bf1v07HQbnMI1YBOlFC7ZXAWjMdH4uKZq81H+6x5oPdtuw9rDECFmsD&#13;&#10;1q5RWLiJckoAy1GlWjGCFYErLltwxWgLkse83yqIPWbSNmQMrN24l4dvAAAgAElEQVR1ULJWjG1D&#13;&#10;uw75sc8ykH0WBqNiReDJ9iiL0I/ZK6qlaBvGyG3MfYx5UVYGLN2jics9RXX9ebSRomrPJCjhGN7y&#13;&#10;PT0riJPnYhhbT2F8PYXjpwKIzXQmt9yd093+VLfqONvvT31nALmicGkLpmMimtiCIAKS/TF19cDe&#13;&#10;JxAHHyesPe3QRnlzojmK04OJDCxn03M5gdpub/LrnMmv9cXeywkHb2ec9UcVYLHzcsIr3JuY7GQF&#13;&#10;V5x9j+IR5IkmwgN9iif+GZ4EZnoSmOXFX0z+M8Ai2Spttd1UH6+nNKuGkswqynIqKMsooyy9nPKs&#13;&#10;aipy6/8FWBHQUpZ7iuLsk+ScqKe86hwBQel8+/kLfvf6MX9894a//+Fr/vT9O75595I//e4bvn/3&#13;&#10;VAGWbz57yGcvb/H+2ydqzrTW4ebphYfBGHRrCPNVmSrSGCTqFd+tDBY5LZBFrELb4EUXofsRsIRp&#13;&#10;cPPXYeMWQlxqEb9+/5q/lxYhATvfvlcWoT/89ldcv7pMdnYa0TER+Bh80Ol1Cq4IYImJj2VifJLF&#13;&#10;+SVmp+d49fgpn714yaunzxU8EYAiahVRrwi0uHtL1CN31Ah4kZHzUtMsiyo5sidg5Ee4Iqf/JWBZ&#13;&#10;m5OjvlIDe0t9OZcjuaJgkSPZMvIlXYIsr125yZW1GwhgubZ2jRsbN7i9eUMBlgc3HyjAcu/GfW5e&#13;&#10;M871zXvcun6fu7cecPvqbYYv9tPV1MmtKxs8vHmdO1eldlMWactofRKIjMzE2fX/Z+y9o6s60zzd&#13;&#10;+Wu6q8p22dhkkSUEQggJCeWcc845SyjnDMo5oRwREkIoISGCyGBjMLgccA7lVF0uu9w9Mz0zd8K6&#13;&#10;66Z57nq/IwmquqZXs9a79kbhnKO9j47O9+xfcOKIoTme4e6IPSg0xZGIdEfCUm3xTzQnPNUdFx8b&#13;&#10;2kuKeLA8w5fvPeDzDz5hbHiGlJRSCotaiY4XuFKmmnFiE6pJSm0gJaON1KxOVW2YkdtDXtEAhRIM&#13;&#10;VyTtPxLIqpmc4j6NhPbUmMoBETVFedUYAljyimXB/xyw5JZIsK3GBpNR0ENOUY9K8V8HLKWnx6mq&#13;&#10;G6e2cZym5nE62icUYGloOYdSr1SOqswRac+R5qCCsn61XW8RSsvpIfGk1Cu2qitjDx884Nn777I4&#13;&#10;Ixkz8wx1NNDTdHpj+hqr6G+oZKDxFH31FXSUZ3LmdCFnako3AEtVdjKnc1OoyklWliGxDcl015Zy&#13;&#10;Y26Cbz94xA8fPeHPXz7hp88f8+njuwz3jZOUUqOOZ9QaYBEVS3JKM6nrk/EcsKT9DcAikCUjt5v0&#13;&#10;7HX1yjpceb49md9LRqGmnjqvuA9NK4KogmQk8FYT5CcqFgExUmUtkCUvv5uSoi6qq/ooKuikq/0s&#13;&#10;j+7f56tnv+PN61eZGhzi5splpNlKQOej+w+5f+M+N1Zus3TxMrZuvpjbh2Bk7YBrcCjhGWHEF8iE&#13;&#10;4xRso1QtR8xNOGZtSViKH4l5gURnBBCdHYZPrDdx+cFEZ/kSleFDQLwHNp4eHLW25rijHUb2dmgf&#13;&#10;M0bP1JKj5tY4+fpi4+qOo6sfBscc2b/fkgP7NY1Cf61e0d1rz4GDzpiaB9N75pz6ndbAA03WisAE&#13;&#10;sUeINUWu7ktY64W1AFeBLKJokY/J1yzOLauQWLHmKKXHhISJXmJhellll0gt74VzmowWtYCW7BFR&#13;&#10;p0wvq8WsUpSMz6qF+uy0AALJc7qi1DSyLzYaASNiRxEwIRYOsZ9oXjeuMzuzyMLsIovzl9T9n1NZ&#13;&#10;H/I6N7umSJFGHQk6ndPkmUh7kPxsAglUS9A8FyQ7ZGpGgQuBGQJNNHBF016ksUjNMSuBuCqPRvJe&#13;&#10;1hUkC4jt5tLsitrKYxUQIY9XRrJK5GdUIGJyYeP/FyWcVsDPGuiQYzM/vagAlShM1gGLKFgEQglg&#13;&#10;kY8LhFlXtGiO96yy+IgKRS36JaRxdEbltIhqRWWviB3mwiW1L0HjAioErqyPBMHKbAAMsd1MSMPQ&#13;&#10;EgO9kwquqPMoOTNr4b+yFfWK5NMsz61yZeEWl+cEwF9hfnaZ2fMamDE7tYTMzOSCgjWDvedU9okm&#13;&#10;o2UByV0RgCItP6JSWX9sw4PnlBJIFCvyOCVcVoGhsRlGpHloSNqBLijAorEhSavPlGoekvuTIOGp&#13;&#10;0fMqzFYDWDTPLXkcKqx5cFwD3cQCJ0G5kxr4Jufq/OSi+tnUeVsDLAJZJPdlHa5IBfbFtb9fjY1n&#13;&#10;2LRJj1dePkBWVjENp+sIP+GE1m4z9us4oq3rvJa1YoPWfnukVWCfvicOLkn4+Odgah2mUbFoaXJX&#13;&#10;RGUiIEQahjSAxZZdutZs2n6Ql17dyStvaPHSJi02bT/ErsN27NF3/wvA8qKqxSM5Ct+TsfhlxJJQ&#13;&#10;lU50STIOoQJYYjF2jeaYQyDmHr6EpEZTWJ9JfF48IQnhhMaHYhcdi1NsIoctvTB0DELXXOw7Xmgd&#13;&#10;dtWMniO7jtqwQ89SLVYOGDti7OyNTVAg3qmx+KYnYB8aimtsHCbuPuja2GPkKVXKsUj+gp69HUdd&#13;&#10;ndlrbYZFsCfeaeG4xgURlpOIb2qsqmO2DvXCLsIH6wBffBKjcYzwxy7CA8+UQDySpbrZF5eoEEZq&#13;&#10;Y+k/FanmbGMCs51pCrCIemWiKVapWi60JzLXlcF8VzaLZ3K41JPJ5f5slvuymGhIYrE7i5WBfPX5&#13;&#10;e8tn+afvn/CP3z3ls9/dxtLCg+Mn/HHySFeZK2IHCowoVBMUVkREXC0RsRUKqsQk1hKVUE1IlAS+&#13;&#10;lhMWU0GkNA2mtSjAEpVQo1QsEnibntmq1JYCWBRkyT1FVkGHqlIuKe2mpLRTk5tS2aOCayW8trZ+&#13;&#10;ZK2lapyW9vOqObC26Ryn6v8SsHR2nKWr89y/GbBk5nXw4kiYbUZhL6m5XaqiOjqxVgNZcruIP9lK&#13;&#10;bFozYiXKLhnUtAq9AFjy5GfIb6WoqJkvPvkd7z99yOjwMGfHJqisqKO9v4Pa5kbqWhrJLakgs6AU&#13;&#10;fRM/9Mx9OGrpi41nBO7B8Zg4+aNn5o5/SgrH7H2x8PbF3NsXaZ1yiJS2qWBG+prpbT9Nf3MN1cVF&#13;&#10;nC7STGv1KYY6WjdmuLOV6cEuLp3tZnG8i8WJXlYXzvHm9TnuXT7Po2szvHtrjndWL27sv3v9Au9e&#13;&#10;meKDewu8ffksN893cbGnjIXBU1ydaOT+TDt3p1u5PlHHnak2Hi0M8WR5nAcL/bw138f9hXHuXjrP&#13;&#10;WyuzPLt3iU/uzfHxvVk+fTCPwJUXAcs371zjq8eX+fLRkhr5nHzdpw/m+PjuRQVaBLDcv3CGu+e7&#13;&#10;eGtukLcXp9Q8XJjk7swot84Pcf/iOLemh7h6tofF4Tam++u4MzvC6vluzrZlMlCXRF91Kmeqcugs&#13;&#10;z6S/vojxrmq660o5U9dAdXE9oSFpOLtE4R+QjLdPAs5u0Ti4RGJhHYiRmQ+uPvHoHnNl2wEHRC0n&#13;&#10;c/C4DyZ24UqZsNfACRN7PzLzivANj0fPyZPo4kBiygIJzvfFNU7THuadEYBfVhAxFTEk1CQSlB+p&#13;&#10;7IBHHZ01YbfubtiEB+CWEoz3yVA8U0LxTA7FNS6YyIxo4goTCC2LxSzABcc4T2zCXDDzsMXQzYb9&#13;&#10;FifYY2LGTn0LtM2cVUW0nr0Lxv4RGHn5YujhzTE3L3SsvNhjbIOFfwTH7D3xOBlAVlsycacjsQyz&#13;&#10;5bCzKcdcLdE2N+GQpTPb91uy+4gN+0/YoWVgg5l7KMedfLELjMPUI4xjjv4Yufug7+yCgZsnlsHh&#13;&#10;uCcnkdRQhX9BIr55CQRlReOdFshRV2McEryxi/HCJ9mfzbsP8etXdvLSa7vpbiqjpCAdTz8PBVhM&#13;&#10;rJ/DFQEstu7W6IkNSuuwUqyIUmUdpvz1VoXnbuSuPFexiJplXcHyt7abtA7xqtZhNZu09Nm6x5SX&#13;&#10;twiwsGDnAU0d8U4Jape/Vfus2XHQlq0HbNQx2rVPn13axxVgEciyVdtS/T2Tv2miShFwsl/PXSnV&#13;&#10;th+02/icWF/1rUPZb+zEvmOOaOk5sk3HVjXo+IRbs2nHYTZt12P7HjPVCLTnkAPaJk4KyOzWs2br&#13;&#10;XkPVcrQOWLbsPsaW3UZs22/JVrEe7rNip44D2/c7oKXjooJrBaqo0FoJr93ryE6pYtZ1U1+jVCmi&#13;&#10;XBG1yj6pjJbngJP6Ovm+7fsE0lhr1KaHHFU2jJa+CyHJ5Ri6OGLmbYu+nSXmHiEYurkRdNKTsp5I&#13;&#10;WqcTOXMxhqH5cHJr3EnMdyAw5hglDfbUdLvQNODGqU5XQhMtyChxomnCn6xaV8IyLPFPssPC2wbH&#13;&#10;8CAicyKIzAmnqDmNU31hpFR5UdDsR26tCxYe1uhZuHLAQI9j1sex9rbE3t9KrT8cAmw5ZGLKvqNH&#13;&#10;OCiZLHoWGNvYc8LLHOcYR2wDLfnk3hL/bqyzn4GWfvqa++hp7EXCabOTKkiKziM9uZKTCpoUkplQ&#13;&#10;SEa8wJYSClMqNyYvpYqc5NNkJ58mJ6Wa4qxmYmMKychqwMTEhy8/esxH79/j4wc3+OXH3/PLLz/w&#13;&#10;x+++5B++/ZwvP3zKFx/8jk/fe5d33ryzAVgGBs5gaeqIv38APkFueIS6a1qB/ByxV4BFo2YRe5AA&#13;&#10;FgEvAlgEuFh5W2ksQt4WmLlYoW/mpmRUXsEpfPTRh/zwzWf88PVHfPv5M777/BlffPSBupqblpKG&#13;&#10;v58/jg6Oapw9nfDycyUtNYKZ8UFWF8RHPsqbt+/z9NE7vPPwMQ8fPFQARRQqAldkrl25yeWla1xe&#13;&#10;vMK1lVU1K0tXWV68vgFYBLLIAmt9BLBcnBbvvihX5tXMT82xMDWrRi2MJuZUBoFcyZU35nIVWdqG&#13;&#10;VpauKVgj93flkiZzZfXKdQVW7t64i8xtAT9XbiGg5cbV21y7eptL8ytKkv67t6/S39HP9UtLPLp3&#13;&#10;k3cf3uHj9x7x7ee/I8AvDlNzH/QNrDE0scMt2JXARCcFWCJPCmSRymZLghMd8QmwpjEjkytnh/j9&#13;&#10;hw959uRdznSO4e+XTkh4KSHhFYRFVREVX0V8ai2J6fWkZHVsKCikkUdgSUGJVCoPkS/+5vJBVXUo&#13;&#10;GSCVdeNUnh6nQhQopzTbotJh9T2yyC+uHFEqlsKKIVWRKIFzfwuwSFVzRfW/HbBIW44CCWs1zeuA&#13;&#10;JSa5mbbOab7+4hMVFHplYYGB1lo66yo24IqAlr7GU4y2NzLZ18tkfx+jHc0Mt9YrwFJfmElNfhrV&#13;&#10;uak0FmXRUPg8l2UdstQWnmS0vY53bi7xp88e8ctXT9R8/+lDpifOk5PbSFjUaSJi65SK5UXAkpze&#13;&#10;RlJGh6Z1KLOD1OwO0iS3Jv8MuQW95BT0KttQWrYE43ZxMruDjKw2FSYoSpaTOR2kS5ivBPsW9VFY&#13;&#10;3KHCbxVcEdhS3Ksmt2RQZbHINqdkUOXUFJT2U1z2fErK+6ltGOPS4gqfPnvCh+++yXuP7/Po7i0+&#13;&#10;/+gp76sw6MfcXr3HzSur6uq5kbk/JnauuIeEE5oagX+CN56Rbsr6d8TymIIkBpbW+ET7EJ8TQGCC&#13;&#10;N27hrvjGuZJQGEBycSCx2cE4+bjjFBCIvpU1h8wt0D1hht4JS47bOGJgboOlkysWji4cOW6B/lEn&#13;&#10;dPXs0D5oxf6/CLi14OAeGw7vdUTnkJsCLO1toyzOXdU0es1d1dh/ZFEplhcJuz07w/zsFaYn55Wa&#13;&#10;RGCDLPAlKHVhboW5tQYgseIsyqJb8kzOLSKLWgEY8rsuqhPJQxE1gkAFUZbIInZdQSJqAQEeAl2m&#13;&#10;zs6p+1Ygd/bqGtAQeLKgQm3l+wX2LM1LKOyKeiyimBDQIzkoCrAoWHBhQ5EiP4sACwEkcjtXFq9x&#13;&#10;eeG6UmDIfavcKHnNWguWFajzoqJGY1vSZH3IsVpakDY1TYOSbBVgUS1HkjWjqWQeH72gclYEIgtc&#13;&#10;WR+BzErRMiGKIDk2muMiWwU4RkXNoqlrviTQeq1RSI65sg6JcvDiMstz8to3r3JKxAYzPjCl7D6i&#13;&#10;5BC4t65YEbAiwbZyOwLFxXYl9iBRbGgAiya7RcCBNAWNDJxDGnhmJqQBSFQnF1SWiVQ1ayw9kxq1&#13;&#10;zZwc/8sKwIly5eK5eQU1ZiYl20Sgk0bdo4Fkcp8a1Yo0A4nVTCCHpvFnijmxgk1IPotGrSLARWCL&#13;&#10;2KkG+saV4mViaIazgzPIdnJUbGvzShEzJYHBon4ZlxpmgXsaoDM5el493vX7kuexPBaBQvJ8kBFA&#13;&#10;Jcdd7ltZv8TKJedHrK0qH0iTqyNwZX1ExaKxKF1EINnc9DLp6Xn83d+9wmuvbeHIEQNMjE04onOI&#13;&#10;HTv3obVLl+07D7Ndy4Td2k7s1nFmr5472oY+mDppMj1MbcKQUEhlE9prweZ9pirE9oCuC9vkjaCu&#13;&#10;A1v3W/Crl9/g7/7+V7y26XX+/d/9Pb96ebO6SrhPJNVHRFLtqUbULAJZDhh545seQ3zFSdJqc0mp&#13;&#10;ycY1JgRzb39M3GPRsw3C1M0P19BAglMiCUgNwz/GEwcvB2UxtgwQK0YIB4y90T7hjb5DIIdsfNl5&#13;&#10;1JmDlj4cdQpC396bPQb2aOnZYOjgwzFHd8x9fLEJDsQ/MwEzb43dx9DZAyN3T444OeGVEkZoQQxH&#13;&#10;HOw55uqMZbAvFiFeWIZ4EJQZg1tCMCa+Lpj6u2Mb4YNPZigRhT74JkVjG+zDQdsTmAU44hLvi3uS&#13;&#10;v4It4w0JDNfG0H8qirH6OKZakhRgOd+SxGhdFOdb45nrSmW+K4M7ExU8nKnhxlgRV4fyWBnIYaA2&#13;&#10;mdnuHG6Ol3F5oJDbS+f45dsnaj599yZR4QkYmfji5ZdDY+MY6VkN+Ibm4BWSQUBIPqGRFQSGZP6L&#13;&#10;8Q3IwtsvW4G0wMAcQoIyCQ7MICQsV12wiUmsJCm9fi2LrZ3K6n4y89pIz2mhoKiDiopuaqp7KRcl&#13;&#10;yxpkkaDbhqZxNY1NY9Q3jFDXMMKp2hHqG8dpaZ2grW2Mjo5xOjsmlEVIbEYlZd0Uig22tJ/sgs4N&#13;&#10;BUteQRslZR1q8gqaSEyuVJOQfBpRsUigbWxSnRpRtKRmNpOe2Uxyah1RseXq50jNbCA5rVZdMEk9&#13;&#10;2URhfi1x8aVUlHXw8/cf8+n7j7kwNU13Ry+B0v5YUUZPbwctna1k5JcQk5yD3nEfHPwScQ8/SUhS&#13;&#10;Dt4RSRjZeGBi74lbWDhxBZkEJSQQlBxPSHo80blphGYk4psQxeCZRuorS4mLiiA2MpyoiHCCgkMJ&#13;&#10;CgklMCgEf/8gIsLDKcnLpLokn6rCHEqy0+ioKaSnoZSO2iJaTxfQXJlLc1UuLafz6GsuZXagkTsX&#13;&#10;+rgy1srSYAMLA6cVXJEsk3sXu3lwsYObk41Ixsr96Q417ywN8vT6BaVQee/OEh/cu8aH96/z6VtX&#13;&#10;+frRFTVfvr2ysb+uXpHtV4+W+eLtJb54uMTnL8wnd2f46OZ5Prh2jndWJnlnZYr786PcnhHoM8Kt&#13;&#10;6VEFVt5ZusDjS9MKtlwZP8O1iR5Wp3tZPtvBdF8VU1259FbHM9KQyfyZOgVZuk7n011fStvpQoZb&#13;&#10;Wumu7SIzpZjAgBRCQtPx8opXFyrtnMKxd4rAwj4EU5tA9ujaseOgxuohdg9D6xDMHCPZddiVvQaO&#13;&#10;6Ft64heegEdINEfdfQgr8iOiLICQIh8Cc4MJKwpXNdBSBZ1QHU9qYyLRlTH454ZhHxPAcR87PFP8&#13;&#10;iCyOJLgwQVmIXOK9cI7xwi3aR1mDIouT2H/MUEEVu0g/zPyl0t0CbXNjdh/TZ4uOoYK/WgbW7DGy&#13;&#10;R8fChcOO3hxx9MHQLQh9J1/2mTqjZWjBEVs39prYcdzHjfjqGJIaY7EKteWoqxVH7C04aG6Ckasn&#13;&#10;h22c2W/miI6FCTrmZmpxf9jSBRO3QEw8QjB2C8bYPRjLwDDsIsMx8/cnIDeD5KZT+Bck4ZMbj2uM&#13;&#10;H/q2dujaGWAR5oxvbgieST4KlryupcemHXr0NJdTUZRJYFAw7t6euPo5q9iJdbji7GeHk68tR0+Y&#13;&#10;bOSt/O8gy7ot6G9tJYPlb8GVrbuPsHO/MVv2GCjAIvkrW/ccZ9seqRC2YPteK3butWObBFPvseKN&#13;&#10;vZoRACVARWxE6/YagSovzlYdG3YcsmPXYQeOe7or4LJVR/M1W3VsMbAP46ClG4esPNh33JntB200&#13;&#10;FcW7REmjUbEI7Nm+34qdh0zYfdRG5cJoaUvuiqhWNLNF1Urrq++Vx75ljxlb9khDmYWqgRfIooEl&#13;&#10;okqRBiCxENltwJMdB5zZqe3E9gN2CqQIeJHZsV8Una7Kqit2XS1pQ9NxUnBFwnd1rVzQd3DnhJc3&#13;&#10;Ri72HLG14rizA3oO9hR3R9A+k0RZbyRJlf50nY/gdJcvqSVOJOWbk1dtTVW7I5XtdrSMupFTZYdb&#13;&#10;0DHSy53oXQyhvMOZ+gF3UsudsPK3xcDOElMPCwydzTH3scbAwQwDB3t0LRw4cNwJPQtP9h6xR9vQ&#13;&#10;CSMbZ46a22JgYceRE9YcOGqC9rHjqspZ56gVB/QsOWJsx5cPltRoAEtXP8MdQzRXNFOeJSqUCtJj&#13;&#10;SzkZX0p9VQOFJ5spSK0kK7GInORijbIlqZjSrCoK0svITS4hL7lUAZbslFNUVLTTPTxJdmEreoec&#13;&#10;lITwm4/f4b/88oOaX/7wJTJ//uELvnz2EZ9/8IzP3v+Apw/v8ezdh7z/wX36e3oIC4oiMTaF2Jh4&#13;&#10;AiID8YzwxD3MDZcgW1yCbHDyt8PK3UpVNDv4OiCjLENiDZKgW28LTJxsOGbjiJ6pO65+8Xz87H2V&#13;&#10;9fLDN18ouCKA5cuPPmB5cZmw0DAsrB2xsnPG0cMTJ08nQiO9KciJZP5sPw8uLzJ3boI7q3d4695b&#13;&#10;G3Dl9o3b3LyuUYSISuTy8g2WFq6wNL/C4tzzESWKLHwEjAhgkf31kYrmmfMzyJXsmWmRWkvrwnPA&#13;&#10;Mtg3zvnpBc7Lm+nJRdWmoVpLLixvAJaVS1eUNejayjUEsKyuXFPWJIE/d2/eRexCakS5cv0uSxKM&#13;&#10;e+6i8sg/uHaFm8tLSsHyhy+f8E8/POG//el9stPyOGboxoGDZugbO+ESbLsBWETBIpBFapoDY+0I&#13;&#10;DnOmuziXO7MTfPP+m7z78B69XeMkxVQSFS1Vw6eJjq8hKuGUCqqLS60hWbJC8nrJKOgju1DUK8OU&#13;&#10;VYpKZZiCCglSFUvQIDmlA+SVD1FWJaF1zwGLfL1AmdziwY0Mlr8ALIWSz9Kr1BaSGyJwRQJu1xUs&#13;&#10;jS8qWJrPKXtQaeUYJRWjFEljjig0Xpjswn7Sss+o9p6EtDZGz67w0fvvcm58krurV6guyqKjtpxe&#13;&#10;AStN1WtTw1BLPSNtjQw219BTW0pnZQ4dFTm0luXTXl5Ie3kBTSU5NJfmqm1NfirVecnU5KdQnZtM&#13;&#10;VXYiDSVZXD8/wE/rkOXrJ/zpi8e89+CmqguOT6ohKu4UCUnNJKW0k5DUQnxKC/Hprc/nZCuJWe0K&#13;&#10;agnQUjXTOT2kZHerUdk1ec9DcNdzWhRgKTxDbn6LgizFZb3KqpVbNkR2yYAasW6tj3y8qGKIksrn&#13;&#10;I3XXIq/OzW+ms3OIO7dv8IdvP+Kjdx/y8NYqD+894O03H/HO2+9wd/U2t66scnZoitKibux9AvCP&#13;&#10;CyUiMxiPSFdcQx3xinJRY+fnhnOQH9Gx5Vh6OmHqaot3tDOhSd54hrlhZufE8RMuWHu4K8AikOW4&#13;&#10;vaNqL7J08sXIyhEze2elYLHz8MTKLoCjhs4c0rdnn8go1wJuRcmis8eSQ/vs2L/PiePHAzjTdVYt&#13;&#10;PGXRLYtOgRbrCg6BDAuzmjyKSwuravEpOSUCMuS1QLJQVE3yzIKCLYsXV5Q96NJFec24phQqsmCd&#13;&#10;HNdka4hKQTJBFGCVemYJhp29ity2RhV3RWViyP2uB7zKvrTDrDcWyUJdYyESVczz4F0NMJhZAyxi&#13;&#10;mRE7k0aZIFBF1B9iTZwYn1WWHrHiXJoVtcXKGmDRQBW5P1E5SHuNJodGU0EtkEVsj1eWbyEKOlHQ&#13;&#10;SDDtxWlNGK3cnjweAQMjUkksdb5iAXoBrigVi+TISF3y2LRqp5FjIot8DWCRgFiNpUZZrdZUMQJx&#13;&#10;/rpNSKCEtOCooFqVMyIBrhdVRogE0srxELAirU3S2KaBRs+Pl6reFivV2HPAIooQyW6RzBUJJhbA&#13;&#10;Ipkpo4MSHCvtSJPKYiSqxMuLqwosyflYnr3OgrQxybkenWJKgmYnJNR2itGhCbU9J8BjrZ1J4Idk&#13;&#10;uggMEsuPHK8BFX4sCpTntql1yDI+fJ7BMxMMdJ9lbGCawb4JpWA5N6qpXL5wdpY5sUdNyWgAi9Qw&#13;&#10;C3hZBzkCWjTnUAP25FzI+dHYz6ZVK9W60ujFlql1i9A6YJFjIiMQTEDMwtw1MjPz2blzL1Pn5/lf&#13;&#10;/x/q3//zf/7f/PmXf+b+g3cICAhn0+s72bLTiD06zqqadt9hV47bRmBoE8oxc3/26jmwTcdCLQZ2&#13;&#10;7rPlgK4r2odc2aPvwA5tOzbvNeHl17Zham7FnXsP8fDy47evb1cS7D16zuw95IiWBN8e9VCQRWMT&#13;&#10;8lA1x2H5SYTmJmHu46OuChu4emHiHcJRFy+OO9hzxNIKQ3tbjlgYsmnrG+zau4vX33iDl17fzEEz&#13;&#10;G0x8JFw2lYjSQmzDozjk4IZVQCjWQeGYuIegbejM4ROuGDp6cdzVHVNPLxwjQ0iokiu18dgEhWIp&#13;&#10;DQoJCRh5uOGfGYVPWgS6to6Y+fsQXnKSoJw4/NIi8EwMwT0hGAM3Rw452GIV6k1gbhThxZEYu7mh&#13;&#10;Y2nJFj19DlgZY+xth679CSyDXRhuSmWgLpH+mjgGauIZa0jiQls651tSmWxKVIBlpj2JxTMnuT5S&#13;&#10;wN3JcrW9MpjLteF8lnoyudCUyNWBQm6MlPPB6hj/4bun/NN37/Lnb56Ql1FOgE8K/j4pBIbk4h+c&#13;&#10;g6NXGA5ewfgGZSjQEBNXQHxiEZHReYSGS51zJvGJZaSkniI3r4HCvGrys8pJiM4hOiqXmPhiImMK&#13;&#10;SUirIT6lntikWjIKuimRrJSyHopKuigu7aSq6gynTvdTUUxzLAwAACAASURBVNWnIEtFVS81dRoV&#13;&#10;S1PDIM3SiNk9QXPTKPX1wzQ1jdDSOkJLm2w19cwCZwSwlJQPqckt6t4ALCezGoiJLVETF1dMUkK+&#13;&#10;mtSUMlLSajcmI7OBzKwGSkvaqa/pUdPWdIbudplumuubqK+uo+5ULU217Qx09bF6+TK//MMnvHXn&#13;&#10;tnqP0XtmAHNzP5w9Q4lPyeL0qWZycusICD3JQRM3jlsGYWQRgKm9Hz6RMcRllJFTmkt6fgZZRdnk&#13;&#10;lmn2CyoayS2qJj7/JAGJ8UyNdNPf3UBLfQllxelk5ySSmJlMaHw0IXGRxCRGkpASRVpaHJkpSWoK&#13;&#10;0uOozI6kKieKuqIE6osTOZ0XQ2NZAp01qcwOlLIyVsPKSC2Xhxu4NFDHbG85VyeauT/fx82JFh5c&#13;&#10;6FAKlrvn23hzpot3LvXx/uoIXz66whdvX+LZgys8e7Cq5ou3r21YgV6EKi/ubwCWtzWA5bO3llBz&#13;&#10;f5ZP713k07sXefbgOm9fm2dlapiVybPMDfYwP9SDAJV7M2PKLiT2oKvjPTxcGOfRpV4uj1UzP1DO&#13;&#10;/EAp5zpymOouZ6a/nUF5j1d/it6G03ScLqeruoGumk5qiuvJSBEgmICrUyhOTsF4ekcSEJyEo3sU&#13;&#10;R4zc2XPQloMG7lg5RXDCJhRr1xiMbUJUFsdBYxecfSPwDI7BLzpRvWZEloWSUBdBVHkYQXkhhBZG&#13;&#10;EFEWQ+ypeBJq4shoTSS+Jobw8ig8Uvyxi/LAK9VfAZbI0hCSqkJwS/BXMOSAqeSgmLLtkCE7juhz&#13;&#10;yNoc6xBvLALcOWJnhvYJA7Yf0uW1XQfYonOcbYct2Klvze7jdsrSo2PpzmE7Pw7ZeLPLyJa9xnYc&#13;&#10;sXHlsJ0rR1w9SWtNIr09EXNfB054OmLm44iBWBYdPTB0tVPhtB4p3tiGerHbxIZ95o5qjFwClYJF&#13;&#10;sl3M/EPxzUzDIigQ88BAXJJjsQwLwD4mBOcoH9zjfTD1s+CoiylOCT5YhrixV9uQwJBYtA4a0dpQ&#13;&#10;SNbJJCIjw/ELCiYiJgJnbyesXaxw9rVDAIu0zR63sniesfLGfjZt1f0LJctrqinoL1Ur66DljT26&#13;&#10;fxOubNE6xG5tQw4aWLNtDbCIkkXUIQqa7LdSTTk79tmyfb+dUq+IgmXrAU3blwIsAln2P4csav/g&#13;&#10;c9CyTcdGWYV26NqpUGTZahSbVujZ+nLA1JmD5m5om7qgdVQDWLbsProBWLbsPs52ObfaRuzVs0Fb&#13;&#10;X4LdRV3zLwGLhNzK927eZcCW3aZs2WXFll3WarbulkwVTTaLBgjJvi2iTnkOVDR2IlGv7DroqixG&#13;&#10;on4RuCJ2I9nXNXPC0MVDwRVzPz+8UiIw9fHlsJUzhvaOmLm74hDpQlhOAC3nk8htCcUn2Y3MukBO&#13;&#10;ljuTWWFNSaMd5S0OFNZbk3nKlNo+R0qabQiON8TU4QAB8SdIK3eiotOJzskAagZDsA2xxibQBvcY&#13;&#10;e/TtjTF0PoFDqC22AT5Y+fpj4urJUVvJwHFB2+AEuw8eY88hQ7R0jrJtrx77jhrhGumGc6g71p7u&#13;&#10;ROSGY2bv8RywTPWNMjN6gTP1Z6gvaVAKloayVipz62mv7aCztoP+thZaT7Vypr6LgZZehtr6aTvd&#13;&#10;Tm/TGVoqW+mu6aG3tpfeul66qruY7JtkYWpJ4898tMqnT+/wzz99q8DKOmD5kyhY1gDLx0/f4+71&#13;&#10;a9y5epnHD+/QVNeg4EpSXKraJsQmExYdjmeUC24RdriF2+EcaI21uxX2Pva4BrsqhYsoWqw8rJRF&#13;&#10;yMbfASsvF0wc7TlibkN6bglffCYNQl+yDli+/0bTKLR0aQY3D18NYLF1xMs/gIBQTzKzw6ipSOPS&#13;&#10;5DCPV69ybX6BO9fucHf1rgItt1ZvrdmBbqqFgwaYXFNwZR2wrFuBZFElihV5AyoLE7mS+68ClhcU&#13;&#10;LNLiIUBFrlLLVWN5MysLL1mwXb4ki7grXF26xrXla8oatLpyXUEWBVf+CrBI6O2NG/e5euWWkqJL&#13;&#10;WO7t5TkGm9uYHhjgx6+f8tM3T/gfP31AcU4JekecOKhrw4HDJniE2ROc7EJIqjNhJ10JT18HLDZE&#13;&#10;xXrRXZzD25dn+PzxbVZmZmiq7SM14RQpqXVExlYTJYAl8TTRSafUlRyx8mQXD6qGnsLyEUrKRyiV&#13;&#10;sDfxKf/Vgl3+L002Yg8qkcrg8pENi1BO4aBSvRRXDiOKk6zCM6oyUTJT8kokg2WIgjJRuEiArWSw&#13;&#10;aBQsciVLLEJdXdOIRai8enwjq0UqnXPFBlOmCaWT/ayCfpIyOolKbCS7oIsPfveQh3eus3zxPFMj&#13;&#10;A1QXZNNVW0pfwylGWxrU9FSX0lKaQWtZJi0lJ2kqTKG5KJWuyjyGGqvV9NdX0VaRT0dVIR1VBcpG&#13;&#10;1FZ6ku6qHJoK06gX2JKTSHN+GrO9TXz68Ao/f/F4Q83y1bMnDA+dJyOrkdiEBhKSWklK6UAg0F8A&#13;&#10;lnRN41B6rrQJ9SFNSKLI+dcAi0AW+VqlMBK7lYwArxfOj6qa/Ktz9jcBS1EPaRl1JKVUUlLarN5A&#13;&#10;fvvlB/zxu094+8FbLC1c4+GDtzcAizTYtDVOUlLYi2uQPzG54YSmBRCQ6IVTkC2xuaHE54fiHeNJ&#13;&#10;WnodN288YWnlIQl5aTT39RGelExCVg4BsQk4+AZgYG2HuYsbZk5umDu5Y+Hkh5G1OzauHniHhuDs&#13;&#10;68sRY0v2aVtszP59FhzYrRmdvRYc2m/Fvr2OHDf0o61xiIvyuzgmi3BN0Ki6oj+1oH43p6cuKbWJ&#13;&#10;ABABIrKoFBWAvCaswxXVAjS9qFp45HVB5bes/Y7L77lYZgS0iOJBAI6EpKo8jzWlgKhXJPtCVUSf&#13;&#10;X1AQRoJSL81dZn5GwMe8ql7WqFc0dhdRI8j/NeoSjb1FFCCyKBcQsB52KlkfEkarYIw0wZybV/Ye&#13;&#10;gUgKYggMunhZ2U8ErkhujBwPscgom4wobUSFMqkJyxWwInYglYUizUUTF1WA7JIo+KYEJoklSgJi&#13;&#10;L6r9acn1eAGyCOSRwG+BIRLsKs09chsCRTS2nAVlr5Icm+W5K+qYvWgZEiWOPF4BSBpFyTQawCCP&#13;&#10;d3ZDwaOxSl1QgEUggRzD9ZYmgVVyrKRhR9mKJFNk9KIKnx0fnuacat2Z5cLZRXV78vPICHiSY6Se&#13;&#10;K2LzUjBqjgVRK03M09XSR3paNoHB4Ti5emHv6I6Dsye+fsEkJqbTUNuqHo+yggkIkeMyeYnRoUll&#13;&#10;/VJAbM0uJOoaeYxiFRobmqK/a4zejhEmhp8/bs3jn1JQZeni6hpkWVKNP3IOpVZ5HbKoViLViKV5&#13;&#10;Lp4d09RMC2CRkeYp+du0DldkK899yclR50nO1fk5ZiVjTAGWJQ1gmb1KZmYe+/Yd5N79x/zw3R9p&#13;&#10;aW4hIS6RxOQMVq7c4etv/oiXdyCvbtrNDnkjt9uUTVsO8eob2iqsT5oO9upasUvbnh17rdklapYd&#13;&#10;x3h9y0Fefv0Ar249zJa9RryyaRuOzm78/rs/EhEVx8uvvs7Lr+9k045DbN5rzE4JwD3qhpaeM5v3&#13;&#10;nkDX1IQDRgbomhpj5OKIobMbBk6u6No6oGNmxjE7K/RMDTlgoM+OAwfYrLUVvaN63HvrPicz09my&#13;&#10;ZStb9u1Dx8ISq0B/jN2c2WdkxOYDuuw+egJdC3t2HjTijZ0H2b5Pl+0HDrJX/wiHzIxxifAioSqW&#13;&#10;8II4zH38sQ0OxTEiCm1LG7QtrNCxtGa3iTXH3NywDPDBLzWMgPQI3GL8CCuIxyHaH0MPZ1wTgwkv&#13;&#10;SSAgJxr7yGB0za3QMbdgs64+R52tMfS0Qd/VkjOnYuk5HUd/Tbya0YYkZjsz1iBLMiO1Yaq6eak3&#13;&#10;U6lWVkcL1VYAi+yLimW6MUHlsKz05PK7K4P84aM7fPJgkQ/vzPLo5mVuLi2wfOECs+clEPs88zMX&#13;&#10;ePPmZR7eXuHtO1e4e22F7z99wp++/h3ffPyYT3/3gM8+fMznz57yh98/48cfPuSP37/HreuXVKNN&#13;&#10;35kBklLKiU06RUyCZJFVkZLRrGqbpbq5WBQnxR2UlnVxunpAQRVpDSqv7KW6dlgpWJoaB+k9M8HF&#13;&#10;6ct0dU5QVzdEbe0QDU2iculXW1G8CGCRamYBLNIc9KKCpbN9hImxs2pmJie5fmmW2ysLfPT4Np88&#13;&#10;vc/jezd4+84q33/yiD///l1+/uZdfvpG3mM95Ycvn/DNZ4/VfPz0Bh+8vcL7b6/w8NoCl6fOsjA1&#13;&#10;yXuPHzPaO0pddScRkZns17HiqLkP/iHJqrI5LLQAF9ckjpj5o2/sg7a+C9r6zhiYeuERmE59ayM1&#13;&#10;DdW0tTfR2NpEUkEyAljyS08Tk56HT0QkY30dnB06o7JYhs7U091+mvKaArKKM4hPjycxNZqktGgS&#13;&#10;k2L+BWCpKYijtTKd1qqTdJzOZKApR8GVpdFKrp6t5ca5BgVRbp9v5cpYLXdmz3B3pptbE808Xuzl&#13;&#10;vaujPFke4+nlEZ7dOMuz2+N89eg6Xz5e4ZO3rvLxm9f5+M1V/q2AZcMitA5XZPtgni8eLvL5Q4E2&#13;&#10;13l0bYGr50dYPjvK7MAZZvramR9sUbkrAlfW5/q5bvUzLA5VsDBYrmZppIqrE+2c7+tQI01Esi8t&#13;&#10;RD31LTSWNyvIMtpZS2VhBjFhscTFJFJSlE9CfDJ+AQnYOYbi4haJi0MQmSmZONsHcczEW13cOW7u&#13;&#10;g5mNG+7egYSEReEflYBpoC8BRZGEloQTnB9KYG4IwfnhhBRG4Z8djm9OCPG1sYSVR+CbEajAikOM&#13;&#10;Bw7RHoQVhHPAwkKpS3Yes2LPcSvVNHTQ0ordx8zYflggy1H2GBqq16e9x45x0NyQXUf12LpfFy1d&#13;&#10;A3YcPqHsPPtOOKJj5Yq2hTQJuapWoV1GdhjYuisFi4GLJ2bBgYSfyuBkRzI2wW7YhXli4GrLcS8H&#13;&#10;zPxd8EgNICAvhMD8YHYeNWOvkb2CK3o2jph6yILaBW0LF/SdfbAIDMEmOATrsBick2OxCA7COjyA&#13;&#10;wKwAfNL88M/25YSvBftMjTF0t2PnPgN8gqLIy5Gsp3CsnDxw9fLG2cub1NQMEpOScfZ1VHBFQm63&#13;&#10;7TrMjv1HNxqEXpW/K9uMeG3bUTZtPci/Bldek2rmF0Ju11Us8noutiOZ7bv12Cq5JxIsu0sULIa8&#13;&#10;vlvTpiMtQtv2W7N5rzWv7zJni2SQqHYeadCxVpkrKn9F24rt2hpVy/aD1mgddWKHnkbtoSUqFn0n&#13;&#10;tA6LmkVyXCzZpmOJ9gk3dW52H7Nj33FHtI5oAItqA9pjqFqNtu83UnBlp84JBVf2SbbLgRNr9iAB&#13;&#10;QUZs22PIlt36a3BFo2RRkGWX2RpcsWLHXnN27DVj+3pTkPz9ldkrQbiOiIpF2YL2Oan9nTqiYtHY&#13;&#10;hATAGNh4o2/rov6+huUn4pceS0BmNN6pkZi6+2Dk4ImRgzsWnh4UdcQTmOVF7VgCqdWB+Ka44ZPk&#13;&#10;SHyBDaVN9lS2iXLFkdo+Jyo77cioPEFSnjGn251JybfA0kUH3xhjagclINeDUz1+JJc6EJplT16z&#13;&#10;Hy6RtnjEORCR70FIlhcOoYHYBPhz3NkdYxd3Dlu7oW3miIm7Kx6xwQpWvbrtsKqBdgh2JqowlMSK&#13;&#10;GGx9XgAs82PT9LYMUJFXQ15aOenxxWQmlJKVWKquGLTVtjM/2cloZ78CK8Pt/Ui180BTLyOt/Wsz&#13;&#10;zGjbKCOt8vEBBtuGmZ68vAFYJAjrz99/ys8/fMHP33/OT999xifvPeXJnXu8vXqD9up2QjxiSQpJ&#13;&#10;5WxXD0N9fXS2tqvJychVkCU8MgzPUAm2dMQjygHnQAdlDXINccUj3APHAEelZhGbkIydvxOWns4Y&#13;&#10;WNlw2NSGgorTfPfNFxrA8vXHKoPl2681gOXy0gzuHu6cMDPG1tka70A/fILcyc0LV/7UubMjPLp1&#13;&#10;jWuXllhdWdXkmkjWyjVN1sq1y9dVVfLlhSssL1zeUK5cmr+8kbUigGVx7spG/so6XBHQMnthXs3c&#13;&#10;jPj0F9TMXZAmkovMTc+pK4SykBK4IhL/0YFzKhxRshzEfiQjeSqry6usXl5l9craXFtVKhYBQeuB&#13;&#10;t6pCevU2d1ZvsTR3WV2lnBydZLT9DBcGBvj2k7c0gOXnDzhVUsnhww7o6FizT/c4Vg6ehKS7E5bh&#13;&#10;pib8pBPhafYExlmREOdDd0keXzy5wzfvv8VwezcleU2UFTSrNH+xmySmtxGbUk9SegMFRX0UrOV3&#13;&#10;5JSK4mFUARaBLDLFAlEqJFlfAmeHKRGwUikp+wJfpC1omNziIXKKJQtEAIumxSa/tJfkrDbVJJRV&#13;&#10;3Eeuyg0ZVMGsAk1eBCytrRrA0tl1XgXellVrgubk62TyJOF/baQtRyCD5K9EJjRQVN7DP/74jFsr&#13;&#10;C9xcWWCwo42KnAwaSvPoPF22AVjOdzcy2VFFR0X2BmARyNJamkF3dSltlQV0VBVxprqUzlNFa4Al&#13;&#10;S0GWwYZiBmsKGKzOp7Msk8acZBqyk+g7VcA7Vy/w0+cay9Afv/qAbz77gHu3blNZOUBk9GniEhqJ&#13;&#10;T24hLrWFuLRmBVrWaySTMjtIzuoiOatTbQWwaKBLj6pyziqQbTcZ+Z1qMiVEML+L3KIezfGU81am&#13;&#10;aQ8SBYvAlgJpRigfVnBMbSuGVN11Rc0Y5TWjiIKloKSPfKWE6SQ3v5PKij4GB2b58MNnfPXFZyog&#13;&#10;Wix2q1du8ujNh9y7fY/bV+9zZeEmY/0XCEjwxSfWk9jccByD7PCN8ySlOJTI6BLmZm+rOsj/+X/9&#13;&#10;Lyq7y2k520HUyWTisk7iFx2Lsb0zvtExhKckEpQQi7WbF5ZOfpg7Sv6KF36RYTh6eaN9xIQDeifU&#13;&#10;G1mdQ3Yc0LFm/14LdPevzb41wGLkT0/HOeamrjA2MKPacJRiRGppz2ksfAJURbF2+dJNtRXAIr/D&#13;&#10;sgCdkYyU6QUurCvTBLJIXsvUJQVQFVQRm8+a3WLuosaeIdaK9c+th80KYBHLhigzROUiirjlRbEl&#13;&#10;XlG5H9KeI3YX+ZzU6wpgUZBFQkvXg3PFPjQh1g2N5UQ+Pjs1r2ksWrtdBRoEGEwtqIYeARmL0lCk&#13;&#10;FCoLqmVG/i85MgI8RFEilhBRs6wDHlHQyL6ACqkmXgdDEvaqwMDaVmWHKHWKBN0uckEajKTNSDJR&#13;&#10;zi9wSbUvyc/0HOjIfYrNSh7X1eVb6rhLPo5AnfVcFo09SvOYRaExMTzF2UGBSlJPvK7i0WwlBFeO&#13;&#10;k9RLK0iibFCLnB25oKqc13NFJGNFck0ki0UAi4yoVsYHNc1RkrsjyhU5pmLzkftVgGVqkZ7uYRIS&#13;&#10;0nH3DsAvMoGY7BJSy+s4eaqZ1IoG4vLKCYpLxdU7kIiIONqau5VNTB6XgKjRgXHGh84xNjihwokl&#13;&#10;c0bya0Rdo+qZxR4mWTUKnJ3l7PCEOl/yMVH+iN1UAfuzc+oYizJFVTxLrbeyCp1V0EVUM/J8EFgm&#13;&#10;KiJptNIoWDRBwOu5OqqxSQX4SijwnAo3Xv+9ODcif7cuMHNOA1gEOmaczGXffl1u33nImw8ecdzo&#13;&#10;OL/59W946eXf4uLqxbff/URtfRubt2rx65e28JuXXuf1N7axbZsWm7fs4KVXXuflTbvR2m/J69v0&#13;&#10;eOnlzbz62ma2bN2h5revbeZXL2/iV7/5LY7O7nzz3R+JjU9mx85dbN22k9c3b+PXL73Gb7fsY+t+&#13;&#10;E17ZvIdXfruZnbt3s2PXLt7Yto3Xtm5B2/CYAiCvCjjZsWPt81q89sbr/N2vfsWrm17DydWFf/jT&#13;&#10;T7R1trNv337+/d//ile3buO3b2xh686dbNfaxeZt23npldf41Sub+Pe/eonfvPQKr72+mVc3va7u&#13;&#10;75XXXkVLeyduMe5Y+LtzwtMT+9Bgjrt5sveEhEoarY0ZsmDab+aAY7gnHnEB2AS7E5gdg8j9D1hZ&#13;&#10;qormsOIEfNLDcU0I54ilJQb2thg42rH7mCHapsYcdbJG19KB9rIIBmoT6KuOZ7A2gcXeHGY6TjLd&#13;&#10;lspIbTiTzXEqd0VgiuSuLPdlszKgASwCWaRBaLErk+WePN662MhX71zho/tL3Jnu4dv3b/HL758o&#13;&#10;Rct//ON7/KefPuA///wh//nH5/OP377Pf/zhGf/lj5/w3/70Gf/j5y/48x8+5uc/fMIvP37On3/8&#13;&#10;jD//+Cm//Okzfvr2fX786gljw+OkZzYSl1iL5LqlZ7VSUNZLcXEDOflNFJV2qxYhASwSbltWKe1B&#13;&#10;fWq/rn6Ejo5JRkcXOHt2ia7uSeoaBtQ0tQzR3DKsRixEGvWLfO8gRaW9ZOV1kpXTTl5BJxNiDzx3&#13;&#10;gbGxKQYGxmltHVJzpmuYod5B6mpaqatpo7a6lepTzVSf7qC6pldNRWU3lVVnGOo7y/LcPNeXl7ix&#13;&#10;sqxaHydHJulo7FAtkMM9wxTkVmNm7oOevgOOnvHExhchcMXXLxNThwDcg5Nw8o3D1C4IE5sAjln4&#13;&#10;KmWER2AqOXnlVFfWk152ktr6Bgor26lp6SO/qhmv8CRO2Hny1sOn3Fm5wNy5IabHzlBfm0tubjIp&#13;&#10;aTEkpUaQnRdHTk48J5PjSUuKIz89hprcSFrKk+iqPkl7ZSp9jbmc7ShkcagSBSLGa1mdqFdZK2IH&#13;&#10;UjPbyYP5Ph4vDfDsxjgf35nmo9szKi/ly0fX+O7JKt8/XeWrp6t8+/S5akVBl0erfPkvRnJXlpU9&#13;&#10;6OvHK3z9+Iqarx5dUQG4X729wmf3L/Ph7UWers7y3p0rvHvrMvcuTbNydoRLIwMsDPWyONzJ8ogE&#13;&#10;257h8phmlkfbWRiqWpvKvwAs030dCFwRZfKcNBFN9DM3OEzbqTY6Trcz2lVDTVkW8ZHxREfGU1dT&#13;&#10;TnZWJv6BCbh5RhMZnYWnaxjNtaepKCrGzjEIMys/vL3DiI2JIy0pmYy0NPyiEjgR4ItXVhB+OcEK&#13;&#10;rghgkWagYMmji/NROSSBBaHEVIWTUCMql1BsIl0w8rHDyi6E3SamHDBzwNjVF0MnD/TtnNGzsWfv&#13;&#10;cQt26BmjZWDCLv1jbDlwkK3aumjp66N16Ag7DhxBS0efXYdE0WKMAJZD9h4csvNgv6mzWsTvO+HC&#13;&#10;MQcv9B0lN8Uda/8gTPx8CC6IwS8zDMswb4y87TDyssXEzxHzIB9sIvxxjA1E39lTtZ0dsrLHyMWT&#13;&#10;Ex6+6Nk6ccjek8MOnhy2deeQlSuHrD0w9vHDVC5858UQezoChyhvJMjXxNsSXWtjdhkZ8touPSxd&#13;&#10;vGmqrSEpKRUff0/CIvwpKc6grrqApJPJOPp4YO1mx679R5RyZaMhaLMOr24zVIBFIMvr24/x+nbd&#13;&#10;jdagddXKX273Pw+6XWsSks+/sUNnA7Ksw5bNWkfZb2DDbn1ndkrbj7YNO/Zp1CsSaivBtQJY9h11&#13;&#10;VsHo+wycNMG2uqJUsUXBFQlqN3BCy8CRnfp2bNezYae+LbuO2rH/uDM6pq5on3BB+4QnOmYeKkBd&#13;&#10;S98GCXjftk8DTUSJsn3fmkpljxE79sn7XQf26oraRuCLZMUYsk1UK7sOsVnrIJu1Dm1YjOTz0oa0&#13;&#10;ddcJdu4125jte83YKpBFwtsP2rP9gEado7EJuSiliqhXVF6LhOOuwRdTT28CMmJxiQ7BLy2avK5C&#13;&#10;inuySSiOxMTZaw2weOIa4UVBWxypp8MIL/TENcGBgDQn4kucqOwP5vQZD6o6nChtt6d5zI2mYRfa&#13;&#10;htxJzTch75Q17SPeFNc5kpBvS1m7DzXdrhTW23G624XOc6FUtroQKk2kec6k1/gTWeCBbaATx51d&#13;&#10;OWrriKGjC6aebhx18lLtfQJZDphaYuTqgZm3L0bObug7OBB8MgDHAC/0TGx5/+Y8/y4rMR8ft3hc&#13;&#10;7CJxsApTW3urUEyO+XDimDfGJ7wIDQinv6uR4c5+Rts1Vc5Dzf0MNb0wzQP0N/WrGWgZZGriEu+9&#13;&#10;eZUPHmqSxr/79IkKl5WA2e+/fMad69cozaokOTwTd9tQjHWdOXHIBS/bELxc/akqq2J5USpCR8nP&#13;&#10;z8E71A3PYGc8Q5xxDxfA4oxTgBMuQS64hjjgHGCLveSweNkq65Bkskj7yDFrG/QsnCivaVCA5ftv&#13;&#10;v+D7rz7ma8lg+eoZP3z9jHffuklYkBcW1iY4uEtfuhPuvi5kZIXSWFPMxEAvN5bmuLa0zLXL1xSs&#13;&#10;uHHtxguA5Rori5oWn+WFZRbnBLKIFeDFfU1Wily9FtCyDlhkEXZxehaBK5pZUNkMczOSxXJR1bhK&#13;&#10;tbNamEmN6OgU40NTqiZ0bkYsQn8FWFb+ErBIyK4sVKWqWdQrAljurt5Sc2PlOqP9owx0D3Cmrp/p&#13;&#10;wQl+/P1Tfv72Xf7nzx/SdLp2DbDYKMBiaiVPQk/CM90JPelKUIodfvEW+EZbEhRgR3thNo9WLvL7&#13;&#10;9x4w1NhEX9sQF8akVnaJjq5J0nO6SUhrVuqVrNxOsiWEtmRIYxEqGlCKlGJRmohFp3yIwrIBSqoG&#13;&#10;OdUwSlX9sKbFpnSEvNIRckuGFVwRwJJTLNXBGsCSXXRGKUwEGGQXD2woWKT5pljsP2IzqhEFy1la&#13;&#10;WyXIbopOpWCZVPClqHyMogqxKY1twBWBLOuAJelkh7r99s5x/ulPH3F59jzXFi8y3tdFfUkujWUa&#13;&#10;wDLSXM9wcz1TXeI9bqD7VK6CKqJeEcDSWJiKWIFO5SRRX3iS3toy+usr6K0t4UxlNt3lmQzWFjDV&#13;&#10;Usb51nLG6gppzktRgEUgS3d5jkq9//KdVX7++qm6MiZXx754/01GewbITSsjNrqUyNgqNdJikJTd&#13;&#10;oZmsDgS2SNiewJZ1wCIWKLFUSTBwdmE3mfkdfzHZhWc0lqtSUR0NqlBbCbddV7OI8kgURqI0Kq4Y&#13;&#10;ovTUsMrOKa0aJievW6lfSsQ6JJ+rHKaodICikgGaW85z59YDPvv4Gc8+eI83772lQpjffecJX33y&#13;&#10;CV9+9DG/e/iER3ffxjXUmYiMYELT/InJCSMqy5/8gkq+++Fn8usSyGvIUVPUUoJXRBDeEcH4Rcdg&#13;&#10;bOdEcGIiPpERhCbF4+QThLmjH0a2PuibO+Hk46NsdC5M6gAAIABJREFUQvomdugfd0HnkD0HDzug&#13;&#10;rWvLfm0LdLUtOHzAikN77ZWCxcgwgJb6YeTq/+KFayzMSMXveZVdoskaWWV58QbXr9zj2spdZecR&#13;&#10;wCKLWaVsObegmlckS0WCYhdesBDKx0QRoF4bZLEqi/yzM2qRvg5G5HdfFqhSmyyvD2oxKxW/km+i&#13;&#10;8jI0oFfUJpJBIjM7rQmhFeggi96pCVGEiK1FFr2aIFr5OnmNOT92XkEMCY8VMLM+Akvmzi9u1EoL&#13;&#10;TFGQRu5j6hKXBGjMXGZu6hLnRmaZHNU0H60DlvXt+u2JamV9REEzNDCxpsrQhLOqauHxGWWJETWE&#13;&#10;gBUZWezPimpGlBwCdM49By2S7SFQa/34iVVreV6qhcW6KUG9V7k0t6LsUmK5mRBYMDj5LwCLBrhc&#13;&#10;0KhdRqcUXBDQI+fwwqRk0mjacSRrZWzwHOdUkPBzyCJqIHlOiLpEAIuoWGRfRmw/9bUt+AeGK7CS&#13;&#10;WlZHXmMPRe1DlHaPbUxxxzB5Tb2kVzURFJ+Gp3cg5SWnFWSR86iyZ8YuMDpwdkPtJM8HgT4yUhct&#13;&#10;8E3OkcAVGdkXRY7k+0jejagjJVBY9qWpaULak8Y0+SyTI1NKzbIwfUUBNIFwkvciI1YtgV5S5bz+&#13;&#10;cwpAOSfPH1URLrBRWoMmmRieUM8rCcSdndSouRRgychDW+cwt26/xc1bb2JqYorR4eO8/NvtGBwz&#13;&#10;4dnHX9HU0q1gycsvv4p/QBi37jzkn/7j/8FnX35HTX0be/bp8OuXN/P3v36VQ4ePMjg8wR9//Ed+&#13;&#10;/OmfmFtcwdTcml//5iUcnNz4w4+/MDYxzZ37b/PLf/jPvP/RZ0TGJPLKq2/wd79+le07d1NVX8sP&#13;&#10;P/+Jf/znf+bOW2/hGxjAbzdt4jcvv4yDiyvX797jv/zP/86f/vFnpmanMTE1ISsvh//0X/+rsjj9&#13;&#10;v8D1mzfRO3KEl155BXsnFxYuX+WX//DPfPblN1TXNrFr9171mBJTMrl64y6TF+b54U9/JjUjA629&#13;&#10;Wph52WLq441daBCHbJzZa2LLDgNp3jBi+9Hj7DlurXz2J7y8MHZ3xtTbnmOejpj4uapmIS1zExyk&#13;&#10;1jk/HvfEIFXhauTlioWXC5aBfhi5ObNL34Bjzg7YBgWqN40pWSl01ybRV5/C2fZMFeo5Ivah2njG&#13;&#10;m5K50JLKpTMZLHSkc7HtJPPd2Wou9+eozBYJub3Uk8tyXz4f3pnnvVuLXB1v5e3lc7y7OqfmvTuX&#13;&#10;+fzxLTUfPrrKBzKPr/L57+7w2bt3+OK9u3z94QO+efYmX3/yiC8/esjnz97i8w/f3JjvPnvCf//l&#13;&#10;c37+5gOG+qaIiy4nMqyY1LRaikvOUJhfSUZ2LSXlvZyuHVZApbpmkJLyHipO9SMtQy3No3T3zDAy&#13;&#10;don+wXn6BmZobRfrUL+yB0mLkATdtrefo75+RN1GTd2Qgi3ZuZ2qwUi1GOV2qEy52ORqopOqCY6q&#13;&#10;UhMec4rY+Cpi4irVdn0/RhoUszrUJKS3qZB5KQP48Oljfvz+M/7h20959v4z3nn4DgIk56bm6Gnt&#13;&#10;obaqneTkEpycw0lIa6CgtJeEpGocvGJx9ovF3isKB+9YLByiMLIMwcBUo2gxsg7C3isRBxcfLOy8&#13;&#10;KKxoorCyi7quCVoHZ8g81YZPbA7mzmGM9PVwpq2NswOddFRnkZMSSVZKOFlZ4ZRVJFBSmkjmyXiS&#13;&#10;E6PIS4ukuTiGtooEOqqS1PTUpXO+u5jl4dNcHavj+tl67pxr5a3ZLgVX3prr4s2FXu4vj/POjQu8&#13;&#10;d3uGj+7N8en9ORVM+90HT/jh6aqar/+NgOXzh5dV3oooVwSuvGgZUvuPrvL5/VXeXV3i3tIFbs5N&#13;&#10;8PDKHA9X5rgxOcaV0SGWR4ZYmZxgfriPucEzzA9JbXM/i6N9LE/0cHmih+Xxdi4NnWZhoJLl0Tqu&#13;&#10;nmvn0nAD57srWBptZOVsC5dGOpjobKGzqpqG4iKqcrIpTM2gtiSH3pYyupsqyEw7SURoDGnJGZTn&#13;&#10;5XFxvJvLF4fIO5lKRGgU6UkJFGSlc7o0j5qKIuKzc3AICsc/IxLXZB/8s4MJzAnBP0cqm0NxivfE&#13;&#10;Md4DCbyNXQMsYifyOemPa3y0sg6auHsg+U4W3v5KJWLu78pRexf2H7dCy+AEe43NOGJtwwFjY/Ya&#13;&#10;HmPbocNqtuvosV1HlwNmVhg4unLE0ZWDNo7o2rpx0MpTNQrp2ftzSBQsDt7oWNpyXFkgA/DPiSfu&#13;&#10;dCqpLVm4pfmoLBZdOxv0nNw47u2lKpdN/YKwDAxCx8IWY3cvjD090bG2QcfKnX2mjgro6JiJYsNS&#13;&#10;5b84J/3/jL13dFznea+bte49qZZlNfYikmAnSAIgOjDovffee++99957B4hKAiBBsImkWCWRkmhV&#13;&#10;qsuSrbglTuKcxHF8k3Xi5673G4KiHCc5f7zcwxnMYDr29+xfiSBrIJnwihCCikPQd7PnhJMGm1Bn&#13;&#10;TjiYKcDiGhBCU201cfGJREYF4hfoSn5eAnW1eWRlxeDu66hqo7cf2vetcuUlUToe/x9gitiEBKgc&#13;&#10;VLNpl7Y5SICKNArJbMAXqWt+fus+Nm0/pEDL5h26PLdVj11HrZTaRGWf7JNAWAs27dVafcTys1nK&#13;&#10;FU46oKvxZreuDdsOmj+GLOZsOai1wG47as6uk9bK9rPtiLmyxUob3W49G/YZOaJr74Opa6iCLJJn&#13;&#10;sv2IVsGyVUfbDiRwRKlTJLh2p76qa96xz1gpV17cceQxYDnBS0/gyn8GLJt2HmfrLgMFV7buNGDz&#13;&#10;LkOVz7L5ZRMV0LtNx5rt+22fzM6DWsAisGWjeUi2+o7e6Du6EZofj22IPxa+XoSXxJHfn0FgajD6&#13;&#10;tqJe0WaPeSWH4p3giW+iK65hTjiGuhJT5E5ypRPVI0FUj/iR32pNRZ8DNYOO9E67MzDlSXOvE9ll&#13;&#10;ZhTV25BdqaGo2ZnGsUAyyi1Ir7Ejv9WJ1gl/+hdCaR20o6DBhrgCayr6g/BPtuOkrSmOYU54xrmj&#13;&#10;8XLggKkeOibHEJvdATMrjtu7cNTKkuO2lrhEeROUFYpLtLc66JFQ7MOf2Fm6YqcJwt0lFnubcGwt&#13;&#10;g7G1CMHfKZZAhxjMTP0wMnSnr6OXvo4+Blu0UGWgsR+Zwacgy2BjH331vQw2DTLdO0NyVAplOYWc&#13;&#10;m5vg0/fffAJYPnz4BivzZwj1ScD0pCtmem4YHnLklEiG9lrx8i4TLE3sSY5P5czcDLMznYQmeGsB&#13;&#10;S6ANrhFmOIdY4uBnh0OArbIMOQZYYuNpjoWzmQIs1l7WmDmbc9DoJIeMzSmqrOGrLx/x468/4dOP&#13;&#10;PnlyXwT4vHHrMjGhflg5WGDnZo2tm5UCLHEJvlSV5rE4Ocqr66v/JWCRWmSpR5YRwCIVqP95vgUs&#13;&#10;suO/AVhEwSJg5cyC2AcEsmgBi9Q2L8wuqRDNjQpMyVxQEvOZx9Wji2vfApbzl7TqlT8ALK9eu6Ha&#13;&#10;jiQ75pooVx4DluuXrnJ1/bLaGR7sGaW3YYilsdN885m2yvqff/EBbY2t7Ntvy14dG/boGGBoYU1A&#13;&#10;sguBSfYEJNjhG2uNe5g5rmFm+PpqaH0MWD5981XWpsZYnFxkfnyetTMX6OiaITGtg5ikZmITa4lJ&#13;&#10;qCY6vprY5BYS0tqITmwkNadbtdIUVU6SUdClJrOwm+xiATHdpOV3Ia02WqiiVa+k5w+oMNsNwJJd&#13;&#10;2KtuT9Qmkuuy0XqTWzysrEWy+K+omqCmborG5tO0d86raWo5rZqJxH4kI7DgafVKeu6AUrAIYAmP&#13;&#10;a2Bg8LQCLGtLs6yfnWesu5228jw1PdUl9NVW0lVVRmdFAR2lWkVKZ3kGbcWp1OfEUZsVQ1lKKDWZ&#13;&#10;0bQVSu1fNqJYGWsuYbw+n9HqbEYqs5hsLGCqqZCx2lza8pKfABaBLKJoGaop5PXLS/zss9efBAt+&#13;&#10;8/E9XlldoLRALEMVqmkoIq6WqORmBVWiU1sJT2xUp2MfA5bEzG71/KfldCjA8l9BFoEu0tSUKxYh&#13;&#10;qW5+yiokaiMJIZaGp8KyYQSsyEhbUWZuF/klAwq6lFSNKvBSUDL4pNJZKjXl6Pu7D9/mR59/zFv3&#13;&#10;HyA15++99ZCvPvmYrz/9hE/efV9tfaK9lE0oMtOPoBQvvONcicz2JaM6ivTqOBLLIoktjMIj1B9L&#13;&#10;FzvMHJ0xc3LDNTAYBx9fDK3t8fGIRt/KQwGWExYuGFnZoWtizklTO47q26s5fMxRgZY9Ombs05H8&#13;&#10;FWsVcntAx4YTep7UVfWyunCJM6IgmZIwVAltXX68kL/E+vnrXF6/qT7rojJRSpPHkEVUKMraMy92&#13;&#10;IQm9vcCKLP7Pauvc5TtCFCqSe6KsOQJANpQn6vSKulwBmymtskApVObOKTgj1hqtauJxy4vYU0SV&#13;&#10;MCltLrNK0SDwQoCGABZRVAhckcWxZG5Mj82yIO0wEswri+INFYsE9o4ssDC1rECKsgDJY5HWnflV&#13;&#10;ZcERBYnMgspj0eaCiJ1HlCfqeTp9VlmDNmxBEm4rtz85Nsdg34SCPgJbBCopJcvwLBNDkruyyOL0&#13;&#10;khZQiJpF7DsbFqKZVaXAENCi7ClTYtPSQip5HdTzKffrMWDRQhZpXFp9cl8kjFagimSzSP7PE0XL&#13;&#10;yBwTw9NMiNrlMbgQdYicHh+aY6h3guHeUSafAiyT0oI0LIqNea3ta14b+rosFdenV2hp7MTDK4Cg&#13;&#10;hAwy6zop7ByluHv8v5yirlGyG3sIT8vH0cWLsuJqZqaknWdBwbJZUZg8BnNipRoblKageQWDtCBm&#13;&#10;VsEVAW4CnJQC5jFYEdWUvB8FzAwPTivAIhXRM6q2eYmF6RVly1qU135sTrU3KXWTgm9nVE6MtBRp&#13;&#10;A3BX1ftH2ctEEaUsVpLNc0Zl0Mjv7+sa1Ibhzp1XFqFDh44pBcudu2/i6uzGQZ1D6B07QUVVI3/9&#13;&#10;018RHZPE88+/hI9vMB99/BXDI6eJiUultKKOTz7/hubWXrZs3cHOXXuYPn2Gy1dvkZ1TRFJyBtdu&#13;&#10;3mPl/GWOn9DHwcmNX//Tb/n486/JLSghLjGVS6/c4ubdBxw/acBzz79IeVU9t+/fp7iqgqi4OCZm&#13;&#10;53jrvR9iYaXhpL4+dx+8xdrVq+QU5lNSVcbHX31GZ18XhsZGRMfF84+/+Q1jU5OYWVjw/WefxdrO&#13;&#10;mpt336Crd5iI6Hiycot48+0PKCyuZNeul6ltbFVQ5s13PqCprYtTxia8uGUzRy3MsPDzwcTTSylV&#13;&#10;pNJ023EztuoasEvPlJNy5MzTCwt/b1xjQlROjHmQJ0edrNF1scEyxIOg3Bi8UkKxDvXA0NMRMz9X&#13;&#10;jLyccI0NwTrYH10bDQ7RgbhEheEWE4F9qIQjauiqiae/Pom+ukS6q2OUbaivKoqpxjgFV5aaEnll&#13;&#10;tIjrU2Ws9uVwtjuV2ZZ45luTmWtJYaIunuX+StZGmzg3VM9iVxkLHSVqO97VxNxIH8tTIyzN9DMy&#13;&#10;0Mz4UKtSCve0VtAkbSytVQz1NDDZ38D8aBurp/u4sjLOrcvzvHHznLIQ/eLLHyrA8uVnn9LfO094&#13;&#10;iLzetbQ0zpKbXUpKeg3pOa2UVgxQXikKlgEFWETN0tYyRnvrOJ1dc4xNrDIytszo+DKd3ZMKsLS2&#13;&#10;jdHWNq5sQ+1tU8i0tk5SUzeEQJacvC4EsmTldJKRLcHxzaRktRKf1kh0knbiU5qfQBgBMU8mu1vV&#13;&#10;NOeWjWlVo1ldjA1pAcuPv/iAzz78IR89eJULq5cY6B1T3009ncNUVLRQW9OFlWMCEfE1xKU1ExZb&#13;&#10;TUpmKy0tswREVqFvFawAi0AWmVNWIehZBKqte2AGITH5xKSWk57fTEZxB3Vd01QNTJLfMUBQajEp&#13;&#10;BUWqxWtldpiuukyyk8JIiw8mKTGAjPQQCgpjKC5MITkxkry0CFqKo9W0lsTQWRlPd00iUx35LPWX&#13;&#10;caa/jLXRGm5Pd/LBpSneuzTBG6sD3Dk3yt31Gd66scw7d9b44PXLPHr9Ip/ev8LX772r4IooWD5/&#13;&#10;cJkv7v/PCpZHd87z4W1t5srH99b45N4FNU+Dlk9uXeWtK+e4eW5e1T7fPDfH3bVFXj8/z42FKc4N&#13;&#10;D7A8Osjq+LDKZFno62RlbJhzE0Oszwxw6fQg58bbnwCWlaEKLk63cGmmjbXxeq7PtfHqQgc3Frt5&#13;&#10;Zb6H2e4G2kuKaC0qpKeyjLmuUpaHKpFw37m+ShqLE2krT2W5v5Zrc7289cocy8OldNak0FqRSEdV&#13;&#10;AhNd2UwNFNHQVoapawDOcYFElUUqwOKXGaCCbv1yA7CPccUpwQP3FC+CCgIILggkICeQk5YeHLf3&#13;&#10;wjIoAPfkYMw8PDF2dUff3h3zAA/0HZ04bGLDbgNDtunqs+eUMUc0pug7W6JjpK8sQ6aBnhx3tOWk&#13;&#10;kx3uSUHYx/hx0tUeXQc7Dlu5cNLFBz1Xf447+3NY48IBC3sOGVpx8JQlR22tcU/xJ6oyGrsYF447&#13;&#10;WXDE1lJZF82D3NljYoO+m7SaRbDX1BoDNxeMPNxUPfMBjRV7TezYoW/JPhM7dhtYowkJIaI+h7jG&#13;&#10;aIKKgoiqjcEl1QuLEAeMfWwUZHlh9xGMbV1orqshKyOT1NRoAoLciI0LpLY6h4yMKNz9HLENd8HA&#13;&#10;ReDFIZ7ZrKfm+5t1nwCSDVDyh1sBJxtWoKe3cv5zW3R4cdsJXtxi+AS2SI3zS9uPqmDbrXvMVGvP&#13;&#10;DmkAkvao3VY8t81YWYO27jdn60Fzth02VzaUI5ZOvHzcWgEWyRbbesCMLQdEbWTOnlO2qtXJzCcI&#13;&#10;y6AIDlu5qvMkI0eCiI/ZulHd1YhtpDfPHzJkk8ApIwkR9mGvngPbTwjYOcmWHXpqBJDs0rFg68sG&#13;&#10;qsb5xR0HeUmNgJU/Dlfkult3nWLbbiO27DZScGXHAUt2H7ZWteN7jkiuii3bdGx4aZcJW/ZYsn2f&#13;&#10;jbIMSd6KgJatL9ty0MyZ4zae2IdHYubtgXdqMH5ZoXgkB+AU7YuBgysnnR056eyEdYAbpt6WhOUI&#13;&#10;+PDHOcyD9PoACjp9KO72pKDDmYx6K8p67CnpsqWkzZqadlsqm61o7HGipsuFpAITEgtNqOzzJiLX&#13;&#10;kvBcM6IKLYjMk8wWR4pafShvtSI2z4T8Jldymryx9DHBwsuC6CI3aoZC8U2yRxNgg22gC/ounug5&#13;&#10;e3LEyhqNvyueCQE4R/lgGyzNfdHYBAbxJ6mpaWTm1pJX3E5tQRMVOfXkp1ZSkllLccmgys8wMfbB&#13;&#10;1iqQ9Mwc0tIyqSisoruuh76GPvobexlq7GSspZPx1g6Gm9rpqelksGmIsowyLHTtyA9JZH3pLI/e&#13;&#10;vMtn78qR6Fc4P7dEYXIJvg4R2Jr4Yn3CiwDrcCwOu2F80B69fVbo7LGgMCONd26tUleRi3eQM84h&#13;&#10;ZrhGmKpxCjHHIVCjAIvksjj4W2LnZY6ttwYbLxss3K04ZHKCvXpHiE9P5kdfvasAyyePvgtYrl1Y&#13;&#10;Ii02jPAob9wCbbD1MSU43ENlsDRU53JxcZrXrqyzduaMCpIVu83TCpb1lf8asGyoWMQi9G0ey7eA&#13;&#10;RY52i6RfmoQEsIiaRdsoJL72RQVYJMhSFgiyIyxHGmURpl2UPQVYVO7KU+oVsQldukxbYycDPUMM&#13;&#10;D05w/cqrasQytH5eFnNiSVhmdPA0ox3jLAyP8c3nWsDyy6/fo72liz06tuzRsVEfQiONGUGJTgTE&#13;&#10;26rxE8ASbo5bhCkBQTYKsLy+foZP7t/g4auXuLK6xlBHP70t3eTn1uLplYqXVwqhIXlqwsIKiUlo&#13;&#10;ICK2jtCoamJTGknJ7lT5K+n5naTmdpCcLe03bcSlthCT3KQuFyVFRm47OTnt5GS1kJPVRF5x3xMV&#13;&#10;i8CWpwFLbrEoYrTZLQJYKqu1gEWgygZgqW+c+Q5gEZvLE8BSoLUHyW1uAJb+gRkFWC6cmeP84ixt&#13;&#10;VRUqQ0VsPoMNlXRWltFSUkh7Wb6CJ73VOQzWFdBblaMyWGqzvwtYuioy6a/NY6Aun8mmQqYaC5/A&#13;&#10;lanmx6eby5VyRdQrTdmJT2BLVU4BFxdP8/Hb159Alp9+9jo/vHtVKRGSU+oIjawkPLaOyIQGVREZ&#13;&#10;ltCggIsoWZRVKKOTxMxOUrM7yRAgkq+d9Nwu0kRtlN2Ket7luc/rUnafotIRiqS9qWxYKVYKS4eV&#13;&#10;MqWodJjiyknySkZVAHGWKImKxMY1TGH5KMVVY5TWjFNSNUVJ5bQagS0FxX00NE9xYe26Vrny/vvK&#13;&#10;g/72a/d49637/OjTj/j6C8lQ+oSffP6IuHxfgtI8CUj3IaYwmPjiUCJyAwjO8CU43Y+QxGD8Y/2x&#13;&#10;dnfnhLkVDj7+uAYFYe3uiZNNAPpW7uhrPNC3dFaVzaesbTC2tcfI3B1DU0/0jd04etyF/Yc06Oy3&#13;&#10;4MA+zWPAYs0RXRcaa7tU1seFVbGjXHnSiLNhR5G2HfncSm6KgBKBARuWH1kML5+59MQytDi/guSx&#13;&#10;CGiV7wTJahF1yriyncxq800k40QpUQTGnlc5TnL70vAjdhu5TKCCXCZVwFq1ixbMiAJuWiqbN5qJ&#13;&#10;RqTyXas0EPWKLPoFfogdRip7BXCIWmFxRgtZFGiRLBK5T4Pzyv4jdiCxHEmuhmoTWlhlYUGqos+r&#13;&#10;ViRp6tkANMtzKyqPQxQ2ksEiNchyWgtXlpHWH7HhiO1kqH9SWVBkUT6jrDankSplmamROUaHZlT9&#13;&#10;9BO48hiyCKATFcaUBLAKKJFQ3jOXlJJoQxUkz83KYyXL8uJ5dT/kvsgIHJsZm2e4e5SxflGkPG0Z&#13;&#10;EkXNnLICjQ6cRkYLV6YY6BpFKWFGtBksYhGS3y+BtaLokNdB3iOiZhLAINahoKBwAmLSFDQRxcrT&#13;&#10;cKWkZ4Kyvklk+/T58nN5Lf2EJOfi5OpLeVkzwwOz6u+CPBcCSeSxy9+JieF5erqmVDWy5PoI6BBb&#13;&#10;kChI5P8KOC2uq+uclnyYx9eXEFwBbmtnrnJ2VqtEWp5b48zpVc4triOtR6sL68oSp1VRrTI9uajg&#13;&#10;qLzHJMRZfoe8n+Q9KPY0eT/L379FeV/OrzE8OMnc7HkW5tZIScnm8BFd7r32tgIN8s//+bf/4He/&#13;&#10;+VcFV0rKahE7z6bNW5k5fZZza6+gb2CirEHbtu9W9qH3PvwcOwcXfP1C+OzznxATm6RsRD/4wQt4&#13;&#10;+wZx7sJVHJ3dVbjtL3/1j1RUN7Btxy5+8NzzJKVm8c3PfoW3XxCmZhp++O7HtPf2oW9oyF6dfQSE&#13;&#10;hvLNL35ORk4OLu7ufPGTb6hvbePAoUPs2LWTsOgIAkMDeeGlF9E7ZcBP/+aX5BUV8vwLz/Pscz+g&#13;&#10;a6CHDz79EHdPH3a/vIcTJ/UZnTjN+pVXOWVsSkVNI19983NCIiPZtmMn3/v+s7ywdSsHjY3Zc0rD&#13;&#10;Tj1LtulKKKVI+m3YY2jDfnNLVVl5WGOLQ0QgQRnxBKTHYR8dpHZINSGe+GdFIS0hzjEBGHk6cdhO&#13;&#10;g12YN7ZhXjhH+WIX7KkWNAYujryocwwjNzfkSPcxGztO2DlQ315PfUk4reURbNU1o6s8gp3HDFls&#13;&#10;SlSz2p3JUkcasy1JzLUlMqsqnWNZaEpmvjGJybokJuqSmaxPYbAqkdHaFCbq0+isKaClqoiGikI6&#13;&#10;GopJTQwjMT6U1KQA0lL8iQn3JDHah8RoXzKSE8jLTKMkN5OctGCyUvzJSQugvbWQt14/x//+5SP+&#13;&#10;8R/+hs8++xGtrTVk5JRRWDFBcmY7Cal1JKQ1kJXXTkGxtAj1KsBSUTlAff2wCrRtbRlnZnqVkeFF&#13;&#10;xsaX6RuYUyqWjrZRujsn6Wofp1NAS9s4HW1jNLeOqskXlUxBN4XFks2izSXTtgt1kZrV/mSerm2W&#13;&#10;02Ityi0aoKBilPyyEaRpr7h0AFGw3L//Fh999jkffvwpr916Van6+nvGlN1woHecnJwq4uKLsLEL&#13;&#10;xTuoCCevLKyckjG1DsfBMZpjJu7sOuLAziMO6JkHoGcRhIEmHH3LUI4Z+2PpGENcZiW2AamEZ9eR&#13;&#10;Xt1PftMoJcOzlE0tkNU1gl9CNuHpeZwe7aG3MZvc5HAyEkJITw4iMy2Y3Kxw8jKjyM2IorwgjvbK&#13;&#10;RHrrUhloSKevPoWeuiTG2nIYb8tTc3OynftLA3xyfZ6Pr83z8MIkn0iV8ptX+fyd2zx68MqT+fLB&#13;&#10;Fb5+6zqfv36ZT8UG9PplPnvjvwcsksvy4a0VHt1ZUxktj+5eUKfl/x/dk/Mu8PHdNRU4+eHtczxY&#13;&#10;n+XamSllD7p1bp43Li5yZ3WWc2P9nB1sZ2W0R83yWB9r02OsTY1wcWaAc5OiaGlRgGV5sByZC+MN&#13;&#10;XD7dzvmxBm7MtyvAcn2hi5tn+1Wl8+muelZH27i+2MvlmVbWJxsVYDk/3sjiQDVLA9WsDjVwZaaL&#13;&#10;G4t9zPYWMtScyVBzBgONKUx0ZjIzWEhzRxkxCVEcdfRQkMU3SxrGAnFP9sU53hubCFfsIl2xj3LD&#13;&#10;IcoDlzhfCttKOHzSl/LaCmXjMXD1wDJIC1iOWZlj5OWMqY87ujZWHLQ0Zaf+KfYaGnJE44ChtxNH&#13;&#10;bDWYhHhgH++HWYArxj7O2EX5ognz5rCt2FROqcr4Y7bu6Ln6cczJj/1SEBLgi7mbB0ftbTloa4lt&#13;&#10;lCc+2YE4JLhh7GuDrqMpuo7GnHQxVdZGA1d/HKISVfitqbcH+i4uHLVz4JS7h7IibTcw56C1k1Kz&#13;&#10;CGA+7uDOCQdnjlg6c9LJk0NWBuwzP4qxrwV6HhZs2aeLmaM7RcWFKgcrMzOWkuIUsrJiKSpIJjEp&#13;&#10;FA8/R1wjXHGJcMXCw47ndxzn+5uP8ezmIypz5b/NXXkKsDy//duAW8li2YAxz289yHObTvDc5hO8&#13;&#10;sF1ae8RSc5LtOmbsPmDNzgMaJNz2pZ3mvLDLlD16NiqgfedRDQeMnDBw9OGYxpXdJ63ZetSM7brm&#13;&#10;7De154SDB4dEOWTpiL6HF8Z+3jjEhVI4V0hQeTzHXT2wig4lvC6DlatnyOhMYdNxQzYdN+akqyf6&#13;&#10;Ht4YePhwwMKNXfq27DxuqVRBpj4BnHDyYPsY+v0OAAAgAElEQVTLRmzacfQxVHkMV3Ye/gNrkDyW&#13;&#10;Y2zecULBmSfKlT0mCq5s32PBlh2m7JZ2rKNOvLTLWAtYdhvzso4pu3U0KtB2134ntu8Sm6oVh81d&#13;&#10;cYqMJqU5nYT6BKyC3TlqZcURjRWn3Jww8/PEIdwDl2gfzH2tFVzxjvXGxt+FgDR3YktcSSi3JqHc&#13;&#10;ipRqG4o67Cnvtaeww5qcajOySk3IqrAkr9aGvBprQlNOEJNjRGS2CWE5ZtgE6mLmfoygBCscAkyx&#13;&#10;8jbBL1FDQZsrmfXu2IRYYuxhipGHBr8UJwJTHXAMtyUwwxv3+BhOufuqWvGDGo2Cimk1rtj4GWPh&#13;&#10;aYa+vRF/UpxdT1F2PWXZTZTnNFGR20hZTr2a/LxO6hqmqaloZ3xgjLH+USysXDC1cCYyKIXm0joG&#13;&#10;6srprcpjpLGO8dZ2NaMtHXTV9/PKhQss9vSzVFDDXHsHtxdP8+7NKzy8c4PlsRmaCxrIiMgh2DqE&#13;&#10;jLBMPM1DcDX0x13PG0ddd0wOOpMQFsyb18+yONaJk6c1tgGGWsASboadvxk2PqbY+ZnjGKTBKcgK&#13;&#10;xwCNGmsvK045mHHC2pB9+scIDI/mg/de58dffcQnHz56omD50cc/5OzMCPGhfsTFeOPsb4mTvwVh&#13;&#10;UZ5kZgVTnBfN8tQQ9y5KcOLifwYsFy6zvvxdwCJQ5enZACtahcqy2tmUHVyZ5cULj8GLLIrEFjT/&#13;&#10;ZASwrJy5oLUUTJ9lbGRWHZGUWlXJd5GMhScWoT8ELOuXuXz5Mq1tQwyPnmZ8Yp7rV26qESXL5XWx&#13;&#10;MEh70TLDfdNM9k6wMjXBz7/6Ib/88bv88qv3KS2ufQxYbNm9X4OhxoTgJGcC4u0eAxYbPCItcI80&#13;&#10;JTDQmaasLF6/fI6vHz3kk4evsX52kYTgWGICYggJSsPVJQ4313giwvOJjS4iJroIkdLGJjaSkNJM&#13;&#10;bHI1GbktFJb2kFfQSXZOC8WFbdRWdlJT1kqNBIh1dDE00Mfo8ACTwxNqsSLy88WFNeqbZVGvtQoJ&#13;&#10;DMnM3wi4FcAi7UACBL6rYGnrmKOtY57a+mlVA60CdB/nvmwAlqyiYTLyBr+jYOnrn+Fv//o9pV65&#13;&#10;e/0inbXVCrB0VhYy0VbPSFMtw401TLbVMtFSxnhLKWPNpWrbV5VNa2EyVWnh1GfH0l6YQntRCoN1&#13;&#10;efRXZSu1ynhdHlONBcy3FbPYXsxSexFLXRUsdlUw317KYGUWXaKGyYqhOCmWovhY1Ur02tXFJ2qW&#13;&#10;X3zxFj/5+C0uLJ8jPaNBKVlCpdUpukpVOkckNKptTGqrsg4lZHQoG9cGYJFtSlYXqZkdZGa1kJ4r&#13;&#10;cKWH9NwONZKpInaf4nJRroypEeuPnCdQSxqX0nIHyJVA4uKhx1k6Y0jWTUn1OGW1M5TWzFFWO4eE&#13;&#10;HGdLKHFBP/klfYxPrPDBw3f47KMPeHDvNndvXOPRew/58rNHKkfppz/6mE8/+CF+ie4klIaRVRtD&#13;&#10;Zm00aVVR+CZ54RDihEeYH6YOnhjZioLFFXtvP/QtbXD09cfK0wUjazf0NM6csNBgbGePo68P+pbW&#13;&#10;HNa3xMTcR0EWsQsdPGbN/oOWCrIcFBWLjiUn9T3oaBlQWR8q72P5slYdIaqys/J9sM7aioCSc8yd&#13;&#10;XlaLfWXlkeBXCQSVFqAF+exLzop8DiVAVlQIUkV8RlvtPLGAKCEkw0NGFBGiDBDwIIt2qQ6WBbuA&#13;&#10;Eck0EaWC3LYslsU6oxa5qrnoHLMzy8r+MTE2rzI6RLkiMEPsIhujta8IRJAGm2kFV0R1IpBEWUNG&#13;&#10;Z7UtQVNS6buibFEqm+QpwCKgZUFgkeR1qFporYJlA9DIYlvuuzwGqUNenl9VtcnyHSrniUJC4I7k&#13;&#10;g4jlRpQrG3BFlCUScCvBtPOPrToTowvq+3FeZZwsIYHg2myReQUaJGBY4Iqo/+T5FpuWLPwFAkkA&#13;&#10;rtRECxCQfBmZmSmxTU0qC+a3gEUyV6ZVyOzpybNoG4OmVTtPV8sQo/2TiJVmsGec0YHpx9YbrRVI&#13;&#10;AIvADXltRM0kuSnZGQW4+YWSVtWqrEAbEEWASkX/NO0zyyxeuU3P/HmqBma+A1oEsoiSxS0wgqio&#13;&#10;FAb6p56oeASUCFwRyDE7ucTY0BwjA5L/IjavFaV+lPeRtExt/P2R98rTIwBOQoMFqojNa3FmWQUH&#13;&#10;r8yvce4xXBFl0nD/JB3to/T2TLKgMoW0Ci25LbkP6n7Mf6sYEsCytPKKmvHpZeYXLjM3f4mk5ByO&#13;&#10;HTvJrdv3+dnPf0VrYyO5Gdm8c/8h33z5jYIe/+tP/wxRubz73ieUVzawafNOnt98iGee3YSrmw9f&#13;&#10;fvUzomISKa+o58Gb72FkbM4zz27mz/7i+zzz/WfZq7Nf1TNLBsuXX/+UsIgYnvn+c/zlXz1DSFgM&#13;&#10;f//rfyE2PoWIqHh+9//9H34P/Mvv/o1/+u1v+dd/+3cFfsqqqziqq8vU/AL/8M//wr0336S6sQ5n&#13;&#10;dxe279zOn/7pn3JC7yR//Tc/p6SynBc3vcSOXbu49+C+uv7v/u3f+aff/iv//Nt/RcqS3nv0KWaW&#13;&#10;VpRU1nLvwUOMTM1UXsvWQ0fZrW/EflNLJQNX7R0nrBRckR3S3QYWGHm5ou/mxMuGJlh4exKYHoe5&#13;&#10;lyenHFzZa2KKRZA7IfmxuCcFYx/ujU2QB5oAdzziAwkviMI1xgddawsMnGww83Jij6ERz+08wGFL&#13;&#10;a45obDBwclG5L7ZBARyzcsYtJpCgzGgMHB3YZ2DGZEsKi90pLHUnMtMazWJXAit9qawNZ7HamqZm&#13;&#10;viWZxfZUphsTGKpLYKw5mam2NDUTLal0VcYw25rMWG0MfWXhVOQHU5jlT11xGLXFYTSURjDYmEJF&#13;&#10;USHlhfnUlydSmB1McoIHQeEOlFUl8+lHt/nVLz7lH/7251y+tEpSWj4p2V3EpTYTl1KvJj61gez8&#13;&#10;DgVXlEWovI/yyn4k8LahfoD50+dUG1z/wJxSsLR3jtPdNaHO62obpat9jK62ETpbR5DLZBSsKZZm&#13;&#10;oR6kUS+vsJ9iASYFfaTndPAErDy22G78vZQWPVF0Si5ZQZnsiwxRVT2sAMvtu2/x9odfqFldPsfI&#13;&#10;wKDKZunpGqGpoYeMzHLiYguwsArBO6AUT79ijDSR7Dlkq2bvIVu2SCDmPjt2HnJCR88NXdMgTpqH&#13;&#10;sO+YM7sPWuMZnoGVbzIukfl4x1UQktlAUuMguaNzxNT3Ye6VRGhGIW5BEXTWZCiLUE5yOPmZ4WSn&#13;&#10;Bj+ZgqxwyvKjaalKZrgth7GOXAabM+gTMNCRz1hbLivDlby+MMDNuT5eOzPEnfl+Ls6OcGttlrvr&#13;&#10;87xx6QyvXzqr/v/V26/w4RuX+Ortc9/JWPnvAIvAlQ9uLvPejQUVpvzxvXUe3fkWsDy6u8bGSMCt&#13;&#10;WIge3V7m7etrKofl9UvL3L2wyO21BS7MDHB1tocbiwNcWxzi8tlx1udHWB7rYXVCO2eHG1kdrmZ9&#13;&#10;qpmL443cme3k3nwPVycbuTxZy6XxGl6db+Pq6SaWBkoVgFkequLcWDWvzLZyebqRV+ZauTjZyIWJ&#13;&#10;Bs4OisKrgburw7y62Mt8XyEjLZmMtGQw3JLGdE82M0OiYClRFsXte8045iiV7FqY4prkj1tyAG7J&#13;&#10;3gh08Uz1xj7Kg4SyJDqm2jii56cgi4AWXTMvDJwC0XN055iVBYcsjNC1s+SYnQ06ojqxdkLHzB7H&#13;&#10;aD8C80OxjQ3EOMgDj8wgvLKDcE7ywyzQlZdNjdhxXI/ndx/hhd1HOWTljK69F8edfTmgccAlIRKH&#13;&#10;hFA0oV5owjxxTPDFOy8Az2wfrCPFGiQqFiOO21so1YWuqBciE9Bz9lYKFgM3V8z8/TDx9eGQlTW7&#13;&#10;Taww9PJTwbrSYCTqjZeNrNlz0lY7pwzZb3EM60gbnJJc2KpzDI2LJ+mZ6UREhxMS5k1FWQY52XGk&#13;&#10;p0cRFSOtZY74RrjiE+6Crbs1L+7QUXBEwMoLm3X+0zy/WWv9ETXK05XM3wUsOihb0LaN7X5e2Hbk&#13;&#10;KcBiqPJVpOZ4p+Sv7NWwabc24NY6PEZBMLH5SF6KBNIe0bix5aSpmr3mNliGSqZOIIY+3njnJJHR&#13;&#10;X0jBdBFZozmE10cTXJGAXVwkFqHB+BelEVicgo5Gw/OH9XnpqBEHJJjYxJ7NR00ULN9+QsJyLdmj&#13;&#10;Z62FVfae7Dhl+R3lyqZdR3m6plmyW7RNQpLRcoLNu6WCWmqbxV5kwtZdZmzdZc6+w04YWIaib+2v&#13;&#10;auNtnCMwNHHnhL4Tnt6xhEblEprQQGhCM0c17uw9ZYuRmzv+mVF4JgdzWCOvsynmvm5Y+Htg4GqP&#13;&#10;Z4w7IemeROSF4Zvgi0+cJ96JzoRmuxGc4YpfiobYEitKer2oH3CmZthFWYXSq02JSDtBUqEJudXW&#13;&#10;5NfakFhgrIBLYb0t0TmGeMWcwi9WQ2SGHWllLmRUuRORaUN0ti0RuTaY+xlhH2pIVLE7brFiazLj&#13;&#10;qIUe5h42GHp4o+fkiWecK4nlToRk2RJX6kJRhz/J5Z6Ye5ryJwJT8tOrKc6sV1OSVY9MXk4zBXlt&#13;&#10;jE2c5+Gbb/LFB2/z7uu3aaxowdnFm/aKYhYkcbxMa3sYqS9ioauN0eY2mmpamegdYn5ohJtnJjmd&#13;&#10;VU5XYTmr/X3cXlni5toaA7XdtBU3E++XQogmgMyQTPzsIgmwCsNfE4rdcW9MDrgS7ufL+Zl+iooT&#13;&#10;OGl9DPtAIxxDTPCIsMPKyxiNpxEWbobY+9ngGKgFLPZ+0jTkjLm7JFyf4rCBGTEJGbzz8C7SHPT5&#13;&#10;+289ASxiEbqwNE1yVDARoR64BmjwDLYhNS1IAZb87HDGehq5e/E855aW/ihguXD2AueXzquR9o4N&#13;&#10;oPLdrShUJMB26Y9eLvBFMle+C1jEFy8LogU1AliW5rX2o+UFbYPQ+RVRsVzg0gZgEbCyEXK7fpmW&#13;&#10;PwpYtHYhqW8WmX5TdQutZS3M9Pbxk0/fRNQrAliqKxvZu9+OvQds2L3fElM7M/xjHQlMtH+iYnGP&#13;&#10;NMczwooAb1vq09O5ubrAF+/e59GD27z92qssz04zPz7GpfPzXDw3x4M7F/jg3irv3jzDxYUJVhcW&#13;&#10;uXV5nbduXebt2xf57OF13nz1Au/cvc4b1y/z5s1XeHBDoNw17l29yD2Rlj5Y4/6dFe7fvsS19XOs&#13;&#10;r5xlaeE8Le0zKrcls6BXwZCsAgnC7VfzNGCRqmdRsYhqRWxCza2zVNdOPVGwCAxQ1hepgZYp1FZB&#13;&#10;Z2T3EJfQSHh4JQN9M/zDzz/lyvICb9+5Rn9jLd1VxfRUFzNQV8JIXSHTreWc629ipbee2dYKRmoK&#13;&#10;mW8tY66llGFRtFRkMFCeTl9pKj1FyUzU5zFRl8dIVRYKsDQVstpdyoW+CtYHq1npKWO5u4SzXcXM&#13;&#10;tZQwUp1Da0Ei1ZnxlCTFkB0erHy/r6zO8tk7N/jll2/zyy/f5aef/pDXblyjrWWY2PhqQiMrCImq&#13;&#10;VVaniPhG/hhgEZCSmt2tgEtyRrsCLInpncikZn+bzSKhwrJzKc+pTEm5KIVE8dNLcqY0Dkkei1Y9&#13;&#10;pKxXpWMUVWoBS3HVBMWiYqk+/R3Akp7bSVZBF60d09y6cVMFUgtceXD3Nj988DofvvM2X378Hh+9&#13;&#10;+zZv3LnNtSvXGRueUy1DSSXROAQ6o2djpuSqh07Zckhfat39cQ6QHU4rZRmycnfDxMYVfVlQWFvh&#13;&#10;6OuFa2AAeuZ2HDhuhYGpJyeNXNA1cOTwSVsOHLFin445+/aYc1gyWQ47UlTYpBbN6+evKbgiR+sF&#13;&#10;eEjDzvmzohDbgKdrKhdFrD5i31AzId8D62qWl1ZZkMBbWeRLVfvpM5xZXObs4rICJ9J6I+GoMiof&#13;&#10;RRpdFBiRxbBWJSFwRGCHLOYlcFTsGpKNIfBF1Qyf1lYtywJam3kyp2CF3I7kacxPSRuPhMhqM1ME&#13;&#10;ZMhMy208/hnJ5xAgIY9THosAHLnO/JQsmL9VscxLUK4Kq9WCEqkKFpgjobGinhC4JCGwZ+bOcWH5&#13;&#10;ogIskvUicGVjxHIi2U3zk0tKVSJwZSN8dV6sh5If0z9DXXU3tVVdqlVNII4COQJMxNY0u6rgigAW&#13;&#10;qQSWrQAWAV4Cr+emtZXM0kw0PDDF+Ngs45PzaiaUPUmrYBHrj9iDJExWnrsZsdL0TSFwpbt1iMGu&#13;&#10;Mfo7R+lpG6avc5QxCcEVBc2o5K9oXysBK9KSNdA9jLOLD5EZReS3DymFioCVyv5pOk+v8MobD/nJ&#13;&#10;L/6GX//Tb/j53/49d3/4Af2La98BLYWdI8QXVuHs6kNnW/93AMnc6RX1+wWuyPT3TKuWJ3k/yGst&#13;&#10;7x+BLBKQLiqpp+GKnBbL2ZnZ89pWpZEZpWaS6yzNiCXswpPzO1sHKC5qojC/ntGReQVsNhqtRHkl&#13;&#10;6iGBLKqS+3Hu2MLZKywuX0UAi8CV2bmLJCRmc/iwLjdefY27dx+gd/IEP3j2WaLDIvnN3/8zSclZ&#13;&#10;PPvs8xzTPcnHn36NKFpe2ryLTduO8/3ntuLo5M4XP/opcXEpVFY1cu/1tzE4ZaICcf/8r57n//l/&#13;&#10;/xd/8Rd/yZ/92Z+rDJbPvvyG4NBInnn2Bf7yr54lJDyWX//vfyUhKZ2YuGR+89t/p7d/hPDIGMKj&#13;&#10;o4mIjcEvMIi9Ojo88/3vc0RXFw9vX0oqq3j1tTv83T/9PY3tTWzespnjJ0/w5U9+TFF5CS++9CK7&#13;&#10;X35ZZbi89c57ZGRnExQSSnBYBAEhYZhrrNmydRsllTXcfv1NZQ3afeQgB0zM1A6mjqEV+07Zc9DY&#13;&#10;kf0m1ugYO7D3lB269o64J0Zg6OnKflMLzD3dMXZ35aC5lbL36JhYsFdjoo5ESx6LTbAHRm72GLrY&#13;&#10;4ZEQRGh+FP6Z4Zh6OWPh64ZdiBd+qdHsOKKLXUigGl0bO3SMzTkgkOe4Proaa9zigpRs2ybUT9mS&#13;&#10;1oZzuDpRwKXRXNaGM1kfyVZzaShXAZbFthTOdqUz25LMdFvqE7iy2JvNmb4cFnqyON+fxUpPBnOt&#13;&#10;SQqo1BWHM9SUTGtFNKW5gXTVJNBdlc5wYx7nplporIinKDeE4AgHTF18WVtf5G9+9jH/+He/5NOP&#13;&#10;5DkuJia5QSlhE9MaEbgioEVULAJUJIdF4Ep5Rb9qFqqp6mF64iyd7WM0twzT2j6qAEp3pxaw9HRN&#13;&#10;0tszTacAlrZvAYuE3gpc+UPAIpliWXnd3wEsmaL2LOpTik+5XBSfxZWj5JcOq4MJFZVDyiJ06dIt&#13;&#10;rt54wNr6HVZX1hgfGWV2TKxM/ZSXt1JV0UZmUTWO7hl4+Zfg7JnLIT0fdhwQwGLH7oO22naOPXbs&#13;&#10;eFyFuu+kO0cM/dl9yA4D+0AMbcNxCCvAITSPE1aRGDsl4pVciWNMMWGpxQTHZ+EWEk1oWi5FfcPk&#13;&#10;JIUjgKUgK+IxXAkiMzlQAReBLBUF0bTXptLXlMFgSwZTnQXMdBXRWB5Pd30aLZV5eEtIs5mG517S&#13;&#10;5wcv6fH8plNs3qVRR7ltHKLJyCinuqKGWxeXeF/ag54Ksf3s9Yt89to6Elj7yR9cJoDl/VfPKMAi&#13;&#10;KpaPnoYrd76FK8pCdGOBR68uKMCyUfv81rU13rl5iYc31rmzNs/bV8/w4OIc1xaHWZnoY2W8j3NT&#13;&#10;/SqDRUGWsVbOj9axNlbP+lg99+a6ub/Yz63ZNq5M1rHck8faSBkXJ2tUwO+dM51cma7n4kQNd890&#13;&#10;cXupQ/3/+lwzNxfamO3OZaE3n2uzTdxb7ubyVB0LvQWMtabT35DMVHcW00PF1LcU4+zuwba92ipc&#13;&#10;E98QHOPCcEn0I6Y6Fv8cf8JLgwjMCSC0xJe42gjaxqs4aiAZPFrIsveIOy8fdOGEhR961v4ctTbB&#13;&#10;wFWOuDtg4OalslqkZcw+xhvv9DgcokOxCvMjqDCE0JJQAvKDMPTQsEPvGFsOHuO5nYeR2uFtB0+g&#13;&#10;Y2jKzuNWOCZEEV6diVuqM8edLNF1tMcl0R+fvADs07yw9HHDOdYH60B3LP2cOagx4oiVK5YBoRy3&#13;&#10;ceG4gyP6bm7YRoRhGRSIvqsr5sEBOMTHcNTGSTXjnLDzQM/NgwPGjuzVs+OkozOWgRY4xzsQUe3L&#13;&#10;ph370bO0JjktmdCIEDy9HRVUCQnzwtffBTdPO9y87fAIdsLSyRId3W9tQf8lYNmi80fbgiSLRRpk&#13;&#10;nrYK/eFpbaaJngIQEmD73BZ9BVi27rXkhd3mT+qZxeaz9bDZkzyVLUdN2Wdhwy5jjYIsh+0ccUmN&#13;&#10;xjU1GrMgfyyC/PHMiCGgIB739FAMfTw4bOuscm0OaBzZZ27H1iNmbD1iruqaA7NysA6IxMI7FLe4&#13;&#10;ZPQcvFV988snbHjZ0EYphPYa27LX3JbDto5s2X1E1UtLXovM9pcN2LFHPrfHVQDupt16aMeATbuM&#13;&#10;lWpFlCs79lhh4hhLaHI5BYXlHD1pwd7DBry07RCbth9h0w4jfrDZVM1BAwcOGokayYHDFtqWPlMv&#13;&#10;dw6aazDxcMAt2hMDF1uC0x3xS7UltdKe8GwXAlICyKwPILvJRwEWUy9TzP2McYjQUNDsTE2/k7L5&#13;&#10;FLZbk1JqRG6NJeWtTjT0eVDcaEd5qyNtIz4IYPGMOIrG8ygWLnrYepngHGCKR+gpEvPNSCu2xC3c&#13;&#10;gOQKW/xTTEmscCGu1JGgTDucI2yw8LbH0MkCx2BHgtM9MHJ3QuNnTmq9L6X9IRS3+BCTY68FLBtw&#13;&#10;ZWNblFFPbm4TRQXtnF+/y4M33uSLRw958/Y1mosq6C4oYXmwlVdn+jjX18D6QBO3J7p5pbeNe6Pd&#13;&#10;3J7oo1c8zP7hWFk4kR4aRnVSDqneUWQGJJAXmk5mQBqZodn4O0bhbeZLvE8MQe5hBFqH42kShMVB&#13;&#10;dzSHPajKS2Z1pg2vcDtOWB3DyucUziFWuIfZK7hi6qKPxk1sQbbY+dhi72uFfYADXrFeaLxt2G+g&#13;&#10;z/7jGopKq/ji04d8/clbfP3o28BdASznFieJDvYlItwH/0gHwhPciU31ISM1mKRofwba6nnj2iUu&#13;&#10;nF1RIEPsQVfXr3Jl/QoXzl1geVGOiK6yvLjKWTn9R0aOmi7MrijFiOzcfvsz2trWpXm57GnAsqAU&#13;&#10;LcMDp+nvmWBoQFobZjm7sMzqGZHXL7G2uqZUKLL9o4Bl7TKt7cMMjcwwMTnPq1duPpmbV24iI0eR&#13;&#10;m6rqqM2tZLyjS6tg+fo9fvXNI1qbOjh8zJk9B0zYe8BY9cYHJboQkupAUKLWJuQZZYGLrwu+3taU&#13;&#10;RIVwaXaCz995g3fvXef+rVcY6e6hp6mV7vY+Wpv6mBo5zerMBFMDfbQ3tFFb0aYC3Nobe2io7qSr&#13;&#10;uZf6ynbqy5qpyKsmP7WEnKQiKvNrKMmuory0ke7ufrq7hykt6yM7VyS6/eRIk1DRMEWlo6TkdP8R&#13;&#10;wPKtRWgDBlTVTCrAIpBlA7Aoa9AGYJGaZhlpKioYJCO7m7j4esLDyhnoneHXv/icqytawDLQWEtH&#13;&#10;RYGCLL3VhQo8Ss3yQmc1ZzprON1S/gSwTDYU0l+RwVxHKaO1OfSVpNJVkMhoTTanW4s53VbCTGux&#13;&#10;UrAsNOaw1lfB5dF61oequTBYzfn+ChbbyxSsOd1cQm91Po2FGdTmpJAZHUdOUgaddXW89/pVfvHl&#13;&#10;OwqyCGj58oMHnDuzQlp6PaERVQSFVRISWa0Cb1WzUFr7Y4AiAbfdJKR1EJ/aQWJamwIsYo+S81Kz&#13;&#10;O56E32bk9ZJTOEB+ySAllZOUVZ9W1p/84gHyi/opKJFQW23+zQZgKawYRyqzJXBYrEQCWYrl9OMa&#13;&#10;brEYiZQ6o6CPsqoBFUD48MHbfPbh+7z/9kNuXrvFrRuv8vD+a7z9xmvcvnaNqxcusb6yxsTYCs1N&#13;&#10;U6SkNuMfXIyBrTvmLp44+gVi7+2DuaMzJvaOGNs5YmTrgJWzF9bubgqwGNs6sOewKQdP2nLMyIXD&#13;&#10;eto8lgO6Gg4ctULnsYrlyH4LdA46kJ/XzOrZKyjAsiS5FtIAdIZl1eIjNgwtYBH1giz2lXJDlAQT&#13;&#10;i8o2tHLmMqsKxGihqQBYrXpFKpFFVaGtUpYFseSiaBtgZtVCWcDJBlyRy2URrFpxRiS0VpQmZ7R5&#13;&#10;KsNT6ntjQ1UgcEPuh1KePAUkJDhWLDJPny+wQ9sUM6u2c9Nn1WOUqmMJllVqBVU/vMjMuBayyPeY&#13;&#10;5HNIzouoYEQpo+qCh7UtPTOSKTN5hvHBGWYnzyi1hQAgARcbcGViRPJDTqvsJlG2nJGmoMftNtMj&#13;&#10;c8xNLCjoMto/rfJPGmp7lOpGLDCSF3N29qw2P2ZWmw0zpxqbtNk0ovqZPy12rXnmZ+Y5PTWvwlpH&#13;&#10;h2cYG597AlgEtAhkEfgkDT0bgEXCZMeHpxmXvJj+Sfq7xhRY6WgaoK2xn5rKdvp7JxVgGZf2nqkF&#13;&#10;piYXGBqcYnRkhrraVhzdfJV6pbh7TClWvgUrf8tvROHwH//B73//e/7j97/nt7/7HT//1VOgZXAG&#13;&#10;uV5OUy8O7n4U5JVrg2nlPTWzpGZyaoGNGRc4NrnC5NSq2k5NLzI1vaB+bmR0keGRJUZGZc4wOnZG&#13;&#10;nT4tqpY5babO/JxY11ZZPnNRhS2LompqfEFl+fT1TlFb3UVH6yhNNf3UVfVQU9lFcUkLlRUdVFa0&#13;&#10;U1ZcT2VpI5XlLRSWd1Fc2UNOUQslxc0K0Dg7B6Cjc5jrN+5x69YbnDh+nO9/73vse3kvb9y4w+t3&#13;&#10;Hii4snPny6ytX2d24Rz7D0h47CZ+8PxLpGfk88lnP8bdw5eIyDg+/vQrPL38+N4zz/Pnf/kMh48e&#13;&#10;JyUthxMnDZRNSAtYovjesy/wF3/1fULCY/j1P/2rUrC4uHvx9Te/pLSils1btvFnf/7nfO+ZZ9i8&#13;&#10;dSvf+94zmGusyC4o5PBRXbZs3YqJuRlrVy9w/4f30Tulj56BPl/99McUV5Tx/AsvKMgyPjPDW++8&#13;&#10;i7lGw1/8pYCeP+P5F17k2R88pzJaapsaee3NtzE2M0MAy3FbW/YZWXDC2pP9p6xVe5C+sxv7jCzZ&#13;&#10;a2iBHOV1iApAE+yJua8LztFBeKeFY2iK4xwAACAASURBVOrjwRErWw5YmiMBt/peDrglBuGbGY5r&#13;&#10;jD8GTg7oO7lg4u2JTagvtmEBKuzWNiwQ+8hgHCODeWbLPjzio9B3dFZqFkM3J8z9nHCI8sQl3gfr&#13;&#10;MFesQ7wx9/VSCpurE4WcH8xkqTtJbdeGshDAcnkwT+WxLHWmITPfmc50azKTzYks9WSy3Jetne50&#13;&#10;VnszWOpMpb0ijraKWLqq4+muS6CtKpbuOmmmyWawOY/p3jJqi1Moz0ugrDARaZWsryvjx5+/x9/9&#13;&#10;7Ct+9dMvaG8ZVAcQ0jLbyMmtUYAlMb1RVTfXNYzR2DRBVc0QlVWDSItQY/MY/YML9PXP09o2QVvr&#13;&#10;BO3tk3R1TNLXc5q+3jk6O6foUBYhaRwcV9ksAljyi74dUbEUlfaTX9xLdn4X6U+Fw2fld1Fc1k9e&#13;&#10;kViU+sgv7lNZZ7KPIn9LM3N7GB2a5/a1V3j7tVu8dfcGFy9eZW1xjuGuLhrquygrayEjs5rk1EJc&#13;&#10;PTPx8ivG2imF3Uec2Lrfjt1HHNl31JkdOtp8A6lBffmIC8cM/TF1CGPXAVv0rMIxcY7CJ60f64Ai&#13;&#10;Dpj7cNDcB7vQVAbOvsr89fv0LayQXN5Cbks/ZcPj5KWEkpEQSGZaKPlZEeRlhZOWHEhudjglBdE0&#13;&#10;VSTRUZtKf0MmE635nO4oYba7jJrSZApyYqktL8XI1EnVq+sb+2DjEIWNfTTuXmm4eCbj5ZeOT2AK&#13;&#10;YbEZdHR3sLY6z6evrSNgRTJUBK5sqFA+urvOx/e+BTBae9Cqgiwf3Vl7DGDO8fE97Ty6cw41t1f5&#13;&#10;4PoS77+ywAfXlnj/1XO8/+p5Ne+9uobMuzfO8/DqWS6f7mGur4bZnmbmB1q5ODfIjbMT3Fye5JX5&#13;&#10;AS7NdKi5PNnMzZl23ljs485Cl6qhFsAy25mlmoZuzLdw/1y/mjdW+9RWAMtCX4ECKQJeBK7MdGZz&#13;&#10;bqScu2e71JwbrWC+L5+h5lQ1U4PFlFRmY+fk8gSwbNllyo69FmiCQzjm4E5SSRQZZXH4ZrkSVRVE&#13;&#10;dHUQSdVBHNLzRPdUgFKy7D7owq79juzSsWeXjlgAvTjlao+Bq5cCLM6xEQQVROKTEa0Ai3V4IBbB&#13;&#10;nthEOOMU705AXhCaEEd26evy4r4jPLfrKC/sOcH2o6acsHFVdpOQijRCi3yxiXDDwM6F43Y26DnZ&#13;&#10;csjGAl0HK2Vhck/xRN/NEQNXWw5bG3PCzhkzH0+MxcJt78RJZ2cFV+wiw7CNCMUnPQ67uAgOmFtx&#13;&#10;TOOJsZ8rLknB2ESGYBkSgmNSFMHhIWgcrThmYMDmHQc4ZmROanoqIREhOHha4eRtg7WTJdaOljh7&#13;&#10;WePia4OFowV7Dh9VqpMNa88fAywvbtnPi1v3/1GI8n8DWDbvPs4+XQmvNVEgYvt+S3but2LbPg0v&#13;&#10;7jTV1hnrWCqrjChYthw2ZecJDTv0LbCLDUPUKxtKlkN2jrinx+KXl4Suoys65vYctnHmiK0zB60c&#13;&#10;VdX1HhNbtd1pqMHIJ4ITTv4YegbjFBmPnr0PbvHJnLT34oCJI/tNHTnh4oWpbwgHbZw56ujOQWtH&#13;&#10;3FIj2LlPn+0vH2fzLi1c2bXXGJn9RzQqIFfgyuaX9bVtQzt02bLDSEGWHfstOWrlwqYtR9my5bAa&#13;&#10;eQ5fPnyCPUdOKrj63EtmbNpmyR5dW3Yd16Bjaq0Ai0AWfVtrdC2NsfCwwivRhZRqdwrb/agaCKZh&#13;&#10;xIP0cgty6+0obHMlo96N4Fx3/NKcSagIJDTHkeo+J7pmPChstqei056yVhvq+5zIr7Mmq1JDdrWV&#13;&#10;2gpkSSmywCfaAK8oA7wiDfCJNiEm04KEXFNis0yIztWQUGzHwGIAOY1OhGRa4R5lQmqNF6aellj6&#13;&#10;WGLqpsHGzw59B0uOO9hz0t4Ix3BrYss8iCtxJzzfTQtYNixBpdla9UpGQj5luVKx28LY+DmaG4Z5&#13;&#10;49ZN3rhxhZLELKarynlzqJ67vfVcrc7iYUsBr7WXcmW8ienBCsKjg4mMCSIyzgVPP0uKkmIZrqpT&#13;&#10;gCXSLgDfU65E20cQ6Ryr8leczLzx9nYi2CeEIJtwZROyP+GFjyaYG2f76GqpxNLemlM2p7D2McI5&#13;&#10;yApbX609yMLVVNU1W7lbqRYhWy8L7P2s8Y71wj3cG11jG/YcMyUtI4/PPrivhSuP7qsmo68+eYev&#13;&#10;P3lIa1cNZlYaAqP9CY33JCbZm+hkL+U9jQ31ob+1no/eep2bl1/RqkMuXlaA5eqFq6ytrD0OqBVo&#13;&#10;8l+PQJWNo4WiQvn2ZzcULyLvX3oCWSSHRRZcfd3ScHGa+cl5puVI8+Q8I0NjLM2e+Z8By/plunvH&#13;&#10;GRiaVoDl5lUtVNmAK7K9sHpVhSQONHUwNzjIT798qNQr//iLT2lt7mDvXnP2HjRm7wFDzOzNCU5y&#13;&#10;ITTNkdAUO4IS7PGNtcU3xhYPb0sKo0NYHe3n83fv8+b1i9y+eoGitFyi/SLx80nB0yeTqKgSstIr&#13;&#10;iY4sVDah+NhS4mLKtBMrMtgK4uIqSU6oIDWpiqSkahKT6klObVbWkYKyUbWQr2s6TXHFBNmFI4hS&#13;&#10;Ja9oRMEVqXhOzekhPaePrHyt8kRsJwUlWnuQLOLLKscprxynomqc2noJu52hunZSWVykbvhJcOt/&#13;&#10;B1h6phVgeWV1kZvrK3TVVFCbn0pLSQ5tpdmqZlnUXVNNpSy0V6qZbiplvrWU3vJ06nNi6C9PoyM/&#13;&#10;gY68BHqLk5lsyGO2tUirZGnIV9szbQWsdBRyvreMS8O1CrRcGqnjXF8lZzpL1cy2ljHVXKYCb2tz&#13;&#10;cshPzibEJYiM6DiuX5zjp6Jk+fG7av76i7e5c/0CjQ0DBIUWEhhaonJlBJ5sjECVpIxO4lO15yWm&#13;&#10;agGL7BDK+RKEu9EwlJ4rrUNalVBeyaDKWJGQ4uKyIYpL+yks1kKWjdptBVWqtHXZBdIkVDqgpuAx&#13;&#10;hJFcF4Et8jpkSlNRbqeyI9U2jHHrxj1+9PFHfPHoEffv3uP2jRt88v5D7t++yZ1rr6iZHFslJ7eH&#13;&#10;sIga7N2kHcETB99AnPyDMHNwwd7LC1tXT05aaDhpqcHayQcTOwc0bs7oWWnYc8yIgydsOG7sxuGT&#13;&#10;DhzUtUbnqCU6Ry2e2ISO6Vhz5KAzhXmtXFy5pCDB6pLWFiQKj9Wl/5+ytwyPM03MdPPj7O5gd7vt&#13;&#10;dhtkFDMzVKlUKhBViZmZmZksybKYLLDIkmWQzAzNPc080D2Z6UwmZ2BnZ3dOstnd5CRn73O9b1nu&#13;&#10;nmSz1zk/nuurUkklmcr13d8Dpm6km2K+fUdEYsTSzpYEHqLr4+rF67IMVnS07Dwtxb68Zepg2RKQ&#13;&#10;ZV04XS486/AQIEV0lcji1IXzXNq8buq0OL/zbL1FrAIJh4KM+SxvSYgjHCPia8RajAAs4vVHABbh&#13;&#10;UpAluwIGbVyR2hEOFFmefRlRmLq+vPXUdfLU0SL6VERnyrKAP6bOjt3XM+EWkT0s58XakFj3uSh7&#13;&#10;PAScENBkdeUy62tXWV0Sa0diNniLxRlRprrx9DVRlKxektEgAVoWZ9dYXdyUv09isUh0uYj+k5X5&#13;&#10;TdZEt8niJosza9JNIZaBLl++x9raDgtn16XjRjpZ1i/J4l3prNnc4fz5bdlPIuJDG2vi+34TxVxf&#13;&#10;u8C5la0/gyvSyXJOdKmImM05ZsfnmJ9elLPIi/Orzz53YWGd6fFFRgdnJQgfH13k7OzaU8CyycqK&#13;&#10;mHHdYnX1ooQt9Y3tRCZkUNk/LuHK7dff5a9/+x/5+/9uAivPiki+dWMXtPz2D3/klfc/oXd+g9rT&#13;&#10;s0QmZZOckkNf9yhnhuc4PTzzr9TSMkhH1zid3RPy2NDQR319D7W13SSnlZOQXEZSajkp6ZWkZVZj&#13;&#10;iM0nPDIXY2wxMfGlBKvT8fGPxy8wEW9vI+4uOjxdw/ByD8fFIRRHuxDcnfW4ukZga6/ByjZE2qGt&#13;&#10;7cSb+UAsrUOknJzCcHYOl3Jw1OJkJ6ThqJkrFua2vPbKj3jlyVt4uHtga27NC8+/SEpqDr/69R8o&#13;&#10;Lqnm5ZcPUVhcKe/3nRojICiEpJRMfvTuJ5xdWOPESUtsbOy5cesRFy5dQ6ePIkgZytziuuxgcff0&#13;&#10;Qa0J46tf/Jqk1CzpYPkGsPw3MrPzMbe05tzqBT7+7GcUFFcgviYuMZm1C5cI0egI1YXx3kefMTI5&#13;&#10;TVCwCm14GK+/9zYPXnmMvZMj9k4OfP7lT7h07Qreft4899xzpGak8Te/+y2XL19GGxaGj78/PacG&#13;&#10;aWzrxMLKmq7+ft7+4AM8vHzYe/AY5p4+mHsGYeOll46UgJg4fGKNCGeKiA15GyMJzYxDmRqFZ3Qo&#13;&#10;gQlxhBcko8mKR5EYjTJRT2ReOJFlyUSVphBbnSGt1g5K8QZQh5eYlNSF4aAMxtLPH8fQUHm12U2v&#13;&#10;xSU0FKcQJVZ+AdgrglEkRqLPiyEs36Tw/FjcI4MJTjLKEl7x9ZdGS1k9VcDG6SI2h4ukK+XmXJUE&#13;&#10;J8KdsjMpgEqF7GhZG8xma7SIjeF8k04XICae1wfzJWAZ6chDaHawhNOt2fTWpTM7VMN4XyWnWsRg&#13;&#10;Qi79zcWc6akiJyuZ1qYqxHu4P/z6K/70u18yNbYs3ztUVo1QVNZERc0ZahvHOTW0ysjYBakzZ9bk&#13;&#10;cmD/qUX6h5aYnL3A0vJVxsfPyzJbUWg7OrLC+Jj4vGVOnZp/1tkyNLgob4uokShtr64XYGWO5tYp&#13;&#10;uS5U1zQunZciErT7/2N57YhcLmoWUKZJRGxHyS8Xy31nyCs9Q2XthFxDe+PBbT568x4fvHGXN3/0&#13;&#10;PveuXmb97Cy1dT3k5DcSGpGGMaaAyKh8Ig3FBGtysHWNxNxRj5VzuLwt7h+31XLQQkAXcYEgBjdF&#13;&#10;PPuPB2LvFY86vpik2iW8Iyswc9egz6pkcPkK41fuMbR+ncbhKRoGBli9e4uWiUnqi1OoKUqirTGP&#13;&#10;7vZC6msyKS1JoqY2na72PEZ7S6XGu0tZ6q+VF4Z25ns401NLa30pp3t6qSypwNbai1OnZnjjrY/p&#13;&#10;aF9k9Mwlpia3ae2aICG9mgBVPDMzM/zh7/7Iz968Jh0rX/4LwCJ6VXa7Vn7yFLYIyCJkcr3cfgpX&#13;&#10;TIW3X7y2g5QELJf57OGf69Nv3f/4/iV+dHOTa8ujrE50sjHTy/npHq4sjfDaddO084NLq9y5sMT9&#13;&#10;S8vc25gwFdtujvBgfVB2sLx+ZZpb53rZmWvl8eZp6VoRq0nCvfJkc5i7K31sjtdxbbGDqwtt3Fvv&#13;&#10;58pcGzeXerm/NsibV8Z4uHGKK/MtzJ2uYKy7gInTVeQVZaMI0XL4pL98XT1wxBez44FYOobj5BmP&#13;&#10;1lCMW1gImW1pJDVGk90RT8NIAdYuBhkREu4VMY178IQKM/MQ9pn5stfMDxt/A95RMXhGGHENDyOh&#13;&#10;OoacrkLiqgvxi4/GP1mPMkODtiCMyPIUXCPCOeTqzQE7b+m0OOkejF9EPIHGRKx8QqS7ztxLywE7&#13;&#10;L2wC/QjPiUKbHo5/dCjO6iC5IuQTryQ4Q4OnIRhnfQC+xig0uYmosxLwDAuX/VGeEdG46WNw0kXi&#13;&#10;oA3DXq3FUa3DPiiSoJQokprzSGwqIqooHmOMgYSkBHQGHRZ2TnJ22dHdBFhSMpIIi1egT1AQHB6A&#13;&#10;b7AvmuggIpJU0r1y4LjVs94UAVm+DVh2Y0G7HxcLQSIetE/OFduz97A1IiL0wmFbqRcPWf0vIcw+&#13;&#10;Eas56cmeI268YObBMetgzE4Gsu+YHy8dD2DvUT8OWytkga1YCbLwUqNIy+CYrxKXiAisg0OxVKgl&#13;&#10;ZPFLiiO1owJ9UZaMYwmo4mkw4hMbIwHLSb8QbIO1WAaGctRHgYtwJuVlYB4gJp39Oeam5KRXiIwG&#13;&#10;iXiQTaAOj+hYvOPi0RZkE1mRgl9SEsqMZAwVqRwxd+fgUVcOH/OQcMXsuIg5OXPguBOHzd05au3H&#13;&#10;oeNOT+eo7Tl00gcrv1AOHBDrRK6YHbPlyHF7bNy88daEYOvpy0sHvTlursLCRc1RRwWHXP2xDAzB&#13;&#10;VkqJfVAAAcZQQpLCyGrUSNdIx3QCreM6Wkc11PUryanxIrfOn9y6AGIrNEQUhZDRGEVKdQCp1T70&#13;&#10;zukYWAjn1FwYfbMRDM6H0TasorjRj6Q8VxJzXUjMdyci1ZX8ugDK25RklPuRUhxAZkUQhfWBlDUH&#13;&#10;Ut6jJLXcn5apKKqHwonJUxAU5UNajZ7cJuHCcsclxBd3jT8nPV1xDAnCN0J0x7jhHeGDsTCU9PqI&#13;&#10;PwcsArQ0V/ZSV9zFuLgaVzNIRfkgVRVD3N6+wcXlVWqzirk61MX7Z/t4c3aQR6sT3Dw3yqPZAS52&#13;&#10;1VNWmkJ6ppG0DAOpWWoMcf7UlKZRn1pErj6FrNAkUoPiKQjPIyM0lTBFBHEREeRURVBelEGyIZXA&#13;&#10;oDCiVYmMtffx5PoaMfGxuPr4oo3UoY4JkL0ronsl2OhPYFiglAAsIUbRvxIoS2/D00OJSIjFK0gv&#13;&#10;AUtKRi5ffPiEr39sgiw//fg9fvbJe/zVTz5gYqYfr4AAErLjSc6LISFbQ1yGmqLCOHJTYpg5089H&#13;&#10;bzzhwW785v8DYDGtAgkbtuhKMEnc/nO4IkCLycEijiImJCJE4s2/OArAIspvhXNFnGCJQlpxNXV+&#13;&#10;ZkVOPQvnyrXtaxK0SAeL+Plu3ZH9KqJjRdweGVt4Clg2eHL/CQKyPL77mAd3H/HgjtBDbm5fk1Ol&#13;&#10;V85f4j9+/Tm///pj/stvfoIhJp8TJ3wxF4DF0ktGhARgicmKJL4olNgCsSRkAizGOAX1WUlsTgzz&#13;&#10;5Ydv8Wh7k0/ffY13Xn3ApdUV6qu7iY6tIj2jiYKCDrKyWqivG6Ck7BT5RYPklwyTVzpMbtmw7AMp&#13;&#10;qhqTV3rEtLAoYS2pmqCmaVZOLdc2L1Hfco6apkUJWEyQZY6K2hm5HFRUNUFFrTjxn6Gi1uRskes2&#13;&#10;IsLSvkR71yLdvQv09C3SP7AsJe43d5i6QsTJvYwJ/S8AS15ev3SwCOv9n37/Fa/cvc6Ni5s0V9XS&#13;&#10;XllAV00Ro221zHTVsNjfyOpQC9dme7i9cIqbZ3vZGG5gqD6fzrJ0atLDqMuM4nRDIesD9WyIMtuu&#13;&#10;SmZby2QPi1gP2h5rYau/gkuD1WyPN3NjtpM7C73SzbIz2caV8Ra2J7q4cKaTlVMtTHS3c7qrh6rc&#13;&#10;MhLDDZQXpnJ1a54ff/j4GWT5zS8/5tP33+b86kWyctoxJDSRnnvqGWARoEVAFjGrLYBKSeWodLCI&#13;&#10;hSYhEeERbyDFm8XK+imqG6elappM/Td1LbM0tsxIwNLYLBaHTGtD4ve1sWNRLgi19uxCljkJWKqb&#13;&#10;TCW4wkH0bRdR2bfmojt65rlx7YGcbf7rn/+YN56ITqH73Lt+jYe3bkjNz12mtfUszc2z8u9MSEQS&#13;&#10;2phk2b/iq9bhE6JFGxOBd0gw9r6+OAcE4KkIxSdUjUewElsvH2xdFdi5hGLrHIqNk/oZYLGxU2Jh&#13;&#10;FYjtcTHbrKG9eUQCljtX78iODenoeNrxIRxrolD18oWrnJfxm03Zn7KzdZVt8W9+03Q0RTVMzhcx&#13;&#10;m3x+7eLTHhaTQ0V0qwh4IqaXxVyziBcJWCLiReL5hZNlt/hWgBy5BiQ+/6nEfLMALWI9aH3FBFYE&#13;&#10;IBFAQ8AMEc0R7hURx9nthhFHAWGE00YU4G7LdaCr8vuI+NEurBG/XgE2RB+KBCzLO6yfM0EeATKE&#13;&#10;xPNsbt6SnRviePnibRkTEnPH336e5cUtBgem5eucmF++dH4b06rPhvy9Wt+4zfnNu5xfucL81Ip0&#13;&#10;wIheke0rD9i5+oTtncdsbd2WSzhryxfY2PgXsaXNHRYX1hk6NcbK0irnV8/L19mN9U1Wt66yuHWT&#13;&#10;hZWLLJ7bZFZEms5tsvi0rFYAk7mpc8xOLjI1vsj4xAKj4wvMnl1lZm6FmZllBvommRo/x8TYIsND&#13;&#10;s5zqm2R0ZI6xUZPGx84yPjZHenoukUlZVA1M0jW7xvtffPnMtfItpvKvbgpXyz/90z/z01/+NUPn&#13;&#10;Lso5Z0NaPnZ23ri7aPDxiMTf2/hUBvy9Dfh5GbC2UGDnqJLKDM+hMTKX9uQyxqq7SFMnE6WIIzok&#13;&#10;iYWhGbaWLpAVl0+0JpUwdTpry9vcvvmErLRqcjJqqShsZbi8j+nEaqYTqhiPK6EzMocqTTpBfgko&#13;&#10;/BJQBSQREZJFVGgOUZoc0uIqSY2rIDuplpzkOrKTa0mNKycrpZnM5CYU3npsrRx4cPcVbt14gI+H&#13;&#10;F8+/eJQfPH+Qk+Y2XLvxgM0L17CysuPgITOqa5r55LOv+K9//09yinlhaQNnFw8Z9/ne95+T4GXj&#13;&#10;wlV+/4e/5be//y88fPwGUcY4WWgbpAzhg49/QlxiKj94zuRwiU1I4de/+QNJqZk89/weHJ1cmZpd&#13;&#10;kh/709/9Dz769Gc0tXZy2Owo+17aT05BMR/9+Av+b/4nf/y7v+Pu4yfowiN47oU97Nm7l66efv74&#13;&#10;p7/lzoMH2Nrby+hQSUUZn3zyMf/4P/8ffv/HP3Lj7l3UWh179+2jqa2NR6+9jpuHJy8eOIqtt4IT&#13;&#10;Tv4ccVDK2E9AXDzBmUm46LXYBgUTEG9Em51AXHkyPrEabIO0MrIj4UpyDDGVaaQ3p6LPiSI4TSwQ&#13;&#10;uXPY2QMzRw+OO/tg7u7PSXc/jrt6YebghkWQvyzA9Y3WSGeMWBU67OzAMXdXnDUKfGM0KFNEgaaB&#13;&#10;sJwYfGL0aDNjUcaFYeXlzZVxMdVcKuNAIhK0PV7Kzq4mKyRg2Zmu4tJ4Kdfn67m50CBvC8hyfjCf&#13;&#10;G7NVrA3kMdFTwPzpUlnwKa7gd1anUF8Uz1B7CWO9lUz0V9FWk0tnXT5djcXkZifT0ljJL35iAix/&#13;&#10;94ev5XKWuDhTVz+FWLRr65ylq3eeoeE1TF1rG9LFMjhoml8em9yQM82iD2hu9iJjI2sSsgwMnmVg&#13;&#10;cI5Tg3P09MzR3W2SiBc1tU5KULLbs1JdPy7jRwKyVNaJgngTXNmFLLuApbFlUj4u3J/fBiy9vQtc&#13;&#10;2dzm/vVr3L+xzZM7V3n1jXe4uXONqxurJCQX4BsQjXdgHPEJpRijC4k0FBBmyEcdlo1/cDL27lHP&#13;&#10;AIs48T5goZI9LDYu0dj6hnLAQomFcxRuIRmE5XRg6R2LQ2AKSRXdDK3do3poBUNZJ8bCWgy5JXTO&#13;&#10;n6NhdIyKrnGG2osZH66mr6uY8tJUuSZUW5dOV0c+w13FDLQX0FOfzUhDHssD9dxeHmCkr+4pYOmj&#13;&#10;oqQce1svutpHefPtj2lrOcvUxA7nlu6wunGD8rp+gtTJjE0u8Kf/8ScJRT59VXSxiFjQNw4WE2AR&#13;&#10;k8w35LSziAeZokHX+eLVqwjo8sWrO3z+inC1mI7i9mdPthEAReiTB5ckaBHHD+5e5KP7pvu7gOX1&#13;&#10;q6vcXJtge2mYW+uT3Nk8y8Mra7x7/xqPd87Lief7l1Z4uDUjoYoot723NsC91QFe257mrZ1pCVOE&#13;&#10;W+Xh+UE5Tf3KhTPcXenn5mIXFyca2J5v4fZqD69fGee17VnurIjnGOb+eje3Vzq5vNDBqZ4a2hvz&#13;&#10;aazNJUvEdVSaPwMsh48FYOkYhr1bjAQsZbUN2LiEYekcgZ17FB1T5fSeacHKycBxmzAOnVRLyHLE&#13;&#10;UssJByWHzAM4bKPETmnAXhGKQ7AWN50ovjXgHhGBbXAIQWk6MrqS0OSH4RKux8wzQJ7oi9JV4Tyw&#13;&#10;D9CjjEnFOywWMR0sC1ntRSG3Bw4qPwyFBuLKo9Fl63DSeOMbr0CZrkGdo8clLAhPoxpdfiT+SWqs&#13;&#10;AxRY+gUj4Iq1j1Z2rVj4huITm4gqIwuXMBNgiSqNxydGQ0C8FlVqGOHhagwGHXHJkVjaO8vZZVtH&#13;&#10;b8ory5GAJUGBMSOY8CSFBCxqQ6AcMRERoVCDipePfVNO+28CFjG5fGjXxWKNiP08AyxmpqiUiArt&#13;&#10;OWjDXrNvim/3HrbhBTMXXjBzfSpvLJy0nHD0+TPAsueIHwcsfKWCEuKIqszlhI+Sl2y9iK4uwMNo&#13;&#10;wMwzEAetHkNVHsnNxaS1laLNS0OXn46hPIfApAQCEuOfyS85gfTOaopHmjjqF8QBD1+OePrL5SYb&#13;&#10;pRbfxASia4tI664itqGI4olWaqbKyeqrxCM6Hp+ERAlXni0NHXWT8aCDJ5w5dNKZk3YeHLNy5eAR&#13;&#10;u6eAxZGDR904cMBBwhU5A33clRN2flg7+GBl6465lSsHDtph76PDwj2Ugy5+HPEMxEapwTEkFDeN&#13;&#10;Eq9wFfqMKHTpYrhCRUpVCL1n42kcVNM5rmV0JYrqbrHyEyCVXOpPYLIvceUq0utUGAq8SKvxpfmM&#13;&#10;juoeBU2nQ5jdjKJzREVDv4LmoRCKmwLIqfIjt8ZfwpWuMR0VHSoKm5RkVCjIKFdQe1pFaVcAYakO&#13;&#10;hGf4k1imJDHfl8gMTwpaDdScSia+JJjILC3hmTo8wv3wE3+/xf/H/h7YB7mhTAgkNFXBX7TWtdNY&#13;&#10;1U19RZ9UQ/0IA51nub19i5qiLqorhqiuPs3DW3cZOjVFXWUT9yd7+Wihn/sTA1ydOs3jrXnWRgZJ&#13;&#10;j0omQOlHuCGE2EQ9EdGBhBl8KS1OpCajiLSwZFLCUmiIK6U5rpTq6GzSE/S0dqfTN5PNqY1sObUa&#13;&#10;nmIgNTqTW6vnWJw6g0qjxdXXF3+dN6HxgdK9oor2JzRWjSZeQ0h0COoY0cFiWhTSJSvRpwWjTQhG&#13;&#10;GxWBvaeCssoyPnrnPl//7Ed8/dN3EIBF6C8/f5/FszN4+fsTnWogPstATHoIMekqktK1JKZo6eyo&#13;&#10;5NO3X+PhzbumKeQb/9rBIiDKN66UXagiiiyvIUppBSgRt8VxV6ay2ltPV0NMvQAXN0XR5SW5LCTW&#13;&#10;hbYviqnWC/LEQZysiBMrUUorSgPFEpCALOJ459pTuCIAy7c0Nr7I/MI68/NriM4VMdN8/9Z9xGzz&#13;&#10;pc0r8v6ta7dYnl1lF7D87q8+5T//zeeEqWOxtAzC3MabkzYe+Kr8pINFwJWEYg1JpTpis0OJyVQT&#13;&#10;Ea2gIj2eK7MTfPXxO1xbWeDqk5v+wAAAIABJREFUprDYryCu+NY3DGGMrSI2sY7U7C5SsvukMvMH&#13;&#10;yS8V3R5j5JePmspWK0YorZmgrHaSoupxeRROicLyMQlQBGAREkWqoiNFlNlW1s1S0yCcLGcprRFv&#13;&#10;dqaexXuEu+XbgKXjW4Dl1ODKM8DS2jFPTfOcdE9UignifwuwpLQxPb7C//X7r3jtwU2uXdykobyO&#13;&#10;gaZKTrfUMNPTzPkzHVyZ7OPa7Ckerp7m3rlBbs/3cWmsmZnOMpoLk6lK1VObEcFQfQFbI6JfpYPN&#13;&#10;oUYWu6vlNPP54Wa2Bqq40FfOpaEatobrZP+KiAjdnOtGOFnE8dp0L5tnOlnqM81Dn+7sobGkmsL0&#13;&#10;DFITIijISuBUZy3vv3GLr3/6Nn/ziw/51Vcf85c//kBCvISUemLiG8jI6iEzp5/M7D6ycvsprpyg&#13;&#10;tHqK8topecWusl4AFlEePCGXhCrqxqkW+fKmKcRj4rhbMlzXPE2jAC2tpoiQcKjUNM/Q1GZyEAkX&#13;&#10;UUuHAGVzcr65snHmG+fQ04iWADIiKlTdIADOjIQ5Inp0duEKr77yKq+/9iqPHj3i+vZlrl68wM5F&#13;&#10;MUsreo6us3PlDosLFwmNSkEdmUxodCya6Gg00REY0mKklBF6/DQafIPDcA8KRhkRRmRSPKrIMLz8&#13;&#10;dTi4aUyQxTEEKzslVrbBWNuJqWZfrMw1tDWd4dqV21wVCynnTREU0UOxWyAq/r3vRoPEUXSWiJig&#13;&#10;ABfi53zmAFnfYVUs6Ihp38ULrIs1nyURBdqUUGO320ICHFEgurrN5pqpyFaUu377e+w+p1wUkrPI&#13;&#10;wo0inCwXWDp3heXlbdZWTPBExH9Eoaxwvawuis6S689mokVfiQAxwnFyffsOt3buyOJeAYfE95Dx&#13;&#10;pJVLLCxssXnxlgQsG+e2OS+iQtL9cp6V5UuyZ0P0bayfv8nq2g1WV8Us9Q3WlgXkEdPMopPmIgtn&#13;&#10;NyScmBxfkBBDOFjmp1flatHi4jbjM5c5M36Bs4vXpIV/ZlzY9ReZmrnAxPQmy6vX5RT82Pga/QPT&#13;&#10;DA7OcGpgmsmpc3R1jzE4MEV/zxn6e4bp6RyivaWPM0MTdHSO0NQ9RVFVP2W1A5SU91BY1E1tTS/V&#13;&#10;lZ0UFzYRG51PRnolSQmlRITnodVlERNbLE92wsJz0Goy0KjSSIgtJj62kIjwTBSBsbi5KLG29OCo&#13;&#10;mT3eHhF4uuiwtfFGG5MiIz4tE+c4s3qZa4/f5Be//g3//X/8g4wHfZuuCLDyD//4j/zhP/+Jv/37&#13;&#10;/8bytXu0Ti5LwGJML0Drq6EiIpf2hHKq8up555W3ZSF4clwRhvBM8hPL6U2upiOykAZtFkWKOKYa&#13;&#10;B/nRk7d54/HrvPO6OL7GR++8zy9+8jN++dOf8fMf/1SWzL5y+zHvvvYjXn30hlwjqi9uY7JmgJ6Y&#13;&#10;ElojC2gIy6Val0OcIomVhS2620cpLWilsridwa4Jbl++w0c//Zr3vvhLXnn8Hksj6zTmt9OQXIO/&#13;&#10;vwEfbwPW1r4SjlhY2nD8hAXf+c4P2LPXnH0Hbfn+D17E3MIGSytbvvOd7/Hv/8P32LfvZVzdvAgO&#13;&#10;1uDtE8iRIyf43g9f4vl9Nux5+STf++Ee+TW+/gr8A5VY29rzw+f38O/+w3d5/vk92Dk4yznmf/cf&#13;&#10;vs//8e+/y4t7X5LxITHR/O++8wO+873nMDtyHG+fAIKUalzdvXjp5YN87/kXeWH/fvbu34+7tyea&#13;&#10;cD2KkBCsbGx5Ye9LmJ205PCJYxw3P4GPnx+OTs587/s/4Ls/+AF7X3pJxoeC1WoUqmBs7Ox4/sU9&#13;&#10;fOd73+Xo8aPYOoif8XnMLC3wjdBj56PksK1CzjJb+KnQ5CfjE6fHRasmMi8DY1GWLKoNiNXhoNLj&#13;&#10;rgvHxxCBUgKWdELSIzjo7MphFxdOevtw1N2L4x4+z6zYx5x8OO7ki32QGktFILYhgfjFaAhKiMIz&#13;&#10;So+LLhT7YF8C4nUSsLhHqHDSKHDTqnDVawhKMqDPisEvUiMByvWZKm7OVUtdnSyXgGV7rETGgtZO&#13;&#10;F3Nluprt6Wquna3n2nwDV6ZFFLaAtYFcdqbKOT9UwFhXvuyemOwtlKClryGdzupUSnMTaa3N53R3&#13;&#10;LS01VTTXVNFWX0NtVRH9PS0SsPzuV1/y+199KZ1xOTntlJQMUCrK2SuHqKwbobF1SsaExFyz6GJp&#13;&#10;ER0sXbMMjywzNrHK+OQaE+PnGT69Qk/PWbq7p2htG6etbZzW1gmp9vZJGpsnZFmuACm7gEWU2lY2&#13;&#10;TlPRMEVR5QhldZOUCtVOUFhxRn6ssmFKPi4ek9Ggpw6W8ppxRs+scHljm+uXLnPj0pZ0sLz1zns8&#13;&#10;uHef9fV10gprCNEkSxdZQ0M/rS1DpGQ2EBVXKiGLSpOCrWMgts5qbF3CMbcL54Q4qbZSY+kQiblz&#13;&#10;CActlRy0UXHcVY+5ZzhWnol46YpQJ9aTWj1O5dAFcjrH6VhYp6Ctl8SyWtrnFuhdPU9/UwFnusro&#13;&#10;qMuhrDCRmto0BGBpacqSHSyNVWm0VKcz11/OxakmHm4OMD/SIv+8+ju6KS8uw8Heh/GxZa5df0Rd&#13;&#10;zQQjwxc5t3iHjYt3aGgbwTMgjqt3H0jA8uPXd/j8tWsIB4uIC4n+FVMHy51nTpVPn1zmk0dbfPzw&#13;&#10;wlNtyvs/frzN54+2+fDuZT55cJmfCMDy6IqEKwKofBuwvH9nS0KWzx5eQdx+/dp53r65yRvX1nl4&#13;&#10;aZEHFxe4fX6W6ytTPLh0jnfuXub165tSjy+d5eHmKI82RyVgubPcJyHK65fGJWB5uD7I/bVTzwCL&#13;&#10;cLncPtfLxUkTYHnl0hnevzXPG1dNBbe3V4bYmGpgYbiKueFa+ntq6GwppqO5mLLSHILVWk7aKOSS&#13;&#10;p3CwCMBi6y265SJQhGdS2dAsXUzmjuFYuURi6x6JtWsYlk5hnLQT8aIQCVkc/PS4q6Kw8xYnuTqs&#13;&#10;/SPxj41DlZCIJi2N4KRklPGpeIZHEZhgIDglGnddGNZ+4VJWvnrs/MX6TioOgRE4qSKx8tOw19yD&#13;&#10;/VYBOAT7Yh3oik+8F7G1GrJ7I0lp0+Ob4IWj3pOg1FBCc/W4RyqIroglrTERdaYeZ40KC19fvCPi&#13;&#10;ZU/ICTcVxz2CsQ0Owzc2Bd94PaE5RpzCgrFU+qNI1mGsMRJTE4UxWkd4pIaDR6wlYHFw86K6to6M&#13;&#10;nEyikv2JTg9AFx+AR7Aviqgg1DFKNNFq9HEabN3ceOGAKLm1YM8Bc4RzRUjAFuFeEcW238CVP3ep&#13;&#10;SAfLU8Dysplp9njfYQ/2HPKQbpY9Zg7fgisevGDmy1GbIAk/XzZX8rJ5IPtPmIpuBWAxsw3AUJGF&#13;&#10;vUrDXgsP9ll6YB+ix1y8/hdlE1qYRXRtIVk9FRQO1UqwokhNxDs6GlV6MokNhRgrcvCJi8HFEEVo&#13;&#10;UTY+yfEc8Q3ksKcvx318OeHjj4chktTuKqqXeimf6yS9t5qMvhqS20sIq8jFxWjEPSpGLgsJwHLk&#13;&#10;hAfOXsE4eCg4aefFEUsXjtu6Sh21dObAERERcpXOFbMjTphbumJ20hUzC09cfJW4+QTi7OkvIcu+&#13;&#10;l6xksa2lnwaxEGWlEJPfOryEezxUQVCsFk1qJJrUcIx5WgqbtUxuJNM1rqeiI4Az5yKp7ROpCW/C&#13;&#10;Uz1QGN1xCvbAWKSUbpekyhAy6/1pHtFSf0pFdq0fZzZiGVrU0TymIbvJj8QKDxLL3Umvcqe41Zee&#13;&#10;qTCqe5TkNfpS0RVMbU8ExW1BdJ2NJK7QnYAwL+q6w6jt1JFdoWD6fCU9MwUUd0RRPRBPan0UxX2J&#13;&#10;FPUmkloTj2twIM4qT4wFauIKgviLlrp26ip6qS3vM6ligK3VK7z5+BU6608z0DhMZmYTOxe26Woa&#13;&#10;ZqSri9fmB/hg4RTT3X2oAxJIMiSQn5yCh6MWe1dPHLw8sXV1x8LBGQtHF07YOxNpTMLNU42nu5qU&#13;&#10;oDjSlQnkaBKJ0anJyIyipi+FuulEagdySK9KIiE2hSvz0/R3dGE0phCg9SckRhSqauRKkDZBzCqp&#13;&#10;CI0NJTROjS45mNCYgGcOFm2yAn1qMKGxgTgFeFNUVsDH7z7g6y/f4euffyThinCw/OUXH3B5cwN3&#13;&#10;30C00aGyYTomXS0BS0yyCqHG5kI+e+d1Ht26ZwIZN78BLDd2biBKKr8NV765bYr/7E41f9utIm6L&#13;&#10;j+/IKddb0rFiigVd4dIFcYXa5GwRj4sFkN2TKwFYxESoACy3rt+SgEX0wPxbgEVk/4U9fXZmWUIV&#13;&#10;EWu6e+0uTQ2DMhe/s7Uj+1tWzq5yae0Cv/vFp+wClvzCcmxtVJjbenHS3g0/tZhp1kn3ioArKWVh&#13;&#10;xGaFEpOhRmtQkBYbyc7iIp+/9RarZ5fYXN0iO7uB2JgSjNFlGJ4ClpSsjmeAJT1v4BlgKagYI69i&#13;&#10;RDpXahvnEHGf+uaz1DWJQjgTRKlrEiVxyzS1C51DtPELNbUv0Ny6KCWggHCwVDWYoIvoZWkTqzWd&#13;&#10;ppP6jm6Tg6Xv1DkGhlYlYOnqmZcN/7vxIBFP+V8Clvx+UlPamHoKWMSCkAAs9eW19DeUyw6Wub5W&#13;&#10;CVduzw9zb+kMT9bPcP8pYLk61cbaYC391dm0CfttcTJD9YVcnujk+lw/W2ea2TjdLBeDLo62cnmk&#13;&#10;iSujzexMtLF1poXN4WYunGlle7SZW9LN0sfWaAtnu6vorcqlviCT5pJCGovyqcrNpiAtldKsDCry&#13;&#10;MmlrKGFuvJdP3r3/zM0iImFvPbnPmVNT5KQ3k5LcKiWKfAX4Kq4UhcECsgioMk5FnXAGTUrAUtUg&#13;&#10;HEOTcmlIdLbswpZdJ0u9BCxnny0MifJb8bFnq0NtYtlJABgBtZ4WC+/23+xCFrE+JNQyL7teRNxL&#13;&#10;QJeu3rOsrl/h4aNHvPX6E25evczK/Byb6xe5feM+D+4+5s3HT9AYUohKyCQ4wkB4YgLhidEk5ieR&#13;&#10;WJBMfHYacWlZ+OsCJaQNjhbF2Wp89EF4qpWyBNfRNRg7FzU29moJWKxslVifDMLGSk9r8yhXrz2W&#13;&#10;ERUxObt5XkzSCpfGLVkgKuI4onxZLAMJCLILP4RzQywKzYup37ObcgXn3LKwqm9K54Rwm+w6U0QR&#13;&#10;6fLKVc4t77C4KGI7GzJqIyCLkAAU4rlEJ4pwuXzbFSLgi3CmiG6V5XOXWBLPcW5bLjSdW7rI4lkx&#13;&#10;1Sx+hvPMT4kiXVHqepGNNbF8tCOLSsWvQazfiAnT6dlNFpcuS2gxObnE6OQK7acvMja1zsSZJXmC&#13;&#10;3dZ0Ws5Xn+oepb97lOGRFU6fWaa2YZjisl4ycxqprOwmOqaI9PQa4hPKyM1rkFdnU9MqUYemYYwu&#13;&#10;wGDMJ8pQQHh4AVGGUoKC0vHxSUKpzESjzcPPPxG/oCQCVCl4B8bjq0jEwT1CHv2USXj7x2Jnr8XP&#13;&#10;Pw5LcyVebuH4eUYSEhSHr2ckgT5GvNyicHUx4uYWI+UXkCK/h5dXPPZ2aqytgqTsbINxcdbh4RaD&#13;&#10;t1cirm5GfH3j8PGJRRGYjJebEVVgKgq/JHTqLEKCxc+ZQkhwBOrgCEJVUcQaU4k1pBAUGIImKkku&#13;&#10;AYn1oObxJelkET0sN1/9EV//zW8laPnnfzaBld/84T/x6J2PWLp6j1/95veyCFd8Xd3wLDEZBXR2&#13;&#10;dvPxB5/w9ms/4tzsGrev3uU3f/1bPv/4J7zy8A3OTSzTk9NAnbGA6vAcUl3DKNGksTYyz/LZVc5O&#13;&#10;L7E4t8zywiprS6IAd42VuWUGq3sp0mcz0TJGd049ndm1NKVV0xRfTnpOBxlZHaSmtqDV5BOkSCAi&#13;&#10;ppjE9HoiY0sI0Wegi8gjKDgJ/5B4/FRxOHpocXaPxDcwAWN0OrFxmSTEF+LpGcaePUfZ86IZL+w5&#13;&#10;xJ4Xj3LC3JsT9ir2HbDjuT1HeeHFozz/4jFePuTIgcPO7H3JnOdfPMxzzx/mxZes2XfYi5ePKbHy&#13;&#10;0LL3iCPf33OM7/7wZX6w5wB7D53k5WMO8o3zD/cc5Pt7DvLd5/bz/T1mfO+FQ3znh/v5zg9f4jvP&#13;&#10;vcwP953ghUMOPL/fku/vEY+9xHefP8gLB6w4bOeFiyYU+yBfjtpZs+/oEX6w7wAvH7fA3iuAuIwM&#13;&#10;wjPjOeliz55DB9lndph9h45i4eTCcTtbzCxPsufgAZ7bv5+Xjh/Dwt2VQ5bWvHz8BAeOHeXlY8dw&#13;&#10;UwXgGxYmHbcnXRSIaVJzXwURZelEVWRI+BEUH0NQvOjPCMROqcNRqcFZpcVBGYqrVoc6PQ5vMcsc&#13;&#10;rMY31kBIRhxW/gGc8PLBXqHCxxCJKjUWP2MU7mHhOGvV+BrDUCZGo81KxD1ci4s+FBdNIJosg+xe&#13;&#10;EREhdWYUIRlG3MI0uItCv7hIvMN1z5wrwr2y62C5MlrM+f5sznXmMN2Ty9neXOb7TJrryWahPw9x&#13;&#10;PNeX/iwuJBwsAq6IedrlsUoZE+quTSM/I4aa0gyub03zqy9f46+/eoO/+tmbfPX5e3z5+Xv81Zef&#13;&#10;8vMvPuHrn37O2ak1crLbyc/vpqh0WHawVNePSqBSVT8mHSQCjojb1fVjtHZM0945Q2PzJF3CpdIz&#13;&#10;T0fXHM0t49Q3jNDUNCrV2DSKkIgGCUmXiih6l2XvI5TWT1NcMyGdKeL27v280tPklQ1TWDlKfsWI&#13;&#10;STIadBrxWGXduFwRmpla5/LGFtcvbsmY0G9/9Tl//fOP+PTDN6hv7yM1s5yMzFoGT01JwNLUfJq0&#13;&#10;7AYJWELDMvHw0eHiEYKlvYIjVhqO2+glZLFwjOSQuYoTjloJWDx0KegyGwlNbiAssxV1UgOR2Z3k&#13;&#10;ty8ysHaTkSs3GL58lZ5z63SfW2Pk+i16l9c43VZCS0UG9eWpEq4IwNLUkElzTTq15Sk0V6ezdKaa&#13;&#10;nflWHm6eYnmynYmBBs6OjtNa1c6xIy7cvfc6Dx6+RU3VGKf6zrP0FLC0dk/g5hvN2NwG//Uf/p7P&#13;&#10;X93hi9evyf4V0cOyq2+X34pYkHC0fPbKNh8/3HyqC3x49xJvXd/ite1N3rt9QbpVPn1wWQKWd29f&#13;&#10;eAZYRDxIABch8bg4vnljkx/d2pJ67doGj7bXuHN+hvtrozzZmuLtG4ty8ee1K2e5szHL3S1TXOju&#13;&#10;+RHurPZxe6VXrggJx8qD9QFuLHRye6mHxxuneXLhjHzszkofd9f7EEW399b6ub0mFoX6uDDVynR/&#13;&#10;KcMdBQx1ldDfIxxDlfR0VVFSkkWIVoeVfTAnrIPYBSz2IpLpoSEoPI3yukZOOOg4bq/jhIMeK5cw&#13;&#10;CVis3cKwcNJxzDYUM0s1xx3FsqoRx4AwjjoEc9gmEI/IODRpqXiGReKiDsdNG41bSDIOwUaO2Co4&#13;&#10;aBUkYcAxh2BsA/VyStg/Ig2XkGjsFOEcc1Ww38obM1slnpFKPA3+aPKDUOcGEVMTSnRVKEGpgfjF&#13;&#10;ipl4Leo0LfFV0eT2pBBRYCA4UY9PtFou6Vh6B2PlG4CjOoj0tnSsAvTYqsIlaFGkRhCQrCe8yIBv&#13;&#10;Qgj6kkii62KIT4wkIkrDgSM2vLDfEmdPJbX1jWTmZRGV4iuljfeTfRnKmGBCYkNQG9RSfppgDpx0&#13;&#10;kWW14jV+t4/lz4/idVtEhEyAZZ+ZmC62l//PmBwqLux/Olu86/h4wcyHPWa+7Dsq4lje7DXzYq+Z&#13;&#10;O25BaZg7R3DISiWjQYesBHAJ5MWjfpxwURKanYJfYgIW/iG8cNyVA/Y+WAWKrhUt3rFxeCfG4hCh&#13;&#10;JyQ/ieiaLBw0Osz9QrAO0hBRkiUhi1ecEcsQNS7GKDziY7DX6zjh68cJH1+sgxW4GrTEtRVQOt1G&#13;&#10;5XwXqV2VJDSXENdUgn9aHC6R0bgZEnDS6jhw1JET1t7oY+PwC9Fj6RDAMWsPTtq7y+GYIxZO7Dez&#13;&#10;4WUzJ46KTp4jDljbeeDqHcBRcxdOWrhgbe+BnZMXZseccVRG4awyyu4YsRBlH6KRBe1+UWEoYsOJ&#13;&#10;yDYSFKtBJc67xVptgZKJ88lMno+jpkdBy3AIGZX+RKR7Ep3jjSLWEz+jHzFlkVQPRtI2FUVhhzfN&#13;&#10;Y8H0zuopaQ0ktcqB4g4PWiZDqBoMprAjiPRqDwpafGgYVtE1q6OiJ5CyzkCah/UUtvhT2qGgrDuA&#13;&#10;zhk9BS0hxOf7k14WSPOQge7pRFKrFBS0aYjI9iCmVEVCTQSGEq10bCliNPgbvCjtiKBlWM9fNFR1&#13;&#10;PYMr+cUt1Jb38t4br3H/3m3W51Y50zbCcN8U1UXttNf0c2F8kLeWBvnRXD+zvafwcY/GxScZOyc9&#13;&#10;R494y7bgfYcseXH/SZmJ23vQggPHbTG39uXgETcOmblidcwTyxN+WNuqsHZWERIXTnqDkaz2MAoa&#13;&#10;U8hrjaewLpbt1Xaqy2qJS0mUYCUyLZToLD3iGJasQmnwITDCB21ysHSsaOICJVARThYh4WQx5IYT&#13;&#10;nKAjvyGXN968ytc//5BPPnqDrz79gF/+5CO5JnR+cQnfABW6mF3AojUBFuFkSVbR3FrMk7s73Nq+&#13;&#10;9meA5f7N+9y5fkeCkm+gyrdhyzeAZReYfPv4LwGLiARduSjAyjfrIwKwrC6L2NAOayuXECsR4iqv&#13;&#10;+JzrO7e5tn1T6rZYDhKxoN2YkHCx3L7DvJgtFbb36W8AS0vzMM1NQwz1j3Fz5yYPbj/kyvoGG0sr&#13;&#10;fP3jD/n1zz/mP/36MxLi83B0CMXC0ZOTjq4owgJNM81FodK9klyml4DFkKZCHRFIkjGMa4uLfPX+&#13;&#10;+2wurXLv2m0qKrtJSakmIbGS5IwWUrPayMjrJrNwiOziYXJLR2Q0RURShGOivG6KCjHX2zAjHSnV&#13;&#10;DXNUy5LZOXm/uW2R1q4VqZbOZRra5qUEYGlpMwGWshrhuJigsm6GegFkWhZo71qio8ekrt5FGQ8a&#13;&#10;PL3GmdFNhItFXNlqaJl9NicsYiqV9cI1IRwUAvDMUVY5Sl5BP6npbUyOn+OPv/mCe9cv8ujWNrXF&#13;&#10;BfTWljAz2MbqeI90q9xZ6MekPuk2EfGeGzOdXBltYa2vhv6aXFqLU+irzuXyeIssrxUrQbemu7k1&#13;&#10;08OFwXrOn6pje7KLnalutkY62RzukLoy3MCNiVb5vFen2jnXXy2jR+1luQw0VDHcXEtPbQW1Rfl0&#13;&#10;11VwqrWG3vZquloqGBvq5ON3XuG3X3/0DLT84sfvcO3SFSrLB8nM6CAlpY2kzG4ZHRLuIlP3imk9&#13;&#10;yLTyYwJY4jGxLGQCMBPS3SJiRHXNYjHhrFwVEqXCYsZ5d8JZAJVv3zZBFlM06NmC0/8GsAjIUlQ6&#13;&#10;JK8oTs+e5/VXnvDlTz7lvbdfl9Pl4t/Qa09e56tPPyQ2IZfo1CyCwiLRxUVJ50pKUQbpZdnkVGQR&#13;&#10;kxlNcLQCQ3YEqWUJRGfEoIrWEBChwiVQgaNfgPzPxMElCHvnYE5a+mJno8HOOpyG+jPcuPM6ly/f&#13;&#10;Z3X5CmI9RfabrJpmmYVDwzSbLCaYRXfJlpxIFhBkbmqV4VOz1Ff20tUxwvTsCuOTiywsbcri0bXV&#13;&#10;HQlOZmc3mJu/yMTUec4uXmLx3GXOzp5ndnKFkdNnGRqYZmxknsGBGbp7p2lpGmKgb4rB/mm6O0cY&#13;&#10;7J/iVO84PT1TtLWNUVbWRX39IIWFreRlN1Ba1Exebi15OXVUlLVTU92LTpdFelo1CXElZKTXkp5a&#13;&#10;TWRYDoaIPFKSqtCqMtGoMtGpc9CHFhEeXkxgUCJ2jlpsHTQ4O+lxdQqTcnMKw81RL+XuHYO7p5Eg&#13;&#10;RRJ2jjocnPU4uUbg5RONs1s41nahuAhI4h+LMiSVUF0eQcpMPDziUCgy0OoKiIgswWgsQ6vLQxeW&#13;&#10;j1qfgzGulPDoQnSReRjiSohLriRYm0FQSCohIWmoghJQBcahVSVJ6dXJGDRpRCmTUaky8A9IJUiZ&#13;&#10;gZd3Ah6e8Tg7GbG3C8P8pAIL8wD8fKMJUqSh1uSbFJpHkAAqQSno1NmEa/LQhWQTEpRGnKGcGEMp&#13;&#10;MbFV5GWXkZdTRkFeBc11bTTWtJCSmIFSE0l5z4hcENqdaG6bWmH95kOWdu5y67V3+OzLX0qwcu7q&#13;&#10;PTZuPWZ45RK//JvfPgMsoohSY0ykpKSGmdl5Ll7aYXZugYXFZS5dvsbmxmWmJ5bZXBMR0gfcvPGY&#13;&#10;R4/f4tXX3uXWbRGpus32zh15XFhaY3Vti3t3n/BQREgfPGZsZIHi+BqmqgepymokI6YMURRa0yC6&#13;&#10;mXqprh2hr3+ZquoRCgq7KCnrJ6ugk8T0OpIyGkjLFq/1Teii84jPqCEho5a4xAoSU6pIT68gJiaH&#13;&#10;iMh8/APScXQ2og0rIj6pDn1kCb6Bqdg5R+LiGiavyAsrvK2TETunGBzdEnBwi8fJJw4rRz3HzZUc&#13;&#10;M1dx6ISKA8eD2W/uzwHLYI7aq3EIDMfKO5QTriqO2ys56aTihJOK/ZbevGTuz37zQF42D2K/uR8v&#13;&#10;W/hxyDoQM5tgXAPjsPOK4oC1koPmPlg6qTlkHYytfxjqtBScFWEccQjmqGMIQXHxKOMTScjPQ5Ue&#13;&#10;h4M6hMAkAz5hEbgF67DxDsZHE44iJhxnjRq74GBsghS4h4djr9DJkxq7IC32QSrcNTocA0Ow9gwi&#13;&#10;JCUOj/BwLAMUKDOiCUozSGeJdVAQln5i5tSXEx7BnPTwxdrPH2dtCMFpRnyiBQBR4mc0oMlMQZ2R&#13;&#10;iL1SiU1AIObevvhFR6DLSSAsJxldZrKcR/WMDEeZGIs+O5ngtFg0WYl4RmnxMYbiGx1KcGo42myj&#13;&#10;BCzqLAMn/fwIjDPiHaFnpT+f9cFC2cEieliuTlVwdaKMc52pLLVns9Sey1hbOmOtaVJnmlPkcbwt&#13;&#10;7c8AS11xvHSuzA4UIzTVV0hTSQJ5GTHkZcTy6MY5fvv12/zur37Eb3757rMVyL/88Ud88aEYL/gG&#13;&#10;sJSUCgfLqFwQKiofkJGeitoRqupNfV6ieFZAlrrG8WdrQKK4VrwHEMClpWWc5uYxqbqGM9TWm/Rv&#13;&#10;AZbi2gmyi06RltNFTvEgGfm9pOd2k57daVJOF5l5vVIZ3/p4WcVp2trn6Ow8K+flr1+8wIdv3uNP&#13;&#10;v/up1O9+9Rm3bl1nemK42JPKAAAgAElEQVSelpYhhganEZ1KpwenaG4eoKyqi9yyLqIE1NSlYeMa&#13;&#10;IUtvRfHtEUsN5k4RHLPVcMxey3FHPSWDc7QtbFHUPUd8aS/5beMUtc9QO7DM4PoNzly9Q/fmDr3r&#13;&#10;lyjsPE370ipjly/TVZtLbmoUFYWJErA0NGXS1porHSwttRn0tuSxMdnAlbMt3Fju4sLZLiYHGzk7&#13;&#10;OkFPQ6/sWbK39+H1Nz+gtnqMvp51lhbucH7rDl0Dczj5JFDdPMyf/v5vTYDltatPe1hMZbfCybLb&#13;&#10;t2IquhXdK2KS+eozwPLJo4t8dPcib1zd5NXtDdmp8s4tAVq2+PDeRelS+ejexWfQRUAV4VwR+vD+&#13;&#10;Zd6/e1nClTeub/JkZ10ClvubczzanHiqSQlaXr08y+31aRkXeuXqJg8vTnBjqZPt2ZZnsaAHawNc&#13;&#10;O9vO9fkOWYArAMuuHm2dlp9/eaaJTVEGPVsrJ5kFYJQ6VcGZ060MD7XQ11tLXnEaMclGHF1DnwGW&#13;&#10;Q0f9sXbUcdJBR0xaLjmllRy3F/EfHXYu4bi4hmPvFoaNexgnHbQctQmVOmDpy3GnYI47qjhgboqm&#13;&#10;WAbocddHcNJbibm3GktvLc5BcRyzU3LIKpCDlgGY2QbJ3pWQqBRcNZH4xMTgoUrGJSiak04hHLLy&#13;&#10;57BVAMbKFJKb00ioj0JfIKBAAN4x/njHBOAR5ouryhtthp7kujiiSpLwCRdJAwMn3dzwjPLnuIeS&#13;&#10;Iy5esotDn2eg4HQqMU3hOKjDSajNxDvMF0sfNzKzs8nIzCQh3SgviGuMKswsxCKQLfZuSrnMlluY&#13;&#10;TUy6L5HJvqhj/fDRB+IfEYQqVvUMsCgjQ3EOVHHczpN9R+zYa2aaWRZA5YWnLhYxv/zteWbTMpAD&#13;&#10;e484PXOomACLGy+bubH/sBv7zTx4ycyTvUe82XPQjT0H3eVx/0kFL50I4qBFEIesFBKyyA4W80AO&#13;&#10;WQcQkJiEsa4E4VoUgEVo183iGR2DV6IRn1QjqV35JLbl4GrUccLfH8ugYFSZSWR0lqMrzkZbkktI&#13;&#10;QSZeCbH4pcbiFK7GUR9CYGY04bXpxDTlEd9USFxTIcGZiRirsomqzJZOIbeoCPySUghIjsE3Joaj&#13;&#10;ll7YOCtx9lDh4RuKuY0Ph4+5cOiYA/sO2vDiARuUynCpk+auHD3uZHKrHLbHwsEde1cfrOy9OXTM&#13;&#10;HbfQWFxDo7EIDMFGqcYrXI+AK/6GcGKLU4gticXH4EdgvC+pNeGkV2sYXIpjdNVA53godf3B5DUE&#13;&#10;kl7hR0Z1AIaiQJRJnhiLVeS36uk5G0VZrx+No0q6Z/Ukl3pR1OFB5SkfuhdCqB8JILfZm6w6X/Kb&#13;&#10;fWkaCaFmQEFRux9VfUFk13uTWuFGRo0HRR0+nFrScnrFSHSxH7p0V1KrgjDmeZFVH0x+ayg+EVaE&#13;&#10;pnqgSlegzQkhLCcct1APXELcCUtXEZsXwF9UlwnA0ktNWS9ZObXypPvLT9/li4/f5fHde4z2TNDT&#13;&#10;MkJKfBM99Z28sTPH+xcnuDfSRWdVEy72ejkBdsQihD0v2UntO+jIvgOOvGzmykuHXTkk/jEfcWHv&#13;&#10;QTv2vGzDC4fsef6QLc8dsOaFQ3aYOfhg7euNvcIXu8AAMltDqThlYGGigqT0VGKywzFm6tAmKhDO&#13;&#10;FQFXhFTRfnJJSJeoJDw9BO1TsCJ6WlRRfuiSgokrikMRp5GzT2fXJ/js47f5+i8/5qtPPuAXPzYB&#13;&#10;lp3NDQL8Q9DFqjGma4jJUhP31JkRk6Cmrj6Px3e2uH3tOsIBIhaEBFwRunVVRHxMsR9T5GfnWSTI&#13;&#10;FA26/vTxb7pWBGS5clHMuN6SlvwrF2887VsRHzfBFfGcJgBzzQRW1rZNUaHli5w+PcnFC8IBI0oy&#13;&#10;73D1yh1uX//XcOXO3TssLpxnefkCC/Przxws9fUDNDUOMjUyjYgH3di+wa3Ll1mYnOWXX3wgHSy/&#13;&#10;/eUnxMcV4OKix8ZJhYW9AkVYEMlFOpKLQ2TJbXKxmthcDZHpoYREBhEVEcLm+Difv/0W965e49V7&#13;&#10;Dygv76KsXLwB76KwfJDiytOUVI9QVD1BYdU4+cK1IpZqysakW0K6FZ66FkzrPaYVn92FIBH1ae1a&#13;&#10;prV7mcZ2UxmqOCkXcRLhdqlunEUWr/7/ACyih0W8uRJxlt3nEkdR3ipU3Tgv40jl1RMmwJIhAMsi&#13;&#10;/+lvPuP29gav3LtKfWkegy1VjHbVszTSyY3Z7meFtNdnOhC6PNrEpTNN7Iy3yuNkWyX9NXn0VGZx&#13;&#10;cbRJfo74vNuzveyMtTHbms9SR6mMDu0CFgFZtka62B5u5PpYMzcm27g62crOZCuXx5tZOtXMTE8r&#13;&#10;M72tTHY3M9hSw1hXI3VFOXQ2lLB1bpShzmaaqjt4dOsKv/rZO/yfv/hY6ldffch7r78i3QiZWR0k&#13;&#10;praSlN5OWnY3mXmDFJUNUyKs11XjFJaeprjcBMVKqoTDZVo6XUTvjXD+iOUg4VQRs80CruxClhax&#13;&#10;GNSxQp2MBs1S1ywiQuJznwKypwW3u04i8ecgJICX+Dzx96OqcZaCshFyi05TVDYirzxeF90sX3zC&#13;&#10;R++/K6fUb1+7LV1qX332PsXV9RjT04jPSSK9NJvs6gJyK7MoqssjrzobQ2YE4Wk6jFkRxOXEEpMd&#13;&#10;T0J+EvpEI+poA2qjAS8/DV7+Gjz9tFjZBWBrFUZ+fier67eYmrrAyJll5qbWWJ4XBa4bTI8uMzG8&#13;&#10;xFDvNH0dY7TWDVJdIqKYvZzun6a9aZi4uDpqK3owGAtISa0kLr6EGGMBxqgCDJH5GCNyidJnEaHP&#13;&#10;RhmYQKB/LOHh2UREZKPXZuDtJWIWUfj5GnCyU+NgG4q9lQoHWzX2Al5bBeFgH4K9pQrr40rsLVTY&#13;&#10;WgRjY67E8nggFscCOHHMl5PHn+pkEOYWKpNOKrE46o+vpxGFfzwK/wSpIN94/Nzi8HePI9AzEZ0y&#13;&#10;jxhNLgZNLlFC2lxy4qvIT6gmOaKAOF0Bsdp8YrT5REWWE6JOx93LiCI4GaUylcDAdAIDUomIyJVg&#13;&#10;RR+ehT4sk9zCTmITqknJaCYyqoSikv+XsPeMaitd0HT759yevtMnVHDEgE3OOUgglBCILKIEAoHI&#13;&#10;Oeecc87giI2zsXGocuXgyjmcU+nk03NmpntWT7przc/nru/DdtXp7lnz411bCJnlQgXe+9lvGKKq&#13;&#10;Zoza+nHMlmYK7d1km5sosndjyW2muKwbU3YNRaVd5Be1kWmpR6OzERyQQUpqNSlJdoz6XEL8jfh6&#13;&#10;6gnwiZNHNzctzqe0uLvFc+JEDA4OKk6e1HHqlP7geFKDt6eRQL90AvxM8hgWmkNwUCZBwSb8fRLw&#13;&#10;84rH201PkG8iseoCjHo7xthislJt5GcVUpBdhNlUTI6pmOT4HIJClRS39tM6u/kUsgysXeBXv/2D&#13;&#10;7Fi58/o7bFy/z7WHb/LZt7/hd//wF1av7j8FLG1zW1T1T6KNS2ZleYsbN+7w0ouv8sYrb3Dv9ovc&#13;&#10;un5XziPfuHKHu3svce/OK9zbf5l33v2Ed9/7lLcffcTe7Re5fuO+1O4lEWO9K1/34v0DwNLXM0NC&#13;&#10;fAFzzRPYs+qoyKiju3+V6voJrMW9lNeMMjG9w9zyFfqHN6ipHaW4tBeztYWCkl7KasbIsraRltNE&#13;&#10;TkEHlsIOzHnNmK3NpKVUEuBvxMc3FW+/TKnAsFxi9JUkprZIBYRZ8A7KRBGWhldgOl7idf6Z+Abl&#13;&#10;EBBuISDSgk9oBq5e8Ti76nA6pZFFjsc9tRzz0OEWmoiPMgWnoAQcfFXyouKUv55TAXpOeMVw1EXN&#13;&#10;ETcdxzxjOeahkZ0Eh921PO+s4FRAIqnmCo66R3PMQ8Up/zj5eZdAA77RiTj7aHH2j8Vbn4ShwEpo&#13;&#10;sonAuGS0FjMKUxqqnHSUSWlEGlPQWQoo6CojqSgHVXY2/vHJRJjSibGY8VSJtY1EAgwpRKZnY64r&#13;&#10;Rm/ORJGaSH5fGYrMZBzDlThFRks5R8bgGB6NU5iSk8FhOAVG4RQQQUCcgeRaM1kdBcQXZxGUpCHc&#13;&#10;pMU9Si3lpzfgGhHJUW8fHIMCpGPFT6fCV6vC3yCmn9XE5Jikg0Wda5KuF7fAEMLT9JyKDOOUIozQ&#13;&#10;ZB0qcyLGMgGRNHKByFiSxZlhO9tDRWwNFnFmpJhbK3XcWW/g4ngx232FbPfa2RiysTVSxMZQIVMd&#13;&#10;FoabMhlvyeL0UB4XJuzsTNq5MlPKylAxm2PlXJipkY/7G7KpKs6hstjM/pVV/ijO2776kO++/JBv&#13;&#10;Pn9PSpyrfvvZB/LG0MrCOfJs3ZRUjlJVP0VT6wKVdVPycX3zDI0ts9Q2Tslje+eidLGIo4Ar4ih6&#13;&#10;UoSa2lakS7KxVdxcWZHnFHUtC9S3LtDULv6tm6eibpaKWhEVmmVkZImxsUVGR+YZE2uIw/OMDs8y&#13;&#10;OTr5o0YmmRyZZHZqnpXldalLOzs8vC/O+S5z6dxZ3nrpLh+9/ZD//Icv+ee//Jr/8scvefWlB5xZ&#13;&#10;O8NQ9ygbayJqPSo10D/D0pkLLJzfITtXlN5a8QhJlxEE0cHiFqIj1JDEoVNqjrrqcA3KoqB1krkr&#13;&#10;N+hbO4e5tofEgkZaxs/QPnWeTlHye/M+w1f2mLh8k6apTcr7J+lb3aC/0UZTWRad9bl0dJjp7LLQ&#13;&#10;3ZVLT4eV4V4bC6OV3Noc4u7ZCd7a2+DuziILo90M9Y8x2jmCi1Mo7u4hfPLZt3S2LzE4sM3C3C6r&#13;&#10;YkBj4SJh0WZsZd385//6T4iIkFgC+s0HLz1dE/r6rYOC24MeFrEYdFPq6zev8/GLF/j4BaHzfHx3&#13;&#10;kw/2Nnhvb4N3909LPbp9mke3z/LuvR3ev7/Dx/fO8enDXT5+8RIf3rvAB/cuyInmD1+6wzv3b/Dq&#13;&#10;rYtP9fLVbR5eWpZ64cIib+1t897dc7x0dZvX9i7xyav3ebR/mr2NPi7NtfDCuYNY0E8Bi4gKiVnm&#13;&#10;J4BFlNuKItzd+Wbp1tqeqWF1rFJ2D0m4ONXA6FATw/31DPTXU1NfiNWeTUhYAl5+Oo6dUHBM/Bvl&#13;&#10;Eid/h2XbSmnv6cM9IEFCltDwVBSRafKmQEikCUdRNi4Ai5seBxc9h10OilUPCxDtFEFocoqcQfbV&#13;&#10;JeCvT8EnOpWfO0VyxCMaR28NbuFxEq6IYtQgTQYB8YlEZqQTlpYhIyyBKQkcc1cSmZWAOj+VuNI0&#13;&#10;oixq1Pk69KKjosiIzqJHZdKgSIzBkGsgpTgRpSmOCKOeMGMMXlEROIYE46IMQ5ktpqOTqRqsJLHS&#13;&#10;RGKtBUt3KU3NmRQ1WLHmWSm25VNZYsNqyyDFEidLa585LhwoHkTGJNHZO0xVSxkJ5ljis/Vo0zWE&#13;&#10;G6OITIgmRizNPnawqBK0hOg1hBk0BGljCDFocfIN5JCTl4wGiYjQE+fKk+O/BVh+6RDMoZMqnnVU&#13;&#10;HESEpGsljGePhct1HQFYnnVS8QsHhSy2FdGg552V0r1yzE2FAC/HfTQ4+qg5FaRDgLBDbuGcCIzi&#13;&#10;efcwnvcMx9eYiIfRgLYsi+KJSqJs6bjpVJyKUeCkjMDLoCahKg9zbz2F4x2Y+5qIzMtGU5aDqigd&#13;&#10;VaEJXUU2yc02jNVWlNY0DBW5mJqLsXYXkVJlxlCUQYgpnrDMZKJz04ktMHPYwUuOnGgMJgJDNRwT&#13;&#10;kaBDnjwvemeedeb5o+44uwYSGq7B3StUdq04uwbwyyOe8v3wV0bhE6LCwz8aH1Uynup4vPVG3MUc&#13;&#10;c2KcdEH6qmPQWeLQ58WgzY1Ck6ukuCeFst44xs8lsHkzjekz8YxtxNM+qaO2P4aybi05jTr0+eGk&#13;&#10;VUTRvSIASxKt0yrpYOlbiKWiK5yxs3FMXTQyfiGO2uEw7B0CsqgpbFVR2KakqC2c5vEYWia11Axq&#13;&#10;KWoOJ68hkMqBCAY3Yhk5L6JsavKaY0gqDCYswZVkewTGQgXq3GhMDSkklMWjzY1BlS66ZEIJT4hA&#13;&#10;kxlNrFnB35TbuyiwtpOZVUFJYSO3rlxnZ3OFd19/kc8//oCNmQ0mO6YYbBqnvXmScwsT7Ex1UW3J&#13;&#10;JyIyGWcXFc85qHA4GcbhE4Li+XP4hLARxeIemERwVA6qlDz0GYXEZRehNxUQoknnlL+aXxz14meH&#13;&#10;PQ501INfHvPisLM/JQNxtC+lc/50I0ZrHCkF8fIiXiwHCZjyBLDoMw76WMRkswAwcSI2lK5El6ZA&#13;&#10;kxKJLiea+IJYIlPE5nU6t/eu8Ntv3n8KWH748mO5JnRuax2tTkd0ooIEi0qu4mSIbpF8HWkZOpqa&#13;&#10;inj1wSXu3LyJuHB7AlfEUThADgDLQeRHQBEhAVGeHA+AiogS7T+O/ogTWgFYxEzrfelaeVJo+8Th&#13;&#10;cvPawXTrjasH5ZbirrfoYhHxgZnplaeA5fbNF+WJ8f07D/7avfK4h2VrS9gxL0qtLW7Lv3tj0wgC&#13;&#10;sizPLh90uNzclzGh1Zklfvv1J/zjH7/kT99/QlpqMYGBCXj4xuLipUaTpMJSEYe5XIOlQoO5XEt6&#13;&#10;sYEkayxRsZFoDQrOLy4g4MyXn7zHm68+xGKpJzu7lvz8FvKL+rAVD1BcMSqngQsrJuWxrHae8lpx&#13;&#10;MiQmf1elGtvWaGhbk50rNY0rsmOl9UkcqG+T1p5NeeFd3yYuuEVRqriYF6W3K7K/pUZki5tXZLyo&#13;&#10;tVMU2G4/Vc/AFv1D24xNHDhYRsbO0t0rLvQfx1Ta1qhrOwAsonOksV0Ali3qmpYpKRslN7+bBQlY&#13;&#10;Puf+zUu89uAWjWU2emtKmeppYrSlmrW+Rm6vHvSkPAEsl6dbpCvl1mKPBDBnxjpZ7KlnvquGawvd&#13;&#10;7C33Ioprby/1c3G8hdXOErZ6KmUvy/WFPm6IGNHKEHdWh7kjvsZil4Qs16fbZJToxnwX1+e6uTLd&#13;&#10;yZUZUX57EDt68/KS/Jld7Krh1soQmyOtNJYX0ttczZnlST569LK8I/j7bz7lLxI+vsv68lnKygex&#13;&#10;2nqw5HdTUDZOacUEpRWT8lhcNkpZ1TQCrlQ1CLiyTLV4n1rWZfGw6FwRgOWJBGARsKWj7xxtvadl&#13;&#10;sW1Tx+P4jwQsW9KBJACacCKJ1SEBVp6AFnF8skQkni+tEc6ZOUpr5qlvWqK3b5Pz5/Z4+803+fh9&#13;&#10;0RvxMo9ee4UvP3qHzv5RypvasDdXUNFRR0lTEfbaItpGGqjvqSLdlkZWWRoZJankVGTK+JCtrpDM&#13;&#10;4hx0JuF6ySbOlIbOmEl4dAJhSiNhoVaMSQ1k5XejT6xEqcojKtxEeFASvh46gnziUYSmEuqXSKin&#13;&#10;Cb+TSXg6xON6OBaXw3qcntHgfEKLm6uBhtxW6rKbpWoy6qlJq6E1v42+1hlSYwvJiLeTk1xGd9M4&#13;&#10;y1OnMaeWo4nIJEmfz/jAsuxlqqnsITnOjiW5kmZ7D0NFXcxk1TKbUcNAWgWTjSOsDy/TnNdEY34z&#13;&#10;TdZmlnsXuHN6j/GWOXprxum0t7A1usru4nnOzGwx3TXFSMME8z2LDFUOMGiqZcRUT5nOTqahjJry&#13;&#10;XrJy6sm3tWHKrmRsbQ9DUhWBwSmYMpsoLxuhwNJBsHscwd4JxOsL8Q9OJ8dcS25+K9mWDgxxVSQl&#13;&#10;N2CIE3dhy1CqrWh0BSijzCiU2UREZqGIyiE8MhNdfDGRSjNhYZkEB5tQawpQqvIJCssmPCqX0Cgz&#13;&#10;kWqzLH/08UvCxyMZfx8TadmtJKbUoIjIxOmEkiPHIjgiyuWORXD4WIQ8OjiqOHpUKeXsrH0MWXR4&#13;&#10;usbi7S5gTCK+Xsl4uyfh75dGQJCJgGATfoGpeHnF4+GixdfDQGRIOvqYfAlaEmILSIkvINdURHqi&#13;&#10;jTSjDaPOTFBwJInZBbKH5YmDpX/1Ah99/R3//X/+f7Ik9R/+yz/xT//832Xvyq9+8weWdvckfJk5&#13;&#10;f132r2SV1JKVk8/5rfO8eOcuL9+9L3X35l1uXt2XEoDlqihZfxwTe/HFN7h77zXu7L/Otev3uXrt&#13;&#10;rjxe3r0j42139l7iwd1XePnFV+T8cqLByuXRddqt9QyObdPQOYetrE8ClpKqYekMEHClo2dRAhar&#13;&#10;tRWLuYm8/HYKSwbILegmJbNJKi27hUxLB5m5HaSnVaOIzMDX34R/kBkf/yw8/dPxCc5GoS6RClEU&#13;&#10;EKq0odKWo1AX4x9qlsAlIOwxYAm34B9mxic4Aw//ZE56xMmeASdfA4ddtbgEGfFWpuDgF8dhDy1H&#13;&#10;vHQ4BRo5GZKEq7ceJ3fhcjHg4G3AyV0jJeCKk7cob9UdKCQRb4UJP4WJMF0ODl7iwtWAf0wiIdoU&#13;&#10;OZMqegL845KJtVoxVZaSUGQjNjeX+Px89HmpZNcVUjRQSXZzEQaLCWVWFpo8M1qrBW+1ER9NApFp&#13;&#10;mcTZC8lqqyMqzohrZBTeao2M4rjHqDkRFi0LAR3DVUiFRUvAcjI4Ck9FDCpzGkm12STXZRNbmoKu&#13;&#10;OAltnphEVXEiOBw3ZQy+Wj1uyigpj+hwWSroGOyPe1Q4vrpoWWIblR1PVE48elsSp/x9iUiNJdCo&#13;&#10;ll0ujiEhaPOTiC1Mxj9W9LWYiC+0cH7czsZAPss9Ftb68zg3UcqF6XIuTJWzM1MhdW6ylMtzFZwb&#13;&#10;s3F6sowzU+WsDRfJj8+NFrAzUcS9jUa2x8uf6uxkJRujZXQ02KkqsbB3aYk//PC5XI379ecf8uvP&#13;&#10;3pX65rP3+O6z9/ndVx+ysnhOOmTtFcOyf0V0poiOlIracarqJ56qpmGSptY5GlvnJFARgEWAlScO&#13;&#10;lfqWJWqFk1Z2jYnlH6E5+bF4TtxgEAXwQo1ti9y5eZX33nrwV3r/zXt88Matf6V3X9/jrVfvPNY+&#13;&#10;b75yh/NnT7OxtMTdKxd4cP0S77z+Ch8+eo2F2XU2V8/w+kuvc+3SNd5/9BbtHSMUlrRTVtVFz/g0&#13;&#10;vRPTGPRpnHSP5ribhsOnROxBxIJi8AyP48gpLYec1Bxy1JBgH6HvwlV6lrYIi8/nVFASyuRiMiq7&#13;&#10;aJs9zcyt+0xc22dy9xbDp69S1jPOVHslQy1F9DXkM9BSQFdXjlRvj4XxgUJmR4rZnK1n/8wU9y/M&#13;&#10;8eELF7m/u8b8SA/zI92Mdw/geNQVd48w3n70BX09Gwz0rzM9dY4bt1/n0tnrJCXaKS3t5H/8z//5&#13;&#10;GJ7c4rcf/gSwvHkAWESp7eevXOGLVy7z2UuX+OSFHd6/e5r3727z/v4WH9xak3p/b51Htzd566bo&#13;&#10;OFnitSurvHF9k3f3z/HB7U0+eXFH6qP7Z/no3hne3d/hnRfv8uiFfV7b2+W1vctSD6+dl8tBYj1I&#13;&#10;6J0HN/jVu69I/fq91/jtJ+/x7Udv8Orti9w5v8KLF2d5ZXeGl+Vq0CD7W908ODvIa1fnef3qgjw+&#13;&#10;3Blnf6uX66vtnJ1vYmW4TEbjxPdwa7ae5ekGOtvL6WgrpaurmuaWUkrK8ggNT8Av0ICDo5LjDjGc&#13;&#10;dInH1dOIT0gKHd29uHjrcfWJIyLShFJhIjY2D128XQIV4UI54S5+zxlxdIuTzgkJWBwj5DKRny4B&#13;&#10;VWYWqox0PKOM/MI5kudcQ3Dy13DYM1wClhMBMQTqcwhNS0FlyURdmEVwehKhGYmkFBeRYk/HkJeC&#13;&#10;ItWAIjWWmIx4MqszSS9JRWXS4RsVwSn/IHyV4aiMejSWZCwdSahtGgJSlDgEhRBXnEp2axbGiniC&#13;&#10;E1PQWtKwDVZRPdtCTW0aZlsyVkuuBCz5ubkYE5MJigrDI9CfZ44JGOKFNi6TyaUuCqoqMGQnEqZX&#13;&#10;E6pXEZkYjTJZLMGoJWDRJmtRGKLxV4WgSlUSa9ESaojByTtErgUJB4sALAdAxUvGgkQ06Nnj3lJP&#13;&#10;HCxiIeiXJ4J59oTiIBJ0VMSBwhAzzM+dUOBwUiUjQUdctRJ2HnrcvSIgyzPiz5xQ8LxzNL90OHgv&#13;&#10;Dj1+T4INqaRUlxJkSCXYmEZMQTbq4kyyu4qw9BUTXZBGZE48SdXphGfGEp4VS2hmPAprGkkNdjLa&#13;&#10;q4nMzUJZkEa0LU26VzQlmcRV5hFtS8cvRU9YThJJdTZyGjJJrcwmtigbdX4W+sIcUsqtZNTYZL+K&#13;&#10;o0soviFqjjr78swxN35xzJ2jDl6ccBYdLO48e1SUAJ/ikIM7R054SD173IdnjvngG6onPCYBbVIy&#13;&#10;7hHxstslJCWNAJ2O8MR4vFUqlGnRpJTqsLYkkFlnkJClqj+etulEpi4ksn4tlYktA4NLBpoGNdT2&#13;&#10;qGibSSGvWU98USSVg3Fs7OUwd9lE20wM1uZgmoZVNI2o6F3QM3EmgeFNA+U9oRR3xpDXoCTVHkyS&#13;&#10;PQhzfRgDKwb6N7OoHzVgaw4ltzEQe0cIzZPRTJxNYPGKmdHtTKzNsQTFh+EWrcJHryQyI4aYPD2G&#13;&#10;4ni0FhXKjEjUGUr05ij0OQqSilT8TW/zKGPd80z2TzPYOcbp9TOMj0zz7msPePjCfW6ev8ZczxyL&#13;&#10;48uMDm9hNreSlphNeLAOd3cFbp4qXL20OJxScPRkJEdPKhB73ye8tLgFJBCuyUVtKiK1uoa89g4K&#13;&#10;u/vIrGpBk2UjUJOCo6fYBo8kOjEXbUYhEfGZBMcmUzuRxcXL06RXJ2O0xRGTpkCREPTUwRKfo346&#13;&#10;1RwraFFGtOxgET0sQrqsKHQWlZQyTUm4TskLd6/y/dfv8f2vP+Tbzz7km88+lIDlwtl1lCoFqkQF&#13;&#10;RrOKNJsGk01LeoFeApaWlmIJWG7fuCHvjr9076WnkOWgg+XHKNAT2PJvARbRmyKeF2tBPwKWe1y7&#13;&#10;LBZHRIHtjy6XA/fKTQRgOVj1OOhtuHTxJvPT61w8J+JEd7h7+wXu7z98Gl36acGteCycK0+1ckb+&#13;&#10;vbu652hpnZKARUAW8d/wZIXod998wX/7j1/L+eoEYyFhYcKeLQBLDAZTjHSwZJVoyCn7EbAk5ulR&#13;&#10;GSPRGCI5Nz8vC3J/8+uPePTGq9jtbeTk1GG1NpNr7cJqE5BliNKaWcTaT1XjMlX1i3LxpbZxieqG&#13;&#10;RarqFxAdLKJbpaZ55fHF+7K84BYX10/0BK6IY0v3hpxfFi4HWZBbN0Nd67K8QG/o3KC1d5t2MQ8s&#13;&#10;eliEA6b/LAMjj4xMqOoAACAASURBVAHL+AV6Bs/R0LYp4YCABDVNq9K9IvpEBOwRbprahgVKysck&#13;&#10;YJmf2+Qf//w5D27tSsBSX2qjzpZLV3UpzcU2WovyuTDRIV0sd1b7uTrbxqXJJk4PNbDRV8vF6Q6u&#13;&#10;zvdycbyN3akO7qyPcnW2m7MDdfLjmysjnB2sZ7u3Wq4LiQLcO8t93N8YknPN+yu9CImY0LWpVglu&#13;&#10;hDNGvOb2Uq/UnZVB7m6M8fK5GfbXR7m+0M/mYBOLvQ30NFVRW2ylqtDCQEcDb750h9/86iMJWP7T&#13;&#10;D5/yh68/5JV795ieXMcmwFjZOCVlY9LBYy8ZkZClTK47LUmwIuBKbfPa01WnpvaVp/0qondFwBUZ&#13;&#10;C+oSka5NxERzU6fQhpR431ofQzIBY4QEUPmXgEW8RrhZKhuWaOk+S2vPOZrb1mhqWZaan97irddf&#13;&#10;49dffcqXH7/LB2+9xuDYNK19nTT3NGGvrCC3sJxsWyG1XZXUdlZRUFFIUUMhOWUWCmps1PfWU95a&#13;&#10;SV1vPVWdNZS3VpFbbiPdauWku4JjjsEHk4mOERTpzHSmFtCUlEtVXBYlWhN2bRpVxiKW+2Y5c/oa&#13;&#10;Xc1jDPXM0VLdz8LEBjcv36W3ZZzmqn46GkZY7F1kpaqf1ao+lqt6WKzoYrGsg+WqYaYLuzndMs3v&#13;&#10;PvuG33/7W/7w3e/5/MPP+eSjz/nLn/4jv/nsa37/6+/4/INPeenOS3z01vt8+cFn3L68z+1Lt7k0&#13;&#10;tMl2ywzzOc0s5rRwIb+HH+6/xz99+2cu9IglrTUmB04zPXiOyf4zLE1fZW3hJqtz11meucjSzDnW&#13;&#10;Vi7T37+F1dpLaHA2Pj7JuHoYcPOMI1tdQKrCgkZdgLVsjDBlMSedjZxyiiUw1EJgqJmTzjocHVQ4&#13;&#10;HosiJCKH6uZlJheu0zW0I91OvWO71LWu0tS9RU3rCmW1k9jLh2juXKawtB971Qjm4h7yKwcx27up&#13;&#10;rBP/Lw7I15gsHdgqJ7CWjmAu6icjtxWztQOdoRyztRd7+YSEtCX10xjiK3F20HDkqEJCFQFYhE44&#13;&#10;xeDqauDYsSgcHdXSvXLqpA4PAVfcDE/l66LF9ZQGX/c4IkMz8Q1Iwcc/GW+/JLx9EgjyTyYi2CQh&#13;&#10;iyI0g0B/C+EhucTr8kmNt6FTWVGE5xIRZCA4NAZ7Sx+tMxvSxSIKb0UPywtvf8jXP/ye3/z5L3zz&#13;&#10;uz/y+oefsbR7m96Vc8xfvEX34hkqeyfQJ6TS29nDtZ3LvLC3L+HKS/v3uHfrAK4cuCPvMtI9yer0&#13;&#10;GtfOX+GacEpe3efW3svyKB4L0LK7e5utjYsszm0w2D/OQN8QhbZqVFEmHk4vM9a9RlfvFqV1w9iK&#13;&#10;uygs6ZEOlsraUTJzm8nKa8FqE/1NTVJmS8tBHPQngMWU0yoBS7oALZmNpKTWkJBcT1JaK2p1JWFh&#13;&#10;NiKj7eiMtYRHF+EVmIFfSA7RmjKUmlL8Qyz4hmbgGZIt5ROSjXdINr6hOfiFZstJWjFJ6hIoCj6F&#13;&#10;i0WPZ2Qyp4KNHPXScVRAlaAECVhO+Mfy3MkwnnUM4ohLjIQtz4ujV5w8B/GJMuIRHotfdBKRcWbC&#13;&#10;9DkEqTJx9hJW9ySMditx+Wa0ubn46BNRCWt3eTHx+RZCYvUEKKLxjVKgSI4lr7WAxPJclNmpRGYk&#13;&#10;E52djS4/F12+hfBksZqh5JibK8ddT+Ho6c4xVw8Ou3nhHBKBa1QUnmotDqFRErKcVKh/BCwhkXhG&#13;&#10;aeRkc5Q5DV1RFkk12STWZGKsTCexOoOkmkzC47S4KRU843SSvz90BAc3d547cZRnHA7jHOyJf6wS&#13;&#10;vTWZsFQtKks8cfZkDEVJJJcnc9zLD11+MkEJGtyjlXjHRqLMEiseSQQaDahzRIzJwPqAlc3BfDYG&#13;&#10;81npymW5w8Jar5UrS7Xc2GjkxnojN1fqOTNSwOZoMS+c7+SVSz3srTVxfbGGG0u1cq759Hg5W2Pl&#13;&#10;nJ4oZ2e2hguztcyPttBWb+fmzjy///6z/yNg+cPXH7G9fhFLQZeMBpVWjVLdMEmdgCNiNvkngEU8&#13;&#10;LxwtYvlHOFfFhLKAKy3tCzI6VN14EIV9MrX85ChK3asbhXvlAK7Ilb3qaWxFHdgK2/9KhUWtlBY3&#13;&#10;SJUVN/BE5eUtVNV0PVXl48dTo1Nc3l7n8vaaHB9Ymt+kq2OCndM7fPDuB5zbPMNbrz5kcGCCyqp2&#13;&#10;Sso7qWnupbS6CZUqBWcPMcUbySFHITVHnJUcdTVwxNXAUfd4jrjoOeEeS8XIFi2Tm6jTKgnU5GIw&#13;&#10;15Pb2EPH6iYzt24zdfMuI6cv07Nylv6t808Bi4AsA622p4ClvzeXhbESVifLObvQyF2xhrOzwOev&#13;&#10;3ODBZQFYeiVgWR6dxv2kD+4e4Xz8ybcM9m/T3b3C9ORZXnzpPW7u7lNW3I7d3s4f//gPT90pP7z/&#13;&#10;gB/eucf379zl6zdvyzWgj1+8zIcPLvLOrW3eubnNO3tbPLq1wls3lnh0c4V3ri9JvXtrlTdvrHH/&#13;&#10;7BQPzs3y1t5p3ri+wds3N/ng1sZfAZYP7mzx8s4CL+xu8/aDPV66dp6Xr1/4V4Dl3qUt3r53ja/f&#13;&#10;eRkBV759/3V+9+kHfP3uq7y+f5lXb1/ilSuLvHF9mVcvz/Hi+WHubvfwwrlBXr928Pzr15ZkjOje&#13;&#10;6V7ubPdwfXuACwst0r2yPNvE0kwj/X2VlFQVUFRhJb/IQmpaKnpD/L8GLKcOAMtJ71gqKuskIHbz&#13;&#10;T8ArOIWgcBMpqZXk5HbgE5rMMbdoTvom4OydgJOHkWPOao64RHH4pJIjLtGo8zLQ56YSlW6UvSzP&#13;&#10;uypx9jfgEhrFMX8dXqpkHPzV+GpSUWSloy2wkNxsJrEhh4iMZNyVBiKTdSQXmYi3phCepMMnJpJo&#13;&#10;k54gfRSuIaF4R0bh6B2AZ4gCa3E2IeJitFBNZI6KgGSlVESmBk1ePCcjQtHadWS3mghKVJFSnklV&#13;&#10;TSrWwlRycywYDCYCgmJx8Yjg+ROu/OKoiPQ48fPDbrj7+VPV3EKE0cARlwCeEb0gQcEyIiQAiyJB&#13;&#10;RaQ+Gn9FOL6KUPxjQohOVaLNUuMbpeTIyUBEz8qPcOUAqDwBK0+OTwDLLxwCcfRS8qxDOM8cC+M5&#13;&#10;AUqclBx303HKN4GjbmocPPU4esfKxyIaJKCK6F35uYAwjgpZgPtTwHLYOZLwxAx8VQJ06/CLSSKu&#13;&#10;wkJaS4EELDnddkqnymjbrqZmoRS1TcR64gjLSSDcnERqY5GMAKkLs/EyaHCJjsIrVoMyNxV9SS6K&#13;&#10;XBM+STo09iwSa/NJrUxDZRVODCtxRXmozVnEFWaRWXsAWA4dC+Dw8QCePebOM0ddeP6YB8ccfXA6&#13;&#10;JSaZxXOiKNiJww4eHHfy4fnj7hxy9EesCfmFa1DGaiisKOBkiCi1NaIyZxKRZJQRU0WqmuzaOAra&#13;&#10;EinrS6WkN5midiNN40YG19Jpm1QxvmmgfTKa5iE1A4vxzJ5LpX8lC3uzgXhLBC0TRpavZdO9aqBx&#13;&#10;Sk9hWzi9C7FMnE6ke05HTZ+SkpYw8mqCKWiNpLAtiozyULKqQ8lvjmBkw8j4jpnWYS3ZpcFkFAdg&#13;&#10;aQjA1hbMwJqehcvZ9K2mS8ASk63AVxeCmzIIP30QQYZIorJ16HJ1KDNUGHKVpBSrSS1Rk2xX8Tfb&#13;&#10;k8sIbU0tsjy5THPTENd3r/PB26/JXoPXHtxneXSRruYBmpsmsBV1EhGZhk9QHB6eBk6JH0avKBw9&#13;&#10;tDh7x3PKLwlX/3gCFWlExeYSqbcQpM4hVJdGqD4Ho7kWTVopIbE5KBMLMJW0EZtdSZylhtK+KarG&#13;&#10;5mmYWaeobZD10+vEWWPRm3XEWvSoM1Qy9iMcK6KHRcSFxFyzcLY8ASsHRxW6bLWEK1qzisDYENKt&#13;&#10;eTx640V51+NXn74j4wNiRej7rz5i59wGKk00Sl0ksZkqkvIMpOQnkJavIyVdQ1tb6VPAIiJBr9x/&#13;&#10;hYf7DyWsEHDiiVNFwJUnsaAngEV87snnRW+KKLzc3bksXSsH7hXhahELQweul59CloOYkFhEecCF&#13;&#10;M9fYWttBAJbZ8VU5YXpl9+aPvSsiIvST9aAnjzdFkeXmYxfL2nn5dxZ3bDq7Fllb3mJ1YZ1b1/Z4&#13;&#10;cPcBrz18md9/8wX/6z//ih++eo84Qz5+/om4+8Ry0jMaXYqGdFsc6UUaBGQRUaGs8jgEYNEkKVDE&#13;&#10;hFKem8l/+f2nsoTuo3ffZHXlPFsbl+lomSTX2ke9WPrp2JYX5VX1y9LxUFm38HgSWDT/z1PTIBr7&#13;&#10;N2QkpFoAGOGQaFympXtdQhNxklPdIOaDJ6kTlt+mKZqaJmjvXKWxbVUClsZmMR98MA/8fwIsfUPn&#13;&#10;mJy+yPDYBQlcmn4y+/wEsAgHiyjYfQJYistG/k3A0lRpp6OimOGmGoYbq+kuL2Khs1a6WMTSz+Xp&#13;&#10;Vi4KwDLcyGxzCVuDDbK0VhTX7q0Oy4JbAVEEYBHQ5fb6ODcWB9kZa+HafK/8vIAn99ZEP0sfd5a6&#13;&#10;Zf/KvY1B9hZ7uD7TwZ2VfvZXB34CWAYkWHkCV06PtLDaV89SXwO9jeXUF+dSU5hDYXYyTRUF3Liw&#13;&#10;ztcfvMmfv/tS6k8/fMZXn77LuTPnqa4cwW7rlSoqHpKz2uU14oRTlN4+vuPXtEpd07qUiAo1iBUg&#13;&#10;Ee2RUGWL1q5NhAvpiZ44UsSxqWOT5g7xmm3auw8kImCtPVs0d21KPflzspOndYP2vrN0DZ6lo2+L&#13;&#10;9t5NWjrF11hmcOw0F3fv8cWnH/PDN1+ytLROb880rS3D1NQ1U1rZQI61DHN+KYVl9eTklZFmzicq&#13;&#10;Ng59SgrZditRhng0iUkodHEodYnkFZUzNbuAvaKTlMxiGZk75BjE8w4BPPtcICsltew1dHKrtoPr&#13;&#10;1e1cr+nmWk0PFyu7WGsaore0g7GqYdY7FplunmK4YZz5/hWmO+eZaptjumWGiboxlmtGWCwfZMbe&#13;&#10;w1huG4OZjSyU9XO6e56+snb6SjoYqxmi1dpMXXoVbeY6mm2tVBS0UWxuZKCglaHCdqbym1gq7mCt&#13;&#10;qo+NtlFO90wyldPIWF4rf/rqt/yP//TfuH/+Aa0FDbSYGyiPqyJXW0FObAUWbSVWfS2W+BoydGWY&#13;&#10;46vRxxRJuCJiMt6+Sbh7xUt5eBvx8UtGGZWHIsJMUGgOLq5G6c7x8EjG0yuFY8ejOeYQhYurnsjo&#13;&#10;fGxV44xOnGFwfIeh6WsMzdygbeA8DV1bVIuf35Zl6tpXaO5eo6BikMyirr9Str0Ha+kQtopxCisn&#13;&#10;5PKYmHO3lo2SVdiHuWgAW+UYhaWjpGe3UlE7wfDkWQl4wwIzCA7MJiTSzHGnaBycVHh5JeLhYcTF&#13;&#10;JRZvryS8PBNRhKQT4G4kWmlDGZmPp5MWP8c4AhyN+DvFE3gqgWD3JCkflzj5WkVQJuH+aYQHmiRo&#13;&#10;qetcIruoG21yBQFRFrzDMgj0TSBUmYK3TyRqo4nqgWlE5Ec4WToWTjO4vsPEmStMnb0mj0MbF+lc&#13;&#10;PP3489s0TSyTYimk2F7CpbPnuLl7nb3LN9i/vsctsVa3e5MrV+5w4+YD7j94lfObF7l8ZlcCliu7&#13;&#10;t7h+4wF39t/g9p3XuH37Va5e2Wd8dI7UlEyCAkMI8A8kMDAIl1PuPP/cMfIMBtoaJqUTraJ+jJLK&#13;&#10;QXLzmymwd1NdP47F1kGGpYm8oi7ybO1YclvIyWsnx9pBdl47yRmNmCztZFq7yC7oRQIW4WTJ6yQ7&#13;&#10;r4/svH5SUtuJVdeRZe6TTrkkUyuB4bl4+JtQqIoJjy6WsM4nKAfXoEzcHss9KPMpZBFAxtUnRXZP&#13;&#10;HPfUH7hYgo04+Mbi4KXmuK8B5+BETvjr+fvnnfl//u4X/N1/+KUssv37Z1159sgpXALVeITG4hcV&#13;&#10;j7dCLG1o8ItKlE6Ak4FanL2i8VSmEG/PJaO6CHN9OWHJaYTExeEZGsxRR0eOHj/BUYcTHD5+nCNO&#13;&#10;DkQmaNDnmVCkJRKeloC+MAtDhpG49DjUqbG4hgbwt//v3/H3P/t7/v5nP+Pf/ft/z2EXb1wjoyVg&#13;&#10;CU9Jxi1KLV0opyJUOAYrpTyVCQTHp5BQnotjRDj+xlgs7XZS67OIthqIzosloTqDFOFqKdDh4OGI&#13;&#10;u7cn919+gcJSO0ccjxMcryK2MJ3ksnS8NBHo8hNJEMWTViMJpUkc8fBBFNwKqXNTcY8JRZOXQFSW&#13;&#10;TsaXXELD0dkyCUswcnm2Qmq9r4ClzjwW2iwsdFlZGyxivjOP0+OlLPfmMtVuZmu8lCtyVaiZy/PV&#13;&#10;XJmv5tpSLRujpcz32diZrZaAZazNgr0okaTUaBZmGvntdx//G4DlXelg+f3XH7G5donkjFYsYg2v&#13;&#10;ZFiW3IrydQFGRP+KlCy5nZUwpbN7WcaDBFxpbJ2XkSEBYyrqxc2fOXl8AlfEUXydA1fLwfnKgYtl&#13;&#10;luKKEfLtfeQV9UjJEujifgqEg69shPyyYeyV45RVTx18zaY58ooHMJnb5M9Bjq2H2YUd7t56wJWL&#13;&#10;NxnqX6S7c4aFhTUun7/MO2+9w/jQNJd3LlFT20lFVRf1jRMUlfRQXNZJvr0TpdbKEWcFhxyV0q1y&#13;&#10;2EnByeBUHH0SCTNWoEypwSMkDbegZDKrRtGkV0nAEm9ponZ4hekbN5m9tcfkzhVmLu3Su7pNz9oZ&#13;&#10;pjoqGW0vYbK7gomuUoZbchnrKGCqt5CZvjzWxku4vtkt54bfuLHGxy9c5MHuaZanpjm3vMDS6BQe&#13;&#10;J705ccKPTz77nsmxC0xOnGFsdJsL525w4cwu9sImEpJL+cd//K/87//9vyVk+e7dfX54956ca/7q&#13;&#10;jT1ZUPv+3V3evXuJt++c5c1b27x9e5u3by7z3h0BWtZ48cKoLJh96eIEr1+Z5e3r8zy6vsDHd9f5&#13;&#10;eH+d924s8+qFGT68tcmHd87wzv5ZHu1t8+ruGi9cWOX1mxd5+fJpXry0yZuyX+Uc9y8duFdun1+T&#13;&#10;LpYPX77D9x+9ze8++4A/f/0533z4Jm/eu8rLty7w6rVVXru6yMOdSV48PyLhigAtAqwIyCJmne9u&#13;&#10;d7O/1cXtrW6ubvSys9TG8mg5sxP1DPVVUFEpOlfSSUxPJjbBSGSUVvZDevvpcfGM4ZhjFA4n1Dg6&#13;&#10;6TjpZuCwczSmrHycPfV4BqfiK26IBiXL/x9MWU1o4ux4ByfjFZSCb2garv6JHDml4YhzDIddFBz3&#13;&#10;0XLCLxZjUTonvGPkXLCTvwGvSB1OQTG4RyUTlpzLqdB4XCPjiMrOQpmVQVKDGVOHhVCjmGJOQZ2b&#13;&#10;SE6jmayqTILjVHJy10+nJEgXjb+4wI9Q4BYaxqmgYGJNRvwSQ/BPCiU8O5qgtCj8kxS4RgfjqgzC&#13;&#10;OcwfZaoSF2UII0NFjI8VMzpip67eSmZOJgEKHUccvORE8C+PHFzciwv8nz3rxM9/4USUxkRafjM/&#13;&#10;F+mIQwKWeOKtCMdHEYZLYADPnHDheSc3nLx9cA8LICJRQZRJjU+UgiOn/HnOwetAx33kJLOYZf6p&#13;&#10;e+U58fxxP35+LJBfOgTh4KHgsFMEzx0PQ/zcHXfTHsgjGvegJJxEDNVNy9HHvSuHXYRjJZJDzkqe&#13;&#10;cY7iF45iNjuaY65KXAN0cuXJ2UeDk/eB3MJjpevEUGnG3GPHPlFBbo+VkvFCMluzCUrV4qyKxDU2&#13;&#10;SrpSrP212Ibq0RVl46mNkQW3zhGRxJXmkNVaSkJVATq7haRaG3kd+Zjb89EXm4jOySQoIZXwlHT0&#13;&#10;+VkkluVKB4voTj3sIOamPaQkYDnhzYmTfjx/zA3RuSreB6Gjjl4cdfTm2MlgnD0jCIjUEWXQYq8q&#13;&#10;lPPb7qpYEsryCExMICg+CY05UcKVrBoDScVaYjJ05DUaKe3SUT0YS++8msFlLR1TKkZWjcydS2Hm&#13;&#10;bDptU+lY63SkFERS1BTN8GoGQ+smaob12Br11PYJ94oAM1qqe5VUdSuo7IumekhD5UAMxV1Kynuj&#13;&#10;qR6MYfyMkZZxNeUdern8k1UeReVANB3zeoa3EunfyMPalIAmW0lQXBiukUGcDAskOC6SgLgoMqoM&#13;&#10;NE6k0jCZSX5bAhmVWpKLY0gojOJvNqcWWZ2dYXNyWQKW1sZBNtfO8vWnH/Pb777infcecGZ9jZSk&#13;&#10;XBSqVGL0WfgGx+ISZMAzSpDEJLzCknEPFneXsvAJy6KybZzytilyG6aoGtoiNqcBS9UgdUNrhOvN&#13;&#10;krQf94zmVHAsQfosFMZ8tOnlFHdP0TR3msbZDVrn1kgqqEWdoSG+QHzzjRgL4jAWGEjON8hIkJhs&#13;&#10;VpsiZKGtcLEcwBUxxaU7UKaGiKQIouI0ZNsKeP3lexKwfPHRW08By3dffsTZ7RXijLFEqiLlmkhS&#13;&#10;XhLJ1mQSzFqSTWo6Osp55cEl9m7ckG6Pl++9zMO7PwIWEec5gCsHvSlPIMmTmI84Pnlud+fKv3Kw&#13;&#10;PHG2PHnNvzyKJREBWM5s7v4VYLl4/tr/HbCsXnjc3XJZzp6KeeaCohZq6idZmF9nYWGDSzuXuS1j&#13;&#10;Qvf5zdef8t//8jU/fPkIvS4PV49Y3H30nPSOkvNmpvw4GaESgMVSoSOr4ieARRVCZWEu33z8iDdf&#13;&#10;esjHb78u5zs3V3epLu0jOaURs3WQTHMvOXkD8rH42FYygb18iqKyCSprZ6hrnKOyepKSijEKxUlK&#13;&#10;ySDW4n5pTc8t6pZ3Ue0lXQhVVQ1QWzNMTc0w7WImuH1NApaGZlHCejD9KwBLS/c2rd3btImoSt/p&#13;&#10;xz0uZxkZv8Dg6Hk6es8czD63bkgXhnBjiP6VfwlYDiJCXczNbvKPf/qcF/YuywLktppSRpprWehr&#13;&#10;Z763jb7KYubaa+T88t31QcR60NXZds6Nt7DWW8vp4SYuTbbL8tp725MSstxYGpBrQrdWRtjfnGJ/&#13;&#10;c1I6Wx6cmUJIgJUHa33sL3dza6GDffF4rY9bC53sLXRxd22Qe+tD3F0TkKWHfeF4WR2ShbnX53o5&#13;&#10;P9nNcl8Ds53VjDaVMFhXSF+NjabSXCoL0mgqzWO8u4NX793l+6++4HfffybjdN/+6gPu3rxDXcUw&#13;&#10;dmsXtqKBA8BSK6zTArAclNuKKFdN46qUjAuJcmCxBNW1Jb/34vsv4lrChSLBi+jNEe9Np4BpWxK8&#13;&#10;NXcevE/ytQK0COdR7zZtveL5TVo6NqhtECBtk86BbboGf1RH/zaNXes092xQ37HG+voun338ET98&#13;&#10;+zXfffIBbS1jlJQ3YymoxJRVxO+++ZLfffvVT/Qlf/rhK/7w3ef84fvP+dNvviQwxEhCmp3+4Rl+&#13;&#10;9dVH9A1Osz41yOJoNw8u7/LC1Q0evbjDWw8u8OjBDp++dIW759epL2/i5pXLrPTPkh6TRbIiHau+&#13;&#10;UMpuLKU0oQKrtog8TSElxnJKEiqw6YtpTKqiNbGC+rgS6oxlNCVXU59cTUV8mYzmlGntlKgLKdQW&#13;&#10;UKgvIE+dh1lbTJauCFNkJtP947x0dZeL86vcXjvPpdFFzg7PcW5kjnPTy+Sbavj1J9/zz3/5ZwpL&#13;&#10;J9jon5Raah+lvbCNKnML9swqSrNqKTTVkJdURaq2mJCADNlBIgCLACrCuSHgipAALj5+abIgNjg0&#13;&#10;i8DQdAlfRC/GSVc9J5zUOAg5a4hNqqKsaQ571RjDszfpm9ilpW+Npp7lA3UuU9koLnCmpcrqpsgr&#13;&#10;GSLd2kWWrQdzUR/Zhb3kFPZSWD5EcdUo5Q1zlNZOYa8cJcc2QK59mMKqSXJLR8gvHaG6ZZmOwXO0&#13;&#10;dq/R1ivA6wwlFcPSRZGcXIG3TwoOp1Q4u2kprVvAVjVBSe0kRVXjFJSPS4eMrWIUIWvJIBnmHirq&#13;&#10;ZphY3uX09Re4evctbt5/hxt33+TOvTe4dOUB53f22Lr0MoubN5heucjk+g0GFy7h5KrBz0eLp6sK&#13;&#10;d/dQEs2F1I8uSoDyJC70fzqK5aCc8npSTVmcXlvn7o3b7J6/yrntXcRilFh+Ejp79hoXdm5x6fJt&#13;&#10;ru5ck3Dl6vmr8t+gWzdeQMRKr4vPXdpjZHCS8LBItFodt/f2ny5Ef//9bykpqcbb5RR6VSKVDZO0&#13;&#10;tM0gXCt5tjasxT1yhWVwZIuicnFx2XkgWxdmq4An7WQKt6twrli7ySnsI0OAFgFWbL3kiPfRegBY&#13;&#10;0kydxGrqyLL0YauYINHUgm9w9mPAYic8qgjvYAsng9NxC0jDNShDyi0oA6/gLDz80x4rlRPuWvxU&#13;&#10;KXKG1MFHh3OggePyGM/J4EQOu4bxt//hl4QrNWTnFvHcoaNyrvlnv3yOn/3iOf7d3/6Moyd9CFIn&#13;&#10;E6ZNwzvSiIArTv5qTvrE4BQQi8KUTOVAIzm1JXhEKHju2HGi1RouXbvOf/qnf+af/vm/8d7HH1NU&#13;&#10;VspxZ0d8FMHEmlOIzc8gqdJCVnMhERoVIVo1HuFBPHvoecamJ1nZ3OCE80l+edwFpyC1LJ5Nrykh&#13;&#10;LCkR55BInIJFEaQSpxAl3tGJ+GtSCE1O5nhICB5qJeYWMzlN2SgyY4jIisFYYcLUYCG+JJUjJ48R&#13;&#10;FBbMH/7yRzr6Ojnh4og6S0NSWSqJpWnorSmEperwiYvBTaskwBjBqZBAuSIUW5iKLj8d37iDidSA&#13;&#10;OAWK9Hg8oyKIykomKD6O89MVXJyr5txUBevDxQzXWagtSKWnwUJnXQ6zHUVMNlsZbjDJ0tvtyUou&#13;&#10;zFSxOmBjtiePgS4LM935DDZlszZcLKNCw8055OXFEpsQztR4Nb/99v8GWHZJy+nEYhsiv3iY4oph&#13;&#10;aoSzsWOZ9q5F2bPS1CZgi4gHzUsHi3CviLLbhta5g3WghmkqG+bkkmFlg7iBMMsTyPJvAxbRHTdJ&#13;&#10;UfkQttIBqeLKEcrrpiiqnqawagpr+Zh8XCnK91vXqGxekr+j4tMa0SfWYjQ1MTl7UUa9z56+Rn3d&#13;&#10;JNaCHu5c35eARQwp1Fd3sDazRFFhPfbSbiz5rcQmFJOaWUdh2RAKjY1jp1QccoyRgKWqaxzr4CJO&#13;&#10;AUmcDEqnamibhPxOgvWlBKntRKXUoEmvIKemh77NHQlYpq/dZP3OPj0r67TNrdE8Nst0ZxXTPVVM&#13;&#10;91Yx01fJi9EUKgAAIABJREFU/EAZi8MVspB1usfC6lgxt0738nBnjkd7m3z04DwvXD7L8vQ8FzfW&#13;&#10;WBmfwcfdHy8vBV/+6ncM92/LeFBX1xKDfSv0dI+Qm1dFTJyNjz76QkIW0bHy6Wv3+fVbd/jyzT2+&#13;&#10;eP0Wn7x4lffu7vLB/cs82j/PW7fP8NbelgQswsXyyuUZbm32HECWnXHeubHAJ/urfHZvnS8fbPDF&#13;&#10;gw0+uLXMo0uLvHdlhfcFoLlzVrpbXtld46VLG9w/u8z+6QUe7qzzzs2LvHr13F9FhB5cPs37D/f4&#13;&#10;4eNH/OGLj/nz11/wuy/f5/2Xb3P3oph1XuOB1AqvXpnnJbEgdGWOV64scGOtl4uzTVxdauOBKMHd&#13;&#10;6ufsbAPbkzUsjVTQ2WqnpjIXW1EWCaZklDodkWotYcoYwhQqvP0FYFFz9MQBYDnhqMXZ1SCdS76h&#13;&#10;cRxzUeHiZyQgMoOTvgYJSlz9DfiFp+IdnIpPSCoB4SY8AhLkqtBxdz3PnjgouhU9U/GlKTJOdNxL&#13;&#10;/E6KxcFThVNILIFxWfhq0znho8U9Oh6FJRUPnZ6w1ETSmswoUzLIqjJj77BT2ldM2aiISMaTZEtC&#13;&#10;adLhp40iMEaNT0QUvtFRRGcaCU/UEZNkQF0YQ1pjPEl1cWhsOgx2I966cDyiAlCmRNLdmkVdTQGt&#13;&#10;zcVUVudRXZNHljUdz0AxmOIpActzR90OJpXl3LITP/vlSZ455M1zxwL52bMeT/Xz5zx47oQvz504&#13;&#10;eL0EMoeceMbBBb/YSFS5cQTqoznh44eTZxBuPpEcdw7h2aOeso/lmWPuPOfgK50ZR5yCOOwY+tTF&#13;&#10;nJlbyCGncJ53COf4qWhOeOjwjEjAX5VOgNIsJ7SdPPUcd1Fx1CWao24xPOOo4JC75qk0ZjNRWely&#13;&#10;ESg8JY2TgWpcg3WymD3ClEZGeyH28Upql+spn6kksTqdouECKqbs+CWqcVJF4KSOIDjTiAAslu4q&#13;&#10;oiypuMVE463XoLdnkdlqJ7+/GnNnOelNxeT1VlIxXknJcCnq3DTCU1IJiE8hIC4Zvc1MUoX1KWB5&#13;&#10;1lHMTv8IWA4d85Df/0OHPTh06EDPH3JHfHz4qBcB4Xpyi8qJ0idiTE/iVIgep1ANLko9zpFa6cj0&#13;&#10;M6QSkpiMJkdLcFwomuxIUorjaJ5Mo3c1ne41EzNn41m7msLc+SSWd02MrSfSNGykfiiZqp5EMssi&#13;&#10;0aS7YWtU0jhsIL8xlIb+SIZX4mge0solocySQDJLAqjsV9M4oae0J0pONlcNqmmeimVoNY6Krhiy&#13;&#10;K7Wkl2owlarIbw5n7HQy67fMDJ22k14RL1mCiAgJwKJIDiUuV0VMdgzm+ngaJlMo6IjFmK8m3haK&#13;&#10;xhyKPi+cv1kRYGVqScIV4WCZG1mgurqN1x++zHe/+oL9G5fZv75LnrmY4HAjAWHxeAXqCNFlYrBU&#13;&#10;EqzOxiM4Bc8wE17hmcRl1JGW387w8hU2b71K99oOrUtnyKnrIa2shab5DbIr2+QPs1tEElVjS3Ru&#13;&#10;7FDWu0h+wxTVwws0jyxjbx+mbmyeQJ2ZpMIUCVgEZDFYNGhNUcRlq4k3ayRcMeSoiLPEYMiOQZ/+&#13;&#10;GK6YdMRmq8nIS0GdJMprMzgv7tB/9ohPP3zjKWARBWlXLp5Go1MToYxAZPNSC1KlkvLiSTGp6eqs&#13;&#10;kIBFdLAIx8pPO1jExz8FKT+6VW7/1fMH0GSPJ4BFQJUnHSwHTpYfl4P+JWC5enkfsUhyVpxIX7rJ&#13;&#10;/OQ6F89e5eyZXfZv35e6d/sB9+4c6MG9FxCam59m8wlgOSvKNy/w8guvyNWgQnsr6VnVDA5NcenC&#13;&#10;Ljev7bE8NcevPn1Xlqv95befYsuvx9vXiKefAVffKBKzDfwVYKnUSQeLMVePOjGSiKhgKovy+PaT&#13;&#10;d3jj4UMe3r1PTlo1WkUusVFWYnXlxCfUEhtXiTGxkviEMuLiizCll2PNqyMjo4yiwmZKizvIyqwl&#13;&#10;v7CdsppBSqsHqKwfpq55FFtZL2VVfTQ1D9HVNUZH+xg9HZP0dk0xNLAqL95rW5YeO2HmZSGqiJk0&#13;&#10;P77IFxfqwvHQ0bdJ9+Bp+kbO0Tt8Vj4WXSv1jwGLjLw0ie6Xg/6XuqZVGV0qKhMRoX5mZ87wX//8&#13;&#10;9f/P11tH13Ue+Nqz1kxnpk0aM8kk2ZYsZosZj5iZmZmZmZltsWVZkm2ZmWIHnDhxuE3iJE2TlNPb&#13;&#10;6fTO3DvrPt96X9lu2jvf/eO39rZ0juQl2dLZz/4Bd6+e5dLaSSrycmkvzWGssYLRhjJ6ygXIyGGw&#13;&#10;poAzQ/Vcn27j6vFW1kcbODNUx9pQHWdHGlkfa2Z9rIUz462sTbRJnRtrkc6TixNt3DvZz4NTA9yY&#13;&#10;buf6iWZuz7Vwc6aZ9ZEqzg5VSC13FHCyKZvTnUWs9ZZLne2v5PxQLVfHWrgy2sxaXy0ne+qY7ahi&#13;&#10;tL6Q7rIsusuzaC/JoDwznsKUSHITwkgKCaQyJ4uZkUHeeXRHAhZRCv3Vz59w5dwlCrKaiYquIjGt&#13;&#10;g5TMHjbuEG4AlrS8Phn7EvEd4TrKFutPwolUPkFRxaSUACwiDiSiIDnPHEYCthQ8AyzC3SQe+xyw&#13;&#10;CCAmJN8mnCziublD0q3yQ7jy4rxhikzRw1MkFhd6Geg7zrUr12Wp9RcfvMNbt2/w2q3rfPj4dT77&#13;&#10;6DFPP/lbyPLZh+/I2ODTjx/z9ON3efrRkw29/xY/f/s1Xrt2gemBDhqKM1kY6efK6XHuX57j4bWF&#13;&#10;Fzq3MEmAayhLMzOcGJ7C1z4GH7tonMQajpEf9scCcTf2x8MoEA/jILzNw/CzjUJhGoSTsR92Ihtv&#13;&#10;4IntMR8cjwXgZBqEwiYUhXUwziY+OBv64KDvi5OhH97iZ66pPxb67tiZeDPY0s7dc6cZ6+xkoq2L&#13;&#10;mbouZlr7mesZ4dTgGF2ldaRGVxMfWspYTTuT9Z1S43UddBXVUZJQQGZ4LqmhuSSGZBEbnCUjLkdV&#13;&#10;XdHV8kBPZ8O9oqruwiFVR44cdZZ9JPZu6RyziMDGKR5dGe8I5KiuNxr67i+kre+Fo0cKmaVDJOV0&#13;&#10;kl48QEPXacoapiisHt4ALJWjpBf2k5jdSXp+Dxn5PcSlthEeX0dYXBXRyfXSvRKT2iwBSGJmm4Qr&#13;&#10;SZmtxKU2ESFWOpIEYGmTYEa4WUQhZVHN8Y072cV9ErRU1E+RXdiDrV0sWtreuPsVERHfRGRCM0EJ&#13;&#10;jYQl1EqYEh5XS0RCrfy84nNHJ9UTHltDRGw9DV0zTC1fZPHMdU6tXWXt3E052726dk0u9MwtX2Hl&#13;&#10;3A1W12+ycvV1Vq68ztnLb5CSUUl8Uime3rGYWjkTmppHQfvQ/xOyFHWOEldQhbO7D43VjVxau8Sl&#13;&#10;9Ruy6FysV51cENHTs8xOn2ZSTHBPLnH8+CkWZ09zcm5FzoSLu+MrJ89y9vQFeexu78Xe1gEnRyc+&#13;&#10;/OAjnj79ku7uXooKi1mcX+Lp51/TWlPNUVVNvPwTKCxqISAwAWMzFwyMHXBxCyExpQz/oFRMLBQY&#13;&#10;GNljIFwfBnbo6Nuio2vDMXMvuehkauWLjr4dugb2mFv74uwZj7m1H0YmrugbOqKmZo6qmhka2tYy&#13;&#10;dqx8xJa9B03Zr2zM3gNG7N5vzL4jluw6YMj2vTpSO/bpyr63XXt12blHix17NNm0TZmXNu1lxz41&#13;&#10;tu1TY9MuFV7ZdZgtSkfZqaLHjgOaEqQUltZw5sJ1jI+ZsmnzFlq6uukeGGbv/gO8tHkTyppHOayv&#13;&#10;K++4HtA1YofyEV7ZdYite9TQ0NTFwU+BjY8Hr2xTwsLalreffMDFazfJyM4jLimJ4YkJPv/FL8jI&#13;&#10;yWHXvr3o2Zhi6u6AhoURasd02aepzQ5lDZS11dm9V4nZpUXOXbnEYbWjvLR1O0pq6ujameAY4YWp&#13;&#10;n1j6UKBiaMXOQ1psOyDuwGqwR1UPNRM7tB1F6awD3sle6NkZckjvCKrGGujZG2Mb7IxtkAN7jzwH&#13;&#10;LF8+AywHMXQ6hoGjMUdNtDmgqYrqMV0MXGzQdrHjkKWRnFR1jPTAKsAFl+hgjL3tsAl1xS3eCw0b&#13;&#10;c/Sc7TDzVaDr5CgBy1J/DgtiQagthcbcDcCSnxRAVX44XaVxtOZHSMDSXhLKcGMiE82JdJSE0lwc&#13;&#10;LAFLW1kEVTmBsuBWRIUG6xMpzAvBw9uStuZ0nn7yiI+fCP21g0V0sYgOli8/fMT89GlComolYImI&#13;&#10;q5NRIREHKigfpqBExI77yCveACwCsojeldIKUVrbtREjytuIBmXl98oVQrFE+LyHRYCWFzcSCvpI&#13;&#10;fRYTysgTcaE2opNqiEqo/m8BiwS9qS3yd2OmiDwXDRKZ1IR3cAkeAYX4hZXT1DbD+OhJkpJLMTGP&#13;&#10;wtgsAiePFJISS5jsHyUnvYTm6hb5OiktowEn9wQMzQOwdUmUN5/C46oxNA9h3+ENyKJloiAiqwwN&#13;&#10;8wAOaLtj7pmOmUc6OrYphBdNE1NynMreWYp6hXtlhaGL5xg6t0zH/DzZTd10H5+lvKZ2A7BUbwCW&#13;&#10;7poMBhrT6atPoasyjq7qCAlYzhyvkQs7ovfk4foJ1menGOjoYaJ/gLGOXgy0jdDRseatxz8jPrIW&#13;&#10;S5NI9HR9MDcLlQtxmhoeBAbm0Nw4xuN3PpRwRQCWD26e4v0bp3jnygKvn5vi4dkpGQsSs8m3lga5&#13;&#10;udgnIcaNxQ45k7w4UCTnj28stvP6mUHePj/KOxfH+ODqJB9eneTtcyPcmeuRuntqiFfPz3D/3DQ3&#13;&#10;T45yfWGcq3MjnJ3okecP1ua5ffpvO1ieA5aPXrvJx6/f5tNHr8oOlgdXVri2Osul+VEuSsAyzI2T&#13;&#10;vdKxIpwr1072stBbzFRLFksD5ZybauLUUCWz/cXM9BUy1pVPdXkSWRkRJCaHESQiO57u2ClcMLGx&#13;&#10;wcDMHGMTd3T0Xdj7zMFyUNlBAhYVVWds7EPYe8RKSkXLkf3q9hKw7D5izkHNjaiKqr4XGoZeqOkq&#13;&#10;ZOmtsqYLogdk71Fr2S21U8WU7SqmcupeOCcOGzphoPDH1DcMHUdfbCODcIgLwjTYC02FM3qubrL3&#13;&#10;ycjFDe8UP5Jr4klvSiKhIRa/bH8CcoJxCVNg5+9LUHIq7mGRHHNwxtrXHY/EQDwSAvHJVRBU6klQ&#13;&#10;iQduSfa4JzpgGWiNha8l9nEuFOX6Ex4aQFSMP6npEaSkheHq48lRXVN5cb9LQI+9R9myR/XZ6o8q&#13;&#10;m3cK14rKhrZrsPkH2rpbTcZ/XrxfxopUOHLMALsIBXbBCkw8BEg/xsEjJnL5ZsderWczzUfZfVCf&#13;&#10;vSrGUkoqJuxRNmLvEUv0zRWoGVix57AJ+w7ZoGcXiraVH3pWgRhYhaNlEoDWMX8JwMSqk5qRxwuw&#13;&#10;8hyy2EeEEVefga67O9oKV1RtLXGM8ZFrbg4xgWT15ZM/Woh3fhSuacKZGEhGdyLZfcloutqgYrcB&#13;&#10;WDTc7XBMDCG8Kg2P9AgcYgLwyooktSeP8LoEwqqSCCpOIrQslZiaeFxiI/BOCcfY0x3hltRydOeI&#13;&#10;pRP+ObFEFmdIwCIiQlv3af33gOUZXNmzR5O9+7QkbDlwUA/PgEjSckQkP4OIxAjUrdxQMXVAzcYZ&#13;&#10;fTcP1Gyd0Ff4oePoibmvM7HFriSXBZLV4EZui4K26SCSS81kNGh4yYfBRT+5JpRfa09Juy9plR5E&#13;&#10;5zoTkGCGna8GERnmlLS7kttkS2GjNR2TnjQPudI86ExmuSPByQ4kldjTPOFDWq0t4XkmErJkNTpQ&#13;&#10;2uFAcZsLMfnOBKU6EphqR1yJBSVdLtQOe1LYFY5btKMELMbuphi7GmEfYM4xhRGmHseILHQlt8ub&#13;&#10;wCw7ArPs8UkxwT3eEs8EK/5BQpW2XgbaBxhsGWSweZD4mEymp2Z49NoDXr13hxsXL1Jb2Ux4dCau&#13;&#10;3jGYWPtjrYjGJSAVbbMANE380DYPISillOCkSgobR4jKbCCrsp+WqRVC8+uILmshJLuKsLxqUho6&#13;&#10;yenqJzijEufQdJJruykbmaWwe5jspgGKagco7OiifHCC9Po2nANSCMkIxzvBDQc/qxdShNjiEWkv&#13;&#10;4YpbpD3u4a64iZK2AGcc/e0JifEjOjUED7GfHunOidkB3nvnHo/fuiv7V0RE6PP332R1aRoXhbME&#13;&#10;LHZudvjEeOGX4IlrmBOugQ7klaRx+/J5zq+us76yzqUzl7h0bkNihWft9NrfwJTnPSynl4SzZUMi&#13;&#10;ArQ4J/pUTrO0IJwuAsCIIlwBaDacLxvxIhEV+lstLazKF8kTIzPMz63Q0zbC7NRJxsdnWV27KLV+&#13;&#10;5gpC589e4crFay80MTrH5Ng808cXmRyZ58bVm1y/fJNrl27i4ByOl18S6VnVnFpcZrCjl4/eeU22&#13;&#10;2P/u6/dpqGlFXdMVDX1HVHXNcfJxxD/aDf9YFwLjXeRks3+cK27BTti5WWFqbkBKbDifvP0q929c&#13;&#10;47XbN+lo6KK1ppmyvAoqi2uoLKums7WNob5eBnq6mT0+zsnZKU4vTrEwPcbq0hwX1ta4ffUS929f&#13;&#10;5v6981y9ssqd2+u8/vASr967yMP753komuXfvcprDy7y8NVL3L51noWTy7L8Nrd4WOakxaxyTuGA&#13;&#10;7PEQgEVcpAuHRGn1BmARYKW2eUYCloq6SVlmKwCL6GCRgCV/hOxnEs4MsXoUm9JGRHQj3Z2z/P7r&#13;&#10;j3nz7hXWT81TmV9ETU4SvVX59FcXMFxXTHdFLl3lOUy3lnFtup2bs52cH2vi8lSrPL8w0fIMsDRz&#13;&#10;fbGP2ysjCJvt5ekuzo2Ix7XzxuoIry71vwAsN6abuH+ynatT9RKurPaXsdCcw0J9BosNmSw2ZnGq&#13;&#10;NV86Wi6NNHB3podbooBupInzo21SK/2NjDeUMFidT2dpFhXZSeQnR1GSEU9ecgyJoQEkhAXQ017D&#13;&#10;O2/dlpDl26cf8vWn73N1/TJ5Od2kpHRKpWZ1y9I/WfyXuwFYRLeOWBvKzO0lp2hYFgQLcJJfKgDJ&#13;&#10;hntFwBUBWZ53rOSViAWoMSkBW8T36YcS3zvxfROARUSESqonpINFuFjKaiYR7hWh8ppn3S0i2lXY&#13;&#10;RW5BJxU1Q5w9vc77b7zGlx8/kcW3D2/f4N03XuXzj8SS2LuI7qHPPnqXTz94LPXZh4/5/KO/AhYB&#13;&#10;Xp5+9C5ffvgOj+9eZ36kh4HmSupzUjgzM8DdizPcODPF/UvzLI4OEe4exKnJcWaGRnEzC8TTKhJH&#13;&#10;kwBsDHykzHXdOaajwNo4AGuzEOxto3C0DsfmWCAKu0i8XGJQ2EXgYhWOq00k7vbhL6SwDsHVOBA3&#13;&#10;4yA8TAJw0vfGSM2ZYzpO9DQ2cfX0AsNt7Uw1dzFV385UQzsznX2sDo5IwNKYV4HydnsJVibqOqSD&#13;&#10;RRxHqlppyqkkMzyLpJBMqbiANPw8klBXdUFD21H2jYh4kAAsGw4VJwlYcvNasLCOxcg0jMMaHhzS&#13;&#10;8OCIlgda+l7oGHqja+SDvrEftm7xJOf2SICSKi5U8vuo71ymqmWO0vpJCqom5B3e+KxOUsW/sywx&#13;&#10;t9pJXFobcemtxGW0Ep/RTmJ2l/w4ybndJGW1ScWlC4eJACx1xKQ2EZVYR3hcDYlpLRTVTEnQIj6e&#13;&#10;cKWV1U5Q2zxFYHAhVrYJhMU2EJXYQnhcnXTHhMVXEx5fSWRCNTGpjcSkNMpjXFoTEfG1BIVXUlY1&#13;&#10;yMzJCyyfuc7Jlcssr11lde06K2vXmVtcZ/H0JRbF289cY+nsLWZPX2Nx7Rb9o8s0tk9RXDFAWFQu&#13;&#10;1o6exOZXIiDKf+deEWtDKRXN8nEuTkGM9Z7gxvpNLq3fZP3MNeZmVmTR8ez0MpNjc8wcX2J++hRL&#13;&#10;8xtl6qcWzkrAcnJOFN6usDy/yurSOllp2WhqaDJ9Yppvv/mOlOQU9u/fz65du9DV0WVhbon3X38N&#13;&#10;M1NLVI/qcfDgEZSUDrD/gAoHDqigtPcge5SUUTmsxSubtrFt+0527NjN9u272LfvIPv2KbNt+242&#13;&#10;b9nB7mfP27dfme079rB9x142bd7Olq072LV7L1sFVNi7H6W9B+Tjf/zjTWzZspPde/ZLbdqyQ7pL&#13;&#10;fvTPL/HSy5vkY370zz/mxy9t45//5WVe2bSVn76yhX/8xx/xj//0I7Zu28FLL7/C5i3b2blLie07&#13;&#10;9/CTlzfx45c38S//+hNU1TQwMbNky9atqKqrs3x2net372Nsasa//Ou/snXbNjZt3cL2vXtQOnKY&#13;&#10;f335p2zaso2XfrqJH/3Lv7Jl9wG2KqnzypadZOUW8cHHn+PjF8TmLVt4+acvc1RDg8XlVRZPraCm&#13;&#10;oc6WXTvYtnsHu/cpsV/5AEr797F1x3Z+8sorbN+5k/nlU1y8fg1tPT127t7Dnn372Km0i10H96Ji&#13;&#10;aICmmQVbdiqxdcdOdu3Zy26lfbyyeSubduxG3cwUMw9hLz/C1h1b2aW0m30H97NnvxLblXZwQOMg&#13;&#10;O/fvxNDEkM9+8ZTSqjJ27dvNph2b2bZrO0oHxMdTkqBn134ldK2M0Xe2wNzXCQs/B/QcrdBzcMQm&#13;&#10;1A0jTxvMfOzQdXblsKkp2vbWHLW0prk4hLGWZIbqk6jNCqU6I4SStCCy4/0oSguirSSOlqIYGnLD&#13;&#10;pYNlvDlZxoYEYGkoCqC2JpCW0kjKMoJoK4+luyaRsbYMhtqyKcoNYby7kO8+fcjvv3rMr58+4uO3&#13;&#10;bvHRo1t8+OgOn7zzOl98+KYcHAiJriUirpHoxCYS0lrIKh4kNbdXLtxl5omOt78qr2RQRkrzSwfI&#13;&#10;LRKl+BvzzVkFG3POmfldZBb2SyCSUTRAhljKE5Hl/EHZAZaY1UViVidJac1EJlQRHleBcNjGpzSQ&#13;&#10;kNosgW1IdB3BUdVkF/WRVzJAYcUo+ZUThCXU4+SdjYNHFu6BpXiHlOEfXoGhRRC79zlIbd9vg8K/&#13;&#10;gJLKQaKiC2muaSUkLBsvv3RcPZOwd03A1iUJd98cYpPrsbQLZd9hEREy54CaE0f13VA18EJVdEM5&#13;&#10;x2DunoxDUCF2gfkEpTdR3DhIRmkz7XOjVPU1kltXRHx+Gd3H51gZaWGoOouukiSGalIZqk1lpCGD&#13;&#10;8bY8xlvzmGjNZa67gJMDpaxPNXNvZYzXz5/gtYtzLI/3M9vXydyIACw9mBpYoHbUjLVzt7G1iUJN&#13;&#10;1RVT0xDMzcPw9EzD2yeLrNw2xifP8vobH/P41nkJWT68tsBH1xZ49+I0D9cGpW7KEtlOri10cmm6&#13;&#10;heXBUi5ON7A2VsXqaCXXl9q5tdzFvZV+Xjs3LvXw7AhvXjjOo0sCpgxwdaab2yf7ub8yKHV3eYCb&#13;&#10;J8UcczeXZ7u4Nt/Pq2cnefXccW6vTnH79AS3V47L+eb750/y3v1LfPDaNanHty9wZ32Jy6dOcHF+&#13;&#10;jPWZYdaOC/DTyfX5zo3I0GIP8z1FTDZncKItm8W+UuZ7ixlpSpEwsbc+mcrSxBeAJTwulMCIQBw9&#13;&#10;FJja2krAYmjmh4GpL4c0Xdi634LtB6xk0a3KEZe/ASwHNBw4pOPBUX13lDXFPL1CFncf0fXkiI4b&#13;&#10;h7VdOaTlyiFNBQc0HDmo7cQOFVM5ObxLAGxVSw5o2nHUXIGJdwjmfuEYevtgEuiHjqcLR10cOWRv&#13;&#10;J2d2FSkBOER7ElsfQt5gPNldCfinBOEa6UlQRhi6jtboOlgRVZKGS0gohnYO6FvbY+HujlOEDw7x&#13;&#10;9lhH2+Ka5IBHsgPeKU4YuJpgEWyHVZgtNiEWBId6ERLmLQFLTl4sZg6OHNQ0lHGULbvFhPJRCdI3&#13;&#10;7zvK5j2HnsGVQ2zdq8bOA+o/ACzqbNmpxrY9qmzdo8qWPeqIYlYhERcydBHuGgXm3k6o6guAYyC1&#13;&#10;c5+2/Byil2XXAT32KBtK7T10DKVDFrJY+qCmmMJ2YN8hO/apCJejB0dN3NAwdUXLTIG+ZRgaRj7s&#13;&#10;V7PjoKYDSkfE7PVf3Svi3C48lPTOPOyigzhi64CRj5OMAZkHu6LhZItDnDcZ3UUScpkFeRBUFEZQ&#13;&#10;cajsX1FztJbxIOFgOeJshWWUDyld+UTXpuOfH0tYeTKR9cn4lkbiUxJBUEUskdVpRFXG4JoShU1I&#13;&#10;GOo2Llh4e3DU2gV1OxciStLxz0xkt1hI2m8sB2i27FOXBbcCbEntVX/hXlHXNkHbwFz+WVnFAGfP&#13;&#10;II5ZKfAPiyQmJQptG2dUzBzQU3hwzMcHPTcPDpuLqKk7jtHOROS7kNfkT0yxKKm1pbhdOFVsSSww&#13;&#10;IbfOmq4T3jQMuBGVbkFquTtByXb4xVoRmGCNS5AJcXkONB8Ppm02mNJ2eyo7nUkrtSSp0JzYHDNS&#13;&#10;K+0pavFg/HQCjaPhxJUoCMo0wSNGG79kPVKrrSnuUMgCXI+4Y/gkW+MeayFdKFb+dug4maPjaI6O&#13;&#10;rTl6DkaoW+pI6TroYR9ihn+GHSG5DqQ1uRNfYUt0kSvhuU78w0BbH10tnfS39kq4IgBLRUEtdbUt&#13;&#10;vHb/IQ/vPeDs6nn6usfIKRbW7GycvOJwcIvnmEMQgowqa7uTWd9FWk07+R2DxNVVk9zcSHBqGZau&#13;&#10;MVi4x2Lpn4ixWxSZzYOE5FSR1dZP5cQM1dOLZDaM4pdYRG7bAIkVrWTX1VLa0UZpdw9lQ+MkVNTj&#13;&#10;GhOKW4wCxwBb7HwssfGyRKwIeYlpp0Ab3MKdcQ9zxyXQRcZ8PP3dCYzyISIpEO8oD7yiPZlbGOaD&#13;&#10;J/d5+vFH/OzJW/z83Tf5+pO3WV+ZQ+HjgpmDGeYu5rhFOuOX6I4iwhkHHxuyitO5c/kq50+vs356&#13;&#10;nYtrF7l47q/6IWARDpbngGX5pIgGbUhAkoVZoTVOLf7V3SIe+9wBIx4rHndq8a/Pk89fFIDlNCP9&#13;&#10;x5mfX2GwZ1J2sDwHLGtrFyVc+e8Ai1geGhucYaJnjKH+Ka49gysCsAh5ecUSGJbG+NA4Q12D0sEi&#13;&#10;ZgJ/+/X7rC2dREvXnUNqDqjqmf4AsLgSEK8gJNkNvxhXFIFO2CtsMDHRJy0+esPBcu0qb796myev&#13;&#10;3+TJ61d4dP8iD2+f5/7N87z36BZvPbjGw9sXuX5hlQtrC5w9PcP05Aijg8MsLy7Lr9vc7Gk5Md3b&#13;&#10;e5zNP+4iAAAgAElEQVTOzgn6eidpahykurqH+rpu6mq6KC1uJTuznoy0WgqLOja6XfIGSRNN/1kd&#13;&#10;MsIiZn0LRFSlXFx8/9+ARThZSqrEBf4oOUViuWhYvoB6Dldy8kclaBHgQACW8KhGmhqn+O1XfwUs&#13;&#10;VfnFlKZF01KULqGKgCtCTQWp9JZly4LZC+PNnOqr5vx4EzdmOhGA5exoE6f66pjtqWVFuFgm2+mr&#13;&#10;yqEpN4HR2nzm2ktl5OfaiVauTjUhAMvN6WYujdci4MpyTwlL7QWc7ihipbOY5c5SlrqqWOqpYW2g&#13;&#10;npvTbdyZbeP2zIZunGjlyqRwyDTJv9NAdT51hdnkJcfS31zNWH89pblJxAR7ExqgoL2pnLffuMk3&#13;&#10;Tz/guy8+kpClrXmatJQuUpM7Sc0UFupnqwq5faTl9W+U3mZ3kyniXgUD5MuZ6wnyiv92GeiHgEVM&#13;&#10;Oz+XADFitUlAmeeSsKVsTLpX8otHNnpXajaiQ8KVtBEhmqSkfIwS4YgpGUS8UM7K33ixLGzeJyaX&#13;&#10;ePPha3z2yXt88uRNXrtzg7cf3uWzD9/m6UePZTzu5+9vAJbnoOXzD99F6PnbBWgRHTU/f/yGdLP0&#13;&#10;11cx0dnMYEMlrUU5zPR3sDo9RbR3KBNdXVw4OYujoT2WmrboHLFG7aApR5XNMNRwwEDdAUMNRww0&#13;&#10;HNE8Ks49MNPzkX0ehtoKrM18cXeOxMU6FIVtGA6mAVgZ+KCrbIP+YTu0le0wUnVCR8Weo/ut0Dxs&#13;&#10;TlFGHjfXlhhuamagtIrBsmoGy2oYb2ziREcHnSWVNOaW05BdSntBFe2F1bQV19JWUkdrXjX1WRUk&#13;&#10;BacT7p1EhE8yYT4puHmkom/kh4G+J3qGPugYbESEhCNFQ8ddvq+vZ5aQ0GL0DHzR1PNCy9AHbSMf&#13;&#10;dIx80TP2k4s7YnXH1T9TgpEkMXNaIJwqXaTk9VLbvkR16zx5FaOk5PcQndFKUlaX7GZKzhQQpYuk&#13;&#10;7G7E84TEc4TVXsSDUnLaSc7acKwIICKcJgKISMASW0NodDU5JRudQGLeOzO/T5YsVzdOERpVjad/&#13;&#10;MfEZHcSlNstuBBE/EhIXTOJjiWhQnOh0Sd+AO2JRKzykgLLSLk6uXJEOFeFgESDl1No1FlevMjV3&#13;&#10;joXli0wvnGNm6TILqzeZOXVVHntGlqlrPk5FzRjZBV14+MZhp/AltbLlRR/Lc9Ai+llymnpx8hTL&#13;&#10;SU7Y2YQz3LUBWC6v3+DyhRsS1M9MzTM1Os3kyAmmRo5LLc2L30XnWZzdcLAIwLI4vcTJmSVmJubx&#13;&#10;8fLDytKKX337K9ZWz6Cjo4uHmxeJcckc2H8QD3cvFkfHMDAw5uWfbkJLS4fBoQl++/s/8cf/8Rce&#13;&#10;vPYWvn7BbN6yjS1bttHVPcjlq7dZOLnKb377P/j1b75nenYJ/8AwTq2c549/+g+++9UfGBqeREXl&#13;&#10;CK+8spncvBLu3HudmflTfPHVt/zmd39kbe0Snp7+dHUN8+133/Pdd98zv7iGurq2hCYJyZkcn1lC&#13;&#10;U0uPf/3xJglXKmuaae8cYO++Axw6rMaZc1doae/l1Mo63/76D/zs0y8pKK5g246d/OSll4lPSmdm&#13;&#10;cYmYxCQ+/OyzF9Gop7/8JXHJSZxYmKdrcACVI4d5adMm9h88yPTCEhU1jezas4/Nu8SLew02bd1J&#13;&#10;XkEpX/3y1wSFRrBl21Z+/PJLEtJoaGpjaGzCyz/9qZSXrw837t/mT//zz3z13S/p6O3moIoKW7dv&#13;&#10;5+Taad7+4Amjx4/z9Otv+Pa3v2X53Apaejps3rGDrTt34uDsyum1dX71u+/57MtfMDg6gZaOLlt2&#13;&#10;bWe70i4Oqx2mtKqcjz/7OX/4t+95+4N3SEhNZMfuHbz0ykvoGenz6VdPKa4sZduObSjt20tDWyNf&#13;&#10;//obfvv9H3j97UfEJIpiwz1oWWhh4mmPuY89uvZWaDlZ4hjlzzFvZzQdLTDxcUTHzo592gYYuztQ&#13;&#10;mRdOfYmA9MEkBnuQHuVDZW4Y1QURUrMDlVxa7ObM8RZOdGQw253F8kAeE81JtFcF0dDhQVtFFFXZ&#13;&#10;IXRUxssIylh7Js1VCZQVhNNRn8r1tRPcWV/g7vlF7l1Z4f7VVQlZvvnZm/zq00dcXr9IcGSNBCzx&#13;&#10;qW3EC5dbajOJme2kiknlZ2t3z48CtIr4kJBwtuQV9VAkym7LhNulVypTgJWiwQ09gyvi5osoxBev&#13;&#10;BxIyNwCLACvy50ViDfHJDcQlNxIcVYujRxZ2ijSiEutJy+kkMaOVxJwuQhPqUATkY2QZjqb4mWoS&#13;&#10;gIF5KIc0nVBSsWPLHgs27zbHzC6W+LRmFL65sljawy+dsKhiUtJFtLoOK4d4TG2isXOKRcfQTY5M&#13;&#10;KKlYsOeQAwfVneTFtb5lCKmFdWQU5pFXXkRiQTkO/pE0D7TgGRzPMXtvIlPjSCqvYrqjgVu3bzLX&#13;&#10;U01feSpdxQn0VyQzVJ0i4cCJriKEZrqLWR6qYHmokgtinnlljDfOT/PG5QVWJgdYGunh9MwoXeUN&#13;&#10;WJu4o6JmRUFFH+nZLQyOnWX5zKtcv/Muj9/7lLeffMrX3/2ez7/4Fd9883se3zz7/wQs1+Y7ODfZ&#13;&#10;yNJgJYs9hRKyLPUVy/nja4ut3FruftHN8uDsGLdOdvHmpWnevDjDtXkBP/q4szzE/eU+qbun+mSU&#13;&#10;R3SkXJ3rlH0y99bGeLA+JWNE988e5+7qce6cmePmygxP7l3g/deuSL1z+yL31k/xvKNFLg4tjHF5&#13;&#10;ppsrsz1cX+xlfbqZ453FDDZkMtyUylRnDpNdOQy1pjPakUlPYyqlRTHkZEWQmhZBTFIUUQkRuPl6&#13;&#10;Y25rj6m1gCz+Ukd0FLIUdfM+cw4dUXDwsBO6YopezZZ9qtYc0lagaeiNvpi3N/LmiLY7h3Xc0TDw&#13;&#10;4qjeBmARkEVFw42Dohj5qAVbDxjJefrNygZsPWTETlUzVM1c0Xb0xtDbF5uoMCwjgzloa4OShQW7&#13;&#10;zczRUdjikeZJYHEAmT0x5PTFEpjni5mXLc7hHgSkhcp4kImHE3EVmbjGRWHgtlHyre3kjqaDGxq2&#13;&#10;zmg5G6Jpo4tjhC0OEcIhZ4ehlxUO0XZYBpoRmxBIQLAHIeG+hEcEomtlwRYVDTYra7BFRZMt+zdi&#13;&#10;KyK+smWvmiynFZPKuw7qyZLVbUpivvkQAsZs2bNRhiscLFtFb8jeo+xW1pA6bGCEmK0XM837VDfg&#13;&#10;ynPI8vwoHJMiZrRH2YD9ajYoa7pyUMNlwxGk7obyUTcO67qgoikgjQJNM2+0zHxQN3RHWd2eoyYe&#13;&#10;aJp5oHzMhYNGzhw292CPhi271W0RX5NjAT5oubqhZu+EU7wPKR3J2EV7cMTWAtfUQFLb8/HJisXI&#13;&#10;ywOvjBCc4vyxDvfGvyAWywhf9Hxc0PN1RnS1ZPQVSbii7+Ysu1diWwRgicA5M4jolkRSurKJrctH&#13;&#10;kRaMsbsH+i6eHDGzxsjNH7tAT1Jr6nBLjHgRg9q5X1O6QoUz9IWU1DYAyx4N1LXNMLZ04oCyHrv3&#13;&#10;aLJHxUCuCCkfNcHCzpV92sYoaRlj5u3JMW9vjL19MPKwwy/HG0WCK4oweyp6wkmpdiGx3I3yTmdq&#13;&#10;el3IqbGmuNme6m5nOqe8SS62JDTNkuAkN/zjrUku88Q58BgBydYkV7mS02hDXrMtJa2ORGUcIyLN&#13;&#10;mKwGe8qH3CnpdqdpLFTClYhcJ+JLFYTmGOOdJACLFfmt9kQXmeIQpo25nymW/uaYepui5WjJ/mPG&#13;&#10;7DM2RsPKhMOmxhwx1cfQ2RADZwOMXA3xS7MlucFNKqfdgaRKBQGpdvxDf6tYCNqQgCtCjWUtZOc3&#13;&#10;MTI6z4X1a9Q09FPbPER+eR1pBeVEJOXh6BGHmr6Cg9queCVkE5ZTjltEOoHJReR19ZHb30XJ6DB2&#13;&#10;vgmo63ngHV8snSzhBQ0EZVYQV9ZC5+kL1E+fIqtrGL+kQtLqugnOKkcREktmTTW5jQ1EVZZRNT0u&#13;&#10;iamGvTMWnk4Y2FmibmqMvq0pJs5m6NuZYONvh4OfI1YKK2wUzjh4K3DwUeAR6o21hxO2nq50dbVy&#13;&#10;59p5bl65xaMHD3nt7m0e3r3L3Pwidt72mDqZSrmGOuKX6IZHtAuOQQ7klGZy+/IV1hZX/38By9+C&#13;&#10;ledrQH+FKyfnNwCLcLEIp8pzqCKeJ87FWpAAK+JxQs/BzHPAMjkyy/TESRZmVuWE7uToDCMjJ6R7&#13;&#10;5TlgEe6Vv3ewnDh+kjFRNNszugFYnoGV54Dl+fHB1ZsM9c/y+NU7fPfFY379iye8++YdnFxjZEO5&#13;&#10;hpEZigAxXS0cLK4E/gCwuAZsABZTM0MyEmP59edPuHf9Gq/evE5bQzfxYWnkJOeTEpdNUFAivn6J&#13;&#10;+PunkpRUQXRMGRGRZYSEFRAUWkRYVJW86IlJEoWKHWSkNZAcX05iXDkxcRXEJ1STmFRDQlzF36mS&#13;&#10;pKQ6RCluVsGgLF5Nzune6GMpHpLlt2L+V84F14i54HGqGjaKNoV7RfQz5JcOk1nQL5+TlN1Fdr6I&#13;&#10;BwnHxDj5xRMSHoi/V3hELenp7fz6yw/5+bv3uXZ2mZGuDgpSoqkrSKe7poi+mmL6a0roqSqSx9HG&#13;&#10;CsabK5lsqeB4awXjTaUMN5XRXVNMYUoi6dHRlGSmShUkx1Kbm8hwQyEL3VVcnmji3mIvt2c7uDff&#13;&#10;LmHJjRPNnBuu5GRnIUsdhaz1lHFuoIrzY42sDjUy11nDUm8tN060SMAiIMu9uXbuzrZza6ZNOmhu&#13;&#10;zHSw1FvHUHMtFTlpLI8PMN7fQGlOIrmp0QT6OBHg7cjxsW4++/AtCVi+ffoRF8/dJTO9RwKWpLTO&#13;&#10;F5OVYrJZwKi8wnEys3vIyOokM7ubLOFkKRySRcG5YpHp7+aX5Z9/AFhyioYkbBGg5TlgEcecghFy&#13;&#10;8odlD4sowBXRIbEKVVy1ESmSMSKxRlQ2IiUgi1BuUR/ibmRBQSddHce5ce02H733Dp+89zaPXr3D&#13;&#10;a3du8vHjN3j6/mM+E4DlB5DlZ+8/5pP3RWnzhoSzRcSHvvzkXb7+2fu8/+gei6P9lCfHU5WeTFt1&#13;&#10;FV0NDcQFRDLY3MLNs8u0V9aQFpFMSU45OSkFZCXnkp2YT1t1FyXZ1dSV1dNU2URjdSe9LX3UVbaS&#13;&#10;mlBATEQmDtaBmGi5Yn/MFyNVZ/QPuWCpq8BST4GnfQg+jhH4WIUQ5hlNelwa/U0tnJmepK+igq6C&#13;&#10;QnqKShmuqmWqvY3h+loaszJoysmlMjWHooQsihOzqc0tpya7lMr0QkrTSogNzSbaL1V2sURHFBEU&#13;&#10;WYG9cwLW9jHY2Mdg7xKPu28G/mEF8lxTx5Pm5knKy/o3SmJ1vCRYEYDluXSNfDEwDsA3vBjhOhEX&#13;&#10;LQKSCFgiIEtl87R0sRRVj5GU30VEWiMpYgmsqF/e+U3P7yNVRNCExHl+38ZFT4G4O91Jcnb7hmsl&#13;&#10;qVYe/x6wRMXVSAeL6GPKyOsnS5Rglw4RndxCSEwd4fGNRCc1EJtST3hCDeGisDKxdgOuZLRJABOf&#13;&#10;3kFSdg/i6O2aRFlJ14sI0NLaNZbP3mBx9Rrzp68ys3RRApaF5UssrN6QYEVAloXTN+noX6SovO9Z&#13;&#10;t4PonqrBxT0Ut6Aosht7/sbFIqJDAbFpRASEcXblDI8evs27bz7h5vkrXL14letXrnP+rIAoojx9&#13;&#10;hZmpBaZGTnB87IQszFycWebE+CziuDh9ioUTJ6VG+sZwsHPE3y8A/g8M9A+iq6NHXnYRTXXtaGvp&#13;&#10;sXnTFo6qqPDSSy+jrHKItbXzPHnyMTW1TWRm5XP9xj0++PBT3D182L1HifMXrktQMT17itS0HKZO&#13;&#10;LPC//wv+8Me/MDo+Q0ZmPhNT8/zhj/9OSloWSkr76OoZks85d/4qaRk5tHf08uc//xe//8O/Mz19&#13;&#10;ipTUHJpbevjq699RVtGAcMBUVDZx59W3MDQy5cc/2SxdMGMTcyyvXuDQETW0dfR5+uW3fPPd76hr&#13;&#10;EGWgaSwsrfKzz3+Bm4c3W7Zuo7SilruvvYmNvaMEF7defcj7P/+U0MhIlA8doq65mfc+/gQ7R0d+&#13;&#10;/JOf4Ojqyte/+TWF5WVs2S5WeHTYdlBH9rlYWNny5INP+OTzL6hprMPIxJht27dLyPJP//RP/Oif&#13;&#10;/xlHF2eefPQ+K+tr5BTl0dzZxhfffE1zR4d0u6xd3Oi/ObGwSHxyKq1dXfzuT99TXlPFzt27cXBx&#13;&#10;kTGkk6fPkpSaSXZeIY/eeZ+ZxUXUNI6ya89uugf7eO+TD6ltaiA5I5W50wt89d1XRMVH8crmTegZ&#13;&#10;6vHFN19SWl3G3v175fHTX3xGa3c7KRmpjJ+Y4o1338TZ3QVljQPoORlgGeCEkZcjx3ycMfRwRMfF&#13;&#10;BpsQb8z8xByrOweNdFHS0ZQv9NUsTagrjiItwktCluw4X0REKD85gO7qDGb6Kjl7opWTA3lMtaVJ&#13;&#10;B4vobFnszWG+L4/O6hjaK6MZbk1jvCOTia4saktjKCuIIDcjiNy4SHJjo8mNi6E0L5+e1ibefXCF&#13;&#10;33z+iD98+RZnTp/FM6CQoIgq4lNbXwCWpKwOkjPbSM3uIj23/xloGSCneEDClecOFtHFIpaFhErL&#13;&#10;+yVoiU2qJz6tleTsLuLS28kQS4cFg/IGQFregCzWjogX7hUBWCpfFN2GxlTg7JWDnSIdB7cMXLyy&#13;&#10;iYyvle43V/88FAF5uPjlom8WzGFxQabtymEtMR/uwAF1W3YcsGHHAVusXZJlVNHJMxNHj1RcfdLx&#13;&#10;DcnD2SMZG6dEdIyD0TTwQ/+YF0d1nJ9dEDmwS8WOfUdFSaY76sa+hCaWUNZQQ1ZxHqU11bQ0F5BW&#13;&#10;nktodgIm9l4EJqTjZ+PCaGkx9+/fYby5iP6KNDqLEqR6ShMZb8hgrreU+b4yTg1WSsByerhSzhOL&#13;&#10;+M471xZ59/Zp1hfGWJseZnVugvaSWhwsvdDUsSM2rYH+kZPce/ghX37zPX/883/yxz//h9Qf/vQX&#13;&#10;bt15i/n507xzfZl3bqzw5PIc712e4+3zJ6R75e5yL5emWzk7Uc+pQQF3qjg9WMbZ8WrOCAfLSAVn&#13;&#10;x2tkH8sb5ye5d3qA67JwtkWW4D48N8GNRbHw08GNhW7unurlzskebi12c+tUHzdOdnN5po3zky3c&#13;&#10;WRnmwfpGT4sALPfOTPPquQWuLZ/g7TvrLwDL49sXuX9+WXawSLiyOMmVpQnur41x5/TIMwdLG7N9&#13;&#10;5Yy05tFVnUBvXRJ9jan0t2cx3pdPa30KhfkRFOSFk50TQ2pWklRgaAiOLh44Oru/ACyqum4SsCjt&#13;&#10;tUJZxRmVI04cEq4VDUdUtV1k34q6obeELGLFVU3fHTU9d+loEa6WDQeLAmV1dzm/vFvVXK4J7RaL&#13;&#10;POpmUruPmqNiaou6vTOWYX54ZIfjmOiPob+bhCwHbKw5FuiCT7YP/vn+OMeGE10VjqmfHebetvil&#13;&#10;+hOaG45bbCD2IV7ElKURnJ+Ka3wknqmxGHv5YODujXWgKNI14rCRFqrm+igSXdF1tUTDwRSHKBs0&#13;&#10;7HRITgsnPjGYkDB/3DzdUTcxlXBFABah5/0fO3drsEVI6YiELKKodreyHgK2CJiyAVSeR4meTzCL&#13;&#10;AlzxPg0OaOpxUEuf3Soa7D6g88LB8hyu7D6gzc4DOuxS1mfvITP2qdpxQN1J9tkoq298PVWEc1fb&#13;&#10;Xv5/VjfyQNcqAH3rILRM/VDVVaCkZofou9Gy8Gefjg2qlu7s0bSQ34d9RlYctLJFU+GGlpsb2q62&#13;&#10;2Md4ktiSiF2Mt4xj2cb6Yhbgg7G3B9ZhvthF+OGbHUlaRy6GPp6oOTih7e5KUGkiSW25OMYGcsTK&#13;&#10;CgNPV1L7iohrT8MlK5jwhjgiGxLxy02VgMXcR4GmnTOadk5Y+PpjHRKGpo1Cuk2ez0b/t4Bl7zPA&#13;&#10;sluDjYiQtvx+iO+FKBcWbh8dQyd09EWRsgm6tg7o2NqhYWeLvpsrKua22IbZY+lpQVSOO72zvjSN&#13;&#10;eJLX6klptwd1gx60TXhS3eNCUZMdHZNeG2tAGQZEZtoQkmpGcqkdNaM+RBXZ4Rlrgl+cFfktdrSM&#13;&#10;eVDa6kBahTWlAwryOpyIK7cisdQVzzgrnMJMSa91o3bYj8x6G4o7HclutCWm2AynCF2sAsxRxDrh&#13;&#10;leSGqY8jmvaW6DtZomtvg7qVORpW+hg4aGHmaYRngjVJtQryur1Ia3ansNuR7GZ3XCPN/xawDHUM&#13;&#10;MtI+yHD7IPW1vZTWDFBWK34RtZKcWU1yThnpheUkZhfjHZaFip4baoYeHDnmgn1IIiE5FXIJKKtl&#13;&#10;gKiSeiw9ojF1DievdYbMhgkymwZIbxmkZn6NsLxaattm6R4/S2X/FHHFtSRWthNf3oyJYyhROfnk&#13;&#10;tbSg6+SNqU8wunbOMsMlclz71cQUtAnKukYo6+mz96gWyro6aIp8s6kpGpYWGCuc0bK2Qt9RlAVZ&#13;&#10;cVjXEie3AJKTswiLrpQt89X1w8zNrVJVN4ilq8sLwGLvZ4N3nAKvWFdcw53JK8vmzpWrnF9Z5cLq&#13;&#10;GS6uneXiuQvSxSLmjcV6w+rJVVYW1/5GG04WMeG8oVOLYi1I2LafSzhZ1tmY1FxH9LKIO45C4nxD&#13;&#10;66wsrjI6MMX88WUWjq8yN7XM7OQp+vvG/wawiLnmy2JC+gcRodmZZYb7J5noHZOOledA5e+PArAM&#13;&#10;D8zx9v3bfPvFY373zQd88PgB4RH5HNZwRN/CEgcvBwKj3QmN8yRMKElBUKIDzv42OLjbYmFtQmRI&#13;&#10;EL/94j0e3b/Duw/vUV7YhK9XKgF+2UTHVpOa30tMciuhUXWExdQTFl1PeEw9UaKYMqVdxgFEJEAo&#13;&#10;Kb2LnJxO8gr6KCwdJiu7hcxnSkltIDWtWSotvVWW4mbn9yJmlZ/flcosEDPQIke9UX77fP5XwBUh&#13;&#10;0b/S0DYvQYsALAWlw+QVD0mJCzoxy5wrOliKhLtlXDozYuKbCA+rICWpgffefMC//eoj3rp7hTsX&#13;&#10;V6kvyZHzx+01xdQXZNNVWURnRREd5YW0lxXQVppPR1kObSWZ1OYmUZ2bRmFqEukxMeQkJdBQlk9b&#13;&#10;TTE9dUUs9NVyYaqDc2NNcuL5xkw7Z4equXa8WUKTu/Pt3D/ZxuXJOpa7iqV75exAJRfHm7h6op3L&#13;&#10;U20Ix8zN6dYXgOX+fDsPFgWk6eDWXCdXj7dxZqSFM1NDzPW3c/bEMB0NRVTkp1GSFU9ypD+J4T4k&#13;&#10;hPlw7cw8333xROrJozcpKeklJraOhMRmUjM6SM/qkrEgsQKVkdsrz8WcpZCMCuULG/aInN8Ws8p/&#13;&#10;r7ySEZ5LOI7keelfu1nE11+sTokVKlGIW1o+QHl5H+UVfRvrQeUbbhdZmivWi0pHKBILRqXD5JYI&#13;&#10;YNNPbkEvBXmd1FYPsTh/hkdvvMHPPniXd998lTfu3eTJG6/y0duv8+l7b71ws3z8/mM5+Sxmnz95&#13;&#10;77F0sjyHLLKn5aPHfPDWq7x6bZ3F8SEqi4qoLi4hOjSS0tx8PnzjNp+9+4C37t/g4e2r3L9xmZtn&#13;&#10;T/Hg0ip311d5684t7l67xN1rws11jnfu3eTisrgQnmV8eILOln4G2sc5MTzP/MQS88dnOT27wJ3L&#13;&#10;l/ngrdd5484tzs0v8faNS9xdX+HNa+u8un6a4doqJprqmevs4PTIEKenJlgcGWK2r5czM9MsDA0w&#13;&#10;3t5Bb30bvU299DX30d86QHVVL/nFXeTnt1Ka00hqVjuxqS2ynNTBJRFnt2T54t7NJx2/0Hy5UqCl&#13;&#10;60lhYRcVZe0YGfrLVR7hWhFQRcSChHPF8FgARqbBuPhlvAAs0o2S2y1XgJJyu2VEqLpphvzKUVIL&#13;&#10;esgV/5fLh8krHSSjsJ+0/A1J10peN6n5PbIINy23naQssSjUTHRqAzFpjUSn1EtAIroJhOLTGuT6&#13;&#10;V3Jmu4QrwsWSntsnf+aExdYjowXxDbLHRcaLnkWNhGtFLBTFZ3YQl9ZOck4viVnduNhGU5DXytLq&#13;&#10;VelgEXBlYeUq06cuy6MALsLBIrWy4Vw5deYGC8vXKanoJbegg8y8DrLyO0nPaSE2qQIrOzdCU0Qf&#13;&#10;y7B0sogJ57iCSpzdfZlvbOf733zHv33/Pb98+gvuXLoqfwddvnCZC+cucHb1ouxjmT1+kvHh4yxO&#13;&#10;n+T0wgpLM6eYGptl7viiBCvzxxeZmVygp6MfK0sbwkLDJeDo7elDT0+fmvI6TozPEB4Si7aKDnba&#13;&#10;2mzfuoOQ0Ah++5vvqaioQVn5MDt27sHN3YtPP/2K/oExNDS0WV27wJP3f4aNrSObNm/jmIkZH338&#13;&#10;lCfvf4qllS2bNm/FzMyKn3/6Jd29QxxRPUpLazdffPUdfgEhMtZz6JAqV67e48uvfo2Hpy+bN29H&#13;&#10;VVWD8xdvMTu/hrqGDpXVzdy9/wYGLwDLTo5PL3H+4k1URXeJniEf/+wL+gfHOXzkKK9s2oy7py+/&#13;&#10;+Oa3pGfns3vPXupb23jw6C30jY5J4DI1t8DFm7c4oqYmwYiTwo2nX39LTkGRhEeFZRW89eQDrG3t&#13;&#10;2bz9AEpqFuw4YsTL2/bx001b5NtPzC/y7//1n/z7f/4Hb733WK71bN2+jS1btzAyPsKbjx9h7+jA&#13;&#10;9h07OKisTHN7O9PzC5hZWLBy7izvfviRLMvdtGkzunp6vPPhE5bWltHU1qa1q4cHb7wtYdArm7ey&#13;&#10;feduUjOzZc9LVFwMTgoXPv/ll7T1dknXjYgjGZoYcevBbVbWVziidgR9IwOe/vILSipLOahykJHj&#13;&#10;ozz+8F0Unm7s2bsHA2MjkjNS0DHQRUl5J6Yeuph6u6Jta46GrRkWgR6o25tjGx7CMQ8bTL2csfG0&#13;&#10;koBFw9KMI1Zm7NXUIS3Gn6QwH+KCfYgJ2lBmbAAVuZG0Vacy3JBCf2UMNbnB9FTHc6I9m4WuPBaG&#13;&#10;8uhrTKCjKo5Bcae/O5uuukway1JpKEuhIi+BmsIkqgqSSIlLoKq4mCcPL/OXbx/zb798m9MLizg4&#13;&#10;BhMUlkVUQrl0fgj3R2p2O0kZ4jWsgCzdzxYLuxD9KQKupOd1EZO0UVAbl1wnQWtMqnCstRGV2HRK&#13;&#10;ZToAACAASURBVEBQWAmBIcUSNCdltkngK4qzo5Kb8Q0twzOgCPEzJCK+EXkDRvw8iarBwT0Te7cM&#13;&#10;nDyy8Q0plzFEUcJr4ZAo3+fqk4ebbwHm9gmY2sbKGXJxoSzudm/fZ80BdVesPLJxDSrByiUZY5tw&#13;&#10;Dut6Yu4QvdHpoOvFUV0ftA090TZ047CGPbtV7OVM825la5RUHTmo4YCK6MEy88MtOIXAmHhGBitI&#13;&#10;ykkmJD2OYHFH3MGZgKQAvMIDSfcP4sG5eea7KhmqznwBWYSLZbQuneOdRSwNVrA2Ws3ZsWouTDVw&#13;&#10;62QPr6+f4MnNJX724CwP1hc4PTXGzMgY3TXN+HmEY23th094CXNLl/nNH/7EX/7X/+F//m+k/vSX&#13;&#10;/8Xvfv9nJqfW6O45wZOrs1LvXJzl8YVp3jg3xZ1TvVw8Ibrq6lkerGBluFqerw5XsDZSyfnJOsT5&#13;&#10;+cl66VgRkaK7S91MN6Uz2ZLBlZkWzk/VcfF4LVdmGuSM8vX5Vm4udnLrZLecVxYTy9cXurh4vFFO&#13;&#10;LT849wywnDvBnTOir2WBGyszvHZ1mQ9ev8oHr12V0803VucQeg5Yri5N8uDcBHdXRrm51MfN5U7m&#13;&#10;ByoYa8tjsCmNic4sRtozGerKoa8tk6qyWAlXfghYcgrSycpOIzEhnrDwcEytgyVkEVPM2w5aobTX&#13;&#10;WjpYjmooMLEQ3Squ6BhvOFe0jX1QN/JG7TlgEZDlmVT13FDRFI4Kd3armcsOlt2HjFDStGOvlh1K&#13;&#10;WtYcNrXksJkF+u62uKZ64pvvh3OSBxbhXmh7uKDl7oxluBeeGV745flJyCKOhy1dULexJaEunLia&#13;&#10;CMLzEgjKiMYzPoSgkhT8ChJwTAxF3UmBS5QHht7maDvYcOiYPvo2JqgaG6DnZoWhlyXHfM3QcjJA&#13;&#10;EedMZnY0SSlhKDzEv3E9Gf/Ztv8oWw/+NaIiQMsusRi0W/1ZH4uKdKaoaOtLyCJAy4aOPoMtoo9F&#13;&#10;xIQEgNGQjpddB8W0sA67D+ptgI9DFigdtWCXqhV71KxR1nFA1dgZDXNX9h6xlUtBKmJJV8ddzl/v&#13;&#10;UdfkgLoFR7Sc0TXzQct8o4dF2yIAoT1qotz2GEcM3TlgYI+ysRN7NDYAi4qZPfq+3jgkRuOQEImG&#13;&#10;kzXK5iYEl0aQN5FHbGMi5iGemAV4cczXE0NPdzmRbR8TJPtxtFwVHHVwQcdNgU9ONCmd+bJ/RdXa&#13;&#10;mgOmxvgUJBDZmIEiNxRFTghuyfG4JEQTXJqIU7gnBt5+eGZl4ZmZiX9OMvouYjXKlYNqVuw/ZM5e&#13;&#10;FX2UVHTYo6zNNiUN6d6Usak96ohy2x9qA3ZpInrXIqKySE7NRcfGnqSyTALSIjH2cEbDzgZdZ2dM&#13;&#10;fazwDLcgKd9SApb6UT9y230p7PanuMVexoTi803IaXSlut+D5iFvitpcicy0ICjZlLA0c5LLnUiq&#13;&#10;sSO53h6PWBOKmj1oGXWXDpjyAQWJ1dYEZhph5auDfaApzqHm2AUdI7rIiexGD0KzbUivc6Kw4//j&#13;&#10;6y2j6zoTNN1e6850VXUlXSEzSrLIYmY64iNmZmZmyWKyZMliZrIlM5MMMScxxbHDVIGqru6q6u7p&#13;&#10;rr49s+567vo+WY5T0zM/3uytI/norEiWtZ/9gjvpdQrcoi0xVzqgjPfBPy0QxxAvDBS26Csc2Gtv&#13;&#10;w147UzRNHLH1MaCyJ4jGyTDiq9xkTCi3w5vWaV+yGl3xSbT5CbC0Nw/T0zYsAYuALD3tA9S2jJFV&#13;&#10;2ERwRDohUemkF1SRlFNKZFI+9t4RGNgG4ByYRnJ5D1GJRaQW1VPUM0HV6AL5B0bxiMqRE8w1A0cp&#13;&#10;7pgjsbId35RiosuacPBPoKJhjO6xE9T0TZDX1ElwVgXpdZ04BqThGBhDWn0tpl5BqFm4YOzpxTYN&#13;&#10;c7aqm0q4IsjaFlULtmrosnmPttRObV227N3LTgMDtKyt2K6rxzYdXXbpmqGia4WJjTtWjl6Y28Vh&#13;&#10;55JKXGo9nd1TlFYdxNrNHysPK0wdTXHwt8dbLBdJwOJCbFYM50+e4MzRo5w9JnTsJ8By7AzHlo5x&#13;&#10;VLhPpg9xZOGIPBdvrxw68V9qvcR25ZDoXzkrtbwkQMva+c+Oh8/I5xs8OMrU2OJLwDIzdoi+3rGX&#13;&#10;gOXksQucE8tGr8AVcb4wt0x/bz+Tg2P/V8By6+Iq81MrPLh1nR+/esSffnzOs4d3iYoulndVjGyt&#13;&#10;cPRyIiTWi8gEH6mIJOFkccQ92E4CFltHKyKCA/mHb55KN8DTe7cpSK/CyyubkJBSYuJqSUjfT7SA&#13;&#10;FPGNLyUy04liRSi9g4S0dlKyDpCa3Y2YAS4q66Oybpy6llnKa4YprhyQAEUsBOWV9CN6VoRyi3rl&#13;&#10;LHBRxdr7BWTJERdlBT0IJ4uYb34JWPaNUrZvhJrGKerb5iRgEcCluHINsgjQklN0UAIWAVlyi9Ys&#13;&#10;wcIavA5YoiKr2d8yzF/+8DHffXyfx7cvMj/STUFaHDlJ0cQFBxITGEB0gD9R/n5E+PoS7uNDYXK0&#13;&#10;jA3ty02iOi+d2qIc2qqKOdhcyVhPIyNd9XTVCQdMAdOdNZweb+fkUANnx1rk5PPZ0SbOjTWzOtPG&#13;&#10;u4v7uTbXxtmReo73VnO8r1pONV8YbeSKiBNNtrA628HV2Q5WZ9u5OtssdX2uhTuLnawcLOfEYA1H&#13;&#10;BcQZbGLyQA3t+/LYJ36JLU6hriKbrIQQ0qIDaK0s4/nj29Ld9OnT9xgamCEyporEhEYyxJ29nE4y&#13;&#10;coWbpVNaoUXuXViohXIKesh7AVhKyoYo/S8kgEhB+RB5omPlxbk4rpffiv/3GXm9a7CrdISK8i6q&#13;&#10;KjqlRK/LutNlbap5WLpkBGwRi0XiuP59kVfUS2FhF8WFnXTun5SdRCIi9OEHt+U0/a1rl3h4910+&#13;&#10;e/y+hCkCrLwqAVyEm0VEiNYBy1oh7kPZPTTc1Ulxdi656Zk019Rw69xJPrh6jruXT3N79Zzscrpx&#13;&#10;aplbZ1a4f+kEj25e4b0bq3zw7mWe3rvB8/vv8uj2dRmvEwDv2cP7PP3gAY/uPeTpBw+lO+yfvvuE&#13;&#10;P/34JX/+3VdSP376hN99/JBvn9zjk3vX+ObxXZ7dvMLXD+/w7eN7fClm6e/d4MN7t3nv3Rs8uHOb&#13;&#10;h3fvcO/6Nd49c5bDcyeZmz7G5ORROvpXaD4wT13rJPvqRykrX1vSSsxsly4WD58svANy8A8tIDC8&#13;&#10;AGePJHQMfCjIaaGwsBVntyRMLIPlkpAAKxKumAdhahWCuV0Ybv6ZPwEWAVfyO0nKeyEBv1rF556n&#13;&#10;VHTp7BunqHr0J4v+C6t+Wl47KdlNUsk5zSTltEgl5jQTn90kFZtZT2RKlVRUajXx6fVSa+WX++Wd&#13;&#10;7OTMAxLkxqe2ExK9j4iERglSErPapXNFTKwmZuwnJqlVRgHEHWwx35pb1IWdXQJ5GXUcOXKZ5MQq&#13;&#10;jpxclWBlfvm8jAmJuNA6YJlfPseh41eYWTpNeHQxyen1ZKdUkVnYQUbBfrKKOiip6CQ8KgOFhx+Z&#13;&#10;+9op6xqloLUXN/9QktPyuNg6yL/8/kcJWL765HOunDrL2RNnuHDuEhcvrHLu3BVZcitiqIP9EzIG&#13;&#10;JADL4tQSsxMLL50r4nx4YIqWpk6srewIDg6VgKW7uwddXT3qq+sZ7R/F2MiC37z+Jts2buStN96k&#13;&#10;sbGVb7/9nYQqe/VM0Te2RkVVnYuXrkuZmVlyaPkEFy/fkFGe37yxgT3qGty++5Cr1++ira0nO1fU&#13;&#10;1bV47/3HjI7PoKWlQ3NLJ/fff4KFpa18vwA3i0vHefTkU8zMbXj99Xd4+51NTM+ssHzkHDq6hlTV&#13;&#10;NHP93fsvHSxvvbVRRoZOn1tFQ1MbHT0Dnj7/nNyCUtnB8otfvYaBkSnPP/tGPrZl6zZqGpu4ef99&#13;&#10;jE3NeOvtd5icX+D0xYuo7lHnF3/3unTKHDl+hoXDx7C0tuXQkRPMLC2hskdT/mK+S9eBTSoGvP72&#13;&#10;Vn7xq7VI0M5du3BydSa/pIA7D+7xb//zL1Tsq0LP0IBL168yNT/HbjVVtuzexWtv/IbNW7egKt7e&#13;&#10;upW55UOcuXyRPZoa/PK11yQkufPwPS5eX8XW0YHT5y8wPDHFjt0q/P3m7bz21gZMLa345sfvqWmq&#13;&#10;J6sgh9//6Q8EhAbLfhV1Y3U279jC/oMd3H14DzNLM4xMjfnsmy8pKi9l4+ZNhESG8cM//igjQktH&#13;&#10;D5OQmoieoT6/fu3XvLN9I7p2lhi5OqBtaYaphzPukYGEJXhj5WuHIsgRXSdHNGys2GVsjoG9PnqO&#13;&#10;tui4OqFibYWuvS1R4ZHExcWRkBhHeIQ3gYEKwiPcyE8Pp7E4kaLMSKmq/HA6qkKY7snl0HCxhCsD&#13;&#10;LRkMt2cx3FHITG85073ldDfk0t9awEBbMU01VbTU1vD49nn+43cP+fcfHnJm5RBOTkGEx+SRmCGg&#13;&#10;agtJma3y36OkjGZSslolXMnIE3BV/Fuy5mAR7rfA8FLErK1QQHg5obG1xKa1kl5wkKiEWgJDiggM&#13;&#10;FytYVRLWxIoJ+Ohq/MLKcfPNxzu4FP/wSnnTKCCskqCIauleEfBEABURFRIfI6CLeEyCF+9cebR3&#13;&#10;S8fQMkz+nqW21xU9m1DpPDGwicIlpAJ7nzwsXZMxc4xBVcQ9TANQ0/VEVXQ/qDvLO+kq2gp2azqw&#13;&#10;WVWU3FpLJ8tWFVt2arqgauSOiqEnqkYOhCTHEZ2RhFdYJI7eQbiGh2Ljq8Q5WElMViwaRg4Y2ziw&#13;&#10;MtAoAcu6g0UAlomWbOkcOTnWwBnRATeyj7OTjVw7tAZYHl9Z4qNrK9w/s8Th8RFGDg5QW1OLb0AC&#13;&#10;bj55BEeUMj13hn/88/9AQBUBWf7Hv/8v/umP/86f/vQXLly8R2l5l4QrH16a471T09w/Mcnto6MS&#13;&#10;rhwdqefocD0nJ1o4Md78ErAIyHNxtvUFYKnn6mKndLzcOtLL/P48+moTWRmoZGWgguPDZZwYKefM&#13;&#10;xD45l3x5vp3VpQMvAcv1lT7OTjXLFaC/Biy3Ti0idXaBZ/cv8dnDd1k9Ns/F5WmuHV94CVguLI1y&#13;&#10;8/goVw8PcGmhSwKWI6P1DLUWMn2wjJWRfUz1VFBenEq5+F2rLJmivGjKi2KpqkynsCSbypoi2ltr&#13;&#10;OLi/nn1VJTi5RknAomcewO49ClRU3dij4YWVVTCBYTFYu0RgILowTf2ktMVcs0UAWqYCtPwEWISr&#13;&#10;RThc1PTEXLMNO/bassfUk10GHmiY+7HH1BcVUys0rG2wCnHGr8CfgOIAnOI9MPJbgytmwd4oEoJQ&#13;&#10;ZnjjneuNT4EPfmLGNtEFh4hYLAMCsA3yxincB7+USHTsrTEN8pSQxTs3juCsCGJyY3GOccZE6Yiu&#13;&#10;wgFdVyv22ppj7meHVZAtFsEOGLibscd8LzZ+ziQkh+Ls4c5Olb28s3kPm7aps3m7Blu3rhWrrgEW&#13;&#10;Ld7a/FMMaL3MVva0iK6WbeJn916pt7eJHhY1qXe268g4y5tbdXhjmwF7dC3Yri96UqzYstcWHSc/&#13;&#10;tuvaY+jsh5kyCG1rT7xTE9mp6SzhirqeUkax1I0UqOk5o2nogZ6FL2piWtvIHX1rfynhYNmyxwYD&#13;&#10;u4A1F4u+iAdZrUnfCuMAfyL2FRJek4dliDtemUGkd6bStFRMyXiBdJs4hITjHB+EmZ83Wgo31B1d&#13;&#10;pKxCAwgqTMQlMZTwyhSS2/OwCfdF3c4GVSsTrCL9CSxNIagyHs/8cLyyk/EtTCOoIhP7AAUaTm6Y&#13;&#10;B4dhExHNXoUL2w3N2KpvgvpeO1TVrdmtYcFuTQv27LVmt44dG1TMeHO7Ie9s1eDtzXt+JlEmLBws&#13;&#10;uzWtMLH2xtU7Ek1zWzyiAlCEK7EN9MDQXYG2owtOgR7EZLtQf9CDpl53ypodyK60Jq3UktRSS0o7&#13;&#10;PCltV1LX5UN5mwN1B11pHQ8gs96ViEwbApIcCMtwJbnSg+w2N+LKrUgpt6C+24/GvkDKez0IzzfD&#13;&#10;O9kMCy9jvGPtCM1wwiPOjKhiR5Kq3PFLdia9Tkl2kxf+qS7oOdijbeGKldIL10h/bP2d2WNnjK6N&#13;&#10;A4a2Dpi7WeMX70xalQetk5F0L8URV+KCW7Q1SRUK2mb8KO12p6rfg7/pa+2ju6Gb/ua1eNBAex8D&#13;&#10;ovBWuFgqW/H2isPQ3J+QiAwSk4sIi8nDzTceJ98knPzjicopo6xrmKqhYYo6xijrnSGipIHQ3Gri&#13;&#10;ihsp75kiqaINr+hs9o2I81qslWFomyvxDE+isneG3NZBagcmKGoaILm8lsDsMqx9E/BOisQ1KgxD&#13;&#10;xxD0bcNR07Fl0w5j3t6sy9tbdHhzuxrv7BT2LltU9O3QsnBht4E1O3Ut2KFjzmaRpdtjxGZVI1Q1&#13;&#10;bHBQhGFq5Y2jUxSeynhKC1qpLj9AQmIWru4eOLm6Y+HojL2XMx5RLijjxDS0kvjsCKYmp1iYXeDQ&#13;&#10;3CFOHjn5ch75+MpxlhdXOH/yPMuHjrC0uMLC4tGfaWlBFNsuc2hxmcWFQywtHl47XzwiP25x8RhL&#13;&#10;C8vy+cXnEKs+C+LtV55nevqQLLVdmFxgYXpFRoVEoaEovRVA5tjKWU6fOLv2us5c5Oy5Vakjh47R&#13;&#10;3zvO6MQU509eeAlZrpxbZfUVXb14mfnpRT68c5Wvn97jx98+5L07F4kKT0PsoJs722PubIcyzBWf&#13;&#10;eA/8kzxljCowRYlntBsKH/HNZ0hMYiwfP/lATuA+f/yA2upuUpNrSE+tIy6hmojoUsKjS4mIqyMy&#13;&#10;oUkqJqmF2ORWqZTsLnkhLS6mxQpNYeUohZVjFFUJjZIvJn0rxVpQPyWV/WSXdJBW2ExGUQv55Y0U&#13;&#10;VdZRVFlLSWU7RSWdFJV2v3S0rDtbxDGv+CDpWW3UNk7R0DJLVc2QVKkovBN3lnPbEZEX8TpEZluU&#13;&#10;36bn9Ur3TXRCE0EhRSQm1nDr+irff/URTx68x83VyxzY309cTC5KjwjcXcPwcA3Fz9MXf6Uv/p5+&#13;&#10;RPrFUFLQSE1FB/UV7Ryoa2S4eR+9dc1SPbVNdJYV01lWRFd5MRMtdUy1NjDdJmyxLawMtEodHWrj&#13;&#10;zFAdZ4b2caKvkiPdoo+limP9dZwdaeDyeCPXplu5NtsmO1suTzUjdHGiSb7/xGADK32NHO5tYO5A&#13;&#10;DUsH61jqbZXFxvuq62lrqmfgYBvZuVWkJqWTGhPNlaNj/OGr+xKyXDl3guzMSulKSkltJj+nk5yc&#13;&#10;TglaBGxJkRe9TSTlNJGRLyYwByUcySvtl1OVOSWD5FdNUNSwsKZ9My9msn/qYlnvZBEOpGyxKFMg&#13;&#10;lhxeTGeLEttX9SJ2VFQxRGHZAIWlAxSV9L+IE61FiAorxsgrGyaneFB+TQU4q2uc4uTRC3z04CFf&#13;&#10;PHvKw/u3eO/mVdnNIiCLiA0Jffl0zb0i4MpnH649th4p+vKjh3z7yWN++OIZP3zxKU/u3ubZ3et8&#13;&#10;8eC2BB8Cfqzrx08f8rvPHvG7zx6/0BN+9/mH/O6Lp/zuq2cyhiW6bn6mnz3+VP7/FzE+sfT17ccP&#13;&#10;+e0nD/n+04f88NlDfve50KOXz/X8wV2e3rvFR+/d5vHdW9y78S73r9/kg3dv8+7la3JNZmn2qFwp&#13;&#10;6+seo6Olj+a6Hur39dBSP0i9mE+u6Cc9oxkv1yS8fHLx98vGL6QYv7BSHF2TMNqjJMgvj/T8NsLj&#13;&#10;K7FzScLGKR4r+xgsbaOwtI3GxjEJG4dE3N3TCIxrIatkSEaERDxovYdFdLLklA3SOnCclr6jVDdP&#13;&#10;UVknCo8HyCvtJad0EPF9k100IPtYRExovcdF9KREJ9fKgluxIBSf0UpMiii8rJMdLGJeWYAT4USJ&#13;&#10;SqolMatVFk+KSWhxgRWVXE9YfB3RyWKJSDhgxCyzuIvdSmrOftJy22XPS1pep+xqMTMKpLyonRMn&#13;&#10;bnD05KrsX1k6dpmFY6svNT57FKHpxbNMzp2htrGLoNAykpKayM3vpqikj6qqHsrLOqmu6uJAzwRh&#13;&#10;0UmEp+SR39pLbF4F3v7hdHSPcK5jlH/64Q/8+R//zBef/ZYrF65w7fI1bq5e5/6tO9y6cRuxNtfe&#13;&#10;PEJ7yyiDQ0uMTx9lfGbtNUzOHGV2bJn+A2P0dAxwoLUDR3t7HOzt+dMf/8TkxLQELEkJabRX7EN1&#13;&#10;9x5MTSxpra3HzNSClrZunn38NQpnDwyMbDE1V7BjpyrHjp/jyuotLK1sOXL0DBcvv4um5l7efGsT&#13;&#10;e9S1JGBZvXYL7b16a4+paXDv/iMmpxbQ1haApYP3HzzF3MKG37yxkY0bt7K0dILHjz/FzMya1wRg&#13;&#10;eXsTk9OHOXr0vAQslVWN3Lj5gXSw/PKXryMAy9T0EidOXmDPHk10dA14/ulX5OaXSMDyt798DR19&#13;&#10;I559+hV5hWUIwFJeXScBi5mlpQQsEzPzHD97XkaMfv3GO7LXJSO7gKcff05FTR1Pnn9CYmoGb23c&#13;&#10;yg4tC3brO/HGJjUEvNm2YxcbN23m//lv/42//eUvZBzH2s6Gm+/d5ua9Oyh9vVl99wYjkxMyfrRT&#13;&#10;Q53X33pDOmV+9atf8fbbb7OwfFgCFjUNdX7196+jsmcPtz64JwGLvcKJc5cu0zs0wtYdu3hrhwq/&#13;&#10;2bgZYzNzfvsPP1Lf1kxOYT7f/PgDSl9f3ti0EW0rHbaqbKOhvUkCFgtrizXA8vWXFJQWy3LfLVu3&#13;&#10;4OSqIDU7nfHZCT7/7Zfcev8OVrbWbNq1hV1Ghug62aJlZ4Wppwv6zjY4hvpj4u2OidIdh9BAuW6k&#13;&#10;7aDAwN0DE6UTikg/nCJ9cYz0wSc1kOTkeMpK0/Dzc8VAXw9HRwsSYwPITgmnLDuGwowIclICyEx0&#13;&#10;pac1g2MztQwdyGN/fRot1cm01WWzvy5XqnWfiAxlUFmURkVJCc11+3h06xx/+fEB//bDA84cWcLN&#13;&#10;LYjwyDSSMqoQUEUA/3TRfZLdRHJ2o/y7npwt+p06pOstJbeZ2Ix6AqMEQMknQCiyREYZfcOKiRKz&#13;&#10;7JGlePtn4x1UgHdwIf7hYn68HH+hsDJcvLOwdUnGwT0Vv7AiPAPE9HIerl7p2LvG4+SeKJ1+bl6p&#13;&#10;uClTpHwCBKjOQumXgU9ANk6usZhYeuPskUhAagOesZX4JbXim9CCrVc2Vq5JWLokyiUY1b2u7FJX&#13;&#10;sHOPE1v3KNj8MwkXyxpgETchxcduVXNEz9KPmPRUPIKCsVWGYC9iGo7OeISHEJQWRmZ5FmaOjmgY&#13;&#10;WqNn4cF4WyUdpWm0FYnJ7Tj669KY6cxnZXAfZyabOT0h1MTl+Y61otiVER5cXOTp1TXAMj3Qz4G2&#13;&#10;LmqqaggISSEgvIrAsEJ6Bw/z7NNv+eSzb/j++3/k6dOvuXX7Q268+4h3331AZU0N711c4d7lk5xf&#13;&#10;6uHMfDdn57uZ76pksauC3voiToy1c3S4lemuWtqr8lkYbODC4gEuzrdxfrqZi3NtXD/axbVjXcwM&#13;&#10;1jHcVcbccB2jPdUcHihjeaCUpb5iLs61c32ll6uH1xZ/Vpe6EYDl0kI7q4e7uHl8hFsnZ7l1coYb&#13;&#10;J2Z59+Q8d84scvvsPI9vnubJrXNcPDwlAcvVYwucnhvj7MI45xdHJFy5vNDDhblOCVhOTTcz0l7M&#13;&#10;Qn81R8fqWRjYR3tdIY3VedSUplGUE0NpXizVlVlU1RRJtbVU01hbTnV5EQq3KNmromlqh5qeHao6&#13;&#10;9uzRc8BC4YV/VBSmtj7sNXJbiwKZ+KItJpktA9Gy8kPVwgU1M3Gx7ynhiq55AHoWgeze64i+nR/6&#13;&#10;dv6om3ihbSWOZmjYWGIb6opbghLvzAACSyJxTPRGz9cW0xAFikQ/LCK9ccsIwCPLh8ASpZRrqit6&#13;&#10;njZou1ph7KfAKswTp7AwfBIjMXf3wMLbBc+4QKxCbbCLtMc2wh5TXwd03Www8rLDIcwey2A7bCKd&#13;&#10;MfWzxzJQABgF+QWJRMZEY6vwZcduMc+s8TOJeIoALOJCX0KVLSqyvHYdsIjjNg2RdDBku5YRW9QM&#13;&#10;2bBLkw07RUHuHjbs0mbDTl1Z5Pr2LkNUjDww8wzDNMAPLXt39jq4Y+kXjqF7ALbBsVgHxWPuG41T&#13;&#10;ZCpZJY3SHWTgEIiasQ+qxt7sNfVGXU+U8TqjouuGupEHagYebFIxZNNOC7ao2sgloa3a9ujZB6Bq&#13;&#10;6swOIxsZ57GLD8A5JQ41excCSuIIq4onvDaGoIoICUycosIxtfVH29IbbUsldv5hOMdE4JeVhG1Y&#13;&#10;MIbKACwCwzDzC0Hd0pE9ti4YerrgnhxGUGEMCY1phJVnYxcVglNCJNaRwWjbKtBydMQqwBfrQD8U&#13;&#10;kaEE56ahbqVgi7YVKnusJGBR0bJA19ABHXM3tExdUDOwZ4NwBv0fAMub4uuy24Q9Oo6oGBqhamyM&#13;&#10;a7gfea15BGQGYR/kiamrG6FpTlR2etMwGExEnhceMQo8IyyJybenrNOTgaNhHJyLIKvajaQiJ2oP&#13;&#10;+pNUE4xLxNrAjVesEwEpDqSVuJHT5EdCuRehua4kVHgTke9KcJYXgRlKQvNdCCtwxifdAY84azzi&#13;&#10;rHCPscY72o6QVBeCU1wwdTTB3MkUr1AHYiuiSGpIIiLfF0WkPcGFvvjJuWYjMus9aZ0Jp7TLj5Rq&#13;&#10;d3yTbbALNMMz2pbKPk8K250obHbgb4Za+xkS3SvN/Qy09jG0v+elKgtrcXaLQ8PIB20Tf0KjikjP&#13;&#10;rsPZLxbf6BwCUgtJ3tdGzcRhasaWqBjsoGxghrjKdvI7RshqOEjj+AoZdV2EZ1eSVNFE3fgi0YW1&#13;&#10;KIOyyBJW9P0jJFS0USwmomdOkly+n4CsUhRhmdh4R2CtjMTOOxVD+2h26SrZssucDVv0pd7cthfV&#13;&#10;3U7s0LZA3cwebSsFqkbW7NKzYKeOOVvUjV8Clt17rLBzDJG2JSf3FFzdY0hPriI/p5HQyESsnBSY&#13;&#10;OThiaGePrbcHHlH+KGO8UMYoCUv2Z2pikvmpeeYn56Wj5KyAGSfPcnLl5Fop6+ILgPICmqzDkZdw&#13;&#10;RQCWF5BFgJZ1LS0e4fDScZbmD/8EWP4KrszMHpZwRZTaDg5OMjexxNz0YSZGF1heOcXR9ng24wAA&#13;&#10;IABJREFUo2tTzWfFXc11vYAsouNFABbhOPjrWNCrkOXapSsSsDy5c5VvPrrHn373jC+e36Mov4Lt&#13;&#10;u0zRMjRG4WeHMtJLlv+uO3xEV40ALE6+tlg4W5CYFsUXz96X6yzCAVMrXEs+qSTEFiMWZ8Rd45jk&#13;&#10;FmJTWkkQjpX0jp/HgrK7SM3plhKAI7d4SF6YF5evrc+IYtTcF/O+L7s7Sobkskx51ShCpRUj5BX3&#13;&#10;/18BS27JWtdKRdXoT86W6jEZJxLuGNHFEpfRTmx6m3wtGfm9pOUdJCWni/i0TmITmomJr6O8upXH&#13;&#10;D+/yx99/wdefPJJxkYunVmisLCMjPpa02GjSIkJJDQ95qdz4WIpTkyhJiKUxP5ee2ppXVE13jehu&#13;&#10;+bkO1pQx1FAhJ6DHmqs5NtrNmdFWTg83sNxdwVJrPkc6S5DzzP11nBtq4vp0F1emD3C4p4Gl7jr5&#13;&#10;8WIWWvSuiMnm6fYqhhqK6a8tYKSxhLmOGhb7WxjorKOuIo+GmkLKSnPISY8nLTGW/vY6vvhwraPn&#13;&#10;/duXycvZJ63TcUnNZOT2kZ4jXEdCXSTntJOc20pyTotccBBfx/UJ7PWjAB5FVRMUVk9RVDkhc+3r&#13;&#10;UGX9uN7DIv58Wk43uTKyJSI/rwAWEQF6AViE60Wci2NZlYiC/VSEW1Q9JmejBbjLKR4gp0g8zyD7&#13;&#10;6gY5vHCMj96/z/NHH/Dhe6KfaVU6Wj4RS2MfPpCRoZfFty+gyzpgEb0tXz97yDfP14DHdwJ4fPKQ&#13;&#10;Hz5+yI+vwBXpMln/mE/XoMh3nzzi+8+e8KOALF9+9JMEcBGPffaEHz4VxbqP+E6cf/mEH796KCHL&#13;&#10;D1+sfT4BWb569hNsEZ//u88+5LMn78tOpfvv3uDO9etcu3yVq5dWWb20Ks/PnjyPgCsL00cQU78j&#13;&#10;gzMcaBugrbmfpvo+Gmp7qCjroqioi/zCAwQHF6PwLCIgoFDezQ2MqMTWKR5jdS/cnFPpGVuhrXee&#13;&#10;nNIuPAIKcFJmSSk8c3Bxz8fZPU9+vyRmHpCARcARIQFKxLLQOjARZbZ1HYeo33+I6oZJWUAtoWjp&#13;&#10;kARkuaVDErCkighaofh72S0LaKNSmxASsEVovYclIm6f7D8Q0Z+1uM9+QuP2kZzVLiFLen6nnI0W&#13;&#10;f9/D48UcdIMELCk5+0nPO0iaKNfNapWdMMLBInpbDLU8aKob4NTpm6ycWJtpFt0rc0cuMy86V46t&#13;&#10;yqLbsZkTdA8corq+H5/gfJLSmskXUcaSPkrK+igt6aCqoovZ2WMcOXuViro23P3CyKhpRSk6WXLL&#13;&#10;GZ06zJXGbr7++As+efYF77/3TEJ+AVhOLZ/g8ulzLM8u07Svl6z4avLT6qmr6mF0fIXB4SV6++cY&#13;&#10;G15gtG+WrrZBuULX1zlKkH8IOnt1uLp6jU8//RxPDyXaWnsxNjJBQ12TA529PH/4CIXCjaSUTH7/&#13;&#10;h38hNS2b7TtU2LxlJ8Ym5jx49JGEJQaGxhw7fpYrqzfR1NL5GWC5cvW2jPaINSG1PT8Blr17ddm/&#13;&#10;/yBPPvwESys73nxrs1z8eRWw/Pr1d3jr7U1MzSxz9NgFCVjKyuu4+95TrGwc+OUvX2Pz5m3MizjU&#13;&#10;8klU1NQlYPlYwpRSGVX677/4tQQszz/7+hXAUs/VG3cxMllzsAxPzHLs9DnUNTX5xa/+jr/95a8w&#13;&#10;s7Diky++5pPPvub2ew8wE0s+W3bJXy5VDcQcqg6btm6jq6+f0clJNLQ0+bvXX5Mlt1u2bWVsZpLb&#13;&#10;77+Hs5sbU/PzXFhdxcjEhDffeQcRHRKlt2lZGejo6bK4sszZK5dQ09SQgGWXqirXbt/m3JXLmJiZ&#13;&#10;MTg6zKWr16Tj5rXfvMUbb79DSEQU3/3h96TniIt1P7749hvyS0rYuGUz72x9BzVNNY6cPsbR08dR&#13;&#10;19LAwMiA559/Rn5JMarqe8guyCUoPFiW3aprqsvelh//+HsycjPZtHMr6mYGaNpYYBPghWNIEDv2&#13;&#10;mqFjbYuF0gNdRwWK8CBco4MlUHGNC8Y5NhjrQHecY/xwTwyU8k0LxcXVGQsrG7R1jfBSOhMZoiRO&#13;&#10;LIMId2RiEBGhXoQHepCYEsJQXxmL0/W0VKfLONH+2kwONhXS01zIQHuZVGddLuW5sdSU5XDz4mH+&#13;&#10;/N1DqXvXzuDnn4F/SBFhURUy9pOc2YxUXgepYhWotIvc0h6yitcUl9wgnZjCjRkSWUlgRIVUQGgJ&#13;&#10;AcK1ElpMUEQxQZFrR5/QIpQha/IPKyIwrABlQAZWzlFYu0dj4xGNhSICK7cojGyCMbGMxcIqWcrK&#13;&#10;IRobt3hs3JOwck3EShGFlVOklJ1LHPYuCfiHlZBYPk1W8wmC03sxc0nFRJGMpXsapnaB7NS2Z4u4&#13;&#10;o6zjhIq6Lbs1HKRLRThVdqgr2KbiwNbd9mzaYcNWdVd26nijou2ClVsgGQWFmDr6YuToh56VGzoW&#13;&#10;Ltj7BBCYGkVsdiLeEcFYOZth4WaPpZstdr52eEe7Mdeew5GeQo4P17LcX8nRoX1cnGnj3FQT56db&#13;&#10;ZCTn3ulxHl5a4Nm7R3hweYnZgf1MdrfTWtNCdHgGbi5RuCkTyMnpJTik+mcKjagmOqGO4bFzXLl7&#13;&#10;j/fPzPDo/CJXD49x5+Q4lxZ7ODJYzcpAFSv9Vcx1FjLSkM5sRwGH+is5OdnA2dkWzk63yijRmakW&#13;&#10;OZF8ZrKFUxONnJ9r4exMk3SwiNWhY8PVnJ5oQHS63FjukbGiM5ONXJ7fLztTri73c25mP+cWR7i8&#13;&#10;PCUjT+8eH+fEaCu3Tk1x//IRHt88y9N7Vzi3Ms+NlVmOjRzgzFQf15YHZJ+LKMy9MNvKhdkWzs+2&#13;&#10;sNRXKSeaT4zUSkh1bLxRxoYGWvNprkiiPDeSxqYyiivyKSzNJSczjqTEUFKSowmJiMdO4Yelveiy&#13;&#10;8UJbVykjt7vU3DEyDZU3MXZpOkoHlOjwEV0spjYh0tEiXKPm9mHomvigbeiFWBPSMPRF3zIUS5cU&#13;&#10;dmo7SIlJ5506Dpi4OWDk7YhdlAc24W745gYRUByOW3oA9nFKFMm+uKT64Zzki1WMD07JSvwKPSVg&#13;&#10;8c33wMB7DbCY+TtgEWqLRZgt1hH2uCS4YxvmiJ6bKZqO+hh4mqDvaYqu6xpcsQxywirADjOlNfbR&#13;&#10;LthE2OBf4E1VRQxlxalERkViZu3K1t16bNi21vEhXBJS27RlZ8qm7YZs2KHHxh16bNqhz6YdOmze&#13;&#10;LoCM0P9eXLthmz5vbdXh7W26bN5twfY9duzWd0bFWIm6lTcGyiA0Hb3QsHZmj4mC7dp2sqPG1CME&#13;&#10;E/dQTD3CCE7Mp617DAOHAFSNlKgaecl4kIaeYi2ep+eGqr4727Vc2L7Hlo07LNi405J3dlrxjoot&#13;&#10;Wpb+GDh5s03HBg1rBbrubrgk5rJN2w5NW2fsY72Ia02SgMU+Rswoe6Jq7swWPWsMnb1xDo/CLytR&#13;&#10;yiY0CA1HJRqOXqhau6Lh4IaRlxLrEH88U8MJKYnDtyBqzQET6Iu+0gt9TyUa1vaoiClwL09cYsKJ&#13;&#10;ry4kuDQTA19fzL192a3rws69TqjousromZaJNxpG7lI7tO3ZoGLOht3m7NxrySZVPd7aKXpt1Hhr&#13;&#10;oxpvblDljXdU0HEwx9LfkdD8UEr78uUxODcEu0AlDoFexBUpSasKwC/BDY9IO2IK3Chq86JkvwfN&#13;&#10;434MHY8gr84dGx8D0us8Savxw97fFJcwKyy9bNBz1MPaR7xtQ0SeB6E5rjhHWmEXbIpdiAnhBfbk&#13;&#10;1fkTXuiCa5w1VoFGWAUY4RBihn+CI15Rdlh5GKOmvxcdc30clFYEpPuT1ZaDT0ooAVneJNb6kVsf&#13;&#10;TFCmHXmtXrTNhlO434egDHvsg0xxi7GS08yFnV5kNbkQU2jF3wzv72N4f+9a90pHL70tXXTV7+dg&#13;&#10;YyejvZOUV/fI/5HbtRyxdAwnvaic5IwCvGKKCUwrIqOhg4aZI9ROH6G0ZYSihn6y2wbIaOqloneG&#13;&#10;kgPjxBY3EJJeJmeXo4oqObB0hvrOOZomZmmfXaakc4DO2SUGD52naP8IIdk17NL3wMozEtewVIxc&#13;&#10;wtmqacNes0C2q1q/BCybdhqyQ8OczSombNYyQtXIht361jJGtEXdjM1qZmxWNWOzigU7tZwxtg3H&#13;&#10;zCEae9ckrGwDCQ3Jpqa8i+DweAlYMjPLSU4pori4joLCaizMfeg5MEJX2yjLM1MsTMxKwLIyv8LJ&#13;&#10;5ZMSrqwsrUjAcnjhMItzf+U8mT/E4tzSGliRgGWFw0tHXsIVAVnWymyPsTR/6CfAIs5fca+IXx4n&#13;&#10;JhYkZJkcWWBydJGJ0bX55eXlUxxZPsXJY6dkFl/k8Y8fOf7SyTI7tSQBy2D/rAQsF0+vcuns2oKQ&#13;&#10;OL98Zs3J8hKw3BaA5T6//+apvJibGB7GyNgZXQt3HP2VKKMDZC+NW4SrPIqumjXAYo21mxXxySES&#13;&#10;rrx/8zL3blympqINpWcS3t6p+AWXkJZzkKTMTrnGk5zVRUp2t4QuyVkHWFdK1hpkkaWpJcMSshSX&#13;&#10;D8uoh4Ar/xVgEf0eJeUjEq4UCZdCUd//FbDkl/aRW9Ivo0Oiq0OAGeGUEHfTU3IPEJ1QQ1xGm1Sy&#13;&#10;gD653VJpeWI5oI+E9C6E8yYkKpeuniE+Exe5LySmf589vM2ju9fkXbWTSwucPLT4M506tMi55UNc&#13;&#10;OnaE1ZPHX+ramZM8uXedD9+7sab7N/jw/g2e3L3GnQsn+fDOdZ7evsont05x/cgkx/v3cbirnCNd&#13;&#10;5RKunOzfx9mhRs4ONnJ+uJlTgy3Md9ZKt8rJYbFiJGBLPYd7Gplqq2SsuYz+ukKp8ZZyJjpraa0r&#13;&#10;oaoki8qyHEqKs8hJiyM1MZaOukqef3BFXtx/+fwuNdX7CQotJjaxkaS0drkoJACLmMIVF79rEaGD&#13;&#10;srvmvwIsYpZZgBSx3rQe8RHn63BFHNcjQsJJJL53xPMIrRXhvoAsrwCWddBSXDlCZc2YLMFdn3AW&#13;&#10;S0Nirlu4ogrKhxGFu0Vicai0i4qqg/T1TDM/fYT3b93howcf8Pi9e7x36yZP7t3hs6cPXk44CzfL&#13;&#10;S2fLR2vFuAKyyMeFm0XEdV7RN88e8t3zh3wvlopeFOkK18urUEY6UT5+xPfrUOaTRy9dL7998Vzr&#13;&#10;AEc4Vr77VLhmHvKViCq9eA3r7//y6Qc8unOLe9evcufaVQlTBFR5VZcvXOHUsbMcnj/GxNAiY0Nz&#13;&#10;DPZN0d0xRJ1Y6artkZClrKRL9taI7prg0CK8/fPxDygkOLKK0Oh9OLok42wbJwshm3sXiUzfj4Nn&#13;&#10;rpS1cypWimRsXTNw8S7E1beIgooRUrJ/AizrUEUAFlF8K5aBRPltWu5BqpvnEJ0s4utXXD1E8b4x&#13;&#10;SvaNUVA1SGxmK0lZwinVLaFnUna7hCIxac1rcCW9mdhUMb1cR0xSvVwUik8XUaJO6UoR8R/hohPO&#13;&#10;qLyKIVLkdHQXkYmNRCU1EpvWLJ9f/H0XUFVMQYvuF1GyG5fejoFZAN2d05w+ewuxICTKbKeXLzJ1&#13;&#10;6DxThy9IyDKxcI6Dg0cprRoiIr6cpIxGkjKaSMlqIbe4m9KKXirKOhkeXuTU+Wssn75K99C87FwJ&#13;&#10;T8uXcaHO/YPMLp2mODiJcN94SvPq6B9eZKhvnInBSVqr2hnsGGSib4K0uCoSwstIj62iMKOR/v4F&#13;&#10;xsaPMDG+jIBp0+MLErAcaB2gr3OMopwKNDW0iY2N55///K/cunmHmOg4PNw96Wjv5Ifv/8Bo/xC7&#13;&#10;du5GV9eA23cf8N77HxIbm4iLqwcjo5N88+33REfHsX3HTk6cPMfq1VuvOFg05Z+5Ih7T0kHEhgRg&#13;&#10;EetD41NziJWdto5unjz5FBsbBzZu3M7mzds5dPgkDx49w9TMitf+/i3efnsjU7NLHD91Hi1tHULD&#13;&#10;Y/j9P/4LbR092No5kZyazR//6V+le0ZVdQ86uvp89Pxz8gvLJGD5xS9fQ/eFgyW/qJwtW7dTXlXP&#13;&#10;lWt3ZHToN2++RcfBAd5//BT/oBB+88Yb/Pe//SVicnr+8IqMUI1OzLBjtyo7NEywDgjGMzkRTQtL&#13;&#10;3t60mez8fP75P/6V6fk5FK5umFpakp1fwNff/cDoxDRq6hoEh4bx8eef09XXK4tzo+JjuffwfTp7&#13;&#10;u9Hau1eW1Z6+eEE6aH712t8jAMvl6zc4df4CGtra+AcF8ukXX9M3NIKjsyu+gUGcv3JNxpoMTYzZ&#13;&#10;uXsXU/MLvP/4CYmpKdg62lHbUsfXP3xLZl42b73zFoYmhnz13dcUlhWjpr5Hfu67D+4Rn5yApY2V&#13;&#10;nG/+07/9mfScDDbu2IqmhRF6TjbYB/uiCA/EJSKQ7Rr6qBmYYujigm2gHw5hvjhF+KCI9ME+zBu7&#13;&#10;YCW6wukS4YNzTAAaumao7zVBXcsYTV1TrG3tUXo4ERbkgY/SCT8fV7yVznh7OhMe7UNDfQb9B0uo&#13;&#10;zA2Tpbft1THUloRSXxZOT2s6B1vSaK2JpaEiQQKWW5deASxXT+PqmYRPSLFc6xF9KesShdkCjgpl&#13;&#10;imLsF4BFlNgKuPLXgMU/tAy/4FICQssIDi8lNLKM4IgSfF7AFQFZBIAJDy8hPq6K8LAsIsLSXiiV&#13;&#10;iLA1xUblkRBTTFpiBVkZNRQU1pGdu4/YxFJS00opL6kjL7eSuOR9JAlHbfshwrMGyd1/FreQOowc&#13;&#10;kjF2SsLSPUOCm+2atsiLYW0HCVhUNB3ZpeUqIcs6YNmy04YNWy1RM3Jhj7GrlJ6dJwkFBZi4+aNv&#13;&#10;446ulSs6Vq4Yu/jgERWNMioGZUwo0ZnROPooSSzyIbnYk8Qib2Jy/ShpDqRqfyCHess5NiK6TARc&#13;&#10;aebKwn4ZERIrPeuA5fnNo5yY7Weiq43x7n5SEwoI8ksmIiyHltZFvH3LcXYteClX9zzcPHLJK+jh&#13;&#10;s29+4PGlJR6eW5CA5frKIGenOjgqosyD1RzqLWOhq5jD4nUM1Uh4cnK8jqND1fJ13Drax/nZdk6M&#13;&#10;NUoJGCQKcIWWDpa8XB0ShbgXZ1plnOjkaC1nRHfLYicX5w9wfv4Ay4M1nF0YlqtBt08tcvPEFGcm&#13;&#10;O7l1aoZ7l5Z5dPMMH90XfWkL3FiZ4chwx0+A5ZBwxHRIuCIAy7npJlkOvDJYw6mxegl6BPA5OVHH&#13;&#10;XH8BY50ZdNTGUFWTRFlFAkmJIQQEeuOgcJKdTLYKJXsNFTJuK+DKHk1XtHQ82bHbBUOTUCztotip&#13;&#10;7vASsGjouaPwSpKydIzAwiFc9rNoGihl9ExVV8les2BcAgrQMfVB19KTXToO6NjaYBHoiiLRG7d0&#13;&#10;P2wjXXFJ8MAr0xffHH+UmT64pa0DFhETUuKc4kVAgTf++d44J7mj42Ili2ptwhUSrFhF2OGS5Ixn&#13;&#10;qhK/HD951HQwQFthiK6bKQYetpj6OWId6oyZvz32oU5Yh9uTlaEkP9ePspJQKopTSYyPwdjCeQ2o&#13;&#10;rIOVV44CoGzabsCGHbpr2qknF3/E6s+aO0WXjdsN2LzD8CVs2bTDUEaD3tmuxw41a7ap2qJm7IKK&#13;&#10;kZJtes7sNHNFzVaJiqkrqvrOqOq5sEPHnh169uzUc0DTwgNFcBJ2PlEYOQehbuqFjpUfRnYBqOx1&#13;&#10;YKeWE6p67uzScWW7ljM79jqyabclb20Xs9hWvLnDmk1qdqhZ27N1rzW6dkpsfMPQdQyQgGWrlvh6&#13;&#10;+JEzXEjRZDHxLamY+nmiZukiHS8GCiU2gUHYRQSiiAvDKiSQPQ7u7LJxRVPhiaGXD9ahAThEBRBb&#13;&#10;m0xMUxIuicFYRwRiGuiHhoMrajbOqFopMPJ0l66V2Ip8fPNSUKREYxToT2R1NgUdDWib+r3Uq4Bl&#13;&#10;HbSoG7qhZuCAiq4Du/c6sF3NHFmMu21tdSgwJ5iCrmxyOzIpHyggMDsIcx97GccxdVNi5e1N1UAO&#13;&#10;seXBeCe6k17vR/VgKKm1HiRXu5HV7EFYji0uYcZEFTgSmOqIqauejLPtNrFku64Guw010LM3kIAl&#13;&#10;JNsFlyhrnCIscAwzJSLPnuRqX0JzfMis8SU0S4FNiBOeiS4Ep7vgGeWIna8NZh6ucq5aODK90mIJ&#13;&#10;zc/AJkBB7r4kukfKKNofQHi+AzElCupGwyjtDiA81wH/VHuCs5yIyHcip8WNxEp7gtPN+JuWmia5&#13;&#10;YlFX3kReXhnh4cm4KIII9Emgs3MGD/9U+QNd/FDXMncisSSWrLo0Kg7OElfcRmXvIu2zZ2mdOkXD&#13;&#10;yAqVB6akavpmKek9SGJ5C2k1nUTl1VE3NkNEQSkNk4eIL6qmrHuIxol5Sg4MkFrTRkX3MEkVLTgF&#13;&#10;pmHsFIGxSwgWylh2GzqzSdWcPbr2bFMxZeNWA6kdquZo6juyXcOMXfpmbJGN2NZsVrFZk8iiqthK&#13;&#10;bddyw8A6HHOnOBzdUrBzjCA1pZKujlHSsnLx9I3G1NoLY0sPVPYo2L7Ljh0q9sTGleLvl8bx+RmW&#13;&#10;JseYGh7n0Owhjh8+zqkjpzh2+JgELBKuvBrveQWYrEEWERN6McO8dITDiyssLx15uRb0MweLeJ6/&#13;&#10;giyTk4tyNUhcCAnAMiCKa0fnWDm8tlh04ugaZJkZn6GrrYuluSUJWaYn5xkbmWZoYE4ClgunV3mp&#13;&#10;U6tckLrIT4BllW+f3ecfv3vGP33/nOX5GQyNFOw188TKww3PqACcQxyx97fHI9KN4DRflFGeOPlZ&#13;&#10;4+BlR3xKsAQNV88c49zRQ0yPzFKYW0dibCE+/jmER1WSkNxInChHze4iM68HMcMq7kSLCyx5Rzu/&#13;&#10;R8IMsQZUVD5KXskghaK3o3JEXhSLgrl10CIcDSLqIVRUPkRxhbhAH1yLkoiizJIeuRYiFkMKZNnp&#13;&#10;2kW5KLPNLVmT+DM1tePyz4mZYQEG4pPr15ZDsoSVWEzBHlyTeG15/aRk9yC6GyLiyomIL6O7d4Lb&#13;&#10;11b56tkDfvjiyUt9//kTvv/iGd9/+dd6zo/ffPm/6+sv+O2Xz/jtlx9JffvZI7797KHUV88f89Xz&#13;&#10;J7x/4xonZoa5enyOY9PDnJk6wPmZTo6PNHNsuJnTI62cGWrheE8dx8Qs9EgT5ydaWemtZa6jkhOD&#13;&#10;TQjYIlaGDvc1Mt9Vz1BjGbOddYy0V9NQmUtNaSblBankZ8SRmxZNRnIsnfVVfPxg9WVEpbmpTwKW&#13;&#10;0IhyElOaScs+sOZgyfupfyWzoE9GcoRrRCi/fISCCgE4RmSR7Rpg+alDRThW1gGLKLqVkZ/yEdnJ&#13;&#10;I3p5fgIsrzpYBl86WNYBi+hdqdy3tjJUWT9OVcOaxLm4YC+vHaOibozS6hGKy0Rc4wCFRR0U5LUx&#13;&#10;2DvL5bOXefLeezy6d59bV6/zRPShPLjHJ6/EhiRk+VhEi9aWh9bhiXCTCAmIIrT+uDiKhaJX3xbn&#13;&#10;6x8njutgRkCV7z5egzICoKw/jziug5kvPnqxePQC7gjA8/mHD/nw/h3uXbvKnaurvLt6lXevXuPG&#13;&#10;6jWuX77KlQur0sVy6dwlCViOr5yWhdnD/dP094zT1TFCeUkXpcWdlJd2SriSl9NGemoDkVHlBAYX&#13;&#10;EBRSSEhUNeGxddi7pNLes0JLzzLKkHJsXNJlx4C1cwpWTsny3NY1HSfPAul+KambIrOoj5zS4ZcR&#13;&#10;IQFXXgUs0tEigGZeN1XNS1S2zFHaOEVpwySltaOIpaH4nDbiM/cj4OcaZNkvXSziIkXEf8S8slgB&#13;&#10;Egsf0S8Ai5htTsxsJTGzhcSMZpIy2olJaiS/fJCM4r4XkKWTWDHxnNpIXHobSVkHJGARPU4S/BQc&#13;&#10;JCGzA1v7CLo6pjh5+gaLK+eYXz7LxNI5xhfPMr5wRp73jx2XDpywmBJSMpvIyBMl3k1Sopi3tX2c&#13;&#10;ubljnDl7hWOnVpk5dIGBySMEh8dhbuOE0ieYzp4xpg+dpyoinTjfWEpyKjiwf5Sergmaaw+Qn1JO&#13;&#10;bkIJJVn1+Htm4OGYgK9bKqE+2ZQXd9BzcBYxz3zhzEUJ2E4cOc3E0AJj/XN0HxghICAMdXVN0tIy&#13;&#10;ePL4qYQJ4j//8Ps/Ul/fiu5eXbZs3CpjOMLJcvz4Gf7zP/8//uf/gi++/C25uQVs2bKVdzZsZG7+&#13;&#10;MCdOXXgJWFTVREfLDbkutO5qUVPT4PLqTfqHxmVEqK6hlXv3H2Ntbc+GjdvYvGU7cwtHuXv/CSZm&#13;&#10;Fgi3xltvb2BgeILFQ0cRz7lj525GxmZlf8Mf//Rv3H//Qy5cusHs/LKcfxZxpLvvPZKrRKJsVwCW&#13;&#10;vbr63H3/CSL2I0puRT/L6XNX0Dc04Vd/9xruSh+ef/4ln3/zW5Q+fvz69Tf4u9f+Xs45//lf/52E&#13;&#10;5FTe2boDc6Un3ukpOMdE4xgQwA51dXbs3kVWfja3P7jLv/7HX/gff/kPvvn+B4bHpzAwMpbT0hs2&#13;&#10;biQrL48PHj+WJbi//+MfmF9ewszSHPG+gdExFldWpANHAJadu1U4cvIUiytH2K2qJot4o+MSuHbz&#13;&#10;Dv/+n/+LP/zpnzl+5pxcQXr9N+K1vo6eoREHBwb57ve/59/+8y98+vXnVNXtY5fKbn79+q8xNDbg&#13;&#10;o88+Ircon7c3bEDPwIDx2Un+8M//xL/9v//O599+SVv3ftS1NdiwYys7DXQwUNjgEKTEzMuV7UZ6&#13;&#10;2Pgp2a1jhG2gD5a+Sva6OKDuaIO5nxumPi7YBHniFOGNuq2IqRixTc2ULSrGbNlpzG4NG9R1HXBx&#13;&#10;diYmyo/gQCWhQZ5SArQ4uttR1qKgezCI6rxwuuri6aiJpa40TAIWAVcONCbTUZ9IS43orsjh1uXl&#13;&#10;lw6Wu6uncfX4rwFLet4BGVUVgCWj8CfAkpK9n8S0ZuKS6n/mYPk5YCkhJLyU4PASfEOLXzpYBGCJ&#13;&#10;jalgf/Mw3W299LZ3/2/qbOpmemiGkYNjDHUPM3Swm9rqOvLySmlv6WVqeJapkXnmF64ys3ibmuY5&#13;&#10;kkpnqBi+RX7nBWKKx7H2zJIyd45nh5ad/H18m6YtKroKVLUUqOh4SMiyVdNZxoW2aSrYraNgl66j&#13;&#10;dCUIZ8JOXXss3MIwcwtAx9wFXUsBWNxQNXNmr50H4YkpKPyDMbB3Q8/Wlbg8X2JSxhF8AAAgAElE&#13;&#10;QVSqwklqiCSjJpiylkAq2gM5LuDKzH5OjtVxfLjmZQfL++uA5cYRnr17lGvHJzk62ceh0XEKs8pw&#13;&#10;c42koriBy1eesLh0nfrGOeoahGYZGjnFydO3+ezL38k+lseXFnn/zByrh0TUpo/TE20s91dwdKCK&#13;&#10;6f15jDVlSrgiXCenJgRcqeL4yD7pXnl3pYdz062cGG1AdMWsDKxNOR/uE2CmSEpMO4v1IdEjIyQK&#13;&#10;ckUXiwAsJ8cbOTXZwlJvBavLY9K9cuf0IvfOLXDn9Cz3zi9wXwCWG6f46N4Vzq8scnVlnCPDrRwb&#13;&#10;bePaygDXlvtkWa6IIJ2ebGS+p5jJzmKOj9RxfES4gMo5M93I6ekGDo+WMdqRTltNNCWlsRSXxBIf&#13;&#10;F0hgkA+eSnf8/H3w9vVF18QWLWMftI092aPvhrq+GztUXdHW9cfcOpztqo7sFqtRWgr26Lph6xqL&#13;&#10;wlv8+xuFjXMUema+aMv+FT/UDbxR0/fFxEG4lsoJjEtG09ISI6ULltHeeGSJ6E8A5sGOGPvZSTnF&#13;&#10;OROYryQgT4lPjjeuKWuARRHnjleGEp8sJca+tqjaGaPjbolLogeeGe5S7qmu+KQrpbxSPTH0tsXI&#13;&#10;1w7zYCcc4zywj3HDIcYdDXsDTJR25GR5k53pJY8Fef5UFCdTkJOEg8KD7SrG/0fIsnGH/kvAIhZ/&#13;&#10;BFwRemuHDmLG+a2dOmxU0WfjbgPEzfnNu4zlzyjx80lNQAFdG7brKtip58q2vQ5oGbmzW8+ZLWJU&#13;&#10;RdtewhXhHtGx90bbyRP7qEicYqKxCw/HxCcEI4Ufdn7B6Ip1IHVrtqjbomnghYqOi1wP0rVwY5eW&#13;&#10;/cvp47d3WfDGNnM2qNu97GJRNXFiu66tnM/eaeCAmV8gSR3FVC1WUTReIheFtB092WvnjL7CHU1n&#13;&#10;R8zDvAgsTiatsRCbiDD2OHqw21b0s3ig76HExMeDyLoEEjvScYgLwcjXBz1PJVoKdwlXVCwV+KTF&#13;&#10;E1mUjb6LK2YBPoRXZ+ORlUDy/lLi9xWjoW8vu59E/9NaebKbjK05uYbJ3iZNU3sJV1RFEbCBF+r6&#13;&#10;nuzWcmT7HnNU9MyIr0ik4EA2ITnhxBbEUdmWj7G9k0yZaFs4oWvrjq2fN4nVgQRm2lDY4cu+4VBy&#13;&#10;WrwpPRhA9WAI/ik2uISZEpnvSEatHzVdWXLERnYGWeijZqqFiasJXvGOeMTaEpLlTFShK8kVzmTV&#13;&#10;upBZ60ZStR/pdf7s6/YitdKdpAoXAtOd8E3wwdzTTb4GRUgIFj7+WAQEYeDuin2w0/9P2FuHx53e&#13;&#10;99q9rvc9PU2ySTaLZosMkizGEQxKGpAGxczMzCwLLMmyLLIFtiVZZmZYe9G7SZY30DZJMSmctz09&#13;&#10;bdM2xXO/1/OM5fUm7Tl/fK/npwFJntGM57l/HyC7LpXeI2WU9sVLwFLaZ5C/U1aTBlNuGIlFKmwF&#13;&#10;0dSNGCnoUFHSqyGtQsFvZaZVkZpcgdVSRJ01mzxLPiofLaagOMq1qXQY82nU55AQm4JGZcMYm4JF&#13;&#10;l40lOY/ynkXqR9cYXL7J4PJ1xjfuMbBwgc7Dp6geOkL77BK5rV2k1zZhzCiiuGuE7sVVmo4cJ7Gg&#13;&#10;DlNeJV2zyxR1jZBS3Ym5qAGVIx+ltRBPRQJuQbF4htnYuV+Ni6eCLe4BvLbLCVcEZNnuEixzWbbv&#13;&#10;CWaLuz9b9nmxxf1LqLLFNZot7io52/fF4qNIlYBFaygnMbmOgYEZTq+dx55SREB4PHu9dbjvjWGv&#13;&#10;ZxzVlZ3UVHUQp80kyDcWZYSDGFUaVksB+Tm1Eq7cvnKbm5ducunsJc6I3BQJWESGyq/PWVm9vAlY&#13;&#10;xCoqmTermMXxuY1LbKydfe6+59gQ1c5PlSxLS+ucmF/jxOIGywurzE0vcnxhlfPnvgQsArKc37jI&#13;&#10;9Pg0J5dOcvfmXU6urMlZPLbhVLDcfsT9W5tg5REPbj3ijdtvPAMsnz15xJ//5BP+/i9/xJ/+/oeM&#13;&#10;j4zj46PDM9hIkFpNVLyGyPgIFEYFpgwDObWpWLIsskkoISWG0sp0fvjxexybHGVleoprZy/xrrAk&#13;&#10;3H3AyvGTFBe24XBUkZHTTXnVhGyfEdYPcWZYQIzNVShGqhqcdarCriNgiGiXEaqDysaZp+qIaSrq&#13;&#10;Rd2pcwREae1ZpK13kZrmGcrrj1DZMEtZ7bQ8Iy6C7Wqa5mloWaDpaQVwU/synb3L9A0uI2p+G9qW&#13;&#10;pJWluHTk6cbNqVzZDGwVViGRySJGqCrKaqalxSkjr5fWtjFOLq3xRz/6iL/+4x86509+yP/8sx/9&#13;&#10;xvzVL37Mn/3Jz/7z+bM/4Be/+Bm/+PlP+MUffMzsyAmmBk9QXTgup6Zogpbqo3S1HaexfpajYwd5&#13;&#10;cOUk968ssXrsECvjPVyYHpRzebqbW8cGEOG41+Z6ubnQz30JW3o4M9XNtaUJbp+aZW1ykOneJg73&#13;&#10;NTLcVc1AWwV9LWW01eTSWJ5BQ2U+kwNd/O4njyVg+aPf+z6HJ47L8L8kIWsuHqK0UjSiOAHV5uMl&#13;&#10;HieReSIBi1CrdCzSKGuVj9PRuyyDhRuk/WtJqlg2VS0CsjS0bQYaz1BUIcJzxfMnFCzzso77WR7L&#13;&#10;U1vQJlzZXEUDTWv3Ih39K88AyyZo2Vw7+pdo7TpGk6hzbpiivPwgNdUjdLZNcfXCTT757vf48Scf&#13;&#10;8cn7bz/LZvmZyBjaVLEIwLIJOkT47X8BUTbhyub1m6uELV98CV0EPNmELEKRIkbAml+HMr/+/aRd&#13;&#10;6fOP+OTJu3zvrTf54M3Hcp689SZP3npLztsPH/Pm/Ue8JV6P99/g3s0H3Lx6jwunr7Ewc1IClqOH&#13;&#10;TzDUt0BzwyQiCLi2eoTyskGKi/okYLHYauRznp7dRWpmJ1GaQrqGVilrPIopqY0QVaGEKiLIUQY8&#13;&#10;6oqlgkVtrJWApUQ0TDXOUt36JWAR4EKAVZG/sglZBXAVobJFtcIudP4ZZOkYPEFT9zEKag+RKdQq&#13;&#10;FSIfRbwPHKG8bpzSGgFdxsgvHyFPbJyKh8gq6pewRWS0CNtPad0kRRXDlFaPS9tZXslBKlvm5L9B&#13;&#10;bL6EWkXYi4SKRVgExe8h6pkFBBLNRwVlB9FGJjF9eI2rN97i7CWnakXAlaXTNzm+dp2Z5Uv09s2S&#13;&#10;nNlEadUQtQ3jVNcdokI8nlUjtHXPcmLtOrfuPJLtN+cuP2D1zF2Epai5rZ8oZQyl5fXMHD/N9Qff&#13;&#10;J9WQQWF+NZ0tEwz1zsgTA6ODotL7EK11/TTWjFGY3YUmPINwPzuhvlbCfK2kOaoZ6jrMkdFjrC6e&#13;&#10;4frlWzLD69TyWRaPbzA7u0pSchZuru6EhISSkGDGYrERGamUeSjbt7mQbkojJDxO2oJEMK1OF4te&#13;&#10;b0IE227d6lSdfPOb35ZgZd9+L775rRd56eUtvPDCt/Dy9pFhti+++DKvvbYdcbsDPn4IpcnXv/4N&#13;&#10;du12xcfHnxdffInXXt/Jt7/9smwkCggM4TvfeYVXX9/JC9/8tmwHEg1BX/vaN/idr32TXbvdiIhU&#13;&#10;oVLH4OcfLPNeXFzd+e3//jt87evfkD/3lVdf57/9trD7vCABhIAsr762RdYmi1rpPXs9+fo3vslv&#13;&#10;f+2biGYeYRcKDVdImCEULKL1qLGlgwdvvktwmILXdnsQk5aMvbKEnLpSjFlZqGwWXL09eX37VnwD&#13;&#10;/dHG6og16AmLjGCniwuvbtvKviBR7enK1h07CAwORhcXQ6QyGlcPN7790ov8zte/hpuHh5yvfeMF&#13;&#10;XhDA5BsvsGfffhm6K2xHX//Wt3nxpZc54OuHRhdDtFqDx959vPjyq+zc582OPV588zuvsHO3C+Gi&#13;&#10;8S82RtZFv75tK6/v2sqr21/l299xVjWLSuf//vWv8Ttf/zoimFcREUGMPoZQRRhbtm9li9tO3P39&#13;&#10;CIhRs1cRTIhBTbBBjVtkEK/77SfKkUCIMQ5NpgN1ho1gi54QSxw+ejWq1Hj0eTbMZUa5eRGQRc6O&#13;&#10;ALbuCsLdM5KQ4EjiTXoJWNKSTXgqVOQ32Gkcj6R9WsnwipbKvhjUCUpGu/Pob05mqC2VhbFyjo6U&#13;&#10;cnigkMG2Arqaa3jvwQX+9uef8ne/+Izvv3Ubk7lUWnyE/a+oUgDSERl0W1F3mKr6I/J9QsDSCgFZ&#13;&#10;Gqepbp5FVLeLzxEpmZ1O62NaG/aUFmxJzSSmtZKZ302qgMspjViSm4h/OvaUJpJSmrE66ojWZBOt&#13;&#10;Sf+NiVJmYoovQZ9Qii6+EJU+kTC1WU5N3TAT46eYOXqG9dNvUl5/mPBYkWs4S37rKTIqZ0nMHyPS&#13;&#10;VCUnXF/G9n1KCVi27onETQRq+prlptpln4at4mSiu5pte1Ts9tbh5h+Hi49GQhYRyhyizWS7exRe&#13;&#10;oTp8IuIIUMVzIFJPkNpCsCoBVUIiIToDnuEafKNjyaywkd/hoKLXTlWflctz7Vxf7JPNO7dXBrg8&#13;&#10;28rdk0O8e2WOj++flgqWzx+f5/PHF/j+/TPcvzDD6YVZOupbiNAZmZpd5h//8X/L+eUv/53N+Yd/&#13;&#10;+nf+8V/+QzYKfXj7HB/fPcOds3NcWJ7gwfqoDKO9IWqYZ1rYGK9mZbiSM1PNXJpt59zhOi5ONyKu&#13;&#10;F7acGysHOT/TwdW5Fm4d7+TSbCurh+pYn2zg7JEWqWARgEVUOwuL071Tw8+ULAKwvHH2CPfWDnPn&#13;&#10;lDie4f0by7x/Y4WP75zj4zvn+ejuBb548yqfPjzL54+v8N3b5/ng1hnunT7K3fUjvHVhnneuHJf3&#13;&#10;fXRhlvtnpjg1Uc/xsTI25po4u9DK8cM1nJxtZHW+mfnxcka7MhnqyKaxIYe62ixKi1MpLc2gpbmA&#13;&#10;xsZCcnPT8Q5NIFRjJTaxEENqNWpzEbvc43D1MBKlysHVOxoRdCwAi7CE7fVPwk+RRVRsMfllXSh0&#13;&#10;6XgGJ8jslcDIZPb4W/FVZGNMbiavrF4qCYIcBiJzzehKrMSWWAhP1uBjVLBXE0yQNQJbjVFCFkeD&#13;&#10;qA22EmQRypM4jKVGdPkGBGzxT4gkxKHCUmUltd1GaoeN5FYr5nITAq4YiwwSrERkxKApNBKapCTI&#13;&#10;Fkl4spr96gDcIw7QWO/4tUmhvjaZokIBney47A/6CmQRWR+bs6lg2YQrYv3OTi8JWF7ZfYDX3PzY&#13;&#10;6hHA625+bHEJl9agLbtDcN3rDLXd5qVhu6eaHd4adnir2SHalbxU8jUnXByBxmTiy6rQZBcQlZpF&#13;&#10;fEUFqowcPIWFKyERY1YGgVoL2wSU2RuFV6AZ0fzk4huDf6RocBIh1ArcfbX4RSfg4q1my44vActm&#13;&#10;6K1oF3IJ1HBAa8JSV0zLqVbKpqqw1qXjBCxaAmKM+BhjUeY6SO+qoGq+hZiSNIyVeSRU5hNsNeOl&#13;&#10;1RGVGo+tOYPauVYMJRlSuSLUKyIkd586TlqOdJkZRCXZ2RkYKnNYig42kzNYT0ZfLRGZKezwDme7&#13;&#10;ZwSewQ4JWCJUyZTkN1NX005uSSkhKiueoUr2+hvY62+Ws8fXJCur3UXWT6SKmEQbKrNZWhGLavLZ&#13;&#10;GxjBtr0h7AlUERlvJ8xgJqkqiaxmI1nNWlJrReW3irxWM6XdqTLzU2VVEJ+tobajjPaJfALiwvCP&#13;&#10;C8EvJgA/nT/h8cHYizVk1sWRVh1DfF40NQNxNAwbKWpVSehR1a1hbMFI6yE9xa069Jl61Ilaom1x&#13;&#10;RNmshJut+Gn1hMZbCDHEkdeYTl1vMXVjBRT2pBJfGEdhezwF7XFo0wNIKlPiKE6isEVPzYCZwi4N&#13;&#10;pT0aStvV/JbFlkdX4yhHx44z3n+YzsIeogKseHorcXELZo9LCD77IvH1UhJ8IAZtuAOTJpv9XnEE&#13;&#10;ahzoHHVk1ozTPXtBwpWOiRNUdE6Q09gvA2zrR+fpnj1BQWsffcdOMbSyTOfsHJ2Th6nu6WZs9TSN&#13;&#10;U3MUdAyiSc1FmZKFr9LBnpAEaQva7Sm8a5FfApbd/ry+3Z/XdwSyZVcQW9yC2eIW6gQre4R8MpJt&#13;&#10;HlFs94hgh5xIuQrK7xuRRpAyC2tSA4VFXZSW9eITlISnv16OT2ACwaEOkuwlpCSVYTUXExxoJsjH&#13;&#10;SJi/GWWIjWRLARlJpdy6fBMBWMSIHBZhEfpNsCJAi4Aml34DsGxCFidccSpbzqxf4sy6sBWJ73VZ&#13;&#10;ztmNy2xsXOL8+hUW509y4vhJ5o7MMTs1x/zRExLCiNsIuLI5Vy5e5da127xx5w1Wlk5KwHLkyKmv&#13;&#10;ZLDcFzahp/YgEXa7qWD57L1HMihT+Jqvnl0nKjIFN7cY3LxC8AkLRBET+gyw6FPjsOfb0Fr16Owq&#13;&#10;ErMMVFRm8cGbd7l25hTTw0McOzzPwuQ896/d5PvvPebG5cu0t4yQmtVFRm4fuUXijO6EtAkJ65DI&#13;&#10;aBFBt2KKqp0BmMK2U1IjNk/jMhulouHos5yW8tojVIhNW90Rp+XnaS2vqGcWmy4BWISKQihThNql&#13;&#10;oeUYDa3HaG5flBv6ls5lege/ClgEZBFBrQLMiLPjAvYIsLI5m4BlcxVWphzx7yjupKy8h87OceZn&#13;&#10;llmYXeH4wkk21i/ifG7F8+ucjfVLnDop5uJXZl1kMVy6w/GlC85Z3OD44gZn1+6wcuwmp44/5ML6&#13;&#10;O9y69A53rz3Bxy2EWGUibfV1LEwNSsBypK+JlZF2aQW6NueEK5vtQ7eOD/DGqUNcmR/g7HQv11cO&#13;&#10;c/vkLAtDHbSV59DfXMahvnqGOqo41N/EWH8TbTV5NFTlM97fye99+hZ/+cef8xd/+DlDg7Nys52a&#13;&#10;0YYAUiJ7RT7WdU7IIh4v0f6zCVhqxWPfuURT9zLtPYsSbInA4k0gsmnbqW2ZlyqW5wFLibCV1M8+&#13;&#10;AywCroipbfkyf2Xz+2yuje0CsAi1ykk57X0n6Og/SefAl8ClvW+Rtp7jtHaKSuc5yqsOUVg8RHHJ&#13;&#10;EI2NkxyfP8O7D9+UrUKiXUi0DL3/9ht8+sE70jr0088/dkIVEX77mTMAdxOeCDWJON6EI88ufwph&#13;&#10;5NdP77d5W6lQ+bFTpbJ5/H8DLOL7C8AismJEkK2AK6It6MP33uV7777DB++8LQGLACvPz6N7j7h7&#13;&#10;8xF3rt3n5NJ5ZqdPsTS3wfjIMi2NhyVcqao4SGX5ECUlQ3KToTMWYUiokpL6xOQmwkLT8PJKoKh2&#13;&#10;iih9FUHRzwEWaQ8qQyhYlIZqNMYGsoqHKa2bpqpl1mnHqz0s4YqALJtZLOJYwBbxdWHNpFSOdI6c&#13;&#10;pmt0g77R07T2Lck8hcyygxQIqFcnQpBnqGyYoqrpKKX1U86NVNVh+d4iaqYlMCkZoKBiVL6PiEwV&#13;&#10;EV5bWT8jW8vyy0ep71qiSoCWukkKqg6RVXqQjOIhCVlENXNRzQT55cNk5LRjNeSzun7DWdF89QGr&#13;&#10;F+6zevGBVK8MT50iq1TkCrRSXj0sK5nrmyaorTskp73zKCfWb3D93gdcvPaAC1cesH7unpzVMzdZ&#13;&#10;PHGe8alFZo+vs7R6iVuPPiY5qYnCskHqG8bp75nl6OQSx+dWEcqjY3OrHJ46RVfnLA014+SmtREZ&#13;&#10;mIQiwMHC4i02Lr7FtWsPuHPzAbeu3ZW2sOVj68zOnGR19Qqrpy5TX9dOjM5EUGAYAf4h+PuFs2dv&#13;&#10;KFZTCqO1Iix0hNyiNkLDdbi5e+Hm5oWffwR6YypxhhQO+IazZ18AHnv92esZxAH/KDz2BrDbzRs3&#13;&#10;D1+8DoQSFi5gSDg+viHs3R/AbldP9uzzZ79XsLx/RLSJgGANvgGRBARFExSiQa2zExiswcc3DHcP&#13;&#10;H7bv2M9O10Be3+bJiy/v4tvf2c6LL+98eryTr33zZb72zVf4xotb+NoLW/jGt3fyrZd28vUXt/LC&#13;&#10;S9t44aUt/M4LL/GtV7byrVe2ydt9e8t+vrPVgxde2iphy//z//43GVprT0rhve9+SM/ACNt2uLA3&#13;&#10;IJzCthYKO+tJqy1HmZBCTGI6hvR01El69gR6sWOvK9vdXdm51wPv8EDUDiOmtBSizRb8IqNw2b+P&#13;&#10;7e672ea+m/0hvgTpFOz124/rfjd2eriw1c0VL39fdnu48Z3Xt0glybY9Luzw9GaLu6gU3c3LW3bw&#13;&#10;0pYdbPfYj3d4NJHmRAJ18ewJVPC62x5e2bGDV3ZsZcdeF3yVwWhTYgnWBrHdYwcvbX+N112243rA&#13;&#10;gwB1EK4+Hnz7tZd5+enlXhH+KBLjpBw/wmwh0mYh0m5Ck2HFM1qFMs1KWLwehc2ELjsRfUEqkcnx&#13;&#10;Ur0SkWhEl2nBWByPLtfKFvcwtrgLC3fIM1n+Ltdg/PwjiYuLIz/Xwd6gaPZFKMjrTmBkRc/YKQNj&#13;&#10;J7X0H4slPiuaiu5MOmsSGO9I5cx0raxuFjW3B9tKaKmq4d27F/n7P/ucX/3Fj/nh+49JdFSTmef8&#13;&#10;TJFfJnKYRLj1yDN70KZNSAavN4gTM0epbxMnZBZIz+6WlcwpGW2IkwaiOUgoV4TFMCOvR35tTRY2&#13;&#10;oRY5ttR2RO1yfFITmvga+f4n3gM3JzKuiojYEiLjioiILSQiJo+oWAfRsTaUcQ7MjmoSU5vJkSq7&#13;&#10;XvaHOdgqapq9TOzyNPKqq4rt++JQ6MuJiq9G52jCM8TOFg+VtBzs8TficSBe2kN2eih5TWwY3Z0h&#13;&#10;tyJIc/teJSIjQShYXH2FqsUgb3sgIlbahHyiEghQiw1PDtGmJBRxVqJM8XgpIvFSqEkpMpPdkER1&#13;&#10;v43yHrMELKI5SFQe317p5/JMK7eW+njn0gwf3V1zApZHTsDy6aNzPLg4w+LUOIf7DqKOjaezf5Rf&#13;&#10;/eu/Pp1/51f/ypfztLL58aV13rm6xu0zs1w+eVjWKd89NcDdU0NcnW9n41AVx/pLuTAjYE8vG4cq&#13;&#10;OTNeJVuEHp87zJ3VUZnXcvloI1dmmuTv6LxtHzeW+7m62COtOQ9Ojz2zOD3aGJfqFQFYHpye4tG5&#13;&#10;Ge6vT0nQIjJgBGD56M45Prhxjg9unucHb13n88cX+ezRFR5f3eDJjTUenT/GzZMTPNw4ypsX5nnj&#13;&#10;7FHeOD/DteUhzsy0sTZTJ1uyjo9XMtCRzUhfPocGixjuzaevNZO+jnz6uioZ6K6is61MHo8M1jE6&#13;&#10;WMNQdzXhWiuaBAdZlV1Uds9izWl+Blhi9cW4HhCARSMBiwg29g5JJ0RZgEpfRnndIBn5zRwIs+Lu&#13;&#10;E4+HX4IELBFxZRhTWlDEFuPmH0h4mgltsdU5+UbCEtW4q4LYqwkiMlX5JWBpsmFtsBGWqCEqOY6o&#13;&#10;ZB2anDjMVVYiUrVy4svN2OrFJOBotGAs0hOgD2FfpC9eMWEE2ZWo8/X4msLwigsmwBxBsC2aYJuS&#13;&#10;iNS4rwCWuhoHzY0pVFfayc5PQm340iokwMqrUrki1CvPKVieqlcEYHl1tw+v7PJxrrsPsH2v2DcK&#13;&#10;9YqCra4RbHOJZLt3NDu8VWzbr5FQZYe3lm37Vc/gioiheN01kn0KE/HlVZjKKvEz2HBT6PCIipXV&#13;&#10;0xG2FFSJyQTEWNjhFc0ubw1egSY8A034RDrwDdez11/Hjj0CcsYTnZCDT5Qd0S4kwMo270h2+atk&#13;&#10;dbM49lIZCLU6UGWmoyu0Ya5JRZPjQG1PwVsdg5dShzYnmbS2IgpH6sgfbSA8zYK9uZjKmS4M5Vn4&#13;&#10;xMVgqUqlZLyY0vF6Qu0mXMOjcY3Q4qGKIdBiw09v54AxnlC7lahkO1nt1VRP1JPSXkxSewW64ixC&#13;&#10;bBZC45OISEhGbc0hUp1CQU4jBwdGGRtfIiuvHq9gLXtkY5UTsOz1S8DjQCzu3lrcvDS4eCvY5q4g&#13;&#10;UBNLlMmAf7QJr1ARAKxDYbRjyc0nJiUFTXI8mfV2ijtTSKtOIrcpjbzmNLLqk1HbI1EYQsirz6X2&#13;&#10;oJ2izjiymnQorEFE28OIy4ikvNdMz2wqlf1mUqp0dEwa6Zq2UtQcSUmTgqYBFaPzBpoPJVDeHY86&#13;&#10;UYM2WRTb6FGYYyVgiXYkEpeZTrTNRFFLNj1T1fQul5HdloIySUe0MZIYh5LYlAgchdGUdFnoX0oj&#13;&#10;q1qHOT8cc04gltxgfuvDd99ltOcIw92TlGRXUZbXQlCQngN+Kr7zqhcv7fDgOzvd2LErEJ890UT6&#13;&#10;x6NWm/DxMRAYZSTCmEFx+zjd06cZWrpM3/w5GkYXyKzrpm50nt7jG9SPz9I2u0Ln/Ammzq1S0j3C&#13;&#10;wfkZmoYHGDq1Ru3YEWyltajTsvGPduAdaWPHAZF+HiVfADs9tez00vCKi4KXdwnqKEbx3ESwxU2Q&#13;&#10;fSE5UrBrX5hz9obj6W/E3VMnpZTuQj7nFYNviJXQICuenjqCfYwERWbjF2DCy89KoH88oSFWAvxN&#13;&#10;+Pka8PaKwd/bQKi/mfAAM3HqVOzWCgoKOrl71QlYbl6+KW1C/zlgEe1Al38DsDyvYHle2XL29CZs&#13;&#10;cQKWc2eucOHCdVnBubK0wfKxFQlYjs0cY256hY0N5/e+dtEJWK5fuSnDd+9cuyeVKQ9vvcHxhUUE&#13;&#10;YLl+8cYzyPLwuQYhAVge37nP+bVzfPLul4BlZX6BAP9E3N0NuHkGoIiJwJIRgzFNhcYWRWyiDkOy&#13;&#10;AZ01Fq1NiTU9jorKDK6cmuejt67xybu3EFWzTx494PGdm1w/f5ZbF8/y2XffZvrIKXILuklJbyWn&#13;&#10;sJ+8okE52YUHZbaJyDfJLxNBuKMUiCkXlakH5aaouEoE447JyRNtHyXOERaVitojsrJZqF8qG47K&#13;&#10;DX9V85xsIGrpWpKtMiIEt7VT2ENW6O47weDwSQYOnnymYKlvXZS1wuV1M/LsuAAtAhxswgMBDja/&#13;&#10;FgBHjMiVKCwboLCsX05R6QDOGaSg7NBvTukYBSVD5BcPkF88SFHpMKVi81cxRm3jjPz5NQ1HKRfe&#13;&#10;8epxef3f/N2v+Nu//Td++b/+hX/6+39mqKuHIC8V2qhE+tt7uH9tncc3T7M61c/qoS7OHxng+vwg&#13;&#10;t471c3O+j+tzvdxZGuLJ+RnunpzkyrExzs2OcOX4YS7NT9BSlk1nbQHj/Q0Ssswe6mZx+iDD3bU0&#13;&#10;VRVwsKeLn/zgQ1kN/IuffkFf3zx5Bf1k5/VQJABLzRGqG+apaVigqn7uK7CdLUwAACAASURBVHBF&#13;&#10;fIAVDT4N4jnoWqKjZ+kpYHEG0m5Ckdq2BYQFTIQZ17fNP6tXFjayzUwekb8iKrr/T4Clvn2Bli6h&#13;&#10;ZnLClc21o3+dzoETXypa+kQQ7nEJWdp6j9PcOU959SGKy4YpKjkoYcvQwBK3rj3kBx9/wifffZ/3&#13;&#10;33mTtx7d48Mnb8m64z8QIEXAlc+cFh0BS37y+a/BluehynPH4na//+kn/L6473OXPw9mNgHN8+vz&#13;&#10;t30+E+Z3P/mIj5+8J+GKACxiPnrynrxMBN2+++hNhJJlE7Q8vP0GD28+5Mq5WyzMnmF2ao2jk6u0&#13;&#10;NU+xCVcEYCkoGpAZBLEJJURGZaFU5WMwluPrY8XbKwFzeg8BUYUERhUSrn5evSIASzkqQzXR+kqK&#13;&#10;aicpbZymsHZS5qHIzKPaw/JY5KOIESBDWgUbpqViRACXxv4VRo5eY+TIFbpH1ihrPEJW2bB8HYpm&#13;&#10;IfG3JdQvQmUiwExdmwgxFvZDAWydP0s0CBVWjVNcNUpp7bgEKeJ1LMCdvF3lIamuElkrpQ3T5JSP&#13;&#10;SsCSVXKQ7NIRcsuGyCsbIruoF4M2k+WTVyRgWb/sbA9au/iQgfFTpOa3k1ncQ13jJPXNR6hvmqK2&#13;&#10;YYKm5knGJ0+ydPIyF6494vzVhzK7ZfXsHdbO3uPspQecvXCP9bM3uXDpAasbN2QLUVNVGxn5PeSV&#13;&#10;9NHccoTRYQFuT7N+SoDbKzy4+4gH9x5z4fxNlpcvMDK8RE3lMKUF3Zy78oQnn/4pP/n5X/Phdz/g&#13;&#10;u0+ecOOqgLWnmT16grW1q5w6cZEjh08wcWiRiUMLTIzP0tN1iBhdBsXZFRyqG6GqYZK+4VVaOmco&#13;&#10;reijrGqA8irxHtdNcWk3+UUdFFUMUVl3iJKqYYorRS3uENV1I1TXDVNQ0k159RCDQ7OMTyzT1D5D&#13;&#10;XfNR6lqOytrrupYjdA0s09G7Qmf/Cv3Dq/QedI6ocC8s7SczuxWNLo9oZS4BYcn4BNm/Mvv9LOzz&#13;&#10;MUtZ9879WrbsVuHqo2FPQAzbvTR4R1vZ7RfDLh8te8MS8Agx4BFu5IDaxp6QWHb7KHlttycvfOs7&#13;&#10;FJaU80c//3MuXbslbUQvvrodb0UM8UWF5HXUk9VYjcaSisaSRlxaBpaKDEzFqZiKMmRQoDpNBCFq&#13;&#10;CTXFoE1MJsRoJjLBjj49DXt5BvaKTPQ5DrTpVnRpFjKrs8ipzcFRnoOpOAt7dgqRiQaiko1EOoz4&#13;&#10;a3UciFbjEhiOd7SFwBgbURY9oXEWoq2pRCYkE6Z3EGY2o0qxoUqLJ740CUOhA3NZCilVqViKLHhq&#13;&#10;QtBmCjiSgDE/nsSqJOwVDmIyjUQl6jEUWIjNs8iNtlZ4+9MdaFKNhMZHExKvRGmOIb4gGV2GlehU&#13;&#10;M6p0K/5GNYHxWqlm0RdYiMmzokiyEBBnkGdyt3koJGDZtjuIPT5qvAK07NgXwi7PYDwCwvHWRlE1&#13;&#10;bqf/SA7jCxnMLtsYPq6kZiAITaIafaqaQGUQZ486AcvCaAUHW52A5b17F/nln30hAcsP3n+ExVwu&#13;&#10;q5LFSRsBWPKE+q5mnPKG6a9AFgFYahqmpU21sWMZEbheXifUaxOyljk5o00CFZG/ItSpGbndMvD2&#13;&#10;ecBiSWmVgMWW1o7e3oDOUusccy26hFo08bVE6ctQx5cTbRCgpQSlPhuVIRuVPhuFJp9wdYEcbXwl&#13;&#10;ewIS2L5fy6s7lby6WylzGl5xVRKkLkBrqaW0aZpofSlbRTWzV5xsKNm1X1Q1q9m1V8N2D+dnYGmR&#13;&#10;F5+PXRXSqrDTS4mLr5bte8TmToWH+PsP1bM/zIBC70BrTSfOmkyk3kKQVotnuALvyCgCVbHE5xhI&#13;&#10;r090htzOt3NzqQ+hXrm51MuV2VZuLHbz1oVpvnfrxFPAcoEvHl/gs0fnefPKMc4tzXN6doE4vZn+&#13;&#10;kcP85f/4O371b7/iV//2b1Kx8qunYGVzfXRxnYfnT3B7QzQITUvAcm9VtBUd4tZyH2cmalkequDS&#13;&#10;XCeX5jo4O1HNucO1MgvmrfNHeHB6XKpsBFy5OtvM+SMNnJ5skJYgEWwrAm/fODfO2xenePPspJy3&#13;&#10;z08hIIvIlLkm7NRSwTIp1yfXlxB1zR/dOSshy8d3z/PDt2/wxVtXnYDlyrpsGXrz0hKXjg1wf22C&#13;&#10;R2emebgxxa1TY1xc6OHsTJvMWjl+qJSDrek0ljvoakxntK+A8YPFHBKKrO4iDvbVMDpYR2tzMY0N&#13;&#10;hfR0VtDbXkldeQkhUWbUulQSs9soa13AkdvDLg8t7nsNRKnycTugZM+BGKkY0MTlojGWEa7KJ0pX&#13;&#10;SEZ+q5wIbZbMYHE9YMI7NInEvC5ibDX4KTLo7W8jwKhFlWkltshOTL5RKlKC7Up8TeGos9XYqo04&#13;&#10;6hOwNtixN9qx1NmkIkVh0+JjUqDKcma2CCWLGBFsqy8yYquxkVhrJSopGo8wb1zD/fHShqBMUxOY&#13;&#10;EI13TATBVhUR6UYiMkyosrTUVibRWJtMU30yNVUOmptSaahPprA4jaQ0B7v3hz+nWtmEK85V2IO2&#13;&#10;uPjzuou/XIWCThxvqlq2uQaxdXcQW3aF4nLAmZGy84CWHfujed0jim37lLzmKsKkVWzbE81WdwFi&#13;&#10;gnhNKMT2RuOtSyDYksw+pYGdgUoZOOurT0CdnYm7IsZ52b4IXHxj8QqKIzjCRGhMGl7Bsbh6qeWe&#13;&#10;dotHNJ4KK77KJHZ46di+TyWVJD4xoiZbyw4fUVNtQZWVTmpnJdHpacSVJhFqS8CWlccBnR5PVQxJ&#13;&#10;tXnk9lSQ3JROUnMutsYCCsaayOitxs8cxx5VFDl9WeT0VeBozMfPGItrhFAlaYlISSE6PR3/eCs+&#13;&#10;ZjNR2WlkdlRTe7ieykPlOBoySWwuxlichbkkm+SqYqIcaegyMlHaswiISCJI4SAlrYrQCCvuflrc&#13;&#10;/HW4++vZ4x/PHpn5o8D1gHNcvBRs8RDtvuEIi6PKkoN/lBmfCBN+USZUthRMmTkEag1E2+KJMBtl&#13;&#10;oHpshpn4XBuGLDNKWxTh+hAy6y30Hc2lZdJGZqMIXA/DVqyioE1P92wiffPJ1B5MoKA9lspBGyOL&#13;&#10;Vg7O6KVyRdRB98+YaDxkIr8lAWN2LJaCeJLLraiTdETZ47CV5KFNTUKRYMBRaKd+JI+myVzsFVai&#13;&#10;bSrU5mhiE1WYs5SkVqhJq4qmbtRMRpWOzJpYUkpD0Dq8+S2hLhjrO8RA2yDRSiva2DTcfP3wUYSw&#13;&#10;dZcvr3nswzUwANfAQDx8IzgQYsI3zERkcAJRgfEE6JLIax6ge/4Uo+sX6Vk4Rdv0cRonZumYX6Xp&#13;&#10;6AqVo9M0HFlk8PR1hjauUz86RU5tFfVDAzROTJPT2IshRYR4ZRCpLyBIk4V7QALuojXILZpte3W8&#13;&#10;5q6S/+G8vOvLCrovIYsALMKbqmGrSMPeF4ann1GOb0A8Xj56goMt+Psa8fMxEOBn4oB3rIQmIX7x&#13;&#10;cvUPtcvLldGpREYkEehvIlQoWvzjCfaNRxFoITLISmSghbBAG9nZLbxx47aELE7AcvE3FCwil0Vk&#13;&#10;qwj7z/OKlefhyqZN6HnIIo7PrF9mffUi585dY/zQtPwwvXZSwJpznFxcZXbqOEsLa06L0JlrXBNB&#13;&#10;t5dE0O1tbl+9J0ecmb528SbzswvMzaxLO5MAK78OV4RF6NGN21xcPctH77zBn//kY/6/n/+A6fEj&#13;&#10;BPgn4bHHyD6/YGKtWhy5ehz5Wmy5Gmw5Mdiy40hIj0VhDEVpiqa4KJWJllpmuhuZ6W1mbniAq6uL&#13;&#10;fPrePb744CH3L5/mj3/ve3zv3Ue0twzjcFSSntlARnajnESZ5N+JI71TtvTk5vcjJruwl+zCnt+Y&#13;&#10;rMJusgq65FTXH5bVvKKet7ZxTm6cqkTrTOu8DMgVGS5iRLtMZ88KnX0nGRxeY+TQOsNj67R0riDg&#13;&#10;igQsT6t8N1Uqm6vYkJXWOa1MZfVHKW+YlVNad/TZJlEob0pEq07dHGX185TUfTmF1bOIKaqZlWfy&#13;&#10;hbJGNNoI64sIeq19Guorao2F+kN8UMwtHCUze5B/+tf/zT/+w7/wy7/5R/7jX/6DBzevUF3aSIot&#13;&#10;n6PjU/zeZx/w5q0LnJrs48RIO9cXxri5MMiNuR6uz3QhAnCFPejtjSkers1w9fgU4x21THTWcXK8&#13;&#10;n9HWKsa765kcbGJmrIOjox1MDbcz3FNPc3U+MxPj/MnvfyEBi9jgj40uU1k9Rn6xAEVDlFROymae&#13;&#10;msYF5Ag7z9PslU3AUt+5SHPHonwOxPPQ2nlcPjciB2ezAUjAFTECuoiwWnE78XiI56W588TTXJZZ&#13;&#10;6ltnn91H3FbcX4wIrm3udFqQ2ntPIJQrXwKWtS/hysAyfWIGhU1sSUIWWQvcPkd9y1HKKscoLhmm&#13;&#10;olw0vSxwbP4C333yfT758BM++t6HfPD2OxKw/PQzp2VIKEh++sVH/OSzj7+ELb8GTZ4HI+JYQBkJ&#13;&#10;WD51Qplfv/75r/8rwPLMriRVLJ/we58KyPIu33/3HT5+/wk//OhDPv3gCe+/7bQKvfOGE7AIu5BQ&#13;&#10;uQnAcu/6A04tXngGWHo6jlJd6VSvlJcNkVvQ5wQsphIUigwU4RmEhCXh52clOCiZhJR2QlWFhD2F&#13;&#10;K5sWoUhdiVSwRMWVIyZL1h8Pk1MyRmHNEQpFaHTtlHztCPuNAC4CsohjAUs2lS1iHTp6g8PLjxmc&#13;&#10;vkxT/wrF9VOyurlOtIa1HZMjFChiqlvE34eAJ0cor52S4bmb0EasYsTGq6LxKJVN4jUsVHETFFeO&#13;&#10;09y7gvg7LWs4IquahYpFTHapE7Ck53eTnFLLhasPJWDZuP6ElbP3ae09RmpOD3nlY9SIv922GRpa&#13;&#10;Z6hrmqa5dZqJ8WVu3HzItRsPOXv5ARsXbsv8FgFahILl3MWHXLz0kPWztyRgEbDlxPpVrJYGqR7K&#13;&#10;Luymtn6c0eFFZo+usrJ4lpNLZ7h0/ipvPXqbJ+88kfPOm+9y6eJtpsePcfHa+7z/6R/xi//xv/jL&#13;&#10;v/ob3nv3Q9katTx3WrYKnTh2lmNza0yOLzFxaJmjR5ZlKHpv9yGio+zUFtcxUjNMRd04/SOrDE+c&#13;&#10;YWz6LGPTZxgYO8HByQ36R09RWTdKU/tRxibPMDx+moaOOZo7j8oAaREiXVU3Rv/gHOPjy/QPi1Dr&#13;&#10;BakeEPCksX1OVnELJVn34Bo9Q6fl9A1vMDJ5gc7+VTKy+0hKacdsayTeXI1/qAPvQAsBYWkEKjLw&#13;&#10;D03DLzQN35BUvAIS2eUdJzf37n4x7A3Ss907Bs8IMy7+elyFt97fOXtC4om05xCTVsy+ML20IQvL&#13;&#10;0LbtO2XzjZvHHl548RUJA/zVFlSpmdjKS7CXlaBLTCc2JQNDTgamwnQ5uqxUghMSCDSZCDbo8I9R&#13;&#10;EWVzEBhnIsRgJjzBhKkwlbTGfBKK01CnWNCkWMipyyOzJgdzsQA1WZjSEolKTkCZakaZYibMJCot&#13;&#10;DQTFiJBDjfzcFWJIRJ2WRnh8PBHxyXJ0GamYijOIy3VgKEqSEESdGo8xz064WYOfPhJjkQNzeQqm&#13;&#10;0kRS6lNIqUtFm5GAOjUBfa4dr/BwIswJRNmtaFJt6NJiibAqsRU4SCpJJtymx1MTTrjdQGxeslSx&#13;&#10;CNASnWJAX2DDVJzEgVgNUSlCbRHMFo9wZ46f+9OTYq6hbNsbiOuBEFwCFOxTRVN+0E7rtJ6S+hSG&#13;&#10;DibSMqGk5XAoyRURxOeFo08PIyYlhL1BPswNlz8DLI+un3kGWH703Tdx2CtIzeolv2SMXJGjVNLv&#13;&#10;fJ0/B1hKn4bdVgsQK4LUO5YkYKlrO0Zl0ww5hQNsqlgEYBEKltziQZk39jxg2VSyJCQ3E2evJ8ZW&#13;&#10;5xxLHTFm52gTatCZa54Bl80AcLEK1Yv2udnvnyAVCFtchQpFIxUsu7yNhOqKiI4rI6diVNqTvEKs&#13;&#10;8jOx+Fy8e5+W3ftFtkMc291Usp1km0ckW90i5EZOnqF3j2TnPiWv7hJ5hGr2BRvwDDY9G2taJhqT&#13;&#10;hVizA9/oaIK0GnxVag5EazClK9FnxZHZmMi9xTZuzLdwc6GVa3Ot0pZz79RBaRl69/IcH91b40eP&#13;&#10;LvHjx5fliOPHl8+zMXsMi8lGW89BfvFn//MpYPn3/xSwPLl+iUfnTsgQXRGkK+DKnZPOnBTRwCPU&#13;&#10;KJuKlEtz7Vw71iYtRMJK9OiMgBsT0rYkoIsYYSk6ebCE24tdPN4Y5a2Loop5incuHeHdy9NyfbAx&#13;&#10;yu1Tg9xZHeLKsUGpPrm/foQ7pyZ5+9KCrGv+/q1VPry9xkd3TvPFkzv84IN7fP+Nyzy+ss77N0/z&#13;&#10;9pUTXDrWJyGNzHM5e5jbayLT5SCXxe+95IQs8yMlzBwsZW6sgtnxKmYP1zIxUkFfZxHtLcU0NxZS&#13;&#10;Xp5BfmEKufnJpKem4TBnoDYlEhGdSKQ2F5VJ7JXy2eGqxHVPLBHRuXgGxhCicODlZ0StzSQpo4Jw&#13;&#10;lZ2waAcZGR3kF/QRGV34DLD4RyZjS6/CnlFFWnYt1vgKghJi0GYlYixIJqlSWCEdxOYbUWdrsNc+&#13;&#10;tQc1WjGUJ5BQY8XR5CAmW88+VSh71MEokjVSvSLULAKwRKVqUGfqsNbYyO9Lx15txlPph2uYvwS9&#13;&#10;zwOWwAQlijSDBCxR6SoKs9JprMilo76AquoUKquT5RQUpJKVm064Jp4tu315edtXFSwyW+Xpyfet&#13;&#10;LmEys3OrS4CEK6/v9kPAFZHj6RudhIuPgV2esWzbr2brvihe94jgNQFYhF3IPVpCD1F57lSDRUvA&#13;&#10;8ppbFFsPRLDNNxJPpQEfvQq1NZFgk1G+5+2JiJPXbfeKxtVPT1CUhdiENCIMmfiE63E78BSwuEdL&#13;&#10;EYFPdCL7QuJx8Ylhu18UB7Rm9kUacA0y4BZswluTQEpHJfljjeT0lWMqdhCfmomPTk9gvJXkxnzK&#13;&#10;xgvJG8jCUmEhpy+PzL5SFGkW3KMj2K9WktVTRuFIDcpMG6HJCezVKdmnUxFXnIsqK5M9mjjM9cVo&#13;&#10;i7JwtJSS0VlIUlMmlpo0DIVpWEqysZbmYCnNwViUi60iC1V6In4aMzt91Cii7ISIYF9/7Zfjp8bV&#13;&#10;J8IJV4RV0TdGKnp2eCrZvj9KKut2e6tx948kWBUvx19jxldtZrefEldfbzyCdXiE6wiI0+OtjMZf&#13;&#10;pyJAr8GUbyOrwUp2jQ1TQQTm4kiM+WEUdkVTNqCiekRH9VAcNQf1pNVGU9RppXpQS12/kq7xGAZm&#13;&#10;9Iwcj6d53EhyhYGcZitpNRYcJRZsRQK46NGl6wnWxxGmjyZMH0lyqZ6SjiQK2xKxF8agT1FhSNWQ&#13;&#10;UqomtTKK9Gol9aM2OqfL6F2w0jllIK08hN/KTivFZs5GrbSyb18Euz0j8I0OJDIhEhf/MAINOkLi&#13;&#10;4wgx6Qk06IlLMWEtMBGiNrHPT0NcXrFsCWqZOk777DKNh+foPrbC6Po5htYu0T5/kqbpRRqmjtO5&#13;&#10;eIbuExfIbmjEWlJKae9BTFmVxDlK0dmLUZpKUMWXozSVsjfIwjYPFVv36hDhXS+7RPHSrkheE0oV&#13;&#10;EV77FQWLQgKWfT569nrHERhiIyQ8icAQOwf84vHxjycw0Iyvj15ClCD/BMICLIQFWCVcEQAlxN8s&#13;&#10;rwsLtRIZkYgyKllagoRqRdiDIgItRAVbCRPqlgMmrOYy8nLbuX/lBtcuXOf8GWH9cGaoCLAi5tyG&#13;&#10;gCvOeuZNkCJWAVh+HbKIr5+HLMJKcnzuFGfOXGFyfIaN9csyc+X0yXOcW73E3NQKqytnuCQyWDYB&#13;&#10;y8Wb3Lx0i2sXb3Hryl1uXrnLmbVLTA4fZvboOrcu30KoVZ4fAVfuXrvLG9dvc3n9vAQsv/i9j/iL&#13;&#10;n/+Y4d4x/P0ceOwzciA4DHOa/hlgEZDFkReLI0+PPVdPmCmQkJhIasqzGaqulNNXUU5jfiFtJaUc&#13;&#10;bG7izvlVfvHTD/mrn/+AH3/6PufWz1BZ3kVZeQfV1V3U1fVSWTNIRfWQnJaWSdpaD8tp7Zjk16et&#13;&#10;Y5LpqeMcm1uWMzl5krb2eQlZakXuR5OzjldsukXoqZj/CrD0Da3SJM5ktS05c1gEGJB5H19dxUZf&#13;&#10;bMYEuKlsFABl9unMyA2h8wz8YcrqF6hoWqSiaYmyhgU55Y3iMpE9sUBp/bzMm6lsnHVCiKc/S2S6&#13;&#10;FAioUjJGdtEIecVjcjJzBslIbmL12E1OL9/h3OpJHt25xtrSEjMTU1y/cJYnD65z/fQiJw71yArm&#13;&#10;W8fHubkwxI35XglZxHrzWD+3jw9yaW5YQpWhpnKGGstYHOnmxKE+lif6mBhoZOpgC1PDrQx319NS&#13;&#10;W0hlYRqLs1P8/Gc/lIDl0+99QEfHDPWNhyVYKSgZdipYmp15K8IWJADRM4uQ+Pe1LMiaZGkFeg6G&#13;&#10;bIIvAUY2IYvYeInMHQHHmtqPS8Ai4EpH3zotXSdo7lyhuXNJwhrxvApA8/xz3N7tVMiIfB2Zt9K/&#13;&#10;LLNY2vtWZMitCLrt7F+mt3+ZoeFl+odE+K3TLiQtQ13HqGucpqp2ksqKCSrLJ6iunGTk4EmuX3nA&#13;&#10;Zx9/wk9+9wd8/MEHPH74mM++9wE//fxDfvbF8/MRPxXtQ/8HyPKTL5zqFal4+fw3VSz/2X03QYu4&#13;&#10;Thw/D1hkFssXH/O7H3+P77/9Ft97+y0+ef89Pv3gveeyWJxWoUd3RR7TAx7cesC9m/c4t3aVhaOn&#13;&#10;JWQZH16mrnpE2oNKS4WCZVBu8uOMZSgUmRKwRESnEqVMIzI6DaOj8SvZK5uAxdkiVEZkTClKfQXt&#13;&#10;g2sU1x4ls+AgWaWjFNROUyQCpJ9ahARY2QQtm5knApgIdUpV6xx9hy8zNH2Z3omztA6elHYzoWAR&#13;&#10;ALRKhF23LcipbT9GQ/scDW0CwomchQUJXkRbkBjx8wqqJ2S47aYdSSinRN6TsBe29ixRK+pcGybJ&#13;&#10;LHFahWQFdNkQtrRGzInVXL71NpdvvsXSuce0DZwkJbeXbAHkmmYQP7+59QjN7TM0t80yeWSd6zce&#13;&#10;cPvOI67deIPTF+5x5uJdTl+4y4aodz53jwuX3uDcxXtsnLvDxrnbrJ25wcr6VVKSmsnJEZbWIbp6&#13;&#10;5pgcX+HI4ZMsHz/DycV1VhZOcmb1Atcv3+aNe4955813uHH1LmuLpzh75hZ3777DnRt3uX3jngy6&#13;&#10;3Th5SVY1Hx1f5OjkIhOjswz3HWZsaIaZqSXmjq7Q1jJERKSVgswyxmqG6Rg4xsSRs4xPnWHiyBkW&#13;&#10;l6+xunaLucUrjB09T9/oCbqHlhgaW2P08DqHplapah4nv7SfhuZJ+VhW1I9RVTtEef0hmY00PLFB&#13;&#10;t3gOO5xZS6KKu6PvFJ39a3QPrjM4dpbRwxcYm7pI/9BpyqumSEzpwp7YRHh0Op7+JgLC0glSZOEf&#13;&#10;IiBLuoQsArB4BSaz01ONZ6hJAhZRM+kdppVgZV9YAvvDE3ANMLDLL5ZgfToR5kxcA2J4zT2cb7y8&#13;&#10;i2+8+AovvrqFLW5uuAQEEGYzo05LJcScRHBCEkEmOyEWBxEpyUTZE4m2OIhJSUOZkoQqLVn62KPs&#13;&#10;JpRCdp1kJcJukeqSEJNR1h47qrJJrM6RkCUu24G9OI3EsgwCzXF4m7SobEZUKVa0GYlSRaIwWwiK&#13;&#10;iZdWIB+liX1KPf5aG5HWNPl7KBwpRCcnEpOZjqEwFUd5BuaiFNnqE5agJiYjAW2KiTCTirhcO5ay&#13;&#10;VKwVaZgKEwkyqFDY9UQnxxOVaGTXAeFlNxNmNKNJMRNfoMdSZECfliAhi8JqINyqk/BG2IOMRelS&#13;&#10;veJviCIwXoUiKRZVuoUQi5EdPiHs8I5k+/5ItsmzutHs9g7BzTcUN79QtvkqOBCjomEimeJOPeZs&#13;&#10;G+09VlqPaOg9pqZmwEjrtJq8ZiUFrUpKu0SYYIQELM2VVVw4ufAMsPzhZ0/ITK/EntxKRq6w9XST&#13;&#10;WdgtAYt4TQvVirAIiQwWsQr4KpSQLd2LNIj3i7ZjNHY4p6x2ipziQVIy20nL7iQ9t/u/BCwCtBgT&#13;&#10;G78ELNYvAcsmaNlcdQl1bM7zcEUcewVaJGDZ6qpli4uWLW5aXA7EEx5bQkRMCTHmauxZ7UTG5bJz&#13;&#10;j47t7mrZHuTiZcDFU8/W3VG8vDOUV3dHscVFyc69Sra5RcrZtV/FS1uDcA+IwjvURLDKgndoPAfC&#13;&#10;EtDFJ2CwJRJrsZOQnIY5Kx2lxc6BKC3V3VYyKuNZG6vizrFWrs8JVUg9l442c22hQ1qFRJOQUI98&#13;&#10;9+YKP3x08Rlg2QQtq9NzlGQX0NDcxaef/z7/8M//wC9/9c/88p/+Tc7f/cO/8td/84/87o//hPun&#13;&#10;T3HrxJwELLdWBiVgubXSw5WFLhl0e/pwo6xpFo1CIqj22nEnYLm53COBzx1R2SxahWZauL3cz63l&#13;&#10;Xs5N1nL5aNNXAMvbTwHLmxcmeePsId48LxQroiRggEdnZ3hw2glYRIuRyGH55N5pPn2wIbNXfvD+&#13;&#10;VwHLd29t8Mb5BS4t9ErAcm91mPtrh7i+MszVxQHWpxo5MVXF2WPNrM82sDYjmoOqmR2rZnqigcHe&#13;&#10;crrbCmmoy6SsLImMbBMZ2fFk5iRQUphFWX4heaWFhEfaCVdnSsASrsuTgGWXm4bwqGy8g2IJDrdL&#13;&#10;pb6nn4EwpY0obSJpOTX0DyzQ3TtLZnYH/hGp+ClSiIjJwSZeKxlVZBfVkZFeSYg5jtjcZGKzraRU&#13;&#10;p5LdlImt0k5MUSypbVaSmsxY661o8wxocg3Y6u0YSx346aMkYAmxqzigV0hrkbnSQnSaBl99CNHp&#13;&#10;WjLak0ltdhCZFM1+tahnDiUqTUmwVUlAfCQhtmgi0/UoszRyAszh1JTk0F6f/wywFJfaycpMJC3d&#13;&#10;jjJGww7XA7KCeVOZIgCKgCfbheXHQ+E8dg1mm0sgr7sEsE2AlWATO2QYtIadnippB3rZVZygj2SL&#13;&#10;exSvu0fxmosAlM6oiWf7THeFrGneskfBdq8otnlF4Rqswc+kQ5Wdjj4/BT9NNMaybFxDNLgFi7pn&#13;&#10;HWGxydgySlDoUwnROwiKteMeamCrt5YtolI7JAGfKBvuAQa2HFAQ8NSkTwAAIABJREFUm1OCIb8c&#13;&#10;lwA97iEJ+McmYW8skYCldKwWQ1EigXFmAvRGIlNTyD1YRfVMJRkdqSQ1OKiZKSV/MAd9sZ2A+FiC&#13;&#10;LOJ5ysVYns7+GBXBSfGEpZrxMcWQ3FFBTGE2XnoTjuZyFJkpBCbaMdcXkdVVhK0ym5icFGJzU9Fk&#13;&#10;JqFw2LDXVmAuz8NUlIc6PRWXYCVeYQp2+2jYF2xkX5BB2hHFSQ3v8AR8I6xSpbInQLQLiXr5aFy8&#13;&#10;VTIbysUrCu+IGIJV4v1IZHHp5eO2zSuSXT6huPu64xaoY09ELIF6I0q7BYXFiMJuICg+hpj0GPS5&#13;&#10;4RR36ylo12Ep9sda6k92i4LuGTNdMxYSKyJpmzJROaAlpymchkEV7Yd0tI5oKW5Xk1xlJL/dTk6r&#13;&#10;jfhCA4kVCTgqjRhyY9Clx2DJtRCTGktCTizF7YkUt9lJq4jBmq/GUayjYcxEw5jIiEmgsENH7XAc&#13;&#10;5d16yru1lHQq+a3tu4OlfHP7jgBcdvoREKYizBglQ1/cQ7UobPFo05PQZaRgKc7DUpyFpdCCymJi&#13;&#10;r18Ue/0CSaxuJ6d1kJS6HrLbBmmcnKXr2ArDa+eZvnqfQ+duUHZwktrJOSYu36Woa5iCzoOYsiuJ&#13;&#10;tZdgTKnAkFiBOqGEGEs5sZZyAiLi2bkvij1hFvaEmdm6L5LX3cN43UPULn8JWDy9jbjv1eEbYCY8&#13;&#10;IgWVMg2hQgkKsREQZMUvwIK3TzyB/mbCgqwogu1ywoNshAdaCfA24LVHR4CPSSpcfA7EERpiIULh&#13;&#10;QBVqJzzAQohfglSwCMASHZVCaICFREeVVH3cvXaTaxeucWHjolSriLrlTahybuMi589ckfDlecCy&#13;&#10;CVl+/TIBWIRFSGS2rJ7Y4MTyKVZXzjM7tSwtQvOzJ1g5vsaljasSrszNLHPl4nUunr3G9Ys3JUC5&#13;&#10;uHGRtRNnOL9xlbPrV5ifPsHE8AxjA4c4cewUD24+fAZYNuGKyJERCparGxf4UChY/vR3+fM//TE9&#13;&#10;LQP4+dnx2KvHOyj0GWBJKo5BTGKBACzOibaFScDSVF3AofpaRgRkqaqipbSS2px8qrLyaC6t4MH1&#13;&#10;8/zpTz7mZz/6Hj/74Xd58uY93n1wlc/ev8MffvEGP/34Cj/96BI//fgyP/vsIT/7/BF/8PkjfvzJ&#13;&#10;m/zoY+d89OQh33/3Ie89usfbD27z9v1bPL5znVMn/n/K3vM77jO/z/a/8OSJvRIlsYIVvWMGmD6Y&#13;&#10;iqnAoPfee++V6AQIEB0EWAAWgL1Iokh1repKuytK2si70q4de71x7MTxkxy/vJ5z30NQku2ck7z4&#13;&#10;nnswMxiQwJTfff0+5Tq9fas/ASxC5SCreOWGy78Jb3vWMNPVf56h0UucntiiZ1Ac6K/S1C5AzBqi&#13;&#10;9rm+dUXCFlEVLNpt/A03yxKIiE2daEPZU7CI4M7KxnnZfFJc6wcsFU0riBEKFgFVqlqWqW5dlpCl&#13;&#10;snlJ3l98jwiEFfaXPbiSXTji34AWipDOMTkZ2f0SsIhMl7//L7/hzs4V3rh/k/UFkXEzxfm5s9w6&#13;&#10;P8eVc+NcErXMc0O8fn6KV9dGeW1thHtLAzxYGeLh6gi3F/q4OjfE5vQQZ3qaONvXwupYLzO9zSxP&#13;&#10;9DI93MrUUIuEK+11xZTnpVCU4eKdR9v80999LwHLa/dep7xylLxCoV4Zo7hiktKaM1LdIxU+9cLf&#13;&#10;7g8D3lsFbPErWfwqE9n41O5vh9qDLGIVoEQc8O793Zo71vyApXuTjr5LtHZvyhHARUCx1m4xa7QK&#13;&#10;21fXqpzOnnW6ev0BxgKk7IXaitXfIiRyYNbpFgHHg/4cHhF4K+BKe88KbZ3LtHYu0dh2jgoRcFox&#13;&#10;RWn5JGXlEzQ3zbGydJ3PPv6Yjz76hE8+/IDPfv4B3/7qU7778tN/BVkEcBGg5f8MnuzdTwTnfvfN&#13;&#10;F3z3rKFo73oJVX4UsivsQXvzY9Ai1DRPP/mQzz94j1+8/64MvxWKlveERegNv4LlyWtvyrakV++/&#13;&#10;yqv3XuXR3Te4vHGThbktzk5u0Nl6RgIWkUeTXzRAclozBmsFSiFrT8hFmZBKvCoNjTYTlSaDeEMJ&#13;&#10;QrHibxB6ZhOSOSxl0iYkAMvQmZs09V0ir3ySpLQ2MsvGKG+al1BEWHsEXNmrav6x4kTAFgFaBBjp&#13;&#10;Hb/E9NIdBiav0n36sgxOFnBFvCYbulZo6lmloXuFhq4l6p9NY/cK9Z0r0vojfo54LJHvUtowK6/f&#13;&#10;AzMt/SIjSKil5ukZ2qCuZZbimklyykf9dqGSQdxpjfhy2lndfJXlS6/SNXKJ9AJRCT1MVZMI8fUH&#13;&#10;9nZ1TDE+usrWpXvcvv0mDx6+JQHLrXtPpILlyo032Nx+jYtXXmfr2iN2bjyWYGXr2kM2t25zcfsu&#13;&#10;5y/fo6hwgPqGafr6V2T18urSNssLW5xfvcK1rVvcvfW6zFW5tnWT69u32FjelCrHq5tbPL7/gNfv&#13;&#10;3uej99/n808/5rWHIpfrOlOj55g8Pc/Y4Czjw2eZGJ5jbmqVxZkNNpavMNhzhqgoO6U5VczW9TFy&#13;&#10;ep2J6S1GJi5KkDIzv8PS6j0GJi7TL+cip6e3mDx7jdnFXeZXbtI5tEBlwxj9wyL76DwldaKRaZTS&#13;&#10;ujFpA1q7+IAz53bp6FtFKMe6hXVv4KIELKenrjM1d/P5DJ3eprr2LKkZfaSktmGylknAEhzpIyQi&#13;&#10;jaDwVE6FJXMs2OWf0BT2nVRzIEwr55DwgUdYORotDuSSOKWyc0SRSEC8iRCth+NxVvaHCCuRXtZw&#13;&#10;nlQKL7YHU2468Sku4lPdpNQVYy8rwlpUgCYjnUibi2iHhwijnUiDDXNGJgqPm6TSXPRZXvRZboyZ&#13;&#10;KWjTPKh9btSpyegzM9GmpWErEkqYLAlYhJIlSZw1Ls8k2Koj1KIgyqbwH0Rm+zBkpaB0OiVciUpM&#13;&#10;IlRn45TOwim9lZMaG8Ivnl7rwJTtw5TvxVzgIbkqE5U3EWOqFUOqFV2qFWue+P940Ga40aa7sRQk&#13;&#10;o3QnckobhyLJgCHLRXSSgXivG6XbRYTBhtprwpRlxJTpwlnow5XvId6rJt6tRZ1uxZSRhjkzHW2y&#13;&#10;hxiXnqBEJXHJicR4EuVmLVCr4S8CQgnSmDkVbyRUb+FYVAKHgmN4KTiOfSFK4lwmGiZScBSqsGQr&#13;&#10;qWuz0TarZWrDQ/mAgdoxFU0TiTRPmGiaMDK47GCypwIJWC78AFi+++UHZKZXyWrlnwKWCRl4v5e/&#13;&#10;IlYReCsULCIYX7zvC8VjrXj/aF+SXzd2LklbUWntNKLefQ+wuH3NzzNY9hQs/2eApU6qWsyuBixu&#13;&#10;/+htVWitlWgsFajN5YQp0mRA6SsBevYd1rPviJ4jYS7iTGUoTKUo9ZnEqFMIjLRz4KRJwhVR0Xzw&#13;&#10;lJlXjut58YCSP9+vlIDlZwc17A/QcVgcHwfZ/IG4ERZORBuJ0Thx+jJIMLiJVrlxeHyYHG70NidW&#13;&#10;t5fU4gI0zlRC1FZORqlYHSplbbiMndlGbp9r5cZcMzszDdKeI0DGG5fGePvqDB/dXeXpk+t8/eau&#13;&#10;nG/e2iUp3Yk310dKQRbmFBeTM8tcv3WPK5fvsX3+vpy5sUtM9q1xZug8NxdnuLk4yb31IS7OdnJv&#13;&#10;vYu7a13sLnZwcaqe9dFqLkzUc3GygcvTTdxd6+TeWie3l9u5dqaWazN+5cr1mQZpX7q/3sdVcd1s&#13;&#10;PQ/We3m0dVrOG9ujvH7Zf1kAlvdvziMqnh9ujvPu7iLv3ljkwcY0791c5eMHF3j69g5fv+dvSPrq&#13;&#10;w9f46qNHUsEiVS0Pz/P6hQkebIzw5rUp2Ugk2oOuLXazs9jNxmQ1c0MFso5ZAJbzZ2pZHq/i7FgN&#13;&#10;w/0VNIs8iZpMamvSJWApKvbQUJdJe3Mew91VnO6to7CyGJUmFaMpm9TUUlJTSzgqngOHdUTFpWFL&#13;&#10;ySZW6ZWA5fBJPUqtl+yienqGzrC4tM2ZmQ1a26fJL+sjObMZm6cKd3oFnoxKMnLqyEyrpbi4EXOB&#13;&#10;D3Oug9SaVAlYkqocKDI1JJZacDe6Sap1oswQ9hK9rG521qVjyHUSYlFxUq8gID6Ko6ooDPkWGXQr&#13;&#10;clVE8K02LxF7jQNtnhFlWjyqLBXqbDXaXC3KNCWRrkjUGXosZRYsZVZUmToqizNobcinujaN0vJk&#13;&#10;cgucZGZ4yczy4k5LIjJOyf4j/qYgAVn2AIuAIgePqXjlSKxUrAi48sJhJUarj2OhZmmt23dMhVBT&#13;&#10;/HlAAn8h4Mqz+fNncEUAlj24IlQtArwIACPagQ6EiKYfrcxLOaUz4q4rxFOTiTk3iWizhshEJ2H6&#13;&#10;JNnQlegrwJFRTGi8nkh9MuasPKKtKRyOEZ83Jo7FOIg2pHM00sbRKBshRhexSensD9NK+B+sc5JY&#13;&#10;mIGjtgCzUJjUZ3FSa+NgjGh48pDWU4+3rQJNlpPMzkwqzxRTOJiPs8qHMtXKUXUCgWYdYcJO6ksi&#13;&#10;JtWBIsNFsMWIKj2ZOK+DCIeDKEcKiWV5qNNS8NaW0LLQRlpdoVSvuCvz0eamYy7Kx11bQajFgrXI&#13;&#10;R2JuNlE2B8ej4jgaIVSKkbx4NJKXoqMICDMTEJLI4UAD+49rZO5MwCkdJ5UGWYV9MtrG/sAETB4f&#13;&#10;0VqhYLERqrZxQinUO1qORqs5Gh5BoNpImF5LqMrIyTg9cUlWTmrVHFbEo0o3kN3qprzPSmW/mfSa&#13;&#10;KIraFfQvWjl7JYWJDTfl3ToGFl1U9GklZKkfMVDdo6KwTUNOs468FhuVAz4JWTKbnJT2JVN5Opn6&#13;&#10;aR+1kz7SK314y9woXQbcIpOqzkZahRFHvoasBru0GbVPZVDcqZGPU9mXiNYbQ0RiCCVdBv7MakpH&#13;&#10;r/USHaElJlZHQqJFnmGJTbIQanShcDuIsgt/rlsebCSVZuCuTUefYyfMbCDSYiBYrSLWlkZGUxvl&#13;&#10;g6M0zk7TvrjI4IWrnL68S9PsAuUjkwxd3uHcq09onVuhcmgSb1ETttQqEr2l6ETKurMcV1o9jpRa&#13;&#10;gmI17Dtu5EiUQwKWgyEK9olwogD/i+XYSSNhEQ5i4jyoErJRxKaiiE0mQekjLtZLhJAPhz8bCVfc&#13;&#10;xEY4UcWloIh0kRDjRqMQsMVB8EkTIYFmhLJFZK5EhNtRxnqIj3GjCLMTJybcSVyEm4QYJ3p1qgQS&#13;&#10;j+484N6te9y9eZdbV2+xe+XWj+DKjoQrO1dvPW8LEkBl95p//j0Fyx5cubR5VQbTCsCyuXqVs1Mr&#13;&#10;0iK0unSJzfUr7Fy5zeb6FnMzK1zd2mHr4nVpERIKlSubV9hc2eTC+hUWZs9zuu8Mo/0zjA+dYWP1&#13;&#10;ssxlEQoWYQ0QypW9oN6fApZv+ONff01bXTfBIV4OHY4lIl6JJ9tGcr6NtEozqRUmUoqN0i4k1CyW&#13;&#10;dL0ELB3ttSx2tjNdW81EfQPd9W3UFpZRmJpNpieT/vYuvvjwLf74/Reyjea9N19jcX6N+ZkV5s4s&#13;&#10;c3rkDCPD0wwPTTPQN8NA3yz9vbPU1Y1RXT1KVfUoRcXDFBQOkZk9QG6hyG8ZkBvAOpHV0HLuJ4BF&#13;&#10;QhJR3dy+JDftz1Us3SvyoH5ofIvhiW36Ri7IM6nNIhi1a5UGEcja7m+2EetedbBYRd5DTau/8USc&#13;&#10;Wd8boWoRG73KpgUqGlekikUoWQRgEcqV2vaVH6ZNHND5LTSiPUlYgcQUlk+SU3z634w8YExtZnXp&#13;&#10;Av/tH/+SD958KAHLSO8wI63NzPSJOsIBbi0Mc2txmPuro7x5aYrXN8Z448IE91dGuLkw8HyuLY6y&#13;&#10;tTDJ+TPDTPc2s3C6m3MjXayeGWJpZpCJwTba60poKsuhvjiTkc4afvf0Pf7Hn77nv/3xO1aXr8p8&#13;&#10;kuy8YXILRyksm5RhwGIjLOp1ZThw9YzMsBHtPz+GLAK0CIWRgFmtnat0CDjyTF20B1j2lCxCtt3e&#13;&#10;d1ECleauDdp6LjwHLCJDxw9X9iDLD2tb9zrt3euyqvl/B1jan6lbRPZDjwi+FRXOvauyVUjAFdEu&#13;&#10;1NDqt5mIjA4RwJxbMkZ20WmZ/zMyekFaPr4W1qBff8h3Tz/mr56+z3/9+iF//fS956Dlt9I69H8J&#13;&#10;WH4UjitUKs8Bi3isX30mA22lWuVH9/v+qbAqiflczrdffCpDb0WzkJjP3n+P9998h/efvMN7j9/m&#13;&#10;7dffkrD10YNHPLr/SFqF7oq64ZVrbC5dYnV+k9HBcxSLyuO8HpzJ9egsFdLbHSYaCcJtnAgxEy4y&#13;&#10;rRTJGJMa0FhrUFuqUZurUJkqUMmK5iqsnmZMrkaGzj5gcPYBLQOXSSscxpXZR37VpAQeAqiI15KA&#13;&#10;HQKk7AEWYRsSI6CIaBkTKpPBqasMn9mhf+Iarf0bsglE5Pc096zQ2r9CQ/cPcEVAloYuf/6PaLAS&#13;&#10;I36OACziZwjwIhQnUvXSvUajCIvtXqCxY15u/sXzRGSy5FWOk5rfi9FeQn7FABvXHzMwdp7soiGK&#13;&#10;KsZobJ9HqDAaxXQty/etSxdu8ei197l1+w1u3nqdm7f9WStb1x9J5YpoDhKA5dLVV6U1SMAVkb9y&#13;&#10;5fqrXJQKlocUF/XRP7DK5NRl1lauSmuQsAdd3rwu4frN6/clZLlz41Xu3X7EpfPbLJ1dZnPtMtcv&#13;&#10;77KzfYO7tx7y6NXH3L//JufmzjM1cY7JsXlGB2aYHJmXDVIX164jrEOX13dZOLuJQZNBmrec4cp+&#13;&#10;hvsWGOxdoLVnmabuJXqGN+gfvUBzrx9otQ+eZ/jMNqdnrzAxd43ZhWusXL5FRfM0de0L9Axv0ta3&#13;&#10;RlXzHM0ds4zNXmNp8yFza3eZmr/OzMIuU2evMTi2xcDoFiOTV+QIdUFN8xz5JUP4Mjuwu+vQmgqJ&#13;&#10;UaXJAzhRBykmIMjC8SAXJ4I8/glO5pUwA0F6O4dj9ByNMnEszkqAwsTReBMnNFaOqcyEmFwcj3fw&#13;&#10;UqiRF4L07AvRo03NwFVajC7Nn6cS47IT6bSRUldC9kAtntoifNX5aH1ClWKRPnG9z4OrJBtzfire&#13;&#10;SiGpzsRdLnJWxIbFhylHnKTKQJ+ZhTY9A43Ph68im+z6fFylGXhLM7AX+IhM0hFtV6BwKNCkJWHJ&#13;&#10;T8Wcl4o21YvK7Za2HYXDToLHQYjJQXxyJurkHJSuFCw5qegz0tFlpWEvzUWbbMJdmII9zyNhiz4t&#13;&#10;iaTCNOwFqVjzUkiuFAoaH/ZiMalY8pLR+lxEWqxEWW3E2O1ofRYCwsOINqvQpViJNaqJkpkrGtSp&#13;&#10;VozZPszZ6SQkp6DNTCchzUFikY8op5EYhzj7GMeByEheCY7kRIyWoxEqDocoeTlIIc/YvhyWgMIl&#13;&#10;bFIGjsQqiUh0oUlTUDbgIKVSQ1JRPN5KM8acBDzFsWTVa+hZ8HB2uE4ClhuXVviff/eUf/nTN3z/&#13;&#10;a6FgqZENQJm5fWTmdyMsxKJNqPyZakWoWES7oIAr/gyWBVq7xYmUZWS4etuSVFeJgHVR4SwCsrMK&#13;&#10;B0jP7ZaBtG5fC0kp/3Ys3n+lYBE2ITGuevSOmn93wuPTCIrxcCrKxbEw0Shikfkqrxw18tIRvZyj&#13;&#10;4W4/YDGXY0gqIFzh5OUAFfuPi42LkQMnjLx8TMULh/32qz/fr3gGWLS8ctjAwRMmDgkAc0RHWIJQ&#13;&#10;IidiMHvx+rJQG1z4nMX0dfTi9GZhd6VhtDtoaG7CnplDULyVk9EqFgaLWBwq5uJkHbvnOrk+387u&#13;&#10;XKtUhog8ljcvT/HulVl+cWcNW3om1swU1A4LercVe7oTiy8Ja6qDpEwX335wi6fv7Mr58u1d/urT&#13;&#10;e3z/8V1++eQKb1ydkBXGV2ZbubYwwOWzvewsN3NztZXtxSZWJ6ulPezSbDsb081cnG3l7kYHt9fb&#13;&#10;2Flq5uZik5zdc41sz9T6Z7aOrbl6OVfONXBjpUXe//XLfdzf6OHVC/18eGdB2oBEQO0bF6d4a2ua&#13;&#10;j24t8Hh7lV+8vssXb9zkq3dv8s37Ym7xzYePefrBG7z/YIcvXr3Ex3cW5fcIe9KT65Pc3xhk40wd&#13;&#10;0yNFzI2Vcna0hNnTxcyNljA1VMBwTzbTwwUM9eTS0pRBXU0qdTXp1Ndm0NSQRU97Pqf7ypgfF3bt&#13;&#10;Bsb766mtzyNG4SIuwUtsvBeV1kfACT9giVPlYEvJIlrpICjcQnCkFZMjh+au04xOLbK0cIHBvgkG&#13;&#10;+qcYHVujoXEKt7ser69ITn5+DfVVnfR1T+EozpAgNq0qm9TaDMzlNnSFiRhKzDgbXJgrbESlxBOT&#13;&#10;mkBisQlTsZfEfDeK1EQiXToCjQqCTQoS0gyYim3EJosa90ginEr0BSa0+YkkZCRgLjVLmGIoNEjI&#13;&#10;EueLw1JixVHjwF5px1iYSF6ei9q6XPl/L6/MIr8oBV9KMhkZPvILM0hJdaM3mdh3ROwJw9h3WNh/&#13;&#10;otl3JJ79RxI4eFTFfpH/JDI7DykJT0iU1eb7T2qkffRnAfH8+ZF4Xjyq5i+EeuWQkkMhBg5HmNkf&#13;&#10;bOSFY/G8ICqUxesrwA9YXghQsE+0DAXpORJrJEChw1CQhashk4QsCyFmlVQKhuqSZJZKvDWNCLWT&#13;&#10;8AQDcZY0nLnFqJ0ZBKkdHImwcTjMwoEgPS+eiGR/iFnajw5EaLGUVhDvy5ZgOlidiMLtIqWmgPbR&#13;&#10;KQJNRgJUWlQ5mRKwqLIzCTLZSSzNIb2tAFVmEnEpZuKSLQQm6gm2GnE2FJIzVIersQh7dT6qNDeh&#13;&#10;OqGCNBNu8RJpSUTl80iIk9NXT8lYK57qNNwVuaQ0l6HKy8BSXogxP4eTOuFc8RKf7CNQbZJNSKIN&#13;&#10;SdgSD5zScOCUln1HlBw+qeB4aBzR8WoZ3CtsUy8F6jke40Rjy+dgkJp4k5kQhZY4fSInohUcjY7l&#13;&#10;UFgEh8MjORVrIijORrBGy/FIPScjEiVkCVTqiVC5iHaq8FbZKG630DJpobIzlr4ZI7OXXMxecjO+&#13;&#10;mkTzuJWeGQs1QwZKu9XUjhip6DNIuCIAS1GnkaapTOpG06no91HU5SW/y03ruXRcxYlEO+LRp+tw&#13;&#10;Flowpgslix5Hnh5bjobidjvesgQy6hV4y6NwFurlSQJdSizG9Bjy2xL8FiGbwYNeZ0elNRKi1HAk&#13;&#10;Jp4TKjXhFjPH1WoOxSmItBpR+URokQt7RTL6/CTM5Zm4GgswlqQTYdNwJMJAqMZDXn8n+QPdZLa3&#13;&#10;0rEwxfiVFYYvLDO0eZ6+84uU9o3iK2sl1pSBzlWIKbkCvaMMvaMEozWHaIWV4BgdLwSITnILR6KS&#13;&#10;OBgqJKZ+wHLouIYjgSppUYqLTUWpSEeTkEV8TDIxAqyEWDl5XEfgCQNhwVZCgyzya6Fg0cVnoFWm&#13;&#10;oov3SsASF+kgJtKJIsZDfKyH2PAkFOEOaQdSRblQhNnkRAWaCAsyER5s5eQxHUeOJBAUapSARUAW&#13;&#10;oWK5ff0Ou1dF3orfFrRnBfr3YIrIWBGKlT0Vi7iPsAWJ1qGti1e4uHlFqli2Lu7ICtWrW7dZW7nM&#13;&#10;xY3rXNm+xcXzVyVguSIAyyXxM+9w78YDtje3WVnYYGlhk9mpZXkAPdw7zvjQBFub2xKsSLjyQEjG&#13;&#10;RV6LP6j3yd0H3Lx8jU/fFQoWUSH8NXVlbc8ASxwxWjUpJT4ySlPxlSeSUmYkudhAcqF/zCkGIg1K&#13;&#10;KqvymGtpYqqmSgKWobY+2qoaKc3MJ9eXQ1FmIe8/efAcsNy8tkNZaS9FhV0UFnSRnOnPX0nO6CYj&#13;&#10;Z4jMnGE5hUXDEqwIuPLjKSwZoqTyNBW1EzQ0z/0bwCIzVZ7V+ApFxN5Gvq17RW6eRHDjvwYsAsLU&#13;&#10;NgnZ+vrz2asPbmgTNpZV6gUsaV16DlpEkO4eMKlpESqVVQlYKhqXqGkTZ9PXqOtYpb5z1Q9ZfgRY&#13;&#10;hJ1GAAgBIspqZqWSRahZxIg2pfyycdLFAaOvibXlnwKW073DTHZ1SLvPtdlBHq6N8fjCJA/Xx3hy&#13;&#10;cfI5YHm4dpr7qyOI9c7SIFfmR9henJKzPN4n4cp4Zz0TvU3MT/axPDvEUGedBCyD7XW89doO//zH&#13;&#10;b/mvf/Utn37wATW1YxQUDZOVN0JesQghnpSbYLEBFv8fkSVT1bjgtzuVjEl4JFQ6e7YrcfueQkhU&#13;&#10;ZYuKbL8KxZ/P0i6UKFLNskpH/2VaujflYwrVyp6Cxa9YEWHFfrAiGoP2Lu+t7ULJIkCKULFIm9AP&#13;&#10;Chaxce58pm7pHdykZ2BDhu/uKVhaRMhuu99mIsI4RYhvcdUZSqrOSAtXafUMTS1nuHhhh19++Bbf&#13;&#10;fflzvn/6IX/86gn/9M0t/vart/jDlx/y7S8//yHI9sdVzl/+4hmE+QV+CPODnWjPBvSvV6FMETXR&#13;&#10;YhXKlb3bv5NQ5TO+f/rDfPflZ3z7xSd8+fEHErAIyPLxu+/x4dvv8YHI7Hjr3Z+o2Z48eMKje2/w&#13;&#10;2p1HbK1flZBldnJVBnqnpDZgMJegMZYQqczm0AktL4uDk0MKDhxT8uIRJXpzJeFxmQSFewiL9qHV&#13;&#10;5ZGQIPJafKgSMjAY8uk684Cu6bsMTF2nbWCT5Jx+bMnNFFZNUtXqtwEJwCLgh99u528REs8r+Xpr&#13;&#10;WUTI90Vwbd/4dYbP3KRzWKhYlumQddwbsmWopW+Nlv4NWgc2ae2/QHPXeX9OS6cAAusyY8WvWlmk&#13;&#10;vkMAmFUZwCyahBq6V6nvWpVgQAAToaxo7FqVMKaoelyqVzIKu+k6vUpGQa8Eb+J9Rtz3x3Nu6Qq3&#13;&#10;bz/m1YfvsLP7UM7W1YdsbL0qLUFbO37IIuxBwgp0/vItxO3b119l6+oDLmzfZ/3SQ0oKOhjoPYvI&#13;&#10;SFlbEsoVAVn89qDLm1e5ef0et3cfyiDmh/feZOfqHVYX1qWKcffafS6sb7O6fIlLF3bYOH9dwhUB&#13;&#10;WM5MLEprkIAs52bXWZ67IAHL5vJVpieWMagz8DpLWRmbZLBhUFaX17TOSyVKXfs8w5Pn6Rlepmdk&#13;&#10;nfG5a5xdvcPKpYesbz3k3Mo1xqc3yKkYJ7NkBBEwXNl0FqEM6Oo5R9fwGuPzO5zbeMi51VvMzF9j&#13;&#10;aGSd7oF1qRwaGBVZLBcorhzHm9GJN60Zt68BZ0odenMR8Tp+p65WAAAgAElEQVQRsuclIDSRIyFG&#13;&#10;CVsCw5I5GeTlZPCzNciLs7yCxNwCQo1ugo3ioCyVaEcqCak5RCX5OCW8/EF6XgjWE6h3Y8rLJ7Wu&#13;&#10;AlVyGgGxRsISHRizs7Dlp+OrKsDXVo4lPwNHYRrqZDsx9kSibUbi3VYJL1Jr8iVgSa0tILkqF3V6&#13;&#10;EomZKZgk/PADFlVyKiqPSypW0qtzMGS6MWX50Pg8xDrMRFl1KJxGNKlJ2ApScJamk1ScjqMkA3th&#13;&#10;Gto0J9YCH4bsVCLMLqItmcR7fKhSUrEXCvVMOuaCfOw5LpLy3Bgzkoi06NCmODCme6Ttx5qXjinH&#13;&#10;hzHLizkvBWO2fxVgaF9ACEcjFcS7HbjyM4hONHAiLkwClnibUPboibTrUYuNc3EGqlQvMU4X9uJk&#13;&#10;DkRFEO02cTgukpdDwqUiJjJJjy7TTkBkLAeDFewPjedAuJZDEUoORSoJNWo4HB3DS6GRHI5RYslT&#13;&#10;UtaroHpEzcm4QA6GBxEQG0SQNpgoYzQ5zXbGu2slYLm9vc6//OM3/Mt//YY/fPMJuTmNMpw2M6eL&#13;&#10;zPwumdkmsrQqas/ILCYRfF3ddJbaZv/UtAgouiwtpgLgCkgrPnfaupYpqxHPvQ4cKS1yFZddqa3Y&#13;&#10;PE1yrJ5GzJ56OSbPs/yVvRyWH63/O8ByOCRJHuOK49wfz4HjJl4O8AOWw0F2ovVFKMzlqK1FhMU6&#13;&#10;ZBOQUCkcOK5h/9EEXhLtmQKwHBBV4vEI9cpLB41yjpwy8tJhFT87EEeIwk1QXBIKkxu908epaBM1&#13;&#10;jY2cXxymq6OVuppGUjNzSBEhlg6PtAkFhMdwbqCQtbEKLp9p4MZiFxtjNWxP1nJ1ulaqRJ5cnOC9&#13;&#10;q2eJSxIgz4kiKYlYUxIap4ArTlRJiYRoE9D7LPz+k7v8zecP+O2Ht/n257f4+t0bfPXODb54vP0D&#13;&#10;YJn5AbDsQREBWC6crZfWmpWJOuZPV7A6WceNlVauLzZx+Wwd27O1fsCy8G8Bi3icW2utEtbc2+xg&#13;&#10;D7A82OjlvZtzvH97FZG7IgDLO1dn+PzhGm9fP88vXr/x7wKWTx/f5bVrG3zx6kU+ur3AO1dmeHd3&#13;&#10;lsfXJrix2MnqRBVDvbn0dmXLdeZ0sQQtp/ty6OvMYGo4j9P92fR0pNHdnsZgTwGDPUXMT9QwO1LC&#13;&#10;zFAhE335nBss52xPBdWVDiJi7IRFWwmJckjIcuyUhWMnbVLBYkjykZ9XQnp6PnZHBjpzGlWNvTS0&#13;&#10;DdHXO87p4RnmZjcoKRkiK6sbm7WayqoWOtv76e8epqG6i/6eaVwlAvZm4avIJTHPSXRqAsYSM5ZK&#13;&#10;uwQsiWUW4rO1qHN1xHqNxHuMsklIX5iEscSBJseCLtdMfJpBNgKJmucAAVhc8SRk6TGVWSVQsZVb&#13;&#10;sVVYsZZZsJVbMBUnYiu346p3kVSdhLnETFyKiqrqLCqrs8ktSCYl3Y7L6SMjNZOqkiI5+Tk5BEZr&#13;&#10;ZNaHaKkRDT0HTukQlrgDAQkcCFDx0uF4ktxphMXbCVUmyc+Mg4Fif6mU8OTFY2r+45F4DgRpCdN7&#13;&#10;OKGy8uIpJS8eV/HiMVGcouOFo6Kq2V+R/sJxNS+H6NBnCHVhMqp0G/aaVPRFDiI8GnQ5dpx1pbwQ&#13;&#10;GMkLJ+I4HKwnSCkCyZPRuguJMnoJ1ToJiLTLnJZ9xxN44XgkhyNtHIzQ8nKwCld9PRVnx3BU53E8&#13;&#10;QcMppR5Dhofc4TpS2svQF6djLM3GXldKsCWJMLsTfW425sJ8ol1ClWIm2mknxu0i3G4lzGHG21aK&#13;&#10;p7GcnO4uPPVl0vaj9LgITxQ5J4mk1ZaS3VKJp64EV20JhtxMDDkefB2VaAoy8bSUk9ZURJzHirUo&#13;&#10;lViHRwKVQ0F6XhIA6qBCri8dUXLwuIIj4QoOh8XzUlA8Im9FhAe/eEJPoMJLgjWPg8EajkVGEavX&#13;&#10;oU+yYPIkoXZYORErIEs4p2ITJWA5EJZAgtNOiMqAgCvRJiOJaSaUHi3emiTyO910ztroO2uScGXo&#13;&#10;nJn6fhV1fWoyquMZmjMxtOSQEKZ7zkH9aCLFXXqym3T4qtVyLe5y4KmyklxjJ7XOTl6zgzhHKAne&#13;&#10;eJxFFuzZQlBgJ6fWRf1gJk3D2XiLNGTWaqkaSaSwU423TIW7IhFXmZH0WhUl3Rr+7MDxaA4dDCci&#13;&#10;VkWS00mUXs+hiHhOqTUcjVNxWKEg2JhATJKaaLsKbZYFe7kLe2UynuZCPM1FmMszZDJ9hCWBY/GR&#13;&#10;RFtcpDY3UdDVTsv0MP0r0/SvTFE51kFSfi0Kax6B0XaidT6M7iKsnkqMSaXEqpMJi0zgVHAsLwQG&#13;&#10;80qgkUMRNo5E2jgUmsArJ2LYFxBNSFwikVF6HBYzIcEWEpQZqBVpEq4I+HE0QEXAkQSOHlFx4piO&#13;&#10;w4dUHDqokNcJyCIBi9KLNs5DQqQTAVK0MR40MW50sf5VHeWSt0WH24kLtREdbCHklBGlsBaFO4iQ&#13;&#10;sMXEg7sPuCcqknfucOf6HW5fu811aQ26IXNW9nJVfgxZ/DDlpzks4joRiLvXRCQgi4Arz+uat26z&#13;&#10;vHiBjfUrMvj20saOv0Xo8k22LglVzH1u7jzg6qVdeTC9snRRZrasL19iaW6ZtcU17t66K7MWXhNw&#13;&#10;5f5D/9x9yL3de7x+8x43LgnA8vgZYPmK5pouwsJSOHxUQbROg7fYR0Z5GsmlBrwlelLLEkktTZRK&#13;&#10;FovPSKReSVZuMpM1lZypq2GqsYnT7X0Mt/bQU9dMc3k1Jek57FxY509/+JK//+uvuH/7DoWFPeTl&#13;&#10;d5NX0EtqTv/zycofITt/lJzCMcqrJqipm6ambkpW6Yo6XTHltZOUVk1QUT9NXfM8zW2LNLaK0Fh/&#13;&#10;BovYxAv1yp6CRRw8ic17e49oj1mVypUfAxaR2yDuW9M4L4PvRLuAmIb2FepEhkirUMOIzZcI1hTX&#13;&#10;LUtrQnXLIjUtK8+nqmWdyqZVKpv892vo3PueZWrbns0zBYuADWKD5lfMCNXMyk+mrmWRgtJR0lMa&#13;&#10;mZ9d5e//+BUfPHnAo7u7jPUNMD/Yx9bsOLsLEzwQtcvrU9xcOM2txVHurozyYG2c20sj3Foc4f7a&#13;&#10;mFS4XJkf5crSGS6fm2R2sIvB1ka666vpqK+gvbGMc1N9zIx00N1YxqN7O/zn73/Nf//9N3z85E36&#13;&#10;2sfx+epJz+xE2JkKyiYoqvI3wAh7kFDyCDglfvdCrSJAkVB/CHgkgVfbqrxtD7CI+zYLNUrvppy2&#13;&#10;3g06+y7S1bdJR48fqDS0r1HbsvwDXOneeA7L9kCMsAc1d65J25Af2KzT8SOrUGe/qGz2jwAre3Cl&#13;&#10;e/A8ArCIZqP2bpHnskBLpwhG9luZ/FalJcTfoUaGJ89T8kydk1swRF7JMPNn1/jwrUcSsvyXr1/j&#13;&#10;f/3mKv/ym23+5zfX+Ien9/jbX7/J97/6kOe1zgKO/CSvZS+75Rf87ukvEMBkD578eP2xDUhcfm4P&#13;&#10;+kooV/xw5be/+oS//OUn/O7Xn/L9l5/w/S8/5KuP3+Xz997mo7ff5qN33uWT90TD0Ae8+8bbzyGL&#13;&#10;ULa98+gtHj94zPZ5P2AZGZwnO7sVp7sahTKd8AgngSHW5/JZcXboLw5G8f+8EsGxoAROhmg5FKDn&#13;&#10;cICeo4c1HDmQwOFXlBx6WUHXmYcSsPRO7tI7eQ2xVjTOYk9uJiWnl3Kx+Wnz56iIfJQ9wCIsPTLX&#13;&#10;RCjHWhaljUhYiUR2ioAsg1M7dA1doHtoU057/wXaei/Q1n+R9sFLcsRzS7x+y+rPyDwWoaYQtpWO&#13;&#10;fvF6O0eLyGHoWZdgRcAWoWoR09i5KJVt4rFFw1RDm6hrnySzqIeUnA5Z/yzUbGJzVtsm8ofmaO6c&#13;&#10;5+zSDtduvC5n5+YjdnZf9QOW669JW5CAKmJEc9CVXX+Y7ebWHS5vP2Dz8h2Zv7Jx+QHXbr9NXmYz&#13;&#10;vV3TMiPlzNgi82fWWFu8yObqJS6sXUZAFmEPunPzNR7cfcKN6/flbZc2rnL18k0JWNaWL8pslfmZ&#13;&#10;dWamljgzuShXAVdG+qalPWhmfImV+YusL20zM72KSZdNhreCC1MTPLh4h/v33uG1xx/x5J3P+PCT&#13;&#10;p3z+q2/58qvv+NWXv+Wzz3/DN7/9E1//9o988c3v+fTpX3Lj/tukFg6SXjxMRsmIVCq1i+yjnnP0&#13;&#10;jW0yuXBDApaps1cYGFqVmU7NP4JU9a2ixW0KoSYoKhsmJb1FQpZEWynmpHLM9nJi1elyYtTpRMRl&#13;&#10;cio4meDwVDkCtgg4oklLI9ycRJDBTbDGwYkEOxGOdDRZRQQluiVgORBtJsKaQk5rDUnFhYSbnByN&#13;&#10;S5QjYIs1Kx1nbRH2igLpS7cXZWLITJZ1xbFOiwQs+my3PCC1F6dJGGLOTyE22UyCy4E+1Uu02YIm&#13;&#10;JQWFS9hsHDgKU7Hlp8isFYXbi5hou1NOnNOD0muRTUOO0nQ8VTk4yzKxFAo4lIQhNxlTfgYnlHpO&#13;&#10;xhuIsngIt9jQCctOfibW4mw8JVnY85JRJ5uId9uJsZlQOs1E29SovBYseT6s+T5UviQSUuyYcpNl&#13;&#10;Q9CRMCGDj+FQRBypZVlo3HZizVqScn1EaDSykjnOm4i1MBldlo8wk4Vgg7AEuTmiVBBu16NyKTkZ&#13;&#10;f5wg7QlU3igC9eHofAqOK9W8Eh7LS2GRHI6NROMzkVzrJFAfy4HoMPZHRqL2KSjpVlAzpqasP54D&#13;&#10;kac4pY5if1AQCkcEox2lDDSV0VxZxcrsxA+A5etPyMlu+AlgyS7soaRCnIDxAxYBVqobz8gRl4U6&#13;&#10;Snzei/f4vWB1/4mYJcpqJkjJEid8Op6PK7Xt/wqwGJz/vnpFa6/mSKiDF4/q/SMLGkRJg6jatT7L&#13;&#10;WBEQJZHQhGypYolQ53A0xM6hk2YOHjdw+KSag8dV/s3NM8Dys/2xvPBKtIQrLwRo5MbxhYMqIuMd&#13;&#10;HIuw8/JJA4FxFpRGN4ExJvqH+1hf7uPsmX4mT4/Q2dlBRlE2saZkTsSYUTlzMGWUEWtwovK62DnX&#13;&#10;xcZoLZcnqqVl6N5KDwKwRJnshOpNBOuMxFqSSExJRedOJtok8vkMRJm0xNh0fP3ODX7789sSrIi2&#13;&#10;oS/f2pUjap5f3xrl+nwb1+Y6pIJla66PK/MNXJypZXmsUlprViaqmBspZ3qwmMXxKi6frWd9oorl&#13;&#10;0QrOj1cg1Cs78w1snan5iYJFKFcEWLlzvp37Fzp5cKGHO2tdct7emeHnd1Z4sj3L40tTUr3yxavr&#13;&#10;vLOzzicPrvLFG7vPFSxCffP1B6/z6aObPLmxya8fX+azeytSxfNke4x7G/1cmmnm7OlS+nuy6ezI&#13;&#10;YKQvDwFYZk+XMNKbQ39XBtMjeXLGB3MYG8hhaqSc2bFq1s42sXG2jrUz1Uz25THZWsBUSxHVlUkk&#13;&#10;JCYQp3BzLNjCqXCHbO87dNBAeKgbvS6Vmso6SouryMosJTO/nsrGfsrreuntHuXM5AIXN65x9uxF&#13;&#10;urrPMtA/x872FXavCJg+Q1/PGKOn57DkeUitzMNdkoEuz4xBqFTKrSSWmLFX2bFXJ2Eqt2AsMhLl&#13;&#10;TCTEoiTWqyPao0eXb8dS6cZa5UGdY5V5LCL8NsSuRF9kxlxmk4oYe4UZZ5UZR6UZS6lJrrYyE4Z8&#13;&#10;E9YyK45qv4rFkGugrDyd3AIvyWk23D4LKd50sjOynwOWiuJCXCkpnIpSyxpgsdE/cFLL/lMaDgVq&#13;&#10;OSxBiwqnO4vmlhbySluIiPfy0rH4541BL4k65hMahG3lWJSZV0LU0v5zTGHlQIjZDz+PaiVkefFo&#13;&#10;PK8E+ZuDdOkp5LaXkdkq9sDJGEtdxGeaiE83ckwhFJHhvHAqihdPKNl3UkWI2kmo2i3DpcN0Lk4q&#13;&#10;kwjVewhU2TgUoeZwpJqTCofMHYlzZJDV00zlTAuRDjNH4mI5roxBk+8jqb4AZ0Mx9ppizBUFxKYk&#13;&#10;E2g0EWoWwbd2QkxWgox2FFJVmEGMy0lQopFAs5EYr5vszm7yevtIqizEkJWBNs1HdJKTkEQr9sJ8&#13;&#10;korKUKdmo8/JJrmugry2Suy1ReT3VVI/2YClwIsuK4MQtVk2L+07JlRAoiI+kn2Ho6SS6JVT0ewP&#13;&#10;VPJKoJr9QRpeDlHxHw4p+YtjGo5HO4kxZHIoWEOMQUN6URqxei2pBWnkVhdh8Do5HB5OuNZMlMFN&#13;&#10;iMpORl0GEYZECVmMqSaSyyz4Kiw48s1Uj6RRM2hl4JydkUULFR3xeAuUuHJjKGmKoWtCT/9cEoPL&#13;&#10;HupGjBR3qSjv1ZHXqiOnSax6qWRJKdfhLhdhth7qh31k1igo6dBTN+wlr8GDt8hGYbOX/nOF9Mym&#13;&#10;k9uopXJAT/O0lZIuNYnpQXirzXirE8lpUtI0nsifvfizcF5+JYyQSCVGt4UwvZ7j0Tpp/YmxJBFt&#13;&#10;1xPr1KDJMKP0iio+C7ZiE7ayJKxV2RiL0zAWp2LOd6Dw6NkfHkxQjIqQODV5nT00L5yhcmwIS0EB&#13;&#10;ceY0TsS6cTgLCY1MJDBcR7RSj1JtRqmxEqHQciI0miMnI3gh4BQvnYhhf1Ach8KUHApUsP+YAoM5&#13;&#10;n1hdPEpjAgZ1JjpFJiZNLiJTJfhUooQqwaf8lp9TJxM5cVzH8aNa/wSoOBagIjzYREKMC12cF22s&#13;&#10;x69YES1B4Q7ZEqQMdyBGNgaF2WWorVSvBNmICbUR+2xUMV5ZiXx3966EKwKw7G7f4OrlHa4+aw7a&#13;&#10;Ayz/Vq3yA2ARcEXkteyF5ArIsnXhCpdla5C/rlmcgRQZLGJE4K0ALOtLl9m5coutizckYLm9c49b&#13;&#10;125LX75QtOxcvcu9W69xe/eOVNpIxYpQrYj5EWAR1qKHN+6zc/G6rFT+4x++5G+//yWDHSPEx2Vw&#13;&#10;KEBBmDIBZ56XjIp0hIJFQJasahtpZSZpE7KkGok2KnF4zUzUVjDf3Mhsayvjbd1yTje301tTRWNu&#13;&#10;NhtzZ/jHv/mdzPJ4640npGV1y+T/zIJhsotGySkZfz65ZVPkV/htJ7Ut5+SZJhFMJ0LrxJTWzEh1&#13;&#10;hNzYtyzITbewlwg1iQikFYqJPcAiVqFO6eoR1pE12nqWpapBnC3dswg1dYhQ1WV5hku0k4gRcESs&#13;&#10;UqHS+iOrjwAlzyCJUK0IqPKvp7pFgAH/v0fkrYh/p1B4yOv+VYiu/yy4f8O3dyZchHRWNsxQWDZK&#13;&#10;sruW4f5p/vq3n/BzAVjuXGe8p5PJ7i6Wx4bZXV3k+vI5NiZFgO2wnMtnRlgd7mCxv0XO5elBrs6J&#13;&#10;2wdZHOnl3GA3PfV1VJVUyakuLaG6NIv6yjwmh9t5++F1/l7Alb95yj9+9xU7F65RkN3kByzZPeSW&#13;&#10;jvpbX6rPIBQdwu4kaqz3oNGeYmWvFUlcv6de+QEqrVPfsUqDaHMQSpbeTToHtuga3JYjFCyN7evU&#13;&#10;NvttW0LBIkNun+W17GW5iL+7ODiWKqM2f5aOBCzPIEvHM7giA24Hf8hlEYClW4Tf9gj1jMh+eaZE&#13;&#10;aD9HU+sCTW1CyfIMtgilgwjobT5HfeuirOAtq5kks2CAiuoRad37zRcf87dP3+Ifvn7AP3+9w//8&#13;&#10;aov/9fQi//zNDn/6zWP+8zfv84evPuL3Tz+SkEXktnz35Sf8/ssP+f2XH8kcFwFJBCD5y19+yl/+&#13;&#10;6jOpcPndM/WKsAjtqVjEKub3T3/Bf/r8I8T3ff3Zz/nmsw/l/O6LDyVg+e6LD/nyw7f55K1HvPv6&#13;&#10;Q548fMiHb7/NB2/+AFjeeu3N58BFWIQWZ9bp7JjC5alBbywgJMzG8VM6XjgYyc8OxvCzg3G8eCiW&#13;&#10;fUdiOB6s4NCJSI4GRXMsOJaTYQoCAjQcEnD7sJqAw2o6J+7SPXGT/vFL9I9foG/iKoNTuwxMbJLo&#13;&#10;aiSz5DSVoqK7TbRuzf4EpNS2PWukal2SShJhIRL3a+jZpGvkCgPj2/QMX6BzcIOW3vO09V2gffAi&#13;&#10;HYMXJDxp612lVdiGWs9KUCL/5s9sYQKcNHcvSVuPqHeubTlLTdOMtPx0DZ6XIFbAWBHIugdZxP2F&#13;&#10;aqZJqF06/BXRdR1LEvCcW9nh4RsfPgcsojHo6s1HXL/xGtduvYHIXtneeSSrmQVkuSa+vvZQhtte&#13;&#10;3H7AxsU7XJRKl4dcvf02RXmtDPbOIODK1OlzTI8usDCzzPrSJhsrftByfvmCtI7euHaP3Wv3uLi+&#13;&#10;zco5AWI2pGVIfC3yuM7NnJdzdnpVQhYBWEQOy9Lspnzc2YllVpcuMzW+JO20mY48zvd0MDq+yvD4&#13;&#10;KqNT5xkYX2Z05jwn4rx0DyxwZv4Kp6fO0z04R0f/OZp7z9HYd47K5imSc7vJr56ise8ivVO36B3d&#13;&#10;Znb+irQGCcAyOHmJ7gE/LG1qFbXsP6iABFwpE9awxlkyc9pxp1ST5C7Hm1JLQVGPnCRPHUptDgpN&#13;&#10;NmGKFEJjk4k35BOrziMozOdXtIS6pUXohMpJnDOVCEsK0e5sYpNzeTFYz4vBBglZTqgspNUXkNNW&#13;&#10;RnpDKQnJPg5F66WSJdqUhKkoB3NJDnEpbulfFxBDnZFMbLITQ24qArDsTUKanfhUGzpRe5qVitrr&#13;&#10;JM5uRefzYEhPIdpiQp/mwpyTjDE7DaVHwBohu05Bl5mJISsLfa6HxDwvAtiI5iFznk+GKUY5jEQ7&#13;&#10;RZBsNtH2ZCLMTsITPcQmuYmy2dGk+XBXFZBZU4w1NxVjlhuVx47CJja7RglXYpN0JGa7JcBJSLEh&#13;&#10;Rpfh5HhcJGF6Deb8ZBQeGypbIsklGSRYTURpRe11GMfUsYQnadBm2YlzOQg2GFF4rDKLwV6Wgqfc&#13;&#10;RHqNAUdhAqbMCCmfzmyIx1Meg6M4Bl1GLKk1Kmz5KuLdoaTVK7AWqQk2xqFPNWDNjyGlSkFZfwKd&#13;&#10;53Q0TsRTP6Ykv0NLUUcCxvRohlrK6airYXF6hP/vT0/5H3/7lN9/9Qk5ufV4UhvJzu8hp7CXrMJu&#13;&#10;CkoHKa+ZorJ+Vn6u+wHLtLwsAIsAoyJMXawNz+zEDR2LVNZPk5bbQ0pWJ77sLlJze0jN7cXpa8Pu&#13;&#10;bcbqbsDkqn42NSS66uQYXaIdqAqduQRtYhH6pOp/YxGK0BRzKNjKwUC9f46rORiglHPohI39x4wy&#13;&#10;g2VfgJ6Q+CxiE0sIV+UQEOJv1zwSZOVIoJ4Dx1S8JPMh/AoWUT37wsvhvLhfhOTq+I8HVew7GstL&#13;&#10;x428fMLI/iAjB4I0BITqCFFY6OnvZmG+m431UVbXZugf7MGWkcvhcBvHoy3Y0gpRWkSAp5Uwgw3x&#13;&#10;OjAmp2DN8qFwJqJOMZGYLcKc3cQ57IQZTITodcRYrIRpzcTZzfL5pkuzY8t28+XjXX79hpgdvnxj&#13;&#10;h6+e7PLlo6v8/MYSd1Z7uTLTzJ31geeARVh/LpypYX6ojJn+EqZ6ipjuLWJ+uJyNmVoWRyuYGyrj&#13;&#10;7GAp5ycq2BXqldlaLk1Xy7lyto4LZ2qleuXBxU7ubrTLyztLLVxfbOXBZi9vXhnngxtzvHd9lre2&#13;&#10;p/n4zhICsLy3u8g715f4XATcPrnCl2/v8NGDC/z6rVuykvqLN7b59eNLUu3ywe4cT7ZOc32xncWx&#13;&#10;Wob68mhuTaalNVlahaaHixjuy+N0Tw7TgwWsTlcyP1bC9FA+4305TAwUcXaskvWzDWwvNsta55nB&#13;&#10;IqZaCyVgaapzY3fZMZmyZBDyvkPxnDph5+ABHaHBTvS6NBqr26ktb6OjZYTuwUW6R1bpOb3K2ekF&#13;&#10;1pfWubZ1jSePnnBj9xY3dm7JwPPHrz9he+sKa+vLzMxNk+Dyos1JITHfjqnUgrXKLgGLqcQsbT3C&#13;&#10;wuNr9ZLeJsJvMzlliCPGo5X2IAFVEkudmMpdKNNERXA0h1URBGgiiUvVoMoxYiq1Yiv3wxVPvRV3&#13;&#10;nZWkCjMCsIhaZ0OOicQCE6YiEwKwZOc6caQY5XjSLRTl5VFXWU51ZTkVpcXU11RS11BDYpKHY6Eq&#13;&#10;XjwUxyvH4v22uRMKDgfqOHxSQ2pGMdW19RjsOUQqPRwJTJSts6+cNHA4JFGqVg4G6zgQrEVYdI7E&#13;&#10;GImyp6B0Z3IozMpLp4RlyA9ZhNJFNAkdjtWgSfdgLUzDVpGDIs2NKtOKJs9KUkkBByJj2RcYxz5h&#13;&#10;jTmp4aWTal48Fk+wwkmgxkaE1YGruhxbWRHhZhcJyfko7dmyiScwIQltbg75o01osr2EmXSovDaM&#13;&#10;hfk4aspx1pXhaaiUzT/avDw0OblEOl0cU+s4qbNySm+XkCXQYOSU3kCUw0Gs102EM4mMtnbSWlsw&#13;&#10;FeSgTkslra6MtNoyEpLTiDB7EXBH5c2Tqk9tZia5XQ3yhIGn3EPlcCWGzCSUyRkcixOqHgX7jirY&#13;&#10;dziawye1HAsW2VDxvHAsjhePKSVcORiik81BB0M1HI2y8HKQiVMKDweCVPhKk+karUFl12FKNVHQ&#13;&#10;UkBWQy5RJg37Q6I5qjAQpLFizfESqNQRqI4nvcZMSZeNsh47RR1Wcpus1PRmMLSYRNtpNaVtWrKq&#13;&#10;DVR16mgZ1tI2aaN3wU3/opvSbg0F7SoK2vVUDZhpmUyibTqJ8m4DxZ1Wcup1VHS56F3Ipn7IyOk1&#13;&#10;F11n3WRU2zEkG7BnmShqSaaq10PrmI22ST0D5yy0jRvwFoWS3WAgpUrYxE6RXB7Fn/35fwjmL/7f&#13;&#10;EF7cF8qRUBXHo/WEaPVEi070VA9GkR7s0ROfbJCARZ9rQ59jw1hgQ5HuQp2bTFJ1FsYc8SFt5FB0&#13;&#10;GGGJOoKiEwgMiSM8MgFNdi4HY7UoExJJTc7ClZSKTucgId5LVHSStNocD1NyTByUi87sE/556UQk&#13;&#10;L5+K5lCYQtJJb3I1Ccp0VOoU1Do7mphkEqJ9clQKHyGnEjl50ki4gCJhNsKCzISFuZ6Pw1bEiaNq&#13;&#10;IkLMaOI86IVUKdJJ2CkzoScTUUU5UUYkkRDllIoW8XVUsFUClogQsVqJDrE+hyzxkW58njIZLivh&#13;&#10;ytauhCvbl3fYFpe3dn/SDLRnBxKwReStCLCyB1eErWgPsAi4cmnjmpw9yCLsQTMzy7JCc2NtW4bc&#13;&#10;Ls9tcm1rVypdbl6/K7NgpJJm9y63pR//de7feZ3Hr0Q/RWsAACAASURBVD9Gqlb24MoeYBGVzree&#13;&#10;zY37XN28yntvPOKPv/8lf/O7X9Ba2UVosJuDAXEERimwZbpIr8yQgEVksOQ1OMmutkubUGK6AbUj&#13;&#10;AXeaham6KmYaaplqauJ0S5cELKMt7fTV1dCYm8X52Sn+4W9+K7M8xO/Kndz8HLBkFZ0mp3TCPyXj&#13;&#10;7AEWcTZb1CvuKVDqWxckYCmpmqa4alo2+4gzUOJ2EZBa978BLGITLjJWpFqh128TEnCld9jfZiFU&#13;&#10;C+IxapvnZNaKsCU8HwFKngEWYfupEeoV0ZbTvEBFw/zzzBWRu7I3wiIkbxc1sPX+OloJg0QDUe1Z&#13;&#10;Kur8YbDCPiMghFDI1LXMUdM0S3HlJFkFI2TkDZOW3Y/XVcuIBCyf8sGT+zy6fZ3pwV6qC0rob6xl&#13;&#10;uqeT81PjXDwzzvbZSS5On2ZtpIuVoXaWB9vkbIz1cP3cGGujvSyPDsiZ7u+lt62LoZ5+VufOcH5h&#13;&#10;nDfubPHbX33AP/zhKf/9P3/DP/z1r/nk3Xs01/eRnd5AalorGXkDspJW/G0EXNmb8vp5KkSryzOr&#13;&#10;0B5kEeseXNlraxKQRVwnVAC17csSsgj1QcfA5eeARcCWls5N+fsRvyOheJGKojaRhyNsWs9aZkR+&#13;&#10;R6v4HYqNtAAifvuQyGMRgbbtYvr8FqE99YoIve0Z9FuDRObK3oiNdJMISH6W6SMhyx5s2Qvg7Vyh&#13;&#10;o1vUAc9R3TRDQdmkrJPt6l3j9p03+Pzn7/B3X7/L33/zJv/4zUP++dsb/NO3d/jv397ln769zf/4&#13;&#10;9hb/+J8e8HdfP+HvvnrMn756xN8+fVOCFQFKvv3iY37zCz8oEcDkr57+gt//+lN++8XH/KfPP5b2&#13;&#10;H/8q7vfRc8Dy9JP3+d2vP+YPX33G97/6mO9/+RHf/dIPWH75/pu8+eAeV85vcf7cBq/dvsubr77G&#13;&#10;m68+4u3Xn8hclldvv8Zgxyi97WM0NY1hS6pArc3hxCmhTFHys4ORUrUilCs/OxQlYcrxIAVHTvkB&#13;&#10;y/GQOAlcBGQ5HqQk4IiWgCMamobu0jp8g+7Tl2Q4rVg7hi/QOrAh1Q19E1sUVk/LfBQRIC2yfERj&#13;&#10;l8hGEc8PkX0kXosiP0Vkp/hBzAz1PRt0jVym7/QlekYu0jawQdfgBnsQRWzaRVONVCoNbyIyd7oH&#13;&#10;1ujqX6G1d5G2gWU6R9Zo7VmSEEYEHYu/vwAy4nuGxi7L8GPxGOJ9QjyeaCYScEVMS8+ahCzt/edZ&#13;&#10;XLsn4YoALFcFULnxSAbaCsgilCo7t0RF8yOEPejSVZG98jqijvnmrTe5uvuIC1LBco/L11/l0tUH&#13;&#10;XN55xGDfCDuXrnJl4zpnJ1dYmb8g4YoALP8/Xe/d1mZ+4P3uGzjn2SSbie1xxza9VwESoIoESEKA&#13;&#10;EKL33nsvBmNjMB2M6dVgg3svM5meqZnMJJPeN8nW81zneQOfc/1+2B5nd88f3+uWAcsCZND9ub9F&#13;&#10;aHVxk+X5NQlYrm/fZnvzpnSwCLhyeXKO1YUN2b81PbYPWGYnViRkGRmaZnBglKHBaUbFTPPgDKND&#13;&#10;syzMbTI4MEmM0oHDmMRcg+guWGJz7gr3H66ytjpGY3snIcoEus5fZGbpKoOjW/ReXKNnaE26ggTI&#13;&#10;Km8cpqJplMbeNc6O36V/4j6DE7eZX77F6OUbnBsTJcWL9MrelU06+tZoaPsWsoiC8pomoUlKKgbk&#13;&#10;1LMjo57MzCYqq86Rn99BkCKF0156TnnqcQs04aOw4BeeSIAiTRbfysiQrxV3P4tUpNlBqDEFl9A4&#13;&#10;ToTp8NEnEZWWjb8xmZA4EclJpbCnnPzOcswlWbhrDLhFxBJusqLNTEebLeQgxCZWMpKIdNikdDmp&#13;&#10;aLNsUsJWHZ5iREAWAVwSCzOJNCegiI9Dm5aMLj2FYIOeCEu8LKY15WeidqYRmZwk4UiMM5WYtGTU&#13;&#10;uTZii5OxVqVgLLFiKraRVJmOJkOU6+qJSc8kJj2bgFgrrmFaXMXnozagTLaiy3IQm5uOLl0AmhRM&#13;&#10;WUkE6RIIT7CSUlFEbGYqicUZso9FlZKAMjmeyKQEXBUheEWFYcxNJLMyjQB1NCHaaALCw3ELDOa0&#13;&#10;XyDeBiUBCdGo0oxEpSYSZFYj1oS02Yl4xYTgEelJVHIwyaUqCjujaJmMpeGSnuKeUNLqAijpUdF3&#13;&#10;OYbOySgKWkOIiPdAZQkgv1VFYkk4xZ1BZDX403FJTe+0lqYRJQMLetrGY6SzpawngqpzUeS3RWLK&#13;&#10;DuCvv/6UP/78E/70i08pKKnD6qgmv1RcrOnEmfsiJlR5UQKVlw4W8fv1pYNF/DwRDrQG4W7tmJew&#13;&#10;5WUfU0nNJfJLBxFH8XumsnEaR3YviY42DAnlqHVOKV1sDqaEcilRwBylztmXJvfvAEtMfAWhmmI8&#13;&#10;FTkSsAh7vZSbUl7IEhezTrrrZMeKiA0dOqPFLThZApbAmBxcvONkca1wsRwT8YUTCo6cFrOyLyaw&#13;&#10;hYPlsD/fPx7F98WSkNu+C0bc10E3lbw6ftRz/8QoQmulo7udkdFBQrQ2TgboZczfLTQOlwADYbpk&#13;&#10;LOkFBEQl4BquwVWp40ykFl+tgXCLVrqPopL1aOw2rNnJmAtEv08y0Sk6guOi8dEqCTZpiEg0EJVi&#13;&#10;Qpdq5otHO/zo7haf3L/Kl493+PzeKh/tzfH25ih3FntlvOb2Yp8ELJsT3RKGCMAyf7EC4V6Z7C+W&#13;&#10;PSxLo9VsTNe9WuVZHqvm8rki1i9VsHyxjPnzJSxcKOHqC4eLiAgJB4voa7kx38yNK83cX+7m3WsX&#13;&#10;eGtriHeujkq9uzOOkIgIfXxnkY/vrvDV8x0JVz57ssnza7MvAMsWP366xecPlvj49iw/ujnDW1cH&#13;&#10;2ZpqZri7hO72DJqbk2lpSWHobK50sbS3OhnqyWG8P5/ZoVLmR8q5MlzOpb48RnpzmRsuk5+TiD3J&#13;&#10;3pmJWubOljLRXkR7YzJpaQ5iY7PwCbbypouSkyc1nDyuITQoleioFJpa2qita6CnY4Tuc1foH1ll&#13;&#10;ZecJO9t7XJ64zIYoPX/0VIKV50+evzqKi5yP7t7GUVSFR3QCITYLiuR4tDlazFUWTGVx6Av0GEuM&#13;&#10;mKvNpLbYcLbaUGWmEWyz4W2IwyNGQbhdh7HMiqHUisKhw9MQjm9CJK7aUDwMoXjFheNnVRHhiEGV&#13;&#10;riG2KI74chMxOWoUqUrC7NGonQbUTj3qDC3qTDWqVDUCrAjIYkszUldWTEdjDaXlpZSLC7aNTTR1&#13;&#10;DJKSUYZfiIGDRzw5djqAN09HcNgrUv7fOuWrxZqSgy07iwS7gO8mDsseFiWn/GI542/EJ8qCi79a&#13;&#10;Fq96RsdzWhGLZ3QC/rFJnAjUclhGXKL4geg/8ojikHcEB70VnI5UEZ2WSHKtAO8pqNLjUTqSiS1I&#13;&#10;JaejmkhbMkd8lLJw/YiXGvfION70jJSdJBHJKWR2NsllnihnFraadhwtZ/EIj8Mt3Eh4mgNnbz1J&#13;&#10;LQJqWEisriatpYXMjhYcLbUkVBURmBiPt85IkDkRRVIqIfGJeGvj8dImEGJO3X9fQgLJ9ZU42+qJ&#13;&#10;TLMTV1pIVkctCaW5hKck4q2LxVtrlL9Hwix2vGLMHA8ycEx0nkQaCbHYUGekS2BT0ltCRJJZxpjE&#13;&#10;Yzx8RhgfwqVzRQDfk94a6dg54KaQn+Mxn2gJrcQ0s4BXkXFZcp5aTFi7+EfTd6UUa7GeoLgg4vLU&#13;&#10;5LRl4qzPwFup4ICrD0cDVJwJ1+KpMnDKX4G7SnSb6Kk6F0f1YDy5LTqM2Qry2jTUD5lpGEpEZzfQ&#13;&#10;NZFC1yUDlT16mkbMtIxaKO4yktmglZEg0b9S0qWndtBEfpMWW14IBrsvpZ0aOsYSyaqNonHIxNCK&#13;&#10;jc5JK/byWAxpWtSJanTJGgypOtIr40iv0FHdq6N73EDLkJbGQQOlXdFEWF3xVZ/iHwRc+f73vPnO&#13;&#10;P3nw3R94cdw9AhdfNW5RUQTHi3JbC2ciFATFKYkQd1xokYAlMkWLf4KOcFFiVWyXgEVAFo0zmgCj&#13;&#10;gkijAYVGS0hEDCHCxuqlIChUhc5gIEarJUihJCTUgo+fHnevGNy8FYgX5i4e4hfMS8gimp6DOe6r&#13;&#10;ICjMRnhYMmGhKUQr01FFpKHwEx0pLxRgIywwEWVIChHBSajDbHJmOcDLiLebGn9PrexSCfMzERFs&#13;&#10;JiY8iXDRv+JjlHDF9WQkrifD8PG2yMJb0dsSJKadPQx4ntHi72WQChBv9zYS6BUrnSy6GIeEFLub&#13;&#10;u2ytbrO5toMELOK4uv0KsrwOV166WgRcEW/f2RIgZr+3ZWt9R5YXfgtYttlauy77V4aHpyVgmZtd&#13;&#10;kktBArBsrV3j6vp1buzc5N4tMdEs3Cp3uXPzkZQALE8ePuXxgyeItZBXLpZbr8EVAVkkYNnmndcA&#13;&#10;S01hM+5ucRw8EYBnaASJ+aJV2UlKkQlHWTxZNVbSK80k5euJTdehiA0lKc3EhcoSqcGaanrqmhls&#13;&#10;ameorYPuuirK0+2sTo/zn3/5Df/5l9+yOL9OXFwlqZk9cjknu/AieWWj5JWPklN8kZySYXJLL1FQ&#13;&#10;OUJ5/TiNbZdp6djv56isn5B9GHKFp2FSXoES8ES4VERnyr6DZYa6xkvyhFxOMb7IWwu3Qlv3vDy5&#13;&#10;7ju/Lh0sTe0CruwvDdU3T+6f0L1wn7x0obwELGJyWUw0F1cKwDNEftkQeSX/ky7IF2jiRVp+6Tly&#13;&#10;ivrJLe6noPQ8Wbm9+8rrI6fwHDmFg+QUDJCZ3UVqWjvJ9lZSHK3YpZpxplRyrmeIP/7yYz7/4Ckf&#13;&#10;PL/Lp+885NHuJh88uMlX7z3h5x+9xU8/+CFfvf8OX733Dr/85F1+9+Xf6/c/eY/f/fRjfveLL6X+&#13;&#10;8Muf8Odff8Wffv0Vf/3tV/zrb7/k3373lYQrArD8+++/5qefvMvylVkKC7txOtpxZg7LSdrcsiHy&#13;&#10;K14DLKJD5sV0dVnD1KvOFREHEjBFHF+PBskoUcscde3CvTJPfceijHe09KxJyNLSvUZV/WVKKyfJ&#13;&#10;LxuR0Rzx90U0S3xPxPe4vG4KMXcte3BeARbhRFn4u7iQiA01ir4W0dXSuUDzC+girqCLnhbxnHhd&#13;&#10;4vkg4kL1LcI5JZxNszQIJ4uc8pyjXmT120SvjHA8jFNceUlGoZxZvTLS1d59mTvX7vP1jz7kDz95&#13;&#10;j3/7+WP+9eeP+Y9fPOD//dUN/s+vdvk/v9rjX3/xmL/9/Dl/++YZf/7pB/zmy4/5/deiyHZ/lUhE&#13;&#10;f/7w9Wf87edfvNJffvY5f/7p5/xBdK98JTpZPuWP33zOP//ic/726y+k/vkXLyecP+c3X37Kzz5+&#13;&#10;n68+/CEfPnvE3es3GBuY5s61PZ4/uC8lXC3XRRRxfJmqwibKSzopKupCrcsnPCKN064qDojJwxNB&#13;&#10;rwDLGc8YTntHcMpD8cK9EsIZ7xDOeIXi6qPAzTUKNzcV9R1bNJ/d49zYTc6PX+fc6DWGpvYYmt7j&#13;&#10;wtQuA6PXyC69gCahDrnCJYBk9SjlDfsnP+IkSPQeCVgpIkNCdR3zVDaLYulxKlumZeFt14WrtPSv&#13;&#10;IJwnAo6I3h0BwKobRuWkeF39JdpEB8gLNXSIQtpJGjqnae66THvPPK0dszS3Tkmosr9us0j32SXq&#13;&#10;xP00TsiiV3Gfta2iX2lGPobuwVXmVx+8gisCsGxeu78/xyxjQI8RBbZbO6LU9g7be09kRGh1S8wx&#13;&#10;392fZxbFtpt3Wdm6z+rVeyys3WZp8wE7W6t8+tYD3r5zg+WZBRZn/x6wrCxssLN1i92de2yt7bE8&#13;&#10;v8nliTkZHxKF6KL8dmNlP1I6M77Mlel15ibXmB1fZmRohuGhK7LfRXS8jI1cYWFunfFL85h0Thyx&#13;&#10;ZmYqq7k5M8/G7BUuzwxSXV1DrMlBQHgcbX0TjEwJJ8oGHeeWpdoHluTXTgCqho5JRqZu0D9xj3Pj&#13;&#10;dxiZus7C8i2ml+7JiFBz75wELP1DV+nqX5euQuEsFI4h8XNZlJCfvbDJhdFrXBzfpXdwlYbmS3T1&#13;&#10;zVJc0oNKkyPt8v5hKWjiC0nJaiImLg+xLiThiuhk8bVwyjMWF89YvncsEq/wBBS6JI4Gaijsbia9&#13;&#10;vRxzWSER1kRZSJvbUUpSVS6mXLEMkYanJg5/fRJJeYVYMvMwZ+ahcaQRnmx7BVl02XZSKrKwV2Zj&#13;&#10;ykuRM8VRTiva7BRSawpIKkwnxBCPIs6CLi0NdUqSdLSIq/6iRFfk5SNTrEQ5kvDSqolxWF4AFhuW&#13;&#10;qmSS6x3kdOWR0ZwjZ5b9jTpCrYnos9PxNcTLk1+XMDX+eiOBJjPaTAfW8hwsZWl4hMe+ksaRQXpN&#13;&#10;JfaKMjJrazA4U1Gn2FAlJRNpS6Gw2C6dCfYSO84KB+kVDvxjovBRKVAYtPiFRxFtTCQkUU1Agphk&#13;&#10;1hNi06JINhCVZuFkkA/fPXmS759xwU1xBk2qN6W90dQMRZPd5kd2qy/1l8Lpv6KWarwUhTbNnUDN&#13;&#10;SVIqgmi4pKJuWEnraAQDc3rOL8bSdima9sloOqZjKO0NIbPGg9KzkTRPaqkaUNI2rqB6IJKC9hhK&#13;&#10;yhv+R8BSKCLGL7pXhIPl/w+wCHerAC21L7qa6kUnkyjBbpmVM8/5ZRckXIlPapSARaNPRxebQawp&#13;&#10;jwRrpVRySjWZzlpK81ooK2ilpKKPkqqzlFT1U1wp1sY6pbILa8gtKiO3qJys3EKc6VmkpmYQokzC&#13;&#10;N8SMa2AiXgoHAdE5ErAExeRyykd0sKjlQpBYCTp4IpzDLtEcOB7OgaMKDhxR8L0jkfzTUSUHj6s4&#13;&#10;7iZKoOM5dCZanviIk7s33SPllWdh0Y/QJpKWU4jJnktgtFledT4dEk2k0U6YLolQnQ33MC2e0bGc&#13;&#10;jtThqY4j0BRPmDmGEDH/nWbGmJVMTKqJxMIk4nKs6JyxxNj1KG1awq16QuM0hJg0RJusfPZgix/d&#13;&#10;3eCLh1t8+XiLD3YvyxL+J6tD3F/p585CNzfnOtmZFvGgLm4vtbN2qZqF4QoERBHanK7j6mwDaxO1&#13;&#10;bEzXywLc1YkaZvoLuDJYxFRfHtOilHe4gi3xdy4KN0sld5fauDXfyoNVUW7bxf3Fbp5vDPDu9gjv&#13;&#10;bI/x7vYY712f4P5qH+/tjfPF4zUJV3769nUZafriyRbv7M3z5bNdPnskJpu3+NHtJT68cUXq+dZF&#13;&#10;NsYauNCazWBnBkN92UwMFXPlUgWjAwX0dGRwsTdH9quIjpWViWr52EUcaGqwSMKWdVHEe2UfsFyd&#13;&#10;quPqWA3L5yvoakklPd1ORk4bIZFpHHNVc9rVwJlTBnx8LCSYM5i+NMTouR5W52dZWdng3KUVru49&#13;&#10;5a0fvsP25jbry+s8vv+Ypw+fSj179IxnT57x1rPnJOWVYXLm4aLQ4q+z4KOLxV8fjbXGiq3OhrHI&#13;&#10;SFJDErZ6G0m1ifjHx+Gu1nMqUs2JsBiOB8fgqwvHVGLGWucgIjMWb3Mkymwj2iIzftYowtMNhKXp&#13;&#10;8ElQ4hUbKWNEuuJ4NAUGIjNjiMnWo0k3oM0yoM+Lpa4mldqadBkTSkkzkpoRR0t1OWfbGqlvqqey&#13;&#10;upKS8kqaO8/T2j1EqNLMwSMeHDrmxWHPILlW4+Kv5eDhYPk+pd5BtNZKjM5KYHQCP3AJ540Torw2&#13;&#10;XEZdjnqqOHg6SMZ73KLMHAsWizUWDnlG8oMzEYg1ISERexEul1PhOo4ERMie0iiHlegMG0qncACl&#13;&#10;o3RkkFBcgKfSgIANB9yUHPXWERibgr8hUf79kHgbKTXFxBVmY64sJLOzGXtTHWdC9Hhp49EX55HW&#13;&#10;W4e5Nl8uO8WVFWAsy5fuFWttKba6clTp6ZxWqDgTEY2HUvR3WfATM85GsWKXTYApDmWqnbSWOspG&#13;&#10;zpLaXIW9qRhnSzlRzhQ8o7S4RWlRpqagzRKulQROBGk44icK3zUc9/XnqL+CKHuyXPg5E7YfoRLr&#13;&#10;fJ6qeE74RnPcTckxVwGzNBxy24dHJwLVErAcco+QX68jHirE90KUzZ/w1cnJ67gsGx1TpSSVxRKZ&#13;&#10;pNgHLK1OLIXJHPfx48AZL44FqPCONuIWqee4dwgeqmCSy6Ip6YmVgKWgXU9SqZKCThVV59VSBV1K&#13;&#10;nKXxpJapyatXU9Khp7I/jpQKDfZKDTlNetKqo3HWRpPbqEeXHI4xLZyUwlDq+zT0XU6mqFVH1dkE&#13;&#10;uqetdE1ayayzklSchCndRHyGAUt2LM5yM2llOmr6YihrV9JxUU/vdDwlXVGExp3CR+XFP/zT97z5&#13;&#10;v75ziv/1fVf+8YA7333Tk6NeIZwMjcAzKoZgUyxvennjqghCQBVjSSL6fDMxGcISGkdscSJxpTb0&#13;&#10;OWbMIk+Xr8OYIdrDbZjTk4hPs6G1GvEM9MMrIBi/0BACwxX4BEXgLoielxoP7yg8vMNw9wrFzTOE&#13;&#10;M+4hnPEMw8VdKe1w4vEEKhLxD7Di7ZtAYGAiwcFJBHnGfwtY/CzoVQ5io9KIDkuWgEXEf2RfircJ&#13;&#10;H3cNob6xKEMT8fXUoY1MQRlild0qQcLp4q7h0BueeLjq8fNJwM9XOFb0+LlpUCtTpBtGwJUwv3hC&#13;&#10;feMI8jGiUiQRGZbI3d270okiwYpwrwitXGVzeWvfyfICpLwEKy+PLwGLgCwiIiQcL2KiWawICcCy&#13;&#10;vrzN1uo1rq5dY2FujXODo1y5vMTFizMsL4hulSX5vmvi/rf22Nu5yY3tW9y+8fDvAMvDe094dP8J&#13;&#10;D+893ocs/xWuvAZY3n74SDpY/vzrTynNruPoMRUHT/gTEB1NYl4yjnIBWGw4ymw4K22kVSSSVBSH&#13;&#10;MUNHiD6YxNRYCVdkTKi5idH2bglYuuubqCrMIttu4dmdXele+Y9//g0Xh2YwmipeAZb8wmGKykfl&#13;&#10;dLFwRIhCUaGy2nHqRSfGa9oHLCNyWUScgAl3ilikkS+SXkz7ihNwAVjEyXZj2z6YERBGfExH1yJ9&#13;&#10;g+uy5Lb33Jqc9RX9LALQdHROvQIs0qVSv78QVFG/vwhUUjdLcdUEVTUX6R+YY+jCFUYuzEgNnp2k&#13;&#10;p2v01Z9HRd/BxRmmRi+zubQitbW8wtba2r5W19hYXGdjYY2rS+vcWd/gzsYm97a2eOvODannd/a4&#13;&#10;vb3O9bVl/vzrz/i3P33Fv/zhS/6fv37D337/Df/xz9/wv//2Qn/5Nf/7z7+T+vc//4q//fmb/0G/&#13;&#10;5G9//t2+/vhreR/ifv72u6/lyflff/UFf/3V53zz2fuIKXLhdJidGKWs6jw5BSLGNbjvXqkYIb9s&#13;&#10;H7DIgt7qiVeApbxedOHM7se0mkSvzILsmdmPQgmQ9aIvRfSsvOhfEV0sDZ2LNHYu0dixRH3bIjVN&#13;&#10;V6ionZGLRKJkVvw7L4GX6HiR88/i32kUjhbRkTNHTbOIE4ni0W+Lil/e/nbaeYHmjnnpZhKOJiER&#13;&#10;FRKwRf65U6wb7UMWcXxdwukkYN9LwLJ/ZXSM8toxiiouUVxxkfz8AYoLB2ltmmRqbIPndx/z84/f&#13;&#10;57c/foff/PgJf/3ZE/7tF4/5i3Cw/Pw5f/3mLf741Y8kRPn9lx/zuy8/4U8/E4tAn/KXn3/BLz7+&#13;&#10;gG9+9D7//LPP+N2PP+bXn33EH37yKV+8+wE//ehHfPXRh3z63jv85KN3+eDZMz7+4ds8uHmfJ3ce&#13;&#10;Spfd2uI222u7EsY+e/iIpZkVrq1tvwIs4vu8ML1Je8N5cjMbsae34cxoQWcoJDDIKq+wHhR29JPB&#13;&#10;rwDLidMxsmDuhJdCgpWT7gGvnCxnvF44WXwV1HdfZWnzMbcfvs+9Jx9w/60Puff8A24/eZ8n73/N&#13;&#10;0w9+xvj8HVKyukgvHNgHK+L58yISJP5/C6j2OmARZbUiniNXZkrPUdU6Q9u5dfpGrnF+7BrnRzY4&#13;&#10;Pyz+X88y2D9PX/cs585eYWBgnuGLK0yMbdB/bp6O7in6+qbp7Z5kQLhZmseorx2mr1OsmE3QNbBI&#13;&#10;39CaVHXDFOLnjogSihhBRdMULT3zPHzy4d/BFQFY1sXc8qZwojxieeO+XAkSBbYCqFzfe8rmziOW&#13;&#10;Nm5L4CKgy9rWHfkxW9cesbJ1l8X121xevsWTu7t889Fz3n9wm6uLy3KGWUSCXjpYxO8J0bUinCuL&#13;&#10;lze4NLzI6PAV2d8lFoZEAe7G8nXmZ9alrkyvMTe1ytzUGuMjC6/gyvjoMpOjV6TjZWF2BYulgJzE&#13;&#10;LGbK6niytMzOlctcnjlPckoOioh43Pw1tPTMSfAhju0DixKwtPUvycUgAUna+ua4OLrF+bFdBke2&#13;&#10;GZ2+xuzCDSZFse3sdc5eXGZsZpfJuVuMzdyQhcIiijU4IlaENug9v8qF0W36hzYkcBka22Fs9hoj&#13;&#10;01cpqx7Akd1KSc0g3eeXOHthkeyCNjSx2fj4W/HwNuPulSD7Kl5OboqTULUhnaM+KuxlldjrSijo&#13;&#10;qiKtuQh1nh0fjR5fjYGo1CRs5Tmk1RQTZk3CUx1PgD4JjygzltR8Kb1wkGSkEZ3hkFEfa14SSUV2&#13;&#10;EgtTCE9OINyeiDorFWtFHkkF6QRpRZeJFX1KFsa0XNRJDryiYzgdGYlfrB5DjiiMTZQv2OPz7Wjz&#13;&#10;bGjzrVirU0mqc5Bc4yS7NU8ClgBTLIHxZglYjPmZ6LKdRKXaUaWmEBRnwT1YzFoa9qUw4KEQ8W8j&#13;&#10;urR9wCIgS2lnO3FZ6WjsoqclSQKW1CwrqkSDLKxNq3BgL7VjL7QSl2/FkGkhOj6OCE0cQZYYDDk2&#13;&#10;tNkW/OKiCLboiElVo8/UE25V4RLsxUGPkxz1PUWoyZvEUh8KugJoGo+gcVgpHSzCxVI1FEVORwSm&#13;&#10;XG8sBW4UdQdRN6KkdTyGvsvR9M7q6ZzUUHtBRdNYNK1TMZR2B5LT4kNpXyC154Oov7Cv0u4Iyiub&#13;&#10;sabWkFPch+hfSc/rJDO/m9yS85RWj+1DltdLbhsmpSNOwHkBVtq7FmhqF91LIv4ngP88FQ0TZOZ2&#13;&#10;48wSUeZ2EpL3i26NlkpSHBVcuDDDzNQiizOLLM4uMje1yPbiKteWV9lZXmVpbpGFy4vMz4qS6n2N&#13;&#10;Dk9ztuM8/e3npBqq2nCkFmGITSfakE5AuBWv+SkUygAAIABJREFUUDueYfuAJUxfRLAmH9dAG8dc&#13;&#10;ta8AiyiwPXBczYEjERw4rOC7RyIlYPnBUVFAHsUxVw2HT4sSUDWHPZQc9YnCJVArQYqw97/pFkFy&#13;&#10;TglFFTWc8tNI+BKqs+IVbpJuFjFX7h6hxlOpJTxRgzLZiDHLijFHuK/iMInZ71QDUXY9lqwkeRS3&#13;&#10;9ekmtE4juowENGlxRCeZ0MTZ+PTuMp+J2eOn61Lv7ExzbbSV25f7uL/Yy/XxBraGRVltu9TN2Q7W&#13;&#10;LlQwf6H0FUwRfSrC4SEAhHCBLI9VMT9czlRfvizknerJZe1SBdemarku+liGyrk928KjxW7uzLby&#13;&#10;bPUsb6+f54drQ7y9Osg7G8O8c3VMxoTe2Rtnc6GW53ujfHRvnq+ebvPNW3tSP3u+K6NNwoWz382y&#13;&#10;+QKwLPDhjQWebQ6zMVrPSFs6k2dzWR6r5PpCK7uLbSxeKme408nYQA4T5/OYvJDPwmjFKzgkANLS&#13;&#10;pSq2phvYnWuW2pqsY2+mgWuTdfS2ZJKRmUZeUTkR0Zkcd9Nw2s2A6+lYCVjSnYVcXZiReri3zdNH&#13;&#10;93j2+B7Pn9znh++8y+NHj7m5e5MHtx/w8PZDqUd3H/Hk0ROePn1Kcn4BCZmZBJhEl4eeEKsOd5Ua&#13;&#10;TaaVtI40CVcSaxOxVpmJSFETYo7GzxDJ6cgg3gwI5JB/MMeCI/DVRRBXkYypQsz+WjFVittJqAvi&#13;&#10;Sai0Yq6MJ8IRjbtOgb85huicBDQFJrlOZKmyYqsxM9SbTndLstRQTx7n2kspzE8mvyCBxspSqsoK&#13;&#10;SE5LxppixZKcRGpWMbmltWhMKbx5zIsDh93lNPyZYAMKo52A8HjC1SkEq2wEivWZSAseCq2cXJa/&#13;&#10;F04oJHAULouDp0M56q3AU2PheHAsbtGJuCoTOOi2D1cEYBFwwTUilojkDLw0CbiERxBoTEBfZMFc&#13;&#10;m0l4spNjQQYJKA55qTjgFs0BNzUHXNUybhRsshNosnE6XI+pIJvkmmKCzVa0WemYS/NwVJcQnZtJ&#13;&#10;XHUxyaUC0iTiEhRHRKKF8AwTypxklDl2lFkOItOcuEZGczwwnCPekbgqdJwJ1xDpSCWruxldbpaU&#13;&#10;paKYrO4GHK2lpLWVEF+ejZ/RiHuUlugsG/WTjWR3NuIWGSvXj04EieW9YA64h+ISrMdfFS/LesVa&#13;&#10;kOyo8Y3iuH8MxwNicPHTctJHz0k/o4xAnQmNxVdj5ZBHhIRLhz1VnPTT4B5q4nSgHhEZEj97DntF&#13;&#10;kJCbRFKZkRhHJJZCDYWdaZiyEvBVhXDY0503xUW6CJ2MCR31CMI7JpjEYhVOEeXpNSIAS1pNFEXd&#13;&#10;UZT0RVHYrSSrWUHVQDzds4kUdxrIrNVjK9ZiKdKQ1aCjqCOWpmEzmXV6LDlqDKkiqmSgrMPC2Zlk&#13;&#10;GodsFDQbqB5IILfJRFm3jYKmHNKr0iXbSMgxkVmTSEaVhebhTCq71CTnhJJTGUlJeyyWgjAC9GdQ&#13;&#10;J6n5h//7u6f4X987zT++4cZ3D3py4Jg/x9zDZPvvCd9wzoSoeOOEF98/4YmHUomvJkbCFVWqXvax&#13;&#10;CNiiyUxAlxODtTgBS6GJBNFen2aTSsq2Y82wEaaOwNXHGzdff/yCQ/EJUOHlo8HX34B/kJrAEKUs&#13;&#10;uBUlt95+CglcTntESsASqjITGGIjKMgm4Yo4hgQnSadKZFCShCyRoUkSsGgiUlEK90qoVfarRARa&#13;&#10;CPVLINg3Xs4ti36W0y6RsodFGWIhyCcWAViEThwOxPVkBL4eBkJfAhZ3DW6uOrxEr4uHHm83HX4e&#13;&#10;egK9YwkPFtPN8dy8dpPNzd19CbginCxLm68Ay9arKJB4EfytXrpaXkaFxLKQKLVdX9mRkGVzdUcC&#13;&#10;FAFYRGHh9MQ8K4tr9PaOMTezxNTYvHSv7GzuSsCyu32DW7vfuleEi0U4WPbhyhPu3X7MvdsPuPcy&#13;&#10;FvTa8d71O6zOrfPo1j3+9vsf86dffUJRdjVHj0VJwBKqV5OYn0haRTKppTbSyv8esGhT1YQaQkjL&#13;&#10;TGSkuoKLVWVMtTQz2tZFX30rxblF5DoSaast44v335L9K998+RldXSNYkxpJyzkrHSwFxftlqMKV&#13;&#10;8jJyIstRxaLLa3BF3BYnOqI8VSztiBJM0bHyEp6IeIiAK/8TYBEQ5X8ELKKbRbgbXgAWccIuTt6l&#13;&#10;Q6J2Si79lNWKK+izFFZPU1A+xuCFea6JDp692zy/c0vq6a2bPL5xQ95+ducWj17o6b1bfPD0rtTb&#13;&#10;D26xe3WT60KbmyzNLksgM3phhrkRoWlmhiaZuHCJ8fOXGOq7wNTQMJMXLvLrrz7gX//4E/7zLz/l&#13;&#10;X/8knCdf87fff82//HFff/vtz/jrr34u9cdffsWvf/HFf9NvfvElv/jpl/z86x/zzU8+45svPpL6&#13;&#10;2ecf8tNP3uP5gwfc2L7B2b4ZqqqHaG0cpramlqKyAdl5k1s6SF7ZRUqq99eO9uNOEzIaJBwswr0i&#13;&#10;ToZfAhZxFM6Tfcgxj3CHvHSLiK+5WPtp7FiUESHRxyJU37YgAYuALE2dYglmCRGlkoDlBbh5BVhe&#13;&#10;OI1eARYBWV526LReeVVYLP79lwW4YmmosV2AnplvH8sLyCIWhcRzpK1jnpZ2UYy8vyzxOmQRt1va&#13;&#10;91eGRFeOUK1wPjWKWepLFIl+mtx+qczcfkTHUHnNJZpbx7g4vMDE+Dxz0wtcXVlmaWaBhalFZkeX&#13;&#10;GeqfZezCPAM90/S0j9PbMUFL8yg1Vf1UlA3Q0jDCQM8UHc2jtDSP09I2TWXtKDX14xSUXqSk7BzV&#13;&#10;tSOUlp/HntZGRfk5MjM7sNoaUOvK5SKNgK3L81usza/z9N49CVlu7dxmcniJ1vpzOB0NmJOaMVnq&#13;&#10;UWmK8QpIkmVvh05FclwUmLn6Sx1zDcTFLZRToi3/dISEMKdcFdKx6OalwNUzAlcvvYwGrV9/+xWE&#13;&#10;uPf8Q+4+/5Dbzz7kzlufsHHzLXLLzhKX3ERxwyyVLSKCJ4qjZyRskREy4VgSK0J14zIitA9Y9q8s&#13;&#10;C/dYVcsU0/N3uXX3Q548/ZSHj96VevL0fd5/+3M+ee9rPn7vKz5461M+fe8zfvTOJ3z45MP/pncf&#13;&#10;vMfmyg221m+yuXZLLvssXXvE9Motzl5ck04X4YYTP4MEXLl1921u3H2LvTvP2bnxWHaviHiQcKeI&#13;&#10;GeZ9wHJHOlgEXFndvC2dLCubt1lavynBytLG/nF54ybr2/dY3rzDlZVbrF19yLsP7vH1+894995N&#13;&#10;ri6tsSnKz1evsTK/wfKVdXl7Y2WH9aVtlq9sMX5pmanJDRk72t19wvrqdeamV2Qp+sToFQRgERLA&#13;&#10;ZXJsRQKWyfFVFuc2mbg0y+XJBYbPTxKtySE5oZyZ8nqezMyyO3ueyfF+7PZsQsULOY8wWrtnuTB2&#13;&#10;jfqOKRo6ZyRgEZPNTT0LCPePiF8OXdqSkGRobJuxmetMXdljbll8fnflcXbxNkKXpq5T3TiNiH+K&#13;&#10;2wLCdPYv0n9xTc5Cizhf34VVppdu0n1+HkdOM5bUaho6x7iycZf2rjEKS9poarlAU+tFyqr60Bhy&#13;&#10;8fRP4OiZaI6cjuLwCTG5Gc0ZMVebloWPKp7Y9Ews5dno8tIITIgnNMFEXGEaqQ355LVXkNVYjr/R&#13;&#10;gmukEZdgrSzJFS8gtRmiCNCJJjsdi1jeKEuTgMUqIjm5aVhK8jEX5ZNaV4LOmSbL/43OHMzZxRjs&#13;&#10;2WhTnITHm1AkmIhMNMuulmh7ImEJRkx5dhLKUkkoz8ZWm4+PVk1KYyoJJZmEJZoJjDehFDOlThv6&#13;&#10;7GQMOSmkVGeS2ZQry2v9YvS4h2nwjtLhFxNPkMGEJtVJXkszxe2NFLU30HjhLKUdbTgrywhPMEv3&#13;&#10;izXdTHRyrJz5tJTYic1NRJ9jwVSYhCHPijoznnCDkQh7LH66KJSpcQTEqwmMVRJgCEdhVhGVosYn&#13;&#10;xg+3cA88lF5Ep/gTl+OHvSKQ9LoAdE53Uiv8qDwbSma9N1UXVeR3hVPWG0TVQAhZTf4kFvqSXh2B&#13;&#10;JS8YdYovsel+WAt8qRqMpPZCJDXnFeS2uFEzEEjLRYVU5VkFztpIautraWmr52xvOy11TXLiO7Ow&#13;&#10;X160Eb/LK+smZK9Phehxqp98BetFuXx7z76T8fWoWkXdCHZnsyzPtSbvLwiJJSFzShP2zHYc2Z04&#13;&#10;strJKxmgqGyQvKI+nOkNpDkbcKTVY7JUSLeLPqEcfXyZlMZUii62EH1sgZQhNo8YtRMf/wS8gy0c&#13;&#10;PaPjwElRgKshICqH8NhSosw1eIalctzdwNHT0Rw9reLIqZeAJVIClh8cU/LGkTDpXjl4QvSzKPEK&#13;&#10;tXLa34DomDjtr8c9xCQXU8RJjluAgYqGRsLVdk4FajnkFkGgJoFjvgpOBCrkqtPpoEjUzgT0Thta&#13;&#10;h4UYR5yEKwKgiJMhtSNWxoW0SQkorTo0jljiRXdGthljRhyGdBOxTjNx6UkvAMuyhCs/e77Bu9dm&#13;&#10;2J3o4OZ0N7sTjVwdruLGdAsPV85xa66bzeFqti7VsjRcydpkLVeGKtiZ2Z9uFoBFxG3GBwoY7y+Q&#13;&#10;Dpa5c8XM9hewOy3gRD27U3VcH6+TcOXmVBPrF8q4NdPMw/luCVbe3x7nve1x3t7Yd7F8dOsynzxY&#13;&#10;kmDl62c7/OytXQlXfvz4Gp893JYRpx8/3uHTB9t8/niDj24tSrjywd489xb7WR6qZPZsIduXmyRY&#13;&#10;2RJOm8kaZs+L/hgn53syGOzJZGwwV8IhsY60OFopi3o3xuu5NtPK3uUOdmfbWBut5fpsJ9sTLQy0&#13;&#10;5ZOe6SSnuApDXCkuHnpczug4fUqPj4+Z5JRclqfGub21zLM713j++K6EKwKwCL373rsSpAiY8uzZ&#13;&#10;M549fcbjh495/OCxhC+6FAcmZzox2WqiszRygjmhyoijPZGkJgdp7amktqYSnqJDmaomrsCKKtWA&#13;&#10;r0HJcUUohwIDcVEqsNSaiXIIF4sde4sAMylYaxJJrLFgqzFJRaZFSQdLsEUkHjIQJeRRmYnoCyys&#13;&#10;TpayOlnCzFAe0xfyGOsvoq+lmMoSBy0NqTRVlpGT7UCpiyRCE06UMYqoOC3R8Tq0tnhOeyskYPnu&#13;&#10;US/8Iq14hcQTGGklKCIVzyBxUcCIR1AcHpFaTvrpOXgqggMnI/YXhcSks9DpIE4GRSNcLG/6ajni&#13;&#10;Gy1hwUnpyhCLODGcURjw1SWgciTJFTVDQTKpLXbszTb842yy2+uAl5IDnhEccI/ZByxuYkAmlqC4&#13;&#10;JOJLirFWlksontNVR0ptKaaCHFkcnl6bR6jJSZgxE78oO2dCLBzzicUlIJ4AAeiLTERl2QiISyAo&#13;&#10;IVECllOhKlyCYjgaFI6bVqw8JZPd24yjuVbGkIzForsll+TGQmx1+Wjy0wlLScLLZEKdl0z5UCEN&#13;&#10;U3VkttfhFRPHiQA1LsFRnA6NxScqQUpErY57REvA9KZXJAfcFRzxVnHcN0Z+LU/46HnTVYmLv5Gj&#13;&#10;PgIqiUnrSDlFfdxbw0lfDW6hRhkVOuKu4o2ToRzzDEedrKRxxEFOk4m0SgNuYd64BLpz1MeVQ94h&#13;&#10;HPQO54CXgjc9BWwJQOMIIbUymuZRCy3jVkp79eR3KCnuVZHZFIal2A9nrY7GixYyanXE5UZhylah&#13;&#10;TNGSUqGnecTC2FY2Bc0W9Kkq7CWxFLYmMrJsZOByLNmNWmz5MZT2JJDXHEdaeRz5jdnk1OVgcBrk&#13;&#10;gpE+zYDRaaCsyy7HXkypChLSgkjMV+Mb44XKHIbREcE/fPcNV77zfTe+8313vn/Imx8c9uUHR315&#13;&#10;47gv/3TEmwMu/nz3kCffOeSBS6ACl4AwDp3251SQggB9JF7KCLyifYhK0WAtcqCxW9AarUSotISo&#13;&#10;1ERo9cSnJBNrNROlNxASEk6USoUy0ohKaSZcEU9CfArRUUZCQtWEhMcQHBaFj384p9xVErCEiBcI&#13;&#10;QfuARRxDQ5JRRqTJyWVFsJXw4CSUoclEhSVLh0pkqAWhqNBEVKE2Qv0TCfUToMWCj7sWLzc1LsfD&#13;&#10;8RHRIQ8dAR46/Ny0uBxTyAUij1P7bw/zNZJsKcDdTYeHACtesTIa5OOmw/NUFCF+RqLCk+Vy0PaL&#13;&#10;3hXRvfIKsCxtsrVxnZ2r+1Gg1+GKuP3SwfL62wVkEaW1wsUiHSwiAiQAy+I202OLiP6V7u5Rrsyu&#13;&#10;MDuxKBeLVhe3EJDl9p4otb3D3VsPXjlYBGQRYEW4WO7eesjN3Tvsbt+WV7Rf9a/cuI8ALFcmFnlw&#13;&#10;444ELH/85ScUZ9dx/LiaI2d8iE7UkpSfiL3Etg9YKvYBS2qZBWt+LFq7GrVVRWZOMucrKxisLOdi&#13;&#10;fRPn6jtpKmuiJLeMpqoybl5d4Zc/+Zg//fYbvvjkRywsbuHI7sGZ109GwTmKK8bkSbsohBUn7S97&#13;&#10;SupaZ/mvqmyYpLBsSEpkpEVWX5SUtnfOyTWZatGfUj9NXePYf3OwiJP6/+pg6ehe3L+CJbs1ZmW/&#13;&#10;iphPFip7odKaKQoqJ8ivmKCwcpzisiGKyy5QKCJARf0UFA9I5Rb0kVd0lrzCPkpKz0kVlfSTm9cl&#13;&#10;lVfQQ3pGi1RGVhs5+X1k5/Ui/l5JUQ9lJb2Ul/ZSVdFDZXk35aWdVJd10NsxxNriOtfXl/nVT37I&#13;&#10;3etbrC1uyRjZ4sI2V+a2mBxf4dLQFamB/kk6u4b/m3q6h6mr7qCyrIXykiZKCuuligtbKSzqp6jk&#13;&#10;vFRByQXySy5QKj6/shEJV/JLh6VrpbDykiy0FaW24vsk4Edp3T5cEdEOEacSUEU4VoReQpaG1tei&#13;&#10;OB1X5KqTgFoNcj1pgTqxQNQsunS+BSzNXasISQfRa3PPVfVi8WkGcZSulhedORK0vAAsL0GLONa2&#13;&#10;XqFRTEC37/ezvHwh/TrwEeBHTjuLeWehrm+PYmVIPMcEXGlsnaWxQ8CbF0XKoixRlLSKuFLdGJW1&#13;&#10;Y5RXXaKo5ALZhYMSIArI4shoI9XZTGZOu7wqmpTaRKqzBWdWD87MbtIzunA6O3Cmte8rvQOnmOkW&#13;&#10;yu4mM7eP7Px+MrN6yMg7K8GNuF8RMSssG5bHoqpRCiovkV8xIq3tVXUjlJUPkpjUwEDPpMxiixPy&#13;&#10;1curr+JBm0vXGR6YpaPxPHZHCwm2JuITG1FEF+Abko5bpBLvGDEZGMnpwDAOuQdw+Ewox1zDOOkW&#13;&#10;tt8hcFrBSdcwTnuG4uIZgotHKMfPRHLURcGVq88QYGXfvfIhN558yO7jD7m8cZfskl7MqXWUNExR&#13;&#10;3rogAYtwrYguluqWy6/cZMLFIp9LjcLNtkBNy2Xyys4zNneL7XvvcvXGczb2nrEpdOMZG3tP2dh9&#13;&#10;ysb1x6yLeM72A1a2H7B89T6rOw/l23f2xJrPQ8Tx+s0nXLv5RN7evfFMQgrRj3Ln0XvysS+uP6Dv&#13;&#10;wjKtPbOcH11lZ/cxe7ff4trNp1y/9ZSt62KC+S7La7dY237Ixo7oWnnI0sYtCVjEDLOAKBvb9/4O&#13;&#10;rAjoIhwsK5u3WN64zeXFm8wu7LF1/QnXl5f54q3n/OjxQ+7u3pFrcSIOJErMBWgRHSsrV9bY3dpl&#13;&#10;e/06s1NrjF2aZ2Vljx3xOa/sSZgyPb7IpeEZBGQZHZll8fIml6c3GR9dYXRkiUtDlxkaGGd0aIrh&#13;&#10;s+PExxaRGFfKXFk9Dy9eYm9qkK6OZuwpmSijTHj5RlBb38/w1G16hrYQzpWOcysvokJL9AwuS3eg&#13;&#10;WGkTLpThiR0m53YlYJlfFRGo+4ijcKy0yNLxeXrOrXJueFMCl+n5W3SfW2ZgeIOewRW6Bpbln2dW&#13;&#10;bjO1dIOGznFKas9R0zLC0NQmlbVnSUwuobZ+gIWVXQmqJmY2sDkaUekKUGrzOXBCyTEfDf4RFgxZ&#13;&#10;eRgycjnmreWon4bTITp8o+OxFGeT21WGqcBBSk0ulYO1WEtz8FCZORGkwyVUi7/ehlj6SarIJLk6&#13;&#10;F0d9HtaSdBJLnZgLHaTVlZDfWU9eRx05rVUk5KfLjpdgcaUzzUm8/LedaB3JcmFIlN8G6/Wym0WZ&#13;&#10;FE9CoQNLeRrK1ERCLfEEmmIJs8ZLearV+BsNhJjjiEi2oLJbCbMmkFKdQYa40taYJZeBwixGgo3C&#13;&#10;cZBDQn4OmXX11AwMkFVbRXpVBZm1VfJ2eVc70aIzxqZHYdGgyzITbFZjLXegz7ESm5eIPldEw+MJ&#13;&#10;S9IRoNITplcj5pXVGTainVYUZj3BpggUZiVh8WEEG/xR2UKItgcTn+uPMcsXW3EgtqIgHFW+xNjP&#13;&#10;kNXgR1GHP73zMbROq2mfVtG3EEPHlJbkohAizMF4R/vypvcpXAMDOB10goRcPxKLgmm4GErvbBjd&#13;&#10;E1H0z6g5OxNN/xUF3bNKKmuL6e5tZvhSNz1d7fuApWjg7wBLaY1wyY5SXvctYKlpnpEdXO1i4v1F&#13;&#10;F1Bti4imniMlrekVYBFgxeYQk83N2NKa0cUWo40tlutCovzWlFiHKaFC9rEY48uJ0BSgiMn/b1Kq&#13;&#10;c7/taonJRK/PRBGRQmCEnaNnDNKZcthVT2BM7j5gSajCLzKdw246jrmq5ESzmGkWDpY3jkRw8KSK&#13;&#10;N44oeONoOEdO6zh0MkpGhwKj0hAnOC6+OjxDzZzyMyKWP8TaiouPRq6tHDwZzmEvJcd9lBLEuARF&#13;&#10;cSJAgYsinJOKcHz1GmLsZpSpRvTZ8Wic4qqzAUuelZjkWAJj1KhiLZizUrBkp5BUbCOlLJm4TDNq&#13;&#10;m4mkIhvhCRo+v7/CJ3f2ActPn23w3u4MTzdGeLx6gavDlexNNvFk7TyP185LyLIz0SSPu3MdrE80&#13;&#10;MNFXyOZkrVwD2p6pY6gri5HeHCbPFTJ/oYyJ7hypa5P17E43sDfdyN25bm7NdLA0UM5UVz6bI7Xc&#13;&#10;mmnnh+tDfHBtgvd2Jnj76iV+uD3K3dV+nuyM8pNnO3z5ZIcfP97m62d7Eqx8dHtNRpw+vLXMe3uL&#13;&#10;vH/zCu/vzvFsfZSbMz1MnCthuDePyYFC1mca2ZprYW64nAudmZxvT+diVwZnO9Jpb7LT05YmwdDK&#13;&#10;RA1zojNmqBwBWO4vn+XZ5hC35rtZuljF6sVatsZb6GvOJSMjVQKWlJQm3F1NHDik4PDxSHz940hJ&#13;&#10;KeQnP3mLW5vjPL+zwPNHosR2H6783fH5U54/f8LzZ0948vARj+4+4PH9hzy++0D+n1c69PsFt7nx&#13;&#10;mMtsWCvsqNMthJhE4WuSLHU1lySRWuvEWposp5wDrXrctVEE23QkNZlJbbPi7LRhKEjEXGHBVruv&#13;&#10;5Doz6a0OJqcn2bxSLjU3XkRDYwp1dUmMnM1kZaKEKyOFzF7Ml5oYLGKwu5DhvmKmhgoY7miitDAT&#13;&#10;bXwMCamx2DLN6GxGDMlx6JLiOe2zD1hE3M0nLAF3fwt+oSkSsLj5ibicXkKWI+56jnrqOewmelUi&#13;&#10;+YEALS8By6lQDp4JxFdnwUtj43iAmpNBMbhHiAJnEyJKJApqlU4rxtJk9Hl2bHUObA1m8vurSawq&#13;&#10;IMBk5migSoIBCVncYjjoruGIl47ToWrcVSZ8taIA3Ymtqgh/QyrHg2JxV4micidhcZn4qFI4GWDk&#13;&#10;TU81R73VnAzQ4auy4BohyqVz8dFq8YzRcTpcRIQE9FETKCaUK7JI664gvbuGxOpi0jsqyGrJJdic&#13;&#10;QF5/FfaWIkLsSYSnpRCcZMVclUZmey6lF+pwNlegz86WgOmEvxo3RSxeynj8Ysy4BWs57qvjmH+0&#13;&#10;1EH3cLmodNJffF4q+RiPesZw1FPNEc9oDrqG86abUjpbTvgK54pawhXx9gOuCg65RPC9N4M44eNJ&#13;&#10;27iT/oUcsurE5+vCQfeTqMxK/DWigF4hdcgrnOO+PoTHB5PfYqJ/3snwRiZtE2ZyWsIpOxtNRkMY&#13;&#10;cXk+ErCU98WR3xZLYpEaQ2Yk4ZYg8tuTubCSxfztMvLb9FQOxNE3Z6VzTJTV6qnui8aQpkIZH05x&#13;&#10;WwL2ahM5dQlYcrVk1SWjTTWgEufCRRZ5jM8yklOrI9YehcqmJC49Wj7uiLhI1LZw/uEf/8kdoe/+&#13;&#10;wJM33vSR+t4hLxkXEpGh13XAxZfvH/PmOwc9+P5RHwlhDpwIxMUrhLzGUlwVEbj4BONyzItTx7zw&#13;&#10;940kwF+FJTGbkrImyitbKSiqJy/TQkpiOokJGZgMdtLsmURFiLUeNZ5+EXgFhOPhp8DFU8UJ9xgi&#13;&#10;Y3T4+JvwCzDLDhZNdBbqqEyiwmxEhdoID7IRGWJDGWqVYEXAFeFcCRfLQIEWIoMshPonEOJrxttV&#13;&#10;jbeYcj4WifcZNSHe+w4WX1cNx4+G4eWpw9M9Bg9Rhusl4IsWfzcNnu56FP7xRAVbiQhIkGW3pthc&#13;&#10;Eq1lErBcE8tBr8eDhINFAJb1a6/KbEWx7db67t+5WARkeR2wiI956WB5OdO8sXJdrgYJwLI8f5Wz&#13;&#10;3Ze4PLnE7PgC60tbssBQvLAWBbcCsty9dY87N7+FLMLF8vCecLPcY+/abbbWbyBKcV8HLLd3bknA&#13;&#10;cn/vDv/+5y/4l99/SltDL8dPqjl00pOIuGisOVaS8mzYi/fhiogIiXiQKVMtAUuMRSlnmvsr6xHq&#13;&#10;LGuivrCdhsJ22qt7WJm/wi++/pg//PZrPvzoQz748AOWV3dIL+rHWdhPZvEgZbWTEmi8BBviWFE3&#13;&#10;RU3z7H9TddM0RaUDFJacpajkLLX1I691K4i+j2mq6ieoE0Wlr0WExMm8iBL9V8DS1buMgCz7J/v7&#13;&#10;M8MCClTUT0twIJwZRVXj5AnAUDpMabUoo50hp3iI7MLz5JVclK4b8b6swvNyvli8r7BqSkqAGdEp&#13;&#10;k18+JuebBZCQUKJ64pVbRzgyxCSxcGw0d67Ixy0fQ93+9LH4+IysHupKa/jqw5vUFFdiSygnxd5M&#13;&#10;srMLm6MDa0rr/smxtZGEpAYsKfVSNkcziamNWOz1JNobSU5tweHsJCPr7GvqIzPnLDmFF8kpGiav&#13;&#10;bJz8yinKxMl62eg+ZBGRoMpRuYhUUitOcsbli1fxvSsTM8byxFg4O8Qi0n5ER4AW8XkIiehOY9u8&#13;&#10;dBs1vOi8EUtAAry8/PiXZbgvAY18e9sMD04jAAAgAElEQVSi/NoImPMyFiSOErDU7d+3hCwve3Oa&#13;&#10;9iNDAraIqMm+u+WyLEEWa0PCEi7giOhXEeDkpaNGApaXUOUlZBHzsuK2cNt0iDLEOapb52jqEDPe&#13;&#10;IpYknp9iteolYBHlxcNU1Y1TWTcuj+XVo5RUjlBVd5HKmvNU112QcFBEigrLxdd6iDx5vCihVn7R&#13;&#10;IDm5feQVnpPPtf3nyotS5OoJiiuEe+s8hVUj5Fe8dBONyeLk4upxWRArvjel9ZNyRju7+LyEND09&#13;&#10;Ezy4/4D1pavsru9IwCLiQVMjS9SUdZGT0YDeWIneVI13ZDQJBXZUjgTU2Ra5jBJm1OEfHc0R72AO&#13;&#10;nlZw2FXBMdGd5RaKi0eIBCsnPUI47hbM0TNBHD0VKgHL6OID7r39IwlYBGS5+eRDZjfvk1HUiT27&#13;&#10;jdb+y9R2LUjAUtF8WTpVhHNFgDEBWcSal4Ar4nklQIuAcKIE9/zMXTZuvc3ekw8kUFm79oj1a4/Y&#13;&#10;3HuMvH19//bKtUcs7+xr7foT1nefsnrtMZvXHsi+lO29RxKuCFAibl+/8ZS9m8+lbtz7IYtb96hu&#13;&#10;viTVf3GZq7uPuLb35BVgEWBGgBoBWBaXb7C284itvaesbd9nZeOWdK2IQtvNbRETusNVAXiuCtBy&#13;&#10;F7EiJDpaRFRIuFdEPOjKym2Wdx5z7+qmBCyfPHvKs7v3eXT7PnuizHbjhlwLujx5haXLSzy794D3&#13;&#10;nj5l7+oe46NzjI9eYe7yBguXN/fdKqPzcjlocmyesUuXmZ9dZ3XpGjNT6wgHy9DAJO2N/ZztvMjC&#13;&#10;1BpWcxk6TS6LpbXc6x9gb3yQy0NdpNqdqKLiOOMZTlP7FBenbtM3vEPvxav0DG3SeW6JrnMLUmcv&#13;&#10;rDMwtPEaYNmTgGX2yjbzi9eYnt1k4PwSvSKGdW6JhdXbckFJriit3eXK0i0WVu4wPrfOpdllqfHZ&#13;&#10;HS6Ob9DcIWKjI1Jldedo7bhEbn4TWkMGXQOztPaMyY6Y1t4ZkjMaiDHm4xGZgL/BgXuUGZXdiTo1&#13;&#10;Ez99ImcCDIToE9E7M9AKAFKcQaTdgj7XTtmFSvI6S+Riz4kgo8yoiyuYHkoTphw7yVWZpDXkkVie&#13;&#10;QWptjpxTjs/PJrGsEEdNGel1haRUZBPjsBJuTUCTmkJ0ig21044pLx1jjgAtSQTr9IQaxeRzPHlZ&#13;&#10;hUTZkvCONOIZHSN7WiJSrPhoNfjoYzgTKWzpWnRiWSjPIdeFMlsLyGrLx1aRTnxxGqbCNHQZDsLM&#13;&#10;FjROO/F52eQ2NZFcWMBpVSjRqUbiC2zYKtKIK0yWMCXKYcSQayU4QUSArEQkG1Ak6YhymtDnWveX&#13;&#10;heKtGO2xKKxG/j/O3rO7zTRBz5yfsMGeqVIOVGDOAWACkUEEAiDAABLMOedMMYo5ZyWKYhYpiaJy&#13;&#10;quoK3e3OM91dPeszttdhPLZ31+f4J1x7ngeiSj0z/rD74T4vCAEUQEIU3wt3SMpKQ5VpJjnLgqU4&#13;&#10;lbRSA44SFellydJmXd2fQnplGJ6GaLJqo8mqjqFmSMwwR5PXGoq3OYjmSSWtC3qaZ7U0jCfQNK4j&#13;&#10;rzEBU66SVK8CXXYU0foobEUKAhND0GfHUdwRIwFL50wCXbOJdM0l0LukoG06nprBRKYXW1lYGKGr&#13;&#10;tZvC8psUVI59AixVjQsSrgjAUtW0QF2rWPUT5egrEp6Ln/8na1alteO487pJz2jBKf7fdLdIuCK6&#13;&#10;1PLLhnFktWO212O2N3yabxbuFqtTOFfqpVJM1aiMVVLJ+gqS9BUkGypJMVSQoi+X0hjL0ZnK0Vqr&#13;&#10;SDR4uRJs4cuLGk5f1ROaVEisvoY4XRnXo5zS1XL6SjJn/RI4fUkpAcu/FBEhsRh0MZkzl9V8eTGe&#13;&#10;M1cSuRJiIESZLjsPBFg5H6Dn1DUVZ0Rs4dMJpeiIEO82K2XJ5+lrCVyOUBOYJNxayQSkqBCdP/qc&#13;&#10;NPT5VlKLbFgKbaTm2cisyCPeqUe8btLyMnDkZ2LJcWPOTcNe5CA1x4bakYpOTIE79Pxe9Jq820K4&#13;&#10;V/74fpNXD27yfH2Ad7tjHN/qQcw+v94Y5vndQV6uD3NvvEbGbl7eH5bQZWumka25ellUu7vUxKws&#13;&#10;iC1gdbySdVGEO1LO2nAZT1Z7OL51Q7pgDhYHuD3UyGRbCZPdFRys9PHVzjTf7M7ys0eLfHswx/ud&#13;&#10;Kanju2O82l7kTz97zK/ebvPd0Tq/ffuIv3m7z796cptfHN3hm905vtqc4icPl/nuYI2Xd0fZmWpl&#13;&#10;crCYsYFCqUXhZJlpYGqkitamHJobPUwMVbA6Xstgex69zR4mbuSzPlcne2UEXNlbbOPD7gQ/f7Ik&#13;&#10;QcvOQisHK7282BhnuLeRirJiysvKsdhqiQhN5/IlLafPxRMcZiInp5IffviW5/sLvHm8yttn258B&#13;&#10;lld8ePea92/f8OHdO75690H+2fuXL3hxdCz16viYDy9f8PWbN3z7k5/y3Tc/45c//RmTwze5cj2e&#13;&#10;0+fjCFIZiTE7MHgzyWr0UtBVSGa9B3WOhSirBmWGWAnSYatPxdPtpKjXhrHUjrPYQn1fCTeXOphZ&#13;&#10;WmDrdhXbt6p4sFrJ2HAexRU26uqdLI0VSgeLgCu3pkqk5icKWZwuYmutioPbjcz1NVBSmEWCToUt&#13;&#10;20JWRQbZNbl4ar3YCzKlg0WhthIYrSUozoQiKYvYBDehMRYuB4uy1DSCkhyc89eTZMrzwcZrybJb&#13;&#10;5a/8BBAQMSElX/jFcD40mVBjOlcTUlHY3b61Nq2FcLONGJeT1IoCDEU5WKszcXd4yG6rQpOXI+M+&#13;&#10;SqeLlKxs/KI0nAtScTEwgfMBSbKEPcXqIMleQlCyg+vxZoLV6QSlpBOuzyTZXYxfnIUzYTpOBwvn&#13;&#10;TALnBeCJ1hGa6sYv3EBgQhohKXZCDU7CLS6izBr8lRr8orSkVhVQMtWGvjIHXbmHzM4yyica8XR6&#13;&#10;0Ram42osQpVbQKDGgiIzA3dTLvaaLC5FKtFk55DkzMI/yumTIlWWYvtF64nWOlCYrFwONyDAy6nA&#13;&#10;eNmxckUUY4dr+SJQwZdBom9FhYAswskifr6cuiYcLAYuR+m5HKWV0EV20og35gJUfHFJwfmgUEq7&#13;&#10;rZR0WshvSeVi+DXpXkmyqojSafgiQMHpYNEbFc65oGBi9FHkN5npnvPQu5BD+2QazaNaeuZNFLYo&#13;&#10;cVdEUdGdwshdNz0LDnKbdBg8CQQkhqDNUFI7kkbngp28lhRy6hNpvGlkbN3B1KaT7lkTJk8ceVXZ&#13;&#10;eMpsmAqMGPINWL1qzDkadG4DUfokjDkm1G4DRm86ec0udC4VMaYIlNZI4i3xJNqUJFhi+YvTl2I5&#13;&#10;fTGKU+eiOXc5iQvCdhZm41+cjeJ/Ox3J/346kv/ly0j+xekYLl9P4vL1ZC5fU3H5egpXA7Uo1Vn0&#13;&#10;DfUzs7hCjMos136uhacQIzJ2oQmEhyViTculsbmX6eklVpbvUN/USKazEJs5h3S7lyx3LoooA6HB&#13;&#10;KrlIIdYnrgvAEpwgFZegIThGzbUAHcpoB8aUfFLVBbJnxVdmK7pWbMRF2lCGWlCG21BG2eV1Ih6k&#13;&#10;jLQRGWIm/HoqYf5aqdDrGiIDdbL4VhGWSlSgnssX4gkM0HLxbCThwTpiw21S0SFmYoItJEU70Sdm&#13;&#10;okvKIFmRTpqt4hNgeXgCV8RR9K+s77AlXCgbovhWgBXhTDnwRX82/3xd6HPAIhwv25u+iNDm/X22&#13;&#10;Ng59un8oHSwCsAz2TrA8d0c6WER06P7dPblx/+ThUwlZnj5+htDxEx9kEc6VF8cv5XUCsIis/pPD&#13;&#10;Y549fv4JsoiS3tXZNR7vHvAP/+6X/D9//xu624e4IP+zDiRaK2aabTgLnbhKfB0s2TU/AhaVU0mq&#13;&#10;Q01LXaGEK2NNHYy1injQMCsjs2yv3uF3v/qWf/iPP/B//pvf8/jxU5YWb9M/MEN6ThcZBX1kFw+S&#13;&#10;Vzr6T1RQPk6tOHFtWaSifprqpjnKaicoKB8iv6hPqqC4n6aWHwFLc/cteVIrTnBPAIs4gRf9Kp8D&#13;&#10;lv7hB7JIUXSwfA5YRMRInNxLMNAqpmGXZLfICWARXSDi5L5SAA+xfFQ8IoFKYfkEBWXj8rIvvjT3&#13;&#10;Ea4sUlwzLwt8xcKQnG/+CBzE4tHJ33UCJYR7o7ZlVTpDBKQRqqxbIDt3EKerjabKRv7wr46oqeyR&#13;&#10;gCUzq/OTk0HErYSy8gelOygr7wZC3uKbHx/jOIWl4xQWT1BUMoHovTlRkQQrPrgiAEthhXBBLP4T&#13;&#10;wCJiWSeQRZzkCgn79QmQEk4T8TUUYEQ8p5PnJ8CJKCD2TSn7wITozhEzmeKE+eT24vOc3EecVJ+A&#13;&#10;F3GsFbGtj6tL0j3TMC+dNJ/mr08AizierECdRIjEwpCAIR//TvF3i9eDiAKJeFm7iAP13Kar986P&#13;&#10;zhUBVz4DLJ3CddNziwbxWuoVAOnkeYhf0n3LJ6KTpbpxWkq8BoXqm0XZqogQLdEgohDS7eLrkJEx&#13;&#10;NAGmPnYC1H4szpUFuk3z1DQuIE4Mqj8DkBV1M4gTgPKGacrrhaY+Hn29RGJpR8AuIVEYW1AxTm7B&#13;&#10;DRpbx3n/zWv2dw/YurfDu+cvEfGgieFlWcroyRaApR6NvobYNDXebg8ZLVk46jNRphslXLkYHsPp&#13;&#10;gCjOB/rgygXRmRUYwyVRSn4tmrN+UZy6FMFZv0hOX4qSgGXxwVtefPubT/0rd/bekF1+A2d+izzR&#13;&#10;aeq+TUP3beo6b1HbsSoBi+hGEJ06Aq6IEmThQBKvJwE9i6onmVw98MGVVz/h8IXPvbJ1+JadR2/Z&#13;&#10;ffxOAhYBWbYfvZUwZUMAlv3XbBz4PhbAZefRRwfLk7cSsAhQInR4/J7Hr77i8Pl7ZlcPyK8YwZ7Z&#13;&#10;Qn55P7PLezw6/vDJwbJ7KCJBx9KZsv3wBZs7z9jYf82OcNQ8fM3W3nO5FuQDLMLF8pTdg1cSqAjA&#13;&#10;Iq73ARbRySKKbkUHywvW99/wZGuLD0eP+fbVK94/fym/X88Ojzjaf8z+gz3pWjnYPuDdsxfyz/c2&#13;&#10;H7K6uIGcYp5Y4fbSJquL9yVcmRpbYnp8mcX5O9xd3eberV1Wl7ZYXnjA/PQtRgfn5JLQxt2H5Hsa&#13;&#10;caVVSMDyk4VpDhaGWBvrxpvrJTHFwtkrsbT1LMsOlsGpPQYmxFz2Nn3CbfIRsPTdvMvY5B0mp+8w&#13;&#10;v+qLBy3fecLO7hH37u0wI+KQdw+YmN5gdGKdew+OPnXSbO2+kDDq/oMjFm7fZfbWKrNrYiJ9FJUm&#13;&#10;G0WCk7ySDspr+8nwNlFe1UvPjVmqa/vwFLWSU9JBdlErd3eO2Xr0GlWGF2NJJZG2bMwlWWjzXKi8&#13;&#10;hYSLX1R1aXI1JauxAkdNHtaKHBQuG/EZadhr8ygZqEKb78U/ySrt4X5xOiIM6STYPRhzMvC2VkoX&#13;&#10;i7HATZzVQEyqHlWmA0txLln1hWQ3FGEuzkJptxGSoidcYyBCb5ITzY7KQgqaKjF5sonVOzGXehHr&#13;&#10;LPIEN95ApDGNFJedOIdVFuFayjJQ2A0EqxOJMmtJ8dhJq84lu60YQ6Ebba4bW3k+lhIv7vpiVJlO&#13;&#10;4h1mlHYzrlIHtb1FhOnjSfFYcNRkS+ny0kgtSZfuFeFaEQ6WxAwTUdYUeTmtKgtzmZtEVyrW4nwy&#13;&#10;SzKw5dhJyXGS6LYSbdZhyIsntcBKiiueGFMkqd44ym/EUtwVSdWAguKOKKoH4mgaT6RxLIHqwTg8&#13;&#10;jcHYy4OxlEQTorlGlCGQhNQQdK5wkm2hZFaqqO8zUzehpnpURdlQMoW9CZjzY6gejKRrLpbs6mRK&#13;&#10;OxLpXlDQOaegoDWZQKWKzs5WejtuyBL6vIpR6egTP2cr5RsCPgdLZcMMdS1zNLTO09S2SFvnqlRr&#13;&#10;p2/NqrpphsyCXjJy2j+qQ/5fKgBLac04FncrRmcjFlfrnwEWUYIrlJbRiTG9FZ2tQUqTWoPaVP3P&#13;&#10;y1iFOrUGpT5XzjFLwOKnJ1CZR6y+lhhtBX5hto9RzRROX0qQpbbSwXIukb88p+DLSwl8eSlevjsc&#13;&#10;FGWWJ5qilNO3miKgSqIEL6ev+k6AxEnQX15WyhOfL68rOBsQL08wz/gnEW6wEaw1EG0VXSp2jLkO&#13;&#10;9HkWCVjSSp1yftlSkkZihhF1jhm9Ow2j244+PQ2NQ482XY8p2yy7+9IKnAjHigAsf/pqh7/9eocf&#13;&#10;Pmzx7G6/XA56uyNcK6O8uNPHq/VBCVMEYLkzUslMV648bkzVsz3bxN5SMwdrYr65jrWJSukEWR2v&#13;&#10;YHmwWGppoIgH4zXszzazO9PMal8t020lzHSUcn+6nQ+70/z88ZIstBWLQcK58m57klcbYzy+dZNv&#13;&#10;n97l3/72Bb9+t82Hh6sSsohSXrF49LODFX56sCz1bnuW91uzvLh9k+2pFoTbYuZmCX3dXgZ6ipgc&#13;&#10;rmRssJyWphyp6ZtVPLrVxdp4LX2tuUz2FSDKecUs8/5SO0e3e/n24Sxvt0Z5szkqIcvqUBl3x6oZ&#13;&#10;HeyhsKCIqtJiktReggNsBAVYOX8pmeg4O1ZbAT/84Tue7szx8nCVV082JVB5//Yt796++6T3b39c&#13;&#10;EXrx+iueP3nK00eiCP0Jr46f8VbEhT98y9dffcfe7iOSk62+2e+z0Zw9p+L8RTV+cSkEpRixlWRT&#13;&#10;0F5IXks+9tJ0GRXT5phILbaS05ZBRUchRU15pOVZaR9rYGRpgKmFJR6sVbI2V8r8ZBGDfTm0tWUw&#13;&#10;eTOf+/PlbC5VSeeKiAptr1Rzb7Gcu4tl0u1ycKuB7bVuiooyCFcmkZRqwF2Xg/dGJaWjjXhay4kS&#13;&#10;QDpSw7UYIzGaTFQaDxExZk4JEOmnwJGeS7gmk+AkB35hZq5H2TgjlrYCU/jLy/FcFAMvcUb8ovSc&#13;&#10;DUgmINlKtD0DXVEZcZlOgvRakguyMFYXEp+RibnGS3KuWOYpIDw1jTCdjeA4q4whXfRXywTG5SC9&#13;&#10;nIW+eF3NhYAUCRauRquIMeYSrEonVOMiUOUkTJdBYnoh8Y4CYq25RBgy5BsB0Wm5xKR5CbVkEm7N&#13;&#10;lq6W6/EmrsYYEcdLCiMX4nSIaI+jtRJ3VwUhFh2JeenkDtZRNFJPzUIRFTP5WGs8hBgsBKTocTaW&#13;&#10;kNUq3mDQEBjj+hGsnACWKCeBMely9ShAYSDJ4uBalIkLoWrZ5XQmMFF2qlyO1hCYZOR8ZLIsBD4X&#13;&#10;pOZ8kJqzASkyciicLmLR6UJ4Ev4KFUHKJC4Fx3D2WjznA5Qkp+nIbkjF4NWRlC6iSeF86e/PF9f9&#13;&#10;+dI/FBFHkn0ufuGcDQwmKCEUbUYCOXUm0grVZFYkUNgcT2GzEldJJLV9KYysWRjZyMDbpMNdoSKt&#13;&#10;MBF9djzppSqqutQMLZvJrVeSURlHcZuK/mUbE/cd9MyZKGpOxJ7vlKW49vIU3DVqCVmMRWmo3ano&#13;&#10;3SKxYUCTYUOdY0CfpUXtTCZWG07PnOhXi8dRkoI1P4m/SDEUo0qrJKO0j6rORbw1I3iqh3AVt2PL&#13;&#10;bUWTVk+40kNOcSNl5cMM9d9ndPEBN0bnaGsfoKK6h+YbMwzNrpOaXsG5Kyn8yzPx/NW5BP7qYhin&#13;&#10;5C/b0cSqY+nsbeHWxhzlDTWoVDlERTtQKtJw2LJIjEslJCT5M8CixC8kkcviG+OvIFaZQmySGUVI&#13;&#10;KupoJ+pY31KQKi6dhCi7z6ki3CqRaSQr3aQkZ5MYl44yIk0ClrhQmwQsEf5aIkSHSqCB6CDRtWJG&#13;&#10;IZwxoSb8Lydz5UoiYSFaFFE+YBMXYSNGdLiEiA4XmyzQ1Sa7SUl0Yjbmkm4r4PH+ka/YVsAV0b9y&#13;&#10;f5et+7sSpmw/EMW1P8IVH3B5JGeaPwcr4rKAKycLRNvy/vts3j/4BFlWFtbZuLcvAcvi7B2WZu9K&#13;&#10;uHJym8P9Z9KZImJAJ5Dl2dHLT8tBTw6FvfyYw/2n8ihuIyDL8aNn7D/YZ2V6haOHh/z93/2C//6f&#13;&#10;BWAZ5PylFM76hRKZEo/Fa5GAxV5ow1WWhogHOUuFg0VDvCmG1DQ1XU2lrA6N8HJ3mz/87A1//8cP&#13;&#10;/MOfvuK//Ovv+G//6Y/8X3//R37986+pr25Hl5wulyoysxrIL2intLyHhqZxGprHafxMLW2TDI8u&#13;&#10;0j80Q//QtO84OM3A8AyLC+ssL96XWlrYYnhYdGYsSVfByYltQ4vox7hNo3gXvEM4FkTMQ6yF3OXG&#13;&#10;4H05wyrKbvuGNqSDpV3MrwrA0i7KUn2LNWLGUbgzKhoXZdmqcK4I5ZeNy+hHYcWkXLgR7hbhZBHF&#13;&#10;vAJAlNbMSqiSLxeRpuXl0jrh9Fj71BFz8rkEsKkWpa3NK9LRIj5XTtFNCU6y8wdxZfbidHfjdLVT&#13;&#10;U9XLb3/3lqa6ATKdDWSLGMnHng9xHwF9hHIKh/AUDEiJmEpJ5bRUccUURWWTf6bC0gkKhMoEYJnk&#13;&#10;ZNFJOG8qamYQc8zF1b54kIBHYh5b9t80+4oCBeA4cZ78YygiTorFdT5oIuDJR32EHQJ4CPeJuL+A&#13;&#10;K5V1c1TV+5wq4j4n4EkCFjGJXT1Fdd0cFdXTVNTOUF43S1ndjHTTiJNv6WwR36MW8e6kD7TIk/TO&#13;&#10;VRo7VqTE7KaAIwKsCEeTkIAtsry2e+1HyHLiZhHH3rsIwNLec4vG7tu0/CMHywlgEUcBUoSjRTqp&#13;&#10;mhZoaF6gQb5T+tnzl18HsYS0QLnoHaqfk89DgJVP+ghoRGdAdaMAN0ILlNdNU1YzTknViHSyCOhY&#13;&#10;Vjch58yFa+UEroijmAYvkA6WHoqqbvLy1S852D3mzso2e1tP2N85Znlpm5GhNfLye7A4W9Gb6zGW&#13;&#10;mshsteNpdWKvTiM2TcfZ4Ci+uB7OaX8x26rgariCyyGx0rFy5nKkhCsCsJy9EoX4WCwPnb0cx8rO&#13;&#10;e1589ztefvNLdo/eUdsxi6ein8oO36S3BCndt+Usc12Hb45Z9vi0rkqwIr6XooOltm1VPp+ljac8&#13;&#10;fPW9dK7sHb9n89Ebth69QbhTRERIOFROQIq4Tkg4VsR1myI29FhEiD5IECMcK6I/5QSunACWwxfv&#13;&#10;mV7aJDu/m4y8PnILhzCaa+geWJWRoP2D1xwefWDn4UtOelQEYBERoI29V/Jx7B++YeujS+UEpGzs&#13;&#10;HvtWhgSM2X3+yb2yufeczf0XbD8UBbk+wCKKr/fXN2XRtAAsn+vrV685Pjzi4dZDjg+esL+5z521&#13;&#10;LeYm15gaXWJ8eJ7xoXkEWJkcW2Skf0Zet7xwjwd3HnJvdUdqdf4Ot1c22Li7x/bGIw73n5OeVoEz&#13;&#10;tVgCll/dWuZo5Sb3Z3rIyy8gMUnLX50LobF9jqnFJ4zOPZJwRQCWgfEtbozco2foFg0tE1RV36C9&#13;&#10;oZ3VhTuszN7h7u0dHh6+YGvrkImxBZZWd+gbWKWuflz2E3X1LCLU0zvDyNgq5eUCojRR2eiTACk6&#13;&#10;Yx6xSjtGWwkqQx4B4amER5mJUdiIjrORoHHj8NSSml6KLaMKq7uK7OYaMprrsNcWYK/1YqvKQV+a&#13;&#10;SYLbQ5zFRbIrB4UxHX1+BtbyHBQOK3HpVlLLsnHUFWCsLEPpziHamkFCupdEIYcHU04+ttI8qoe6&#13;&#10;EIDFWOBCI+zjhWJZqIDMukIJWTIbirGU5cmoUECSBqXFTnJGOu7KIpzF+SjSHXIC2lVbKIv9rsYa&#13;&#10;CEgwkZydRbLNTYzNijbLIR+3qTSDSJOGq8oYIkwadAXCru8iwW3FVOiRzhhrmYe0ihxSxLJFlp2E&#13;&#10;NDX2ojQJWMKNYhXSgK0iQ0aBDIVpmIqd8mQ5OSuV+HRRVqsh0W1A67VircjAVpFJtFmP3puNPc+B&#13;&#10;JdsmBwxCtSoi9XEEqhK5qlRwMUosccSiyVJQPehTQXsYJd0hdM7F0T6nonZYKZ0stcMKvC3hKNL8&#13;&#10;CUi8QqQ6mIBYf05fu8TpoGtcioggxhRE+WAiDZMp1IymUNybSHmfksT0AAloMsquYPH60TKpoHc5&#13;&#10;iYabCZiyYum6WcrAjT7yigekg6VSAOp/FrDM/k8BS1PHIkVVI2TldUplesXR94aFp7Afq7sNvb0e&#13;&#10;i7sNm7sDERESsmd2ScAi3CymjA4MArKkNaIx10qI8k8gi74CdUqxlH+sk/P+Rk5d1nL2moHg+AIJ&#13;&#10;WKK11VyNsHPmqoaz17ScvaLmy7PKj90ryXwhyjqFLig47acmJNqFWO8Qq0E+V4roYRGumES+9FNy&#13;&#10;1l/FKRHfvKbi9OV4uTJ06qqS09fiuRQuAJ9JLmXFux3y9azPc5CYaSTJZSTRpfUV2eaaibFpiTRr&#13;&#10;MGe5cORmS6VmW7Dl2ciqzJLdBbaibH7/dovfv3nAn77a42+/3ueHr3Z5vTnCk7UeXm/e5Pj2DZ6u&#13;&#10;9SCKbZ+sdEkdLHbycLGDxys9PFnrlXp6p4fHtzpZn6zl3lS11NpYBTM38pjszmWyK4fZjmxWevNZ&#13;&#10;7s1nsbOYhY5ilnvKebwqppnnpUvk+0fzMhr01e4Mz9fHOFju58XGDL94s8/ffPuE51uzHK4N8/3T&#13;&#10;e/z29Ra/e7nBTw8W+XZvge/2FvnJ3jSPb/ewMdvM3GA5N3o8dHZm0N6eQXtbNp0dHro6cmhtzuZG&#13;&#10;Vz4zI5WszzaxMFzJQJuXmcFC1iYrZUnvvcka7k/VcXTnBo9Wu2UXy8OlDu6NVbM908TIQDfevALK&#13;&#10;iwpxp2dx5kwCYcEOzl1IIiJa1C94+PDyPQd353n5+JCXR0949+bP4coJaJEOlrdiWfQNh4/FOcEB&#13;&#10;Tw6fSCfL2xcv+fDhO37y9c+oa+rnzHkFp87GcuqsgnMXUrgeZkCpyCY6zEJyupvchkrcVXk4yzMl&#13;&#10;FE5waEgrScdVkk5FexGFjblYvRZqb5QztjTG7aVKbi+USq3OFTM+4mVuooCdtVoObzXxcLme7blq&#13;&#10;dhar2VmqZnu5ho2lKnZWa3i4Vs+jWzdpasojyWwg2WzEVppB7o1KwpUGOb8cHqsnJNEi4YpCn01A&#13;&#10;tI2y2kZOC1fKNQXOdK/UhQgNV+N1nA1SSZfFhSA150S/SJCKAIUJZXoGUWYX/vE2YtOzUGQ5UWQ4&#13;&#10;ibakEeWwk5STQUpuBsnZAnrYSbBdONkAACAASURBVLZnoUzNRmHMIlRp50qYnstBWglYBFg50YXr&#13;&#10;KVzwT+FimIJLESrpBvGL0hFjcROtzyRcnUFIspsLESapM4HitjquRls4H6rmfKSGs4EpBGnSUKZl&#13;&#10;I+I5l6I0xNkd2Cq95A/Voil2cylJKSFLWnMx2T1VlE16abpVTU53lSxlj0tzk95aiiY/E42tnlBl&#13;&#10;NiGKDGJUXglVTlwsAdEuQuKyiUrKJTTJJvub/MJ1XAxTI44RqnQUqVlE6m1y8Ue4U84Fq4gzughM&#13;&#10;MHAuJFGW2UYZTWizHdIBUt9fhMVj5nqsgniLhsaxIlw1VjQePQqbmhizigvhYRKwnAkORQCcL6+E&#13;&#10;SwfL2YBgLob5E5wYhsYVjyErAXeZgpo+lVRGWRQdk3pmN+30zugo69SS36wlo1JFQZOWuhtaihuU&#13;&#10;tAyqKWiMJ6taQWFLMq2jRkZWbPRMGqjpjmd81cLwUhpFLWacJTrMuSmkeo1oMlIlZDF6LfKxR+oS&#13;&#10;iTEmoUhNxuqNZ2jFzMy2g8I2PVV9Vv7C5m7GXXKDnKphMsv6iVTnciU6jVMBws6j5rSfFv9QExFx&#13;&#10;bpS6fBI02RidVdQ335CARessQWUuJCYpQ/6Sc85PxakLSXx5IRG7vQq3u57W5lEUGj25xQWsrC7S&#13;&#10;3NJPSoKDK9f1qFVO8nMLyXTlEhmTIgFLQLiSQFGCG6UmMErDpaB4TvtFER6dhJgFjVVYSY5xYDGU&#13;&#10;oI7zSCVGCbhilYAlMcZBssIlLwvgkqJwSQdK+HUTEf5GokNSiQmzEBVkJDrUjIAo0cEGQq6pZUfL&#13;&#10;uYuxxERaiI2w+KJFYVYJWYSjRR2fiUnjxW4uJjO9HKejmPqaLhkF+gRX1nfkjLLsURHlgxs+54pc&#13;&#10;B7q/J50sO1tiNejHuNDulgAxHyeeH4gFoV0erAtII+5/yKaY2Vy8J4GKcLCsLNxjbeU+h/tH8vOL&#13;&#10;2zw6EGWrP8KVo0dPZXP4i+MXErIcP3nOwd7TTxIg5ujxcx4fHrO7vsvC2AJH+wf83//x1/y3//Ar&#13;&#10;KsubESsh5/wiiVTFY8w0Y82xYsrVYy824SxNlUeDR0t0SiQxqmha64v47fcfeP/kkFd7D/g/fv2S&#13;&#10;//6ff8r/+C+/4H/8/e/47//hN/zpV+95/WiHwwd3eby5zsuHu/zkxRHvjg744y/f88df+fTDr97z&#13;&#10;/ftnfHj5iG8/HHzSN+8PEPrJu0PevXjC2+dPeP30CXdvHTI4eI9msTjSvEBN/YzUp5P5jyf1wkEh&#13;&#10;TtTFmkxv/12Gxzeli0W4WcS0a0efL9bS2HFbxkpOilPFUUjcV0AAAUBOoIa3ZFTCFAFUxKqOt3RE&#13;&#10;KrfEBzsKKqYpaxAFubekKptWP0WhRK+LiH+U1ExTWOUDNeLzSDhTMSlBiQAsEq64u0l3NVJU1M4f&#13;&#10;fvuGGx1TFHu7yRM9NoXDEsiIuJJw0fxjCahSVjkrJWJMBZXjUvkVY+SWj8iYVq6Yi/54Xxl7qpyS&#13;&#10;j0M4dj4HLOL+AiAJCfeKcBqcwJV/DETE1+tEYsmpVXStCNglYl8ngKX9Y8RHwpV5SspuUlw6TEn5&#13;&#10;KOVVk9Q0LFAnFqE67lAl+kXKblJeOUFl9TS19bOy56S47CallWOU1UxSWScgxMe4mSg2bFnxuSDE&#13;&#10;7HKniIwtIRZhmtqFg0U4V3wLU7542AotXcvSpSKdLL0+sCIun8SIxO0bZY/Ln0eETgBLY7uv9PYE&#13;&#10;sDR3rFLTKCadRYmncLr8OWQRnUOldbNSojhYWtbbBQhapVE4XpoXfDGjj4Cl/OPXvqx2htKaKcob&#13;&#10;BFwS78rOSLdKWcPcPwEseeWjZOT3UVI/zuPjl+w92OL2wpqccH9x/IHte49ob57Dld1Jqq0WvbkG&#13;&#10;Tb6BtGoL2S1OUkttXEtMlHBFAJYz/jH4hSq4FqHgUnAk5z4CFXE80flrUXxxIZzTF2OY33jFq5//&#13;&#10;QRba1rXP4S0fobbnNvU31iVUFP+2xPRyvVgGal9BQE0J7dp98SABykQMTXT/3Ns85smb7zl6+1MO&#13;&#10;X37LlnSovJaw5MHDtzw4fMe9vVcyEnQCV4R7RVy3vv9awpeT63cev2f/6B37T9/x8Ok7CU5ETGjv&#13;&#10;8VuGp+7j8rSS4e1BTJJX1c9gsVTT2jHP/uP33L57KEtwRbeKiPtsfYz8CMfK/V3fTLOI/4hIkHCt&#13;&#10;iOvFbda3RBTmOQLGrG894+4D0b0i9Ex+LK4XUSEBggREEbPaLx49Ray8ff3qDe+evZSRIAFbJNBf&#13;&#10;35EdLHsClC/ck1BFwJSJ4QVmJ1ela0U4VyZHFuXllcV1GRtamrvL8vxdVuZWuX/HV5grQP2923uo&#13;&#10;4jNJ0xdwr7qZ34xN8XJlnFtjHXQ3VmO12vEPjqe+fZ6plZdMLj1n8KODRUCW/rEH9I/fp65xjOLS&#13;&#10;LorzKuls7aStsZuennG6ukbp7JqiovomTlcDaeJdOqUNg7kQm6NCLgG5s2vw5DXgyqrCkVmK1VWI&#13;&#10;webFlVGG01lITKyJ0HATV6+rpUIjjYTHpBIYpiU0xojGnEteRQsmayGh0Q4iDGZ0eXnYKgvIv1FB&#13;&#10;fl8lWR1lZHZUYsgtwlJSTZw5nbBEE0FJJoKTLCS6MvB0lGAsziI+Ix1VXgHawnzU3mwSbS4SLE5U&#13;&#10;9gw0zlwSTJk4q0tw1xZiKc1Ck+OQhbOiANdR7pUgRbhV9PnZJLldpObkkZZfhNqRiV4sCGWlk9Na&#13;&#10;RoonE6XTTpjeQoTRSlCKjnCjiQiTmWsK4Y5JI6Mon9zqcq7Fx3I1MZ5Qo1a6SWJsJrR5bhwVhWS3&#13;&#10;lWKrcJGUaSTFk0peew4V/YVkV7sITlESpksiOjVFrr0Y883o89OIMScTpokj3iGmdZNIyTKhyU1D&#13;&#10;67XL9aJQrZpElwN7fjqaDAtxajWKFDXR5gSuKGLl4uSX/gFciIhE44mnsENBXmsMWfWB1AxF0Dmj&#13;&#10;ZWBVQ8NoMvUjCXTNJ9E6FYunMQyDNxiTJwqtK5I4Y7hcKQlL8cdf4cf1xAskOgPwNsZR1KKkqC2B&#13;&#10;4g4VqYUB1PSFUtjkT0VvBK1TCrqXEmmZjKdzLJfWliY8eb3kim6zhnlfYb1wXH7sYPnRwbJAU/vS&#13;&#10;RwfLmuzXau5cpqlT9K9N4/a048pqxe3pINN7Q8qd0405vQVdWh1pIm6bP4jV1S4BS1b+AM7sbgy2&#13;&#10;BglYTFld6B3N0sWitdWjNteSYqr5JJWIDamLSE4pwj/OyYVAk4wInb1qICA2VwKWKE0lfmEOzvil&#13;&#10;SLhy/rqes1c0fHlO9LCk8FdiqvmC6DZI5pSfbxFIRh6u+0o2zwRqOR0gTlZ8cMUv3MLF6wouBajk&#13;&#10;3HOI0sxZ/0TOBSZzMUzPNUUqQWodCqeVcJWJSL2J1BIrRq8ZTbYebY4OY6EZdU4qsXYdqVku3AVe&#13;&#10;sksKya8rpqSllKquagqbS1GadVyNUfD7N5ufimN/+OqQrx5O8/LBMC82hiRoebzazeFSB4dzTXLx&#13;&#10;RwAWoePb/TIyJFwtQs/uDLA52cj2dB2b0zWs3Sz1LQmNlsnY0EJfIevjYqa5haOlLg5nW3k43cxX&#13;&#10;W+MSrvz8aImfHS/yzaHPvXK0NsKrB7P84vU+f/j+LW8PNthfm+T9/gq//3qf37xa52ePF+XS0Ffb&#13;&#10;0zIi9NXOFOszjYx2FzHWW0RHh5vmVietbekStLS0pcuPOzozGOr3MjlSzOJUFeMDxQx2emWB69pE&#13;&#10;LeuzzWwvtXNvqo770/XsLbWxu9jK2mgVi4Pl7C93MzHYiis9B6PeQViEhjPnEggJTOPs+STCIi0k&#13;&#10;6bJ59/wd24s3efHogJdPHvP21atPzpUTuCKOH16/lrHgd8+fS+fK0aMnPD8SC0PP+PDqNV99/TPW&#13;&#10;HzwiMl4AnBTOnffp7GUNV4JshAencuqUki++UHD2XBKXrmuIVuvRpTuoayijsrGKupY6mjpaaOls&#13;&#10;I6cyi/KWYganRv8MsMxP+uI/t+ZL2b9dx+PbzVJHd1t5eq8NcRTXPVxpZGehjs3FKvaXR+jsKiK7&#13;&#10;LB13oQNnuVuW2+oMTrR6B8kmK2ZnATZXKV/6q9A5KqlobeFqXBKe7DxysgrI9xaTnVmALtFBmMZJ&#13;&#10;SEoa0VYXF8JUnAlIlh1E4Ror6oJcouwZhKnT0OVly0JzhSMdQ2EBrvoqPO21xLtdxCW6SXa6SLZ5&#13;&#10;UBhdRCa7uBZh5HLIZ4DFXyNdLJcCtFwJNeIfLZyMVpT2TLTeQsxl5SRne4nQZBCgdHAl0swZ/xSp&#13;&#10;C8FaLoUauRiu53SAbyb6XGgieR2tBCamci1JuMzsWMvzqV9oJ3+gmki7gQiHiZSCdFmWntmVTv1S&#13;&#10;HbWz7RiLvXIhzNJQhn+Ui4jEfPyj0knQF6FKLSNE4SYs3i0dLQKwBMd5CFF6iE7O5Vxwsnxeotj2&#13;&#10;aoyBkOQ0AhLNXI83cD4skRCVllP+sUTrtCTa7MRbbYSq9YRpDGhcFgobMnny/TwFdS784xTkNGTQ&#13;&#10;f6sGTbaRaJOKZLcWW6mFgAQFpwIDCU5O4LpCy8XoWOKsegLiYyRguRwRQEhSGMbsBBqGDQytWWW8&#13;&#10;p6BJSWl7AhN3rHSMqansSqK4Q0Npl4GqgVQm7poZu2WRk8qVnck09Guo6kygdSiFoXkLbcNqSlti&#13;&#10;KWtRkF0RSZI9ggh9BPG2GAw5GjQZelTpBpyVNtLKbCjNKoJV8ShSVRQ16ZjZsjF2z0xNbwKdEzr+&#13;&#10;Qmupl3ELYS/PKR3Emd9NbuVNihomya8bp6prUaq6Y5axkRn6l+8xd3uN19+/onJklKm5LVq679HV&#13;&#10;v8WN4W1uDD2gpWONmropmpvGmJ1c52DnmKWVDRaX59jf22SwfxJVgp3IaAd2azad7U3UVFURrVQT&#13;&#10;EZeC1Z6FSp2GKsWB2ZxLmMhvXVdy+nI0weKF668hUBTMxqajS86UgCUpyiEBS1yYWXavCLAiFB+R&#13;&#10;RnSQkQh/DcK9EhlkIDrY5AMswUZiQs3EhFoI99dKCWdLcJCOoEAtYcEGn3sl1ExkoF7eLjrUijbJ&#13;&#10;Q4a1Ao+jilSTB1duNrtbu59+0d2UgOVHyHICVk6Owp1yMuksIIt0rgi4ItwvD4RrZYcH6ztsrG9z&#13;&#10;/97WR0DjAyzrd3YZ6pvkztoGq8vrHOyJQtx9WYz7+ODpZ4DlWMIVQaafP33+CbAI94qALI8eHnN0&#13;&#10;eCydLI8Pn0nAMj82z+7GA/7Hf/0d//5f/wyLJZ9LV5Vc9I8gKiURVZoabbr2zwCLrVBQPTUxmiii&#13;&#10;kiKpq8jlh99+x87iErdHRvn9T5/xD//2J/znv/uGX3/zgo3lJVanpn2anmZtZpapgVEmB0YY6h6i&#13;&#10;78bkn6mzc5S29pt0dQ9JdXYN0dIyRLNQ8xC1dQMfNURTy4KEKwKw1Il3+2unpOpaFnyxjH8GsIhe&#13;&#10;jYGbG9K9IiNCArDcuPsxxiIiQv+ox6NtzQdDqmeQk8F189LRIpZtfHBl2uccKRomr2yUvPIxSmuF&#13;&#10;Y+U21a13f1TLbQlYTkpzRdyhsHJCSnxeIbGiJMFL1bQEJ5k5/eTld5CT00JxcTt/+N1betonJWDx&#13;&#10;5g/I24gokbjvybz158cyUSBcOy9VJh6vODmvnaFEuFPE3HKNz5Vy8vfLz/MR9IjLErBUCQeL73b/&#13;&#10;fwBLR7dwGPlgRpOYVBbfEwFaxNe5ZUU6T4RTo6l5lrb2BZpbZqmrFxGmYUrLh2lq6KOudoDa2hHG&#13;&#10;Jx6wvPqI/YO3vHn5httrW6wuP2BwcIWm5inKhC1clPVWi76ceWqaRWHxnHSGNLQtUC8KVJvF8s9H&#13;&#10;4NZ5h5ZOX8FhS+eyLDoUhbayc6Vb9Pb8WM4rOmSaReFtr4hB+SJC9W2+klsZAWrzARbhXhFARQAW&#13;&#10;IQFcxNqQADxNHSewxbeUcwJYBESob7tFS+86TSOPqB95QtPIIU09d+XqhXCwVDXMU14/55Nw8px0&#13;&#10;4TTOUy6mouvn5NLOiYtFOFhyy0Zwem9IwPLk+CW7G5vcXbrFh7cf2HvwlOn+FUrzezCn1X0CLCpD&#13;&#10;Jc4qN656O+ZyGwHJSZwO9DlYzvrHcjFYweXQOM76R3yCKidw5aKMC8XyxYVYvrygpHV4l8Ovf0dj&#13;&#10;zy1yioYlPBExKwFTRPRHLEc1dv0IWETESXSwiGiQ7GFpX5OuqZ3dl+zuveLo9bc8evktu0dfsffk&#13;&#10;PXtP3kltHr5FRoEevvG5VQ7fSdByd/clQgKwSBfL4Tufg+XoKw5efGD/2Xv2j9/JNSBRWjs280Ce&#13;&#10;QGUW9MuvpYhvtXUt4nI3S8DyYOc1T568kRGg7YevZORHxH4ERBERoc2Dt7Lc9mQpSPSwiBJbAVvW&#13;&#10;NwVU8UEWEQcSi0HSsbL9XMIjAVeExOP97v07Gf85fviY44PHPHn4RBaVP957wt6DPTbubEntPXgo&#13;&#10;C2+X527JFaCxoTkJU0SprXCwzIyLufjVTyW305PLsqtFLAetzK34yrK3HiEKdEVkSJucg8vkZaO2&#13;&#10;hZcdA9y92cv0aC/V5RW4zZlcDlFT3TrL5PILxhePP0WEfC4WAVnuU1kzRE5uA+WFFdSUVdLR0sHk&#13;&#10;yBT93QMM9E/RN7RGZdUg6fZKwv1TiA7WYdRk48muJiu/AXduHSnGPCIUTsJiRWGhncREK3qdA53W&#13;&#10;QbzSRniYkQB/DdeCVFwQnUAXorkemkKiLp2M/EoaW4YRJwfmohqMhaWo8z04m0rJaK+gcLQJ72Ar&#13;&#10;xaPthOttXAlL5FpYEiFKLVcjVUQZXCidDkINRq4n69Hmiax9CZktRShsNuJTHRhzcjF7CzB4vRgK&#13;&#10;cvHU12Evy8da7EHtcaDzpuMo8pJVWkxanhdztgdbjhd7XiEpzgxseQVkNpag8riJdztJ9ri5EBPH&#13;&#10;2fBYzoeLqcsIzkVEcy4iliuxOoKSUonUpROcZCMgUcv1eN8sZrQ5gyiLHWWGk8y2SjwdZZhL01Dn&#13;&#10;mLCW2clqzsRRZSc6VUm4LgEBVSwlVgx5qfIXXJ3XhiFf9LWYUWenEm/XEG3VkeBOJSEjlZRsK5Gp&#13;&#10;GpJc4t1GO3pvOilOI9YME2aXkbOhIQi4IgFLZBjx6QqclQoc5TFYCkNouKmXcKVrVkvbpI72KS1d&#13;&#10;s/Ey2tM2HUdJdyRFnRG4a0LIqIkltzmZshtK6ocTKeyIxdMQJVV3M4GWSTXVAyrijbGUdERScyOE&#13;&#10;rPLrNN6MpnowihurSXTfrKOusd73JkhRn4TQ4udhRaOI7U5JVdTP+n4OdazJnzHiZ41YJxOg96Qc&#13;&#10;XTgds/J6cWZ3flQPjqwu6fKzOlqw2FtwZHSSW3RTulaEg8XxmYMlNbMTo7tdOli0aQ1o7Q2obfUk&#13;&#10;m+o+KdFQhVJXjELrAyxXo+x86WfiS79UghX5voiQrga/CJeEK6cvJku4IiabvxQzzRfUnLqs5LRf&#13;&#10;EheDDLK89lKYmouhKZwO1HBKgBV/jYxAXInScyHYyEV/hQQsF/2VXLqukkDyQpA4gUqR7+qLiIRf&#13;&#10;VAohohvIJmbKDZhLxUqMnhSPHn2BmdRSOxqvz8ViyHSSU1pMeWM9VW1NZJTlkFuTT7QmCVOGHrvX&#13;&#10;iMVlJkmv4of3B/zu5Rbvdyd4dq+fZ+sDnwDLo5UuDuYaebrczv68T4+Wu3my2islYIu4vDXVxMOF&#13;&#10;RnZm67g/WSXjNtvLTRK03Bmt5OntPt5vT/DTw3m+FzqYk5BEdJwIWPL1w2kZRXqzOcHze5O83V7g&#13;&#10;r39yxF9/80oClu+fbfHHbw752+8f89PHy7y+N8TDqSZWh5p4vT7O0zsD3OzKp7sxm772XDq7Mmnv&#13;&#10;cNPdnUVfr4eurkxa213y46G+XAb7vIz2F9HXnsNgRy7LY9Wsz7Rwf7aFB/MtrI1Wsj5dz/35em5P&#13;&#10;VTM93sDwzSb6+muoKC7EkppBui2XLGc+Fy+r8L+eyunzCUTGWDGlFfHuxVvWpzp4tr8jAcvr58//&#13;&#10;p4Dlw8uXvHn2jJdPj3l+dMxbcdtXx7x7/YK3774jv6yNy8E6LvmZuHzdyukLGi5cN3FNAL0vfXDl&#13;&#10;1Ol4Ll5WExBsRmsuoqVviNvzN3h1MMKjrS5277ewtlzO/HQx46N5TE8UsLpQzp2lCm4tlDN2M5eF&#13;&#10;qULuLJWzd+tHwPLsfgcvN7ulTiCLcLeIVaHhlgaqK900NDjp6/Vi83hISXWiMrjQW524cjycOh/J&#13;&#10;/3r2Ml9cSyLeWEDf+ASDneWMdlez1t/BYm8b4y3NVLmraSxoJFbtIVqXTbzdg9KRgbmiCHNFCTF2&#13;&#10;N8E6HUqnBVt5DjpvBs7qInQFuVgri0irLpUFtS5vI0pNDkqTnVi9jfBEB9cjTXIa/WKAmssBOq6E&#13;&#10;pHIlQnSYmPGLtHA93o6jroacrnZyu7rJ6eom0ZNFjNVJir2INy/e8urpK9aW7mGx53MxVMulcCNX&#13;&#10;Ii1cCNFx6pqSop4Woq3C9ZhDfLqLUIOFBJebrK4SPN3l6IvTcTdmUT5SjHcgk5q5RsrHmzGXFct4&#13;&#10;alBsGlfD7VyPTJcwRW+r8jlVlG4SDLkERKcjHSxKD6HxHmLVuYhY0LVII36ROi5FargSp+dMaCJn&#13;&#10;whIJStZS0OYl3qrlcng4sUa9XGsSUddQjY6chkxmNzuZvl2JtzJNAhZ7sZ3sOjfBqiQuxygJ1ydj&#13;&#10;LTGjsIq+HAWXoyO5GBKDn1KBtdIlwa6AK9LFkhCKyZNAbb+G/mULfYup1PanSKgyfsdKy7CK2t4E&#13;&#10;8puVVPYZKe020DWtpm/BRO9sKt0zqTQNqMivi6C6K56WITUtw1pqbmhwlUZjyQ0hxRVFgj0GlVtB&#13;&#10;hDaGGIMSpTmBkh4HjZOZZNY6iE9VE2dKxlOtpV1EWXvjGVgwMLxi4i9EL4Mo+xwY2mR4dI/hyccM&#13;&#10;jh8yPPWYgYkDBicPGZw+ZGhyB/EL2/r6Fg8fv+IPP/wbKhs7qWuZoqNvk+7BHXqGdukZEscdWnvW&#13;&#10;qW1bon90kyeHX/PNnfsc3tli9/5DWpr7SE6wo0xwYk11U1FaRmNDLRpDGlVVjcxOzJPuLEKrdZOY&#13;&#10;ZOOyfzIXriVIXQxUEhRqRq8vxJNRSXysE63aQ1KUE2W4mcgArYQmopNFRH8EPBFwRMKVQL2cY44J&#13;&#10;NREXZSUm2kZksJ6wID2B/jo5wyynmIMsErLEyA4WUZBrk6W2okg3JsyGJiGLdHMpSYlppKQ4KCqu&#13;&#10;Y2dTdK4IqLLDg3s+ba3vsC1dKHsyLiQAi4QroqPl886Wk8ubD9kWvyR/jAcJyLIp4kYbvpiQcLDc&#13;&#10;u7PLjb5Jbn0ELPs7h2zc25MxJNGr4nOwiKPPvfL44PEnwCKcLCIidAJYxC/oIt4kJBwsc6Nz3Ftd&#13;&#10;kYDl3/zxO9TqLC5dTcEvKJLkNC0aYQt16yVgEWAlrciEJV9k0dTEaqOITIrEm2nhj7/5lrePHvJ0&#13;&#10;c53t1VVmB8fpb+0jx11JlrOcTEeZlDerRhbp1ld3U1/VJftESsoH+FzFZf2UlPdTWetTRU0/JRUD&#13;&#10;FJf3U1TWR/Gn2w9S1zhPY8sSja2i+HSe6voZqhtmqW8VvRfiZHZVdn+IuNCJg6Xrxl36Bu/TN7gh&#13;&#10;1TPgAywnjgvhmDjpAhFRnhOQIsCFuCxOhoVE4a1YQCqunCa/ZIyC0nEJLyoaFqhuuUW1ACqfq9kH&#13;&#10;asrrRQHp3Ce4UlQ5IQtPRempcCnUt67I/g25GlPQT35BpwQsJSXt/PF3b+lum5CAJb9oiJOYUkW9&#13;&#10;6OrwrR/9fz2K+564Zz4/+mDLlJzFLqudR6pujvI634m8jOJ81ptyEukRLiExiyy/3p2+CI4vhiN6&#13;&#10;WH50cUjY0DJPacUY8wu7/O0Pf+JPf/iBX/78N/z0u1/w/be/YHPjkLXFZRam5jjY3ubX33/H3/zq&#13;&#10;l/z2V7/mP/3db/mv//53/MO/+y1/+uuf8vXb14yP3aKmdhSPt5ucvF4KSm9SUj0lJcpma+qmqW2Y&#13;&#10;o75FvC4+vibkYxQxsmWpk1lmsSohFofae9aki0U8r56+RTp6xLucPsByAooEUPG95hY+PscfHSt1&#13;&#10;wknT7gMs4igcL3WiW6jxYzyoXsSAfMsWHYObdKx9oPP+97Stfk3nqPi5Kspdl6n92NfyOVj5dLlp&#13;&#10;XvaXnMwZCzBQXDOFp2QYS2YXJlcHj5++YPvuA5anljk6OGZ9dY/ehglKCnrIzm3H4WpCm1pDoraC&#13;&#10;eIcKS5mZ7DY36lwH4TodlyMUXAgM53xgtNRpMdv8mXNFFNxeDozl0nWxZOGzrZc0zNNx876M94h/&#13;&#10;M02ddxBRIAFYBFw5UV2Hz8EiHr/4s+Yb92joWKSycZSFtX1E38nuozc8evEND599w+7R1+w+eS97&#13;&#10;V0TXigAsoltF6ASknLhXPne1nPyZWBvaO373SftP3jI++wB3bjd5FWMSWJ2AqvqWOVJTq6isHuHh&#13;&#10;4VueHL1nS5ToHr7+LPLzjI3tY3YevZfxn5NZZuFcEZdFfGjv4DV3N4/YELBl6xl3Np7yYO8VGyIW&#13;&#10;9OBIulnWt32A5eXTF3x49ZYXj495uLnH/Vv3eXB3Sxac31+9y73lW7LkVkRwZqeWmRybZ3xkjuXF&#13;&#10;dW6vbrGydF86V4R75QSwTE0sMTu1KiVut7v9SK4TyZjpwUvpYDFqctEpLew0tHHQP8TWxm3u3lqg&#13;&#10;pqIKh8NDaLSKkrIWCVhG5h7TK2KWY1ufokK9w+vyZ3l55QCtdU201zfS3d5NXXUdVeVVNNR30d23&#13;&#10;xMDIbSorbqCJTyfYL5GwQA2JSS50Og+OtGLUqnTCI1JQpaSjNuWTonYQG2NAlWxFlexAlZxOXKxV&#13;&#10;rliduxyLX0CiBCyBkVrC4ox8eU6Jq7IVd0UtmaUlpFcUo3e7STCny4niOGs6F6NE9lvNmesfTzqF&#13;&#10;1fmK73Ur3LjX4o1cjTcQbXHjaiiSE86RqWZCEy1EJTuI06TLGeZYexoZDRVYvG6cxTmkl3ixeT24&#13;&#10;CgrIqSjFW15GUWkFRSXlZOQUoEvPwJSXg7OmgOTsDJQuB+6mQhz1JYSbrFyKFn0HKglYvggK50pc&#13;&#10;iiwLvKYwcl1pknOaV6L1T5nDtQAAIABJREFUiNlosWwUkGQkLt2Os6FEgiBnrRtzqR1LqQAnOtQe&#13;&#10;LYZ8E9YSK54mN0U9HrIaXViLrdLtYhXvCOdaZHQowW0izmFAHBMzzGhy0og0JqPJthDvNGIvz8FV&#13;&#10;nUtpaxaiY8NVkYVfbBzX4uOINsdjLUkgvSoWV2UU2bUa6m+qGVhT0zSmonVSQ8eMhs75eLqXEuhd&#13;&#10;SZTqWoincVRBebdPJR0R1PYraJ9WUH8zkoq+OKoHlbRNq6kdUmHKiaBuOIa2yWicBX54qvypuREh&#13;&#10;P4fZlfrJYeop7KOkdkK6+j4HLOWfAMut/ylgae65TWX9JGkZbZidzTL+Y3aKjpUWRGTIld2BzdlG&#13;&#10;WkbHn/WwiHiQkNHVht7Z4nOvfAQsmrQGUsw+yJKSKhwtNRKwCMgSoHByXcSEAtO4GJyOUleN0lQv&#13;&#10;i26vRWdx5oqW05fVn3RKDBEE+VZQROznWoQFES/zj0/FL8bA+VAd50J0nAnSEpxk5rrCgH+MgmuR&#13;&#10;cVwKjONKeAqRiQ6CxcJQsJqACAEXDVwISuFyqEZCPEWaVXYKOaodmIotmIpN6PJSScrSos41yNhb&#13;&#10;otMsi29N3jR02VZUaRZi9VoCYmNJNsaTUWgkq9BMqkNPdl465dX5HN/p5+FCO4+WuxDuFbGec3y3&#13;&#10;j4ezjWyOVUqIsjfXxr2RGpZvlLDUW8zWVLO8fnu6ma2Zeulg2Z6tlZBlf6mZBzO13J+q5cmtHt7v&#13;&#10;jH2CKgKsiO4VUWz7/cE8bx6M8m57nG8O53j9YIpX98f5+dEdvn10j28e3eOv3+/xtz/Z4ffvNxEr&#13;&#10;R8IJsztez85MN2/vT7AwUUFLo5mWRgstTTbpXBFwZWQwn9HBfAlYBGQZ6MtFAJaezmx6W7PpqM+g&#13;&#10;vzWHO1ONbM51cmuijjsTNazcLOPuVC13Z2pZm6xi4mY1HV3l1NbnUpSXjycjF7fdiye9gOsBYp5b&#13;&#10;IZ1HkbGp0rHx4tlLbo/VcrR5TwKWV0+f/rOA5b2IDr0QgOUlL4+e8+L4mLevXvLNV6L89isW5m8R&#13;&#10;n5BFaGgWkZG5BIdl4nfdwMVrJs5fSPrkXPG7ppMphMgYFzHxWWithTzfust3zzfYudvFxu067qxW&#13;&#10;MjNZyNhNL3NTRSzPlXF3pZrbS1UyHjQxmsfaQgUbS9UcrjVKx4oALC8edCGOB6uNn3RnqoKu6kLy&#13;&#10;863038gn3VODxVFKsi6LJG0mGpeDoAiVD7Ccu8wpfxVGZzUbc93sLfeztzzA0e1xqUdrU2zMrfDo&#13;&#10;3n0+PH3EV88eyznza7GpRJls5HZVkNdXQ2q5h3CTngijEaVTzDI7iU134Kivp7Cnkfz2Mm7ObRGT&#13;&#10;nEm8xUGUxkqQ0kpQrFU6PQSkCopxEBjt4GJQKqf8tRJ2nhfOy3gr7uZmMlvbSM7N4bpGQ5Q9jTfP&#13;&#10;3vD6+DUvj16yuniX5P+Xsff+izu/733zJ+Tcm5Ost0mrToehTgGmNxiGGXrvvXdEFRJVooguEB0E&#13;&#10;AiQQ6tKqbPFWe9d2nNhO4tjHjmPn5tx7/4XnfXw+A6w2Pie5P7wfnxlmFmZHU76f5/dVjIlERKfz&#13;&#10;gZ+Oc+FWtInZZLdeJNDs4JTSQJDdQYTLLWujz2useEXbCHc5SWnMpGmqnO6VWtI7k0lsyCcyJYUQ&#13;&#10;WwKB1jgUmmR8wpLkaGPLSc7tJNpeRlBkBjZ3KUGaVAlZfMOTEROkSeO0wohPRKyEK+/5R3Eq1IBf&#13;&#10;dBxv+6vxN9hIrc3FUegmSKfhgiqa9wKiZPaKMtaELTuGmv5CCuricOaYpMVGoY/CL1LD2TBhLVVy&#13;&#10;JlyFKcNKbH4iKodJQpZ3/EI4GRaOPtMhg9RDjMESsJwP80VlV5BUHErtFT29cw7axqzUXtHROqSn&#13;&#10;rieKi0MGOiaslHVpceaqyW9SUtdrkHBFAJa8+jBSShU0DsbRMJREdr1OTveMg8YhK+lVQgFjovGq&#13;&#10;i0inBv/oUELNShx5MWQ3JmBKcaCMNaKJN2JwG0gttVM3GEvXZDyNfXr+orCkn6aWGZpFNsUhxRcE&#13;&#10;v7l7mZZLK3T2bXKxZ02GQHY1jzO19Jhbt+/zzY9/Qn5Fg2zFaOpYlo0nArQc1ak2tIuz9VOIL6eN&#13;&#10;zRcMl7YzXXuJ9bkdmuovo9a6iFDFYdI5yUrPpaPtIj3dQ1y5dJWK0iZCI6wEhRoJCNZxyitSpqWf&#13;&#10;OK/mA18lXopoIpRJJDjyUYbEEyYsPwExKPxiiA5zEq5wogwRMMRj7Qnx89iCxBrsbSIswE6wnxU/&#13;&#10;bzOB/jaCAu1yAvysBPh75tw5HRHBLvl7lMEuNOEJRIa60Cic6FVJxBhzMEQlo9e7uXv7LrdWPXBl&#13;&#10;ZeEWy/NiNlhf2GB9cYOVhQ0JSo7hilCqHEGV762evBbRIiQgyxFoubV2R0KUmekllpe3aO8cYnJq&#13;&#10;kZmpRRmeu756h61b99jdFmDFA1feBCzisoArR4BF3E+oVgRskZBl8y5by1sSsNycmebff/8tP//6&#13;&#10;JVGaJM6eN+IdEo4h0Yw5RQSXGbGki1Rmz5jTTBiSDYQbQgiOVJAUb+InX72Sm98vP/mQzo5B7LYC&#13;&#10;YmPLSUrrJDWzS05mXg/lVSMSiAh7hDjDLoI4j8/KyywKYZMR7TXDHvVElVhHpI0iv/yabOrJL7sm&#13;&#10;rToiXFZkglQ0iHpgT37D0aZIqiQO1StHwaueDf8CArBc6ltBhNyKDBZRySuyOI4Ai1jF5lvAFQEr&#13;&#10;BFQRMOUIXAiFiZAel9dMUlE19b2paZiRqgzxmI5GnBUTORICTBzVUAulihjP7x6X4aciAFUoI7oH&#13;&#10;btHQItqGximruU5BUTfpGY0UFbby8588p61xSAKWQqGUOVSbvPn4jh7n/9/1vwIs4m8IuFJSPYW0&#13;&#10;NgkbjrDgiP/XJk8tswBSR8BCwJXmDg9kEaoPAVckYBEVyhJ4zVHXLNQdU9Q1T1BaPsj8wg5/+MOv&#13;&#10;+bd/+y3//qff8f/82x/4f//9X/n3P/6eP/7+n/nZN1/z4ZNHPH94n08/fMo3n77itz/9gv/x8y/5&#13;&#10;/S9/xL/+87f88Tee+eLjT7g6dFNClpS0i6Rnd5FXIuxco5RUjlJWNSqtO+Lxex6zsIB5AIiAKrKO&#13;&#10;WVZ2TksFSqMIQWwXuS036Oie4GKHADH/EbCILJlpvlNOfR+wiH8LAVaOMlrKaj0tTAKQiABGoVAR&#13;&#10;DVnNPavUDz+g5uoDqq7cobpZvAZFLo2AdlPHIyxa/yu4IgDF0RRWj5BXcRV3ZidxyS1s3LrL0tQy&#13;&#10;1/un2F7bYXPlDtOiSWZAtM8sU1XdR7SpDIW6AFOWmaQ6F1md6dhLUvCJ0nLCL5x3RQ7L+SDe8/KM&#13;&#10;BCznQjlxTsAVT5vQ++cON6kfKOXfL20Yl3YyAVeOAIsHssxSLSx4h4G24mdCwdLYtUh95wIlNZdZ&#13;&#10;XDlgc//ZMQjZfvBaApbbB6+lgkXClR2RwSIgiydvRWSuiDkCLqu74vbvj7AX7Ry84M79lwi40tEz&#13;&#10;R1JWG1kFV45Dh48+S8prR4mxlVFfO8iDh6958PCVp6noULmytLIvAYmEKkIhc/uRxxZ0+zGrtx6w&#13;&#10;IgJXtx6wc+e5DHNdXN9jce3eoZpFhN4+Ym1tn6WFLRaWdrh56yHPn4jmh5e8ePqhhGHL86us3Fxj&#13;&#10;9eYai5MzLExMyZkdm+TawBh9l4cZGhjn5tyGzDsRmSdC3TU1viCDbCevzzM+Osfc1CqzUyssLGzx&#13;&#10;6PFLHj56wd6dx+xs3Wd+9hbOmFyiQy1s1TRRWtjIrbUFlm9O09FYT0FOPmd8QigoamRsfIu+sbtc&#13;&#10;GdnhimgTGtrg8tCGtF1mF3RTVNbL5fYr9HV0c6XrCkUFlWRlFJKZUU5xaQf1TYNUVnbhcuQQIkIG&#13;&#10;L0Ry5oKeU2e1+PiaCA22ERRkRq1x8/b7aj44qeS985G8fyqc8z5agsNiZOCtf2AsfkFOIjTpnDqv&#13;&#10;4623gvjB2wpUplSyq+rIq67AnS2UI1lExqZIW09CYSG6lHQJWE6F6GWbyjsXlJw4LzYvohlLz2kv&#13;&#10;PScvGDjrY+BUkIkQEWZoSeBkmFW2UpwJsXPC38T5MBuB6liCo51onTkYkmIwJjkxu5JxpuWRmF9E&#13;&#10;dmUZ7sxcrM5k9C43zoJcYkWobWoyrvRU3NVZZLUXYyvNws9ox1aUjjopTtYyn4nQcDI4ghNB0TJo&#13;&#10;90SgVrY5nAzU4W9wEhzj5rxGy4UoHb4mA46KLNLbC+TosuKIzoglvjqV5KZM0huSJWBJqHBhz4sl&#13;&#10;OsmEvcCNNS9eWoM8kCUFdZJV5rJY890ys0UVb0afGos53YazOF1WU+c053M6LJRAbQghMXaCzGo0&#13;&#10;7mhiC0xYssJxFAaQVuMrFSoVV8LJavSnsi+CxtEoGsb0dM5b6F2zy6kd1pLZFE56k1JOSacvbdfV&#13;&#10;dE1FUdWrIK7YS0KWljEt1X1KSjqCic1V0DUVRnGrH0b3+1iSTpDfqHgDrvSSntdFXlmvfD+/CVi+&#13;&#10;U7D854ClqmFMAldHYhOOxGapVBGXU3PbSMpoJSa+AbsYV4O0CNlE9srhiPwVc3z9MWARcMWjYKkk&#13;&#10;SrQL2SowxJShNuWhMuUREJkibUJeYWIDlCmVLzpHNRHmEs6HJPD2me/gigQt3hreFjWzHyhltspJ&#13;&#10;XwMfBNs5GWD2NKKcVXIiyISf1ibhip8mEl+VBu8INeeCwoiyJeBKLyBcl0qgKoYIg5PImEROBxg5&#13;&#10;qzBxIVJLiN1OXKkLZ1k89nzRnmXBmG5Bl2HC6LKjTXRiTXViSY9D645FF+/AluomwmzCX6PBkWoi&#13;&#10;rdAuIYsz3UxRXQplTWnsz3Vxe7xZApbbE80cLFziyXqfVK+sDpRKkCIahXan2uTllaEauQp7kJgb&#13;&#10;fSUsXi1je7KO9aEy7ozXc2+6mf25Nu4vdvLiVh+f3Z2QtqAf3pngh7sTEq58si2ag4Z4vT3Cp3sT&#13;&#10;skFI3O9nj2/y1f48P368ys+er/GL5wt882CWBwu9vFgb5NH8JT5cHeLR4qDMXGlusNHaaKG5MUba&#13;&#10;gY4AS09XxrFV6FJXBu1tKTQ3J9JY5/ZUNPcXMjNYxexQNdP9Zcz2FTN9pZDZ/mKmBooZupRDe3Mm&#13;&#10;ldUZchobCykqSifJlYbDmsKJU2GcC4iS+6LAEBsR+hTm51a4OVTG7sKkBCzfy2F5+pxnj5/x7OEz&#13;&#10;nj9+LkdcFk2i9/fv8eHTx/zw4xc8fvCElNQSvHyMhIZlE6HMIyDYxamzJt75QMP/+TchvPNeJAGK&#13;&#10;ePyDnHKCI5LwDXWxc3OWzx/f5sWdVTZn+lmZbOPmVLVUsMyMFzM7XsLUWJFUscxNljF6NY9rgzmI&#13;&#10;294ELHs3G2Uei1CtbIxXsT5exZ0b9WxN1nO5oVAClrjEEpIyqqVyJ9qUgiM/BYXOyBlvFT94L4i/&#13;&#10;fO8UP7gQjclZyt35fvYO5wiwPFiZkFDl5cFdz3rfs/qGxuIbbCBQZSRK2G6yckkqqMKcnIvamSrz&#13;&#10;upIb6ilqa6CgpYjbGxsyFzImLguNPZFQgwvvMDteIXZpExJWoZDIZPzC3ZzyE98TZrx0MSgT09Bm&#13;&#10;paHLFiG5mfjbYjgTZfD8uzx6xpP7T3h496FsiE1NL8NgKyA8KpNQTTrh9iTCbEm8HxjBGbWeU0o9&#13;&#10;p0WLkNqEACynw42cVRnIaM/n4nw1TdMV5PRkkNpcxJlwo8x98Q1PxE/UV2uzCNXnoHWUk1JwGa2j&#13;&#10;GkV0Lhl5nUSaCwjVZkmwIjJZ/CKSpLXofISVkwodP/BV8U6A+E7ScTIkmlPhUTKIPa4knRCzHu8o&#13;&#10;s/xeFcoWXaIFbYKZghY7qZVGHPk6agfySCpNwEelkvZBAVjEBBqjUcdb8I1WySwWAVjeU4QSFmci&#13;&#10;tzWJ5mspOPP1aF0qVPZAYtL9Zf5K33wctVcMlLVppHKl4Uo01xYdXF+Lp2vaRkGzirKOKJoGzTT2&#13;&#10;WyhuMeDK0+AqstFwLYv2yTzyW2zUDTrovemkYdBCw5CVgeV4SjsMKPSheCsVBESHEh1vIjLOgjrG&#13;&#10;hsphJNJlJK4gDnuqGXduDB3j8VRcdvMXtU0CrMzR0OypGBXBjU1dSxKwCMhyNBdbpmivH2F8/gFb&#13;&#10;m/f45svPKa6po6x67Hgz2ti2yNGI/ApxUFrdOsPqrRfUJNdxo7ZbApbGuh5UWhf+wWaC/Q3EWhPJ&#13;&#10;yyqhrrqD2so2LJZUjzfUS8mFAA1efh4Fy4nzKk75Cb+/CoXKjMJXizI4llB/qwyuDbjgsQAdgZHw&#13;&#10;AAfhAbGE+9mlckVWLnsZEKAl0MuE7wWTBCtKXzti/HzM+Hqb5HrmdCShgXZUopY5zC2Dc6MiElAr&#13;&#10;4ogMcWGKTMESnYZRn8LuLdH0c4s34cry/BpHIyTcok5Ztgsd2oCO81YOAcvm2jaba3ekEkWE4grI&#13;&#10;IpQrAq6I6ytLm0xOLbG84gEsE1OL8oB5+9YBmxv7ErDs3P4+YBFgRViE3gQse3fueeCKACxitu9J&#13;&#10;BcvBzgHTotFhckoqAX708TNU4Qlc8LLhG6ZE5zZhSbVIwGIV3tuMI8BiRJ+kJ8yoQBGpID0phm+/&#13;&#10;eME//vQr/vbHP6S9rd8DWBxvAJasLvKK+qg5VJyIbAWhgBAQ4nijKAI/ZXDpmAwwLa8TapHrlNeL&#13;&#10;2tkJaYEQrSgiZPYoc+S/AixHypUjeNLS4anePQIsIvDWU8PrCWQ9UmEIYCM3v7UT0rIjG18aPHW8&#13;&#10;VRIueABKUc0ohVUjx5BF5IzUi7DO/wBYRHCnUMAcAZajVcCaSlFJLVtmpmSN8NDYAV2969KKIuwo&#13;&#10;zS0DZGc3kZXVxI+/fMrFhkEPYCkelNagI1uPADbibxRXiGpgjy3ozVVah6o8QbxHVh9hFyqoEPYf&#13;&#10;j0Xpe2u5CFS9KsFQSbVo7fm+QkYEy4oqXRFUKkZsnsXzfARYBGRpPrQGNV0Uz4sIrp2nrtmTxdLQ&#13;&#10;OkN9iwivHWJx6S5/+tNv+NMff8O//ctv+L/+8Fs5//e//IY//PpXvHr2jIX5RZ4/uM+PP33Nzz57&#13;&#10;xVcf3uezx3t8/eoxv/jJF/z2V9/yu3/8ln/+xbd8+8Xn3Ji9RWZ2F253I+lZXQgwd/RcieddQA8P&#13;&#10;JBJefGEFEdksnhGgRTy+I5tPS/u0rANvbrsuFSyimUpmyRwrcjxWIRFS+x3cEz8T4buiDcijehJK&#13;&#10;FfG3JWwTkEVYfw4Bi1C1NHctUNMiPkfnqWhdkEG4ArCIQNw3AcsRRPnPVvHazK+8hrC7iE3Ayuo2&#13;&#10;W8u3mB6+wZN7D+WB1oM7D9lav8vc7AZFxd2o9UX4R+TKyalvIKGkyFPN7KWQNiGfKD1nwzWewDZf&#13;&#10;Fe+fD+P9C2G8fy5UtgkJyPKBV7hM8H/ntEaC0abuJVp6Vmi+tCxDgsX3jchcOQq1FYBFwPnqlhnK&#13;&#10;RLivbBMSdrZLbO8+YfvgOdsHHivP7YOX0h60KRQoex++0RrkUbEcZayIsFthC1oV7UJ7zyWkESG7&#13;&#10;AtbcOpxdkUGz/Zi2SzOk5naSU3RFquCOnlPxmSOnepgYSwm1Vb3sP3jJ/QevpILFU8V8wPLaPale&#13;&#10;EVXNR41BopZ5ZeM+y+v3WRX5Kxv7rMoq5j2PomXrobxdKFg2RBjv6l0W5jdYWNiUFiEBV54+eiaz&#13;&#10;ckT47Pamp6J5YWqRm+NTTA+PMTc2IdfZ0XGuD40wdOU6M5Mr3LyxwdT4EiPX5rg6MEN/7wSXunoZ&#13;&#10;GRpndmKJG9OrjI7MMz21wo3ZdabHV7jUOUpDzWWiRSaK2sFaWS0Lc9MSsCzMXqe1robs9Bz8gwxk&#13;&#10;F9XQ2j3M0NgOwxN3GZq8R//INr1Xb9HQOkFC2kXyS3poaxWQZYCO9h6qKvqIjSnC4cgnLb2M3Pxa&#13;&#10;MjJKMBmdBARpOHEmlFNn9bx3Ouo4xFNYzIQc/t2TGv5ahnmqeOtEEG+9p+Csj4nz3lbeOqXjrR8o&#13;&#10;JFgRcEXMf383jFBtAvbkPOIzs1BbYgjUWPFROYmOS8ORmYvCGMd5pVme9Y82J8vGAv8wA/4hdi4E&#13;&#10;2bigsPH+uWhOnItGoXVjTMvFmp+Pv0mcQbTwto9BbmbPh1jwDbVIyKK2pWFxFxGflIbJmeQBLAVF&#13;&#10;pFaVklJZgjklFUNSCraMDBz5+Vjz04ktzsBdk4WtMBlvs4ZQpx13QzaGXDcRrhguaLTyAPR0mBZ/&#13;&#10;kxN/YxxnQvW87a3iXf8IgmNd+BosErJ4G3QSsCQ15+KsziAqIw5Dnpus7mLiRHNQmYvci6kIwKJy&#13;&#10;GtC4jUQnWzBnx3FBGUiQUYkyToe9KBF9ZiyRKTYCbSKTJQZ/nWgJMqKMN6F02Qh3W1DFGTGkxBBk&#13;&#10;ikZhUaFN0qFP1RBiPYU505eijhBKukLIavAnvvAs7pLzJJV7k9MSTnlvJM2TBq6s2qnsjyKjIYzy&#13;&#10;vkiKLmnomNBw+YaOjslIyi/5k17jRVaNN81jUVT3RVDVG056VTCX5rS0jSjIb/Qlr96HpiHVnwGW&#13;&#10;rMLuPwcstdc9OU/NN2joWJCfSUfWoOPvsnZhIZ0ir7SP+JQW0vIuk1HQKzNWBKyOSWzALGyVzlo5&#13;&#10;ArwY3Y3oXQ1yzAlNxyG3utgaou3VcqIshWgM6XKiTemIEdfDjFn4Kt34K934hSahsxZidpbLmuYz&#13;&#10;QU5+8AZgOecvchI1Usnwzrko3jkfJSHLqZBY3g+w8L6fgRP+et7zi8aQ5ZYtU5HJDnzUkZwNCpVt&#13;&#10;HqcUUTjSMrAl5KCIiiXKnkhKUTGKaAfnQ42cjlDhbzTKBiFtqhlLllkCFgFZ9KkmzAkOouLMqOwG&#13;&#10;wq1GAqKiCNHr0MbYCY8WTaNm7Ak23FkmbAlabIl6sipcvL51nd2pi3JEBsv+fBePVq7wdL2fZ0s9&#13;&#10;7E81S4giLEHbE63SLiTyWIQ1aHmwWs5sbzEzvYVsjFZxd7KBvclGOU9Xe3h1u5/P7g5LwCLgyqfb&#13;&#10;4wiwItQrYn25dY2Pdkf5dH9CNgv95OENfv5skR89Wuabp+vHgOXbh7M8XOrjo60RPrszwctb15gc&#13;&#10;rmesP4v+Dhs9F220t8bS2OSWdqDL3ZnHeSwih6W5JRGxNja6aaxPoL87k6khAVIq5CyONXL7Ridb&#13;&#10;sx0sjzcwMVDE5a5sGhvTqa7NoqEpn5q6XHILkkgUsNaexrsnQvjv7yg4cTYS/xAbRks6czeWWbxW&#13;&#10;xu7NYe7f2eXg7l2ePHxyDFSePngq1RFHkOXZI48N5fH9B7x+8VQCltm5deyxubKlTWcoJSwsh9Nn&#13;&#10;TLz9vp6/fiecv35bxckzNsKU6USo04jQpBGsTkJld/Dhoz2+erHH480brE30cGOohfH+Oq6P5bA4&#13;&#10;Xc7qjSoWJkpZHCth9lo+k0O5zIwUsjBZxsqEaFiqR8CVzakqNiYqWLtexsLVEpaulUlly4cbbTxc&#13;&#10;6ycxIw6bK4+UvFqujpXRP15OWkk6kfY4vAKiePt9BX/5zjneuRBNpC2Pe/PDcvbnrrF/4yr3l8Z4&#13;&#10;vjUr83Y+e3Sbl/u3eHlvm1cHu7x6dI9XHz7lo5fP+fj1hxzsH7Awu8DM5Az37t3jh5/8kMcPHjJ7&#13;&#10;fUzOve1tVpfWKCqoQGm3EGFMxV/lxCvUTqDGRZg+hVBtKhcUTs+ExOKlt2EuzSO1q5aMjlJiyytk&#13;&#10;hMPjB4+l2+D+vmiAPWB7c09mbjY39mI2ZZLgLkGtTsDkLsIrNIbQyAzs5Xa0mQkyEyzUGS/zWLy0&#13;&#10;Ns5ERZJQn031WBkdi9XUTZVS1ldMgM6CT2gCQeoUwqIzUJryUZoLCFSnER1bRbC+AH9NFrGJtVic&#13;&#10;lWjMBd8BlvAkLoQbJKQ9EaTldKiRcxEWuXpFihyYWLy1Oml1DTLbCbLY8dGaZQOZJTMOP40GY6qa&#13;&#10;glY7VZfjKWpPJb0mGWOyDR+1mrMRKryiNASaowk0RnFeqeEdrxDe9QvBVxdJuNNMWq2LoeU8uiYz&#13;&#10;uDiaRmGLDnu6P5lV4RS3RpJdHUpRs5LSFiU13ZFcnrQyuhJP5WW7vL28S09Bi4H4XDU51TqyqnQk&#13;&#10;lljIqI0nq95FQWsctQNOyrustIzEcmXeSddULJU9JiJsSgK0oYSYlCQXu7Gm2OVnnsgk1cRHoo6L&#13;&#10;JDrRiDHBQEGrjZrLMfxFU/sScjqWae76DqgcgZWjtb15go6GUfp6l5ib2+TbLz+noWKAipoRappv&#13;&#10;yJGtK+LMdKvnLL0ALCKocGr+AeUZLSw197Exv0t9TbcELH4KE4rASCI1FrQaBwaNm+jweLxEyNah&#13;&#10;VPed00rePa3ivTNqTvmoOBeo5GyAkjN+SgK8IlF4qRDgROFtktBEWIFkiK2/TVY2q0Vlc4AItLVI&#13;&#10;sCJuC5WKFo9yJczHIuFKRLATRUAMQf52hJLl3OloNGFOOdFqF5HKeCIj3Bii0zBHp2A3ZBJry0Wn&#13;&#10;T+Lu5l1ur+0cK1eOwMrRurog1C1bsrb5KGdFrm+oV7bWdhDzJmQRYEXMxtpdFhY3Gb2+wOLSpkfB&#13;&#10;MrHI9Ngit1bFffbY3hKWoKN65vuIN6mAK8Ii9CZgEdfv7uwfQhaRwSLusydp6cLMGpOjMxKwfPT4&#13;&#10;gPAQFxcu2PAJU0kFiyXNgjnZLJuDEopjiC+wH1qEdIQaAwjSBJGT6eanX3/EP/zsa/7uJ1/R2tIn&#13;&#10;AYvDUUFSagfJ6Z1k5PRQXj1CSeU1OQKuCOjwPcDyRqZEef0E9WID3urZuBZVj8rNTmHVqAQs2UWD&#13;&#10;iJBZAVjE73lTwSKVAsKy0TwrN/QCmhyBkyZh87i0QE//oYLl8opsjpEb5sOKZgEJBAAqrvGEhx7B&#13;&#10;lcrGKaqFWkaOaP6ZRjwumVNSNYzY0FY2ClvJDcrqRDWkgDAiCHaa4kpPRopQmpRWXZfXS6pGKK0W&#13;&#10;mSvXqa4XYahT1LVeo/7iME1tUzRdnKayboya6h7S0+rJymjkRz98QFfLIDlpLeTk9JBT0P8fpo+8&#13;&#10;gj4KDqeoaICiYs8I5VphWd+fTX5JHzmFfz75Rf1Ul3dS0yBsS98peI6UMeI5Pz4wFZ8BIshWQJU3&#13;&#10;51C9IiqZZTW1qKeyFfImAAAgAElEQVRu8vy7NAgrVuO0VLCsre/zu9/9I//6L//I73/9d/zp97/m&#13;&#10;3//wW/74j7/ks5ev+fqTT/ji45fcXlvn6uAIV1ob6aqtIMflIDvBRUt1BXubK/zt16/ka1lYh379&#13;&#10;91/x+sNntLf2k5hYI/NqsgsHEGG9ArSIf4tyYeeqG0bYQERdZ0vbtBzx3B/BFbE2tUzT1DJFuWhF&#13;&#10;ErkhbwT1CqAilCueBiDxuhWwbk6qVSrrxd+5JjOvROOPqPg+glsCsggVV5kIpz2ELFWHbUjyORaQ&#13;&#10;TtiCxEZfgBjREtQork8eq1SOYMDRKqxBYgQYEK9HoWBJyblEXGILS8s7bK/dZvLaLI8FYNl/xIO7&#13;&#10;D5m8vkRxySVinVWodIUEROSgUOcRZrNzMiScE8HhnI1Qo3TEoE9JxjtKh1+QWSoL3zsXyrtihFXo&#13;&#10;XIhsFfLksAh7ZzTujEsSrAi4IjIOhP1HwBUBWRo6FhHWII9NaI6qBtGSNIZQ3lS2THL30UdyBAgR&#13;&#10;ShNRwSzmKHflaBX1zKKW+WhWtp/IiuZb4r77L9h+8IqdR6+58+Qj7jz+iDvi8qPXrO88pbFtgtSc&#13;&#10;TiprRmSWU+UbCiDxHErYUzGEOTqHmsor7O5/yN2Dl9y6+4y1249ltooAKwKe3Np5xMrGA9ZvP5Yj&#13;&#10;rD+LK/sSvog65+WNfalmEQqXzZ2nUrkiAMzGzlNWlrY9gGXptgQsg31T1FRdorKsk7KidorzWykp&#13;&#10;uEhRVivZyVUkxefhis8hwZWLIzYTlzMHhzGHOEs+menVJLnKsBmz0UeloY9OIiY2AbPFSbwrFZs1&#13;&#10;mURXAUmuIuLs+Wg1KUSrkgkNsKNWmChw5XAjv4Kl8StMDnUy1t9FY1Ul5YXF+ATqSc0rJ6+skYra&#13;&#10;QSpqBum6ssjAyG2EPSgpvR5HYil5ZbU0tXVTWdxCiquEiDAXfr5mwsRBYpCR0GBxHKAnMMiCj7+Z&#13;&#10;c146Tp7THlvLRB3tOyc1ErAIuCLmb05r+CA0nXd9Ynjby8KJ0GROhKZxWpNKsCWDgKgE/tsPFHLe&#13;&#10;OR3JiQtG1MJCEyasD565EO5A58gmJrGYmOQ8wowJeEXYiXFlY7Cm4CuaHC7oePuU+liOf8bHyLlQ&#13;&#10;G/66WFRxLsKdLryi7PiEWglQ2gnSOOSozYk403OxuNO5EGYhKbec5OJSCVgEZDGlpGBKyaCwoREv&#13;&#10;owWFw4E5N1VugB2lmTirckluzCWxKYeY8lS0mW68InWHgEWDd1SMDGZUxSbgpTJLwHIhSkuow02Y&#13;&#10;I47weDsxZenH/310phNTfgJpbQVoM50onQaSKt0kVbnRp1hkBos22dMqFGqLlLAlLCaKmMIEtGkx&#13;&#10;sqo5zKHHnO0gPEYnZd1hdgOGtDgs2Z72oQi7mWCLGo1LgzVbR2GnmpyWCMouR9I6qaVjRk/toIr4&#13;&#10;wnO4is+T1RBARn0I6fWhFHYq6ZizUHpZQ2ZjKE3Xo2md1NE9HUXHuIaS7kDyL3qR3XienDofGq6p&#13;&#10;aRzRUH9NTWpZMG0TGrpvRNE5Ek7jQCC5jcGE6cOPIUtmYQ8CsJTWi7yq7zJYhEVIfL4eBWyLzyLx&#13;&#10;3SWOaaXtVXxHXfxO1Shqm8VnrgixFzksArCIsbnrcYhqZncDlthKDPH1x4DF5GqQAbfCJiQaO/SO&#13;&#10;GgRoibIUHQMWlT6dsGjP+Ic5UGjcBGnc+IYkEB6VhdZSiNJUxLlgt6xpFi1B757Wy5wHUf36rpdW&#13;&#10;qqgEZHn3fBQCsLwn3ksRcXipXWR1pEl4p89wE2y34R2l53x4FO8pwjgZrEahtZFSkIciyooi0o49&#13;&#10;OQutIwWNTcBHJeGxZiJi49A4LRgPIYsx3Yw20YjKYiLYGE2YRUd0rA210UKU2Uak0UqwSrQZRaNQ&#13;&#10;6fALCcJHEUCwOkS28nx0e4rHy/083xjky3uTfHb3Oq9uD/NsY4h785dkc5BQrtyd7eDm5RKW+8vZ&#13;&#10;HKlneaiSxcFKGWI721vETG8Rq6PVHMx18GC+k/tznXy8OcRnO8N8dWeMz3cn+WTrOq83RuV8cXea&#13;&#10;r/Zn+fpgms/3J/lsb4JPd68jQMrPnwrFyhLfPFziZ09W+fmTJX50b4ZXG8N8dGuEj7ZG+WTnOi83&#13;&#10;h3lw8zKbww3sjntCafu6MmlvTqRTNAk1JdLYmEBrSxJdHWmyjrinM13ClfGBfKYGS44By/y1GpnB&#13;&#10;sjbRzPL1OmavlTLQk0tXRwGNzQU0tRRRWp5Bdl4CCe5ELIYE3jsZwtsnQvEKsuKjMOF05bE8v8Da&#13;&#10;UDO3ZkbY3t5mb2+Phw8eHgMWAVaE/eTZg+9ULOL64/sPefHsCR+/es7o9TlssXnoTelYbOVE60r5&#13;&#10;4LSVt04o+e8/UPLeB2aCQtIxWqpQRmYRFplCeHQqq6sbvHz+iFdPD3h2e57lsS6m+hu41lfNyEgm&#13;&#10;s6NFrM5UsC5agUYFFMtktjeLpeFClkeK5M9EoK2wBW1OVnJzMI/ZvizmB/JZGi7m9kwN+8vt2JPj&#13;&#10;Sc4sZHmugYHeIq6OltE1VII7N4XoGCdnvdWyVvov3wrijK8Jc3wJAqwIyLI3O8TOxBW5Plge4/MH&#13;&#10;y3z1eJUPt2d5tbvEx/sbfPr0gI9ePOXTjz7ks09e8vHrFxJUrS4u8+SRUPl8wsP795mbHGdsaIC7&#13;&#10;W1vs3t6lvq6FGzNzKM0pMuQ2SERgmDLRxhSiiEzHOyQevzA3AcoEaTfV5mbI/K/k1jK5RxN7NeEw&#13;&#10;EPs28ft2tnZkCcrRHlCcHElLqUAbnUxaYSum5GJUtjSCY+zEFGYSW5RJQl0RwQ4n5/VmTkep0WbF&#13;&#10;UNpfQM96PXWTFXSudXMhOB6hXhGBtYa4MgwOoaIrRaHOIMpSRkhULgEq8bjLiUttJspehnd4CkJN&#13;&#10;56tMxVdt4HyECMC2ojAm4BMV64EsYQZs+Tkyq8nfaEJhtRPhjCPAoMeWG0+Ew0hiVjZJZSaMaSoq&#13;&#10;L8WRWGTh4kg2/bN5pJWZcJTaiauIwVFmR+02cyZMyzs+wfhro9CnxGDPjSc2z0btQAwVl220jbtp&#13;&#10;ueogsyKKmAwllhQlxU06aroMlLXqyK/T0tgfT9+NDFwFBqIc/hgTFZiSgkkq0jC8mEDfjIuEQi1x&#13;&#10;OdGUtttoHIgluVxLeo2Z8p5YKvssuEvUxOapCLGGoDApiBH3bUskJsOGUoTEJ+tQOVQEGUNROnQY&#13;&#10;U9QklAgLq5O/EJaeVjHdazR3rxwrVo7Ailhbupfo7pjhUvskA1cWWVu7y69+/jNKCzuoEDkGh1Wo&#13;&#10;4ktKbrLeACxiU3Bt8i4p6S30VHwHWKIMCUjAEqRCFaVHozUSodQRoojGNyCasz4aPrig4rSXhnM+&#13;&#10;UfgEaDnnp5Zg5ay/kjPnjESExGCMjMekTSMkwEJYkLAEeTJXhA1IKE6iwt0y9DY0MIaQwFgJV4R1&#13;&#10;SB0cR4ivmaALekIC7WjCEj12oBA34cHx+PtYOP2BBq06Abs1g0hVHKGBZglVxMGo01FAoruUyGin&#13;&#10;BCy7G7usLW4cq1YkXJlbZWluVf7sfwtZDsHKEWAR65Fq5ejNtbJ0m5sLtxgdu8nyyjZ9V64zO7nM&#13;&#10;1KiQbG+xtnjbE1r7Rj2zIKBvApZH9x9Jmr1/Z1++oe/u7rO3uy+DcCWAufuQmzNr9F4a4Xe//ob7&#13;&#10;u7fRqJLx9onBNyISnduMIcksrUHJZXGkV7nlJJU6MKdFEmr0lxah6tJs/uV3v+KnP/6CP/zqGxob&#13;&#10;eiVgiYurJCXDYw/KLuilol6Ewg6RV9r7vwUr4oy+PKvfMHFs26ht8bStyEDWyhGPbad63JM/UjGK&#13;&#10;sBsJC4543YmpahINN+IA6jubhtgEi42vyNEQjUHdhxYh0SLU2nmTpnZhX/GMuJ842BIVj8KKcaQc&#13;&#10;+K8AiwAtJVWjVJSPUVA1RVnNNDNje7R335TZKqLmWMCVgtIh8oquUFDW65nSforLx8jJbSIjq5nM&#13;&#10;rBY5qemN2B0VxDsqcDsqKMho4JtXtxm+MkiCo4KUpGbS09r/bHIzmynIapBTV95Be/1lOT0XB+nv&#13;&#10;Hvnz6bnOQO/k8dyYWGBxdlnO0vQyE+NL1P0HwCLe/1K9cghWxGeAqERuFFbDY8ByUzb1CNuTsLoI&#13;&#10;sHI0Aq4INYsInS0t72d35wF/EmqV3/6S3/3Tz/nX3/6K//kvv+FHn3zKL378I7797IeMXB2lprKZ&#13;&#10;qvI6mitLaa4ooSI3m6rCfDLcLpxmM5faavj288f88TeefBax/vSrZ1zuvkx2XidJaRfJyO0hu6CP&#13;&#10;vNKrFMvX0zANsk1ihta2KTkCsHjOZor8kxnqm6ZoPAQs1VKxc9iGdKhgeROwCEtanQzzFVBJKFdG&#13;&#10;ZJVyceUghZUip8fTxCRAiwwdrhmVyg0BUoTS5Qhgide1eC8IECOUXcJKd/T+kOsbMOAIsAgoIN8H&#13;&#10;jVNSLZVdNCCrhgVguTG3y9b6Dlf7xhFtY+LzQYDXjvZRsnIukpTSgFqXhzGmjBh3DQFmA6fDVSid&#13;&#10;MdgL43FXu9CnxxCgsHLBXycBy7tnQ2Xb2zunQ3jvTLCELKe8wzjrq+KCnwF3ejflrTdpurRM9cUb&#13;&#10;1LTNHQOWiz3rErJIYNU2j4QbQsFWOyazVkSg7e6D19w5eMn2/oceW86dZ2yKYNt9MaIJyBN0K6xC&#13;&#10;4vLOPY+qZefeC0+l8t1nbOx9yPq9l9w6eM3mwUds3fuYxc2n1LRMUFg1LGGUyLepFp8djVMe1coh&#13;&#10;XBFQqKF+lDhrCRdbRrhz8IK9+6/l31nfeSIBy+rGgQQsArQIYLIuaqFvPfTkq2yKSub7nvvdOji2&#13;&#10;C61vPWL19hN5f3nfWw9YXNphYWWXhY0HBPo78fWyE+ZrQxkQi8LXTkhALBEKJ0GHlwOC7PgGmPH1&#13;&#10;M+LnZ5LfdYEixD3IgU6ZjFGVhirYjV7nIiRMi7dvBIGBUYQqTERrnEQqHZg0CfI7czCzmsHMSmYL&#13;&#10;qtjub2ZnYpTZoVZ6GoppqS6nvqKCquJSvAP1mBzpWJyZOBNKcbpLScmsI6uglayCFhlQq7cmU1BZ&#13;&#10;i8GajDI0jr/+K3/eP6WUc/KMGn//KHy81fj4ROKtsOIbZME70MKZCwbe/kDNu6cjefdUJG+fUEvA&#13;&#10;8pY4W38+irMieD6jA0VWF4qqq0QPrRKz9YLEVz+h9qtfYK4b4i//JgRxoP1/vB3Mu2eieO+sjndP&#13;&#10;azkdYJOQ5QM/A+FRqRhthVhc2ZhdWfhpHJz203DKS88pLwNnvA2cOBvND06opD3prRNq3j6r55TC&#13;&#10;QIAhjuiUDIJM8XgFW/AJsxKidRFuTEQVnywzXXxVdrwjRF6KFU1KqgQsSWVFxKRnE+XOwp6Xjykn&#13;&#10;GWN2MglV2cSXZxNTnIUlX2yIsyUQSW8vxFKQgrfaio/GjL/WIINtA01OIuOTibDFcyY8klPhakQu&#13;&#10;jLUwi6T6XHSZ8cRVpZN1qQR3fQa6bCuu6iTiyhJQJ+pwFMeRUpeCoyQFc04CkUl2bAUJaFNsxBQl&#13;&#10;SDWL2m2SgEUoWISSReS52NLsCLgSbNFhSI0jviSNmPwENHFGgnR64ouNNAtAcl1NcXsg9VcjJFwZ&#13;&#10;3rQzuGYlpzmEtNogWka1tI3rabwWTf7FCPLaNMQVBWFI8yK91pfqASV1A6HU9oZS1hlCYbsPWY1n&#13;&#10;KekIonFYZLdoqb+qoW5QQ0GLP9VXQmgeDqdpQEXz1XCc2UZc2U7S8y6TVXSZnJLLFIu2NXHscRRy&#13;&#10;K05oiJMDh9ZEqahr8cCVynrPiRNxcubINlp/cZq6tjmKqkZISO8gJrFRVjXb3HXEJzfjSm5Gby7E&#13;&#10;aCnBbC3DbCvDFleNLb4Wu6sOR1IDzrQmnKlNOJNEy2YOyXJySUzKJTExF5stgazsItxJeVhic9BZ&#13;&#10;i9BaitDFVBCgyeQHImj0jF6G3b57Rs8HPnpOXNAh4Mrb56J474KOU4Fm3vPR8s6FSCITHbib3MSU&#13;&#10;J6CwWPCONOCl0aOw2lDFOwi2WFHorTgzMrEluLEmZxFhceKvsZNRVoTR5cCQZkef6MaZk0hcvhNd&#13;&#10;sgljuokgbSSBkRp8I1XEpsUTl5aIPd6FIcaBUm8m2mwlPMrIeT8N3kFhnA0M4m9fbfPTF1v88O48&#13;&#10;X+xN8bPHc/zd05v8/Mk8PzqY5uXmCHs3+7g738uWgBfXm1i4UsyOuDxSx40rhdwcLGP6cgHXO7MZ&#13;&#10;78phdbSGg5vdPFq6IhUmX++O86PD+WJ3io9ujcnmn1frI/Ly57vTfL43wcfbY3x9b4qfPJyVj+Hv&#13;&#10;ni7w7f3F4/lq7wYfb17nh9uinvk6H9++zie3PYDlo61hvrwzxrf3p+Tv2J3roLs1ic6WJDpaU2ht&#13;&#10;TKKzNUVClcmhfMb7Cxi94pnxK0VMXClhoreU+aEKFq9WypkfLGOyr5Brl/K41FlIY3M+rW3F5BRm&#13;&#10;40hIQGd2EWVI4sTpCN75IIRz/lHYHbnk5lRya/EGm8OdbM9cY3V5VSouHj96zLMHT6Xl5PHBYw9g&#13;&#10;efQGYJG3Peb5k8e8fvGMg/sPqarvw2zPwmTLJSa2FB9FHCfORHPytAEf/wS0xnJssflo9BmEqFMY&#13;&#10;Hpng2ZMHErA8vbvGveUxqWCZHmqkv7eC0ZFMpq4WcGO0iKXxUglPpq9kcKMv+xiwbE1XSbgiVCxL&#13;&#10;1wrlbVOX0yWIWbxawOr1cm7Nt2OPSWZ7tYObM/X09xYzOFJK06UCbCmJaKwOTp1XSsDy1++Hc97f&#13;&#10;iimumJ3JXnYPRwAWMdsz/TzenOTZ7Wnur47z6s4yH98TgOW+BCyfffKCzz95iVg/fS0sVQ+lskXY&#13;&#10;qF48fczDvT3ubN3m4M5dHu3fY+fWFo8PDlBaxes+jihzPGZXEbrYYnzDk/ALF6qRJBSRiRhSMsnv&#13;&#10;raJkqBZXXS53tu9IoCJOfov92dG+bWvjLuurd9nc2GN4aAaHIw+tLpnC6h6aeqYJs6biqs4ioSGP&#13;&#10;2IpslMmJOGtzCXcl42u1ktyURtvNeqqvV5DVlo2XwizDbIXdJ1CThsFZicVZK5vOIo3F6KzliDVE&#13;&#10;k4WwJGaWDJBe3IePKhOviHR8VRl4q40yd0XkO4n8lWBTIh8E62Umy5lwgwQsancckUnxaFOdEqyE&#13;&#10;xRiIcJjoFFXqq5lk1mu5upDM1flkhmZTubmdT2WHnZzOBFw1DnTpevz1Ks4rRUC3Gk28gLrihIaZ&#13;&#10;cLuWzAYthe16uqacDMy5uTQaR+tALOUXrVwcjGVwxiWv59aYqO52kltvx0sZxDnFOfyUZ7Clh5JQ&#13;&#10;oGTghpuGKxbUVm/CDecobTPSNBhLbGYo+kQV9mwNVQNWbLlK/PUBKMxBchz50ZR0iJpyJdoENcZk&#13;&#10;DVEuFaHWcCLdBowpUTgLdSSWGfgLAVZkdkr36v8SrgjA0ipCcDum5Ixe22Dv7kP++Z9/Q11pP+Wi&#13;&#10;qaXeoxqQcEXQfxFS2DR9vMkdGr+DO7OVmsJuqWCpqeokRBWDr+jRVqhQqnVodEa5KhQagkL0+AZq&#13;&#10;PaG2FzQytE5AllNHqecXlJzz12K2JZOaWonTXow6zElooIWIsHipYIlQOIi15mGMTsPvguk4ayVC&#13;&#10;EY85KgWdKkWG4CpDnYT521AGx0vAIuxFESEuFIExErIE+RuJtWQS5ygizlGM3ZpPUkYNCa5iCVks&#13;&#10;9kQJWHbWd1hfXGfxxhILsysszC6zMLvI0tyKB7As3mJjZYeNVZGzsnvcGPQmWDm6vL68LS1BoqZ5&#13;&#10;fek2a4tbLC1uMjJ2k6XlLQYujzE7tczU2AIrC7e5vbHHnmwF+q6iWYTdHsEUsYoNlJCgiTevGE9W&#13;&#10;y30e7D049vvNT63Q1tLPz779lOeP99BrM/H1c+CvjELrNqNPFAG3JlyFNlLKnf8BsAQQoQ2lpTSH&#13;&#10;X//Dz/jowxf8w0++pLy0A0dsMS53NWlZ3WTl9UiriQgELakWZ/Ovec7Cv6FY+d7GUWSP1F5HNMuI&#13;&#10;qagbk203WUUDZBX2y0YbkQuSX3rNs+kU9xcg5BCw1LZMUXOkMDjMYXkTsLSIkNtej4JFAJb2S8LW&#13;&#10;4oEr0jIi1FlNhwdcQmUjsi8apmQjjVCvlAnlQeWwbMsoKb9MSXnP8VRWXqG67AoV5X1UVvTR2jRK&#13;&#10;e+t1Wmr6qK3okZNbeIX84iuUVQ9QXT9EWdUQzY0d1Nb0UFNzRU5P9yhD/ZNyJnpHmOm9xvzACP/w&#13;&#10;1R5P7iyyMT/FndUV9tc3/2ye7e7w0b27cj5/fJ+vnz2U81Kkx2/v/9k837/HRw8P5Dzc2eXO+iZ7&#13;&#10;t25ze+UWS7OrTEws/ZmCRTxPQuUjIcQbkKXpGK4sUC+VbUcg4iirxbNKlUfzDSqqRqiuHuDTjz+T&#13;&#10;gEWAlT/85pcSsPz2V3/PD1+84OuPXtPb3UdFWYOcuooaOhuquHKxntriQkqzs6nIy6U8N4vyvBTq&#13;&#10;K/LY25zjX/7p62M1y9/++DNuzq1TXHoJd1KDnKTUFrLzeyipukp9s6jr9ACWFtH2I+Bc65w8EBdN&#13;&#10;QUIVJUYoWP4zwCJyVIRVSjQJCegirlc2iryUMQorBiioGJSKJwFXpIJFQJP6cak6EcqTI1Ai3g8C&#13;&#10;vhypXY5Wkf3z5nvlyHokXv8yl+Xwd4nXq7CMZRb0kZzVLRUsc/O7CFuiB7AcyM+HO9v7DF+bZ+L6&#13;&#10;MleH5kjLbiUuqY7krFYMuQl467REphpJqhdBnC7CtA68/PWc8Y3khHc4b58NPgYs75zxVDV/cCGU&#13;&#10;8/4RXPDVkV02QuXFRZp6VuU0XlqR+Sp1HTclkBP2IPEd0ty55MmZqR/n3tOv2Hv8iYQsItRWAJXV&#13;&#10;7SeeYNl7L9i494Jlkamy84QtAVx2n8q5ffcZt+8+Z37tAWMz2zS2z1DZMEpV4yhxiY2k5LWRmtdO&#13;&#10;Sk47xtgKNPo83KnNZBX1yiwoAacEJBSqzGpRIX5xVsKgi80TpCU30dI8xv7Dj7j38GPuClXM/nPZ&#13;&#10;HLS4uifrmqUFaPUeS2sHh9Ygka/ykPXNB/J2kcUiVCyyvnn9gLXtpxLCCJuQuCxAy83VfS7WdnE5&#13;&#10;v4b+mkvMdQ7TVnSRK1U9cpZ757gzucr85Qm6S7upTKimMaWepqyL1Gc2Up9eQUdeIwNFbdys6mWq&#13;&#10;voW5usvcah1kt22Qg4u9PGrt5X5DNwd17fztV1/zo1cH7A73M99Ux+DFbBm8eG+2ldWJDiYHm6ks&#13;&#10;LpYKFgFYgsMtaK3JGGPT0ZnT0eiSUEUloDdnYLBkyp/pLMmk5ZVy1iuSwGA7754I96hRTmp491QU&#13;&#10;J86JdgojH3gZuRBgwzvQin+IlQt+Jql6ev9MtLQKCcAiYMt7wqoTYOZMUDymvjUiLq3iXTlG9Pgu&#13;&#10;KZ//gtKf/pbap1/iY8jnL/8qgv/2Vih/9W4of/N+BO+cjuKUj5WT3ibOK2JkS0ag0oXeItpbUgnQ&#13;&#10;OIgwCK+8inN+Bi74WfD2t3DO28QH5/Sc87Fw1tfCe+f1+BkdBBhdBBgSMWTnE6iyci5Qj6OkFFNG&#13;&#10;AdGJ6VxQmWSmy7kQM+eUZpQJyViK8rEW5aPPzkKXlYkuI5WYwhRseUkI73pCtajszJaVy1HpbpJb&#13;&#10;8sjpKSWuIhOF0S6VZP5aPWcjNPhE2gjU2Qm3OgnQmuTPAs1mVO444isyMeUl4KhKJ7OzCHOhiyCH&#13;&#10;Em2mCWthDMFOFZFpBlyVCcSWpGHJT0GbHo/SbUWVYCO2OAmRuxISo+WsOpRwpxFteiyuIie23AQi&#13;&#10;Yk0SsgivfGx+EmqnhSinHp+IcBx5QTSNRVM7EE5OvS+Vl0O4NG+kc1ZP+5SOvNZQsptDaBqOpuKy&#13;&#10;mvyLojEolIyGCNIblJgyvInJPkVeSyCtIyraRtW0XA2npNOPwjYvGq+GUj8QSOtYBM0jUdQOqCm/&#13;&#10;pKDxmoriznCqeiOo67VR0RNDZr2dxKws0vPaySzoorhmRJ7cKa8dRkxl/XX53SUgi1Rit9zwXG8S&#13;&#10;SsTDaRK3eUacHBDHE0LJKICsNaEOU3w11S1TzE/f5OnuDgtTs4wOjjI2NCZnfe4muyvL3FlZ4e7a&#13;&#10;CnfXV9kTs7bAvdUZOfsr09xdmuDO0gTTQ12sTwww2TdAbVkHOYWXcCY1EGUuwiciRSpY3hIKljNC&#13;&#10;XRXFWyfVeCmsCBvmWx+oePuMqG1W8r6XhrfOKOWYi+KITHFI2OJvssjqb4UAKxYrQWYLPlEmws02&#13;&#10;InRaQjWR2FITyKqtQy8quXPTSChKIbsmn6zaTGLzbRhSTeiSzQRE6fFRaYhNdeLOTcWdmyZBgDMx&#13;&#10;gcS0JCqqiqmsLKGgII+mphpqGkuorC2ktq6KyrJ6/v75En//7CZf7E3yfOMaT9ev8mR16BiwrF6r&#13;&#10;ZWmwipXBSvZm2tmdbGFehMEOlTPSlsFoeyYT3bky1FYAFmHfebU5zJc7148ByyebHrjycm34e5Dl&#13;&#10;o9ujfHVvim/uz8jHICDPj+/P8pMHSxKwfHlnVsIYYSkSrUMiIFfYjF7fGuXLezMSDv34YIZvDqZ5&#13;&#10;tXWNe4uXGOzKkoCl62IqR9PTkc7E4PcBy9jlIqb6SmXz0cpoNYtXBWSpQChypnry5f9Tb3sO7W05&#13;&#10;dLbnkVuST1xSMhqjU4a6njqv5gcnFJwL0KCMSiE3t0oClt2pPvbmRlhZWJQKlkePRZjtA09b0N4B&#13;&#10;T+8/+bMcFvGzp48e8fLDZ7x69YKltVvklVVhdqZgNqeTn1eF01WAb3CsbHD1U8Si02cSGZ0ms3qW&#13;&#10;l9d59vgpL58+4OXuIveWPIBlcaKG6dEy1ucaub1YK+1BM0N5CLgiZq4/RwIWoWjZma3lYKmV7Zka&#13;&#10;FoYKmOvPlQqWG/0eCLNyvRydwcnVwULGRweYnG5n5HozHZdLaL1URHljFuZEOwFhet49KRS00XgH&#13;&#10;xWCMK5JA5QisbI10sTN+mQdLYzxcHuHB8igPV67z0Z1lPtlf/07B8vo5n7x6zscvn0nrlAArQtEi&#13;&#10;1mePHnJ/756ch/v3PHk3e3flqnbGYohNJDY5C0dqEeH6bPwjEmWgbJAIa9e5UcemYspLwlwoJpnN&#13;&#10;jU22bm2xvXvPg+kAACAASURBVLXN1saWvLy+us78wm1uLu+zv/+E6ekbpOcVk5ZbTPfgDbbvf0Jk&#13;&#10;TC5lQ5UUX61Fm5WIj8GCszoHf2WKJ5RWnYHSkI+1OJswTZJ8PryDTQSo04i0lxBhzCdYnYlKV0C0&#13;&#10;uRSDvRKzo4YwoWKJzMaR1iYhi9JSSripBKW5mA9CRd6KTmaviHrmKGeeDLkVihYfrRWly0WI3UFk&#13;&#10;koArAsKK9rFoHMUplDSb6Zl0kdUQReOQnYn1DGY2cpm/nU9psxlHsZHI5GiCreGEWJRExovvNy0n&#13;&#10;AkLRJtqJTrQRnWAmtUZLXquO1tFYhpeTuHrDxdANF53X4mgbcjAwHU9Np43kIh2ZlWbUMUre9vbm&#13;&#10;fV8/FNHnya6NJqVIRceIg95pNzqHH3qnH2VtRkoumrFmqIiIDcaQHIE+NYxzKh/8dAHYsiJRx4cR&#13;&#10;nRhBTqMIG1ZS2hlLZZcdd0E0sVmRqGKVaN2RxBfrSKuz8Betl9ZoEcqVrmVaL63ScjRSzeJRtFzs&#13;&#10;WqCz9TptjcNMjG1zdfgmn3/xLQXFbeSVDlEiSL+Q+B/WaYrNVmXdpNwQi81F//A26bmdlOZ3sXFz&#13;&#10;l+rKdg9gERahMD0RkSY0WgtKjZ6gQ8AiclfeOa06bg86eV7NyfPK41GpXKjVSVit6ZhNGRh0qVhM&#13;&#10;GditOcTH12HSpVGY04jdXoRWZKUYsnDGleKILcKuS8emTSdak0y0hC0izDaekAAHCv8Y2fMe6Gsj&#13;&#10;wNvKe++GooqIx2rNJlwRS5QygVhnEfk5DaQkVeBOzEGoVzaWNlhbWGNhZoGbM4ssyFmQkGV5flVa&#13;&#10;hDZWv8tYEZDlCKgcrRsid2X5NqKKWXjwl2+uS7giAIsALZOTK6yubjMgFCwzK0yNL7K2vMPm+h67&#13;&#10;m/fY3/k+YBEQRdh/BGARQYki5MoDVkRWi+e+j+494uVD0VDxkJvTq7Kh5dsffcTHrx5hMeXh7RuD&#13;&#10;X1gk0S6hYLFgzTDjzLcQX2CVkCWxJBZLehRKazDh0SFUJMbyD38nQkif8fHzFwz3T9B+8Sp19UOk&#13;&#10;5/SQmtlNXvGAPDtcVHmNosphSkTlbK2wSByGfR6uYiMplB5iCkqveabsGjklQ9LikZHfhwAtopo4&#13;&#10;v2xYAhZxZl9sLoU1TUzjxRkaLs5S1/ofFSzzCItQa+cCXVdWEHBFZLBc7BbKlhvHB1fioEu8nsVI&#13;&#10;ZcwRYKk/sgdN0dE1x9LM8vdmZXaFR7d3ebS5wd7qKruLy+wuLfPhnS1++PDO8bw+2OUnX7ySzUs/&#13;&#10;++o1L59/yPMnz7gtFFHSViYA2i7bm3ek4mBnfo7d2Qnu3Jjidz89YG99jusDV5mbmGNmbIHZ64vM&#13;&#10;XF/ghshXENkL/VMMXhploNszgz1jDPVcp715iPqaPs/U9tFQ209DXT8VlX0Ull6hoPgyeUU9h3OZ&#13;&#10;suLLlFT2ezJwRBbNmy1F4rkQB6GHIdlSwSI2ym8AlrqjIFgBuw6hlQBXYo4OZMsqR8jJ6+JHX34t&#13;&#10;Acuffv9P/M8//o4//f43/OLbb/jlT7/lalcHNcWlVJVUUF1ew6XWBiavdjE+0MFQdzMjVy4yfLmV&#13;&#10;jvpy6oqyyHY7yEtO4ObENX71zTP+8I9f8j9+9S2/+eW3vH7+XIa5vglZcgv7KK0apaZxnHpRE90y&#13;&#10;SZ0ALOLAW9h/ZBuVB7CI14M48P4uZ+XNy9MIuCcafzyruDzlASy1Qr014gnarfUoUQRQOYKCYj2y&#13;&#10;9hytQskhVFEi4+fNMOg3AcuR2kWuIhvoMNeovF7kB1wjPe8K7tR2bHH1zP5/fL1nW5v5gub5BfbF&#13;&#10;7E5PTyVXOdvY5CwQAgWQkAgCRBIZkXOOJmcw0WByjsZgE4wDzq4cu0/X6Tr56u00fc3O7uxH+O31&#13;&#10;/wuoOqd79sV9PWDALlQCPc/vucPUPbY3dxnuv8vBA/uM+4P7eyzMbjJ1d426utvExFeiCc1FbchF&#13;&#10;b4uWfQshtlA0aSEk5ttwMwVzxV/JNa9APnH05f3L7hKwiIjQuWte0sHy8RUvzl3x5eNLSjILb1Pa&#13;&#10;vEx1+wo17StUtS7KSVQBWMT3LOJCYrZZPI/E82n74DMevfyerYevWd95IbUqC2yfyliOKKwdvLtN&#13;&#10;c/cC7X1L3GqfoebWXRpap2numqe5U/TWDEiQm5bTS0ZeL4npLWhCi+TdGjFB7RmYhZvShqfKhkeA&#13;&#10;OIqTolxUYcXEpLWQV36HqluiN2aVyo51CqrukpF6i7LyPrYPnvPwJLq0c/CK9a2jE1eKvWdlXgCW&#13;&#10;5T0W1w4lPFnZeMTGvSfc33nO1vZTxKrQyoYovn3EiuiI2XwsnSzC9SLenlnc47BnhKPOPmabBhiu&#13;&#10;6Wawqovm/EaaK/s4PvyUP/zxn/nmyx+Znd5i7+ETmjMq6S5s5e6tHjaHxjlcWON2WSutKbXMFjez&#13;&#10;Xd3FXl0v3799y68+/5QfPv2cL1+95rPnL/j65Qt+eP2c9cF+7tSU0FmfxJ2OLARgmR2qZbS3koYK&#13;&#10;G5XFWRRm5xIUEkN8egG2oirM8XlExedL14o1o4LUrBriU0QUr4zI2BzOXQ7g+s1gXLwi8A+2EmBI&#13;&#10;QWVIwUcdxw23UJy9wnH3M3PFOYQbbnquOIliWXvviYAsH10OkIDl/DXhlgrmklsUTrZu3Btmcame&#13;&#10;RHn7Pqa1x6gmjtFUDPDX59T8p79S8J/+i4L/es5fOlg+Fl97I4RLTka8lYly2UEsp/irk/EKsOCp&#13;&#10;CscYFY2vOgo3XxPXbur55IqODy5oOH9FRB0icVPEcPFmCApzvIzp3FCaiSwpxGDLwCEwDIUhEX9T&#13;&#10;MsrwZFw1EZxzDpCQRThYAhITMeVno0lNJiAhHlViPCEZVsz5ybiGGripDUEVH0dIejKqeDPeZpOM&#13;&#10;BwnIIgCLq8YkIct1fw2XfQO46afFKSAEV3UojgFarvoGcNVPhWdYKKFZ8eiFGyUlnODMaAKsofjF&#13;&#10;BqG3mTDmhEu44hOjItAajMEWLwGLJikKX7MevxgDUUWJRBYkoLSEoogyoIoJl3cn9RlxdsASHoxX&#13;&#10;qBZjeox0sGgTzKgTzPiFqchtCaB2TE3NkJLKAYVU06SalFo3Ykudicx1JDTDAUuhCyabE4Y0Rwzp&#13;&#10;jkTkuJFU5UtciZfsaMlr9aJ9+iQmNOJJcZsHlX1eVN/2oKjlBhU9buQ0uZPT5EFcrgu1w/6kVHuQ&#13;&#10;Wu1BUYcHBa062iajSSqKwkURQlJmk3QNFpSLdcHbUmeARZyzikhm5cTZ6/3p6/6/O9bcRcSIC6vu&#13;&#10;kJrfQ3RKI4VVIyzNzPFwfYXh/iHaWrppFWruoulWN7caumUfXWN9Fw31XdTXdVFV2U5pcQslxS3k&#13;&#10;59ViTc6WijQnEOAfT4AiHofrBoINuVisdSi1mVxyDuf9y1o+uKTjg4s/x+gEULngqOXDK0rZyXLx&#13;&#10;po4LTio+uu7PB1f9ZdntRzcC8Qw24Bqsx0kdjKsuBMcgHV6mKAJiUrgRaMAzMAiFRo2fTkNUajxZ&#13;&#10;hRnY8tNJy0skITeBWFsMUUlRqEzRuGmi8Q1W4alT4mtQERJlJDzeTEZ2IpXVNrq6ypie6GTu7iDz&#13;&#10;k0MszgzS2VZFSmYiSoOWSLOFvMJccooyiUuN5PFiF48XOzlebOPx7C12xyrZGK5mqb+UlYEy7t+p&#13;&#10;Y1uqls3RasabUmVcSJTjivWh5yu90l3y6dYoX26P8dX2Hb6UQGSQl2u37Vq9zau1QURM6OlsG59v&#13;&#10;DfOrxwv8dLzMr58u8cPhHH97sMD3D+f4dGNU9rV89eAudk3y9d4MX+/N8sPjOb4/muOLB3Y9Xxni&#13;&#10;YLqDrZF6xpszGGqwMtyYzGBjEn0NiYy2pzHeZWO0w647nTnMDxazfreS5eGfActMTx5TXTlMd+cy&#13;&#10;0VtMT1suXS055BYLSJhKkD4Sv6AYLlwVjjp3Ll4NxEMRTbQlm7m7Y2yNd3Nvsp/NlSUePnyIACxi&#13;&#10;rlm4KwQUeLIvHC0/O1hED4uICYl+luNnx7x48YKXr17yYH+PW+1dBATE4O8XRbDOiot3pHSF3HA3&#13;&#10;4eAsILiezc0dhBte9IS9fLLLk51pdhcGWRqrl0BFxII25+rZWa5k/k4+491pCGeKdKd0JDPbl8HK&#13;&#10;cB5bEyXcmyyTWhgoZ66/jJm+MmZ60qWCNBH0deeQW2glOy+fyelWNreGGLlTT09/KRWN6bITw10R&#13;&#10;zEcXxM2dQBw9wwmOzDkDLPdG2qTDZ/duL09XxjiY6uVgupfXm8LNNMe77Wle31/gzf4Gbw62ePHo&#13;&#10;IS+fHklHy2dvnktHi3D5iM6aU8Dy7PART/ftkEUcn+49JCIxjajkLEItNlSGdBRqq5SnJhav4FhU&#13;&#10;4cn4R8WgTrVgyktlY9UOWNZX11lZWpHAZX52njlx/r9xwOHBMbMz89Q2NpNfUkFeRQcza0d4BCWR&#13;&#10;WGcjra2A5CYbxrxEFLp0lCGZ+KrT8Q3KINBQSFRiPWZLISZzHsrgDEzx1USlFaDQWwmzFCPmmf20&#13;&#10;GURZywgx56GNyEEbUUKAIQ9dZAm6iFJ04SVowor4xDOQa/4hXPLRcFMVzjW/CPzNaVzx1eNmEA7H&#13;&#10;VDTWeDyNenSJYTIeJFbrDAmeFDUaKGrRk1mnprg9hN7ZWCY30hlfSaO02Yg2zgfXEA8SSo2kVIaj&#13;&#10;i1Wjj9PgHaLgoxsOEuILN4shRUd0npaYfDWVfZFUdIRR2REmXTB5dQYyyvVoogMwWgOJTFfjpvHk&#13;&#10;w5s3eO+6A26B14nPVtDQH0bXXeFgMVDYGExqeQi2WzHYWpOwlFtQRHrgE+bBJe8bOKmdsZZpaRiO&#13;&#10;pW4oVsaHshpMZNYayaoz0DoWSXZNCLpYP1SRCrxCvAjLCESX6G8HLAKy/KUEaPkZvsxT1ThFVd0E&#13;&#10;Xb2r9A1M8/TpO7kiJC52cyomKBRdFcLmXyeWIMSd6Um5TCQmoLt7N0lJasThoo7V6T0qy7vQG1Pw&#13;&#10;C4jG3ScEL58w/JUWFH6RuHlqcfVQc8khQLb4i/6Vj6/688lVPzmbKKYTP7mqwMfHgo9PLDptGlHm&#13;&#10;bGItOZgjMgg3ZRARUUxiYjUFhd3ExZXJiIpBn0F8XCkJcWVYooskdBHrAypfMxplNP5eMfh5ikhR&#13;&#10;PD7Okbg7GHG7bsTdTawK6VF4R+HnHYWPq0kuEEVa8khMLOPg/gE76ztsLG3I+UwBWISLZX5yQcIW&#13;&#10;8b5wsazMb/DngGVX9q2cwpWN5W0JURZFseHMOvOzdi3PiQjQJmsLW0yMLbO8uEVv5whTArCMzbEi&#13;&#10;HTG7ErDsbR9IJ4tYBxJ9LDv39thaf8DOvQfSvSIawne37etBYtJ5f/eAZ3uPeHlwJAGLcLD0tXfz&#13;&#10;0999xtuXR4SE5ODkEoWjhxJ1jIAroUSki3lmvVR0thGh8PRg/Aye+Km9KY8386e//5rjx0/46rOv&#13;&#10;WJtb497GAZOT98nI6SchuY2UzG7pOEnP6ZPH0/UbcZddLOmcSrx/qtPPEUfRmSF6V5Jt3fKiTXSx&#13;&#10;ZJcMn0m4TGTpqLjTJCZx6+wql+4D+0Ww6M0Qa0Gi1LapdUFKvC2KaYW7xt6dMSOjQqcnWGeApWpc&#13;&#10;ltEKB0tp1QStbXMsTi79hRZZmFhgdnSS4e5RCTkE6PhLNVR3UV/ZRH3lLeqrms6syMVlQ3JGuKxq&#13;&#10;lPqWGTkPXFIuokOVsuVdlEN++3qL3pZuGRlKSG6SoEk8XgJIiSJa8Tja8vpJz+o8U2ZODzaxOJR3&#13;&#10;m5z8YfKKThaQToCJ6AXJKhokPb9fKrNwAFvhbQpKh7Dld524hEQ/hn1FSFzMCyu1eIzOIoL101Q0&#13;&#10;iIvd04jQrDwhPV3bEVBFfI342lO4Io45Bf1U14zyD3/4A//zv/+rXA/6v//tn/mH3//Ed5+943h/&#13;&#10;j7IsG0XZedSVldLRUE1rfZkELHNjXcyOdUhND7fT31JJQ2kWtvgoYozh5KZlMtLdwhfH9/in33zD&#13;&#10;v/7+B/75dz/w7WdvGOibJC6xRjpZklKbpSNJ9LCIx76s+lRjJ9PLdrhSJuaVT+5q/oeA5S/Ayilk&#13;&#10;KawYlWBFxHx+CUfyK+yRtlPIUlw7TbGAOnWTUgIWCkeL6FI5jf7klI2Qlt8nwYuAk2eApcL+/0TA&#13;&#10;QQFZ8irGsWb1EZ/RTUxSK5GWeu5O3+PJ4VMWptd5evSUw71HrC5t0dAwSE5uC5b4CrShuQSGiJ4A&#13;&#10;GyEZontBS1BSOJ4ROgISwvCONOARFoKPPpRrXkF8cM2DDy572DtYrnlz7qpwDdj7K8QFQFHdFOUt&#13;&#10;y1S2LFHRskRJw6x0sIiVINnH0jBNriy2FXdo3vDgyWfsPv6U+/uvZNeK6FxZ33vB+r5d4wsPae6a&#13;&#10;orF9glsdE/Io3+6clV0vYhI7q6if6IR6uexhiq4iMKQIF+80XLyTcfVNlnBFApbALBRqm12aLK67&#13;&#10;xXDZJQoX/xTZmRCV3EJ8WgtpOT1EJdRQXjPA2u5jdh+/ZFOU7O4+l6W2AqAsyGWgXQlJBDwRkEV0&#13;&#10;vAigIgpvRfmt+LylNTHN/Eg6VqSDZeNIdrEsbRyxuH6AmGm+1zOCRWnG+0Ywaq8IfD3CpUPTGCKm&#13;&#10;L2f46usf+e7HP/L5dz/x1fc/8asffs3vfvoDv/n17/mnf/gX/tt/+3+YmZ7lD3/7Ld+8fcUXr17w&#13;&#10;+Uu7E+xvPn3Ht2/e8e7ZMW+ePuXbly/4+tlTZsdGqK/IoqkqgaFWG1PdhVQVpVCSayU7zUJBVhJ5&#13;&#10;WUmkWKPJtaVSWVpEWVklZeW3KKkcoKisj5LyXmoKK6nOKyFImy7vrl+8quOmu5Hk3HJSshtIy2kl&#13;&#10;u6iboEgbXqYUPPSJXBWdAm5GLjuqJWARYOaciPdcVsmT5gvXtVxwDOWKRwzXY+pxLhvjZvEI13P7&#13;&#10;UQ5u4z94iKPBxn9+X2kHLH9l7w746FIgArAIXbypx5iUSUB4HL76GLx10SiCYwjQWfDyMxFoSMBP&#13;&#10;a+G6s146bM5dEp0wGs5fVUv3jQA+1130OChNOKoiMWRl4RUWw3uOGs4JV646nKCoRHTWFHzDY7no&#13;&#10;rpf9GK7GSAzZNjQpCfiYw3ATpYjREVhKM/GOisRJb8LHLDpPEhCFgR5hRtSpZllWGF2eir8lGm1q&#13;&#10;IkHxsVzyUXHeU8lVfxUugXo8g0O5qQzihlgRCgjCx2wioSaZkAwTrgZ/IgqiiK9IkIBFZQ0mPD8O&#13;&#10;vQAvcSaUsWFSAXFhEqYIB0uozUJolgVdagQJ2an4RUXiFmLAPyYSY3Y8zlolTmqljAiFJJsJtkai&#13;&#10;tISjT9SQVqOioCOQ4k4/qYI2H+pHfMhvdSe50hlLoSNGCVgcSazyJLHarqQ6b/K6lNhaFdgaPage&#13;&#10;UlE3rKS804OqHncJWOpGfai67U5WzUUKmhwo7/GkcsALc5oziYU3MaRdI6HMhdIuT/JbFSRXarGW&#13;&#10;avAM1qIyh5Ka3SajyQWlA3bIUj5sBysnr0fid+hp5P30df8vj8U1E7J3q7D6Djnlw/L3cVJOB/Gp&#13;&#10;pWRkV6AJS0cRbP2FxPu2fyexHHQK903mAhTqaCkPv1BuuoRx+ZKOC+c1eHjFEZfcQJA+h2suZs5d&#13;&#10;0fPhpWA+vKTjvfN+Z11Ff/1JEO9f0OLiFcJN7zDcA2MkYPnkRgAXXHWcc1TzkaOKT1zUuGgNuOjC&#13;&#10;uBZg5KYmgqD4DHwjE3EK1OPhH4CHv790sywtdFBQasOcbiUpP47o1CjC48PxD9bhFxyEXkwzx0QR&#13;&#10;kRBDWLwJtUFDZKyR6IRQCopSGOhrYKCnlcH+VkYG2ygszCQ+OY5QcwRRSRYKanKJzDKRmGckOt3A&#13;&#10;4VQDj2ebOJpplIBlZ6KRtSE7aBF9LCIuJDpZ7o/VMttmY2ukmgeTTXJy+d3mMF9sj5/p041h3q7d&#13;&#10;5slCF89WemRvysvV27zeEM6VSZ7PtvPt7iQ/Ha+f6bP1Yd6tjUi9Xhrk83vjfP1gUuqbvWlZgCtK&#13;&#10;cE8By5cP7YDls/vTvNma4PF8L2u9xSy0Z0kttmcz15rJfJuN+fYslrpzmWu3sdCVw72Rcvan6qV2&#13;&#10;x6vZGilnVywgTdWzOym6SOqZ6q9guKuIwnLhYknGO9AfR3cV5y548eEnnly6FoCbTxQhxlQmRodZ&#13;&#10;H+vk/swwDzdXpYPl4PCAx48e8fTwEUf74viE4yP7ipBcEzo65vHeYzkLfPz0mOfPn0vAIiDL3t4+&#13;&#10;tbUdmKMyUarMmM3puPiY8fCLkcXiZXWNrK5ssLvzkKePDnj5eJ3HD2bY3xxjfbqexXEBV8rOAIso&#13;&#10;uB3vTpXdK9M9aRKciC6WuX7Rs5ItNdiezXRPAXc7U8/gioAs071ZlFcWE5+SiS7UTGxiCovLPRzu&#13;&#10;jnOwNUxNsw1DnBFn4a4478G5KyocPcLRhWdzb6yNe2PtbAw2sTFwiwdTfTxfG+fRTD+PZvt5tz3F&#13;&#10;ZzszvNoY59X2PG8erEg9e7jN88eHdsDy8jlfvX3N1+/e8PnblxK8vHr+hE9fPefZwT7HB/u8efqE&#13;&#10;54cHpBYUk2Qrx5xYSERCAYHGdFR6sdSTgTLMSkCYFX1CJhnN9STWlrK2vM762iZrK+ssLa6wvrrB&#13;&#10;/NyiHDRZ29jnYP+J/HhnVx+VtY0UVXYwMnWP675R+EVbSGsrony8ipTsJrIKWgiLLSFA+/P5jNpY&#13;&#10;jMVaS3i86IAqIqNkmPzaKbyCLSTZaolMKMOcWE5+ZQsxaSXEpJWSktVJmKUaH7UARPbzInVoIdeV&#13;&#10;YpI9Ci9jFFd8DVxRhOOstXDBW5Rhq2X/l7sxlCtKJX5RBnTJRjIa44nP86O8y0Dj7XjyboWSUKim&#13;&#10;YzKJ3qlEJlbTZFQoLjcQR40L0fkhZDVGYUjUEmszoo0O4pzjTS44OnDO2ZPzbp646XzxN6tIKAsn&#13;&#10;rzmSwvZIaodjuDVuIb4wFHWMhqgsPcVtkUTbtFz3dZWAxV3jTH1fGIOLcRKsBMd6EVscRnJdPIEJ&#13;&#10;GlRJIYTYTHia3HDSueBl9MJSoKF2yEz1QCiV/SYKWk1Y8jVoE/zwj3AjOPY6EWmuRGb4kNNkICIz&#13;&#10;kLB0FYbkgJ8By6lz5WfQskx96yoiGy9WhcR0s8igi5nSo/1DfvzV35JbUUp6fu8ZYCk+udsvC8Pq&#13;&#10;piRgERet7Z2rZKS14HBew+rUUxprxzGb8zCa0vFSGPBRREjA4uUTgZunTsaDBFj54LwvH13w59xF&#13;&#10;4V4Rbha7g0VAFi/vGAL8E1AHWTEaUjEaklH5R+HrHUmgKpHoqFxyc+qwJpYTrEuVDhYxFxxqyMTH&#13;&#10;28xNBx03r+pkmV+Ajxm9Kg2j2ial9Ysn0DsGlVc0H1/w5uIFf1wdDRKweDoZcbisQaNLIiu3WQIW&#13;&#10;4WBZX1yXgEXCFdHmLTS5IONBoo9FdLD8JWARHSui1PaXkGV5YYulhXWpxfl1FkRB7ilgGV1mY+ke&#13;&#10;A91jTE0uMTYyw4JYJ1rb5d76Q3a29tnZ3Gd7Y4/tzT021x6caFf2rew/OJRdLeJjO1t7Z3Dl6OgF&#13;&#10;j/aeMC0iQpUN/Om3X/Lu1WN0IYW4eCRw091fAhZjipGIjP8YsCiN3gTqFNwuy+WPP37J1599yvff&#13;&#10;fC9/ec+IdYq726Rn90nAkpTeiYArfwlYBDw5BSp/efwlYJGQpWBQAhYRexBrQmK2+RSyiDtLJZVj&#13;&#10;VFTfkYsw/yvAUts4cwZYmlsXETDwFLCI57BYwhJHAVake0HMP4sLYSEJFuygRazB5Ivi3ZIhCmRp&#13;&#10;nogyncSaKkYpFMWlZSMUlAzLbonSGhE7mZRFnqLMs6RymJLKkTO4IvPedeMSaIoFGwFYxMV+YfFt&#13;&#10;8nJvkZJaTGpqiQQsPc1dErAkp4mLleGzCWnhMBESU8TZBbelROdLfsmofDunYMgOV04WdM4uzsvH&#13;&#10;ySkRqy2i50PEs8bk20VlI9gKuskrFS6jMXJKxskrtT8O/1FEqLJBdNmcAJZG+zxzhXAoyD4SUfr6&#13;&#10;s3NFwBVR6CqKdzs6ZvjT73/P//s//o3/+X/9N/71n/5P/vT73/CbH/+W5akZCtLSKc8vpLmmksGO&#13;&#10;Rvrba7ndWc9oXxMzo21S0yNtjHTX0llfzK3yXNITrBh1EVTmF9BWX8a9pXF+/fUL/vV33/Fvf/iB&#13;&#10;3/3wKavzy1RU9pOQVE9GdqcsOhWQq7h0iNKKkRPQIiCLHbCU14p+n186WOwdK2U1d+XstOhqOYUq&#13;&#10;pbXC4TNGTvGgXC8ScSDhTJEFtac9Q+I5VWWfFy8Si251iyeap6R+ntLGOYqFs+N0cadmQkKJ0y6T&#13;&#10;QuEgbFmnrHmVsoZ5yhtmZcmwWO1p7FqVwEFEc2q7tmjouc/S1jGPD58yN7nK/a2HcmWmtLiT2PgK&#13;&#10;2fUj+n4EYAnQZeHpn4wpz4xTkD+X/BQ4Bau5rlZxUeGHZ5iwVEbhrDJxwSmAD0QPyxVvPrziwweX&#13;&#10;vM4Ai3AglN6ap6p9nbKmRYob7d9TZfO8dK0IwFJYPSELKEU/yu6Td2wfvuH+ozfcPxAQw15ouyHg&#13;&#10;ysFL5u89oXtoicb2cammzklae2do7Z2lpWeBqqYF+Rin5/eRkNqGxdpEuKWWAF0xN92TcXC14uKT&#13;&#10;YQcsATZ8tfkotDn4abLwCkjn0o0wLlw3Sp2/pueTGyHy4t/ZNwoHVxOJGTVMru2x8+g5sytHzK8e&#13;&#10;sXHvsZTsWVnfPyuuXVzZl0W3Yrp5cW3P7loRx03hbDmyA5YTB4sAMmJxaHnzUEKWra5Bzv3vzrz3&#13;&#10;vzlw5UMfNIFWAhSxKLyiiAzLJTuzgdLCNkoKmklPriA0NA2DPhGTMZGKsiY+//xv+OzpA37/N9/y&#13;&#10;3advePP0Ma+fPuHt8TO+efWcL58e8frRAW+fHPH9q5dSa1OT3KpKo702hZHWPHoacsnLjMOWEk1m&#13;&#10;crQEK6lJMfKYlBBFRkosGamxZKYkyzXApJQy0jOqKEzPpigjB0u4Ra6cnL+q5ZpzCGV17cSnV2Cx&#13;&#10;VpNd2EV4QgmeugTcAy325RQ3A5dviohwoLR6C7ginCvnr2s4fzOUC45GLriGc9PajFfTLIreTT6O&#13;&#10;qcfNpcFqggAAIABJREFU1k5C7V00EUVcdDLxnz9Q8tcfKPjgfIDsq/j4mha1MR5bfRVZjVVE2NII&#13;&#10;CDPj6heKm28onr4G3DyCcXbVctMxCHfvYBxd1Vy8FsDF6you3RRwRiOjRc4+YahkKW4kXsZYbgSa&#13;&#10;eF+4btyD8QgKRxESjTYqGWELv+ppkhe4TuoofMKtfOwSSESBjQCLhYCEBAxZ6XhGmvEINxMQmyin&#13;&#10;jkWMwzk4BHfx85UVR2xVOmGFySQ05qNOiOWyn4qrSn8CE4xorOH4hBqkI0FEhxy1OryjIjDlWAkv&#13;&#10;iOKSwg1/i5boEgvh+Wb0mWGYi5MwlySjSY7CL8aIItqIMtYuf4uR4LQogpJMGOL0xJZlElGQJKMk&#13;&#10;qjgzIemx+EaF4hGqQRljQJsYhiZRwJpQVPHBRGT4kVCipKBNQW6zN3kt3jTd8aGky0MCFq3VgfBs&#13;&#10;F8p7PSkbCqR0MIiSwUAK+1RUjmkoGwqisNOXqsEAKnr9KGr3ouCWK7mNntTf8aX+jg8VvW6Ud3tK&#13;&#10;VQ14USsATqMHicU35VJRUokLJb1BVA4ESydLRKaW8DQz0bZo0nO7EYBFyF42Ll6rR+VqWGH5kD3O&#13;&#10;eeJalXBFgHRx46XO7q6TNxFPelpEN5Y4RyiV/VuDlNXcJiOvjbjUOizJtXKJI8iQhzq0AG1YMcHh&#13;&#10;JQSJXpboCozRlYSayzGYywmJKEUdmotGzDVrU1Hp0glQpeDqFY9Smy276kxRZbh4x/PxGWAJ5v0L&#13;&#10;IiKkONP7F4N4/1IQzr4mvAyxeATGcMU1iGseWrkk9N51Be87+Mm3nYIicNaYua4Kx0ljxjEwkqsK&#13;&#10;E47KUDwDgnD1VZJVkIE1M5Y4m5WU/BTMyaKDJ4LwRDO6yFDUYQZ0ERGY4xMwJyTIPwsyBWGOisMS&#13;&#10;Y6W0uIiaqnL6e5upqCgmITmRCEsM2aVWitusZDVasJabsRaGYc03YbZGczBRx96dGh6MVsmi2927&#13;&#10;t5i+2ymXhEQny70x0QtVw73RanbvNiJWho5X+2R85wyw3LvDm5U+Xi/1sDvewKP5Dl6sD0gXy4uV&#13;&#10;Ad5tjfJ3T5b5+2drZ3BFgJb94RpebE3zZmWYV4sCsNyxw5WHU3x7IADLgoQsPxzN8d3hDF/vz/Dl&#13;&#10;wxk+3b7LFw9m+XR7isPJJjb6iljtKWD7dhmr3fksd+VKuLI5WILQ1lCphEnCrfN0voWDyXp2x6ok&#13;&#10;WHo634zQ/bu3mB+qkRGhwvpMbAUpqPSB3HTz59wFTwlYRPRWABa9MZXFmSkJWB4uT3O4vcHD3Ydy&#13;&#10;jUaUp55NM4v+lV8AFuFcEVPNop/l2ZNndhfL8Qu7I+VkvW5xfpXOjkEyM0ppqm7ibv9t9AYrDx7s&#13;&#10;8+LZC6nnRw95frjKwfY4e+tD7C50cn++he2FWtZmGtmeLGf+dj4zfenM9iUzP5DK1EAug62J3G5J&#13;&#10;oPdWLAPN8dzpSJHRobm+TFZH8mUB7rKIGY0UMdBeQnlNDclJCYRHmMmvrGBt9S77O9uUlJQQEmrm&#13;&#10;mpOa98778Mn1IJy9IyXYWB9rRGixv5a1kUa2xlt5sjzM8eodni6N8vbeFC/Xx3m6OMTLe3NngOXl&#13;&#10;0UNeP39iByyvXvDlm1d2wPLmBe9ePeOLT1/y+esXvH7ymM9ePOeLVy95d/yMxw92iUkuJiwuH1Nc&#13;&#10;HjpzFiExuRgTCwiMTJWQRWfJILG4mticSqanF5lbWD/RBnOLm1JLSxsStohulvvbjxi/u0jPwDCj&#13;&#10;I9OMjcziqUvC25hIUlMuxcMV2Aq7KSjvJs7agF9AFgqVHYxoTKWExzdiSWvDFFdNbvVdErI7Ueqz&#13;&#10;CBT9TsZs4tNqSMmtITmvmsTsSkyWCixJTbLA21+bLSFLRl63jJkrQlO5rojgkoeJc+5BchXpsp8G&#13;&#10;X3MklxQBuBt1XA1QcsnPj9B0I7XD+QRbPLEWiGLZGopbo4hIV1HQHEnneAJjSylMb2ZS2x2JS7Ar&#13;&#10;+tQg8ppj0Fs16OO0+BsDOOfoyMcODpxzcOCDG254G5UYM/RYisKpGIilcTyW2mELqVVh+IepcVOr&#13;&#10;MKaE0LtoJb8hQrpYhIPlhr8TqWVachqMKKMUXFE4EpZjJKooEke1G24mf8IzgwmyKAnLMpBQEUVu&#13;&#10;i4X2OSv1Y/GU94aQVOGLtVyBJV9JiNWb7JpA4vO8CU9zpbDdiLVELOr5ESs6WOxltj+X20rQclJ2&#13;&#10;K2CLACxVzfMSrgjrf3XNOJ+/fc2//PMfKSjtknf0skpGpYNFApaTwrDKxlkabs3Ki9aWtiXSU5vt&#13;&#10;gGX6KU31dwk2pKDWxeOnNOGrMOPtE4G7p1E6WK6LeNBFPz4678fHF5R8fFH5Z+4VD59wWa7o4hKK&#13;&#10;p0c4fr5RuLmG4upixNfXgkKs/aitpKWUS9dKgDIOfz+LlJdnhJxhdnbUy84Vf48YvF0jUIo5PIVV&#13;&#10;gpaQgASCfCxcuRLEJ5/48sFHHly67I+3WBm6qZeARThuLHH50r0i4IroX1mcXrKDlRPAsjy9wurs&#13;&#10;Ostza6wsbrK2LAps7ctAdriyay/IXf8Zsqyvio6WLTn7vLwg1ofWWRdfu3iPidFl1ha36OsalQ6W&#13;&#10;0aFp5ufWWF/dlDESAVd2t/Z5eF/Efw6li0W4We5v7bH/4EDK7mw5ca/s290rR49fIiDLytIWWalF&#13;&#10;/OE3X/Bw+x6B6lxc3ONwdPNHE6NHABZjih5TqpaIjBAibQYpU5oObaQfxggV/cXZ/OHvvuB3P37P&#13;&#10;jz98K62HE3c3aW27S5y1kZi4OoTbIi27+2fldJOZ349NKK9XKiuvj+yC/n+nnMJ+8ov6pLJy7c4M&#13;&#10;W14P2QV95JXcJl+sjoi7UmLFp3QIccJUVn1HRoXKayftF7/V4uJXFNdNUSdcLM1zUsLRIj5HfEyc&#13;&#10;TMkTqtope3zhBLgImHAKIyRYEAtIFRNnd71Oe4jscRJ7tEiepFVN2l0bJ3GactHNIRZoGmapbVmW&#13;&#10;qqyboLJerCWJ1RoRbbLPA4uL+YLiQXIL+knPrCMxuZTUtAq+fX2f3pYe4qKKSUlvl84eAUAkgDqd&#13;&#10;Wi4Y/BmwiHnl0jFyxER0qZgEFqWrv1DZHfvHi08Ay8nnC9hSVDaKrfiOhCungCW3VHTRnFiqT37u&#13;&#10;Tx830blSLVwsEq6IONbplPFp/8qfQ5bCsjFs2Z309S/yj3/6kwQs//DHPzI2ukpZVjW3yproudVD&#13;&#10;eW6udK+01NWzPD3C7J1uBrsaGOu/xdJED7Nj7cyMtDE12MLdgSbGehroaaqgtjibupJ8ygvSpIZ7&#13;&#10;b/Hd2yP+5bffSsjym7/5luOj57S33yU7t53U9BYybO3k5vdKsFVaOSK7Z8S6k3CvVNSdABb5XLF3&#13;&#10;y4jnk/g+axqmqW6coqJe9H6IzpURUvJ6yCjol4/36R1S8didwjqxMCUBi3ieCFB9BlhEIewSpc3r&#13;&#10;lDStUFw/R0XTooxjCudHVcsCElI0LlLSsEipONaJmeMZu3tFljOPk1E0TEreIMl5g1jSu+jpm5O/&#13;&#10;J/o6x1mev8dg/yw2WzMRUaWEhhdhCCskKCQbf00m3qpUTFkW/CODuar0kxdj+qxYnEI0OAYFoY2N&#13;&#10;5LpPMJ84BfKRcK1c8ZF6/6IH71/wkif/oh+gsG6a6s4NypvtgEVGhJrnZdmtcO4UVd1h48Er9o+/&#13;&#10;YPfxG7YOXkjJEttTwPLwNfObL2jpW+VW5wItPTM0dggHyyRNnXNS9W0z8v+VgFhJmR0SsAjIYo5r&#13;&#10;xNM/WwIWJ680PPyz8QjIxl1lw0udgyK4EJ+gXG56xv8MV66Hcu6qho8dgnj/ij/vXfbjg0tKjDGF&#13;&#10;NA/M0Ta8SNfYBrcn77G2scv6xgPWN/akROxHulHEOtDWkXSwLKyKieZ95lcf2F0s64csbTySnydW&#13;&#10;h0Qx7opwtWw+Yn71gIOBEbKiMrCllHK7+y53prbZfviGzZ1XHBx9yeHRl+zsvGZ18xlTC3sMj2+w&#13;&#10;+eA1L99+x69+9Xv+8R//Ow9WZ/j7r97w1atjXjw6lHfZxPHd0T6v93d4c7DL54/3+e7FE745fsLu&#13;&#10;0jRDzbmMtOQx3l7IrUobOWkWCVjSk+yARbhXkhLMREcZSYiLlLAlIzGBlNh4EqJiSYxJIDXOis2a&#13;&#10;SliIWT4HRN+Km28EDS09pNlKscSXkpHfSGpBPaaEIgJCU3H1j+aqYzBXnTR8cjVIulYkXLmm4f0r&#13;&#10;Gj64qrNDFlcjN60t+PWuEzi2z7noej5yMJCU10Xn2AMcvSy894E/H5xT8vF5H3mn12xJRxEWhSk9&#13;&#10;mQhbKoaUBFRRZhT6cK666LhyU8sNt2BcvENw8tJy1TmA624qbrgH4aeJIjorDUtSCpc9gznnpMI5&#13;&#10;MAxfgwVnVSSuIRGc99Bwwz8Uz6BwKXdVODd8I7nsZsBDbZW5dWV8GhqrjXMuKtz10ThrI9Cmp6FJ&#13;&#10;SyWisBBLRRUeahNeYSZuBGm54KuQUbwQWyyG3ERia3O4oVZz3lfJZX8fWTwbmR9PQHQY3hERXFEE&#13;&#10;cNlXKQFLcIaIIUXiEOiNi94PY3Y4YXmRhOVHEVWaTLyYcC6y4h9rwNusOwMsgQlhBKeJx0VNYKLo&#13;&#10;YolDmxyDIiocXUoswWmxBCaaCcmIQZsaTlBCKMoYPaqEUHRpYSjNSoJilSRVBGIt9yexTEF+m4b4&#13;&#10;cm+01hsEJ98gvsyb/I5Aynu8qRnypmIkiJwOP0oGVVSOBpHX6kNKlStpVa6klN/EWniTxHxHyro8&#13;&#10;JGQRcKWy34vaYR/59TWD3tQN+Mrp5pJuBZYcZ6zVPhR1B1F920BVv5FbA1kU3UqTE+wlFcMUV4he&#13;&#10;qz55M6SkQgCWEYrlSt44peKmyilk+eVrm3BnNs5KqHL6cQFYxOt+pVibE51ddXfIK+knu7CXFFsb&#13;&#10;0YkNJGa2k5TVSVRiAzpTsX19KKGe0IQGu+Lr0VtqpILCCgmNrCRAlysvbASYyS7uJzapHt/ANC46&#13;&#10;mPjocsiJk0V7BlcEaPnkWhBqQyrnrgRw3ScEl4Aw3DQRsiD5ilcIHzmKyJofH9xQ8eHNQM47abik&#13;&#10;COWav4nLnsL5YsAnMBzvgFBuuPuRakslIcOC0WomOjOWpNwUojPiMKdZMCdbMMZFEGoJI9QSgV6U&#13;&#10;4ZpDiE6NJKMwgaS8WKzWFAoK86iuLcGWn4IhMoKw+FBK6tKpbE+npCuBoo44koojiMu2YIw3kZ6X&#13;&#10;QXVjOQP9ndTUlZCenUpuYTrllRnsTDSwPV7HjgASUw0cCXCy0i+ByefCvXLvDp9tjvJufcgOWJZ7&#13;&#10;2ZtuY3+uA9G58uX9MRkb+mJrmF8/WTmDK79/fY8/vNlmabSLV/dmJWB5ereHt6vDfLV798TBMsU3&#13;&#10;ByIatMx3j2b4Zn+Kb/am5Me/2rnLl/fFOtEUn22N8GSikYOhCvaE42aokocjtRxNN/FiqZNn820c&#13;&#10;TjdyNNvEy5VOXix3SMAiJqZFNErAlUfTjdy708DCUI3sYcmtTccYbeCi0zVuuIubzl58dMGbKzfV&#13;&#10;uHhEY44qYHRymo2xTnbm73C0vcHBAxELOpASLpXHDx/zZO+JPQ702O5iOZtuFuDl2fGZZORHxH5O&#13;&#10;9OL4BU8eHXG8v8OLJwe8fPaIVy9EpP0lL589Z+buNDVVddRW5FJZksvaZKuELFvT1SxO1LI0WMBs&#13;&#10;Xy6zfWncGcpiYSiHuX4bYx3JErAIyCIAy1BrIjO9GRKsLA7mMD+Qx9poMetjJSwPF3NnqJ2lO00M&#13;&#10;dVZSU55He1er7JQszC8nKCiCSw5B8qbOZZdgPJQW/LRJrI40sHi7lrm+alaG6lkbbeBwvl8uBwmg&#13;&#10;8nxj8kwvD+7z8tEDXh7u8O7lE969Puazt8/54s3LM8DyxVt7F4sALO9ePOPts6cSrgjAIiQcogK4&#13;&#10;iD8/erDL08Mj+Zg/PrB3YIqVIG1ElryxEBZXzJTo7fxfAZaVdTlKsnP/iNX1Q2bn77Ewv8Wd0Tk0&#13;&#10;UTkkNORTdqeG1Nx2cks6udU6QnZBD4GaPAlZgsPLiUxsJiSyCktqB1HJt0gvGSAyqQ5VaA7+wZly&#13;&#10;otk1yERAaBL6mEyCTKkYzEWYYsrx09pwUSRIBRnzMCfU4x2czHXfSD521/KBuz++0XE4BYcjFsqC&#13;&#10;EsJIrk6VkMU1OBB9kpHuiTQ6JmLonYmltj+MgcUswtNUKMM9SSnRyW6W3ruJ1HSbCU70I6nUQGyu&#13;&#10;Dm+9F6FWPYZE0bnmynuXHaTO3XAkJElPdEEUxoxQbI3RdC+mklgShmOAPxdcFVIhCTr6lqzcGoon&#13;&#10;KlPLTaUbN3y88Q7V4Kh255L3TTxCfUiuj0eXEsx1pRsxhSlE5kYTGBdEQIyKkNRgYosiqB+Lo34k&#13;&#10;iobhcIpagkgs8iC3XkVlWxStY3r6ZqMpE3GjdiPGNCV+EV6Y0lSngOXP55mFY0X0spy6WWqal6hu&#13;&#10;WqC8foa7o4uyoPX46UsKSweQU6e/BCxy1m6aKnnhOi/dK109G2RktHLzoo7lu49pqBklWJ+MMjAa&#13;&#10;D28dCr8ofBRm3D31uLkHcN1RyTkRDRJwRQIW/zPAIiNCl3y5el0lQUpwcAqBgUl4e0fbY0PeZvx8&#13;&#10;zBK6hOiSZDGtcLn4KWLkPKSvpxkhhVc0GqUVjcJKoE887k4mfNzMKL0s0r3i52bm4mU/PvpYwZVL&#13;&#10;AZz/2Jcb19T4uEfg7hSKm4cRvSEdS0wWq2I96C/gyulE8+lRABZhwV9duncGWTZWdtnZOIEsazts&#13;&#10;CLiyLnpa7rG+vMna0jrrArAsbbK6fI/JiRWWlrZkB4twsNzuG2dxboWN1U3ubeyyd/+QRw8fybkv&#13;&#10;UWorbP8Pd+wwRcx/iV+2e+J98Yv34QGHDw94tv+IXwKWzKRC/u77NyzOLKLRFePsFoeDiy9aSzCR&#13;&#10;mWKW2UB4upAenVWLJlFjV4QCld6b3kIbv/vbz/jjj1/x2+/fMtQ9SEJcCUZTBhq1VSosIk+Wzoni&#13;&#10;uT9TqnAcVUqlpNRgy278d8rLbaCmuEaqurieyuJOqbqKHppq++XbFbIwVkQmRmVcJq94mKraKaoE&#13;&#10;VKmZpLxqAuE0kFGg+inqW2dpaJ2VwEU4KX4JWAQwkLBEOE6q7TDF7l4RxaX2EjzZJSLvYk3JYkzx&#13;&#10;+acX0acnYadHcUEtgIx9jtY+8ytLNAX8qRUnaXMyliT+jTwBQwTsKBqWEpGomKR6afWLT6nlm9dH&#13;&#10;DPcMyYWgtIx20nP7pJtHOHpOlZk/cDZFnFM8ilTJmHSniL4auUZzUpYqOm/EbPGpRBTr9N8WLh2x&#13;&#10;hiTgipCAK/ll9u9FfG8ijnIKV8rqxKzllAQNAjaIaNDZlPHJOpNYafqliyWv8DZZOV1MTGxKuCIc&#13;&#10;LAKw2FIbcPgrNyy6REozy6grLeNWbT0drT2szI0zN9HL7a4aBjurudPfwHBvDeMDjUzebpYSkGV2&#13;&#10;pJ2B1gput1fR31ZFR0Mx1cVpDHbU8PbxFv/00zf89lc/8Ovvv+frTz9nYXaL4tJerCmNZGV3UVA4&#13;&#10;QHmVcESNU1Y9Tvl/AFjE9ye+17rGGXmsvTUt+1fE9HZW0W3priqtmZauqNPngniOCEnQIsCdcLBU&#13;&#10;iajVBKX1C5TWL1JcPUdR2aRdFVPkVc+QVTJBTvkkuRWT5FZOUFAzSVHVFEWVdymunqakTrheFuSf&#13;&#10;5YroVeUk6UUj5NTMEJfdT1RaF719M/J3w+2eO6wv7tHTuUhqZju6sBKMMVVojEX4BqXhE5jCZR9/&#13;&#10;3EN0KGOCCUwwEJoZQ0x5qowHXfFW4eyvw8FXy0U3Necc/Pjw6glgueTB+1c8ee+ij7wIKBA/g13r&#13;&#10;Mh5U2bpMTduyhEMiBlVUe5fl7Wc8evY5R8df8ODxazb3j9nYO2Z5+4mUcLEsbj6nbWCLquY5Gjrm&#13;&#10;TyJCwsUySWP7PLc6F2nqXpI/z+UNU7JzIT6lgbjkJkzRDRKwOHmmSrDirc7DW52Ld1AWXupsO2DR&#13;&#10;5uOqSOej6xFcvG7g/LUQ3juv4f0LGj68puO/Xgrirz72x0Es0gVaUYfnctPDTEJmHc1tg6yI3+En&#13;&#10;gGV95zmr949ZWj+UcOU0GiRgy9L6Hmtbj6VLRcaBJFg5YnFNAJZDFlbtEaEfVlc5vtXJXusA+0Mz&#13;&#10;vHjzPe/+5vdS3/z0j/zwu3/hzXd/4N33f+L+4y+Z2XjCztEX/NO//U9+/Pt/4De/+Qf+9rPH/P0X&#13;&#10;L/jmxRGfPTng+OEuTx+KguwtjrbXefFwm6+fHfLt8yO+fHLA7txtFvtLmewsYKy9kMaqLPJtcWSl&#13;&#10;xpD6C8ASHxuBUFJiFCmJMWdwRQCWX0qjM3H+sgfnrmnxUkbR0dJKUWEp1tQKMgoaKKjrpLhpkPTS&#13;&#10;Ni7f0HHxqgYH11AJV0SWXoCWD6+oZbmngCznbmo57xLKlcgqrufdxrdrg/Oe9vnasMQaEvKq+d/P&#13;&#10;+fF/fOjDX3/ohY8uAnVYHK5i2jg4CnVsAoExZgItkfhHmvA1GnH0CeGaWzCOvqG4qcJwVgTj6K3G&#13;&#10;S2UkQBdLaFIiSVXFZN6qIDw2EQd3FVedfDjvIi5UlbzvoOa96wI4GlFZEvHSReIaYOaGbxTnbgRx&#13;&#10;2SOMj2+qOe+tIciaiSEzn0teWtxDornkbcJJbUYTn4TelonRlkhwahzOuhCuBarwjNCjt8XiF2dE&#13;&#10;mRCGg0bBJz6BnPf1xzcqGF1KOK56FQ4BQoFc9PLDSReMympBEW3CSa/BUavAP14tIUtoTgTqtFCi&#13;&#10;q5KIq0tDn2tGnW5EFReG2hohV4Wu+AbIqFFoupXo/HRUsWY8TcE4aQNw1qrwCtcSWZJAZHE82tQI&#13;&#10;lNEKNCkmQjIj8YtU4m9WElekxlquIaXWj6xmFekNSsx5bkTmuJJR70dxj1gB8qNuzI+GCSW1I/4U&#13;&#10;dgVSMaggucaH0HRHEopvklZxg6QKJ2z1rlTf9qZhQiHhinCuCDdLw5gvDaMKStu85N9XNRSAv+Ei&#13;&#10;xmxXCVnKenWUdIZQ0Z5CYkEc6bk90t1a2zAlb8AIuFImnKQSsIxQUjUqXSz/0Wu4eJ0TTm4BVU5v&#13;&#10;opwCltLq0T9zoQrQIpRbOnhWOi4gu4As0dZGIhIbMCY2/jtpo8qIiKmTXVHCnh+RUEd50zTW9EaC&#13;&#10;9DYuO4dJF4twsgjQ8v4Fe6mtjAtdVPPRFZWcFndRmrjmGYzCEIOnTjwX9Vz2CObDGwESrgjI8oFD&#13;&#10;IO87+OOpNHHTXYujhw4fVRiaUAvaSAvRCVas+ZmYkqNJyE4iozCDzKJM4m2JmNPiiU6PIyY9ltiM&#13;&#10;aEIt4WgjxMRzOIlZsWQWWbFmJBKXHI2tMJmu29XE5eqJsIZSUJVMYV0Sha3RFLZEEJcfQmyWBX2s&#13;&#10;CVNsFKm5GRSV55OWk4LJEkN0QhwVVTYO59p5ONPE4WIbr+8N8npzCAFWvty5y+f3xhCxoHdiUnml&#13;&#10;70xHCz282hzibx5N8fdPl/m1mF9+vPhn7pXvXtxnZ2aYyd5mCVieTfVyPN3HpxtjdnByEhP66sE0&#13;&#10;3x+tSDeLmHoWUEVqZ4IvdyYkbPlie4zXC908vdPA4VgDT6baeT7Xx+vlPhlZ+mxrlBerfTxd6uLJ&#13;&#10;QgeH0w0c3K1hf6Kaw8k6HonY0EQN2+O1LA9X0dOSRUldFokJ8Vx19sLbP4wLVwP58LwXF2+ocXaL&#13;&#10;IT6uAtEtsjHWwf3ZEQ43lzncfXgGWB49eHQGWETvyqmj5Zdull8CFgFUhJ4/e34GXWR86PixXAsS&#13;&#10;k8xCjw4eMD56Vzr/RGzpr/7agWtOehKtueSkJ+Hrb+FOf6ZcEZJLQoNZsnNFuFPmB7IYbU86AywC&#13;&#10;sgy1WZnqSWeuP5u5/jwWbuezegJYNu+UsjPTwN5iB/vLXezOdXB/up3JkS7yc0vxV5q4elMtdc1N&#13;&#10;gMIE/HXJbNzpZbq7kumuCibby1kequdoaVg6VV7em+XpyijH6xO8fbjK56+f8fnb57LcVi4JffpS&#13;&#10;OlW+emePB4mIkJB4X0jAls+Fo+X5M948e8pnL1/wxWs7aPn0+TGPdnd4KsDU02O54vpgZ497mzus&#13;&#10;r22zML/M5OQcU5MLzMyuMjm1xNT0MrMLdheLdLCsrMvZ5p37h2xs2LW2souokpi4M0dmayUxlTYa&#13;&#10;W8bo6Bmne2CSroEZcosHMERVyA6VqORWQswCsLSRUzFCSkE38VmtaMIL8QxMQaFNx12ZiKsyirD4&#13;&#10;LAlYwiylJKQ1oDHlyRUkH3UqPuo04lNbcFJG4xWSgKMmDNfQCNzDzDgHh+EeGk5gkoXYEiv6lHD8&#13;&#10;I3R4BKsxWgPovBtDy0gUxW0G7qxnk5QfhDbClfBEb7QWX+LztcTlagiOU5BVY6K0PQrvEA9cVD74&#13;&#10;GVVc8XDj/SsOvH/lBuccHFGYFFiK4gmM1uMU4Isp1YQqWstFL3cueHhwwd0T/4ggyrqtZNdbiMwI&#13;&#10;JcQaQmhqOMrIUByUnlzwcsA7TEFMcRQ+YWIVUEVAjAFVrIEAixoPgy/uIV7oU/ypHjDRMhFJzW0T&#13;&#10;6VX+RGQ4Ep5+k8zKQCo7I+mdiWN2N42cW0Z0CT6ooj3Rxin+Y8DyS7giIcvJ0lB14wJ9XdPMzO7y&#13;&#10;4vmnFJWdAJbiEbmocRoREi884iJLvGiJ2IWICKWnt+J4KZjpvi1GuhewRGXi5SM21TUo/KPx84/G&#13;&#10;x9eAh7s/bq4KrjuL1QBvPjjvxYcXFZy7rJCQRXSxuHgYMBptmIw2AlRm1OoU/P3i8XKPxNsjDD+f&#13;&#10;SDw9IvDyjJTxoJDgNOle8XQPx9NNKExOMasU8RKyqP0TUbiF4+4YiqdzGH5ukShcI3Fw0HDpkpIL&#13;&#10;5xVcuuDP5YtKHK9qcb4ZjJuTHqcbwej16ZhMWSzN2Sea56aWWJheOYsGnQIWsQgkIIvQxuoOYoJr&#13;&#10;a22X7a2H0sUiQMvWxg7r4i6oBCxbEqxIwCIWipY2mZtcYPkEsExPrTA9sST/jvtbolfliP0HR3IN&#13;&#10;RMAVoUd7j9i7v8f+zj4HotT2/h4Ptu0rQqeQ5cmjJ2eAZXV5i9qyW/z4w1v5bwUbKnF2i+Xjy+4N&#13;&#10;5f6MAAAgAElEQVRoY0WmLVR2rsjelQw92l8AFnWEL4EGH7rzM/jtD+9kv8Uff/UZTdXNJMdmU1NS&#13;&#10;T0Vpo1RjfSfd3SNn6u0dZW1pgc2VBVYWpqS21uZ5crAudfzoHm+f7Um9efqA10+2pN4e7/D12ydS&#13;&#10;334mfsEd0NE0SEVJ94l75QSwlIxQIe5IVdyhpGKcCgFZTpwqotC2oW2Wuha7e0WuxPzCwSJiQnKq&#13;&#10;+SQqJKCA3bny5ysD8qJZlqBO/uxwkRfMMxRUTFJYOUVe2R0ZgcouFHfORqTExbVYKhEScEeAlYKy&#13;&#10;O7JD5RRu2ETRb+EQKVk9WJLrMSdWE59ay7dvjiTAEjPMErD8Aqz8/wIWCVrEv2+fCD6FLNlFQ2Tk&#13;&#10;9p/FtwRoOf1vEIAl6xcOFllye+LGOf3e5YmmdP5MSahyCldO+3Dk8QSw/OXjmC2cS9mdTE7e43/8&#13;&#10;279IyPKbX/9EQWYdQc56MqKzKMsu51ZdIy2NLfR09jA50sb4YDOj/Y10NYoloQI6G4u43V7JUEc1&#13;&#10;w5013G6rZGa4jdHuOsb7m5kYbJfqbCympTqXpqps7q/c5be/+pzf/d23/PZX3/Hj99+yt/OIysoB&#13;&#10;UlObycvvo6R0mMrq8TOJ0mSxlCas4QKuCOdKfeMs9Y0zcmFCzPyKgtvyOvE5wpUkAN4cIjpV0Thj&#13;&#10;d0edRCrFibxYYjsDLDXi88ep71ihsnWd0jrhTFmhumuTmp4tqrs3qeraoLZ3Sx4rO7eo6LhHeeuG&#13;&#10;VEXHNkJVPbs0TR7TvvgpLTOvaJp8LlV9+yELiw85ePiInrYhFqfvnwEWS3ITlpQmCVh0xgLcQwxc&#13;&#10;8vbjhkpJcKoRU3YEhswwdKmROASpuOYbiJsqBHeNias+QVxw9+e8u4JPXH34xMWbjxw9ee+qhwQs&#13;&#10;Sbm9lLUvy5lm4bqpFGtBAszVjksQ8fDxO/affCq1c/iSzb1juRq0KHpNNh/LeeaZ1Ud0j27R3LtC&#13;&#10;Q/sctzpEB8sUjR0zdrjStUhL7wptfWu09m3Q2n+Psvq7WJJq0YWV4q8pxFMppghz8A7Kw1eAFZEx&#13;&#10;1uZJwOLin8ZH1/QSwLj52bjhncoVtyTeu6Dho2vBfHBFy38RkZOLKglZlPps3HxSuHIjAgdXPbrQ&#13;&#10;VAqKO5mZ3ZJRoLXtp6yJ1aPNR7J7ZXvnmPV7j+XHBEQRcGVp3Q5VVrceyffnV/aZWdpjfvURb0dG&#13;&#10;eZZfylF2IUddwxwcvGDv8Rv2Hr/myauvePrmG568/pqF5YcsrOxx+PJ7Xn75E7/6/T/x40+/4/d/&#13;&#10;/Gd++vqYn758KQHLp0d7PN7e4nB7l/37Bxzcf8jTBzt8c/xIAhYBWrYnmlnqL2GqM4eJrjx6W7Jo&#13;&#10;q7dRU5pOQXayjAMJB0ucJZxkAVes0aQnxp0BFmt0HKlxCVhj4iRo8QsK4fINLz68qsHDz0yctYqq&#13;&#10;8iqS0ytIy64jr7qDpqF5Gm7P4uZp4dK1EC46hsocvQAsIiL04aUA3r8sXEQaPnLQcM5Jz2VjGReT&#13;&#10;WvG4Nc9lcxnvXw0mKqWB2q4R3rscxH/6SIG/Pp6A0BgcFXqc/A14aCIwpqRhyUsjuTqL+LJ0tAnx&#13;&#10;OHj7cd3DBzelCm+lHqUhAl2MmbCkWPxNofgaIkipLia9vhxjRire2nAcvYJw8lTh4KXjsmuwhCwf&#13;&#10;OepwDgjHI9QsS0Dd1Ak4+Jr5xFnPe1f8eN/JjytKPaacInwjElHFpUvAcsEjFBe1GUtOMdeUWm4E&#13;&#10;6bjir8bt/yPsvbviSg983Y9wZ60z5067ozKSyBmqKKAKKGIVVQVFKHLOOeeccxAZJJGDECCBMkqd&#13;&#10;3G273W672+M0nnH2eM6Zte4XeO563wJaDufeP35rFwiQRKq9n/0LYUHSbRJXk054QQKB6eYTwOLL&#13;&#10;eW8/Ge/R5cbgZQjAxkeJjdKXqz5+XPNT4xYRjnOoFofgAJzCAglICcFQaCI0W0dgRgRRlYnoS2LQ&#13;&#10;ZkUSkB6BT1Qo6gQd6phowpKjMBdaiMiIJTAxhrA0C8EpcWeQxTXMH1VsCJrESNSxRoISo9EmmQmM&#13;&#10;CyepIpyw5CBiSzww5buRWudD7UgIFf1BxJV4YMx1IrXGg+IuFVWDKsr6FFQMKKkZ86P+hkZKvC6p&#13;&#10;0p3CTgV5rR5kN7lR0O5B1aA7FQOuFLbaU9HrLFU96EbDuDcRSfbktrhT1qdEGXqRrBYl2W0q8tsC&#13;&#10;MOX4kVYWR0JKM5n5/ZSLGyeVN8gtGZLx3JLK8ROwIuDKmIzvnrozJUw5cbOcARaxlFl54nI56eIq&#13;&#10;KB/HGg0VcVHhghFuR7GwecMaJxXT9HUzcno+LrUNQ3w9uri/V7CxVPZkCReLiCyaEhupbF/CnFiN&#13;&#10;NiIHG2c9H9iESMjy3mUt71zUyMLbK3YaztkFctEuEHsvPVfcgrjkHIBPuBl/QzyewSYuuag5Z6s6&#13;&#10;gywf2Afwto2St6+psBdrV/YarnsE4RMegz4pG0NMItF5iWijQ9HFGzEkRRGTHYMh1SxlTI0mPi2C&#13;&#10;6KQIAvQaNFEhBMfrKajNobgml9BILVp9AHnlZtIr9ERlBBFiVhNuUROfH0qGuJjqNJBeHUZ8noH0&#13;&#10;0jgC9BEkZCWTWZRFYUUJ8RkpGONiSM6w0NBczLO1fj7cHZMSyz7f3Z2WEoBFdK68uN0jo0EiHiT0&#13;&#10;8c4oPzya4ceP5vjJw1t8dbTEV/cX+P7BIl8/tvavCMBya7SbsfY6jjfneXHbGhE6vjXI640xPtoa&#13;&#10;55MdK8j5wdEK3zuYle4VERsSUaHv35vj870ZhJPlo40RXt7u4/lSF4eTjTye6+Z4aZDnN4Ujpl9C&#13;&#10;oEc3OzmYaWBruJStkTIJWARkeVPb42UsDxUy1ZnJcHMVyZYErjsr8FZFctFG83eARZS4rg23sLs0&#13;&#10;yeHmCvd3dqzn/nfvIQDLw4OH1pnmw/8DYHn0rYPlTdgixjGk0+XwEU8fngCWx0c8e3hIV0cv750T&#13;&#10;64EKLjuI6XBf2U8VbsrEJyCCd88FcOmKH6M9qYip6umBTG6P5EiHyuJABqNtlr8GLK1xTLaLhaFU&#13;&#10;6XpZHStmfbyYrckStm+UsjNVxtFSAx/t9/N6b5DD292sTjQQl5Ekfx+fAparzuEoNAmotMksD7Vz&#13;&#10;u6+FG311TPbUMj/UwL2VMZ5sz/NofUrClifr03x0tMMnr59KoCLcKW/qNB4k4cpJF4t4/OmHz6XD&#13;&#10;5cnhPQ7393n1/In1/V4f8/TRAw7u7smJZ/H5fPToCXt7j9jYOmR6fofpqQWpqRsLjI3NMT4+z8SN&#13;&#10;RW7MLsuI0E0REVpekyW4wvVyOt+8cmuFhbkFOcXtExtNR8ckvb0zdPZM0js0Q+/oIqWNU4RGVxCZ&#13;&#10;0EBCbh+G+EZyK8Zp6l8nNq2VmPQWQqIrcfBJwt0/CXVYDr7h8YRGC0dLDL7BmcSlNBARXYqXJgWT&#13;&#10;pZpgQxFB+mK0kSWoDAk4awxc9w+VgMVWE4p9YBi2gVqcdIGYMqLwM4bhGqDELdCFmBw17ZNRdM3F&#13;&#10;MLkcQ0KGF5YML9oGw4jK8CM4zgdLYSAZ1SHU9McwfSeX9MpwLjo54qr2xivEB3ulBw4qT664uvCO&#13;&#10;3SVsPF245u3B+7b22CrF8pAKG4U7592cpcRjf3MQUblGVJGBKHUBaBN1+BrDsPf3wzXYC01MAH4m&#13;&#10;NV7hGq75eOIWqkabpCc8XcgfTbwrUfkKCVbqRiIwFyoJSXYhJs+VjGolVb3BlHYF0ziqp2MqCnO+&#13;&#10;P1qLt+xtMWSp/zFgOXWunB1PAUv9Iv3ds2xsPuKzTz+nsXGa9Ow+8komKBUdACKjenInX+RUi8pG&#13;&#10;KK0Yo7Z+lvT0dhyuBGOKKWSgbRY/P1Foq5EScRt//zi8FUF4evnhpfCXd4jev+LJd8678PYFT965&#13;&#10;aIUsTm6h+PqbUSij8fDQoVLGoPSMxskpFGenMLzc9BKwuLrocHaOwMU5XDpdRGzI0SEER/sQnB3C&#13;&#10;cHEIw80pHKVnFP6KONReJrycInC6psXHNRKVu4mLF3w4d86bS5dU2NoEcP2yBidbLW4OIbiIRYRr&#13;&#10;wbi7hBOgSUQfmcOt+RXmpsRM85Isur09v8zq4iqrS2vcXlw5Aywbq3ek40SseGxv7UkXi3y8scvG&#13;&#10;m4BFgJabomNFdLysM39jXkKXvs5Rbs5vMD+1wta6WAo6Ynf7PqJj5RSuSAfL3n32t/c52LECltMf&#13;&#10;UJHpE4+Fi+UMsDw45s7OPfo7R/n6y9dsLK8TFFKJi3sC5644E57wLVwxZopiW6uDJcCiQcg71BV1&#13;&#10;qBddOSl88/1X/OGXP+IXX37Eh4/v8fLBPl9+8oxXj/f43usjfvjRIT/59B5ffnSPH354nx98eMiX&#13;&#10;Hx/yvdd7fHy8LfXqyRZPH2zx9GiDo701dtbX2d3cZGt1haXZGan56VmmJhbP1Ns5SWVpLxUVQ1Q3&#13;&#10;zZ45WIrKJiRgyTkpgM0vGTtzsFQ1zsq73TXNc2fQRVwwn8ICAVjEhbGc2xUg5MR5IQCBeCxfPrlQ&#13;&#10;FqBBXiyfLuyU35BOj6xC4RQRd7ImpYNEQAsBTIREZOf0sehKke4RuZxk7U0Rr8vMGyA1q4fE9E5i&#13;&#10;k5swWWqITaqWgGWoc8jqYEnvIDW3/68kCqjTcwfkx88uFm6YEwfL3wAWAVYEZBHARawxCcgiJMDO&#13;&#10;m4AlX9yJO1l4ksW2wsFzcuJZWGWdard+3qYRfSsCsMjeldOZ7JP+FfE5ezNqJRfHivolYNnZfsif&#13;&#10;//BbCVj+/Pvf8JMf/VBaLB8eHDI1MkF1aTXVZTV0t7cwPtgkAcvEQKOEKiNd1Qx3VsnHArIMtFfQ&#13;&#10;01JKf3slA20V9LdXMTHYxsxoF5ODrbK3pa+tkpqSDGbGuvj01QH/9tNP+NU3n/KLn3yXV8+eUV8/&#13;&#10;LuGwcLGcApby6huyRLmscoKyKrEyNCEjKcKtklUwRF7JiHSh/BVYqhUg5tsIUWXdrDzpPo2bvXks&#13;&#10;FA6r00WdxtuUyOiPKIWdo1QUwtYvUNSwRFH9EjkVsxSdOFaKquesDhbhfqlfoqTpFoUNixS33Kaw&#13;&#10;6Rb59Yvk1y8Rl9JG/8CCXBLrahlkZmKN1uYZYhPqCTWWY4ivI9RUgVtQBLZ+amwUKmz9VHhGqPE1&#13;&#10;a9HlRBKaHoFvTDDKqAAUxkB8ooPxiw1GFR2Ac5AvDhoVTv5+OPr6cc7Jg+9c9CQpb5jqrg1q2m5R&#13;&#10;1mCduBZRpp3D59x/9jF3jl6yLSaP7z9n9c5jOcUsXCurYjlo+xHb+8/YPHjGyv4zbu8+YWHzARNL&#13;&#10;e/RPbNIxsExD+4JVwtnSs0zLwCa9Nw6o61xBXNCIKUJlQA7uqhwJWLzUuSg0VsAij0H52HsnklEw&#13;&#10;QXv/NhX1SxKOZpdNkCV6h0TcSkyzV96QSswZwJzaLaXVVxOkryIwohJNcBFrm4/lqtDy2j3WNo6s&#13;&#10;jzfuIwCLhC3i/7QhIkQiHnSf2+vWzpWbqwcSlCwu73Nr9YBXvX08LKnmKLuQw+Ye7u4+YGZxm4Xb&#13;&#10;uwggMz2/xeiNFXoG58kta5Nw5fizn3H/4x/ws1/8kl/9+vfcuXmLr14/5tNH+7y4d5ejrQ0JV/Z3&#13;&#10;jhB6uHfAi8O7fPhgn1cHG4ieg4WefMaaUxhoTaerKU2qrDCB/OzEs4JbAVgEXBE6jQfFm8wkRseS&#13;&#10;EmONC0VFRuMbrJNF6RevuuHha8BsKaezs4PCqjZyqnooaBikZfQW7ZMrePmkYOsUwkW7EFlIe+6q&#13;&#10;SjpZRMRM6L2r/rxnq+F9+xBsdJU4l4zi1zDN1ZwB/tnNQkpeOzfX7vMv51U4ehlw8THh4heBX3gs&#13;&#10;XkGi0NaIuyYMQ1I8yYXZxGQkExoTjUYXjiIoCO+gYDwDwwiMSSChqICU4iy8QoKxUwZjTE8iviSH&#13;&#10;6Mwk9EkxKEONOPqGc8U1mPN2Gi44BOARqCc0KRFPrUk6ZrzD41CZUjnvoJURM3F0CjMTWVSJqagc&#13;&#10;/9gUzjtp+c61AM67hHDNOxwHdQTvOqp4x9GHKypfVHF6dPkWYmpzMFdn4xkVgl2gFnttMEqzAWOh&#13;&#10;hZB0I64RGulg8QoJxFkt3DGR2Kj8cNAGYR8UgGtEMFFFMcRUxxBXH4epLIqgpAg8IzS4hvhj4yMA&#13;&#10;kDPXHAO5eF1JfHEkEWnhhKaYCEgw4WkMQ2EOxzE4ABulCju/AOy9gnDzD0EVZkJjMBNojqRuNJTC&#13;&#10;DjXRBW64hVxAabChvC+IhvEw0mqVmAtdiC12Ia9VQc2wKMP1JL3agcxaJ2rH/WiY0lA56ENGk7eE&#13;&#10;LgKwxJfaklhhT0mnIwUt16QqeqyApbLPRZboFrUJwOJNzagfaqMN5YNqqkaCaBgzkFquJ7togKyC&#13;&#10;PjILBhDF+BlFQ2QVD1JQNkRh+RDFld+6V4orx8/ir+Jc9vR5Ttw8lPPttbPSiXr2+tM40enz4d+W&#13;&#10;5p68n+gyFEtpojg+KqFRWu6F7f5NhZ04WNQhBRL+6mJqKG6YkRc5fto0LjpE8N5VLW9fCjibbBaQ&#13;&#10;RZTeip8PUXCrijDjEWTgvKMaF389/vo4nNQ6Lrhq+MDWV0IWAfykLnnzzlVf3rcL4vxVDTZuIXiE&#13;&#10;mtHGZZBeWkVkRizhiQaMKXosuQZSi6OIz4vHmB5DdGYMyYUWDMlmAiIDpQMlMCac2ByxOmTBJ0CF&#13;&#10;T5CGMHMQaUVRZBTHEhYbRJBZSWqZsNtHUdASSUZNJIklUWSWx6FLCMGcHkNWRQpVTZWU1pTLmWJL&#13;&#10;WhwFJVm8WBs4Aywf7YzLnhQBWT7ZucGLlUGOb/ef6cONMb58uMSPn9zii6Mlfngwy4/uz0vI8mhp&#13;&#10;mBtNlYzXlzPa04HSNZAw3whmetp5sTzCi+Vhnt0a4NX6qPzYXx7e5Hv7s3xxtMLnB7PW6NDetAQs&#13;&#10;ovRWSESGhJPlxcoQr1aHORiv5d5EA0dTLTxdaOXxfCsP5lo4Wmhjf7qetf4CNodLOfgbuCJAy+6N&#13;&#10;CtZHS5jvzWGouYqUhG8By6WrAbxzzoVLthrpYImLLZcFrmuDTWzPDnO4uczh9qY8/xc3V++La4O7&#13;&#10;R2eQ5TQadApOHh1aV4TeBCunj0U3i3w7sTR09JDjB0dS0xNT2Dr48X/9307887tiLdDaBySKyW1d&#13;&#10;QnnrXQ1vvavmrXdd6Wq2SMAiXCxzArIMWyHLZEfCWQ/LaGs8E+0WOeEsim1XRvNZHytma8IKVwRg&#13;&#10;EdqfrubhrSZe7Q7wbHuQlfEGslNjueric+ZgueoYiU9AMn6hqUwO9rHU3chkfwNjvXW0N5QxNdzM&#13;&#10;7vKgVbfHebi7zIuHd/nkxTMZBxKRoA+fP+GjF08RC0Ii9vPpi+ey6Pb0KACLgDDiz48fHfLs8QMJ&#13;&#10;WARkETq6d497e/s8fXR45gJ6/PApd8Rz+MIdpqcWTyDLIpOTC4wMTTM8PMON2dt/BVjEdLO4ZhPX&#13;&#10;a/u7+xK6CMCyurLK8vI+I8O3GB6+ycDAPB39czT1LlJeP0FMWjPpJSOk5vdjTmqmvGmejtE7JGa0&#13;&#10;EpPWRFJuL/5iHUhXREyKKMetRx9XiCIgkWBjIZbMZjkN7+WfSkR0GaGmEtS6fNS6AuwD9Tj46XDw&#13;&#10;1+FlMPO+hy+uoeHElsViKTejNofISHlRexwh8T6YMtWUduqp7jcyvZtKfLqnBCztg2EYU3wItfgQ&#13;&#10;m6emZyGevsVUhlcyyK6LQBHmTU6dkfrhBMw5YYQnhvCO7SXevn6Ft22u84G9I7YKT2w83FHqNDgF&#13;&#10;KrnsJdZ/XDjv7ox7mC8ZDRai840ExYXiolXjpPbBOUBJRJoOXVo4/lEaApMDsVd74GPSYsw3ossL&#13;&#10;JrMxGFOeKEr3pWXKQFqtPwFxDgTF2xFX4ElKuZK8RjWFrYE0jOgp7wkltsiP6IIQ8jpN5LTq/h6w&#13;&#10;iKnmM7AiOlhE0W3rCrUtt6mqm2ewb4HPv/8TfvXLn9LaOkdiaic5haIEclZGiEQWVV5k1YlowBSV&#13;&#10;IpdaPUlsTA3218MwRBcy3DGPLjwBF/cACVi8FEZ8VFG4efjhIe7K+Ady1cWfC7ZK3rexwhUBWEQ8&#13;&#10;yMk1jKvXtdjah+LkFImnUyTOjiFcvq7CzjEAhSg28jag9DTg7qrj+rUAHOyDZURIOFic7cNwdQrH&#13;&#10;4XowTrahONmG4O6iw8/DgK+7AYWLDh8XPUpnHW+/7c6777pz6aKPfHs7m0CcbEV3iw5Pdz2OdiHy&#13;&#10;Yyjco/BXxco4z63ZWxKEiPWgW3O35HyzcKGILpVvHSw7bK7typlU4WA5hSviKKI+G2cxoU1Wl9Zl&#13;&#10;/4r4GAs3Fti4tUl/5xi3FjaZu7HM+vJdhINFrAKJvhVRaHUKWe6fABbhXJFult19+YN6CliEi0W+&#13;&#10;rehgeXDMvftPmBie4ZuvPmFnY4tAbSmeXql8cNkZXZIVsBgyrHBFAJawJM2ZlGHuBEf40JmdzNef&#13;&#10;P+e///AzfvHDTxjuHKSioIbi3ApyM4opKKijpLiF8tJO8vI6ycrpIDWzjcS0JlLS6slOq5XKSG8k&#13;&#10;JaODpJQmElPqycjtJL9ogJyCfpIyuv9OYlVIwIn80lG5eFXVOEO2AAeFw1TXzVJaOUlR+QQSrpzG&#13;&#10;gE5cLFUNYlL4BAbUCGfKFEXVVonvZek8EJCldv7MiVBWY10YkpClxvo9L0+2TrtWBGQpF6Wd0xKs&#13;&#10;5JZOkV8p5mgXKKicO3O5CMAioIZQRu638RyxqJOT3yeVnWd1dwiHR3qOmLtukP0Fnz2/z2DHoAQs&#13;&#10;adndpOYOniktbwihzIJRBFyRcOevIMuJg0Ws2ZzMZItVG1lwexJJOoUrYo1IlPYWlAwhnCyit0VA&#13;&#10;gNOTSxGdEh0a4nN2ClgEXDiNBZWcAhbhVjgBVKcrQgIsCIt2ReUwufndHN1/wX//rz/yX3/+Hf/7&#13;&#10;L3/gv//3H/nv//4j//Vfv+PzTz6ipa6ZiqIKmmvL6OuuZbCvnhHxxNnfwIQ49tSeAZa+1nI6G0vo&#13;&#10;aiqlR0SE+hsY6m9kWHSzDDQzNSLcLG30d9TSWlfC2EAL93YW+fLzx/zqm4/5zS+/5LNPvkt5eT+5&#13;&#10;Bf1U1MxIUCeiZrJT5iS3L4CK+N7LLrTCFQFc5Cz46f/7jeNpdEociyqtjiXxORCfD3HHVEgUJ4rF&#13;&#10;IKEz8FL+7XRzTtkomWLVqWiYzCLRpWMtGz57W7GEUTWLKMsV60OyCFf0BjQuUli/QGxKKwODCxLI&#13;&#10;tjX00dwwREJiNZqgDIIiCgmPriIlrxdfo+iICOCytw8XvLxx0PoTkBRBSp2ZuHITpsJI1AmBaJIC&#13;&#10;iS0zkVpvJq0hEnNxONrEIDxDNDj7a7jiruKt815Ysgeo696SgEX8m+o7V7n78BX3n33EwZMPJWjZ&#13;&#10;FIW2+08RrpWbmw9Y333M2h2rBGxZ33vK2v63EqW3Qst3HjOzco/hmW26hlbpndilf+aQ2q5Vimtn&#13;&#10;sIhJ94xuImNqUWgEZMnGyy8bhb+1bV8ZIPLIeTgqk8kpnWJg8oChqfvMLj9jdO4eI7MHDM8c0DG0&#13;&#10;SWu/cMas09CzJj+++DuE6rrXaB/dlRDsk0+/QsAVkZteWz+SkqtB6/dkB8v6zkNWt62QZWl1n6XV&#13;&#10;A2tcaGWfmyv7rKzdY3xhh1eDQ3zR0cxeRRXPGxt52dvP0NhNVrcOmV3apqiskfyCSvLzyzCY0mjt&#13;&#10;n+X557/kkx/9kp//6tf86le/52B1k+892uXV3jzHu4scrt9if1tERx+yt3WfB9vrPLm7wbP9He4v&#13;&#10;T7EhMuv9pQw2plFQEEdMopFoiwGzOQJRbisWhESp7al7RcSDUmLjEHDFHBkl4UpqbDwWkxmTzoQu&#13;&#10;zECgsBB7+uOmCpSApa2nncaeQbKqusmu7qG4ZQRH9wgcXMT8ZxAXrgVy/pov5696S8mZ5ksqWXb7&#13;&#10;gSi7dQjjamQVypY5lEM7XEru4H96JqKNyufx88+57haOnacOzyA9Tj463P2NuPoacFbpcdOEowgO&#13;&#10;x12txiswAE+NBheVL/ZePth7q3H1D8EnTEdsfh4F9cVEpsShCNWjT47DlGbBlBaPSheGIiwUjxAj&#13;&#10;dj7hXBLxIu8QgmPMhFricPDV846NmssOvhgSCmU86F0bFR/YanjX1peQrDxiKgtR6KO57BzE29c0&#13;&#10;2HjruK4Ix8kvUkY5rngHYxcQgpsuhMCkaAJTYzCWpqNOjMIhSCx4ReAbF0NEjoXI/Fi5+BNk0aFL&#13;&#10;DMdXr8UjJARX8e8LCMI9IhRPQxhiZtlcFo+hyEhUaRSWKgupjcnoc6Lw1Gn54Jon7172xkURyIVr&#13;&#10;aj64quCqczB+lkjsAjWozFHo0/M55+jNRRcf7LxV2Hr5cMHdiQ9cbdGne1PaEyBBiqXCCz/zNQlY&#13;&#10;Cto1VA2FkN3sR3yZJ1EFLqTUeFE5qKZiUEValQNZdc6y2LZuQk1pr4LUakeqB73JbHAhtcZJxoSK&#13;&#10;O5wo63KkvNtJulcEXBEOlvoJNYXdAWTWCYeLipJuDeX9gXTOJjJ6u46ihhzZ8SRW3HJKRkgvHJSy&#13;&#10;AhYBWQbPIEuJcCZWTVmdqiL+KpYxq60Sz3nisQAt4ne2uKFyqrM4sZh8fgOwnDlhqmckWBaQRXzM&#13;&#10;jMJBCX5FZOhNwBJuKkMXVYN/sFgWykAbWUp2+QimhHpp6z9nF3YGVt66pJGPL13X8N5VNe84KLni&#13;&#10;H4SfOZqgGAtOfhE4qsJxD4hCpUvCUWXA1itcFt++Y+PDW5e85YTzeacgWVx54VqAdMC4aaPwCDFj&#13;&#10;SM7HnB1DXJ6ZlOJoMsrMUpkViVjyLaSWxpBVbcGYYiZAH0BkooHYnDhSilPw0/rhplSijwsj0hJO&#13;&#10;UU2KVExaJLokNZnVRvKaYkmriial0owpX098rpnc6njic2PIq0mjrKmA2sYqyioKyMxPpbi6kA+3&#13;&#10;Rs8Ay4fbYwiI8tHWBB/vTPF8dZjj5UGpVxvjfPlwja+PN/j6eI0vHy3zw4M5fnRvjq8OF/ns7jwT&#13;&#10;DeV0FOaQnZHDlfNenH/LmRRTAk9vjvDJxiSvVkflx/7s7gxf3Fvk871ZfnBwk0/3pvjegXuj5WYA&#13;&#10;ACAASURBVLX4VkAV4WIRgEU4Wz7aHOf5ypA8CsAiOliE7oxVsD1axtpgCfszDdybbZSFt6v9RWwM&#13;&#10;lcjVpLsTFexNVLI3WSkBy9poMYt9ebQI91xionSweKn0XLkeyDvnnLhkp8HxJCK0OdzC2kAjW9MD&#13;&#10;3Fu/yeH2Ovvbe2cuFtnBcuJikdPMYp75ZKJZABQRYzmFKuIowIqccb7/yLo0dO8hTx495mhvj5qq&#13;&#10;JmyuKfmnf77GP73lzD99x4X/8Y47//KBFwKwiFitFbBoeOuC6AUyMdGfwY2+dGZFx8pgliyxFTPN&#13;&#10;kx2JTHQkyNUgsS60NJjJ6lg+m5N/C1fK2JutZ2esjO3RUh7cbOF4e5DN6WbSLTFyee7UwWLjoEeh&#13;&#10;TpILPkNjY9SVFVGSm01dZQFJiRZyczJYnGxne6mX5cl2Hu2v8eLh/lmXigAqzx8cSYllINFZJsps&#13;&#10;z/pWXhxL4PLhi6e8fv5EFuE+e/wQoeMnDzl++ognDx/w5OERz0RXzamePmf37iHLq3eZn7vJzMwC&#13;&#10;i0u3mbyxyMDABAMDN5iaW2Xx1ja3xA321S3W17bZ2dw9i3ttrW0hXCx3tu+wu3fMwvwdRkdvMzJy&#13;&#10;i57BmzT0LFDfNU912zTlTXOUNszK3y9p+X2MTu0wMXGLwvJOtKYyAo1lpBcPklYwQri5noCIUny1&#13;&#10;Kejjysko7cGS1YIyIANXZSK+2my8AtNQhmTiFGLkmm8YotfpsiKIt528uKb0J9ASSeVYKkkVsejS&#13;&#10;I5nYyqJ3MZ7sujBqBkwMryQyezeNhCxvtEYnihsCqewOIzbfG5eAi2TV+TO9m0P7VCKRaX5oonwo&#13;&#10;ao2iZTKRlDKxzqdBEeHLBWcvLrt542sMxpAdTXCinrCUSPzNWlTGQBR6DVeV7tLREp4agbnARFhy&#13;&#10;BN76IBxDAnD088SYF0d0TiTadC2W+miUUb54G30ITPUno81IQa+JvNYgWdjeuWAit0WNPsOZmEIP&#13;&#10;cls1ZNf5UdAswFEQHTORNIyGIlwu8SUGinuiaJmN/VvA8m3viii3rW9bpaF9TUpAF3E3ur62n8ND&#13;&#10;69xjS8sc8YmtpOcMUFI5IwGLuMAST0IiIlRZP011w7RcQ9FFFGPrFI7FXMxI9xTRxkyUykg8vSLw&#13;&#10;UASjVBlw8/TF2c0HRxcll695cN7GjXNXPHj/spJ3Lyl477I314V7xF2PvV04dmJK2S4UB/sgLl/3&#13;&#10;wcE5ELEIJGaXVd4GXF0iJGCxt9Pi7WlE4WmSc8vuLnpcHSLwEFEgVyMKNyM+bpF4O+tRuRvxcTWg&#13;&#10;sA/n/Dml7F9xsA2WYMbZLgzH61rcXSPw9Ii0yjUSpYcBH08Dap9YlueXEXDlVCsLKxK8rJxEhEQH&#13;&#10;i4gICZAiwcrmnvzheROyCPgiym5Xb2+xvCS0LVeIFqYWuX1zg+72EeZnV5gYnj+JG92VF0uiwPYf&#13;&#10;AZa9HREHuMf9/fvSubJ3x9ouLl6WDeOPn1sBy73HjA1O8ZMffZ+djR0CAwrw8EjhvYvOhFk0Mh70&#13;&#10;fwIsgZEKIg1q2jMT+fF3n0nA8qsffcpAaz91pc2M9E9TW9lOrKWMxOR6UjI6pRLTWkhKayYzp4u8&#13;&#10;gh4Ki7qlcgv7SS8YI71gVBbg5hb2USBKbIuscZlT18fZMX9IXuSKaIaAK6IgVrgJhGulRsC+k/4V&#13;&#10;0cEiJHtW/gFgKRFLQWWTlImujSprnKhCxDskXJmhvNZaQltYPv7tnHTRCJni3yXuiIkek8IheYdK&#13;&#10;woqT+ej80klyxdqQuJiuEF0bk1L5FZNkl4ilnnGE00VcqOcWi2lg6xpNZf0CVQ2L5BZaO0rE7HJy&#13;&#10;RgdxCZV89vyQgfYBCVhSs7pJyx8mu0RAnRlyy2fIq5gjv2KOnNIbf+NeEU6WUQlWxJKNXLQ5WbUR&#13;&#10;TpZTsHJ6tAKWkTPAIiCLXFZ6466dfFlYpWW8Shyt0EWWlwr4Ihwu5dMUV0zLo3CwFJZZAUNZxSjF&#13;&#10;Jf0Stn3y8ff4X3/5PX/+43/w5z/+hv/80+/4y59/z5//9Bu5JnS4t0dbQzO1JXm01BbT2VJBf0/d&#13;&#10;CTxpYKCjiv62CulY6W4uo62uWKq1rpiu1korlOmtl0Bm4UYn2yuTbCxMMT3QTVNFIY2VhcxN9PCj&#13;&#10;z5/wu1//lN/82y+YGF8mKaNDuo0kDCkdoVScqIvCZXkHVEyLj0gIVVI1LnP4/1+ARdjIxdRn8QmQ&#13;&#10;Er8zpU7ulIrvjb8DLBXWGWfxtRJ/JiFL8ZCcbT59W+GukDEjceIvSm7F10J0wrTelC6O+s4VhFKy&#13;&#10;2unqmmJv54COpgHaW0ZJS68nQp+PX1A2vtpc3ILC0WUlEJERj6M2AHutGp+4cAzFMeR3WchujcNS&#13;&#10;acI3XoN/QgCJNdHkdsRT2GMmvzuaxNpItIlheGjDcNGEYOOiwZTUTr10sCxQ3TLL2t1jdg6PWd97&#13;&#10;wvLOI6mVO49k98rqrtXBsrLziNtbj6SDRcw0b+w+Zn3nAWs7D+Rx6+5jtveesLVn7WtZu/sY8TEW&#13;&#10;tx4wsrCHJauP9IIhOYkt+o8E0BTLY6HGGvyDClH4ZZ1BFlVwPu5+GVQ032J4+j43lh4zPv+A7tFt&#13;&#10;uka2pDpHtugctqp1YIum/i1aBrZpH9mla2KfzrG7FDcuYExoYn1tl9UTwLK8coAouBXltosre4gC&#13;&#10;3O29p6xsPWRh+S4Ly7ssncAVAVg2Nu4zubTDN3WV/GtNBQ/Lq3nQ0M79qWXGb6zw5PnHLK/t09Pe&#13;&#10;TV9HFyO9/eTmVrF+9JoXn/+cz775Dd/8+1/4z//8f9icu8nH927zfGeSe4u9bE20sDHRztbsMJtz&#13;&#10;U+zNDbM3P8r2ZA83Byq4OVDOrcEKpvurycuMx2SKIDIqQhbaRpnCpWMlPTmGlMRo+TgxJlrGgWIN&#13;&#10;0RKyiKJboRhDNHFRcZgjzcRExmCMjCXCEEdKThXpBUVctw/AyTUUD+9IXNzDcXYLky+LstnzV5Wc&#13;&#10;v6o40weX1fIOqbjDLtaEPrANxUZXTlhJN37jR9hldvO+cwTqyCyclAauuYWhNkZxwVXksgNwDTDh&#13;&#10;HRyDb0Qszv46LrlquOwawBVnNRcdFNi6K/EMDMErKBzPwHBsRVdKSDRpYuq9PJuweDMakx534XIJ&#13;&#10;CSYmM5HU4gwScpPRRMVKl4ytIhhH31DcAyM476CRy4cCEDn66OTLwuUinS5OgfiK9wnQ4+AbgXuw&#13;&#10;UUIWGeMICeGKm4arihCueAXjGm7EOTQE/1gTLiFh8i6hszaUa76BOIeF4R1lws9ixlgQS3RRHImV&#13;&#10;CSQXmYhICEdjDMYnSkeIhCqpiPJavzg9oanRuEcGoEvXkdlopmwohaLeNMzFcaiUWs5dU3DZ1g8X&#13;&#10;7zDet1Hw9hVn3rXx4KK9gF1eXLBTcMFZKXXV04/r7go+cHbiO3bXUUS6kd6gIKNRgT7LDV22koy2&#13;&#10;IAp7gkms9SWu0ofs1gCMxd7y5bI+LdlNHqRUO1PepyK11oX8Ni+yGt1JqbYlr8WBlGoHGRESDpbS&#13;&#10;LjcJV/IabSRgqR3xJLfFiZx6BZkVCZT2+lA16E1ssTtFHYH0TJczMF9HZr64AdMjHSwZBb2k5nSS&#13;&#10;kd9LVkE/ucVD5JcOU1g+TJEsM5+Q8U7hypTPazXCkTmL6Eo7fd4T0OQUaJ+CcdFRKMCLAC5vAhbx&#13;&#10;diL+K27ciLepaFywuhcrxXP/iLy7/FeAJaocnakK9QlgCTGUkl3cT5SlDm9tDu9c1f4VYPnOpQDe&#13;&#10;s/HDwT8cdYIJXU4cQanRshPBRW3kokMATiojutRivILjcVVH4+Jr4oJ9AO9c9eE9Wz85Je6sDsVV&#13;&#10;beDtq0psvcJw8TVw0SEQfUIslnwzSUVm0ktjSCmNJ708WXamxGZHE5MdRXS6meh0A/F50WSUJ5NT&#13;&#10;lYVaF0BUko64DCPRyXrKGtIpa0gjpcBAQmEYscUG0qrMpFaZiSk2kFgeRWpJLDnlovdFAJZ0ssuS&#13;&#10;KKnMkYAlKy+ZjzfH+UhAlZOI0OutUV6ujfBidZgXayMSbAjA8nJtlM/2FvjR4w2+eS4kAMttvtif&#13;&#10;lYBFQJYfHCww3VLFZGMFZYVFXLfx5eoHHuQnpvHs1jifbU9LyPLZSQTpNIr0g7vzfLo7ITtdvjya&#13;&#10;l/0vYpHoh4eL/ODePB9vT8h/j3i/B6LsVcCV4Qq2Rsp5MFsru1Z2xio4nG9hZ7ySpa48FjpzWekr&#13;&#10;Yn1QLAyVStgiHCzbE2XcHChgpKWWtKQkbJ0VePnosLENOgMsooPFaBTrRM2s9TfImeb9lUXuba5z&#13;&#10;786+rAcQ/YunEaG/gitvABYBU0Qc6BSyCFfLqXNFwpl7D3n27BmjQ+N4K8P557fsJVz5H+95yp4O&#13;&#10;dUQBTt7ReGgScfGO5+KVcN56T8MFuzDMKUWM91qnmed70yREEVGhpUFRfCvKbLO4NZQto0MCrtyZ&#13;&#10;KZdulVPXivVYxr2FFulgES6Ww8UmCVgervaSmxLHJXu1dGC9d8mTy3Y6vP2T8A9Np6G5mdT0DPw0&#13;&#10;wWiD9fiowwkONdJQU8rtG+3M9JazuzzJw711uQIkimpFSa0ALGKC+WB7i/t3djg+OjxbC5Jlts+f&#13;&#10;SbDy8tkjuTb04P496Vp5cP++hCzCxfLRq2d88ukXZ3r14jV3d++yvb3N5uYmN2/dZG5hnoHhCTq7&#13;&#10;B+ntn2Bp+YCt7SM2to9YO9HOnSPpQBIuJLn6tP9AHlc3Dphd3GByYo25mR1GRm5TWjVAZe0w9U1D&#13;&#10;clWoqm2RpJxuFEHptHWMs7SwQXfPFNlFHRTXz9DQuypLuFVBOfgFZxMcWYDWUEBqYSf1ffNklvbI&#13;&#10;dTNnLwv+EXkEGAoJMZdz1TdU9ohd9tByRdyA81NzyS0AlTGCsGQDEUl6Kruj6L+ZQO2giZTyYPqW&#13;&#10;LHTPx2PO1hKR6EnHpJH+xWiyG/3w0dmgjrKlbshMzUAMhnR/gmJ8yKjWM76RTf2whfRaHYnl4Vz1&#13;&#10;VGLj6UNIUiT6zCh0GVHEl1pIrrAQUxAty3WdAn24onAnvjgGrSUMB5UPPoZgwjKjcQ1UEpxkIDg1&#13;&#10;jIjcCMKyQ3AL98Y+wA1Pgzfl4/FUTsST3x5GapU/taMR5LcGYS7wIKPBj7KBEMq6gyRUqRnQ0j4d&#13;&#10;Qe+SgYJuEyk1EaTXR1A3HmWdaRadK9Wy1NbqXpGulbaVM7giIEt92wplNVPUVPXy8MFLvvvyGXX1&#13;&#10;k8QntZNfImzyc38FWAShF/0Wp4AlylyJk5uezORqhrrGMejT8fU14+0WhrdnmFwTcvfyQ0gAFlsH&#13;&#10;Ly5cduHiFQ+uXPfj8jVfnFwjuG4fwtXrwVyzCcHmokYCECcnLS5uQTi7BuPtrkfpZUCsBTk7CcAS&#13;&#10;KCGLxt+Cj3c0/upolF5ReLsJsGI6k9LdhKeTDoWLHl/vaFQeJtnBInpWhOvFqiA8HENxsA3EyTFE&#13;&#10;FumqfeJQeRnRqGKlYqKKpHPl9txtOdu8urQqAcvyklgSEpm63W/dKyIi9A8Ai+hnWVu+w/JNK1yR&#13;&#10;gGVxi7np2ycltyPMzS4zOjjD1rp1ilk4WIREse2pg+XengAqe9K1ItwqAqaI4+lj69vd4+Wzlzx7&#13;&#10;dMzh3SNmx2f5169/KOl1aGiJFbBccCU0Ti0By2k8SJ9mXRM6dbEEGRQYo9S0ZCbw9WfH/Onffsy/&#13;&#10;/+QzliZmmB2fY/nmDtWVo6SltJGa0UxWbrdUdn4fWXm95BUNUlgySHGZVfmlI2QWT1hVNCIvZItK&#13;&#10;rWs2oqPkTCeOijwxH1w8Qk2TNfIjFlxyS0ala0U4WKpqZ2T3iuhfkTopYhXfo7XN89S1zMvv1/Ja&#13;&#10;MRk8dRYHqagWSz5zlFXPUFg2Ll0xwhkj4M2pMgtEV4noVRmR3SkCrGSKl0/cIWLqWMAEcRTuDxmP&#13;&#10;qbJeMOeVC/AySU6x0JiENuJkrLxmVubEqxtvUt++Tk3zbYorJsnKGyAtW6xwtPHd4/sMdfaRnVIm&#13;&#10;XUACmuSXCwfEtxJA5/TjCoBzKvlvLRJrQiPkFA2TXTAklZ7bT0p2HylZvaTlDsiYkIgKZQvAVTJA&#13;&#10;cUUvxRU98iTy1MHy5rGsao5yGVWZki4XAVgkZBGOFwFY/kZF5aIbZ5zcgj5S0lv5/Lufn8AVAVh+&#13;&#10;y5//+Dup3/323/nxj7/iN7/+JZ++fsFobzvNNSU01xTRWl8q4UlvZw0i8tPXWmFVezXdrRX0tFbS&#13;&#10;UJlHQ2U+zbXFtNYVIeBLe10Ro12NjLa20lpSSmV6JhXpGTQWFfD5q4f84T9+xh9/+0tWlndJzuwi&#13;&#10;U8Z/xmQZolgVKqsYp7TKWpgs1oWErVyWJws7+IlrpbhGuPis0SBxPH0sHCzCKi4KE0+Xp06P4nen&#13;&#10;mC0W7pPTk3gJ5KqsLpbcim8dLgK0nAKW/OopueZWXL9IacMiYqJZwJXqtlvUtt+WzhFRDpua3U5r&#13;&#10;24T83dPWOEB76xhR0aUEh+biF5jFRQ8l7hHBRJfHktqUhibJQECKAXWSHlOpFaQIyJJcF4UmORBd&#13;&#10;Xgi5XbGUDVsoHYmXyuqMQpcSS1hiDCqdnuueAZiTWmnu3aSxe4n1vedS2/ePkTDlzilgeSy7V8Tr&#13;&#10;RExISMSDhARg2bz7xApU7j5mc1fAlafsCBfLyfuLUtzNg6dMrx7IAkvxc3j6PZhXMX72+RRg0ZzU&#13;&#10;jm9APq6eSXio0hAuFtF5UNWxSOfQNnUdt+XXR0SCcism/05ZJZOy+DmnbJqi2gXKm29R17VOYf08&#13;&#10;v/7tn5if25JxoLWdx6xsPpIFtgKkCMiysnV4dvIk3CgLy3sy2iJWhBaXdlm9vcvk0jZfN9bwTVUF&#13;&#10;H5ZXcNTax/3ZdaZn1/nqp7/g2ctPWV1aZnVukVvTc3R0jvDw8284/uRrPvrRr/nxr/+LwwcvmR8c&#13;&#10;59nWDe4t9bE+0sjaSN2Ztker2R+vYX+ymZW+SibbMphsz2CqM4fhrjLa6vMpyrKQZjGQnmTCEqsn&#13;&#10;Md4gXSw5GQlkpcWTYYknLS4e4VoRYCU1No6EqBii9FHEGGLkTLM4JiSmkV9YRElpI+H6DOwcg7hm&#13;&#10;p+GqXQC2jsHYOgVzzUErLx4EXLlwVcmla2JNKID3Lwfy/mUBXjScvx7CeQcD9uZyVA0L+Hat41Uy&#13;&#10;ynsuOlxUBhwUejyD0nDX6vjAVURfQvDQxeIdaUERGc8VryDOOfpx3SMUV5UB/5AEQkwWwmLi8NCE&#13;&#10;csVZxWVbf7k85KXWk1aUQUCkDrfAQAlYjClx9NzooKK1nPSSTELNkXj7huPgFYyNR5AV3Dh+6765&#13;&#10;cN3/DLCIdYuLzlouu4dI2HLRPgAvsfLiGYC7NlRG8rzDQ3EKNnBZFO96BeNt0KOMisRTJ/4/Kt52&#13;&#10;UOAUqMFdF4pDcDBOoaH4xUcSlmkkuyWDvNYE9GnhKEOCUCca8TaE4WUIQWEMJSw9lkCLGYUpAndj&#13;&#10;EIlleop7YinuS6auNBcPNzUX7T1469x1ztkpuWIfyNtX7PnOZXveuuiIjUcAlx1cefeaO+9d9+Cc&#13;&#10;gzc2rgo+sHfifUcHfIz+5LSpKOz2JTLbBf9YD7I6gikZDJcnqeX9oRR0BknIktksXCZa0utcyWxw&#13;&#10;o7BDQXaTO3mtnhK2ZDfaU9zpTGaDk5x6zmxwpbjTnfIeJ0o67anoc6Go04W0Om9yWl0p7VVS2q2k&#13;&#10;qN0NMdFcP5xI61A1XeO1xCY2yNLyhORGElIbSclsJTO3i8y8XvmcLlyI1nJbaweLXIkTv3/Fulm1&#13;&#10;6NISTpZpKxgXUeA31gRPnSziHFiCl3LhXv1W4jlWxJMEyBHOmFMVnzg/49La/srBEhFdgSG6nIjo&#13;&#10;SsREqi66kor6G0Ql1OPqk8Q7NloEVPnOhQDeu6TlrfcV0okiXCsJdQmkN6eTUJlDUHIC3hGxXHEO&#13;&#10;xk1jxiciCRvXEOw99bj5mLnuHM5F50Dplnrfzp9LLn5c9gjk7etKPnAQPx9hXHHWEhwVJR0sSSUW&#13;&#10;EosTiMmPI6k0EUO6ieiMKARkSSgwk1oWQ1JRDPF5ZvTxBrkWlF1qITU/Bkt2FEUNSdR2GyhrDaKk&#13;&#10;JVyClaKWBPIaLaSXm8lriCOl1ERqeSqWvDjiM2NlUW5VfT41dXkkZcbzfGOQVztjvLozwcvtcZ6s&#13;&#10;9Esdrw3zfG1EOldeb07w/YerfPX8Dj99tcdPH6/y9eESX9yd5Yu9mTPA8vH+Em0VJYSrQ0iMT+f6&#13;&#10;dX9sL7tSlJzE48VhXq+NSQfLh+tjvF4flWW6oo/li7siCnSDHz+c46sHCxKw/PjhMh9uip6WG3z/&#13;&#10;QMw2j/Hp7g1e3u7ncKya+6OVPJyr5dF8HcKlcrMnl92pOvZnGlkdKGalrxDhZBESoGVrpJTN8VLW&#13;&#10;RopZ6MtnuKWWjORk7MRqi0/ECWBRcMlOi72LHqMxlbWRFtbG2uQK3N0NMXqxf+Z6EIDlaP/I6lg5&#13;&#10;da6cHu9/C1LOnCyPnpzBFfG6hwcPZFR7cGAUD+8w3nrXWeqf3xcANhBLdifV7bfw8k9Aq8sh3FCE&#13;&#10;0i+Vc5fDsPeMIjW/jt6eWGb7UqV75dZwNmsThXId6NZwgVwKEmBlbbzA2rUyXfYPAEspd6YqzgDL&#13;&#10;/YVGCVger/eRn2rhwjWN9fnhmoYr9jqUmhR8g9KJT0nHRxuOgyjkd1fjrorAoEugqriMqYF2bo+2&#13;&#10;cGdhkIdbN3l6eP9sBUgAlof7e+yLSO32Bk/uH8g/E3Dl7wDLs0c8e/RA9q4I18rzp494/eIpH4su&#13;&#10;lzcAy4evPuLBgwccHR7x4OgBh/cP2dzcYmxylq6eIXoHJrm1co8Hh094+OgF9559yu7RS3b3H1kd&#13;&#10;RSKudfRIgjABwJZWdhmdWWZ0clkCltnpbVrbxiVAmZtZpbF5mPyKfsypDXhrU9Ea82nvnKCqfoik&#13;&#10;7FaK629Q3X6TqMQmIuPriU1tJSGzC01kAqGxmRhS8knOaUYdmskV+1CUgRn4heSi0mZj7x/OZe8g&#13;&#10;fAxxEtqnN+Vh66PGVqHBO1iDNjoMQ6qJ4na9dLFk1YYSnqQiItkXU2YYvjpHojIVpFeoKesJIr3G&#13;&#10;h5QKBcHxHtK9EpqoQh2twJgeRPN4Ik3jCZT2GMhq1KMSDhUvH9RmsdqjR7hUUquiqR/No6IvW0IV&#13;&#10;EVW/qvTClBNNem0ifqYggiwRaFNNuAercNQq8DEFo03WE1cbRVhWCOrEAEKztWS2RpJYFUJGfTA5&#13;&#10;jYGkVorlIBW6NDdyW9XUjIRS1hNI17yeqr4g8hr9yGkKJ6NRR1ReAGn1EVQNRVoBi4gFiXlm4VIR&#13;&#10;R+FeOXWuWOHKqvyzkopxqqv7ePL4NZ+9OmZ2/ojUzD558XjWUyFIv7jAEBe1DVbAIiCLKbYCL0UM&#13;&#10;+eniLvMoBt0bgMU9DHWACX+NDm+fIFw9VBKyXLnmzuVrSglYBGQRgOXy1UDOX1JLnTuv4sJ5BS6u&#13;&#10;kQQEpWJjo8bRMRaFIgsvj0gJWpydw7F3jkDpY0btH4ePVxQKdxMerpESsni5ROLprJfycjGgdDPg&#13;&#10;pzBL2Vzxw8UhHBeHEJztfHG288bNwR+lSzi2V/xQuOsIDUjB1SEIH+Fi8YjEYMwhN79BwpWlmSXr&#13;&#10;CtDSGitLq9yWgEWsBVmjQFYHy92/igiJ1wmHy/rytowGnTpYRCRoevwmSwvr9HePc3Nxg+HeKQls&#13;&#10;1lfuyniQcLDs71pdLBvrdxkfmmOg+wbdfYt09S9R1zxOQXmb1NjYAkf3RERo1wpYHj7j/p37TI1M&#13;&#10;8cX3PuHli9eEBBdLwHLVwYeQ2EAi00PQp4bINaGo7FD0KVrCLEFEJAQTGOlNaKSSmrxk/uPr7/LF&#13;&#10;h0/5zTffMNI1Sm/nDTpaZ8hM7yI5pZOkjB6Zgc46cXecHnPLRO5ZODwmKRBdB2Vi4nZMPhYnL+J7&#13;&#10;TERMzi46yyYQlt83VV03IyeXK+qnEaqqm5GloyLS8WYfSG3TPE1tC7R3LdDZt0p77zJNLdM0NM9T&#13;&#10;3bBAZc0NKdG3UVQ2JieSs/LEFPSIlIginZ6QFb154SaKbIutM8fCzSKgihUifAsXTgGLcK/kSmeL&#13;&#10;FbCcfmxxFCdhpcJpUz1NVdNtKhtvUVQ+TlpGG4lJDSQlN3B8b42ZoU5Kc3LJz60nN7f575SZ0UhG&#13;&#10;WoNUYrL1JFOs46SltpOR1vl3SkrrxPIPlJxWT2KW6GVpo7iiWxb1nX5t3gQsJRUzEqKUlFuP4v8q&#13;&#10;JE5ChU7BmPicCImvpSz1LRolr7iPH37xfRkH+suff8tf/iScLFbA8qc//JZf/vLn/Oxfv+GXP/+G&#13;&#10;L3/wXdZuLTLW30NbXRWNlcU0VORLaNJYlUtFYSpVJRkU5SRSVpAij6X5KVSXZJKTGkNuSiwV+WnU&#13;&#10;5ufSXV1Nf309vbW1THR2sD47xS+/+T5//O03/ObfvmJuaoHULHG3U4C+UYrLRqTKKycorRT9K6LQ&#13;&#10;0Ho8/ZpVnAG8WWpOloVEJ41QTf2snLCvapxHZvJFhO0NCcAilnWE5Pe6OFk/AVUF1TfIrZklt3qW&#13;&#10;3KppWVwmXC0CyJTUL1DSeJOqFvF7/JYVrrTelHBFgBYrzJnGbKmmpLyXjY17tLWM0t46RVnJAImW&#13;&#10;BiIMpfjFGNAkRZLQGI+pzIwyVo9dgBr7IDWBsTqiigwkVEVhLtMTW6kjtcVIbnc0ZaPx5PeZMRaH&#13;&#10;ok0OQ2My4h4UxrtXlbx10Zu49Caaela4e/Sa+48/lto7fMmdg2dSm3vPpKtFOFusEi+/qWM29o7Z&#13;&#10;vWfVnYNjNvefs3lg1Z2jY4RWdh7Ir4cAXmL9ToKqk8+f+J6V8bbaafIqJkjLH8UY34oqIE/a8d2U&#13;&#10;SdR03WR07oih6XsMTh3QP7n7D9U1tiudKx2jd2kd3KFt+A4NvZuItaTPv/gpW8v7rG8csSGcN3ee&#13;&#10;yGLbxeW73FzdZ2Pn4RlgEatBM4t7iHLbW2uH3Lp9l821fQlYvmlp4OuqCh6VVrBR08Th7BJTY7d4&#13;&#10;8eH36BmYw2RMJC0pjez0HNKyy9l4/AO29p7x7LOf8cOf/54vv/oJT+4e8Oj2MHszZVG9OQAAIABJ&#13;&#10;REFUXSz1VTLXW8TyUBUbow1sD5eyN1rOwXgVs22ZDDekMdWaw1hLFi21OTRUZlFXnkFdWTrt9bnU&#13;&#10;lqZRlh9LVVE8JXnx5GVYyIj/VgKsJJtjJVyJDIlEF6hDHPWhRkLCzUSaEoiPTUMXHoe9YyBXr/lx&#13;&#10;2UbFBRs/6zyzmGi2C+LiNRXnr4pIUPAJXBGAJZAPBGS5HioBy9t+KXiVjeNVOo6f1iz7Xa57h+Oh&#13;&#10;tuARmMo1r0Bs3MOxUWi55BnINVUoV1VikjYYtyA9/kYLEfHZGC2ZxKSlEp+ZQXhMHO7+gXj6a+XJ&#13;&#10;uJNCS7DOgD7GjF9EOIaUOJILUukabyO7IgetSYdCHYxfQARePmG4qEJx8A7AwUvDZXsfGXO64hzO&#13;&#10;eUeNvNB18I7Exj2MC87BXLbT8J0r3rgGh+IUpMVdOFIi9QRYTLiERck56IuuGrkI5BWpQxNn5roy&#13;&#10;kHMuKtzCA/GNi8I9Ui+dLA4hWlTxwcSK2MVAHCm1RvwjtXhHhaEyhxOaGU1IWjDPt1o53mjh8Uod&#13;&#10;LzbaCM6MJK4mnrjSaJqq8nF29OWqi5J3Lzvw/jUPLtn7ct7Oi3NOTrxv68hldy+CE+O47OLGu9fF&#13;&#10;6xVc9/bHxs0TOz8FvlFa8jrUNM5qiS/3wFnrSHJDIEWD4TRN6qkbjaBmJJyy/hAs1T6YSz0kXClo&#13;&#10;96aoUyFV0q2U3Sw5TfY0jPmQ2+yE+PPcFk/SRU/LsIeMBZV0OZPX6k39uB+1o77Uj/tI4JJS7UT1&#13;&#10;SAitw+W0j9Zgim84AyziuU9EbE8Bi7i5I26Y/CPAIuD46e9d4TgUUFwA8pK/ASyn5yOncEXcRMku&#13;&#10;GZXnOKLrJTW3m9ScDjLye2SEWcZtReRWnLtUTRKf1k5kbO2ZwqPKMZqKiIytxj8kD62+hNqWOcyJ&#13;&#10;9SgDU7hgGyYLbt+9GGQFLJcUJxPy3rx/XU1MZRrxFYVYKopRRkXjoNITlliAX2SqLGMWzpWrjqHY&#13;&#10;Cye4j3BR6bnmE8RFjwC+c13BW1e9ec9eha13OE6KaMLjYrEUWUivSCGhOAFTjhlzbhyG9CgSC2Ok&#13;&#10;u0VAlaRiMzHZRqIzTCQVp5JSmkZOdQZJBRaMqWFYck3U9Oho6A+jri+crMpo8uvMZFWaSC7WU1Bv&#13;&#10;Jr8ultTyTFmmq48zkV2UTG1zCZX1BbzcHublzggvd8Z4uTPJi+1xHi338uBmF8/Wh3khokLbN/jy&#13;&#10;0Ro///CAX3x8yM8+usc3D1f4dG2UF0v9fO/OjTPA8uH+TRrLSuR5vZNjKFds1Fy75IJFb2R3oouX&#13;&#10;K9YeFhETenZ7gOPbg7xcGeKLgwW+ejAnAcuPjuYQ8aHP787KKJEALKKn5dXGCK83R3m9OsTT6WYe&#13;&#10;idnmKWuJ7epgEcMNicx25nCrv0g6VsREs4gQrfYXstJXwK3uXG50ZDPelsl4WxYDDZVYjFF4u2tQ&#13;&#10;KsI4Z+PLO+dVXLILxs4lHIMhjuXxNlYm2rl7c5K9rT1r/+Lut1PNojLg/8/FcupYERfvj+8/4unR&#13;&#10;A56ddK6s3rxNZGQSb7/vKuHKv1xQSSfV+9e1RKXWogpK5oqdFi+lGR91Ch6+6VxzjSPclEtyZiGt&#13;&#10;nSbGB1NYGso+m17eni5jfaKEtfEiNiaK/xqqTJayNf5tue2OgC5T5TImJKJC+/PNHNzs5+5CDwVp&#13;&#10;qTJWeu6Khg8u++Oh0KJQJ6MKTCMsKoaY+ASCQozYu2vxUkWgDTKTmZrDcEcjazc62Vsa5snObela&#13;&#10;kfDk+BkvHz3kiYwH7fHR8S4fH9/lk+ciRnTAJ8/v8fHzozMHi3CxCKjypl4eP5aQ5ZNPPuNUH73+&#13;&#10;SK4zHT89Rjz++PXHEpzMzi8xMTnLxI15bt6+I/swDx8+5/jzr3n62U94/Oq7HD8/lnr69BnHx895&#13;&#10;+fwlj1+8Zu3OIeNza4yM35ZRocHBRTo6xpmZXqG7d4qisg6SsprILuolIrYcfWw52cV9mBJr5Api&#13;&#10;dEoTKXl9mNParMtmphJikmuJyyiSMsaX4vL/MvaeQY2mCZ7nfL+Ii9jY25kyWZXeQOK9MAIkhEAY&#13;&#10;gfAChPfee+9NAolLvPckiUkSEtKbyurq6rJd0z3dPd0zu3O7M3txOzF3F3FffxfPo4Sq6p6Luw//&#13;&#10;eIXJrCiVSnrf3/s3iggJr27ZBGNpGyrloNJz0ckHp6BgNPFhRBSYsFb74abzx1OnQhnsJzua0ip0&#13;&#10;1A1FMvEghegcFY5qBzJb43DTiv4US6w9rCjt0lE9EEJ6nbih4IIyyh1FmBuuoa6oI5Vk14YzsBJB&#13;&#10;/YiB0p4I0mtCUccq8Y/3JiTFl5AUH4o7wijrNpFWk0BoWhgO/t5YeCqkfGNEUb0PdirRSabC2tuT&#13;&#10;m/Z2skvMJUgj47IxFWEYCgJIqg4kvkRDarWWsp5gchr9ic3zRGdyIDzbkdwWX4o6/eRRuFbiS1R4&#13;&#10;hjkQk+mNPk1BWLoPhiwV5d06/krAFAFWxFF2rTQv/SwadAZaasT3G2aoqhnk5PiFdLDMzZ8Sn2Tu&#13;&#10;YBEXv6IQVORQRQlYWb24UP0RsMTGlePlHU9Beg2djf3oQ1Lw9YnG0UmLi1sASu8o/P1j8FWFo/BS&#13;&#10;Sbl6+GJhK6ikL/ZO0Tg4G7giVgQuuXPhkoJPLrlz46oSJ+cINAGZ3Ljhza3rGuysQ3F1icLVJRIH&#13;&#10;Oz0qdTz2tjq5ICRLcV0icLYPkYW3NqK01joARystbqLc1sUg4YqXq0GW5lpZarCy8JVvwgKwuNoF&#13;&#10;4yT6X6wC5IqQtyIaD+dQ7C1U2N9S4eYQRFR0HsWl7fwcsIgOFtEIvY0oud1YFT0s26yvbrK5dv9n&#13;&#10;kGVjeZu1xS2W5zeYmxbrQ1sszm6aAcvUGn2doyzPb0vAsrIoZp3Fn99je2MPAVlE2e22gCXDc/R2&#13;&#10;jtHYMkZto7gY7D4HLAP9UzwShYfvAYuYa9vf2meod4iXT455cvocf00Bri5JXLdW4B8dKIttRfeK&#13;&#10;mGuOyNShT/aXCksJkIAlINSDiqwE/uHX7/jmzRP+4Ye/o79jlLTUGvJy2khPbSPe1I4xsZ004QD5&#13;&#10;M8AiTkrEBdDZhbu02paPyczzWQ+KAC1nF+2yw+LPAIu42D2DK38OWMSF7lnxaEXdNLWNMzS2ztD2&#13;&#10;HrA0tc9S0zhDRe0MlbX3JGApFhGagjvk5PeTWzQgy0yLK4fPj2KGsaD0Dhk5rWZlt5Ke1SKVktmC&#13;&#10;KVU4dtpITW8jM/O9sjrIkM4d4d7pJbdwgFzhJvmJ8sXzkNNFWloDyUnVJCVWkGgsITqqBIOhkKjI&#13;&#10;Ip7uL9HfWk+wRk9YWB7h4sQsopSIyLJzCbiSndEglZbeREqaWdlZHeRmd/+FxJqPmHhraZ+gteNH&#13;&#10;9fSMMdo/xPTEHO2dw2QUig6QfmlxFjBMSNidzxaJBFgSJ55ncEnCsuK7pBfekdEk8d9QdL8IV0h6&#13;&#10;7h1ZxltU1sf333/Dv/7rf+P/+Lf/zv/9f/4r/9e//e/82//47/yP/+2fJXD5z//w9zw7ecST44d8&#13;&#10;+6tfSBj47vVzHmyusbk0z8biDCtzY2wsjjE/2c/9tXtsr4yzvzHNk/1Vvnr9iO8/f8LXb4/5+u1j&#13;&#10;vvr8Nb9695rffPsFP3z1jl9/+YbvvnjFP/3p1xKwfP+rN9RXdpCUJhw9ogxYuJGGKCgZwgxYxGtB&#13;&#10;rEWIZSrRMWOGYgKwnAGVf+9YXTdNVcOMBCzi/VJIQhaxbiF6gN4DFrGwU1QzSUnLolRx8yIFDUvk&#13;&#10;VM+QI5anqsbk74p1iqLaaYrqZimqm6O88b17RThYmucpb5qTECajaARDfD0d3TMcH79iaHCOtZWH&#13;&#10;bG88pqVpgtjEOmJKUvCOD8Yp3A8LlVIukdxW++IU4o8yRisLbqOKwogqCSG1OZyUpnAS6/TkdEeR&#13;&#10;2mLAL0WNg06JjZeGS1ZefHhdwSVbH1KL2tk7+QKxFiSmmAVk2Tl4Lp0oSxuHrNw/ZXHz5GdaEF9v&#13;&#10;ialms8Ts8aZ0sTxh5+FzHhy/lto7fcPO0Qumlx7JuXPx2iupnqSqaVFGpWQ/UM2EjMMJwCKAlPnu&#13;&#10;tIjrTZNRNEZARCVuPqlUtc8zMCkAy0N5HJjY4869n6t//AGdwzt0DD+ga3SPzpE9usYOqOveJKtk&#13;&#10;mDe/+I6NxT027z9mbfuUte0TWXC7uHYgXS2i7HZt61gW1QqwMjknwMtDVu4/kfGgrfUDxqa3+E1j&#13;&#10;Ld+Wl7ObXcZ4ZStPNh+weHeC2vpR/LRpODvpCNIayM8pJC2rjJmdt+y8+A3Hn/2WH/70L6xMLvB4&#13;&#10;e5fn66Nsj7XSU5NMZ20C831FbA/XsdVfwHZ/AQ8GSxhuTKO32sRwfTqDdal0VploqUiitTqDnuZ8&#13;&#10;epoLqC9Po64sgYaKBGqKYynLNpGdlExSbDzJsUZMUeZyWzHTHBkaSah/KGGBYej8QwnShhEUYEAf&#13;&#10;FEVESAwh2ghsrVXcuOnFjVtKRI+E6IC4flvDVUuVdKyYnStmuCIByw0Nl29oUGpNqENT8fCPwVEZ&#13;&#10;io2rDmvnYOw8w3BSRsnFoCu2am66BOHgG4KdZwDamAQ5n2zp7o+NMgC3wHDUEXEExxoJT0jAkJiI&#13;&#10;OkSPm1ot5aj0wcVXTZAhkghjHPqYaOIyEjBmJcpokIArCm8tHsogtMF6eVR46XDw0HDb2RcbV18s&#13;&#10;7H2wdA6RgOW6nT+WzgK2+HPRVsNfX1ZwS6EiICleghXvqAjCslMJSDdiH2DgmrOGq84qWVLrExuB&#13;&#10;f0Isdj6B2GgCcQzW4REZjkeUASs/P+z8fQjKCsRQGkRqexTp7VEYMoPxiQ1FFReCs86NZ2t1PN9o&#13;&#10;5sVWK693uvh8p5uJjnzqCozUVSRTkBuPi6MCSydRJuzIx9eduGyl4JqNO59a22Ct8sAlyBeFPhhr&#13;&#10;lZZrTt58YuWOg9oPJ40fHuFqInP1VA2HUDOuIbdDFGPbEpLlRUqjhpQaJanVYlFITVGnF0lVjsSX&#13;&#10;O5LW4E52qyeFXZ4UtDhR1OFCxYCCvBY3msaUCCdLQpktabWOFHYoqBpwpW7InaZ7otfFk/wOF6qG&#13;&#10;lFQPi0UiF8p63agaCuXOXBWNfRXEJdQRm9ggFZfYQFxSPQmpDdLBkpXXQ2Z+HzlFdyg6L7m9S3HV&#13;&#10;CIWVo+RXjEgJwCLdh6JjUESHxI2g0pGf3OwZlecHogg+I6+blJwO0vK6pJIyW0hIrcWUVk9mXif5&#13;&#10;Jb3klYhxiC4Kq0ZIymwnLLqC0Kgy9FFlBBuKMITnERZdjlqXgyGmlJKSbmITS/DSxSOB3S0zZBEO&#13;&#10;lk8sNDh4xsvOnws3vbFShGOt1qNLTcFaGcxtd1EWGY9nUKKM/MiYmnCNuQVj5x2Kiy5MOqQUIQYc&#13;&#10;NMF8aqvkurMaC3ctVoowdHExZNekk1YuoImJ0KQIojLjiMyIIzLd7GARUEXE0nRxOsJMeuIzEkjM&#13;&#10;SyCpNIGY3CiiUw3Ep4eQWRxBTmUcOZWxpJdHkF8XTXZVJKklYZQ0xVHckEhCThyxaaFyPai8roCG&#13;&#10;lloyizLfw5W/BCyP5to5XenjF3sz/PBki+9PN/i7V7sSrpwBlqfTXTwcaebL7dFzwPJ2f56m8pJz&#13;&#10;wHL9hi83rjqi9fJjY7CBl2sDPJ7t4HS2k/3hJh6ONvPl5ihfH8zw3ZFwr0zy1cEoh5NN7I018OXu&#13;&#10;GF8fTMpulrdbwzxb7peRJjHZfDrVJAGLmF/eGCplbaicrdEa7o/V8HCihkdTdeyNVbHaJ5wsecy2&#13;&#10;ZzLSls2dhnT6atPoKM/CFBmJh4saBwc/PrnmyUeXvLgk+igdgggKjmFpuFlClvszd9jbNDtYhItF&#13;&#10;wJb996BFxkt2jyRoOdozH3/aw/Ln8aGzQtvDBw9ITyvkw08czt0rH1zy4qNrPly38sPCWseVG2qu&#13;&#10;3FJLyOLsEYtvQC6eflnERGZQ1lxBQ2sknb2pjPVmsjRodq+sjxaxOV7M5ngRO1Nl7EyWyXiQACvr&#13;&#10;AwVsDJmhi1gP2pmtY2ehm525du7PtbM40kxFXhFZyVmEh8Zz+YY/n1xV89ElT25Y+2DpFIybOp1Q&#13;&#10;QyKV+QWEhcZIwOKlMqD0CSUqwkR5QR7r97o4Xh3nZGtROlZEz4roYBFHMbX89ukR757v/IU+e773&#13;&#10;M8ByFhV6LqesxdrSEU9Oj362RvTuzVvevXn3M7159Yb72/dZWlySy0CL84ssLy2zs7vP0atf8fSL&#13;&#10;H3j67muePntqBixPn/HyxVu++uVXfPb5cz775Vds7R3T1jNJb/+sLLxtaRmmu/ses9PrdHXfI7uw&#13;&#10;mbS8DtJyOwmKKEMdnIebJgkbzxi8tOkYTA2ow0pw8EkhMLyYmuYpORjQ3DpEVn47Hr4J54DF2jGC&#13;&#10;22Jl1yYEO1/huhSfP4HoMuJRxkYSnBWPMlSDk687yWXhlDam0z1lYvZhKgmFGhzVTgQYtZgqo9CE&#13;&#10;aUnMiqN7OpWu2VhMFVqsNY4SsKRUB5BSFYA60gtTcTBLxymMbZtonTDSOZNAUmUAmngPAhI8CUnx&#13;&#10;Jr1GR25zJAGJwaiiA7H3U0q4YunljrWHM7fdHLFXK3HTecqxBletOw5e9th72uPi60hhj4HcFh2x&#13;&#10;hb7El6hJq9GSWS+kIafZD2OJG6ZKDzLqvTFkuJBa7UtBu46oPG8JWEKSnOX3I7Pc0acryWvy46+k&#13;&#10;Q6X1x66VM6Dy58f61lXaOlaprBni6ekrvnj5lJm5x5jSOskpFL0DM+aYkIArDTOUS8Bi7mCpaZig&#13;&#10;tWmECEM+5QX1dDT2ScBiaa/G2lGDrZMGO9Fc7qbFyVklp5otbf25buHNlRseXL4ustgKLKwU3LLS&#13;&#10;cvGqgo8+deLDTxy5dcMHN0UMXt6J3LjujeUNNVa3NLg5i86VCLzdY/ByjcTFWY+g1KL4VukZg5tT&#13;&#10;ODZWWuxsArG3EfPMQXi5h+DhoJcltwqxKGQbgMUtlZTSIwilayQ+rgZ8XMOxuOnL7VtqnO1CUTga&#13;&#10;cHUQjpgwvBUG3ByDSUpppKZ+4LzYVswsi8mt9ZVNNla3pMRj8wzXOhur5l4WMde8vmSGK0tzGyzO&#13;&#10;rrO6uMXS7LoZsMyu0dEywPTEsgQsa0v32VgRtPqA+5si/vNQxoQEYJmaWKKtZYDKyk6KSzvIy28m&#13;&#10;O7+BlIxKaquHEBEiAVlEROjZ42fSwXLvzj1ePz/h0aPT8w6Wq9ZuaKICCU7SSshyBlgM6Vqk0gLx&#13;&#10;DnbBP0RBaUYcf/r+M+lg+c2v3jE8MEtOVj15OY2kpTcSl9gsY2VJWd2yq0Tc4RFRGqGs4iFySofJ&#13;&#10;LR0mX0QuxOyx7EuZpKxGRHjMr7FCsV4jNU5+mXC9DJNTMiQlHpfXiZ+LKM6wjLWVVo1TXTdFTf30&#13;&#10;eXRD/H3CqVLTMENzxzztvau09SxT3zJLdcMM1Q2TVNaY+1pkXEcuCI0hgEpZzahcjhFlpuJxQYlY&#13;&#10;wKn7CyWn/ugYEY6TMydJWmqDXMzJy++mqLiP8oq7UqU5LZypKLeB4vx6yosaKCusP1dJUQslRa2U&#13;&#10;l7bxiyfrbMz001FfztjQMJNjk0yNT7G9usLu5hq7W2scPljn0Z5Zv3hxwldvX0h9/dlTvvnsybl+&#13;&#10;+eqEL16e8O7VCW9fnvDFZ0/4xdsnfP7mCe9en5qhxt4Gj/d36OsZk6BEApbiQQnEMosHJXQR0ERI&#13;&#10;drkUDsgTUNm7Iu76VYyfwzNRFCiAjOibycwfJC23n5KSTk5PnvCLz99x9Og5j4/f8KtffsfzZ5/z&#13;&#10;xbtvOHr0isXFfdZWtni4c5/D3fu8fPKY7776gl9/8yW//+33/OHvfs2f/vAbqb//3a/50++/53/9&#13;&#10;++/4r7//hv/2h6/555/ov/7h2/PfPfszf/r93/Kn3/2a//zH7/ndb75kZW6WzLR6kjJ6Sc0VrzHh&#13;&#10;AjO7psRrwTzDbLaOi96Zs3Jf4Zg6AyvlIncvJpprRJ/ODJX1P5f4nsjmC8Ai3Sui20a87msmqWy6&#13;&#10;R1nHGmV9+1QOPqJ+5Al1A8fk1sySVzV5DmLOgIw4ltbPUNEoHCwLVDTNUyrejxtnZelteuEoCZl9&#13;&#10;9PTNnwOWzfVDlhf2GBpY4raXD+HFCbhHBnHFzZ3Lzu7c8PDCxl+NtziBzvLHUBhEdKme2IpQdJla&#13;&#10;/EwaAjP85c8ii8WEswZLXw8u2XhxwdITa1UgmlgTLW336B9apvfuGiOT24xNbTEyucnI1BZdd5cY&#13;&#10;mtzgzugybT2LdN5Zo7Vnmf7R+3QObDA48YC7M7tMLj1iZe8F28dvGV/Yo290jYF7m7T0ztLYOSVt&#13;&#10;/PKOcumofC5Laqelg0VAKiHhZhHgVvYpVI2/f/6mpEusrG6OlJx++fyVNCxQUD1NSeOC/J0CEQ94&#13;&#10;r/yqMbJKh0jN65fvW7IQu2qSksZFqaj4OhllWl3YZfO9e2V5/ZjN7VOEW0WsCC2u7ktHy/zKgXSu&#13;&#10;CLgiellWtk9ZWdphcX6Tian7/Kauis/Ka9nJKGMlp5rBhi7Sjdn4q2JxcI7A2TmEyHAj5aUVFBTV&#13;&#10;sHr0FY/ffM/x29/ywx//hZ66du6P3+XhTA/zvZV01STSU5/I2lAJ8q7pnULWu7NY7c5mvCmL8aZs&#13;&#10;hurSuFufTl9NEh2V8fRWJ9NTm0pnbQa1JUk0VibSUptMXWk8FTnpFKSlkxSXSFJMPFmJSVKpcQnE&#13;&#10;RcQRFRolI0KB/qFEhUYTH2EkMjSGhIh4EiPj0fiGYu+g5baNH7esVFy1UHHVUi3t3pdunkWDfgQs&#13;&#10;n1xTc9HCHw+VEYU2CktnNdYKfxyUQdgr9Th6RWKn0HPLMZSL1lo+sdJw3UGHMtCAh7+eqzZKPrby&#13;&#10;5IKVJ9edfLFwFuW2Km46KLFw8sbC0Us6OK7bucrSW1eVGnVQCI4KFcFhYcQmGIlNiyc+O5Gw2EgJ&#13;&#10;VTy9zYBFqQrC1z8EpV8Qzt7+eKq0+Gp1OHkGY+MRgIWTP9ftNHxyW80Ht1RcsFLioA3EwssHl6Ag&#13;&#10;jGV5pNaV4hoewE1fMdWswUatxTNST2ByHNrEOLz0USijDGiS4vCMCsdTABYfTxShKvTZoYQV6TCU&#13;&#10;BhNdbsAnTk94dhzhGf48W6rj2XIdpyu1nC7X8OZBF682OrhTnyEBS0VxIlo/Hy5euMFHn4jyTE8+&#13;&#10;vOHCZStXnL39SC5L55qrEzYad5QxGpRRWnn37xM7BdftxcylP86BKgw5IRT3hlE7riGv04vAZCds&#13;&#10;1LY4BzngHWlPVJ4rFf0+0qkiokGZTW7ktHuR36WkYkBJYasjJV3OVN91o3rQncZRJWXdbuQ2O1Hc&#13;&#10;6UJNv4gA2dEwqqRq0FNGg7JbnclpdyWj2YmiLjeSGhTktgeS3xqJqSxMRoMEWIlNbJSKS2rAmFIn&#13;&#10;AYuIpqbltJNbJKKvYknIHBH6+XFYdooJB0tFrXCw/DjpfAZZyqruMXVvjuW5WRZnZpifmmZ2cgqx&#13;&#10;dDh9b4KpiQkmxu+xODfL4f4WD/c2eXB/naWlVRYXV6SWFldYXlplfnaertYhBvvuyfO3tuY71NZ0&#13;&#10;o4/ORhViwtI9mMsWOj69oZVLQh9eV+Pik8ql28F8dFXJdWuNjHJ9eM2di1ZqLtmoZQmzg08Elq46&#13;&#10;GWGz9NTi5ReOiyoMRWgIGqNRLmSl1RaiDIuWi0NugRE4eutRaCNQRQRjKkySzpTkklTiC5IIS48h&#13;&#10;Ki+W1OIEEvPjCDYG4xOixTdIR5DBQGyKkazKdKnUwiRik6JIzTOSWZRAQkY0pkI9CXmhJOSFk5AV&#13;&#10;Rl19tlRLcz5C6QU51DXW0NjUyKv7k7zeneb13jSvdiY4WRni0Xwfz0QsaPkOrzdH+eXDJX54ucMP&#13;&#10;L7f43Wd7/OHzA75/tsnb7XscTrRzONnBlzvj54Dls/15WirLJGCxtQ3g4lUvLlywwfaWPSt9Fbzd&#13;&#10;vsvuiAAgTewM1ElA8/3upAQsXz+8xzdS43y2dYcXK918tT/C1wejfH04IQtvX6wO8G5rlFfLfZxO&#13;&#10;t7I/2SgjQVsj1WyOVHO00MnjxU4eTdWzO1b5vvA2TwKWmfZMRjtyGWnP4W5rDh3l2aTGRePlpsbZ&#13;&#10;ScP1275cuOzDpzc0XLfS4quOZWmkmZXRNh4uDvPw/haia3FrfYv76/fPe1jEXLPs8dh9xNGemG5+&#13;&#10;yOMDIfOE888Ay8PHPH10xJNHhzTUtnD1huIcrnz0qScXLiu5dEPJp5d8+PiCJ59e9uHyTXNM54a1&#13;&#10;DjtFIq7eaSQkZ1LdGE1DWzyt3Sl0dCYz1ZctXSzro4XcnyzlYL6aw8Va9uequH+vVC4HSbgyWsyD&#13;&#10;qTKOF6s5WmmVqz9bM20MdVYQExWNja0vbm4BeHmFcEnESK/58fFlbz645oCVSzAuPsk4u4cTrk/E&#13;&#10;2zcUSwc/vP0i8A+MxsM7HLUmgsriPOZGmpkZ6WdrbYOd/YfsiMWePbGy+pCD3V0211epbi8jt6bq&#13;&#10;R9Dy4oA3L8wFtwKuCJ0e7ks9O32E0MnJo/9PwCKcLHt7e3IVaHVlFaG5mTnm55fZ2nvCw+dfcPzi&#13;&#10;F7IbR0CWxyenHB095c2rz/js8yOevHzJ+uY+nf3TtHVPcufOHP19s3R23mN+dkvWM/R0j9EuokH1&#13;&#10;46TmdqHS5WLlFoWtewwKdTLumjTsvJJw8kjG0zuT1KxOiiruUlozSnJuJ5rQbBkttHOJwt41FkeF&#13;&#10;kdv2YbgHBGHrq+Gmuy9uhnAJWAIz4glI0hObp6GgNYSa9jzubaazdJxK23g8+iQV3iFeBMT546Pz&#13;&#10;o3u4hr6ZQjIbdPibvLDyc8AvQXRphVFz10CQSUlCUSDLj9MYXkuicTSWztkEUmt0hGX64BbsjCpa&#13;&#10;QWy+HylVIahjA3EO9JVwxdrXE3e9BoVOhYPam6CkEMq7YtBn6VHF+OMTqsBN7SQhi8agIDZLRWyW&#13;&#10;CyGpXhjL1MSXupFQ5kpxl5b8lkDiCz2IzHKVpbyx+Qrii70wZHnipbfBJ8yK7Do1GdUq4vI9zYDl&#13;&#10;p0W2P33854CloW2V9s5VSsp7efHsDV+8fsHs/Alxya2yV6KsdoafStw9FEVz96RvAAAgAElEQVSi&#13;&#10;pbUTNLbO0d48TnZ6PbXlrXQ29hEanIKFnepclnYqWWgrW82vicUgd67d9OLaLS8uX1Nw+boZsNy8&#13;&#10;7cWnV1zf/4/ugLWNP/aOQdg7hnD9mpJbN32xsvST8MTBLkg6VeR6kJ1Olt462Onw9Y7FEJaJUhGN&#13;&#10;m1OYXBVycQjByToIewsdCttgPJ3CcFcYcHYMwlF87RKJt1sUni4RKF3C5LKQn08crvZhErAIyOLp&#13;&#10;HIXKPR6tdxK5GbU01vWfAxaxIGQGLBvSubK2bP5afO8Msmyv3mfjJ3BFABah1YVNNpe3mZowd7AI&#13;&#10;wCI6WEYGp9la22V9+QG7m+YVIdHBsv/AHBUa6p+krKydwqIWCgtbJOhITionQJtMU9M99naOJGQ5&#13;&#10;AyyHO4dM353m9bPHPDp8jFqTi4ubiU9vOaOOCERr1KBL9EeXqEOU3Qq4Ep6mRRutxjPQCeFgKU6N&#13;&#10;4Y/fveXLV0/44sVTJsYWqSjvorBAODlazk9yjBntCKXm9sneEXGhLTpORAGodJmIyMP7OdyiynHK&#13;&#10;qyckIBFLLoVn+edSESf6yfJKyV15ASwmmnOKhqQdN7dkSAKY8up7MpZRWScudn9cBiqvmaG+aVIC&#13;&#10;ltauRelqEdClunFSQhZxoSw6WMw9LKLg9kfAcva4puEura13GBwY5e7QuNSwOA5OMDgwKzV6d5aZ&#13;&#10;CbNmJ+eZn1nl0e4Bz46OeHF8wunDFU4PV6WeHK7y4uQBv3j9iF++PeKzlw+l3r085NsvXvDlW2Ff&#13;&#10;fMgfv9nh15+tcrI9xaMHGxzubkttrQmXlFmzkzNMjU9IDYkZuD6zOjtHpY1QWAlbW4dlKVZZ5QCl&#13;&#10;lUMUlg7KiXXh2BH9LOm5YjK6ndRs4UCqlyesZ6W+AooJx1GG+F3hQHoPWMRFruidERIF2AKoiJ8J&#13;&#10;KCN+V8AV4YKRF8Mlo2bQktdHbmGPLFxNSmklIrpeypTSTkp6J5ExDYRF1lBWMciD7SOeP3klSf5n&#13;&#10;b97y5edv+ePvfjgHJn/8vRmyCHDyX/7wA//8D7/hv/z+e/7p99/xz3/8nn/63df88Tff8sff/y3f&#13;&#10;f/M1P3z3Ld99/RVfCDvn289YXt5ieHiOzOxWTCltJGf2k5Z3l9z3cEWAvJJqAZbH37+eJs7hncjr&#13;&#10;/xywTP//ByzvS8JF7EoAlvKGcUpa1yhu36a0d5+Szh2KahcpqJ4jr/IMENyT6xQiAiTmj0vrZ6lo&#13;&#10;XKSyaYnyhnnKGkUnyxQZxUNEp7SjN9ZTWNTJ1tYj+nqnmJoQ70Gi92kHB62G6KpkFGFBXLZz57av&#13;&#10;Gic/HYqQYEKyooivi0SXo0KXEYp/kh4rHyXXXF2w8HLH0tuTW54eXHN157KTcK0ocQ7R42OMJiQz&#13;&#10;A3tHAx/+tTsf/C8KPvhPCj74QMFHFzy4dl1DqqmWhclt7q89Yml1n5WNQwkktrZPz1d4ikr6iY6q&#13;&#10;QO2XjoePCR//dAL1efjpsnBTJmDjGElmQQfFNWKuehxRUlkk5lTF+0f9LOUNs+cQSzy3wv0jnD/C&#13;&#10;PVTdJGaezYXuxbVTpOYPYsrqxZTVQ2J2l1Re2V0KKkeYXjjg4eO37By8ZGPnqVwDWt9+ytbWM2Zn&#13;&#10;9ugfWWX1/mMWlvZZ3nzM6tYJa5uPWRc9MpvHEqyILpaZxV2mF/ZYWH3I8sYjFjeOWV47lPHP2elV&#13;&#10;pqZ3+G1jDW/K6zjIrmApqYhUXQJh4bkYoooxJpSi1SaRmV5AWUkNSUkFrB294/Nf/yMn737Ld3/4&#13;&#10;R+7UNHE4NSQBy1RnMXeF5bw1jY27pRyO17AzUMRaVzorPTlMd+Qw0ZolI0KLHcUStAjI0leTTH9d&#13;&#10;Ch0VJnkxXl8UT2N5Ig2lSVTn5lCYlk56QhKmiBgyjInkJqeSnZhMWlwCydFG4gzRRIZGSKCSYUyR&#13;&#10;RwFXBGzR6+LQ+MVhbecv+1gsbDRY2mu5YW2ejP1zyHLxloZLNlou2wbg6BGBtSIQF5WekPhMfPQp&#13;&#10;WCvCsXQQcZwQroiLJmt/LlvpsFH4c8NGyVUHFdY+oVh6BnHLRYmTrx8uKi3W7ips3f2wU4gFQy+u&#13;&#10;2XlwzdYDKzcfbD18cPJQYUxMJDImhmBDGPHpMUQmROLpE4RSFYw+KgZdeDQ6vR7/oFA8fIMIDTeg&#13;&#10;0Yk1CwNuqgCcPP24YaXgUwsll2z88QiLwEblx2VnhexXSaopxlRdhEOwimveHtgHa9CmishdAvq8&#13;&#10;eHzjQlCEhxGQFCcBS0BaAkJqYxC+sVr0mXoMhWFEFkdhyI9BHRfC/ngRTxZqJGB5ulzHk1WzREzo&#13;&#10;aKmRgaZ06ouMxMcEY2dtz8ULN/nggh1XLT25YunBDVsntNEa9BlhhGZFYump4Ja7CwmV8QSlhXJL&#13;&#10;4cJVJ1euO3rLFSLnEBXuBhW6FGci890x5Hph5evMLXc3FMH2ROW6UtKtlJ0quS2ulN/xIa3Rg9QG&#13;&#10;D6rvKqkccKV62I3aUQWlPR5UD/hQdceHrDo7yrsEYHGnZtCV6kEXKvocyW21I7PFmeQ6e1Lq7AlN&#13;&#10;vEZyozumKi1hWRriioL+XwFLckYLmbmdpOd2kJkvnCV9FIj/x8uGZGRIxIaExPckmJXF5KKs9kcI&#13;&#10;cwZYahsm2d3c5PnxLi8e7/Ly8R6vTvZ4fbrPi5M9To52eHL8gKcnuzw73ePFk32eP9nn6OEejx/t&#13;&#10;Sx0fmr++d2+a0sIWKkrbyc2pJyWlktbmO8QnleIflo61u4GLFgF8ekvLhRsaPr2p5dJtEcXU8sEV&#13;&#10;81TuB5cUXLb24tPbai5Z+2PhEISzZzQ27iFcdwrE3iMIRw8dmpBobrsH4RSgxz/eiKkij4jsDAzJ&#13;&#10;qWSVFFLbVs/C3CTOfgbU4SIaFE9YRizq+DB8jaFyNSQk1kBIlIHA8HD8QvX4h0fg7R9PWGIsiflG&#13;&#10;2dGSWZ5EWn48psxYsgoSSUlNpKkmn87+Elq6SqiqzaCzvZi+rnK62ktobs6noraA1rYGXm5PSb1+&#13;&#10;MMub/Xle7kzxaL6fh7O9vLk/wVeHi1ISsLza4Tdvdvj1iy2+fbrOV49XeLExysFEG0cz3Xz54McO&#13;&#10;lncHC7RXV0jAIrqgLlxx528+siFA6ctcZykvNwbYGijn/mAle0MNvJzv5Yf9ab4+uMfXh9N8JZaD&#13;&#10;xOMD4VwRzpb3OpyUgOXt9ogZsCz1cjRez8ZwtdTWaB27U60cLvbyeLmfw9k2NocrWRssk30s8+1Z&#13;&#10;jDUkMdCYzt2WLIbbchlsLMFkjMDXV4WHp7+cI/74krd0bFy19MfLO46N8TYZEdqfH+J4e1UClrXl&#13;&#10;NbZWNznY2efhrlgTPeDR/iPZ03h0cMjjg4P3eiQ7V04OzctBp0cnPH18wrPHx+ysbxAUbDyHKx9f&#13;&#10;VPLxJSWfiqqGm0o+/MidDz905+IlNZdvmnuyrovxEdd4rF2M1DUVUFEXSVVDNNWNMdS3GBntSWPl&#13;&#10;bh4bY4USrjxaquNMezOVCMeKiATtzlRIKCzcd0eLNcyPNNJYmU90VAxObqIuQsGV60IefHpNLQHL&#13;&#10;hSs+ErCI9bPbjnpuO4Vx20GHjZM/to4B2LkG4ugehL2Llls2/oQbYsnNSseUmM7M/Crru4/oGphg&#13;&#10;efPBeSxHlxKJT6KeqIrkHwHLqyPevXvD61fPefX8Cc9OjqQD5vHBnoQrArC8fvXU3MMiulik/tLB&#13;&#10;IgDLwd4Bq6tbLCyus7CwzMz0PHNzy2xsH3B//4SHj5+frzw9PDhiY3Ofw8NTTt++4vD1Z+zsP2Z6&#13;&#10;bpO74+vcHdtGOFh6eqa4N7bB1OSaPO/vahukt3+OzIIevLQZOCrjpQRgcfZOxF4Rj7tXOtqgInzU&#13;&#10;OXioUtCG5xGeUEVSTgdxaU14aTKwcjBw2y4MK/tw6VL2j9SjiY3ARa/HKSQEfU444bkaTBUBFLWH&#13;&#10;UtyQTnatkbHNZAYWkwg0KkkuDyCzNhh7H0dK6rLIrkjEXe/GDXdr3PUehOX6yu6u3O5AAlPcSCrV&#13;&#10;MLqRLNeF8lpCSa4KJLc5lMr+CAJMXjLSU3c3gtyWUELTQnALVnFb6Y6NygtdSjixJaKPKgBNnI76&#13;&#10;oXiM+Tp0qSH4xagQYMXJ2wEnHwciU73JqlKSW+tO60gAhY1eJBc5kVPrRXlXIOlVvsTluxObp5Bu&#13;&#10;FX2qE5EZLmiibAhJcCA6w4WCZn+KWrXU3w3jr86gijieRYXE47Pvn510CgdLc9sKpeUtvHr+nLef&#13;&#10;fcXQyAOMKW3STfBTuCIei6iQuBsrTmTbu9fo716kuqyXztYR2ht6uWWn5oatBgs7P5zdtLh76PDV&#13;&#10;mXDwipA2WgvnQJyUEVjZB5gByzUFF2/6yDnmS9fMJFXAFwenIAQcuSqy2ddUXLuuxvqWBptbGmwt&#13;&#10;NLjYBKKw00m52Qfhah+MUhGByisaH48olE56vEXhraseN6dQHCyDUDgZcHUOw9kllL/5yFZGgXwU&#13;&#10;UfgJO5VrpJxntrXWonQOx8vZgJdzJO5OEfgqjAR4p5BlLKYyv05esCzNb5xDltWltfcOlm0JVc7g&#13;&#10;ytlxbWlNxoLOwMrZcXl+k4XZVcbH5pmfW5cOFglY7s4gulYkYNkyQxXRwXKmrs4xiorbyMlrIj+/&#13;&#10;iezMOqno6DzpmBCARejFkxfSwSLI9vz4PC9ODzk+Okaly8FFmciF606oDToJWEREKMhkjggJwBJi&#13;&#10;8kcTaQYsmmAFhclR/P23b/iVaM9+esrh1gOmRmfoaB8jO7+POFMTsYlNGBPbJGBJzu6RERHzUs0w&#13;&#10;RaLTQrhPBBgpGjA7UUpHKKm4R03dtJzKLZYziKMS7J1Fin56PAMsBWIZp1TM2A5JN0tt/TR1DTMS&#13;&#10;tFSJu/y1M5TXTFPfbAYsLZ0L54Clql50Z5hdCKXV4uJ5QgJDUfQsuoWEc6VYOE9qxhi6O8sXb/b5&#13;&#10;zTePefVsl5dPzXrx9CHPnz3h9OSEB/cfcPJwm+P9LbZW17i/usL2ygrz06uMjSzT19Fxrt72Dro6&#13;&#10;B+jqHKKpsY+Ghl6puroeqsu6KM1vJS+zgeOtSZbGBkmLKyMtufbcIZMoLNDvlZL8o3MmPb2e9Ayz&#13;&#10;MvK6yMjv/QtlizhU4YCUKPEVq0ZygjhPTESbAYuALNkF5kLe7CIz1JJulOK750W+Z3BFRIWEQyUj&#13;&#10;z1wCLJxKGXJe+I4EMmeARay7iNUiERcypXdhTG6T7y3xqe1ExzcRGduAIaqOtMwOcvK7yS3ooall&#13;&#10;iqaWGbp7l9lc2WFvdZ2NpXVOjk5lxG1zfVu6uQQ4GB9dYXpyXc6aryzdZ3lBlEjvMT+3S2/fIj09&#13;&#10;C7S2TFNbPU5BQR9pIt6V0ki8qQFTWpcZsOTcIa/YvBZUUC5cTMNUiKW0924VAVWEjVwAFtH386N+&#13;&#10;dLAIF5bQT10sZw4WCQVK3zss3gMW8RoualmntP+hhCyFtYsUVs9TUDVLdumwjLmIslwhM1yZpvB9&#13;&#10;TKi4fl5GhapaFmT/SnxWJ4akRkLiqklOrWV2ZpOOtlHGhhfOAYt4rlSxwXiGB+ISFIhDYADWvhqC&#13;&#10;MkJQJQYRXR5FSL6GyLJgosvicQsJ4IqtC1fsFRKqCLByRbhe3L3luklCWx5JHXmE5iZj7RLER5c8&#13;&#10;+OCigg8uK/j4iqe843XbLpi46DJm722wufqQWQEflnaYnN9ibunBj1PHWyeym0UfXoiVVQhXr/rz&#13;&#10;yUUVH3zszX/4T+5ctwwiJbuZsoZZOc0sIkACnoiLo9K6aUrrZiR8Ka2boqRugtJ682xqRf0clQ3z&#13;&#10;55959W1r1HcvUtc5R3PPCs3dK7T0mtXYucDE3B6HJ5/JmJOIOgkdn/6Cw6PP2D98zfrOY1a2jlgU&#13;&#10;M83CHbRxxOrGkQQsErJsHbOwKmJB5t6VxfWHLKweyL93fnEXAVdmp9ckYPmmpJTPS2p4UFpHVUIm&#13;&#10;sSGxZGTWMzq5wezSHnf7J2hrGaSupguTqZDlg+e8/foPvPpSOFj+kYHaZo5mJ9id7GChp5zJ5lxG&#13;&#10;mjKY6sjlYKyOh6PV3BculsFSJjuyuNeWwWx3Hkt9xYy3ZDDclMZcTw6zXVmMtQhXSzItpQnUFxhp&#13;&#10;yEuiMS+d+vws8pOTSY+NJzXGSFpMvAQtArYIpSfEEBkeiDEyjOSYhHPAEhOWhE4bj4uLgCtKWXB7&#13;&#10;y8Z80mtp5y+dLMLNcgZZLl1Tc/m6mktW/nxiqeGqtghbFz1+hmSM2eW4aeO5Yq/DwkHFLUcRyxGA&#13;&#10;RcsV6yBsvPU4qAzccgjE1jMMW+9QvMWEdIIJ31ADLpog7H0CsFX64+gbgJs2CPeAEKnIdBOhaXHo&#13;&#10;IyMkQAkM1aPWhuAXGIo6IJzAsGgMsUaMySbCog0EBEUQGBBNYFA47j5hKHyicFfrsHX1xtbFm2u2&#13;&#10;apwCIzFVFyJiQdfdPKWLRThYUuoKCc2ORRGpwz0qmIgSExEilpFnxEHri6shhICkGEJy4ompSCey&#13;&#10;JI2IggRCM8MIiA8nojCG2Io4CVh2BvPYHSngdL5aApYnS7XyYkVAlqfrTdyfrmKsO5PeRhNZKTrC&#13;&#10;gr3xVrrL9caLt5y4etsT7xAfDBmBBKXq8IvX4qBVYuHmyg03T+y1/miMgVx1cuGCjSsWnr7o0kIJ&#13;&#10;zdLjpPPCWu2GV5Qf11xuc8npFj7R3hRVRNI0qKei34OaQSWVd5QklNuS16agesiTqkFXaobcqOh3&#13;&#10;pbjTjYoeH4pavPGLdaeky4GCNmuq7jhT1GZNVu110uptSaq1lyrpUZDV4U1as5LcljCym8IIi60j&#13;&#10;MiaF6PhSouKriYyvIsZUIx0sIiaULVykZf2UVAxQXi3clCKy2v/+nMQc280rGSS37C65ZcMUiEU8&#13;&#10;CWEEiLmLWNSTq3qlo5SUdVNS2kJJSbNUaWkzQsXFTRTk1/+ovDoK8uvIya4lIrZCKs5US3FZN5Fx&#13;&#10;lWhDCjDGlpBgLEXpa8LHL5niijvEJNViMJbjpDRy+XagBCwCtFjYhfPxDT+Ek+WDqz58cNmTj664&#13;&#10;c+GGgmvixqWVj3R26aOLcfIxcMVehZVHIDedNagNMVi5B+Hip8dOE4w2OYHowmxSCnJJz88hu7iA&#13;&#10;0upy7vR08ejhArqYdPRZMYRkRBGWE0NIWhRBxkj8oyLwi4pAGRZOUHwE3oEBBMVFYUgJJzg+mIwy&#13;&#10;EzmlJhIzY8kuMpGdlUJ/axmj43VSw4M1jAzUMTpQx52eStrbimhuLaa5tZq3BwuIvpTXu2bA8nx7&#13;&#10;guPFO7zYGufLo0X+9tl9fni6zXenG/ztazNg+fpklV8czEu93BjleK6HZytDfLU/fe5g+fxggc7a&#13;&#10;Shys3SXcvXTdk//0kR0Gf38mWgp5tTHA6UInT5d6eDbbzbuVQX69J6DKOF8fLfDlw3m+PhB/3yTf&#13;&#10;Sk3wjfiZBDBTfHU4xdv1IV4udHM00cT9e41sjzfwYKqFhwu9HC72cbTYKztk9iabJGRZ7S9msimZ&#13;&#10;oap4uqvMkGWsvYDV4XaS4iMlYPEU0dubSoSL5JOrwvGnkYBleaiFtZFOducGOb2/xP21NdYX5tla&#13;&#10;mufR/o6sA3h0sHs+gvFzwPKQ44dHHD98xOPDw/MuEVHc2t89gItb4Dlg+fCiBwLufCpeaxcVfHxB&#13;&#10;yaUrGm5YhHLN0h8bh2A8lEaclSmUV8ZQXhshJQBLZbWBptpoBtqTWBjKYX20gIcLNedw5QyyCLAi&#13;&#10;IkPi+Hi5jqertUz3FpCZEouNgx8Xrnrw0WXF+bXh5Wvu54DlEzld7sANO39u2IVw0y4ECzsd4jPF&#13;&#10;0s58zWnh4MdNWwHVHLkmRkucA2WpefudaXLLmrFx0ZKUU0hYViqqpChiKjOJrczGXufLp7ZOZsjy&#13;&#10;9invvvxa6vXbz3l2+oynJ084PRZzzWYHy+mTU968OoMr4viXgEX0sDw5eSaXgyZmd5iaXmZmbpX5&#13;&#10;hTV2dnakhMPlyRNxLXHKg619ZubXWVzZ5sGz1+y/eMv+s9fMLR8ys/iUyflThke36OiYkOeoRZXD&#13;&#10;9HaN0VzfQ/+dKVLz2giLLSMgLA93v2QUfik4+5qwENe9XikYk5pJze0lPKESVXAmDp6RuPslEJFY&#13;&#10;jYtXAtdu+XPLWnSx6PGPCCOlII7Y7GRcZX9YOMnVUSRVB5NaH0rzPQMt98IQ4yjaWD8SCvWoIz3I&#13;&#10;awqhrNuAUu+Ks58Wpc4dRz9nrthb4qx1I6stjKqpMDI7tKQ2ayRgqRmKom4kkvz2EPwTvfCKckcd&#13;&#10;74mr3pW4Eg11wxEUd+nJa0mQE9G2Ki9EPMgtxA/f2CDU0cEoDf4EJmgISQ5AmxSEKk5LfIE/gdHu&#13;&#10;eAW6kFWlpaxdR02v/zlgKWjwouGOP10TIZS0a6SLxVjgTkSmC8nF7hQ1+pJf5y3hiiHFCaGMal/a&#13;&#10;JiNFya253FbAlT/XGWipaTZPNosT0YrKVl5LwPINze2L8kJINKYXV03+zMEiTmjFCb848e/qWqa3&#13;&#10;a4Gejjkm721SWtqGlbOBazbBWDmFEhWeSm5aJd39E1Q1jBKTUoUuNhNlSDw2rkFcERGhm2IiUMF1&#13;&#10;S18+vOomp5vtnYKwsw7E4paGWzc1Eq7cuqXBXvSqWGlxtg7A1TYQd/sgPBxDcXcMxdUhRMIVcRTd&#13;&#10;KZ6OeikvBzNo8XOJxNM10rxC5KTj4qeu2Fv6o1JEECiWiFwi5D8z0DcBlZvhXAGaBOKjiyjPb0bE&#13;&#10;dsRqztLcNn8OWM7iQYIsn4OVn7hZVhbXpGvlDK6sLGyysrgtT7qHBifksbPV7GC5OzApV4UEZDkr&#13;&#10;uD2DK+LY3jFOeXkPeQXt8sO7tKKHmto7lJV3snv/UMIVAVhkc/jhKfv395kdm5UuiDevX6INLcDV&#13;&#10;O4FLls74GYIIMPqjTw2U/SuRWToiMswOlqB4DV7BrngHupJviuAP37zmq7fP+Pz5E453dpkbn2Z+&#13;&#10;dpO6pgkS09sxmpplD0tcWivJWd1k5PaTJdY+5OrPsCyVzRPuhsIBCkrNzhZR+io6VISDRUwYF5WL&#13;&#10;glSxyjMkZY4IDVNWNSqXhPJK7souFuE0yCsdpqRynJp6AVdm5FG4VCrrps2ApWlS9rA0t8//CFje&#13;&#10;F5MKt8tZb8vZtLO4gC6UNuFBKqrHKakYpLymj4qafoores0qFxnrbpLF4k9GJ6b0TtJye6RScvpI&#13;&#10;zx82K+8uOQUDZKWVkZVe/l4VZOU0k53XRk5+O41NQ7S0DlNY3EmisYb4mCoS4yo53JhkbnSQFGMZ&#13;&#10;MnaU1kR6ehNV1YPU1Y9QWz9MTk4bGenNUgWFnRQVd0n3QoG4W1dyR/bHFJSJ5/kOBSX9iJPJPBHV&#13;&#10;KhKwwwxXxIpQVl4H6bkiDjhEdsHge8AigMrPF52kY6VskoLSexK2CNeKACxCwqV0JgFURBngGWAR&#13;&#10;RbfZRcNyPlr086Tm95GW3y+Vkicmu/sQMC67QEx195GT30t2bh/Zuf1S6WnNZKTVk5vVRFZ2OykZ&#13;&#10;nSTJKFaTjGNlZHbIY1pGOzl53aRndRKf0k5yZjeJaZ2y2DchVXStdGJKbSU+yQxX4k1NJKX3SsAi&#13;&#10;lpbyigYkZBGvRwFYympEfM0c//nxOP2+j2VcQjkRR/vxZ3/+u+avBYyWhYpivlsUsor8f+WYfI7E&#13;&#10;UlBu1T3yq8X08gyFwr1SMSWdQMINJNZxhESvSGH1BPk1M3JNSBxL6mfkepBYFEotHMSY1UVkSot8&#13;&#10;fc3PbdHVMcboyIJcShLRlPXVXTbW9lhevI+9SouDRoellwZDQRihOQZCciJQJ/tjKAuVbpbo8gQC&#13;&#10;4hK54eKBnUaDla8Ka5UK11AdxtpUKmZKyOnPITA1ErfAIGy8/LloJcrxFHx0Tdx18pa5bbUqlf6u&#13;&#10;Gdk/IlZ2BGAZn1nn3uwWUwv3mVl8wML60XkJro86GUuLICxu6bh5M1DCFmvbMJKzW2SxrXCxiLhU&#13;&#10;ZeO8dK9UCCdPnXCwiM+kCUrq71HRPEl168L7CesValvN5e6VLRMSrlS3TZt/r2maxq5FqfK6caYX&#13;&#10;D84By4PDV+w9es3Wgyesbz+WnSpiWnFl4yFLawdmrR+yJBwqawdmF8vWsXToLK0fsrAmokGHiMcz&#13;&#10;i/tMze8xPbfDwsJ9CVg+z8rnbUE1bfkVROsiKErNpbv1Dtu7T9ndf8mD3RdsbB6wuvSAyoo21o/e&#13;&#10;8OrLv+PlL/+O7//0L4w2t7MzMcLWaDOz710pA7UpzHeWcn+0hd3xFvbHGlgZKGW0OVUCloXeQpbE&#13;&#10;ib5YEmrKYGGogtWRCpYHS1jsy2e0OZ2eqmTaijJozE2lOT+Nurw0KnNSyU9JIDsxgcx4kxmuGBOI&#13;&#10;jQzBEKYlIjwAQ7BeTjZHhUQRFhRNkNaIo5MaS9HFYuHH9Zu+XBc3UixU8sRXOFlEL4sAK9du+nH1&#13;&#10;hppL11Vcve3PdbGg4RyCu18cnjoT1xyDuekUjIVTIFaueixcgrhk689t9zB8g5PkNK2dIgxHLwPe&#13;&#10;4YkogiNx9g/F0t0PZ20oWmM8LtpgLL18sPT05raXL0Fx0cTlpxKZY8LTN1C6U7TBodKZEhgSRkhE&#13;&#10;DCGRsYTHGklINZGek05aVj5xJhNqbTAu3qHc9gjF1z8aS1cNrupgbrvqiCxNJbYqA21aLNYqP5x0&#13;&#10;OvRZopw0g9AcI8q4UNQmg3SvBKRFoUoIwyVEj5Neh3e0HkOJEVNDNtHl6RgKUoksijdPNRfHElUS&#13;&#10;iyrBwO7dAnaHCjiZreLJfA2PZso4mqvgZKmaJ+vNTPblMNiaQl9LIr2tRnpbjBSVhBJs0uCgEgXD&#13;&#10;biRVhpHTFk1EgV4CFt9Yf265K/j4tiMXrN3wjTJ//ZHNLT6wsuEDK3vSGmLJbDGS1x6Av9EDP6MH&#13;&#10;tv62BGf4UjGkp+NuDO1TKqnWeyois69R3OFKaZcrxe0OVPa4El3iREyhPYYse7IbA8lssCW3xZ6C&#13;&#10;NntyGq0oaLUmu+G2dK4I90p2mwvRebZkd/mQ1uRLSXcUyVUhhMfWYYirJyIuj5jEWuKSG0jKaMOU&#13;&#10;Lt7Xm2UnigAsZZXis3z4/IZCek4fYuHwz5VV0H9edC/K6M3rhcLpeScqrcsAACAASURBVEfezBFL&#13;&#10;QRnZXaRltpOe2UF6ZjspmR0kZnZgymzHmNqCIa76vWoIizFL3KioaZqXn0XinKGwtI+k3F58Qotx&#13;&#10;8IpHfAbq46rQGQrx8Evmmm2IBCyXLAO5bh3KRcsArtgF86lVAB9c9sDBXUuEKZ0QYzSO3t5Yu/nh&#13;&#10;oTHi4BOCR5ABV389bv7BBBhjcQ+NQJ+RgsoUi39KPAllBaRVFFNYVUpBZTElNSVU1Zey92CWge4O&#13;&#10;2uoa0EbGE5QYR1hqPMa8JOJzkwhPMeIVEYI+2YguJpoQYyQhCaEYUg2klpjIKEwgOctIcXkaVVXZ&#13;&#10;tDUXMtBfwkh/MRNDVRKuDN+ppbo2k7LKVBpbivj6cIFvjpb59mRNlteKAtuvj1f48niJr05WZATo&#13;&#10;d2/2Efrtm13pXvnh5Ta/Olrml4eLUq/uT/B8a5TvThb54ckyf/vUrK+Olhlqa8bXJ5xrt7y5Iopj&#13;&#10;P3XE08GNkfpcXm8N8dnOCO8ejHI82S6Lcn/Ym5bzzL9+sixnn7+RgGVKQptv98UE9CRf7Yzw9YNR&#13;&#10;vtmf4OXqAC9W+nm61MvxYg/7M+3sTYv35Cb2Zjo4nO+SDhbhYjmYbmFfgJahCu61Zsr+laGWLCZ7&#13;&#10;yiRgSU74EbAI58h1G08u3VRx5aYahUcEq2Kmebidnbkxdlfm2FgVnY+rbM5Pc7i3/R6wiN7FH5dG&#13;&#10;H+3tc7x/wPGBeWL40cEBYmb49YtTPnv9FDE9bDRmceGSCx9eFOti7nx4yYNPrvhw6ZovH15Ucvlm&#13;&#10;ENcsRCdHJLaOBlTqZNR+Kbh4JdPdk0x5rYGKughqmiOpr4+krT6WvtZEJvoz5JLQ3mzlzwCLiAoJ&#13;&#10;6PJgulxCFvHzjXFxEzEKN28fbtz24eOrHly1UMpkg0w4/DuA5ZKV2cko3IwCsFjYBWBh68fV2z5y&#13;&#10;1vw/fqrgby5Y8T//tQX/0380K6fuDtfsfLjs5MNFJyUX7Dy55uaLc3Ao3sZw/NN0eEUHEBwajik5&#13;&#10;k4rKOpqbO+jtGWByYponj495/eKZ1PMnTzg5Pfl3AcvrF695fPRYLgmJNaGnJ0/Z23uMACzj9xaY&#13;&#10;ml5iZm6FtdU1Oen84MGDc8Cyu30gAYuALKPL+0xtn7Cw9Yx7s48ZmTzkzsgD+gbXqG66J2sXEjI6&#13;&#10;SElrIC2tCmN6A/k1AxhT69Dqc7F3j8bFO4HA6FKcfUxYu0ZjSKghMasdXWQRzj4xWDoGyefPXWXC&#13;&#10;QRGFjVMYti4GrBz1ZFfE0DKQiFLnz013JaoYPWm1aUTkBZDdaqB7wUTHbApFHREYMn0JSPQguyGI&#13;&#10;vgUT1Xciicr2xj1Ijb2vjkCjP7Y+TtxysyGuNJjSkRBSWzQ0zhso6NCRVqUhszGApHINea3BROSK&#13;&#10;JT0XbqsdcA93IzJPTUa9jvK+JLki5BTgg5W3h5RrsJpwMeecokdnCiQoKRBdSiApNeFUDUSTXu6P&#13;&#10;f4SCxHwV2dVaipq0NA5oqevXyKN43DURTN9sKFW9ARQ2a0jIV2AqUFBQ70NZi4qEPDfCk52IznKX&#13;&#10;/17Ztb781dl6kIArYq5Z6KegRa5RNIm7e8uIydiy8mbevnzJu8+/lRe/0QlNpGT1ygunn7lY3hc4&#13;&#10;ljfM0Nu7xp0+YVNa5d7oCp2t45jSykhKqyU8soCCzBrK8huoquuhsW2I6NRiQuKzCTZm4eQTLsmi&#13;&#10;gCvXrIQVzJuPbrj/P3y9d3dbeX6nua9gj+2xxxWUqUhSlJhzAANIAgRAEMw5AwRzzjnnnJOYRIoS&#13;&#10;JSpLVarq6urqdnVVd7Xdyd1rz67HM7Nn59i7b+HZ8/2BZKnavfvH51wSoigKooh7n/sJON8x4Owq&#13;&#10;HSlSQqvFyy0GTymrvR2DnzhW3PUECEn1NBLkZVIK9DLh52EgNMCCv0+c+tjAuwZEAW76M6eLOF4C&#13;&#10;PeLwddfhcj0CDxetcsL4uRuVu8XHw4Q2JJUITSq62BxSU8qxW9s53DnkwfYDdjcOuLd6wObKAVsb&#13;&#10;+z9wsJwCFim4PY0J7e8enMAWgS4PFVA5Ayxb4nY5Ym1ll9HRWdZX9hjocwCWyfEl7m0e8GD/WPWv&#13;&#10;HB0+PXOvCGAR6FJXP6IAS3XDCA1tk3T0LdLaNaMaxo8fPT+BLI45t8eHj9lY2OCTl8d8+/OfEWMq&#13;&#10;xyckA6c7fvhGRGLM1WEujCXJpiO5REdaqY7E4hji87VozMGE6PyxZ5r54y+/4Bc/+4yvf/YZbx8f&#13;&#10;MzuxyO7OMVMze1grx8nMbiAjs5H0zE7yi/soLR9zqFLuCM0pyQW4rVwu5h0X+xUyh9u4SJUUitZM&#13;&#10;O1Q9TnXlsFJFlSNuUl47qVaDapsWFVSRrhb5nFUN38eCahpXkKjQqfOgrXOdrv4tpZaOddXNIr8m&#13;&#10;boQzuCKzu/Lnn0gWSspqxqlvXqCsWpweff9B1vIhymsEXpwAjNoxymvHKKuRi/RppbLqWSpr5e82&#13;&#10;R5VyfDlcX7XN68g0s1L7FvWtG1TULlFYPE5u/iBpGa0c7m4wOzVNRlYdBfZR5QARF4g8d9KLJLIL&#13;&#10;yDiRuttWNat+3VYmz+20WvCRxwWaWKVTQk1QT6ipZnGS5BYPq5nnEvsQhfZB9Vzaq2bOQMnpv5da&#13;&#10;B5KoT+UcRRUOWeXPUn/erPp49W96Alnk409/7/tHeVziRxIl+lOJ80WcTgJrBP7kl4xQWDJCsRwL&#13;&#10;Os4cPHkFfeQWDpBT0E9eYe8ZWBG4cqpcAX1/Zi1JHDPSD5RrG1LHvJJhcopHyCkaxVZ68n1aMU6F&#13;&#10;TGk3zVLTJBGhHwKUmqYVVXwrVnIpwK0W+PwfIIzDyXL6eGXjkoIqao75pDRYioMVoKqaVKtN0k/k&#13;&#10;gC8yHzqv5pmlNFj6b2SqWdaEKqUst21TFd1WiGOjdUUV3ApoKaiaUcopn6S8qk/1Po0OLTIzv8vG&#13;&#10;zhPu7R5z/OwTXr76jLn5HaKNFbh4Z3DLK51LHqGk1CZhsCXgbQonIk9Lbm8q6U0WwkxJ3NFqiMlP&#13;&#10;RptrIShBh8GWRO1SBXXLlcrp4haqITYzkWCjESd3yUh/D1ik9f/G7Rj6uxfYO3jB6tYjVu49ZHb5&#13;&#10;PjNLB0wvHijr6+zCA2TGeOvwDYu7x7i5mRRgEcgi8vC0kG/vQ24aSPeKOFYapIumY1MVuMuNAgEs&#13;&#10;EhmqbV+ioXOV5p5tWvp3ae7dcSzodW1T37VGU986DV3LCrAoGNO5TG3bIvbKUYYmdnj+xuFg2dp/&#13;&#10;zf1Hn7Cn4MpLdg6eO9aB7j9lR5wpu0/ZkKjQw0/Yuv9COVl29184AMvBC9Z3nioJaNnce6YAi0CW&#13;&#10;jfUHLK0e8fOqOj5vHWTeVke6MYWqwnLaG3tYWHpAR88cloxKElNLSU2yotUmcfT6p/zkF3/ks6//&#13;&#10;ke/+6f/i6dYaj9dmWRmqZ6ajSDlQxMWyPlSploT2plo4mGlVrpXp9hwFWPYma9ifrmd10M50bxnr&#13;&#10;kw1szzWzOTfC+vQ4q+PdLPbXMtVSTU95Ea22XCry06kpzlIqz8+mNLcAW3YueampDrASH02CKQZT&#13;&#10;rBGDLoH4E5n1qUSGJ3LnbqxyoF5xCuaKUxDXbkVw3UUiNVFcuR7OlWsR+AWYcfePw8UrRt2ddPbU&#13;&#10;4eIZhZtfPHeCE3HxN+HiE4eTSwhu/vE4++m5GRBLgCkF34hkrnvq0BizCI3LxFBYimeUgcvuAVy8&#13;&#10;E4xXrIlbQVqu+QbjrdUSk2pBl5qELi0Jc1EGFlsWprQ0gsMFshjQGU1KsUYzKVmZpGVnkJqZRkll&#13;&#10;CZa0DPRmM1qdEb9QA+evycVQBJ63tXi4ReChNeCfaCS3u5TI3GTcIrSEpSRitOViKsnF06jFYEtT&#13;&#10;8aDQVCPBFvmYGNxjDPgazYSmJmCuTSO+LJ3ovFT0RZnEl2YpwGIsSiapIp3gBC3BcVE8nalUcOXN&#13;&#10;WgPPl6p5u9HIp1vN7MwWM9yZQnt9PP1tKUwNZrEwlkvvcApZlbEY07Xc9Q/BlBeDrduMtSsWQ0EE&#13;&#10;SRVxRGdHc8Pfj8u3ffCJDkGbGYOhOBxtdggeMQG4hoYSnaahuEVP67yJno1U7AMWbgQ5E5TgRUlv&#13;&#10;LLYeHaHxvoRarpLdFExitYbkam+qhgNomdZQ0OJBWpUnWTXBVA4kkdd0m5phb1qmAqgZ8qJuxIfy&#13;&#10;fh8K2jxJqXbBUnKbkiENhT3B5LVqaRhPxdZpxpQsMKNVOT8yC3rILBC40kNecQ9W+5BysJRWDVNT&#13;&#10;P6EAi7z+OTSu4Iq1bBRrxdgZaPlzgEUeKy4bpqRmCpvEX0tHHL9XwZhxiuW1rGxM3TSQix1LRtvZ&#13;&#10;LLN8bUmZHcoFLi46idybU5vRZ3YRl91LkL6Cu4FpSFeMLrEGrbGU0JhCBVjO39RyyVnHFRc9V25p&#13;&#10;uekTf3IhqcOYmkPH2BDlrVVoLSa8wmLwCDZy3S8MP5MeQ2EGUTJckGMkXt7OzifeXkhypQ2zvYC8&#13;&#10;xnKstSWk5qRSXF5IdWMZSwtDtDbWU1ZiJzpajy4xncwCmXJNJyopEd8IcYAFE2aKO/m/k4whO031&#13;&#10;taSVZBOfYiIly0J5VR5tHaU0NCUx0FXE4kQVK9P1CrAM9FWTVmAkJdtEamYC//B6R+nXb/f4zdv7&#13;&#10;/OaTfX7z6QM1wSwzzL/94jH//LMX/JefveAPXx0rwCLRIIErv3i9w7cvtvnmxQYCRH7/+d6Zvnt9&#13;&#10;j0/vL9HV0ERAUDznLvtz6WogH593x/eOD2MNxTxdaOd4oYO3W0O8XR/k3eYI3zyc51cvN/n7Nzv8&#13;&#10;8uUWv3rmgCsCVn71xLFQ9MujOQVYvjte4GdHc/zd43m+Pl7gs/1xBVgErhzOt/FkpZdHS13q7aPF&#13;&#10;DgVYpLD3+VoP+7PNbE/VszFaxfZEAwczXeRnJ51EhORnYiAfX/RSxaNSLnvXw8DeSCt7s0Psra3w&#13;&#10;YHeX/V3HTdxHDx7x/PFjXj4++l7PHDGhZ09kZegYAS2vJC708oUDEnzxGZ+9+4yGln6u3NLwtxf8&#13;&#10;+NgpiIvXgjnvJGAjnA/OhfPh+QguucTj5JaIs1cann7ZaGMrcfNIoburkdb2BBraHGrsSKCxLYGu&#13;&#10;thTG+7NZmynm/lKZcqmcOlfkKD0sZ30sy7UsjZRRU5ZJSkoCoZGRePvruCN9Vq6hXLoeeKIgLlzX&#13;&#10;cF5GUK6G8YGTNxdcwrnuaeCmlxHnuzq1nHXFOZJLN7T89YUg/uKcP391zoe//MCZv/zAhQ+u+fM3&#13;&#10;VwP52+vBXPWO5W6kGbfwOJwCIrgTp8dSm4u+KJWCnlwuuQdz7ZYfV2/6cMdDQ1R0KpbEQqzWeuZm&#13;&#10;V/ns08/57O2nSEnwnzpYxLHy6NEjVlZWWFleYXNjk6OHj3l4+ISVtX2mp1dYWNhgaXGTleV1Vpc3&#13;&#10;VEfT4+OnHB0dc7B/xPzyFnNL95hY2GFx8xXDk4fqJnFH3yatnTN09YxQ29BNWl4nhqRGwo1VBMeU&#13;&#10;EBxVSGh0MTpLFaHaIm57mXH1jCcgKh//qHzlYrkj0CUsVTlX3PwtuHqZcPOOJ1RbSJylFmNSAzpz&#13;&#10;lZrBHphPpa47hYCoMC67++MSGkZSaSZZtXqK23QMrGbQOptOZrUBc1EYutxA9AWBNIwn0DyZSFZV&#13;&#10;OHm1egxZCXhF6olIMeMeFcHdyHD0OYHkNYTRPhdHjazO1YRhzA8i1R7GyL002ucSSauKIjQ5EPcY&#13;&#10;H4IsgeQ26rB2JJFUmkxYUgx+hghkrlk6WUx5CciakCFPT6glnLgCLSU9Fvo2cmieSCS7PAJLXigF&#13;&#10;NRHU9TmASvt4NK2jWmp7wmkcjGRgQc/EponBhTgq2sNIKfYhq8wfW2OIcq7kVAZjbYnG3hBBUU3w&#13;&#10;6Uyzw73yPmxp6LyHQ5sKuoibRS72hkeX+fabb/jX//2PtHTeI79kVFF/uUg6AyytjnUMKbutbV2l&#13;&#10;p2+H/sH7jPQs0tU6TW1bKWWl3WTnNGGIK6Hc1kRteStV9X1KOcUNJOdXYs4uJTmlTEV+rt8K5oa7&#13;&#10;P1euhnH5Wggud2Jxv6vH1VmLu2sMAR4G/D3jCPA2EuDzHlTxNCnIEuwdj8Y3gRA/WQlKwNcrjptO&#13;&#10;Ybg5h+HvEUeYv1lJH52Bp1scXu567tyMVDEjASziiHG9Hom7qw5fz3i8vAxERKSTlV3Jk4MnCq7s&#13;&#10;S5Htxh7ba/cVXFGAZf17wCLuFIEpDsgiK0JSdusovXU8Lr0Zji4Eca3s3nPAFQEsG2u7TE8tq1Wh&#13;&#10;gb5JVha3GRuaY+eefB4ps3JAlvedLPJ2T9csdfXDVNQNKsDS2b9E/9i6A7AcHnOkuluOODo84ujB&#13;&#10;EVvLW8rB8rtf/5LY+Aq8gtK45OyDrzaa+Lx4jHnRyu4lkCXFHqt6WGSuOdQURLgxiJKMeP7wix/x&#13;&#10;5btXfPXlJ7w9PmZkaIF7m0eMTm6Ta+1R/6ZpaRWkplaQU9BLXkGPkrV0XF3wi8sh3zpMQdGQUnHZ&#13;&#10;GCVVE0rW8hGK7ANK1pIBSqwO2cvGKasR++6EAiziXCmplgvcpRPA4rjIrWlaVVPPEvsRiCKumI6e&#13;&#10;TboHtn8AWCQ6JKppXjnTaa9QeZ1MDk9RWj2m4Im9ekKdWMnJlVLVBLbqCVWGWiFlvXXydc1SJm6c&#13;&#10;GinIm0M+h0h1bYgrR/ogmhxdJfJYdcOqcoHYy2exlU5TbJtUcKWgaOwMsDzc22Bmcor0rDryxAkk&#13;&#10;URxxi9gnKS5xqMgmS0XDWMsk+uNY9pH/qz8EHLPYBKzYhpTTRpwcp/Ahs0CcN+NYreJgcQAWuWsn&#13;&#10;n0O5UE4hSpWsCM1RUO44lsj8dNUccjyVrVLmqAXOzFBS+ecBi3ze066WPwUsxQKBTgCLlOKKo0WU&#13;&#10;bxvGah/GXjaGtWSQ/OJB8ooGFWQ5BSp/ehTwIt972QW9ZOYLbJFIUh+ZBf1nnze3ZFidGGcXDpGV&#13;&#10;P0hx6Rg2WZOqkKiQwJVZZFFK1oNOQYnAlqqGhZPZ5vmzVSEHZPkexEhMSFaEJCokv/cHgKXGARnl&#13;&#10;uVBdNXLSXjXpcPzIr9XNKZgizhZ5XIp3xQ0kAKZC/vy2TYdOAYt0sLStkV06TnbpGAnZXWTlNbG3&#13;&#10;fUhf9wwz0hny4JXS0+fvFGAZHV3FJyRPwRUBLBK5SK1JJb40ibAMHWEZMcRZTfgaItXd7Fu+Wszl&#13;&#10;aQSadbhpNOiLE8nrzqewv4ik6nRcg8MI0OtxC4rivHOQAixSwnj+aqhysVy8GsZg/wr7j16zsnnI&#13;&#10;kuSJF/cZn73P2MweY9N7jE3tMT23z8rWU6ZXHxITZ1PulVPAEhySRUnFiCr3FSeP9K4IXJGp5saO&#13;&#10;eyoCpJwsbWuqj6VBHhcHZ4/MWm+pmJCATHndqu9cob5zmarWxTNJQVxOTgdTM/d5eRIRevz8C3YF&#13;&#10;rhy+cRwfvGDv4Sv2dp8ot8rmzjHrm4+5t/tcgZaNrWMFUu7df6aOEg9a23ZAFoEtDhfLEzZWd5mY&#13;&#10;vc8vhkZ53DnGflkrWfo0Whr76eufo9DarJwaTq4RfHTOh2tOvri6BLF98Iovv/0Dr7/6HT///X/n&#13;&#10;uy/e8mJvg9E2Owu9NhZ7S1gVaDJcwdpwBesjAlpq2BwuZ7Yzj9mufPamqng0X8/6cBW9TTY66wvo&#13;&#10;bChmeXKc5ckZxvqGmevrZqK1ju5KO5W5GRSmWyhIS6AkOxlrZuZZRCg/PYkUiw6zSYtRH6Mmm3VG&#13;&#10;WRJyQBaTLhlddBJ+fgZuuUTh5haBi5sWiQopwOIcrsCL0/VIwixpaCwZeGnikYJ8gSt3/PW4+ydw&#13;&#10;JyCJm956rkihp2uYcrDc8I7FPcqMJikTF984fDRmnH1i8Y1OQZOci0ekgYtuAVxyD8VNo+NGQATB&#13;&#10;hjiMWSnEZSRjyk5Dl55EeJKJ5OJcsgqLcfEIxDtQQ1hULLEGE+HROtJzMskrziO3KJdCexlxlkSi&#13;&#10;dCY0UQZCoi043QigvqQKW1Ixd+9G4uquw8cUhyY9iaDEeG4Fh+MbZ8BgzSG2IBM/i46kqhwM1jTc&#13;&#10;tbH4GczciZL1ID2eOiOBSUmEZ1jQFVoIz0hAk55ARGYi+oJkMutzKGgvIClXR6ghkqezDsDyerVe&#13;&#10;ARaJCz1bqWZuKJnu9mhamyPoaI2mpz2Owc5EqhpNJBZFE5MeSZA2lJt3vTDlaujbMpHfEklcfgjJ&#13;&#10;lVqis0Nx9vPCxd+ftEoT1ROpdK7nUD2dRFaLmZCkWJw8/Ag0hFDUYaRhJk05WG4F3yYyM4y89gRs&#13;&#10;nVHk1gVh6wmjbDiCzhU9Jb2BlHQHUNQaTHq1L+WDoZT1a0it9KKiz5/22RCaJvypHPCitNcXW5c3&#13;&#10;yXYP6if9sQ8Fk93iR3a5np6pcnqmyzAlN5OQXk9CejUp2Y1kWqvIKmqg0NaNrXSA0ooRquomqKmf&#13;&#10;VP1jdukUk8L9clkGHMIqq3en0KRUbiTKeYZEjuXmhPS8zZxomlJZHKwTJ6bjPEDeFpWczDHLz235&#13;&#10;eZ1rHz6DLAJYkrM6KSqTmxpDCgaJqyVBnDfJVURE5+Ptl0x+US+FtgG08UUEa/NxcovjkkusAiyX&#13;&#10;XfScvx6Fk1uQAiw37+oJNMVjyM8mOjWDyMQUQuMSiU7IJMSUQGCCgeTyfKoH7NQP28mqSiexKI/E&#13;&#10;8kwq+mpIK8/F2lpGcWMJlnQLGfnp2KutdHbWUWwtotBWRWlFM8Wl1VSWBTkgwpNl7gRG4h4ajFd4&#13;&#10;GJHxCejTUzHnZ6i55jR7NqYUE6lZFqpqC2hpt1PXaKGnPZ+5sQpWpuuYGWtkcqSO+tpCCguz+O7V&#13;&#10;noIrf/9ik18930COAlwkDvS7L5+f6JlaC/rffvqcP/zkmN/86AE/f7rJ1083+YfPDpCo0CeyoLY6&#13;&#10;zPZsLyOttRSlZZIcl4BOa8EnwKggxYeX/Pj4sj/nLnrg4RZAUVY2xSnJZBjNNNnyeLzYx4/2pvnp&#13;&#10;oZTp7qiv7btXu0jZrXSw/PLpAt/IitDzFb5+MMW3D6c5BSwCWURvd0Z4strLw8UOHsy1cDjfyu5U&#13;&#10;E/fGG3gw18az1R4EsDxb6zmLEx3MNnM43cTRTCsFOclngMXpetAZYBHYce1mFDvD7exMj7K7uc3e&#13;&#10;vW0O79/nYO+Axw8f8/To+Hu48h5okXWg1y9eKBAg8aB3737MZ59/xWef/4yjJ2/wD0/m3LVg/vN5&#13;&#10;X647h3PTRavgyk13rQIsH1+M4qZHMi7eaXgE5hAeXYYm0s6V63qWFvupb0ugps1M3Qlkaeqw0NGR&#13;&#10;wuhgNhvzNvZWSnmyUa+AikAVkZTeih4u1bI2Ws1Ub5UCLLbCNJKTLfiFmPAPNXHJJZTzN0O4cDP0&#13;&#10;TOevh/Dx1SCkg+iSa6SCK7e8jNz2iOXqnRjOX4/k3BUN//l8gAIsH1315qPrXtzyjcKQV8XdsHjO&#13;&#10;O4dywzcOJ08tFzx8uRQQimtMLJXTtaS3FBJo0eEaoSEzp4aaphHa++YYGlvg8NELXr3+EU+evuXT&#13;&#10;d1/y1Vff8NXPvj4DLD/98jN++pOfIO6VBw+k9uEeu/d2OXp4xNraPWZmlxgZnWZ8bJ65uXUWFze/&#13;&#10;19ImKxvbLK9vMT2/yujUspIU247NbNPWs07X4BYNHZNUN3QwNjqHvbwGc2oxofoK/KNLCYuvJjax&#13;&#10;hkAptA1MIzCygNte4kSJd4AWn0QFWCQq5B6UjEZXRJTRESPyDkolObuDxIx2B2BJqEYeW9jPJylP&#13;&#10;R3qJkRBTFFHpCaRWZNMyVoq/Lkad9+lz4rDY4olMjqGs20JRWxyt00m0zyaRXS0F6jHUDeUTm2ki&#13;&#10;IC6KO+E6PKL1xBfHqc6T1ik99s5IojOCMOSHUtypp28ljfbZZIpaDSSVRGMqjCIoPpi0ilhyG0xE&#13;&#10;pevxi4vA3xiJt05DoCmKRHsyocmxhCUG4aPzxlwSS9VQMoNbeQzey6W610BeZRhpRb7kV/pjqw/C&#13;&#10;WheojrllfmTafChpDKa2W0NNtwZrfZCKBWXY/bA3h1DdpaFrQkfLSAzDcxbyK4PeByxbP3CvyAmn&#13;&#10;A7hsqQln6WKRIsCGljFWN/f5/a9/Rc/gnrqwK7SPUlG38GcBS4VEO5qXaO/cYLhjism+eeormrEX&#13;&#10;NmFJqCBOZ8Ne1EhrQw/V9b2U13TTNzTHzMI9yit7yMms5fZNLbfkh8jtMC5dlrbqYLx94gkKSCRA&#13;&#10;AIp3AmEBKQT6xasuFelTCfAy4uduwFfcKR5Ggr1MaPxT0YZmE+QXz22XKK5fCsb5VggBXgZC/RPx&#13;&#10;uxuHp1ssd1xi8Jffe0ennCueLtHqeFfyhTci8XaLRa8v4OXjY148fqlm0A62H7C3ecCOcq/ss75y&#13;&#10;XxWZbglw2XRod0sse/JDz7Ei9P7xdKr5gawI7R5xf/uhksAVkeTyF+fvnQEWeXtoaIqtDVkiOuLB&#13;&#10;/SdqpllcLI8fOpwsDw8e09k5SWPTCDV1w7S0TdLdv8TYwp5qFj968Ngx7fzQMeN2/OiY1dlVjvb3&#13;&#10;+M3ff4suvhLv4DQuOMmdqhjiMuNVD4t0sBhyYzFmy52+SKKSIggyBKAxBGJLN/GP337Or7/9kl98&#13;&#10;8wXvnj1lfXqJueFZmuqGsCSXER2bjdFUiD6uAEuCnTh9CUmWKnLy2ikq6aPQ1ofV1k3JiWrrR2lu&#13;&#10;n6WxdYr6pjEaW8aVerpnGRtaVJoY32Bqeo/apmlkNUgiQ9LLUtWwTFnNvAItciErgEUudqUf408B&#13;&#10;i0CWti7H0ov0Yoi+v3CWGXJHcXNlw+JJ/loiNWOU1k4hMTm5IFaTxRLxqJeJRwdAEWAiZbzy6/K1&#13;&#10;yPunC0lylIvrSomE1MyffR6ZN7aVzSBA5U8lDpaklHqeH22zv72mAIvYis8AywlcEchSUDygXBuF&#13;&#10;xQMUWsew2qewlU1jr/w+2iNgqqR8kiLrIFkF/WTk9yOQReBKVuGgcqgVWWXibVRl06UnReCKdLPk&#13;&#10;20YpsE+cuVYEsthPXEgCWE4hi/zdrZVzFFc4JNBFoIBD3wMFeQ5kRvdP4Yq8L84WgSxyMipg9wyw&#13;&#10;FA9QXDJEWdUMZbJgZJc7iCMU2WTdSSCdPAffR4QEtghgyX1PzcXnuwAAIABJREFUmTkdCrZIlCvH&#13;&#10;6gA3efYR9XVk5Q+QUziEgD6R4y6mOKZmkflOiaIIHJO+D4lFyvuyLlTVIM6pU8n7DheW9PmoEtyT&#13;&#10;jh95v7xp4XsHy8n3kjw3ckIuLpX3C4Hl8VO4IiXD6vtOJrHl+6pFYMoPAUt91ybW2jkS87pUB0t0&#13;&#10;vOT+q9nZckSEZufvKxgg/SACWI6fvqW7exa/sAJcfDJxFheLpxGTzYImVYeTTwC3pbDTJ5APbror&#13;&#10;3QrQEmCKxckzgJv+IQRbdPgZogmIj+VuRAROHgFccA7i3PUQzl0L5eMrwZy7HKqWBy5c1nDxSgSD&#13;&#10;Q6s8evpOuUAkIjQrq0Kzew7AMuUALBMz+6zsPmd2/QgP32QuXdVy0zlOOVgC/DOwlg7R2CMOlhUF&#13;&#10;WJQr88TF0tTpiMMKdFEOl5ZVBWDkdU7AitxBrmxZOgMs4nI5BSzKxdI0Q3ZmG309K3zy9itevvkJ&#13;&#10;z1//hMPjd+w8fMvuw9ds7z9zuFj2jlWh7e7BK+W6EcAiS0Gb20/Z2n/FvT1HPGj3wQsEsmzsfu9e&#13;&#10;Wdt4xObKtvq7f/H4FTOVnUzk12AIjKe6upvd/ZesrD2kZ3COjo4xGuv76GgfYbBvki+/+Jqnb37G&#13;&#10;yy9/y+q9p/zy89dsjLQy1lrEZHs+M13SsVLO5kilAi7LA3ZmOnKZ7shhsi2LxopMOuryGO8sxpaV&#13;&#10;ijbMgCY4ksiIaCKjUshIKyYqKomclHRaykqoKSrAnpOBPTeNkpxUijKSyUlMITshmcK0DAoyLWSl&#13;&#10;Gok3ajHGxJ0BFr0+HkOMBUNsErroBMJCjYQEmwgLjcffT4fr3WhuuWqUrt/SqAnQEF0WgaZsvCMs&#13;&#10;ag3i1t0oPAKT8PC34KfJwi0wnss3A7jqFo2Lj4kb3joCTalEpGRzN8SEb7icOBq56h7N+dtR3BXg&#13;&#10;4i/HWFyDo7mj0RKeEI8uLxd9ejKRCfGEmQ3466JJzMxU4ESfYCHGYCQ0MoZYg0R/YklOTyU9O53E&#13;&#10;1GTiU9IIj9URodNjTErBRxNPua2M4cY2ilJt3PGM5vOVJnyMcUTnpRGTl45ffBw3QkJU0W1ERgrR&#13;&#10;OQnosgSuxOGtM+BnNOMaEcPdaD3eeiMhSUkEJyUQV5SINlsAi5ngVAMR2fHkteYTX5qhimlDLDEq&#13;&#10;JvRisYZXK3Ucz1XwYrmGgxkriyOpTA9YGO4xMNJjZLI/gYleC/WVJnJzojEnRXLTMwgnZ2/uBnuT&#13;&#10;VBpGZk04xqJgTNYwEssjic2WAmAvwhI0GK3hJNfEULeYTPN6CraBBMwlBm5rwrjs44Gn3oPUqhBM&#13;&#10;1gB8DO6EJkkJri9Z9V7EW13JbtFQMRxBerU3FYNRtC7GUT0WirUniKrhCFIqvKkZDqV1RkPTZDAN&#13;&#10;4xpqx4Io6Q2iZjSQ0l4PrH1BFHWFUFafy+BUE4aEWhLSGxRcEcAiyipsJ9deSkFJq1JRaY8CKgJM&#13;&#10;ZB1I4MqZxBn4nqwCTqocpbenRbfKjSpRW/n98jouP8vr5LV+Vq2VSa+WnAPLwtzpypzE5iX+mV3U&#13;&#10;p9wrAljExaIgf34vWSpS3IetYoDE9Br8QtIoKh+mrvMeCdk21cFy5bZOlTdLB8vFGzFqUejDyw7A&#13;&#10;4uQayxVXPRdvxqi1rOu+UYQnZGDJtmKtr8LWVEjDYBkjC110DnfR0N1MXmUZ+vw80quSSS7JJL08&#13;&#10;h4TCVMwZCWTkppJvzSKnMAuN0URMooaCikB6BoP44v4kXz2c4evjxTOXiG+UBv+oKGJTkkgoyCCr&#13;&#10;LIfUwgzS85LJLkih0JZBZU0BNfUWWptyGO4rY26ilvnJBiaGaym155wAjD1+8XyFXzxb4dtnqyou&#13;&#10;9A+vtvndZ4f8/icvlf7xJy/O5ph/96Mjvnmxw5eP1ni9M8+nB8vszg2Tn5GH+x0N16/5cumiFxcv&#13;&#10;+XLtRjC3bkficjeGSzdC+eCir9LHVwK46hKOq6eOW9cDcDrvgfNVH2IjjeRl5VNXWkpfcytjnZ10&#13;&#10;1jcy0lbD0WIvP38yq5wqv3ixws8PTwCLxISOF/nl4zm+PJjg+cYAR0vdHMy1sj/dyN5ELVsTdWyO&#13;&#10;17M/28LT1W4HYFntUSW4EiE6XuvjaK7NAViykwkLDScwMAqnGyeA5XoYTjciCA9PZXu4g+2RLnbX&#13;&#10;1hVgebC7x4O9A1V2e3x0/AMXi4CV54+fKPfKq6cytvDSodevzopdmzrGuHI7ggs3Qvmbcz6q70XF&#13;&#10;M121fHQhggtXorl124x3cC6eQbkER1mJjKnA2y+b85e1dPQVYq8zUtEUT217As3tifR0pzIymM30&#13;&#10;WB5biyXcXynj4Wo1EgMSSefK/dkytifsrA3amOu2Mddfw3h3BRO9VdSWlxGoMRMcbubG3QjOXQ8+&#13;&#10;gysCWt4HLNfdY7jjb+aufwK3vfRcvq3lw6vhqrvmb8/588FVd6Vzt3wwFdaQXNaCu8bIuVt+3AjQ&#13;&#10;cu7uHT6+68IFbw+uayLwTzaTUJNHYZ8dX2McQSlGnHyCCDJbqKzrYu/gmJ99/R33HzylrWeEh3Jt&#13;&#10;+OotX37xjp98Id0sL3n5/AXPnj1TsR81u/zZZ7x8IY+/Yn19i4HBCeVgEbiytHRPARZxsyyIm2Vj&#13;&#10;m9mFVfqHJmnvm1DqGVqme3CJtp4lWvunKa3vwlbdweTEEgP9E2RmlqE1lBAcV0lUcgNR0l/nm4ib&#13;&#10;fwqhOhtewekKsLh5JxAQXoBXaBY+oRlk5DdTWjNCRl47XiGZqirCnNmGKaOVAG0eSTktat753NUQ&#13;&#10;AvQCuaL4yCmSDy6F858u+ZBRla3cKF4xOgx5FmqG0kmrSCCzKo66kWxsbRZqBhIY38kmvTqSlDIL&#13;&#10;zsG+XPH2wDtGj1tEJIEWPRnVWmoGY2ka12OxhZFYEUvNZDI59XEk2aMpbDFgbTcpsBJoCsZUEEVm&#13;&#10;tR4PbTAuoYFINCgwPgpdrom0qnSMRVEEGD1IsAWTUWPA3ptI7WgKDeOJlHVGUdcXQUVbqAIsyXme&#13;&#10;JOV6OJTnSUKWu3o7Jd+TnFJfShqCKKwNJNXqRX61D9WdoTQPRio1dOtJLvoBYPmPHSwSFRJbtcCV&#13;&#10;lq4d6ts2sZZ20d4zxa9+8S0DIxsk59RjrxqisnFeTY3Kia30r8hdQFm1KK+ZVYBlcPiA0c4Zpvvn&#13;&#10;qbE2UWFtIlpbSIB/KnVVHfz4s7e0tPaRlV9D7+AcfSMrFJe2YTYVKQfLtZvhXHYN58LFAD4674uf&#13;&#10;j5mQwGSCfBLUuk9YQCrB/pYzwOLvbSLA00yITxIBngl43zEqRQVn4+tpwOV6OC5XwwjwNuB6I5yb&#13;&#10;10K566LlyuUA7tyOIcg7QUEWKckVwOLhrMXrdgx3bomLJZzwkBQ1ffb48AUCR2S1RUDH9sYhGyv7&#13;&#10;rK3I1NYe9/4EsEjRrcSDHHKAllO4crh/hOhAFmC2D5X2TiNCy7vMTa+piNDQwDRLC/KfcZKNtfvs&#13;&#10;3Dvk0QOHg0WcLA49Vn9Ga9sYtXVD1NQO0doyQU//ogIs8nU8PHBAGZlze/b4mepgEcDy5OA+f/j1&#13;&#10;t6Rl1OHhZ+HCZR88wiPRJGrPAEt8QSziXJGCW22iFm1iGGFxAQqw/O7n7/hv//Qdv/v13/HZ82cc&#13;&#10;be9xtLPHo50tludnefxgnY3ldZUv/OrzF7x98Yhvv3rL568f8tWPHPrl3x3z62+fK/3mmzf89pt3&#13;&#10;/PabT5V+/fNP+NnnL/j2x6/41U/fKn339Zd8983P6eyS8rkZ5WIRl4pyB9QvUV4rUY7vgclpPEg5&#13;&#10;WLo36ZUiy4FtWjrXkALc90tIxW0gv/cUsEhMSCJCp/Gfsjq5e3UCCU47NN4DLDILq8BBrQOuyKKO&#13;&#10;nIydQhaZeVXRkBMwIT0mVXXLlJTP/ge4IrAlJ08ASx2vnuxwuLt+Aljec7C8B1gKrYMouCKApXiM&#13;&#10;Quu40qnDRY4Cc+T5sVVMKZgisaDC0okzYCPgprBEsufTZxl1Ka2VjxPAUlwmd/K+ByunF/ynzpVT&#13;&#10;4PI+YLGdAh6BLLUL2GsX1VGeR3Ft/DnAoh4rHVOTzqflu8pBJxBJld+OU1I2prLvAlEKi8UF5QBU&#13;&#10;RTb5NXH1jCqnTqE4X6yDSrlFfWTnd5FX5OhkybUOI3DlVJl5A+RbR84AyylkEReQ/NsJUPlTVTfP&#13;&#10;Uy2xr4Y5FRM6Ay2NC6oE9/T7T44SRStvnv8hYJF4UIXDoXK6unT6vKrvp9p55fQR94qcxMtjlY2O&#13;&#10;eNApYKlWoGWD6rYNiqpnSc7vISG7g5j4RvQJFWxtP2J2fpu5xX3uH77m8NEnPH/xGc+ef8rY+DpR&#13;&#10;ceX4hhVxNyAXuQt0NywOfUE8H9/ydThQrvvxkbMnl9z8cYuMwd8Yy1XPQK55B+Kt03LNK5BLt/24&#13;&#10;6OrHRRdfLt0K5fK1aC5cjuDc+RAuXAzjwiWNeuy6i4H2/lUOHr/j4OgNm3vHLG8+VPGg8Zn7yr0i&#13;&#10;DpbZ5Ues3X/J8MwuN6To9qaOa85x3HQxEBlZjK1smPqT3hW1HNS2rm4cCFQRCWQ5XROSqea6dgdY&#13;&#10;qWtZVzcIKlqmqZGJ9pN40ClgqWxeUMXgeTkdjI9u8ebNlzx+8imPjj7l6PgzHh6/U9PM9x++UpBF&#13;&#10;OlgkIrS9L4W3b9k9fOOAKgJWdiU65JhllvWg03jQ+vZTVreesrFzzKa4eFaP6G0dJSs2h+LYdEJc&#13;&#10;NSToslXp7+//8b/wb//2b/zbv/274/jv/w//7f/8d/74x//Kr777R7781b/w9PknPNpeY6Iln+lO&#13;&#10;mwIs0x0FbIp7ZbCMpb4SlvtLWOgpVP0rw01Z2ApTKS5IpaQoDRdnLz76yIXkrEw0YRG4BsbjFmjC&#13;&#10;wy8WXbSBkuxs5ntaGGhvpLwgk9K8dIoz08hNTiUvOY2ijAwKs5LIyzCTGK8jPjZeARaBK7oIPXGR&#13;&#10;BgyxiQqwRGj0hGuMCrAEBRrwE8jiFo6LW4QqoJTutaDwNCQWdM1Hxy13LXf8TPgEp6o7aX5h6dwJ&#13;&#10;MHL9TgQuPkZ1Yu0ekKAcL1nNlSRVFOOvTeS2fF5fHde9BAbGEBhnJiY9g0CDGX+jGR+dkdCEJGKT&#13;&#10;LEQnJhBuNqoiv7ScLDSxOuLMZmLijCoeZExIICk1mZSMVOKTk9HGWQiPjUWjjSA5IxVjchrl9gJa&#13;&#10;GyqpL6wiSZfGpwu1vFusx99iJM6WQnJ1Fn7mJG5pYohISiDIZORmQDhXvYLwNRhJLLcRlplCoNmM&#13;&#10;a1gUzsEReMXoCTKbCU+zEJVtRpNpIjTdiCbDRGpVFto8Cz66UGJzUzmaKOXVch0vF2t5NlvFi4Ua&#13;&#10;Hs2Wcn+6iL2ZQu5N5rAwnMLyaBrrEzn0taVQlBNNTIyF89c8uXBNLqy8OH/VHWcfP7SZQaTXRpPX&#13;&#10;Goc+N5wAfQB3g3wJSQjDVGpEVyQT7kZKBy2U9CXgawrieoA3l/1dMRb5k90URHpdEPpCHwo7NBR3&#13;&#10;arB1h1E/qaV9KZrKEQ323hDaFiIp6gykrDeAqpEIjEV3SS73UAtEzZOxxFrcqZ3wV6oa9sXacZuS&#13;&#10;2nSqhmKpaiqgubsMc0I5yWkOsCJwJTmrgQJbn1oNyi5sPwEs3WeARV7Tz+CKuFjUMt6Eo+etSlbv&#13;&#10;xrFWTSiY8j1gGXc4WWunTiK+y+pnsfysVnPw9YvIDZlKiRiflJ+fnhvL647cEbaktymJe1LgSlZR&#13;&#10;P+aUNkzJ9USaioi12NW5SWPPDiX1SxhSyrnta8Y90MyNO3FcvB7DhWvRfOykUXfu5ULy3LUoPrwc&#13;&#10;wcdXo/jwVgDOftHEWnJIK7KTkJtGYU0enSONxFkKuH5bT3C0mcTcPBKtFWiTTZiyzCTlWsi2ppGe&#13;&#10;k4YlLZmUzFSM6dJnFExqfhA/uT/p0OE0fyfxmLdbZxGc37/bI0AbhS7ZTEZBJvm2XEorcqmozqes&#13;&#10;Mk+9XWpPoa21kN7OEqZHqxkfqqG1yXoGV8TB8u2zZaVvnq7wy+f3+PWrbX7/7s8Dll998oAHS2OM&#13;&#10;dTXT1VhNh/TIWIvQRsZz/qIPH5/z4ur1YO54xODupeOOp045GxRgueTHh5cDcHKJ4NrtSG7e0XLV&#13;&#10;yY/L5z24cslbrdScu+LHRxe9uSLXCy5RCgKHhsZSZS3g3c6oAiy/fCkgaI3vnjv0D08XEf304TRv&#13;&#10;d0Z5vCLulC4eLztcKvvzLezNNys9WGjleLVXdbQ82xjk+b1hXm6P8WShSwGW7KRE/L3C8fWKUgur&#13;&#10;EhG6dC1UdVPFxGQ6AMtwB/tLUzzav8+jg/vsbe2852J5goAViQSd6sWTp2pF6N3LE8AioOXTTxRk&#13;&#10;2bi3S3CERUVo/vqju3zsJK5BMx4+CZy7FMUdzyT8Q7LRRJegiS0lLLoE/5ACrjvHs7e9RHNHEfml&#13;&#10;esobTDQ2W+huS2OgN4OJ4RymRvPYWSzl0UqN6lmRvhXR/nwFm+MlrA/ZVAfYXFcxc71lzA7VMtpd&#13;&#10;SW25Db0hC11cJv7B8Vy84YAqAlZE4rYRB8vfXPTByTWS2z5GbqvXLTPnb0Xyt04a/vqcH5fuhvPh&#13;&#10;NU+uekhc2Z3zzr5ccPHj4m1fboaE4mvWYy5PJ6UphfTWVOLKzOR0FVM9W0d0UTouof5YO+zE21K4&#13;&#10;eNeXix6+BMSLo9fAf/8f/87h8XMyCm383c+l/PYNn715pXpudnZ2WV5dY+PeNq8/ecO7z9/x+PhY&#13;&#10;LQQdPjhiaGSKickFFhc32L//iNXVLWamV5D+zbn5NSanFhkZnaGzb0ypb1gAyyJDE8s0dY9SVNWO&#13;&#10;tbqD1u4xVha26GwdJj+/lsSCdjJtwyRmtiJdKtK3EmOpJji6GDdvi4IsHv4phGjzMadWUlTaRV3L&#13;&#10;BKExBbj5mHF1N+AVnIFvVDHhhkqsFcP4h2fz0ZVA9TPnI6dwBVcEsPzVJS/+4pK7kn+8DmOhmZTS&#13;&#10;BPS5RhKL9WRWxpFbZ8ZijaV2JJ7W6URMBTE4B3tzK8iTYGMAIUkmghN1BFtiMOSG0TqZQHZdJOl1&#13;&#10;cWQ1GYhI06BJCiWlLIbMah3mYi0FTVKcayGxJJo7EX7cifQjIi0SXW4MadWJZNYlk1UXibk4mMbJ&#13;&#10;eCp6U8hpNFA9ZKSkTUNGmS+F9YE0DUdR06VRbhVrXRD2xmD1flFNAPkV/tibgqnu1FDeGkLrSBSl&#13;&#10;LQHkVnpS0x2m4EpLXxzVbTHkVITyv4grRenPlNwqwNLtACyN7fccF5k1A+zuPeEPf/wDE9N7FJZ2&#13;&#10;U1ozrF5AFFxpW6VWbO/ta467ubVz1NXPMzL9kOHucSb7ZqivaKOjtZ8gPx2ebsEU59n5l3/+NUMD&#13;&#10;4/T3j9PUMUVz1xzJ6XYio5OVNU3gitBUiQh9fMFPLfm4OUdz55ajH0VcKgJblHvF14SPl5Fg3xSi&#13;&#10;Q3PRBKTjfdeooj+y9BPgbVH9K753ddy5GaFAi8sNjYIrbrej1McGyEyzh/HMwXL3lpa7zlG4u0bg&#13;&#10;eScKQ0wWT4+e8+jB8x8Alp3NhyoedApY3new7NzbU10rP4wIHXJ4/5ECKwJXHt4/4mDHAVhknllK&#13;&#10;bsXNoiJBI/PqODg4ydLCPQVYNtf32d854tHBU+VGOXWvPH54TH/fHC2tI1RW91NdM0Rb6ySD4+sK&#13;&#10;sBzed7hXHh4cK8J9Clg2Fzc53tvhX377DQWZlTi7arns5Ieb2JiNgWjTolRESOJBplwHYIlKiEIT&#13;&#10;H0yozh9rmpHf/t2nCrD8/jdf89N3b/n81Qu++fFn/OjNEY8fbLK3tcLa4jwbq6vMz22yML+lND93&#13;&#10;j/6+JWYmppiamGZqYkZpeGiK/r5JJBolx96ecerq+qmu7aeiZkCpoWGS2tp+rPYeZJJZLlorpbel&#13;&#10;YVnBAwEc1Y3fr7mcXuA2tiwjHSw9gzvqJKajZw1Rc6f0n2ycxDhWqZfSZlnGkpOlE9XK+zIHWzfr&#13;&#10;ACzvdWcIMBEnxplO5qTVrHTdImUNK5TVr1Bat0hJzeyZc+X0IrpU4jT2qTNAcAoKzgBLah2vj3c5&#13;&#10;2Dl1sPx5wCL9JMUlwyeaOIsOvQ9YiuwyxexYDJI+JYEnAg8c/SkS55lRj6nIzIlrRVwwEl2yljmK&#13;&#10;bs++7hNI9KfvC4A5da8UV0jPimOqWTlY1POxROVJP4Y4j8SZIRK4oMCKFN6elu7axEly0jUjXT12&#13;&#10;WZyaobJWCo7XqWtZpbx6loqaBcqq5rFXzFJWKZPRC8jzKh9bXjlJRc00FfJvJp0y5VLEO+Eo1j3p&#13;&#10;f5G/r7hkpItGAEuR6qhxuFhsFeJemsNeO3tSLvtDyCKA5RSunMbEpI+l6v8LsDSdABZxr8jXVD+n&#13;&#10;pq3LpMy50eFyOo1gCjiobV2jpnlVfczpz93qtvfcK2pBaEvNNdd1bClXS3H1HHliRbeOkVvcye7e&#13;&#10;YwVYpuZ3lNtCAMuz5+9YWtnHXtaLPqEW/3DrGWDxi0vgZmAglz19+fCaH+du+nPDKxS/WAN3gsSi&#13;&#10;acDJwwFVrtzx56KLHxfkxOVUNwI5fzGUDz50zDqevxjG5asyOWlQKq6dYGn7DRv337Cw/lB1sSys&#13;&#10;HTKzcKAAy9DELsNzj5i794y2vmVc75hwuhHL1Vt6briZCQgtxFY2goATWa+TWJB0rshz1di5Re3J&#13;&#10;8ybPlzhYpItFokQSIaprXVewrLR5jDJxwbU53Ct1HeJokV6kBarqZsjKbGNoYI2Xr77g4IFjVvnB&#13;&#10;w7cOB9CjNwhg2dp7ytbuU7bvS3ntG3YfvGXn4A1b918r94r0yIibRWaZHc6WZ6rk9rSPRbpYRBsb&#13;&#10;R1w7543TBV80wQl8/FcuuF7yw8s9hvraXoaH5pWr8d7WIQvLexw8fssXP/kl//Kv/5M//pd/5fDh&#13;&#10;EQ931tjsauT+VCdbY81sjtaxO1HHYq+N+R4rG8NlrA6WqJPZoeYCygrTsBemUZCTxh3XEK46eRHo&#13;&#10;G0uOrYCygW4qJ8coHx+hoLMT+9AA5WMj2OuqKMvPcACWrEwK0jOUijKzEOWnpZFiSiDZmEyiIRFz&#13;&#10;XBIJ+gTH23oL+pgEYrVmwjU6QkPiEMAiCgw04BtgwlXWBl01XHUOJzAslWuuUVyVu5MB8QRocgiJ&#13;&#10;KiQwIg1fjQX3ILkAzMQrLAkXzzj8YpOItxWR315DTGo2bv56BVikj8JXm4hHZAKhiWbcI6PxiTUQ&#13;&#10;ak4iNj2LdGsu+qQkYhIS0CdaSMnORBOrR2sw4ekdSJQuDpPFQnpuBpnSgZJuISY+ibBIDUaLkdyi&#13;&#10;QiL0GXQ0V1KaV0hxYhZvpA9loVZJV5iionMZ9Xbm24s46C9gtzuXxxPl+Bvi8TcaMZcVYqksJjgj&#13;&#10;kYi0FDy0Om4ERhBsjic82YKhOJXYvERVIC2QJTjNQFxhMto8AyGWSI5nKhRgUf0rc9UKsLxarOPF&#13;&#10;fA0vF2r5ZL2Jp/OVHE7b2J8uYnumkNHeDJqqzdgKkgnRhHDlpj83XYP56JI3H13yIizRn6SyYFIr&#13;&#10;wwhJ8CcmK4zk0liyak0EGDV4xoRwJzqA0CQNGXUGMurjcI3w5XqQG3GFQZjLvKkYjaSwK5ScJn/y&#13;&#10;moPQ5txGX+BOz2oiDVNx5De70zDuS/2EP6UDIVSNhlLSFUpmrTe2zgCsHX4UtLhTP+5H60wQdSN+&#13;&#10;1Ax6q5Lc5kELPd12enrKsFgqSE+rIiWtiqTMOmQ1qKhkQLncpDMtp6iDQnsX1vIJFfsRaFIqztcT&#13;&#10;F0uJuFVqpqmum6WqdoYyWTZUi4TvzzT/R8Aibm55bXgfsAhcqZNIspwfn/QTltbOKGdiRoEDtMhR&#13;&#10;AEtmoUR0e7CktxJhLCIxq46JqYd0Dt6nomGBIls/nsHx3PaO4ebdaAVXBLCcvxqlSkj/5mIQH8rC&#13;&#10;yyXHRY9AlsvO4Ti7x+AVHI9/TDxaSxqpeUX4Bifx8fUozl0NwpBaSP9yO/EZOXQO1jA220LvSC3N&#13;&#10;HWXkFmWi0euwZGvxM0bydqWfL7aG+XJvgi8PHD0j//D23veARfWd7GNMsVBaZaOhuZyWNruKBjU0&#13;&#10;2yi1p1JenkZzSz511TmMDlQwOlDzA7iiAMvTZb5+vMDXR4sKsCgHy7sDfvvjp0q///LpmYPl6xd7&#13;&#10;LAx10d9SR1lRAaUnio6K58IJYLnhrFFw5X3AcvmGPFf+3HKPJkCTjH9oIl7icr8bw20PvVoqc74b&#13;&#10;w/nLvjjdDMPdy8jV6xGcvyTuiSCcrvrh7xOBOUqPNTWFzgore1NdfL4/reDKr58t8c2TBT67P86b&#13;&#10;7RGervXzfHNYAZSDxTZ255rYnqnn/nSD6mWRX5cZ54eL7Soq9Gi2jY3xEXKTk04ASySyoCqA5eLV&#13;&#10;YOVgCdOksCUOlmFZKhriaH+Howf7HOzusre1y8ODh4iL5el7cEVmm0Uy1fzJi+ffu1jevFaA5ZNP&#13;&#10;P2V6dg1nt2g+EMfHOX8sqbXExRVzySmGG85G/IKy0MTYCYux4xmYg7NbIvt7B0zPtVJWk05ukZ6G&#13;&#10;WgttDclM9OYxO1rI1EguS6MFCqbIUtCpxL2yM13O2oiNtWEbK/1WZrqtTPTb6WsrpdxaQG5GNgZD&#13;&#10;LlFR6TjfjuH8CVARqHKqj5wC+UsBYy6RuPoYcA0wcjdIvs/Dkf8b/+mcD5fconAPN5NW1YZbsI7r&#13;&#10;3hF8dN0X15BoEiutNEz1Mv5ggfTmPDRZ0RjL4wnLjOZmSDh3o8O44OmNpz6S+PJUTBWJXPb35HZM&#13;&#10;IHf1QVzw9MDPGIvWnMK33377/fP66qV6TV5Y2WB0YpaDo4c8fn7M/MoaB/sPWV/fpm9gjMHhSfW2&#13;&#10;uFr29vaZnlpianKR5aUN5udWWVxcY2J6QX3swPASYzNrjE6v0dUn580dFFe1Y6/rortvipX5e1TJ&#13;&#10;kmy1OMAnScvrIUJXSLi+hNiEGlWgfTcgFXGwuHgYcJZBGE0GmuhcDInlJGbU4+GfyE23WK67xODs&#13;&#10;lUxItJ2Y+FpcfeIVlPzgkh8fXJJ5eAG8GgVY/vaiLx9e9uCDSx5o4i04+YTjHKLFOyaK5JI4olPD&#13;&#10;SLTF0j5tZmorleLGKEy5IWRXRtIwZCKvRk9keixRGTrv3duLAAAgAElEQVR02dFUdJvIrNSiTQsi&#13;&#10;rVZu9EXhowsk1BJCRpVOgZX60UQFWaIzwrkd4YF7jCfGokjym+Mp60ujrD+D3JZEBtYzaZyIo2U6&#13;&#10;Q00pd8zqqR+OIqfan4L6QMo6wmgcjFDdK9K/Ij0sqvB2VEvLSBT98zrG1o10TmjpGI/C2hBAZqk3&#13;&#10;NV1hNA9F0juewMRqJE09gf//gEXcK83dO8rF0nACWJZWDvjn/+Nf+K//41/p7F3CXjlAWc2IOqE9&#13;&#10;nQmVE1g5wRXJCktD4yITS08YH5xgtGeQClsb0xOLtNd2U5JTzkBHH//3//xnPn31mrevX/Dg8AnT&#13;&#10;y0f0jGxiTinj3NVgLsjdT2mFvhHF+ctBXHcKxflaBK43o1Q/ikR6xHUS4OuICfn5mAjwSSAqKJvI&#13;&#10;oCz8PMwEeCWgCUxD3C4SITIairnrHKNWgrxuR3PjWig3b4Th6xHvkESElGvFMfkscMXfO46YqGwM&#13;&#10;0RkcPxSo8VRFfk4dLAJYNpbvq0jP5voPHSyngEXcI1JwexoROtw75MHeIwVXDk/cKwJX7kl/y8aB&#13;&#10;crKsL28zNjLH8uIWQ8PTrCxtMzIyw/bmIUcHT3n+6AWPT6aanz15xounL2huGaSyqpPS8k6KbR00&#13;&#10;NAzRM7zK6PyegjECV0TPHr/i1bM3PD9+xcz4Ei8e7PPf/vBLyooauOWq5c7dcO6EROBl8FfzVil2&#13;&#10;HamlDsASmRhBZEIkQfoAIoxBCrD8+mdv+e//9B1/+O3P+cVXP+L10+cc7j5gZHCG9LRasjLq1DE5&#13;&#10;q5G8wh7VuK9a960DyiEhzohc6wgFxW0naqekrIfGpmEKijsoKG5Xx5zCDjIK2pVkFabI2om9fJDm&#13;&#10;tlUFWaSHRUpuy1U8Z/b7OfHmVUdEQ054BLB0rNM9sEXPwBbtPWtKyrUl0+UdGzS0rShJlEPiPerE&#13;&#10;qW6RWoljNCyfXRArF4pcHMtFsjhZTnUKXuR9dQG9SGn9mpK9dglb9ffdKGdg4gSwSKmtuE6KrBNK&#13;&#10;BUWj5OQPkpLWwMvHOxxsr5GVU0de8RBFKj7jWPg5Xes5PVl0HL9f8ZGC21MJUBHAIjotvlWOG4ks&#13;&#10;Vc9RaJ8gzzZKttXRtySuldLyuTMJjBFQIpPMcjz7O7wHW8TNcuZgKZdIkqOEV+zT5Y3LlIrLSIpe&#13;&#10;6+dUl8j7s9uqh0TmM0vHKLSNUVQycVaaWyHOpKYVOvt36B87YHLpKTOrz+kZ3nc479S/4TZNHdvU&#13;&#10;t25S27RGTcMCTe3LNHetUN+yoJanahrmKK+eUrPVheWjqpDwNIIkR3HMCGARCVw5BSzSe3K64nO6&#13;&#10;5FMpE80t0sPi6N+RCJbozwEWiQrJybesBqnvl9PnrHZO/fy01S1Q1bZBc98e1S3LqmzcUUTu6AwR&#13;&#10;N5QCLK3SvbJxFg+qaHW8XdN+D1F50yq5JWNKaXn9ZOS2sHnvkLn5bSbndtg/fMXho7c8OHxFR+cc&#13;&#10;eoN0SdQTZahWgMXZKx6XwCg+uOXORzc9ueDsxxW3AG56hRJsMnPNPRiXAC3XPcO47CpwJYCPbwb9&#13;&#10;QLIadHqi9sEH/py/EMrVW1I+Z1aQJDalnsrWBWo6lihtmqZ7dJOR6R0Gx7fpGtigpXeNpv4teqYe&#13;&#10;UtE8x3VnvXKwON3U43RLrMoFdPZvUdXsiGzJa5daDWpeVs4VKb2tbFpW0SGBLqowWKCXmrleoaJ5&#13;&#10;CQEspQ0z6rHK5sWzLpZqASz1s6Qk1dLXO8/z559xcPiazd1jR5nt3lM1vSxzzPdOele29sSl8lZB&#13;&#10;FgEtSgq0vFRgRaJCCrbsPFPuls3dF2zuPlORoVPAcvEDTz786ztcu+zLB39xiw//4hZ/87/e4q//&#13;&#10;wpUP/tqNS+c8cLrkxbkPbhMYEEdOrkybTtDQ2Ivd2sL67DjzvfXsT3dzf0oKFXt5tj7Eo6Vulf/f&#13;&#10;Gq9Ti0Fbo5V01RdSmJlAcXYiJYXF3LgehNMVP8IjLDQMdXLv6zfc++7HbP3qx2yfaOWnb2idGKba&#13;&#10;lkdpbiYlOfkUZ2YrsHIKWArSMkiPTyHV6FCCMYNEYwop5hQscRZMsWYVFYqOMhEVYSAk+ASyhJjx&#13;&#10;Dojn1u3w/5ew93xu80zzNfdPOGemu20rUjmSEinmCICZYCaYcw5gzjnnnHPOmaIoiYq223Y7tMdu&#13;&#10;d7vb05N35szOOac21tZW7cdr635A0nJPz9kPd70vQJCSQAh4n+v5BQVYbt93xz80C41nHHce+OCo&#13;&#10;TcLNOxk372g0vtE4e0nYXiTOvrFYOIfi4B3FQ9dgnAOiCErLIDglDUuNvwIsD50DcA2MQBcZh41P&#13;&#10;qDq6RRhwCwtHn5BIdFIc/oZwdPpgZQ8KjYnG0dMXG40nDjov7F0CCY4JwZBoIDE7EUOCgcBwA7FJ&#13;&#10;sWRkJZCamkplQQ5luVmUpsTyZqqc5wO5vBorVoDllzOVvB0v4/VYKfs9mWoO+7N5MVnK48FCytt6&#13;&#10;8E1LxMEQglWAPw/9/NCEhuEWFIx3dAQeBgN+CRFoo0LwTg7DMzFUqVi8k/zxTPInMidKARZRrryY&#13;&#10;KTepV8aKOQUsL6creDNXrUCLNA3JPB4vYLozjbbqaHqbcijKiSE2PBhDkB4bG2fOXbbEKdiOjDot&#13;&#10;GfVafFNciC7xIabUl/hyf2IK/bhlYcdV8wdcfnCXW45iBdIRmhfGTRdrPOI9KelJJ6XWhbwudwo7&#13;&#10;Xcmok6YiGwLSzQnLtcHY6klKtSXZjQ8p7Xciq8WF0j53qgZ9sbZzJST9JmmVVpT32lM/6kLtsDMl&#13;&#10;HXZU9TlRM+jC//Evv0HjHoaXbyZ+AUZCwvKIji4mKqFSARYJtz2dlKwWkjKaTDZf1aBngiVi+80p&#13;&#10;6lN2IAEuAlgK5FpCslSKBsmW2maBLcWDCISRfDi5XVg+YYLe8pmmLEdjajNGFK9FVfK+M0PZCVxR&#13;&#10;LZvV0wq2yOeFfI7IZ55AlhixCaW1qvEJzcYjMJm6hn6aG0YoK+ggLMSIuY0vtx9K05Ybl24IIPHi&#13;&#10;/DVRrTjzi0uunDdz5wMzHR+YuZ9I97Uqa+TKbR0PXAKJSM7H35COoy5C7UJfvavloYM/xa2FNI0X&#13;&#10;0jXWQltfDXNLI+zsLdLXX4tPuA+eUX7E5QTwaqaNDxc7+GStj0+3Rvn4YJXfvlw4AyzvhsoWVRRR&#13;&#10;XV9GRV0WJdVpqq65qCSe3Px4CgoSqSxNobUxh98dr/Kb56ZR+SaiYHk6z1ePZ/hyd5zfSAbLi2W+&#13;&#10;f7XODx/u8YcP9/i92IU+2lcjCpbZgUa66gqoLjJiTM9R4+cbxtVr1phdtlRg4vZDH+7bSIOpnkdO&#13;&#10;Qfj6RlKcX0ZjTRNx8fnExBURGm4kIqESef5FQeQdnIWLewo632y8AnLxDcukqXuRpq5ZNa3tY2Tl&#13;&#10;5pNX1Mq5920wO38dq7uWfHkwzVeHs7zdnOF4ZZLjlQmeLg5ytNDL3lQ7Y535DLVlMdySwVJvMQcz&#13;&#10;baq+eVcF4daonJbdsQpW+kpIi4nE0cYdW2t3ZRE6d0kqht24eU9HQHgWc111CrDsjrezvzTO7uaG&#13;&#10;ymNZml08AywCWZ6eNAcJWJH2IDnKvDm1CT1/zqtXb3jx8i2vXn1E38AczppoLpi5qM9vH30qd+4H&#13;&#10;ceOWHouHYWjcM3BwTsbiUQT3HwXy8vkTZmc7qayIJS/HX8GVzoZ4xrsymenJZLo7hbmeNDbH8s/U&#13;&#10;K9IaJPkr25PFzPdmK8gy05VNX7uRrpYcjBmJxEXFodeHY2sfzD1zX66qQFuTYkXgyqk96Ayw3PHh&#13;&#10;gX0ED53FqpnAe9cc+dlFUdR6c9lcyy07HzxjU4koKMU9PpeLkulyX4NvShbVM21ElKVz2cKV929Z&#13;&#10;c/GhFectXLjr7otdaDDX7B1UY9oHFlZYB3pg7u2EU5QHNqGu3HSzIrzMQHhZiLIDif3qzbOnPD3Y&#13;&#10;Y3Nrh5GJGdo6+piYnWN0eobmjj6GhifUnAKWkZEplpfWWVlZZ35uifX1TZaX11hZWWN5ZQ2BNN29&#13;&#10;wzS0TdA1MKsgS3vPJHUt0ibZTH5lC4XVrbR3TVFcLRuB/cSmtxKb1oZnQC4+IaLoa1AKlkcucdhr&#13;&#10;E3D1TMXWJQatTwYO2gQsnaOxcYvjvnUIV296cPm6F9fvBWJuF4ulUyIXr9ny/gUrNb+4ZMt7l205&#13;&#10;d1Xef5z44IrcNgEWqfL2jozAxjcQW19f/BLCCc+R7BRfxtYi6ZkJprLTj+BkV3LrfOmdjySnNojg&#13;&#10;ZAnM9cMv0YuAJG9C030xZHkTne9JXlcYvvHueERpSCjW0zIVo6ayP5yEEj3aCBfsAm0JzvQkoy6U&#13;&#10;iv4kGsczKe5OpHM+jfLOWCr7Y6gZjqVvJZzaIV8SCx0IS7XCP/YBmRVuFDXoKG3RnQEWgSwNAz50&#13;&#10;TvnTNaWnod+TwnpXEvPsCE+zIqnAnqoeL5p63Rhe8KKm3fH/B7CcqFcEtEjArcioa2sHODp6zd//&#13;&#10;0z8yMrKhPrzik2vOVCtC5wWsnGZLyOK0vmWB8eVjpkcm6W/roKttiInRWZbGlpkfnmd6dIr/9q//&#13;&#10;wN/+9V/xj3/3LW9fv1BWlobWGbz90xRdFvnedSHxV+VDw5HrV52xtPDD3iYYO0t/7B/qFWBxsg05&#13;&#10;U7E42QWjcYhC4xCJxiECrVMkOucYPN3icLEPwck2DNv7XsRGx6nKZo1jMA/ue/PgnrdSu1iZ+yml&#13;&#10;i+VdLx7ec1fWIFGveLnHYEwvV9krW+umsNqNValT3lXtQbMTawqwiEVI5lTF8iNgESWLCbIIaBHA&#13;&#10;srm+y9afwBVRwcisLGwyP7PG4OCs+rljo3Mszm0xPb6i/szN1X2e7j3lyd4Rh/tPOAUsRSVN5OTW&#13;&#10;kp1TT1ZOPSWlbRSU9tDcs/RTwHLwgudHL3l6eMxg7yQv9rb53/7591QVNSjAcumaIzcfOmMfLK0C&#13;&#10;vgSleBOc6kNgshcekc64h7jj4O2AV4iWjKgAfvurF/zXv/uW//kPX/HrTz7k2eMjHu8+ZXZ6k9T0&#13;&#10;OmJjy4mNKSMmqeYMsGRkd5CTJ/kWg6qqV2wpspCXSc3uIk/UKFUTZOT1KyWDHEWym5rbQ5oseAv7&#13;&#10;FUAprJhUFgx1QVQyrBav+VLVLM0vpSMmZdVJO5CoXETJIpXNjS2zNLXOUt0wTVXDNJUN0jyypBQR&#13;&#10;8houq5EgWpMV4xQgiCJGbHOnigO1YDuFKn/uKNksCrYISPgfAxYFLU4qkAV2CCiS42l4a2x8NRtL&#13;&#10;8xxsLpOTXkZKZqe6QMssNLXJnC4e/8Pj6UL+naOoQjLF7lMwotQ+klcjwbipmb0kZ3WTkGmqbX4X&#13;&#10;sIg6REJpT0cgy+nzI9ag0znNYxEVS7bAmfxRisqkRneG/MopNXkVEyehgKaLzVPIkpEv6hKTcuTU&#13;&#10;npOVLyobUaCMU1Y9Q1vfJgNTh4zMPqVndI/6tlUq6uQ9a161QjW3TNDcdhIqWzFKadWY+j3LUaq9&#13;&#10;i8tHyM/vwpjdSk52G1k57aRJ3WZWJynZXQqsmLJXTHBFzuXfqS6Mi4dUi480+Ziqkn/MYBH1isCV&#13;&#10;PAEmksfyZxQsxX8KWE4AXUH5OBnFI6RK2G3pONkSolg8okJtzzJ/ZKe0ZJz88knyqucQsFJQM6/O&#13;&#10;jSd1zQW1C2QVj6kQ39jUdgIjagmOyGdkcJbJ0UX6hxZVQNve/jM62meJjKjG0SEVZ50RW5dMLO1T&#13;&#10;MXvgy7UHrgTEFXDxlh2Xbttz116Lrbeeaw9dOX/bmmsPnBVcEcBidt+RS/fduHDH5QyyCGC5a+7P&#13;&#10;9ZueXLnhweVrOnXRdtlMwxUzHWZmWi6ZuXHOzIlzV5wwu6PjrnUglo4GHNxi0fqk428owdUzndvm&#13;&#10;gVw0k+wWD67elqDCUKydU1TYW1XDjIJOEmgrahZlBaqdo7h6RgEXsRCJakV+V5KFUCCbATXTJrhS&#13;&#10;1YexbARZ9KgsHamGr5tWmTpF5aOkZ7bQ3j7B0VOpSX51VsUsqhXJjZEqZqlnnls8MOWy7L5mdUuU&#13;&#10;LS+RxiGBKstbL9QsrT87AyyqHWldqpyfqSyXlc2nTM3s4OccwvULtmrs7nuhsfLn/f98l/f+QgDL&#13;&#10;nT87ly885PLFh9w8Z0t8cAhN5UYm+6tY629QcOXpYg8f7ozxZLGf5fEuFoeamOquoMSYQGyoH5mJ&#13;&#10;EaQlZnPnthvnzz3C1SeYtqUJpj95xsJfvf3JzHzxgomRPpOCJTGRpIh4YkKjiA6LIi4ikNQ4A2kx&#13;&#10;caRExZAcFU9stJHEiGQSI+KJi4glIjjCZB3yDVWQRTJZPN0DcXUTRVI4Vk7Byg506767ahSSVqEb&#13;&#10;9zyw08bhpo/AJzwON/8IHrr7YeMZi6U2hBuP/Lhlq8dSG4a9bzS23pE4+sYRl1+AV2QcD1z98YmN&#13;&#10;Q5+UgGOggdv2Pli46dGGR2EfGEB4QQZheekER8dj6eSNX0QMgfExOHr7YaP1xEUfwCN7HfrgKEIj&#13;&#10;4ghPDCdEGlIiw8jMSqCmNIHIyHhSo6NJjw7no9lqBVjeVbB8PFXOR5MVCrA8GcjmsD+Lp0NGjkcL&#13;&#10;eNxnZLcnm/3BHJyigtnuy+LJVKE6rrWnIrPRmc7RaJECJF4JISq3RRMbhE+yPyFGg4Irkr1yPF2m&#13;&#10;LELSJqQsQmPFSsEigOV4sozHQ/lsdmWw3Zul8lmWerJprkihvjSRqsI4qosSqSqIIyosEDdnV5LK&#13;&#10;Pchu9CCzwZ2ATC0hOe5EFXsTWeRNfJkHAfF23Hn0EEsXKy7eu42llwO+yX6Yu9txx8WaW85WZDfq&#13;&#10;yG7SUTfuRVmfhvRaO1JrbEmssCaq0IqATHOiSqzJbdWQ1eJMfpuWnDYHovLukdtsT0GbA0kVt8ht&#13;&#10;eaAgS1mnPflNjyjpcOD/+tff4KqLx02XhKdPBvrAXMIiSoiIrSA6sVpVMyelNyEjoCUtp4Xs4tp3&#13;&#10;IMtJrlqRXFOYMlgEqoiSRalbTu4TsCLARcCKPE7dLpHPzUlMShi53hg2hZyLok7y2042HU+PYhM+&#13;&#10;VXvLdbMA9siERkQ5mZYl7zWThEaUofUNp6N9kNamIQqNLRhCc7GwCMDslhOXbzpx4bpOwRUBLOeu&#13;&#10;avjFRVfeM5NcER0fXBIVi4ZzV3RcvKbh+j09tx4GofVNQOsTh73GwJU7GrT+Udy39aFntp+6wUpq&#13;&#10;+gdJLSlgenGKw6NtBofbCUmQCu9wEozuvJ1v4+1yL79cG+DLvUm+PpJmnSX+8HaVP7xd4btXP8KW&#13;&#10;H96uUVFfSW5pDrGpkUTKz0iJIiIukrT0KAoL4vj++cJP5rvny0rN8vWzBX59NMdXj6f5zdN5E2B5&#13;&#10;u2kCLG+3+f71Bn94u6tuf/d6m/mhJrrq8qktycOYLpDFqCyIV69accXMkivXHblh4aWqZwWw2GlC&#13;&#10;cXLxJ8IQR0JsKobwDPoHJ+nqGWV8ap3eoRW6B5foGVplZGqbsRlpt9tldPqA8fknjM/tMjK9zfDU&#13;&#10;GgcSEP/mc15/+g0HL77kyZtvOXjxa3aOPuP15jzPlmfVPJ4b4mC2X1UqtzVk0lSXSk9LDrM91WyM&#13;&#10;tbM/08vmaCvrI2IjqmNruIi1/gKK0hPQOHpi80gqkmVxa4nZHbE16fAJSWeiu5bV3kb2p3s4WJxk&#13;&#10;d2ONzZVVNlZW2d/ZUwoWlcVycKhag07Byunx1dNnvH7+glfPX/Hy+WtevHjLxx99xheff60a8DJy&#13;&#10;Grhj7qMgy31bf86dd+bqFXcs7gVhbx3NQys9T5+94fjxHodbczRWxVJeFEJ3UyKjHWmMtycz3ZnM&#13;&#10;Ql8666N5bE8WqcwVASunLUKSw7I2lMdKXw4rfUYG2nNoqcsiJjIKW2c/rpm7q412M1nw33RXm++n&#13;&#10;ypWLNzRcuObGuasu/OyiLWa3fbGwieKBQxwO2mRla/6LCzacu6XjykMd5q4B+CSmoYkKx+yBBO/b&#13;&#10;c9vRE31WIkF5Sdxz8eL9G468L8G59505b+mMmZ0LrlEGvFMNWHhquO7iwC13J7xzonBLCcMuwgeX&#13;&#10;GHfswlww9sfR3z/I69dvVUPT3NwM09OTdHZ20dvTw9TcHO09g9S1dNHTN6osQF1dQ7SJk6Ojj96+&#13;&#10;YcbHZhVU2djcYm52SQGXre1t5pZWGZ2YpbV7lraeWfpG5hkcX6ala4rq5kFK6zsoqupSNp/Khkky&#13;&#10;C3tNNe9hxejDStX7jGwahkRX4uabRmhMMZ4BOdi7xREUUUFIdDU+wXk4eaZg5RLDjfv+XLrmrebC&#13;&#10;VW8u3/bnvJkn569p+PklB/7inC2/uOzIB1cd+cUlF352wZG/PO/Izy+KhciFD65q8AwPI70ynoSi&#13;&#10;GPSJIZT2G1g8TGJwMYKqrkAc/RwIz/SheTKVwq5octvDyW41EJLlS3CGL6EZetwNngSluBOd50lg&#13;&#10;qgQTexBp9KFxPIoGaTTqNqj7XUJc0EQ6E13oR0JZACFZPtSOpNM0mUVJZxAFrQHkNQVT0RdNZX80&#13;&#10;5T3hlHZ6klTkjLHWg4ahUKq6/MmtcqO0+QSy9HlT0e5OQb0rZa1a6no91HlWhRMZZY4UNrnQMuGj&#13;&#10;AEv7kJaiGqv/GLBIa9DpiIVIAIsEAWak19DSNMDf/P3fsbr6nKjIQgpKB85kj5K7Ih8g8uEhO6v5&#13;&#10;FeOUN8yysvNLNuZXGO/tZXx8hvGpWdp7eukZ6GN0cozff/c1f/P9V/zD337D9vYeBUXt5OQ2Y+MU&#13;&#10;pgCL2W0Hbt705uYtkUS6cuOGK9ZW/ri5RuJgE4y9pT9ONgJNQpH8FXurQBWA6yq2IZswXOwMKqtF&#13;&#10;J+nJUrdsE4yjwBlpH7IJIjYqFltLf6wfBnDvrjuW5n7KhmRl4YeNhbeyBkn2iqW5u/KHS1XmwdaB&#13;&#10;UqGY6pbXWZrbYm5iHQEsAkakUllmcW7tLOh2TdmENllblZrmXTXitZPbaxKUu7ilVCuiXjkFLGID&#13;&#10;mphcZmh4ntnZNcZG55mfXmdseInluU32Nw8VXJFqZhmBLEePjygta6G4pJGa6g6qKtspLWvHWNhB&#13;&#10;Q8c8KSlVZ5DlycELjo9ecvT4mLGhOV4d7PO//8sPlObVcvu+F+cv2/DB1YfoY8MISvJDn+CFv6KK&#13;&#10;HnhFu6AL1inA4hHsRnqkP999eqwAy7/89a95cfQcCe5dWtilrLyXmIRKEpIaiEluJD6tDcm7SMvp&#13;&#10;Vmn9cpEiEEEtXKVq+HQKR5Q9TV5XAigyC+SiZkjJa8U+klU0QEmVKAQmyS0Wa8iQmgKR9ko+xp8A&#13;&#10;lsI/ASxl1bMq3FbUKwJXZGTHurjaFEZaUi2ZKWIFGlULXFnQKuhRNqlULD8BLKcKljOliqgz3pnS&#13;&#10;KYyl02eARSxCpp0wU9uO/NvlZwu8eXf+FLDEJVSzuTTP3vqSAiyJKe0IiJDnRiDLnxtVc3zyNYEp&#13;&#10;MvImK8oVsQYlpncqK5C0EKVm9SrQIoqWlMwe9fWEjB5Ss3pU9sqpgkVgzClckeMpYBGwkvXuiA2n&#13;&#10;cJhMsesUjZFfNE6xtCdVSeDfpJqcUvmeoZ+M/HvSjX0qWPbfQxb5u5vsQvmlY1Q2zFHXuqzyc8Qa&#13;&#10;lJk9qCxREuCbmddOblEnqdktZOS2kF8i0KSDvII+srO6yMrqIs/YTkFuO0X5HZQWdarz2speamqG&#13;&#10;qKiReusf4Yr8ufK7EhuTBNEKXHkXsEgmlQCVU8Aix/8IsIjKTxb6SsEirx+Bcyq7RVRXQ+SUDJOl&#13;&#10;wNyogiunz1GmPFcC1EQ1JLL0yhkEquSejAAXGclkScsbJCallcikRkJj6wkOz2NkYIbJ0QUFWHZ2&#13;&#10;nyKAZWx0nZysDgL8i3HzysfKIU0BlsvmOq4/dMXKQ89DNz3nrpmAiqXWF7MHbiqJ3+yePTICWK6Y&#13;&#10;O6qLlssWGgVZzt00QZN7D8Nx9UjmkX04N+54qfrdqzc8MLvmwcWrWiQ0TRSLMma3TnZd7+iURNXS&#13;&#10;Koyrl905f96ZD85JpaYWs5uBXL0TqgCLnVu6CZqJeqh8VFmDxAokKhZTbfOMsq0KXJExqVumT9Qq&#13;&#10;JvVKbtWg+l0IXDmDZTXyGBNgTctoZmxsRTUtHRy+YW3zmQIqAlak6loULSq4dv0pK9svVT3z8sYR&#13;&#10;Gzsv2Nh9aQq8XXvK6s4rljePTYBFwm9PbENyVN+3dczEzC75+U04OkYSFJxFkG8ikcGZRIXn4C6L&#13;&#10;I6cQ7ByC/h1k+eDndzH7wJJrv7DC4pI9FjetKTOmsj3dyOF8Oy/WBvj2wzXeHMyxuzTC/HAbg+2V&#13;&#10;1JSmU5aXRHl+GiW5JUQaUrC19UUbaKB1YYylbz5m/us3zP369RlkmfvqNXPTo+SmxhEbGaDCbP18&#13;&#10;dQQFeKpwWwEsGfEJZCcmkxqXREy0kYTIKDJiE0iNiiMmLIpQ/zBV2xyijyDEP5pg/yj8fMJx0hiw&#13;&#10;cgxWrTs37poqm6/dcT/biTe388PXkIJ/dApOPgZsfQKJLywjIisfe18DHuER6MKi8YrKwDUwAQf/&#13;&#10;SJwCojB39UcbEUV2UzFxJdlYuQdg7uyFjac/3tExhKSlEFmQiUdwJNYaP/yjY/GNMODk48dDBw12&#13;&#10;nj5YO3oTbIjDLyiSh9ae6H19iI6KJDcthsLsOFJiYokNjiHEJ0ApVkS58mq06Mwi9HaijA8nynk+&#13;&#10;VMRedyYHAjiGcnkxVsjjvhzWmlNYbUpkpyud3d5MHo/ls9mdoeCKAJat7kwFV8Tu82KqXAEWn2QD&#13;&#10;UYUGdb8oV17NVyKQRR4jIEVUKgJaBMzI9zybLGGrN5O1zjS2ejJ5Nl3C9nA+/bXJdFfF0F4eRUdV&#13;&#10;ArXFCZTmp5CeFE1oYAARuQEEJHnhFuqMta8NngkuRBR6kVThQWmHhpRSyWWxxNLVGo8Ybwz5Ydj5&#13;&#10;O+MW4YqZtTnnLO4SVeBC9YgnLXNyAWyHLvYWAen3KepyJbXOifAiG2LL7UmrdaSgy4HCLgeyGq0o&#13;&#10;6XGkuNsRY6MV+S3WlHY6UNnrqKagxZ7/5799T3hYrgIsGo8UAkJFjVBCeEw50Uk1xKc1k5jefAZY&#13;&#10;UnNbySxqwFhW8+8gyylgkeMpSDm9708Bi+kx0n2eaokAACAASURBVDAk4edylODbAaVaFEuxCrY/&#13;&#10;Ub+KAlZG7MICciUYV6ymkYmNqkVIslgSk4aIje0mJKQcfUgCzc199HaNk5FSjY93isrduHTDGRlp&#13;&#10;YhO4ogDLZXd+ftFFWSFEyfKLCwJaXHjvshMXrrpx6aY7569qVGWtb3Aqdq5hPLD1JzQhHV1AFN1T&#13;&#10;veRUFhGblU1lSx0VLdUYK0qpa28gODqU2GwDueUh/w6wfPNskd++XOaHDzf49tWsmrNa5LdrfP1s&#13;&#10;A0NCDOEJ0UQmhhOXFElcUhgFhbE/ASunoOVdwCKQ5a+kGvl4id+9XuMPH+/wh7c76vy3L1f4/s2m&#13;&#10;UrMIYFkcaaGzNp+a4lyy03LUBPhHcP2GzQlgceDqXXduWHhjrUsgIj4PfVAKrm6h2DsEERaSzasP&#13;&#10;v+C3f/wHPv/1b1ndOGJgdJXa5n6mVjdZPXzG4s5r5rc+YnnvE3YOP2Tn8WvWdp/x7ff/yBff/TWf&#13;&#10;/+YHPv7qB95+YZrjj79jor2ehYEuDucnOZgdYHeqh/XRNsY6ixnpKGC8q4ilwUa2JjrZn+ljfaSN&#13;&#10;rbF6pL55oTOX2TYjxRkCWLx4ZKnh4lVrBVjev27NxVuu+IZm0tdcylJvI7uzYzxeWeBg3WQTEqvQ&#13;&#10;wc4Oh/tSyfyEo4MfVSsmuHLEy6NjBVYUXHn6khdHL3hx/IbXrz7ilx99xovXv+LJ8Wf0DS0TGJqt&#13;&#10;WlydXA2cP+/Ejete3L2tp693kCf7u7x+usPTnXl6mzJpqopmsCWRqY5kZjqTme9JY3UoR6lXNkbz&#13;&#10;lE1IoIpAlifzlWyPFrI+kMtqn5Hptiy6q9MwZiSh9Qziro071yxOsjhve6pg1YuSwXLLFTleuu7O&#13;&#10;xas6zssmzWVXrt3Tc8cyTCku7NySee+aA7dsQrhwz41rVh7csvfCLTqU244uKofl/B17rP0CCS1K&#13;&#10;4bq1lvevOvCzK/b8JzMr/vKaFTdsHLn+6BG3HG25p3HCIzGI8LI4EtsySOpKwy0xgKuODjhGeBBd&#13;&#10;Y8A21IW5hSWevPqY3S0pKlmisaGZluZGVueldWiDrv5h+kcnGBufY3h4ht6eMRV029PZTm97Kz3d&#13;&#10;I4yOSJ3zPBPjswqyrG9sMrdsUrF09M7RN2AKvm3rmaawvI+Csl5KqnspqeqltLqHurZuckv68DcU&#13;&#10;4eabQWRCPUkZncSlNqgw26hECQKXdqEk7FyjcNDE4+lvJDC8BP/wIuw9krFwCOey5Odd9cbshi/X&#13;&#10;7wYgAdvvXdbwnz8QmCKqFR337by5+yhYwa+L13W8d9mVSzd0StVi5x2EISOcnNpEAlMM+MQHYevn&#13;&#10;jYOfH6FJUcRkRWLjpSGpLJrKkRSqRuIp7IkiqyWMlPpQ8joj8YnxRhfmQUpNGLHFQQqwxBX6kd8S&#13;&#10;QkZtINEFfjgGSWC8gDBnIot8yW4xkFgVSH5nFAXd0WQ2hRGYrSfEGEtmVTCppYEkFvjTMGagsiuA&#13;&#10;klY/8hu8KGzyIbfGneImnbIINQx4UdaiJaPUUalWylu1SsVS3+dBRYcrdf0aOqe9aenX0NLnRkOX&#13;&#10;w58HLNXNq0peLzaJU6tEVYNI7OfJz21mZHiev/+nf2B55Tnp6XVImOOpr1RsQgqu1EyrkFtZOFQ1&#13;&#10;L7C5/ynr86tsLmwyMTdH1/AgqUV51LU209rdycLcJD/85nMFWV69eM7c7CqbmzsMDE4qcvnA1gFn&#13;&#10;nY60tBQe2gZy39wbays9WrconO0Fqog9yICDfTj2j4JVe5A0CDlZBymlisYhHE+XSHROUarW2cXe&#13;&#10;gMYxAo1TOO6ukero4xHPg7s+mN/14v4dD27fcMXyjjv2lnpsH/piZe7OrVvORIdn0d3Uyp5q/Nlk&#13;&#10;fVnCpNYU9JibWmNmYoX56RXVBCFtEMsCWCTsdn6NtYV1E0yRrJU106yv7ZrgytIma0ubSrGyNC+q&#13;&#10;FZGHbbCwuMXE1DJDI/NMz6wqCDI/taYAy/riFttr4q98wmlFswCW9dUD6up6KCltprqqXQGWwpIO&#13;&#10;pWBp6V0hPr7sDLA83jvm+Okrnh29RGDO2yePFWDJz6zg1n1Pzl+25ed3r6OPNRCUpFeARZ/giV+8&#13;&#10;Vo02SIuDlwPaAFfSIvz55pfP+Le/+5Z/+9tvODp8QVl5P8a8VuKSqomVXaTkJtVUo7Igsk0tKaeL&#13;&#10;RpOlx+RhlgWsjAANseKcjuSanAIWaVgRya6pHWhaZaIIUDHla/yoYMnN70OAiwDAAmlzqZxQ9jWx&#13;&#10;aAhgERVLTeMslfVTauTrRZUTykokShcBhcoKIlW4cqFUIhYQyXmZ/FHBIovgdxQhWYVjZJdMk10y&#13;&#10;RUbB2MlIiKucj6vJKRomLc80UmEstY9Sg5wpUEBBkH7SpAo9q1tVV8cLmEpqJCaunK3FGbaXZ8hM&#13;&#10;LiQ+oYnE1HZlFUpIbiP+ZOISm4lLbFKTmCLNOW0kpbWSkNpMQmoT8SmNRCfUEhlXrSYqrp6o2Hpi&#13;&#10;4xuRx8ukpLWRllFHhtizUqtJTq6isHjCZBE6aQM6hSynFqGfApYfIYwAk+wCCcUdIq94TNmG0gvG&#13;&#10;SMsfU1BIXgfyGKVayT8FQD2kGyVktk+NQCETGDId5VxqqOWYlddPgew25vdTXDxIcdEQGcZO6uoH&#13;&#10;qKrpo6ism+LyLiW57u4ep797it6uKZZnVlmfWeLF9ibHckGyvKKOh6urHB8csji/RXGF1HOKNHxA&#13;&#10;QR/5u55WJOeVjpBbIrkpAlIErpxWNQv4EwXSSV23WFIqJ1Q9eGXNtLKoyetLZOSiWHl3TD9Dvm9Y&#13;&#10;wT153cuF+amcXP2fEWBWIBBmxGR5KR8nV6xs1bMUntiEBLBkl4wTk9JMVHI9MakNGKKLGB2cZWJ0&#13;&#10;gbauWbZ2jhRgWVl6TEf7HEGBpThqsnnklM6Vh+7cc/HjgS4AG58ArL2CuHzXSdmA7thruW1n2lW6&#13;&#10;dM+Oi3dtuSxwxcKBKw/cuGyu4eI9VwSwmN3Wog+vpnP2I4wVIwTHlOMVYEQfVkJgRAWhsTVEp9SR&#13;&#10;kCF/xxqCoorQhxYQGFxCcEgphogqQsLK8fTJRuudiZu3Ea1PHv6Gcpw9snHQZFJeO6HaQARMqdaO&#13;&#10;KrGrTptUKtWilJpQu8YCWMQyJFJ9sQjJ/WIPyqv8MVNHPrsEssgiSB6TVzFGckoN/QNzSsGyf/CW&#13;&#10;tS0TYFndfKZqrpfXjxRgWVx/pmqZl0Wxsv6EpbUnrJ5lrhyxuvuatf23JgAjoEVqnJceM7uwr2DL&#13;&#10;ivq+QyZm9pCQX6lsNhZ2ExFTQVxynaqajUkpITmllJ7O8TPIcvF9C66ef8S189bcvGDHncv2XPyF&#13;&#10;OY/u2lKYkcjCWCVzw1U83ehhd3GEtak+ehtKqClOx5gaRbExgZriTLpqS2itKiVDrDXBYZS21dK3&#13;&#10;u8jgsx0GjrYYeXnA2IdPGX79hJ3tVXJS49H7euDr446vtzu+Ph4YQvyJCQ8hOSqG9Nh4pWARwFKU&#13;&#10;mkxWfBKpUbEkR0YTb4gkRGqb9WGEBEQT5BepMlnc3AIURHpgpTeBONl5lLD72zou39Rx4ZoOr6A0&#13;&#10;AqPy0OhjcAuIJKO2nsz6BqJzi9AFRaANDEdnSMLeJxGtXwJWnqJY8eWWnRc+8XFk1Bfjl5iIrVcA&#13;&#10;Dr6BuBsi8Y6OIzA+CVudP676MPzCw9H6++Pq64u9hzd27j44evlx+74Vnt5B2DtoePjQGa2bP9GG&#13;&#10;cAwhEeSn5ZCVkE5sSDQGvT+fzlbxdqqKZ2OVHAwUsNdn5HCggP3eXAVXHvdlcdifw9OhPDU7neks&#13;&#10;1sWx3pLMQX+OAiQ7vdkKsKx3pLHbl8P+QK4CJq9nq/BPMRCaE8TrmSrezFbz0WKdGgEpAlgk7Fag&#13;&#10;jIAWASyiYBGgsjmYwUZ/OlsDmRyOF6j79kaM7IzmsD6YxUR7OqPdJdQUJlCWE0tuSjheXp44Obvi&#13;&#10;Ea7BSmfPA40dIRmepFV7Ut2no3bAndA0Nx5q7LDycCKyUHYi9Rjbw3EKdeaWsyWXHpmjT7CgYsCd&#13;&#10;rCYX4qsd8Uu3IK7cnsQKR/zSHhKRoyWj1oKCTlsqhlzJb7dW51UjGvKbHIjOtsI/xoL8JhuqB5wo&#13;&#10;aHHg//1ffyAqsgQ392QlhfcLKyE0qpLwGFGw1J5ZbwSypOS0kJrXqiazqPFHwCL5WsoGKlbUAbIK&#13;&#10;BtTnsskGK/XMotKUjQKxw4o9Vqyxw+Tlt1KYW05hbgVFeZUnU01xfi1F+XVq8ox1pKSdTj3JGU0k&#13;&#10;pjUQFV+lVDaitJGJimkjOqqdqMg6EpIKmB2fZ6RnjEJjE0GBWTy0DOTKXa0CLOevOilp/gdXrNWC&#13;&#10;54MrrgqwvHfJjfcvajl/Vct5M2cuXNNw/orc58D5K8446SKwdgrm1gMvrJ2DiEhJJbuimKTcPGra&#13;&#10;6plbH2N6bYSarloCg0OIz8shtSiSDxfbzwDLJ+uDfLk/ybfPl/j9m1UFWMS+I5BFAMvXz3f4+tk2&#13;&#10;3xxv8LtX6+SVFmIszqK+PofO9lK+f7n6ZwGLZK1IBouAFpnfPFvg+zfr/PDJLr/7eIdvXm2Yzj/a&#13;&#10;5qvjNb56sc7nz1dYm+mlqqSA7MwsImJTMMQk46r158oVSwVYLl514PxNa6480GGpi6O0pldZzl00&#13;&#10;cVhahxIXV86nX/6eH/7pv/L1d3/kxctPKKoaICGzmsmVDdaePGN5/zVLe5+wcvCpAix7T94yt/rY&#13;&#10;BFh+cwJYvvyeN7/6npe//I4nr7+ms6KCuZ5m9qb7eLIwxN50L0sDjYx3FTPVU8LCQCWrw01sjnfw&#13;&#10;eG6AvalqVoeKWewrYKk7j8WuPEozE9GeAJZL12z44KIl5645qPB4jV8iU20lzPfUsL84rQDL49VF&#13;&#10;9jc3ebwjwbZPzubp4yOOnxzx4slTXjx5zosnL9ScwZWT26cqFlGyHL/8iGevPufZy19xePSW+bk1&#13;&#10;1lY3OX72EltHb/p6R3i8t8PLJxs8F+v6bA/DLUZ6GuKYaI1XcEWUK0sDmawP57I1WsBiXyaz3akK&#13;&#10;uOxPlbI9XMjmQD5bQwWs9hsZbcqkuSydmKhoXHQB3Lf14JaVTv3uLt/xUoDl0m3Njy1CN34ELOev&#13;&#10;aFTr0R3LQCxsw7FxiVW1zBI18UAbhHt0Ek5hgSS0p3HX2ZXzd2xxNBhIaCvCNyOei7edeU/sLled&#13;&#10;OWfuhD4lFGNnKjElUQRnxWDppcEuIIzA9CgyGhLIakzENzeI+94OPNA7EF4eQlx9OOFlQaTnV6EP&#13;&#10;iEPrbuD+I3cCDbE01NfSPzhAdUM7I1PTTM0tMj4+R3/fKP0DA/R2tJ0BFomGGB6aYnxsRsGW0dFp&#13;&#10;hsenVaPQwuw6i/Ob1DS0YCyqNRXOlPVSWN5LeW0PZTW95JX1Ep/egrt/Nva6RB65xBAcWURAeD4J&#13;&#10;6dUkZ9WRklVHfmk7OQXNeOgzVR6LNAyZ24Vx9b4XZnc8MLvtwZVbfly+7su5yx78/KKrajCTFrMr&#13;&#10;t/24ds+fRy6xWDpGcNPcR83VO54IaPnZBSf+4pwNt21ccQ8Nwz8+isiceCLzErD28VW18vqEKNwN&#13;&#10;YWjCA/BPCSahNAL3WHecg6UZKJTY0kCi84PQJ/gQnmcguSEOK29PbL2dsPFyIiDFk8A0L1zDtLhH&#13;&#10;6QjM8iK9MZTq0XhyO8LJbA4jpy2cjKZQ/DO9iKtKIrkhg6BUA+FZIZT0JlDSF09+ZyzGGg8KGr0p&#13;&#10;bvahqtublhEfOsZ96Zr0I7fGhaxyJ8rbtDQPeVPc4kRpuxONwzqGVvwZXvSmd0LL9Krvnwcsp2Dl&#13;&#10;3aPYhEprZhkeXubb777nn/7LPzM6fagWHHmy23pyESpwRXalZSFbLLLrslEau9bY2v+Uid4BNmY3&#13;&#10;mF9coa6zjZCUeHLLCjCWZtPQmM8fvv0VP3zzS3731YdIQOrf/803fPTmCalpybj7eJORkcpwTxOe&#13;&#10;XjFYWvjiZBuE2ICc7YLQucXj5hqPo0MEDrZhZ4DFxSYYnVM4Xq5R+Gpj8HSJQuMcqdQsbvbheGti&#13;&#10;8dbGohE4YxmExikCS3Nf7t7Wcve6MxY33XDXROPtIe1Deq7fcKKrsY29rSfsbR2xv/mYvY09NhY3&#13;&#10;mJ1cUSG0Ekg7N7V0BliW5lZNgEXelBY3zgCLKDsEsuys7bIucEW+trTJ6vK2Crddk6PAl/U9ZufW&#13;&#10;GR1dZGF2g4nhBdVUNDa8yNrSOtvr2xypwF1TPbO8me5sHlFX30OOsZ7cvEYKCpvILWynuGqQ1v41&#13;&#10;4lIKqKruYnfrkMP9Y5Mk8PlrVpZ3eLK7xH//X/5IS0OrurC9dMWZ9+7eRB8bjj7eF/9Eb8Iy9Bgy&#13;&#10;/fFPdMcnUouDtz0uPk6kRYfy+YfP+Je/+VapWJ4cPicyukxJdUMMRcQl1pGd0/4TwCIVtKeL1VNo&#13;&#10;IaDldE7ByunxVOViLB7GKIvp4iEFWASySPCngJHcgn7yCk07SGeKlhOwIgvc0ylROUGmliCxmpRU&#13;&#10;jVFabQIwEkpXXTerbETyeGPJiFrcmnajRAo8YQIqp6qDd+CKUjdImKtULRsHScrqPZvk7H5ScgZM&#13;&#10;o2BBG6nZP45Il8MiywiLKP3JhBqK0Ovj0fvFERqUwPpYK7vTHSQGx5CRWkNRQSvFBa3qKOe1VV1U&#13;&#10;ldRQWVylpqaslo7GVjqb2hjq6WO4t/9sRtT5gMpGGuyfYnl+lf2tXTUfvTjm0+dHvDzc5c3zxxxs&#13;&#10;b9LQvGgCLCf/ZlGunEKWU1VFdrF4P0V1YcpnUV8X9ZEKERTIYmptyMwfJD1vkLTcPvX8CrRQdczG&#13;&#10;/pPsEwmY7aKybpK29lnaO6bp61ugvmGCrrYpJgbnmBqaZ3lyibXpZbYXVjlYX+Ppzjov9rdUttOb&#13;&#10;p0d8eLTLtshlN7fYXFnnYHuX+allFmdW2VhY43Blje25JWYGp+htHaa1boCWhiEamgXwDZBf0k9h&#13;&#10;+TAFZQLATK9ZuegWC5AAFJWxogDLKMWVU6oOXHz5AlzO8lhOAIvAFckKqq6dUa8vabwSebnp8fI9&#13;&#10;UuUtf64cx0zw5MR2JjBFniNRz8hzJ8+VPLd/agcTQFBcM6dahCTjJiFDQhSbSMhoJjym2ARYRn6q&#13;&#10;YHm8/5LR4XXiYutx8cjjhq03LsFROPiH80DrpxpMLtx35uoDLddkLJ255+hhku2aazF7oOGyuatS&#13;&#10;tZg9kNtaZRWSCkVZGCcYB2mffsP48isGZ/doHtihqXuZ5u4l9b5U37lATfscNe2zNPQs0za8Q/vI&#13;&#10;3tn0jB1gmn1aB9Zo7l+huW+F8gbJPxhB7EE5hYNK+aMk+pUSnjxFbsWYUqbIcyKwRIEVAS/S6FU5&#13;&#10;SUp+O8bKAfIrT2q3TyxC7wKWwspRMtLrGBxc4MnTt+wKYDlRsEhj0OrmUwVT5HxuxWT/EbAigEWp&#13;&#10;WyRrRWxAyiZ0rCDLyomSZX75UNmK5hb2mZ3fY3n1SFVWL6w9p2dwmZKKLmLiywmPLichtYHs/C7K&#13;&#10;Koepa56ipWmQB/c8uH7BnpuXHbl1yU4BFoEsAlgeij/9Z3e5eeE+d69bodV64+LscWLNCSbUL4CI&#13;&#10;AD3RwX7EhPgRHx5KcWYKhbkFpKWkUV1ZibEil9quSuqG+qgbHqC6r5uagV5a5qfp62wmI0E+I33Q&#13;&#10;uXmgcfXE2ckfnTYEL49QQvzCiQiIJCo4VilY0mJSiYyKIikymtiwSJIiognxNxAUEIm3Vyg+nqHo&#13;&#10;tP7Y2vhhZeWnwgzFb3/luo4rJ5DF7KaOS1c1GBJK8I/MwSckFWd9JMaWFrIamvAMjcfOPUCNjUaP&#13;&#10;oyZY7V66BCRioQnioS4QpwADwRlpasxd/LD28MdBb8DWNwJ9fDoufqHYaH0UXHHz88PVzw+XwFCC&#13;&#10;4+PxDgnj3gNr7tx/hN7fgLOTB95eQUSERZGRkExpTj6V+cXqmBQZTk5KNK8nKjgYLFb2nu0eIzu9&#13;&#10;uWx2ZZ0pWJ4M5Kjzve4sttpTWapPYLcrncOhPAVGBKqIemW7J0vdFsAiYbWSpSJQReCKAixz1Xy8&#13;&#10;VK8Ai9wvkEXsQQJoTq1CAlheLVRyMJ7H1lAmG33pHIzmcTCSx/5ILnvjRnbHchhvS2Oqt4Tx1mwm&#13;&#10;2ow0lyTi4+2MTudAbIwvjn7OXH9khUugC4nFHtT0mwBL64wv4TmemLva88jTmYBMZ4oHopTkW5/m&#13;&#10;iaWXE7ddJM/FiZwWN2qnAigZ9Cat3pW4QkciM/xIq7aioMNewZWKYVfy2h5hbLGkqNue5GJr9DEW&#13;&#10;6KPNMdY9orjNhv/zv3zL//1vvyUppQnfQCPugbnoDaVKFRIeW0N4bAVxqc0KsiRntiLqlVPAklPY&#13;&#10;/SNgOclEy8zrOQu8FZDy7ubJn57nl4xRXdFJa1UlLVWVNFdW0FRRTmN5OR11NcyP9qs8pOmhPvq6&#13;&#10;+lXAf111C9PjkyzNzbE0O8uLw23ePNvj1dEu89PLLMwssbSwyMbiMgdr20wNTpKfVUNocA73LfSY&#13;&#10;W/lz4aaG9z+w4v2L93nf7I6S5//ispMCLO9f0iqL0IVrHpy77KLk/OevShilA2a33bCw1auQ3HuP&#13;&#10;fLFzC0MfnkRaaSkp+XJNXszO0wXmtyYoaqzD2SOIkLhENH56PlrqVPkrH6/288XuOF8dTPG7V1Kf&#13;&#10;vHYGWASynM7v32wqK8/v32ypiuXa+jpaGiuR2797sfQ/BCwCWtQcr/D7j7b44dO9s/nDJ3t8drTE&#13;&#10;l8dran71fJnZ0Q7SU1JJSUwlNj6N0OgkdD4hSsFy+dZDzt2w49J9VwVZLV0N5Jd2kJZdj8YjUQGW&#13;&#10;yMhinr34nF99/QO//Ow3vH7zK5bXjhiYWGPl4Cmrh8cKsCzvf8rq4a/YfPIpG49/yfzGS775/h/4&#13;&#10;4gSwfPT5d7z+5V/x8sNf8/z1l3RVVLA/08OrjWGer4wqlcp8b90ZYJnvr2BjtJHNsSb2pnvYnapk&#13;&#10;ZaiAhb48lnvyWerOpywrEa2TFzaPtNy468i5y4+4dF3LLXN3HD2imW4vYbqjlO2ZEQSuPN3Z4snO&#13;&#10;vmoHfRewPDt8xstnL3l59PIMrghkefn0Ja+evTq7Tx4jcOV0Xr/5jF9+/Cs++fgTPnr7EW9fvVXz&#13;&#10;9FgsMIc82V3k7fM93j7fZWelj86WDOqr4hlpjmWqPZGVgWwFVrbHCpHZGMljqT+L1QGjAiubg/ls&#13;&#10;jRSory305NJRY6SpPJuoiHB0XkFYO/tw95GOu85art77DwDLNXcEroiK5cIVDXcsA7CwCcbCLojz&#13;&#10;t1yVTeiRVyge0ohVEIVDqC/mWk+u23vimZZAYnsxD9z91f+Rczdd+cDcicC8BEonyigezcU7PRS7&#13;&#10;EB/Omdtw0dKRm85u2AZosdW7cdfZjtsebly2N+ehvwO+Wb7E1AQTW+PDxWuWXLpuybUH1lwyt+SW&#13;&#10;tS13bRy4cdcWJzc/qusamZ6VjM0ppianGBoaoL+7k672JsaGRhkfGmN0aJruzhF6uobpk+v3wSHW&#13;&#10;ZhaYmVqmrKqOwtI6yqr6KK7sp6xmiJ7haSoaR1VRg2Q7eQXlY+UchZ1bFEER+Th4JOERkEVqdhN5&#13;&#10;xR1k5TWSnFGNu08Kl29qlJr4/DUX9Vy8L/afK658YKbhg0vuCtx+cNWVa1IHf8sTs1veXL3ry19e&#13;&#10;sOFnF2z54IqbUq/8/IKzUrj8p/fFRuTAzy/Z8fOLdvziggsBickEJqXgbojikWeAavBzCg5GnxiJ&#13;&#10;Y6Cehx4eBGXEYa/3x9bHi+DUQPRxAQRmRKCJDEAbq8fC0xV7/xAstQ64BLvhEqrBKcgNn3h34ssD&#13;&#10;qRqNp3E6meTaIAwFPqQ1hFDcF01Wi4GsthRyOrPJ7sgiLD2M4GQfCrvjKO7ww9jsRVaDB61j/vTM&#13;&#10;+dE946vUKrnVziQX2hOfa0dpszeD89HU9nlR2e1C/6IfA0t+VHToaB32YGrVj/9JmoLebRGqalo+&#13;&#10;U6+8q2SRxxRVj9PQMsYXX37DF7/+NbVtS//uol5qS3+soR0nv3iAwfFdDp5+xtTwJDsLklmySc/Q&#13;&#10;ABWN1RhLk0nJiSYiOoBff/aMH75+q+aP333CD999yv76DP7BgcQlxNLXWc/rvXHsXcQ2pFOBtgJX&#13;&#10;NI4huLtF4+ebg7suRUEWO6tAZRPSuUTgrpQrEfhpY7CzDePuHXdsHgXgqYnBUxeJty4ejZOBRxai&#13;&#10;XNFx57YOi7s6lbnibB+MxjkCeys90jqUnZDNzvohe9vP1BxsHbK/sa8Ay+LcOjNnkGVRLd5EwXIK&#13;&#10;WJYEsCxtsLG2zcaaWIT2VLWzUsKIPWhhg7WV7R/nBK4owDK7ztT4CouzmybAMrXG+NC0Us5srW1x&#13;&#10;tHvE4+1DHm9LaO0TtjYOaWsbpqCwmfTMWtIz68hIqaSipJ3CvGYKC5oZGZpTdqLnR6948/ItL45f&#13;&#10;s7FxwOH2Kv/9X//I+OAwt257cFk+lG/fxi8mHPdoTwVYBK5EZAcqwOIbpcPJ1wEnTwdSo0P57O1T&#13;&#10;/vmPJgXLzvZjwiJLlURXdl8TkhqJjq85ASx9pBiHVC2vZEsoyWyZLDKlncdUrSznP6pTflSMqAV9&#13;&#10;gfiiJThWqplPbTuygz2KKFZyTwCLgBYJMD2FKu8eJbj2tL5ZJfxXjSq7kdg2RN0iGS3FVSe5LqIO&#13;&#10;OG0DKpZFs+nvaCwawlg4iFHggbGLzKx2NWkZTaSk1ZsmvZ6Uk8nNb6e0vFdNflEn7Z3jNDaP0Ngy&#13;&#10;QlPLiEoLX5yb5k9naX6a7bV5dtYle2WeHz5d4p++Xuf11jAvj3b54pfHP5k/fPsh33/1gt99+YLf&#13;&#10;fnHMh8+2+fXHT9S8ONzl2f7Ov5snu3vMTi0yM7GgZnpiAZmxoRm62wfp7hikvaWPfNm1y383b+VH&#13;&#10;lYpa7MvvRcCT5M6IXUrySgSoFAyoi1ZRsYhSR2BLZl4f6bk9qi1IFEkC3NJzT5uNRL0idp4uGlvm&#13;&#10;Ttq2dlhe2GB+YpnRvlk182OLzIwsMNQzy1DPDP09U3S0jTMyME13xyRD/bO0t47SUt9Df/cY/T3j&#13;&#10;9HVP0t4ySm1VP2WFHVSXdFKa30pZQRslIgikjAAAIABJREFUea1qCvI7zi6888UKWTVKUcWIUtII&#13;&#10;FPxzgKW4Ul5DEvA9ewJZ3rELvQNYaupmfwJYiitF4mmCK3KU506yh1SN92kIrkCWk+czq2DozBam&#13;&#10;1CwnNqVT0KJgQtU0kkViLBsjOrWFqJQmIpMaCIssOAEs8wwML3FqETo6fM3u1jFlJQO4+xXx0D1Q&#13;&#10;wZWH7lJr64aVlxfn7jpy2dyNa5Za7jq7c9tGZLsaLt1z5vJ9V6480CLWIMlgUZBFwMsdHVfu6EjO&#13;&#10;H6F+6IjuySN6p5/RM7VLx/AmbUObtAxsUNclgGVWTW3HHHWdCwq0CGyp716mpm2J6tYlqloWVXhb&#13;&#10;UZWo1IaVJF/CKWXyJKtG2Q0HkaDrs+evfPTM/qMyVk6k+7IpkCMKpPIf4YpAGHnMqU1IbpdUDpOV&#13;&#10;Wa8Ay9Hzj9l/8pG6+F7Z+BGsLK4eKuXK5PIxS5sm9YoAFrlf7D+qonn9qWoJWpavb5vyWASwLMis&#13;&#10;PGF+6ZCV1adsPf6I7sFlUtIqiYg0Eh5ZQHhUOfEp9WSIna2kD2N+DynpsumQgN4/jVCDkciYcpLT&#13;&#10;G0hKqycmsYKY5ErSsupJTq4hIryAcEMBGRkN1NSOcuOaFTevP+LuLRv8Pf1JCI8iPjycoow8RL0i&#13;&#10;gKUwN5/WulpaamuoKCwlL7uG3Kxq0hJyVXOQ1DMbU+JIiInF290HN2cPHll54OoSiE4rsMQ0Hu4G&#13;&#10;9PpEfHyi0Hrp0bgFYvXIC3eNPy4ufirc1sVZj6OjH7Y2eh5Z+Sm77u07Hly76c61mx5cuaHD7KZk&#13;&#10;72i4dMWNi2auBMSkEBiZhS4gFgcfAxHZeQTGJuMXFoGdhx5zRwmmDcROE4iLZyi2PhH4JSSiT0rC&#13;&#10;1icEa88grlt5cN9Oj5VHGA/cArHzMeAbGYeduyfugQEKrth6+nPXwQcLFz13HXTcvGvJPQtrtDo/&#13;&#10;bt16iKurN0H+Ifi6epMaHUdFQQF15WXkpSWRkxTN8WgZh9IW0pGu4MpefwFb3dlsd2Sw1Z6ujrtd&#13;&#10;psDbve50djrT2OvO4PEJYBGLj8AVUaMIWBE1iuSoCGCR8FoFWGareCXwZLpSjYAUASzy2NMRyCKq&#13;&#10;l7fLNRzPlbE/lsvOYLayIcnjj8aKTIBl3MjGYDbPZ8p4MVfOi8V6RpuziYn2JjzCg5ycUNqrs7D1&#13;&#10;dsXcxRZNiD3Gehcqe7R0rfgSk++Eb5yOa063sPAyxzbQAfsgN1wj/PBKjMA20Jv7OhcSqhzIbtdS&#13;&#10;PxtIWb8PhpQg4ksdSK1xoqTHmcohV0p7HclttVKT32ZDVoWG1CIt0elupBc58/dfP1eARSCLbES4&#13;&#10;aePxDshWyrjw2Dqi4uuJjK9V1uSkjFakRUiNsZWsvC5yCnvO3ueN74TOS9aXfEaZVCs/VaieQhZR&#13;&#10;GjY0z3C4s8fvvjjm+y+O1VHOf/f5Mb+V+fKY3351zPdfv+Tv/vAr/vb7z/j2y9d88dFTvvjwiC8+&#13;&#10;OuKbz47V+ePtdXr6xpV6u7l9mIamIZ7vPGZnaYOqkmaqK3rQamOwtQtTAeHvv2/J++ceKMDy80vO&#13;&#10;/OKigylo8rKO9y5qMLvjyTlpvLmlwcIxEI+gOKydQ7ht6c2Nhx7ck7pi20B0/hm4+hrwMcRR2lRD&#13;&#10;VGY+MQUl+EWnkpBTSFRqFmGxyXyy2svHy918rPJXJvhKKVgWFWT5/rVAlh/hipwLYPndqzUFVN79&#13;&#10;2vev1/nu+dz/ELCIPchkNZJgW1PWyrs/Q0JuTy1Jv34+zdxwKzl5RspL80lOSiA+LgZ//wDMblhx&#13;&#10;7oaG96/ruGbpja02Go+QbFILOskqaMfDJ1UBFm/fJObm13j99nNevf6cJ08/ZXP/Lcvbr1nc+ViN&#13;&#10;2INEwXIKWVYef8b85od8+/sfAcuHv/rNO4DlC7qqqphXCpYeni2PsD/bx9JAAyuDolSRqTmBK70K&#13;&#10;sBzO13IwW8H6SDErvSbAUp6dpACLnbWOOw+kRegRUjF928IDC4cgpttLme2qYWd2hKOtdZ7t76l5&#13;&#10;cmINevr4CceHJsWKwJQ/BSwKshy9VKBFqVqOXqiN15fHb3h1/FrBlOfPnnNwcMDTo6e8fvGa46fH&#13;&#10;PN5/wt6z1ydwZY83z7bZW2+hszWD2qpExroyWOhMZ2MgT8GTU8CyM1GkgIqoVtQIYBktYG0gl7Gm&#13;&#10;DFrLM0hLisVPH4irzgdLR6mJ1nHD2v0/BCyXrntwQSm23NRRAMvthxJoHMC5Gy58cNOOD67bc+m+&#13;&#10;LZctbLnt6IZzaCK37f2w8gsiuq6I27Z+vH9NsuNcuWjlgmdKFA88tdxysueypRXnza24Zm/LfXdH&#13;&#10;nAweGEoMeCT7csnCnIsWD0hsyiKpJZW0tmgiq0LwSNURXubFlf+Psvd8ijNN8zXnT+ie6eoulbyX&#13;&#10;QEiA8N577733kJB47723QoDw3nuQL6mqq1Suy7YZd+ac2T0RZ2JjN2K+7X68Nu4nSUTV9Ezsfrjj&#13;&#10;eUkyE5FKMvO53p+5Y8K1ew+5ZmTFVSOxUVtx474p564acNPcjVvGVuRptXT39DAyOqKb/n462hqY&#13;&#10;HBXA8oTO9iE62wfp7+xgYniIpYlJBnoGaWoepL9vls7OJ5RVD1BWM0hbzyRltcNKuZyS20VscjWR&#13;&#10;8cVka1uoa3lMfHqtylkJiy3DL7QAc2uxbXvxmwt2/EZao67oRo4FlPz2on7s+fCaOb+9bM3vrtjy&#13;&#10;uysSHmzJrz40ORlTfvWhFQJV/uM85FcfmvK358z5reREqaYzR26ae3Dd3JNbVp64hkZiFxDCbRtX&#13;&#10;jBy8uWfnw0PXQGw9A7H2csQjMRLP1BisgvyxCvDE0s8LCx9fTFxsMHK2xdTDHqcIF5LKg6gbS6J0&#13;&#10;IFaBlahiX1XxXNAVqdQsUYVBRGjCiNaGk1CYgH+iP84hNmTVeNIwGkRZlw8lbZ5U9XjTORlI+5gX&#13;&#10;vZN+1Pf6EJ5mTWaZOzVdwfRNRtM7FUjXpBeaemtKWpxpGPCgbybgDGCpn1dtQbXNszR1TtPYMUND&#13;&#10;2wz1bYvUtYpVaB5t9TD1zY/57LOv+MO33yItC/oP8/pVzgZKoJec5c+RcMqsNppap9jYe0NH34wC&#13;&#10;LE/GnvB4YoyBkQEKqzOISgjG2dXhFK4IZPnTN2/59os37CxP6gBLbCyTI718ejjF/QduGDy0wc46&#13;&#10;XClYHG1DsbcOwdMjFSfHWMzNAhRAkXwVB+tQ3ByjEEuQl1M0zk6JeHul4OOVSkRotoIrHs5x2FkG&#13;&#10;6UJs77tjbOSOseSt6MfABeM7zsyMztHdPMjc1Apb64cngGWfndUd1gSQzG0ohYkoWCZGZ3kyOsPk&#13;&#10;2OwpYFEWobklVpfWWFlcZWlerEFbrC1ssDC7xtL8xnu4IvcnI+qW5W0mxxeZGJ0/BSxTY7MM9w6z&#13;&#10;MLWAAJa9zT2VCSO5MPtb+8zNrzE4OEN7Wx+NdT1UiC2iupuu1kG1Sd1Y3WJ7Y0f5Mo8Pjnl29Iw3&#13;&#10;Lz7mzfELjg+3+bf/+fcc7Rzy4L4nF65Yc8/CFu+YMNyiPU8BS3iWvwIsPtEu2PvbYeNmRVpMKJ++&#13;&#10;2OXP337Gn796w+baGkmpZcQlVxGfXE9GZivR8fXEpbWTlN1PSt4Qafl9ajMuzxk9UBF1iChV5GvZ&#13;&#10;qMqqV7TIZkjZSDTywefnZ5YkTDRfEv4L+pQlSMGWgj4FW86CFTkWpYv2BLCUVE4q24ZewXIWruiv&#13;&#10;W1j+HvzIhyvJSFH/Tm2/Ch9+drDP3uYq+5tLfP3ZPm+f7/N8d0/N21eveffuczVff/mGb796oebT&#13;&#10;18f86dvX/PT1K378+pVa//7713z56Tbv3m7+bD77eINnB+sc7a5wLKn9b2b54miCJ92NNNT2UFfT&#13;&#10;S71MbR8NtX3U1/ZSUVxLeVE1ZYXV5OeUkZ9TqqZQU0ZR/i+nHI2mkbTMutPRNTbVkprVTLq0O2X1&#13;&#10;EJvSRlauZLQM6iCKKFXOqFQEpKgPn3rAcgYKZBTo6pmzlPpCB1sy8rpIzekiNbdHV5Msq1Qy5/SQ&#13;&#10;kt2tQmZTczrJKeilsLifXE0PBYX9Kn9F2YLydIHH0jYktdn5YuPS9lNSOkhbyyhtzY8Q697j4Rm6&#13;&#10;2obo6Riht+sRI0OTdHU+pqq6n8KCTgo1bRSdgBU9YNGcObOpLRtUChaxn2RIm1DhIGINkueYylc5&#13;&#10;Ua+IZVJgiQ6wCDB8/32xrcjzTsBd+YlFSJ5rRZUTCiT+B8AiwKViQikulI3lzGMpKhYFVvS5NSeA&#13;&#10;RSxEGmmyEAVM5QRSUSxNVeFJjWr8o2px9StmqH+S0eEZWjsmWFvfZ2vrkIPdF2yuHaPN78HOJYfb&#13;&#10;Fl44R0Rwz9GVGxaO2AZ68cDFm+vmDlwzt+Wes4TFuXLZyJoLt6y4ZGjPlftOagSwXDISm5ALlw3c&#13;&#10;uHLXleSCEQrq5qjuXKX90R7dY5u0D6/S0r9MY/c8Va3SmDRNZfM0VS3T1LTPUdU6R2XLHBXNc5Q3&#13;&#10;6aa0flq9/xRIxlL5I3KL3jeAJGS1kyHQTmX3iCqqX9fSdAKpBKTIa4g8diqMvUzXXiWPr0AVGbG6&#13;&#10;6iGLXC6gpUjAWkYdE09W2Dl4owDL8tpTVtafqZrrueUDVc88MbvH44VnLK0/P1W1zC7u63JWJGvl&#13;&#10;pIZ5ce1IWYTOtgmJVWhm8YgnUwc0jL0hOr0NUf7FxFWpEfVKalYLaTmt5BTozrrL5jAr//0mMbug&#13;&#10;SwGn/NJ+peoRKCjHhcUDaPK70ORLC1ibsm1GRiTi7uiFvbUrtpbOuNm4U11QTmddK12tnXS0tNNS&#13;&#10;30RjVSUNlZXUlleRk15MQU45jTWNFGXGqynJTqK8IAdtdjrRoeHYWLnjZO+rslS8PcOQ8XAPxc0t&#13;&#10;EjO7IKwdvbBz9uSBqTsmZi5qLK08sbHxxdLKD3u7AKws/dXJEDnhYWDogeF9L+7ek2Dkh1y4bKcC&#13;&#10;ks9ftuPSVWusPMKw94zE3CUQ/4Q0/KLiScxIxjs8DKeAQOz9ArhrJ2c/XbkibYB+4TiFRikvvrQT&#13;&#10;irrqrrEnlh6R2PpGYeEZhrN/KHfMLLllYo6RtSM2vqEYWntz/b4zN4wtuGzwAE+fIMytHbl921RB&#13;&#10;lsyEREpy88hNSVX2p0j/QFysbAny8uT5aDn7w2VKtSJgZXewmJ2BQlZa0lhvy2CvNwexCu30ZCKA&#13;&#10;RexBq21pCowIVBFrj4w+S0WnYCnh9XS1Ai4CW1RwbV8WO72Z7A3k8nS8VAEWsQmJikVvEXo1U6UA&#13;&#10;y4vZCgVZtoZylYJFXW9EqwCLqFh2x/LV9Z5Pl/Nstobx5hQqcsLQpgRTlhnO4pCWF4t1mDl5ctva&#13;&#10;HJ+4h6SUWJPfbkfHvBdxWjtyWrzIavTEPV4qTB9Q2GOPe6wT9kHumLnZKUCT1+lK1ZgfrbNBuEZ5&#13;&#10;4hr3gJgSO/KaLSnqtKas147CDitKum0o7bGjtM2LtAIfgiN92OrR8t++PtABlv/9D7TWt2Gpcouy&#13;&#10;iYqtICpeB1gEssSnNL6HK9ktZGs6FWDJLugmR9t7MmIDEkgrnzPk/apXTaa2HxlRzmoE3J5MkVjk&#13;&#10;y0eoqxuksryVirIWKstbqKpoobqyVU12ZhnZWWUUaKqpre+loLCFpNQqUjLl39NMem4LGXltZOS1&#13;&#10;kpLVSEh8NaEJ1QTHVRKbVs/i7DqTY4vKztrRNoqfbwpWViEYGgdz7Y4nCrJcMeVvLz7k3CVbfnfB&#13;&#10;mt9dtNVlsFy05txVWwUXzNwSKO2fJiy7Hkv3JG4YuqvNp5l9OAmaCiIyi7HxiMfePYHQpEJCU7XE&#13;&#10;5xdR3VzF8OIs79ZH1Hy2MsjvV4f5anucr3cm+Hpvmm8PZ/nx2QJ/frV+EkK7qbJSJIhWAnAFtOjh&#13;&#10;iATTSn7KD09n+Ol49v1IzsrTOX58usAPz5b48cUcf/lY4Irc9j1g+dPrDWR+ernCt8+m+MOzSb46&#13;&#10;esLKeCe9zdW01paRnppEbEw0/v6BXL9jxqXrllwz9OaBYyAOAfFEp1cTk9VGbkkv3v6ZCrC4eSYw&#13;&#10;PbvI64/f8fzlZ6zvfMzS5isWNl4xu/mJgip6uKIAy+7nLO5+rgDLn/7pX3j33V94+8WPvP79d7x4&#13;&#10;+w3P34iC5QuKC4rpaG7kyUgvq6OdrI12sDwsQbZ1LA/XMtNfyeJgHZuPG9mb7uTFTCcvpzt5PtnO&#13;&#10;1lApi10aynKScLHzQADLnfsOfCTZiJfMuGbgxO07HoSHpzDaVsfiox4O1ldOAcvhzt6ZtiCxBT1T&#13;&#10;ShVRq/wSsigVy/EZFcvB89NsFrEQra2tMTM3w9LiEjubO2rWV9bZ2jtm6/j1KWQ53pnmUX8BHU3p&#13;&#10;jDRnMtuew+pgPuujWjVb48VI9srmeJGyBAlgEQCz1JfLfHcOj5sy6apIJS0xhojISDy9/TCz0YXT&#13;&#10;3nj4XwMWgSznrzgpwHLTSFRagfzuuhO/vWrLBcOHSsXy4Q1LPrzxkCv3HDGwDuDCLQeuPXDBNjiR&#13;&#10;ywbOKPXKHVsMbL1wiYrmsokNV82s+MjQmnN3rTFydcTc30lNZGkU/rn+mHhaYuhsgZGbPXYR3mQN&#13;&#10;pBDbHIdtrDMR5bEYu9tzzciUGw8sufHAhpuigHlog1tMELa+Hth4unLP0pabJpY0t7czODLEWN8Q&#13;&#10;XY1NjA0N/gywDHR1MvdErO2zNLWP0jcwz+TEFsNDizQ0DlPdMExr9xN6h2cprhokMb2W+JQyMvIa&#13;&#10;aGwfp7rxEdGJlXgF5ODsk6nagqwcY1UYth6KfHBRpzqRr39z3lYBlt+ct+bX50z54LKJAiwfXLLi&#13;&#10;/E2nM3BFIIsAFgEu+rHgVx+a8+tz5vzmvBUfXLDlN+dt+PCiPecuSiixExdvW6v/n7uWody1DOKW&#13;&#10;hS8Gtn4YOwVwx9KLGw/duWvhjamzNQbObhi6eXHdxoU7dvYYODpy28aOa+bWOES4E5QTiE+qL3Fl&#13;&#10;OktQck0QMWV++GS44pHiRFSJr1JSJlQEYR/shl2QG66RXgSnpuAW5UNmtTdd0+GMrcVSP+BLSasH&#13;&#10;FZ1edEwE0jsfzuh6NOklbvhEWxCT7UB+rQ+1PYFo6hxILnIkr9aegnp7ytudfw5YJNS2oX1WJRNL&#13;&#10;OnFL1xQtXYu0dC2pKW0cobFlnM8//5rvvv+OpvYpKurH0agzrSPkiXKgWOaRmsycblLTWygo7OPx&#13;&#10;5Ja63731bTa2N+kaGKGtZ5yWriqy8jKw9vTkz1+/UpBF4Mr333zOd9+843B3g9DQcGIDYmmrquNw&#13;&#10;YxaTez6YPPDC2TEGB6cEHB2icHGOxcc7Va2WFkE8NPVTAba6jJUoHGwiCPRNwtU1HjfXeKIj84gM&#13;&#10;y8bdKRZv10R8PVJ0liOLQKV4sXro8x6w3HPB+qEvs2NzjPSOs7Kw8TPAsru2y+bSJivzmyrDRA9Y&#13;&#10;JgSwPJ5VFgRRrwhgWZxbUhXNS/PSJCTBtpsszsmqU7MsLZyBLGIbEsiysKU2iHrA8qh/gqnHUwz3&#13;&#10;DDM3Mcfy3IpSrQhkEQXLzMyKqmmWTJb1lV3dLG+fnP3fQgdXtnWhVzv7HO0f8eLpCz599YbtjVUO&#13;&#10;9zb5H//wB754+3vMzfy4ctOWSzctcAjwwi3KA+84D4LTvAhKcSMg2QWfOFtsfa0UYCmMj+bt3gL/&#13;&#10;9P1bvv/iKc8OD+jp7qSsvIaklHpd9kdas2qk0QMWUSyI2kEPWEQZInBFRiCGKFjkMj1gEYWEXuFw&#13;&#10;ClhEKVE6ojavYr8orRxDFCliz/ilRUhlM5RL+8y4anWRza5udJtigS3FRX2UlQ1TUjZMcenI6WiL&#13;&#10;h8krGdON/JvzmynUtiD/15++esrO+gor8zOsL80xPznNlARTjU4y0DtKZ8ewmqbGfupqeqit6aGq&#13;&#10;qgNtSS+FJX1oiwfUFEhQnnzgSq/+xdSSkNxIiPjKgzX0tbRwtDaDJi2f2IQm4pJaSUgTyWsPGbl9&#13;&#10;KsMlObuT+Mw2EjLbSMnpUpOUJWGvXaeTltONbnoQVUSuQCv1AXNI2XYU+MjpITunj1TNCFFJ7TrA&#13;&#10;Imf6BKKcKCr0Z/T0q2SGKPAqUOAkIFg2tXIbeY2Q//c0jUCVLlIkY0Yao7J63k+2rr3obF1ySnaX&#13;&#10;CkXOyNVVRgtgERAjyhdRQSn7lrQ5lI5QVvWY2oYJWlqneDK+qoBCd/uwAixtrcPUNwxRWz9IYUk3&#13;&#10;WdmduslsJzenjYLcFgo1LeSdObNZWD6EqFPEepKT36vboJcOnwKUs6BFD1h0qhSdguU/C7mV515J&#13;&#10;pdjT5Pn6XsGSV/pI1QoXVU1SVj9DWcsyxU2L5FeNq8yVs3BFAS4JwxXL3MnfkjwWEjReVjdLcm6P&#13;&#10;giuhCQ34hFfh5FNEc9sYI2PLdHc9ZmVlm3VRv20dqtDs2qohIuOqsXHO5qa5Kybu7jiG+WDm54Vz&#13;&#10;TChGLq5cM7fhrpWLmksGlpwX+bWhnVKtqOwVAwcVcHvJ0IVLhm5cMnAlRSuAZZbixnmqOlboHt+n&#13;&#10;bXCFpp5FatpEmTJDWcMUJXWT6ri2fYHKlgUqmud/NiV1UwqECPxQgOVEvSKNS6mFw0oNlZrTTYZG&#13;&#10;wF0HOcUnMPAE+kmeUmbhgLIHpRf0qOepXsEi96nC2k9ULPK1vLdJTXNySgOPxrfY3n3J1t7HrG2+&#13;&#10;0AGWjedMSyvQ8iFjs4c8mj1mdf05y2vHKn9FlCkys0sHzErL0MIe04uHzJ3kr8wtHpxWN08vPKWj&#13;&#10;a0G1nwSFagmNLCYstoSw2GJSMxrIyW5RbVe52c0UV41Q2TCmzr4LWBHwkp7bSm5RN9ryASrqRqmq&#13;&#10;f0xl3SiVtY/UlFb2U1E7zMTEGqMNLYy3dDDd3atgSn5eCVNPxtlYXeT58TGffPyCj18+49Xzpxzv&#13;&#10;H3K0s87mbDtTA1XMDlYx31PEbJeWqY58Zrq0agbrs6gtSKW5LJvehkIqtCkU5yWSEhdGdHAISZEp&#13;&#10;hAfFExoYh19gGs6uEZhbeeLo6I27SxBebqE4OwZhZxuAuZkP5ma+2FgHYmbhjeF9G27eMeOjS6ZK&#13;&#10;wSIqlktXHbh215VbRi5YuoTi7J+Ef0wCoXExhMRFE5eaqHJUBLDcsXHjoZMLdZpq/BKSMbMPVHBF&#13;&#10;AMsNQzfM3MIw9wjF1i8KB78QjKxsuf7gIUYWrkQkZ+MXn8x9O1fMnV0Q25Czjx9Oosbx8OXuPXvc&#13;&#10;fYIpyctTE+bjj4uVHSa372FqZILZ/YfKIiT2oJWODNa7czgYLj9Rr6RzNKDRhdqehN4uNSWz1iEK&#13;&#10;Fl1ArahWRH0isEVmozebnUHNKXQR4LIzkMeetBIN5LDdk86L6XJeTFUo0CK3F0AjoOX5ZDmvJFhy&#13;&#10;TMvGULZSsKz3Z+kgzJBsdrKUsmX3cb663svZSvaG85jrSGa0MYX+qiR6KxLZGivk1VINR3MVbEwW&#13;&#10;4RhirZqGEkqdidLYUdDqTsWgC02T7rTNetK54EVpvyOhuT4EpAfiFe9FYJoffkle1E8GEJkfiGOw&#13;&#10;NBPZktPqjqbFSgGW0h7bn0GW8k4vErJ8eD5ew05vEf/02Qb//r99xb//6xe0N7RjaR2BX0C2CrgN&#13;&#10;iypXJ3QSMtpJyXqvXpGQ84y8TgTw65UqOvuqDvz/8lhsQvJakVestyAOKiuiVDKLZVQ1HOb2kJzd&#13;&#10;RXx6G/EZbSRmdZCmkbZD3ejzxeQzjIS+55Y/Ia9ymvzqGYoaFiluXCSvcoqwpGZi0prwDc0jJqWa&#13;&#10;J5Ob1Fb3kJ5aQWJ8EdZWIQqwGBkHcsPAhwtXHBAZvwCWC1elic1eKVnOX3VFalIv3PXg/B13tZq5&#13;&#10;J2AfkMFN4wDuGgdiYh2OoaMvvnGZJBU14BKejUtwJkmFTQQn5+LgG0L7SB9Ds1N8sflIVSZ/uTXK&#13;&#10;d4ez/HA0p8DKtwez7608J4DlT690LT8CWETBIqsesAhskVBcqV0+awP68fkSMjolzBJfH04pSKO/&#13;&#10;nax//niT718s892LJb46nObz3TE1n+08Zn+ml+GGatorStHkZirA4ucfzHVDay5cseWGgS82rokE&#13;&#10;R2qQ/UlkaiPZhW0EhOQpwOLkGsfI6ATbO8eqWW929RkL6y+VgmV67WNmN3SQZWH7M2QErizsfKZC&#13;&#10;bwWwfP7dn/nkq5949em3Cq48e/0VT199SVNDAx1trYyP9LI41KIahJaGWpRqRWxBcrw0UMnGoxr2&#13;&#10;pzt4OdPDy8kOno23sDNcykpvARW5ybjYeWIuOSRid7lizW1Dcy7fcVCAJSI8iZ7qYgVZdhamONjW&#13;&#10;qdnPhtoeq4rmYx1gkbYgCbQ9yVyRVWxB+iwW/bEE3j7de8rRzhFba1sszi8qF4IAFnEjrC2vsbe7&#13;&#10;z/HxM14dHyvIsrcywUhrLoN16UqNMtmexfpooapl3pooVu1BAlh2JkvZeFzEUl8eCz05aqY7snjS&#13;&#10;lkVPTTrNFZlocjOIi4vFzsMHKwcfDC1cuHHPg+uGHirXTbLdZC7ddkY1CUno81WdguWmkR93jUP4&#13;&#10;4IodH1y25Nx1mxPAYs0HNyw4f9eOKwbStGXNRUMXLtxx4sOrNpy7Zc+Hd6y5YuLElYfOnLtro76W&#13;&#10;y0TBaxHoQ2hhJIGaYNxTfLAKccApxhn3JDfCi4PI7k4juyeV4Ipw7BLdiaoIxCc7hlsONtyztOSm&#13;&#10;qQM3LV24ZmKMbYgrrpHeeMf54xrpg4m7J6aunjx0duJRV69Sjw60tzM9sciEckjM8XhggKnRR8xP&#13;&#10;TjA5s87Y5CpPJjbo7p6kqWmY+sZhKuqGqG7oIyOzlISUEiJiCwiJzCUoLA83rzTMrSMwMgnA0CyY&#13;&#10;S7ekYMAegSoCVCS4VkDI356zOYUrf3dBvifwxIRfn5PryFjxm4u2SrEibWXnr0ujmTPnxKZ13YlL&#13;&#10;NySDxZ2rd8Qm5c6lGx5cue3NlVteXLjmxoUrEkrszMVrEr7tzIeXLblu4sN1Y1fO3RGltJM6vmni&#13;&#10;xI2Hdty1ssfc3we7yFDuuXlxw9aO69Y23LGXE37WmHq6ou1JIrU+Gm1vIrltEUQUeuOW5IhNhA3W&#13;&#10;4dY4xtoRX+FPen0IzhHuWPu7qLFPICpBAAAgAElEQVQNdCcoLYasymQKW4MYmI9jdDWa7CpXErWO&#13;&#10;1PRKhXQQXU+CSS1yJTzNTk1SgQuZZV4kFbgTX+RDSrkPWVWupBRZ8TeVjQtKuSJwRTJXmjqmzwAW&#13;&#10;OdbBFVnL2yVsZ5Z3n73hjz98zdDIAq3tU2QWdJGhaScrr5nc/HbyCtrIl+PcJkpLmph68kgR1JdP&#13;&#10;j1mZWaaxppv4KC0pyeWUVvYQ6pdAVEi8Aix/+uolP3z5RsEVASx721tEBMQQ7R1NW2UdLj7pmBr5&#13;&#10;YmcVio1tFE7OcTi7xOPhnoifbzpOjtFqpF3Iyz2JiBAtDjbxGN3xxcLMF0f7CHy9kwnwScHRJgx7&#13;&#10;ixCkacjZThd0a2cZjJdzHC6SxXLPTUEWswfuBHgn8nJvj9WFNdaXt9lcO/iZgmV9YV0BltmpVV0O&#13;&#10;y+is2nRPPp5TfxgzT/RtQssszK4oi4PYHGSWZtdPAMvmewWLWIUUXFlneWlLNRRJeK7OIjTN9ImC&#13;&#10;RUGb+XW2N3bZVaPLYdnbPlCht3rAsrG6y8bqtoIr8sKo6tp2D1TbkAAW8VMKYNnbljyXLf6Pf/mJ&#13;&#10;7z57i7NTJHaOoVy8YYlDoAdBsZEEJHsRnOZJYLKLmqBkR2x8LLF2taI4PoY/fn7Iv/zxU94+3+Ll&#13;&#10;0yOeHuyxvbZBcZFsimVz30lKVo+a1Jw+3aZeVdlK5sQjsvMHFBzQbVhHKSwbVaoUjXZA5apInXNW&#13;&#10;bhdZud3kant1Ixv44mEVYCuhoXLbCqkMPwEs+kYhUaPoAYtsbMX+owcspVUngKVqksLCvlOochaw&#13;&#10;FIlConxKN2VjaLUt/2EKtGIrGSEjq5nMnNb/MKnprSSlnExaM+mZbWRkdyiLkdiM8gpP6h3LRGUz&#13;&#10;Tlm9ZEwsUFwzqxp/JAE8MaWRnqZmDlZnyE3NJyGtTXkt5cOdVF3LZOUPkq7pPx1VmSxn5fIHdAqR&#13;&#10;k7BYfaOQahXK7VGZHvozeGl5fSQLmMnuJkvahTQjRCa1kZUnioETG9BfASxi2RIgpsBYqeTX6BqY&#13;&#10;lGpAlErl4ypHRFqgUvK61b9dQIrUQcsIbJE5C1fOHsu/R+CKNCBJpXeaqu3uV5YZuVwAU5ZGrGFD&#13;&#10;FJU9Uvai+qohqoq7qC7tplDbQXZeG1maNrKy20hLaSUjo1032e26/5MsOaOoaw6SVghRAsiIkiGv&#13;&#10;QAdY9AoWeb7ps1gEpJwFLNJwdApfzihY9M87PWBR+UHSvqayWEbJLXmk6pdLaqcpa5yjrGONsvY1&#13;&#10;iluWyDkJepbHU5QsCnSdQEZRryjQJI+zNLpVjpOc3U1oXD0hsfX4hFfi4ldMU6sAlhW6uwWwbJ0C&#13;&#10;lv2NA8ZHFqhrGsYvtIQbD9x56OaLW4Q3BrZ2uMaHY+brhaGNK7ctnLhmbMsVI2sFWMQipM9dkTdH&#13;&#10;3XgowHLxjgsZpaMUNi+QVzWBpnqM2q4l2ke2qe0Q68+MmtK6J5TUTlDdPENtm9iCRNki6wLVbUtU&#13;&#10;Ns/rwqorRimoGCWvdJik3DYyikZIKxwmQ6xTmn4SsztJyGojOaddnZnOLZK2JZ1NSG/9EbWKXn0p&#13;&#10;q1wuI+oVUbEIXJHraCtGFWBJTWtkeHCWg90jnh6/1gGU5X0W158xuXTIo5ltBsbXWd/7hJm5XST0&#13;&#10;dm7pAFGpiD1I6pdFuTIjipYlWXUNQotLhywuHzG/dERjy5Sqg/bxzyUwRKtyVyLjK1TNrN7akC6v&#13;&#10;K5oOsvM7yCnoJFvTRqamhQxNC9qSajVFJW1UVw2oqaoeoLish2xNCwUFjTxZe8mLZx+zPzHBu60N&#13;&#10;vjncZWttSYWlv375hsP9I968esEnH79U69vXL3j5TNrmtlh90khHeTojTXLGsZjhxgy6qhLprUlW&#13;&#10;01mZRH9DIRPdVUwP1NFUlUVpfhJp8WHEBIeQGp36s0lIriImMoOwwFCC/ULw9wojyCcCX48wPF3D&#13;&#10;cHQIwck5BCfXIMwtXbCwcuG2gQU37zicWoWMzHwxMPHkrrELDq4R2HoH4x0RQUBMNEEx0dh5+2Po&#13;&#10;4I6Jkw9m7v5Y2Ufg4BWHT3ASclsBNHfNRIociolLkIIswUmpuIdF4ODjj4m1N9bOQXgGxuISEIid&#13;&#10;p6fKZnENCMLCyQMP3yB8gsLx9AvF2t4Xe0s7wkIiiIqMxeSeiRpzYzMErmz25iuLkB6yrLSmsdCU&#13;&#10;qPJX1trT2OjK4mi4mOW2NFbb03VhtoP5p21AAlc2+3JUbbPUK2/35fBsVMv+kEYdH42IBaiC5+Ol&#13;&#10;HE+UqCah/UdapXzRq18EsDyfKWdlIJ2lnlQErmwN5iqb0OZgjgI3Anb2hgtUG9Gr2Sq2B3SAZXEg&#13;&#10;m6WhXDXro3JWOp+NsQK2potZmyiksyYeQztLbP2tSK1wp2rYhdrHruS12VAz6kLFkBMpVV4klvmR&#13;&#10;WhVATmMIadWBJJT6kVcThVuIO3lNPhR3BVDe60blgCsVfc7UDdpT1mlNfostJa1eHI+W8PRxNc/H&#13;&#10;6/nH36/x7//jnZr22nbsHcLxC9QowCItQpFxNSSfhSvZbSr8XADL2ayVX0KVs19rTkLGZRUVo4xk&#13;&#10;csmaLdZXsQifqAlVPpZW13Yor88C//U2aNUOWCHV708oqp9XYEXBlaYlipuW0NbNk5A7gk9EJdbO&#13;&#10;MQqy9A2v0FjfT1pKGRWlbTw0D8HWIQYn92QFWES1cuGmO7+5aM6VW+5cuO6sAyxXbPBNLsEhOJNb&#13;&#10;FoEKcn90y4Wr9315YBfFQ5sYjK0iMHLyw9g1CGPnCEyco/BPLqKkrR/XoEiCguNIyc5BVCsCVr7a&#13;&#10;FlvQY/6wP8MfDmb5aneas4BFX50sKhU51o9kruhBiVz2XwGWP70Sq9ESv9+dOr2N/rbSIPQesEzx&#13;&#10;ZrWfj1f7+Hi1n+OFAQbrqmgsLKRIm6NsQgGBIVw3suejy1bcvh+AjXsqfmEFxKbWEp5UQUpuHf7h&#13;&#10;Gu6Z+GNuF05TzwSza88YmtxkeOqAocl9BiZ2GRjfUEqVpe13nM7OO6VqEdvQwduvFGD59OuflD3o&#13;&#10;2cdfoQcs2/uvmJ4YYXy49xSuLA83K8Ci4IoCLFWsP6pmf7qdFzM9OrgyUMrWYDGbg0U0FKfj4+qL&#13;&#10;xUMXrt915NxVa24ZWHPD0Jnbdz0ICoyju7aIgY4KVhcfs7+9o068SqOohNo+3ZOg210Otvd1eSvH&#13;&#10;L36WuSKARVQtesCiwMr+U453j9X9yJ5BRoDKxuoG2xvbOsCyts7W9hbHB/u8Pj46BSxj7UUMN2Qi&#13;&#10;wETgyepIvgIsolrZGC1ke6IEsQlNd2Qz0ZLJk9Ysptqz1NePO3Poaciiuz6T+opsCgtySElMxMc3&#13;&#10;BDMbdyztQrn7QMJV3wefS86bzIWb9qeA5Y5xAPcehvGbS9aqRejDG9YKsPz2hiW/vmHKr26Y8Jtr&#13;&#10;5so+dPGeK+eu23H+jiO/u23G724/5Nw9G66ZOXPV1EkBlptWLjzw9CCyPJ6iMQ2JTQl4Zfhxx9GM&#13;&#10;u85mPPS3xSXJjdjaULK6krAJd8Y1xYW46gB8st2xiLDFM92L2+aufHTrHgZ2FjhFuROcE0JEdiRe&#13;&#10;yUE4RPlh4uGMS2wArvFBlGrzqamqoLW1SZUSPB6ZZmJ4mCcjw8xOTLC5dcjM/CZjT1bo65uhq+sJ&#13;&#10;jY1DpKZXYvzQk3sPXHD3jMY3IBV7p1jumwRy956Pmjv3vLl6x5VzV23OWIJsztiB7Pjgoh1/e8FG&#13;&#10;hQT/6iPzE7XKexDz63OW/N15O27e8+fOA39uGfly854PV+54qmYhyWm5ZezHpTsCshxUjfwHF6TK&#13;&#10;WSCwAx9cOLlM1cvbc+6mHZeN3Dh3y4Zzt224YGDP9ftu3Dbz4pa5K1aBvkQUpxJWmIxXcggW/h4Y&#13;&#10;e7py3cIGUz9/TL3dMHM3xybAnvBcD1JrQ0moDCIg0xfbUHcMnJy55+yKXYg3D10scQqzJbclEK8k&#13;&#10;V4LTY9DWa4kvSCKnJpXEwjB8Y13wi7NC2+hO22N/VeMckuJIcLIrcXkuRGa6EJGhm6Qyf2IL/QiV&#13;&#10;aul0d/7mbJBtTdMizZ2iWtH1a7d0zSjAUtE8Tm3LNANj28iLxnc//QP7zz6jtG5Qyfpzigbp7l9i&#13;&#10;bukpc4tHDHVPkxpfwvjwOBVFtSTFpBMaEEOAXyzeZmEE2kQS6ZdNqG827vbxuNoFkhCdyrdff86P&#13;&#10;nz1T8/0JZNlYXSHQJ4IAt1BK0vMJ8k3F1SEKB6cwbO0jsREw4hSLnX00ZpZhPHzoj5dLokpaL8pv&#13;&#10;IyO1EX/vHNydUwkLzCDIL5WQgHRsTPyxeeCH3cNA3ZgF4WAViq1lCB6OsdiYBWNyT5qDPPBwjqRU&#13;&#10;K7VZ47za32NtaZ31lR0FWbbXD9hZ22VDGoEWt5ifXefJ+AKPhmd4NDLP5NiyagOanV5ibkbqmpd/&#13;&#10;BlcUYJF2obkz2Sv6HBZRsMjx0iaz08sqRPdsBstw/xjzs6ssL26wv3PA7uY+W5LDclLXLAoWASv6&#13;&#10;dqHdLfme7kVSVbbt7HO8f6zUK29eveGT12/ZXt3meHuX//Nf/8Q///Al4ZG53DcP5MINGxyCXQiM&#13;&#10;jSAk3YfQdE/C0lwISXVBAIutryU2ntY05mXyZmeOf/7hLYdbKzw7lMrobWYnF1TVb0qmtOF0kZLe&#13;&#10;oSY1s4ucAmnP0SXyy4eVdNk8Z3apDy+aogEyc3vIze0kN++X00G2plXlemTKBxypU1R5LBK4KnkZ&#13;&#10;Y8omJAqWXwIWfUOQLoPlvYKlpGoSmaKzyhUJCy0fR1v6mAIVvisAR0JMJ9CqjBGpcexTk1XQQ0Z+&#13;&#10;t1JniGVFqTSkDUcj9Y1/3cOdkdNBVl43+RKWKiP1jfKzlGVKwjsluFfaj8YVVBCAkJLRSm9zC/sr&#13;&#10;M+Sm5ZOU2X4KIwQ66KGJHrDIhlOv9pFVriMjIEbqsGWV2wigScruVBAmq0ACenvU1wI00nJ71e8h&#13;&#10;9iCpPla/j8AV/Zz5/fRqI1kFtpz93UWZJDlNonBJL9ABnLPw5P/L8Slgye0j7WQUaDkJxlXKlhOA&#13;&#10;JJXKOZpeKoq6qS3ro0TTTrHUMee0kJlcR1pqC2mprWSkt5OR2U5Gtm7SsztPIE4PeYX9FJYNnQIW&#13;&#10;sSllye9QLLXg0lr1frQlwxSWSUuVqFIE8olNSODhqC649qTB6ixgKaocp7ByXAERBUUkg+Wksru4&#13;&#10;epLy9lWKmhYoqJ1SQEBvkRNYJuoVBQkkY0Qai0p1taAqcLxK16IjzwOpaY5ObsIrXIudVzrNbeOM&#13;&#10;jK/S2fmI5eUt1tZ22ds84HDriOXZDXr6J4lPq+eqtKeZueMY4o2dvxeWPu64hQVi5ePBLStrLt8T&#13;&#10;a5Clqm4WBYu0Bok16Kqxi7Jg3DL3RlQsEsiYVT5GUcsiuVK5XjmCpnqU2q5lWgbXqemYpaJ5gpLq&#13;&#10;R5RWj1LTNEVN8xR1bXPUtc9T07aoAIvYhIqqx9FWSBj1iUqqdISsE1WK2uSodqUBkuRscmYbmfld&#13;&#10;ZGn7FIQV9YoesAhAOQUsom6RKdOBFj1gkeuon1U6TEpiJbOTS7x6/orDgxcqwHZ2aVcpVyaXj2gb&#13;&#10;mKWx6wmHL969D7Rd1QXazi4fIjYigSyzyzqwItkrAl6WJPx2fp+GpjGiYyvVxtA/KJ+QiJOK2cQq&#13;&#10;9X+RkiVh2C2k57YpW5BYg0S5kqvtVJYfaWvTA5acgmbKKgeorh1Ra3Z+G5l5rawu7LL69AsODl7y&#13;&#10;vKWdZ1OzvH31hlfPXrK/faDeS472Dnn1/JkOqhwe8/TwGLGSPt3fYmW8gSZtEsONecx05iu40lIa&#13;&#10;g34aCqOpyEmgq0bDRE8VvU1aGiuyyEqKJD40jJToFFLPTFx0GjGhkYT4h6gJ9Q8lOjiaIJ9I/DzD&#13;&#10;cXIKxE5yWpz9cXINxM83HGNTewyMbLh20wErMx8sHUKwsA/G0NRNQRZzj2DcYxLwik/CyjuU6/dd&#13;&#10;sXCPxC0wGWMnfwysfLn90Bdjq0BVUysQ0dDCD0MbP4zs/ZWCJSg1G/vAUO7bOGNi5co9M1du3bfn&#13;&#10;4t37PLCxwy0wAFsPX4ysHLDz8MUnOBwzWw+iEmOwsvHiwW0r3F08sbd2IMDLC08nZ/X7H42UczhS&#13;&#10;we6AlvWuLDa7clhpTVEWof2+XBaak9nszmG1I4N5qWruSGe/P4/jR0Uqa0VULKJeWe/NQgDLemcm&#13;&#10;e325PB/Vsi11yyMFvJqsVHYhASsyAkr0yhdZD4Y0PB0rZnMgm7W+TAVYJOBW6qBlFYAjobpy3ePx&#13;&#10;El7OiIJFdx9rA9msD+WyNaJh+1H+yWjYGM5ld0LLUn82TxoTWerKYK4tHc9oe/Ka3MhotKRl2oOq&#13;&#10;ERfiS90p64lE0xJKcWck8cW+RGu9ObUqjRex/1irFDWV/e7INA3a0jhgQ2GLIwfjlRyOFnMkkGWs&#13;&#10;in9+t6ngyv/9v/6CABYX10T8AnSAJTSiVAGW2OQmUrPbSBe4ktP+C8Ai74O6OQtV9McSnF1QLoHj&#13;&#10;8to6Sk5pC9mlDWiK+pRVKK9oSGWM6UHKL1d5r9O3wBWrzxhTlFRPUdwwT3HjgprC+jm1FjXMk1M6&#13;&#10;jU9UA/fMArFxiaWqaYyRgSmK8hvpah3GzjGW4Ih8gsLzuWXow4cXRHJvw68vmHL+ij3XDXy4eMOB&#13;&#10;K/e9sfBOIjirChu/FO6aeXPb1JPLBi5cMfTA1DqKwMRSsiraKW4bIKexF99ELS1PZhl+/Jiuvsdk&#13;&#10;FVTwyXy3sgbpAcvXu2N8uTvFlztTav05YFlWeSt/fi0KlmU1Z+1BAkrkcgEsPz1f4Keni2p+fLZ4&#13;&#10;ol6R2+sAy9udJ0rBIlBF7k8F475YUuqVb58v8uWBDrC8Xu7h9UovTxf6GKwvo6kon7IiDWkpCURE&#13;&#10;hHPDwJKPLhlx08hbARZpl4pLayIppwZNSReB0YUYmvphbBlM16MV1g8/o//JFt2PNukYWlPT+3iV&#13;&#10;qZVX7+GKgJadd6cKlv03X/Puh7/n7RfvA24l5FYULFu7L+ls6KaxvIHKvBzqtBo6qksYbGlhureD&#13;&#10;J93tzPfXszFaw95UmwIszyfa2O7XAZb1fi3NpRn4e/hhZebKA1MP1SB1864194x9uGcUQGxMOn2t&#13;&#10;ZXS0FbA4N8Te1qoCI4d7h0qlfrQrNc2iatnl6f5JLfOZUFulYJHgW6lo3n/G0e6RihvQ7xlklZOz&#13;&#10;AlfWlldYX1pkemKc2dkFpDp4c2OTl0eHvDo65PneCouPWhhr1TDdmcFERxLzA1msjRboqph781ju&#13;&#10;1dUxP27KoK8qjYGaNMaadUDmSUc2ndXp9DRk0lGTSVdNKh1VJWizcoiOiMXdOxEz62BuGLidQhYF&#13;&#10;WG47cv6GHeevOCiLkOHDYMzsovjgsi03H3px1dhNB1huW/A7QwsFWP72htiGbDh3TQcZxDZ0zsCE&#13;&#10;396+z1ULZzziExRkMXbzJb2lgKjKONI60khsSuaWozXnTe5xxeoBNxxNueH4ELtYJ+LrQwjQ+OOR&#13;&#10;6ol1tD3+eZ4E5HsRWOBDTHUI0TX+XDaywsjZCs9UUcOEEF0SSXhpJEHacOwj/LAN9cY6yBOHCF9y&#13;&#10;stNIz06ipFJLV8cQY0NDzI6PsbG4yMbWjoIrXQPTdPdP09k5TmvLADEx2Vy7acPVG9bcNnDi7n0v&#13;&#10;DO/7vYcrAkKMvJQS6NJNyUOx5neXdFYgfd7KBxdt+bsLVjq4IgoWmY/MuHEvgKt3fTG2jcHQKgIT&#13;&#10;+zjumARz54Hub8jQNIBrd7346JrAG1c+uu6gQnOv3HHnyh0PFcattyLpV1HNXL3lzk0DTy7cEfWz&#13;&#10;IxcNnDhv4MAVQ2dVpHDL1IubJq4YOVrhEORCYEoIPgmhWPp7c8vRjXuevpi42uEW405SRRilAwnU&#13;&#10;zWTRvJRLQX8ioRpvArPccQpwxdjBDlMnKyw8rTDxtOGemy1uMcFoagqIy08mOicC1zAPbH2dcAqy&#13;&#10;w9TVmsSiMHLqYvGKcicszY/U4kjC0wWuuJJZ5U9cYRBu0e44hzgSkuXN34hyRRqCpIZZclaiE8rJ&#13;&#10;LeylpnmRmpZF6tvmqRdPfO04haWDlFYMkl/URWRSDZHJTSTkdKEtH2Z8YouRR6vKsjIztUxWejX+&#13;&#10;nikEO0QRZB9Fgm8S4S4JBDvEEeWeRFpMEekJpUQH5xAXkUZVaTU//OHdKWD56fPn/Pj1J0rJMjc1&#13;&#10;TXNdM0sjAwqwSIuQnWuIGnvHCJxcowgNyub1yhhv96Z5uj7M3lIPGzNtmJsGYHTHA3NTfwVXUpOK&#13;&#10;cLaPwsbY/z1cOQNZbKxC8HZLwMpUMll8cLSNICu9iqGeGSZHl/j02RGbyxsKqAhY2ZE2ofUj1lf2&#13;&#10;WVncUUqUyYlFRoanGRnWAZbZSVGtCFz564BlcXqJhZkVFudOcldEuSJwRSqdTyCLJEULuJl9chJy&#13;&#10;O7HMo4EpFuflxW6Lg91DtjckfPc9YNGDFv0q9c37O/tnrEGSvSJnJuUspQ6wiApmb32T/+tf/8zf&#13;&#10;f/cV8UnF6k3nt5cssPVzISA2guA0HWCRJ5ZAlmBRsHhZYG5tRm1+Ls93V/mHn77i7fFztjfWqKlp&#13;&#10;JzyqGhe3FPwC8wkKKSY6puZ04hIaSJaK4bR2ElLaiE9qIzG1nZSMTpLTO9SkZ7STmdVBTs77yc7p&#13;&#10;ICO3heLiZiqkMaeyk/LKAZWLIcG3BeWP0Fc2a+Ws9In9QhQCsvE9O+W1k1TUT1IlVoyaKYolqPTE&#13;&#10;GlQkVo0Ti9JZWCCgQDZk+rNW+lXOXsnlkkUkqhrZIMuZc3X5GQihhw6iNBHIoQdNevWIftUBkH4F&#13;&#10;QPTgIC6hVlmEnm0toEnXnipYBE7oryOrHrTIKj9HP3qgole6yCrAReCKTEpuD3GZbWpzqr6WLBTJ&#13;&#10;RlHqoR5Vs6w2o3q48gsVi17BIoBFPU5nfm/1GJ4oWsTqlZDVoaTU/xVYSc7sIjVTn8kilqZeBVbS&#13;&#10;80SNo6toPvt7//I4O6eLuvJ+mqqHTgFLVlItqbHVpKW0kJ7WRmZmxylcEcii6rGVGqYXTWE/BSUD&#13;&#10;Sr2igm7LhsgqnzgBLPKa+H60xUNKdaUHLD9rByrXNVidVU4JaBHAImBFPwJJ9M+PfFG1NMyiqRpX&#13;&#10;MEDVNGt1Kg0BZ/K8EmggoEAPV2RV9yWApWpCZbDEpDQjEx5XS3RcFS1d0zye3qKyroe5GZ2Kbnlh&#13;&#10;m7WlXWafrNA7OEl2QRuOHnlcu++MlZ8nAWmR2AZ4cN/ZFkMHa65bmHFeLBu3zDh3zZSLd6y4aOCg&#13;&#10;RpQsV+87csvMgwsSLnfNgmxpmDsDWASy5Fc/pqp9jpb+VSqaJHNpBKlbrm6cpKZlhtrWmVPAUtW6&#13;&#10;SFnDDIVVYxSUnwCRkhH1+2do+5GRv0N9lXW6po/EzE5S8zpIlbPV2gF1HXm89JYg+dtUI3BFjk/u&#13;&#10;9yyE0ZZLXfwgiUk1zM+s8vTgKaur0hykq2lWQbYrh4xObzE2u8Pq9kvm13QBtqfr6jELq0dMzu0x&#13;&#10;ddIaJNXMUsk8O7+nFEWRsWUEhRYSHlmmGsTCokqRiU6sIiG9maSMdjUpWe1KwSIqFpW/UtBBrjQh&#13;&#10;5bdSVNSoJr+oHW1JD8Xlfeo9O0/bydL0Bgd7r1g7/JSD/Zf8y/dv+fGLT3hz9JTXB8d8+vQZ7169&#13;&#10;4LNXEnz+TIEVgSvPjmSe8urpDtP9ldTmxtFVmU53VSKtZ+CKQJbmkjhqC1IoSouiICmSwqQEtIkJ&#13;&#10;FCQkUJSUSUJkLGmx8WTEJ6gK59iwBCICw04Bi4CW8MAwgn0iCPaN1NmFHPywcfBRY2HjhuF9awyM&#13;&#10;rLlxxxYzGz8FWASyPLDwxsDElQdmngSmZxGQlomZW5D6cPbALghb/1BumntxxdiDS/c8uHrPBzu7&#13;&#10;cIysAnhgE8QD+wCMHQOxlp+dnY19UAAGZnbcNbbGxNYFC1dfLtwx5txNAwwtbXD2C8bazQcDcxuM&#13;&#10;rR0xMnPC0NQJJztPwoMicLZwJyQ4nKLiMrLSs0mOS8bxoSM7PRqOh0s4GChkr0+j1CsCV/b7NWx0&#13;&#10;ZasK54NBLYvNSay2pbLfn8vT0UKlSpHQ2rXOTNa6MxWEWW5OY6Mjk+PhAnZ7MzkczlfX2+rOZn9A&#13;&#10;B1PEOnQKWMRa1JuprvN8ooyNgTzW+3PZPlGwCGCRxiEJ1JVVQm8FsuwO5yvostGfjahcBMboRxqI&#13;&#10;1vuy2BsvYH9ci1xnrTeTuZZUplvS2Bkpwi3chfRKb+KKHPGOdyS2wIfU0kAa+5NJLg5gqSdbARap&#13;&#10;i5aGI5n9Ea1S7rx4UoHMxzM1qjHpcLxSQRZlmxou5R/fbSvA8v/821/orOvA1jYOH79c9TcUGVut&#13;&#10;Qm4D45OISM4nObOJrAKxBnUoi1CmRt7PdLlhsgpo0YMV/SoKFWl1E2gtr61iGTwFsyfvbWJ7Pfv6&#13;&#10;e3qscrR0r/uFopitm6asbkZNce0kMgJx5WSGfF4QSJ5dPEZMWjt+Yfm4+KRSVD3M0OAMedm1tDcN&#13;&#10;4OGVSnRiKfGpFZjaRHDuqrNOsn/BhN9etOTiVSc+MpAAcn/O33bjhgR9WgVg6hiMuUuoUiWa2Afj&#13;&#10;6JdEvKaZouZRSjsGyarrxjNWQ01bA119w7T2jdA4PMQn8118tqpTsHy9M8a3h0/45mCGb/Z18/3R&#13;&#10;HH+Uph+pXX6ps/jIKtYg3cjlOouQKFvkMgEsSt3yYoU/qtHDmHX+/FrULku83h47VcBIzbNeDfP9&#13;&#10;iyW+eTrHF/uTvF0bQADLxyu9PF/ooq82R8EIqWvOzUohJyOZW4aWfHjJiBvG/li5peIdXExSZhvJ&#13;&#10;uXXKZhmRJI9jKEZmAbT0z7F59I6Jpac8nn/G2PxzxhdeMLH4nIXN37O49blutj9ncfszlnY+ZWn7&#13;&#10;E95++Ue++OkfkAYhsQhJBosoWKTeWBQsRVk1FGSUYWbswrUrllg5R1OUV01PYzuj7Z3MDzT/DLCI&#13;&#10;PehgpJad4TJ0gCWTAE8dYBFlwsVbNpy/bIKBkQ8GhgEkxGcy3tlIb1cZ+zuLHO1LNuMOh7s6wCJW&#13;&#10;IT1gOd470qlXTmCKABX9HINJnG8AACAASURBVO8dc7hz+DPVyilk2ZSW0WXWF+eYGXvMQGcHfV0D&#13;&#10;DA2OMTU5y9b6Jsd7exzu7LIx08/cQBVjrVmMNMUw2ZWiKpklyFbagnR1zHlMtGYyVJ/KcEMCIw3p&#13;&#10;jDZlMNKQQUd5Km3labSVp9NTn8NgawndDUVos6V6OwYru3AMjX1+Blgu3nLgo+u2p4DFwDQEU+sI&#13;&#10;BVDu2AZg6hXLudtWPPT1wC40UEGWW1Yu3LJwUeBFFCyX79tz4b45H96z5oqZE7ftPfjI0IbLZtbY&#13;&#10;x/jwwMcJQw8HLELduelojWmQA3653vjmemEf64xLspuCKU6xrkRWBPLQ147IKl8iK/3xSnMjtiaU&#13;&#10;pFZ/rpu6YOhgj5cAFk0gkdpgQrUheKUF4xDph1tSIM6x/vhnR+GfFUlubgIFBWl0t3XQ3drCWN8A&#13;&#10;0yNjzC9N0t4zTk3zIxraRmls6qelqYe01EJu3Lbj6i07rt5xVo/TTQMPBVhu3/fjlrE/N+/7cOOe&#13;&#10;J1KnLM0/erAi6wcXbPi786JOsUQpV04Ay68v2mDpkoFLcBFekRWEpbfiE1HFlbu+6nXo9n1fbt33&#13;&#10;Vc1Cd439uW8WiKlVCMaWUdy6H8T5626IgkVvRdIDFlkvXHNSbYGXDBy5ZOjEBQNHPrxjx4e3bfno&#13;&#10;tq16H1eZadZOfGhszU17N6xCwvFISsYyOIwHPgHcc7DHM9mVxKoA8jsjKRpIIK8nkcjiUIJyfAjN&#13;&#10;9SMyPwhTJxuMbK24bmLEHVszPOKCsAnxxjU6GOfIQFzCvLDydsYuwB2fWB/cojzxivUmNCOAgFQP&#13;&#10;XKKtCEp3JSjFm8gsN7Jqw0muz8Y7zg8rP3t84xz4m7LaaUqqptRZck2JriVFchgSszqVh1QaCXx9&#13;&#10;0omPSSY8roLQ+EqCoktJ0TRQUj1Bbes86cnZlGnLqSisYLCzh89fHrM5P8/8+AQH63Mcbc5ztLnA&#13;&#10;i811Xmxu8HJzg9fHB3zxySu++v1r3rx4qta/fP+OH9694YffP+XHz5/xpy9f8sNXb/nu68/5+pNn&#13;&#10;/PTuOT989pTvfn90On94u4/Md28P+P7NEd+/Peb7Nzt883Kdbz7e5du3h5g/lMC8QOJj84iNysPV&#13;&#10;IQI32whcbSOwNw/B0SICe7MwbEyCcbKPIC6mQFmGBMTExmhpqO9jdmKRqcdLfPL8BTurm2wsbiDZ&#13;&#10;K9IiJIBFD1ckS2XqyRKjI9K+ssTU+IpSsMyJgmX6rwCWKd3li3ObKuh2cXZVB1UErEht8/Qyy/Mb&#13;&#10;KuRWgm6lpnn80Rzz0+uMDk6zPK+rehaIoleqKDXLiYrll3BFAIvM4d6Rgiu/BCxri+tsrm7yb//9&#13;&#10;z/zh3ReUV3QowPK7KxZYebjgFxuFf5InQSnuitwpyJLqiH2AFeY2ZlRrcnm+t8Y//ukPvJVQrOVF&#13;&#10;4hMryU7JJyc1l2JNGd1tXTwefsTY8ChjI7qZHJtgZnJaBfaKQmhzbZONlQ12t3bY393haF/sRtu8&#13;&#10;ebH7s3n7cpfPPn7OD++e8/Wnx4yPLZwCFqm3FeWKQBatbGz/CmDRK1bKJfOhforqhr8OWPSKjLOA&#13;&#10;RTbAcqZKD1b0q3xIKqycUFNU9YSqpgVKa6d1m7czoEG/gRboIYBDP+miyDhRmMjx2dGDg7iEGvpb&#13;&#10;W/nmzR7FuaUkpOosQv8VYJH7OQtYMjX9Cuzof/5ZwCJQJTajlfjM9lOL0Clg0fSRUzSkPgj+bHN6&#13;&#10;AlkEqMjjJOvZY1G6yOWSC1JcO0VxzaSqFxaQI8Gk8jNVuG1uDyk5P7cHKcXKSfCtKFYyNAIYdJMm&#13;&#10;2TAnapX/bC0s7qamuo/iok60mnYK89pIj68mNa6G9NQ2pV7RA5ZMURRpOt+H6Gr6lCUoX1Qs5Scq&#13;&#10;lophBVikseYsXJFjHWB5r2D5/wtY5PEROKcAljxfZNN/8oFeH84qz7VTP/+JLF0ac1TIryhYRDVz&#13;&#10;AldkFSVVTKoOsEQn1hMTX30KWCpqu08By/zUunptmXy8qACLpriDwIgyJc+0Cw4iICMSl9AA7EP9&#13;&#10;MHKWN0A5+yOBcWIRMuPSHSulXDl/x06Xv3LXlmv3nbh815Zz1y3JqZqgqHmB3Ipx8ipG0UhQevkI&#13;&#10;BdVjdIxsUd8xSUHZgIIsUpde3XyiYmmfUwqWU8Ait5PH5Uymih6wiCpK8lX0j5FYzmLFlpfdoRRa&#13;&#10;qXk96vsKsggklYYrAVRyXwJXTgCL/B3nl+sthZIbNEhSaj1Ly7vs7z9nZe2YtY3nSC2zABaBLTPS&#13;&#10;IiR5KsuHCrBILbOyBq0/Z2nrFYubL5AQ3Km5PSZntpmT7y/s09Q2TmR8KQEhBQquREZXKBWLVLVH&#13;&#10;xEoTUDUpYmXL7dRNTvtJ3orY2MQCpW9B6Sa3oJPiwhYKi7sUYBHIIjM+Ns/a5lOWN45ZWj9idWmH&#13;&#10;//7DW35895Y3h8e83j/i98+e8eXrl7x7/RKxBX388rkaOZZ582KPqf4KqrNjqNPE0l4ep5QrrWXv&#13;&#10;jwWw1GlTaShMozI3iZjAQGICAkkICaMoOZN4ASxx8WTGJ5ISFUNKVDLRIeHEhkUQFRxOXHg0KbEJ&#13;&#10;pMUmEhMcg4drCI4OgTi5BGFt742hqS1371tz47Ytl69Z8cDMTQEWK4cQrB2CsXELxcTGh8D4HMxc&#13;&#10;I7lt7s41I1eMrANwDY3GyC6IOxbePLAO4I6pP/dMfVQLh5FNALZeEcSl55GQV4imqg7XkBAeurlj&#13;&#10;YGKDqZ0LNh4h6v5umzlhYGGLrYcfDx3cMLSwxcTGEWdPP6ydvHH2CsTZ3pOEkFhcrbwpLi6ltLCY&#13;&#10;2IhY4kNjWW/PYrc3n8PBIg4GNCi4IoBloICDwUKePirl5WiZUq8c9OVyOJDHbl+mmsMRrbIOCWTZ&#13;&#10;6MtmtU0ULrkcDmrY6c3gcFijFCpr7RlIK9HRUC67Q3lsDuQoZcpWjy4E9+WTCp5NlLHSk8VSUyxr&#13;&#10;3WkKmEijkMAV/ejBjCha9JfpAYtSmTzWIlBEAIuAlsPJIvbGdF8LYJlsSmW+I4unTypY78/HwsWV&#13;&#10;h17meMU7kl8fQdNgCtPNaSy0pLLVncHucJ6CK9JyJO1IMgKVXs9W8/F8DRLQe/S4hINHJRyOlrLc&#13;&#10;WcKPr5ZPAUt3QzuOTknKXhcVW0l0fA0CV34JWNLzJINF8lf0LUHD/wGsyPfyigYoKB2iQBSIJ+pA&#13;&#10;gSD612T9+p8CFoHdkutUOUaJ5L3VzajPA0XVkyqIXF57JLMlNLaGqMRGlXsm1qX4tBaSs1tJyWlG&#13;&#10;6usraoYo1DbR1/cIb78EHD1i8QxIVmDgwyvO/OqcNR9evM/vLkr4qRPGtkGcN3TlsqEXZo7ReIZk&#13;&#10;4xuVQ2JBrWoT8o3Nom6wl6q+R2hq+whPKcDOO474jCwyCvJp7uqg4/EoXbMT9MxPKsgiGSzf7I3z&#13;&#10;7dF7wKKHK395sYSMHrDo81Rk/eHZggIqokTRKVh0FqH/l7H3emo7Xfd89z8wVSt1dDtn40C0Tc45&#13;&#10;55wROecMJueccwZjwBgwGINzdvdyh9W91g6zd82eqTpzOZdz+Tn1vELYvVbvU+fiqVcSkhBCCL2f&#13;&#10;3zf8GrAsKpWK1gokQbnzfPtgGgEyolzRwRVZ39+fUvkrz+70KriiAywP51rprEyjtiCBwpx0MlM1&#13;&#10;ZKZouGoolhrJvvDF1DkZ58ASIhMbic2oprBikNCYEozMQ9Az9KOpZ4nt539m9cEbZtdeMLn8VI3Y&#13;&#10;gGTk/Mcslhcsrj3l9vpzXn33N979/K88f/8XLWB5ogMsr1jfekxdWTNlORW42XtjYB6Ap08iWanl&#13;&#10;NFQ0MNjUzGJvPcv95dwbq2d3qo2d4Tq2BqpY7yvmdkc2tYVJeLt4KgWLvqiQTt3k1EUrLui5cFHP&#13;&#10;g6hIDcNNNTTX5rE4N8j66gwbd28r9YqoWASwiD1oa21LZarolCo6sCKqFlG0a6+7qQCLKN3VZ/DV&#13;&#10;FbbWJDh3Xs3mygJL01MqfLW3s4vhwVEmxiZYnF9kfWUNUcusLErGVzadJan0VkczWB/JVEciC73p&#13;&#10;h21CSz1ZzHSkMNGawHBjNP01MfRUamgviadVpjyFuoJ4mivTaahIo7xAQ3xUIJcN3Dmr58jpv1ew&#13;&#10;fGoROmmLnpEfV68H8vkpQ47rO3DezItj10zxTA8mqiYByxAvnOPCsAjwV5aULy+YKdWEwJVv9C0U&#13;&#10;ZJHTR66ac+z6dexiPXFN9uVGgBMBJRG4ZfrhmetPSo+G+IYgQkp9yOiKQtMYgE24HZFVPiqXJbjU&#13;&#10;Dc90J1yTHAko9MQ/z0sFs5+7YYt9uBOeGjc1bnEuWAU5YRvhhWd6AG7J/nilhuAeH4B9iDvlZbkU&#13;&#10;l9RRW1FGd0MzAy1dVNZUUnarlrLqLiqqOqiu7aK2toPk5ALOXvpooRI71alLDpy7poUrWsDiyik9&#13;&#10;F46JneeUPV8cE7uOtkVIB1f+eOQ6v/tCn999ZagULGf1vTGxicbWLR3XwEJ8o25h657FZ0ettNkt&#13;&#10;YvU5ZsOXx2y4YuDJdTM/DE28+fqEnVKzHDntyNcn7fnsqNiELH7VNHTsnB3fnLbi6DmxlVvz1UXJ&#13;&#10;wrFQ8/m5m6pt6IyhE5fNfPja0FzNiZu2XLBxxtDNh0uWZlyxscDc1w6fVCf8M10IzHbFMsAKfTsD&#13;&#10;zNyNcY5wwC3ODddYN/Str3PB+CpnjPUxdrHFJtAD2yA39G3NMHa2xS7QDwtvD6z93HGPdsPK1wHH&#13;&#10;EGd8NS7YBF/HPcYa1ygfXCNc8U0LwSslHPcIDzyi3HEKteOfiiq11aAxSc0ERt7i3tQEmzOTPF4f&#13;&#10;58m9sV/N041xXu/f5c2jjV/N6/0NXuxu8fzBFi8fCvx4pOb7l4/55cMrBJzI/Pv3r/mPg/nb96/5&#13;&#10;6dsXvH/5WIEWWeW6Aljk9t8+2uC7x5t8eLbNu/0t3u/d48PT+2reP/kIWAS2fP9im19e7/PXN4/U&#13;&#10;/PJ6j++f3efDwXh5JeDmFklWQQWBoQJYgjG85sqVy05Y3PAnObqY3JRbhPqk4eIYTHpKMemp5UoR&#13;&#10;UVfXw/jgFPMT8zx58IBnu7vcmVtGMlcEsKwfAJbbC/cOIYtUNQtgEbiiZmRRQZdJCbpVKpaPGSyz&#13;&#10;U7oGoYOQW2kWEruQAJbpJWYnRdWyqsCKKGNUxsvQDLOTdxjqnVLfU+xKAlXW7mwoFYsOqnxc7ynV&#13;&#10;irxZyojMTxqEtoVe33/Io/t7PN7e58n2PrOT89y/e4f/5z8+8NN3z6mqbuWmlT/nrlhj6uCIe8Rv&#13;&#10;AJYEa6x8bmJmZ6oFLOtawPJke5e3z58pJc6D23P8+HyNn17c5a/vNnnycEk7u0s8OZj97SVWxN85&#13;&#10;v/QPs7gwx8DAME3N3R+nqZuWRmmK6aKxvou62k7yitpVNasoWBRgkZpbqWj+DcBSUCY1ZmMUlmvV&#13;&#10;K2JJqKyZoqh8nJLyEUrKRiiURhG5rViEpEWocEg1tOgkv6Js0YFJsWoou4aAhHxti4s0ucgmTVbZ&#13;&#10;sMn11W0+sc0IWNEpTT6ClU40aTJa2KI93alAgmSTiIKlq6GB90/WyU3NV+G2WgWIhNe2qVEg4hPl&#13;&#10;irKTZMuHyO7D7yfqGN15+d5iEVKT2kJEoihYGokXa1BKm9rQi4IlSaqVs7vUh031vJQOa6twZYMq&#13;&#10;Fidd9oqyU2mbodRzd9AwJg0wxTUzpOb2aZuCVHtQuzqCp3seZBVLkoAV2SAr8HIAWES1ooMrulUu&#13;&#10;U2qWg1wW7f20K298Zl6X8qRWVXWRkdVAemYjMQk1RMZUkZHRqlVGpbeSIh+2pbIzSzar7aSK7SxD&#13;&#10;woLbSTtoosrK7z4IuhU7Wj8ZyhqkhSppOWLXkaBirYJFwMqv4IrIy9XrYUDbICRhzAc5QPL6lNeW&#13;&#10;TsEip+WDu7xmPgUsOmWGDubJ70FOy+WyAdBBxGzJcSnRqlcyi4dUO5NOwRIidaUCWJrHGZpco6Sy&#13;&#10;/RCwzE2taN9b+qZp6Rglu6CFqIQqrJ0zuWzljoWPH0a2zlyxtOOKjR1Hzhvz5RkTBVi+OWfC0Qs3&#13;&#10;lEXom4uWCrCoRqErVhzXs+DIOXPSykbJrZ0hq2yULMk5KR9VR3AzigcoqZ+hsXeD3GIJDu5GAEvp&#13;&#10;rVHKasa0Uz+HAJaCCslE+Qid1PMkrUAHLUqfrok53cSmtxGmqVMjfyNxaa0KsAisEsm/gqS53eqy&#13;&#10;tIJeZRGSr0l2guQtpAloKZAa+S7CIouZmFph/d6esvUs3X7A/O1tJMxWVoEt80vbTMzdZUYCbGc3&#13;&#10;GJ+6y6w0Cq3uq3V6fovbq7uq4lkATHF5F36hubj7peMbkHuYGyHZEaJeCY4oJiRKLEL1xKc2oUkX&#13;&#10;+NegbEICV2RUHktWC1kFXWTkNJOWVk1aRi0Fpd2UVPYzIbag1d1DuDI9tcrthXX+/QCwPL2/w+PN&#13;&#10;bV7s7v4KsDx7tMen8+ThBmOdJZQkh1GWFkZNfii1+WE0FkfSXSVHGyOVgqW+MIm+ujyGm4qpTNFQ&#13;&#10;GB9NbkwUebGJWsASHqnUK1EBQcSFxKhMFoEtCWHhJMfEkZWgITMhgZjgSGUVsrX05eYNF64aW3Hh&#13;&#10;mimnz5upDcaxkze4amCDhbUv1629MTFz4YalG9ctXDG1dsctWMMlUx+OXXHimq0nZm4hXLP04ZyB&#13;&#10;I9etfDEw8+acvpPKXzG29eOGgz+B0UkUllfT2TmIX1QkjsEROARGYOMtt/VQTUKXzdzQt3DEztMf&#13;&#10;Iyt7pWK5esMSOxdPHLwDuWnrjoG+FR5OPqRHRJEQFU5ieCCxwQFE+AQS6uXPRme2UrBIuK0WsKSz&#13;&#10;1ZPL3lAJe0PFPOzPU+qV+doYFX57pzleBdfe68lgsVHDYr1GWYWW6jWqfUhAylZ3KpvdaUqhItXP&#13;&#10;0lAkobfLBzYgyVq5exCCqzJahvKZbdIwXxPGameyAixi0xGQcrslSaleRLki9qD1nkxt9otURfdk&#13;&#10;s9aby+6YNkBXvr7QlsgdsRkN57E5VsRiexLjtdGMi8KmK5ONwXyW2jMUcJmojsY10JGkfH/u9+Qx&#13;&#10;X5/AWHkUqw3xrHWlIq1FomARACRwRUZCeQW6SODu/f4c+spj2egtYawqnfdbE/yf//EWUbC01zRi&#13;&#10;YxtGQHCBep/zjkjAN0qDX1QiIXG5xCaKgqVFKViSM9tJyZbWoG6knjklSzLhDkJus7RwRZe1ogUs&#13;&#10;WsiiVbDIe7NWOSjvQelyAKdqTQthlJVIa9VUUKZokLzSYQrkM0XlJCXVMxRXTav3dzmY4BdapkbU&#13;&#10;hQmS+5XVgn9oBa6++UrFkl/eTHlNPUnpeZQ1NGNr44X+dU8sHULRv+HFH4+Yq82NBE5+edSIsKxy&#13;&#10;NCUdhKRX4afJJ6mgityqNkISC8iv68c7PBsH33hcw6KJysklKDEb74gUUiqbiUjNxj8smuyyEsra&#13;&#10;26gd6KV5fIhX8528udPPtxsCWMaUgkVnDfplVwtXdIBFq1ARsKINrRXIIpcJHJE2ILH76M7r1CsS&#13;&#10;ivvLk7WDkcagJV5uSU2ztvZZvi5WI7kPCbd9vTHG48Uu9uZa2J9v4fFCG3sCWKrSaCpJpignndSk&#13;&#10;WFIT4zAwdubLk1YcOeeAkV08TsEVhCVKjlw7hVW9RMWVqTyaqyZBdAzd4el3P3Hv0XsWNl4pmCJQ&#13;&#10;ZXzx8SFgmVh6om0VWn2uAMudzZe8/vCvfPvXf+P5O20GizQIiYJla/cVdzcf0do8xNToDP1945QU&#13;&#10;VFFZVElnQwsDjVVMddax0NfI8kgr6xNd7M51c2+4irWBMlZ6C5hoSKWuMAkfV09uGNmhd82ek2fN&#13;&#10;FGDRu+bOFX0vYiMTuVVaSG1lCTOTPQqwrK/OsnFXrEGiXtHCle2721rAcqBakQBbyVmRLEbdCGSR&#13;&#10;62/e3WRrbekQrOgAy/bdBTZWpJxjlrGRMaYmppiemGZhdoHV5TusrK6zsjBJV2k6nSVpdFakMt6q&#13;&#10;YbJdw0xnMou9GaqSWWDLXHequly+NtYcx2h9Eh3VmbRVZdDdkEZVoYbC7Gj8fNwxMjZD3/Cmgiuf&#13;&#10;5q/I6X+wCJ205bKRD1dMfPjshCGnjG34w4nrfHbuGkbujrgm+ZHSkYBfThhX7Vz440lT/nTalC/1&#13;&#10;TDlqaMU1R0+OG1lz5IqFOmh0ztQO35xgsgYyyBrJIXMkm5CqSMJrYyicKySuIRLnZGciKgNJbonA&#13;&#10;NsKGoEJ3/LK9CCx2I7DIHQeNHdbhDqSXRNLalMV1LxucI9zw1ngikMU7yR33OBe8UnzwygjAKyMQ&#13;&#10;h3B37ILdsA9256arDYXFteQWlVFdWkxztYCVCqpqm7hV101NQy+1jX3UtwySkFKogtt1z5OEAp/T&#13;&#10;9+KcgfzP81IKlpN6rhy/6MLR85KXIoDF+lC1ogMsf5D65T9d0s7Xxlwx9cPEKho71zTM7TUYW8Zi&#13;&#10;YhXH76Wa+XNjfveZEb/70w1+9ydTPv/Kkm9O2PLlEUt+/5kJR0/bYm4bww3LSD4/Zv0JXLnBZ9/c&#13;&#10;5LSeI3qGbpy86MxpAxeOXrE/BCwnDe25aO7GaRMHzl535oyZC2csPDh1w4VjBrYc07fF1NMBh1A3&#13;&#10;4ksiiSjwV4BFIItloBmXTC+hb30Fx2ALBbXsQl0wsLbksqnUZ1/i60uXsPJxxyHUA4cwT6z93LD2&#13;&#10;88bIyR4TVwdcIt3xjPXCJcId10gnHMIscY+1xyshCNdIX2xCfLAN88Up2JXI7FASq8L5p+8eb/Pn&#13;&#10;x9t8eLLND0/uH8wWPz5Z5qcnt9V8/+Q22lnm5ze7Slki6hKZX97t8/Pbfb5/8XE+PD84/fIRf/n2&#13;&#10;BT9/95JfvnvJP3/7gn/77iX/+t1Lfv72Oe+f7/Pu2R5vnz5UI6e/e77Pnw9GB1ne7KzxenuVdw/X&#13;&#10;ebt/n5d7D/j22QOlYhG48tPLXX5+tXcIWH5+ucdPL3b5/vm2FrK8fMiHN4/4y3cv+Ov3HwjyScbJ&#13;&#10;PhwLc38SInPoaepnvG+awY4xmmrbaK5ro69jkPHhOabHFvjw9i1vnr/gzZNHvHq0x8rCMsvzt9lY&#13;&#10;WVMjCpY7S5ssza8rGCKApb934iNgGV5kbGSeibG/AyxTi8xOaauaF2ZXWZxbRVbVKDS9rBQtM5PL&#13;&#10;yIgqRuDK1MQSg/2TDA1MKcAi15WcFXlDvLcqkOXvLULa3BUdXBGp3+qyVDSvqdvcv/eAx1t7hzMz&#13;&#10;Ps7c5Cj/41/e8R9/e8tQXx/W9gFcMbTn6nUr3CND8Ip1VSG3/on2+Gvs8EuwxcbHXLUI1aamsb86&#13;&#10;x3//5T2v9h+ysbRIRUE94b4JxIclEh+qISEiDU18CQnxxb8aTXwZyYkNJCc2/t3Uk5xaiSapnHhN&#13;&#10;2eEkaMpITqokUVlEpEGjFan/TZMa50xRZ3SrDzvaTdJH+4Su+llZhErHENBSWj2mLAlllWOUVY5T&#13;&#10;Wj56GH4r9g3JQRFVgZIIq42y1o8t9/Vb9iGVS6KzHBxYEATKyPV19c46BUt6rgCPjyoMUWQkZfWR&#13;&#10;lKmd5KxeEjP7SEjvISahmZj4ZqJjamivb+Tto3XSkwuISWpRFcqxKe1qlTrlWLG3ZHT+5nwKLD49&#13;&#10;nZAuQbGSYTNAQppADu35hKRGFUasLEKfhPnJ5l+yKuR5UVApXxtuq1P8yHMjP68AA+Vf133wLBxU&#13;&#10;6plEgUufKGk+BSwKshwoeeS02IkEOKnbZPao5yg5ZxCZ1LwRMqTd6UA1I7kncrQwr0TbntLZPkxp&#13;&#10;WbsCLMmpDYTFVJGc1kBunrbSOTtX2oR6yMqTkOF2sgs6ycztIk1qOT8dqWaWFiRp68npOwQsOfmS&#13;&#10;IdRFSnanAizazJWPqqmP4ENbDy6PTeCKZAHJkU35uqoMLh7SPldiETpQrcgRToEGsulXG//cv6tn&#13;&#10;zukmPV+qoH/j+4kSpqCfqKRGZQ8KibmFR2Ahjh7pVFT1KUhQ2zjE9Mwy8wuraubmV+jpm6KidoS0&#13;&#10;rFZCw0px887Bwi6eSzflyL8cAXHimwt2fHHKii9OWSjAouxBF26oUDIBLFLTLDah46JguWKjgm41&#13;&#10;+X0KsBRUT5JdNkKuAE6x/JSPkF7aT17NJNVNC5TVTlFWN01Z3QQVDVNqJOC2sHqMvPIRMgr7lcVH&#13;&#10;bD6fAhalXPkEtCTldqPJ6SE2vV3BwnBNrQpEFjAlFiD5m1bQ6uA2ugpneZ4VuPqkCltqXKNjy5mc&#13;&#10;XmFj8xGLSzvML95nceUBi3d2VCXz3OKWWqcXNhRgEXuQQBYJuRXgovJWlndY3XjE7bVdyqr7CQwv&#13;&#10;wDswG6+ArF/BFQEsgaGFSMBtSFQZEfGSv6IDLPWHYEVX0SxQSlqFMrKb1XtkSnoNVQ3jTMyts3Lv&#13;&#10;EXfW9z4CFvkZ1nf425tn/PnFU17t7/Hq0T5vHj/h5d4+z3d3ebG3x5snT381z/Ye0tl8i/S4MDIT&#13;&#10;QilMD6QsN5Sy3DBqSmOoLYvlVnEUbZUx3Okt4P5wKTs9+Wx25rDYmEF5SgzxMRGkx8ehiYwmJlSs&#13;&#10;QjFoIgWyhKEJjyAtNp6M+ATiI6IJ9gvHwykMKzMv9C6Zc+GSmYIrx07dQOCKr1MkV8xcuWZkh+E1&#13;&#10;C4yumqn1wkULTp8z4/Q5C6xcIjlv5MHpa27YOAShZ+rBBUMXBVcMTL25qu+scims3UNwD4olOTOH&#13;&#10;stIC5sd6CI6LxMzVD1Nn7Vy3dePcDSf0zFwwsXHGPSgCUwdXnP1CVBaLobkdNx08VPOKtbULTrYe&#13;&#10;5CQlkpcaR5S/J/EhfpSnJlKVnkxDbhqrLWmst6ey2ZnORkc6u/0Fyh4k9p7d3mwW6mJVAO58Qzwy&#13;&#10;C40JCpBI+O2C1DtLG1FjorIYKbjSlcpmVyr3ezNVfsndjgzWO9OUpUeUKXc6k7nXncbGway0pjFU&#13;&#10;Ga8ULHfaE5UCZa03XSljBKiIPWhrMFcF3e6MFLDRk8VKWwornUms9eaxN16qsl7WujKYa9Ww3JPO&#13;&#10;an+2mvm2RMZqohRgWenOZm+qjJXuLAVY5hoSuC22pr58ZZVabNAwUhapAMvd7jQFWLZHRaGSqyxC&#13;&#10;SsEyrYUrm0M5qpZamw0VaQAAIABJREFUlC2SRzNUnsyHh3P8n//5nQIsHXXNmFsE4u6ZiW9IKYER&#13;&#10;ZUoBFp1QTaymhoSkBpJF5SZNcFkdpOR0kVHQS0aeAJV2krOlllky1brIzNOG2QpkySroVQ1yElgu&#13;&#10;59Ol7U/ay+S9/+C9Wqdw+XSV/306K5BaS8eQHBYZ+d8XrWnCzTsPd78snL1S8PDPxC0gE0snDVdu&#13;&#10;BqqwyIDwZNLziomMSyOzsBw7aw8uXXXE2ELUWv58fdqez49rNyxWvn6EZhWTUtVLanU/JV1zNA0N&#13;&#10;k1PdQFBcobKm+Efn4xOVi4VHNO6R8YSl5FLRP0Hd6Byl3YMExcQTlZFJWVsb7ZMT1PV28mFtjLd3&#13;&#10;BlTQrViEvtucUBYhUbD8cqBe0QEWnYpFIIpuBIwIJBHAolWkaGGJXP7Twzl+kYag5/f424t7/O35&#13;&#10;ugIrrzZmDgGLgBZRwEi9s2SvvFgbZn+hm+3JGh7ONioly958G11V6fTUZFFWkEV8bBixMRHoXXVQ&#13;&#10;R+a/PGHNFYsoBVgC45tJkjKDinZiEiq5dj1INc7UtE0rwCIqlsWNV4wvPdbClSWtekVgiwAWpWRZ&#13;&#10;fsrC2lOWN17w/Nt/5u1f/oVnb39UIbeSvSL2oPu7r9m4/5zmxkEW7qyzsr7FzOQ0Az09jPX3MN9b&#13;&#10;x/JQMysj7ayOd7Mx1cfuXA/3RqpYPQQsKQqw+Lp5cdPYjkv6dpy7aM2pC9ZcNfTimpEPGSnZNFVX&#13;&#10;01pTy8LUCOurc9xbXWZj7SNgEWCiU6wcrvceKMCibEFK3b7F9pYWuMi+4u7yEpsrs2ytzrFxZ5bd&#13;&#10;jRX278v9SEvpMjNTM8xOzXJ7Ypj1pSWWZqeZn5xiYXKMxtoKOqsyGW7OZ6YzR4GUiXYNoy0pTHem&#13;&#10;Krgy15OqlC3T7UnMtqcy11PGaEsBHTXpdDekUJydQFiIP5bWrly+ZsulKzacPGv3DyMhqkfP2/L1&#13;&#10;aUuOnLbmmzO2XDL0VoDlpn0oHokR2IT4843eDf505gonjA2Iqo7AOtyRz84Z8bsTosK15qieJcbu&#13;&#10;fpj5BnPZ1p0T+rYKsFwwdSAgP4LSpRLypvKJbopXgCVjKIOCiSyib4VjF+eITaw9HhmWOMRaYx9j&#13;&#10;j0eKB55ZzvjkuuKd44Jvrjua5Bja22rUZt0rxpvAxAAC0/0IkSyWXD+Cs/3wSvbFNc4XuyA3LLwd&#13;&#10;MPeyx8zTDmsvZ0qLy7h1q5z2pkbqm7upa+6noXVQTX37KLVds4QllakadgEsZ664KrBy3tCHi8Z+&#13;&#10;XDDy4fQVd05cclXqFVGwfHHckt9/ZaRqmEW1IvP7L67xuz9dVPP1GXtuOoRhYB6iap1NbKKwdNFw&#13;&#10;wzaKr87Y8Kdj1/nsmAF/+FyAjOEBZDHhd3/S53d/0lP38YcvrnDZ0AcL21gu6vvw2VEzvvzGQM0X&#13;&#10;3xjxzRkbjp+XvDMP9MylntmNry9Zc/SKDScMbDllZM8JQ1vO3XDhvLEr31yx4shlsXRZK8Bi7i0H&#13;&#10;Ad2Q6mu3OB/iyv1JqvHHI8keI2cDLL1vEJThhleSN26xAbjGBGBgIyrra3x17jw2vt5YB7jgHOWD&#13;&#10;U6QPN9yc0be34aa7C/YhrngmBOIY6YVloBMWAY44RXnhlxKGY7gPbgnBBGRGE5QVQ0xpFDmt8fzT&#13;&#10;q/1d3j55yIfne/z1xX01f3txn39/cZ//OFj/8vwBPzzdUfPh8X108/2TbX56vsuPzx78auS6ctkP&#13;&#10;Tx/w7tED3j95yLvHu7x+tHuobvnp5UP+cjByP7r7/FZgyxPtCGj57skmbx5oAcvz7Xs8393h9b7u&#13;&#10;fh6i7ufFQ358/kBBFQErusejIMsBXBHAIiOA5ec/f8dfvvuWzrYRZscWmBmeYbx3nKnBKSYGJ/jx&#13;&#10;/bvDEbgi8/bFS/784jFvHz9k9fYyS3OLqm1nc3WNteUtRMGiwMjM6kHI7ThjwwsHkGVBARaBJJNj&#13;&#10;80jmirL/zC4j1iCBKpKjsryotftoYcsd5qa1cEUAi0AbsQcJZBHAMtA3xfCg1D6vKMAiGSySvyKw&#13;&#10;Radc0cr71g8zV3T5KwJY5GuSI/Bga/cQrghomRuf5fbsJP/zX9/zr395SVdbG44O8ubmwyVDM2xD&#13;&#10;PfARz2CiCwJY/ASwxNthH2ClAEtdShr7K7P85798xw+vnvDqwSp1la2EB6UT6JuiJihQaoXL1URE&#13;&#10;VxATV01MQjVxmhpS0tvVJCY1EZ/YqJ2kRhKS69TEJ9Uentak1JGUJsGNXWjS2tWHFak/lKP+Yp8Q&#13;&#10;q5t80BGwIZso3YcegRw6a5BAFgVYbh0AlooxyitFwfIRsEi7UE7xiNoAqxBR3WZYhZcOK2giQEE2&#13;&#10;9zpocriKbUYHWPJ+DVh0NhrZmH8KWMS6I7eX1p/krD4FV1Ky+0jO7FFwRQGW2BraG5p48+guaQqw&#13;&#10;iKWmjYSMHjSZfSTK7bL6lAVHF4iamCmwRAtcPoUqH09LM84AqfmjClik5A6RkidtP4N8CliSsrWK&#13;&#10;CdWOkKOtRha4on7m38hiEcjym8+NNC1ldqmWIy0I+qjk0YEWnYJHd16tChpJQ0MPKXmDpOYLRBgl&#13;&#10;t1ibqyO13pIpVXprlsKKUfKLuygr6yAh8RaxCdWkpjWSntlEVnYrufm9aiRvRyBLRlaHmuQMaWdp&#13;&#10;ISWzTalXFGTJ6UKqOuXn1KS2qVWnYNEBltQcATMHocr/ADwGVC24yMV1knHd6awD8CTPo+51Kq8b&#13;&#10;tdE/2PwrG8uBXehQySJ1n1na2lDZAPw92FEKjfwBIjRNhMbW4h9RjpN3tjryUFHVqwBLXdMw01IP&#13;&#10;fwBYBLZIwG15zbBS84SGlOLuk4ulXRynrzlx6pIdx87Z8OUpG74+pa3jEz+4JNF/fcaU43pWnLxq&#13;&#10;p6CKTskiuSwnrjgSnTVA9q15Cm9NKbgigKW4Zpr8qnGyyodILxskt26Buo5VqpqXVFVzZdMMFY1S&#13;&#10;0zyl6qrzK8YV1BOwJyNQROxBAv9kxCL0axVLFxppzjqALFKbGp3USGpej2oj+vQ5liwEOa+gzSf2&#13;&#10;P3m+k9JaiI6rYXhkmc2txyzd3mFu8b4CJfN3tplbvs/M4oZSsywuP2BuRZvD8rGiWUJu77N8d4/l&#13;&#10;uw+paRwmJLII/+B8ImIrCIkswS80D7+QjxMYpgMs5UTG1x0oWJqUekVUK6JeUSG3OW3kFPdQVDFI&#13;&#10;UXEPKRmNdA/Mqe+zcm8fGamHlsc3LY9xdobV1R3++e1zvhPAIragx/u8ffL0ALBIDov2vFymm+d7&#13;&#10;D+loriEtVgBLGGV5AlZi1VpVFIXMrZIoemriWR8UdUMpjwcL1ewNFDHfWkh3bTolGclkazRqBKgI&#13;&#10;TIkIDkcTFklqTBzJ0XEE+YbjZBuIqFcsTD24eMGcM2csOHnaVMGVoydN+eakBcdOW3P8jA2nLzpw&#13;&#10;9KTVJ/XN1hw/bcqJs6aYWvlzydiDs9fccbYL4ZKxuwIs+jelqtZNARcTO1/8IxNJz84hKyeT3vY6&#13;&#10;AmLCMHFy0wIWJz+MbNy5aubCJTNXLFwDcA+KxMDCTqlWjK0duWhsxkVjC5wCQjBz9sfR0oXUyChq&#13;&#10;i9NoLEmlNFNDV2k+g3VF9N7KY6i+iKnWSu73ZCqgIlBlrTWZpSYND/pzmauPY7EhnuXWJKUqWVSB&#13;&#10;tyksNyYwVxOr7EFiBRLQstGZyt22ZHX7rd4sBSEko0QsRVt9WUgOiwCW9QMFy72uNNakMrougfma&#13;&#10;eOYbtW1ConIRGCOgZWMgm63hXKUeeTBWoODNeruoYNJY68ljb6xUfZ+5hnjmWjQsd/8asIwrwBLP&#13;&#10;nS7JVSk9BCyz9fEKsIgVSrJolhoT6SuRvJlkBU0E5twfzFPNRWJRkp/j4VgxD0YLVS6LnN8bK1EQ&#13;&#10;aaIqjl9erfF//tef+b//+wdGO5owMQ7CPSBfAZaA8F8DlkRpIJSspk9Ggmvl/VMgS2KWqDU7yBAV&#13;&#10;7CeARaCKbjLy5H+B/A/4rwGLwFtRJH4KWOSzifwv1AEW+f8WGFaJlV0S10z8VdCqhK2e1HPEwDKI&#13;&#10;q6b+HDnjgKlNMO5+8Xj6xRESnspVI3euXPfFzC4SE6tQtUn64oSNUrGc1jPHVJq4EooIybhFZt0w&#13;&#10;SaW1mHv4YGTrwZHTFpjahxGYUEpMdgMV/eNk1XVT1j1Faec08YXN+GsyCU9PJz4/n8bhIVrHxvhu&#13;&#10;ZYT3q0OqQUhULO83Jni/MYkCLLtzyh709xksOtCiXcUCpLUIaW0//whY/vriHv/ycoN/fn5PgZW3&#13;&#10;W3N/B1iW+X5nktf3Rtlb6GF3rpN7I2Xcn6hmd6ZBZbB0V2fQVZ1BVXGuAixxMeHoGbgcABYbzhoH&#13;&#10;4BpSTUB8G4n5feRVdBIaWcIV40D0DAOobZvh0dtf2H76A3NrrxhbeKpmYklrFVJgZeUZ06vPVcDt&#13;&#10;4tozpWJ58uYXXv/wVxVy+/DJtyrcVgdY1jefU9PQzdztNVbv3Wdp4TYjA4NMDPazOtLG+ninUq4I&#13;&#10;YFmb6OHBXA/bk/WsDpaz0lvITHM69UVJ+LlrActJfUMuXLZVgEUyWC5ecSMnI1dV+tZXVTI+NMK9&#13;&#10;VW1Ns069oltFsaKDK1LTrKtq3lrdZHVljf39fTVLC8u0NveQkJBNVmYW0VECx+NoqmtmffkO+9v3&#13;&#10;me6dYGVkhrGObgozi2hrqqa+ppFbVfVUV9bR0dJAR10uIy0FDDTk0lGdQEe1hq6aFAakMahNw2ir&#13;&#10;hoaqaPrqNLRWZdDXkEvnrUw6alLorE2mpjiVjKRoXFx8MbfwwtDEjVNn7VVWx+lz9lwUxcMZO46d&#13;&#10;d+DoeTuOSE3zGWkTsuWSkTdXrvtw0yEU36xYnGNCOG1iw+dnjdCztiK+MQbrMDd+f/ImZ6/Z8/UZ&#13;&#10;c67auuGWEM95CydOGzsouCKQ5Yq9Lb6ZQWQNZlE0X0xSdyphtXEktCaQN5JGzmAKQQUBBBU5EF/v&#13;&#10;QXCxI1ah1lz3MccqyhrfPGcCilwJLvUkrSMA3wA/SitzyShKJjInmoi8KCILQoguDiYw0w/3OF8c&#13;&#10;wjy46W7DNZsbXDI1RN/2Jgb2pjgHeNLdUkt3ewvDoxM0dwzT0DpAY0sX9V2T1PXMk1bSxnlDV05d&#13;&#10;1sIVUa5cMPJVI6fPXPNUGWQCV46csuAPYgEStYqqYTbk959f5swVZ744YcYfvr7OGX1HLui7YmgT&#13;&#10;ikdEGX7RNZg6xHLkjOSpfLyt9j70+d3n+py7dp3Tl29w5JQx35w24ei565y4eJOjZ67z+8+v8vmR&#13;&#10;a3whgOWoIZ8fMeCLYzc5ecGBq9c9OXnRQQXvnjJ05bSRI2dvOHHksgXH9a3Rt/XmrKGzsv5+o2ep&#13;&#10;fkeXLF04a+HIZTsXDJ3EcuVLcl0IFYMxpNQFYx5gyU0/ayLLQkmojcYx0gfrIE+uONhy7KoZX57T&#13;&#10;x9zDHZsAd8y9Xbju4oiJiyOmHq4YOtph4mqLVaATNiGuWAeLlcsZtzh/fFNCFaiJKNQQnp9AWF4C&#13;&#10;0cUBBGd58k9vHmthxvcHgOWnJ/dYHWji551l/vvTTQVafjgAIJ+CEAEiOpAiQOO3QcsD3uzv8Hxn&#13;&#10;g6f31xGYo7MPfQpYtDDmAOA83+P9U+0IYHm7t6mUK68ebPDi4Y6CNO8ECL14pNQu37/YU0BFHtun&#13;&#10;EEhOC8D54fkDPrzaV3BFAIsOrvz07XsFWQS0CFD58Oa1mu/fvT6EK+ryA8Dy5vlLvn3+iDePdpW3&#13;&#10;cHF2gY3VVQVZVpc3DwDLCnNTtxkZnKK/d5zR4TkFVkS9ohtRscxJeK3kq8wu/wquCGAR0LI0f4el&#13;&#10;+WU1AlkE3IwMzSjIIjksw4PTDPXP0dczzeTYkmo0EqgiGSwyUtEsgba/BVh0GSyqPUhq2rYfsr/z&#13;&#10;cWaGJpkeGOA//+U9f/3+Gf3dXQqwXNCz4dQlQ+zDvAhKcSM4VcJ+fg1YbtrfQAGWO7P85z9/y6Pt&#13;&#10;LTbmp5meuUNRSRshEZUqbC4itpZITbMaUVwoKHKwqclWlaiDpEvGRHaXNpQy66MKQ2DB4WR3oZHN&#13;&#10;vrTgZGmVELKq7AUJ/szWQhXZHEmjj27zKtXHkrki8ylgEYtQ1a0JqmsmKa0YU5BFQEtJxSiFFSPK&#13;&#10;ZiRqGGkTkFE2DPkQVTxMRv4gydmiOOlB2ncEPuhGqVlyJcOhH9n8y+iUFrImZ4oNSGvrSRTAlKXb&#13;&#10;yPeq5h9RsEjgbVKGZEB8VLB0Njbxen+NFE0eERISnNKuAEtKroTrygypTWRqXjdJmR1KAaKagCSw&#13;&#10;9qAGWa0H5+OTWklM71I/g3wvGQU4UtooKGwnObWOBE2FCkwVCKCgykGuigJZvwGY5OdTX8vTwidl&#13;&#10;o8rWWqnkZ9K1HMn6K4giSprD6fh4+hNFju53rewyYpXJbEXaHAQy5JcNU1w1SUHZEJk5zaSk1Sm5&#13;&#10;eGB4GUmpYhNqIiOjlqyMWjIymkjPaFUBtwlJ9WiSG1RTS0KqtrElLbON9Cw5Wqn7vfQpdVRKXgcp&#13;&#10;uV2quUqOYspRT40cFZXr5Xb+A+wQhUlesQQsi8VFlCsjShmlq2fOlL+B3E71wT41R6uQ0WX8yOtX&#13;&#10;4Jj8rcj31EhAo8CE9A6tDSpflDXdZOV1kJvXSk6B2NH6SVdKmEEiktoIiqrGN6QIF58cHD0yKKvs&#13;&#10;OQQsM/8FYEnLaiMkpOQQsFw18OHiZQcuXrbj0lVXTp9zUB9uTp6zUq0V8o/6q1OmfHVKAsns+eaC&#13;&#10;pQq8Pa5no9qINEWT5NbeRpqAxComR3SLa2cUcCmomSC3coSc0mFlBSqrn6Po1gQ1TdIgNEtJ7SyF&#13;&#10;lVMUlE+o/B65rdQpC2AR+CSQReDK30MWUbXIe4m8xiTnJyy2VlnPxLYngEZgjC6/5bC2uVALRuX5&#13;&#10;l02RbMDEQhYTV8v45F02t56wfGeXmcVNFlZ2mLu9xeyS1DFvsLz6kDure8wt7TCzcF8pWBRkmdtk&#13;&#10;7s6usuqUVvbgG5iNb1CuUqlExlYqpYoCLAJZQvPwD8snNKqUiJgKQiNLiYyrJE5A8981CGXktJOZ&#13;&#10;264aTTLzxNrWyMDAtKqAvrO+r1QrkrsiAEhAkECW+Zlxvr2/wb9+94rvXjzRApZHHwGLqFhEzSJg&#13;&#10;RdYXD/d49+QZrx49+jVgyQ3jVmkMpTmhFGYEUpIdQnleKF234ljrL2RTIEtPrhqxgqz2lDLdmUN1&#13;&#10;bhoFyclkaTRKvSK5LGGBYcQEhJAQEkFKRCyhPuHoX7Ph8iULTIxcOHfWUgGWU6fMELhy5IS0RVjw&#13;&#10;9XFzvj5mzpHj2vMCWT6OJUaG9lhaeKBv4sKV695cMvLE1iYIg5vumNzwQs/AnUvGTly398bOOwyf&#13;&#10;kCjiEpMoLSnAwd8Xcw9v7HzDuenoy+UbjpjY+aBv5Y2DbwyeofFcM7PG2s1HjZNvMBbOnjj5hWLq&#13;&#10;5I+fqy8RgQHkpSZRkJ5EU0U+tSV5tJVl012Ty2RnJYsd1TQXJvOgNxtpDFKqlQYNO2PFLLWlsdye&#13;&#10;xpOJUl7PVbHRnaEyVdZaE5kXwNKYqEYgy3pHulKu3OtIZatPq/IQEHG/P5udgVzWuzJY7xAAI9ks&#13;&#10;CWoVBc2ngEXXKKQDLKIW2RkrUIBl9wCwCMRZaUtluSuXzf5cVSM9dStKqWtW29O5153NeleWCuKd&#13;&#10;qddmsCwJJBnJZ7UrjfHKcMYqwpmqieJefxZbvbks1CfQWSwqnTRVYb3Vn6ugitRKC2CR8zqrkPqZ&#13;&#10;BvIUiJmpjWG0PIo/70zz7z/u83//9wem+5qxc5R64zx8Q0qUgiU8rpwYzS31Hi+htqJekVUHWeT/&#13;&#10;hnr/zWknKUt7eXqOqBkPVCo5bQhU0QKWHgVifguwyHuwXE9GgvLzywaUqiyvYkT9nwiNuUVQRCWR&#13;&#10;CWLxa8fTr5CbFrHoG4VyTk8qUyWM0pZvzlpx0cSbS9d9OCEZKqZ+2DlH4OwWQ0hEAReNfDgrRQ0O&#13;&#10;0Th7JmFgFsTXp2zVkeCvjhpy6qIltn6J2Pkn4hWdhVOAhssmYgtwV5uWIxfdueEQiVd0LuEZ1TgF&#13;&#10;J6FvEYKDbzLppd2U9Y5Q3jdEUXOzgitp5eU8m+vi3eogEnL77u4gb9ZGVYuQAJafdmbUSOjtDw9+&#13;&#10;HXSrhSu6ZiGx/ogSRSqcPwUs8/zy+I6CKwJYdAqWH/dE8XJgEXq0zA+787zfHOHZnR7uTzSxMVrL&#13;&#10;2kARmyNlPJisYWWwmrZyaemJoSA7hZjoUEJDgzC19tK2pBw356ieM7a+RQqwJBUMkFc1SGxCFQY3&#13;&#10;Q1Slb0nNMA+e/8TK9num77w4BCzjB4BF8ldm118yf+818xuvWbyrBSx7L//Cmx//pkJuxR60vfeG&#13;&#10;zQcv2Nh+weq9p4RHZbN8V+yhovy4owDL+OAAK2NdrE10sz7Zq0YAy85sL5InszZyi/nOfEZrk6gv&#13;&#10;Ssbfw1spWPRNXNX/4FMXbBRcOXfRmcuGHjTXNdLV0c+8ZKGoxiCtNUjZgw7CbuWz/+7mrvrsLwUX&#13;&#10;ezu7bK+tsbW8wN21VfYf7bPz4AFlFfVcvmrPF0dM+OzLK/z+s1N88fU5bC0iiA4vIC6yiJzwIsri&#13;&#10;K0kLzCE8MpOw8GziE/KJjs0gJjmHjLxcYhMSiAj1IjDQBzcPV9zdHQj0d0UT40tVUTilJRHkFYSR&#13;&#10;khhKWlIwWalh5GdGUpoXQ2tdLnUladwqSiU7JQ5NbBSOjn5cuOTMqTN2nDNy4tQVN/RMvDj+G4BF&#13;&#10;/nau3fDDyDoMI08vrti78vUlM87csFfqFAMnV254evPH0+acMLTnm8tWnLd04IqDK9d93DhjYq82&#13;&#10;70f1TfFK8ye1VUNGVzKxTQkEV8UQWBFFZEM82YOppHVpCC/3IKnZl9had3zzbLGNsOaKoyF2sRY4&#13;&#10;xJvhl+9M9C1/Iiu9iQgLJzDUDw+/AJKrUoguiCUyP5rgzEBcor0x83bEwMGSa7ZmXLYw5uJNAzV6&#13;&#10;5kacM76GV0gA/e1NrNyeZ2B4nNb2dpqbG2hqbaeue5bsii6O6zlz7KIzZ3XWILEHHYxcduKSM1+f&#13;&#10;uHmgIDHg8+MGnLjsyO++NOa/fWbAf/vckD9+Y851Bz8uG7thYhbI18cs+PIbU9Vc9tVRqXS+ye8F&#13;&#10;kJw8yOI7b4GE1Erzz1dnzThywZxvLlpoT58358JVV06cs+L4GXOOnjLl8xOGHDtjzvGzliozRnJ1&#13;&#10;jp6R0G4zPj9mzikDe76UgyrnbbjuFIyBtR8nrtqiZ+bI6Wt2qrFSWisv23ty3sqFS7ZuGEirX7w3&#13;&#10;eV2hZLRE4ZcVyg0fa8yD7PFI9SasJASbCFcuWltxycaKqxZOHLl0ExMney5bWHH+hgXXbGww83RD&#13;&#10;clgEslx3tcfU004pVywDHBVo8dIE4RQViGNUEKF5CfilReKfLqDMh4ikQP5JYIUAje+fP+TDwztM&#13;&#10;NJVSHOrBWFQcD+pv8fPWEj+/fIjYbrQBshIiq4UZCqqIcuT57qEaRaCGqEm0MGab948f8PrhFs93&#13;&#10;7vHmkRaMCBzRqVdkFaWJ7rxYjf4sGSzPtFYhue77xzuHqhZRt7x7uqcAiwCYd08f8u2TB4cKGJ0S&#13;&#10;Rr6/Dvp8eLrDh9dayPKX77RgRQCLAJTv3745hCsCWX74O8Dy/bu3/Pj+Pa+fveDd00e8fbzL6uIi&#13;&#10;S3O3Wb29rtQrS/OrCpYIMBF1yvjQNBOiihn5LwCLwJWZ2yzMLSugsrq8ptQrOgWLDq5o1xWVs6ID&#13;&#10;LOMjC8gIYOnvmWFm8s4hYNE1CEmA7ea61G1qIYuAFh1YkctFuSJgRTd7D6RJ6CGPth8x1jPEeG8v&#13;&#10;//zja/7jb+9YnpvEwS6QcxclIMmIoPgkwjLcCE13JTDZ8aOCJdCc69bGh4Dl5/fPaK1spbVtkKLC&#13;&#10;eqJjihRgCY2sJDJeB1haiE3t0G4cxeYgKoKDo/sZYos4CO/8+1UHU0T9kJYhm12xtHSrzabahB7A&#13;&#10;GdnMy+Zewitl4yVKFjkveSCSuyKARdQrhwoWyXq4NYY0CglYkY2wpP6XVGpzIHSQRfIy1EimSMmw&#13;&#10;uk9Rm+jyQBKlrefgsavHmq4Nk5XHqWsGEnigVCoCGRJr0STVokmpV5OU1khaRss/TEKyFq4IZImM&#13;&#10;qqa5qoqn92eJC0/VNo4EF6qAzPCQIiJCiogMK0ITX0piQhkJ8WWIWig86v9ryomLqyD+V1Ouzqdn&#13;&#10;1pGSXEVORjV5RX3kFXWrUaoVscoUDGiBy9+F+H4a/CegSVRFOiVNUmY3GoE4GQcqlkOg8mu4oklr&#13;&#10;QTutaNKkGUmrVpLnVjbOcn+adMmeqSMhtU6tcmQ/LbuNzLxOJOA2KaVWAZbIuGqysltISqknN6uK&#13;&#10;krwKbpXVUFpYQ1V5M2Vl7eTlt9DcNEB3xzCDveN0tk/Q2z1FWfmnCqUukvPaSM792OAjr7GEzHb1&#13;&#10;WhNQIoBDYE9u8cjhyOsmq1hrE9K1DCmrmqpzHlAf3KWaXOTpuudWsgEU+Elt1dqk0ltISNH+nHGJ&#13;&#10;VcRrKhWkk0DG3NwmigoaKMxvJCOnhdzSIYpuTauckfjEGmLiKomIKcfTN5Pc/BYV2FrXNMSngEUs&#13;&#10;Ql29k1TUypHWToLCy/AKzMHWKU5JkS/ru3LpqgMXr9ijp++s5txlB65ec+b4ORu+OSMSXQulaBFV&#13;&#10;yzfnLDl11YHTBg6kVc6RV3ebnMoJsisnD6egZpbCmlnyKrXqlMyiAaS2tKxGHsck5bVTlNZOU1gx&#13;&#10;eTgSkiw2H7FAieJEZ6USWCK/BwErcplAEwExAkrk9ReT2ExI1C2V8SNWIx1ckVXuR4CNVDWrEem/&#13;&#10;qr8W1VITsfG1zM5tcnd9n5W1PeaXteBC4IXkrozPrjG7uKXNZFm4rwDWzPyWCrKdmt9ieHKNlIxa&#13;&#10;nN0SiYzRwhMBKAJYBKYIVNHBFVG0hEeXqxHAIiqXuOTaf6hozs7rIDO7jaSURjKyG1TQ9/zt+6yt&#13;&#10;P2Jx9QEzS5ssSrjtyg637z5UMEgAy/d7O/zbn1/x9skjnuxs82JPq1oRoPLm0RNeP3x0OG8fPea7&#13;&#10;Z0/59vnjXwFtIAoRAAAgAElEQVQWASoVBRFU5EdQnBWsAEtJVgg1eZH012iYaExhtSOPxZZs5hqz&#13;&#10;mG3M5lZePFmaBNLjEpRaRbJXooNC1IT7hREfHEFUQDgu9p5cvWrBxYuWXLhkw+nT5pw6Zc7xkzc5&#13;&#10;dvImR06Y89UxMwVXBLDIhz5Zj56yUiPA5dhJa4yNHFRmhaODDxZ2AZjaBGBk5oONvdQqeyoFy5Wb&#13;&#10;zhjbeGJi66VWU0c/PEJisfEKwdozBMeAKG44+GBg6YaVNBt5huHiH4y5mw9mrj64hUbgFxWNX1QM&#13;&#10;PuGxOPqFY+zgS7gE9oaFkpWcRHZyEo2VxbRUl1CRkcCtPA2NRSn0VeXQlJ/I3dZkJirDma2NYbpe&#13;&#10;o3JOZpuSmWtIYqs/n4ejJez057IhCpSOFBZq4w4By1pHOo8mytgZLGC9I1MFw8ppgREPBvPYH87j&#13;&#10;Xncmq53prLWmILktqy1JbHZ9BCxLzRoVVHunI5nVrlTu9WVyfyiH/akSlXuyM5qvVDIrzYmqRnql&#13;&#10;O4/borZpTkQBloYEVtvSVKbKWlu6yokRK9BEnYbbUg09lMtqtw6whKnb3OvLYqMnm6nqKDqK4hRg&#13;&#10;WWhMZLMvR0GVtU5t+9GngEWsQfJzbfRmq+89URXDu83xg5DbD8wNtOLoHIGnbwGB4SWERZcpuCLZ&#13;&#10;K0lp0h4k00JSRvthqG1qtrxfi/Wzg5TsjkPwkpojOR1apUqmWEjVe/qguq7kd2gVLLocll7SMqtI&#13;&#10;yygjPbOcqsoWcnNriYsvISw0nbDQNEIi8rB2iMPaPk7J5C9d9eTMeSfOXXTh+GlRY93k+BlTpRA8&#13;&#10;dcVVQZaz+u5Y24fi5BaNo2sULp5JnL7qoTaWrp7JxMaWYmzqz5WrHhw7Z8HxC1acuGSDhDab2AZg&#13;&#10;5hSMsY0/5wzcOXbBics3XdWG58sLphzRs8DGTzKGkrlqFoRndA7ZdY30rm/RsXyXxtE52iYmic3N&#13;&#10;5dlsp4IrUtH8+k4fr1dHDgHLj9sz/HB/hu82JvmwPXeQr/Ix8FZqmXWgRLcKZBFFi27EOiRwRebn&#13;&#10;Z1qLkO66sn7/cIG30hq03K3UKg+m69ierObeYAmbQyU8GK9keaCK1vJUyrOjycmKJyIiGE9vb67d&#13;&#10;vKEAy5fHb/D1ies4eOcRGN+IAJaCqhESk+swt4vhqkkgafltbOx/rwDL7OpLRheeMLrwmLHFx0ze&#13;&#10;/hhwO7f+irl7r1i4q81hefLyB9788DcevfyA1DNrActLNrdfcm/zBdFx+Ww+2OP+7j53bq8qwDIm&#13;&#10;gGW8W1mDBKwIZJF1e7YXsTttTTYy31nAZEOqAiyBnj4KsOgZ2HJez5Jzek5cE9vHZTeMb/qpXL7e&#13;&#10;nmFuLy+ztrZ2mL0igEWXryLr7v1d9rZ32F5b5fbUBAMdHXS1tFBcXE5+WSVRiRnYOYfyxy+M+N1n&#13;&#10;Bpw+aYv1TX8qU+vIjygm2T+b2bY5ni3s89POt6wurpOWdgt3z2T8/DNx90klKD6X8eW7hMUkEBYW&#13;&#10;QECgL5Z2dri5OxMQ4EpBfgSzE2WMDxcxOjRMeUE+qYkRpCQGKciSnRZObk40RYWRVJbHUlWaQG5q&#13;&#10;DFGhISSmxnHF2JbTV+2VCuOSsRen9Jw4cdGRo+ftOXLWhiNnbDh2wUEpva6ZBXNM34pjBlYcu2aJ&#13;&#10;fXQ01iERnDdz5uhVc04bOvHVRTNOmthw2tQO18RQIirjOH/TkT+dvMYfjl3iy9NXsAl347qvDZec&#13;&#10;buKRG4K1xg/vonCye0OIKPfAO9OR8HJ3wsqdCSi0xyPNCbdkZ7yzbAguduaCgwl6zte55n6DmqIi&#13;&#10;MpKSSUiOwCXAjWvmpgQnhxOuicTGz5XLVqZcNL+hHVNjBVkM7Ey56WbDDUcbbNydCIqKYmCoi+6h&#13;&#10;MUZHB2lva6aluZHG1n6KKzvQM/Hlq7P26v1CB1Z06xl9d05es+O4njQoaefMFW8uGrhi6ZKoLLVn&#13;&#10;Db356pQdfzhmxudfXsfVOxk9sV0Z+2FkEYGZQzymDjFcNHLjgpEbl294o3fDh6tmARhah2HqGIVH&#13;&#10;SAY+kbnY+aZx8YYvetelmc+Dc3pW6BnYcf6KLVdM7DEwcef8ZXu+OmHKH4+YqXwWaTY6eslSWdBF&#13;&#10;FX3dPlgF0htY+HHa0IHT12yVDf3oZSv07Dw4b+3CFScX3BMDCcv3Ja8jBE11AB7JflhJC1CCD46x&#13;&#10;nph42aHvZMU1O2uVsXLV1opzxtbccHXgsqU1pw3NFGQxcrRT6hUDB1tMXLSAxSHCE9cYXzUu0X7Y&#13;&#10;RQTiGB2Mf1o0vqmRuMUH4ZbgS2xxKP8kmScCMb59tMl8WxEV8QHMNhbwbrKbpw1lfDszwF9f7amM&#13;&#10;EwEnh/ab57sqWFaBkRcPP+afvNrjg2S5PNtRoEV3/R+efVSvfApYBIJ8Cmi+PwjIlevIyOMT5YtA&#13;&#10;FZ11SICQeszP5KjaLn9+tq0NwNXZl55pLU9/efFQ3bcCQgJ9Xu/z07fvDpUrAll+ePdWjVbB8orv&#13;&#10;377ix/cCVbQ2IQEsYhF68eQ5b54+Unanu4tzCrAsL95j5fYmi58AlunxeSZHZtToAItYg2RExaIs&#13;&#10;QtPLLM6tHNqCxLIjoxQsyia0cqhgEchye2ENqWkeGRRos6isR8MDcwz0zSqLkLRBHNqCVqUhSBLD&#13;&#10;tYBFB1ZkFbii6PWWll4LYNnb3lNwRQDLw80dOhtbmB0dVoHDEjo8NTqOm3Mc1/Q9OCOAJSVEARaB&#13;&#10;LEEpToeAxSHIjOs2WsCytzyDAJbmsmaKCxsICc0iKDiP0KgqwqKriIyrJSK+kajEVmJTtCGuslEW&#13;&#10;FYAc1c8rHSXjU3l+jrbhQ44miyrl01yRQ8CSc1BbK0f5/38AFtnU6mxCspZUa0dCbwW4FJePIps8&#13;&#10;2YDllQ5RUjVKsQRC6+DKwaoATm6fAieHgEVyRQ7sOAnp7UQnNv/DSGaKau2R7JS4SqLjbqnWAGkO&#13;&#10;iEqoP6xj1dWyRmkaCIquP1Sw+AaUUZpTwMbiCLFhyfgFasMx/QPzCDuYiOB8NLHFaOKKSYgtJjyy&#13;&#10;jOTUWnLzm8nJa1RTV9dFc1OvmpbmXjpbexnpH2JhevJwFmemVOjw7dkF9re32Ly3TcWtQQVYpLkm&#13;&#10;OadHKXKUUuUTFYucl2wWXbWlWKLk96dUGNmiOtJmy0i+jMAy+b1KEK+ag1YlgSka9aG4RcGSkrIe&#13;&#10;ZGRTWVo5QHm1ZJkM0tg0SEtzH22t/fT3DNPa0s/cxBTLs3MM988x0DNJQUE3ZcVd9LaNMdA5zuri&#13;&#10;Att3pdHsLjvrd9jbWuP1kx0e3F3h8b01nm7eZX9jneWFO4wMzZFfpLUHaW1C7QqwpOR3H/rvZTOv&#13;&#10;ywDRwRVtyK02Y0V9gJew1AOQKK87HVyRVWCMOkIqR0GVzWiA6rpp+vvk8Q/R3z1MT/c4/f3jdHYN&#13;&#10;K+/z9MgYS2PD3J6aZ3L8tlLUPdm9z+baCk937/Ly8RZvXz/j9uK6sv8tTs4xNTrN6NAYA0PzvwlY&#13;&#10;pmaWae0co751hILyLnUE2DsoB1t5HzDy4ZqJD1eNJQPAgcsCWK46qiMPJgbO6qiaVt3iwDUTb45e&#13;&#10;sOSrU2YKuJy4bEdq2Sy5NUvkVo+Te2ucnKoJsism1eRWTZEn4EWyaST8t3SE2pY5KuunKa+dpOTW&#13;&#10;BAUV44eARZQsSoJfMkxGkTazRmfvEVCiswnJ/clrUJRsSlWW1aNyDyLi6pWSJTG74xCyyO9Qrqda&#13;&#10;QnSQRdbiPuKz2ggMLWNyap3VtT3urD1k9vaWUoaIekXgigq3FSvOwoaCK/MHkGVufouh8VUSU29h&#13;&#10;YR2Jm2cyUXFasCJwRSCLAJXA8EKtTSg0T20M5WsCWUIiSgiPKSdOLJKp9coWJM1BEsicIZaGlEby&#13;&#10;C7sZmb7L4uout+/ucXf9EXcOWoPEkiRqm7nb9xVomZpb5Yd9HWDZ59H2/cN5/vAhr/c/whUBLe8e&#13;&#10;PdEClhf/CFgkf0WsQgJb1GSFcCs3gt7qeEbrkxVg6S5NJi8xguyEcFLjIkmJiVUtQgmhEcQGhxIb&#13;&#10;EkpMUAhhvqG4OPpibGzDxctmnNez5twFa86cteT0IVzR5q8cPXFTqVd0ShaBLTLHzlhrQd8JSwyM&#13;&#10;XDDQd8DQwAErS3ccnYMxsw3E3E4ULN7YO4di7hCIn2soRtaeCq4IaJG5bueDuUsA+hauSt0iCpcb&#13;&#10;9l7YeAXiEhCFvV8QrsEROAWE4RwYjr1PKA7y+IPCMXXyxszJh6SYaLKTE0mJiyMrKZHyvCwKM9Mo&#13;&#10;yUigJCuWooxYqguy1ExWRSjAMlMTw2xjkqo2nmtOYaQsmoVGafVJ5353FuttKUgw7mqzWIkSWW5L&#13;&#10;ZmsolxcLt9geyFeARdQeD0eK2RnMY284TwEJnfJjpy+LewI8JKulOwNtGK5GVT2vtiQjI7XPG53p&#13;&#10;PBzMYU/CZsdFjZTNamuSuv5qWyorPXkstSQjtiUBLPK4BbA8HCpmoztbAZaFRg2zzUnMtySrKuiV&#13;&#10;zlRm6mKYqY9hqSWRte50BUmma6IZLQ9VgOV2S6pSqwhI+S3AolO36H6eufpEXq0NHQCWn1mZHlGA&#13;&#10;xcMnn8CwYnTqFQEsmlQJhdYCFgHSuhF1ogAUsQil5vxXgEUsmLqcq4P3aslikWDsgj6yivvJL6wj&#13;&#10;v+AWJaV1tDR301DfSVJyGUmafJIT80lOKiA1oxg/nzTsHOO4fiMA4+t+mFuEct3UE3NrL2wc/LB3&#13;&#10;jMPKKRozxwhu2IVh5xaNi2csFjZBKlPi+EWR9VtjeN0XF9d4rG3DuWDkqrKELl13w8DSB6eAOHyj&#13;&#10;03Dyj+O6XQCXTDy5aOiFuXMEZ666c0SCyC9bctrIgctmvlwwtcfA3pWInFLqJuapGZ2leWyZiq5R&#13;&#10;qnp6eD7frQDL29UBXi9/Ali2phHAoiDL9gzf72iDbX9tD/pHwCLQRJvJolWo/O3J2n8JWCSz5cPu&#13;&#10;HG82RlUts9iBBLA8mK5nZ7yKnbEKBVjWRmoZbSnkVn48RflJhIUF4ebhybWbN/nm1CW+PGbC18eM&#13;&#10;MbeNxj/yFpq8PvIqR0lJa8LCPgr9G/6k5Tex//ZH7my/ZnRxj/7ZTfpmNxmc22Zs4ZEayWXRWYR0&#13;&#10;gOXx8w/KIqQDLBJuu7Hzgq3tV9zffk1uYZ0WsDx8xMqdNQVYRgcGuTOmBSxiD1IWofFuBVhEwbIz&#13;&#10;3cRKfykzLek0FCcT7OXLRWNTLupbcfriTc5edsLA2A+9qx6YWQbTW1tBjyhYFhZZXVtFMhd11iBd&#13;&#10;XbPsKXo7+xjp6aGnpZWSghJiY5Jw9wjG1NKLiwaOSkV17Kw1Xxy/yef/L2Vv9RzXmubp9p9wJma6&#13;&#10;arMZZBkk2yKLmZkZUimGFDMzM1nMLEuyZcmM27Dtzbt2V3VXR0zExJwTceaiL8/lc+L9UinbVdUx&#13;&#10;MRdvrMyUnE5JK1eu71k/+NKCL76+wXUTTxKCMkjyz6AqpY43Wy8YqRlluGuMwaFZLKU8xCIYK/s4&#13;&#10;nD1TsXSMpbx1CO+IdHwiConR6LB1dsbDLwhtZhwtzWk83u9mfnGRzaUFbi0vUltSQ3lhHllpMSQn&#13;&#10;BpGWHk5eQTgVVbHUVmso12nw9tfi4hKImY07123cuWDvgbGZt7KznDB245vzrnylAIs9X591Ujah&#13;&#10;c2YeCFD8wtiKz85L4K0dx6+488V5Jz47Z8sFWxf8s6PwyYjBxMsXIyd34uoz8U2P5qtL1vzxrBmn&#13;&#10;rllzxesGp+1MMXK5jmeWP566cCLKvEio8yes2JPIMm/SO0KIrfFSVqHAfFcCCzyJrPDAMc4Ri5Ab&#13;&#10;OCfa4p5si0eKLUWpWirzdZSXppKWGoV3oAfnr1sSEBnKRdsbHwCLtQWmLgJD3fEI98EtxAs7L1fs&#13;&#10;vVyJTtSwdmuXgbFxhoYG6O4cprN9gpqGbq7bRSh4IuHORyoWM09OXHY7qjw+dsGJz0458fVZV9z8&#13;&#10;8ghNrCFezrmLhkktneCrE+6Y2EXgHpBNS8dNmtrHKa2SdVgLNR0ztAyuUloj51j9pOo6CdE0EiR2&#13;&#10;9KQmEjLaKWmYoXngFqmlw5g5J3HRIoTTxl6qrvnzE06cMxbI4sz5Ky781y+v60HocSt1ge6UsScX&#13;&#10;rgWpRqGzVu4cM3HgSyMb9dpFHX3R1ltls5w2d+GcjTNGjnZc9bZH2xBPfl8S+V3hJFQEEpzrj1uC&#13;&#10;F/4ZfvinBmHt53UEVyTE9pKDLdfcnTH3cFHWIBMHsRJac9bcBiNre0ycXbhk78INP3elXHGJ9sM5&#13;&#10;wp+AZBcFWNwSIghMj8M3JRS3eF88Ev3wTQninwwg4/W9W4zX59CRl8DOUC0v+5t4XFvM+/kRfn/1&#13;&#10;vwEsL+8ftfhIm49AFwmdlTEAlp8/AiwCUQyKlY/hiihZfnihBz6G12UALN9KpfMhZDmCQs8e6OGK&#13;&#10;oTFIWoYErhzCmZ9ePFT/v9iFlKJFLEPvXvPTuzdqfv7uFT+/fanm/bfP+P7VM35885yf3r7+BLB8&#13;&#10;//oNL58+RwL+nh3cZntlkZX5JdaWt9UcAZa5VeYmFj4BLAa4ItagGalknpbcFLH/fMhdMQAW2YpF&#13;&#10;aFkCb+clm2WZ5YVVBVtmp5a4OTKvAIuoV0aHF5gcX1L2oeWFLW6t77K98UEOqA6qm7vsbP6NemVX&#13;&#10;778U36XAFVGtPH4g85j7tw9oqalnZmxEtT795efvmBidxNMznjNGznxz6jI+kcH/ELC4RVhj6Wym&#13;&#10;FCwCWH5//4LhjmGqyjrxC8whILiA6IRaYpPqiEmqJyqxkfhUaa3RB5eqRXdeP0UVUyo/Q1QmBhXI&#13;&#10;UV2t5JLoBj4AlpwevYJFFu0GS9FHFqGPFSxyRVvUFPK8Mh8vbOW2KFpklKKlfJiCMml1OWxlKZH7&#13;&#10;Epo6jtiLDCdZ+SXDFJWJgqaDlMw2klIaD6eBpJRqNRptJSnJxWpStdJOVfV3k5vTTFFBC7WVrWqq&#13;&#10;K9qpKO9VU1nRS2NtH51NA/S2DTM+MsP48DSDPWPcXZ/g93e7rM4Ms70xx87mPNsbCyp4TCSosj+9&#13;&#10;eHTAt0/uqXklKrW3T/j1h6f88GaP79/s8ftP9/nLLw/4yy/3+f2nezy+t8Hzh1u8frbDq6fb3L+z&#13;&#10;xtLcDLPTy3T3jNPdO0ZnzySlVQNkiy2hcEi1Aak8lkK5r696l+yPfGmMqdSPLITl968sQoc5JipX&#13;&#10;RmxVEugrFq9DKCUqA8PIVUZRr2TmdTM0ssbG5q6alZVbrC1tqffJ4vwmY5NbrK/e4vbaqvqgXpmd&#13;&#10;ZW1+jpnxBUYH5xkZnKeudpSCvE4K87sUaGlqGKSqrIWm2jYaqxopL6ymvrKRrNwm8grbydK1kifq&#13;&#10;gNwusnKkSUhv28kSoJTXTWJWC9lyYl08fDRiJRHr2Mf7l1jC9PBEFu76k3GBd+LDF0igLC/lAljk&#13;&#10;yuiQar9Kz5cWnZtsrD3g3cv7vPv2Lr+8k7DuA948u8PTgy3u765yf3OFexvL7K8vK0XdyvIWB3ti&#13;&#10;WVxhfXmJrbVl1pYX6esao6tthJH+CSZGJhnoHaGzZ0oBFgm5/VjBIoBFMlh6hmapbRklNKacjwHL&#13;&#10;5Wu+XL7mg/EVNwVYLlxy4fxFT6yu6mXLCrBccuaiiQfnLrpy7IwNJ8/Zc9bYibSyOXR1SxTUT+in&#13;&#10;borC2llyBZYIaKnUK1hEdSJwUyw8De2LVDRMI+G2MkeQpXpaNXIUVEyoxiSx/Mjklo4hWSqy6BHg&#13;&#10;JeoqBf8ki0lCa3V9CqxEJzUiI4qW5OxOpXpRKhgVGiztQYMfQEvZICn5Paq9a2Zqi21RsGyLgmVP&#13;&#10;ARZRh8ws7TCzuK3gyvzS7U8Ay82JDXLz29Sx0Nsvi7DIYmISa4nT1BGfXEfMoYJFVCwCWSTYVqBL&#13;&#10;XFINcYk1CrBISKdepdWkwjhVIKc0CqU0kaPrYmrtAZv33rK0caBe15rAleVtFtf3mV/dY3x2h+nF&#13;&#10;XWVlmlrY5aeHB4cKlk8Bi8AWCbl98/DxJwqWd6JgUYCl4SiD5QiqGOCKLoKSrLBDwJKsAMtGdyGz&#13;&#10;zbmkxIYTHRaMJi4arbQIhUYqS5A0CaXExinQ4u8eyA0zZ86cM+OcsSNnjV04e8EZsQUdP6nPXpFw&#13;&#10;W8MYbEEGyCJ2IaVcOW3PyYtOGF1wxviCCxeMnDE388bFOQQrpyBs3cKU5eeSpRc2XqE4B0fjHByD&#13;&#10;rXcYV254qxEb0JUb7lwwc8Loqh3G1+24bu+CrbcvToHBuARH4BwYjqWLH/Y+4Tj4huMaHEVAfBLu&#13;&#10;oVHYeQaqMNsQ3yBSk1JI02gpzMoiIzmZ0txU8tJjKdFpKM/PY6M9lbVWrcpPWW9L0TcEtaWx3pnB&#13;&#10;WHkcs/XJzDUks9KcrBqHJKtlvSVVD1i69JadvcF8bvfrFNy4P17K4+lKHo6X8Ojmp4DlYDiPgyEd&#13;&#10;e/1Z3B/WqZBdgSoStitQReCL3L/VmcG9kTwke0XqmLf6s1hvS1Whuutt6Wz2F7DWma7ahiQrRkba&#13;&#10;hwTs3BsuYU3gi7QdNWvV69ySDJj2dGUREqAiob1iAVINRG3JLLToFSzLrancu1mC/AzydRlDVbM8&#13;&#10;LsG2BrgisGWtK4fXBwv8x/8tGSy/c3d9HieXaASwhESVEZ1YpZqDNGmNaDOk1lyyi9qUgiU1u1tB&#13;&#10;FmkPEvWKfnpUWLnYh0SJmFNosAZJ0O2QftQxX84RRhQwl2PN4PAS0rL14tEuf/7pCf/y0xP+9MNj&#13;&#10;fv7uAfd21tiXNpaNZRZuTtLR2ElBXiXenhrMLUMwtwjG1iEYK1sfLK19OHfJV1WVisXh3FU/rtmG&#13;&#10;4eSdiIVjFEbXAzhm5MZXJx04f8Wb4KAsLlr4YuUShXNAAq7BiYQm5xKm1eERqsHYwltlFZwwdsbo&#13;&#10;mh++UWlctwvC2S+Sa44BygJhdN1L1Zg7BMQRllFC9eg0pb1jVPRMEFdQQ2xeAVkNjbxeG1Jw5duV&#13;&#10;AV5tjvF2Z4rv92b48e4CP0tj0OHoG4L+VsGitwd9rEpR6pUnm/zpySa/P93kzy+3+fOLbX57usVv&#13;&#10;DyUMd4Mf76/w7u6sgivfbo8qe5CE2gpgke3dqXr2JmrVbIzVMtZWRG1RMrlZSfj4+WHr4MJFM3O+&#13;&#10;OXORL09cUHaI6zfC8I+oIjGnH13lOGl5ldg4xWJiEUhKbgNP3v3Cxv4rxpceMDi/q2Zo7jbDM/tq&#13;&#10;xhcfqpDbua0XLB5msDx48o63v/2Fp29+4f7T79l78EY1CBkAS23bKAu3Dljbe8j2nTusriwyO9zP&#13;&#10;8mi3AisGwCLb7ake9qYaWRsoY7Ijh+4GjZqEyPC/ASyuXJZsDWNPPWCpK2dysJ/llVUFWLY2t9jZ&#13;&#10;0IfcykXX+/v3WZhborqygebaBhqr60jWpOMXEIOTRyLXrCM5buTGlydsOHbGgT+ecuS/fSNqgqsq&#13;&#10;AFW2f/jyEseOmWF81o6vztgSGFlERm4Dl677YXw9hMuWMVg7J3PJPALXgHIc/PIwtU3AwScbC2d/&#13;&#10;Llr44BOpobAknvziYvLyKxjtH+L5gzu01DRTlF9EdlYWSUlBpKaFk5UTQkFROE4+cXj6JBETm0xQ&#13;&#10;QDhWjl5YOoiNx5PrVl7/OWAx8+e0iZtSrph4uGBkZ8vnRlf57JwFJ696cNzETYWoRlWm0rTVTUhR&#13;&#10;Gl+b23LByR2PxEjVMHTK3IGTVy1wivTEOsIBsyAbIsrD8Mv2JTDPjchybzSNgWR0hZJQ50dqWwAJ&#13;&#10;9XolS4DOg7BiFyKrfIiq8iKyzJWQAicCdY60lJfS3lBHW0UprZW5VBZqCI8OwMLJGePr1ly4eqhg&#13;&#10;sbbgqosdHhF+eIb74BLoqQCLpaujgiydnS1IZs7U5AwdPV3UtVRTVF7ClRv+CrCcu27P2auunJK8&#13;&#10;GhMZT05d0it+vjnnelif7IJ7cDGhKW3EZXeTUjRCesUUX3ztSlxWs7oo1jMwRVffHA1t4xRWDlJU&#13;&#10;PUx++QAl1WJ7l1a1XqLT2wlPaVMTl9ZGYkY7BdUTpJUOc80xHql5lsaiL0+58NVpF87LcUk+qy86&#13;&#10;8eUp2yPA8tlxK05ecMPkhihhtJy85KoAi4Cyz8/fUJajSy5+nLR05oq7A5ZBzlgFO2PqZUdKUwJ1&#13;&#10;83mkNMSgrY9DU59IXEU04XmB+CT54hDspSCLbYA3tkGeXPX0wMTDk8uObph5eHPV3gFjK1ulZLlw&#13;&#10;wxVzD1/M3HxwCvfHOtgF6yA3bIO9cYsNU4DFPjIY6zB/lcviGOmh7EnBWWH8kzT+yHz/5A6vtsfY&#13;&#10;n+1k/2YrD2pLeVBTwtv5UX5/9VDBEmW5EcXJi3v89OwuL/dWeSMLsu1FnixN8+OjHX59ccCvLx/w&#13;&#10;dGdNzfeP7yDzo9h0FDyRhqEHR4Dlp48CcuX2+2cP1OsxvC65//rhgapyfv3iEa8e3VeqFvVcz/eP&#13;&#10;qpilzvnXt0/45e2zI8AioEWyZY4yXiSP5d2ro/n57QsM8/23zxDIou5/9wGw/PT2rVKwfPv0uZLU&#13;&#10;3V5fZ3NphdXFDQVX1ld2FSwRe5DUKn8MWKbH55FqZpmZKUODkACWVdUYJJBFRpQrH48+h0VahdYV&#13;&#10;ZBErkYTcSv7K5PgyN0cWGRueU1ksUvOsAMvaLttru+ys6yGLHFS317fZ3dxV9iBRr+zt6GvYxCJk&#13;&#10;gCsCWJ48fMLTR095uPeQvuZuRnt6+Pc/fc9f//QDA71DOLqEq4XU8TNX8AzzIDTNi7A0d4KSnQlI&#13;&#10;clLjFm6PmcN1ijVa7ixP8+ef3rAyu8X44CxBIToCQv4BYEn7e8Ciwklr5xG1gwGw5BQOk1soiolR&#13;&#10;cguH9QtxyeIQwKLrUi0Ahu/9eKuqmlWNrlyZ6ldtNvrFrlyFElXBh9HbNW5SUDZEUYXYOj6qvBVY&#13;&#10;UCpfMygOxskTSFM6QlmlNMl0MDws/tVtNXd3d3j18Pbh7PLq4aaat493+OXbh5/O22dqn/31u2f8&#13;&#10;6d1TfvvuKe9fPOT9M5Hk6+f754/58cUTvn/+iO+eiqXvPq8f7/H66Sb/9tt9nt5b5dbavJrNlQWW&#13;&#10;ZpdYnG8hMC0AACAASURBVF1ibmpBqR2kFlCmt3ecxuYRGpuGqa/tpL62g6LiDlXrmpHTgLSOZGa3&#13;&#10;UFjUo2w02rQ60jIb0aY1kFPYTWpmPVptzZFkOkvljOhblFTOjFRWFooSqYf0gh6lLpB8mrzym+q2&#13;&#10;sghJKKvkiOj6VYivsknlDajH5PG/HYPiJSWni9zCHvILeygo6kFX2E1BaS+FpX0KdmTlDpJfMkZ2&#13;&#10;3hCFJSMUV4yqOuXq2glq66eoq5+iuKiPwjw5se0kK6uNtKw2pYoplHDQ8l4KCxrJza5Wi1i1kE1v&#13;&#10;IiO7g8zsTv3o9AGFsg/mqPrfFrLVyfcH6bjaL472E8P+8kGdIoAlv3SE0oqblNbOqEwRsb0Ulk8q&#13;&#10;CKNATMmwUl+k5+nbsPKLuiguaqW8pJXiAmnZqiYjTaToLcTH5ZKalEqqVoc2u410XQcpOR3qPZGR&#13;&#10;J7k+jRQUthGbUKUsUvGaWuIlyyOxgoycRhaX7lDXIGoYqVzUN5hJqLYofrr75imvGSIorJAAUbCI&#13;&#10;RehqAGIRunTNmwuXXDkn3u8rPuoKmgGwiKLl4iF8EevQyfOOnDJyUnJmbfE0eR8BlsL6KYrqZtFV&#13;&#10;TqhWIQEjMmL9EauOgBapZq5vW1IKFgEsJaImq51ScEUqT4uqpsgrHyerWOxCg+SUjKpqdINVyGBT&#13;&#10;E4ugsgkdwlipABfQG5EgkEVUY83KcibHEKV0MQRjC6wpG0Sb301MXAUri7e5syutPA/VrGzdU1Yc&#13;&#10;seGISmR6YVtf17y0hyhXBkdWSM2qJyhMrzILjSgmOraS+OQmEqUGPb2VmKQ6pWARFYtAFlG3xGtq&#13;&#10;SEyuIy6xWm9zSKk7AixigVMZQamNpKS10Du2yvrBd6zc+ZaFtbssre+rZiOpjV5YvIUAlcm5HaTd&#13;&#10;SJQ2N6e3+f3lY/7t+1e8eaIHLI/37/L03oGaZ/fvqVwWCb81jITgvn7y4MgilKuNoqowilJdGEU5&#13;&#10;IZTkhlGaF05ZbhhS3TxQp2VCbEGdtfRWFZGVEE9KTJwCLIlhergimSuRQaEkhEcSGRRGuH84fu6B&#13;&#10;GBk7YGTszJnzjpw8bcvJMzeOoIoBrshWYIrJdW+uW/hiaR3IJVNnzCw8uWDizGkjB4zOOx2NqYkH&#13;&#10;9nZBmJt5YGEfgGNgFFbuAVyz98PMORj30BisXEO4bOHJJTN3TK19cfJNwtLVk8sWdhiZWmFq7Yit&#13;&#10;jx8hIZG4BIQptYqoVmw9Q5WCxdLVD8+wcOzcfAkODsPT3Ye4yBiiwuLQJqWpSU5MJTclgfgwP2KC&#13;&#10;fUmOijqEHKkKsKiQ2yatAhmrrWkMFUczXBLDzYoY5urilHrloF/HUkOymrWuNAU+JHxWVTX353J/&#13;&#10;rIgn0xU8nijh7nDB0RjAxN3hfPYGc5V1SBQtErK7P6Tj/li+2m53Z3KrO4P9YR37NwtVVooAlo32&#13;&#10;dNZaU1lrS+NWf55SzwjwkEpnASZHgGWkRMEUgSsSoLvalqrCabe6sj4BLKJQ+VvAYrAIieXp9mGW&#13;&#10;jICV/dEivQ1qVG99kp9FAMtCSxoPNsb4j//nBwVYXj/YwfJGOF6BBUjAbXSiHkwa4KQ2qxmZ5MxW&#13;&#10;BLCIPSg9V0CKPsQ2M18C1PUhuGIREuhi+JphawDlcrwxTEPrFO3tA7S09NDc1E1RcSP5hQ3k5deT&#13;&#10;mVZBZlo5qdoyfPyysLGJxdwinLOX3Pn6jJ3KsTK6JLZLJ06dc+Sz4058ftJZyftFvn/JKhx7r0Su&#13;&#10;20dy+opYgVz44rgtRtf9FFwxsfbnqm0A12z9sfeJUcoVv5g0TGz8j65Ui53iyg1frtt74+wXgiY7&#13;&#10;G6+wBLXgFcBy+YYfVh6R2PjGEpFVhqa0kcLWITJrOtCWVeIao+XRZIeyCj2b7+X1xgjv7kzzbm+a&#13;&#10;93eX+fn+mhqxA32qXhHQIgqWvwcsAlt+fbrJb882+f2Ffv70XNR1m+q5fjhY5cXuDM82xnm+McSL&#13;&#10;zUE1DxZaDxUsjexONLI9rp/FoQpaKtOpLtSiy9Hg7umNpbUjZy9f5csTRgqw/OHYDaXQcAsqIS6j&#13;&#10;n4yyMXRVw9g6x2FqGURyZj2Pv/uZrXuvFWDpm9lWgGVgdpfemzv0je8yNH1XVTbP33rJ4qFFaP/B&#13;&#10;W777/d949vZPPP72V+6/+IU7T37k9v4bpWBpGFpAnmtq64Dt/Tssjg8z3d3K8oi+PehjwHJrslsB&#13;&#10;lvnOfIbqU44Aiy49kcvmHkrBctrIipNyfLvoxZnzbly3CKK/royV8X42N9YVYBEVi6wF7mzdQeqZ&#13;&#10;5bx/fWWTrIwC8nOKaKitJT0zg6jYeILDC7Bz1XDO1J+vTtnz9RlHjp13Qeqt//lLCz4/YcMfv5Fg&#13;&#10;cSe+OeXKZbMIrttr8E9sU3P5RhyXLaK4bpOApUMSZjYx2LoXEajtx84rGwuXNC7ZxiP7mqltIBaO&#13;&#10;dngGBuHhkYi7ewK29qHY2IVibhGEqakfdg5JOLtm4eqRg71DPLY2wbh7RhMVnYiNs7cCLNds/DA1&#13;&#10;c1fhq+ckE+6CqG9c+PK4LZ9/Y803px04Y+rF52dssQoLxiLYG9+scFySAjljZc1xU2uMbHw5YeLO&#13;&#10;l2etsAz056K7J+ccXdT3+2YmEVao5YYEn4a5YeJmj2dSEInNCcRWZpJQl0RSQyChRZ7E1/oRVuJO&#13;&#10;eJkr6Z2BJDf7ElTgimuCLQlNAUTX+BJV7UNCvaeCL9rmcHJ7kynML6S8rJyOylLaqgqoKdWRnJKE&#13;&#10;g5s/F6/aY3TRlLOW1zHzsMc13BfXUB8cRUkR5K7sQuaudgTGJbC6uM7U5BzdfYP0D96ks3sIN/fI&#13;&#10;o/e/ZOIJWNEDFi/Omvhw0shDwQ453nx12hXX0GKCtR3EZvaQVDBIWpkoWDyISGsjt3qazr4J2rpn&#13;&#10;qG+bIKekF01GE0kZTaTl9xCV3ERQXA0xGV3EZ/cRlNhMYnYfuaU3SczsJUTTynXbKL46IRDFkc+l&#13;&#10;IOGsHacuuquWoxsOMZhbR/DZKUeV5/JfvrbiuJELdh4paHStXDTz4YuT1nx+4YaaP5yx4LKrP9rK&#13;&#10;JNJaEpVqJUQXgmuiN9Fl0STWJRJbmUByg5bo8nj8cyPw0PjiEu2JdYAzZj52WAU64BbviXtSMFd9&#13;&#10;fLji4YWFtz9XHZ25YiO2IWtOX3Pgsp0HN3z88IwLxSHUF3MvN85Z2+IeHYpzbCguceG4xIZhF+6J&#13;&#10;d3IAwdkhRBQE8k+fZpYcKFvP271N9gf6ORjo58XSrAIsv79+xJ9eifJElCkPeXxrnu6GNIY7shnp&#13;&#10;0DHXW8HtqWaerI/w7uE+G1Mz3F6c5+2jbTXfPd45giFSnyzPo+bF/aNwWgEsqmL50DYk90V9IhXS&#13;&#10;CrgYgm1fPuE3eT2vH/LTi301Ald+//GVml/e/D1k+en5PX0Oy0eA5SelXnnBT2+kMvoJ714+PQQu&#13;&#10;H4JuxUYkwbgvHjxmaWZJWX2W5reUNcigYFlZ2lKZKhJcOz/5QcHyMWARBcr8zBILkr9yGFxrWND8&#13;&#10;I7gijR4CX5bmV5mbXWF8RPrmBbCICmZNhd5K2K08x6pYhA4By4ftNttr2wqyCLk2wJW923uqgu1v&#13;&#10;Acuzx894cOcB/a29LE3P8D/++iv/+ut7Ott6sbEPxuSaHNRv4BvhS5DWixCtG77xTmoCEp1wC3fE&#13;&#10;3MmcgkQNu0tT/Pd/ec+Lg0eMDc8TFFFIYHgxEfHVRCbUEJVYT7Smmfi0bpIyeknO6iVFclTyBpSC&#13;&#10;pLhyUrW1CEBJ10lo3CDZBUPkKUXJsF7tcJjXIR7o9Dy9LehjuCK3M/P6VKOLtLpIroUsfj8AFoPU&#13;&#10;V7/NL5WvifJgkKKKIVXvq7d3jOhhyuGiWUCLAbZIza4BsAwMLLC6sqlGEuKlpk5mdnycoa4uNSLH&#13;&#10;bK1t/WTq64b4eCor+0nLaFWKCVFN6KeTrJxOMjLbSU5q1E9iDXUV1QqyFOaUoUmsUJOUUE50TLF+&#13;&#10;YsuI1bQQq2n9ZOI0LWi0jWq0aRLkqg/YTUptJSNLDxNydBK22q1yTARE6H3oreoKoCh2xH8u0MpQ&#13;&#10;Uy2LWHWieRh6KyohpRoQRYaakSP1gEAUUbJ8yBgZPLIOfQxYBK4Yvkcplw7/5tKylKGTv6/k2HSj&#13;&#10;KxqioPQmReUT1DYv0Nq7TtfwLbqGNmnrnKexZZqqunGKivuprBigvmqQ/KJe8osHVBChKJHypUqz&#13;&#10;dJQ88eHrukjLbiM1s/UDXMmR2k4Jjh0lTyqnpSq5oPMQsOgrPD+GKx/vJwLm8kpG9CfpxUOq/ltq&#13;&#10;wMvrZymrn1OWF7HG6cMRe8gu1ttbpO1GK804GR3Ep7SQmNKIRlOt/s5aba0KSZS/XWqG5M20K8Ai&#13;&#10;kEVsMrkVU2pE0VFa1osmuVYBlihNHWGJdYTGVVHbMKxUFrX1YyrLSR2PZjeZm1pjpH+a9q4ZtOkN&#13;&#10;qjr4Y8BifNldAZZLV724eMWbi1d89RLla3oFi/EVdy6ZeqoRBYvAFT1gcSe1ZJKipuWPFCwTSuUk&#13;&#10;ShWBKQJXVAbKYRaKPFZUO0N50yJN3WuqTahCspLqJ44gS2HlpFKw5JTorybrSoeU3D8lW0KHu/XK&#13;&#10;qUPLofxulHXoELLEpbQRHFNHeHwj8cmNyL4l7VRiWRTIolQsJUMKsKQW9JCaWs/W+j63bj1gfv2A&#13;&#10;xY17LG/dV4BFoIZYg0TFsiwNQ4t3GBheJiapHK/ATILCCwiJKFKhttFx1cQlNx9ZAaMTJABcD1fi&#13;&#10;k2pUbahUh8rEJlYdhd0mp+qb07QZAoRqychqomtwkfnVfZZ3XzK/+ZAleU2b91lev8fs4g4LS7ss&#13;&#10;z60yu3xbD4AWdxid2OJfvn3yfwRYJINMr2DRtwgJYKktiqG5LIGqgigFVwSwlOvCaSwSwJLCzaYc&#13;&#10;OssLKctIIyM+XtmCRMEidiCBKwJaxCKkByyhBHoG4WDtjtV1J86ft+XEaSs1xyWX4iPliuH2Vatg&#13;&#10;4jRVxCdX4eOfjIWVF/b2AVw2deKMkS0XLjpjdMGJCxecMTVxx842AHMzN65ddcE5JAbviDjMHLwx&#13;&#10;tw/E2iMCp0CxCvlz0cyNC6bOWLmG4huXg52PHyZWjlw0s8fGNYiggDDsvIJwCgjHIywGJ/8IbDwC&#13;&#10;cPL15qq1PfYufni7++Pj6UdCVDwpmjSKC0vIzswlNDCKutJsCrMTiAv1Y3Y4hc3uLKZr4pmsijmq&#13;&#10;XhaAst6RyXhlAoNFUYyVR6kAXKl03uvNUXBFAmo3e9IRuKIsP/1Z7A/qeDCar5QrB6MFPLx5OGP5&#13;&#10;3BPligTfSjbLaJFSuDwYyePhmITI5iOhtpv9mapBSFqEtodyVFWy4d8I0NjoymCtPVXBnJWOFAU5&#13;&#10;JIhWKqSXmpPV/XsjomBJZ0nUK81aVfu8O6jjdl8e842JektRQyKrYknqyWSlM5WF1mQW21LU89wd&#13;&#10;0vFovITbQzp25TWLzWm0gLtjhdwZ/aDIEQCz2JrGg/VRPWD5f3/i/fMDrG6E4xdaTHyKvKfbyC3s&#13;&#10;UsfI9Nw2BVcEsIiKRW8Nks8SCab9FLBIDpYh5PZvIcs/Aizy+Zed30hOXi3ZuloCwnLU+947KIuI&#13;&#10;iHyiIguIjCzAxy8bW9s4rG5EKcAieVWycDh7wYnzl5w4ecaJL07K1V03jht7ceKSN9fsY7F0jsXM&#13;&#10;IUpVN5819eGMiRcXzLy4bu+HS1AkV629OG/ixBkTabPy5PQVyShw4eQVZ85ec1WtV66BkbgHhhOX&#13;&#10;lk5aQR42vuGcM3XA2FyUWSHY+ETiFJxIRFYpBS0DVPVOUTdyk5KOEUo6RsmoaGN/qJlHU518uzrI&#13;&#10;2+1x3t2Z4v3dpf8NYFlUWSsfq1cMtwWwCFQxABaBLT8+2OTHe6u8vbPEs81xHi0P8WxdD1cEsvw9&#13;&#10;YGlgY6SapaEK+hpzKclJIC42HBs7FyxtPgUs/3zMis9O3sDEPpEwbTfJhSPklXfi6ZWClWU4Wm0l&#13;&#10;z77/mbvP3jO78YSRpTtqRpfvqspmqWgWi5BsJex24RCw3Ln3mvd//isv3/2uAItAloNnP3P74K0C&#13;&#10;LL2LWwwt3GZy84DV1WWGq0oYqS1n42avqmbenR1S+SsKtEx0sz5YwWy7jpHGNAVYOuo15KYnct3a&#13;&#10;hwsmdghgOXHOQX3+yoUPM6sQ+mpLWZ/oZ3Npjq2NLbUG2F3fZW9rj/3tfR7sP2BjdZPy0lqqKuqp&#13;&#10;qKwkR5dDcmoysYl5ePhmYnzNn+PnnZXVRqlZjturfCtpahOgffyUK2fP+3DDLQ1bn3wCU/rwTeri&#13;&#10;rKk7F0y9MLUIUlahy+b+KjPjim0A1p7RZBR3EJFUhr1HghprlxicfZLxC04nJi6XqAQNgWEJSnWW&#13;&#10;qutGVz5CVf041Q3jaNObcffU4uqaQFBEJJauHlyz8eWiuQ/XzP1Vjpa0wZ275KGUNxK+KplcYhc9&#13;&#10;ecWdr846YB7ij1VEIBFVyWQN5hBeFodNmDfHTG5w0cGP87aefHbGlM+MrnPR1Z20rlJKp5tIacnl&#13;&#10;rLUl/jnB6AZTcUv2IyQ/ADeNJ7ZRLlgG22MWYINNhANuGncVbqtp9iO5JZDYGj807UEKsAQXepBS&#13;&#10;FE5mcQxDzVXc21rlZm872Tl5FJWUUVlZyWB9Jf3NLTTX1BIaHo+puTtGl64ryGJkY45DuAPuSc54&#13;&#10;aZ1xjXPBytcbM08fbHycic+NYXpyjp6+IfoHxxgcniA2Lptvztp+gCxiDVIKFi9OmXhz5pK3UpEI&#13;&#10;8Dh50QP3iAqCkpqIyewmMa8fbelNvjzmTrCmhcyKKUqbpyhsWiCvYZaM0n6i0xuJSm8kOqMHn6gm&#13;&#10;vCIbSS+dJqN0Gv+4NqLSBugYvkdZ0waB8e1ctQzhC2UDcuTzU44qDPfcNR8umPlhbhvFDcdEjp3x&#13;&#10;5LOvHfjjCTP+y9eWnLjsg6+UUxR1cOaSC98Y2emrmq3cuWDnjbYikaLBdEpGM0lpTCK2Mp6k+mTS&#13;&#10;W9OILI0jrioRz/QQLMPcuO5nz1WvG1zztsY2zImI/HCiiyKJLorCJSEUUy9vTL3cuWgtde52XLhh&#13;&#10;h7GNM5ft3bju4YlTeIBSrpi6OXHZwx6LQFfCcpJIKE4nODMB7+QQgnMCCM/3IakqkH8SgGEYQ9is&#13;&#10;Uqo8ucvPEhT7dP8oX0Ugy7+8fsyf3zzh+8ebrM+UMzdSyHRfIZtj9QxIHVdnDY9vbfL2wV3eP9rn&#13;&#10;128f/N389uqBeh55rk/mzRP++v4Ff/3+pZp/ffccmd9fyxV8fSaLqFLePbuvAMu/vX/Bv75/ruwo&#13;&#10;Brgi21++e8bPn0CW+/zw8g4/vH7ID9+94Ifvnqv56VDB8uPr57x5+pgfXh0qWN5KDos+g0UAi1Q7&#13;&#10;f/v4KWsCO6b1rT5ry7usr0gt8i6rS7dYnFtjYXqZuckFFW4r+SuT4wvMKuXKMvMKrKwolYt8rwGu&#13;&#10;KECy9EHBYlCvqMrUhXUVniuSvnGVvyI5LgtKyTI6NKMgy/LCLVbEIrSqV7B8ACw76uB6a+2WahNS&#13;&#10;AVeHcOXeXX0Gy8O7D3l45x4P7z1EAItYhHo6BxgeGOV//Nuv/M9//xOLs/PY2gdjet2LM5dt8Ynw&#13;&#10;ITDZk6BkV/wS9OoVqWl2i3DC2sOa4sw0dhcnFWD58dkLpma2iNTUEBRbcTRhCXWqQSghvYekrAE1&#13;&#10;muxBUnWSdzJCTtHAUW2xNOrIYlpyOeTqsyyQUiXjJKMHbYY+4f8fARb5/kxd7xFgkRMlASb/GWAR&#13;&#10;e0aesgINUlwhbT8SUHoIYUpGKSy7SUnFOAUKxOjVLIVl4whkkQYCbUYHCdoWErTNh9NIgraRRG0D&#13;&#10;Gm2dmiSpotbUkqytPxqNtomjSWlCk9JESros7A/hikiXxZ6S3Ul6RjuapCY0iY1oEquPAEt+dima&#13;&#10;xEo1KcnV5OoaydU1katrRlpg/nYycjpIE+osWQ6ZTSQfAhbZCmDJyO5EV9Cn4IOExKZmyUlpJ1pp&#13;&#10;2snqUIGqkkOi1CllNxV0UIClYBBRqYj6SGqrZQRIKAhTPHpoERJ1gJzQ/u8By8cQRgBLmoQH5+hb&#13;&#10;owzgRbYCckSNJIBDbFyV9bM0dCxT3zKn4EpD8xRlVfI3HKKofJhcuSJZ0I2uuI/8kgGycweV1Swr&#13;&#10;Z5BsXR85UrV8ONm6w99/bo9acAvM0RUOqv1KVyI/q/7Kp+SryL5lUDmp3JkSOXHTq3ck2NbQHCSv&#13;&#10;saRSDwhKqqeUekX2TdmPsgoGyJJ65jxpr+lH/g95P2TLe0KutOb3kZ4j2RsSsCi/ix4FBXKLB9X3&#13;&#10;ZhT0kit2o0qx2+hH7sclNxKVUEN4Uj0B0VV4h5WRllX/AbAYFCyzm8xOrDLUI41aw4RGFP0dYJEW&#13;&#10;IbEHnb/iqaTJAlguXPLmxqFFSNQtJuYBykZkACzSdnDGyEV53ivaVz4BLJKRonJSPgIsomAR2CKP&#13;&#10;55TfJKtsnPKmJZr6tqhpW6CycVpBlrLaSb1NSKxF5TfJLRU73yC5Rf3qGKLN7lbHDoG1Au9UDovA&#13;&#10;scMQank8VttKUEwd/lE1JKa3I7lJcvxIztaHFmdI9k7ZIJqsVqIji1lb3lNNQXNrBwqyKMCydZ/F&#13;&#10;jQOW1vZZXb+nWoT6BheJS67AOygTn6DsI0gibUDxyfVKvWLIWBKLUHR8hQogTkhpIC5Fquuridfo&#13;&#10;w2/FNiTKliQJ6sxqJl5bgyatlrGpW6ysH7Cyfpeljfssrh/CFQEsG/qWo7nlO8wu7DK3clcF3M4s&#13;&#10;7jJ4c5N/efV/Blikbej9i8f0tItFKJJcbSRNZQn01abTXJb4AbDkR+gBS20Kww1ZFKYmE+IXoJQa&#13;&#10;qTHxaGKj0URGo4mIRjJYNJFRxIaGExkYirujNxfOWXLZ2Joz524cAZZjJyXY9oM1yHDb1TOJmMRy&#13;&#10;wqIKcHOPUmDl5HkrTpyx4pq5XtkiFweML7tgfMkJe9sA3F1D8XYPxNk3nNDEJHwjonD2C8bMzg8b&#13;&#10;zyAuWLlxwzOSq7Z+CrI4eIbi6heh7EPSJHTN1ocbTt5qUWrl6ot7cCSOPmFYeVqh1eVjae2HjZ0v&#13;&#10;8WHh2Nq64ubsSUpiOhER0djauJCtiaeiMI3asnS0MeF0VUcyWR3PSGkUk1Vxqh1IGoIEnkimylpH&#13;&#10;prIJCXxZbkpSYbhb7WlI2KyoXbY6xc6jByx3B/SA5f5Ivspe2R8uRgGU0XweiDWoP+cIsDwYL+Px&#13;&#10;VDn3h3RHgEWAitQ0r3SlqKrmfwRYBKasd+rVMqJYEQWLKFE22jMQhcrjmUoOJsqYbEhmplHDelsy&#13;&#10;m+1abg9kIUBmujaWyZo4pcxZbE5jdzifrYFcFjvSWWzXsNSarKxJTydL2BnM5tZgNnfHC1WbkTQa&#13;&#10;3TnMlBFFiwCfnYF8Xm3f5D/++2v+v//1g8ras7oRhl9IobIDifoyr0guFrTzCWDJ/gBYBK4YmoRk&#13;&#10;m67OHfpVTXNWQQ8ySr0ix+LCD1ZPg3pFoLBYGovKuiku76KorJPopCpCY0rxD80nIqqYyMPxC8zF&#13;&#10;3j5BD1guu6t8qi9OWHPivJMaASzHznqoOXHBCyOzYK47xGHpkoi5UwKnTOTqsxvnTVwws/chKCkZ&#13;&#10;76h4rljKAteZ81ddOHPVjbPX3blo44upvR923qH4RycSrtGSkq8jKi0fv+gErjr4cvqyCzYuUcRo&#13;&#10;S3ALSeG6QxCxmYVU97TSMDJOQUcv6dXtpJa3EptdTX5TH4+nu3i+3Me3G0O8uTWir2s+mOf7vVl+&#13;&#10;2p/jt/uL/PbgY4uQ3P5Q02yAKwYFyyeA5akAlg1+PFjhu70lXmyP8XilX1mDnm/082JzgAcLbezP&#13;&#10;NKrZmWhkZaiW4eZC+pry0WXGY21rz8Vrdlww1c/xc2Z8cdyEz4+b8oevLfhnWbiZ+uEX30qynK/o&#13;&#10;egkOzMbBOhptUhlPvvuBx2ITOnjF3O4D5m4/YPrWfWY39fXMkr8ibUIyc+tPVU3zzt1veffnv/L8&#13;&#10;u9958uo3Hr/8mQcvfmHvELA0do8wNDHD7PIKw13dlKSm0VFaxeb4AHvzI2ruzA9zd2GU3Zl+FW47&#13;&#10;3pjBUG0yvY0aGqo0JKUn4uoZzpXrTpwxvsHxM/aYXg/kmlkQNvZh9FQXszLWz/b8DNurt45U7KJg&#13;&#10;Obi9z8MHB6yurNBY30pdTTOVFTXo8nVk5+aSkp5PcGAyZ4xFBeKkAMuJC26cuujGFwJWzjjx9UlH&#13;&#10;vj7uSEBcCXXdK9R1L1PVMUdd9yT1PVNUtN2kpnuG5qFluia3GV29T9PwEq1jq/RO79A3tUvv5A4d&#13;&#10;Y5t0jW/TOXGLgdnbTM9tMzq+SP/QFM19K3SO3aFrfI/BqV2mVvZpaxsnLr4USwdv4pPiycrMokBs&#13;&#10;a4XlBEWnfQAslz1Ug5y+5caKb07Zc+6aB9+cc8TIyZlLHq4kNKVRsVRC9nAO3hlhnLexxj7aD+vQ&#13;&#10;CIzsPRRwOXnNhhPmtlgE+pLXmYZ3gg/usV5UTGbjlR5ISFE42T2JBOhcMfUzwynBGnetHVd9bLjm&#13;&#10;a0dAdgDhxW4E5bsQX+eFT4YrIXkupJVFUFSZRHd1MZtzE8zfHKSsvIKyikoFWPqbKhhsaqSzvpGM&#13;&#10;9CzVfnXGyIKvjhvxpfFFrjjYYOHtjHO0Ny5RnjiGeeIQ5oFjqBOWHoHMTc0zNjrO7PgCc2PLxEZm&#13;&#10;cfys0wfAcumDiuXkFS8FVT4/aYeour4574CFcwRBSY3EZveQKOua4lGOnfYhNLmV9LIJ8uvGSSuf&#13;&#10;Jq18irzaMRJ1bQqwaAtHCExoxye6mYD4NjW+MS14RbaQXjxL7/hjSptWuOEYx9ffWPLFCUe+POPM&#13;&#10;uaseGJv7cuWGZOpEYGTiw4mzXnz+jQN/OGbBH49d5b9+Y8k3F1w5J/amiw5cvqEPmj953VXZG91i&#13;&#10;vfBI8sc/N5yMtjRSmlIIyosiKD8Kv5xwArLD8M8IwiLADlNPK6yDHQjThaKtSSC3PY30xgSiS4IJ&#13;&#10;KwzFPiYYEy9vLju4cc3LE3M/b+zDArAO8sTIwY5LLg5cdnXExN0JsyBH3DS+JJamoSnLJL4kidiS&#13;&#10;eRl5FAAAIABJREFUEGJK/EhvDKakP5J/kswUNa8fKkWIwA/JThFb0N/Onw6/9pfvnvLbqzu82O9h&#13;&#10;Z6mBucFy9mfb2JloYmWsjV9f3OO7+7u8ubfNry8P+OWFBN7uK6uOKFSUSuWFPqdFslhUCO0h6Pnu&#13;&#10;3m3e3b/D+4d7/Pz0Nr8+l+0u3z26zdvDEQnoq0d3ePNwh3ubCzy6s87+5gJ31ma5v7PC3vosL+7v&#13;&#10;8GBnjZ2lGfZXR3lye4rnByv88Pbp0fz09rlSrAhYefX4EWIT0luGXv4dYHnz7DmbSxsszq6rjJT1&#13;&#10;pVvcWt1Rs7WyrYDJ/Mwq05OiNNEH2kruypxAl2kBLCsfmoYkq2VmRT0m/2ZpcUM/S/rtogrN3WRh&#13;&#10;boOZSVG8bDA7tcDMzIqyCt0cnkMAy/TEkrIHrS3d4vbGHXbWb3+iZLm1to00FEmLkAAWCbg92D3g&#13;&#10;/p6hQegeB1sbKn9FLEL3bt+lraWb6fEpBVf+57//xsLMPDZ2esBy6pI9ToGOBGg8CdS4EJjkoCYo&#13;&#10;yQHXMAdsvWwVYNk5BCzvnzxjbf0ulQ2jpOS2fgAs8TXEJLcQm9JOfGon8WldJGX2o8k6XBRldh2p&#13;&#10;KiQIVpvRpYBKSmaP2iandCGjTe8mPb0WrVSXpjarkdA6tTjVDejrlAsHyJZGFl2nsmDo1QQfclSO&#13;&#10;IIooGMr0ChYJUP0YsKgsltIRBVMEtMhCWhbEBsVCXslNfVX0YTCrVBsLaBDAIDDIAAbkZ0lKF1DR&#13;&#10;czQZYpU5nCyl1JEF9TC60lEq6udp6bxFTfOyghLabKmW7FGLwKSUOuora3j1dJPcrDLiNAJKBH5I&#13;&#10;pXW3frK6VP2zVECnZHWTmiWwpIc09Tr1C3N5vpTsXpIzu9HI60ttJzG1DU1ah3pdkoUiP09SRidJ&#13;&#10;mZ2HfnU5GR1UC1rJWZGMiyPg8Z8BlqJRxKKRJk1CeYPkFjSTk99OllKh6MOLP1avGG4bsllkwWv4&#13;&#10;PcrW0MZkqIEWyPLxSDaMALPC8mFKKkfQiXUpp1PVdGrTW45sTkqZo+smU0Bedr860TLAFcM2Wyqa&#13;&#10;dVLTOYBOAmold6WgX1nEcgul3lPvzZf9Qu0bpTfJLNS32ggoECgo2R5yEi6VzBJue9RiVam3EUlu&#13;&#10;i/wsR79H+R0p6CeNQ5IrogcOCjrIfipKD1XrLAHD/eSXSabLCEVV4xTWTJOv8kz0gCW7dFxBhMiU&#13;&#10;VoLj6/CLrMTRR0ecpvwfAhalYOmbpq1zmoyclk8Ai1+QDjunBIyueHHWSEJtvbgsqfKm3piZeHPJ&#13;&#10;WEL3AjCzCeP6jRAuXPXm9EVXThu7cMrIHU3eAOVtHwGW+gmVs2KALPL7EtWK3BdVi2wziofR5A2S&#13;&#10;XjJGXtUUNe1L1LQvUNWkhyxiFyqqnlSVz+p5xN5XMqDeM6JWkRwWASmyLxnAilKoHIIWUbkkpnUo&#13;&#10;yOIXWU1cWguarC59DpBAmeJ+BVhSMptJSqhkbWWPlY17zK8dsLBxj6XNewq0LEj2ico/OWB67jZJ&#13;&#10;abX4hebiG5yDf6hOhdQKXJFJkLym9NZDyNJMQvIH1UpMar06aYlJqydOo1e2hMeUIpOorSFBW6Pa&#13;&#10;siZnd1jffMju7ecqzHZ+WSqYDxRoWVq/x/zqAXMfzfzaPWUVkhyWobF1/vr+JX95/5JvH0qD3B5P&#13;&#10;DvZ5/uA+jw9vi2XoxcP7RxYhASzfv3jMzd4mcrWB5CT7UZEfQV1xjF7BogunLD+C8rxwWktiGaxO&#13;&#10;Ybg2k4pCLSkJoSTHhhIXHklceARJkVEKrEiDUFxYBNEhYUQFheHvGYittYdSmZw+Z60Ai9iDJIPl&#13;&#10;xAn96FuE9LBFqkklO8DMyo9zF6W96jpfnLjGeWNHzCz91Jw3dkBGAIuNlS8uDn4kRoVRlZ+BlX0w&#13;&#10;nsGRqhHoqq0HprZumDl6cumGL3b+cVy29MTEykvBF2kTkvEMDMPcyZsbrr64BoThGhCBlUsQVm7e&#13;&#10;2Hr4Y2Hjo5Q0sUGSreGAt7c/MZExON4Q6BJGuS6dguxE8tIT0UYHoA2w5WZFLHMNGhYbNSzUJaiR&#13;&#10;liBp/BFbjtQxLzQkMF8fz3xDvGoSutOXoVQkG22pyIiKZbsrk+2ubHZ7ctgbyGNvsIi7vVncG8xV&#13;&#10;IEUAy/1RfbPQk9kqBVjksf3+bO4O56r2IGkRWu7QKhiimoSG87k7UsDdoXzuDOi41Z3JlgTt9mez&#13;&#10;3ZejbDyyvdWdjdQ+i0ploy+XiXoNk/VJzNXEMV8bx05vBgvNSUxUR3GzIloBloWmVHaHRDWTcwRY&#13;&#10;Fls1bPdk8mxKD1gE8jyYKePeVInaPpqrUJBIclkE7qx1ZPBwoVsfcvu/fuCn14+wtArB3TuNyIRy&#13;&#10;ktLrydIZWuaajhQseiWmIV9F3zgonyFygUAdh+UzXFSzh3DcsBWQYgArhq3ha/nl4ypby5CvJfbP&#13;&#10;6MRGwmPlfVxNeEwV7h5pmJuFc/166AcFy0eA5fh5B06cl8pmL46d8+Cr826cuxZIaHwuV2wDOWni&#13;&#10;opQqRiZOXDZ3wy0kEmv3QGw8Arlq54GxpQsXrLwwvuHDZVtfLFwDcfIPwdrLG9eQEBJyywlOSOaS&#13;&#10;nRcWrgFcdfLgqmMYgXG5uAZr8YzKILOunb75eRqHhsipqiK3uZO8hmZyq+opbR+hsHmIJ/PdPFvu&#13;&#10;5dXWoKptfrc7xputYd7vjPOnewv8fv/vAYtUM0vuyt8Clo9VLKJg+fnhBj/cXeT7vQWeb/bxfLNX&#13;&#10;zZO1bh6tdHAw28ydqUZWh6vpaSimqiiXuNhEPH38OG50jf/rKyP+cNz8Q57D11Z8JsoVGVUxKzXv&#13;&#10;dvjGt5Cok/anHoICcnC2jyNNW8GjN+958v4X9p6+Y/XgKSv7j1m+K4qVZ8zfkprmZyzsPGdu6wnz&#13;&#10;W08UYNm685LXv/yZh69+49GrP/Hg0SsePXmjQm43tp+yu3NAb183K0tzjHT2UK0rpi6/jIXBriPA&#13;&#10;sr8wyqO1CfYXhtkZr0MsQhPN6Qw26wGLNkuDq79koNlzzliqbe24YuqH6VU/HJxCuNlSy/r4INvz&#13;&#10;02wvr+oVLJu77O3c5uGjPR493uPO3hZNDW0KsNRWN5GTV056dhVp2dXExGRhdNldAZZj55yVfUMs&#13;&#10;HKJeuWgSi6NPNV6RbZQ39LFw+znja4/omdhlZOk+ffP3aJ/YpXPyNp3ju3RN7NI7s0f39C06Jzfp&#13;&#10;mtxiYG6Pgfm76vFO+d5x/QxPbdPZO0xrZz/t/TN0jq4zPLvNwvZjFnceMzd3i472m6SmaggOCSEq&#13;&#10;OoT4hAiSkxMICQvD6Ko1J87Zq9dpUK/I3/nEWalydue4kRN/OGeOsYsLCY3J1KyUEl2VwFlra5zi&#13;&#10;fYgsjyK8JAan2GguuXhh7OSJQBYzdwcSSiJxi/LA0tuB/L5UEqpjiSiNJKU1FutwW676WeCeYo9P&#13;&#10;pjNGDpZYBDoQWeZFYJ4Tzkk2+GQ6ct7GlNS2GApaE+joLmCsrY47M31sT/bQWllCYW42JXm59DY2&#13;&#10;MlBXQWd1JdWFhSrwWlqv/vjlWb46ZsR5M3OMLCzU63II8cApzEuNW6QvTiGeLM0tsTizyObMJlsT&#13;&#10;t0iKzOX4GWfOXtJbBU9elEYhD05d8uD0RXdOXHBFD1hE1WWtFEehyc3E5/aSlDdASvEYx097E5jQ&#13;&#10;SFbFBPk1owquZFZNU1B3k7TibuKzW8ir0atWYjIHiEjtJTqjnzBtD36x7QQn9tHQfYfeiUf4Rpby&#13;&#10;2WemSmUk+9UlS3/OX/PlrKkvl81DuXQtiLPGXhw77YxA52/O2mNkqg/klSbKi1b+mDqE4uAfwx/P&#13;&#10;2XLyujOXXR1wCQ0mvCiWosFcpVwJEDuQNgDHGC8cojyUZSc4KwibEEcco1yJK40mpS6RlNpEokuD&#13;&#10;iKv0J7LEF6+0UCyD/THx8MIxPBi70ECuenlgHeylwMpFZ3uuejpj4uaETaQrUaWRaKtSSalOIKsp&#13;&#10;irzOGBWsWz4URXCGI//0aGeWo9me4dH2DE935nizt3w0z7dm+HZ3npe7C9yVN//aBPc2p3m8O8+j&#13;&#10;nTmebE3wcmOAbzcHebzcw+3pVmZ6KpjvK2esLYv2yiRaipNozc1irK6c8eZqOqqKGWiqpK++nPbK&#13;&#10;IgYaK+isLCE1KIbsyCTqc3TMtqWx0Z/DzmgBt8Yr2RqvUjPXm89st47xwU7aqwupK0inOi+V5vIc&#13;&#10;GkuyqC/KZKC1msneZia7apjsrGS6p5q18bYjuGIALQJU3r98yusnj1XIrQGwGNqFfnknjUJvePn4&#13;&#10;CevLGyxOL7E2v8b26vbR3FrZZml+k/mZtU8Ai0G9oiCLKFgkp+VwFmbXVdit/Bu5Lfkthq+p7dwm&#13;&#10;M5MryhIkKhfJWpmcWjoCLMMDU4wNzbIws4EAljubd5SKZW1pm82VHTZXBK7IfFCwCFyRkYq2+3fv&#13;&#10;8eDOXR7cvnOUwfLy4Usa6zvp7R5QFiFRsQhg8fVPUHLrE+ftcA1xwT/JgyCNM0FJ9kfjGmavAEtR&#13;&#10;Zio7CxNKwfJk7wHzs2uMDM+p0FD/0AJkgiOKCY8pU8GNETHlRMZVEBVfRZymHk1a899NUkozCRJG&#13;&#10;mdRIfGIDsXF1h1NLWmo1ySn1R5aXtGx9/bGcIInCIlcAi4TV5XYqKPKfARYBJgVlEn47SJ7YRz5S&#13;&#10;sIi9I89wkiXtQYfKFgNgkUW1wBRZ9MvJmag58kpvqpEA09q2VTU5xaOqLUcW3IYTMwMUEMWDQe0g&#13;&#10;gbB5ZTcpr5+nsWNTZUyoCmBlGelRoVGJKXU0Vtfy6skGOZliBRJPebcCPdosqS3uUWDEYP+RWuhP&#13;&#10;Jltalz4dbVavCvyU0E9pOfr4efSApeOw6UcsOv0KaMgiWF6rwIGPAYH8HgzqFYONKFMAS54esHy8&#13;&#10;lRydDJ2oBnrQiF1MmoQ+Cr1V6oOP1CsCWARcKXgldqP8AWXlEDuHLKBl8SyLZvl7KABTOKQCDZPT&#13;&#10;WvUgLr2NDJ2+elNvfepU99Oyu46UKwa4IltREEnYbs5HgCUrr1cPWIo+ABbZH2Rk/5CmIPkbCxA5&#13;&#10;+luXjvwdYBHQIsAlr3RUBeXKfit2OAFE8jyyb8k+K2Amt1RvoSmuuEm+QAjZJ6XOWFQb5SMUVIxS&#13;&#10;XDNFce20mqLaWfKrZ5RVKDG7l6j0TkISGgmIqsbRM4v45Ir/HLCIRah7hvTsTwGLKFq8/VK5bOrD&#13;&#10;iTM2nJBa0DMOmJj5YXbFm8vG7lw1C8DCLgJz23AuXvfl9CVXBVlOXvBQgKWkefEw4FbfIpRfpbcJ&#13;&#10;CVgxzJF6RX5/xcOkFQ6TUTSkYJW8T5p6NxVkqWicprRBAMu4AiwSqizPITDryA6Uf1ibLvuKVDUf&#13;&#10;7SNd6r7AL9lfEtLbCYyuIUpTT3xaq77NKrdXX/mc30OytpZkTTWrK3cVYFleP2B1+yHz6/eYWr7L&#13;&#10;wrooWvbpGFwkLb+bkMhCwmJKlPVHjm/x2ibitWJFaiAxtZnEtBZlEYpPaT5SrIhqJTqtQS+7TWtQ&#13;&#10;WSyiXBH7kEx8ciXpOS2M3lxic+seO7tP2dy6z9r6HRaW95hb3md+ZZ+pmVtMz4tqZf8Issws7TE2&#13;&#10;scHk/A4jI0tKJSqA5eUhYHl6sK+qmqWyWWCLQBepbjZksBgAS39rOZmJXuRq/agujFJTmR9BUVbI&#13;&#10;UQaLAJaeiiQGazKoLkkhOzWK1MRwYsMi1AhYkeagmJBwpV4RwBIeEEKgdxABXkH4ewZhfNFOZa8Y&#13;&#10;X3Dg/AUJvnXk9Bl7jn0Udnv8jCMnzjmplqGvT5rz+fGrHDttyWVTd6W6vHjFlXMX7Dl9zgZP12B8&#13;&#10;3IOoztXRXFJMckwSTm6JquL2mrUXxubOWDr7YOHshb1nAOYuYZjaeXHa1J7zV10xd/THMyAMp4AQ&#13;&#10;pXjxCo3AxT8Mc8cArtv7Y3LDkWt2zli6eHLNwgUPG3cCAsJIT80jLjqGlIRkSnV5xEdFMdyqo68h&#13;&#10;m/T4ICKcLNjszGa1LZ3VlmQW6/WAZaVJlB/6Vp/trnS2OlJYkIah+kQFIHZ6MlTVsihdDIBlq0Me&#13;&#10;k5DaTO6OFHF3qECpVhRE6c1mrztTWYck+PbhYjn3Z0rU1wXASBbLbk+mUsVIjbM0CUkYrtiHlIVo&#13;&#10;IIe9nkz1HHflufr1Vck7/TmsC3AZKmCrI4vtnhykXnqiLonxmgTGyyKZrIjmdn8Wt/qzmaqLU4Bl&#13;&#10;pDSapeYUtvtzWelKZ0m1DWkQwLI3kMOzqVJVxbwzkMfDqXLujpWyf7OMg3HJZhFLU7EaCcV9MN91&#13;&#10;BFh+ffsYK6vQI8CizWqktEJUsc36fK2MRgVZxOZqyFTJKfwAWOQz2fB5JpDbAE8MWwkoNxzTDVv5&#13;&#10;mpwjfAxYxCYrn4FJae2qQTEirobopCb8AnXYOyRgYRmB8VUfThg58dUp2yMFiwCWr8+4KouQhEFK&#13;&#10;w8c1+0D8I5K5bO2Nia0PxmZunLviwJkrthhbOOHgF4JPTDwXzBw5efkGZ0ztMbF1xzUokoDYJOy9&#13;&#10;g3AICsHWz4+g+CSl3Lrq7IuNTzCB8fF4RUfjGqYlVleFrrmPkp4RKrq6KW1pISE3l/q+VvpmB4lJ&#13;&#10;Sye9tIiI1LxPAMvrzSFer+vn2VIv727d5LeDeX79BLIsKxWLQJaP81gErhhGlCwKsDz6AFgeLnfw&#13;&#10;8la/AixP13t4vNLJ7mQD0z1lVJWkEhwquR/+XLLw4YqFg6rUVYDlmPkHqGKAK4eARRbhJ8654x1T&#13;&#10;R1zOALqSCbwC8rF20qjmk9Wdp2zefsqMQOvVAwWr5faCBJvvPmJh56Gaebm/80gBlo3dFzx7+wub&#13;&#10;e9+ytvOcnZ377O8/Ye3WY2ZXD7g5OsGtjRVub68zPThKU1GVAizjnS3szAxyZ25Yzd35kf+ftff6&#13;&#10;buRO0zT7T5ju6epOSSmTjmmZ3tB77703IAEQJOgd6L333nvvyaRLw3SSUlJlSVUyVdVdY3pmdqZn&#13;&#10;Tu/p3dm927189nw/EMxMqXpmLvbiPREMgCABBoiIJ97vfdmbHWB/qonN4WrmOgvpqDeQrNWSYIjG&#13;&#10;TlpPbjtx8Yo9p8/ac+GSJ9eu+2HnEEpn/wRbU6NmwLI4x8N1s4tlf2ePZ8/NgGX34Rp11Q2q6Uqq&#13;&#10;xPOL6hVcMWRVEa/J4/odf7UvfnbJTQGWC9Y+nLvqxWXrCNwC6tCVLmAoqGd+64iJtedMb7xicuMV&#13;&#10;A4vP6Jg6oG18j+ahHbqm9umbO6RrygxYzJDlIR3ju7QO79AxboYrXRO79Ixt0Tk4R+fQAp3DS/SO&#13;&#10;rzG3dcTmk685PPqGtbUDhgZmSU1JxtnNi+Bgb6JigoiPjyQsPATr+7YqTF/lexwDNAVYLrpx+b7Z&#13;&#10;wfKXZ27z0TUHXJIkQ0WPoTMd5wR/rP1c8NIHk92rR9esxTY8nLP3nDl7x4b7Ps7ktunQVyUSmB6K&#13;&#10;R2ogyVUJ5HTr0bcm4Gf0JakmkPSOWGyjnbkf4kxAVhCRxV5El3iotqArnre47H6NG343SWsNo2Mw&#13;&#10;n7mBZp4tD3O0NMJYSzWFmekUZWXQVF3FZPcg3dUVlObkqtDrD87Y8qsPL/PXp85z+uINLty6zy1X&#13;&#10;RxxDPBVccY/2JyAxlKDkcNYX11lbWGN7fpvD+UPqits59bE9568Gcv6Gr8pduXBDLnp5KwnkOH3B&#13;&#10;TTlYTp1xwMYtRtWXa3L7SMnpJaN8CqurAYSkNKkMlqrGASobRyivH6KocoD88n5K6sfIKh8jMWtQ&#13;&#10;SV84QVb5HHEZfQQltpGQMYKpfp2OkSf4RxUpwPLZBSesrnsjo44CVy7cDODa3XBu3IvE6qoPZ63c&#13;&#10;VS7VuUteXL4bpsYib9hHccMhDGv7UC7e8cMxUGq2fbB28yI5N4WijixKR/LJ7cgguSwBL40/bon+&#13;&#10;uMT74J0SQIIplgRTHLpqjXKvBKeH4KcLICwrmJTaUAVYPDXeOMQEYxsegFdyBK6xEVx1d+emtzt2&#13;&#10;oT64xgTgGOHLHT8P7gS7EF0UQXJpBOl1UWQ2xZDTEkvpQCyGKl8isj35i4aiJNrK9e+ps8LAYFWO&#13;&#10;WdW5dBTpme2oZLihkMEWk9JIexnTfXVKs91VzLcVK000F9JakalCpjqqM2ir0FCaFU5pRjRVulQq&#13;&#10;UlOoMxqoLch+T3WF2VTlZCq4UpySTrvJxHSLjpmWVBY60tgcK2NrvILNsXLmunOZ6cxmqiObhooi&#13;&#10;KrJ1VOToaanMoyo/nVJjCg1FRma7a1nqb2SkycR4ewU7cz38+O1rfv/da374zVd8/0YahF6rcNs3&#13;&#10;X7zkxzdvQ2/Ntc3f8ONvvkHWnz9+ysriugIsa/NrJ3BFQMvOmhmwCCiZnV5EnCsSbDs/89bBIpDl&#13;&#10;5wDl3TGh924TCPMOYFFwRbJXptdVNfPkiNS2TquchJmxFVYXt9g7drAIbJGRpcV5c1ORQBapcH58&#13;&#10;3B5kBixHPDt4zLP9QyUJuf36xdcowFLXSndzF//pTz/wv/2bnxgfnuCBTQAffHILq4sueES7/3nA&#13;&#10;Ei0OFgcKM9J4+A5gaalrR5tYSGSIEX8vnVJwgI6IcB3xsRkU5ZcpFReUU2qqpba2y6yaTmqqO5QU&#13;&#10;9Onspr+rh+WZSean55UOdtYQPXq4oWp2H+9uMje7jGRqvAtYcmS+uqAHc86KNLq8hSSW9XcBS6YK&#13;&#10;t5TGITmBldEhs2RdRkGkzlGW4jqQViGLBLKoAzN1gjysGnUE8pTUzKqcDYEO4vaQE0C5Uq9OwKXK&#13;&#10;2DSqGncKJehTAteOAYucDIoTQk7+tNJycgxYktJbSdbVHAOWLbKNpf8CYOlRTiBxzrwHVwS2/Ayu&#13;&#10;mL+W0KouJeUcsoCarG60WZ1msHM8QiHwQpqC5HctqBhX6+9d/ZPRneMRIVmq10ZOkgukyeV9yGLI&#13;&#10;G0SXM0h6Ti+pxgGSMwZIyZST3j70x7AlQzJ6jsHKu89FXhNpiBLJa2SRjIZYHC8CYgQ0ybhZVn4f&#13;&#10;ydp6DJktZBe8D1kke8UCVmQ0SBwvajxLnC+ZHWTkiE28n3zTAPnFkg1kzvqwVDJLQG1useS0DKma&#13;&#10;YYEE70pO+uWKaHH5OAJJTJUTZieLqgaXditx4Yj7wrzfydiT2RVjdk2pMajSUZXhIoBFDujVQb3k&#13;&#10;lJSPUlgxTlH1FMU105TUzVLWuKACYk318yRn9yjAEqVrISCiFDfPTAVYJCdEMlgWZjfNY4snGSyz&#13;&#10;1DaMotHVEhZV+F7IrY19JOcue6j55s+sXLlvF8PNu4Hcue6nAMvNW0HcsYlQkMX6fhAXrL1OAEtK&#13;&#10;bh+5lZPkVEyRXzWrxpgKqszuE4tjRd4fltdN3ieybtmm4GTRIPWd61S1LVB6DFiKKkcUZLI8hrzW&#13;&#10;8v76BWQRuJIjDq92JQFh8jPE5SL7kLy3QhNqiEutVZAlNbOd1KwOUoytJOvrSDPUsb//OWubR6xu&#13;&#10;PWXr4BWbB69Y2XnG3OohQ1ObpOW1E6dvRCqWk1Nr1TJJ23CStyLBtuJekQajBK0E3TaTmt5Aano9&#13;&#10;qYZ6kjMaSRKl15OiM3+/QJbYpDLlKBqa3EAcKg93XypJFfPa5iOW1p8ws7ivwIosBajMCWBZlYaj&#13;&#10;QyZmdxmZ2mFy/pCR4YVfABaBKgJUXhweKMAiXwt8sQCW371+xW9ePaW1OhejAJa0dwFLLKacSAVY&#13;&#10;KvJj6K/SM92Qw2RDLtUmPempkWgTw5WDRSCLABZxsQhgST52sEQEh+PtEYy7SyBuzgFcvuLIBSt7&#13;&#10;7t6UtipfLlxx/wVg+fisE5+esef8eQcuXHTi3AVHFYwrzVYyFnT3ni/eXhH4+SRgc9ubIFd/kkJj&#13;&#10;0EcnEhWaiLt/AnZuYdi5yNhPILfsvbnlILZlH+zc5WQ2kNvOAdyw9cDZM1w5WAJCo/CPjEEAi29E&#13;&#10;DC7+kdi4h3L9vhN3HN255+KpwnA93f3w9gogOjwJTWISek0KeRmZJEf6k58WS54+gezUOOytLtCb&#13;&#10;H89BXwErxw4WGRFab9ErwLLZJpDFoJwgc9VJLDbqWGrPZLk9k6UWgwqR3WhNQyDMw64s5V4RF4u0&#13;&#10;8ByNm1RTkAIovdk87s1WwbbPFso4mivlyWSRGbAM5ar7SXaLNAlJdbO4ZwTEKBgj+S2Dueq+Amme&#13;&#10;CGzpL1R5L+KI2evLYqc7g4c9Gez2Zipni4w9DZpiGCwOZ7IyjkdDRTyfq2SuxcBkrYapqjgFcw76&#13;&#10;c1RIrrh0ZERopU3H51MmvpwuZX8gn53ePA6HixVYORgpY609k86yVA7HiziaLlePtzfTzP/9j9+o&#13;&#10;EaF/+odfY2cXha9/lrp4k5bZREX1sAqjl6DbFEO9er/ps1ox5nWr7JVsGfs8dkFamvDks1xAd+5J&#13;&#10;i+CYgi3iYJEad1mKVCNc2SimChlRHafwWAnaRpK0jSSmNhCdUE10Ui3x2hb8QrJxdE3i2vVAPrGS&#13;&#10;cSA3Pr3oxmcX3ZU+tZJ8AueT8MkPzrpx3ymIG3Z+uAZEE5Wkx9Enhgs3nbl01xnvqDhiMjJw8Avl&#13;&#10;rLUd567bYSWtV/edsfMKxN47gjsefnhEReKfEEdoQhzuoTLSFsp9r2ACYhPV2FBNZytFjbWU901Q&#13;&#10;NThFaqGJ1r5uhiZGKKmvZmJ1ivKmemK1WSSn52EsLOfL1T41IvSbnRF+vfkWsvx2d5IfD2b5/dMl&#13;&#10;/nC0bNYzC2BZ+ZcBy6st/vhqk5+erfPd7jS/2ZnkaKGLl6t9vFrr48VKLzsTzfQ3F5GUFE1waBB3&#13;&#10;HX25+sAHa1s/rj/w4m8+u81ff3KLv/3swVsHyxlbTln0sS0ffGyPlXUgzsH5xGfK6OgYdu5pXLkb&#13;&#10;iYt/NoVVw8Sn1eAenIVnaI6SS6CR+PR6jKZuShvHqO2cpLF3htHFPZa3Xymo8ub7PzK7+Zyp5ccs&#13;&#10;LG6xtLjJzMohs6uPGRseY39vn93tHeaHJ+krb6S3tJ6ptkZ2p3tZHW5loa9BaWuik+2JTrbGO1ka&#13;&#10;kmw8A5nZegVYbD3dsL7jxOVrDpw+Z8+5i24KsDg4htE9scDG5CgPF2fZXZrn4eq6CrmVHMY8bq8t&#13;&#10;AAAgAElEQVQnjw958eIxy4vLZGUWUVxST3VVOwXFdaTnVJOWU0N8WqkZ+h2Pq1245q1GgZXbwcoD&#13;&#10;O9di9GUzaIxVLG0/YXTpsYIsM1ufM7zynM7pQwVZOibNLhazQ2VXOVgEsIg6JnZpHxft0TP+UI2r&#13;&#10;yshq3+i6givdoyuMLe2x8fgr1cIkgGVx8SE+3okkJMTj4e2Hn68bQUHeBIUEEBgcgIOrG1bXZITJ&#13;&#10;6cShZAEsd12D+ei8M+fuunD2rgvWngHYRQfhqQ1WbpSwvEhu+LuSUB2PaTwTh1hfrL18OP9Aqpxv&#13;&#10;YxfgSlpdMlXTOXjrgnHTBGDsTiFnOBVdWywhuW6EFbjhoffBU+eLrzGQ+LJQ4it9ia8IIzAzHGsf&#13;&#10;G+xjbfFNd6W2w8jKbCsvN6b4fHuB2c4GKvKyFGQpK86nt7mV9ooSdMlart2WwGsbfvXRDf7yb85x&#13;&#10;6rPbWN1z5r6PLzaBHtgEeOAa4Ut0WgwJxkQSi2IVYNlYXOPhygatDR2cPufEuSsBysVidTMQ0flj&#13;&#10;B4v8XT+xclehs5L75OCeTGxah2oRSs3tJ61kjKs3ZZSuAYNphNbuEUYmlmnrnqKqaYyiqiGq2qbJ&#13;&#10;q54gOWeY1PxRsivmKWvZJL9miUhdN5rscbLLFylpkBGhRD744DafnLVHMnou3JAsqUAu3g7kpm0k&#13;&#10;1rfDVCPlxWtmyHL5RgB3nRN54KbB2iaKu06JRCQXcMshDO/wVC45+HLfL4zGsQI1ypVcnkiAPpDY&#13;&#10;gmi01RJQnERwVgze2hAi86LQVSeT1awnpSIRX20AQenBhGaGEFscQmxRJL6pgdiGeeGhCSM0LwFf&#13;&#10;XQR3A5254++Ic5QPvppQ3ON9CEoLJigjGE15OAlFQeS0xmGojcTYEE51XxKRmaHoq0P4i5aSFNrL&#13;&#10;dbSWaU/UXJxCfXYijTlv1VaopT43kbpCjVJ9kYaG4hSz8pKoz4gxKyeJ2mK9UnOZnp5aLd3VqQzU&#13;&#10;GZlsKqevLJ+O4mwWBhvZmGxjpreOxcFmtqY6meyopc1kYqCuhqGGSmZa9cy26hRoWejNV3BlY7SM&#13;&#10;ybZMuiuTaDXFUWDMwJRjJDcliXxdMjmaRAp1SfRU5Sm40luVS1OBntJsI8sTXfz+u9/wp+/fghMB&#13;&#10;LFLPbM5g+VLlsMjX3//6awVWBK589/VXPNx8qCqTl2eW2VjcYHd99z3IsrIgQbfiNFn9WWuQeURI&#13;&#10;AMuiuFTm1461yfK8hNhusSq1zEvbrCytmyUgZ36LRTUatMba8i4zUysqf2Wwf4qhgWkG+yYZHZxl&#13;&#10;dlLGkqTVyBx0u7X2kO2NXVal7nlxk+2NhxzsHpyMBz3Zf8rR4XOOHj3n2b44WA6Vg+Wbl98gjpOm&#13;&#10;khqme/v5j3/3Hf/+D7+lv2uIK5dd+OjjO1hddMYzyp0wvQ+RBk/C9W5mad3wjXfhgccDMjRxLI/3&#13;&#10;8c//+e948+pz1uZnWJmd5vOn2yf66sU2b758yLdf7fKH3z4+0Y+/ecy3Xz5RevP5I756vmfWsx2+&#13;&#10;erLK109X+fbVQ756eaT09NETRKvLy8zPzCrVNQ6q8FOx6MpBk5xQK8kYRamchJlPTC1Xo9TJ7PH4&#13;&#10;T2nVBMUVEyrkUnIw3rvPMZRRV7qK+tS4kUCZt/cZfWstzpffwZxHYjlok4M12SZLBSJkrEaCPGV7&#13;&#10;gVQdm5WRP0RGwaDKihAXh17ghlGCTmW0qBdj0Tgpxm6V71JT0sCPXz0iO0PcPy1oM/vQZw+Qnt2n&#13;&#10;ZBCIIo6QX8CU3l8Cl2OHiwIslkwWY5dyxAgYkpNPqVtLTm9Dm9mlxrAsMKhERjmKB8gq7EXGnNRz&#13;&#10;V06Mt1ksCrK8cwBrLJTnaJZRgEvuIGk5ApPM0mUPILk8KptHuVfEsfK+C0e9Nu9AFYEtaZKVUiAN&#13;&#10;RQPKwSJgRoCMPlPaIAYQ54k06kiQaF5BJzn5reQWdpBv6iGvuI9cyTApkOyeHgSyKAdLvrwOPWTJ&#13;&#10;djUO1KfuK88zV4DICbCT53s8LiTQ6WeARb6W/cVUPmaWAJaqSUprJimrlX3PDFneAhYBegJxBk5+&#13;&#10;hgAVGWU72e+OH7NIua8mzfZ0ccVUTykXizTwlNTPkZTRSpyhhVhDmxqFCYyqIFXXqFrJ6uuHTwDL&#13;&#10;zPwW49Mb9AwsUds8TlpeM7Gp5YRF5eLjr+fmnRBu3A7k7EUXPj3vyM07odyUesYbXly+5s7NO5Lq&#13;&#10;H8qdBxHctYnk6p0AM1y57K7S/TNKx8mpGCezTCDL9AlgEeeJvD4WQCJARSSgRACIyLIuf99s0yg1&#13;&#10;HYvUdq5Q1jRLSd0kxVUCmcy5LZb7vwdYxMlSIA4pcWK1KUl+07v3EdASq2vGP6qCWE018bo6kg1S&#13;&#10;KS+5KPUqV2F87oDVrWes7Txj6/BzpbXd57T0zqPLaSU6RcaMGtFmNqI1NpIioMQgJ3bmUFtxroik&#13;&#10;wUiCbnXGFvSZx1fXMxrNV9mPl+nZzaToJei2jKSUEoanNtl+9A0Hz79jZ/clmzvPWd06Mo8FSeaK&#13;&#10;wJTFfRY3n6krr9OLB0wt7KnRoInZh6qqWQDL0OQOP7z+gj+8+Yovj8wjQuJYkbEgWb54/IjnT57w&#13;&#10;/OkTXjx5orb/9vXnvHn5iPryNJJiPCjIjKTalEh1cQJl+dEU5YQoleSE0FetY7GzkPmOAoYbjbRJ&#13;&#10;EG5+AnnG9BMHi2SvCFyxBNxGh0Yq6BHsH8/9u35csxYHyx3OW93l/GVHzl6SnAo7Pj33No/lw09s&#13;&#10;OXPWXo0QWV1y5tJVD1UNfvWmJ7aO/nh4hOPoHMTt+97Y2HkTFhhGQlQshpRU4pOLuOccgvUDT85a&#13;&#10;2+MfmoBXUCz3nOVqnyvnJLfF1pfbTgGqjvnKfTduOXmTGBZLcHg0HsER+EfF4h8VZx4T8vTmgZsX&#13;&#10;LsEhOAcF88DWFScnXzw8QkhJ1CMVq3HBAUT4exDk7Y0mKpyUqCg8799iojxVAQtp6JFRIMlaWW7Q&#13;&#10;KmfKaqOO+epk5quTmCqLYawsiu3OLAVZFpvNgEXuu9GWzuFgPk9HCljuzOHRaBFPRos4GsnnaDhf&#13;&#10;ARI1KjRawBPJNBEdgxOpa5asFoEpB33ZrDWnsd5i4OmwbCvixXgxz0bMIbn7XZk87s/hoD/fHKg7&#13;&#10;Vqiah7Y7BAhp2evNVM6T6RoJ541muCSS+XoNe335bA/kM9OUxmSdRjUibahqavMIlAWwbHal83LS&#13;&#10;xKtJE49HitjqzmW5JYPFBh1zNRomy+IYqdcpwPJyvoqFNiNbE/X8X//lawVY/p9//h4HuxiCA0zE&#13;&#10;x1WjNzRRXCpjwu3oVE1zO/pMec+1kJbVrtyYJ5/LRWYHqvqMLho+rmofpKh8TDW/yf9fdWFERoeO&#13;&#10;QXiROAcrx5RKasYpPZZ8ToprJSqunNCYMnyDcnD10nPTJpRL1305c0Fs8O58fN6TTy68K3c+PO/I&#13;&#10;6fNy4uOgGoXsXMO5aeNDojYDY145zgE6zt3y5rq9J0GJGhJzcrDzFru9M47+Ydh4SfaKL5fueeIS&#13;&#10;GMEDH1+8YqKJ1CajMWpxDwrhgYc/N10DeOAdgltwNLGp6aSXmOgeH2Ria5f67h6qWprYPdhkfH6C&#13;&#10;qeUZ1vc3GBqd5sulbl4tdPF6pY9vd8b47d443z4c5c3WML/bm+Snxwv84amAlZUT/f5okd8fLfyi&#13;&#10;UcjiXpGljA5JNfOPT1eVI+abdQm0HeDRbA9rQ02Mt5bTXp6DKS+N4JAQbB1kTMqNqw88lNvsum2g&#13;&#10;CgyWitcToGIBK5aljAudtuXCVX/sfY2E67tU4YLkQvyrU7b89cdOfHpNmmXCzLoRxpljXb4Xx9UH&#13;&#10;CVjbJOLsZyBMU0layRDtg2uMLeyz/fQ10zsvmdx+weT2c6Y2j5jfPmJh64ihsSlmJqfU2P7i2Cxj&#13;&#10;Dd1KE60NCFCRcZHlgSZ13rI+2maGK6PN1JQZ0aXFU2QykJoTj3uwD/cdXLl9z4VPrZywuuaK9Q0/&#13;&#10;HBwjqC43MdPTxt7qEofbmxxsbbG3vcfBzoE6Vn5x9IK1lQ0K8sporOukub6HkpIasguqMJZ2EBST&#13;&#10;y7mLHiduqvNXPREHy5mrXnxy0R3nABPain6CYnNZ2n5M//Q2Y8tmJ8vUxiuGV1/RNfNIgZbOY8gi&#13;&#10;Tpae2V2zk2XyIR0Te8rlIk4XcbMMTmwzPLmtQEv/xAaTy4es7n3BxpNnbB+9VHp4+IJ7dmHkZiTg&#13;&#10;4OyIg5svju6+eHgH4+UTiqObPxdvevDZFWk+cuHD8/b864/vcuqsLdfu+fHReSesXX3wTI7FLSmO&#13;&#10;W94B3PT1ILUuiYbFfDy1/tjFeJHWloJdjDfOMYHYy7jZDQc+uWGPTbgnpmEjxUMZ+BhCSOtIIXsw&#13;&#10;lfjqUDw0NsSUehGY6YSv0ROfVE8CMnyIyPdHUx1JakMSCZXxBBiDiCjyI7rEl5nxJgVYXmxMsTxc&#13;&#10;R0ulkcKsRPJzsjEVFlGam4VvYDznLtnzVx9e419/JLrKX5+25gOr29z29OS6myPXXR2x8/fAM9wP&#13;&#10;70h/7vs5szK/wsrCAlvrS3R0dPLxeSc+POvOhWtBCq4IYBEXi9WNAAVaJND4gzPSIuSFnUsy8emd&#13;&#10;Kqfv7AVvbjrEcvaijwIsccZ2+oam2Ng8YH5ph76xdRq6F6lpm6W0cVZBlerOh5Q2rdPUd0BJ4zrJ&#13;&#10;2SPE6jrR54+QUTTCDZs4Tn3qzIfn3LhpH8GlWwFcuunPjQcR3LGLxuqqL5esfbl2J4iLNwK47xSv&#13;&#10;WoQeuCVj/SCSG7bR+IRkERCZxQ2bUPyj9LiEx6KpTsItPoL7QV7cDbAnQC85KHoSK3WE5MTilRqM&#13;&#10;a7wPvqn++OsC8db4EWIMIbUyAm1VEKkVQcQXxROgDyUyN5bkWgPRZakEZsbiluDHvUBHXKJ98EkO&#13;&#10;wTvZjzBjKBl1caTXRxFfFERRdyK5LSG0jKVQ2B6NpiyYvI4Y/qKzPJ7+mhQ6SmNpNUUrNRXFUluY&#13;&#10;QHtJMp2lGjpKNTSbkqgvjKepKE6pvTSR3mqtUkdZMk2FcbSXJDLUYGC6M0dprDWT/nq90nBTOqNN&#13;&#10;BmY6c1jqK2BnooSDuQoezdfwfKmTJ/NtbIzWMt6WzXCTkaGmDBb7zKNAvbU69Riz3bnqcdvKU6jO&#13;&#10;j6cqL568zFgKsjKVvao0U09NXjqT7VUMNxQz0VpOf20BzSU5lBgNrIx1IKM/f/r+1/x07EwRwPL9&#13;&#10;ccittAj98OZL1Sr0wzFg+eHNNyqb5enuDiuzM6zNLSm48nPAIkGzZkfKJnMzK8fhtuJgWUYahGQ5&#13;&#10;O7XE1OQiw0NTzE0usrm0xdayWStLO6wuSX2zQJiV48cSALPN1vqhgi3SIDTYP3kiaRFaW9lTWl/d&#13;&#10;U7BGQnL3dvaVa0XcKzub5vwVlcGy/5inCq684OjRC54ePOfx/iOVwfL62ZfsLS9RlW1isLmdf/jp&#13;&#10;K/70w9fUVjRx/pw9n3x6n/OXHPCMdCfS4EO00ZsIg4dZOg8Cklyw8bBBnxTFwkg3//2//onvv37N&#13;&#10;w7VVhvr6Gejpo6/brKb6NqrKG6iqaKC6qonqqkYlk6lRtWJkZDYiMmaZlW6sR5tWpZSirSQxqUxJ&#13;&#10;KhZFEiabqK1VStBWqyvTcvAjmRkSBCrKM5kDdGWUIr/sre1Xrj6JVCOQchJMkqmCRofensS+MxZk&#13;&#10;diuIo2UMCbm1nOyK88ACUSyAQeWwCFQwjSg3iwqCPYYvkkciB2qW+2bkDWI4hgxpuQMqM0KyT9Ik&#13;&#10;ryWrW8mQ209m8SSpmT2k6JuoLmnkp68ek2WQStdWlWMjYMICWGT5S7hyvO0YqAh8sIzbCMCQn2mR&#13;&#10;3KZac0qOM0Uks0IaVnL7zGNQEuBaKrBA4JI5cNjs6jDPsVucK+/CFTlwVc+9aFC5c2SsR14DBVny&#13;&#10;zJBFQIu8FrLdDFgkf6XnPZmzY7rRZXci41PmANh+9TrLz5ARLRmtkd9fAnVLqiaob12gpn5SjZRp&#13;&#10;UmsoKOwkv7CNiqoBGpomqWucp7puBpNkmZRJaK25ZUggi7RQvbWTH7dNKMDyvhvKAlgkC+TPARbZ&#13;&#10;X94DLBJ2W2NuxRHIIgfwlgN3C7gxjx6Nqu0Wx4osZZ8tUrlBo0gLkTxfNU5UPkV+5TSF1dPKwVLR&#13;&#10;tEiinNDrG0kydpCU1UOEpoHCwm4mxpeorx86ASzT81uMTm/QPbhMbcsE6QXyfRWEReXgG2AGLJK7&#13;&#10;cvmys2oOun4riCvXzXDl8jU3bt8P5Z59FPcdopWL5cotcwaLJcAxQ9qSysfILp8it3LmuO1oUmWt&#13;&#10;CBSR103AigWqWJwrMsYj7xfL65pWOERhzSwdowc0dG8owGKqGUdUVDWBjB3lV0p1889GhY4hi0Gq&#13;&#10;rAt61Htf/k7vQhZZj9e3Ep1USbjkJqTUkHQMWGJTKphceqJs4JsHr9k6/IL1vZfqYCM1q4XwxAqi&#13;&#10;UqrRZjejzW58qxNw0oQuswUZCxLAostsIz2nDUN265+BLA1oDbWk6KvIym9jbGaH9b0v2Hv6hu39&#13;&#10;VwqsrGwesS5jSmvm7JW5lUfvjQbNrRyqeubJuV01GjS9tM/UzA6j4+u8ef6Sn379PmBRcOXRIc8f&#13;&#10;P+LZkydmPTaPC0lN87evHlNfrichyp3CrGgzYDElUpoXTWFOsJIpN5SuyhTmO/JY6CpgvDmTsSYj&#13;&#10;LaWpvwQs0TEqgyUqJAJRbISGuEgtgb5x2Nh4cfHyfc6cv8XZS1Ktaqv06bm3YbcfSeXqZ7acu+ii&#13;&#10;9sObd/xw94zHwy8eb/8o/IIj8fIPw9kzEHtXXzw9/YiJiEKTkICzayjuXmHccxKLsgdSY3vNxg07&#13;&#10;jzA+vuzIhdueXLzvxT23QHyi4/HXJHHL1Y17Hl7YeYszIIjQhAQCYuJw9gshKDEG78hwAhJjcQsN&#13;&#10;4669G3Y2vjg4+hAeEoUxNZpbVve4dO4i4QF+RAQE4unsTX12HH358ex25/G4P5/dLqMCLDL6I/XJ&#13;&#10;4iRZqNUwUx7LaEEIo6WRbHVkstuVzXxlvNJiTZJyuex2Z6imoGcjhRyOF/JovIhnE6VmjRUrl8rR&#13;&#10;SJ5qFjpxpgwcu1eOAct+r/zMLHY6sxSceT5RwvOpcl7OVPJcKpslg6Ujg+3uTJ4OF/B6pkyF0m62&#13;&#10;y1hRKvt92RwMFjBTq2HIJEAohuUmHXu9eWz15jDflMaCjCC1pbHVkc7hQK56rNXWNNbb01SLkjzv&#13;&#10;52PSflRkvr0zU23f6cxgt9vIaGM2D6VCeqqMhfZMNkZrzIDlf/+e/+M//hZnx/gTwKJLa6SguJui&#13;&#10;EgH0rcefI+JwNOtklPRnOV7qs6rY/DmdYxpSkOV/BlgUXKmVKvkx5cCUkSDJXgkILcDFU4ejm4Zb&#13;&#10;duFY3w3i/CVPPrV6F6xY1gVGu3HqvCsfnLfn1Dk7bj7w5fo9L0JidIQlFmJ1L4hzt/xUSK2tVxB3&#13;&#10;Xf04d92emw5eOPiHctPVT7XNOPhK/kqk2b0SH0ukJoGIpDgCo6O4es+BM9dtuWTnxW37AO47BBMY&#13;&#10;oVFQpXt8gP0ne6xtLXP0bJ+9lw95vdTH6+VeXi/3KL1a7OLlQhdfrfbzm+0RBVgkh+XHR3PHrpW3&#13;&#10;cEVAixmwLP4i7PbPAZbvH6+cAJbNkVbGWspoLM6gKldHRbaW7PRkgkKCFWC5YePONVtPbjv7c93u&#13;&#10;zwCWc5Iv8Q5w+dhWhbaeu+yLvU8GXrG1hMVV86/+5p4CLH/5gR2nrXw5ez2Cs9YRnLEO58y1MCWr&#13;&#10;W9Fcvht3oms2ydx2TsPWw4BPRCHNA4t0Tm3QM7tD88gSTUOL9ExuUt87R2ppP10tLcxNzzLeO8RY&#13;&#10;Yw9jTb1MtDUpt/32ZDe7030czA2wOdunIg1WRpupFwdgRiKV1dnochPxCvPH1tmNezaufHbRmXOX&#13;&#10;nLl23RcnpyiaaysYbqxidaSXg80NDrZ3ONje53DnkCcHTzh6csTK0hoFeaW0NXdSXlJBXk4eebmF&#13;&#10;pBc14+an5cwFc9iy5TNbxkg+u+LFhxfc8ItvJrW8Fxd/LfNr+/SNLjO+csT4yjMmVp8zsfGFgiw9&#13;&#10;c4/pmTlUGSv9848YXHqCLC2ZK+JeEcAiGpjeZXxmh5GpbRbXHrP16Bu2jl68p4NnX+Dhp6GlKgNX&#13;&#10;dydcfIJUTbOrVwge3mE8cJL9/22Y62dXXfnQyl7p04teyPjLB5ft+PSGEze9g/BITOCaqw8eSSHo&#13;&#10;GhIJKwjEQ+tFTFk0ITnROAQHc8PBi6u2bvzt5et8eO2euYI3IxRrH2fiKhMpnckjoyuOqFJP4iu9&#13;&#10;CSvyJrLUj7BCH+KrAokuDySxPgBNU6BS2WQ6Ob1acnrjiTYFqKyd52sTrIzVUlWkISstgrycHExF&#13;&#10;Jozpmdg5+HD6s3v86qPrCrAIXPnVx9c5feEB1k5Oyr1iG+iJnZ8HDr4euIf4cNvDjuW5ZRbn5hRg&#13;&#10;6enuUYDlrz605+xlf87d8FFgxeJkEdAi1dYfnTMDFne/TBIzu4nWNvHJeXceeGs4ezmAMG0LwYmV&#13;&#10;ZBdXKxesgmJT+4zPPaOxY4mS6kmq2x8qNXTvM7H0NeVNW4QkdREUXU5GUb/KIbzrnMqHVgGcuuDL&#13;&#10;6auefHbVk4vXfbgpF+TsYtX/RKur3ly7HYStezK28v/SJgpxUl2/H46Dp57QhEpSs5qJSk2ntaaM&#13;&#10;yw7eeCRHYhsahm1oCA4RXrjEBOCrjSLAEEtEQSLuSf6qPcgpyp2AtCDiSuJIrIinuDeaqpEoclpD&#13;&#10;iCsMxScliIjsaKKLEvE2ROCTHkF4Vij3g52wD/fAKzEIv1R/wjNDSTQFk1waQkJxECU9oZT3+VHT&#13;&#10;pyOtLgR9TQgpZQH8hThDlgeKmO3KYazZoDRQq1NQpbNMw7tqL0miuShOqaMsib4aASyptJUkqG2d&#13;&#10;5cnqwKqlLAlRR2XKCWAZbNAzVK9ldcjE9kQ5u5IQP1XCw6lyJAV8prucxhI9lblR9NRo6asT94uO&#13;&#10;huJ4ijNCKcuOoKs6FYEtNQUJFBqiyNVHoNUEkaIJJCfdQFG2kc6KXEabSphsq6CrPIvOqgKaS/Mp&#13;&#10;yUhjpreBH958zd//TmqYv+bHN18puPLbr7/g29efI21C5gyW1+p+4l756dtv+OGbL/j80R4bC7Ns&#13;&#10;L6+xubT5HmTZWd1hdUEs9psqT0XBlOlFBVWmJ2eZmphWo0Nz06vMTa/R1ztGV1s/o30TSnMTC+Yc&#13;&#10;Fgkoml/6s4BldemhymERqCIaHpxmanwJaTMSALOzeaAAy/zMGmsr22yu77C+IgG3+yrg9nD/EYeH&#13;&#10;z+hoG1VwRQCLgiyHz3n25Bkvj16ys7pObX45c4OD/OO/+47/9h9+R0t9CxetnAgOSuDqbTe8oz2I&#13;&#10;TP8lYAlMcsHexw6DJob54S4FWP70219z+PCI0HADSZoSEjTl+AZn4R+SQ1iUiYiYUmKTKlX4Y0JK&#13;&#10;Fdr0FiTIVp/ejc5wHGx73BZkyRJRoyvHEMCyLSOnlcxcacyRK8Q1ZBb0UVQx+T5gKfmXAIv5AEps&#13;&#10;wKWVExRXTlJQOmgOSC2T5hlzNouldtdysivLwrIJTBVT6uRW4IkaATpu0FHrRcNm27FpBNUqI6BF&#13;&#10;bpfWGzmJFMhgcbscQwYBLRn5b3MiJC9CTvhEGYXStDRCqrFbAZaaY8BiTPtfACw5AkaGjjV4AlXE&#13;&#10;4SEHmBYJJLLIkqEieSsyqqRUYHbmKHgkzg2pNjYJyOrEXGVpHgcSqCLffyKTef0XgEUe7/g1sECW&#13;&#10;dHkN8t5ut9z+c8giuS3GfBnzkVBhgT7mOXo1cqWCiKX62Ay+2rpX2Tn4komJHQwZTeQXdGEq6aGs&#13;&#10;oo/a+lEam6dpbF6ioWmJiqopKsqGyM7pNrtZcrvJEUmzUOFb0CLg7l0Hi+wjlnEhGRvLFTBXKq6U&#13;&#10;UXPgsvra7EBRkOV4RMjsYJmirHYSU5WMsEnz0rvgRlxXMoY1rFxY8r3iGpKlGbLIvmiGK7LMP3aG&#13;&#10;SIuQ1EBXNs6TLCMpac2k5vaRaOwgLLmaoqIeJsb+x4DF8HPAcjdEBdsqyCKgxVqqEX1VPeJFa2/u&#13;&#10;2IRj4xTLA+cY7tpF8nPAYiybwFgyQkHVLIVVs8rFki2tRwJdjgGLBUwJHLGsC1wR2CL3E6UXD6Mv&#13;&#10;HFb1zW0De1Q0zVNSO0lJ3YwakSqVCuzGBQVa3oUsAmredcZYHl+W8jPkd5B1WcbrmwmKrSA0oYrI&#13;&#10;5BoS0xrQZDQyMrtvPgh89A2re1/S1r+CxthERHKlUoy2RgEWfU4TuuwmtFlvXSlpWS3KOSNjQkn6&#13;&#10;ZtJzJZjaDFh0RqlMb1SgRe6n0deRpKkkv6iT6YVd9o6+ZfvgCzY2H7G984y1rWcsrD5RzUEzS49U&#13;&#10;NfPc8iHTcw8RsKICblcfmx0sAlaWD+joniI2uYiAMCPfvnrF7998za9fvuKr58/5+vkLtf718+d8&#13;&#10;/vTpCWB5+fQpX7044vuvv+SHr579LwGW9vJkBVamWrPVUiCLtA1lp+nQx8efhNwmR5sDbsMDw5S7&#13;&#10;JCY8mdiIVKXI0GRsbDw5c/42Zy4+eAewmB0spz+9xwcf2/DxOVuuXnPG2dmftNwaAsPTsHUIw8El&#13;&#10;GN+gSHwCI3DxCiJBo8VozCQuKobrDn5cuuuKe2gkPmGxuPhEcMPWj2s2Hlx38OSza85Y3Xbn8gNf&#13;&#10;7HwiCUxMJThZQ5hWg29MOF5Rcdx29sTW0xfnwBC8wiKJyUjBwc8Pt5AgHKSBwMUTf/8IPHzD8PEK&#13;&#10;IDs1mpTEKEIiI9GkJJCmT0arSyFFryUlLhhjaiiZ2ghay1JYbUpV8EFgxnpLmoIrs+WxzFbEMVwS&#13;&#10;wWpzGrvdOSzXpyqJy0XGhARAPJGa5pFCno8WHQOWMqQx6GjMdBJ2K3BFAZbRAhWCK01C5jahQvZ7&#13;&#10;c1VQrkAWqXxWgGWynM/nqnkxUawAi1RIb3Ya2e/L5fVsmQIhi40a1RAkGSxPh0tYatIyV5fMYn2q&#13;&#10;csQINJGcF8l32ZQWJPldRwv5fqOJ3b5sVc8smTNrTXr1PFTuy5C5clrW5XeRxxBXzST9iecAACAA&#13;&#10;SURBVExHPrOtBhqLkhmoTWd1uJr//p+/4v/9p+/5p3//HQG+KYQGlZCYUEOqvgE5RigpFzerOQje&#13;&#10;8lkiY6MC4C0OFvl8elcqwF3+LwhgOR7LlHU5XhAQrkB3hdm9Ii4WaX3T53SQlN5MnKZWwRUBLMER&#13;&#10;JvxD8vHwy+COfYSyx1+5KSc33j9zrwhkcefUeTNgOXXejlPnbbG67sy5K/bYeATj6J/A2Vv+XLUL&#13;&#10;xc4nlot3XDhzzVbp/A0nrjn5Y+sVyX0Pf1xDw/GJicM/MZaIlERiUpPwDAnFPTgMGw8fbjlICKgT&#13;&#10;H19w4JNzjly85oFfaBK55WXkVVeo8SM7b4E08byY6eTVfCdfLHby5VIXXyz18HK+U0GW16t9fLM1&#13;&#10;yG92R1SL0O+fLvNzSYuQRX/3Yv0k6PbvXm0h+uPLDf7wfEPVPb/ZX1LOmOeLvSz2VVNXqKMqL43K&#13;&#10;vHSVsViUbyA4IlSBhrtOLth5eeHg481dNz8+umD/PlB5F66Ii+VTWz74zJ5PLrhxxTaK644JBEaW&#13;&#10;8Ven7ivA8jefuiiXysV7yVy8m4TV3UQlWb90L+EErrwLWizrtp4G3IJScfRLwCUgAbegZNwCs3H2&#13;&#10;N/LAL4Mbrin0tfVSZWqgrbqdobYBeppaaawsobwoh872aqZH2lif6WN9sh0BLJ3VWZhMBtrbStHn&#13;&#10;JeIdbgYs921d+eS8I5JnceGSB/YOkZSVlDJQX8lEZysP183ulX05B9g+5Mn+Ew72DzEVl5GVmU1Z&#13;&#10;SRnlpeUU5BUoyJJVUIV/uJFzV946WASynL3qySdWnnx2yQv3mFpSK4bwDtGy/fApj59+ydL2SwVY&#13;&#10;BLJMbT5jbvdz5h++YP7hcwYXHjGyesT45nOGV5/SPX2gxoOaRnZOAIvAloHxbeaX9tjZkVyzl2w9&#13;&#10;+5KtZ1+w9exztp694vDla1LSShluK6Q4O57Y5ETc/IJx9QzGzTOEO/Y+7wGWM9fMsEVciOetA/jY&#13;&#10;ypUL99y46uDLpzedOXvPjUv2Xlyw8+BesAcOcS7Elodg6IgjrV1DQrkGX000lxycOHXpFqev3cFb&#13;&#10;50eMKRprb1euet7D0KEjbyCeoFxPQgu8SKwPIrYigNSmULTNYSTXh5NYG05KcwhJNSHoapIwDWaQ&#13;&#10;UhFLTH6gAiwv1ic4WOhQgCVTH0GW0aj+HgkJGq7dtOeDj2/xt6dvvgdY/uoTO265ehGaEU9YVgL+&#13;&#10;iSH4RPnjHxuIfYg7S3MSJzHH7PQsfX2DuPnGYP3ADw//RC7f9eGCtWSxmEeFrG4Ecv6qD5+c9+DT&#13;&#10;i354BheRKOdgRYNoKzqVrtyJIji5Eb/IIjIKTfSObjIy9ZCRqT16h3dpaFukqnHuBLDUde3RO/GC&#13;&#10;tMJpPMIaCUuopbB6kuK6aQIiS/jkcjAfXPDj/J1ArG1C3wIW+zguXPZSDirJYXH1S8PGNYnr98K5&#13;&#10;ciuIGwqwpOEalItnaC53nIIZbK3ik9tO3PPy4UFIODZhUdzw9ue6hztWdo5ctHfCKyUcj+RA7gW7&#13;&#10;YBfpTWRBDIZmHdndGZSPpVM/FY+pN4LUqmAC00KILYgntjCBaFMCud2Z6Bq02IS64JUcgJ82BP/U&#13;&#10;AAK0gfiluhGV64e+NprsxiCqOjKp66hEb0ogNt+fhCJ3/mJ7ooKt8XLWhksU/BAAMtuRQ29FCt3l&#13;&#10;GrpEZclqvaM0iZbieKXGglhqc6OpzYmiLjfaDF1KE+koT6YmP4baglhay5IZbMygq1pLVU4ETQXh&#13;&#10;dJTGKdAy3qxHNFCfRr0pnapCPcWZCeSnhdBSpqGtIlVZigsM4WSlBpOjDaIiN5rOKi0tZakUZ8Rg&#13;&#10;TAkjMtKd8HA3wiM8SdXpKMg20GpKp6Msk8YiLXWFqbSU5VGWaWB/eVw5VH7/7dusFYEr4lxR7pWf&#13;&#10;ARZxr/zht9/w05sv+fLpARsLc2wvr6rRIPmHtbuxx+bqNhsrW2wsy6jPBvPTq8qpIn3kM1NzTE3M&#13;&#10;qG5ygS6Lc+bRn7mZNSZG5hgfmGKkd5zOpl5a6ntpqeumu22I8eE5ZqWRaHaV0bF5Fhc3mZhYZGZ2&#13;&#10;jcmpDaWpqQ01VrS++pDNtT32Hx6wvvJQ5a8sL2wyPytNRWsKsuztHCi4cvjoBVNjKzw+hisWyCKA&#13;&#10;RayDKwsrVBdXMj85puDKP/7Dd6QkZ3DtigfubuFcveOOb6wHEWk+RKZ7EZnuqRwsoameBCZ6YOtl&#13;&#10;izYhQgGWf/4vf8+P373h11/8hoqKdmam1pkYXyUptULNRcdraonX1Kk8jCRtDTpDE5l55ipVS1uQ&#13;&#10;Wsqb3dh9kiUiB0bi6hBlZHWYldtNRp44MaR9qF2FnkrAnASASsOKcrC8A1jk4MhSmytLdbBUOkJJ&#13;&#10;1TglysUibS/D6oDKfCJ73A4jI0HvnPgqwCJVuCapapZRDjNcEKjw3kHa8Um+ZZsAgPyyMXJkhKlg&#13;&#10;SEEIOZBTFbL5UgEpJ5ajZKo572EKSsaUck3jGPKGUeMzhlZqS5v46fUjjGnVpKRLTsugus3iYDFk&#13;&#10;96uv5f46uS3nHf2ZbWm5g+QVDpAvIymF/WTLWExOt2rWMeb3m4Nk3wEi8nykRUggi+TWiGPo3ddA&#13;&#10;XpefSwGPQhmLGjQ/3s8Ak8AVkcAWASvvVjWrr1Vds7hZzI4ZS0itecSiCX1mK+mZbWTKqFDu20pn&#13;&#10;Gf2anDlgoH8FvaGBwqJuivJaKS5opcTURVm5ALZJyiQPRKzhGZ1KGWlNpGe0o9W3qEwWC0iSembZ&#13;&#10;X38OWCz7h8AWWZelGiWz7Dcq6PbYxWLJYKkWF8uUkuX7LI9jWQpcUY4nyQAymd1VcnCvRoUU7Dt2&#13;&#10;r5RNkFdpHr2RZWXdFBU1E6Qa24lJrSM+vZXI1DpC4yvJz+9SgKW2bpCJMYG7W0zNbTE8uX7iYDHk&#13;&#10;mx0s0Ukl+ARncs8+/j3AcumaH1bWb3XrQSh3bSNVwK0Alhv3QtTV2svWnly86oexfILM0lGKa+YV&#13;&#10;YMmX948AoXcAi6zLqJAFdliAh4ARkdxmlPeLQLuKSRVuK61C5U3TlDbMUdowr5w7ZQ3zmOpmT4BK&#13;&#10;ZrE5XPpdUCPr8vgiC7yRnytQRsKSo1Pq8I8qV5bZSE0tmvRmZlaPFGBZ2n5Ffec8CYYGAuOLidJW&#13;&#10;kpzZoE6uMvMkSNksVQ17PAIk+2laVhs6ozhW5HYzYBHIIrcJZMnIlTrZdhI11eQXdLK0dsDm/hfs&#13;&#10;PPqK9d0XrB8Dlo3t5wqwzK08ZnrxEWvbz1SzkcpdOW4PkmDGyaUDOoaWSTPWE59Uiqd3Gi7uKWo8&#13;&#10;6O+/+4YfvnrNm1cCWV7w7eef85tXr1Sr3qvnR4hev3rOj7/+in/3w3f8+PXzE8BSkBlFZVG8crGU&#13;&#10;5cdgyougICuEPGMQTaXJdFen0VGpZbAu7cTFMlinJV+XgD4hnpToGDQSehsRTXRQpFnBsXi5BnLr&#13;&#10;hhNXrnpgdUnC7pw5I5XNxw6Wzy468dFn9nxw2oZTp+/yqZUjD1yD0WTq0GVV4eWfzO17UtHsh62z&#13;&#10;Lx6+ocQn64iOTcHFMxh75wAc/IJ54OmPo38IzgFheARE4eYXhbNPBC6B0dyw8+XCLQlI9MM1LJkg&#13;&#10;TToBSTocA8NVIGhISixuQYHcdHDhmo0jHiFhBMXGEZehxSc6AmsbB/wiI5Rrxk5CcO/YkWtIJjUx&#13;&#10;Bn9/fyIjQjHoNaSnpRCfEI82LoTCjGhqilMYbDQw2mygriRBwQiBGQvVicxXxjFXEatGhMQRst6a&#13;&#10;bh7laU5jtUmkV/BDQIQCLGPFCrAcjYuDpYxnEgorgGIw9222ymiBCq593JfNo75sBTEO+iTsNkc5&#13;&#10;WA77c3k2XsLziTJeiYNlrEgBHxWs22lkrzdHZaXs9WUzV5/MdE2CahM6GilFHCkrLXo16iQjRzJ6&#13;&#10;ZAEs661pLDVrFWQ5GitmRcJ95es2eU7m7JnHA7nsdGYijhqBKvK9+70CfXLZ7MlnZyiP2c48eqsN&#13;&#10;LA1U8H/+p9cngOXeg0DCw0rRpIj7tVEF3MqYUFZ+54kT0gxXzJ8z/zPAIv9zBWi//Z/71mlYVP52&#13;&#10;RKiwTC5idBClqSY6seoEsITHVRAWW4F/aIECLNLCdklqUq94c/ay14nkartcOX4LWOwRyPLpZUc+&#13;&#10;kJDOc3e5buvN2RteXH0QwC2nMC7f9eKMtR1Wt9xVAO4dt1Ac/KNxCAgiICmRuNxU4rNTiEpJwDss&#13;&#10;DO+waCKS0/AKj8EjNAo73yDuuItjw5FTZ2w49YktDu7hGIuKsbZ155ajD15hKbyY7uTlbAefz7fx&#13;&#10;xUKHcrOIg+WFBbKs96lGoe8fzfLT06VfyAJXzHXNmyeARcaCpFlItv90tM5vH6/y670lfrc3xZvt&#13;&#10;MZb7KxlqzKOtIofm8ny660zUVOcREh2GnZsbDl4uuPiLXHng5cVHl+Q1+5lrxTIe9LPlh1c8uO2q&#13;&#10;Iyyuhr/+wEYBll997IS1TRKXbbS/1H0JEo5XuvYgkSv347l4N5YLt6OULt2L5fKtQE5f9OCDC+58&#13;&#10;fEmyyjz4+KI3p6/4c/5eNIkFE4SGpKFPKaSxso3m6kYK8ispLq6huDSP5pYyhvoaWRlvZ228VUGW&#13;&#10;sf4GxgaayC/KIjA6kAeOrty47cgnnzlz/pwnV2744+2bQkZOOV1Nct8+FXAr40Giw50Djg4fsbu5&#13;&#10;RVFBCTlZOQqwCGQpKjSRnVuCIbOEwFADZ9U4r7hYzC6QU2fs+OCMnQpJ9Y0tQV+3wi3bQHYeHvHi&#13;&#10;5TfsP37N1NYRc48es/jikPmDx8xtP0UCgGd3nqug27axbZrHdijvXiGvaZbC9iVq+jZoHt5R40Tj&#13;&#10;y09Vy9LOzh67R8/Yevn9O/ode69/oKy5m2Vp3akvI0qyr9x9sHP0ULJxcOfCdXvOWDvw8aUHfGh1&#13;&#10;j9OXHmB1y5VPLttx+qItZ245Y+sTgI1vGB9ddeCDK3ZY2blyydGTW36u+Gf6klQfjaYplqx+GQHS&#13;&#10;o+/QccvXnTt+zoRkhhKaH0p4cTCh+YFElwQTU+5PeLG3gisJNUGE5nujqQ/B0BmjHiu0IJi4qgi8&#13;&#10;k3y54WjHXXcnkuNyGW1tYnfaXM/d39NFQWExqToDWelGcoxZpCSl8qvT1/jV6etK5hGha/ztpzf5&#13;&#10;23P2XLVxxychmrhiLUHJYQTGBxOUGIKNnwsLswtMj88wPjbF2Ogk9Y3tSm3tvUQl5XD5rnk86IKC&#13;&#10;K4GcuxzIx2e9+fCMB/aeRhLSu4hKqydQYyI+r4krt2MITKjDNSBfHV91Dq0zMbvP6OQudS3z1DbP&#13;&#10;Ud+2RGnjBoU1q5Q1bapltG4A35g2dPk9lDVP0zf5SB1Tnbsezqnzftx1jsczKJ3b9tHctovF1kXD&#13;&#10;hSveJ5Dltl0UN22juHE/gmt3QrG+G4aDZxqXbeK4eC9KuZMO1ke44uKL1X13bvqHYhsRh2tCChF5&#13;&#10;qdgE+3PJ0QnHaH8c4wJwSQjEQxOMX3o4mppkCoeyqZguoHxMS06PhsSqaHy0Em4bSHhWNPo6Hdmd&#13;&#10;RuLKEsmoNhBTlER4VhS+Gj/CMkLwSHAivjiUgr5U8jujMfXFUDYYS21bBekVCaSUefIXezNlbIyI&#13;&#10;jVfPSKNeOVgmm/VMN6cqjTckM1KbyFRTKiM1GkZqdEo9lSm0liUpNRcn0VeVwlxHGrMdBrorEhiq&#13;&#10;1zHcnM1Ubw3jXRXUFyaTm+SllJMSTKYuScmoSyJd+45SE5BtuRlpVJfWmVVSSX2xUZHrtsp8Rrvq&#13;&#10;6aguUg1CrZUmVXPVUVPOwvQkLc0lzAxXM9NXz5zkvEz3MDvQxPJ4P7/78pDffm12qkig7Y9vvlT5&#13;&#10;KxbAIqNCFgeLuFsEsPzx+zf86Ydv+e7VS1Zn5lmbXUIcK9LaI4BlfWVLSSDL2sIGCzPiUllWUEVa&#13;&#10;hKSGWZwtouWFDZW/ImG5q4vrqo1IGolEc1NrjA8vMNQ7RXvLILX13UpNLX20tA3Q0jpAa/sQXT1T&#13;&#10;9A/OK8giDT0CWDbWdtl/+ERJYMv2xgECcWSkaH52lRVx3Ow+RgDL9PgqR09f8Pyp2cEikEUAi4Rg&#13;&#10;zY5O0FJSxc7CDP/1H37LH7//HHePcC5dkgyWu9ywdcIjwp1gjRcRBjNgEcgSkupNUKI3Np42pMSF&#13;&#10;MTfUyT//45/440/f8e3Xv6O1ZYT1lX0FWBJTylVjUIK0AaU2oNFJq0YdBmM7WQXmRhipBpaA0oy8&#13;&#10;fiX52py/IS05kiliBiyZ2R2IVNZK0ZDaLg6XjPx+NZYjB0N/DrDklBxfgbKcoB4vJSRUMjGkSUgA&#13;&#10;iwSJCmApluBZywmyqs6VimZxtkgDzJSCJHLyb5EcrElQnkUCIiwOFwtkkZEiC2ARCGEBLOJYyZJc&#13;&#10;j7JxcpULYpTy2lkq6+fIL5nAkD+CNquPFH0jpfm1/O7zA9J1lWgMEvI6iC7LnL8ikEUAi2z7X5Uu&#13;&#10;ux+DsQ19erNZhmb0x5ITP4EXArEyxdEiIbbKiTOm2o/kuVpcK5blz+GKbLe8Rj9fCkjJEHiiZH4t&#13;&#10;JfRW6pplP5D7S520ZMSYXUwd6Az16gRVTkz1x1f/xQGQpq9Gm1KBQV9DenqjgnACjarrp2lvm1UO&#13;&#10;ljRDA6a8ZsoLWynMbqQgt4bsrFoys5spMQ1QlN9Hfc0Y5aW9lJT0UV4xQlml5OhYgnF/CVjE1fTu&#13;&#10;fiJOFAmp/R8BFrFWioNFlsWVU+/f93ifkyYLSyuRBbJYlsbCftJye9U+L+NWBcU9FJh6zQ4pcc6o&#13;&#10;UOYBErUNxMUVEx1fQmB0Mf6hRSQl16uGr5raQcZGxDlnBixDE2u/ACwxmjJ8Q3K4bx+vRoMsDpaf&#13;&#10;A5brEnZrE6FGhASw3Lofys37wccZLQFkVkwqB4u4V7JkTKhiWknghkAOC0QRyCESmCKybLfAkOzS&#13;&#10;UTJKRskwjSjAUlw9TX33MhUts+ogQHJnJOhXGpUKqyZPYI38nHcfy7xuhityPwmazn4HZkmuT2RS&#13;&#10;DT7hpfhFlqJJb2Ji8ZCp5SdUNE4So61V9fMCWGL0VWiyJJy2BQEsFmUXdqn9Rlwp8j6ScSC1n2a1&#13;&#10;KpAicEUpu5WMnDaMx4Clqm6Yjb2X7Dz6mq2DL1jZeqLGgVbX91nbOETGg5Y3j5hZeszc8mMFWBbX&#13;&#10;n6rGCglVnJf11ccKsAQEp5GgKSUppZLISBM+fhn88NWXCGD5/iu5gPCcl4+O+PzJM7OOnvH5iyOl&#13;&#10;L18+U+6Vf/P9t3z/+ugEsLw7IlReEIspL5KCrFCyDQFUFsbSVqGl3pRAT1WqGhEabzYy2aylsTgd&#13;&#10;Y3KygisCWBLCoogJilSKDorGzdGXy+JYOeekmgTOnHfj7EVpWTGPCIkt/iPJpjhty9Ubnpy9YseV&#13;&#10;e46EJSUSq0vBxSsCe5dQ7jj688A5HBffeK7e9eGeRxg2PlFcvufKAw8/7H2Duevqw20nL2zdgnD0&#13;&#10;ClNy8o3kloMvZ609uHjHhzvukTgEJuAaFs9tVz+uOXjiHhFNUGoUYfHx2Hr5KshibePKbUcv7rtL&#13;&#10;LagNrgHh+EfE4R0cQ4BfEEkxyQQEBOPs6oW7mzuapDjCQ4Lw8/IiNSGCpgo99aVa+puMjDSl0VoS&#13;&#10;i4CMh11GNgVI1GpYqEpgvDxawRULYBHHx2qjXsGWfQmyVSM/BTwbKeLpqEk1Ab2cKEOknCrHo0AW&#13;&#10;B4vAlacDuSqDRfJapDlIwIoZbIiDpFABG4E2EoIrLhnVbtRlZLcnW2Wl7HQZma1LYrY2ia3OTB4N&#13;&#10;Fp0AFoEp0nIko0PSDrTcqGWlSctqi5aNDgOHQwWstRmOHSxGNtsyUM9jMI/d7mwlgT47vZnsDGSz&#13;&#10;P5yn6qIfTxbz681WNoZKmO8t55//w5f8t3/7Hf/2hzcqDyostOT/N8AixwLllRPvtLe9D1gkP0vG&#13;&#10;P1X7YIkEtLeTkFqv8lfCo4oJjizGNygXdx8Dt+3CuXorwFx1b+2jQIuVtVxZ9lEjQx+f9+DUGTel&#13;&#10;Ty9689lFH3UycerMHU59dosPzt7l40tOnLWW0ZhAbtgHK9hy9Z4PV2z+P8reKjquNM/27Md5mHvn&#13;&#10;dndBktmywGK0mJkpxMwUIGawxcwWgwUWsywypyEznVRZVVndVben162Gu2YeZ615/s36vlDIdlX3&#13;&#10;rJmHvc7RiXDIigiFzvc7+7+3v3yfu4TE4BcfR0x+LrGFKaSq04lOj8fJNwBr9xBsPMLxCkskMrkA&#13;&#10;t+BELNwCcQqMRM/SlV/ftMXKPYA0lVLWOyfkFRGZqiQ+t4yT+028Wx/l240xni9q4YoALEJfngOW&#13;&#10;7w7fA5af/sMWoYf8/sl7wCL2BVwR9/3xZJWvDpZ5s7coAcv3e1McP+jkQV8Vk13VjHbUMNpRS1OD&#13;&#10;hrDYSAlYrJztsXAQ56dW3DR34FM9revno7GgD8HKh/ks+u5YuGUQnlTHf/2FpQQsv77ihqFNzF/D&#13;&#10;lTsZGNqlSHeLoa02i0XksdyyjpUyskvA1CEVU5swbpoGcMnAm8/1PLis78cVAz8uG/hzwzSKRPWk&#13;&#10;vEhhaR1GVEQuQSGJhEWkkJtfSnF5BTXV9Yz0DrA8MczGdBen6+PsLg0zMdxKZWUJKVlJBISG4uUb&#13;&#10;grlZCKa3QzE2D8bbN5Xuxnq6W5uZGRtlf3NbwhUJWHb2ZbbW6f4+ZcX1KAtVqFUaNMWl5BdVkFtY&#13;&#10;RVZeOUGhGegZe2sBlYBUQuK5u2qPuVMMYWkNpNcuYGbty8TMKiePX7H96AljG+uM76wxsLJARWcP&#13;&#10;GSUVpKkrSMmvwc45BUPjSKzFc2Mdj41TGkFx1YQl1qFIbSBD3UZheQdZ+RVk5KrJUVaRmtvA1PYJ&#13;&#10;A4sbTG2fMrNzwtKjJ6zOD9PaVENkWDQenn44uXjh4OQhR8X0zZ24ITJTDO34TM9KBpeb23nJMOBb&#13;&#10;ho7oW7pi7e9PaEISxvaefG50h0+NLDFw8sDEyxeXBD/CNWEEFgSS2hxH0XAamvFMIkoU2EZ44ZMa&#13;&#10;QIDan6SmIOJqI0isDyWi2I/IMn+SGkPxzXLHO8ON8OJACVdyepOJr40mODeY8MwwrAPd8ffNwsU5&#13;&#10;gay4dEqz8mirrESlKsfHP5KwiATSUjJQ5hWQnpLOLz435leXzeRYkNiKESGxla/JTXucQ0JRqFPx&#13;&#10;jgrENyqQkMRQWSU9NznH1P1pCVgEZPlQDc2DWDpHcVPAFbNgbhhpActVvQC+uObDHY8skgv6CIot&#13;&#10;46ZZEB6hhZhYxREYW4eDdxHqmgkGxjak46h3ZI2ymlHqm2fpGd6huG6ZDM00yupFihseynBb0SBU&#13;&#10;VDtKdfskC1uvuNv5ECPrODkmZOuWQkBEEb5hBdxxS8LKIVY2CAlX9HVRLS0DlgOxsIvF0DwcPdNw&#13;&#10;QuMbsHLPwOhOHJ8bOLO3MYFdSDTmvv6Y+YdhGRyBS1wioYUpeKeEElqoILE2BZ+McKI0MWQ0peCf&#13;&#10;HYGiNA7NUCE1MyVUTKjI60ojIDcAiwA7nKO9CckJQ9meSmFrOln1iVT3FqNpURKYGYZfij9RBREE&#13;&#10;pLuTVBFJ41g8DffjqB6KRdQz14zGo+kKo6A5iL9ZH9XwcEgpActgQypC4/fSZHuPaPARmmvPYLkn&#13;&#10;l8WuXFb7Vaz0qVge0LA0WKJVfxHrw/lsjhawOqySLT/TnQV0VafRd1fD3vJ9tuYH2H7QL7W3Msbx&#13;&#10;7uJfaInjXa1O9pZ4tLPM2aND3rx8ypdPTzjeWeZ4e5mzvVXePnvEV1KHfPV4R+rrp3t8//YxXz4+&#13;&#10;5O2X23z18oAvj9d4c7rJuxen/O7br/nh9THvXr2QrUHfvn7Jt69Fg9DLCwfLd69fXgTb6lqEfvru&#13;&#10;G/7hp+/5+skTRvuGmRgak0Bkf2OfvY19ROaJ0JrYngMWkbUi2oSEY0W4ScTtK0vrMiRXOwK0JPvK&#13;&#10;dXBFhOaKNiIx6iO0srzD8OgsI6OzjE88kIClqqaN0vK7ZOWqycxRoSmuo7K8hb6ecVndvLd9xNHB&#13;&#10;KSePHrOz+YjNtQMW5tdZXdlmYW6Z5cV1Njf2pYNFuFWEHh8/4fhAwJbHHG4dsDo1QUdVA1vzM/z5&#13;&#10;j9/w3ZtT3D3CuXLdjqtX72Dj5opXpCchKQKu+MocFglY0vwISfLD3vsOKbHhErD8X//nn/if//Iz&#13;&#10;777+Uc4/Dw8vUVreJa+gxic1kJTWSnp2x4Wy8ruoqJumvHYWTYUYtRDZGdqFtlLkLYhFpkaMswxo&#13;&#10;K3xFHfNfABaxGBf5ITrAopQZJ9oMlqLSIQlNRAbLfwZYSmu0DhYx1qGtWRYnVGJk6H34aHGlGBua&#13;&#10;kE0wFTVTcl/AkgJRFSxAgHpQhuqK1iKpD0ZKikoGKFTr1E+hWgSnakeLBEQQzTfZRb1ygVdeP0t5&#13;&#10;/RxVjXO09qxQ3/yA3KJBUnN7SMpsIyWtkayUUr55skdVSQvJIjAzrYXE5LskpDRLxSffJT71LrHJ&#13;&#10;jcQk1sn9uJRGYpPriU9tkhbmmIRqkkTTQUYziWlNpGU2kZRSS3JaPTl5reTktZGb305tYx9VdT1o&#13;&#10;yrppb5+gtn6UQnW/hEjCkSPB0bmDR4AUHWQRr6Xu9RTuFd1r+pdb8fOLUF+hPPUAufnd5IomILEv&#13;&#10;pOqnrHKYxsYxqip76G7roau1i6baFsYGh7g/MMjExBQT9yeZH5pgc3qOpdEpdmYfcLy0zOr4DJvz&#13;&#10;i6zMLtPSPMH85AoHy8vsLi5xtrnG0fYyTw5WeXa0wZmoMT8447W4qv/0qXb77Dm728eUVgnYIxbM&#13;&#10;WpePrjVINxokvhZtQlrQ8r4FSAdehBNFuE6E3bxMjKSdA5aqxllq7i7JkFpV+chHoEX8G1WltrFC&#13;&#10;gBaxX1wjINwoVZUdqDXNKMv6KKkc4u69EVrbxmhpuU9r+yRdPQ+oa5qisKiZ8uK71FW2UqJppqy8&#13;&#10;l7t370vA0to6xviYDrBs8J8BFr9QNTYOsR8BFv0P3CvCyWJi6Y+lXeQFYDGzDsXEMgAjU3GiE0Rh&#13;&#10;zTS5ZcNyREjAldL6eYrrZlGLPJ/z8R8BUXTuFVHJLCRyjHRgRDs6NEZhlQjMKY7SuAAAIABJREFU&#13;&#10;ndLmrdRM0DG6Q1PvEvUdD6htWzp3scxTWjuGukoboCsgis4dIyCVeEwdtCmrm6G0dhplxX0KP4As&#13;&#10;6QVdBEVX4hNaSkJGE3c75ymuHpLBlSk5LaQXtBOfeY+knBZS81tl3bMAJSJUs7C4S+YTiYwiIeFM&#13;&#10;EaBFABYBVQSwEy4WoQJ1F+qSXgpVXZRWDrK4dcbe2VfsP37Hxt4zltcfsbJ1xtq2VourJxKyCLiy&#13;&#10;tHYitbB2zMzKEfPrJyxtPkZkskTGFBEZWyrbjBKS6ggJKcHLK5t3z5/z8zdv+Pr5c073jznePXoP&#13;&#10;WE4+BizfvXrBb79+cx5ym0VijNdHGSy1ZQkXgEWVG0xjWaIELMLJ0lqecO5iyWOyJUPmoqkzM0iO&#13;&#10;VkjIEhf2MWDxcQvCxtINA0NPbhl6S+kZeXDD0ElClg8Bi2hDsXUPwMbDB/+YOPyiE7B1jsTKPgQH&#13;&#10;13BsHEKxcwvitq0XNl7CfZLDDTMX9C2dsXHzw85NBIG6yCv1Dp7hOHlHYOUQhKVjADfNvDF1CkPf&#13;&#10;LgRztyiczhetlh7+WLr74xYSTmppNp4h4Vi4iKBNF25ZOOMdFsFtazscvSLxj4glPD4dZ+9QomNi&#13;&#10;8fYKIjpKQXxsHNnpiWQmRJEUEURpQQK1mmRqNEncqxC5d3HS8StgxtGQko32HBYaUpirSWC2PpGN&#13;&#10;znz2+tQ8bM6SLUJLYvy6JUs6PMQYzYXEWM05cDkd1TYByQyW8eKLdiDhatGOBxXLzBXhgBFwRQdY&#13;&#10;jkfEaI/yfOyo5CPAst1XKL+XcJ4IuLLcmsl6Zx5bPYUXgEU4U9Y6c9jtK2RvQM1iSzpLLens9ObK&#13;&#10;6ubHU9XS9SLcLrqKaemcEe6aQRUCrgjtDBbxaKqUp0u1HI2VcDhZxsF0NWvDZUx31fE///SW//vf&#13;&#10;v+eff/c1RsbehAWXfwRYSir6UBb3kKvqk9K2yong8yGKSoYRIPtDyYsg5aNyPEi4V6pqJ2UOi/j8&#13;&#10;Fq5X8bms+zwXXxeVjVBdP4KmrIs8VSsZObWERWSSmKQiIVFJfHwhQUEpePkl4OWfiLu3uAqvwM4h&#13;&#10;TLawmdmGoy8WPbf9uW0ehrFFOC6eSTi5J3LNxIXP9O4gIcuNO1wxcpUhzOaO4Tj6JGLlFMUNEy8M&#13;&#10;7Pyw84nCJSQCz6goAhLjiciIJSE/hdicJPxiYjGw9eOauQf6tr7YeERj7hKOiWMIHiFpGNkF8Kub&#13;&#10;dhKsFFQUE5+bK/eD4tKISlPRXFLGfE8ba8O9HEwNcDrbz7OFAZ4t9fJ6fZi3m6N8uzct24N+Eu1B&#13;&#10;Z+/10+NVfnq8LvX75xv8/GJTq6er/P6JuN8S3z1a4Kvded7szPHdo3m+P5rn1cYgC/3VjHQ2MtTd&#13;&#10;Q01pDVGKNKycAtA3deW6oT1X9e24dNOGT2/YXSxAPwIsAqrodNmeT6848NkNFz4z9CIwsZbw1Hr+&#13;&#10;y99bnI8IuaJvFSUBi4FtKvo2OjdLOga2yeifAxUdWBFbg3PgYuaQipFNDDfNQrhpGsQ1o1CuGYdx&#13;&#10;3TiIKwYB6JnEEK8cp+DeJtdvOPPFNUdEE5+BsRd2zmEEhaeQmVOCWlNN290W1qa6OFkb43htgvHB&#13;&#10;NqoqSykrV5OWkU50TDweronk5jVjYh6Cf0AG/c1N9LW3yrzIwy0xIrQrIYu4gHp2eIgALE117WRl&#13;&#10;qVCqS6QKVWUSsGTnV+AZFoWhjY/87BOff2LE5oqhO59ec8TUPorwtEYSy8a4qudM3+gDeu4vUNs6&#13;&#10;THiyCntvBc4B8Vy77Yaehbt8fn912Z5fCKfhJTc++8KDS5c9uXTZgytXxdaNy5ddpWPhqr4bN257&#13;&#10;YGDuwRVDe+lKvHLTHSNbP+y8ovGNyaV3YpHJkW7KS9SEBEXg7x+Cp5c/np7+BAaEYuPoi76Fmxaw&#13;&#10;3LLC1z8Kd69QLKzdMLdyxcjGDduQQBwVIVi5eKFveYfP9Ey4am2FeaA7ZkHulE8WoBnJJr01gdze&#13;&#10;ZAoG0lEOq0hozCKsOIEgtT8x1T5ktIaQ3xNJXK0vkZpA/LO9cYpzwjfdi6T6GDLaEyiezKJ8Kof0&#13;&#10;klgsrf1JTS4hOlJJUEAW2QmZFCRrFRWdxKeXbnNNzxLrO14kJaSSmpTGL74wlkBVQBUdYBEZLCJf&#13;&#10;RkBE1yBf4vLiCEyLICQ9gsjsaFxj/Njb2mZ6co7h0QWG7y8wNrEs90fuL3KvfQJr1xj0zEO0Mg3h&#13;&#10;lkkYN4wCuaLvjYN3AunqfhKz7+ESkE1sVgtmNgq8I8pw8y9EUz3CwPgGg+Ob9I2uS7jSPbjJxNwZ&#13;&#10;wzPPGJx6RuvgI8SYkMhkEfXMmoZJajqmGFs8oWtoG3OHZPQthVs0WwIWAVnc/DK5bRnCTUNvTKxC&#13;&#10;uGXkK5sqRY39bYswrhv4oW8eiSK9jQBFBd7hai4ZurK+PIqxZxB3woLxTIjDJtwTx1gPwlShxJTF&#13;&#10;kNKYTnZbDmGFUcSWKUhvUBBa4EtMSQiZzekU9uTJbbgqHKtge0y9bXGNciO1Jh5leyKVg0mUdMaS&#13;&#10;VhZBoiYO3wQfPON8CM/3Jjzfh/ymMGoGFCibw8msCaGoJZLKwSjymkJILgnkb5YHlSz1F/Kgt4iH&#13;&#10;Q2UsD5Ux25HzEWARkGW+I5Pl3nw2R4rZGilmZahYhtCKIFoBVTZGC7W6XyJHjaY782UwbmtlDk/3&#13;&#10;lvj+5SE/v3si9U+/fcW///MPH+nPf3zHn//0Lf/yp+/485++45/+8A3/+59+w7/88+/50x++46uX&#13;&#10;Z7x9cSoByt76IntrCxxtP+Tdi0N+eH3Cb795wvdvn/Ldub5/94R3r4/4/vVTfv7heykBWd59+ZJv&#13;&#10;X4lgW2398ndvXl0AFgFbdMd129989zV/+Ol7Xh2fMHt/ivv9o1zUNK/tsrIk4MkmK4sbPHywJh0s&#13;&#10;wjkyP6u13AvAIuCKBCxLws0iFjIfAJbFddaXNmTV8+baNkIbq9usPtxmfXWL9bUtVtd2mZ5eZmbm&#13;&#10;IT2dozTVd1Bf005x8T3yC+rIzKwgPjqXguwKWu72MdA7yeK8AD87bG8fsb62y8LcQ+6PzDA9vsz9&#13;&#10;kQUJWARkOT3Swpajo0fsry4z0tLB/vID/vVP7/j6yyPuOAQgQgVFkKC1qytBSX6EZ/gTWxBAXKG/&#13;&#10;HBMKSxd/pLyw9bQlMSaE6cF2/v2//8TJ0RnNrZP4hapITK0hMbWK+ORKBGBJSG4hLes9YMku6Ka+&#13;&#10;eYHau0sSsogr/2IRLhblJSKw9APAIl0NArCI4EsxyiLcICLfpGxUulhEiKpckJVpM0/EYwipRPip&#13;&#10;zmUgq5dFcOiItP3KBa9sd5lAWSEWWe+lFuMeOpeLrMTVtsBUilpcMbYgKpdFoK5wW6gE0BFZHcLp&#13;&#10;0HWhHGUnqdntFBR1f6SsrGqyMqvJzKiSys2pRalspKqyleqqNirK7lGqrkddWEN+diWZaWVkppWS&#13;&#10;n6GmMr+A745m6G9spCizElV2NarcOopUbShVbajVLbTd62S0f5iR/iFGB4YZGxpha2WJjeVlqc2H&#13;&#10;ixztr3G8v8bpwRpvn27x8nSdF6cbfPX6ROrrN6e8e7PLj+/2eXK8zdcvTznc2aVI3SefV+nSkPkj&#13;&#10;YxcjQspzR4twscjg1cpJCc0EeBFQSQtYRHaLFqKJrdbFMqiFKwKwFIrRL62LSbibpsdXeHH2jJP9&#13;&#10;E7483eLNk23O9lc421/ly7MdWdd9tr/Jv333jFc76+zPL3C0tMTG1BxrE7PsP1xhbf4hfd3zdLVP&#13;&#10;09N+n9HecUb77jPSP8D0/VGGe4fp7pikrrqfe43DtDWPUVczSE3dMCXCYl4ssmbE3P4wJWKBrqvs&#13;&#10;lvkoYixIB1e07zVtNsr7anBtLosWsJSLgNtzwFLdtEBV0wKa6knpXtJUCbg3SW3jFKvLq+xvbbC7&#13;&#10;uS63R7ubvDzd5XR/iy9Ptvnh1SO+eXHE189P+PrVc3769i0/fvOab998KSV+z7fFzz43IzU19oDp&#13;&#10;iYdMTC0xP79Ge9ckkxPaYO2JyRXujy3TOzBPc/sDspWtZBTcJSy2Cp9gJTYOMRiZBl6MCekAi4FZ&#13;&#10;MPqmQRib+2JqFYTlnQgs7MLkvolVILdNvbll5E9h7TS5pUNyREhkxAgnixwTOgcsAnjo4IqupUoA&#13;&#10;POkGO3e1iNvF/XJLR1HVTKKqGpcBajnFAzT1LNI8sMa9vnWqWxeovDdLWf04JdUjlNRq3TA6t4x4&#13;&#10;HLEvtgLaaJ/7cQlYPnSxiPyj1LwOIuJriYivITqxltjUBhIz7pKt7CRH1U1aXiepuR1SmbIivIPC&#13;&#10;4h6UpeJ3RDvOJiCKDrAIJ4sALOI2cR8hVakYe+yQcGVu9ZjV/accPH7L3vFbNnef8HDzROasiFEg&#13;&#10;AVoerByzsHrCg4fHUiKP5eHmKUvbZzzcfcLC+imK2EIiootITK2TgCU+qY7wsEr8/Yr46cVj/vHb&#13;&#10;13z78jlPHj3i7OCQxwcHUqKi+fnJMS/Pznj1+IyvXzzlN1+95ptnj6gtSSM9MZT8jCgqNApKlZFo&#13;&#10;CiMoyo+kMC+Corxw6kriJWBpr06nXQTi12bQU5VBVW4ymclJMoMlJTpGApb4cAWxYdHERyhIjIwn&#13;&#10;PjyO8IBIbO2CMbUIxMjEj1uiotnQlRuGLlzRc+XTSw5cviECHr3wiorDLTga18AIjG29ZM3oLRNf&#13;&#10;bpv7Ye8QiK1rgAQsDn4KorLUGNh6c9vODTMHT2xcfCVg0bNy4oahOya2fty28cTFR4GBjT+37YMx&#13;&#10;cgjDzDUShyAFntEx2PkF4xQcjqmjq3SvBEenY+3mTUBsAu6hIdh5eROVGI9HQDyBilgUaTkEKZJI&#13;&#10;SE7C1ckHBwd30uIV1KgyqC5Kozg7gbz0SHJTQ+WYUG1xEl1V8RKyyAyWdjFmk858XRKzNQlM1ybI&#13;&#10;0NiDAQ3b3fmy7UeM1ay35/BoSCl1AViGVByOlnA4WMjxsEqOAZ2Mqs9HhEplkOyj/iLZMiRyTsRt&#13;&#10;BwNKWfe801so24EEXDkaEvcRAKaYnZ4CmaGy2ZuPDrAIR8t8Y4rMYFnryGWnV3kBWJbbMqVTRYwR&#13;&#10;HY1onS3bok56oIBHIxqeTFUjclsWm9MvAItwrgi3jHDUiK3Q3rAWsDx/WM/xeKkELFtjFXRXptFd&#13;&#10;U8y//eNrOSL0P37+GgeHqI9HhApaUZeKCwRiDFkrMVasLB6QUomx2PO/8TrnqtjqjukCxXXHRA6L&#13;&#10;zkUotnfbJ5l/sMSr5we8fLrHiyeiXGCF5cVJ9raXOdpe4nh7iZ2Hs+ysPWRhdpbWe+3UlddQUlRC&#13;&#10;cWEpwWE5OHsm4eyRgIdXGp4+6UREF+DskcRNczdumrnx+S1HvtB34qapF3pmvpg5heMZkomtawwG&#13;&#10;Nn6YuQTjKpqwvH1xChbvU0+8FVF4RkdhFxCMvZ+C23eCuGbiwWVjVz4zcuQTA3u+uO2Mga0/hnYB&#13;&#10;XDPzwMIpiKTsbNKL8glLSsE9JBK3kEjCEuMxuGGF/nUrLE2ccLb1IjJQwfPlPhlK+9Xmfb7dnTyv&#13;&#10;Z36fuSIdKk/W+enZJr8VmSsvN/n5y3M9W+bnp0v8/skiwv3ybn+Wr3dn+O5kke9Pl/hyfZDJjlIa&#13;&#10;ysvJSqsk2D8bPX1fPrvqLOuWxfbza65Sn944Hw/6yxEhAVeunEuE3F515oqhL/q2CnxiKglJqpGA&#13;&#10;5X/79R1+eVmA0nCZu3LDTCHDbm+ax3LTIo6bFjHcsoxG30qBnkUUN4Qso7lhKbZR6FkpMLRLl1Dm&#13;&#10;hln0RTju1duhXDUI48btaCIy+yhs20PZd8wvrjjzyyvOfPKFg3TkfXbFkctm3th4RKKIy6RYpWSg&#13;&#10;u43F6VGaamsZ7O4hPruIxLQS0jMrSU2poCDvLvqGfnj6pDA10M5A+z2WZqc52Nxgf2tHC1h29jkW&#13;&#10;n++HB9RU3iMlWYlSpQUsSnUpRaoq8tWV2LqFcMc9noikKuLzW/CLKsbaPhFL23icPLKJz+0iuXyC&#13;&#10;m8bB+EepcfZLw9kvFVP7cNnio2fqyi0zN4xtfdC39MHQKgRLl0SsXJKwcUnG06+AoBANEZEVRMSU&#13;&#10;EZtRi7pmlPahIeq72mkbGKBzaIjhsVn6hifpHZtiamWb0ZUjumpLmRpopLYsG3tXMRIVQVBwBCGh&#13;&#10;4SQnJRIQHI2VfQBf3HTgi5tOOLkH4+oZgpObH46uvvIzX2RyGDq7YuMfQFByAldNLPnitjXuSX4k&#13;&#10;NCSS3JhEUX82WW1ppDQlEleXguZ+MSUTJSgq4/HPDSO5Np7cthSympNIrleQ0hCFQh1GeFEQSWoF&#13;&#10;SRoFcWXRxNfHYmHtx3UDV/SNPdAzcuOzq3akJKSiLCpCpVJJZWbnY2HryydX7fj8ujWXb1mjf9uR&#13;&#10;X18x4tdXrfnllTv84guzixyW//aFBX972RJDB0+SixKIVCUQlB1FeFE8/tnhRBRG8GB+iYGRJQZH&#13;&#10;lxmfXJfbodFlWjpnsHWPQ2TU3LIIlZDlxm0frhp6cNXQHXvPaEQ9c3HtFIX1c6iaFrBxisQ/phif&#13;&#10;UA35mh4GxtYlYBmf2WV06pDx2RMm5k6ZXHjKzMMXjM5o9xfWXjE6c0j32CZ9sztMrJzR2LOImX08&#13;&#10;5o4JeAUVEBChIURRJteIBiaBMmBZ/7Yf+sZB3BC/nyZB3DT058pND4yto0jO7SJH3UdCdrP8DFua&#13;&#10;GabjXgku8REkqDOIKIwiqU5BXlcKZfdzUfXnUDKUSVp9FAnlQcRovFBovHCMcMDc15qgDF/C8kTo&#13;&#10;sS/usX4EZ4YQXRRBjCqKpPIYksoiCc0OJig7grCCWKIKE4jOjyE8zx1FgQ+Fd8PIbwwjOj+AlLIw&#13;&#10;MqoiULcFUjMcyb3pOP5mY7yajfEqHg5Ws9RXIzXTUchEa8ZfabItk6n2LClhYR1u1mqqs5AHfSqp&#13;&#10;ma48eft4SwYNyjTaKis4WJ7jN6+OLwDLH3/6in/+0+/54duvefHsKYf7B3R3D9PeMUJv3wM6OqfJ&#13;&#10;yKogOCyFwOAkbO39MbH0wMDYieu37Phf/tdr/Ne/u8Xf//I2v/qVKVeu2pGaUkRHWytHe8u0jJSy&#13;&#10;eziHgCy/+e4VP//w3QVk+eblC378+q0c/xEQ5bs3rz8ALKKeWQtedFuRI/K7H97xw5s3PD85Y215&#13;&#10;XTpYhONke3XnPWBZ2mR5fk1msEyLvJSpedn8I2z3K0vCxSJagrQjQssLa/LY2rIIot2REvXKm2ub&#13;&#10;rK+8P7axKsJqd9jcOmRmapkHc2sszm0wO/FQjhQ9mF1jfmaNqfElmuq6KVY2kBxfRGhgCorwLPKy&#13;&#10;yqmv62ZkZIapyUUGhmZk1fPY6CJz04sc7D66AC2Hjw5ZXlqmr7GFzblp/ul3b3g4M4mJmQeXbthK&#13;&#10;wGLu4ExYhh/hmf4o8vwkYFHk+RCe4Y5vogs2HtbEK4KY7G/lz//wPVsbh2hKe/APVRMZW0Z8sgAs&#13;&#10;Qg3EJzdLF0tadgdCWfnd0sFSWT9HWc00YlElFteilaa0agK1CFlVC3dDP7kasR2Uwa/i5EZklgi4&#13;&#10;IiQacXTARTorSj9utNGOrWizVMTohkaEtH5YnStGFSqmPgIsYqF7MXv9wUmYqG7UHZejGMWioWdQ&#13;&#10;Vv2WVgg3iqiA1F6dFtuSsj6aGkbpbJuku31KqvVeF233uqW62/vkidf0/TG2l+c53FjidGeZJ/sP&#13;&#10;eXLwkJcCerzYlfrhxTp/ejHP//H9mjwJefXkMT9+IxbWr/jx3TOpb9+c8eJ0iy/Ptnn5gV6cbnOy&#13;&#10;t8nJ3haHW2s8nJ+UWpqdYHp8lPbWLupq26iu7JSqq+mmoaGfxqYBKqsGaGy6T33DKHlKLWDRQgTh&#13;&#10;9Jm8cOR8OB4kHCziPmKrAyyFxcOoBaCQkEKANJFHM0xeYS/5yn5ZnfkhfBGvd5logijupETTSVlJ&#13;&#10;M2r1Pcoqeimr7KOiupeq2j5Ky3spVHajLu4lt7CDjOxW8nLvkZ/XTHPzDCMDD2hsnKSgsBWVupOq&#13;&#10;ykFKy0YoF6CtuAu1uo36mkGqK3rRlA+iKe5FfTEWJOBKjxy/EaHFArBox38EvBuRP794DsRokDYE&#13;&#10;+TwX5TyPRbpYzt8/pTXvK5pF/kp10wMqGuYvAIsYESuunqSz6wFLCyucHmyxsbrGxsoqe5vr7G1u&#13;&#10;sDA9y+TQCDOj9xkamKR3YJbu/nk6uufo6Zmmq2uSjo4J7rZMkVXQTXZeC1lZDeTk3pNXvXI1d7k/&#13;&#10;vkDbB4BlXADY+0v0DszR0r5AdlELCZnNhMZU4hNcxB3nOIxMtIDFwNifm0be6Bn7IwDLLRN/jEy8&#13;&#10;5DiQmY0IJQtFwBUTSy1guWnkR1HdDDmlg9LBIgCLqGqWo0LVApRoQ2wF8BCAQzzHqsoxOV4nMnvE&#13;&#10;Ma17RetwEb/7OliSXzpIelE3qupx7vWt0tS7Rk3bElXN2grnUgFYqgRE0Wa4iFpo4WTRARbxWPL7&#13;&#10;StjyPu/mw+MiIFe0VaXkdZCl7JYtRHnFveQV95Ol7JVwRYAWCVhUnRR+AE8EQBFwRYwHCbAi9oV0&#13;&#10;cEVTMUi+qo/6e9OIGuXlzTM29h6zuXMqA23XN45Y2dACFAlR1kQlszbgVjQIzS4+kpBFgJeNw2fy&#13;&#10;czc1s5HYxCrCFKXEJlcRk1CJIq6aGEUDYaEV/Pb5GT+/fYGoX34mapkPDzjb3+PsYB8BWF6cCJB5&#13;&#10;xquzM756/kQ2DgnAUq1JJSMpgpy0yPeulfww8nPDyckOoSg/gvpSLWDprMmgryZdqrM8DU1akgyZ&#13;&#10;lfXMiljSYuIkWIkNjyYhUkFydAIZsclEhyhwdgnHwjpYysg04AKyCMByVeQE6HvI919AQjJ+MUl4&#13;&#10;hMZxx0Mhg5WNrYMxNPPF01OBg2cI1q7+RKTmEJpayA1LTwxsXDG0dUXf2oWbFi58ccONa0biyq24&#13;&#10;0umBm38sZs5h3LTwRc86CEP7UCw9I7D2CcPOPxzvmFjsfQMwsLqD8R0nLJ28cQ0OkoBFQBaRwxKo&#13;&#10;SMY/KgZXn1Cs7b1wcA8kNDCKqIhIIv19aKnMo7tBSXd9ETXKWEpyIqkvSZYOlv6aZAZqEtnrLWCl&#13;&#10;NYMFAS+Ee6UmgbFKBQ+lW0XDoyGVzCcR+SYin0SXVaIDLAeDKjmCI8ZwhHYHlByMFPNksorn07U8&#13;&#10;maiUobbCtSKyTQ4HReZJPpvdOax0ZMu65aNRUfOsltktj4Y1bPUVstaVy05/kXy8R8MiFDefhbup&#13;&#10;zDUlS/eKaAzSZbBs9eRxMKjkbLyE07EKNrry2e4pYn+wiMNhJSfjZewOqKSzRTpYugrk//F0qhwB&#13;&#10;ZQQ0EoBF3O9ksoInszUyE0Y4WA5nxDmrhpHmcv7lZ20Gy5//8A1+XolEhleSmtqkzWD5/wFYxN90&#13;&#10;cfFEQBUdUNH9ndcBlw8Bi3AVNndOMTb5gIPdNU4ONzg+WOfZ412OD9eZnRpmsLud7ua7tNTXkZ+r&#13;&#10;Ji21ADf3cGxsA7ARAZRe0Th5JCByEYzEFVwTX2mRt7ZMwNo8kavGLjKgUowFWTmHY2AVzOXbXhja&#13;&#10;h2DnE4eVh1j0++IQEE9QYiaRaakosjNxCfXHITBQtgi5RURj5xuDlVsUehY+fH7LSev20LPnE317&#13;&#10;rpq5S6ho5hyBW1iqdGzFpmWQrdJQUFWOuqGKNKWS6JB4FKEJFwrxjaKrroYXy/283Rj9fwUsusag&#13;&#10;jwHLQwlYBGT57dmCrHIWdc4/nC7Jc5vXm0PsT7fSe6+JmsoOcjOr0Tfwk0BF/N5e0vPgixvufw1Y&#13;&#10;zkdb5IiLCLo916dXHNGzjOP2nXSc/ZU4BoiFnpJPrjjwt5+KmmZnrhoFcP2D9iCxLyDLLcs4DM0j&#13;&#10;pPQtIrl+LgFXrltEYWSvdbvo26ZyzSRMBnrqGoiu3Y7gulEkXhG1lA6coBk6QzN0SnBiIwEJdQQk&#13;&#10;1eEXV413dAX+cbUExddT0TJOddMklY0D9LUPUnl3CmXZEBWVvbQ2dNPa0IuyoFlmsYgRIXFxc7S1&#13;&#10;ksmRIXbWVjjc2mJ3c4fNjU0ODw44OTig9W43+bkVlJRWU1RSiVItzqVayc6p56aFD7ctw8gqH6N6&#13;&#10;YJfotBYcXbKwd8rA0VU4DipIyOuWn6clDY3c7eqnvmWExu5lmgc3aR/dluqe2KV3ak+G2vbPHTK0&#13;&#10;eMTY2pkMvO2fP6Zv/pjeuSOWjl9y/OoHnnzzex5//VvevHnH2zffcPDiHbvPvmbn6VcsHjxnZPmE&#13;&#10;ntoyZgYbKcpJwNzeB1fPUPwDwwkNjyAlJYmQ8FjCopIwtfHF1jUQZ48Q3L3D8PQJx807DAM7V27c&#13;&#10;cZC6E+RPVG6S1C07G0xd3YmrTkQ5oiKpMQX/vHDcUkMI1ohjajLb8rCI8CQgJ4LSoTyKB7Uq6Mwi&#13;&#10;+14qMUVhBKYEEJweiH2QG2bunlwxcOGynrN0Tn169Q5X9UR7lRWffGGBSq1CXaxBU1LMvXv1hEUm&#13;&#10;yft9fs2GX14x5bNrlnxy1YhPrtvyy6tO/P150O1/u2SGACx/d8USj+ggUjVJxJSmEpgViX9mBGGq&#13;&#10;aAKzw1h4sEz3wDw9A/MSsAjYItTeM8cdz8QLwCIgy3VjAVi09damd4JJLuonp+w+eTUzFDfN4uIV&#13;&#10;T2JeHemaIcrrJ+gfecDI+CpTM5sMT2wxOC60ydj0CnMi/3N5m+3dZ2xuP2Zy9iFzqzusn75gcuOE&#13;&#10;e0OLuPhl4uqXRXB0MZEJtSRmthAYUSpHgUwsI7h+y4urev5c1w/k8g1frtz04/otbzy84yiv6KCl&#13;&#10;aYDsrBqs7CPxDkqnt7uO214epNQko+pPo3Iim4r7WRKERWkUeKaE4JIQREJDKhkt6QRnBRKSEy6f&#13;&#10;r8BsBX4ZUTgo/HGJDcAvPUwClpy76aTXpeCfGkhgRgjx5UnktGSRVBVLZEEokdkexBV6k1YWSFRu&#13;&#10;EJE5waRVhEvAklnjS1FLCFVDSVrA8nC4jOX+Kha6qxlvLmWgPpOx5vS/AiyDDcn01Iha52RG7mmr&#13;&#10;k0UNc09dGh01KVItZXHy6ktraQzK1Fjaq2o4WJzlp9cnF4DlydEenZ2dnUrpAAAgAElEQVRDJKWo&#13;&#10;cXZVoGfgyS8/MeGzS1b8+jMrPrlkx6dXnPn0igufX3Pj8nUnrt504pqeM1duOnHlpgNGpt7yaqme&#13;&#10;oStG+h74uKYQE6lCU1PPz2+fSB2dPvwryPKHH77nj7/9DT+e1zR///Y9YBHjQzqwcrH96g0/fvOV&#13;&#10;PP7m2XO2VrfZerglR3oEZFnVOVjOAcvc9DLTkwsyg2VxXmSvnDtcljZ5uLgpv15e0B4TcEUAFQFS&#13;&#10;/iPAIm9f3ZWAZW52hbGhOZbmN3kwI5wyAtZoH+/honC+aMeLRKvQcP8MtZXtaArriIvMJjYii4Dg&#13;&#10;OB4srDE3v8rUxEPycyupLG+jq2OUre1tDg4P2FhZo7X2LvsrC3T3DNJQ14apuS83DZ25clXMuDoT&#13;&#10;lOJFaLrvxYiQqGoOS3fDJ0EAFhviFIFM9rfwb3/8kS+ffylhWWJKLfFJNe+V0igrSuPTW0jMbCcp&#13;&#10;q4OUnG7yZO3tMGKcJ0spMkXEsX7pEshVdfORhFtEjAyVaBt3hKtFZFD8JWDRjaWIrVjcfwhY5IL3&#13;&#10;vAlAWIB1UlcIoDJ1IVGBqzvBEidcH+7LueuqMTq7Ztle3+TR7g5PDnd59miPF8f7vDja4XBjVerl&#13;&#10;oz1+9+UTfvP8jB+en/Ld8xO+fX3Gyf4Wx0J7m1L7G8vsPJxn++E8i1NjTAz2Mz7Qx2BXN+1326Q6&#13;&#10;GhrorSnhtydTjDY3oM4q1yqvFrWmXUqluktBVslfKSej7OK1SE6pIj+rRCo7o4T4JK1S0ipQK5tR&#13;&#10;q5pRFjWTnddGXmHnR+6bnELtiJOACjrIomsN0gGW0spxmWEjIVmFCPbVtgvJ514skD+QgGky/PYD&#13;&#10;V8uHkCW/qJv8QrE4Fe1BgxcwR1x9LKnolhIjTAXKHhlyK5qRRMV1phgbK75P090ZBgeWaW2ZIjfv&#13;&#10;HtXVwzTfm6atY4nu3hV6+9do7RKUf4GW9jk0FSK0dwDZVqTWZq8oywZlpodwVyhLhKtFQDbhhBKh&#13;&#10;yMKtI94rIp/n/XMigmt1UlZOyLYj0Valy18RGSxC4pgAK++lnesvqxmTNnUx2iZUVDEix15UlaMI&#13;&#10;23tFWSuFpf0XV1Ql/Kkcp6RiUI7nFRUPkJnfRWJGK2n5naRkt5CYXEe2qpHR8QdawDIp6uE3mZ1e&#13;&#10;/QiwiArs5Jw2wmOr8QkuwN41/sLBIvJX9Iz9zkNu/bluKMaAPKTE5/NtM1/pXNGOB4nFsB+a2gWK&#13;&#10;RDaNGAWsnaWwakpb2Vw9KQGHgB5iZEeAFGnXrxiTwDS/eIhckdFUqg2qFfsCeOjGewQIkbeLscCK&#13;&#10;+zT3b3K3b4PG7lWqW+a19c01oxKyCCeLGBUSkEV8H5107hnxWEK64wLC6EaLdGBG3Ka7n9iKgGqR&#13;&#10;DZSR3y0r1jM03WSK8Z+SXlRlonlKVMS2ScAix4Fk65bW4SJuE6NCpdX3mVt6xOq6CPx7ysbmCWvr&#13;&#10;hxda3ThiefOUxfUT5lZFxsoxSxva0SAdYFlYO6Hx7jgFqnZyC1tJy24iLLqMqNgyIhWlRCkqiY9r&#13;&#10;Ji72Hr97+Zif3zz/K8Dy+GCfF6cnvHnylFdnj/8/A5asrCCSUrxRFkTSWiXOCTL4CLBUaAFLakIi&#13;&#10;aXHxZMQnkJmQSEJkDDrAkhgVjyJEQbB/ONa2Asz5YXDbh1tGXugZuUsXy2c3HPlMT7SAuMpFqKVr&#13;&#10;CFEFOfjGJ2HpGCEdLIbmAdw29yU0Mhcjay+5IAhPSsXaK1KOR+hZuXPT3JWrRq6Y2nthau/JDVMH&#13;&#10;9MxdMLULxtIpDAvXCExEvoVjONbeMRg7h3LbKVBCFnv/MAlYzBxd0bOw5Y6Pv4QrnhFhEq4EJcQQ&#13;&#10;kJSCT2QUUUmJ3HH1wy8ynsSoZDQ5RYQGBFCUFkv/PQ3N5Tl0V8XTUhJLaXYk9epYhhsErEhjpzuP&#13;&#10;tfYsFpvSmKtNZKYqjtnaRFbbcuT4jAApWjDyPpRWOFHEeM9e33sJ8CLAys6Akt1BFY8ntIBFHh9Q&#13;&#10;ydwVHWDZ6sphtT1Lhs5u94vcFBXHQ0pORlQI2LLRky8By/H9Ek7ul/B0skxKjAEJqLLbJx6vXI4K&#13;&#10;ibGfrZ58LWCZKOV0vEK6VLa6CzkcVkkXy9H9Yh7dL5VARwKW7gIORe7LbJWEOMIxI37OJ1OVHI2V&#13;&#10;ST2eqOZovIy9ySrGm/NpKy/gX3/3TDpY/kUClgTCQ8ovAEtWQRvqsn75mX7hYNH0oxTB7DKcfRjh&#13;&#10;LhTSwl3tVjsCpG2BEyNAuvuI4+J+OvebuE1c6BEtRYXqVqkiVT1KdS1FqhqKNXUUFVYRF5eHs1sc&#13;&#10;to7R2DoqsHcWV7nDMREtGXaiDjgAUZ0qIIuoT7UwjcPRPQY9C08snCIwtPYnIC4e36go9E1Fs5YF&#13;&#10;N0xcMLTxw9w5BOfAKIJSooktSiW2MBWHwACsfLyw8fHBOTQax+A4nALjZTjuZSPX9+M0N+z59KYD&#13;&#10;hjbBeEbl4RCaiJF7ID5xafgpknD2jyKpMB9FRprMZXrx9IQXT095enbK9MQMob7Rsk3o9eoQ3+5o&#13;&#10;HSy/O1tBSLhXdA6W/wiw/ONXp/zp3TP++M0Tfnq6yg8nC3x3/IAfThf48XSBrYl2NsfamOrrorG2&#13;&#10;g6REDUYmAVy55c5VA0+t9D24oufOr6858fdX7LW6bM9VE3euW/pxyzoGY4cMzJ3zsHDJx9I1H1uP&#13;&#10;AlyCi7ByS8XNN01+ngjA4uAdQ3ZeHZrSfkIz2whKbyVAtKgkN2Nol4q5fRxWzolYuqRg5pKBqXMG&#13;&#10;Zi6ZGDumYu6ahbF9MjfNQrlqHMGV2+EY2iZh7JSJiXM2dr7FRKZ3UzV8RuXoE6qHjySYqBp7QW/r&#13;&#10;FOMdE/R2znO/f57hnllGe6eZ6B+TLtuZrmGmu0aY7hpltnOYyeZeRhs7aatq5tp1D3z80uhva2Si&#13;&#10;tZT5+wPsb6wjxoS2NzbY2Njg+OiYF0+eMjY8QVlpE6XlzeSqxXu0GaWqhdCwAj7X9+BTQw/yaiap&#13;&#10;HT4gNrMdZ49cCVgEZHFwzsTNpxAb10AqGjupvzdAU+sIzV2T9Ixv0De9T8/kHp1juwzMHsgWIVHR&#13;&#10;LDS6csrAwomEKwKwCE3vnHH65jccPPuG7aOXHJ884/T0OVuP37Jx9pblo1dMbz/VVjzXFjM/0kxx&#13;&#10;QSqenl6EhMQQFBxJWHgkqSlJePtFcMc5GAs7f8yd/DGx85I5LKLG2c0rFEN7N6z8fXEMDyEgNZbI&#13;&#10;nEQishMITInALTQUYyc3YipTyR9UYhvpj1mYPz55sWR25BGpjsEjKZCseylUjhVIpTekEKGMwSc5&#13;&#10;CIcAV2x9nDGy9ta6dyw8+fyGI5/fdORXl625dM2GW8YOfHHVmujYHFRqJUqNmuLSYtpaRVtgtgQs&#13;&#10;l67b8tk1Kz69aqEFLFcN+dU1Z37xhbk2g+WGpQQsv7xmg09cKDl1ucRqEvFNCcE1xp/wwjj8M0N5&#13;&#10;tLlNW283XWLtMD1L18AotS3tDIzMEBicybVbHjLMWACWm6aBfH7TmU+vO2BkHUiKso9MMc5fM0VV&#13;&#10;0xSmliHkljeTXTohYwsGRuYZHls5ByybEq4IwHJ/aoXx6UWm51fZ3H7CxvZjZh6sMy9yQk9fsHr8&#13;&#10;jKEH2/iE5suGoFBFCQkZzfI8KyiyTI4i2bmkYu2YgIFpKFf1/Lh83Ztbt4MxtozA2i6YktJWVIUN&#13;&#10;hARnYeMQjatXKjX1+biEheGRpKB4QEn5iIbk2iT5moUUROOeFIxbYigBWQrCixJlq1BwXiyuCcG4&#13;&#10;xAfjGh+MfbQfdhHe+KaG4pUURFRRFBH5Efgk+hKZH0jBvTCy70WT0RAlQ249YsQa2IuIXB+i8gJJ&#13;&#10;LdfCFeFg8Uv2JSI/mJy7yfzNUFMmbWVxdFRkUZGbSkpUBNlxgahSA6nMDaelNJaW0ji5Lc8OoTDJ&#13;&#10;j4qcEDlX3VKRhFBVkYLi3HCpwpRAipIDKJSKo7uunsPleX775lQClueHayTHZ3L1hhOff2rNpSu2&#13;&#10;XNNzwE7MSjuEYGEdgIVNIKY2CkxtojGzFQrFxCYUI6tgTO0iMLUKxsI8AHMhM39sLUOxswgjI60W&#13;&#10;paaLH98+uZBwsbx3snzPf//97/jdd99+BFIEWHkfdPv6o9suQMvbN3z14gU7G7tsrWxL98qWACzL&#13;&#10;WxcuFhFkqwu4nZtZOA+31YIVMUYkwIpYxIitzG0RY0ArAo5ssrmq3QrY8qGLRQTYCgfLysoOAz3j&#13;&#10;suZZPMb46Dwzk8usLu/KvJXDvSOERC2zkHCnPNo/ZmtdQJwtNle2ebCwztbGIxmAmxKfiyIqD4VC&#13;&#10;SVZOGfeHxzjd2WdzeZOZiTlKi+soVldjLNLuTdy5csMGE1snQtJ8pIMlMlvbIBSZ7SkBi2+iM/a+&#13;&#10;9iTEBjMhAcsPfPX6LY8OnqBUd1ws6CVoSWnSApa0ZhIz2i4AS47IMBELJ02/hCsCsAhlq8Tc9F8A&#13;&#10;FhGEq8vn0AwgwmHFIidfMyABSLHIXKgYvxhLEQv7jwHLeQCpWBxXausWBTyREiNJH9beigyWD0aE&#13;&#10;dIBFN1Ykvm5pm2ZGjFzMPGR0eFaCKwGvWpuHaBTuj4Z+7jYOcrdhmKqKPopLxNXse+Qr20jPbiK3&#13;&#10;sI0CVZdUoaoHparvXKIiuAelqCQu6iYrr0NWNCclVZGaqObZ3gqd97pISakjK7uFLFl13UVWfifZ&#13;&#10;BZ3kKbsulFvUSXZeO5m57aTndEhl5nVSqO45V6+8ii6upBdqBiivHqNUPDflIxRXDMnKYt2IU15h&#13;&#10;t2x2ElXZIpBYuIVkbk2FthpZ91wL6KC7GiifN1FVLJxDYjzjA7giFrEia0OAC+FA0oEVOU5UPCyb&#13;&#10;ofKLB+XrrHutda+pqnQUTXkPqlIBXkQGzyi5ahF6PEh20QDZSlFzLUZu7tPZ/YDW9jmUynbKyvqo&#13;&#10;qx2joWmODgFW2hepbZql7t4cNY0zqMoExOknV7gVVCIro0fCEd3oivg/iqpO3XtDZyMXX38IWC7e&#13;&#10;S9UTlHwgkcGigytiWyrGg+T7TGSGiPfce4u6HEP7YNFfWjdBZdMMdzuWaetdlfs654dwXInw5bLa&#13;&#10;GSoaZ9GIsZuSQZk7IH6fErNaiM+sOgcsC3T2zfFgeY+llX1m5zcYn1xidHyBmtYFslR9ZBT1kJzb&#13;&#10;jn+4GjvnBG6bh2BwOwD98wYh4WC5eduHawae3LotAknduXHLQ0rfyBtDY18pg9v+FNcuohb15o0P&#13;&#10;KG94oHWwVE2hrNICFgEwBOgQAEO3gNEBFwFUBETRSXytc52I/RxNP1nqPrLFZ0DTAp3392kf2eWu&#13;&#10;GBcSkKVxkrK6ScobRPbLtAQs4t+LxxfvPyEdZBHfX74nz10uAvzoslvE/cX/4UPAIt6TArAIZSv7&#13;&#10;EIBFSAdYxCiQCGMWDhZd7kqhugulphtVSQ+VdSNsbJxwsPuEw70ncru6ts/yw21W1w5YXRcOlUfM&#13;&#10;n0OVhfVjCVgEbFlaF2G2x8w8fER13bCEK3lFrRSpO0jNaiAqroyI6BKpqJgKEhLuERfXxI9PDvjp&#13;&#10;xSnffvlMOliePjqUzhXhXvny7JSvnj3nzdOnF8d+eP0lb58cUq5KJS8jBlVeHNWlcZQURZCfHUhq&#13;&#10;mi8pqT4SsIjRoL8ELP01mQzVKCkpTCY3PZas5GgykqJIjYkhJTqWxMho4iNjiQyKJMg7mNvGDlzX&#13;&#10;s+HaTRv0DN0kYLlu4MA1Y3c+13fi8xtOmNkHY+USRlB6Gq7hCgxMfNA38cHQzA9DUx8MTEXDipsc&#13;&#10;EfKLjMHcNZSbVr5cNfNG39wbK+cAbNx8MXf0wsrFB9fAKOy9FBhZBUi4YusTg6WnAisvBaauIRKu&#13;&#10;OARFYh8YgU9MPP6xCbKRyD8+nrj8TCLSEvEICyVJmY1/cgrBcbGExCiITE4kJCYa/8hwUmJSyEjN&#13;&#10;oqGqkPHuUrob8mmuzKKjMpE6VSw1RTF0VCcxXBHHRE2SDIhdbErXApbqeB40pMi8FR1cEWM0wsGy&#13;&#10;3a2tVRbhtSK7RAAWUeUsjssckyGVBCwCsgjQ8XSiUo4NiVBbMfojAItwr2x0ZEuHzEp7Ftt9Bez1&#13;&#10;Fcoq57P7GglY1rtyZaaKDrA8niiVsETAFKH9AQ2Px6slaBFfb3SLrJUiXsxUcDZZeT4GlM9WVxZb&#13;&#10;XZmIxzmbqnrvYOkuYEc4Xmar2OwpkBkzYvzpZKyMk4kKns/V82y6TgKW7fEKeqszaCvL43/85rEE&#13;&#10;LP/6D98Q6JNEVEQlKcLBkiWqzzuk87C4ZoICjQhP7yNPM/BR29/7APr3Vc3y71r1hHTTySD38xpn&#13;&#10;cVz3d0AAbfFvxe0yzP484F787ZLHS0ZJy20nIf0uUQm1iBy0+DRxDtREuKIKZ/dsLG0TMLOLwtQu&#13;&#10;Ulaomt6JkqG3djbJOHrGYOkYgr1HLM5+Cvzj41BVawiOT8PK2Rczez/0zL2xcQvFPTQWj2gFfgnx&#13;&#10;BCTF4RkViVd0lAy89YiMxi08EedQUTEezgVguWEvm4NEJslN82D0LIMxsA/G8E4A9gJ2pqbhERqD&#13;&#10;hZMvMdmZRKem8s0Pr/nN79/x9OVzGhu7cLwTykudg2Vn4j8dEfpLwPK7F+scrD7kxdERm4vLLI31&#13;&#10;UK0pxMfLn4TwaNIVcZibuErZWAdgeycSK5twDIz9EBXCl2/7ccnIl0tGPlwy8OH6bT9tho1tFDa+&#13;&#10;yVh4xWPpnYSVWw627vk4eObj6JWHs3cubr556FuGc9spmlvWkdy2i8f0TrLM2VLl3aW6sJW7pUM0&#13;&#10;lvTRVNJLU2kPtcWt1BS3UF3cTLWmmZriZqo096gpa6Guso36ijYaSlpoKBVqlttGcZvmLrVFDdSp&#13;&#10;GqnIq6Mkq4bCzCrG+udYHZpmeWCa+YEZHvaOs9QzxmzPOON9s0x0TzDXNcJM97CEKgKszHQMMd06&#13;&#10;wHhTN2NNXYw1dWNoHIqxQzh97c1Mt1eyPjMm4YoALMLF8ujwESfHAoq9oKd7lNQMDUXFTVIqTQu5&#13;&#10;uQ3oGfhISHXJ3I3Uag1ts49JUw/i7qvC3ikT2zup2Nql4Oyag5t3LA0tw1TUdNDYMkx77zQdgwt0&#13;&#10;iPrl+ztSXeNayDIwf8jg4jH9D947V7qmD+iZfcTQyj57z9+xfvyK+c1TNg+fsnv0jM3TNxKwzGw9&#13;&#10;ZWb7mQQsPW15bC/30trYhJtHCBGh0fj5BRMXF0d+XhYeXuFcvWmPgBRmTv5y1NPC3hsntyAcXQMw&#13;&#10;sHHDytcfn6RoAlJjCMuMIzwnnpCMKCKzo4jOVWDp7o2zIoQbNo58bmbLDTd3TL39sA8J4I6PG4aO&#13;&#10;dph5OKB/x5ZP9c24amqDib0/Zm7B6Jl7ctXQlWtGrtK98ssrtvztJS0Q+fSKFVdv2mJo4oGRqSt2&#13;&#10;9v7YWAdSXV1BW0sj4VHJFw6Wz69ZS8jyydXbfHIOWH55yZpfXrLkkrE9f3fZCj0Lb4JTYohTJhNT&#13;&#10;FE9wejguUT4EZkYSlBvOs/0D2vvbGB4fZn5xge6hYcoa6hgem0YRla8Nj7/lgb5FKAai9UoAlmsO&#13;&#10;+ITkkCZy4srHKW+aobxulKs3XAlOrCRTLS7uTdDSNUxL1xSjE2uMTGzK0FsBWEanVhken2F+aZOj&#13;&#10;4zecnn3N6eOvOXv2joPnb9g6ec7i1hFhcSV4h+QRotDg6J1KbHo1tq4hWDoquOORgpt/tnS43DIJ&#13;&#10;RM/AF0vbKNx9MzC1DMU/KANzyxAZgmtmFYaLVwoZeeGYu3tiGSrcKBGk1mTjnxFFUE6MBCrOcUF4&#13;&#10;JIfhnhgq5Z8ZjU96JI6KALxSwvBMDsU5xp87Ed64JwjAEkmkMpTMpmhyWxRk3Y1G1RuHpi+OnBYF&#13;&#10;MapQAlIDCMn0JEUTQGS+HwnFwaRXRkgHS1B6GP5pfqTVxvE37uKkwtETS2MbbuuZY6xvhbW1J/YO&#13;&#10;AUSEJlGhLKaupFSqpTyHjopUWYs301PKbG+51GhvC4O9PVKzIz2sTfazNTfMydo8z3ZW+Opkm3/4&#13;&#10;/jm/+eaMIlU+xhbeErAIZ4pIMjaxj8TZMw5Xr0SsHaIwNA/GxDoca8dYnH3SCQgrICgsj5gYDeFR&#13;&#10;xfgEFeLumYqjowIH+0icHKPxcE8gNDSPInUn378VeSwf6Byy/PTda4SD5Ye/GAPSARZR2fzDV/8B&#13;&#10;YHkjjr3my8dPZJ/89tqu1nEixnlkgO17d4qoY9ZWNC9cjAgJ54oALB86WARgESDlLwHLh3DlQwfL&#13;&#10;2toe/d1jWsCysMnI0LQc91lf2ZehtseHxzzaf8T2xja7W7sc7B7Ir8Wxs+MzHh+fsbS4yvT4EhMj&#13;&#10;C8xOLRAUnIivbyLDwzOsL22ysaQdfxrrHUeZW052upKKkhoMTTy5bnAHOzcPonKCiM4N5v9h7D3/&#13;&#10;2rzzvN95eJ/XOXvv7kwmsZO4NzBuGGx67733KgkhQIAQooree+8GgxuuYNx7Sew4PZk4ddrunpnd&#13;&#10;nQf37my5/4H3eX1/QsRJZvfcD76vS6hLSHD93tenJBUGk6gPVCMKlvBcL3yivMnOiOXESCf//Ntf&#13;&#10;8ckHH/Lu0xdUVQ+hN7SjLWghO9dKVn4LWZr270fbQW5hL4byEUoqbGMoH6SgdEBNYdnATwCLhKH+&#13;&#10;GLDIIkcAiyykJcxW1ASipLAvxO2LfrFwbDS8vLKIFTWKLJJ/vDg2vwJYZAEsoMCudpHry3klpiEM&#13;&#10;Rd1qio1dGMs6fzKG4k61syc7fIaSTozmTvL0veRJNotZ7Ca2QNgq6wlqGuds0zBHTcOcel4V6+BB&#13;&#10;gnxzNa3k5dTw6OZVBnvHydW2YyiVhp8xlTVTLA085SMbQELeGxkVJFs+SrFpXIGRwlKpt5br2iqN&#13;&#10;7YofUX/IdZTyR3YqayYpNY/a1CECvcRyUmqzCMnOpn3nUnYo5bXIz6JAKFfKDgkG/h4WKIhQK3DC&#13;&#10;NrJQFcm1CheWnVn5/dTOqfdDfn/q/qWW1zyuat7EpiHKCslsMZSPqpG2F7FuCAjQGYcVVCmqkOrr&#13;&#10;OUqqTqgRcNPcdoLx8QvU1I2ppiFT+RBVlimqJZ+nalq9JmkvkvYpef+kNclQJhBJIIutRlyeh+T8&#13;&#10;yOu0Z6rIa/pvAcsrYMUOWVSosr1FSOrBrbZMHzvAM6/b1+S+BfwJZFFQT9qumk9S37ZI99AleoYu&#13;&#10;qZq86mYJzT1JTZMtILmu/QwN3cuqtlgUYQWlg0hga4a2nfjsyg3AMjB6hnOXbqkQ1StX7jO3sMzw&#13;&#10;7BWl2pAGHY1xAG3pIBHxlRz1yGLPgRh2OkSydV8YW/aFsM0hhK1yBFFmry9bdvmwbZc/23cFKE+t&#13;&#10;WDl27gsiLbMZS9My5oaTVLVIuO0pNeXSJmRdoFKAnuSkrIMOO/Swq1QEfoiCRUCKUqtUTSg4IpDE&#13;&#10;Dl0EsNggyzSW9jP0z96kZ/IaTb3nbe1C681C0jBU3bK4YROyP1aFdZaKhhk1Vc02pYvdSiSXyXOQ&#13;&#10;xy8oH1KfQfksKvBjHkNnHFRB1fJ3qaCin4KKAUottnwVUa1IsK3AFdVSVjeByTygbGqNzZNcuniL&#13;&#10;W9cfKbgigGVt5S7LF9Y4d/E656/YGoJOnb/L6Ut3uXD1AedW7ivAIjXMS+dvqeagiuohCoo7KBK4&#13;&#10;Yu7DZBkgS1NPXErFhoIlJaNGZbGIouXl01t89VxAyiPVMPHk7h1b7oqoV548VoDlgydPkfNlPn/x&#13;&#10;jHfvXae6PA+jPh2zMXMDsBQVRJCdG0xOXjBFhlhaqrMQyCIKFslfGW/UM9lkYKHdwkRHMaOdZTRX&#13;&#10;6SjSpFCgaoqzyJHw1+R0UmJTSIhM4PBhL3bsdlYj+SuiYNm2zx/fhDTVHLRlnyfOXnG4+yWz/2gY&#13;&#10;Ln7RCqrsdghm74FgHA6FcPBoOIfdY9l/PATPiGT2e0az93gkuw8G4+gcqhQrB9wCVB7LYc9g3ILj&#13;&#10;iEjLxy86g22HQzniG8dhnzj2Ho/ggHcUAUnp+CWk4RWTTGyBhvDMLKKz80kpLKTAUkpyQS5+sTH4&#13;&#10;xsTiEZFAYnY2salpRCUmUWwsJColCY/gYEqLNZQa8mitKqK/pZiu+gK6G/T0NuoZ7ShistvIqDWT&#13;&#10;c10CIYpZashkrjKe+ZoUzjTnqXYhgSoCV0SxYgcsAkseixVHQRdRsJSh8k6kdnm4jCvSADRsVMoT&#13;&#10;1Qo0Y1HVzAJjpLnn1lgJ14aKFMCR5h85fX24RAGbR3MWboyUcK4tn4tdOu5NV3JvppKHc1UKoJzv&#13;&#10;1ipIcmuikscLDdyesmyoXa6NlvJ4oYbnZ5pUy9ClXlHJ6FgdKOT+rIXHC7UI0FlVQbdFXB0t5d5C&#13;&#10;DSuDJSw0ZnKxW8+d6SpVN/1ksZF7J6zcma3h9kkrS72lTLaVbyhYbIBFLEK1G4BFatHV31FRyIkS&#13;&#10;TmzGomBZByaS2bZx2n5etYTe2kDKTy6X69vn1evXyv852Sf44ZSYR8gt6FRQRW+UgysDFJYOkJrV&#13;&#10;TFJ6I4lpDcQmGgmO0HLUMwUX32yO+eWgL2rniGcUqQXFHPGI54BrLK7+iQqwaCssBCZk4+wTg1tg&#13;&#10;AiHxmYQkZ+ETl4prWAz+ianE5mSQWpBDRlEegQlJOPtHsu94MLucA9m2318pWDZv82bzVm827ZSf&#13;&#10;A9lxKJKD3km4BCQTnJpLWHo6iboCQpOzCBYbRk4OYZEFBIdkkJdjIjFWx0GnIJJic7BlsCz8HwOW&#13;&#10;T++fY2FsgvjIbLzdotnu6MUOR2+2Och4sMvJk7d2erPDMRBH5ygOHY/H2UOylpLY5xyPg0sCe47E&#13;&#10;qVDZPYdj2Xs4nkPuGQQlVpKQ20ZFzSCawmZSsipJTKtUVnX5GxibUU9UTitx+V3Ea7uJ03QTm99F&#13;&#10;gq6P6vpZGqtGsBo7aSrvU9v6kg7qSzrVyPlyutbQoqa6oIkqXRN1xW0bU1vUunGZXK/a0Kygig2s&#13;&#10;NKPPrUOXVcXC0BiXRucVVDkn+/d90yz1TDLfMcxC3xQn+2xKFfVz5zAne8aYbx/iRNsgU429TDV2&#13;&#10;M9PSh+OBRBzc4pgeGeTi5AA3Li6/AlhWeXDnrlKUv//8faZPyMo4gJcAACAASURBVAGsBizVnWqs&#13;&#10;1iFqawaUMnX77gC2OnmRU1vO3M1zVLctEhhhwSegBFfXHDVe3gW4eCXR1D1HY9sInf1zzJy6xsDc&#13;&#10;Cj2za/TN2gCLgJb+2WsMLdxi7MwPlSv9Czfpm7/O0NJ1Vh99yOUHNrXKudvPkblw9wUX777g5OUn&#13;&#10;TJ+7y+D8DWbGTVy7MIC1xopvQCwJcckKsGRmZFBqLCQgMJatO914a5srzm4hHHUPwdM3DGcJOHcP&#13;&#10;YK/kw7gFE5QhC+AE/FOjiCtMIzIviYDEUMIyBKr7ss3Jnzf2HmHTPmfe2OvC6zuP84ttTvx8637+&#13;&#10;5m1HNbZ2peNs2urClt1u7HMJYtdBASs+bN3ny+bdfvx863GlNhFLzy/eduaNt53Z9PZhNm1xYece&#13;&#10;Hw44BVNZ3sBgfyemCjO7ncTmdgwBLDKbt0vIraOyCElY8Otb3HjTwY3Xd7px0D2a6KwcUg060op0&#13;&#10;pJVlEJYTS6g2GU1jJs9u32VocpDF04ucW15mbGaO2rYWJmYWyMowbQAWyWKRINntDgEK8EQmGMkz&#13;&#10;dmGo7KGivheTpYudDv7EG8LIKe6mrHaO0ZOXaR85w8j8GpML1xidXWF64RpziyucObfCvQcv+PCj&#13;&#10;73j+3ku+ePkHvv72n/jwi6958OxDVm89QlfSZmsOCsxj16EQvIJSFSiJiC8iOsVESKyR9LwGvII1&#13;&#10;ODnHqtIE3+B89kn499Ek3t4Vwls7g9i+3Rcf33TcQhJVbpQAFrfkaPwzY4jUpCilSnBegoIqYdpk&#13;&#10;/LNj8UmPwi8jhlBNIuEFiSq7JkKbqMKBfVLD8E2PJSg7mUh9DHUTGqrGM6kcyaC8PxXLaAYNs9lY&#13;&#10;p7IpbkslsThsY5KN4WRXxijAkl6RTkxBBPn1SfzM9ag/7seDcTsepCYoOAF3z1jiYzUMdgxzcX6G&#13;&#10;1aVpNbeXx7h3cVjNu9dneHF7Xs3Th6s8enxbzbP7a3z69Cafv3ubT5/c5LOnt/jVszv89uUzfvXR&#13;&#10;A3I0Oew7FMyO3X7s3R/CMe8M/CO15OjbyS3oITKugn0HY9nvnERiRoPK2rAv2ozmYYwVktEwRFpW&#13;&#10;M5l5bWgKu0lKMuHhnkhBUbPKGPgBXLGDFoEsHz/miw8/4HMFTN5XoOVXH36ABN1+9kKCb23VzBuq&#13;&#10;Fbne+y/Wr/c+Hz9/xp21O1y7cmMDsKxIPfN5mzJFFCxnxHO2eHY95NZmERKwYmsS+l7BsnJp1aZc&#13;&#10;EfXKKwqW/wqwXLp0XQGWUycvKnAjgOXkiWVeBSw3RYFiv7/Lq9xYu8HtG7dtc/0WUzNnODFzRlmN&#13;&#10;RoYW6OyYZGL8NBOjC4z3jzM9MMF4/wTtVd2U5NShSS+hpboFp4NShemOd4TkriSokRahvwRYsjJi&#13;&#10;mRvp5J9+87kCLM/f/ZBqSz9DA/MqD0ajrSI3v46c/IafjE7fRlFx90+ntO8ngEUgQ6HRBgfkiLEd&#13;&#10;uBSWDqvgWhtgkYpcW+6HHbL8JYuQWvDbm11kcaekwrKgtY1NSWDLa5GdKlEtSINQjXUeS52tCre4&#13;&#10;fJiC4j50hl4MRpsqpMw8rJQhRtMgMsVlgxiMtikuH6RMGg3KbZXUYq2xKx1qGuepb5mnrvkEqv6x&#13;&#10;dpZKOUq23sIjlpfsvGbycmt4fOsqAz1jZOQ0ojX02Jp3JGSzbBhD2fB6M9H6+2NX+phttccCUASS&#13;&#10;2OGKQBUZZXUoHrQ1MpnG1VE5o2TgKOuOrS2poHRI2W/kPtR7IpYZqW2Waun1ViEBGuJPr1wHBAKw&#13;&#10;bO/19A/gity3LEolIFjAUIlpTIEdeTyBP5JvIQtaNWVD6jWJ9UdbMqBOy3O2V3er11A5rYCK2IIK&#13;&#10;KyQ3Q3J7xpBKY1ncdvedor//tKpxljpnnbaJgqJuiktHXlHlyPsyrMCKgivlQ5SZRQI+pcCOPF95&#13;&#10;ftIqJa9LwIdANxugs51nEdBXO/0D1Yodrsi2pul7BUtt0wI1Ak7W70Mgi9yX/Wc70KtR8G1RBUFL&#13;&#10;rXN92xK1rSc3RqCKfaxd5xRgqWpZJNfQS56+jyxdN/HpVlyD80jIMdPeM0n3wCLT85fpGz6Ftb0D&#13;&#10;bWkXFdYJ8kv68Qk1EBRdRlRSNYERRg4fT2fX/mh2OETy1p5gtUMuO+Uym2W73YM3d3jx1g5vNZu3&#13;&#10;e6rz5PzUzBYFWCwtS1S3nlYWIUvjIhXWeaVeskPFCoFJoiZrnFcqEjtgEQgiyhI7TBGwIZcJYFGQ&#13;&#10;wzJOSfWkAiAGqTuvmVJht30zN+gYXaGx9zz1nRJ8e0Y1DMn7IzXOdoBiqp/BZLXBlcqmWWpa56hs&#13;&#10;tClb5HHsihb1eV3/LmlL+zeej6iDBL7Ic9GX92Aw9VFRPUZV/RSmqlFKzUMq10d+lsYnS80wXb0L&#13;&#10;XLj2iJs3n2zAlRvXH3H+8h0WL9zesAFdWrOF2irAsnqfc5dus3T+NovLt1g4fY066xgFxe0YynrW&#13;&#10;bQp9lJp6yNbUk5BWSXqeVU1GrnUDsPzuk4f89rOnvP/k4QZgefbgPi8eP+KDJ09+AFiePbzPFx+8&#13;&#10;x7t3fwhY6i3pVJTEUVwQqRQsomIpNsRRXZ6kIIsAlpmWIhbby5lvK1OAZXXawvlpK4ujNTRWajDk&#13;&#10;Ziu7kFQ2ZyVnKMCSGJWIv28k+508FGDZ5eCt7EGyY+sWlcp+1wC27/Ng9+EgQmPy2O/kw/4joex1&#13;&#10;CmHX3iAcDgWza3+AAi5ORyM5fCyaPcciVYXtMb9YnFzDlHXI6XgAIfFJ+EXGqbpmZ79w4nIzCU1J&#13;&#10;w9EjBmffWA56RbHf3VaB6x6egn9itprwTC0RWdkk63Sk6PVk6fNI0+eSYdBwLCgMj5AYopJT0Jdb&#13;&#10;yNHpCYqKJrdIQ1JOOnpNJiZ9Di0mPc11dbTXaOhrKWKwrZiRNoOaQbFqt+s41a3nXGuegisn69JZ&#13;&#10;aspWgbA3p0zcmjJxfbyMtVFbm8+dsXLuykJkqIQrfYWq8UeyUkS1siJwpVunIMu9aVv18oNpyyt2&#13;&#10;IqlELlZQZbXfoJQzAlhujZWqqmRRxcj9bgCWqQqV+fJooR6x+az0F3Cp36CsSPfma5TNR5QoYjMS&#13;&#10;qHNnroqPL3ZwdcSo7EfSLiRqGMlmeXexTild5PnJY1+XbJmTtSoD5kxbvmpNEsDy9FQTAlhun6jn&#13;&#10;8lQ7t8YrOd+t53x/GX/8ymYR+ufffExkaDbxMdUKsGj1HeQXdqmWn0rrCcoqR1XDn4TR29vfbAB7&#13;&#10;vQ3vFWDyQ+hiy9oS9aXsI2xcZgct0kIkB2xEfVg/pzK0LA0LyFTUTVFUMYTBNERZ1ZgaUUgWlPSh&#13;&#10;LeojI6+NgHAdx3wz1UQkV5KmaVUHYpJ0OgrrzCRotRzzS2TnwUh8IlIorqvBPy6TvUdDcQ9KxCc8&#13;&#10;hfisAoISstjvEYZnRAKhKSnEZqejrdCSkJ/JAc8wZZHb4uSr4MpWUS04hvH2niDb3/I9gWxxDFEZ&#13;&#10;DdIs5BqWTJwmn/CMDFILDWjNJaRp8wmPyCYwKI3M5HwyEvNJjNYw0NrMpzdP8fmd83zx4MpP5uWT&#13;&#10;q3z1zhpfvbvG1++u8c2zNb599yofPX5EfVUnft7JHD0erdTs8joPukex73A4zu4JHDwcylG3GPYc&#13;&#10;DGXvoTB2OoWyZW/Y+oTy9p4QNVv3heLomkRUmp6+znEGuyfpaR+joX5QTVl5O56hWex0CuKNbR5s&#13;&#10;OxjIlv2BvOUQzubdIWzdH0Fl9ThtdVM0lvdiAysCV2zTUNaD1dilfraWdqDG2EGdAiqtVOubNyCL&#13;&#10;AJdqXRM1hS00lDVgNTZRW9iCABlduoXsFAtz/QOcH5nmTP8MZwdmONkzxXzHiAIoAlUEqMw09TLb&#13;&#10;0q+gi5wncEWuM9s2zIS1i+mmXgVY0vJMCrCsLs5xa90edPvqNW5fvcm9G/d4+OAhjx/cZu7kHDkF&#13;&#10;ZRhK6ig2WklKKSM6tlhlqwlg2bE3gMTCIs7e/ZSeqVUSMlvJLujmyJEMjh7Nwt1DQ0SUicqmcaxt&#13;&#10;4wxNnmNs6QbdM1cRcDJ08vYGZOk/cUNZgSaWHzH6CmQRBYtYhMbP3lOARexAAlrsgOX8nfc4f8cG&#13;&#10;WGbPP2Dk5A0unraydqGficEBcnIKSIpPJikhhUK9FrOpGL+AKN7adkzBFQEsLu4huHuHccg1iCOu&#13;&#10;fuw56Ks++/u9QvFJisIl3J/jUUEciwjAMzIAlyBvth9wURXo8n/mjZ2eCm68tt1VAZbX33Lj9bfd&#13;&#10;2LTDnU3bXFWWiuSpbN5yVM0m2W49zi+3evDGLn9e2+qxAVgEsuxyOs6mtx3ZtPUIm3Z4KsVIXEwe&#13;&#10;1oZmenraiUnIYtsed95UChYBLAd/Alg273VTDUJbHX1x8Y/BLzqZYwFxROQkEZQZS7g+DV1jPM9u&#13;&#10;3WH6xCTzS/MsLC0wOjtH+0A/g+NT6HQW9u0PVGpjASwHXGLYcyBUWYSik03EZNSgKevEVN9LZf04&#13;&#10;vkGFRGeVU14jVvsRzt98l4s3PuLyrU+4tPacC9JmeOkBFy/fZeXqXa7ffMyt2+/w+MnHfPzJb/j2&#13;&#10;13/iu3/4g4IsN+6/oyq4w+JKcPXNYtehUI4eTyQyvoSM/Hr8w/KUwi8lp5HAqGKcvTJw9c3BP6qE&#13;&#10;w24p7NwfhaNzEnsOxnHEORrnkES2HvZlx7EA3OPS8U6J40B4FM7hUSSVZZFRl0+4PkkpWOLKMwkv&#13;&#10;SCYoP0HlrqRa8kirzieuOI2A9AgiNYn4ZcQSkJVIrCGRrtNaOs/kUzuZib4tEdNAKm2LuTTN5aCx&#13;&#10;JpFRGafUK6mlkaSbosgwRaug2/SKOLItURRYI/nZ7u0HOeYaSGx8LokpBWqCgtOYHpjizoVVnt24&#13;&#10;yPt3zq/PKd6/c/In886jqzx5clvNR+/cVnBFAMsXz+/y5fsPePnivgIsn7x/l/TsTAVY9uwL5eDB&#13;&#10;KPz9MkhOMZFr6CAzv4Ow6HLlv3LxyERjkBpLWQyKdURCMKXSVhZ4w+poQK6uQwUJ5muteHslYq7t&#13;&#10;o9rSx1cfPObrDx7z5fuPePniIV++eMjXn77H5x/aAMvLjz7k1RHIYocqcloyV3710Qe8/Pgjvvns&#13;&#10;M775/DO++vRjfv3yY57ee8h1O2C5dI2Vi1e5fMEGTqSWWQCLzNlT0hhkO18Ai1znexCzyk8Ay+Wr&#13;&#10;rF6WIEu5Pwm6le1Vrkj47dXbCGAZHz7B0uIFJI9lZnppA7CsrdxWahVRrVy9dJW1y2tqbly9yc1r&#13;&#10;d9XcvXWfluYJ2prHaG8cpqVpFIu5i9aGQdqt3bTVttNY005vbROjHaP0NY3RUt3DQGs/R11j2eHo&#13;&#10;hltomIIraSVxpBhCSSwIVBOvCyQy1xuvSHfS06KYG+7gn379Ge8/fc7zdz6guKiNzCwzKWklxMTr&#13;&#10;iEkwEZNYQ2xS7Q8mKa2RtIzWn0xKVhtJ2e1qcvQ9lFYOo9M3otM3UVDYTJGxgxJRjJR3UW7updzc&#13;&#10;R5m532b3aZhXlhNRYgjEUIqI9a1kh9izMWRraRAbySxGyXkQoLA+UtuqjkjVzqmFvyzi5bNYUT2L&#13;&#10;SfzbYk8yjapFviz85XL7Y9kVIbIYt6s85LR9RFIsI/kxMiqgV6TGZqmPtH3mjRUTCoIYSkfRGgbI&#13;&#10;0fQgbSD5mhqe3lljoGeEbG0r2qJ+9KViURAFh8w6gCodoUoyQermVA20wAhRYSioYR5Xz1W+X6II&#13;&#10;keelgMU6bBCAIsBEPb/15y2XC/QQqCW3kR1Nu72nskFsLjbYYvOpf9/SZIcFlXU2wKIAVs2s7bVJ&#13;&#10;sFbpsA1ACTgxDinAI7BH1VfLa1GqHBuQskMh+/tof95FpjEKRWliHlcKA7vNTOCM5HhU1k1S3zzL&#13;&#10;yMiyUg9oC9qQHXCdoW8DrojtSR6/qFzGpl4xmoYpN49TXjlNWaVYkMbU3ySBR9/Dj+9zfCRQ1dp5&#13;&#10;FslVeRWq2E+LSuknGSyq9nteZbnI5/Av3a80DymFStOSsgEJlKsS2Ndykrr209R3nFWApb79FA0d&#13;&#10;J2nsPqsqkNM0XaTkdpCU3YZ/hAkXXy2eIUXk6jvXK6DHiUuuwCvIiE+IkeCYCjUeAQV4BOjwCtLj&#13;&#10;E1zIAZcUdjpGsd0hgjd/BFgUaPlvAEtaVpsNsLQtUdW4qPy81VLRXH8Ck2T1iFpLgMZ6k5AsUtRR&#13;&#10;YlnMrIMUlXdiGd8ALXaLkMCUkmqxgk3YYIsETleMoCnvp2t0lb6ZmyqXpbn/olKziLLHru6pal7A&#13;&#10;3ChAZxZLk03BIlsbYLHlwSjLkCjcpBa6bl59l+U7pBQs69kwSlVVNaGAjwCWEslVqZ+ipmGG2sZZ&#13;&#10;tZXT1dZpqqyTtPYvqMaf1TvvcO3mExVme/nqAy5efcD51e9zVqR6WYJtz1y8y7kLt1Qmy/KF6ywt&#13;&#10;32J+6So1dSMYiluV3bCydhxT1TCFJR1oC5vJ0dSSlSdV7F1kr9ex5+m7yNG288XTO/z958/54Mkj&#13;&#10;nty9rWxBLx6LcuWpmo/feQeZDx4/VvPFi+c8u3ON6uI8yrQZNJp1SsFSXZ6MqSgerS5STVFhLNWl&#13;&#10;yTRWZdHTpGOmvZCl3jJO9VYowDLfnUd3bQHWcg0l+ankpaZgbxQSwJIck0x8RDzhIQkE+sfg5haM&#13;&#10;w4EA1SC0aZcXWxx92XPQmz37Pdjm4MXB41HsO+DHIdmB3h3Izr2B7HCU8Etv9kp17UEJYg7j8LE4&#13;&#10;wmIKOeIZySH3cBxdAlVVc3RahrIH7T8egNNxL6IyUglPz8DBPUrBlYOekRzxicE9NJmjgfF4x2Tg&#13;&#10;FZ2GZ2QqgfGpZBr0hKekEhAViW9EBHklOrRlenwjYwmNTyIkJpN8fQlxySkYKg0UW4pJ02ZTocuh&#13;&#10;3lhMdZGetup8Out0altpSKAkLwpDTgQ9jRqkSeh8h04F3C7UprLYkM6lQQNXx0q5MlzM6qhRzVVp&#13;&#10;9Rko4upAEZd6CrjQpVVzddioAIsE065067jUX8TdKQsScPtwpmoDsEhuiwIs65BlTalXirk9Xsat&#13;&#10;UalKFkVMKcvtGi6IgmWqQsGRRyfrlUVodUCvgIi0Ft2aruTmtFlZfdbGbIBFoMmNCRPSKiRwxQZY&#13;&#10;DDyYrURsRhKGqwBLXyHXJ008Om3l5qSZs+0aVgeM3J+t5fnZNp4s2QDLlZlu7k5Vq2roy0MV/L8v&#13;&#10;HyuL0J9++wnWhlGSEtcVLIVdaEsH1P8rsacazUNKSVYhoMMyjKVWrA5yYGUdsKi65p/CFoHeVXVT&#13;&#10;VNdPq4MG8rdJWYKkxbDO9jdKGs3k75k0kknte02zqAmXqGyYxVwvKs0paprnqG05QVWD2JglJ6yP&#13;&#10;zPwWIpIqCU8yExhjxD1Io057eGWRVVxBXI6GsLQMQqNF6Z3BHlGZeMVyxC+aXZLP4hODT3gSqXl6&#13;&#10;MgtK8I5I4bBvJEGJSQQlJBGSnEx0VjqB8Uk4uofylsN6wO1uD7YfCGebUzib9nmxaa8nm/d48Zaj&#13;&#10;N7tcQjkemUZEVia5FSZyyksorNZgrNFgLDCSkphLUa6OBlMVj1eW+eLJJT6/s8zn9yR4f/Wn83iV&#13;&#10;L55e5at3r23M18+u8eLhE3raJwgNycHNO17VVguYTM/PR19WSnxePkGJmQTF5hAcW0BESglxWRWE&#13;&#10;JxcrUKKg/k4vHJ0ldDqSfUfCCUvU0Nc1Tk/bKFWWDltgf20/uZoqPEIy1wGLJ7/Y4q1Ggm3/ZrMH&#13;&#10;r2/zIyezCmt5zwZUEfVJvbGTlopBmisGaTL101jWq5Qt1tJOGst7aCjrptZgByzt6rKakhaspY1Y&#13;&#10;SxtsgKVUFC+tCrDkpZjJTK5ksLWb5fFBTvWNc7JnkoXuCU6sK1TmO4aYax1gvmOQxd5RlbnyPWAZ&#13;&#10;Zb5rgqmmfgVZ/AM0OLlEMzc+wtrZJW6uXlGtg7eu3lQHhe/dvM7ju7fVzM/O4+4Vz5FjMRz3TuLA&#13;&#10;UVH+RbLTMRQBLG9t8yY4vpiR2fMMnLhGVcsC6Zp2DhxMY79TKkdd80lM6SavpBWDuZu+qYsMnrxF&#13;&#10;z9w1umfXEHjSO3uN3pk1ek9ct0GXpTs/yF6R6ygYs3SHa08/ZuXhh1y+/74CLGdvPufs9ecsrjzh&#13;&#10;1Oq7LFx6zMSZ20wNdXDl9BgzIz3k5GrQ5eViMRZRYyqhoqQQd49w1cQkcEUpWNxCOOYZyoGjQRw6&#13;&#10;6seu/V7sdvHlUEAoziGhOIf6KcDiGRtCeGYMLoHevLn3AJt2eao8IjtgkZDZ17Z58cutnmzfF8Am&#13;&#10;qZ1+++gGYBHIsultCa91U4//+tvu/HKbF69t9eTnb7soyPL2Hlfe2u3Npl2iFPPizd3e6mfJPXE4&#13;&#10;6Ie7VxgeQeG8ttOFv93urOaX64Dl9e2eyGze4c0WB1GZefPadne2iW32SLAKt47TZOGVkkBMYRa5&#13;&#10;tdF8+uRdTp9Z4sTiCU4szjNxYp669laau+QAdo3KyZNmIwEsMg6HI9ixP4DwxDJiM2vIMrRSXtdD&#13;&#10;VeMk4bIvGFVNSHQN4XH1jC5eZur0XcZO3mBoZoXBiYv0DJ+ja2CJ7v4Z2rsnaOuaxNoyTFv3LAOj&#13;&#10;y7R2z1DfMorFOkBEQhGx6RaSchrwESVcQglLy7f54IN3aazrIDKhQpUqhMVX4BMmqs8aQpJrCYg3&#13;&#10;K7C6+0A0Ox0jcfSOZPexIJx8g/FJjCdSm0F2bSH5jaUcjoyhuC8b41gJmU15eKZGkmDOJtGcQ2xZ&#13;&#10;plK3RBYkEWdMJ74sA9/UMELz4gjKiSFcF0d2XRJdJzMVYCntSyHdEoOhI4myvlQ0TQnEl0STYopT&#13;&#10;UCXDEklmdST55nwSDEFkVMYSb4gkvjCSn7290wOfkCzSsivIypOASzMx8bn09/Rx88oFnj+4zvuP&#13;&#10;b6p5fu8az+6u/WTevbce6HnvJs/v3eS9+7a5d+UKN5cvcPfSZT599y7vPbxGemouh48EstchTAGW&#13;&#10;AP9MBVgytB0kZTTiF1KI4+F4PHxySU6zUmIS1cqI+ucnizjx0JrrJskpakRT2oLO1IalqoeoiAwy&#13;&#10;80wYyir45v1Har58dh+Zr1885DdffMh337z8AVh5+fGHfPnxR7ZWIQEqn37El599zFeff8JXv/qE&#13;&#10;b15pH/rui8/4/Tef8ezhY26s3LQpWBRgERhiy1U5d/rKfwNYrqq8luUzl5EWIYEoq5dv/EBxIuqT&#13;&#10;7wGLDcqoBqLL1xVgmRo7ydLSBRYXzzM7c4rZ6VMqg+XqlVvcuiYS81tclbyV86usXVpDAMuNtXtq&#13;&#10;7t56QE56NQatFXNpC6aSNgVXujuGeXrrDteWL9Jd30VxYSWV5XU01nVzZuEscxOzuB6LZ7uDm6qf&#13;&#10;TNRH2pqENEEkagLVRGsCic72wz3cleTkMGaHO/jjt59y+9odPvvoU2Ynz1BX3Y6prJ5GawfdncP0&#13;&#10;do0wMzbJiclJFqZtc3ZxnovnTqm5cO4U59fnysXzXFu9oubqlctcu3SGDx9d4b37F3lx/xIvHl3n&#13;&#10;xaObvHh0g/cfrKrnLBadirppdURJFkLf24NsuSx2O46ywKw3DZmkuUTCK1+BK3JadqRk50syIWSR&#13;&#10;b7fVlAlcqBxXC2+xJtltOGIfscGb+Q0lhgAABVPWK4rtYMV+FMxQ8b3tQFQbBqNt9MYRcgp6lLor&#13;&#10;X9+n4IoAFlGw5Otq+eDxLU7OniBb24KuZEA9PyVrVnXUNnuUwIg6sY1YTyhoIRDI/lwFOsh7IWHB&#13;&#10;8j7ZIKbNKiNww1Qzp17Lq+Gz0ugjgMEOGTYAi9ilVHaIbWFsVwbJ9lU1hrlOGl0WFOwSgCNqJKWa&#13;&#10;MfSiL+qlsKRPqW9ELaIeR/J21pU+r27ltqraWRa6phHbSAaHacSmYqgY3bBxyEJYXnNl3RStHQsM&#13;&#10;DZ+jvmFSwRVNQTv5BZ0bgEVfIrYgaX2xZa/ItrxyhHKp3zaLEmGM4nXAona6fwRD7It3a8dpBVEE&#13;&#10;ikhrkB2uyLZaWoSkpnk94Fa2NU221iFRRVnkPfvR/SoLUdMpBSbskMWWs3JaqTLE8iIKDRlr+0ka&#13;&#10;Oxdp6T9HdctJMgt6SMxuIy6jCXf/Qlx8CnAPLCYjv0P97gvKBvEJKccjwGibYCOeIUY8govxCCrC&#13;&#10;K6QIj0C9OnogcGXbPjnit37Uc13B8mPAIkoWu6Jlyy5f0rPb1wHLovr92xcf5noJtrWFR9c2CWyx&#13;&#10;LVYUXKmeUXYsuzXIrhAR4KGAhgD3Glsorf17q9Qs61kt2rIBDJWjdIysKLuQbNsGL9PUe0EBFnmv&#13;&#10;RMVS07pAXfsJatsEtM5QtQ5YqpolD2YSc/2M+l0JFLP/PuV7Jp8pgY3GynFlOZC6dvm8ixWovGpU&#13;&#10;AZbaZskymlJgRQCLTHv/KS7deKIafy5ef7Rh+ZHQWrEAyUig7bKoVSTI9uojBVROn7vOlZU7XF65&#13;&#10;y8KpNcotvRQWt1JY1EpxeQ/GigG0hS3k6RrQ6JvIyq0iX99EsUmgZZ86Yq4r6SW/sIdPH9ziD1+8&#13;&#10;UBYhsQCJckVyV2Q+evoOn7xjm48FuDx+whfvPVOAxWLIxWLIo62qkIbqTGpNqVQUJ6DTRakMlgJd&#13;&#10;hAIsTVXZdDdpmenQs9BTwmJvuQIsdaXxlGpS0GcmUZidjDY9ncKcXAoys8lKySQtIY248DgiQhMI&#13;&#10;C0nExztS2VSlonnzjkD2HQjlqIsfrsd82etwnM1bPZUtbfdeT5UjsNsxWAGW7Q5+7DokEugwldfg&#13;&#10;5ByNu18Ghz3i2Xc0ECcXb3yjU0itKMYnPoODHiEccPMiMCGOmOwsXP1jOOoXw0GvSJz9JEA0jcCk&#13;&#10;HDX+CVm4BifgFxlDqlZDcHwCujI9KZpskvOyKLaUEBSXSEhMHG4+4aSkZ5JZnEl+uRZjTSn5Rj1l&#13;&#10;miy0aYkUpCfTbM6hpTKXzloNXXV5dNblMd5RxKVJM1LBLBks0iC0UJPCUkM616dNrIwaWWrL4VyP&#13;&#10;lov9hYhFR6DKcqeGs+15nH8FsIiKRFqBVnps4bWXegtV3bJYiwSaKLvRbCW3JspV8Oz1kWLWhgzc&#13;&#10;GCtVViCxE6ma5tlaLnTrVUaLBOSqKuUT0vZTyqXeAlaGkpSeywAAIABJREFUirk3a+GdJSu3p81c&#13;&#10;VwqWUqVgEdvP5cEiTrfnqbahc11aZQu6O2Ph9pRZqVnWBotZGSji1qSJ56etKmD3fKdWqXFuT1Yq&#13;&#10;Bcs7p6SmuZYr050KsEgl9M2pev7hi0f85z99zp//8BndXaMkJtSQlyctQl3KGikHBF4FLNIIJ9/T&#13;&#10;ypoJ6iT7qW7W9r9+3RZkV2Kq/9E1NptmTf0MMqJalL9P6v961dRPAEulQO91uCJbsT5WN86qRpiG&#13;&#10;9gXqW+cprR6nsNxmfxbIkphtRZQrAljySnrJ0LXj4ZZBfE4hyZpi9ruG43IsEj//ZFyOxbD7YAhb&#13;&#10;9vvg6BbC8YBI9VmLToojOjmB1NwM4iQXSK8jLjsbt5BYlRUksEXULVv32xQsyuqw259th8LZcSSc&#13;&#10;A15xOHhFsNM1mD3uMSQaayhpspJjKkdjKafYWk1pgwVdZhJeHl5EBIbT19TAN1KpLHBFAZZLP4Ur&#13;&#10;D1b5QhQsr8AV++kPHj3hzMJFcrPNKhPJPySDwJhIwhJj0ZQWUt5aS32vFXNTK+U1IxgsvejMnSTn&#13;&#10;VrDdyZ9NuzxUSKfD0QicjkerMGCvoCT6eyew1nRjMbVRU9lBQ20PBdoajgeksc3Bnze2i0LBb2Pe&#13;&#10;2O7Pm7uCiI0porHCBlFEsVJX0q4sPqJiaVSWoS5qilrXAYzYiPppKO1WtiFRrYh9qNk0oKbG0Kxu&#13;&#10;26BATLdStwhkMeRaFWAZbu/l3JgAljGWeqdZ6BpXChWlUukc4WT3KE9WrvH89h0VaCvnS/bKTMsg&#13;&#10;JzrGmGrqY7y+k0POKTgeiWJqeIDLZxa5tLzMlQvnWbu8wo2VVS6dPc/qhUvq9NTYDEddxeYbhISB&#13;&#10;7xbVn2Mw253C2OkQzNu7/fDwSaW8ZpDzK49YOHODY56p7HVMZv/BLDx8K9AaxD40zezZ25y+8ojh&#13;&#10;RbH83FCApWvmqtoKbLGfFphiD7YdO/tA5a/IZTLXn36i1CuX7r/P8p33OHX9Hc5d/169MnX2LnMn&#13;&#10;lxnv7+DyqXGGe1vJyMpFn59LQ2UZnfUW2usqSUnMZOsO7w0Fi0CWI8dD2O8cyBEXP3Y5uuHo5kZQ&#13;&#10;VjS+qREKsPgmRRCQEoVnVCBOHi5s3u3A69u8eWuPH69v91YKlrcdA9RWQMvmXf6qsWrbniB2OISu&#13;&#10;gxZRpnj8YN7YKgG3fmzb688BtzAOe/rx1h53VYe8abcnb+31ZauDH1v2+vLatsP8fIsTv9x6iE3b&#13;&#10;3fmb7c5qXlsHLJt3ePDWHn+2iBXbMUgpzDbvtll6HI6F4hoUh09CKsF50nCTT2ZVDPm1qT8ALONz&#13;&#10;YnduoKa5mdKyegVYHF4BLGITEnWYd0gOkcmlZBQ0YK4fo65lluRMK4GRFmUVE7uYd1DZ9/uJ9v3F&#13;&#10;ACOe/gUc9cnCK6SAiIRKgmJKcQ/U4OydyZFjiezdH4bT4WhVA56mbVLK4ZLqMbRlPQyOLmOtaiE/&#13;&#10;s5TQmFKSMhvJ0nYSk1JDTLqVsNR6gpOq1fd8yx4fPBOi8U6M40hwGPt9AgnPS8M8XIV1zkrdrBW3&#13;&#10;+DCC81IwjhZiGCrCLyeWIE0CGVbdBmSJK81Q7UuRBYlE6BLUBGZHEilZswNZtMxl0rqYR3FXChmW&#13;&#10;WLKq49WkmWPJqEyiqD0LfWMcmkYbYEmvjERrSSCxJJnwPIEsifxMPM3hiUUkpZWTnmUmPqGI4PAU&#13;&#10;giOSyM03MDwwwPTEmJrK0koM+cX/R2MuNtNX381U+wjXz17gk6d3+Py9uzTXN3LcNQTnI4E4HYpQ&#13;&#10;2SlJua0IYEnOalKAZd/BOJzdUgkJL0Fb2E2peRhZlFU3yRFOWXhMUFLaQ7mpj/rOOarqBgkMTCAp&#13;&#10;XkNJuYkv3rmr5ldP7yjAIq1Cv/vqU37/m2/4u998zT/83Xf88Q+/5R9+/2v+7rff8btff8dvvv2G&#13;&#10;X3/9tdr+7tsvkfnt1y836p1//fJz/v67z3ly9wE3V2+xKiqWC1dZOW9TpkhwrQCWs6JeWTrPuaUL&#13;&#10;LC9d5MLZy1w6t6KAyoVzl1k+s8z5sxfXAcsPLT0CWGy1zTZoI+DmglQ8X7qOZLCcmD2zAVjk9PTk&#13;&#10;IstnV3kVsEiz0X8FWEqL2+luH+f+bZGEP1bzyXvPeHr/AdcvXGJxYJCR+iZevnjMn//59xSXlrL/&#13;&#10;QCC797jz9m4X3IODVIOQBN0m/giwxOT4K8CSmBjKzGA7f/z2E25evcVHTx/x5NYtrpxeZGlygodr&#13;&#10;Z7h/7TL3rq3a5vpl7l2/+P3cuMi9Gxe5ee0iV9dsc231IjdWbLN86jQTQ4OcWZhhdHCY4f4h2loG&#13;&#10;aG4aoKVpgK4OCS4dtOWfyCJrHQS8ClIEtkjOiqhM7OBFTotcWBpX7As1+1bAijpaJS0BFqkWtrUR&#13;&#10;mWvmbJW8kvNSPaMW+7Lgl/sSaCFqGQEWr6os5Gd11KtqWt1GbifKFgnoFTAgi0YBDvpi2+iKh9AY&#13;&#10;+tV5haLgWAc5GkMHGl0tHz69zeLcCdJzatEW9yu1h4ASBUssUzZ1inmS2saTSKOPUob8F4BFdkAF&#13;&#10;HtktQgJ6zErlM7/xGkQhYn9PZSuvRXZElXJlXRqt1D410nAzSWWtwKZpBQtkp1RyREQBI3DE/ljy&#13;&#10;eDar0qhS3siCVe67vHJGWXIE6Mj1N+CKPAeTtPvYoJD9PZH3UamEqqaUWkVAl7y/or6R68h7LKBH&#13;&#10;4Mr01GU6uk5SUjpAReUoZotNhVQmwKl6GpPc1jKppkyqmqvHkCOeJou0Wo1SXjlKRdUoFgWLbEc1&#13;&#10;a+qlpUZ2nhdp6DpDfdtJlPVHVCcbtZ9zCrTIIl0uexWwyOK9qv6EgisCWGRU5sp6NpCpfl6Fwla3&#13;&#10;SECsgJaT1LacwtopEGVRZaZI24214wxNHUs0di7R3HNW/SPL0vcQmWIlIqkaV2/tK4ClUwGWDF0n&#13;&#10;3sGv/OMMNuIhgOWVcfUvYI9zogIrm+2S8lfgijrvLyhYxEO/dbcfkUkWyq1LlDeeVO+THOGVEbgi&#13;&#10;wKS8eoqqhjkFMlXYrHzv5PdXaWsIEnAin2u7ikVUSXLeq4BF7kdGzhd1i2odWgemnWOrdI5dpbFn&#13;&#10;Wal9attPU7OexVLTukht85yCK2IvlKPLtS1zVDfPYqqZpKJmSi2K5PdV32pbINU2z1NaZVOd2RZu&#13;&#10;YwoMlkt9d7XkFw1TWT+BxTqJuW6cspphdUSoa+AMZ1bus3L7HS5ff6wgimoEWv0ermwAlnXgsrz6&#13;&#10;kMVzN1k8s6bgyqWVx5irhygx9SrlisAVqX/WFQs86VaWCLFF5BV0oCvqUpXQhrI+DOV9FJX3oy36&#13;&#10;PwcsAldkvnz/Pd65vYZJl6UAS5O54HvAUpSAVhtBdl4wBn30TwCLQJbZDlsGS399CkMNRbSZ9bRW&#13;&#10;FFCUk4UhJw99Vs7/L2BxOhTKoaMRuB4LIiommV27j7B5iwdvbZemQS8cnPzY5RDMzv0BuLpHstvR&#13;&#10;H8cjoezaH8SuA8E4ukSq2XcsHMfjIfgnpZJjNZFQUoh3dAIeoWEc8fbjWECoAiyS6+IWHI9PVBK+&#13;&#10;MWn4xGYqwBKckk1gXAqhiWkk5eXiFxVLYEwMGQW5hCQmKMASlpxGSGQMefkaEpLTFFypaKymzGqh&#13;&#10;0FJGui6fx9MNnO8qYm2oROWvDLUVMdZZxHhnMTO9RtYGxZKj4UxzDqeaclioTWGxPg1RhVzo1bPU&#13;&#10;ksOp5hzma5M5167l5pTklpQxb83ghDVNwZAb4xVKCSL2nZX+Ept6pFOnVDFy/5LxcmPEqHJbbowZ&#13;&#10;bYBlVKqUBbAYNwDLo9lqHs83qCDb810Fqt5ZaqDvz9WoZh95PtIkJIqUF6et3J2q4NqIEVHQSLXz&#13;&#10;jckK1sbLWGzJ5mRzlsprERXLjYkKdXsBQHL966NGddtnS3VKPSPQSBQ5N8dNSr3yzulmFXZ7c7wK&#13;&#10;qYOWuTnbxO9ePubf//FzNcODE8RGWsjJaUUrIbeS41Yxgnw3jZYRjJXfT0XNpPo7KxBVRhrhXj0t&#13;&#10;P8uo/2N109SJjbPh+0B2pTq1Q+E6ORgzbct7kZrn9VGApWme+taTaqxtS4i6UexCAjxz9R1kF7SR&#13;&#10;lFWPf0QxKXnNanYeDGHXwTAOecTicCQUN89ovHzlAGQCzh7xHPQIJCYtCa1Rg7Y4j0xtBklZyWRq&#13;&#10;0ikoK6HYYsZgriBdW6AgTGBMEhEpWXgEpij4uM0pQLWI7DkeRVB6IR6RmXjFZxGUUcThoByyzB1Y&#13;&#10;xicprG9Ca6nAaK2kqL6SkFB/jh47SmlWHA/OLvDVw8sb8/Lhyl8ELL96epsvnt3/yXz47AkP796l&#13;&#10;rqadhJRMouPzCYqNIl2bg95spLa3je6xHtp65P/rpJoyywDhcTq2CSja5ckbO/zY5hiC0/E4XIP0&#13;&#10;eAQk0acAS48CLKaSJuqqOtHrbIBlh5PYWX8IWASu7DoYTXxsMU2VAzRVDNBcMUCTaWAdoHRsZKlU&#13;&#10;FTZSK5krJe0KpIi6pc7QToW2CUtBE5LBUlfcjlxPrlNX0qHOE7hSo2/GqGkiM9lMd2M350aHOTdk&#13;&#10;swktdI3ZAEv7EHNiB+oY5u7FK1yYXWC8oZv5jlFmW22ARSxCc+0jTDR006Cvxcc/iYWpUZbnZ7h4&#13;&#10;9ixnF0/T0tJJR2s/9bUdVFtaqChvoLioBpdjsRuAZd8haQIMY7tTKAdconHxlMwoE9mFnUyfvkVX&#13;&#10;/zyHXWI5cCQLTz8zAaFWgsIaaeya49SlhwxNX2Js4Rr989c3gIrAFlGvCGQRZYsE2o6fe7hhE5Kf&#13;&#10;Ba50Tq9y7clHthwWu4Ll1jPO3XjB2WvvqVrnuVMrCrD0djRwcXGEyaF2MgXI5+XSYCml01qppkRf&#13;&#10;yMEjoSp7xa5ike3hY8EcdvFj5z43HN3dFWDxiAvZACzecaHs9zjKVqd9vLFzL7/c4sXbe78HLJt2&#13;&#10;+6omnzd2+bFlXxA7HIPZeyiCPYei2HMohr0HxboWybbd/ry9w4c3t/uw3TGMfUei2OUUrLJZlLLK&#13;&#10;OYq9LmHsc41my0Gx5slnVgDfEV7fdog3th1WgEU+l3+74yiv7TjM5h1ObNnjxY79Qew9HMXuw6Hs&#13;&#10;PhLOtv3B6vPreDwMl6BYjkXG86ajO69tO8ibe515fedRfrnVlc27vNl/NJDR8RPUN/dTbmml3FTP&#13;&#10;btcgdrkEsO+YJ/uOeeBw/DhH/SLxDMoiIslIpr6BSuskAoPzCjsJiSgnNNJETIKF8FgzwVHlBKkx&#13;&#10;ERRZTmBkOQFhJfgHFeAXqMMvsED9HBhuxC/MyFGfPBwPRnLkWALewbmkaZuRTLvcYrGjT1LXNE2e&#13;&#10;REdom4hNq1VgJSHDSmJmA4k5jcRm1BKebFZK1IOu8YTlJpNZVaAUO4eDQvFLSaBmupb6hXrKRyvx&#13;&#10;iE/GOymJqMJ0dL16/HNj8UqLIkZalgypaAr1JFtylYJFAEu0IZmowiQEsCSbk2haLMQ6mUHzeCbZ&#13;&#10;NQmkm+M2Jq0ijoLmdGrGNJR0xqBvjVIKlvTyCLRViZg6tfzy7b289uYefuZ4MICte3yRoz1Hjkfi&#13;&#10;6hHNca9YjnvHExiWyA5HDzbvdFGz6Q0nNr3mqOb/+p87+R//zw7+x1/t3DjPdtl+Nr22H5dD/phy&#13;&#10;zYw1D/FgZVVZdb795LGqntXkFJKbqcPdLwl3jxTCkmqUBC09t5XQqBIOuSZxwDmeY+5pRISXkJ/f&#13;&#10;RGFhO4WGdjT5TWRm1JKUaCYm0kh8XDlRCQY8PUIp05XR3dnIV++/w1cf2OabD5/x7cfP+YfvfsXv&#13;&#10;fv01/+vf/pV/+fd/41/+49/51//8T/71f/9v/vyf/8k//+M/8/vf/J7f//q3/P67r9T87psv+e6L&#13;&#10;X/Hrl1/w269kPlUWoVtrd7i6covVi9dYubC20Q60LLXMi8s/mfNL57m4DldeBSwrlwSwiDXo+zyW&#13;&#10;HwMWsRVdvniNixeusrhwdgOwnJxfRkaqoFcvi1Llhk3BcnlNNQZdvXydtdVbSr1y+8Z9ZFqaxxkZ&#13;&#10;OPEDwPL4wWNk7l+/w4XpSUbqG3mydol/+9PfMT7Zxx4HH7ZsO8Zbu4/iFhRETH4okTlBJOsCSdUH&#13;&#10;klwQSEJBOFFZvrhHuJKYGMLUQKsCLDdWr/P+owfMT8xRrKvBkF+NucSKQVeLNr9aTU5+PZmahp9M&#13;&#10;lrZx4zw5GqvTfz8abSsaXaeCbwLgdEUd5Oga1eTpm9GXdKnFqWSn2GGAHbD8MItFAMn3YaqySFJH&#13;&#10;n9drWu0tIXYFi9pKBosczVpvGpLby7xqBbLBGhu8+TFgEQAgi8ZXxw4FBAioEduQgJh1OCMgQd3/&#13;&#10;OigQEJJf2K4Ay52rl5ifnt0ALBK0abfFiEVIbitTWXtCQQOlFhH7TfmwGlF2vFp1rdQzZaNKzSGn&#13;&#10;qxuXlCXFDol+DFhk8SuvxW4REgWLHAmU5iEBLD8eASnyfASWyFZe4w9+N5UzyoIjNhwBLDLy2AJZ&#13;&#10;5Pr20/J7VafF6iT5KpUTKhhXYI+CW2LnWn+vBQLZIYxYPCTkdnbmCh2dC7R3LtI3cJau7kVa2k/R&#13;&#10;0n6G5rbT1DUubECWClmsm4YVWFGgRWBL9RiW6iFq6ieoqZ/EWj9JtcCRelvdslUW4aoZSKDJvAI7&#13;&#10;onaRnW+xolX/CK7Iwl2AiwAVO1x5dSu3NUrFs/UklmapHV6gqnmOsrpJKpvmFVyRjBCxyYilTfJZ&#13;&#10;RMEl4cQZBd2EJdYREl9FWKIZd3+9AiwuvgUkZbWoz0uGthP/CLPtyETgD8GKHbIIYNl5KPYHuSv2&#13;&#10;/BXZ7jgYua5YkfwVXzWbt3shOSxbdvkTnV6NsX5BjeQSiIxeRupN1XfNYlN5CRCT1yLnCdy0Xy6v&#13;&#10;S1nVJLNHWnvEwmUZw1g7aVNgiYpkvWlIlC4CWtT9Vk1SaBpV4bm9oxdpVLXNJ7F2LGHtOEWtqIes&#13;&#10;0+r3WGWVzByx9MzQ2DROvVXUbwIER6myTlFVI7kN8n0cV4s1OV8CkVUAsmmEAtWqJZY8sfcNUV49&#13;&#10;ouCKqVZqtAfpGDjF6s13WL3zLmINunzzsVKqiA3o8rWHNtXKKyoWOV9ULGcv31VZKwtLa8zOX1cB&#13;&#10;tobSLuobx6lrHFctWhKkK+AkS9uFpqjHplYp7kVv7FXwRQBMsal/4/Tnj27z7YsnfPLM1iL0zv17&#13;&#10;67XMj/jwyVM+evKUDx4+4f0Hj9X2V+894/7qFUTBIpClrix/A7CYDPHk5oeokNuy4gQ6qrMYaNAw&#13;&#10;31um1CvjzflMWPO5WFnJ2Q4D5wZrmemw0GzSUZSTRkFmCrqMFPJSpco4k7iIBI65B3LUTUBJEE6H&#13;&#10;A5VNaLeDNzv2BbF9tztHXXzZuUsAi7sCLNt2ebNjt4cKuN3tGMSe/UHsd5YJZs+BIJXd4OyZqADL&#13;&#10;Ac8ojvhKW0Q4nomZ+KZlcywsBt/YGNxCJDA3FL+YdHyj0nAPFvASh19MKq7ByYSk5ZFRVkqGQa9q&#13;&#10;axNzsglJSCQ8OYX47AyOB4dRbiknKTuLAN8EsjLzic5IRmPSUd5QRXFNOYVVRnQVRu6OWjhRn8ly&#13;&#10;h2SPSJisBakwvjlqRiDGpW4DpxsyWKpL5WxLPvPVySrsVmqaF5uzOWFNV+1CM+ZYFYR7ub+UU815&#13;&#10;LDXlKGvNxZ5Cbk6YFcRQCpa+Es6LPadLpx7zslyuwm3LlVrk+pgNcAjkkBFlyt0pM/enKpG8loez&#13;&#10;ddgCag0bNdB3Z6q4N1ejFDKX+gqVXejpQg33xCI0YlRNRGIPujtfzZ35Ks73FbDco7NNt04F4YoV&#13;&#10;SHJa5PqiopERUHN9xLhhdVobKf0BYJH8lQ3AMtPEb798ouDKv/3j5/T3jhIbWUlWZjMaXYf6zIta&#13;&#10;RdmDqm1V77b/77bTZTW2hbt9Af+XtpV1EypDSRQsYmeU7CZlK5IMlnXAIvdTVj32k7GoYHKbXUgU&#13;&#10;Lda2c9S3nsFYOUpabjNZ2jYqascxlPUTHmcmo6AdgygmTV1UmNoRdYUENvsGJOAbmIhfaDz+kcm4&#13;&#10;h4YTEBtFjlGDudVMVnE+nqEhBMZEoS8rQl9ajLbYQJHZRFRqJo6ufkQkZOLiHavyiw4cj8ErOB8H&#13;&#10;lzjcIrMIStXjn6DBPSYD97gs0k0t6Jt7KKi2kF5USGphDtnFek4PN/DwzCDvrZ7l5f3LfPtkdWO+&#13;&#10;fPQX7EFiGXp6l8+fP/7JfPj8MS+ePWLl0iXmZk5QWlVCicVIoamI6vZmxs6d4t69MzR3DlJZN05d&#13;&#10;wxyV1RMqm2XTTk827fRT1h6x9zj75OIZYcTZO5quniFq69owltZRqK/CbGqiQFeJR2AqOxz82bxd&#13;&#10;LEG+/HKbr9pu2i4h2uGkJ5bRYOmmXrUFdVFvlPyVdmXvqS1qoUbG0IK1vJPGih7aLKMKtkiArbmg&#13;&#10;QV1eXdiMjKWgUYEWUb6IAkZltRS1YtQ2k59Rw2BzH8vDNrgiAbcnukYVWBG4IjPd1MNCzwgTLb1M&#13;&#10;WLuZ755gtm3IpmDpHGOhe5Lptj4FWLILzFw8PcfyiUnOnhxiaryTFJ2GjAKjbfQlZBSIPdHAMd9k&#13;&#10;djhEsM85kt1Hg9l5JEhZTgQcRMSVEpdaQ3JuE+1DyyRnmNi8xRMPXyOpWVMEhNaz1zGJCuso3SNn&#13;&#10;6Rw6zeTiNUYXrtEzt6aULAJY7JBF7EDDp+5uKFhEySKAxa5wufroQ678KOT23HVpFXrK1KmrnDh9&#13;&#10;lRMnlxnpqebMbDMrZ5swV2op0OTSYjXS3bE+nVXsPurKcS+bRUjUK0eOB3PoWDAHjvqrmIMjft5E&#13;&#10;5sfjFh7IQT9vPGPCcI8MwcH1OG87HOC17ft5bYsHWx1EzeTLGzt92LLXX1Uab9/jr0LWpb1q5/4g&#13;&#10;BfMOHI/nwLF49h+PZb9HLE4eCRzySuaIr9R4p+HknsABjxgO+yZxxDuTYzIh2Rz2TGbnIWm7k3xL&#13;&#10;P7bu82LrXi/e3hfIW/ukJS+ANx28lJVtq0Mguw+FcMgtjoNeKTgej2efSzS/2HSE1zYd469+sYOf&#13;&#10;v+7E628eUralbXtceHPHYd7ccRQ3nyQy8o3EpmXhFRhFaUUbtTUtHA2IZadrgAJOu11ccTjuqlSd&#13;&#10;bn4phCcayNJbqW6aVoDFYBogNKKMoNBSYuIriEmswDtIg2+IjsgE88ZExFUQFln+g5Hb+IeKEtqA&#13;&#10;p18Wbt7pHPfJJE3biMEyRGFFP3Utc9S3nsBYNYKutI+M/HYbWBG4ktlAcn4TKdpmIkXdF2HA3S9b&#13;&#10;lSfs3B3A0dBI9nkE4Z+SREaVjtDMZJx9gnGNSsA7KYWI/CTya0txiQnjYFggrrGRhGtyOBYXjXtS&#13;&#10;BFGGNMK18YRJLosmmcCsOOLLktC05hJbGE6SPnsDrIiCJac2geLuVCpHsjH1iXollNyaCNLKIkgs&#13;&#10;DiXFEEv9UAlvbHPll28787Ode3xx8QsmPMFIRIqVsKRavMOMhESXE5lgITiyVE1ojImfv+HEX//S&#13;&#10;gb/6xV7+5y8c+OvXD/J//9KJv9p8mL/e7Mzf/q0jr29x581d/ngE5xMckkpDpZUXt2/x5Sfv8+3L&#13;&#10;T/jsw+c8u3+d9x6skZZRxP4DkbgFaohNKiMqSkdwcDbH3VNwdk3k6LFEXF2TcXNJw+1oGj4e2QT5&#13;&#10;5hHgmYW/expBPtnEhurQ5pjQFpooycrl649f8K081o/mj795yZ/+/hv+17/+q23+/Gf+5T/+YwOw&#13;&#10;/Omf/sQ3L7/hm5dfKfXK77/9kr/77kv+8Ntf84+//y2//+YlH773gkd3H/Hg1gPuXr/PzdU7XL18&#13;&#10;kwvnrq7nraywLDDl7GXOn7rwQ9By5rxSrwhguXDu4npN8zWlWJFgWztk+TFgsWWxrKkWosWFM5w8&#13;&#10;uawsQosL51lauLAOWG5wbfUatpDbqzb70pUbCgKJRUjsQTKSFj42vLgBWO7duM/d2w8UYJFsmdXF&#13;&#10;RabbOrhxZok///E7bl25zMED0Wx+y523djrj7hdMnDaciOwQUgoCySgKJK1QmoViCM/wwSPyGHHx&#13;&#10;QUz2tfCHbz7mxso1fvXiGQ+u32C4e4SWuk6KdHVkZlSSklqhJjO3jmxd0/o0k621TUV1H3pjB7n6&#13;&#10;FpUCrytsxj4FhiEKCocoLBlRQbcir9WV9KAr6SZL24S2uIv/j7P37I7rTM90/QPOhzPTDt1qSZRI&#13;&#10;kRRzBAMCkXPOOWdUFQpAIeecc8455xyYKUaREqVu2Z5pezzt6fG47Wnb8qzzA66znrdQENnSzFnr&#13;&#10;fLjX3rVRVSgUUIV6r30/951XOo6hePg9wCIgxORakYW9CbaYtqZGGOMHr8Oxg0PYIos8WexJM44A&#13;&#10;FqmANrlU5D7fBSzvAYPsviNQIgv9d8HKT+3Lbd+9/bv7ahxGOV3aiU6sUIBlbX6Wvq5ewqKLiEtt&#13;&#10;Il7bbHTB6KWu+LAFKFses4TkdiMODU2W0fkhjg6TZMEqi1eVL2HoVYBFjQjlSO7EqNE5IPksmV3q&#13;&#10;OZWtSCCHgAxlr5ZxjsOfMesnAIvp+ZLvYXrOf7Q9hCoCWGRESCTfQ2T6ngJbBDIpZ4uE2Ka3qX25&#13;&#10;X/kespXfifxs8nMJRFKuGH0bmbm91DdMUF4+QF5uOyUlvQquCGCpqJ4gr3CI3Px+cvN60Ge1ok2v&#13;&#10;JynF2P6kT2/EkNV2BFpMgMWQIyCpl6xDwJJdaBwjEZeKyCAV1JIhIk1JAlBkFEhgSumwGt8xuVhy&#13;&#10;i993r7wLWNJNsCCvj0yVuTKIvqCbpKwWJGhV2oHkrKeLX6aST2gBXiH5+IXJbH8B9l4CVwzYumuP&#13;&#10;HCxXLOMJiq5U+QRhCTU4eef8HwHLLYe0/y1g+ej4HdX2YBwJsuSDT+8oCWCRYwJcvMLyjXDl8OcX&#13;&#10;15OCJiagKW4QQ686Ju4T+b3JVl6PpgWMAEhxlpl+r+JQkeuYgm9NWwEssi9fT8vuVn8L0cm1FFQM&#13;&#10;0j2+w9jSIwYmd4/UP7mLaHBqj8WlA+Zmt5mb2WJqfJWJ0WUmRpaoLu+ioqiFosJ2MvO6yZdRn5I+&#13;&#10;ygrEsSJApQN9dhf6vB5yC5sprOghv6yHwvJ+8ktnsC2+AAAgAElEQVS7KakZQMJq13afs7r7hQIs&#13;&#10;S9sP1TiQ1C+Li8WkicU9I1hZ2md6cZ/ZpX3GZ7YZndygtnaI/LxWsrObaKzvJSe7Bq2uDIO+lAxN&#13;&#10;CdrUYnRJpWgTSkmJKyUhrpyElCpStfXoMpuRemiNvgEBLN8+lprmx6qm+cHuDg93d5Ue7+8rsCJw&#13;&#10;RfTlg0d89+qZGhEq1CWQFh1Cnjb6CLDIiJBksEiLkC7Nl4aCKDrLE5lsymC0QUt7SRQdeVEs67IY&#13;&#10;LEqhvyKT2pwUCjQxJEcKXPFTSgqLJCEkGi9XP67esOH8NUsumVlz+bozF684c+rMHX7+0W1+fuy2&#13;&#10;cq784sPbfHDMAvn7O3HGjpNnnTh51o4Tn8tcuQM37nhy28aH81K7bObNbRtZXPpzzcYHK5dgPjf3&#13;&#10;4PM7Xpy1EbuxO7ZBfkTn6nEMDsHaIwQbr1Ac3YIxs3PHMSCMm86B2AdGEWXIIDY7nbCUREIS44nP&#13;&#10;0BKZlkRQXBTB8dF4hwbjGxaKjZUPNh4eWDi44RMeRHJ2GjnlxWSU5JKarSMqMZqB/FBGisMVEFms&#13;&#10;T1Euk41WPfO1SSzWpTBRFMJkSQQzlXFMHLpY5msSmamOZ7w8yghecgOZq01ivdPAZEUcU+WxyH2J&#13;&#10;Vlq1LDSlMF2bwLzcf208i4cZKLO1CWy0p7PVkaEkbhMBHbKVBqJ3tdWm415v5mHNsoa1Vi3rbTrV&#13;&#10;AiRNQDLaMyfApDFJ5bPsdgsg0bPQlsZUdzJzAxrW+iSUV6+yWWY7E5nuimeuN5H5/mTm+pKYbc9g&#13;&#10;tSuTre4MtnsyWGxJZbQqhonqWFQT0VAOD4dzmG/V05kfQ3dhDL3FcVTqgliZbObNs3VePdkkNT4D&#13;&#10;S8tQVS0fEJ5DUEQByektRuAq7zdZrehzO8jMMwafvwtUMgt6yRAny6HkcpYEUxd0k57dpiCN1tCC&#13;&#10;NqcRTU6TAqcCTzU57cRr69Hnd5Mu7s2iXgzFfUr6/B7ScvtIPVRa3oB6L4xJqsI72IBXUBYJmlqi&#13;&#10;EsvVfrq+mNzcSjSaAvTpRbS1dPLpcQuuXnNWgMU5IJTI1ARsvQIwd/HEKSAA/5hIQpNiuGRuyenL&#13;&#10;Zrh5euHs6o6LmwdBYaF4+UnbliXHzlry2UVbFXJ7Sho9zzuqDJbT15y5cscPC9cIXMPS8ErQE2ko&#13;&#10;QltaSFhyGoGxYYTFh/Nstp/dvmaebMzycmuON7sLPNtd4sHuitLjvVVeHKzz+u4mb+5t8vaLHd4+&#13;&#10;/Qm9fMjbNy+Mev2Cr18+5/XLL3iwu8rm6hxjo0Pq/t5+94KDB/epqJEQ+XalxNRqzl7xUWfx5f+L&#13;&#10;SCCAhLDftkvi0yvW5FcWkVGSTXhqAilZGSRlpBMcG42toz/nztvxibrN4WjHR+Z8csKFTz9zI1QB&#13;&#10;lhoKpIJZpK1Uoz0SVpufUqFAS4GmksK0qsMclhrlVBHAIo4V+ZqMColbJTu+WLUJSVZLUVo1RalG&#13;&#10;ZSWUER2STbamkqmWARVyO1rXTX9lM33ljUoCWKSGWVqCelQdcyuDNR3qa/2VRveKZLb0ltVTmJiH&#13;&#10;f5CW+oYaVgablaY667Cz9+PqLW8uqryVAG5YBXDZwpkrFq5cuOLG+ctGnbvmzqcXrLlwwx87l2QC&#13;&#10;Q/JISqugunEIR3cNV81DsXfWYu2WjZW7AZeAAuLSW6hsnqC0bpiWvkXaRjbegysmyNI4vE6TOFyG&#13;&#10;t94DLc0j6zQMrLF6/yXz+89RI0KHLUJTawfMbdxnYuUeE8sHjC3s4K8LYH62g8W5QRp6SomIDyHH&#13;&#10;oCHPoKG6PJ2ZkSIuWN7iqqUdF8zs1GjQ+et2XLhhx5nrthy/cItrtndwC/fCzN6G09duct3BgWt2&#13;&#10;0iZnzQenbvEfPryq2noka0X0p5/e5vQVd1x8Ujl7SbLnbNR43YkrDpy18uOcuRfHz5px1cKfm9Yh&#13;&#10;XLcM5MJ1Ly5IWLNdANecQjhr4cMV+2Cly3ZBXLIN5JJtAFds/blw05MLN4y6fNObSze8uGEXwy37&#13;&#10;aMwdYrjpEMsNh1hOXbLllDRpXXTgLz4y408/PM/1G06cPX8HN/cQAgNjCQtNxMExgMCgaApzcmmv&#13;&#10;r2d6dp6FlRWGJsa5ZGZDS1MfhswybGyDOX/Fg4vXPbl03ZMbN325cMMLM3NfrB3jsXfTYnYrCkvr&#13;&#10;JAJj83B0MQIWASgOrslcuO7NdYtgXH0yjgCLm08Grh56XNzTldR1nbXYOmoUU7BzjsfWKY6bVhEE&#13;&#10;xhYRp69Fm9t+NDZZWDGkJlWiEutUPotvaL7ahiSWq+BdqW8WsHPNPIjPzjgiwOu63R1+/vltPrpo&#13;&#10;yRlzBz76TMa1rnDNzYs7gUH4pMThp0/lho8n171ccI4Lwi4ygOueLpgHumMV4oNjtA+OUb7YBIdy&#13;&#10;28cPM0973FMCcAh3wDPWl+BMb6WoIj80Df5ktgeSXOmFvtGbsBw7YvJc8Ul2wD7MHMdQV7zjXdT7&#13;&#10;0Z9+aMaf2LtF4OgRjYtfOvbe2dh4ZGHlrFVPsDzJDu46JQEs8mTGpLfx51IzddaZ05d8VEXnJ2ec&#13;&#10;OHlBZrg8OHnOiTMX7YnJbCcmVk9XQzM7c/O8ePSQNy+ecX9nj2+f30PcLEUF1ZhbSYtQEk5eadyx&#13;&#10;CVO1wcEBCUSHp6JNyaK0oIz8jHIaypporGikr6aZ4bpmRhtaaaisY6y7j42ZKf76q+d89+UX/NX/&#13;&#10;AbD80z/+3Q+ARYGWf+UP3/87//Lv/4t/+G//wObSJjPD0xxsrPPiwR6/evWY3/3NX/HPv/uv/N1f&#13;&#10;/YoHe/fZW9/jYOuA/c273N+5r7brS9vMz6whLUJzE/Msz6+p7XtulomZw/GgOeZnFlmYlbEhI2CR&#13;&#10;rUAWY/6KHPthROgHwLLM8NAEI8MzSgJYhvqnmJpYUlkuPwAWgTUbaoRpdXmLjdU9BVf2d+5iyG2m&#13;&#10;tcXoYLm7fY+pyXkOtg94/vAxT+4+ZHNuib7KWrYmJ/nnv/s1bx7f4/IFDz76+A4fn7zOTQs7nMMc&#13;&#10;cAl3VM6VkGQ75WTxiLPHJcwKS6+beHrZ0VlXwt//5ZcsTM+zu7bD2MA09dVdNNR0U1bcQqquhgSN&#13;&#10;UYmaGhK1tUrxaT8EjcqojhoxyRUY0HbkyhB3hrggBK6Y3CmJWgl3bSBRW68Ai4AWASziqjBdRxZu&#13;&#10;svgWmYDIHy/uTYBFJ2e4ZKzgMHj23a0+p4PMnHYlsRZn5PYi9ckyUiIBzCK5rI7nCiyR0ZNmUtOb&#13;&#10;0GTJma3e9/QuZJHHqEZuDkeX5PHJYzW5bNIEMkhWiqGL6IRy4hLy2Vico6ezj+ikGuLTjDWxptEY&#13;&#10;dd/ZfYcwo/do5CX9cHRG3B4icX9IBow8V/IYBGZI0KtIIEuqrpP4zGYSMmW/EWlAkjP2JsCiHnNe&#13;&#10;v3rsCrgYelDQQRqEcrrJyOmmQHJICo0ZIyYA8u7zb/o55ZgJqLy7le9l+l2K+0VajOSxyWOMTpIm&#13;&#10;BpllN+a5yL6MVQlsStBJ1Xcjcck1Km9FK7XM2e0kSWZNdDEpCRUkJ5QTH11EUoIcyyMxMoOMtGKS&#13;&#10;UiuJTypHo60hKbmG/OxWqkp7yM3rIi29Hn1WB1nZXepnFeeTBNNKTkrOe4BlSM3ry9clW0SacUyA&#13;&#10;JbNkhPTSMTJLR8lR40H/G/fKIWQwgT/JBNHn95JkaCUitZaY1AZCYivwDMjFxScTBy+dmuN388/F&#13;&#10;J6RUyT2gQB03t0/iwvVI5WCxsNfhE1pCTFoDofE1OHhmGwGL/U87WG7ap3DqagAfnHqnPUgWu4fz&#13;&#10;x6bMFdMH3ne3Alq8worVosL0HGTLzy+ulEPAIqDENGom+yYXioAS0+iP6XVpgmfyepDbi3NFJLdJ&#13;&#10;y5bmK1lASX6SnFHuJi2rU9VUtw9uKOvx9PpTJpce/khTyw9Z337Cyto9VlbvsbnzRGl98xFrKwes&#13;&#10;r+wrLS/vM7e0z8b2F6xuPGR99YDlxR2mp9cZmd1heuEeM4sPmFmU9p8tpZnFHVa2nrC+90IBlsWt&#13;&#10;h8yu3z9yrYwv7CnAItuR2V3G5/eZXdxnYXGHhcVdpud3GJ7ZZmBqk7mV+2xtP2Nj8wvWJa9lYpG5&#13;&#10;oREWh4aUFvrmGGucYrx5hrn+FQY7pqgs7CBbV01lXgN1pa0/CVgEsoge7e29B1jePHrMX335nKd7&#13;&#10;GxTrE8lOiaZAF3sEWDIPM1hMgKW5KJbBWg1TzZk/Aiy58ZHkp0UruCKARUaFyvTxZCWGExMcRmRA&#13;&#10;uAIsd2w9uHrLjjOXb3PpmhOXrrpw5rwtV665KcDy849vI/rgEwujg+UzGQ+yMwbhnZMaZkd8wxIJ&#13;&#10;i03H3iWKy7d81AfgKxZ+XLnjjZVrMBdtvPnkujMnbrlh4RNEeKaG2LxM7nj7cvWOuxoTMrPzxtbP&#13;&#10;mzteXpi7++AeGU14ehqx2TrCUuIISYoiPiONgJgIIjWJxOhS8AkNIVqTjIuPD+4+Adi7+hAZHUWC&#13;&#10;Pp7ErFQ0BekkZiURHheBjbMj/XlBVOoCKU+PpSojnv6yNC5cuMxQYTz9eTEMl8QxWhrLUGE4w8UR&#13;&#10;TJRHKTDTYwhitDiK8dIYFupSWWnUMlkWw3KDjP5o2WzRsdeZyWZzGmsygtOYzEp9MmsNOlbrpR1I&#13;&#10;z3qzhNdmcLc/nweDRex2ZavLcmyzVc9mi5bttnTu9eVzty/PeB+1Caw369jsyECNIHVlstaoY6Ve&#13;&#10;w3Z3Fg+Hirk/UKiqmqWueb8vl4eDxdztzWe9JZ21Zp0CNbJ/v7+QR0Ml6vhSk1ZBGbkPuf3d3lzW&#13;&#10;GpJZqU1Tj1MCdB+MFrHbl89Wdy47vblsdBroL0vg1d1x/u0f3/L7376lorAWB/sE/CLKELAqJx9k&#13;&#10;REiAq1YcaDLmmdOBPrcTg7jWDkdPBKRkSpPYO4DFtC+gJT23E31elwoGzyoaQJvTdghYWtX7kNyP&#13;&#10;CbAIZBHJ6G9gTC3J2f3q/U9TMIQoOauLsHAD3kFZCrIkautI1tUTnVRBiJ+G8AAdfh7JRIXqydQX&#13;&#10;8/rlA5bH5yjKrFKAJDAmibT0TPwDY7F1CMLaLgA3zyDOXTFmDh0/Y4uzpw9xKXG4+/tx5pYdJ82M&#13;&#10;uURSW37O3Fk1khhzWCy4ZR+MnW8clu6R+MfrSC0qRVNaRGJmJv4xMURqtUTrU/CPSuLL9Une7Czw&#13;&#10;amNG6eXGLE92Vni+t8brgw3eHGzyRgDL3U3VJPqTgOXZHm9fP+Pr1895/eUTXr58yIuXD3j5aJ/n&#13;&#10;D3d5fHeTl4/v8fWvX7C795i+oTlyClvQG5qJS6rg88u+fPy5w9H/H/k/dPFGiFq/WNpHU1XeTmFO&#13;&#10;I7kZdUbp60iKLuaOZQSn5MThR+aHtzXnFx8ZTwR8dNKG2JBMGjOqjgBLkb6agtQK1QaUk9FCdnQJ&#13;&#10;OUlV5KTVkJNaTU5KBYaUMgzJpYfZLJWHI0LG2mbJXynS/QBXBLJkxpcqwFJuqGW6Y4jJpj5G67vo&#13;&#10;K29SUKW3tF6NAvVXNKvslc6KJnoEvlQ20S8AprKN1oI6ekob6S6pxpBQhZNHPL09vUwPtrM82ExX&#13;&#10;SyuXrjry6Ulzjp+2UTlUyn1xxp5zV1wUYHkXspw4K6OVLly3CFWQQJ8tJyrbKa4bpqlvjub+RZp7&#13;&#10;V6jvXMTKPQm/6FL0EtZcM0Z55wrlXStU924eqWFgk+bB99UxtkPnxC4tw5tUd67QNLjB6Owa83tf&#13;&#10;MCmjQTtPmdiS/aeMrj9idPURkxtPmVm7j1u8NysLXWzNt9Lbn4c2LY6yvEzK87PoachipD2baxYB&#13;&#10;XLnlyIXrVur/hgD6i2bWnLvqyLETt7hgaY19sC3nLC5z6voNbjh4YekZwKkrdvzyU+Pi/Jef3uS4&#13;&#10;ei4c+Pi0DR5+qTS1j5Jf1kV2USeh0UV4+Gfj7mfAMyAb//BcwuLy8QnMxM1Hq9azdt7puAbquGwf&#13;&#10;jHtoGslZFSRllqPLrSG7pJGsogYyC+rIyqlFb6gmJ7+eptZBGlsGqG/qpaq2gYrqOsoqa6hvraSn&#13;&#10;r5GmnjFaBufYWdtRGZvbq+vsbm6yvyUtUVtIY9Ta4iK7WxvsrS1xd32J9UVZZ66ysLqBJreI4cEZ&#13;&#10;qivbcXWLVCHHAlgum3lx/Za3qoG/KCNit4OR9f5ls1DMbkYTkliNg0cmjh45OLgacHTLwtEzAxv3&#13;&#10;EOzcE9Xot1uIFrdQDa7BWhw8DDi4G7Dz0GPnlo0E5Dp45OLgno2do0YpMFxGhAbUZ2GtnPjOH6Go&#13;&#10;cobs4nGSM/qITGnAOywPn7A8gmNLcfJO4+MT1nxyylaNtn162o5fHLfmxDl3PvzMgf/rP36mQMtf&#13;&#10;HDfjZ39xngt37Ljl6oJVoK9yqXhrg/BICcAxyocb3o6Y+/piHeiKU2wA3ikR+KYFYxfmzwUHd87Z&#13;&#10;WnLDyw77UAeco9wIyfEnLD+AyKJAEis9SCz3JbbYmegCZxJLnInJc8YzwQY/jS2xucH4JknYsgQf&#13;&#10;X+ZPfEPSCQg3EBJfQbRWWhc6iJMK1NQmYlOkHleIfYdaPOSV9JNX1EZRWSde4QW4B+fiEZxDZmEb&#13;&#10;WcXt5JZ3Ud45TH5bL4aGDrIbO9FWtVDX1E9TWRva4maSYnKpK+/nyxev+U/fvmV6dom23hEGhueo&#13;&#10;a5ygtauL1bUZnn2xw5cvDvj6zWO++eZLvvvuK777lQTSfsGvXz75kUPlr1/uGJuDXn7Br148fk/f&#13;&#10;vnzKN1++4r///g/8/g/fv6c/fP893/8/3/N3/+13jPROMNnRwnRXK5PtzUx3tLDQ18Xa+Agr4yPM&#13;&#10;DfSws7LKzua+0u7WPlvru6wtbylAMjMlzUELTE8uMDw0pzQyPMvE6AyTYzNMjc9hahQytQrNzxgz&#13;&#10;XOTyT0m+LhLoMjW+xNjInJKpoWh8dJ6VxR3WV3bY2thRjUPSOrQiOTGLK8rZsre9x/7OPjmFnTQ1&#13;&#10;9h1VN68ub7C7vqY+UD/Yv8fm4ioD1U3sTk/xP/72Ldvri3z6iR0fH7vDz46d57z5HexC7XAIsycg&#13;&#10;2Z1gjTt+UtecZI9jsDU2vlYEBfvTXl/Lb3/zKwZ7JhRQmx3opa97hN6eCfIKpJmlXS2GE9KaiUup&#13;&#10;VwuhlHRjRa4smmU0RTI3BCzIIlsggDpzLQ4MadjJ7lGOChkfMbkYZHxEZYikt6n6YMlwEAeHCnSV&#13;&#10;PI+8vqOFrWmBK1sZ+9EZfrAHiwVVQjclR0RVLsr2sF1AvreCFuJiMR0/DMCV0Rj5mgIM4uiQURWZ&#13;&#10;0z5s1NHJmXcZZzB0kJ7b/j5EyOojLXvIKMMgmpzhHyk1a4BEbQcJmnaikxpVhXl4dAlbs8PMTkyp&#13;&#10;ESppVErVNPxIKWn1xCcaXRjxiVUkJlUcqvy90SvTGFZCUglJKTUkpdSSnFpLmqYOra5eKV1fjz6j&#13;&#10;nvSMBlLTjWM6CpS8M/ZkGm0SWCPgRMZmVKitqV3onevKc2b63b4bpHsEtUygK13cJC1kZLaRoi0n&#13;&#10;IbXAqIQCUpKKSE1+X9n6CgoN1Up1VU20NbcdqpfSkg7amgcZ7u5hY26I/dVx9temOFifVXq4vcDT&#13;&#10;vWWlx3trPNzb4tH+No8PthnqnyY3v+fQsdBOVm4DBqUmletj+lmPslfeAUtqfEjcJ4fOlj9uERIn&#13;&#10;i4wwme7DuJXnz/j3mZ3XTG52hZJWV0JQtIFAUVQWAaJIo4IjswmKMBAUbiA4IpvQ6ByCIwx4+aVy&#13;&#10;xz4cW8cobpoHc8c2kuCwHOI0jUgGyx0XDRZOeiydMpRuOaRz81AyJmRmm8jJKz58fErGSq2VPjp5&#13;&#10;hw+OW6jKwXeByh/vf3jcCt+ICrXAkNemvPYEtByN8cg4kMouGFCgzgRYBJiIk0W2IgVjJNRWXCmH&#13;&#10;42GpAi6lRSi768jpojO0HVWBZ+TJ+0anAol9k1sMTO8wNLvH+OLdH2lq+T5zqw+YWbrLxPwuU4sH&#13;&#10;zK4aj8n+xPwekwv7TC0dMLl0l7H5PUbnBIbsMbV0F4Ejwws7TC/uMrdywOzyHlMCWOY21XZmYYfF&#13;&#10;deNY0PTqPUTiallav4/RxXLA5MJdphbuK0Azv3jA8tKueo9fWNhheHKNirohymsH6RtaYn55n6XV&#13;&#10;A9bW9llf32dTtLbH5touGys7LM5uGjW3yZy0ES3tq6085l8/PuBvXz/l9SNjTbNysOztKrjy9O49&#13;&#10;THp27z5vntxTZ6H3ViZJTghGm+JDviGMguxw8rPDkbGg6GhnwiLtiIt3ojIniMGyOMaqNYxUptBd&#13;&#10;EEZvYQSjlQkUG9LIlpDXhBh0CdGU5WipLckiIyWByOBgAgO9sbSy48pVSy7fcOLKLalqdeHCVQdO&#13;&#10;S+aCfHj55Lb6wCz5Ph99dgf5+5L5d8laOSW5FefsOX7BHv9IHSEJOiwdA7l224+r5n5cu+PHVRsf&#13;&#10;nHwjsfIM5KqDt5K1XwA+ifEEaZIxd/fivIQkWrpy3c6bwLRoXCMDuOZgzy1XLzyjIog1pBGhS8Av&#13;&#10;JhSvyCB8IoJJytYRkZqAf1Q4fuHBePl4YXnHFhcvfyKjo9FkpOAdGUCkNoa4jAT8ooK4bWNDR5Y/&#13;&#10;dWk+NGfHMVyhYa5ez6OhXPa6MpgsjmWsOJLhgjD6c4OV22WuOoaODD/atJ70GgIYzAthpjKepfpU&#13;&#10;5qoTFbwQiLHbmcV+l4HtVh1brTp2OzLZbs9UEETcJetN6UegxQRY9rpzjOClJV3dz0aLhs0WjQI1&#13;&#10;Bz05PwCWJp1xRKcjQ0ERATYKsHQdApbBHwMWGYFaadQcSR7jvb4CDnrz1LHlRhkTSldVzwJYBOqs&#13;&#10;N6YowCJQaKszk7tDBez0SoVzjgIsW93ZDFUm8Xx3mH/7x6/5p9++paGyGQe7OPzCTYCl0QhY1Ghf&#13;&#10;h4IrCrDkdZNZ2E9GnrFhTiCKZP0ZiqX1R7JYfnCzyPuVSK6fKdkqxUMKuOjE1ZJjzIbS53WTYqgl&#13;&#10;MbOCxMxyfAO1uLolYucg1bbJeHqn4uuvJSouB99AqZYNws0tVrm3UxJz8PdLxccnGYtbwVhbhGJr&#13;&#10;FU5YoBZDZglvXj3k4foWNUVNPNs9wCckDn2mQYXXmt3y5vNzdpw4ZcGnJ2WMzoaPP7vJmYtXCIkK&#13;&#10;IygihNuO7nx+047jF43NIdJAcuKS8XVy/rY3Fp4JXLIJ5swtN8LT0sgqL6C8uYrc+jwKakpIzE4l&#13;&#10;OCkCj4Aoni+N8/Zghdfbc0bIsjnLlzvLvNxa5cXmCq/3NhRc+ereFl8/2P5JB8vXX+zy5tm9I7Ai&#13;&#10;cEX05tljXn/xgDdPH/H1i+c8fflEjYiUVbdSUdZOYXEXEdH5XLrmo8JZJYPJBPnPXPbGxkWPlVUI&#13;&#10;TVX9lOa1/ABYMuqIDM7h2lV/Pr/oxYefyHuJNR8cs+WXn9iqLBeBTS7ugTToKynQVhvHg1IrKNZW&#13;&#10;U6KtoVRXS5FGnCtVFEsOZHwJ2ckVqro5L7WGsswWijKrlQozKslNLaUgtVK5V/I0FWSnVFKgqUET&#13;&#10;V4CXbxxevvEM1A8x3NjHQH0bw43dtFS20V7bSVNVGw2l9XRVNdJf1cpwTTtdZY10SwZLZavadpTU&#13;&#10;M1DVRllaDXaOYTQ0tJOencDYUD+V1a2cOW/D8ZPmfH7emTMXXLl6y4fLNzy5eN3tSCYXy4kzznz2&#13;&#10;uRM3LENw9U7k7v3nLG3ep3lggaq2SarbpqjtmCenYoBrNhFYu+lIl4yy8iFq+raPwIoJstT3b9I0&#13;&#10;sKFkAi0tQ1t0jO/QOrylAMvgwj3m1+8q94rAlantLxRYmdp+pkDL8MoDBVgm179geP4eG9ONPFhs&#13;&#10;Zm6wiBx9EuV5WVQWGOhvMjDcauCaeQCXbthz7qrFEWC5dMOGk2dt+eCTK5y8Zo5TmD0uEY5csLLk&#13;&#10;qq07Vl6BnLvlzMenLVXd8kcnzDl1yY0zV724aOZPaGQhlY1TGLLqMGRUExaSj7e0oPrm4B2Qh29w&#13;&#10;Hn4hOfgE5+AdaMAnMB3vAB0+/qkKYgSFaI7WjNsbe2q9KGvGjZVt1BTBxr6xLXZxg9WlTdYk33N2&#13;&#10;RWlyepnl5S02N3bZ3JAa5F0WV3ZZ29hmf3+Tg7vbrG8dsLpxl+WVLRbnppmdnmZuepbF6XnmJ2Va&#13;&#10;Yo3F+SXGpqZoaxukuKiF2xY+nL3goB6fwBWRhL+fuyo1yG44eSWTpK1Bb2ghu7hHgRJpEHJyz8LJ&#13;&#10;04CzTy72HokKurgFFOAamIezt0AYPXauWTh45GDvLttcHD2ycPLKwd4jkzuOKdg4pRIYUXZ0slGX&#13;&#10;N0B63rAam8wpHlewJSqlAffALGxcE7BxScDCLkq1W33wsQWfnLRVeTem1/wvP7XkwxN2/NkH1/n5&#13;&#10;CWt+flxcrtdwig4jOCue8IIw/sMvpH7bns+uOXHF3I3zFg64xkdjG+yCR1IoQemx+KaFcycokOvu&#13;&#10;blz3sMUh3AVfTTBJFQEE5/gRkOlDXHEYUXn+JJa7EZXrRHyRM4FaO/xTrUkodSWjLpDwTHfjZ5Rf&#13;&#10;XuZPKhonKKsfo7hmiNjMBuKzGojPqFeKTK3ALyKHgOh8gmNLCIotxCsijeC0OAIjS0jMbKWoboLa&#13;&#10;rhkK6wdJL+0gvbCenPI2DKUtpGY2kqRvQJfXqgL+ajpnKaobpn1kjcaBRV6/eMGTR4/Y3trl4f0H&#13;&#10;PHnwkPsHB3zx6IA3rx7w9s0DvnrzjDdvXvHVV694+81rfvXNK3795VO+e/WUv/zyGd+93Efgiujb&#13;&#10;5/f55tlDNeP57fNHCrIIjPn25TMFWP7+H37/HlwR2PIv/24ELP/l73/H6swcm+NdzPe1MdHawHBt&#13;&#10;tVJXeRH1BXo6qorYXl5VtcfyQpEPscYmoE3VEDQxOs/I0KySAJaB/mn6+6YYPwQsM5M/DViMAOV9&#13;&#10;wCLZKwJjJDxXtuJwEcAiQEVyV/7/AJbs/C6qqwfo6Ro8giymM5YPDu6zvbLBYE0ze7PT/ON/ecuj&#13;&#10;e5vcMPPl2CfWqgdeAZZgO9wi3QhK9SJM54G/AiwOOIfaYOFmTlCIH50N9fz2N7+mqbZPBf2uTs8q&#13;&#10;ctrTPU6GwdiIExFfS1h0OdHxlWgkiFZnDKjrXVkAACAASURBVFeVjBBxqMjWNNKjHA+HbgtxoPwx&#13;&#10;YBGokZU9ZMzryOhWUEWuI8BFgI04HwR2yKLONEJiKBxSjVQy8iOODqnvlWpdg7IDDxnbcEyhrYdb&#13;&#10;0xiMQBmhr+oD12EtsTQQCajR6NvQ6hrR6RtVCLNOW4s2rQpNWjWpugZStA3Kqp+qq1eQRcBQQlor&#13;&#10;cSlSR9xFgqaDZH3vj5So7SQmoYGwyHKCw0uNgCWmhJ35EabGJhQoiYkvJTKulpjEOmKT6khKlYaR&#13;&#10;etK0DeRmN1Fc2EJ5SSuV5e1KVRVtKhS4prqNd9VQ38lw/yjDA2NMjEywt77E6y82eXJvleePNnjx&#13;&#10;eIMH+2sqV0TBFXHJHIb1ChgRwCIyuYZMwMAEm0zXFWAlMrkSFGDJ+qHCWl2W51SOpbeSn9/FzMSK&#13;&#10;goIHW6uI7m0t8auXu7x5svme3r7Y59tXd5W+ernLkwerPLy3opL1G+v6GOodZ3l6jM35YbYWRpgd&#13;&#10;HWSkb0Cpu7WX1vpupdryBiqKyqmrqGGwd5iy8gHlWJGREGmJyclvVcrOb1dwROCJOHV+DEqM4ESO&#13;&#10;mwBLfun7Ibdy+ce366e8eoiu7lnmZ1fYXFthbWWJxdkFJsfmGR+ZZXRohuHBKZqb+6lv6KGpqVep&#13;&#10;sbGXzo4hBvrH1LasVCor69DpKgkONRAYnEVEVIEaMQqJq8LKRYPlIWCxcMo4gisCWQSw3LBL4pQC&#13;&#10;LDZHgOWXJyyP4Irs/zFYkcu/lET9Y7fxj6oynsHN7ja+FosGj5wp8noS8KLauuR3Lq4TNd7TpUbe&#13;&#10;xMUioEUBlrxulcuiwNyh+8V0XbkfVemcLY0h3UfSCtjM61OApLp1gtb+BUbn9xhb2FeSfdHk8j2m&#13;&#10;DjW+eMDI3K6CKAJTxhf2GZ7dUcfkslxPjsnt5Ljc18TSXUYWdxibWVdAZXZpl6mFbbUvW3GxKC3t&#13;&#10;KbgytWJsC5pfvc/Uosn18oDljftIo5CMCkljkED0pcPbjs1sUFYzQElVH43tE8rVIqBH4M7UksCf&#13;&#10;H0aN5JhIheiaAnOXD9Tj/WPA8uTggOf3HvD8/gOVxWLc3uPlw4e8eXL3R4AlNzPkCLBkaP2JjXVR&#13;&#10;gCU23okyQwA9hRH0FkXSUxRFV4FsoxmrTmKyOZf+inTSIkJICA4gMSQITWIiqfEJxEfFEBkYjLWl&#13;&#10;PZcu3eb0uTtcueWmdNHMmVMSYntePjDf4eJVZ06dteKz0zf49ORV4qKCsHAWMOLAidMWamFhZuWO&#13;&#10;paMbF67bYWbhiI2NH3dcQnAJiCY2LQOHgDBuuPhww8UXr+g4nEIisA8I4YaDJ2ZWPtyy98fCJRBn&#13;&#10;T1fCDam4x4Rx1cGVa/YeOAQGE5wSj7WXN17h/oSlRBGuiSZEE4lfQiAhcaFExkbi7OqCnYsHUclx&#13;&#10;pEhFc3wkUbpYIlKj8fANJkEXx7FTN/n87CWifNzpKkxmrjGDJ2MFLNWl0qkLok3rRavWk84MPwYL&#13;&#10;wxDA0pbuS0uaO10ZvvRlBzJaJGNE8czXJClYIQ6W3S4D9wcKuN9fwH53NnudBnY6pC0oi62OTDZa&#13;&#10;xKGi56DbwKPhYuU82ekysNqiZaVZo7TWrGG9WctOZyY7nVmsNqaxVJvESl0y680adgSwtGhYqUti&#13;&#10;tT4Fub3Amt3ubKMbpTNL7ZuOyeNaa9Eh7T/r7enK5SIwRZwzy3/kYBHAstGYymqdhjUBOh2Z7A/k&#13;&#10;s92Tx1p79hFgmajT8tX9cb7/7y/5p99+TUdjJw62sfgqwFKjAuBT9K1oDUbnisAVo4NFWr/k/1C7&#13;&#10;crakSyC7lCkIZCk0jgUJZJH2yndPzGQVSxWzZLb1oss1uugyCnoorRuhvKGL0rpWyupayUgvQJtk&#13;&#10;QJdsQJNkIFOTS1NVLUUlkp9UTXpmEWUFZbTU1DHZ10WTnLEur6Ykrx59Win1le0M943x4ukjvvv2&#13;&#10;SzaXVkmLz+P+6hY3bnuj0WVy/Kwln5yy55fHrFQGkeQQiY59doVjJz7HwdWZwLBYQqPiuWTlxGkz&#13;&#10;Oy6aO+Me4svZG058ft2NqzaBWHrFctXeB+/4ZEJSkwlIiiMpJ528ykLis7SkFuqIyYjHIyCSh2M9&#13;&#10;Cqx8tb/Eq605pS+3F3ixaYQs4mBRYOXhDm9FT34YERKw8tXjPd483OfNo31evrjPs2f3uLe/w939&#13;&#10;bZaWl3l0V1zub5Vev3zNSP8ktZXtR4AlJr5YnSSQ9ptffCpOFKnOvc1nZ525aRHHxcuutNcPU1/e&#13;&#10;cwRYcjLqiAjVc0NyMsyC+Oi4jQIsP//Qjl98bIdUwAtgsbB2o0kcLNpqBVKkCUiyV0QCWCr0DeQk&#13;&#10;i4ullKzEMmN7kIz/aGpULktmSokCLIa0EjKSCzCkFpEUlUuRrJe0tRTJwjWxGB+/eLz94hluHGa4&#13;&#10;qZ/BBiNg6ajvQtTV0K1KQibqOhmuamewoo2+ilZ6K1uVg6W/qp2OkgYlAUJ3bINITM4nMDSY+oYO&#13;&#10;AkOS1Xvg6XP2R6NAl67LWIj7EVwR0HLhmhvnbnhx8rwbl6964eWrIz29lpWDVwzO79E7u0td3xwl&#13;&#10;zcNUtY9R0TpKRGoJFq4p5NRPUdW7Qf3gnoIsVT0byslS3rVKZdcq1d1rSvV9GzQObCq1jmzTPLRF&#13;&#10;ddcqvTN7rOw8ZOXBG+b3XjC7+4yh5fuMbzxRoGV49QHT28+VxlefMDlYxt5sPYsjpZTkph0Cliz6&#13;&#10;Go2AxcEtlss33Tlz2R5zaw/+75/La+CWCjv/4Nh5Pj59HdtAGzzjXLhqZ801W3csPAL4/LoDx6Sl&#13;&#10;7uNrfHLKmvM3/LlsEYKDZxqxiZWU1Y1jyKwlS19NTGQR3r65Sr7+BXj7ZOPlbcDLOwsf/zy8/bLx&#13;&#10;9jfg4Z2iRnACg9LYWNtRa8S5mRXmZG2nsjXXWF/ZVvuTkwvMziwryQl6ASzdXX10tHczPTGjAImc&#13;&#10;MJ+flfXftNL8zDzLC8tsrUhr7BIz43N0d46xJKHIUzMsz86zMrvA4twSS3NLrK2vU1HdSHFRMzfN&#13;&#10;vTl7wf7IvSKA5YqFL+evG9vJTl91USfutIY69TlDQIm9ew52Lhk4e+coyOLkYcDFsxoXn1w1hi7g&#13;&#10;xcE1A2unDHVdcawIaHF0y1CyddVy2zEeC2epkq9WbpW0bMmyknH5UVUOkVssRTb9hCVUYOUYw407&#13;&#10;oVg7x2NhH83p8y58dlZGg2zVSLCECkuluJxcOXXBl3PXArl52w9X5wh+9tF1fvbhDX724U1+9tEt&#13;&#10;lavzpx/f5tOzDlyxdObUbWv8UhNxiY7EMyka75RwfNKi8NdGYxUQwC1fD5zC3bkT6I5nkjs3vK2I&#13;&#10;yPYmriSM+JIwIou8iMp3IbPZi9gCZ0Iz7BR00Vb6EJXtoQDLLz66yp+kZLeo2rMEXT4x+mYSs9pI&#13;&#10;k7GM3E6SMttI0LcokGLaj06tJzy2RCUDxydVMDS5R8/4GjlVEkZotEMmpjeTmNFCjLaB6LRaIlOq&#13;&#10;iUiqpH10ne7xdba+eMvag9fc//I7Hj58wu9+81f89q+/45lURD59xpvnL3jz4jlfvXrKm9cvFWAR&#13;&#10;yCJ6++opb5/f5ZsXD/nmpTQb3OW75/t892Kfb57dPwrQEtAiTpZfv/xCAZZvX3/Jf/sf/8jv//lf&#13;&#10;+Oc//Bv/8w/fK/2rOFj+1/f87d/9V1ZnptgY62ZxsIPprhZmOtuZ7mynozKf6vwkWisyWZ2ZNFLG&#13;&#10;5S1FImW8R0Jm52dW1ciOBM9Oji8y0j9DUV4tBbk1DPVPMjU+j1Q0CyxRwbVzxq3si0xOFdNlE1wR&#13;&#10;wCJaXlhTjUHjI/NMjC0oCWgRqCPfX4ioOFjWVndZEwfL8iZry+tsrG6zKyNN2wfo85ppbhyit2tI&#13;&#10;AZbVpQ02lze5u7WDAJYdASy1LexOT/D7v3nDw3sb3L7l/wNgsbiDXaAdnjGeBCT7Ep7uSWCaC/7J&#13;&#10;DrhG2GHmcAN3L1fa6yr57V+/YaRrkJmhUebHpxgfnqG5qZ+E1GrCYsqNii4nJrFWgYYknYycdJAr&#13;&#10;9bVFw2pxniFNPFI3LIRTqpSze40ZIKpFpk3liaTJWe3MDjIku0HyRRSsaVEjLAJelKPE0EOOvHBL&#13;&#10;BtXCX2BIllThFsiZKxnDETgikGXIqIL/A2ARIJPTZ3So5A+SpdqIetHopLmoGa22AV1yMekpJWSk&#13;&#10;lZKlLVOX05JKSdHUvS9tA5r0BgzZTeTktpCT10ruOyouaqe6slupub6P3rYBelp66evoY2RgkMmR&#13;&#10;YX71xTIvHqwyOzbI3MQY60tL7K6vKPjw9N46Isk7kvrqv3yxyW/e7PDXbw6Uvnu1z6tHW7x6uMmz&#13;&#10;e5tsr60pba7I39wcs5NzzEzMMDc5y9L8FP19g/T0GNXeLg1JXYfjR8bnRBwFMmp05PSRtqU8aVIY&#13;&#10;UsrMHzQ6gCSXxtCjXErKrZTRaYQo8vsSmGKSaUQrq5u09HYMud1MjK8zOb7E0MAk/X2j9PcN0d3V&#13;&#10;T1VVK3W1PdTX9ymVl3dRVNShVFzagSa9lvjEctKzWhSAikmoRaOtQyPwS1ONRuBXWoP6HabrW9Dr&#13;&#10;m8nMbKGspIW66mZKixpVhlFxaQ+V1UOUVUqYbQdlVeNKBaWjFJWPIW1NJqD0x1sBLyb4YmoQkkYa&#13;&#10;Y23nMO8CFtN1SytH6OudZ21ph+31XbY3ttje3GJhfo3GljFqG4apbxqhvFpGySRfo5akpAKSkwuV&#13;&#10;UlOK1ShZeJQBv2A91k4x3LYJx9wmEnPbSHyCMg8BSyVWzlLNnI65o5533SsmwGJmm8Tpa34ce8fB&#13;&#10;8uEJqyPAcuaK6/uA5dgPZxYlJyMkrojkrDZyivvQFw6SLq6vggE0uW3GsF4ZnyqUhi8BKMaRH3Gy&#13;&#10;qDDbrA6jg0X+NkyZLT+xNY0SpUoWUG6PykMR0CJOzOmFbZY2HzM2t09J3TD17VOMzmwxubCrXCgK&#13;&#10;kgioWDxQEmBiAi+mfbmOyHRcAIxIXCui0aU9hhfFabLByNQmY7PbzCztIqBFdARYZJxo5R5TSwJV&#13;&#10;jG6VkcktFjYfsHKopQ1xztxlcXlfARYZQZLbT85v09o3T15lN/lVvTT2rdM5dsDg3COG5/YYXRBw&#13;&#10;tKfAkIwayeMbnTf+jNNLBwrADM1sHzlYvnr8gCf7BwqsvHr4kFcP7/PqwT2+fPiD3jzefw+waFJ8&#13;&#10;yM4IVoBFXCx5WaEkJboTHmVHutaTypxA+kuilYultySeOkMsdVkxDFZKJoiBucZMytMTSQsPJj4o&#13;&#10;gMToWAVZ0uITiAsLx8vFk6tXLPj8vPWPAMups3cwt/bDwzcec2tfzl225cTn5ly86YxLZBQ3PP05&#13;&#10;d1sqIe05c8ma81etuXBNAnPtuGxujY27FzaevjgHhmDu4s4FS1suWtlh7uqCpbsLt5wcsHJyVE0m&#13;&#10;5g4eXL/jyRULN245uVFVmEpkZgR3vNyx8/clPDUF74QIAjQRRBviCNGE4x0bRGhKMrHaVPyTwnAN&#13;&#10;DsDOzxv38DCCkhJxDQ0lIDEB9/BwYvQJhKXGY37LBgtzW06evszpa1e56XiblHAvshMCKEwKoFnr&#13;&#10;S7POlza9PzNVCSzVpzCUH6bcKyYHy6w6nqogi2S3iDtkozWDe/0F743+rLfqVZiujABtd2QpsPFo&#13;&#10;IJ9n4xXqegI9pPVHZAyeTVfBu6oOucOYwSIumdX6JHba9dzry1MOmZXaeDaaUtnrzuagP08F9Yqj&#13;&#10;Rh6HhPbKmNBuT7bxcbXp1XiRfC8J4ZXRJHGxbHbksHfounmgHCwFCu5sNGvZaNGpnJiDgXx2+34A&#13;&#10;LGvtWYzVaHi1P8z3//0F//T3XzPUPYC9bQw+YaVEJ9cQGF9AYnrjkXPlCLAIhC3oIz3PGIity5O2&#13;&#10;yn4FWFTgdUE3WZKxJNXM74x3GsO3ZQToMCMqr5vcsn6WNvZ48fwRjx7IaN8iQ93d9La00NvSTFtt&#13;&#10;PQVZRXQ3N1NV00hOQQVhkRr0aTl0NzXR1dhEbWkV+tQcdBnS9lJEZkYF1VVddHfPsL/7kJ6eAULD&#13;&#10;UpkdnOLkOXsio1ORGlfJJDJJAZaTN/n08yucPG+GmZUdN6x9CY9KxN0/jHPmDly1dsYj1A8zW1dO&#13;&#10;X3PiorUX15x8uO0eQFBaOqn5BqLSU/FPjEVfmEWYJpG0Ii0JOQmEJAfzYKSTp/MjRhfLzgLP16d5&#13;&#10;tjrF87U5Xu2s8dX9LSNYMQGWRzt883SPt0/2jWBF4Mqhvnxyl/XFJXo7e2hraqWna0j9X9/f2OLt&#13;&#10;s5d88egui7NL1Nd1UlzSjD6nicCIXMyswjh10Z0Pjtvy8w+vKcDy6WknrllGq3KG6pJO2uuGjgCL&#13;&#10;jApJTbO5VQCXzII5dsKOn38oLhZb/uJDWz44YcXpq264eobQkFFNSXYtZel1FKZVqhEhGRMSF0ux&#13;&#10;plodE1eLSI5LNXN2SgVpcfnYWIURGWrAyTUJPx8NDs6JWNsnUpTZRqmuToGarIRiogL1+LsnMFQ/&#13;&#10;yGjLAANtneTklJOZWY0uvZKCvHp6q9uZqu9SgKWvrIXu0iZ6K34ALJ2ljTQX1lCvr8TaLlgBltCo&#13;&#10;OAKCk5TbT4Ho6z9krchI0JF7RXKprhovn7nuzJlL7ty86Ud4SAbVVf3MH3xJ/8IBE5tf0LewT23/&#13;&#10;DM2DRuVUduIenk9l/xY1Q7s0Dt9VEtBS2b1GRfcald3rP3K1mNwtpm3jwBIbe09Yuv81U1tPmdx8&#13;&#10;Qv/iAeJgGZO65p1nLNx9zcz2cyZWH1PZnM38RDUrY5VUFaZRmp1EQ1kq7bVpePqnEB4VSnBUGO3l&#13;&#10;uViZO3DsxFU+OXmLE59b8fHJaxw7c5NPzt7inMUNzllYcc3Og+v2npy+LuNAd/j5x2YqDP26VSjX&#13;&#10;LENw9EwlKbmCitoR9NoqMtOriAwvfA+weHll4emZiadnxtFxATDOrilcueGHjUME0zMrrKzsMDuz&#13;&#10;ytjIvDpRLg2wEvEwPiZrOiksmVafu9cWV5iZWaOzo4eamkYmRieZmphRMEUBlslpFTchgEUyPZcF&#13;&#10;okzNszC1QF/PJNMTs8xOTqtq7uWZBeR6Alg2Njapb2onv7AKS5sgzl/35oq5ODt9lYPlqqUfl275&#13;&#10;cPqSC5+et+PERQc+v+aKR2CacqLcccpA5OJXgItfPk6e2UZ44p6Jq1+Bgi4CWMztpDkoU8EVO+ck&#13;&#10;nL1z1ddsXNIUYBHI4hNWSEbBCBkFo2RJIYOUGmQ1os+qITGtjNA4GWlP5YZ1GLfvhHHhmpfKVzt/&#13;&#10;zZNT55w59tkdzMz98fTXqXGuTz53wcI+mTR9M2Hhev7jx9d+ACwCWQ714SlbPrvkwoeXLfjEzBK7&#13;&#10;kEDcEyLxTgvHIykK9+QYgg1hWAZ6cN7OhRueDjhEuuEXmExsYSJR+eFE5UcQVxFGakMw6S3icPEj&#13;&#10;qsiH2Apf0huiSagIOxwRusKfaAq6Sc1tItHQRpKhjZTsDnTFveiKekmWD7m58vVudIV9pOR0Eqtr&#13;&#10;IjmtlEev/pJvf/M73v7mb5ia3qeiekyFTarmEplzze9TypCzlPl9xGa2M7p4n0dffsfjX/0N+y++&#13;&#10;YXL9Aa/++rd8/eUrXj3Y59njJ0a4IoDFpBcvePPyJW9evTyCJ5JELgBFJE6Vn0omNzlYBLJ88/IZ&#13;&#10;3755ze/+4Xf8/ve/51//57/y/R++N+rfvuf777/nN//5b1icGGF5pIul4U7GuuqZ7G1noqeVmtI0&#13;&#10;8rODqCqOZn6kh7VlCZXdZGl+XTlJZqfkRTNHX/cY3e3DzE0uM9Y9Qa6umIKscgb7Jg+vZwQpJsBi&#13;&#10;Ggn6KcBiAi6yFdiiAMvkCsOD00eaHFtkfHSOlcV1VpfWWV+RNqF9BVVWl9bUVi7vbN5nf+sumXk1&#13;&#10;9PbNMdAzxsaqEQotzKyxu7bL/YP77G1sM1jXwvboML//zy+5t7fKrRt+fPKpNT/7+BwXLO5gH+yI&#13;&#10;T7w3/kleBKc5E5jiiF+SHc6hjly1u4SLlzWNFdn89ttHTHe20FNZwWDXGNPjy1TX9hCfWqQCWSWU&#13;&#10;NSymjOjEehI0rSRoWxF7bWXtBGXVkwhc0UvDT4FxUa5AyWGzjASgpmYIWJFWgB+UKM4XrQSedimn&#13;&#10;iixwTWNGko+RVzqoQMofAxYJrRWAo7JODqGJjPz87yRn2RU4EBAj8CenR4Wl9nXPMDIww+TQKHPj&#13;&#10;E6zMzrC1vMD8xARzE1Oszq+yvbrBve0dvri7z87aIo/31/nq+QHfvL7/I719ccBXj3eUvn26y3/6&#13;&#10;8q4CiU92l3l5d56tuRH+8sWq2p8b6Wesr5f6ug6lxtp2WqublJqrW6ip6jhUJzXVfUplZd0kaxqU&#13;&#10;ktJqiU0uVIpLLiEprYkUqXPWtiroEJtcx3tKqVdOo3cdLMq9cpjvIhDKBKLE6SOBwwKjjq6f3ada&#13;&#10;gSRDRdxKkquigNi7cMW0n2V0xZhqmpN0rSRoGpHMnrjUerWVfQE8GoE32X0kSx6Ltg2NjClJOHGe&#13;&#10;1GN3kV08gGkcTe5PnDbK1SR/K3mDKtBX6qyzc7spK+ujtWWI5qZBysr7KC3rorF5iI6uSZpapsgt&#13;&#10;6aS2fpLG5mnqGqcol5DcnwAsAktMsOWPHSw/BVhM15ERopwiaazoIb+kj8KyforKjVX1khUQr60j&#13;&#10;NL6cmNQaAqKK8Ysswj88j4BAnZJ/gJaAAOO+u2cSVyxCOHPd70hnzfxx8tUowBIcW4Glcxo3HXTv&#13;&#10;OVf+eETorFnQe4Dl2Ckb/ti58hef3OLPj93kz47JTLMRsnx43JqgmML3AEumhNweQhb5P/EudJHq&#13;&#10;ZnGiaHJ6SM0SaCfhzIfOlpxO4rOqidGXodNXkJFeQXp63XvgJT69Xv0t6PL6yCiSRVCHghMbBy9Z&#13;&#10;3nlO//gGGSXtdPTNGaHF0g9QRcGUmR1GJrePNDpthCoKphxCFtmX645Jw49AlUMNzG7SN7pG/9g6&#13;&#10;PcPLDI1LyJxRw5OrvKvphfssrx4ws36Pmc0HzG4+YFkBll1WNndYXDNCFRkzEs2t7DO9tMfM6gMG&#13;&#10;pzYoqm0iq7SSyuYeOoen6RmbVRqZ3WBSnCyi+R0mZzeZnDOOKk3OrjE6uXQEWN4+eXg0DvTi/g9Q&#13;&#10;5acAy/bSuBoR0iT/MCIkgCUnM0Q5WCKi7cnJ9KWxOIz+khiGyuPpK02gQhdJRqQf9VmRLLUYmG3I&#13;&#10;oq1IT3l6EunR4SRGx5AYE0dCdCwxEdEE+odhZe3NJTNnLkj+yg0Xzl915LMzVhw/Zc61W64Ehibj&#13;&#10;7h3F2cvS8mDBtZuOuEdEcPy2PR9esuTKTXeu3nDn1EUrTl6x4LKZDWbWDvhFRHLTzpmb9i5ct3Xi&#13;&#10;gqUdp83ucM7cisvW1pi7OuEY4INXdAhO/hIM6caV247ctHLG2tWLsPREXKOicAoKJ1qbRpQulZis&#13;&#10;BILTwgnTRSrIEpORSHp2Kknp8QTFhOIbHU5ISgohqSmEhfkSGuFPck4qGWUZxBl06FNDcfX04YaF&#13;&#10;BWcvX+TT05f4+MRZ0mP9aS9KoD0jgE5DIH15oSpfRVwq4liRMFuRAA+VmdKWofYFbEi+iWSsCGAR&#13;&#10;CUyR6whg2e/JRUaBxDUietifx9PRMu4PFqrxIclA2e3NVk6X7Z4s40hRu165XuS+BeZINsvd3jwE&#13;&#10;hOx2ZCCARXJeDgbyjIClI1PlwMjjkLYfASx7vTnK1SK5LSIBLHJMMlsUYGnPUSNNd3tyeTBQpMaH&#13;&#10;1M+hxpS07HVlcW+wgL3+XGQ0aLuvgLXOHIartTzeGOQPv32hHCxTw2M42ETjF1ZCRIK0qRSQktFE&#13;&#10;Rr4EzXeozxr63K6jfQG5Amclf0UAsGoMO8xmycw/dMLl9xw5WST7SbX5aRqJkYB9TT1J6XL/kmPW&#13;&#10;THB0AbcdY7l2J5xbdtG4++q5YxvBuQuuXL7iwefnHDlx2pbjp+24cjsMJy8tHgGZuPllYO2Swm0b&#13;&#10;P9xc4/HxTiEkJIuc3Fa+ePSc4cFRnL3D6Gtuw9UykA9Pmh9B7Q8+NeeXxw/1qaUCLOeu3eG6lS9n&#13;&#10;zdywcg7EIyBMyczOjStWLnx2xZHPzNy4YOOJtV8gNn5B+CamEZOTR3FdKdrCLIJSwnGP8iUqK5zY&#13;&#10;rDASCgJ50NfIo8k+5WL5+tDF8nRlkufrM7y5u/EeXPn64S7fPjng7ZMDvnr0A1gRwCKXv3lywOzA&#13;&#10;MG0NzUrSANXY1E5HexdT41NMz0yqxWVDQyeV1R1U1g+SllXHLdtITl/y5IPjUllrrf7XfHLSAbM7&#13;&#10;sZw5Z0FFYRvlBW0KsBh0NWRLqGZKCdZ2IZy+4Mmxz+z5+cdW/PnHd/izjyw5dspONSqFhOmVS6VS&#13;&#10;30iurlFVLJvGg8TBIk1AMiYk+3I8P7VcQZMifS3J0bmY3wwiIqZSFYWYWUZw5VYY5jaxFGS0qNsI&#13;&#10;sBH3S5SfDl+nWAbrBhhtHWCwvZPMnCp8w3NxDsgiLLaQnqp2RqrajwBLV2mTGg1qK65D4IpksXSW&#13;&#10;NinAYmXvR1xyOhHRCdyy8ub4SQvOX3bm8k03zkug7SUjaBHHinKumEJur0h1vZOq0b19O4AgPx0J&#13;&#10;sUUKctQPLtA6vkbbxDql7SMUN/ZS3NRHQcMAuU2zVA/uUDu0R/PogyM1jdynaeQe9YP7/5+AZXT1&#13;&#10;Cbv3n7H84Gtm918wc/Ccyd2nTO8/Z3r9EdNrDxlbOWBwdpPBoXmaekvoHyxldricmiINJYYEmqTa&#13;&#10;vi6N7kaN0kxvNUu9deQlJXH23E0+/uwGx09bcOz0bX552pyz5s5csffgip07p27acsbckQsWHqqx&#13;&#10;R9xQ4uKwsIvAyiEKD18dSfFF1NUNq8w+ASwR4YV4eGbg4aFX7hVxsHh6GQGLOFkErsj4kACWS9el&#13;&#10;DdePufl1Fd8wP7fB1MQy46MSJbHC6PCccvdPDI8zMzrM5PAgkxMrzEwtKQdLWXkNw/8vYe/ZHdd5&#13;&#10;pmv2H5gZ28dWYM45gSQyQOSccyoABRSAKuRYyDkRAJFzzpEBBAEwgaRIkRQlWZTaliV3dnfbbnv6&#13;&#10;TIe1Zs73a9bzFgoCJXmdD896dxUqmPWXUwAAIABJREFUbhaB2te+w+gU05NzJsCysMLKopyolyzP&#13;&#10;ZWYmZ1ieXVSA5daiHA8uqjiK+Zk5ludM1y/PL7Iyv8Lg2BwN128Qn5yNlWMU561DFWARyHLZOggB&#13;&#10;LFL9ftbCl+MXXLlsF4CTVwIO7ol4BhQrZYqLdwFeIWV4h5Tg5p2Du4xPLh4BxXgFluATVKqy/CSH&#13;&#10;xcNPLEN5phwW/2KcfbJx8EzF3jOVsPhqsovHlC1Ijg0S9A1EaMTabiQ8roi41CrcAg3q//i5ywFK&#13;&#10;ufLhATulXBEFy4Gjooq2xDckm+Pn3VUg8RkLX6KSCvEP1/PzQ5b8bJ/ljnrFDFhk3XPUgf1nnPnw&#13;&#10;vB3+KUk4R0mDUCQ+yXF4a+MwthShb0wkqjwCL10klv7+XPW2xzXKG0+NN07hLgTlBKC/HknmjWgy&#13;&#10;OmJIrA5CWxNEfoeOzDbdd4Al23gDg7FnZ9JLesko7SOtsIc0+VKr6kGlInQIQ/EASbk3GJ6+wx//&#13;&#10;+3/xx//6X/zt7/7A+MQahWVDpEq2Rn6v+kO1W06ZVTZMfG4noTF66jumub/1KR9//i3Lay94+elf&#13;&#10;8/zFK24tLLA2M8bL59sKlm3Aoiw+nzxXMEXBkm1limnbZAMywxa57sdGAMvXX33JH/74BwVY/uP/&#13;&#10;/n/4z3//T/7z3/+D//7P/1KA5euvv2W0q42+hmJaSjJorcrjRr2R2vJ0yo3xFBdGUFMWx+xID+t3&#13;&#10;N9lY29wBLAJXJHR2eGCajpYB+ttHGO4Yo691iJGeyXcsPWLtEWAi4OT7oOXWsliBTFYhs5LFnNUi&#13;&#10;gGV+9vYOXBHQIoBFrAECV9bvbrB5T85wbynZmVm9YgYsfWM9GHIa6Bu+yejQjIJE0n50a3GNB2sP&#13;&#10;VJPQ00dPGLveyc2+fv74zWu++HQLL494Dh6zVRYhASyeEnCr9yTC4L4zYWmueEa7Y+l5Gd8QZ27U&#13;&#10;FfEvv37BXG8HI32TrMyZLE2tbSOkZkqdcj2xSY1q0tLbyMiS0LJG5KDKWDdHTcOMyu6Q/A6Vh1Im&#13;&#10;aglTo4zkrpgBi9hrzKPP6VEH1GbAIgfzpTWzFJSNK9WLKCaKxIZglBwVCaEdUs0u0u6SXzq883wC&#13;&#10;WeS+fwmumK+X16WsSyXDFJYPMziwyJMHWzx7/IStRw95sPmQ27fWWZxfYXl+jsXpaRZnZpmZmGZy&#13;&#10;bIKlmQlmJ8bo7RqkqbGHysoOKr43JWXt5BtvmKaojfyiNvKK2sjKbiA7rZTc9HLWFsaZHujDkFyM&#13;&#10;Xle6k6mSmlJGZlKhmvTkkp3cFWnEMattMrNvYJAK18wW9LsBi6FagZX03B4yRV2S3b6zn837WzJy&#13;&#10;xMolUERBk22gYgJOJriiIIvsZ7M9SxQsYifaHvk3FQWLCi0WMJa7rWSRA2mzNWhHhTSoPgMCY1Iz&#13;&#10;29HnyHNL3XP3dn1zH9kSDlwiUu5pShsWyZW2opJRVctb2zZLad045Q2TStadIbk8Kph4kOKqaUqq&#13;&#10;pimWSmqZshGVs9LaMqJCoZsah6muGeJ66zjdvTM7gKWibojW9jnatqepZRZRsphhiqxmWCKrgBax&#13;&#10;B6nslW170G7AYgIq2/fZrnEWwGLOYDFWDFJcKWG6AyqYUeyXYQmVhCVUKLhiBiwRkTnsHgEuHl7J&#13;&#10;nLUK24ErAlosHGLwDc9RLUKR2jrsPQWwfJe7snvbnMFyxjKCgye/y2CRLJbvAxYBK+Z5f7+NChPc&#13;&#10;f9yVGE0l6WIhkxpTAZgVYwqqCFgxA5YdyCKtSyWDyh4kgbY78G1btSLwRWxBYh36/pgbh/LlgEhq&#13;&#10;rEt7ySlsp6y2n9XN59zafMri6iNGp25xo2ucuvpuxiZusbB4/91ZEZixtd3sI9krD5le2mBifo3J&#13;&#10;hc1dQbYSZvtMXZ5beazyVyYWN5laFAXLOjMrD7Yf45HalsszKw+ZXLjH9OI97t55yKpAltuPWb77&#13;&#10;jMW7T9WZcAEsS3e2ociSAJJ1pYJRVqM7zxRkmVp6SOfAIlWNg3QMLDA4ucrQ1F3GZteYmLvLxNwq&#13;&#10;k3NrzCw9UNkxs8sPEMAyNDr7o4Dlk61HfPrkIZ8/f8IvXz5XFc6//Pgjvnz5BJH2j/W3oUsOI03n&#13;&#10;T3F+lFKuSBaLKFiSk33QpXpTkh9KR2U8E3VpzF7PZrIpg+b8eMpTI2nMjaOtJJ3rRQaKkhMpTtFS&#13;&#10;qteRo9ejS0giOV6LJk5LWJhGtSNctpWDA3c1Zy66omqaj9my94gNtk6BWDv4c+iUDfuOWnL4pB1O&#13;&#10;3oEcuurEnnO2HLl4jQtXvDh72Z1jli6ctXbnmmcQQbHJWLn5ct7ehfP2rlxx8sXS2R9Hn0As3d3w&#13;&#10;igzBPSyUIG0iocnJ2Lj4ctnWDWsHD9y9/LH2CCBQG09UeioF1UXkVOUqsOKbEExkeixJeToyjJkU&#13;&#10;lmUSnxaPW3AAlu4eBCUlYchMJio6CL8AdyJT4tAVpBGl15GZH0maPpnwCF8cnKw4f/ks566ewuqa&#13;&#10;NWevWKvclZkaDfP1pgDbifI4xkpjVMuQqFWkzlmsN6IUEQAi2wIm5LLAFYEoZrXKZm+RAiwCWR4N&#13;&#10;GNV8NFKqrEQPB4xKWSIWosdDJTwdM+WoSJitKFgE2MhzCeB50JvPk8ESFUR7s1nPfG0i9zqyeD5e&#13;&#10;xceTNcomJI+3NVSqHmtrtJRn4xUKvojCxTwCXgTsPOgvZKOnWClixNYkwbcSjGsGLKKWEavT84mq&#13;&#10;HcjyaKKWtYEKRhrzeHhrhD/9/Sf8+XdvuT0/j7tzAuFxVcRoG9BlNyNZKRJSK4DFHFy7A1vKTCHk&#13;&#10;Yg8yVuzKvZLAW2mUK+5DbIZyEihXfi9ld6JJaSYi0fS7NyqpllhdA3G6BkJiKrjmncFp6xhOXI3k&#13;&#10;vJ0GV79spRo8ctyNw8dcVQvG0VPuHD/rxXnrOJykUCIob2fs3SLwC0ghVpNLUKjktmSzenud9dU7&#13;&#10;aPWp3L+9wo1KsacUcs0ugv2HrNh78KqpYevQd9DlpLTHOIVx0T4AK7cwwuNSyc8vIigyHjuPME7a&#13;&#10;BHLGIUy1mtgFhOISHolbRBz+ianoi3PJLCsgviAR/8Rg/JMC8E/wxjPcjWe9DXw8O8SbO7N8vrHE&#13;&#10;J3fnEcAidqGvnpoAi4AVs0rlx9bPnz7kyxeP+PWrLR7cWt4BLN0dPfQPju9Md18ft1fu0NbapwBL&#13;&#10;Y9s4VY1DeAWlc+qSGbCI3ceWPQccsLqWxMEjl8jPqkMTU4CzswZPrySio4yERxRz6oI/R095myxC&#13;&#10;uwDLvmPOHDvnSWxcPlXZ15XlpzC7XUEWUZ6Y81ekLUhGwIooXCoyGlRWS0V+O3n6eny9U4nXlmLv&#13;&#10;GYudexyW9hocXJIpzW3fASzSMKSLLCDYU2sCLB0CWPro6RymtvIGFaUttNZ3MdTUo6xBYw3dDG4r&#13;&#10;WPpr2hVckVUAi9iErufUYeXoR1RCMglJqaqC+sgJZ85c8FVhtmcv+nLm/C7IYoYrl3w5fVVCYX04&#13;&#10;fc4XW9tIwkOyCfLT4+ehVcH4kQmVhMeX4xakx8E3Dkf/eJwCdXhEFhCd0UyqqLeuL1B+Y5mW0fu0&#13;&#10;jj1Uc330AY1DGz+Y6yMbtIxu0DKyztDSY+5sbbH68i13Pv6CxSefsrD1xjT3nisV5vXBadKKq8kx&#13;&#10;iupYz+hgGSP9JTRXZVFRkEJdaRptdQalYhHIMttXz82BZjpLizh/3pYPD1lw8LgNZy86c8HGi8se&#13;&#10;AVj5BnPByUcBlrOOPlx0DOT0FV8OnHRSgMXSIZIr1iFY2kSSmV5LY+MoaclVGAub0OlqFVDx9clU&#13;&#10;qhWTTciIScliUrEEhxYTEJijAIudYySLS3d3AMvSgunEvLgRJHRWZnZ8irnxMcaGZxgZnGZ2cp7R&#13;&#10;4XEaGlro6RpgcnxGAZbZ6WUVF3FTXA8zK6pMZXVphbvLN1lducX8zDILM0tK2TI3taDyGZdnppmZ&#13;&#10;mGdy+ib+wckcP+XB8dOenLcMwcIuHEuHYKwc/bGyD+aKdRAXxDJ22Z2AkCRKpTWxth8P/yKlSnH1&#13;&#10;KcQzqFQBFnunVBNgEcjib8QrsBTfkAqVzyI2IrEGeQYW4SZBt/7FuPhk4+RlUKNJbVKFBlJ0IIr3&#13;&#10;+JQm/MIKCIktUScJIxPLcPU34OSpw8YhhlMXfHZO1sn/832HbDlw2Ia9h5346YeXVQ6bBDgfP+fB&#13;&#10;uau+/HT/FX669yo/2yffRe12FCxm0PLBUVv2WdgTmWHAJyEW15hQPBIjcddE46EJJ+eGHl1THGE5&#13;&#10;GhKqNUQVBBFXGI2/zp/gDH/sAp3Q1oaR0RZFRnsk+uYg0luCyLrxHVyRrLi/Enm2objXNEU9yhqk&#13;&#10;AEtRjwIquwFLdtkwKdmt9I/f4g//+f/xuz/9F5++/YbWlinkTGFG6QhZZaPkVo1RWDeupqB2nIyS&#13;&#10;PlLyO3H2CCGvoou1R58yd+spjTdm6Oi/yeLKXXqGJjHW3VD1xt8+e8Zv3jzhm89e8dvP3/DtZ6/5&#13;&#10;5vVzvnn1EV9//ISvf/k5X7z+hN98+dX2fMnXb9/y7acv+e0nL9TIbb959Ywvnjzkxf113rx4xj/+&#13;&#10;7bf8TmqXf/fP/PGf/1XN//zzH/mP//lvfPT0Bbl6qZ8MI1cXQUFWLIUFiRiNOuoqUmirTaWjXs/S&#13;&#10;1AAPNh5sVyKb6pMVLFleZW5mhYGecQa6RhnsHFMzPiiSLfng32JhVuaOmt1WIZOSZVUBG8laMStb&#13;&#10;3l1XFWCR/5TmUVak0Xnu7AIsG2tb3Ft9wL3V+0rBIpdFwTI8MUhN2/w2YJEzAvdUvfS9WxuqGenF&#13;&#10;o2c8f/iE8Rv9zLR18vuvX/Ll58/w9Ihj32GrHcDip/HfASvheje1LYDFI8oN5xA7QmM8uV6dz++/&#13;&#10;ec29+QkV5HT35jqDA7N0dI6TXSDVy43EpzSr0aa1qsYXaX0Re0BRxTCZ6oBKFA2mSc/vUbWsUs1q&#13;&#10;HhVom21SrJiVK+Y1JbtT3U5gieQ0yH3kjJMc3Io1SKlhFHAZRjx/xorv2oUknFYgQe6uEagiqhXz&#13;&#10;z+Rxd4+AIHMTj9QBCzgwNQINYsiTM++9ZCj7TAepue2k5LTvtCLpM5vQZ7VgyG7bmYycdnKkIrig&#13;&#10;k/Q8yZAxjWzLiNokMb6YtJRyVhemWZ6aQJdURpK2nFRDI1JhmGZoIENfR6bIVlVFaxuZOe1k5HQo&#13;&#10;K5XYqbJlvwg8yW4nPfsGqZmN29OMPqtD5eJk5HabgMw26JB9J21G6Xn9SnUiKpDdgMWsXNlZtwGL&#13;&#10;tMPI/ssVe9Wukdwa2V8CbsyKEoFh8u+moNp2nouoF6RJSJ/TreCKucLZHKSrWojEUlY6hrF6hpLa&#13;&#10;OZMKSlQpVeOU1IxTUD5CcbXYlUygTcGgIgEWpnpneQx5L0VlI6p2uaxiQNmScuWzUzZEXeMYNzqm&#13;&#10;1DS1TFFTP021KFtqh6iskc/Sd0qV3ZDFnLliXgWkCFgpr5+mQkasRVXblc5lJhBTJFkt29cJnCks&#13;&#10;G6WoXGaMkuoJKhtmyCjoIi61kbi0ZqJ1TYRpqgmNLSckqojQ6CLCoosIjSggICQbF88UTltFccoy&#13;&#10;Us1pywguOcbhE56vPo9R2lrsPdOxcsvG2i0HG/d3bUICWK46p3JaFCz/G8BiVq8IZHlvv7VqaNh7&#13;&#10;xJnwyBIyCgfIkByEMlOGkYIr5aOqvjRDqsQVeBndVq/0K3jylwCLABgzXJEGIdmWVeSm6my0ylUy&#13;&#10;BQSnpDeRqDNyT9UjP1NqkZv3nigAUd/UR2vHKGOTJsgyv7jJ7NIm00v3FRiZu73F1NKGCYiIGmTl&#13;&#10;ITPL99XPBaiY4MoWUwvrTM6vqZ9NLJpuL4BlenmT2ZuSj/KY6aVNBT5M1983wZeVh9xc+4ilu0+V&#13;&#10;bUisQ0urj7m19oiZRROEEbgi2wJXZHv+9hMFWObvPEUgS6PYxK6P0tY7z+DEHSYXN5lWr3GT6cUN&#13;&#10;VfFsgiySCbPBwNgCv375hL/57GPePH2M1DJLqK0Aljdb9/n06SMErHzx6oUaCYqX3LPRkTYi4zzR&#13;&#10;6wIpyAolPyuUgpxISvJjyDAEkZLqS01+JEOVycw1ZXCzM5+pRj2dxbFq2kriuVGSSVOBXgGWAm0C&#13;&#10;+dpEcgx60rTJJGm0hIfHExKqITQ0jss2Phw/7cjJs06m/BUJ8ZSMiUMW7D9uyYETVnx4+DIfHrrM&#13;&#10;gaPWnLzgyLHzDhw9Z4+FrSc2ziFcdQzGwtELa2dfvII1RCRm4xwQxTl7F1XRGRAdg094NG6BYdh6&#13;&#10;eyn1in9cJAHx8YQkJREYq8XBLRBbJy8FWASyyFi5++MeHoJPXDChqVFKuZKQoyXDmEFKTioFpZmk&#13;&#10;ZKYSGqPBJyCK7DwNEXHhxCXHkJqtJT49mZQ8A+HJGjTJoaSkBRAV60ZwqCOOzhZY2F/A2tUSjyAX&#13;&#10;3MJ82XvwLPsOn2egLI6W7DBGKxO4K1abvjylNBEFiITa3mvPZLM7TylM7vfkK2WIqFUEdMg8GijZ&#13;&#10;BVgEshQrCCMw5dFwMfe6TfYdgSqiYhELj8AVCacVYCOWH7EoSeDti9FStgaMStEiQbySASPARCCL&#13;&#10;QBOBKKJOkcsvJqv5aKKSrZFSBUhEiSK3lZahj8YreSSNQW3pbHZl86iviBfj1ap1SGCRvKfH/UWq&#13;&#10;WUhuKyNWoSfT9WwMVzHSkMPqbM8OYNm8fRN3p3jCYysVYEnNaDUBFsle2YYsai3u3YEtAl2KKsyA&#13;&#10;RU7IDFFeN4exchJd5g2kPjQl01T+oEluJCa5bgdsB0RX4BtRQWB0Fd4hRQqoOPlIaLgBR690E2Bx&#13;&#10;SeDoCXcFWMSOcfqiHMgEcNUpSYEVt8BctXoE5+Mfocc3LBX3QC3nLcW6EURn5wAvnzygtKKErz9/&#13;&#10;zeCNDsL9tVy5HKgqh/cfseHDo878Yo/VO/XFl65FcNEhQI2NRzhh0Um4+MZg4ShtWuFYuMZi4RrD&#13;&#10;BZdABLI4hUYRqk8nKi8N95hgYnM0CrBEZkQSoQ/BN86Pl6NtfLI8whtpEdpY4tP1RQVYJIfly6cb&#13;&#10;PwpW3n70iK9ePOZXL7eUcuWXzx6q9evXT/jk8SaDPf309Q7SPzCyA1cEtAwMLTA2Lic2Rmi9MUjj&#13;&#10;9XFq6ocJDMvj1AVf9hxxRNp/RE2554AjVg4JHDlpRU52DS5u0UrJceCYI1dto7Gyj+PAcReVV6Na&#13;&#10;hPY77ChY9h9z5fh5H2Jj8xRcKctoQgBLeVYLlVnNygZk1NcoS5DAFrEHme1D5TktCGDJSKokI62c&#13;&#10;3JRqMsUSm1hGWnwp6doKqrJbqM1pMaleDHWkRBUR7pPCSPMwkzdGGGvrY6hvjP62fvra+tU63GzK&#13;&#10;X5EMluHaTgZqbmAGK5LB0rd9WQDLVXtfIjVJaOMT2XPYlgNHbTkmjUHbyhVzmO3u9fAlV05d8cTS&#13;&#10;KphzYhGyDSc2ppDI8GzCAvUcPOnP8QuBag6cdOfn+y35xQEr3hOId8yVg2d9OHYxmLOWcVywScDW&#13;&#10;3YBfVBmGkj6ya0aplhyW0fvvTJ+EzN+8z9jKffrmNpl7uMbDz79WgGXl2WfMPXxF8/AShVXdhMbm&#13;&#10;4hKiwcY3BGNFG9V1vYwNldPTmUdrUzHlZYWUlRRQW51B+/V0+jsy6ak30t9opKe+AA83AWkW7Dl4&#13;&#10;iaNnHLASK5yLPxbXvLlg546FoyfWbn6ct/XjxHlXjpxy5IpdKLbOsRw46syJ097qe3ZdzQCG1EpK&#13;&#10;i5vRpdQSFGxEAZbAfILDSk2qlcACpWoRFUtYeCkREcVY20VjYx9B/8C0Aixyknxx/q6yuZvhiqyj&#13;&#10;w0PMTCwwMTrH0MAU0xNzjAyNUVnVwI22bibGppVNaHJ8gaWF29xaWmVxepmlGclrucnayk2VwyJR&#13;&#10;FHPTiwqwzE7MMzsxwfzkOPNjQyxMznP8pIf6/SOQV0KPrR3l75q/Gmv7YKxsg7lk6c/pS65csfUj&#13;&#10;PCab/OIOFVKr8lT8pamyFHsXHdYOSd8BFj8jntuARbJZzDktskogrkdACQ4eBqydtVy9Fk9gZCG5&#13;&#10;ZaZWTfluH6VtxDukEP+IYvzDjarF2MU7HRevJC5e9mT/Qct3Acthe/YfseP9/XYqZ+fA8Wsq3P5n&#13;&#10;753jpx9c4id7L/OTvVbqZz/ba6kAy8/32/I/9tnswJaf77PGNzGOMH0KUbkGQgt0+BniCTRoqB7O&#13;&#10;p2IkjYs+3iRWRRNZGERep5b0lhC0VYEEZfpiHyNKFl9SG4PI7w4hqz2YX+y7wPsHLvHBfvnMXeav&#13;&#10;MiuGyKwYMY34oLYnQw5ExR8vEu7tM4wi9demNzO2uMof/sMEWO4/+oS6ujF1RjK7YozC+imKGiYp&#13;&#10;rB9XU1A3Rrqxm5qWXjx8I1TT0Df/9CcFWW4/eMPLL/+e3/zjv/Ltr37Fmzdf8vrVl3z18g2fza3w&#13;&#10;69ur/OaOaV4sLLAxPsHUjS66rvfRWN1JZ9vIO9Na0UhLSQ0tpTW0ltbSUVHPYk+/agWaH+jk1cM1&#13;&#10;ZSf6h2++4Q+/+xcFWP70+7/jz3/4LfdW7xGv0ZKUGEl6WiwZOXEY8jRkFGoxGuO4Xp2sAMvyzDBb&#13;&#10;DwVi3FMtPRI8tHpLgm83VM2yBNqODk8z0DfB6PAMk+OiNFlWMz8jLUMmBcu7gGVVVTbfWl7n9sr6&#13;&#10;XwAsAl7WlWrFDGkkg2VqwhR+KSqWzXv3lUVIVCtiFxLIsnnvCQ/Wn9Ld30d8cjk9/fOqCUUAy8rS&#13;&#10;GvdX7/N47SFvHjzj1eYTJnommWvv5ve/ec0//M1bkrRZ7DkocquLnLN2xjcuRClYBKqEproikCUo&#13;&#10;2QmvGHfs/KzwC3Whujidf//dr3j66CM27j5gYfomfT1TtHeYAIsmuY5YbYMaja5pB7bIGSKpPjaD&#13;&#10;lYw8UTd0qgNq04F1N5LVIiPhtVLHK/YiASu6jI6d7ZTsDlMWiHFQKSF2AxZRsWQpy4l4q4d2AIsc&#13;&#10;EItVRMBAllFkxGL9GSFHYIoAFjn4k0yR78EV82X5mZBYAQNmhUZOkVQ4S61zD7lF3aRkfwdWpG5a&#13;&#10;l92hYE9abj9peYNkFAxhyJd8kmGlvJHsErNiRgXsSuNR0SBpWR3ExleQnFLD2s0VHqzdJiWtlvik&#13;&#10;OqUGMVtpBFooIJLXp2CFvD95vfJeZZWfmW8rq6hJZFJlX+qb0WcKeDFZhHZyUbbhij73u/sK5Pju&#13;&#10;Pe9Sr2xn1agw4EqxU0lOiOzD7yZHml8k6Da/X712UbGYVTJqze8z5e5Its6uERWTqJlyi0w11qIm&#13;&#10;kvdnHvO/i0ATATXy+N8fgWLmMeT2KKtSaqapxcoctKwyYnJ71fsrLJUWNdMUisKioJtCY7tpirve&#13;&#10;Ua7IPhbFilnBYoYrsprzVyrqZ6homH0HsOxWuqj7VE1SXDWlrEvGikmKKiYoqZmmvGGetNxuVdGc&#13;&#10;aGgjMrGR0JhqVbscGFOBmugyvIPycfXNUn/cTtsmcsIqnpNWGk7bxHLGNg6PkCIyCjuJ1dXi4KHH&#13;&#10;0jkDK1cJtS1QWSxmFYsCLC5pnLaK5tBJV1ODkLS3HHNULUK7w23fP2ijvoSpL2IHrNlz0JF9R52J&#13;&#10;lWB0gXzy/7xCMlhGEaiSWTKMQRq4BGJuh0ebJfsmpYrYVIfJKBlBX9CLQaCcAH1RWG6H4cpqBixy&#13;&#10;vQTiSjOIWf2TrG8gLjHfZL958B1gEcgys7ROe/eEGgEnU4uiUrmrrDwCViQgVsCIXG9WpEhjkLQM&#13;&#10;yc9nViTXZGsHnijVyNK6AilyPwVkVh5sP8Y6ElIrChZ5XFGzTC0/4PbGC9YevGJJFCyrT1m484SV&#13;&#10;1S2lcBGVi0AVsQipPJfbD5WtSWxC5qDdidl7tHbNU3t9StmeJFtGAR15PwvrTEkezPwGczcfsXDn&#13;&#10;Ed2jS/zq1TO+/fQFHz96wMvHW6Zg2ycmwPL586e8ff3SBFhePudXn3z8DmBJ1gaQnxlCXmYo2emm&#13;&#10;STcEkZsRRF9ZIjMNBtb6i1ntLWKmycBobTLj9Tr6a3TUF6ZRW5BGfmoyWclJpCVoSU3UkZKgI1mT&#13;&#10;TFykRk1oYCiWDt6cPH9NWYCOnHXi0BknDp1y4OCRK3xwSNqELNQZSoEs+49aKshy+JQtJy9eU20S&#13;&#10;lo6BfHjaFhs3P5y9QvAMisM9IAZ7zyCuuHrh6B9IsCYOXVYaAdGxuAWF4BYcgl+MhghdCs7+AXiF&#13;&#10;hhIcl4B/ZAQB4aEERITiERSArbu7Ovtr7eGLR5g/PpGBhGjCiUuNxzXAG11KJlptJjqdqBB80GdE&#13;&#10;k5KVgC5LS0ZRGsnZaSRkppBuzCA8JApdqh9JOj9i47zxCXHHM8gZz2BX3AOc8Ai2JSjRG1t3V7zC&#13;&#10;XahPD1EZN7c7c7kn4bMDRgUfpCXI1BYkgEUCaPPfgSmiBtnsKVSKFpOCxQRYBM48HS9HVCYCVnam&#13;&#10;O89kGRooMAXW9hQoRYmoZKQRSCDLg95CpWgRVc10dYJq+lE1zbsAy4uJal5O1ZrsQyMlO4BFMlkE&#13;&#10;4ryaqlMg6G6rgY3OLGUT2slgEatTe4bJOiSvc6xcwZrnk9VsTdVxp6+UodpMnq5N8ud/eKMULE82&#13;&#10;7+J2TUNIVBkx2noSdC1kFkrF8oDKUsndtgoJZJGgWoErEmZrCrY1ZbaV1c6o6tCSmhmSMm8Ql9K0&#13;&#10;o7yN0lQQHlNMmKaSaG09YZoqgmIqCIopJyi6jMCIElV16uihx94tFVmvOCVx7GIYh88GcdwinJNX&#13;&#10;IjljHcNlRw2O3mnYuCXhE5xPRHwNUQl1CrD4hKbg7BGLi3MUXd2DvPhok7RMA0/ur9HQ2EBMRAYe&#13;&#10;vsFctbPnvGUQ5674qwPfDw45KuuQNLydd4jkgkPINmTxx8LBj4t2gVywC+KCXTCXXSO56hbMRRd/&#13;&#10;rH1D8IyNJSJbp5o1AuLD0RYmEqEPJSYripicGDKqUvlieZAvVyf4fH1xO+R2mTebYl3e/FG4YgYr&#13;&#10;olaREVuQqFr++uMtvvn0JVvr63R39dHVO0xf/wi9Mj0j9PaO0NU3x9zCEqtra4yMzdHYPE5t/QgB&#13;&#10;oXmcOu+j/v5Im9ihky58uMcBu+1cAAAgAElEQVSVK1bxeIekU1TZiaNTqAKy+47Y8uFhUxWz+lt1&#13;&#10;0IUPDrrw/kFnZQ8Si9DeY+6cs4wkObGc0vQGjPp6irJaKU1vVE1BcrnY0EBFZjP1eW1KjSKQRSxD&#13;&#10;RVLRnFFPXlolBfoqlbUiuSx5KTUUpNWqlqHKrKadJiLJbUkMy1EKlh3A0trHaKe0CfWpNqGR672M&#13;&#10;NPYw1tjDRFMvY/VdDNS0K6gi9iAZgS0CWZpKavD01JCkyyMpXsveQ1YcOu7AiXOenL30XQbL9+HK&#13;&#10;CQsPFXJ7wcKPk2e9OHPJh1hNIeEhBiJCDURH5XH4jK+aPUed1QGrBMdKcKgAFjVHPfjgkO/O7DsW&#13;&#10;yLHzEZywCOdaQAY+McUqryW5qJuq3lU6p+8xsrTOmIS/b7xi8dFdVp++pHfqJsa6bnzD0zlxXmwg&#13;&#10;Nry3x4LTFn4ERxZQ0TxGadMoo8PXae8opK25mNLSQjU1VRncaEmnvzOTrtpCbF2D6W0swMfTTwGW&#13;&#10;9/ed45pXAm7BCRw+58SHR605esGBoxfsOHnFkSMXbNl3ylIpXa7ahamsuuOn/Tl1zg+tpoC6qg5S&#13;&#10;0owYy5qITyrD08eAp5ce/4BcgqRNSIJuvw9YwouxtI3E/lo0g0Oz3L6zqfJX5LhN7EFSiCJw5XpH&#13;&#10;P1OTS+oYcW5yicmxeaYnFhjsH6W8vJ7W611Mjs0wNTGHABZRsaws3mZ5doWpsTkWphbeASyiVpmd&#13;&#10;FrX8HNNjY8xPTbE0McLsyMQOXDl11gtru2BsHYPeASy2YhOy8ue05JddcuWMhSfxKTV4BZosP26e&#13;&#10;2aoVyM4piYu20bj6ZOITLLXNpipmpVbxK1KWIbENufoW4uZbqEJwL9vHcM4ylEv2MQRGFmGQRtD8&#13;&#10;bnX8Jk1EvmFGAqNKCYouReDKNVcdjm6xHJS/8x+e3wmyVkq1Q/bsOWzPTz+04MAJR+xcozh9yVtV&#13;&#10;NP/kvfP8ZI8lP9lrrT6vP91jCrx9/7AD7x20Rb6fihVsz1E77EP9CUpLIqkin6DMRPwy4oir0FE1&#13;&#10;lEvZUApHbO0p6tERmuOPrjYEw/UgYsv8CSv0xjHWA8cYdw7ZWNI8kk1UbpQCLO/tv6i+l0hr1V9l&#13;&#10;Vozyo1M2Sub2FFSNU1QzqaT+mpQmbt57xj//+b/5zT/+juVbH1HdMKFum1s9Qen1OYqbJjE2Tqgp&#13;&#10;rB0h09jF6OxdVjefcufxp3z2m39k9tGnvPjq7/nHP/8Xv/qnf+PjL77m5cdfqHn94nMet/fz9kY3&#13;&#10;f93WzVdt3dzrHaSv7jqxwVqSotJJjctWo4vJxDwR/vGE+sTuTFRgAl1VjcxJ7XJfO+vzYwqw/Oqz&#13;&#10;T/nmqy/5p7/5O/70r3/Lv/3rt8qaE69JJDU5moKcBHKLkhRgSc2KIjsnlHJjNDfq0lieNgGW9bvr&#13;&#10;fxGwTI7PMTE2x9TEPDNTS6qeWQUPzUng0LuBtmb1ioTl3l4RSPPjgEWULcsLa4yPSMCRSQVjBixi&#13;&#10;J/rLgOWpAiy9Q73o5Bd//QDDgyI3u6egjgCWrV2AZX5gmoXOXv7wzScKPJWV1OwAluMXbPGM9iU8&#13;&#10;zVspVyLTPYhM9yRY56wsQrY+lvgEXqOt3sgf/+4LfvnmM54/ecHizE16u8dpbRkkPauKKE0Z4THl&#13;&#10;aqLj5XIlMQk16PTX0We2kZnboVY565RiaCUlvW1nkvUtqEm7TkJyI/HJDegMrSSmNqNLb1P2kZSs&#13;&#10;DpXXIA1BAjzUGfDCfqUwMFZKDovJbiJqlpKqMYxSvVhqgg8CSiT3IbNwWI1AFrOC5X8HWOTnZhWE&#13;&#10;AAelqigWO5KAlkGy5HkLBzHkD5AqgCLftJ2eL2BGAI4obkRBY7IfqddUOrJT9awgR34/qRk3TIAl&#13;&#10;tZZ7t1e4f/cWum3AIhYagQICTHYDFrlOAIO8LoEPctkMD5Q1J79f7Re5Li2zQ9U6pxpaMMi+lABf&#13;&#10;cx7KNmBJy/kOsMj9/xJgkcalHYvQjwAWgS1yX3leyWORdQf67AIqu+GKbIuaRQDL7ueV/f39kX/r&#13;&#10;74MV8+X07ZpfAXAC8MxQRZ5f3tPu/SLPI0HIZjgnj5FV0E1+UTsFxg4KS3reASw/BlbMkGUHsDRs&#13;&#10;A5Y6sSh91y5kvt1uwCKQRU31NKV1s1Q0LKjMK216K/H6VsI1dQRHVeIfVoKcTfWPqsA/slT5wCVc&#13;&#10;zNolhdM2CT8ALG5B+WQUdhGTXIO9+18CLNmqReiqc5o6IDhyxn2nolk1OByy3ckBMIMW+SNm3j58&#13;&#10;xJ3zF6KITGgiOeu6Ck5XcGUbrAhckcmWz7qoybbbhQSyKMBi7FdgJd04RFpBL3oJszYOKKAiYEVU&#13;&#10;K2bYIsoVM2yR4EoVTlk2TFJqI+FR6aqm+M7Gu4BFIMvcyn1KKzto7VlgcGqN8fl7ygokwEVAiIIh&#13;&#10;EhS7cE9BFoEmcp20CEkOi2oTEjAjtpzZO0wpwLKqFC0CWZTiZdmkWBEwox5v2yY0Ob/O/MpDlm5v&#13;&#10;IW1Cy2vPlJJl4fYjBX+W7zxSdc9S+SyARXJYZBbuPFVgR9bZ5YeMzazR0bdAa/ccgxO3mF5+oACM&#13;&#10;VEtPLQg4kuc35bIMTq8qwPJbUbA82eLz5x/zxcev+OyZBNw+5ss3r3n7ySsFWAS2fPXqOb/+7BVj&#13;&#10;o+1otL4IYMlMCyIjNZBUnR8pyX6k6PwozwlnsFzLVJ2e1V4jd7oK6SzSUG0Ipqskjq4KLeUFOlJ0&#13;&#10;cegSTZYgsQXp4pMVXEmOSyI+Mk5NZHAYlo5eSpVy+JQdh845c+icC/tP2nHwqAAWkQZbqgaeQydt&#13;&#10;OHjCRn1BFiXLGQsnLlq7YWHlx54zdtg5+6u5ZOPCBetrXLnmhqWrJ1ZunrgHBpGSocfNPxzHbQgT&#13;&#10;EmcgIkmPi68fuiItqcVa4rM0hGujiNbFEBIfgVdYAF6BnngEhangXCdfb9wCRCXjzzUvD4KjQ4kO&#13;&#10;CcI/0I/wqAA0CSHEaKMIiAghIj4abWYqLsHBJGaloI2NIt4QTWxqJKFxfviFueIf4UGIJoigOC8C&#13;&#10;4x0J0brhF++Njas1Fo6W9JVqGKlKZbxWz1KLqD4KWbth4G6rXsGVHwMsokBZ787fASyibJFRgEWA&#13;&#10;yFCJyksxB9oKRBFlycMhIxv9+SqDRdp8VtuylOVIAm6l6UeAi6qKbtBxrydXKVOkUlm2JWtFKVnG&#13;&#10;K3kyUqYyV+R5ZCRTRYCKqGA2u/KVgkUAkbyX3YBlffs6pWLZBiwvxIY0WcdyZxFjDTm8ejC/A1he&#13;&#10;PN7AzTGO4IhSohPrSdS1qO8BeaV95FdI+48pi2V32K2yXpaZlCtFYmstn9iZ5KwbxBua0aQ1EZNY&#13;&#10;S0RMMUGRJYTElhOT1KCewwRaKgmJKScwshR3v2wFV2xddMicvhrNkfNhHL0QzonLUZy2juOcXTxn&#13;&#10;rSK4ck3DRbtonN1SCYksIyKuCt9QPYFRmfiFphEUkUZbZz+vPnlInC6RF1v3mZoYoSjfiJ19IIm6&#13;&#10;aNLS44mJS+SqTTACWOR3s1g4r9gFct4hgisuIVg4+HLZ0Y8rjgFcsg/mvJ3Y4oKx8ghUzVh2gWE4&#13;&#10;RkTgEx9LfE4qusJE0kpT0GRHKfVKZGYU0dlR/HJpkK9Wx/libZZPN27y+cM1vni6idh+fswO9Ncv&#13;&#10;HyuwYgYsskomy69ff8Rvv/iSz5+/VMGcolIZHBqju7ufrhbT1Lb0s7C4wuOtx0xOLSnAUlM3jJtP&#13;&#10;OqeVgsVeQRZ5r2JJPX4iCM9QIxnGVhydwxRg2X/k+3+jXPngkCvvH3TZASySxXLyYghZ+nqMhnoK&#13;&#10;UmvJ1dcq0JKjq0YULaopKKNJWYiqsppV4K0xrUpZhnINpeSnVVKor1a3M6lemrbhitQ7y/1N2S1S&#13;&#10;3ZwSVagAy7BSsIwqqDLR3KXyVqabe5hs6mGkvothaZJq6lWXh6VJqL5L5bCYM1hGm3oZb+4kIiiT&#13;&#10;6qpu9LpUPtgngMVRWStOn/f9gYpFlCvHL3mYslm2AczxMx4cP+dOfHwuBTm1GPMbiYnK4eh5fzX7&#13;&#10;jsu+slIjB6ofHHFUs+eoG/uO+arZf9yXAyd8OXDcl33Hvdh3woP9p7zYf9qLw+f9VUi+lUcU7hGJ&#13;&#10;RBsKMZS0UtPTSGxyEafOe7H3kD3v7bXi5x9a8N5esbxZc+ycD4FhBWQWd1PUMML4jWJqm+soKc4m&#13;&#10;OzeLwkIJVo3jjIUfltcCcPQM5bJtmAIsXh6+7D96mff3nuaqXTCR2hIOnbmmAItAlg+OXeWDYxZ8&#13;&#10;cNQE66Xa/JJ1MPau8Thci8fNPZG05BJqqzvIyq3CWNGsAIubpw43z1RlEQoOLSEkvIyQ8HICAgtU&#13;&#10;o1BwmJHgsAIsbaO4ah1Ke8cYt+/cN5WTyEn2hbWd/JWpcYErN98Zua6rfRRjXiOtzYPK+jM7tcT8&#13;&#10;rACWWZYWlri5dJO56XlaWgfZXH3I6vIaK3O3WJxZYX5qkfmpJabHxpmfnmZ+ZorJwVGOHHflxBkP&#13;&#10;pVIRmKLmmknFYu0YhI1TCJesvTl72Y2r9v4EhKVjyG3F2dOAV0Aebp5ZKrDW1jWZK44aZffxDSlU&#13;&#10;gEXgyk6DkH+xsgVJ85AE3oqSxdpVi4VdJFccYvAOyFeZifGpzQpOB8dVEplUR6S2lvD4Kly9DAqw&#13;&#10;OLhEsXfvuR8Alg8P2inA8sFRK45LfpCNL4fPu/DTX5zhJz8/zc/eP2cCLHuu7kDB9w5Y73wnPXLe&#13;&#10;ibO27lzx98IuIhTPZA3huWlEFCWhb02noDueI5Z2HLGywzXOi+CsQLQ1gRiuh5DSEISuPgg3nQM+&#13;&#10;Bm+OO9pgF+VOuNFDARZRsQhk+QFgyakaJ696gtyq8R24kiWy9JpJihtm1ZffmKR6Pnr9KwVYHj/9&#13;&#10;ipaOOWpaZihunFFwpap9gYbuJeq6FqjrnKeqaZSS6j5W7r3Azz+Fa7656Cq70NYNkVw9yOzdjxla&#13;&#10;uU/X/B1G51f5aOs1Xz97ybPWHt42d/BVcztfNrez2dvNQF09UQFxaGPSyNYXqeo7bUwGBRnl6LX5&#13;&#10;6KL0pETrCfeIJiUunbK8Cia7+pjrvc5MVx2rk0O8ffmEr9685qs3nyCg5Z/+9it+++vPaGlqJzQk&#13;&#10;hIzUaCqLdeQXJZKaHYXWEEpBXgStNckMt+Zwc2aErfuPub+2yd1bd5EwWRnJQLm1cldRyJnJRVXN&#13;&#10;LFKtxbmbLMwuszi3zNL8TZW7Ys5eMeWs3ObmkknBIpDl5pLJImTOYDEDGfnZ4vwqE6MLCrBIZbNY&#13;&#10;hCT/RXrOpT9daqM31h4rFYtZwSKX769v0dwpsKKa6vpBBgentkHOPaVgebQmNqqnvHrwjI2ZZSYa&#13;&#10;W3cAS3FhJXsOWfLTvRc5fMYSH407oanfAZboTG9CUiWDxRWHAGv8gpwoK0jlb37zJX/39Vs+efaM&#13;&#10;9Zur3KhvJjM5m3A/DTFh6cRGZL0zyQn5GHMrKC2o+sFIG1NlWaua8uJ6yotq1DRWN9Pa2EpTbTPN&#13;&#10;9e10tvXTdr0XY4kEzQ0oL3V+iUl5IvBDzv6X182TXypqilF1QFxWM0tJ9YyCGFIjrGpii6U6eIj0&#13;&#10;PAlGHVSWIbMi4sdW08H34DZQEfuJSVXx/dsKQMk1jpBtHCGjYFipVQSypOeLv1uUH2I1kspIAQWi&#13;&#10;oDEpVkS1oqCQHOAXDijrjiaphqTUOlYWl7l3a0XJFuO1tUrZozJNsrsVIBDIIsAgJf2GAjPm4FqB&#13;&#10;NHK7zAKBTaaR55DbKjWQ/jppGW2kZ4ulSMJiTbkosj/kPoa8gR0QIlDE9Pr61euTbfOI8keF3FaJ&#13;&#10;zUVUJiNqdqtYRHUir1NUSbsBixkQCcxIz+vdUbAIXJHrdgMWeT4zODHBj4EdKGR+Lbt/Ltt/CbDI&#13;&#10;85rvs3tV1qXtfwPZlqDltLxOpHmiUNR7Zd9ZhES9orJWakzrbmgiMKW8bpwKM2BpmKW0ekIBwN23&#13;&#10;M21PKEuQ2IIEsIh6paxhjpK6GVLzu0hIv45G36IAS4gCLGX4RVYoyBIQVYZXYB4CWKyckzljm8hJ&#13;&#10;q3hOWWk4YxPHWVsNroF5ZBZ2EpFQha2bHksXqWPOwdY9f5eC5V3AcvSs5zs1zZLBInP0nAm8fHj4&#13;&#10;GocOe3PksA/7DriobQcnA/FpHSQY6k2wpHgYg4xAE/l8i720dEQpIXNFNVk6tGMT0ktFc36Pgivm&#13;&#10;1VBgahkyW4MEsJjvI6sZzohdSCxgcZoaAoKTTYBl/Rkr688RsGKe5bUt+idWqWuZUtbV7pFbjMxt&#13;&#10;Mr74UKlMBJKYVCzrCrxMiTJFKpmloUe19DxUdckTohaZucPU8qa63+TCmlLDKEuQgJZtMGOGNnK9&#13;&#10;ZKSIwkQgyezNxwquyGMv3HmswIoZqKiA25uSyyJwZYuFW5ILI7XMW6ZVmoOW7nOjb57rnVN0DCya&#13;&#10;1DW3nzC1/OidaR9cQeDKbz97yZunW3z67DlfvvqEty9fqtyV3YBFbEJvP33F289fMzM5gD41fAew&#13;&#10;5KSHkJbijy7JF53Ol/zMYNqMcUzVGbjZUcS9vjJGa/XUZoZSnOxPfU4EmenxRGsiSI5PVJkrAliS&#13;&#10;YhNJjIojITJmB7BEBIVx0dKVY+fs2Q1Y9p2wVYBl3wlr9h6+ysHjpiDDfUcsOXTClgPHrnHmkhsX&#13;&#10;rnpx8Yo7B885cPaSG+cs3Dh91Z7TlrZctHfC0TcAR78AHL39CY9LwMknFGvnAPwjkwlLyMQnLBbr&#13;&#10;a074RkQSmZyEb0Qo/lFheIQF4hEaQGhCBLrMeKVKSUiLITI+lPCkUCITwwnRhKnqZt9gf3IK44nX&#13;&#10;huIf7E2cLgavwACik2LRZCZxLdAXf00oCfFxhMQG4B8uIby+BMd44xl4Db8IN4ITnInRe6PJ8MMr&#13;&#10;0pqg+Gtoc4LoL45msDRezUxdKpvS8NNi4Nb1NO7ekFpjk1Voa6hEVTSL2kTCY6WuWYCKshT1FXG/&#13;&#10;13RZqpIlr0WCcM3NP3IbgSKq/acrm7X2HFavZ6mRimdRwYjtSHJgxCIkYbsCVQSo3O3ORlqIZDUH&#13;&#10;2cpjiTpGoI08tgCW9fZMHkpl9I3sd55XNQsNlajHkEppyYt5NlrGJ7PVfDJbw0fjFTwYLWeuJYfR&#13;&#10;+iw+2lGwfMGbjx7ifk1DYJiRlIw2Be9NahVRrIiSRQJuTXksO5CluFdZlOV3rbFqirzSUfR5PaTk&#13;&#10;dBKX1qgAS4KhAW1KPqGRZYTGlBMRX01sUoNStkjWi7RjBEQUK7AtyhUzXJH1kqNW/c6V370yAlfO&#13;&#10;2Wo4YxnOBdsoLthEYW0bh5dfNv4hhUQmlqBJq8I9OBVrryjq2rp5/eYxiWlZbKzepKOjleISIx5e&#13;&#10;kaSkZZOij0ebnIyPb6IKqhTLjDRuWDkG4RqahCYzFxf/SJw8IwgKScY3OBErD1EZROMUEIFXZARB&#13;&#10;KfH4JiWgzdOTkK1BX5pEVnU8+hItoSmBJBREklMTzeeLA3xxd1qF3H66cQepZZY65rcf/Thg+fL5&#13;&#10;DwGLGbZ8Iyc8P3/L25evefX0CW8++piHd9cZ7hmnv2OYgf4xRsamuH1nlYmpZYpKh8kvGsDJM5OT&#13;&#10;5/zYe8iBA8dMuWDv77Nhz153PCIKSEgtxtYxikMnBKZ8H7C4KMBigizOvLffkV/st+fDw24YkqvI&#13;&#10;Sq4kM6mcnLRq8lNrlXKlOreNyqzrCpiImsU0tcomVJXdpKqbpcpZwIuoVwSwCKgp0tdTntGkLgtg&#13;&#10;EVtRaXod6dpyArySGW4aYrJtlOGmViaaOlXWiliCZlt6mWzuUUBltLGbqeYeBrfzV6RJSAJvBbaI&#13;&#10;VaijsonosBxaW0ZJSy/gw/2SU2GvVCmSrSJjtgqZ4cr3lS1nL/mo8NDAQC31Ne2M9s+j15Vw7GIA&#13;&#10;Ry/4Iw0s39+PAvGOnPHi3JUIzl+J5KJVuIIbAjgsXeOw84zD1kODvXsSHv4ZuHqlctU2DEenWJyd&#13;&#10;Y7hwOZgzFqGcuxLO+asRysLl6ZWCm2cSV13CuewchqNXAq4+Sbh5aXDziMXDL5kQjZHQBCNhiUVE&#13;&#10;6AqI1VUQFV9Ebm4TJaXtpGfU0NdUSGRYCPsOX+CDfaexsAni3GX5vFjx4RGrHcjyocD6AxYqmPTo&#13;&#10;SQcsrvpyxSoQbUIJ6fpKUrRG6uq6ySusUyHESbpKXD10qh1KVCuSwRIaUaFWsQ5JyG1ASAG+odmq&#13;&#10;BcfSPpy+gWXu3Xuu2oImxmZV1k5L5wRjIwv8GGCR8NvOGyOU5Dcp0CJwRWZpQSIiplmcX1SQZW5m&#13;&#10;jrrGXh6sbak8zdmJRRanBbAsMTk6pzIfpW2043ons+OTnDznyemLXlhYBZjgikMo1o7B2DgFYH0t&#13;&#10;SFlqL9n4cP6KO84ekdQ1y0nMDmyuJSrbjuSqCCxx8tZj6ZSwA1g8A4xIAK6zVz6eASUqj0VWyV4R&#13;&#10;e5Cs0h501UnDFfsYvP3z1QlCcRv4hBQQEZdDbGqjmmhtndqfwWFl2FyLZd9BW/YKHDlgy97Djnxw&#13;&#10;wE5ty2dv/ykb9hyzY+8xB3625wr/1/sX+T9+cU7NTwSu7LHkZ3su84sDluw9bseek07sO+vMkSte&#13;&#10;HLjoxgfnbHGKj8Y+KhwvTTynnWy56OXMKUdHjlrZccbJiT0XLnLR5xqBub5kdsSoye0KI7UxgKRa&#13;&#10;f7zSvHFO8EZb6/cdYNl7gb2iYBHVSdb3VCzZVeMIbBEFS27lBCVN85S1rVBQO40Qp9/83R8UYHm4&#13;&#10;9ZaGlimqW+eoaFtQU9U+T2PPEo09yzR2zVPZMExV4wjrTz4nJDQdaxc9CdUDGFonia/uo336Dt3z&#13;&#10;dxRg6VlY5eOHz/jtwyc8H5pUYEUAi8xWXzNDNcUkR8SToNGSmqanqKiAjHQjwwMzpKcZyYkyUJVS&#13;&#10;SH16CWP9w6o/fHJkhInmbEZqk1kZ6uOz5w/56pOXfPXJK37z+Rt++9UbPnu5RVa6Hj8fZ6qLk2mv&#13;&#10;z8RYbAIsCYZw6soTGWzWM3TdwOJ4L4/XH3J/dZ31O6Y2IalCXr97fyf0dm5aaKT0lS+yJCGn26oV&#13;&#10;M1gR1YpsLy/cYnnBBF0EoJigyne5Lub7mVbJaNlgdHgWqYIWsGKepfm7qsbz7u2HSObK+t2HOxYh&#13;&#10;eV0SfttwQw6Ya6hrHKK/f4Km5nZuL28qwLJ59wEPN7Z4+uAZ95duMVLbzB+//YQ//f5bCvLKVAbL&#13;&#10;z/dd4ug5a7zj3AhN9UHag6IyPInJ8iMozQufWEfcImwJCHMjNsiVr7/8zARYPnrG1sYmt2bGuDs/&#13;&#10;xt2FcVaXJlldntqZu8tTPNlc5LMX63z+8ebOfPbxBp9/vMEXLzd4+2qDty83+PjxLZ49WFbzxas1&#13;&#10;vv7lJi8er/Dk3k3evnjI88271DdIXoo0AQyTbRxQtpofAywKspTLAez0DmAxW3JkNR+Qfx+UfP+y&#13;&#10;WUXx/evl8m7YogBLsUmdIs8tKhlRr6QXmgDF9x9HLpvtLXJAL+9BRrblS2N8Sj0jw7OsLi2SnFSD&#13;&#10;JqFWwRGxTEnor4AC02P0k2q4rmw/5lXsPwIzlNUnz5SpYn6/aTl9ZEjArVK19FNYYbbXCOAxKW2U&#13;&#10;nSlHgpNNY866ETWI+XFkFWC1E3i9C0DsBiwm8DKqgJD58WTNzjfZgASk7AYssi2QRUYAiOxnWXdU&#13;&#10;NuaQ3KJ+Mov6yZHsl21LlHkfy2tTwESyXooGTAqWzE6yC3oVnBOoJfvalBtjUsYIADP/G8hqAixd&#13;&#10;6mBektDNgEVZgyrHKa0xjYCW3eDkBwoWASw1E6qm2Zy7IrdXt9sOw5XHMlaYIEtZ4xxFtZOq+S02&#13;&#10;vZE4/XXCNbXKIhQYVaXgSnBcBcGxFfiHGXHxycTKKZnzNgmcsYzjjJWGC3ZaNU4+2eizWwmILOGq&#13;&#10;UxqWLlkKsEgOy3d1ze8CFjmjZKpqdubwaVeOnRWJsCP7T7iw74QrB466c+xYAEeP+HPieBCnT4di&#13;&#10;55BCaHQlmrRaBUv0hf3oxRpWOqKsQVmlw8ouJMAlvahP7dPcsmGlTknJ7dy5T1pBn9oWlYqoVfT5&#13;&#10;3eo2u1UsZtAiYE8eQ5RgsZpqbKyiuH3PVIN8c/0FK2uSdbKlZvHOYwVLRIkikKW+fZ7moQ06Jh8x&#13;&#10;svBwO9hW1CsbTC7dVzBFqo6HZ+8xMrfO2PwGE9v1zePz6wqwiEVHKVeWNneUL5KLsgNZVGjupgmw&#13;&#10;zK+bQnRFJSMBucsPWNxWquwGLKJqWTZntdx+zLSoUkQRs3yfZQnKXX2qgm4FslQ3DdE9vML4/KYJ&#13;&#10;Ai2aVCySLdM9fJN/+fXnCrK8ltyVZx/x1as3vH31il8+f8YvP37O29cf72SwfB+wSAZLXmYI+Zmh&#13;&#10;PwAsLUWxDFTqmG7OYelGAdNNGfRXJKjpLNOQqYtXig1DogaDVoMhMY7k2CiSYiLRRkeoBqHg4GjC&#13;&#10;QmO4Yu/F8XPSiCINEPbsPenAnmMCVi6z9/AVPtgv61X2HbZUqwTdHTntwulLHpy+5Mw5C2eOnHPl&#13;&#10;5DnZduOSnQuXr7ly1dkdl6AQXENCcQ4Ixj8iFmffMC47+GB1zRvraz5YOrhx2dYOB3cPgmNjCY+P&#13;&#10;U+MdEoqFvSuewaEkGFLQpCaRaEgh1hBBVEoYsbpYtAYd2gw9fmGRGAxaYhPj0GemkJyeSGxytAIt&#13;&#10;scmxeIVEo42NITrODw9/Rzz8HfANdSEiMQDPYEf8o12I0fuRnCeV0L6EJrkQmeJBfKY/YcmudOWF&#13;&#10;M1gczUKjTll3BHBIDoqst1szWGvPUpkmEhArKpEng8VqVPDs4LtZLAJXzIBFwmxF7aIAynCpAiyq&#13;&#10;9acjh9WWLDUbXaafiwJGclIWG1LUbA2XKsBirnkWOCN5LGIbEjuQUriIKmbAyEZ3rmogEvCz0Zmn&#13;&#10;aqWV9WjQlN2igExvHptS3bwNWF5NVfLZfK2CLQ8GC1m+kc1UYybP746ZFCz/9AVfvNrCwymeiNhy&#13;&#10;0vPaKSgdpKZpgtKaQQVY8soGyCszWYO+axPqU/YhY9WEsgZJSH5W0SBRybUqayUyqQZtWjHJKRlE&#13;&#10;J9cTnVSHZFdFJ8l2PbxQJqkAACAASURBVJGJ8ju4guCYMrxC8nANyMLZJ0OpWOxcU5RVU/JYxIpp&#13;&#10;cU3LiSvRSs1yxjoWGzcD1m56TltGYeeRjltgIVHaUgVZ3IJSsPGKond0ki+/ek5KVjFrt25TX13H&#13;&#10;9bImQsIS0CTo8fSNw9s/AR//ZGydwrlsFcBVywDOWfoQl5FLSXMdaYVG/IOT8AvQ4h+SgHNgHC7B&#13;&#10;GnyjYtAVJaLJEbVWFhkVeSTkJJJq1JBVFYa2wJ/47FDSi0PJKA3ls1sTfHF/hU/vzvHm7iJvn2zw&#13;&#10;1fMH/PWLH7YEiVLlyxeP+TEVi0CWr18/4+tPP+Hrz17ymy9e8e0Xb/n2l1/y6cevebzxiNn5RcYn&#13;&#10;Z7mzepepmZvkiTq4cJCgiHJ1UL7/iDMHj5tsqwJYfvreZZyDskjS5XDNLVZlrrwLBuzYc8iVvWpc&#13;&#10;+GC/nSnfYb9YiFwxGKpI0OQSF5uFIamYLF0lBan1lGW2UJHdSll2C0WGBoozmihOq1YNQqoZSF+l&#13;&#10;Am+lfagq67oJsOjrKUyrU8BFFCwl+hpE8VKsryYjpRJ/Lx1D24BlpLmVieZORmo7mWgUwNKnoIoA&#13;&#10;lNHGHkYkh0WCbwWq1HWawm8bexlr6lPXpSWX0d83S4GxgiOnHZFMnmOnrnHyrKcKuxV70NkrXpy4&#13;&#10;5PE925CPUrIIYJHmIYtLXqQk5VNcUE+CJo99qr46gg+OeLPnqJeCLL5BhURqqgiLL8HDOx6/wCSy&#13;&#10;cmvwD0/HLzoP74gcvMKz8YssJCy2Ak1KFYn6GpLTa4mKzyNZZyQ1tRi9vpRUQx1FxT0UF3dRUtpN&#13;&#10;c+sUlS1jlDWPUX59jKa+FYwNU3R0T9PbP83A0BzXu6ep6ZygrneGur5ZarqnqarsxVjYRmlxO8VF&#13;&#10;bXTV5xEZFsz+w2IvOc2RkxYEhej4cP9l9XdDIMueI1fZe+giH+6/pK4/cdqJ81cjsbKLxclZQ3BQ&#13;&#10;OrrEIopLWsnJbyC3QEoimvD2M+AflK3sQZLBIuoVBVd2ARbPwAxV9SztNmbAMj+7xK3l2wwMz9E/&#13;&#10;OMv0xCIzk8tMjS+qbM3ZqRXmplaUumWof5q6qk76e6eUlWhl8ZZSsOwGLIvzSwwOzvBg7QnL86uM&#13;&#10;DE4puLKgAMsssxPTyiI0NiDXTyu4IoDlwhU/VOaKYxBW10wjgMXaKRgBLCcvOGNh40N9Qw9p+jLO&#13;&#10;XAzkmnsq3oH52LnpsPPR4Oytxz+0mKCIMgLCS5GKZjfvXNz9ivAJLscrqOwHgEVskKJ+8QsuQpcp&#13;&#10;eZSdylIpv6cTUlrQprURnVCHq0em2qeW9tGqOWjfEUd1Eu/QaTf2HHHYAX0CEgW8vH/Ahv8hobZ7&#13;&#10;rvCT9y/yf753AQEsP9t7RSlY5HrJYvn5AVuVH/TeQTv2X3Hkoq8frto4Yuuz8MtNwiYyBJ/MRC56&#13;&#10;uWLh7UZMaSLOCQFYhroQZgwgsyOWrK4Y8rpCSW0MJKrYn4jiYELyfUisC8AywNOUw7JPPk8W/FVh&#13;&#10;7RQFNZMIVCmonUIuF9ZNqSyVvJoJikS+fn2R0pYlcitGVVL67//9/1UBt539KzS0ztB04zatvffo&#13;&#10;GN6ge3KdvplNRlaeMLL4mMGZ+4wsPFZS5fDIHPYdcCM2r52Ysm6C0ksob++nbmCCyr4JOgbnePT0&#13;&#10;NZ/ce8jD9t53AMvjviYGq40KsGhiE0lKTqGsvJj8vEp6u8bVL4TqjBJmOgZYnZhhrG+AmclpBru7&#13;&#10;GKrRMd6Qys3hfj5/8UPA8svXT8jPySRJE6Q61QWw5BfFKwVLSlYUNaUaBrYBy9JEP4/XH/0AsAhk&#13;&#10;EUgi9p3dgEUULGZQ8i5gua3gigmw3FaeusU5qd4S6GKyEUlOy+KcaWRbMljGhudUk5AZsqg2oemb&#13;&#10;PwAsd2/fUxksZsByf/0xKRn/P2nv/dx2nt55+k8Yz9gznZVaOZMiJYo5E8wEQYJgBJEziMQcwJxz&#13;&#10;zjmToqhIicpZanWa7umZ8dieda3t89bc7W7Vne/X99XzfAmK6m57t+p+eOobEAgBpIDPC+9QDnft&#13;&#10;ADo7R9He2s+3IYuQB7DcJwXL7CLGapvwX/cAlo8P+OJvPzmLg6d8ESQORJIiBqnaGKQbYyHRx+wA&#13;&#10;lgBEpPshSRLBgOX7r9/gD99+gVePHuDB7Vu4sTqDBzcW8eDGAsORe7eWsDA1gpG+Xp7hvh601rei&#13;&#10;sab5vWmoboa7vAUVpa08zgI3CkzlPFZTGSzGMph0JSiw1qCwsAkOZyNMBe28SLZRToO9hxfStCD2&#13;&#10;KFioWYgABw2pWeg8qVdoPK1FBAY8oODnwMnecx5bigeoeI5pMU8Lf9ryuSLhZ7DlaCfThR6X0fV+&#13;&#10;u86P79sDBei6NFpLB1SGVmQpqtDV1Y8X9zeh19S8B1gYspi7GD7Q7al2mXJVSJVCcEVn7vwPAQuF&#13;&#10;2Hr+7RRC6wEsBls/K2/MzmForO8ULNTm4wEspAohWxCDicIh2Eqp1WdMmB3AwqoiJ9mKhLEXC2oi&#13;&#10;+neTLccDWf4jwLLXLkSP0/P8EDDZhSw7cIUBi4uaosgGNgpn6Ti/FnQ7giissCkeRXHFKMqqRlFV&#13;&#10;S8BtjFU39Do5OEdlgjNQKBOHrs+vmYOgFClYBMBCIb4ewPJjMPIfAhZPBssOYKHbvQdi9sAVAi/0&#13;&#10;2J1lE6xgIciicXaBAEumphGSLAGwJGWUg+BKSvb7gOViiJIBy/ELmTjpm41zAQp4B6kQnmCDztKC&#13;&#10;uLRCeAepcWEng4VULJ78FapupgwWbwq59ZXh4PE4HDgmgl9oLlzuCZTUz6CkfhYOgkT1M7CWDXOO&#13;&#10;kbagCxT6nKWoQ3C4jm18Odo6EDBRF3QxUDFRs1TJMO/rCwWrEClWCJgQRKHn9z3AQmHRFNBcPMiA&#13;&#10;hS4nyEIKFroNDalXPEP3QYAlL78GMdEarF+9j5Vrj7F27QEW1j0NQVuYWrqNsYWb/D5F6pHGgU3U&#13;&#10;Dd5E6/gd9M0/wODcHYzOXgO1A00s3d4dUrAQYBmZu87nuOKZlCjLZAsScls8YbOkVhGGcluETJbd&#13;&#10;nJTdy0jJcv0nyhWPaoUCcN8NKVeuY3xqA5PzV/k2c2t3MTR1FYPj62jrFTJZWnvmuSZ6jGohZ69w&#13;&#10;ZfPw5Ab+6bdvGLA83rrJAbdfPnmOt48fs0WIbEIUcvvmySOeL18+xZevn2FqrAcalRg6dQIcZjEs&#13;&#10;hmS2B5GCRaWMhdOcgpbCLIxUqTFea8BErRETtXqMVqsx4lah2ZmFgvw8qDIyoM2VwZifCYNcBmVW&#13;&#10;Go8iMx2ZYhkyxZnISJEhKCAGBw5748DnXnuGjv3wyYHz+M1nXvh4/wV8SrW0hwNBgOXQiRAcOuqP&#13;&#10;g4cv4zf7/HDgVBgOnwzBaa9IeAVE4kJwJC5FiJCcLUdyppwhR1JGFmJTM3AhOI7hSnC0GIGRCfAP&#13;&#10;j0CIKBbinBykZmchIkmMoJgEXPCPQKgoCYnpMkQmiJGSmY18ox7pylRkarKhNBt5xNkySKSpkGty&#13;&#10;4CwyQ5IjhlSeBq1ZgTxNFmQSKbLTZMjMSYQoJQRRCYGITwtHSnYUJIoY5NvFUNhTkWtKRIYmmkei&#13;&#10;CGe4QoAlMTsIWdp4TFTkMNyYq1aAhiALAZb1Ji2uNKoZYtwbLGa4cm+wkO05pCAhgEJbj2WHjrm1&#13;&#10;p8PKShaCIDf7HByiy+G3XQRBrNhss2KrTwjHJShDrUPrrUYGLRRie3+0jFUrpGCh+346Vc3tPx6r&#13;&#10;0a0+AbRsdJo5y+UeBdYOUm20SwjcHRaADKlYSP1yvdvOVqbtnbaj1/M1oP2bAw4sM2AxYHt1YAew&#13;&#10;vMG3rx8gKiQH8ck25Grr2OtP7+9lNQS9h3bagHo5k8Xs7Bbqmgt7OSCb/s+gYPSymjluNsw3tiBD&#13;&#10;WY30vFJkFViQrrBDLHNApqpl0EIV9wRc6Dg9r4rBizinHNGpNkQkUMOGBZEJVGVqZdgdGW+BT5iK&#13;&#10;bUKHzkpw1CcDF0LV8A5R4ZivDJejjAgUWRAiIiijwaXQTK5QraptR0NbL8QZGph0DiizTYiKkfKI&#13;&#10;JXkIiZQhIiYHsQlK3voHSODtFY+QkAxExuVCrDAgIjkPETHZCIvMRLIkD3HpeYhJy4A4Nx2aIjmM&#13;&#10;ZRa46otRUO2AqkgFY6UeJncuEvMiYK4Uw1QuhqVKDFdDLuevPJ4fxaO5EXx5/8auBYhgCtUv05ay&#13;&#10;VzzHFG7rUa38ePv103v46tl9fPvyEb579Rzff/EW337xGl998QLb9+/uApap6RXYdgALKTbP+KTj&#13;&#10;MwIsFLh6OIQtQgRYQhPNSE1XIFKUi6On4vmb7w/3Bwl1zvtDWXUhAJYwbrmjwFvKCvv0cBTEYi1S&#13;&#10;xSpkyowMWNQyO+ewVFpbUWVv4zDbQlUlitRVbBHiFiF9NStYCJ6QiqXMJChWSOVCgIW2RfpaDsil&#13;&#10;y2mMHsBSJyhYmkprMNbQzhahCcpeqenEWF0XwxPKYiGwMlwrbIdqOhi+jDf08Pl+dzuc1hqM9M3C&#13;&#10;6izChaBwfHzwAg4dC8DRk6E4cVaEs14xOOv94zwWEY6djuAhwPL5kUD4+sQhP88CjdKB2Ng8nPWK&#13;&#10;h3eABIUNYxhbf4jmgXU0dq+gunUWNd2zqG4bR3f/DIbGFlHfOYrKlmHoXE0wFnXCVT2EkrpRlNUP&#13;&#10;obxuAEXuflhL6DNiB0yWWhgtNchTVyNP7UZ2fjmyFJXINTYg19yIbGMdsgzVUBUOQOUaQp6pA3m6&#13;&#10;GijNVVBaKqGyVkFjr4PS1gilvR5KWx3k1mqoNWUoKGlCV60Nmemp+GTfKQYsJ85eRFLaTssLh5Ce&#13;&#10;w8f7SWlAcxYffnYeB4+JWI1zyV+G8Ag5UsVG6FTFKCp5B1h0hlqI4vVITScbkBBwS3AlIaGA24V4&#13;&#10;X2yHKMXElhh6T+rtX8TVq/cxP0MNP8ugMFpyOpDihIJqx4ZnMD48AwIjNARchgZmUFbShPraHowO&#13;&#10;z3GTFlmDSL2ytEBtQqs8y/MbWFu6jsWZdUyPzTNgobxPgjczE7OYnZzG1Ngc5ianMTLRzXDlnE8C&#13;&#10;fPzewRWCLJcItFCT0KVEnDwfA1FiDmprOvj6+w6F4PNj0ThyMhZHvZNx7EIKAiNViIotYMCSJClB&#13;&#10;pMjKobfBkRZWspBqZe+QgoUmIFKD+GQXLEWDnG0Vl2RCUKQOIVFmBITrWfVHnxcjos3w9cvDpweC&#13;&#10;8MmBQHx2JBgHjkfg48+D8QHlKR0QwOinB4NYUU2ZLARaqFWIcoL++mNf/OpTwSL0y48o6PYSA5Zf&#13;&#10;HvTHRyfD8Ll/GGKMuZBVm5DfZkdOvQUytxFZdWZkVBkRo4qHui4ftvYCRCnjEaePR0ZRKjJLE6Cp&#13;&#10;FyxD6TuARWwXIaUgBmcjQhiw0O/SR/vO469cNdMMUQiuFNfPobRpEa66GTgJsrgFaxApWGiMRf3I&#13;&#10;yHfjX/6vf8d//e//NxauPETX4BUMTm9j+upTzN98gbV7b7nTfP3BV6ChfvOVu28ws3qHq+Z+80Eg&#13;&#10;ZIYmJOWYECfXId9VyWOvbEVN4wCu33mC21sPsD0xjBdtbXjV3oaX7W241VuHFmcBpAkZkKblICUl&#13;&#10;k1sG0sQyGLUmtNQ1Ynl0CBuTo5gf7EF9eSFaairQWl2CiaYCTDXbsD429B5g+fbVc/z+m1f43VfP&#13;&#10;MdzdCqcpB221JrTWGGG1ZUNjkUFjzUSxIwNdtWr01muxMN7/M4BFaO1Zmt94D7DMTi1iYYYAyxUs&#13;&#10;0yxcwcrCGpbnCa4I6hUCLJ59AixkI/oxYCFos7xAGS03hAahiSWuhSYFy/joHO/TZaRgoVDbvSG3&#13;&#10;16/exI1rt3Dv1l0o9MWoqhlAR/swejvH8OLBfdy/cQ23Nq9h+/YtEGBZG5/FaEM7/u7LJ/jX//Id&#13;&#10;ejt78XOARawRQayL5knWkoKFAMtl/gYuOyUKP3zzBn/46hm+e/0IcxMTiEtSsMSPPgAkJBOdLEBC&#13;&#10;sgkJyWYkpliQJLYiU16NHGUdTz5lreiaeZS6Vij1e0bXAoWuBdmqJkjzG1i1YaA6YQp13Ql09ShH&#13;&#10;dq0tzn62+tAClRaqeyELSYEZsBQN82KdIAstotma4xzg4FQPNNkLP/buey7fhSk7eSCexT+fpwwS&#13;&#10;akkhCwRlj3gUKa7R3Z/lUU54IIXnZ9D9e66vMbcjX9uAzPwKdHf14c3j69Br3wcsZP/RWbtg5jae&#13;&#10;Phgp28TQDr2lBxpz9870gLJUKGTXo2TR/UjNQi1CZhepYWh6oLf1czOSZke5QioYttTsBPyaXQNc&#13;&#10;v0ZghZ5HghIOasHhJhxqcRqB1dUPq6sPFhfJtHuF8FuCT0XvB+9ykC1ZpxyDrFYh5YqgXqEMli4e&#13;&#10;hi3W7h2FSyd0BR0/mYpqCsWbgMXeDQspbCwdPCZrJ8wFnXyOmoAaGkfQ3j6BMjeBtkH+hpPq56kq&#13;&#10;mad8BA4KZ3WRraubK4QpWNUTrkqLelKyuCrHUVI9yw0UpdVk/3kHTjy2IVKk7Ibc1s6gxD3+Xg4L&#13;&#10;wRYGLpV0f2NwkkKmjJqQqCVpAoXVU9BQi5C2FjJFDVJl5RBnlCEpoxRJmSU8ybJSxCTZERilx8UQ&#13;&#10;Fc77yznt//TFHHgHKeEbqkV0igNGWxtiJS4BsATrdlQs5l3AculnAUssQmO1MBSPoG/mAcZWXmB0&#13;&#10;+Tl6JrfR1HcV9V3roDpNmsr6EQ4Tpr9Fvb2bG7TU5lbo7V3Q2To49JYCzwyUp+LqZyhD0ISeVzXB&#13;&#10;GGunoGCx97BNiAJvCbDQ5aRi8cAYUq7QMQ1dRvCFFFWsYMkshSRFj/X1bcxfe4GlDQGuTC7d5uBX&#13;&#10;suyMLwqAhcJjqZ2nffIumkZvo3PqDobmtxjAkFLFMwRkplbuYHpFUL+wimXxFmeyzK9Q2xDVMQsg&#13;&#10;heqdBZvQdW738cAW+jnUUkRNQ8Ll19j6s7BKqhQBtJAyhfJX5tbv7oEr23zf4wsbmCblzNxVDsIl&#13;&#10;hcvk/A22HI1MraGjbx61zVO8pePRaQGyDIyt4h++eoHfvXyMZ3du4vnd23h1/y7ePHqALx4L9cxv&#13;&#10;nz7Cq4cP8PLhA3zz4il/wzzaXQ+VPA5qdQycthQ4rO8ULEZtHGpdErSVZmKiVo2ZBh0H3E5U69FT&#13;&#10;ZsR0gw3DbhMabGrkp6YhK0mCnLQMnuy0dGSmiYVJl0CanoHEBDH8Lkfh8+OBAjA5clloEPqcLEJ+&#13;&#10;2P85BVdexscHLmLfoQAcORcBn+AEBEQkIigqDhcDo3CAWodOheHQ6XBcCknD+cux8A6IQbAoGWnZ&#13;&#10;aiRIchESk4I4SQZy1SpEJqbhclg8CLCExqYiUZYFmUYHuckCSU42RJI0xIgliEpMRUR8CsLikhEW&#13;&#10;m4xEaSayVCpES2IRmRwPhcmAhHQZVJo8xCfEIVeZBbUxH+LsFAYseqsKURFRSE0Ug8J8U6QJSMkS&#13;&#10;QapIRKYuEVmGBMh08cg2JkKsECFdE48MTSxbheKz/DmTRaqOQpoiBsuNKszXKHYVJKQk8ShYrjTr&#13;&#10;cLVFy7YgzksZKMSDoSIhV4UCavudvE+WHapxpiwVqmEmRcpGu5kDbilLhZqEyBLE02nFRrOZc1wI&#13;&#10;zpC16Eafna9P1iKPWoXADAEWgi/U+kMtQneGi1jFQtfnfBZqKup14sEo1TIX404/tRwJtiOCK3Tf&#13;&#10;dL2lZhOudttxc6AQ90bL8GKmDgRyrvfZMVNvwIhbh9sLPbuA5YevnkAUngdRohVSUp4YWqAp6GJF&#13;&#10;o9nRCZOdAubbdoca+6yFPbCVDsJaMoCiqhGU1ozDVTnKsFZJuWf5daBQfmluKQMWj6RdpqwFjeeY&#13;&#10;tgRbCLKQMpACb0UpDlawBEfrWdFy2i+bFSzHfDLZKkSA5VxgPo5ckOJsgJz3A6LVCI03wCcgky0e&#13;&#10;EokRjqI6KHP1sOkdKC0oQ2BQCkLCUiGKz2eYEBmTi+hYOcLImuEvRmBgGmRZdvgHpcH7YiJCIzMR&#13;&#10;HiWMNEsBiTwHMq0M2cYs6IqMMJQbYK+xw1pjhaZEA0uNAaqyXKicZA0Sw1whhq1ejK/Wx/BiZRwP&#13;&#10;5kbweGUSX927tgtPvtkJsiWIQvsEVvbClW+ebuPLZw8EoLLnul89vY+vnz/C1y+f4as3LxiuEGC5&#13;&#10;u30H4xOzWFxYweTMOtzuURQV9yFdVoKzPuk4eDQKnxwIYsDywad+rGCJEpmQkJgPi7kOErEF3l5S&#13;&#10;7DsYs2sLOn4+gRUsnxwIw6Hj0Tjnlw4v/wx4BUoRGCRGeJgEpY5aTHT1wCgvgttchxZXO9zOdtTa&#13;&#10;m9kG5LY2o9pK+/UMTsqNdaxMoQDbCmoZMtaxFahQWwWHuhylxlqudSb1CrUQ2dSVyJFYMLADWPqq&#13;&#10;mxmwkHqFVCwDle2cwUJgZe9Q5gopWQi+0PS529Be2oDxoRnMjK2guLgYJp0OB49dwuHjQTh6OhLH&#13;&#10;T4Xh9LkY7A25pX2CK0dOhuL4mUicuZCAE6ejEBiQhuwsM0w6G/QqPRy6SkgyHMiztKOocQYlzXMo&#13;&#10;apiGuaQHamsDVJZ6aGwt0DpbYSxugM5VjQytE/qSXmhdncg3N0BV0MxZnHpbGzLyqpCjroXC1AaF&#13;&#10;pQP5OspPbIC5cIBVrbnmVmTq65FlaIDS1gtd8Sg0RSNQFw5Dae+HhppBnW3QOxtgLO6DoqAH+dY2&#13;&#10;KAoEyEKgRWGrRmd9JWKi4/E3H5zEL399AgFhychVWHDgiBc+3ieAlU8OnsMnB87h1LkEfHbwMg4e&#13;&#10;o/wRMbx8UxEUmo2UZANyc5yoqO6GxV4Hc0Ed8vLLkJhCAK9wx8pSzCG3DFgSqKbZhYRUAbCc9hXj&#13;&#10;85MR6O5dwPraXSzOr7LVh+w+BFjGR2Y4M2V5dgWTo3M/AizTKClqRG115y5gIbCysrTCgIVgy+zU&#13;&#10;LBZn17E0dxWLs1cEODMyi7mZFUxPLmF+dgkzEzOYHJvFzMQ0+oe6cNo7Hqe84uF7OQWXAlN2FSx+&#13;&#10;QUnw8SPAkoRzvnGQ5VC+jRtp6Xp89Jk/Pt4fiH2HQnHmsgRegRk465/O+yGRFLQtwJWIGAvCRTZQ&#13;&#10;nfNeuEL7YSIbA5agSC0iYyxs6SaLZXCkFn4hCpzxkeGEdypOXiC7mBSHjsbh159cxC8/PIPffHoR&#13;&#10;nx6iTCkCLSH46BDZ+cgGF8iV9wePhXMmC30eYBXLB+fxy08ugXJXOJT5E1/89WeX8Iv9fvjrA5fx&#13;&#10;t4f9ceBSCPykqQhXZUFWbYRImwXflDhcSIlFYI4YoYo0+GWIIFKmIzQrHheTY3EmIhaBmcHILkuA&#13;&#10;ojoFimoxssuSkGKJhU/SJYTnJCFKns7qFQYslK1SWDeL4sYFlLat8pBahc5T9gqBFTouapiHqWwA&#13;&#10;vYOL+Nf/+f/iz3/5n3jy5gd0D22gf/IuJq88wez151i5+wVWt4UhuOIZqpXUG6pR39yCB4+/wJtX&#13;&#10;b/Dii2/w9nf/gD//21/wT//tL/ji29/j7oPnePlwC+uj/bgx3o7t6Q7cnWrHenc1nAo1EqMkSIzL&#13;&#10;REaaHLL0PJi1KehtMWN9pg5LE250NOhR5shAS7keHVVmdLot6K9z8mxMjuD1o61dixDZhP703Vt8&#13;&#10;//Yp+uuq4FRnoL3BjNoSFUzWTOhsOdAWZMFpy0ZjlQrNbjWmR3pw9/odbG3e2rUIEdCg/JP1FaH6&#13;&#10;mBQsZA+an5nH4swSVuY3sLJwlWdpdhVLBF325LEI1iBB0UIyMME+9C4Ml1Qsq0tXWXFCYUhTRD6Z&#13;&#10;gC5y1gt5+AiwXF3fws1r998DLNQsdPPaLfzwzTdQGgpZwdLUMoqhnikGLM8f3sf21i1srF5hwDLV&#13;&#10;N4WJ7jH8/quX+Ne/+xLiZDU+PeSHDz49g48OnIF/kj/iciMhVsdCrBMhVZcEsU6C8PRgBMReQnJK&#13;&#10;KJz5cvzht2/xzYv7+PLpNvo6e5HGlbEOiNMcHGqbQzWHuVXIzq+FnOoPDW3sk6agUxoKa/XULlMm&#13;&#10;CJ3jjA5rF2/5enwdIbzVo7jwbD2AheuTabFm62a5r0e58pPtjoKFFAqkRODsDWoBovOFAnjx3KcH&#13;&#10;evzvbPcCFg88IXWMB5bQ1uQahdE1xh/+6NszzxBk2f0ZnF1CqpthBidKfRNk8gr09vTj9aPr0O1R&#13;&#10;sGgo0NYuwIvCiiG4SoZhNvXDaOiBztgLpbnvPx21xaNg6YXW1MHPvc7SBhq9tQNaYxO0XOvcwa+T&#13;&#10;J+TW0+RD/2ZPxTI9Zx5lh2dLzyk9B9zWVESLYlIckJJHsO2QgoWVKTsAip+jPU1AFC5rog/Jjk6o&#13;&#10;Le27lddKekPW1/1kHPYWFDpaYdTXvTcmQz08Yyuog8MhTIGzFVZXJ4+9uAPO0naesqphlFZNwFFC&#13;&#10;6ib6cNHBC3lazNN4ckBspGapmIKzclqojN4DWNj6s6NMoXpmbhGiJqGaca5u3msRouvuqn8qxlgN&#13;&#10;RHCO1DL2shEo9I3IUVQjTVbEf1f0t5WQ5kDszsRJnLgUpsP5ACV8gxS44J+N85cy90wWwkR6VrCI&#13;&#10;xE54Bar4unR972AtfMLNQm1zhBmXIgzwCqaqZxkOsIIlFhEJekgVteifvY36rhHUtA2hqnkQxTXD&#13;&#10;cFWRNWwALvfIe41yxsI+qCztUFtaoaXKcmMD1KYmqI2N0O6c01g6uQVMQ2DFIgypWgxFfTAU9UNP&#13;&#10;vydF/dBRG1HpMD/vBFU81iAPYCFIQ/uUwSLLKEKmRLMLWBbXqfnnDtt1lja2sbyxzUG11MpD0MMz&#13;&#10;3TPbaBvdRO/EVYzMUSbLTZA1iBQrI7PX2CpEiheCLARY6ByBmvnlm5hboXyUO4L1h/NXhHBbCsgl&#13;&#10;VQvZjQi8CPBFADAEWagxyDNzKzexvHGXAcvSlbtsASIgM71CeSvXMbFwFWML65wPQ21IFNZLdcyU&#13;&#10;6TI+s8FApW94Ge1982jrm0NzN8mvW+Gqqd21CL24e0uoZt6+LQCWJ4/wxZNH/D75+tEDfp/4+vmT&#13;&#10;nwUsdstPAUv7e4BFi8FyDdoKdWi0a9BXbkCdVQVjlgzZye8AS45UxnBFJhEjLiYOF33DcPZMII4f&#13;&#10;9+d65iMng3H4Z68ZXQAAIABJREFURNB7gIVk/1RF+sE+Hxw8EojzwYlIkiuRV2BFtsmAmFQpzl+M&#13;&#10;ZiXL4XNRuBiahpM+UfDyj8bliAQkpuciJikDYbGpiEmRIi0nFwFRyQiKFjNgScxQIsdohsJmQ77V&#13;&#10;jCy1HGl5WUiXZyNToURqZg4iYpMQFpOA6AQCNrkIS4pGaEIM4iWZSM9MgUKZgzSJGAUmDfRmJZJl&#13;&#10;SZBTzkVCNLIypIiNiUVwSCQCoqMhIhmyKhY55iRkaOMgSgtCeHIQApOCIVbEIteUhAyNCEm5QSAV&#13;&#10;S54hEWJ5DMOQpXoNq1YoC4XgCFUq02y0GkH2IAGuFO1ahNie0yuAE4InBFGutJkYrtDtKOT2aqeF&#13;&#10;A2opM4WyV3an1cKAhY5JzUKAhOxDnnpnAiNkB6L7pfwVrmEeFQALgRYCMGQj8szjiXK8WajG85ly&#13;&#10;3BkoZkULNR0RXNkLWDa6BMDyYKxiF7Csd1o55Le/TINb8907gOU1/vT9C863CBOZkZVfhRxtPcyu&#13;&#10;QRS5J2F2dsFS2M21zSZHBxiuFPXBVjoER/kQigmuVI+y2oUUL/Qeqja1QWloYcCSlv0+YGG7EFmG&#13;&#10;dkamqOXgW2muG8nSElAIZEi0HpfD8hAURVkUWpz1k+KoVzKOeYtx+GwqzvkrcD5AgeMXZDxk5zzt&#13;&#10;n45LEfm7gCU5RQetsRTZUiX0CjOk4jxc9EtEcKgYMXE5iE8yISZOyKogwBItykVSQj5EMdnw90+E&#13;&#10;3+UE+PrF45hPFMTpckgVSigtRqgLjFA79FA4VOCa8RIbVEUaKIvkcDTrITVJUdqcCVNJKvRFYrxe&#13;&#10;HMCXN+bx5sYSnq7NcD3z2601fPszQbZ7lSqkUiGw8sWzR7tDsEUAMdv46vljfPXyhTCvXuD5s4cM&#13;&#10;WR48uoel5TWsrazzl4HuqmEUurohzSzGWV8pDh2Lwcf7ArimmcIvjxxNRkS0AUmJOtTVjKG2shN6&#13;&#10;dTnCQvNZoUI2oLOXUrgN78DRMBw6GQnfkGxcDM2BT1gagypRggpNNe24vzCCx7fvoEhXid6abgw3&#13;&#10;9aGjvAvV1hbOYiHbD7UIkUWIoIlnCLrQPmWuEHBxasr5Oh4IU2luhCW/FIbcQgzUDnAGC6tX6jtY&#13;&#10;wTJW0wVSsRBsGa3twnh9N8MUtgbVC6qV3soW0FAeS3tZM0b6pzAzsgSX046GylJcvBiKw8f8Ga4c&#13;&#10;OxWBE2ffByykWKHzBFdOnY/FeZ84ePlEIcA/DclJOhg1FlQXO9FWVQ+nswnB8Xoo7e1w1k3BUTvJ&#13;&#10;YykfgNrWJuSolU1whqfD3Q9tYQ9M5eOwuidhLKbPd90wOjt4tNZWfu9WOwaQa+5Clr4NcrKskzq7&#13;&#10;cBhq5yCU9l7kF3Qj39oDFWUDFo1A4xqC0tbHQ7fV02fG0jEobH18PznmVihsTaxkofDcroYqhIWK&#13;&#10;GLD86oPTiEqUw2KrxOGTvvho3ylWrhw9L8K+Y0HYfywY+49H4uDhcBw5EwfvyxJcDMqASKRFbIIB&#13;&#10;5TWD0FvrYXY2I1dVibRMF1KlxT8FLIk2Bizx4gJBweKXxhZqo7UOaytXWL3iaZUlwELKFVKdrMyu&#13;&#10;ck3zroJldAGD/dNcC11X0/XzgGWO1n9TmJ9Z3QUscxOLGB6Y4jUk1TlT/uf0+DQmRmcxNjSF5s42&#13;&#10;zmc6fi4WFy4lcQ6LxyLkF5TINc1eFxNxzjcRCeI8WKylkEg0OHUuEf6B2ZBIbPALz4Eo2YCYZAOC&#13;&#10;YhQIiJLzhEXlgiY0Wo+QGDtCdyCLB7aQbSg4Ug8CMpTBQs2o4swyxKU6ERFrhn+oCmf9ZDh3ORNn&#13;&#10;fCU475OB33zqh19+KNh8fv3JeVYZfUZ24H3neQioEmShf8/h01Ecdi3YhM6zRYibLPf54zf7Q/Cr&#13;&#10;/YECYDl4GR+fDOH8lQ/PXGbQEqaU4XhYKD46640PTp3fGS98ePoSjl8Kwue+/jjo4wdvUTiiVHFI&#13;&#10;L05FmksEuTsZeZXJSNBHI0YZgXSnGCnaTOQZTUIGS3HjPEpbl1HWsYayjvXdIdhC1iCPPYhULcaS&#13;&#10;PqxdvY+S6mGUN47hhz//G3pHNtE3fgcjCw8wuvQQc5tPMX9NmKVbr7B44xWWbr7GzJWHqGweR3P7&#13;&#10;CL795nt8/eU3uLv1CLfvvcTzt9+hvXsKSlUpapxVuD43jsXBXsx31+L6aBO2Jltxvb8OCy0VmKwv&#13;&#10;RVuVEx01LrRXO+A0p6KtVouRbicaq5Sw6BJg1sSjsVTDgIUgS3ulCW2VRqyNDOD14x8Blu/fsu+z&#13;&#10;t7oCisQYVDnlqHTIYXXkQ2/Pg9qUjgJzBspduQxYpoa6sX3jLu5e38LmngwWsghtrF3jwFmSgBFc&#13;&#10;+VnAQn8MMytYnifLD4XaXsXq0uZOg9B1BimU0UIqFgG8CPsewEI96gRYSAJGQ0G6PwYsFGy7eUVQ&#13;&#10;1RBguXXtFv7xj99Da3GhsroPDFj6p/H2yX28efYITx/ew8I05Zrcx/rMMjZml/GHb17hX/74JeLj&#13;&#10;lNh3OAAf7TuLTw6cxuV4f7YIEWCR6NKQps/kCRZH4HKML5JTQlCiyMMfv/sSLx/cxvN7N1HvbkRq&#13;&#10;ugMpEgIsTqRnlUGpa4HW1IlcVQNIoUILagIDBFVoq7f2sjKC1BGkkhCCWzuh3lnwKw202O/ZtbJ4&#13;&#10;wIpnSwt7Ck8lYEKQhQALqStYrbJjD3oPsuwAFoIaBALodrzI36lGJmDwvwtY6HoesEKgxgMbPI+N&#13;&#10;c1UoJ8TWx6oQo5OatsYEewtZW3YgC4EFz8+krceeQsoUD2Dp7xvAq4fXoFULCha5ppnrqg02Unt0&#13;&#10;wlE6ADt9y6/r5NHoOyE3dP2nk6/vgFJDjU5U19zMgEWjq4VGX89wRaOtgVpTuwvC6N/Bj881JGSh&#13;&#10;7LEY0XkPWPFsSVHAFixSsRSRUmQErooJ3iebDwEWeo48EIqtP3vuU0013aZ2HqO9AxZXB2xFnbBR&#13;&#10;ZXJhK4pLO96byoouuCu6fzJ9HYMY6x/lGe4bxuDO9FI9ZOcIT3//NAaH5nla2+e5UrmQMqv2ABaP&#13;&#10;LWUXtLj6YSJIR3Ykzk0R6pqpWYjGo2JhwOKxCdVQAPOOaqVcULzQ9Zw79irKE2H1E9nYSkdQUDIE&#13;&#10;CjrOyC59D7AkpTsRn+5EXLoT0ck2+IZq4BWgxHn/vD1g5R1kIcBCGSwxKQ54BSrfAyx+kVZcirDA&#13;&#10;N9wE33Adf6tK9c6fn4nHgWPhiEtzQmnthqN2As39t9HcPYP69kmU18+ihFQ5tTMorZvdBSzm0oFd&#13;&#10;GKaxUq36OyCmMtRDY26GxtwiQJU9cEVlbIfa3AG9sweGol6GWXpXN0MYY1EfnyeYQn83ZDcysoKl&#13;&#10;h7Nc6PeLAEuG1AW5TI91qkDefMb2IE/+ytrmPSys3WV7EClSaARlyTZmV7fRO7GBjpF19IxvMFwh&#13;&#10;yMKgZe46hmc2GapQ0C2dG5zawNj8NcwvEGQRGnuoeYjahWZWboO+aKBcFo+CRVCtkGWIwnTJWnSb&#13;&#10;lSsEWOaWb4AAC7UIkUVoYW0Lq9ceco2z5z4mFjYxOn8Fk0ubXOM8s3gds9RqNHeda5nHJtcxMbOJ&#13;&#10;8fmbGJ29jp7RZdR29KFtYHLXIvTq3hbbgl4/3Mbbp48ZruwFLKRg+fblzytYrMYkqCjgNj8WJm0C&#13;&#10;GooyMOhWYLJei9lGPWbqdRiuEACLIVMGeaoEeWIJcpIlyEqWIFsi5WBbeWYOcqSpyEpPRUykCKdO&#13;&#10;XsaJ4344ccIfx04F4+TZMBw/HfITwEKQ5W8+8cGJs5Hwi5FAqtMj12qFVKtDcp4SF4MS8PnxYL7d&#13;&#10;5XAp/CMkOH85GhdD45AozUVMigyp2UokyXIRKopHQFQCRBIZwuOTEJkkRnxWGlSFJshtOijMSihp&#13;&#10;TEpk5Ssg1+gglmYiPDoOkaIEJElkSFekIksnRXpWGvz9L0GtyodZr4bDoEFkRCSiYkUw2zXIyUuH&#13;&#10;TpUDmSQFKYmJiKfq56xQxBmikW1PZsCSKItEojQSMenhSFfHI9eUDLk1BbmmBOToEyA3JEOmieeA&#13;&#10;WVKtjBbLMFMl34UrHsByu8fOjTz3hgSLEOWwEFAhKELqEgIhBFNIfcLQhJQqHVaGLARNeL/NIlQ3&#13;&#10;E0ghBUubWQA4bWZuHaLr0X0QmCE1DFc+Dxdja6iQrT0EU7ZHShiqsB1pJ2T3zkAhHo6V4dF4Ge4M&#13;&#10;uDhwl0J2ach6RPXO9DiXW0y40mnDrcFC3B8rw5PJKg7fXW23YNStQX+ZGjdmOwXA8vev8Y+/f4WU&#13;&#10;OBXCYozIVVUzdLcU9qGoenLHDkRht5QR1suNQgSsqaqZAAtBFWflKIrcY6xiKawYYTuo2dULXUEn&#13;&#10;f/uell3CihVSqrBFSCkAFt6X1yAjrxpp2ZUMWKjGNChKB+/LUvgGSuETkI4jZ2Kx71g4DpyMxoET&#13;&#10;8Th8JhUnLmTiuHfG7pzwTsJp31RcDJTi+FkRklJUUBsKkZNlhN3ohEySj4PHIhEUIkaUKAPxSbQY&#13;&#10;VCI6Ts5q4bBIGUQxmZCIVYgIT0NEmARRUVKERKUjRayCTK1CjtqE9Pw8pMozkJKbjsQsCcyVVmSa&#13;&#10;8yA2pEBbmYUYWRIMRanY6q3Enf5qPFudwPOrc3i+Mcdw5dmVWby9cwVfP7q1q2LZC1Z++0xQrOwF&#13;&#10;K559Ai7voMs7wPLli+e4u32TAcvrN8+xfW8bm+sbuHblKgoLu2G3dyAjqwTnCLAcFwALWTEo2Pf4&#13;&#10;KQnCo42Ii1WhtnoMLfX9aKzphsNWh6gYBQ4eicCBw+FsJ6TbUCueT3DWDmCRIj5ZjQiREvn5DqwM&#13;&#10;tuP13S00FXWgrqgR3bVd6KgSAAuF2FZZmhikVFkaeUtghaZY74bb0sQKFwItBFkIwhBgoWO6zKoo&#13;&#10;hUpmR/8ewDJa18PZKgRXphp7GLDMNvdy4O1sUy9nrxBQoaEWoe6KZt7vKG9BW+sIhjpHYTYb0d1Y&#13;&#10;A0lKGvYdvIQjJ0Jx5HQUjpyO5lrrE6djhUyWszt2ofOxOHkuGqe9wnDyfAi8feO5PUeRY0RNiQut&#13;&#10;VW7UVLYhL8eKPGM9ajsWYa8eZcBS4KZ4iXHoioZhKpuAtWIKBTUzMFdMQF8yypBF4xqE2k4WXlKQ&#13;&#10;dUDn7GFYoisc5q3c2gO5pZtBCcEVlb0fhuJRHgIsCloDFA4zZNG6hvhygi0G+pxeOc33kWdqRZ61&#13;&#10;FfKCNuSZ6iA3u1HXOoBz5wPwtx+ewt98cAapOTaUlzXgnHcw9h89j32HffDZYT+efUcDcOhEKP9u&#13;&#10;EGChkF6/0EwBsCQaINdUIC3LDmthG/I0bqRlFSJVSs1BJUIOCwXbeixCpGBJsUOUZIL35TQcOhGG&#13;&#10;kaEJbp1dXrwCLiihL8rHlxiwEGSZn1rCytzqroJlYnQBw4MzqKvuQnNDH0YGp4Uv6+cWsDy7iGXe&#13;&#10;LmFxep7Xbqvza1ghdczEAro6R7C6ssm5LX09w+gfaMf4yCyH3ta3tQj5O15x8PZLZPUK5a7QXA5N&#13;&#10;wPnAKHhdTOHq7rDodCiVNphNxcjMcaHK3Y+ysm54B8kQlahDbIoRobGqXcAigJZ8hEaquE2IQm8p&#13;&#10;4Ja21CZEmSyxyaWcryJKsPO6jMoVxFnlSM4sR4TIgpNeSTh1Ph3Hz4px4Hgsfr3Pf7cFiMDJR/u8&#13;&#10;8MEnZ/Cbj07iQ2rr+eQi5yedOBeHs75J+OjAZVaw/eJvz+MXH3ixXeiD/UKg9a/3h+Cv9/vhVwf8&#13;&#10;cNArFJcSk+EjTsLx8CjOXqFK5ndw5Tw+PO2Fj8/64UxgOA54BcM3MRreokicCPCH2JGGOH0SRMZY&#13;&#10;xFviEWeMgawwDkn6RPiGRrKChUNuS5pnUdGxiJr+ddT0rcPdvY7qng1U91xFedsySlsWUda6BFvV&#13;&#10;GH+4vff4LRSGBtS0z+Dv/vm/YXjyBnrHtgTAsvg+YCEptmfGVu/hXKAUv/wbL1y58Rg3bz3D0OAa&#13;&#10;Xr39O7Q1jCMtSINkHzkGW7vwxe0bWB0bw2JfLZb7q7HSX4P1nkqsdZVitbMUo60uDDY70NdoQ5FV&#13;&#10;gtrSHNSX5aHIkgaHUcxTZc9Ed7UZXW4zalz5KDZLsTTYvaNgeYyvnj3mb+j+9N0bfPfmEfpqypEX&#13;&#10;G4kSczaqCxUw2/OgsWSCMlgKLBkosmWisVKF6ZE+bN/cxt0bd7C5vomr65vcIkRwZWONapY3d+AH&#13;&#10;QZAFLMwssz1oZWEDpF5ZmFzE0iw1B20yWPHAlfWVG6AhkCJUNxOAeTd0nlQqZBciwDJLSdHTK5id&#13;&#10;XuKw2/WVm9i8Qo1B29waREG3mxu3WL0yP3UF//jH72AocKDS3Y3qmj4MD8ziK5JpvnyOl48fYXVh&#13;&#10;Dds3tnFlfhlXF1fwh69f4v/401ccHrz/SDADln2HvSHKjhbUK+pYpGpTkKyUIkURiQhpNC7HXERS&#13;&#10;cggqlVn44dsv8PXrx9i+sQF3SSUSkhxISHZCIqUwo3oUFPVBZ+0EAQGFrpVhCeU1sN3EPgCbc4SH&#13;&#10;Ak7JKsJjG9hRtpANpBtaK4W0CuoUT7OMB2KQ8sOzoCcwQaCD7BX07T+rUnaAyo/3aeHvKBnhRSzl&#13;&#10;edAin5QnvODfyVLxwBMPVKCfRfu7QGCP2oLyScjWQrYevXXHZkNWFyuFwxJQaoNC3yZYdcyt0HjG&#13;&#10;0iIoRiztMJLVgdUj7bwAzVNVISPLBXGaGe3NrXh8cxXybAcypA7ISQ5No/CMG/l0nFfJQbhGYz00&#13;&#10;eoIltdCb6lHgbP7JuIpaUVvViTp3J+prutHcOIz2xl50NPWjs2UQHU19aGsZQYGTKpXpG8Bebgbi&#13;&#10;52And8YDlegcKVt4SkZ5scsKnh3FCi2AyUrkLB/fBSwE1Oh1ZMBEr52LXv9eHoIO4yNzmJsgOeUc&#13;&#10;NpcXcefqEp5vreLBjTU8vXMVv3t1B28f3cTrBzd4Xj64hRcPb/M83r6Nh3dv8Ty4dQ33b27ybN+8&#13;&#10;hjs3rmPr+jXMTs6xH3Z0aBpDQ4sYHlnH6OgGmlsXUVg2Bs72KejhBT49fiLxBD9oSyoK2tpKxnjI&#13;&#10;1kNKFA9c4YyVijFWqzBgqZ5CGQ1nA4zBtRNuyzkuVWNwN0zB3TiNwspRlFUOg1Q07toxFFcOQWOo&#13;&#10;g4JCY3VuqLWV0Bmq4XDUo9BZB6eTXt9a5KrcSJA4EZNkRkKKGUmpFqRnOpAms/PkKsphKGhFdLJj&#13;&#10;F654FCwUchsQVQD/KCsuegDLRRk+P0MZLGGglqJcQyvspL6pnUVtxxQaOud4EUPZLJzPUjMjAJbq&#13;&#10;MZiLB9i2ozS3QW0icFe3C1lUhgYGLHTeo1rxbBmwmDo4a4VyXQiucb6LmT6sdfN5SqMnBZGxaJAz&#13;&#10;WnSOXiHXxUVhxb1Iz3BAmWfFxsY2W3cWrtxlyDK3egerV6nmeItVKJSh4slRocBbsgvREEjpHt9g&#13;&#10;JUvf5Ds1CylZBqY2MDpHypXrGFu4jklSryzcxMyioFIZn70Cyj8h1QopWlh5slP3TNYegiVk7fHM&#13;&#10;3OoWpuev80zNX8cEZazMbGJm6RbWrj3E4sY9zK/d4XYius+x+RsYW9zYBTOzy2R7usONRBPTVzE1&#13;&#10;f4PBDjUUjRMQmljD6MQ6K1i+fXYfL7dv4c2j+wJYeSqoVwiwfPnsMV6zXegRfvjiBb579QQ/tghZ&#13;&#10;jElCg1B+LOwGCXoqdNzoMt9ixXyLERN1OkzVG9FXYUKhMheKDBkyksU8meI0ZEvSGbAos7I5j4Uy&#13;&#10;WVRZUogiRAgLikRwYAQu+IbjvHcoTp8VQAnlr5BFyBNceWC/H85fjMfJiyKkEfRQqBmuxMlycMYn&#13;&#10;RshlORqI4HgFkrONCIxJRERKGjK1BigK7FDaHMgxmLiSmYJrZWotkrNyEJmUjHBxPOR2PXKsauQa&#13;&#10;5MjR5iFbk4tUmQyZeQrkKNQIi4qFRJaN8JgEaKwu5OvzkJefDHFSEsxGLRwmHXLS03Hpgh8MRgUM&#13;&#10;xlzkK3Ohys+COluKdHEyEiUpEKVHIFIciliZCGK1GPHZ8QhKiEZUejwCk0IQlx3FoEWiFCFVLkJS&#13;&#10;ThSi0kIxVZGLibJsDDrTeJ9ULGT3obnWbsatbhsDlvtDxaD8FQIsBELYotNTINh/CJC0W3C11cI2&#13;&#10;IFawkIqFZke9wkqXXgHMkH2IlDIEW6i+mbae21C+CgEWahIipQwpXLYo92XHmkQAZnf6XXgwSkoV&#13;&#10;Qbmy2V4gPIYOK2e3PB6vYhvTeocVq5T7MlyMZ9OkYKnk25BFiH7PBt0aXJ9ux1/+4QX+8ufX+Jd/&#13;&#10;+Aop8SrEJTp2AQvBeGfFKOylZM/tZsBCkIUCb21lZN0dhLNiBEUVgyhxCxah0ppJFLsn4CB7aDn9&#13;&#10;Pz8Io7MXOaoGtgFJFdV7AAvltFRBklWB1MxypOdUct1yTFIBgiI1OHcxFcfPUYBkNA6djOCA8E8P&#13;&#10;B+GTzyPw8cEIfHo4GgdPJuLwmRSGLqfPJeDk6Tic9UnAMa9o+IemQpypQV5eIerLanDkZDwOHo/G&#13;&#10;eZ94BAanICQ8DVGxebsZLCHhUoSEpCAtVQ2ZVA+F3I4smRHxSXLEJpJ6Kw8BwclITpEjMikR8TIx&#13;&#10;ZBoFDBVGhFGtuEMCuSED1kopbvdU4FZXObb6KvFwrpfBCqlXHi9P4sW1VbzZ2uQWoW+eCLkrbx5s&#13;&#10;4evHd/G7F/fww8v7+PbF+8qVt8+fcBX8ly+e4gsK095RtVB72V4VC1mEnr94gZs3t7C6tI6Ntavo&#13;&#10;7JyCq6QDOepinLuYgf2Hw/HhZ/4gNcoHB0Jx0jsT4fGFSJNY0Nw4g8ryHhQVNqKysgOFjmZ4eSfj&#13;&#10;wOdh7wDL8Qh4+UtxMTSPc28SxS5Ei8zIzDSjq8GNbx7fgkVXBVUufaFbhUp7A2eyUG1zOWet1DFU&#13;&#10;IesPKVVI0UL7BFUItNCxB6x4FC50bM4vQbbYyIqY8eYRtgcRYKHslamGHhBQoeYgAixU20zb4eoO&#13;&#10;9Fe3c3Uz2YYIstAxAZbaul50NvahurwZ3S3VMJvsOO8djQPHQnD4lABYCLIcPR3DlrO99c0nKRT8&#13;&#10;bDDPWZ9IhIVnIyvNjCpXCdqqqtFY3YLigkokZDpQ17EAW0U/LOUjDFHMlRMwlo9BT3lqVZMwV03C&#13;&#10;WDYGQ+koLOWTICjiUZ5onWTxGWSVigew5Fm6kWvq5OvQORpjCZWsjAlqFlsfwxU6T8oVgiukaNET&#13;&#10;hOHr9CHHWIc8SwsUDlK9tEJlakBLxzg+/swLH1Dd8ycXkSAxwGBrwgXfCOw/ch77jniDapkPHAvE&#13;&#10;0dMROHoqbFfBcsYnCX4hmYiMUvJnJr+QDF7AS7KckOYWM2ChJrHklELEx1sFuEKAJaEA1CxEOSzx&#13;&#10;8QXI0Ktx0jsGpWUNWCMV1vImFuY2+Evx8dH5XcBCjT+UxUIKllmyDo3OM2BpqOlBd9swK1AWppaw&#13;&#10;Svkr0/NYnVvE2vwyVmaXsDC5gNW5JawvLmN6cgHNLQMYn1iCNMOOVIkG7iobBvrG2YLU1tXFgOXk&#13;&#10;+Vh4XY5nwHIpJAV+oWJcDM/ABX8xK1tOe8cgMFyMrCwjqioa0dkzhbr6YTS3jOHUBQm8/TMRGqNB&#13;&#10;TJIRkQk6RMTrEB6vRXicFmExeoYoZAsiwELNQtwulFiM2JQyvowULPQZLjW7HDnqRuSYWnHSKxPH&#13;&#10;vVJx3EuMgyfj8NnRaHx6JBK/+uTibkDtB/svsXLlNx+fxq8/PYe//cQXpGI5di4GJ31i8fGhy/jl&#13;&#10;b7zxi1974RcfUsgtBRmH4aNDEfj0SDR+cygAHx31R5BUAk27HQFZaTgZGY2LacnYf9GPAcun531w&#13;&#10;+HIAzkSEISAtGseDQ3AmIgTSokyICzLw6WlvnAi8jFRnGlIcKYhQRyBSHQ6FOxln/INw8DhBIMpg&#13;&#10;8cJfhcUZoS/uQd3AOuoGrqCubxPNI3fQNLKFhsEbqOu/hqqOFZhLBtjz//a3f4fxuS0sX3uKP/3L&#13;&#10;X7C19RJ94wJgGVl8iPErzzG1+QJTm88xc+0FZq8LM7P5FP6Rctx/8hVubD3H5NRV/PaHf8bG5hOU&#13;&#10;ZNVAG6WHOVmPldEBPLu9jjurU1jsr8J8Txnmuksx3KBHZ3kmOsuz0FElR0NJJuqLZXC70tFakYve&#13;&#10;WjU63SZWrbSU6dBTlc+3G28tQkOxGk5DKsbba/Dq3k2Q19Mzf/rmOb5/tY2xpgrkiSLg0krRWKmD&#13;&#10;2pCOHG0qj9UqRrEzHe21OsyMjWB7axv3797HzWsENTaZTNIfzuoSKVgo5JYqtZZ2moQEyw/BksXp&#13;&#10;JcxPEoFc41AigiI8q9exvnyVZ3Xpyntg5R1kofrmawxYSLEyPUmAZQ2z06uYmlrCtY27uLF5F5S5&#13;&#10;wkMWps0tbgf6+s3XuLO1DYvdicLidrS2DmNkcBbP7t7gN7OHd+5iaW4ZN9Y3sTg7h/npGfz+i6cM&#13;&#10;WHTqAuynaiuuwLyAKJkAWNJU0fBMqlqEKGkAAkQXkJgcjEplJgOWr14/xpWFGZQ5SpCcWgiprAzZ&#13;&#10;uVXQmNtYhkvQgQALDStUrJ2ctUFQpcAxzMNVvPZBXnATVKHFFi28SJGyd/4jwEILewIgBEVoIe9R&#13;&#10;AfwYrHiOBcBCcuFhhioEVwjQEDAgWED3tRe20PE7wEIVywNs4dET+CGAYqTsmCYoDaQsaYXS0IR8&#13;&#10;XT3kmhrka2vZGkFARK1tREFhPzLzHbsjVxWjuKQJFRWtqKhsRWVlK+rru9DV3IqG0lKe1bF+fPf4&#13;&#10;GlbH+7E+NYrba4s/mTtXlnHv2ioe3lzH189u4evnwnzz8ja+//LuT+brV7fx4v41Ye5dxYvbK/jy&#13;&#10;8R28uHcL19fWcG11DavzS3C7KfOmDSZbxzsrkwc2OanebY/FiZ4nj0poB66Q55aeb1Kw0LAH1yKo&#13;&#10;lfg5JovUTmZNgasHBc5u1DbNYnVhFddWVngmhicx3D/OQ2HXXe2jPI31g6irGeCprOxBeUU3T2FJ&#13;&#10;F5zFwlBNp614EPbiQRgdVAPdCY2VZKx9DHzoMVmKhxiY2ClDpnSc/02eEF56g6DHz3kzrCoR8nXo&#13;&#10;mK1AnhzN7ttwAAAgAElEQVSVHUUKQRaub+aaZmqqmN4dVq+QYmVPvXOJewzN7bNYWtjEzau38GDr&#13;&#10;Nh5u3cbLR/dxe+shpuevoX9kGWNjk+jt7eMZ6urFaGcPxrp64C5vhlZXjrQMCyTSAgYq6TI7xOkF&#13;&#10;SEgxMXDJyClhi1Bkkv0ngIXUKwJksb5TsNA3hqeERas4uxJKWw8cNXNct1xWP4+mnhXYK0dhqxiB&#13;&#10;rWIUhVXTcFXNwF4+xHXWZNkxOAg4EmAh1UoL1KZG3icVC4EWsg7RsJrF3AKVsQ1sF7IKCjayCtL/&#13;&#10;AzT0GtD/BwRYSMFicA1wgC6F6HIjEQEWZzekMgd0unIGLItrt7k5iGw2lL2yuH4XkwtC3TKpVwiw&#13;&#10;UJgtNflQK8/M6hYrS8bnrzNkITVL99jGrmWIIIsHrBBcoeFGoUUhg4UULGMULrsiWIMIqozPbXCz&#13;&#10;EMEXUrGQUsXTFjRPFiAK0iXlyeQVjE2s89Dx0hUhs2VhndQ1QqUzPUZS3FDQLd3f1MJ1eOqbScky&#13;&#10;vXAds0uCbYisQ577phahLx/dBSlYvnjykBuDqD2Igsk9QyG3lL/yvwIsVNVcasvcASxmTNab0V6Y&#13;&#10;hxpTJmrNOagyKqCRSiFNTmO4IhNLIJflQi7L4a0qJ3cXsOjzMqGQCZOTLkVERBy8fcJw/GQQDh8T&#13;&#10;bEJ7AcvBA5fhczkJEfF5CIhNRViyFOJ8FUTSNBw+FcELKWoViklJRWBcDmIoVFZrgFSthSRfhShx&#13;&#10;OuLSZYhKSkZydi5S8/IRL5XBLzQMYcmxSMqTIlWZhciURFwKD4dvaCgi45ORliVHakYu0hVyxKWl&#13;&#10;wzc0AqLEdBQYcqGWZyE/LwfxsXFITxQjPzsLWl0eih16WE1KGHVyGNQ5yEoTIzw8Gn4h4bgUdgGX&#13;&#10;wn0RmyFCkjwJUeIoxMkSkJyXgsScOESlhiElNxaSfBFiM8ORmB2F8JQgjBRlYLw0i+EKBdsSWKEG&#13;&#10;IBqCG1TPfH+oCI9Hi/GQwmQJsHS+AyykEOHpLmA1yjUKst0DTBiwEHih4Nud63pgCkEXCpqlY7oN&#13;&#10;XU6AZXu0hAEJwxVqLqLjPYCFmodoSM3ycKyUG4GoPWgvYKEMF2oRIhBEgIUyWG4PUWCuAFjodjf6&#13;&#10;HQxY+itUmGgrxf/48wv8j396g//zn7+HJFHNdcc5Cje05ibOXSHAQso6a5GgYCHAQrkrHiums3wE&#13;&#10;xZXDKK8bR1XjNCobZlBSPYmiqjEUVg7DVTEMR/kwlMZ2SOXlSM91g2pF03PLkZpViHytG530PtTW&#13;&#10;i56OPp7O1m50tNA30e1orG1DnbsZDTWtqCyrR16OBSkpKiQkKHgCw9IRl5iD5JQ8pIiNPGqlA05b&#13;&#10;KYwGJzLlBkRGKCEVq+EXko6LQWkIic5GvqYQwaIshMdlIzY5F6LkHMSm5ECckQdJZj4ysrUwGQuR&#13;&#10;pTRCo7dBq7fDaK7ggFwCMwmJeYhJFUOhMiFPo0WiPBU2txKZ8jQ8X+nErc5y3OwoY9Byf6IRT1Yn&#13;&#10;8HR5As+WJ/ByD2D5klTLd7fw4NYWXt67h++ebTNg+d2L+3j7/BEIrLx9/hSkUPGAFIIqBFjoPH3h&#13;&#10;5znP29cv8Or1GwYs9GXi0vwaOjqnuEkoU+3A+UsZHHBLIbUMWPYH48zFXEQkFCEoUIrhgWtwVw6g&#13;&#10;0NWAstJWuJxNOHUmjpUKnx+PxoHDYThMkOpSBi6FKBCdpIMowYKwSD1SUw0IDJbim6dbsJuq4bJU&#13;&#10;wV3ciDJbHSzKChSoqkD5Ki5tBUMU2lLIrUfFwhYhQy0fe8AKWYZon65DCpY8iRmtJe0Y2wEsY/U9&#13;&#10;mKgX1CvUIkQqFjoeqe7ctQtRqxA1B1HgbV9VG7rKm1DnrIG7uguD3aOYGJpCffMAamsqcCkwEgeO&#13;&#10;+bA64+cgy4kzsWwPIovQyXNU4RuMs77hiIjOQnaaBS5zOVorq2EzF6O2pBYBAUloGlhBUd0kTPR5&#13;&#10;qHwCBVVTDFYIrjBgYeAyzvCDAQtlp9j6BKiyA0YIkpAqhZQqpFrJL+hlFQvtszqleBT6ohGYyyYE&#13;&#10;uFI0wqCGLjOWju/uawqHoHD2INfUgGx9NXKN9VCxErYZVXVD+PATql/24SDj4KgsZCvLcfFSLD47&#13;&#10;fA77Dp/Hvs8v4uDRAJw4Gw2yTBF4O3ySgm4T4BskxeWAdCSI5PANTOP3kc9PhLGl6lJQBoLD5YgW&#13;&#10;6RAdrUVcnAnx8RYGLLGxJjhcZShvcCMoUo5j56KQr3KyxY2cCdOTKxgfXeCyElKvUA4LKUwmR2nm&#13;&#10;eJ/KS8giVFHcgs6mAbYPEYAhwLIwOY+1+SVcWVzZBSwrs4sMWGamFtHbOw63uwvBoXk4dSYe/hfC&#13;&#10;oFXZMDUyif7eLs5foRwWn8vJDFj8wyQIipAiKDwdvlTb7J+CMz4EdqORkalDSVEtJsen0d83i8G+&#13;&#10;afgG5iA8VgdpTjHixFbEpljem+gEM0MUagIKEWkRHK3hWufweCOiEhy7Chb63CaT1/AXzOGiApzy&#13;&#10;zsZxLwkDFoIs+4+LGLJ8dCgM1Prz631+PB/t82bI8uuPT+FXH13Arz46j+MEEk8G4ZcfnsYvP/DG&#13;&#10;Lz70wS8YrgTg4KkoznXxDpXi4OkIfHTkMqKVWSgYKcGF2AQcvByKoKw0ROXJcCwoGL7xscgtMsHS&#13;&#10;VIh0uxhR+TEQKcRQ1OVC1ZgHX0kETkX4wTclGKF50UgrEiPJRgG4CfjFB8fw0WdeOHD4Eg4c8cNf&#13;&#10;hcWaYXePoX7gChoGBbjSOn4PNARaCLiUNs9BX9jLgOW3f/wzrEXd6Bxew9//23/HrdtPMTB5lxUs&#13;&#10;ZBMaW3+Oyc0XPNPXXmDmujCrt59zcvTrL/+AV1/8EV9++4/4f/793zHfvYqClEJkX86CViTHymg/&#13;&#10;nm8RYJnGYl8lpjtcGG+xYrLNjl53PkOW5rJs1BRKUVuUgaaybAw36THSbER7pRF1RUrUuOTorpIz&#13;&#10;YJnuLEV3dQHcjjxMdNTi1b1bu3Dl62f3wYDl5TZGGsohj4tEoT4DDRVayLUSZKrFyNKIQYClxCVF&#13;&#10;R60es+OjuHfn3i5gubZBypUNrC4RALnKgbU/BiyeJiCSgf3/ASxU00wKlr2AZWZq5T3AQq1BPFff&#13;&#10;AZb724+QkWmEq7QENlcj+nonMTpIIGUOr548wZ0btzA7NY+ry2tYnHkfsMhzjdh/NIS97vsPeyFa&#13;&#10;+g6sEGAhuEJ2oWipHwJiLyAhKYgVLL//7Vvcv72JvrYWFFpdkGWVIyunElm5VNXWzNYVreUdYFEZ&#13;&#10;BVUKKxfsgyCwYnUM8RA8IXULLaL+M8DCShNHPwMQgh6kYCGbEO3TYt8TmupZ6P/cVrAI9aGgSFCu&#13;&#10;0AKfLC0eWEDAhvZpPMBFuP8BFJf1o6yiB2Xlnahyd6O2jhb1bSgtbUa1uwPNzQPo6BhGb+8Yhocm&#13;&#10;MDkxw4nga4sLuLa6jDvX1rF98+ruPLl/A1+/3sY3X9zjefvyDr56dRc/vL6DH57dwPdPruPv39zB&#13;&#10;X37/FNur07gyPYb5kdGfzMLYOPraetFc0/7eNLhbUFVe/5MpL22E09UmjLMFTkctXMXtcBQRTGmG&#13;&#10;ydYEs60FFgoK/F8Alr3Pkef59ihYGE5QwHAJhccKGSOcvWPsECxHVK/sCQbeASyOol44nC2wO5p4&#13;&#10;TJZ6GM1UnUfTAqO57SdjtneAgg1/PGRTMTt7GbAUlY+isHwUrjJS01Cw7CQ/JmvxMOd40OKdHj+9&#13;&#10;7gRYPECQFCwUbLtr4aHfFw9g2claYdVKuQBP6HeSjovd4+/yV2qnBXvQDmAhyMLXqRpDee04Gttm&#13;&#10;MDGxhrnJefR3DKK/cwjd/XModvfCXkrWKDcyckxIzzYiI9cFmbyEJ0FswJkLiexPPeOT+rMWoagE&#13;&#10;M2egRCTafgJYfCOEJiGyCHlaLk5ckuHw2QSGLDJlHdSOPtjcs1y1bCsfQ13nOqpaluB0j6OgfJhz&#13;&#10;aCiPhgIkjbZ2Ie+geADagg4oyRZkIfUWQci92Tn1fEzghaEL+bPtXQxT+O/f3MkebnqDJmsQbZWm&#13;&#10;dn6dKKtFTc1CFIRHlc+7gMUOm72OAcsqVRpe2ebqYlKCrFwlVcttzkQh4DK7ehcT81c512T+/+Ps&#13;&#10;vbvjutM7T7+BPdO2OyiQYs4JJAKRc84551QBQKEKOWeAyACRc86BIAmCmZRISqKkbkntdqun59jT&#13;&#10;PfbYHo99dnfmFXz2PL9CgaC6d3bO/vGce3Gr6tatIguo+7nfsP1cZaQIJJHsE8lfGZ67x+2pOwft&#13;&#10;QZK7ovJYBMqsP2RmTYDLnspikf0JWJHHz62ag2wtNc2iZFGgZWmHuZV7LK4/UJBlefupWYEiWS0S&#13;&#10;pCuhtaKQWTDbjFbuPGfr/mes7rxg495LZRuS9qCpxW0FWeYkx0XsSWsPWdp4qPJb1u+YX6Pks8ht&#13;&#10;v371lD98/xa50nwYsAhYkfBz8zxXIbdiD/rhmy/4m7evGO9rImc/5LaoMBxRsORmBVNukr/FmYzU&#13;&#10;61hoNzJWr6M4LQp9fCgFSVGUZKYowJIWE0d6fBI5Kelo0rLJSs0kMzmDjKRUclLiyctIQpOSoABL&#13;&#10;RnwCAljCwiJwdPLl0lVPbtwM49RZZ6VgkZA7mcuXvbB3icTJM47rLgEECrgxGUjSmxUsJy9Is5An&#13;&#10;F667cvqGP1cd3HDyC8Le2x+3oDCuOrhi5eiKm38g8TlaAmOTuOkZyHUnb1z8Q/AKjSA8OQEnHx88&#13;&#10;wgJxD4nALyaekORkorLTSDPoSMvXEpqUQFhcHBnpKeTlZpKliSHANwAnW3dys5JIT02gzKQlX5tB&#13;&#10;dmYSeZo0BVhc3Lxx8fTFM9gFtwAH/KK8CYjxxT/ah5CkQCLTw4nKCMU92IUr1lZ4hboTo4vCLdIf&#13;&#10;70ixTV1gtiaF+bo01RxkUa8cQAxRiYyV88V0FZ9NmAGLykvZtwiJTUjNQBF7g0U8FNvQbXOmikCT&#13;&#10;nZ4CNQJeLIBFoIfsQx4nLT+yrvZ526jUKk8nKtRSjkHgyouZaqVqUcqW8f16aAEvokiZq+X1TA0P&#13;&#10;B4u5e0jBIs8htc7ynDt9Rh6IGmakjNezNUrFIqqX+4NFrHTlM1qfw1xvNf+XAJb/8jV//P03RIdJ&#13;&#10;W0URMUl1qnVPfv+IekVsi6JgkfyVwopBTJUSTj6h1C0l1eOU141R3TxFY8cCddKQ1igqFmmXm6Ss&#13;&#10;TtStY+p3TqrGXNWsAEtKtQq+TcupZWR4hvmJSeYmJtTMjk8wOz7OxNA4HS09VJU2UlPRTG1lC9rs&#13;&#10;Ygz6Mox55eRkGkmIzyEhPpukxBwSUkrIzGnAUNBEkbGe4qJGDKWNZGfXExSYg7VjpLrifNM9Fv/w&#13;&#10;bFx9E/HwjicqNpeM/AJyiowUGKopKq1Hk19BXFIeGZkFaLUm8gx1VFZ3EJ+YTUR0DjpjM/7BSUTH&#13;&#10;ZeHpE6W++xY3ZfBmZ5iv7wzx6LZZwfJ8splPFzt4vTrMm9Upvtye51ePt/nVs/tKwfLty4e8efyU&#13;&#10;xw8e8XzvMd+8lHrmp/zqi+f88u07C9B7EEXlrvwIrOxv+/6rN3z3/XfqAuGGUrDcY3xsjfLqaQxF&#13;&#10;wwqMnDzvh1Q1i6JNWoBuuufiG1KCg30kC7PPaGqYoLysg/KyTnT6Zq7ZxnDhaogasQudOufD5RuR&#13;&#10;XLWORuxc0UnFeHhnEx6uJzu7jO9ePaShrJPB9iGGO4dpreyiRNOopkLXdJDBIs1AolyxBN8qwJLX&#13;&#10;TG2BOY9Ffq4vuKXsQbJermskI7aQnpp+pjommWrrZ7rNrFoR5YqoVmQpcEU1Ckldc6M58HaiZQAB&#13;&#10;LRa7UG91h6o8np1eYGZqntamHqYmhkjNzOH0JZt9yOKlbEKiYlF2oav7mSzX30GW81c9uWLnjk9g&#13;&#10;CgkxBsoKa2mraaK97hYtNS1EhiVTfmuE6vZZihrmKG5coLRZbMALFO6DFrEH6aunMDbMq+8GAmJE&#13;&#10;tSIjihOBLgJWRIViASwCVkTpIksLZLGoVZQ9aF+9IvYhAS9yX9mfrGcXi4KljdT8W6QV3FIKlhxj&#13;&#10;D6aKfgVYPjxiq2wkNo4R+IfpuHxFKrrNIbefnLRRGV3nL3txTpplLvhx7mqwsgjZOMVgZx+Jk3Ms&#13;&#10;viHZnLrorQLVP/zEmo+P23HslD3nLoqlKozgIIEsWkwlrZRXNFBVUU9LfTvuvhlcsPIjM6dUXYiX&#13;&#10;7MyZKclOkSpmcwbLwvQyi9PmdWkSkpESkr6uCWoqOmmu62FydEZdBBfAsr6wzPbKGnfXN5RyZWlm&#13;&#10;hc3lTTakMGVlk+mpJUb7R6gqbUbgbG9tEUkBemZGJpmfnlJhxla25rwVi3rFxTMGJ7dobjpHYu8U&#13;&#10;wcUbfljdDCAxTU9paQPLCytIPMXU+BpJmTU4eWaQlFGjwEpAeMF7gCUgzKAsegJYLOPmn467fzae&#13;&#10;viY8fYrxDSgkJb1BNUtGxNdidTOdC1aJXLSO5aJNtAq7Fchy7HwAH5305oMTrvzihJMCLb84dlOp&#13;&#10;Qz48doOffXxV1TNfcwzj+AVnfvKB1DPb8h8+tuP/+NiGX4gl6MhNzloFcMk+GMliO3rBBWv/EBwj&#13;&#10;Izl5w52jN1y45hdIuDaDi+7uOEWEklSsI86YhV+GP86xbiSVpJNSnYymMwN/XRguid7ElEUQnBdM&#13;&#10;YH6wgixe6T787KQNPzlixU+OWvHBGVv+orR2gZb+O3RN7NE1+Ziu6WcKroiCpXVkl8bb21TdmqG4&#13;&#10;tpuFrSf87g//FV1RDz2jG/zdf/s/+fUf/sjU2qcHgGVu5wsW7n3JvMz9d7P96A3be58zObHBxOQm&#13;&#10;XV1T1A4uUmvqIMMjlQSHaAois1kZ7eerFzs82Zphob+ckZYchhozmOspYrgpi56aRNoqkmgsjaeu&#13;&#10;OJb2qmSGW3MZu6Wjp1ZHdWEiZXlRdFclMd9bzmxPBbebjErFsjDQzlcv3gcsv//uDb/+4glTHQ0U&#13;&#10;pcZQZ0ins04ofwwZmiiyddGYjFHUlicy0FbA8swUzx495cWTFyrb5MG9B0rFsrFqbglaWVz7EwWL&#13;&#10;KE3USKrzrPjntpXd5z0Fy8a9fQWLgBqxBkl187ssFoE30hK0urSjyOfczJoiobMzq8zPr3P3zmN2&#13;&#10;70rI7R6Su3L/7kPu7Tzi4f0nzM6ukJBkIC+vh6LKBm7fnmJmYlUF7f7y8895eO+B8gje3dhmXRQs&#13;&#10;s/N8++YF//r332HIK+HEOQ+OnrJHAItTkOuBciU625vwLC9iMvwJTHLAJdCG4H3A8tVnz3m4s8Fg&#13;&#10;ZzvF+cWER5YpuCIfKlFySEZIlu4WaTnNpOe2oDH0HYCQwpIxBVgs6hWp/pUTKcvValGuWNZzpW64&#13;&#10;UEJdh1Qzj0AWSybIYcAiEESATYFxRJ28q6BQybXYz7RQV7BqppRiwlTVq2TDcuIvJ8uiYJFwWbmv&#13;&#10;5DnISbYoLCzqFgEwxuJB7m/v8ub5C779/Bm//eYZP3zzjG/fPOTrTx/w9sUuX79+xNefP+Ht60d8&#13;&#10;9vwBTx/eZffuNmuLS8xNTDE6MMrynHTXzzM/PYdkgfR0j9HdPUpX1wjFpe0UFLZSVtxETWkdhToT&#13;&#10;zZU1/PDFHllJuaQl5KHPqd6fKnRZleRraijQ1ZOnaUCfW69Gl1uPLqcWTXYNWVlVB5OdXU1OTg05&#13;&#10;mgZy9R1o8qTSuR2NroGcPAkibSc7r53cvA40+Z3oC3vUGIoHDkCWABUZC4QSa5YFssj7pN6rinGl&#13;&#10;VlEhvvvV2GIRkrpsydgRgKHyc/ZzZ0wCLcqGMZYOUVg8QL6xi7zCjj8dsVMZ+sgTJZTYzfYnz9RH&#13;&#10;XpH8H3l/NEbZPkhh2SiVtTNU1c1QKkqUijH172z5Ny8sHzfn9+y3TMnxiYpCVBX64kEKK8fMUKZa&#13;&#10;Kr8nKa2ZPMhZkbYgC2Cx2ITE/iOtQQctQi2LVDfPUlE/Q1nN9IGdSECLPF6ULNUNU9RU9VJV3kl1&#13;&#10;ZTfVjaNkFbSSld9Klr6K4CgNQZG5BMUYVf6KBN36huRyzTaMC1ZBXLWNPgRYkg7WQ6KLlYLFK8T4&#13;&#10;HmC57prLDc98BLLYeeUpwCKQ5apTCmesQjh9OUDlqUiivwCW/PIx9GVDSrnSdnuHW7fvKgWLsWYW&#13;&#10;GQmVlNYOCSYWG5V8nrPyu8jM6yQrr4NMXRuZOgErZrhyGLiIgkUCbQWySBaLABWxBsn7L9tlm1xR&#13;&#10;FtilkaYh0230kp0k/8/KBYbeJjbeRGlZO3u7L5CGHgm1FXuQymERoLH5eD8XxVyhPL/2UAEVsQdJ&#13;&#10;E5AAEoElAk5kRubuMjS9rTJXLDksoloRCDO7vsvk8qZSsVgqmgXYmCGLef/m5qA9phbM9iEJqJXj&#13;&#10;UnXMW4/VfkShIlBGGoZkKTYjUdHMbTxmTeqm771ke/cz1u++UPYg2cfyphmoLKw9YH7lHtJmJNsF&#13;&#10;tAgsWtx4xPTKLt88fcA//fZXfP/6GW8l3PbVC1XL/PXLZ1jm7fPHfP3pc361b6f95tPHdDcZ0exn&#13;&#10;ruRpwzHqIynLi6a9MoXxphyW2/NZ7TKwcMtAT4WGuoI0KrTJNBjS6avS0V6STZU2i4ZCDdUGLbmZ&#13;&#10;WaQkpKDJyMCQnU5+VhppMTFokhJIj44hLjSKwJBIfHyDcHD0MuepnHHk+Gl7Pjltp+bSJU9uOoZz&#13;&#10;42YQF2198ItNJsOkJb0wHQf3UPVF8cxlD06cd+CCnbN5rF04e82Dy/b+nLfxUcGf1m4hOPhEcsUp&#13;&#10;mHO2Adx088LRwwd3vyCcvXxx8/clQZNIhjGDpLxkfOPCcQ4OxDE4kIzCHLIKNSRlpxAaGk6hXk9V&#13;&#10;RTWa3CQ8nX3Izo7F19eH+LgIgkMCCAzyJzcziaS4SFw9vXD39SUwzl/BFd8IT7zD3XEPccEp0EEp&#13;&#10;V0KTpFY6EGdvV5y9nfCN8SE0XRqGEvAOcFPZKwJYJHdFAItSroxUmFUiomAZLef1ZKUCLaJgEWgh&#13;&#10;ChFl1dmvan46UqaULqJ2eTRc/D5Muf1OvSKPFZgijxdVikATUbIoAHPbaAYq09Uqc0X2L81Bz6er&#13;&#10;FGRRoGW66uA+n85II1CdgiwCWHY6zQG6EqwrTUNS9ywhufcHTAe2oufjlUrx8nyiku1+Ixu9BmZb&#13;&#10;ddyb7eJf/+5L/vt//orf/PIVUaE5BIWZSEpvNqvdCvtUPbPYgJRFqFwupEiN+xDFlUOUVo9TWj2m&#13;&#10;AEvdrVkau5aobp4zA5b6GSqkva12EsliEZWjBHemam6RkNGkFCyRCSVEJ5USn1xKdKzhT8bfPx0b&#13;&#10;6xCuWwW9N5euheDqkYijSxzWThFctQ/lom0Qp6+GYuWQjKNXFh4BGvzDC0jWVqHX1vDRKS+u24cr&#13;&#10;wHLDOQJXv2Q8/VNUQ1BsgpZsYyHGqgb02hISEgvIyCghKSmf1NQ8YqOTiIlKIi1FQ3a2kciITLJy&#13;&#10;KwiO0uPoGcuVG17c9PAlOjuOuJRE3ix1s9dXzaPhWp4vtPLZSjefrfTyZnWSL+8s8sund/nm6S6/&#13;&#10;emaeN3sPeLQr9vQ9Ht0z225fPn/E558/59sfK1QsobaHlt+//YJfv32tKpultvmH37zl2ZOHrK9u&#13;&#10;KUv+wMACRZKtVzjINcdYzlwJVTarD45ac/pKEA6emfiHmnBxiWV8ZIOh/nHaGntUdkt+QYe6Ai+A&#13;&#10;5dL1cKVkkQpaaUj54BMHzl4MJzmzioHBOYYGJ3j58iXfPN7hVmU/490TTHRPcKuqh0p9i6pfLtM2&#13;&#10;mvNVdE1KlSIKFclasWSuVOnehd9K7oolq0WqnasMt8hKLKK9rIvJjnGm2oYOAIsoV8QipEJupTGo&#13;&#10;uV+pWSyAReCKKFgsgKWvpgNdXiUCWGTqyqsZHu6nseEWTu7+nLporrA/fcnnAK5csnqXwSIKFlFx&#13;&#10;nLnozrnL7vgHZ5KcWkpVSQNNVU20VrfRVFlOnl5OntOpaZ+g+tYkZa3zVHesUNW+okCLqFkke0UA&#13;&#10;S2HDHKbmRfJr9lUoZePK1iNZLQJGxPIjgEVaAQWWCFiRQFtRuwh8kRE4I/cTsGKxGYmCRbbJY8RG&#13;&#10;JKqWlLxeMky3lZpFFC1ZxbdJ07YwMLnGR59YK8By7rIPbl4JXLn2DrAcOXFd5XOdPOvE2YvunDrn&#13;&#10;wcUbIdx0jsfOKZYbthFcuhZIWU2/unh1zTaY42dcOHrSnpNnnTl1zplrN0Jwc08mNyufvd3HTI5M&#13;&#10;0VLTRn3jEJ4BmQruh0flKsCyvLCBFJXIedzywpbKRRFLkIyoWaROWdb7uyfok/9rzYNUlbcxPjrN&#13;&#10;6tIaG4srbCyKgmVVARZRrsxPr7C1vsPi/Ab3d3ZZWdzkzc4ir+8scHdhjGczvSQF6pkcHGVuapLz&#13;&#10;V/wVZLluH8RN13CUgsUrFmePGOz3AcsFK18u3vAkLCodbV4ps1NzyMV8Ud6UVN/mpmuqsuddt0/A&#13;&#10;zTcbgSyHxzsg/wCuWCCLeSkKlmK8fPMJDislLrUJJ089l61TFGC5YpvIdackFXYrjUIXrSM5cSmI&#13;&#10;Y+f9+eS8Lx+f8eDDk678/Lg9P5P8tU8c+OlHVhw768pPj1irPLZTV7w5ecFLwZWfH7upAMsHRxz4&#13;&#10;+LgzZ675cuyiGx+fc+KD0w5c9QjAOSaKI1ZOnHNy5YiVLaduOioVi29qNJ7J3jjHuBKY60tmXToJ&#13;&#10;1fFEl8USoAsiqSaCrLZ4YisiCMwLwl8XwidnrPn5sev85Mh15Ln/onN0l+6JPTXtYw9oG7nPrdEH&#13;&#10;NA/uUN+3QUPfJjXtY9S29Si59N//07/S3L3Arf4lfv9P/85/+pd/Y2b9UyZWX6pZvPsFS2IP2nmj&#13;&#10;lpLBsnT/S+49/YKblwK4ecwLB6tAHO2CcLELYXV8kJyoSIxpSSwOd/B8d4aHWyPMDlQy0qahryFD&#13;&#10;AZTRW1qGWnJorUiksSSNxpJ0GkrSqDFFUW2KpLsunb56HfWFydQUJNBdnUtPrVZBFwm6FRXL5tTA&#13;&#10;e4BF2YS+fMHbTx+yOtRPd3EBQ7XFTLZW0V4lz5VBXXEy5cWxdDbkMNtXwebCrAq4lUDYJ3tPePJQ&#13;&#10;cnvIbKgAACAASURBVE/2kPaf1eWN91KizTahdfWBkg+VjAQcra/eV9agrXXJbNlla+M+25vm2Vy/&#13;&#10;d1DbLHJIS9itOQxX7v+AyfFFtZ/Z6TVlEVpc2GRj/T537zxU9iABLBK6u71xn+rqdtqa+omNy6cg&#13;&#10;v5Pyumb6+6eZn9lga3WLt599xp31O8xPLrKzfoedpWVWJqf5269f8W//5Xsqy2s4ccaZIyfFy2aF&#13;&#10;e7gf0dmBxEhFpNabqFxPgjICCctwwDXYhqBQF8rSUvjyxRO+/OwJ08MDmPRFhEaUEp9YQ1JqHSnZ&#13;&#10;Dcoyk57bTHJWHbIU64yAEZXBYgmGNQ2rbQJYLHYgASqW/BVZt4wEoSoYUj6mYIuc1P8JYJET/311&#13;&#10;jJw8y/0VYJE64erJd4+vrsNQ1a+UFQJZpH3AkrMhgEX2LceqAIvKbJmisGiQluYJWlomaG0aoLm+&#13;&#10;k7qqNirLmik2NWAy1GEwNB1SW1hUF63k5TeSl1dHXl49efkN5OQ2odG1KkBgyR4pMA1iKB5Sk180&#13;&#10;RK6+nbT0MnU17LffPKXC1ERubhPp2g41aVJzre9CWzSAvmgAXUGfGq28Z7oOsnJaVJCtgAJRjaha&#13;&#10;Z4NkxAwi76XAD1FlFIt8uqRbvaeiJJL3Pt80TIFpRIEQCRoWVY+814fVPRbAYoErArjUfeT9k38j&#13;&#10;aYIpHVagxVg2qjJc5PHy/LJPiw1L9iOPtQAXBdCKh8yNSxIIbAkF3g8Nln8XgW2SeyPHenjk+N/f&#13;&#10;PqjqqaWqWtVUF0ou0BBa44BZ7SQqqn1bmAJ0++BIjk81Xe23CAkwkDBaC0gRgCJgxDKW7Zal5Mgo&#13;&#10;aCLZK9Ig1LpEdduyeb1hVu1HYIy8X+9NldSGzlHRskJZ3Rzpug41idnNhCVWEJZQYV4mVhIYV4JX&#13;&#10;YDZO7snqD+FV+2SuOaZj65aDnYceW3cZHf5RleSYhnANLMTWQ4u1q8Y8blpueEi47TvAYuWayRWn&#13;&#10;FM5eD1OAJTO/C51Ap9o5pRbRlgySW9xHcf0Uzb1bNHRtUFw3p8J+8yolGLib/NJBVXsqwcDZBb1k&#13;&#10;6LtIzm1TNapZed3IpGnbSdW0kanvUL8nBLopwLqvVjlQrlgAiwRf5/UomGIGLANoS0YUYJF/GwEs&#13;&#10;MbGFlJeaAYtYhASwCFwRBcucyix5rJQq0ugjQMXcIvSMZal13n7C8uYDVDbK+kOlOhmd2aJrYJHB&#13;&#10;yQ3G5u8qBYu0CEnYrTQKzW9I6O0DphZ3FESRkFtVpawULaJqeawyWcyA5Y5SryxvPmJRYMrKfXUM&#13;&#10;qm1ItQyZAYs8fkYyXlYfsHH3OTt7r1SembIIbT5SSpWNnaes79c6m1uFHijbkFiHBLKIUmZq6S5f&#13;&#10;Prx3AFi+evlUgRQLWJHlVy+eqDFbh17x7eefIYClq7FQARZdbihVpcmUFMTQUBxPb206Q3WZLLTq&#13;&#10;WO0sYKXLyPwtE5PNBm7X6BhtyFfrXWU5VOuyaCvRU2fUkZWajiY7m5pyE201Joy5maRGx5CXlkR+&#13;&#10;ehLJUTEKsPgHhuHqHqgqR+XL8GHAcvasK9dtArl8wwcHv1hCUzMJT4vGzTcMe7cQbjgEctXGh5MX&#13;&#10;HLhq78Olm+5csHblqq0n56+5cvqSMxeueXDmkhMfXnHktI07F+28uOHmj2tQNK6BEdh7ehGWHEmm&#13;&#10;MZO0gjQi0iIISQohKCEIl8BAAqLjSMrNICc/k9jYcAw6LSWGQoqKtAT4BeDl4UWAvz9+ft7Y2tpg&#13;&#10;Z2uLu4cLYXF+hCX4EZUSRHRWNBFp4QTFBxCaHIJvtA9eEW6EJPjhGe6mJiDGD3sve9yD3HELdiM0&#13;&#10;JYKQGC8FWKRiWeCK1By/mqnn9WwDLyaqlCVIsldEvSIWIVkXSCLw4+nou1rkl+OV6j4vx8t5JMqR&#13;&#10;wXeKFWUFGipW4bgCV8QSJBXPUpUs0ESAiChdJJdFFC0CXUS5IhksqnZ5/35yX4tdSODM07FyXkxU&#13;&#10;8HqmWkGhu93mUF3ZnwAceR3y3KJmseS2iHLlxUQlFsCy2pXPeGMud2c6Vcjtv/79V/zw7RviIrV4&#13;&#10;B+pJTm9DmghzDdIeNKSAeJFkrvx/AJam9wDL9L7CcZyiqjH1t7Gkdoyy2jmkfj5Fc4v03HYV2h+f&#13;&#10;2kBscg3RSdVEJVQRGlNKcGQR/qGFuEnYrVMal6SS1Caey3aJWDmmYOuWgZNXrgojl9/V1i7p2Lpk&#13;&#10;YuOcwXWHJOxcUvEO1tM3skCFqZZjp1256RqtAIu9a6TKXvELSlP5KqGRmcSn6NDlVZGeaiArPZ+k&#13;&#10;pGw0WiNZuiIyM3SkJWWSmpRJXHSyqiT28ojCPyCFm45hOLqFcsXaiys3PbDx8OPlTLuyBz0eqefl&#13;&#10;Ysc+YOnm1foYbx7s8MWTPV7e2+Ht7h2+vL/N57s7PHuwx93tHTbWtrh3Z4cne7u8ePqQL15J7t9+&#13;&#10;U9CPlj8GKwJXZH73t1/y/KmorFdZW9miv99sEdIXDuDgrlNXuSXz4MOj1py8HICdexqBYcW4ecTT&#13;&#10;1zPOQO8IVSWNZKYWqe9Vzl5ZXLwWyrnLwRw55coHxxxUGOZffniDv/q5DSfPeqHTVNLX0cvG+iYV&#13;&#10;+ltU5d9ioHWI/pZBmkraKdM2vwdYLOoUASoCVw6P3GbJY1HgZf8+JbpmkmLy6azoeQ+wiHLlcAbL&#13;&#10;TNsAUy23mWkbVPXMlspmaReSmubxltv013QqwLIwu8TI0CR5OXr62jtoaLiFV0CsOuGU3DQZsQod&#13;&#10;wJVDkOWSlb8CLKcvuBIcoVUX9Lq6RhkdHKe2opWyokqKTC04ukaiK2yhqmMGY/M0Ze0LVHetUt2x&#13;&#10;qhQtAj30lZMqh8VsGZpV0EVbMaG2SWaLWHvSpMyi1KwekyZJUZ1KoK2AFoEwAlJE8aJUKvuARVQt&#13;&#10;h5Uusi4jYbgSlCvNQ9nF/ehL5OJXDy198/vBqA4cP+3G9Ru+XL7qwZHj1/ZVLNc4ctJGZbGcOu/M&#13;&#10;mUvuyjLl5JSIk2MiV2wiOXHWna7OMVqaB8g3tBAWVcBNpzjs7COwsw/D3SMBY04VtztG+OPf/Ufu&#13;&#10;b9+lo3uanr45HDziOXnRlbCobNZXN1Xjj5wDqpldV5agw4BFGoVEkTLUP60AS0tDP9UVbUyOz5oB&#13;&#10;y34Gy/rCCndW19leWVeARRqD5mZW1fminDM+Xp3nydoc9xdneDQ9RFtJNdNj00yMznDFOkQBFmkL&#13;&#10;cnSNOrAHObvH4OBmtghdsQ7i4g0PXDzCSUnXM9g/xPrKXQZuT6oK6NCYIgSuOHlmqjZJ96BsZDyC&#13;&#10;ctR4BerxDihU4xNkwie4CK8AA55+eWp8g4yk5HQQHFXOTddsrtmlcsUmmat2Sdi6pnLTM4Mbzslc&#13;&#10;d0zksl0UZ66GcOJSAEfOevHxGclaclaARUGWozfVZ1i1Cp515+xVf85d9Ucqm//6iJ0CLB8dc+LD&#13;&#10;Txyx8Qjmsr0XH51x4MOzjlxy9eOMrSdnndy4EejFcTt7zro44ZUSQXJlJgnl0SRVhpFUGUpKTTLx&#13;&#10;VfFqUhujyGgRwBJJXFUIsVVhhJkiOXH6Op+ctubnR2348PhN/uL23FNuzz9T0zvzlM6Jh3SMPeDW&#13;&#10;6B6tIw9oHrpHffcYgzPLjM3d47d/94+MLj5heu0Z//Bv/84f/v1/sHb/M1bufcbSvVdMrT1lcPY+&#13;&#10;XaObDM09YGz5CSMLj5i885gwq1C8z/njdS0Yb5sIQm3iMWZm0FZq4NX9Bb57dYe9zRGm+srorc+h&#13;&#10;tz5DZa0IZJHpqU+nsSz+PcBSVxxDfUkMomQZaMyjr053MP31Ovrr9XRUaWiv0rA5PcjXhxQsB4Dl&#13;&#10;5R4rg330lxsZbShjqq2aic4SxjuK6KrTUFkSR1djDvP9lTzc3lFtO0/uP1YySAEsD3fNdP1/B7BI&#13;&#10;wJFAElGvyNK8vvsOsKz9rwHL9uaekpjJB/QwYNnc2OXBvSdme9CO/HEzA5aVxS1aanu5u/qMt8+/&#13;&#10;p7y6k67uSaYnFxG/vTRELM2tsDSzzNbqBncWl1ibnuWHb17z7//wPSZjmSK8H5+w46fHruMU7E9E&#13;&#10;VhQxGh8FWASyBGUFEJ7pgGuQDYGhzgqwvH35jB++f8vy9AQmfTHhUeUkJteSlFqrJGZpOY2kSfPN&#13;&#10;PmBRkEXbRbZUNMtJf8G7yTX0KoWLnFhJnXOOtIrk95IrV7P3IYuEyUpuigATdXJeKm1AkwfKCjlB&#13;&#10;FqhiKB5FFDJyPwVX9hUqsk0pZ0pHyVOApRdTlUAXAQLmWmFlVxElS9m4Cs0VCCGKDKVqKRpEX9CN&#13;&#10;XsI289vQ6RrQ6hrR6gSWtKgGHoEiOfpOlcuiVaG35pwWvUkq7AbJkytjAh5KBikoHT4AF+9Oss0g&#13;&#10;Q6CDAixpZVSXNfHbr59QZnwHWDJ0nWZ1hdrnkPoCqMCDAKzCAbRywpon73OXamiyZIrIUgEWUeeU&#13;&#10;jqjHFRTfPgAsCioVjShIdRiwCISQ91yWFrByeGmBFBb1iryPojaQ90+pWPYBi7xOUbxYjseyD3m/&#13;&#10;ZR9ymzyPABQFViyARZYCXSxNQ/8vgEVu/zFg0RoFqAyZQ4YN5qW2cOAgC8hy7Idfm+xHwJSEtcqJ&#13;&#10;v5zEF1eLxegQZNm3BwlkEaDy525T4baHAYsoWfYBi9xfQZaqKUqqZyitnVMZMCU1s1S1rb8HWKTJ&#13;&#10;Iiyx8r3xizHh4Z+JvWuKUqvIF/krDmnYeWi46ZWPrUe+Aim+kRVkm4Zx9jdg56nDxk17MLYeBdh5&#13;&#10;GrD11CsFy1XndM7bRXPmqh8nL3iTlt+HVtq69hUs0t6TXdhDVmE3+ZXDNHSvUHtrhYKqMbRlIsnv&#13;&#10;Uyc3oviRLBYBp/KZFsCSqm03f5YN/epkJVnTpuBRZl63CrWV5ijLugq5NZnVLPL+5xr7FZjJkUpn&#13;&#10;yWQx3VatBdIoZCg3Z7DExhYq5Y8oWCTUViqPl7YkCPaxWgqwWL/zVIGX+VVzGO386i4CYwRabN/Z&#13;&#10;UaoSub9kpkwt3WFibpPJ+S0m5s1KFotVSFU1r+yZK5sX76k2H/W45ftKiSLqGBmx/0gmihoJtV3b&#13;&#10;M8+61Dk/UsBHnksyUxZklO1HwnPNNc6ieBEFy5KCQE9Z25bA3mcHShg59rU7TxRgEfWLPG5xTZ5n&#13;&#10;l99+8fIdYBGlyiHlihmwPFWA5Zv9bJZv37zkm08f0VEvgCWI3OwQiiRUPj+a1rJkbtdn0l+dzkx9&#13;&#10;DqudBjb6ilnrLmWlq5i5NiPjTQWMNxbQU5FLd0UefdUF3KoooNSYT1WZkdpyI1VGLTlJCWTGx1Ks&#13;&#10;TcWYk0JqbCz+QRF4+QRhZ+fO2UuenDrnqq4eWhQsZy/Il2I/Ll335txVb7yiUvGKSuSqYxi+wQnc&#13;&#10;sA/m3BU3PjrrxBWbAGwczaqWq3beXLzhrm67fN2b804+2AeF4hISgbV7ANaeQTgFxeIRnoRXZDjh&#13;&#10;Aj8SgwhLCcMv1o+43DgyTZkEJkcQEBVLaHw82sJsoqPD0Gank5uRjaEgj8CAQGKiY4iPiyMsPAg/&#13;&#10;Py+8fdwJDvFTgCU80Y/4zDAyCjOISAvFPdQFz3B3fKO9iEoLIS4rXAXgeoS54hvpjYO3A95h3ngE&#13;&#10;exCc4ktQuIeqVxa4ITkmAjQ+na7ls5k6Xk5WHwAWUbEIXHk8VKqsPRbAIhBEslCeidJkrIxn0vwz&#13;&#10;UqIAh1iALDBG6pcFeghcEZiiAIsE505WqW0CeCQDRrar556qOQAs8lyPRkvViCJFAnVFbSO5LnLM&#13;&#10;T0fLldpGMlgsViN5XmkfutOXr7YJuJH9iK1IAIss79w27ofc5rA53sI///4V//aHL/n9r7/A2j4I&#13;&#10;L38dCWnNZEhTYVEfOrnYUDyg/t4aK4ZVg1DhvoqltGZfwVI7hihYDgOWyoZZSmsmkPtICG5Z7RCl&#13;&#10;EjretKy+H6Rq2tV3Etl/hq6LxIwWEtKbiU2pJyK+WlU1S12zf1gRbn55WLtkcs0hFRvXzIO56ZGD&#13;&#10;q69e3S7WfWdvHfYeGuxc0nByT8E7IIfu/kmsncNw8U7A2SsBe7cYJLfF2z8Fv8AUfAOSCI3IJCIq&#13;&#10;h4yMIlKTBK5kkqspIN9QTJbGSEZ2AcX5eZTk59NYWY2nRxQODiHY24djbx/BTYcQrO39OXvFFRsX&#13;&#10;P9yDwxVgkZDbZ1MtvFzq5LPlTj7f6OeLx/d4/WiXBxtbfLqzzasH93j58AEvHu6xub7FzOwKc7Mr&#13;&#10;bC9v8uLZI7788sWfUbG8r1ixgBVZ/uarVwqwfPr8EesrW+xs3WN4eEllsOQVDmLvruXYxWA+OCrB&#13;&#10;klK/68wV62iCI6vRF5jo7Rqm3FRPY00XGakmoqKycHJJUvYgASxHT7spa9EvTthz5JwHP/vYgb/8&#13;&#10;2Q1cneKoNBop1pso07ZRoW+jprCZxpJb1JvaqM6XCuZWKkWJom+iydiprD+SrVKT33JgBRLFitxe&#13;&#10;klNDcU41YiOywJeqwg4So/X0VPcz3SkWoSGmWs25K7OSw9ImUGVAbZfMFbEFSeaKBbDIfST4Vn7u&#13;&#10;rWqnwFChTsLb2/rRZ+nobW+n7VYHCXHGg0DfExe8FYQ6bxXM5X24cuVGIDIXr/py6pyLsrRIYKmL&#13;&#10;ZxqJKcXK4l5X00V7xzBl9YPctAkhOclE0+g2NQOrVPYuU9WzQk3XGiVN0jY7RX71NIWNC5haFilq&#13;&#10;XVJKFkPjPIWN8xib5jE0zJEuCuCyISobzSHS8v3BAk8sIbYWJYssRbEiShZRrGQVDZtVLUXDKvhW&#13;&#10;brfkvJjDdccorBygY3CJj4+ZFSyS03P5ihdnL7hw9JQtR07Z8NFJa46csuXEOUcEsFyx8ePCFR8F&#13;&#10;V5ydkrh8PZxjJ53o751A6pLrGoYxGDsIDs0jNCSPiPACIsKTGW+9xfzgOP/wn/+TUm9V1d6mpLwL&#13;&#10;K/sITlxwIDIum1nJ5pwzq1fmZ9ZVWYMl3HZuapmF6Q2WpjdYmFpjdmKV/u4p6qt7qChtVWBjcWGD&#13;&#10;jeV1ludWWJlbYWtFgm3FMbGCZK/MTi8jFqTlxQ0252bZWZxldWqSqcHbzPe3sjC9xmC/2SJ01SZE&#13;&#10;VTE7uEQhYEXsQU7uMYhlSPLMrloHcfKiE44ukWRk5jM6OMT22l2mxxdZW7tLTHI5ts7JOLin4xeW&#13;&#10;h1tg1nvjEajFJ9BoHgEsQSa8Aw14BuSp8Q42EJfeSmBUKe4BOlx9Ndi7Z2DtKPvMxNEzC0evbKXe&#13;&#10;u+mejK1bHFdvRnH6aqACLB+d9uDnx5346Sc3+asjtvzlh9eVhUua2Y6f9+bMFb/9ymYbBVk+OuHE&#13;&#10;ifPOxBkyCM9N5th5R6Vg+eCMPR+dt8UhLJDQvDhsw3xxSQgmWB9LQkUGcWUZJFenEl8eSUp9olKw&#13;&#10;xFXGEZznR5DOm6jiACJLA4koCyEgL5gPjt9Q9cw///AiH3x8mb9YffyWxb2vWX38DSuPv1HrSw+/&#13;&#10;YeXh16zufcnaw7dsPPmax5//loWNlzx79TuqmhfoHdvht3//9/zwj/9KQ0sfPf3jDI3OoTNWEZGY&#13;&#10;S1h8Lom5ecRlGYhJN5LrnkqKcyzpfqkkR+cQ4ZhIdmAe5XotTzan+P6zbd4+WWFztoPBljy667Lo&#13;&#10;3YcqspQgW5m2yiTqi1JUpkpzWQa3KhPpqE5ioDmbsTYDo20FjLTkM37LwGxPscpw6arOpbU0jc3J&#13;&#10;ft4+3+PbN58iXxhlvvvyBV99+oiVwV46ivIYrCtlur2W6e5ShlsK6KzJpqE8mb4mDXP9FTzY3OT5&#13;&#10;g8c8vrfLoweP1ezefYD4Q1eXN1laMIfbWkJuF2alStk8S/ObSI6K2RokAGR/JOTWomBZM+e4rC1v&#13;&#10;qkCvwwoWCbldW95hZlpahASwrCpZ2MLCBlsbu+zdFzXNQ/buPeSeAiz3uLv+kNKicr578zs+3fua&#13;&#10;yuoBmlqmaGvvV8GFb188Y3FmmVVJpV7dUAqWrfkFfverN/z3P35HQcH7gMXB34uorECzTShXIIsP&#13;&#10;oRrffcBiS0CIMzXpSXy6d49//sNvePP8Mf1dwyQkl5OSVkVKehUZWZVkZFWRmSXrsqxWk5VZS1Zm&#13;&#10;HWqZVUvWwdSRlbU/6vY6srPq0Glb0Ovb1OTp28jPu6VGZ+xEV9SFrqgbg1hLDjcGCSApH6e4SrJV&#13;&#10;BLTs1x/v56rISX1+ZQuFlbeVZaW0Zka1DwkUEGWHXuSLBmkAuo3OZJYKixJDlCJygqdGaoQliHNf&#13;&#10;HWJZt/xsUenIcykoIHBgv5pZlvJcFphjUYcUyvEpiDFKvlRa6ztIy6iiuryF3371hKriZrKy60nL&#13;&#10;bVcnm2JdkZEvfGK/0qrq6wFEwSKjkcmXpbyWAQQqSDW2zjiExjCgbFcCsXQFPZiKuxVwkGNVbU5F&#13;&#10;I0rFYnkf5PVI848AEHlNsrSsy88CJ0SBcmAR2rdbSaitjChYigRUHco4kX1b4Ia8B+8BDgtQkffN&#13;&#10;MocVLMVD6uRdYMrhETBjUbGYQYsocsyARZQrGgtg2X+cKHXk+C1AzfKaBPLkSmDxIcBSojJczCDF&#13;&#10;YgWyKFgqBLD8icJFLEI/UrD8CLAoKFM3p2BKWd08JaJgqZmhsnVVKVksCpaErD8FLF6RBbj5pePg&#13;&#10;loKNYxJX7JO5ZJeMtWs2tu5miGLtmotfVCVZxmGc/Aqw8zgMWDQKwrwPWNI4bxvJmSu+qgEjIX+C&#13;&#10;9II+BVgUzKgYVUG2Aj1yCnspb56hpX+d4vpp1UBnKB9WYZKm6gn0pYPm4FqDgJMuknJaSdN2KJiS&#13;&#10;lNuqKlATc1oUbBGVi7maWxQvneo+utIB1UikslmK+8k29Jj/vxcLpBxGWzykbEvy2cw33cbRMYW6&#13;&#10;ml527z9j+/4LBVjEFqTUK5tPzIoWsQpJwO2SgBAJit1TahCpSRZAIsoWy3JWKUG2EXAxNLlO/9ga&#13;&#10;Q9NbB7XNUomsQIsAlKVdlakitiB5vGVkuwWwCNSxbF/YNIMfgStqlu6j2oBkP6K2WZPQ2l1lC5Lj&#13;&#10;F8CytP2UlU1R5jxleXOPjTuPFWwRwDKzn/EidiG5XV7PD28/4++//ZKvXzxSGSw/BiyiXJFmIdn+&#13;&#10;zafP+fbz53z14i5lpjw02bEU5kUpBUt9aQoDtRqG6/UM1GiYatSz1mXi/mAFTycb2B0o5U6fBJGa&#13;&#10;WGw3MtdmYLMjj+1uA+s9JdyuN9BerqVSn05ZTjql2emU5qQruKJJTiAqMIKbjv5csfLk4hU3Vdl8&#13;&#10;8oyjgv4WwHLVNpCrtgGcuezC+avuXLMLxDMyhSOXfbByCFXbzly2V1+ozln5YOMYhtXNYM5e8+ac&#13;&#10;lRceMZEEpiQRrUkjo1RLrDYDx4BQbLxDCEvNJ9NYRaYx60C5kqRLIs2QRk5JDvoKPekGPUExcXgE&#13;&#10;R5Kam05pYQb6nCSiIiLIykojLCSKxIRE4mNjSE6MJTUplqjIYMIiAgiN8yc8KYCYDAEs6USlh+IY&#13;&#10;YI9LsBP+sd7EZoYRnR6iAIusR6SEEBATSFBsEGGJYYSmBSCAJlMTfgAr9gaLVT3yy6kaPpuqOQAs&#13;&#10;Yg0SmGGBME9GylVOioTU/ngsMEMAy05/gQIlUpssmSgKsHQXKDWLsgmNlqvnlupmAS8CUt7MNSLP&#13;&#10;L7BHRrJYRIUicEX2KTBIYIwE8VqOR+6z02OGN6Jaked7Plal9n2n28DuYJE6zsf7lqMnExXcHSxi&#13;&#10;sUPPcF02c50l/MsPe/zPf3zF3/3wS1wcI/HwyiUl85b6O3j4b6wAXmkEUq1ApUMUlA0jipTSmlHK&#13;&#10;/wxgqWqcUWG4EnJbLVeVa1veAZaKcZKz20jP6SC3sJ9MfbcCLBbIEpfaSGRCDcFRpQq0eAcXYu+R&#13;&#10;g61rJrZuWe+Ni48Oj4B8/MNNeAQU4Oyjx9k9HTv7aNU8dMYqgAs2gTh7JOPimYyzZwKevolqvP0S&#13;&#10;8fJNwD8olYSkPOITNCSn6MjKzSPFkIROo6GsuJICjZbaklKqioporanBwycG/9A0wsJzcXePx9kt&#13;&#10;Fiv7YI7KFX0rN5z8g3nQW8NeX43KYnk00cS9kXoeTzXz6dYMd1fWebC1zfM9M1gRuPJ0d5eNtU1m&#13;&#10;5laYmllWwfTPnzxUgOWb/SyW77/6kr/5+nOV7XQYqhxe/83Xr/nhuy/YXJO2zCW21u8wNrryDrB4&#13;&#10;aPnkgg8fHLXhF9IocsSB42e9cPcrICiqkrbmbkoLa6mq7CYrrZjUZIOaK9ZRnL8ayrGT7ioA9cOj&#13;&#10;znz0iSsfHHXm5x878/FRV7KTy9Fn51Bd0EFtYQdi/5GRBiCpaJap0DUqaGLJVhG4IkClPK+Fsrw2&#13;&#10;yvPbKBU7ka6JYqlqVo+Vx7dQmtdCQpSevro+prvMFiFRqQg0EYuQ5K9Mt/YrgCKARcYCV2QptqH5&#13;&#10;WwNMKAVLByZjBa/uz9HdMYA+W0d/Zwe9/cNkZ1Zy+lwAJy5ILXgAJy4HcsYqlPPXQ5RaQ+CKwBax&#13;&#10;wpw678nxi364B+lVo8s160i8/dNobr5Nza0Jhlce4heQjr9/JKbiFprH7lHdu6YaZ2u6N6jqWMPU&#13;&#10;ICBlgeL2dTWm1mWMLYsYW5YORlqHkvM7SDf1kl8zQUGlKFHMOS1i/7GAFQm5NdbNU1Azq0JxzRBl&#13;&#10;ROW45FWJjWhcQRlRvBRKtosoZ2oE7sxT0jxNQ8uwgikfH7fnyAkHLl724OxFN46esuPD4zf46IQ1&#13;&#10;x87YK7gigEVa5y5c9sbZORkBLJeuhXL8lBO5OZUUGuopKulCo2smJq6YyAgDkREFhETmERdrIirS&#13;&#10;QG1lE1GRRjT6BrJyarB1jlaAxTsgjt7+MTNgkXy3mXWmxpdYmJbSkw0VbDs3ucb81DpzE2ssTG4w&#13;&#10;2DtLU/0AJkMTra0jTM9us71xT53zzck526J51lfWWVsR0LKkQMvI8CxT4zPMLi0yNz7K+NAAIwOT&#13;&#10;jPRPU1/VxdV9BYu1fRgOzpE4ukQpwGIvFiFpE3IN55ptECcvOHPNJpjY+BwGem+zOLvMwtQdlha3&#13;&#10;SMyowS80H88ALb6heqVeOQxZPAI1+AQWvoMsgcb3AItXYD6hcVUEx5ThF2HEO7RAQZabrunYzphB&#13;&#10;RwAAIABJREFUOKdg45SCg0cmzt45OHlnYO+ViL1nAlYO0QqynL4SzIenPZU65ScfXOeDT5w5edGH&#13;&#10;o2c9+eCUGx+dducXJ5z5y4+s1X2kTeiTM3aEZiUqVZ7YhT84ZcNffXKZD85e56ML1jhEBeCVFk5I&#13;&#10;Xiy+mZGEG5Lwy4nBNyuauPJUstpiSa6LJMwYhE2EAx6pbgTl+eCU6EyY0Y/zbi6ctHHgo5OX+fDo&#13;&#10;NT76xIq/2Hr6FRvPv2XrxXdsv/zz8+DNDzz6/Le8+OIHFlffUNE4R/vtDb773e+58/RrLtp78ZOf&#13;&#10;2nLDJYHKW5NsPnjN9MQWt5snKIsqIt8zG617BhlBmeizTfj7xlJeWMurx69ZnRthZ6mX+cFqxruK&#13;&#10;6KnLprs2i66aTKVekbYgmZaKhP1lIpWGeGUP6m/MZ6gpiemObDaHTGwOF7HSX8BsVw5z3RrG29JY&#13;&#10;6tUz3aphuDqZtYFGXj+8yzeff87Xr9+oUZDlzQtWRnsxpCXRUlzIXE8bG0NVzHUUMtWSz2S9ian2&#13;&#10;Aqa7TGzNz/Dm8R6vH+/x8P5TpRS5s3mH7Y1dlZmyvLD8owyWFRUQpPxzq3f34coe2+vmzBXVHiT5&#13;&#10;KweAZedA5iVwRcacyWIO0ZVclqmpecQWND29zPy8NBatc2fzLrv3zJkrj3efsrvzADmuZw9ekZ1t&#13;&#10;4PWjX9LZPE5N/SidbTOMjM7ym6/e8P0Xr9iWgN6VDbZXN9jbMEOWH74xW4Ryc0ycPu/OkZM3+ekx&#13;&#10;Ky462BGV6WsGLDl+RGkDiC/wJjzHBc8wRwJC3SnNSuPT3bv8tz/+hv/4/VcM9IwRFJpHdFyReWKL&#13;&#10;iI41ER1jnqgYEzGxRWSmV5GVUf2/PXptE3m6lj8ZXWE7WlOHmj8BLPuwpUQBllEVZmsShcq++kJA&#13;&#10;gBkKSCjuIHmF/egL+xVcEcAgIELkxumaTnXSJ+G7WVK1rO9SIyeDmToJ7exWEMYCG2QpJ+aWk3R5&#13;&#10;DvOMkF8ybK6YFchSMqROFA1lE+iNQ2Y1joSDGQcPwI6si6UnLaed8tIOfvv2Mbfqb5GYVEFSZqu6&#13;&#10;TSlVDsEUFcqa36dus6znFNxWyg2xx+hNw+iKRtEYR8kuGFC2IYEmusI+FWQrVhsFg/ZVIoePR2CI&#13;&#10;3GZ5TT9+zfLeyvv6TokzpWCLOvktHVbrcpu0KAloUQAjX0JpBb6YFUOWfctSqVcEqByGKofUKwe3&#13;&#10;W7bJUkCMRfGy/ziBSRbAIuDs3c9me5FAmMJSM2BRzyuAaR8e5Re0KMCiLbp9kMFiUakcAJZ9FYtY&#13;&#10;hiy3WZYV9YcyWETFInBFWoXqRIr+7v6ifvnx48trzaDlALBkNxOeVKUULEFx1QTF1eAdXoq7bxb2&#13;&#10;rsnccBCZZRIXbZOwcs5U9iBRqtxwycYvsoR0fQeO3hrs3DUH6hWlZHHXYedRgK2AF48crjilccEu&#13;&#10;kjNXfdUVsYT8SbLEIta4hEmag2qmFEARRY+czEjIbV3HCm29W6rSsaRumvLGOWXHE8ufqFdkBFSl&#13;&#10;5t5SJyWyTMm9RZquQ6laUrS3lI1I5P0yAljERqQrG1CjapqLzIBFTpoKykeUokhXMoSmWD6vg+QV&#13;&#10;DOLsnMbuvefvARaxBwlkEbAheSwKrixKtfKeAixiCVq/I4qVXQU6LPYhyVUR8KEae1Z3mZDQ27F1&#13;&#10;+kZXGZzcZHJhl6kFs4Jlcm5HtQHNr4g65eFBpooE3UrDjwWwzO4rWCRgV+xJAmME6Kjnmd9hWvYz&#13;&#10;f1dVN69IFtf2Y1a2HiMwxgxYnrG4IaG2ewq+bG2blS7m/JU9BVUEtkhGy9L6A3795sX/GrC8+QxR&#13;&#10;ryjI8ukzfvVaLEN3KSnUo8tNoKYshabqDJrL05loLmCmtZDROj1jdToW2gxs9RTzaKRKAZbdwTI2&#13;&#10;ektY6hDbkIGdbgN7QxU8nWlhoaeCpqIsqvTpmNJSKc/JoCx3H7AkJRDuF8qlq+5cuOymltZ2Plyx&#13;&#10;8uDcJZeDDBYBJq4esVjfDOKSlRenLrty5ooXH5734Mg5uXJ1k6uO/hy96MzxS25YO4QiUMYMWLyJ&#13;&#10;yEpBW2sgv8lEfF4mrsGhWHsEYOMVhH9cBnE5qUq5EiDtPqlhJOclk1uaS5YpC7/ECGKz0giMjSE0&#13;&#10;IQFX/wgu27lTVJBOdGQE0ZGRBPgHkxQXTUpiLNqcdHRiJcpMQVeYTHR2PGHpMQTEhZOoSSI6PYyA&#13;&#10;WB8kbyU8JZDI1GDis8KJyQhVwaNxWZH4RAfhlxCMf0IQwcpe5E9VcYyyBwmkUDNcquw/YhF6MlKG&#13;&#10;5JY8GzVnssjtT0YqzPag0TIFLQScWCDLw9ESZfMRZYtAkbu3DWYligAaUZ+IgmUfsIhaRVQlqnVI&#13;&#10;ap57DArCKHvSZLWCKwrkDJep/cjjBcqIckXuK5amHwMWgS8W9crz8Sru9xlZb8/jjqhdRooRwCJW&#13;&#10;o0djFWz1FbLSaQ65Xewt5//+4wv+xz++4r/9428pMzQT7KMlJaPtzwKWwkqx/sqMUFQ9tt8SNPZn&#13;&#10;AYuE3BZWjlDZMHkIsMjv8GXK6+bV76ikjFZEPSrfBdKy21U7YkpWG1GJtYRElxMWU0ZkfDnRSZWE&#13;&#10;RJrwC9YTEFaAT5gBz9B83IP1yImJZ2AuXkG5eAYa8InQqt/r5pOiUKzsIrliE4GdQxKO0ubhl46n&#13;&#10;fxzuvrH4BSXjF5RCTLyGrGwjCYlaUjP0hKdGoSvOJSM9m9KSSiqLiqkuLqaluobGimKc/KIJi88m&#13;&#10;S19KTFI+rj6JKt/lkk0Qdl7y/zoFTVE+T8caVVXzw8E67gzWMd9ezlJfKyMdQ+xt3VGqFYErMo/u&#13;&#10;7LCzvqUsQqJiWVhc48XzR3z59gVffPmC796+5m9/+UbNb75+dZC3chiuyLoFsDy4d5eF2VXu3bnP&#13;&#10;+NiqGbAYB3GwAJbjDvzsqDMfHHXk7OVAbrqn4xtRQnf7bapLmyktbScnvVRBlrg4DYkJeZy5FMTH&#13;&#10;Jzz56LgHHx/35KNjnhw54c6R4758+IEX8eGllGpbFWCpzm9/pzzRN70HWESdIqoUAS8WdUqpvpli&#13;&#10;ASs/mur8d4G3JfpmMhJNjLQNMtU1wnT7CLPtwyx2jigli6hZxpvNqpVxASotA0xI0G3LgMpfGWvq&#13;&#10;Y7y5X4XdDtR2UWSqYHd5kMHB25QXl9HX0c7azBhFxhaOHvdVr++ENABeDuTU1WBl9T1/PZRLVkEK&#13;&#10;sJy/6s/HZ7344LQnl+1jOWMVxbWbidi7xmIq68A30kDH+JbK6vH2jCMmxkDj8D1qejYQuCJT3bWu&#13;&#10;wm6ruzep6rtHZd99RLmSXzdNSfsqpZ0blHRsKNCirRojq+Q2Wvm+UDmlAIpksFgsQhJuK/bj4qZl&#13;&#10;80WcfcgiNqE8CZou7aWgZgStXPysmKCqcYGKhnkMNdMU1EySX9FDQVk7Sw+/UBag42ccOHfJXY1A&#13;&#10;lQ9PmAHLyXNOnDrvxjkrX6xuBirA4u6WgbNTIpevh3LmvLvKJjQUtZCaXkJElI6ISL0KQZYg5MBw&#13;&#10;Hb4hGvyDcggIyiEwOAf/oGwCgrJx809G8r+8A5MYHp1jfm6DhblN5UKYGJW8xWUFWCbH5hkbnlPK&#13;&#10;FVGvzE9uMDqwQE/HBMXGFlpahhVgubu9y+rSFvMzKyzNzbE4O8vG6jobaxssL5qVLCMjs0yMTTO3&#13;&#10;uMjc5DjjQ8N0tfVSnN9AcGg2Pb3TXLcLVuoU+bspChalYhEFi3c0Utl8/WYQpy44c+SUE7Y3g6mu&#13;&#10;amF95R4zI7uMjy0xOjpLQnotDu4ZKo/FxT/zPQWLe2Au3kEGfIKM5gk04hdSREBECf7hxWqCosoV&#13;&#10;YAmKKUEyAwOji/GPNOERKCo+rRpXPw3uAnGiCtT4ROXjHaHnml2Msg394qQbHx5358R5f05fCuTY&#13;&#10;eW9+etyZv/rEib8+5qRqmv/6qL2yAJ685EhQWjzBGfGcvuLE0bN2fHDmOn/1ySV+euIK7smhRBUl&#13;&#10;omnXEmlKxCs9EptwP66H+BBujCWlPpLIkmC8sj0JMfgRVRpImMmfMKMvoQZ/vLP9uezpwclrdpy4&#13;&#10;5MHRc3YCWN6y9UIAy7dsvvj2R5Dla7YFvLz4jvuv/obf/N1/pX9wl/bBHZr7txhfe0Z1xyaXHH35&#13;&#10;D39ti0OghmdffMnKxhMGWidpKbhFgXcOeo9Mcj1SifaKx8crGk1mIaszi2wvr9JUW6GAikCVw9NV&#13;&#10;Y7YHCVyRpqC+xkykPUgULJK/0lGlZaytWAGWmU4zYFnuz2OhR8tir06BFVkKcJlrz2OsNo21gSYF&#13;&#10;WL5+/XofsLzmO1GxvHnB8kgP5ZosWkuNzPe2sT5QwXRbvgIsU/VFTHUIYClie2H2ALDs3X2sQrfe&#13;&#10;AZY7SqKnEpfnBawsq1lZXGVj9Z01SClY/n8CFslimZ5eYnV5R7UHLRwAlnsKsDzafcphwPL2029o&#13;&#10;be3mi2ffMj+2jSa/ivr6Qbo7p/jm9SvVFrG5elcBFqn92l1bUzahv/nyU/7nP/+GnCwjZy96ceSk&#13;&#10;PT/9xIrrHo4HgCVKF0BkQSCJBZ6Ea73wiXQlIMyLvIwUPtu7x7/84Tf8/tdfsTS7QramjhxJWa/o&#13;&#10;pLWlm7bWbtraurmlpofO9l4V8ro0M8O9jWXuH8wKD+/f59GuBKc94OH+yPqrJ/d589Q8r5/exzJT&#13;&#10;U8vkl3ShlaabHytYLNYgUa+UmwGLqBoEJsgILBAAoREbjb6TXG072vyeA7gg+RupOe0kZ7UpyCJA&#13;&#10;Q0a63NM1HebRdipJsihW1L72Q1GlNclYJmG+vZjKeymqkGUPelMPGtNt9SVQlDByFUxrGiU3X2qe&#13;&#10;ew9gh0UxopH95fWSnNlKRZkZsLTVCmCpPAAsusLbaAt6zWqVQ2DF8hrV61VKFTNYEMAizymj8kgs&#13;&#10;Kp19wCKwQdQryqKzn5VjOR5ZyvtigUcCVCzAygJGBJRYAItYqkwSQFo2onJYRMEiU1gqjT7mEGF5&#13;&#10;3Zb9WfYhS/X8FrhyeCkQRX62QJTDQEW27cMrdbvcdgioCFgRwCLbzKDFDFjkZ8trkWORn+X51fEU&#13;&#10;tr0HWKQFSV6fBY4IFFFw5Ef2IIEvqoq5ZkrBFGUTkiyWhllkvepHgMWyv8PLirr3AUtiTjNRqTX7&#13;&#10;gKWGwNgavEJK8PTL4qZLsrIIXbJNVIDlugAWDz02bjquO2fjH1lEqqYFR89s7Nxz3wEWd91+TovY&#13;&#10;gzRYu2fvA5YIzlr5mRUseWNoikbUFyBj/RSG6mlK6uYoqplCVCpS1WysFciyqloGipumVEVqaf2M&#13;&#10;giACWUTpIoDFnLvSjmQHqc+SrkPBFMl5sYAkgSty8iKAU1QyomKxhN+aQZcZ7AjgkZBbTZHk+Qyi&#13;&#10;zx8kIrJIAZb795+yef+lyjBZ23lnExL7zfzKI5Y3nrC49lgt17cfs31nT0EMARkCWA5UJSu7KlNF&#13;&#10;QIlkoIzN3mVgYoPRmbsKrghgmVraRQEWASOSzbJmrmk+UMLINgEvqwJezNBGYI7cLhDHrGh5pB53&#13;&#10;YBOSZqD1BypvRSCLKFfMFqFnLG89VgBFrEACWGaX7qiAW8lkUdahLbEa7SJKlh8+f3HIIvTkfYvQ&#13;&#10;p89VZfMv33x2sPzVG8llMStYdDnx5GvDKTPGKYXnYkcRS51FjDfkMdFgBiyrnUYej9UoFcvD4So2&#13;&#10;e0tY7jCycEuaZ8p4PFrD7mgdnZVaSnMTMWUmYkxLplKTQYU2gxJtGoVZKUQFhnH5mjsXr7qppa29&#13;&#10;D/aOftyw9ebYGTuOnbbj7DV37F3DsXUIxco2gEs3fDh+0YOL1v58csFZtWgk5Giw9Qrior03l6x9&#13;&#10;OHXJnTNXvbh43ZfrLn5kFhYQnpqCrYcPV256K8Bi5xOMR3gYQQkRRKRFkqBNIDYnVsGWyIxI4jSJ&#13;&#10;2AYG4B4WhndkhAIsV508cfD3p9iQSaE+F31ONrHR0WSlJ1FWbKC8tJDSogLyddmERgcSlBiJd3gw&#13;&#10;Du6euPj54+zvg29MEPG6OKIzQ5WCJTE3Eq8Id1yDnQlNCsI7Kgi/uCDsA9xxC3LGM8iBmpIYpQax&#13;&#10;qEVEGWIBLaIGEUWK2IAkc+XwyHYBKtL6I2G0j8UiNFGpslXk/gqw9L8DLAJTBIoI9LBYi6SW2aJI&#13;&#10;USG7A0Xq8bIfy/FI6O7ukOnAViRQRfah9iNNQ2OV++oVs3VIAM6T4XJeTder17Xapmezs4DtHgN7&#13;&#10;YhOaquL+YCmbvYUHLUL/D2vv2d3mvZ/p5iOkTDKusmWr2OpdIkWKEnvvFWxgAQgSJEgQYO+99yb2&#13;&#10;3otIiSpUb1aXvO1t7/RJMieZF2edyeQbXGf9/iAo2d6Zdc5a8+JeAEE00bKI53ruMtmSx//9d1v8&#13;&#10;x7885L//3TuydGX4eqSpDhb5t8buYBEQu3NdHKOF/VhLbYAlX/WqDFBaN0pVs618XCIM4kYUt0uh&#13;&#10;Aiy9FJe3kFc+pgBLXtk42vRmBYi1Gc0KstjdLPLvWWR8pYIssSk1pMrKnfpd1KNKvjXJlQRLZ1ak&#13;&#10;FSdvPRd9dLj62nTBy6gcLO4hJk45hXLePZpLnlqcL2o5eSaG0+c0OLtqOHcpmJCwVAKDk9WCUEhk&#13;&#10;GlHb7pX0TC3pWUbycvIoMBdgNecruFKYk0NFQQHVhWbyTCaCg7X4RybhG67FyTOCo2cDOOboh3tI&#13;&#10;LCEJSaSYjdwbq2Wrv0IV3s61lDFQW81gQxMj7T3cvLJuAyzXN7lzdYNrSyusLyyzvrLG9PQCo+Oz&#13;&#10;bF67xoNHd3jw6C5vX23DlVeP+VH08pHSfwZYvnt4j6nxOQVYhgbnMUssOacXR9d0dn3rqWI+/+Uz&#13;&#10;Rz750olj5yI465KAd1g+NRVNVJY0kp1TTarWijY+h/DwVA6dCretk3zpysdfSumpK59+4cqeA164&#13;&#10;+1uI0zaSm92L1VBLkbGBIqP0qFQrd4q4VvLSqrHqKzGnlqr4j+pWyXjfvSL9KmZDFWmJhRi0RegT&#13;&#10;8jEkFVGYYSvDlV6W8txWdAl5tJVJB0ufAixjzUOMNI/QVNbDQMMQw41DO04VKbwdq+1iuK5bOVns&#13;&#10;RbfiZumrbCc7x8rCbCeNrVZKC3K53NnC6tQIpuwqvvzam48/d+Wrb1z56pA3Xx32Uy4W6VPbfzyQ&#13;&#10;b4768tk+dwVXPt7rxnHnWL45HqlibL4h6eQVtxOWUETv5AbBGhNebnE4O4RiyCxjYOEx/fOP6Bi5&#13;&#10;xtjKQ4aWnzKy+ozuqdt0j29Q07tKRc8qpZ3LVPVdo7T7mnK2ZFdPkV58mYzCQdWzIv0r0qUiAEXK&#13;&#10;baV/RZRTMUlu9Qy5ldOqJDe3eoIbz39m+d4bJq89ZuraE6Y3n6jr09efMr/1Qmn25jMW77xi157T&#13;&#10;CrAIVLEDll17zvLpV6f4fM8Zm3vl24t8sd8WEfrmkDsXXbQ4OkSrmeMDhz1ISCgkPVdmidPwCNTh&#13;&#10;E6zH11+Pl28qvkEGNe/t5a/H3TsZN68kvOV2fx1uvonsdfRVM8+LyzdYW7mJ1ERIAkHKaaVvRYZP&#13;&#10;LvfLhPIoo4OzDPSMM3J5kcG+OdpbxrCa62houMzw6DJXljdUVG5uap7psTGmRkeYk1qH2QUW55eQ&#13;&#10;KfOB/gkGB0bUIuz02CgDPX0kx+fgeVHLqUOBeF1MYGZmHRfXSJwvhu8AFokannEPVy6Wk+dkZcuN&#13;&#10;L/Y48O23l7DkVLG2fIOOxgUaGvq5PDhBYlolPsEmPALNeATm4CHz5n4GBVou+ulwC8zCPdBkU4AJ&#13;&#10;75BcQqKLCI0uUpdyPSKhiuiUBqKS64hMqiVCW01YfCmhcUWECIiOysM7NAffaAu+MR8oNAcPrzQ+&#13;&#10;/dqdT76UHjV/vj0WyN7Dvvz554786WcOSrIg9F92OfJnH5/ki28dichJIrPbxCk3OUnowNfHnfj4&#13;&#10;mxN8fuQkodkxWPpzqJwrIq0pjfNRvpwM8lSAJcQShq4xEr8sb7wzPEioCkZbE0JEoT+hud4ccj/H&#13;&#10;Ec/zfP7NcfYcP6dO5Hyy7xB/MnfjmYoHzW+9RrRw+w2Lt9+oy7mbb1m6/Vpp9d5bfvz7f6W+aRmf&#13;&#10;mBouhZZS3DxDTFoLZ7zD2HMojEvhBZR3zNHTP4PVUEZcqJ5Q5zBSL8WScklD5Plw3F1CGOru5eGN&#13;&#10;ZVrLcynKTqCtPJmOilT66o0MNJpor0ihQ7TdvdJeoVXX5bK9Ipna/ERq8hJpLJQ55mhGG1OZ785W&#13;&#10;jpXhxiTmOjMVaBHwotwsTXKGI5nFnmqe3LjCy0c2wPLqyZP3gKWvlSqzkYG6Mma66pjvzGekzshI&#13;&#10;nZTzZTPclMmIOFgmRniydYPHt26yuX4TIYriHrE5WASwLCNARSCLXfL14tyardDW3rvyxwDL4jrL&#13;&#10;8zbXit298msHy/LCVcbG5pibWWNifEHBlsnxBVaX19m8ehM7YLm6dk3NR7979o7lhRWe3X3Dk63X&#13;&#10;mCxV1NT2KcDy7OlrHt1/yvL8GitzK6zMLjI/MsHi2BQvHmzxv/71RzLT834BWBx8nBVgCTf4Krjy&#13;&#10;IWBxDjyHd5AbmckJPLtzhX/7xx/VmYp3zx/w7tkW3z+/zY+v7/C7t9f53RvRptL3bzZ59+oa391d&#13;&#10;5sWDFV4/XnuvR2s8vrPKo9urPNxaYX1xnqtLC0pXZsa4Mj3C2tQIk5cHGeu/zGjfZUor+kkXZ4Gc&#13;&#10;nZK+j+2uD5P0q1h71SqQfRko3Sywok05ThQMybJBDX1mO8acbhXLyZLejw/cEBnbURO5VKWv1j41&#13;&#10;1SvFo7KGI68hOexEfZOCMVLAKXGdJEMTifp6pVRjAxkyeZzbjDHX9qFLwEpaTtc2bBlQB4d2eCHv&#13;&#10;TaCDfC1wRACLgJ2iAhtgkdZyTdx7wKI3tpGa1oBO+liMNtAjEMQu9TwSDcqxARZjbj9ZVlnLGSQj&#13;&#10;t3+nbNZg6iAjpxX5s1oKBRpMkiPzetuOGmnyl+eU5xPAISDCDiU+BCPys1erPNsRLbmuIkIS4bB0&#13;&#10;kmXtQvpe5DFSZCvdOv+/AIvAFYEgH0oWpZR+CV4ypC8nR9StlGXu5kMZTG2kZbWSbmpXLqYsBWSk&#13;&#10;eFeAi62QN9PUaFu0ybGt4gg0+hCw2IGI6l/5wMFid7cUlI5QXDZCccUoxZVjlJSPUCz64L625xBH&#13;&#10;y4eS/waj6u+ZgIfE9Eaik6t+A1hcfMy4+/wKsJyJQwEWBU+MqoPFN8xKgr5GWTE/BCzS0SLxIBUR&#13;&#10;upS+DVgS+PbMNmD5xpVYAR0WG2DJLhtRZbbm7dUgc+kouWXDmEoGVOltSf0MebWjCrDIYpf0sEgX&#13;&#10;gj7H5mARyKJNbyA2tVYdqMSnNiC9BknG5h3AIn9e6WFJyZBpZ9uSkIAWWRQTJ0tGfo+KImUW9NmW&#13;&#10;CaRvQf7OG7sIDc/l1vW7bG5eZ/naIxUTkpLbnVjOkg2qzAuwWNxifuU2Cyu3GJuWWNAWtmllgR02&#13;&#10;EGKDIJvKlTK7clc9ZnjS5lxRcGXqOlc2tpiYlXjPFSZmriIxoLHZTUZnNhmZ2WRsVoDNtmavqvJc&#13;&#10;ccWIlPNk+aYqplULQAqe3GRczT1L5Oimct+olaFt8COTz/I46WZZviKOmXUFVGSGWlwvAl7EwSKA&#13;&#10;5adHd3YAy7O7Wwq0P79/j5cP7/P60QNeP374C735oIPFpAuiNCdSLQd1liYyWmtgqtnEUFUqgxXJ&#13;&#10;TDRmMiMxod5StoarudIpDgczyy0mFppzuNpbyLW+IkaqDRTroyhKjaAgNQpLqgaLLpbC9HhaSzJo&#13;&#10;KjSQmRRFQIA37t6euHt64HLhEs5OLpx3dOH4sQscOezEt/JB6dh5vjl2iQPHXXFw8cPxUhgXfKP5&#13;&#10;5vRFTnp4oDeb8Y7Q4OQTzKFT7nx72JVvDruy/6gLh8974BUeg190HBcDQvGJisInJhLPyHAC4yOJ&#13;&#10;MSSQWZJFWl4ScZnJRGekEGFIIkIfS7QuimidFr+YKOIMKXiHa7gUGIFXaCTJiQnok7SEhYWTkhhL&#13;&#10;VoaOLKOODEMSSQkJxERG4BkeiIuPFycdnNl3/DQuAd54Rwdx0tkZBw8HAmK90aSH4hbkwlm303iG&#13;&#10;u3MpxBcfTQDnfC7hHOCkAIQACYEYdqBhhyDiMBE3iEAWcZJ8CFfka/m+gBCJ89glX9+VctzBIvVY&#13;&#10;iQjZnSryeLsjRWCLSAppl5vSkQ4WAS0CTwTYSJmt/fXU++rPU88pXS7yXu2ARb4nTpWVlkzVy7La&#13;&#10;YlSdK/IenoxXcaPbykJDBjM1BuVkudqdtw1Y8n8BWIZqs/mH1yv8xz8/4H/+0w+U5Dfi4Z5GbEKt&#13;&#10;bWlwOwokoCSroE/1QElHk0WWgyqGlIOloGKQwvJBSmsFsExRUj2iJGDF7nIprhqiqGJgB7DkFA6p&#13;&#10;iKNEgsSBJydgBLDI73xx29mjQnGptQgItsMdWVCL09UQp68jOqWa0PhSgqKtBEbm4B+ejX9knjoo&#13;&#10;cffJwMc/A2+/dFzcEznsEMihs/4ccwzGwzsSN784fEJSCIvQER6dhmewDg+vACIiY8g25VJRWkeR&#13;&#10;tZTczFwMhnRyjRmU5+eTb8qiIj+LPJORrAwrhjQrBQVVxCSLmyaCYxe8OePuT6AmkQh9CoHREWxd&#13;&#10;ruB6bwkrXVVMd/ewPDzM8vCIgip3r13lzsY615dXWZ9fUtpYks+zy0hkfm3lClt3trh9Z4vnzx/x&#13;&#10;5ul9nj24zctXD/nh3VPlZrEDFule+enNExUP+sP3z3j+6L46a7+8sMbk+AqNLUtYC4bwC8lXZ66l&#13;&#10;e+WjXef4y0/PcexsJE5uqQTElFBWXENNUSsZaWXEaowKsMTGGDl0NIiPd7vx0QeARRwsew+54+Jr&#13;&#10;IiS6gvT0Dixp1RSk15BvELhSg4ARe5GtVW/rVcnTlyGrQJU5tVRbaik0lhEYkEF8Sin+wZl4+WXg&#13;&#10;6m3gkmcauek1VOQ0UZrVSH5GLUnROTQVNjPY2Mt46xDjbSP01g1ilJEDQx39dZcZq+9iqqFbgRYB&#13;&#10;LOJakS4WWRBSc83VMtfcQbbZyszkBF2tbYz3C1zpZ312hOTMVP7q83N88tUlvvzWk6+yFXICAAAg&#13;&#10;AElEQVQOefHVQe8dwLLveCD7j/ry+X4bYNlzLJDguHw0+mqySvq4PHmFptYxppbvcOvRO867ROHj&#13;&#10;Go+bi4brT96917OfuP78DzY9+4kbz39i/cEbVu+9Vifue+euI6q/fIP8pjmstVPkVYyoz+niNhW4&#13;&#10;IpBFIkI5FVMYi0dUBEhKcU0VE2RXTGKuGqe6b52NR98zv/WcuVvPWZDLm9+xcOuZcqsIWBHIsnL/&#13;&#10;LTPXv2PX3rPs2nOOL/Y6sPeAC3u/uaCAi8SDBLTY+lec+Xj3Wb6Q4tMj3ri4xHLubCgHDoujxY3I&#13;&#10;UBOxmkJOn5NYnhYvfx2uXkkKeLp7p+LurcPDV4ebRxIeXsl4+qYoB4url5b9jv4cPOFPS/soywub&#13;&#10;TE+uKAeLxIMErghkudw3Rl/3KKNDs/R2j9Hft8DI0CodHTPkWRvp6p6ip3ea5dlF2zzzrHS2jCAA&#13;&#10;ZXpiitnpWQVZ5P+1keFphi+PsjCzwMzkJIXWElKTcvH10nL+TBz79ngSHJTO0+9eKsji9AFkOeUa&#13;&#10;wlmXEE6eC+TwcS81YX3woBuW7ArWFm/S0TRDR/swLW09pFtaiEmqITqpjihtLcnpreq4RE6ApWR2&#13;&#10;EadvQ5Mqn1GbiddXkZBWpv49lJPJWkMzyYYW5fJLSm/EkN1ClowgmFvJkJNume3EGVuIVyfYWtR9&#13;&#10;k9NaEEdgiKaIiz56jp4NZdceF/Ye8mPPQT8Onghiz2Ef/uwXgEWMAQ78+adn+dOPT+Dg50t6Ryb+&#13;&#10;uii+Pnier0QnL7D3/HmiCxMw95qwXs4htSaesJxAnDWXOB1ykcAcfzLaNKTURxCW50dkoT+xZYEE&#13;&#10;5XgTYAzgbIgH+53O8uXZ03z89RF2HznNfgcH/mT2hvylfMH09VdMb75kSnTtJbM33jF3890OYFm5&#13;&#10;84bv//7/oqZpSdm5ZI4r0dSBb3QJp73DOHgyjothedQMrFJR30F8sonzF/w5e9qDxIvRCrD4nwnB&#13;&#10;47w3MwNNPLo1z0BDEY3F6fTVxDHdbmSxJ0dFe4abkhlqTKGnVqd6WBqKY6nMi6QqL5JOgS6lGpoL&#13;&#10;wqnL9acxL5juigQm28wKqgw2JDLSlIzAFdFsZyYznfl0VSSy3F/Jk5vLqthVIkISFVJFt0/uMd3b&#13;&#10;TLUljf66HEZbrUy35jLeaGKiOVtNQMuK0UB9BtM9zerD6Hf3ZKb5LhtrUih7lY01WfiRglqBLO9l&#13;&#10;61JZQmacxX1i18riuppl/nVEaHF+7X8TEdpQpbgCWKYmlxgfn2dwcIqpiUUW51e5ee2Wcq8IZFlf&#13;&#10;k/e0wUDnJMX5tTx7/JjvHj0jJ7+B0ooOmpoGEcDy+OF3rC2tsTa/xtz4HJfbRuhvGeHOxhX+n3/9&#13;&#10;iYKiGj7f48ynu0/zl7uO4OBzgXCdH5GZEYRlBRKV5UrEtoPFKfAs3kGuGJOTeHl/nX/7xx/4+e0z&#13;&#10;hnqGiY1IRxORTlx0JknaAiVtYgE25auv03RlGGQ++FdK1JWRoCtTv7Bi4sswGuuU9IY69Gk26dJq&#13;&#10;0elr0aXVoaBArpTeDinAIhEcKdQUSVREzmbJbeKWkDJXQ7YNWihI8EHUxe5YsLs25FLBA+lIke4W&#13;&#10;WcOxSH67X52xl0lY9ZqFl219ELmyUtOpXBoCXVKMLegyG9FnytyxfBCrJ15Xh9bQoJZ/5OBRuVek&#13;&#10;NyXHBhvskMIONOQ9ynVdZof6IFdcaAMsNSV1O4BF4It8X2JKau1mG8zIn0cea4cs0rUigEXdLotN&#13;&#10;FnH1DKufi0R6BHCIcyXNbJvQzi8dV4BFfgZyuyjHMqgeb1/rkdvsMGrH7bETh7LHomyX8vwKouQN&#13;&#10;IADGLvlvIxO8fwywyM/D/vy/vRzGaB75I7K5T+T+BomaZMpyUis5uW1YLK2/UVp6BSm6EqV0U4Na&#13;&#10;v5EFnCxrN6a8XiVZZhIIJAf44pgwFw2pUlqBIh+6V6R/5dcltzvwRdaGtmNE8kFezpLavycuF0vx&#13;&#10;KNK9kl8xtS25Pqn6VwQqCFyRD+cx6sN5CSFxJfhFluAVWoCrWDMDczhzQfvewSKAxTmFUyoKpFer&#13;&#10;QXL2ITi6EAdXHadcdDsrQr8ELAYFWA6dF8ASzL6jXioiFJvRSpplQDlYssvGyS2bwA5YcstGVVwo&#13;&#10;R9Y6Socoqp2itf861a0LFNVMkFM8SLrVNr8ucCUlU37h1hKbWklkYhlxqdXE62rVDKpaxtpeTPqj&#13;&#10;gMVsAyz2uJD8NzFY+0iTDiJLJ2nZrQSEZnF36y7Xr19l+dpj1bkicGV0/roquRWwIppbkQ4TW1xo&#13;&#10;fPYmk/O2+JAdsMiyj7hY5LES55levM3s0j1mF+8wKxPO4lwRTVxjbO4qC4sbTMn95fqKuEo2GJu2&#13;&#10;Sa4LEBHwIZfTi5tK4lCR20TStSJARNwqIrmfvL6AFQV55jeVk0agzPjsurqvRIEW124we8U22SyP&#13;&#10;E7AizycRInG2/Pzk7geA5bYNsDy4z8tHD3j16JdwRWDLG4kLba8IZesCqcnT0FaWSGdZIiM1Osbq&#13;&#10;0hmsSGKsPp3Ztlzm260stUs0KJ+lNgsrLSaWm22AZa3LqgDLbJOJjgIt7fmJVGbGYtEJYLGpKCOB&#13;&#10;tlIjJVmJGJNCldKTIkmMT0QTrSEmKobQkAg8PQJwOOfO8WMuHD7lyTGHAJx9IgnWxeIdp+GoSyDf&#13;&#10;nvMhRm/CPSSG817BfHvcVQGWr4+48e2JSxw7f5GDDm4cc/HGwUsOLrSk5GQRaUwiRJtAenEqxrIU&#13;&#10;YrNjCNUnEKrTEpWejDY7mURDHKk5BkK1cRgL84nPSCckQYt3RCwh0VGkJApIicQtIJiIyEiSU+KJ&#13;&#10;CgrF38MfV2d3nPy88QwPxi04gIt+PvhognAP9+fwWQdOuZzCN9pDAZaIlEDlVvEIdeOsjztu4f7K&#13;&#10;SSOFtddVzMbmGpFVH4EeAjAEsggYWe+USJblN4BF4Ifc995IiSqllWJakRTkCmxR8RyBM93mnYiQ&#13;&#10;HdKI48QOaATASPeKRH5URKjX+n6SWUWUCtR97w+XIvoQsNidNvJca20mBWjkuQTayOvfHypV0GW+&#13;&#10;Ll0BloUGI1e7rdwdLWGz7z1guVypQwDL379aVoDl3//pB8oKmxVg0STUKiArYEPAirnY1r0i1wW2&#13;&#10;SK9KYaUNsOSXD1JUNURZ/Rjl9eM7gEWiQQJYpNi2sGJwB7AUyEFf0TApWW2qL0onv7fkd1l+n3LG&#13;&#10;yO8xOcEiJ1zi9fUKGEsRuABmce9FJJYpB5/8G+4XmadAeUhcMS5+6UQmVRIQVcAFTz0Ol8IJjdHx&#13;&#10;/bsXnDoXoNZ+Djv4c8bBn5NnfHDzSSIgNJmQ8ETiYqNJTU4lKTEdXUoWxnQLpsx80tMyyTSlUJmf&#13;&#10;R5nVijFVS0WekbzMNIqtJeRayrAUVFBV20JBZQ0+4bGccfPH2Sccz/AYYs1JzLVID04Jm/1lXJsc&#13;&#10;5s7yIjfmRrm/Ps+DTRtguXXlioIrq3NLrCysMD+9xKz0EI4vMjm5wMzsElfWNlSEfXV5me9ePOD7&#13;&#10;H5/x+zdP+P3LJ/z08gV/ePscASt2vXjygLHhaXX2fmpildb2VfKKhgkML2KfRH2+cOajz8/xp5+c&#13;&#10;5eCRIJwvphAYU0pTbRutld1kplUQGaknXpNFcpwFJ8doPvnKBlgEstgjQvuOXOCsq45L/mY0ibVY&#13;&#10;DNUUGGyARSJAUmKbl1amokCqayWtQrlaBLxUmeuozaslKyUfR5cEorTFOHukquUoiXtd9M7CmtlA&#13;&#10;jbVdxY4KMqrRx1rQaywMN/cx3jLIeMeYirz7hFpxCzRjMdUxUtfLQFUXQ9VdKiIkgEXgSntZBx0V&#13;&#10;3TRVNVJfWYfVWsDA0CJZGWUY03Q015SyPnuZwe42/vzTk3z8lQtffOtliwgd8lUHowJXvjnmx7fH&#13;&#10;fPnmqA97j/px7kIMgaEZRCcWkGVtwVrYSnF+C6UlbdQ39HPmpB+hPnqCQ4zv4YqAlmc/7wCWjaff&#13;&#10;c/3Fj1x//gOb3/1I5+QmnZPX6JyyqXHoJlVdq5TUTSD9RvkVIxgLh5R7RZ83sO1gGSatYHBnjSi7&#13;&#10;cpzKnlWuPf4dq3dfMHn1EeMbDxlff8DM9SdMXdv+euMhE1cfKYdL5+QGu/adZ9deB77Yd56vD1xg&#13;&#10;z36Jl753sKi40JfHVNmt3L7/kCfOziGcOh3It4d9OHLUk+RYK0kaKyVlLfj4GfGS2Ip3Gm7uqbh7&#13;&#10;pOLpq8fTOxU3dy3nnWNw80hUgEUcZ9+eDuXoSV8amgZYmNtgZmqVkSEBJDbAIpBldHCKgb5xpPx2&#13;&#10;eHCWvt55Lg8s0dU1i9FQRmfXpAIsC5ML6kT44pT0t4wwOznFnESDxqeYGJ1UHSwyYDI0MMrSwhrN&#13;&#10;DTWERSWo8mt3Dy3nnWI4fjSc/fu8yMgo5+ef/5oLlyLURLM4WC64RW4DliCOn/bn6z1OHDzkRlZ6&#13;&#10;EdMjq8yMb6h4kDHPdlI4JqWZqKQGEtNa1ElWObbIMMuJzWF02f0kGNqJTKghMLIYv7B8ddxkzBsg&#13;&#10;NVvKwFsVlJFjFTlmScmwAZvw+CpCNBVKEfFVxMRXEycQJ76awMgiHF21ahVr7yEvPtt9ga8P+LLn&#13;&#10;kACWADXjbHev/NlnDvzll45Kf/G5A3/x2WlOe3iR1ppBWE4crtEh7PrmAp/sv8SnB134+qwLISYN&#13;&#10;5t5MQrL9CTH5EJbty/loJzzTPDE0RxNXEYJvpqeKBsWUBBCc40uENZBgcyzehhhOBnhwws+Dj786&#13;&#10;ygFnN/6ka3Kd6RvPbWDl+ksmNp/Tv3pfARaBLItbr1m8+YrFW69487f/wtTyU+48/Ym+6etojFW4&#13;&#10;ReZyzC2Iz/d64eiVSlXbJC3dg4TH6DhwSPJbHkR4xqCLMuDlHYOTcyCLk/08ub1Id3UeraUm5TyZ&#13;&#10;7TAy35XFRKteARIBLF1VyQhcqSuMoTo/SklKbQWwiNqKo+mrTqW/RqcAy2JPti0e1JHBaFOKcq9I&#13;&#10;N8tsdxG91amsDdfz9NYKL58+5dWTp7x6LBGhe7x9fJep7sb3gKXFwmy7TQvd+VwWuNJgoKtKz3RP&#13;&#10;i/ow+vRXgEWmkaXs9srKVZYXbCBFCmntgGVhdkn9cvg/AVike0UBljEbYJmeFMCytgNYJCIkDhYB&#13;&#10;LJsbm+TnVnHn1hbPnz4nK7eCotI2qmp6FGB5eO8Ri7OLXFm8wvz4HL2Nw3TUDPL09k3+57/9TEV1&#13;&#10;i7JffvrlST76/Fscfd0IzwgjwhhBuDGc0CxXpRCDG+cDz+Dk5YBem8Trh1cVYPmbH14yNTJJaECK&#13;&#10;Uniw5F8tv1Gsxsof619JTiohNqkEjVwml6I31GBIr1VK1dfa5oZlcvgDSamruBQEdgjYkLJWVTSb&#13;&#10;2bYz92wHLOI6ENCiSlgLpGjV5kSQrwUQiLJktngbEtgLT+0wQAGWvH71WqpTRIpbFWixLRDJCpHE&#13;&#10;R+RDl5r/tXaTZZUpZIkCdaj+FultkViEnLWXCISc+ZIPg/bXlEuBDfb3I6DADlj0ulJ+/O4mg509&#13;&#10;aOKKFXSR78k/dHI/FQXajj79GkjYO0fkdntESCBLdt7gzmurWWTp09iO+Mj7UPfP6VGXEhuywxW5&#13;&#10;tAMWud9/Bkh+DUnsP8sPL6WcV177w5+BXJefgf31xYEioCRVik8zZIGq/Y8qUV9Hgq5GKV4O3LeV&#13;&#10;mFxNYtJ7JaXUIErPqCIzq1JNZpvzWrEUdmLO78AipYj5fTuAJc3UqVwYAlgsxUM7cEQAy07B7R9Z&#13;&#10;EbJDlA/v82vAIn8vFWDZgStTWMsFrtgAi0CJWF2tkh2whMaX4BtehJu/WQGWC16ZnHCIVYDlwGmN&#13;&#10;KrlVgMXFBlPOuBq45Gezbh53SuFDnXQxcMZ1e0VI5psvpnLIMYHDDnHsOxqsMq+xxg4M24AlV0p4&#13;&#10;yyd/AVgkJpQlM8lFg1grxqhpW6Gxe4PqtmVKG2aVs8WQ10OqWIMzB0hM70KbVo0muYLopHJikivQ&#13;&#10;JFeToG+0RYj0DcrNkmpsRpfZijG/R7m9ZDnIDldUr4tE7Kz9ajo6w9qFPrsZ/1Ajt2/eZv3GQ5au&#13;&#10;PlSARCaVRXOrt1lYu6OKbyfmbjI+f4PRuRsqKqSgy+qWcpqMKffIplr4mVmRzpMtZpfuIiBmZOoa&#13;&#10;M3PXbZBl8hod7aNEajIIDskgJDEXQ1Edltp2mnun1RqfOFiu3bjH6tX7Sssb95DIkk13kIJdiSTN&#13;&#10;rW6xcOWOupTr0hsjLpb3TpdryNqRzC/bYY1cF5Ayu3HD1tWyuqX6WgTU2GHOP7x+8hvA8uLB/R3X&#13;&#10;yvffPcaud989VsXwAlhaq3MQwFJmjrI5WMq0Cq6M12cwUq1juiWbmbZcJuXkRJ1Nk3WZzNYbmWsw&#13;&#10;MtdoYrXTwrXeInU515KpVmBGazPorTIp9VVnIxqqN1OXl0pWcjhGbSgGbQSJCYlKcbHxBAaEEBoc&#13;&#10;TlhoBMGBYRw75sK5i2HE52aRXpFLotWIe2Qsx1wCOO7ohoOHhtMXwzni4M+hE94cOOPNSRdPDp/z&#13;&#10;4Kx7IC4B4Th4BeHoFURkSjL6/HQCtBEEhEahyUhFa0rBLzGWoOQEojOSSTanEG+IJzwpnpRsA7EZ&#13;&#10;KWjSk4nSa/GNjiU6MQptfCLxmgR0uhSMhiT8vfy56OjGmeNOHDvkgGtIAMGJ0XhFhhCWGEWQNozo&#13;&#10;zFgCtaE4eJ3H0ctRuVhCtH4KsHiFu+Hk74mvJgyJKUlx7Y6Gi7g7WqxgisAVe0RI4IqAFDscsbtK&#13;&#10;5GtxjygHy2ipDa6MlfFgrIy7QyVsXS7e6WWR4lxxpihJj8qvi3G3y2vl+7cG8rk3Wqwgi8SMBPJI&#13;&#10;x4u8zr3REjXhLL08AkqkBFmiRgJsbvUVcKU9W8EVcd1sdltUya04XeYEsNSms9SUydXefO4IYOmX&#13;&#10;DpYcltpNDFSkMlxn4m9fLvEf//IIASwVRS24u+vRJNaozwOmwn4FUooqh8grk5MgcqKlm+zCPvW1&#13;&#10;gBZrqbhXxihvmKBMAZZRiqtG1b/nAlisZYMUKPdK146DpbhqBnGxCGjJKxUoY3O+CKwxlwyqSWf5&#13;&#10;PCJ9beJgUb8vykYUnJd4p9bYhEAV1wAj3mFmJbkeqinAMyRHRYfOOgXifClEzRz7B8UTE6fH21eD&#13;&#10;q0ckXj4xXHKP4KJrCAEhKQSGJpCbU4w1t5QMQ64CLOlpZgVbiouKaa+qpDK/gGJzJrXF2eQa0ykp&#13;&#10;qUJnyMVaWIk5v5yMnCJCtAZ846VbIY7oNBOJZhOD1WY2esSBVsbmeA93Voa5Ot3Lk81Jnt6yAZbN&#13;&#10;1SuqV2JhakF9tlycXVaQZXpsgclRWVKRyLx0C64wPzvP1tZ13v0ggOUlf3j9lj+8fscf3rzZgSsC&#13;&#10;WV49fcTQ5Qn1eXp6cpXWjlXyi4cJiihi36H3gOWjL4+ze58HTi7J+ITmUVJQRXdTP/rkIgVYkhJy&#13;&#10;SdSYOXTAn11feygHiwCWT8TJ8rkrH33mykmnBC74ZhMVW4FZX0lhei2FGQJX6inKkHiQDbDIQpC9&#13;&#10;e6Usq24HsBgSrZw8F01QlIVT5+NwuCRdHJmqU+dDwFKcWYtOk0tyVI4CLDN9I4y2D2DNriAnqxxj&#13;&#10;Rin1JY0MNw3TVSG9K930VbWpeFBPRQttZd20lvVQXVpFTUU1JnOW6ujKzqrE3cOPiiIr15dG6G2t&#13;&#10;5S8+O8XHX13g8288FGD5SopuD3mw/6iPgisCWESnzobgekmj5O+djFZjITW1hNz0StKTCoiNMnLo&#13;&#10;gBeRARkMzF/l5rMfuf7ke649fsv15wJYfmbz2e+58uQt1579jon1l9T1XbV1tEhXS9si+c1TlPcs&#13;&#10;0Dh0i9L2eYrqJyhtmqWwfpasEokG2SaeZdZZTTuXjmKumaS4fZErj37H+sO3CrBMbz5mYuMRQyt3&#13;&#10;FGyZuf5UOVbEtTJ387lyzdT2Lv0CsOw7fJGv9zopR8tnX5/j06/P8Mmek3y254QqQf1izzm++uY8&#13;&#10;Zx2COH4ygP0Hvdi914noMCOp8Xkkx1upqesiJCQXLy8DrpdS8HBPxcNdy0WXGJydInFwjsHBNQ5H&#13;&#10;11jOXZT1xlDOnvGmtX2A0bE5pZHRWcZH5pgcWWB2bInxoVnVwTIyNMPY8DwDffP0983T0z1DWkoh&#13;&#10;VZVdtLUOK7eLLAjNT04zPT7G8vwSywuSmphjckxOts8zNjLD0tIG3e0jFObVEhCQhKuUYV+KVe/v&#13;&#10;3NkQvvzqEocO+lFT08M//OM/4uIRtSMH5WAJ4tjpAPbsvcDu3WdITTIzMSqOmDWaWrowmFtJtwwS&#13;&#10;b+hAk2pz64tzRdIAahwjp4eUjHZCYirxDy/Cwz+bS75GTLLymn+ZDGs/OpMsQQpcaSMmqQ6/8GK8&#13;&#10;QwvwCStUcCU4phxRSHQ5IVGlBEQU4SlxJP9sTp3XcNo5lj3SJ3RQAIsv+44F8PGeSzvxoL/8QgCL&#13;&#10;Ax/vdeavvnTgv37pwJ7DToTlxHM+0J/DF3z4ZLtz6OO9rnx51IMTPn6E5kSgr9WQ0aAhpTKCUIs/&#13;&#10;LlpvzkV54BR3kVMR51UPS3RxANGFQXgme+EY4YNHahh+xhB89CF8feQMh1w8+JM5IX83X+xo8sZz&#13;&#10;Zm+8VYBl5vpb5q+/VIBl+e4bXv71P3H3ye+YXXuAe0wuCUXt+CQUcdZLi6NfGqnGUmWhdg1M5qRn&#13;&#10;DOeDI3EJjcY/KA69Phcfv1ji4jNYmpvi9voE3TUWeuos9NZkMNueyXSbkZEmHYMNSfTVaakvjlXF&#13;&#10;ttLBIs4VpQotnWWxdFfEM9aSzXRHvtJcdwEr/bks95lZ6DYpUDPZlqaKb2e6ixhvt3Jtso3v7qzx&#13;&#10;9uVrXj9/weunT3n75B5vHt9loruZGmsa/fU5jCnAkqs+KE61mums1lFbKC6aWEa7Gnl85zZP7t7j&#13;&#10;+tU7ysEi7hUBGVLAtb5ylbXlDeVUWZy7oqJB7yHLsupiEcjyGweLFN1K2eyvI0Jzq8qdsjh/hcVt&#13;&#10;B4x0sExOLDI2Ns/Q4DRqvmvhCjevbSFwRXWwrF9X70egT2VpOzc37/Ds8VNMuVWY8xspq+zk+dMX&#13;&#10;PLp/j+W5RdYl5jS7wGj3CL0Nl3lx/7YCLK3t/TbAsvuUAixnvdyIyY5RCssI/QVgcQo8w3kvB0x6&#13;&#10;vSpI/Ke/+Yk/fP+GxZk1/AOyCQw2ExqRT3R8OTHx5Wh19SSnNZGc1rx92UB8cg0JKbWkpDWSktak&#13;&#10;lGxoQim9SbkP0uSDSrZMN9vVgVHIabZtMUeiKgJQ5IBdXAaqC8XUoQ7+1UF73oCKCe3AlELbopCl&#13;&#10;aJBcOVjehi4CFWzg5X0Jrh0OyHPnlgyrhSKBLGa5XjREdtEgmXn9mARS5A2SnS/rOcPqeqb18o5L&#13;&#10;Q96HOGlE4laR9aGUTDnTZctwC3SR6Wm7cvL6sRRexiy9JeYeNVWdKL0vifl8/2ST0d5uYjR5aPX1&#13;&#10;CjakmzrV/YxiuczqVDEh23KQrZdFLQmZOpE+F+lrETeLLkt+fhKd6VWPldcRGJRd0E1Ovrz2ZRWb&#13;&#10;kuhUuiq9FYjTg8Ss7I4W5RLadgHJz+9DQGIHLnZIYwc+dnfRDlSRKJc4g7ZXiezPIV8LYMnN7yYz&#13;&#10;pwlDVh0phnKS08pITislObVoRxnGMjIzy5XMlhpy82rJzaujorqH+qYRGprFjjnF9NiM0tzELLc2&#13;&#10;1ti6eoUfXtzmr9/e4/tnW/zu1UO+f/mIO7du0Nw6Q17xEFlSRCwFyLJUI8ClcIDcbcBid68IPBHn&#13;&#10;inKw/Cb2Y3OqfAhYiqveO13kceJgkdUgu4NF3CFZxaNkl4xhLh1TZz0FsEQlVxKdUoXAFZFPeJGC&#13;&#10;K/KB7syFJAVXjp+T/hVbB4uU3J64kKp0+qKeS74CWCy/gCsCWmRh6D1gsXWwHHKM5+AZDfuOhLD7&#13;&#10;G1+SC6Z3AItZyugkPrYdEcqVyFBBPwZrrwIs5tJh9f+IpXxUARaBLOJqMZVcJiGzEU1aHZqUOjQS&#13;&#10;EdLVEpNSqSBLqM5CvK7+fTeLmnNuQp/VrGbZDeJAUzClnzTVX9SxHRnqQ74ngCU1q4mgCCO3t+4r&#13;&#10;wCIwRRwoAldkhUeghZTcCkwZm73ByOx1BU2m5m8pyDKzJP0rm4zLspBEidbuqXjO2MwGM4t3GJne&#13;&#10;ZHR6k+m5G8wubCk3S01ZO75eKXh6JnPWLZ6z7gmcc0/g9IVoPAJ0BERkoc+qwVLSSW5xB1VNozT3&#13;&#10;zLF09QmrN56xsPFIvY68lsheZDsr731h2+GyvSRkd7soeCJFdLIaNLvO2rX7yP3lsfJnsxfcyuXf&#13;&#10;PHvAP757xg9P7/Hq4V110kCcKm+fPuLNEymdfPILff9MSm9v0ddcTJklkZLsKFpLE7hcncZcs5mF&#13;&#10;VgvTjdmqyFYWgxabs5mp0StNVqUyUqplqiqV+YZM1rvzd3SlKw/RaqeVxVYzS21m1rsLWG63MFie&#13;&#10;RE9xEvXWdDJiI0mNiSBVm0RqUjLp0m0SEIjnRQ/cXdyVjh5zxtkrEif3aE5dCCVMn0yMIVXFg5y9&#13;&#10;w/AI0eMVbsA1MEXBFt8Y6Vzx4sQFL5z9QonQpaHJMOLkF4qTnx86q4GknFT848K4GOZDtD6ayKQ4&#13;&#10;whI0eEYF4BTsgT4nGe/IcOIMyYSlxBGaHEuELp6IlHgSUzWkJOmIiYrHNzxMFdzGx0STEheLq4sX&#13;&#10;px1ccfTxwiM8GEcfT8K10WhMcUohKeH4xgVwKdQDb40fToEXOevjhKOvM56R3vjHBuEe6LoDV271&#13;&#10;WtnszlVw41qXeafbRACKwJU/Bljke2qeWSJBw8UKrEh5rOjWYAnX+wveg5TeDwCLXBfA0mdR4ESu&#13;&#10;CxCxTy5vXS5QIEWex+aosT3P7eEi9dwCga715nO1J19dynuzO2Lk74K4V0Rrrdk8Gq3kRk8hU9UG&#13;&#10;FpuzVP/KzeEyrg+VK610mZluMtJblsJYUzY/fbfIf/zrc/79n3+kqqQVN3edilCKY66waoyegQWK&#13;&#10;KuX3v6znNWGyCjjvVcqTqFDZMKW1k5TXTymV1ExQVDWOlNwKYFGFuGVd5JTX/7HwlG8AACAASURB&#13;&#10;VAKwFFYIVJmxqWqS4io5sXIZc/FlBVgE/ApgkVhkbsmQksHcSayuhujkSvwicnHySlXuvdjUavzC&#13;&#10;zUTHW3D2N3D8UjzHj7tx3sGXG2vrpGfmkmkyE6PRERaRRESUxBFiCA2OJjoinuCwZILCk0nVZZNn&#13;&#10;KVPuFXGwyPXqymYqy2ooteRRarVSkW/GlJ6GwWglTmskWZ9DrDaL0LgU/KO0+EVriUjLIKMsn/gc&#13;&#10;E61lFqZaypls72a6Z4i5gU6Whjt4sjnO01urbF29xtriOnPTKwhgUZpe3HGxyFSsdE9MT84zO73I&#13;&#10;xNg0UxOT3L1xk4e37nDn2g2e3rnPz6/e8tOb9y6W37/9XsUoZHFFXADdw9corhlGk1LGkdNhfL7b&#13;&#10;RS0IiYtFFkUcnbW4+WQqwFJZUq8iPtExRlK1+cTHZnPwgD9f7/XaASwffXGJjz6/yEe7LuBwUUdg&#13;&#10;Yi0ppm5MKWWUGG2LQao3JateuVhsnSvV5KeVK8gi88uyMCSgJVdXgSG+kKyUUtLiC9DHF6ETJRQj&#13;&#10;3SwlWbZOl8KMGhLDs0gIz2KoaYDZ/hFme4eYbe9Vmm7rYaypm/bSTtpK2lUMqK+yjZ7yFrrKmhRg&#13;&#10;aS7pprKgnKqSclKy4unumaYgr5Fzl3wosOawNNFLVkYWX359js/2OLLrGxd2H/Zi9xFvdh3y+AVc&#13;&#10;OXIigAvOUXi4xak4SUxwBtpoM4aUIiyGcqwZFUSFpXPwgC/B3jqGVx9w583fc/PFH7gqDpYXPyjd&#13;&#10;fPUjI1ev0jS6RE3vxk4BrirBbV0kv2Uac90YJZ1zVA8sU9a5SHnHIjXdq5Q2z1PWtkBVzzLWuimy&#13;&#10;KyfIqhhXJbllnctcEffK/Tcs337BzLWnTF99ytDSHYZX7zJ25QHTm0+RVMbC1kvkmLWqa5Fd+xzZ&#13;&#10;tfccX+x3ZN9hFw4eu8DHXzqo45qPdp9j157jfL73BLv2nVLOlj3fOnPitD/HTvqy/6AHX3ztqNa1&#13;&#10;EuPMpCbmkWmqpLKik6DATHy80zjnGK3A1DmHMBydojh7MZ59Ry+x95AbFxyjOHbYj5PHAunsHlKL&#13;&#10;WrKqJZrYnmOeHF5kqG+K9tZ+erqGGR+ZV1EhiQtd7p8kN6uSzuYBetuHmBydUm6VmckZ5mRFaHaB&#13;&#10;8ZFpFqYWmZbqiMkFlmZWaGvtJy3DytkzQRw74ctphyAOH3Xj2AkPtaJ04mwgx48H4OmeyNLiVf7u&#13;&#10;H/52B7A4XgjltEMwh0/6s2f/RT77/JiaNxf4Mz25RGh0noLDupxekiUKpGsgLrVOfUZLSGtSJ8TE&#13;&#10;rRcaW4G7fz7ufnm4+Zlx8tKTaurFICdJrX0Yc7vIMHeRktlBUkYbCfpmorV1xKU0kmRoJTC6TAGW&#13;&#10;iLgqROGxFQRGluARkIObbxYnzkXbnCzSJ3QkgL1HAvl8nxd/9aULf/nFeT7a7ciff36Gv/r6LPtP&#13;&#10;u/HJV458vv8UhxzdcIkMwzEklM8P2mJxuw56cNDFmz0XnDgd6kV8WQpFg1kU9qdgaIkjzBzEqSAn&#13;&#10;dp09govGkyBTADFFYSSUReGdEsjuM+c55uuMR6o3/sZgAjJD8UgJ4U+mN5/twBUBLfN3XzJ79x1T&#13;&#10;t9/QOXeH8fXHzN2QjNtzHrz5e9799f+goHaEYF05gaml7D7my9en/XHwTyAivQDvWCNnPGNw9k/A&#13;&#10;U5PCpfBYTrn7c8bTH1f3SI4c86Crd4if3z5icaiR3nqBLGZmG3K5XJ1BZVEstaUapfJCDTWlGprK&#13;&#10;4hiqTFYarEpisF6r4kDiepntyFSa68piedDMVJeBvrpY5voyme/LYn20gIm+Ai535HJvfYTnD1d5&#13;&#10;9/ot716/48XT5zx7co/vHt9lrL+fujw9/XXZjDabmWrOYLzeQG+ZjiJzAoU5CVhy4jCXGFhcnOPe&#13;&#10;1j1uiFNk4xZXN25y/ep1rq1dY31pHcmJ2gi9bQHowz4VWQGS760sXnkfEZJJ5bXrSvMLV5idW/3f&#13;&#10;anxsXlnMxGYmk80L8+usrdzg+lWBPjatr95gdemqWjm6f+cJ717/wMun35FlriTLWkNVTTcvvnvG&#13;&#10;4wd3uLK0zMbqBqszC4x3D6jSssc3rqmI0MDACHsOurPr63N8vOsQp7wvEGoMQ5OrISwrgLAsN2Ky&#13;&#10;/AlOc0UiQi4+58kzGnj19DteP3nCD69esjS3gX9QHgEh+YREFhOdUEVMYrWKr8jBvEiX2Ykx16YM&#13;&#10;mXkV18k2DRVIIrIDiZ3LnC7lnpCDe3FSmHJtazviDJGDdTkIVjEOVRprW7qRg3SJuMjB/44KLmMu&#13;&#10;HCCvWIpY+xVgEbBiBzB24CK3SXeLwBWZfpYuCXHJKLdMyZACLAJZZCZWnCDSZyK9JnI9XRXI2qCK&#13;&#10;HJiL7H8OiXvostqVUjNbVVdLXHItynmRVEFCUgWm7Eas1hYslhYyjPWoSFRaLabMXJ5szVNbkUdY&#13;&#10;ePJOtCVFV7Xj6pHHa+JLfqPEJJmS+6X759dfZ2TUYjVXY5Ryvg+Uld1OjrVLyWSxuWUEmHzosvlj&#13;&#10;gMR+m92JIo+x/xzkUn6W8vMVACVxJjtcsT9vbuFlbmys8WBr/VfaYGt9lVtXVtlaX+PNw1v87skW&#13;&#10;v3t6m7//3V3+2+/vKf30dosf3txS+v67G7x7eoMnW1e4vbG0o42leRamp+jrHlARvL7+KWrqB7EW&#13;&#10;XVbvx/5eJF4mcOU3gEUKbrehigIu/x8Ai3Kw/KoQV5wuVhW1GVUf0jMtHRgtEp1qx5xdQZwmk7jY&#13;&#10;TLRJeSRqRfl4+GdywdOAk5uOU2fDOXEqROnIqQgOn4rg6JlojjlqOXo+idMXdSpG5BtqUQW3sipk&#13;&#10;d7HIitDpi8btDha7gyUeKcvduw1YUopmSbNuR4RKxpS7RgCLQCD5fyOz4DI6iw2w5JYO287kFvQq&#13;&#10;54oAlqrWJfKrx0kytaBJsXWvSF+BJrmWeF01sSmVxCSVEZlSZnN4CVA0NKAzNqA3NWPMH0Bv6Vfz&#13;&#10;jgaBqRLJk3hQbpdytBjELZZnAyyRcTncvvOUlc37ys0xs2LrVZEVIfuakHKrrNxmfFbiNLZOlon5&#13;&#10;G4zP2mI50r8izhUBFgJapD9lemGLmaW7TC/dZmJOCmjvqshQbf0kZxyTOX42iZMX4zh1MVbpuGM4&#13;&#10;x8+F7ujEuTBOOIRx3jUOV59kIuOtJOrLKKzoob59goGJdUZmbV0v86t3WLxyl6Ur4rbZYml7cnla&#13;&#10;okQS/1m4yuTcFeVSkcnmzZtPuX7rGcsbD1i5el89ZvHKHWaXb/LD/Vs7gOXNo/u8kO4ViQI9ecTv&#13;&#10;nv0Srghs+d3zhzzaWqO7oYDi7FhKc6LoqkxmtD5DARZZCLJLgMtScw6zNTpmJD5UnkR/QSxDJYmM&#13;&#10;V+p34MqHoGWt08pSa47SYks2U/UGhiuSGKrU0VtpwZqagC4mEl1SMvpkKZBNw6TVEOEXQICHt9KB&#13;&#10;c64ccfLiqGMAh8/6c9JR5McZJz8CoyM5ffESgbHZhGmtBGhMpFfkqQUhKbaVKdo4k5GUPAsRegOn&#13;&#10;3QM47xeAe1gAF4O8cfL3wCMygPgMLWEJsQTEhRGYGEa6KQ7PqHDV0xKeEkt4apwCLPHpiSSnx2PK&#13;&#10;zCIxPhlf72BiYqJJjIskISkWz8BgHN19OXTeiSPOznx72hmviDDCdFE4+3py6tIF3MK9iM/WKIWl&#13;&#10;hhGoDcIl6AJRBl9C4ny5O1DwC8Byo9fCncsF3OjJtRXeqrUgca7kcVs0ICDDJnuXyn8GWLaGBLAU&#13;&#10;vQcs4lrptiiII44YcbSozhdZFhLAooBIpoolCTARp4oAFnGtyNfXB4tVb4rcJvGeGwMFNsDSk6cc&#13;&#10;N/KcG53ZKmpkByxXOy08HqviZm+RAiyr7TnqcTeGSj8ALDLT/B6w/P67BQVY/tc//0htWTtubjoi&#13;&#10;EstJzmrBmNeNtbSPlKxmMq0dZJhbMBd0/wawCFT5NWCRoltxrwhQzyrqwFRWj7VkAFmDk04s9W91&#13;&#10;8QDW4gFyC3rJymknM/u9MrJaERlNber2FH0VcYn5aBLySIjLRhubSWJMBklxJlVIqY01kZCUj1uw&#13;&#10;LA3pOHPak4sXAknNzMVSJNHqTMKD4wgOiCE4OJ6QYA2BAREKsGg0OrQpWYSE6dHpzGRmWJWbpaK0&#13;&#10;nrKCSkyGdCzGdIpyMii2WiguqqaotJm4FCuaVCN+kXG4+AYREB1LcGwCccYMssqLickw0lhWQk9N&#13;&#10;AaOtA4y1XWaqp4/pvg7mhoZYm55X88xXVzdYlKj81KIaT5CY0ML0IjPji9gAi5xln6and4SG1j5a&#13;&#10;WtrpbO9UamtpY6BnkGsrN3hw+x4/v7PFhH7+/kc6OwdZnBIn+AY9o5sU1w4Tpy/n6NkIPv9qG7B8&#13;&#10;5qBAy6mzMVxw1ZFvKSPXVExuWgXx2nySdSWEBaRx8ngw+/dL8asTH316lo8+OcVHX9gOuvfuD+Kk&#13;&#10;UwrR+mYFWCQiJJPMAlAEskhMSOJBysGyXWxbmC5OlyoFY6x6mW62Fd6WZ9ZTndO8I3HDSEGuXBak&#13;&#10;V5MUmU1SVDaDjYM7gGWmrZfptl7Gm7vprW6nOL2Kyux66q11dBa30FnaRGdpI62lXbSU9lBdXEVl&#13;&#10;SRmpOVpGJ9aorOzCzTOR446uZJssJKWa2S/TxHvPs+sbZ3Yf9mT3ES8+O+zOR4dcOXDcj2+P+nPk&#13;&#10;WACuF2Pw9kwiyFePJtSoOmL08VashhJy00rx80ri0IEAEnWlTF65z+3Xf8e97/8b91/9nvvPv+fa&#13;&#10;szc0jy5ibe4iv3mEYlkTalmiRBaGtlXUPqcgS07tGMUdc9QOrVI/eIP6gas0969S3bNEafscZaLO&#13;&#10;eXKqxyhpX2T1yTOW7r5i6c5rBVAErsxuPmN09T4ja/eUk0UiQ1ObT9Tx6sTGE774+ji7957gy29O&#13;&#10;Ke0+cJa9By6we5+jKrn97GtbAe6nXx/j4z0nVOmtAJazjr4cOi6Tzs7s3u3AqVO+aOKMpOgsJKda&#13;&#10;yMysJSAoEzfPZM44R7Fnnyv793ly+mQIBw77qAi1HDftP+DJvj3unD0ZgjGt4BeAZXpsmbGhOYb6&#13;&#10;pxjoHaez/TJtLX3qusAVUWf7IObMCrpbB+nrGFZwReJAakBlu3dFonPzk4uqz2VpZpmVuVVmxubp&#13;&#10;bxtSDqi64kYud46wOLNOX+cQHS19DA+M0yBdPm3DvHj0klfPvuP50/sKsji5hHDWMYRDJ/zYe9Cd&#13;&#10;Tz87grd3DAM9Y4yPzaneqIT0DuLS2khMt7lW5Fgt0dBMfFobobHlBMUU4xmYzyXvXFw8c3D2MuLo&#13;&#10;mUpqtgxOSISyXwEWnamLWL08TwfaDIlM1iARIf+IEjyCrMq1EhRZRlBkOeGxNtASFFWibt9/xPZz&#13;&#10;3nfMn29PhHLUIZpvT4Xx8R5ZwrrER19d4KPd5/nsG2dcwqPZd86Xzw5c4K8+O8FXRy/iEBSKY3Ao&#13;&#10;nx9wZ+9pLzySwpQL5YivK5H5iSTX6IkpjuFEsAt+WRFEWYM5EeiEjyGQmNxEIqyhRFhC8dAGsN/Z&#13;&#10;hYtxnvgZfXGJ9cLHEIRPWhh/MnH1PWCZvf+OqTuv6Vt9yODGE/Jbp6kbWKFj7BrtY9cYX3nM4uZr&#13;&#10;olOy+eZcCHtPB7H/bAj7HUM46hqFW7SRiyGpnLkUwckLoZz3i8MtMgmPqBgCkrRo882E6nUcO+3J&#13;&#10;/OIyT27M0lFlojwnntl6C5erMrBDlepSzc71pvL3gGW0VnpVBKwYWegyqUt7vGh12MLqiIXxDh0z&#13;&#10;PRlMdOhZGsxlYbRcAZb7G6O8eLjK21dvefroGbc2b7N1/RqP799muLeXSnMynZWZDDfkMFSpV2or&#13;&#10;SCLbEEGmLgyzKZbs4jQWFue4qwDL1jZguYVEhK6uXrUBFmV/tM8r/7K09v84YBmbZ2Hhfw9Ybmzc&#13;&#10;5cV3r3n+8BE6YymG7HIqazr57vFjHty9xcL0HBsrG6xJKdLAMEMtXciK0L//j58ZvDyqsplf7nPm&#13;&#10;ky+Pc9LbiZDMEMLSQwk1+hNp8CA82RPfeAdcgs8QEOpJcaaeN8+e8/s3r5XkF2JgWIFScEQREbHl&#13;&#10;aLQ1amknIU2KkTqUkyKvdIC80stYSmTNxraqk2F9D0nk+ocH4/ZoSqa5T8EVgSwKtuT1KxAiQEQi&#13;&#10;Qvb7yVqQHNDLQfsOXBHQUiBnpgYUZLEUvgcsKqYhUY0PpIpaiwbJKRpUxbZ2wGKSRaLCQdXLIhGf&#13;&#10;1Mwu9FnS0yHTso0kZzSQlC6OiwZS0xtJNYgaSE2rV0rR16H0AfBI0lWRkFSuAEtcYjl+wVZ8gix4&#13;&#10;B+ThHZCvFBqSwL3Naeoq84mK1pFmKLMpvYa09HolATPl5R2/UXVVF3W1PbS1DDAzMbmjqbFJJoYn&#13;&#10;lGYnJlmdneTK4rLS2sIyoqmJZUpkWcHaxQ5gEefQdpzKDiHsgER+3gKs5NJ+m9zn14BF3CziPhLA&#13;&#10;InBM7iP3l/uJ8kuGWZqb48rSHOsfaG1xjr6uITrbLv9GLY29NDX00FTfQ1l5B8Vl7UpF1jqKcmvI&#13;&#10;ySjHqCvZkW67f0V6WNJNje87WAQWWGXtyLaSpN5ngUTCpCjxfUTIHgGSy/8UsPwqRqQcLL8CMeJk&#13;&#10;EVAhqqgfp6l1lMaWEbq6J+hp66GmtI66ikas5gpyTGWUFTeQZ2kk19yAOacOa3Yeliwz2enZRGvM&#13;&#10;aOLyCQkzEZ1QSoy2gtjkKsLj5JdVHq5+JtXB8h6wpO84WMTJcvqSkePOqRyWkrSjYew9HIwCLHk2&#13;&#10;wJJm7SezSEptx8iS/hhVZDuI3tpPVskIOQIgRaVDqvi2qG6Khq4rVDQvkFXYT7KxRZU2C2CJS61X&#13;&#10;C0JJxiZik8q2i9SqiRF3mzi0jI3oTS2qZyU1txd5beVisfTY4MoOYOkiK7+bFGMjcUl53Ln7VMVt&#13;&#10;JD4jnSoSuRFYoaI3yxKjucPc8h3EsaLAyfKWKrGV8lh7PEjmkwWu2MtlbV0oN9VtAlmkj0UgS1vn&#13;&#10;LF99G8yne4LYezSAo+fCOHMhmhPnZaEjVOm4QzhOF+JxvpDwC11wScTBKYb9R704cMKXgyf9OHjS&#13;&#10;F4eLkWgSc9EZSsnJqaehcZjOTplqXODaqm2eeXbxOnatbdxnffMR69fus3rtISvXHjC3dlcBpr9+&#13;&#10;tMV///0r/ubVY3568YQfXzzl+2eP/yhcsQOWW2uT9DcXU1ukpyAzgtbSRIZqDTtgRQDLbHMOi22W&#13;&#10;HcBigytx9OZrGC7VMl1rYLkjl+V2cb2YlOS6aPEDwDJdn854jY6pxkwWe6roqTCTl6ZFp03CkJKC&#13;&#10;NSud8qwUdNERaMNDyUrU4B4ahW9UHKdd/Tl1XmYoAznnFMAFr1DOu7nj4OqKk18wPtEJJBithMZr&#13;&#10;CYnVEBQTg2dYBF6REYTrtSRZzfjHinPAl+OXfDhy3g0HTy+CEyMx5BUQoo0iJElDjCEWXWokIakJ&#13;&#10;pFr0pObqiTfKrHMcyZlaMnIT1HJQXs7/S9l7BUd2pmeautyN2L3a2ViSTVNVLM/yDgVX8N57bxOJ&#13;&#10;RHoHJLz33nvvgYIplGdZFm2TaqnJpjQtaTSSRtM7kjZmp0cRa26fje9PJFjdasXMXnxx0uEkkAdI&#13;&#10;5P+c15hxWvSklaQSFBxCSmoCCRlpBETFKcBy0c+PD07f4PhVH7wiQrkWGMjJqzcISgmlwJGFpiKf&#13;&#10;IkcBhppSEvIiyLXEk5qbwOspN2B5LgBDrDlj5byZqeKlVC9L0Ox4BS8nKng14XTPlJNXM+7x2ISe&#13;&#10;T1UpCCIKltfzdcpi9HKuhk+nqhRgeTQudi47j8YdSqXiCcxVzyf2oqlqpWKR21V1s7QXjVccARZp&#13;&#10;JhKr0hPZ34xUK1eoEfXL/SE7B4NWlREjX/9gyL2P+/1WDvos3Ou18ulYFY+HXWx0GNntt/FovIJH&#13;&#10;k9VHgGV/xMnaIWCZ77Ly41eHgOXvf6SjcdBtESppVWHaEnxvqRxR7wkWl+RpDWOvGlMjKhZRsLjq&#13;&#10;Z6lpWaS+bYn69iVqWxdVRkS1sgmJSlVqnUew1fVSXjNxZAutqJ1RoKahdYbh0VV6euaYnFhhdnpN&#13;&#10;nQybn11HZmFug0VpD1laYWtlgaXZGUYGRhkbHGN8aJzHO9u8PNhjc26Bqc5ORlo76a1vobTYikVf&#13;&#10;jq26lrbOfurqGrFbnGgKdJgMDuzWagxldoxlVopLLGh1NoxGJxqNjdJSOwa9E5e9mhqHg5bqKqqs&#13;&#10;ZdRUVFCYryUrW0N+kY24RD0FWiemqkqSC4qIzcyn1OXA1FBDZGYOVp0Om76McrOJMq2esbYRFkZn&#13;&#10;WJmcZ2d5gyd793j5+JFSsRxs77O5vKksQnfX76p8P4ErnlmYXWZweIregUn6+uUzSD8To5PMTa2w&#13;&#10;ubKP3daJxdiqQvxHh+/y4P7nDAxMqjP1bwOWvNIG1Rr0+4Dl8vVUlcNiMlRQWd6ARVtDUUktOn0T&#13;&#10;KUkmLl6K4tw5WTze5J13rrrnQy+lanj3vWD+l3/jz6nzyTh1zZQrINJKZVmTgiuSxSJApcnadVTL&#13;&#10;7Fa0tFJr6qBc14zrELCIskWATLO1W0EWsRp5AIs0CulyykmPLWW4aYTVsVkW+yeZ6xhjtn2UkYZ+&#13;&#10;equ7MebVUJZdiaWoinZ7J/3VnYiSpb9+mL76MVqqm2morKbAlEt0lBans4vTKsg2AN/gbGITilVY&#13;&#10;6YenbikbjLSnuEfqbaM5cS5GAf8r1xIJDy0iLKSE5DgDhRlWNNl23IClCntpFT6307nuk4LZ1sb2&#13;&#10;0y8VXHn5p3/Ng2++Z+vVd7SNblDduUZF6yoVHZu4evdUY1BF9466LNddvbu4enewt6/h6FijemCX&#13;&#10;5ol7DM8cMDazh7VqiBsBRdyO0KCr7qdpZI3OmXvsvvmW9ccSZvudGg9gWbz3RgGWqbvPVCaL5K+I&#13;&#10;TWh6+yXHfh+wSIvSWR8+OuXFe8ev8bMTYg26wYenb/LBqZvKLvSxWIR83YDl3OUAPj7py9kzASSn&#13;&#10;lGCy1OEob6GoqAZXeR8h4fnExmspK6tFX1qN1dhAU30vdlcTlbXt2J3NNNb10tc9wczkEmsL80eQ&#13;&#10;ZXV+h4VpN2CZm1pjdmpVQRYBLROjC0yMLdDXM4bD1Mho/zTjQ7OHrbQbKtB2bWWN7c1tlubX3XBl&#13;&#10;dYedtR2lZJHnWphaY3FqjaXpde7vfcr9/Wdsrd5jXdRjK+vMTcj9qzx/+Ipvv/xaiQ2CQjO55R3N&#13;&#10;bd8kPrkqNrIQ3v/oOsHBqQx2jdHfO4EUgEh+Sr6uR2WnqFp6XZcCK2LjUTXMCeVEJdYoBUtAhA2f&#13;&#10;MK2yOkanlWNyyfpuFINjWK2jdI5xiq2j5Br7ic2qIya9hti0aqKTXUcTm1pLclbjkZIlvaCWa74Z&#13;&#10;HD8XclQ7fv5GClf8MpEWLKkaV3PiDscvBHMpNJWzfvF8fCOCc/7x/Jv3LnHyarACLFdDYzlxNZDM&#13;&#10;8lwKmzRcSwgjrCSZSF0a58N9uBjjR7HVgrknj/SKVALzI4kuSSE4LwLf1BAVcBtaFEtufRpJjjhO&#13;&#10;+XtxJcaP2LI0/mjx4BvmHn7FwuOvmXv0NVWD65hapqkZ3iS/vJ+43DoiUlyEp1QQklJNUHItATHZ&#13;&#10;nLgawkX/eC4FZHPhTjoXAtK4HpHL7eh8/CKyCEvPJTA5l8DENAISkglMSCEiLY0sSxn/w/90nIIS&#13;&#10;Ow/2NpgbqKW/0cRKRzkTzUYaqrJorM6iuTaLphq3kqWrLpux2lw1U40FrA0alA1od9zBzphTzdaI&#13;&#10;ldleDaujRtbGTCwM6Bhry2e0rZC2umIqbVmsDXby4uEGO1tuf9r4kFRZrbO3ucVY/wA1xnx6asqY&#13;&#10;bDMz3ViqZqi6hGpHIRZdGkZ9OrYaHdvbm7z49CVPHj7joVKwCGB5pCCFZJlIE9B/U8EiliDP/P9V&#13;&#10;sMz/pGCRJqHtrftKwfLo/ks8c2/3sQrd3d99SFfLKOPDSyp7psRYS5m1lpqmTr5685LXz5+ws7ml&#13;&#10;wNDeygYr4zNMdg7w53/8Bf/1H3/9LwDLlWA/4kriSChOIFGTQLI2mLg8P0LTvfGP/wmw/PHnL/mH&#13;&#10;v/0eyWARuWh8shuwJGXUkJ7XSK7GXW2cWdxFjraHYr3YfoYwV4wruinqABlRNAhAkTBVm7TcSNuN&#13;&#10;gBT7iAqJUyDmMMBWbpPr9iq31Le8dlrlpwhYkRH1hEdB4Vkky1YeLwoWV41AgKkjBcvbYEVaYmQE&#13;&#10;sEigqWqNqZlTW9mnsvJY+tUZKoOp9ydlSGkLBVoXRbpKSo11WG3dSoVSWdlPrVgDmkbobB+nXySA&#13;&#10;w7NMjc3T0T5Od9cEnZ3jLM2ssDS7ysL0MtNj80yPi+9ynYf7WxzsbvJkf5W/+JNP+eM3+3z14h5/&#13;&#10;/MVTNb/8+gXf//w1f/LVK3758xf86rvn/PDdc77/9nB+/pzvf/6UH759xK++e8xffv/kcB7z8zf3&#13;&#10;uL+7xf3dTe7dXWdnfYXd9S1lpRkfWWRsaJ6e7lkcrjGs0vzjUbCIZUasWW9lxnhgigIs8hoeQha5&#13;&#10;Lq+9AJQji5AcR8eIgjQCWKQ1SbJkZB8eGGOWBidjIwZD3dEYJdTN2IDe3Ibe3IHB0oHR0olBjUCm&#13;&#10;dlQgsoQii/rhcAz6ZkxvjVnfjIyurJnSwzHaejE7pDJ6AIvYXd5qQ1INRaqZYoLy2ln1YdsDVJSC&#13;&#10;xaNkqZ/D0x7k2boUYBFvv9vfL3aht8GMXK5umqexY4nOvhVWV3d48+oFX3z2ku//+Es+f/aM7ZV1&#13;&#10;lqYXGOgZpa25l/bmPupr+tVUlHdiKLWgydeRmVZMeGQRoREa98RZCUuwE57oIDTOSmCUmVtBOq75&#13;&#10;/5TDcv2O7qhFyN0kZOKav5YrvsVKxXLmSioF5UtKPeJsWXfnnYjCq3YBS40obuYwVk6ilxYvASyS&#13;&#10;h1Q5pWCKrW5aQZb2wX06h/dV6K2zblZZe6SFQ+qYJWNG7+in2NSlwIo0bGQUNpOjaaPEPIDKXXEO&#13;&#10;o3OOKLiic46jcwwrCb7I8CWTRS/wzzVCQVk7Gl21G7AcPGN97zGbu0+RfTACJgAAIABJREFU+mLP&#13;&#10;bO5KnsorZaVZ3ZZK5Seqnnl155kKkV1YP1CZKAJXVlSDjyhgnqjAWVG2yO3uTJZXrG6/YHB4gWOn&#13;&#10;Y3j3eDQfX4zholcyt4Oy8Q7KVpDlklcyl24lc/liIpcuJLjnkwQuHc7Zs1FuCbNHyny4fe+EL2c/&#13;&#10;icDrRirBgflERhRTpnexOr3M5OK+Uq+IVWhV2gq2RGHzUP2Muw/fsLn/knmVOfOMn+8t8Lfff8lX&#13;&#10;Dzf5xZsnqir1V999wQ9fv+H7N5/x/ZvXvzP/9vNH/Ph8kQezLbQ7i2m2FTJcV8ZUYxnLrWWsdhjY&#13;&#10;6rOyO+xgSylQDCx1GJTqdLIu3x2A265nU+7rsTAvypZWLaudUutcxkqnQbUPrfbaWO2xsNSiY7ld&#13;&#10;pyp490YqWOsyM1hRiCE7iSZLAf1VpbQZcmnSZdFUlkujSYvO4UTncJCcX0RQtMCrBLz9E5SaxTc0&#13;&#10;Du+gYHwjQkkrzkfnMJCtLSJTU4DGqiVFk8nNwGj8wqKISU8jMr1YAZZrQdFc8Arl0u1QMoryMFTX&#13;&#10;kFqSQ7ImlyKXltIGHSmaVIqsGvJNRSTkpZGSl0yRIR+tIx2XvQyzoRhNcQ5habHcFFjj60dCSiLX&#13;&#10;/MJVyG1QQhzvn7zBsSveXA0KxDsqhICkYILS7uAVfZvLgTe45H+D8Iww8iyJ5FoSuO5160i94gEs&#13;&#10;zwRsTFbydLRcARa5/uJfASxiDxLIIk1BojLxjKprnqrk6WSFUqZI+5AHqjwYtR1BFrEjCTgRQCOP&#13;&#10;lcccDFgUJBHAIpBGWYRmqpTS5bGE8Up70EwtjyareDTm4P6gVY2E6KrnGLarqmYBLQe9FvZ7TEgF&#13;&#10;tOxvu9vMVreZg2GHgjKPJmv5dLmDRxMVKsNHLELzXRZ+/HLTrWD5+x/pah5SChap/XS/n0j+yYSy&#13;&#10;+ZikKvlwTK6fLEKuuhkqpOGt2d0e5GkRqm5y52op6C0nV6rH/iBgmVu4y3fffM6ffvuKv/jhC/7y&#13;&#10;xy+P5i9+9QXu+ZI//5NX/PDzJ/zxFw95+ekDlheWmJGTW2NT9HcMoCsup7S0kDJdEY1V5ViMddgs&#13;&#10;jTR1D9HWP0pzVx9WawUlRXrMxgpl/2lq6KK+ugmH1YXVVonDUk65pZyGqgYsdieVNgf15Q4aKyy4&#13;&#10;LOWUlZRR73Kh1ZQRl5SN751cwiI1aM1VFNqsxGTnk6otpdhmJTgxG6fJrABLSWEhcalZVNsqWJld&#13;&#10;ZGt5jRePHiq48um9A754+ojXD+9zd2WTzaVN1hdkAbjB2uJPgGVpboOx8RmGR6aYmppnfXmLyoYR&#13;&#10;uoaWWdl+xuOHb/j89be8efUtP3z/F/zd3/2G+uY+1halkdOtYKltnyNP1/gHAcv5q/EEhBmpqmyl&#13;&#10;tWUAg74em6mZvMJysrKcXLoczbnzoRw75vMTYBHY4nm//ZkfH58Ox6ltwFnajEPbpACLgBSBK5LD&#13;&#10;IuBEps7UTrUCJ6I06VZ5Lap1yNhGtUHAjChWWt0ZLgJnDK1UG9uoNDShL6ggMbpEAZa53glGm4YU&#13;&#10;YBms66XZ0YypWEJwXeQnWyjKsuLU1tJf06UATF/tEG0V/TS6GhVgySrN5Nq1ZMyWTt4/6c9Nv3RC&#13;&#10;Y7T4h+apn+vD027AcuzM7UPA4qOy1E5fiFYqlotXYvH3TyMiooCMFIuCK9q8cgyaauyllVhLKrh6&#13;&#10;NZ7z16IosXUqiPHNn/2az3/5I6uP31DXM6+aZep7N5XVp7pb8lZ2sXdsUP47gGWP8u672NrWsbWt&#13;&#10;YWtfp3pgm5apHUZmdmnvWyK1uJrE4koMdYM0j66z9fxb7r78hdtN8eTnCrCsP/6GTYm3uP8lyw++&#13;&#10;YOHgM+b3X7G4/5L1g9esbj/m+Mm3FSzB6uc+dsaL909c4WfHL6l5/+RVPjxzgw/OXFGQ5eRZP256&#13;&#10;RXHpegifXAnm3CfBnPjoDlmpJrJyrBSVlFNYWE1ebhUdXWPc3Xmg3AfPHj/j5dOXqsn1/r1HyOzd&#13;&#10;PWB99S6rS1usqMagJdYX5pgZH0MAy/zUOgJXFmc21WVRsoxJTMPhDA9MU+fqZKBznPnJZdZXdti7&#13;&#10;e0+NOCPELbGlwMouol6Zm1pWlc8Smrs4s8HitHtELSOWpMmxBabH51mcXVSAZX5ihf3N+3z27DNe&#13;&#10;f/aCoNAsvP1iue2bzIVrsZy6EMwHx2/ifyeZ1oZeyqztlJoHSC2oV8UccgI5t6SLHE2Xyk8JjbEQ&#13;&#10;HGUiMqFKAZaQ6HLuhBrwCS3GP0pHRLINnRRn2IYxOUdx1IgycEkV5+QZB4jOqiUs1UV0mtQ0N5GQ&#13;&#10;Va9yVyITy4lNrSEho4a4dAcxaRV8ciON6/7ZXPBK4+TlOBXQfM0vmdNXY5BMlXdPBvL+qQBuRSZw&#13;&#10;1jtawRUBLOcDEvnwYhDvHbvBictBfHjBn1M3g7geHklYXjLngwKJM2WS7MglUp9IvD2dNEMRtmED&#13;&#10;IUXJnA7y5/3rN7gY4s+xWzc5E+hNrC2Oos5MkssTiDPHcDnGmyRT9iFg2XtN5/w+5tYZEkoaicqv&#13;&#10;IdfRS1xxPbfDtVzyyeKSdya3QorxCtNy/lYaH18L5ZSk9gcmccEngRt34rkdW8StKAlCjCckLZ2o&#13;&#10;nBySiopJLSkiW19AYmEG8cV5/I//8wmOn/ZmZGSK717uKsgiVqHaGiO11Slq6ipTaHZlqAyWjups&#13;&#10;JNxWprc2m/HWHBWEuzlsY3usidXhOia6HHTUaOis1aity5xNXkYs6cnRhIZFc/N2EFXGKnq7R+kb&#13;&#10;WMfm6MNq66SztZeZkQl6WtowFaZTqc+iyZZHT7mG4Zoyhuqk0k6LpSwNc1k6ToeG1aUFnjx8orJO&#13;&#10;pLHn4f2nPJDWHlGBSFvQxk+qlbdBy9uXVQbLIWDZ3X6E1C9LNsvOlvzxiIXodyGNshXtPlR/yKtr&#13;&#10;+4yOr7C8ssv09Dprq1L7tcH+rkCbAx7sPuTxvgQuuq1G9+89pr97mh+/+xNKrTUYLM20d4zzzecv&#13;&#10;+PLNCx4f3GNvY49dqZaenme2b4Rfffu5AizyR3zpWgLHzvrz7rGr3AwOIyQjlIjsCCJzIokt8CMm&#13;&#10;14eARG98om8RnxyhFCzfffaUf/oPv+Bvf/0d6ytbRxahhNQqMguaySvpILekU9V4SZVXnq7XbQ/x&#13;&#10;VCofbkV9It5lUS9YnVNKqSJWILN94giwCISRhblH3SJ1ujaX+Kwls8OtfJCv98AVz6JfFviy4K+o&#13;&#10;lpyUSRzVU8hC722w4rnsqeH1bD23y1b2YXdNMju1yZODJ7x8/Cmf3t/l1eN93nx6wBcvHvHN66f8&#13;&#10;/LOn6rbXT++p2z9/dsD33zzl3/3wUs1fff+CP//FM/7064f8u18+5/NXj/nm80/5+s1Tnj/e5+n9&#13;&#10;HZ4c7HDv7ia7W+tMjM3S2dTOL9484tn+Ol2tPXS0DR9NW+sQlVUDOFx9WCv6sIi9yNbjroa292Cw&#13;&#10;dmCytWKytWGytmAw16M31aIzN6C1tVNsbqLI1EiprRO9UcBFDwZLLzpdCzpD56E9y229kmOijovj&#13;&#10;p8YegSLyGgtMUUBFlEKH4wEsbjjlPkYetYocH/k6aUySkF55jLzGshVQJu0L8jshI3YwOf5iuZLK&#13;&#10;X7FbScOPABrP74RHuSS/A/Icapzjqv3JVjWllEeyf6eqWnarbDzfs0MCi10TVIqfvtIdcCtNQtIi&#13;&#10;Zat1W3fE/iIfyo8UK4fNQHJdgIpqBHpLBSW/M676eaqbl5Vnv6pp0d0gVO9+rHyNABqBLgJZqhvn&#13;&#10;qWteoK55nvqWeZq7lqism0Bn7KSkrI2ishYy8qtJya4gObOK2GQHgZF6bvrlcdUrE7c9KJ1LNzO4&#13;&#10;4pWlQMqNwFJkfMIMBMda8A83cv2OFrEJySiLUJDbIvQ2YBGFy2WfQi7czCHXNqvAigAWU9U0RnkN&#13;&#10;65dUm5BYhUTRImoWa90cksFiqhLA4rZUWSQwuHaajqFt2gY2aehao7p5TmUiSOtPsamXXF07OaVt&#13;&#10;5Jv7SMypISG7WqlZJKtIIIoca2Wvsw1SKllGngpUUa05hzFWjiqLUK5WUujLFWDZvv+crYNP2bn/&#13;&#10;gp2DF0eAZUNZhV6pDDFRq8goaLIjuSzu6wJSJIdFrEFiFVraeuRu9JFMFAVexFb0XKliJifWjgDL&#13;&#10;R+cjOXk5Bq+ALAVYbt7JUIqWS7eSjsDK5QuJHM3FRK5eScLLP4XwmELMtmaKS6vILXSQV+Qkr6Cc&#13;&#10;sJBCLn0SR3RkATtLe/SOrTEpH6JUBss+a3cfsb7zU6itAJfFradMzW8qiLQ12MBsRxXjjXb6G8oZ&#13;&#10;aG9QM9PbwdpQP2tDfawOyvSqebYywpfbA2wMuKjVZdBXpWOswchsi5G1TgMrbWVs9JjYG3Gy2Wth&#13;&#10;uV2vwm9nmzXMtpQo0CJ1zhtyX4+FudZS5po1LDRpWWwuVYBFbl/sNLHQVqZuW24vY7PXrPZ5d8DG&#13;&#10;bIOW7vIi+io1TDbp6bHmMeAsZLiyBGdxHi5tAXk6E0n5RQTEpRAUmYp/aDq3AlM5fzMGn+AIgmOi&#13;&#10;VF6KpdpKkVlLSl4eSbm5RKdlEhqfxp2wGHxDE7gdHM+1wGgCouPxDYvhpjQMJSWTrtORVlpEWHYm&#13;&#10;scXZpBqySdBmkFiQTEJ+Ksn5aeTrstHZNJj1RQqwlJbkkZ2dRlJKgspGuHLLG29/P67dCsIrMIiw&#13;&#10;lFh8YiK5EhjKnYRwEoriiM4P52akF5cCrnE58Dqf+F0hKOUOuuoMIlNC+Pj0edwAxR1yK2qVZ6Io&#13;&#10;EcAyVs6TUSdPpTlo/FC9IiqWtxQsKgB3zB0uK3BFWoOkTUgCagVqSCitWH8EhCh1ybBN2XfExiPQ&#13;&#10;RaCI3CfKFtnKbQeDbsCi1C1iR5qtVvt6NOTg4aCdp5OVqr5ZclnEYqQUL9JQNOEGNJIdc6/fouxG&#13;&#10;omDZ7zXx6ZSL57NVquJ7p8/K/qBdtQ09X+ni9c4o90ach1ZuDfOdFn71xQb//Juf889//yM9rSOE&#13;&#10;hJSQklerLELyniENQhI+Kw1CHsBifguwiBJF3q8FqMh4AIsAF0+ullNZiQWwjKOAzKHypaJ2kprG&#13;&#10;KRpaJqmtG6Cmtp+a2gGqZWr6Ka8USD9Eee2Eeq+rbV3AXj2usqbiM13EZVTgG6HjvFcm1wIK8A1P&#13;&#10;VK1XkmEYF1uMj3cSDZ2DtA2MUd8xQH6xk/jkIjQlFkqKTTht1dS56qhyVNFa30ptRS3Vzmoq7ZXU&#13;&#10;lNeQU2TAadbjsLkozNeRnppHUX4J1c5yzHoT/r5xhEQW4BMoSrtEkopK0FgtBESkEhaVQ3JaCYVF&#13;&#10;RjLS88jILqTa5mKgsZ2F6Rke7u5yb32bPbEJ3dvn62ePeLi9owCL2IOkSUhma22H9WW3VWhueomJ&#13;&#10;8TlWl7fYv3uf7EIXD58855c//Io/+4u/4z//9p/5v//f/4ff/va/8sXnv6S5bVCdnRfAMrbwmObe&#13;&#10;FQr0zYeAJdCdwXJoEbp4M5ngaBsNrQP0DcxiMDVht7RQlOciJdHM6TOxvPuxH++c9OEdyW+RkNvj&#13;&#10;wYeZLN7KOnTiVCDO0gaV31Jv7lQWIQEsMpW6xqOAW7d9SCxEHTRbe5RCRYCMKF9kbCWNquq5ydJN&#13;&#10;vVnyYBoUXKkwNGAodhEbo2VyaI7x9hEG6/upMdVTkGmgylBLdkopiZFFpMRoyMswo813UGfroKd+&#13;&#10;jApzK5o8B6bSasotTehdxcTElGGzd/PBST+8AjKJSjTgFZDBh6fv8OGZ60rBcgRYzvlx+mIkF65E&#13;&#10;u+dyDD4+ySoMNSwsh+x0AyUFLozaGswlLsyaco6d8uPdD2/gau3j2Zd/wutf/MDg/C6O5hn0rmEM&#13;&#10;lSNUda1T3raGvXWNip4dnJ1bautRswh0EUWLvf0QsLSJkmWViu4VFYDbNbGtoIooV2QW7r1WlcsC&#13;&#10;WLaef4eAFVGxCFyRWZUslkdfsXT/DWu78j/48dEcP3mb46du8f5pgStuwHL87G0+OHn1J8By4rIC&#13;&#10;LAJZROVz7PRtvKVa+UoQFy6H8cmlMN5/z5f48BIuX43nf33nEkERRRQW1tA1MM766j470va3ssfm&#13;&#10;2j01q0t3FVARqPL2rC2tsza/xNzUPJPjc0yPLzM3ucbs5KoCLGIXmhpfUuoVgSwjQzM01/YqWDw3&#13;&#10;sczmqkAVWSdKjqe0yt5nR0DL+i7Lc+tMjM4rODM1scjCzLoCNwJvRCkjzzM+Os/4yCwz4zPMT88j&#13;&#10;gGVreZevP/uGx8+fKcBy2zeWm37RXJSQ209CeP/4TW55RVBZ0YK9agCrq58cjdQu95IoACTRRXis&#13;&#10;g/CECiLkcrxbvRIeX0VgpJ3ACAMBoVoCInREJllVkUeZdRCTnLCsnMNZu4i1ap5C8xDSTJmp6ya7&#13;&#10;rJecsn6kpUiCbqWBKCGzWqmtxdIeGm/BL6yExGwnlW2DRKbauXAjlku3YrnkFcfZazEcOxfMx5+E&#13;&#10;cuxsML4puZzxieHjmxEKtLz/SQDvnPRGGqR+dtqHgLR4MityOXMriLPewRQ367CPOSjp0aIf1KtM&#13;&#10;loCcSG6nhnA1LpzLMeHciAkhQZdJfpWGgtZsCtozSXTEk1mbREBeMLE6ASz3v0FyWObuv6Jh/C6p&#13;&#10;hja844wEpNi4k2LDO6oM/1gjXmElBCfb1Jy/mcK5G9GcvB7K+VuxHL8oZ3lSyCrQ4B2SQq65lZSS&#13;&#10;QrL1BrLKiskz5aNxaMgoyyGpJI/LgbGcvRSE3lTFn3z1midbE7SUF5Odk0htdbJ7XMmqNUjgSltV&#13;&#10;Fm2VmapRaLilkIm2XKba81noNTDUaaO1qZQ8fQyVllw1dn0WqQmRhIcGEhocxG3fUC5e8SPlehym&#13;&#10;PDuVNWMYLd0YzW2UlzfR2thFXWU9hempOEozqTVl02jOY6BKx0iDme5GGxWWXCz6DJx2DXPTE0qx&#13;&#10;chQoK4Bl7wH3hCyKeuW/A7C424TuKzWNKGpk7m5KyK07v0WsRB47kQfM7Nw9YG/vMevr+0yML7O0&#13;&#10;sM3k+JKq9lpe3Fahtvs7BxzsPFCA5eHeQ9Um9PThUwZ7Z/n65efobNW4KruZmNjkmy9e8cVnz3m4&#13;&#10;765pFgWLAJb5gTF+/adfKcBysPuIa7dSOH7uDu98dJUb4eEEZkYTnh1JfEEAiYWBxOXeISjFm9vh&#13;&#10;XiQmRVFn1vPzV0/5h7/9Bf/hr75ja32b6DingixiFfqDgKW0FwmntbwFWEQNobJYLP1qIS2wxWMH&#13;&#10;ksW83K/gxmE2imdBLQtpz0gD0E+Xf2qlkcW6LKLdC+tpbFVi8ZERNcuMWnSL5ccz8jjPvA1XPIBF&#13;&#10;AmgXZ7d5uP+I54+esLuxwcbSCkszC0xPzDM6NE1/t1ti19k2QlN9H7VV3TQ0DNHQPE5lZR8WUzMW&#13;&#10;WycVrjqKjZUYLG0YrZ1qSk0daCV7RaZM6qjbyC1oIjk2j6+e7bMwNqiamYq0nfz+lIqlwtSF3tqN&#13;&#10;RqxKZZ0U6zvRGlrRmZoxWLsUeBH4oi7b3RVshvIRyhwDyFYsUDIGWz9lpm7KLH1H+TceuOLZymsr&#13;&#10;I6DEAyoUUPlXAIvAEFGGCHx5+2tKTYMqh8VznGSfCpI4x9WxFzuSwBXP/Z58HNmXJ8dFfkdk/7Jv&#13;&#10;sXWpem2p2D48zp5jLVvP/M73XD6Bo3KC+qYZquolg8cNWcrr5rGKGkeCkUW9ImoVqWQ+tPkIJPn9&#13;&#10;3xPPdQVQGgSwSDDiOr8PWI6ULG/ZiGT/nhwTaeeRUGSpLJYw5PyyzqN6z+SsWmJTKgiONuMdZlTK&#13;&#10;lAteeZy74Q65vehdoAJu5T6fcBPhSQ6C46zKHnQjQKfAisCVGwF6bgYajrYCWa7dKeWKTxGf3Mjm&#13;&#10;7NVUcqwzlFVMqZpmUayIckVqmj1VzRLKK+G87mBet01I8mqkolR+hlL7IJbacTqG79I5uEVj+5Ja&#13;&#10;tJgcA+gdQxQJZCltp8A6QKamRdVQJ2RVUajvUlYgFRxpcqtZBLBIRapaNJWPqVpWCZGUDJZ8XRuJ&#13;&#10;GUZevPyauw9eqBG4srX3qQIssnUHyb5kaeuJsv94gIkoWZQd6FClIhXJMmu7z5XNSNQsomSRx4vt&#13;&#10;aGntPtt7z1hY3FWA5Z1jUbxzIpAPz4bgE5SpJNved7K55ZvJDZ8MbtzK4sbNLK7/3nh55xATr8Fs&#13;&#10;beD16y/4+ptv+ezNl2oeP3lFeXkPN27G0to4xJcPXrC7scbs4jazS3dV1fPK1kMWJc9r57G6vrh+&#13;&#10;D6l/npjfVoG+041WJpud9DhKsBWk4dRr1DRa9XQ7LYdjptvpnskmB+v9FXTZ82iz5DJab1CAZaHd&#13;&#10;ws6gnY1uE5s9bhjyNmCR2uaVHiuLnQYW2stY7TKy1i8ZZ1bmmksUYFlu07HWY1L1zgttOqbrC48A&#13;&#10;y3qPie1+q1LHzDfrGKzRqhmu1TLTKPszM16nIzs+ltSoSKwFmYzW6+h1FeMVEE5wdCo+Ien4hqbz&#13;&#10;yfVAbvqFEJEcT7a+iBxDHuGJafiGJhISl6YAS2p2AckZhXgHJ3ArKI6U3ByCouPV48JT04nJzCGl&#13;&#10;qJjY/FxV1ZxjLkZbXkqhtZCozChSCpMo0OVgrMjDqC/EYixGX1aA3apFp80jMCKYq7dv4Rfiz03v&#13;&#10;AM5d9MEr+A6R6TEEJEQQnhZKSkkcMflhhGUFEZkXoiY0K5D44gjSS2K5fPMax0+eUwoWsQPJfCYN&#13;&#10;PTO1hyOXD+1A038YsNwfcnIw6ODRqItns3W8mGvk2XSNAiIPhwWqSB3vT4BFwIoAD1GdeACLAioS&#13;&#10;SCsBt3J/n8mtLhlxuCHNpLQE2VX4rTQBiRJFFDIyAnEExEgls6qUHnGofBcFWIZsh+oWiwI+T8fL&#13;&#10;udtjUi1UEnS7P2Dl1WY/r7YG1O+eALnx+hLmO8388MW6Aiy//bvvGe4eIySomJTcGopNPZQ5hhCY&#13;&#10;Yq+eVIDFVDGKpXIMm8pdE7vPNC6B5bXucPK3AYsHrlSL0rB+BqfKW3EDFoEsbrvQDAJZJIfF5hrB&#13;&#10;bOvCWj6ItUJmCJNzCGkalPdAsVDKe2CBrouYNBcRKU41N4M13A4vJS6riviMQmLTcsnILiMvz056&#13;&#10;hon5uXWeP3xAQFQOt/0ziE0vptRcSWq2FkOZlQqbi8bqRjqaOhRcaapposFVQ42ziraGNuqqGjHq&#13;&#10;7ZSVWkmIzyEqIoO8HC15+VpuByYRm6alyFROjtZCUoGGq95R+PjG4R+QpCYwJI3EmALKCi3UOWoY&#13;&#10;7ehnZXCcyekJJnvG2V3d5MnevlKxPNo5PHG3uaugyobKT9lhc+WuWvDNTqwxPeluBpLPuGGxWu7d&#13;&#10;f8Ivf/iRX/7Zv+ev/8M/8F/++f/it7/9LVubz+nuHVcBuVvrB0wsPqJreIsiY9sfVLBc9kolPNaM&#13;&#10;wV5HS9soJaV16vNVY00vedlOPv5EbATeP43UPB8LOgq9fe8Df06eCaZc10SNUSw+PTRZupRiRbJY&#13;&#10;akWFom9WWSwCWGQEwlQb2rGWNKjsFlG+yMh1u7ZJqWAE2JiKKjAXVVCur8Oo+QmwtDe049CXo5cc&#13;&#10;rjSzymfJTCgjJiqf8DDJ2CkkIb6YvNxqSjStZGWYSUnSkJKgIzfDRoE9g9zCasz2bn523IurdxLJ&#13;&#10;KS7HXN7MJa9ot4rl1C23euVcAMcvRHHqShwXrsQowHL+UjS3vRO445+uWoSSEospypWQ2xpKi6oo&#13;&#10;zHYQEZxHUFwhS1uPufvwM2q65iiwdFFSPoqlYRFL4yK25mVsLSs4FGRxb6v671Heta2gSkWPWITE&#13;&#10;KrSHq0/ULG67kEVOsDTP4eyeo2FonqaRVRoHl9n/7HsOvviVUrBIeK1AFYEsi/tvlHpFFCxiC5q/&#13;&#10;95rVu0+O4IqAluMnvXn3ZDDHzgQrK5DHHvX+xwJYLrvnxFVlERK48t4Zf8QidNMrmjMXxSbmz+lz&#13;&#10;Abz3s1tcPh9LYFAO/9t7V/ANzFYqFpOpQ63DVP3y8q6yzm+s7iPrseWFTWXfWZxbVxXj8zOrrCxs&#13;&#10;sDi7xtz0irIMjU/MMzkxxcT4NFMTs0yNz6nb3XXNq4wOzdJY3U2lvRUBLHvbPzXUbm8cIEUqAlhE&#13;&#10;2SXwxKN8EcCyOOsGLAJXpieW3X9zk6tMjS0yPjTBxPAk8xOrrM5t8cWLL3n28iWBIZlIBssNr3Au&#13;&#10;+UZz5lIkH3zszaUrgUoB1tA2iaNKqpcblRVIwmZDYqyEhJuIELCSUk1YXKWyBrnVK0YCw3UERxkJ&#13;&#10;jjIQHG1QazrJV5Q4B4NzClPFLKYKya6cosQ2gihZ8g2DFJtGKTKOkFbQQmSSA4HQYUlONREp5USn&#13;&#10;OUjJc9E6ME1uUSkXr0VzwzuBK15xCrSI0kqBxdMBvHfCmw+vBHD8ZggXQhI4dyeB90778tH5ID46&#13;&#10;fZuI3CRsI3pSLFmc8Qoiw5lLabue4KJYwnUJpFVlE1Ycy+VIXxKsqSTai4jSxKFpKKGgppjSzkLS&#13;&#10;auKJ0IcRURbCnbwATp0P548W7n3D8oNvWH3wnKndVzQMbxCVVY53TCm+sWWqHehOghHvSC134o2E&#13;&#10;pNq5KWfPfJM4dt6H096h3IhK4GZkEqevh3PFP47w9BxyjHqyzCmkadPIKstC59JRbC+hyFrG5TuR&#13;&#10;ZBr0GBpqSNcZWZocJCoiiqSUSKorkyjWRJOdHUmDM4NW1d6TSWN5Oh3VOcz1GJjvKWGsNYeRtkLa&#13;&#10;m3XU1RYTnu1PalKMmviYCHx9fLnt5c2tWz5cvn6Hcxe8iTgVQvztVHXmVyCL0zWoztqLT85uqaIw&#13;&#10;IxW7NpMaowCWfPpcpQw3mOlrcdDVYKGpSk+FQ0tfd4uqQBb1isyDgyfsb+0rFcjexq4CI55gWw8w&#13;&#10;8UASz9Zd5eyBKj+BFc/9f3C7JaT0AQuzGyoASVQr4tOT7cbqHgeSAbP3kIO9xzzYf8LB3n0Vcvvo&#13;&#10;/hNWZrd4cu8JpaV1OKt6WFo+4OsvX/HZi6cq5HZPAM/SKstj0ywNT/BXP37Lf/mHX/P88Uu8/TI5&#13;&#10;eTGEdz66xtWwMAKy4gjOjiW5MIzkomASCwIJPgIs0dSb9Xz5/CG0Wp26AAAgAElEQVT/+Hc/8r//&#13;&#10;+1+xs7lLRnYFRSWNpGa7SMmpI0/ToSa9oJmMgmaKy8S3KMFHY2hEuWAbIV/+0PRS+zWoRjI5RJIm&#13;&#10;zTcy0oQjbTl6y/CRhUTZgRzSfjOhRvJQPBYUtZA/rFv2qCQEmtjfAimyyJbFuNnlXpQL8JHLMnJZ&#13;&#10;7pPH/L6SxVI+QYmhHY2+nRJDB2ViQzm0puiMXXimzNyDzuQeuVxm7kVv7Vc2Fqmp1unbMDub1Jhs&#13;&#10;nRhtXRitXehMnZR6Rt9BaZl7ctK1h4BliMLCSgzmHjVGcw+esZb3Ya/sx1HVj9kpz9ejpszSRZm5&#13;&#10;Q4EXo72fo3EOqewag7TllLul1D8BlgH0lj6MjlFVO62qp0VRdDjWcrcqSL2ulTNHgEWFBh/arOQ+&#13;&#10;D8QQpYq8rgIqZOS4CEgR9YrYgzzwRL5Gbhf1iefYioVMLFtyn3q+qhkFVjyAxbOV/Trr3IBCPY8c&#13;&#10;bwEjh5YlATOqYrtiXG1lv/K18r2VV01S3zhFW/sMLW3LVIndR6xkNTPoxd6kGpVGcFRNqw/mb6tW&#13;&#10;3E1Avwta5DZ5jFiDqpukoWJZNVSoD/CHCpY/BFgqG3/KYxHQImdjxftaYu6n0NCtmjJECi+AJS7V&#13;&#10;dQRYBKRINfP5mzkKsly4nY80CXmLbPMQsARJ7Z2qbhaw8rsjkEVGARb/UqVcURkslxIx1CxS5nID&#13;&#10;FlkwiGrF03SkFCw180rRIrdJNou9bh5p83ADlmn1M5Q4+qlsXVJ5LB0Dd6lvXUTaOiRvqcQiFqFe&#13;&#10;CgzdFOi7kWT69PwGEtMryNFKa0KfqjnXWvpVXbPWNqhCKOXvXd4r5CyJWISyNU1k5Fp5+epr9h69&#13;&#10;ZvPepwquvH2ma2XnOY3tC4zN7StQItBEapIX1g7cCpa1A6VuEbgiyhVRsKzuPFeBt7IVdcv86j3m&#13;&#10;l/ZY23zExt0nnD4fyzvHInnnmC8fnQ5Q7TZJ6UYqKnpxufpwVfZhd3aocZR34HR1UlHZhauqW21N&#13;&#10;kpXV0s/G5i53d+6pefjoKY8eP1c5AhcuBKvv7fODB2wvTLOwtHH44fIRd7fvIpBFoIrn55Tq59m1&#13;&#10;+yxvPWWhXsuAPYs+Szqt+kSaDYk06xPod+YwWlnISEUBg84cem3pdJqS6bHnMFBZQr+rmOlGvapg&#13;&#10;Xu6wsNFjY3fQwf3xSg5GXewNOtntd7CpoIqRxU6jsv64IYuRqTatgisrvVYWWnUsNmsRpcpKeylL&#13;&#10;zYUsNuWz0FTgvk2sQx1lrLbr1Sy16hir0SjII6Bnql6UL2bmWoxUaXIxZqTQYixgrCaP2SYNk/Ul&#13;&#10;9DqLGK3TccMvEv/wGGJSM0jMyiYiL56YQrEERXMrMJYbAcl4hSeQnJtHQlo+dyJS8A6OJSo5lXxd&#13;&#10;MWn5xYTHJxGXnkNcdj5J+YVkaEvI1mnRVejR2DVkaDOIyYohozQJa00GZdZCig1Z6GwFGBxFFOoy&#13;&#10;CI0NJCD8DpEJoYREhXLxqj83/P0JSw0nLj+e2KwIkvNjSSqJJFEboSapNJLYwlDCs4IJiL1DYEzA&#13;&#10;UebKq6lKPp+pVoDl8Vgl9wYr2Oy28mjU6oYsh4BlsbGEe/0mXs44eTpuU6/ZoKuY5S4HD+c61Dya&#13;&#10;aeTBiJ3tLiMHQ5J34uSe2HgO1St7PUZlAxIrkMAUuS5bgSL7Azb2+u3q2B8M21VuiwAagTGe0FoJ&#13;&#10;shX1iihbRCkjViCBNgJaPLPfa+ag38JOl579HgNif3oybGe7TcNGawm73QYeDDtVTbPkuojCaald&#13;&#10;z2SdlvkOMz98vs5//c03/NNffcPq5Awhd3JJyamm2CiKyz71fiA5KgJVJINFxlY1gbwvK0De4FYd&#13;&#10;Svvb7wCWwwBypWRpcr8Xax0DRwoWld9SN6MCb6ualt0ApWZStQjZqsaQsbjG1PufO7hcbJPTZBY2&#13;&#10;E59ZTVRqhZqIZAcp+fWqSU2j3tt7VGBkUIyVuMxqnr78CrHyFaTl4heeRVRiHmGxOUTEZ1OgcVKi&#13;&#10;NWITa5C1ApfNhctWQX1FJY3VtbQ2tdLW0oXZ5ESrMREXk0NcTB6a4nICorIJSyggKCqLHION8NQC&#13;&#10;3j0vmSQ3uHY1DG/fOPzuJBIUnIJV56TWUUt9RQMLUyvc39xnc26NuvphxrsnWFnYYmfz/uHn4T22&#13;&#10;V3ZYmNpgeXaT1UW3emVp1n1WfWF2nY3Vu/T2TuHll8Pi6j4//Plf8v2f/w0//Nu/4Tf/6f/gP//n&#13;&#10;/5N7+2+Ynd9hbmGXRXmP3dhnaGwDo31Ehbe/+4GPW8EiQbUfeRMYplNWdGtlE9XVorqtRa+to6ai&#13;&#10;k0p7MxduRHLiQhDHzgdw4XoU5y9EcOpcGB+cDFVNQu9/GMKpU1EUpNuUCkWyVSRHRfJXJOhWQm7l&#13;&#10;co3BHYDrKG1SShUBKmZNPVZNHZbiKhzaeuzaerW1ltRh1VRj1VRRUVaP61DBEhFRzFD3pDpeFp0N&#13;&#10;q6ZGwZXSHCfpcaWkJGnxvp3Iba8EtfXyzcEnsIiAgHQCA5KIDMsjNkJDYl4GsQll5Jc2qOac1Lxi&#13;&#10;hoZ7yNIa+fDMHQVYPjh1i4/OBfDR+VBOXIzh9NUEzl9L4BOxTF2M5uateKWUCriTQURktlKxlBVX&#13;&#10;oSusokpbQWxYIaXWJnYevsbZOEyOoZ1sfRsaxwjGunnMDQvoq2cx1MxibV7G3raqmoDEEuRRrAhg&#13;&#10;EWWL3CZbUbM4OtYVXBHAYm+Zw9kyR9voXVW1vPv6T9n89FtlDxK4IqUrAljmd1+zsP+ZgisSbju/&#13;&#10;/5o1act7S8EitdQfnQtVbTPHTt9S+SsfnvTivRPX+dnHN47mg5M3lXrl/TN+XLgaho9PItdvRnH8&#13;&#10;jD/HT3jz0Ue3OflREGkpZi5eCSMgNF8pwouLG5maXVXNVhtr91hb3lUjgGR+dg2x6qxIJfMhVBGw&#13;&#10;Mju9ogCLBNMuL6wzPb3I2ETf0UxOTLA8t60ULRIb0FzTTaWjhanhOWUJ2t7YZ3NdXA4HbG3sK2gz&#13;&#10;Mz7H+PAUU2MSMzDL/PQiS3MrSrUiqhjJdBEFi1iSlma2mJhYY2x8lenReZXR8uLRK168+JzgsGyl&#13;&#10;YpEcFskgO3clmp+dCuLM+WAcpT1U1g1RWNpIWKxYgQSaGAmXvJXkKqJSa4hOqSUivgqBK/5hVnyD&#13;&#10;jfiHlinIEhBeSkSSDY2hz/353jakGkiN0q5aOacqnM2V02gdExTohyg2jSh7eEyKlet3cglKsBGX&#13;&#10;20BKcRux2fXEZNWSXNCA3tlOYloBt/zC8PZL5sbtBC7fjOXizRg+PO3N+yd9eff4bd45Ju9nXpzx&#13;&#10;i+LE9XAFV9877cdHZ0O4cCsYbWsplqEygjMTlZLl+IWrXAj0IcGeRlGHhjhzMt7poWi6taSVZxFc&#13;&#10;HEVEWTD+eX5EGYOJMgQSqr1DuO4OGdVhnLwQxR8t3f+G5fvfsPBY6pm/Ub66sdWn1HasYa+bIV3T&#13;&#10;iF+sDp9oLd5RJVwLzlVz8nII5/2T8Y7LwSsmFf+UdG5FJHA9MAbfqGT8Y1OJyc0hMD2IfHMBZeV6&#13;&#10;tDYtWbp8ItNzOXbJn9j8ElJK9cTkFPHBiZtExMWTlhWGd6AftwMCCYuOJTUni6z8DPJzE9AUJeEw&#13;&#10;Z9HXUkpvs1ZNhTWPhLgYAoJD8PcLw9cnhHOf3OL0Bfec/MSLD8/488EpP06eDeaqdyb5xj7kw3iu&#13;&#10;cZAC6zj2pmXydC1kpaZgMxThMhdTay6m0VZCT42Bnlojk512JvtaaKwqY7y3mf3tXR4/+FTN/f0n&#13;&#10;CFUXyHF38wFb6/tsrLqDhKSi+Q/CEpXT8lPbkKhVNtd+V7WyLZXNv5fnsrv9kNWlHWamVpRyZXJ8&#13;&#10;UcEWeW75Ph7c+1TN/f1HR8Dl4cFT7q7sK8BiMrZgcLQxPLbG6y9f8fKz5+zdfcze9kN2l9dZGZ9m&#13;&#10;vn+EH3/xOf/4m1/z7OlzvIMyOXU5lHePXeOsjz+BWXFE5MWRXBCtAEtSYdC/ACxfPHvIf/qbf8u/&#13;&#10;+/FPubd7QGX1EH2D62iNbchZ6Iz8JnKL20nLa1A01GgZobxqmkLTINllfeTo+93bsj4KdT0USZVz&#13;&#10;Wa8CK27gMkCJvkeNVi/QYASDzd1mI6oFz+LaYx+S7b8OWH5SrMii2xNW+7aaRs6MeyCL3C+QxaNI&#13;&#10;kK2AAHd1sVs9U2bpd6s8ROnx3xiD060Q0WjqMat6YrEzSdPQKMbyw3mrstmkrC7SvjSCvqyelw93&#13;&#10;VBBtoaZZVVLL6yPWGvWaWEcoswotHsNg98woOqvMCGW2IfccVkarTBuHNPtMqko1nX0KveOnmmoB&#13;&#10;HJI3Y7CPq8doLZKhIrXKUxgcU0gVtQeeeLYCP95+reS6WLiUjetQbSIqEIEgAjUke0UAi8CWt0GY&#13;&#10;gi9i/TnM2pGtHOs/NJ7jr0CJa0qBGAEpqlq5fFyFIHuuy8/8to1IgpHl2Mv32dw8QXvbGJ0dY7R1&#13;&#10;LCnAItXV0iahk5YqsafYBtX+5Gf0AJQjSHJoHXr7unx4r2paoKZ5VSlYaltEyeKWoKvHiQpG5bfM&#13;&#10;u9UtTYtUNi3gapzFJWdQGxYptQ6RK5BSKza7VtWUoaqac2uJTXMREGXGN9yIV0iZsgSdu+EGLAJa&#13;&#10;xOIjFc0+4UZC4h0Extq4EVD6e3BFf2gTMnEzyKQAi+SyiHrl9OVkPj4fq3yzbsCyhqN+XgEWUavI&#13;&#10;uBpXlJJFwIqxek6BF1ude2EiZ24tVVOYKieQRYqufEi1CXWOHNDSt015w7wCLAqgCEQx96FzDCnb&#13;&#10;T4m5l4xcsQs5KTL1oDH1qlYhsRVJe5D8nYrSTdQtOsugCrTUWnrQ6KoUYNl/LEGvT9nYfcLGjvts&#13;&#10;1/LdZwhg6R3ZYmnr0yOQsrh+n7nVfebV3Du0DLmzVzy5K6JcEcuQ2IjkcUvrD1hY2mdt+wnnLv5L&#13;&#10;wKIz1vHo/mse3f+MRw9e80gBkyc8evyUx09+miefPuPZi1cc3H/M0vKmmtW1uzx5+pz19T0VRnj+&#13;&#10;XBDzawdMLozitDXS0zXGfGUOS7X5bLSUsNtpUItgWeAeDFlUde+9XjM77XqWagsZtKUxZEtj0J5K&#13;&#10;rzVJzWhFFmOuHDVDznQGHKkMONIYrMhlwFXCbJOBlQ4L611WtZgWoLLZY1EhtfdGKtjutbOpwm5F&#13;&#10;teIGLJ6t2IJGGwuZadIw06xhrqXEnb/SITkuWhYb89TM1eWy1Fp6eJ8brogFSbJepuu19Dry6bLl&#13;&#10;Mdes5+6gnZ2hchbbK5iot7Lc6WSxRavUNJIFM1GvoU6XTo8jn3M3/MkqLiY1L5OEzCSiUxKJTs4h&#13;&#10;IjmNoOhEQuOSCYpJIr+sFK/gBAJjUolISCE6LZ34vHzuRCXiHRxNdHIi4cmZpBYVkanVUmQxoHHI&#13;&#10;yaMi4nPjKTQVoK1KIac0hSxNIil50WqSc6MITwrkVtBNYlLDCYoK4E5kEDfueBOTHUNCURIZmkSy&#13;&#10;tElkm+PIMseQUhaptsm6SGKKwojIDyWlLFlZgJ6Nl/PZdCWfzVQqa9DeQDl3ex20WQqw5cdRXpRA&#13;&#10;oz6N+foSihPCKUwIw5QTQ60uhVptOnnRIdRoM1norjwELE0KqKy1lrHWpmevz6Jmv8+sfo+OAMsh&#13;&#10;ABEQs9tvZ2/AqWar28pGpyhM7Nwfth5Zh+4PicrFwePxcgVXVLvQbLV6jAI1vcYjwHJ3wPUWYNHz&#13;&#10;fLJSWaHutmvZ7tApW5HkuUjV85NJN2BZaC1jql7LXIeZX362egRY1qdnCfHPIVkAi7K0/vcBFg9s&#13;&#10;EcDytjVI3pvlutwuQLnUMUhVwyyVDW7Vi9yvFIwNbnWKqCQVuBfVY+WEqnWuaV6jpmWNyoZlnLXz&#13;&#10;6v+MvJcXlvWokO+MgkaScqrJLGwkU9NBemEbkalV3ImyEp9Vy4NPP+f7bz/HotVzzTeJiMRCCjRG&#13;&#10;zOZySkus5BcZVbBtdq4Wo8FObWUtzXUNtNQ30tbSSX1tO3qdnazMEqIjswkPTVdqGIEr0fH5hMdk&#13;&#10;ExxVindwOh+d9eWdD87z7kfXuHwlghs3Y0hKKFJwxQ1YmhjsnWRhelU1oQz2LzA5ucrY2AYrq/fZ&#13;&#10;Wtlhd31XgZa1BTdYkSYhsQmJikXAytzsOjOzGwwMznHjdjbbB2/467//J/793/8Tv/7r3/AXf/m3&#13;&#10;/Me//w2fPvma/sFFJqe3GBlbRbJuhkY31Ockacd759Aa5MlQuRNSov4/aqydNDYO4Sprxa5rosnV&#13;&#10;zUDzEE5THZXWRnQl5eh11RQVOIkRG5ZvKh+fDlb7O37MDVhEgSJNQpKv8ruApfUIsMj9YgUSwCL2&#13;&#10;IFNRNYYCB/aSGpxyUvNwrJpKLMWuI4uQJtdBaGghzXU9KozeUmqjoqyB/FSTgjSpsaWEhuaovJiT&#13;&#10;pwORuXo9nlu3kvG5HYe/TzxB/umEBeYRkZBDWFg+hWVNfHI7Co3ZTmdXI+l5Vk6cE3WON++eCOSD&#13;&#10;s8F8eC5YKVjOXEvkzJV4zh+qWK5ci8XHOxF/v3TCwrJJTy1Fk+ekKMtORnwReRl6DBXDuFqXKC0f&#13;&#10;ocQ5SpFtiExtO3lyIsTcj1bs+pUTWBrmcbavYapfwNqy4s5bUXagDeztG0fXJYfF2rr8LwBL9/Q9&#13;&#10;BVikblk12T7+uVu98ugbZQtaefgl0zvPFWARBYtksKzde3UEWFbvf6XyOK7cSeaWbwRnL/hy8qwo&#13;&#10;VPx4/+MbCFQR4CQjsEUULPI7/7NPQvD1S+X8J0GEhmVw4qQ/J4778PGxO5SV1FFd24vJ3kOpsY2C&#13;&#10;wjp6h+fVum9pfssdaD2zftjy6laqCGCRCmVRsCwczuLsKutLm2wsbSn1ydLc2luAZRypbhYYMjW2&#13;&#10;wGDnGDZTPT1tw6yv3GVvR8CKWIXusby4xcLsmspUEdvP7OQsKwsrrC6usrK4yuykZLG4YebK3F0F&#13;&#10;VwS4jI+vMjaxzszEorIJPdp7ymcvv1aARSDLTe9YrvpINk+0Co09eyGU3EIXtvJu4lMdRCU6lYJF&#13;&#10;MlciD+FKREIFUYnV7mDbcBt+IWYCIuyESE1ztLQJGYhJKz9cq8kaYpgSOUEuinTXFObKKVWNLjah&#13;&#10;6LQKYpOtBMfoCIs3qvfElKI2ssp6yDX0E5NVR0R6FYkFDZQ39BOVquOSVxjXfUJUA9LVm3F8cjWS&#13;&#10;j88HcfxsEB+dCeRnJ3wUYHn3Y18+vh6uclh+ds6fd4+LTdCHLLsFfZeRrIpcrgSFI4Dl1LUbFDQU&#13;&#10;UDdv4WZKMN6ZYZT0lKIfMpBsTyXZFUmYLpDgkjvcKfAlyRmiJq1SAEs0f7T95HO2n3zB7rOvWXv8&#13;&#10;lQoLmt5+QbG1l4TcKhLyqvCJKcU/Xo9fXBnXgrK5EpCpVCh+MSkExicTmZZBcEo2eUYdyYWFRGRk&#13;&#10;E5aRjm98JKFZ6STlpZNemEORsZiUogyKTEYu3grhzLVQTlwI5nZkKu+f8OLd49d5/2Nf3jl5FQke&#13;&#10;OnHqGte9gwgKjyQqKoykpChSU2LJSk88muCgMK5c9ePSZR9On77BqVPX+ej4FY6fu6nm2Fkv1f3+&#13;&#10;wZk7nLsax+1IIwFZ7YTkdOCX1kaxc4bqrrsYy/sI9A+nKDeLCrOG2sNpsGlpsmsZ6jAyN9xKS62R&#13;&#10;8d4m7m/fPQIs+zvivztgefGukoatLG6xKuFeK+tsrm0fWX08th/PVlQuclkAjMAVt4dvj421PTYk&#13;&#10;P0X8qms76jHyOHn83c37iARNAMuRgmV2g5VF+cN7dAhYnirY4la0PODBvafsru3x/MEzyp2dmIzN&#13;&#10;tHbP8PVrCbl95gYsWw/YW1lXCpbp7gF+9d0b/vE//prnnz7HNyz7ELBc4ayXH+G54hGPI7kwmqTC&#13;&#10;YCIzffFP8OdWmDexiRE0mMx89fwR/+lv/py//OEXvHn5OYPDW4xP7mNy9BKd5iRR8hQKW44Ai84k&#13;&#10;Ev9h8gxusCKQRYGWsl4KS7t/Gl2PAi6F0rde1OSe4iYKS9op1LajNfSiMbepMVYMHIEWteB+S73y&#13;&#10;9sJdYMmRFahaFC0/XRfFikfd4AEufwiwyGLcDR/eAizWfsrUSIDvAFI/LcFOJqfAoGEFSBQUcoxi&#13;&#10;r+pRYEIAg2fEAuOpdPbYnGQr4EQAhIzR0MirRzvsrC6RV9SkXieNoR+x13imRNqMLGPorLL4fHsE&#13;&#10;sLirrj05JvJ8FlGVVMygs01Q5pimxDh89L15fkYPYDE4JOvGXWltF3DylmrlbcAir4+MB7Q4RAXk&#13;&#10;seXUzCj7izQyyf5LDKKmcTf2vH2c5HWR6/I9evJ2/rWtJ59DZXRY3VktYiGTzBb5eoFtHkuZgkrW&#13;&#10;EfW6ymsrgEWOu8C2zs4JleTe3TlGW/sSNY0LVNbNUl7nriGWBiEZ+Z05giuHNqGjD9weyHJoI3Jn&#13;&#10;qywewpV13gYsnuwVeYwKwJV8lrempmWV6uZVjOXj5Gu7VONOZnEzCq7k1aptTLqLO1Em/KQaL8yg&#13;&#10;MlXEIuSxCV3yKVTQxStEj3eYhTuxLq6/ZQ9yK1bMb7UIWdyAJaCMc7eyOHUlgRPnw1VDkME1jb1p&#13;&#10;ifKGJQVYBKgIYKloXFGQRTJZBLCYauYxVE6roFvJY7HXujNZ9BUj6F0jaJ0DuJoXVBZLbfuyks8L&#13;&#10;MBEViwAWyVSRx8qHu8LSNlIzXORI45apl1JzNzprP8aK0d8BLAJZDJWjFOi7MJiqjwDL5r2nquJY&#13;&#10;ao4VINl6ytreS3f+ypFSRbJWHvx/pL11c6Ntfu+Zt7Cb2pN+msHN7m4ztZmZmWRbtiXZlmTLzMxu&#13;&#10;MzOz283cDz8zk+FJJhPccJ2TbFVOqs6+gM/W75LV3c9MJtmt/eNXtyRLssCW7vtzfQFpEBLFiliF&#13;&#10;rKqV1x8uF3uQqFwUgNk8VreXUNytw5c8fPENd+6JLDvko4IlKA2DsYV3b77j/VuZb3n37nPef34y&#13;&#10;79/z/p11Xr58zfbuQ9Y29lhe2WZ1bZvV9W0GHkxRU9eDh3syN28GWAFQjhlLZCHrTXksVmey0pDD&#13;&#10;VruWo95SnjwoR7ItHg6XsderY79Lz16njt3OYpab89TM1mczVpXGdF0Os/WaTwBLGuMnwGW6Pl9Z&#13;&#10;cbb7yxVEEZWKHFgfiN2ny6Dgx2p3qbrOTLOepc6PcEVsQsvdBhY7ihhrymGyPpPpJgEkVsAiypSl&#13;&#10;lgIWGzOZrU1juipNKVuUeqXXwPaAka2+MjUb3SUKskzUFyi4IpkvxxM1PJ/v5Pl8F8/mOng4Wq3q&#13;&#10;ngX89JizGbDksN5XwnyLnrDoJPyjoknNSya7KI1ETTbpebmk5OQQFJ2Ak1c4t52DCEvOVE0quWV6&#13;&#10;9EYdRWVGMvLLSMjIRqPLwVSnx9JUSkhSEhnFRZTVV5BrzCWjKJPMgmQFVOIzw0jICke2tgmI9sHZ&#13;&#10;15ngpEAiU0IJSwjBI8gH/+hAEvNjCEkIIC4rgmxTDNnmaLLM0WSXR5NriSHLHEVCcQRx2jjeiTLl&#13;&#10;xAb0aNRIX0U2Q9VayrKS8Pfw5vple65eusXt6w6E+Ydw44YT5y/e5vyl29y46UyAizvXzl7D/vIt&#13;&#10;8hLjWB2s42CikY3eMhbb9EzXaNnrK7NClkGjUppIZopYhMTWs9NVxHa3joMhK2CRv4f1TgOr7Tr2&#13;&#10;+k0cD5us1x02qYDax6JSmbbmqdgAi1iL5L4E3Bw9KGWxX4dkA4mCRZQtx4OlvJqqVnPYq1OqlsfD&#13;&#10;os6p5vV8vaps3uo3stShY66liMnmIl5sDvIvf/0l//3Pv2V3cckKWDLrPgKW6vGTJiBZhPmoYJFM&#13;&#10;rE8VLLbTshXYrcC3DbCIjaF5EUPVuMplsdmHrNZPAeDzChBnF3YrhYrYgGQfQr7fappXFVwRa6iM&#13;&#10;ABcBLeb6ORX8mKXtID6zTu0jpea1K4ViUm4bYYk1JGva2Hv4RhUHtNbU8f7FYwKjstEZKlTGil5v&#13;&#10;Iikhg8SMQszmFop0JvQlFVgsNTQ3ttDZ3k9dTZsCLFkZYj3JIjgoBbH9JCUXE5+oVZOVX09Uth4H&#13;&#10;j0jsbnhw0c4KWBwcw0mOK6BCX0VpfjkVpXVYzC2UlTTS3TnB1sYBezsPkQPN1bXHjI4usbu+ryDL&#13;&#10;/uahahCS/BXJF5TrzcmB6PIuW9vH7O0/wcs3j0cvf8D/+U//yj/9y7/x67/8e376sz/lV7/4U472&#13;&#10;XqIvaVe2fnNFPz0D6/QMbGCunuKuW9pHwHJStXzXNZHcwh7ic+oYapuh1tBFQ1kP/Q0jTHRPMtkz&#13;&#10;yUjHGMMdY7TU9FCqbyQttZTUBB3xUVpc3eJxc8+hIMOCWduiVCwtpj6aSrtVjoooVxpLu5RVyGYR&#13;&#10;qjV0KsAikKVc24Q+R9QotVTpmr8HWErzKtXllfpGygpryU4zUWFsUYClTGek2tJAsdaMWddBeHAh&#13;&#10;N+wjOHtFLEyeSMi5i1M4rg4hON8Nws0xFP/7Kfh6phKVlE1YdD45RfW4BiSQpimhtb0BUUfGJOrV&#13;&#10;bc/YhSjAcuFmEJdvh3HdMU4Bluv3opVN6LZDJB4ecfjcTyE0WOq/9aSnW0iKN5EWn0+JtgKzqFBb&#13;&#10;1ihvXVff7bqaOfKMojTtIim3nkJzP/rKIZXJYm5bVcqWsqYlq32oY10pW0xtq2prkSah7i0sHctU&#13;&#10;NIxS0TiGuWkcs9RPj25x+O4n7L35sRWwvPih2q4/+Ua1Bq09/VqpVkS5svr4KwS4rH0CWNYef41b&#13;&#10;UDau95O46xqu2mQu3wlRzTO3HKIJidQQEZOLh088F254c/GWLxdv+/OZgMUbnly95stt+0Cu24fi&#13;&#10;4Z6Am0ssuemV6Ayt6Mp60JV1k5tfi6VqiM2NY5YXd1ha2P4EsmwyP7OmLD8CVAS0bK3s/M6IukWU&#13;&#10;LjLz08tMT0+wurCLAJHJsUW6mocwlzbR3znGxuoejx4+YWfzkI21/Q8gZ2VhVWWqLM4uKtgiIbYy&#13;&#10;M1PLKt9lc+mQzeUjZCuAZXJylQnJbZtaUIBlf+Mh337xQ/xD0vELTsPZPYZL1wO56hCC3VUfHBzC&#13;&#10;KavopmtgTQXNSlNQUlYbUSkNKndF4EpYdBVhcfUfqplFxb+3hhwAACAASURBVBIcXaMmMLJK1TWH&#13;&#10;x9eqfXtZ7NVXTFIoxzAntc2m6gm1wC4ARVfaT4m+Ux0nyWKmoWoKXdUMRZYpiiqnydANIMAlKb9V&#13;&#10;AZYUTQVOPok4ekXg5BmEk0e0AiyXBCSq7J1ALlzz/2gJtPPCPTEfx4h0zt3wV4BF/r+itUX4JiVw&#13;&#10;7pYPV53d8E+LQt+vI7MlVwGWQG00+mE9hX1airt0aAeSyWqLJ6EyikCtH2kNoSTVBJNSHc7VOxH8&#13;&#10;QevwKCWN9SzuP2Fs4xlZ+jY8Q/JxCcrhflQhAfEl+CcbiStqUxOeVkJQrIbb3oF4RsQQkppEgjaH&#13;&#10;xEINqbpijE3lhKYlklddRGGDgZSSHPyiw0nMTiMkNobE7BRy9QWExCZyxSEMB89oHLxiueYYyKkL&#13;&#10;bnwmqd4XRdZjTX92cPPDyd0PV3dvQkKDVM3h1Rvu2ObcJRdOnXXi7AUnrl5zUZDF7prQyJO5ZgUs&#13;&#10;52/44Xg/ndD0FrxSuvBM6VKApbB6kf6Z57T3zxMUEEFUeAxVZQJYimg0FVFvyaGmPJuB9mImB6pP&#13;&#10;AEs7z/f2PgAWgR4rSwdKUbK6tH+SibJ7Uqm1o8CIzTL0n21FhSKQRc3GvkpWl/T17TWh/XL5IZvr&#13;&#10;B6ws7bAwt8Hi/KbaSv2ffKk9PHjO00evEfXKRwXLEx4/fI7YhCSBuq6+C1NFO+29c7x9+YLjvSNe&#13;&#10;PX7Ni+Pn7C6usjw6xUB9G6+O9vnHv/kV33zxBf6ROVy9F8RnFx247upFpCbKCliKAkksCCQs1Qvv&#13;&#10;WD/cQrwIjQmiqayM79694J//xgpYPn/5lJrKSgw6PUmJ2QQE5xIQrCE4tEBNUVENprIWUtMtpGdU&#13;&#10;kpFVTYammcy8FsrMPRTq6ynQ1aHVNVBU3EFuXhMt9X3UVXZRaW6lqaaN1voOxoaGGZ5aor5jnEJT&#13;&#10;N2XVI98DLGIxscGLTw/cPwUqlqphBQFsl8mBtoAVm3pFTivAIsG49fOYVLbHPOX18+q+BRDIfcuB&#13;&#10;/W8f/IvSQm6roM1JRbENnNhuZ4MSsrXBDNt1ZCuXy9YGWMpKW5WCZW9tRQEWTXG/UvuICsQGWKQu&#13;&#10;WsCKfKiJkuUjZLH6IKWVSaw9YrexKj8EsMwphYpeoIx5Qv1Mfrc8N3kdjRJEewJWbNDEthU70KfP&#13;&#10;wwpX5DKpwP4IWeT6SjF0Yg+S10apY8onkPuQsb1Pcl05L++fPM7/CrKoIFwJwz0ZASs2xYs8R3n8&#13;&#10;NnWTzVIir5fePKbgi/wO+Rvo7plmcGCKvt4pOrtXqW9Zoq55SYXUigrDZp2y1FvbJ2pOpOS2HXK1&#13;&#10;o36ygy6nrXBlicaO1d8BLLIy+vsAi9iJbDvlNsBSUDJEnmGAtIK27wEWof82wCKQxSNIr+CKDbLc&#13;&#10;ds9RgMUtUI9HcBm+0dU4f6JgcQsQuGKFKp9uXfxLuekuarYYLt8KxtS0gk6yjFpXqW5d+5C9IjDF&#13;&#10;FnZb1bKm4IqCLHVzGMRmdwLU1OtXN0Np7TTFJwClbWCL7pFdatqWVVaBrmJUARbJYhIQY26YRV8+&#13;&#10;THZ+G/FpVUiAbaHKV7CqV0TBIv978n6rAOTaCXKKurBYmnn3/gccPvuc/cdvOBLo/PCFNUfl4BVS&#13;&#10;v6yAysYxAklsDUGiTJHzksOyvmetYxboIiNwxqZckevL9dYPXrHz6A3Hr77DycGHU+dcOHXRg3NX&#13;&#10;fXDxTqDQUMeb15/z+fsvef/uS169fM/7919az7/+nDfP3vLqyRukBe7g0RvWt4+ZW9xkbWOTw4eH&#13;&#10;vPvyHbuHR8QmFHLfPpyj7af88ug5n892sSPNPHXZbDQXsNVexF53CY8elKu8C8nLOOg38LCvjIf9&#13;&#10;1hGFy1prAatthSw357PSpmWpWcNCfZaaxaZcVloLWJJMlNZCVjv1bPcbORot52jYqObggVE1CK11&#13;&#10;6lhuL2KqIZfFtiLWugwsd+hZaCtGslMW23RM1OUzXJOrAMtcSx4CZKTaeaVLoEkeU/WZTNZlMNOQ&#13;&#10;rbJZ1rv1bPWVqvaY/QETewMmdvrK2OwuYbOnhONRE4/GzDyZsPBypo43s41qjofL2e3R83q+madz&#13;&#10;NTybr+HxTDXNpdk43Q8jMSkL94AwErOTiM1IJyUnm4TMTHzCYnH0DOOuWwgu98PxDUkgSZNJTEo+&#13;&#10;xeZ6Khq6yDUY0VeXYGkupcxSRFpmMulZ6cTHxxMZGUl0dBQpmgRiM8OJTg9VE5MeSmxmGHGZ4YQn&#13;&#10;BRIY44t7oCvBCYFEpYSRrE0mKiOWyMwIQhIDuB/mSVxuKEHJ/nhFexGrCSG9JJLCukTSy2KJzo3+&#13;&#10;AFfezVmUvSo1MgjXe+5cOH+HPzp1nf/9/7jMH/2RHadPX+ezc7c4dfbm9+azs46cOpmr19zRJCVS&#13;&#10;kpNGS0UBQ82lTAhg6TdxNCwgzaKgh4APGQEioiY56Cv5HmBZ69ApwLIllcoSeCzgZKCU3b5SFU4r&#13;&#10;gOX1XJ1qGJJgWyussd7f0VApR8OlPBy2KLiy36tnu0vH4aARqXQ+HjZa7UEj5TydqObtYgMvTyxC&#13;&#10;8jc2Wa9VMO390Rx/8u0xf/Ozd8yPTHwALPk2BUu1BN1K2PrEB8AiwbfN3etWkHKiHlRQ5ROwYoPl&#13;&#10;SsFyAljKaqe+B1g+KF8kS6JuRi0gSd5ckfGB+kyS9jMZg2WC6qYV6ts2rNOxQV3nOtWtK5RZxskt&#13;&#10;6lR5A4kpZaRklJOiETVLJ2n5HcwtHvGrH39Dhd7I68dH+AWnq/wVo6kGnb6c9PRC0jK1lFZVYixv&#13;&#10;Jj65gDxtCYaSchrrm6mubKDUUEWRtorYGI0K8wwITiU8Ngf/6BRiM/LJK6khRVeOe3ASDu6h3HMO&#13;&#10;5s7dEKViiQ7JQpdjpMZYR1t9O631bXQ097Gxts3zJ8853H/E7PQGDwYX6RucZHZqmanJRXVwub26&#13;&#10;z/baHkd7R+xsHzK3sM3K2oFqYXn06CWuHlnsHn/Bv/zb/+Jf/+1/8Zu//kd++cs/U4BlbemY0Pgq&#13;&#10;BZqkHlYWOobHtujsXcYjQMvp8/c/QpaznjjdzyA4roJETT39vYvUlFgBS0flEINN4wy1jNBW1U17&#13;&#10;dY+ahopO6sy9FGtqKMqtwVzcSlxGk8ofEUWKQJPakm4ajf2fTB+Nxj5lGZJclnpDB7X6dqqLW6jW&#13;&#10;tWIuaqBClCv6FrW1FDdhLmzEWFCvpsrQSqW+GX1+LebSRhVGXGmspKG+mbKSSrJTKwkN0nLlZrA6&#13;&#10;OLxuH845O19cnSMUXHG5F4zTnUACvFNJijWQV1KIo1eMsowlZRu45RpOhqYSU3knfmF5nL8RjAIs&#13;&#10;14K5ciMEu5thXLsTpSDLtXsxyg4ilhAn51j8vNKICs4nMb6C8oYJ0nOaSYrOpbm6TS2ElIrt92Tx&#13;&#10;RABLsVKYykLIJ1M1gr5uXk1p46ICLJLR8mHaVijvXKeicwNz8xwlxjb1WI1V3egru7A0j7L/6ofM&#13;&#10;771mYf+dUq8IXFl99BWLR++VcmX92Tcqe2Xh6J0CLOtS0bz/gs2958ztv+G2czCnr0juTCDXHEM5&#13;&#10;d92Ls1ck+DaQ85e81bHjqXPOXL8XiIN7FM5esZy6KAv8TuoY1P5OMP6+iURH5ZOeZCA/pxZNXh15&#13;&#10;hS0U6ZvQ6hrRl3SzuLSr7G8byzvKDrS5vKPUKnPTq8xNr7CxtM261LMv76j/BYEtclqULSvzmyxL&#13;&#10;WcnyvrLSSa7m9MwWs7M7jI2t0tE2RnfHKLMTS6qRVaxBchwotc6SwykjKpaleav1aHF+w5rxIo1C&#13;&#10;U2vMjK8xPbbGxMgyi3MShLvKxOgyPZ3TauYnV6x1zc/es7l+hLd/Ci6eiVy+HoSjWxR2dj54eCZg&#13;&#10;ruzDXD9NRGK1Uq9IlbJkroTGVBISVUFIdLWCKf5hFQqyiFUoPM6qaJHL/ELLVT6L3jxuVdBXzKK3&#13;&#10;iB1cohfE+i+K9HGKK8aprBqjpmqECikeaV7EWLOAuXYRS+MKxrpFjPWLFFdOk6XvpqlnishkHY7e&#13;&#10;iWp+8GSJt5vjvNkY4/VqN69XWni31sbLnQesTnXRWKGnorSQxhojTpGZXHOP4ZzAl4ue2PsmcNsn&#13;&#10;hgu3/bnq4YNPSjSZ9RpS6zNxTw4kvjwJfXcRoYWRpNdnoBvIQz+Yj6ZVQ3pdGmmNYRT0JZDdGMW1&#13;&#10;e2H8QVpxI0l5FZTWPiA2pwp7WRlzScTBL4P04nbkSyS5uJ3gDAs+SSV4RuTgFZLKXb8owtMyybeY&#13;&#10;yTRpSS+T4LdMCmuriMtJJE6bQkGtjgxjHu5hgSTlpCtJbnxGKolZmWQUaAiMScQ1IILEzCL8wlO5&#13;&#10;eMOT0xfvqycqT/bUZVfOXPXg8i0/bjqEcv1uAFdu+3Lqioea03ZenL/qq0YsQGeuenLxpi+Xbvsj&#13;&#10;XrrzN3w4f8NXKVjO2HmrSqcYTTehmiECcwYJyOijuHaJwZlHNHfOEhGdh6d3PKWGElpr8+gWeXG1&#13;&#10;hjpLDj0thfS2FtFUY2DqQR+fv3jOq2evefH0FceHz1hfOUApV9Z22Fz7qGDZWpfO8sP/V5DlA1wR&#13;&#10;yLJxwNb6nhWyrO2qqi+p+5JZX99nYmSBqfElFV4kgEVgi7QRiUVIgIpNvWLLZRGbkHwB1rW0YrK0&#13;&#10;0dYzy8LcJo/3D3n77A2vHj3ncG2T5dFpOioaON7c4G9/8zN+9eOvSEzQctMhWHXGX3VyJzI/ksi8&#13;&#10;KKSiOVEbSHCypwIs7qH3CYzyp7G0lB9+/pK/+/Nf8uOvv+TLl4fUmAsoLUynyqSjs7mVzpY2ulrb&#13;&#10;6G5t52hrjpfHmyqrRfJadtd3eH5wwJ/+6Ak/en/MN68O+clXD/mLnz/lZ98d88dfHvKzbx7y6x8/&#13;&#10;5U++e8Yvv3zGb/74Fb/+yRuevHrBwLhYDPox1oxiqpVVKmvoqShCbAf+tgN3Ofi3wRQ5wLdU9ivA&#13;&#10;YrMKyWUyNvWKAiz182rVqappGUuDBJ1aAYvctwIAAkeqxEIz9r0RKCD3paTDn4bvSsjribrG9vjk&#13;&#10;fj4FK2UCh0QtcKKUERigNQxhLJHXb5PDrU00BR1WuCLBn58oWIpNYgf6FKxYQYuAFVswrfr91VYw&#13;&#10;JFRZVy5d9QJRJimvHlKZIxICLA06MmLvUa/dJxBEAIhcZnsOtq1cZoUvH7eiXpHLzJ9k3MhrUyHK&#13;&#10;kZOffQAqJ2HEcl7u0/Z+fqpAkdda8nvkPZb3SCCWrBhKXom8ZlZVjvX1M1ZZ4ZFAFtt9qa3t/CdK&#13;&#10;p3LJYWlYUOoUFXAoNhdlCROb0cfbq8feMK++DKqVvccKU6xKFNtpq+WnsWPzAyyxQhOrRUhsQjZJ&#13;&#10;+n+kYBHIIvJyK2CZRACLRt+vAm5FwSJNO7EZdaptJyi2XClYBK64+BV+D7BIDoujd4EKu/UIMeId&#13;&#10;YeHTgFuxBNlsQb8NWG64fR+w6KtmqG5aVgqWypY1FWpbJq/PSditABaBLRXyv9K0gLF+To1JtrXT&#13;&#10;KofFUD19UrU8RkXzHE29G7T27yirkAAyCfMVNYoNsJRYRiks7Scpq5HwpErSCrspMAlUsbYKKXuQ&#13;&#10;ZRSBM6JgydS2U1Bk4csvfsCBAixvVRvbzsO3bD98w87DN59AlafWbJXDtx/qmCVjRZQqCrKcQBXJ&#13;&#10;ZhEFi8poOTltC7vdffxOARZ3F1/rDtwFD85cua+8/oX67wOWly/e8faNFbi8ffmOZw9fIHlYm+uH&#13;&#10;7Bw8Z2vvKSsbh2xsbXN0fMQ3P/qGN198QW6+hYA7ETzafsbx8BzvprvYatOy1qRhpTmf0co0pUpZ&#13;&#10;7yhS6gBRsMhB6rMxa6OLqFi2WwvZ6Cxmo0vHRpeeDclEac5jTZQlko3SpkVur0YsO6J+eWDm0biF&#13;&#10;4xEBLKUcjZqQhh9pEpI8lfnmPBZa8plrzme+pUiN2HrG6wpUzfJEbT5TDdnMC9jpNrLea1YKBDkv&#13;&#10;ypaphiyW2wXm6BDAIs1EDx+UczhoRiDLbp8ROYDf6bMekD8aM6mcj1fTNci8m5MmnAaejkugahPv&#13;&#10;1xvVzHQZ8Pbyxe66M4FhCQRFJuAfkYRPRCze4dGqLSggOgEXnwhcvCO44xSMb0gygZEplLRW0Dr4&#13;&#10;gMbeXnKNevLLDRRZ9GTnZ6ApyCYxK42YmBiCg4LVNjpDAmsDCUoKITo7ksisCKJOtnFZ4aTlR5GY&#13;&#10;HY5/nB8eIb4ExIWRrs8gLC2G5IIYghMkOD6ElMJIkvLD1dYnzhuNJZ54TThBsX68nbMgcOXldDlD&#13;&#10;VVl4u7pz6tRNNQJYPjt1lTOfXePsmRvfAysfQctHwCKg5dIVV65edSE+IpQSTSrjdVr2ByvYHShn&#13;&#10;rcvI4YBR2XNEWSI5KHu9evYHSjkYEthWycGQVcEikEUA2H7/R8BitRKZeSHv0WwtLyT8VlqHhk2q&#13;&#10;eUiUMTbA8nisSlnZFJjp1nMwYLRmwQxbf7/KapmqURYhG2BZ6zEw3VhIjzmL17uT/MOffck//fob&#13;&#10;xCIUFpBLYmYdNsAiodfmWrGAjv//BizGuukPgEUAjE3BaP0Mn8dcJ011k1Q3z1LVPEtl4xxl1dMq&#13;&#10;16ykUkCwfM/K45mjrtUaeG6qnKSopJ9CQ59aHU/NrCAiqUbZg9IKOphfeshvfvnH6DWFfPX6KS8P&#13;&#10;1igqNmMqr1UNPwJYCrRGLNUNaHWlpGYUEBCSjCa3GENxGRUmC8XFOgqLyrC77o2bWziRcflEJObj&#13;&#10;HZ1IVIaGXEMFOfpm/GIzcfaP445LOPdcorh2w4fE6Fx6mzsZ739Af9cgXa09DPQMs7CwwtOnT9nb&#13;&#10;PaS/Z4qh/nmGBhfp6R+np2+c0Ykl1jYO2d+WmlmxNxwyv7DFxoaoWR7z5uV7btoncPDkK/71f/7f&#13;&#10;/O0//qvKYPn5n/yGX/zy18zN7BMSXkxqfheGygmaOlYYm9ymuX0BN988zlz0+R5gueOSiHe4geSC&#13;&#10;BvoGltBpm6nWd9JY1ku7ZZAmYw9VhhYazO3UGVtpsXTSUTNAjbT8lHXTUtFHfVkXel3zhzagut8B&#13;&#10;LFbYIpksttBbVeOsb6OquJny4qbfmYriNiqKu9Q0mYdpNA1RXtypLCCq+ammicaGFspNteRn1hAb&#13;&#10;oefGnTBu3gnHwTmO6/YSgxCHq3MYbs4ReHsl4O2VSExUPkmaLOzuBROZkItPeLpSbHgEpBGdVMIN&#13;&#10;p1jOXg3gjJ0cD4Vy+VqwAix2t8K5dtcaZnrjXsQHyOLlkUx0SD6JSeXklXShs4wQ6J+IsayOjuEl&#13;&#10;tJZeCiXPr26eYrF1V06grxnD0jqLoWaU4soHFFseoKudRScLK/XzGBokm2URyWlRkKVlRV0uECat&#13;&#10;uJfrTnHc80wmVVNlBSxNI6w9ek1V2xQ907vsv/0Jm8++Y+3R1wqwLB9/cVLN/DnzB2/VZYsHb5lf&#13;&#10;e8LSxnNm914RE5umog0uXvdXkOXKPclEc+T0BVfrd/NZR05fcsTunju3nML5bxccrT+/JAG4d7l2&#13;&#10;04XgoAw0qVpyUkvJz6lGshJljOZu2rpHaOocYmF5kc2VbaVOEUXK5rLAlG0FWWanVtRpgSxLcxsK&#13;&#10;pohCZWlGmn22WZ7dYWPpkPXFA1bn99hYkWO/I2XhmZzaZHJCqpfXkbgJWWRfWdxmdGCK/o4HTI0u&#13;&#10;qJF655mpNfq6JtT/X3/3FC0Ngwz1zjA+vExv1zTtraP0dU9SX9VLe/MIXe2TamZGl5gaXuDJwXNW&#13;&#10;l3dVjomDWzznL/txzylM2aOCQrKpbhjB2LRMYFwVPmGlqpZZWoMUXImyfFCrBIRblC0oIr5B5bEE&#13;&#10;RFQquCKAJTSmlmLTOBr9MPllExQaJ9EaJb7BahmSfbgSyximyjEsVWNqH16pnavnVRCuZLUIaDHV&#13;&#10;zWOomlbW8fGFLVLzKhRcebs9wrPFdp7MdfBotp3nC628XJSFliaerA/wZHuU+ZFWdHlZVJQVcd0j&#13;&#10;iLP2gVy4FcSpS/c5beeNvV8Yds4hXHL0wykihIw6DemNaaTXJ6HtySKjIRnX+ECC8uNIq80gtzWX&#13;&#10;vNY8Ndmt8eT3xpPTEs3Vu2H8QZD4qZIqcPXOxMk/lVuuidxyS8TBJxXvyDyiM8xEppvwic7HKSAV&#13;&#10;B594HNzDcQxJJCI9i5KGFgrrSsgzFxKemUpGmYS95RGTnYJvXCTOPsEk5+VxPzyUsPhYYtOSSMjM&#13;&#10;IC0vlyKzjvjMTDK0eUQmaaxeOKGKIvM778mpc56cveTBGalTuu7NOTsPzl71RIJpzlwXeOKvapik&#13;&#10;iunSLfEV+nHlbjBXHULVaTmv5oYfAlju++eTpu0koaCPCE0/wdm9xBUOo7HMk6nrJTBYEpSTycjU&#13;&#10;0VCpYbBDR1utlrb6ArqatLRU5dJYZWakr4dv373lizfvePf6nappFoXJjrLzSP6KnN5TOSw7m7sK&#13;&#10;sNgsPhJQZMtk+W01y0cFy+FHwCKQ5QSs2LabmwcKsEid19zMGjYFi+TAPH74UlmCPgUsjx8+5cnx&#13;&#10;CwVY2nq6MFU1UtX4gLmZjQ+A5eXDZwqwLI1M0m6u4/n+Ln/3Fz/nH/7yp2g1Rm47hqj356YoWBRg&#13;&#10;iSSpOIjk4mBC0/3xjffHNcQL/zAfGkpL+dEXr/nFj77j9ZNn/ONvfsxPPz/mh6/3+eHbPX74uXV+&#13;&#10;8H6PH7zb5Uef7/GTbx/xzbtDXhxv8PxonfXFOeYmJpkdn2BtfpbVOev5vs4hWhr6VOVeXXU3bU19&#13;&#10;dLRYp7NtCGOt1SJUZO6xwpVPActJbbDAi98LWCx9JzBg8XvgRR1An1iHRLlS2yoVu1vUt61T2bio&#13;&#10;IIsCNSeVxAIDBLIIBBClhIwc/Kumm5qZj+oUARafHNDbHptcJsBAQRbLpFrxqpUD1dp5la8icEXG&#13;&#10;VNLB4eYm+xvrnwCWj/YgAS2Fxgm0xkmKzVabkC2P5bcBi9hmZPVfK0HCYg86ASwV1YMfwIoNsBil&#13;&#10;neekLUiUNnJa4Md/DliscEIgirlaVCqiRvlY3WyFMLbrWNUqtvfJ9rrI77FBEZtKSMCVDarI+yQB&#13;&#10;tvI6S9aH0G+BZQJVJCdGVDeizimTyu8T8PY720/eD3lu8prLY5NVTQEfVfJ+1/x+wCIqlu+DlZPz&#13;&#10;bcvK7vOfARZRsXy87ccMFptNyAZYJLzZpmBJzWtVChapMY5Oq1VtO9IOZLUIGRRMsalXJINFLEIy&#13;&#10;jj6F3I+oQCCLW6A0Bp0E3Pob/kPA4hpQyh2PHK47JHL5Vrg1g6VqlioVYLui4Iotc6WieVVZhMQq&#13;&#10;ZIUtVsBS3jCPwBWRxIv0U/JrBLCUyN915Rj66nE1zb3b1Heuq79HeZ6FZcOU1E0jzR9lYhWqGEGj&#13;&#10;71He3KDYMjKKetTqsLQrKbWS3E+VVDePkmfoor17hFfv/5j9p+/ZPX7B9uPP2T5+q+CKAJbNw9dK&#13;&#10;xSLtQGqO3qlmIWkXEmWK5KwIZBHVioAUGVtNs4AWUb+IjUgu3zl+w+NXX3Pf3Z9T55w4dcGDs3Y+&#13;&#10;OHrGUqCrRaCKTcHy/NlbHh+/4unj1+pz+8nRc/Y2H7IiMvvNQ5bX9tWsb27z6Mkj3n/1nmevXyvA&#13;&#10;EngnkuOtJ8y2dvN6vJ2VuhwWazKZr81mxJKi8lNW2wvVQaw0uEhby5PhcqQCd6etiN2OYtYFsHQW&#13;&#10;K5iy0pLHYn2mAi2b3YaPcEUgi1yv28DhqIUnk1Uq0+UDYBmpYEvyVk4Ai0CS6cbcD4BlulGr4MpI&#13;&#10;dR4CWGabNQqqCFwRyLLSVcpiu+4DYJEMlY1eg5rt/lIej4iVpJyjIfN/CVjezNbzdr5FzcGDSkz5&#13;&#10;KehzkggNDFKW40t2jjh6BBGTmoHGaCan1EiipoDIpEz8wxNw843gjmsQ1+z9CIpMIiw2A/+IRMw9&#13;&#10;ldT211NQUUpSQS7pulwMFUXkFecii0ZRUVFER0eTnplOeEok3tH+CqrkWdLJLEsmsTCO6JwoEnIj&#13;&#10;KTSloLekUVyeppQuiTnReEcE4h0dRWx2OBGpwSQXRJKQH/4BtAQm+pCqiyAhLxLfMHfaK3LoteRQ&#13;&#10;mpOEl1cAV+ycPgCWU5/d5rMzd9WcPu9gXai64sypK+5KIv3ZVS8uXHHjzEUXTp1349TZe5w658jp&#13;&#10;c3e5dOEaN67dITM+mk5jLh3GXOqLMhivzWevz8BOXwkbPQY2+0vYEiXLkFkBFoExm92lLLcWst1b&#13;&#10;xuFQubVVaNjE8YhJqY1eTFUpCCbht6JKkeYh1UA0Ym0gejop2S1VqnXooL+EnQ+AxaKCco8F7g2X&#13;&#10;q5BbqXx+MVOrgN/mgNSF6+kyZfFk7QH/+jc/4F//6kd89ewhhoIa0nIbyTf0IjlNpZYRSlSg+zBl&#13;&#10;VaNqLA0zNHau/o6CxaY4VCpEaYg7Cb6tO8lgMdaJgmVBfV7bbESiQBTAIrC8tnVeVUJLLbSMWD5t&#13;&#10;KkTJYJGFmYr6BWX3FMgidiFTlRWwCGTRGdrQ6uSzvUUpN2LS6pmc3uXv//bPaa6q48XhCkfr09x1&#13;&#10;jiNfZyEiKpuUVK2yBpWVN1NR3UFmtoHcbBPVljocPGJIjs8kOy+dzPwULl/34q5rGGFROQSGpeMc&#13;&#10;HIVnRAIxGVoC4nIJTEzFKSAOe68o7F2juX3bn0C/OKYHR1iW1pPxBWbG5hgenGBsdJqlpTUmx+fo&#13;&#10;bBlgaGCWkbFVhoYX6eyeYnB4gdnlPba3D62AZfuANVkYnNlmZ+2Il0/fcvlqFJPzR/zzv/xP/vv/&#13;&#10;9e/86jd/y0/+9M/5yZ/+huWtR4RF6lSgu7FmnAdjW0xM79LUNo+De/r34IrksVy9HYF7YAHpRc10&#13;&#10;dU6jL26moqQDgSQy1foOqypF7PK1vdSZWulpGGC8e5qZnjnme+foqR2ioKCWRmMvluJWaks7aa7s&#13;&#10;o97UQ6O5n9aKIZrNA0rBUl/eT7W5R/2O2tIuavStH+CKuagRY2EDRq1MM6bCdjXlRZ00lw/TYByi&#13;&#10;rqGPpuZ+Ghr7aG3pR6+rpTCjnKwEA0EBmSp81tEpQm0Dg1Lx8IjhnkMoFy664+wWjb1jBJfsQ7C7&#13;&#10;F0ZoTA5X7gYpwGJn7881h8gTuOLHhesBnL8RxkUFNyoS9wAAIABJREFUWEKxux3CVfvQD3NNYI5D&#13;&#10;JC4u8UQGaUjLrOeuWyYRkWW4u4Wj01fTO7FMfnkr+eUdyiZcKLbuqmm01ZMUVI2rySt/QG5ZD9qq&#13;&#10;MQqrxymqmaRQ1AliqbYBFlFsNVthi7ZyAnf/PJy9swlLKKHQ3EppTR9zW0fkG9rpnz1Q+aBi+9l4&#13;&#10;8u2HYNvFh++VgkUAy/LRO6qaR0nPr6N3ZIPxqQWMJSbO2rlw3s6D83ZunL3syB3PuA/qvTOXHbl4&#13;&#10;zxEP/wycvOI5fdmJzy6eVDhfvMPVG85ER6dQkGemXGcmL7vyA2DJL2jG1z+DgNBc5pfnWV5aZXlu&#13;&#10;XSlWFmdWWZhaZGJ4itFBaexZZXRoUY2oSZSiZFjafFYZHVzigQDJvnn6uqYZH1licW7TWtU8vcXM&#13;&#10;1LoCLLJwvzi7zvTYIr1tA7TVdTDUPUp3cx99HcOMDy8qgNLW9IDG2n7VMDjUN6Pud2J4hcmRFeRn&#13;&#10;PR3jjA0vMDe/w/jEOsP907Q1DDA7scrywg7u3snYO0UrVdglu/tcvuxFeHguLW2T1PbukJDXjXe4&#13;&#10;ibCEWqt6JbKc4KiPdiCbLUjahAS2CFgRBYtMWEwVBaXjaHSD5BlGyNB0o9GPoC0bRSe5groHKhOy&#13;&#10;1CI5eqPoZdFUFpur5tXoK6QBVAorFimrmUFfOcXI7AaZRbXsibpxql5td4fNbA6WsjdcwaPxWh5P&#13;&#10;1PFoopbD8Sr2x6oZbzHQXpHLdGc5n9n58EdXfTh1xYfztwMJzDNwzTUU1+B4dA0VJJdn4RgTSKQh&#13;&#10;CcOgAdNYGb4ZEdgHeeOTFklmfRbptakkViSQ0ZBKSl08SdXx2N2J5A8uO8dx1z2ZO87x2LskcNsz&#13;&#10;AXuvRO55x+PiF42zbxTOvjE4e8dzw1n8yWHcuOOFc1ACGYZSLG0D6Jt01HSUk2ssIKkgh8ikFLL1&#13;&#10;WSRlpRIWk4xPeCw+iVGctbPnnpsn6RpJ8s9QkjZdhYHYzAzcQ2I5e93LShDPC130PBl3Tp29xZkr&#13;&#10;rir5+Yp9EDdd47nhEssl++DfASwXbwdw+U4Ql+4IlfJXgOXCDT/OX/fDP66aLPMMySUThOcPE543&#13;&#10;RGBGF8FZPQSkNOPgEoWzaxTBYekY9XnUWwoZbDUx2F5Cd3MhzVXZNFbpmXwwxNdvXvPtF1/w/t0X&#13;&#10;PH30iqP9ZyeVy4/Y3ZIu9AN2t/YVdbQ2CUlTkLViywZYbNDFBlrEV2eDKFtbn5z+AFgO2JHL1w+V&#13;&#10;emVRkqnnpepujY01yWqR1iArYLHZhJ4cP8c2zx4/p7O/F3NtE9WNo+p2R9u7vHr8nOePXqm6rqnB&#13;&#10;OTrK2/nq6RH//Fc/5u///McYCi3ccQ5XdVZCesM0ocRrA0jRB5NRFkFkTpACLM6BHviHWgHLt2+e&#13;&#10;8yc//pbPXzzh23cvqKtuQV9sIV9TTlpaGWlppWRnl6MrbiC7oElNjraJfG0LhYWtFBW1YjC0UFLS&#13;&#10;RElJI8VFVmpso8e2bXFxI6VG60i+gS1/pcjc+xGw1IwooKEahlRA64Q6LwftCgicqFTk4NxSO/UB&#13;&#10;sKiD9ZOfCTyxAQA5wK5vkxaYZWpbVqiUdhRRsdTOfVRvnFiBPgUCCkiIWqV6xlonW21t6LEBCoEJ&#13;&#10;cto2Ag4kD0T82wJ0JN9EVBdi/7EBFnNpBw93tthZXfseYJHrWG1CoxQbJyg6yWARm5BNGfP7AEuh&#13;&#10;cUzBiPJaUZxMYa4awFw7jaXxpKa4asIawvvpfZ3Yr/5rwCIKF1HsjCn/tAAWuY28vgJC5DWWRh7x&#13;&#10;VguwsYEVaWmyjaretshzEum1WH/GlJrEXCvKFWudtFGAloTgSqOMaZzCsjG0ZfKhLecn1LaobIgi&#13;&#10;CUn97ZEQ7NIH6KSJxjSKUT7kKyaorJujoW2B2mZ5Dh8Biw3qiGJGgI5tx/wjKLEBFgEmH60+Alok&#13;&#10;6La+TeTi1ut8/7a/B7C0rSuZuYAHqWm2ZbAIYJH8lZj0OmwKFptFSGxBKoPFLZt79/Nx9i3EI7gU&#13;&#10;v9havELN3wcsksdy0hz0qYJFAMs9Tw3XHZK5fDOSkpZ1DNVzVDWtqJYgyV5R7UEnChYJuhVVi4Iu&#13;&#10;dfMY6+Yoq5tVWwEsYueRNiS9gMiaWXRSCy47Y5YRypvmaOnfobxR1EZjyoolNiNZFZZGjjLLA4zV&#13;&#10;AgKHCIk3kqxpVUGRIsG3ARbJbJHsFo2uncHhGZ6/+Y69x2/ZO37J1pP3bD+yApato9dI0O32w3cK&#13;&#10;uGwdvmHrdwDLkxPA8lIBFxt4UcBl94XKYRHIsr77nK3dZ7x49pqkyCg+O+fE6Que3LobTnhkAZaq&#13;&#10;Lr74/CtlE3r14h2vX75VYOVo39r+9uhQvkesgemS7fVw/4mSA29sbPPs5TOevnjK46dPaWsfJNA9&#13;&#10;naOdlxzOjfNmooPl+hwWFGDJYtSSwmhFMguNuez265SK5XCwhMMe62y2FrDWqmG5NYfllhyWmrNZ&#13;&#10;as5SOSjLYg0SW5DYeFrzFWjZ6Cpmq6eYnX4DB0Ol7A+WsNtvYKtHryqVBb7sDpmUymW1Q2xBhSy2&#13;&#10;adWIYmWy3jpzzQUsdxoUVJEWos3+Cjb6KtRlc00aZBblsXXprCG3YhPqKWF3wMjhSDn7AyXs9RvY&#13;&#10;7zdwNFhqzep4YOTpeCUvpup4OdvMRl85y11GqgsyuH7NRc2tm27cdvTF3smPm/d8iExMVYCloNxC&#13;&#10;vqmC1NxiIuIz8Q6OxcEjBO+geEIik7B3DyUxPY+0vCwytZmk6DWU1hooKC8kz6QlIz+TpJwMBVZy&#13;&#10;83LJ1+YTlRZtVa/kRJGiSyA0LYxYTTTJxQmkSrWjMRlDZTqGygxCkgMJTQzlhqsrZ2544OzrSkCs&#13;&#10;L4n5EbiEuhNVEKoULBFpgYSl+BOeEkhSVDSZCbHkJMVy19FH1a6evej4CWCxVwcQZy+7cvaqtQnm&#13;&#10;1EVXPrvsyWm7+2qx6fpNLwVYTl905b9dcOMPzzrzh2cE0lzg1OmrXLBzwdnxPsEBofgGRJIUF0dr&#13;&#10;STpN+jTqClOYbNKy0VeiFEa7/SYkG0dCiFc6dWz2l6nwW1t7kGxF8SSVzaJcUfXPUxYFWASyKCXL&#13;&#10;sEkF4D6bqONAKru7DEjYrpx+NmXh0ZiFo5PcHwnflfuUJiLZgV4fMDHVUUJ7eR7PNkb497/7Af/+&#13;&#10;dz/lB2+eER9bQnxqLRp9nzUsu3wEvW0qRtBXjFDZOKM+s222zk/tQPJ5bLtc4ImMwBT5nJfPpt8H&#13;&#10;WBraF6hvswIWUbDICHgXW5AoX2Vb17aOpWFRjWSz1LSsKjtRdmEHmuJusnKryCuoRW9oJF9bi3+I&#13;&#10;hhxdJc+ePkNfUMmj7XnG2lpZ7anGPyif+OQ8HN3TuH0/HL2xHl1ZPQX6GtIySzCVlnPDORqP+wkK&#13;&#10;rpy7HcjF257ccArgfkgq7gGJuAYl4h+TRVBcLk4BsfjFJhGemcb9yFRue0bi7BuNi3MwyfE5WIx1&#13;&#10;TA9O8NXDJ+yubvNgYJK2lj66WgfobOrjweAcw2MrDDyYp7t3ioGBeYZGFlla2eNg54A9WYBc3WF5&#13;&#10;ZouVuV0eHTzD2T2dobFtfvWbv+fXf/kP/OLXf8PPf/MX/OLP/4rtw5doi1ow13TS1D3G0MQBQ5OH&#13;&#10;NHYs4R2Qz5nL3h+V7xc91XmH+xlEZdYy0DuNuawDY2k7puLWk7pka4VyZUkL9eVtVBoaGW4fY+nB&#13;&#10;HEtDsywPLrA8sEBQeB6hERruB6QREJ5JVrGBtHwdPr5Z3HVI5P79LEKC8gkL0RIRVkhYYC6J0TqK&#13;&#10;NHXERRYRHVZAWpKBiNBswoOzCAvOJTJMS3hoAYGBOYSG5BEeVkBkfKHKT5FckKiYApKSdIQFZuHh&#13;&#10;loCrawzXb/pz8YongaHpJMQVYn87WAVuu3jGK2WLvVMUl+wjVTPQPY9E7O6EcNc1irB4PaFxOs5f&#13;&#10;E/WKHxdtgOVGsIIrAlg+HYEtNiVLsF82SWm13A8rIzK2HD+/eIqKK+mbXFGAJc/cTkH5OBrTGFrL&#13;&#10;BAWVo2hMA+SZB9GY+skt7UZbOUqueZDMkm405UNoq8e/B1hUrbPksnSskWscJU3bTWp+I5lFlWTr&#13;&#10;apjcOKahY5LR5WOrauXoC2vQ7YsfsPLoSxYO3yENQhJ2u/HkK7SlrdjdDcfFLZyCAiMPutoJDYnh&#13;&#10;ot0JNLl0VylTfMIzOHPRmUv2Ltx1i+SeZwh33Pw4Z+fCuSvO6jqnL97hzPnb+PlHockxotVUkSOV&#13;&#10;77k15GlqKNZ14O6ZzJUbgdx2C2VxaYnVk7agiVEBJuMM9o7yoH+K8QfLzI5vMDe5yVDfnFKV9PdM&#13;&#10;MzK4yEDvHAN9swwPLTA9ucrG2g7TE/PMTC2yMCttQFuqKUiqmNeWdlWpyczECjMTyyzMrjM1tsDM&#13;&#10;5PJJHssW8zMbTI2vqAV0cSksLeywuSrtRkfqeqKomZ9ZVVETEpIrapmdzYd88+V3dHQO4+6TzPU7&#13;&#10;AZy77Mntu4HcuOFPSGgWrc2jNHYtk6DpxC/cZFWuRJYTEmUhJEaaK6sUULEBFgm39Q0t/x5giUqs&#13;&#10;paB0jMLSETWZeT1k5vehMQwrwJJfOqz25wW2iJJFgnBLLOMYLJMYLNOqeKOsZl4t0BVXSOPsOFPL&#13;&#10;uyxJMLsCKuVsDZWy88DE7rCJ9b4y1vuMbPSZOBytVNc5GLWw1G1ksEbDWl8FR+ONSDbP2ev+nL4W&#13;&#10;iGNYKhGGEsLzkgjWpOMRFc+tUD/swwOINaaT116EU4Q/l92d8BYLUV06OU3pxBqjSKxMJKQwgmBt&#13;&#10;OFfuRPMHpy46ceGGL3ZCP+1DlALkmnMk9l7x2LsHq7ntFsyVO5I6LbVmvpy94sBdt1AC0tIxVHeS&#13;&#10;VpRLRGo6mUV5xGdm4OkXir2zHxkFCaRkaXDzDcM3Mo5bru44urujKUghMTMd//BYYtOz0JRICn8J&#13;&#10;SQV52DkF8Ifnnfjs3Algke05B06dv8upi7c5d82TCzcDOX8jgLNXRcXix4Wb/mpsihWBLBftAzgr&#13;&#10;neZ3g7B3ieDKrSA8QkvJtcxT0bZCQdUcmaYpgrO6Cc7uIDi7hVv3Irhq542Xdxw52TlUGQsYajPT&#13;&#10;31JCe10ebXV5NNfomJmY4puvv+ZnP/spX3/7HbIKKU08x4dPEbXI0f7jE1vQPvs7xwq+iH1HKpat&#13;&#10;kOWjikUgiwAXG2T5HmCRkNsTuCKJ65Icbb39EwVYJORW4IrQTpF2HR3I75fH8RGq2OCKbJ8+ek5H&#13;&#10;7yDm6m5Ky4eYGJ3jYHOT109e8uz4lQI04/3zdFu6+eO3j/kff/1D/uKn36DNqMTZPY7zV92VlC4k&#13;&#10;y4/Y/CDitf4KskTm+OCXGIBz0EfA8uWLx/zm59/x9dsn/OTrdyzPLDPUO0mBtomwSAPBYcXExJvI&#13;&#10;0TSSqmlWI3WqOYU95BT2qgrnAsMghbJ6LXW0hgG0+n60uj4KDf0UGfoo0veiL+2h1NxNmbkLg6mL&#13;&#10;IlMfhaZedOX9mGqlnWcMU82INbfkJNBVgl1FHfIfAhbbQf5Jm5AcPIvdRLYCAWSqGxfUTpaE2oma&#13;&#10;RfJZzGIjOlE+yP3K9RVIqbAGqsppG2DRV01iG4PUIH8CKmynlXJCBcEuIDYVK3iwBsUKdBFpsdT0&#13;&#10;moztHO5JmPI6OXmNFOgG0eqluWiGkvJ561QsUFKxQOknIz8rLZdGoO//fumnL6kYx1y7QEX9sgrk&#13;&#10;ldppkfCV189SZhlDXzZIiVkqn0fViG9cHq9NbSJgREaUHwqeKGuPtAvJzFiVK9KsUCX2rQl18Gx7&#13;&#10;fW32IMlqscEac/X0hwrpEvMQhcU9FBZ3o/1k5PzH6aJQU0thbjXa3GqysqrJyqwmO6sGQ2ETJcXN&#13;&#10;lBSJv7rmP5yqii5qq3pOppe6aut0ds1S1zBBTf04FoE5YhGSTJqqaSVllJ1uBVhUQO0JVDlZ+ZQd&#13;&#10;9VpZ7WyzhtvWt69/El67/Ilq5VMFi+30ErWtS9S0LlHbtkJN67KCboVlDxRMyNZ1K5tQXGYtEQkm&#13;&#10;whNMBEeXEBihU+MdVMBdlxTsnZK445KKs7cGNz8tnkF6AmJr8AgRS5C1NehTFYtb4PezWFz9S7nr&#13;&#10;YQMsEVQOP1fwpLJpRYGVarEDtaypkFtTw6Lamk9+ViZ5RfK/ItagOrEHzSi4UiKtP2IRqp5RW0ON&#13;&#10;nJfg2wksLQu0D+1T076iGu3KZLXXIv/LQ2pE7l9aOUJ6fgsh8VqCYixkaeUz4AF68YSLgkUAi76N&#13;&#10;sYlFHr/4gv3HbxVcsQIWK1DZPnrN6t7Lj2oWCap9+N46En6791JVMEveitiERKUiWSuS2yJjy2HZ&#13;&#10;2JPw3LccPHzN21fv0CTFc/qcfJd5cPVGMDHROhoaBvj6629U9op8b7x4+ppXz19zuPf4A4AXQL+/&#13;&#10;/Yin0gp39JzD3cfs7uzx4vULBVlevH7F4OAEgT75HOy8YmWqm7dTbSw25jJVncF8fRaTFYnMVKWw&#13;&#10;2JilAMvhgxIOh0pUs9BBj0GF4O70iP0nj82uAlbbc1mViuSWXFZbC06gio4tyTsRNYuyEhVyMFTC&#13;&#10;/qAoGfRqBLwstxax2Vt6YhUqZWdQdmYsKgB3rlmjbD9L7VoFTaRSVxQrMms9RrYGKtWs95qUtchm&#13;&#10;MVppL1bgZrVDp6CNyn4Zs6jmGQlEFVgkNhIZsa1Ide+LqXpezray1FlGpymPUN9ALl9yxOmOJ56u&#13;&#10;Ptx29FNz456vUrDEZWuISs8iJjubmDQNYXEZhMSkcc8ritsuQXj5ST5cOOfvBZKcnodGn0t+iYYC&#13;&#10;k5bcsnzSdTlkleSQXJBOZnEWOYYcMrRZpOkzCEwKxTPMh7D0CO56u+Ed5U9SYTzRGRHEZUWSkhdN&#13;&#10;akEMPunB2Ht4cdPNFSd/Hxz9PPGJ8Ca1MAr/RD/iiyOI14QRmBCEU8B9/CI8CYr1JTM+Fh/vIOxu&#13;&#10;eVkBywWHj4Dl/F3OXHbhzCUXzl9xVy0KYrmWtgRR8sp8ZufFZxelulLGScniRTp/wy2CM9e8OHNN&#13;&#10;8gkcOXPBRYGY8xedcbjpyJ1r94jx98OYHUe7MYOxpnwm6/PUzLYWMdtZyFpfCdLg9Hi0QlUxS9aK&#13;&#10;WNQEighksQEWyQWS905luwybeDVbw9OxOgVWVJNRp9iQrIDlaFgaisrYH7QqmaTiWQCLtEit9Bnp&#13;&#10;b9DRYtLwdH34A2D50dvnJMSWEJfyCWAxD/8OYLH8FmCR73WZBsnE+gSw2EBL9SdtaPWtc9S1LWBp&#13;&#10;nFOf/eo7oEk+34bVlNU8wDYllQ9UJpgEd6tsMNOwCvGW87aRQG+pppfwbm1hDXn51RhL6ynIqyA4&#13;&#10;NJO6zm7mZ5eJitdRX1GPk0Mq8WHZfHbWg2u3Irl+J4KIGAv3g7PwCMggKCqf0GgNOZla3LwScL+f&#13;&#10;yG3XWLX4eNc9Auf7UbgEJhIYm4tvVCYuAYnc8Y7hjk8UruEJBCQk4xYcx1XnEMJCM7jvFU1ibDYp&#13;&#10;aYUUF1WwMb3E7uouQz2TVJk7aG0epL2pj+HhRaVaEajS0ydB8QuMjayofdjjoycc7B4o0LK+uM3m&#13;&#10;ygEvn77BxSeT+uYhfvHjn/MnP/0Vv/z5n/IXf/UP/Mmf/Q37j1/z4MEaGm0V9W1DDE4c0jO8Q+fA&#13;&#10;FuHRolKw1hCraIGLnpy/GoCjdwax2bWExegwmToo07VQmt+ISYXWtlMpGSjGRuor22ms6mSqd4ql&#13;&#10;oZkPM9P5gPLCBm47JmB3M4IbN4Pw8IwhKDQFn6AMLt+K5LNLQZy/FsoNhxju3Q3jrn0Y7i6JJMbo&#13;&#10;SU8sIym2iJiwLNycorhxI4gLl/24ZBdonWsfAzhtQZwXrwVw+sJ9rt0MJi5OWo2SuC2LyrcDuHsv&#13;&#10;lACfJJydIq0BrM5BXLsTwa3bkbh5J1mz0e5EYe8Wx/V74Vy/7U9kYgmBUVrsXWIVZBHAculGEJdv&#13;&#10;BnLVPhhRrHwKWOS0DbAE+mQQH19OedsCNYPbyvqTnF5BRV0/2cW1aE1t5JdLE+sIGtMQucZe8swD&#13;&#10;5Jn6yJPTZd3kVwyTrusgWdtMSlErGvPQ7wAWgSxS6VxUO09h9ay6jwJjExNbz9h89g27j1+z8+xL&#13;&#10;pVRZOvqc3Vd/zMazbxVYEZuQ5LBIBsvuqx/S1D1DQHAKnu7RhEekMznQSXPjCE8OnnD6/G0FTsT6&#13;&#10;c/ayA2evOHHxujt2t125fNOZi9cdOXfFyQpYLt7l9MW7fHbuNucuOOBwL5T0RB0F2bXk5jRSkFdP&#13;&#10;cXEbQaH53HNNYGNzg/2dfaR6WSCLgI+Z6Q1mZ7eYm91QrUDS5rO6sM3c9DLzcyssLKwxNbHGxNgq&#13;&#10;87MbKrtIrEBrksuytMHK0jqbcr/igljbYVssSBuHbG6ITWiHw51jnhw85dG+FJ8cqGPA1WXJ/Dxg&#13;&#10;Z1MW92UOVYX07vZjdrcfsb91xMHWEcd7jzjcPVZNRFsbRzw8fMaX77/G3Tcdt/sJ3Ljrz4Wrnly9&#13;&#10;Gcg9p3B8/JIpL++krnmM2CQjwZFmQgSuRJYTGlulgm6DIsrxDZF9T2uwrQ2wBEZU4h9uwSeojNDI&#13;&#10;cqW8lkbYfGmINYySq39AnhRzmKwKFm3ZOGqRV1oh5XjjpM5ZFOsFZaMUmibQW6YpMI6pWR6o+QBY&#13;&#10;tobK2Bw0sDdiZmvAwGp3CSuirOwqYaVPx1q/HgEsW4NVjDRomW4zcDjWwGpvNeduBnLHJ4nr7hHE&#13;&#10;6KIp6cumaEBPjDGX256iEAvi0t0Qoouz8IqMJSA9lkRjNrFl8RS0a8hpyiKjMZ248njOXQvhsr0C&#13;&#10;LJ6cu+qplCDX7oZx3SmMGy4RuPgn4xWShJNPJDddArhi7815O1dOX7jD6fP2nLl4F/fIRLzCM7D3&#13;&#10;CuCaawhXHQK47XCfqzdduWDnjF9YILEpcXgHRZBelE9ceiJOHp44uLkTnRyPd2SU2oHxCU0ix6An&#13;&#10;WZvHPd9I/jdZ9bvkpfJYzlzy5rTqsLZ6485ccf+wkyA7CtIOJJBFgZZb/ghcuWQvdD5AfYnccong&#13;&#10;rmuk6kF39tWSbpxCX79Agn6ciIIRQvM6CMtvITCrjtuuCcpv5ugURlhkCuHRkcTExZKdmUmRNgej&#13;&#10;SY+p3MjI8BTv33/Bz3/xc37wox/x+vXnHB++4NmT18oy9OLpCx4ePFQrkaoCWWqQ958jFcu/DVh+&#13;&#10;W80i/ygKqpw0CNkAy9bGnvqnkdsf7D5lZnyF5eUdpiVEbGKRlaVNjvaPEZWKDbAIUJERuPLo6BkP&#13;&#10;D57Q2z9BbeOQAiwz43NsLS9zvHvA48Pn7G09YqR3hr7qHn7+5XP+x1//iL/6+Xfoc+q475vB+Wvu&#13;&#10;XLrlQmCyHzF5IR8Ai4CWsPQAPMPdPyhYvnr1lD/72bcKsPziu8959/iYvbVNinWtxCdXkphaTXZe&#13;&#10;qwIsOUXt5Ok6KDB0K/tLYemwapIRimkbyVVQqgzJF5EK1nLrzwxSzWyxQowPsOAki0MUEaI2kRwR&#13;&#10;aS+yNeb8fwEsAlcEoCiIcgJaqpsWUDtZErxaL95AqRk7afypEHWHNQfEprQoq5RsEOvYwMqHbaU1&#13;&#10;D0VsOzbrjlVlMkWFstzMYzmxqAhkqaidQ+wh2rIH5BsGlMpnZmqWrfVVMrIs5BX1KMCiK5tAL3/r&#13;&#10;v2cKDSOqcUlvkkrkj6MrHaBI30FxSacaSUvXm/opLvkItQRsFZUOqoNdY6Wog8YUPBKwZIMqAlhs&#13;&#10;wEWpeKoErAh0seasmKrGPwCWTwGWABbbyH1ZFSwCgoZoaJmks3uWof4ZhgZ+/wwPzrAyM8varHWW&#13;&#10;ZmZZmp5leXaO450Nnuxt8XR/i6+eH/LNi6Pvz8uHfPP6kG/e/O48f/aM+sYJaurGqBLFkqgxqqYV&#13;&#10;XFI10/8BYFFgxRaWKJWebUtW1Ur72ieAZem/ACwCZxYVYBHbjOzEC1yRmuaswm7EIhSTXkNUSgWR&#13;&#10;CaVqIuIMhEVp1fgHZeHoEGkdpxgcXRLVuHtnExxboSqanXyKPliEnP1LcAwoxSmgFJdAI+7BJtyD&#13;&#10;TLgHluJ0P4ebjvFcvhmK5f8h7C2748zSdM3+Cb3mFJht2bLIspiZmcHiEEOImZnRkiyLLcliZpPM&#13;&#10;kFSZWdDVeE6dqeme6rN6zZoP/ROuWc8OSXZl1en58Kz3jXAoUilFhN597RuGnlBaO0GxwMjGeWpa&#13;&#10;lxVwKZIAPAEpYgWql53eeQVXJNxW7i+Q91H9jA6yCGxUcEUAy6T695wKUbQ8JKdyhPKWWZr61hRs&#13;&#10;ae6eo6zuIQXl0jI1SHXjDFJ5XVU/TUZBJy6+aQTHVJOp7Sa/bJCc8odoCodJyGymreshB09en8OV&#13;&#10;1cPXrJ8qWCSHRQCL2IRWxSq0faJaheQo8OTR0h6PlnbV6Cqb91Q9sihWBLjIYySLZX3nhK19CaF9&#13;&#10;ycsXb8iJj+byNWsuXHHg2k03PDySqK/7DFieHL9Un8uS4/Xk8LlSQIpq5fjgGc+PTzg5fsn+9jH7&#13;&#10;om45OOTk9Qmv3r3i5PUr+vvH8HJJY2v1OQfz93k90cZ0bTJDxdE8KI9luiaOucYkBVAEriy2S4Bt&#13;&#10;GktN6Yh6Za0tS8EJaXE5HilTtgxZ6K535+lCZLu0yjok+SuPm9OVEmaqLkXBGlGvnAGWtV6tLoh2&#13;&#10;sERn1+jOV6DlYKwaqXCeahKrUBobElI7UMJCp5a59jxmWjJ51JbNrATidssOU4nKXpmToN3WLAVX&#13;&#10;BLKIGkayXwSw7EnV70QFYiWRxflfBSzTLYw35VGYFMNdYzv0bljqRs+KW0aOfzbX9B0xMPPBPiAI&#13;&#10;K7cgojOjMXcKxNDSG2MZC091FI+2jE9IDFGJySTnpqIpSCcqLY6w1CiCkiJI1CaSVZVKYl4iQQlh&#13;&#10;uIZ6Y+Zki7WHE8Y2lth5uxCSEoZjoA92vt44BfriEx2CW2Qglk7e2Hi5kJAaR3hqFGFpIcRmBhCb&#13;&#10;HUBkdgD2gV7Ea6PwjPBRwbhB9/yJCAjjyk0rfn7VjF9cNePyDUuu3bRWtbqXlMTdhkt61ly+bY/e&#13;&#10;7dOK1p8AlrPF6MUbNujdDVC+80sG0uLoyDUS655VAAAgAElEQVQTVwys/dG3CcDAMYCrFq5cv3oX&#13;&#10;M2Nr0qICqNbG0FqRSFtlIv2VSUw0ZTHZks1kWyaPe7RsDoqtq4yDgeLzEdByBljk9yjKFfkdymtQ&#13;&#10;zkWFdPRTwNJXyPHDcnaGilmSkOWeIpXvIs1YAmR2RsqY7ymisyab+sI09h8P85//+h3/+X/9ml+9&#13;&#10;fkZkuACWajS5Pbqw7Py+vwpYziw+chS4InkqSlUoYPxUuXJ+PLUKie2nsV2UKgJYdGGM8tlc3ijq&#13;&#10;vMG/GG2FrnJeIMqXU1IzirZ8WN1XXj9GS+c0LV3TPBgYoKejl4mHk9TVtJORVUZZYwtjD6Zx9ErB&#13;&#10;wzsVvRtBahy947l0w5XrNz3Qu62zh8iC4OZdP0ytvMjX1uPoFo+DW7xSNpg7ROAZkIaHfyaW7hGY&#13;&#10;Ogdj6RWOqXswBs7+mPtG4Hkvh4DEVLyjY/GJ0RAfl09MTK5a+Hv6xhMSnkZpcT3DfZNUlXRQUtBC&#13;&#10;U9MQfQPT9A9N0zUwxshDCaOd58HIY2YmVzjcO1JWdclikZzB+YUddd158uw12qIWUvIL6LjfQ8/w&#13;&#10;AOOPFhmeXqJ3bIbVrZcEBKeTkVdLW/84PSMbVDVO0Ngxj19wERf1JLtRV5Ahr2tjs3Cc/DKJSm/A&#13;&#10;0TWJTG0VBRmNFGU0qkyVusIOKoubqK/qYLBvnO6OMbrbJ5jonWCmd5yFgVFm29up09aRlVBGVGgW&#13;&#10;0ZHZ+HjH4+wUgbdbLJ4+ifgGaIiOzsPHK57YyAxiwrO4F5lHQlQ+cZH5hAQnoEnOxt87FkMDD35x&#13;&#10;0Y6//ZnkHzly67Y7RnddVM6FmWsIwQEJ+HrEYGXujbmZFxZm3ty+6cDV6zbcuu2iVCx2dmHqeOma&#13;&#10;Nfqmntwx8sfaKhy/0ExMbCK4ZSaAJYzbJh7oyeebiTuG5v5cNfbmipG3yiG5YeSlAIvBXS8FWCy8&#13;&#10;/TH18sE9JQKXxEjswsNwDg/BwyVeqXIi48pIyGjknqaasKhSahpHKK7qIb+8i8zKEWUByqkZRyav&#13;&#10;fkqpyNNzm8gpaiej/D5pZfeVskVTPKBULtr6aQqb59RoGx6hrX9EfsMsBfUPyCgbIqO8Q6lTdt78&#13;&#10;mt1X37L7/C2bT9+p++b33qmK5rPWIKlnlhEVy/qLb1Ub68POQcbrRqjuauLFkS6q4J9/+z3rmy8J&#13;&#10;i87nsp6oWQSmWHPDwJ7rtwW0WKoRS+XlG+Zcum7KxWumXLpujthkDAy8CPZNITWuhNSUOlKT68jL&#13;&#10;a1EqdtkklFyh/e199jb32V7bYXNNtyG+ub6joiIeTS+pkNvttT129o/ZPXyiZlsatda22VrfURme&#13;&#10;SwubLD/eYn11k631bdbX1tjfkCauDR1oWdtjY31fzdHOE57sPuF49wmHu8fsbR8qYCLrwJ3NPbUG&#13;&#10;3dkSN8UeK4s76ri5usf22j77W0fsbh2oWV3b5e3r9xztPcXaIww753AM7ropBYu+oSf2DhFKRVVc&#13;&#10;1k159QDh0UXncEXyVySHRWWxhJTj4VeiVCwCVwS0nB3l3EMKFTzzSM5qVQr85IweNDlDaPL6Scnp&#13;&#10;Jl0aZLMHSS94QFqB5FeOU1AuanNpXxXoMkxG4bD6t/TCB6Rqh0nPH+HxUANLvTrlyvZIGct9OWrm&#13;&#10;21KZ78xjrjNf/W161J3FUr+WtcEiNu5X86Axm76qVEYbCslNSODmDTsuXbLCwTcJv5RwCvpSqX5U&#13;&#10;TGhJOpYhYRh7B2LmG8lth2CumvliYBdAaGYyHikRRJdpSKhLVZzhmoGb2sy4ZeLP31ySWmQ9G5Vh&#13;&#10;IrIyY5tANe5BiXiGJGHuJPVWTlwzsOHC1TtcuHKHC1dNuXjdDAsvH/yis3AMjsIzKh4jez/0TBy5&#13;&#10;KVXJho7qD3VJvYbU3CxStVo0hVlEx4Vh4+SMV2AAtv6+uAdH4uYfjX90Ira+4dyy8eHnN+342yuW&#13;&#10;XDOyRwDLZfXhKbssVlzUs0Egy1UDNzVncEXUK8YOkRhY+nPb0k/ZhG6aeWNkFYi+ZLQYeWHvV0hE&#13;&#10;zij+6ffx1gzimzqET2qXAiy+qY3ccYrnxg1H9G46YmrlzW0TZ/QNnVXdk4NrGJ5+USRp0qmvb+fk&#13;&#10;5DW//s2v+dWvvuf9x694/+ErPn31NZ/ef+Lk2QkHu/LiFTXLZ7giveVnQOWnxzO70NoXqpXPcEUX&#13;&#10;bru+usXm2r4ikgsLW0zNLDIyPMXI8CTzj5ZZW5HqaIEpOrDy9EhyVyTc9oW6r6a5mcHhUVraR2lp&#13;&#10;nWd6fJbHU/Mszy1xvHvM9souAx0P6Krs4Ktnuwqw/PH331GS04SLexLX5cPIyBrPSDfC0gOJyvFV&#13;&#10;ChaxCoUmu+EWYodPoIfKYHm6s87//Mcf+e137/jx03u6WoYpLWzj3r1ywqLKiI6rVq03WbkdaHLa&#13;&#10;ycjrRJQSYuPJlZBV6Ucve/BnIbE/DY2V2/J4UU+cLXQFssi55KJUSV2sLO7EilM2+OeA5bQGWBbx&#13;&#10;op44GwUxTpUqSoVSM6kAirLqnIbkykWYXIDpgIdkeuiUDIXi7S7tVZNffp+8on5yC/vIKxZFySDa&#13;&#10;0vvkFPScqlfGyKscI69iTBFZyUmRyVb2FQmlHSO/eJgCkcpJwGfhENrCQXLz+8nM7yc5s4uUzC7y&#13;&#10;8pqYnphi+fEC8YllJGoaSUlvI0lTT1JqPamZ7eqoO28jObWB1Mw20jJbSUuvJSOjluzcFrKy6smR&#13;&#10;P4q5zeqoLWhBprCkh/KaYQpLBimpGKG8ZkxNQ/NDurvGlKQ5u0iULJ8zWM6UJ1+qWuTnLD8v3c9M&#13;&#10;MnBGzwHL2c9e7EKicJEp+SKbRoGqsiFmZtf5/ut3/PDxiZofPz09P5f7Pr08YH9jjYPNNU4ON3h5&#13;&#10;uM7Lww2e76+fz/7aCnurKyoYeH1+ntVHj1idfcTaozk1K7OP6G6/T2vjAK2yG9c8eD4dnZNU1z5Q&#13;&#10;U9XwEIEq8r3L//v/DrCc2YSUtFwAS8ssdW2LakTNopv/PwWLyNLFRjVOWd0ExTUTSuWVmN5JQnq7&#13;&#10;sgjFpjZzT/3Oq0lIqSI+uYK4hFLuxZcQHpGNm0uUGl/fRBxdEnB2SyI0qoTgmCps3LM5ByweWgVV&#13;&#10;BLDYeBXiIHDldBy887FxScbYMkz9ISnpP6BEJL+i8qqfobRhDgm4FaWJgJT86ik1Z6oVASsCUXIr&#13;&#10;J1TgbWHttPJwSxq83H/WMJQtgFK+vmqMnPJhqtsXaB3YpG9klboOscpJ0PIoddLE1LlMQ8cSlc1T&#13;&#10;xKbW4+idTnxaC9rSQbLLxkkpGCYxu5Xuvhl2Dk9YPRRlyomSnG/snZyrVhalcnnjOQsbzxVkEdAi&#13;&#10;uSsqxPZUuTK3vH8OWhRUOYUvci6wZXX7BSubJ6xsvuDZs9f09IxzVc+eCxdtuXrVEWenaGqru3n7&#13;&#10;9h3Pn7/kyZMTFZAucOX5kxMFWSQrS26fPHvFs8MTNtcO1OztHvHs+QvevH/Lx6++4sHIDJ4uqSwv&#13;&#10;HPJ+c5J3Ux3MN6UyXBqrAMt8YzKPmzWsdmayO1TIXGMqU1UJTEsFcmMKqx2ZqrZ5u6+A47EK1e7y&#13;&#10;crqWvfvFrHTlsCkXIj25zJ/CldnGNAU7VrrzWOstYL2/kBXJ4ujOVXahowflHIyU87gzh8XuXFZ7&#13;&#10;xEJUyIpYi7py2ZBMjV4t063pCq5Ii9BEg9iGkhRwWeouYLUnl9XuXKWWEcXMogTrduSw0p7FRm8e&#13;&#10;O4MFSsGibCXDJeyOlJ3P3oMK9h5Usj5UQUmWhL66YKxvhfFtK+4YWGOkb4WhiRO3DB25aeCAiZkb&#13;&#10;1287ccPACRMrTzwjgknQ3sPZN0JlENw2ld1lR26aOHPLzF2pOq4Ye+AbGktsWgLJuRruZSTgFuWH&#13;&#10;R1QAESmxZJRr1ATEBeMfH4xLkCeuIV6YOdvhHe1PREYUXlEhOPj7qvEID8Y7MpTY9DgSsuMIifEn&#13;&#10;KjWQ7OoYIlM8yKqKJrU8Ep9kL+7lRRKdFYp3uDvB8YGkxcRx7ZYVf3vBWI0Kr5Xrs+uWKtRR1CuX&#13;&#10;9Oy5aODIRbED3Xbigp6jskrL5pNcLynAou/IFQMPjJ2DMHUP5ZKhDrBcNfHCwCYIfSt/9K18uXbX&#13;&#10;ncsmLup4zdSH9lO4IoBloD6N2a58plpzGG/JYLYzW6mX9obKz+GKgBapWJbMlc8KlhJ2BgpZ7ytQ&#13;&#10;tdo7QxXsDJax3lusQIouMLcAqYAWG9LjNnk95LHRk4/kubycrVWBywJYWiuzKMrJZmV2nP/802/4&#13;&#10;z3/9DT+8fU5UeAFhMdVIZbJAjZyCfnJF4SY2oVOLkGSwyEaM/E0XuCJKFfnclhyVM+vm2ee4HEXZ&#13;&#10;0tn9iJa2qb8KWLoHHvN4eZ2ltQ2W1zdY2djk+ckxHz+84FefXvP9V6/5/us36vzrdyd8/+kVv/p4&#13;&#10;wqc3z/nu40t+/Po1P379in/8/e/4+uMHnhwd8vzpMU+eHHF4/ISNtU0y8hrwDsrijkmkAiyJ6dWY&#13;&#10;mAdzxywYfUNfErMqyM1pojC3npriFrT5DTi5JyjIYusUhYVDNK5e2QSE12LllkREWikJheVEZRdh&#13;&#10;GRiOd3IKyVVNJJdW4XMvGRvvCPwCUpQCRlQwNg4RuHrEkaypIjmllsy0OsqK22htG2FgaJa+oQm6&#13;&#10;h0bpG37A4NC0Uq8sLmyqDUC5RlXXqftHzM7t8HBsme21Q8oqOoiML8E7OBNHz0QCwisJiW4kNasF&#13;&#10;N/88vCIySMqrpXvkMf1j25TXjaEt6ccvvAR901Au3BCQqIMsJuYRuAbmEJFah5VtLNr8Joq0rZTn&#13;&#10;ttFQ3EVdRTsdzQMMD+o2bNpaJ2lunqSpYYyO6l6m2jpoLa4nX1NJdnI5KUnFxMVq8XCPxckhHA/v&#13;&#10;FHwD0ggKzSEgMAMzy2Cu3nTll1cc+NkFW35xyZ4Llz/PZT07DE3dCA/OwN0tARu7KJxcEjAy8VRr&#13;&#10;DGs7f8JDkwjwjcHJIRAfjxh83GMwNXTh0hVLrtywxdTMVylZdO1fVhiYeWJtFYGzRxIWztEYWIYp&#13;&#10;m5CAFiMzP27edkLf2J3b6v3uxWVDLwVZLt/2Uop+I3N/9JzcuensgZG3P9YR0dhHR5LWGk1UTQwR&#13;&#10;VWHENfrj75eGr48Gv8BMnKOkJj6R2pZRtGWdygKUWzuBtmGa/MZZBViSclqJTa4iTlNDUm6Lsgxl&#13;&#10;10yofxMAk1s3SUHTIzU5tTNKuZJZOU5qQT2p+bUsHr5n9+2v2X37G3ZffGD32Ru2nr5VIEVgitiC&#13;&#10;pEVI1TIffVRwZWbnFesn3/Hy+WtWxmcp01YjWZXfvPvAv/zue/773/3A8uoTBUzOAIsAalnTXNW3&#13;&#10;5Jq+BVdumivV3sVrFkq58vOLhvzisglmluE4OGqIjykmPbGc0uJO8goa0aRVo8lu5V5iLYf7h7w6&#13;&#10;ecXT46ccHR6xu7vL9qbERGyw9HiJjeVt9jYOFBDZ3Ttma/eITXE6CDBZFUeDOB0O2d85QlqCdrf2&#13;&#10;2NnYYHNlnY3FNTaX1tle2VSb9kf7xxzuHytl6/Zp7IRAFF3259nGvu655Pn2dw7Vc8vzC4SR++Qo&#13;&#10;gEXgyvbWEV99+Ir56RWsPYKxcw7jjqU3V/TsuarnipVVME7OMRRVPaCiboSQiLJzwOIXUq5TsIRX&#13;&#10;4Ruqq2KWzBUZCbc9ByzBFbh7a3FyzSItt4fswmES07tJzh4gObtbARZN9gBJmf2k5Y+Smj9KTukk&#13;&#10;OaXjiG1INtqzikZILxhWAEajHVGP0+QMsjjcyMr9Gpb7tWwNl7LYk8VSbzaPRZnbla8Ai2R0PerO&#13;&#10;5HFfLsv9BcoaNNdVzEhDFhMtJSSGRXFdokkuWHLhoiWXrplxw9wfM68gnGOCye4pJa42meCcOL56&#13;&#10;+phPRwtsPuyjqrgSUzNRpDmiZ+iuOIOekbOqRL96252/EUBxWd+ei3pWSgUi+SX65r7csQ3C2NIP&#13;&#10;QwtP1eQjtp2fX7Hm51ds1PziqjnXje246xGIR3QCIRnZKhTL0M4XE2sPrJ2DuGMfgIOnB5rcRNK1&#13;&#10;+UQkxRKdEENSSizZecnEZsUTm5NITEY6MTmZeMfew9DBnwsGjvzsmgU/u2bGJT13Lt7w4PJN8Q9K&#13;&#10;ErRI3Ly4JY1CX4y5fB8JGhzC4tA3k8olK/SMnbhu7IreHS81LmFVhGXdxze5l+j8MUVOYwtGCc3p&#13;&#10;IKaoDyvvpNOsFxtuGLtw09BF/eBuGbpww8CNK/rOOLmHkZdfwdHhM779+lu++fQNn77+PO/evFd/&#13;&#10;PPZ3dG8YHWSRN41IwHV2oC+PZ2DlzCKkMlbOM1d0YEUHWrZZWd5leeWAxeV9Rh8uKsDycHyOhw8f&#13;&#10;MTuzyNLjdfVmkjeQQJUvR3ZF69raGBi+T0fvGP1jS4xPPGJ6eJKV+WUFWHbX9hjoGKWrqoNvTw74&#13;&#10;jz/8iv/4w2+oq+rC0SOZ60auXDawwjPSi/CsUKJyAs8BS0yuD85BNnj6uynAsrX0iP/1f/4D//Mf&#13;&#10;fuC7Dx/JyWgkPKSAsPBi4pIaSUptIyWjFQEsqQJYtJ1kCXw4bd4RSKJsNVUTKiz27H7JJZGwWJVP&#13;&#10;IudnmSVyn4TCivWnZkplllQ3LlBe90jZW85sBWcqFvU4sfKIneUngEUggKhfxA6kFtDVE7rnLtPZ&#13;&#10;iqoa5r6ABbpmG1Fa5JcOklvYpZuiPnK0XeRoO0+Pct5FTn4n2fmd5Je2kl/aQkFpK6UlHWqqKrup&#13;&#10;ruqhpqqH6qpuyktbKTud0uJmKstbqanqoLaindryNnWR0FDVxsrsJK8OVmio76Oqqo+q6j6GhyaY&#13;&#10;fDjD1PgjpiZmmJqcYXpqjumHsyxOP+b59iZHWwIjVjncWuft4SrfPFvj05NVnu5s883bN/zw6T0/&#13;&#10;fvWBb96+45tX+3zz6oBvXx/w9ct9Prw8ZnN9m+JKUbA8UEqTM/XKmS1Ipz7RwSc5P7MOybFEQSmp&#13;&#10;e5bg0i+afxTcmj7Ps5GvE4BRWP5QXfg2tMxQWtpOeVU/NQ3jlJV0U1rSRVlpN6Xl3eTm1JKbW0dR&#13;&#10;cSeFxR2UlPWRV9BJfmE3ZRVDFJf2U1I1Sqm0SVSPkSu7ido+nRpH5cI8UIqeXKnTLB1VIbxlyh4m&#13;&#10;FrEp5FzsSxW1o+eV0/L/Kxfnolb58kL87PxMWi5g7uy+2tPA28+Q5QvY0rqgVC5NHY9p65rjwfgG&#13;&#10;62uHvH76gldPXnBy/Iz5R5Iuv8DY2DwP1Cww/mCWudFxHo2OMz40wWDvFK1NI+q1lJ5RRnxCPglJ&#13;&#10;pSRo6ohLriElo5GYxFps3bOwcs3SKVgEsHgWKgWLjXcRDr4lfwlYLEIVYMmvm6Ow/D6FNVMqW0UA&#13;&#10;ioARASeStSLWH4EpAloEsohqRR6jrZpEkuHlmCPBypXSIjROftW4AjXZEkYtapfaSfIrx8goGqSu&#13;&#10;Y5nu4V3qOh4jC6Ly+gkaupZo7F6hsWeFlr5FVScZEFWChW0S9zTNJGkHyamYor1vicWlI1b2Jbj2&#13;&#10;Neu7L9jcO1EjAbcya7svWdx6oUJsVavQ1rPTzJUXqlVoSdQsK6JmOVDqFQm0FfWKQBddwO1THq89&#13;&#10;ZWH1GStbJ+wc6gDLdQNXrl+wJtQ3gZaGbsYfTPP02VPdPBUQ/oyTZy959eKVshWJZUj3uX2CKFwk&#13;&#10;AFdmb/uZUklKOO4Pv/qBidEFBVjWlp7wzfYMLx+2Mlwaw2RNIo/qU1Rd81JjGru9BRwPl7HclM5s&#13;&#10;VQITlTFK2SK2oLWuLLZ689gXO48E3/YWMNecgShV5prTmG1MZbI2mbnmdNb7C9gZLVcjrUGiKJHc&#13;&#10;FQk9FcvO07EKnoxVqeYfsQXNtaaz2SNtM/lsDxQpYCOql+m2VNUgJK1BomIR0CL2oKXuQtZ6dLYj&#13;&#10;gSy6fJdcHaBpP4VB/VqlXBH1yv5ICbsPKv5slnqKGK3LIic1AVd7N5xsXfB28yLEP5C7xrbo6dtz&#13;&#10;Q99eBbzesfDG8K47Fo5+SkkSlhyJpjiBiJQ4zGxDuG0q1xmO3DR24raZmwp4v2rojGdQFIExYfhG&#13;&#10;huAbFYJ3TAgB8WGExEcRnXaPlMIkojKjCU4OVeoVtzAfPCP9CEuLVIDFPSwQSw8PrDw9cAzwwzsy&#13;&#10;hJCEKMJTIonMDMMnyo34bH9iM31IKQwhLjeAxOJwNOWh5DeFkKgNISDahdqcDAyNJaD2tH5ZwRU7&#13;&#10;Zfm5pGfHxRuSvSK2IEcdZNF34rJqVnRXCl+9uz5cNnLn0m1XLhp7ccPCmxvmnoiCxcwtCNeoVOyC&#13;&#10;4rht58clE2cuGDlxwciTmzYCYqKw9AnH3DMUM7dwLNyCmGrNZao5m+mWbGY6s5VFSNqFDgZLziHL&#13;&#10;Xl8RRw/KOJLXilQvj5SyNVjMcl8Ba/1SCS1tRDrAIk1Ej5oyVe2z3CcBunJbAIu0EglgOZmpYWOo&#13;&#10;hPneInpqcyjKzmZ55jNg+fHdC6IjCgiLriIpq1MBFoEr8pn/U8BypkiVv/3yOS0Q5S9b3XSf3+eA&#13;&#10;pV0Ay8xfKFgejK/y4cMLPn7UzYcPz/n06YQP75/z4ukhz58c8uxYqlbX6OmZpL19hKbmXiqruyiv&#13;&#10;0k1ZZSeVdb1k5NSRnduAtqBZzcTEPN9+9x1NsklWN0BSXLmyCcUmFJOmbSUtr5Gswha6emboH5wn&#13;&#10;QBbGPvGkZ1Xj4BaHnfM97lgGYWWXwF3He9yx07WGeoTl4RuXiUtEEr7SRFTTQn5zK6FZGdj6hmHl&#13;&#10;FqLsKpIlZWIeoACLh3cCQRHFBEeWkZLRouzKLS3DCrD0DI0pwCKQZWhoVlkaZINRFocCV54cPuHl&#13;&#10;yUuevXhBY+sw01PrtHdMMvv4kNKaIfLLeqmum6SnT9SbI8o6fi+zioySFhq6JxmZOVSAJa9YB1hu&#13;&#10;m4Vz4YbXOWC5LbYZr1R8oou4axmt8lckg6WssIOWuj4FVx6OzjE6NE1v8wNamiYUYKmuuk9NaT/V&#13;&#10;BR1oU6rISCghOFCDg32osokYG3lgYean4EhQaAEh4UX4+2VhYhHGpdveXLgu1jpHZfNR6vuz+ujr&#13;&#10;1spib2svtbcu3LrlhoNTHBbWAZhZemNu5YOTYxC+XlF4uIbh6xlLkGyG2ARy+Yol12864OQUhYmp&#13;&#10;2IwcVB6LKFEsHaK4axNGZFIpNm5J3DKR9Vc4hpYhGJp6Y2jqxS1DV67flmt3Ty7edFGLP8laueXi&#13;&#10;iaGXD+ZBQdhFR1FxP4iakShqRmIpHIgkuy+A/JFA0rt9ia7wIKLIi6hSL6KL/UjX1pNd2KoAS3bN&#13;&#10;Q3JqxxVkkRyWGE0t0YkVRCVUEJ9Rh6agk6zqhwqoCIyR+RKwpJc9JFrTQkxqOUtPPnD86ffsvfmB&#13;&#10;jWdfsXr0gbXjD6w9+ahsQYvHH1XeigAWsQcJWJGZ23+rAMvJyTtVZf7x+B0vd54x3FnOh1dvqKwp&#13;&#10;wsc/kF9eEZuQTqVy9bY11wxtuGYgmSvmypUhzoyLV825eO0Ov7hkxM8vGeHqriHhXj152U2kJVVR&#13;&#10;WVpPRXkdSanVRMZVkJTWyP7+Pm9evuHZk2cKsuzvHbC1saPWfNsbOoCi3AfrsmGiy+OUNaHkrcn9&#13;&#10;Aj/kPXF88IS9nUMONrfUbK9ssDq/qgDL7voWBztH5zEUOjeEOBp0zylg5gyeCLCRzZmz55b7vyw+&#13;&#10;0UGXA5W/Ihmhr16c0D84ioNXJK4esVjbB3FVz5QrN8xwcIgkJEJLSe0kFY0zJKW34RdajsCVM5uQ&#13;&#10;KFm8AnVBtmeVzGfhtmIR8g4owdktGxf3HDK1/Wiye4lP71aTnNOr2jDT8oZJ0HSq0NuUvGGySyRz&#13;&#10;ZVSpVkTFkl4wSKp2iDO4IkqXpMwupocqmR8qZ0nBkzxW+vMUYFnqyVZ5YI+7xSakVYBlvieLx71a&#13;&#10;Jlu1rAxUsj1Sx85oAwXJiejflCY+yTKz5OJ1UwzMbfCNTcM7IYm4sgw8YqPZ213j9eY4nw5mOJrq&#13;&#10;Y7x/kPTUQgxN3L4ALF5cvuWg3md/Izkmty2C0DcPUJkl4tOVuXTTmRtGbhiaeXDN0Ekl0P/yuh0/&#13;&#10;v2ytmysWKuj2to0PZq7+WHoG4RmTSFRGGknaTHzCYvAOjUff3AEnT08CIqOITIkjIScJRzdvYuOj&#13;&#10;ScpKJK08nfSKTO7lZeIbF4e+nbeyCImCReb/uGZFQGIoF294ccPw1LNo4vNncMXWN5QATTxBOTn4&#13;&#10;Z2Rh7ByomoQkUfu2uU4uKeDIJVwAyzB+Ca1Uti9yf/qY5qEdCtvnyG2exC0imxt33Lhm4MhNUw9V&#13;&#10;Dy1kSkjwjdvOqtnoyg0X/AOSGR6ZUTLwrz9+zdfffKsgy5u3H1Tora66WdQrIsP6PLo32mfI8lO4&#13;&#10;cgZZ/ky5IsG3Utu8tKs6ypekEnTlgKGRBfoHJrg/NElP9wMmJ5dZWlhX0jD578gu6BlgkV1RuZBv&#13;&#10;6uhgeHSMnt4xBsdXePBwhvbiBqViEanZ/sYBQ11jdFd18MObYwVY/td//7Va6Fu7JnDDxJOrRjZE&#13;&#10;p2oIzwwhIjuE2DxfonN8iMj0xT3MDs/TkNud5blzwPLt+w9kpTcowBKfUEdadg8pGV2ngKVTqVcy&#13;&#10;FWDp/QxYqj63xcgi/AywnIEXpRo5a4ER1YMs6k6rj6VRprZlkbqWJaVgEUWEZIgUSaDmaQ6LgJnz&#13;&#10;Rf9fASxKafElYJHA2VPVy5mEWD3m1MYiEKCidoTm1hE6uh7Q3jlBW+cUXT1T9PVNMDIsoVXzKml8&#13;&#10;bXWZvd11Pr3cZXZqht21ZfbWV5QC47t3x5zNN+8Pkfn63SEnx5t8+/6If/z1Cf/jx2P+8OMRv/24&#13;&#10;w/dvtvjn7w740z8853ffPuc337xQ89tvTzibdy8PeflsX82L/R1e7GypOdraYH9zXc320iJbC3Ms&#13;&#10;Tc0w0DtNT/cjek9n5P4i3W0j59PSMERRSR9Fp1YN+bmKHUjAyZl6Rc7lvrP5Eq6cnSsAcxr4e2bB&#13;&#10;OoNaArjOnuvsOeTxAlryCnt0GTAqv0YyOYYpKB+hVNRG5SPK/ibWLckEEShSWjlKY+scgw/2qGhe&#13;&#10;oFjycUR1UTelqoILKx9SWT9Nc9tjOjevkbkAACAASURBVLpXqWqeO/fTV0uIccMjXVPU6etEhfF+&#13;&#10;AVjURfnpruc5QPkih+UMsMjr5vzf/wpgEfuQWIHOgnCbOx/T3j3H4MgyszNbrCzssLq4y+L8Bt19&#13;&#10;UzR3jNPaOU5x1RC5Jf1kFnSiyWogLbuRzNwm7iVUERRejHeQFls3DZaOiVg6JWLllKTOXX3ScfNO&#13;&#10;xcoxCSvn9HOLkATcytiKPUisQWcKFp9CrF3TMLaK5OYdX/JqpU1pjPxqnSol/xS0nFl+cit1th9R&#13;&#10;qAhYEcgi/6bOaycVVDl7bJ68v6oeqt9JbsWYOgpgKa6VBPmHJOd0UVI3RnvPHNUNE9Q0TdLWu0Bb&#13;&#10;32N1bOyYpUHJ9adJiKvGyTuDe7l1NPYus3v0hs3916fhtK/ZOnjN9sErNnZfKNgiGSxiDxLIsrn/&#13;&#10;Sp3Prx0rBcvK7itk1nZeKniyuP6cpc3nCsTI8Uy9IrBlYfWY1e0T1ndfqiyWgZ4J9IzcuWPgzvLi&#13;&#10;Gl9/8zXvP7z/DFgEtBzp1CtycSbz4unLc8AiGS1ns7/7XAdY3uoAS0/7mLJ8ba4+47vdR7wab+Nh&#13;&#10;ZTyLLRmsd+aw0pyhRgDL4VCJOpcK5+nqOGbrElSY7VJbGtti8emWjJVctYCdadCBlfmWdCZqkhiv&#13;&#10;TuJxWwabg4XnMENyL5a78xVg2ZSK3aECla+xPVCo6ppXReEiAagd2Wz0aNkaKDlXpow3pSjAMifZ&#13;&#10;Kj3FKtx2pa+c5Z4SpVYRCCMWJGkokryXdVG1fAFYpGp6u1+rVDlfApat4XLG67PoKU2lVJtGbnoS&#13;&#10;hdLwExSMh5MHdwxtFFw5Ayx2bqHccfAkIC6MkKQIUgriyKtJIa82ValY9O/IZo4jhuZuWLoEYWLr&#13;&#10;g5HYhmzccQ3wxj86hIC4UKV8cQ8LIjI1ivicWBJy7xGdFU2IJhxLNwelZNFUaEitTCWpNBk7Pw/u&#13;&#10;ODlw18UJl2BfQhMj8Y8JwzHAG99YP9zCXIhI8SQ4zoP4zBByyuJIL03GJy6AvIooiioiMTV1I8RX&#13;&#10;rH5OOsAiiuIbsknmqKDKJQmzvak7F8giKmUBJ9IedM1EwIoHlw3duWLkyeU73lwy9uHqHW9E8XvL&#13;&#10;zANDGw+M7b2x8otWkOWOWwiX77hwwciNK3f9sA6Ixy0unatmflyU9kYrb4w8gvHRpDHbmsN0h+wg&#13;&#10;So12BYej5RxIy1RXIWN12Sx2FbEj4OWBZPSIbUzsYQXqQlgBlqEKpWARkCJARWxiaxJS2JnPo+Ys&#13;&#10;Faa7MyB2onIFWNYHi5nrKaCvPpuCrDQeTw7zn//3j0rB8pv3J+eAJTlbp2DJLf2cwaItG0Yq38uU&#13;&#10;guUsZF0sPzq4IoBFPq8/57CINXiGGgng7pimvmWCpvbpLwDL7OnfDbE/3j/PXik8tQsVVQ1SWTVE&#13;&#10;RaXkiHWRmd2pzrPzuwiOq+VeagNxaZ8nMb2CRE0FiSmfZ3x8ju+/+0RLxyg15V1kp9fh7pqKq0sS&#13;&#10;Xj5xmNmE4xGQyR/++O/8/u//wPOTr6iq6iUwJA1H+zD07vpxSd9NWUmMbaIwdYjljn2MAi1mzjHY&#13;&#10;BSbjGZNLcFoxHnFZeMUm4BOVhItfFHa2YdjYhOHhmYibezyRUXkUlvRTWjlEY/NDBfLFIjQwOMPI&#13;&#10;6CxDo1MMDE8wPDSvWtHE/iALSLEJ7Wzu8/rNKz599Z7hsUdMTS4o69Mf/vTPfPvb73j/3TesbWwy&#13;&#10;NrZMd/80+aUjJOc1kF3WQW3HOD3D61Q2jFNRP07ovQpMrKK4pOfJ5VuuXLrpgp6RLxYu8r0XYWEf&#13;&#10;R2RCvoIsJUUd9LQ/YKh3HLES11d0UZ3brFTaleUDaJJqKchsJS+tifSkGuLuFeDrk8BdKdS46Yye&#13;&#10;vJ8uWWNhFY5/UJ4CLEEBOTg6xXPXKoKrN925eNWJa6eBsldvuingcvGGLUZ3PfD1SUL/tosaa1t5&#13;&#10;D/sruCKQxcrKBzsbP1ycgnF3DsfDOQJrM28FWK5c1ylYBLCY3vXhmp49l256cuWmA2FJ+VS0DBAU&#13;&#10;l8Vt8wD0LYO5ZRmEkXUod61DuGXkxlV9Vy58EQR8y8kHY+8ATAMDlWolvCyCyoFYGh4kUHM/Dm17&#13;&#10;CNqOQLKa3YgvtScq34aIPAfC8t1IqPTCKygJn9BUErSdyvYjkEWag+5ltxKbWktsUpUCLDFJVWhy&#13;&#10;Gsks7FSNQqJeyW+cUYBFVC9x+VUEJ6fT8WCF9dffcfTV37H/9nvWn75n7elXKtB2/fl3Sq0iNiCZ&#13;&#10;c7iy/Uplr8wfvGP1+Tdsvf5BVTjPbrxmbvkFyyvHjHeXU99QSm1DCYmaBK7evKtKUy5cNeGqwSlg&#13;&#10;MbThqr61sgYJYLlwRR5jzC8vG/PLKyZY2oaTmFBJWmoNAQEZXJdsKz07UlJriUooJl3bwYtnL3j5&#13;&#10;4iVHB08ULNkUG8+qQI7P5SYCQkRxcgY6jg/E1qPbfFdgZO+Qje191rb22N/cUtYggSpby5scbO5w&#13;&#10;sC02pAO21nbZXJXK81221ewo1YsAmzPAIsBGRle4IioZ3fdxBlp2lHpmX60rd7f3eXNygldAPC4+&#13;&#10;MaeAxZ+reiZcvGJEfn4FsfEVlNZPU9E4RUxSHb4hRfiHfVay+ASV4hlQdq5YkcDbc9DiW4i7Tw5u&#13;&#10;Xjn4hZSqkNvkTB1giUpsUTYhaRSSPBZpFRJVSkrOEOkShntqC0rO6VZW+PjMblJy75NROEZ6/qjK&#13;&#10;3+u8n8ngQAYLnWms9GWw2p+lVCzzkivXmX6qZklnoSONBXU7l5X+UtYGy9kermZ/rIGp1lLuhURw&#13;&#10;5Zotl6/aKMBiZGmLs68PiVoNZp5BVLdV8tX713z97gMvVx5wMNnL9PAoQ733iYxI5ZaxTvwhApDr&#13;&#10;RlL77MjfSIaJwBUDyxBumPpg4hDKLasQDC0DuGsfzB1rX4xs/LhtG8i1Ox78t4vman52yUJ5fwVE&#13;&#10;2HqEYe4SgJVXME5+kdzLSielIBOP4Ag8QiPxCA5D744N7kGhZJRqsHDxxOSuE+Y2rph7ehCZGUdo&#13;&#10;agI2/uHctvPlF3q2CqxIFst/u2bNNSMnnRrFwFOlYOudAhYz93D8EyJIbashsbGc5OYqAnOyuGnr&#13;&#10;xTWlxPFXoEXahkwdPLDx1eKX2Il7ZB3aujk6HhwyPP+SxuFNchonsA9I4aa5twr0vW3mQ2RKERFJ&#13;&#10;hUQkVylPo3xwWjoHEKCJIrUhg7jSFFzDgghMC8U72Z/gnCCyGzKITU/DMyjyz+CKgJafWoT+GmDR&#13;&#10;tQRtsrq4octiWdXBlcWFLeYfrbO4tKcDLKOLlFf2MTQ0R2/vNFPTGzyeX1NvXlHISO6KDrA8P89h&#13;&#10;ae7s4sGDGbo679M3PMfY+ApDTT2szi/zZO8JT/eeMjE0Q2N+I09Wl/n3f/mWf/+XH1WTj5N3KjeF&#13;&#10;nhvb4RYuO3JiEQomLj+QkFQ/glJ8cQu1/QxYFuf49z/+Pf/2h9/x7YePZKbWK8CSmNys/HeazG6S&#13;&#10;MzpIz+4gI6+LLG032YX9CqSINehLkPJfAZYze5BAFaVgOQ1tlUVwVeMCtS1LSolyBmRkcV9QIZkh&#13;&#10;Y8qGUlItrSSfVSyyWD6bs8W+LP6VYqZM1DMTStXQ0C7tL0vqXJ5TAMvIyBJfvT3hu4+v+dWnl/zq&#13;&#10;qxO++ficD6+f8Or5Ic+O9nh2vMOLp9scH27yZHeT/dV1dtdWmJuc+clMMz0+rmZy7CG9nf30dOim&#13;&#10;r62HvtYeGipaqSpuYnl6nNcHy1RX9VIs9dQ/GbH9ZMqiO7sRbUEvBUWDarJzu9VFnlzofTl5+X3n&#13;&#10;j5HHVkiYqLbzdLoo0HZRUNynbFeiDBLAcgarPuem6EJ9z+DIGVT56VH93sQOJJCsZloF3kqejZwr&#13;&#10;+9Zpk5A8v4zcd/a7VMfT1qDiGvn6z6OUJlIfLLajylEqa8epqp+koEyqOcfUyMJdWb8qx6lqmKG+&#13;&#10;ZZ6G1gUqT7NUxE/f1L1GbesildIUdRp4LK8LnYLl82tFycsFsvwVFcsZYJGjWIUUZPkCsEjgbX3b&#13;&#10;kspnqVH365qGBLC0ds5S1zxFdd0EFVUP1eQUDZKY3fkXE5XSSFBshZqIeEl0z8PRMxN79zRMrWMx&#13;&#10;tojiru09dS5QxcUrFWePFKwcE7F20QEW25+0B/05YCnC2j0DI+sYbt7xJ7tKQp/HlUJF1CgCTkS5&#13;&#10;IucCW8TyIwAlVzJVTtUsolYRdYrAFFGnSMizqFfEKie3BarkSbCZgLKqUYplt6tynHvpLVQ0jzO3&#13;&#10;uMP2/gtWdo9Y2j9ice+Q1aOnrB09Y/P4FfPrx0wv7DL3eI/17RfsHL1jff+tCqxd2XmlwMjy7kvW&#13;&#10;d54rwLK5/5KVbcldecHGqZJlfv0Zj1afKMAiyhXJYlnaeMHj1ecKoMjjpT1IRgdWDhVoebz2hNUt&#13;&#10;HWDZ3HvF7OAjJdE2NnDn6dPnfP3NN2xtbdHc0Mzq6ipPnz5lf1cXTC5gRQCLhOPqVCwn53BFIIsA&#13;&#10;lr2dZ6p9SBQsPR06wLKz9oxvtud5M9muawzqymVH7Dgd2Sy1pKlK5v2BItUetNWdpzJZFppTmKyK&#13;&#10;Zb45meX2dKYa0pmoTVEjViBdoG0ujxoFtqSz1Jmrsi4EaIiKZWOwhLX+Itb6xN6Rz1afBOgWs9FX&#13;&#10;wGZ/EdsDJewOlSmlwYYE6nblMt+ayWSDhrGGTKV+WZVFc08ha33Fapa7C5DAXAEsYk8SwLIzVMC2&#13;&#10;5L10ZbPWkcVGV47K7BBws9CawepQOSuDZcz3ltJYmEVieDjB3r5EhoSgSYglISYSazMHZRESq9Dl&#13;&#10;K9ZcuixHG26aueMcFIhPXAiR6VFklCairUvFPzoGE1mcmHtjaOaGrVsQ7gH+WLmHYWjlpzYZHLxd&#13;&#10;CYoPIzI9lpiMaKw8fXEM8CetOIGghHBCNREkFifhFuqNX1wQadXpCrBEZERj4e6EqaM9Fu6OeEX5&#13;&#10;EJsRRUx6FOGaMHXbLcyLiFQfotIC8A3zJE0bjaYoEbsgNx50Z6oWn2tXjLhuYMENfVkMGHNJz5bL&#13;&#10;txzVBZ0cz0Z2q2Uu33ZTGQySw6Bn6cklY28uGfnoxtCby4a+urZFEw9VCnDjjjM37zop5Yq+na+y&#13;&#10;D1238OCCkbNSu5h5x+CjyeGGVSDXLQOw9I8mtjxPjaGzL7cs/VVbUVNJMg9b8tjoL+NBXY6qfe4r&#13;&#10;T2ett4SVniIW2vOYasphpi2XR105bA2WsTrZzWK3lpmWHCYbs5hqEql3Hss9+arK+3FXHpuDxTwZ&#13;&#10;r+LFdC3LA4VMdmQz3JRBliaUqZGm85Db3354SUxkoVKwnGWwKMByag2SLCdRMZbWTZ5PWd0kta0z&#13;&#10;Sr1yZhH6/PktAffTVDVMUtH0kNL60b8OWBpnKay+T2HVkG5Og27L64bpVoqVcbJzu8jK7aK5dYzK&#13;&#10;2iHi0xuJT286nUbi0htJza0jJauJ5MxmXctiWhWtrUO8e/Oa5s4hSgpaCQ/Ox9BQWmb8MbkboMJT&#13;&#10;r+l78h//73/yr3/6f/j+x3/E1z+d6/qeXNKT14Mbl/WlAMIHQ6sITGyjcQnIxsk3E1sPDU5BWTiF&#13;&#10;ZeETn49zZAa+Ucl4hMZj6xlJYGA61tJE5BiJo2Mkri6xpKVV8nBihf7BRzQ2DqppaR9mcGiKyYlF&#13;&#10;BVYW5jbp759iYGCahblVFcK5t3PAh09v+fjpLeNTC2TmNzBwf5o//sc/8c//+jty8lvo65tma+sl&#13;&#10;D8dXFYiqqB+juXuB8YVndAyu0Nq7qEBLRXUPoRGZmNyV3KNYbDySMbSNwCO8nITiEXwiSwhP0JKv&#13;&#10;baa4UKxBI4wOzNBY20euppLMpDISYwu4FylVxHF4uaeSdK+SpJRKBbfiEoqJjspRChYBLLLDff2W&#13;&#10;G4Z3A7hrFYaFTSSe7im4uSapn78oWGStcOmaszrKbSNTX+ycIrCwDeG6gSO2dsH4+Uj9cpBSsFhY&#13;&#10;++LtHUtcbC5+vnG4OIbgYh+CvZU/N/REqWapGunumvtiZOLBhSsSl+DBdQNnrDxCCUvWYmIfyGVD&#13;&#10;V27c9eWmuT+GtuEYmAcilqAL+qL6D8TUOhhjjyCMvYIw8Q/ELioC14QYirojqBtJoHY0mpKeSHLb&#13;&#10;g9H2BJDd5k5ciR3BGZak1zsruJJT1IabXxzO3rFEpdeToO1SoCU6s0ll3kSn1Ci4IgqW6MRKNNkN&#13;&#10;ZGhbSMrvVqG32oYZZNLLhwlOS6R3apPNt9+z+/HX7L/9gZ1X37L1QuDKt6w9042E2kqYrYxAFoEq&#13;&#10;MnJ78eg9C/uvWD74irmttyzsvufR5htmV17waPsZLU2FNDQVUFCSiYm5tNIac+W6qcpeEfWKUrHo&#13;&#10;i6VS7JUWXLquswj94rKxsgiZWgYQH19CYkI5AQHZKrT+ZxcsSNLUEJdcTU5xj1KgPn/6XMFDgRhn&#13;&#10;1h2lWtnQKVQOdsXFIJksGywvrqhQ3P0dHXARGLK+ucfq1i67mwdsrOzpZnVPQRpl/1neYWt5Q83O&#13;&#10;qkCXbTV7G7oyFflvifVHAI48n4qTWJUgW7lfp2A5AzCb6wesr+2refnsBe9fv8LNOwpX33s4u0Vj&#13;&#10;bR/I1ZtmXLlhSlp6MWH+eRRXDFPTPE1IdLnalHPzy8UjIB/vwGK8A0oRpcpZwK0c5baoWFw9s3By&#13;&#10;S8HZLQXPgAwFUqQ5KC61k8iEZnU7s+ihAi0CWJLSe1WFc0b+fbIKJWdliLS8PhWOm5I7RFLOkAIs&#13;&#10;Uu/cOZRJx1AG/aeAZblXAEsmSz1ZLHaJRShDAZbF7kwFWOT2QleWCr193F2ost/2Rut4MdPKo546&#13;&#10;IqJTsbAPwNzSA2sbDwLCI4lLS6G0tpixyR7+7sf3PJ5/rGDpzqMpRvvHGOgaobSoHgeXSKXs1gEW&#13;&#10;H67c9tBlsFwxcuOaiSe3zP0xd43AwT8RS98M7L1isPaOxjEwHpeQRPQtfE/VK9b8Upp+9Gy4eccd&#13;&#10;U4dgTF1CcfCOxDc4luCEe2iKMkktyuJeZjJ+0dF4B4WSqs0mtSCVZG0yVrZuuHn6YuXqjomrG7a+&#13;&#10;wdj4x6Jv6cYlA1su3LLhiqEDN++4Ymbnj5GFp/JDGzt44KPxIDgrBbugGDzT04goLyCzp5n0znpS&#13;&#10;mquwj4rlmqUndxxjMbKNUr5EqTCz8S3CUbxgEXXEZt8ns3KW0tYV8hpmicprx8orEUOLAIwsAvEJ&#13;&#10;12BkGYCJdSAm1iHoSeq2TSDmrr64RASS1Z5DeF4sgZmBJNZGEFMWiqYxkqz2eyTmp+ETFv0XgEUn&#13;&#10;Cdtle0OCjXSjU63s6OqX13aVJ25VclgEsCxtKsgiDUFzs2uqhmt+YZuFpQMGR5YoLu+nq1MW9otM&#13;&#10;z4qdaFu9wXc39zna00kxz/yuAlw6+roZeSDqhGHapDd9bInN1Q12N3cVYBEVy9TwLCOt/bzaXeff&#13;&#10;/+U7/u2fvictrQr3gEyMLPy5ay0BfT4EpQQTlu5HeIYOrijAEvIFYFmY5U9//D3/8ad/4ruPn8hI&#13;&#10;rScqvIj4hAZSMrrVpGV1kCGNMNoBsvNPq3FLRs4hi1bVc0lF1+csFgl4Lawcp6hKZy85C7YVwHF2&#13;&#10;LkepM5ZaY1FBlFRPnS/KRQEh+Q2f54EKK1WQpUbX1vNTwCKL/zN1jDy3PLZrcI+mzjX1fQhEkPur&#13;&#10;a8ZoaRyhsW6Yhvoh6uoHqakdoKqmn8qqPsoreykpl4yWHrTF3QpSFJUM6WBGieStfJ78Eqkxu09O&#13;&#10;kSg0RimRFp/Kh5RUjJFbMEB6VqfKWklOqmdiZJKvXu1zL7Ge2OQW1cCUK8G1p3WU8vWSxi1HbdkI&#13;&#10;WknlLh0hp1CqnIfUaFRzUxeZ2gEKSsYokoCp0jEFJKS6Ol8ycYqHVV1x2WkTkLT7qEBfWTT/hQVI&#13;&#10;1Ca6ymn5+fwUrJzfFpDyZUWz5HdIBotqHNKpYBREq5Ca5v/ieQTEyO/59DEC2ATSyPcogOVsiqS9&#13;&#10;6BTKyOPP5nMA77TKU1GPqZ6kqmmexq5V2vq3qGqc11mXxCYkQbf1Or++KFPkNSPH/51N6Fy5cqZs&#13;&#10;Oc9fObMGPf4i9FbuE8gyT6PaRZ1Rga7VDXKBP0NeyRDJ2e1qErPaSMhoJT6jlfDE2s+AJbEWr5AS&#13;&#10;XPzycfTKwcwhEWPrWO7aJ2BqG4eNWyquvlk4eaZh45KClUuGUrD8l4DFtxArNwEs0eiZ+JFWKu8v&#13;&#10;XV6KziY0raw/kslS1jirwIsAFq3YfyrHyJHXX+W4sgpJPbMCLKIqk9dmte4xAtfktjRpaPK6ySzq&#13;&#10;V39cs4oG2Hr6ia3jj6dBtdIG9JylvScs7zxDgmoFfDzeeMba7ivWd1+xcfCWtb03CFh5vPFEKU8E&#13;&#10;iCg4sv1CKVtEzbK89UKpVkTFImG3C+tPWdp8ytKWTqki8GV58wVrOzp4ogMsun+TRiHVKnT6WMlg&#13;&#10;EQXLxu5LFh4uY2Boj6GZN1v7x7x4/Y7t3X0ejj1ke3ubJ0+fIjtJEkAuCkMB4pLFcmYROlOvyPFg&#13;&#10;T6dgOXnxRlmEZiaW8fFKZH/1KSfzo6zdL2GxNZON7jylSplrTuJRU6KyUuz3F7HVmcdmZy6Lbamq&#13;&#10;LWi2PkEBFoEsD+s0PKxOUjNTr+Fxc4Z6rsetWaz2FrI9XMbOaAWbQ6UKrkhLkAAWCZ9d7shhXTJW&#13;&#10;RKkiQba9BQhUEciyPViqzpfbs1T18oTUNTfmsj1crvJSpHloSep41VHqmHMVYJGj2IU2+vKQgF6x&#13;&#10;Ma136iDLqsCVpjQm61IYbcyho0RDqSaWkswMvNx8sLJwxN7KCVcHNzydPQn1DyQ8MBg/Tz/0bthx&#13;&#10;5bI1ppau2HgFYhvhg19yCBmlSRTXZ1BQm6MAi1tApAIr9h4heMWGExAbia13JMa2AcpqbOfpQ7gm&#13;&#10;iuisOLyiQzBycMfA1o3YrBgC7oXhGelPSrmGpJJkIjOjic2Lwyc2EAtXB/TNrbhlbsUdBzsFVMKT&#13;&#10;w4hICSdRG0tAQiD2AW5EZ/qTWRVDZGIgrr4upORLpXQCi515VGkiuXzJhAvXbNRC4aI0Bp1ClSuG&#13;&#10;LvzyljO/0Hfhl2L9uS3BlpK34qOOV8VafdcXQ0t/zO0DcXILVWBF2hbFPnRVFCpGrlwycOSasSMX&#13;&#10;bztywein486lOz7cdgjlmm0Axp5hGLo5o+/kgFWQL8auXlgFBOKXkYie2I4sfLlfnUWJJoa0qBDq&#13;&#10;cxPpq8hgolnqnItZ6C5itiOf2a5sFYw7db9NwZXx+kwe1mUqwLIgr7NeHWCRc1FI7Q2Xqermxb58&#13;&#10;Jtqz6KlOJSM5hMnhxnPA8ruPL4mN+kvAIoGysslSLHClduIcrpyBFgmvrW/7QsVy3iR0+jncKI1B&#13;&#10;OsAiahf5zK+sn9Vlt7Q+Ul8rFc01LVLTPENd2xyNnQu66XikmvdSs3uU8rKs9iH55cMqhDc9v1+F&#13;&#10;l6fkdivFXlpeA5qcNlJyOtRo0quoqGzj6OgJGk0F2Zk1KljW2TUWH/94kjW52DtFYGQaSP/9JR4v&#13;&#10;P+GGKJeuOXHtljt6xv5cuinZOy5cN5a8RH9umYUgdcYewVo8Q/JxC8rFMTgT96hcnCOycAqIxdwt&#13;&#10;HEPrEHz9Urlz11spumWRb2MTQnFxI6/fvOH4yVPm5pcZGJykvrmfprZBxscfqx1y2Rzs7h2jqLyV&#13;&#10;zvYHjA4/YmNjhzfvXvHqzQnDDx+RklvP3PIBf/y3v6ek6j69o+ssLT/h6bNv2Nh4QWurbLiM0vdg&#13;&#10;i9nV10wsPGd0+oiOgWVKKzpw84zhtrGbUm5YuSdh6Z5EWFoXmQ0LtPTOkFvdTEJyDbm5LRRoW6iq&#13;&#10;7FVW7dT0OhLjikiJKyU9sZaI4Hwc7eMxt4nC3S8ND8kf8U8lPCwDf78k9EQFcsGSX16y4xdX7FXm&#13;&#10;ynVDH0wtw7ljEcblG646i9A1Z6ViuXLTVeVImlkFcdcqiDuWgVwVm+Jte8ysfDEwcVMZLAJYgkNS&#13;&#10;yEyvICIsDXeXCAVYnO1DMDRy5eI1Ky5cs0TPwAmpX9c3dsHZJw4rpwBsXOMxdYrmhpkvFw2cuWLs&#13;&#10;jp65v7otWUoCVy4Z+BB8Lxd9Z19MvUMxDwrDIiRUqVf8cyIVVKkbiadkIJCijhC0PUEU9AdR0BdI&#13;&#10;XqcXOa2uJFc5k93nT94pYHHyjiUksYZwTQPhmnoiNDVEiqojuVqnXkmsJDapkvTcRgVYEvO7SSro&#13;&#10;UXXNEnibWNBD3+wuW+9+YPfTb9h59wObJ9+w/fJbtl5+x8rx1ywdflKhtqvPvmHl6deIRUgCbheP&#13;&#10;PrLyVCxEb1k5/Jr53XfMbb5Vx5n1V8yuy2bLCetP39HdogMsFdW5+AYF4+ziQ0hQJF6eIRgau6Gn&#13;&#10;58B1ZanUFalcEshyzZRfXLmjxtDMl6T4IjTJlaSm1hMSXoi3TxqJKdXcS6qmoGJQWYOOD4852j9S&#13;&#10;NjgBGQI4BG5Is6yAlJ1NWeets7a8po5bEl67KfahA5WfInkossl9vPdEKVHk6472n5xumh+wubqr&#13;&#10;rELSKCSgRexD0jC0s7Z1GlgrCpZDpWY5y2QRq5BAl71t+e9L+K0oWfZYl7Db7WP29p7y+sULNtbX&#13;&#10;cfaIwM3nHk6uUVjZh3NZX8JabUnOLSciQEtlRS+NTfeJiC3DzlWDu3+eGq+gArwDivEJrvwzwCL5&#13;&#10;K+5+xbh6ZSjA4uiSqACL5KwIRBHIkpzZT0bBAwSwpGQNkJTRR0JaNxn5IyqnRfI4pcwhLbdflYCI&#13;&#10;bShVO6LUK6l592nsSaa2M472riTmO1J53JXOSq8OqkgOi8pjEdjSk6UAy3xrCo+aNQqwrPbL9Uw5&#13;&#10;u6N1nMy0sTfVy1DfEO0tndR21hIcHk1iZio1jRX0DbYwvzDE7398ycbaIpYuUeyvLNHfOUptVQfV&#13;&#10;Fe34B6VwSzYxjCSSxF+Bzb/xiq/AK7wYv+hyoguaCC+uI7Gqg8yWSYKzWrDwScE5LI3U2n5iC1q4&#13;&#10;ZubGL27b8ksDO/XH99YdT+7YBxOTmUNIUipBSRp8gkPILiinqqOG/NoiMktzScrTkJafQ3JOOrEZ&#13;&#10;90jLSaSoJJ2opBhsvWSHyB9TzkqofQAAIABJREFU11AMrN25fseBC/qWXDW244YE7EqOiqmTGiMH&#13;&#10;ZwJyA9AOpBGZl4Nveib3KrV4aZK46x+CuW8Y5v6hXLfywNIzkTsOMdy2jlCQxdKjQAEW59AqwjS9&#13;&#10;JBROEJ03TkjWGN4pndj55aqAO2OLIG7e8eDqbQf+P8be+63RdL3z9J/gWe857sqBilRBQQFFBiEQ&#13;&#10;ApEzApEkJEDknHPORSyKnClCxa5c1d2no08aj9OO12OPfY29/mH32vH+CZ+97keIrm6f3Zkf7ut9&#13;&#10;FRESSHo+7zecuuSFb2Qm59xCuOodhpsmHO8oPQZLEoGpEYTnRBJfGoOpNQnbYBqmlkSS7EmEJyQj&#13;&#10;jRCfWoSEIkp4kSROO315UqkldVp7O4cOuOKELAJY1veU/25jZfdHwLKyrwDLxJRIJ1cYn1hjfHyV&#13;&#10;5aUDdreOeLr/lGf7z3jxRP7RHWG3ziahpu5W5h+u0tM7TV3zJLOzm2wsb/Bo+5GqMZMqs5XZFdbv&#13;&#10;z/Lty8f869/9Bgm5zcuvR2uw4n4vlsvuAfhHa4k0/ghWBK5EmSIIifMlPFpDc0U5j9dX+Jd/cgAW&#13;&#10;UbDUVPQz3D9Pbd19ci1iERogv7APmyzwBa5IHXPJGNayiRM7kNMW9JPtscWntG5GqQ8+hSqf7ttr&#13;&#10;5MuTSNqkecehehAIUC4NQ9UzPwMsxwqWnwEWWTTLQl0W/KKicd6/LNwVYOnfVfkhJ3CnYoJS+4Bj&#13;&#10;ygYprZAZOp5hSitGsFeOUlI5jl3qIiVsr3KC0lppQrp/XEXssCLJz7LXPKCiXuqeBUI4LDPldQsK&#13;&#10;vOTbhjGZ+8nKamNhepFff/WCpPQm0kzdyt8oNc4CppRKo3b2Dz6ntnLHm5gETkk1dp5tmOLKacpr&#13;&#10;5qmoeYA0NMmXP2kKEnAhFc4llT/agQR8yOOUrRNsOMGJnHaCkZ/DF7mOvCYyAsCcQMv5fEuGzqeA&#13;&#10;5f/rZzh/lnMrP8f5OOS+5XURAOSEK1XSXPSJ4kWu7xy5nXPk70b+fsROJo9FIEvHwJ4CLPL3IEBI&#13;&#10;4IoTsMgRTidg+XcgxQlUfrZt6d5ClCuOuuafwxUHdGnpXlFHUn9+n6U1Eyq3SMKhsy1dSiaZnt+u&#13;&#10;moScCpYEUzvRaa2ExdYSHF3B3VALNwWyHI+rfzbeYTbuaYtxD8jHM8jiACxhZdzTVpyMKFgk6DZA&#13;&#10;V4m/rpy7wQVcv5usAIulZonqtmUqWx5S1bqooIqAFVGoyFYULAJeKqTeu2FONX/J36MowkSxIpBF&#13;&#10;YIpsyxvnlXpF9m1Vk+Tbh5VCx1w2QlXjHHuff83j9z9w+PY7Vo/eqLDa7ScfWH30+gSQCBhZ2nyq&#13;&#10;gmklF0UAiUO14oAhcp5kpjiCa18oIHP43AFYxCa0c/SGvcfvlLpFcloEpEjYrcppEdXL8WwfOpQr&#13;&#10;AmvW9z4/UbMIuJGA24PDNxwdvObg6C2utwIQu8nS5j6v3n/By7fv+fzl57x89ZLXr1/z/o2jqlls&#13;&#10;nPJ5IbDFYe/8qYLl5ecfePP6I1999TW/++3vWJrfVl/6Xjx6w/u1GTZGS5lvMikwstdvwwlY9oeL&#13;&#10;OOgvdgCW3iJWWrNZ68xRI5BloSGd6SYTU3WZJ4BFAIbMRnchO4Olqh1IbEECVmR2hsuQ+uSVDgvr&#13;&#10;nRbk54mqZH+4TAEWsSjtD0n2SoUCPgJYpB1oudPMw65SNnqLFWR5fL9W1TkLxFntLFTKmY0e68n+&#13;&#10;dn8RByN2lbvyZKyMRwM25huyuF+dxnSdkckWK11lJorSE8hMTOGedzB+viFYcjOJjzZwzzMAP69A&#13;&#10;8oxplBflE+qnw+N2MDduBRGQFEV4VgxZpRlUtRZQ3VZIcb2NqJRkdQTL1TNU5a/c9gnDYEzHV5fM&#13;&#10;da9IpeK86hFMeFoc8ZZUQlKSuOIbyK1ADbq0BNJtRsKTY4lMjyc+L5VEcxrp9mzCUwzc8r3HRbe7&#13;&#10;XLx9l2tePtyLCCE0RocmNpLE3ARSrInEZMcQb4okrTCWNHMchgwd+tRwdMlhhN7yJNLLl9OnXDnj&#13;&#10;4shfcbQqBirIcvpasIIrAlh+eUVAiUYpV5yQRMJuz93WcOmOTgVenrsp4b1BqoxAmoPEQiTbz64G&#13;&#10;8dk1jdqX28jtz93Wc9HTwJV78bjcjcArNgX/rDT0xVlkNJlJrzMRnpPIVf8grgWEcC8uFo0xlesh&#13;&#10;eq4E6AhOy6SmMIfJViu9tbncb7dycL+G/clq7rfYmOksYGWgiNHeRmabzcw0mRVgedBuRaDK9ieA&#13;&#10;RQKWD8cqeTxRxfqQnbnuQnprcxRgmZto5d/+6Qf+n3/6PX/57QfSU8qJS6lzAIzSEYqrJqhsnFM2&#13;&#10;oKpGB2CpbllARgBLZZME5C8gkEXagX6qYvkpYPnUQuT8LPjUXiT78t7d2rtOx8AmbX0CzZfVZ32u&#13;&#10;AJaa+6rh0CoVt0WDmO2j6vNXGuIspeNYSgSw9JwAlrz8Ohob+3j/4QOzU0s01vezs/6IktJqausb&#13;&#10;aGppRqPL5OYdA+5eGZy7FMIfS57A+QDOXAzismskF29GceZymGocOucSwoXrYqE3KIvQvbA8BVt8&#13;&#10;dfkYcirwCs/EW2fEPSSTKx4GwsLz0BvyuH3XoKpbExIsCrAsPFzj+YsXHBwcMj+3TP/QHH1DswyO&#13;&#10;zLG6/IiV5T06esbJtlTT3DJKb/cMc/PbvHz9EbHV9w7PUdMyqmyVze1yAGmAwfFNFlef8mj/c9bW&#13;&#10;nlJXP6pag3rHdpla/Jz59Xd0D29TXjdJcpodl2vBXHQJxMUjGq+wbHWwwcM/j4uuGjwCEknJrCWv&#13;&#10;sAuzrYfcvGZyRHmR00BiaikZ2TXk5TRgzm5WE6k343JNijEiuXxTx7WrIQQHJhMRbcM/MEOFYP7y&#13;&#10;tCPI9hen7/Gnl0I4dUXLmasRnL4QrJQrCmhd03LhikbN5auhXL4awpVrIVy5oeGyBGJeC+HStUAu&#13;&#10;Xw/A0yeSUE0SIcFJeHroueupx8fHwD2fGLy8ozjr4oPLjUAuXffn3JV7SvkSEJaOT1CmWrO4uOs5&#13;&#10;ffy/LAfML3tEK8hywS2C09e1nL8hYCWGWxFRhBiTCTbGcy82hJCMQEzNWipHEqgbSSGrIQBrmw5b&#13;&#10;m46ivkiKB6Io6gnF3BZInNmXOFMsJeU9hEVnEaBNRZ9Wj8HYSnRGI4a0UhKyKkjMqjoBLEkZlWTm&#13;&#10;1WA0N5JZOU6qfZh0sRVVdTG/946tV9+x9fo79t7/ml1RrLwRuPJbdt/8wNbLb9l78wP70g70RuDK&#13;&#10;1yqHZefVD6h59o6dFz+w8/kPbDz/huWDL1h78ivEIrSw/Y7lnTeMLu/zcKye1rYyqmpLKLAUUlZQ&#13;&#10;RGl+EQmxWXh5xSjblyiTTh3X1Z9RKhY3fnn2Nv/rmVvc9ggjK91OnqmOIlsnXT1TpCSVkprWSEpG&#13;&#10;M8+fPOPDqw98fP2RNy/eOnJUVKPPs5PMoWdPnimoIoBFwIqsAdU6cF9agZ6x/+g5r56+5tWzN7xQ&#13;&#10;gEUOvDxXwEZagWS9eLgn1qADNYd7jppz2Urb0KHKe5HMl0PVSqTWlNsH6vxHu4dsrO6dtBXtbu2z&#13;&#10;tXHIzvZj1tZ2eHJ0REZOHXf9Jfg6Db+gZDx9E5TN5ey1QHKKa4iLsNJQ268yIFNTCtFEFp7Alaj4&#13;&#10;aiIEsMgYqomIrVdWoXCDqKjL0UbZCQm34BeUj5+mGKOUcJiHlGIlr2hCwRWx/Mi+QJasgkHyisYd&#13;&#10;B5jLJsk296ux2MexlE0pICPtQ1nmfmo6U6nvSaWjL5PFrlwW2k1sDOQ7VCuDhaz05CnwoqxBg4Wq&#13;&#10;XWh7pIS9UQnIr+fFbIsCLC/m2ni8MMTm0gO++PwxbT0tJBuNjG318/z1Er/7zSG//80R/+VvfsWz&#13;&#10;J3vcDUrmaGOd7vYRLJZq8gsq0URkHIfcarnoKirOMP6odn6boYeHjCwdcX/3NdNHH2mZ3ybJ3kNk&#13;&#10;TiMJJT0Ud8/TufyMvIZRrvsZOOsWwjU/A3cjM3GRLnXvKAwZ6eQUlVJUU0RVcyNVrS3YG2uo7qjF&#13;&#10;Wmsnw2omoyCPbFsB6eYsjIUWbGX5pFuy8Q3XE6CPw1+fxF2NQYEVASwyp6764hYcyXWvYEIS4ogt&#13;&#10;TCWzOY3CwVwyqkpJa06lsLmNGFsubhFRfHY9UIW3CcUVH+JlTwOX3KO4cjeB2/4pBMQ1EJzUTqxl&#13;&#10;mtjCOQzmWTUROYPcCTSqNyttXAE3vKJUH/YNXz3nXP340yueeEVGczcyklhrCkllKRisBkytiWrM&#13;&#10;PSkUdCWT35lMXkcyEanx6svyp4Dl+ZPXx+e95Gj/hSKXDpuQo7NcCKaanSOHPUgULBuP2F7fZ33l&#13;&#10;kZJbbm0csb75jAeL+4xPrPBgbpuJsVWWFnbZWNnnyaOnPH30lOePHUdGpVFIaptl+kcHmZ1fpbVj&#13;&#10;htqmSebmd5mdmGV9cZ0ne+L7e8rB+g67M3N8+/Ip//yff8s//MUP5OY1EJVQwl3/BAdgMWgIT9cS&#13;&#10;nx9JiiWK2DwdWqMWTUIgUUl6mmureLqxyn/7h79Q8+tvfmBlYZfnhy+ZmNzGUjyIMbeDfEsnhVL5&#13;&#10;WzyEtXiYwhKZUYqkhlkqmivuKwWH1DKraubK+2orqg65XNQspdUyP0IJBSaqHYtjUbpUtxyrWI4V&#13;&#10;Fif2koZpKmTUlywHYKlsfPDvFvuycFbWFSdkOV4g9gwfqsVxmVLSLFBS84Di6nmKqyQvZh579bxS&#13;&#10;vYjyxbHQdyhunAt6Oa+kcgqrhO5VTWAtG6W4bIzC4mGyLG0YLW3qfkprpQrYcf+yL/ctyhYBLNnm&#13;&#10;PgVYluaW+eGL5ySm/QhYzPYxVeWs6q0rJ7AeT1G1QyGkoFWlBLpOqUpsgSsCWuT5E8AiY6sUj7oD&#13;&#10;rgh8EMAi1xfIIr+XE7A4AYgTdPyPtgI/PoUqn+6fKE9Uo5BDwaIeU+2/V8nIz3E+n7KV51Qek+z/&#13;&#10;+NhE+eNUsPwUsDiBys+3ypJ2DPIEsKhGqvZVao+bo+TxyhdqUaxIIOKngMVZ5flzKPLz0wJYWnt2&#13;&#10;1DR3/f8DFucXded9lFbLl+8+NVJxnpHfTlpe208AS3x2G4b0NgVYwmJruKv5KWAR0OKlkWBbqwIs&#13;&#10;Jy1CocX4fAJZBK7460QJU0WArgzP4PxjwKKjoOohVZ2bqqK5pt2RWyPhtQJbqlodChaxClVK8G3D&#13;&#10;HNbyCYclq8ERbFvW6AixlctEzSIj1qHCinFyigexVIzQ3r/Ciw+/5cmbbzkUX/bzL1k5fM3ywSs2&#13;&#10;Dt6xefieXQmuffqFsvJsiAJl9/Mfc1KOLT5bR+8VCBEIs7z9gtXdl0qpIoqX7aNXPHv2mpcvXnH0&#13;&#10;5I0CLBKCK0Dl4NkHDp99PIEskrGyJW1Duy9ORrJYRAUjlwlccTbH7T97xx0PCT8LYnZ5WwGWV+/e&#13;&#10;n2SwCGD5+O6jsgU5c7JEwfLm5Xs1nypYZP/Dh6/49rvvFGAZGZjDzzeRz/ff8uX+KpvjZWyIUqQt&#13;&#10;n9X2AlY7cpRCZW/QyuFAyQlgWW7NYbHVxMOWbFbaTCy3mlhpd4TZioplqTWH7R6Lmi2xGfUWsd5l&#13;&#10;QdqDBK4IHJE2FwEsJ9NrZ62nhPU+O9uDFTyZrOXpZC2PRio5GK1id6iClR6pZy5hsbdGtRRJvfNj&#13;&#10;CaudEqVLKQJTNvqKWOksZLXLylq3A7SIiuZwuES1zzyfqmK13cJYeSYTVdksdJbQU55LdrwBQ3g0&#13;&#10;Ok0kem0UGampxETHkxgbT3VeGuP1Zror8+mpzae7Jh9tbBLRpgTSi1NVsG1hTTbWmlxy7bmER4fj&#13;&#10;6X2Xy25h+OkNRKenk1VUQERiOtc8g7h0W8PFW1F4BkZwPSAUvSmDhMJcIjNTiMtNI7EgA31mGndD&#13;&#10;tPjro/DWROAboUeXnoqnJoJTbv6cdvPnVqiWsIx4dNkJRBjj0aZFq6ahZHMCCTnRxGRGookLxi/8&#13;&#10;HqExQRgyI3G9EsAd1xAuXAnkvIsnZ65IXp4E2QZw5kogp6+HKOWKwJXProQpiHLJK5ozroGccQ3m&#13;&#10;gls41330uPpFccFNx3lXrYIqzmpmBVfkttcj+OxaKJ9dDeHsLR3n3fXcDpNFWTqGkkwC0+PxiUsn&#13;&#10;stiMd0IU3oZIYovTCTXGcT0ohMv+AbhqwwhIjifClMEZr0Cua3S4RcZwS6unNC+Z7BQDsx1FLPWW&#13;&#10;0lNRQHetiZ56E41lhfTaUxiqTGOmOYdZCbYdtHMwXn5iERIFy+5gmQIsm8OlzHRZaKvIUoBldrzl&#13;&#10;RMHyV999JCO1grjkOiSDRapARbXS0CXNgqLqdFiEatoWqWuXXK559f4jlcsCWGT+R4DF+d4sLUTy&#13;&#10;OdD8B9qHWnrWFGSRjC25v/K6KfJsQ6rNyFY+To51gNziQUTBYi2fpLBMpPETmEvaPgEsPeSaa7GX&#13;&#10;t/DsxQt2N/epq+lT36tyTJU0NbfT3NhCkCZdfYe945+poIrYUy7dCuTUxQAuXg9XGR3nr4dz2kXD&#13;&#10;qQvBnLoQyLlrOi7dMnDjriOTJSSmiJjsarwiTNzRGHEPSuG6t564hGK1mNDH5KONzCUkLAdDrJXu&#13;&#10;7nEVoL8itcqTD5mcWefByiPGp1bp7ZfMv3nauyZIzSkn39ZAe8ck3QPzjE6usrXznPrWMdq6p3n6&#13;&#10;+RfU1I1SXj1KV/8yXT0PaGuborl5kqraTmw10/ROPWV28yP3V9/Te/8JZS1LaPRlnLus5/R5Lbe8&#13;&#10;YrkXmkaSqULZmi7fDuPC9TDsNaNYivsosHZTVNROgaWJ+ORiouMsRMRZiEktJiW9AmN2HfqYQgVY&#13;&#10;LrhoOHMpgAsX/bl8KUCtdVT7losff/KZF3/8C09VuSyNQafPB3HxaoSyCF29EUlQsJHgYCMR4bn4&#13;&#10;+qXi5ZOEh2ccFy74k55eRkRkPq5uMXj4GLjjE8EdybL0jODOnUi8vQ34+MSorX9APBERGSTFWjBJ&#13;&#10;Pa7WqMagzyNAk0lqTj1BETlcvxN1AkhFyXLVO06tf2QNJIs9H8nEtGSQVV/MFW0wLuGB+KWHEGw0&#13;&#10;kNsajq0vAmtXONaWCMoG9ZT2RpJU7ENUdhApxRpyG8NJLQshOjGT+pYhYlOs+Iel4KuXcpNaBVqi&#13;&#10;UkuJN1aQnF1Nena9ymFJMVYRk2wnKtFOVHY7aRUTjCwfsvv2z9h//1tl93mw/5aHhx/YePqNsgQ9&#13;&#10;evcbtl99q2ZHgm5l1GnZ/sDWi+/Yev4N/XPbrD/7ms0XDpXL+tOvWT38StmDFrbesrD5ir7ZTQ6W&#13;&#10;hmhuqKOyohqbrYxqaymleUXodKkqz0bgiszZi958dtFR33z6grsCLJ9dcMP1TjBpyVbMWTVYchrI&#13;&#10;zaojNbmMpKQaktMbeXb0mI+vPvL+5QcFWES1srN1xPbmPrs7joPXz0U9srvLwc4WOxvrbK5ts7f9&#13;&#10;iH0pPtl/we7OEzZW9xG3wvbGI3X5+uoW2xu7yPbBnARFb7G6tMPyw+2TWZjfRGbxwRZzMxtqHs5v&#13;&#10;MTO1zvT9NWan1tV5C/NbyPmyVdef32RqUqIlVnnx7BnpOY14BaQSpEnDPzhFqa1uuuu4fUdHeVUn&#13;&#10;sYYC6mp76e2eINtUidiDRMESGVeJLvoYrghgia4k4jjwNkzZhkrRRpcSFmUnOKKcgLByss0dCqSI&#13;&#10;ekVAisAVASaSu5JjHVOX5ViGMBX0k2cdRtoyJRQ3v3iEbGsf2YWifBkmI6eNzhEzPWMF9AzlsNyb&#13;&#10;x4M2E2u9uQ61Sm8+i52S+ZbDcnfeCXRZ77eyNVzB/rioVxpPAMu7jVE+Pl5idXqQ5KRMmtoaOXyx&#13;&#10;wg8/HPDnv3us5m//00eeHe2z8XCVtQer1FZ2EJ9YgC4qG++AJM5f13JBgOZNybrS8Ef9R28YePKG&#13;&#10;3tk9umf3qBtepWpgkRR7N4HxdjSpVeQ336ducouqkVVCU2xo0orJqhnkM5d7SnIqNX4RySlkWq1E&#13;&#10;Z6aSYsyjoLyYovpSFXhb2lJOQUUCaXm5WMqLKCi1kFGQg3+4eJCN6FLS0MSn4h4YyS2/cE5f81Jw&#13;&#10;xVBkIaGiGH1BLobcdMqHKikfLcM2nEd2ewbGtnTso8VE56fjHhHFeU8/zty+x7lbGs7eDFNz3k3H&#13;&#10;BXnD8TJw0z9dgZXwrHGiC2aILZw/ASzSLHQ3xIQxt4kLNzV46VMISMrk3O1AAqTCscHEHZ0GV60/&#13;&#10;UZY47ENWbP05Cq5UzxopHk5TcEUAi4CWuIIEbt4L5cmhhHpJDsoHXr34yIun7znaf8nBnvjxJOVZ&#13;&#10;wpAO1D/bzvanrUGf7G8eqH8+1Y++/YSdrScqj2Wgd4LFhW2mJtdZfrjL6tIjHu894cmjJzw/es7z&#13;&#10;xyIve8XjQ0dVdOfwAJOTKwwOP1QKlunZbQVYRMXy7PCZus3B6hZ7c/P88PYF//K3v+Xv/9MPWC1t&#13;&#10;CIn2C0nD5U4AgTFhxORKRXMUWSUGUq1RhB8DluhjwPJsa41//q9/eQxYfsPOugS6btHQNEZqdgMF&#13;&#10;5ibMlmYsBa0/TqEjJ8Ri66BQqoOLOrHYulTzTnHpIEWlQ1hKhjCXDKmq4kL7EIXFA1jtg6oO2Vo6&#13;&#10;rGoYraVjCs6IAkGsRLKgl0W3LMidgKW8bpaKJpkfM1gkj+XTxb5zXy36j/M35Oi7tN6IoqGxax0B&#13;&#10;LKIwcQAWgSwPKKl+QLmoNORIvhzZl5H945HHIqBC7DnZ5i6S0uqISaggObNZVUqmZDeTI60BtWPY&#13;&#10;6yYpqRGr0BQloiCpmlUgxFw8ith6RMGyurDCdx+ekZDWhDFfQoNHlV9RIIsCLcWDDpBlH0HacYor&#13;&#10;JtU46rCnsJYJuBIoNUeJgKGaBwqwKIhVM6mAikAVecwyAlqcjU1qKwGldbMn1i1R/DhH4JSyX32S&#13;&#10;cyOnRQXy6Tifa9nK+cq6cwxNnIDFCW6cr+G/236iQhHAUiQKnVKp4zz+vWofYP9k5LWT11IF7Erw&#13;&#10;rWSI1M/9aAeTRiqxKjU/pLr5IbUN89TK30jDHPVtKzS0r6oR2CKPu651xTECX9pW1d9HU/cGTT0b&#13;&#10;yLala43WbjmKuaGqhaVeWI2c55xPLmvuXqO5a1WNs3VIwExl4zxm+zAFxYPkSgNabhvJOa0kZDUT&#13;&#10;l9nomIwWYtNbCI+rQQCLd5j1RL3iVLF4BBVwJ7DAAVhCrD8JuXWqWES5InAl2AlYgvK45pnEpZs6&#13;&#10;CirHFWCp796gun2N6vZVKluXqBHVWNuSsgsJXJFcFbtkrVRNqedXKVqaFihveqDUKwJVZETNIsHD&#13;&#10;AlhK6iaUYuXZ+z/j2bs/4/DlV+y/kIrlL9g6+sDawVuWH71ibd+RhSI5KTLrj14dK1g+R5p+1vY+&#13;&#10;VyoTOX99/63KVlncesHS9gtWdl8q0LK886Od8umzNxw8lZDa9xw+cwAWUbCIkkUAiliAtiSPRYXg&#13;&#10;vlBbp3VIARmxHh043m/3n77F0yMc9zs6Vtb21NHaL778FV9+8eXJfP3l1/zqi6/58FZCbr9CTst8&#13;&#10;9cXXvHv7K96q+Yq3b7/i3btf8eWX3/Ldtz/wcG6dhDgzz/bfMtTTzPa4nYWWXMTi47AK2VS+ioTY&#13;&#10;PhurOLYISXBoPrP1WTxsyWVvSKw4Nja7zCw05ajzl9ty2Ruwqgrn3f4i1jvNrLbmsNlrVbYgASAS&#13;&#10;Pro9VKqsQ4/Gq9kerlJe5rW+crW/N1rD48kGjibq1fZgvI71gQqWe0pZ7K1lvduqLECStSIjuStb&#13;&#10;Alj6ix1wpcfG5kAxq92StVKoMlgk3PbVXC0vp+pZbLEwXZen7m+opoDynDTiImPQherxcA/knm84&#13;&#10;nl5hpCUlM9NcSF9FLk02I4ON+Xj4hpBZkIOxOB1TWSY55Y7JLs4kxZSCJlKjWnaueIQRlhSLqcRM&#13;&#10;aX05OUV53Lrnz6XbQdx0C8A7WIdnSATB8fGYW6rIqrAQm5NKlDEZX73YigNw9Q7AR6vDTxeF3phB&#13;&#10;SFKyAiwXfULwiTGgzU4i3JRIlDmV6PxEdOnRJJnjySxKIk0ahZI0+Gp9MGTqyLDFkV2agLubHFnX&#13;&#10;KsByzsWLUxJg6xLI2WvBygZ0SsDIlTBOXdVy3UvP7cB4rnhGKruALLxcPCNx8Yjkwi1H2K0c9T53&#13;&#10;UzJaQvhMJOHXHDXNDtgSxJmbEZz31KMxmchrK0VXkMm9pDg8DXGE5CZyJSgQF98AbgSHcC3AH4/o&#13;&#10;cG6GabgaHExQegLxJbmcvR2Iuz4S34QEPA0G9OYUwrMSCEqKpcqcQXdNAV21ebRWZ1FTXECzOY52&#13;&#10;awIzzSYFWHZHy9gdKVOARdmFBuzsDpYqi9DeRIVSsAzU52LLi2dmrJl/+8fvlYLlr7//SGbaTwGL&#13;&#10;VI1WN8vBgfGfAJb6dvm8fqDehyoa504AS0uPw/LjAOk/VbAIXBErkYyC7QJYPmkfkvObu1Zo79+g&#13;&#10;XRrP+jeOgc0StS3yvWFGteMoCXzJsGrSyCtyNGrkqmaNNnKLesgt6iO3qJcsSy0mazXvf/WWF49f&#13;&#10;0No0zM76EVmZFdRVdtJc00JYRCa3PGO47h7HuSsaPjsneSCBqmHn3NUIXL1jueyq47w03pyXvxkt&#13;&#10;p1y0nL2iw8UtDlcfUSVUEZtTzw3fJDzDUvAKiuHi7WBiEwqITyokWGvELygTjTYPU24dY+PzPH78&#13;&#10;hAfzywyNzDO7sM3DtQMaWsfJt7ZQWNJOc8t92trmaGiYoK5xTAW0VzUMKbBSWt1HZf0gi8uPGB99&#13;&#10;QHvbGL39C9Q3jFFbO0x19RDWogbyBdC3LFPdtXEy9uYlTLYxPO6Z+Ozcj0UYHgEJBOozuXbHwPmr&#13;&#10;YUQZS5SqIjrGil6fS0BQKlqdCV9NJle9YrjgrufG3Rg8fZP47GIo566FqwXSKRfJrAnl1GV5DmXC&#13;&#10;+NOLGn55IZBfnPfjlxf8+eWFAP7kfAB/fNafP7kYyKnL/pw676ee+7MXg7ntEYu7ZxweXgmEh+eQ&#13;&#10;mlpGdm4d95cO6JlYIc5o515wCq6eMdzxi8fjTjS+Acnc8k9ROUmfHQflCixzjp/GiExp/Rj5Jd0K&#13;&#10;sHwmwdZX/DnnquGyRxS2q4C9AAAgAElEQVQudwwq/Dcw1UhFdwdxJTkEpMbjnhhBmDWV4NwYMusz&#13;&#10;KOjUYu4MVWPr1tI8m0DFkJ6cxlCCkzzRGr0o7IwgpSKI9Bwz9S0T+OtyuewZg6tfCm6B6XiEGHEL&#13;&#10;zUGfYic5ywFYMlRVcw3RiSX4h+XhG1FC59QqGy++RSCK5KdI+48AlpXHX7L57FtlCxLrjxOwfLrd&#13;&#10;ef092y+/V4Bl+cUXTO4eqdtLJovYhySnZfXJV6wcfsnqwUeWd98ws3zI2/0H9Hc0U11VQ1FxObb8&#13;&#10;YnLS89FGJHPdVXOiYDl/bBM6f8WH0xccYbjSJnPLM5SkJIsCLMXmZmx5jSQnlWOItpOc1sDS6gJb&#13;&#10;m/usre2ytLTG2PgEQ8PDtPf00N07wv3xB9wfn2JmcojpyUEmRocY7J9QMzYyw+TIPMvz68xMLLG0&#13;&#10;sKHmweyKaoWclwDouVUezq+x/FAgySbLD3ZYXthm6YHj9NLC5vHtNll+6NiX7crDbVYX91iYk/Xh&#13;&#10;jtqX00uLmyyvbrGyssH+/gETw9MkpleqRirfoER8A5IcgMVNxy33cIzGcnp6pim29zM/t6nA2T1N&#13;&#10;HsGRNiKiy1U7kCbC7lCwxFQRcTwhkVZCI63HgKVM5bGIqiXHJkG248oeJEBF1TIXO+qXZd9cOoUx&#13;&#10;txdjTo/D6WAbVhahXNsgWYW9GM0D5FqHMRb00z1cRHtfHu3dOTzoEqCSy1JXLstike40nQAWUbKI&#13;&#10;ZUiCbx+25/Cwy8bWUAXPZxwKlqP7TTxbGmR+tJuwYMk5CkBvSKVvoIuPH7b4j791AJa/+d07fv/N&#13;&#10;W6ZH55kZm6e6rI1wafsKSsXLP5NzN/TKkie2PJk/qprYJL9+mjtBmdzwSeK8q55T17T80iWUO0FG&#13;&#10;dBn1JNt6yazqo6BtAmvPLEV9C1h75zl11VsBlhu+kRTUFmGtLybJlIFfWBT61HQs1SUYi8zYam1k&#13;&#10;WnIJiYolOSeL3OICpWRJzM4gw2ok3ZaPW4BOKVdOX/dWgEWXk0p+Tynm/nLSG8zcjQ3BO1GDV0II&#13;&#10;BrsBc5+JrrUm8hpLCEyOIjQriihzHPXdrbhr4rjkqVdg5eKdSC7f1XPZM5LLntFc9ozl8t1YrnrH&#13;&#10;ct0nDoN5BoP5PvFp5YTHFOIVkozWlE9WYzHxlXkk1+SRXptNvD2Vu4Ywrof6osnSk9+Rh09sOP5J&#13;&#10;YWS3JJLXnkReRxLm7mQsvcnkNWWSXGTm1YsvfjIvn384Ua8IYHEoWPbZ2dxhZ3PPoVz5eU2zqFhW&#13;&#10;d9ldf8TBriOdWv5pxkbmeDC7zszUBsuLuwq6PBbPn0jLxCL0xBGg+OQYsMi2d3qYiYkVWjtnmJk+&#13;&#10;tghtPVLX/1y61Te22Ztf4LvXz/k//vb3/O+//478vGaSM6vwC83A5U4Q+nQdyVY9xrJoBViMxQb0&#13;&#10;pnClYDEkR9FaV8Pz7XX+5Z/+mr/769/wq3ffMDW5yODAfbILGtDGFJGaXo2lsJkyezdF1g4KzW3Y&#13;&#10;itqor++jtraX5uYBWlsGaW8bUsFpHR2TTI4vMDY6w+jIfWamZnkws8CD6UXmpxfZWd9kfWmNZwd7&#13;&#10;PH20w9DQIvbqGaVkOFmY1zmsPo6FuVgS/ucAiyyeP4UEYjOp71hVWR0/Byz2WrG3LKr8l2qxTkhd&#13;&#10;bdV98ouGKSx15MxYSsbIsw5hLh5RNiljVgvG7DZ1VEtqx0Q+LOoRxxG1MQrKelVeiq1s0gENyiZV&#13;&#10;UHC+dUgBls3lNdVAlJnTSbZ5QF3mhCuytZZIZbRjisWCJQqgsnHk/gTcyBRVygJY1Ddi7XmgLEJK&#13;&#10;mVLrgCpOuCJbOf8ncwxYlP1DgNOngOVnYOXT5/HT/U8BiwAtUY6IskRglFMBdPI6Otujfr79BLDI&#13;&#10;beUxCjwqrJhVAEwUQPLaOF+fmpYl9RrKtqp58ceRx3wMhuR3UY9TAZa5k6BZB2BZo6F9TSlb6lpX&#13;&#10;aerZpLF7Q8EVOV8aiOQ85/xBuOKELH9g29z9U2WLKF1E9SLAR+TkEvwl/vyUY8CSmC2QxTFJxjYS&#13;&#10;0puJiClHG1OFb0TxvwMsbv65x/YgyV8RwOKYu5oS7oaV4a0tJ1BX5QAs+mqC9aXcCzPjKiG3rpEU&#13;&#10;Vk9Q172OAJaq9jU1ZS3LyPyoaHHULZceg6yaTyxEAl4ErMhWRqxBAlmKqicVXDl6+x0Hn3/Bwedf&#13;&#10;8uj5e5WTsn4gOSlvWX30huVdqUZ+rCCKsgTtv1GARfbFuiPZKAJWRNGyvPXEAVv23yjIIreVINuH&#13;&#10;m88RwCK2H5nnz99w+PSdUrKImkWsQw54I41DjpYhCcPdPpA65jcKtuwdOexDEnC7u3+sYDl8zf7B&#13;&#10;5/h6R+PpEcnm2i5fvP9S1Sx+9/X3qPa5b77nh29/+IPz3Tc/8MWXf3jevPmC4cH75OZU8vrZl3yx&#13;&#10;0avAyXyjifXOAtW6I0G3j0dKeTFZpWqapU1IcljWu8yqglmagaQpaLE1l7mGLAVXBLysdRaokFy5&#13;&#10;vQCWrd4itvqK2R2SRW45m/0lSsWyP16p7D2Pp+ocEGWsjrV+B2AR4LIzUs3huAOwCGzZH6tVkGWx&#13;&#10;t06pVSTQVuxAolyRfQnS3RoqUSNKFtkXW8i2ZLEM2jgatfN8spLXsw0cjVSx1VuqAMtUsxVTYix+&#13;&#10;XqFcu+rNpUt3uXYzEF+/CAzRcaTGxqANCScsWIu3uzdBIZFkFySTbDJgtMaTXZxEdkkK6eYU4tJE&#13;&#10;RevHFY9QbvoFosuIwdJQgKXKRr69gDsBQVx2D8InQMe9sEgCIg1EpKcRZzNjrLQRFGvASxvBFQ8/&#13;&#10;XG55KcjiFxmFjC4jDT9DHJ/d9udGsJaglATCs5PQmhLRpkcTkaYnKjuejLI0jCUpZBYlEpmqxS/C&#13;&#10;l6i0cExlceRXJXBD/N03tJy77MWpS36cuRqkgnfP35BWII2yBQlckby8mz6RuPpGcsUz/ASwXLgd&#13;&#10;zrmbWi64RjpahK6HcPp6KNf84/GJMnHlXowqM1B2oasB/MIlhFM3NZy/G8y1oHDOeQbhrosgoSqP&#13;&#10;9PoiPGN1uAQGci3InxshfrhFBOMTH0VAagz+6To8Y8O4E6nDLyWa6wFheMXoSaxNIaUmgWhzHCnR&#13;&#10;ehqKs2kqzaa1Kou6EjPttkTabQlMC2DpKGRXAOFEpWooWu0tUnBPrGsHY5XsjJXzsK+IyfZCivIT&#13;&#10;mB5tUoDl3/7xt/zV9w6LUGxyLdmFkmPSj71qnKqmWcQeJJClsmEaUawIXKlqmqOsfobyhlllE2o8&#13;&#10;hiUCTRyARXJWZBapaZ1V9h+BKKJKEfWKUjW2/QhdnIrDtr4NZRHqOAYscv2W7iXs1ffV0dksc5/K&#13;&#10;GciRdkXbILlFQ8h+blEr+cV9FFWOqpa47MJaTLYa3n31htXFDTo6xpi9v0J6SjHt9R2M9Qxgy6/A&#13;&#10;PzidGx5JXHWL44xLiKM6+KIDolz3TODsVR1nr0by2SUtp10iOHNVx2c3tFz3MXDNNxnvyAICYwsx&#13;&#10;WOx4BmZxJyCDy256vPyi8PSJwsMnRgGWqBgrtuJWhoen2d7eY3xslr6hGe7PrtI7OEdJRTc5lmby&#13;&#10;rC1U1YxSVj5Moa2XDFM7JZViib5PVf0olXWSR9NHQ9MwlaXt1FZ20ds9TXv7PC0t05RVDpKdX0Wm&#13;&#10;dYDkgkEMxi4MWV3EZHeTZR8nI3+QKzcTOHMhgos3HBkIYu257Grg0o0oJPRX/j+uues5c1yjLKDi&#13;&#10;zOUQrt1JVOqd26FxSgkmrVtnXII4eyXkGJ74c/ZyiFKmSKisowpa6qC1nLoUxp9ekHaeYH7hEsR/&#13;&#10;OB/A/3LmHmfPunP5kjc3boYSFVtEvq2NjJxaIqLNJKVXkJ5dg7GgiaHJDfrGVymqbiOvpIawaBM3&#13;&#10;vaO5fFvGgMvtOMfrcymM85c1SiVz4YaO2MwyImKt6OJs5BZ1kZJRgatntGoQ+8xFatmDlELtkpsB&#13;&#10;c1Ujt0JiuBsTi4chgjvRWkKy44gtz0BnjsPWZySv9UfAUjaso3YiEVunDktHBBHZXiTafTF3asht&#13;&#10;0ZNXaKe6bgiPgDSueMVxOyBNARaf8Hw8tAW4BmfjFpqLT6SNgJhSgmPFVpyNf0Qu+bWNdEzsMrP1&#13;&#10;lvXnjiyVpccfWX7yhcpakbwVme2XDvXKp3BF9gWwqCyWZ+95ePCBRRlpEjr6eJLLogJwn0oWyxfM&#13;&#10;b75keumAr5+vMzPcSU1VLSX2CgptpSRl5KCNTsH1jpZLlxwKlosX/ZRN6OLVe5y/cpczl25zxdWH&#13;&#10;4LAEBRdzMioxm+rIzqgkONRES/MEKwt7bC3vsykFJCs7rCyssTS/ytriLhtLcv6BmrXFPVYEcixt&#13;&#10;srq4yYqabZaXH7G8ss+SgI8H2yzOb6rK8gcP9nj4YIv1pV3Wl3ZYX9pjffERqw93WVvaZW1ZZo/V&#13;&#10;RYEoW6wtbSnIsrywwYrAlcUtFStxkt257IiZWHy4xdTcLAsPVllb32Hp4TatjU1ExeYowHIvIA4f&#13;&#10;vwSVFSRRGR73YgnVZmCINWMvG6JnYIkUYyt+mgK8Q3LwD7HgH+QY36BCggW0xEjgbRkBWhP+YVkE&#13;&#10;hucSoitRgEWCb0VNmGsdU5XMxtx+Ms2DSHit5LCImkUaIzPN3eQW9SsVS0GRKF2GjmeYPNsImQWD&#13;&#10;ZFlGaKgvorgwk7rKPNrLTCz3WFjqsRyrVnI/ASy5bA4UsNGXx1qflfstFhZ7SlSLkDQJ7Y3VMt9X&#13;&#10;S63dxpkzt/nstATIe3LPX09Dcw2LSyO8eL7IX/3mHf/5d1/Q2z7C7NgDJgenSU62EhiSTkiYmese&#13;&#10;CSrvSPLPFGDJrhwnq3wMbWKpopGSOn1VWoT8k7kVksY132gis+ykVvRg7p7C3DNNSnknKWUdnL7m&#13;&#10;jYtHON4RceQU52CvMJFUkE1yQRYafTKmkkISC/MJjYwh125FExNHVHIy1soiylvqKaorpLixgKTC&#13;&#10;UgKiUrh2V44ehXLVU0d8kZGKqUbs47WUjJURXx6Pf0YYt/T3iC6JxjqYS1FfDbfDorjhH4cmPZu8&#13;&#10;5nKqOlpx85E3WX+u3g7iols4l+5EcElAi6eeS3L0xl3HxTt65VO86B5FqMGEW0As591CuXgzmND0&#13;&#10;GNIaCjH31aCzpKPJiiGhPIXYkiQ02dGkVKaTWJaOd2wE4aYYYooMZDXFk9UcQ15nAoV9KeR1ZJBS&#13;&#10;mUuevYXotBJyS9pPQMvTozfHKhYnYJH8lF12Nnd/BCxiD3LOcRbL3sYBB7tym2dKIjY2Ms/Cg20W&#13;&#10;FrZYWt5meWWbx/ufKyWKA7BIZ/ornIBF1Czt4z0MjzyksXWM+ZlNZqc3ONo7+hHKPDpgfe4B7w4P&#13;&#10;+Nf/8lf89e/+jKzspmPAko7LnWAiUyOVekUULEn5USSLTSgnjJC4QOLTYuhqauT51jr/7e//nL/8&#13;&#10;9Vf8+uuv2d+RN4RlVlbWWdvY5esPz/jy3VN+98NX/Nk3X/L1Fx/46u1j/uyrJ3z/8YjfffOUbz8c&#13;&#10;8r/97iV/+esP/MfvPvDbb97x8dU+Hz7f4cvXu3z/8SlfvXmi4MKv3j5F5uu3Tznc3qaj+6FaYMtC&#13;&#10;WylXZMEtFb/VU8dKi1nKGkaoaJg4DrldoLJx9kTBIov8Txf9ssgWpYOMABZZ5FY2yW0kQPch5ccj&#13;&#10;i3h7zQJFlTNYS0bIyuvCkFSjKG5UfJVSqMibhSyOJSOlol7ySySUd9bRVFQr2Ssz2MQOJTYpsULV&#13;&#10;jTlgiACRskmlYBE7jyhVRMGyu7bBN++fkZ3f8z8FWBRcUXassRPA4gAt0wq0lFU7MliUVUjyYY6B&#13;&#10;iqhYxNbkPP2TrVPFIgqQ45HnyglR5Pl0KoFEoeLcd17+6XNd+zPAIq+fQBaBLaIocSpXxMojNjFl&#13;&#10;FaudPclQkeuJaknlsNTJwl2anxapavjEmiQBtR0OCCIZKwJYattWaO7eou7Y7iL5PQJYKgWyNC84&#13;&#10;1CvHTT4dPUvUt69R17Jyol5p7NqgsXOdxg4BIxvIaSdcke2JYqVv68f9PwBWnNdzAhZHs5AoWRyA&#13;&#10;Rf7uCkoc4a95tj5lDxIFy88BS2JGi5JwhglgCf/3gOW2fy637plw98/DK8RhFxLIcjfMjmdYKffC&#13;&#10;ywmMdAAWUbGERNkJipQspgyu3NZTVDdN68AytZ3rVHesU9OxTnnrCqXSxCVHGUXV0rqkVCnyNyE1&#13;&#10;fwJYKkTVcqxscQKW8sY5ZWOT00cvv+Xxmx94/Pobjl59zeFLaQGSPBWBHW8V8Ng8fMvaozes7L1m&#13;&#10;89GRAiqSuSJQRVQrUp+88egVYhmS68r5K6L8237mgC77b5X6RUCLQ8nygrWd5yq35fGTV8gcPXnF&#13;&#10;nliFnrxXI3YhUbY4GojeOVqHjt6rCmdRtWzuvWX70RuOjt7yWGqg91+gD0/nqksAmSmFpCYUEBuV&#13;&#10;RWaqVU1tZTtzU4s8nFtVkv93rz8gIyDm1edv2dg85NXrL3n5+kuev3iv5uWrL3n06Bn1tV2UljTx&#13;&#10;+ulHZlsKFCARULLSlqcAizTuOFt3no6Vq/yS3f5C1SK03JbFYlMmDxszeNBiYrohizlRtTTnst1j&#13;&#10;VWBGNRENSoWztPsUszNoVxYhCbpVOSxDZWorgbUHEzXsHLfCqDaggVI2B8rYGa7maLKBZ9NNCsII&#13;&#10;dFkZaODRcAm7g0Uqc0UCbR0jTTElSsWyLrak3iI2BwSylHAwXMzjsVKe3q/k2UIzj+caOZiqZ6i2&#13;&#10;gITICG67euNy1ZdrNwLUXLkegH+ADr0+lpvuQVy84sn5S+5cunCTVGMcOZYkUk2RZOTrySyQiUIf&#13;&#10;H4ZvoC/eft64+vvjFhRItCkOW1u+Ai16UzyeQcHKIhsQZsBXqyfIEEtwTAx3DXFEmox4asJxuRvA&#13;&#10;JXdfLt3wxM03mLCkJDwCNXhpwrkbGo5rgJa7EXpCBbCkRJNQEE9wfDjBiVGEpceTYE4gzZaoslfC&#13;&#10;4oLRxoegT9ViKo0lqzia85f8uHQ9jNOXA5RyRVogL7hqOHs1mLPXQzh1NYjzrpJjp+G8WwgX74Ti&#13;&#10;4hHGpTtaLt6O5Ox1gTAhnL+pQ0JvZf+ym4YL7mGcuq3lnKcet9BUrvkY+IUcub8ZhntYNO4R0QQk&#13;&#10;JeMigb6BwejMqRjbLOT2lqO1pHM5yJczbrcVYNGXZJDZkktseTIGWzKGsjTCzYn4pxrwTYoiqSGN&#13;&#10;tMZktDoDsRE6irKTqbFm0lOfS3uthbZyI23lWQw3WZjqKmVzsomtiXpm2yzMtVlYlyDliQoeTVaw&#13;&#10;M1bB2lA5wy1FWHITmRpp5L//4/f8n//wA7//5hWxscXEJNeQVdCJ1T6smjBqmqRB8L4CLOW1E8jp&#13;&#10;2mb57J9V+wJgBLo0923S2rOibD8CUGSUBbRjicaOhZ8AFgVh5DrtDsDihCtyWt6/JYPFAViOc7W6&#13;&#10;FimqnFCARTIGFFwRwPLJmGxDylZpl3DwqglyLPUYkguZnFugsqqLPEsDprxa4mMKqC1poLGiiYSo&#13;&#10;HG6JUknyVq5HcFYAi+RLXArn/HU91z0TOXddr/bPXY/kzBUdZ687AItAltOuEVz0MKCJt5Jj7SAm&#13;&#10;tQQ33zRu+CVy7pYc0Q7D+54BnS6flGQ7FaXt9PWOK+A7OjLD8voe0/OrCrRU1fVRWSvTjyiQs3Pb&#13;&#10;yMx2QP8cy4BSwtY3z9DTt0h71xwjow8YGpimr3uC7q5ZOjoe0NIyg7WsjyRLOSGxpYQaqkjN6ybT&#13;&#10;3kNWZR+l3XMUlE8REVfNHV+jymARdeWlGwJXnBPD6fMRnLmg49S5cFxux3LhRrT63W/7pHPVK5U7&#13;&#10;4Yl46pK5dEMUYuGYa2oVrLlyKxK/oAw1ASFGbt9Lx9UrRW1veady1T0Bj5BcAqJFIZrK3XuxpCXY&#13;&#10;KLW00dQwTm3jfWrqJ2npmCXP2k50XBH+odnoE0tp7pLvfSNUNY3Q1DVGbJqNG3cTcPVOxCfEhD6x&#13;&#10;Cu/gXC7fiOKGezw37yTg6pWIIctGZGIRhVWjmGw9+Pin4OYVw7XwGELNOaS12NHbC7ilieVWaCy+&#13;&#10;iZnobVbiq7KIr8rAYE8iviKdgq50bD3R5DRFkNuipbArjKrRKGrGDZT0RJFdpyGnOQRjQwDZTYHk&#13;&#10;NIUTawmjs3sK34AM3H3FdZCBb3g+mvhyQhOqFFTx0hVyOyTHAVuCslQ7VUZBF8X1M9ga56jtWmZ4&#13;&#10;/oiHj96yJNag518rsLL76nt2Xn7H9stvHHNsE3KCFgEsS4cfmd16w9zWW5b2P6pa5pUnX6rqZgEt&#13;&#10;Dw/fI6dXHn/BzMZrlvde8uWTReZH2qmtqqG0tJLikgqMeRYiYtLw9Ivi8uUAh4rlkj/nLt3jvDgz&#13;&#10;bvpz1e0e7j4aQrRJ6AxZGFPLSU8tJSu9ktrqAeam15Qqf31xj83VA9Y39llZ3WF6apmH8+usLe0o&#13;&#10;FYmAFVGTrDxcZ3VpjZWHKywvOGZtaZ2Vh1sORcpDUZXIem6NhYUNVpd32FjZZl3AzfI+9yfX6Ouf&#13;&#10;Y2fnMYeHLzg8eM7h7oEKupWw2731PSQA99HmI6Q8Raqi93af8FjlwTxlZWmHoeFx9bPkMS3Iwfn7&#13;&#10;D+ju6scQl6oAi6ef5K9EcuuuHi/JHYrNITbJotqvpPmstuUBSektaHWlhEeXo4+pJlxyViLLMCTW&#13;&#10;ERpZSqBWrEOl6OJtBOlyCNXnE6LPR0oVImJrSDY1YbIOkZnTq8JuU/N6SCvoJa9okLS8DoyWHvKL&#13;&#10;BahIFssAeYUOuCKKdIErWeYhUnJ6VUhucXEWpqxEKuzZNJZkM9WSfwJYnPagpa4c1nrz2JRsloF8&#13;&#10;9kbLWRusYrypgOXeUhV0ezBRy3RXCXHRUfyHX7hy5oI7Fy57cu3mPYLC9MQnp1JYZGFlaYzJznLa&#13;&#10;G6oZ6+1kYWyUGnslhugswvUlePtnc9MtkevuiQpc/1FW+SjZFWOY6kfIrh8hq7if0JQKfKJteIQX&#13;&#10;cDfSSKyljlhLo8pfkbR53+g0PIKTOHPjHm5BBnSZGZQ05WNvzSe3poDEHCNJpmzM5VaM+YWk5+VR&#13;&#10;WFWEyZpPTGoSJbWlGG3Z2JvN2Fst5DSYcQ/VculOoJLnXnbTktVYgHWogtxuG7Xz1VRMWkioTCDG&#13;&#10;HqsyWNIaUrit1eNyT/yGsYSkmtDn5eGhjVT2otNXvVRCvgCTSxIO5SpfJMK55B6pwp9cfZPVm4P4&#13;&#10;ka/c0+IWFk2cxUhOQx4Vc3ZsI+UYio24h2m57hfErbBgXLXBBKRGkliWRmhmDJEFCeR35pLfmaJU&#13;&#10;K6bWWLJbYsjpSCKtMZHMRiMeWgN3Ag0ERqVS13xfQZbnT94pwPJp/sru1p5DxbLlaA46gSuiZjkG&#13;&#10;LI82HYBFIIv47aamN5me2WJufkvBFfnnPnj0gmeHTgXLSxV0K4BFMlgk9Lapr522LmmPaefh3DYz&#13;&#10;0+s8fvT4BLA839tnbXaeXz1/yr/+/V/z57/+gYzsRtJzqvELSefynVA08REkF0YpFUuKTU9cnp64&#13;&#10;XKlp/hGwPF1d4f/+57/hH/7ie/7uL79hfnqGsaExRkZHGR4fYXH6IVtL68xOPKCv+z6dHfdpbJ2h&#13;&#10;sWWC9s77dPdM0d45SVf3BA0t96mun8BmF3VGL7bSXkrK+6irG6G+doRG+ZCSQFlnlXDFBNIWJADA&#13;&#10;uTAXy4goWgSwyMK8vH6G0gb5wtVPVZMcvZLWIQdgEQAgC38nCHAu/p2Q5UTVcKx0cAbRVkoYbaO0&#13;&#10;1yxiLr2PMbeTtKxWYpPrVACtIbGGxPQmpT4QeFJWL0fSHNXClQ1SR+uw2ggwEA+2BN3JVh53SdWU&#13;&#10;I3+m4r46LYDFUjxClqmB9ZUVfv31K/ILusg2dWC2DlJYMqLGXuWwIkm2jRr7OIUqUHhUZa+IhUbU&#13;&#10;K7aK6RPYIhYge6Uj0FaahARSCayQ51MULAJalE3oDylZ6h0hps7nSEJsP4VVsu/ML6lvXeLHccis&#13;&#10;RWotI60M6rbSAlW/oH6mvJYVdSLvltd3QoUC26vHkSn9JCtGru+8rbQDldVMUVHnHAnplVrpaWpb&#13;&#10;56lrk1DDeWpa59R+XesDyqvvU141SVmVAC3JphnCVjZEdd30iYKlrHqYgopR8stHsFSOOf52Wh/S&#13;&#10;2LlCZ/8GnQPy5Xz1ZNp6VunpF0/6Kr0DP07PwCptA9u0DuzQ2r/9E/DiBCwOe9A6ztwWqS3OPwEs&#13;&#10;vSrkVmxCPwcsSZmtRCVUE2qQ0NqiP6BgyeH2vew/CFi8tGUq2FbAinMUYNFZcffJ4MotPQU1i0q1&#13;&#10;IoBFTdcGFa2rSsEiihbZFyWLQBUZqb0W65ATsDhtQZILJOoVyWI5ePErjl59z+Hn3/BIqhfF+iPt&#13;&#10;PsewRBQlTuAhWzktapLNvc9Z2X6qRhQrYg9SsOWTYFu5XMCLABgBL6KEEUAjahixGq3tvVSXC4Rx&#13;&#10;QhaxCT1+8ZGnn7/j8fO3jgDcozfsHr45sQuJbUjgimSz7By85vDZB9VQJAqW+OhMXG8EY9CmEKtL&#13;&#10;wxCeSlhALBr/GCJDE4mJSCNSk0yUNpUYXQZx+kxsBZWU2qQlpIoSWy3FtlqSEnJIiM2mqLAGm7mC&#13;&#10;AqOFruYOXh29ZLoui7mGbJSCpcPMTreF7S6zqmo+GrSriuadXgs7fRa2+8ysdeWw1VvASls2M9Up&#13;&#10;TFamstBkYqu7kP2BYmUPEpuQ1Ctv9thY7yhgrdPCllgzRsoVWJHmH9nfn6hS1c0HE1Wq3UWahVS7&#13;&#10;0ECpsgvtjlSzP16r7EKyvz7ceGILEvWK2IOkMWhnsFjZgjb7i1nvsbHWbWOjv0gpWASwPBkv4+lU&#13;&#10;NY8XW9WsjtVgjIvmlutdbly/q5o4bt4OxeNuON73wgkO1hMYpOeKawAXrnhx5sJtdIlRZJoSyC9O&#13;&#10;IrfEQLY1iixLFEZzFKaiDCJiIvD09lQTFBZETrUJe6sdTWIU/jFa3P0D8fDWcNc/DF99BB6aEG76&#13;&#10;+XHJO4ibIeEExccSHBfDNa8ALt28y1U3H0ITEvDV6fEKDVcTHBNLsiUFQ7aByMxoYvKT8IgIV4qZ&#13;&#10;kJgIooxR6NMiVKaBhxAAACAASURBVO5KVFoEqZZ4YrP0qrY5JjOcU+e8uCiAxSWQM1eCFFg5d01s&#13;&#10;DGL10XDRTezRwZy6FsC5W5K7EqoyWCSs9uxNgSvBKqvl1DVHXsvpq0G4uIVy+XYoZ101nLoRptQM&#13;&#10;stA+56bhvLsG1+BovKKTCDWauBEUzL0EPXprGrFlRrK7rEQXpRJoSuSSnw8uvt4EZcUSVZJGYnUa&#13;&#10;6TVG8vrsZLQWktKQSZApCk1uPD6GCAVYoiMisWQkUmXJoLs2j5YaM63lWbRVZDPUVHgMWJrZGK9n&#13;&#10;qimPhe4iBVj271dyMFWlAMv68DFgyUvk/nAD//2/fsf/9Q8/8Le//0ixrZmYpBqyzd0UlY5QUjlK&#13;&#10;afUYAlaqGqbUVmCLE7LUNEtL4KyyEdV3LCMWIclVUXClwxFaK/DEoVqZoqV78cQm5IQqspWAXMlw&#13;&#10;EeuRtAnJ9Vt7V2nt36K+c1UdpJHPd1PhgMpSyy8eQEYWFDmSF2PtJ9MyomTwykJkG6TQ3Eyswczg&#13;&#10;wDSNTUMkppURFWNWtcnhYZkYwrOUhczlRghXXDWcvxrMZxcDFGA54yLqjiiueSQowCLBtuduRKpg&#13;&#10;1rM3Ijl7U8f5W1GcuxXJBY8o3DVpaBOs+ITnccMrCW9ttoIsbh7hBAQmkZ5SSnlhEy31vXR3jzE2&#13;&#10;OsvR0TOevxRV32PGp5awlrSqybO2EpNWT3x6A5HxFara1ZAk9b2iTOmgonqUplb5TB6koq5fqVkq&#13;&#10;q4eoa5ikrm6M3OIuMu216FNriEyqJ8Pci7G0h8yybnJrh8grnSDR2EFsZiVeGhM376ZxzT2RGx6p&#13;&#10;+ITmo40rJyO/jYTMNvzDLCrI109bQLDeRnh8Of6RVjwjMvGISFGQxVrRRPVoI9bBIrTJNjILGjCZ&#13;&#10;m8jMbyM+uxdtUiX3IkT1mUuArpDItBo1ofF2SusHaemcpr11mt7+RZrbZlWmjOS/iJo0NLKIoLA8&#13;&#10;AsLziZIK8Yxqiiv7qW4aI1hvxivYSKBOFqQSo9BKQ9cDCiQPM6EEqT8uqu4n2lhEsMGCvWGa5OxG&#13;&#10;brpJrXwU10KjuBERyw1tDO5RMbjrDdyNjeNufDwhpkwibRn4pumILtKTUpFNYW88pkax/mhIrdSo&#13;&#10;CuaKYQm11WFqMpBVoyG/I4ycZg0a4x2Sy/1IKwununbg/2XsvZ/iSvc8zf59Yid6uvt2GUkliywI&#13;&#10;4Uk8SRoggYTE+yQhMYkn8d57JCQkgRDeW4G8SiqVyt26davurTa7Mzsz3ROzsREbE7Ez/8Oz8X0T&#13;&#10;VKp7b0fsD984SeZJSJ0U5DnP+zGERuRwIygDr5AsNPpCIuIrCDdXK8gSEF2Kn7EYH10R+qQaUq2d&#13;&#10;LmVq/RR5cr3pGMaUUo0luwZjoh1zZh2tPdNsbD9h69FL5ndfMr/3ksVHb5RqZeXJNywdfsmtuScM&#13;&#10;Tx8yePcRozOPmVp+qTJbpFXIpVx5h1LE7L9ldvs1MxuvefzV7/l8e4qbvY04q2uora6jqrIGq70U&#13;&#10;Y0I6viHRnHEL5Mx5DWcuuOasbC8Gcs49AO8AaYiKwhhnJc5YQE5mI2kpNdyZfPheKbIwt8ni0h4P&#13;&#10;5tbp6p+kqLiV2elF9rb22dnYY2tth9WlNeZm51h4uMDS/JJaUN9Y2WBzZZvttX32Nw9ZX9lhTuw7&#13;&#10;ku8xv8TczByLDxe5f3+F+sZxUtJrGJuYe39uIq20Egext7HP3sYeu+u77KxJacou25uPONx7yubG&#13;&#10;IUvL+8xM3mf+/gPmZpe4e39W2ZEmhu4xPjxJd1cf8Sl5ePqb8Q5MwitQi1+QltCoBDKsZRTam5Si&#13;&#10;xcM/jiBdJmU1Q6pMIy23l7TcbqWUjjZXYUwoJTa1gvC4QnwiM4k02jAlOMjIclLffY/KlpukFTSS&#13;&#10;kt+uCgxEmZJbNExm4TCZtmGVrSKLzxLyLY9l5fWRltmpohAkd1OuPXLEGmQbIrtoVOW1VFflUOHI&#13;&#10;oLkhl646K7fb7cyJUnfAxnyvK4Nloc/K6lDBe8CyPlrB+niD2vdepx2paxbA0laZh9tFH/76765w&#13;&#10;8rQnZy94qfEPiiQu0YI5OZniiiLmbnXQ2VzJnZFO1u7fpK2mknRLLglpzehiqrjhmYmvby4e19L4&#13;&#10;q3RHP5kVg6TWDVLSfIfk4h70OY0EJ1bgFZWLR2gCQQm5+OhSOS2BUVcjcPMxctkvgWsaE94RZsra&#13;&#10;rDgHsqjqy6W0o5DCxkLCjEbsVTWU1jlxNFVTUlumJq+kgGy7ldj0REpaSiluKCcqPZGL/iGc9ZQQ&#13;&#10;OS3XQ8yUjDowWFPJarFh6y2hfNyBtctGiCWB5Kpqyp31XArWc9ozijOeomJJwD3MxGfuAa5w3Iv+&#13;&#10;fOZuPBoD525IN7yOM+6Smh6Ku0ZORoI46R7KVU0EMdZ0suoLsPYU0LhUQ0GfDUO+BTe/EM7e0HDy&#13;&#10;ui8nvXzR5ccRkR2LX0IUSdVJlI7kYutNxz6YoiavI4Hk+jhiZcWpxYKnLpxAYzRnvAKIS7fT3nVf&#13;&#10;5bHsbT9Vvwiba9tHGSzbKodl489yWLZdgGV5i+31R0rBIoBldnpNAZa799aZuruiFCwCWHa3xSIk&#13;&#10;9V4veHLwiicHLxVYEbgi09pzR32gSUK9+PHu33UBFlG8SKXzk+1d1mfn+frZE/7v//JP/MOPvyPH&#13;&#10;2kqmtQ5NeKpSAxlTDVgKY0gq0pNYqHUBlnyjAizmVBOdDfU8Xlp4D1j+95++pKq8kUJrFTlWB7mZ&#13;&#10;NWoklbuwqIf07A7SsjsoKBHpWA9F5aMUV0xgrxhXWSvZRSPkFY+RXzKOrWxcWWDEZiPzHhxI1XPZ&#13;&#10;KMWOMRwfqCwEphzbRRSoqLvjqnhuFMAyqiDLMWCpb3ZlsAgEEGWKjECWY8AiW/la7j9WXqgA3KOm&#13;&#10;H7GeHO8rWSZVzimq6++pqZEVfFHAOO8iGTGlEiBbM4nUMcuUVd1UAEUgi9gljpUZspXsCpnjuurj&#13;&#10;hpviynHl5RXA8uO3Lygs6CYrs42iEldocHHZKJXOKZX1cny8Ptx+aAv6ELB8aAc6tiW51Ct/ksPy&#13;&#10;p4BFoFaDKIPuUSsNTqJk+AsjgOV4RfDf2gpkOX6uKFgE6AhgkeMnJ8jltWOUVQ3hqBlVU14zruxg&#13;&#10;AtJkXPtKnsxd1dQkbU2/mppbOOqlKvhPxnnbVZtdOY6jUqCUVFf3U+QYoNb5C2AprxmmvPmemoom&#13;&#10;WYm6paBPdeNtapvuqKlvvUeLnFz3zNHRO0//4J9P3+A87QOrLsAikKXvA3VL7xotPctqWnvX3ofi&#13;&#10;ltVNKQWUsgjZexVgkZDbpJy292PJaicxvQV9XBUhYu2JKuFaUM6vIItnYBZegVkEhuUTGV1GZIyD&#13;&#10;cGMZwQYHQYZyQowVhBhcGSwCWcJjygjWFeHhm4as7OVX3FeApbZzkSqpsO5YpPoIrIiCpbpdAMuc&#13;&#10;AisKroiapXVWjQTcih1IRuCKtAjtPH7HvoIrX7N18AUb+69VS5AoVVxWnyPrj+SqbD1Xapa1XYEa&#13;&#10;z9Wsbj9TdczHAbQCZ45DbwWaqAah9UNlGRL4Iq0/AlkErixsPlcVzy6Q80KBnd1Hz9h//IJnz1+o&#13;&#10;YNrHT18i4bcyW2IdOlKtuMCK6zXIaxGVy/6Tt+wcvuZmVxeZllz6m1rZmZvl5dY6mzPTrN27p2bh&#13;&#10;3jQz92YYGRhlqHeIwZ4hhvtGGOoZpqO6g1ZHs5qWo21reQvtjkq6S7O43VbJ16/fsdApobYFKi9l&#13;&#10;f7hC1TELYNnqK2Z/qFzN9mCJgiu7o2Vqu9Jr5WFLpgIskzWpCq5IBfKWVCQPFKk65+UuV5uQNApJ&#13;&#10;cO58Z5GqVJbaZgEqWxPVqmFo73Yd+3ecKpNlbdDxK8AidiHJZNkadyrb0Pp4qwIsx9krAleOLUKS&#13;&#10;uyIjYGWxVwBLqQIs8polg+UYsKzdaaS6KB33az5cuez1K8Di7avD21erbELn3DR8dt5b5ZUYo01E&#13;&#10;GeIoLs+ksjGDssYE7LXxFNbEYauKp7TBRkxizHvAEhoVSoYtg8T8NIJio1RznkYXhd6Uii4xicBY&#13;&#10;HTciQ/CP1qog23BzIgn2fBV66xESwblrfmoFVGOMIcQU936iks1kOFKIL0giNj+ZSz6ySBWBV0Qo&#13;&#10;xgwjiUWJmHJMRKcbkc/ZuGwT8XnxZEhGjC35PWCRzJVPz7kgi8CVjy8EcyM4hvNeAkg0fOrmekxC&#13;&#10;OT+5FMynl0M5eTWSEwqySN5KKB+dD+Gzy6FqpHnkozOBnLyqIdCcQXh2HiFZeVwJN3E1PIYT7iGc&#13;&#10;8gzhvL8vl0L8uREdjnesDj9zNEZ7mlLrJjptROZb8EvUc90QhntUMJpEHWmtRaS1FJLemk1orti5&#13;&#10;Y/EL0hEhwcRRRuKioijNSaa1IofW2gIu+xlIKk/Hz2zicpARL52ZpTEnd1qszErI8nA5CrDcqWHz&#13;&#10;ZrWCfKNtJRTmJ3JzuOE9YPmXf/gSZ00X0eZqsmzdSsFS5BhUf9MFmCtQ77xFhfOW+nutlC2Nt5G/&#13;&#10;4WIhauh8+CvA0tzpqmSWWuZmsQ213aSlW9qGXOBF3X8EYY7hijQT1beL2kUgyzxtg2sqo0rOYyS8&#13;&#10;UUbC6gWu5BT1k2nrIzWvR01i7gCxyc2YLPWYUxvJzXGSnlahrNLtnVPEWyoICU3l0pVwbnhF4+Fl&#13;&#10;5OJ1nZoL1yJVzorYWCQ7RMKQRcFy4Xo8Jy8aOHMtRgEWgSsCWmR7xl0CkfV8fE3LCU/JGErlRlgW&#13;&#10;nmFpBBhyCYor4Ly3Cd+AJFItZTjL2uhsG1aAZf7hMt+8+0bZHRdXNjh4/JzZuTUFWpIy6gmPLkNr&#13;&#10;qiBEV4wxqRaDuQZDQo0Kv4xOqCYuuQ69uRJdQgUpOU7CDHlERheQnOUk2dpBgq2CmLQ6ZYHNLRki&#13;&#10;w9FDenk3ZW2jFDYMkl7STXRGAxFxtUSYnITH1hEZX0tMSh0JmY00991n8PYWNlHrx5WrScnrIts+&#13;&#10;QEyqE09tGu5hiQqyGCyZ6PKTicg142uOQZfmUNXDiTl9CrDEZ/Wh0YuVqpDIhBIMyVUKuvhFZqE3&#13;&#10;F1FS10/X2D2qWgZJzWsmI6+NhGQnMYm16GId6IyFSgHio0klxJCHPqGUIF0BHkFpBOisaAw2/CIy&#13;&#10;0cbb6Bx+QHXLBDHJDuIzqpic2aO2c5QIUxHZRZ1EJ1Zw9UY8FzQ63LWx+MYl4WE0EZIdR2yZhehS&#13;&#10;C8HZJsLz4kltyCC3PR1LjQlTaTT5vUnElUejt4YQXxpGhlNLXosOS1UoAYkhBMT5E5rqT3ZTBDnN&#13;&#10;ISSU+ZFSGUJuUSthugK8QrNVMYhvRK5SsYREFxMUXYIoWCKT6tAl12O01Kj3IDq5lmhLLRqdjUBd&#13;&#10;AWH6QkqqqohJqqKqYYiFpT329p+rwHkJsJdZ2H+t2oEkuPbmzAFj9w8YuXfA6PQhQ/cOmFx4rgCL&#13;&#10;KFaWnnzNwsE7ZTcS29D0+ueu6ubdL3mxeZtbAlgqy3HW1VFdXU2urYiYpHQueYfy6QWf93BFIIsA&#13;&#10;ltNufpy64IXbtWAuXo2gzjlOQ003d28+pLy8j4X5dVaXtlhe2mVuYZ+btxYpLWkhNNREZVk9uxu7&#13;&#10;qiXouJpZRUCsrrOxtsH2xjZrqxtsrO+wtbnPwd5TdrYOWV5YZ2Fxg/n5VRZmF3g4/ZCpyQfUNk5i&#13;&#10;NJVQYO9mWqxECzvML+6oFtiZabH5SP7mGktz62phevzWNHfvPWR2bpbZh3MqKHd2+T5Tc5PcXOrn&#13;&#10;2dPH3BqdZnzwLuODU4wMjZJtLcUrJBbfQDN+GjP+IVq0xljsJQ5amoYpLW2n0jmkQGBty633f7uk&#13;&#10;tTQhtQNzWieJ6a4Re3pKTjtWey82ey9FJb3kFvaTZe1TsMRqHyH3uEm27KayBYk1yFZ+SwWRi0Uo&#13;&#10;p3CAjJweUjM6kf1FrV9YOa6yWPJLRikov61yXBqdKZRXm6mpT2RyoJS5UaeatbFylgftqk1xsd/K&#13;&#10;ypAdaQ9aH3Ooz4utiTrWRmuY7S1lrk+sQvU0FGfz6UlP/sPfXeXUGU/OubkAS2CIlvgkC8kZaaxO&#13;&#10;t7O1eJeJ/iZmb/XzdO0hQ21NFOSVkFnUh8nSoCBLaEQJvj65/FVcQRvmok4s1X3IbaltDk+tITS5&#13;&#10;Cq/IDK4EmrgSGMuN4CTcbhi44KnHJyoLP0MeVwNN+BssOLoraR5porK7kLp+O9lldtxvhGNKzCG7&#13;&#10;uJiajlqy7fkkZaVhSkvhRnAU7poo9CnpXPbX4eYTyml3DWc8whRgiUzUK8ASlZNMVpONdKeV9PoC&#13;&#10;MhttXPIVua2FM97hnLgWrE4mZHXm06uhfHpZJLIBKhvmxOWQ94DltIdR5bC4+UVzStLz3aM47aHl&#13;&#10;vLeRs+4aPIIjyWstxD5cTmZbLpaaDKVQuRYWruCKAJbLmlDCM2OILTbjZQpHk6bF2pNB+UQeBb2Z&#13;&#10;2PpSKRvLoHQ0nYwmE7El8aTUpvKZ5w28jTo0ZgOhFjPRKSXk2dvZ3ZKQ2wO2Nx65iOPGnrotX68f&#13;&#10;Z7ActQhJk9C6kMmNg/eAZXluk+GhGaZnNrk1uah+4VeWNlQtmHSeS2ORC7AIZHHBFdlWNdyhuGJM&#13;&#10;1dXN3lvi3p159rf3kfyVV89f8XzvgP3lNV4dHPJf//kn/vnH7ymwNZBtrSU4IlkpgGJlRa0khsTC&#13;&#10;SMy2cDUmq46Q+EDMydG0lDvYn3/A//jv/8T/+Yev+I9//I7VxRUeTs8xMjpFfm4TudlObNZWSh2D&#13;&#10;lJYNUOIYdAWwVt9WCo1j+4lcWBeVT76f4g+ahaSVxF4uDTyuOW4XOn6ubEVJIaPuk4tzUY0oxcp9&#13;&#10;qsVz3XiHGqlmbJmhqXVaqSuOFSwCT5wtrkrehvZfFBYCYH41zXPUNf8CBFTgXYdIgV0tMa09a+/t&#13;&#10;KLWS9dE4Q61qwJk+ykYZVltJyS6UgN5qV9PPsaJFLCFiSxKwIv8WCe4tqxXFyYQCLKtLC/zwzQts&#13;&#10;1i4FWI6hTXXDPWV3qWmVash7qn3o14DlnspcKam5p7JKRBWj8lgqJ1XWi0jyiqQaTUCWY0Ida7lP&#13;&#10;AMxfVLDU3VWvTV7jn4KpY2WKQJNfFCy/hAP+KWj5ELCIekYgmUxlnahnpO56mJKKXrVCVuLopLRy&#13;&#10;UL2uY4XN8f4CWKqdt95PXeMtWtomaW67TVvPfYZGHzAw/ID2nml1e2Rslvu355m+vcCDqQU2llbZ&#13;&#10;Xl1je3WdzbV9bk+u0tI2TbVz/D0UaR1YU80UEp4o7RSyMipzLEUX6XlTxzSt7VPvp7N7ms6eGXr7&#13;&#10;52jvXnCF3H5oF5Kw2w+gyvH/JbEJST6PBH7JCmDeEWARBUtCZhvxGa45zmARwBJsLFcZLNdD8vEM&#13;&#10;tXIjrEBtvTTZCrDEWyrJKuggq6CTTGsHUfHVCsoImPlLgMXdN5UL7gbyK++7FCqdYhFaVEBFIItY&#13;&#10;hRp6Vqhq+6VZqFIUYe0Pka00DJXUT1FSJ/Y3afVYZPfZ1+y/EFvQ9+w++Uo19+wcfqFsQYsqrNZV&#13;&#10;iewCJY8UOJEK5rU9VwCtqFjWt5+y/vgLVnZdViEBLGv7XxxlqLhUMIsbj10qFlXj/IrVnZesbD1T&#13;&#10;9qBj6CL3PVjaU5YisR2tH7xl/clbNp58weahq41offs57+cI8ByDHgEwe4+/YGf3OZtTN2mvqWe0&#13;&#10;o5vlqTvszs2yO/eQ3fmHHCwt8O7ZIS9fvuTg4IA3b9/w9OlTvvnuGzU//fZ7fv7d7/n5dz/w8/e/&#13;&#10;zB+/ecePr/f4p2+e8//85x/ZHChhe6iUnSFXoO12f4lSsHwIWHYGSxVYOZioVOqVuTaXTWi2OZOV&#13;&#10;7kJVp7zU61KPLPcVsdRXyHKfXeWkLPW4mn3WBivZnXCqekOpOJSA262xanYnatRsjlay0FfM0qCD&#13;&#10;9bEalbuyPFjFymAlq4MVrAw4WBhsYP+mU1l+dkcdrA8UsdCVx0KXVQXcinplRXJZBopZGyxW6pb9&#13;&#10;iRoe3azl0a069u40cKu1mLCgUE6f9eLcBR8uXQlAbEFX3EO5cEnDydM3+OycN5H6JMJ1iUSbUoiI&#13;&#10;0hGbFEVBSQKVjWlUtCRR7Eygsi0Re20C2cVpKuDWx98Hb39vQrWhhGhD0IRpMKYnYMoyE59uIbe4&#13;&#10;kpSifPTpZnwNEQTHG7geHqysQImlBSQ5bIQlJXLROwTP4ChM0igUpeNqcDieEVEExEQRnBiHLkOP&#13;&#10;V0QYvhGRhMXGEp+cjNmWSYLVTFJhEhmVGZitZmIzYzFlmUizp5HjyFEXyyfOa5ViRcCKC64IMNFw&#13;&#10;zi+SM17S/iNVy67K5VMeOk5e13PK08BJd63rMalivqDhhFsop6Ta9Xwwf3fODwnJvOAXia6ggLyR&#13;&#10;VjyikzlxXcvpG6FcDNKhSUwgqTqPsLQkspoLMJVbCM+O47pey1kfDeEpifilxnJFF0poVgLpjfm4&#13;&#10;a0P41MMfTUocaS2ZxJTE8qmbho/OBuLhHUFImJ6YSK2yCmWnWLgaGEtwTAo5TemkNZfgH5eIuSQP&#13;&#10;zwg9UanJPBxxsDhartQru1O1PFIqlmpGW0soyk9kYrCe//WvLgXLv/zjOxrquhU4zjyyCMm5T3H5&#13;&#10;KPayYRdwl9wnAbxOacsTSD6hAL5kszR2zbsAy1EGiwCU488pAcYCWBpFoXIMVY4a5cQWJFXPkutS&#13;&#10;2XhPnWc0ds6o3JX2QVdIeW7hAFkFvWQX9JJj6yPX3k9qXrealJxOBJDr48uJjnUQG+0gOsZBSEg6&#13;&#10;YaHplJW1UlYxiMlci58mnfMXQ7hwOZSLnjrXXHflkIj9R6xBEsx68lyQyl45fTnatb0azemr0Qqu&#13;&#10;CGD5TL52j+Gkh5ET8n/Gw8AVP7PKywtLKyC2oAxdRgX+MfkEBFuIiy8gM6OcluYh1SK0t72v4Mp3&#13;&#10;X39H9+AYIzenVHj3q5dvcDbfJNPWhd5cTZC2SEGWiBiHAi4C9MMMpUTFVSrAkprXRKa1ibQcJ5nW&#13;&#10;Rmzl/cRl9aDPLsY7IgOv4Gz0CfWY8upIKmois7yb+NwOopKbCTeLTaUSbUIjWnMDUcnVaJMqSMxu&#13;&#10;prxxksq2OVJswxiTG4lPbybDNoCtYoK80hGuRyarax2vsGiuhmu5HBXGJW0olyOD8TGFoEuoxmhp&#13;&#10;xpDSSWhsEYH6LAKN2YTE5WLKthMSU8B1TTqewRkE6NJJzK1Fm1Cm1B3GlAqK63qVUqXY0U9WThOG&#13;&#10;GDuJ6dWY0oqIjMsiUJuJZ3Aa4XGlaoXfktuAJacGU5oDn7BkfMJSSMlrYG71Ff235jGlVlJc2k1A&#13;&#10;aJayDZ0P0HE5NJqgjFj01kxSavIpGSzAMWyjeMBKYnUqpvJkzFWp6AqiicjRk9xgJsJqIjTHQFKl&#13;&#10;VlmFxC5kqYoiIlNPaEoQoam+2HrDSa/TkN0YTHptODn2FsKiixVgEchy2V9+b11htx6hWVwLyyFC&#13;&#10;YFJSjQJHAo9kohLKFUDTaPOItTjQWszEF0TRPTHP6Mw6I7dnmZxbZ3bzCbq8TGKtOcwsPmP83j6j&#13;&#10;U7uM3d3j7sJzpuafMT7zmFvzz5W1aG7vrcpgEcAiahZlGdp+q+qaF/bf8XrnLmNdTuorimlsqKG2&#13;&#10;rgp7aSmm5EzcAyL55II3py8EvocsAlg+c/PlxJnrfHTKHY8bekaG59hc3mPxwTrdnVM8PnjOxtoe&#13;&#10;i0v7zMxu09gwiK9fBB6efowOjrO/sc/u1j67O/tsbW6zsbbJ+tomy0trKv/k9p1Z7t5ZYnFeFtZ3&#13;&#10;2RIHw9IK68srbK6usbm6yfLCGpO3HjIy8oDurknuSivQ9AYP53ZUdsqt0XvMTD1kbW5F5VDeuT3N&#13;&#10;wOgwm0vrbK+vs77hms2FTX76/i0///gdP//0Pa9fP+f2LRdguTlyn7GRSYpKq/EJi8MvJBZNiAVN&#13;&#10;aByx8RYanI20NfWRmVNDen49heVdVDffIrNgUKnrRMWSkt1DRn6f2h6DlrTcPgVFRIkiI4uBkr0i&#13;&#10;2SpZBaLaG3Y1CRUPI1bIIlHkl0+o/UTFkmntJSWzQ0EZeX5e4ZDKrcyy9ysLkQAZqXUe7c+mozeJ&#13;&#10;sgoz1cWZjLWUMTtchwCW1RGXkmVF1TOXqPvk/u2b1ezfdqqRJqG9Ww08mWphqr2SCI0en+theHgG&#13;&#10;oQmJRBMcQYxOS1KckeLCLPbmh3mxs8TSrSG2Z27zfG2R7Qf3mBwYortznNrqXsrKuknLasTPP4u/&#13;&#10;islvIc3RT2J5t1KuCGCJSKslJNHB9TABLElc0yRyzS+Ok5dDOX/DyJXARBXGdDXYiDk1g4oaB7aS&#13;&#10;EhydBaTbrXj4RHH+XJCSVlW111LWUE6g1kBidgZhMXF8cs4bN58IPjrnw99KoMwZDSJzPecehbuf&#13;&#10;nrDUeFKcuYSlmYktyiCuOBNtloXAeBNuXqGcuxKkwIqs1PwyQZy4LMn4ek5KSrq7gc88jJz2iOYz&#13;&#10;D8lfcYXdnrymQ5qFJPzWPSiC857B+BuN5HWWkNZcTEJlFsHp0Zz2DeAzT40CLNcjtBityaTXZ5BU&#13;&#10;K3I7HZp0LfEV8UQXx5LRkkxuVyq2PlfAbXZrPFkdFrKaE3GPCCAyK5pIcwrRhRZicq0EmTIwpRQf&#13;&#10;tQi5moRcjUJy+5CNP6lpVoBlfY+NjWMFy2PmZ9ZclVwPNhgfn+XBzAoPppd4tHvA/o4AFrEH/bmC&#13;&#10;xdkquR9TtLSP8uDuIven5nm084inhy7A8mL/gJ35ZV7s7fMvCrD8lmJ7PVZbDRFaM2ev64gQBUtZ&#13;&#10;LEnFomCJwGLXElugPQIsRgVYpOrqX/7j7/n918/5x9//gYO9z7lze5WO7lms9n7yCrrVRXqJwBHH&#13;&#10;GPbyMdUeIkoNAQnKxiO1u857Co6IKkFBkvq7rswN2Uq161EGh6odrr393gKkcjokf+Wo/ef4uaKu&#13;&#10;OFasyFbAirPtAS3tD2lr/0V1cQwEjk+ojlev5GsBBB+OQIMPRx5r6pynpXuVelnZb3lAffs8EqZa&#13;&#10;+WEVdPNDahqmqZFskfr7FJRJ+8+YunDOLRqkoFTsKWPq/RJbi5wYFtj7sdn7sNm7SctrIruwhuWl&#13;&#10;eb754hnWfCYmRgAAIABJREFU/HqyMmvItzZRYGuh1jlA/9AU/YP3KHX0UGRvp7Cw9f2UlfbgKO3D&#13;&#10;UdpLWXG3GkdJD46yARyOITXl5cMUl/ZQXNZLTUUHDVVtNFS3UV0zosJyBXAJdBGFiwJaR5k3AqcE&#13;&#10;jIhVR46NHM/jE1Hxsf/p8T0+zsdbebxOmoaaxO4zTX3LPZo7Zpid3eXVkwNePX7Eq8f7vDzY5tXh&#13;&#10;Ll88O+SHNy+O5iU/vv38aF7yx3cv1Pz4xTP+8PY5//DVc37++iU//fAN//iH7/j5x6/57ZdP+PHr&#13;&#10;p2p+ePucN08Oeby9y/dvnvDl8wMe7+yocOpbk2u0d80ehSA+pKV3hdY+UZos0dK97Bpp/zmaZtl2&#13;&#10;LdDSIf9nZqlXwE5ULYu09S7S3rOovPxKXq5qPP+kYehI0TI0eI/RwSlamnqxFrSSndtCdm4rufmt&#13;&#10;ZOY0KxtfXEo9scn1pOS0kZHbQlpWEykZ9SSkOjEl15GU2URSdiuJWTLNxCVWEmmwk5ndQG5hp6rP&#13;&#10;E8CSkNlMVEKNC7K8V7BUKwVLUFQh7j4pCrBYq6Zdtp/ORZzdS0rBIoClvntZBd/WHlc3K1vQ7K/s&#13;&#10;QXbnbeyyctzxgM2nXymwItkromLZfPRG2YBEwbIktctbL1lRMOUNS9svlP1HapcFsIgKRUbyVsSq&#13;&#10;s779UsGQtYMvWNuXx1+ytPmM5c1nR/u+dGWzyP47L9h78oLtR69Y236jZnVbVC+S2eKqe5afI4Bl&#13;&#10;6+mXLO++fP/z1rZfIHagjb1XR6/1c9YfPWf90Qs2duV7vWD/0VsOn37NwbOv2Nh9oZQtss/q4g63&#13;&#10;7S08m2ziYKyKZ7freHqzjifjNTwerVYZKJI58mSyRlljtoaLERXH3lgFu6OVbEkGxYiDvXEHu+MO&#13;&#10;9kZL2R+yq3k0UqZCaneGXFafrcHio/yVEtYGRC0iVchiEypkobvQ1egj1p9BhwqNnety5Z9I0KyM&#13;&#10;UpT0i6KkDGkDksBaGWkIkkyV7bEa9saq2RmtQtQrs902FgcdbN107SvhtpLWL5YfqV9+0FvD5mA5&#13;&#10;+2PlCOyRWe7NZ74zV7UTSfbKqsplsbM+aFcWIgVkbjrZGK5mqMZKYWoCHtd8+eSUF5+d8+PilSDO&#13;&#10;X9LgcSOcy9eCOXXuBqFRcUQazPiGGLgeEMGNgCACw4NJzzVQVJGIrSKZ7OJ4bJUJ5JfHk5QVQ1hU&#13;&#10;sIIqASGuLJYwXRixllhS8lIJMUaQmpVHvr0UfWIqobFmYtOSCTTo8ddHvQcsmfUOTLYcfCIMeAZr&#13;&#10;ySrJx5Sfyg19FP46IwGmSMItOuIKozFb4wnURuARHER8kol4qw1dmhl9epyyDiUUmInLjUOfoicq&#13;&#10;xcC/+7vr/OZMKJ8dWYJccCWSjy8EceJiCCc9QjnlLhXNGk5cCVNBl9L08ZmnUS0sqYYgtyAVgin7&#13;&#10;SL3zR+eCVLXzR+cFuvhx2iMUjTkFXbGdTzy0aj6+GoIsYl3UaElz5pPRmEN2Sxbh+TGkt2UT47Bw&#13;&#10;UaPh3//mIheDgjgZ4IOHIQrPGIErnvztGW9OXAsgJD2a61oD1yOjuein5bR7KGc9wggI0CHZeG7+&#13;&#10;MVzVGAhMMZDVkEZKUxI57RkU9xcQkZGAnyEKP71BAZbNm5VsTlSyMV7JjFQ9N9gpyk9ifMDJ//rX&#13;&#10;b5VF6F//6R1N9T1ExJRxDFgk96RMVHMVY38GWASulFWLInKMyvpJGjpcChYJsnVlr/wasDhbpnC2&#13;&#10;yyLGL+PsuEdT1zTOpls4G29S1zBBa/sdRHHS1T3FxPAY7Y3tVJRUv5/qcifVdQPYSjopLuvEmleL&#13;&#10;JamYrLw6MtKqSI0rI15vJ0qbR3BIOtlZdWRkd5CY3EJQRCGXPOI4dzGUC9cicHOPVHXCEmQrAbau&#13;&#10;UFZXDosAF1GxnLigUyoW2efERf2ReiUWd00Gl/ySuOQngNDMOQ+TyheJtVWQ4KhBn1aMp0AOv3hS&#13;&#10;Ukqw5tVRVdFLX9ckq4ubvH75WtmECsprmV9c5et337C+vkdvv/zbb1NU2kN8SqOy6YhVRyCLgJWI&#13;&#10;aAe6+CqlbEmzdlLgGKC8boRK57CCDRHxNdzQiXUhi0hTKVkVndibRsmtHCUpfwBdcgfapDZ1US+A&#13;&#10;JTKpBmNqM/q0amKynKQVd5KU30t+1RQ55ZMYU7uJSenEaGlC8h+yCoe5YUjFI8KMLiGLG9F6PGOj&#13;&#10;8DUb8Y0Lx2AzEKwrI8xYjia6lEBDCQF6u1Kw+BkKCYwtwl9UJ3ob/roCgmMyCTKmoTGkEmspo7K2&#13;&#10;Xx2D8qZ20ksqVZtSa9sUEzN7OLtvo43PIlyfiyGhjIKSPmoaJ2npu0tN+yhh0Zm4B5oI0GegNReq&#13;&#10;ymNNRAan3aJwvxrDeTc97n4WzvrpOB+i5arRSGRBMuHZFnTWGDIazCRVxeFvieKSNgz36Ag06Tri&#13;&#10;K0yUjMQTXRaPtjCOxJo4cluM5DQbsNRGUzxgobDLjLVdS1pNBAabN2aHBm12IJm2ZvzCs/EMysA3&#13;&#10;PBf/yDy8RekUkoGvvlDZg6KS64lNEQtQOZGxxZiSy0nPqyEg1Mz5KwF4+ITiFxJJYEQUmggd/mF6&#13;&#10;fEU1EZNISr4D/4R4ApISuRJhICglnqTkOnILOqmonVD5R8NTewzfP2D16XcKskg4rmSySEaLNBIt&#13;&#10;7L3jwdprlc3y+c4U06PtOB1FNNZXU19fTUVVBVnWQjw1EkbqxakL/u8Bi6hYTknIrQCWk9e4eCWE&#13;&#10;qoo2Vue3WFZhsxsKtAhskTDblbVHbO884f6DTdaWF1mau0tJaQP9I/eUgmtHFswXN1ld2GBreZ31&#13;&#10;hT+fpYfLrM6vsbG4ztbKpgIuaytbLC5uMT8n8REbiLthUSqc19bV99leWWdvY4uDvSfqunF7fV/B&#13;&#10;FfkZW2suuLKzsc3W4hZbS9v8/MNXCrB89dUb7ty9z/DQXVU+cnNiGntZDd6hsXgHx6AJiSXCkIHk&#13;&#10;ztRWt9HZOoAp3sYNTSLhMblUNI6QV9JJRsEgLsDSTXpeL8mZXaRk9Sj4Yi0ZVQu6ReVSNz9GfqlY&#13;&#10;gPpJy5cijhFl78mxjypYIvk8hY5xpV4pkOKP0hGSslqJtThJt3ZjlRah4hFV1SzXRdmF/RRWjmAt&#13;&#10;HWNiKIeB0WQaW5Joqk2jr9rK3W4Hy8PFLA0XsaJGapl/ASzymbE3KRXNorp1snerXi0a7U22MNfv&#13;&#10;5H5XDW2NZYyNNtLVUUFBRgK2zARGhur4Yuc+3z17zJvNFb473OUPr57yw7NDvj7Y5bvH+3xzsMub&#13;&#10;R7ssLy9hs1fzV7EFbcQWtJDk6CCraYTMhhHiitrx1blquNx8E/AJTVPKkpOXQrnsE8M1/zg8NTH4&#13;&#10;hUaiMyWQU1CA0ZzJNc9Q3K74cUpWkS74c/qiP/4GHUn5mdwI1hJhSlTd9J6hes5e8+fvT13nkzNe&#13;&#10;6oNe4IqoY7xDYjHl5pAoctvsDILN8UTnZqDPTONSYDifXdNw8rKGTy4F8cllUbC4YMsnl0MUXBHA&#13;&#10;Ij7SU9dc9qAz12P49GIwF/1MXA1KVHJZj3ATgTHReGv1xBelkddeSFZnKQZbGpHZSVyPCiPaWsD1&#13;&#10;yHg+89DgZYjCXCENQZnkdCaT3pKIpT6BzLZkkurMJNcnoi8yYCrVkdUaT0ZrItktJor6Uoi1x2Ib&#13;&#10;snAjIoQbxjBMpVnosrMwJFpJza74ALIcHqlaDlUwkShWlJJF1CtHCpaNjT32Np6yv/GcB3fXuDnx&#13;&#10;kKmpJYZHplmY3+Thg2X1S/jssUuxIpDFBVp+UbC09Y/T3DVPU+sIdycfMnN3QeWvPHv8TH1Avnn2&#13;&#10;jEerG7zc2+e//fPv+eNvv6K0tJH8gmrcA82qRSgiWa8Ai6U0hpQSPcnFhveAJSHZSLOjjMWpkfeA&#13;&#10;5Q/f/8i9u+s0Nd8iN7+bHGsn1qI+FZjqAizjqmFHVuaP4cqHQaYqR+Uo6LSqYcZ1Id/gapipkjyV&#13;&#10;+vtIgK1YgGQEyoiCQQJR69oeKsiirCNSJXwEWASs1LfM0Nw2S4ME0bU+oLlVgMsvsEQu8o8v+I/9&#13;&#10;1QIJPrxfTrxUw4CCBgITHuJslpyRWbV6Ja0E5fV3juY2Fc7bVEsgq6hRam9TXTNMTc0gtTUDVFf3&#13;&#10;UlvbR21NL1UVHdRUdVBX00leZjVZqeVqstPKyc2oJC+jiljJSNIl4XA2sb66TKGtlvy8KmqrW6l3&#13;&#10;dtDc1EVXRz9Tt+/Q3tJHe6trOlr7kOnvHGWga5zB4+keZ7B7nIGeOwz03lUjKqf5B3NqdhYecrDs&#13;&#10;mscbAudmVZ6L2IhEOSKARb1XR5XYx60/shXQosCTHOvjlb6j4MDjY6xOYo8ek30lP6WmcZq65vs0&#13;&#10;tt2lpeM+k7fX2FjeVLO+LNTfNctzazy4s/BnM3tnAZmZ2/P0dk7R2XpbTXvrbZzNk0dzi5r6saMZ&#13;&#10;p75hEmf9JLV1t6gTCFDnGoGDHd0PFWCp75yntUdyVtZVNkpz9+JRRsqvc1RUtspRvspfDLwV1cp7&#13;&#10;pcoabVLl/KGSpW+F9r5l7k1OszjzkNmpaXq7b9HRPkF72zhD/VM01A9R7xykpW2U1vYxJiZmmLr5&#13;&#10;gNvj09yfFJnpDLdv3mf67kNmH66zvLrHzu5Tpm7OMdR3l5amMSrqhigq7yU9r5mE1HpiRMadUE2k&#13;&#10;oZIIvXjHKwmPLidIW8h1XwtuHgaslfePAMsSTX2r1HUsKRWLABaxCB03Cclqr2SwVDTP4JCQ6JYH&#13;&#10;lEgmTtuMgiG7z79l96nLFiSqFclWeQ9Odj5HFCzLO5+zvPvaVcu8+1opU1wQ5IkCLitbr1jfecvK&#13;&#10;5mumVw9Y2nvF6sFrF3jZfMH00iPmNp6xcvRcgS9q9lz7HCtjltafsbD6grkVaSh6ydajN8hr2nv+&#13;&#10;jtU9gTnSLORqDTrOglmTeuhtCeF9zua+y0YkQEUAy/7hW6XGWd16ysrmE1Z3nzK7tM3/cTDD4Vi9&#13;&#10;ykd5fsfJs5t1HAxX8mioQsGHnbFSnk85eXG3Xm3l9tPbtTy+Vcv+eDUHt2p4ea+Bp1O1HEw4eDRU&#13;&#10;xKNhO4fjFQrQSIbKWp9NVS6L5WdRKgw7XDPXZXsPT9aHXSG2Kz1FCrYIYBEQIiM2HZdlp5SVgXJ2&#13;&#10;PwAsYvuRTBWBH7tjVb8CLHO9djYmXFXNAmN2JupYFl90Xwmz/bUq00XaiQSuPL5ZzZ4oWfpdP1Ns&#13;&#10;Qf8WYFkbqqY2PxWNn4aLF704cdqHcxcDueIegtuVINw9w9Rtr+BIoi3xeASG4x4QziWvIG4EaAiK&#13;&#10;DMGSqSPTFkuGLU5NmtVEZmEcjvo0su3xhMdFEBYTRoBWQ3pBPIVS41ySRnRSPFHR8VjSs4hLySA0&#13;&#10;Ook0ax5hMSZCo01oDLHos9KUgsWQnU6ALpqLXiEkZGeQWZlPXn0Ruc580stTqey0kl6RSGJBPJHx&#13;&#10;ekIMUcSnJhOZkkCIOYa0knTS7KnEW+Opbcjk1pidvznhx7/7zXX+5qScWwkMcdVAfqzsQRpV0/zJ&#13;&#10;uRC14HTmRgRnvIxc9k1SVaqiYDkh+SoCV9yCOOURxSduwXwkgEVyXNyj+PSSKFlcyhbJbjl5PZKP&#13;&#10;3bXciE8jODMb7+hYQlPjyG7JJrslk4SKJIyOWLxiw7gaoeFicCBumkDO3vDjXLAfV/UaovKTORt4&#13;&#10;A70tiUuhQWjzDLiHhnEtTIt/XDyB5mSua+M5dyOcs9e0nLwWwAnPEHwSjKq1MdEZTVa7hbJhG4GJ&#13;&#10;MVwKDCY8SY97oJ6tm5Vq5gbKuNVZwlh7MZX2NAa76/ifSsHyO/71H12AJTy6VGWwSMhtiVg/nXd+&#13;&#10;sYseKVjKaycorZLHh5WCpap+Ull7pGZZRhZMXJ9bszS0PaC2TezEd3G238XZ8esZmVxlTazfGzvs&#13;&#10;bu/y1dtXfPvV53z77hWvH2/y+nCDvdWHfH6wzpsnm7w6kM+wVdYWV1lfWmNrRS6yNliaXWR5do7F&#13;&#10;e3eZvnmbytIucjLrqKnqJ1Xk+MktROjLcLsSw9kLkZy9EMrZC8GccotSAa4uBYtYhFw5LKfc9Jy9&#13;&#10;EsOn5yJVg5C0B52UoNtLei54mQkyWvEISSPS7OB6UDpnr8cTai4gvcJJYUsnmZW1eEel4uaXQGpK&#13;&#10;MaXFbdTXDjKoGn9GuTlxj+6ecZpa+zl89ETVzT8+fMna+iMezm1SVjlAlKlSAZbwmEpiUtuIiKlE&#13;&#10;n1BNQkYzlpx2UvO7SCvoJc3ag9FST5C+FL+IAnw0WfgE5RCXUkND3wNuLbyid/IRGcUTGFO71MSm&#13;&#10;t2NMa8GU2Y2lYJQk6zDx2b1EZ9WRZGunbXSDuu4VzNnDaOObiYh1oo2rw9Ng4VqkRV08Xg8zcUUX&#13;&#10;zg2T2N+MaBLDMRYaSW1M5LohA7+oQnwirPhqbfjoChRkuaHNU1sfvQ1fg41Icy5RSa4Ji8kmJbeK&#13;&#10;+tZB2kZHqO7soLKtjeLyVhob+7GXtpKR6yTX2oDBXEFuQRfdfQ9o658iOtnKZ5cC+OiEL6fOhXH6&#13;&#10;QgSfng7mbz8L5qOPNXws84nGFc4bqOWsRsu5UC1eZhOByfEEZ8SQXBVNdqOJAEso54M0BKeFE+sw&#13;&#10;kFgXR3pjMjp7JJqsWBKqE8jtiCe/PY6yYQtN9zNom80iqy6W0t54bB06MpyReMd6ERQfrnJsrvha&#13;&#10;lGonzFBEuNFOsL6QgOgSAmJKCU+owphYgSFBlEolBIRa0ITF4Bemx5Rhxepsp6r/Js7R+2oqesbJ&#13;&#10;q2khOiUbT/8wzl735bRPMOc0WvwTzZjLs9HmmtFoMomJLaWkapimgQX2vvgjmy9/UBXPD9ZfM7vx&#13;&#10;RkGWxYOvlL1o7uAtn29Psjs3Qr0AltpymuorKS+zU1RcTJDOpFprT1zwfQ9YzrkFceaCDyfPevLx&#13;&#10;KXeueUTQ3jrA/tYB22t7rC5sIa1Ac9NHVckzq8zNbXBnaonp6RlWlzeU4nlbQIgon5c32FjcYF3m&#13;&#10;L8AVdZ+AF9Uk+8t2dWmV5cV1VpY2fzWrS5sKpAiM2VzeVE6IHVl8l+wV+dshgGV9lfWNfR5tbCnA&#13;&#10;srm4xR++/4Kv373h8ZNDpu5N0907wdDwXW5PztLY2IWnrxa3ywEEaozoDMmEaFNJy3HQ1NBLek4F&#13;&#10;vkEWoi12mntvU1TVpQCLWBwFrigVS26/UpVIG5C1ZAwJsnYFeEu+lACREfJLBLbcUpNTNKJCbQWw&#13;&#10;5BYPqpEa5vT8bmVtj0mqIzWv66hxVRaeh9VtyaTKLx6ksLKH6tpoJiZSmZxMY3oiR1Uxr4wUszps&#13;&#10;Y23EpnJXJH9lY6SIjdHioylh92YF+7eqeXS7nke3GxVg2b3dxt7tdjYmWpi+08Y372b5+u0M81Ot&#13;&#10;LN5t4/P9ab5/ssDvnj7i+yf7/PjiMT+/fv5n89OXr/j+27e8eHbIX4laJTKjiuzmEYoG7mIfvEdS&#13;&#10;aTdX/MUOEoubVyweAQmcuhzGVV8T7gHxCrKcv+ZNkFaHPiGeHLtIwBI5dcGXC1d9OHM5gE/OenP6&#13;&#10;UiDnroXw0VlvTpzzwyciBe+wBLzCDJy56M2nZ7359JwPH5/x4ty1SDz89VwPNGJIz8JHH821oEjc&#13;&#10;vEMwZGQSk53DBe8QPr7kr04iznvF8unVKD5WoWyRKpzNM9TItcB4roclcj3czA1tEqeuykqOFs+I&#13;&#10;NE5eCefTS0HciEogODGF9For2U35GO3xJFRnkNZkI7YkE+9oLRZHBVeCjZz3CeGqLpC0eguFvVlY&#13;&#10;u9PJ6UohvyddTXqLhaS6BHSFBhUepc2PwmA3YOtNIr89VT2nYCCZIEsYl73Cua4LI8aag58ujmBD&#13;&#10;Cub0EiSPZX/nmdqKgmVr84D1dRdgEZ+fzOb6jprdjccKsKwt7DPUf4+HsxuMT8yyvvqIudlVdjb3&#13;&#10;VZbK00PJXhEFy69VLC29A9Q136WhZdyVdn1vkcO9Q54cPOGLV2948/Qph+ubPN/e5v/65+/4r3/4&#13;&#10;htSUalJSKhVJv+gVij7DZRGyFLuCbpOKjMTl6wkzBxAVF46zoICFO8P8t//0Iz9984LfffM7nPXj&#13;&#10;lFcMkpXTRp6th6LSUYrLJ7CL9URCV8UaUzOpYMkxXJGtwBNRQkhby3G+hlzIy+1jG4hsjy/m5faH&#13;&#10;F/kCTN5bTBrvU910nzoBK+0PaT0aASxK8vsngEVgyZ9e/B/DAaXGUJ5sAQf3kbyNpvYZ6htdVb51&#13;&#10;DVOKtkteSEXdOFXOCWoablHXNElj0x3a2u7R2zPD4oN5NpaW2V1f43B7kxePdnjzdJ9vvnjK7799&#13;&#10;xR9++znfvtjlh8/3+eOXh/zDV4/5p6+f8HhtkXSzg7/9G3c++ciL/LJqOjv66Wzv44ffPuO//qev&#13;&#10;+Mc/vub7b5/y268f8+1Xh655d8i37w749t0hv//mBT99+5IfP5xvXvLd21c8Ozjk6f4Bzx4d8M3r&#13;&#10;x2pebK/wZHVezdLMHBNjM8o+JIDlWMFy/N58+B7IeyOhtcfHUuDJh5Dq+H45tmLFksfl2It65UPA&#13;&#10;IpClrvGXjJTyyvH3eSmVVeM4a///T23NmDqhlpNqGXv5oJri8qH33/PD719RNUFrx4yCK+1dD1VN&#13;&#10;t4TOtvSsIHDlLwIWaQsSuKIAy/pfbhRSgMVlJVM2INUUdKRi6VlS1qGO/hXWl9b5/t07fvvll6ws&#13;&#10;brIwt8bi/DoPZ1YY6L3DQN8dOrtu0tl9k96+Sbo7RunpGKW3c4yO1iGVRVBX24WtuA1bSTt2Ryf2&#13;&#10;kk6SUuuoqhqgueMWtjJZXWglNaeV2KRaYhJr0BrKVWK8pMaH68sJ05Xhp0nlsmcMRQ2LrnyVriVa&#13;&#10;+tao71ymonWemvZFBVucnS6LkPxuiS2otOGeUq2UNd6ha2BOwZXNp+/Ye/Yd24dvFczYeyzZJV8o&#13;&#10;wKIsPntvFCRR4bQbT9/DFgEwAkWkfnl197WCK6ubb2jvnEYXl6lCi+8ui5f7LXObL5ldfcLDtafM&#13;&#10;bzxXkEa28nzJaxH1i3w/UbpI9fLG7ucsrr9gcV32ec7y5kuWd16y/eQtmwev2XvyVlmAjgHLwuYL&#13;&#10;pbLZ3P9cBdwe57TsHnzB9qPXrO++YGnjsQIsy9uPuTe3zn96PMsTqTEeLkcAy+FY1fu8FFF37E+U&#13;&#10;sztWpubpnVqeTdWxN17F9qgLZjy57eTz6SYFWR7fquJQckpGSjiQ546Wv89REdAigOVhRw73W3MU&#13;&#10;ZFnoLXIFyg6VqirklR47C+1i07Ex312q1CaiOFnqcwEWCZ4VwLIz7mRrrE5tF/oqmOlysDJYxe5E&#13;&#10;LZvDFSqc9mFnIQu9dlYlC2ZcbEI1bI1XszVepWZxtJEVqWfuL1XtQI/GXEBoZ6T8l2rmYWkvcilY&#13;&#10;dsYcCuLsTTiZai3GFKXl6mVPzp+//l69ct0rgguXNVy6GqyASrDBSFRCLFf9QtVc8dbgrdEQaQwj&#13;&#10;SVZv06OISdaSlB2NJTeahEw95Y1p5DkSCYuPwJRpINkaS2VzOs6OLIqrUwgKDydMbyI8ykhieiYR&#13;&#10;pmS14uceEIpGZyQuM4PghDiC4+MIS0wgODYav6goYnJTiM5PJdZqISbPjKkgjpzaLLJr0knIiyfS&#13;&#10;bCApPQWDOZHQxBhCEqJJtaeRWpJCelkKpbUZjNwq4zcn/fjfPvLib04G8hs5b7oQxicXwpVaRdQo&#13;&#10;n14I5sTFcHVuFJySgiYxg8t+SXx23cgpTz2nvYx85qnn04shar+/l3YZt1A+vRLJ6RtGZRP6+3PB&#13;&#10;77+fWIzOBsaQO9yKqcauLtaMRXH4JkUQnKEnpS6F1KZk7AOlnPDw5DcXpUEonGh7MgmVqQSlRxBb&#13;&#10;mkGUNYG0JivBGSY89OH8zamrfHzRk6CEWALj43ALCONysGStmLgYGElUXhKJ5RmkNmST1hKvlMEF&#13;&#10;nXkKsHzmpcHNN5RL/hE8mq5jd6qK2cEibnYVqmmsKKS/vZ3/+d9/4v/919/zr398R6Ozi1BDMQUl&#13;&#10;gyqDpdgxoixBYhUuq51Ut0uqBK6MKrgiWVuiZBGLp7J2CljpXPgArsgizBRVzaP/JmC5M7PFi2fP&#13;&#10;ePX8KS+ePWF9bZuXz57y4ulj9tYWmZ2apKetnamxUbaWHrIy94C+vkkamoapru2jpbEfW4GTtNxm&#13;&#10;svJayMyS/JVG4uPLCI/MpaSki6SUVhdg0ZVw/qJO1QifvaDl1IVf4IooVT45G6IU4qISP33RwNkr&#13;&#10;Ro7rhj+7bOTUFSOfusdy1jOBCz6pXAvKQmspI7mokfqhCRIKK7A1tlDV3UNxcwfekSm4+ZmoKHVS&#13;&#10;V9WGs7qHstIOQqJyiDbbSUovp7F5gLnZRabvzSnr+s7OY4aG75OW06rsQKJeCTaUoktqUBOVWE9c&#13;&#10;eiv6xFoiYivRmSW7o1E1BgUbK4hKcBIYnktAWL66kC+sHGRy4RUDU48pqLlLRuEQ6dYOcmwtJGW3&#13;&#10;Y0xpUWAluWAUY0oryXkDpBR0k187QnbpTXzDLFwKMOMZmcmNqCwuhZlxj0rGK8TC1UiXckWTYsIv&#13;&#10;MRq/BD0B5kjcQhK4FCaKCgvSPHr6WjRnPWNx80vktKer3trNP4lTHkZOugVz3iMSj8BYzl/Xcs0/&#13;&#10;moiEHCZWNmmduIeloA5DYjXGxCq0pmJC44oJibERarSTlNZIZc0YGQX1nHeX986Lv/3Ii7/+a9f8&#13;&#10;5iN/pGL6708GKcDy6ckwPI1Gzh4BlrMhWi5q9finxmOwmUiqMmDvSyDOEUVIRjhJNXrye2PJaDMT&#13;&#10;UWBEX6glrS2R6JJYksp1JDqisLbH0fogSwEWsQul1hgx5Eeizw8hLC2QS35haHRWLnmb8NSkERlT&#13;&#10;QkpuM/GZTYTEVyIht0ExpQTrCwjU5nHVOxa3a/4YLFmUtA1SPz5N081ZWm7P0XF3UU3L5Jy6r2F8&#13;&#10;BltDNxEmCxc8/TnlpeFCiA4PYyyBKQlcM+hJrLUQYyrCWjXM0uHXbLz4rWoTmtt6y/zul6q2eeHw&#13;&#10;HYuHXzH/5DVv9kbZW+pjqK+axqpiWusdlBfbsObnE6KP5xM371/ZhMQSdPV6FCfOeHLynA/evga6&#13;&#10;O0c+inYkAAAgAElEQVQ52H7M5sqOqyZZ1SqvMjstobQfzPwaK8sb7K6ts7PqGoEeAkP+Tbgi0OXf&#13;&#10;ACzrAlFUGO4GG8sCaX79fcQOpFQvy+sKrhz/TIErsiB/uLGl4I4Anu/fvuS7r75WeXJd4900NffT&#13;&#10;3jbG8NA9BgcniLfk4RsUy1WfYOQz080znICwFIrLOugZmuThygYtfcP0TTyk1NlFVkkNqdndpGR3&#13;&#10;k5zZrRqBChy3KaycotAxQW7RkAIsomARhYqaijtYyybJKRxVjafHOVQ50qRmG1STnttDUno7iWmt&#13;&#10;pOX2kGsfoahiElvpOAUlLjWLtXQImaLiMG7eTOXuVDoPJ/NZGy9DLEECV9ZHC9+H264N29gctb+f&#13;&#10;7bES9iYc7E86ObzTxPP7bWzd6mZ+qJ3i7Dw8vULJzctisL+Zl3vLvD5Y5fuXc3z/dJE/vHrGTy+f&#13;&#10;/gqw/PT6KT++fsrPX77ih3dv+Part7x9/Yq/CogtIbGoEfvALYqH7mGyNRFgKERSxs95yCqMUc2Z&#13;&#10;a5EKsFz1i+eSn47o5GRsFUUUVtqx5GQSpI/B3VdLTHIaBnMqvqHRXL4RiZtHOJ+cD+A/fOrNJa8o&#13;&#10;rngHceKsBx+fvKLkV//hk6t8dPoGH5/xxu2a+EjDuRak5ZMrXnx80Uv95w+KTSDAGMfZ65r3gOVq&#13;&#10;YBJXAhII1KUTaLBwxS8Sj1ATbn6yShLP1eA4JIfl1NVwlbUidc1eWhM5rQ3orTZS6mvIbKklxp5B&#13;&#10;XLnLn5jamIuuMIGIvDhMjiziCjMJjo8htshMQXcmhb3Z2PrzKOjPUlXRFqeZvO50ZJveaCGnLRXf&#13;&#10;hGAicqIIz9KTXJuIvsCAschAXFkCEWlJnLkRwFkfP3xidFzRhOAflYBGZ2F/57lqFnJls4hVaI+1&#13;&#10;lW1WFrfUiDxMIIsE3YqCZXP5kJGhaebntpSKZWV5n4W5DfZ3DxRgefb4wwyWl0rJIsqW1u5hKpxj&#13;&#10;NLVN8mBmVdmEHu0+eg9YXj95wsHaJo83N/kvf/yK//zT1yQl1mA2V3JdY1LHWZdmUA1CFrtRbQWw&#13;&#10;GLN0CrCEx4RQZy3g/lg//+NffuYff/s5v//uB4rtvViSnGTmtJCd34GteEiBFYEraiomFGARBYtk&#13;&#10;j0jOiIxU5DZ1LirrhShS5AL++CL+Q8DyYXPMLw0yrtBZBVjEitN0XylWBKwIYGlqm6WxVew7roaT&#13;&#10;hjZX3sovKpZfoMAxBDjeHitamrseqnyN5o5pRsfX2Fg74NHuE54ePOPdF5/z26+/4Idv36o6aqmk&#13;&#10;/uHbL/n5+2/5+bff8odvv+HHr1/x/dtnfPXqsQIrzx/tKNCys7HG2tIScw/meDB5l6mxSW4O3qS/&#13;&#10;Y4Tu1mGKC1sJDEjhylU9em0uo2ML7O8d0tzSTXNzD+3t/ZSVNpGZUUlJkZP6um4cJQ00tdykqUWq&#13;&#10;AydwNoxRVz9Cde0A1bWjVNeOqQDk6tqbFJYMYS2SFZYBautvqamsGqa8fABHeT8lYulyTLhqo49s&#13;&#10;Qh/msggAk/dERo7/h0DlT28LUDme42Mv9iCBKzLSsFTbLGDM9R5WOO+o8N7/j6/3fo4rP+90/Rds&#13;&#10;WdJ4hmlIIjAARM6hgQY6ojOARmzknHPOIAJBAMw5gCCRA8EcZjh5NJqRLFmWd13eteyVN9zd1Vr2&#13;&#10;Xu+tvS6vt27Vc+v9NhrDkWX/8NY5fU736UAQ6POcT5B66/aeG3T03KRDcl/6rntHfO/d19S0d1+j&#13;&#10;o+e6dyRwuOsa7TKiZuq+Skf/LbqH7tIxcEuN2MYkSNc3Te3yXNfU/fpG7jIwJrOAKFhECfb2DIxL&#13;&#10;lfJvKVAEsuyOZLX45rsqFQm23R3JXvEpWGRdIMvYPYbHrjE+cYPxCXmP52jvnad/+LL6f9zUNkND&#13;&#10;i1wlGKesdoyyWpGaj1BbP0xt/RA1dUMq2b68qh9LVhNmVwMZmY24CzrJzu9gYvwy0/O3ae+bo2fo&#13;&#10;AiXVUi3egcXVvgdXpIYvPaNDAZao+CxOhGXQMLCsapglc6Xv9LKCKj7A0ju2RO/YIj2j9+gc8gbb&#13;&#10;Su5KQ99V5i+us/3iEzaefcT2i895+OILFWq79eRjHj77ZLc9yGv98Vp8XigQomDI1mvEtiNAZGHV&#13;&#10;m6eysv0RK5uf0NN3CW1aqar4vHFzneHJe1xeeM7i1hsEgvggi2oM2vKqUeQ43nmjgMvi2lNlDxJ1&#13;&#10;jKzLPnk+Ua+sPPqQtcdvVICthNiuSYPRjvfYomCR1++DKyqD5cnHbD6WlqNXLG++QFQsS1vPVevb&#13;&#10;50s3eDTXzcPpBqTpRzJSfJkpTwVGTNWyJJXLk1VK4SGWoZ25Jh4KPDlTi1Qvv77SrVQgT8+38PyC&#13;&#10;QJZ6nsw17AKWGlYmKpSCRZZ3hou4PljEggTXTnoBy8rZRlbO1Cu48mCsgrXpRh5MNyroIpXJCqyo&#13;&#10;0Nl6lqYaWZlpY+G0VDC3cu90E9eH6xDQIl9Sts+3K4uQKGK2zrepENwdVeEsgKVVBeA+vNDBg/k+&#13;&#10;NmZaVP2zVECvT1WzfbaebVGxzDV5Z7ZRAZbV6WplhdqYbef2SAOdpfmkp2jx9wsmICCU4LAUTpxK&#13;&#10;5lR4KkcD44lO1ZFut5JqyVDrQTFewBIen4Q1247eoiW/1ER+hQVLjg5rrh5noQlbnp6iOicZeUbS&#13;&#10;XOkU1jhoHyxQcEUAS2ldlgIsJrubzNxCsvIKsWTnk2R0EZ6URoxWT155GeaSArTZmcpyHGU3kign&#13;&#10;aA4TMXYDMZZ0kpxGkl0GXFUuaofLqBdLdVMeOZ4CNGY72iwr6W4bOTV5FDQWUNJaTE65nfGZav7V&#13;&#10;exH8/oFY3vXT8t7RSHXiJd+ZBKzsD0zyLo8lEZGciaulGnNVCYExJg6LeiVIy6FT6RwKSd8DKfsF&#13;&#10;rpzQ8F5ACgeD9bzrr+Fdv2TeC0hQkEWULqf0dlzdlQSZkjihiyOtJAN9uYUIewrOpkzKxgqwNTux&#13;&#10;1Tk5mZpEcq4Fd6cHz3AJ6eUW1SYUkWEgv78cbZEDv5hI0vIt6D1WEqxmDAWZSslyUuPgcISJ47Em&#13;&#10;EmwONLlOwswG8uuyqG7zYK7MJMZmxy9Gj19UGifi9ZxI1igbwa3JcgVX5kekqricq/Nn9wDLr/74&#13;&#10;C/p7xlW1/O8CLGIxlvwVUbU0tM4p5YrAdl/DkDc7Sy4G3FLTOyzfD74LWFqleXDkDl0j8h1id4bl&#13;&#10;d6mE2c9R3ThLQ+cl1UzUOXiD/jG5aHSB8vop6ltmaeu7QnP3JQqrximsOk1JneQUjGPN6UQvjTu2&#13;&#10;FtJsHaRmtBClKSE41o3N3a/gij2zh8TUUo6dNCvAcuQ7cMXIfn+vNUjgim+OnjRxIDBFVTEfjXFx&#13;&#10;IMzGoRALR0MEGLjwj3QTkeZBY6+hpHmCzJoWKrr76Judx+JpIiDawrFwCcQ1k2ErISk1h7jkPFJ0&#13;&#10;pSSkFqI1lZJf3KYmK6+J02Pn1ffRO7dXqW6cw2BvVQqWqJRiZKSFJjq9Cl1mN6m2dhKNDWgyWlRb&#13;&#10;UFbxKBnuPgVbUiytaM11CrIYnU2UNMySUzFFoqGWRF0ZyVoPacZSktOKiE4tVg0/wTFuDgdmEBSW&#13;&#10;Q0RcMac0dsK0+YRocwlJyyNMV0CYLpcQfQ4nk4wEazIITLHsKViinSZiXBn4J1jxS7ASmOwgIMlC&#13;&#10;YLKR3z8Yz/f2R/POoTi+dyCG7x+K5QeHE3jnaCLfPxDJ9w9Ecei4ht/fJ+vRHA1Ox9M0hLuqB0tB&#13;&#10;h1LXpEqrkLOO1oE5Uu1V6B2V5Je0ojUV896RhN3jRPLOvkjefVcmivcOJrLviJZ3j2jYdzhVZewc&#13;&#10;DY3lcIwGvwTJjTFyLN1IjNuBq8VGbpeN5vksysckysBI5bSVsgkLnqFcHC1ZZNTYKD+Tg7PTTrwr&#13;&#10;Vk1aYRLNZ0U5VkhWu4HUQi3JbikhiSfCEE9YokW5DaSQJCQxm8rmM0xeWKNYmpIyW0l3tpBqq1OA&#13;&#10;JTwhk+MhiTiLqmmdukjfxTv0X1pQc2ZhnaXnH7H45EMmb6/ube+7eBdRtJjdRQqyHInSEJaRQZTT&#13;&#10;TlC6FW2pk6KRPEy1Tq4svWb99Y9UuO3S8x8qu5BksSy/+IqVV1+x+dkXfPJonkdL48xNt9HdVE1f&#13;&#10;ZwNVZSXYrC6ikg0cPC7/VpEcCojmoH8MpyLSiY6zsO9wBO8dCiEuwcrQ8DSbK9tsrj5k+d6mqjq+&#13;&#10;c2P5O4DlvgTNPthgZdkLWERJIgBE5p+DKwq8CDT5LfWK3F4XJcru/HOAxrdfnuNtuCKAZWv9IS+2&#13;&#10;ttla3mR7eZNvPnvFj774gq++/IqdJzvcur3MxuYznr/4iC8++4jPP/mAleUlLl+/xODYMAnpFoIj&#13;&#10;0wiPtVJS3U5D+yBT81c5d/0ebb2T5OSP4M4bJs8zrsBImVh56uapqD+n8ldEcSI5gT64IsHepbXn&#13;&#10;KCybVhXNokSR8Fo5j5CMFU/ZJEVlUxSWTqr9UuNcWPqtKqax/RqSEyngRqxEcuyhsSxuXC/g8uU8&#13;&#10;bl0oVYBl6UwVq7NVrM9VK6Ci1CuiYJmV7z3lrJ2t8m6fq1EXf0TB8vLGEItnhyjPLyIoOIXvv3uK&#13;&#10;H7x7ihStlf6+Ee5ev86V+X5er13jJ6+e8vM3L7+jXPnDN8/45s0Tfv7DT/jq009588FH3F9c5/dS&#13;&#10;7E2kZ9Vgq27GUtFMcFw2/iE2AsTXGWLiZJSVw8FpHBVvZ5iBk0kuwnW5ZFW2UlJfg7MwH2NmFjq7&#13;&#10;g/yKGkrqarHlZqsvIFFJFqKTrZyMSufwSY1KqT8YmMA+uYqhAEsQ39sXpHJYRJblfyKZwDAD/mEG&#13;&#10;DoekcehkkrIDHQ2X+sBkDodICn4Kx0NNhCU6CIwyEGdwE52eSUiyncNhWg6HahVUOZXs4lBQKoeC&#13;&#10;vNJXUcS4muson+gnITOPEK2NWHs2qXn5GMuKyKjNxVybSVpZBpHORJIKDXh6yshvL6ZmspaqyVIq&#13;&#10;JsspGi0iuzuL1GIdjhY7ed255HW5KR8roGQoj1inhuQcExHWRA6Gh/COfxB+kQkk5RpIzjWiyXXw&#13;&#10;fmgM4XotKXkO9aUszuwkLMmiVCwPN5+rsNuN1e09uCKQRWqbBbBIBdf2+nNu3lzl4qV73Lyxwuzc&#13;&#10;Le7cXufB/S12th7vAZYXT98oBcuzx694+ug5zx6/YGTyLJ2DF+kZvMTN60tcv7zA860dnm9u8+HT&#13;&#10;57x59kxZhB6vrPBvfvIpf/rjL8nN6cblaiYyxUlwrI5kmwGBKj7Akt9owVFuUoAlJSOJ9rIybp6b&#13;&#10;VoDlX3/zMT/78c/o7b5Ifn4XnuIBigWw1H0XsKjqYDlhb71IQ9cVFUYrV5na+m+oysO+UcnjkBwW&#13;&#10;saJcpqXzOh3dd2jtuklrp4Sf3qCtW7JMvBW9PUOL+EZO2iVYVmxBPYNSv7xby7y77NoFLLIUgLJ3&#13;&#10;kj9wZ0918fZ22f82aBmZXGB0coG582sqEfzpI1EkPePJo+fsbHstX8tLD7l6bZXTU3cZGbvN8Kjk&#13;&#10;vtyiu+ccHR2ztLWdpbVtlpbWWVrbz9PUOkd1/TRFFWPUN07T3nWexhZvGG5jy3ma2y7QJ/aV1vPk&#13;&#10;Fgxy8/Y6Dx89p6PrEp6SKTXZ7gbqGvuZnltg/tIKZ88/YGTyPvWtl7zBtU2i4pD1s1Q1CmU+r0Z8&#13;&#10;k8o7WT9PZZ206Hgbm3xZK6JWUeHCu2BFFCwyst8HWXwKlt8FWHyfnSy9apVvP3P5bFXI8K56RQBL&#13;&#10;q1IeeZubpMHJF1zsq9KWx0josGTd+Ebdr+cmooISBY0P9vhel4JukoczfG8vgLhnRPJy7qjH+FRU&#13;&#10;SinVc1NZzeT1+sBa926woe+2byly8j1A4gMlvuWumkUgyz97H999ZemDM5LhMibAyVsr2jd+k/Ez&#13;&#10;9xifWWTmnPy7rqqR9dMziwxN3qF39Do9o9eVhF3ajhr7rtHQe5WS5hk8DVPk147hLKijtLaTq9du&#13;&#10;c+PuBt2905w9J6G/t2huO0NJxTB6U7MXsghgMbej0dUSEesg4JSBpuEVOobvqeyVrtElpVwR9Yqs&#13;&#10;D5xeUSGRUnXaPniL5r4bqh3r3OVNnr7+Qs32M1GDfKJUHxuSZSIQ46E0+0hIreSgeKuWl7c+QEYU&#13;&#10;JqoZSOxCWx+w8VjsRJ+wsPqSvuGrpBo8pKaVMD+/wDdf/pRz1x/SO3yTq/eecn/zQxbXX+/VMt/b&#13;&#10;eKWsRWITEoAiKhbVVLTxQoXgSuPQwvIjtS6Q5cHWK+5vvuTB9msFUlQA78M3u3DG+7pFrSKARVqE&#13;&#10;vLMLWLZeIgG4GzsfqFlZfsVPNpfYnulka7KO7al6VakszT8+4LI2VsWDwVKk/efZxTZlpRFli9dO&#13;&#10;U8XD2QaenW9DFCBis3lxsY0nZ2t5fLbud1qEViYrWTlTzfZ8A1vzjUotIpad++PVSEuQAJaViRql&#13;&#10;FhHQIdYgUbBIo4/AFgmwFdAhkGV9ViqZ21iabmF5ulnBFQVZLnSoCmdpFXpytYfn1/p5elXkt108&#13;&#10;u9rHk8s9LJ8b4Ml8F0/m29mYaWL5dLkCQQKN5HnUCNSZqOLWQDGXu4qYbCylv6KQFk8uDksGQUrB&#13;&#10;EqrsQAJW/I7FE6cxY3DZSDSYCI5NVfagZJMJrdWMzpKG2ZGO0ZaGxaWjrD4LT7UTc1Y6emcqpux0&#13;&#10;rPlG4k0ajG49JQ0uOoYKFWDpHCnEVWAmSa/BaHNjc+VgtDgwWF2k29yk27NINlmw5+djKs5HX6DH&#13;&#10;4DHgqHKQnmvBUZmFpzWPgqYs3DVOzB5Rqego7fJQ3FFIvDGNeL2ZdJsLQ64DY56DjEIXrnI3WRUF&#13;&#10;1Lbn09Vfyu+/F8E7clIl1qA9wBLJwYB4DgWK9UfD/mNpSmkclGLiVFoG74ensO9EsrIDSf7KDwJi&#13;&#10;+IFfLPtOpJCYlc+BEyn8wVEN33s/kff8NfzgSBwHVZ1zMsEpOpLyLSQXZpCYZ8JUk0Vej4eSIQ+6&#13;&#10;MjOaAj3OZicZDVZczZlE2dOwt+SR3VWIvtJGmC2ZlCI7wfpUomxyLDMntVJpHUXVeAn57QW4W0rJ&#13;&#10;76nFXl/O4Qgj+wKjeC8wnkPBKbx3LIH3j8cSGK0hIFqryhD8wlO8TZPSNhmVxKm0JDLKzeS2OWkY&#13;&#10;Lqb/Rh2Xzozzm1/9hN/85R8igGWgdwKNseZbBUvTHKJYUflt3Veo7xBb8iXaeq8qZa9UNgtgkWX3&#13;&#10;8E0FVpQVSOxAg7foHLiOgJK2vnO7ChaBKwt0DN3Zq6KX25K1pmqYq86oljTvd5mb9IzI7+Y7tPdf&#13;&#10;p0Geu0ta7K6q7zzSpCbrRTVTuEtHMGe1KYtMRHIxifpaBVgikjzY3AO43ANkODuITigg4LiRI4ES&#13;&#10;fGz8dgIMHDj6TwGLXDANirGqSbAUE6UvxC8sQwETgSwn491E6Yow5TWTWzGOoaCK0vZuiur7CNZk&#13;&#10;E5UmAedGjoebOBVpIyjCSlScm4TkQpJSikgzVSvIn5nXitZQSkP9EOfmbjA1dYPswmGS9TUk6CqJ&#13;&#10;1ZUSrS0mKrWYyPQq0l1dmLL7SDLVK2iSZmvHmj+E2d2Ps3BYARjJBUvQlhESk8PxCCfHwlwcOWFh&#13;&#10;/1EdRwN0CjL5H9cTEGzmUKC89yT2Hdaw75COoGQHgbFWTiRJLmIuwVoXobpsoky5hOtcBKdZCU13&#13;&#10;EKxzEKSzE5iayrE0DQGpkj1kI0ibRaSlkOB0GzG2bJKy8hU8EYDyvf1RCqIISMlrLaN8tJDGc9ns&#13;&#10;949hv18s7x2VSeToKTPHIu1Ep5Wgc3YQr6vEXNDK4NQ1Mks60VqKSTXmse9o/N6x5fgCWPbvj+L4&#13;&#10;CS2BQaJK0vHuUQ0HAtJUxs73DobwztEQ9odGEuHIIMQidc0mwqzpaEsMNJ530jDnpO6sg+JRC8ZK&#13;&#10;HXE5RtUwlD/qpnoul+xeJ++HJ+GfGE+IIZnk3DQyW10UtuXhbDYo5UtiTgpHgkQlKM6GDPxDDYQm&#13;&#10;56J11JJdNqDamgyuJmRM2Q2kWko5HpqsQEnLxHkEnPjgiizvPf6Av/ovv+bPfvUfubbx9Dv75L5N&#13;&#10;Y3Nordn4hccSkWEi0mbhlMFKbJZVXdQuGHRTMl6Ao8XA2gdfs/XxT9l88zUbzz5h4/nnbLz5hnsv&#13;&#10;nvFme47XGxeZ6Guho76CgnwB5smExUdwLDQCv5ORBARHc+R4FEeOx3PslIa4RBsBQVre2XeSuCQL&#13;&#10;tc2drC6tKhCyeGcFBVduLLNwa4Xle2ssLQgQkTiHZVYWl1h/sMH6/Q2VvSL5K2oW/6lFSMCJD7Ks&#13;&#10;C4wRKPPWvA1pfLBG7i/rsk/UMaKW8SpmBOxsKGuQAJbt9W31mh+ubrKztvUdwCKQ5cMPP+PV60/V&#13;&#10;fPXlp8rWItaWzz5/zb0Hd2jp6lRqzQyXG2dulbK5jc1cZmDyMp6KYQVYCksmKK6YVtYdX1aKLMtq&#13;&#10;ziKqlLLasyp/RYJrS2uljnmG4qqzlNfOU9l0iZpWUbtcoECa0zyj5BSMkF888RZgmVZ2IrEd1bdd&#13;&#10;oa71sgIsAmQKSye4eL2UK1fymZ3L4dpskbIILU6UKYvQ5nwt2+fqFUx5IGH6k1Xcm6jk3mQV96eq&#13;&#10;uT9VpQL5paL5xfVBLo10otdaORoQrwCL1DW/cyBcxaMI+3C5Hcyd7kOU/I/u3+HR4h0+e7TFNy+e&#13;&#10;8M3rR3zy+AE/+mCHzz78UOWo3rq1xO+FJOQRFGtTVprDJ3UcC3VyLMTJyYgsskprSNDnEJ7kIDTR&#13;&#10;jsZRhiG/Ho2rAkdxtVKuuEs85JR6VEtQSV0jeWWVar24rhZjZjY6WyZ59eU4Sz2Exps4fEJDYGgy&#13;&#10;fifFShTNAf8I/uD9MFWNFRii5/DJdA4H6TgicyqeI8GJHDmlV1BFfLp+QTqC4uzq6oxfRDpR6Vmq&#13;&#10;Sjoo0crBUxoOnNQQkmLHUFrMewFxHItKJ7+3iIbpFrpmx/AMdRBisHEkUktoukWl1Eea7KQX5mOv&#13;&#10;LcbZWIS1IYe83mqMldlktpSRmmtBk2cmbyCf/MF8rM1W4rJTSC8x4mjIVP7F8pECPP15tIy0qKah&#13;&#10;Y7GhfG//Ad4PDSfJYSUly46u0ElijhFNjoMEp3iaHRR3NZPTUI2jogx9diFb649UbfPasle5InBl&#13;&#10;dUlSqL0KFoEsonK5t7DF+Qt3uX17jQsXFrhzxwtYHj98wYunXmvQy2cf44UsH6ggJDnpH5ubZuLs&#13;&#10;dQZHr3Dp0gI3rz/g+eZDBVg+efmSN0+fqRahnQcP+JOffMEv/+TndLVMUVLUSXSKg0MnYklxGHFV&#13;&#10;eu1BPshiKzWS4kwg2ZyoAMvtCzMKsPyXP/8j/uSPfkF31wWyMtsoLBLAMkqVVAn71CtiEXqrflm1&#13;&#10;6EiFa8dlWqX1p0+qd6X9SAJVxY5yiebdvJWG9t1w1c63QEvPLfpGHjAwtow0+Mh0yon7wG017bv5&#13;&#10;K5LB0j1422tzEJuQqFpGFumS/I+BO3QO3NkLZpUTaAmp7RDrysBdtV3qGSUAb/D0Ev1jD+gdWVRq&#13;&#10;h6aOKzTKL4OWi3sgwgckfKGwe1XIzeeoEalb3Rkams/T1HaJ1s5rdPdfo3fQO2fml7hy8yHf/OjP&#13;&#10;+OrLP+WnP/kl33zxYz798FO2lh9x7Ya3FnF65g4V1TMKrhSVTdPZe5WL17e4dkeSzh9x9fYOwxOL&#13;&#10;e8Cksv4Mda0XqW+7rMiw0OHfnqr6M14Y03h+r1no7SYh33v0QRafVchn4RK4ITBDLD+iXPlt9YrA&#13;&#10;kbdHgRJpmnkLsKh1aaGR0FtRtuwGFwtEkfFt98EX2a/sZRKSvKukkaVP/bRnKZNGp4E7CrJ0DS3Q&#13;&#10;NnCb5h5pAvKCGVmq5+i/pcCNvE7J25GfhX8RsLytQvEBE8lomVphYGqF/tPSEPSWUsV3n39uefo+&#13;&#10;wxOSASBqoMsMTtxmen6Z+UsbnHtrzl/e5MKVLbVN9olSZHp+hfbhO7RJbsDIXdpH7lDTeZHixgkF&#13;&#10;V2pb+rh+4y437q4rwHLxyj1W13a4eWuFkdHLFHqGMFlaEQWLztJJclolomA5HmamZWSV3ulFOqRF&#13;&#10;aMQ7XSMPlFWod/Q+Hf3XaR+4oU4eBJpKQ9DT1z/k0cvP2HnxKQ934cqmKEN2AYQACgmPldyVxXUv&#13;&#10;7BB7kMAVn5pEoMq6ZKM8+0zZg/pGrqJ3VFNWOYI7t42LF+/ys69/zvaTT5m9uEr3+CJX7jxXNqIH&#13;&#10;W29YWH/FjfuPFUDxHVeO7RuBN7Jdnvfe6pO96mexFAngWdsWiCLw5GOVxyLKFbEHSe6KQBSBK7Lc&#13;&#10;2vlot875hbot+9cfv1b5MT9aW2Rzql1lsDyebWZ5tJyFAY9aboiFZqxSzcZUjVJ4CFB5G7DszDby&#13;&#10;8mInLy/tzuVOnp1r2rMIiTVoabyMtakqbw6LWG5mapQsdvtck1KpSGPP4miVAiz3BotYGqvYAywC&#13;&#10;OsQmtHKmgc3zrWyda2V9ppGlyXrWZpqVd3nzXAcrMy0qW0WAzNpsC+vSHnS+i+0LnexcaOXhhRa2&#13;&#10;zkn7kLQNtbIy38+TuTaezbcpS9TDmSZV/SzHXJlqULM81cDd0Vou95ZzvruMMx3lakabS3E7HZwK&#13;&#10;jcHvWDh+x+M5EhDL4cA41X5wMjqNo6eSCYoWCbsRW54LvSNDQZWsAgPOXL0CLZ4qJ2WN2RgztcSl&#13;&#10;x5Bm12ArMJFq12LJM1La6KJ5MJuGAQctYw7M2Rri0qJJ0aaRnZuJ1WFFbzaTapaLSmWYs90KsKRY&#13;&#10;baQ6HRQ0VmPKsZFsTsNZ4sJRnIHBrSM9Mx2D20RkSgJxBi3R6Smqpjlen0Gi0YrWmYPRnY/WaSC7&#13;&#10;3EX7aB3VnaU0d1Zy5HA07x9JUPMdwOIXw5GAePZLhkpgCv4RZqVoeV/UPclGfhAYw7uB8RwNT+fd&#13;&#10;4/H8gV8cnto29KVFqoVRAMu7fhoOHEvl+4djMJXmEy1Km8IMZe3J6ijC3V1C8VgNtqYcYjJTsTfY&#13;&#10;qRjzUDKaT25fDrldOdgaXJhrs8nuKCHUmsyx9BgSC2wK0pxK1eNoLsTelI+2xElBTx5aATfZLhhT&#13;&#10;VZYAACAASURBVCLMVk6kGlTQpIRN7vMXyJPIobBETsXqiEqzEKHNIM5iJ85iId5qRZPlJDRdx/HE&#13;&#10;ZE6lJVDSm03PlUr6rtVwdaKD3/zFD/nNX3zDX/3iC4b6BbBUU1E3rSxCdW3nFVQRsOIbaRPsO72I&#13;&#10;tMC1dF+kSSxCfVfpn5C/6aJakZbBa0jlsowo8iSIVLZ1DN5WVfNFtVO0SBvhrt24a3hBfX9RNcw1&#13;&#10;U5Q3zVLRPKfC0QWwCGhp7JRA/8sqF873uNaBWxTVTpNXMY4xs50YbQ1hkj+SWkZEUhFRmlJsef3Y&#13;&#10;cntUzXFccrGyCB3w0yk1gwTbHgwwcMhPx/v+Og4clZPwJI5GphOgcnlsCq5EaDJxlDZgLqhVMQCi&#13;&#10;SPEPtxCcJIDFgyG3kZzqfvKqxtGYPYTGOonR5xMS5yAgWMcJqXFOyic0JhNNWgnGjFqyc7tINdYi&#13;&#10;zUBSxxynLVV1vDZHA053JynGOqVeiddXEGcoVxOrLyNaV0aCuY5kcwNx6eUkmxpIt3coq4/YfSy5&#13;&#10;AyRntJBiaSI0wc2B4wYOnjDgd8qK/yk7B/z1vB+ow++EDr+TMnqOnjRy5Lie94+lE2124R9lwC/K&#13;&#10;xAmNg6BU7wRrnUSas0i0FhJmsRGkNxOoNXI83czx9AyOpUjwcgbBqZmEpGcTkp5JvCMXvacUa0U1&#13;&#10;+rICrE0lmGqKcNZayW3OoKjLRdN0MZ0XyhUgPRqUwrFwPcdCzRz2T+fg0VRCYrNId9SQ7qjDVdJJ&#13;&#10;XlUf6a5aDgfpvwNWBK7I/GBfJPv2RRISakSjz0XO0/YHpHIwUMt+/3R+sC+a778fwsGgKMJsRmJz&#13;&#10;nQRo9QSmpRJm1WBvtFE06KL+gp2Mejshei3B+jS05Q60FQ4sdXY8w3lEO4wEahI4npqIX3wcQbpk&#13;&#10;knLNJOemktNppGQkg8IBM57eDPwiLPiHZyBRDUFxLgxZDZizRXFVoybR4CEk2kB0spGqnrF/AlcE&#13;&#10;sIhy5T/9+q/55X/4v7i++ew7gEX2C2QpaekjIknLieRkQoxGEnKySPbYSSk2kFKip+50LvXTeZQO&#13;&#10;2DCVp6LJjad6wkjJgIbq8XQKOrV8sDHD06Uz9HdU0NpYSJbbQLQmAoMlGZ1Zi9XupKjIg82RSUy8&#13;&#10;mahYE0kaJxHxmex7Pwz/MD01zZ17KpP7d9eUguXuzRXu31ndgyjL9xaQWV1c3tu2B1cEsvwOwPK2&#13;&#10;skXAiU+R4oMnAlB+1zafWuW7yw22VzYRoCKAZXP9Ic82t3iyuc2LnR0+eP2Sn/zwI3781Sd89flH&#13;&#10;PH78nJ2d57x4/gGffPQBX372IT/+6mO+/vw19+/eRWcoICbZQEyyEa2pUKmcb6/foqnnDG5PH7kF&#13;&#10;A1TVnqGiRqw9E5RWTSkLj9h4RJmiLELVUwoYS/5KqYCX2jm1r7z+HGUNF/FUSQ7LBC7PgJpMzxDu&#13;&#10;4tO48odwF50mt2SCktrzVDbJOYq3Nba8dk5VN89cquPMhSLOX8jl3PlcbswXI/krD6YqWDhdyvKZ&#13;&#10;CnzWoMWpKhYmqrg5VslcTymXB8vV7UX5zjHbyvbFbobay4mLS+FoYBT7jsTx3uE43jsST0i0qF2z&#13;&#10;1bR2tPD44SLXr05zbnaSO9eucu/GdZbu3uHczByX5s5xbu4mvX3n6Omd4/fEpyvBtZJCL5K6VEs9&#13;&#10;ppx2qjq6KGtpw5jlISzRTkCYntBEB9bCBiyFNeidmVhzc7Dl5VLRWE1tWx05nmoynB5yy4qpaGrA&#13;&#10;4MgiMc2CKctNhjuHhHQrEUlGIjUZRAvcMNoJitOpVqGDAcmciHVyJFjPoeBo3g+Oxy8kjbB4JzpH&#13;&#10;KSHxNo6eTCcyPRdHRT9x5iKCk2ycTLDgF6njRHwGx+PNHEvQUzLcgL4ol7A4I2nZhdSO9FAxWk31&#13;&#10;6VrKh6tJcBkJ02dgqynHUFJEpMHC0bAEwtIMxNtsWKsKMVVm4WgtIcap452TwfjFRWOtc5Hfk4+u&#13;&#10;ykhKiQFbsw1TfQZpVUayO1zYGhwUdxSjrzChKzdxIjGMd4NPEe80E2c1czxGQ0pBBpp8E6n5NjIq&#13;&#10;cijtq8ZWno8m047GnK3gyvrKFiuSFr1rD1pb8apXBK7ISL3z6vJjLlxc4PrVB1y7vsjdhVUW7q3x&#13;&#10;eOcVAlYke+XF04/UyLokTe9sPUPCbKfPnmVg+Dzn5u9y/eoyj9c2eLG9wyevXqp65p0HqzxaXuLf&#13;&#10;/OyH/Nuf/xGdzROUFncRn2pXgCXRasBeadtTsIiaRQBLqiuBJHMCbWWl3L08qwDLr//yF/ziZ7+g&#13;&#10;q/M8lVVDlJaNUlI6Smn5uLeFRmWwnFdWlOq6KarrpmlpP0db5wVaOi7Q1XeVnsHrNLReoFq8fKoy&#13;&#10;+Bx1reKfvqxGTpxFxeJTskgQbke/t0q5a1A81EsKmvjUDQJaxBokI4F1vi83suwfW6Zb6mWl9Wbs&#13;&#10;AaNnVhiZlpPhe3QMek/I5aTcBwoEsohHu3Nogda+Wwjw8cETn5VJTu5F2SHwQfaJimJvveMqLR1X&#13;&#10;FViRRiGpb5Zw156BGwqwyHsfnbjDhatb/K//9f/xD/8Af//3svwH/v7v/56ffv0Nq8sb/PTrjxke&#13;&#10;OEdh8Qh5xeOqZ76r/xoz80vMnl9h4sx9eoZu0tghqd6zVDfNUdU4Q23LvLqiJ5BFXpvAk7chS1XD&#13;&#10;3O7tS9S2fDt1Ld77KrAiIEkqs1suqPff3HF9T1HkAyy+NiGBFL7PzqdgEagi231wRaCGtBCJ6khG&#13;&#10;Po/v3EeUKgJh+r3huQJYBIZI0LH6zKV5yre+C1jkM38b+qjj7ype2vpve9uqOq95A5LfBiy9t1RY&#13;&#10;svzbdw1IjfcN9TlK7bKAFsmNkfEpWCQMUYCbN7h29dvl6ZVvM1gkHFdULP/STCyphiJpKRpQAG+R&#13;&#10;vrF7CvAMn3nA9Pk15i5vMX1ug6n5NSZmV5i7tMX1O8/UXLv1lCs3njA9v6bgiqhYOkcXlEWpf3KZ&#13;&#10;juGbVDf1U9sywMLiMjvPP2Jo9BwLD7bVH2eBLNevLzM3u0hr2xzZub1odDXEJriJiLETeMpI6+ga&#13;&#10;XRML9Iw/oGU3e0WWbUOLtEgGUed5mrsvK8Dy+INvePTqRwqqbD//GJmHz7yWGgUjHn+bX7K286HK&#13;&#10;SREQIqNyUzYlRPZj1h55wYqCK9tvaOm7htZRSlHNpAo+Kyrv497iKp9/9mM+fP0Fj3fecPbSBuNz&#13;&#10;G9y+/5J7Gx8qy5DksixK/ooKp/1YgRNf45DAFVG0CEyRUcqW9ee7FqJnLK6+ZO3hhyqL5fGrL9l5&#13;&#10;JbXSHyOgSCCKb/lw52PWt18ra5AAJAm5fbDxlLvLO3x0d47VsTqWh8sRtcq9EclAqWBjppGtmQY2&#13;&#10;p2tZO12lLDRbokqRTJa5BjVyWxqGXl7pZOes1160NV3Hw5kGHs81K3WLAJnVqUqWJ8r3GojWzjSw&#13;&#10;cVaqkUUhUr0LNGS9lpXpegVQHqpGoDZl1RGFy+rZJnYudylIIq/v9mAJG7ONfHC7n5c3enkw3czd&#13;&#10;8WrujFWq9eWZNlbOtrM03cTyZC2r03VsztazOSvPXc/S2W7WT1er9+azRL2ShqC5ThWUK21E23Nt&#13;&#10;bM93KIXMzdEGbow1cmGwhqmuCjw52UTEJOF3Ior3A2I55Benlv4hOg4eT8I/RENofBoas5nYND0p&#13;&#10;Jh0Ot46cIiPZBQZs2ekYXanKHpRoiFdLUbMU17rIKbOSW26lqCGD8h4dDaNmuqacFFUZsOekUF9Z&#13;&#10;gMtuR2dIw2w1oMswk+mRC0xSHWsmt7wYi9tNZnEeOpeJRGMqWmc66Vk6DLl6THkmVbucU5dLusOK&#13;&#10;Ld+Gq8SBu8xJSUMWVT1VVHaUUdFeSmN/NU2DNRTW5lNQlEehzYnfoUiOvi/2oHj2HY1RtuqDfjEc&#13;&#10;8pP1SA6cTOVIuJHDx5KJSHcQaXby/YAY9kt9dbxJKUP2B2pwNFeTkJmNf0w678gVdrEH+SfxgyPR&#13;&#10;pBfnE5ttRltiU2DFIPboM7VUzFSTUe8i0qFBU6AjfzCXvIEccnvdlA4XkT+QT81cHZ7+akLMycRk&#13;&#10;6bE2FeBoc5NRl0daQRZZHSVoS+0qoyW1MIvjKXr2hyaxLyCafcdFWROvMmSOhGs4qZW8Oj0x6anE&#13;&#10;pGtIc9tw1HhIzXGRlpdJRlke7qYyrHU2ygdzGLhRTeVAAUsXR/ibtwCLhLvrrA1U1otidpbfCVj6&#13;&#10;rimY4gMs8nurc/AmfeOL9I7IhQFRv34LWNr7b9AuQegD11RwY375pKpXrmo+r2BJq9hMe28gof15&#13;&#10;JWPklY9TUDmhGjNkmzQKyt+H0ZkVNfJ7XULA23dhTX7laSy5XSQZG4hKqSIqpZxITQmhCQWEJxWR&#13;&#10;4e7BktNJoqGeiHgPh1XWitQxeyHL/iM6BVgOB+o4FmvhSGQafpFGjke7OB7tVGUFqfZi8hs7cZQ1&#13;&#10;EpLgxD8sg8AYB6eScohM95BkrUBjryLRUkFQpI3gaLHDuRVcCTiZQmCQlpSMeqJSKohJqSRBW6Hs&#13;&#10;SpKvIpOQVkl0agkJ+iqSjHWkZjQpm1OSvpY4XRmx+lJiJBxWV6JGbsfpKpSqQ2NuJM3RiTG7jzRn&#13;&#10;JynWZgTKiOrlZKyLwHArJ6Pt+IdaOKaULFb8gw34B+lVu93xcAsnwp2EGmxosyoI0bkJiLXgF2Pl&#13;&#10;eLJdAZaTKXbiHHmEGbMJlzE51YXXYEMGQQYzoRlWAmNNHE+wEpzqUlPUW01BWyk5jR7MJdnoy/IV&#13;&#10;YDHXF5Pd7KR+rIDO2Uq6zlXReb5SzYGAGN4/Fs+R42kcOprK0WN6GnsvMH5xiSRrJZnl/ZQ0nUFj&#13;&#10;quagvwCTBA4EJKrZ5xfPu4ej+IMD4bzzbihHjyUTHGnm6ElRK2k5dEzLkRPpvLM/mu8dCuO942GE&#13;&#10;WYwkeTIJycggUJvGKVMyCWKHrLNROZGJu91JrMtEjNOIrsZORmsmadmZ2OszibBmcDwlSQGWQ1Ex&#13;&#10;Ss0SYUknJtNCtD2Z9OI0HI0GzJU6DGWp+IVn4BdmJiDcQki8k0iNm/CkLEITXKpY5KBfGPaCKjpn&#13;&#10;r+3Bk9M3lzn3YJsLyzs8/vRH/Le/+R9KxbL++jO1bf7+NuM3lvbu3zFzFb0rj2MxcURYLSTlZ5Oa&#13;&#10;Jcp/N9nNdsrGMmiYtdI+n0XZgIWsJj2FPelUT6Tj6U0mrz2JV6tn+GTrHF9sXeLl/Rke3Znk1lw3&#13;&#10;27dOs317kq2F8zxfvcrVmWHMEu6a4kSvz+FUlImAoFRlh8osbGF9ZV3N0sKGCrl9cHdTNQuphqD7&#13;&#10;9xVc8QKWFW+g7X1vuO36g3W8821eytu2IQErPlWKAJXvQpN1pVLxAZfv7vvt+3oBi0AWaR1aW9lg&#13;&#10;ZW2bxxtewPL6+TN++tWH/OSrj/jR5x/y8OFjtrae8PzZKz768BWff/yab758wzefv2Z7dRm7o5IT&#13;&#10;YaIEi2Lf0QSurZznzNUhsop6yCvpo6b2tMrVrKs/jTuvmey8ZnIK2iiuHKK8dozy2nFVt5xfNkFx&#13;&#10;tVe54qmUvKQzuIvHsWb3YMnqVu1hYi0zZrZhyuzA6u7DaG/DntOPM38IV8GIymIpLT9NeeUkhWVj&#13;&#10;qg2zpSOfmvYcRscLOD3h4cJ0GQtnpamwjIv9JdwaK+PWeAn3Jsu5NV7J9ZEK+us8DDcWcXGgnLsT&#13;&#10;VdwYrebmWA2L001cnGhCl6ZXgGX/W7bK0GQNhkynAiwtHa0s3b/MjavTXL4ww+z0GRoaW+nrHVFh&#13;&#10;wI31/ZSWDpKXP4ineITf84+yqR8gnasZs7sTe34v1rwOKtu7qGzvJLOknBitF7AcizASl56D1lGC&#13;&#10;o1AgSjWVzTXUtdeTU1KAzlRAhqMIa04uhdWlmJ1ZaLQm7Lk55FeXkFXiIdWcSWSyicQMBwkZLk7G&#13;&#10;S01WLO8ejVMARaCKePtk/EP1xOvziNG5OXxKqyxAzsp+LKXtnBCZWqyJQyEpHAlP45TGxpGYVDz9&#13;&#10;TbReHORkchr7AuOI0jkx5VVSPlJNblsxyQ4r0dZ0TOXZpBbYlBQ2ICqZA8ejVN7L4dB4tLkOHI3Z&#13;&#10;GCqzsDZ5CNBEE2SIw9XhwNXuwFBjQuNJVxYhS5NXriYhuLFZqVgqbCTkppBSlK5CplLcUvkcpQDN&#13;&#10;8bh4QrXpmGvs6EpsxDkNuFsKqBiqxF3n4USkjo21J2ysPWV1aWcPsIiCxQdXZLm5vsPqyg63by4j&#13;&#10;PeaXL9/m7sIKC/dW2dx4ugtY3ij1ikCWp49e8Wj7MY8fyr5XjI6P0tl3lrmzd7l2ZZWt1S1ePX7F&#13;&#10;6yevePX4paKgWysP+OUvvuaXv/gpXa2TlBZ3E5di50hQAsnODOxVDrJqvlWxOCtNaDMTSDTF01pW&#13;&#10;wu2xcQVY/utf/DF//NNfMDJ8TdUEC1zxARZRpJRWTaupqh6junqUmppRGmuGaKkbpq99isvnbzE/&#13;&#10;e4OmlmkaZZqnaWieVrXBUvtX0zBJW/MZulvn6Go9R1v7JVola2M3u6O9T7I5biuooaqfd3NdxC7k&#13;&#10;BSxeia8PsojaQpQqYhcZmlzl9OwGYzOSj3GPnpF7qna5Z+Q+PWItGV7AB1gEyAh4kcf7RjUKDbyd&#13;&#10;L3KXNrGs9N9RJ+2SMbMHIORxPnWGnNT3iXrCO919N+ntv8Gvf/3/8Jvf/L/86t//hl//t7/lL//8&#13;&#10;L3i4ts39Owv8u59/TFfLOEUlQ+QUjSB1ZqWVE1TWTFBVM6EsWRUNc6ipn9tTsfhyVESJIoBFwM/b&#13;&#10;kEVsQ7Utl//pNF/aswUJnKluPU9VyzlEfSR2LYFdYsuR9yfzzwEWUQnJ+xbA4nv/Cp4owOJ9rDx+&#13;&#10;z+LTfcOrMFH/vgI/BK7cprHzxp5CxadU8QEuX1aPABY51h7M8VmKdhUvbytXfntdrlp2DXibI1Rl&#13;&#10;9PD1PZvY24Clf2xRNQupwNqJb8NrBydWvwUsolTZC7/dtQt9JxB3VdmDBqdWGZhcoe+0FxDKz52o&#13;&#10;X4bPLDMys6KmTzJapuXYS/RJ9fP0kto+NrvK8JkVhqaX1THebjCSY8jPalHlJKU1Z9jYfs6vfvmv&#13;&#10;uX31Jh+/fsnnH7zgk1fPefbwEasPdlhefMiViw9w57QQm5BNeJQDkWK3jXkBS+/YA1qHFmkaWKB5&#13;&#10;cIHWoXs0dV1Emjnah66z/eIznn30Yx6/+kJZgraffsSWqDx2gYTAh7fBxJKy5Hyo7DxS0bwidcxS&#13;&#10;0/zoE9YeS9DspzzY/IDBqTtklY5SVDdJTetFalov4Mxp4f79dT799Bs+evMVL59/ysPHH3HhxkNG&#13;&#10;p+9zZfGFN/h2+9PdrBVvposcW8JyJXdFVCuiXvFlvTzYFPWMt7b5ngrGfaYyYdYff8KLT37G4w++&#13;&#10;Qt6TKFcEtPiAkbQIrW29UsBF3q9ksSyuPeb2/R0+ujPJw5lmZQMSK9CdoRIeTNWqwNjHF9pUPfPW&#13;&#10;TB0b0zUKkLy4Ju1BTWoezjWyM9+otkuGiYAYsRdtCySRfJWJcjZnahVgEciiQnPnm5GmIAmYXRqv&#13;&#10;Ykkgh+StnGlk7WyzsvZszrXuheiKTUjVNE/Vq/yUzfkm7gyVsjJVrZQpkr4v9cvXh2u5P9Wk4Mri&#13;&#10;ZD2Lkw1qFsarFGARqCKQ5cHpGtZnvIBFXuvKWAUPhkvVrE9UI61E0o70aL5V1T4/PN+JBNuKJWl1&#13;&#10;tot7021cHW1ioLkat8tJaGSiAisH/eI4HBDNifB0giNTCYnWcio2VWWwSNCt1C8Xlpspq7XgKTfj&#13;&#10;yNWRZk0mp9SK1ppMfqWdph4PFU1uMovMOAuMFDWZqOjV0TJhZXAui+HTbi5d7KVnvIDyBgdWh4kM&#13;&#10;qwGT1UhGtpvarnxaBipo7a/DlS9tJHoSDSmYskxUdOdQN5xPTbeDqs5MyttyKGx1Y8i2YC+yUttT&#13;&#10;hKe6iO6xJtqHG8kuzsGem0l9aynN7eUUluRjdWRhsbo44RezC1i8mRr7j0YjgEVaEgWwvB+q41Cw&#13;&#10;N/jWXFaNf6yJ7/nF8QcnUjgSo1cBtyE6sQiUEG60Kdv1O0fi2Bcg9qAY3g9NQlOYTbjFRGZHNTVz&#13;&#10;9VTN1lA9V0PegIfUEjPHtclE56SS2+8msyuTrPZsZZOWFpKcvjzyustVzXJ6hZOs3gLSazLQ1TgJ&#13;&#10;0ScT68og2SMS/3TVCpLdXoU0HgVrbKoGet/JRA6cSlLKGgEsek8O2R15FHZ5cNZmk9tajK2qkBPJ&#13;&#10;qUSaTDScraDqdDEVQ3lUD+aQVZHB4vlh/vsvv+Rv/vIb/uO//pLx4WnMzmZqGmeoa5qlvu0cDR0X&#13;&#10;1Ig1SFr+Oodu0Tt6V1l/WsWG2X2JruFb9I/fo2dYAtq9CpaOgRvI1LfNUVQ9pgBLcc0ZckXeXnoa&#13;&#10;t2cEt2eYvNIx9Tc4u3AIGR9gEcgi6pTGrmtKVTs8tYSMQHmxB9V3XqaiaU59B0+zN5KgE1tQFamW&#13;&#10;VmLTqhRkiU2rxOruwOBqU+qWaE05R495bSP7/fQclDmqU/N+gI7ACAd+YSaORTkVYDkRk0lIUi7h&#13;&#10;KW7i9LlEabOVouVYjJ2AaLtSsISl5hOakkdCRhnR+mKORzuQxpgTcqxjGvxFhR6sIyK5jPAkgT9V&#13;&#10;RKdUE5Mq9h/JRJFlFXHpXmAiVhgZyUtJMtSRkF5JvOwzlCtoImqWBKPsF8V8tYIyxuxenJ5xDFm9&#13;&#10;JJlqideXE6UtIjBa2sEyCYnPIjg2mzBNHuEp+QqsCGQJOGUiMNxOeEYGp1KzibcWEaLNVnAlIM7G&#13;&#10;KW0WJzR2Yhy5pBRko8l3oy/OIy0vV9WTn9LbiMiwkpjjJNScQUC0kePxFqwVuZQNVeNpL6GwrQR7&#13;&#10;Za4XsDQX42gvpagvj8bTHhrGC6kZzaV9vpzW2VLMJTbVznXAX8MBqVgPSCc1oxxDVg3JtmoqO+dp&#13;&#10;G71NcESOsjMdOpag4hSOBKUiuZcSrXAgII79R2LxC9JyLNSoVDrHwkx7UGnf+5F8/2gI3/cL5gdH&#13;&#10;T3E4QsPhiBQCYnVEWzJIyXGSmutCV+wmxmUjzGpWk+Qxk1RkItxqx1yQwymTiWPRBo4n6AlITiUg&#13;&#10;WUOYWUe0LpUoazSuej1JOamEmZPQFqeSmJNIQISNkFg3EUnZhCW4CI614x9m4v2TEuWQSFFzz3fU&#13;&#10;K+uvP+WX/+E/81//+m/527/7n/zv//N/+Id//Ed+83//T7Xtz/79f+Tuzqs9wNJ/8S7uikZOxsVx&#13;&#10;Sp9MeIaORKs0tmXjasmgcFBH3ayFzvPZNE7b8HSmUTGkp37KQFGvBk+3hkeL43ywNsOPHl3h68fX&#13;&#10;+NGja3y5c41PNq/wYukCGzdnuDQ5gNvhJjRcS3ScGaMxj7BYscDpORmVQXF1P4+2H7GztcPDjR22&#13;&#10;13fYWtth9f6WUrasLP4WYNltC3rbyiPrb8MUue3b7wMnAlJ864/WN3m0vqVGoIlvBMK8rWzxHWfj&#13;&#10;gdRAb/BwdYsdeW0rGyyvbfNoY5udjYfsbO/sAZavv3jDRx9+yIvnr72A5YNXfPbRKwVeBLBIJuSV&#13;&#10;85fRGlyqsOZQYCyto/WU1w9QUtNPTeM43d0X6O29SE/fBXoGLtDRM0dz+xS1TWPUNY9T0zCOBNZK&#13;&#10;w5DbM0524bha5haf5s7aNM+ebvDZJ2/4VODOm5d88eYFP/z4FV9/8SFf/egLnj59zt27S1y7cZvL&#13;&#10;1+c4Mz/M7Lk+7DkSit1NS0MhJmcWZdUlNDRX0tVaxNmBQuaHPUx2V9JTX0xHjYeWygJKCnKoKM7D&#13;&#10;YMhQ68MdFUz1VDHWUcVkVxVn+2u4PNNOf2cldpuVyFg9P3g/jH0BEQRExRGlT0frtNLe3c6Fc7Nc&#13;&#10;vjjL7euXmT87R0VVI3V1nXR1jNFQ109ebjdZWb0KsvyeSL3EX5RorfX+UrWXYsuppbCyFU9dI5nF&#13;&#10;5Rgzc0k2ZROny1FNQAnGQpIzisjIKcTizsaZl409J4dkbRaunGLKm2tp6GlGZ7OSkJREdq6TAk82&#13;&#10;7rxMYlNNBMWkEZ2eQaLFRZTOSkCUlvdPJHEs1KCgisCVYxEmTsTsgpYIPQGRegKiDZxMsHI8Tmi7&#13;&#10;mVPJdtJyCtHk5HEoUoO2MI+WCwNoC/LYFxjP70sCt180IUlWYowm4kxmYswGNHkW0jx2LFU55LcX&#13;&#10;kddWSIrbQUiqjrA0HSeTUzFVuCjo85DTW4q9Lp8YZxo53W6Kx/KwNlpJzEvF2WbH1eagaDCXgl43&#13;&#10;IaY4bHVuEnLTCbfHYyyxYy5xEWHSEm5IIcGZzvGYZDR5NhyNmbjq80l0mSnsLkKTaSEgRMfmLmCR&#13;&#10;VqDl+96Q2xUFWB6yubbD5ppYiB6xvLzNjauL3L29wpXLd7h9d4l799Z4uPWCl88+4fmTNwq0iJrF&#13;&#10;mwnyiMcPn/Di6Uv6hvpp7Z5lYvwqVy+vcuvGCk92nqnsllfPX7G+vM7SrXv8xS9+xF/96R/S0zlD&#13;&#10;WdkQMck2/E8lkpKZQUFnFrlNNlXTnFtvILNaT1p2IsmWVKrzi7k2Msx//9Uv+JOvP+EnP/oJBfmd&#13;&#10;ZGW24rA3Ybc348rswFM2Tn7xMAUlIxSVDlNaPkx5xbACLE01gzTXDjHQP0df/zxNLVN709E5Q3v7&#13;&#10;JJ1dk3R2TjDSeZrx1lFGmoY5PXyB8albKpOhqW2Krr45egcvqStO6sR7V6XQ2X9T5bFIsK0Prsiy&#13;&#10;ve+OgiACZfpVo4tkatxTV5qGJ789YR4YW6T/rRwOgS3SgKOWQ16oInYS1TY0tqCCUQXGyPRKK8HY&#13;&#10;Ej2j91U7kpzwy0iIr5zYCwh4GxI0tV7g6vWX3L7zhrlzj5k7+5AL5x6TXzJOhquDmckL/OLrD2iu&#13;&#10;HcZTMqT8jKovvnxM3ZZtJVWTe1VpKtV715L1LWC5pCquxSsuahtRq4iS5Z8HLN/mrij1S7sXssgV&#13;&#10;OlHx/EuARd6rT8XydgaLT8HyuwCLQBLfZyKgTHJY2gScdd+mqesW9e2/9Zm9FYbsAzS+/BUVgvxb&#13;&#10;mS0+dZM892/DFbktgKWz/6r6Uv0vARYJuv0WrqwiYEVufwewTCwj8ERG/YyN3mNIwIwP7oSZOwAA&#13;&#10;IABJREFUvIiy5S3gIvcTy438zAzIfaa9IxJ2CdsVyCL2I9/Pcc/Yvb37DE0LZFlTyhUFa5SV7b4C&#13;&#10;jiJfL6udYXXzGX/3N3/Fo/V1fvLlR/z5Lz7n3/3x5/zbn3/On/3sh/zpH37JH/3wc55vv2CgZx59&#13;&#10;ehVBR620ja17FSyjD1T+StvQPdqH7tDce5PmrovqKvDzj/+QJx9+zaNXX+417IjCw9fAsy5BsQ8/&#13;&#10;RFQr6zsfsPbwA1WlLJXM9zZeq3WBKt7xAhax+XQOXCO7dIzylos0dl+jrl0g4Bx2ZwOb6y/45JOv&#13;&#10;efXhlzx99TlbzySk9iPOX9tWkOXywjPubX28Z0MSO5LUNyuwI5XQWx9wf+OF15Ik2zdf7YbsvvAq&#13;&#10;WnZzWpY2X6qAXqVgefbxXvitBNzKPBQLkWS27KpzNh+94cHGcxaWnivA8vxilwq4FTvQneESJCD2&#13;&#10;5fVBpCHoqTQDvTXPr7Tz5GILTy60qO2Pzzd7IczZuj3AIuBiaayMhRGPmvvjJQqyiJpl5XSFN8x2&#13;&#10;tIL7oxVITbIKmd2FKxvzraxLzspMs1KSbIglaK7Za98528TyVB13h8pYnqhiY0ZsQo1c6a/g2qBX&#13;&#10;ufJguol7ExJ628DC6VrujlUpoCJJ/QJYFseqWZqoYXGqkwei1hkqVnYoWSpr1Fg5q9NiERIg08DG&#13;&#10;bDNbcy3qNWxdbmPrUiu3phqp8BShSzOQkmIkJCKdg35JHDwSR2ScgeiENEKiU/EPSSQqxUBhbTGZ&#13;&#10;JXYKqmyUibq0xoa7xIzLY6ayJYf8Chueagd1HfkUVDpIs2rQu1IoatZT0a2jZdTK8NksBk67mZhq&#13;&#10;orHfRV65GVu2nuKKLOzODJy52ZTUVJJZZMfqNmN06tBZtehsWlyFVqq7BKzYFWBpGnTReTqLynYn&#13;&#10;WVU5ZJY7Ka4vRGNw4Ch0kldWgMFqJd1oxGzJwOF0YrFksjzbxrXhVgqsLo4ptYoAlgQFVwSwyBXy&#13;&#10;d/yTkJyVw6HenLp9gUnsC9Lx/YBkft8vkYPBWpIk3+FkIgGiGg6S3JZU/uCoBHPG845fNIciYgnW&#13;&#10;pXM0LoH04ixazrdSKcqVBhemaifWpiyM1Q701TYcrZkkFKSTILarOhvGWjMxWVoizKlEOQ3k9BdQ&#13;&#10;NVeOod5MgseolMDaklx0lQ7cnW78o1I4GBbPsXgToelODoQk4y9wTGMgzmxFX5SDu7EcU6OF6vEy&#13;&#10;ino9lA9WUNxTQ5LLjn9sErbKQop7imicEpVyATnVGZgKyvhPf/YFf/Orb/j1n3/JuelZtOYy6pom&#13;&#10;aW2fpbljXtmA2nqv0D16V/0+HZhcUrkovaOS4XWDlr7r9IzcZmhigW5fHbNksOxOY+c8Tk+X+ntQ&#13;&#10;8h3AMqyAig+s+JY5xSPk76pYPDVTlNTPUCU5al1iSbpOc9c16jouqSmpO6MAi1zRVW07hloy3F3K&#13;&#10;NhOVUkaCvharrZaEtCpiUqtJMdQQeMLE0UAdh/zfgiv+cltHQKiNQFF6SNNNtAsBLKcScwhPLSAk&#13;&#10;McsLV6It+EVZCYh1EJKSS1BiNsfjXGopobpB0aJyz+JEpBP/E1r8jycTGJROwHE9UZoKL1jR15Ni&#13;&#10;aiLd0oI2oxmNqQGNqZ5ks0yDUrEoeKKrUvYhsRCJlShRV0WivopEYw0ac9PeqCagwjF0ri4SjVUK&#13;&#10;xIRrCghNyiM6tUjdTjJXEacvIyKtkBORNvxDxLaSSVByFsEpWQRIlEC8jIMgyY8x5hBtchHnykOT&#13;&#10;n0d8loNECYOtraCiv45YZzYhBitRNhvJ+S6CjGaORqTjH6lHV5ZO9Wm3+jmr6M+lejCfzHor+V1W&#13;&#10;qqecVI7ZKBu0kNdmJqfFgqfHTV6HNGLZ2SdKk2DJLLFzLNxFdHIRqZY6cmtHySobJOCkQ+XE7Hs/&#13;&#10;hf1+0epc6PBJyTtJ5UiwlqPBWgJD9cppIGBFbFBi2dKYS5RVd//RGA4ExnAwOJ53j0XxA/9o3jue&#13;&#10;wJEwLUGpeoK1OoK0Oo4kaNgXk8jhpBTCbRloPdnk9ReSkJnFieQ0ok0mAsINBCVbiHQ5iM52EmI2&#13;&#10;E5acRKjBjqfbROWojbSSNDJqdGS16EjOSSRBV060Jo+YFLGQZakcz4BQvXIrVPWMfwtLLi2w9upT&#13;&#10;/t1f/Sf+869/w2/+x9/xv//xH/mH//2P/PX/+Du17U//4q+4/fDldx4jNqHQpFSOa+IIN+vQOO0Y&#13;&#10;CrMwVRjJ7tRRdjqT/5+09+xuMz3QNPvDzpydbndPlV3lKmWRYs45BwAkck4kCOYIkGDOOVM5UlQO&#13;&#10;pAIpihKpLJVSVbnKlrPdttu99unund2zfXp6dnZ3fsK153lASqqy+8yGD/d5QRCAQIqU8F64Q2C/&#13;&#10;mY7DFkraC6gaVFI1pKRiQEnViJILJ3tZONbLmUNDbFw5wqvbp1k+M8d4Txu+qmrKXR7SU5XExuQQ&#13;&#10;HpFJaFQ22blGMrL1xKeZSM220NIyztrGSwlZBGjZ0lY57c2la9xcXJRavnpTgpQtECIAyPtRIAFR&#13;&#10;RGfKFiQRn9+CKltH8fl7q7e5f1uMXqwF3/S+vsrt67dkZGgLqmw97u3rKzIKFLz9HdZX1qXEm2S3&#13;&#10;Vta4dfseq2v3+OUbMbrxgq8//4xXnz3h2YMHPL53j+ePH/LFy2d89cUL3nz1ks9fPOLU8UO0t/tI&#13;&#10;z1OTq9Jz9MgJDh08woH9hzm9MM/otI+x/d2MHphh8uQkY/MDjB9v5eyVTi4udXPwVDMnz7dxfrGL&#13;&#10;UxfbOHS+hVOLgxy/PMDJq4NcWznF9VsX+fLZQ7549pAXjzZ48XSdR49vcfXGRcamBRAfxtfeS2Ob&#13;&#10;j4r6aspqqrC4S6mtLqXEacPoduKtLaeirgKvx05LtZX2ehsGtY6EhFyiY7KJiMoiMi6b0KhMWWSc&#13;&#10;ka3EYrZgs9ooKDSgKjJjMDqpb65jdLKDmdkuetrrySq2kVpolgYThd6J3VtFg7+d/bNHOXfmPPMn&#13;&#10;F+TljrZRnC4/ak0FmelmkpKNxCeaSUl1IgGLcIqI1vjUonIMdR0ykqOx12IoqcVaUYPeXYbaXk5K&#13;&#10;gYOEHCuxGSYS8yzkGJy465vw9fbiaOxDbbTi9nppGWjD4nGRq9QQGZdObFIu8UkpZGRnEx6XSURK&#13;&#10;AWnFOtRuG0UON5laC2FxhdJJI2CPKE+KTDWwOy6XkFglsdkGotI18sXB9uh8wlL1RGYYSSw0UWD3&#13;&#10;EJGhIDpbRd10F4pyD5/GZLE9JEMClg92J/Pd3SkkF6lIV2sJy05nb1YSqgoLpV1VmJucFJTqcbaV&#13;&#10;Uj1ZTVGVhZDULGIK8nH3uCkbdqOsVpOgzcPe5qV2ppySATtanw5bpwVblwVrq5myQZeMBWWXqMn3&#13;&#10;6kh3qsh2q1GWCytiMemGYjKMCqKyMklWaVGU69HW2Cj22FFWatibkE9EgobVlaCDZeXGBteuCjr6&#13;&#10;DqpswRVxXLp6i9MnL3Ft6TZXri5LB8vi4i3pgHl0fysiFIQsIh4k/kG4JxaGHogI0WP5zs3UxDzz&#13;&#10;J2+wMH9dFuAKuPJUAJYr11icP8fPXr7in377UyZHjkvAklLgZF9cFrkmNWUdZspa9Qi4IgFLfSFK&#13;&#10;Zw4FJg3VzkqOj/bx3/7z3/Pm1XN+9vVrjh48yvTYDEf3H+DA1CzXLi5w+8ZlHt5ZYu3mFe4sX+X6&#13;&#10;lYssXrjAwzt3ef7gsaSwjzfu8OrJfd588Ywvnz/mxaP7vHz8gM8erPLjz9f55Q/v87sfP+Pnnz/i&#13;&#10;py8f8IsfvubNV19w6MgVAh3T9A8fZ2JWAI/NwtOhC/QMB9eD/pyDZWjyBv1jQXeKgCOiY2V05ipT&#13;&#10;h1cZm7317mRZAJaJd9EQAVa+rS24shUlEcBFgIXBCREhCcKaPlEKuglYxMm97PwYOC9ffG0BhZbN&#13;&#10;vhnhMBGRHBGTEhnH8tpZzK5+Ds6e4Fc/fCqBlCgQ9tbOSAdLZd0MlbXTUtWN77botwCLgCtCwrEi&#13;&#10;u1N6Ft6WC7f0ihK+BfytR//UvbIZDxL3E88p0Lkg4YyEK13zwShOzzlZOCzghtD7DhYBVba+V+8D&#13;&#10;FvF9EJDlrUTMa1PiMQRkEe6Yzt4LdPVdpLPvIq3dAryco+VbgKXlLWA5K6FZp3S6BB01W3/O1vf6&#13;&#10;28etEt33jx2DInY2//ZF9uDoGXrHLr+TsHgPnJeLVCPTiwxNLMr1K9HLMzAWvDwweQ2piSUZPxsQ&#13;&#10;6zvCKSUAi3CiiF4WAVYEMJlcYnBSAJUbQW32twwJp8rEJXpFQfLoRQlXBGARDpZ+YWmfvLrpZNkC&#13;&#10;MTcY3r8c1OxNxJ8p3FltvecQLe41voMsXt/g//rf/4krZ87z069e8Me/Fd1LX/IPv/mK//l3b6T+&#13;&#10;+Ks3/OrrN7x+/JKhnsNkJJTQOXFDApZuUQ48uigLb4NFjaII7RL3X/wk6O549Dmr90R3SdCpIsps&#13;&#10;V9ZfSAVjOEHgsnz3OQK4iH6Vm3cFYAlOKm85V66tPebg/HW6h09hKxugUSyAbP7MinLI6vpxdIZG&#13;&#10;Vm4+4uGzH7Dx5HPuPn7Nyr1nrIielPtfcvbyOlMHr3HpxhOW1p4Ho0jLj+VRrAstCa0+lnEgcRTP&#13;&#10;b1F2wWwuCskJ54csLou4z2Ou3/qMm7dFvOnVW8AiC3BFnGnjCct3xNcselmEs+Uz5i+u87P1s3x5&#13;&#10;7QiPT/WxfiggC25vH2xm/Vg7Txb6ebzQw6PTXWxBlY3jrTIi9OBkRxC6nGyXcEW4WERc6OaMiPs0&#13;&#10;cW2qkcWJmneAZaLy7ZKQAC9iillMMt+Y8UuQISCLgB8rB/2bapaA5a6YVT7SJZeAbh1ul70rS5ON&#13;&#10;0vUi3C9Xx8SfUcPFkWouT4jCuBYuTdZzYVxknzcdLbPN8rGFg0U+N+GcmW5icX+PXEsSPTPLk0Hn&#13;&#10;jXCzLE/Xy9uJ24rnJO4ntCpKeU83c2K0ivpSE6HhyYRFppKTqyUjx0hsYjGhkQUkiBXB9DyiU3MI&#13;&#10;jc9Gbbfj6xMRGxv2Kj3eJrMsrxUFtmIxSEwyV/itVPgsErCU1ppQGPMwuFS09xqp9RUTaNczNGyh&#13;&#10;oc2Iv7UMu1eN0aHCVqqlscVDVb2L6gY37soKNLZi9A41phId9goTleL1RK+K6u6gI6Z50ELnhJ22&#13;&#10;URuNXWZ0HhOJWenkFhWQlWckO1dJVo6C9Mx8cvJUnJ/ycXG6hYvTAS5Ot3J5upu5Dh85KYVyEWbb&#13;&#10;e4BlR1gm8fluwjIN7E0uJjRFzff3ZbI9TsX3wnL5YG82u6KDzpbt0bmyi+W7u1P5OCSL74dky+6V&#13;&#10;sIwCdianEVOkQttUQYZVR/20n8GLA0Tnqsi0qtG32HD1l2DpdJJXoSPOkE+qQ4W5205xkx5LoxtL&#13;&#10;axnpdjXWTg+VM5U4+ssoqNGSZlXg7CunbMhNvlfLnoQ8vheezLa4bHYl57MjMZfIHDV7kwoo6W2k&#13;&#10;tK+O8u566ZKpGPJSO1pFYK6JmiE/Fl85So8NQ60Hq89B40QJ7lYLlgoz3sYS/pe/CwKWf/3DDzh2&#13;&#10;4DBWZ5tcyRsaWmBgSLhb5yX87ReRy4krcuGnd+QcArB0DZ+jtW9BdqUMTor+laBrcQuuyKhQ/yls&#13;&#10;FUNUNwu7+3TQvVI5iegPsJUPYykbxFY2hAAr7srxYDyoYQYBV6p8B6hsPCCLH4Xjs65FdBXsp7x+&#13;&#10;TqqsZhqjoxeDvQetpRONtQOdMxgHSi2oI62wDqOhgdyCCrIK68jMq2RfpJo9+1Sy7HX73nfxIAFY&#13;&#10;IpLM75RsfgtZojMccsY7PMXInkQtu5N0hGdaSFC5iM93EZkpQIyVCHGfRKN8jDCxNBSrIzQiT0aE&#13;&#10;QiPEFHElyfk1pKoayTd2SMCiMrajMHegsHSisvegtHVToG+V08wKQytqS4fskLF4BsnXBHtZ0pT1&#13;&#10;pBc3kSfgjL6NbG2AtOIm0oQTRlVLUmGZjBblahsoMPjI1TeQrakjOd9LfK6H2MwS0ovKyCqqkCMc&#13;&#10;AqxE59lIUIrFILcELPEqPcbWMvQtXooqPKRbi4lSFJBts5Bf6iG2WCPdKwK8ZLmspJgt7E4sZE+S&#13;&#10;AqO/mNoJC3UjDso6zVT22ijp1OLpFjPIOhqmdNSMaqka1uLpEcujJtQ1RrR1RrRVevbG6ohKcZKt&#13;&#10;9JOnFjDKz85YDbvjtbKX5aNPs/h4exYfbUuRvQ8CoG4LyUJUJ4TEFBOVapEQaV+smpAUC6EpJsIy&#13;&#10;TETkGtkVkcXOcHFepSYkUSkLor8fHozbfRSRxofhKXw/Jp2d6TkSsGxLzyFBr6W42o13zEvFlIOW&#13;&#10;U2W4atzsyxDnPgYJWOIMBqKURbL7JM2gJTZPQ+2QlYZZO+aAhophLTVjWhJVuSRlu4hNtxOTZicu&#13;&#10;082+WCWpeRoaB2e+AUtG5q8yefY6U+duSNjyz//6X/mH//WfubzxVF43ee4a4jbvl+HWdI+QXKAg&#13;&#10;3VCA0muksNRIfqmWolo9lg47ti4nxlYbjrYCdNUZOFrzMPmzKekupGasmO5eHxVVlVgtbhorqzgx&#13;&#10;PUhPs4+42FxionOIjy8gMiqH8KhcwqJyiYjLIy6pkPhkBXFpVjJzTQSaR1lZe/YWrIjzqZXbd1he&#13;&#10;WXmrlZUVhDZuL3P/9jIP1pal++TOTQFIRFRng3ur93iwdo+Hd+5x//YG925vcP/O+1rn/p11Fi8t&#13;&#10;ypjPys1VVm7c4trVZanrwhkjnDCyEHeF2+Kxl9d4uH6PZ08+kxIphYcb96WebKzz+NFTnrz4nHuP&#13;&#10;PuPnP3opAYuIAn3+/DHPHtxD3Ob5o/vvAMvXr2Ufy7mF44wMtTE00IzL66Wrz8/4iJ/+/nr6RxsZ&#13;&#10;m/Eze7iVkUPdDJ/sY2xhgNnzQ5xf6uXCYhdzJ3wSsiwstnPwUhOzF+sZP+Wje6aJyaMBVlaO8WDj&#13;&#10;Bq9eiILdN3z15Q+5dfep7MbrHppDY/GSpxbuKD1JWcWEJ+SSkqsmQ2FAbanC7m3B3dAon5vB7iQr&#13;&#10;p5jUpEKpbSJKu/Odtr1XDC/cnuLj7SEpbN+dQnRcPhnZGvI1VuxlXmylHvQmG4UiYmgsoayhiUB3&#13;&#10;O772Vvr6Rzl+dJ6L5y/J49zMEdoCw5RVdJKb5yI6SoUY7AkJyyYqQS8Ai4E9cUHAklxYRnyBmdQi&#13;&#10;B/GFwaPaWYnBU0+eoYL4bAtxmWYJV4yucmoCfloGO7FXNGAvq8Jkd5Ktc5BeqCY6MZv0nCIUGjMZ&#13;&#10;ueLdJtHarCUpo4B0lQGtt4KKLh9qq5Xw5EJ27EuXrpWQuCJZuhWRaiIiI5eYDD07orMkXBG769Hp&#13;&#10;BvbGF7MrspAdYbl8GprFtojszUnmfLZHZEttC8+W0OjDPSlEpWux+ysxNtnJcWnYnZlATFG2/GXN&#13;&#10;sKgorjTj6CjBM+KhbLQMdbWdFLUGe7uTqskSXH0O8j0KCr0qKsbd1M6WUTbiwtVno3zMjaPbijlg&#13;&#10;xtxqwxiwkmLPIVKbRqwxC1OzTRbh5pYqMdbqSNHmsi8pm0yjTsKXFLWKiLQCdsUoSMwwsnZrXUpM&#13;&#10;NIvZZREVunUz6Fp5H7CIVaEz81ekg+Xi+eucv7DEjWt3WLm5wb27j6Uj5cHGMx5uPOXenfus31rn&#13;&#10;3u17Eq4IkCKmkGemz0kHy5nTyzzYeMhnjz/j9dMX3Fm6waXjp/nZD77if/rNL5kYP0F1zYgEbAKw&#13;&#10;ZGkLcfvVeALad4ClQYnKmUOesZgKRzknxvolYPnRy+f87udf88Xz+3z+7A5vXq3y86/u8ouv7vLV&#13;&#10;81V+8vkdXjy8yZvXazy7d4P7t5e4ffMqT+8vc2dliVePbnFvdUXOoZ2ev8jC6YucPn2J06evcv7c&#13;&#10;EufOXuX86SscmzvN/MEFxicXGJ44Q7soq+uYlg6W4fEFugYWpDNBOBV6N+eZ/03Ashn/2QIs4p2s&#13;&#10;yYPLjM2tyOx0vzgxHg+6U7ZcKlvA4P2jjI5sulwEWBEwQcKFMdHTsSSLcXuHr7wFLDIiI0HCu7iL&#13;&#10;sA2Lst/mrmB/i4AaArIIMCLaup1loxw5MC8BS6BxhKqaCSrq5+SLtupG0da9tRt/6BsOFtmdsrn8&#13;&#10;IyGJABLfAiy+duFk+TPxoLZgX4u4n9BW54oAQeJdua1Ijjj+OcAi3StjQcjybcCyBZu2jltxq3eA&#13;&#10;JehUkX9W1xnplNnq3tkCUu8fhRuore/CWwnQIguPBy+9XSN6H6TIywPnaP+WRFzr/RfZA6Nn3jpG&#13;&#10;tpwjwoHUPXJBQjnxdy9+Frb+3vvFz9TYYlDji4ifIaHB8UVGxLTztyQAjfz81PV30SJxeWpRLuOI&#13;&#10;5zI8dYVRAU9mbzA8uwVUvnkcnrvB4OwthvbfZuTAbXl74YLpm7hKoFc0uB/k+Mlr/Kc//JrDM3N8&#13;&#10;9eIRf/j1V/z+l1/yD3/79TvA8usf85sf/5SvX3zBiUOXsOpFpOEiPdOXGJi8ESy5Hb0iOwj6Ji7x&#13;&#10;4MXPuPfZj+UM8+2Hr6Q7ZSs6s3JXdJt8xk1RGCsdLM8RcEVIXLflbhFuFuFuEVEcAV0Wrq5icvZR&#13;&#10;7ZujRXQ09Z+mpe9MEAr2nqaydpJSTzc3bz7g4bPgUtGdh0HQsSocJk/fcPPOSw6cWObA8WVOX97g&#13;&#10;yspT2fOyNd0sAMu11acSnogVo2B06LmMDAmoIqaiJVjZLMW9dusZQjfXPuPug9fB4l0Rabrz4j3A&#13;&#10;IlwsL+T34OjFDX718DI/unWKp6cHEGW1Qp+d6efRfJd0qTw718eTsz08Xuhm40Qr68cDErY8OR10&#13;&#10;tggXi4gLSfByJMDyXHCB5+pko+xxuTpewdJkFStzDdycqds81stokHCHCAnQImHJuJhtrpMFuAJo&#13;&#10;BDtQ2lk5FJxWFhPL12f9LE40BB0m001cGQ32xSzvb2LlYEvQsSJ7WBrkFPQlAWPE5PNUo4wJ3Zh9&#13;&#10;B0xEB8vD452y5FZEg4TrRkScBGAR2gIrb4+H/RwbrsRQqCAjMYtdIfFExKQTm5BLQoqGtEwD+yIL&#13;&#10;iUrLJzotm5j0XPYl5FBgMFMVqKC+w4mxTIO5XIur1ignmN21RkrqTTT3uvF1u/H3eOSqkJhudlTo&#13;&#10;aO0wUVqupNGnwdesxV2mxllaLLtcTA4VDo+OhmYPNpceV5mFIquVAqMZi8uIo9JLWWMV/hE7rVN6&#13;&#10;/GNa6geK6Zqy0zPtwNdvwexRk5KfR3RSEhn5WZwea+XkUBNH++o5OVDDqcEamQ1/H7BcmOzicE8z&#13;&#10;HqNtE7BkSgdLRJKG3dF5hCYbSFSWEikcvmlaObe8PSKfj8Jy+d7uDDm9vCtGFN9q+O7eVD7clSrh&#13;&#10;yrawAhkPisoyEp6Xj7PPj6GlBqXHRdNEGzk2M7tiMtiXmkuUqoDcMuFeceMZKcPZV4K504F7uARn&#13;&#10;pwt9kwXPSA2Kagu7M1LJKTGib3Gh9pswBCxUTzupGLeibxaOYhOfRGbwSVQmqXo7CUVGcl0uLK31&#13;&#10;OLubqBhppHqmAWenF3uHh4IyI452L40H/dSI67s9VA578Yg3wbodKEtUJBVmoPEasDY4+C//+IZ/&#13;&#10;/eNXnDh4BHdpNzOTlzk4d52BYdGzdVSqY+AUnYOnaRd9KsML9I2fp2f0HO2ir2rkrPz4zwEW8W+v&#13;&#10;uI8AJo7KSUqqp6j27Zczy6Kc1lU9hqtyE65UT+FtmJW3le4VAVd8B6lpPkR961HqWo9Q1XRAvini&#13;&#10;qRZ2+nEJVwRgEdLZu96W3QqYEZdZQZGI1ORXk1lQT2p2JaERakTJrehgEdoRqmRPuArRwSJcJ9+A&#13;&#10;LAK4pIguFithKWb2JOrYnahlT5KI1NjJMHhIKnYTn28mMsNG6KYzZF+slhChOEPwKE4kYtXSmVJo&#13;&#10;aiVD7UfvHqHQ3IXOPSzjPQprl4QrArYUmsR8bydq5wDFtl70zj689dMYnL3kSpDSSJ6hXT6G0tJD&#13;&#10;nqGNLG0LyQXVxGSVEZ/nDsaJVNXSxRKT6SQhpxSFqZl0VTXWhmaKy6vJdZvJdOjJLTWg9dkpGarH&#13;&#10;019HvqtUxn5crT5s/noJWDQ15YTliuWcHCILdUSr80mz6smwm0kxm8mw28iwmCRg6TrkJbDfTc2Q&#13;&#10;TQIWR7MOV5ua0i61hAwCNFQOaqTK+w042yxYW8xStoCFvTF64tI9qAzdGEqG2BOrIyTeyL5EC+FJ&#13;&#10;Jhnliki1EZnuICzVJrU30cD2xHy2p+SyJ9lISLKVkGSTdBuFZOjZl6UnPEcnh0P2ROWwKzqXPQkK&#13;&#10;dsUWSMgiXCwfRaTzvfA0Po7KYEdSELAIF0tUURG5JVasrR50AR36Vj2eUSvZJSpSFQVEpemJyTcQ&#13;&#10;WaQhXFlMtLqYJF0OWc5C6mbKKB92UVynpqA0k5j8TCKzc4hPt5OQ5SYxx0NorJKUXAFYpr8BS94H&#13;&#10;J/+9ktut21Z3jZBRpEBbpsTWZkbXbEbdZMTQYsXS4ZAytdowtVqDpdttesxNObg686kcVlE3pqNQ&#13;&#10;ZSM5VUdiQgF6jR29zkVkrJLQKGUwchWjICpWSVhUPiFR2RKyRMbnBwFLvoHW9iGef/5TXn3xU14/&#13;&#10;/Yy7T16xcnuN5Vu3vqGVW7d4tL7Mk41lHq+vsHHrrnSS3F1ZZ2VpVWr1+hqP1x/LWoYnopbh4Tcl&#13;&#10;kgYilXDi1AVOnrogj0eOneXYiXOcOHmeC+cusHhlkRtLN1m6ssz6nfu8fPE5r37wC27fuc39x2tc&#13;&#10;vXmJxZXLPLx7h/W1uyyt3OLI/PxbwPLjr17w5ctnMp7z8ukjXj55JAHLD3/wUq4JffXFc5aunGNi&#13;&#10;rJuRoQBNTWUM9IgYTiXtLV7au6pp76ujd7iRjoF6anob8Y36mDnZy6HT3Uwfa2LsUAMDh5oYPF7P&#13;&#10;7P5K9h+vZ+xgBb2TTk6cGOXS+cNs3FnktgBNG0+4fGWF3pEDNHeN46oMEJqgZHeMcHHlExKdxZ7I&#13;&#10;DCISc0nMUWF0+Smp6kPvqCI9V8++KOFkzeTTndmbegdXRIRuZ0gyO0ODx217khHXfbIrie/vTCQy&#13;&#10;Np9ClYVik4O0Aj0x6cXsjMzlk33ZJOYYsNfV0TLeS8f0ANdXlli7s8rM7GEGBiYNakB0AAAgAElE&#13;&#10;QVTp65ugtqYLu7uFzEwbUVFKQsNy5M9UTJKRvwhPt8iZtpBYNckKLwm5NmLzBf01EFdgQmkqRWuv&#13;&#10;Ik9fQVK+nXxdKYVaM0a7G62zBK2lDHtZA5UNPhRWGzlFDrIUVrKVxbhrymkf7qPcX0NGkYm4DB0p&#13;&#10;WRrSlToKnaX4xvop8zcSk5RPrqqU+EyThCzhoqE6Tk2WKQ+lrZoMTRk7Y8V0czG7Iwul9iWpSNVY&#13;&#10;iC8wEp1lIDxNI5eQdkTmyaNw5OyOVcoMZY6YJPPp0Dcb0TaZ5D8iBWUa3O1laGuslHZ6KR0MwpWa&#13;&#10;mRpqZ2qxByoodJlwdpmpnCjDO+TG6CvC3WumaqoER7dNApayYSfmdjPOPhfWdrvcllfVacksLSDd&#13;&#10;nY+ry423z4st4MDkt0q3SopGQaHTTrwil22R0eyLzSMkTvkWrtxZvYsALItXbnFtcY3l698ELGJp&#13;&#10;SGycL5y6zNLiKgKwXLp0g2vXbrN26yEbdx6zcXuDB+sPebjxkPtr9+Uv+cbqBo/uPZK/0M2dx5md&#13;&#10;vcjp+WUW5m+wvnaf549e8OLxS9ZFSdL5y/zyzZf8/PUzjhw+T1XtCOmFLkJj0skxqLDVK3GJ74df&#13;&#10;jTNgwtFqQ+XKIVenoNLp5sT4IP/nP/+eH738jL/75Re0NvehKfbisIpf0n662oZpqBvF1zhGs2+c&#13;&#10;9sAkbS2TBJonqG8ckQq0TTE1cyEYDemcp7FljsaA0H6aRKmqaJXebJYWrg6p1qOyC0S8O9TQdoT2&#13;&#10;/nmGJ4X7IXjiL07U5aLN8CX6Ry7SN3rprQtBrAj1jYp5580Iy1gw2iMcKNKVMHlNnhBvRYHeP4EW&#13;&#10;oGDrfu9DA3Gbtw6WTZeLhDPC/TD8zQUdARPE8xNRFgEJRK+JT3TKiN6WgQvSGSLiOwJqbAEWYUOe&#13;&#10;mzrOL756QhCwTP4JYKn1H5EFtMJhIuTvnJcxoC1AIo4SSohi2L6gWnrOsAVYxPHbEpv0WyBjq3NF&#13;&#10;gA45m9177i1k+bcAi/ieCDj17e/BFliRLpPBS28BjehgEcBGlNe+3/ci4I5QoOsM/s4FqaaOBYTE&#13;&#10;x82dZ/B1nn2rFjHp3SuiRedpFfbsP5H4ukR/yKY6TxDoPC7V3nOU9t6jdA/MIwGLmPTeWo0Q05x9&#13;&#10;Z+kevhCMgW0Cli3gNiBcUQKwjC9KYPLWmSIKcb8FV8THEsBNv4Mr4r7iZ1O4r8SL/om5JaYOLTNx&#13;&#10;aJXxg7eYOCSKXJffiwYFQctbwDK3ysiB4G1njt2VoKW1dx5PxbCc0Pz9r95w7MBBXjy8y9//8it+&#13;&#10;/4sf8A9/KyKCQQfLP/zmp/z+V7/k8+evuHD2BhUVfXKVqGv8IoMCsIwu0jZ6ldlDV3n8+hfc++wn&#13;&#10;3Hn0FbcffC7XdgQ0Wd14IeGJ6FW5eusp19aebcZwREQoCFdurAXdLOK2QmsPvmDt0VecvrwuOw7c&#13;&#10;VRO0DogeowUJV/y9wWnTQPc8db6DVFT0c2v1AY+fvJJT0HcfCTjzlJV7n7H+9EfcffwjLi8/4+DJ&#13;&#10;FaYPLXH83JoELFdXnwVdLOK48igIUuR082O2Jpu3YkMiQiQWh94dn8rbi+tE+a4o4hWAZfWeWBXa&#13;&#10;WhZ6ydW1V5y5/uQtYBEOlrUDfp4t9PHsTJ90qYgy2y3AIiDL/VPt3DvZxmdn+xGARUSDVvc3yblm&#13;&#10;0cuycbSVGzONct74+v5mlqbrJVQR0Gb9cEAuEIkul5U54QxplrEg4VwRbhaxHHRxyMvZkfLNhaFg&#13;&#10;PEhAluWDbSwf7+HeQj+rRzvkfVcOBGTMZ2mqQZbl3j3WxuohcV0T12d8CJfLxeFKedvVQ+3cOhiQ&#13;&#10;xbmrh9vYONHF7SNt3DjYzZP5Hh4c7WBlchOwbMIV0R+zcayd9aNtEtxcnarj/FgNU+1ebOpikuMz&#13;&#10;iYzJJiY+l+j4XJLTNRQobfKYnKMnX2fE4C6RL8CS84pR23VUNVtx1hhQWBTk6PNRu4rQl6qle6Vj&#13;&#10;2EPrQClNnSVYPBqKrYUSfrR1munrM9HVbcReUojJVoCzVImjJCi1KR+lPp8cRTZZBblkFWlx11VQ&#13;&#10;3lxKVcBLdXs5gUmz7HARkKV5xED3lIOuSbuMGVX4DBToFBRoVVyerOP0WICTQz6ODzRwvL+WU0MN&#13;&#10;nBnzcW4iwNnxZs6MNXNuvJNKi52wvakSsIiS2+0hYlpUQXhSMSFJhewSJwvxKkISVXwcmiELbCMz&#13;&#10;NWQqHfLNpn3pxeR4y/k4OoOPQ7P4JFS8iMzle6FZ7E5RUFDuxtHjI81ixNPbiKa6lPDsPHbEpBGa&#13;&#10;kkWaTUNumQttYzn2XjfuoVIK3AYc7Q5cfSXofGY8wxUUVJjYlZ5Chl1PYbkdS5cDc4dFwhVXvwlb&#13;&#10;m58sm5m9Gel8PyqN7XE57EkuYFtMNmL9SChZZyLLWozKqydVpyAmW0myqRi930VuqV66D8r63dRN&#13;&#10;eLH6LSSqsvkwPJTYwgycraU4Wj38lz9+xflTp6iuHZTxIBERCnQdlWrrPkZ7z3Ep4WiRxbWbK0EC&#13;&#10;oIjeFdGnJRysI9MLjEyfYXhKlK2fl+XqokdFAJPS2mkJWMrqZvDUTVFaN0lJ7QTuqnHpXhF9LGWb&#13;&#10;7pUtwCLgilBd4DA1/oNUNMzhqZ6Whbg2zzAGRxCuSBeLvYsCfUD2nYQlWolMcVFQ7JNwRQAWob2R&#13;&#10;+rdwZdteJbv25bM7PJ/dYUqE60RGhBL0hMfriUgyBd0oyWYyLKUUldeTZawgSeGRBbdxeW6iC0xE&#13;&#10;KQwo7DVkastJVniISLcSmmRkd3yRdF3siVGzMyybfXFamrpOUtt6DGfVDDm6AHnGdjTOQbSuQelk&#13;&#10;EXBFuFm07gHUzn4KTZ0U6tto6zpCY8t+FMZW6VYRxbbmsgnUrgEJagoM7aQV1pKYW0mOvopcfQ3Z&#13;&#10;6hqUxkY0VrFa0yG/18J5k22zoiitwtjoxdBaia23hpLROrzjtXiHqyn02ijwOtHXV1BcVUpxtQdX&#13;&#10;awP7cnKJKtQTnqchRmkg020g0agmQa8nQaenwC0c7Sr2pijpnKxC4y3GWKXF1qDD0aqjpNtAWZ8B&#13;&#10;e4cGU0sxjnY13j4dtaNGKoeMlPUacbfbCIkyEJfhJSROzY44NXviDYTEGSVkEaAlJMmyCVCs7y4n&#13;&#10;mdmTbGBvipGQFCshKWZCkg2EZOgkXInMMbEvXcuOyCL2JarZFadgp3BjZOvYHpmLcKvtiC0IOv9j&#13;&#10;c9mRGIwICcCyKzuP0IJCQvILSXcVkGzPl1PNhlYjqVYFqTYlOWY9kapiki16MktMJFvzUFQocPfZ&#13;&#10;KBlyUFyvI0qZSIYljaKKAlKNeSRklwQdLHFFJGQqqO0Z+/8NWLwtvaQqc/F26CgfcWHpsmPqsOHo&#13;&#10;cVI17qV8yEP5kAPvqIaKcTU1MxoCxw04WhV4+5R4ejTk5OuJSywkOrEYjbmJlGwnMclGIhN0wXLk&#13;&#10;GBVRcUr2ifPHsHSiEwqITSokNs1ESpYWpdqGv2OS0ZnTrN5/xqnzNxmaOED/yDRVje2UVDVRWu3D&#13;&#10;W9uCpbROyuqpx2hyYTI5MZldKFQOVEVONNpSvGV+KspbqK5qpbaum/qGXhqb+vH7BymvaCcuUUdx&#13;&#10;sQutthSNxs32PQmERQq3RQbpGYVk5uvlcl5KjhaNuYyqpk7KG9oobwzQPNBOQ28Lvv5WAkMd1PkG&#13;&#10;cVeXoXNayFSppYNFAJavv3jOFy+e8urZI54/esAPXj+XcOWnX7/gx68fsHhqjumBRkZ6qugIlNPT&#13;&#10;Vk5rs4fWFjcDQx7aemuobqqgobWG6u56Ktot1LS4qA5YaOlzMzhZS3unhZEhJwf3V3HwcC1TcxV0&#13;&#10;DFiZmWrn5NFxzp+eZfHqDRbOLNLRPU2+1k26wkJqvhhUyWFbWBbbxEpeSIrUrvB0MhQm7GWdOMt7&#13;&#10;SErTsmNP2qZbJf3PA5b3nCzvu1q+vyORD7fFyDcqwmMK5PG722P5cHs8H4ji6G1i5TiHkFgF8dk6&#13;&#10;sjV2anyd2NyNpOfaUWnLyFU4SUgzytn6iAQ1eyMLiIg3E5NsIiHNwF/EZtsQNsGQBB3x2TYi0kzE&#13;&#10;ZpuJF3DFWILB7kVv92Iqr8VR58NUVomrogaTowyrqzpYamurorqhnpqWWhQmBxqHB2e9l/rOZqpb&#13;&#10;G1C7NOQbVaTm6sgsMKK0eEhRmykJBKj2D5CabaPIUEWmwsXO8PRgYVtEJrn6Msx1bWRoStkVVyzL&#13;&#10;2EScSVlSSWlPM9ZAPdF5OorLG+Wa0M7ofBKVNuILDIQkZRNXoEZTb6dmugzvqIuSASeObgfmNise&#13;&#10;0YDf68TZIcqrqqV7ZcvBYu1wYG6xEJmVQVR2KkWVdow+O+WDIjJkxzNYgrHJgaXNRmGlijSrKH0q&#13;&#10;It+rwtHlxtbpxNBiwdJhxdnrpKSvBFeHADQWSrs95DqLiczIJiQphVS1WjY1x6ea3gIWMa91Y2mV&#13;&#10;K5dWuHZ19U8cLMLlIiDLqaMXuHp1RbpYrlxa5vq1Ne6uPebBxnNpR3tw54EELOIo7GnCxfLgbnBJ&#13;&#10;qKl1nPHJs8wfv8LC8bOsrmzwaOOJ1PrqBmvXl/jtr1/zh9/+gAP7z1JVM0JWjpV9sRlk64swVimw&#13;&#10;1hXibCrC2WrF0eZA6cgmR5lNjdPM/v4B/uv/9jt+8vkLfvnjF/gaurE527CX9lNZN0pl7RjVddPU&#13;&#10;1s9Q1zBNfcMU9fWTiLLb+qZxGnwT+AOzdIp3qLsWaO44RX3zrFRDy36a2k/IQlWxJCQWhaQ6TuLr&#13;&#10;PCHf2e4WxXQj5xiavMTQhDhRPy+LUt+PqgggsnUCLI4iRiTKP4XDQZzgi5P/rc8PicWY8Xcfb10v&#13;&#10;HmMLCmw93tbH4ihutwVUtu7zb0GFLcDS1H4Uvzix7z0tgYeYjRZq7T1PoOeclAAetU2H5Xb8QPc0&#13;&#10;P/tineb6Abyiz6Z2Vqqm8QANLUdp6ztHW98Z2vrPBB+z4zitHcdoaT/yVgFR/td+GF/7waBaD9Ho&#13;&#10;P0ijbz9NgeNSflmEK8pwxVS20HGpNrHU03v+G5GgrT4ZAYa2Smy3vi/i6/+3vgdbtxFH0YMj4VL/&#13;&#10;ObpEIXDPAi0dx6hvnpFqapmlpWW/lL9lvywybGg+QP17qvPPUdUw/VbVjTPUNs1SJ4pRRUnyt9Tk&#13;&#10;n8Lnm2Rw4BCT48eZnDjO1OQJ5mbnuXjpGsdPXqJn8JR8AS6XhTYBi7gswFjX4AXZzSN/VjY7eOTf&#13;&#10;v3Q8XZFLQMKFIqI+UiIa9OcAi4gICZeT1LVN8HeVXrlmtMDI1GXG55aYPXqLAyfWOHDiNgdOrjJ+&#13;&#10;4Dqjc0sMTV2kd+wsvWPBBSYRu+oXMGf2hoQxo3M3EYClMXCIk/PX+MNvfsL5+VPcubkk4YqALH/8&#13;&#10;9df8029/xD/+5kf8/pdvePODr7h9Y43OnjF5IiHmjztHLwRXg4avsH9+jQcvfsLDlz/j7uOv304X&#13;&#10;i9iPcKwISfhw96WM4gjXiAARwp1y/c5zCS0EpFi995KHz17x4NkrOel8dvG+fFe4pHqSurbj+PvO&#13;&#10;0tx3Fn/fOXwiytY9jwAsvrajlHkC3Fq+w7NnryVg2XjyhYwILW88Ze3hl9wRz+ve51xbe8GpC3eZ&#13;&#10;OXyN+Usb8vnIMl3R/bLyWEp2s4jC3VtByCIASzDSJLpUgteJ3hbxnK8uP+LC9Qfy8sq9V9x++JrH&#13;&#10;T19z9/5LWeArIkIXV54wv/T4G4BFgJCHJzq5f7yDtcMtrB0WbpUuBDx5cqaHp2d6JWR5eKqT+8cC&#13;&#10;3D3YxNpcA+tHmmXRrYAnN4QDZL8PATzuneriweleHp4W9+th/Xgn68c6uH0owMqcn1XRuXKwVYKW&#13;&#10;q5NNXJls5PoBP/dOdfPwdB8PTvVz52gnt450SMDy+MIwD84McPd4N2tHO1kR3ShiYvm4eOwebh9s&#13;&#10;leW66wcDCN070saDYx1sHOngwfyA1MPTg7Jb5v58PzcPdXFfFNnOtbA8Vi+nqLccLGI5SUChx/O9&#13;&#10;bJzslSW7Z0eqOdBVQ4lRR2xMGvsiskhMURAVl0diWhHZ+UbiUouIz1CRXlyM0mQhNiOfzCINKlsx&#13;&#10;tW12uke91Lc7UNlV5BoKsFXq8fcI94qL2jYHDe1u7BU68rTZOEoUBDpMzE476OszS8BidSqoadRR&#13;&#10;UavB5VFhcCpRmUWJrQKju4gqv4vm3ir8vbXUtJfRNOilZaqE1mkHTSN6vAEtrSOif8VBY7cZd5UG&#13;&#10;nU1Fod7I+bEqFsYDnBr2cWKwkSO9dZwa9rMwFpASl4W75dJUNx2V5cSEZ7ItVJTapkjAsiMkD+Fi&#13;&#10;iUpTE5Ys+ldy2RGZw/bIHD4VLt59OWRa3UTlaQkv1GDoCrAjJY+wXA07ogr53r5MdiYXk2iwYArU&#13;&#10;y/4JXW0pTbMdmJrKCc3MZXtyBnHqfLkspKg2kes0oq634On3yAiEqkaPeAdZABZllU4CljyvWCGq&#13;&#10;IkFdhKahFGPAgrlV3M6IutJFhrmIGGUWKToVOQ4XqXqrBC0fh6fzSWQWn8ZkovK4iMrJwttXRllf&#13;&#10;GcnFCgr0dj6NT2ZHYioFJQYqh0qxN1vZER/PjuQY9mQkkONWYAu4cLR5WFpcpr5xlvqmWZo7Dr8F&#13;&#10;LKKAu63nhHwDRvSubE0wyxnmzTLzfhHBHL/IyLTo1boh3as9omdq8CKB3jMSsJQ3zAQdK1VjlNVN&#13;&#10;4q4Zw1k1iqNy5K089dNvHSzeulnK6+YoF8fqQcqr+iir7MNc2oexpBejuxeDu+et1NZOctR+4jLF&#13;&#10;ybk4KTeQXlwuF3kUug6UunZ2hBa/Aywh+ewKy2N3WB7hCSLaI3o/jITFaYOK1xGeaCIk3kBhaTWF&#13;&#10;LrEUVEdSvpO4bCsxeTbiVGbS9G5SdW6SlQ7i852EJhrYIyIt0Vop4TgXc8HCdV1SO4OzahpP/X4K&#13;&#10;dS1kiLiPqoE8XYt0rgjAUmBoDcaGzB0UGNtQ6lspqx6ls+cYOkcvBUbhculE4xpEVzKE0tpDni4g&#13;&#10;v3Yx26ywNmIo68bo7qDY5CO3uBqtvYNcXQPhqRYS1VrsAxU4RyrxTFbSerKcrgUvLcdKKR0SkbZi&#13;&#10;NPU29GJKvLMUo9+FJVCKvrFUuldiVUaS1UZS7VrClXkkGotJNQUBS2hakQQs3dNV6Mo1OJtM1HS7&#13;&#10;8HRbKOk1YWnRYQmocXRpcPdoqBjS4p/T0DynoXxIjb3FTkmnQ7qBwtMFTDEQkmglJMFKSLw5eDnF&#13;&#10;xr40G/tSzLLId1+qld3JOnbIBSgBX4QM7E3TsTdTS2imjrAsPRGZRrZF5BCMBOWwJ0VLvMLOzrg8&#13;&#10;CVV3xOSxJ6FIunD2pik3I0LZ7MnNR0SFdmTkkmHNI7+qCG2LDrVPS7K5gDh1LjGqHDKcCvzjbdRN&#13;&#10;OaiZdlDcqMLcrsfSbULfZiRR9FaV51Mzoqd0QIOyQiUBS3ZRKfHphZQ199B//OKfhSz/Txws4r62&#13;&#10;ah/Z2myM9UWoKotR1ugwd9qlW6VxUsQHvVSPllA5oaZyopiqSTXNR/VS3n4lURn7iI7LlopLLkZt&#13;&#10;aqJAXU1GfikF6io5x7wvWkFEjIJ9kfmEhmcTm1ggnSzCzRIancMusXS2J4kPPookLqmAsOgsPvw4&#13;&#10;ig8/ieQvP9jDv/vLbfz7v9wuj//urz7hf/jLT/j339nO33wvjL/8mxCpDz7ax4cfbymMDz8O4zsf&#13;&#10;hfNX3w3hO98L4zvf28d3PorgO98N5TvfDeFvPgqTMZZ9cQp5/HRXLNt2x7Ftdzw7QpLZG5VFaEwO&#13;&#10;ArIU6ktQmb3oXBW4m6pwN1Xi9gXlqezBVVmFzmkmR615FxF68ZTPBWCRDpaHcrr5zdev+dnXz/nZ&#13;&#10;5/dZPD7JdG8tI11eqaE2Ly1+K4E2PQuzPuanfBwcamS0o4LhNq/UdG81C1ONnBqvYvGQj5vHWrhx&#13;&#10;tIVL+xu4OF3PsYFq+hrLGAhUM9pZx6ExP4f3H2Jq8hD+pn4UejcxqcVEi1n12Gx27kuX4GPb7hR5&#13;&#10;DInJQWWuR2P3kaepICKm4L0oUCqf7syQ+mSnuJyMiAoF40IpfLpzS0F3yyc7k/hoR3xQO+P54NPo&#13;&#10;TcXxwbY0CVm+uy2Fj3dlBN/U2JPNzjDhcArOwUfEqdkXXURItOi6KiYh3SrhSmSCACwGwmLz+IsY&#13;&#10;0ZScJv7hLiIm0yJ/+aPSjeSq7eisHkzlzVi9NTgr66j2B2hs7aC8vhGrzUtlnZ+qpgDl9c047Gaq&#13;&#10;a8toG2inbsBHbX8TgeFuKpprsVU5cVS7sHkr0dhq5BJRerGFdI2dxHwjmQoPSq2LtBwNSmctIfEF&#13;&#10;hCYoSCk0EZKkZVt0EdsiCtgdoyS1uARHawBNdQUR2VqSihxyTUiU4Ba4qtHXN6CpLaW4xom920vt&#13;&#10;bB11s7XUzlbgHSuhdMgtQUvlRAklAw4cPVYqxzy4+12YOy2UDpbi6ikhwZJDvCab+MJ89iZlE5ZZ&#13;&#10;SEFpsbTCOjs9WANu6qbqMPrMJBszSbflkOXKlzEhd2+ppKuOXvH4DqydVlydonVch6XZjqLMQHyB&#13;&#10;klyLyGeWkqnXEZfzzsFyW6wEbTpYxPH9aJC4LADL6so6Z08vcf7sEmdOX+HswlXpeLm+uMa9u8+4&#13;&#10;e+uedK4IB8uD9QcyHiQiQg/XH8o4UFPbKHMzZzl76iILxxdYuyUyeyK794SNO6KzZY1f/ewF//CH&#13;&#10;H3Lz0iX8/mnycx2ExWWRplFirFFjq1fgbFLhahG0OAhYspXZVDtMzE8f4F/+8df86odf8JufvWJm&#13;&#10;Yo7S8n75ro7IJYuekBoRYWk8RJ0vOL/81oXSfJS2njOybHbLJSGcCy2dYuUmeHIvIiLiOjGHuBXn&#13;&#10;6Bw8x8TsEkdP3OLE/G1OnLrNoWMrzBy4Ts9gcN3n/RP4LSDyDnyIF1oX6R0JzgbLz286ESRg+ZYr&#13;&#10;QdzvfcAiHvvdx5foFWtEI5fk44nLPcOiU0Q8jwvSkbLV/SGff39w2lGAjkb/fprbj9Hee1rONwpn&#13;&#10;jXBKtPZfJtB3GX/nWRpb56lpPIy3corpkVl+/voGTdVduEqHZMmtp2qK2sYDct66f2KRzv6zdPSf&#13;&#10;pbVrnubAflpbZ/9E/ubJt+6h+voR6ms3JV6gNs7ia9mPP3AgqLZD+NuDautZeOs0kfPHmxPK4usT&#13;&#10;H7//Pf9/c1lAAfEYXf1n6elboLf/DD19x2hrn5LqbJ+iv3OaEwdPcfLwaQ4fPCW1cOoct29c5/bN&#13;&#10;GzIP+9mjO3xbL5/e5evX94N6dZ+vX9zny2cb/OD5fX7y9Wf84scv+fVPX/EroZ+84tc/fc3f/+Yn&#13;&#10;/ODzV4xOnqNr8Byil0XMawqJ5yniSF2D57/RzSOcOt+WyPr3T1xkSJYoixfuopPn27oRnGeeDPa1&#13;&#10;bMWLZCnzZtni4Pg5Zg9eZf/hRWYOLspSRhFnm5i7QEfPKN7aAJUNPdQ3z0k1tMwh4KRwgAU6j9Hd&#13;&#10;JzoJzrJ2a4P/459/w+2lRVYXl/j9r34o9Y9//xv+/udvpP72Rz/g+cYGa4vXmB0+TEnNhHSw+PtO&#13;&#10;0dF/hhOXH3Lv+Y+49/wN609/yJ3HX3H7/mtW7gajQDe3YkGba0AieiPgyrW158EYjoAua8+ls2V5&#13;&#10;/QWPnr/m4bOXnL5wjUr/LFXNB2joOIa/Z0GCFQFXJGDpnqdlE7AE2g9Q7vWzdusur18EAYt0sAgn&#13;&#10;iehhuftUxnRkoe7GK26sPWfu2E0mDy5xZeWZLNIVz2trHvry8iMJUm4KR8raZ7Iod+uyiAqJpSHh&#13;&#10;xBFgRnwdl5cfS92U60K/kIBl/eFrRLmtACxL6885fGGdH98+zRdLh3lxZkTGZe4fbWftQDO3ZptY&#13;&#10;O9TG/ZOdMhIkXCuvLgy/hSwbh/1sHGjg/uFmNo60sHbIz9bSkHC2iEjRk/P9PLk4IvXw7CDrJ3uk&#13;&#10;7ohelQPN8vHFBPLa8f5N9cqulbsnurl3qk+ClBsHmlmc9XPtSBd3T/awcqgNsTAkAIvQ7SOd3Njf&#13;&#10;ztJcG9enm1mdFtDHz539zbK0V3SrLI6K6FGj1PX9fgllxCrRlZkW7sw1c2uikeXxYAeLiAndnKqT&#13;&#10;09QCOD05LSJSIwggszTrl9EZZW4+ERHJhIRlyhe/u0PTCY3OZl9MDnFpSuLSlaQoilBaTcTlFJKc&#13;&#10;r8Do0RLoK6FnzIunwUR6cS6ZmjzZySLgSmOnk6pmmyy6FetBmaoMTCUqyqqKaGg14q1SUeXT09Rm&#13;&#10;oq3HKlXdoMfXWUJjRwn+bg9Vfjv1bS4aO9x4G5zk6HXoK824A3aq+0QZppvqLjsNvVYCg1YqxJpR&#13;&#10;g47SagvVvjKuTNUzP9os4crRvjoO99RK2CIAy/xI8HoBWM5PdDLZ0kBafP4mYBFzzcl8uuedi2Vv&#13;&#10;XCF745TsihOdbkXsjisk1+mhfKIbfaCW8AINCSarlDrQxO5UBR9HZpJkcpPhcFFUWU68qoiqkWaa&#13;&#10;D3ahqHCyMz2bLI8ouC1B53cgZptN7W7cfR70PgvJhjy2J8YSkZ9Kuk2BxmdHUWNHVWtH53OTU6Kn&#13;&#10;wOOmoMJIlkuU3SqIKsxEU2GnuMJBskGLrb0GbW0VBSVekrRGdiSnsy0phTSrlsTiPPKFA7nGRKwi&#13;&#10;iwRlMbtic9gXn8/OpFRynOINHjuJxTnklaixtjmxd5qxtBqxtTq4dfMWvub98v+vpsAhfO3HaWo7&#13;&#10;Id+gaes79Q2wsgVZuobO0TcqloUuSg1PiX+jg51pIrYpAIu/az4ITRqm8dRNUNuyn7qWA1Q2CSfL&#13;&#10;xFu4IkDLtwGLKBcXr3+8Vf14K3ukyuuHqWgYoXJLjaNUNY7S1NBKc1Mv1TX91FcOonU3oStvpNjS&#13;&#10;i8bajdrgY1e4ZhOwiEnVbLaL4uf4YsJEd4qICCWa5Lv0cso4VsveGJ0ENXm2MtTCwaKvIirLIjtX&#13;&#10;xCRxQpGNTKNHxoWS851ytSckXsfuGA07ozRsD01jtzgRjdcTnW5FZe5GZe6hyNJDblEjGls3Gnsv&#13;&#10;OZoAubpWCo3t5G/CFuHGESBFYe5C4xpA7ejB7AzCFXF9kb1PSnw+U9UoHUTVC4oAACAASURBVCyi&#13;&#10;2FcsDonOlUxVFUk5pUSm2IhItsq4U669hHSTEs+Ul5KJCsrnqulYqKD9ZCnGVg2KWg1avwFtoxV9&#13;&#10;kw3PQBmOTjemFgcGv53IfAMCsCQW6YnVKgnNzyHFpCHVoCGqsEC6XISDpU0UKTeaKW2x0TzspbTD&#13;&#10;TGmfGWeXEU+PTpbclvVrKR/U4JvV0HFEj29GR2m3neoxx1uHSqhYdMoUgMXyDrAkWQhNNhOabJKA&#13;&#10;Rawl7UlR82lSDntF50qqSS4hCbASnmUkMltUKGzGhVJU0qWyM65AzlHviCuQJdY74vIkWBE9MuFZ&#13;&#10;GsKyNezKKiQ0r5iYIj1xKi0JRTrSjDlk2PNJsueT7lKTYtWRalNJJ0thrUGCFFOrltbpanQtKjTN&#13;&#10;KtyDatxDOvLKFSgrFdjbtDh69dg7TOS688nSikRCIUZPDZ0H5v8/A5aOuZOoLA7S1GkUV6koLFOi&#13;&#10;qNai9Zuw9zion/BSN+alZsRD5YRGApbKiSKqJoqoHFVQ2q1AW2WhuMJAelYRCckK8orLySz0EJNi&#13;&#10;IDlDR3hcPvuic4hL0RMjSoRjCgmJziUkOo+YDBV7IjKlq+WD70fzH/46VOo7H4TxVx+G8R+/H8Vf&#13;&#10;fxTOf/ibPfyPf71b6jvfDeevvxfBf/x+NB/ujOWDndFSH22L48NPYvjgk2i+tz1WSjgoPvw0ke9u&#13;&#10;T+XDT5P58JNkvrstqO9tT5FRlu1706VbbPueVHkUpcci9ZCUpSJJfE0ZCrKUZnSOGsyeesrLWygt&#13;&#10;a6K0rJFSbyMCsJRU+jGX2ikS0bcCjZxjfv3iCZ8/F+tBT9/ClW8AlhNTzPTVvQUskwOdTA20sn/A&#13;&#10;y6HhSo6M1HB4qIHpnmpmequZ6q7iyEgjZ6eFalk65GPpsJ8rB5s4P1PH0YFq+pvK6Kz1MBCoYqit&#13;&#10;RkKWAzMHmJ48RLNvAJ3dS0yqWgKW3RHBGKwscg9LZ3dEBnuiskhItxCbYmJ3WCHbdyW+B1jexYK+&#13;&#10;v1O4WZLZvkcolW27c9i+J5dPdmbx0c4sPt6dyfZ9OeyJEmXguXy6J50PtgnnioArCZuAJY3vSieL&#13;&#10;mKnOlqBF/D1t25vDvphiwuM08t/VEOEcjVVKF8veKA0h0Xr5OQlYkvJE67NRziJHZ1oIFe+GpCrJ&#13;&#10;UFpwlPuwltRhc9fg8tbT2NZNc18PVQ3N+JtbqKquo6LBR3lDCynJORQUqrCWOukY6qSmr5Ha3iZq&#13;&#10;O/yUNVZTWldBoclOisKAzlVFhtpKrt5FblEJRncl2QVqVO564vK0stA2Kd9MYo6Z7TFFfBpZKBvy&#13;&#10;I9INKEtqiMnR88m+HD4JzefTsDw+jUwjXqWjuLocRZkde1ctxfUulNWiF8VF2Ug5tbNeaqY92Drt&#13;&#10;Eni4++0Srtg6xCSziVh1BkmmbGwdDpzdLpJseRha9Jh9NvYmJPNphMgsJ7EzNpksu4ZCjxFDgx2l&#13;&#10;W0NEeibGZquUrdMl769vFgVMFsQxw5WPqlJHjluFslJsuRej8Tow1Xuw1GoxVGtI1xW+dbAId8qN&#13;&#10;peCCkOhaeX896NbyXa5dW2Np6TbHj13h4nlRUnuZxcu3uL60JuNCD++94P7dJ28By1ZMSESFhINl&#13;&#10;484D/B1THJg9w/n5RQlY1tce8/BeELDcX3/M2uoGX3/xhH/6w09ZvXGLlpZZihVlCJoaW5iPoUZM&#13;&#10;NKtkB4vLr0ZdqZMlt9mqbLx2E3O9Q/ynv/sFf/zbn0kHy8jABCXlg28BS0XdnIQrArBsFa1ula2K&#13;&#10;yMpWf4cALOLEVaz+DI6LSI8oTH130t43cpWhietSA2NL8mR+v7D+n7zO/kPXGJOdFVfkiW/P0AX6&#13;&#10;hi/St+mg+FPAEnSw9I8HHSPiBF9GMkYuvS2+3YIxW3BFFte+V3Ar/oxOEWEQE8v9wWLdb6/SiFiK&#13;&#10;6MARNmNxlLGczqMENtXccYy2XpENX6Bj4Kx0iQS6RQ9LEKxU1s5JsOKtmKSkZIjp4WkJWBqrOrG7&#13;&#10;+3GXj1NSMUF1/SyN/kO0dJygwXeQquopausELDkgX3A2NM7S5JvF55/F75+lrW2Gnu5Ndc3Q0zHD&#13;&#10;cP9+BgePSU1NnWFm5mxQ+y8wc+AivUMnae0+Lf++5JRyf9BCvVXYK47/PajyttT2vYJb4XoR14vj&#13;&#10;FmAZGz/Pw40NfvHj51K//slzGY361ddP+MVXT/nhy4d8+fw+X714wI9ePeKHr4IfP398l2/r8f1V&#13;&#10;1paXgrq5xNqNJRZOzHP88EkWFi4xMXmS/oHD9PUforfvED19h+geOEnXwAnaeo7TJSe0z9M5fIHu&#13;&#10;kU3A0iMAy4U/ASrfBiwDEyJWI4CImGgWE+DX/1Sb60Pihb0oRRbRomB87QKDY+ekhibOMzJ5QWp0&#13;&#10;+hJTBxaZ3H+V4cnTNAZ6qW7soLljlKn9F5mYPc/49DlGp87KjqKZuYtcOr/K5Qu3eXr/Ef/tX37L&#13;&#10;0vxZXqyt8p9/94Z/+buf8E+/fcNv3nzJ737ytYQsArCcP36aft8cnvpJesav4O87wcLSE9ZfvHmn&#13;&#10;p2+kg0XEewRkkT0rIgJ09wViHWgLSMhS2bXnb2eYt66/df8Va49ec+XmBuX1E9S1HUGU2IoC3bYB&#13;&#10;AVaC7hUBWJrF79AmYKn3TVHm8fHg3iNePH/NvSdfSvfK2oMX3BNOlvWniKJdoVXhMnnwhSy7nTq4&#13;&#10;JDtZRPHt5eWnXBKgZEVcDgKW5fX/m7D3/oozPfA95+c9Z/faY3dQQEIEIQmRMxQUVM45AxVJRSpy&#13;&#10;zkFCOSeUYyvHltTRocduh7E99vV4xnPneu6Ge3fO7j/x2fM8JdRq27P3h+95i6IERRDwft5v+IJb&#13;&#10;oldlo3fl3ut0T4uIEN0T4CU9IS2OAhpdu/8Jtx9/zouXX/LxJz/l2asf8/DZZ9x+/iWnbjzjq1tH&#13;&#10;+PT8Eq9PTfDi6KCELA8O9HBvf7d0jzw62i+7V16eHuaz8xO8PjsqgcsL4U453MPzI308PtTDs5Mp&#13;&#10;uSok+lgkXDk7LAHLi/OTPD0zhoAmdw/1Swkw8ujokHz7Dw4P8ej4BJ9fWuaLy0sSsNw/OpA+Hhbw&#13;&#10;JMnp6Shnl3qli+XWarcEK4+PjUhQcnGhkxMT7Zya6uDSbBtXplrk3PKN2ag8ro8GuDAe5PRkSOqs&#13;&#10;WApaiHNRlOAuJaVzRbhXRERIuFdE4e1d0dOy0sHd1U75eXgmwNDhFNdXk1xZShJzW8nfXcruXSVs&#13;&#10;F3nqzHIyc6qkJGApb6JYoULttGDw2lEYtRh8WulS6Z/wy5hQtaGeGkM9poCWYIdVuli6hvx4IibM&#13;&#10;PjUWn4ZQwkxXykx7ykpyzCYdJ62dRprbDHQO2UhNORic9tM76ic5HKClw45b/O6z1FOvFwtCDsoN&#13;&#10;GhpcepwddkIpO4kxN13TfqJDLuJDNnom3AzNdOBtcfHRwT4OjyVYGwyzf6CVA0PRdBfLZKc8Cuhy&#13;&#10;ZKyNgXgIbaORPfl1bM6pk3ZpAVg+yKhgc04tIhq9KaeWrbvqydyrIrNALIJoqfUGSBweRR1vZkux&#13;&#10;gk1FtSgTUWLHlshTG9iyqw5V0MeuKg07qiyomt20rfQRXuoiT91EoVlHYDZBbC2JfSiAtt2BIenC&#13;&#10;1O1GFTFSalGwpTifzcX57KipQd3mQRl2oe/wSsBi7vHREDBRoFUg3C+7G2vIri2j3KymzCpOeoNE&#13;&#10;5pO4B2LU+11Uu02UmDXkaxspMqpxDtlkjFsbtlBjV9Hod5BbX0dGWRlbS0uotCip96hJLEQJjgTl&#13;&#10;bLRrwIq9z4I6oMcQs9KSWCbSsUo0uZ94zyHaRKy47xg9w8cZnDr/VyGLWBHaACzj81dkH5YopBcl&#13;&#10;4eL3tuhREZEfb3ReApXO1CF6ho5KwOKNzNLWvUBqaIXJyf3MzK6xtHiAowcPcuDAaY4fW+fqJbE6&#13;&#10;cpk71y/z0fXL3LpyiRuXLnD94gWurZ/n2vo5rq6f44d3z/Hy2gmurK9z8+YdJgeWaekYxuYZQ2uK&#13;&#10;Y3d1kFdg4sPMRnkSsEkUGuco2LRXRVaxkd3lb9Z/5JVWNdvfOFAydukoaRSxmlYqDD52V9ukg6VI&#13;&#10;46FIrO0YfJTovJQo/OypsJGxW8umXBWiUHlHvpKcQjE84WRXuQO1uQ9X8zx6xwhq6wD2lnnsrQvU&#13;&#10;6XppMKWwBaZoMvVSp+2UkhEhy4BcCBJApc7QR52uhwZDJ42GmOxpabQOUNEYo7iumb014jm4yK/0&#13;&#10;yFJbAVeyxDpSkZUinQNDSwt1bjWR1QCWET/6fi/BOR/eMRvlbiU1QRX2QTuGDgeGdjuhyRC+Eb+E&#13;&#10;K+qo6FoxShfLniaj/N7brW4gT6kgq6aaXEUtNQ6zBBWGuB2tRyPXQcVaqLXbQ2jcSWjcTnDUIt0r&#13;&#10;3mE9rZN62pd09B0w0HfARGLRKaM8woWSWWwhs8REVrmFbXv1bCnQsb1QOFqsCPCSXZZ2sAjAIrSj&#13;&#10;3JaWmD+uMrKrxsrOKgs7q01kVxrZUWZiV62RrFI1W/fWywLr7+dUsCVfQWaJioxiFdtLNWQL10u1&#13;&#10;nuwGI7tVVvLVFkq0JqpdFhQeD6VmNfk6NUUWA2VOC5UeA9V+DQKw6LsttM7YGV+PYUrq0MXLaJlV&#13;&#10;EVtS4R1tQJ+sIzCpITynxz2gwZI00tiqosxUQ71JT3R49q+6WP5nDhbhXhEzz+WqOkr1FRKuaCMa&#13;&#10;7ENOjMIRl3LQPOEjMhMgPOsnecBM7yE94el6WibqaFtsxDfYRL2zXtZNFJrKKLNXoHMEyC3Wps95&#13;&#10;ixrJzVfIzpXCMtExpJH3iyVbYToorzaQt7eerdnlbMkqk4BEQBYJVz7YJR0P3/1wN//p/Z38L/8p&#13;&#10;UwIW8brvfCAASjHvb6vge9uK+O7WPXw3Yy/vby3gbzft4ftb8vkgo4D3t+7le1uKeW9bJe9tr/zm&#13;&#10;KG5vr+SDDAFZStm8vZxNGaVs2lZGRk4tWflKdhfXSJXWamgy+zG4o+hdYeyeBHZHFJszTMDbhad5&#13;&#10;lEBkjEAkSiASpslgQ8w0y3jQqxfSwSIgy1c/+JSffvXGwfLDZ1x9A1gm+tqZH+tjcbyf5YkeVsdC&#13;&#10;rIyF2D8RZv94nNXRGGsTCfaNxTg228mphXZOzcc4OR/jsHCgjrewOhpiqN1PX9RPfzzIeG+EyVSM&#13;&#10;if4YqwtrLMweItk1hdHZTF6xmtxCFRnZldK1IgCLgCvb8irJyK1kS2YNmzJq+DCjii3bi9mSVZ52&#13;&#10;ubxTbPu++L24vYQtosxWXITIaZSlsxnZjXxvaw3fy6jhgx0iDqZiyw4lH25X8J0tld/ojYNFwK/v&#13;&#10;fFjC97akYYu4/d1NIq6U7lnJEj9X8xoprLSzq9goXWNb8xrYtqtBfo3+RizDCBdLqSZAQZ2D3VU6&#13;&#10;9lSJEpk2TK4wvtYOol0DdKRG6ZucoqO7n4HhcRaXZwnH4oTjcaoqFdQrGlE1qdFZTMS6E3QOJImO&#13;&#10;dOFti+BoDmBvbaPe6qTeZEPv8VKpMlPcYEBl9WL2tlBQpiS7tIF8hVaW2+RVqMivEZnPRjk3trNC&#13;&#10;R1aRms07ayVceX+HAqFNuyrZUVYri2kj8zGq7TU0Bq3oE07sfV6MXS7sKTfBaR/BaS/2lChGsuIY&#13;&#10;tGIfsOIbdVJkrGZbZQFlNgW+CQ+BKS/GbjMB8cNz0iVbsjPzq2Tz8PeFlWjTbt7PLGRzbikZeeVs&#13;&#10;yiplZ0UNlbYGGlo1mPtEPCgtU9KELm6mytVIY7MBc4cbQ8KBLelA16LGHNFibzdiiupl8/BG/OfW&#13;&#10;9fvcuHqXm9fvcufWPe7cesDtm/fTuv2QmzcfcPDgRY4fvSwdLFcu3uGjW0+4fFH0qTzj8f2nPH0T&#13;&#10;EZIulgfPJHCRsaEnL0im5ti3fJozx65w+fQpxNKQKFt68eQlzx59LLfexXLP//1vf+D18xeMpJZQ&#13;&#10;aFrI2ttAcb2gwkac7ekFIbEipGvRoHTUU61WYLdZme3r4d//9Dv+9E//yG9+9jVj/dO4PIN4glNE&#13;&#10;OtbkCo5wrsQ6D8oeFRHxEWBFTPDKeIlYjHnTRdI7dJrU6FkJV0TcR8wjj82Iss+rCMAiIz2iLPZN&#13;&#10;YezC8hVW9l+VmlkQsYpLcpJZlNpKvQNE3gUmwiUyJPpXZq8wOHVRulnESZ1wtYgT3I11oXf/jXC2&#13;&#10;iJz21MIlRLHp0F8AlrP0j5yVc4zdA0dlDKe99xDx7sPEkofklbT2rmUZhxKRqGTPCt2pQ3QPHJbH&#13;&#10;DhGLErGptnl6e1dJdi2Q7BR769/ozOFD/OeffMTS5DxjYytMTh9ifvE4h/Yf5/hBoROcPHKGU0fP&#13;&#10;cv7MZa5dvcW9Ozd4cPcGLx7f4JMXN6W++uwhv/zRc375oxd8Ldwdnz3in/7+FT/9gVhxesbvf/45&#13;&#10;f/jFl1K//vpLfv53X3Dy5BV6xQnu4Gn59RJfOwFV3gKW8XRE5T+KBb2FKAKk/Lmm1hHRG+EKGRo/&#13;&#10;y+DoGUYnTjA1c5jJmUNMzxyip2eBtsQ0/f0rCAdDonPpHS0Ta18kHJ+TiiTmibYvSsU7FunsWvpL&#13;&#10;JVfo7jv4LSVFlCp1iNTocamBsRMMjp99W5osHCyiPFkU5I7MXEx/PyyKSe7LTCxcSWv+8lvwMiWi&#13;&#10;Om+uiP5HgGVq6YZ0sEwu3mDfoTtcvPyYj+6+5P6dRzwTi2D3H/H84RNePBb/159w+9ZjXr14zeev&#13;&#10;xQTfj/j1z37O33/9Nb/6xc/5/e9/y+9+91v+4bdv9Lvf8utf/pJf/92P+fzFJzx/8Jh/+e3fsX74&#13;&#10;JF9//EQCFgFZ/v1Pv+BXX33Cj14+4/Mnd7h+7iJzYyt4TP34E9MMzV3k+LmHPPv0x9/AlU+/ljEc&#13;&#10;AVYExJCQ5cmXsmPl5v3XXBMzyG9cK9/ML38p70vHhb7kwfMf8ODFD/E0j9CROoooehb/D/snRAHl&#13;&#10;OZIjp+R6UNfIGfm6DQdLS3SB1tZJ7t17zstX6Q4WMdF8//nnPH75I+49+1LGlm7ff/X2uQnHyvV7&#13;&#10;n7Dv6E3OXXvK+RvPuHznJaInRnSxXHsnFiRcKxu68tFLOSMtpqSF82YDsoiPSTpzBEh68CkvP/ma&#13;&#10;F69+zKPnLyVgOXbpHp+vL/Dy1CQvjg9LuCJLX4+keHZ0iOfHR3hyLCV7Vz4+NSSLbzcWhZ6dSPHk&#13;&#10;SA9Pjvby9FifjBGJpSFx/8dnhmQx7oszozw+MSLnla8udHB1sYNrYpJ5fzePjqZ4fEw8doxP12f4&#13;&#10;0bVFPrs0w8OjfVIPjvRz/1CKewdFyW26g0X0sIgokHCTCIeLcFycmY5yabGHC/NJrix2cHM5xu2V&#13;&#10;BDcWo6xPCLji59JMC+dnwrL0VoCWdVGmu9TO5Q3AMpcGK/dWOnl2aIDHR4Z4cCjF/QO93F3rk2W7&#13;&#10;T48O8Pz4EFeWexiIeCkvriQvr4St20sRDpa8PXVk5VWnHSzlTRRWN6EwGQl3Rwi0u2SxrS9upqXL&#13;&#10;himgo0qvQEAWlaMJnUeDvcVAIGHF5FUjCm6b2+0MTgSYnXVKt0mb6F/rNOJu1uKL6EikLPRN2hid&#13;&#10;s9PZZ6A1ZsAfdmLxGKlW1VDR0EijQVyYaiXYFyA+ESA24pSKDjvx9zqxxc2EB31EU0EMFhPX9/Vx&#13;&#10;aDQhnSsCrmzoyFj6PulqGY3T4rNSVPbGtp6jYKvIpu8QtvUyNm2vYPNOEQ1KxwK27xYnwCq2F2mo&#13;&#10;cFgIrw5gSSXIVajZVt6AMtaKbSxFnspARmEtO4oaKFYbESW4u2p16Fu9Eqrs0avZrVXhmYjRcSSF&#13;&#10;pc9PfbMRY7dbwpICnYJCfQ35mkoKjNUUmuppCDvRdfpoaHFQ61dS7TNS7lZRYVeh73Kh9Jmodmoo&#13;&#10;VDWSWVrLtsp6dlQo2FnVQLnJhC7mpcZjpsKhx5UK0zYfIjLbim/Cj3fcT3C2BdeQn4agCVVYXFTT&#13;&#10;o4ubiMy04hny0diqp8atxNZlo8bciClqRRfX05xYIdq1j2gyXTAb7zlMckBEhE79VcAyPJMGLAK0&#13;&#10;dA+fkNHj5OAxuoeO0dqxKjtWfM2T+MKzNLetkOg7JPtU/JF5QollBkaOcOzoecR8641L61y/eJ5b&#13;&#10;l89zcf0q6xdEZ94NDq4dZ9/yYVaWDjMydpRoxyLuljEs7h7Mrm5MziStreJkyUddrRO9rhmdMYHb&#13;&#10;1UMqtYI30E1faoE6pZctuQKw1LI1u46duxvJzK5DTPrml1vJE84IWVJrlPGejN2it0PLzhI9xXo3&#13;&#10;uxV28sSUsVK4V9xSArSkAUtITu9m7tGzbZdCLtbk7NWRXWBCFM3urrRi8YzhDy+itQyi1PXiDC3S&#13;&#10;ZBmiVtuD1jFCcuAk4oJak7GHWlUbevsQatsgKtuQdLPUaHskYNmYaW40iVnnDkrrY5QoolJ7q9wU&#13;&#10;1QQpbwhTqPZQYnJRbrXLQtoqr5FKu1cCFnWbG1XcRV3IRolNL1Xp1eIcdkjAom+zE5wI4RMOrA4H&#13;&#10;iqCBKpeBPU1mdjcZqba52attZEd1lZSALAq3FeEGyW/QUaZXUqRRoXBZ6Vz007HsIbnmxj9mwtyj&#13;&#10;wdavJTZrIL6gfSM9iSUn7TM+QoNBzNEWitQ6Ki0aNC0GCQe3FGjJLDKSXWqRgEVAlmyRKqhQk1Vh&#13;&#10;Y3uplcwKI3k1ZnIrzeRUGslSKMkWXSyVRnLrzGSVati8R8y0K6WbJbOkicxSDRklWnZU6CRg2VGp&#13;&#10;Y0uVRkKWfJWFHIWKArWJvY0Wigwm9qi17NVrKDLrKXeZqAnqKLVWY+tupHPVzuCJII6UgQpbHvGF&#13;&#10;BroPqAiO1aFpLaV5RkVkWUt8xUJjs4Jabz3qgJWC2mJMgVb6V44xfuzit5ws/zPA0rd0BJXVRbG6&#13;&#10;lBqXOK+rQ9WiwNZnxjFgl3IO2mmZ9dA676X7kI3B40Zicw20TiroXFHRs6bFk6rD1duEKtCIf1iH&#13;&#10;pU3L3iqR2lCxs0jF3jINWYUqsgrSEh1W2YVNFJXrKChRSQCzI6+anfkKGVn5nnA5fLARJ0m7UQQs&#13;&#10;+WDLHv7Xv83mf3tvl4QrH4jS1cwaxCLUe9sreG97Ne9nKvhgRz0iniKiKxk7KsjIqpRdHx9mNbAp&#13;&#10;WzgUa/kws4r3M6v4cJuAB1USrGzKKJOgZVtuDTuLNRRUNVFU00iJQkW12ozaFpDHRrMXtTVAZZOD&#13;&#10;7EI1BQoDpVojuysNxNu6aY10k0pNMTQ0T0//DIOjC0zPr+EIxXEFg+mI0A+fce3YIitDbSwNxFkY&#13;&#10;DHN4uoMjM53MD7Qy09/M8kj0rfaNxTkw2SYBi4AsByYT8nUTqTjJ9mYiLR68bgvhZjcd8SBDfWHG&#13;&#10;B2MM90dYGDvO9PApuruW0FhC6c+F+LzJj1d8zGVvo0Li9kaPypZthWzNLGb7ripEN4uIEW28bsPB&#13;&#10;smlbifzcbdlRT26+mDhXpwHL1hre21bHpm0KNmXU8sG2um/BlZwCLZt21fKhGNDJU8iyXXExYkte&#13;&#10;HVv31FKoUlNi0JFbrWRXnUpqT42BnWKRLa+B7+4o4W+zy/ibUqUbta8dXUsn6kCcKoMLp78bf3MP&#13;&#10;vuYuaTP3R7oI9yXoHR0k1BKnt3+EaLydQEsYb6gZm9VIPOolEfPiDTjxtgbwhYO4Qj5soTDWaDd6&#13;&#10;XwC91485FERldlBWqyWnSMGuMiVKg5sPRWNvoyDM7eyq0ZNbKUptlXyYV8XmPTVkF4ly2xo2Z1fx&#13;&#10;QZaCLXlKKi1WjG1+WmZitK22M3p2DO+glwJNKfq4k+B4K8UGFeU2PX5BOhcDuEedmHvNWPrMqNt0&#13;&#10;GLuMmDpNqAToGLATXwkSXw3RuuDGP2EnNOXEP+xH4dWQW1dBk85D7t46PswuZssuUThXQk5xlfxh&#13;&#10;WedRUu6ow5qy4xx2yvJb8TaFa8bQbsUk/ujr8mLr9mLutsj3bW4zYO8wYombycmrl3Ggj2495Ma1&#13;&#10;u9y8dof0zvqdb+CKgCwCsNx6yNraOseOXuLcmatycUj0sFxav4GY6Xp0/5uIkAQsD5/x5P4TGRd6&#13;&#10;8fQFfUOLHNx3jgunb3Lt7DnZRC0Ai/i3T+7d5+H1i/zsh0/53//l17x69pyl2cPUaVrILmxgb62Y&#13;&#10;QzNib0uvCImyW1O4kQZ7A7UaBQ67laPz0/yPf/kNf/rnf+I///3fM9o7icOVwhucTPd59ItOlXQx&#13;&#10;rSiqFbbdztRxuZgjVnOENhZphDMiXZZ6/o17ZV12kogFHgFXBkQ57Lg4Eb/I1PxllvZdZfkNYBG3&#13;&#10;hWPlLVwRE83/P4Bl/I1b4NuARfyx9QawiF6Nd6JCAvYIyfsEnBFgZuQYqcE1BgaWGR8/yPT0Yebn&#13;&#10;jrC8eJT9q8dZ23ea1dWzDI6sce7EKc6dOM3V8+d5du9WWg8+4tmDuzx/eJfPPn7E5y8f88XrJ/zq&#13;&#10;60/5h5+L6Mrn/EYc3+hffvWE/+dfnvPHX9zjD796zT/++gt+/tVLvv78Nr/88qbUD17e5ZPn96XE&#13;&#10;1vznnzyRuv/RLa5cusSVi5e4tH6F9fVrXLhwjdOnL3H06AWOHj3PyvIplpdOsrh4mgWhhdPMzR5h&#13;&#10;ZvoQwyNr9Iqv1dCb9aAxUUCaBiwbx43o1DfxqW96azbcLeJ1GxL3CVfIRoHs4PS6BBgCvokuno6+&#13;&#10;I7T3HCIurki+UVvPITk3LVxQfy45Qf1mtllAu7eS4EvArz/Tu495c1tAMlF+uKEhkdsXH+fkBcTz&#13;&#10;E89XwKDxeQFW3sSCJFy5Kt0qk4uX394/tXjjfwpYROZfPG5y8Tqnz97nrihuffaKT58+4cunD/jh&#13;&#10;84e8uHeXx7fv8OhWuqvpxo3H3Lr1hDt3nnLv7jMe3HvOndv3uXL5CmfOXubwscscOX6FYyevcvDQ&#13;&#10;OlPThxgbP8DhQ+v84fe/5/71u9y9dIU//f2P+e+//yn//t9+wa9/8ikf37vLyQMnWJg6TCK+hNHS&#13;&#10;Q8tAnMm1w3x08xoPX3/F/Vd/x/3XP+GuaNd/9il3n3/Jvec/4P7zH0rIImDLzbsvpHvkxkcvEAtB&#13;&#10;Iqojl4QeChghnB+f8tGjz7n/+HMOn7xDWV2QrqHjaYgiHF0T5+gZ6e6N/gAAIABJREFUO03XyAk6&#13;&#10;h0/SkRInPsdJjpyQLpZwfJlgaIr79z/mk9df8vD5FxKu3BOOmOc/SuvZD992w9x8KEp0f5COMj35&#13;&#10;AgFN1m8+l4BFdKvIstuPXryNB4lSW3GfiAYJ54oAKbKw9+5r+dwFOBL3iceJj0e4YMTU9PNXP0oD&#13;&#10;lmdfcuHO67dQ5eXxYV6dGJF6fXKUT06OIY7PjqXeRoQEZJFg5XifdKyI2wKqiH4WuTR0ZujtdHP6&#13;&#10;cYMyEnR7rZc7oh/lyAAPjg7y8GhKdrkIWPP5pUk+uygcLJPybYg1IrlIdDQNNkTJrehZEXBF6sig&#13;&#10;jAhdnI+9caSI+E8v11dFGW0fjw71cGdfGzeWolydb5ULRjdWElxZbJMS7pXLIja0AVjmEnKiWcCV&#13;&#10;R/t7eHpkUEIc0f3y8PAAT46ITpq0nhwb5P6xIU5Nd6BtULJrd6V0rWzLqiR7Z438A7WwUiUhi8Zg&#13;&#10;INjioiXmJtEnnLQBGQPyxs0SqCjMDZSqamVUSGlrxBrS4wkb0TubZMGtcKOMTftZXnQxPWXHn7Bg&#13;&#10;cmswudRY3Gqa2w2kpmyMztuJdegIhfX4W714m91YPeJKvp06tQlvOEJ8JE5iLExsyE182ENi3Eds&#13;&#10;PEDzgIfoWICOoRbC4QDX9/dxYPgbsPIuYBGrQrKXZTRBqs2N226SkGV71jcOFvH3h7i6mVlQx99m&#13;&#10;lPF9ceVOnGhn1vHe9lpqvDbMPWGsAwmqvS6KjGYCc704RpPkKDR8kFMtF4eyy7VUW+3srNSRU65B&#13;&#10;2xKkweeVcYG2wyk6jg6gbLVT4VBLwGLp81FsbiJf10CJtZa6YBNNES0NrVa0bS5svRYUQQ3xoXaq&#13;&#10;A1pqfXrUcTu6qJjENUjAkldTz+Y9VXyYUyK1raCKWredOr8VbdyDbyJMz8EEoVkXLXMe/GMearyN&#13;&#10;VHmUOAfs2PuFQ9mCa9CBsc2C6M7bq62mIaDF3umkUt+ANmjE1uZA4WqSgCXStZ9w1xqJ3iOImHH/&#13;&#10;6Mm/CliGpsWi0AWSw8cJti3RJiKxA4dp7ztAc9tS2okbHMPfOkNrx763xfoCtgTjS7JjRUAFsejn&#13;&#10;CE1g8Y9g8Y3gbJnCHZ6WCsZnCSXm8EZm8IVnsAXGMHqGUJs7UJnapWScxtxDnbqNKkWImqYQZkcX&#13;&#10;rfFZbK4kbR0TlNd42JSj4sPsRnbvbSJvj5LM7FpZ+JhboGV3mVk6TkR/i+hQ2b7HgHCwbN+jlj0e&#13;&#10;2RVmxKzxnnonpRq/nDkW88YlmiDl9SEKK91k7VFLwJK1q0Ha37P3iniQg72VGloS+whEltFZRymu&#13;&#10;CqFQC0DSiwAnTZZB/JEluf5Wr+1EY+mXjxdrcApNB7XqDmo0XWzAlSqtGMSIfguuCMiyp8Em3SpV&#13;&#10;Ljc1fi8NUT+azhDVPjOmpAtDu49Kl5kKp4m6oJUav4Vqn0Uea/wGecHT3O1E32nHM+rHOxbE2ufB&#13;&#10;3NGKKhSkxKyXJbdlJie7GnRkVlXyYXEx2bXVFOnUsnh5V10ThrCLUp2eCosRU6uTQNJD65id0EgA&#13;&#10;R68V37Ce+KzxW4Al2O+jdzlK33IMb7cbjduOIeAi2O8mMGTElzKyvdBATrlNOlt2CLhSbiKzQnS/&#13;&#10;WMgsN5JdZSSv2kpulZWcKjMZ5WpyqoxkV+op0brJLFZR4VFTbjewtaBezktvKxaARk9utYHMMh2Z&#13;&#10;FSIipCWzTk92nYZtlUq2ltWTWdbErgYTu5QGsuvqZMQuMGHD1idKZe14B5V0LmloHm2gMVxFsa2U&#13;&#10;tiUNicVGzG3laFtLic2paVvSEpnXYOtT0RCqp8KioNxQSpmyFn9nP8MHz3wLsFx69Ir/+n/+D37/&#13;&#10;r/+NU3eefOt14rGOcDtlTQqUIT36hA5VSw3q1hos3bq3gMUxaCc0nQYsyYNOhk6YaF9uIjrbSOey&#13;&#10;k+Rqs1wUsnVW4x1QkTrqZPB4ustI/H/YWdZEVomKHcVvVCTcf00yapld0MSuwkZy9tRJB4uIEeXt&#13;&#10;VcrfOe9tLpQFqSLi873Ne9i0vYCMHYUSsnx/S9GbqW0BV9L6IFMs3tazObuBLTliAVfJlp1KMnfW&#13;&#10;s0MMt+Qo2JLdxJZcLRm5GjJzxRR6Azv3NpG5u5FtO+vZnltP1p4m9pQbKFfaZY2H1urHFYzj8Mek&#13;&#10;IULni+Np76e1fxR7tJ0KoxlLuw9nT4DQSIj8Og07iwzkFopJ7zryqzQ0WIJUa7zUmwM0iYniUAu/&#13;&#10;+vELrh+fZ2UwwcpQQkaBjs11yuPcQCuzfwZYNmCLAC3CybLx8khPmGirF4/bgstpkpDF77URj3jo&#13;&#10;SzaTbA8w2LvIzPBpfMEURdUm6Q6Rn7eMb2CKcO9swJON4wZgEc4W4WLZuF8cNwBL+nYZ39taJfX9&#13;&#10;jOq3t98Ti0MZ6Z+T722t5jubK8jc1UTmniZ2VuipNPiptTVTqnKzq1pLqcZKYaOJvQoDxWoTVXYz&#13;&#10;lXYTJSYd9T4HjUE3VQbRaashs6iJrYXV/I2upRdzrBdjuBelM0qj2Y8r1E60Y5DOgT66BpM0J+I4&#13;&#10;owGsviBmuxetwUqTxoTaaEeptxNuceFxWdGoNCjqlVQrlSj1WpR6HZ5oDGNEFFvZUZptNOit1Kqt&#13;&#10;VCgt5Feq2bG3hrIaNeV6L+7+YQxdCYq0Vr6bUSqb8L+7o1QSox35DWTmN1FQq6FluJfIVC/2nmaq&#13;&#10;HQaKtSoKVI30H+snPNuCwqsir7acEqOKWrcRbdSFezCAb8wvXSuaDj1C1T7xA0ONOqaVZbViPlDM&#13;&#10;MkeW/IQXnLTMO2idbcHT76XC1kilrZHQWBB1q5H8uhpySsupNpol1U4shfCPOqlxNqJtN+Mec0tb&#13;&#10;omPIgX/Sj3fChyPlxtLlxiSuqHWbsPRZ0HeY0ET11Ni07Nyt4OY1sRx0GwFLxPHmtdtpyHLz3jeQ&#13;&#10;RbhZ7jxideU8Fy/ekT0s4vFidejqpVu8/vgTCVjEPLNYDZIRoQdPefzgsZxp/uTlJwyO7mff8hku&#13;&#10;nLrJlbNXeHD3ydu5sCcf3ebBtfP84sfP+ePvfsyTu4+YHV2jQuGSxUMljY1YWq1Y4kYZERIOFku0&#13;&#10;CaVDicrchNft4NyBFf6PP/xCApZ/++d/Yjw1g8M9gC80JU+ARQRIRIMEZJGTwX8FsIgTYfG4bwDL&#13;&#10;hTRoER0mf3YSL14WDgjhlBCRDFECOrt8mZmly4yJiM+Ge0VMNP8HgGVkNn2SPDx9MR37mLggO17E&#13;&#10;ifMGYBmfvYiULC29wtjMRcZEXnv6LDOLF3l49wW/+eozfvuTz/j915/z+6+/+JbE/b/56jU//fxL&#13;&#10;fvOT1/zDT9P63c8+4ec/eM5nz+7z2YuHUp88e8Dta1e5cfnyW12/fJlrly5xaO0oZ06cZmF2H5dP&#13;&#10;HeW//uYhJ9b2MZCaY3Bokb7UHJ2JEdnLIrpZupOL9PatSQ0OLDMytCjV3ztLT3I6rb4lelL7pbr6&#13;&#10;0l0doq9DlgSKHpbkN1053b2r9PStpDXw1wGLjFi9KQx+F55sQBXxtXoXVonbYqFJvl6UB28UyL4D&#13;&#10;WN528gyepit1XAIXsawk+3j+ChjZ+B7a+D4SJcdSk2nXiQQkU+tvu1QEKHn7mI3HTohOnvW3cEVA&#13;&#10;lj4B9oRb6Y1EH4v4PhkV7irxcUyL70PhXkkDFjGpLPpR0voPAMtGD4uIDL0TEZpbSUd/RPxHrGot&#13;&#10;LYmY1jnm5s8wPXs6LREVevv2N96P+H9wgaXVc6zs/zPtO8vKvjMcPHyRCxdu88d//i98/OAJ96/e&#13;&#10;4Hd/9wN+9eMf8OXrl7x48IDLpy+S6tlPR5v4mh+WLh6bK4UrEqE10E8sMsiuQj0dQ2Em5lKEeltx&#13;&#10;d0UIDcbkskpzuwdv1MmtOy+kbn70khsfvZRw5ebdV9x+8Cliuvnuw095+uRzjp66LbtixCyoo2VU&#13;&#10;QpZ0POishCsCsCRHTqZh7PAJkmMn5ctRcSW5bZaXL17LDpZHH3+VhjuP3wEsErT8UBbuCpeNACxC&#13;&#10;4yuHuXzrOes3n3Hu+lMu3/6YG2ItSC4GpVeD3o0IvZ11vv8pG0W3ArBIyCIXhl5x7tYDqQu3nnD3&#13;&#10;8UNuPPyEF8fTkSDRu/L0SL+ELSImtAFaxH2iT0VAFNHBIo5PjvVJCdgi4kLi/ldnRyQcEVBFdLE8&#13;&#10;PNQtQcuTYwNvAcut/T3cF/BC9rAM8vzUgHS9vDo3woZEzEgCm9PDvDo9KmM5fw2wrC93cmE2ktZ8&#13;&#10;G9dWe7m1v/8tELl/oFvORYvpZqGbK+1cW0xIXV6Mc3m5nfNLcU4vtnF7tZ3by53cWWrn4f4eHh0Z&#13;&#10;eluaK1wsjw+n3gKWxyeGeHRymJtrfQxFfCiVJgqKlezIFZOMJbLcVmMyUlyppLpBjdluwROyyW6V&#13;&#10;tpSLUIcNf5sFT8wkXSw1xrSDxRUxSYAiZpm1jkYMribZpTIx7ZGAZX7Wgd5no9ZgwBJwYPbbcDZb&#13;&#10;iCXNdKZMtHXraYlZCIS9Ut5mDxqzg6oGvfw7yRHzEx30E+51Eex0Eu5zExNxpKSdQK+LwcE2kh0R&#13;&#10;gi4XfYkW1gaFWlkb7GD/YCcHR5IcGeuSOjTWyfJohJWxCEat7k3uvDDdwZJZwqbMUj4QVzt3VEsr&#13;&#10;8/tb03OV39tUgSnZik3Eb+Ie6po9mHpjJE9P0bqUQuFzs3l3rZxw/jBPQYXFRZ3bT4a4ol6ixRQP&#13;&#10;k9+kwxBtwZpqocikpdKpxTMeoXk+iSYWoMxuotSuRhFSYeg0oQhZMfe4UUW1qOIOTEk3yrAJddxG&#13;&#10;U9SKMemTk8slOhU5FUrZFfGBGDbIKWHr3gqUrQ68YwkUQTMNzSZCEwE61poZPtVO6kgC94CTQlMN&#13;&#10;tj4b3hEXvlE30YVmat1aajxNbC8vkstDlnYHDS6dBCwVOgW15kY8nW4iXfto7lgl1i1coqfoG/n2&#13;&#10;gpBYgROxYPEzfGhmnY6BY4Tal4l275cdK7LEtnXmW4BFuGPE3HKka41gbIlAdJGg6FiRXSsr2AMT&#13;&#10;srxWlNg6midlCa4owo11LdDes0gwPoc3PIPpTcGtzTuIzTeI3TeIxpXuJNG4xmgw91Kvj+OKj9Ld&#13;&#10;v4be1k8kPEFVjZ9NuWoJWQRc2bl7A7CIk4dadhZq2FUmljnTBbUCsogulU25SrJLGskuN7K3wUWB&#13;&#10;0k2lLiRVog5Som4mv97J7iqnXFvZlqeQJaC5+Vqy9xrILzdRWKVGqe9Cbe6ltqmNstow1U0dabhi&#13;&#10;HaTRPECtrpdabTf1uiSB6JL8+8/qGUNIbeqloCqE0tSBgCtvAUtDVBa45iutlFudlDuclJgdmDoj&#13;&#10;RFbi+KaiVLlseOTX309j2Eq5QccelYMCo4ZSm46aoAlFqxl1hxXHiA3XuHCmO1DHrXI+XEBChceN&#13;&#10;qjmEqqWFYr0dhbtFDmdsq6jgvYICinQqcqt0ZJU3UaLVY46FqDN6qbc60LaosHUYCQx5CA5ZCY+r&#13;&#10;aRlTEZvR0btqoWPBQq3RKGFKeDjEwL4YbZPNdMy20DHRTudkO75eO4EBI6EhERFKO1h2lJvTfSsl&#13;&#10;ZraXGORqUE6lGQHCxDxzVrmZvCoHO0q17Ko10eCIUmbWYRk0Y0t5UEXtFBuMbCtWpcFKmY5tJVq2&#13;&#10;laXhSl6DnszqJikxAb25pI6cGhN5ChPWYT3OCSOeMQ3BKT2JFQeWpAJlsJBq5x4qXYU0RmtonTLS&#13;&#10;dchMdEWNf7ye9kUN0VkV3kFRraDAnlISmtZgbFdS2lRAvUFNdHCK0cPn34KUYzcf8vonv+T5D79m&#13;&#10;7crdt/eLx4R6R6jWiN5LLZYeD8ZOiwQs2kgtzVMm4is+Wubc+EQ8a9JJfCFA9wEf/cdM9Bwx0n3E&#13;&#10;TNdqmOSKi44VPYHBOlpG63H3Kxk+aZYgZmeVRkarNuBKdomGHYUqCVdEl1V2kYbdZQaKK/TsLVaR&#13;&#10;J+oRCjVsy0r/7nl/S6GM+IiYz4cZe9mUsYdNGfls3l7Mph0b7pUaBFzZlNXA1lwl2/Oa2JbXyNY8&#13;&#10;JRn5arYX6KR7KbNQT3axniwxmS7uK9aTW24ir9JKtdaXBkCFKoSzIrdQQ06xmp1lKiqUZvKrTDKF&#13;&#10;klOsoajBTplY8jW5qTBZKNTqKDMbUDXbaR5vlhB64Eiv7AzZtreW3PIG9tRo2FWroUpvR+UPoQ61&#13;&#10;oItEUHp9rAzGWR2Kc2iqXUpEgeZSLSwOR9g/kWBlNMaBiTZWx+MsjsSkFoajzA2lNdQdJtLiRkAV&#13;&#10;AVncbgtOp5nmoJNE1IfXY6WjbYK58XN4Aymy80Whbw0fCvdPRql0+gi3z7vaACkCsGzZXiTjQZvF&#13;&#10;ut47a0Hvb00Dl+9sreH9rd8Alg3QIo4CqmzMOhc1GdN9LLvrpQssu0xDXpWBIo2TfKWFvY1WSjU2&#13;&#10;dooyeTEfvauB7QUKSo16FB47tS4XxUYbO+t17KhSk1WjIV9j4m8s4SRabzsKaxSlMURJvUs2Euud&#13;&#10;LTiDYRz+ZkwOP1qHHZMrgN7mpby6AV8oTKQ9idERoLOjmVDIi0KppkLRQGWjhlqtkVqtCbXLh8Yl&#13;&#10;ppd00spU1WRCofegNPkpqtWTV6ygvFaDvqUVUyyOLhaisMnIB7nllFuNFKm1iGb593dWsHBiheBw&#13;&#10;O/pYK1VGB6UGIzUuBxmFleQrG/CMBOg/3UVksZXGoA6PaPoeb8Y3GqJlpgXPiAd7yirhhrHbSFNE&#13;&#10;LTtSrH0WFKFGyuy1EraYe0zY+i2y8d7R65bFtAKyeAd9RKZbaZ1qpsasI7++Sk6E6RJGyuwKEqsh&#13;&#10;LD0O1AkzvkkftpQFS7+FwFQAWXg74sIx6MTULTbcTZKqa9uM0q4obE55e2vZXVjH9SsClqR142oa&#13;&#10;sNy68RGij+X29bvyKHpY9q1e4OTJ65w5dSUdE7oknC4P+PjpSx7dSy8GydjP0xc8ffCUp4+eSsDy&#13;&#10;6atPefnsJfOzxzl19CoXzlxDFOuKx0oXy9PnPLpxiV//9BV/+M0X3L95l31zJ6iu98rW6gqVCkfE&#13;&#10;iTPqwtVhwtVuxBrV0+hspMHQQEtrkAsHV/l//+13/Os//iP/+o+/Z9/8YRyOYSKxeTq61mSJbXvP&#13;&#10;0TRg6U+Xzomr0RvuFXH885NjAVrkibKIobwpin0XtIgT+g3Akp5XTMd3xgUE+Q8Aizipl5q5wOT0&#13;&#10;SXkSLaabRUxIlM+KzoeRmcsSsIzPXWF87rKEKuI4MS9iSgKwnGNs+rTU2oGLrJ+9ypmTlzl2ZJ0D&#13;&#10;B86xunqGhcVTzMwdZ27+BKmhVQaGVunrW6Sv9xv19izQLaaq+/e9VbJ7gWRynq6uObqS8/K2fFnc&#13;&#10;l5yno2OWldll/unnAoLNE2oeJdo2Q7RtluHBZSZHV5gaW6UvdZCunsO0Jw+Q7Fmlv3+ZgYF070pP&#13;&#10;zzJCvSnhRjksJUpQu9+oq/cwXb1H6HrjDunqP05P6hC9QgOHZAeL+FpJELaxGjSV/lpswBQBHATY&#13;&#10;El+fv7hvWpQB/9nrBWB5o8FJ4VAS08rp+ep3IcvGbeGgEc9BSsTMRtOrUfIovl/GLiBWmjbet1xm&#13;&#10;mr7EiHhOAojMpY/iZfF9JKNLAsKIkl7R2SMeO3VeanRaOKnWEc9rQ+LtixLjdye8J0Qs6E1EaGpR&#13;&#10;dK5ce6NvShO/6WG5yZSYZ14QHSrpmWYRJUrr8tvY0dT8BabmzklNz51nQ3NLl5hbuSKB4vSSgDlp&#13;&#10;zS6vs7zvPCv7v621g+scPnpJan39Dn/843/h1vo17l6+zr//82/4L7/7Db/++me8ePyCKxdvcujA&#13;&#10;OtMTJxkcOkq8cwlnSwJXMEHI24PX3y+L0vtmYiTHo7SmWgn2Rwj0RXBFnITaPMR6hZugme7RMB2D&#13;&#10;zbR22N/IRbyrla7+CIlkCHfIhs6jJtQewhN2k7PHRt/0cdlTJKJCif7D8qRH/HwQPy86h4/TOSTW&#13;&#10;w44Tii0QbZvixbNXacDy6mvuPU3PRIujBCrCUfPiB3K5aAOuPHrxI3rGlrn/8FMuXHnC2RtfcPLq&#13;&#10;p5y9/ikn15+zfuPlG+DyGeevvuLijU84d+UlRy484+yNl1wVS0P3nrN+6yFX7z7lykdPZI9LW88k&#13;&#10;ycEpkkNTnDh5koNrq7w6NcLHx4cQgEU4P54e7ZezxR+fGJLA5f5aF8+Op+RsswApn5wb5/MLk3yx&#13;&#10;PsXn61N8tj4hZ5yFE0XAETHrLODK46NpCPPkuFj4SXHvUA/3D/XJ20/F+zv+zSqRgDOis0UAl6fH&#13;&#10;+xFdL6JM9/WZcQk6Hoq4zpFB7h1N8ZGYVt7fI2NGZ2YSXF/u5OEhMaU8IGGM7I7Z1ym7U26v9HBr&#13;&#10;uYubS12I22l1c2upXermUjvrC+3cXl2S+mhtLg1XJGARkOWv6NgQj04M8/D4EJcWulnoiVNR0cS2&#13;&#10;HLEWUEJeUQMKvQaFToNCo6VGqcbmM9GWctMx5MES0ssultaknUiPQ0IWS1AnnS3+hAOdXUuDvgG9&#13;&#10;S0O8z0v/kJ3paTuLC07Gx6z09JnwhQ04QnqczQb8MRvJoYgszo0kW/FG/LjDPrTiSlZNDfU6FRq7&#13;&#10;jmCPk8RYgOYOF752O5Gkm1YRV06YaR3wMD4eZzjVRszvI9XezNHRVmY73Kykulno7WQ2mWA11c5q&#13;&#10;qo3VgXaWRuPsm2yj2W0jK6eYzRl75JKQcLBIba8mY1cD399awfe3VPBBRiXf21SOoy+Ka1Bc6deh&#13;&#10;ilnwTwXwj4dpXerAOxOhwqZnc14pm/Iq+dusMvIblWwvrmNXvZamFj91Pg/W7gSuZCdZJQ0oW+zE&#13;&#10;9g8QWxvCPhTHOuCTPQ2VXg32QR+OUTdVQR0lpiYsHQH07Q4qvCqMPW4CU3Gcgy2oY05KdHq25tdL&#13;&#10;G7ZYQNm6t4asilqs/X4mLk1ijHuocejwj/oYOdPF9HoPk+e7ic6FKLbUoUsY8I26CE17iU66qXIq&#13;&#10;yVNWUGxspM6lod4rrnhbcHS5aXRpcXW6CaaCuAeaZUxIdrAMnqJ3+CSDE6cZkstBZ9K/z2fTF2nE&#13;&#10;74T2gaO0du0j3LWPSNcqze1LBBML+GMLBKILNCfeuFla5/BHxH2LbyVgS7hzP2LC2R9dkM4W8e+a&#13;&#10;O1Zo6VwlLBbuulZp7VyltX0FR2gWs28aT6uYeV6QsjUvYBB9K65RucijNiQJJSaZmjmNxzfCwtQJ&#13;&#10;XI4etuSqqagwUlCsZVd+I5niinhmk9TmzCZy9jSSk9/Ejt1q6V4RESF5wre3gZIGP5XakJTSEKJW&#13;&#10;56dS5aSswUJBg5O9VR52FhrIK9VKwJItVjPydewpE9PDekqqQ5QqRF+Li7J6P0pTH2b/FOHkGtbA&#13;&#10;tAQsws0iXCpqxxBG9yju0CydAwdp7VxB5xyg3tBBgz5Jg6EbhU7AlhilNjuajgC24TCVXhsVdhPh&#13;&#10;xXZaFmPYUi1Uuww4R73YRWeiqokilYqdjWZ5YVURNNHUZkHbbUHXa8U6ZMUzZaex1US5VUOVW0+h&#13;&#10;Ts9ejZZat5dSk4N8tYkaR4C8OgEklBRomygxasiu1JBTqaagSY2xNYjSEaDK0oTCU4ev30r7rI/A&#13;&#10;kAlvSoO7R4kmVIc5rqHRp6WwvhGVLYjZ30p4IELvYpS+lVY6Zn20z3pJTLTiSXpoHvChCoilIHNa&#13;&#10;ZSa2FxvJqhRLQRZ2VVslaNlWpmNrkY7dNS52lugo13jZU6ujzqnFN+kktCCGNXxUu0WvTCPbKmop&#13;&#10;UFslYBFRobwmC1nVTWTVqmTvTI5CK50smVUqWfCbmHYTOeAgvs9IZEHAjXoC4034RpTo4lWYu2pp&#13;&#10;ndXTPG7EO6IisqIhuk9D/2EDXStamsf12NrVOPrqaVtWEZ1vpHXUgtJRispupWNq5W0fy+TxS0yf&#13;&#10;vCI1eeKyBCyidyUxtoBCp6NUU0R9QENTxIgqaqDGVYEmUkt0wUj3cQvN8xocQ/X4RnTEZzx0LQUJ&#13;&#10;z6joWjWRmHERGXfQPu8iNqMhMtVIcr+R7gUtHasa+g7rySpVyaREboWGnaV6dpUbZWxOTN0LwJJT&#13;&#10;rKWgxkZprZXKWisl5SZydze8Mwss4idFctnnw4w9bN62ly2ZhWRklZAhO1tE9KeGLTn10rGSsbOJ&#13;&#10;7flaMvaoJFzJyE8fJVARXTwFOrJKDBKsFDXYyCs3sKNQJ8HLjhK1hCx51Xq0gTCm1ihlehvFTVby&#13;&#10;6y3kVujZXqhhe5GOjAJxVLGzWsOeBi25VWp2N6qp9mhQx0yYu+10rHSyp0FBhUZFXlk92aX15CqV&#13;&#10;FOk1lOgNVJqtKP1+8lVGVlItrIwKmJJgcSjKdF+I2VQL+yc63t6/MJpg+o1GBmL09UbT6o4Sj/gI&#13;&#10;+u2Egh78fg8Wmx2X20Vzsw+320U4OkT/4BoaY5xdItqaI8CHcKEU8d7Wwr+QgC3i9ZtFJ410uQiY&#13;&#10;sqF00e17OeUIuPId4UzZWiV/J35/SyXf2ypUxXe3CFXy/W3VbN0pnEONbM5tYOueBjKLhatJTWZh&#13;&#10;E3m1JukUy602klthIEvArRIthQojO4rryBOxZLcdVchHrddHscVBfbOWSo+Spqidv9H4WuXutMLg&#13;&#10;QWsLU9nooUzpoVbrok7toqbJgdraQiKZxNsSwx2KojG7MNi8uINhPM1iC7ub7lQP8a52WhIRrMEQ&#13;&#10;em+AWp2ZGoMVoy9EeaOWsgYtCq0PpTEo335Fo5WsglpKqtXUqCzkFWvlD+zcYiUf7ixF1epD4Xax&#13;&#10;dW8tcyeWSC2OsbtewXs7C9i8t5Ryk5Hd9Wp2KeqocWhwDPhInRGAJYx3xEvyUIy2fRGii2GSh2O0&#13;&#10;iBWhCRfuEeEqceKdsOMddyAWhQKTYlrZhK5dL8GHiPjYB2zoYxb2ampQtRgJTjjTkaExFzXuBsqs&#13;&#10;tUQWfTgHHVi6LQQmRJGWDUWzDkufDeeQlaaoTrZdC8AiiraEa0W8H3OPGX2nibrmJkkVs4qrKahp&#13;&#10;pLC8STpXrl25jdCGg+XW9TtpuCIAy9U73Lh+j/m509LBcvbMdeliEQ6WG1fv8fzhCx7dfSSXgz5+&#13;&#10;9rGEKqLg9unDpzIi9PLpS54/fM709FEOHjjNqdOXuHnl5luiYM98AAAgAElEQVTA8uThE57cvcPv&#13;&#10;f/W5BCz3rl5iceIQiia/nCwrbWjCGXXiijlxtbtxtZuwRHSoXCrqDfU0twS4dGSN//7HX/Grn34t&#13;&#10;T9T2LxzF7RojkVgk0bbMBlxJdB/+i2jQBmTpGzpL/9A5xFGcQAuJE2p5Ij96Qa4MDYhIipBYm5kQ&#13;&#10;J9AX384ib0Q1xoRr5V3A8ibiI8DK2wLS2fNMTp9IuxSmLkjAIiebxYm/iAfNiYK7qxKqCLCyoW8c&#13;&#10;LGnAkho5SnqtRSy2rMrFFukCSa5Ip84GEJCOCxFNGT4ro1AbgEDOEo+vSxeFKNUTvTLCUSE/ZhFH&#13;&#10;ESf1bxwXovOjZ/AU40Mr/Oqr56zO7SfZsybLcUVBrlgOEiBAlAKLAmARp0qNXZDvc2TiHFOzF2S3&#13;&#10;iei42fi8ivcjIJaAEeL9iuOG0jGttItIPOZdyec3JgqI0wtM4gqgACobQGMDoLwLWQRs2ehdEY97&#13;&#10;F75s/DvxevF+xdsXn6t3P3/ic/j2ZREBEi8Pn0aUCG88Hwni/n+KdsX7FBLPT77/N9074mufeuNg&#13;&#10;SgM24VZKf0zi+0Z8n208x42jeL38nhKxsT9bD/pWLGijf+XPjpMCxvzZv/uLl78VOxIA5gZTS7dY&#13;&#10;2neTlbUbzC0LiHM9XZq77xaz+28zt3aH+bXb7Dt0i4OHb3Lg8A32H7rJ6sEbUmfP3ee///EPrM7u&#13;&#10;4+6V6/xff/gN//zbX/NP//AbGe/72Vd/xycvXnPn6j0We1bxevqlmgMDNPt6cXt6KG/UMbXWweB8&#13;&#10;TEKUYJsHT9SF2WPEHrAQiLmI9waJdgdwhx20tAdJ9Plo720lkQzT0RvF3+rC7NBgCooSUi/OiJ29&#13;&#10;1WXoHY10D7po6RDluovSkh/tOkCk8wDhrhXa+47Q1nMEd2CWeNcatz96zqeffskjCVi+5P5zoR/x&#13;&#10;4MUPePz6xzK2dOPu59x68BkXr73g1t2XuMImLH4tBrcaS0BHvMvPxESC2d4451en+cNXj/m3v3/F&#13;&#10;f/3lJ2/1p1+85t9+9pI//fzb92885l9//pr//Ok9fnLrJF9cWJOOk09Oj/Hi2CCPD/VKOPLi5KB0&#13;&#10;pIgC2ydH+3hwMCnhyqfnxhGOlc8vTPOT68v85NoyP7gyxxeXp3h9flR2tDw62sOfS0Z9jghXSI90&#13;&#10;tHx8coiXp4bl2xJQRkjAFTH/LCTgirgvXaQ7zKNjohx3LD3LfKibO/u7uLHcwfWltG7v6+LBIVGY&#13;&#10;O4wAMWKm+c5yO7eX2ri50sW1+TjX5mJvjunbV6dbEbo+H+PMbIIr0zGuzMS4sdDOnZW0RMHtvf1J&#13;&#10;qftr3fL5i4/h0ZFeHh0a4OHBFKs9LdRWNrJtxzd24N1Flaj0FqxBK5aAlTqdCr1LS3vKQ7g7DVRE&#13;&#10;FKglaceXsGAX64JxL92jPpxhJ/U6LTWNTahtJtwJL7E+G8lhKwMTdkYn7XT1m/FGjHLGWUCWUJuT&#13;&#10;odkQnaMRor1efNEAWoeZOp0ahU6FJWDHE/cR6HYRH/URG/bgaDPh67ThjJtlB4u4f3LWzdRUSH4N&#13;&#10;Hp0Y4uxsgvGYnbFECxNtEaY6oix2R1lIRphPhpkfinJwtoOx7lb0TUayc8QfmflvXSwCsnywrYrM&#13;&#10;vXVy7UCWK24Rf2SWYE22UGzWUmxVYehyYEsFCC0kCC0laGy1k1Vdy84qrSzIFI7hjIJGdpRpKbc4&#13;&#10;qfN58Qx24RpoZ0e1ggJDI4YeF+aUF1OvB0vKR6VHRZmrCW2XDW3SSm5jHQ1eC5UmPWXuRlmWaUw6&#13;&#10;0LY5qfEaqHGYKGpSk7G3hg92VrO9pJFSs4nchlpcY81MX5kmPNNOjUOPucsmL2L1HowxcrKD0LgP&#13;&#10;ZbMGVUQn4YqIdHu6xd+JZtRRB87BONakH3OHA2XAhL3Hha3DhjvpwdLpR+m0yLLbRM8aycHD9I0d&#13;&#10;S19Umb6AAOdjs+vf/AxeuETf+BnpTGluWyXRc+DtUlBz+zKx5H5ZnivAirflLwGLgC2h+DKt7fsk&#13;&#10;aIn1HCTWe1ACGwFt3lW4cx++yCKOkHCzLL6VJbiEyZ3C5OyhSdeFWtXGcGqVhZXz+Fx9TAwdpMU3&#13;&#10;SE21iaoqkzwJ3C0KOnMVZGSp2JKpYnOmiqxdSnYWaciVkEXFVtHBki9OLC2UNfrRuNpRmpqp0wcp&#13;&#10;1wap0AYpVLrYq7DJgtmsvRoycsrJyq0le7eS7D0q8kpM5BaZsAfH0dhFZ4qbikZRKL1IPHWSeOoE&#13;&#10;rvCCdLMIwCKmmuuNPeh9w2g9wp0zgCUwitE7hCUwhju6jDexD3vLHA2WLqpMfkz9LRj7mym2GSk2&#13;&#10;6qhwO6jx+qR7pdKhRdtuwxg3sbuujpyKWvaorZRZNOiTLpwTAazDDvR9Vgx9FsRF1QqbRgKYEpOa&#13;&#10;3U0qKdE9skdlYq/aSJ0nwM5aLVlVYkbcxHdySnhvVyXZVWpya+pxdUbRtYfQhTUYY2piE25iU04C&#13;&#10;wyZ8g0a8AwbM7Wo0LXqqrU3srKqjxmhH52rBEmiRrpXIqBt/v57uxRCJKTfRCR/RyTjt0y1sK9BL&#13;&#10;ichQZqkorzWys9pOXo1dTjMLwJJZZpKARZTg5lWr2FPfQINPh6tfDHc4aWxxyBWkfI0SoUq7lUKt&#13;&#10;hR0VKko0LnLrVBRoDOxq1EvIklHRQFZdEw1hK7ZuPb5ZG8FpDV0HjQQmVbQta+k/YqB1WkVyzcTg&#13;&#10;cSfJ/XaCw7WEhqvp3qek/7CKkVN6AiN6lP56bEklPQd1tP1/vL3Xd9zXfbebP+F9UxwVVpDovQPT&#13;&#10;e++9YQZlgBlg0Hsv7J1iEyVRpEixqVLdkiXLsh1bjuQiO3Zsx3acepJT1jq5O+/lc9begyEh23Fy&#13;&#10;bs7Fd+3hbwbTBWE/v085bGTokIFAoYsOUx2OWILC5unfy2NZfOp5eWxk4xQ6l4+DLY3U6ZppsHXQ&#13;&#10;GdCiSZlpcbSgCnfQs2qh75hoMdISWdIRmDYQmdMyeMQoH3PynIPMgpeeOS99S376VuwMbdooHHVT&#13;&#10;OOwguWylb1NPnd5Mnc5KdadNniASbbpiRDaRUK+IbNKGbge1HRrqO/Q0tFhkjMMTex6pJQRgKYEV&#13;&#10;YWsRdc7iv5PdovWmvIN9lV3sq1Kyp1rH3norQqmyp87Erhq9hCx76syI2VdvZX+jg30dAuw5aDA6&#13;&#10;OdBipKrbji6Sprzbwv5WowymVnrCNBrdqPw9NFv91BocVOvMVGpNHOw2s7fNwP5OAzV6C/UGC7Va&#13;&#10;C012Bw12DS3CiRE0oEpY6fBr0cREC5uPLquRA63d1NmFBdNKl98q4zXqdFqqFLqHMOXQTJ8ELIsj&#13;&#10;UTam0g8By/pMH3OTaSZHk4yP9jBayDCc76EvE5H5Kz2JAPFYEK/Ph8nqxOX2Eo+FJWDxBLKkehfp&#13;&#10;UEU4WKOVmSv/HcBSUp88Wjv5892d/JkEKe3S8iODa59o5892tfKnu7v5013d/LkIuN0jSnI0/LnI&#13;&#10;xBFlOQfUUlW0v8FIeYuF8maLzH/d32xmb7OVXfVm9jRY5Ge3r8FMRatNAi9xkqCsVScbyFqdVpqd&#13;&#10;RjQpC8qYke6okT+p7PKjtiVQ26J0mr10GQN06IO06UMyKMcR6iE7PMjE3DwjU7MMjU2Q7B9EZXLg&#13;&#10;CsRlInGir5+R2REWtgosrSwQH+jHFoljCUVJ5UdwJzJoBdmxhDA6e1BaRMitj069m0bxRWjR0Gnw&#13;&#10;PuyX3l2u4k/31vLnB+rZ26CicHiK2cOr1Ou0PFHbxMGuLvQpL5b+IBUKNR1OPe6cl6SQ3p3ql8BC&#13;&#10;IySrQr63EiOxliC5KiYi/Xqintk/4yE478U94SK04CNzSGS0REmsRomvxomvxEksxgmMhmQVoClj&#13;&#10;JzjjJrnqJbLgwdhnQhXTkj+dpHcrhjPvxDfmQWF30uzSYhqwEl8NSJDim/LhmfRhyxeVK0XA4sJZ&#13;&#10;8GLLu1ClDASGY9jTfkyBADe31StCxSIgy4s373Ln1l3u3rov4codCV/ucfrUc9x84VWev3aPq0/f&#13;&#10;LFqErt/njZff4tX7r/LqvVelRejdN9/lwUsPeEPYgB68x7sP3uXluy+zMH+cY0fPc/nKdW49f0uC&#13;&#10;mK++/R5vvvo6r9+7yw8//ZCff/Exb790k0MrJ9FZ4pTVKWhQaHCnPHh7nbgzVgKDTglYTFE9KpuK&#13;&#10;eDLK8+dP8psff4eff/EFP/3BD3nu8nUWFs4xNHRYApZS/opYhVVIZrCIM9I7VCyjU1cojdhISyvI&#13;&#10;1OXtDf+zjE5dYnLyAlPbM7bdOCQqnueXr7C89rSchVVhHbom81GEvUduWqXF59FGeGn9KkurRcAy&#13;&#10;vfyMBCzTQoWxel2ClSJcucnS5i2WNl+Uq4AsSxs3i0BHVDrKxxGQQSgdnmV25SrTi5ekpWJl4znm&#13;&#10;lq7KOl9ZXywsTcL6slgMRxWwRICTmVXxnMT932Zl6y7LW3fkvyVs2bbMCOuMuK2sBp66zOJMEbAc&#13;&#10;WTvO6OTZh4BFNNqIzb+ohRbwQACK8W1QMb1wVcIVAWHElACLgBlSJbStANkJUeTP/w5YKd22BF9K&#13;&#10;4KEEVCS02K6vLgEKsZagxE4bUelYaRXXifenFHosHkvk8pRAimxgEi0yO2euCFjEbeVz2raTle7z&#13;&#10;v1rlYwrFzNJzUr0kQo+LgO3LgGV+9frvAaGFPwBWSoBEZKk8DLb9HbBSPH6H/++A5UWZ+SJUMgtr&#13;&#10;N1jeeIEV2U50i5Ujt1k5dpe14/dYP3FfzpFTdzl64kU2j9xi8+gt1g4Ltcw1nrpwn598+l2S4SzX&#13;&#10;rzzHP/78R/zTLz7j73/21/zqpz/k8+98RyreXrnzgJh3jHhimnRmXgYuD/UvE4uNEY1Nkl9KM7yQ&#13;&#10;pnckijfuluMKO3AErLjDLsKpEH35FInsgJyeXJLUQJhoOkykJ4zLb8Lh1pAYDsgJZ71YQhYcQQMj&#13;&#10;ov0tasITMTJY8JIccDI8HSM3GSYr1AJ5D/2DLvrzARITHrwRJ76YC5VFhSflIdAXQGFRcOHaA1aO&#13;&#10;32Lx6B0mli6xuvk8V6/eJ5kL4syYcKcd9GacjOSjrEzHuXQ4x/t3L/Obz97ht99/j7//HcjyhwDL&#13;&#10;b7//Nf7h+19DAJgff/UO37h2lI+fPSwBy/uX5mRzkFCwCCuQABwyZ+WpCalcEWG1AoAI8CKsO+9f&#13;&#10;XeTr19b5+rUNvv786kPA8uaFYtPQg/Ol/JQdsOVsgZdODsn73wlYxP2VppTlUrIHvX9ljrcuTPPa&#13;&#10;uTnunJjk5pECt48IqDIo1/sn8hRnmJdPjso2IgFYXjk1JiGJqFl+Ya339+bmWi+yhnmznxc3+yVg&#13;&#10;kRBmY4A7h4e+BFheOpZHzMsnhiVgEe/P62dFxksRsJwcT9PRqqGxQUldreIhaOlUqYn3xDD6bLRq&#13;&#10;NLRptdiCLiJ9IZxROyqHBrVLS/9knPRYgt6JPnpG05gTLgweB3q3HXPAjT3qwRuz4E+Y6ck7GFvx&#13;&#10;MSbk5xM+MqNeUsMeCksRplYTjC9kGJwMMzQ9iCsakKBG77bg7fHSP9XP0FyGvhk//TN+eicDRPIO&#13;&#10;gkNOaRHKL8dYXgtIOCY+h9cvTnP9cI5j4zFmM34Oj/VwejbLyYU86yO9bIz2sjzcw2x/nFw0QH1d&#13;&#10;J7v21vHE3nopS39sVzWP7aqRZ/X+YleHtAv9hVCw7G7jf+5q4StlnVSpbBxUqzig6qRC142zECW+&#13;&#10;OUB0eaAIX+xm/rKyk/+xr1mexdslLNktetpcHpJreXqPjmDoC9DiMaJKFm1BTS4NxgE3lpwPba8N&#13;&#10;15QP26iHNo8NbdJFu8dGjaMb65CPrqBVWn463A5azWbK21VUdRnY3aKWDUeGjJdqg4bOkANz2ocq&#13;&#10;aKPLZ8E+5KXB3o0yasA17MKYsdLqVVNr7ZRK4PhyGN+YD2PCjm8kiFUo32bSqCN2OtxmHFlR1+yW&#13;&#10;obe2jJ9us1UqWPpHDjM0fpyJpaeYWb7M/Ko4CSHy1B6FkYvf3eNzl0j2H5V2n1T2iGwJElXMqcHD&#13;&#10;Ep4IlYoYAVFE/spOBUvpsjiezh8nO3aG0fkrsm5e1M7vBCwigDeTO0Z66CjpIbEWx5sU+SVjOAOj&#13;&#10;6AyDErBMFA5x6uxdsgOH2Fy5xOzEJkZDUAKWpla7zGERgGXPQQO79hchy2NCxVJvknahveUGnqg0&#13;&#10;sq9aL+uaK1t9NGljtBliNGpD0hYk7ELCNiSmUuSA1GjkxvGAzGARcMUmFSxVrQ5WN66SmzpLlzFF&#13;&#10;l6kHX2qdQGYLf3oDW3gelU1krAxjCEziTMxLwGLwT9BmHKDL3CfH5Bsn0HuIxPAZ4rlTmIMTVCt9&#13;&#10;qNJBmoMuGt0CsFipNomxU2f2yEDknpWIBCxViiJgaTB7abAa6A7Z0GXcaAccdKctdKVMWLMG+f3R&#13;&#10;Jc20+y3UW400Wi1yqvVmqjRGVKEEtVo7T9Sr2d9l4E8rWiRkeaJByYEOlbTY6dIerBkDsUkP6Xk/&#13;&#10;vcseCVdsWaN8DNEkFJtwYI5bMMf8ePuT2GJh3PEQ/kyEnrEMQaFqE/amBZ+c9Iqf3vUI5qiHPfUW&#13;&#10;9je7ebzeKK1CArBUK/wc7HJIRUuNUmRC+Clv91DRZaDN4EQVMOMc9EhFf4MIrDVbqNZr6Q7YceXi&#13;&#10;KMMRDoimsHY9u9vU7G5XS4vQ3k4dYpqcDhRxB3U2BeqEGXNfN/lTNgaPW0mvmfGO6mn1dGAf1JFe&#13;&#10;dhIat+EatJCa62b8pI7cER1jZ+z4R43UaBvRRhSMnbZROG6T1w9tavEPd6B1dRDoG2LqD1Q3izpn&#13;&#10;RyRFXVcLtbo29ne2cVDRSrOzm66gUFeIBtc2YnMm0pt24kt2eta0ROaUJJc1jJ+1SsAiVTMLDqIT&#13;&#10;LmITbnqXvBSOuRk/4WHqjIfBwy76NvS02G2IYNISWNm5VrWK40aq25RUNndS1dJFZaOSsgoFJcDy&#13;&#10;xJ5GGWBbylnZtb+JPQfbJFjZX9WNmL0CrtTo5MZ8b73IPbFJyLK71sQ+UQndYKVGa5EB5MpoiNjq&#13;&#10;MLGVEbzj/XR4fVR2C0Di4GC7hf2NFipabNSrXJR3mWk2eajW2Gg0+2hz+lAEXajCDjnOwTCWvhCt&#13;&#10;ITvWfBzXaA+ajAPdgJPuuJkmp5o2n44mRwf6Pj36Xj0dAQFfLPK/m+6QBV2vDmOfDU3UjSpolTDl&#13;&#10;6HxWgpW5XIiF4YgMuxWqluXJNGMjcYayIXKDUalaiYQ9iAkF3cSjPgIBL2abE53JisZgxeH24vT4&#13;&#10;0JrjeMMTdGhilNfpH76/f1zB8sjeIwHLPmHF6n6YryJUKrsq9Tx2QCMzW/9MgJfdHXxlbzsVzRr+&#13;&#10;dLeCP9+nLBblHNTwZJWGJ6tVMvdVZL8+WaPm8Wo9j1WJCnQDuxvMlHc7qVQ5qVTbKFdYJPQSVlrx&#13;&#10;uQpo9mS1jmq9BkXUiKHXgS7j5E9sfYvUa6M0qXw06+y0Ghx0GnwozWEMnhS+7BzZiQIDoxPMrW6Q&#13;&#10;n5gmWxhheGyeRH+eaDpDKNFDemiAwfE8I3MT9I3m8aTSeFK9hPtyGLxJjN4kFk8vGlucdoOfZrVb&#13;&#10;hsN26ey0qy3Ud5nl7K/Ws7tcyf8UEtiqTuoNdqyJJOWdSioU3SgDdgITSXoPDZLZGqTLb8eSsROZ&#13;&#10;DpBcS0gLTrtfQb2llVZ3F+6xYsisyEEJzITQJM2YsjbMQzY8ky5Mg1b0/UJx4iSy6KdnPURyNSwn&#13;&#10;sRoisRzCP+HFkXdJwJLe9BGadWHIGGl2dhGe96FPmzigaqLJocCUdFGh6yK6HCCy6CMwHSA0H5LB&#13;&#10;uo6Co6hiGfcRnUuR3xhn6tAsqydX6ZnP4MnEifYOPbQHlWxCJdAirUPP3+P6tfu8cF3UNF/jmat3&#13;&#10;ePrpF7l08boMur1961XeefC+BCyv3X9NwhQBWN54+Q0e3H/Au6+/K0fAl7mZYxzeOsvTV25I4PLe&#13;&#10;m+/ytbeLrSIv3brJJx98jZ/+4GNu3XiBlZVTGKwpDtarJGCxR60SrgjAIs7QefptqP0qdC49wWiA&#13;&#10;Z586xW//9lP+5dc/5lc/+YxvfvAeD165y+TYJpmeRWkV6u3fok/kJuROMJA/SXb4FFnRrDN6ToKW&#13;&#10;wfFzRXXL5AVEUGlf/hy9eWFVEW08xdkJWEa3g0wFLNg89Cyr68V8CgFYxMZabPb/0CZYKF2Wt66y&#13;&#10;snWZxfVrLG/elDaNJQlQBEQpzvLmo02yUA7IjA2pZrku/zgrwQTxWBIwrBVzO1bWn2N5/TkW165J&#13;&#10;gCIgypdG5H4sP7dtVbnO0tbtL40ALvNrN4u5MyLzQygrZp9mZOoyw5OXWJg5wve/9TYntk4xOnWu&#13;&#10;WO88f0XaXMRzEZXPhamLMtRPBPsJQCGgyvisUAUVG5oktNihCBEwpTQlyLJTRVQ69lApMl9UtpQA&#13;&#10;hnyvd4QB74Qr4jMQ1/9nU7oPoV4REKmkYpGARVRcC6Ai6q3FlODK9GVGpi9J9YpQAT18XtuARYCT&#13;&#10;0pTuv/TvneuUzGYphuqKXJXZtevMrd+QwE18piVwtCCOb6te5HEJxh4BO/k92wlchPVnO9x2easY&#13;&#10;YCvVJ9s2oCWR1fJfqVfE9duWI7EKaLMg2qs2RYCugCs3fw+wrBwVKpYiZDl0/A6Hjt5ifuW63EgI&#13;&#10;uDI+e57Tp29x+/od3NY41y8/y7/++qf866+/4F9/9UP+7e9/yr/8+mf83d/8kE+/8z3effNDBoan&#13;&#10;OHLsMgsLZ5mbOU08MUo4Ms7JC8dZPFRgYDxBfCBIPBsjno0T6YsQSYdJ9MVIZxPbgKWPxICPQMKM&#13;&#10;P2YjlvHRN+Qi1Wd/CFgEaEkKJUDBx/CEn7S4PuskO+olnXMzOB6WNqNUv4uhQQ+DAy5ywwF6sj78&#13;&#10;USeugA2tSYfO6cTks6K2q+k2d2CLavD3W/ANWuifcZGfc5Ms2HDFPQzlw8wNBxmKC7+wm0OLQ/zo&#13;&#10;41ckXBGARUKWz9+X8OQX3/s6Yn75119/pGr5/AP+6Qcf8s8//IjffvY+P3r3Jh89t8VHz2w8VLCU&#13;&#10;WoOEYuWNp4SNp8DbFyZlPsvXnlngo2tL0gok7EAfXVvl42sbfPTcOh9dW5HBtELBUgIlYhU2n5KS&#13;&#10;RQAXofy4dzwrRzyGADhiSj8j4Iy4fQmyiOsE6HnrwiQvnRzjxuYQz64O8PxacQRoefnUMC+dzHP/&#13;&#10;eI77R4eKkOX0pGz+uX80x91DA9zbGuTOxgC31/u5vVmcu4cHeeVInleO5nn5aJ6bR/PcOTos5/6J&#13;&#10;Ufnzr52ZoDiTvH52CmFpEgoeUVEtbFKisvntp2Z4+fQU55YKvHhilgsro0ScTg4caKOupY2Wji5q&#13;&#10;a5up71JIwGL2uegZ6iEQ9qA2G7BHnKRGIgxMJhiY6CUxksIad6P0mjC4HXIcURfBlAV3yEisz8r4&#13;&#10;io/FtSgT82EGZwJMrcZZOJxgZj0h1VdDU2FcET++RBhnxI895MGT8hIbihHsDxDKuojm3PRO++mf&#13;&#10;DtM3GSW3HGB0JfTlz+tiMWfm/plxntnIcvf0OM8dynN6pcDyUJqZTJzFbA8LAykK8TA6pYmq6jYM&#13;&#10;Ojvl1SL87xFgEWf+HtvbzZ/vauMvy7pku5DIFahWOajV26RK5C9qa6kyKAkuxLGPRmn322hzWfnL&#13;&#10;ynaEguXPDrTRZHOgTUbY39FNi9OCZTBMYj1LZKUXVdJOo0tNo1Mlz4S6JyL454NkjsWp0pjoDjmw&#13;&#10;DnkRFbi6tBX3WBhdykGn30+zw0+dziKfz0GFSbYaKWNhOn1musNWaU2qUet4vLqGJ+vqaLKp5R+s&#13;&#10;dbZuqowddPi0NNgU7Fc1U2/rRpuwIE5+mZJ2Wm0aKpUdeEfDKIM2zL0uepajRGeDKKM2vELVMBCl&#13;&#10;d1goUY4wUDjC6NxZppYuypMjRUXrl1WEM8tXGZk6T0/2mAyuFXClNImBI0TSG/JvlezYWdlUJDJG&#13;&#10;hKJFqlp61mVWS6R3Q/7MyPQ5ebJmbu0F8tMXSedOyBHV0b0jJ+kbOUV29CyDY6JGujix7Ar+2ATW&#13;&#10;wBwqyyg64xC53BZnztxneOwprj59j43lU0TDQ3R3u2TA7cFKFWUiPLPKzL4KE3vKDbJhaE+lFQFX&#13;&#10;9lZa2FNpoaYriIArFa1eOdWdASq7PFTKKmAn1QqPhC0VTRa5Udxd3kV5vYHqFjt17U6Sg0s4A1Ok&#13;&#10;+tbxhGZRiZwV+ygqW4EmVZJOYz9Ka452wxBtpiF03nEc8Xls0VmUjjwtujR694isXm5WJWjR9GD0&#13;&#10;juNPreCOTFCrClDn8FFt8aKMR6nQ2SjXmagxuak3hfH1iHaaCSKDvWhtYSpbjVSbHNRpHCgidpQx&#13;&#10;O9peB/YJD5aCi+Cck8CkA8+oHXNfBF3CR5fXiT7mo0Zr5mC3nr0datocAZ5o1lPWqeZgt4bdzUoZ&#13;&#10;BFvWocEwkEQVMaAJqwiMOMgs+igcCxCdsdMZVKHvM+CbsDCwHCAz7yc1HSA8HCYxkibQGyU6mGR0&#13;&#10;bYjx9TTJUT+9MwF5H70bQQJTbsIzPrrtVva3ONjXZKO8Q1Qye6hRBWjQ+KlR+ahTh6lThTmoNFCh&#13;&#10;0FOnMtBq09LutnBAZaJMaWS/Qs+TLSoOKvW0OBy0e4JyQ1jWYeRAl4lylUXmRZQpjOzv1FFjNFFt&#13;&#10;1FNp7KbNq8LU2ykBS/aYhdCUEUufnlpjN01WJWqhSvNo0EYNtHq0jJw0EZ3VklwwEBjT0WRppd7Q&#13;&#10;xNhxP/2rWgY3RKOPlvSKDke6lU6jmmRh9kt5LCJ3JZwdo8ukwJ/TkJq30uZo5UBnLXX6ZsoUNZR1&#13;&#10;V9NgaSI+q6Bw0kz/hpaho0ZywqJ01ipXYUsSl0eOuUjNehnaCDFxKsb0WT8z57zMXfAxtOVi+qyD&#13;&#10;siYdB7bziXbClWppFdJR3tRJeVMHB+pa2V/bQlltK3vKRVVy0YYif9fuaSsG2ZZ1s2t/I7vLWthb&#13;&#10;0cm+ym52V6l5skrLLhFSWyeAishYsckNeXmnlS6rnrIutWxzCo1liSylia4lsOZDtHm8tDhFJbeF&#13;&#10;ig47B4WyptVBWYNQulgob7PRYfPT7Q7I37mtbhtxsdi9L/YAACAASURBVKc8FqYrYqMjZKbNr0QR&#13;&#10;12AvWPHMJbAVXNhFff2ggyaXilpTF+0BJfYRM9acCVvOSXqzl/B8QgoIusJKPOM2tCkjhrQDTczK&#13;&#10;yeW8VLOsjiURKhZhFxKzOJZkZryHQi7GQDpAT8RH0O/G43XhcDtweZxyLA473Vot9R0KuvQ21GY3&#13;&#10;NS1O2Q7WrstQ02Jjz4HO/9oitKeLx/Y8ChEWkOsv9z4CLE9W6CTweLxCxWOiba9kpT3Yza4qFX+x&#13;&#10;r9hCLJQrT1bqio1BVd1y3VVjpqzdwb4WG0/Umni8Rk+9yUl32EeN1YQi5KPbF6bd5adSY2Fvi5on&#13;&#10;G8TvCC0H2rQ8UaNAGbUjwrX/xDuySWbrKr1r56lX2VG7fOicAfTWEK5whkBqmOhwD8nJHOnpcXqH&#13;&#10;hhifXiY9kMMfSW53a2eIpfsI9sXRO4MYXCEMngiueAajL4HRm8IglCumKK06H01qN41dRYmNCLjt&#13;&#10;UFtpVFioaNazu1rF3qpu/vJAE+VdJva3GdjV0sWTra0ytd4+FCA0kyJ/tkDhwjjpzay0/hTOZqT6&#13;&#10;RAAVXY8RZVRLYCYo6/28k378U0H8EyEsgyIIyktwLoh/xos1bycw7ZZ5Kz0bflJrYSk9Fd7exFpQ&#13;&#10;JtiHF314p0Qwlp3wgofUup/QrBtNUosIxhXqFUFZveJMSc4vq5uFasU3JUK4vIgqMfeYH+uQG2vW&#13;&#10;iT3nQ2S7eLMxYpNJklO9xIey9AyM/R5cufH8ozwWoWx5/tp9Ofduv8Hp089y9/YDCVkuXbyxHYz7&#13;&#10;Mm89+EACk5fuvMRbr70lcxSERUhAlndee4d3Xn+HBy8/YG3lHEe2LvDc5Rd54+XXee/B23z1jXd4&#13;&#10;9c5dBGD57iff4Jc/+ZR7t++ytn4WnTnFgVoV1e0q3Ckbvl67hCyufhPOtBmVT4neY8Af9jGa6ysC&#13;&#10;ll/9kF9+8Skfv/smz1+5xFDftMxtENYCkd+Qik0w0LeyPavkhzYYKxxitHCYsdEjspp4ZOQIoyOb&#13;&#10;TM8cZ2bulGzmWVs9y/LyWc6ceJ4TR6/x1GmRQ3OT1+7e5Z1X7/Hhex9w/MQ1GQAqbDxiUy03xztt&#13;&#10;QdsbWlmzLADLocssb95h/cjLrGzdfAhWSoBFrCVrkPhjTChW5Kxdk6F4JWBQ2sCLdXb7cXceKz2X&#13;&#10;0rHSRl3aanaoVET9r1SqzD/z0B5VssTkJy+Tm7hMduwS01OH+OyTd7h8/uJDwDIlw/qel5adUl5F&#13;&#10;yXolIcsOGCXvU1hrhDrkoQqoaMsqQRYBLMSU/i1gx0OIsQ1XhGKk9JpKr2UnWCldFvCh+P4VLTel&#13;&#10;42IV72HpPsQqYFJJHSMBi3iOJbgi1m0oJF5Tfjtsd3ru2sOfEeqXh4ohaSEr3r+AKqWA2j+2CpWR&#13;&#10;DNvdoboRz3Hn8xe5K6Xvljheuu5LME+CEWHfuSvBSCn8Vua0/HfAyh+6jYAsAqoIRcyROwiY8nCO&#13;&#10;3GZ5B1wRKpatY7dZ3XpBvsei+WpuRWTVPMW5c7c5f+4arbV2CVr+9Tc/4V9//SP+5ddf8E+/+il/&#13;&#10;/3ORpfQT/vZvfsy3P/kr7tx8k1/+/B/lvPLKewzlZjh8cp3DJ9aY38gzMp2hLx8n0R8mMRAmmY0x&#13;&#10;OJphsJChf3CAdHaA1GCMaK8DX8yEP24mMxRmaDRKfjxAaixOajRGdtzF+JKfwpyP3mG3nL4RN715&#13;&#10;t/yZRL+b1KCHTM7HxESUwkiA4UKY/GCaWH+AWJ8Lnc2KxevGHfFh9AiIYiA+KKp7XfSNOxmaddE/&#13;&#10;6SA55CNXCLO2EJeAJR4J0BMI8NypY/ztpx/xm8/fL0KWz9/j59/7+EsjIEvJFiTUK//2o6/z7198&#13;&#10;zK//+qt8+toF3r40w9sXi60/712ckfkrb4la5qcmJBwRIbbvXy62CH3rhQ0+vXeE7949zLdvbfLN&#13;&#10;G5tSvfL+1VXef2aJD56dlyOULg+ByTZgEcBEKFGEauXN8+Py/sV9i3+XAIuAMUIdI2731cuzD+9D&#13;&#10;3JewFwkg8sxiD1cXe7i+LkJqB6VNSMCVu8dy3DlSVJ28dHyYV04WW4eEokXYe944NcZrx0a4vzUk&#13;&#10;lShCjSJql18/Mcpbpyd4+8wU904VbT8iM+btC1MS6rwtn98M71+ZL87TokZ64WHT0cc3VhDzyU3x&#13;&#10;3pyR78fdY2MMRf3UVnVQ19JOQ2sH1RXNVFc1Ud7URpfBQDDixea0YvBY8QrwMRCifzhONOXHH/di&#13;&#10;9DnoMOjQ+szoXDYcYRuZgpNIxkpqyM70WoD1tTiLSzGZuTK7nmDlaIIjp4YZmoqQzUcxe5wYHDY0&#13;&#10;FgtWn5vYYITMaJT0SIDYoAe9x0xwwEVmIsDAdFSOyN0R4EtALgnHtgGLCPO9f3aCG0fyHB2Ps5JL&#13;&#10;szTYw0w6JteN0X4OTefwWL1oFCa6TWYqa4Rd6ncAi/Cvl9XzeLmCPTVa9jfqaHMaaLGKs/4RIotx&#13;&#10;XGNBkptpFEkn9RYTanecPfVdMhdlT6Oax2q7SB+exjXaR6PVTKtLWKeThBf7MPUHaPPq6Y6Y0PY4&#13;&#10;0PS4cE/6pc+/yWbFOiSai3zY8178InduJopvLIMjm0EZStFkEZDFRZ3ZzmN13TxWp6CsRUGjyNGJ&#13;&#10;u3GIwOCMT0IRRdhCZCmBJmGj3S/qnrUEC0HUERP2fheasIVOrwlPv4sWm4Z2p44Wi1HmtxiTDnJH&#13;&#10;+0gtJIhOh+kRtdmLGQlY+oaPkR09yvjCeaZXhYKl+P/yYrbaIxXLwvo1ljavIarg+0dOE+3fJDV4&#13;&#10;SAITAUWEckUEcA8UzkiYEkiuEEoJsLJRDMIV2Sy9G4hw3P7CcSYWrjI4LoJzj5AaFKqVk7KBSMAV&#13;&#10;oXIRDUeiQroIWs7jSUzii44T6NlA55pCbS0QSy/ywvV3GB8/yubGJTZXTuNyJOnuctLabKS5yUCz&#13;&#10;CLxsclBZ75CBtLsPathba+XxsnZ2Vxpp1XqpV0Wo7Q5JuFLe4qGi1SMBS4Voq+lwyKns9lBWZ+DJ&#13;&#10;g53sq1ZTKaqdlU50jgyB5CQ66yBq0wAmxxAKUw61VWSojKC1jaI0D6M0DaO2j6F1T6FyjMscGZuw&#13;&#10;B/nH5GO36Xo42OjmQINLjgAt3aZ+lKYMDfoQTe4AncE4tsFeGV5bqTfRZA9SozWg8NsY3AozsBlG&#13;&#10;E7JTrTFSrjNTobVgyvrk97IrZMEwZMc95SKx5qZ/y0tqKYIrl8DcE0QX9dJosXCgw0ityk6lyki5&#13;&#10;UifBSqPZIvMVqkVwpbBdtOlkqKW514wuoZUqloE1HyNHA0Sn7bT7VWhTJkLTbtyDVpwZF8aAhUDW&#13;&#10;zeB6mP7ZHvyZIEMLcVZPZ5k5nCEzEyA17aJvJUR80Sef3/AxPzXdBsqa7ZR3Oqns9lGrDtGij1PV&#13;&#10;7adC6WZ3Wyd7Ojop6+6mRq2gQtnFnvauh+G1uzs1PNbUzb4OPWXdekTGSrnKRqPFS5c/RLvHQYWm&#13;&#10;CJHKOtQc7FKzX9Utp8WlQN/TQWxBS2bLRHjGhHvYSKdfTbNVRbNZRYNBgTKgk61e9ZZOXCNdeEaU&#13;&#10;JBcNtNia2ddSSe+SCPrVMnhYK6uSbX2txKe1GINNWHw+citHpS1I1DcPLh6iQ2ekw9JEbtNJ/pAL&#13;&#10;XaybCkU9VaoGWu3t1PjrqDVUEhxXMH7GSnZLx+BhAyMnzeSPmyRgmbnokAG2Y6ftpOc9Motl8nSU&#13;&#10;yXMBpi/5GT3rZuyEsHRp5O/H3dUambdS2VJUstR0OKnpdFLRYmB/bSv7aprZW9XErvJ6dh2skxt/&#13;&#10;CVZKgaoiA6SsqwhXDog64TZ2l3ewu0Ih4YpQNTxRpeOJaoPMUxFw5MkaDWXtWjyTcZk55ZuIMHIy&#13;&#10;TXgugCZtoc3totHqpEprpkplpKxNwf7mFg62N8ow672NJsrajVR2W6lW6WiymfHlxF4yhV3UlPe5&#13;&#10;EOHPznEHrkkH4RUPnhk75rwBw4ARy7AF45AFRVInlSsCsDhGLbJwJTgTxzfuxT7kpMunRZfQo0kI&#13;&#10;25AaU68AdUbOrBU4tTLMsYVBhGVIzNpUrwQsE4XEI8AS+M8BS11HN3WdKhq6NBLY1ndGEYClttXO&#13;&#10;/koRzv3HM1ge3y+qrH8XsBQbgh4XLXsHt8PbD3TwmLAUl4kg9e7ilH5ONDpV6nlcAOhKJbtr9eyr&#13;&#10;tVDe6qDe4KfB6GN/m4mDXUY84wFMQ04USTOKuJ16s5N6k2jesrCnQ8kTLa3U27QEZ+OoYh4Oqg1U&#13;&#10;aIz8Sf/WRVKrF1l8/gHW1BTN6iDWcBKHN4knnCHaO8zA1DzJ4XG8yX4GRqYZGhslNdAnAUu4J00w&#13;&#10;E8M7mGRocYm+6SWM/iR1bToa23VonFE6jUG6DBHqFG4a1B4auuy0agQ8EZI3BzVdFtnRLUKbZOd0&#13;&#10;lQJDPEy7w83eNjWPNTWzt7tDUjnHqMgyiRBZSjJyocD4pQlGz4uclRimPrNMsneNeuiOaLDl7KQ3&#13;&#10;Y/QdiROZDWFOOvENexnc6JfqEnPWhn/KSWzJQ2DaRe+hoMxjERYi76SbkKhfWwsQmPVgG7EjFCiB&#13;&#10;OQ/JVR/RRQ+OYatsH7JkrSjCWvzjHrQRM/uqVGhjdkz9NlnNrIk6UYdduApeCVhsgy7cOT/RsTiJ&#13;&#10;0T56RvKMz60xObMp7UFCqVIKui22Az2CLCXAcuvmq5w//zxPX3nxIXQRGSw3b7zEG699lZfvvcq9&#13;&#10;2/d4/eUHMpPljVfe5sEr7/Dglbd5/ZXX5ayvnmdrQwCW27zz2lsSsAjI8uD+K9y6foMffPYtfvWL&#13;&#10;73P71h1W189gsPRQVqOkrkuDULAE+hx4e+34ex3YUgY0PhValwFfyMtMYYj/+Pef889/9wN+/sPv&#13;&#10;cOf5F1ie22BtcZPFmTWObR7jzLFTHD8kqoovc+vaMzy4f4O3Xr7Je6+/yNuvvshHb7/CZ998m+99&#13;&#10;4y0+//a7fPG9D/jxX3/ATz/7gN/8zcd8/q13+fkPvsYPv/MeP/70A/76mx/wxacf8skHb/HK/bdY&#13;&#10;XrnA3OJ5RAaLVBlsB6nKauUdcKXYvlIELCtbr7C0cY85eZb/BkuiCWb90RThwHPMrT67HXArgk2v&#13;&#10;SfWJUKWIwFSpTtluz9kJC3Ze3gkSSpflKgCDaDBYuSbBgLAOCUXG7wa8CvWKgCyDY5eYnT7E5998&#13;&#10;h4tnL5AbOSYVKxNCwSIUIPPPSGVHCa4MbytZSqBm51qCJ0KpUgIqpVVADnFZQI7/DK7sBCwSOPwn&#13;&#10;bU0P3/8/AFp2vkcCggg4Il5D6fFFvsofAizDkxclYBGvb2K2VOu9bS+af2TNEmoYcb8yOLfUAiRs&#13;&#10;SIvPFGfhGfl+i/dcKmEWnpEgRty+9NzE51SCQuJ1lo6XjpXW/z8By9qxR1agkiXo99ajt1kXQbsb&#13;&#10;LzC3IkJ/LzI2c44LT93l3Nnn0Cui3Lx2i3//hx/J+edffcFvfvYTfvHjL/i7n/2Ev/niR3zjo2/x&#13;&#10;zpsf8R//1/+S83//n/8Pf/vz3zKzOsrc2hhj8wMMjqboz8eJpf34Qm7cfhf5iR4K071kh7L0ZTMk&#13;&#10;BoIksz5ifU5SWR+58R7yk2lGptMkch5igwGCcTUjMy4mhE1j1CMBS27Sx/C0n2jaRrzfgztkItHv&#13;&#10;ZTzfR28ySn9PjIGMh/GRADOTYVam01w8NMrTRycZK/SxPNfP6kIvU5MJJqYiTM2LYNMI04txxqbD&#13;&#10;LE5HmC8E2ZiMM92X4vbFs3z3vdf4m2+8xXfeuvMlsPIQtPz1x/zqsw/59ecf8g/f/zq//f7H/PRb&#13;&#10;7/H+veu8eWFBZpMICCFqlcXmWuSvCMAiclcE+BAqjQ+fXuTDK4t888Y63765ydefWeajp5f44Oll&#13;&#10;vnp1hfeeXuF9oejYBiwfXJ2X2SklyFLKchGBuAKcyIDcK/N8cGVe/ltcL2CLULiIxxTqEPGzJRWL&#13;&#10;CMx99fQw11YyPL2Q4vpa30Nr0GtnC7x6ZoSXTg5z/8QwL58oIACLWEXjkJhXT43z5univHF6XCpT&#13;&#10;ZFbL2SneOj3Je+dmeOfstAQsIhNGjFCpyOcpwnx3jDgusmbE7KyU/sYL6xKw/NXtk7x1YZ6JdITq&#13;&#10;inbUZg9WX4Dmhi5aWxTUtShoUSjxRnx4Ux6i/W7CvU6SWTcDIoul30Es68AR8tGh1tPYpcIRdeJM&#13;&#10;Wukdd0nI0jviYG4zxOZqgpnlYHEW/czNOVlY78HlteFy20kPJunLp7EHPNgCHpJDMXLTYYS6ZWQ+&#13;&#10;jL/XSbDfxdx8mDfOjMnPXtjDRBW3UBJJsPXUFG+IDJ4LU7x0ZpxLy/2sDIU4uzDA8ekMa8MxlnMR&#13;&#10;Ts73cWWrgN/lp6FFz/6qLh7fU7sDsBTD/0obgCer1XITsbdOQ8/xNP1P5ckcHmTkqRzD5wfJn80R&#13;&#10;W+ynzmKh0SyqJbvY09xFl89PhyfI4w0KIktDuMbi+CaTBKbTGDIB6gx62j1iE+vHM52gw2Ok1qCh&#13;&#10;vFtPh8+Oa8yHKupEk3DimfQzeCqPTzQZxWMoQklaHSFq9U5qDDZ2Nak50KamSmnEngsTnhd1olEy&#13;&#10;a2ncE6KS10hqPYN3LIou4UYVMhMcDRIXsGolTZdfTyznlvk2xoQNc4+wL0SIzw+hj9sITUTJLGXo&#13;&#10;WYiRXU0zILJzhk/SNywyWE4xvXqJmbXLzIkmQAFZpIX4kYqlGJZ/W1p2RSZXfOAQieyWhCzJ7DpC&#13;&#10;fTIyc0kqVjzRBURTkD+xQjC53TTUs06wZ5VQZo2+keP0jpyQcKUEWFLZY/L5iOeUGT4h816Kz6+o&#13;&#10;aAmnZ/BFJyR4ifZtYfVMEIwvcvnSa9KaM7/8FKPjW3QqfLR1OFF2OWhvNUvA0tzkoK7RQVW9DQFY&#13;&#10;xIaktjXJE2VK9lRZ5dR1h6nuCEjI0qSJ06xNUNXhp6LdLXM/ytvtHGgw8GRZO3sru9lTrqGmRQQ6&#13;&#10;+2ju9lPT7KSuzUWbKkCXoR+FOS9HYy1IyGJwjGPyzGANLaFxTaK0jUjVigBV1uAktR0hatqD1HWG&#13;&#10;JWgR1blimpVRanV+OkIhtMkeAhND6DJ2ytUq6kwmmZ1SpdXT4THTYjVRpTRQrTNR1qWj0izsDeJM&#13;&#10;vQfXhJfovIPMup3sEQeDR3xEZp3yrHyDRS+zSmp0eioUOg60a6hRGKlQinwOIx0uB5aeJApvVAbd&#13;&#10;ijrj8m4F+pRFVhmHZtz0bfjJbvrwjlhocCho9WlkRbl/woRt0E6joQubOBmZ9RIejmGOulE4zbSZ&#13;&#10;tegCViIjYRlXMH40zeSZJKMnvfQs2LGkdBxocSBg14EOF426KDrvADWKALV6H3VKM+qwH10kQKNR&#13;&#10;S4PZwOPNLexuV7CnU8vjbQqeaFdQrrVwQK2m1qTHNRVE1+egyqJkV1cruxVtVJtVNLt01Fm0qF0B&#13;&#10;DmoVHFC2UGVsRZdRkz7sZOikg541M/ZBFaqIku6AghZHO6qIOKlsIDhlwDNqwDZgILqgpzvYgqlP&#13;&#10;QWjawOBhHYkFFZFZE5k1E6OnbPTM61DbWgj25Zk59bQcVyxNZUsrdfp2jEkDsWkzxqQKQ48G97CJ&#13;&#10;kMi2yRnQ9zYSX1BKlcrUeTv541YZpitULP1bekZOWkguafCPKfGP6glM6uhZNzN0wkHupJOedRMj&#13;&#10;R9zsEuqSSpX8/ShAdFm9UWauNKp8NKp9ErIcaFCzp7KpCFZ2P8r9Kv1+fWxP+8NN/u4DLdJCVwQs&#13;&#10;wp6iZle1nl21Rh6vMvCkqDmvM7O7zsyTtWoEvHMXogTm+vBOp/CLQPYxL51hI2UKHRUaEy12N97+&#13;&#10;AdS+CFVKK/s7VbQ69WijZixpB9aUm1anidawDXtvGEdfmE6PQypYwvMhLEN2dL0mvHNuvHMO3NM2&#13;&#10;afvR9xtxTdpxT1oxZg1Y8yY5lqwTVVKLOWtFGxeWmDYqFG00Obql0sXQa6LVraXdr+PEUo4zayOc&#13;&#10;XR/mzFqeQwsDTI/1MDYcJ530kQx7iYe8+Pxu7B6XbPdzet1YXU6UegMNHSqqW5XFabFR1eKlSRGj&#13;&#10;vt1FVaORXWWdfGV3kwy6/cruxuK669EqclT+Ync3X9lTVK4I9cpXhKqlTMXjB1WPYMrBbh6v2AYr&#13;&#10;wjJ0UM1jZUoZPPzYfoWEK09UGNhdIxqkTFS022g2BGi1hahS2XmyVkWT1UdsMUlwTrhRgnSEzVTp&#13;&#10;jFRoDZRrdNSZTbS4LWgSbgJTSUz9fuqsRjl/snHvTXKnbjD99EtEZ0+i8ecwRXNYfDHZrZ0YHCY5&#13;&#10;OInVlyLRP0wwkSaRyTBQyBNKZGhWW6nv8qBzprCE/aQmB4mPZekwOKlrN1HbLtqDfNR1u6lVuqlX&#13;&#10;uanrstOktlOjcEvIcrDFLINlyhqM8osZnk2RmO9FHwuiiruo1CtpD5gw57xElhPE1kRtYIjERg/9&#13;&#10;h7M48qLSz0xnUCNlera8HXPWQmjWiwhB6z+awDPqROm10mI0o45bafNp0WfM9Gz6SK55JWRJrgZJ&#13;&#10;b0ZlTotQnzjHnPimPdJGpMmIL6GdwHYOS3zZS3jeQ0dAibHXTFdQgz5losWh5ImDjVS0KlF5bZjT&#13;&#10;QawDbjyjPsz9TpRh4Qv24cz6iI7HiQ8OkJ2aZGbjMCJb5e6Nu3IV7UEif+V3Acv15+9JoCKaP06c&#13;&#10;vMqVK7ceApYb10XF88u8/sp7vPbymzK35dX7b/DglffkMXH89Vfe5fVXHkjAcufWaxw7cpVrTwsQ&#13;&#10;87YELB+89QHvv/UNbr1wm8++9wm//fWPeOftt1hdOYXRlmRfjZrqdj2uhFCwOHD2OHCJ/9hjKgx+&#13;&#10;BV1WBSa3gbmpPP/7P/yUn3z+V/zgO5/wiy8+4Vc//Rr//g/f4tc//ZAff/YOP/re23z+V2/w/W+/&#13;&#10;zhefPuDDt+/w8u3rErI8uP8Ct557npdfvMnVC1c4f+I0F0+fY3P5CIfWn+L44Ysc3niKrfXzrC6d&#13;&#10;kSNqg0fHjzI5dZz5xfPMzJ1hZv7cNgh5tCkW6oovbX4lbBHZLNdYWb/B0ppoCtq+zQ4IIJQJX7Jx&#13;&#10;bF83t0N1UrSziAwWkdFxXTbQlDbgf2wVm/YSYBG2FAFpREDr+PwzxZm7+jDotxT2m5+4xODYBeZn&#13;&#10;D/P9b73LhTMXyOaOMDL5FBNzApIUIYEABcI+I0bAirG5pxGgQsKK37EFFeHJ1W2oIUDFDlhRanGa&#13;&#10;e3SspC4praWQW/Faxev5Q6BFvIfCllVcrzMv3m/5nl9ndmX7fVsqqm92AhbxGEJlMzx9EQFS5Exc&#13;&#10;lPax/Ph5cmNn5YxMnGdUqFkmL1CYukBh5iKjM6Ix4tLDy2Mzl3k405coTF78vRmdEgCieDthp5pd&#13;&#10;ekbOnGwTKoIV8frk57ZU/H6VFCxy3WERWhI2nq0bMoBW2oFKVh/RNLRDnSIBnvhe/aGRNdbXWdi4&#13;&#10;IUeoYErZLgKwCCtQaX4Prpy4z6Hjtzly/EUOHbvF5rFbbBy9KRuwrlx+ift3X8WsjvPyzTv8b3//&#13;&#10;QwlY/vGXP94GLD/iJz/8Ad/99nf58P1vcOXiLf79X/4P/uM//hfl1Woq6tUks1Hi/RGSA1FivSGi&#13;&#10;6SCesBurw04w6mdicYCh0RyRnmTxNv0BEtkgfYUoA4W4hDKF2V5y02n6Cx78KQcWRxs9WSPjC36G&#13;&#10;xrzkJ/xMzBVhyPhshOxYDyI8bXigh+FslEzKTU/CxvCQl7nJCIcODbOxMsDhuSSnV/o5u5bl0tFJ&#13;&#10;Lh+f4eThCVLpBKGQj7AvQK4vyXA2wcRQlJnhAEfmEhwVFYQrs5w7MsezJ+a5f/UEP/z2R/zss0/4&#13;&#10;2Wff/NKUYMv3PniDt249xyvPXuLqsUNsjfezVujh8npObqYFaBFhsPdPjMhaZAETPhLKlMvzvHt+&#13;&#10;mvcuzEg1i6huFvPepXnevbTAOxfneO/KnGwQev9qcX3vyoxsAhKrAC7CXvS+qHa+MM1XLwtosShD&#13;&#10;cj98Zpn3Ls/JimaR7yICbcUIW5AIuhVKmtfOjHD/+BA31nq5tVnMR3n5ZIFXT4uMF6G4GJfra6fH&#13;&#10;ePX0GKKWWVx//9Qo904UuH+iwINTo3JePzXKq6dEOK1oGxKVywIszfDGuRleOT8ps2GEwkbYokpg&#13;&#10;RShq3hGBu5dneFtk0FyeodiIJGxUEzw4P8E7V2b56IU1PryxyrvPLXDjeI7xXj+tDZ1oLUEUnTos&#13;&#10;OjNt7VrZWKhz2kiNuOibdJIZd5Aq2InlrHKCfUEyhQwdeh2dBh0KswF/2k1+PkZhKUFh1kdhSkCW&#13;&#10;GEtHisqV2dUEUytRUj0BjEYjer0Bb8xLYXKIocIAjrAfXzJEYSHC0EyY/HyYhaWEBCsi2Fi0Rwl7&#13;&#10;mPicZRbPpWLOTil4WAC4j55f5tXzU9w6XuCrzyzw7tU5Ts4mWC+EeHYry4OLMyyNpEmEgkQDDpqa&#13;&#10;O9l/sJHq2nYO1qrYV9EtPexP7G6RTRJi8/CV/Q10h6z0nhsmfnSQCqUKXW8A13Ca2GKWxPIgU5dm&#13;&#10;qdfbeLy+hVa7C9fQEPtbVNTZlGhSDjpCFprdZhRRJ4G5JP0nc/Qd66f/RD/J5TidXjtl7bqiXN1l&#13;&#10;o0LYmDQm9Gk3gZk0mlSQdp+PTn+MDm+UKq04C+hGEUxSqTDSaLHjnRAtjyF0vTbis1E6Q3pZGGDL&#13;&#10;emVwbbVaQ7PVQGAkSHQyTO9iCnPShS1hRuvXYYhZCE9G6FvvwVeIoA3EUIRNtPu00taREMqiycRD&#13;&#10;oDEyc+YhYJldu7qtYrmGsH+WficXAcuLUiUobLrJwSMks4eI9m0Q7FkhP32BiaVnZB6LL76EJ7aI&#13;&#10;L7EsIUsouUYks0Fs4BDx7GHZHhQfOEy0f0seS4jMlv5D8j5FfbTIYfm9GVoh0rcl4Uxu9AhO/xSJ&#13;&#10;9ALPPPMKJ048z3B+g2S8IPNXhILFqPOjU3voaLPR0OigttFBdb2dPeVauRk82BDgsX0GdpWbH0KW&#13;&#10;Jw+YePKAkd3CPlRh5ECtCK91UdHsprzZwe5GLQfqOxFnjfdXaqhustPQ7qau1VUELK1FwNKiStBp&#13;&#10;yErA0mXI0aEbQmEcxuiewhJc3AYsIuw2RzizexnbxwAAIABJREFUTnLwGI7wFH1jRxiZP4XZM0R5&#13;&#10;g5391SZqW5yUK1x0hoOYensJjA9hH/HgHA7KENcmh4UnWhQ82argiWYFe9p07GnVUGuw0OYy4530&#13;&#10;kj0VY+hMnL5DHvInLYyctpLZchGZtaNLWKkQFhulgTqrXgIIEXpb1qWhQqgCLFaarXaUwRhd7ggV&#13;&#10;3RaqFTaqlN2oI0ZZkiEyFsUJWP+0B3XSKNuthG1OWC1Sc35SS0F84270PVZ65xME8j7qtK3UqFsp&#13;&#10;725lf1sz9YZuLBkH/mE/ffMJ8icdxGesmJIWho8ucrDNRlmThQ5LCmNwkAZtmHqjn3q1BUdfCnsm&#13;&#10;iaUnii4alGfRn2hqYVd7F7u7lRzUaTioM3JQq6JSpyU2bUcf01FjVcmNvD1nIzRjJnvYjX/chi3t&#13;&#10;kup/0ca1X9lMi6+bnkMu8mcEmDAQmFTiyKlQRrtQhDsx9WnwjomAWQPJZYMEKMNH9KQWVDiG2sgs&#13;&#10;q4nOmghOKfCPdjJy3CTVJTMXHDh7O9G5HOSWjzKwsEWnwURZYw31ulYaDa0Y4iosGQ2aeDeJZQup&#13;&#10;FasMs7XlVMTnFfJ+Js7ZGNjSk1nVkDtqJL2iJTSpwjOkxNGrJDano/+IyJFxyMkeE5DFQaklSDQF&#13;&#10;lSDLvlodla02uU+tV3ioardTVm+gota8DVG6ZG2wgCuP726SVcyP7euS10lr0IEWdsmA23b2VIks&#13;&#10;j6IlaE+dhV21JmkL2l1bzOrYXa9BEXDhGo5gSPtQ9/pp8JowDUcwDgY5oFSyq01BhcaAVnz/nAH5&#13;&#10;/TugUKEI24jMxghMhQiPhemI2OhKudFlg3REXbR6HTJTS9/rot1vosagQBE345lx4Z11SCWLa8JM&#13;&#10;ZNGJZ8qKd9oqxQO2YQvKpAZFQo1z3I6+x0aHR0+jWYE6YsCQMeAYsWEZEkpCLc0uNefWBnn6aI4z&#13;&#10;qxlWJ2OMDSfpSweJBF0SsAjIEgr7sPoDWLwBbL4Adl8AndlFS6eZynotFfUaKptM7K8zUNfqprkr&#13;&#10;QGOHj301eh7f18bju5t5cl8zT+wVjU1Fa9af7arjf+yq5s92C0vQ9gjQIpQr5RqkLWhbrfJEhYAo&#13;&#10;Ch4Tv//ECNB8QNiGuqlsMbGrVsuuOrVUF+2rL7YHVXRYqVU5qVLbebJeSaXagj0fJrkeR59xU6HT&#13;&#10;UaZSUqZWUGPW0R1xYh4I4chHCc9mpAqzxWNGGXPyJ6fe+Ygjr73P8s23mb/2Gv1HzxGeXaV/9QTR&#13;&#10;8RV86QzOaC/JgWFyoyMkM30M5sZJj+VJjxVQ2qJUdzho1vjReXzER/vIzOZwhOPUiz7oegWVbXaq&#13;&#10;u93UKN1UK9w0qoISrtSrPRxosyPAiqg+El98a85P6lAaz2RYend7DvfimQpjG/bhGg/SczhD77E+&#13;&#10;eUwcT04OoEsbMfWLN8GONmVAGdcRmPHSfzRO76EowVkPteZmapQa6owKGuwq6R8OzXnoPxpA5KoI&#13;&#10;VUpiJbRtDwrhmXRjHbbjm3ZjyRfVK94pF5FFrwy69U26pELG0GfFOeLCkXPIkFv/uJevlNVhiDtx&#13;&#10;9bulgkUZMaONO9AlnHjzYfwjETy5IK50jPz8HEtHj0qwIuDKvRfuFVuCXiiqWIRFSECW0tzYBixC&#13;&#10;yXLs+BWuPn37IWC5/vx9rj9/l7u3X+fu7de4ffOeVHIUwcpOyPKmBCxPX7kp24eeefom926/zntv&#13;&#10;fI2Pv/pd3n3wMZcvXuOTr7/PL//2M64/d52NtTMY7Un2VKup6bBgCbslXHH0OLCnHNhj3RgD3XRa&#13;&#10;OzG6tExODMoch08+eJ9vfu0DbjxzjY2lQ2ytHmZtcYu5iRVmxpYZHVmnd2CT7NAWg7lDcnLDR2QF&#13;&#10;8LDIWhk9Q2HsFFNTx5mcOMLY6GEKYycpjJ6gMHqcQkHMMUYLotr4KAKyjE0cK8IVCVjOP1QblJQF&#13;&#10;pbX0R9TOdWXteZaF/Wc7P+ThdWKzvGPD/PD4RnEzLFQnCxu3pPJE1AuXmodE3fMfAyu/e52AMuJn&#13;&#10;FzduyVWErT6cHVYc0awkLDGD42dYXbnEj779IRefukG+cJzhiTOy1rYwd5nC3BXGhApm29JTUqD8&#13;&#10;d1YBaIRNqQQ5SqqO4vos43PFmSw1OYl18dmHWSclwPK7kEW8jyXAIqqvS+/VzlWqTLabjErwRqz5&#13;&#10;8Quy2ntnSLIMSs4dY1B8h35n8sPHKIyJ79Afn9HxM/yxGZ88y8LSBTnziyIMuQhYxHeppGIRl3d+&#13;&#10;L3ZeLv6h/uh177xu5+XSd/M/W6dXX2BeZPJsvMiiCELeDsxdPnybpcMv/t5snbjL4VPFEQ1Dh0/e&#13;&#10;4cjJO5w8c5cjx15gfuECV566zt98/lcMp4e58cx1/vW3P+Lfflu0B/3j3/2UX/7kC77zre/w7lsf&#13;&#10;8trL73LvxQe8cO0+mcQUVfUaWjqthHqCjC3kSPRH8MU8eOMePHEXif4QApyMTI6Q7M/gCYdwh+2k&#13;&#10;hyMMz/TIGZxIkpvsYaCQwJ8SAbYO0nkXoYSaiUUvhWkP+TEvg8NucgWPVJuMT4aZHY+yMhVkIu9l&#13;&#10;ZNDDaM5LKm5lNB9kfamfzY0hCViWR8OsjAU4NJPg9FqBo/PDnFwusDA6SD6TIduToj8VZHo4zcxw&#13;&#10;gvlCmK3pOOvjMU5MZDg7neX2uWW+eucCf/v5t74EVn7xg2/z9z/5Hr/8/BN+9t2v8/aLzzM70E8+&#13;&#10;EmEqk2F6IMG55TxXt0b4fzl77++4z8NeM3/DzXUisQIEQKISvU7vvVcMMANgUAe990aADQQ7wQKS&#13;&#10;IsUm9i6KKpZsy5blOHKLSxIrzclubnKzJ7ln95y7Pz573ncAipKdu3v2h8/5gqMhRAyG4LzPfMpE&#13;&#10;ZwNT7WGm2oKcnE7y/voUH1+ckXqxNipjPQI8iHLXOwc7uL+S4vnJQZ4e7eHJkS6eb0w6i5iRLMcV&#13;&#10;MaEzg+lul/Vx3js/yvsC1pyflfpgfZ6PLu/jo0uLvDw/Je8nDvFCImIkDvYCrtxb6eLm/iQ397ci&#13;&#10;1nzuHBRrPt2v3CmiH+XJ8UGpx8f6uXu4U+rO4S5uHu6WE85vL3Vwczn5mlq5c6iDe6KwVs4vi4Wi&#13;&#10;EUQMRnx9wr0jvo73To7y/ulxXoiJ6PVpHl6c4f7ZCW4d7OHmgW5OjidZ7GmUxa8rIwmOTcc5OhVn&#13;&#10;ZaKRQ2MxeuMeqktq2LKjgMK8KvwuF2aTDZ3FhdFjo6nPSfuoSyo55HwFWdoGQnSORIn1+fG0OHHG&#13;&#10;7BhdRvxxJ13jEVoGnNR3WZlYjkrI0jMRYHS+nrGxdgb7u3i02sXjoykeH+3m6fF+CU/eO5X+WiRM&#13;&#10;OTHMB2cmJEwRt4uPxfXFyRFenhrjg7MT6ZiWWHLa+J6I75907lyZkVcRi/r2lRlOzTRLvVxPO3vu&#13;&#10;Hx/k5FwbF5a7mexpYqq3iZXJFKM97Vh0DvJy6ijcoyBfYSe7QpTxadlZqkCV8NJ8ogdNk5c3ckvZ&#13;&#10;XlyJIhwgMNSCIuyj0uFkt8JEVo0Sd6oTZ08ER3cEb38j8aUo/uEQphYvli4fzQda6DjWQXg6TGJf&#13;&#10;PaUWo1xZKbNbcXRHMTX5qHY7UTeIKHYCQzJMpdcnAUuFOyTXS0pFFL0xSZXTS4HWyh6FknxjHYFJ&#13;&#10;D/0HO9HHrZR51PhGIsRnm6nz2yixGAgNRAkPhGkYa8Sa8FJuqaPaoUQXMVA/HiEwGEAZMeJoicvD&#13;&#10;q+hqKTBVYwhbSI4laO09JiFLx8Aqg9NnGJ45x9iccLB89SbM5hsw4t+pmaWr8ufs5OJ1RC9cW9+K&#13;&#10;nBcON8/TMXBC/pvf2HYAb/00nvopCVdCiQWiyX0IoCLcKlIbQEU4UYQEXBFXAV8SnQdkSW5D637Z&#13;&#10;5RJvP5CGLR0zchK6o3eOrt4ZzI5OQtFhLqzfY2bmJF0dczTH+1HUOVEr3fhcjRKyVJRbpHslf68d&#13;&#10;oQzx7m1GLRkFLooqE2zZZZSAZWeela3ZJt7M1LMlU8vWXUp2ZNWxa7eSzOwatmRVSLCyI1tJRo6K&#13;&#10;nHwtxVUu6gwRag0R9M4mFMYGyhQBKjQNaOw9KMwpagydVOk75FVEher0ndRo26nWtFGtbkVpSGH1&#13;&#10;TOCNjdA7eZClExcYmT5MRZ2PrdkG3sw2sK1AR1XQj70jSXCgC0fKR//xCNOXWnGm/GyvVEjAsq1c&#13;&#10;Lcsnd1SKOVojuXoNsQk7Pas+Bk+56D9ppfOwmcSiA8+AA12DCWuHeG46ZPwtV2OQ8SKxSpqr0lJk&#13;&#10;MFFqsWwss1jJEVPG5RoKdAbyNCrZ7SPqA8QKqEZEOvx6eeBURjSymkCcF1onG2icChIZ8+LoshMe&#13;&#10;89IwFKHKpiBPVYomrKfSqZSOjQqHkkq7Bn+nn/hwhJ59TajrbTTPDbJ45SRZxSbK9eKg3UiFJUp2&#13;&#10;rQOlz8fO6mp5GK9wWFEEPOyoqCRPWU2tV5T8mskxGMnU2akOu3B0WWldcOHrtWBqMeHpdzJ5po3p&#13;&#10;c0lG1+ykDjupH7HRss9HbUDDXns1ygYVsQUHyYNW4gt6kvtNRKeMmNs0WNq12FM6PP0qwmNKkvs0&#13;&#10;DKxacHdXERtTEB6qpXFCgV8c5keMaBsr0DRUEJvQyfLb5JyeSl0F9V1D+Ju7yK2qIF9dQ4VbRamj&#13;&#10;kjJ7Fa6UFme3BmevBlefBt+QWFzVEhqqIXXISMd+0flSRXi4RjpaUqsGfD0KYhNq6sfUxCa0JJet&#13;&#10;tCxbJWjpOmyVLpXCGhdFtUIO8qtM5FeJMls9OSUGdpdbJFwRKzI5e/Xyuf8qirKzii07SuQUs5hj&#13;&#10;3iJ7PWrSv87cy9ZdxWzLLkfAGjGvLJRRaGJXsZnsUjG5bGG7WBAqUlMguoQ0BgoNBkrtRgqcemwD&#13;&#10;Ddh7/OQbVJTYNWjjFio9ohtIzR6VjnyDBmOzi9hUDP9ggPrpOPrOEJVRO4qEB3WLD0XCLqetg/1O&#13;&#10;/N1uShwaShxqDO0m6WAJzrgxpbREZ50EJ+34p+yIVIi12ysjMJomI4qIAVVEuFhsGBIO/ENiedeB&#13;&#10;b9iKu1/0a1lR1uulk+XEfAv7hsNM9AZfAZaA30HQ75byBjxYfX4MDj9mVxqw6MxOympMZOcr5Spt&#13;&#10;ZoFGApaCcqcELAKy7CmxsmVXhQQrArBsSoCW/7o9DVi+lVHLK+2slc6VLbnqr7lXvglWRHwou1TP&#13;&#10;G3kadpWLuXM7WeVGBFTZukfNlt0qijQ2uV4soj4FZj07a0TXmAPfSJjqoJW9diNFNgPVQRv6Jh/m&#13;&#10;1iDmtiDahFf+WsCVPQY1RTYdf3T40QesPv+YlWff5cjj92lbOUbLwSPsu36fmUtXaFteINLaQcfA&#13;&#10;IN39PbgSTRjCISJdvVQbg5RqPCis9Rh9zdQYfej9UWz1cSrFPneVKPUR8R83xUq3jAfllFrZXWqj&#13;&#10;VG1id42TzGITWSXpJ2FOiYkyhxHvSJjITANNB5ppPdKKbzSCqtEub0+uJBEKTtQTnIiQXIxSPxOU&#13;&#10;QMWesskJZHe/E1FQG57wyR+oqgYV2ep8sqqqqHJr5XyysdWMq9dGeMxJbMZNfN5LeNyDZ0BEeewY&#13;&#10;Ws2yBFcQarE2FJ3xSVotQIyIFDm67ehaTJja7EQnIlR6lNQG1URG/WwrKMHe7sbaZMEY0VIbNGFu&#13;&#10;DsjZwHB/HFdbgGB3nHj/IKsnTnLyzKlXgEVMML/z9m1uvv0OwsUiCm4vX/xK6U6Wu1y9co+VlfOy&#13;&#10;O+GtS+9w9swVuSJ08eL1DcDykNs3H8gD0TcBy/07T1g7sc78wjFWDq9xfu0t3rl+m0d3H/PtFz/g&#13;&#10;yf0PWF1Z43sffyAjQlffusrC3BF0phiZ+Wryq/WYIjYEXBGyNogiYivGQJ0ELCaXjsNzk/zz3/6C&#13;&#10;n//o+xKwXD63Tk/HGM0NAxsdLD3Eo30kk/N09h6js+eoLK/tGTxF98BJ+kbOMDQh5pfFEo948SMi&#13;&#10;OeLwfoH+iXP0jQtwcJb+DQ1PnpfLPWJqcWzmPBPS8nue8ZnzEpZ8zVmw0ZPx+sF28+Pp2YtML1xk&#13;&#10;YuECo7NrTC+fRUCXTU2JuNBrXSziY/G5Nw+6EwtvvwIGoxPnGBlbY2TsLCOv9X9sHs7F9fWoioAZ&#13;&#10;su9jTkSN0qBFQAcBbDYhS9/E+a/gyfApCQ4mJ0/xk08/5MLZt+lIHaCzd0Xep3/4NP0ja1+L9WyC&#13;&#10;FREHEvGgzViQWGja1ObtAqRsxpVEF8kmYOmTjpjz9IyIOI2IDonS3I25bNGZsqHXv87fgywbro3x&#13;&#10;DcAi1pqGpkXnTFp/CLCIiFKq/5R0qYii4+7+r9Q3cISBgYOvNDh4kMHBQ4yMrDIxeZrJydMs7TvP&#13;&#10;2qmrrJ2+ylsXrvP0nTs8vX2Hx7fu8O7DR3z3/ed89PwJ7z26/zW9eHif5w8fcO/BU86v32J6du3/&#13;&#10;F2DZhEqbz7XNq3gxL17cb16/+Vi9/sJ/ePYKYwvXGZm/JiHLxOINhKaWfh+uCOAyt/8a8/uFWyWt&#13;&#10;xYPXEVo+cIXh4VWa41PMTRzgt7/8MYf2HUb8XReutd/9zc8RXSz/+Ntf8OWvf84vf/5TfvC9z/j+&#13;&#10;x5/w59//hM8+/oipgRlcOjcN/jhau5Xm/hbcETcGuwFvzEVrXz0DU81ytjnR1kIgVo+vwUtLf5Th&#13;&#10;uSaGZ1sZmGqhY7CBZF898Y4Asa4Q0RYbgaiB3qkQI3N+OZXb0eOmv8/H1GiEid56+lujjKSCTA0G&#13;&#10;mRgMM9IfoK3ZTkfSzVhHlMneGONdESa6WxjvSjKRamKqJ85Ye4LuaITOcIj+1maGOpOMpFqZHWpg&#13;&#10;eTLG/qkYkz1tjHUEONAf5/RYB+fm+rh5YoYP757hr37yKR8+Sz9XvvPyOS+fPOTRndv84IN3effe&#13;&#10;bZZn5ulubqMj1kjI6cFhNNNe72O4M4ZSZ8em1tIVtDPXFeHBsQEZ3/ng3MSr3hQBWB6u9vDOchu3&#13;&#10;D7TzaDUl4YoALE9WUzw73sfzEwPS/SHgipAovd2M1Lx/Ie12effMOO9fmOPDS4t8eHHh9wCLONSL&#13;&#10;eJCYhU7DlSTvHGxPrwMdHXoFV2T8Z1VAnzRkeXRUrAa1yVLbm0ttXN3XISW6Wq7va/6a7h7qRLhZ&#13;&#10;xKSz1AZgEREmIRGLEnDlO5fn+OitOR6sz3DvwhTvnBrlxFgLrSE3tVUqaqo1eKw2nEYzPpOB7gY3&#13;&#10;zX47MaeF8fYAAbuF7Pw6tu4sIi+/glRbE4GQKFcO0Dbspm3YSdtIGrSkJt0MzjbQPxVhZCFO80gI&#13;&#10;f7sLT6ODRKufpq4AXcP1tKQCtPdEaGj1EhaRs+EmwjE3Lc0NrwpqRYeK6K0RPSrCmSL08vQYH65N&#13;&#10;vgIrwq0ivkYh4WARcEX+WjqM0tGoV4Dl3Cgfrk9+pUtTfHBxiuuHeni6Nip7aMT3Wdz/izvH+Nm9&#13;&#10;E3x0ZYmn52Z4cm6G928e5sjMAFUlOlxGFwVqO/laM5U+H4UmB8VWB6q4H13ST1ZNnXyBuEelkrAl&#13;&#10;V2miUG+m1OrA1BLH1O4nvlxPciVGw0IUc9JPaKJewg4R0faPhvGO+mjYFyW12kmxWRwWdIh1R2tr&#13;&#10;EFXIiy4WRt8YQdcQwpiIUu0LUeWNUGhyka0UNmsbdb4AymCQIr3omtCjjbnpO52gaTlKob1CuljU&#13;&#10;cQuN0w0SsJRadWgaLVT5NagiJrJLy6hxqWkY9ZGcC9E0EyEyFpZRbF8qQqSjEWurG1ubB329lYaB&#13;&#10;MK3dqyQ7D9HZd5TBqXMMTp1nVL5euJSGLN9wuM4svcXMklh5u8Hw9GW6h0/RObBKU9cBWnuFC+aS&#13;&#10;7GLx1U8jXCyi+FYU4L4CKwKwtC1L4CL+WyghOlrmCDbOyihRsHFORoxCiUWE0vPO+2hsXaK9d4aG&#13;&#10;5Dix5gH80RRqTSP+QC+HDl2SJeNTE0cZHVxEo/ai03gJ+5rRa7yUlphkB0tJiZ29xTZ25RqkMvIM&#13;&#10;FFbE2b5nE7BY2CXeWc/R81+31LB9j04eiIwuH3l79WTuVrIzW8GuPD278k1kFVjIr/CwtzZEmSqG&#13;&#10;KzZFqHU/hTVhbMEResbP422Yo86cotbUJVVj6KBS2SzBioArm6rTdVKuaqBCG6OpZ5bZ/SfZkWdh&#13;&#10;e5aO7GIn38rQUBn0YWlrRhO3YmjWkFoJMny6AV2jTboytlcpyKgykqd2kVVrI7NWR4FVjbrJyvAZ&#13;&#10;DyPn7AyetpFacRCbiSBcG7ZOG+5BsSDqRdPkpCpoY6/NSK5WS45CLeMbxSYzu0RRbLmSN0vreLOk&#13;&#10;jjyNjmyFEl19iEB/C4UWPVlq8U52LcVWBQKw6OICOpjomq8nMeOhftJNcNhNbMqPf8CHJqCn0lqH&#13;&#10;PqaS4MHbo8HVqcbZpsJQr8fd5qZxKEJiJIqtScCZRqqsfopVfoq1QXKqXGwpMpCr0chIkKhPyKip&#13;&#10;odLpkO4aS7ON6FgATYObXXq7VHXIg7nNRGzSTvOsU8o/bKfzSIjhCzGGTlnpO+agecZO42wQVVRH&#13;&#10;dVBBbVSJo89I83434WkXrYeDxBdFebUKfUKJKakmMqakdUlMMusZOGrB3FqDpbUGb6+C5IKOviNm&#13;&#10;9HEt9g49xmYFilAlgQENXfutVBr3onf5qTNaySgqxNruomkxhq1LT6m9Emu7ksi4AltnNbXhEnTN&#13;&#10;lTRMGYiM64iO1tI4paRhUkHDhALhZhHrQR0HDSSXdISHlPh76yQA8g1rSSyaKKx2UVznZW+dh3Kt&#13;&#10;h3KdkzKNnTKtI33VuSiqc1JQ4yS7NO2q2JGnkW6HNzOq2JLxFVwRgOVrytzL9pwyduYpJCzILNCT&#13;&#10;mWcgR8z+lhvZUy0SHF52FlvIqtKzR6Hnzfw6MsqVFJn01ARsuIYbMbU5ZWTL0eOULimx4pOtrJP9&#13;&#10;o8YOF8GpCMGJELomO95hD9YeH8VeI0UeA8pmJ/5JLyICpGvWEx5xERsR8RbhPlRKo4B/wouhU4+j&#13;&#10;30Rk2om9T48q4aQybKIyZKQmIP4dqKPMpkYfd6COWqkJGgiMhPANO3H2imioKD03YkgaJATaNxpj&#13;&#10;pDtId0c9iUYfArCIglu/z4XX78bu92FyeDG7vNh8XnTWrwBLplhaylPKx0yU3RZVuKWDJbfUxtas&#13;&#10;arZklLM1s5xtuyrYmpnWn+ws4b9sL+JPM9RyOehbIh6UWcfWPNGrU8Ub2TUSsmzNVSIcLFuyFDI6&#13;&#10;9IaAzEK5Wt4s0FNi8lNi8rG9SENGsZ43stPaU2Oj2uWjwGgio04loz7e4RDGVo90rwi4Uu6xoGn0&#13;&#10;oIq5qAnZKfeYKbBopctTLOFV+a2Uuc380YEHL1l5+hH7771g5eG7LFy/w/j6FVYfPuLIg/tMXDhL&#13;&#10;KNVHnVXMjbXjSDRjj7dQbWum2uiVe9GCBupccWzRNlyJDjTuKKUqN8V1PvKr3ZTUOXF3zeHrniLQ&#13;&#10;M46rbRhPyzC55XoyxRRZoR6VvZHcMhtZxbU4+gK0HGohOttA08EW9K1uqkXZ2UxMAhf/eJSaiNjq&#13;&#10;NtE6X09sNoBnwIWyXosiqsXSYZGgJb4QJjLpw9phQkCWMnud3P2u8iqp9iuxdZgIjQr7m0cqOuki&#13;&#10;PO5Em9CSrS3D0emmfiIiQY1YC4pM+aSDJSRAjHC4dFgIjPhoWYwRHvHh6/NgEPEjq6BopZhaPFT4&#13;&#10;ddjbQxKuKEMWbM1BjBEnvo4YI4cWOXXyPLeuvJMGLFfFFPMtbl1PzzK/HhPahCwCsNy++RCxFnRi&#13;&#10;9QJnTl7i7Om3WD93jWtX7rK+fo13bj7i3u1nPLj7/LVoUNrBIt6BFjGiA/uOMzZ+kMmJQ5w5fpbr&#13;&#10;b13n6aOnfPDuJzx45z3mZlb57OOP+fIv/5y3r7zNzNQBjJYWcorUFKsV6IOmV4BFQBZz1IbSraPa&#13;&#10;UoPZrWff5DC//snn/OXPPueDZ8+5c+M2B5aO0ds9SzTST2vzGPvmVhgZPbYRzTiFgCubGho/+wqq&#13;&#10;bMIVeZ1ZZ0xMIL+Ka6wzPr0ue1Y2D6ICeGweXv+/XsXhV7oMFkRUKA1NRCb7P//9XxXeij6W9DLM&#13;&#10;DcbnrjI2e0VGXSRUEZ0fExcZmUwX7QoXxmaMRlwljNjsApleTxeviunmje4PMRU9NLXO0JRY0zlP&#13;&#10;39gZaUuW7pShE/T1HWJy8ji/+dmnHF5YprNlgO7OGfoGj6c1JGDVmgQtfSIKM3BCwiyx3JTsOERr&#13;&#10;p9Bh2lMrr9TWeZi2rsN0dB+hf1zEa07TOyzA1wmp1MAJ2npP0NF3km4ZozkhV4mG5OJPGrCIqNR/&#13;&#10;Bljku4MbjqBRuaj0luw/6Rs/R+/YWTllKaJMm4/T0MRF2cHSP3qOmblzXF6/xt0bt3jx4BYv7t/g&#13;&#10;xYMbfO/lPX783Sd89u3H/OCjx/xAXL/9mM8+fspnH7/LDz5+l+99KPSC77z/Lp+894zvPH/Id549&#13;&#10;5KOnD3n+8CFP7z/grfVrXFy7JLW+don1tctcunCdixducOr0dRaXzjM+dVpGp4RDRzzXRqcvShgo&#13;&#10;XE//2fNlasPptPkcFS4e8ThsQpVNt8/mYyYgyyZoGRFFuxsanLrA8MxFesUKlHA3zVxicOYyA5PC&#13;&#10;PXSe0blL9I6dITV8ipSMRp2ib+Q0/aNn6Ow/ToeAmX3H6e09xPDQKvHYONMjS3z5qx9x+6YAumnA&#13;&#10;8o9f/lQW3Yqy29/99hf8gyi7/etf8eUvf8zf/fKH/OLz73JgfJqINchgUwcHRhPoHDZUJhOOoIu+&#13;&#10;yaQEKJ1DjYQaY1L+Bh+xTj/dk0n6ZloZW2ylb6KJWFuQaNJLMG6Vxbd2v4Fg1Ehzp532dhcT/SH2&#13;&#10;jUblTODicAup5ghRez2twQRD3RGmx+sZGQhIuNIUSTHeGWaqL8ZwMkhnQz1jXa2Md7Wyf7yb/eMp&#13;&#10;+uMxkoEQiUgDDcF6OhNxhtqDTPYGmRuOMNrfwkBPO8fGUhwY6eTQZD+rcyOcOjjP3Zu3OHL4JI/u&#13;&#10;P+TMqQusHD7F6ZMXuLR+hcHhWcL1HYRCCWwmG7XVCnZll5KdVUBVlYKsEi36GiWpsIOlvhh3V3ul&#13;&#10;a+XZyUEZwXkoZ4nFsk43t5bbuHO4k/uVWIk1AAAgAElEQVSHO3l0pIvHR1I8PNzBk6PdPD81KHtU&#13;&#10;RDRI6IP1CT5+a4ZvX5rm+elhHh0V0Zw+Hhzp5cFKN8J1IuJFmwd50fshl4SO9nBruVUCFuE2ebDa&#13;&#10;w4Oj6SUhsSb0ql9ltZ8HqwMSsojPJRwvt/e3c3OpletLbWnta+XqQlzqykKCG8udPDkmukYGvwIs&#13;&#10;ArQI18paumD3g7OTvHtcdLFMcff4CBO9ccJeO0atjtz8CjJzSsnILqOiQo1eY6K6WkdTxMfscDNe&#13;&#10;hxVljZLOpiDxiI+yYgW1lSoqSmoY7migoTFCLBEmmbITiRtpTJpp63PIZaDmUQsdE05GluoZ35+g&#13;&#10;aciLwafD4jeTHHTQMuCgZ8pN26CHVHcDXal6Vo+keHZqQEaaxOMn4IrotBErUOIqOnUEYBHuldcB&#13;&#10;yyugsgFZNmGLiAiJWJTQ5vdFXAVs+/D8JB+cF307ab28MCFBi4At752fkPf//o2DfHr9AA9PTXBr&#13;&#10;dZi7J8b46PYKbx2bZrSrlWsnZ8mutcmCvkqfH1VDPWK+ddteJdVBP+auGA2HOqWbZUdJNaaWGLuV&#13;&#10;Gur8AbT1fkoMBhy9IXxDIZqW4zQuNNEwl5CvzazdPgxtboKTIcodeuoCZvI1SkqtRjT1LnSNLvYa&#13;&#10;PCi8YWocPsrNTqodXmrcQcqcAbIVJnkttfvJqDRRYHCQr7Gyu1ZPpdtJeDxKw2wMT78fd3+AxFIz&#13;&#10;5qSdar8BZb0BR79Djg5U+NJwaFd5hVw2aZoKEhr04e3z4RvwUz8aJdYbw9bmxphwoAmaiHQHaO86&#13;&#10;RGv7fjp6jjAwcVYCluGZC4hC2z/08/v1mJCALEOT4o2FUwxOnKF/fI3B6Yu09hyTsGQzIuSPzxJJ&#13;&#10;LtDYsY9E6wxNLRMkWiaIRsVrnyEGe6fo6ZllcGif1MjQHKNDs4wNz3Ls8Aprx49y7sQxDqycZH39&#13;&#10;FmtrlzmzcoxDcwdZmlvl4KFL9PQdpDk5RXfvDDZbHLXah8vZQE2VnYJCA7mFFvKL0srcoycn30x2&#13;&#10;oZU9JSFEVGhPkZvdRQ7+dIdYnaoko8BIWa0DhTYolVukJzO7Nq18M7uKnOSUeMirCFCqbMApgFJ8&#13;&#10;HldshqLaCNbAMFP7b5AaXZNLQmJNyBaawOgZorSmgfK6xCu4Uq1OUq1KklvmJ6fEzbYiEzsLrWTk&#13;&#10;mqWj5o0sHdv2mCg2Baj0eVDGfRjbg9RG3FhabfLd9XyDli2lCnZVG8iuM1Ooc5OlMFDpt2Drd9N0&#13;&#10;MEzvMQfdRxz0HPGRmPHKEuRKlx5jmwt7jwdryo0q7qDAqpUFr8L2n6vTkK8zkFGjZUuZQpbFCsiS&#13;&#10;Vasgs6ZWKkuhYluFggKDnny9iiJTnQQsnh4j0TELnfMRkgt2mueNNM1aCI/Y8PW5UAU8GCImQr1e&#13;&#10;OvZ7ScxYaZg00TJvpmHcg6VJi6nRSHwkRLg7TLAjSDQVIq/Wy64yBxklNrbtNck/wx6NhjydgZ3V&#13;&#10;NeRqLRSbLOgiJqxJL6UOH9k6O5laG4UmcSh2YmozUT9uI3XAg7PbhLtX9KKY6TxgomfVSmLKhm/Q&#13;&#10;R6VHRb6pihxtOfnmSgytRnyjPqKzISIz/leARUCW2KSatuU0YOk4YKR+woS7R0t1oAp3j4ruFQsV&#13;&#10;7mrKnTXoG9XU+spRR6qwNNdRoMpjV14uWfm57NWV4B2w0H7YR3DMQk1AgSJcR3RcRXxWI50x1rZy&#13;&#10;GQNKLuglYBGQRahh4z6pwyZZdNs8J/67SrpYwmNa8mvLCPf4Kap1S8iSX+mgWOmixupj5946Mvcq&#13;&#10;yCxSkSNdSjpZwl2gdspeFgFKtmXXsjWj+PeAigAs23aVsDWzmG1ZJezIrZLulYx8AVf0ZObqycjT&#13;&#10;s7XAQMZenYQ2JZZ6CnU2+b3aa7SQq9ZJwCKmvz1DUazCYdRpll2frj6X7PEUz7kytx5rjxfPaABr&#13;&#10;txhqcdEwF8SaspBrrWSPpQ5LnwPfuFMuWYkyW/eQg/Coj+HVXryDeiqCtVg6/JjaRKTNjCIqltsM&#13;&#10;FDksFDvFdLlJ/iwv1CvI19bKvpcKlw5d3E6VV4ur14d3yCW7XYSLxdBqwNRmxNRmo8yhpjnuJxR0&#13;&#10;SsAS9KcBi4AsQg63A5vHgcUvnKUOqjU2CkoN0sGybbdYXFIjHCx5pXZyS2wIsPVmloI3RadKpoIt&#13;&#10;Yu0nR8vWbE36tl3K9MeZdQjA8qdZKglItuwuZmdRFZmlerZkK6Rr75UDKbNOOlS+laVh214RS/VR&#13;&#10;qHexq0x0v+pl4a2ALKL09s3dBt4s0LCjSilhibXdJ8vdKz3i+Wym0msmR6uUMSHxM0OA1gqfRcaE&#13;&#10;AkMJGRkSDpc/Wr73ggP332PpznMOPXyf40/fZ+X+A44+eih1+N4dlm+/YOryI7qPXKdh6jiOtmnq&#13;&#10;7G3sVQbJLrGwp8JBfoWLvBI7Ok+jnGTeXW4mu8xBQbUTS3wAb2oWf/c47vYR7M0DuBO9NLaNs6vQ&#13;&#10;SFGVFkM4QJnOTnZRHVUOk7SgBsajJPY3y1iQsd0jY0P183FK3XryjEr5D2nLYpTkclDmIEUJT11U&#13;&#10;Q5VfKRu9A6MeaWkSkEVYA919DqwdBvIM5ZLo1k+7pXslud8nrwKwiBm3qoCSCo+KQH+I6GgE37CH&#13;&#10;xvkQjQvinRuPlMhdCptdfDZMYjZMaNhHYMCLyi8my0J4B124UmGsbT483UHq/EYUQRP6qANjxEpL&#13;&#10;fxuHjhzmtojyXL3D9at3uHntHQlXBGAREoBFlN0KqLIJWERU6Ma1O1y7dpczxy9J18K5tStcWr/B&#13;&#10;jbfvc/nyTQlYbt96zJ1bIgr0ejTohQQv4nOcPHqB+dmj7F84ybHDa1w+f5nHDx6nu1mu3paA5eWT&#13;&#10;5/z6p59zce0ckfphbM4udu/VUKSoQ+s3SMBibrBijdswBCzofBaqxV90j56ZsT5+8sPv8Y9f/pxn&#13;&#10;9x9x7codxieOE4vPEGoYp6tvhbnFKwyOiblgEWFJX4cmRPnmujy0ivUfoYk5oYtpzV5kYuYiYnp5&#13;&#10;UrhN5i4xNXuJSXnf37f4/qEXTH/otrQV+DIzCwKqXEGsCUjA8rVYkMhmC33TxZI+WIsD9uYBWQAV&#13;&#10;AQiGxtfpF7PIr63wCCeGcI7ILpVhsd4jnCSiI0T0gByXj02XcKEMHKd34Dj9Q8cZmTgh1Td8lJbu&#13;&#10;w3QNnaS1fVG+UJwYW+WLj5+wf2a/dAe1xIfpSc2m1bNAT5+ITh2go2OO9uYR+jonv6ahnhlmxw9K&#13;&#10;zU8cZP/cIQ7MH+bQ4mFOrhxj7eR5Lp2/xEWhcxdZP3dRXk8dP8v09AqDY6dffd3CebLpYNkslBW3&#13;&#10;bQKETWiwCRpEhGrTnSOum4BFPAc2H0vxsXDICKeMACzn125x6cJtzp+5ypmT61Inj5/n2NE19i2f&#13;&#10;ZnHpNAsbmp47yahYihg7Ts/gMQkYRKSopesI8fZDv6eWzsN0dC5LdXbtp3vgGH2iz2biHCIaJDV1&#13;&#10;SnbBiK9BPJeGJ9fkC+4xAUxe61N5/Xm2GTnb/LoFmNn8ePMqHpvNr/nVdfoyfVNn6ZlakxqfWGVy&#13;&#10;YoX+viVmZk+zvP+8dNTsE2sS86dZmDvN/qWzLO9bY2nxDCvLxzm8dJQLEhRd48LZq5w78xbvXLnO&#13;&#10;8/uP+PD5+/z408/49c8+4dmDB7x96W3+5i+/4J++/An/+Nd/xu/+6kf87rd/IdeE/u4v/4Ivf/Vz&#13;&#10;/vZXP+Ovf/YjLh0/Rl+8nbP7p7l6optjM7MojUZ8MR/9k130jLUSbQ2lAUsiTKjFRaInTM9UK/3T&#13;&#10;rYzMpVXf5qex3Uus1UUobiUQNeEJ6Ii3mjk41cTceCO9rWHaYn6aQm7UtSrKS2rQKPW4nG6SCT/h&#13;&#10;oB2NykisvolkUzPDPW00hXwYVBbigTBjnUmOLQxwYXWcU8tDdMbjBNxhrAYvPkeYhkA9rREBZLz0&#13;&#10;p5L0dLUy0N1NQ30jeoMDg8FBV1sHB5ZXObJymrvv3GNu9jCp1CQtyWH8oXa8wRZq1G6Ky7Xszi0i&#13;&#10;KydfApbMjHyyRE9GmRK/2cBCT5Sbx/p5/8KkBCy3D7eT7AuiNBq4dbCdq4tJ3ppvkR/f2t8mIzWb&#13;&#10;ZbSi5PbDS5Oyc0UU2MoS2zOjcuJZlKjePZieTBazyQKCCBgiFmsEFJCRoFMClPTK2yUoOdguAcuD&#13;&#10;I928e2pYxoDurvRx+1Dv1wDL442IkAAmz9fS3SGiQ+XZibQETBGf797hLu4eFv/PQRkBenpimHdW&#13;&#10;Bjg91c7qSAu3Vgc4P9/F6ekOjo61sJAKMZjwYFZr2J5RwhtbCvjWG3n8ly0F/PHWQkTB3c6sKvKL&#13;&#10;VFTVGmhLRpkebcfnc6GoU2OzWLAYzaiq1Vj0Ztb2D3Lu8Bjrq8N0doTxBrW0dtkZGPXS1e8i2mKl&#13;&#10;ucdB05iOrmkL7WM22sYcNA2aSXRYaOuz0dpjpaPXSs+oi0S3J+0gWk1JsCWXl06lF5dEUa9YfxLF&#13;&#10;xQ+P9PB4VbiLhmQMaBO4CNfKe6dHX0k8xkLPT4kVKPE4DqfdSAKarQ1LuCIAi9BXgGWSp6fHeHRi&#13;&#10;lMcnR/j21Xk+eXsf3766yJOzEzwVXTtvL/DF8xN88ewkP35ynCKtmxJbPdXCWewLUupws6tKz/Zi&#13;&#10;FbkaC5ZUC+HFHpqO9uEba8I9FKfIrKPCIRZ4TGjrHbh7ojQuNknXimsgRGCsnqZ9zYSnE3JRqC5g&#13;&#10;IjQo+h/8bC9Ws6VAxR6VKCJ1UmrxUax3Uma0s7tKlIfqKRYgRZ9WhSskP95SoueNijq2VirIUerk&#13;&#10;slClx4W20Y+uxUrboQaGzyblaypLux1nn+gOcBGa8qFvM5GnVPJmfimlZhW2VjfWVjEk4ESXsBAc&#13;&#10;CpIYjWFotKKLWNCHzDQNNdLWefAVYBEuWOFgGZm5wPj8H35DJf3aYGOtTTpZ3mZkVqzLXWJYOGCm&#13;&#10;L8oornCeiIiQUKhpjrGZ46ydvcqVi1e4eeUyt668xYNrl/mzD+/xk48f8KNPHvH5J0+k/uKzh/zm&#13;&#10;84d88cltvv/eDT54dIV7185x5coD3rn1lGvnz3LiwCrTgwsM9uzj1OlbErAkO2YZnTyA05VEofBi&#13;&#10;sUepETPLuVoydqvYtUdNVm66f0XEf7IL7OzZ6yEr38nO3VbezNTxZqaWnFw1u/M05BTqySoysKfE&#13;&#10;THa+liw5+awgr9RDra6TClWSwqoI5ZoEansKg3cQT+McBs8g1fqkXDsyeUdQWLrxNszKx6apewVf&#13;&#10;ZBSXrx+1rplqRYzK2ihllUHeyNVLbS8QU9CmdDdMnoHtuSYyq6xkVogCZS/lfheGtjAVARc1US/a&#13;&#10;FlGU7GRboZ6MCh3ZdSb2Gl2yOLnYKsYogjTs80tHeduSl+Y5N/qYnuyKOgp0WtQJB/ZeD45+L44+&#13;&#10;L5UBC7v1Xy3p7FLUkVGjYme1hu2VarJrTOypqSOrppas2jry9WK22ECpzUSxVYkmpsXTYyA8qCcy&#13;&#10;YqJxxENqv5PkoonErInkvJXGKTEVbsTSaSA04aBlyUtsyk7DtJ3GGTsti3ZSi27cHXq8nUb8PWLi&#13;&#10;PUzzQIQ9NV453byj2MLuchu7VRry9XYKjQ6yFQbpBttrclNsNEuoKh6bQpObHTU6uYxkSHrRxB2E&#13;&#10;Rlz0HPTQMufAmTLgSqmoH9fTPGdC3yi6JI1UuJXkGirZU1PBXqubQpMVTZMNRb0FRdSMLp52sBgS&#13;&#10;CoJDSjoP6hk8YaH7sAl3txZNfQ32DiWN03oapw0oA0rUkWoqnDXk64vI0xaiCldhiVdTqi6kTFeI&#13;&#10;r09D8oCd1oN2IpNmCauKbXVoG8tpmdfQuk+P6HcZXLWSnNcRGFTQOKYn3K/D06mkYUrDwLG0iyU+&#13;&#10;rSW5YKTroJXgoBZ9REF4TEFhtU+uqr2RW4vQlvxacqpU5NZpyK5UkllSS4lZT67Oyu5KCxkFOrZm&#13;&#10;K+VBfWtm2VeAJbOEN7NKeTOrim05QhVs31MpIcGOPD0ZuWm4IgDLNlFwu0fFznwtinAbe01h6dQr&#13;&#10;NVuoC7ip8tlRRO3SHeHqD2IfsOAZdcjOFG2znZqQiXyjmqqACXXCRmXAhC5hlNUViX1hvMNOVE0a&#13;&#10;NEkdwRkPjgEb+qQBe5+V8JwXW6+V4FCAoSO9RCcsGJot7FEqKXFoyaiqIqO6igKDkiKLnnyNmOFW&#13;&#10;U2bXIswAory83K7FkHBhaHJS4VFjS1mxpdLlubIMN6HDNeBG12ySgCUcdOL3OSRU2YQr3wQsZp9L&#13;&#10;RoZUuhC7C9VsF71hOQqy95okYBGQJavQyNbdarbv0bMlS82WDaCyCVi2ilW0PDPbdutkTOhPxX1y&#13;&#10;9BQqnRQqXeRUmtmao/waYJFdLLu1fCtHQ3a1g4wynSyvFqtMouhWQJZNF8uW3QbZuSQ6ckTBe3As&#13;&#10;QWSqGf9II87eKK7+eopseglY9toNqBvcWDtCOFJR3L0x+euqgJU/2nf7GZtKQ5aXrD56IuGKcLEc&#13;&#10;uvuMo08+5ujTj1m88ZzkvjWCg8vUOFvYU+VIr/4U6MkusbK7xM7uUjt5FU52iwbsMjuaYAeeznE8&#13;&#10;nWN4O0exNw9iaezGEuugpW+GzHwDtUYL1kQQV2uEnAolZSYD/SdTdB7ppHO1i9ZDbdh6/JR5DRKu&#13;&#10;FFjUmNpdtB9qIDzmJzoRoHk5KiGIAB/WTqtcEVI16HD1OWhZjtKyHJE/0OKzLiztZnz9dhILXoIj&#13;&#10;DiITTgRcEXKKZaCYEaOwYPUE5PpQdCr9+cXntnRZpMwdZrwDTqITfplp1NTric9FCQ0Hcfe48DRF&#13;&#10;Mbd40DZYcXX6sbdFMDR6qPVqiHbUc+r0KW5fu8vNKyIKlAYsaefKO9x4+7bU9atfxYQ2IYu4ittv&#13;&#10;3Lgv4crayctcXr/J+oVr3Lh+n+vX7kmIIgDLOzcefS0iJMpuH9x+ypX1K1w4f43D+06yf+4ox1bO&#13;&#10;cuXyDR7ee8yLZy+49849jh06xo8+eZ9/+ss/59Htm/jDQyj1LezKU1KoUKHxWXAmrLgSFpxxC9aI&#13;&#10;HktYLwGL0aVlYXyQ73/8If/8d38hAcuFczcYGFqRgCUSn6Rn4Cgz85cZeAVYRBQo7fIQh8vXD+LS&#13;&#10;8fCNg6tY/vm9yMWGK0IeXjfdBK85BcTtm+4JcR2bEQf/9OFfHHLlO1WLaWfK2JyIrKTXh8TvSx+W&#13;&#10;Xwcrb8uJ3KnFaxvQJd3bIkCKACp9g6fp7j9BqvcYvQMn6BkUxasn6Oo7Kt85E+6QVO8RevsP0Tew&#13;&#10;zODgMm0ds3Sm5ugf2MfU1CoL82ss7zvHyuHzzC8Kd88x5maOMDd7hANLx1k7fo5Tq2tcObvObz57&#13;&#10;zrNbb3P51BneeesSLx7ekXr55D4fvHiS1vOH/OD9R/zkO8/5yXfflfqpuH76gi8+e5+fSL3kJ58+&#13;&#10;54tPn/GTT5/xi+8+44vvv+QH334m9fLJPe7cuM7dGzfk0pQoPx4UMaiNTpLXAYvsbhErQBMXZC/L&#13;&#10;5n1e/95+E7AI545w57zugNkELIPj5+gbPPGqT6Wj5+hXfSzi474/oNfvk3rt/t3HaOsTefqvJJaW&#13;&#10;ukfP0De6ltbYGv0T56W+CVjEPLR4zojnxuC4ADBnGP9fABb5nHwt47/5ezfBi3hMBITafIxevw7N&#13;&#10;XeDIqVtcvfaEG9fucuNtAWPv8NnLx3zx7ad8/71HfP7dj/j8ux/z+fc+5lc//Yyffv49Pv/eJ3zx&#13;&#10;Z5/z61/+jH/9l9/xf/zb/8a//fd/4r//6z/yP/71X/g///Vf+b/+7d/4n//+7/zL3/8tD9+5y9vr&#13;&#10;V/nbX/85//TbL6R+99dfSLgi5po39c9/9xt+9ze/4NPvfMDs5BKXTy1y//Iobx8/wMHxMTmBK8pu&#13;&#10;UyNtNA8009TZRKjFTX27j+RAjN6pJMMbcKVvspnGVJyWbh+JTg/t/SHiSTuJNhsDE25mROFotw+v&#13;&#10;x4HDZsdmtqBW6CkrUVJaXIOyVotaoSM3uxij3iL7wUKRJMFIEpXGTm2tHofVQSwQYLCjiStnprlw&#13;&#10;dIKwN4xO6aCu0oJB58PnSdIY7cVsCqLTezGa3Ki1VioqteQX1VFYrMDlCtDQmCKVmuD4sbN4fK0o&#13;&#10;1EG8/jZ8wTb8kXZKa2zsKVKQvbuA/IISsnbXsSdPwd4SNS0tbpaHG7hxtI99cx3MTydYmIoyMRqS&#13;&#10;C0mtvR7cfgeXZjeWfOabuXOo81WRrYgCCcAiAIeAJgKoCN0/nJKRIgFVRHxHQI77R7pldEXcdxPO&#13;&#10;iL4VEQnalAAiok/l9sF22Zfy+FifdJzcX91YBpJrQGIR6KuIkAAsAgQICfeMAAGiS0UsIwknjog3&#13;&#10;XV9u5fr+Hu4c7ufYaCt9YhbZrCdoM9LXFCRgc1BbqaGsuI6i3FK2bSvgT9/I40829Dpg+da2vWRk&#13;&#10;VZFXqGRvqQqz1YJGbyC/uIqaaiXVVQpa46IzJ87RuRZOH+jiwmoPbx1NcXp/K4GInpZ2K23dDhqT&#13;&#10;VgIxkwQsnSMu2sbNpKbstI/b6R930tRqorXLTPeQnccrHRvRrJTswHl2/KsYkIBJAqj8IW1GhTav&#13;&#10;4jHfhFuiN0d8L0Sk6KmAU6dGpOT3UkKwITnF/XJ9mvfXp/nofFofnpvm5ZlJqftijenCFO9dmuWT&#13;&#10;t5f47M5+fnhvP5/fP8AvX57iNx+uSamdQXLVLjSRJLHJPgKDHew1WdlRqmZrkbCl29E2NeAcaEPV&#13;&#10;4KEmEMDe30qF20euqg57KkL70QFaD6dwD9TLctumgylaD3cRm08QmRTLjFE8qTglZhf5agu7a42U&#13;&#10;69zsVTupcPjZU21le5FSTuBmlCjIqtKxR+Tbww2U2DxsLzXyRomKrdUKMlVqhCNhj0bLjioxVuDE&#13;&#10;0x8hMhWgYS6ELm7G0emiYyVOeNqHqd1McCxIZLSBvYYqykzVWJsdaKJmqvyiu0OPodVOVBy0R+qJ&#13;&#10;9Dei8RnwJn3YYlYJWUREqHvkFH0TZxkREaH59bSr8LXXCeLf/TRgeYvpfV+tC43Ob6z9bQCWgal1&#13;&#10;6WIRcR8BWCIt86SGDjO7eJqDB0+xvHiEpcUjjA3NMtQzwWD3OFPjS8zOHpJamFliYWaR8eEZBnon&#13;&#10;6e4ao611mGT7PoYHl+nvmSfk7cVt66QlMcX6xftMTJ2krWuefQdP4XK3UlnpxGgOYbSEKSw1y/6I&#13;&#10;bVkKCVrEu7hbMhVk5pnZU+wlY4+w4IvulTq2ZG64VIRbJVedjjgUGsjK15Ij1lXKHZTU1lOr76ZW&#13;&#10;l6JS3UJxXSN7a+PU6DtwBMZwhyaINO3D1zCHzjWM3jWEu34SR2iUGkMLDk83bZ2LpHr209o+z5Z8&#13;&#10;owQrb4p3+PPT2plvYddeC2/s1rKzwkJGuZhPNrJH4aDcLVapAuRqreTqLOy1OtitsEvAUmaxyedY&#13;&#10;vk5M21rJrNVS4jSgSZpRtRixd/nQhHWUGBRUBLSoG63YesSEuI/6+SCJ5Rj+0TjaJi9VQSt5Rg27&#13;&#10;6uo23CoKMmpEea6DYo2GMqOeMpOJapdDukdyVArqQmrCI2aScxbC/VpMST3RQQt9ByN0LVvpWrbQ&#13;&#10;tmQjNmHB0a7BnqwjNKAlPmGkfkRP+6K4j126XOpH3IR6TUQHrXKNSEzmdiy0k1PloVAVIqPURoVD&#13;&#10;TMRaJaDM1RnJN1jYo7aSozCzq8rAHqWVEpuPAoONzBo1pXonNUErumY3lnYH3m4D7k49jRMWGqeM&#13;&#10;eHo0hAaMVHiMlDoNlLmMlJqr2KuvpNIXoNSrotKvwdRowxy3YYzVYWqoxJGsIjhQR9chE2IeuWlG&#13;&#10;jb1djTZWQ12gEm+viEHpiIzoaZ434OxQk6suotxRSnhQR9eSjbZ5M01TRlqXzLQetNB60EpiwYq5&#13;&#10;xUxNQIUiWo69vYLOJVGeq6f3qIX4lIBYaroX6olNiD+7CuFqEQ6W7sNmkgtmGiftmJurMSaqaRhV&#13;&#10;Eh1Xklr08MbuWllquq1Ixba9CsocNgwtYao9DvbUKMmpUqCIBtlVsfF3I0uMlggnRS1bM0vYuquM&#13;&#10;rVkVbNmtZHu+lu35anbkq9iWq2F7rp6dG3Alq1DPto0D+3bhZinUs7PUxo5iE7tKFRLqFKj10gEl&#13;&#10;DuLqRqeELL7hGL4JJ85BJ5omO7URC+YuN56RAIqYlZpQOp6jSmjRJgXcsOMfdxGaEXEhC8YOk5xm&#13;&#10;Ds96CEy6Cc165GJQZDLIwEo3pmYVBbpactXie2qQ4Cw47EcTc1JsVlHu0KIMW9lrVFJkVMqUiKVN&#13;&#10;xPQ8lDkUVHhq0bcYsHSa0bcaMXcaqA4pUdRrSDQGiIQ8BAIu/H731+TyunB4XdgDbimL24fJGqFa&#13;&#10;YSOnSINwCgnnioArIiq0e6+Fbbs17BDOkuxvAJZMhXS17Mg1siVLz59k1PGGcLDk6smvtZNTYWZb&#13;&#10;oSiz/caUc7aKN3K0Mga5vcDAG7kathbo2JJn4A3hWskRESKlvI9wsezVuQiMNBGdbiE4niAwGpdX&#13;&#10;z2AD7oEYypiLUpcRS3uA2HQT4fEGNE0uSrxG8qxqlHHL7wMWERk69PAlKw+fcPDOc5ZvvMvS9ecs&#13;&#10;Xn3K+Nod2hbO4O2ZpUDrYUeJlj/eWSH1p9kKssqcZJbYySy1y3WgamuC6Mg0ng2w4mgZxJboRxNs&#13;&#10;QulvJN49QUmNm0qzFV3Yg7s9yl6tDkfKj7c3TOpoNz3He2g/2In4JufqatheVU5mXRXVAZG1q8fT&#13;&#10;58bQbCU05qJh1ofoYXH3edE2OFAEXLg76knOB2k/GKRrJUzbsk+W3ib3+WTBbfOSj8Y5N41zHoSj&#13;&#10;xdVrpS6sxddtwt9tJDjqo2lflPrpAIY2E+omPdoWg7TNhcd8ErCIPhZ7yk79bD3B8SDt492o/DrU&#13;&#10;IR3FtlpqXDq8qWaSY/20D/dx4Mgh7gmHyfV7G4W2acAiwIqI+YircLNcv3pbuljEmtBmF4twn1y7&#13;&#10;eosb1++wfv4aF89f5/LFm1xcv86VK+9IiXiQACyi7FbEhB4/eMHThy949/F7vHj0gsf3H3P9xn3O&#13;&#10;n7zM8UNnObF6Xi4WPbr/RAKWJ3Fg2HQAACAASURBVA+fcPbEWX70yUv+25c/5dMPnuOPDFOlirMr&#13;&#10;V0lBnRK1Nw1WBGBxScBiwOAyUGtT4vBbGOnt5kff+4h/+6ff8ONPv8PamWs0JGYlYEm0LjAwclIC&#13;&#10;lvThOT0B/P8GWDbjFF8Bj03wkS6gfQVPNt0Bm9dvHGzF4VaAlZ6hM7I0NTVwWkZdRPRCdKlM70vn&#13;&#10;rUX3iTj0ys8rAc9XgEVEgjZ7V+QqzMIlFg5cZeXoDVZWr3Lq1DVOnbjI6ePnJNC6dfU6j269w70b&#13;&#10;N3j5+D5P74vej7u89/geAoJ88vIx33n5mB9+8pyf//ADfvuzT/jso6f8zU+/y68+/5gfffySz7/9&#13;&#10;Hj/86IXUjz5+j88/eMT3nt3i02c3+fz9u3zy9DYfPbrFR0/u8tHzh1JPH9zj+rWbXH/7Jm9ffpu3&#13;&#10;1i5weVNnLnDpzAXOHjvL0txR9s0eZWH6CBPDy1JjQ0sMDS0wMnqIoZFDDA0fon9AuGFE0XBaXT3L&#13;&#10;0nEkgIDsTXmtg2VAlOtu6D/73qZBVno2eWjqkuybEZDlm4BFxo/EhPLwaQmsBGjp6jtBe8/xtPqO&#13;&#10;ywLC9oGNa//GVdze+/vqHDhJ79ialJjZFLl6Ea0Rt/WJjp+JczKmJf4sYsJZxG/Gp9ZeScSWJASZ&#13;&#10;viwt44OTZ/lfOVi+Blg2npfyto2P/6B7ZeMxHVu8xIVLj3jr6hNOnLzKieNvyULj68KtdvUW77wt&#13;&#10;HD03uHThJquH1zm0/zzLi2vsmzvJvqkl1k+f5x/+/q/5j//4b1L/4z/+hf/5H//O//0f//FK//uX&#13;&#10;f813PnjJ5bOX+Ye/+smreNA/fPkr/u7L3/D3X/6af/jtr/jdb3/FP/3Nr/iHv/mZLMHu7Z7iwrFJ&#13;&#10;Hl6Z4fKREVZmh5ju7aS1u4He8TZCA35ahxppGainoStAc1+U7olm+qdapHrGm2hMRWjs7KC11/8K&#13;&#10;sKSGHHT1WRgbCZNMurHbbWi1Jgr2KigsNlBaYSNjVyW791RQWaGkqKCCijIlNmc91QoHuYVqsvfU&#13;&#10;UFWtRaU2kpNbjVJjYWaml7GRLhTVNipLTFSVmqhTOHDYGwgHOiguM5KTp5bv3G7dWY5YDSgp02I0&#13;&#10;e7A5g7LoW2+NE2sewhnsRGONE2jsp6N/nkTbOFUqD3nFaioqajAbzGi1Nhx2Ny6nh4GeEGtH2lie&#13;&#10;TdDV4WdwIMTMeJTp8TCjU1HmFhPUKDUo1TrOTTRwaa6JuyIadKxPLvg8FS6UtaFX8R5Rgit050AH&#13;&#10;N5eSUiLy8+Boz6tD/fMzosxWAJERHp8a5N4RsQwkokACgAjA0i3Xfh6sitWfPrn68+joAA+PiRjM&#13;&#10;IPePDnBXRISOD/L45JBc87l3pAshMev88GgPd1e6ODvZyKWFFs7PNrGQCtLXGKHe6UYvFmKKatiV&#13;&#10;VUp2dhl5+dXk5dWwdUcZb2wt5o038iRceQVY3sznWxvuFeFgEYBle2YF2bm1ZO6uZtuuUjJyKtid&#13;&#10;X43JbSPU6KGjL0DvaJBBoeEgI+MxBkZitLSFsbscODwqQvUGYi0WYm1W2gaddI+5GJx00TXjpHXI&#13;&#10;z8CEi7aUjUeH2ni80rkBV7rk9enRXjYBi1x3OjGEmFoWoEVIuFU2tQlWNq/PT6bdPmLd6dvr0xJM&#13;&#10;CeAi3SsbgEU4i8SalLjPi4szvHdxlvcvzfHxuRmpD89O8+HZKV6cHuf60UGenZ/k5aU5REzoezeW&#13;&#10;+PjaPN+9uch3bx3gs3srfPfWQdyhkFyeqHUFcPc2EploRRf3U2KzyKWVUpuLmmAQe08LyoiLCpd4&#13;&#10;N9XHbqWRHcW1mNrDeIbFi8pmCvQ6avxO6qIu2YcXmW2g+UAzjXNJQsPdqEIRuRqUXa5nT7mR7BI9&#13;&#10;JUoH+bUO/jijkjfEO8ElRnaUm9ijcmJubabMoyNP6yJLpaHMbZUx6r1mMVGqkjK2O+g+lsA/6sXa&#13;&#10;Jd5BtVAT1OEb8NJ8MCoXHv2jAUxJK+akheb5EN5+N+qYCUXEhKfPhb3LTmIuQsNklORMCmeLH2fC&#13;&#10;TawnIgFL18BxekbTP/OHps9LwDI2m37DZXTmkpxsFq8VNt2t4rr5ps6r5cCps9LFMipm76cukOxd&#13;&#10;lQs5gUR6mjncMk+oaRZfbFIq0DBNqEG4eGeIJOaJNi2Q6DhAc+og8Y5lCWYC8SmCiRli7Us0xGdo&#13;&#10;Si7QlJwjGB3EG+wh2jDCydM3aW6doz01z+zSMTTaCOXlduleqa5xkrfXKOdId+xWk7FHOFjSh43t&#13;&#10;OTrpYMkpcsnFoB05OrZlqdgmD5C1bMtWsSPPQFaxi6wCG7vzbVRrmilTNJFXEaOwupFaYweVmnbK&#13;&#10;VG3U6LswuwfxRafp6DtBY8eh/4e09/qO6zzzdPtPOHNW22JEIAEQAJFz5ZxzRiHnnHMGmJOYg0RK&#13;&#10;zEmkREVLsizLbXvaHU+753imkzu5V9vjbrvDrJm5f856v0JRVHDPxbl4194VUSwUN+p79i/gSy7j&#13;&#10;jMxjC4yhsfVQUhelTpMi3bbAzmIbuw9KVa39OVgRwJJb6kAAizR85NW72FvtILfGQUGji311Ejhr&#13;&#10;psbup0IbZGeZRTUbyRno3GozOXVWCvQuymw+iowuZe3ZUVdDoU2DY8hDeDFGvdeOMWLBM+Gl63iC&#13;&#10;gZeb6T/TzOC5NN3HpVSjBddgQo2xNUSZ3cY+TRayaCi3hzBGgjhak2i9MTSeKJqAWJVcePsjdG96&#13;&#10;GDjqpmXRh7vLQmDIRNeqh+41J4OHfbStuLG0m7G364kMGZT6omXWgoxAmOFjXqKTbjQRqSh2074Y&#13;&#10;JDmfom2tk7HT6xTU+ylqCFLcFEETCVFu93LAZKdAa2Zfo5F9jSbKLGKpclHv91JmdlOkt6gpNbuQ&#13;&#10;/1u1ARfu3hihgSD2NhupKTftK3KdHlu7Dm3SRaXPRomujkpbPTVBH1X+AA1xA+Z2C/5hO8kFUddY&#13;&#10;SU3r6Nowqxk97VSAJTioIzCoUc1B9k4d9k4t4XEL0Ukro6c8dKw40MXqlYLF0aEhPWdVExg0kF7W&#13;&#10;0ns8Mx3rZtpmvSTHXQwe9dC95cE/YkAahBJzdhV2G1+UNZ+N9lUT7atmujds9B+xE5ky4ewyYG7W&#13;&#10;09rbS3xCT2K8gZ41K62zRiqtIbThVoyJTvIbrRx02rD3hrH3SROtDe+gn8BEEE3URl6lXuV35Bw0&#13;&#10;sbtI6n+bFFzZU1BPbplN5YfKbQJaRKmSu20LErjyohoiv8JBTpUdgYn76p00BH3UeNwUNujZW61V&#13;&#10;VrM8jYFyjx3faDPO/jj2Xp9Srdj6AyTXm4ksJDB2eNG3utCK1arVQENKi63fRnItrKxBxnYzuhYT&#13;&#10;jkEH4XmBNF5Csz6lZImtBJFoi875NkR5VOvTYGxzEpiOklpO4h3wo4nZcfaECY03Y27xKiWLJurA&#13;&#10;MxBFE5P6bSPBUQ+BcRmfEhp4Rhwqq6fcW4eu1URzc4JUKk40Ef0PJxgJIeP0eahusin3izhgVO17&#13;&#10;bcYNI8Hc0n4ms3u/Xh2bpGJeLEMKDO83sLPAwkv5OnYUGtldYqew0k5uqbRDmZRt6Jv5emR2ippl&#13;&#10;v55dhSZl3dq1rZzLKuhku7NY8lm0St0kwKXGGSQw2qJONrj64ngGUjh6I2hTLjRJJ8Y2D9pWJ84h&#13;&#10;Kb+J4x7x05S2c8ClpyJkwjce5Le2Hr3HxoN3WH/wjlKyHH3zIwSybD58l4VrDxg9fpPRY6/Tv3GN&#13;&#10;rqVL9K5fIjl9GGfnJKHhFYJDy2qioxtE+jco0cTYX+Oj3tqCp3Oa9NzKti1oCl/3DN6eBQzRPjTB&#13;&#10;VqzBTvJKLOwsquNAg546lwtNyEPreju+gQTppQ4FWNrXu7F3Bqj26NinraHGpyc8GmL4VDvdh9JE&#13;&#10;JoO0LDTj6/Hi6fAS6O7A0xsgMBgiNRegcyNE16Ew7RtBUgseQlM+eo5E6T0uH65mIrNxmpebaZ5r&#13;&#10;JjgSwdXrIzbhJTziwD/qUwG6ycUoyaUosfkQyaUIvlEJyI0Qnw0ryVR4KqwAS8tSGl9HGH+Xi2Cv&#13;&#10;F2vKSY1Vh6M5zsLmBi+fv6TgypMHz5SC5b4oWG4JSMlAljs3n3L39hvbFqEMYBGbkAAWgStiFZL9&#13;&#10;OzcfqtwVASw3bzzk1VfucO/+U9UipDJY3niPJ4/f4cN3P+b9tz9U88kH3+EjgSzvf8ijN97ljbtP&#13;&#10;ufXKfR7cfsx777zPt977UN32wbsfqEyWP/7hpwqwfO+jd0m2zNNo7CCnsFEBFkPIha/dpRQsAlns&#13;&#10;cT+WSBBTyEgw6WNyaIQ/+dHv8E8/+2/8+Z/+AZcu3lFwRSxCzR3LLCy/wtbhuyyu32ZKMjZklm6o&#13;&#10;hbUsrudXbmRyVVZlm7EJCRSZlUW4spy8plQusjBVZ/9fyKyQL0X/p5lZuq7qfftEybA9o7NXVBOQ&#13;&#10;ABaZ2bWbzK+/6MsWwJKZ5S1RsNxlefOOCtSV4NNrrz7kRz/8HX7vP/8On336HT77RBqUPuTj957x&#13;&#10;3pPHvPXgIR89e8rbjx/x7tM3VDjmrRu3EavN0SNnuXr5FQ4fOs+RQ+fZ3LrE5tYVNSvrmdyZmcVr&#13;&#10;TM5eVpBhdOoCw2PHGRk7xuDgOn29C/RmZ2CL3uFTanqGTtE1eDIzAyfp6D+uprP/OF0DJ9V0D8l9&#13;&#10;z6jpG36Z/pGzagbGzilFhzT3jM9efaEmOgMmpO55YuGa+p09V65kw26/tP1NgCUDu76q3JDPwIuQ&#13;&#10;JavoyIYCS/ju1PJ1VSct4btiuRKrmdivZMR+pWb26uehwKpVSZqVrijw8zyYd+Gash+JBUnqrSVI&#13;&#10;WJQrL1qX5OcuqM9iZqtgkkCW56/jFVWtLSqWF61B2X2BdNnJ5q9k1SvZz2r23/jidmb5dSaWr6sZ&#13;&#10;mrvG0OxFBqcuqBkXmLVyQ4UsyhlVATyS1SIwaHJRQp9f5fTp21y48IC/+Onf899//Wt+uT2//udf&#13;&#10;8y8yv/o1//qrX/M3f/lTfvjZJzy89YC//fM/5h//+sf841//qQIrAlhk/uav/uz59s/+7Ce8/957&#13;&#10;xKN9jPW0c+nYJOe3plmdHmWgrZW5wR4ml3qYO9xD93hSKVf6Z9sZmOugd6qVZE+QRHeY3qk2ZR2K&#13;&#10;dvjoGx9WkCXd62dkyk3/sJ1wxIXDaaGmzkhRcRN7cmvZk1vPviIdufulPaaCHXtK2LW3lD255WoR&#13;&#10;XlppYXduDbv21pBfUE9RcSN78mrRGZ2cOr3A+ZdXaUt1YjEFqa9zUV5pQW8MYrXHqK5zc6DUrJ5f&#13;&#10;4IqM/CyTI44v3kmgeRh3fJBk1wxtA0vEOqaJdkwRahkj0jxCozHMwWoLZoOViD9ELJrE5QqwPJvg&#13;&#10;zOEOrpzuZXUugd2jwxV1MDSaYmIyzeRMC0srHcwu9qCxWbhzpIf7x/t4eHKIeyeGeCiKCak2Vovz&#13;&#10;qUyt8vF+Hh3r4+6hTpV9Ii0+ElQrUEbmqYCUM5MKmnxweV4t3t+7tqhgyaMTQ9w7MqAqo984Oc6b&#13;&#10;p6WKOdMUJI1Bb5+b4o2XJ3l8ZkJt37o4w5OzUzw+IzXTPdw90q3m0mILw0kXdm0jPosRbW0jJYU1&#13;&#10;7M9vIGdvHbt316j3MPtevrh9aU8Vv72nXFmBBKZkgEo539hboa6X7Us5VerxO3Nq2Lk381y7c2px&#13;&#10;JZqxhmMYog5iPV7Sg34G5qL0TkXpnUnR3B8n0RXC6jURCBvxBg0k2h30TPgZXQ4xNBOkY8BHz4if&#13;&#10;b12Y4lsXpxVEEZiiAoUlVDgbLHx2XN32wfkp1Qb06ZVllbMiWSuSqSLtQGINkhGwkrUHSWPQR5fn&#13;&#10;VF6O1FF/59UlVYudyc6Z48Mri3x4ZUmBlwx8meWjG6tKmfJ790/y3WurfHR5kccvT3D/zBgXDndz&#13;&#10;/+wUH1xf4eObG3xwY52zS8PcOi3tSyfZmhzjtUMr3D6yTq0zTGGTQ1Uni6WhIeIhMt1O59YQiZku&#13;&#10;qh0uar0BpTSp84vixEWxyaCCPstsdqrdHhoCQUoNFkr0Fg6aLCoosT6mQ9tipyHhodYfRJ9M4Rvo&#13;&#10;odhgI7dKw55SDXuKdRTV2CluFMBSy0sHNNQFk+zXiKUhTIHWS13Ij6kljbklwOL1Bbo3BijUZTzv&#13;&#10;+oS0lqQUYEmvJkgvtxMaC6u6WwEtsfkosdkUOlHMBix4BkPokxLOqMHZESA0GiQ+G8I35KN1vpfO&#13;&#10;xX4SQy34WgKkR9L0DB2hb+gEQ6KGnLus/h5MLkmT0HUFWRay243rCrJkG+BENSsjx3Q5ZqtA+mVR&#13;&#10;b4qa8ToCZyTwVo7RrQNHSXRtfGVSXZkQW7ETSeBtrGVNtQZJXtbA1HnaBo8hcCbZvUn70HHau9YZ&#13;&#10;HD5OZ28GsEQT40QTk7x87i7DY8cYGNlkbGqD+roAGk0QnT5EaalN2RSyi4ecEge75QxvnkYtTvaV&#13;&#10;urdtQh72FpqV/P55ToG6jwRDGsg7YKeyLkGTuYdafZcCLJXaDrR2aQcawugaxewew+AYxOQaxh9b&#13;&#10;wJ9aweSdRO8ax+IbxeIbps7Y+lx6L9kGkkmRVa3INqfYwe4iO0W6AHkNLnLrneTXSxioi1JjgBJD&#13;&#10;QOViFOn97K60s6PMyq4KKzk1EkJrZU+jnWKxxNgD6JNJSsxOchp07G2qQ9/mp/VQF8Y+P8GuEOnN&#13;&#10;CB1HkwydTzN6qYXhCy20Hm5RDaWy0Hb0x3B0JtGEgypIVvIv9mt1CmZoEx60MT+1XlFyRGkKWbG0&#13;&#10;evANhGmes9OzKeoKF94+E54+iRiwEp+00bHiw9kjzT5mYuNW0tMWktKGM25SoGX4qIeho16CIy60&#13;&#10;USux4Ti9hwK0LEboPdzL2PFDVJmTFDeF1ElsUyqqAqUlWLrEZKbUYsHb3ULX0gipqS5qvHb2aazK&#13;&#10;OlThdFFm8VLtCdEUidF3LEXfiRjOtlacbUm6l3vw9iZUuLS0xpTYzeyvraHcUk9t2E+lz4mh3Uhy&#13;&#10;ycXAcStDJ010benpWLUouNJ72MqQ1C9fiNK5aiE8oqddKpUnrSRmbDQvZFqEvL12erdstCxYsLc3&#13;&#10;UeOp4qCtgnJHBWW2CuydjTQv6unatNC9ZaF1yUR0ykh4yoalQ4+lQ0N40kBk0oB/0ol9yEFgtJHQ&#13;&#10;eBPJeSOta3aal60kFszqcf5hM65uI/Y2A62zetoXjJiTFXgHEiRmevEP9FJic2DtDhKcjOOf9OEa&#13;&#10;dSglSMeRhGqkPaApp6hJ7GoG9hRpVf1yQZWDvaUm8iud7KtykHvQgihUciV3pdiqrCZZm4ls86td&#13;&#10;9BzuxN4T4oDNrIJTrR0JrJ1JKqx2cmt1KkT5gMWMJuUlMtOGZyipLDtFWh1NUTemLj/mbgHcbowd&#13;&#10;LuqTOppaDPinXUTnXbRsSTaLj6akQalK3KNugjO+55BF9pNrQVo33CTnHcRHIrj7bDh7pKnIQXAi&#13;&#10;hKcnSG1Ej6s/RHS6hchUmvBkWuWISjOvodmAf9hN62qE2Kwfx4A8Tt47D+5hG00pHb4RJ8lknEQy&#13;&#10;RjgWxhcK4PH71Lj9Pl4cuS0SjxCKhdGavVRpk9TomqlsjKm6ZgEthWVO9Z5mAYtAFaXE2yfgS45n&#13;&#10;olyR6mUDBTUeZRnKL/OwR0JsC428tC8DVwSwqGrm/Xp2F5nVsXHnlwDLzhI5JlnIqzAp1WWR1oA2&#13;&#10;5iMxk0KfCmLpiBGZ6qQ+aqfI2kCxXYKX7TgGfVRHLVRFLBR7DNRELRz0GalL2GheTfBbq/eekR2B&#13;&#10;LGIT2nj4LsMnbtCzeYWO5XP0b11h8Mg1utcuquuHT7/O8KnXGTt7m8nLD9TMX3vCxqvv0+DqpLDO&#13;&#10;hzE2QGruBO2rp4iOrihrUHBwmeb5UzhaZjAEB3DGx6g3xNlRVMtBvQlTKkLP5qACLIaYj0qrFWdX&#13;&#10;BH3Ciz7hUCGy7l4P7h43I8c6WLg4QGq6GVtLAEvUjaXVjn/MR3whpDxqniE3XgkMmvbSuRWm57Cc&#13;&#10;DTERnvaSXEoSXnAocqlvdRKaihEYDuHp92HtyKQwOwZcJFQKc0w1Gpm7fCQWE0qy2rwcpXlZAplC&#13;&#10;hCZ8RGdCxKbjRKdCxKZCmOJGXO0+XOkggdY2BUxEsaLmwVs8fvAmD+894fbNRyqfJAtYsltRsWT2&#13;&#10;MzYhgSxZwCI2IbkswbaXL76mLEI3Xr3HvTtPVZPQ44dv8/jRMzXvvPXBc8Dy8Xvf5tvf+YxPPv0e&#13;&#10;H3z8XaVmUYqWp+/x/jsfKLgi8EUAy/3b9/njH2QAy6fvv60AS72xnd2FDZRq9OgFsLRlLEICWGzx&#13;&#10;EJZoWAGWQMLL2MAwP/nj31UWob/4L3/IzdceK8CSbl9BLEITM+eZW7rGlORrPAcsnzfQSJCtCq99&#13;&#10;YSvXSdCrLCBl5l64bU4aeESZohp4Pt9mF69f3s4s3VALcmnMGZu7ilg+ZCaksUhqkrfuIvaVhXXJ&#13;&#10;XPnqolkWywvrkhFzg4WVTD7H8uplDh+7zurWVeaWLzK/cJK1hTVW59dYnNtkTKk+jjIyfoLB0TMM&#13;&#10;jZ1ldPqcavOR1zEyfflrR902dfm5WkOAkCg3Bsckr+WsmoFRCak9npmR0/SPnf/qjJ9XtZJSLSmL&#13;&#10;9KGZS2qGpy8p2KSUPFOXn78e9Z6IouNL8EIAhgAICaUVhUo2c0UUKxlIcZmJuYtK2SLvs8yL0ECA&#13;&#10;2Iu/jxdvy+7/h4Bl5Xqm3Wj7C61YueQ1iapEQI5MNhhXwnLldzq2IOG515iUGunVjFIme98Xtwre&#13;&#10;rd9SbUYvApaZLwC/zL9HAM3ngOVVtf+bAMuXP0Pq8/MlEPh1KpYsYBlfvs7o4isMzV1kZPEyY8tX&#13;&#10;M1/wJffnhZG2JwFPMvKF//zFN7h05Sl/9bf/yC9+/a/8/Ff/ouaXv/xnZP7pn37Fv/7rv/Gzn/2C&#13;&#10;3//hZ9x+JRNyK01Cf//X/68CKlnA8tmnv8P3P/sB3/+dH/HHf/LfePXGEwz6KLFAjP72Vjo7hmhN&#13;&#10;99AcitGXTjPd18XhUz0cOTvA6EILXeMpmvvCtA3FaRuMEUo5SXYGGJxro3MsxeB8F0OzE3T1e+gb&#13;&#10;cjE84lEKFLGH7M2vVwvsXaJ82JNZdGcW66UKsAhk2bG3lH3FTewv0bJjT/lXFva1jVaWVsY4vrXI&#13;&#10;4eV5+jv7CAbS+ANpTOYQwVALVkeCuiYflTUu9uRlfqbkEFTWu2jUB3FF+7AGe4h1TNE1skr/5BZD&#13;&#10;M4fpGFqha3AZnTWOPWol1e2nfzyORwLNO6MMjKc5fayHiyd7WV1I4Y87sYVstHZH6OiN0dYdUfsD&#13;&#10;o53EW+LU67Q8PNHP/eODL9Qg9yvFyltnRp5bewSw3NnqUO09Yg16dHyAB8cGeXxyiMcnhnl0YgzJ&#13;&#10;VHnz5SneujDLo1PjPDgxouDKc8CyHWj7lliBXp5UI9XMAleyI4+5e2SQO4f7OSWtTZ1+RlIuQlYd&#13;&#10;5QcOUrSvhF27Stm5s4QdO0rZsaM6MzszkOpFsJLd/zJgEdgiUEXmmzmVanbmifc90x6wd1896a52&#13;&#10;/C2t2CMJmuxeagw2mrw+wsMx4hNJeubbGJjtoHu8HX9zEHfcSbLPT3uvm9Z+N8MLQcaWwzR3+7D7&#13;&#10;nHjCbt4/m2lmUtkoUot9dux5Nfa7p4fVZVGwiJVHLD+SwyJhtDICTlQWTrYp6PyMgiwCV77cFiT3&#13;&#10;/eRGpmr5s1trfHbrCJ/dOspnNzf49OYG719d4B0BLjc3+f7tLZ6dnePR6Slunxjj6vFhLh4d5M7p&#13;&#10;ab51+zCfPD7N5aNztCe6OL6+xbG1LVoinURdKTR1XnblyP8BjZpv7m3kG3sb+L931fLbO+vYubeR&#13;&#10;nH069hVbKDxoo6jepBaUAmGi8x10HR9Ck/BhSbspbKxnX10j1V4TnnG/Gt9UEEOHHWt3gNhMLz2b&#13;&#10;U2jDfvLrNGpyy3XsOaBlZ6GG395Xy3/KP0idP4i9q5tCvU9NYzSGvtmHszPB2q0VElOd5FbqKWwy&#13;&#10;YmsLqqaMwFQA32iI9rVe0vNJrB0utEkbFdISk4pQbtVTotdQH7TjaPNS77JSZTXi6HaTXorSvBCj&#13;&#10;ZTLJ4PIA/ZOd9E930dq1oQDLwPgZhqcvqCwzCQSXLJasTUisQtlZ2nxNQZWsJVkULNljt3zXELgi&#13;&#10;M7dyDVGxyLFYIEvf5Dmaew/R3HuYZPfWc9DyImBJdWwpwCKwZXD6gjqZIZBF4IrAGYE07X2HVCtg&#13;&#10;7/Bx4q2LRFIz+MJjbGxeZmZOvkNsMTy+hlYbRaMNYTRFqK52K6tCpT7OnoMOCsoD5BSY1eJkz34j&#13;&#10;+0o9FJb5lV1ob0EGsIgMX84MZ0GLZB3sOyhnl5vRWHqVLahC04HOOYjZN4bBNYo9OIXdP4nZO47G&#13;&#10;1k+TrRezbxyNfRiNfQh7cIyi+hCFtUF2FzvYITkHB+3sLbeza9sWdKDJzq5Cm1IElGwDFoEs+Y0O&#13;&#10;8hqcqh2o1BSkzuunxBRkd5UjA1jKbeyptrOzzkau1kmpLUCJNUDlNkjIbzSTrzGib47QeXQUfXuY&#13;&#10;6piLtDSrbCboPJai63iKjqMpEqsp3MMhjC0eLG1hXG0dmJNJTMk4B0wuZcGp9DipC7o4aHOgjXtI&#13;&#10;L0WwtZnRxw3YWq3EJ5x0rXnoWHWSnHESn7STmnHStughNGJHn7KoSIG2RQepqQxciY1K+5WV/k2X&#13;&#10;sgklpm1ExqR62EbnmpvmWSttyx7Gjk1g8nUztjWvch1Dg62kJ3pVy6mu1UFDwoa3z0dqNop/wE+t&#13;&#10;08D+JjP7tTaKjTby66xqqtwOlf3iHXXSkNTjGXQQmfDg6LJh63BS43WqSuCCuloOmmyUWs1UuLV0&#13;&#10;H/YzejbMzCU3k+fMjJwyMXjMRO+micScjrZVI72HvIiSxdmhZeioi/5DTrrXHYyc8NB/2EVoxETr&#13;&#10;XBOx8SZSs2ZaFqzom+spd1Syv6mMxHQjg8ct9B2xItDG3qEjNGZXgbqBESMdq1aa13S0rhlx9tTi&#13;&#10;GagnMatTMCY+q6V5KdMU1LZmpGtTT8uygBYrgWET+ng9B801lJmL0Qbs2DoDBMdiSoXglAa5qRjR&#13;&#10;xaCy5jRvRogvRpGA2TJLId+YQwAAIABJREFUNblV5RTUGSmsd5BfZaOg2klehYM8VcPsIKfMTl6F&#13;&#10;KL7c7C21PQeJOwrEbmKg0uVj4FQXtn6/UjYU6Y2qArwpHKDG5SKvwcCuWi1lbhuWziDNyz0Ex1sp&#13;&#10;c1o4aDdT73dRn/Bg7oth6YvhHYpi6bPgGnMQnnOQXLDQdcRLcFrCcR3ExYUx7VPWoPShKLFluewl&#13;&#10;Mmujdd1Bx5aL0IQRZ5sVa0Laoow0RowY4h5qozocAx6SSwJXUgq0BMcjBMcdeEeshKfcqu5bGzei&#13;&#10;Seux9FoITLhILjlxD1vwDDkw2TwYrS60Fita85fHht7qVGNxefGFo7j8Ier1XpqsnWjt3dTqkkrF&#13;&#10;cqDCTYEcu8oc7FUWoc+PTbvkshzPFDgxKfWKAi8SXisA94CJnQVSNGNQkGWHahHSZSBLkZldxSZ2&#13;&#10;FRvU5FTYKWj0Uu9PUNTkVmHEZUYn3pEE0bkW+g6nlXLFP9KKf7SVxpiL+qiVxrgdc7sXY4ebAoeO&#13;&#10;fVYNBXYtFSEjlWFRF5lUIc5vrd57+zlgEdCydv9tpi49oOfQRbq3ztN35CL9Rz+fwZM3GDpzOzMv&#13;&#10;32H43D01UxefsHzlA5o8HdR7WgmNbtGycoaRl2/QtnKa8PBCZoaWsaXHqHW1oXFHWdw6w86iWrRB&#13;&#10;P5Z0lPa5PszNIQrqdRQ16NlZUsPusloO6LQ0L8YZP9fFyMl2BVj6Vwbp2WijdTlBy2KclpUk/jH5&#13;&#10;DxNS3t3QhEcBltC4m/b1KIl5P4FxF/H5IMmllAq29Y8F0bdYic3FVXaLZyhT9WzusOAacisLUHAi&#13;&#10;oGqic5vqKXPqVIJzcFJkQWFa1+KkV+LYOp20zDaTmI9g63BgTwcUIBF7z4O70vzzmCcP3+Txw6dq&#13;&#10;Ht1/wt1bjxU0yUKVr99+rmLJAhbZ3n79IVcu3uDq5ZuZDJZrd3lw9y3u3HxDhdvevfeENx4944N3&#13;&#10;PuLj9z/h2+9/wqcffpfP/vPvqfnuD3/ER+9+pObdN99TUEXgisy33v2A5bUj/P62RUgsLfHmOQSw&#13;&#10;7ClqpLRJhz7o/BJgCSrAYgwaCCS9LE9O8uMffcZP/+sf8Ec/+C53bj2hvWuVts5V2rrWGBk/zfS8&#13;&#10;VDHLwlggy+dwRRbss9stQV+GLCrgVkJuRU3wAmCZXc2cPVJVx9mzS+uvM/+lReyLC3vJYMlMJo9F&#13;&#10;FqSzooQRsLJxmxnZ3w4y/coCOQtXngOWSywsX2Z2URpbLjK1cJnZpcssrcj1V5ldzqgKBEhks0mm&#13;&#10;FzMwILvAn164wvT8JabnL35hRFUh6gwFg2Y+35daZbkuA2AEklxQMyL5L1OXGX5hVAWzQKQXVBzZ&#13;&#10;fQmWzdY3v7gdn7uWUXtsK0Oyr1O2AkDkd5b998hWAZd5adi5plp1MmqjjDpFqYxWMparF38Hsv91&#13;&#10;2SP/EWARoCJfZKXKWkYuP7fsbGfByGUFXJbFfpT5vQowkTpoqYaW37H83BdH4M7cqqiWbqn7SWW0&#13;&#10;7KvPw/pNFlevPx95nJxVlC/ZSlUjwcxi99lWsGS/hH/5c5O9/AXL0FpGhfWbAMv48g1GFq8zvPAK&#13;&#10;w/OXGVm6ytjyNcaWBLpcZ1LahLahiny21P7SdcZnpCL8Ii+fe8jf/MMv+eW//Y8MYPnnX/OPP/+l&#13;&#10;GgEs//7v/87f/+zn/PCzT3ntyuv85X/7Q1XV/Lc//a/82U/+Cz/50x/z6be/y8cffoeH957x2utP&#13;&#10;+cM/+glXrj3EqAvhd0XxOSM4bS34vWk8Nj92g5uRjjaOzfTw2tERjp0fZWGrj2R3EFfETrwlxOB4&#13;&#10;iu7hCPNbncxudtMvVqKhMB29Xmx2DTaDBofdTXWdg7wCzTZgEbgiUOUgO/ZUsGOvgBTZL2FXbhmF&#13;&#10;B/XsK25k594XIUxmkZ+zr57SCgN2e5jhvkE2F2ZZnl9kZHgCoymIwRREZw5ysMpCaZWFgoMSFKkn&#13;&#10;v0jH/hIbByrtOCNduOI9hFsnSfdNs/9gAwUVDVTpzNg8YVIdHQzMt9AxmcISdVFtbMIcsNM3lGB1&#13;&#10;pZO11U7GZpsJdwdwpVwY/VZ0HhO2sJ1g2k9rb5re/nbKapt4fauLm1u93Nzo4+ZmH/cO9akAWbEM&#13;&#10;PT01rLJTHh7r5eHRXpXDInYhCZhVcOXkEA9PDHP/2Oj2jPDg+IiqVL53dIi7RwbU3Ds6yMPjo2oe&#13;&#10;nRxV97l/dFhtBcbI3D8xzvXNMV5dH+X8wiDd8SCGBi2VpbUU7qugcF85+/JFSVTJjl0V21PNjl3V&#13;&#10;7Nj9fwYsv727XClWBKrsyKvhpdwavplTzTdzathd0EhukZa8Azo8wQj2UASdN0Ct1UVJk4kyo49K&#13;&#10;S4h6X1AFtIZ74yS700Tbk9hCXlxxF+mREB2TLcTbnMoe1DMZINbixeJ2YnDYeXain/fOZEJ+P7gg&#13;&#10;dcsTCrpklSzvieXq3ISqZJbWoI+vzWfAisCVawsKuLyoZMk2Bylly8VpFS78gQq0zVi8PnplTmXp&#13;&#10;fPLqGp+8us4nt7Z45+oK905O8crmOHdPTvPswjwfX1vmrbOz3Dk+ycUjIyyNdrMx1cuplTEWR/ux&#13;&#10;6dxUlpipKrVTJrkVefovgJUvAxZpinlpTyO7cprI3aejUeuhttFNbpmGCrOdSoddtR+0HRogOByj&#13;&#10;wipBkKXsKC6jwmYkMhPHPuAmMBPCMeRWdmm/qIeX2vD3Jygzm8mv0pJ3UK9OxOzMr1H28f+UV8bu&#13;&#10;8lp8Q71KwbKr0s6+Jht5DY1UmD2Yk3HsbVEOaE0cNFqwtsfRtoRxDCRVk1FstoXgaARDiwtts5NC&#13;&#10;UwOWlhgNARvVLj3lNiNFDQ0U1tdRLwuVNhfxmRD+Tg+uZjttQyms+hYi0Snae7bo6j/C4MTLSsEi&#13;&#10;KhYJjFe5X9s2oSxcke3y1ueA5SvHbPmesZoBLFnIIt8hFjdvK/Vr19BpWnqOku4+8vn0btLSt5aZ&#13;&#10;nkMqtyTcskJL7xFlLxKLUbxjnVjHOum+w8o21Dd2kr6Js8Q7jxBoXsPmG+HEsQvMzB5hcuooK0sn&#13;&#10;8fs6aNQE0ZuiNDSJvceO1duhamnL66LsLcgE3eYUWdlf6lH2H1GvyFnh3fuN5B70sWO/mW/m6Xkp&#13;&#10;PxMYubfERWFlQIXaNpr7sQSmiXduEWhewR2ZUVkzvsQ8BvcIDZZuFXJrD02idWQAS0ldgAO1fnJK&#13;&#10;nWrhKWeJ82SBWuUg56BVzW45619qR+DKAa2f/EYn+Y028pus5DfZKdJ6kEDQKoeL/VonomLZI4+v&#13;&#10;dpBf5yS3wcHuBjv5OhdFZh95OhcFBhdlUlHcJPYZM86+tJraiIdgr4/WzQiBKWnCCmDpknadANYu&#13;&#10;Pw0S7pxMYIl1UGLwUOsNUuMJYIj70YTd1PqclFrsmFslLyVMYtyPtcWELqYlPOSmZ8tDp0QNLMg2&#13;&#10;QPean9YFD64eG5q4BWevE1+vTlmEBKyIgiU+ZlTb5mkrnevyOA+dax6SM1ZSMxZcHXrckUGCve14&#13;&#10;O1uxJKK4u4K0roVIr4XwjnrRpO3K2tK53oyzw82Bpnry67TsKK8ht85Ifr2VMqsPU7sT15BdjXPA&#13;&#10;TnDUTWjUrQCLo8tPY9hLQZOEvjaxv1FHkaGJClcjPUtRhjaTLF6KM3raRNemjtHTZkZPSfuRkZZl&#13;&#10;I/6hJmKTGgzRRgYOSfi1geiEnvYlqWhuwpCuZfCQgeYZLYlpE92bDgbPuAkMNRAcqVU1z/1HxO6j&#13;&#10;JzVtJTBiVnk10QmBN04GNpvpOSqAwIS7v47weJNqF5JqZlG9yHSsGxX8GTtjYvC4kdSCmfCoAUtL&#13;&#10;PZ5eDbuKCthdXEij20SVSU+VVUeFWUe5y4Bv1Ed8MUTzWpjUvLRLBXD2eagPy3tn4qDZygGNnYJ6&#13;&#10;J/trXRxoCFBcH6SwxktuuZW9B63sOiBNNtvtN/vryKsx0HOsg9h8Ek2LiwKrjn11WooaDcoetK9W&#13;&#10;x54aLcVWC9qUBN2GiU534B9OU2jSUWIzUm7TKDBo7otjHUgQHkkRmnMRXXQTnDTSd8zD0BlpXrMS&#13;&#10;mnGoimZpEJI8FoEtMuE5N5EZE9FZE+lVO63rdvwjUjeuw9FqIDpqpiFkpilixdgh+SpeDG02nP0+&#13;&#10;nAM2QpMOojPSmOuieTGgBAiGlBnHgIXAmIXUkgP3sBnviB1rj4XqJuvXTq3WicYSVWN0JjHJyQBL&#13;&#10;FJ2tGZOrV02jqUXZhQSuFFW6KKn1klOUsQjlHjBTUO4gp8Sujie7DzjYuX9bnZKvUfu7C8WeZVIj&#13;&#10;uSxKvbJPww5RvxSZ2HFArEQm9laIYsVMYZOPGneCGmeE4kY30jBVpY8QnWonvdLJ0IkWEnOdtG8M&#13;&#10;EZ/L2Gl1CZ9St2giPkqcRvYa6igLGKlL2qhPmmlI6fGMOmjbDPFbK3eeMXfjDQVWll57i8HTt+jY&#13;&#10;ukLPoQvPwUrfkQsKtCjYcuRVBo7e+OIcu8HU2ccsXXqXxOhRgsOb+AfXSS6coH3jLNGx5eeAJTK8&#13;&#10;jLN9kiZ/J1pXs7JCCGCxt8ZwdMSxxiPqbMg3i+rZU9aELupBG3VjbHXQupFk6EwH81f7SS+lEcDS&#13;&#10;sdqsAEt6MY6ty0Nj1IJ7MEDbpgTTRpCMlZa1EPYeJ/pmM9qkEUunA2e/h+6FNrwDHgVWJD+leaWZ&#13;&#10;xFKC1EpKyaa8I15almNEp8No407y6hso0muwtnsJTwdVPXR8LkpgRJLr3arCSu5fH9Tz6MFT1Q50&#13;&#10;//Zj3nzjbT5491u889Z7zwHLw/tPuP36I2699ki1Aklw5dcDFrn+ocpIEbAidiAZCba9eO66qmiW&#13;&#10;53j16h3VIiQqlgf33uKNx+/w7tsf8vG3vsMnAlY++kzN2x9+l0fPPubBmx/y8OEjNU8ePuGDbQXL&#13;&#10;Jx9+zKcffsT42AYDvYv88u9+zEdPHhAPT1HfECensImSJh26gBOPBPh2egh0enG3enG1SF2zlUDS&#13;&#10;w4nlWf7kR9/lJ3/0A773/js8uPsmS8tnOH7sFfr7j9LRtsLY2GmW5s+yNH9OzeLCeWTm5y8wIfXC&#13;&#10;MxeZmr3E5PQ5pmYuMD13US0YF5eusLR8jcmFTE2iVC1OiF1lfjvzYzEDMQTUCED58oL+N12Wxa9S&#13;&#10;r2zeVRahxc27LKxLo9DnCpbslyxZDC9t3Hw+y2o/s2j/uucXUJNdBCsFxTZYkIV6Fj4IkBC1x5Tk&#13;&#10;fgiI2R65nFWJyFYAhyykszBEFCZZ0CK2GLks89wms31d9v5f3mbv/5XrtwGLqEOkXjqrLpFt9vUo&#13;&#10;K40s5kXNsvjK8zyWF+8r+1/3nnz5Onkvvvw4uSywRSw5ypazfCMDPDZuq+3S1j1kZlduqsfKc37h&#13;&#10;ebbfX3mP5Tax52QhR3YrZyVFBp6BcTczcEVBixvqi7J8JqRVanVdWowyI8/XP3JMPZc8Tl6nfDbk&#13;&#10;OZ+f5XwejvyCPegFNVQWwnzlNW9DInlOUbCMr9xkYvUW0+t3mFq7rS6PLr/O81m8odRXY7NXM4oi&#13;&#10;gS3KAidNU0c5fvIuP/v5r/j1//xf/NO//Q9++S//xs9/8U/8/Oe/5Bc//wU/+7u/5qd/+Rd876Pv&#13;&#10;c+HMTf78v/6Yn/7Fj/mzn/wpv/+7v8cH736bR/ff4t1nH3Ds6FUOHX+FDz76HRaWzqCp9xD0xAh6&#13;&#10;43iNUVzOBA5XHJcrTle6ja2Jbq5tDjPVlSCUCGGxO7E6XHiDfppbInT0JZhc6WByqZWOwTDp3hjN&#13;&#10;7SHKKjSUFpZiMDgoLNYpNUlG+ZCBKUqxohbkGnbkSTZHE4WlBg6Um8krbGDn3szCXhpM8ssaKWnU&#13;&#10;s79cQ3GljppGC5WN200Z5Xb2FZvILdBT1+Smqt6hqgMLy4zkl5jZW2igsNxBcWWIwoomDlRrKa93&#13;&#10;UKcLZAJtq/VUG034Wv0kehKkhoMMrneTHEuh8dip1DVQb9LhDDiIprykO4PEB0KEegK4Wz1YYg6c&#13;&#10;zU68rS4iPT7a+xMMjXQxNNLN3vwq7hzpVwqWu8eGeHh8kDeOS4Ct1CZPqGBagSv3D3cr2CIKlhcB&#13;&#10;y/1jg7x+qF/NzUPyPAPcPtzPrUN9vL7Zo+bmZu9zhczdo4PcOz7EvWND3D8+rKDLrUODXN8Y5tTc&#13;&#10;GOsjfSwMdBP2BCk50EDB/lry86rV5ObXsGNfIzty69ghVp6c2s9n22qVVa7syK3mpdxqvpG9nzwm&#13;&#10;O/kN7Mhv3LYzyGLdQl6phUaji2q9XYGV4kYT+6q1FGtdFJoMFEmLhtZFucVGk9+BOezHEg6gcVix&#13;&#10;hh3E+/y0TSTwRqyke90MzQXpGgxidDh49/Q4b58cUIDlw0szvAhY3jm1ncFyNpPB8va5MVXJ/NHV&#13;&#10;ueeARWDLty7NqOYgCRyWTBYBKzJiF5LGpmfnxtW8dW4cmWfnJ3hHwm8vzvLBpTmeXpjnwelpbh4d&#13;&#10;59LqKJfWRnl8Zpbv3ljl2bk5zswP0NmaojUex+8JUlNloarMxIFCHfl5WnL2asjLM7A7R/dctZKF&#13;&#10;K7L9xp4GpWARFUvufh0HSi0UH7RSWmVjT4GW/2tHNc7uBPH5TmKzHcTnOglPpKi069h98CA7S6oo&#13;&#10;NRrwD8QIjsQJTcZIb6QJL0SJz8UJjYbx9Pqo81gorLFSWGNTkKVI46KgwcmOYh0vFdVS5wlRavaz&#13;&#10;q9zCjoMmdpU3sruiijKDm3Kzh9wqPZU2K03JIHVxH9buFKmlNoKTSaxdPkJTaSLTrTh7gji7omgi&#13;&#10;FlW7W+12sLOonqagBVu7H/+gn/hUnPRkgo7ZZsb7F3DZOonFJugdOIaE2wpYEQXLiDT3SQ6LKFhU&#13;&#10;k9B1tc1ahla2bUHy90GO7dm//3LMVn+3168p9UoWsKjmwc1bLB++x+jcVdVS19J9lOcjgKVf8lVW&#13;&#10;aRGFS9dhBSokHFeULDKR1lWlYmnpP6oAi2SzdI0IeDlMpG2Ltp5VHt25z6njF5ibPcGJwxcxmyLU&#13;&#10;Nfhp0kWobQxSXG5VeVIC0IoO2lXArZzl3VtoVLL7fSV2cossz7NZvpFn5Bt5JjU79mfaNHYV2ckv&#13;&#10;81JcG0NrHSKUXkMagRJdhxRgkUpqAS1ae78CLEbPOI7wNDpnBrDklbmQ2VviyCyIDjrYU+5kd5mD&#13;&#10;vBKbeh155Q51uaDJS6HGq5QrGbgigMXK/gZZ4Doptzkp1NnZr3GSU5PJZ9nX4GJ/o4vcRmcGrBi9&#13;&#10;5GicyjKkMlmsXop0VmXvMTTHKLY5qPX7VcCte9RHY8JLfUiac5xoEy6qPXaVu9AYCFLtEqgSQx+P&#13;&#10;qc+9MeahyeekzmnHNxAhMp6gd6WN1hkJ0DXQMh9Vlcsti1461iQ3xEv7klepWNKLAaKTXiwtRgVY&#13;&#10;OhZtDB5yExtzEJVa52k78Qkz8SkL7Stuuja8dK17GD4puSUujEk/BoHa0QDGuI/4tJf+k0EVcSBr&#13;&#10;G++YF++In+BQgGqHnl3lFewoK2VnRSMFWotq5zK1hhk4mSC+4MPRb8PZZycx66NZAlJnA8TnRIEf&#13;&#10;o8YlobhW9lQ1qtyb+rARY9pEcDRTgSxhtgJUwlNmAgKIZm10rEvorBZdqpzggJbUnAV9qgZPXxPt&#13;&#10;SxZCozrsXQ2YUnq61020LVtJzpro23CQntPRd9hE24qO2JQBd59YUQyERkXJY6Z11cr40U461kWV&#13;&#10;Zqdt3UzLcqa6WeqbRe0ydd7D8Ak3/YdtzFywMv6yZLJIO5KR9IKF5IyZ7k0n/Udc7CnZT11QQ2NI&#13;&#10;g39AWpAcCpK52rTMnvPSs2YjMOrE0RfF0hFSijlDiwN9s4cqj5cDei/F9T4Kq53kl1soqDGQc1Cv&#13;&#10;4IoE34o9srDBSEGdgVqvT8EV71iY2riNAoE5VhtNkQBVDif5NVrytQYVcCsNQu7BKJHJdtz9SYot&#13;&#10;Bmr8DirtTZQYqqmN2jH3RAkMmEjM2uk+6mPghJfJiyEGTvpIL1uxd4kVs4H6iJbakDZjGeqx4Bmx&#13;&#10;4huzEJ+3EJszk1qy4erWY0pq8PYYVA6Ovd2GtTWMJmpHmzahSZsw99rxTnqIzHoUYPGNWhVs8Y86&#13;&#10;8A270TY34OjX4hzQoW/X4Bw04R6yoDF51Bisfgy2gBqTI0Q01U2ybVhNc/sIzR2jaj+UHMLiGcgA&#13;&#10;FmML5XVBDtb4qdJEaLCmFCSu1IZVxXaVLkK1IUG9pZVGa1vGKlSgYYcaLVnAsmvbIqSCbvO17Ktx&#13;&#10;saPEpEYAizQ77S0xk1NmJq/cTLUrigQfFzd4MAY78Qwk6djsVO4Uc7vAVw9VXgdldquyzNZ6PDQG&#13;&#10;RTVn5oBbi6XXS2g6Rmg6jH/CTet6kPatEL+1+PpbzF5/zOyVBwydep3eo6/Se+QVBo5dY/D4NfqP&#13;&#10;XqXn0CU13VuX6Nq4/Hy6ZX/9Mp1rlxg8eov+QzfoWbtC28pZIhOHSS2eUJAlNCKAZZHU7CHa107h&#13;&#10;7BxDF+nEGutlbPwQgVAf5lSI5Gwn5kQIXThEidZLQb0NZ6eE7sRIr8WZutzHxOUBRi72kphtxtMb&#13;&#10;xZS2YUhZ0CXMVPv0OPp8RGZidByK03UkSufhKKGpAJZOJw0RA0XGaircTWo/POLF2mUmMhOhfaOV&#13;&#10;trUWgsNB9eW4c6qb1HiM2EyI9FIC70CYEoseXcpGeDpEdCaKZ8iPvdONfzRA92KXqhCMzwZ58ugt&#13;&#10;Ht9/ysNbD1WI7ZtvvKssOO8+e5+nj99S8EVgilQXy/wmsHL/zhOVxyKWoCxYyW5vv/5YARapaM7O&#13;&#10;66894vqrD3jy6D3effYx3/7wUzUCWZ49fo9jhy4TiI3jj4zgKXXgaQir6fN2cXHjDE/uPuY7H35M&#13;&#10;59g8vd1zjPWv8Mu//7Fqp4kFJqipCrBnnyxWMoDFmXbj7/QT6Arg63DjlUahTieehJNzGwv8lz/4&#13;&#10;Pn/3l3/C9z98H3kPXr/+kGuX79HeuqwAy+DQcfq6NxjsP8TI4BHGR44yOXac+ZkzqilmYuos4xNn&#13;&#10;GOhbp69nld7uZXo7xunrGGNiaJ6J4UWmxlaYHl9jYWKV+fEVZsfWGJt6mdHpC4zNXGJWrB2iLMjO&#13;&#10;b1K0bC+GFzekjvEBa0ckh+UeSxuSubL95UpyNLZDSRfXb7K8efsrM78q9c5fDxRmRSGzbWHKfkH7&#13;&#10;HK58DhcEJGQBxpe3SjmydF0FryqgNJfJH8kCliwMEViirDzbWwEkcvnF+TJQefE29dj5V9SZPXns&#13;&#10;lxUi2delwMfSa2phLyqWrwMkct1vek9evP7r3gt5bPbfrH7m8g2lMnquMFq/xfLWPRbW73wtYJHn&#13;&#10;zP7+BHzIZC+/uFVQRH1GROFym7ltFYtSr3wNYJHXnX189nVn4U1WTp69XUCK3CcLYLLXy1Zuk+u/&#13;&#10;AIVeBCwrNxVUmdu4y9LWfZYPPUD2BbiMrdzMQJaF6xl10+xVlUkjIE+CeYcnMoBFVCz/8N9/xb/8&#13;&#10;r//NP/+P/8kv/+Xf+cUv/omf/cMv+Ku/+hsFVASqvPf0Y14+dZsffO+P+KMf/T/8+A9+n+9+/Cmv&#13;&#10;v/qQo4cvc3jrIisrZ1nevMDcylli6WlqG0I47AmcjigOQ5gGrUdBinqtB50hgE7jpb7RTUODg5oa&#13;&#10;G9XVHqpqDBhNdhp0VuoMRupNJoxOM2aXSEudVNQ3sb+4gYbqGvbkaXlpbx0v7ZHAWblcpeoSd+Uc&#13;&#10;zCzK8wSwaMg/YKai1ku++G/luj2NNAatRCZiqvmhymSmxmBEa7fhDIrdx8Ce/AoVmHqgSkdOUQM7&#13;&#10;86rJKdSSX2Qifzsccs/+Jnbk1LEzr4p9pXWU1uqo0tioMbioMtg52GSk0a7HFrJgjITxt4ZIDzcT&#13;&#10;7Y1jT7hxxrw0WWxUNlmp1VvRe214xLffLlDajbfNpcbT6sLTHqC5J0JwwEVzb5RAq1tZhBT0OC72&#13;&#10;nyEFWASyvCG5LEd7VQaLtABJk5C02jw9NaIULI9ODHL7cB83NnvUvLrexY31LgVXRBUj+zICWrJg&#13;&#10;5f6JYZX1InkvD06O8ODYCJcWuzk60c5Mdxtxj5uA3UlTnYl9+Rmw8hyw5NWwQ+CIhJpmYUl2+2XA&#13;&#10;klfNjrxqvikQTEBM9n4KrnwRsOQUmzjY5KG00UlRnYliCXSs1lDUKC0THgzNfjRxOdMYQJcMohEJ&#13;&#10;r89CncdMuV1DQVMdtUED2rgBfViLL2lncCpOe3uIisp6Pnh5mrdPDvLumRE+OD/J++cnee+czBTv&#13;&#10;nZ9WLU2SSZPJpRlDFCzSAvStyzPPIYu0A71zfpxnZ0d5dm70udJF8nLevjDF03NfnGcXZnn30gLv&#13;&#10;CYQRyHJtibcvLfDg9IyCKxdXR3n9yATvn59W9q50KEzuAQP7ig3kFOrU5zunyELOAdvz/AxVZZmn&#13;&#10;/1rAkrUICWDJKzSwr8hIfqGBb+yuU3BFAEtovEXBlehMB6HxVty9KWocLnIq69lRUs2O4mryqhso&#13;&#10;M5vwD8ZJTKfxDQpY8WNvd1Hv1XNQZ6OgysL+SjOFjU4K6h3kVMhZQw17Dhr45v7MVsJJd5cZ2FOu&#13;&#10;J69Cy65SHXlVJnIqDFTa7NQn/DQ1h5SKxTkYUfkY8dkU6ZUeXINRgqMJbO0u6nwaFTJq7QqgiYex&#13;&#10;ddupj+jQRIwK+IT7Avz5H37GxPgGDlc3ydQk/aMnEUuQBNwOSwaLBJvPXWJ84QpTy9eUNUgCbycW&#13;&#10;r7K0KaH3mdyVLGBRx+zt7wDyN2BOARb5u5dRsswLpFkTpeRrKsNreObyFyHLi4ClR/JYDhNqWSba&#13;&#10;sqrsQvHWdYLNiyS6NpWCJdl9mOaeI3QMnybWfohw6yaDY4f58O23OX5UTkadZHH2CDqt/zlgqWkI&#13;&#10;sF8+L4VaCov16tiYtf9kAUthmYviCv/zz883XwQsBRnAsrPQpgDLgZooBsc4rsgCjvAcZt8kRtcw&#13;&#10;Fu8ITZYetPY+9M4BjO4h6sztlDYlKG2Kk1vhJKfcwa5iGzukbvV5c5CNPaV2ZV/KrXSTI81B0r7S&#13;&#10;5Ga/RppvHAquHDREqLBIG5aLEpODQr2NnHoTe6utKgA3C1iU6kXrUhahMkdI5bHs07spMXsptXio&#13;&#10;dviotAUzwMZoo8zMZoXFAAAgAElEQVTloSHuozogdeIOqt12qj2ihsr8nFKjnXKzDUeHn9hkjOhE&#13;&#10;FHPShz7sVpAlOpEgOSWWnU02LpyidSZFoN+Fb8BOfMqpAm1Tsy7aF72Eh22qUah3xcfYkRCJMTPN&#13;&#10;02Z61534BjyEhgN0rUSIjzvx9WiIjhhpnrHSLUqWVTfDJ7w428PoYj60IS/mlKhnvPQf99G+GSa5&#13;&#10;FCQ87cc75MHaEqBQL8qVCnaUV7KnWst+jZkyu53QeJiRl9P4hj3UhfXYO+10rIdpXQ6SXo7Svhlj&#13;&#10;+GSayGCzUtvk1Zko0tpoittVBXV8xq2yVqYveEgtGGhI1NKYrMM3IgoWE60rRgLD9cSnNMQmTDSE&#13;&#10;alUlc8uch+7VgIJNA4d89Kx6aZ5zEp+w4e2tJThYT3Jaq4CL2JUEejhaNQQEAM1bSC04cfTrsHRp&#13;&#10;8AwbCE8ZGT/rov+ogB1RwpjpXLcqmCK5MCMn7QyftJOeNxKf0qmWofYVG+Mvexg93EOtswpjSNqD&#13;&#10;aggONTB5ys3oSbG5mEgvmwiPeXH22JXaJzARwj3oxzcaJDqboC7gpcIp61IH++S7jCOA1hclr0rP&#13;&#10;3jL5TFvIq7QoGCifpfB8CutgmOqEjSKPnkKznvqgF1tXknq/h2K9kcaEm8RiiubVNNHZZtpW+3H0&#13;&#10;xGmMuAmOprGkLVTaajFF9fi6PfQddjN6xs/Q6QCdh7wMnvLRf0IiMFxEJiy4evQ4ewxoEjpqw1ps&#13;&#10;vWZi807aN730n5C1sdQuazHEmrC2aImMCYxykZiKkZxsJdDvRRt1YGr14Jn0El4MEFoIEJqR/Bct&#13;&#10;mnQDpk4t/jG7Wjvb+7QY2xswd+nwDFvwj9uodNdx5OjLXLp0g1dfuc0r125z9cpNLl28wcvnrqo5&#13;&#10;/fJVjp68omZ+9Sz+1DwGZy+1+iTV2qiaWmOCRlsrjbYW6kzNVDRGqGiKYnB3Ygv1q5xXCbTNwJUM&#13;&#10;ZNldaGFXkVlZhL6ZL4oiUTf6VO7TroMSYmsht9ii4G5Bk41CjZMDOjdFWjkGacivNWJOdZJe6iU0&#13;&#10;GaQhpqUhZlNwRfKYZPbVaqnzePGPdFKsM3LQZ8AzFqJlPU3Leor4QgD3sBTimPmt5defsXL3LSbO&#13;&#10;3mLoxI2vzMCxV+k7cpXew1foPnSZ9o2LX5iW1Qs0L1+gY+saI2du033kVbo2L9C5cZ62jdPEF9YI&#13;&#10;jM4SHlqlZeEk/cev4B+cwRjvITo0z9ziSbypNKHhVgLDzRy0mig1WihscFJp9amDRsdakrmL/Yxe&#13;&#10;7GXg5W7Syy0Ywn50AR+asACSGPGFpLL9iBKlZb2FlvU4LetRNanluLotOBGhKW4lPC3AJo2xxYkh&#13;&#10;ZafncDs9RzrUwbTOJVVsJowxOcA6ScxE6NxME5+PUR0wEp0Nqhai0EQIeb7YTISAgJp+J4EJD8Ex&#13;&#10;F08fv8uTB29nAMuthzy+/yZvv/ke7zx9l7feeMaj+08VVMkAlsfcufWYW6+LXegJt5T955Gy+yjL&#13;&#10;z603lMolC1ZkKzYgmauXbvLqtTuqQeTa5Vvcvf2UV195wO1bT1U9s4AVgSxSw2y0Jtmzq4aaA078&#13;&#10;ZR5S+z207/cwsM/DWqmfU40pzqcmeXb9Dm19E/S0T3NiclMBlrfv3iTqm6CmOshLuXUUN2rR+p3Y&#13;&#10;U87PAUunRwEWd6sdT9zF+dVl/uQHH/OXf/qf+e7bT7h38y5LC0dZnN2iu3mEqZE1lhbPMTt5nOX5&#13;&#10;M7x88lVeuXSbc6eu8+rlO1y9eIe7rz3kyb1HfOf9B3z47C4/+u6bfO9b7/DRW0/49L1nfPvtp+ry&#13;&#10;j77zLT55900++/AdfvDJB/z+D7/HO2+/z/zKJWaXrz9fCL+4sH0xYHR58xVWDl1j5dArCpisH7nH&#13;&#10;xtF7rEiQrQq1/XwxrZ5DVBAbr38Frghw+Y8Ay8KGLN63ZxvC/KaF9RegwovNPNu1x6IYEQtPFpKI&#13;&#10;WkUgi4ARASJy/YtQRfa/PFmgkr3+K5cXMpXJ2dszeTlftHOJmkYpLbazT/7/Ahb1pfVLSpbseyFb&#13;&#10;sfuIdWdhPWPhmlkReHZbWXteBDnZ1/Gixes3ApZsAK2q58wAFoEsmRG7WEbFtLpxjezI50c+C/Kc&#13;&#10;WUiUvSxfxhU42X5e+R3Pi6Vt/QaLGzcyj5PHCrjbuqnUMV/+HMyt3ERmZuUm06JeWRPoc0eBv/mN&#13;&#10;20yt3mR8+TXGll5jVH5PkiU0czUD5rKAZfy8UrAsLF3m57/6V379v/43//1f/51/+MU/83d//3P+&#13;&#10;9u/+kb/4858qwPJ7v/u7vPbaU9ZWLvH08cf86Pu/y48++x6Pbz3g9NHrLMyeZ2XpPFtHrrCydZHh&#13;&#10;qaO4A4NU1oWpqougswRUg0VppVkpQApKdarmU4LfPh+duq3ooIG8/fUqsHZ3Xg25RdXsya9WFiAJ&#13;&#10;Mt25t4ycwmrKGmzs2NvErtwGdubWsyOnnl25MnXsypOFeUbpIIAlp9DA/hILe6WKLyeTPeEf9HD4&#13;&#10;8SDDL7cRGk6hczsob9BSXN1EQYWGvOI6SupN1Lvc1Ngc7K/QqJaA3SU6cou15BZryDnQRE5xI/vK&#13;&#10;9ZQ2mKlqMv1/lL1nd1zZfafrbzBzbanFTORAZKByzjmjqpBzzjlnAiAJ5hxAEsyZ7KTutuRWaFmW&#13;&#10;ZMWRJTnK9th3fC0ve5Z9v8Fz196FItmalufOi/86pwoAQVQVCmc/+xco15oo1RopNhhQeu2o/Q4q&#13;&#10;7B6KTE6UTjO2qAtHxIEpacIhYI7ZRqnaxhGlRar/lA4TBr8VS9TxGrA4RGBaY4DAgB1vrwVnvRW1&#13;&#10;U0deRRU7qx3cWRVWoG6eHe/bnV4JU56f7OfFyQHeOzMiW4CebfVzf6OT26vtbC+1cWO5le2VNraX&#13;&#10;U3YjoV4RqpWbS21y7qx1SrWKVKycGODRiQEeHO/n0nwn52a7GWyK09eYpNofRV1lpKRYw6FMYb8q&#13;&#10;Ye+BUg4cqpCz/1DFG1AiIIuAJf8LOBHwRECYXcAi8nTE85qRun9vlpq9WRo5+7J05FW55YhdpVyF&#13;&#10;hyKtjzKxcNJ5ZFOIaL8J9dVgqg+hTcRwdTbi7mzE3hbA3efE2iFaFUxYmmzYW+1YkgZ8LXZC8RA2&#13;&#10;s4Wc7CKer/fyYrOXD04Py7rpD85P8OrsF8+750S98oiELOnqZaFmEYDl3XODcgRoERAmHUb8/oUx&#13;&#10;Xpwb+xxkeRuwfPXiFJ/enuc9AVi23gCWs7O9LPc20BKLkltoYF+WeJxSMFEc9+daEDkZUvqcvn/3&#13;&#10;df+2ekWcC8DyziE1Xzms4WCWjr0HNRJA/v7eKlTuarTeOOV6I2V6MyUGGyq/H3UgQKHWyv5SBXuK&#13;&#10;K9hTVCFBS6HBgKMphLsljDXpReuzU6LTklOllnAlX+Ekt8JKttLOwRITv3+oii9lKjlUYmF/oZUD&#13;&#10;RXYKlF4EZMmstHJE6+RQmUmCmFKrB1MyjLrah7GpGkdHLaq4C3Or2GVPEhuvJ9hfja87hDFhxZCw&#13;&#10;4OkOYmn2ERqtwVCbwBC1Y2t0offb+c1ffp9//MV3WVk6idHSQHPLJENi82Yy1RrXO3yKgeHjDI1u&#13;&#10;MTx5FtEEJ3JYBGAZm7/O/JqwB4lJgZY0ZHkN1FdSgEUE3E7MXZFKlilhI10S1lJhXRUbJdv0jl+g&#13;&#10;rnuVeNscNR3zrxUskeZxwq2jRNpGaeheo63vFK09W8Sbl6lpX6Ouc51Y8xrx1nWae08Sa1rDUz1H&#13;&#10;/9gm773/Ice2rjA5c5rFxbOoNAGqVAFU2ggVArAUWMjMM8o5mA6E/JyCxU5esU9ah0RDh7AFvZNh&#13;&#10;lLMny8yeLBN7s0V9qo/8iihqWwdmVw8me6ccS6AXvaeTMn0tCqPIaamXU6yJkqsM4WoYkJW0+4tT&#13;&#10;dczpwN30MdUk5CRLWIjKPGSUeWXDVJ4xQJbBxxGjT9qBjlgiWLxt0vKTa3Sxr1LPAYWJw1UOaRES&#13;&#10;OS37lHb2Km0IqFJkD0nQkmPykWvykaFxUWD0UagPkGN2kG2yk2Nykmv2kWf1UmjzSQtSrlZNudMq&#13;&#10;lQWFRjuGajedmxF6T/hpFBaIVtEK6sZU7cPTGiHa107T+DgTm5vUDTejDtrQJ0zYGq3EBjxEewK0&#13;&#10;TPtonPDQvxZi9HiU7qUgTVNOGqfsdC67iQ2KyuQgDVMRIn1Ogp06RC5L/aSNplknzXNOeo97McT9&#13;&#10;VPndKHxulF4fpriPYJ+P6LCf6JCPQI8HR7MTddjJAYWBPeXaN1OpQhF042r3EhkJYqi1U2zToRGb&#13;&#10;D0MR6mdi1C8k5Dqpc6OWwEiYfEsKzJR57SijNoKjEekEGDrtRgCWhlkLqpgCRbgKe5ue6nE9sTEt&#13;&#10;1eM6nG2V1EyY8XXq8bbraZi107zooGUuTPNsgECXidpJq6ypjvSrsdSVY0yW077oJNanx1qjxBAR&#13;&#10;AaJazM16IqNWAoNmNLVKTE1qvL16OtcdjJ7z0LVuo3ZKR82EnqZ5Kx2rDkbOeBg86aFl0UbtpJHG&#13;&#10;OQsDJ91MnI3QvODE16GhbsqCqVaNubaUugk9dTMmGtZstB5zYKzR4esxS+VCcjZBYEAEuUZoWKmT&#13;&#10;UCRPYyKjQieDaZWBCIZoAlHjnVHp4rCoFi4yk6sz4u5OkFxqJjbXhKkrTJ7fSKZWS6ZSS5nbjqE2&#13;&#10;gMh/CY0GqZ6KEJuMEhmLExlqlm1PpR47qogLY9yAPqYh1GumbjhC26qbhkXhlnDI3JPkjIuOTR8d&#13;&#10;R33UTDlkuLAIGI4M27B1WPD02Wg96mfofITaeQ+meqESrKLcocDTaqRp3knP8aDMLK0eqcHc4pB/&#13;&#10;MyvCBkz1dmQmzUKY6ik3yWkPkREnxiYN9g4tnl4T8Qkfnl4L9g4j1RMenJ0OtNVmPvzgY169+pAn&#13;&#10;T17x6NErWb5y8+ZDrl6/x+UrdzhzfkfC66HJ8ySbl7H4+1Bamqkw1VBhjaXGnKDCUC+nytiIQeQ8&#13;&#10;mdso1cQp1ATliCyWgwUG9uXp2Z9v4KBoAtoFxHtyLBSbIgiVXK5SKCSFmtJGnspOuStCqSMswcrB&#13;&#10;MpOE/blaPe5OH/7+BKHBeuytMQrsOqwtHrzdtRKuZAjAotJS7rJha41S7jXh6HFSvxKheSNK67Fq&#13;&#10;WtaTuHp92Do8/N7Q2YeMXX4kw2vTgKXv+E3S07t1m+7jN+kUIbdrl2gVKpbVizSvXJSgpW7+HPUL&#13;&#10;F+g9cZvhcw/kubdlgg6R3XLiDJ3HTxEaGSfSO0+0b5G21fNUj8xjr+8m1DnMwsZp+ocWUXp85GlN&#13;&#10;7C+rQiTRH8xTUGywkRitZ+RkGz2n22hYaJD1zbHhJNGh1MQnxZuDACqpEY1A7t4g3n4/0YkQtQtR&#13;&#10;EjNvAIyAInWL9SRmkjLAydUqPFgWSm0CrLhQOZy4m8IEe6Loq214O720rtQSG4lIa1F42CflUZGR&#13;&#10;ENHRsMxoCQyFqBPfZyogM18EYBE1zI/vPpGQ5en9Z7x89JLnD57z9N4zaR1Kq1Z2bj2WzUCiHWj7&#13;&#10;+oPXtcuirvnuzlMZWis+523AIixBwiJ0+eItLl+4JQHLxfPbsuJ55/YzPnzvQ5ml8unHn/Lhy49o&#13;&#10;bRnmD75UTMFhHaultSwXJ3mVG+frWdV8O6ea7xbF+VZxnCeKGrY7Jqmt7aSzaZTT3dMSsDy/vU3E&#13;&#10;N4SiMsw7hxVSbq8PurEnnfib/VLB4mv24GkW0MWBPWRnY3SKn332EX/xo2/y7fcf8qNvvctP//gD&#13;&#10;/vbnn/Kn33zFr3/+R/ztL77Fr378DX75w0/5xQ8/5W9+/h1+/Wff4Qff/EN+8tnX+fZHX+VbH3/I&#13;&#10;tz99l+996z1+/Cdf5bOvfcLHr17yybsveXR7hxf377Nz5RoPblzn5f273Lt+gwsX77J+fJuhibNM&#13;&#10;zKUWtG/DFXH+NmARcGXh6GU5ApKkAcvC2u8ALLuKlrcVLNOLO6+Bi1C3pJUu6cW3PKbhijh+kcpF&#13;&#10;huqmrC/y4mzXpiJzNWZTeSciL+X1TKTsQAKMpC1BacCShiJpAJO+nc4mSd/+z48pxYtUyuyqWYRX&#13;&#10;XXx/ER4rRnz92+qWNHARMCQNOYT1Kf3zpi9O0x9L3//bx98GDunP/z89iu+X/re/SEEiXxe7IER8&#13;&#10;3u/6HAFS0ruZ4ph+PclzGXicgi3i9tvQRXx/mUWzcIGJhXNMLlxgfukmC0u3mBe2sqP3mV27L2HK&#13;&#10;659tXkCee8wcfSSPkwsiB+Yui5sP2Lr0nNnlbUZFzo8ckflziYHJy3KEckUE3YoZmLhAR+8GC6tX&#13;&#10;+bf/+Rv+/f/9V/7nv/8L//zP/4O//9tf86tf/Iof/+i/8Wc//wVbJ7dRKaMY1HFObd3mg+fvcf/G&#13;&#10;HS4cv8j68jVGh84wPXGBE2duMThxnJHpLfzRAfIK3RSVBSgst5Bf4iSvWOwOGMgs0Es1yRu4YiGz&#13;&#10;QEem2CUo0JJ9RE9JpW23IaaC/YcVHM4WYEQs/lKARBzFYnB/hkqOgCvvHFDI+fIBBX9wQMGXD6l4&#13;&#10;JyMFWvZn61OA5aCWw+VKGXreslaLoz1AkUkky1eyL7eCrFIVuRVacso0ZJYqySgVtYtKMktVHMir&#13;&#10;QmRH5JRZKFGaKFObKNaYKTM7KLM4KTPZqLBaUXsdqL12DH43Oo8JvcdGkc5CqVnsbNlRuCzYkkJJ&#13;&#10;YaXSYKDCYCe3ykB2pY5SkxFj0I67TgBqD37RwtYYJtITw98jQvj0OEQAnUtLiUFBqcolg2yFUuX9&#13;&#10;s8N8cC5Vo/zh5VnEvHdhivcvTEs4cnejm2sLjVyeq+fGcrPMcbm30cGTrV5Ec9CDjW4ZcHt3rYt7&#13;&#10;R7t4dExYj1IZLOJ4daGLoaYENaEgJpODvCINR0r15BXqJQB7Z38Z/3VPoZzf3yvsWrsZK8LukwYq&#13;&#10;acCSVqS8lvDuSnmFKihHw54szWtosDdTy4FcIwfzjBzMN5Jd6iK3zEVepZvcKjfZlW6KtH4K1F72&#13;&#10;VTrI0QdQB2rQRZOUuLyoYlHcXU24uxrx9QeJT4dw9TiwNttxtDvkCGVQdZ+HYpVOApaC/DIeLXXw&#13;&#10;dK2bd7cG+ej8OO+fHf+dgOWTK9OyTllAFRF0K1Qs6WyVNFAR9wngkrp/jA8vpdQqQrEiIIqEK5em&#13;&#10;+eDyDB9cmuODywvy/OmZiRRgWRhAKFg2x7sJuvwUlVgkGBEqk7cBi2xUyBTARTyG4vWvZs+hz//u&#13;&#10;vP49EuBlF8JIdddhLXsOa3E1VFNh9VButpOZU0F2QRXFah3agEvatCscwoqhkoBlb0klYkSzhbBt&#13;&#10;q30OVE4Rkqsgq0DJwWIDh4qN5CudZFQY2VNQSWalnmylSVp/8jVusiq9ZFdaKTX5yKyyUmoLUWEL&#13;&#10;UiTap6pDVLp8+LprKLLZKPc7qAp7yNGrsXUECfUkaT/aIYMFna2i6MBPaEiok+Poa1yEx5MEh2tx&#13;&#10;NHmJ9cdwNwckYPkfv/wuM5OrqLU11NSNMzBynN6xM/SOCpuQUMpuMjC8KSHLyMwlhmeuStAysyQ2&#13;&#10;XQRcufH62mB2WYTZCpByTbYGzSynGgZle9vSrVTj3vgFqVIVStXR+QuMzJ1idP4cPWNnaR3Yor5L&#13;&#10;QJMVYi1rcoL1C9R2Had/4gJj0+cZnT5P68AS0YZp6tpWaOk7SdvgGWrajlLTtkp92yyN7XNcvv6U&#13;&#10;U2fvMDV7hqWVC1SpIlQoQpQqguQqPRwqt3Oo1EaObDexcDjPjPgdk3Aux8BhYc0ptLK/wJKyDx3W&#13;&#10;sjfDwIFsUY36RsGSVeKnRF1DmbYOnXeQaOM64fo13PE5XNWz6NwDVJna0Dm7UFrbKdTUU2EReVqn&#13;&#10;JGA5UPIGsAgFiwjdlY0dRU4OV7kxORpprBvD4W+TQCXT4KPcGabQ4KXIFKDUFqbUEeeILchhtUWC&#13;&#10;g0MqM7kGD/mmANlGHwc0TglY9irtEpwUO8Jk6T3o60NkqEWQqJt8dZhSXwBVNIgyEkATi1BoD1Dh&#13;&#10;9XHEYiZTUUGpXYAHK4G2KI2zcQbOxOg55qVm3IarWY+m2oGhLoCjNUagrRVnYyN1g910To2jEqo5&#13;&#10;nwmVx44l6qd2IEbrjI/GSQ9ts34aJoLY6+yo3DacdV6C7eJ16qZm3E3Xup/kmF0qW4R1qOeoh+Y5&#13;&#10;F91rboa3fCiDHo7Y7BTb7VS5XWhDbtxtATztPgxJK5qoBXXETJnbRKbWJh+jAwpRd27nkFaLocaH&#13;&#10;q8ONtcmJqd5BiU1PkVmHMe7E1eKRodAitzI5mUDps2JuCKKr8+DoCqKrdSCqgn19LqqHDbIJKDpo&#13;&#10;QBGsQhVRYmvREx3VSsAiWoBqJ3XUTuhpnDPTvuKgYdYmLTr2RhXaaAXGsENCj/ppIw0zFkzxSppn&#13;&#10;7SQGjLQuO6geM1FVXUlFtEKOoVEtIYt/wIS9XYu/30DNtJnBky6pVGmcM1A3paN9xUb/CSejZz0y&#13;&#10;G6ZzzU7jrJmmeZO0/sxe6KHjqJOuVTOty2bqZ03Ex3R4uxQEh7Qk5sz0n/eSrSrF02UiKWqgZ0RD&#13;&#10;rAd7p4D1dtwtQSzxAJkVOvZX6im2e1D6I2QbLWRrHRwud5Kts6JLBKkWQfYTtdSstBGZbaQi4US0&#13;&#10;ueXpjeiTPgJDSeqXamleqyE6GcLe6cDY6ESfiFJgdXJAqeewSke+VkGZTUnjjJ3uTTfWNhOaWj2a&#13;&#10;WgP+QTtt637aNnw0LripHhXQzEqw30zTipeeMxFaNwL0nwnTuu7H3mamwqXE3qCXcEUAlpYlN31n&#13;&#10;4zh73di7PNg6bCRn/VhbzZQH1VhaHCQXxHutleiog5ppD+Fh2+upnY9SNxfA22slMurE2e4hOhLj&#13;&#10;3Vcf8uDBc3Z2Hku4cuvmQ27desj17fsSsJw4eYOO/i3CyTms3kFU1mYqDHWfAyzl5jilulo5Ffp6&#13;&#10;nIFhAtWTKC2NHNGGJGD5ilA4Z+rJLLa9njRgKTL6yFd60AVrKHMHyK60ka+yUaixoQrEsNS3oggk&#13;&#10;OFCiJVOlRB0zUz0hcnDCsihHNAYLdVv9QjeergQ5ZhMZBiOFDgOKiB5zs4XQmIeWzQh1ywGal2qJ&#13;&#10;z3ppWRcBuTEs7V5+r+/UXQY2LtO/dUvO4Mkdxs48kDNy6h5dm9clYOnevEHHrpJFqFna11KKltaV&#13;&#10;S3SsXWXq0hPmt19RO3EKY6SHVrHLeeoS/WcuUj09Q/XQEnWTx2Xz0Nj525ijTZQZvBw/f53zF25T&#13;&#10;5nBSZLSRUWois0xDdqmOnHI9TTPttK61S8VJcCSICPAxt4ig2hpaV1ppX2tHQJbQQERmr6gTNqqi&#13;&#10;FqxtbrwDPoIjghSK3morkfEodfNJElNxKgKiAstKw0wd+qiF6FCcQG8Mc8KN2mfD0RDAmvDj6fCR&#13;&#10;mIjK8fd7CQ76iI2FiIwGaZiP4xcXcxO11M8lCTdFefnsqykFy6OXPLv/jCd3n8jji4cvdgHLUx7J&#13;&#10;vBURXvsYaf/ZrV++eeOhBCw3rz+QqhaRpyJyV8TtW9sP5bwNWoQ16MKFG2ydOc+Z85d5+PAlD+8+&#13;&#10;5oNXH/Dhux/yRx/9EfdvP6a80snvf6kYXY6dT7Ji/GF2nO9nx/h+lpgIP8qN8JP8KF8vjdPZOUVz&#13;&#10;0wA9zaNsNQxLwPL4+jXC3iFUiqhUsJQbbNLj7qr1vgYsbrFIaHLgrHGicxtYGhzhZ599LCW6f/zx&#13;&#10;U+5cOc/cyBSL47PMDE0yPzrNyuwGR5fPs7p4jqGBTcZGjjM9eZKZqTPMz19ievoC45MXZHBrj2jA&#13;&#10;GTxNZ/8GXQOb9A4do3dwk6GxE7KucGjkJMPDJxgZ2WJo4qKc4cmLTIqK513FiVgUi/O3F91iUT2/&#13;&#10;dkVeRM2vXZKQZPHoPZbW70kFS6qWOZXRIXawxIhFtDyu3UVAmPnVz1uFZlfeNA+9DXJEI9HUcmrS&#13;&#10;i/7PHdPhq4u7u1+7gEUqN3Zri9MBuWk1SRqYfNFRwA8BWNLQJQ0/xEJenP/ncCWleBFfK+qr5QL+&#13;&#10;rYDcNLgRx7e/t7AJpRUnaWAgbqeBSfqxT38sfftzj8NbOSrpr0t//v/p8e1//wvhya5FJ/3akK+V&#13;&#10;NEDbzWZ5+3kXz336+RdfI86Fmkk8z+JrBVyRt98CaCIHaOI1YDnPwm8DlqP3mVrceQtICcvQbaZX&#13;&#10;7jOz9lAeZ9cfc/Lah2w//ZSTl1+8BVguMPQWYBmauUr/xKVUS9TIGTr6Nlhev8Zv/uUf+Y//+I2c&#13;&#10;f/nNP/Drv/oVP/7TH/LZt77H977/M8YmTlBaHibnkJGZmVNcvXSbU1vXOLZ2iTMn7rCxss3k5DmO&#13;&#10;nrhGz/A6da2zWN3t5OQ7ycwVUEVHVqGd3CIHWYVCtZKSYb4BLObXcCWrMAVaRN6J1RlDpfNRIuoP&#13;&#10;xYJcWoEU7DkgzkVY7e8ALAeVfOmQki8f3gUsYtEoKkaztOw/rOPL2ZVkK8QulZ8qn4tshZ69uRXs&#13;&#10;ySlif34xhwrLOJBfzsHCcnKrFJSINhK7mYIqLfvzNOwTtYxHNGSWqSi3uCioslJhdKF0uDCEXRii&#13;&#10;Xqw1AfQRD5aEH3utH3PMR6lRqAAsVJjsFOl1qPw2TEkfxriPKo+LEpMDhcchbSyi5tOSdGOp8eBs&#13;&#10;CBPvT+Jp9KL2G7GErXhqHLiSDoKtAR5stPHiZB+pppsxnp8cRFh6hNpEqE9Ebsqd9VTr0NOTIkOl&#13;&#10;k8cnunl+uo8Xp/t4eaafp1uiurlv10KUDsNNZa08PDbA7dVejo00Y9JbKSzWsi+rMqU2OZxSFwmY&#13;&#10;8v8LsAjQkoYr4vjbgCV9WwC13YX/vmy9BCyHSj1klPvIKPeSVeYhuywFVwRgyVX4KLHF2F8lHsNa&#13;&#10;Kl1JCs1hjlgDlLiCqKvjGOursbc7iY76CQy4sbfZMdbZCA54iI05CQ+bZeCfwW0lJ6fkNWB5cayf&#13;&#10;92WD0ujvBCwfioyWy2N8dHlcBt1+cnWSj66My9vyeGWcj69O8O3tY/zxrTP88a2zfLZzmk/vbvGN&#13;&#10;uyf59O4JWZX98faCPL63fZxX26e5tzXC3RPDnF/sYX2ih/62FuritbI+/HCu/gsAi1AB7T43u2og&#13;&#10;qQo6pPwcnOpKpj8AACAASURBVNyXY0SMMmxGabJSpNCTdUQrMxZCPTW4W+JUOtzkKE1kVeoo1Fso&#13;&#10;sbrlAlRUiXrENZDYPXc5KLXZKDAYKbEKybodtc9Nlc1KzhEFGcV6MsrMZAnIqk1lqQhLkWgEUgXD&#13;&#10;6GLVaMM15CoN5Cj0FOrMHCozkqNxkKWsRF/joXG1jXKHj3yNkwyljsNKJYVWI/tLVRyxmbDXRHC2&#13;&#10;BVGEzSTH6qidaMRQ48TS4sXVHSA+HSMwGCbaHyDaH+bvfvYZ//Lnn/GbX36Ty8dXsDoaqG2Zp290&#13;&#10;i4HBDQYGjzMwdDIFWIY2JGQZnjjD6OxlxuYuM7Oyvfu3/qZUts6vXWdubVsC+PTfCPFeL2H68k0J&#13;&#10;tDuGT9PSd4LpldvMrOwwvSIa3lK2YBG+L6H31GUae46/BiyJ1qO0DZyWdiVhM5pduUFrj2gMWiSc&#13;&#10;nKW2bY6m7lTYbXP3UTq6FuSIPLuJkU3mp0+yNHsKt7sFk6kGvSFOhTLIEfG7U2gjT9gWBLgUYZC7&#13;&#10;v2tZBTaKqurJKg6TUejjoFCrHHzTOrVfWM12d4FFBkuxKkG5th6Nq49A7TLBuhUc0WkJWMR9oj0o&#13;&#10;NZ2UaOpRWtpxRkY4WOrkYOkuYBE1qMUe9pd4OWLySXWTWBQdUfvQBZJUeeqpcDVQbAtSbIui9NZQ&#13;&#10;7qrhiCVGnjFMhsbN/iqDVA4IeCDULBW+arTxBgrsIQRc2aNIVTZn6z0SwgqVeXwiim8ggbEpRr7d&#13;&#10;iVC9mRtCWOpjOBuS6MIhCk06crUKiq0aSm1qwl0h+lbb6FmtlW0+8WEbjiYLpsYQzs4EzrYkjmQt&#13;&#10;Gl8ET0MjocZuIm1N+Jtq8daHiXUkaBpJ0LkYINpnJ9TjxhATTUmlZJYKaO7D3eAj0uOmYdpFy4Kb&#13;&#10;5KiVunGrhCvda14aptw0TLkId8bwtkYpc9rIEaHQVj2mpItwX4RATwh1xEKl30ipW0+Rw0aW3sJ+&#13;&#10;hU4u0iv8wgZlwdLgoWUlTmhQhHOK2nUtpTYDSp8FS40VZcyNpSOCIenC3OBBV+NCH/dQsxyRbTTh&#13;&#10;0QCGWiO6aAXmWgXGpAArRkz1Orw9IodFJ3NZRL1yzwkrzXMirNZM26qZ9lWLBCoij8WYqKLvhMiZ&#13;&#10;sdKyaKZ308ERfR6NCxbaVm3UzVqlSkXAFV3ShrJai6ZWQXDYRN2yjeCInuCggciInrZlMyNnPfQe&#13;&#10;c1A7qSXUr6BmQosALs0LRhrmLEQGtYyc8shcleYFCyXuAuIjWlpk05CV+nkT5g4Fnj4dDct2mlYc&#13;&#10;0qJkSOqonvLiG3RRPe3B1ePEO+CmfjZJfKBWvo8dEuG0ZgdVHi9FLhfZBot8fSrDIdTREIqIi7K4&#13;&#10;FUt3GM9IgqqEi3yjEVXYjbU5RHislqbVOhqW4vgGvRiazOjrnChDIXKMNg4oDeQZrWRXVZGvrqLv&#13;&#10;mJua6VQdclW1DkVcR2zCRfOKj+ioyESxYW8x4+kw4hS5Kote6pf9ssZZNAAJ+44mqsFQraF62Epi&#13;&#10;1CaPoUE77n4PldUmbJ1OErNBmV0aGnGjiIl8FS/uHovMWgkOiiBbk8xc8fWZCAxaiE0EqZnyE5tw&#13;&#10;4x+yYqgTSi63LEMQhQgP7r54vXYVkOXG9n0uXtxhZfUSocQsDv8oVk8/leJ9Sx+jyhR/o2CxJCjX&#13;&#10;11GiraFYk5QWoprmOYI145SZEuQpvbxzWMuXxAZCji7VJpQraput5CntFKn81C7PYO9sodzllWBF&#13;&#10;wJVCrQ191IO3q15mMuXoFegFHxgN4e/3k5yO0Xk8Sc/JWmoXY9haqil22zmkM1ARdKGv9RAe81C/&#13;&#10;EqL1WITGoyFC4y6qx6sxxrwk50QOS5iqahu/13n8JgNbNxk4eUvO8Ok7TJx5SP/GNj1Hr9G1cY3u&#13;&#10;Y9t0CcBy9LJUsnRuXJXn4raY/mM3Wb79His77xPuWkXp7cYQHaLz2HmGL9xk6Pwths7eYezSY2Zu&#13;&#10;vcfc9lOSQ3N4G3t5+OgR3/3uj1B7g4Q6myk2iDosLQUqA676GB1r7fSe7qB1owmPCNaps6KtdeAf&#13;&#10;iFC30EDDQguqhIUSrwZtjVUmH4dHIjSt1NC2UUf7Zh1NK0mc3S7qFqrpWK/H0eoiz1xFdLCavs1O&#13;&#10;2se7aFpMYI1HMdU6ydMr0YQt2BrdBPtDNK/U0nq0nvhkhMhogPBwgLpZEX4bQyVULj3i/iTvvXyf&#13;&#10;F08/4Nnjd3n6SFQyP+PpvadvAMvD5zy+/1hWNovgWhlee/uRhCxCwXJTzI073Nq+ze2bO1K9IuCK&#13;&#10;qGO+dvmOzFo5e+Emjx6/4tGDV1Lxcu70Na5cvsfly/e5d/clr568x6vHr+R8/cOvc/3SbbnLeCBD&#13;&#10;jSPfy0c5cT7NjvNJfpyv5se5kx/hXk6QF1lB7hVF6e6ZoLltiI72EY73r0rAcv/yZYKeQTTKainp&#13;&#10;LtNbsYaD+BtDUr0S6YjgbfFKwOKq9aC0azkxPsR3vvqcX/zgm3z64QuOrWxRE+0mGe4k5m+lKdHD&#13;&#10;6MAKA32bDPRtfH4GTsgMloGh0/QNnk4144xdoH/0LD2i4njoOOMz5xibPsvi6lUW11KNMb8NDMTC&#13;&#10;/+2F+xeqShbFBVQKsMyuXCSlPrnN/G4do1gsp6FKenGdPi5t3JNWImEnWj32AAFmUqqW28yJxbaE&#13;&#10;OTcYn7vK2NwVxndrHMXuVvr/JS7W0iMCdceFrHg3Z0Q03oiZeMsyI+HFbuuSyD/5z4CD+PlHpoRV&#13;&#10;KKU0ebsuWYbp7tqGBERJQ5jPPYZSGXOF3rEL0reebh0Sx7cBi6grFjMydZXB6UuMyF1AAVquMz4n&#13;&#10;AnqFR/0mk3M3mV2+ydxK6lzcFgDliyb9cwlA8p9CFvHYvPX4pL9OHMXXpR9ncUyF2L5Rn6ShiviY&#13;&#10;OH8zKUA2t3qbhaNfNDssr4uL65SEfH5VQDxhWxI/3zVml67KEdJxWeMtJOQL53cVLOeZW7yRUrAI&#13;&#10;pdPqPWbXRJjyHQlZBGiZXBSvgx0m5lNtVrPCqibUVEvbbJ68z9qxHSaEOmt3RifOMzJ1KQUVR8/Q&#13;&#10;179FV/cmQ4MnGBncYH7xAr/85S/493//Z/71X4Ut6Ff8/Kc/5dvf+A6vXn7Czdsv6O1fk7u8ekON&#13;&#10;lJyfObPN0c3rzM6J4OmTDA5tMDh2gp7hDeINk8TqJlAZasgSPv28FFDJOeLgiFAeCMjyOWuQjbw8&#13;&#10;F3m5DnLyLRSW2CgoNWOyRVAb/Bwps1Kh8JGVl1JJvFZFHKhg3wEV+w+K+zXSLiQULqIJ5Z3Dar6c&#13;&#10;oeKdTDVfEbv4u4BFHL+SUcXvHyzjQFExGq+dKq8LfSJAoUbH3pwjcg6KHXYRfqszUO4QF482ik1a&#13;&#10;9heoOVik5XCJliqHhUqbmQKFBVW5j2KNA53fhbvOh606hDHqQxcWgCWAKe7BImS/TRGpbCkzGsmv&#13;&#10;MpJXoafEYJT1sULVIoIS1X4nVV4rCr8FTdiOIe5BF7DjbgiiDdrIV+sp1htwiwvptgAhsVvZ6OPO&#13;&#10;aguPNru4vdzEjcUmbq12pDJV1vvY3hhhe2OUeyeGeXGmj+ene3l6qkeePznZzaNj7TzY6OTRVv/r&#13;&#10;eXaijXvrrZyZ7WBrup3xrgbioTBl5UKxopHBwqKqWs4hJQeERetgJV+sYClnz+FS9mSU8s7hcv7L&#13;&#10;ITX/5ZCG/3pYqFXSIXSfP+7N0SHAipBWi93tNFzJqhS7hH4yy/2y4jVPGSS73I8i6qbE7SRHaydb&#13;&#10;7SBXtoo4KLDYyDYayDLoKHKZUUZcWFpchIY8uLscqGJGoqM+ElMu4tMWYlNmGlZ9VNm07Cw3sbPS&#13;&#10;xL2jLTwWWTanhnl1egRRU/385LCcpycGeb4lLFm9sqZZQBQ516b48Nos712aksoUoU5Jj7jvq9fm&#13;&#10;5Lx3MfV5H92Y54MrM7y6MMmrCzO8urjK83PL9HbU01SfoLslTn0igkLt5FC2Wv7dFvlDsv3nsEYG&#13;&#10;1X7OErS7YBYL53eyTbyTbcZe3YAxmCBHZaDU7sDf1Yg+6ZLwUGG2cESlky0ooZ442oCfPK1NQo8S&#13;&#10;ixl1yIG5zou53o+pLoK1Low6YKPSa0PhtZGnsZOlrqLcbMIacuOrC2OLBig3O2UmzuFiDRniuSzU&#13;&#10;srewiiKTA311HFtjE2U2B/lqo2zQKDE7OFhqIkdtp8Shx9Mbo/loF/rqCFkVNio8Ngw1Dko9BrI0&#13;&#10;esrdXnQ+YW9w4euM4ukMY6h1UurXo62z4egSLRlhvO0iODSEs8nDP/359/m3v/4+//Ln3+LJ9kXM&#13;&#10;lmaCwUmaW46+vrYQ1xcDQwK0bMgZGjvJ2MxFJmYuML8ilCspgL64cZulYzssH7tDOvQ2/TFxbSCq&#13;&#10;nKdW7zAyd4P2vlMsrIv36zvMru68VrOkAEuq/nls5jytPcfpGzpF/+ApBofPyP/T0MQ5phavyuyX&#13;&#10;wYlzhJPTRGrHaOxao6V3g+7hLbp6lhgcPsrJU9uMDKxLyHLq2FWaWqYIhbqxWuskYClXBMg+It6b&#13;&#10;TRKu7BMtGsJalqUn54iTUmUL2SVRDhV6OJRj5kCmkX2H9Qi4ciBLZBfYOFDgILciRIW+Ab2jC7N/&#13;&#10;GFt4AmtgDL2zB4OzB421g0pjg5TxW4OjOILDMptFZ+vgcJlbtgaJnX1pFSr2YgvGKLb62F9kIEOo&#13;&#10;HYtt5JQ7EL/j+ZoIRyxhFJ5qTLEaNOEW8k0RsrR+MjU+DqttErCIBiExhVYflf44+bYg+9UO9onK&#13;&#10;ZqWoJXbIhs/mpRid6yK8uQZre4ICp4tsk4VijxlNjRtFtRNDzI+pOog65JGApdBQicqnJ9QRoGk6&#13;&#10;JLNDRFht9bBLrgX8fUmczSLAPIY1VkNisINjZ0+zevo4i6fW6Z5pJtFbTaw/SMu8j+pBB8FuJ1Uu&#13;&#10;AwcKizlUpKBI5yPU4aN+PBViGx92EO230jhtp23BSeu8k6RYNLeEscXdWOJO2XiTr1bIpqxKlwlz&#13;&#10;0oW9wUuF10ihVUueXrz/ackyainxm9E1uPD2+WhZjtA47yMxKtT1XsqcBgqNWrRhO9Y6N+qIH2VU&#13;&#10;WEccRCYieIaCVESslPts1K3EZD5H07QZW60KQ7QSV6OKcK+B8ICFYK+Z2IhoFTLStWGhe9PGwGkH&#13;&#10;3Zt2WpfFbYu8v3PdIpUkwR4ViXG1BC49mw6EykQdrqJl2Upi0oSr00hlSEtFWIE2YZWQxd1tpumo&#13;&#10;nY4tF23HnQSH9SQndBLc9B13yMyVhlk9yXGNnJpJLS2rVmKjdqm2aZg1EO0X6g8ntiYt0REjyUkz&#13;&#10;dfMmwqM6zO0KCdw7Nl00L7lIjnnRRFWYmi1Y2uxoBViqN0vA4ux0Y4h4KbVYKbVaKHfYqHTZyDVZ&#13;&#10;2Vuh5aDSSJHDzX6FllyrRipfPANG6kRr7VCUmo4GEv110tYYHotTPSXgXwrg2LscKKvtZOmt7K/S&#13;&#10;k2Owoq8OofbrsNXqaZpzEhi0oa83yIpkQ6OR4JCd0JADS6OFqqBBvg5UUT2WFhPuXhvRSTfRSReu&#13;&#10;HiuGBj22Rj3RAYuEKwKwxMdshIatqGv0slbYMyDCWb3ULwqLrR1LqxWh4vAPOHD3WPH1OTA06lEl&#13;&#10;1ejq1bh7DHi6ndIWl5gWZTHCKmTD3RZ9DVhEzEVaHHBz+4FUr2yduM7y8kWSTStozN1U6ZspUYco&#13;&#10;10XROurQiFYfWzUVljgVxgaK1AmOqOIozY2EkmOEasco0kfIKwuzJ0PPlw5q+Uq2TtYyi2rmg/kW&#13;&#10;8ipdXLn/kNaFWTThyBu4ohFKYzuORpFZ5JF/f4qdGgIDAVrWatBUWzA1u4nPCBVSAP9gEE3MywGV&#13;&#10;jkNaA2U+B/paH9UzQeKzfiKTXoKjbhxdViytZqy1LqztDvn7p0za+b3mtWuv4YqALKOn79G+cJ5I&#13;&#10;zxwN01t0H7shAYtQsEg1y7HtXeByPXV78wZjZ+5z6tU3WLz5Cn/7IipfDyp/jwzNHb30gImrj5i8&#13;&#10;/oypGy+Z3n7F/O0XzN98wOzNu2zf3ubT9z4iX2sjMJTA2xNH7Xdjqa6heqCR7pO7gGW9CWuLm7KA&#13;&#10;kfKgCUdngLqFVmxtPhQxs1S1uLr9uHsCcuoWEnQcq5fTtJokMOynZlakNIu+exv2ZiEl62L09ACB&#13;&#10;Di+2uqC8AJA7LAYjeVot+XotVV6RWl1Dw0I1xiY9ujoNzk4n9jYv5kYvBXolhQY1vt4w7798xctn&#13;&#10;7/H8yXs8ffSCpw+e8eTeE57cf/IarDy6/+i3AMtDtrcfcHX7EZeFTWhbAJZbcs5evs6Fa9tyzl+9&#13;&#10;wermeU6f334NWERz0JmTV9g8foWzZ29zc/sJ93eecPfmA+7cfMDzhy8ZG1l6DVjG1DHmFE0sVjXS&#13;&#10;rmyiXtVCnaaOJnWS4co4yaY+Bocn6RsYZ7Jnlj/51h/yb//wV1w+fQWPp53KygD7MtUorA6s4RDh&#13;&#10;1hjh9hCxrijeVi/2Rge+hhhKm4nloQG+88l7/PRPvsH7Lz/g6NFtlpeuMTl5gUR8kVh0ntbWTbq7&#13;&#10;T8rpGzzLwMgFBkbOMzx5mdEZ0RJ0BVFRPDZ3nanFG5w895CX736Nd9//Ix4//Zir28/Z3LrN0lqq&#13;&#10;7vhzcGDXupJevL+90JaLbVHBLOwjQk2waw+aWjrzekEu8zF2F93/C2BZv83C+m0WN+6ytH6HxfU7&#13;&#10;LG3ssCgX47dYEMqGpdRMzV+Tu2JiZ2x84TpTsqnoqlQ5CHiTXtTL3TARgivaDKavMDO/zezCTTkj&#13;&#10;M6kKZJG70j18RkqRhU1nYvYyU3NvZlrsvC1cZXrhIlMLF5iav8DkvAgkPc/U/HlmFy8xv3RZztzi&#13;&#10;JaZmLzAxfY7JuctMLt6QI3JCBDiYFbN0jb6xc7J2WqiB0tak6aWrDE2LxhqR+XGFxfXLTC1dZGjq&#13;&#10;HKNiF3Di9OdmZOI0/RPH6Rs/Ru/YJn1jp+kfO0Pf2Bl5HJq6wOjMJSZnrjM1s/2/zLQIKl7Yljkm&#13;&#10;EzPnGZ86xfj0KWYWrkmIJT82f52p+RvMLor/t1DMpNod3j6KmuV5ac25xYIAZwKCLW4zNX+V8VkR&#13;&#10;UniFmcUbLK7syFnZuMn6sascPXaDRfGcH73F0tEbrB69xsaxR/IiennznoQwwrYztXzzc5PeyZyR&#13;&#10;QcliV/MWMys35Myu3mJx4z4LG/eZEZXgskFK5MvsMDQvmoLuMLZwh5mVu9JGNL/5kOnVHfl4C7WW&#13;&#10;gJJjw8dZXzzDqaPn+ep77/PVV+/x7MET7m3fkxlQT+6/y4M7L/nax9/gz372U1m5/MMf/oCvfvA1&#13;&#10;7t59xdmrzzh77TkXb7xkafkqY6Mn6e48yvL8VTmrC9cYHT5DW9s6DS2rxFuWiDTME22cJ5KYQ2/p&#13;&#10;JLvQT2aRkcxiLdmFRko1TipMLrIK9KkpNJJ1xE72EUdq8u1k5dooKvXi9zVhsiQpKPWQXxHicKGT&#13;&#10;Lx/SIDIBDmQb2ZelJ0Nc/MvwTgFRRIVvBXsOvlE+7NmVvYvFw5cOqXknS8c7mWX8weEC9uaWU6jV&#13;&#10;ERsIERyspUin4/CRMnJKFWQUVpB5pJJD+WUcLignq6iSEr0WhdOAo96DxmfFFG6idylEQKhKHE6K&#13;&#10;NU4M/hos0TrK7RYqfGqpYBE2U0+3D23IjLHajTbsotRqIK9STW6FgpxyFQVVRoo0VkoMVhRuB7qo&#13;&#10;D311EGMyhqmmGn08giVhx5F0oXKaqbKZULvMGIM27Ak3xqgDa62fm/N1XJuvZ2etlfubogGoXc6T&#13;&#10;rW4ZsCpCVsU8OTXwOrBWhNa+PQ9O9HPveB831nuZGGqlu7OBlqYkTreLzPxKGfabzkmRx8OVqWag&#13;&#10;Aykly8FMBXtFfsrbAbUyS+WN5Uc8H8LGIhRFKQuLyBD5/MfzlCGpVjlY4kZkMgjlSnaVsDiEKNLH&#13;&#10;KVDHKLQGKbIHKPE4qQg5USfcGBp8mFrCVIY98oKn2G0lz2ogx6yn2G1Bm/BgaQ5ia7HhaLPj63UR&#13;&#10;HRVNCC7CYyYCQ0YiYxaiU9XcWqjnzkoTd1abeHSs6zVUEXDl2S5geXVK1GKnAItQEb081S9H1mWf&#13;&#10;GeXRicEvnIfHB3i0lfqYOH9ycpinp4a5s9rN9lIvF+bGOTMzSjAYwWjx4nb6qVQ4JYDMzBOKggq+&#13;&#10;Iixwh1IWOBFS+7sAyz4R7icqKnOteOtbZCZQhctFpL+B8EgMR7cbYzhAoUKLrTqISTQj+HwUmsyU&#13;&#10;ORwofHY0EReGhBtlwE6l247C60YhmrBcdsrdDoodZg5WKslQqMk3aAk1xbBHveRoi8moKCdD5BqV&#13;&#10;uskst5OrcFBk8qCNRimx28hSaCmyWLHUVmNONstg20qvj/qlZjq2umlZHUBXXS0rZTVhN80L9bQt&#13;&#10;N6CptmGvDxHqj2FrEDvwdtpXGqmZSmBqckrAYu/0EJ+OovLrMQUs1Hck+OX3PuE//vsP+Pe//x6P&#13;&#10;bt3AaG7C75+krX3zLcByiv6B4/T2b9Ddu8Hg4HHmpk6nZuEyc2ti8+UWi5s7LB+/I0fAFglcNnck&#13;&#10;dBGqlrnVbRY2HzA4fZW23pPMH70j/zYIyCLe71c2r3Ph8g737j3g8cP7PH30gJfPXslrRNE2KRYg&#13;&#10;Iofv5q2nXLjymJfvfsyrdz/i4tV7HNu6zsziOeaWL7B15jYbm1fYufOMZ88/ZHXpHFMTx9lcv0RL&#13;&#10;2wwOZxNaERCpDFJa5ZdKwoM5Jhlkuy9L5PgYpIUy54iLYkWS3BK/zGARgEWMgCvpOVQoGoC8ZJdH&#13;&#10;pPXHGx/H4O6VFcxqWxdqSzs6WydGVw9aeycVhgbs4QkiDQuYXD1UahvIqQpKwJKtdJOlcJNR6edg&#13;&#10;RZByczV7C7RkFFvIKrHJyRAwptxLZqWPQEsrobZ2zIk2CsxRsnUBCVqy9T72lOvYX2GWgEUoWfLM&#13;&#10;HkrcEQptIXJka5WTbKVD7iILuNJzLElwICzVKzkmG0VuB4qEA1Wtg/Ko2HF3EOx1EepxoPQZKTRU&#13;&#10;yBE5FaFeC9XDdqKDNpJjTiIDVhJjbgKtCazRJHsLNOzPLeNwYQU5FRqKrTbK3S50URO+TmHz8dK7&#13;&#10;GaR1UfyuGSkyKCmxqDDEjdROeujZjFA/7cHaqMPebKJ6zE39vIfGBR/1M2F0PhNVZgU6r8gZieFs&#13;&#10;cpNTVUWeRkWRxUOlx4fS50clGk38bkqDFhw9fgJjYVqX7dROWgj1uwkPugn2udEn7ByxWeVGQpnd&#13;&#10;gDpgRhcXFdUuQuMBIlNhbF1e9HV29EkLgf6wbJjxtqoxRCpx1quI9OhIjpiIDJiJj1joPuqU1c2i&#13;&#10;vnlwy8bwsYAcT7uBulkDbWtCaeKSmSnNCybqZ7T0rDtomRdASShcbMTHzbi6DFhanCijRioCWtQx&#13;&#10;E842B7VTbjqOuWQ+SvuWk+iYhpoJDYOnXNIS1L5slv/20CmXVLT0n/IwcNHH8Enx+Ip2Iz2hbgF7&#13;&#10;nAQHHESGjQQH9MRH7bj7VJhahUXIROtRF41LTrqOB0iMOfF224n1iYBhD4VmE8VOFyU+H0fcHjSR&#13;&#10;OMZ4LdpIglJbkDydmX2lVWQqdWRUmCU0FGo7/2CA6tkQ/mENzTN+lo4NMbfRS2LKQmTcjKPNh6ne&#13;&#10;i73NJwtTKoIODqqMHNaYKHF5cEbD6AMWjFE9jQtemtYC2Dst6OoMcjEfFq/JEQfuTpssbREqJleX&#13;&#10;XdYna2sNMoMlPObCP2TH2GzA2WOlelxUaIsKcDt1M058fUYsLRqc3RbiMwFaVpw4Ok0YGjUYmzXU&#13;&#10;LbqJjouWKh+uHhe2NifqGiPaOi2eHiPmWjvujgg1s0HcPQLq2dm5+5QH917KHNEH915w784z6cS4&#13;&#10;cf2+dKucOrXN+oZYW5xFaWjjSEWCIlWAUk0YvaseY6AWpT1OualawtsSbZICRZRCZYwyXQ0ae7O0&#13;&#10;Bx1RxMk44pEKlhRgEZBFR26lF1tNE+Z4A4ZoHWWOkAy5ztVYyVaJKBA3xvpGzE2tlAcjaBN+wkM1&#13;&#10;REfr8HQmqIwJNZAXZ5ufaGMjSqOfUlEfbzRSFXajS/rw9cUwNbop8WlRVltRRMyUeHSYa5y46z1U&#13;&#10;xuyyOer3ut5SrwjAMnj8JomBVToXz9N/coeeE7fo3Li2C1du0rO1Q8/xWynocuwmg6d2WLn+gEvv&#13;&#10;fo2Z87eJ96/jbZnH3TTLwKnbpAHLxJVHjF16xNiF+wyfv8bUzZvce/yMm/ce8A//9z9xoFSPrt5L&#13;&#10;cCRBy0oX/s5amhY66DvTKSFL7VwNmqQgig5c3UFCw3HCozWoE2a8vVFaNjpITCVl4rMIJRKApX0z&#13;&#10;BViEkqVmLkZyJoav10dkOETzYg19J5rpO9aKsylMhcNOqDdB/Uwj8bFaCkwGKlwOqnxOWcnWvBSW&#13;&#10;BDEw6MLd7cXeHJAKFluTh0xlObYmJ++9/JhXT9+X6hGRt/L4Xkqt8vDeYx7cFZagdGOQOH/EvTuP&#13;&#10;uHP7kXzxCQWLmNs3U9XNIsT2/h0Rhvucu3eesnP7Mds37ksf2717z7h77ylXr+xw6fItrlzb4dr1&#13;&#10;O4j7b958wLsvPpIZLA/vPyEYaiUzU0d2lgGzxo9W40MbnZBjiE+hjYyhDY/gMDXTPjzK0MQ0I+PT&#13;&#10;zPXM8/Pvf8r/81c/4tq5awT9PVQpwxzIqKRcacYWExXNIQItISKdEUItQXx1Huy1NnQBHesjY/zo&#13;&#10;s4/45Q+/wdPHrzh1boeLVx+ysr5DY+syTa0rdPUfo390i+WN62yeuMXM3CUGh08zPH6R0ZlrTIpF&#13;&#10;84JQgFxnbPYa8+v3WT/3npy1U0+ZXrpB79g5aYcQNpa+sYtyhLpCWGDetsS8rWxIqRuuvoYpM4sC&#13;&#10;htxkZUXsHgnVQQp8pHepFo6mApne3L7F4rrY0brH8rH7rKzfYuXoNoviQkvseu0uxuW5sBTtwpb0&#13;&#10;cU6AlPltWds8ubDNnLAUCbWLaOHZBUMCFrX1naRj6BwtfWepaz9OQ+cJOodSgEWoSIQdRKhh3m4m&#13;&#10;ehskjc9d+ZzCRSzi0+0/QrEiVShT1xicuMTAmLCaXJH3DY1fZXg81U7UPyqA1wWpkJCKmOk39dBp&#13;&#10;FUtamzLEWAAAIABJREFUAZO6ffV/az0am09lhAg7kch3kbkh829ntrxpVBLPVdrmk1akpBU/s0sp&#13;&#10;lVBaLZQ+frFS6Y2aRXx92sojzudXd6TVSyiR3sxtljfECHgmIEpqN1McF4/ekoDl2ImHrG/eZmXt&#13;&#10;OvNLV5gW8GT1NkJxMr/2QLZRiWMaon3uuLqTyl85el+qWCYXUjXTY3O3Pw9YhMLl6H0EYJlZvSNh&#13;&#10;nQAsE6Nb3L7xgJ/84DP+7Kff49d/9RP+5i9+zF/+8k/55X/7Hj///nf56Xe/ww8/+4xvfO1bfP2T&#13;&#10;b8r52iefyur2Bw/eY/3UPRaP3pSKmMWlK4yObNHbtc7s0hkZYtvctUhj91FiTQskWpZJtC4TrJ3B&#13;&#10;XzNFsHoapa6ZrEI/2SWibUJPYbELlSpJeUWY7AJzagpF9oqNjHwr2UUO8ortHM4zkVdkp7zKLycz&#13;&#10;V8+eTD37cszszdoFK/lWDudZduFKKpvlKweU7DmolK1C7xxU8M7BKt7JqCC72IHGUkt+sZ692RV8&#13;&#10;JauMPTkV7MuvRO230bnRQOtSkv/rQBZ/cCiHw7nlZORVcSC7lAP5JeRXKSlQKCnSVeFt9TB+qYvG&#13;&#10;8SBah/ClRxjZjGAJuShU2CjSCFmzgRx1sQQsLrF7PhklNtpAtKsXR70NY0xYfzx4kk6sISsquwjI&#13;&#10;VVOgUFOo1KLy2qn0CB+wF11MWCjCaCJBeb81acMSFfkr5tdTZjZSajZjTvql4uLWSgs7a208PNbJ&#13;&#10;o+NdcoQtKA1XXv5vAMv1lS5Ojjex0N9AR2sdDXVxqqMhbFY7R0rEYj4VQps+7stUsD8jFS4sjtmi&#13;&#10;FUZUMr+dtSLOdxUVe0WQapaOt+GX+FiRyoHWlSCrzEVGmYvM8pQd6HCZ9zVcKTYk2FdiYF+pjkyV&#13;&#10;iWKbg1KvkyMumwQs+novzt4ovpGEHGdfTDbL2FuCVAStlPmtqBNOLK0B1AkXVWGLbNkID/gI93lx&#13;&#10;NduwJR0SWlnrXFQa7SnAstLEg/UOXmwN8ezEAE+O9/Nos0+OCBZ+caKbl1u9csS5nJN9PDs9wuOT&#13;&#10;QzL/5uEJ0b40wMOtQR6cGEJUY9/b7OPhiRHubw5y//gItzZGuLE2yPn5fpaHulkY6CQWTuJ2RbDb&#13;&#10;AhwRu/miOjJXuwuwUuG0ArJIwCIe17eUKwcKq9ifZ5GTWexE446j8UfQBu3Ym8JUTzZja4xSZLGT&#13;&#10;o1VzoERJntZIvkFFtrqKbLWKQoOwALnQBLxUOFJ5FJnKSvL0Wio8HtShEPqwXSpLiqxq8vWV5Kgq&#13;&#10;pXJFFfdQYDKRUabjULGWfJWBIzojOVVmyiwuSm1OmR0h8iMM8Qi+zkYUPi978ixYW2Ik55roO9+P&#13;&#10;r6+RfLNbNr0U27zER5J0zHbhaA9S5rJS6bVgbXTTvtpIx2oTTfN1BPvjGGvdmJMRGqbasCQchOqC&#13;&#10;3Dh3kn/682/zH//9+3LuXruCQp3A7xuntfUovUIN0rlMZ+ssHS0zdHatyzBw0Wo4PX6akaHTjI2d&#13;&#10;Y2zuKuNzl1leu8Lm5k3W165zdOMWKyfuvgYuIqdFAJaZtR1EY5CALCvH7rJx7DbHT9zi4tmLfPj+&#13;&#10;c371q5/w61//kr/59S/4q7/+OX/7Fz/g7//y+/zdX/6Af/zrn/BPf/tn/MNf/4y/+5uf8eu//BF/&#13;&#10;+sff4JOP/4gf/8l3efH8JRcvXOP+/Ue8ePlVXr76iKfPPmB17QJLy+cQdqForA+lIkRFhU8CljJF&#13;&#10;gHwBuwqcHMoVuSpvJrPATl6Zg9xSoXAxsu+Qnv2ZKeVKWsUirEFFiiQl2kY0zi6M3l6qTC2obZ3S&#13;&#10;AqQyt2Hx9hOsmcGTmKXK1ITa3oHNP4heABdNPWXaejJEs5vSQ5bSTa4uSKEphrtuAEOoDWu0mwK1&#13;&#10;Tc5hhZ39lQ4OKpxkqjwYw6IyOMIRazWFlhilrtrXGSzCKpStEzW3bpk5km/0kKtxyeYqAVc8o15q&#13;&#10;5sMMn6ll7HydDHIttNpkjokm7sXQ6sHQ5sbU6SEw6CM+6mFwI0K4x48lYaXKrUEVVOFq01M36aZ5&#13;&#10;zkfbYkCeN06HaBvrJV9joMRixRBxUaTTU2I0oAl6MCaCaGM+XEJB122nZSFAfMRDlUcnx5w007oc&#13;&#10;oH8rSs9mmFCfFWVIQYVbTYnZTrndgbXejdplosJQQZW5kmCLnc61GhKjUYoM/x9n7x0d53nf+ebv&#13;&#10;JLYli7JIAgTRid6BGUzvvQ8wwAx67713EIWdYO+9i+qUrGLJKrFkmZZlRbZjKYlcskn2JjdxNjfJ&#13;&#10;3bPn/nHP557nGYKk7N2zu1fn/M77zmAGAt8XHL7v5/kWBbsU5Rhq7DJDJd+kIUeE1oZ02FpNNC/b&#13;&#10;6DtkZ/homLoZC74+G55uG4aohWyLigyTkmybmmSVmhy7gTK3CW2tEXu7qJ8WzT4iYNdJ84IdV6+F&#13;&#10;0IAeQ00Zlb5irPUV1I7oiI4ZJGCJjpvpXhNBvDoJWXr26ehc1dG1qqdnzYx/SImwDY0ec9G5ZqJt&#13;&#10;t05ahDp3m+lYseBsV9O7bqN/rx1bm1kulgvglaYqptChwt1ppWrYTvuKk7Y9DroP2olOqmle0Mmw&#13;&#10;XdEY1DCjRsCV4Q0n/Qdd9B1wMXjIy+hRMw1zNmIzopFJBOCasHfrMDYo0NeV4+41oa/XoGsux9Gl&#13;&#10;xtFuw1JvlnXHVcN6rC0GiuylmOsNaCIOyoRyxe0i22YnXWsmVSXqv23k6l1kac1kaYxkaUykVBrI&#13;&#10;NTpw9kWoma8jPB0kPOuias6NZ0hACI+0NfpGfPJxlkVHidOL0h+i2BWk1FtDitLJ1hyNzIzLqzBQ&#13;&#10;6bASnQwRHHWia9ChrtPiHrBI+09g1IanXwAxHbp6g3xeAJgcWzn5rgoMLQbsvWas3SYCk24i8yK0&#13;&#10;V2Tj2GladCCybVSxcoIjRurm7TSL49RlwDdowdVnpHbOhr/Xg6fbjaXVja1dRG6I/J8A1iY33n47&#13;&#10;ljYdgVEHhhYjB45d5MCRC6ysHGV2dj+zc/tYWN7H4vI+5pb2MjyzxtD0Gj2jK3LBrlARktZycQ2X&#13;&#10;WWin3BihWBMkp9xNeoGN1GI3yQVOduY5Ho6ofs+riJBR6CUlz8m2NB3PiIWc9ErKbF4qXAEJWBSe&#13;&#10;akrsQfk5UmwLsEttJbFITa7WjK4mir6hAUVVCHt7CF9/FdZmH2qxOBML4+ywURHRoKjR4ezyoK0R&#13;&#10;/zYpKRE1750N1C+FqJ72SJVLZLKKApeBDIMaZdCModFJWZUFdb2TP9q0Bkm4cuAig/su0rt6homj&#13;&#10;N+h+EG4rbEAP1St7LzyAK+fp2nuB4Y3LHLz5AqdfeZOxg2domTlG8/QxqjoG6RidRuStTB47z9TR&#13;&#10;c4wdv8nY8VuMnrjK8IlnmTp1k6G5vfzqt79hfnIfnv4IwbEanD1hqoYbydUaaVhuJDBcjXcwiKvX&#13;&#10;T/V0DTWztTi6fTIUqCKso3qqjrYDbUQmI7LPvW4+RM2Un+Cwh7b1GN0bdbTsicS9UQOi3qya5uUw&#13;&#10;zUshOmYa0EdddKy10ne4k9hsPY7uAIUWFe4uH/ULMZkuHuz30bxcRf1ChNBwNbZ2lyTjItHeVO/E&#13;&#10;3RzkpefjgEXkrYj8lU070CZgufEAtAjYcuNqHLCIDJbNEXDlymNgZROwCAJ45dIdLpwXDUF3uHXz&#13;&#10;RW7eeIGzZ65y/PgFTp1+BFgEjHnhuXjI7YVzV7FYo+zKNJCZoaeg0I7L2YqrbQ+u9j34ug9giM6h&#13;&#10;tbVSqYrRPdxH3/gkfWMTtDYO87OP3+bvv/gRh9aPEPL2oVRWS8CSV6xCFzDjanDhbnThb/fia3bi&#13;&#10;jlnQRgyU2SrYPTDMR2+9yM/vv8O1q89y5MQ1Rqb209S2SKxhjoaWZSbmjrN7r1Do3GJp5RyT08fj&#13;&#10;q0tCySJbUU4yNHmawYnT8nHv6Cm6x8/I6Rw5QdvAITkdgxvSxiKtLCMi9DPeoCMgxR9ClnidYjyo&#13;&#10;Ln7THQcsFx8AlniehriZFzfEsyJjZfd1ZnfHFQybN9oL63G4IgDL4vpVFlYusbB+FaFoEM+J/c3X&#13;&#10;zomA1AeQRUCBwcnTEgT1jp6Q+SZjAiCNnKCjYx8dnfupblikunERd/U4tuAI7vAUwegCVY0rhOrm&#13;&#10;aOnZR9fIUXrGjjMk1D2bFdOPWY8EaBmbfWQhEnBF2ItkYO5UvLJ5E5D0Dh+ne3CDnkFxY32UnuHj&#13;&#10;8nhvgpZNwLKpEHoIZ8bPfM0qJL6faLJ5/Phvvufx7dj8RYRk+mELkoAsk2d/71w9+tk38002wYnM&#13;&#10;UnlgwdqEKo9vN1/3OGz6g/3HjpUAOPH2p8vxPJ3F8yysXpIjzv3cyi3mVr4OWYSCRczS+mWWV4Qy&#13;&#10;Rvj2xYqnACvi9Ztz838AWB4E3IqQ2+Vr8QyW2YuyNUhUMIsZnr0s25FGZs4zPndOqoKm549z7Ng1&#13;&#10;3nj1DX7+6cf84rOP+cXnP+YXn9/nB+9/nxfvPsfd23e4efkG1y9c4/qFq7z20qvcvnqbi2cuc+3S&#13;&#10;ba5evMXRwxfYs3aJ5cVzTE0epqdnkfaOKfr6ZugbXqW2eZaq+hmibbvxRWfx1oqZwxWJj90/Trm6&#13;&#10;kbQcD6m5NpLEimSmmowcEzvSlSSli6plPalZekQ16HYRRJYtoIkurmxIqSQ1Q01aplqG2wov7TNC&#13;&#10;7plQyFPbCx5CmcwcCwkCwKSKG8wSvrOjiB3pCnIKNSSklfLMzkKeTirg6aR8tiTlSbAi4EpqsYKd&#13;&#10;+eXowjaaFmpRes1sSSnmqR3pbN+Zx47UInZmF5FTqUQfdOJrD+BudSIAR3Q0SGzAgbvBSIVXS+es&#13;&#10;D1u1g5xyI0l5CrbnFpFS+nXAEhgO4usN4ulz4+n3UjPowl7rwBCyU2LQU2Yxoq92ofIKabcXS2MY&#13;&#10;QyyCoTaEJebDUOsjS2cm32hGHTBjrDFRYRdKFjWlJq0MxlUKq4bdzIWlJhlgu5mzIiDLcwcfAZbn&#13;&#10;D4ub/B5uCjvQf0e9cnKulem2Ktpq/NRGQgR8HtxOJ4Ui7Dft63BFVFfvSC1lR1oZianlJKRUsCNN&#13;&#10;Kc/jjnQ129OUbEtTsC0lrrIQN/9CeSQCa2UQa7Kw+4r8ATNJeTapcNhZYEBMUr5ejthPEavXRU4S&#13;&#10;C/QkFKnIM+qxxIQs34OuwUWuw0xZyIau0YNzsOohYPGOVFE97SM06sLZaccgghzrrJjbPGjqnKSq&#13;&#10;lOgabFRNu/AO2rB1GFHWComzEkVVBaVmlQQsV5cbubXexrOrndza3cbN5daHc3ullRf3tPHKwR5e&#13;&#10;3t8l98XjF/Z1PWwH2jzOdw4NcOfwMNcPDHFhpYPzyx2cW+nn+EI3R+Z7ODA9wN6JXpaHuxjvaWKk&#13;&#10;s4GWaBNuRxiD0UNeqZWUbA2J6eI4ChXQI7WW3P89wLIto5SMUg/52jApRUbZhpBlMFLpM2GKunC0&#13;&#10;R7A1xzDXR8nUKMms1FNgskv7UKHVSp7RgFjZy6y0UGS2k6VWkaYoI1OlJEurpsBsJt9mJc9qocCu&#13;&#10;o9CppcilJttQRkJePillStJVKlIVKlLLTSidduxRN+VOh2w+KbTaKLAZSFOrybcKS5AZ8f/NN4nm&#13;&#10;LQv6+irqZ/pQe8IUGF2UOT2Uuv2o/FE6l0cwR2sp99kxxPyYm0JEd7fRtLuJhrkY/oEg9lY/rrYa&#13;&#10;PB21uBsd1Df5uH12H//5iw8kXPndrz7ixWtn6Iw1MNEzytLoLLvHZ5gbmmZ1cpZD8/McXtnL/qV9&#13;&#10;nD1wgPNHD3PxyGFunzrIzbOHef7SIV67cZSj+86ytnyG1ZVzUrkiVCyLey4ztyoAy1nG5k7R0n2Q&#13;&#10;/onT0j565syznD59hxvX70i48pvffoGYr371C7784jN+9cUn/ObLn/KbLz/jq88/5qvPPuIXH32P&#13;&#10;Lz7/iE8+fIsfvvc6d+++xAu3xeLaNTYOn+TA/mMcOnSOE6eucXjjIvsOnOXU6essLR9FIzIMilwP&#13;&#10;AYtQsRSWecks8JG8y/I1wCLAtQAsYtKyDVK9IhQs4nm5zTCQXuhDaeiiwtBBkbaRXeU17CoTmQjC&#13;&#10;DtRAub4ZjaWTfH0N6QovGUofaWWiEchOapGdCls9FdZ68g0R+dzOUifpSh+lrmpSS9yoPI246tqo&#13;&#10;tNdSoBHZVB4yKl1yUhVOslQelF4PolVIqFgCdd3k2/wyuFWE3SYrjXI/S+shvcJKptJOWoVFqlfc&#13;&#10;o25Ckz55fd+0GCIwKFRwZko8NrnybOxwoW2xYxF5C9N+2hZ9NE+7aJl2UTVgp2bETXTMSaDPhL/X&#13;&#10;SM2ojfopJx3LPppmfaSXqslSaVG4bFhjLtytHlytXizNbtydYVljXjVkpXrITvWQg9CAgIB6PO2i&#13;&#10;PthB27KH1kUPLQtuxOtUISUFZgUpBcLaYKJMLOwKhaSmBLVTQedSiPZFofwyU2RUkaNRUOE2SIuQ&#13;&#10;Ta60m4lNe+hYD9Gz30nnXhsde+zS3uHrd+LttVMZMpKgKCVJXU5ZyES+w0iaWk+J30pltUHaaJrn&#13;&#10;nbIeuu+Yi651J7E5s2wMMsbKZECtpqoEf49KQpfIiJHmOSv9+60MHjZIyNK1rqV9t4q23So6VnSy&#13;&#10;Vahvn5WuNZOsYw72VtC1JoJnNXTsNmNqUuHrUFPVq8UcUWCuN6EIimymYnJ1CkrdRswNVqqG7LQs&#13;&#10;OmTVsmgOGjxsZ/CgjZ49AjwZGDwk1EIWutYdNEwHiI2Z5Gtbd5vo3W+jc8WMpdGMt8ZLdMKCpVGF&#13;&#10;f0CDuUVUP1cQndXTsGyiY5+d6LwJ74AGS7OSQkchBdZCdLUWdHUeygIu0vRmEh40NaWpTVIdkW/1&#13;&#10;kG+1k2+xo/CFsTQ24p9owdhZjabJgm/cgXvYRkW1UOiYUVRbqF0IUbccJstiYKdCR2qlUQY3F7ur&#13;&#10;ybUE2bpLWGuL2ZpRQkq2SX5eFwctlFVZqd8dJrYYwiUqpdsdVEbMaOvsKKvN5FqUJFWWsq28mAxT&#13;&#10;JaZmB6FxD9XTrkcz4ya6HKB2KYCj34K+WeS2mGhdttCyImy0LmpnfPGZFWoNA45uPQLmVE05qZ52&#13;&#10;SuuRu9+If8SCvVtPcMyJq8+GwVWDwVmL0RKlUhNCpQ2iNXvlaCw+aa0T9jqNuxZ7cJC8Mr/8820C&#13;&#10;liJ1UC6Yicdp+SIuxMXOAgdJefaHk5hjIy3fQ1apn4wiL8m5DrYlK6jrHsFb14w1EiXU3Yc52ojS&#13;&#10;G0FfXUepI0iB2UWJ3UO5x0Oh00qJy0JlyE5wqBpLsxdlULQKi5zVBiJjMSztDkKjIQYPd+Hq8lLq&#13;&#10;06KpNdG6XsvwiSiDx2roPVxNw2IMVY2DUr9Q87hxdXkwNbqwNAb4o/79Zxk4dFHOoNjuPUfH0jE6&#13;&#10;lo/TsXY6Puun6d53ju595+k5cJHeg5foPXiZ3kNXmD5xndUbr3L23g8Y3XeW5vG1+PTPMLZxS87o&#13;&#10;xk2GjguockeCFQFXhk/eYfTYVaq7hvjqV79i49xLdA/up2GxDWdXDeaGCGUuFwUWG2qhjGhz4x0I&#13;&#10;Eh6vxjsUxD8SJDQRom6pluhMPU1rzYRHqolOuWheDhCZ9FE9EaTncDPtB2qomvbLKip7j4P6xSoJ&#13;&#10;WMSHr6VNgBIRYhslPF6LpcOHNmpDH7Hg7w1QKzrKpyOEx/zY263yAjo4EsTe6UEdteDq8FE1GEHr&#13;&#10;d/Hic6/z4p1XeAhYrt2RdqBNW9Dj203AIhQsm3P10h3ZBLQJVn5/KwCMULaI8CAxF87dkHBlE7AI&#13;&#10;8HL75ks89+zLUsFy++ZdtPoqsrNMcvIKnPh9PVR17CU6dorYxFmqho7jDXUxMDrI0NQYi8urdPX2&#13;&#10;0NIwIAHL3/zsI5am9z4GWEoRgEX/3wEszqgRbdSM3mtgvqufN5+9xs9+9Danj19ife0ES0tH6Oqa&#13;&#10;prl5mJaWUdb3n+X0xbucu/I8c4tnmJg6HvcjPwAsArIMjp+W2R5i/3HA0jV6kq6ho/EZPkr38DE5&#13;&#10;8gZf3LCLXBGhCBGrUNOirlmoOR5NHLCIdpsLTIkcFqlgEQ0Bm5kfFxDhpOJmfUq0vSxeknJhoXyQ&#13;&#10;KgapYLkuYYqELAK0PD7SOvJA9SDCcR+EqQ5OnaF/8pT8udv7DtPUdYhY615C1VN4/CPozJ2UaetQ&#13;&#10;WR95m8t1jZjdA1Sa26jQN2F19xKoHiPauCAtNqPT56QiQ/xsMgtEWJ/mLknlx+PKnU0FSzybJa5E&#13;&#10;Ee1DvcMn6Bo4Ss/gMboHj9A9FD+e8viPCohyTDbVbDYVDYzFK6HFsRbPiRFQRWzFezafE/ubwGXz&#13;&#10;teJ1QrEiQM/m1+T7RsW5PsnQuNiKPJFj0iIWB2QPWogWfv/ciPMTP0fSbvUAuvzPAMvjuS4CvMjH&#13;&#10;m5ktc+eYlFWb5xmfvyAzcKaWrjG7cpPp5Uce/IeARfjtl+My8YWVyyytX/vaLKxceQDobjCzfFV+&#13;&#10;D/F9ZpavMPdgZhYfBdyKnJhNVZLYDs+eo2Nog4GR/exZWOf9773O33z1F3z58894+7v3eP2Ve7z7&#13;&#10;9ru889Y7vPX6Wzx/90Wef/ZF3rz3Gt9//Q3eef11Pnr3Pf7s7Xd4/tYdrpy7zuWz17h4+gYH16+w&#13;&#10;f+2SDHrs7V+W/n4RoljbME+0dQ91HftlPag/toAjPIUjPI0rMo+zeg6Ta4RKXSsZueIC3ipzNxLT&#13;&#10;lGxPFQGcpXKS0tUkZ+pIFNXJwv+fpnl4wyjaTHamxidJ2kjUZGu0pOSbKTJ4ZKhljsbD9l0icLGS&#13;&#10;bRkqtmeIoFqhjCgiIb2IxIxinkkp4KmEXAlYEneVsTNfQZFZR9VQiOSCirjnXaflmV1lPJFczJYd&#13;&#10;eWxPLmZ7SjHJ+SUk5RbI8EG1XYMjaqBEL3JZylC6VYQ7LSQXKMjRaijWmlFYDaSXlpNcWEa2upwK&#13;&#10;nwp7pwMBV7y9frw9fnwDbjyDwi/tlY0mommoxKhH6bRga/bjaAngbAvKgFxz1E2gzUdVlx9fu59y&#13;&#10;j51KuxujL4Qx6qPMZSNPr6LUopXWpRJTJUavg4xsFecXG2WQ7d2D3dwSYbYivHZ/FzeFomVfF5dX&#13;&#10;2+VcWe/k6p4uLu3p4uLeLi7u6WJjqpmhugBhlx2n3Y7dZiMvr4zsrBISU78OWORxSi8hOU18LQ5Y&#13;&#10;xHlOyohDgIQ0BWK2p4mA4UfqioRdQv5vJzHLTGK2hR3CAlTokOd3E6yIbbHaQWaRnsySUgo0Ckqt&#13;&#10;GrpbazDWWAn0egiNBSUsKfZbpa3F3lGFazCuXnEPVVM1HiI2GSY27ad20oOv3y6rKZ1tLlTVFnLs&#13;&#10;agwtPuw9QXkRaO82Y2kz4Ow242q34Kix4nN5uTgb49py0yOosrv9IWy5s9Imocq9Q328cqCHl/Z1&#13;&#10;yK1odHrhyKicZw8NPoJZBwe5fnCYK3v7OL3YxgGRcTPVyoHpDvaM97J7qIvFwQ4JWMZ6miRgCXmr&#13;&#10;MBg85JRYSdol4KH4+xKHLOLvjoAr4vE24TUXf18EfBHhpBmlpBRaEY0L23PU7KoUlh4HRXYTarGS&#13;&#10;3tKIo60VY11MBtXm6kzkGyxkqQzkmYwSpKSUKUirMJOttcqa2jK3CIZ2kW8zs8skbgCUJJaUs6O0&#13;&#10;gmRFBamVJeRaFaSqytlWUEKmTvj/tezSqSi0GbC32GUbS6ZaWImUZOlMZButVAbM6KrN2Brd5OhV&#13;&#10;pJYayVY5MVTVk6X2yvBTpS9eQ2uKudCGvWRW6FAFvJjrArg7QlSP1dK42EDbShN1MzFCAzX4u2NY&#13;&#10;W6y4as1M9sY4sT7Bl59+wD989Sn//Osf8bc/u8dXP36Of/3ZTf7pw6P8nx8e4b/+5Dj//NFR/uXj&#13;&#10;E/zuR6f41x+f5Hcfn+DffnKSf//JCf7L/eP8xy/P8d++usg//+w8l46fk4Bl99IZJuZOMS4Vi6eZ&#13;&#10;2X2Kmd3CYnucps79NHbso3vwEBuHr3DmzB2uXnuOr/76c/7yy0/5/Kcfcf+H7/Pxh+/ys09/yBd/&#13;&#10;fp+//sVP+Oz91/n0ey/x5++9yodvvMD9D17nF5/9gJ9/8h4fvPEmR4+cYe++Yxw4fJIrV25z5eot&#13;&#10;Dhw7zrmLV7hx/VkObJzA4o1SUO4mr9hNaUU1ZRURuc0qDpKe5yI1x87OTBM7M4WSRU96nllOaraR&#13;&#10;ZAG+swzsFMHkOTbSC5wyrLZA2UhuRb2cPEU9BZUNEq5UGNupNHWQow6RVu4mtUyMh+RioURzklUR&#13;&#10;pNgYI63IRa6u6iFgSS5zkaeLsbPIQbbWTonNTqXbgzkURWVvIkfjJUvtJlXhkICl3BkgR+8kz1xF&#13;&#10;ibeGXHuQbJMH0SIkJl1jJdvgIkvlkuqVlBJTHLAM+/AO+2iYD8nr/NCwl1K3AW2tVbaEOLstODuN&#13;&#10;REYdNM456dnvoX7aSXTCia/LTHTCLrNXBGCxt2pwd+qkmsXZrqV6zMK2zAISckspNhkxVjsI9PjQ&#13;&#10;hG1SIbazvJRCaym6UAHFhixKTdloA8V42rT4O7VkliTxxNPf4pvf/iZPPP0EGcUZWGJWCkVzls1O&#13;&#10;jsFCnkZDrlpNnqoCvV9NsMdBsaWEnbnpZJZmU2pTUmrXoPDrCY6IoFMnvQeq6NrrlGCkRdg8WgxU&#13;&#10;1trkzXxpUAR928m2a0gXQb5uvQxbzdDqybFqyTMWU2TIQuHMwdpYRO2UlqY5K+17BNgwExrQ4GxT&#13;&#10;Ym9R4O6oxN6qksdDtCsNHrIwctRI1x4dXWs6+vfq6VnV0bnHRM2EhshoJSpPJvmqFAo0Sajc6Vij&#13;&#10;ucQmtNQMqyi3ZZJfmUJawQ52ZO3gqR3P8HRSAmkleeQblBhiZsJDdtnmJNQprctGRPZKx4qR5gUt&#13;&#10;PXssUrXSvcdJZNhD9biWgUMOuvdaaN1tpHuvlfCIllJnKTkVWeyqSGZXeTLZinQqw0XYOlXUzhho&#13;&#10;WbMRGdOg9GSRrU0hT59CgTGNQl0GWYpMslXF8neoTDSbVZpILjaQrbNS4QyijdSgCAZQVYXQ1lRT&#13;&#10;7vejjHpJM6uw9FipXfYSmXOhj4rP51wKzOXyntPS7pXZLduKVSRV6Egvt5Bv9FPiqiK1UOTamUgZ&#13;&#10;tBzzAAAgAElEQVTK0svP9USFmpKQhYa1GroORwlN+DC12aQtx9hiQ98orHIqyoM6sq2VpBkUaOts&#13;&#10;RCbDNCxWUzsbIDgu1LYOahb8xFYErA7iHLBSEVZR7FLLBqLe/SbCE15Z3d24JNpwxGKFCkePFt+w&#13;&#10;Cf+ICc+gEWefQU5w3CqDgEPjLszuKpQGLxU6DypdALUuiErrp0JjpVxtoVxrQ+UIohbHzBXBWzOE&#13;&#10;ylRHRp6F1FwzqXlCVWcnNc9KWp5VbpPzHezMt5NcIBQscchSpKghv7wahamO3IoQmSU+EnZZGZhe&#13;&#10;p3tsidrOQULdvTgaW9GFa3E2NaAOeVGHPMSG+/B1tlDmd1PmEbXcTqzNXqlSsrb4qB6vJTBYi7vb&#13;&#10;i7nBia09gHfAh3/Qh7vHjX/QS/ueCANHI/QeFIILDz1Hu6hbakJVa5MKn/BokJBYpJtq5o/61/cy&#13;&#10;vHHu0RyJ7y+evYWYydN3mL70CjNXXmXm0kvMXnhBzsrFO8yfu8nc+Wc5/uK7nHnhXXqXjki40ju2&#13;&#10;m+rmMUYP32R04xZDR28wdPwGIydvxwHLqdsMn75F9+Er/Oizv+CrX33FZ5/9jPm9+7BVhSg1mWWN&#13;&#10;Wq7JJn+R1aG4ekWoWERivLPXJ+FK6764BUgZsqKqNqKv18vmgLbVMI2LEWqmw7TtjdKwEsY/6sE7&#13;&#10;5JbBRbWzYapGfNhbHURGa+ja3UpqQRGJ+WWkFCjJ0Fagj9mwtbikF9He6iE0UCVzVkKj1YgRPfcV&#13;&#10;bjOmqINQdzhuD/o9wCLagoR65XGwsrn/OGC5+gCyXLv8yBb0+3BFPBYNQlcu3pHeNgFYRAbLyVOX&#13;&#10;JGQ5efqSVLXEAcsrErBcu3KTkjK3hCtCxZJX4EZZHsGd6cBWVINe0USltg13vofekT4Gx4bZvbTC&#13;&#10;YO8ALZEBPn3teX59/x32rR6ntnaCSk0twn+fW1RJpUuHIyYqRt1SweJv8+Crd6CtNWPxm1nsGeDt&#13;&#10;F27y+Q+/x+ljF1lbPsrq0hHGhhfoaBukraWPvqFV9hy6xNnLz3Hi9C0OHLrCwtIZhkVbzUh8BGAR&#13;&#10;diFxM/44YOkeO/UQqmzCFaG8GByL205ktfD0CYZnTsdrcmUgrFBFbM4ZxqaPPpxJ0Vo0F7epiJt6&#13;&#10;AQBGZ+IhpRNz4qLqLJvtQA8hi8hdEUqHtStxq9DeGyztucHK+k3mRcidUDQ8aJURddGtfQepa18j&#13;&#10;XDePLzJNoHYBq28MvaMfraWLck0D2UU+MvPtZJf6SS/0ypWkzOIwBYoo6XleMvJ8lGrq8ASHaGpf&#13;&#10;pnf4IIPjR2Sl5NTi+Xiw7PQ5JhbOI1qLRADspnpFNg9Nn0Ns5fEZP0Pf6CkJV9p7D9PRe5DO3gN0&#13;&#10;9R2mq3+DzoHDdAply9BxOb1DxxHTPXiUbgljRMNTXO2yeb42nxfApqNvg87+IxLgbH798W33sDjH&#13;&#10;p+gfOfVQNSP2e0eO0yfUPaJ6WFihJgUkiytaNiGRtDrNnEPYjYQaRgbY/g+UPH+gXtmEKo+H4M5d&#13;&#10;klBKwBUxEw/UPyPCVjVznomFK0wuCk/9Zalm2gQsK+sCnIhVzIvMrV1j954rX5vl9SsP1SybkOZ/&#13;&#10;B7AIGNfcu5+ewTUJV/7+b37JGy8/z4mDB3nn9Vd57+23Ecq42dkVWtsGaGkdoLt7jOG+UWbHpuUc&#13;&#10;3nOAg2v72T23zMTIMv09s0yN76G2rodwbR+Bqm58wV40+noppTdYOqhpWiPSuIo3MofGMYjK1o/O&#13;&#10;NSwBi8kzjsbcj8rQTma+l8QMI1uSRMDpo9X2/+m+CKV9UMe8fYeKXSothToP2Ro7JR4fZX4/WVob&#13;&#10;23epH4akbtulYXtGBdsylGwVMCetlO1pJezIKpPNc/laU7wm2Wyj0GBhW/pm00oJT+0o4pnEHLYm&#13;&#10;ZrMtKY+dORoyyxUSmBSqlNT2m5k+1czIkSiNYzVEuqppGI2gtvnIUakwhKz0r1ehD+spEBepNh2G&#13;&#10;SBBLtApfXwTfsGiXi4+v30NgICKrO3O0KvKNGqyNosXGjbfHLf/hLvPaKfPGV0xMDUKCGyY8XEuR&#13;&#10;xUCeKt7WUuE1oqsxofAb0FY5UPts6LwmCsuNUsVycbkZUcF8eaVFghWxL9QtF5ZbuLjS9rU5sNTI&#13;&#10;wkIdCzNRxvpCtNQ4sZnNlCl0ZOWWkbgzl6TkfLaJjBvRGpQsslgEVCmRFb7J6XHAsiO1nMS0ChLS&#13;&#10;RFZOHK6IrQAAO/Ms7MgysmOXTl4YpuSYSMu3kFHiILNM5Ku4SSmwSdVKcqERSySCzh8ms9xEvqqc&#13;&#10;cpsaY8yKIqbB3meiesZB7awPd58JW4cW/7CdyLSPKgFSBu2ERx1EJpz4B+0Ehx2oozoMLSJfxYp/&#13;&#10;yIprwIm1z4Wx04G1K4B3yE5gzIl3wEZgSKxQu3A1OyhSa7g0V8f13c3cXm2X8+xaJy/u65P1za8c&#13;&#10;GODVwwOywenNU1OIeev0DG+enuX103O8dnJGhtsK9crdw0M8e3iYmwdGuLF/mAu7uzg+186x2TY2&#13;&#10;Zjo5NDsoIcvaeA9zI23MDrfRXtdE2BfGaPKwq8iCqBsXx1MoWDYhS+ID4PIoMFhFQrqZbZllJBeY&#13;&#10;pWIoudiINVqHtb6ODI2TIncQVXUNBXY3yZUGUhQGstV68o0m8gxGmb0iVSwmE4VmB6V2D7qaOtTh&#13;&#10;GpkzkG+2k603s7NCTUKxguSKSjI0laSpyilyVaIIa8nQK+TjYocObY2DIpsWRbVDhjeL6lrR0KgO&#13;&#10;26gMWih1qjDXWagaDGBvcqD2Oyhzu9BHgmirghRZnFS4fZjrRT2vniy1CPMME+yJ4mqpxlofxN4c&#13;&#10;xFTvQ1/jRRfx4OoI4+6swlJnZGokykCdh6muGJ9+9AG//eUn/N2X9/mHL9/gZ+9f5y/eOcvvPtrg&#13;&#10;V98/zs/ePMtfvneVH796kc9fP8Nvvr/Bb97Z4NfvbPCf3tvgq7cP8+lrG/z8+yf59I3jHD1wgikB&#13;&#10;VmZOsrB+gallYc89ydTySUZmjzA0vUFjxx6aO9cZHBFy+ONML51ANBNevXCKC6c2OHVkP7cun+WF&#13;&#10;W1d4/ZXnuXvrJtevXOGl29f55I3nef/ZC7x57RQvXTvLS1fP8uYLN3jluWusrh1hdv4gfaPLLK2u&#13;&#10;sLS+RO9cL8OLw+zfv5+xpXGcbRGZ51RiDaDRt2J2tGHzt5CnCJNdFiKrNCCzsGQeVq6ZtMcmVVo8&#13;&#10;TaQWWMlVVlGoiVKibaFY00y+UkCV5gfTRJleVDJ3k1buQGSrJBVaSSl2kVUZJFsVIq3Mx84iD6ml&#13;&#10;XlKKTaSU2GSbUHKpk8QiG8nlDnI0Pqq6BzCGYxQanKSWm6X6KVtjI1Ddg9HfRakxRrZOfE3Fjkob&#13;&#10;qToX6QY3WWYPOyrMbC3SIDNY1HZpP0oq1MvgXP9wtWxpybNrUYcNGGMmTPVmDDETri4HwREv/kGb&#13;&#10;bFsRuSrtSy76Drvp3hekcz1AsMcmq5OFakWAFaFgESG3QuUicjtCIyYSsgvI1ejQ+GwYwnb0VS4K&#13;&#10;zCaeyszhG9sS2LJtKyXlxbj9DvxV4mZTRequnWQW7eDJp7/JU09voaSslCe3PMW3t29F5XZhb6ih&#13;&#10;Mugmz2IhW1kpAUup1UyxTUeOOpcnn/k2CUmJbHnmaXbsSsRYLWwtZhqXhX3GRee6k/pZI7EpPcaa&#13;&#10;EpLyU3kmcydbUneys2gX2rCKmkEvioiFEmH3c5n5TmYmTyUkUlBSjNPnxBf2oDdXsqtgJ+XWLGpH&#13;&#10;nXTvddO+YqNlSQTK2qRapGXBirNdg6dLS+eagf6D+riCZU3H0H4DtaNmWnZbiEwZMcREjtSTJOzY&#13;&#10;hsZQybbEp0lI20Klp5hdJYlk5aWhNSr5ztYt/Ok3/phtCdv5xhPfYsuObRSYhGJGK5Upvfvj9h+x&#13;&#10;7dlrpXFWQ92kis41kQHjonOPjei0VgIhGX6710LznIeacSulIRU785N5csu3KFOUoDfp2Ja4lYyy&#13;&#10;JBwdSmqn9cTmDBQZUknYuRWDVUtJRRF/+q0/4U+++cckpSbyne3PsD1jJ4Y6N8b6MGmlZjKVFhTC&#13;&#10;jhKrJ01tlPYgkZ+SotCTUWlAGRaBsX5iiyJrrZxnkrawMy2JZxK2kpiVQrpKwfYSlXxfvkXkHVlI&#13;&#10;K7SQkq8ipVBLYp6G1DI9u9RGCjwWAuNBxD1v42o17iE79n4rzkErhjYj+iYLhkarzEoRYbylQR3u&#13;&#10;Pi/1i9XSsVE7E8ba6UDfosMzYpfqFQFZqme8ODtNVI/aaJhz0LFmx9PvoGoiQM1MkPCEXYbZCqji&#13;&#10;HTbiHTJi6dBgbtfg6jcQmXFQM+uWVpn9q2M01jfgdAax2j2YrC5sDg8er19uxWOT3SvH7PThCobR&#13;&#10;mlzkFZvYLhbidhnYmWMlOdeOsCim5jnJyLfLySp0SgVLRrkbT3gUd2iEzFw3Wfkm0nK0pGSJMUm7&#13;&#10;UbHGS6HKSpHaSrk+gNJcS6WllkhDH+0943T0ThBr7UcZcmBu8KAIWCi0a6UCrXW9lZrpmCy7sbe5&#13;&#10;iM7WYGsPUmJz4xah0btrCI87ic46aFr24u4z07TWQsNKC/6RCBXVTtR1HuydYcKj1fzRwrWXWbz+&#13;&#10;CmI7d+Ulps7fZfLMbSZP32L3jVdZvf06a7dfZ/HGKyzcfIXFW68yf+Ml5q6/yNz1l1i4/iKHX3yd&#13;&#10;m5/8lOljlxiY3MvC6lFmlzfo3nOO/sPXGDx2ndFTt2TY7cgDuCIAy8CJ63zwo8/46qtfcf/+56xt&#13;&#10;rFDf04Q5HKDCr5C+4VKLg9RSA+XWEJo6K6HReL5KZKaKtrUmho930TAfJTzmw9PvxNSqIzrnpfdQ&#13;&#10;Ha1rMboO1xFbCknAIn5pRMd1w0IEQ9RGmUtP3XQ1hXYVSfmF7CywofR5CA3WEh2LEpsQ0lo7ZX4d&#13;&#10;mhozpQEt7l4/VaMRGVBU7rJgqXNRM1jLK8+/xot37/H8nRd57tZzMtj2llCwbM71O9y68Wx8rotM&#13;&#10;lrhF6OrleJuQULE8nrvy+4BFBgU9ACw3rj7HzWvPc+L4ZQlXzp67xqlTl7h29a60D929IxQsb3Dp&#13;&#10;wnWKS13kZltJS1VjyrQQSLfRkOVmOt3LTFp8JrMDjExOMju/yv6JWZa6J+gzN/Pxc7f4qw/fRKTU&#13;&#10;x+qmUWmjErDklVSidP4eYGn3EmrxY2k04atxsj4yzrsv3+Gzj97k9NGLrC7FAcvs9F4G+2ckYGnr&#13;&#10;WpCNQAurZzi4cZX5xdPMzJ1kck5AkrgaYhOwCKvQ/wpg6R7bTf+kqFs8J0fYYh5XcTzaF4DlyMNZ&#13;&#10;EOqPeVHDGM8p2bTSjM+eI652OR9XsjyoYP6D4FthERJtQms3mF28JDNjhidPyZpo0djT2r1ObeM8&#13;&#10;7tA4ensPZdoWyvVtFCnrKFTEyCkOk1ngJj3X+nBSc52kFwTJKAiRlucnJctFeq6Xcm0jdu8gtQ0z&#13;&#10;tHWv0TN0kA7RtjSwIS1VAkgJGCBmYuEywmIyNH1OQiPx5xJwRdiTuoaP0vkAhLT1HKSzZ/8fTu9+&#13;&#10;2noO0d5zKA5feg/SPXDkIWARQGUTwIiteCygigA24n0Csvw+hOkZPokYAVg24djvbyVgGX1UDy0g&#13;&#10;y8iDc/rw3Aog9iCD5n8XsPwBdJGA5YF6RQTfzj3KgRFQZ1TYiB4c0/HFS6ys30LAlaW1q4gq76nF&#13;&#10;q8ztucXyvqus7he5JnHQsrznEWCZkyqYuIpFtAJJ25GwoIn6bqE6mhchuHEFi4BGfePHaelbJ9a+&#13;&#10;wLmLz/PP//DXvPPdexzZc4DvvfYKb7z8IpOjE1htPrQ6G0aTC48nTHdnH32d/cyPjrM0PsnB5WVW&#13;&#10;Z2aZGBhmvH+ArpYmYtEY/mAjdnezHK0xRnFZSI5a30ykaZWq+mWsnlHUtj409j70zn5s/lEc/lFs&#13;&#10;vmGUhhbSCuwPAEgJCalKGU4rlCoJ4uYwuULONhGAuqOcHSkKdojVdwFXxIh6vcRKUku15IsgMYOH&#13;&#10;Apub8oAfZUSEikcocnpIyBZ+ZBUJ2ToScjQk5FSSVFRJulJFjlZLtlpDSoGC5HwxSrmqvzW9lK3p&#13;&#10;ZWxNK2d7hoond5TwdGIe23bkkphcQFJ2MbkaFeqAkdCgg73XQxy9W8u+GzX0rrkY3Odj5WIUf0cF&#13;&#10;Sm8prlYDsycCNIy60QU1KNw6HPU1eLtqCEwEsPZYcfZa8Q+4sTR50Hk8Mui2wmXCLFLn+4MSwASH&#13;&#10;XNib3WjDHirEDabXSmVIj6HOgqPDTZlLQ55KQUZZBcmllSh9JlytdtnQJm4UjDELpTozybvKOTwV&#13;&#10;4/hMHafm6ji30ChVLafn6jm32PQ1uHJ+dyu7Z2IMD4vfDS8NURsukxqN1kBxmYaUjCIJnrYm5spg&#13;&#10;1W07NmFKBUkZlXJ2pClk7sqOtAoSHwMr2zMM8sYsq9zN1iwTaaXCN20hvcRKWqGVtGI74qIovdxN&#13;&#10;brkIQHWxI09Hgc6DPhDGEYtSbnejCRjRhoy4uz3oWw1Ye4z4Rq1SdeLuNyMmOCrkzi4JWjx9ZrwD&#13;&#10;dgLDDmydVnT1IgRXQZGvAn2LFu+gOQ5aJtx4x30Ymsy4+6y4+ixoG1RY2w04O0RmmI0ihYaBiQ6e&#13;&#10;3dvJiwf6vjbfPTLKWyemeOvMPG+dXeD7l1Z593J83r6wWwKWV45PIuDKcxvDvHxsgpePTXJ9zyAX&#13;&#10;d/dybrGb84sdnJhuZWOqXQKW9bFedo90IdQrg6311Aaq8buDmM1e8kqsDy10m6oVAVk25+uAxcLW&#13;&#10;DKHSMpBQaCFL7aTCGaDU5iNZ4SBN7SZD52J7iYZtMtPGhKE2iDlWT6WvikpfmDJXtRyRdVHmiaIK&#13;&#10;1qGNNKEMiJpcDwUWCwVWExkaHVk6AxkqLSUeI55eu4RUpmYTpQENWYYylAEz6ipxXWWhyK6n0qdB&#13;&#10;E9Jib3Hg7vRiqBWSbDWVIRWhfh+h3lrqx5uJjLRgraul1OonR20jS2GmSCOUNnbydWbcbVHcbbV4&#13;&#10;O2ux1IclXBEBvNpqj7RkCFvG1HCMawfGGGrwM9UZ5aN33uA3f/EJf/nZx3zw6jXm+kfpaRymp7mf&#13;&#10;handzI7Os2dyguWREfZNT3JkaZbz+xY5urLMweU1Tq6tcWb/QS4fP8W5wyc4f+oKp87e4ez5Z7l1&#13;&#10;51UuXnuZc5df4tzl5zhz8TYXLj/L6ZPnuXP9Km/ee557917izbde5dXvvszta2c5uL7M/tUFjqwv&#13;&#10;ceLAOpdOHufVF5/n2Vs3ee+t1/ji/nt8cf9dfvruPX755x/K+fP77/LOB/e4cOUS589c48KZa5w7&#13;&#10;dYUTR85y4ex1Thy/yOLqMRZESP/yCcZmDtHWs4DW2oje2SWrlJXWXoo1LVJ9UlAp1CgR8hTVDyZC&#13;&#10;rqKGrIoIacVhdpUEyS2vkjBFbetEZe2gUNVIrkK8T6wW11Gqa6bIVU2yqEIuM7OjxEKONkixPUa+&#13;&#10;sZrUcg8pZcK242JnsU4Clu25ZnaWONheYCGxyEJyhZ3WqVnqh8dRe6pIV1ikgkrY1PL1fgoMITLK&#13;&#10;fOToveyqdMkGoVSVmzJHAGOgGo03TKbeI2eX3kNWkY0cAYcKrZT67BTYLeQIRYi1klK7CnVYj6Pd&#13;&#10;jqfXRWDIQ3TGK/NU2pd99O7xxwHL3gAda0IFZ8cU1eFoMRAds9O64KFp1k3Xip+WOTvhfgNpJQJi&#13;&#10;BDHX+tAEhK3OQkqpXmZ8Pb11K40tzfzo0/v847/8E7/793/l8y9+yeLaAmmZKTzx7Sepjkb581/+&#13;&#10;EpvTyTOJiZSZjJiqA2hCHiq8DgoNBpQuB2qvk2KTmm2p28nIzmBp7zLBSIint21B4SzG3W6mZtJK&#13;&#10;3bSVpnkzgV4lzuYyUnK28+0tT1KmKOOZbVt54jtPog8qaZupIjriR8D9hNwsnt6+nfqWVv7s/n3+&#13;&#10;6f/6Hf/x//wHv/z1FyyuTpKVn06hJpe6KTMty3aalyzS1iMyV2LTehwtSjzdKmrGNcSmNFQNK7E1&#13;&#10;FWNrUOHrtOLpUFI1ocdSX8zOzO0MjQ3zb//tX/CFXXzzqW/xjSefIq+wgLsv3ebTn9/HaNVSpixm&#13;&#10;eW0NpUrFE08/SYEhl7pxHUP7rIwftlEzaMHeUUr9vJHIpInqMROhAR2OVhXVQzrqJnW0L+noWTcy&#13;&#10;esjN4AEf5RE1iloNWcoUFJoyfv33fwX8v7R2t7Ajcyv25lKqxtS4OitIzUtgZGYA8d/9zz+U52tX&#13;&#10;bhrL++eoba7mmaRnKLRUUOazkK01kloiAlNd5Bhsst0qQdhbC3U8k6skXaHD0x2kcc5LzYidXFUW&#13;&#10;2YU5rB4RFexRvv3Md0jML2FboYo0pYFdajNFFg2pJRqSSwyklBnJ1ZsxRL24u6sIj0bwDjrxD7sJ&#13;&#10;jLhxDFjwjtkJTrskYNE06tE3G7F3OeRU1prxDARl0K6ogo7NhbF2OXH0OXEN2mUeS828n8ikm7pZ&#13;&#10;J20rLjmizrplPkhozId/xI2rT4Tf2qhf8VI77yQwKixBRnxDDvyjLjzDdrxDAd66sp9bF1fZtzrO&#13;&#10;yEAn0WgEl9sn4YrX5yetQE9qvo5UsZWjI6fcJq8Jcitc5FUK9Z2H/BIvJcoAWQVGduXp2VVgIDXX&#13;&#10;QNIuHTprDSZHDJM1gsVWi80Zw+muxx9spbl9jFDDAHWdE4wvrjM8O8fI3DxjC3sYX9xgYukIs8sH&#13;&#10;mF/ex/zSXnpGpqkIOvD3VaOPOSly6qStp2WtVUaSVAas2Nu9WNv9qGqdmJr8mFsCNC1XUSsWecac&#13;&#10;1Ey6sHWYpErM0RPAN1xNRcSFrkE4Y6rx9Ib5o6Wb91i6cU9CFglaHkCUpVuvSaAioMrCjZdZuPHK&#13;&#10;A6giwMqjWbj+AgeevcfVD++z5+rzdI+tcfLMFVnf3Ln3PN0Hr0jAIpqENmfk9C1GztxC62mUgOXX&#13;&#10;v/ktn332BVcun2JwaZXYiJPIoI1IrwuVTYetLky+zoUgUw2LNfSvDtGx2iorlptnGvF2hmicaqJ3&#13;&#10;bwvdexrp399KoC9Gx+5Weo/FaN0XoW45RMtKLW0rMRlwq4tY0VRbZN1ZcraWxBwz27JNlLn8uJub&#13;&#10;6FjppHtPN41zjbIxqGZaQJwaaiZjeLoDZFsrSDeU4GurIjbUwL3n7vHSsy/x3O3nuHvrbly1IuHK&#13;&#10;s9y6Jmw9d7l147n4XH+QwXL5FtceABaRwyIsQNcu35XBtqI/XFRcxUHLXYS6RYTgiiwWEZa7/8BZ&#13;&#10;OWfOXeXi5VuywvnSxVvcuPk8d269yOuvvsW5s9ekgiUr00RqsopQipGmHBdHyqN8mhXih1khXs6s&#13;&#10;4VB2mNp8H9MLhxgZn2S1f4pFfw+f3nuOX7z/JrNTBx8ClqTUcnJLHihY6hy4mx4oWNq91PTU4G03&#13;&#10;4gzZOLk8x/v37vCT919jY69I5p9l7/Ih5mcOMTS4SjQ2TFvHMgPDBxmd2GBm7jhz8w9m4SSTM8K2&#13;&#10;coTeoQ2GRjcYHBU2icP0j2zI6Rs9TPfYoYfTM7pK99gKccCy8f8LsCysXGR171VGZ+OtPULpIYCM&#13;&#10;sArF63bPMy0bYR4Fnm7mrIhKRtH4IqCGaD8aGD9B1+ARqQ4ZHDtFXfM83lAvalMrJeomcsrryCmP&#13;&#10;kVNSza7CIOn5ftLzfaTn2h4ClpRs4cd3SbAi4EpKtlsqWESAnNbSidM3iL9qjGDdEq7qOapq5mjv&#13;&#10;3MvAuGj1iVf8ippnocAQgbiiBUjknvSPn5JwpX1gg44HMKS5cy9t3et09Oz7A8giqifbug/Q0bVX&#13;&#10;fq2r79BjgEWoWeIjVCvinLX3igu9g3I6hBpmQByHzTlK5+BJuofigEWojn4frojHvQKubM6mkmXi&#13;&#10;NDIYV4TjimromXNSvSIyXSRgEYBiUYAKYe96FGr7BzBlPv61R68RLUVxuCLP80LcNvQIxsVVQKJC&#13;&#10;e1yogkS47tLlh2HIotpb1CvPrt1gfu9NVvdfYmXfZVb33GB1z02W16+xvH5Vbhf23mJh7205AsgI&#13;&#10;yCJCdkXeT/xnjwOWwekztAq40tLH+t4N/tNXX/LVLz/l1KFj/Nk7b3JmY4OJvgG6W1qJRiLEamro&#13;&#10;6+pkbmKM5ZkpFsYnOLAwx6HFeTl7ZmYY7R1koLOD5oZ6otEYwVADNlcTZns9Kl01+SVOisrdqIxR&#13;&#10;alpWqWrajc45iNHZ97WxegaxeYeoNLaSWeR+AFhK2Z4qFA3C3iAAi4rtyQo520QTyo5ytiZVsD31&#13;&#10;QZPMA8CSUqQnIV1DhsIh22JKvCGU1RGMrXXoW6LommoodQnfu0VeoCeV2EhRqMky6FAGnZS54zkS&#13;&#10;WVodqaVqduTqSMzRk5CtYltGJQm71CTu0spK5x0ZCpLSy9iWUsLOgjKsDTb6D9TQs6ea3efDbNyp&#13;&#10;Zvl8iIkjXlYuR1g4G6ZxQkt1v462OSsTh5yUODRUOCspsytR+U34R0OEZ8I4+uMhb7ZWJ7YWHyqf&#13;&#10;A32VHX9HSAL4mpEqWRXs7nTJFU9xkVvkslLms2JqtGFvd0nAoq03UFmlReFVU2RVk6XVUO42Ym+0&#13;&#10;Y2/xYG62UW61ytamjCw1y2N1HJiu48BElI2pKMemY5xdbOb4bAMbkwLANHBkup6uRhfVfiNBlw6X&#13;&#10;sRKbQU2l2kBhiZrUzGJ2pOSTsLMQAVe2J5WSlKogSViBdonaQ51USIjzlChsX7kV7MwsJiWrmNTs&#13;&#10;UjQ+NyUGCwkixFjpQCgpstUu0suFh9rELqWDQnNAPpepcJBaYqNA50IX9OOor8beEMLd5cbSKJoe&#13;&#10;PPhGLfjGzPhGzYQn7VRN2vGNWHB0Cem7CUeXSQb7icdi5U6MucWKqtaMKqbB0KbF0WPE3mPA3KHD&#13;&#10;3iPe60DfYMLcpkdZW4G2XoW+2kyF2UBBmYYCjZ4X9vd+Da4I2PL60TEJWF4/McVrxyd48/Qc3z0x&#13;&#10;yXdPTHDv+DjPHxmRYOX2wX7ubgxJwCKAy+39w5xf7uXYdDunhHplvIn9oy0sDXQw19PGVFcLrZEI&#13;&#10;db4QLpsPpdpFfpmN5GzDQ+XKJlR5fPs4YHkmRcV30jRsF3asCjvpCgc7CrRszapkh1APKH473qEA&#13;&#10;ACAASURBVJ0kK6wkFGnZWWYgz+zFHA1iiNRSbHKSqzGjkIG4ISq9YfRVnRgjvWTpvVQGGii0ecjU&#13;&#10;6ckxGWSGRbnPS0XAKy3UlhY79jaLbGoSkEVRpSHLVIGu3kmhQ0+uvoISlxJjjR57iw1Xl5vAYABD&#13;&#10;gwFVRIVDWOuGAjg6HHg73eiqTFRYTJRpzRRWmvA11mAMeymzu9D4q6juipFncmOorcXT1YSvL0Zk&#13;&#10;vJbodIzQUIRrB0b44Vv3+OH3XuX9V5/jJz94n8/uf8SnH3/Ih+9+nzdeeZXvv/EGr997mbfffI0P&#13;&#10;vv8mP37zNp+8eYufffAyH791l/e/913eefNN3nnjbd596x0+fP8HfPj+h3zw/ff54Q8+5LOffMwn&#13;&#10;P/qIT+5/zE8++YTPfvoJn9z/IZ/c/4j333uXjz/8QGaq/PqLn/KrL3/Mb776mF/91cd88fMf8psv&#13;&#10;PuGvPv+Y+z/4Hh++9wb3nrvNC3ducfPaVZ67fYufvPc6v/jobT77szf54vMf8uXP7/Pl5z/i019+&#13;&#10;n5e+e5ezZ67I60FxfXjxwi0unL/Fnv0nGZlco7Nnka7eJfoGV+kdXsce6KNEE6NE20axJj4FlY0U&#13;&#10;qpooUDVSpK5/oEhppVjbRJG2nnxVjOzyarJLRVNHPZXWNkoNTeQoo2Qrah9OfmUDuXYnGQaRy+OS&#13;&#10;QLzY52dzCt0+8ixu8vQuCioFZLEhAEtioZWteSYJAgVgSRGf98YQ3lgbKq+fPIONlDIT+boA5dYo&#13;&#10;6QoPhSYP6UoRLmklTW0nTeuSYEdsc8x+OTsr7STm6Hg6rQIRZPv4iNwVEQBbETYRGHRSO2EjOmmj&#13;&#10;bt5FbDVAdCVA9ayb+kUXLUtuYtNOaicdUrWii6ixNelomXPSPCdCbt00TpsJ9WrJKLOSp9OgC/uo&#13;&#10;9HnIN1jZnl3CE1uepra+jr/81Vecv3wZpVpNqaKC9QMH+dt/+EdGJiZ5ZutWamJ1/N3f/wP+QJAn&#13;&#10;v/0kiTuT2JmRRkZJNqkFmWxJSGRLwjY5T23byp98608prSjh3lsvMbUwyXe2P02JMZsKWx4p+Yns&#13;&#10;zN5KeuE2cpVJ7MzexhNbvoHLZ+e3//krGlob+eaT3yJh13ZMETXBXiflzjKeTtxKpK6Ov/z1b7l8&#13;&#10;8xZ6swm1XsOJ88f5L//3/8HK/nmp5tiW+hSJmU+TkPE0CelbyCxJJDn3GRIytrAt7Sm2JHyLp3c8&#13;&#10;wZakJ9me+h0S0r7DrqJ0/PVebI2luJpK+E7CM4xNjfFv//Xf8foC/PEf/wlJO1M4cOgov/3bv6G+&#13;&#10;sYEnv/0EDo+ZD3/yNvWtMf7kG3/KU9ufIDnnGXZmi+/7bXZkPEV2xQ604SIa5110r/kxVBeTUZxA&#13;&#10;UtbTJGY8JbfpeVvJKt5Oji5DKja0jToK9elU6sr5u3/8rQQor771Mim7Uigw7cI3oqHCnUVOceb/&#13;&#10;x9hbhsd5Hmjb++d9t22YzCjJIotZmhkNM0kzIxoxMzPakmV2zI4x5sRJzI5ZZrZjJ2mgkCZtyk27&#13;&#10;xW273e3ud37Hfcuyk7a7+/64jueZ0WgOW/Jh6TmfCxi7cUZ+/MNP3yUkfB7JinjePn+I/kXdTJsz&#13;&#10;mUh1KKGpITw7dSpPvTCZ56bO4JkZAbwYEsOM+VqmBCXzzNQAnp8+nVlhcwhLDCTFGsmUoOnEJSdw&#13;&#10;5MwJugaHeGHyVF4KDOe52aE8P3UWk2bO5oXpM3lu2hzmRCUSkpjK9KBApgXOZFbobObOn8tLcyYx&#13;&#10;OWAywUlBqAvScHdYMNYaSMlLJ8GnJMGXRlp+Oq4WJ+4WD572LLmua6y04GhyoCwxYGty4Gx1ktHp&#13;&#10;wNdhI6vDRnanjcIBG0UDegp7lRT3qyhY4CZnQHStGHE1m+TPZ1HcrMvTyZ+bmlwjQsYiM9YKC7Yq&#13;&#10;C0qvWKMzk+x0EGe2kGBwoDB5URi9JOszWbd93UNtYN3u11i5fSfty4dZvflVVr+yi7qBAZZv3sLr&#13;&#10;B9+mZWSYrkVr6R3dRM/oRpp6VtI78gojK15l8cqtjC7fwoLFG2nqHKaqsZeK+m4q6nspr+8hv6yZ&#13;&#10;rIIafPnV+Arq8BY24Mmvx1tQR25pk1Si20Gsw4Kz1oe73oelQnS2ZlG6qBRbbSZJGVbiMwxynVAc&#13;&#10;szr95PbkkdUh+l29eFsdGEoMGEpNJGSqCdUnEe1MJ8yqIcplIMppYL5JzT/17zvOwL7jDO49zsDe&#13;&#10;o9KV8mWA8r+dCyiz9tBFDl//gN1vX8df0SvdK6IUV8CVhjV7ZDxoAq7I4+bXaN/2GipbHjdu3OH7&#13;&#10;3/8B77/3MZvWjFLdn03tQC4NCwpoGiqiqMFDitUmy9NSHV489X75RcjvK8TTko2u0EmQIpXp8bHM&#13;&#10;VSSiLzPj6cjE2ejE3ezCP+Anvz+f6uFqijrLKRv2Y610oPGbsZZlMDc8neAYI8GJqcyIjECTp6Xj&#13;&#10;lVJ5ZzJTLBU1ZmIsE9msPHK68vE05ci5wKQMLaYiJ966HEo7Kv8xYBGuFQFX/h8BiwAowsUiwIqI&#13;&#10;AAnI8t8BlhUrt7J6zXY2bNohAYsovN0t5rH2HeSN149IwLJp006SUjyEheiZOyeVjEAtLco8roZ7&#13;&#10;eTfUI/Vgfh5Hov00JeVRkJjNQlMF/VkNvL3tVT4+f5p7x4/T3NxPSUUbGn0e02clExydSJpdjeVv&#13;&#10;AEtGhRtbiRqr18TS1mrOHtjBnfNHWD4yQmtTPeuWbmTT2j20ta3Al9NBfn4/NTVLaGxcQXf3Wnp7&#13;&#10;RfP0Oqmu7rXyQr22cQVNLcv/Tg2tyymvX0xh9ahUeeMKalrWUN28mrq29Y8uxAUkEfGSCU2UrbZ2&#13;&#10;i5njxw6Wzt51LBh9lWWr9tM1IHpSNsr3mLjIHr/w3i4BS+/CL68K7aR3eM8jt4joWKlv34AAC/ll&#13;&#10;o7izenB6mkhRiiyiX7brRyaP3w0SoCUmrZgQMZk4AVkiHrtYxLTt3FDTI8ASEOaQqy1hMR6ik3Kl&#13;&#10;4hQlJOtqUZqb0NhaKCpdRF37ejpFN8mCnbJDRIAIAVdE5Eb2rTStlfCnsmHcZVJStVxam8tqRimv&#13;&#10;HZVum4qapRK2COBSVLmY4srFcmmhvGoxVbUrpDOlon41FXUrqahbLFVWO36sqF1Mae34e4lz8fwj&#13;&#10;d4yIITVtkA4WERcSkaAJwFLVuI4J1bS8Qk3rZikZKxKwRcTGxPEhcBFdLo/cLD3bEE4hodbuLQ+j&#13;&#10;YI9dKBPfRwlVRJfLQ4eKXCbq3UxX3xYJWXqGxPd4HHaI1wo96uXpe9yPIrpuxPOPX/MqvSP7xl0s&#13;&#10;S3Y/crCIKNHwo8e7GVr2OkPLDkhNABbRxTKxMCTeTwAcEQ0SgKWgvJFzp87y+Xe+xVv79nNw/352&#13;&#10;b9lCV0MT7bX19DS3sKC3W0KVkf5eRgf7pZZ/Ca4IyDLS00FzbTU15RXkZBfi9ebjchdiMBeiSPeR&#13;&#10;lOaWBZvhsXriFW5sWT3YsnpRWZvQWOvRWetlD5DB3sgEYEnTlT92sAQmMnWuiI6MAxZRdCpXZCbc&#13;&#10;KhPHidLO2amEpuhlBGhOnInAJJNcEAlMMxBty0CRW0C8y0O0xYHGk02cVsxwupgZayYw1UiQUkmI&#13;&#10;SiUXTCL1GkJUCgKTUpkVkc7sKCWzI1KZG60gMFbL7AgtM+cL6KJgSnAy08KSSXZosJeL/LyNoS1u&#13;&#10;Nh7xs+r1bFa+ls3A5gzqR034apMoaFdS0q2hbbmFlqVmLCV6gpLjCEiMJyhVgavRTe5QDrZGG4mu&#13;&#10;NBQ+jexjUXhtWItc+Fv9UlnNXkQviMZnI9FiIc5hJiXDSqrXgrXKTkZzppS1yih7XNTFWhS5atJz&#13;&#10;taiydGiLTXJSVFdsIiJNzbwYBWFR6XQ35dDfnE1/cw4LWnNZ2JrHQGMh/fX5dJb76C730FHqxmfT&#13;&#10;kGHU4TKocehVGLXppCp1xCelExaZRFBoHLODEpkVKMDKQ4my4odxH5EFnxGskqBFngeNA5aQqCTS&#13;&#10;bBZCFE4SbCKqUYI2t5g4i5eAOL0ELPOSRJeMk9AUKxEKO9HpdkwlFtwdWlwdWmzNamy1OikRB8pd&#13;&#10;oCNnUIunW03egFYWD9qbVDKuq8zSY60VpbUWTJXjM726MgOeVrGIYMLeoCNTTFF2muVagoAttgYd&#13;&#10;3nYr6QVqFPlpckpSlN2KSe7wxGS0+WJBR49YFTqyskHq6MpGjq1qQjhYTq/v5NiaZk6sa+Xkxi6O&#13;&#10;rW2XOrqmnYOrW+WSkFgTemt1m3SvHN/Qw+sr2tizpJk1PVUsaS1htLmIBU0ltNdV0FpbTkttJRVF&#13;&#10;pXgcXuJSzQ+XuHTMlCXQIh6UJmGWcLFICZAiuoyCxtcSxBzl5AAFk8SceahexjWC0+xMDVdIwDIt&#13;&#10;XMmcJB1zkrTMSdQSmGogTG0nTm8gWmOWClfoyKwsI6+phnRPDsb8PIyFhUSZXMzX24l3uAjXGQhR&#13;&#10;a4iziNiPE1NpDpZyq4QsSZ506VyJMqegylUT41KQlKVD5Rfxt3Sizckyuq31a1H5VRLGpOWkyXNX&#13;&#10;owtzpRlVnoqGynKKi/LIry4nv6YcX2kBjT2dGHMEYDGgy3JR0OSnuq+M8roM6ms96AsL0Pqz8DQV&#13;&#10;4GvK56N3bvHh3Rt8dPcG37x9jQc3r/Lg9k3euXmd21cvc/3i2Lguj3Hz2kVuXb3E3asXuHP1klzq&#13;&#10;uXPjKjevXeHyhQvcuHqDW9dvPdLNaze5ee0GD+7dkpBFgJYH79zm/r1bErDcvH6V8+fPc+PaFb73&#13;&#10;8QO+84FYc3uHd+/fkq95cPcW70nYc4P337nBxx/c4psPrvHOrUvcu3mZk8ePcPLgaxzYuZlXN61m&#13;&#10;88aN7Nq5i+NHDjF27Tgbt2xlZPFqVq3eysaNu9j8yh5273yT1Wu2MTi8ipq6BRKw1DaMUNmymozC&#13;&#10;BcxPykJAlQnAEqMsJTa9lFhNMZHKx88naCqITS8kWllAWGIu4QleIlJyiUjNIzzlMViZgCzG6mJC&#13;&#10;jWbCTBYibVbEtGysy0ysy0GymOCuyJXHBG8m0XY3QQlWCUsCEu2ImNCceAtzE/TMTRT/jwqooide&#13;&#10;58Vd0IzSVoItr4y85kbSM/JJs+YRqhpflgpSmghQWZiRYiRU6yDGKn42ZBKqtktH3NTQNOYbvgpY&#13;&#10;Ik0GohxalIU2sjqdlC0wU77QTPECC94hF/YOC4ZaPSYB+2pUOCsVOKuUFA9aKewz4ajUki9mggdt&#13;&#10;5LRoKRswUj1skaAoXu0gWmmWCkvWMmlWEMGh4Rw8epxDR08QNC+Erz/xJF9/8hvMCQxg845tvHX0&#13;&#10;COEREZRVlPLFv/ycorIiNPp07G4binQFk6dN4etPfIOnn3ma+KQEwiLCSVWmEhMXxQsvPk+qMpng&#13;&#10;sHl846mv89zkp5kyfRLpWhUZPhc2p4WwiFCeeuYpeRxespA//+efeWXHRtJUKTz/0rPEaiLR5KQS&#13;&#10;FBdEaGQYh46e5OS5C4TNn883nnqKrz/1BHOC5rD3za388BffQaFJ5oknv87cwNlERM/niae+wVPP&#13;&#10;f4Mnn/4GYREhEkD889f+mRdfeoHE5GT5GvH3Ea99aeoLqF2pqH0RTJ87lY6eDn73x9/hyLAzc9YM&#13;&#10;uvo6ef/Dj2lsbZRw5f9+7f/w7HPPoDWomDlnOuJ9A+fNJUn0PUWGYLLqcGRYiEuMZtK0F4lVzyM8&#13;&#10;aRZTZr5EsiIRR4YVnTGdsIhg+TmTprzEzLBp6MoUmGu1zE8LIFmVyLe//zF/5T/44re/QG/TMyN0&#13;&#10;CsmeSIJip5OZ6+RP//U7CVje/+495oUG8tTTT5CqTCR0fjBPPfcEk2Y+x9SZk0lKS8FosaHRGQgI&#13;&#10;CuHJZ1/iucmBfP3J55kxew5aowG3L5N0nYZpM2fwf772db7+xBPEJyUxLzSMJ55+hmcnT+XJZ54l&#13;&#10;JHw+VocDk9VGdGw8L06ZwjMvviT/LYh/AyJuFhEdiclmwua2EhUXyYygqRiKFGT1uLE3OeV1qapE&#13;&#10;javdRse2NhrXNZE/UCAhi6XGjbfNT05/LsXCZLDUT9PGMmpX5VM56qF6iYeGlT5qlrhpWW2Xs9f1&#13;&#10;q4owVxkpX+Rh445WVm2sZ3TrAAu2LqRv4wDtK7toXtrOwleG6X65l8bFrTQtbqVuUSuVC9qoWtBG&#13;&#10;/cJeehatpmfkZQqqO/BV1JJVWUd2VT3Z1fXk1DTgLCgjp7gZf2k7nrx6Nu15g417DpAhAElxB76i&#13;&#10;TjwF7di89Vg8tZgzqtG7S9C5i9E6C+UqYbLBQ4rOg1KThUqXjVLjQ6Eel3C9aG1+KXNmCfbsCsRR&#13;&#10;lSNGBrLIbi0mq030ruRgr8+ieKQUV1MOqnw7MU49QRoFST4TmW2ixyYXc4UdR50TY4mV9BwjhjKL&#13;&#10;7HGNMCczOzWW5Gw70W4j8wxpRFpT+af+vcfp33cCedxzjP6v6Cj9Ijq0dyIS9Ni5MgFeFu49zuJ9&#13;&#10;p9l5+g4Hz9+lunmYFev2ULtsK3Uv75buldaN+x+5V9oFXNk6DlgS1A75Q+w73/6IT779LTYu68fX&#13;&#10;YCC/zU5JVwbNI/mMrK9k2bZaVu+ok6VtvoZCSntraNlUT92aGixVHubrlaj9dkylGSQ6RZ7MT/lI&#13;&#10;Jb5WP9bqDNSFVgxlDvRlYuEhA3OVyO9acVf7CYpNI0lvItlkJNaciqnESP3KAlo3VJFZ50OXbSPB&#13;&#10;nE5Ffwk5zT5c1V7Ke6rp6x/k1OGDnDpymFNH3ubEwRMcfuPwVx0sex86VyYAi3Cx7H2T/XvGZ5rl&#13;&#10;VPOXIkLjDpXHgOUxZPmqg2Xt2j0sWboZAVk2viIAyxtsfuUxYHlLRoTOsm7dNpSqPOKiXQTMTaNf&#13;&#10;V8J2TbF0r0wAlvci8jgX5ac7yU9+YjYLTBVs8tbzyoKlfHDmJKf37KesuoWSiibSlB5p6Q+OTngI&#13;&#10;WKxfcbA4S+2Y8rU4smyMNpZz5sAObp87woblq2moq2T5wuW8ufcI69bsorV1GeXlw5SXjVBePkJ7&#13;&#10;x8v0969jeOF6BgbX0dG1lj75eCNLFm+RGhnZxMDAehaNbmHFilfpW7iZ5t71lDUup7xh1aMLdTHZ&#13;&#10;POF0EOs0EzPCAq6Iglehtr8BLAK29A9vlZClq38LDe2b5MX7owtzOd0snAYTE7xiVUbEP/bLjg1R&#13;&#10;hCpARk3reoTjw1+6CIenE71N9KtUEZeaK+GKcJ/EJPslWIlVlhGTVoK4KxSamENQdOb47G24+ZGL&#13;&#10;JSBMQBbrI8ginCzBkW75OnEuHDBpxnrSLc3YvJ0UVS2ic2CL7GQR7hrRDdLWt1V2mUi3SNM6CUfK&#13;&#10;a5dRXruYkuolFFcupahilILyUYorxyUeC6hSXL2YwofPlVeOSshSUb1MLiaMg5lllNSM/o8qrfkS&#13;&#10;YKldQUXjBhkP+p8AS3WziDBtkoClrnW8VFcCli9BlomZ54k+GVGgK0t0OzfR+tB9NA5cxPf9Hy1K&#13;&#10;7aBLwJUJDW5/BDomgMeEs+TLxbkdwsGycBudD50yYk68tWfLoznlwSV7HwGWocW76Fs8AVx2s+AR&#13;&#10;YHmdAeFgWbRXlt2KqW4hUags4kF1HRsoq1tMb98w7927y/0b19m48mWOvfk6fc1t9DQ209vUwnBX&#13;&#10;J8uHBqRWLBhk2WA/Swf6eHnhkHSujHZ10NdST1tDBdVlBRTl+Sn0l5ObXYLVnotGn0tSqpvEVJeM&#13;&#10;J8yPM5BuzCWzYJCM/CHU9hbUArAIsOJqwehuxuhqQudsJE1fQVC0ZfyiTxbVCoeKQkKW/xawiJ6W&#13;&#10;2anMCFfJuE9AghmhOYl65iSLu+465hscJHlyiHf5iLM4SHW40Pj8xFr8zFO4idRnE6zSE6JJJ9pm&#13;&#10;JC3bgrHUgirfiSLXwXx1OsEJSkISVMyJVjA9LJWZ89PkbPPM+TFEadXEGlWYiky0rLTh71KwfL+P&#13;&#10;tpUWlu/NZXCzl9w2DbntahqW2mhZaaFnnYHejRY61znktO1cAXPiFWgEZK51oisxkexSEmdOkZb0&#13;&#10;BI0ZbbZYJ/LgLPdgLXWi9tpQOGwkOczE2oyofA7Ss6yocnSYyq3yDr+xXMACcXNAzCGacNSasVVa&#13;&#10;0RaZUBcY5UpOstOAmG6eGymKD2Nor/XQ05jFUGsuA815tFUV0FJZSGVeDkWZXkqzsqVbotjjoyDD&#13;&#10;Q57Tjc+dic02Hi2LiVMyLzSB2UFJzA1OkxPBs+elyFUoAVMeKUTNLCFRvBcwDljmRSQQGqtgXoqN&#13;&#10;CJ0NS1kZhuISwnV2eUda9DAI0DIv0URwooH5aWbUeR4K+sV8pQ53lwZTg1LCEE+7maweC3kL9eQu&#13;&#10;1ErIktOvJbMjHWeLinS/FmOZkYx2s7y7NgFYlAV6HPUmrDUmXGIFpNtKTreFjE6jdMMI4JLbbSW7&#13;&#10;2yn7V5JzEnE3iQI7I3HuFHT5ZmwVTmzlTglVTqxukWDl7PouhE6v7+DE+hap4+taOby6XerQy+0c&#13;&#10;erntodo5tKaLw2u6OLquR84xv7KggZXdVXTXFEi11xRRX1su1dRQQ3VlLU6Hl1AxTRuhkxLrSwKu&#13;&#10;CM0WzqEgUQydxpRANVOCdP8QsIhVhdkxZoS7a0qokqnBCgLiLQQkG8cBS5KOuckmQpRODAVZ6PIK&#13;&#10;SLC6iNJZyGusJ81rxl5ZgKWkAH1JEaneLBLcLpIzckjJzCZKbyXRbifJIdYRMjBXWFEV6FAX64l3&#13;&#10;KQhSxJHqS5fuqrQ8I6k5RlI8OuIcCmKsqcQ7FBKuCLdKul9Ndomdd+9e5r27N/jw3Xt89P59Gqoq&#13;&#10;6GytprG7E39VGf6qUhyFmRiynfiqssiq9tGyqJZ9L7fw6vIW7l2/zN1rl9HnllDW2cG7N69I3b12&#13;&#10;kZtXxrhx+Ty3r1zmxqWLXBk7z8Wx81y4MMbZ06e4eO4U1y+NSV29cI4rY2e5dkmAl8tcGrvAlctX&#13;&#10;uHrlKpcvX+bq5atcv3Jd6u6tG9y9dY3bN64+dK7c5OaNq5w5fYbDB49x+cJl3rk7Dl3ee3CX27eu&#13;&#10;S929fYNbV69y7dJlrly4wO0bF7lx9SJXL17g2uWLXLl4gauXxrhw9gSnjr7JwQP7Wbd+EytWrWPF&#13;&#10;GhH/WUH/ghUsWbZBAhbhdBY34bZu3cfmLfsYWbKFnoG1tLQvo7Z1FdkVS4hKzSUiOZdoZSkRykLm&#13;&#10;qwqI0RSRoCshQpwry0jSVqGy1BGnKkGU2IoIkIgRCdgSkep/5FqJUY0DmHnJVqyNRaiKfcRluknM&#13;&#10;cqIqcpKaZyMh00havhNNVTa6Wj+6aj8p/mxmpBqJteQSZcwmLD2TgEQbQSkmghVmghWmh/0rerQZ&#13;&#10;5ZQ2DqJ25ZPVXE2c1Uqs3k6kMZMUu5+ANCOz08zMTjUxX+ciUuPClNOM0l6KPruBOJeeJK+ZtDwT&#13;&#10;iZkm2X9hrHCRmq0jNc9CZptLwhUJWIbM2NvN6Ov16Gt1uFodZDVpyGvTygWa6iVuivo0ZIv/NzrM&#13;&#10;lPRZKOjUScDSOOpF7/OgdJZitmVjsHiJV+h5YepM9CYLn/3wx7S0d/Hci8J1EcLkwLk8++LzaA1a&#13;&#10;GlobCAgMoqa6mr/+f3/h9PmTfPzJB/zp3//Aj7/4EQ2tTbzw4gvoTHp++qufc+PeTT75/BMOnThA&#13;&#10;ZpaTO+9dZWCkV4KIaTOmMjDcw+c/+y5/+utv+Xd+z9tjb2J3m1i+ZpTf/fE3EhT8J3/hjWN7CAyZ&#13;&#10;RaQyCGNROkHRc9CZ9Xz0vU9o6+zh+UmTmB01n+CUeF6aMYmSqmL+9NdfU15TSGDwHDa9+jJXb45J&#13;&#10;4PDsS08SEh7I0dMH2fPmTmbMmoG/0M8Xv/mCK7cu8/Pf/JiN29cwY+4U9J4YcsstzJg7lc6+Tv7w&#13;&#10;b3+goMRPU3stH3xyj9auNl6c/AKTZj3LC5OfwWzXy79PfkkecwJns3Ltcn7+q59w4foJvvjtj/hP&#13;&#10;/o17799Fa9Txjaee4PkXX6CitpLPf/49/vDn3/K9z7/NsdMH+d6PPsbqMjBHAJbSNFwNJsKSQ0lS&#13;&#10;JvLet+9z5c4VPvvJpwwt7mNm4CwCYgOYPW8mS1cP8+s//4zb71/n+t3bzAsJIT4xgSs3rzKwcJBn&#13;&#10;n3uWadOnM7BgiM8+/wG//9c/8Ke//Ikjx4+RlJzMU08/TXRsLAfeeosvfvcv/PHf/8z3fvgD+hcu&#13;&#10;ZNqMmUTFxHH+ynX6h0d4+tnneOKpp7G7Mzh5/gI//eJX/Oo3v+fKzTvkFhTwzHPPETAvgHNXz/Lh&#13;&#10;J9/i5NhpfvX7X8nv6YUbF0hITSAoZs64M6vfS9lgKcs2LyerPwdPTxYZXV7cnR4pe6sNR5see6uO&#13;&#10;zE7Ra5ZJTm+GnFa2N2oRyu624+mwyF6VzHYTBb0+NCXplAx7yO4x4mlyYquxYSrKIMmlJ8qiJMKs&#13;&#10;INahJso6fh5pVhCmVcgbT+LmU5hCT4LaR3y6+Bkn4sGp/1ChMVrCYnSI3z0XrdnCyOpXCE/Uk6zJ&#13;&#10;IVXr/6p0eQig8rdK0XokVJmALBpTLkJ6ez4GZ6EELAZXIUJKQxYKvehozaF8tIjyxWXk9hagL8vE&#13;&#10;Wusjt6+QjNYc4twGQnRKuWLoavZIwKIsEP+XZOKodcqeFrEYlN+fi6fdh77MRZTLSLiYbDakkZCp&#13;&#10;5J8kUBGQRWi3ACp/C1kePv5SLGgCrojj8N4TLNl/RgKW87c/pLJlkBXb99KychNNq1/9e/fKQ7gi&#13;&#10;HCzpZp8ELD/4/id8+t1vcWjXWvJb3eQ2mylsd9A5lM+ihSUsHinllbXN7FhZz0CTi7zWCrwt+VhK&#13;&#10;fKT73CSYrcSbLCg9YrkhC1tlHrldFWQ2ZskSm0S3Xu5Y64vsOOu9OJp8xJn1xFt06HKMVPaVkd3g&#13;&#10;o3V5He0rGmhd3kDj4iYMeR4UbjvGQiOVAyV0LG+mc2E/r69q48SudZw6cugRYDl5+OTfA5a/jQg9&#13;&#10;dLPs2/06Aq58WaKDZQKwCNfKhItlHLK89SgiJH64rlm/RgKWl8UdDQlYDrNh3W527TogHSwTgGX9&#13;&#10;uu0kp3qJjXJIwLK0ZoSdivxH7hUBWd6bn8eVSD+D8Xnkx/tYaChjo7uWrT3DfHjuXKjqcgAAIABJ&#13;&#10;REFUFKd27KSpshtvVj1a6WCJJyQmCYVDOFis4zPNouC21Ia9QORXLbiy7RKwjB3czc0zh9gwuozu&#13;&#10;ukaGWjrZs2UbV86c5Pq505w8cZ6jx8Y4dvwCV8fOcefyWe5cOcf1C2e5duEc71wf4/07N/jo/l0+&#13;&#10;enCXm5cvcPHsZa6M3eTOtXc4N3aNI6cusOvACYaW7pYuDbGAUysjJuMTyDIS07ZJluROrN2Ii/CW&#13;&#10;ro1fcbAIwNI68Apdg+NTxqKrRHSXCMAiXAUivtGz4DFQeTzD+xq9w/to7dtOddNaiquW4S9fRF7Z&#13;&#10;CE5fF0ZXGyniLlFK/iPAEit+iUktQjhZIhPziEjMIywpl6CojEcgRUSFAsPNfwdXBFQJCLPL14mJ&#13;&#10;3Pi0ArTWRjp6VlFQvRhbdhvNXRto6lwvQctEhKm9b7PsRhGdKOMRnsWU1oxS+BCsCLjiLx2Vrhtx&#13;&#10;lCobxV85+neApVR+jnBXLKawYvH/CFcEfBGApfJhv0tl7QrKGzdQ2TTew/LfOVjGnSzrqW5aT50s&#13;&#10;w33oYHlYfiycLKL4eEJf/t42tK+jsX2tjGq1dIkJ6HFNQJbxwlyxMLWGrt5XJGDp7N8qnSMdwr0i&#13;&#10;57nHZ7onQMuXAYuY9Rblxj1DW+ldsE06nsTXt3t4D70iJrRk/yPAIrpYFi3fz+iK11i8Yi+LVz7W&#13;&#10;6NK9LFi059GakHCy9C3cRXPvZmpaVlNRPcLuLdv5+Y+/zdsH32D7+pfZvHoZfQ3VDHd2MdLVLSHK&#13;&#10;moVDTGjlQB/L+3tZ8fC4sK2FobYmulqqKS3IIT87WwIWn7cQg8lHitJDXJKT+BQXccLFkmgjUZ2N&#13;&#10;PbsXe84ABncXKlsjSmu9lMZRj9Yxfp5qqCIk1jG+7PMQsIiLQeliCVIyTSyePAQqj3pXZqcyK0qP&#13;&#10;KCVMybQR5/ISrHMRZfUSYfYQqrcTZrAQbrISabUTa8/AU1eNu6EMW1UOoel2Iszi81zSWZjZmCHL&#13;&#10;LtUFZiw1WSj9biKsWsL0amZHqQhIMRKsthKqtjAzOp0Z0WmEahJl4WFet4/m5XZql5qpX2KipE9D&#13;&#10;20oXTcucOKuV5HXqaF7lomdTBkPbbIzscjO03cmceBUz4xTMiE0j1WtCVyIuOE0k2FWEqeIIUaQR&#13;&#10;mawjJFVBRLpaKsVlQeVzoy9wkZJlJsJiQOGxo8oyo8zWSmkLjehKDejLDTgbxbqdCXeDyJ1bJFiR&#13;&#10;gKVYR6I7BYPfRowpjShjigQsfU3Z44ClJZ+uhhK5UNNZV0JrVZFUW02RhC6NZfnUFvnJ8viwmF0o&#13;&#10;FSZiY9SEhKQwOzCZ2XJiO3kcsoQoZTxoorT2EWiRgCWOOSHjkGVuaDJT5iuZHqNkvtZKrD2TUI2V&#13;&#10;wGSDdLAExAoni4bQZDUpZhup7iwyRSFwr1bK0a7GUmUgb9Ah5W7TYG9UYaxSYGtS4WpLx9majqla&#13;&#10;KyND/mErWX1m2aeiKdWSXqLFWmfAVK3HXGPA1WrCJYpu2w34+sx4ukwYK3SkF2ix1JhxNVlQ5Kaj&#13;&#10;K9FjrbFgEXelqtxS5jwrErCsbZNwZQKwHF/XzLjGAcuB5S1sXVDLlqEaNg/WsH1hHfuWNbN/WQv7&#13;&#10;lrWyqruKxW3lLGkvZ7i5lMHGYgaay+npaJDqbm+mvrYBnzePWJWVebEGCVgC52sJmq8lOFJPaLSB&#13;&#10;kGg9AWEPy/8izMwUyxLhemaFG5gSpHzoYDEwPczIlDC1dISNAxYrc+MEYDHIqNDcFBvz1RnYKv0o&#13;&#10;svJI8+WS4PKT4FSRnKHBVOqTs5T6KvF1zURT4iLVbyUpy0KMQy8nlBU+L96mcow1TpJzVcR7U1Hk&#13;&#10;p6PMVZPiUaEvMWCpypBTpGFqFcleDeGaOIIVUcSLSUyXlsiYRBnbeXDrJu8Kh8mNazy4fYN379wk&#13;&#10;O9tPT0cd1TWllJfmU9dVT0FjPp5yD8WtBex6uZk7165IV8q1i+e5efkit65c4t61S9y5eoEbl85x&#13;&#10;8fxpzp89zcUL5zl/7iynT53i1KlTnDx58vHxxBHOnjrGudMnuDJ2jkvnz3H+7BkJYM6fP8e5c+cY&#13;&#10;GxvjzJkznDtzjisXr8iVtnOnz3Dh3DkuXzjHxTHxurNcuHCes6fP8PaxtyVguXL5MmNj5zl//izn&#13;&#10;x87Jj9+8foXrVy5z8fyYdMjcun71Eai5cVWsCl1h/HiR29fHuHf9PJcvXuTSpSu89voh1qzdzvr1&#13;&#10;rz50rrzFzp1vsX//YV577TDbdrzJ8OKd9A6to2dwLQ0tS9C7mkhIL5U9bzGaYqLUhcRqiojXlZCo&#13;&#10;K5GQJU64WR7Gh5J1lSTryknRV5CoKSM2vYj5KXnMi8+SEvEh4XLRlZRgrM3GWJeFptyLttKDtSUP&#13;&#10;S1MumvJM0vLtpJe4MTXmYawrJMLuZmqijlhzDum5ZZjKa4k2ZhFvz0KVV4SuuJRYq5ugFCPRRheq&#13;&#10;jFySrV7EelxgmpIkt48YowdTaSlxBhfpudly2t5TX4yrrA6tpw59di3GnFos/hpqluZQtTiLikVZ&#13;&#10;+Pu8WCoNKLxpqPL1+NotVC42UbfCTNUyMZVsJqfdQE6HiYIeNYU9SsrFVO8iA9VLTJQNO6VKh1yU&#13;&#10;D7qoXiIWbDJw1lhQeA1ovC7UHjcaTybaTDfT5szBX1TE7//0Z0orKmW/SVS6ilBFMrNCpvLcpKd5&#13;&#10;9oWneerppyiuKJEXyve+eQOrw4TdZeHc5XPc/+BdImOiMNnM/OW//sKPv/gJ7b1tGCxaNHol7337&#13;&#10;DqMrFiLcGW6fk5//5kds2LoGhTqZspoC7n90k4VLe5kydRK+vEx+8Zuf0NRRy+SpL/HcpCeJ04dh&#13;&#10;KUln7vxZFJYV8rs//StF5WW8MHUqIYoUYkwapgTMxJ5h4Td/+il9C9sIDgtg65413Hn/EqKP5PnJ&#13;&#10;TxEyP4gzl0/w5tF9zJw9g9KHf5/7H96ltrmKFGUiz096GqU9Ap0/hoCwGXT2dfHn//g3Xt23nc9+&#13;&#10;8m3OXj5KYMhcCVciNXOYFvAiZrtRApqK2jLmBMyWrxVfqB37N5OuS6WqoYzv/fD7vH54LzNmTcOR&#13;&#10;aeEXv/0hF2+dwWDRYXfauHJ3jL/wr3hzM4hKjKBlQQddSweIUIZLwPLgW/d48/gBDhzdz437lwiP&#13;&#10;ms8LU54jVZXM7ffucPT0ScauXOHTH3xKeEQ4aco0PvruR6zZsIZp06fhL8jlz//xR3bs3oZKraSi&#13;&#10;upwPvvVNFi8fJWheEMtXruJ3f/wjdY1NpKpS6Rvq5967DzBarCQkJXP19l36hxfx7PMvkKZK5977&#13;&#10;H3Dg8BF5rtJo2XvgDd776CMMFiMh4SFcf+cmf/mvv9KzYEC+X9dAN7/8/a8ZWDTI7JCZaArU2Bqd&#13;&#10;Mt5irlWhrzGjqzaTWqhBXWGQ5/oaHbYWHeoKJfpqDRltNlwtVvRVKnSVqY+kr0pFyN1qJKPJiKlK&#13;&#10;TdViDzm9RiqXiv4RJ+Yq0UViR1NkQVtsIcKURrg+hVBdMiGaZAJSRHdcMnPikglKVBGRaiUsyUxw&#13;&#10;vIGA2HQCYlSPFZtOYKya0FgdYbE65scbWLJ+G0Mr1hOeKFaHvCQKd3W6j1RdDqn6HFL02STqs4hW&#13;&#10;OYlSOohJzyAm3U2cKoNUVSapKuFk8aEz+dGZ/eithegdpWisRRhcJVi8pZgyi7F6iskpqMaaWURe&#13;&#10;Xz66skxSc+1oSzIoGiomu7FEwpUIoxJFtrh546JscRHqEhv2xkw8LZlo/CYZ6y5blE/TmjrqV9aT&#13;&#10;5LWR1VZMdmce2b0u/ukrUEUAlr+VBC7CxfL37hXx3Mjet6WDZdOxq9z45md0j75M74bttKzcSMvL&#13;&#10;W2nZ8Ni90rnlDTq3viHjQd3bD7B8/U4JWH78ox/wvW99yMUjO6kfEE4Rs4QsvYNFDPcWsniwlO1r&#13;&#10;O9g8WsVoq42FTVZ0JhWJah3uEh+VfeVy+inGoCfWYCQt00lOVwXFQxWULyqjcU0VZSPleFtzqV1X&#13;&#10;RPHCfDn1Zyp24q5y07iohqwGH1mNeWQ3+LEW+3CV+TH5s3BV5OCudrJwWSOjK9o5tK6TnaONHN+1&#13;&#10;4X8HLH8bEfpvAMueXeNTza9uF8fHS0ICrvwtYNm143W2bN7OquUbWbt6i3SurFwpjvvYs+fNrwCW&#13;&#10;jRt2kKrIegRYCvPr2KEs4J0wz2PIEublYqiHoXlu8sPtLFcUsE5bwvKGThkRun/iKH3NC/D46khT&#13;&#10;eZg+K56w2HRSbWr0WcbHgKXMjrNQlAaacWU7JGC5eHgP10+9xbqhhSyo6mSkvpstK5dy6o2dfO/+&#13;&#10;BT759kd85zvf4cMPP+Kj9+/y8Xu3+OjdW3z44CYfPrjBB/fFL17XuX/rmtSFU69z6ughTh4+wq0r&#13;&#10;F/ngwW2++UDYbW9x5eJF9u15k1Urt7By1Q7autdR3/oy9S2rqW8aV52EL+tlLKWxbSONbRukxDxw&#13;&#10;S/cmuVYjy217t0o3igAsAq5MdHiIFaG+4X2PV2GG9493rvRspbxuFQXlS8gtHSandCGegn4sme2o&#13;&#10;zA3EKwolXIlJ8ROdUiA7WGIEYEn0E5GQS2RSPpHJBcyL8TwCLIHzHQTOdyJiQaJ7RcaDwsVzLgLD&#13;&#10;nQSETywKFdMztI3q5pdx+3sweBtR2ivxly2mon4lbb2bJHAR5wL+lFQvp6R6KaUiWvUQrjwCKqWj&#13;&#10;FJQtIn8CsAjoUjmKv2KY/IpFciVBLCUUfkX/O2CZgCwCtJTWLJEFuFUNoq/l8RqRLMf9UkRoIiok&#13;&#10;jjXCydKyieqmDTJCJNwtIj70d86WCfjSLmJEG6RrR6wQTahRzk2vpaljLa3dy2UpYEfvajrE0tTA&#13;&#10;dglYRDxHOFQEZOkSx4ea+DcgYkF9Q9sZGHmV4aV76Vso1o020j24hYHF++Sa1MJHkaDxotuRZXsl&#13;&#10;YBGQRWjJyr1SArAsHP17wNLSu2UcsNQs4vWdu/n1Lz5l5ytbePvIm4x0NTPU2vAYsAz2s3rBoAQs&#13;&#10;4rios10ClmV9PQy3t9LX2EBvUz3NtaUU5WXhz86i0F9Gtq8ImyOXRIWPRGU2yepcEjV+whIcRKZk&#13;&#10;orE3o3N2oLG1obQ0SLiisNajsIwr0VBPkq6a8IQMpgUrmRI4viAknCszAlUEhOkIjtCP333/0rrQ&#13;&#10;9DlpErBE21zEunOIdmZLaUsrcDQ2kJjpJczoYJ5CTYgqHWOFB0+nH7EgZ6x0kZpjJ8JilUW4rvpM&#13;&#10;ctszyaj04mp2k9HmxVyVjSrfTXpBBtF2G9p88ct9FpEmJ/OUOmbEJaDOF2WfJnLa7bhEee120edg&#13;&#10;I7vJjL/dgKdeg64ghYIeA80rXSzcmc3IrgyGd7rpWa8jSJPIlIhUpkenEWvVkpypI86qIdqQTliq&#13;&#10;eF5Los7CvBQ9USoT0elmUr0e1EW5Uqm5mUS5zITb9CiyzOjzrejyLZiKRGmaCWW+Bn2xHl1pupwT&#13;&#10;1YsZxgLjuIOlWEOyJxl7mRtLuY2ibCuN5Rn0NIw7WAZbC+Q6jViomVBvcxm9TWUI4NJUXkCFPxeX&#13;&#10;PQOtxkpigpbICCXBIanMDBClxAmPIkLTglKYGiS6bMY1LVjB9GCl7LSZFhAne1jmCOdLhIapkWnE&#13;&#10;W60kuWzE2KyEaAwEJusIV1pl90pgXDpRKj3h6WbSfA4JQXIXiNlJM74+A4ZKPZa68aJgY5WB5Gwl&#13;&#10;Ma4UjHVKnB1qKVeHmqLFFoqXWHB3qvH2pJPVly6P/iENznalVEazRsaKPF1msvotZHTYMFYbUfrV&#13;&#10;JGQosNWbSclSyUiSs1H0iIgyQSNav4mMIg8n13ZwbkMvZ9Z3S53e2MuxV/o4sr6b45sGeHvTCPtX&#13;&#10;9LN7+QD7142yf/1i3nxlGSd3reHk7nUc2r6GHRtWs3XdanZsXMverZvYs3UT2zZtYMvW7VLr1m2m&#13;&#10;t3uUkqImFKYS4lR+otJyCU30EpLoJSzZx/wk70P5iFEWkqApJSgmg3nx4jXZTJaARRRAq5keamRG&#13;&#10;WLp0C82K0BAQZ2ZekoOAVDtBaQ5CVS55DFdpSHLmoS1zYSh3o8wxk+zRoSu2yBJFe5MRc50OZYmO&#13;&#10;tCId6jIDybk6IuQ6kJHsnmLM9RlY6t2oS/XE+1LRFIsIkBaLKBvON6LyW4kyaeRMdlKGhmBFNNFm&#13;&#10;JZfHzkiwIY7COSLgyI1L4ubKWQlNBHQRWjzQzspl3WzctI5Va/qo6ysnoyyTsTOn5OcJx8n5MyfG&#13;&#10;3+PyBa5dPM3VC6e4dvEUZ06d4ujRU5w+fY7zY+cfQZVjR45x7OgxDr55kGOHD3HsyGGOHj7CkUNH&#13;&#10;OHH8BMePHZcfP3zwsHyNeF7o2OGjnDx+nDNvn+D86bcZO3NSOl6uXDjPlcsXuXr1ElcuXULEiO7d&#13;&#10;usu779zj3ft3pMPl3Xu3eP+d21LifCJidP/uTcZ1g/feucX7929x98Yl3rtxhvevneT2+SO8eeAg&#13;&#10;Z89e4MzZs2zevJdXNu+TBbtr1r/ORjH/vPcgO3a+xaKle+VNoK7+dbR0rKCguAeFACbqh9KVS6gS&#13;&#10;py0m2VhGmqWCFFMpSfpSUvTVpFsb0NgbSDNVkWysIMlUjtLegMJaK18jelji1UXMTTCR4vOiLs2Q&#13;&#10;UpW6sLd5yR7yY2/NRV/tRVfpwVSXjbOjCFdHBUE6K1MStESZzcRn2NGX5aIuyEJTWIKpvBptURlJ&#13;&#10;GVnEWN3E2jKINglXlYMkh4cYnQtldj5pPj9hajfqvAJiHG5iHS4spXk4SqpJNpcQoXeTlpmFu8FB&#13;&#10;/YocqpdkS3ecsdKBwm8hLUuNs1ZPQZ+ZihELVYss41PGgya5ClTYa5RgpXqxCSEBWCpHjRT2jwOW&#13;&#10;okEXpQsyKR/xUNTrwFCsJdamIdZkJlJvIcEhHJNqJs2cSUFJKf/6b/9GRW0Vz06ZxJzEGGKtCpIs&#13;&#10;0UQp5zErdAbPvfgcxRXF/Or3vySvMFe6USZPmczQoiF+/YffYrSasbns/OSXP6Gls5XnXniOJ5/5&#13;&#10;Bslp8bz7rdssWjYOWDKzXHz2kx+wcv0KNHoV8yPDMNn1pKUn8+TTT0pY8bN/+SFVDSW8NPU54rRB&#13;&#10;eBtUZNSmExQ5W5a8/vHf/0RxRRkvTJtOmEpFjFms9M3E6jLz2z99wdJVI4TOD2LbnjXc++ASYRFB&#13;&#10;vDTtaYLDgzh7+ThvHN3HrDkzKCr389Nf/pS84mxenPIc0wNfICR+Kvrc+ejyI5gTOo0FowMSKv32&#13;&#10;j7/mi9/+mHe+eQutScCeKSgywpk17yWsLiM///XnVDeUyoLZrbvW8/637hIZE8ETT3+NwHkBnDh/&#13;&#10;mNvvXZMrP4Ojvfz6j19I0CKAzvOTnqWirowf//JHWN0W+fX21maQ15rLfFUIKemJfPjpe5y9cpK2&#13;&#10;nmY+/9n3yC8tYtLkF6lpqub7P/s+tU0NnDh1nPc/fI95IcEkpiRx853bjCxdxKQpk8jMyuTzn33O&#13;&#10;8tXLUaiUhIaFoTPoSU5Nlu6W3oFBHnzzA4pKy4hNiCc0PFyWGYv3SkhO5vaDd1i4dDEzZs+mtbuH&#13;&#10;T3/0YzQGA9945hn++etPkJKm4OadeyxZtYzImGiOnj7NWyeOMX3WTP7v179GeGQEY9evsOvAHuaG&#13;&#10;zUGbq8LbnEFuqxd9hQpdlQF9jQFFkRpLowlHmxVHu5GsQQvmRg2aChWGag26SjXmOgUZHSpyB7U4&#13;&#10;W5V4u9UULTLIefP8XivFoxk4mvXYGnVkdVvJaHEQaxeT5S60hVbUhWbScnQocvUk2vXEmXXMF8X5&#13;&#10;WoNUnM6IUEiSioBYFUGxFoJizFLz4myEJmUQHG8jLEFPWIKOiGQjyzbtoHfJavk4KtmMUHSKhSSd&#13;&#10;m1SjcK54idfnE6HIJCTJRliKUyoy1UWywi2Vlu5Ba8iT7myNsQC1pURKYy1Bay+VMrmKsXnEx3zo&#13;&#10;XLmkWj0kG614WzPpW1aMv66KeIdOlt+qckWkW4Op0klavhlvRxaVS4rRF1rQ+A2ULsynfFERpQty&#13;&#10;KFuYR+VIKU0v11C9pIR/6t95WK4HSbCy6wjy8Zefk8Dlv48Ijew9yejeUxKyXHn3Ozizqmh7eQst&#13;&#10;qzbRsm4fbZveoGPzAamurW8h1L75DZbvOkZ+UasELJ//4Ed89p2PuHJ8Fy3DFeS1WinudDMwWMJI&#13;&#10;XxEbVzaxf3Mvawb8LG6zs6jNTle7G09FLs3L6jDmZlO+qJL+bfX0vFJLzaJSirsLqR2upX6kkeLO&#13;&#10;SjKrCmRjcP7CHHzdXtl87C7NxJCRib+mnMKmSrx1fnKb8ynuKie7MYfi7gLqVuXRtqyU0VUtDC1u&#13;&#10;5s3VrWxfWMOxV9f+Q8DyxmtvcGD/gYfTzOIoOljEtPKb7BezzbsFQPmqg0UU3Yo1oZ3bX2PnjgPs&#13;&#10;2fWW7F4RLhYhsRokSm6Fe0UAlle372P9mm1s2bSTLVteY+euQ2zetFeuCIkOlrfeOMbpt8/L2ebc&#13;&#10;nEbiY+zMC1RSXNTC1qQsrs73PQYsoR4uhmQyFOTCFWxiaVo+67UlbOwd5YOTR/n22NusHlqGL7ce&#13;&#10;k62IOUEKQmPUJBiUaDz6xxGhcgfuIhuabBP2PA9Vte0UlzeSkVWEyeLG582msLCatrZFtLWNUt8w&#13;&#10;xKHXD7F7+36WjaxmdHSU4UXDLBhewMCCQfoG+1m2fCmvbtvJ/t37OfzmQS6dOcCH96/z8bs3+ejd&#13;&#10;m3zrvVuP9OD2Nd69fZ3L587xxuuHWLHqVUaXbqOrdz31jaukapvXPIoR1bVukDEgEQUSi0WtPY/n&#13;&#10;nVt6xt0rX4Yr4gJbXGyP96/sp3fBbvm4tXerXMkprlwmXR+5JcO483qwZLZidregNteRoCwmOsVP&#13;&#10;eHKeLLaNSSsiQVVCrKKIqOQColIKJWQJjfFKwBIQ7pClt/OiPYTE5RAc7WVe5PiaUHCMD6F50V6W&#13;&#10;rd1H37K9FDYuQeeqReusxeSrwZZXj8ZdiSt3kOziEfnnyilcSE7RQglPZAyoajwSJHpiJgCLACuF&#13;&#10;ZYseqaB8kZyVngAsXwUr46ClqOr/DbA8jhEtlutCcpmo7uUvleU+7l/5Mlz5R+cCtPyvgEVAlr/R&#13;&#10;OGBZQ3PnCglXxOpCS/cqalvXUte+cRyq9W17XJ77sINlAq6IY8/AdgYWiLLjrYws20f/sOho2SRB&#13;&#10;y4LRnV9xrkwsCY0s3fMVwCJBy/I9LFmxV64Q9YtOn4fqW7iTlr4tVDWtorJmEaePHuE3v/yMVzdu&#13;&#10;5uyxQwy0ttLX3MpQeyeLurpZ1t/DkqFuli7oYWlvNyISNNrZLtVeU0ODWBSqrKGyJJ+ywlwKcscB&#13;&#10;S052MVZ7NqnqbAlYktJzSNKK4mUn85PcaB3NaB3tKI1NEhJqHA2kmBpJMjSQbKgnUVdPvLqCwEgb&#13;&#10;UwOUUhP9KzOCVIREGgmNHF9E+fJk86woA2E6L5FWD9rSQoyVRWiL89GXFBDpUBJlsxGcpiYwWSFt&#13;&#10;3gKu1C0qw9WUQUKWmrR8YQF3kpDhwFbvxtbgwNnkJrPDg7s1A1udD1utH6XfRZTdQKo3U961j7RY&#13;&#10;ZKQoUXSj1DhQ5SjIqfFR1GmkaqFDAhZjgY6MShMvzg1iclAIIcKGmxhFfo+TlnXZtG/MpmOjD0u9&#13;&#10;gxmxCmZEpRGaoiI8TUGUVkWEUklkmvglQ/QMiHWkFGbMj2dWVCop3sxHgEVTnIci30e020J6rgVD&#13;&#10;gU0q2a1DW2TAXG5Gla3FWKpDXaSUxa664vF4kLDtpuUko/SnYyrTkhCbRKbFQH6GlbIcJ4PNRSzr&#13;&#10;LaW/MZv+pjz6mgporymgrbqQhtJ8KnJzKPBkken24nRkPnKxRMZoCAxVPoIrYjVo2qO+j4nej8dH&#13;&#10;AV5mBKcwUxQKRyiZFa8iyWkn1mEgzJBOkFpBpEVLqtdGqEZHaJqO4GQ1ERY12iIbjmaDjAcVLTaT&#13;&#10;0aFD4U/HWmeSoCW9UEOMM4XYjFRM9arHgKVTLeFK6TIr/oV6BFQpHdVKyJLZrXoEWHL6RXeLBv+g&#13;&#10;TsrTbpQlf9Z6M5Y6NelFGhx1YtJSR0a7CVOtjrQ8FYm2dMyZGVzdt5brBzZw58gOqbsn93Pn4glu&#13;&#10;njvC/Usn+OzOBT67e4HP3rnMpw9u8em7t/j0wU2+e++61L0rlzh85BT7XjvIjl372fvaW+zd/xY7&#13;&#10;977J9j2H2Lb7EK9sPcBA/2qKC9tJt9YjXAQJmnLCU/0yniEiGuEpfkLEwlxaISmGOhJ11QQn+AhO&#13;&#10;yGJy0HjB7eRAJVPmiaJbA7MiRBzLQGCChTClRyooxUG80YfOU05yRoaMUbhafNjqPRgq3RjKnViq&#13;&#10;rXg7XWS023C3ieLEh3Cl3CDXsWyNJh7LQnqxCXujT64tmGutaMsMxLsVcllIna8nOcdAjE2UNesR&#13;&#10;v5ymCABpV3LqhCjfP8y5U8cYO/m2LJ0dO3NaPjcR2xF9KZfGztDWWM3aNUvYvnGYV9YPcerEMU6d&#13;&#10;OM7l86e4OnaU86f2cPH0G4yd2Mf5t1/j0tnjnDz0Bm/sfY09uw/x1lsnOHzoGIffOig/7+SJExw9&#13;&#10;dJTjR45LCUfL2bPCZXKeCxcvSIlz4V45feo0Z06eZuzsOS6cO8/Fc6dlrOjS+dOPXDO3rl6WnStj&#13;&#10;588xdvYM1y5cQDx35/oV6ci5d/2qdOrcv3mde8Klc/cm792/xfsPbvPu/dt89OEDPvnkAz777vt8&#13;&#10;+vF9PvnwHp9/fJ3P3h/j03fHOH/6JK+/9hZvnzjJ7j2H2LHzMFu3v8WGTa/xytY32L3nINt2vMHo&#13;&#10;kq309C6npXUhpRWDWGxVxCXnyJs4SekVJKlFkW0+cZoCCVbUzhpSzWUk6opQ20S0uJ5kTTUJhnKC&#13;&#10;kz3Ea0qkWyVBVzrudtEWy8iQiIsp80Rppo/UXAeKYjvZg7lShjo3acV2UvLtpOTaMNbmk17qZ7bS&#13;&#10;RIjWzKwkFZE2HcZKH8lZVsKNRhKdWSQ6s0nx5pHizSbJnYnOn4EqK4O8pkYUGX5SM/PQFxYTZ80i&#13;&#10;xpJJiNFMsNGEulg44MpJzcoe/5hROAm1eJqd+HvHl0J1ZU60IpZZbMdZa8DZcKpzAAAgAElEQVTb&#13;&#10;rCO3w0BRvwApFtnHIhwsxf3jUEXM/ZaPiIslA3UrrBT02ahdZqdikYPioUzKBl2UD7lJz9MSbbYS&#13;&#10;IQC60kBoupF5KWk8P3UGvjw/v/7X31PTVMO0gGkEq2KYFBHKM5Of5/kXn2fW3Fk8/8LzFJcX8Yvf&#13;&#10;/hSnx84zLzzN5Gkv0Tfcxx//+kcyfB5sThuf/+yHFJUV8+yLzzBl9vOkqhK4983bjK4Y5tnnn5G9&#13;&#10;KHsO7OSL3/6Mb373Aa+8uoGi8kLZW/L1b3wNi8PIF7/7ETVNZcwOmUJeh5rqJRYcVYkERswgryiX&#13;&#10;f/n9r6moreb5qaIQVkGMSUzlzsDlc/LL3/+C1q4GgoLnSMBy+93rDx0sTzIvLIAzl45x8MQ+Zs+d&#13;&#10;SUlVPj/+4ge4fDbC4mdQ3KuifIFaFqZ66pLk64cXL5CAZffr23B7bVy4fpYDR/cxPzqEgIgpTJ3z&#13;&#10;PPYME1/8bhwKzQuZy5ada7l+7xLzQoN4+oWnmDZrGuu2ruPy7cukqFJYu2UN3/nht0hIjWVG8CQm&#13;&#10;zXyR/FI/n/30M8xOM9PmTcFWmYa3RUNoWghp6kQ++OQ+J84dIV2fzvlrZ3l1/x5i4uPYtmcjZy+d&#13;&#10;kZPah468yd0HdwmcFyTntK/eEbGeQZ565mlmzJrJtt3b+fHPf8rdB/dYs2E9hcVFzA0I4Gtf+xqq&#13;&#10;9HQuXbvOD3/6Uw6fOEHv4AIJWF548SViExK4ef8eQ4sXERQyj2VrXmbsylWCQkJ5evJ4ae7suYEc&#13;&#10;OnGC3QcOEB0Xz+GTp9h94HVenDyJbzz7JHODAjh65jivHX6NuSFzMGalU9juw9dmkDdktBVa/n++&#13;&#10;3jM6qjNB1/15ZqaDE8Y2yeQgIYESSpVzrlKpqlRJKkmlUs45C0WiyIicMxgMmGgbTA4m2cahg93T&#13;&#10;Ydzdk+70hDNz7lpz13PXtwW03d1nfrzr2ypAWiCpUD37DbpyLdKqULEAKRqsDTp8vSZy2vUYq1SY&#13;&#10;qtRoy5SYqrKx12fj71HhapIR7NNQNGAj1O3C0ybWisyYKrXoS1XoYmKe2Yg8qMdS7sLb42P9YDnq&#13;&#10;QjOaQgtKh4cko5q56TLis1Tf0yxRpL9Y9gKuCMgigZUMN3OT/whYFmUZGdm4nf41myXAkpBukABL&#13;&#10;YoaRVIWdNKWDpGwrKdogi5Q+5qdbXygu3UrKd5SaaSNpiZkMuVuCKxprETpHMcacKEZ3FIOrAIMj&#13;&#10;gCcYJT9Wi7+klnB5PaX15ZQ1xjBFncxTihtgJnxNQUwlLuQBE+ZKF7FlESpHiwl1e9GX6PA25+As&#13;&#10;d+CssOOuzMFb75Seixw11meA5Xk06LuA5flj/4ODpXv/KQafAZZVRy5z8+k3OPJiNI7uo2HdXho2&#13;&#10;HaVl6zhUeQ5Xmrcco3HDYXq3niAtzSoBlm+//S0//fQhX9w5R3VzLsW1OkrqjfR2BFm9NMbJ/Ss4&#13;&#10;uXdIAiwjTQ6Gmqz0d+awVOx01+WzyKQhUavCGM4h0BCkenkJ0Z4I5QMlNKyupHxpDH9tiIKuECUr&#13;&#10;whQNBylaFsRT5sLpd2D3OjF7bFjz7eQ3Bylqz8dTnUPZ0gixZT76N9cwsraec9s6eGddIzt6iji9&#13;&#10;fSXnT34/InTiyInvwJVDzyDL+Hlg7/j6j1gA2rv7sARUBFQREvEgIeFgERBFFJj96UyzeFsU4IoY&#13;&#10;kXgfxw6fkKYDt2/Zz949R9m0bueLiNCJY+9x6cI1jh45R21lG7J0E0kLNYTCdWzKyuPqwj8HLHWz&#13;&#10;7GTMVNOW6qV6kYPOUC03D+zns3OnOLR5C3mhGmw5Jcycp2TBYrEZn/UXAYvSq0ftNvD2wjRemRo3&#13;&#10;rslxvDopjtcmxzNtTipTZ6fy9pwlzJiXwZSZybw0YT4/fGUOf/PSLP7qhzOY+OZCJrwex5tvJTJ5&#13;&#10;chJTJiezcFE22TITxfmV1Fe20N81yMFduzl9/CgPbl3hJ59+zC9/8ikfi7K661e5ee2KpLGxg9TU&#13;&#10;jf4ZYKkWL6jbtkgScKVNRIPat0pq7NguFZh+94X1eEToeWxErMaIGWhRwrqekqpR8kuWSaDCm9+H&#13;&#10;NbcZg7MOg6MOpakcYcedv8TPXGG5XeQmPi1IUnaEJDGBuCQkRYREl8qcRCfThVslzia5Weal5bEg&#13;&#10;Lcj8lABzF4tfd0twZe7iXNqWbiVcPog93IzBFcDgrkLrrCQ30kJuYSOu/FpUrlJpXcjp78Id6MIT&#13;&#10;6iE/OkRh6XjPinCwfNfFItwr3wUsz6//J8CSHxsmLN5f2f/cw/J9wCIWhsTS0GrJzSJiS+PTzmuI&#13;&#10;Va19UXT7HK7EqtchJCalxWPjgGWMSsmxspGqhj9R47O36zdS9R1VN66jsrqP8uo1VNWtoqFtFaU1&#13;&#10;qygsX0mRmKmuWSO9L9Hp0ti1g4ZO0d+zgebOcSdTe884XJEAS/cYnV2bae8U85ibJEdLz+CuPwMs&#13;&#10;gysO/DlceeZkEaDleYTr+dk5sJOGzm0UVywjP9LFuVMn+fU3T9m5YYxr752lraGX5toOuhqa6Glq&#13;&#10;Zqizlf6+phdwRThYhlubGWlrobWqiupojMqiKFWlrdSUF1EezScSKiboL5JcLCpDaDzjqgqQpvAz&#13;&#10;N8lEQoYLvasOvasJmbEahaUeha0ZmaWJLFMD6doqSWL+UwCWN2eMA5apsxUITZujZO5CHbMWqL/n&#13;&#10;YFmgcRCv8xCvd2KvLSSnqVg65X4fiqCbZKeRBJOTOZlKlCEHtjoHzkYnriYXzsYcUr0q4q1ZZHrV&#13;&#10;JDssqIrNmKttGMrM6GMWdCVmtGLFJ+YjJcdInFFJst0g9bTMkmWT7BDFp0GcxTbyGm0s3eamd7ud&#13;&#10;hlEb4k6lJqBGH1ai9SuZvWQx05PjmJkSR6o2k8WqdKYkppLutBDoiDA9JZvZyTLmi5LYdAVxGdmk&#13;&#10;6fQk6qzEyzTEK1Us1spJUGYzPz2TBIWYp1WTnqsh06fDXBxG5nOhDZsxRIwYCkwY8s3IcvRSJ4sA&#13;&#10;LDnVZvRFWkylauyVOowlejRROZqSTNRidrhcR9yCZJIS05CnZ1Nf6GXD0go29peyvDXAYIOHvtpc&#13;&#10;Wit8NJV6qSv2UBHOJZIXIBgowOcNYrO60evtLE7TMWehgpnzssdjQmKeeYGCqfPFD91yybkiHCzP&#13;&#10;JQCLuJ62UCm5eSYlZrHYZCTNZUST75Tgitwv7viKO9NGFsjH88z2SicVywsw1WixN6kILjVgqVWj&#13;&#10;liYm9ehjIiKlQV0ksuF6cto0UoxIuFhEX4twr0RXWogMi6JbBe42Oea6bGzP3Cvm+mw8HQq8HQr8&#13;&#10;3WKFyMA4BFBiqpCT26LGWWfGU+/EXKVFXaLCWivu0umQ5WmR20w8/egMn187y5c3z0v64s5lPn90&#13;&#10;U9JXj27wq8fXJP3y8Q1+8fgu3zyTBFse3eHxreuceOc9Nm/bxfqxbWzduZdd+w6xffcR1mw6LGl0&#13;&#10;/X4Glm6kJNohvdAVgGWJWiy+BCUtzh4HLfMFmM8qIFNfJUGWxKyINDv+wr0yW8Gb84TDSMPbiXpm&#13;&#10;pAjnlIPFuiBx8lzmZTlRuKLMzbYwRyGTHGDe9iDGCifGcgv2OiueNgfWahPqQvH1pUEb06KK6tGW&#13;&#10;6THXGAj2WAh0W/C2mzFWGVCJ9aCYTjozAiqW5GWjKdajjWjQF+tI82hYZFWSkatDXTDukhEdLeJz&#13;&#10;/OHpfXx4YjsXT57i8pmzvC+iO2dP8eGlc1Knyp3r70tA5Oy7pzi4/xAb13RzZPcKtm9fzfqNPezc&#13;&#10;1sWlM6s5vLeP00c2ceODd7h19TQfXjzNtctnuPHBWU6fPMvl8xe4JrlkPhiPD330oRThET0pH135&#13;&#10;iCtXr0i6evUqVz78kMuXLnP54iUJqIx3olzh+tVxffTBJcktI3pb7ly/xr1bN7l/9w53b16XgMr9&#13;&#10;W9d5KGJO9+9Ip3CtfPrwHp8+vM8nD4Qbd9yZ+8Wnt/n8yU1+9pOHfPnlYz7//CFPHt7ik/vXeXTn&#13;&#10;I57cucTPHl3i508+4M61y2zbMsbmzTvYumUf/aJ/rmcdA4NjDC/fxurVm1m9cpSG+lbKy+qorGwi&#13;&#10;EG4hUxZgUUoOsxfZmbPYxdykZ9dJDuYmO0nI8pGQ6WN+So7kpk1IK2BWYg6TF4j+HtEDZGHKPD3T&#13;&#10;4sxSTCg+M8CsxRbmZptIMluQh3IxVufjaikm0J+Pud5NVqGFhBwdcQ4N6UETppogiqIAWSEfS1wO&#13;&#10;FptNJDv15DSGMZR5Jdiy2GInzeXGUlZIoLWUQH0BoaYIRe2lNC3rp2P1MDJ3kMXGHOYp7CRbrMzR&#13;&#10;6Zlr1KOK+vB2FqMJ5Eul2ouMoutHLrlYwt0OooMOSofzKBv242uyEGjWkd+up6jX+KLoVlwX9hik&#13;&#10;qFDxgI7iQT2RPh1lyw2UDJnwNY/HhIqW2smp1eNtMBFqtWIutpNidTBfZWR2lpY4tY7Z6TJeeWsy&#13;&#10;2Uolv/j2a0Y3rZA6PSaJSM2s6bz25kSCkQCjG1YyP24eRaUF/Paff43VZeGlCS/xxuTX6ejr4N//&#13;&#10;3//A5c3B7nLwq29/RUG0kJcmvMzEaRNYkp3Kg8/uMjLaz6uvvcyEia9JxaspS5Kobqriw5sf8C//&#13;&#10;+w8sGx3izUkTsTgN/MO//ZqK+mKmzp6INbqEcIcac3EK81Omka3K4uFnjySnxMTJk5mxKI4FWYuZ&#13;&#10;Mmsy9W21/OG//gl/vpvps6axde867j7+SHKzvDzhB8yaO5NL105z8vxBps+aSklFmG//6Ze4vOLF&#13;&#10;8hRi/WqqVugId8gxFacwc/40Ovva+df/8wdy85ySa8cfzuPr33zJ0MpeJk97k5de+6HkYPnHf/s1&#13;&#10;5TVFSIBlzzo+uv2h1EXyg5d/wKSpk1i9aQ2Xr39ASnoqPUO9fP71Z6RlJfPWzAlMeOtVCkpC/OYf&#13;&#10;f4k1x8zbcZNwVWbhb1URJ5tPpjKNT3/6gGNnjjJzzixaululfpPW7i6e/vRTmjvqmTtvDoffOcDt&#13;&#10;+7fHAUtaCncf3KV7oJeXXn6JV159lTnz5pCUkkxFdQWXr3zIH/793xhesZyJEycyeeoUqbslWyGn&#13;&#10;q7eXx59+zte//iU2l4vUjHSu3b9Dz/AAM+bMYnDlcm7cvUv8okQmTJ3Ca1OnkpC0kMvXPmDr7j0k&#13;&#10;JiVLgOXQyRO8OflNfvz6jyXAcubyGQ6fOsT0eW+jewZY3A0aCbBkhxWoStRkhRUSZBGgRR1TSh0s&#13;&#10;uZ0G9JVKDBUqdGVKzDUazNUabDUqXHVycurk5DYpaBgIYCk3oCpUS/8Xi2iuNjZ+Y0Ie1krjMjlN&#13;&#10;HlI1FhaqlcSpZCSblCSKGytpmcxLk31Ps5IymCHmqBfpXmh2koF5S+zMTTEzL1nH/BQtCrOf1Vv2&#13;&#10;MLRmKwlpBlJkVlIVNtKUNulMEkt7S4wkK7wkZrlIljtZLHeRoc8jS3SuWDxobF70jjxc3mJ8oXLC&#13;&#10;RXVUNw3T1L2Ctv6VtA0up31oBV2Dy2hp7aKjo5e2rkEGV25h1frdtPQOECovJFxWRKS0nKKyCgp7&#13;&#10;C/E2BlAETOiLbZQuj1C+KkSw04W32U6opYiizlIiLREJrgjAYi03oSnSfAewPI8APXevSGBlvH+l&#13;&#10;R8w4P59rPnia7v0n6T5wit6DZyT3inCwrDx0kbM3HrPzwGlKejfRvuUELVu+D1cEZGkZO0rThkO0&#13;&#10;bT2Gy1vJNz/9il/94m/5+vMnfHr/CuU1VmJVGsrrNQx2hljXX847e1dwfOcAK9vckoNlpNnGyi4X&#13;&#10;K9qdrOhwsqo7R1JujZ/89jDeaj/+Bj+6oJlotwAtUXQBYcM2kN/lo2wkTOXKAmrWFFIykE9uZS62&#13;&#10;qIvc6lz8dR6K20KoAyqsJUZ8LXb6NpaxeqyK89u7OL25lQMjlZzduZLzJ45IHSznnpXcHj14FKFD&#13;&#10;+78PVw7uG59f3rfnqDTDLKaWn0MVcY5PNI93sPwlwPLcyfLngGU3ArAIMLNl054XEaHngOXY0fPU&#13;&#10;Vv0RsBREGlmnz+dmvPd7DpYT8X62x/vJzfDRushNvaGANS3DnNuwhU/fO8nlo4eIlbXi9JQxe4Ga&#13;&#10;hGQ1KWol+jwDrqiFnJhVOu0FVqz5FnReI7OTM3hlchwvv7WAVyYJwLKACVPieH1qPBOnxfP61Djp&#13;&#10;FI9NmLKQCZMSeG1yAq9+Ry9PWshLk+N47e1FvDothb95eTKvT5jLGxPnkxifRcAdoqO+mdGhIc4d&#13;&#10;P8TnD2/xVPzA8vFdPrh4iWsfXuHkyXO0dWySAEt1/XpqGsck1TaP0dS5FdG90dy9nZbenTR2badZ&#13;&#10;mmQejwU9799o7d4tlY8+f1vER+raxyitXUdx5WpJoegwnlCvBDJsnhbkhlLSlBESM/NZkBpgblKu&#13;&#10;1LEi5pjnJXslsCJiQQtSgyxI9jJroZ2p8y1MER0r4vcIuJIRZG6yl/nJeZKDZfZCJ3MXuSmtWUqG&#13;&#10;KoTMEENlL8EWLMNf0kBuYS2GnAq0OZWoHOVkmyMsXGLF6GrA4m7ClddBsKiPSGzgBWQpiA1JBbcC&#13;&#10;vDwHKn96/t8AS7hkmOcS7pZI6TKKy1dKKixbTig29JdVOkzoOwqXCkgzQmHFCiLly4lULKewcoV0&#13;&#10;FpQvI6+ok7ziDgorlhKtWEnxCzgjFoxWEq1YIZ0vrsuWI4p4S0q/r7xQCZHCpRQVDxKNjVBWuRwx&#13;&#10;Tx0qHkZ8/orKholVLaOqYT0iplPdtJaqhtXUNK2lrnkTze1jdPZso717K431K6mqGKK6ekRysIjI&#13;&#10;kFDvwI4XkOUvOldexITG40KDK0VJ8vdnvxu6tiFKiAsKu7l97UN+/uUjtq7ZyPunTtJU00VzbacE&#13;&#10;WLobmhhob5F6WETnioArQuJ64/Agq4b66WxvpaK0jKrSKhor62iuqiNaVEFhQTWBvDJMlkKMliIU&#13;&#10;aj8JqRbiUq1k68I48poxusXd9WpkpppxuGKsI0NfI8GVbFMDKcpS5iY5mSQKOGfIXhTcCieLiApJ&#13;&#10;5ZzTM6WizukZShbq7bydrmWOTI8ikIcsz8cii404vXn8NJiIN9mJU+rJa/Lj68jB3eLCWuvAUm0n&#13;&#10;zScm8GQYC80k2E2kutXoyizI/SppZUddaERIHrZIDfAZPnG300KCWUucXo2lykdOtRNjyEKoycHI&#13;&#10;3lz6d1no3WEi1GzGVSEWU+LIcC3BV6XHGNYxNzOBko4IOVUe5ikULNTISLXpiFdrmJMsI1GhYZFK&#13;&#10;S3yWBktxGLnXgTU/iKXMi7rQhCxPR7wsS4oOLdbJSbaJmIoahYhTlhiRF8glGcr1KH0aDKJbxSxj&#13;&#10;kUmGMSo6QrRSTEh0sThEH0u5Ek1JFnLxewWQik9BkZFN1Otg29JKdq1s4MimHg5t6GTvmha2iD6Q&#13;&#10;/nqG2stoq/DRXVdAbUUN0eIGCvKr8eeV4nAUsEj8sJOoZ16iltlxSmbFq5iXbGLOYgOzF+mZmaBl&#13;&#10;VqKOuUlG6fG3ZmcyLV7FlESZFA+alakmI9dFutuBMpjLAqUCbb4bTX4uqXY387KEO8dM+fJ8iga8&#13;&#10;GCuNOJsM6CvUmKv0BNodeJrseERsq06Ps15PoMcqARhHkxJHo5LwoAHhXhGQxd2uRl+eha48C0NV&#13;&#10;Nt4BFZFesUykwFqvQBMTPS5WDBVintJIRlCJJirDUa8kp8GMu8mMvlx8/YwrV7wQa3dIXTefXTvH&#13;&#10;0+vn+OLmxXHdfp+nD25K+uLBDX768UeSfvLxdb58eOfPdPvqFbZvP8jqNWOMrtvC+q272C0cLAff&#13;&#10;YXTDLklrNu1leOUOYpV9GN3lLFHnk6IIkawIjUMWeYhEeQQJsGSGWKItYYmmnMXyYt5eoGTKPBWT&#13;&#10;5iiYMlcprQZNjtMyPdnMjFQLczOdLDEFybIWkGwWQDMDm5iirPThag1iqXGSnifHVCnmO8fjU6oi&#13;&#10;jQRJlIXiTqVOetxcZSK7QIG2VOT2dVL/ja1u3M0iTkejEW+bBVWBGVmBmlRHtlTGrIk4UIRsUnY9&#13;&#10;06Mj26eX+m+yA0puXz7AzXN7+Ei4Qi5e4srFC1y5dJZ71y9z6/Ip7t44z+XzYixgO6dO7+P0ezs4&#13;&#10;9d4Y7743xsmzm3jv9CiPb+/i/rWtvHdiM2ff2cX2zcvZsqqP/ev6WNVRxaUz73Dv5njZ7YObV6Xy&#13;&#10;27vXr3Dr2g1uXb8pTS7flE6xDnSbe7fHi2tFge2De2It6LZ0im4UUWx799ZN7t0Wv+8uH9//eFz3&#13;&#10;Pubxg/s8eXCXJx//UZ88uMfnTx7y2SePefLkER+dO8bhjYMc3jTM/rGV7N20gm2rBxlbv4Y9O7aw&#13;&#10;fdM6xtatZuPaFWxeu5ytoyNsHV3G6GAvpYX5xCrbaG4bJD/USHm0nZpYO0UFlTQ2tNHa3Em22kMw&#13;&#10;EJVktUdZnOZkfpKJGQuNEiwRwOS5ZiXaWJjuJSHDJ53xaT5mJeQwPd7GlPlG3pqvZVqClakJVt5e&#13;&#10;ZGd+eh7TFxuYk2om2e5mideJoTKEp7ccb1cl5ppiFjotxDl0LLBrJMBiqLZjbXRiqhUuqTAKfy7m&#13;&#10;aBhlvgNNNAdTTR6Gah/KYjdZQTeO2kLKR+qpGa6jor8ad20+hpIw/tYqcstKpGhnWk4OhpIAloow&#13;&#10;2QW5BJfGcLVEWKx3kOHIQ11gQxmykNdiomKVkdq1Juo32KkYcRLtNVLab6R80Ej1CjMlA0ZC7XrJ&#13;&#10;yVI+Yqak30jxgF4CLNFBAzVrbBR0m8hr1hHscJLXmoOjUou1TIOxSE2my0yyxU6CTjjztCTo5cyV&#13;&#10;yXh9xmxmzpnNqfPHefrzx1JcZ8KbE3hl4mtkyLJ4/9ol3rt0mriE+RSXFfDtP/4Si8PEKxPHAYso&#13;&#10;XP3P//4Pcnw5ONx2fvP7XxKJCgfLy7w5fYLUa/Lw83sMr+5nytuTCUZ8jO1az5LMNKl8dVHyYs69&#13;&#10;f4artz9g7oLZEqz4/R9+RUt3LRMmvsKEST9C5owjpyqTdMMCZs2bzrY9W3nyxWMsDgtvTH5Tmn+W&#13;&#10;a7J4/8Z5hGMlPnG+9LHWb13Bl988IVuZwcuv/lhaM7r/5CanLhxmhgAslWF+/y/jgGV+8mSKuhRU&#13;&#10;rzLi71ChzRdR0km097bw7//nX6UVob/66//FG2+9weDyIf72tz8jL+zh1QmvSK6bf/jXccAye94M&#13;&#10;tu1dz/vX35eAzg9f+QFT3p7Exh3ruHLrA+ITFxIpKeI3//AbSquLeHPy60ya+hbtvc38wx9+iy3H&#13;&#10;zIyESbhqsvC1qJiTPktaEfrkJw85evowIpYlU8n45u++4Td//y0//cXXUhxo6tvT2LlnNzfu32T2&#13;&#10;3DmSg+XW/TssHVrK5CmT8fp9rN+8gZS0FAm4JC5O5OyF9/jw2hWyZNlSoW1bVzdTpk3jlVdexe5y&#13;&#10;8+XX39Da041MreTWo/ssXT7EW1MmUVRWwi9/92ui5THemDKJN6e8RagwxNOf/ZSmjhbiExZy8tx7&#13;&#10;HDtznEnT3uKlZ4Dl3Yun2X/8ANPmTEPjkZPboMVVJ5yhCtJyVJJS3VnIC8TzsQl9uR57gxF7vV4C&#13;&#10;K4piGdmRLNQxuSRVcTaWWCaW0kysZVl4mpXkNtowlxnJztOiK9VIc+aedhuZDgvzZApmZCWxUCdj&#13;&#10;oS6bGRlJf1RqEjMW/iUlM0MsO/6Zsohb4pKekxZn+9mw+TBbthzB6SzFGymjoLqGSE0tsdoOyut7&#13;&#10;qGzspbq6k5qaLpb2rZKc6N2DW+gZGqNteICqznaKauupqG2hoqaFitpWyuq68UWq8Uaq8MdqySup&#13;&#10;wR+twuGNSBEhldWHyVeIxV+M0Rsi02QmSa1BYbVjzfPTvC4qLQ0JN6b4/0yTryOv1UlBrxt/m5NQ&#13;&#10;Zy7hLh+OGhvhrjwKukOIm0tZ7u85WP6kY0UsCz1T/6FzDB0+L2nw8HkGD51j4PA5BsTjB89LWnX4&#13;&#10;Ekcv3+fEpZvEesaoWraTtrFjCMfKc/dK45aj1G84JAGW9m3HyQ3W8rvf/IJf/Pxn/NPf/x0f37tJ&#13;&#10;JGKiKKaholHDcFeY0b4YO0Zb2DwsSuOsUgfLSJON5e0OpLPVwepuN6t73KzqysEesxLsCFG0tIBw&#13;&#10;ZxB3pZeC1jApRjlxqnQy3ErUIT32chuhdi9lyyNUrSwmvylEdWcpgyuqqe4I4Sw2og2qcNeZ6d9Q&#13;&#10;xp4jvZze1Mqpjc0cX9PAme0reO/YQd47eZJTx97lnaPvSnGgA3sPsf+ZDu49zME9R9i/+xi7th9h&#13;&#10;7y6xBiSuD7Bjyz52bN3H9i372DY2ri2b97J752H27fm+g+VPAcve3Uc4cvA428f2SIBl947D0ini&#13;&#10;QQcPvsOJY2e5eO4Kp09dortjgOx0M4sSNMyemcmovYzbCUEexge4Od/Pnfk+Pp7v4eDCIIGsAEsT&#13;&#10;3LT5ytmzdhtXDhzgq7tXuHb+NGXRdtzOSjIy3CxO1ZGiVmEKGnHHLJIEaHGV5JBfU4g+30a2x0iK&#13;&#10;yUiK2UiaxUSSRk+SVshAksYiKVljJk2v/csyaEl7JtEGPTdJw9sL5EyZJ0NMVL722iwS4tIp8udL&#13;&#10;c7XLOzo4fXAvj25f4atPHnPn+g0JsLx39iLDIzuprh2lpn4DtY1bJNW1bJHgSmv3Nlq6t0v9G3Vt&#13;&#10;Y7R0j8OV8TjQLlp79tDaPS6x8CKcLGLlRcweR6tGJbhSWLFSKrUVLhHhXlFbKklVREjMCEuRIAFR&#13;&#10;5iV5pdjP7IUO6ZyX7JPgyvwUAU8sTJ1vZvI8i6RpcTbJBi4Ai5hwnrXQKXWvzEnMpaFNRJGaSc7K&#13;&#10;I1WeT7zKija3ELM/hiO/DFdxMYZAmCxrLslaJ3HZVuakGpixUIXRWYcvv5NApJtQUS+FpYOIaebi&#13;&#10;iiEKRZntMwdLuGjgxbV4bBywDEhxIQFSwrFh6e8r+mZEJCpYOEh+yYhUeivWk8TbQfHnRH/LnygQ&#13;&#10;HcD/HX3/1wfxFvbiK+ojWPL8upealhU0dqzGX9yOv3ApgcIBSWLpKD/aT6Cwh4KSgRfXgXAPgXDf&#13;&#10;HxXqJRDqxetrJcfViDenHoezEU+wm0h0gOb2jbR0bqCidhlL+zfQ2MSOhDoAACAASURBVLKK5roR&#13;&#10;qhtWUdu8htaudTTXN9LUPCJBlp6+rfR2b6S5YZUEWdo6N0twRQCWnoGdLB0ad7J8F7AMrzqE0PJR&#13;&#10;0cFyiGWrx0/hYuno2/Zi9UnAFhERKqleRSTaz8e3r/PNV4/ZvHotJw8coq2mjbbaNrpEDKi1WYIp&#13;&#10;YoZZFNs+Byyif2X9YD+jywZZsWyAnq52epqb6W9qpLmqlvqyUqqjheS58jCZI5htxRjMEZLS7RJg&#13;&#10;0VijeMLtmHKbUYqC22eAJdtYR7axhixDDSp7s3RXXQCWyXNUfwZYnsOV6elKZstVzFNpmJWtYUqK&#13;&#10;mI9Vk+mxk+Z1EW+yEKc3MV9nYK5Gx0K1jeyAGWdTDpbacQeLotiKqthIul8tSV0kAIqCeH0WCpEF&#13;&#10;DqoxlprRFJlJ9xuJNytJydES6g/i68oj0aIh3qChZnURmoASQ1hHy5ocVh8Js/KohaF9NnT5MtLs&#13;&#10;ycxTxSH3ZVC/3E1JhwlD0ECaRc98mYp5S9JR+c2o/FYWKFTMydaQIFOTINeyUGdEFbFhrfSgjbjQ&#13;&#10;5osXrg4UBRYWWWQk2+SkORUkueSkuOVkBVQYK0wYKgwSbDBXm6ROEEVQgzqgJyNHJU0+ZwWzUEXk&#13;&#10;OKp02Co06KIKlJFs5DlGEvRK7AYzXRX57B6o4r0tvbx/ZAM3T+/m+qmdfHhsjNP71/Pu4W2Stq3p&#13;&#10;Y8voUjau3cDqVRsZGVpDX88Kyso7SFfnsygzjzRlmDRliGRZHouyvCzMcBOf7iJ+iYPErBwWZeUw&#13;&#10;Y3YmM+ZkMDNJzZwsFbMzRRwklxS7jew8D4t0RmYkZZGgMZNgMDJHpmCBXoazwY6v24axWoG1Tvzg&#13;&#10;Nw43/B02CW6Iu0HeFhueVhO+DgvhpXbsDSqpeM9aJ8fbpcXbrZWcLJa68YI+XVk2tkY1viEN4R4t&#13;&#10;nhY99hrhaDJgLDejKbWiL7dhrrZir1PhbFCiK1FIa0WiCFdRpCDdr5PcT+5Gm3RD5bOb7/P01gd/&#13;&#10;1O2rfHZPzP/e5DOhZ9eigF1M9n5ft7l0/gIb1u1ibNM+du46yoET77Hv2Bn2Hz/NhrHtkjZu20v/&#13;&#10;qp2EY53onEUsUftJkvlIkgdJUYZJURWQpI6yWJSOyqMSXEnXljN9gZLZSRamx+uIS3cyN83OrGQb&#13;&#10;0xdbmJViZ5HMwSK1lwSthwX6dMzFNmI9EWJ9hdgb3GiiOtTFGozlBvI6XTgarFiqTVLBravBjqFM&#13;&#10;j7HCiIAr8gIVqXnZKAplqIrlEmgRHS0CuGhjwmauxVpjITsgvnfTkHu1ZOSKPhaxeuWUvg9kfhNL&#13;&#10;ckVOX09qjoJFVhnXz2zn/TMHOX1oG+8d2cTxbSOc3b+J03s3cGTHatYMFtHfGaCpLUh9U56kgiI9&#13;&#10;voCcaNRMQdhIRdRJnktDfq6BIp8Jn1lNxGmmpzLCg6tn+PnnD3hy/wb3b15FxIfv3brGvZs3pK4X&#13;&#10;Md18/+497t+9L52PvvM5FPPLjx7c48HH97lz8zZ3b41DlQcPHiD08OHDF+ennzzii88e8fTJA+kU&#13;&#10;118+fcxPPv+Un37+VNKn92/wzvbVbOqtZnVXPWv6mtkw0Mq6kR7WLeti65p+do6tZufYKOdP7OW9&#13;&#10;o/vZtWGU1QPdlBYWUBJroKuli46aPqqLmikN11IYKidWUk2m0j0ulZs0ox2LrYDF6XbixV3hxeYX&#13;&#10;YEUAlpkJVgmGC+eKeM6el+ySXC7T4+0815QFJqYn2pi2yM7bixzEpeURly6cfZVk+D0sdlvx95bg&#13;&#10;6SpHXZLPfLODGWoLcwxW4uwW0sMWjDV2MgsMpIf0KCJmluSYyMp1kuW1SGtDoqfFWJ2HuS6AocKP&#13;&#10;qSKIvyOKt6UAfbEHU2kYdWEe2aFcLOV55FYXo4kGcTQXEltZR2xVHQVDZWhL81DmhDEGo1jKPFgr&#13;&#10;nHibzcSGbdSssRIbNuKp0xDt1UtwpWLISOWwSXKyuGs0BFp0lA+bqF5homyZibIRI+XLnJSLMs8e&#13;&#10;C5FuMzl1uRiL1ahDcuTebJbYs8iwKzAXm1H6bdJiaYpNTpJFxqy0RZLbxOay8JO//ZwLH56jtrGW&#13;&#10;uqZaTp0/Ka0BiXUc4TwpLA3zu3/+FY5cC6+9KQDLa7R0tPJf/9//xhfKxemx8dt/+jUlFUW89sYr&#13;&#10;TJ/7BpnyND7+7C6DK/qlklvRwfLVL55y8MQBKuuq6Rvp5/HnHzO2cwOTprxJljydL755wgc3z2B3&#13;&#10;G3l14kskqWcSaFVji8qZPGsieouGz376iOv3riPKU9v7Wrl87bzkwskvDvHSKz/m1ddfIVZVxL/+&#13;&#10;n39k/9E91DXWsXPfNv7rv/+DU+eOSRGh4rKQ1J3i9JgRgCXYnEVRnxJvk2wcsMybRMfSFv7zv/+d&#13;&#10;HJ+d1958mZcm/JCk1EVcuXmRe09uotBkvyitjZZFmDl7BmNbN3H52vvMnDuTH7z8NxJA2bh9LR/d&#13;&#10;vcLsebNISErgg5uXePTFx7T1tNLW0yz9G/znf/8bthwL0+Km4KjOIrdJxeyMGaRlp/L4q4ccP3uE&#13;&#10;CRMnMHnqZE5eOClFl3Yf2Merr73G5MmT2b1/Lzfu3JY6WFKWpHD74W36lw3y+sSJ2JxOPvnic/Yc&#13;&#10;3kt5TQVdfd3cvn+XdZs2MHfeXDp7unn61RcMLhumtLySdRvG+ObX30iT3GKK++NPHjC0cljq1lm4&#13;&#10;aCFnLp2VYE5zZwut3e1cuHqZS9c+IDF5kRQjOn/1PMfPHZWmoX884UeSm0cAlr1HDzB5xhSStMnY&#13;&#10;q2W4KvOk7wFTiZNsv05aeUvzyFBFRHm8h1Cfj5xWO44GB456J/oy0U3mJLc9B1uDBX+bjUhPjqSq&#13;&#10;kQICXU48rXYMJWbMpTb8rT6indUUtpfirgxgj+Xhqysi0BTF3xglr6FYUqS5lLbeBlp7Gmjprqep&#13;&#10;q46mzloaOmopqa2nuLqeoqo6CoUqa4lU1JIX7cRb3Isv2sfOPae5/P4damv7Kalvpry1VVJN61Kq&#13;&#10;m/upbOzD4yvD6SrG7ihCrg+RpQuQqfWjsHjJNrpJ1zhIV5heaInKQZLMgphWVzn8qJ1+lDbfuCvm&#13;&#10;2eNymw9tTgh9bhCTx4fCZkdmsWL2+rD5A5QPij4oLcmWLEk5dVZKhn2I01JmJK9VRBMd+NtyyWsX&#13;&#10;C01WzGWeZw4W4VoR2jcOWXoPnaX/yEV69h+W1oV6959l4OAfIcvAgfdo33KMihEBUjZTvWKM2NKV&#13;&#10;lLUtx1bUhSvagaOsj8LudTRuOkjL1mM0jR2lct1+KtbskyBL+5Yj5PirJcDy//zz7/n6Z1/iz4+S&#13;&#10;KyxPhSqq6nWsWFrE5uW1HNzax9refIYaBGCxSqBlWYsd4WRZ1mqX3CsCsAitWxphfX+U0T5hPQzi&#13;&#10;rfWj9TlRuK1YilzYY06SjTLSzHKMYYvUTt/YU01zTx2d/U2sXdvE6tW1NHaF8VdYMRQoGNpQxdmL&#13;&#10;Y+zsi3JkZY0EWE5uWMrJg/s5efwkx4+c4fCBU1KER7hJdm4/KGnfjmPs33Fc0tYNe9mxeS97th9g&#13;&#10;y/qdrF+15c+0YmQ9Y5t2SRGiA/tO/FlM6LmDZXxt6DBbx/awY+sB6eMKyHLs8BmOHjotdZCcffes&#13;&#10;1Gy/du1WDNawNIE1a24GteYolxKD3FgY5Mr8cV3PLudIdoz61Dy2zHWwemAdG4fXcf/8ab7+5Baf&#13;&#10;3b3CYPcKvM4aVIoAyekmkpXfBywCtDhLXISqg0TqwoRqQ+RU5GEv9WApdmEutEgyFVjR57kkGfxO&#13;&#10;zGHzHxU0Yn4mS74JqyQzrgIfzrAXS9CJOejCkOfAEspnidpOqsJCcpaRnppaltbVs2/Ter549ICv&#13;&#10;PvmE61euIgDL6tG9zwDLxv8RsIgyVNG/IspNpYLT3n0SXGnp2o1QU+cYjV3bKK1dS6x2LWX16ygo&#13;&#10;X46ABp6CXuy+NnS2GrL15WRpK0lTRkkW/SuZ+cxLypVcKqKwViwBSU6WxW7mJpqlSebp83VMnmdm&#13;&#10;6gJxx8nK7KQcycUyPz3AnKQcZiXYqW0eIVo1gifcQba+EHdeCYuVXhIUDhJVDpaYc9H7QijzQhgL&#13;&#10;SrAWBMhyusjK8ZBqdrFgiYEZ8SppAtRf0EkkupSCaB/Bwi7y8rvxBDskmV01WHPr8YW7CRR0SYAl&#13;&#10;EO2XCnwFOBFgxRvpkeQr6MMX7sOX34c3PO7gEaDJHewiN79nXOFucgKdkpx57Th9bdK1O9SFJ78H&#13;&#10;T0GPdLqC7VJRryvUznN5CrpYvno3PYObCZV04o/0EYgslZQfXUph6QDRimUSLBLAqKRyOW2dY3T3&#13;&#10;bpe6UsTZ1jFGW/sqRoY2s2n9LtatHGPr5r0cOXCc/buP8vD2dT6+fY3rl89z7cJZNgyMsqy6g97a&#13;&#10;Pk6fPMPta5d5fPcij+5c5MaVD3hyRyxL3GHHthPUVo/Q2LTmBWARkKVvcKfkYhlYtpeRVQdZvvoQ&#13;&#10;K0bH4cqqNePXK0fHTwFdBlYcoGtk57ikiJAouV1PtHIlj+/f5hdfPWbb2nVcPPUuXTVNdNU1MTTQ&#13;&#10;wcreLsm9IgDLc8giQIvoYBERoZ7WFjpamiW11dfTUVtLTWmVBFjqYkX4nHmYjGF0hqiktOwc4tNs&#13;&#10;2L21+COdWH2tqKyihHM8nmDxtuIKdaBzNqAw15ChLWfOIgdvzZT/GWCZNCOLBRorqS4LKU4T8Toz&#13;&#10;szL0JBm0yDx2HHVeVEW5zNJamaM2MkeuYo5Kwzy5Dn3MjrXOhb7CLkleZEUdNZEZ1JAR0KAvs6Mq&#13;&#10;tLDILCfRKCPBIEOTbyTJpWeuJpvZygziTUpczR4cDblk+Y0kaGTElgaYOHsJmTkp1K+ws/1cMbVD&#13;&#10;Dnq2WbCVypiUPJNMdxr+BhOFHXZMERVZDiW6gI4k0TnlMVI8GMbf4iPToWGhMosFsixSTXZMpT4M&#13;&#10;FQ60MRvqYhvqiB1t1I622IKmUIelwoityoi6SEV6QI4sXyGBFUuNRXISaEV2OpqNLqpGW6zCEjPg&#13;&#10;KLST6pNJL3RVEQ3qqFn6e2f5s8j0ZZFgUJLlNHHh3eNce+8Ity8c48u7H/Llnff54pZwX5xDFO9m&#13;&#10;alQ8vnuFG++/y7F9Wzhy4DCHDhxhbNMOlo+so7Z+AJOrikxtoaQMTUQCLaJ4dbEsyKLsIInZAUkz&#13;&#10;52Yza66MGXPTmJEkk5YC4uRqdIU+Uu1mKRIwO1UmzTGKFYGZmVnMlcuwNujJH/Hgbjcjlgu0pTrJ&#13;&#10;PSJmmQv6HFgqzGiKDZgrTeQPOChenkPBoEMCLM+XDiz1f+xjMdeOAxZLnXp8grImE3N1Oq6G8btv&#13;&#10;xlIjigId8kIjiiITyqgJS40ae50CRSRb6nxRRJTIw3rSXHYS7RYUBSZym23cOv8Ody6e4uMPzo7r&#13;&#10;ygXuX7vKve/qo6t8fPPan8CVO9y5eZVVK0YYWLqOkaFNrB7dzvZ9x9m65yg79h1l+679krbuPsyy&#13;&#10;9fuIVi9FYy8kSy/cK3lSN4box3gOWJKVAZIUxSTKClmQHmRmop6E7FwSZW7mpooXwmYJrMx8Blnm&#13;&#10;ZdhYoDThawvgacqjbGkhBR1+LJVmZPlKRA+Np81JbqtDWjlwNZlxNhoxlBnRxURXjQVtiQ5ZvopU&#13;&#10;bzaaEgW2ahWGMgXKqBxztYgHqUjzZRFvSyEtT44834A6qMNYlMMiU6bkWBHluYaYG5nfzBKPBrko&#13;&#10;cS5xkJqjYqw7xprmfFbUB1hW7WWkysvG7kp2DDezc3krK/vCrB0spL7Ri88vI+hXUFJgoKXSTUeV&#13;&#10;l/riXNrK/XRWBumpyaetzE+Rx0RLNMShjUN8ef9D6TnzZ08f8ODuDalQVjhT7t8eBywP79zi8cMH&#13;&#10;PH78iIcPHvLowX0ePrjPgwcfS/DkOUy5e/uuBGGevy3gyuPHj3ny+BGfPnnM008eS0BFQJXv6qun&#13;&#10;n0hw5WefP+Vnnz/hyZ0POHN4F72tDazvb2bnyi42L+9k/bIOxlb3cmjneo7s2cyVs4e4du4kH7x7&#13;&#10;nHcP7Ka/bzn9bV30NnfQXtNBY2knsVANRYEKNIYQCm0eOlM+RksheksItSFAhjKXhalWElJFRMgh&#13;&#10;QZTxuJDjBVgRgGWuiAwtdjArwfECsEyNs/D2AiOTFxiJSwkwe5H4mcFJgiaXFJeTeUYDuR3FyCJ+&#13;&#10;ZmssvK0wSc/fmlgB/t5qAn0xlCEXi0xGsnJdknslxS5W34wstprJ8jqkhc9QWwx1iRNPuw9Hswdj&#13;&#10;TQ6KYjv6ag/OpjDWqnzM5bn42nz42vJwVkZxdQQpXF5K6Zpqinp86PwRbAVlFDV1YCsPYyhy4aw2&#13;&#10;UNBjQ8R6gu1GAi0GfA0aCbDUiOWgXgN+sSxWp5VcLKWDBupWmqlYbiI2qCfUaSbQJuCKnWCLlYI2&#13;&#10;P+aIFaVPRZY7C4VXibvGTGzQRajNhjakxRw1YIoakHtlTE+Yxiuvv4TBouPspTP86ttf8g//8js+&#13;&#10;vHkZq8sqdae89MoPcXmsfHjzPEptNq++8WNef/MVYpVRHj69i96sRqVTcPmjCzhz7VJxq3CwJCTF&#13;&#10;c/DEHqoayvjxyz/klddeIlwU4P6TO/zun/6eb//xW1ZvWDE+pTzhR7w5eSJ9w538+u9/zoETO5g+&#13;&#10;ezJJqlnYK5RoIzIWa+bx5tTXUBvknDx3nN/8/lf8wx9+z5Vb7+Py2KU/P33hG0yb/zoz5rzNxu3r&#13;&#10;+OW3f8tv/+lbzlw4zeYdW1g6Msjrb4g4koWLVy9ISz8zE94ipyIVV3WaJLEiNGnmRIrLC7j/yU3p&#13;&#10;4709/w2SNDOYOOUVHLl27j6+Tn1rJUabliu3LuBwW3lr8lu0dTWycdsmJk+bxN+89Ne8/uYEmjsb&#13;&#10;Gds1/thf/c1fodIr+ODmZWnmWsR8Lly9wG//+fcYbGYmzZuCpUqPrd7I7PQZJCQv5NDJgwyPDvHS&#13;&#10;Ky/xgx/9AG/Ix417N7A4bPyvv/orJrz+On1DA+w7tJ+pb08lLiGO/cf2U1pdzg9/9CN+/PLL+IJB&#13;&#10;bty7ya9/9xt+8Zu/ZWjZMNNnzuCvf/DXUkSop7+PTz//jL/77e+49/AhhdGo5DKaH7+AXQd2U1ol&#13;&#10;Poc/5q9/+AOpyHbHvl384te/5De//y2H3znKkqx0fvCjH0oLTRu2r2fl+uVMFEtQb7zM1OlT2bBt&#13;&#10;HcvWDDNdrAjlZRIdLCK/N0zJSDFFAxFcDTnkdbqx11rwtLpo295A+45GOnY20TxWR936Kuo3VNO5&#13;&#10;s1l6vH1nI+Ur8unYWk3b5kr6t7YzuquELUcq6N8coX1NmO51EdpGa2lY0UTD8iYqBuoo7q7GWxvB&#13;&#10;FvOjCtgl6UM55BWF8BeH8RQEkJuMyAwGZEYj6Ror6Rob6VobGUI6O5k6O0kyD4mZIrroZc2GA5w4&#13;&#10;cRmtRjj0PWQZ3GQZchCQJE0pXu+JOLOFRSnjmpOoZ1aCjtmJOpJkVlIUNklpcjNLhBQW5GYBX4Ko&#13;&#10;7GHsoVJ80WoilQ0EissIFpdRUFZFa98QI6s3MrBqlPr+VhoG2mgYaKVpqJ32Fd1EevNIz1WQZM6U&#13;&#10;ZCoxULo8D1uFCV2hDnulmdwmGznNFtytz9Ri/xPAsuc5YDlD3+FzCNCy9OB7dOx4h5q1h2jYdEyK&#13;&#10;+FQu2467cin6UA3ZTj/JWhvJehNx6bmkavPRu4oxe2MUtHZStWIbRUvX4arqxJBfhbOyk7qNB+nc&#13;&#10;dghnoIor71/h/OmLdHb3kqo0INMlkx9RUltjZP2KKravb2bDyhqGmnMZrLc/k01ysohFoeEm63ei&#13;&#10;Qm42dofY1h9l+2ApK/rz2TgSRO1zosx1oPW7cJR4yG8uoKA5n8r+GEOrW1mzrp8Vy1tZNtLExnXN&#13;&#10;bNrQxKrVNVS2+LEVaRla3cVYbwmb28LsHSwdBywbBzh56IAEWA4feIcd2w4wtmn397R53S42rdkp&#13;&#10;aWz9brZt3CNBlu2b97B1425JWzbsYmz9Tjav28HuHQfZt+cwB/cfl4pt/7SH5TlgETGi/XuPsm3L&#13;&#10;3heARXz8504X4W4RhW7nz57nzLsX6OsbJSXLyux5GZQbS9i5JJ9L2aXc1NRyQ1XNnaIRzgzvYHVG&#13;&#10;AUMLcuhvX8apfcf49PplCbB8/ektzh0/SlG4BY0qRFqWlSSlDFPIRG7MRbDSj63UjT5ixB7V4a+x&#13;&#10;UtjoorDJhafChLVYh6XIIslaZMVeaJdkybdgKzDhKDRLshcYea6cknFnjDtmxR1zP5MZd4mJHDEL&#13;&#10;XegjXF1CYV0l/soK0paoaK+sorOmhvMnDvP1l4+5e+0SH31wmbEth6huEA6WUWobnqlpDfVt616o&#13;&#10;snH0xdpMffs26tu209C+Q5Jwu9S1rqW2dQW1raMUVawkXDJCICogQye54W5cgQ4cee1orfVk66pJ&#13;&#10;VcaIzwyTlJ3PghQ3M+IM45pvZvqzKNCUBWbmLDQyL9E0DlnizcxMtDFL5KdT3MxN8TArycWMxVZm&#13;&#10;LLISq1mKwdmA3FBJus5PQraP+MwcFmRYWKx0scToRJcXxlEcI6e2AHtVAGtlAcqQhwyvm0STlTlL&#13;&#10;xFyamqkL5KRkekhMdRKX7JDucM1PcZAs90ozvZnaMFprKY7ccnTOQlx5FZTE2onFOojF2qVr8Xak&#13;&#10;sBG3N4bbW0IgVEVFeZek0pImIoEIRaEiIsEiyotr6Gvrob2hnarSWvq7+unt6KOlrZ3hwSGWDQ+z&#13;&#10;bvUo60dHObhrO8cO7Jb0zuG93P3oEnc+usT1989x4/0L3BT64CIf3/qQh3c/4vG963z26ed88cXP&#13;&#10;+fLLr/nJ08/4yWdPpJWqr5/e5uGNi/zkk5v8/PO7fPv1Q3715X1+89UDvv3pI/7upw/5u28+4Xe/&#13;&#10;+oKvn97h7sVTrKzvptoWptkX48G1y/ziK1Gm/BFPH37Ik3uX+frzG3z59ClHDp6nuXEVNVUjdC0d&#13;&#10;XxbqGdzJgDTNfIDhleNOFQFXnmt0zSHWrD3E2rWHENcCtAj1Lt/9ArI09eyQun1EJ4zI9gvAsn3d&#13;&#10;+heARcCV4YFO1gz0MdrX8yIiJBwtwwKs1NdLEo6V566WjpoKmipKqI4WUVNSRFmkgIK8IEFfEZ6c&#13;&#10;mCSFKkRCqgd3uEkCLKbcJgw5jciMVdLXs9ZRLwEWAV6Es0VuqmZeUg6TZikkwDJlRibTZsiYo9aT&#13;&#10;kuNEEfIiD3qkM9tjJ9NhRx224WkLEewJYqn2MUdvZZZMw+xsJQs1ZlKcBgxlDmz1Liw1DgwVdnRl&#13;&#10;NowVNgzlVkmmKjumaicZXh2ZHhWKsJF0u45FRgVzVJnMVmUyR7kEWcgkTeqJ95egV6ANGJmfmUlh&#13;&#10;p4sVB4JseKeA1tU5NK5xYCzQMj1jAfZSNZ2b8mla7Zeu5blywq25WEpMWMtMFA/4ad1eStvmErJz&#13;&#10;tCzIliNz52Cvy0MmZpZjVix1bvTlDmmZxVhmxllnwVVvwVFjRFeiQlmoRFkskwCLiMqoilWSnddc&#13;&#10;IZw4WnQlakwxLa4yGxl5cileITpX1IVyqfRWkS9jiTsDeUhJZq6RsvIQRw5uYWh5D8VVUWx5OZij&#13;&#10;HtKdetQhB6ZcK4/uXuHs8b1sGl3G2KbtElwZHhylsb6XwmgHZneNBFfS1QUszvKTIg+SqhiXAC0C&#13;&#10;ssycK2NevJo5CxRMTxaLQAbi5HqUeVYKewO463JxVOSQatUyc0kmszKzma9WSNPL+cO55PU5MFSO&#13;&#10;gxEBmUxVGil24qo3IfeLQlQtzkYDwV49eT1iYlmLtU6BsUpGbruGvF6d1MdirpdLsSABXgRgERnx&#13;&#10;zGAqab4U5AXp0t27FJeSBGM2i5xKMsJ61CVmrDUGKSKkKc6WJoZTzFoWG8yk2e1kupykexyoIlqu&#13;&#10;v3eC2xdOcv/yKe6cP87Dqxd4IOaBv6OHN67x+M4NafVOLN8910cfvMfa0RVs3XqYbVuPsH3HMfYd&#13;&#10;OsORdy5y7ORFLly8KunEu5fZuOsdOgY2obFHUNvEWkseyeoQi1VBErLzSJB5WSAcRFl+5qX5mb1w&#13;&#10;HK7EZbiYlWxh9jPA8naiiakLDbydKBabxCqSnaKhIsK9YUzlFsmR4mywYq0ZL7N11FvxdYgiQ7Hm&#13;&#10;ZJQAi73OiLvFgbfdiYgJZQTETLYOT6tZchRZa3XSxKelVoe+XIemRC9BmKx8DSpxl7NE9AUZiNem&#13;&#10;ssStJNkhJ8MloIoTeciIIjwOWISDRcTkxM9TG7tjjFR5WFHrY/tAJftXNXJoTTPbV8Q4sr6GXauq&#13;&#10;2TlSzrLaIH01ftb2lbB+aQnreyoZbChiRWuMjoqA5GAp9FnI8xXQ0dHP5QuXePLxTan75N6tj7j6&#13;&#10;4Yd8fPcm46s+9/n00QOefvJIAiRPHj7m0YNHL8CKBFGePObxk8fSY48ePeLho4c8eviIxw8eS/r0&#13;&#10;8Thc+UuA5YunT/jq6R8dLD/74jPp+fvLJ3fZNbaOwdZqNg21suUZYNm4oosD20Y5c2gXF48f4OyB&#13;&#10;XVw6LkDLu5w4eIjVA0O01zZTXVxDa0Uv1UUtxEK1knMlQ5EjQRa9qQC9OYzVkY/dVSCtY2Rkh0lM&#13;&#10;80qARbhXnkvAFtGbNTvBJGlmvEkCLCIqlJHtZfp8A5PjTMxOdDInySlFzuZkmZmTbGORKo9MS4Q0&#13;&#10;Y5B0a5hgrBZXURm5FUHc5R6CtUE85UVYCyM4osXkN9RJ8lVV4qqIkFsbwd9URKC1hGBnOYZYEF3U&#13;&#10;j77Eh605D0ujD/9APsH+AjwtHsJLwxSOFJLX6cPT4sXTE8LdGZTmodOsDtLMbrLsecRpNKiDFmQe&#13;&#10;LQ4BaLv/f77eM7jt80D3PTNnk93NJrbjKrmqF4oUOwmA6L13gADYQIK99y5S7BJFiZIoqlGdVO+F&#13;&#10;6pJ7SWInLrHTc5LNZrN7kt2cc8/MvR9/d94/bSeZu3M/PAMKhCgORAl//N6nOAi1Cxu/ibKtDpqn&#13;&#10;/NRP2CT3SrjFIJXdlg2aKB8yUb/NSvmwgbKtZgp7nCQGfBJcEdb/itEQnpoI9hIP1hI7zgozxX0u&#13;&#10;6ib9VI56KdvqoaTfTX6bk3CrDVelhgz9RpaveIannnmSZ59/ApiRwQAAIABJREFUmueXP8tzy56R&#13;&#10;+kFe3fAiz738JN9+8h955vmn+M53/4lnX3oS0WsiloKeX/4M//hP/8A3/+EbfPfZp/inJ/5JioW8&#13;&#10;sOI5/v5bf88TT30HAWjE5PLylc/w1LPf4ennnuKZ55/hueXP8dyLT/Pq+mVkGjbwWtJyvvucgDdP&#13;&#10;8/RzT/LMsieQ2zfhrNbjbTLirFah8qWycuMy6THPvfCMBDDE97r8tWfJ1qYQaJRhjafz6sbnvvxa&#13;&#10;zyIe9+TTT0jf27ef+A5/942/45v/8E2eeuYpvv3Ut3g16QVclZmEWnKJdCowFafy7Cvi8f/Is8ue&#13;&#10;5onvfouknOX4atPJMq7kqee+Lbl0vv3Et/i7b/x3nnzqO4gI0Te++d8R9z3x3Sf41hP/yNPLn+Rb&#13;&#10;3/kH6b7vPPltvvHNb0jPR0ZOOhs2bWDZi8tYu2EdA2PD/Pyff4nWpGXF5tfwt9kJdDlIUm9E9LiI&#13;&#10;7/0J8f0/9S2eemHpOX762ad48ukneeaF5/jOU0/w3Wee5plnn+Gb//D3fOPvxd/Fd6Xv47vPPcOK&#13;&#10;9at4dtlzS8/5C8+z7MXlPL/8BVZtWIXGpmKV+Pxzz0pul2XLl/HCcvH8Ps8zLzwrAR1RdvzU00/x&#13;&#10;wksvkJKdwvLXlvPMC8/w/PLneeHFF6Sv9erqV1mfso7vPPVt6c8VLqKnnn2Cl1Yv45+k5+Q7fFd0&#13;&#10;97z2LN4aF03TtdROVRHqDGOvdWGqsOJrc+FpcRLtD+DtdGOsFZ1nTmy1LvIKxDWGHU+7B6Nwxgq3&#13;&#10;Rb0Of7sVQ6WCaGcQT72I3LmwVWsxlCkkKfIVUpm5KDTfbJOzQpbGi5mbeDVnMyvk6byYsYlXslJJ&#13;&#10;Uomif4OkjXk6NggpdKzKUEgHLyvT5GzI1bIqfenXL234cqlwjYKhsVkOHTqPXObH4CrAHCzGHCzB&#13;&#10;4ChEby/AYC/E7EpgcVdi9VQRLmonVtpNUaKXysY+alr6qWsboGvLBL1bJ9kyupPpQ8eYOXqSfcdO&#13;&#10;cejUaeYvXeLSzWtcvnae23dvkWySowwbsVd6sVUsldmqC8ysV6XyauZmsn0qrDUOlIV6VFE9OR4l&#13;&#10;wVYXpcNByT0tFh89DVaifVai/TYCXXbs9WZCPV9FhL50sPSLktvjl9mycE2CKwKybD1zh54jl6nY&#13;&#10;Mk5RcyeJof3E2rfhKO0k0xoixegkWWcjxWAnVRUmyxAgSxNE4yjAX5NAH60kSRFkxWYza9K15Jj9&#13;&#10;1G3bR9/h0zgjtQz0CZvyPi5evExLdwdOn4yWZgtjW31MDMbZu72eqZEqtjZ7/kvAImJCws2yrcst&#13;&#10;RYT29RUwN1zOocFSpoZK2T1Syu6hOKOd+WzvL+PR9QW++OgBn//gPj964w4fPrzJDx8v8vHj65ye&#13;&#10;HmK8vphd3RUcm+3i8IFBduwdYXrfOLP9cQ72ljA/ViMBlkuHd3Hz6hXu3LrFpfMiHnSehZPnOH/2&#13;&#10;KhfPXZd098ZjHiy+KenNh2/y4Qfv8eH33uenP/0Jv/z1r/jlr37FL37xC37+85/zs5/9jN/97l8Q&#13;&#10;hb9vvfmu5Eo5cUwsDom40FJkSMSLThw9y/wJsVR0gblDJzlyaIHjR85y6MBJTp24IDlpzsxf4NL5&#13;&#10;ywgXy93FB1y/cpeZmWMYzSGisV7uHT/P57fe4OcPv8dvPvwJv/ve5/z7D3/G4o5TTKhLObr/NIsX&#13;&#10;b/H5+4/41afvIgDL2/euM9o/id9dRawgQbpajiVmxVxoJ1CfT2F7Mf5aL65yo6T8OjuFTS4CArCU&#13;&#10;/teAxVXixFVixV3mwCOgSYn1a8DiTdiW+l0SDnzlPvwVQlb8FRZ85VbsxS5sRU6CFRGq2ttIztGQ&#13;&#10;pzTSWVvH8X2T/O5/fMqPPxIldI8km3Z9qwAskzQ2b19S2w4aO6a+VkP7jq8Bi4j/NHUtQRZRhNvY&#13;&#10;OfUlXBGAZTtVTRMEi7vwF7VJ8sa68MX6cIY6kemFpTsu9adszI2wMVt0rzh4db2IOBlZsdHKixvs&#13;&#10;LPtSq1LsrN9sY+1mh+RcWZvpQ2hNxtIc58o0JytS7RJksYca2JwdJjkrRLYuSqrBg9IdwhCKoQ9F&#13;&#10;0YXCqPwB9JEwmpCPXIcdbUSc7MTQx/NJd4s3mnZyTQFSlR5WilK7DXpeXKtn+VoDL603sVmej85R&#13;&#10;jTvUTjDWTkG8mdauUXr7xzm0f5ZTx+f+RpfPz/Po7jVJj+9e5c27VyQ9vnWBD+5f5Iv3b/MToXcX&#13;&#10;+fn7d/jp+3f55O2H/Pjdx3z85n1ev3mBN29d5K3Fi3zw4AofPLjMj966yfcfXeV7j67y/oPLPL52&#13;&#10;hkdXT/+NxH3fe3iN7z++zvceXefRrZvcv3mLud3buXN5gYWTZzl26AjXTu7m+ol9XD+5n5sXz/O9&#13;&#10;h9f50Rs3+OydO/ziozf48fsP+MGbtyUIIybFb5w4xOHhceodBTSHS7h4aj+//PwdPnrvNo/vXuTG&#13;&#10;pVP88IN7/OKnP+bQgfMSXBFdLJ09e9g6MsPk5Czbd8xJcEU4V75yr0gOlqnT7Nq1BFcEYPlrje84&#13;&#10;Sd/YHH3DB+nq30Nd8xAdvQf48P0lB8u1s6e5f+MGw0NbmBgZYPvoAPvGR9m1dYAdW/qkktvBliaG&#13;&#10;WlvY0tBMf3OzFAn6alFIABYRC6ooKqImXkJptFACLNFgnJC/QpJGV8CmzCAWby2eSAeuaNfXPSzC&#13;&#10;xSKcK65INyZfK2p7I3p7A+tT3SxbmceyFQpe+RKwJJltpLtcEtSThf0oIgFyQxZUYtYu7iDaHyMy&#13;&#10;WIirOUyKwybBFQFYVitV5PotOOrF6aYPW70bY7kDW51bWgnytftwNXswV1vQl+tRxnRkerR4Grxo&#13;&#10;IxZyXEY22bWk2FVk+XRS43vxeCHOJj+ykIk12VmszsjFUe6iuMdDpMVCuMpBtM6BJmRkgyYXTURG&#13;&#10;1bCHoi4L0TYj7jodxjILgUY9gcZcthz0sutSOaW9QZK1csTsrczrRhGzkR7QYq514+nIx9kcQF8s&#13;&#10;XBRaCaSImWBDQoe+TCtdzBirNdhqTViqDWjjSnRxNZ56L/oyg/QYa8KIuVJHhleGpkgvxYP0cRXG&#13;&#10;Cg36MjWqQqU0PWyttaEJ2Dkxf4Ajx/bhrokSbi4hvzWOpy6KKeHFnXAQrAhwZv400zv3Mzl5gOHh&#13;&#10;aSoq24hEa3D6a9HaKr92r/w1XBGQZUOGVepgWZNiIDlNAGEjqzM0rJfrSdaZCTQHqRgpxFLuxNfo&#13;&#10;I9tnYKVSTpJZj7HKR8Ggi/x+B/oKM8Yq8WbbITlzhBPC227GWWdGHRV9M2ZiW20UDZmJDhiI9Oul&#13;&#10;KUkRDxJrQ2Xb7RJksTYpMdUpMVUrcTRYpFNKRYEMWb6MVLuMLLeKFFMeG3VyNlmUKIrMuFu8EkAI&#13;&#10;dGhxNapRReWskmXzSoaCl9JkZDqtuOsdWGocWOrsfPruIz5/6yYfP7rML77/Ol/84L0lff9dPv9S&#13;&#10;X/zgHX7x8dv8/OO3+fR7j3h05zJzh/axe/cepnYdYWrnEXZMzTG547D08dj4PlraB2lq2UJzxzDV&#13;&#10;LWPY/bWsz3BLWpvuYn2OF6OtmByZA7MxgNcVQ2cOsyLFwPK1eaxJd7Ahx02ywk+S3M+KzRZWJBt5&#13;&#10;LdXCa6KgWmcg2hanaDBCqMsvxaRE5Cfa7yPY6cZcZcbVJAprxQKXuKA2Ym8US04u6THifmutRVoV&#13;&#10;CnW58LVb8HVYcbdYcTUL94sVW71J+r2BTh+e1rC0eqUr0mEsNaKIGMlwq0l3KXktOxVzmQ9dkQtj&#13;&#10;2ZJEbCnVruboRB3HJ+o5NlLJwvY6zuxs4vSuNkmX9rRyeW+bpIu7W5npKWOwPsKB8Wrmttcxt62J&#13;&#10;2bFahjsL6KuPUug34jYrKE/UsHDqLA/vPeCtR/e4cPYMe/ce4NjJM9y7f5/33xcrPh/x6ZfuE3H7&#13;&#10;XwEWCaqIKNCHP+CjH34kwZYffrQEVwRk+fijvwCWH3/6I3786ceSPvv0E4S++OzTryNCswcusP/o&#13;&#10;ZeZOXuHEqUucPHWJEyfPc+zEeWYOnGZ2xxaO79vG1ROHOXdwL2f37+b07DSndk9yfeEEZ+YOMNG/&#13;&#10;lfqyOjqqe2mr7KemuIVclZdctQ+5JoBcHUBvKcTpjxMqrCBYVIlaFyc9O59VyeK64i89LF/FhdYk&#13;&#10;WxAKlbahcSdI18ZI00SJN05j8jVRXDNBtHwYV6wNd2EzMmMMW7CWowv3SNQO4QzWE4q34quoJdLQ&#13;&#10;gqc8iKcigCNeiLWoCGMshiESwVJUiCYUQuZ3k+VxsE6vJ81pIzvgJjfsRZbvRh62S1KLn5NqF/Gp&#13;&#10;IgpGYxRsLaRsW5zYYJj8viDe7ijO9gj6igDygJtNBiPJJidZLjv5LQ4MRUZcNRaK+p3EehyEO8zE&#13;&#10;eiw07vTTuitIxVYL5YNmqZOlasSCcLDUTVhIDDqo2OqnbtJOfMCErUJJyYCH+IATb4MdY4kPQ7Ef&#13;&#10;c6mLaLuD8mGPBFkEaBEqHvRjqXAQaHFQOuDCXalmReprvJb8CusyV5Gh34QxKsdbo0Mb2IzCsR6Z&#13;&#10;dT2Zxg3IHJuQ2Tcit6xHbllHpnYVybKVpGvWsi57Nety1pKk2MCqtFWsSl1JimIj2cZNWAsVaIOZ&#13;&#10;JOetYXXGayTlbUTpTSPUpCbWqcdVmUeOZSOb5CvJMq1DF87E36Al1G4iPigimRaqxj2U9ttRejJ4&#13;&#10;deMKXlz7KqnqJPy1Wmp6w1SM6CnZosNdI0Pu2kiSfCUrk1/mleTXWJW5mpdTXuPF9a/w8qbXWJW1&#13;&#10;hs3a1aiCKUR7NCREZHNAjbcxF7l7PRnG1WQY1yKzb8Bemkb5kIpwq4w87waSFKvZrFxBsvxVNma/&#13;&#10;xPrMl9iY8zKbZOvJNmWh9arQBrPIcy89V2vSXpLgUnpWGrceXOfoaTFGUCcVAH/6y485c3We1RtX&#13;&#10;kmVLJtBtQSp3TeSQYU4j1ZBMmjmJXG8q+pgChTObLPNG5I4M9EELBp+DeH2cYJHoSUwlQ5dOnlOG&#13;&#10;0qPAENbhrbFhjSuRW+VkqGQkyzJQWFQEE0HUTh0alxGNxcCG1GSWr13LhqwMkvPkbFLIWZu+mRR5&#13;&#10;Oq+lrCJVk0GOQ0mSOps1WZt4LXmtdP/q7A3kOpVk2eSszlzPitQ1vJa6hk2qZLJtmaRokliXu5Z1&#13;&#10;uWtI1iaR5srFUmXHVuMkw68gr0CLPmFGWyZinXmYqjQYavTov5Q4qLLVuCUZa00Yag1LqtFiqNZI&#13;&#10;KhspxttoJ9whHvtXgCWiIMO9pFy/jhyPiVSrmkyHHrnPwmazmPrWovYF0PiCqL0BSSpvAJUngDEY&#13;&#10;wxQqkBRIVGPJL5I+1rkK0diK0DlKmNp9nPv33yM/3EBz5xi9w9P0jkwzMjnH+NRxxnceZ2pGFMWf&#13;&#10;Y3r2PIdP3GRVhh55yC+tFa6Vm3kpRclauY71eVpe2JDKJoNwbXmReV2szzKzKkXP2iwtr6YoWJut&#13;&#10;Zb1aSabDjLMqQqyrEH2RA2XUyCajjDVqOdl+LfpSM/KIBmWBDm2RluLBAImxMMqwBkVIjb1eQ8mw&#13;&#10;g9JREXE2o4iopFL3pZnmL4tttxw7z+DCLcm9IuDK0Nm7DIpT2gNniHcPS4DFkejFFGvEXtLOZr2L&#13;&#10;NTI1q7IVbFSbyLKIaUAr63OsWItjeGoKWKvMI8WkI1mrZ6PcwNoMDb6qNtr3HMHgLGF0eD+ffP5b&#13;&#10;fv+737L/8F56OtxMDAUYHfTT3hxmoLeUieFqhlt9jLYsOViWokJ2KSq0rdP9F8DS62O2v5BjYzWM&#13;&#10;bylkejghad9wjKnuELu6i3j9yhG+eH+Rz9+/zcdvP+DDR7elE6o3b5zh6PZBxpvKmexY0v4t1ZzZ&#13;&#10;Xsnc1iIObCngcH+cowMJzk41ce30fn7+k4/459/8hN//5lf8629+zb/+9tf8x7//iT//8c////rf&#13;&#10;f+bP/+dL/a8/8+c//63efecDRBHuqeOnkTpdRI/LcQFbziGKcs8sXODs6b8AlqOHTzOze07qdxGu&#13;&#10;l9OnLnHu9BWuX7kpxYTu37nPW6+/xeyBoxydu8AXn3zCr3//e379hz9I+s2//oF//cO/8/mnn7G3&#13;&#10;YZT5Ixe5dvY6P373Ib/+7D0JsHz+/UfcuXKBhqpucsU2uVKOPmhEHTIQqI1Q3FFKpDEff7UDe5kJ&#13;&#10;X5WN/FoX/io7zjIrzjKnJFeZC3epW5JPQJNqH/4avyRfpUcCLs4iM7YCq+SQMeYbcZY48ZS58JWL&#13;&#10;zhcL3oQVa5ETbb4ZbdhFIFFBrKYWhdaM1uDi5MwO/vC7L/jxD9/ktz/7kFs3F+no2UNr5046u3fS&#13;&#10;0TVFa/dO2nqn6RzYS7uIsvVOS0W3Lb0HaOzeT0PnfsQEb9eA+NwUzd2TElxp6h6nrX+UeG0f0UQP&#13;&#10;4XgnkXgnsdIhKSIkym3TlIXS1OamnBBJ2QHWZ3hYlWxjbZqPpOwoq0VcKM3D+iwfaYow6coISTlB&#13;&#10;NuWGyNAUkawqlOY6RQdLkkx8LsBmeYQ0dRiZPYIuGMdSUI47XoWluBhvZTmeigSOsmJ0+WFSdCaS&#13;&#10;1UZSVEY2q03IXC6cNRGUsZD0xlcXiqByBUjOCZCc7SdNWUxybpQsTRkZykLS5FEyFDGUpjiRkmZ0&#13;&#10;1gLOLJzh4rmTPLx3kccCejy4zP07Augd5diRQxybO8iF0yd4vHiJBzcucHnhGDdOH5J06fgsh3du&#13;&#10;/1KTHJ7euaTdOzm0b0n790wyPrSVvVPbuH7uGOdOHOTc8YNcOHmIB5fmeXh5gUdXliDL46tneP3a&#13;&#10;We5ePM6dC8d4+/553rt/ix+9eZu3bp2R9OjGOR5cn+ed2/N88u5dPnnnLj94eI0v3r2LWAX5yfce&#13;&#10;8Nnbd/jk9Zu8d+8a33/jNl+8e48v3r7D65fnubB/L2ePzPD4zjnuXD3JhflD7NkxwfzRWX7+2Vv8&#13;&#10;+hdfcPjAaamDRQCW5qZRhkd2sGf3IfbsnmN6egERB5rcOc/E1IIEXETfinCr/LWLRTxu185T7Jg8&#13;&#10;Rv/ALP0D++jtn6G+aYRwQYu0TCEcLELXzp+hs7md7SNj7Nm+g33bJhnt7GG4vYOtra30NdTRU1dH&#13;&#10;X10TPY1NDLa2MtrRznB7G511NVQWl1AULiDsi+J1hPHYw9gsYQymoKRcZZDUnDBWXx3uSDuegl5c&#13;&#10;sW7cBd3YIm3EqqaIlm7DUjRCnqsNTV4pGzfZWb5CwUsr8li5TsdalUmyk2+2O0ixO0i22snwGfC1&#13;&#10;xMiTZjydqIv8kmU83aNnhULNaoVGgizrdAYUYSuBTi/hPj/OFg/GCgfOJjHD7MPR6EJXbkGbMEhr&#13;&#10;JwKyyCM6DMLt1uJHXeRks0tLpk+LvtiJszogxYTMVeLNnYV1uZmsTEtnTVYum40ysh1yMpxKTPkm&#13;&#10;jMUqUmx5aArkuGtV9OwLUjlkp3rEgafJSrRTT8suD1NnwgwcLsZUYGRlVjrrdXlk+axk+GzkhMxo&#13;&#10;S+0Yq4TzxikBltywDHlMTl5hHqYKHfZaI/YGvSRnixZXvYgP6bFWmvDVl6IrFVEZHe5qP4aEgbyI&#13;&#10;BnO5FkuFFlUsD12pSpKmRCkt7tjrRaTDhCIgJp8dWMuCOCpCOGtD+FoDOBu9OCrt6KN6Rqd3cvLw&#13;&#10;HBPbDtDZNY7LW4TNWYDaHEdhLJUAS7ZGlK3GyNbGyNbEsPnK0TtKkOnDpOe6JcCyOsXAymQdK1O0&#13;&#10;vJYhw1jsIr81iqPaTX57EG2hjVdyBdww4G+1kD/sIzjgIbjFg7XBhrHSji6hw1yrx9lsxFJlwlpl&#13;&#10;Jn/ARnTISrhPR36/XloB8rRpCfUaJLgi1oPiE1YKhs0E+8z4Oy2SJdfXbsMmAFaREU1Uj67AgDIk&#13;&#10;5lTzSDIqkBfocDaacTbosNUocdarpBO5DLeOzTYD63UqMhw6vC1hfG0RzDV2js8McenwCBcPDS/p&#13;&#10;8BgXD41yQejgCOcPDnNo1wAt7e00t7fR3dcjqay6hsLSSvzBMnzBUryBuKSK6g6qartwegrRGrxo&#13;&#10;DEGpTFqui3Hq9FHGtgmwOk1RaStZSrEYZyZb4UJjykdvi5Eid7NSlA2nWUjJ85FrLCRZ5pXA14rN&#13;&#10;4mfRzoY8CzKnk2BbiHB3gGCnD3+7F1eTS4JxolMlN6LCXm+TolgiBqRLmPC0+/B2+iUrvb7ciCYu&#13;&#10;AIqYbLbhaDJiqdPhbDbhbbNIQMZaZyTU7aByMkKkX1ysm/A0enDUODDEDShjFuT5RjI8KlKdCswJ&#13;&#10;H7q4A1O5hyyPnlyvEVXYyvk9TZyZquf87ibO72n+GrB8BVcEaDm3s5kzU000l+Zz6swFLl2+yrUr&#13;&#10;V7l29Rq3Fm9x6/YtronTyOuXuX3zBvduLnL3zkMWbz/i9u2HtPZtZ3DbNFMzB7n/8BE/+ugjfvzJ&#13;&#10;EiARoOQrV8pXMaC/vv1rN8uPfrQEVgSQERIulo7BXfQOzzC07TB9w0s9Wt0DB+js303vwB4mJo+w&#13;&#10;78Bpdh88wfT+Y+zcc5TZA/McPnaO/YfPMXvwLDumTzC5e56jU2McmRzlyI5Rjuwc48j0GPMHd3L5&#13;&#10;xEHG+wepL6unubyVrpqtNJf3UF/WgT/WiMvXgDfYQqSoB2+shvzyerSGEpTauORgydEXS70+mxX5&#13;&#10;pCqjZBtLUFsrMbkasPpaMHkaUdoqUForUImJZ30BmbpCdK5a8qzlpGhCJCn9rM5x4i5qYebIFXS2&#13;&#10;Uml5LlXjJd3gIcPkI9fuJ0Vc4yv1JInyV4OJJJ2ejTo9G3R6XsxRsCxLLmmtWivdn2wyku0zkxMw&#13;&#10;kuUzUjhaQPFkESU7iggPRvB2h0hMisXPfPydflTFDoq2leJvKcZUEibb7SDX40QT9VPU46Swy0mo&#13;&#10;2Uas207ZkIuSARehNhveRiNNuwLUjrmpGrZQsdVMQaeR2nGLpJpRn9S5UjXmoGrMhqdeQ1Gfkfx2&#13;&#10;Pe5ajQQknU0OzJVWvI0WSkUMaYtTgis12/z4W73keIzSjKu1yompzEK2W06mI5tcZx6qgBp7woBD&#13;&#10;wMxKMQ1tp3abl6oxD6EOK8V9JqqGLNSMWGiYsBLrMEpRJlGuqy9UoY3IcVdrcZabKGz3UNhjomHU&#13;&#10;S/24j8SAi3CrCYd445/QEWnXEx8QYx5GAs16rBV6/K0O7DVWPE1GSoe9VG0LER8KEOnySt0RwjmY&#13;&#10;pJKxOjODVJ0ce8JKtFdDxZiLugkjZYNa8lvNOKo1ZLplpJizyPbnkeGTk+rKI92rRFmkw9OoJtqj&#13;&#10;pXa7mdpJE95GGZ5GGbE+FeEuHcVbLVSKqNaoiGOpiHTlUT6sonabhliXjooRiwR1qsZEYbkaf+PS&#13;&#10;G95wa5SA6GOrVxPpNqEtkJGs2MgzLzyN3WPjjfcf8Ps//gu//9PvOHzqACnCVZG0HH2pDFPdEjgQ&#13;&#10;kCUxEpYK1qNbXYT6HeT3uyne4iMx6iLYLlyUKvy1Ec7dP0vn9gEMsaU32spCI/KoiDnqpMfkhZXI&#13;&#10;/UpS9blsUmeSpMpgszqX9bJM1sqy2SjTkZRtZaVM/jdapVCw2aYlw63FUOxAE7WS4dCwyaAg2Sxe&#13;&#10;LzNJd8pR5uvRxEwowgbkIT3KiBFruRN/YwBXvZdQRwBvswt1QQB5VCu5VrwtfhQFWqzVDgLtATzN&#13;&#10;ZhwN4nVPT35/gECPD2uTlVBXmKKBIuJDcSony+maa6Vuuor63VXU76mW1DJbT8ehIroOF9F/rIrB&#13;&#10;4w1LOtDI4HQTg7uaGNzbxdDcJFsPb5c0eGgbQlsPbWfm1EH2nTrE3uMHmDl5kL0nhA6w++Qxpk+c&#13;&#10;+ItOnmT3yZPsmD1JU+sQFY2dlNa2ozbH2Jhml5SaGyRTuPFyQqxJtrJshfxLKcjUBqlq6SfDGkBb&#13;&#10;EmO9WsczqzNZtiGdTVon6xQ6nluXzmuZCsylMSxlRaSo7KzNMLEyVc/TqxSsTDezUSMirn6i7aUU&#13;&#10;9BQj8xvZaFCwSiUnxabFUePD2+RDU2Ik0ytnkzVT+vcU6/VhSVgxiWu2uJ5wt5nCQQfhTqf0Opgb&#13;&#10;VP5VROjkNSbOX5egiuhfGTh9ky3zN2mbXaBs6zTWeAMKdyWb1B7W5TpYle5gZZqdNdl6NuSZ2SRc&#13;&#10;LFo7q3OMpBnFrJuel9PzeCVTQZJGQ47DRpbFxuosDUp3jILWQZTGfM5feMCv/vmP/O53/8zj1+8y&#13;&#10;1FPE1u5Caqs9hCqL6Nu+nY7hAYbaguzq9jIh1h9anVL/inCtCAkHi1gUEmW3070hxvuL2N5f9LeA&#13;&#10;pSvEjvYYd8/MfA1YPnnnEZ+885hPxWn627c5sn2AscYEo81xxlpK2dtXweGtRRwcKODIUAn7uwqY&#13;&#10;6y/l7FQzty8d489//oOk//v/+k/+n//zZ0n/60//yX/+z//kP/79P/jTv/3pa/3xD3/kK/3i57/i&#13;&#10;iy9+Kumzz77go48+5vVHb/HG47d58413uXHt9teARUCWU38FWM7Mn5fgigAshw8uOVgEYBHxpK8i&#13;&#10;RQKwnF24wtVLYrLwGreu3+Lu4l1u377N4u1FTh05x67dB9m1+zC7dh9i59R+Dk4f48jMcY7OHJMi&#13;&#10;TUf3Heejh4tfA5YvfvCIz7//kPvXLlBXUc/a9FyyLCpsMTfeyijR5jLyG4txVwWwlrmxlbqlGNCS&#13;&#10;++SriM/f3nrLvXgrPX8j4WRxxW2I+JCQOWqWOlpccQeOYhOWmBFT1IQ+akUdMqENO7HEokSqKymo&#13;&#10;T7BJLsdg9fHLn3zMB28/lEru7twQz+d5Zvad4uDcOQ7MnWPP/tPs3rfAzMGzzOxfYN/+ebbtusLB&#13;&#10;uYvMHDjH8fnLXLtxi5uL97hw+SbH5y9y7sINzpy7zMVL15g7usDQ2H7auyfp6N5Gc/s28ovFRHMH&#13;&#10;WksdanMtOfo4WaKsUFXAppz8peUgERtSFpOljpKpEkW1EeljUW6YoS4kQ1wYqUokJecVIZShKkTl&#13;&#10;KcAcKSVUUUOivRV/VTm24iJ0BRE00TDaWD7aaBhNMECq3kKSykCu044y4CLdZCPH5UJfFMLdUICj&#13;&#10;OoKlMMTKdJFbjElfP0NVQnpeseSOScoIsG6zRyrCE1mlO9t0AAAgAElEQVTtDelmcjU+lIYwcm0A&#13;&#10;X34ZLS29tHcMUF7VQZbcTpbCzsDAGA9unOfetXMsXpyXQMcbNxZ4+9ZZvn/vEu/fucA7ixd4e/Ea&#13;&#10;Z48cZGxgCzN7djA0OEAiUUWkuIzWzm4OHT7IkQPTHDmwi4eLF3nj3lXmj81y6tgsZ04elO7bs3M7&#13;&#10;40M9XFyY5e6145w7vpeDu8aYGuqlv6WBvq5G5o/N8ODGPFeO7uHQeB+z430cmOhn31gPp/ZOMjM+&#13;&#10;zvYtAwx1dDPY1sJoRzN7hvrY0dfJVH8nByeHGetvo7wgRGlhMaWFJRw9sJufffo2P/vsQ86dEg6W&#13;&#10;MQmyNNSNMjKyk5k9c9K/xX0zp5jefZyd00eZ3HWS8akzjO04IxXcTu46zdT0afbsOcGe6RPM7DnF&#13;&#10;7l3H2bnzODP75tk+eZTRsVmamoa4eekav/jxhxJgOXZgP+2NrYxsGeTkwcPsHZtktKufmfEd7BgY&#13;&#10;YWpwhG2DYwz1jTPW18+OkW1MT+xk18RO+ruG6WwdoLmhj6YmcYo+QnPLCI0to9Q3L6mseoBoSTcl&#13;&#10;lVtINO3An9iGt2wcT+k4Gk8LCns9CptwsrRhD3Zj9LQjM9ZIJbg6dzM6RyspNgfrDRZWq42s05nI&#13;&#10;DZtxNURwNoRRFFjJCBhIMqhZI1fyWo6CDWoTKXoxS25hg1nEDuwSYAn1+XG3eTFXOnA0LU02ize+&#13;&#10;2nIzhiojxmojploT2rKlN4SWOjOGSjO5YavUuWJOuDGXu9DHLWhjOrQxDVmOPFZlZEizwsuSN5Ki&#13;&#10;zya/WY+3Vke0VSxMuCjstdGyw8vgoXz6ZkOMHI1RPe6VnADxPieJIS++GjGnrGF1bibrdHno4gFk&#13;&#10;+TayAmaUBRa0cRuKqBlTpQFZVCbBFREDEhEVT4voAlkCLI4mDdYGlQRZnLVWPDXF6MvE79djq7Zj&#13;&#10;rhTODhPGMg36EjW5ARnKmEICLJZq8fVMOOqs2OuskvNFW2xHVyxcP26MosemwSMBFps44SpzoY9p&#13;&#10;uXb1NG/fv0V37zY8/hKszkIJpH7VvyKa/NPyQshNMQKxZoIFTbiC1Vg9leSqI6TJvKxI1rNaoePV&#13;&#10;FCXrVAp81YUUdyaIdEcItybIcNpYo5JLTgZPl4vwVi/mWiu5IS1aAd973AR6DEultX0G/B1agp0a&#13;&#10;ogM6olu0hHtVhPvVhPs1RLaIsmIzZdttlE4IWSXIUjLhwt9twt1sley4AtIYS0QPiAlnpQVntZm8&#13;&#10;mBJ1qRx3iyi11eKoU2KuzMNanYepXIGx3IWh3IW6yCHBOXezmCMuw9USkOZnT061szDdxenpLham&#13;&#10;O5nf1SFpYVcnQjOjLVTWVkpqaK6jsbWBWEkhxWWlhMNFhMPFkvLzi0kkaqmqaqC6ul5SaWk1VkeU&#13;&#10;QyeOs3/uACPDU+zYPkN75xDRoi7cgSaSc61kKb3kavxsVnjYrA6zMdfDyxuUbMx2sCrVwMpUA6tz&#13;&#10;HMisUdarxGuimEB3Ee0LYqywoikxoS01Y6wwS84UZ6MNa60ZbbFOOnmzVZnxdvrwdfkxVhlQFutR&#13;&#10;xAySJbpiIkJiPETBoIdQt1sqxNUkTJhr9ET6XJSMhSjY6kcALn+rD2+jR+oZ8jTY0RSbJJeZukyF&#13;&#10;pkT0C7lxN4QxlnhQ59vIcRuRe51c2tfKpdk2zu1tZ2FX+5cOliX3yqU9bZze2crCzjbOnDnP2QuX&#13;&#10;uXLtOos3LrN4/RKLt29J1zPimub24i3eePSYt998kzcePub+vb/MMovDpYcPX+fOvfvSNPODBw+4&#13;&#10;uXiXC5cXOX3+MnsPnGD79GG2jM4yODrLyNh+RiaPMDh2gL7hfZLGJo8wsv0w23YeY/fMKab27mds&#13;&#10;ZjujMxPs2T/H7P5THBM9O0dPcuTIeSkaNjd3noX5q5yev8axoxcl2CKgyt79Z5icPs7ItsNsHT9I&#13;&#10;W9dORrcfY2rvaWan+jk6M87JA1NcOnmIy8dnObJnms76NhoSSzEh4WJpr9pC+8B24pVbCOS3k1/Y&#13;&#10;TX68mdwcK0p9IVpXk3QokywLsyHHz4YsHxuz/GyW5ZMhLyArr5Bslej6KSTHUEKuMU6GtoDV2c4l&#13;&#10;WCf3sUkZlGa+BVwR9wcrO+nbeZDNsgAZ6iAblfavlaq1ky3KbuUGMrRWMo0WZF4jGXY9KSY9K/I0&#13;&#10;rFSpWanSkGozIQvayMt3IEqQFcVmaSkutsVH0WiYkh2FFIwX4OoIEtyST+WuAkpGw7iavSgLHdTt&#13;&#10;aKNipBF3fSXxgVqCLaUowirCLTbKBz146sy4a00U9Ngp6vHgqXUS7XSSGHYT71uCK4VdJuonrFSP&#13;&#10;miXHYrhVL0GWuu0eCnoMJIYseBs0mEoVuJssBHuFs8suzdcW9jgo7nNgLtNLf6at3Ei61Ui6TY8+&#13;&#10;7sBc4UJXbMdQrMFcosJYqMFVaUJfLN5cyzGX6YgP2Il1mQh2WCQoUrpFuGsslPWbiXWYJDmrrXjq&#13;&#10;jQRbNJRuFZEmJ7UjXqrHzNSMWSjvN0v3FfZaCXV68DaK9SMDBT1mwp0WjAmj5BYTPWXpNhWxHj/B&#13;&#10;NjemUgu2ShulIyHpFF4Aoc2GPFJ1eeTYNeijZjwdBspHnTROmamdMBDrM+JtFq9v4u8vm3RnDrkh&#13;&#10;Bdm+bNJ9ChQCsDSbKOzTkBjWU7pVh6s2F1utDEeDDHu9nFCHmqJBPdFuDc6aXJzV2VSMqqjZpibY&#13;&#10;rMbXoCLaqaZiVMsGvYo1KpnkQkw25bHJlEOKNZ0kczobTenIQzLWZq/kuy88yTPPPy3FbERHi5hq&#13;&#10;XrbmeXID6VjqNGgSSpRxUYRupGirlZYpPxVjbsJtZiJ9AWJ9Fpr2lBAfcqOOqck1mzl65RhtE33I&#13;&#10;PKK8XS/BlbwCURxrQBFSkpevQhPTkmlVkWHWkqRVkW4xoQn6kXvc5FhdbDYaybRZUXrE8o5D+py+&#13;&#10;wIOtyoOrzkd+R5SSnlKirYU4K4MUtpWS6KmkZqCemq11VG2tomprjfSYntlmtsy1sPVoG4MnOhk4&#13;&#10;0UX34VYad9VQMZ6gZaae5j11UgeL+LhjfxPDJzpo3VNJy54KKifLKN9eStVUgoqJBA27amjcXUvT&#13;&#10;3lr8rRr87SaC3TZc9S5ESa6n3oql3IC91kCoy0x8xEbZmJ1onxl7rQlfsxFtPAdzlXDUqrh54xZ3&#13;&#10;bt2Ryt0f3F7k/uIiD2/f5tGDR7zx+A3efPymVAUi6kD+Wg/uPuTKxZscPnSKyalZapr78BfWoHcW&#13;&#10;kJHnIkPhIlsVRm2pIltVxIr1ep59MZ1nX8rguZey0NkT2GpaMJTVYKutQh4Ks3xTDss25bB8k54X&#13;&#10;k5S8kqLmpWQlK3O0ZLl8pBvcJMmsJCvtvJys4+VkPevkZszxMPltcQp7E6TbjbyUmckms5YsrxFP&#13;&#10;Q4BodxRPk1cCWPJ8tXRd6W8OEWzzEWr342nwSCuIZSNBaaJZ5heHNgr+W+/RSwj1Ldxk26VFJhbO&#13;&#10;svXMbTrnzlE/dYTi/kmMsWqyzDGSVDaSVFY25FlZk2VnVaY4OcljjUzJZrMBuc+JtSiCs6oIWyLK&#13;&#10;q5kKXk2TkWbWSFQozaRnTZaWl1IUZKgDhItbuXBO9I2c48a1G+yd3SMBFgFZRofqmZ0/z+X77zGy&#13;&#10;ezcj7UF2dnnZ3v7lelCXW4IqUtntlzGhpdnmIFM9AaZ6/Ozsy2fX1mL2bo0y3uxjrD7E7fk9fwVY&#13;&#10;HkuA5bP3XpeiMOcPTDHamGCkqZjp3kpmByrZ3Z3Pnp585icqpYLbc1ONXNvfw70rp/jjv/2GP/3b&#13;&#10;b/m3f/ktf/jdb/n9b/8HP/3scz796GO+99Y7PLzzkPuLDyRdOnuF8wsXuXD6EicOnWVu34KkvdNz&#13;&#10;TO88yNTkLDt37OPA7FHOLFzi+NEzkoPlK8AinqOFU+cl94rkYFm48HUHiwAsYqZZAJb5ExclB8vp&#13;&#10;U5c5f+YqVy5e5cbVm1Ify+Kt2ywuLkqg5e7tuxJ4uXj+MgcPnuDAgeMcnJ3j5J5p9gxvZceWXn74&#13;&#10;1m0JsPzq03f4yYeP+MmHj/nZR2/w8OZlKqPFbFDkkGPTYi/2E6wtpLC1jFhLIeHGKIHasOQ8+QqU&#13;&#10;fNW7Im6/crC44ksRIRETkqJCcdtSVCjhxFG8BFjE7zdFBFgx4SwxYxc9B/lGdBELhqgVW4kLe6kH&#13;&#10;d4Vfmud2lwdI16rYnGXAFXXw4muZ6ExRjLYi7J4E3mA1gUgdobiY62omVtVCuLIRU6iUaLyH1s4R&#13;&#10;Ti7MS6diN2/f5OKVqyycu8z8mfNcv77I7KHjDG3bJeWP3ZFKLN5yTJ4EOkcpWdoiMpSlpOQWkyov&#13;&#10;IU0pToOLSZEVSnAlLa9YcosI4JKtC0krHZvlISQp8knJK5SAioAqSYpC6dc5tjBpBq/kDstzh8h2&#13;&#10;ByWQYopHsCSiGIujmIpjqCJBDIX5mIvDqMMuFH4rtgo/vqYotooQaWYHuV4H6pgHZ20Ee1k+WRY7&#13;&#10;7nC55LJZl+FlfYaPpMyApJTcsDSdJiJOyZk2NmXYSM1xki53YnJGqGvsorq+i1i8FXeoinUpagL5&#13;&#10;JVxYOMLDm+f44NFVPnv3Fotn5zh/ZC8Xj8wy3ttHPFJCZ2MTva1thP35RCOlBHyF5MrNbJaryVDq&#13;&#10;yNUayJXnSIpGggSDHrJzs3jx1VWsXpfExuQ0cnPlyGVyPE47VWVFmI0GNCo1NoMRu8WEyWGgq6uR&#13;&#10;6akRJgdbGGiqYEtTBX0NCUn9TVX0NjbRkKihOBijoaSQ5tJi2ipKqSuK0RgvpLO6nPbKMporKxjs&#13;&#10;7aGvo0PK0f/kozd54+4dToqTyclDTIzMMjy4Vyqdvnr5Blcu3eSigHFnrnH2rNANjp65y9z8IicX&#13;&#10;bkil2LeuLXLt0nWuXrrF4o0H3F18xN3bj3hwb+lF6YN33ub1O3f44kcf8KsvfsgXn37IW/dvcv/G&#13;&#10;RT585xE/fO8dPnjjDR7dWuSD19/gvceP+fyHH/He22/xxhtv8sb9u7zz6AHvPX4k6fbVayxevcqJ&#13;&#10;uROcPXedyzceSZq/eJcjZxYl7ZxdYGBUvKHYS3X7btzxMYyhHlSuJuS2uiVZ61Dbm7AGuzF5O6Ql&#13;&#10;IZ2zBWe0l7V5ZlapRDxEL0kWsuDpiBDoLsDdHEUTF8tBJpJNGpKNoqdBT47XQopZzwa7jc1+AVCc&#13;&#10;0sW2p82Js9mGo9GKvdGGocqKvtKKrsKCpc6KVUAFYYWNm8iLGVAVG1CV6JHHtMjCwuWhl7ondGIN&#13;&#10;rkSF3K8g3ZbDWkU2qzPNrJKpeCU9mdadTurG7RR2GhncW0TXvhCde310zXqJtGlxV5oo6fFhr3ag&#13;&#10;DztRR3SowmJZwk+qRU9OwIGhNIgiYifNI2JQZqx1Nvwi4tSkR1umkTpWzNUimiHiTyZMNVpM1RqM&#13;&#10;VWpMNSrMVQbcdSLDX4AhsXRapovrpblcAVf+GrDIw3IJsFhrdbiaRaeIFWu1RYIxzgYHhoQNTbFV&#13;&#10;WlTKCVrIDpjRl9gJNuTjq/Fx4+ZZ3nlzkUc3LxMrqsXuLsHoqv7awZIhgKs6n/KaQeKV/QRi9RQn&#13;&#10;OggWdZNnriHdFOTlNBXrVQaS9CZc9QEiPaGv5WsKkmbTsNmmRF1swNvtwtfjkuCKLKyTnhtvpxNr&#13;&#10;lY1gr1ZSfp+SWL9cUrRPRuHWPOLjGkrGNEQHjUQGjNJEc7BHh7dNja9Dg4gNWeuUWKrFdLWIWpkw&#13;&#10;lRlx1BpxNmmxNiixNIgLaxXBbi3uJjX2WqUEWfzt4qRPhT5ul0CUPmFHE7ejT3hwNOUT7Alibgxw&#13;&#10;Y+9WHsxt597cBDcPDnH78Ch3joxJuntknJtz4xzbM8TBnVvYNd5Fc1sFtfUltLRV09xQR1V5ORWl&#13;&#10;ZV+rurxcul98rrmhnpa+UToGJmjqHaemrpOa+h4aWwYpqOzHFmpgVbqdjfIw6boiZMYyNilFdFQs&#13;&#10;vZhIUjpINXhJ0fnZZA6w2RhA5vaS4bBL+XrhYFEVibJaI/k9AfJ7/NLPiphXFktA+T1O3PUWEuN+&#13;&#10;qnbGqNxejLnGiKFcdCDZKRoMUzzslxQb8BLtD1IyHKFsLEps0IO1Tkek3ysBlkJxGt7rx9tsw9ts&#13;&#10;wdtkxdfgIiKy/K2i28WKu9mJqtCKMmIm2yfs1ypSzQZOT7dxbKpXKn49vqNHAiwXptsQcEXEg07v&#13;&#10;amVuZhtHDmzn8MEdXL10jsUrp5d0/SLXb9zgwoUr3Lx1i7t37nDv1m3u3FyUrndu37wtXdCLJaD7&#13;&#10;9+5z/dp1bt26xe3F29y4cZuzZ65y7sIVTswLu/kx9uw/zszsAtsm55iYOsqemXm27TzK6OQce2eX&#13;&#10;DmT2zJ5mZuY0+/aeZs/e4+zef5DjJy5wav4S5y9cl76e+JpnzlxhYf4KZ05f48K5m5w4foHZ/cfZ&#13;&#10;f/AUM7PzTO+dZ3pmnpqmbUSLe5kaH2D/1Bbmpoc5MbtdAiwXTxzk/Nxe9k1uo6e1ndaGZtpquqSY&#13;&#10;kAAsg5O76R/dzeDQPnp7d2LQesnONKFUB0iVRSXAkpoXIVkRIkkWYGOOnyxxTaIoJF0Wk5yq4v5N&#13;&#10;8iBycxlKRwKFPY7SWYbcVoIhUIWjoBGZTVyP+Kgf2EHD4BRZhgIMoRrUvjj2gjimaAGx1ipiLVWE&#13;&#10;G8opqa4nVF5MoCaEp8KPuyIfR0UJ3toEzsoSnNUx7NUhqrfZKB2y4ml1IY+Z8LY6SYz5SezIJzYW&#13;&#10;kwCLoy1A4UQB1XuLKNsWQZ8QbqwwhaLDpSyGTTh3q8Q6nB9LURGacBi5XyzLGcj16jGV2Ak0eAg1&#13;&#10;e4h0+XDV26UuFlF4K6aby7aYKev3E2rREekwUD3mkNwfwk1R0LPUVWIuVxPodhPo9qAtMkhOEXNc&#13;&#10;i0Y4BiqtaAsNyL0mVH4HmpgVV6NXimz4GoSbxC4tFkU6TBR02/HVm/HWm6QpaF+DmsIe0f1ilBwi&#13;&#10;oWYznirjkqqFa8GFp95G1YSd2kkHlWNWSrYYqBox0bjdStsu4cjxoC/WSYAl0uulejJA/a4wFeMh&#13;&#10;/E0e0q0q1imySNbJMcdtaAtNrNPIyfLoyO8Uz2MRuiI3G3Qq8vwWXFV+PLVeQlsshLdYqB41UDWq&#13;&#10;J9hkJtIjYK0WRTQPU7Veigqqo7nI/enIC3WYE15CnXrCHXkE25Q4G+Xkd6so2qKVwEtBt5KSQZ00&#13;&#10;iR1sVWIoycBankmkUzh0FNjKcnFUyMhvU/NKdhYrlRkkmbLYaMqQoEqKPYtkaybJtkwUUQXKokxy&#13;&#10;3GlkGpPYkLuKNO16FK7NqApyMdVpcLebJIddqMtNtFc4VfLp3RuiezafmgkPJUM+yUHka9bSub+G&#13;&#10;0r4Y1R1tnLt3lskjeynvqadptJPayWoap2upmkhQMx6ndXc1tRMJynpqaNjaQ3VfB1V9bXRPDtM1&#13;&#10;OcSW6TGaR/poGemlbbiDvsk+uiZ66ZpupW2mmt6jtXTMNNKxs4P2qXa2HOyj/UAz1sYQWuHU7wzh&#13;&#10;bPbjbQngaQlgrXZjqnCS5tSxVptHjt+EJS6K9H0S9Pa1uyW3q6pAiyykIi+qxlwnDm80mGrVGEXM&#13;&#10;p0aLo9lEsN0iuUoDbVZctXoC7QacTUYJQmmLRRTZRuk2H+5WM8rCPPQJFf42A+FuI6ZK8RpqwNWg&#13;&#10;xVmnwViRh7VWw41rt7h5fZFbNxal/3tvf3l788ZN7ize4cG9B9y7c+9r3b97n4f3Hn4NW8Svz1+4&#13;&#10;xO69h9ixa5atI7vROWLIDR4UhnzU5iqMrga01gQvr8jkqWc38vTzyaQoAryyXkO6JR91pAxnbTVZ&#13;&#10;bj+vZKjYrLWxbKOKlzYp2aRy8mqGhuUpClZmalmbaSQ5z0qqTrhczKxTGUhzmJGF7ER7E8iD+byU&#13;&#10;lUWO1yqBYPF8G8vc2Kt92Kpd2Ku9mEtDaGI+1BE7ljI7PlGH0eKk7Eto6RYO0EYX/61iZA+12w/R&#13;&#10;tOcUPYfPMrZwUYoEVU8cpGTLDgJN/eSaC9is8khwJdPiJsfuJcNsZ5NGFN3pybLZMOQH8SZKCDUV&#13;&#10;4amOYi71Yyh2SXROle9EU2hH5nGwIk3FyjQNr2xWoNCGyMy24/OWMzU5xcDWLoZ6i5mZrOfsqV1c&#13;&#10;vvcOl+69w/ThIww2+xmsdzDYINwrLsm1IuDKV9PNovB2tEHPtjaHBFcEYPlaXSFGG7yM1oW4s7D3&#13;&#10;/wNYfvzBmxJIuHv2CFMdNRzYUsGRkSpOTNRwdKyKY2NLH1/Y1cy5HY1cmenmxsJJPnp4j+8/uMuV&#13;&#10;85e4ePYi88fmObTvELPTs5L27TksnWiLU22hfXuPSOslcwdPc3B2QdLMnpMI7d83L31OLBCJeNBJ&#13;&#10;yblymhPHlhwsp+fPIyRAi4gKCdiyb+8cszNHEYBFiggdP48AK2cWLnPy5DkWFi5y8fw1zp+9IhUJ&#13;&#10;3755n5vX73Lv1n3ED7Vwtly6cJn5Uxc5deoCB/cf5tjUOKNtTfQ1VPOjd+5Iz8uvRQ/Lj97g15+8&#13;&#10;yW8+e4fPf/gu106foK+hkQyzCkPQga3AR7A6Rkl7nJK2ONHGAiwxC4awAX1Ijy5kWFLYgDlqWlLE&#13;&#10;iCVfjzmsk2SJGrFETYhbU74FU9iKNWLBUSQcLWZC1VYClRaMUbMEWEwFduxxtwRYBGT5SvqwjySZ&#13;&#10;jqeXb+Lp5ck8/1oWy1bmSnp5bZ70D/Spl9JYtlYu2cXWZhhZk26Q7NarNxtZk2pC3K7ebJC0Ls3I&#13;&#10;2lQja9NMrE63LinDypoMUf5mY32WU3KCZOtKyFAXkK4MkK70k6EKoDIVESpqxhutxxaoIkcbQGYM&#13;&#10;IDf5ydKK6E+I5Nwgm0RcRx5hXU4EsRyU6/SgDuSjcoVINViRedzoC6PY44VY4kUYi2LSaaW5RLxx&#13;&#10;KsRbG8VXE8PTkI+t0o+rLoS/JUagtRB/UwRDsWj1d6ItdKMvFiWY+Sg8TnJNXvLsIWSWAOuyTby8&#13;&#10;wcwrGy1/0QYzqzYaJCVn2snTB7B4CrB6BWW2oTKGMNgKWJui4eX1eSi1borLqhjs6+bA/0vZWzfJ&#13;&#10;dSb4mvMR9saNu9vuHrvNYiiuSuaTeZKZK4uZmUGqUgktWWAxM4MlW7YkSxYzGJtnZ+7M3o2N2M/w&#13;&#10;bLxvWurumbkbu3/84qTLUkmWS1nnPO8P1q1kvKeDgNOLw+RFMfvkck0mlqIyniboCVNYYJVaVmBi&#13;&#10;QXEFRQYri0rKWbB4gdQSjY5CvQG92cCyokI+XrCEpcsLJVwRUMXndpGKhbGYTGgqNOi0GhTFiM1l&#13;&#10;orG5irVzk8wMt7F6uJP9G2c4sGmWnWsnObJ1DWf2fMqhrRs5tXMzJ7Zv5MqR3dz5/AQ3Lx7j2/NH&#13;&#10;efTFaW5fPsXTm5d5cf9rHt2+wr2vz/O7p7d4dv9bnt79lu+f3uPJvXzR7vfP7/P48QOphw/u8/jB&#13;&#10;Yx7ee8STh4+5c+ce9+7c5sHd2zx9cF/CkOcPH3L3lli5eMqzx495/uQhP7zKT32KVQpR1Pw6HvTD&#13;&#10;y8d89/gmv39xhz++usdPLx7x/ZOHvHh4nx+ePeGnF8/48cVznj0VaxgP/w6w3LtxnVtfXeXqxUsc&#13;&#10;3HNAQp8zF6/nAcupq+w+eplte88yOPEpbb1z5OrHiVZP4UyOo3W3v4ErwsFi9HbhCA0SyExgD+YB&#13;&#10;S4WjFa2zlQVmF6W2OEscBop8FlztETxdEcLDaZKjNXja4nKCWZtUMFa5KI/ZKfY6+NhkZZGwe6fc&#13;&#10;MoPvbBPrMSruDkX2QyhifadekZBFgBZXmyplqxelsQr2egVdyoo2bcBUY5Yn57YGm1zn8XR6ZLms&#13;&#10;q87OcmcJi5UCCl0Wih1uKvxamcevGrXTNOOkdc7Fp5/V0LnWS82EnUB7OQtMS5ivL0QbtWCLB1mo&#13;&#10;LWWxuRB9yEK518IixUZZSMyQhqTMNQJ6CMAiHkJdKG0qznYVe50DS7UJpVGsARlkya2lQSwJiclc&#13;&#10;O/52N976FEqDhbKIFl1WL2MdIh4kAUtV3sGyVNqISzBV6fF1Owj1q6itCpZquwTKgR4njgYTppxO&#13;&#10;luDq0lbMOQeRtjjR1hhqVYB7ty/z+ZkDRBOixLqeQKIXk6v+l4nmDAX6OEOjG8jU9BFKtpKpG8YV&#13;&#10;7sXqb8OWycnToHdEjllnRm3yUT0T/ytg6Q5TGrDJgtlCr5j2zfeuCBAm4iqJ0ZBcscnN+Qn0G/D3&#13;&#10;GogNa8lM5JWe0JCbNVC71kLNaosELLFRK4E+4djRY6vTYK4rx1Jfhj5XjK3ehLNZlPYZsAhXSqsG&#13;&#10;d7dOfu5gv4HYiJnYsAlPu4jG6FDbdQR6HAS6FcxZBV1aQAgzJVGdhCyeviTerhRqt5uvds5JwHJt&#13;&#10;zxpuHtnA3ROb3+jeyS3cPrGFa0e38PWRzZzZt56xyU4JWXr7m+kXE61tLbQ1Nb0BLHVV1TTX19Pe&#13;&#10;0kQgXk841UysspVQph1PtAWNsx6jpxFXtEOWmotic9G/9f5Sm/ze9P5SKwtKVRaVe2RkqMDkodwZ&#13;&#10;wBSIYfCLPjwHyxQnpmwAf7cfT7uXYG+AqpUJkmMiZifcUzbio16a16eonc3QtKZKLmPlZgNERz3y&#13;&#10;/1G4PyhPdwWMiYoJ7bEA4mOi0yU1HiI6ouJtVfF1uogMuUlPhqlemZCFksFuJ6EeF+IG09vmIjEa&#13;&#10;JDYkVotUigIm2ZkkonhLbCYWmvUsNJWza/UwGyZ62DYzwJENfRxZ28OWsSY2jzaxb66Toxv7OLpp&#13;&#10;gC3TbXy2eT1bN61m7/YN7N28jgNbPmXXlu3s3LKT3Z/tZtfOvWza8hkHDxzh0MGjHDl8nIvnL3L2&#13;&#10;9FlOnzwt40VnT5/nxImLHJcA/LwELHsOHEVo38GTbNqym737TnLwwFm2bT/Gls+OsmPXCfbtP8PR&#13;&#10;I8KRck5eTxy7wIWzlzh86DgnT57nzNmLnDx9jvt3b3LvzjfcuX2L27dvcv3611y4eFH2s/zuh+/k&#13;&#10;4pCYdH7y4C4njh1jw9pPWDk5zq6N0xzZtoYDn65g14Yppvs76Ovspaejm572TrrbO+lp7ZERoe76&#13;&#10;EQZWrGF45To66wbkupDHmUBT7kIN90kZ1Wb86anXCSUAACAASURBVGHClWN4kwP400NEc2LtsJdA&#13;&#10;sp9wdpRY9SQRsQhYM0ayeYx04zi17TMyDhSq6ceb7cKVaEWnVjKwZgvjn+7CFKjFGKzFHKrDlW7C&#13;&#10;U11DoLGaSGstwUYRX04QqU/hE915TVGibVW4ajLYswns6TTpiTSxQScNswqV43bp9CsMW7DWOYkN&#13;&#10;iQ4rFUeHgksUnXeHCI3GZC9LdlUSS72KsyNAsV+4sIRTOok9laTQ7qJIcckeOk0gQmnQTXnYiSbi&#13;&#10;zEOWLi810wHiQ34cDS6Eg0XEhRpXqFSNeSVgCXeaZDxHxGty43YJPtR6HUqNDmuNHVeriiFjk9PN&#13;&#10;pqQebUQAWx/WajclPrtcSTJEIqTF1/xA/nPWr/QiFOu1kBlWJHARoKRqUiHaY6ZllZPmORfeeiuh&#13;&#10;NjvBVjs+MX8u3DF9QTIjKo2rXBKwCHdHok9PdtQs+2N6NgToWBvA02JHFxMPzj48TR45NlERMFOg&#13;&#10;6Fhs0TDPUME8Y4WEmu/qtLxVUsFvxX2VV6E05JGuIvGxjwxatFEVT2MUV4sNR71NFuJGGnz4exX8&#13;&#10;fS4sIq7aYiU27ic+EcDdbsOUKsVRXYGz2UeoXyHcYyHQZSTUY6ByQkR/rDTP2aibNlE7ZaJlrULV&#13;&#10;tBVvSzm2XCGhNg2hVg2emlJ8jRUo4j63ScBaF/52jyx+FwXxvnYn4V63XDzz9QWonvZRN+2ldXWQ&#13;&#10;SJeV3JhKx7oQTauDNKxJMri9icl9nUzu7WRibye9mxuY2NLL1N4cWdELNuqmelociDgw11ipm6yn&#13;&#10;treDz04dZXD9DHUjfTRPj9Iy10z9ympyYxnifXGqxrOyd8xZHeRX8wp4r8zKO0Um3l2i4cOCUt4r&#13;&#10;LKc4oOBs8mOsUbCIhbYWF7ZmG94eBW+Xii7nYJ7HQHmlirMzhqU5hLsngdoVwdMZwNPuIz0aIzeV&#13;&#10;wt0aQG3xY61xU+CxsMRposhrlc7L8LAXX69wzGooi1SgS+pxNFhQ2k24Os1S7m4rvn4bkWGHjFiF&#13;&#10;eoRD1kJw0Il430+MurE3mdDGRU+Pjtq1IWKjKo4mM7qMBmezUcZrrbXiakdp1BHptWOrEwBGKwHL&#13;&#10;pYtXEBLDKuIqDqMvXbokJYC20OXPL7/52Oeff4445L/+dR60iBqLzwWouXCZzz47iN2Xk4ClwhJF&#13;&#10;a62TgCWY6sOmxnnv43J+824JC8t9Mi7028VixaeJ2pkRKqcG0UTj/HqBhv9tnoFfzdfyUZmTt5ea&#13;&#10;+NW8Ct76uIK3F2t4Z6mGD8v1LFVtLHZa+U2xlg/0Bmy1IcpDEd4uKaHI68CailDqVSlwOljoMGCp&#13;&#10;VnE3RzGnw5T6VRbbzBhTDrkkZEpbCHS4yU1F5PfDmpkk/6DWtuBr7CLUPkike5xY3wpCnaMkB1Zi&#13;&#10;SzVSZInzwTI77y0WUSCFJWaVAruXUrePYqcoSPKjJONEm3Mk+9LEe1NEuyoJd2QxJlXsOR/aiFPa&#13;&#10;boo8NspDZpbpPby31MRbHxXxX/7bAj78WIfT5Wd4spaVK2o4fWiQz49PcunoHOcPz7FpVSNjLW5G&#13;&#10;m1Wp1X0+1g74WNPvY2VvQIIVAVeEZjvtrBsKSriy7jVkEYClI8BMW5RL+9bx3e0LsoNFxIOEfnpy&#13;&#10;T4KEL4/tZsNAMzunGtg11cCeFY0cXtfC0U9aObS2hcOrmuWK0J6pRg5t28bnx45y6dgxTh87yalj&#13;&#10;pzh++Dj7d+2X3+h3f7aHvb8U0ApniZhRFiAkr+Ps3fUfJcDKa+WdK3nAcvBvIkKvu1j+PWARoEX8&#13;&#10;GmJpSDhXjh098wawnDpxnq8+/5rXgOXaletvAMv5MxdkCe6Fc1fZvWMvGyfEPG0LIwKw3MsDFuFg&#13;&#10;+f2zm1J/ePEtP724z+VTR5gZGMDit2LxqlL2sAdfdUjKWxWQ8R7hPrHG7eijdhnp0YUtWMJ6LGGd&#13;&#10;lDlswhg0SukDRvR+ESEzohdvIF4HFr8db8ZJtDlIsjOGX6wSeJ3ofE4cadHrEsBTG8Bd45cSkMVb&#13;&#10;H2KJ3s5vF1XIN713l+l4e5GGX88vJ99YXcGvP9bwzmID7ywy8PZCPcUmL+8ucfPuYpV3Fjl5e4mD&#13;&#10;d5bmJdxaH5W4+ahE5f0CJ+8uV3hnqZ3fLnPI1+8VKLxfqPBRsYtFWh8fl7qkPip2Mq9M5YNCJ+8s&#13;&#10;tvObBVZ+s8Air+/MF6W3Vt6Zb+XteRZ+Pd/CW/OM/Hqent/M12NJpHFW5lAqMxhiYWzpOO6aMK7q&#13;&#10;FNZMUgIWAVns2RRKdRhPY5BoV5xIZ5ygOK1uTxDsSBDqjBHsiOJviaPWB6WjRUKWbIwij0u+SWgj&#13;&#10;Pky+OI5ohmV6N+UmFaMzwq8+tPDWhxZ+O89EoSaAzhbFH6uho3sQb6QSizvB6IpNjE2vI5qqxBdM&#13;&#10;ksvV0dXaxsYVY2ybmWDDRD9VkSBmrY90pJHVk9Ps2zrLp7Nd1DW3sbzEyPyF5Swt1rLMqMEUUsnU&#13;&#10;RWirTZOIeLGFVRrb6ujv7yCdjeMPeGlpqCYWDtDb0cRIfzsrJ/qYmeino6WW+qo4zbVxJgZbOXX4&#13;&#10;M66e2sE3Zw7w4+0r/PnRdf752bf8709v8a8v7/Bvr+7ybz8/4l9/esC/vrrD//nTI/7vf/5e6v/6&#13;&#10;03P+9Yf7ecD4ff76++c3ZZeLKH7+w/eP+fnlA/l3Qfx9eK1nTx9KwPHk8UOePhJw5QGPH9zn0f17&#13;&#10;PLx3R+rRvbs8uH2Hu7e+5f6dOzy6L8qv78vJ1+9fPpE34AKw/P6HZ/zlxyf8+fsH/P7FXb5/cosf&#13;&#10;nt7ix2d3pLPlh2cPeHbvNi8f3kW8/uHZQ54+vs/DB/e4/sUVbn59jW+vi6LtK1w+f5GLZy5w9sRZ&#13;&#10;9u07ya49pzh++iq79pxhzbp9rFu/n96hTaSrxomlhginR/BnxrD62rH623GEuvEkhojUriJQM4c9&#13;&#10;OozR3yPhi9bdwYcldgq9Uez1UfQZL9b6INYGD2pHiOBAisRojZxtrYgomCpdmKtUKqJqvnvFaGWB&#13;&#10;1Ym5Ll9yqHaIUls3tkYHIpKgq7JhbRBFmwE8nT55o2sXoLVOQWl2Ym90YsrZ0SQNlMV08ioBS6sT&#13;&#10;d4cbT5eK2iVcCmaW+JeyLLRMzval2qqZ2RdmaIufhhmV+hUquWGTzLC3r/GQ7nFTO+0lM+yi2K2h&#13;&#10;PGKnOOCmyO+h0OdmicshpY1HJFzRJf0YRIP/UIjQcAi1y4WzQ8XVqWKvF04SYS01yiyvud6Apd6A&#13;&#10;KLt1NFlxNNkkYHE2WSgKlqFJa+SNn7fFir3WiEUAlkgFix1FLLIVoU/r3gCWQI8qXSyRAT+imFRA&#13;&#10;Fm+HHU+7FZ9wLLRZiXckyHXFybbFuHbpCKcOfIrBHEVvjmG0Z9CYUywuCbCwKCDhSnfvLMnKLqKZ&#13;&#10;dmLZLhR/E2Z/LaWeEB9p86D5nSK9dB+JG8Bwb0RClmBXGF3SyxLFIO3dovDUXC1KVmPyQV887KfG&#13;&#10;I/JB3dUiHlwqCPVqaVhvp2mDQu1qC5lpLQK0xIbKpFvF02WQ6wbiz0rIKmI+rVppW89NKvi7DTL6&#13;&#10;Y6mpwN6qkY6V1LiF6JCZ2JAVX7cJtVOP2qHDUlcmbxjdrRYSgz6ifR5Z/FqRMkr3Rmgki68/TaBf&#13;&#10;xVCv8PXu1Vzbu4Zvj25EQJX7p7ZKCdhy69gmbh7bwq3jW7l65FM2rBlmYLCZMoOXcoOXDxba+GBR&#13;&#10;Xh8usvPxkvxinFiNExI583lLnIipyQ+X2Vim8TG/NMCCsiAF+gSFhiTLtDHKlSRadwqtO43em8Hg&#13;&#10;y2IS7oFUDYHqOsJ1DZgyWRYYRe+MgiYuCm3jJMeiZCfjpAUUGRJQ0oKlQbiCIqSmovj6vYQHIoR6&#13;&#10;vSQmhHykxkV/i3C7iFJiIy4BZEa8qO2KBFGWOiP+Do98ABJX8fXlbbdJqJIYDlC9MkWoO4a1yo+z&#13;&#10;0Y44VRcFu+FeL54mF4U+I8asijHhxixivmEbK0czdDUlGRlsYm62g70znYw3Z+mrTrBptJsjn45y&#13;&#10;5NMRdsyJAu8snbkIpw7u5uLhfXx58gjXz5/mzvWr3Lt5HQGT7964/sa5Jx18N29w/+4NHjy4yaP7&#13;&#10;33L35k1u3LjO19eu8fVX1/jyi6+4eOlzzl+8xIEDR/jqi6/l6eqXl7/m5IlLXDz3JTevfovoYRHL&#13;&#10;Qf9Br15KePK65Pb/7frz9wKwvHgDWZ4/uc+ZkyeZnZpm96pWDq/vYs9MM9vnhmnJZUjHqwn5ksSj&#13;&#10;WXKZGmoqa6nPtNFZN0T/9GpG2lbKuFB9qp1kqAbFFpIPIwZHE0ZXO0qoT/apiBiQ6FgRfSsGdyMG&#13;&#10;VwMGtRGzrwWztxmjrwFruBmDr16W3pY5U2g8VZQ6MyzVBlhU6iFR10OoqpsSe5wCc0hquTXCAnOI&#13;&#10;Um8UcyyBKRzCGAyg9/uoCDrRhhUZn1hgMlHksaK2BkmMe3F1WKlZoZAacWCuc1KSsGGsVggP+/AP&#13;&#10;u3F2O7C12XF1+SVgES6WzOo0gb4g8emEnAIvDjhwNUXx1Gdw5uJogm6WO+yUu73own50cdG9FcGU&#13;&#10;dcvopdriJDPmJdTtwVTlxFbtJjskim1VCUA8TTrpXhGARUhEhYSzRcARpUbEmqxSznoFtUH0Xumw&#13;&#10;Vbvkw29FxElZ0I05npCxntyo6IRxUTXultEj8Xkqx5zUz6p0b3XRvFahZdaJmI+O9jgItwsni3Co&#13;&#10;OOWPy46IuI+PULsZf5NBKtplpnHOReW4hcSAjeoJD5XDbrzVYRzJMPZ0mCW2Cj4oLuW9gmIWmitY&#13;&#10;bNOx3G2VkU0Ru3nfoOcdjVZe51lNLHU5+MBo4q3iCn5dVMxCq1jzc1JgsVJosVJk02PI6RC9S/4+&#13;&#10;FV+PS17DI155tTWYJeS2NYqVMQfRbif+LhNKgxZ/p4H0mJWGVQ7a1+ajRq2rbXSst9K+wUZ61IS7&#13;&#10;qQxnZQm1K61UTZhYsXUtaqMLbdSEPm6RBdq+VjcVERtlYRv6rCiOV8jOVNO3pYr29SFqJt14m0wE&#13;&#10;28UEtxNfs5PYgJ/kSIjq6QSt63K0rM2RHgtTPZ7G22yQ3VLeLhfpMRdxAYy7FIIDZtJTFkJNGdLj&#13;&#10;VqpXKoR7jSQHrUS6FRL9cVmqvtyroUCx8mGZhreXFPNeqZUCxce7hUbeL9DxYbmR94u0zNcKJ61K&#13;&#10;cDBCdCxBfDxBZNhH9WwUV7MNQ62H4pSCfyCNtlJluc+CrdaFu9WDp010CMVJDEWke8XbFZSuVG3M&#13;&#10;QbHfznK36GkRBb5eHM1WGdcqC+pQah1E+tz4em2Y6wwozVYyE0EyU34SoyrORtHdpsXeYEHtdBAf&#13;&#10;85CdEhFsK/4WDZXDZgldstNhCTuj/S4CnXaUBrN030YHFRyN4v+tRd5fWGpNfH7+Ip9f+HtdEh+7&#13;&#10;9PkbXb50GSERJ7p06TLnzl2U+uLyVb64cpUvL1/NpywuXWHHjoN4Q40o3hwOdxUOdwNObzPuUDNq&#13;&#10;OIdZjaOxhPh4sY1Sc1h2TrqrU7StGcDd3MAHFVZ+tbCCDxca+S/vCZhi491lNn71YYXUr+dV8F5R&#13;&#10;BR9ptBKwlEacLPeIezuFRQ7RI2hjgdbEMruVYo+DIq+N8rCLkpATZ7NKdCCEuzlCeciFUu8nOpAg&#13;&#10;0BHAnLFSoGr42FAs1y1F798/lHl9GGMpSt0eSgNhyiMJPjabKPb4Zc5XgJX3l1j5oNjCR+WixMpO&#13;&#10;idOPPZ7EEY9LeWsjxDrTZIYr5QxbpDNLtCuLWh/CXu3FkHCxzGlkvlGPVUx3hgMUqwrvLKng7SWl&#13;&#10;vPXuMsyqkZ7hLLMztVw6Mcy5g30c3drKvg11bJvNsmogzExfiKlOH6t7fawb8LN+wM9gV4zpDsff&#13;&#10;QBYrq/v9zI1l+WRExIVCrB+Ms6ozzFxHkvO71vDd7Yv8/Ogr2b0ielh+fHybP728w9Xju1nf38SO&#13;&#10;8QZ2TzeyZ2UTB1e3cOyTNo5/0s7R1W3sHKth81A1h7dv5dalC9y8JB5aznDq+GlOHj3Fwb2H2L/7&#13;&#10;APt2HWDfblFSe5rDB8+8ASziY/t2H3+j16BFfOw1XBFLQYf25yNCeQfL364J5V8fOSgcLHvYulk4&#13;&#10;WI6xbcs+Nn2yU+rooVPSwSIgy7nTlzh98iLXr9zgy8+/5vKlr7jxxQ3ZySJyc0LXrt7g6y+vc+zQ&#13;&#10;EVaPDTLQ2sRwextPb37Jn17dk1PNf3h+kz8+v8lfXt3hX373lJMH9tHT0sn0cAfNrS3UNteQrEkT&#13;&#10;rosTrksQqInIiJC7Mj/LLBZ/lIwbS0JB56tA4y6lQi1B69Gg9WildF4DWq+RMqeOcDCF2axQUFyB&#13;&#10;yWvDV+XDEnVT5rRTYlUwhb24qoIEm/IFuaHmMLG2mDyljbbFcda7cdX48TUJq6SADXECHdE38mTS&#13;&#10;qOkE1mgYnceP1hOgQvVR4lApU0JoPQl03iQadxy9P4nen0DjDVPq8lLi8lLq8r9RoU2lwOykzOGj&#13;&#10;XPFRbHNTZFUpNLtYqlWYX2Tn/YVW3hNOkIVWPlriYEGxym8W2Hh7sZV/FDffRUHeX+bnrfkufjPP&#13;&#10;jJKtJNhUg1qdxVmVxtcYw9sQx5KKY4jFUOtyeBqqcddXotYHUOv9hDuiBNsiUqH2KKGOCMGuIIHW&#13;&#10;OM5aH6ooEW5OYM+IzhaVZaqJpYoDSzyAtybLUo2b5TovxUY/emeYMpObIq2DCosHcyqMN9aAGsrR&#13;&#10;1dNCZXWS1o5G+obb2bh5BStm+2hvbaWjrYOZqUkuHdrJ1WO7uLB/MzvXTLF+xTT7P9vEwR2buXB8&#13;&#10;O9cu7eeLs7s4sHWOLXOTrJkYYnqoj20bV7Nn9xb2793G7q1z7Ni2mq++OMnXV09z5tQ+ju3fxtkj&#13;&#10;Ozl1aCtfnNvLna+P8/TOeb5/dJnvH1zm0fXTPLlxhp8ffclfXtzgn767y799d4//8f39/6B/fnWb&#13;&#10;f3r1rdSfnl7nv/94j3/9+QH/8uM9/vmHe/zT3wAWsRby0+Nr/Pjomix9fg1U/vb643MBSR7w5NF9&#13;&#10;njzMS8CT18oDlrs8vCdgy703Hxf/Xvx4cbP98tlDfnj5iJ9f3Of3L+9KwPOn7+5J58rvXzzgp2d3&#13;&#10;+e6xcJEJuPOQ7x7f4/n9O1IvHt7l2eN73L55S0IVAVhu3/yWG1e/4szRk5w6corPz3/O/n0n2bbj&#13;&#10;GPsPXWDT5kPSYj40+gmdA59Q37aW2pbV1LRtINu6AXd8AG9ymEzzOnzpUbzpcdTM1N85W8Rkb4En&#13;&#10;SllARSsenKqDmKq9crJYLOr4exJEBiopj4iuLjNFbjtlAQfLHF7eFfFSj0JR2I1LFGX2+PEPBomP&#13;&#10;+wj0OSnP2ChNWfKApceHvycPWByNTqy1inwoFrEG0flQHNBS6NdQGtHl4zUNAszkC3FFZ4ujySkn&#13;&#10;fF31brrXepncGSE76CQ16KBmhUrliCgL1NG50cPak0nWn0oxfSBB/5YotiojrmqFsrA4GfWgiwco&#13;&#10;8qsUB7zoEqI82k1ZRCVY6yc8GCIwKCJCLuleEQ4W8WuLNRe5BFTjwF5nxlynx1QrQIsFa6M5D1vq&#13;&#10;jZQn8r0twRYX7mbx32aWv299SqHQZ6M06ECp88tyxUifB6Fwg+jJyD/MJkYDxIZ9UuLhVvxzdV+a&#13;&#10;xqEktT1xKttTaA0RKoTLrtTN0iKFZcVOlhQqDAyvZ2hkPfVNI1TVDZBrGKC1Z4qW7gl88Up0Tg8V&#13;&#10;io+PhZNPo5GuBF3aTqgnTOVUjMxEDFtNkEU2Ef3Sy4leT2eQypVp0pMxAiL61ekiNixKi/VYqiuI&#13;&#10;DRlo3uikbo1VxoSiA8VE+4uJ9Jfg7arA1liG0iJiVQZs9TqC3aITwErNSieVk8IZI07W8p/L2lCB&#13;&#10;u1NHuN9CqM8mpbT8Eidq1aC0aOTss71OS3LIJx+2BGgJ9HiJDQQxNYYwN4coy7jxdtu5sncl7Wty&#13;&#10;xFqr0btilFuD2CON2MKNlCs5yhyVlNgylNuTVDiSaBwplFAj7lgrnlgb7mgL7mgznlgzkUwv6eoR&#13;&#10;klVDJHKDbxTL9eJLNhHJtRNMtciyUoe/Cru3Eps3iy2UxRbOYg29VgZrKIMSSqBG4gSSaRZZ7Cyx&#13;&#10;ixtvJ8sDToJdOSonk2THEiQGw7KU1tPhw93qxtvjRe1W8fWpBHq9RIc8hAZdhIdUalelSI1FUZod&#13;&#10;aCo1iA4V4XwRk9oVWdGjEMDV5MSQMxP6xekS7FFRW8zSSWSvdaNPBCjyqSxVLegrFRIjYUKDHjzd&#13;&#10;CkqLXUYfrJVOXFUKzoSTEo2eFf1NzA50MjfUzUBNmtZkSGq0sZrts91snelg3WgDm6ba2PPJGAd3&#13;&#10;fMpnW/fw2ZZ9HD5wihPHz/L555fZteMIa9fsZsXUFmbndjK1ahfbdx/j/IXLnDhxXp6uXrp4mW9v&#13;&#10;fSPfb58+uMuTe7d5ev+uLBR/+eQBL5484P7de9y5dYc7397h/v37PHjwgGfPnsoFIlGS++MvRbkS&#13;&#10;trx68f8ZsPzw3SvElLMA6ELi/V5MSN+5dY0vT27mzM5xDm/oYt+GMQZa6iRgCQfShAJJQr4IYV+Y&#13;&#10;dDhHS66H4bYVjLbPMNoxQ0tNP3VVHSQSCSy+BnSORjT2RkpMVRTq0xQYUrJnRXStCJWYKik2ZuW1&#13;&#10;xFpJgTklC27FtcDso8DsptAapMAclc8BOiXJ4PRqknXD6Fx18uBVQJbFFhGVjFARiKMNxtCJ5ZBg&#13;&#10;EHMkJKUNBjCkndJarxdATRQo9yp4+p2kVviIjfhwtnrlOlxURNkmQ8RXBAiMeCRkcXU7iU1Hqduc&#13;&#10;o3FLhuqZCNE+Fz1bMliqvCyyGTGkPVhr/eQmsiQGkyiNQbQBryx8NqZ8eDuEe0u4unwkRgQIjuBr&#13;&#10;D2KsdMleBbEgJJwQ8T4H1pwBX4uF9JCdSJcdtd6GrdIqXSHFHiflATfuujj2qjiL7DYWKw7Kw165&#13;&#10;kFTkc1MRDCCgeLjLKuFNoNVCqNVKtNNG1bgqAUnXZhdtnzglYBExpUSvk2CrVUr0suTlINrjxNdo&#13;&#10;RMlpCTSbyA4rtG/wUDPtINrrINZrlfFPQ8pKZsRNZsSDNmZggUHDQqsOe8aGPmKjIuxggVXPEqeZ&#13;&#10;srDKB0bRhaPn7XItjkq7jOr94/JSflNUzDKnheKAiSVKvnhVzPFWJDUIkOLtcRLodxOS7xce7I0i&#13;&#10;kluBrtIgXRrCqSH6rZyNWhnHzIzbqJ9TqFulUD1to3bKTMucha6NZjo2mGhabSI5oKdhjULjnAN/&#13;&#10;axmeVgu2Gj3mSj1l0TL0aQ2mnJbiiAZNxoirw4Gv14m1yYI2J0CJnZoZH45as+xGseRMFLhFd0sx&#13;&#10;C8yFFLjLZHTUXGPE0Womt8IvIYqnW8RKFUIdeuJ9RlLDVoK9BnxdWvy9OmJDJhJDFvwdOuIDJjzN&#13;&#10;OuzVRgmKl3pLKBOrOVYLCw1GFltVDMkQBS4H8wwiOqtIyPJhsYZiv+i1Et1ybrSpGNa6mIxAKy0e&#13;&#10;3G2qBCvL3BY0MbGIpZffU0V80l6rUjWVoG5limBXQPYPKU0iFuREn1TlGECkO0ZgwI2jxUqJ10iR&#13;&#10;YsWe8hBqFzEWm5S3xUm4QywmRqgZTeDvMOFttcl4l4BiwQG3vNcSa3GxXiOJfhPBfoXQgFPGhGwN&#13;&#10;Jhz1Rux1RtytdoK9iizPFdEgVUw8t/s4f/IMF0+dlrp89ixXzuX1+blLXDwjDvb+qgunL3LqlHAQ&#13;&#10;ihjlGQ4ePsnBQyc5fOQk506fk52he/ccprJmkGiig3CsjXC8jUi8XR74KMEcOiWK3ZelzBBg9JM1&#13;&#10;BJsq0Qb8uKrSlPrC/GqRhrcWanj7QwP/y7sV/NcPRBeLWOHTSMAiXCwflVew1K5Hn1SoWZEm3h+k&#13;&#10;65Mq0kMh6cBebNKz2KhnqdVAadhBWUShNOKgPOGQhxbRwSTGtBtDWiHSF6dmtoqqmRiBTh/LXBre&#13;&#10;ryhknqmEfyhUnBQ4HCwyuWRh1YdlVj6ssDCvQpFrQB+XKcyvcLFAa5cN4QU2FWMogT0WR02nCTbl&#13;&#10;8NQkCLaK0/Ms/pYESk0AtSGIuzmAKWuXucQSn4VClwNN2INSF5bTfdqYU1rEPywrZ6miR2fVMbeq&#13;&#10;nssnRzm+s51da6qkDm5t4osrk1y5PMHBXW2s6PIz2+2ltjpMfW2YsU4/M+1WZjsdMjK0qj/EzFg1&#13;&#10;W8dTbB5L8MlgldTGwTrObt/Iz4+/kQ9Jr+5/LWMwL+9c4ac7V7h9dj+bhxo5sqaL4xt6pE5s6OHS&#13;&#10;9mEubh/m8JoeNo01MdlVxZa5YS6cOMKVc+KL4iJnT13k1PHzsoD20IHj7Nl19D9o7+6jHPwl8pN3&#13;&#10;ogioclRKgBTxet+eoxw6cJQjB0/LVaC9u4/90qtyVsZ/Du47xcH9p9iz6zifbtrPunW72b3zNJ98&#13;&#10;sk++/nTTQXYLt8y+oxw4cIIzpz6XDpUrl24gTmQEUBF2LEEMRfGt0LWr12Qm7tjBQ6waG6CvpZG+&#13;&#10;pmZuXTjDn17mAYuICAmJB8//8cfnHNm9h7qqZuprkgx117FhspOtY11sG+tiy1gnm0aa2TreymcT&#13;&#10;beyZ6mHPeC+7pnvYNt7HjulBqS2jPQhtGOxg06j4s+1j6/Qgu+dGZeHwjtVjdDRXU1ahl70cHxSU&#13;&#10;89slpRKwONLCtfIaroQIt4RJdCSkxGlttLeScFeaQFuCoFBrjGBzlFBLXtH2OMnuFJH2GN6WoLzR&#13;&#10;jnYGiHWFiXWGf7kGibYLcBEm2JUk0CFIpTihiBFojRJsjRBoDeFu8GHJihUPB9qQDW3ARoXXToXX&#13;&#10;QbHDxiK9mNA08c4yI79dYuKdBUZ+M0/Hrz4s5x8/1vDxMhs6S0pOdQq4IpqyCxXRoxKg1OvBWRPG&#13;&#10;2xgn0JJFqU5hq8z3HHmbsngaU6j1PglY3A0BlBov4hoQv7f2IP42P96m/MSgS5RfZoKYEj5K3XY+&#13;&#10;MpTKla8Sn4tQZ5Z4XxVae5QlWjtLdA6W6RQKzSr6YBh9NIwxHsGRS2FNxwlU51i1apiRiWaGx5uY&#13;&#10;mG5nsL+Pndu38cWlMzy6JQDHTf749Dq/jf06EwAAIABJREFUe3iV3z37kh8fX+bl/Yv87sU3/OUn&#13;&#10;MT98nz+9uMHvHl+VMEQAkd89uiolXv/x6bU3H//zixu8evQ1v3v8FX94+rXUX767wV++/0Xi9csb&#13;&#10;b368+PlSr+7yT8Kt8t3dvwMs//27O/zl5a03+tOLb/jjixuIq/z4d3lXm1jREo6Vn5/c4IeHX/P9&#13;&#10;g6/43bNbbxwrP764z/fP7vPicd6F8hqsvL6+hiv//vrw3l/Bi/h3wuUiXCxPH97j+cOb/Pj0WwlV&#13;&#10;BOAUvwfhYPn5uXj9nJ9fPHoDWF4KwPIgD1ieP7onHxoe3b/DnZu3+PbGTVn4+M1X1/IOFlF4fSHf&#13;&#10;B7B953H2HjgnewbWrdvH6MSnDIxvo6VnE1UNM9R3baKybQPxuhkS9avItqzHFenFGRvAlZ5E5+nI&#13;&#10;l96qbfxjsYUlip0FNrHKYsRY6UOXcWBv9uHvE7EgJ466IPbaEMuDXj6yWJhvFLZMPfNsYvEliHCc&#13;&#10;hEZDhMbzEt0d3m6FiqxNylRrl3EhERsS08SvZa4xy1y4uVYsCukpFw6WlEF+Pmu9Va7VmKpM6JI6&#13;&#10;tAkL2oQVY0ZYqkswp0txN5bROJaleqWfcE8IZ72H5pVuuebQPqfQvCpD9WQD+rgOe9qMt9aOUuPH&#13;&#10;lvOhiXkkZCnwqhSGgpRGPcTrAwR6/bi7fSht+YiQKOd1NKm4ulQc9QYMGT2WtBZrvQVN2ijtyWIR&#13;&#10;ScAWcSOrNjtQRWFhiwdHg4I2bUWTsmHK+qWl25IL429PEu4RDxteqUCzj+igXzpDRIwjNZaPc4jX&#13;&#10;6YkQjWNtNI9VU9+foHGgAdWTRaMPs7zEJQFLYbmbVdNb2bR2DxvWbWdqagMjo2sZnVzPirnNDIyN&#13;&#10;E86k0bu8lFkDLChy8MEi4RYSD9FWgn1+ambj5FbEMFUGWOJ0o0+7UdsCBHsjVK/KULkyhdLiwN5k&#13;&#10;o2bWQqDPgNKoJdxXQfWsicYNDrJTOtnBkp7UkJrQ4us3ojQbcLUYsNZqsNVq8LaZifSbSAybZTmu&#13;&#10;ACyhHivORr3sVgn0WEmMOEkMOxGTzuJzxMat5GZUUkMeEr1esqN+Grv7GFrXTfNUHQ1jjdT2tRCs&#13;&#10;qWR6xwwzO2dZsWMlU9umGf10gr61Q2S7m2noGKe+dZza5jFCmU4C6fa/kz/Vhi/WjDfahDfSiMOT&#13;&#10;xOIMYxbQ3hKgWO+hQONiaZmDpeUKy8oVFpUICO+S0H3Bcgv/Xh8st/Def6KPSyyyVFSneJmntVDi&#13;&#10;97FcdclFK2djmsxYlsrxpLzpszU4CA+GpeIT+Rvz0KBKfMxBekolNamSnHBSs1r0rviJyVNdm4wG&#13;&#10;CPeLuAFXWszypjsxHpadKqnJCLlVQeKjUYL9AYIDIVztHipCVkTfznKfmfKEDbeIE/Wq+RPwXheW&#13;&#10;uAl7zoEla8VW6aBMb2T9WJeEK5PdrQzWVtKTSzJcX8V4cx0rehpYN9HHwR1buX3rKt98c42DB06w&#13;&#10;Yd1nbFy/nZ2fHWTfnmOcOHZWXjd+spc1q3ewY/tBdu44xKFDJ7hw8RJnz4pT1StcvHCZG9euSbBx&#13;&#10;99ZNbn1zgxvXr/PNjRs8eXRXfvyba9flvdI3176RJY13b9/h3p07vHoqnIuP+d2rR/z03bO/ull+&#13;&#10;mWj+W/fKd69e8urVS16+fMGLly/yc88vnvPdqzxcEYDlu+ciGpqH68+fXOPJg0s8vH2ee9dOc/zA&#13;&#10;DqZWrKRneJS2zm4qY2mSoTipcIqGTAcDrZOM9c2yanojE6NraWkaJpXOUF8/gDncgk5tptRcI4v2&#13;&#10;S21VCAm4UmqvosScByyiN67UnqPYVvkLYIlQIFzqv2hRuVt+XVq8lazcsBVroIVye7X8PMuNIRab&#13;&#10;fZT5YmiCcXTBKNpAhHI1QKnTgyHox93mx5ASD4V5yBIe9OHtdxEa85KcDRIV/T4TEapnkyTEFHO3&#13;&#10;n5iYFJ/wYW+zYWu1Eh73UvdpitYNCpXTDvxDwhGYom5FDZZsiALVSVFApSIhTv8DJEfihPuiOBsi&#13;&#10;2Gr8OJuE08qLv8uHJi46wGyUeQIstFgxJP2kRrLEu3wyjlIeEl+b4j3egSEhFq+MlAeNmETPV9SD&#13;&#10;JRXEnglT6PXygcEq9ZFJFLrbmG+1U+R3Yc1q8bcayI7Y8DWbUaqMBEWspstGZsRK1ZSNmhV2RA9M&#13;&#10;tMtHvMcuJ5x9jaZf4IqdWI+NaLeNylEHuVE7dSsUmlerckq6ZspJdtSJp9WNNq6gi9uI9broXC/K&#13;&#10;Nh3ye4WlViEy4CXe7yLYE6Ii5pKdHbbaKIU+RbpaCjxWdEE7H+ttvL28hH8sLpZRJxElX6bqWObS&#13;&#10;yqLy8rgW4VwTD/OJqSDJKVGK7cbaYEaX1WFrtGBtUvC0lWGtKcRaU0SwW0/TOhcNa5zkpkX3h4lg&#13;&#10;t5HksJ7aFTpZbNu61kTTSgsNcxayI3oWmEtoXRujeXUUT6uBQJeZYLdFRlJKkxrMDWbComB4JkBK&#13;&#10;uC66FXw9wh3pxtvpwNlsIz7mJrPSJ4GxvdEko7jarBZHmwn/gI3klEp2pRVPt4PqSTvhTgOeRo28&#13;&#10;hnsMRPuNhPsMhPrEr6/H3aLB26LFUVeOtaoU4aZRmsQBh4/lDhsLjEaWWcy4mmKYsj4+1hopdPlY&#13;&#10;5lBZYDBQ6BGuJ5V5ZoXFTi/6dAZ7o5/ocIjkeARfWwBdws4yl5GFVn1eNh0LHTpiA2Ga5rLSySKi&#13;&#10;aPZ6N2q7T95LGCvFBHmUjg1VxMciWGvdFAessmQ/NhrB0ejGWG2TIwCWegeRIR+xUT9qu4vcCi++&#13;&#10;bgV7s53IqE/+PxWdK34Rn+3QIfrdxHu90myW7qWyRCmmao2EK9FBJ+52C8aqCsoTZTKGeuLwCU4e&#13;&#10;Os6pwye4IGKYJ0/z+ZkzXDx9gQunLnD+5HnOHj/L2WN5HT9+FiEBWPbsOyq1b/9Rjh46yrHDx9i3&#13;&#10;9wgrV++htWuGeLqLXG2/POxp6Zqgsr6PeK4DX6yBRK6bzv7VlOgDaJUkVe2jbNt3mJvXrzK1bj1T&#13;&#10;6zcwb4mJ/3W+hv/yvlgXKuS3y4p4v7CIJYYyTFELmZEAvZ/mSAx46NmUY3RHPYNrawg0e5hXruGd&#13;&#10;JWUscRopCdmxVIVxNAZxtgSw14TQxd3SIVbk00lQXLMmRM1clGC3n0WKhqWqiX+wJP2Yk14WWMRf&#13;&#10;NIUPysQXjcpCoxsBV5ZYfBS5IyyxOCVgWWJyUOEJ4kjE8VZn8dSlsGUD2CpFHMiNJeNGbGRXRI1y&#13;&#10;G95arWBMO2QHiyHtwlrtJTWcIj6QJNwdkQ+GloyHioBLTleZM3b27Rvhs10dbNrawMrZSqZXVLFu&#13;&#10;Uzef7Rpk6/ZeojE/voAXs81FKOyjqzXGZIeX2V4fM90+Znr8zI6kJWARkOWvgKWeszs28vOTbxAn&#13;&#10;0i/ufsHzO1d4DVi+PbOPLcONnN7Ux4lPevOA5ZNePt8xwqXtI+yd7WS6p5repjRbVg1x/vgRLkvA&#13;&#10;cunfAZYTEq4IR4pwowgJcHJgr+hT+esq0JGDAp7kgcpr0CIBi5xnPsWBfScRgEVcRbfKa+3ZeUyu&#13;&#10;jqxes1OujWzfdoI1a3axaeNBPt10SAKWffuOcfTIWU6dvMTpU6Lk9gZXLl3l4rmLb3Tp/CUunLkg&#13;&#10;+2POnTrHzi3bmB0doLf5fw5YxOm+ACyHd++mMl1POBpgsKuWuZE2No928elIJ6v7Wphsy7JhUBQF&#13;&#10;t7FnulsClj2T/RKsbBRAZaiT9b2tUhv629g63svOFYPsXTXCkQ0THN80ydGNU5w/uJ7G2izLizS8&#13;&#10;9XYB780r4u2PiyhTnLirQwSaIlICnCQ6E1LJrjShjhz+1qR8GBIPRMovRbghAVn+Rr6GkDxRC3Wr&#13;&#10;hDs8RNp8EqqIa7jFQ6jZTUhkS9vihFpjEtBE26MIRdoi+FuC2KtVmec3phWMSUWCFjHBpo84KXXY&#13;&#10;WKpz8P5yB+8sNMlSprc+zJNUaVl7v4S3Py7lt/P1/OZDA6X6IMvLPMzTKXLKsMQdxFGdQK1PyZ12&#13;&#10;2W2U88sTbLUxhKvRh1Lv/EUubNUKtipRcOtFFRGNBjfOOh/mjIot58Fe6aVM2N6cNqnF4uZAr0cb&#13;&#10;duOsDeOuTmP2pLD5sliDGfShKJZ0ErU2h1fkrDvrCHVkCbZW4Wmo5Nmjazy8+wW3bpzjq8tnuP/N&#13;&#10;ZZ7evsL3DwTguMU/vbzFn1/c5PdPb/CHpzf44/Mb/OHZDf744hv+9PKmBCx/fn4DoTdQ5DUc+U+u&#13;&#10;wmnyhyfX+NPz6/kfL6DK/wyuiJ///NYb/cvLO/wf39+XsOVv4cqfX96UcEUAFqE/C/Dy/V8By19e&#13;&#10;fsvPT67z46Ov+enxDX5+cY8fnt/nlQArv9wcvwYq//6ajwf9PUwRQOXB3bxegxbx417/3OePbvPz&#13;&#10;s9tv+lb+8OoBPwv3iii8/e4ZPz5/yKtH92Q06PmTe7x4mv99fPfsW149vcOLJ3e5/e097ooS3F+a&#13;&#10;269/9SXXv7rC9atXuPrFl3x55SuufnGNU6evsOHT/cyu3cGqjbvpmVhLtKqbypYpmgY2E6ubxJse&#13;&#10;IFg1SqR2nFjzLLmh7XhER0tmjHfLXbyncbDIZuNDq4GyuCjQTCIWbRxN4uQlynJV3GiY8bVlCPV2&#13;&#10;MN/t5LelFhaZHTg7bFgaLUQGI4THwgRHgwRGgvj6RcmtgqtdrAPZsTc5cHcquEQfS7XoM8nLXGNB&#13;&#10;QBbhAjHVmtFXGjHkTFjrrBhyBsoTWglZ9Clx0mnH0aDKG9MFrgUscS3AWVfKwFY/VcNGcgMGVuyN&#13;&#10;0bE6RPc6P00rvMS7vThyAWxZP2qVlVCTg1hrSAIWay4PWoSTZaHioiziJtYZl+4AV6fn7wCLvUGV&#13;&#10;fSyuJrPsR3HVKjhqFcqTBvSVZkw1VuwN4kRIwSvU6STS7JZuAVOV7e8Ai7M+RqwvK0sKBWAR7z+2&#13;&#10;nAt3ix1/p0Kg2yk7RuLDKtXTfhrnInSta6NlZT1tE7X0TPfRMtxFhS4onStbNm6ks3Wa/q7VjI2s&#13;&#10;YWbFBmZnNzE6vp7h0bX0DqwgVVOH3Rei3OamzJ7I97JV2HCI+c9BD8mZEInxCN72IGVRNxXx/Cyv&#13;&#10;t1PETUKkJ5PUzGWJjgSIjXloWB2hYS5MzcoglZM+ksMV1K22UbfaSm5aT9VKCzWrrIT6LIT7HSRH&#13;&#10;Vbm4kRoWZY9hcpNuamectK3z0rkxSPv6BNVTASrHfXIRonaln6bVIepX+aiac8lp58xKheCghWC3&#13;&#10;WHOyYspZmW8rln/uRW6XnHxVkj6cSR/B2hjeXBhXOiBXkswJP6VuJ4uK3CwscLOgQOX95db/FHws&#13;&#10;KlFZWuqRKip3UFxho0Rjp1TvZnmFk4XFFhYUmZlfZGJ+oYmPlpv5uEDJA5YC6/8vwLKg3EKJ2Umx&#13;&#10;O4ohnqHQ5ac8EqA87ibQLfogEpSnDJjqbFTNZEhOJEhNRYiOeAkPuUmMKRKwCMiSXemhek4U16pv&#13;&#10;lFnhkae+2Sk/sWE3mUkftWujVM6EqZ6LUjUXJDnpkw890UEBWiLYqu0ooh+pXkV0AIlCY1udA1+P&#13;&#10;SmzYj6vTgTFhwlwj1iislJoNrB3tZkV/J9N9HYw21jBQX8W60UFmhnrYvn4tV85d4sbV63z95VUu&#13;&#10;nL8k74uEY3d6ah2r57awZfM+DoueuqOnOHDguHx96vQ5Tp06y+7dR2QRrnCuXDx/iTOnzsv+OVGC&#13;&#10;K4oZz5+/IkvJT568yJdfXOXChcucPnWe82fPc/XLq9z65jr373zD/Ts3+O7JXX7/8qHUT6/yjhYx&#13;&#10;2fzq5Qu+e/mCVy+e8uLZY148fcjzpw94/vwZT58948HDRzx+8pgnT5/w7OkTnj++L/X4wV3u3r7F&#13;&#10;k4d35fv4dy8e8/LZI14+u8f3L+/w4N5Vbt28zI2vL3Dk0y2s7B+hv72P6fE5Nn2yjb17D3LiyGmO&#13;&#10;7j/J7MwmVkytZ+X0J4yNbqCvdw6Nq54Ke62EKwKwlFizFFliFJlSeQeLNUepo0qqxC4gi3Cv5AHL&#13;&#10;Mr2a/5osVmkbmKShe5Ly1w4YS5pFFQ7E198So5NSV4AKT0gCFvF8UOiwU+KyEx2IyJ6m4qB4+LMT&#13;&#10;HwkSHwtIgJKcCRIYdqP2OElPR6XDxFIt+qQUzA0KlmYr1hYroVEP9eviErBUTVaTnKjF25XDJQ6c&#13;&#10;GtPoQgEK3F4WOhxUJJyEB3ykJkO4Oz04Wtxogl60IS+lXhfGWBBTPCj/WR/xY0tFsCdjWONxDIEo&#13;&#10;FWpYrqCVeFU5A10R8mPPhdHGXBiTXiqCbubrDHygMbDI4WK5W8AIN4sVhSVORX4PKParhDpNMmbk&#13;&#10;b7LirjMR7bCR6LORGc0Dlobp/Fx0tMcnu1jSQw5qpjzSORPvtRHutJEecFI9oVA7pVA3rdAw45Ld&#13;&#10;MI2zCsEuUeRrQ6m14qwzEu1R6FgTINHvwlqbLwyuXhkk3OmU8MWcsKNPedHEVZa6zMy3GPjYrGeR&#13;&#10;xsI8EYmwmHmroJCliojmuCkLm9ElzVirjViqxWGASUIVAVcEZHF3KRiq9JhrReG4grPdSWxQj9pS&#13;&#10;irW2EHtdEaEevVypEXEha42GirQGXZWOYI+OhlkDHRvEcpKZ9JAFR3UpFREj/k4riUGFzLiT+LCT&#13;&#10;cL9TPuyXxCsoDFXIQwlXmx1jlUnGakUxt+g1iY578PYqeHud+PudxMY9JKdVImOKLJv39FgJDNoJ&#13;&#10;DytEh00E28qoX+GifsYhJ6KDnXqEIgLW94pSYxOhASOWunLMuVKU+gp8baK4VyU9GSE2EqIsZJUz&#13;&#10;zB9qNOgSITQxlY8qdNJNWOxVWeay8pFexwdaLR/qTCywCdd4gGUuF54OP8mJKOGBMPqUFWPWgbtF&#13;&#10;FNka+HVpIW+VFLDMq8fb7iU+KFZsIhjFfUClEUujuN+xobZ4CHYHCHaLjhwfpioRmXaTXRnD3+vH&#13;&#10;XGOXkEUAFvF3Trxf18xFqJzOAxZnmwO1U5FORmeL6RfAYsDVas5DlmYz1joDJdFizDVaOfksZp+D&#13;&#10;vXb52lilwVJj59ih05w8ckbqxNFzbFy/k0/W7eDTTXs5cvgs585e4eyZv0q4V/KA5SyHDp+UEu/d&#13;&#10;x4+e4MTRE3mTwtGLrJr7jP6BWTk8Mjgyx9bP9vHJxl1UNfXj8Gfp7Jhk957TDA6tpq5+gNnV29i2&#13;&#10;4xDnzp7nzq2b3Lx5UzoQl9nd/HpxEf/to8W8V1jAB8WFLNKWML+siHiPj471GXxtwjnmZ2BTlDV7&#13;&#10;6qgeDfCbBSW8X1iOJqxgSPtx1MWxVAcx13jwdITwdSSwV3soDIpDJidKkxt/pwd7nZ0CXxnFYQP/&#13;&#10;4Gv2Ueg2sEy1URLyURzw5d807F4W6JwsMqkUu4MstThZZLBR4vKhZDNYYxG8tVkyPW2I/JOwoZnT&#13;&#10;Xpw1IRkJMme9lPodGFMqGmGt8SsSsojMUnwgQWpYKCR32P0dIo9fQXlII4uxgvU5JtY3sGZXM1Ob&#13;&#10;6sg0h7GoKpHKJI31EawOF0vFqelyAy6nk/raOIPtUWZ7/azo9LKy28fqoSiz4zVsHk9LwLJhIMfq&#13;&#10;rhznd2/m989vy16DHx59g9DPT77l5/tf8e3Z/Wzsr2f/bLvUgVXtnNzYx/mtg1z8bJj9cz3M9tfT&#13;&#10;15Jl6+oxzh47LAHLxbN5wCK6T0R0R7hTDu47IUtpxeKPmFY+dEBEfl5LRIBOIADLEVHEdjAPXvbv&#13;&#10;ybteRIzo4L6T7NuTd8KI+NCRg2c4cjAPWfbvOcn2bUdYv343s6u2SQeLmHUVcGXb1mPs3nWUHTsP&#13;&#10;cPCg+KI9x6kTF7l88RqXzl+RNqyzp85y5dQJju7awbrplQz3TkoNdgwz1NTByr4hxtp6uH7+DH/+&#13;&#10;8cn/w9d7dkd5Jui68w/OWWuvddae3bNn2tnGZJQq5/hWzlWSSqFKOecsIQmRczaYHAVISCAyIieD&#13;&#10;wSYYtxPd7emZ+XL+w3XW88jG7pnZ58O9XkkgERSq3uu5Az++/II/Pb3Hjy8e8eb1E1m+Kf7tJdEY&#13;&#10;Xq+HhppKetuaWdHSxEhzI8ubGhhurGOspYG1nc1s6G5lY2cbm7vb2TnQwdbuFjZ3trC+tZ31rR1s&#13;&#10;aOtgU2c3W7p72N7Xx56V/Xw21s+O4R42DHQx2tFCTboUrdbK//O/PuCT+fnMX2TEVRpGqUhK+atT&#13;&#10;pFrmJFaMLMkkpqSgjDZJiPUJB64SH8GqyN8BlmCNoMhB6XAJVIUJlLvwlzjxFtkJiu35Cq+8+iuC&#13;&#10;cqnIk/HjF/PSmQC+Eh+uEg/mtBNrsYKt0Isx5sUQ8qHyetDa/eQb3CwpsPH+Qhf/IvpWPhSQRc//&#13;&#10;/kTDP8/T8s4CHR8v1rNU5SBX62aBOFHO8zNPr7DY5kcbEfGEOPbyBEplDEtJEGeFOMGOyz4VpVbM&#13;&#10;0dqlxPSeu8qNt2YOrgg3i5CIB2lFNCvhwF7uQanwYy3yo4/40fhCfKQ3SHuj6JcwFMVxV6axRFPo&#13;&#10;gzGMiRCWohDGVABLcRBtwos+6cNeFsdfW4anMsadK2d58eQaXz+4LIGlgJbCHfbq0RUZq/n2i+u8&#13;&#10;fjgr9e0Xs3z3ZE5zoGVWwpfvBLh4NIu4/vB0FuFY+elXiPI70PLjl7P8XsIh84MALk9/c7v8Hah5&#13;&#10;dvstYBGw5S9f3+HPL+68da68eXGbn765x4/P5yCLeF3EhgRUefPiHn9+fkf+/UQ86MXDy7yW/Se/&#13;&#10;njj+dhXuEwFIpAvldxEh8bb/4l558EDazh/9Lj70e8Dy9Iv7fPP0noQqP7x6wrdffyHhigAs33z5&#13;&#10;gO9fPuG7F4958eQBoizxu9fP+dOrp7z+6gavv5qV+vrJLPdv/wZYZq9eZvbqBa5cnObKhQtvwcvJ&#13;&#10;8Wm27T7G0IqtrN32OWPbdlPe1EtRTT/xiuUoyXZc8VbCZf1EM4MoxT34K1ZgiXegD5dQEClhviOA&#13;&#10;JuXlY6eeQGsEX2NY0n2RWxVuRUOxD32RF2dVioJUnPccViyRDLZqp3xS5G4WyyYenE1erA3CGu7D&#13;&#10;2+7B2+LC0+xEaXJK2CKAizg9MghXZLENY9r2WxSowirLbXVpPepCHcK1siygYbFXREysEsrYsi5C&#13;&#10;bQGSXT785VZ8dSo6tvpYcyLJ+vFiSrv0eGpMtG+LUTqk4KiyYi+3YUv7yXVb0MfcWBMBChuqKBCL&#13;&#10;RykvvpogBRGFT6w2+eDraQzibwnIJzoiI+2ssCMcLNZKN/ZaN446N/asGXeFW0pfbCInokFTZMRW&#13;&#10;ZcfTKBZXbCiNBuxZG+KxUalzoZP/Xj+auB+lJk5RXynpgUKiMqcvLNJuWVwXaLERaBEfx4y3yUTx&#13;&#10;oELT2io+yNWzoEBHjsnKggITH+e5aOxsZ9WKMTatW0tPxzoSxW2k0m2UV3RTVNpEcXkDJdkmiitq&#13;&#10;KK2txhdPYfOFcUbFwkgZZgFl612E+30SsCjNfha47bxvEAV8XoKtEYqHkyT6E7Lro3xVgrLVYRID&#13;&#10;PipWhWnckqJ5a6GELenlPmpWe+jZ5qZpk0tGhkQnS9kKJ4UDHglZfE0mCgdcJAfEqeVcRKhqtULF&#13;&#10;mIvsioCcj4y2i04Ws5y/djfr8LRqifVZ8Xca8bYbUJpNMjsuIlrWjIVP7LnkRjR8bDGyxKT6L1pq&#13;&#10;0ZLvc0jluh3MW+qW3SkfL3b9/wAW8TNckcrXK2hMc1KZfGgsIXL1wsXiZEGeVerjpRbeX2znY9H1&#13;&#10;pXLzbp6TP8638y/zbMzP9bIg18m8ZTap+bl2FuQ5WVTgYnGBlWVqMza3jyXOOKpggmVuP/aKCMG2&#13;&#10;KPHuOGXLk5hKPSzyOigcTFI6mqVoeVKu/4ib0OSAQnJwDqgUDSskh5zSyVK60k9iwEHxiJdC0c/S&#13;&#10;5yHS5ZIqGvFTviYoVTjsI9Dhkt0MoZYQ3nqfXFbxNfjw1CsUxPSoEyaW+jW461wyYmCrsaCNGdCX&#13;&#10;WtAmjajMOsa6mhlsbWB5WyPDnc1sWjHE+L7d3L44zeXJU0yfmuTongMc2XuQ0+IwaNdBRkc3MTA8&#13;&#10;57Bav3EPn+89yokTZxBg5fjx05w7f56ZCxfYufMgW7d+zt49R9j3+VG2bT/AdjE8sGkP2zbvYd/e&#13;&#10;cfbsPsnuXSfkItD+g8K6PinfV6wTnRdljWfPcvH8NA9uX+fJ/bvcmb0hHYK3b96WC0XXrl7l9s0b&#13;&#10;XBNT0Nevc/f2Tfn67Vt3mL1+i4szV5m9dgMxTXr18nUuXxLFjxfkzLRw1Vy7ek06aO7dvcXt2zeY&#13;&#10;vX6ZOzdm+EoUqj++zuMHVzg3foLBgVW0tC1nw4Yd7N8v3DnH+Hzrdj7bsZ9tWz5n5cgmlg+sY8XI&#13;&#10;NkaHt9HYOIxNyaCxlZNvLXsb7RHxnhxLHI23jHxXGXmOUnKsYrFqDq4sNSksUHkkYJmf76WiqYfK&#13;&#10;ph6W6qPkmotQ2WMsMTil5mtsLDUr5Dn8ErKIiJBeLOqEPbJDQrhSxIn7JzatvMZEL89okNRYSDpZ&#13;&#10;XG1ubI1uzFkHqqiZnKgZTakDpcWLp8NN0YgAtE4yKzKUjZZTPpYh2pcl1luFp7EcZ2UZwepaQrW1&#13;&#10;5AWDROurCLZlCbaUU9RRSbavnmxfA2XdddQsb6VmeYt8vaSrhsKuCkoHa0h1Zgk3pAg3hDCEY2g8&#13;&#10;JSjJeooruvHHG+UkrCVQiDEYZmFBkvn5SRYUJPlkcYgCv58cn4d5OjcFEQ+6Qh+BBrsELPF2M6UD&#13;&#10;dnkzL8ptq9fYqV3noG6lE3e5U3aGlA44qBi1Ur3SJ4FKqtNGstNGdihEZtgpAUtmWLjv7LIXJtJq&#13;&#10;xVdtxF0hZo3FKbyFeIedyhEf5YMeQi1OUj0e0n0eUu0uHCVWXGVm7Gkn+qSHxS4zHxo0vKdV8VGB&#13;&#10;RkKWT63iwEPNAosWXcKCvUJHsMVIqM1AoEWPt0VEc1wyUiLcK+5GcfBhxFgmusAsZMYcVK1xkuoz&#13;&#10;EukQ7zvn/nDXqLBXqNCl1eQk1BQUabFUCpeIkaIuA7EmlVwOirXNOXYshRr0KQPahAFnlVV2R4mf&#13;&#10;P75mB0tDanmYItb4VEkd2iKDlLkAceq9AAAgAElEQVTcgtLsxNXgwJyxyT42l/hZ0+Ih2OTDV+8l&#13;&#10;3OanqD9C2XCc7LBJLhtlRyzUrrFQu9ZOeshCWICVNj3eZh2BTgORXhPuZhPmSh2OmjlY5Gly429T&#13;&#10;iPb5sZY7pePkXZWKT8xOFtltvJun5r0CDQscYrI7iKMqKl8WkGW+w8U7BSb+sFjMTguI4ZVx4qLB&#13;&#10;hIz+eOp8aFM2/qjN5Q/5y6QK4ib5vCDW78VRb2VZXI2l2kS0T5Eg0VUrekFsCLdufqEWfcYoYXfZ&#13;&#10;ygjhtiD6tE06TN0NTvztHgLtbpy1Fvn/aMqY5AGWv0PB22iWAMlZqcMvXm4w420wo9SZJFwRAMZd&#13;&#10;b5LxoHCnnWi3cBIb0RUbOHN6hjPjM0ycusD46YsMjeygrmEF9S2rGBjdwaHj5zk9de2X5crrnD07&#13;&#10;w9mz5/9ek+c5e+bsL5rizMSMHF7Zsvkztmzbw5EjJyUUP3niNOW1nSRKG9mz/TAH9pyQ17WjWzm0&#13;&#10;b5yd2w6ya/dhbs7eZvbGLDdvzqJzhFGHwtJdtNhuosDvJNdpxFHkIjOUonJlgmyfjd5tXkZ3FzO6&#13;&#10;u4imVWHyfUY+1OaiTZhZ6HWQE/LI1UhTaYBQb5TY8jiRvhhLwyb+SZvDJ04tjioPse4o3iYf5nIz&#13;&#10;/+Cu9JIXMGHP+ol1F6HURRAfwFYexZAMs8zjIdfjk6smmkAIX0kZwfJyPOVFlHd34Kz0Yyp0k+P1&#13;&#10;YU55cJWKE/MgjmwIc9qP2heQE80iImQujshJMGdlkFBzQM4a+Rtc+BvF8oEeZ7UBd40Vc1EAncNE&#13;&#10;w0CKtZ/Xkq6LkKM1EIn6CIZ95KrMfLpQTW6OlkjIS211ksbaJMub/QxLJ4uf1Z0BxnqLWNk7Fw9a&#13;&#10;35FmpK6Qy5OH+fefv+Hf/vJK2u3fvHzKm1fPePP6KbcuTLCyuYpTm9qla0U4V2Y+E+pjalcfJ3eM&#13;&#10;MX14O2cP7+bEocMcP3SUmamzsvlYRISOH5mQ4ETGfw6e5MTRU5LGnTh26pfp5DO/XI9LO5SwRP0K&#13;&#10;V4Sz5S1gETGhA+NvI0Kip2X/3pNShw+clpEh8bbNmz5n7dpdHD54hlWrd7J711F2bD/M7l0H2bvn&#13;&#10;EJ/vPcKR/cc4fuA4Jw6elB0xooxXgJ09G9ayfqCPse4eOpp66WjspbOhi96aVgbq2+mrbWXi0CH+&#13;&#10;9PUjxE3ei0e3+frBTb5/+aXMDp87fYz60kJSySTtLa2MDgyycWhOm4YG2T68/K22DA6yobeXjb09&#13;&#10;7B3u4+SWNUzs2szp7Tv+Tmd27ODU9m0c3ryGcwc/k7p0Yh+XT+7nyvgBpiePMrZyiBUrBunsHkAX&#13;&#10;dKEOW9FG7ejjDsxJO9ZCJ9ZCBbXfjcUfRO8zSxkDVhwxN86EB0+hn3B5UspXEkYb0qHErbij5r+T&#13;&#10;OaZHF1Wjj2kwxMx4MwG5WhStiFFSU0ZJTSWZhgaKs1kSxWXECsuwheI4wgns4QRmJYZZiVNg9LKo&#13;&#10;wM/8HD+L8gIszg+wUGVngcrKQrWNXINHrvPkGoLk6dIYHbXkOMNo/UkshSl0yTCGQuH2ErAliE+4&#13;&#10;aVpEmaCYO/TwK1gRk4FCvlof3uq5uJAALMZCBxoJmhzSyaJU+vHXRXFlQxKI6oI+cjwODEEfi9xe&#13;&#10;9EVxjKkElnhSOlqiTWnCTUVY0kHUQQ+GhB9NxEt+0IO7oghzcYCXT67x4osrbwGLKEiW7rD7F3n9&#13;&#10;8DLfProsr989ucH3X96UkOVXwCJcLcLhIgDL60fiKlwqV/nu8WV+/PIaP4v1qq9v8mfhevlPgEW+&#13;&#10;/vQG3z+9yV9fPeT1o2v86fEv7hYBZr6+z5uvbv+iO7x5dW8unvTyjlzF+jWqJK7ff30T4Wb527eP&#13;&#10;+IuMEN2R8SLxd3vx4DIvH998Gw36zdY9B1mePn6AkHi7uP7qRhFX4VKRjpVfwMqDhw8QeijLb38F&#13;&#10;MPd5ImJCD+/z5f250lrRsyLgiriKfhXRtfLFndtcmL7I5ZlLzF6a4frlczy8e4Mnj25xc3aSybNH&#13;&#10;mDh7mP1HPmP37gNs3rZHavumTezcsJr1I/0MdvcxPLxGKlvZji+YxRvM4olUYHAXsljjY74qIKc9&#13;&#10;5xWE+L0+zAnwzkJRUu5hmTNOXiDGPJsDdSKAscxFsj/JJ3Yd72s1LLCb0Ke8mMtDUkv9bt43WsmP&#13;&#10;evE0RXA02HC32FFa7OQlXSxL2MhNWnG2eAn2+gh2zcUKvC1uuSwhSva8LQqiS8JQZkObtmAUTpZy&#13;&#10;O9ZKh1zdMZQaUKc0mEuN5IW18sZOTDabSsWUsZt4h5+uHUHq14bIC8zHkcmlbbOPLWfLcFcaqBzz&#13;&#10;U7HChy5VgDGtJtRio351AmPczkKzlk9VRtQeH8FsKTleG6bSuVnkvLCVxX4L6iKxfOSVk9ICsBiL&#13;&#10;HLjqHbibxcyhFWe9aKEX2X4Bn8TfS426UI+mWAAWGwFxetlpxFxmxl3jINXjJ9bhxVXtxlYeRKmO&#13;&#10;k+hMI05y1TY/Fl+YRblmNKIk2OFBb1fQuPwsMTn4VGuWMb9FBSaWqczkaa3kaSwsyTOyJNeOSkzF&#13;&#10;q/zMz3WRo3LySY6WBflzU+l5Bgtqi51gMoovHiDTUEdhRQVKOIYjEEGv+DCGPAQ6/MSHQ4S6QxhL&#13;&#10;vXxksfKuzkxBzI2/KUzZihTpkcQvc75+6ZwQHSzxbheJHvEk2EKs10mk20F6xE31qI3SXjPpLjOZ&#13;&#10;IVFUaCPV68HVqMXdrJWzy942nTxdlDn5HpOMCol5UHe9DketFkedBnezmGgWa0I6Qh1mAh0mQl12&#13;&#10;Yt1eHFV6/GJOuMOGs8lIXtDH+wYt+Sbjf5XZRK7VxmK9kU9VurlluQVW3ltg/W/dKyLKs6jAJrur&#13;&#10;cjR2CdhVRgWVyYPBKVblAliUOBZPAqMzgt4hXEERlpjjLLHEMUbTLHPFMLrSWN2luANZnIEyHP4S&#13;&#10;7P4SAslqoiUNFGbbKCqrorSslPfUYfL9MRZaXMwzGlHFrDiq/DiqfBQPJGQBsT4tupE85IRETC1M&#13;&#10;qDNCajhBaiRFsNNFYsCDcKukhlzSvSKWJAqH3UR7xZNpN+FOl+wI0pVpZH5fnBoLd5mjzooiim6b&#13;&#10;xbKQF1eVC1PahKdWwVMn5i31LPWpyQ3pcFWLk1u37B4wF5rlcpPoNQoVedg02MWeNSPsXjPChVPH&#13;&#10;uD51Wurkvt1sXjnG5lUb+Xzn5xzad4h9ew6wfs02lg+tY2ztDlZv3E3/0HpWrdzJns8OS9eKKEqc&#13;&#10;mhaA5SIDAxsoKxXQsJds/Rh1rWuorOqnvLiVmopeujrWMTa2m1Wr9zC8cjfrNh9k8/YjCBfwzh0H&#13;&#10;2bhhLxvX72Tr5t0cOnCUMyfOMH5knPGj49L9K68nJxg/dZYTJybl9dSpKc6cnuLc5AxTp89x9pRw&#13;&#10;Dl+Q18nxKU4ePinf/+zkWc5NiTLIC1IXL17k/IxY4LjAnavneXT3CreuTDF7cYLL585waP8R1q3d&#13;&#10;xto1W6W7rLNjOcv7VrB6xWZGB9fR0zZMd+tyeYK8bs1umpqGiafqMduL0LsFRImgdsfRKAkcsTTB&#13;&#10;0gqUwkpMkUpM4RLsyXLM0TTORCnOcBkFligLVT72Hj5IeX0XOkch7ngF5a3tpKvrKaqowVdcgbes&#13;&#10;lnBVC8GKBmK1ZYSqkyQai4n1hIh1B+Tp+jy7joVeHUqbi6j43h4LEezz4mrzSDlbFBz1HglX9FkX&#13;&#10;3vYAwe4gXlGm3O0m0KuQWikipF5craIcNEhsMEGwO4q7zSV/j3DFiI8bHwkS7Ani7/TjqPMQrU1Q&#13;&#10;1lvI2jU7GBndzvKR7fQMzql7cCMdA91z6h+mrWc79a0bCIQb0ZmKeHeBwocLPHyy0DunZUHm5ydY&#13;&#10;pCllQY4oCa9Gb63koyV+CsJi5caHMa2Q7LJJyFIll4IU6VDJjipynrpmhQtbkZZQnZXCLhfZYZuE&#13;&#10;LKUDRgp7xaSzncyIm2SXk3ibg5JBD8W9ZsoGbbxvVJEecBFsNJDqssgoUrjZTKjRTqLDKQtZk+1O&#13;&#10;Svs8JNsduEqNeCtMeCtt5HuNck0yP+hkoVXDIquWHKeVeRYz+SE3mogZS4lVlruKnqt4t5lEjxl/&#13;&#10;q0V+r4veFX1ag79ZxDMteOpExNNA0aCdinU+MitdEraUjohuCoMELSJ242syYMjoZMm2KM+ONOup&#13;&#10;XOEg3WMk3aulaYOTurUuKgVQ77aS49PKnyMC6grAIhx0toz4uWIh3GIn2S0eW43khNToi7SyvDXS&#13;&#10;oSfVKzrNclCnl2GqVGNv0BDqNlLUbyA7YqZyhYWifiPxfhPF4m2jRmrWWKha45CQJdislct20T4T&#13;&#10;iUErSqsZc5VervIIOK8rFu5Yq1w5FIWnxrRT9tZoY1HmW538y7IC/mlxDgudFtRxj+yeczekyI27&#13;&#10;+dRjQRUL4a4rZYHDhSpmx13vkxGf4r4U5lIXS/xG5ru0soRZlbRhLLXLAvLUsA9bnRV1iZ7EoGeu&#13;&#10;iHbUT6DNhaHMSG5Mw5KoSgIYf7uT8pUR6XoRLhelYS7aFe33y5i1KWOUi4sFSR0CrohFKDHFLCJC&#13;&#10;zgpRYi66Z+bkazRLqOKoMcjFILEa5Gky420WsWA7AvAc3H+KHVsPc+TghAQsGzYflIClrnkl9a0r&#13;&#10;JWRZt+UQx09fkpBlevriL11Yc4tDYnVISLgJ5QrR1HlOnBCrbDMyCip+PorFW/FrJ0+cIVPXSWGm&#13;&#10;mX27jrFh5Q7Wj22XkOXk0SkOHTzNjl2HuHn91hxgmb3G3ZtXcVfFCLcm5Hx689pWHGVuvFkXmT4f&#13;&#10;mV43mV4b/dtc9O/wMryrkJa1PnyNPhYpav65YCH/Mz+Pj8xGFik2TOUu6VJWWhSEChIWPjBreN+o&#13;&#10;QaR0lHovSr1CsC3IP1hKxHa7sJzFiPUUEmpP4GmIUDiYpnS0jGBbHGOJF3VEIdftxJgS7dxOPDUh&#13;&#10;/E0RAm0x9EV26VLRxAxEsl4CFQFsZQEMKVEIaEYTc7BUMcsWcWMqiLHQh6vSgS6lQRXNlyU6ngbR&#13;&#10;Sizmo1xyx37e0gJcURdtw6UkykNUVyYZHKggU1HI4mU6PpmvYvESNdGwl8psnPqaFJ31IeleWdnu&#13;&#10;R6orQn/zXERorCFJXzbGlbNH+Y9/fc2//eWbXwDLsznA8u0zbs5MsLq1mumd3VzY0/dWwr1yZE0z&#13;&#10;x7ev4KsH13n59J60i85eucil86Jl/jynT079PWA5MOdgkXBFWFd/F/E5dvg3wCLByr65bhYRDxLd&#13;&#10;LXMxod8Ay55dx9i7W6wQzS0PiYjQ1k0HWbFiGyMjm/l8z3FGx7axY8chtm8Xs8+fs2Pb5+zeeYDD&#13;&#10;+45ybP8xKZGVE3/2hnU72DKynPHPd3Nl8iSzF09zfeYUV6bHOX/yOOdPHOfc8WPMnp/iyZ3r/Pjq&#13;&#10;S148usPTO9d5/eyRBCx3Zi9z5dwkF6enuHRumtlLF3j1VNwY3pMrJz8+vS5dBcJZ8PrhRR5dPs3D&#13;&#10;S6d5fvcSP3x1h5++vsvfXv6iV3f526t7Uj8/v8O3D2f526sn/O3VY948uyGdDCIS8u2Le7z8ek5/&#13;&#10;+uouS/INqPUa8nUqlhk0LDIaWWTSs9Bo5MM8AzkmG4sMOVJLzHkUOFUUONXkOdQstc9pmUONMWxE&#13;&#10;iVkIF7spqYrS2pVl7boetu0cZd/BjUxM7GP81B6uXDjCvesTPLgxzcz5Kaanz3Ll0gwnDh6hqamD&#13;&#10;qppGikurSadrKCyswh/J4grXY3BmKDAVsVQdYXFBiCWqCMv0YXI0MZapIyxVhVlSEGKpKorOWsmn&#13;&#10;Zjef2kXULiThijoWxJmJE6xPEaxPEmpOSQWaRCdMjEBDjGBDDE9NAEeFG1elIntZfnWwGIvsGEVM&#13;&#10;r3AuC21MiTieB3uZD1c2KMuo1QEX5kSIHJ84hfaijkWwFiXQhgM4y0VZbhJjws88tVlqsdXBYqcd&#13;&#10;XTSArTTIT6/v88Pz29K18lI4PR5f59vH12QcSACOn57O9bH89Pyu7BQRy1Q/vbzLjy9uS/fIj89v&#13;&#10;yLiQgC4/PrvBz6/u8ddX9/j5xd233Sl/e3WfN9+I9xMOlDv89fl9/vL1PX5++ZA/v7gvv6befH2X&#13;&#10;N8/v8bc/PeHN179bARKdKuL9v33Ad8K18vo+L5/M8sOru9LB8sOre3z1RHxv3+Dfvn/Cz6+/4Nsv&#13;&#10;bvL45gUmxz/nwsQxnj38rXvlPwOWObByX+b3H9y9xcN7YjHovlwJunPrNnfv3uOmKJy9cUteb9y4&#13;&#10;xbWrs9y5dZc7N+9IR8nNK9eYvXCJ6zMXuXvtGk/u3ubJvds8uXuHrx495OnDh9y7eQux/LVpw14G&#13;&#10;enqpqSynubGO7o5OquubSVXW4ChMowrHsdvj2GxRrLYodmsIuyjoNPmxmPxYLSEpk96JQW3EoDGS&#13;&#10;l2dl4VIH88Qk+adzpcyimPm9T0Ux81xB8x8/NvPPwoX1gZHF9ojMsc+zWsnxWgm2+Yj3hNAX2fjI&#13;&#10;oOZ9rZqPTUYWKk60RX7mOx28ozWTG/bIHKujwYpwr/g7nSyNuVkStbEsbsHe5CXU558DLB1iueAX&#13;&#10;wNLhxiMe1Bq9crZZW2JFn7ajS1kRpbfOWqc8yTGVG6WbQ7gUtIV6CTlMpTYs5Q4yQ15GD4WoHPHi&#13;&#10;r3KgiyykY1MQT5UeS7EaQ0pF8YCLSLuNeLdDqnNLgGi1gw8K5vOpQUOOy40j5sBbIk6cxCKSC2+D&#13;&#10;sKT7sVV6sGY8FETF95sLe7mCIytgih2nACzVNpy1Dty1PlnMKjpInDVGXPWi72LOlhzsMGApNxNo&#13;&#10;chPvFEs3YvnCLx9Xg00pIq1FBMoTdA700dLVSawojc0bxBv2E0lFqKqrxp8qw+CLYQ/FsHh8mN1+&#13;&#10;/OEUoVgxkXiaVEkDiZI2/PF6/PE6wqlqEplqYplKImVZEtkqEmWVJLPVJKtqSFbUESysJJCqxJ4O&#13;&#10;UeBQsJZ6CTSL4towlnIfCxWHhCvv6i0s9jpQxcUNekjOeQbaFVnyKwqJRdmvu0b0pWgIthnIrPFJ&#13;&#10;pVd4qBh1yAnSmnVeylZ5KR5V5A1/vEucnhqxlhnkDLW3VU+k00iy3ywV75mbYw6IosIWHakBI6l+&#13;&#10;USzpoazVTqjTjF98rYm1iDYXoXY36ZV+kqMKlmIPbo8Fvcv293LbMCgOdIqXJVoTn+SoeX+RhfcW&#13;&#10;WvlgiY1cU4Q8S5SlhiAaZwqtq5B8awybvwhXqAR3uBRPtJxQUS3hdJ1cQHAEioik6wmkquTvUaJl&#13;&#10;eFI1OOK1OJP1hCpqcacrSJQ0Ei9swO4pw6IUYfX8qmIsSiFaawSj3U8wEmWRJcZCq5t5ejOf2rTk&#13;&#10;hkw4qsSSl5VoZ5Dy4ZQELvM9Fua5zSz0C9gXoGRlktRIEmGzFwW3JSt88v9aQpZhN4lBB4l+9xxg&#13;&#10;6XJhrzWhL9dirzHjqLVirbZgqZq78fI2KXjrvQSbghiLxbS4EVu5DkuJBlNajypmkJDQXSO6OMTn&#13;&#10;341NdPdUualoTHDj5F5undrH6b3b2L9tM59t3oJYYuzrXkV15QCD/evYuG47q1ZsYmRoHUP9a2hv&#13;&#10;HSGdbqSmtofWliG6OlewY/tetm35jPq65XS0r2JoaBOxaDN6XRqzNUuitI9kuotYvJlseR9NjWM0&#13;&#10;NqygIjNAQ/0Kege3sHrDPlat+5xVq3YzNrpD9rlsWL+TPbv3Swv7qROnEC5gceI6NTHF1OQUZyem&#13;&#10;5uDKiUlOHZ/gzIlJJk+elZr45WUBWuTbxO85ckoefI0fP83EmWkZU5o8e4GJyd90+8oFCVYEXBG6&#13;&#10;fkH8mRNMnj7L+KkZGe3sHtxEe+cYg/1rWLNyK4M9KxkZXMuuHQfZsnEPq8a20t+/lt7+daTqW4nV&#13;&#10;NBIS39dVNZQ21pOur6eqo4XKrk6q+pdTPbSauuE1KIVVKKlaDP4yNEoJ3qIG3Mla3PEaXIksjmQp&#13;&#10;zqISjPEI5rQ4kBXLUuLz76e8vZV4XZZoTTH5cZMs3xaAOzdiRlNsxt/jIbEiKGFJsD8g3StKh4Dq&#13;&#10;YUI9MQxZBVOVWH7zScDibFKwN1rxdLhkAa7S4cRcY8Za68HVFMLbHsbb6cbTOeemCw/68HUpBLoD&#13;&#10;ErD42nyUtdSwYuV2Voxtp3/5dnoHt9PRu52u/u209WyguadTqqVnDrDUtaxHYy7lg0VeqQ8XKny0&#13;&#10;YE6f5sZYUFDIYnUp85cG0DtrMSkNvCcOHbwu7FV+/E1isdFDcZ+N6lUualY7JWARMSAhRXx/FGsI&#13;&#10;1VuJtzoRq0FlQ6JzZW7BKNwmyje9pLqdlAy65+JBfXo0KQfz3Tr+ULAMT7WVSIuV6lUBivsUvDUW&#13;&#10;HBkTzqyZVLfCUr+FJWan7ERKtDoo7nJhiJtZKGZ+nRHe06pZZNXgqxapA69cUfHVxYm1KxKwFPZb&#13;&#10;KRqwUToiXITi3yXAvxZHVkPNajG1bJM9JdFOI5mVClUbAlKlo04S3SbiXSZSvWayK11Ur1VI9AgY&#13;&#10;ZJZFqrF2DZnlFgo7rRR1aahZaaFujZ26NS6qx+yk2rXEWsUCnE2Wjcd7FYJNNhIdorfGTP0aO/Eu&#13;&#10;I0q9Dp/oUanXkewxkx4QTosCTNkczNX5CFCSWeWgZNRKZsRMslvEkHQkB82kerSUDukpGTJQNGAi&#13;&#10;3i16V1Q4qnMJtmtJDtlkxMjTNjdzrE0VyAJ9fdqEr0VEMP24KsVwRhHFfZWooxHeK9Dxh0U5fKjX&#13;&#10;UBC3YhGrgl2F6EqDLArZsFYlSA7V4m0tRlfmxV3nQ6n3kRqMEWtOSDi+xCNclkFiA3EiPVFifaL3&#13;&#10;Rhw4uVCa7SSHvIR7xHMhB+q0npyohty4DnXaxBLhhi0xkOj1U7WykJrVxSS6Q3iaXRIMiTi10mjH&#13;&#10;VmVBlzZKJ46ALKaSAmzl+biqfoMrArIIZ4u9Si87V0TviqVCKztYvE0WGRm1VVjJC2hpaV1Je8ca&#13;&#10;Pt9/CuEAbG1bR1PbSpraxqRaOlaxfvM+xs8IeHyZ8+evSAmwcmZ8gvHjp5g6O8P01AV5PXVqWv4s&#13;&#10;FNep39VaiJ6toZH1DAytZfzYBHt3HODznQdkTOnM+DSnx6eke3H2+g0JWEQk/vqlGa7eusnp6Qt8&#13;&#10;orKxxKqQF7SR4zNjKbJQ0uWkda2Lvu0+OtZ7aV7jomLQir9elAorqKIuPjBqWeiyYM+EcVWFUaeM&#13;&#10;ckDB3Si6yRxYyz1oky7UURH99hJuj+CuU/gHXdyGpzZCsreYkuFSYt0pAq1xiodKKB8rp3Agja8p&#13;&#10;Jm/wBPXMCeixpj34G/xEOgRdjry1allK7MTFmkGl6GRxok3o0IpyorSOhXYjS9xmFjnEhreOQKNb&#13;&#10;nuBpEirM5QZsFUacNSY8NREcoRD/85+W8M/v5pKntdHSlKW3v4axVU1E4mHmLVBLwDJvgQpVgZ50&#13;&#10;kZ/2pij97SHGfoUr7X7WdAUZaU2wsbOUkZoYvdkY16aP8x/CwfLnV/z08tmcXj3jp2+fceviWVa3&#13;&#10;1TC1o/utc0W4V46ubWHPcB2HNw3x5PZFXnx5VwKWi+emmBw/zcSpKUT27NjhM785WERMSMwrHxRx&#13;&#10;oROyiE1khrds+ozDB47MOVgOzfWyCKAiym9/D1hEROjXDpbPdh1l5/Yj7N55VJbbfrbrGJs27Gds&#13;&#10;TDxgbJXxod27jnD08IQkeOLPPXZ4nKnJc9y+fptXX73i9fPXvPzyCV/cvS0npZ/dm+X7r7/gzasn&#13;&#10;/OsPT/nXH5/x8w/PePPtf6PXz/jxxZf88PwJPzz/ku9efMmfvv5C6ofnX/DDC6FH/PDiAd8/F+sn&#13;&#10;wjXw33Vq3OCn53eQN9nP7/LXl/8nPeCvLx7wF3HT/NXNt/rxxV1+fClusO/x8zcPOHxgL/t2b2Xr&#13;&#10;xtWsXrWaoRUb6OpfSUVDF+nqFlraeqlvq5FqaK+jrbdLqmuwj/WbN0pt2r6Z8TOHuXruOM/uXOLl&#13;&#10;w2uyzPRPX97gh+f3+OmV+D/6gmcPr0hgIOIr3z+9wdMH1+Xp0r3ZGW5dnOba9Hkmjp5ky/ottDT1&#13;&#10;EfCX4HYVYnVn0FjTqMzFqMxF5OiiErII2KKxlmL11WJwVbyFLLnaJPPtCrnBAM5MIc5MEb6aUgJ1&#13;&#10;RbJA2l+XkPEgpTqMvdyHty4qX/fWRue+d7Jz/SzOjB8hVzYg+1hEJ4unwodSEZSOM23UhpC5WJGQ&#13;&#10;xZUJYSyKYS1JscTrZ7HXh7OiEGtxBEthGE9FEpFZXmCyS+UrfpbZXOQ7FZyVIXw1cf7y+j5/fXGH&#13;&#10;e1dn+FmsTT2/g4Ai//bNHCz768uHvPldeeyb1w8k8BDQQzhIfvrmLm++ucObl/f49x+e8v/+5YWc&#13;&#10;Tv7rs9uISWXxOf/m2SzfPLshHS+vbl/g+0cC5N3h9Ze3+ebxdV7cv8RzMcn81R35+Xx04zz3rk4x&#13;&#10;O3OM6fHtnD+zh1MHN3B2/DMO7N3IoX0bOfL5Go4c3sTO3WNs3T7Mvs/XsX79MB39jVQ1l1NYnqC7&#13;&#10;uZXnj+cAy9eP774tJhSrPU8e3eXhvdsy93lrdhZRkHjzmrje4PqVWc5OznDxwlWuXp3l2rUbnBcP&#13;&#10;MFOXOT99hcsX5gqmL5y7JJ+UX5yc5rIg9hNTXL94WVrR7924za1rs9y/eZuL5y5y/MgpVq7YRjxe&#13;&#10;jFPxYba5SUXTpMKlOK0R7LYIFkcE9+/k98QJ+5NS6WQpFSVZKkqzNGTStFQkpTLpUiKxSgzmKJ8u&#13;&#10;tvPBp1be/djM+5+a+XiRmQ/mi5cFcLHyx49N6COlLPE6KYh7WWDTE2z1yqJVcV3s0sqZ3o+MZj40&#13;&#10;upnvVPjQZOdDtY4P9UbUxeJkyIyz0SYhiyHtJy/hJK/Qir3RQ7BPPLl2yfx0UJxeds3FhdwNoujN&#13;&#10;i6veg63aja5QNPCbsWTsCFuwrdomnzy4a63YK80YSowYis0SvPhb3HRuD7DicIj61RHK+rwsseZh&#13;&#10;LVYTqDOQ6hRrEWpp086Ouikf9aDU2vlA9TH/97/8gXdzP+GDggUYwqJ82og1ZieQ9RBp9GMtdsrT&#13;&#10;EVFG56oLoC8VTjCxGuTCWZRVTnEAACAASURBVG2XfxdjiQ5HtVlO34r4RaTLiLdB3Iga8TUbCXYa&#13;&#10;pDNDTArbslbCrZ63JbaRtiDRtiL8deLEpYb/vTCXqevnuXL/KtPXzrFj305a2lsYHhlmdHSU5o5u&#13;&#10;4tlKwiWlRErLCadLSRaXS8ASS5XhCSSwKsXYfRmM7gT5Zid6tw+VzYXGoVBgdZJjsJJjtLJUb2ah&#13;&#10;Sk++SUFl9pJvcLLQYcWeiaLUFMkp1Hl2m4RnAqAJB8sHRgvqQhEBE9l4BUuFHV3airHMhr1auIk0&#13;&#10;Uv5m/VzkZ8Ali1ZLRj2kRxVKV3pJDrqI9jjktXhEIdYlnqzOTS5bq9WI+eZIj5nUgJXsShvZlXZK&#13;&#10;h+0yPhTttuBtNOFvFktCTnxtDhwZI556C6FOB4FWB+E+O8kRNxUdHso7/CQ7IlKJ9ggC9oR63QTa&#13;&#10;xXSnm/SaJMWVGVKZMtJNTWS6eyhp76Ckpo9wupmS6l4KK7oIpOpRIuW4QmmcwWJsviQOf6GU2R3F&#13;&#10;5AzLl+2+FAZHSErjiJNjS5JrT7FExIf0HpaKRbcCERl1ykLhj5ZY+XCxFXH9VfOW6vlY5Sffm+IT&#13;&#10;s4P5Vhsm0bMl5s4r7VirLNKdUjoWJt4dRlfsJjfqID9lwV7rJ9SRwlUflnb/5KCAKx7CXRa8LVo8&#13;&#10;TRp59bVa8LfacTVYpJz1ZrkoFBKws8mBR7pXHATa3IREH0BzEFu5GXNajavKiFIjQKETpdaJu8aF&#13;&#10;W9jZM0asGSuBZhfBSicPp45wds9m9qwcZO1QP8uHtrJ1yzE2bjxEb+9GCUD6+9dLiNDSNERL83L6&#13;&#10;+zdQWd1PcVEzpcXN1GQ7GB5aS3f3CglcotFGfL5azOZS7M4Kosl2Iok2aio6yZS0Ul7SRkvLSgYG&#13;&#10;N9PTs4G62hH6+zezbv1+duw+ytYdh9i8Zb8E2Vu37GfzJhElOsTsVdFfNcPMzAwzF2Y4f/681Lnp&#13;&#10;c0xNnGdqYoaz41NMnRHjAheYPnuR6YkZ+bp425RwsZw5z5lT535xM09w8vjUb2BlYoaJ05Ocm77M&#13;&#10;ebn4OAdXrpw/xey5CakLM5eZvXGfK9fusmP3Mbp6VjMwtI6dO/ezbvU2Nq3fLQHLxnW7EFo5vJHu&#13;&#10;zlVkq5dTlunFXVSGpzSLryRLZXszC/QB9MEIkboM/qoSDMko7ywz8I+fqPhf89T84ydq3slxssgV&#13;&#10;lYtveeJ5Q4UHfcaNrtyJPuPEJDqmqnz4W4IodX7m2TT8Y+5SFrh1cnJWRDMjnSG0xcLxpMhIYXT5&#13;&#10;XKG5gCvmWjfaMgVD1islFuWcDV5MNQ4pUXbr7XQRGw7g71beAhZrjVieC0nA4mgSs84uuVIkZp69&#13;&#10;7V4JaISLZePWA4yOzYGV9t7tdPZtZ3D5doZHttPWu/53gGVEOlhqm9eRbyhiQW4Ig6WY+Uv9fLjA&#13;&#10;LTUvNyIjQgsLiliyNIjaWcMSfZp35rtZrLhQJ11E2wM4q/wEGu1UrXRQvWpOAq6IslpP1oQnayQo&#13;&#10;lliqbERa3BT2OKTjpWJUITPqorDXgYgYlS+3k1luJTNswVKpkB+zkh9zstRvw1LkoGy5j+I+D54G&#13;&#10;pywx9Qg3WUsIVcLNh1YTy2x2ygcUKkc8+GvsaGJ2PjEZeU9l4t0CHYvtOrlAuVAxYSsPULHKTemI&#13;&#10;QtGAi1iXODxw4m8M4KzxY8x48NXrqRqzU7fORVGvluJBCw1bwjRtj9CyI0rlajexTiOpHhulQx5K&#13;&#10;ltspGxBRJgNlAqr06Cjq0VIxYiHVZaCox0jlCjsisiMgU3GvhWCtGV+VBmOZRhbV2qpEysKCq9Y6&#13;&#10;F2EcsxLs0FE0bCYzZpeARUCWQIsOf4uaQIsaR02+dDxGe8TqnJvMiFMCFneNhkSfSXaxFA8YiLSr&#13;&#10;CbbMyddQgKsmF6Uuj6iICXVbCHRapWzVDrRFJsRhjXiO46n3kB9y4qsrxFoa5gOVjXfEVHOuig9U&#13;&#10;amyVIm4pusnCaEq85MTdGDJhlsYdqNIKjsYo8YFCrFkFc5mCI+PHEPfxqd1AQcQhD2u8zQF8rUEc&#13;&#10;daI/THSJ+RAHU752J55WJ6piE/N8aux1IrYUx1hhJy9ixZjW467SEm4xY8sYyA1ryY/q5GNhdkQU&#13;&#10;jBegS+YRaDHiqNKRF87DXKrHXi7cjyLqosVVrUOpN2HOauYAS5mAT/q3XSy2ChM5ATW6pJH65lHK&#13;&#10;q/qlO2xsbA893Vvp6Fwt4W9P3xqWD29kzdqdHDs+wbFjZzl6dJIjRybk2u7BvQcR+hWq/B4yT0zM&#13;&#10;cHpcdIlOcHp8kvET0xw6MM7ezw5z5uQZThw6Ia/iXlfq7Dk5DX3p0iVmZ69z7eJ5rl0Q/V0XmL5w&#13;&#10;lWNnpqnrHyNQXkm+N8BSq5+lTjf6iA9nSRRTIsBih2AVRsxp4cIMYSwW641aFntMhJqL8TcUMt+p&#13;&#10;Z4m/QHbYBLs8RHuCuKsCcp3VUuIl0BIl0JrgH3J9RgJNIYqHUkQ6k3ibIlgrfPJl4Whx1gSxVQRx&#13;&#10;VAinih972o2jzEOw2U2sI4inUZxembFlLdirDDhrdXhqRfmmC02hEXVKhaPCLPWxXsVH2nxUUY0E&#13;&#10;LLF2P956MbdplJDFkjHhqLSi97t5d34ef/iXZSxeWkA8FaGxuZzSTJJluQYJVxYt0WK32igtDtFQ&#13;&#10;F6O9OUKvmHFuD8qy25Fmryy8HWkPyw6Wde1perJxLp05zH/8+BV/+/4Z34pFjt/p2eN7bBnu4vi6&#13;&#10;dk6sb+f4ujYOr2llx1AdGwfqmDm5h++/usvj2xe4PXuFs6dOc+rYCYQz5MThkxw/dIJje49JHdlz&#13;&#10;lJ279rNz1z553br5M8ZGN7BqxUYO7z789vcd23uckwfGOXHgJHv3HuazvYfYt/8oBw+d4MjRU3K+&#13;&#10;ShQBnRyf5Nz5S5yfucy585e5eu0m05NXuHhOZIKfcvXSJR4/vC318O5dzp4+x/VL13ly9xHPHjzh&#13;&#10;5ZOvuCWKLSemeHznJm8e3OfNhVnenL3Km6s3efPVY968evp/BCxiveRXiaLN75494PUTUQb6O5fA&#13;&#10;ywf8+OIBf/o/AhZRIiq6Lm5Jiennb7+88XcSYOPXxaL/fP3p69v8qn97fZ//+PYB92cv89eXD6T+&#13;&#10;8vwBf/5agJkH/PzyAf/+7QP5ex7cuMwXt6/w6OYFHsye5/718zy+c5WHty7z4OYlHj+4xDePbvDD&#13;&#10;07v8+Oze3zkhBAz6SYCW5/cQ7ohfS1uFy+L10+t8/egq966fY2ZiksnxaY7tP8S61Xtp79qFEmzD&#13;&#10;ojSidzZQYMySpy+TWqYupsBQhj/RQyy9HFeoHY21mhxtmoUmJ/qUiO+ksJbE0cRD6BKiVDMk40H2&#13;&#10;8iD2jE8WQgv3masyKGUr9c6V2JZ5ZQGugKCaiAVjwoYz48FV5iVQFcRfFcRbE5U/zM1FbpxZMSso&#13;&#10;/rww9rKUhDn2TBEFYjWoOI6vrhhHSRx1yM9ipxNDNIEmGEEdCGNNRFhqdpDn8SJif4a4lx++uMzj&#13;&#10;6zP8+MV1Xtw8z9c3zvHy9gV+eHyDJ7PnuXN5ggfXz3Hv2lluXz/DlZljnD75GVcvHmdm6hBHD23j&#13;&#10;2MHtnDi8g4N7N3B893om9m3h7P6tHNuzkb3bVrFpZT9bVvSwcaid3asH2LVhgB0bB9i8tpuNKzrY&#13;&#10;MtLLyr461gw1sby7hd6OZgZ76+lqr6CrLUtfR4bm5jR19Smqa+KUV8Ypq46RqQmRrQ3T0JIhW50l&#13;&#10;WBjGHXcT8PjZu2UDrx5f5/nj29y/c4MvHtzh/p1b3Lt9EwFVrl66wvTkDLKPafysPMWcOHOOM6fP&#13;&#10;sf/gKQ7sPyWfSB88cJo90o0216O097MTsq9JRAK3bvqcI/uOsH/PIQ7sO8rpk5OcPjHBBWGhnDzP&#13;&#10;rauzXLlwmTOnJrh5eZaKTAXpoiKqKzIsb+tmRWc/q3uGWN07xJbhMZZ3tb/V6sEe1o/0/Ret6mtg&#13;&#10;RUdGqq2hjrJMC15/KflqH4uWuZi3yMFH860SrvwKWMTM+EcLneS4veQGFWzVQVQRk4QrYskm0Oxh&#13;&#10;gV0jAcsf1Ub+MdfCH8VcucnLUpeRZR4DtloX1lrx5FycRFqItATllKetLIi3wUegy4Gj3oCnTVjB&#13;&#10;nSitNvm6eJvSbMbdIE5WzBKwiGUgUXprFZOalVYJWcSpgljm0aT05Ee12OvsxPt8pAZE51iufHKr&#13;&#10;i+QTbTZR0m+nc0eQlk0+intt1K9RqBoTqwyiA8nMO7k5/I/35vN//dO7fJpvYJHdKBcWVBELnkqF&#13;&#10;RFuAWIsPT51YqwjiqvViztowlztw1cyVzgrnRKjWTaTei6vShKdRi6dZI/O69owdR6WFgFgw6BT/&#13;&#10;FjO2CpvsXvHUufDUiwJbP8K9otSGqeoUDocsRydPc372PLVtzfgTcZRQgGRJIalMBqvPj8ZiJd9g&#13;&#10;lDK5FUwuj4wJ5eus5KjNvPdpHh8vE90sehZpDKjsLglUPs3T8EmO6u80L1fNonwjSwrMUssMNrRO&#13;&#10;L5G2SlxVad43WN8Clvf0Zhb7LFirHDjqnLJsT5MyS7AioiTCwWLNauWUp7dRh7dRL9dsRO+H6PYQ&#13;&#10;izaxXgeBdhsRAViWu4gNOAn32In02In2OSRcEY6f1HIb6RETRYMaUn0qefLob9XjbtCi1ItCvjm3&#13;&#10;iqvWhJC93CChiXAN2WsNKC1mCVp8HXMdLeFOK6keNxXrA5SsEkWEbopHPMR7XLRtasem+MnXuSgw&#13;&#10;BcgzBcjR+Fla4GGpyssylZelKg86k7gpC2O0hLG74ziUhLw6Pcm3LzuUJFprkHyxwmIUCkiJZSGh&#13;&#10;+Tmif8XGIpWTRWoXHy21yXjSh0tsCH2w2MaiPCN5SgpVoJAP9WKmXMEjVvGawrJ3yFlvo2jEh+hJ&#13;&#10;SQyKOWa//NpUFZvRiWhdhYKjVsT17HJyWbyfoVR0YdglkBTT2MaMDlOFDkedSfaviJWoaLdXToBH&#13;&#10;ekRPkkNKAJdQi4dQq5i8dqLUWaRjKNAsbs6ccpbcXiEcylb5ta5P68jz6knWKZzYvonda1ZzYONa&#13;&#10;Vi9fzopRUZB4lDVr9tPZuY7u7g0sH95GX99GitJtpIpa6erZRF3DKKWlHRKwZEtb6WgdknEYb7AS&#13;&#10;i7McJVyL0ZkmXNhGWe0INqUSh7Oc4lQjbQ199PWtlx+zq2sdbV3r6BvaypYtR9mz9zg7dx9hs+hq&#13;&#10;2TanbVv3sXPHPs5NC6BykXPnznHhwgUJWqbPilPWKabPzkgwIuDIr5qeusT09GUmf+dMkTcQExc4&#13;&#10;fnRyriDysFh7nOGkiA6NT8kbDQFlJJiZmGB6coKZqQkuT01ydXqSK+emmL0hTmjvyD6Dg6LL79hJ&#13;&#10;9uw5xN7PjrJz2wHWrd7O5g2fsX71Dpb3raG2boRUuo9kcQ9uXy2ReAu+YC16bzVqbwJbYYJkayWJ&#13;&#10;tkrs5YUSsLyTY0QdCrLI5uZjrcJ8SxhbVQXmjA8BWUwVboyVbglY8lJWrOUKgdYggXYfqpSVj6xq&#13;&#10;coLixlgh2hEm2hnCJnri6j2E+0P4egL4xNdkqxddufg4HglXPK3ixN2LrdH1FrAI90pQ9ABJd4pb&#13;&#10;AhZvuw9fu19GhQJdAZyNHqzVTlytdglZxMSzp83D0cMn5eduZHQDXd1b6OzeQk/fVlmiOTwqHCzr&#13;&#10;aO3to6Gzi6bOEdq6t9LYtgGttRS1IYXTnf07wPLJshALClIsLChkydIABfYq5uXFeH+Rl6WKgjpl&#13;&#10;JzPsk2t1StZM5aiT2jVO6frIrnAQ7hHjDBaqxryk+734akWsW0RjAlSKONEasRgkXregVOooGXCQ&#13;&#10;HfFgrVWw14vy9wCFg8VYMkE+NOt4R6uienWEzKqY/H8UDqClEQsFKRumrJvFAQV/TZLWLUGyyz3k&#13;&#10;++wsdjhQGq1YKvXoSw0scxmwlYjHJj9loyEyYwKIiX4PC/q4HV1M9Pe5ZS9K/UY/HbvCDOyNUzVm&#13;&#10;oGxI9MoEadwaoX1XhLoNXukmqV1VSPlyk3SFeGvzsSdETMdExYiZmtVWUl1a4m1aivsMMq5T1GuU&#13;&#10;Dpdgg5b5mnnk2TzoxU1/rRFnw5x7zlZrINhtk4cR7gaVhCypAbPsdEkPWeXkc6RTi60qD006l1iP&#13;&#10;i1SPVy7zFfV58dbrZOGuAMei8DzSbSTcrpGARbhXQq1qIh1aBGgJNuvw1mvxNggwYUZfItZzxKqR&#13;&#10;S/a8LPHpeEedR17ASa7XxTsLzFKi/Pw9lYF5XlFIKx7PQpiyTnITbsyVUfTlIXJTwoUVxN0Uwy/u&#13;&#10;odMi6h/AVxvFUhhkgdOIqURAbLHOFsGadaMrMSLiP64mB5YaJ9Y6P7mFTpbEbNLJ5WsLoisTfTRe&#13;&#10;PHUmHNkCGftx14nnSjaUJheZ1UEqRqwYEsswpnKJdehRarXyIEnc07srHfib5w58PA0GnDV6TOVq&#13;&#10;jGUqbFU6GRcS/W5CoqMuP6KVy426pJVM9QANTavpaNtEZ8dmunvWMTyyidEVW6QRYPWaHezdd4y9&#13;&#10;nx+XaYt1az9j55bdHNhzYE77jnP8+CSibHz8FwfLxOQMp8bnSnFPCuffCQGmJzi4/wSnT56eAyzj&#13;&#10;E3NwRUCWs+cQsPv8ufNcv35VwhUBWK5dnGH27gOu3LjDyVOTNI+NYk0X8YnGxPt5Rt5d6uQjjZje&#13;&#10;dvJevoYPNSpsaYWoWCOrUsgJaskJ6vHWib6cAIu8ZtQpm3QGiely4RAypG3kR22okk7pEHVWB/iH&#13;&#10;+TYNRYNJIu1BXHUh7FUBzBkxaRaT0qXd6It9uKqTOCvj+DJ+eeod6/CTHohKq62nzkugyYW/xYin&#13;&#10;UdiJNHjr/FhEIW1Gj71Ki69eWGdMvJOzhHfzcsjzq7GVWeXygehdcVWLPJ8dV42VxQ49732q4b2F&#13;&#10;ZpapbBKsdPVUoXi9CNeKzWKjoSJBe12K5uo4jbVxCVnamiJ0t0boqwvSX+tmoE6ht1ZhQ2cJm3vK&#13;&#10;GG4o4daFU3IF51+/+20qT8zlCYlFjq2jXRxb2ya1d7SRlR1ZxtozrOiqZvbcMTnv/OjmeW5dv8zk&#13;&#10;+CnGj57gxOFfJADLnmNSR/ceQ0xP7ReTy8dP8dmuA+zeuV8W3V4+d5lb125J3blxhydfPOGLh18w&#13;&#10;e2MuQvDF4yd8/eIF333/3f9H2Vt213km6Jr9D2bOmnPOquqCxIkTU4zCzczMYmZpk5hZsiXLMlsG&#13;&#10;mS0zx3HiOGjHzBAHK9VVp7vPWjM/4pr1PDtxUn16Zs18uNe7LanKZZXgfa/nBl58/ZKHjx5z5+59&#13;&#10;bnx161fdvMXC0UucXBAFQ1fZsW0v27aInPAudmydp7tzA5Nj29i+7SDC3fL++atcWDjL+yfP8uLB&#13;&#10;bX56ep+fLn7MT/MX+enUVX769Et+unvn/xNgEaDl1YMveX7n4/9fgEUUl4q521f/iQRoEXDl/w2w&#13;&#10;/Ba4iIiIgDt/FRJRkCe/SoAWAV3+9evb/I+Xmde/QJjvn95G6Idnd/jh2W1+eHqLb598wcPbV/np&#13;&#10;+e2flYmb/PjkBt8//ELOev9HkCT+/O2jmzy59Rn3v/yET69c5pNL5ziy9yA9PVtItG6jvHqcUFG/&#13;&#10;BCwKYx0aW4uU2tKE1taMK9ROpGQIf0EfamszK9QO2XviLC/FWBAjXzTZO6zk+eyoYi60RV7MFWEJ&#13;&#10;WwwlHgylbswVGRlLnRjLnBK8yLWgCg8rTEpWWdVku60ofXa0Qacs4rWW+XAIaFrtx/dzn4u4CseM&#13;&#10;q64MV0M5rqZyzFXF2GoLCbUU4agOoInZ0cQcaAucstQ6z21knVnDyhwLSmGNrQ5wfPMwWycHmepL&#13;&#10;yWWIzSM9rO/tYONgDyPdbXS1xulpT9PTkSDRUkp9fRH1DSVU1RRSXBaiuq6QxqYCqmuDpBKl9Mar&#13;&#10;6YtXM5iqZUNPExt6W1jfl2AgVSvfLt433F3HSF9G6/uSDHc1M9JVKzXcWUtPWy1t6WqpjrZ6Brvb&#13;&#10;aWmqoLo2RGVthOKaUqnqplI6e5poTjRQVllFKFqG0+Yl6glz7cICL+99wqdXL/HJhx/INYtrVz+S&#13;&#10;hYZXr1yTJ5KiTPrUwlnOn74gwcipkxfkzfKpM5c4dFD0MV3ik4+/5P1LYib9Ez54/zrXrn7K+xev&#13;&#10;cu3qNemA+fKLz7l1+zYPHz3kwf37vHz0iOcPH/Dy8UN+ePWC775+xhOxTnH7FvNbdjDS0cN4Vw8H&#13;&#10;ZmY5NLuFg5s2Mz89IzU3Pcm+2Wm2Tg6zZXyI9b1dUjND/fI62d3BSHuKkbYkvckWqisasTtLUOuC&#13;&#10;rFxnZ8VaO8vX2liyysLby428tcz489UkV1TEApUy4sPd6MCbdMmsvcjb2+vtrDAreFebyx/zdPxz&#13;&#10;bgawmOrEw5sTZ9KDp02cxLiwNNtlD0uwx4g9aZGrEWKeU3Sz2JNWHCmrdK+IZQCPaK9vFasBFhwt&#13;&#10;YnXHiFjYEYBFW2JGWy4mjw1YGzMxFFHiJtYG9FUG3GIlrMuNttLMEtVq1lrXUjfmoH2bj84dQfr3&#13;&#10;xhg9LFbHNPKmtmrIxsBcBGeFiz8tXc0/v5HNH5es5J1cBW8rVbLrQvQ86SIOuVBmq3JjqbJia7Dg&#13;&#10;SjkQD5zOuEO6A1xJC76UA09SRIT02Op0+FOZ2IoACSVDJRR0FFHSG8HbKspyM4DFJgDFz7LX+XE2&#13;&#10;xKRbxFDqpaWzn2PnT7Dr0B5MLtHxYURnsxMoKcEViaGxWBFQxezxEiqvlG/L1xvI1RjQGJ1kKXSs&#13;&#10;yVWQpdaitDkxB8OYAiGUFhsCpvwWsKzIUbEmz/AargjIkqU0o3F40bpE6W45q5xOCVgEaFntdJAX&#13;&#10;MpMbFj04etY41dL5aqqxSDutACzhLieiQ8Ur3TpKvGktZeMeyidEJt0u4YonbZarDwKw+NpF8a8R&#13;&#10;V9KEr0101dixt4guFj2htmwiHdlEu3JxJ1TYRQdLXI2vw4Sv3YSn1Yi7xUCB6GDpMMtZz1i3Vy4w&#13;&#10;GGo0eNuMxAZNRPqNxHpE742TykkPtRtCFA0EKB/3E+wQee1aihrKsNh8qLReshQushRuKTF3vTrH&#13;&#10;Lmevc5UesnJd5Ku8mG1R9NYwSqMPsz2KwRom3+D7+W1+1qqdcro5TycK0X2sVtolVFkpymxzrKxR&#13;&#10;OiRgWZptZUWujVUKu7wuz7bicAdYYw3yrsLGYpWYA/XgbyukSHw9DRQQ6fXJrL6AK78o2lMk59OF&#13;&#10;g8WbjqKpEDOrYsXKiqrYhabUjaHKi7LIhaJQ/E6xY68VM+siXuWkfDQmZ7/LRyOUjPjkDb+vzY5Y&#13;&#10;4ZMwRcCadicBseYhHnBbrIiTTnWxEqdws6TEvKxY8zKiiKlo6ozw0dED7JvZzIHZbUyPT9LZOUVP&#13;&#10;32aGRrYxPLqT6Y0HWT+1n+HROWrqB3C4qygqbaOwpBWneF0Yp7gkRUtiiLrEBLWJSSyeOlTmGEpT&#13;&#10;jHBZO9GyLtSGUlzuOpLp9aTbZ0iJa2qSzo5pBoa3Mzqxm+3bj7N37wm5xLh15yF27DzMrl1HmZs7&#13;&#10;xtyeY+w/KA67LnH21FkuXbzEL3BFAJZzZy5w8cKHXDh3lfPnrv7qSvktXDl3mbPHz2Z0QsR93s9I&#13;&#10;uFp+lji1/QXQXL5wjozOc/m86HQRkezLXL/ygTyh/eTDq3z0wRXOnDnPyMAGCVZ27zos4cqeuSPy&#13;&#10;OjIwQ2NiA5HCTtz+OEp9Dfm6ahTiwEdVQjjdgjtVjjdVTqy3nkhXPW+pLfw5V88qh/h9HyLb7eFd&#13;&#10;jQVFNIKuPMQykxZjtYApBRhrvGgq7bga7VganRjqHBK6rAnoWWFXk+XXY6l2EhDulrgHf4+f4EAQ&#13;&#10;d6cXfaON3GITa0JGjA0e3K0hYkMh/L1+2ctiSTpxtmaiQWJxyNPlwJEWC0NG6VDxdmRiRK5WH7oa&#13;&#10;8TPBhbPNhbPdjbPVhavVxcE98xzdd4BNG2bp75yhu22Kro4peoe20d49Q2vnND0DW0i2rSeZHCOd&#13;&#10;GKU9PUkkVIfFEsPrLUNjLENrrmLZmgDvrvHxXl5MavkaD8vXuVmW5WXZOnGA4MHUICI2TvQFagKN&#13;&#10;JuITXlq3uIjPiHllK8FEDYF2N4kZP8nZAGUDPhwNbgKtXop6HIRFNKbZxFqPi9VupyyIN1V7scd9&#13;&#10;qCvENLFfTqOLsmpztYfVbhPKAheGKg/mejeaSgeLLSqW2DXytYyhxEPUjniIDoqeJbfsUTI3aFGX&#13;&#10;qRFdHIYKLct0KnxJH4GEm6L+IMWDAYLtXnlwEuoQcVgD2kIFsQ4jiS0+2nYFadrgplCUnraaKRuw&#13;&#10;UzfpIir6rtJWKsbNFA0YqBozUdytoWpYT3m/VkKWikE9wYSKsn4jdRMmSvu1RNqViLcvWWflnbVm&#13;&#10;1hqd5MW0ONNGObFsTxgQEnPLnlYdroSCaK+Ogn69XCuqGLVQs94mDy+yg3lk+ZW4Ew7CbWKNzyKX&#13;&#10;l8S/MzusRFEkXBpWOckc6VQjFG5XUTZkpKBX9JAo8Sc1BNMaYp067DV69KUmuWboaHLIA50sn5bF&#13;&#10;+QrW6b2sdbp5T+/kzVUG3nhPz6K1etkr5+sqloAl0O5BW+mWgMVUH8HeHMNaJ7pK/fjjYVbbDVKB&#13;&#10;RARvqprsoB5RcCvK7UM9EfwdIVRFJhlNMVQ7sDR5sSdDWJpDeDuKiA2VEu6LIIrm/Z0hCR7tdQoJ&#13;&#10;WALtdoLdHoSzqWa9j/J+A5pIFqayXEr69HhatHjE83mNCVO5CX+r+BxYCLULIK6RbhZTtQJ9RR6W&#13;&#10;OhWeuEEeXDiaLKiLdPIQSxxw1TQPU1DSRWnFEI3xGYZGtjM+uYWRsVm6eicZHtvEps27ZcRHvt46&#13;&#10;zz6R3Dh0XOrggRPs3LqfHVvm2TN3+Oefn1c4dVKUlp+T7peTCxclYDl66PTrHisR1/ytg0UAFqGP&#13;&#10;r77PtSsZB8vHH4j1zI+4dPVjDh87w9b5I1S0tmMpKsZUUIYhUsp7Gi8rDU5W6BwsVVtYazfhqA/j&#13;&#10;S4XJC2tZ61GgiJlY6zexwqlDX+7G2eJBxJ7F6IKqUCwTOokUpjHaKki3TfNPIlMUSPkxlPnI8pnQ&#13;&#10;Fdnl3LJYGnFWe+VrbCuAngAAIABJREFUfZkPY0UYRdTJOpcenbDAtfkpkKeV4uZR5Jud+NI6gh16&#13;&#10;LKIoJx6WGXJR9uJJ6uXbBXzRl6pZplOwVJXPKrNCfuGLEw4BV1zNVllyu8ah4neLVvNenpM1Shcu&#13;&#10;n49gxE+eWseb767GbjNRWxYkWR+jo7mI5roC8m0+SgsCtNeV0tNQRl+jm75Gp9RUuoTptlI2tNVw&#13;&#10;+/pF/v37R/z920e8ev6PenzvKzYPdzI33CI129tAb7yMZG0hg+0N3L5+/jVgEVvbF8+c4fL5Czy4&#13;&#10;+4CHdx/y6N4jnj55ytPHT3ny+IkEIwKOPH32nFs3b3P9mogMfCbfJz7u3u17Ujc/v8ln4n2ffs6l&#13;&#10;969y6fJVLl7+gLPnLnH85FkOHlpg7/xhduyaf63tO/fR0zfL4NAOhkd20t+3ntmZbWzetJ2ts3vo&#13;&#10;bJ+kt3uK/sHNbN68n+NHznH+2BmunjnPX179XOx7+To/7TnHTwcu8tMnX/CXx/f48eXPepGJ/vzl&#13;&#10;5SP+8uIRPzy9J/XjswfSyfLto1u8vP+ZXBkSS0O/6Pvnd/lO6NFnfPdzn4bo1RCvhV49FHGOf5SY&#13;&#10;pM04RYRb5B8lYkR//w/62/ObvLxz/Ve48zQDWUSs6G/P70iwItwr//bqN3DlN6Dl7y8FmBFRo4z7&#13;&#10;5usHn2Vgzcs7v/53vrzNT1//JxJv/41r55uHN7j76RU+vnCOSydPcXjvIQb6Nsqbt7r6YYLRNAp9&#13;&#10;KUpDKRpzlZTSUMY6VZRl2V6yNIWoLdWsMfrItgZwlZVhLhALPgGyrWby3RY5m6eKudEW+bBWRrFV&#13;&#10;xTCWhdAUiFIyUfJrkfPQ5kqPBC7GUjcmOSloZoXFzDKTjdU2G+tsVnJdNuwVXkwlLszlHhkvkmW5&#13;&#10;jUGsVUICvARx1RfgqIlhrYzgrBU9LR5s1S55w20os8lpWNEvITpchFsmXzxo1QlnTIAtg22s72hg&#13;&#10;KFVDf7KRvmSzVGtzI4mmBloTTbQnKmmLF0mlWwqJNxbQUBejpiZMXX2Yrq46RvrjryHKYKqGqZ4G&#13;&#10;qfXd9fSlq+lLZTTYWcNQdy0jvXUMd8VfwxUBWXpaK+lKV9CWrKC9tYae9iRdrWma6+upry2nrKZY&#13;&#10;wpWSmjKKq4uprS+jvLKSyupqouECnAYng+0dEiY++uo6X336EXe/vM7NG19yT6wFPbjL3Tu3ufHl&#13;&#10;De7evc3LZ4959uABTx8+4MH9u68/5t7dOzx+8IjHDwTIFRKv7/Po/h3u3rqJiBrJXhcBT548fq1n&#13;&#10;j+/LpSABgL//5jk//fBKXp+IQt2vbnN41x42DY5yfOcuzs7PS53YNcf+mU1s3zAqtW39CFvHR5js&#13;&#10;7mRDbzczg/1sHOhjfU8XQ61p+lMpuuNJGuqSON1laPQhclU+VqxzsGxNBrCImJCQAC2LlgrYYuI9&#13;&#10;g4m1NjvhdrEQZMNaK6y6TmmfzQ9rWazOkjOGixRq3tWb8XX7caW9+Dv9OFMePO0+3G0O6VDxdthf&#13;&#10;X61xM7aERUpAF+li6RATjBbcadFVImCFHWuDFUOFEXONDYMALSUq1KVq6WAR7zNWG9FX6THUGLDH&#13;&#10;nTjidpRRM9luPboCDVUjTpKbvAzNFzKwr5BYh1u27r+1cjXFHU7qxdRnpYvfLVrBf1v0Lkuy8lmW&#13;&#10;r8p8Hzkd5HscaMIWdAU2lAETyqh4UBXOCAuupgxg8Yn1hZR4sHcR6RcPnVaCrU75EOoTDwpVWkxV&#13;&#10;WpylQWItZXJS2ioeVpoz0MrRKOJFZnzxCNbqMHkh0Y9kZWDDFhYunGDDthkJUwRgMbncRMsrCIhO&#13;&#10;Fq8fo9uDIxzBHgyhMltYm6+QH2v3BaWrJVejlddsrVFGglRmsWSmZa1SKyNBuQYreQYrKpMTo1OU&#13;&#10;swoFsAci2Hxh/KWV+IsqCZfUsMppZ4nRQpbbgyocINfn4D2ziuVGJcuMCrI8WjQlYr3AgleUFrc6&#13;&#10;KegzyQ4WY6UCR7OSUJeRSK+ZSJ84obRKqCKKaIWLRQAWf5sVf6uImQg5KUi6KRo2Uz6mo2rSQFG/&#13;&#10;imCHuAfRyV6WsiELpQNiUUmDOymy+jqcDQYcLXpCvU48cTNhsT5RL2JFZooGTQS7tBKwFA0Ke7yL&#13;&#10;WE+AaK+XUKeH2tEo5elyolUR9MK9onCRrfT8L8rJd0sHmN4UxmiNoDL5WadxoTEHUZkCZGncKIx+&#13;&#10;dNYweQYfOVqvhCsCsAjXitCKdWYp4WRZkW1h2VqzfHu22kO+PoDWHOJ3b+fzdo6ZN1aoeE8jSgoL&#13;&#10;8KQK8LXFKBktpXSslKJhv4QrsQE3kd4AgY4inIkQvtYYsY4YRe3llHVXUjdWRcVoOZXjFcTSBURE&#13;&#10;F19LCG2RDVOZHWeLlXCXB+FgKR4MUjQYQKwJlY37KRgQXTx2+fkUn1NvUrivzPJeLnN4ZsZUqcEu&#13;&#10;wGLaJm3+IhZe2RmmpSfA/KZN9Hf0sXV8A+tHJ0ik+ki0DpJsG2JwZCu7506zY8cJxifFPc9WXJ4a&#13;&#10;nN46QrEkwWgSu7eBQCxBWVUnRRU9BAvbyFXFWJsvIm1RTJ4aTM4azM5aCkq6SXVtl0qkpkglJ6RL&#13;&#10;Zmb2ANu2L7Bjp1hg/PmUdfdR9uxZYG7uZ+3OQJa98ycQ65Cid+XCucucPysgiVjRyCxpiDUNKQFW&#13;&#10;zl7KvP7lbaevcObkWWlrF4MDmYcD0eNySTpWfnGuvL6ezzhYLp/PAJZfljbeP3+ZS2cv8cGFzFVM&#13;&#10;NYvS376uCTZN75LRoA3jWxkTb+veQFfPDE2JScKFXeTralAZGzDYEhgMNWi0FRiKS+X0caizlmhP&#13;&#10;I4sMdn6Xp+P3OUrUMT9r7Bb+sCabnIAXQ2URi/KV6MpCuJoLyA070Nc4cSTcaGtsqCttsqg2q8DE&#13;&#10;an+mtHOdT4+pUiykefB0+XB3eSVgcbd7yIoaedeqZk3QiLXFh1c8V/QFsLe6saVcCHdKoN+LLWnF&#13;&#10;nrJKCC8Ai3CniBJcf1cAfZ1DypkScMUj5en0EewJsmvrDi6fOM3OzTvpbZ+mLTlGKjlGsnU9ifQk&#13;&#10;rR3TdAvA0poBLKn4CK2JMWqq0lRVx2lsbqUxPkZZ9RBZiiIWr/KwIjfMitwQb6+wyt+Hy7Iy62Lr&#13;&#10;FEHUFWKpxYa5REuwyUzdoJvUrJvmDQ7ZL6UtiJAdsJGaDVDYF8RcbcfT6KZ6NCzn5gvb/WhjomDT&#13;&#10;wSqniyUmKyttBhQFDrTlIrYYwp3yyc4vb9qPotjGOr+RrKARXaUdXZVDfi5zCiyoK52yeD232IVe&#13;&#10;jIt0uQl3OySsdsbF7yojphoRh1BjqtKjKbYi1sDCHUGC7WL9ySKn1rVlZtRFWnQFOVjK8ynqNtO0&#13;&#10;wUNqNkwwYURVmIuhUoGrUYez2YClVom1Ko+KASM1IyYqBnQUd6ko7lZT2KHDWaMglNRSMWimacpK&#13;&#10;+aCOsmEnGm+ApVoDi9Qq3jYqyY7qZUw4JMq2+4WbVSzCmXEmBGBRUj5hpmqDFV9aQ6TLQKWIGk3a&#13;&#10;0VcYUBXqsDVaCbQKJ4Irk44o1ZMbU8t7AludWBXUSMfKL5ClZr34Oacj2KqVYEXAlYIunQRe5goT&#13;&#10;1gYLnqQTW5WTxeusLFqj4d18Pe+ojayyOnlzjY4/LFXzz++qeEenQ1XpxtdZTOFABi7qq4K4W4op&#13;&#10;6auTXaT5QSuGEpecc35HrcJa5qd4OI6z2clqt5qckPh3emVxfl6Bluyg6ALRkB+zYKxz406HiQ1G&#13;&#10;qJgOUjjqxZFwSXewqcGGONgpGPRiach0ZgU63TTNBmQkS1eQLQFXxZCBSLteugyNFeL/Ny22Bh1F&#13;&#10;/aLjxkK4TXw9mHE0atCV5+Js1GKuMeJqsWKtN6MpFqDBgKcgga84hSvSQrSsh4b0ZvpHtzMyvpHW&#13;&#10;rmFqmzsYHJlicmoL6e5BOgZG2LL3EPPHz7Fv4Sx7j53h6LFz7Ng8z6b1O9k/vyABiyi6lbGinwHL&#13;&#10;r12mZ1k4cJzTC6dlpPI1YDmfgSsCsFyRoEWU517hwytXuXrlKh9/foP3P/qUw2cuM719L/2TM6zf&#13;&#10;tpvhqS10jk1Q3dnOGouHNVY3y3Vm8kJeTNVR+X1gqLBibxD3iE5WuHSoS524ExGEU0UZMdHSMoLX&#13;&#10;30IwnKS2sV8+n/+TWAGy1brRFFpY69AjbM+aAgvuWj+RRAxvYwhzufjijMmI0Gq7hnyxVx53UNgd&#13;&#10;wBs3S9IV7LDK0rlgux5XkxlXvQdrtQV3i0+e3gl3iwAwpho1uREt+QETWR7R/myWZNGXdMiSQmu9&#13;&#10;lSyPirfWZrEkV9zouchVW1m8Yi2/X7Sc3725jMXLVpNnsaB0BVG63ei8QbSeIOVeN111lQwlGhho&#13;&#10;KWSyK8xwws94qomJdDNbB9q4e+00f315h788u8Wr+1/y6v6N13p68zpnNk1zYcMkFzZMcGpqgv0z&#13;&#10;4+ydHuX0/E6+f3KXF3c/4e5nl/no8hlu37jK4/tf8PXzr6VePHnOg9u3+fLTz7j24TWEvencufc5&#13;&#10;dfIiZ85c5uD8cbbP7mNu2wEO7T3OycPnOXbgDPtFt8rOI8zvPSbJnaB3QnM7hevlkJwfFO/btfMA&#13;&#10;UxvnmJ7ZzfqpnSQT/fT2TJFODdLZMcGObUfYuvkAU+O7GenbmlG/6Cg5KCeej8wd4eiuQzy791Um&#13;&#10;7iMAy75zGX38BX95/kD2qIguFTHJ/JfnD+XHiauIBAmJz4FwsHz/5A4v7n0qJ5t/FB0tr0SPzVO+&#13;&#10;e3Gfb4VD5HEmBiRmbkWsR0zj/vXZTb57epcfv34oi3O/eypgjngtoM0/gotf/vzvrzIxHxEH+q1+&#13;&#10;ef9fnt/ir89u8a9f3+ffXz3if37zkH//OT70b1/f4u8vb/Gv3wh9xb99IxwtN+X7/8fLrzJlu89v&#13;&#10;8f3jL/nx6U2+l/+bb/DD0xv88PwGP764wY8vb/D1/Ws8++oyz25e5tHnF7l3/YLU3Y/Pc+3Ufs7P&#13;&#10;b+Xkvt3s2baHLVNbaE/24PNWoNWEycl1szrbJrVynYUlK3VSb6/Q8KdlWv6wRC0XKbKtQXzl1RKu&#13;&#10;6EIxlB432RYTmrBD5jv1JQF0Rb6MikWBtA9doUvaN4WFU4DRDGDxyByguTiAIuhihcUuAYvC52Kd&#13;&#10;08Z7Jr3sYHHX+3DX+2Vvi7+lGGdDCGO56Iywyqu1woetIiglelvEOpE4WTdXmeVrW60NIXejG2uV&#13;&#10;D23EQ6ShkFCqmFB9IXvHUmzsbmSmJ85Ud5zx9hY64420tjTSkWqhO11BV6qU9ngRXckSqY5EMd2p&#13;&#10;UjqTJfS0VTDRXc9kRwMj6TpG2+okXJnubWBjbyNjnXVSox11THTVM9Jey1hPmun+JiZ669nQ18jM&#13;&#10;QBMbB5oQLpbJ3nrGehKM9XXTLQBLQz0tdWW0NJRS01BOdWMlNfUl1NUX09BURjrdSFVRGY3l1Xxw&#13;&#10;+ghfP/y14PbVk9s8Fg6TB3f/QY8e3uPFswc8/A9v/+XjHj54wMN79xGTzPfvfCV156sbfPHp569f&#13;&#10;3797i8ePH70GLI8f3efF0wfSYfft108lYBGQ5dWzR3z96BG3P/uMU/vmObtvnnP790tdPnpEXndt&#13;&#10;28CWiaFMLGioj4muDglVpvt75XWso+01YOlLpog3pmUHi8VehEIb4L3sDGBZutryc//Kr4BFQJaV&#13;&#10;RiOrLRbCHT4cjWImODONGO3xoy02slidLQHLu1o171n0BPuDuFvFTYEbX4cfT5tHQhRHKgNRvO0C&#13;&#10;otjk2oChTo8tYcbSYsIaF7ZXE/a4HrFAIE7bteViflCs+Bix13nkZKKyUIlYERJwRUSEMotCmbeJ&#13;&#10;SWhnXHS2WMnx6Am0ZSITJX0+WjdHCKWs/G9/fIf//sZS+TtG/J4RWqI0YQtW8t/fWsK7a3NZnq8h&#13;&#10;3+Ui3+Ukz+VE6TejCorvUwu6EnGDq8PR5MRQ6UBbrMEhigfrjATFKeyAUzohhLslIOYSG8Upfh5r&#13;&#10;PetY487BFLJiK/XgrPIQ7hSFweLzasBSo8XbEsFUGZKAxRErJ907zrHzx+mbGCHf7MDocuONxSgW&#13;&#10;i2aVVfiKirH6AzImJN5nC4QwOt14o0VEy6sprKqjtK5ZvhZltnWpTqqaUxSLotvyatnbUtJQT3lj&#13;&#10;A2UN9XKmuaqliYqmRsrq6wmVlFFYVU2kpJZAQRWxkiYJV9SRIELKkF/28iwzKHjPqkAR0bHCKCYf&#13;&#10;LRQPi/UDN9EeKwV9VlwtZhk/CXaJpR8ho4wDCajiaxfzoDYCnU4qJgOUjvoz8EoAlj4jDRsd1I67&#13;&#10;KepwUthrI9pvzCwM9WQKcMXHxHoNUoF2A5YGBfqqPFneVzzkoWLST2m/h6oGJ0UDJoqHLET7DPJA&#13;&#10;yNViIdDmRl+R6ReqnwoSS7n4+toxnn+0QL7OSY7KJpWn8qHQBFBoguSqnORpnCh0LhR6N/l6F3k6&#13;&#10;FxpLCJ2tQJbWWr1VBIpacAbrcASq0FsLMNgLMTiK0NsL5cdpbTF5FQtCvoJ6ohUJYlVJSho7qG5p&#13;&#10;589v5fPmYhVvrVKzROOgNlWKscKHoyVM8UgJhUMxov1uCVjCPS5pN7c0ejE3ePCkgkR7YqxyWFBF&#13;&#10;3ZgrfZiqxbR2VA4dWBtEzM1NfqFRrlwJe7o4dS8aCEpXj+hcsTVb5ERzsNOJp8X8GrAIuGKtNck4&#13;&#10;kHCrBNKix8Ei4ZY3IT6nDpo7o3QNl1LWGKameQB/USOTA+NMjE6STvXREO+hoi5NS3qQ9VP7mJ09&#13;&#10;wODgFvr7dpJKTeMONOMNxQkXtBKIJggWJCiuaKesukeClDxVAbnqKApDIVprOdGiLhzeJvyRNI3x&#13;&#10;SRKtM6Q7txGPTzAysoNtO46yY+6I1M7dR6WDZd++48zPn/gNYFlgbrfQcQ4dPPsrOBETpScuZADL&#13;&#10;yYtysvTUicscP3ZJ6sjh8/J65tQVTixcfL3meGrhlOzDk5BFlOWeufy/6tw5LsqY0AUunbvA8YXT&#13;&#10;HD1ymrMnL3Du1MXM33nqIgvHTjO3W/SMbGFychubpncy0j8l1d05SW/vNINDs3I9yR9uxxsZpLBk&#13;&#10;hJKiDjyuZtTqMqyiq6mjFk+ymj9rrfxZ9ClpdWR5nSwzGlhuEvPrMdTFEd5SqMjyOljtNrPUrEVZ&#13;&#10;asUSd6KttaCusqAos5JfYpGxFn21nVUONYqAlkinj3C3D2OjDV+Xh4LhAOZaO2v8BvKKbTjbfBKO&#13;&#10;iF4WfYMVbZ0Ffb0VXb1VxoXsKReOlAtRfOtMC/dKEHvCI9fnTI0unOLtPwMWb6cPZczBttnt7Nmx&#13;&#10;h80bt9KW7KejdZj+nikGejbRll5PKj35GrYkkuMk42Mk46PUN3SSauujtaOfeGqSuqYJLK5GFq9y&#13;&#10;884aL8tzgry13MzbKywsXWeX8+3FNZ3kRB2YGp1YG/146kyU9YuVILsELKHGJEvVNnJDDlbY9NSP&#13;&#10;FhBo8tG4Pkbr1iJaNhaQ2lSOrSVAftTFapdNKjdiR1vhw9wQxtUaxtLklp/fdVETK91alttULBGr&#13;&#10;QGIlqMKOsc6FucmLptpFbqGVlQELArKIzhq/6O9I6jHXazDWiue5PPLD+SjFPHKpeNj2E+kK4k56&#13;&#10;yImYWOlU855dgTqWT0GncJtYCSb1lPU5ZDmvuVqBrjxPxlIcLQbE4oy2TIGrQUFBh5qKfj3VwwZZ&#13;&#10;Yhts0ZLtzEEZWIe+MJtAi4bKIZMsXq2f9lI+Ivq6HLxjVbHIoEAtHHRxM/4uC0UjToI9IpIo6ig0&#13;&#10;WOsVxPr11M6Ini7R56Ym0mugfNwiV+nEgYozYSfY5aFyJEBRj1dCFtFNVTjoIdrhxZdSYm3IxdmS&#13;&#10;J902ZaMW6YD0xnUU9ZkpGTRS3GcgnHSgCCnJtubJftBF71l4e62FZQoni3P0vJWj4/drlbyRpePN&#13;&#10;1UbeWGlkmdaBpaWK0ECS0tEohf0xsgJmFmuUZHlFCb6fFSYdypCTdxUGliiVKH1iHSmGJ+XFLlfX&#13;&#10;XIR6fJjF90GVSUoR07PCrGS1UysLzcWaW2zQLXtZrE02vGJGWhxU9OgpGg3iTFqxNooOLdFT5qZy&#13;&#10;0EQ0raGsXyxWiYoQrfxZneXPQ1uuQleuIthuwpsQz/I6vHFRmq5GV55DSPRxNYj5ZgvuZjPGSg26&#13;&#10;Uh0qWwmOSBOOUBOx8j6a2rbS3reZpmQPNU3tErCkO4foHZz8GbCMsm3+iAQsc4dPsGHrLo4cPSMd&#13;&#10;LLt3HJIrQqfPXJZxob37jnH02JkMaHk9FpPpXzlzQnSgnuf8uUsZicLwcxekg0UU6L7Whfe5fEF0&#13;&#10;YF3is0+/4MOPv+D05Wucfv9jjp59nw1b5hiYmSY5PCDBjqW8BENxAYqIcG4FZYm/tc6NPx0lkC5C&#13;&#10;WeQgO2RGW+SUP3NnN+1memoPoUiKQDhBqmOc3oGN/JMAIK4mL7ZqN2JdxFzqJT+oRxkyyJ4GZ704&#13;&#10;1fZiEqtAJQ5yQ0oMIgsmAYtfWkBDbUYZD/IktXLCa41HhSKoZ5Vdgb1O7EK7iHRbJGDxpnR4E6KA&#13;&#10;0MYqRx6KqBJzlRF1kZ78AgPacjPWShsKv4I/LlvF4pwcluTnYip3k6MxsXhlDoveW8uiVVkszVej&#13;&#10;9QRQ2L1km5yc2beZq8d3c+nITj4+s5fPPtrJ51cXuPvZVe59/iEPv/yI7x5lekN+fPoVr+598Q96&#13;&#10;eftTnn50mX/94jr//uWn/J8Pb/+8ZvOAv794IOHC01sfcfdz0QZ/lOMH93Pi8CE5tyem+kQXy9GD&#13;&#10;x6UO719g79wRhO3p8KFT8ovjyOHTbNm4m5nJHRyYO87ZhSscnT/DkX2nObT3pPx48Z/ZJ37B7/lZ&#13;&#10;u49yYP44B/efkDp06AI7dy0wMrqFdHKAvp4NdHdO0NM1xfatx5idOcjs1H6mRnczPbZHasfmwywc&#13;&#10;ucCZI6c5vucIT+7c4Kfnj/np0scZuLL3HD9d+eQ/AJZ7GQjz4jE/imLb/wfA8tfvnvPX71/wtx++&#13;&#10;5t/+9gP/8sPXctb5xydfIuCKgBwCrggXyt9efMV3z+7y7ZM7UgK2iBnob5/e4cXd69IlIGJHv+jF&#13;&#10;HTHVe53vH1yX15e3PkTo6a3rvLj9Efc/PsuDTy5y68pJbn9wlvvXLnHj0kluXT3Nl1dO8vmlo9y6&#13;&#10;cphrC9u4eWE/X57by5fn9vHF2b1cP76D66d2c/XoVq4d38aVw7Nc2DfF+blRqUtzY7w/Ny51eeco&#13;&#10;l3aMSJ3btYHTuzdJHd40yra+NJt7kmzo7qC/s5++jj4aapJ4PeU47CWoxYPqOrPUstUGFi1VZLRM&#13;&#10;xZ+Walm0wsiSNXbUnhDWWBEKb5Acl49c8RDndqCNim6VEMayAPoSH5oCj5T44Wws9clYkKXKg63W&#13;&#10;JwGLocSJImhGF3WT47Sw0mxBFfKjivixVhaQ5TKy3KjBXObCWePFVhnA1yCmll2YS8X3uAVtsUUu&#13;&#10;a5hL/FjLA9irAthrHbKY8JdJaEu1RdrGBWAJxoMS9Pjq/QQbgxQ0VrBnLMW2gTib+xJSs70JNvXE&#13;&#10;me1LsFG8Fu8birOxv4mtQy3MDjZLbexvZLqvgZn+RnaNJCSoEbBm+3CKrUPimuTAZJr9Eyl53TOW&#13;&#10;ZMdwnG1DLWwfSTM3nmLXWJK9EymOiqjfTCd7J1vZMd7OZF8HYz1tDHa2MdKbZKyvifH+ZiYH4wz1&#13;&#10;JejtqaO/r56B/iZ6OzoZ6enn1IHdPLtznVdPbr2eaH715B7Pnz7LwJWH93j46D6PHgiHiphn/or7&#13;&#10;9+78A3i5f/8ud+/d4fbtW9KtIqDKzS++kPrys8/lgtC1D69z5co1vrp1+1e4Ip0sj14DlpfPHvL9&#13;&#10;y6f8y3cv+OmbZ7x68ljq9scfcf7QIU7t3cepPXt4/9hR6WSZmRxj0+gIG4eHGO/OuFUEVBlpb2Ow&#13;&#10;NS3hymh7ksFUM0PpZpJiBas8gctTTo7Sx7urrLyz0sKKHBeLRQ/LSouUKLkVWrzCzLtGDxbZ2SVu&#13;&#10;yMQJegxvKiob1d/VKlmkUJIfspPrtxHsCxLoDEgHi5j19XeJm2SrhCzOlCi7NWNuMqCuUGFs0Ms/&#13;&#10;C2eLV9wwp1yyR0UnfleUmWRZojhVE9DPVuXDWedBXaJ+DVhMtcJOq5SuFuliqbWhL3ZirLSjKTKQ&#13;&#10;G1Sw3LgGbYERa4WVP767lv/25xX8l39+m//6p3f4P/6wmP/y+7f4b39+V7pX/uub77B4nYK1Jgea&#13;&#10;gE8W3ea57CgDZgyFDixlHvk9ZCwVq3kmNGJZL6rAUC4cKnqsNWLa0CajQwKwiJ4KQ4UGRTSfFbY8&#13;&#10;llkUMkojAIsooy7sDxDudGGuVmGt1eNPFGCpCmMsD8qp5vpkL/uO7mfz3E5GpzeyfnaGkekp+ifG&#13;&#10;SLQ2U9XcIEtuo1U1Epb4iksIFJZKsBIqqZBwpaIxgSMQxhMpxF9QQri0UgIYi9uP0SaATRGOQFS+&#13;&#10;3xWKyT8LQOMrKMLqC+EvLMbuE1AgiM0XI1BUhCqcASzG4iiaqBtrdRmOxiLWuK3kR7RYqq3Eun1E&#13;&#10;e13E+tzEegP4Wt0UD4aQVmYBWDoNeNKiTFU4WVxyRUrEuwoGREeOi7IeEUHRE+rQS3AiLMu+tAl/&#13;&#10;l55At4FQj4GQKBBOaRCrQgKw+LqMuFt1uFMiT68n2m2gTBQ5in6SPiclvQ5qOz2UDJoJdmeWiERc&#13;&#10;WUAWVaFSAsSqUS93Ty9w58ICty5n5I0VynUmm7OIULiacKSGaFkLscqkBCKB4ga5GBQoaSRc0kKo&#13;&#10;KCNfrIlQSRKbrwaLpxyXv5pIYRxXuAZ3pBZPtA5vrF6CFYu3DKNYEvKW4yyoxVfWzJtvq3lnhYG3&#13;&#10;lht46z0jS7UuFH4xEyss/iFKB4pk5t6dshEb8BDscsqJTmfCgbHOiapMFJU6+UOegj/kKXnbmMtK&#13;&#10;jxpjpZtge1DejBtFd16TBWfcgqnOjDdtl9Es0bsiVoRMdUZEz4voCLLVZtxBAqC4Gq1YqkzSci7g&#13;&#10;SqDdIdeb3C1iacyBIqwhmeykpLKb4spuGhJjdPRvpr13E4MD62lL9yFuxhvTndQmUnR3DbNhdIqe&#13;&#10;zlF6urYSj2+8oCSbAAAgAElEQVTAFWjG6KjGF07gj8YJF9ZTJOaCA5USsOgsFeQoBWApQmetoKCk&#13;&#10;B08oiTuYpKp2hGRykra2aVLJSSYmd7Nj1wI75o4i4MpuEQXaf4IDB05y6OAp9uw+/itkmTvJ7rnj&#13;&#10;7N99hLOn3pdgRaxgnD5xFrEIdOzwGY4eOiMHCvbNn2Tf/Cn2zp98rV27j3H0wAkO7T0idfzoKU4c&#13;&#10;PcXpE2JJ44LU2ZOXuHD6fS6cEaW5vwKWi2cvcFTcYx4+jlgyEn/vudMCslzmsIinHz/N2XPnOX3m&#13;&#10;HDt37aevbwPjY5sZGpqVU9WTG3bR0y0O5EZoaBhkoG+W6YmdpONj5CqK+NM7VpxVdeirinlLzL6X&#13;&#10;F+CqK5QxUGUsgCIWRFsWw1RTwjsaLW/kiJ9bWtb5zajLrRKIqKpNErQI6OFKZxwklhYvK3168nxa&#13;&#10;fCJ+MhDEl3Ljb/fga/OgLjKTH7KyNmzF+hsHiiXhlGDFJHqcGuxYE04cKQ/OtAdr3CUhjrnRJReH&#13;&#10;xPqcWB1ypdwSsIhokS3uQ1/hYsumHcxuFOW/O+jrGWDjhs0c2HmYA9P7GEytp10sSaUnpZpS0zSk&#13;&#10;Zqhp3kBJ7TDVzRO0tG2UIKY1OUFNTS9GdwJbsB2LP0W+IUKWNkCWNojV1UJ1w3pURQEJSGzNAQKN&#13;&#10;bgrbrFQM2CjtsVDZ0cVKg4XlBj1rHVbWem1oin3khp3UjhdQM1ZA2+ZqrI0BeaCd5beTHRC/S4xo&#13;&#10;K7y4W8PSleNu85FbbJFgKjdiYrldzSJNLm+o8lgXEJFY38/wyU9exC9LVtcFhMvTLl0OwsWnrRKL&#13;&#10;M2pyogryC9QoBGApM2CsEgDGI4s7VSVW+XeIkk9FMItgUkd8s4+acScdO6PUr3fJKeaq0cwzYKDN&#13;&#10;SLRLLPIYKew0UDlooG7UTHKTk4J2E5ZSNfZKDarQOgxFOfJzYm22kV8koIwWd9xErC+IssTCW0YF&#13;&#10;eYUWIj0e7HETJWNeise8eNtEBFiHqVqJJ5WBKiUjZjm9XDZmoXLCRsGAADNWWULq73RTORoktblQ&#13;&#10;VlmYagVAF0tHVlmGq6vOxlSfJyGNWKrTVeQTTBsoGTZTMSlK0kVkyIiz2UyWLVcCljdXmHljpYW3&#13;&#10;1lpZpnSyVGHmzVw9f8hSsSjHwpurbSzOcaEtrsTe1IipqoaG6UrMtW7+lJfDH7Oz5cGpqTzCWrub&#13;&#10;pUqrBDXvGRy8p7dhrhNA3E2oxysnocUinLHGjFEAzHITa71aVjs15ISMKMQ9TJPoqHOgKLVibrBI&#13;&#10;V0/5eKYIONrvw9vmQFOmxlGnJpjQZpTSyP4Vd7NW/sxe5cpGUaiQvanGKjWa0hwJVUQhvbEqH6cw&#13;&#10;Q8Qd2GsN0lghYs4i7myr06OwlGHw1GEPiUOYYRLdW4h3rCdS0kxxVZK27nHau9dL8NDRO8HkzDbm&#13;&#10;j5xi/vAp5uYXGFu/jY3Tu9m54wAHD57g6JEzHDtyVpoONm3czvYtuzl4QAy5nJURIdFZePLoKRnV&#13;&#10;FGW3Z0+ff63zZ85LyLJ7bj/nL1yRq0S/dbhcOn9Z3nN/cv0zPrz6McdPnGPP/mP8dsVNfLzoaDFV&#13;&#10;RjFVB/Emi/ClxMJyBH+yhCNHTjO1ZY6OoQm6RtazZfs8J09cIpWaIFSQpC45QKpznH8Kd3jkvJr5&#13;&#10;5/Jab0MAT5NbTjfri+0SrrgaQ/LBS1diwlRpxFhpwFprxl5vkUTQ3WzCVq9HU6ZEUaghO6hjrU+D&#13;&#10;qlCNKqzHWm+ShUnhTrOkYY5GXeZULh6ThZ3qmJnVbj3LbUqZ21b4xTegkj8tX0mex0Sez4SpwkO+&#13;&#10;38SS7DxWKFW8m5XLO2tz5El/rsPDarWd+5+d4/71M7y6e42/PP6K757clg9Fr5dxXv3qlPjhPwEs&#13;&#10;L259yt1zJ7l78ACPTyzwfz2+w//85jH/9vVDvnsgnAyf8/jmVelgOX/iKAsH5lk4ePB1B4souT1y&#13;&#10;YEHq0PwxCUqOHTv7q8Vp4ZzsR5ndsIvD+079A2A5vPeU/PiD8yc4cvA0Rw5lJJwrvwKWkxxbeJ/9&#13;&#10;B87R3bOeluZuUol+hgY2MTK07TVg2bLxAFum97NnxwLzu09KnT5+mXNHz3Bq/zGe3LnJT8/v8fTi&#13;&#10;Ze4fOMGThbN88/kn/OXFff7y9X2+fXKL53c/lz0rrx7c4NtHXyGuQi/ufsG3j0TE5h4fnlvgsw+P&#13;&#10;8dnVo1z/4CgXLp3mwsUznD27wPEDmzhxYBOnDs5ycPcUB+emOLh7mqN7Zzk8N8P+HRvYu22CudlR&#13;&#10;9m4ZZ9/mQeY29rBtfcc/aP/sIAc3D3Ng8xDbx7vYMtrBntEudg8lWNjaz7m96zm9a4x9U8PsHOtn&#13;&#10;z/pBDs6OcmxLH6e2tHFytpWF2b7XOr65X74+sbmPU1v7OLuzh3O7eji1vYtzcyOc29ErdVa8b0s/&#13;&#10;pzf3c3q2l7NbMjq1dYDjW4c5MjvE/NQA090pJtuaGWlNMtjRyXhvDz2tHcSb2ykpakBvCLMq2yol&#13;&#10;bN9vLdewSErLm8sNLFltZ+kaB2+tNWIocLLO42S52cYqmwNVyIe1NIqpzI+h1CcleliEe8VUHsZW&#13;&#10;G8LZGHwtW62ALs5ML0uxn2yHmXyHF0XAh74ohLOmkPyAhcUqJcsMGtbY9SgCVpzVEdRRETUyoy8V&#13;&#10;J/EW6YjRRlxoI25pW3TUunDVu/A2eWWBtXCymKpM0s3ia/ahipjx1WUAS6y5nIKWanYOJV8DFgFa&#13;&#10;9k2kObAhzf71bezf0M3eyU72THZyaLqbA1Nd7F/fwZ7xFFuH4+ydaJVwZd94isNT7eyZ6GDXeDvz&#13;&#10;G7rYN97K3tEkBydbOb61j0MzXRzeNMbxmS6OzXQxv6GVM9t7uDjXx+U9A1zcM8iRnZPs3jTKzEgP&#13;&#10;2zcMsm/rMLs397B5spWZ0U7p8pgYamdsJM5gTycDXQPs2b6Dx7c/45t/gCviZ8pdnj99yp07t3nw&#13;&#10;8AGPHj/m4f07r10ot2/dlHEhERm6c/c2N27e5NNPP5crQrdu3uAXqPKJKK396GMuXRDTdR9Kcv7J&#13;&#10;p1/K/pVfYkIPHz3iwT0RPXrI8yf3+UaA0VfPJWT57vlTCVhe3vuKD8+eZX7bLua37uTQzt3smNxI&#13;&#10;srGfVGM/gx1DDLV3IFwqw62tDKQzsaDBdJrhdJy+RAMdjXU018elg0UU3C6TvStmGQWS9ud1Tt4V&#13;&#10;hbdr7byzyspicYKzwkxOqBhjlVgf8RMZDBAdCeDr8skVnaVWI/+cqyQ34sFaE2apXkuoL0y4N0y4&#13;&#10;L0Cwx4mn3Sa7V2xxA660CVuLEb2wqcaNstjW0+bA2uzE1uLKdLY0WdCUa1AUKTGI30VVokDdhrvB&#13;&#10;K2/QtAJo1JokaFEUKRB/Fk4WXbmObK+BPL8NfVQn4cpKcxa5bhVL8vX8YfEa/rRkrYQq//vvFvGL&#13;&#10;fv/Octm98uaqPFReL+7yGPaSCJqgHX2BHXuVWPvy420JsC6gl636ykIj62waFAFxOqggL6RAVahF&#13;&#10;VZgv3RrigdMdt8l4rOguW+fTsM6rwVJtlg4WT4OPWK8Pb9KKpUaNcHeW9JbjjxfhixfKstuGdD87&#13;&#10;980xuXkzyd4BWrr7qIonqGisIVRaiCMSRutwonM40DhsKCxGcrQacjRastUaciwm1mm1MjYkokPr&#13;&#10;FEqyVGqy8tXk5OvJztORqzKxTmFknUJcTeTrbK+jQmqzG4XJgdplQmFwojQ6sXo8eMI+rOUFLLe6&#13;&#10;yQ6FcSdKec+ikPnl3KC4wbNT2BmU60Dhbhv2ZiuBDjHF7EU4SqI9dnmqqixWoi414myxY6m3YU+Y&#13;&#10;cbYbcbYZpVPC0ShWBzUEOwyyYM6dFpEzqwQsMTHdPGDELcojk1ZC/VaKJ9xUrPdSO+mhadpD80YP&#13;&#10;LTNeqkbdlA/4qR4poKQnTKjDTahThyjf9YroctyKKN8XrqRrB+b45MgRrp89w7UPLvPxB+8TLC6l&#13;&#10;oLiKWGEtsYI6ogW1FFalKKhO445W09uZoDNZL+8T+nqH5Un61fc/4vrHn3Pjsy+4e/OGvElsT3eT&#13;&#10;vUbF8nfWsfStHBb9cS2L38gmEiimvroZl6uEtVkOliyzsOI9G/n5IayeOtTWUpZlO1mW5WC1xUWO&#13;&#10;34ujMURpXxRPqw0BSQQQEYAl0CmWuGyY6qxkRw2sDmpY7dKwyq1lbVBNdljc1wn45ZMfK056LY0W&#13;&#10;Ql32jMOoQ0S7hBNMQBeznBYXV2/KIeM/pnLhSBZLRgbUhToZvQq3uxHQRaw3GcuMmCvt5AT1FFf1&#13;&#10;UNU4RFlNH7XNI7SKqdyujXQNbKYlMUFbdx/p9gG6Otcz0D8jTwPb+6dIdo5TXttJRV03hRXtqG0l&#13;&#10;qKzF+IIlRGJlmO0F5CpjrMsNSeXrC1EYYhjs5TjCbTjC7RRXDdPUOEJregNtbVMMDW2XDpY9exc4&#13;&#10;cviMdJmcWLggb+SFJX1+30kJWHbPHZNLjju27ZOrkMcOZ272jx+7wNHDZzl88LS8ijVHof37T0oH&#13;&#10;jHDB7N57DNHpsmn7fvbuPsrU+m2IVclf7+1OML//tNT+/WekC0bEjLbOzslpZhFFv3T+IseOneLY&#13;&#10;keOcOp55uBDuFyHxUHH5/Wt8cPUqH1z9gKMLJ5mZnePY8VPM7z/Kxpk5Nm2eZ2hYFFBO0tE+wUD/&#13;&#10;JqY37qG3dxNmRx352lJyVcU4ikV8oRBfvIJIqoI1bjsr7VYZN17jdmCsLmaZ0SgjQ8utWow1Hqy1&#13;&#10;HiyNLuk4Mbc4ZPxTRHe8HUGMjV6yi22sjZjwxF0SsMiurjo7tgY72lKzXCVTRSK44jFc7V6cbR4J&#13;&#10;U0zNDqxxJ+WtNThSbiwtwhUgnDJWsiIC7Dgw1fuwN0fxd4rS0IyDRUSLTI1uTA0OWSJ/+IBY8zzJ&#13;&#10;ru37OLT/BIdE7Gt8jgEB2pK/ASzpDGCpS0wTqxyiqmk9iY4tdLRuoCM9SVPjIMU1k1S2bKK0fhJP&#13;&#10;tJlAYRKrv5Jo4RD+UA/rFCVYm8J4OyLUD5ZT0eehuMtCYYeF6o4O3tOYeSM7j0W5+fxpXS7vmc0I&#13;&#10;kGKq9+JIBjDUutCWWNGXOljlNrDUrkFRakdX7ZElt542MT8dQF1mY6lFg6LAwhqvjkXaXH6fs5Z3&#13;&#10;TUrpYvG0ejFWiQdrj3R8rhLpg5govnVhbbJiqNFirtdjadCjr9ahLNaRF9XKv1tTYqF0NEy0N0Bu&#13;&#10;TMSDRH2EBkuFksZpN23bI6S3+RExzMYNFjmBXNSjpXLUTPmIhWhSS0FaT/24ndQWj+xraZxy0zLj&#13;&#10;pnnGg69ZQyQpDk9scm44t8Aki5FtTXbC3cJlZyOn0ICxzky0V0wSW+VEsbvVKnu4bA16tGV67M0i&#13;&#10;1qmXcKR01EzlpJPySR+hHuHWMeFtd0qJJTSxWqYp0aMo0Mh/e7RTJwtuRVmut00ri3NFTNWXMhDu&#13;&#10;MCIARbhbi67EjL3JQrRLHD7qWGNW8MZyI39eYeKPywwsFk5fpZ0VOierrR4W5Zt4K9vOojV23lxl&#13;&#10;Y7nKzdJ8MXPtJTtiZoVDw3tWPe7GQuy1MXJ8XpZr7SxRWFmqsmUAS42LWH+IYJcXR4sdVZEOY7UZ&#13;&#10;X6sXU70dVbkZc6MHc4OXvCIrK3w62ccilonWRMw4U0bqNzkoHhZ/rwVtiRplLB9zRS7RXj/RHh+G&#13;&#10;Gh36ai1ioUmAdEezWQIWAVk0pcoMVGnSEm6zkC3cO0EVIiZlqtDjaDDgT1rk72JrrQ6DpxmTL064&#13;&#10;opvKeC+NbaPUxPuxB2rwFTTSPbCJsYl9jI7vpbN3lvENO9k4u4fZ2X1MT++Whbhjo9vZs+8o+/Yf&#13;&#10;Y//eBfbNHWXrxj3MrN/E1NgUWzdt48DeBbmae0jENA8e59TRU1IibvkfNbdjXhbanj59gfNnRZwz&#13;&#10;43I5e0Z0IX7Cxx9elw4X4X4RQOXChfc5f/6KlIh+io87c+YihvIQbnnvVcrePUfYtnWvhECnLl1j&#13;&#10;7tAJ2gbG2Lx1npMnL7Fl837GxraTbhunKTXMP0WFvTPhRpxI68REZq2JYJtRfoH5El7EvFog7cNQ&#13;&#10;ZsFSZcNWZyEnImxEoqxPNMIL0CIm94woCtVoykSmz4q1wY5LxAoKnWQFNJmTxjoNtjr1awlw46j2&#13;&#10;oS+xyYdC4ZRRBCysMOSjLdCyVJXDco0KY6kVRSTTZq2KmDAXh1B6hU3bjq+pAn9TBa5YIV9dO8On&#13;&#10;H1zi2d2v+NevH/G3Fw/45sltfnh+h+9FqenzOzK+IqeEn93m1eNb/6CXtz7j2f7jvNp6hG/3nODv&#13;&#10;X33Jvzy7y1+f3uGb+zd5cucrHt++wZcfX+PYIXEScZSjB49lJpePLMjrscPiC2CBhcPHOX7k9M/z&#13;&#10;zWfYtmUvO3fsl/N5UxM7mZnaw6apvUyO7WBmwx5mp/ewc/tuNs/OMTG5ixNHLrJw8Dx7dy4gZwK3&#13;&#10;7JfXY0cvsG37IXr7NxJPj9KSGqG1c4quvk3sP3CWrduPsHPuOCNju+kb3CEdMycOneLDy9e4cv4D&#13;&#10;dm/dzwcXPuD7xzf49sEXPL/xMS9vfcIPj2/y3ZOveHH/Bg9vfMKjL69LoPLd4zvSuSMgi4gHiS6W&#13;&#10;v7+6z7+8vEdPeyeVNV5q6n10dZSTTCdIpBLEE81UVcSoKo9SWR6loixCTZUoIy6htaWI7lQ5HYkS&#13;&#10;4vVhqURDhIHWEia6q+iOR2lvCtHRHGawtYSNPdVsGahn12icudEE+4aTzI/833y9Z3NbV56vOx/h&#13;&#10;3HOnZtqd3MpWFnNAzjkDBMBMgmDOOWeRYpDEoBwpUowilaksKztbbrc79/SZuedU3a/x3FqLtsdd&#13;&#10;M3Vf/GsDIEiXYGBj7Wf9QgMLY22snurn0eIZHi+dYe3sKMsz/dy5OMT9y4PcPtst5+bpTpanvgcs&#13;&#10;xzu5PtHGyol2Nma6tubMFmARkOXehX42L3TJuXm6h7WZXraATDurM1uzPNUiIcF0Ty3DTdVy97+/&#13;&#10;sZqhllqOttUz0dNCX2sjFWU1BPwF6A0hEtLscg6n2tiTYGK7SBvfv5VlIawWYnal6NiZIux5Lg7a&#13;&#10;tiCLACO+8nxcpbl4K/Iw5AfRZIfQ5oQwFoawlv4jYBGwxfR9w5Axz0e6y0iGy4IiZJFKF5GXogyJ&#13;&#10;Ok8Nhy06tmdkslOhQBO2yc+2OmqUFiFjTHwerSiF8sBpIs1twZgnkug9eCu9uMpEHosdU7FN5rIY&#13;&#10;cm2yXcwrFCzlfrIqc8mqzOPc0WbODDVxYbiJ0/0CrAjY1cTaTCc3ZvtYnuphZbqH9dk+Vqd7WT7Z&#13;&#10;yeqJFq5PCOVJMwvjjayebGdjtls+Xzzn9pkBbp/q5dZsD3fP9HF/YYw7187wemGMV/NjfDw3ysMr&#13;&#10;QzxbHOb50tY8vT7EnUuDLJw+yuxYLxenhrg0M8ylmUHOTHZLuHKsr4OBrlYGO5rpaengxLFJ3n38&#13;&#10;mL///jP+JuyE79/y3Vdvf1SxCLXK27dvZG7Sy1dvePHiJe9ev+LVxx/LRiFBxl+8fMWbt29lNbOo&#13;&#10;5bx1c5MXH7/g6eNn3Lv3GNEwcfvWfW5t3OP+/YeSoN/ffMJnn3/+o4rl088+59nT5/zum8/59v1n&#13;&#10;fCcgy2/f8/c/fCvnz99+IyHLN29f8mB9nSunzjExcIz2+m6q4l0c0vpIUWYhJPNi9h1xsGOfiT2H&#13;&#10;HBxI9LI/wSmlzQcT3SQki9rYAnT6GBmqQtRGsZPeRKiwVy42I7E+wsXdRMs62X3EIhUumdF8bJWl&#13;&#10;eFvdBDpFo4Mbp7D+COiW6+U3aTp2aHVo8rwcsRkwxu1Eh6MEe7ZqmN0iW6XZIhcE9jqdzFkRjQHO&#13;&#10;RhPeVpGYb8dQLmpALZirbVjrrOjiOqlOEeBEtAYZSgzYSz2YSi1oxQKgxIS9zC6/02wlIkNCT6JH&#13;&#10;QaJHzT5NhoQs+1UZ7FYk8X//Zif/vO0g//qbffxy10H+x8+2/whXBGT5cF8i2w6kcVCjwZIdwFOc&#13;&#10;hzUvTKpDI5UruqhLqlJcdTbSwgb538nIUqKImsmMatmvTyXDp0OdI+BLCvoiNY4aE8aYXjboiXBQ&#13;&#10;c4kJQ5GRYIsdW5ETd+VWS4vIaBENAIEmF3ndhfjrc+SIuuZYYwf3nzzAHo1hCuVjj+TiCIewZQVQ&#13;&#10;OZ3ovB4ybRbSjToUFgN6twWdy4LSZuawTs0hg4ZDejVHMjMlZDmUlsH+lAwSUtUSrgjAIiYx/T/D&#13;&#10;bdM0FkyuAEZXgBStUwa0pptMErAIyKIyOTA5HTiDXpQ5ORhjufir88gIatHk6LGXbWW35XeGiHRb&#13;&#10;ETknoiLSVSt2Ei1k9zqJdDvkBbmpyICmSIurziK93tYKE54mEVRsIdQmQvj0FIuWitE8YsdyKB/P&#13;&#10;ovF0HjUzxTSezqbqeJD4qI+KsSzaZqNUjwRpPJ5FxfEg5ZNh6k8WEB8OERahmVV69CUaTKLdqSIT&#13;&#10;XX4qFlERmqPALRobYjre3Vzi+do89+9s8vjRY55//FzOk6fPeCZaxJ4+49Hjpz8+LhrEJibOy127&#13;&#10;zu5RRkaOMzA4xrHxc5w6t8b6/bdsPnzFi+ev5O8L+XI8Xs8vtiXwq18cloBFgJYsXy75ubWYzNmk&#13;&#10;pDk4eNjKvgM2lJpczI4yiquHyIl3445WcUBv44jdgSbPj6suRKhLNHwZpNok0GaTdh5jmRF1oRlj&#13;&#10;qbAcmMkMmzCXOfA0ejGX2TCV2vG3Ogi0OxDSc23MuLXb2yVsbVvhzSJgWIAVc4UenVhcxzVYRaOX&#13;&#10;2AGPakgNKFFla3FWOgg2eWS+ngi4FY1ayqhWhgG6C5wUVgzL3b66lnFi5b0EIvU0tI9Q2zRJdd0x&#13;&#10;Skt7Geyf5NT0eSYmztLRO01pRS/5RS0UxFpxB6vQ2QrR2PIwuIpRmXJJzAhwONXLgRQf+1ICpGrz&#13;&#10;SVJGOJDkIlUVRmcvJVw8QFH1BAXlx8iLj9DTPcy5U1Oszl/+MUflxso92fCzck3krdzi2pVVKts7&#13;&#10;yWuOc+bUFbmzKjbCBIBZvn7reyhz+x+Oiws3f4Q0QhEjLEizZ65xauYy46MznJ65LNUuAtTIWbjF&#13;&#10;tWsbXLm6zvrqVo7L7NQF7m3cQ2SuiFlevMHifwtYbrG5+YzNB2/YfPCcO3fvs3FTtA095+mzp9y6&#13;&#10;cxeR2zcyOk1nxzGaGoekZUi8H4eOnSGU34RSn4fRXkFCZj6+4jqsFYWE2kvI6SvjgyMpfHAwkd+k&#13;&#10;ZiAgi7ALfaTTSXtQeliEcbtxNQWx1Xuw1DqkykICjwYvKlHpHHehKLajL7NL1VpY2EjDOtLCZsTv&#13;&#10;77dqSPKY8VaW4G/Mx1rnwlrnRF9pleOtycIoLAmVBgyVRjRxg4QPyUE95ioP1lof1ionmlI7xhon&#13;&#10;+jKHDJs1lNulsmhl8QZilq/fYHVpg3OzV+lsGqGtfpjW5lGa28ZobBmlse04tc3HqWyYILukj9z4&#13;&#10;ALGqEZobRmlvOkZtzSCxmuPEak5QUD6KJ1JDILcJRySOzlzJoZQwHx3xsyMxgLMuSKTdRemwl7IR&#13;&#10;F3szDBQ2NKLxBNmvMfCLw0l8mJRKksuMNm7HVufG3uBBW+JAW+hBke1iv8XALqNStgKpYw6ZbyNU&#13;&#10;O+4Wr7TZZmSbSPDqOGTXsteskLA0PcuIOt+MKl+LMk8nx1iqI8mrQZSapIeNGMsdWIWVr0KHoXTL&#13;&#10;epuZKxQRYmPcgCbfTE19v1STaAotmEvNuKosGAp1BBoMFHaZZK5K9YSZuhNWivq1lI0YqTtpQ5OV&#13;&#10;ijFbSajGhr/aRHaXgdiwlcpJJ3XTXirG3EQ6bdIOLCzB7qYtxUzOQJCS8TC5QwFc9WYJV8zivN8o&#13;&#10;2uiM6Mt0mCpEBpsDe7VdTu6An7xBi1QsClViwZAdf7sdbVxLSrZC5s0EWw3YKzIwxDSo8nRkRtXo&#13;&#10;YqKeWSHDbbN79Qgo723V4e8wIdYh4W4j+cOiUjwTS9wgVSGibc1aLgLb9Xy4V8evDxj55V4t2w5t&#13;&#10;QZZDWqE8D6EMRNiWYmRHsp1dqQ52JlqklSjNE8FYYpOFMs7KAMqwi99kpLFdoWSfVgAZNTsSDexV&#13;&#10;mlDnCagdoGAkC3ejQ1Ysi3D40vEcCgYjBFp9eJp9OJvCHA4a2G7OJC3Xhq8jD2Wxi/R8K4WjWeQN&#13;&#10;BcjM1ZHmSyHdn4IhPxFjqcjxcZGarZBjKtfJ11i8zsrcTDnGuApjSQbuWh3hVispwS3AosvXoy/Q&#13;&#10;oi8SMF0r3Si6QiXuaDuhwj5ySvuIljaSU95MqLAOnSOfVG0WemcRubEOOrpnqKg5SlZeK5H8NhrF&#13;&#10;Z6/lGE3NowjAcuLEJWZmrzB9/ILMYhFujx8Ay7HBY5wcP8OFM/NcOb8oM1hW5ldk2O1/dzw7e5Hl&#13;&#10;tQ1WVrZqnkVYrhzR8rkm2tr+c36ALD8oXcR9kZ8lQMsPj926eU+2HF28sMCF89ck0L5x6wHjJ8/R&#13;&#10;3TnB6VPXuLF+n/n5dUZHTsuimX8SCwxBxUS4jUkk6tduwZVQq55Il4Vwu1MuAHX5W+FH5rgJRY7w&#13;&#10;bJmwV5iwlhuwVRkItIRlXbM6X4epTATzmfFW2zEXCatQKorsdCl31hZmoC/KRF9kwBiz46j2Yim3&#13;&#10;464JYi7yYC20k+JRSel2mk/DL/Yn4al04ioXcmkRoKvDUGhEG3HI+lh7LIes8kIixXl8cn+Zl48f&#13;&#10;8uXbN/zt/ef89f1n/On9pxKy/OW3nyBGABeRESJGZCn8dP7wyUv+eGmFf5ta5O/nVvmP1y9/bKf5&#13;&#10;y1ef8F5kJ7wVFci3flSqLFz9Aaws/QNoWRJfgtfXWVu6zeK1G5w8flZClnOnrzE6fFqClaODswz2&#13;&#10;z8jbx46e4uTxGbp6J6lrGmfh8oZUuMxdWOPE8YtMTl5gauqyDF07c3qeoeEZmjsm6Bs+xdHx87R1&#13;&#10;n+DS1RtMn17gwuV1Ts4u0tR+kpnJc9y4foPbq7e5u7HJ6alLbN55JNty/vb+tQQs3719KmHL7z99&#13;&#10;wd+++1Lmovz12y+kLWgr3PaL70NuxfEzCVj+/bvPqK2sJRA1UVUVoKkhh3i8hJJ4CbFYMdnZAbKj&#13;&#10;fnKyA+2CT2MAACAASURBVMSLI1SWZlNXlUt1aUBOTWmQ1ro8+lpLGe2p4fRIPVeOtzHWHedYZwlT&#13;&#10;A1VcnBDKhXqparhwtIG1s52sz3SzcryTW6f6uXmmnzuXjvJwbpgHVwe4f3mI+5cGuXdpQMKVjVNt&#13;&#10;rM20snSinYXxFuaPNbEw1sSNqU4JV9anxYV+u1SwCMBy60wvN2fb5KzPCoVLD9cmOrk63saVsVY5&#13;&#10;l0abmOquZaSpmp7qcjqryyVkGWqpo6euiu7aChrKyoiXVBHOKsZoyiIp3SknMd3BwRQrOw8Z2H7A&#13;&#10;INUBIix0Z5KeHUkqdiRp5ftaJPfvNVjI8LsI1xcSrC3CUx3BGvfJcFuhXtHnO7HEtyqbjSKd/PsW&#13;&#10;IU3UgiJgQBO1owqZUIWM6PLM6PPNMk9FwEx1lg1N2M4hk5bt6RmydlaXbcMed6MrMGOJW7GW2TCI&#13;&#10;BrEsKx9pVRwya2XNs7AAiXGXC8uRCN614iz14C334hVHoWIp98tZnW5nbaad22c6WZluZ+NUB3fP&#13;&#10;CmXJAHfPD3P33BD3zw+xeWFYHu+d6+X++a4fZ/NCNw8v9fDwUj+bl4d5eOUoDy8f5eHFQTbPDbB5&#13;&#10;YZCn10d5sXSMt0sTfLI0yZvlCV4sH+PV6hgvV0Z4sjDIgyt9Us2yOt3JhZP9Eq5cnB7i/MkhpkYG&#13;&#10;mBjsYbBbwJUWhluauHhigjfPHvLvf/pa1o7/5f0r/vDlc756+zF/EFD2m09kKO2rFy+kBFFUpwuY&#13;&#10;8uXn72Rt87PHT3j65LkEK0+ffiyP9+8+4u7thzx+9JSHD5+wvHSX+blbrC7fkQ1Em5uifl1Alge8&#13;&#10;ev2Ozz7/go9fvObhI7FYfsSXn7/lG3EO+vId373/EgFW/u333/LX71UsRkcDelsNBnsNVk8DOlcJ&#13;&#10;CnsUjSsXtTmH1IwQyWk+ElK8HEmLkpCezZG0CPsTnRxK9pCSkSUBS2JKgLTMMGpLDlpbPipdLr5A&#13;&#10;LU5PpQyKVFoKMLvispJvz2EjyT5xQSfqMt3420WriAjgC2CrCmKoCJAcsvGrNNGIYGa/QcsejQpH&#13;&#10;nRt/jx13uxlHk1EutBwNRsxVapwNovVFeK6t+NodMsTQKXZtykVDhZC/GtGXbmWdiBBbAVgkZImb&#13;&#10;0MfEwlCLsdiAsyiMKmrGVhxC2HYO2jI55FRyWLRa2EXrkJoEWybbkg7wLzuO8LPfbONffr2D//Gz&#13;&#10;j/i/Ptia7Ycy2XEog+2HM0kwaTFFA3hiBVhywxwyKlBnO9DFzDjrRPWoVe4SKrIFTFKT6NOQHDFy&#13;&#10;yJzGQWMaBwxppAdEIJwSdZ4CRSQDr/CHi/aVOrGYspDTbyfcLjLNtqwUkU6vzGGJdnlksJ7InnHV&#13;&#10;ushq81PTP8yrT1/jySvCHMzCGQnJcUWz8OVGcESDmLM8GANOHDUKnHUKol1W9B4LqVYDCWadhCxH&#13;&#10;dBoOpSt/bA46kKog+XsFyw+QJSnTQIrKjMokbEN56J1ZpBvcpOpcqKxeTD4nRkcQqz+KPRzGnZ9P&#13;&#10;fn0t2c0l1IxVkN+dRXwom6qxfMpHcqnsy6V8PEzJkB9/g4lQq4XcXpdUsER7RDaLnXCXneJjDvK6&#13;&#10;PETbHAj1a/6Qg7whJ9FeC7nC3jPoRCywS0aChNtteOoMcke17JgABCKoT1it/ISa3eS2idfNSHa/&#13;&#10;TdYu5w+6CLWZcdWJ99D364qYFms8nfRAmlyjZIoLhZhodNLz4t4d7izPc291g83VdZ49fyYvXh8+&#13;&#10;fsqd+4+4t/mYp8+2YIu4LWp+2zrHqG8exh0oJlZaT0fnIPUN/bS2jnN09AKjY+c4dXqOucWbXLi8&#13;&#10;SFPbUX6+PZGff5jAtl8n8YsPU9kudkj3aklOtWN35OPxlaJQZ2O2l+EO1FHdNMnA2BnGp88wNDFN&#13;&#10;otNAWkDseFoJtkTxt4Sl9UrAEmu1WdrrEgMGVPlm1PkWaWUTm2KKXA2ZuRo0wopabEQXM8q8HEWe&#13;&#10;SdZri8wgh7D/1Jnl0VCmlWBFWajEJGx6cSPmElHVa0BXYMJWJjbtrJiKrWhyLThrHDI8U1dkwFRo&#13;&#10;JrsiQFHlCKU1o/QNXSEYbUShzqG4rJPmjmlqa45SVTko1RUDg6fo7z9BbeMIeUWtskFIwBURXKsx&#13;&#10;55GhD5GuDZCQ7uJIqji/+TiY6uNgehYF5cM4g3XsOmCWk6iM4Ay3Ut44TUnNJPmlR6lpneX0+TVu&#13;&#10;bIiqZFEscFsulEWd8voN0dJ4n+q+Nsq7W6gZbiC/oZSCpjKk2nhu7f8XsAgli1C3iOrn2TPznD13&#13;&#10;XVrBr1xcklBFKGXErCzdllXN6zc2WV25y8aNTTlnTl3m9todNm9uyrm3fo/lhTVWrguLkMiB+V7B&#13;&#10;sn77e8DynM0Hn7D54K2E9k+ePJHv0wcPH3Jj/SbzC0uMCatM7xQNDUO0tIzQ1DVBdqyVZGWQQykh&#13;&#10;TO5m7OE+siqriNRVEaqpwl9ZiSm7gAx3iFSHn4MOBwdsDg4Km4vLIhtSXM1BPK0h7A1CYeGVkEWE&#13;&#10;zFpq3WjiTkxVLpnJYqp0yIBOoZg67BYWI7E5a0GVLy76RQBzlgysFbYgTZmFzEIz5moXVmEnrTfh&#13;&#10;6XBwyG3jgMvEkYARfbkbc7UXVcyJotCAsdIl1SvqEge6Uru0UwlLlVD9rCyuyPvzV68zdfIck5On&#13;&#10;OT17Se5KT0yc5tixaY5PnubChTkmJ88wMHCc7p5xGuo7qattp7KyhfLKNsoq2ymOt+LLqiaS10ik&#13;&#10;oAmHp5k0VSF7EwLsOOxG480nWG+ifMRNcb9QMthx5hVhCGWzM1XP9jQFB40GMvxO7FUBaekRtqq0&#13;&#10;HBNpYTsZYSdJPhsJHjPJET2WWi8iZ0Y8x1bjQlcioL6JIw7TVomByygvzK2yjcmLpsBLRsRMWkSE&#13;&#10;vpo4bFeS4NRIl4AiR6gWzGhLNDLXTJwDxTkgI6ohI6STiuaWthG6eiYxZPlksGlur5ucbg+BRhu5&#13;&#10;HUriw3rKR41UjYuQWi01kxYOmY+Q6kwnv81LSY+fnGYX7moVgSYN21IyOWx1YC3NwV7jkkHjvnYb&#13;&#10;gU4HpccjEq6Eu3x4W5zygl8ADWF3sVSZJVixisZBEaLfLJpbRFuQg9iYn/i4XVo7XTVqvA1a+W9K&#13;&#10;iWaQnpuBrVojLUueehWeOi2hLg/hbhfhTju5bVa89QppBQq0C1CnwVylxVCuIdhtIdJnxRyzoM4V&#13;&#10;AEpYIo1Y4jp81Sb2643sFmreRDu/3KfjN4eM7El3oPJH5Wfkw0NWPtil59cHzHyU6eKA2kWqO4y1&#13;&#10;PE5eX0h+h+/RKfhFciq/TlOwLUPHtgQNu9NNpLgcJLqFUMFB4UhEqljSs1RoC/XkDAaIjUYpnRRt&#13;&#10;cQG5xthuzmCPQyWVKxkFDva6NOyyKzHX+MkdDKIqMHDIo8RersFZkUZKlh5TuYBWelIimeiF5afB&#13;&#10;IifUJoC7Bruoxi5X4hSvSdlWs6ExZpBKHlW+htRQJukRhVzDuOJZBPJ7JLj25baRFWvF6C1GY89D&#13;&#10;Z8vjULqbg2keCbp9kUYK4z1E85uJFrRIYF5TO0hD0wijo2fkNe7U9GWmJs9LcYCI1JianOHE2Amp&#13;&#10;YpkYmZE5pnOXV1i8uvRjk9A/AJaFFRnbceHsFVZWN1j9EbBssLK8NaL6+aeARcCUH0DKT4+3flC0&#13;&#10;3NxSt4jvhBvr97hx4w737jxg894jlpdu0t93kgsXlri/+Yxr19Y5PnlRWp7+yViswVyqwVgiXswt&#13;&#10;aZSAK2KRF2qzYojpOWLPRBnVS/uAMSbyUwx4G8Qi0IBdSLkrxcLPLbvGTSUGNEIiGtFgLtSjjepJ&#13;&#10;9mVwyJ5ERkTQ01Q0BUrMcQfOGh/+phDh5lzsJX5s4u8IyZPHwGFrOgdMqfxs90H2KlNQR/Uoc4T6&#13;&#10;xYA9LnzvalwiRbkoi3BxHlmFuXz+YJUvnt3n28/e8ZevP+OvX3/Cn0WQ7TdbcOUHwPJTqPLT2394&#13;&#10;95I/XvyvgOXv79/xh8/fSMDy6atXXL+69A+A5fq1JeavriCOC3PC4rMij8vXVlmeX2NxblVKni6c&#13;&#10;m2cLsJySUGVq8hKnp+aYnrwkFSy9/cepqB2htOoow4OzXDyzxPnT1zl54hJnzywwd2VNHi9dXEZA&#13;&#10;lnMXV7h5+wkXr9xg4uQVri/d5cq1DVbWHrBx64mcNy/fyYajb776hsebT5k9foHl+Rt8/voFbx49&#13;&#10;4vnGBq9vb/DFswdStfLNZ0Kp85ovXj/n85eP+eLVE96/+xhRR/z1m2e8e7bJ66f3+OPXbyktq8Cf&#13;&#10;ZaesNIuG2jxKinLx+n043G7yIiEKolkUZocpL8qhrDCbylgOzZXZtFZtTUdNHr0NRQy2xBltK2eq&#13;&#10;r47JripmB+o5d7SFK+OdMntjqreW6b46zo02cGmkkbO9lZzqLmW6M8bcWD2XjtYilCU3z3RyY7qF&#13;&#10;lRMNLJ9oYulkJ9fGu7h0tI0rww1cOVrP3Ggj18db5FwequdcbxVzYw0snmhmXoAUke1xtJ758VYW&#13;&#10;T3RzZayds8MtnBpskjPT18BEWw1jLdVSwdJdX01PQw1DrSLTohZxv72uloryOqKRuJR2a/UhxIh2&#13;&#10;lkMpVnYfNrDniElmryhcWWxPVLPtSCY7U4zsTrNwUGtkv9aEKstOtDpKsC5HZjDYSreAishLEUBF&#13;&#10;ABBjsQV9gRl11IwhxyEVY5qwVVr8BGwxFFiwltqwldtly4+hyLL1M/EF7jXJvvedaSlk+E3oc20Y&#13;&#10;Ci3yb5pi4ndt6HPspLgN7NWqMOU6cMU9W6Cl2o9N1DNGrSiCZrxlAq548MQFaPFx+0yHhCsCsEiI&#13;&#10;darje3VQNzfPDrFxZljOzVMd3D7dzt2zPdy/0IuAKkJFJMDKo8u9ch7PDfJkflTClJerY7xbn+D1&#13;&#10;6jgPl8d4uz7Bq7UxxOOvlsZ5vnhM3n63MYGYl6ujPJrrl4BlfqaPi9ODnDvRz6nxbmaODTBzbJiJ&#13;&#10;gT7621oYbm1mZniAzz5+yP/52+/4jz9+yV9/K6xxz/ndZ89lHfefvn4jIa3IUHny8AkrK7dYWb3F&#13;&#10;5oMnvHn1ipfPn/P8yVMpQXz48BmPHj7l2ePnsrZzdVWcmO9z+/ZDFuZvc/miWHzfYm3ltlwMP5DB&#13;&#10;2Jvcu/+Eh4+eSdgifKF37z3izeuXEq4Eou1EC7oJRlvIyW8nK7cbb7gTT1Y7zkArrmArNm8jOkcp&#13;&#10;agFXXDlkmLNINvowu0vkrrfJVoo7VIfWWUSmOQeTrwSjL4gvu5xwQSOB7FqCufW4QhUEonXkFXaQ&#13;&#10;nd8qGzvsnjJcfhGO2ipVWUKZosx2YKsI4e8Q9oIorppsUoMOknxWDjuM7FIqSXS4ZR6QaENI81sw&#13;&#10;l9skZPF2WHGI4LR6E6YqnQyztdfp5S6SqdKMrc6JsdKGrsT0I0wRTUFCvSIqmbcAi0n6kxXZWkLF&#13;&#10;hbIpKD2oIs2vlBWCzgorIhcsya9BmWsm2anHnO8mI2Ag2aXil4f38rNt2/jXD3fxz786wM93HGZP&#13;&#10;ioKdRzLZm6Zk52GlDJK1hH34S4tRBty4yr3Sq24sNaMtEk01NjwNNrm5IDJX9toyOBLUkZptItGV&#13;&#10;wW5NEilOBemhNBLdiXKspXrcNSY5vkaTDKaLdIkKRK3MaNkKFBWhoi4slWJRpJMgJqvTSry1g9uP&#13;&#10;7mPLzsIS8ku44o5m4c4N4S0KYM/2Y6814W00428SjQAiA8BDRUsJsbpC9CEXKpddql0swSDunHwc&#13;&#10;kRxc0TyCkTy8Ziet9Y00NfbS1NxPS2sPTQ0NVDR1UFLbSHFFGcUVpeQVFRAMhfEVF+EtL8IcDaOM&#13;&#10;iGwoP0UdeRT35ZDV7CXaFqDyWB614wWUdkbI6nITarWhL0rHVqkiq90q7UG+RrOUHXsbzGT3Osjq&#13;&#10;NMigPUupUJNoZCOhaI/wNmtkIK6tSom9QvjAVegKMmXwbbhLh7tZia9NLYGUCAv0iPapRo3MZBGL&#13;&#10;aTHuJiW2WhXmSgX2OhWOerW0HelFmGCBEk1eBplhBRmRDM6fucjA4EnOjIra8xPSqnH/3n0uz60x&#13;&#10;NH6ZstoB+odPSi/30bGztHRPUN08RHZREweS7XwkYGSmm0xtFtG8Rhpaxugd6CSnpJiqxgFaekbx&#13;&#10;ZcX5518eZNteBTsO6PnFDiXb9+llXXpefj2Fxa3U1g8RzW2msHRA7rSXVvXS2n2U+eVVbt65x6Vr&#13;&#10;SxhLPCgiVpRRYb8QFddeHHUWVEUGhBQ/KWiQ4ZWmMiuOag/pET17bUkkBUWbkx1lvpYEfxqpYWEb&#13;&#10;MGGIW6WEXC18+UVK1IUqlAIUFqrQ5BuxFDpwylIDNYY8PdpsA+qoAWORGUtMqLMM0sZ30JKIMW7C&#13;&#10;WmxCqfWjMYZQmLIoiHcTym0gTeUnK9xETY248B+nf2CGvv5peeztn6Kkoof8WCdFsSYKisXFbQ1G&#13;&#10;WyFGUxirNRuzOQe1JoovUI3TU4benEdnzxRVDSMcTHdL1ej+VC/Jmlw84WbiNX1Mn73A0o01VsSm&#13;&#10;2eI6cws3uHhZ2HVW5EK6dqCDmoF2ygfqaRprpnm8lYreWuIdVcTaKqUCRShcRHjtT0c8JtQtV6+s&#13;&#10;IqxH+qxiTOFiBo+d5+qVLeXL4sIGoiVDgpyN+1y9tiZroC9fWeHS9zM2PisvNG4sbnB/4z53btyV&#13;&#10;gEU0Ef0AV8RRbPrdWrvD7Rv3WFu+xcrKA1YW17i+sMz8/BLX5hdlPsvZ85dpbB+lslGod7rR22OY&#13;&#10;PXFS1VkkpAexB9qw+9vQWKpINxRj9LWSYazEG2lmbmGVGxu3OTF1gcrWEU6eX8SSU0ya10VqQFg4&#13;&#10;Rb5WiHBLlHBrGGFlMVc7JRRQFFjQldnQl9slBFGJdUhMKBPtaGI2rFU+7DU+nA1+VCVOlGLzpsSK&#13;&#10;ssBCcsSApcZFeNBLsM9NZr4TfbkHbamL9DzRHiRCb71kFujRllpRFZslZDFWe8gstP4IWARcWVpY&#13;&#10;kpBldXGNNdFccmWRpbllLp6bQ9j6z5+9wvlzV7h16xbraxtcvniNifFZ6hvaKS+vp6KigdraVjkV&#13;&#10;la1EchrILWghr6iDnLxhqWLZlxBg2wE7uw67OKzLIt4fJNyoZ3eGHUMwF19RGbvTzRw2iJIC0dqY&#13;&#10;hbNO1O16JYBKyzWRGDJIyJLgNZMSFs1MNjRxK/YGP4ZSu2wM2qVVsNegJ9FhQxNxYxCvV5EFAbDS&#13;&#10;hRUmX4eqyIQ2TyjVjCjDBqxFTgTkFHkeokHIWKaRdhllvkZmsChytSQ5VTS1DNPaPioBS0fXONYi&#13;&#10;K8a4jmCrjarjIaonrBKuCHtQw5RNwhVPuZEUpwZdxE2k3k2SNUSyNcT2JBs7kq2IfJGPtGbMJdlY&#13;&#10;K+1E+l1EB13YRVNgo0VmRGmLTZhEoGuhHn+bqCM2SOWKQ7TxNW4pVwKtbglgrFVKgu0aSo9bKRsX&#13;&#10;m4JKHNVbthe9cEpUqnHUavDUiaYgLbm9wvbkkuOvN5PdJvLA9BQMinOkGVezCWFVFhlwzkaD/M4Q&#13;&#10;DX7GQhH0rUFbZJAiAoNoKwymsfuwWZ5XPkp2sG2vkl/vVXEgw0qaI8jONAM/26nng90Gdqc52ZVs&#13;&#10;ZcdhI4pQDjk9QbLaA6T4TexU69iu1PKrVLHBquOgwY4m14NoYVTliE2XLKJ9ohpdBOKrZa5WzoCf&#13;&#10;qulscgeCSAWTsMoVu0iKmNllU0o1yzZTBgf9ejwtQVz1InfLiLbEKK092phOKoI8LVaSgpmoi3To&#13;&#10;4kLZKCqaDbJFyFsnWuBUaAtS5TgqbbiqbThqRP6WKBjQyMZDW40FV52ZTL+ZrKJ+lKZiTO5qDiR7&#13;&#10;2HPYxt4Eu7zO2Z/kRW+roLBsmMb2CUoqOigsaaWmbpDWtjE5gwMih+U8p05f5fT0FU5PXd6a6TOc&#13;&#10;mjrFzIkZTo6d4ezMVRmjsTK/KluEpDVIfJ5/OktrXLkwx+L8CjdWN/5h1sT9tX8ELMIKJFQrt27+&#13;&#10;p2JFgBYRknvn9ia3bm3+Q0aLsBIJuCJn8xm3bj/izl1h0Xwu1/jCTrq8fJt/UuUoMMWVstta9F5L&#13;&#10;uNKkx1yqRyxY00Ii9dlEojtDyj4dVXpZhxVoFfJdDRrxZotmSKuQq9Yuj9pCsYuoxVyqQxnSccC6&#13;&#10;1ZIgMlnUeWq8dT58jUF8TQECTX6yWsIIZYwqV48qX2SuGPlF4n4OmtM4YlawMymJXx9J5IgtA1OR&#13;&#10;EUuRqAdNRp+twRr0Yfdk8ZfPX/KnT57x+7dP+POXb/m3r17zv778mL9/8Zx/++YT/i4gy/eKlR92&#13;&#10;oX8KV8RtAVi+vbzCt6cX+f3COn/8+DF//PRjfvfmCe8eb/Lp63fc3bjDudnznJ+9wPlTYi5yZvYS&#13;&#10;Z09fYWFukdOzl+WcPXWFxauL3Fy9yU3hAZONQiIV+RZXLi/KuX1rk2dPX8p5++ZTHm4+5fatR2xs&#13;&#10;PGBR2ovWuXxxCfE/a3XprhwpO124yblzi8yeWuT+vTcszN9nbfUpm/fesHh9k1NnVpg5vSTnwqUN&#13;&#10;llceM79wn9OzCxwbOcvs9DWpYhFKlmebD/n06QO+fPmEz18+5c3H38/zp7x5/pR3L57z/tO3fPPJ&#13;&#10;G75684qv373m2y/f8N3X78iLxTDZbZSVZDPcWUV9VSGhLB/BkI+KggJ6murob22gvrSE2pIY9fEY&#13;&#10;ffXFDDRsTXdlDl0V2YjjUH0Fww1VjDRWM9r0nzPcUsXR1mr6aksZaahitL6Skdps+stCdBX7GGso&#13;&#10;4ERbCWf6KpkfFwClissjYmpYmOzi3EArp3qamOqoZKq9lJmuMs4PVDPbUcFUSyknmuOc6q7g4nAt&#13;&#10;5wcbOd1bzZneai4ebWJOqlc6mBtv4+p4K5eOtXDhaBPCHiQyRU70NnN8qIfjg91MDnQx1tch52hP&#13;&#10;J22tHZSV1VFUVEU0HMPlzMVqjZKu8sr6zYPJFumdT7MF2JagYNsRBbtSzXIS9E72q43oclxY8614&#13;&#10;4n6sJW6spW4sZXaMRXYMBVtHa8yDqVDUM4vQWj+2mA9DvgNttgl11ISlwIq91I6rwiXhpb0ohFCj&#13;&#10;qcIWqWJJcejZr8kgyalHlWXBWLQFWAS4ETYhAVi2bEVqDtvUMmtFm23BWepGNBEZChwSwNgKnBKw&#13;&#10;qP0WNmaauH9hWCpThDpl81I/9y/3cvdyD3cu93DzQhcb38/q2S4WT3VxfbaLG+e62bw6zOa14zyY&#13;&#10;n+bZ/AjP54flvFgaleDk7fo4b29sQZZPbk7ybmOSF9dHpGLl2fVRxLxYGZMqlo+Xjkng8mhumBvn&#13;&#10;+rkwNcj5k/1Mj7ZzcqSbhfNTLF6Ykrk5I+1tzM2e5PWjO/zHn7/hf//lG/5d5BG9f8kfv3zBFy+f&#13;&#10;8sXLZ/z5/Ru+++odn7x5ycdPnyJkg+sb93jy9GNevHjFs8dPpbfzxZOX3FjblCfbB/efcHNjk8XF&#13;&#10;Oywt3WV5+S7XF+6weP0OK8tit/KuzGG5f/8Rd+5sqVh80Q5cvjbCBcNEioYpqRyhqHyQ2qZRmVPQ&#13;&#10;2T9DTfMUFQ0nqKg/jj/QTE7BAIXlY+SXdFNc3ktZ9QAldR1EiyoJ55QSyq4mL9aLP6uJQFSE9JVh&#13;&#10;9Veh1BWRqckmQeFl1xETuxPM7DpiZs8RO/uTfGTKmvFsKb9PVoTI1GejsGRjtGeT01OBqUQEr4aw&#13;&#10;1bqkgiXQmo8m30ui28IepYI9KlHT7MBQ6MFaaUOoHMVumbnChrvVKi1CwiYkRuxoCXuQgC16sXNS&#13;&#10;ZkFTIhL0t9Qq+hLxHaGSgEXc1hUbpOw3r7yCFK+SZE8mKT4RyiYa6zRYK3U4Kg1khtUIdYkuZiM9&#13;&#10;ZECTZecXH6WRoHbyUWIGB1JVfJSUwc/37GdPsoJtBzLYfjCTnQlKPkrSsS9TT4LBTJpVNAS5EHJd&#13;&#10;MUZhSyoyoxF2i2wDylwj2iKTBCxJQT32GjeaPB1iB+qwLVXaJ5J8ySjk964OkV9mKxdp/TpcdSqZ&#13;&#10;/+Gs1fwXwOJrthBqt5LdIyT2NpoG+zm3uER+XS2lrS0UV5ZSVF2EMZaJoThjq3mhySIBi5BbC6Vq&#13;&#10;fpufsoYyAvlZHE5XUVhWiIAyrmiYvMoqHBY/+4Sybqea/Qe17NibyQfbk9hxSMFhlYk0uw11xCyt&#13;&#10;HtntAQlNnFVO9psy+dWRg3ywM50P9qfjqYqizXUSagrLvAV3tRNXlYOSgSjlvdnE2kKEOl0E2+04&#13;&#10;a0Sjk9jMsRBsN+Bt0eKsFj54E7l9RiI9Gmx1SmzlCrwNos1HjadBibNegbtBZLkpMcYEZNFhLVcQ&#13;&#10;aNGQ02ckb8CMv30r1NZeYsZRJixGGnxtKnL7tQQ7RM5PJobKDAylGViqlLibtdhrtbKZSpWz1a6h&#13;&#10;yVdhjOkY6hmUFxtNHV1U1rRSVdHO0MAEPf0nKCzrkiHQCk0WtY2DW2F+bSOU1vfjiVRzOM3Nr3dr&#13;&#10;+NlvMvj5dgW7DhjxR2poaKtG63ax+6CZ/Yl2DiRaSch0St+6wVVIigAO0Spy8uupbxhgYHiG/qEZ&#13;&#10;BodmiFf0UlrVRUl5O/5oOc3dwzx+9kzmPdkr3Thr/JjiLnQFDkQWg7tFQDqRZ2OVAZLiPWutEu0/&#13;&#10;QZICOnYYEkkMqGQlaHq2mr22BJKD4qLLJK1ESgFVChUys8EQV6MtVmGMa9DnC6WjFk2BGmWWhiRH&#13;&#10;plSoeGtduKrsGAr1MgzdXm4nyZtOZkSFSazxlGH2HbbwUaIepSkLZ6AMrTFKJLuG6toRenqnGBic&#13;&#10;pa1jnJ7+k7R3j0s7dFllH10dk3R2HCde3oXbV4rVEiUariQ/r5GkJCdebwWR7AbMtnz6B2fp6j+F&#13;&#10;3hkjWRPiiCLIvmQ/B1KD7Elx0dg1yNrtG6yu32Rx+RaX51ZkXsq5C4s0DPdTO9BN9XAbNaMtdM10&#13;&#10;yWmZaKOsu4bc+hJy60qkheincCXTGSHDEcGWXYK7sBxPcTn+WDXR8iZ8hTVcuypsPhtylpZuyWyU&#13;&#10;/sFpOrsn6eialP/msspe6hqGqanrpaq6n8GBaS6cWeDs7ByXzl6X9nMR7vgDZFlbusHY0RmG+o4z&#13;&#10;TiPB0gAAIABJREFUNHCS1rZjFJQ0kR9rJLe4noLSemqbumlo6SeU14zFV02avoAkZRZaS5G0T2Ua&#13;&#10;CgnlD5OkyGdvgpddh83sT3GhMBRicJTR0DrKnXv3+ezLN3z25StWbt5lcuoCnpK4BCX6UjfB9lwC&#13;&#10;HcICGsbW6EZbYcFQZZe37fVeCViMVU4JRAQsELXMqkJRLWyX1iJHoxtjhZ2EsAVjhRt9kR11vmjF&#13;&#10;ERfkYaKDYdk2JOCKVSo6nBgrtupqNXELxkphDxF1z27MNV5uLK2zsrjOyvdHUa8tZm3xBuuL63Kj&#13;&#10;dHl+lfNnr7J0bYUL565y+tRFVle2FEICsixcW6SpuYt4rIayeN2PgKW6poOS0h7yi9rILmglFOlF&#13;&#10;oSthb4JfApYMTTbR8jYOakLsSfeyV2Vnr8KKv6icPZkWdmeY0OX60cTsEkKJXBVdqU2G9x4J6GXV&#13;&#10;8kG3loSAHnXMjjomLLM+aYfKiJr4SK+TuWZJdmFtdOCvd0sLiiLfSmJWJuqYaI9xkxlRyg0NS6UD&#13;&#10;TUyHtkRFZp4Cc6XIXlGhLVGjLhQKFq1sqalr7qKppYvmtj7ae4bp6BnBWeUmuyNEqj+TvD4HtdMh&#13;&#10;YgN6igd0NE7bMeYJAODkgNnIHq2GHUkaDhitHLG42Kdy8uEREx+majhgsHPI4sBSZSH3qIfCCR8i&#13;&#10;V8VSLYCPsPfq0BfoSHIrifa7yOp2SMAS7BTqRS/Bdiv5Q2ayOrV4mpR4m5QUjZoonXAS7LAislrE&#13;&#10;33I36nE3iLB0EYAumnCUW61AfVYJWEKtRiIdOrK7TfjbLFJNUzjuI2fYhVE095WJphwr5nIjzhIj&#13;&#10;mkK9BFCiaemIJZmD2mQO6tLZedAkW0C371Xw691Kfr4znSMqJ9sOq7YAy64twLJf5WbbQQO7ksyk&#13;&#10;+0N4G4O46wMke20SsmxLyGRnsoH9GiuaHBeOSpe0b4oabn+rH2etkyRPJpkRNfYaK7GxLJmRI2Cb&#13;&#10;scyNozGCuSaIKuaWapa9LjWaEjtZPVGyujwEWoUCWFQ7C6WwsIgZENBKE9NiKBP3xSaVCWWhHlWh&#13;&#10;DnGON4iA/TIVlnI1gSYL/iY/5lKTtPQ6RQ5XldhYErYpERNi5oBWzZ5DVqkUlMr8/SYJWARkOZDs&#13;&#10;I5TbRVvveboGZ4lXdkrAEivtpLllVAKW/r5pjg6f5uTJSzKP9PK5RS6fu86l85c5f+a8hCxnZy5z&#13;&#10;6dx1CVgkJP1vsld+yGKZuzTPmmwZ2lL5bYhQ8NUNqfy7sfZfbUJC0fJTJcsd0Tz0fRPRvTui7nkL&#13;&#10;tAggLoDL5r0HiDy1zQfCmimUg1sjYMvc3A021u+JFiET4Q4b4Q47We0WfI06HFVioSjCgDRo8zRk&#13;&#10;BNJRZGdKlYt4wUXVsknQwioD+kK1BCzafBXOGlHHZ5M2HuEdF6OOatlnPkKKP0P2ZYvWB0+DF1+j&#13;&#10;H2eVFUelqHtyYih0csCqkN3fe9Xp/GznXvZok7AW29idnsS2jMN8kPAR+/VJJFqT2aM4yBF9Ov7c&#13;&#10;MlzBYtyhGMLq8t1noh1IwJXn/znffCKtPiKkVcCVbz55zvs3T/jDF2+25rNXEq78/vkTfnt1lW8u&#13;&#10;LvPtyk2+e/ZQ/s3Pn9zh9cN7vH35lvXldQlObq3dYvP2Js8ePubzNy/lfPL6Ja9evebN23d88u5T&#13;&#10;fvf+dwjlyHsx3/xWjshUePpU2Aee8/LVa/nYV1+/5+v33/Dm5Vs27z7i5rq46LojZ2X5JmfOLHDi&#13;&#10;5GVaO8epbzlKTcMQ1fWD9PTOMjR0jobGYzQ0jtLXf1o+1tV3mq6+M4hjY+sksdJuKqoHaWkepa66&#13;&#10;n5LCZm5vbErI8uLRE6lMef/2Oe8/ecnXn737cd5/8QnfffMlf/7d1/z+i095/+4Nv/viE0Ro8B9/&#13;&#10;+xn53wOW6rI8TgzWM95XS1dTnM7GOG01lYz2tDEx0MlAW6MELf2t9Yy0lTHaVspoaykjTcWMNP4w&#13;&#10;lT+ClbHmGqY665jtrme0rYaTHY0cra1ipLaa8cZq+krDtBe46SnxM9lYwKW+Glam21g/LawoQnnS&#13;&#10;xPxEA6szPSxP9TN3rIO50WYuDtdwbbxBql3WpjpZmmjnxlQPN0/1Mj/RzNL0sLQP3T/bz71zg9LC&#13;&#10;cvvsILdO93D3nLATdbB8spWzg/USsEz3tzJ7bFBW4Z4Y6mFioEvOSF8XXR1ddLR10trSRmVFLbk5&#13;&#10;cZyOXNT6LcvQ4VS7BCyZrix2JCnZdiSNnSkqdqWa2JFkJMFglRkq+qgeMaZ8cSJzSDudCFyUoKXA&#13;&#10;gbnILYGKULOI2yJwUwAXbbZZQhZLgQ2XqOWscEkgIgCLGLOovytyYY35sBQ5JUTRyqrnnwAWoY7J&#13;&#10;tSHsQ8qQmQSHRtYtimBEZZbYiXRjEGqaXDuGiBVLjp36ljzunOvjnrTwCMgyxOalPmnTeXp9kGcL&#13;&#10;QzyZE7YdYe/q4e6lLm5dEHClizuXuti8sjWP5gZ+hCvPF4Z5ubKlTBHw5M3KOO9WJ3i3NsHbtQk+&#13;&#10;Xji69dyFo7xYneDl2qQELU8XRhHz6Nowq2d7ODvZI5Ur508Os3TpDGeOH2VyqJuxnm42rl2SFeL/&#13;&#10;7//6A//nr7/l//nze/7jT1/x9+8+QVSBz5w6zdiJq4ydnGdw5AJ9w7P0DszS1XOSrp7jtHcep6Pr&#13;&#10;pJz2zgk6eo7TPTBLz9B5Ls3d5PS5ZcaOz9E3dJmRsTmmZxaYPH6R6ekrzM5eZerkJfnFMjZ+jvHJ&#13;&#10;C0yeuCTn+InLHD9xlYmJy/T2zyJ+vjXnZWBYW8cUYlrbT9DSfoKG5nHKasYoKp8gmtuL11uHWifs&#13;&#10;P3YGO1oZaG+lrrKBWFENxYU1RHLK8IaL8ISL8IfLyYrW4QtWkq4Osf+IE5HNkpTu52CClcPJdnSm&#13;&#10;HHzBOmyucqyOUgpiftJzhR1GgVrUedfnoCn2khK0ccCsY3dmBh8mprAzMxNXowt3kxtLhRW1sCXk&#13;&#10;iKBSJ67mLcjiFXbVVrFLJyThJowVRgxlBtkEJFQrOrE4LNKiLhC7SVqZjaHIsZGRa0ZVKLz8GpJ9&#13;&#10;mdLCaiwTcGNrLOU6UgMquTjRl1hIMhnkZ2tXYiZJOj1HlFoOpmnYcSCNX+5NYPvBDJk3kGYwkWS2&#13;&#10;kWC1kWx3cFBllBlJ1irRZGFHVNV6Gm3SQqEQPucsDcKvLkbcVkTMeBp9eJt80nInlJxikXTEp5CA&#13;&#10;yBzXIbIpRFOQvUqHUG2I5ht7tQAJAqYI9cqWgkWAFTHRbjuuehO1/W2cX17l4uoNZubmJVgxxTMl&#13;&#10;iBCgwV4j7C/i7wkLk7DhWMmqduPNDqCyGknI1LAvUUtJQYzccC7BYAmRHGEFi6MzZKPRh0hMtbLj&#13;&#10;IwXb92Tyy93J7E5XYyj0E+kOSjuTpUIsfm1oYha2q1L52d4Mtqdp+DBJRbJbizLiINrlk41IgXo3&#13;&#10;8d5sanrzKW4N4hHe+3qxWWMh3GEl3GkmIn3warI6RbWykZw+LZFuDaFOtQwbjIoKZtHoUK+WShR3&#13;&#10;nU62GIjX0FGpxl6plD8Tvx/tMeBpUWKrVuIW57kyke+jlONvU0mFi7jvaFBgqsrEWJ6JtVqBo04l&#13;&#10;7WMiPFm0B4mmp5aGPtpb+unonkAAltLyJnJzaqgsbyM7rwGFPirBidaUQ2VNLw0tw5TX9eEIlqO3&#13;&#10;F8qA1VR1iJ9vz5SQRYCWX+1Ssz/dyoeJRhLSvCQrfWRoghSVdzB9doGe4RnU1hxa2kSN8Ekam4YY&#13;&#10;OjrDlaurXLmySElpC0XxFhpbj1LbOEBr9yhLaxs8fPIER3UAT4Ooww2S3ZZDSW8JtVOlsibU35JP&#13;&#10;Ro6J9KiwAFlR5dnYa0tnmy6B9Gw9atHgmGcgLVsnF9qqQj0aATGLVDJzxV1vwVqhRYRMirw+Y64O&#13;&#10;XZEGQ5GWdJ+KFLcSe1yoK02oohrMMTPeOi+2agFWtWjy9WgiOg4leti+y8D23Xo+SjCRpvJhdRQQ&#13;&#10;L2unqX2a7r6TDAzP0tgyTH3z0I9TFO8iK9JIcdkgNU0nsPuq0Ki9qFUevJ4SsnOaqG8co7p2iOzc&#13;&#10;ekZEvt3sEjVtJ4jVDOMI1pKhL+BgWogP9hjw5VaxsLrMjZt3WFu/x6WryzR1DdM4PExldy9Fza2U&#13;&#10;93ZSNdQh4UrbiXapYKnsraN+uIl4RyXN422sLN2RIyyfvngFlrwirKIOva6O8p4uItW1BGI1uHIr&#13;&#10;mZ/bahoSx+MnL9PQPEphSQd5hSLTroNYWRf5xW1yYvE26ppGf6wRrmsapqahn/KKTkbGZrh0ZZ5r&#13;&#10;15Y4NX2RlsYhutpG6e6aoK5hkEhhLXZfDIM9hwPJVj7crWJ/shulJc6RzAgH0gIySytREWBfkoNf&#13;&#10;71KxL8HB7oNOfrPPyC/2KCVkURgL+CjJR7IqQvfACV69fcanX77i9SfPmT5zhea2ERm6aqpyYq5x&#13;&#10;4mhx4+v24Wh1Y2lwINqAzLVOqUKx1rolGBFqFlWxCXWJDXWJHV25G02pA0utC0u1E2WeRVYOG8qc&#13;&#10;hGrz8VVm424IYBTZKpUi+FbYjZwoC41SJSMULopCPa4mJ95WC7bqMBtLG1JBvry4gZiVpZsIa4HI&#13;&#10;01lb2pA/F8/56SzMrzB3bZkbq+usLK+xvLTG/Vt3mZqeoyTWQVFhK42NR+U0NI7IdXVufgvx8l4K&#13;&#10;CtpQqrJITHFxJNmORhMkN7uW/OpuEvVRUqxBUm1BCd12Z5pIdjnxVeeiKxGwyIUIBRZHZaFNZq4c&#13;&#10;8evY51SzxyLUlwJ+CEWHsMu6OOIwslunYodaw26tlsM2FaYiC64aH8byAGm5GgTIslf6SPQnoioy&#13;&#10;SjWLUCuoCnRoikRlvRZFgQIBTy2VOrTFOhkC297ZT3vnAPVNQ7R2jtHZO0FrRxddncO0tw0QL2sh&#13;&#10;QZNO2ZiHmkkrrups7NUB3KUF8vtBtAYeMTrZk2Ziv8JBqsfDPp2dXUphmXVy2OYkNWQjuyuHovEA&#13;&#10;DtFKVm2UE+m0EG4zS8giQmpzhzwEO5zkDfgpO5ZF2aSL+IRoCdLJYNtwl5nsPg/RXh/Rfjf5x4Q1&#13;&#10;zSatxiYR0i1qhpsNUsEismByuk1E+hwEWwwEmrV4W4zy+dEBF5EBF0LVYaywohMbmqKZp0KPJ27B&#13;&#10;WmJGGdagDGlItCrZe8TEzgN6frVbLc/9v9im4OcfpvDBb5L5122p/MtvUvnX7Un8z1+n8MFuhVSm&#13;&#10;70g08sGuTD7YnYm6wEakM4K90s+vUpXs0xg4oHewR2nGWOQj0hUmt61A5rDkCrDYHSQlIHLkMqVD&#13;&#10;RFRPO2qdGMvsZOaI9Y9TQhZHYxhPS3gLrHRH8LeH8LT4cMjsOqNsfRORHsoCNeYqgxyLaOsTbY01&#13;&#10;Vvk+ycwT7w8F9modgRYBUfQ4a3VYRR5SkU4CFk+9GXulCXEMtFgJNLrR5Tk5YtZKyLJzv4Xt+yzs&#13;&#10;OmRlb6Kd/SkezJ5K8kp7Ka0bIpRXT6yyj3hln7QHdXROSEvN9MkrnJ6d48qFBea+nysXF6SS7Pzp&#13;&#10;y9JeKVp2L51f2Gpf+0G18t+Alvkr1xE1zsIeKI8/fY5ofpM2oX8ELT/NXBEKFgFZ7ty+L0GLACxC&#13;&#10;zSIAi5gHdzd5dE/MAx7ef8SDzac/wpa7IvP07ib/5G+y4m0UHiulzF8xl4ndv0xUeWoZ0ueoUiO+&#13;&#10;VM0lOmxVYtdCKZOGdcUKZHhQuQFVjni+WNwZZRDSD3BFHsttGMWJNEeHXuxmlIp6LbX0NdsrhAxJ&#13;&#10;jAl/bRaqPOGNN/KrxP38an+ChCrKLB2/PLiPTJ+KQ5Z0dmUelOoVoWDR5RiJNObiq8jGG8ujqqGV&#13;&#10;m/NLvH38iK+e3OS3H9/h+fpVXt9fl7O5eJ7PX27y/t1Tvlhf49uldTm/nVvmtxev8+3CKr9bv8V3&#13;&#10;m/f53Z27PwKWL5/e44sXT3nx5AWfvvmUz999Lufls5e8ePqcV0+f8OrZE54/fszduw+k52t1eZ07&#13;&#10;63dYvrYsg3AXrq8yv7DCqdOXmBw/JUd4QC9fvc7ps5dlrd6JydMcHTrOyNEpTpy8yskpMXOcOjUv&#13;&#10;R3i2O7onZbhtbdMw3b0zNDaPEYt3/WS6iVUMEasQu96ii/sULW0naG47zuTxq4wcPUtetJbVldu8&#13;&#10;efWWz9+84dvPXvHdF2/4/Vef8sdvv+b377/gj6IS9o/f8pc//pY/f/sVf/jyMwlZ/vz+c/73n97z&#13;&#10;t28/o7mxBlfQSkNdAZemupk/2cbcZDNXxps5NdTMxYkuOeeOtXN2tI1zx9pYPNEqIcX1ySYuDVVz&#13;&#10;cbCKC4NVXByo58pQg5yroyLgtFXadM6P9/P/Ufbeb3GeaZ7v/gm7O9PbjsoRWQGByFTOkSLnnHPO&#13;&#10;SYBAQogsIQSIHIVAQlmWLNvt0Lbb7m53T+/OdJiZ3Tln/4zPue6nJLV7Z865rvPDfVUVVJURpt73&#13;&#10;eT/PN0x31TLZWs1URw23e+qYvVjJze4S5D3ujLewLUGoN9r+ZgS2SNDtg2l/rofYTnZ+Emj7ZLaZ&#13;&#10;5/MtvFxq4+OFVuTxo7lBPlu+zOcrV3i52M/TuT41T2Z7eHRLoIGE3jYx01/DeGclVztrGOpto7+j&#13;&#10;iZ7WRoYvdTJ2uZuhvk66W5vVdDQ1U1VRR2lxDbGxeWiNSYRGx3A+3MXJIIeqZz6jdXDwXAhHgoI5&#13;&#10;GmpUkOVEuI0gSehPMWBKM6lFq7PYha3EqeSVthK/ikVgiqhIzLlOBVbksTXXgzXbgS3Ljj3bjjXb&#13;&#10;hqvYhUtS6vP8Khd7fgy2fMlOScZZ4FejmLNFFfO3gCUqyUB0kgFDuhldqgmV8RJvJDLerwIQwKJL&#13;&#10;sWFJd3BOF83o1Wr2rrewPdbE3fEWdifb2VX/L9p4ONPBg+lWPlbwpJePF3t4ttjN49sdPJht48Gc&#13;&#10;fx7ebuPZQjcfizVo/qL//koPz5b6eLZ4iZfL/Xy6eplXKwPqVh4LZPlkpV/BFQEsD+cH2LkuOS1+&#13;&#10;yLM22cbscBszI90s3xpnevQKTTVFXO1t49Wju0q18r//+Q/82x9/VHBl8MoN+q9NMDQxxeTNZRVO&#13;&#10;OHF9iaERP/gQADIydptZJSdfZ2Fxi6XlbZZX7rKycpfV1R1W13ZYWtllfuketxd3mb61ycJt/+6l&#13;&#10;hBpK68TczDq3plfV7e3ZDWZvrTEzvaKaJiYnF9TXZbdTnj83IxWhy2oEuvb1z9LcOkZ94zXKKvoo&#13;&#10;LOlSQbzy+f326y+4t3mH5VsLahbnlhkevMrVS/30dV+mq+OKmtqGLspr2sguriU2pYyU9FriksqJ&#13;&#10;TarC7iklWp+JzpRJSLgbrSGexORKikouk5zagt1VSlSKk7jWBNXwoJH8hZIEzsdZCTBoORgSrkL8&#13;&#10;PjwXxIGgEBI7vCS0xeCqdeNrisWUL1WgdmzytylhmHUSbGjFXGbCXCoLZ4uCLNpcLWpyxOKjITRZ&#13;&#10;miukQtaIvdyfkWEvd6DPMxORqlEARiw1bwCLhJeecUYoFYsuR4LuoglzGTgVEU2EQ0eoxcSZCBPv&#13;&#10;nzzN/sAL7A8M4f0zQYSZLGi8XqK98ei8iYRJ3kixG1+dv/LWXulvZXFUONTOn9RHS/WtjF4CHWVX&#13;&#10;ttSNudiFvdyNMc+kQj4vxGqIytCoC1NRAYhUO0Z2iOqtOCtFRaBRqo7kNieJLTIOpV6Rhh0ZiwSK&#13;&#10;ZmqIzUzFU63FXiIq1AgcJVH4arUkNOmIL/biyHLgyLGRWuMjszGOlJJ4LF4PZ8K1ZKVnMnVjivaW&#13;&#10;dnIz88nKqSc+uQJ3TCFxkiuQXoXZnsbRE9EEnNZz4pSGw4eDefd4JMa8OBxlbrw1ZnQiW691oy+0&#13;&#10;8d7ZSAJ0Js4YLewLiua8W0LxbQqwxNY4KWlPo7g1hZQaN1FpIWgyL6gFXFaPm/Rus1KeJLXriW/V&#13;&#10;4WvQEtugUYBFIIu0OdiqIjGVRmEviSKx1UxKh424BjPucisxdaL6EXWLBl+TjphGDY6aCEyFkWrN&#13;&#10;os0Nw14dSVyzhoxuHUntYjGKJrFV2iOisZZHYi2NQGTnIbFawuJD0eeEoc2MIiOtluKKHspqLtFY&#13;&#10;30BRUY1SWojawuXL4/gZIwdPRBMU5sbqzEZnSiXgnIV9RyL44GAYJ5U9yEtQuIfDJzQceZ2rcuCE&#13;&#10;lgMBBj4KtHMmxEqUMYHC0k4mplfpuXKdEF0sReWt6nhwbWiasooOyivbmbu1wMDAKK1t/UrZcW10&#13;&#10;hqGxGcanbnNn9x5ffPmFqr6Oa4pDJqk2FVdeHO7COBKb40lpSSHQZ+B8rI5An1bVM3/kjuBCsh6t&#13;&#10;QBfJvJDzjNrplCYP2eXUYa8Qm5UDR4VdjXzmDAp06nAWW4mI0yrAYs21Yc2zYcw2KsBiK5RwTDvn&#13;&#10;3ZFEpug5FmDmyHEzB48YOHzcRHBYHDZPNk5PDtW1PWSXXKa4soequh5KqzrJyK2lsLyD2tZhCiou&#13;&#10;cSEskZj4GspqhojQp6kAW7OrkOKGJiam17gxs0Fv/xTV1f1cvDhJb/80nX1TlNf0k5TVSripkFMh&#13;&#10;qRw/F8e5sCQy8zu5cm2WwsY2ylu6KG3upLilg4TCSrx5hWTW1VLcWkJVbzVFrSWkVWRR2VNDy3Cb&#13;&#10;f0ZaaZFct51HyE6nJ6+YmMJiEsrKSK2uIrmigpymBrLq60kpq8aRVsLly9cZGJiko3eSxo5RCssv&#13;&#10;KiVEZe0ADa3XqG64THX9ZYrKOmi/OElr1zjN7aM0d10lMaUckzGNmuZeuq+MUtd2iU6Bf1W92CwF&#13;&#10;ZOaKgrEDd1IJJnsGx8/5+C/vnldz5LSLQ6dcvHPAwHuHDew7YeCD4xrePeyHf+8djODDIxr2B1jY&#13;&#10;F2BQACbKkqfybI6e82DxFDF5c56Xr57z2S9ecGN6kcePnuPLLlN1yVG5VnRFdtxNMThqXdgq7crm&#13;&#10;KQBExm8ZcimFiRw7QtO0hKRqFFh5U8EsIbnafKtqrxGo4Kr14q3zYBc48zr4Vl9iU4G55nIX0lok&#13;&#10;wMZcLuG6BpyVbmzF8QwOTjIxMcv6yrYCLDPTq0xNLrE4v6nyEX8KVt7e37rL2qofrEjGjdRiS27D&#13;&#10;zOw2xUVd5GS3qOYpaZ+qqx9U59yc/Fa6L95gcHCO2JgcDPo4khMKSU0qpq76IrIzH5tVxzlzAtEx&#13;&#10;aaRVNnDW4uGk2YQxMwF3aQq2cgnq9f+OxDZlLPEQnesgMN5IYKKRUGnZSTESkmjkQpyVo7poThiN&#13;&#10;HNObORhl4IhGslVE6RmDPt+HtdKr7ETx9Uno0sVeakebYyXQYyEkwcmFhCjCpNkuM5qITLH+adSm&#13;&#10;x8joGG0dPbS0XaSuoZem9qu0dA7Rc3GIoYEJxoammRib5eqVGcw+B7GFRUTGWNAmWjCmm7DnO7EV&#13;&#10;peIsz+Ajp5FzHhuahFQ0vkzO6X2cMUudfCKR6bG4apNJaE1UmSTWQqfaqMjqdpLT6yCjy4ZYaCUP&#13;&#10;JabeQWZ3Ajk9iWT3xikFS1yjhYQWDxk9cSS3+1Spir3Chq/FSmyLhaROB+ZiDeGporozkNDqIaXN&#13;&#10;pLK8UrodxMr5osGAXSB9hV61F8rzJNQ7ItOhLDBSQ28ujMab7ybK5+C/ffAR73x4GjluHzyp41CA&#13;&#10;jg+ORCto/u7+MN75MJiff3ien+0PeTv/+YNA/m5/MO8cCWf/aR3vHY9U998PCMdZ5kOf6SYsLgZH&#13;&#10;WQEn9Q7eOxPBsWgt3hofWR1JZHbHktefSnJrLIExoQR6wlVIr1ioDPmiQnQpwHJOjueSnZMj4bxZ&#13;&#10;atJ6MrBXiY1OS2iaBlmfSQ6Xq8SgmvpM0uZbqlNgy1ZhUllyxmKrsguJiMJXZ1bWXXupVFeHqzHl&#13;&#10;G9RGkLTziThDYkREUZtQn0BkooGQBAuiqAoI9HAowMGHJ0wclvbJ8y5OBscQpEnCnVyFxVdEQVU/&#13;&#10;RZV9VNb2KXVoe9sgA5cmGBqcYnZqnuXZZTULc2vMyzr7lj+/6tbUkgIt60sbf7UF/RSevL4vjpI3&#13;&#10;apa/uRXoogCL3zr0puJZVC0/VbD8NIvlDWzZ2XnAXXGj7Phhix+wvAEtf4UtAlyeCGBJbJYkf63y&#13;&#10;hFsKpeFAai7DcJSL7DYcZ2mkSo93lgmt0mHK06LLjiKmVqd2mZwV/hwWfUG0SmaWpGlXiUWpVwSw&#13;&#10;yAJLQjN1GUZMuQJYdOhzNJjyZffOpBQsEvIXV+PGmOtEn27iUNgZjkWd53B4MKFuLccuBBHh0yup&#13;&#10;6YWYcPSpWsJ8EZx1RGLKteEocZFZX0hNegmNuZUMNHYx2dfNpYYSBpvKuNZUzVhbPbO97Xz78R7f&#13;&#10;v3rCL2/M8MPlG3+dwSl+O7/Kj08f8eMXn/BbsQR8/JgfPn/J777+jF9+8oqFW2tMjc1xfeQWY1en&#13;&#10;GBu6wejVG1y7fF3N8OANxkduqZkYk9agNzOjAMr1G36QIjYiea7MzZsLzC+sc3NqgWtXrzN4eZxr&#13;&#10;Qze4NnRTzcT4bXWRNXNrTd1OSVDajSWVqj84JEFct+nonqK55Rr1dQPU1Q1QVNBOfl4rBXltNLeO&#13;&#10;09s3w8TEGutr91he3FI7b8+ev+QP//0P/OF3v2Z68KYKtv2Xf/od/+sv/8if//tv+Mv/+C3/+qc/&#13;&#10;8M//9Dv+x2++4Y+//RV//vEH/uX3P6jq6v/1u28Zu9RKUo6VppYc7sxfVuGku5NNbI83cmdS2nna&#13;&#10;3ipKRFWyNlLPg+utPLrRxgPJ3hhvfDv3J5q4P9GsRrJU/MCknfsTrdwdaeHOcDPrV5u5Oz3A9s3L&#13;&#10;3J26xM5UD/dnrvBo7hJPb3fxdK6DZ7Mtr7M7Ong+0/A2x0MyPe7faOT+jQb2php5dKuJh9NNCq4I&#13;&#10;aHl2u4W9iXr1b3g61/VX9YRc1N+Wi3R/KOvSkGSyVDNxsZKellI6m6uprSglLyuHsoI8OpqqGbzY&#13;&#10;zJW2OjW9zQ3U1bRRmF+Py51PcJRbjUjBpYnFkZZBtDuZI0ERHA8N4ZTGwtEwM2f1DsK9RszpZgVX&#13;&#10;PGUefFU+vHLirHDyBrCYRMVSKI0pDqy5Lix5dow5ZkxZFgzpctKzok2WYEEr9gJRvvhVMBIMzUXh&#13;&#10;AAAgAElEQVQsLSoYXboDU6Yda/6/hytiE4pI0BIeq8GQblJjyRa1i4kQj4boeCvuIi/6VBuaODPB&#13;&#10;Zh23JzvYnWxma6RRzfZYs8o/2ZYsltFGdicaXmesdPJ0XuBKFw9nO7g31crujVa2JprZnGzhwc1W&#13;&#10;7t9oYneygZ2bLdybaWNvtp370x3sTXfxYKaLp/M9PLndw6O5izyZ7+HFSh/Pl3t5vHCJwZZaLlaW&#13;&#10;sD3exd3Jblamerk12s7V7goGOju41NHAws1hvnixQ2fnJBe7x9VcHbjO2JB8tqeYmpxn9pbAD3/G&#13;&#10;0uLiFsOjtxkenWNKKPrcOvK1pSU5YEvq+AN27j5AgrHE/qe8m/eesX3vJXfvf8Kd7advpeFvJOLz&#13;&#10;c5vMza6zsuiXjKuvL26yPL/B7MwqSwubrK/cZW3ZH5YoIbdv5leSC/Xdl/zm+69Vw9A//Pi9ypv6&#13;&#10;5qvPFGD58tUnfPrsOS8fPWF7c5fVtW1WV7dZXd54G8g9dX2a65NT1Dd3K8CSmlFHQkol8Sk1ZOV3&#13;&#10;k1PUQ3xKNQZzEjpjAgZzBh5fFSZLARHRaRjzBLD4cNe7/D7fonhCUpycMWs5EBbC++eDePd0IO+d&#13;&#10;CSJG2kla3fiaHcQ0OrBVeAhPtRKaYMFcID76FKIy3Wiz7Uoh4qx1+Bt6qu3KjiM2nMh0abHzAxZ7&#13;&#10;udTFGlQLTEyplyjZeU+MJiwx6q09yFqiR5utIzpNq55rlsrCLA3hyTY+Muk5EhXBaQnfjYjgWFgE&#13;&#10;QUYzAVF6zmgNBJvMhNstBGsthJvcmPJ8GPKc+OrsOCstqP9+tRkJ35NdweCEKPT5NqT5wJQr+SJ2&#13;&#10;NNlWwtNkQWNRO0BSF61N0ROaHKmUOZqsaOwVZgVXBLC4a7R4a6V+OEKNszIcR4VW5a84Ko24qkwY&#13;&#10;MrQEu8IJj4vAXhaBvTwcR1kE3jwtcfkG4osM2NPtmJKtmJJMxBa4yalPIr04BW9SAulpaarK9f79&#13;&#10;+8zfnqehroXCkjaycptJy6ynpnGQ1q4Rcosa0JkSsbszMVqSCAiIZN9pLe+fjuDQ0RDePxKEJt2A&#13;&#10;Ll8uduwcitJyOELLOYtVARZNsosLPi2OMjtJzT7SWuJJrHDgKTIRmSig6wKeaj0JrUbSuswKsqR0&#13;&#10;Golt1Kr1hzEvHHdVFEltshiOxloZgbEoCmuxidQuOymdNlStZr1OKVtE3RLbIDYgaaHSKtuPLicS&#13;&#10;TVYEUclhCqIIrMnp05PVoyelQ6sAjvj4HdVRaPNCMBRIbo+JqLQwlRenz4kmNaVaXQAXV/XRVlFG&#13;&#10;UV4F8alVauwx2ZwJMhJwVktQuJMwXTxnQlz8fF8w7+4/zweHLvDBwQuEa2JxeHM5HqAl4LSJk6dN&#13;&#10;hEXZOXnW8lrVEsiRU9GEamJoaJWq2Hb2n9KSmlfF1M1FleMxMrlAXcslauu6ycyqJr+kntrWHkYn&#13;&#10;55iYWmBj6z6ffPJK1cCndceppom4xljEruMqd5HRmUx6ZzLFV7IZ2uwiKt2mqpkNOS58dQm4q31Y&#13;&#10;y9wqG89R4XpdxSyLcmkikrwGHc5KgSsCWRzYiiWjT9ZzWvSZOsJiIomM12LNsarRperQpekwZcvf&#13;&#10;rIOIODsXPDpOnbfw4SENB47oCQqLx+krwptYhNWTRk5RI5lFA6TkdJCWXY0nroBT50yqiSK/8hK1&#13;&#10;7RNkF12ktPoqCRnNnA2PU5ClunGMKyMbDE3MM7t0l8mbawxcvkV39yQd3RM0tY9QVNZNSrYAliIC&#13;&#10;LqRx8nwi58NTMNiLFcwo6+gio6Ke3Oo28mrbcWeVEpNXSlZjBZVdlWRU55BalkF2bS6VPVXUX25Q&#13;&#10;gKXuah21Vyup6a8jxJFEsC2eSG8q6VWFxBXnklVfgyMzh4SSMuKLy4gtLCNSl4gvoZi61iGVEROT&#13;&#10;UElaZoMK8m1sG6br0hQX+6dp7hima+AGTV2jNHWO0tY3TEllO96YAspruxRkifEVoo3OxGEt5PRH&#13;&#10;cQRGpHI2IllBkYDTdo6e8fLeIRPvHNLw7iGjgisCWN7OQZ3ahX/3YAQyHx43IjBF4ywiTOxB7kq0&#13;&#10;jmIizXl4Eirp7Bll884u9x7c59NPn/PVL75SE5VtIzLbjrTd+JoTSGhPILY5Fl+T2ED8AEEyQkLS&#13;&#10;TIRnml/nhGhV9bKnwasgvanMjqbQTHSBGUuZU1Uv+5p9bwNzXVLhrJqKvCo0VxQz2iIL9hov1gqX&#13;&#10;yn9xlyVRW95NQ1UvvV1XGbs2xo3xG8xNz7Myv87y7TXurN1hd+Oump2Nu7yZe9v+7JXNjTvcu7vL&#13;&#10;6uomC4ubzMzcoaS4m9ycvwUspeW9FJV0Mzq2wsrqQ5rqeikpaKS3a5i+rhGGr86w9+AX1HeOEOJI&#13;&#10;JdgQR0xuOSHmBPaFaohI9GItTMJSFIdOlDyFDkJSTUTn2rBV+YjOdxKcbiUoxUJkhoewlBgCzAJW&#13;&#10;TP62SbONQ9EGznqkftlFdJab8BSHsmLZKiWQNpGEshQspQ4uxBs56/JDGtmkCE/VEiHgJj2asNRo&#13;&#10;tjfvMX97kaHhK3R196pg3+YOP2ARK6Q0ukwMz3B9bI4VUf7sPmJre0+1n05dv8XU2ALlxW20NlzB&#13;&#10;XpROZI4bY2kslooEXOU5ePJKCXemckbj5USIjfM2M1FJ0p4n1hOvCns9YdQT7LNRNpBEaXsBCS0O&#13;&#10;XNVm0jriFGRJaI7BU+MkrslL3mAiuQOJ5PQlk9gi6ia7Ut0ld3iJb7LgqpHjuknZZe2VVkzFonCS&#13;&#10;rBfJGtHiazYT32YluduOt8GEvdKAodCiFCLWUhNRmZFYCjyEJxoITzD4AcsBCR43Ksiy75hGfV5E&#13;&#10;kfjugXDe2R/K378X9Bau/Ld9oQhg+S8fnufnh8WVEa7mg5PRBDvjOWnUEOgyYCvKJrGthgveRA6H&#13;&#10;mzhr92At9pDSaiTrooO8/hSSWnxosgR06NUxWAL9dTkGUjtjiW2I5aRdw1FLuAKWvqZ4pVzx1Ptw&#13;&#10;19lV62JgQjiaHJ0KsvXWWVRro8ArbZ4GQ4FBQRaBUM5qO+5aG/q8SKwlGmUR0uVEvAUsAlqkmc6Y&#13;&#10;r1MjKtnYWhsJdYmExOg4FhmlAGCQ1c7P3j3FvpNmNQdE0XLayZnweIyeAoyefPIq+ygo76Gsym+/&#13;&#10;LStrp6Ksnb6eUeanl1SA7dbKlso0/T8BiwSMr81v+CuaX6tYNlc3+ems/BSwyHPeQJiN7beARUCL&#13;&#10;2AAlp0Vu727tsLO9qyqd3wCWN41CO9v+2mZ/Vot/nS9A/Q1kefLgEY/2/MoWuZVrAAVYTPnR/tA9&#13;&#10;SRmuMCjAIuqUuEa9sgzFSE1WoQF3npWoZBMiuU5us5HQbFWL1pg6M7ZyPcZCjfKUO8s1CrAIRLEV&#13;&#10;GYlI1Kn8FovUaZaYsL8eue+tFGmSVfm49Fl6whK0nDKHok02cOjCBUKcOo4FB6NJkufaMeUblQQ8&#13;&#10;PClSeXqjUjU4izxk1BXQXdFEW1EdVxo7GG6pYra7gqW+WibaahltqmL5ci9/+d03/PLRDp8PjvPD&#13;&#10;lRv8enDKP1en+M2tBX588ZTffvEJP3z6jK+e7vHbrz7jH779kk8ePmX2+gq3p9a4NbmkqvoktHZm&#13;&#10;elmRNaFrs9P+mZMLo6UtVpa21Swv3WFJLsQWt5D7yyt3mJ5aZOzatHrtysq2eh8BLxNjM+q9BbZI&#13;&#10;85A/qf4O83MbLNzefHuBNnV9gfHJdW7d2uLa6BoDA7e4du02N6bWGRuaY3RwhpErM7S2jJKZ101V&#13;&#10;zSDNTX30XhwkPi6X9c0dfv2b3/CPf/iRq1fG+fGbz/nTP/zA//2vf+Lf/uWfFFwRwPIvf/w9f/r9&#13;&#10;9/zldz+o+efffc+//f47BLAMdtej8wRTXZ/G8GV/sOzKYDUrgzXKriOQRPJQFgerWB6qYW247i1g&#13;&#10;Ecjy0/l4/q+WkBeLvciIguHjhTaezjX/u3m2PMCz5UH/rAzxfNU/Hy9fVq+V14v64elsJ09nOnkw&#13;&#10;1crdiQYEAO2JHeVGMzuTjTy81czjmRb2bjRxf7xOtdw8me3k5VKvgiyitngw3a0qmzdGO7g10MBo&#13;&#10;dwW9zYU01xRQWlRIeUkRpYUFZKWmk52WTk1JIdIqJJClp6leAZaCvHr0hkwCzhvVnAw0cuQjM+aE&#13;&#10;ZExxGYRa4jEkeYj0xvKR1sFpnVQke/CUevGItL8yRo1H/PWlomSRelepSnYowOKSjJUSN85ip6qn&#13;&#10;NWWLRcg/miQDxgwz9nw7FgExRQ5lNRLIIoBSm2r2K1f+D/WKAJaoZL1aNAtgkfBCfZoNTZKFUK8W&#13;&#10;XYrU8PmU1ciY5CTabef+ZAtbY41svgYsd8aa2bjWwNrVOraG6rg7XMfOWAO70tZ0vYX7N9sR+LI+&#13;&#10;VM/a1XpWB6WiuY6N0XrujNWp/2fbN9vYvOHPaVkfFZtWCxujLexJJffsRQVYHkrOy0wHD2c7VVtR&#13;&#10;RW4hOUnZ9NdXMt5VpRbkFdX9VNYMUFM3SFXdBHXNUzS0TilrXV+vNAhMMzZ8ixuj08xMzrK2tM7a&#13;&#10;6raqdpOD6+OHT3kqbSFPnvPq+Qs+f/kJv/jkFV++EiXbJ7x8LgG3/nkhVcx7T3jx7BM+fvKKpw9f&#13;&#10;srZyn+WFbfUZVgqW12GHcl9Ayxvo8uTJUx4/eMzL58/55OMXKjRXMl+kGvoNXPn/un3x4jlffPYp&#13;&#10;P/zqW77/7ls+e/WZ8oxubu2xdWeP1dW73Jpe5uaNRYZHZugduE5xRRcuXzlaUz7nQuI5fT5GNQvZ&#13;&#10;vaXYPMVcCIvlTKCLM4ExBIWkEhqRgcFShKPS4V+01FgwlhrxNediLU7hvNPAMU04R6PDOBwWymmn&#13;&#10;HUe1i5gmWTQ7cNc4VAaEJtNFWJKTszYtmiyR5tqxVlgVYBEbjrSXxNT6AYs09UjuSUiiTilY7GVS&#13;&#10;4WtApMBWWRilmwn0RBKeFEVEShRRqWILkrwWnbLMWOS8U2lHl6sjPFWnLEXnPRGEJpg467AQoDdw&#13;&#10;xmTiZJSB01qjAiwCWc5HGwk1ujAXeoirdSro46mRqlqzf7FRaFL+9ZCkaCzFBqWqEa+yNldDeFoU&#13;&#10;QfECU2RzwqZ+bqmVFsuTtCBZSsTCI0oMaeyz/QSwhBPbEI6jPAx7uUi5o9XC0FluwpSl55Q+REED&#13;&#10;R4UAmNcbIVl64otjuSey1t0H3N2S+tdl1lc3uLezw/3dHWZuzbG6usbe3h537txhYnyC2upGUtKq&#13;&#10;yCtqp7C0i74rc4xcX+bq2AwdvcMUV7SRlVeLw5nKWaMda2kyHzkcnAmMUtahDy8EI+fuwBirkqyf&#13;&#10;sph4/1wE754Ox5zpwpbnwFftJqnBhznXQpAlSDUTeutNuGqiVVaK5KUktgls0eETwFIRhaUwAm+d&#13;&#10;huQuqc3UKlWLTWxjeUbMBeKzj1YhtZ5a7U8Aiw6v5LjUaHDXaohvFPiiwyOQoFC+FvUWrAhsSRHF&#13;&#10;TLOOhBYd1rJIBbJk8WrMDycyLRxjbjQlpV0kZdarmsmK3DziYzMQy49MYKiTg8fCeX9/EAePi3Tc&#13;&#10;qgDLh4fDee9AEPuPhfL+wWA+OHCBY6e07DsYogDLR+esHD+n49jJv9qG3jkQyLHTWqrrrpCQXs2h&#13;&#10;M3oyCmooLG3mysgMPZcnKa5qx2hPIyalkNL6Zi4NXOHG1BzTs6s8fPhM5UB9+vITZKRBKb26gozO&#13;&#10;IhJaE0jvSqZ0MJfGyRquL09xc2mBy+Oj6HOkpjkOCR6NzDRjL/FgK7MrZZWAFVGvqJyG3GhsZQIW&#13;&#10;/UGH7nKx/4jNW84zWiLjIhGoYsoxKUm9XqTmqVr06Xq0yVpskheQbOPAcY2CSu8fiiI4Ig6HLweL&#13;&#10;Jx2dLZ60nBpyy69SWHWNvKJOklOrCQ51cz4ihjBjCsW1V8gtvURucT/nopOJtuXhjq8kIb2RvNJL&#13;&#10;lFRfou/yNEPDi0zeWFVzbWxRVTxLA1FMYg0R5iJOhaRxLjwdjTkfnbWAkrYuSts6ya5qJq+mnazq&#13;&#10;FlLKGshvbKJrvIWe8T5arnZQ1lFFWWcZ9VfqaRxqpHagntSqHHxFaSSVZ2NPzMKdmUFGdSFZtUUk&#13;&#10;luVR2lFPRW+nUrHEl5QqVcsHRzUERcaqn7egrAe3r5yM7Gaq6q7Q3jVJ16VpOnqnqGkapKVvnJS8&#13;&#10;RlwJpbgSy8koale1ylXNV6lsGCAlo57jJ2I4edzL0aNuDn3kVBkgB0/ZORZg4fApG/uPG/nwmO7t&#13;&#10;Rd5buCJKloM69h2JUvPB4Sj2B9g4HZ5ITGYL7qQWErMuYfHWEm0txBVXjqinaxr7yCyqonfwGlOz&#13;&#10;s3z5+Zf0XhrBWCxKxDhSLqaS2pNKysUUkjqTVBucu07afvyht4YSO8YyOwJWZES1Ep1vIlIuHIut&#13;&#10;uOo86jXSRuSocasAWF9zLE5ppWmQOmOxCpmxqHOFC3O5A2uZh6SqHIYHrjPYN861/kku9w3T19PH&#13;&#10;yNVrrC4sqwuyzeVNdrfucu8/mDeZNj+9lQuvpYVV1ShUV9dFe2sPXR39dHZepbK6m67ua2p9vnPn&#13;&#10;AUtzqyzMLLO7ucO2WJSW7/L04QuePnqBxp1FwAUnpvhcjLE5yjYSmeDEmh+HvTQZU6FP5axE51iI&#13;&#10;zJbgUhshmTaC0qwExBoJTY9Bl5vCRzY/YDlhtHDe6+Ssy0BEqlkpJzXZdkKTzUTmiA3ErDKYTHl2&#13;&#10;7OUutNlmFZYakSR5KTqkSUhq2gWyrK3ssL6yw9a6nCd2WV9ep62unabWy0rB0to5xMjQNGurO2xu&#13;&#10;3Wdubpk79x5wd+8RqxvbbGzfU/eHp1YpaxzG6s4lpaUGe2WqygbRp7tw5SZhz0xH40vjVLSLQ+FG&#13;&#10;zjliCLbbsGYnEWh38MH5UI5rIzjv1qkMlIyLMcQ1u3BVOYlv9pLZG4+r0t8klNoVi6/ei7s6Fndt&#13;&#10;CqGpDiIzLHjEalsVg6HIoOBKdK4WGQnT9TXZFTA25YYS12AgrsVCTJNZqV7cNX6xgKwTZI2gz3ag&#13;&#10;SbfyX947ys/3h7wG4WEcPGHgwHE9x89a3gKWdw6E8a4oWN4J5GcfXuDnh8J4A1gEsvwUsHx4SkNE&#13;&#10;bBr6jCw0KU50Gck4yws4ZXIRkZiGISsXT3UK6RdTVEaMqHZExZJ7KQUBTNKEJEHAxnwLWT2p5Pdn&#13;&#10;YSxwE5xgQpdnI7Y5joTWeFLa48jpj1PrswspUskchafWTGyzgcROsUJpCUmOICQpCnOJkeQOHxkX&#13;&#10;nSQ0eXCUSnGBU6llQuIj0GZqMeTqMOT6gUx0lmSzWLGX2ElsSMZVEkOgQ6xOOowZsdiyUjkVKcec&#13;&#10;MH72QRA/e+cEx4M9nItOIliTQKQhieTsegrKuiit7KG1Y4i6ul4udl3jxuQCi3Pi/NhQwdMzU/PM&#13;&#10;3FxUm51v1CtiE1qZXWNjYYPNpc3/sKp55faqUrhsiApN6pylXWhZIMyWymYRl8nmur/C+Q1oefO5&#13;&#10;l8+8X9myq3JT19dFkS55pv5w3Duv81r2dh8oqOIHKg/Z2Xnkn12/jeg/uatlV8xIRGao8ll5ayQ7&#13;&#10;RUtis5HkVn9ls1iIRMFyyhpGaHw4umwJ2jFgLZM0Yj1JrVIzaSGmzuD3kFeEYy4Mw1ZoxlNp5YIn&#13;&#10;gvPOMEJ9ka8tQX5bkHi47KVG5EQtAEfkR/JHcyFOiyHDwgWXjtPacPaf+ohjUWdUGr1F6gALTMoL&#13;&#10;JooYpYrJdZFRWsm19nYmOpuYbMvjRlsGC73lrPbXMdXdyEhjJY+XZvi//vwjv/38Od+vr/O7zS1+&#13;&#10;t73tn527/P7jx/zD16/49ecf883zPb75+CG/++UvlD1oa3GdpZktNcsSUrZ299/N8vIdbs+usTC/&#13;&#10;wfr6Lne3Hqm5s/EASYzfWL3H1saeet2KJNbPbygQMze7yo3x20h1n+yaT47Pqlm4Lc1E29yeXVe7&#13;&#10;6AJZ3lyETU8tMzrhByyT1zcYG19i8voqs3PbbK08UBXP26sP2dm4z8zNVTUDl0aUh9LryaC5pZ/l&#13;&#10;5S0WFjfo6rzGp8+f84uXL/nh22/517/8if/5lz/xL3/6R/75j/+Dv/z3H/nXP/yg5o8//JIfP3/F&#13;&#10;rz/7lCvdXYTrwoiJc9DWUMRYRwXT3WL5kUwUUSO0MX+5RrX8LFypZeVaA6vjdayN17Mx0fjW0rM7&#13;&#10;1c7z290KaLxY6OXxdIeCKwI5Xiy2KXXJ45kmnszKvIYtAk9u++fZ8hWerw2r+VjsPUt9yPs8utnO&#13;&#10;w6k29X73r0sNc5uyDUmV896tLqWEuH+z4y3oEbXF7nX/yIX/vakO1ofrWRisY2aggYmeanpbCqmp&#13;&#10;Tqe8IoWS0jQKCrMoL8+lpqqQppoKaitKqCwqpLGshObKUmpKSikrqScnqwqLJZPzoXY1pwLNHDtt&#13;&#10;VZAlzBpPuC2JlPpc3NkpnDNaCYg24ynyg5XYmlilXhG44ilx4y2Vxi6nAiUCWWQErnjLvP4w2xI3&#13;&#10;NtkNSZOqZ62SbmuSDZgyLSocVxQvSsFS7IczUuGsrEH/AWDRpokdSIdAGgmsjojToU22KFtQdIKV&#13;&#10;hDInvoI47GlezPExbI02qAwcgWliB1sdbmZlsF5Blu1hP2DZHW1k87WiaWO0kbVrjawNNarnCJDZ&#13;&#10;mmxlbcT/PpKpszberLKFWpoHaWm64p/WcVrab9DdOUpXxwjNjf6vN9f30lzXSWNtL/W1VyiuuEJ9&#13;&#10;XTv1dR10d12lr2eES72jKvNEDuQyM1O3WZxbYun2MndXVvl4Z4uX9+7wbO8+Tx894fuvP+P5kxfc&#13;&#10;333O0sI91hd3mZlbU4uSjfX7LEoj0Owdbok8/foKS4vbbGz4G4PW1u5xfXJFfS5vzWwxe3ubxeX7&#13;&#10;rG095tHTl6pC88WLFwhUefL4mf+xVMB+/DFff/GZgivSSvTFZ6/46svP+fKLz/5fIcuvf/U1P37/&#13;&#10;LV9+/im/+uZLfvjhO7797juef/yKldUdpqZWWH7dXLG4eIfrk0v0Xb5JU8colQ1XiImvIzgig6On&#13;&#10;PBwNcBBw2qkgS7Qxk3PBPk5+5OCjswJY0jHay/HEN5CQ0oy9WhL4rdiqzBiybAS57QQYtRzXRHJS&#13;&#10;pydAa8BU7CCuPUaFbbqq/TvglhKBfbGEJbo4adESqiTO4jOXViG7GneNXQGIN6GycisLRYEUtlIr&#13;&#10;kullKbJiLjJhLdT78zMkcT8hivAEUVVKYJ14qa3qNfp8PTLKg15kURWMUmEZnuwiwGAg0G7mtMHI&#13;&#10;ObPpLWAJscdhjklQthhfo4eYBjfyc0mavkl83lIdnW9WTQMG2VSQ3f58I9HZkQqwyE5hVIYeXbYE&#13;&#10;tLuJTIvGWCD2Jql3duAscZDW4iCz3ekHLHVRCq746gWwhCPnaJFwu6pNxMoOXIGRj/QXlIVF4Iq1&#13;&#10;OBJDhglTkkNJV9c3d1lZ3+b2whpTN2dZmltgc2mZuZtz9PeNKXAvwY1bG1vcmJimqrKV9Ow6ahsG&#13;&#10;KK/upa75Kv1XbzI8MaesJwJZSirayMmtwelKQ5uTiKcuA6fk7djt7D8VQqDVijbHS6BX5Os63jkX&#13;&#10;zrvnwjkQolHycVehi5RGD6FxUpOtUUAsqdNOQpsVb4OGmEY/aEnq1CugIhYhZ0UUnppo4lq0xLfo&#13;&#10;iG824yy3KMAiv19pHZRdSoEpEo4b26THJ+H7dVrcAl0adaR2GNTE11lwVehxlWuVIkasQgJX5PsC&#13;&#10;WHwNGizFERjyxb6swZAbTkRyOIYcDUWlbeht6ZwMtLP/cDBHTkSqhbXs9u87GsGhY+G8++F53tl3&#13;&#10;4fUiPJz3DvrBisAVUbK8sy9QjYIuR8N5/0AwHx68wLsfBr59jQCWfUdDSUitxGBL54Nj4Rw6HsnR&#13;&#10;kxrs7mxs3iwi9HEcPGckPruEls6LTF+/zsLcHCOjN9na3OXVq1/w6SefKsDSPzZObn2TymJJ7kgl&#13;&#10;pSWXnI58GscauXx9ilur6+w9fsTIzCTaNA8XkgyEpRswFYitTQIRdZhL/moRkvtvgIutwkJMvai5&#13;&#10;HFjEGpiuJzoxGm2KVlmDHMUWwhOjVQ6LMcuILsWMIdWt1CsHT2iVrerDo9EcDtATYUgk0uhFb00k&#13;&#10;O6+NyoYxalsmKau+QmxCGXpTCjZXLieDXARFSZ5IggpoPX7BS0p2B5V1o6TkdJJZPEBl4yQDV+YY&#13;&#10;HJrn0uUZ6lqv0943Q13LBOn5nZhjKgg1FHBBl0ekKR+7rxyHr5yyhkFyKzvJrGgip6qVjMomkkvr&#13;&#10;KW+vorG/hp7xS1yaHKBjpIuagRpq+qup7a+lpLOMjOpcHOmJGBLiSKkqJaO2nOKWCuKKs3DnZ5Bc&#13;&#10;VUJ5TweZdXWkVFYSU1KALjmNg+ecRJvz8SbUkZDWQnJGC4XFfbS1CVgZJy2nnWhjOknZdYTpkjgX&#13;&#10;7iMwKlaNzplDQ9cN+oZXaeubxeyu5OT5ZI6diVM7xbJbfDDAxtEzDg4HmN9eFL7ZRX97e9DA/qPa&#13;&#10;t4DlwyM6PjhqYd8JKwHBcehsAnSuERKdzYEAkfp7sXoKsPlyCdK4yCisZODaBBvbe1Q196DL8mEu&#13;&#10;jcHXnEhMUwKe+hi/gqXGhaPKQUxTDNZqJ6YKO5ois4IsAlREtSJjLJVWOVE5+hRIsVXb0RVbMIty&#13;&#10;qt79FrDYqmxYKyUY3U1MowTjOvHUJxKfm8WmFERIg+fiJren55mevMGdpVUFVMT2I/P/B7DIRdfG&#13;&#10;6iZjoze5cnmU/t5BrgwMq+Po5YExbs8tqSDdna17PNrd4/G9PV4+fsSLRw9VTMDT+494cu8RkdZs&#13;&#10;gu2JOFOLiMup4Lw+ljCHF2OaSwXFGwpFlePBXO5RobfShiT5NJFiFUqxcCrWRKDLSIBZR5DXQmii&#13;&#10;WFPFzmLhtDMKbY6EBduRxiZjiYvwDCtnY/QqekGXZ/arLH2RnHdHEOyV86MOZ4kPXY6V7TsPeHDv&#13;&#10;obpYlHZE2SjaXNmkf2CM1q4hmtqvcPXqJOtbOwqkbN9/qG4FsMhs7T5kafMhhZX9nAiSIgcnTncp&#13;&#10;kd4UwhN8XHAaifZZMKe4sabHEWh1cN4TS3RaJvqsXA6G6zgcpee9oEhOWQ1EpUvToO1R9W4AACAA&#13;&#10;SURBVFMBlYSWGH/rUZHkgTgwF1rU+tVV5SUyw0pQgoEIOf+VCEBxENdoIjpTjy5PQsstJHe6Se/x&#13;&#10;KrgS0ygKUz2u0kgSm8wkt9uJb7biqZO8MjmP6zCJOiPXzn999xB/995h/u69o/y3fed554Ac34M4&#13;&#10;dMbKB8d1vCuKsIORr21CYhEK4p13Annn3dc2oQ9DlILljYrlzWfuSLCEG+eiTc7CUpBFgM5AqM/L&#13;&#10;WZtH2YQik9Ix5WZgL0klrsFFRreP3EvJZHQnqn+/gA1ffSy+unhSO1IpG84joysNZ7kPT1UM2T0J&#13;&#10;FA0mkz8gIfNxyLE6JFniPSx4ZdOq2Z9NYy3XEZ2tISJDg0dsWL2p5A44SWyMJ7YmFV91ChFJFoI9&#13;&#10;RkxZblwlPpzFPhVFIEUDsnYRwOIuiSEy3swpY6RaO+kSEvAVZxIR4+OU1s4ZYzxnTPH8/fuB/N37&#13;&#10;wfxsXxjvH9WzL8DM+yfFphjNe0fC+bn8jj88p+yOEpUhIgQRMNwYn2ZqYoaZm0vqOliusWVWb6+z&#13;&#10;Mb/hn8XXEEVAyuuRGuc7K7vqWPDma29vX1c5K1WLWIY25LjgV7EIbJFq5/V1/0gxzebmPdUWKvff&#13;&#10;1DuLnUhGcltE1SJflxYiVWjzOqflP0nQkTY3Gqng89aaSGlzklBvIbZevFYGJeH1VBnwSGBtmiyC&#13;&#10;ZVdHT2RWBJpc8bfJ63TENkh4rU55mEWybC4IR59mxltpxV6sxZwVTURCBMEe8YqbkMYhSSF2lksw&#13;&#10;kxWPHEBld6TUrD7wIfE6Tpu0HAk+z/7Tp3gv4JCyD9kL7JhzTX6wkm9U9yVzYqa/goXBWtUiM92Z&#13;&#10;zc3OLOb7yxRgudFexfW2Sr5+fIc///hL/vDNp/z+60/43VefqEDcP3z7C9R8I7dfKAXLb37xUlUz&#13;&#10;/+qzT9jbWGdtbom1+S3/LG6xvnzH7+1c22Vt9a+ztHhHXXjd2ZQdxEdsbz5UYEXgityXr795/urK&#13;&#10;jlK0yB/L3C2/z0xULPJHtb6yy9b6ngpOW5rfegtZJKBLRiqbJ29sKgWLAJaJ8QV/lfP8NmvLOwjU&#13;&#10;kdnZeoCQdZkH9x5xf2ePy/3DlJW0cOPWrOru7r04SU1NL40NAxTltdLfM8Evv/yOP//Tn/nLH//C&#13;&#10;v/7xH/nff/xBzT//+C1fPX7J/fX7DPVfJzrUjiHSSXFWNkPN5Ux2lHGjq5yF/ko2R+rYvd7EzkST&#13;&#10;uvBeGaxkc7RW1Snfvd7M1ng9d8YbFNR4NtvFs7luHt9qZ2u4RtX8PphuY+9mC3fHG1m/VsOdUXm/&#13;&#10;Rh5ON7MnVp/r9Ty82cLTpcs8Wxni6eIlns33KsWKQJrd0QalmLg33sTueCPbE43sTDYr5cSd8Xr1&#13;&#10;c9y70cbD6608vNHK8mi3ggNiZxKoMttfx3RfDaNd5VxpLaKlOoPqqhTKapPUlNclUdmQrO4XV6RT&#13;&#10;XFBAfk4uDdVVNNfWUFFaQn5uPvl55ZSVVJOTVYZPqnIt6Rw7Y+boRxaOBJgJ1HkINsaSXJuDOyuR&#13;&#10;UJuJgOhILjhsuIpcuEvdKkPFW+IhttSrJqbUg01sPjIFVqVc8QfZuv2ql5IYDGlmBVf8kEWnMouM&#13;&#10;mXYsYhV6DVdEASPzBrCICkAv9qIsi2ob0sp7xBsJ9RkIi5UcFpc62EqYriUlGWemBVeWF0eGF6mx&#13;&#10;XR+pfwtHFodbmbvaztJoFxuTvdyf7lM5Np9uX+fjjXGero5QUjtMfs0kZXWT1DdN0No+SnvnGB1d&#13;&#10;E7R3TtLRdZ2LF8doleBYBVf8kKW5YYCOlkH6ukfU9HSN0d05RlfzRQbaLzLRN8DklWFuTYwwMzHE&#13;&#10;rfEh/vDrL9Si57vPX/Kbr17xxYuPuTpwiyuXptlau8enH7/k609f8ctPX/HZi5c8fvBEHTz3dp5z&#13;&#10;+9YWI4OzXO2/xfjVZTq6r3N5cInBoRUGBpe5em2ZEclNGplnbGyR+cUd1jf22L77iM3tJ2zefaYg&#13;&#10;y82bGyqLZWb2Dht3HrO0usv6mr8NYvfuA14IXPnkJV9/+TlfffGZynS6t/fkNXjxA5lfffMF33/7&#13;&#10;hQIt333zBb/65mu+//Y7fvOr7/mHH77nl18KhPmK77//jk8/+wV7D55x8+aKahCbmVlTF+F3th8w&#13;&#10;P79Fa8cISemSv1GDK6YKnblEQZYTp90KqAhUEbhyNihGPT4bFIfGWITVXY0rto6UjA4Ohhrw1vnw&#13;&#10;NcRhyXex/0IUHwRJHoeDM0YvZ00eLKVOfK1e7JUuLMUOzNKGJda2Qiem/HhO2fSc1loJ8pqVskRf&#13;&#10;oMdcZlZtAwJHRK0i6fnWUqsCK2Zpiig2KMBiyrcoiGIvNmDM0aLLlHY7rX/XJd+gLEEqFLfAiCwM&#13;&#10;DIXitTYoa4+txKDOORI6d9alISLZjCbdTkSClUCDiUiXhShfEjpPHK5KN7HNslDz4qpxYZOfT3ZR&#13;&#10;S8xoc4zK067J0qukfVuRm4jMCMLTI9Eov7S0C5mwZLuJTI1Sig+xzzpyHTgyHXgLXbgro3FVR+Or&#13;&#10;F3tQOAJYJIfEWWVSF7piD/JWWHDJxW+GlpgSK45iI4ZMHe5MDytr26padnn1DjO3l7lx6zbT03Os&#13;&#10;Ly4puNLQcIXq2gEuD4wzOT7N8NVJLnYN0tjQqwJcr127RWPLZUoqu+jrn2Tm1ipTU8v09I3T2nWN&#13;&#10;q2MLdPSO09B6hfMxApoyiGvJJCErmYBIA6aEdPR5MRyM1CjAIpDl/aAIPgyOwpRppaAvDnuhmch4&#13;&#10;A+ZcMwltdhLbpfrRr2RJbNeR2mMgsUOPqzIaW0mkUrGIkkVaCyXk1ltjVBsxrgpZZDpUtbJV7MzV&#13;&#10;GrUz5/0JYIlr0iG11/I6CdCVfAZfo/jxZb2iVY1DCc1iddYT2yjrmHAsReHYi6LRZYahzYhSylpv&#13;&#10;jQWDI0PJwv/z35/k79/7CRQRqPJBoH9+AljePfBXwPLewSAEnrx7MJB3D5xXcMVvHQrmvX3yvfDX&#13;&#10;E8iHR0I4fkannvfO/tfv+0Eg+w6Fsv94JB8cj1JBiccj3WgTMilvbmfw5m0Ky2vZubvHp5/+Qo3G&#13;&#10;F4clMY6i5nb06YnElJaQUF6FqyiJ6s5emgdGmVpaZWRmmsLmaiovNmDPyVUXIs5yIzGlDuzlJmUT&#13;&#10;clS8uTWrwGR9vgZntRVHtQVzsUHBFYEoMvYiO44SO/ZiC1Eq5NaKOceCo8CHJdvL+/svEBBo5myI&#13;&#10;ncMnNXxwMITTwS6CImLwxlWodiSBIXUtk6RktnDytJmDxw0EnIvhXFgqZ0KSOXzKzeHTbj4Kjycz&#13;&#10;/yIlFYOkFfaRU3aVqqZpdVyenFxXkKXj4k1qmq9T3TRJQcVlPMmNRFpKiDAXE2UpwODwT1nDEAXV&#13;&#10;vX64UtZIalEjSYW1VHVX0ztdS+NEKWU9teQ2l1LVX0XXzWaq+ipJKcuktKuc7Lo8XJnpeHLySKoo&#13;&#10;Jq22gviyAlKrS0muKCanoU4F3aZWVlHVf5G0+mreCzBx/KzksaWiMRdwLjyJs2GJXNCkYbDnczrY&#13;&#10;w6ETek6c93IqOIbToV7OR8cRbc1UU9UySu+1FQbHVqmsGyLMUMCx8/EcPut+PR4FRI6ddXHkIysH&#13;&#10;Txp590iEX8VyOJx3Dofz/jGNymF575iefUei+eCIkfePmNW8d0DL0VMOIgwFnL6QyPuHNbx/RMOB&#13;&#10;AAunQ+MJ0SeRmldJXlkngwNjxKYV4UrIRZdpx1kbh7s+XjUB2SudeBu8xLXIbrobW7VTBeEKZDGJ&#13;&#10;GqrSgViDzOV23PV+RYuzViyjfojirHAQ2+Q/7rpFzVLvUWDF2+j1W4caPcTWpJFaUqRsAGITeHsh&#13;&#10;tbTB5soGdzf951iBKxJ4ubN199+NQJc3O9g/vZWQTHksSkCpbZZMiIW5dVaXRHW6pr63vbHD9sbu&#13;&#10;3wAWgSxP9x7yBrA83n3E8TAnPVfHuPfoEZb4XAL1sUTHxxCV5eCsT09omgVDsVvZn6SWWbJoxFal&#13;&#10;yfEQEuvmvEvLCZOGsBQLUZlWorOs6HJtnPNqCUkxE5XjUCP5LediDWjSpRlG7C4SEG9Wdpez9nCV&#13;&#10;M2XMceCtSmBmYZ2tTblekN/RDvfu3uflc/8mz+7uDt1916hp7GZyap6/ASv3H7G985DV1V26++eZ&#13;&#10;mHtIUeUQxwNjCAiMweooori0lwhHAseiTMo6KnAlvjwNU6aPEK+LQLeXYF8C51w+LrjiCE/yEZEW&#13;&#10;T2Csi0ifmZhqr4IKthIJRXf4lduyJq7yktgmf08OkrrcSEht1mUfeVc9pF+MwVlhx15mw1Qoyh4D&#13;&#10;3nobjmoz5lIDnux04usNJLfaiW+wYq+Qc4pkpOlVXldibgV/994R/u79Y/z9B6f4+w8D+dkHAlgC&#13;&#10;OXTGxOFAB/tPy+dEy88PRL0+dkfw7r5gP2A5EM7P9oXwX/cFvgUsAlneAJbjYTYi49I5HGTEVpSD&#13;&#10;tSgbW3EO3poKAgxOwuJT0KSkc0pjwFfnJanFi6/WzfmYcM5aIgi2adGm2jCKJSzTTmp7Gp6KOPQZ&#13;&#10;HsLj7YQnGNXrXFUepWoK9koGXRThyXp0WWbcNRZslXriZHOj0Yan3kZCu5eU9lQiE3QYMpzoM304&#13;&#10;iuMI8uoIj7Ngy4/BVRKrJirRTXSig3CfkahEIye0ERwKDeW8XYc5PQFTSjKhTjenjU4CNDZOGTx8&#13;&#10;pI/laJSbo5EuDgfbORRoIyDSyxltLEdDPRwNcXPgtIkDHxk4dNrIiSAXR86aOHAimqMf6bk5Oaea&#13;&#10;heRaWexCMmu3X8OV+Q3Wbq+xNr+mMk/ffPYl//Tu2iPWF7dYW/jb78lzBCC+sQ1trt1RWUsCVSRz&#13;&#10;SQCLjD8I956CJ6JaeQNX/qPb7Tv3EVvR3wAWkdyedUUQniy7ZlbVUhDfYMLXYMBTK8AkGmdptIIi&#13;&#10;mnQNYs1RypGCKKyS0VIRgac6GmuJNCOEEJVxAXuJFneZWeU+iJ1IfNZxdXqikyMJjwvHXmBWNgdv&#13;&#10;jRt3tezEG7CX+OGKo8xMQp2ViEQN2hQzgU4NZ41hHIo4hzZVSJrsthvxlFvxVdvxVrgwpBhZuuq3&#13;&#10;odzuL+FWdy4zPfksXqlgYaCKme5q1q628KfffMa//em3CrD8+OUn/PbLV/z+l7/g9wJWvvuKH7/6&#13;&#10;VKlXflRf/5xvP3nG3sYa63NzrM8vsyFk/KezfIc76/cVyJAUeQEbojIR1YnAlDeARdQrAkvk8Z3N&#13;&#10;h7yp9FPgZGaNlaW7qupveeGOCuBaXryjoIwCMhsP1PuJPUiyICQTQhQtYjWYmdlSgOXW9KaqhhYw&#13;&#10;IwqXhYUNFhc31Wxs3GNrc4/du094tPdYEeq93T3GJ2/Q1zvC+Pgq/X1TNNT188nj59yauE1yUhkH&#13;&#10;T4SRn93E56++5s+//Y6Xj/b4yw/f8KcHL/mHu095dHuNm2OzFBbVUFbWQFdtEaPd5UwP1DDXV8Fc&#13;&#10;bzmLA5UKjijAMiL2jwq2RmtVJsddyekYk5DaBvZutiso8uRWJ/cnm1gfqmBzpIatsXrujrexPtTI&#13;&#10;9Y5SZnoqWbxcy8ZwE4tSyXy5koUrlSrvZfdmB6KE2Zls4+54K3dGm9kcaWFzpI3VwWY2RvwNQItX&#13;&#10;qpBZGqxh4YrUOleyfKWaxcsV3OypVxXMUsM82lnBSGcZQ+0lXGzMo6Umk7qK1LeApbQmCQEs5fXJ&#13;&#10;5JUnkJ6XSHqaH7JIwG1veysX21pob2qioa5JAZa0lCI8rlxCI318eFzDwWMG9h3WEmz0EWrxoPF5&#13;&#10;CLOb0XodnDVo0MQ7iYpz4sx345QLsNc2IFexPBaVigtzth17gQtHgfvtyPdMWfbXgEWnVCcSFm3I&#13;&#10;kM+kHVuBA1uRhORa1WPJbRHAYs61KeWYPs2iDpyhPqlZt6FLi+O8x8EFnwTqJmLPj0OfGEuEN5bI&#13;&#10;2FhMiQ7MyS6c6Qn4slL47P48Xz9Z5dW9OT5/uEheeTtZxR1kFndQUH6R8poryrIjPvqyyn7KKi9R&#13;&#10;1zBBXcMk9Y1DNEgTQtc1mjsH6OkZobd3jO6uYS52jzI8MMnE1Skmr05xc+QWN69NMj00xI3BYaau&#13;&#10;XmV5YpTO7mtcvnqd8ckZZqZmmbk+zdbyCq+ePWHh9ipPHz5R1eMPdh/T2jBCRnIbVaUDbK3fUzs3&#13;&#10;L56+4P7OY7Y2dlm4vcb1axvcGttmsG+eS90zDPUv0jewRG//krqV+30Di/RemmZsbEHZfaR+Uyw5&#13;&#10;cru2scfS6h6TEytqhofmVT7A8PAiV64tMzy+wtztTdbXdnj48AnPnj3nwYMnbGw/YkkqnTf2uP/g&#13;&#10;CWsb/qaLzz59yYuPn7O795jVjfs8fvSCp09e8url57x6/pKnT57z8fMXPH/+CXsPniqgMjy2RnPH&#13;&#10;TTr7Zum7cpumthHqm6+RXdCNxpBPtD4Pq7MSh7cOrbGY4MhMTgXFc/J8LKf/H87eszmuLL/T1CfY&#13;&#10;kKbL0oOghfcmvffewHsg4RLeexKEJ0AQJEEHkgBBEvQO9K58V7W6VF1q9ai7pZE0Wo12ozdiY/cr&#13;&#10;PBvnJMmq1ih2I/bFP+5NAxSKQGbe85yfyQ6RlldAprIYd7CTorIR7K4WNIZqDOY6Eg0u4hVmHHXl&#13;&#10;qEIODuZo2JqpYo/CLGXA+1QutBU2GWJrFrY0YRX42ZjrfeSEHOxQ5JDhEWoSA+ZmMw5xQdVmlU09&#13;&#10;YjEtxtFiRdhzzPWx7BVpEYoIeBGDKxKwlAvIopMQQyhF3tU6i3NjvRGtCLqtjIEWS1SPu8uCsd5M&#13;&#10;doEKbaUZZaGNdJuZDKMJc6Eda2GZDPH0dMYAS3DQKy1OrnYBfSzo6kRDgynWxiAWpc1+2Q5giGhQ&#13;&#10;VSrR1xnlDpyhziQtepYKD5ZyN+qwBVuJA22VBl21Sqom9NUK3O15ErD4uhVYm7UY6/UYG/S4Wi3Y&#13;&#10;IiKXyYBLAIoWm8xb8lXaOH3+EsvnLnLz9kOuXLst4crJMyucPHmeU0vnmJ9bpq19ita2SQb6Jmlv&#13;&#10;G6GpoZ+xkRmOzZ/hxNKqzPYaO7zIzOwZVs5tyM8dEcR8/tw1zl24ycb9z97P+q0XLJ65Iau37U0B&#13;&#10;ksxmdiSIEFMXcQoVWzIUErLEq7Uk2U2kOa1UHgpSMeJFVSTqfU2ERDjesF22Inm7dZSMGyk+bJAh&#13;&#10;t8622L+HsVYhA3xD/ToKBmNgxBRRyjpPsRlja1XhaFfjaNdIa5CtRYUlqnyrahHqFrUcn7AKDcYg&#13;&#10;S0BYiFrVshZb5LaI7+3vVuLrzsdUnYepRom1XoW+WkWmT0FeWENrj8goauSTT5L//wGWuAw+3JHO&#13;&#10;L7ans2VnZkzBEp8tj5/seic/F+AmnS27Y0BGnEvli1DHxOW8v0AXF+o7Ug0k6Tz4y6sZmDmGr7Sc&#13;&#10;C5c3ePHiNa6aInQBoYq0Y/AXkmEtwlrZiKsuijIUoKxugO7xBXqnj0oIkO92Yi0tJVBfg7m0guLR&#13;&#10;AkJ9bvwdBtztNvl6E21ZrlaftBKJ9glbmxl1nSoGOKtN0hZkb3QT7i/G0+bBXGvEGhHKZBvZbj0Z&#13;&#10;Nj3bd+exPS6X5EwnqTludsTHbu9N0JOtCsp8lNbuecYm1qhrmiJHVcqOfdYYUEl0sy/FR4IACEke&#13;&#10;4pN9xCU5ScwOYve2ECofJtpzmq7BFZo7FjhxcuMtYDnNkcmrErK0952ivmUeV2EfJm+HtLzobLWE&#13;&#10;qzqoio7R2DNNfc8hKloGKIn0UdM+SNdcN6Onu+ldbMddW4qtooj6Q3VMXBqi70QX9aMNUsXSPN5O&#13;&#10;3Wg3xR2tBBvqsZUUEmyNUtTZRmlnCxXd7VQP9lAz1Ev9kR6qhjrYnxMkISNAak4BWcoymXsSnyLC&#13;&#10;7/1kqorYm+wgPtFKcn4hKYoiWTEtFCyibtpX2km0b0EqWE6du03v0AmMrlb2pgd+AixpHvamuTmY&#13;&#10;5SchOyBhy879Bj6Jewf0RG24SoKTLfHvwIqJLfEmtuw2sl1Yh+L1xO0zS4vR1r2xqvGt8Tp2J7mI&#13;&#10;S3CSll+ExtxESl4Z5bU91Hb0SZhkbfJii/qxN/oJdITxdHvl+7mjwykhim8wgG/AJ1WK1jYb9g7n&#13;&#10;W1tQQKpXhIIx0GTA3yxCrJ342l2Ee7z4O/yyfaV4tJhgT1BWx5b0FVDQXs3G6oZcSL1bYP3HRZSo&#13;&#10;tb4tAmzXb/Dziuufw5T/7FwAlgd37/HowT0eP7zL44dvz+9v8uzhY55vPubF5hOePnjC84dPeL75&#13;&#10;hNdPnr4fAVjezavHT5lfPsf/+m//RNfoJJpQIc6GMnRVPvZZVaQG9IgsG2OTG02tVdZTmyJeFIVO&#13;&#10;DOWigUfLHq0CZZlVtgll+HWyFSzJoyXRrSW/woaosDY0iJYlD/aonvwyPeYqF4ZqG7pKu7RHXF69&#13;&#10;yurFdZZPnOfIiRkurN1gbnKRQ4PTLC6c5emzTT77/CkPHt5iYmaR/pFp1q/e5t7mU+7LuloBZDbZ&#13;&#10;uHKfqZmzslhjZukWXYNnSM4q4GBaAL2llobmw3T3zZNhCpJi8ZLrCeBtrKCkp5JgazF5AQeJNisZ&#13;&#10;3iBJVjeJBge+zipyCgKkmayoC10Ihakodyga8lFx2I+v042z1YOzzYm9zUx4JFbhXC2qi6d8lI65&#13;&#10;KBxyEO4XkFjUD4vqYZ2sX/b0mqgVfy/9YlPSiKZUSZI/A1WxyFtRYa708cG2BD7YnsaHO7Pe56l8&#13;&#10;sDULAbzjEtTsy3KzM8nIlr1qPonXymwjAVs+3alkX4JOAheh1Pir7X8OWD4U7+HxCrYd1BCXamD7&#13;&#10;AQ0Zdjelo800zLdjqChhT56evfkGUi1udqUqSTPbcTb5cEUKyXVZ2Jmcxad709mWmMUBi47MgJ+9&#13;&#10;eif7dQbiFQp2ZytIt1vIdlvQlbnlJBvUHNDmy4berIAOe7MPT5eDwlEnrg6h3rHhanWS47Gx5YCK&#13;&#10;7Uk6dmeYyLR5OWDMJcOpfw9YnI0B8nwuMp2iBdXA/iw1nySlsy0tk73KfLThACp/gESNif1qC3n+&#13;&#10;Qpktk2z0kmIIkGUvItnk5YDGSYIqBlhSdQHSDSIawU2GNYi+sIay1iFyHH725DrZk2MnUeMh1ehn&#13;&#10;b5aLrfFKrqwKBcv1GFhZvc6Nyzfka1+8B8jzt4/d2XjM5fPrrK+sc/XS1T8DMAKwCBgr3g9uXPsJ&#13;&#10;sLyzC72zCQmYIhQqAp4IiPKfwRUBX0SMgHiOCMB9N3/haFKQ4kkixZGHrcFAsM9Baa+obdLjaNVg&#13;&#10;bVJhrFWhqVBiqNLJ3UF1iRprvQ5vp0qOpyMGV3KLctHXqLE3G2SbkLPRQmZIITu1BWDJ8eeT7siW&#13;&#10;oEUGodVasDbosTeasdYLibdR/pG7mk2oS8TzhWpGT6ZNSYo1B0VIi7JAh8hy8bXbCXQ6CHT6yDVr&#13;&#10;uDTZIOfiRL0ELBcP13HpUIQLh+o4PRTlykwf//r33/Kvf/gbCVh+/PIFv/niBb/95o0MsRVQ5fvX&#13;&#10;j2UArsxg+eoVz2+/hSv/EbBcvRMDLQKw3HzE7ZuPJTTZuBqrgRPHW2+BiqjtW129/j8BluvXxOJN&#13;&#10;KFFuIZ4vKvve2X8EaBGEToAWoWQRF7kC3Ai48g6wXLl8lzNnb3Hu/G3+J8CydpO1tRtybt6IAZaH&#13;&#10;91/w9JGALLEgngd3H3J2Sez2rDM4dJzR4UXGj5zk//jv/8Aff/yeI0cmZcCmsDRdv3aXf7v9gn+9&#13;&#10;/YJ/uPmMf7v7in/d/IwfPv+aS2cvsDgzz8nxXpaPdHLpaB8/fvMFN48PSAvO0wvj8njzeC8xBUu3&#13;&#10;tOr8HLA8Pjf6FrCM8ujs8FuFSS93TvRKwHJ9vo8Tg/Vyzh1ukRaky7Pt79Um7wJ1RUDq2rQAPB1c&#13;&#10;me3mxvFRri6MsjozxJWFIS7N9nDyUBNLo1EWxzo53F7NcHM5/U0VDEYrme5u5lB7i5yRjggDHeX0&#13;&#10;tZfRHi2irSU20dZC6tvCVDWHKG8MUt4QpCQSoKymgEhtHV1tbRKqjPQNIaa/u5+qqma83nIs1iIy&#13;&#10;ch1Mzl7g0MRZZudX6Rmek4F/2UYPaleIDL0FtduJLuzCXO5DX+TBUG7FVGXF2eCUkEUAFqsIhC63&#13;&#10;ypGQpc6Nve4n0GIotaEKG1GIXYwik1SkCIgiclhEjaatwS4hiqnUiqlC1KRb5X2OOgeGYpGxoifL&#13;&#10;pUUZcqArLSDd7SDT68JZUYIq4MVUFMJYGEIf9mEs8RKIhClqKqOiuZYfvv2cX33xku8+2+SHrx7w&#13;&#10;49cP6Og+Qm/fHP19Igtonq7uOdo6ZujqnqW3b57BwWNMjC8xN3FCQpRzS+c5ffI0x46dkblES4vn&#13;&#10;OX1ChKwts7xwjMvLx1lbPsE//u03/NPf/ZJ/+PEbvnnzgqsbNxmfOsH0/GkZ/iiUG8tL51leXObs&#13;&#10;8gXWVzc4e/oSy8vr9PSfpql5jtKiYQoDfRybu8jNjfvcvf2EM6dvMTV9gYnJs8wcucT81GUmD19g&#13;&#10;evyihCxDh9YYn1rn0MQah45cZHBkWT5XKFhE65d4XQtV2cL8CjPT5+Rjk1NnWVhYY+7oJQZHjnNk&#13;&#10;4gwLi1cZm15jYPwSh6YuyaYgoU47e3aD0xc2mFk6y4nz65xfvcvQ4QscnrnM9LGrTAkJ/Pwac4uX&#13;&#10;Ee1Gy6evsCqUbqs3ubrxUL7B377zWGauCLXK/NIt2vvPUdk4S3XTFA5vFLu7GXewWypSVLqIVK+Y&#13;&#10;HK3YvV0YnO3kGBrI0tWRpionQ12KPdhOU+cCJWXD6AzVMuTWbK0nzRhmj9LMrly9PB7MUfNpuoJd&#13;&#10;Ch37dCZ25RtQhC1oqizoa0WAmg1NpVCdOBFVv6pyM/oqP+keM3lhpwyKNUctMotFgBZvl1jkiawS&#13;&#10;E7Zmo6xOtDaKwHSR8h9rEVIUiypmJfpKLbrymIJF5IKY6k1yhKVInjcKn7JOBsyKnS17uxlXlxl7&#13;&#10;qx1jxCybjZSFVtIdZjJtNrSBAEpPEEutEU+3m4JRPwWjPhxtovFHpPhbMDbYMIoWi2Z9LFSvyYuA&#13;&#10;DqLhSFerRl2hQ1muk0oWU601FkZd5SLFHKucNtTqEO1Gwnor2oG01dmYG3IxJ7XR2QAAIABJREFU&#13;&#10;1avQ1Wox1+qkjVbAFUORDl2hBkfEgDqoks1dly5tsHz6EtNHT8rAZbHTOLuwzLETZ5mdO8X44UVG&#13;&#10;RhZoaZukOTpObU2PrBkuKY5yaHSWZWEFWlhhfv48U9PLHD16jqXjl1h/mxEkP5duPOHq3des337J&#13;&#10;lTuv5PH0pXvMn7rG7NI69roSduVrSTCaOKDXkGgxsD1bQYJF1Gy7URS6Cfb6ZPaKsI6IMPvggI3Q&#13;&#10;kBlfj17ae8qOWCRkEZkrwhokmpGszUrMst1HibdLhPArUZRkoC7Pkb97qV5pV+PsEOofoazQyFwW&#13;&#10;YRsS+S2WVqVsHxKAxd9vwNulxd0a+96mWoU8F8ohUW3taVfhbTXijooAfg1Z/mwOmLJJsio4OneW&#13;&#10;0bE5tnyawi8+TeXjHdmx2Z7Jx8JjL2a7uAjPlbNlVw7bd8fm47hs2STxl9sz5I7mR9vSpaVI2IS2&#13;&#10;xAnZudgdzZUX5tv3ZqPUedi1P0/CFglZdv85XPlEVH0eEMHMHjTuMEqjiarmNk5fukKKqpA8uxer&#13;&#10;P0S63kqKzkeq1ou+qBZjcQSnt4mG1iN0H56nvKedgrYGAk21aMJ+vPXV2CvLMZUXyRYsYQu3NsQC&#13;&#10;om1C0dLsJ9BbgjlqQN+gRVmjRF+tl3DFJILVIx5ZEW1rsGKNmKS6OMulJz4nn7h9SrbtymHPQR3J&#13;&#10;WU4S0m1s36uStqqtu7LZk2wkTeHH7K2nqGKYfF0V8Qkudh1wsDvBFYMsSR72pQXZl1HIgexi4pK9&#13;&#10;MmtEQIlURTEtXcfp7D3OwPBJpmYucmT6PD1Dx+jsX5KVzqJ1qLl9gUjLMSKtxymsGqCibphwVTvh&#13;&#10;qi7KGvspbeqhKNJFWf2ABCytk+0MnOig62iUyv4aaoZqaJ2sp+toE92LUToXmmmaaCYcrcNZVUNF&#13;&#10;XweVfW1UdEdw1tbJMRWWYi4ponlqiKL2RnQFAXTFARLyykjK9qMyllNQ1o/CUMnBTB85mlLSVJWk&#13;&#10;a2pJVVWRZ6ohU1uOt6QLf1kXWkcVVdFxxmbXJGA5eeYm9S3TpORXsCfN9x6w7EkTShbR3hEgXVtK&#13;&#10;mrqY3YnWn+VGxEDLtt1qtsWp2Rqn4lMJXxTEJdhJzgqTklXA7gPvgpjfgRmxiHwXkqthT6KVnfsM&#13;&#10;FJR2U9DcSOfkKN1HxnHU+3A1BPBHw4Q6CxChm4HhIoqPVFJypILgUEhahoRaRTTLibwVoUoRtwvb&#13;&#10;7JR2uSgf9FI27JdTOhKWlojS0VKKh4sJ9cQsEjXDZRQ01cod7P+4U/3zXWoBVe7cvCN3roWS5T+D&#13;&#10;Kf/xPvG8W9dvcf/OPTbvC8Byjyebb4/3HyFUKcL+8w6g/H8dBWAR87e/+5GJ5WO4GsvleKPlCJBi&#13;&#10;bBQKlJhqRVUpNp2DaMvdpNgM5Pg8pNhN7NWpUBaKz0kX6mo7OSUWCWd2GxQcsGvIKbZgafHhaA/G&#13;&#10;MsHaXSj8FglIVi5dQ8CVM8srUo0jrol6ZruZPD7D4UNHGR6Yl+uAS5cv8/zFQ65trDExPcfEzBLr&#13;&#10;V+/w8OFTWT/78N4jqfq9cP463QNHqW+ZoKljkaqGCbKVhRKw5GvKUKhLCBd14mvopHp4HEd5HcFo&#13;&#10;I6GWCA3j9VSOVUgbU4LdTKYvSJrTR7LBRaLahLHYT/VQNYHOMN5OD+42N/ZmN44WEQLrwhxxyMBX&#13;&#10;0SJUfLiIwKAfb4+wFFvw99gI9tnwivzQqAVNjUE2Eokw25oRL65mNb42Nd42IR7QY6pV4o5YCbdY&#13;&#10;+XBX7nuwIhuBduTwiy1Z0sKyY18ue9Kt7Eg08IlUg+n5ZI+eLfFatuyONQoJRaIALEK18m5E0O0H&#13;&#10;O/P4cJfIn1JIsBmfZGNbkgpVwEbdoWL25yn4y20H388ne/PYnWklw2gnx+YmWW1my/5MPo4XzUTp&#13;&#10;7FXasNe3kOktIcMTJN0lrr8ETBF5claSDAYSdFrS7UYyrWpSDALeKMnxWbFEfPi6XGTa1WQ71Wzf&#13;&#10;n8vWfXmyUvrT/Sq2HFSzO8tIqtFFnrj+qfbiqPdjrfGR7XKSZnWwJ8/BviwV25I0bEtSszVJxUG1&#13;&#10;jf0KK3vzLBzUOsm1+8iw+UjQOzmgsZMkvp8vjCJYyEGNkzRDgGxzmFxLmDxHAdpwJZaqBpxNLQQ7&#13;&#10;ulGFCjiQpydR5WFfnoMDKicH1A4Sc10kKzyk60NkGELkuEswlDZhr2pnd5KBOGk90nJQ7UBdUMHN&#13;&#10;9Zvy/UHC13dZLELBsnFbZrIIFblQrAibkAi8fRd6K5qF7tx5KMGJyLUT5/8ZYJHBt/dErt1D2R56&#13;&#10;4+ZDLl3e4C8MVRpywhmk+ZLJ9WXL6qXyHuF1Exc5OkQds6pcIY/uNj2+ViOKQqUMrxW1iOE+DYEu&#13;&#10;UTmVj61Zi7VJi61JhytqwR21oCrNl9BFLALTnfkkmzPJcOWgLlajK9JhbzBLJYro4BagxSN2RxoM&#13;&#10;uFstpLvVZAeUslJTVaTDIKRuxTq05TpMNUbsjVZMJS4uHK7l3GilzF1ZGavm4lgtF0drJWBZG2/g&#13;&#10;RF8r984e5R9/8zX/+OMv+e3Xr6RS5YfPn8uslf/6zWf88bsv+f03n/G333zFs3v3+f7rr3nz5CnX&#13;&#10;Vq9wY/0adzducf3yjfdgJaZkucOd6/e5d1u089zhyuXbMpT2mrAJbdxj49o9Ll66xsqFKzJ7RSpY&#13;&#10;hCLligjNuiNlhpdXr3FVtIYIGZNoC7l2j/XLArwIOaJoMNlAKltWb3H+rKipuiYtQqsXbjE3u8bZ&#13;&#10;06K+6hYr59a5dOEa62s3ubBylbXVDdZWhTrmrrQk3bvzlCebMQVLDLK8YOPcJQaGT9DeNcvExFkm&#13;&#10;JpYRVbWJKSZuXd+UcOfY1HH+9Pxr/nTlOX9affrT3HjJ//a7X/P45hojXVHOjPezNjvM7VPjvLh3&#13;&#10;j9Vjx9m8cI7L8/1cmOliZaqTK3PdUkly68QI906P8+D8tJyna3O8WBPZKyJsdpC7Zw5x5/QI148P&#13;&#10;sDo7wMpEDwv9TRztbWC+r4Fj/Q2cHmtmZaKVqws93Dk9zI2lflYmmjg+UMfSYD1X53pYnxvkzKFe&#13;&#10;Lk4NcOvkYdYXBjg93sLpiS6Oj3Ux3FxKV3WQzroiZofbWZicjc3ELOOj/fT1R+T0D9YzMNIgp2eo&#13;&#10;gcrIYWoaxiksG6KucZKmllk6e47T2X2c1o6jtHZO09A0RkfnNC0th2iNDtLeOkxH2yi9Aws0tU9T&#13;&#10;13yEprZpVPpy8jXFmOyVsqHFYC6RlbHJKhOJShNpWrtckJlr7NIKJG1AjS5MVXa0pRbUxWY0JWaM&#13;&#10;lXYs1Q7sdTEli77UjiJokCPyjN5ZgN4BFnOtTTY6KIJW8oIebDUBHJEw1pog2iKPhCsCsKgLhEqm&#13;&#10;mLyQF0PIT7rZRFFbBQXRCnyRUlyVQbw1QQlYylrLiXQ08KsvX/Ptm2f88vUT/vqL5/z4yxd89vQh&#13;&#10;A4NTDA8uyBkcnKdv8Chjo0tMHBbVwZOMjIzQ3dfLP//dt/zxx2/5w3/9UY6wxPz+t9/xz3/4gf/+&#13;&#10;xx/5lz/8yD///jf8yx9+wx9++9f87m+/47/9/nv++Hffsnb1GlNzyxyePMHMwgoj46clzBobX+bk&#13;&#10;8rps65oYn6eschCrp4NwyQjh4iEC/i7aojMcGj7J/Pwah8bP0T90ku6BU4yNnJXT3bVIV+8SbV3i&#13;&#10;ov0cA8Nn6O0/TnfvggzO7e0/Ru/AcSanznFx5QaHx0/T3nNcBjY2dcwwMLwoH+sfXqSla4qB4eNM&#13;&#10;za7ROXiW9v5TdPSf4ujCJWkzmp45T8fgJNGBEVoHJhg5cp6WnpNEWufpGDxHQ9sxGtuPMTm/yuKJ&#13;&#10;yywsXebEmZucW33AlVvP2Lj+gKUTl1gQob3nrjB1dIO+scuyoSNUOoDBWku+ugSdKYJSW0e+qobs&#13;&#10;vAoyskvJyi0nV1MrL/JTleWkq8tJV5VIyKIwVKHRV5KvKkGrr8IX6CRZG5IfeuIDdJ/ayj6VlQMa&#13;&#10;YZspYleegSSHhbywkQyvBpOweDaISmVx8SMaAbzklxhQFFvJL3ShLnNgbLBiabFia7PJqmab+Exo&#13;&#10;NkiwIo72qEHeFnBF5HYJkKGuMJIbUmIRHuoaI+Y6M5aI5T1g0VZpMTWYsLUIa4MNc5NB7mg5uyz4&#13;&#10;+qy4u4WE2CqVM6LFKMtvIcttQ+UJoPR5yQuEcHW6CQ15cbTZZO6KyF8xNVrQR0S1oVVajoQM2SYz&#13;&#10;kmKAxdSgRVGmITOoICOgIF9kVNRa0NWYyHaLhb4BYW1SV4iQX61scxANQ5aIAVfUjL1RyJf1ErAY&#13;&#10;C/Xoi7Q4mgx4Wk3kOTWyWU4oTBYXLzA8tsDS0kX6h+ZoaBnl0PhxRg8t0DswSU//JJ09E7R2jFNd&#13;&#10;00tFRReFRVHKylsYHpnj6Px5RsZEoO0YPf0ztHdPyO957sxVTp1c4/T5m5xZvc+pC3c4fek+5y4/&#13;&#10;5OzaA3n7+NkbjE2eoaNznIN6C0lWE8oSIf82k2jWo6/xYq8vxFZZjLpUR15II0FLqN9EwZAIsDVS&#13;&#10;MGzE36endNxMwYgBV7sae1SJJarA1yPyZ9SYGvLR1+WiLMuUR2+PXipYLM0KjPV58nFHm0oqWYRV&#13;&#10;yNKixNicjymqwN2pkVZlZ4ta1jyLhiJR9+yMqnA0q5CwJaon1G3FJZQbrTrUZUJFYyAvaGJ+7izN&#13;&#10;0T4+/CiRX3x0kI8+eTtbkvlQSMi3C8ASs/R8uiODnfG5xCUYiEs0xI4HDGzdp+LDHZls25vJroNZ&#13;&#10;/GJrJh9IW5FQrgjIkse2+Cx2HxQL2ZiaRR7jYjWfW/cr+HRPHp/szmXLXgXxGWZybEUUt/XQ3DnE&#13;&#10;jmQrSrefNJ2bBLWVRJWXuCwHe/NcqD1VuEracfubae6aom1khujhw3QtTNA0MURFv1BYtBNurcZa&#13;&#10;V0Cm24i21C7bhwS8VBWbcLYG8fU68XTbMTbrJZzUN2rR1WkRNj1jnbD7OSVcMVUbyPJq5S70wVQD&#13;&#10;uw6q+XRPPgkZVlKyXSRn2RBZLO8aOHaI6tMkA/vSrWzfa2XHPpuEKwKwxCW42J3iIy4twO60IAdz&#13;&#10;S0nIK2V3ssgbcbM3Q9xXgt4VRedswl/cS7Csn7aeo/QMn6Jn+PR7wCIhS/cS9W0LtPYs0TVwioLq&#13;&#10;DgLlbRTXdVES6aaksZvyaD/Vnd00jkZpn26gbbqejplGOueaGDvby+iZHnoWW2iZbpKfh+GGStw1&#13;&#10;tRgLSwlHI7RMdtA41oo2INRExSg9Hko6mzEVhknRmN/+7EEOpLlJy/VTVDFItO2ohCtxSQ4OZBeS&#13;&#10;rKwkTV1Nlr4Cpa2OkvpR2oeW2JfvJj7TSVyqjeGpCwwfPkN53WFy9XXsSfO+BywyhyXZwf5Mv4Qr&#13;&#10;qaqi94Blyy6RA6SKTZxKbvKIZqdPd8VCl4UV6ECmm6SsALsOmOWiMGZlU8nfj/i9bI03vb/fHqrH&#13;&#10;V9PI0Nwc06eWOXR0kcVzp7BUu3E3BqgcrKL6cC0Nx5ppOt5CdKmVyGwtRYeKqBoroWasnMbFKM3H&#13;&#10;Wume7KV7opvuyS4G53vpX+hkYLGNmuE6insqCHYUUTZSQcV4FWWjZfjKG7j6dudahlhe/ckiJHao&#13;&#10;39kA3h0ldLlxW8IWAVwEVBEg5T+DLhKwbNySzxEqFgFZhJJFzJP7j3h6/6mcd6BFwBYx7+4Xx3f3&#13;&#10;/WfwxVkvwk6LMVeVEO6sItBXIJuElFUWGXjrbA+QE7QSl21gT56JZJONVLuFvEIL+joHxnonqio7&#13;&#10;KV4DB21mEmxWklzCFuTC1hxC5PYZSu2y7Wf1yk3OnLnE0aOnmJ5ZYunEOZllcXZZNActMD0TuzYb&#13;&#10;GT7G0fkzUr0iAMvRY0dZOH5WbtaIEM/HIn/l9iY3Nx6wePwSh4TK+MgC7b3H0FmrycgPcjDZTXKG&#13;&#10;l/TcAHnqInk97K8px19Thb0kgtpXhL4oSNVYBa62AJnChl7gxlBRhT0SQeEvxFznR1/npKIngr3B&#13;&#10;K6FKcDBMaDCMq92HqsSIttxMaDCEr8+HqI339bgwN1llqLwtKoC6BWvULD/rRairqGT2dXjwtmsJ&#13;&#10;9ptkrpkloiTQYKWw1UrL4TI+ilP+OWDZmcMH27P5aFsWArDEHVSy7YBGKgo/jlfx8W6dVLF8/N7q&#13;&#10;+RNg+attGfxixzslTB6/2K7igx1qtoow6QMGPj2gkNfUArAcyP8JsHyyVyhV8iXwyDA5yLI45Xrg&#13;&#10;o/iflDGf7FegKa3BFmlGXVyBviwoFTGZDg8HdeI6zMjOtFzi0hXsz9eRoDGyN1/DjvRcktUWDmbo&#13;&#10;2LZPwad7lWw9oGHrQS1b9uvYmqhie7KGXekCjhvZk2tiV5YWVVAAGQsHlBZp+47PtrAvR8mOJPP7&#13;&#10;2Z3lkJ854nMnQesj2+pB5QuT7wujKSrFJt4jyypw1deT7Q6RZvaTYwnJVq10jZ8cewh3cwsF/f3k&#13;&#10;F5SgLqgkw+ojQeUgUeXjoMItYUuOw0dcnkFOvMJEitFPujVMvrecfHsBe9JMxGcaJOjJcoZRBiq5&#13;&#10;c+OetAcK0Cph6407b1/3PwXdSrhy+/5PLUNvw2yFMkVkrQi4InJX7t4VMCWmZhGqFvGYGJHNOr9w&#13;&#10;jpnZ0xw+coy/EPVT2lIDltrYToWqRIs/asLWaKBgQFRcih0j4U1WYW9UUT5oxt9po/qIl/ppJ81z&#13;&#10;TkqHtAS6RGVkDLCIo6tNNAEoMNXmYonkY621kubMJ8OdS25QgaHKgEl400VIYcSEv0M0DdhxRa2Y&#13;&#10;ajV42o2oSoRENw8BV2z1NsziwrTCiEak0pcbMNdZyXEZOT9azdnhci4equPyRBOrhyJcnW7h3qlh&#13;&#10;nl8+yubFU/zw+SP+/ldf8MPnz2RDkFCpCMXKr148kGDln379S/7hu6/46tlzLq9c5tXTV3z+6guu&#13;&#10;rG5wde26hCsiNOfmFaFeeatgEXaha7fZuBqz7wgLj2wQWrvJtau3pILk7Lk1Lly8ys3r97l1/YFM&#13;&#10;6n5n91lfvcH62lWuizyXjXvcvH5PtpasXY6F2YoGIRnmI2w/l25zZvkqZ5evsnrhJmdOXWXuyDnO&#13;&#10;L2+wdkEoXK7JuXblJufPCptC7Pb6moA3d6WCRmSwvFOwPNl8zvWVVZbmlqmqHeTwkXMsnbhMaXU/&#13;&#10;y6cuc3R+hdmROf7v//H3/OmbX/OnzS9j8/pb/vToS/709Cv+9Mff8PrhdUY6o5wc7ZZKka9ff8GT&#13;&#10;61c5NXqYq/NHuTg3x8mxJglYri8Ocf/cNPfOTMrjg/MzPDg/y4vry7IN6MXlKZ5cmuTOuUlun5ng&#13;&#10;+qlJzs5NMz8yxHRfD7OD/XJm+vtYmVng0tFFrp85z62VC1w9eYqV6Wk2zp/n5qWL3Lu8yr31VW6v&#13;&#10;XuDxjTVe3lnn5a01nm2ssHllhYfXLnJ37Swb55a4d3WF15s3pD3ks5efIebV00e82Lwhp6jyEIHi&#13;&#10;PnwhYY8YlPW1osJWyJhr6o8QaThCWeUojdEZOnsWZBOHaONo65ikr3+a3p4JOtpH6e2dYPTwcfqH&#13;&#10;F+gZmKekfJiC4n6c3igGcyN6UwkCsGgNhRhMRdj9zeQbq9iXbsTV4MdeLwKlYm1BwhJkq42BFnOV&#13;&#10;CBp0vLcIiccEbMkT8tGAHqO01VklZJGARTQQ1dpRhEykO23kB1yYK4qwVBZiqQhjKQsTaKigvKuR&#13;&#10;tsODlLQKyXMBKq8TU5kPe2UQR20IT30h/kgBocZCCpqKKG4pprqtht99/w1//M3X/Le//UbOP/32&#13;&#10;l/zL777l93/zJb//4SupNvnjD1/xjz/GnveHH75GzG+++4zfff+FfPxvf/0Nv/mbX/HN11/KsNc/&#13;&#10;/v2v+f3v/pq//uWX/Pq7X/LDd1/z1asnfPn6Ba+eP+PJ5iNu3rjBwuJxjkwdo3dwTu6qVETGaGyb&#13;&#10;ZvDwOYaOXKKmYZK6+kP4Cvow2KNY3G14/F24XK34/J2UV41R1yTCPudp7xYg5RRCWt7WNk9R8SCV&#13;&#10;kXFKakbxBdtojE7Q2j5DpOEwxaW9NDQdobbxCK2dc0xMrdDQdpRg+RilkSnqWmfp6J2Vv/fWrhma&#13;&#10;O+eIdh+XoYzN3cepic5Q1zLHoYnzCLjS0nmUxvYZaqMT+IsHqW6cor51nsLSQSIt81Q1zlFYcZja&#13;&#10;5jnqokfpGjxN38hZxmfWOLt6n4GxJRpbJ2homaC5fYqugWW6Bs7S0H6MUOkgJnsjGXlFKPUCtNSQ&#13;&#10;nV9BUlqQA8mu2KT52Jcuxk9Kfsl7wJKlLiVfXYbeUo/NFaWicpC92cJXayNB42Kv2km6McTeXDMH&#13;&#10;VCb2aazkF/tItihINOWhrbCgrbZIia+/x4+60kxGUIOm0oq6zIq+yiLD6t6F3AoFi0i4FyDCJHJT&#13;&#10;mg0yYF1AFXEuGmWE9UcpgGKxSLY3StAhFCm2FpGUL8LvTNKHLYCNyI1wd5lwdohqwrcXXP32mBe5&#13;&#10;V4Qm2jDWO1CX28jyWVH7Qtgqw1gihbjaggT6hDTZir1FtKnYcLa5JSiyRV2EepyUDDpwdnqlRUhf&#13;&#10;ZyK31EBmWENWWIloGVKUaqVdSCOCeEu0JJuyZKhetkjyrxM+eS3KMrU8F4DFUK2V42ywkGVU4Ggw&#13;&#10;UNTnoKjDiSao4vTyurT0CGtPt3ivGZyVx87eKXoHZ+gdnKaj+7Cc7v4J2rvHqasfprpukGBhlLR8&#13;&#10;K5FoP2NHhGVshua2MRqjI3QPTNMcHWX00CJj48c5MnOGI7PnODR9hikBAc/elIBFQJblC3eZnL/I&#13;&#10;zNxppqZPoCsqxNFaiLO9iLwCB2kuM+kuJ8aKIsIdtZhKhNVLL605IiNFBNq6O0RwvpriMTMVk1ZC&#13;&#10;gwasrUrs7SoJWAQsESBFVZGJqSEPT7eoszZI5YqAK8rSjPfgxSG+pl80CQlli7AQqXC8BSmiVcgv&#13;&#10;vrZDI49ik0jYhEw1+ZirNXhEFXbEIBVCtmaRFWfF1+pncWGFQLiSxN05fwZYPtySzAfb0vnobYit&#13;&#10;yGPZvk8TAytJBnYJwJJoZOteHR/tSOHjHSls2ZXKrvgM9h7IJjE5j537Vfzlxwn85ceJsn1iV7KO&#13;&#10;fZkm9mYY2ZmoYfsBFRKuxOfwwdZU/ko8b2c6mToH4Ug9w8en+HCPhpLOOnz1ZWRbvKRbAhxUeojP&#13;&#10;caJwFaJ01KGyleAKNVPdNkxj/zid40fpnp2iarATb7RKTnFPNdkuB1kOu/xcMFQ70JZZUJVYUZZ6&#13;&#10;JWBxddokZPH1OvD2OOSOsbPZgKvFRKDTi69VqBqdpBpNpJsdKFRhCYR2JWnJNwXJ1fpkBsvOt21C&#13;&#10;ErKIeuB9anYcNLwHK7sOOtiZ6GJniicGV4T9JSPAnvQw8akh4lIC7MkIS5VHpi4Sgy7pQfZlF7Iv&#13;&#10;qxBPYT+9I2cZPnKRnqHTCLgipqZxEk+wHZevVX6GO8JNuAqb8ZW2EKpspzTaQ3FTJ01jnfQc66P7&#13;&#10;aJS+xTZ6F1sZPNnB4IkO+pc6aJ5oIjLWQs1wM2XdEVrH+gg1N+CtK6GiN0LbdCe1g43YKiuxFBag&#13;&#10;C4bQB0PsTHATl+QjLtEnAYvN20T3kKiTXsHhbyUuWewMF8j/nxRlJcmKQjL1ZWToikjShsmwlJBl&#13;&#10;DJJrDZOU7yE+xU58qoMMVSEqcxVGZ4T4VE+sSSjJwZ40DwnZIZLyCmU+xpb4bD7emcVH24XaSgQy&#13;&#10;K9mxR0f8ASsi5DYGUvLZEq9md4qLLfuErSiWNfFpnJ796X6ScgtIyAqhd5SSlOfAUlCEt7Kckdl5&#13;&#10;Tq6ucnp9ndUb13n58gW+5hBVQ9XUjtbSMtdM61QDh04McnhplMmVYcZOD9C52E3HqU56jvfSNz1I&#13;&#10;x+Ee2g510zPZT9tYF9GhTsoaWghVNWAKlOMurcFRWoWtPBS7RheAZV1sgP4Ucilgyzuo8vPje1XL&#13;&#10;DdEmclsussTxHWz5uYpFLMREVeyDW/fYFDahe/d4JCDL/Xts3rsv59H9BzzdfMLje0/ew5afAxZx&#13;&#10;LgCMACzvQMzPYcuxpRV0pcU4G8op6K7C2eFHFxF5ND7cXQJ2+jhgsLJbbSTJZkFd5kJX6SY3ZCPT&#13;&#10;Zya/0I6lKYi7qxBffzGhvgDuTj+etgL8HSXcuvGQuw+fyNaf67fucfL0JY5MH5ezePwKp5dvMr84&#13;&#10;z/zCAqPDC4yOLDI9d4ar19a5vH6BE6cWWTp1TuZ7iQahjWt35XrlwV1hgb4jW4RE+O34zBnUpgrS&#13;&#10;8wIyry05wyPPdZYKurqmsYQ92Ir8VPYNYxeKumAJhlAB7toijBV+sjwBDJURbHURlMEi9uSa2a9T&#13;&#10;kuERZSaiSt6Hv8dHeLAAc51QvupRlKnx9zpxtjmwN1gJDnpwtYuMNwOBXjXlE0bKj5gkxBc5Xe5W&#13;&#10;D8U9DjwdojXOhKJERUV7IWXtQRpGCvlkj4GP47V8uPNnKpYdORK4fLQ9WwJw2Qy3T1Qu5/FxXA7/&#13;&#10;ZWsGH+1I5eNdQnUYU3l9sC2bv3oX6roz9vUf7sjlF9tUfLBdzYe7tNKqty1JiTZkp7Q3zKcHhOrl&#13;&#10;IB/sSiEuVceuVDOJ2jDqwma0BUV8vDdW+/xOFbP1oJIErRtlsBhjeaXMsNEVlWMqrSLJYGNHch6f&#13;&#10;7BXZL+l8ujeD7Uk57MpUsCtZTdxBPdsTdWw5oJUjbEHbEnXsSNGzI0VLXLqBgwoHqUaPVKCkWz1o&#13;&#10;wj4yLAKqmGQD1u50I7tS9RKuxKVY2J1qJS7T/h6wJOr8pJqD5Dg8WMoqMZcJdUo1jroIpooaMu0h&#13;&#10;Uk0+0k1+UlU+9mSaic80kWn1oyurJi9YQJrZQZLWRKLGzMFcKwlKK0kaoWZxsjfPSYo+BloSdC4S&#13;&#10;dcJi5uag1kV8voM8p59su488TwmaUD13btyV7wcig0koV+Rcv81Ncf+td5Al1hIkFCkCpNy5IwJs&#13;&#10;H0kFi7AAyVBbAVsePOXR5lP5un/0MNbaKB4/tXyJyamTcsYOLfAX7kYbrkYbtnojplqx+ydC+kTY&#13;&#10;rUHWG6rLFeQV5aEpzycnmIUrqqVu2kPjvI/meR8N0zaKB9QU9KpxRTXnHIiQAAAgAElEQVRyR8jT&#13;&#10;ppY946LhQAbe1uVia9CT7lKQaMlGW66XO4zqcjU5BSrU5VrcLTZZ2ZzjVaKtUKCvVKEu1UrZd5ZH&#13;&#10;SZZbQbZXEDu9TKfPDWowFNlR2W3cWlnizokRXl1d5PGFSe6eHOLV1WP88Pomv/vuJf8kFno/fs2P&#13;&#10;Xz7n+zePpWrlr188/MkO9PkrPn9wj9ura6yeWZFeLuHXerb5jI3LN372Bn6Tuzcfcef6Q26+tQnd&#13;&#10;uHqba+u3WLt0nfW1G/Jc3N64Kn5xD2O1Zjc3uXn9gZxrV+68z1IRKpXbNzblG+Dtmw8RmRB3RBf9&#13;&#10;fwAsV9bucO7MNZZFU9DbObm0/meA5cL5K1LFcvP6XS6LqrhVYSe6wuVLN6XiReTCPLj7hEcP3lmE&#13;&#10;HnFnbYPZwwtU1g4wMX1JhnNOHFnGa6/kUN80/9f//gf+z3//A//+x9/z77/5Lf/+/Y+x8z/8nv/x&#13;&#10;h7/nX373ax5eX2W8v4uT40NcPDrO8ydPeLC2wu2lc7y5fI3Lp85wdekI104c4d6FRZ5cPSfn6cZ5&#13;&#10;Hq2d5MHqSV7cWeP1vVVe373Alw+v8O2TW3zz6AZfPLjO54/u8+bhXWnXevPgDtfPn2Hl2DyPbt/n&#13;&#10;6f1HscyMl2948+J1rD739Uu+fBObz1++4JsvXvPtV2/kfeL2m+fPefH4CZ+9eC7PZZ3p/Vi91hef&#13;&#10;f4WY168+54vXr/jlZ88pq52ioW2Wpg6RGzJLY+ss9S2zVNV0UlbVQXF5G0XlrRRXtFJQEaGiroea&#13;&#10;hjEqqwYoCDYS9tcR8tUSCHewfOo6c8cuy4V2R/uclE46PFEs9naM1ig6UxU6UxlaQzE5eR7ZGpFv&#13;&#10;LCfUXoi7MYi7yfPeIiRyVsQ46l1yRGuQPeLE3ejBUe/EUmMnx6smy6VCW2KR9h9rxIZNWIQaPBgr&#13;&#10;Rd6KFVWBFV2RACdFKAIeeXGd43agD/pQe1yYCwJofW5UwrZU6MZY7EbhNWAod+CoDxJoLpXhvKXd&#13;&#10;1VR0lMnpGWnnl2/e8MM3n/H9Vy+lkuXbN0/5+uVjvn4j/t2fSX/yy8ePefJwk2ePNnm6+YjXz57x&#13;&#10;1ZsX8nfz8tkr2aqzsXGbpeMrrF64ysN7D3j6+BkrF25x4eItzp5Zl4FUZ0+vMTVxiv7BWdo6j9DT&#13;&#10;N0VDdJxQ6TAF5YOU144SLBrE5evB7u5EZ2kh39hEprYGjaURl7sNs6kei7lBKlpKqicprZmkqmGa&#13;&#10;xvZFapvnMVmaMJobEeoPsydKVm4IraECl7cZu6uBHEUx3sIO/EWdeHxRKmuGCRR2Y3C1y6rLYNmI&#13;&#10;BD1N7bPUNU9RFZmguHyEsurDeAt6MHpacBb00tRzgu6BJRrb5iivGcNXNIDa2kKwdJimjmMUlQ/j&#13;&#10;DfdidLSgtzXjDPRIUGR0dGJyduMvHqE0MkawtB+tLYrB1YbCJHZ1BymrPSzHX9SPt6AXlSmCxtRA&#13;&#10;rrKKzNwykjKCHEh1sT/FIXMADmaFZSOFkJibvFHKGsYJlQ+hMdai0lfj9HVQGxljW5KebUk64nPt&#13;&#10;7M9zEZdrZke6lj25wjJiJd3tZK/GzB5VJqkOJXnFQqHgRQCWnEI9qT4Nykoz2iqLzEvRVGmwRC2y&#13;&#10;qlkClkZjrI65PmYLsjbF1CziaGuOBczmFxoQQENUPAugIr6HqEJ+B1iMDUbE6GpUuDqNODuMErBY&#13;&#10;ojrZgOQfEJWhNvwDTkROjAAsOS67VK8UdJfjaPFjERWkHSI4zoIhIsLzRECeG0+nD2dLLB9AZAVo&#13;&#10;68xYG72oq6zklJjILzdLe5BOtK3UiqYCkRljlLBFUyIqmzUIwCLaC4RlVl+tRVupQV+tRlWmQF+m&#13;&#10;wV5pxlCoxd9kJtzqwN9glxkpQl0iIEhP/7QEKwKyvBsBTEaPHGNwbI6egUkEYGnrPExN3RAV1X0U&#13;&#10;l3WSpXLhC0WIth1iZHxRQpa6hkEJasIFUdmgM3zoGCsXN1g6eZHJ6ZNMzpxkdv4sp89vcPHyPVnp&#13;&#10;fOzUOleu32d9467c/XQ0lFF0qAZPVwlpbjvxGhPZAR/m2jIstWW4212E+vUyhFZkovi69ZgjaqxR&#13;&#10;FeFhoWgxEB4Rth6thCwCtFiaFBKkWKMKwkMGXF1qqWARShdDTQ6m+jwsIheuXS0rmgVcEZDF3anG&#13;&#10;2xkDKiJvRbQHiXBbAVZio0FdmIMynIe5ToulQS1tWYEKh2yD8rW46Gzqor6ukfS9eX8OWD5N4kMR&#13;&#10;YCgCafeqZSvC9kQju1JMcrYmG9myT8HOgzq2xGnYGidUG2o+jcvl453ZfCRsRbty+TguD3FRLqo9&#13;&#10;dxzQkJRnxxIqx+ArweCqQmOulIuVvckWdu7XEZ9qYb9Qp6Tb2JVsJlkZJNTUSEVvC+7aGjQFFeS7&#13;&#10;g2Q5RRihgzyvA62nEk9NGxVtA1S2DdAxPk3VQCfhjnoJV3wd5fjaytCXhdCXB7BGfBgrvBirnTia&#13;&#10;3ThbAri77Xi67IT7/fh6XRKweNotuFtNeNtthLrC6AtdZBpM7MnR09w6Q0FxL0pLFXpXMVZ/OSk5&#13;&#10;FhIzTewQFqG3CxLRKLRzv5Yte/USsOxIEEGSIofgrXIlPcCeTDFB4jNEk1JATnxGSIKIVFU1qepq&#13;&#10;0jXV5JubydJHyNBUUd04zcChFfne2dh2lKrGCfTuRlJyAhzMLSZVVYnaE8EebsBV2ES4uoOS5i4C&#13;&#10;Nc20HulkeLGb4RPdjJyOzfByFwMnO+iYa6HhUIMELPWH2yjrrqNprI2O8TaaDrVS3FZFSXsVlX0R&#13;&#10;wo2laAPB98Aj7qBo9THKiU82kWsowlfSidHfwN5MN3FpDnanB96qVyKkKAtJUoTl/fvVDtItQZSe&#13;&#10;AvL9bhR+Jwl5ZnYm6Ni+38DeVCfJuQJilZClCpOY5SE5z09itof92WHiU4QaRTR55MYaPbbn8PHO&#13;&#10;PLbtEX+XCj6VNiEln4psFhFomyjgjci8sfPpPgPbD1pJU5awP9VKep6X/+XDVLbvy2XXwVxS8qx0&#13;&#10;js0yd/YMy1cvMHf+BD2HRmjuaae1v4uu0UG6xw/RPjpKTWcHrvIqSlpa6Jxrpm9mmN75QXqmB2ga&#13;&#10;6KCsrZ6ytgjV3Y2UtUcojdZTEoniLa1D7y1D6y6Rs35pQ16fX5Obnz/BFZm/IitZ/2fIIh6TwOUt&#13;&#10;YBFw5f8NsNy5dkcCFlHrvPlzwHL/Hg/vxVQtTx+9y2D5SbHyTrkiju+Ays/PxX0vHz0l2j+MuziC&#13;&#10;1luKr7kCX0sp6nI35qYwrpZCnI0CKIRJc4vaXD+22iJM1SFMDSEUvlIyHB4UoQDaCh/qMi+6WifO&#13;&#10;jhDFfVU82XwiR+SmvGv8ETldArJMHz3F1MwFpmdXGZ+ZYHHpBFOTJxg/coL5ExdkCcbZ88sSsKxc&#13;&#10;uCizHMU65OjsWc6dW+ey+Dd/C1juPnzM5Y27eMJtJGXGAvKT0z1k5gcxO2oor+zFGHBjDoYJ1/ZQ&#13;&#10;UjXM4OSKhPa2YInMkrIXVqH2lJJlDXFQ7yHXXYjKXUCW24RWQnkX/n4xbgl4PV0mWcYS7jfhazdj&#13;&#10;q3VLy7G7y01o0C7BStW0iappM+XjJqqnLFQOWSjosOJuMxBoUdM9FaF7qp72sXoGpnr5dK+RT+J1&#13;&#10;fLQrL6ZiEXDlHWARNrr4LNn0tnOfko93pPHRtiR+sSWBD7Ym/hlg+Xh7mrQVCeWLtBlJyCIAizKm&#13;&#10;YtmpkZBFfO/t+/OJS1Lyi21pErB8uDuNnclqtieYUXhqcTf0kaQOv7cbfbg7hwM5Dgk09mbbyfWE&#13;&#10;yXQEOKCyYSytwlpZS7LByZZ9mRKuCMDyyZ4MGXC9da+BHftN7NpvYMt+tVTQbElQEZdpIM3ilaAm&#13;&#10;QWNnR6qWFJ3IzClCX1FDXrCYLGcATaiYfblGCWAO5NsRE5duRDQjHcy3EZdhZFeGka1JGuKyjOzL&#13;&#10;t5Cg08m8Rk24kDSLG31JtaypFnBFTJo5QILagwA2cWkG4jNMpBjcKAMF8uvy3D5yXT5SjXYStA72&#13;&#10;a2ykWL1k+wrkHFA7Oah0xvL+NBYSjG72KF0c1PlIVDjJc5SRZS7+M9gqlG1S7XbtFupgKbWjwxR0&#13;&#10;tJLjCb23BL0Lq73/4CkPHzxBrBXFSJgq4Mqjp7x88pNo4cG9TRaPr7wFLCdkxulfVAyJBZoJdbFQ&#13;&#10;lWhwt1kIdOvxdmplonJeYS4ZngzUJXlY6zWEe800TLsoHbFRPmbD06bAUqfCXKvHWK3C3pCHK6rE&#13;&#10;16XD2abA2piHsVZks+TJyr40Rw75ITX2Rjv6ah35xRrMwh9fa5TqFX2lSL4WypUc0lzZZHlj+Svb&#13;&#10;U/axLf0AB/RZJFlyUfq1KINKdG5RJWrmq8c3+O0Xd3lz4wS3l4b48uFVfvz2S3781bf89tvP+P7z&#13;&#10;5/zy+SZ//fopf/+rL/nuzQu+EgvuJ09YX1nl9PHTXDq7yg2RLrxxh9WVy7K2+NG9h1y/cpP1S9dY&#13;&#10;v7ghgyhFLonIXrm+fpczS6usnr/GreuiueehlM6JcMzbtzZ58vgNT598hsg/kYG3t59IBYuw8Wxc&#13;&#10;ER7QJzx6+Io7t0SOy0Oebb7g8f2n0l4kbEEitPbiyjUuXrjGmdOXOXVqjYWFCxxfvMSJpTUWpi9w&#13;&#10;ZfUuF87eYPmkyG+4iujlFm+qouNbQBeZunzxhoQsgmQ/ePBMhmKKeuYLS+scGZwnVNFCT88sLdHD&#13;&#10;NNYP09MyRnfXIf742+/59Tdf8fnLz/n2q2/5/rvv5Xzz+Te8efaam+uXWZyd5urFCzy4eYO71+/y&#13;&#10;468+4+sn93l09yGbdx7y+t59vny0yXevXsqWls9ff46Yrz7/Ss7zJ8959vgZr56/5OWzGAD54uUL&#13;&#10;vnz5nK9ePefLV8/5/pdf8JvvvuLH777i3rVrrCwts3L8PJeXL7GxcoX7N+7x+O4mTx885vG9zdjc&#13;&#10;35R//F9//goxAq6IefX02fuf7dmmeME8eR9IdO/hU+48fMIlAbiu3+fV89e8evGGhw+e8eD+MzTG&#13;&#10;CnSGEnS6AiyWErSaMFptAXZnOS5XpcxYsTqKefxgE6FOEsHHohp3/tgac/NrzB5d5dixq8zNrnDo&#13;&#10;0BK19UOUlPZR13iUysg0RVXjmJytmOxN6O3FKA1+CVd80SCB1jCB1hDOBq8MLHNEfgq9FfXMriaX&#13;&#10;lIO6hDe11oxD2DDKTOQHRMitHkOxDVXQhrXGi63Wi7u2WH4gqYutqIqsKAusZHl1ZIigNL8ZXbBA&#13;&#10;QhaNz4va4ybTaURT4EQdcmIrDRKsLaKrf4jJmQnevHjKw7v3aehpJNrTQs9wK589+0zOm6cv2bx9&#13;&#10;l9ePH/Dq8SZPHz7m8f1H7+fRvU3u3rrP7Rv3uXPjAQ/ubMrGq6ePXyHm9u2nrJy7zuHDJ6S958mT&#13;&#10;V7KdZ3HpMuMT5+Wun7DytLTOUF41KlVBFdWjsvbSVzSI3d+Fzt5InrqGPGUN+apaFHoBV+rkhXm6&#13;&#10;uga1uQmjpRGvv4viyiMUlB/GEx7AVzhEYcU4RZVHUItqT1UlJk8LObpKUjLdpGYGSM0KkZQZIiE9&#13;&#10;iNHVgNXXTGaOgC+VONzN6GzNeAsH8RUOUlI1RrCoB7O9nuKKYSpqjxAq6scV6EDn7sBTOUWwTiwC&#13;&#10;pigsG8Bkj5CvryVDVYvF20lpzRFs3k6ylOVkKsrJyC8jJbtQ/rfT8ypJz68iMbOIxLxilMZaMtU1&#13;&#10;6Oyt5BsbyTdEUJvrUZvqMTqjOANd+Ar7ZNWy1dWBWl9PjqqSTGUpGYpi0pVlHMyOAZYDmX5CFYO0&#13;&#10;9i8RKh8kT11GenYIha4KlTHCnftPOaBwsD/fJSWbIo9FWIX25KplaG2238PufDNJlnyyfTryCg0y&#13;&#10;5NbT6cdQ60RRbpa2F2uTEWOjEdkgJCqQ603oq/ToKnXSSx4LtDUg8lfeQRahYhFqkOywSYbXCogi&#13;&#10;WoK0NcJyo5HnUsEim4N0qCsUuDpNeHutUsUiqo89XU683W4cnR4cnV60ZXbURU6yfU6STGaCPYX4&#13;&#10;uv04Wt3YW1zohJKy3Iah0i5bkLTVVhke6GjyyGOqV4uyyIG12YWjVeyoeWWbgTFiwhQxybpoQ40R&#13;&#10;U8SII2pD7bORHlLIn9dYq5PAJa9YgaosX46iMA+lLx97lQF7rQFnxIzSbWH14k2Wli5JVZyAKv8P&#13;&#10;Xe/ZHPea5uftS79wlSacw5yQc06NbnTOOaMbOedEAMw5ZxLMOYEECJIgQYAEmM7hzOzsaFarWa3k&#13;&#10;krVyqHKVXbbkKtdKLn+By3U/TfCc2V29uKsbYCc2Ovyf6/mFiV0nv01KzXKao6eucOjYJfYePMvO&#13;&#10;vScZ2X5EwZVI/SDBaB8ufztOVxt+fzed3bvoG9hHV8+e1OXaJmhRVqJhjh67yOPpFzx5Os/DR3Pc&#13;&#10;vfeU23eecOPmI44ev8iRY1Ocv/iEqSuz6nPOEIvj7pVcgXo09SEFVZw9LVjaZTdJrIZ24rt8xPc4&#13;&#10;Vf5KaJdRqVJ84yacgyYMrXr821MVzf4dUuOcql+29miw9eqJ75VqZaljNqgWoPq9ZmSkEUjagyT4&#13;&#10;1iq1y321WPu0SiEjdiRRr0R36dTupsCV6C4DyX1aLC1ynJIKvPUMmlUmVV29gxq3nbqonqg3jqbG&#13;&#10;wq+/z/8zwLJ2Q6FqEJJdxTXSyiLe78IUYBF4ILuaa7bVqJFa5/V5WjZma9mSWcumDA3fZ1ayqUhD&#13;&#10;RoHYh0rYWmigoDZAiT5Cta1eTUldmMxih6oDldvYnGMivcTBpjwT6zJ1SqqeUeagLtSAvbFVjSYc&#13;&#10;Qp/wYkh40EWj6PyNGKJtOFv7cbcN0DK2g54Du4iN9dC4c4jIRCuRHY14+uN4ehrx9MXxDETUxMYk&#13;&#10;kLKV6GQSW7e0eghgiaiJTIYJCmQcceMb9GOMNFBmMlNssGH3tLDn4GW2T5yg0lhPnbMLnSVEYYWN&#13;&#10;kmqxCrkUeNqUVacamjZlS56BhU0FTjYWONlSJOqVINtKwgq0CFjJrIirSS9LQRb5OU/TSEldC1XW&#13;&#10;bjSOPgyeMfTuUYp0rTgC2xVojzUdYGD7BbqHTmEPDZKvaaTU2EyVqEajg7ibxhVgSfZOEOjoI9TR&#13;&#10;w/jpCYYPD7Dr3HYOXJ9k/83U7L4yTstkB7GBZmKDLYR7G2ne0cHgiX62nxhk8tQQQ0fHaBhuoWtX&#13;&#10;N137BvB3xhVgySmXjJV6ak1xiqv935ROYo8Sy4/AlRRgCVOib6fONYLJN0K1tZNCrZ8qd4waf4xq&#13;&#10;XxhDPE6px0mF00lutYUNGTq25ZpJl3aiMi85hSbKNE6q6rxUG4NU6PxkFpsVSFE77OvLFWT59YYK&#13;&#10;vttYxS/Xl/NLqZlN05BR4iWtyMuWPDtbcm1klvjIKnKhNydJz3dQU1fPL9aU8cu15fx6fQXr06sx&#13;&#10;+FvxNI/QMLSdUFsXJn8CR6SJkT0T7Dq2l/EDu+jfuYu2oXEFFFyJNkaPjjJ+bIJTU2eZX3pJvL4H&#13;&#10;V5uNUGO7CpUOJ/tItgwTbxsg2DxAuGkAZ7QTo68ZvbcBvSWhAMvsY1GXpwDL6sJJtQnNPv9mBVq1&#13;&#10;AcnvRa2iLEEvXrHws5EmIZnVliFpH1p4/orF+ddqfg5YxCa0ahlKARYJu/0Jpvxz5wWorM5qHouc&#13;&#10;Gj3NVNgj2Fq60UbD1ERFZRzB0R3F1iWbawlCAy24WhoIdbYS6Ggh0NeMr30Af28Xie2DhAb6qPTF&#13;&#10;0HjjyK66bEbJsbXM8srHn2b5I2/eLPNs7jUXJGj//GMVCC0qlakrd1SD3Lmpu1y8eoer165w+fJV&#13;&#10;rkzd4vHdFzy+84I7158qK+r587dUFMGDB0+4d+chF85dQWOMU1wVpLwmopoHyyoirI7V2c3AqKgq&#13;&#10;LymF/J27c1y+8oh9+y9w+PAUZ0/fYceOc4yNnaK/fx+F1R6l0GrY00DjXqmZrye2N6Tag+r3Rmk+&#13;&#10;FKPlcJzOEwladruwdnoxtkuAvh97n181GzYfizF8MUrrES+tR9x0H/HhFsvtiJMbj+Y4dH4P+47t&#13;&#10;Ze+hgxw+cVJZfdal6dTn9ioYWZOWUrOsSTOyQaw92Sa2ZJtYu6VCwZVfrs9TEEVA5febq9V8t0nH&#13;&#10;d1t+poL5qmL5brP2z1QsCt58hTi/3pwCLGvSy9haZGBjjihEBDS72ZhrZ226Qb3HizQ+qqwJ0oqd&#13;&#10;CrLk6NwUmn3kaF0Y4k2Eh4Yx1DexrajuZ2DFyubsVP36tnw7OeVuquz1pFdKAHkUXbQJc1MrwZEh&#13;&#10;dZqn87C11MSGAp2yfGfpHBRYvOgjDVS6IgqASLZJbaiRtEqLmlK7X2WwbCrSU2jxK3uOwJoyR4BK&#13;&#10;vw9HexuVviA1waTKRZGGyVKlcGmkzFFPjtarYI1AljJHiMBwP67OdurCMRWOXO6PUOaPUBNNKkuU&#13;&#10;taMbW2cPkYlxih0BylwRqr2NlPvC5JtDlDljZJZ7KTHEKKgNklnq+AZZyvxhKvwRtlQYcbV107Bn&#13;&#10;F8HtY/hHe6mN1yvFigTViiVuaWmFpcWUYkWpVt6KTS41iwtLvJpfYG7uJTOzL7lw8U4KsAioPHKR&#13;&#10;v4iOG3H1mqkKVCnIEhy3k9htJzBmIjBqwdVnQJuoxjNgpOWQB6lsju2w03zAQWRcwm51SLtQZaiG&#13;&#10;El8l5uZyBVn8Ejw3qkVULK4BDbZuLY5eA1UhLbKT7hnwIAeT1u4aJH9FbEKmNrOyDBlaDVTFaqgK&#13;&#10;azE2OCgyV5NdW8La4mzWl+WSXluBtcmFt9dLuKsBd309718/5w9vp3lx8ww3z57m9exT/uYvf8vf&#13;&#10;/fUf+auPK2r+8v07fv9hmX/5+QNvnr/k6aOnTN+fVhVQd289UVknz2df8+LZKwUrfv/lR/74u99w&#13;&#10;6/p9rly6zc1rD1P1UDNSybbM/dvPObLrAmcPX+Hh7Wc8eyJ5LCupebXC8sqPLK98YfGNAJZUq5CA&#13;&#10;mblnIjFc4cePv+PDx9/x/MUiz55JLdQbpWB5MfdG7U7euTnNrZuPVIaL5LjcvjPN1auPVLXy3TvP&#13;&#10;uH1tRt3X4/sv1WOTHBZ57GJZejo9x5tXH9R8e0yqxegdr2ZfMTv9kvPHrtOQHKamQmS8SYyGBPHY&#13;&#10;IOfP3uXalbsqYfm+WJyu3uP1s9ff5sWTF9y5fJuThw4ydeY0X1aW+eNvvnyb33/5rBQJK4tv+d3K&#13;&#10;Cv/H//6/8Z//7/+TP/2rf83HlY8IVJHTL5+/8OOnH9XpKnj58ukzXz6mQIvQwfdv3/G7L5/4w1/+&#13;&#10;yO9/+1nBi5tXH7Fn1xTHjtzg5PFbnD55mzt3ZpSaQRQ670S+tbDMm/m3fBB4o8DNJ758+MTym3e8&#13;&#10;nlvglfx/ni/wev6n1OdXb5Z5/mqJua+Ssedz87wQv978Cg8evuP02WnOnLjC5fM3mJ1+htXawPLi&#13;&#10;Wz6vrCBQ6F9++ZE/fPnCytJHHj18yYP7Lzh3Qb6wxI93izPnHnH5ygx3bs9x/dq0yrw5efI6py++&#13;&#10;YNehBwzuuIY/vgu3b5RgvJfgSILIaD2uroACLA07GggNxZSvWdQrYhcSj21kJPJtBLbYOu04ulx4&#13;&#10;ej04O11YW+zUxczUBsxofCYcnaJ+EdDix9rqpSZiU21FjlYvwd4QoT4JPIzg7QgS7E/g7YhjiHrx&#13;&#10;tEZoHOwg1tXMgZM7uHLlIh+XV/iwLPk+UgOemhUV/PaBT+8+8fndZ5YXlll69YbF+UWWXv8EVwS0&#13;&#10;vFVhaQu8XVhUYGzp1RLLSx8VXBHAsrTwgYcPX7L/8BX2H7rM7TvPuHvvOUeO3VR2n3jTAdq6j9Pc&#13;&#10;dYJwwz7Cid2E4juweAdxBMaw+obR2bsp1zVRWFFPmaYFjblfAZbiujY0lgF0tmElMzc4B/HFd2H1&#13;&#10;jqCzdGNyDuIMjGP3jVJc20KxtoUKfSvF1QnyS2MqyE3S8len1tyGZJQUVUQproxTqe9Ea+nD5h5B&#13;&#10;wmOl1tjh6aNGm8QTGsUfn8TqH8IgIMUxgME3SaW5j8q6VgVpNPomKnQtFJTHFVSRZp/y2qZv9yf3&#13;&#10;m1saJac0SlZRiIyCAJmFQbLLYhRVJiipaURn60Vr7UNj6qDO2onO0oHBMYAnvJNo40GizYcINx/C&#13;&#10;HhinQttMubaRKn0r5dokOXJQXeghryxEjakNk7uPWmMLxWVBanQN6IztKiBXKuCLrH6KLAE1Fa6Y&#13;&#10;Os3WGKkKOdAmguSZ3BQ5DVQEjVSFTVTHrTj7gjj6ggquSK6IZ9iKa8yOfVhsPVbVBKTqlpuN2HvM&#13;&#10;CqoIZJFRkEVAS78FbaOExdqx9piw9phTYKVHQu1SqhVbf8ompJQtbTqlXhHFiliF/BMSouvHM+bB&#13;&#10;PRLE0utCl3Rg7vSj83vIrLLiHQkSnJQGlRBSfRjcHlHJ/vYOH6ZmFzUJeQwO7N0+dC1uihw+yr0+&#13;&#10;AuNewrvcBCZt+EalCUGULXbsPTYcfTYC212EJjzqu1BgkLlDckIsSF6M5LCsAhZ9s5ZCaxXODjOu&#13;&#10;LivlLhsnjl7m9NlbnD57m5NnbrJj1ylGJ8T+s4emlnEFWnbtO8PR01cVZDl8Yop9h88xOnGM7r4D&#13;&#10;NLftwB/pUROJ9uOwtxCNDiCqlYbGMTq6dtLcOs7o+FEmdp7g1JmrPJt78xOMXljh4tRtDhw8zcjY&#13;&#10;Xto7JxgZPcn4xDl27LzI8MhJLC0N5DmsVMXcJHd3k9zdR3y4HUdTHHM8Tq0vROOBGOEdQbyjLvW3&#13;&#10;lNaLwLhN1V/r22wKskh9c3y/ScGUwKQF+5AO56iOoICXSSNJyXHZZyYwqVcjliBpEhI1jITgukVR&#13;&#10;u9tMWGZS2hJrVYiwZ7iOxoMeEvvc2LoNOPp0xPaaCQzbsbU7qAmIRNtKpaeGX32Xw6/W5CM1zT/P&#13;&#10;YPnF+jJkvttapUIPN+Vb2VIk2RS1SgIuyhRZ+MqsT9eyKVvPumw9GyRvRQWKatTl0vLNZFc5ya/1&#13;&#10;UqgLUVQXJafKx5YCMxtz9OoycpsbMuWgWcd3aTUUaLyszdSwRqTqWRo25NWRo/VTaghQ4WugNpyk&#13;&#10;NhCn2hujwhlDF21RIwoIe7KD7n07GTx6gMa9I8R29+AfS+Dr7V4Vn7cAACAASURBVMAvlaFDDbg7&#13;&#10;Y3i649ibIxiiAl7ihCfj6BtDxHdFiO4I4WyP4O6MYws20zu5n0hLPwZ3QtVPaw1Regf309c7QbXG&#13;&#10;Q1GlW+XQbMzVU2eNYfd3U6yRoFoLW/PMrM+U4EgLW4rdCrBsKvSwudDDliIv2ySwtSIFWHKqk2RJ&#13;&#10;+GpZFDkvsKTC2EaluYMqSyflxk4KapsRdUtJXSvh5F76Rs8zPHmJKksfxXWt5NXGyK0Jk1ebpMbV&#13;&#10;hSk6gDc5QHJgHGdLFx27x9h5aZjOXV0MHRpgz6VxJi+OMXxykMRIK9b6CM6GOJGuBnwdCXxdjXg7&#13;&#10;G+ne16MAy+SpYdomOgl2hEkMNzFybIgSTZTusdPsOnyO/vH96KwJ0gttpBVaSSuykl7q/gZYcqrq&#13;&#10;KdK2orENYHAOkVURoEAfpNwapcjspcThpdITpNolVah2JaFPK3eSW2XDHAwQ7W7GFU1g8cXQymKn&#13;&#10;2ER6gYGMQiNbsgxqESjBneu3atmwTYdksmzLMpJdYKO80oemNozRmMBqa8RqTbKtQOxDRjbnWtTO&#13;&#10;/K/XV/Ld+mq+31jLuq0m0oo9bC52UGCMUGiKqADKUn0YnbeV+r4ddO88QqJf2pvasfubMTobKK4R&#13;&#10;aGPn4ImDaAwRjJY4Jms9GVUerIEWTL5mLP4WnOF2fA3deBq6sEXa0HsaqLbG1O50UY2X2elZnj1J&#13;&#10;AZZv9p9nL9Vi6p/LVRG1yqoNSECKKFP+8SxJqK2oU16/TtmDfqZcWbUIrWaxyKmEYUqTkMATASar&#13;&#10;EOUfK1Y+vnvPjysf+c3P5oflD/QO7ccSaSbU3Y6zq4FIv1i02+nY00J4OEnDSBddE8P07hxl17F9&#13;&#10;7D5xgJ0nDtE2sJPGgZ0ke3ey8m7lz+bDSuo4W461V4+z5Zh7daT04uq1WS5cfMKFi9NcvXGXazfu&#13;&#10;c+bCbc5dvM31G4/UJq9ah9x4zJWL97l09h5T5+9z/txtzpy9wY0bj7h17R5XL1yjb3QvVdYkweR2&#13;&#10;6hu2U6mJo9M1U12doKw0gi84womLs0rFLbf5w8cvLL/7xPUb0xw6NMXQ8AmGRk4zOHyK+sYxSjQ+&#13;&#10;tOYYzY0jdB1uVJPcX09gNIRvKEDDvihtR+vpPpXA02clS1tMhdtKTcROTcyOZzRM56kGxi830H08&#13;&#10;gnfIR8PuMOYmk1Jyt443c+zkUfYfPsy+Q4c4cOQoGfkCIFM2n1XAsgpBNmWZ2JRlVPXM0hr0/RYN&#13;&#10;v1yfzy+/z1eNQ99tquCX68qVElFyVr7fWvsz9UrKJvQNsKwqWJQVSUBMDb/aUsGvNpeyLqNG1RWv&#13;&#10;zzIpu9KaDANrMwysydCzNlNLsdZNdoWbjFIXedUBCuuCFBh9aIP1+Lq68ff2oQ0l2FYmNqRysvK9&#13;&#10;qnZ9U7aNzDKxDDrJKndSZAhQ5XZTaAtQHU5S6g6rmugSV4gSS4gt5UZy6uzkGV1sqzaTVmOhyOSj&#13;&#10;UOchv9ZFQZ0HQ7JVqV/Sq6wUGD3kGzwUmHzURhspMPuUbUkjShO/lHB04u7qpMjqo9QRJtfgJ1sf&#13;&#10;oNyZoMrTSIktSmaNhXwJpo03Et4+SHj7EI62LioCMdU0pU004RkcUhktsR07aTl8iOZDB4lMjNG/&#13;&#10;fTcVnqjKY0nXuCmy+6gNR8iq9JNbE1TfhQJpUjXYrZR6A1RKgG93L76REeydveS77BQHLCpjZbUJ&#13;&#10;SBQsCrZ8VbIoeKkgy7Jat8v75tLVm5y/eIuTp64pwHLq5BWOH7vEXyT32AiMuqgI1lIZ1NCwz0XX&#13;&#10;ST+thz3qtOOYT4GV5gNuOo77MLTV4h000XnISf0OI+ExPY5uC8YWA9WxWqydOqV+8Y3pFFwRwCLj&#13;&#10;HUjtOHkGXCqsU/JUBLIERu1EdxpVBotnwKEAi+Sy6Jv1GBpN6BLiBTZiaZbQtFoqA7VU2N042/0E&#13;&#10;BkIkhtqIdrfyYX6W+Ye3uXftBrcuX2dhbpaPSwv86Q9/paCKQJbFZ7M8f/iQJ7duc/vKDe5cu8Oj&#13;&#10;u494dG9GwRVpS5ibecXz2Xllr5HF87//27/mzs0H3L75mAf3Z3n86DnS4PP00Wvu35rj5tRj7l57&#13;&#10;wvS9Fwq6rMIMqUaee/4mBU9mXzEzPcfsk+fKuzg7+4oXcwu8W/rI0ttPyts4N7egwIvAF8ljkcpn&#13;&#10;sfXISM2zzLMZ2ekX9YxUpL3jxbO3qg5azs8+eaEUK8+evuS2QJnb0yqHZfXxyKmqjhawMCe10Qu8&#13;&#10;ebLI/avTNNYPYLa20NuzjyOHrrA4/xbpBRfP2qvnr/nw9iOflz+r+SiL5uXPfFj6wPMnT3j64AFf&#13;&#10;3r9XYEHggszvv/yglApvF5b4/acP/MP/+//wX/+/f+Df/OlPLL56oxbjH5ff8+Xzj/zm8xd++PSj&#13;&#10;UoqIWuTz+098eLfC/Ow8M4+fsTC/oC4vj2P6/oy6vvwfpy495Mzpu5w8cZvTp+5w994z9XxLtszK&#13;&#10;W2lM+sjbN+/VvFt8z6d3n/n49pMasWGp5/nZa54/f8Pc8yWeCjRbeM/D6Zc8nH7Bq/k33Ls/w4nT&#13;&#10;d7l05QXnLz3j8PEHTO48x7VLt78FoonF5TcfUnDlt59+4MO7L8y/WOHK1UdcvvqIi1P3VYDkxUuP&#13;&#10;uP9ggekn4ltd4amqt7vBhSt3OXdpjqEdlxndfZ2u4fNEYjtw94bx9kWpH09SP55A4Erjzkaio3Kg&#13;&#10;K4nefqVS8fZ7CQ2FFGAR2OLucWNstqdag9ocmJts1MXNlFk1FNZVYmoS6CItRKlxtHmxNjpxtgeI&#13;&#10;D8UID4Tw9wYJDSYIDiTw98RxNAXxtIRIDCYZPTDOvhO7OSv5OnevK7WUSOWWl2RSctRFCUIT0PX6&#13;&#10;nYIqr1+85rkkdkujlfiBXyyx9Oodb78qWZZeiT1ukQ9LS7xfeksqK+gDy/LeeP6OK1en1U7orj0X&#13;&#10;OX78BseO36C18xCB+E484UkSLQdJth3FX78bZ2gcnbWHalMHGksXGmsHdc4eimtSyfb5ovCobqZQ&#13;&#10;04L428sNXdTZRhRwKRdlhr6J4toEhdVxyrVNaIwdVMgBuaaRvMpGsorD5EuoYmkDeRK4+BWwiIKl&#13;&#10;XNei6iqzS2Nkl0SQ+yrVtlNe3ayCY7WGLoyOHgoqIxRUJ6g0tlBhSFJYE6SwJq5uX+4jp6yerOII&#13;&#10;WSVxcsqT5JX9OczJLY2QXSK72mGyS2Jkl8bJKgoruCKAJbMolJoCF0WVESrrmqkzt6K3tKIztWL3&#13;&#10;juMO7VNjDezEGt5Jqa6D7OKAaoSQ6whIqaiJkV/kJa84QElNkkrZJdY1odE1YLJ24PWPsH37ecoc&#13;&#10;CQqMXozNSaqCISrdMfXlmlNrodhpoTrmJd/mpthhp8Stx9Tip9ApwbVBQuPhnwDLoAXHiA3nqA0J&#13;&#10;n3X1OzG1SKi5hGimAIsE21o7U+G2qyoWfaMTW7cTz3AqAFdqjVetQdIUZO42q7BcUbdIYLt71ERo&#13;&#10;txvPuBP3mFiFzLhGfdgGXZg73Zi7/QqYVEYt+AYaiDT1Yun24Br2KYtQcEeE2J4E4Yk41m4PdS1i&#13;&#10;+3FjEzVO0o2+MYqlrR7/mEOpMqRCWKCBABXfiBP3oGTQOAnvcBMcd+PsdmFucOAecqrnQsJuy+M6&#13;&#10;KmOVaJLVOHstVLg1uOT/3SLp/RYG+vYwMHyAvsF9DI0e4uCRS+w5cI7BkUMMjx3myMkrHJYv+bPX&#13;&#10;OX72GrsPnWPHvtOM7T7J4ORxmnt2YXQ0ozMnicQG0dfFsVhkMdX0VaHXRDDYzcDQfi5cvsf0k5fq&#13;&#10;e0oONF69XlYKltHx/TS29OPyJjBb4gQCvTQ0jKsD5Ykd5xnafpIcuxFXfz2Ne7vo3D1I00gXzkQb&#13;&#10;k3vOcHf6BTfvPiGwoxHHUAxLTxDXoA/vkAtrux1dvRWpa5bAWwEs0T0mkgdE6VKnwms9kq8yLHXL&#13;&#10;KdDiHa9TmSs2Cb3tk7+znuAOE+E9ZlXRLJDFO2ZWgMXZLyG6BpL73UQmPcoaFNppILHHQcMeN+Ex&#13;&#10;O/q4CY3fwbp1efxiXRG/WFPAv/i+kF+vK+KXawr45bpSfrGuTM2adA0bsuvYWuz8BlekTllmQ5bs&#13;&#10;iApwEcCS2oX89aZKNmytZbOoXjJ0lGuDFNV6v46P/Gof2/LNrJED740VSgEjYYnfbathQ56FdVKZ&#13;&#10;mylBiwbWZhtZl2NiXa6Z9XlWMqr9ZNUGydKkFuWZFV4yK72UO+Lk6YKkl3kot8aI9Q/TuncCU2Oj&#13;&#10;UkUYGmKYk3FVt+7pqkcfCWCqD1Hj9lDh9mJpbCQ03IO1rQH/YABTwsmBQxep1gb51boi1mws5vsN&#13;&#10;xWrB8eu1hUi4bXm1m6oaN2mZGvIKjazbXM7m7Dpyq/3obM3kV3oVYNmU52BDjoP1WbZvgGVzoZtt&#13;&#10;JX7Sy0NkVEQUYJF8FZ17GGNgO4W6ltTnslKjdFBhaqNE10SxVMzXNisAU6RtoXPwjFKzFNa2UKBp&#13;&#10;JKsyxqZCFxvzbaSXByk2NFHlaEXv78Sf7MXe1MHEmT207eqiZ28PO8+MMXFqhORoG772JK6mBPU9&#13;&#10;7bQOddDY34q7KYJBarH9EZWBM3hkkO2nx+jc04+zMYAp6KdtoodqfYKRnZfYd/IebYPHyCzxK5VI&#13;&#10;emlYPVYBQlmVKStQWumqNSpKqa6BtBIvW0udbM43sClPz6biOraVG8mqtpBdayNXZ2dzuewcy2ZJ&#13;&#10;AHdDEIMngMbopbTaTkaeSWWuKKiSplUhmyp/JV1emwa+lwXfljq+2ySLS51qGhK7mmo8Satj7RaN&#13;&#10;uv73m6qRWbO1lrVpBtanWckrl++qIOvyLWTV+sg3hEgrc5Be6qBAG0If7FZTYk6Sr5VMrwDVphhp&#13;&#10;hWayS+wUVXkp0/ip1oepMAQpqPGQUWajqC5AuTmi8mbMoWac9R3oPAnyNW7yahxkVzoo0QeUzfHl&#13;&#10;rBROpI5X5Vhx/vkrFl7KBprM65/mpTSEpIJtBbL8c4BF8lZEsbIKUv7xz6u//wmwLKTsAl8bgn6u&#13;&#10;TFkFLgq6vFtRG36/ef+J3374zO++jvz8w8pHVXHdun2A+uEOZYsaOzLJgfN7GD86wfaDO5k4vJuD&#13;&#10;Zw5z7vp59p0+xuj4QQYnDvJ++f2fgZVV0CJg5dN7UYZ/+ieA5f27Dzx6MMulqelvgOXI2ctcuXYH&#13;&#10;aW68fOk2924/5cHdWTX378xw+eJdzp2+yfmzNzh96ioHD0kY7i2mplItjRO7j+BrHmZsx1kGhw4T&#13;&#10;jI2qEOmm1gPoDa34Q6N09Z+gq/sA20cPc/fWtAIst24/pad7H4nkJF29R+jqOYzW3IjRkWRsbD/9&#13;&#10;3bswWxrpONhIcl89XhUi71eQt/Vwgo4jjRjrXWSUaMkqNZBX6WZrgYm0Mh3FZiOGmBVXtwtLp4v4&#13;&#10;ZAhLo506v4twZz3+lhDHTx7n8LEj7Du8V8HHVcAin72pFiEJuK34BlYErmzMMvCL73LU/GptHms3&#13;&#10;F/HdhuIUbN9SxZo0E99vk7BcsRppv4GW77bUphQsWwx8t9XAmm061myrU/PrLXI5gfEGNmQakQDd&#13;&#10;NT8bZUHNNbA+W0taoY28GlE6RikxRDHGGgn0dOFu76DUHiSnzsW2cgsbc2tZl6FJfQ/l1KGxN5Jf&#13;&#10;G6LAEFQgwhRuwtczhrt3jLpEO5vLDGws1bOxuI5co5PaSJzaaD3aeglj7qTEEaLI4KFIn4IsxRZ5&#13;&#10;r1sosQSwNrajiSSpDifUrFp4aiJJ6pItCrAYkkkKLV5y9H4qnImUckUfJM8oihcTuXozlrYOpV4J&#13;&#10;jgzgbO9BH2mlxB5SNiV3/yCh8XHCE5OEtk8o0BIYHcPe3UttpJ58nYNKV0gdj5bYwmgDETS+qMp1&#13;&#10;qfHHMTV2UZdow9IWoMztpdQfULetizfj6u2hxO2i2OXH0tz8bTNJ8lakPUtAy7zagH/J8+fzSN7p&#13;&#10;3ZtPuHrxLudPX+PMqSlOnbrCyVNXOX/2OufPXuMv2o8FSO71UROrozxYQWjMwsD5MIMXIwqo1O9y&#13;&#10;UL/bQXyXjYZ9DgVXIuM2GnbaiE3oSew0EZ1wqoBaU3tq91AOiqQOURQsPqk+nDAS3mFWXmjviImK&#13;&#10;QA0V/lqs7TYFWdwDNnzDAfzDIrU2KMiiiWop8ZjIt5SjjUvrgJPauB59o4lqv5FihxZLs5v6wVaC&#13;&#10;rY3M3pziztnj3L18maf3H/Dy6RMe37nH+7fL/KCo8QfePHvByqsF/v7f/p1awIvt59m0WIJS4bNz&#13;&#10;Mws8eyoBTq948vg5z2df8R/+7d/xx7/8K148X1DWHdUO9HSBl8/eMvNYgmtlwfiW1zIvZd6xML/M&#13;&#10;yxeLPH/+mmdzr5h+PMOTx095NvOcZ89e8XRmHoEsr+ffKevJwsJ7Xs2nbEJi43n5fOknJYyoThRM&#13;&#10;ESuFqGBSM//inapvfvb0Da9evEMCp+QxS6WygisPZ5mefq5uR6CMPMY3koA8t8Dr529YmF9iRdQE&#13;&#10;r5a4fukBhw5e4vzZe1y78kgtcEUJkhppHvqkFrsf3n3mvUCKd5/5YeUHfvj4o/piEQmiUPFvKpQP&#13;&#10;X/iw9JFXLxf5qy8r/MM//F/81//6n/l3/+ZvePfqjVKoiEpFRlQqIldcpYWrp4+n59m95zRnzt3m&#13;&#10;0eMFrlx9zP4D57hxY5qZJwvcuzXLtcuPmbr4kCtTj7h39xnP594gMGVpYUXlzcw/X2Lx9TLvFj+o&#13;&#10;fBuxX63m3KwClpmZ19y4+ZRDR65y+/4sdx/OqXk6s8i5izPsPXiT0+eecvzUI/YevKWCbI8fmVLA&#13;&#10;YObxLG/mF3i/tIwAoxRk+IG52SUFWG7cEAm9NDrN82LuHU9n3jE7u8yrFyvMPH3J5K7TDI0e5ejJ&#13;&#10;B+w9dJWd+y7T1X+UUGhEZZzY2nwEBqTmMEJyPE799hiRkagKu3VIa0OnVUEWASsy0pwicNIiQaGd&#13;&#10;TkyNVmpCenQRC/qYkyqvBWuzT8FJAZSOdi+OVg9OSZxv9+HuCODp9uPtCeDvjRPqTxLsTWJP+ol0&#13;&#10;19Mx3sGBk7s5cfEQ129e5/btm0rhs7QgQVBLvJ5PdcHLAkz9HV+/U7+TUCmBli/n3igrnZzK32b+&#13;&#10;+QIL0h8vB0FysDOfsgoJhJH30vz8GyT5/sLUA86cu8vJk7fYvfsiBw5cobXroMpXiTfvIVC/G09k&#13;&#10;B47gdkzuATRiq9G1UVAtsKSFUlF9lEVTU9nwDWQIzCjRtqEx96GRnU2twJcY+VVRVW1ZXJukytiq&#13;&#10;5OergCVXARqBK43klcYV/Mgp+wpCBI6UJ8ksiSvAIpAltyxOQVk9uSVRckqiZJWElVRcGh4yir2k&#13;&#10;F1nJLnOTXxUhr7KB3IoGskrrVctEWmFEnc8rr1cgJ0egSkmYdKkn/ToCUwToZJVEvwEWeTwCXNLz&#13;&#10;7GSIXLzYg9bYhNHWpiCLxT1GjamHwqokFYZOVcecV9VIZpGPtFwL6Xk2covcFBT7VFhdcUVUwRUB&#13;&#10;LFpjG2ZbJ1ZHNw73IJOTl/C0DVDjrcfR0IEuEafE7SZD6yDT4CDLaqck5FZT4HVQHfGhTwbRRKVu&#13;&#10;OUh4Mop30PoNsjiHbQR3SeisB6cA969KFMegVbUFSYOQsgr1/mQTqqmXemWnCr/1jFhUKK6l16oy&#13;&#10;XCQsV2qZRcVi7HZi7LbgHXcgChb3dodSzLhHvXi2BzD3BNA0uyiOmLH0BpSPPTCZIDDWiCERRKxA&#13;&#10;7jEf/h0BQnuChHZIfWRY2Z0EtFiapOLcg64hgKs/jnfYhWtEj0sUFDutRHZKy8HXYNBJN76dHjw7&#13;&#10;PBjiNrRuqZy2Y+40KQVLZaKO0nAlprY6lU1mSuiJDTmp8pjobN1OLNxDonGISo0Xb6CdQ0em2D4p&#13;&#10;GStHOXziMheu3ufc5bucOHedwycv09Q5icHeRLJjksEdx2no3IHGlKBcE8bj66ay0k9xsZPqmiBa&#13;&#10;rZtItJlIpIWOrmHuP3zOzOwSjx7P82xuiRu3HtPdN0482YXJGqKyxk5xsRWtNkIsNszY9jOoFq79&#13;&#10;lyjyW/AOJunaNUysvpV4PE6yeYLB8SMcOXON81fvc/XGQ4oCFmoa3NhEPTcZw9UXwNgkC3uTUpbU&#13;&#10;HzDTecpCxwkzwR0pwCIqFe+IKE/qVGBuZJdR2YYCkwZcoyY82034JlIhuo2HrCQPWAju0qsKaLme&#13;&#10;s19ahOz4hgWw2IlMWBUc+G5zMen5OralV5GVp2fjxiI2Kfl2Gf/dplp++X2BUrL8Ym0KsIi1QpoY&#13;&#10;NuVLXacupTbJkAYILdvyzGzJldDE1IH02vQ61ioJuhbZ8fzV5tRkFlrJLraQU2whq9DMZlGpbFzN&#13;&#10;yqhifZZ45uvYqhQtFvWzqD1WZ32OhXW5qdlU5CBHGya7Nsy2ci+bir1sq/CTWRMkrdz71YIirQxh&#13;&#10;yhwxCup85Gk85EjtZq0Jd3sT1T4fRToHudUmMsv1/GJ9KRszpL63jnVpFWgDCWUnGxo5RIUmwC9F&#13;&#10;xbOxTAEWpfJZW0h6npYMadyQFqTNqWpqCQGW2ZKpV6oVqTvdkm9jY65TzeZ8D9uKPWwt9pFetgpW&#13;&#10;BK5EyKiMk1vbTLjtGM2DF6lx9H8DLMX6NqqsXeTLZ72mUSlbpFmooDZJkbaR3OoEGaVhsivjZJRF&#13;&#10;SJN8l3wX20rl/x4jp9JPYW1YAS5/SwMHru5ix/ntjB0fZtfZ7cT6GzBGAjgSCRK9vbQMDdAy2EHL&#13;&#10;YDvJ3mYcDQmsDfU4mpMkRjsYPj5CtK+NWlGaWLyYJSdBG8Ng78DkG6Cg+msmS5GPTAVW6lPhvBLQ&#13;&#10;W5VQeSmSfSVKnYwynwJnG/JtFOoCZFc4SSsWK5WeLcV68nQ2Kj0+akP12Jqa0AR8FNusFFnMlGmd&#13;&#10;ZOTUsTFNMlcqVA3zhnQdG2U3fJueNbKgk7yVDCMbs82szzAgFgm5jGT9yEg+y5otOr5Xo2VtmjYF&#13;&#10;97JMbMiwqlahdWkW1mVb1OPcVOggrdzH1nI36VUSRhkgrcrDxhIb60StVOYks9zJplw9WaV2qoxR&#13;&#10;ZZnS2uNKfZVd7lDQbXO+SSm68jUeKq1hjIFGKixhthUbVGjnxtxqsipsFGk95Jab1LHE6xeLrI7Y&#13;&#10;jxcWRHX357PwZpHl5eWv845lyYJ79463bxaVkmXh+WtlO1+1A71+LgqXBd4tLLC8KIG2sum3wLvF&#13;&#10;BdUmJBtMMv+cJejnsEXOi4Ll0/IHPi9/QMDK6ghg+W9NCsZ8YnFp8c/mD3/4a/74x7/h97/7Pb/9&#13;&#10;8tt/Mn/5u7/kD7//g5rf/vjbb8qVd8uflBrx7r1Zpi4/ZWpqRs2Zize5cOk6l6Zucv3qfUTVvwpY&#13;&#10;bt94zKULt7h25R5XL9/l+pX7yrJ97doDlTtx5dItrly+w/17T7l5a4Ybt55x8OAN9u2/x+jYFOHI&#13;&#10;BC7PAHZnL/X1EwwNHWVs7ARnzt7D7+/HaGwmGh3BYG7CaG7C5e1lx85T6v5OnLyivr/Wpuup39WM&#13;&#10;fziBoyuGp1c2HptJjDdhjEsduYGiGgt5lS7WZ9V8fV1rSCuooMppxtDowJywY4jZqDA4KDIYqLCZ&#13;&#10;qLIa2blvlMm9Q39WYa6g+Bb57Cpna6aWzQK1N5WxdlMpv1qTxS++S1Pz67WZrN2Yy5pNxQq2b82X&#13;&#10;oFwza9IkZ0VG1CwpWPPdFs1XwCK/M7BOqp3T9KxN06vz8l5TAEcykbL0rM8xqPBZCZMtNYepdMUp&#13;&#10;NobZlGdEgmXXZZlIL3Vha+nA3NqIvimBpr4RQ0MP28rdCrpLnfSGbB1bxbpaZFWAVsD/5lwTRcYw&#13;&#10;oZ7tePsnqfQ1kK0VQUMbhdYQ+vpGLBKeG4xiam1X4EMbT+Lo7kEbqye71kiJzUutP5GytzV3UOIJ&#13;&#10;UeQKUOj0k2VykG12qt/VxhtxCSyJtpBv8JInlkVXkhpvE+XOGFm1JtKrtOQZRYEUpSoUUbky5c6o&#13;&#10;ymkpsYao8SdVfbN/ZIzwjkk8g8NY2rvRJZuVKqXCH6dQ7ye/xquUOIVWL9XBONpYkrp4Al2sgZpw&#13;&#10;El0igaUtRm3cgy0eU2oafbIFc6INe2s/lUEfVd4gNaGQCrIVO5BYg9QsyhruuconunTxJhdP3+DC&#13;&#10;qeucP3WVs6cvfZtzZy5z/uxV/qJhv5+Ww0EKXdXkWSsVQGk+6KHzuF9ZgayddRhadbgG9DTst5Lc&#13;&#10;7SA8LvJuPdauakRm6xsRBYobZ59dBda6Bk1EdloUVJFT75gB95BeHQx5Bg0YW2op9VSqwFqRS0t7&#13;&#10;gkCWUEeTCtqVhqGaiIVidxWF9gpK3dWYWs0YWgxoG3VU+fRk6yu/ApY2gi2NGN0h3j57yNsXT5if&#13;&#10;mWHhxQsVirm0KMGuH9VCW+DC8utl/uN/+I/87jd/UCoRASSphV9KufLs6QtFpp48nlWw5a//8Cf+&#13;&#10;x3/39wqGiLJERmw+q8qQhfm3LMpO/bdZTi3wJVvi1StmZyRs9j5zz+Z4LXJDsUW8EXXFz+fD1+sL&#13;&#10;GFhhYf6rzeir3Wj26QJPHkkQlyxi36qRzJa7t5+oGmYBMAJRpMFIVC6qpvnRnKqMOnz4As+fL7L4&#13;&#10;eoUdO86rfIs3yoaxrGDH4ovX3Lj8kNMnrzF16T43rj9WoOAnwCL07gMLogZZ+qjOi/JGbBxv37zl&#13;&#10;jVKkLP8EWD7/hi8fvijFiNig/uVv3/Nf/st/UvNv//ZfqfuUoNlVwLIwN68qqedfLfPqdWp3VM6L&#13;&#10;ouTYiStIO8b5C/e4cXOWU2dusmfvGS5PPeTapYdcPCvk/BEXTt5l6uwD5mYXeTa3oOqqr168w9Mn&#13;&#10;LxXomn+5pIDL0usVZARsSRK6QK6XL9+qhcOefZc4e+kOdx++4Kq0Nd1+weHj9xmeuMCegzcZGjvH&#13;&#10;zj0S8PiIS1NC9qd5/GCGhw+eI38fUWXICFx7JWqhl+95t/gDjx9JuLAoar6wMP+Bl88WWXr5lpnp&#13;&#10;lxw6PMXYxAnOXpzm1p0XTF19yuj4KaKRIbr7J3F2BwkPhYmPBNXERkKEh1NtQk6phe1xfQ299akF&#13;&#10;ggAXadtydsuuuIe6uJMqqeyLS72akTK7HluTSwEWUa44ru29XAAAIABJREFUWl0420QN5sPTFcTd&#13;&#10;7sXV6cPb4yfUFyc20ESkvZGWvg6G9w5x+OwBbt6/ouCKAJa7dx5z984jph8+ZfrhjHo+nj6eU+1Z&#13;&#10;M+r5fc2LF0vI8z8/t6CyjZ7PvlSwJXUqr+nXquZ8YV6gigCWn2Dn9VuPuH73EeembnPl+jQnT9+h&#13;&#10;s+cIHd1HSLbuI9q4Gwlstfq2U2PsUNaWiroWKvXtSkkiAOXbVDSQV5H86eev/5Zf1URJbQtlujbK&#13;&#10;6ppT7QhfAYsc4BbU1H87iJfbksuL+kUAS25pCogIVMkuSyi4InBEAEuWUpZ8VZdI24UoSwqDZBT+&#13;&#10;1O6QXuQjo9hPpoCX0np1G3I7MnIbAlgyimNklcZSUEWu+zO4IuczvqpYRFmzql7JkesXhUnLc5Im&#13;&#10;/vkCl6rbrNAmqNY3UWPsIq3QpwLd8qsSVJl6FIzKKHCRVegiryxIXnEqqC6v0ENZTYJaSzc1pk7s&#13;&#10;/kH80SFcgT7s3gFGJ6fwxtoI9w4TGRyid/de1YiQZ3NTaPWT63BR6HdSGnGTZbehb3aoPBNDuw1b&#13;&#10;l4/IDj/yfeEaMuEds6qqZM+4RylOBIxInoqoUeyDtm8ARRqExGrj7HdhaPVTHbJj7ZbWOgveYRve&#13;&#10;MZeCK3I7zmGnahlyDjix9DtUi5AAFgm0FZWMpcdHYm8znsEozsEwxSEzJUELjv4wwR1JgjuTBHYk&#13;&#10;8QwkcA9G8U0ECO8LEt4TITieJDiewNYjcFPeO1KRHlASU2NrEO+wG/ewFfeIFWle8QpQ+Trh3QEa&#13;&#10;B4KE+jwYmq1YO+1K2aJyaHoEspjQNtXh6bcRGHQR6rPjaDKRXlhAU2IQkyFKQYmVTdsqKalwMjB0&#13;&#10;gM7u3bS2TzI8doQjJ69yduqOAiwCWfYeOU+kYZho8xhN3bsIJAbRWRup0kXRG+rR6qLUaiPoDXG0&#13;&#10;OieNTV3Uai1odRb27j/J1WtPlG/+4tQD+gZ3YXaEqdY6qDW41ThccULhdtraxxkYPEj/4GG6+g/S&#13;&#10;PXiYg0ev0j1wiN7efmKxOOH6AVp7dtLQMc7h09d4MLPAzLNX1CU9OHrD2DqD6OIuNGE7tREHwe0m&#13;&#10;YnuNJA5aaTwi9d11WPprMbZrMbXrlCrJO6onscdGZLeR6B4j9QfNqXrnr+qXpsM2Gg5ZCe7U4x2r&#13;&#10;wzVYh7Nfh1vqhgdc1DWZ0NUb2LCthvRCKwVlTvKKLBRXeMgpspD2VY2SVm5j3eYqvltfqqCCgIXN&#13;&#10;cvCaZ1YqE7EKrUmvQXJFskod6rZESi47l99vq/vz2ar7Fly4Lq2WNVuq+F5ue1OlOtDfmGNiTYYc&#13;&#10;aJvVgbbUMBdU+yms9iOKj025DjbkOtiY62B9rvUbYBEVy+ZiD1k1MdIrQ2wq9rCh2MvmMj9bynyk&#13;&#10;V3jJqPCRVR0gpzbEhlwt20oc6vrrs7RUusUb7ya9sk41AWWWGPnVhiK1QJd66LVp5Xy/pZSiUjt1&#13;&#10;phjZRRY2ZWrJyDeRK41JW6rYmFZJaY1LZa1kS+VnjtQCV6gFyoYtVaRlWsgtdJNXJlkfKcCySeBK&#13;&#10;vjMFoH8GVzIrY2RXJ8muaSSrphm9b5TO7ddw1e9VKhaBKlUSUh6dROvsp+ArZMmuqqdY9xWulPnZ&#13;&#10;kGNUkGVTtoNNWQ42ZtrIqfCTU+4jvcimAmAzS6z4muLsvjjBweu76NrfQ6Q3ibMpQrCrgc6JEbom&#13;&#10;xoh39+BpqCfW1UDb9g5Gjg7Re7iXvqO9JMfaaNvZgyUaptrip8rkR2MNk1viIb3Io1QrUsWcJp//&#13;&#10;5VEFUXJrGtT3jGpA+gpZJF8mvdjG5gIbmwudpJd6lboyu8qVagDJrmOdPK8FOlWpqoskcbV1Ue3x&#13;&#10;kVFVQ3atjrRyWWCa2Jyl5VcbCtiSV8W6zTrWbdaqBiGpZRYLhDRXbS2V10DqdSRQp0QTo7AqRFqe&#13;&#10;DcmfkAWhNKCslSrnTH1KRZUhFbUpuCKAb0OBjXxdhDp/JxX2RtKq3GTVSmVrgJw6HxkaDxW2BEZ/&#13;&#10;u1oI5VS6KK4LUWmNq3BTXTBJuSWkalbFOiY15gItt+YZlXIlp9rJpjzZkU+1owhk2VakI6vYyPvF&#13;&#10;d1/nLStv3vLp3TIrKyu8//BBjYAVgS1vFhdZeb/yT2b53ZJqCRLFiljivwGWF28QWCO3ubKQagoS&#13;&#10;G/TKitz+soIr/y3A8vHtCh/eLvHh7SIf3i0p+9BHBVpW+Lz8/p+dPwMtH97z40fJIvzEH778ht//&#13;&#10;8IXP71M5dP/D3/8vyPzt3/47/vVf/+nP5m/++Dc8ffKcxaVl/vSnP/G73/zuG2D5ze/+ijcrP/D0&#13;&#10;5TI3b73g+jWxrEuO40POnL+iIIuAFKXa/5mC5c6taaTZVPIhZZ48fsH1G4+5cOk+Fy/dY+ryXVWu&#13;&#10;8fDBHPv3XWBk+DT19buxO3rRaBuwWLvUOJ29uN19BIND9A8cx2Rqpa19P319h6gz1KPRReno2MPB&#13;&#10;Q5c5fPgKcy8WmbrxkKxSD/pEAlNzAkNDHEtLnEB/HEO9hwqPldI6K1UGJ/mVZqXQ2pCuYVtuGbml&#13;&#10;NZhDPor0Pgr1dVQ4dZQ67Zgb5Li6mRpPhDJbUMERgSprlapE1CVSW65RcHLDtmr12aUAizS5fZ/B&#13;&#10;xq35FJfXkp1fwcatBWTmS1B5JVsEdqs2InMqyFYpxFbzWOS7INUitD7DTKHGz1YB81l1ZJRI3pGR&#13;&#10;9Zm61EirWqGJrcVmFfyqDTZRF26h1BFhW4lNKSa/E2tfiYXg2BjmzgbsfU3YeloodSYQ0C7vSckF&#13;&#10;kyB0gTLy+S4KuM15RrYWOMgo91FsljafKFskcyVfx9Yys1K/FBhkM6xVAZMyb4BSlxdzWxv+0RF1&#13;&#10;Pt9kw9gkwcwDuNo60YcbqI0nkHyTIpefbJONLIOFPIudQnuAPGuAMlsEyV4pMgfR+JrJ1NjJNNpV&#13;&#10;CH5OnUmpSoocHrLq7OSbvammIasE4UYpdyaxtPXi6BnAOzSCvXuA2mgrZd4YlYEk1cFmagLNVHka&#13;&#10;KHH4qPQE0Edj2Ftb8XR1YW3tpsDho8wXxtXfh6mlkVyjSwEWWyKJOZ7AnOxE3+Imw2TEkEygr6/n&#13;&#10;09f36/uvIHX+5Wsu37jFhbPXFVwRwHLu9OVvcOXnoOUvRB4rk15XzYbyMiqCAjO0GJpr0TVp0TZq&#13;&#10;MX+1/TQcsNCwTyxFJuw9OtzDegVYBLJIMJzUaErYrbvfSniHhdCEldC4naBUY47YcfVZCY3Jv+ux&#13;&#10;ddZhbDWqxgRLpwmppAyMSNuJBN6Kn92BvcuKsbkObbIGfYsGU5sE/9VREzRSaK/FkHDiS9ZjD0SI&#13;&#10;1nfwceE5HxYXVRZEqjopVa8k8GNh/o2yxizMLajA1r//9/+TghJiCxKliig8ZFddrDaygy61ymLL&#13;&#10;+bD8hf/5P/yvSvEhdcqiEBHIIpXLAlneiNXhzYd/BEw+8kbCb169YubpDM+ePVPnBbAsLsjlfw5X&#13;&#10;Vs+LnSWlGhEFhgARGbkPqVmefvQSUa2sAhbZ4Rf70NxM6nGIukUqmeVnASwPHswyo6xIYgcSKPSa&#13;&#10;jvbdHD50lcGhE+pL4e38AkvzC1w+f4dTJyXI6v43m8dbSU1+vZwCU0qRsMzS4nsV+iPBPyph+aWA&#13;&#10;BVEeLLLydjVQS+j8Dyqwd+m1tMa85x/+4T+p+bt//a94/WyehblXfFp+j4TMTt+e5vatp0w/ecXM&#13;&#10;7AIPHr7gwqUHyIH8iZPXVUPGiVPXuXV7jivXphkbP8zBA+e5dO4eZ07e5OrFh1yfmubezWe8mHvL&#13;&#10;9PQLRdfPn7qm7Fxi63ry5CUvBE59BVaPHy8oZcmt27M8ePSau/decvr0HS6cv83tO885deoWZ87c&#13;&#10;YceuCwyput5LiMxxaPQcR4/fZ++Bm2qxcWnqAZevTvPg4SsFtgTWzTx9owj+3btzLL35zNs3n1le&#13;&#10;+pHPy1/4ceUL714J2Fpm9sk8ly7dY8fusxw4OMXd+/MKsIxtP0pT4xg3bt/FNyCKlTjJiXoS22NE&#13;&#10;R1JhtgJRZCTQ1t/vVwG3zm5nqsZ5MEB4IEpkII4pGcaQDONs9lIbMWCoN2NttuNoF++kHWODHXub&#13;&#10;B1dnEGebD2uDD1ubF1eHn0hnA8PDQwwNDDE+McbpSye5decmF6emFGC5desu9+9KW9UMD24/5P7N&#13;&#10;+9y/9YCHdx7x8EEqmFme+0cP55gRe8HMK3XQ8nL2FWLxEkXLs6dz6nW5+PotP376otRHnz/8yOuX&#13;&#10;S9y7M8PufefUSE3s1LUnHDx+g0THbnyxcbzRCfyxnXijOzH7JtCYeyjTNFJYLdOsQMg3uLIKWioa&#13;&#10;yVud1d99PS2qaabK0EG1sYMCjYCYmFKx5FUn/puARalYKhq/qU6UcuUrIMkuq1fWHbHviMJkFbAo&#13;&#10;yKLASFRBFLnO6ghkSQGaetKL46QVhUgrlIyCAGkFEoj4dRSkScEWUbP8/LZT5+V6AdLyvKTletRs&#13;&#10;ybWwJc9EZomb7NIQW/Pd6iAgLd+lsloKKmJKvSKn1aY+agxtlFVFlEWouq4Fs2eMGmMn3vgYEwdO&#13;&#10;s/PIOdoGDjH9+DmBRAPJjl3EBoaJDQ1ja2+hzB+kKhpFH2+mPOqlQmxClhRgieyMYOy0Y23zE9kh&#13;&#10;2Sdm7AN1uEaMuEdtCo4IVJGgWrH12AZtOIYEqEj7nAlpu5OGE2dPHEu3LI6lWU6Ho9/0DcJ4Ru24&#13;&#10;x9zY+wS+WDH12vCOO5VyxTvuUnWP9p4w2kYXyd3NhMYSGNt81CScGFq8GFq9OAYimNoD1Nb70ER8&#13;&#10;OPtiJPYnqD8QJ76/mdBEg4IsgfE4fqmnHQ8T2h6mut5LTVIUNZJZ5iM2HqRlZwz3kOSMpEBKeFLs&#13;&#10;QS7cA6lsFt+Ii/CkB9+IG/+gn/hYjLbdLfQc6sQYsxLudxFo81Ok0bE1u4JtuVK1Wsx//6s8JV+2&#13;&#10;edoIRXtxOFrQ6+P09u/lzCUBLDc4deEWx85cY9eBszR176S1fy+xlu3YfJ3U1MUoLLRTVR1AVxcj&#13;&#10;EOrBYvXT2tZHnd5GaZmG5pZ+9u4/y559Z5jYeYym1iGqtHbs3jgOXz01OgfeYIJEUyct7b10dA3R&#13;&#10;1NpHuL6dRFMfk7uOMDx2gB3jO3B7wji9rYxuP8KhU1e59uAlh8/cJpzoI54cxOltp9JroTbqRBf3&#13;&#10;o2+IoIn6ie41E97jUPYua68WQ3uq8rq20aBeNw1HQ8QPuJSdyDOSshVJSG5gXK9gS+NRK/F9ZmU5&#13;&#10;cg/WERa1iwTrThipqTdQ4TNS4TGp0NWMUhvZ5XaKKjwUVnooqJZmLZtSpMgBamZJgLzqON+rxZ+G&#13;&#10;3HIra7dVsi6tOiXHztCwIV0qPWtUkO13m2XXUsN3IhX/Clm+2yptEvJ7aZaoVkoWsV5IUOKvNmn4&#13;&#10;5WYt36envPfrRFmQJw0LHioMCfT2VrKlPagkyJYiP5sKXGzId7Ah364ul1kZIF8bI08nVadRNhe7&#13;&#10;WF/oZH2Rg82lLraWucjRhcjTh0krd5NZJRknZtLFrlMhIasW5afPqJImizrSCw2s21bGrzeWsEkA&#13;&#10;y7YKROWzZlsZ6zeWk55dp1Q3GmOC8uogWTkmNmwuV3Cl1hQmXyTk1QJ7a9mSWcOWdD3p2VYqNDEq&#13;&#10;9EnSykS14mBbkS3VrlMoDRmSuRIjsyoFVgpqG1XWSmZ1o1KxBJoPI6NxDlDrGqTOO4LBN0qlJaVi&#13;&#10;yajwKnik90mQbRO1znq25Bm+ghW7yiQQe1WuKFdqImRKxWihhYxiKyZ/kJaJToaPj9K1d4i2iS7a&#13;&#10;JjrYfnyQiePj9O+eJNDaTpV4/H0uBWDGjg+pGueJi0MMnxqmeaITY8BNWZ2HWnuEMoPch9Qze1Ij&#13;&#10;CsaysIIrAlVWAYsoVgSsyKlSrxTbya8JUKCJkVsRYGuulS05ZtaJLUxBDj0b83VKySLNH3lGB3la&#13;&#10;HVlVVWRrNORrbZTUhqg2J8gtc5OW42BrloWN6dJkpUMCPLM10lDWii7YmFKgFDkpt7eRVxNhW5GH&#13;&#10;LfL6yrF/tT0Y1c68PHfrs81szBe4Z2NzkYNCfZRqZzOxrl14m0aodLayscSn4Iox3oyMxteAJzmE&#13;&#10;wdtGaV2YrHIHAlnytD7yDH512QJTkFJriApbWP3NxCK3Pq2WDelaNouiLFfyjsrYmFNBucVJdmUt&#13;&#10;v84o4/ucCkRtIqH5YhN6/uQZZ89eZeryLR49nmFm5hkPH05z/cYdbt+6z907D7l//zEPHz5helqK&#13;&#10;Kl4qBcvssxV1rLJqE3ozv8jyQgrafKtfVoBFlCs/ARaxA/1TFYv8u1iIXqvTz++WFWT5x8qWn35+&#13;&#10;/03J8uP7j/zwcSU171dYnl9k6tw1Dh88y/DkcVoGjqjpHT3A4PZ9DG7fz9D2/UzuOUZH/ySBUBut&#13;&#10;LcNkFegprbVTorFR7q7D2Rbk4NkzXL87w637L3jyTDa1XjJz7x73b86qufz/c/ZezXFn6Z2mridi&#13;&#10;N9RSVRctvPc+kd57b4EEkPDeEYQjCdCBHiToQO+998Uy3a1Wq7sl9c5Io52RFLMRO7uS9mY0u7Mf&#13;&#10;4tl4TwIsVkszF3vxxskkkiBIZv4zz3N+5sJ1dYC7qWD5fL11Uw5yX3H/3jNWz9zkyLFLG3ORG9cf&#13;&#10;cOv6AyamjuD2DqnPD2Izrq2PoNV3qLHaegmFxvH5R5mZPc3C4jkW915gZDgLWAor7AQiY6xfvMNf&#13;&#10;/OpP+NWf/Yq+sSV+slNLQZmfCruHcqubBl8ASypAo8dBvd1OvcFBk9FFaX1ABTPvKNKQX1ZPRaMW&#13;&#10;rdetFBIFdRoqzQ34BhN0zGcYPDCIo60DQziJNZFWQbJi2ckqT6RZy8COQlGv6Nia08i2PAGUdfzh&#13;&#10;lwVoTTa6+nvQmR2UVDbRqHUgbWg7SmxsL3Wqz1dZq5CZLwVkfvZ95fvLNafRkVDqEsnfqrVElAUw&#13;&#10;ay3VKXvQV5K5VWyksMmFKd6FIdJJhdlDsUbsghJyLoDFSrM/pT5zNcTCNMYiFOk97KhyKjupUsGU&#13;&#10;y/Uia1ndUWomv8qrrkeR9G4anCmKWuQ9RK9C2HNqLRRp3BS3etDFO5Tlu8ziIr9JR4M/hG98HNfQ&#13;&#10;EO6REXXbMzCIs6cPW2cP4elxtCn5WSLU+fxKBVLv81ErwMUaoNjip8mbRB/vwtLZh623jxpvWIGP&#13;&#10;hmAcQ1sGXbKTKkdQqU1aY2mq7ZIxE6PW0aamOdiFPtVHvaedClOQOkcAXTRNayRDa7RbTbXDT4M3&#13;&#10;qBR9obExVfvs7BtGn+qkKRTFOzpKYGpSQRxXewfmWII6u5vWYAxn9wiaZAhTWzuegT6kxONPv/9W&#13;&#10;ZW0KSJWsybt3H3F+9doGYLnE6kkJaf5BwSK3T504yx9EdnsJTYfJ07Wwpa6e3NZ6mmNNSD2z1Fya&#13;&#10;e8XnbFK1y1HxM89bCM2YCUin+IwZ/5R4mQ34JqTa0Ix9uElZg0S5Etol7RAufEM2NV6Re/dZMXRp&#13;&#10;MHXpaI5psfZalMc8MO5WcMU74sA76sTSa8Dap8M3JsF/opbRqRYjz4gb74gfc4cXe2eAwfEhkp1d&#13;&#10;9A1O8v3Hnys7izTDvH+bhSsCP2QDJxdJyR4RMi35IX//t/+J7775Jc8eCYAQm89HtQH/3KLzSuw6&#13;&#10;T9/zt3/zt8oKcvvGHe7feahO7MV/JVYesaBkAYvYUH4YSRZ++UK8Ws+VckXgyv8IsHx4K9YWUb/8&#13;&#10;MPK9N61AD+6++DFgefVRbeofPXjF21ffqXn44CVyXwDL3TtPFWARuLI5YgsaHVth5fBlTp28yonj&#13;&#10;l/nw5gMSyCOARRQskoshI2Gj71++592LbG6GbHqloUj+LdW/5xvJgfkaqZ0WeCEwaBMQiXJFQJDY&#13;&#10;cEQx9F//2z/zz//tn/mr/+WveHT3OY/uPuPty695cv+lklitX7yHWIJEtfLy1UcFP46fvMbC3rPs&#13;&#10;mltl+cA6ly49UgqWmdnDHD2yzpWLD1k5dJFD+y9wbvUOd2684PGDtwqqXLt8jyvSqnT7yaf1wX2B&#13;&#10;LFnl0d17Ygt6rADH1WtPWb/0iFOnbrJ28jKnT99idfUmK4fX2bfnDAcOXVdgpSOzrNZ9y5eYmDnK&#13;&#10;6QtZuHJa1DXXnnL9+lOuXXvCg4cfkO95+swNpV559eI7vnn/C9WoIzkwYlESwPL8yTsurN/nxMnr&#13;&#10;7Fs6y/qVJ5xYvc3M7qP09S7gcWdDbuMz7bTtTpHcJUnyfqVUkYYggSv+EX9WwTISwDfk2xg/vv4Q&#13;&#10;np4AxpQTS9qNv0c8hY7PxoWhza4kk2JDsnd4sKe8mGISbtuGpzNBoj/DzNQU46OjTE6M8fDuczWX&#13;&#10;rlziyrWrKu9HAMvDB88UZHlwN3tb7j95+JRH91+qQGj5P7h/6xlP5Pn7+DWv5TUldqkHr3l475lS&#13;&#10;tty++YDrV+8qBYzkr9y+8YCDh86xa+4Uw+OHmdh1lIXlcwxMHqatby/h9r2YPaPY/BNYfVNYfDNo&#13;&#10;rYPUtXZS0fwDRCmtb1eqkk+gZROufL5uABaxEwlkETWL2GXU7xHFS0v2ZFFZhFo6KJfWnhax7IhF&#13;&#10;qIPyhixg2VSdbCpQ1KrgigCW389IkQ/bP4CVzdsCVQpq28mvS5NbkyKvKvIDVBG4IsCkIpD9NVk3&#13;&#10;FC2FG+oYBW+qQuSWe394zAZgKahyk1cplbEGthZn2zrklEVOW0pq/NRpuyiq8qipbe3A7B7B5hmg&#13;&#10;oSWO3j6IO7qHFlMf9uAoM8sn2HfsLG19izx6+ILOgX6mF8+weOo4k4dW1CmqsaONwGg/7t5BTKku&#13;&#10;VXts7fFjHQgQngnjnfIQng0o20xot2ycrYTmXQRmRWXiU3XLxh4TxowFU6dAFBuOATfGlAl7twX3&#13;&#10;oIPYQhj3RBBjr5fWNlE3mnAMWXCOWFQeS2BS8l1iWEXZNW0ntOAmMOvGM+XAORQjMNVOeFc76b0Z&#13;&#10;BVikIUXfIW0oCbxDMVw9UdxD7TgGUlj7olj7EuTn2WhuiRGcbsPZ34GtM4GzM4k+FqEpEqAh6CIw&#13;&#10;3UViXy8dBx1EZ90EJt2EZrxq9Un99ISLsAT1TXnwT7rUBKc9SMVzajZO73In48cG2Levn1R3kERX&#13;&#10;kHBbAKPfQcdgJ65YDG8qSaK/my9za/jDbeXkVzhpag2g0YUoq7TQ3beboyevsCqqxJtPOXz8EvsO&#13;&#10;ncPT66BrogNfeJBIchK9pY3qaheVlQ7q6rwEggP09k2wvP9YFoZ4IoyOLdDdO41ce1eOXaS9axSd&#13;&#10;xYfFFUFv9tPYaqdRa6NZb0djdKIzu/EEErh8MdyBOL0DYwyP7iYRH8diTVNS56BW48efGGblzE38&#13;&#10;iUH+cEs5BWVy0m7npzlGvthhYEeRVSmwtuZbyK0QmbNWgTjbkElVXVsHxFvvU8+brhNxkssBbP2i&#13;&#10;atHhm5DMN8ltMZNesdF2MGsVEvuyf8pAbNFCcq+T9r0hnL0+mnw26pxSEWxV+Q/FjU6qNQGqtVHq&#13;&#10;jW3UGp1Umbxsr7Dwk+01/PGOar7YUc2XO2v5aY7UNDeyRT585zWzNb9FKThExbEtv5ksYJETTP0P&#13;&#10;gEV58QWuaPijHc1KySK3fyIWJGmayJMwW/kAvaEOKLUhNqCcSgEBXnJEnVYbpFSTYmeVi5waH9ur&#13;&#10;3GyvclHQFKBUE6G4JUyFNYyzZ4jmUAetwQ7q3BFq3RF04R5qrW3k1Nkp0nuxdXRjjHfQ7O9ge4WR&#13;&#10;3BoLkqEkm/ctBU2qnvSPt1eTU6ZnR4mebSWt7Kw0KhizZUs9eQU69NY0dU1BSsos/HRHLVvzm9DZ&#13;&#10;29BZ4gqyFFUaqGjwkFvqIa/EhcYkjUNpChuDiK0kt04sQRFE2VfUEKegKU2hXItbO6jRid0nTVlr&#13;&#10;ikp9m4Ip3rYlpWYRuKL3TdLsHKPK0EuVLkNBvZ/41DDWVDvWWDd90rBiCqp/zx2lTrZKSGWejipt&#13;&#10;gnqDKBFDqpGjqMFDrclPoKeT/sUpundPMHN0jpGlIQb3DDJ+YITuqXFlEzIG49Q7XDjaQioMV3JX&#13;&#10;eveN0bUwTmy0D2PQS4XGjdmXplqfoKhOFIcCWfwU1EZUFbME9W7CFAEtclsqmiWPpajWSa0hTrO9&#13;&#10;k2qtqBll07axSZINU7FYZczq/6tAY1Gnts0+H7a2mDqpL6hrprDShlR7i+ppq7J/esgtkYpoJ1/l&#13;&#10;ZPOBDNE0ibFpam1hdta6qLKkMMSGaPL2klMTYFuZky3FYnuw8KXYHsTSIFaGcjc7q/0K8NWYkrS4&#13;&#10;O6k2xihp8VDcJBvaADvrAhijgwR6pmnx9dLsSaHzdFLR4lcKL4Fa+TV2dtY5yG10UdTqI6/JzfY6&#13;&#10;B2UGHxUGF1uLNHwh8DJPS2GNhYpWK7lVGrYU11PeaqLebmVLlYYCjZGD+05wfOUcR5ZPcnDxCLMz&#13;&#10;K+zetcLszCEO7j3E8UPy9ROcOn6SMydPc3ntAuura4x0T7Nn136Or1xQFuT9C2f58OqdUp/IZ2FR&#13;&#10;sHz//iObobXfvd9QwHwOWOSk+1+0CH3DN+///wGWX33/80+A5caVm9TU29me28i/+Z8q+Tf/cyVf&#13;&#10;bGlhR46O3DwDhUVmCmSKLRSV2VXLYYs+hdbUjsmZweToVHlbAowLJFC72kl5vReTq5NjR9a5ff0u&#13;&#10;Vy9f/gRYbl8T5f0TbmzYhCSD5colaQq6wtlzNzh/4RZnz91kce8q6a45DOZOpqYPsra6zrX1G6yu&#13;&#10;3qK9c4FWU5qqhqCyKRdV+ahuieAMDNA3tESrIaVAyq7dp5mdX2Ni4jBeXzdFxSalcnz7/lv+8//+&#13;&#10;v/G7X35DNJrhD7c2KrioVG/1Nooa7bRYvDTonZTWG6lsttCod1JQ5WFHqYPc0mYFWAorGilt1pHf&#13;&#10;pKXeZCE86mfsZA8DhzvonU0R7AmQGArTP9dNfLiLL3MlEyWrMhEQIhlZuSUG8ov1FFeYqayT97kQ&#13;&#10;qa4xBscXiKSGqNP4Ka11ZJveiu0U1Yc+ARZRwkgD0A+wRcJnDQro5lSaya2yoPV3YIn3IfdVZkqh&#13;&#10;VoXaSrDt1hIz5QZRoYco0TrVFLc62FFhVLbRvBrsYKtHAAAgAElEQVSHUrTIYzShCPUOH+VaB6XS&#13;&#10;UlbrVgBnE9rsKLOq9w8BvcGuCYZmDlOqcVLc7FDXcoE1efU2qp1xBSpMiT4FOiSwdmeDgbwWM5V2&#13;&#10;Hw2BONXOkFIpSy6LNPjUeUS5EkCfbqc1mcLa1YWjO0NzSELXw1Q4glS5QrSE2xVU0STbaY0laQrG&#13;&#10;1X2pgnb0DCnVjIAWyXKRMFyxB9VLe1o4Q0uoi0ZfB43elGonqjDaqXN4McSS6KJtqlLakO5CF9+w&#13;&#10;A6UyGDp+GF1bBzUuUVe7qPNEsHb24M304s100ejyUWf3YGnLEBgeozURxd7diW9kkD/9xbf88tsP&#13;&#10;/OJruSbIPvKdstAJZPl9e5DAlaMrp1lcOMIfaGNO9EknZTYdW+vrKbO34J8yE9ptxTNuxjUqEEXG&#13;&#10;RHCXWQXKSYVzbMFCYNqEqacV+2Arjj4dth4dtj4tAkuCky5cwzZsfWbcYgEatuEddSiIYu600hDW&#13;&#10;0BhpVSfxwQnZHNpw9VvQtRuUTcnU3Yoxo0FWc3erCs919Jtw9rmxZ9y4+sJ4eiKMTA4zPj29YVnJ&#13;&#10;qkA+BywCLBQUeP31J8Dy9vk7fvvnv+M3v/1LBVzeqGyTH9tyRO0gXswnd5/w13/xG375/c+4e+Ou&#13;&#10;CsW9e+ueUrKIZUfUJptg4Zu33yKE++Prjzx/+vxfwJX/EWARmPJG5VGInUXUFmKZeK+qn+/ffcG9&#13;&#10;O895/vT9JwWLymx5IfaWZ0olIVXQotS4eu2uosj3pWpYLDCfARbJaVmYP8OhA+usnDnOkwcv+PbD&#13;&#10;txw9dEKlgp84eZV3L95lR3JaJCNjA7BkIVTWBrNph3n25J1SysifJdYYgSzq30MAy8sPPHz4go8C&#13;&#10;WP7f/8o//z//zL/93b/j4Z1naq6t32V97YYigOfP30HUJI+evFVBijduPuXU6g12z59hfPoku+ZO&#13;&#10;c+vmK46fvMLuuRVWz9zh2InbjI4fZm7+NJcuv+TsuUccOHiRW3decuvWc6Rl6dyZG6wev8yli3e4&#13;&#10;ef0Jd28959GDt0qxcu78bZXyfPz4Fc6fv6/Aysmj64xNnmJ04igTM8eYmz/F4t5zCqx09x1kfs9F&#13;&#10;eob2khlcYPXCba7deo4AlqPHL7NydF21Bd24+UIBluMnrigodPPGSx4/Fmj1nQrYFRj16OE7VeF8&#13;&#10;8+ZzFvefo3twL3v2X2Rk8hgH968xO3OUVHIak2WI2HS7CrCVxiDHgEPlrkglswTbRqYiRKYj6sRb&#13;&#10;GrU2IYu9063sc4Y2B9a0W9U1O3pceAa8OHvc2LuyryFnbwBj0okl5sGbihEc6CE5luGRWJ+u3+Ph&#13;&#10;rYe8fvJGPU/kufL0wcvsPHyp3nwfP3yhZKgiRX3y+JVK1H4ij3/4AlGGyaig5nuveHTnBc8fvuLN&#13;&#10;Bsh88ugd90XhcvOhetPev/8UK4dOK9/ikZU15hdPKcAyNn2CvfsvMT13moGJw0Q65vHF5hRgEchi&#13;&#10;cI6jtQ2rBpxqzSYYyUKWTdghsESyTT6pV/4VwPKvQpiGDVgj31dCbuXDvmSlNEt7TxoBOJt/hqy/&#13;&#10;b/MpEdvPBmT5PCNFhdB+Bljya5LkVifJqU6SpwBLBznVKXKr4j8GLJsKls11A7YUVIay1qNKPzkV&#13;&#10;biULzauUjIEgeWU+8sq81LW2U6dNkV/pYLt45cV2UGRlZ6mNAgnDbe2gqMqrLELVTXHVOGS09SKj&#13;&#10;Mm7ie9DZh9Ha+9A7e7AFBvEnplTz2eTuRQKpccbnTnBg7TxTh1fonF+ga7mf9rkJ7Ml2LH0epeiI&#13;&#10;7I/jmnThnfQSnY/in/bhkwaZSQueKanXFUuNC2dvAl3GjKHXil7qxkVx1e1WFqOWiAN9pxddh49W&#13;&#10;qbPsjOIa9eMcdWHsdaDptGPtsROe6CI8kcE341BjVBkpbbh6Q9h6EwqQmJJx/GNJUrNd+AeS+PuT&#13;&#10;BIdTxCY7iUxmCE51E9zdibU7RWGBkYpKN0UlTvILbWpyS+3kljsIjWSUxLTW40aXjOAYSBJbdBOZ&#13;&#10;86qwXs+IC/ewC2uvA/9wjOhkmuBEQMEW17Abea22Rq3Ep6P0Tg0zuDiBIxGiwW6hXqsj1BfBGnPj&#13;&#10;bw/TZDITyrQR6etA7Bt/uEXC9SrZIhaAAg0afUgBlj3Lpzl8/ApHT11j/8pF9h08jy3lJ97ZRaqz&#13;&#10;F5MnQr3Nj97WTnmtS+ViVNS6MFoiJNqG0Bu9tHUMqBys/qF5wvE+ku1DhOM9OHwJNAY39c1WbN4Y&#13;&#10;LXJ6qLOpadbbFFgxy8mSxU0olqa7dwKPt5/a+iA7Sg0KsAhk0TlSKu/kix0NagP15U4J3TSTK/lB&#13;&#10;NW6qWmNqcykecvmQWO7yKbjiGnXjHHZh6ZADGrOq8m6JG2hMatFmDLjHbSSW7MoyJOG1gWnjhiXI&#13;&#10;QGLBRudSmMxSkvR8DG3IRolGS5XJRKlOp5ohvsypYUeJlp2logawUFTjZkeJZE7o2ZLbwh9vr1KT&#13;&#10;hSw1fLlTppaf7qzjq531fLWzjq25DcpOIWDlixwdX+zUKqtQNugwC1dEvfKTHQ0bViEtf5Sj56dF&#13;&#10;Br5S/ns7W4qzs73EoSxBuZVe8iolxFEULEHKWtuoNmbUlOvSlLSmKG3xUdQQpKQlTIMvTos/TZ0n&#13;&#10;iSbUpnztpkQnreF2depZZQlRoPNhSnTg6OpDE+sgr8nJtjI9Ja1W8uutbClsoqBcr6DJtkIN+ZUm&#13;&#10;8mTkw3itie1FjZRVWMkt0JCTr6G6QTZSPlWzqrW2K3hXVeugptlNi6lLNaNVNaWo1qap0KUoaAiQ&#13;&#10;Vx+kWNQprR0qg0QUHXJfAItYfuqMGSq0SRpsnegDgxgCE7Q4R2h1j9PoGKXaPES5YYBa6whipXJ3&#13;&#10;jdA3u8TA4hSJgSGimUFaHMmNa5+EAxvYUqjdACyijpH2mhjFLRGV+2FNJogO9xAe6OPgxcNMr0ww&#13;&#10;cXCEwb2DJIb7FGDR+aLU27w0u11YEwm8PRla/VHM8RSGcIJWt181Q9Ub41n1YJ1UhYYp2Aiwza+L&#13;&#10;IVPYEKNI1DqfVVALaKlsDdJs76DOmCCnyslOAeSV2VPmLRJeWaZVbSMFAigajJSYHGgiMXUd0wa9&#13;&#10;VGu9FIjySaw75Q4FSbZLBlBu66fQWlGxFLd4KWzKtgCVaMPUOtqpc6SR26JMyamW36/nSwEdhc18&#13;&#10;VdLK1jIDOTV+pOlJLGqFjRZKWqRW1rzxvLCT3+yg1h7F1z1JvbOL7bUelcEiOSz5DbJBdlLW4qFe&#13;&#10;NlDuOAUar8ppyWlwUWkJqZP6Bo+HOoeLn+Y1KwvHtmIten+YGqOTwjodVUYLupCPSrOHJp+f/XuO&#13;&#10;cerEJQ7vO8aBhcMcXrnA4cMXOHrkAhfXrnB1/RbXLl7nxvlLpCOjdMXGaA8O47d1EnJm1HTFp5jI&#13;&#10;LPPd+6/50+++VbYjsQf9yTc/qE/ENqBsRp8Blj/55ltkRMny/ftv+ObtR/X5WVTeH9+/U/kt33/4&#13;&#10;yOZ8HoD7g4LlW77/7js1v/j+Z/z2l7/mz37+K6bH9vDHX9Wrkfamr3ZIELGdkgovFdU+ausDVNX7&#13;&#10;Ka/zqZpko6MbV3CEYGKaROcskdS4yuBq1EWpbZHw4xQNuihmdxenT4rd4QpLSyc5cXyNa5fvc3X9&#13;&#10;Lteu3FcHlLev3uDhrZvIwaXMxQu3VO6KgJblg2u0d8zS3JoiGB5ieekY+5eOqQPbyemTGBwZ6ltj&#13;&#10;lDdk1Vs1ujjO8ADJzl1UNvjRmdNMz6yytP8Sg0NLaLUhSktNpDqn+O5P/oz//H/+H/z66xf0pHuy&#13;&#10;+SblFjzRYRYPXKRc46HJ6EGpc0vN5JQYKJVAb8mdKjezvcygoEFRk51qk4vkaIy2aTtzF7vYdXZA&#13;&#10;AZbMbILYYJCemQRThwbomhlAF3YrwPLTAoGwcn0zUVCso7LaSm2dgxZtCIs7Q6Rtgt7hvfgiQxRV&#13;&#10;ivrOls1wKbIpwLK12K7AigRFC1D5MWDRs7PEzM5yE7pAJ13zB3B1DZNbqlOZL/Ies6PcSUF9gHJd&#13;&#10;XNleapw+ivUOWkMpzO3d1HmT6nVb0OClXB+i0hTH1ZUhMNBDkytAaYtD5bTk17qUMian0p61X1b7&#13;&#10;0bhTqjHNFu+htNlNmdZFkzuJIZKhVK4beh8NoTSu3jHMyV6KjU40kXbsmUEVfFusdbBVDj0q9UiD&#13;&#10;UIVZ2sz81Lsj6FNpzB1dmNNdGJLtKnxWH0vREkygi7djS3eqVqC6QJTmSIJCjQFtolOpVwSwiLJF&#13;&#10;n+qi3OGjxOxWgMUY70afzGDq6MMkwKStTWW1VDu91NjdaAJiI/JTZvFQ5fQqKKSNdWDt6UfqnC3d&#13;&#10;fQq0aJPt1PsjFGitmNvaqXN70EVjBPv7sSaStAbEntyGtasNS3sMR28H3uFeorvG+O7VMz4+e8S3&#13;&#10;zx/z7XuJg/jArWv3FVT8XL1y6sQ5FudX6OnczR80BeyUGgxUOgyUuzS0pHR4J8wEpi24x8zKHy8h&#13;&#10;hK4hM44hI+YeHZLAH521EJwyo023KCtRdEYsPlLrbMY5IC0PVmX/sfZZsPVZsfdbcA3JKaTctqoP&#13;&#10;wBJc6xv14eoS77oNfdpMa9KAvV9OI1vQdWjQd7bi6HViy7jRpWyY0i5MKQeOniCB7hhjE2PMLy7z&#13;&#10;QVlvNi02G0oLUbGIeuX1+2yiuDTobLToiBXh3/713/D+5Qf+e4Dl2YPnPLn3hH//F7/l7//Df+Tl&#13;&#10;k5c8e/iMR/ceqyBcUbD8PmARuPLy6UtevXz1I+XKDwqWbCbM79uE3r3OAhaBK/J3ef5UmoNe8fDe&#13;&#10;C+V7fHj/VTb7ZSPES7Iqnj55y+07j38EWK5cvcO1K/d48PCF2vBuApYXT9+qINzJiRX27ltTX3v4&#13;&#10;8BkP7j3i+PHzrK39uIp5s5b51VNpNHrD86cSUPpO3Zb7Mo8evuLGzQc8fiQWq48bKqCPvHv1kZfP&#13;&#10;33Hv3lMFWES98l/+7//Cn//mL7m4dh3JR1nbCAc6d+oq9+69UCG20gT05Ok7peqQtp7JmZMKsEzP&#13;&#10;rnLn9hv1QV8Ay6nTtxVgGZtY4dDKNW7c+pqFPecYn1jhzNodLl1+zLXrzzl54jpnz97lypWnXFx7&#13;&#10;xNrJe1w695hLFx9z/twDzq7d49Tp+xxaucHBQ9fYPXeOvsETdPcdon/sEDOzJ9SMTZ1icekyl6++&#13;&#10;ZX7feXpH9ioFy8On77l6/YmCLCdOZStTz5y9rexFZ87c5vKlx1y7Kv7Wx0rdcuPGc65ce87lq884&#13;&#10;f+E+x0/d4MiJa8ztW2N+73nm966pcLEjh88zOLiEyztNbCoLWES1IhkrAllEvSJ1zNFdUaK7IkQm&#13;&#10;Q4RG/YRGfYRHxfITwJ7xYOlwYe/wYsk4cff7CY9H8PQF8HR7lcrFPRDBEHHw4vFrNc8fvuSZgDkJ&#13;&#10;SL79SK3PH7/hhVjNnsq84aXMBrSTSvPNka+JDU2+lv21t58gi2rAevRWqXZEkfXy+deqxnr/oXPZ&#13;&#10;D0ArF5QVbGbhBAt7T3L06AUW9kql7CkmZlY5uHKT0YlT9AwcIpCcw+ofV4DF5B5DYxmgQdeF2INq&#13;&#10;NF1UNqWpaExT1pBW8EPyUWQUYNm0BX0OWDbVKv/a1wSwyIhyRSDLZ4BFck4+hyv/2m0FXD6pWH6w&#13;&#10;CamWoQ0gI+oVASwCV2REuZJf10FejQCW2L8OWASsiJql3K8gSm6F1Lm61exQkm07OeVBcsoDbC91&#13;&#10;qykQv63AlUID24sMqi5WreV2tpbY2VHpoqQuTKuxD5trAqt7ArNrFI2pj0B8Hn9sFqt3HK11AJ11&#13;&#10;AItnjETXHn723S/Yu3ScsZkj+DpGcKX6OH72ErtXjrJ8fh9Dh3YRGerGPxHCP+Unti+Ka8yFY8SB&#13;&#10;Z8KDd9KHb8qbbfIZtRAYj5DcPYh70o5rzIZjOIBnPI5jNKBafLzTQXyTAXX9FWvn4wcv0KUiuIbb&#13;&#10;MHVHMWVi2IfiBHensQ+5GZiKqMBaX38XvrEkiYUuVYNpa0vT5AhTa/RhCISxxKMYwmGsiSjOdIIa&#13;&#10;j5tKjwtjRwxHJone3KmCglsNbZSIeqBIcjls5CrrldivbOSpE2I79U6pGZYAX69SrvjG3XjH3Ni7&#13;&#10;PZjb5PWZwC/tXP1BrD0uLD1eGv0W6pwG9AE/3q4YwWSQEo2O/DotrTYHbeMpRvb3khqOUtmixZP0&#13;&#10;44oHKGsxkV9j5I93NvHV9joFWArK9CztP8PFKw9ZPXdHwZWF5TNMzx9H741jd3fg9neisQZUA0GD&#13;&#10;Taq54+SXW9mSqyG3SENlnZWcghY0hgDtfbN4E0PUG0MYXClMrnaMjiTNej8tej+hVC+tJjcao4tm&#13;&#10;CdyU7Bb5oNOop7yuVSlabK44lVLlmmekQRsmFB2ktM6pTut+KhXHG9WY24sdbC92U1gboKjWQ0mD&#13;&#10;n9IGv1Jeyaa4zmtje52F1jYzuriBGncrtZ5W8jVNlBibaU7p8U87CMw4iMzblWXIM2rE1isWSQuR&#13;&#10;cRd9h310L0fp3JvAnXFT2qIht7qFUo2OnNpmihpbafLEVICmZD9sLzKytWCjalkCPvO16v5XOc18&#13;&#10;sV2ySar4ckeNAhBfbK3miy1VG7XKOtUSIdLwTRVL1hKUhSsCWv5oZ1a98ocCWXa28lWRXtk/xHax&#13;&#10;pdytZmu5WylWRLVSVBeiuC5ETpWbnBqRdTvI00QoMqSodmSoFUVIg3y4DlOqD+FtH8DV1ktrOKXg&#13;&#10;ijHRRXB0HF2iiwpTAFf/KE3BDvSxNhq8UaocUSrtYXLrLeQ3mNRpZk6VkcoGB9t21qqmjO0lOmUb&#13;&#10;yikzkl8rG3QdO0qbVEbB1p2NFFc50dk7MbozVNd5qK3xEAqP0N65m7rWFC0myciSa2pWHVjUGEOs&#13;&#10;mLX6rA2oTNP+yZYpFcy15j7qLP1U6trRuHtxpKawRCepsw5TbRnOghXbKL7MQRpcaWzJXhocfjom&#13;&#10;dzGwsIvhxRkiPYO0umPICe7WYgPbSw1sK9JT0RKhTi9KRQnRlVDgEMXNPhpsISzRFK3eGNGRfmKj&#13;&#10;PQzvGyQykMaWiuPr6KLO4qdSH6K4yaM2coUNYuOyUVDnpKDGS2mDl+JGN0W1PgrrghtwJaqgyo/h&#13;&#10;igAWmeSnKWvyUqOXRp0Qpc1BCht8FDeKhctPiSZMSVNYbeiKqpzUG2IYJbwxnsSc7iC1ZxR3JoXW&#13;&#10;3UZprUc9bjMMeWexiW3KHiSrTeXQyPVfshry6iW3J0Rxq2T1uNlWLVk+NvV32lFlZGu5npxqMzlV&#13;&#10;VnKq7ORW+9hWbiev3kGl3kVJi41tFQa2VVjZWeNQVgBpAAkNzVBtiyPgJK/Jo1ZRq7QGUgQHRpDN&#13;&#10;lyYoIDBBtS2sIMtOdZJuoNxko94tp/Ct/GRbPX+UV4dGG6DZ6aPJ4UXj96KP+Ck3OqlzuLl08grX&#13;&#10;z93h4onLnDu2zrmzt9RcOH+bG1fucePKXdLJMTLJKdKhMYL2DOngGDFvL8lAPzFbN3tj8yz2H+Rn&#13;&#10;Hz5uAJasPehfAJaNTIbNkNsfQZL3H1Vmy/Mnb3n5/DVfv32vRuW4SJaLZMRsVDp//vt+8c0P2TA/&#13;&#10;+/5n/O5Xv+PXP/s1HkeCn3zZwE9+2si2AgvbCmRD70OjT2EwJWjRRKlpCCnA0qRPojF30GzpRe8d&#13;&#10;xxKcwh7oxxHsx+bvxRMdIjO0SLh9gmBshHOnb3J05Tz79p3g1Mmz6tD02rUH6jPr2dVLyNy48Uwd&#13;&#10;gl6/8ZTbNx9x9uItjpy6yL5Dp1SOoD84QqsuxdDwPLt27Wd0fJmFPefpnzhK98ghTO5+tbkvrgtS&#13;&#10;r0/g9PfRYkzQpE2QaJtTkCXTM09lhRWDIcri8in+5j/+LX/2579jee9BdhS0KsCSV2EhkBxj/9Gr&#13;&#10;fP/1R/7+r/+Sv/ndb/j3f/mnn95DRIVW1Ogmt9pCldFFbCJGZm+KiZUOhg76GD+WYPRIG8OHkwwf&#13;&#10;SjJ8OMHISpKJo92kxrrxZMJsLzGrzCax53xVZKSwRP8JsDS0+NGYkqqFzxXop7zWq15jeaVWCup8&#13;&#10;KttOHXRJy1uhZFZlW4LEevRFTraxS4KkJdsor8qKs2MYb/c4pQ0Otu5sUNdR+fs2uTLKZldQF6Ck&#13;&#10;Jcj2egNFeifB8WlSC3sxdQ6Q2yT2PTvluiDennF8PaNExgaxCjywS3NcFEemH1OqU9mKShsj2CNT&#13;&#10;uNoGSA7vosYUotYcQRuI4+sdx9c7QbnOR5HBT6U7hmtwHEfXEE2hCM3RBPbuAcypXurdYcpNXurc&#13;&#10;YZoDMVqCERr9QRp9AWxybXRGVXV0ozeBpa0PW3svtrZO3N29ONIZys0Barwh1dhTanJRoLUrwGJs&#13;&#10;785ahNxBlctSYHBSaQ9iSGUUNGkMJJTqRZdM0hyNUesP0RiK0BSIUeUMUueLqjXfYKPSLWqaLlxD&#13;&#10;I7iHRxVk8Q4P0RpPKRAtYKXW5VaQRR9LYGnvwDM4qoCMVET7R4fQtwnMasc3OMCz61d5eu0Kr+/d&#13;&#10;Ua/l92/e8+zxM86dv44cEB85cgaBKwJbDh04yejIAf6gwWuj3GygPmikIaajKaHD0mckNO3GM2Yh&#13;&#10;sstFXLziwzZcEjrYZ1QBt5vWHW26GXNPK9EZG6Ep8cfrcAzocQ1bsQ/K40XFYsPcLXJvA+YeowIy&#13;&#10;7hFpjvARnvIRHLVh7bVizkjdc9ZGZO83Y+oWoGMkMBLA2eNXeRGySmaEdyDGyPQYe/ctqwYSgSgC&#13;&#10;Jt6//sDbF29VQ8nrjeBMIchqnr7h9cZ8fPcNf/O3f4eAFoEVkmGSbekRq1B2xHcpgVdyMfz7//B3&#13;&#10;Klzq+aPnPLwnHsTXaqO4qdqQVak9nkq+xEvEIvTmdXZev37Dm42RDBaxA0kujLIFKQtTFq6I6kNU&#13;&#10;JrLev/ucu7flYvaEWzcfZ4NUn3/g9bM3amTTqwDL7ce8ff0d795+z/37L1i/dBsJo3okeTGSFfMs&#13;&#10;uzmWdqTXL94zOLiLwbHDvH4pm2HJcJFwX8mU2dg8q/Xtpw23bLqfCGh6InXRLzfUCS8U/JE/49at&#13;&#10;R9y+9RhRscjcu/eM2zcfc+vGIwV6nj16xT/9X//EP/zTP/DrX/+WtdOXuXH9PqsnrrJ6/CrX1x9w&#13;&#10;8+YjTq9e4uTx85xZu8/hI9eZnD7GzOwqe5YuMj51jNOn73Du3F12zx5hdv4k+5bXmVs4ox577sIz&#13;&#10;pnYdZ2z8MMeOXuHkyeusnpIK56sKsKyvP+LMybssLJzj7Op9zp29z8qRa4qazy1eYHj0GP2Dhxke&#13;&#10;X6N/8DhDo6cZnDih7ElLK7dZPHCbxeUrHD52h6VD15hfWmP96kMePnrDxcsPlQ9VAMu5C/eU3Whl&#13;&#10;ZZ0jK5fUXDz/gDOn73D69D3OrD3g0pVnCrBcvPSYq9KEdPkR+w+vM7/3CnN7LnH8xE0OH7rE8vIF&#13;&#10;ds+tMzx6mvTuDqJTCVVv7hn04x0M4R0MExsPE5+I0D7XRpu0DE1HaJuOKsDi6vFi7XCrRiFbtxtH&#13;&#10;rxf/UDZrxdXpI9jTji7qxRfOKBucWOFePH7D80eSG/SCh/efZSHLww3AtgFTNuGKrPKc2RyBK9IE&#13;&#10;JCPPYQGb8jwWKPfq+Xu1SuCtKFwkof7qlQfsWVpjdvEUBw6fZ+/yGhO7j6mZ27Oq1CtiERocPUpP&#13;&#10;/yGVgdOeWSbcsRdXdBfWwDgG17iyrQhcEXtQdUsnVU3takobfgAgAlg+KVQEpHwOWDbByub6+dc2&#13;&#10;byuwkgUspU1RShojVAg4+QyyCEyRQNpNJcum7edzBUthVZSCqqhSusjPtPmYwtofAMvOqjh51dJy&#13;&#10;sZGj8rlaRaCKKFPKxWMsNgE/O8p8bC/1sF1CLyuys63M8S8Ay9YCw6cPIHIKL3BFZluJFXm8TFld&#13;&#10;FKN1GKtzHJN9hEZdBoN9iHBqkbbuZeIde7H7J1QNttiGzJ4hFR69ML/EyK7DzC2f5eDxy5y9fI8T&#13;&#10;Z65y5Px5epemiE8PENkVxTflV+GwSrmyK6tcsWW8hCa96r1A3g/sIzasAzasfXa1iTb1evFOhHD0&#13;&#10;+/GNhBidPagq7uU5Ja1vAlgePXih6tZtXZ04R714p8MEZuMEZ5MquPbomdscPX2bI8dusWffBXrn&#13;&#10;ltg1e4Shif1M7Dqkmnd2zx9lbuEYc4unmFtcVXBvZu40fQMHSHct0jGwQqJ7P+7QBBU1AUokjPNf&#13;&#10;ASxyiiXjm44p5YpkiTlEddnlxdsTxpIMYu3y4+yXlhwPxrQLc5cHfdhPVZOd8jqbkoJXVsnpm5xQ&#13;&#10;m8mrNNBssdE1kmJsuROL301Zo4Z6XQv1Bh1atw2Nw4HWIUpUOzsb9ezbf4bhiYMkOnYRa58ikprA&#13;&#10;FInSao+hNydo1kdo1Iao04bwxYZwBfuo1QTJKdIruOIJd5Bf3IrAmmpdAGnyKGpwUKn102iUVqkE&#13;&#10;9a1RqpuCaC0JXP400WQ/vlAn9RonJdVGdhQ1klvaSJPeQYPGww6xvezQord20j+wh8pGj1KEVLdE&#13;&#10;ySmxsL3ERW65h0pdkgptlLJGASvy62JpEw+5VUm/ZTNYpA2Q19DCtpoGttXUs6W6XkGWlqSB8KyL&#13;&#10;xB4fyb0h4rNBUvMxXAMScOig0eHAkXbh6/NhbXNT0mIip9pAfn0r+fUadlS18FWRlh0lOlUnvAl+&#13;&#10;BKooIFlsZFuhbM6z644SIzuKjZ9eT59eV4UGvpL6zVyDsgYp9cqnzBWNyl/5IlfsQI38ZGcTf5yn&#13;&#10;5csiM1tLzWwpc7GlVACLKwtYKpwKpIiNplKXoNGeYWe1m/wmP3WuDlojI5QYU5QaUzR7uml2Z9CG&#13;&#10;MpTpIqp5xRTtIDQ4ird7kOTobmKT0zSF28jTutHHM/hGJqiwBGgJtlFhi1Blj1Lc6lInkoUtHvIb&#13;&#10;s3L8vJJWvvyqgj/KrVdgbGeJiYJqGyXNJsoNRiqMRoq1eqoag+isnWgtHVRWu7Hbu1hYPMPqqavo&#13;&#10;LaJYclJcH1M2oOLGBCWNKSrEoqntokLTRlFTXKlYNi0z1cYe6q0D1Fn6aHb2YgxM4I7vJdK7grtj&#13;&#10;mUrTEPrQLHW2dsyxHuK9aTTeAOGBDL27Z2QxQS8AACAASURBVJg6sYe+2WnSo6PklLvYKaqOGhc7&#13;&#10;Si0qg6WiOUKhKLiqJU9ETr7NVLdGsQZ6aLHHVUuN3h8n1Jem1R+i2uKjpNmlwiJzq2zk1TgVhMiv&#13;&#10;s1NQkw3pFQm+BNpKns+OEmu2uaku+CO4ki+Klsboj+CKKFes9ihVGodq2JGchqJaP3WGBCVNQfJq&#13;&#10;fZQ1yXuIl+J6HyWNfip0IZqd7ZjC3arxozWWosoRplJrUWojaaDaImHJhfKctar8me1F2RwaCfsV&#13;&#10;y9SWchvbq53U21NoAxlyGyWzx05+k0cFbIrKpcnTSZO9XYWNigpFnoM5tVIH66OwyUlOjYWt5Ta2&#13;&#10;VtipcQUxt3Xj75/EnOihwuihyioWhjSNnhT1zqgCKmJPMie6qDT51El4pcVHpdWvNoclTUby6vVU&#13;&#10;mEVhZmFbeRNflFWT39xKpSWKOSI1rD5avC6qrDZavD7unbnJg/N3s3PxHvekavjaQ0acYwyZ+ukw&#13;&#10;Zki7BukKTZL0DBBydpOJTZH0DdKbmGCPf5pj3jkOx/fwsw9ZxYpkBX77/qMKzf35R1k/qs39JljZ&#13;&#10;XEXVItBERtQvH2X/8OoDH95k4YpAls8By4/Ayses+uVPPgvf/QRYfv4bnNYoX27TsL3AzM5SK4WV&#13;&#10;Pmpb40TbFzHYe2lo7qC+OU2LqQ2Ltw9neBRTbC/G2BKW+B7aBhdJ9s19mt7JZfrGlkm0zdDROY9k&#13;&#10;/wlgOb16jhdvPvDg8Ttu333DtWuPWb9wi/Nr11i/cJszJy+oOXf6MscOHGP5yCpHT1wi1T5DQ3NM&#13;&#10;WZEyg/tJ9y4xMH6EiYU1ZpYuEmqfobg+q2KpbI5idvWocfqHCMemycjjh/ZRVWWnvNyCzhAh3TXB&#13;&#10;mbPX6BucpazKRlW9i1T7FLPzp7h87Rkf377nFx8/8POvv+bjh2dsLdCp63Zxi4MGXwh9NEJ8vJ2h&#13;&#10;QxmmVrvZd6Gf8SNphg6kyCyE6V4MM7A/xsSJFGNHk4yv9NK/MMTQcjf+PglTFhucmW1lJioqLVTX&#13;&#10;2KhvcNKiCynAIiqgRl1MNTUWV7kolteDXBMr7ci1Ud47pHJZmrk+VTHvyL4nbL6vbCvWk19rUwoT&#13;&#10;sZZKiK5MbqkBZ9cU1rZx6qzt1FtTypZT749h7uylfXEf3pEpqlxxxCJUqQ3SNr2XzJ6DtM/uw90/&#13;&#10;QLVNXm9JAqMjhCbGkNeW1ttNZGA3tlQ/ulCaUq1HKWiC/dPEx3YrwGKK9WDtHMQ3OkV0Zp7Y9BzG&#13;&#10;VILGcJTmWJw6R5QaWxhp+BEQIWPuiKNPhDCkwnh7RihscVCkcVLvimFK9mBJ9WBLdWKOtaPxRFTm&#13;&#10;TbMvgkGqlS0e8lttKndFqp2LLV7yDR7yDV4KpA7aEaJZDggCEmabVFXQhvY0Alk08QS69g4sPX04&#13;&#10;+odUXbNzqBt7/yBlUrTgCdISb1NKFkummzaB7dPjNLpCytYkipsGW4BWdxyzXIuSMcJjIwTGBnEN&#13;&#10;9uAd6VbqlcT0ONHhEZ7cuMWrBw94/eI1r56/4sG9xxw7vq4ab+cXj7N84AyHD5/l6NGzzM2v8gdN&#13;&#10;QQvS2qNLm9G0GdG0CxyxKygiobWRXW7SewP4xxzK6uMZktpFsfuYcA7qaUo0YunREp624hs10RJr&#13;&#10;RZcy4hu34ZvKeuKtfVb0nXqsvWYsvRa0aS2GLj2haQ+x3T6cwwYMnQYsPVY8KoNFPPJWfBIAOGLH&#13;&#10;2ivKFWe26aQ/THiijc6pPvbvP6A2dK+fv+bV01cq4EpWUZq8ePKSpxvhrp+fsiuY8OSNeuxvf/Vb&#13;&#10;/uav/leVbfL08TvVQiMgZnOj+MOJ/Fv+3e/+GknmFsuE9Lc/vC8NKFJ/LHAkay968vA5EoS7eV9W&#13;&#10;UXa8fCbtKBvfV6DPRhPQG7EFSZCtqFKei9ImG2z7+uVHFVb7+OEbBTCuXb+n1CISrvvDBved+vMF&#13;&#10;pty/91zV4t66/VxZa27dkBwMUcBIIO9LNbIRERXCwtI647uOqr+jfK/Nf5t/sT56hVI0iN1DAItU&#13;&#10;S8vte08/3ZemmNu3H39qLRK4cvfuUxWOJQ1H6+duIIDlH//pH/mHf/wH/uzPfqMAy80bDzh57DJH&#13;&#10;Dl3k8vl7XL/xgNVTF1k9tc6p1TtqEyT2HwmZXTv3RMGT0VEJt73A4sJphoYOs7T/CqfX7rJ27j5H&#13;&#10;j99ifvEsh1eucOrUHU6cuMmpU7c5dvQaiwurLC2dY3L6BL2DBzh44DJnTt9jce95hsaPMjpxQrXS&#13;&#10;JNsXSLUtkorvprfvCANjZ1g8dJfZfbfoHTzNxK5zLCxdZs/yZZYPXePkmVucvXiXA0cucfjoFU6s&#13;&#10;3lIZKvv2X+To0Susrd3h4MF1Tpy8w/r6U9bWHrB65h7rl59y4dJTLl4WOPWatXN3WT60zp7959l/&#13;&#10;6Cbnzj/m9NpDLly4z+VL97hw4R7egbiyAwloFPWKVDKHp8JqohNB1TAkgKVtNk18Oo2nL6xsQLYO&#13;&#10;D65+L84+H+7+bD2zs9ODvzuOry1BtD3Ny6fvPgEWgSwSXvbk6RseP36pslXkeSRqpWeiZNlQr3wC&#13;&#10;lgIuN6CKNAC9efVWVS0rS95GVk9WQfa1UmIJiHv69K2q3pOcGoFhc3Mn2H/gLEsH1picPc7E7uNM&#13;&#10;zJz8NP0jJ0l3H6Qjs59kZplo1xKe+G4s/gk09jGazIPU67pVdkpVc1rBlcqmH1QrAj5+pGDZhCab&#13;&#10;6+cKlk2QsglbNmGMrJuPa+igqD5M1e8BFoElm8BlE5xsroU1cVW7LPelGUhWgTGbX5c1T6lYEmyv&#13;&#10;DJNTKU1DG41BG4AlT1QqFcHslAfZqcBKVp2iVCqqTcTJNtmYFdsUeNlZ5md7qYttJS62qjpAqZDd&#13;&#10;hCtGtUkUq1BOjZyGS0aLl6KqoFIDWdxj+GMLpDKHSXQuKcCS7tlPKrNEID6HKzSNIzjGs8dfK397&#13;&#10;R+8sx45d5fiR6yzuWePKjSfsO7lKZmFSARaBJO5RPxJwG12MEln0E1+W/Aw3qV29hCdjmHpNqvHH&#13;&#10;mLHTFDWh77JiHvCRGc/QP72L509fK9ukADzJgxKgLoGGr+R6KrbEt9/y6uVrbF1p7KNeBT6Prt7k&#13;&#10;4PErHDh2if2HLzK/b5W5PSeZnc9WGgto2bV7hZnZI2p2zZ1UgGV2YZV9yxfZs++8sip2DR3FFRxH&#13;&#10;a0yjNXVQ2xhRgEUsVqJekSmosFH4abL5IIGhELZOL9Z2UWqGscUjGNtdWDIeNBEbFVojDRYbtSYr&#13;&#10;RQ0GystNlOfL5t5EQa1dWQxUJWtxMwank87ZQQLdaQx+P9p4WMlYXb0x3AMhBva1ER8IUtFsIJUe&#13;&#10;x2BPUF7npLTaTmmNE0csSqXGTaG0vpQaVIBkbrkJva0Nh78XjTlBoy5Ag8aN3hrCYAtjcSWJdk7h&#13;&#10;S47Q6mzD4OlAY0nRoI3RoIthdnfjDvXi9KVx+dIYrBFqmpwUyQas2EizMUrvyDyZgTladFF25gtg&#13;&#10;6aKrfz/ldR4FVlzRaXaUudlaav/0XKy1JNTpfV6lk+2lVgUCBbBsq5RTcjt1vhQ5lVq2iHKitJmt&#13;&#10;ZS1sr9BQojPQknCqwOKghIMvpEjOxtEmnRQ0mSmosVFttFPcZGVnlZkdFRZyamzk1WnJr9Opdhb1&#13;&#10;wTq/SeWobM3TfAKT8qF4a76OrYVG5a8Xi90O+dkUbNl8XW2Ay88Ai0CWzZF8FclZ+aOdYgfS8EWe&#13;&#10;jq8ka2WjZln89mIL2lruYquy+zmVukCgkmxoi5vDlGvjKrNEqQ4afFTqk+TX+1VAaV6Dh8IWH8Wt&#13;&#10;AqA8SJZMlTGgQkzjI9Mkds2QnpsjPT+Pq2+QWkcUc1sPts5uNMEOirR+CrUBSvRBClucFGuCamNc&#13;&#10;JmGizS7yKw1sq9Ty0xINhTUOiuqcFNY6qJRAZJdNqVkMznYMdoGzGeo0UTSGJIcOX+Tqlfu0dUyq&#13;&#10;TUdOpY/cKj/5NWFKm9opbmyjuDFFcUOcoqZsLbPkk8iUi0XI0k+NsZts2G0njdYh7NF5zNEFKoyD&#13;&#10;1FraMceHCA9OMrI4SP/eKbrmhujfM0Xb1DD2RDue9k51jZMMm4Jqr7JTljT4lEKqqFaqgaXNSJo2&#13;&#10;9BRUu9HY0jSbU8pmU1Lnos4WoqTZi0jupV56e6lRtXLI7aJ6NyX1XgUfCms2g2zl72hVp+ESUJwd&#13;&#10;UaOINSis7hc2xpVqRTJXZKpb/DQY/BTWSr23gbwKR1bWL9+zzofJ1UNZY5QybZRyXYwqcyr7f9bq&#13;&#10;o8YZoynQRrE+wPZq+fka2VraRG6ZifzKVvU8ErCyo9iJNCntLHOTV+0lt1pCkO1sq3FQboxQaYqR&#13;&#10;3+Sl2pqgyZOmTB+hRBdWdculrSEKWvzK6iMZPwJXSuVn0cfIq3ezs8apAjLrvRF840Mq+LLC5KHc&#13;&#10;4KbS5MWUSmNMpKk0+7EkM8TGJkmOjuPr6qHa6qPRH6bJH6E1HMvCLIOdklYzNQ4XFWYjtU4zLQEH&#13;&#10;tvYwDS439vY4rX4PDU4XDS4XfdFx+iJjxE2dxA2d9Jh6GDIPsmgZY9k6wZJziqnQDKOhXUyGdtEd&#13;&#10;nVSAJeUfZjI8w5HgggIsJ4J7FCgRy89me0g20FbCamWy1cyfr5LP8t277Hzz7j0f371Ts6lekVXA&#13;&#10;Szbo9ht++a3kOghY+Ybv3r5Xt799+44PHz7w4uUrXjx/xYsHL/nu7fdKwbIlV+q1LWwrNlLWEKbF&#13;&#10;1U20bZFWYw8t+gx6a68CGdGOWSKd80QnLuDuOYk+sIvuCTmcmiaamSE9vIe+6QP0jOwj2TajZnhk&#13;&#10;PwcPrnJ27QKPHj7hzp2n3LjxlDt3XqkclrOnL7N6/DxHDhzn6IHjnDxymtPHz7F26hJHD6/T2bdE&#13;&#10;ky6p7EDu0CiRtt3EOueId84ztOsEEqZa2phtUKxqiWHzDqhx+Ibw+EeJxmdId8xQUW4lP09LfoGW&#13;&#10;6joH84tH2L2wgsWeUtOWmKK7Y55jR6+yNH+A+ck51tfOc+zCAXKL5fou12e7er5pQgGCgynad2UY&#13;&#10;OdDP0tlh5s/20LMYJzkZoHMuxOCBGLNraWZOtzN6KMXuU+1Mn0jhSvvYKhl1VRYFWXKqrTRoQmjN&#13;&#10;bZicPRgd/TTpU1Q1BanVRtG7ejF5B6lq9FJUbiK/1MiOAi07ikzqercJWL6QBq88LduLDeq9RKrK&#13;&#10;t5bo2FKiZUtxK3nV8p6kV81uhXUeypqDtDjTmIK9VGrDbKvRKxVLYHyK+OwCLfEuCnU+NJ40HbPL&#13;&#10;DBw4Rt/yCvaOAUp1HupdYdy9faR2T9HkDFBq8lBtDynFiKhGcurM1NtjGMIZ/H2jONJDeDJjJGcW&#13;&#10;Se9dUkoZe2aIEq2bUoODKqdfWXZKWz0UNtppdEdx9fRR7/NS5bApyBIZmFV/ZlGTg1K9jxp7Fsi0&#13;&#10;+GJo/HF04STOzm6cXd0E+gdpCcbUzyMZLqb2HspsQQVWBK7kG3yU24M0+OMIXNLE2rFk+lRttDnT&#13;&#10;jSnTjaW3D+fwMI7BIay9/fimRggvzFAXjlJgtFPu9ClVSnBilNjuCVrDUWq9IeqcYRWkLUpmBVkC&#13;&#10;QSzJOJ7+HsyZdsxdbQQnhojtGlNWd99AL0/vP+XFEynCecmLpyI0eM7NW4+5eOkOSwfOsLDvFMsH&#13;&#10;1tQs7V/jD5rjJlWRLBDEP+lUt809EkRryYKWjYafwLgDgSvSECTww9JrxJjRok+34hRlS6+JxlAz&#13;&#10;zSEj+pQZ+6BWheBK2Jy0PkgjkbXPjHPQhiljxNAlVqTsr9sHjFh7JczWodqEfGOyuhSAcQ/b1eNb&#13;&#10;ojaaQnasbQG6ZgdYOXGUE0dPKzuOAJXfHwEszx/d/RFAkI3i5oZR0sYl4PUvf/M7pOZYQmQfP8xm&#13;&#10;lghY2YQrAiFkc/nLn/0p/+nv/pMKfr1x9Z6y7XwOWJR95vGGjeflt4glR5QxMrIxFYAh3/O1ZKt8&#13;&#10;Dlhef0Tqo9+8+FrVMyslzEZNs8Cbu3ez0EJsFr8PWATgCMj4EWA5dYPb/x3AMjx5nNnldSZmjivA&#13;&#10;Ij/PpgJh82dUoEVULQ9f/hiwCFzZVLDIurERl7aizVroTcAi6hUBPxfP3kAsJkrB8o//wK9+9WvW&#13;&#10;zlzm4vnrrJ26zvEjlzh7+iYXzt/gzOlLak6fuceJU3fV5ubwkRtcuvKaA4euMjZ2mJnp48ztPsnu&#13;&#10;mdMs7l1XYEXgyt6lS+xbvsy5C0+4fvMDJ1fvs3zwMvv2rzM4coCl/esMDC0zIraf3ac5cPgOfcMr&#13;&#10;9A6vcPDwXQbGjhJrn6ez9zB9A8dJd0sN8Apju9eZXrhOV88JunqOMzBygvFdZ+joPaSsQqfWbnPo&#13;&#10;2E2WDt1kYekCC/vOc2rtLhfXH3H+4hOWD11n+eA1zp8XynmbxX2X2Lv/KkdP3lMV0Fevv+X27Zec&#13;&#10;u3Cf9fUH3Lj+hJfPP/Lsydc8e5ZVe4hKSCY03kZgJElgKEhoLPgJsMQmAqSmo6Tn2knMdBKd6sDV&#13;&#10;E1SARVqCXH0+fIMhfP0RvL1RvL0RRneNML2wj7nZPTx79OJHkEWakASCPHn6mscPs6BOnv/yOtgE&#13;&#10;K5sA8u3rd7x/++FToPRmsPTvAxa5//zZW67J6+buM27ffsatO68VhFrad4al5TPIxWhm/gewIpBl&#13;&#10;ZPIk3YMn1f9FW+Yw8c79RDr24Y7NoHeP02wdodE0SK2+jzpdH9XSINTYRkXTj+uTN8GHUrJsgpXP&#13;&#10;102AsglYfn/dfOwGcBHAUlr/A1DZ/P6ba1FdGwV12bDafMlU2ahb3gQsBdXxfwFYJOBWLEKiYMmp&#13;&#10;jmfbg6oj5FaF2VEZVuBF4MvOipBSp+z8zP6zaQNSeQ1FNmX52ZSEb65yiimzrSQLA2RVJ5vSKFHh&#13;&#10;JKfWrWxCAmiUmqUhhju0m2BiDxbXEJHkbpIdi0RS8/iiu9W09+7jtz//FVevP2P17E0+vv4T3jz9&#13;&#10;jvdff8vDh485f+MOcyurpJeH8E6GsA/4kbpk94Sb6B4f0b0+Inu8WAesSGCpbcCO5f/j7D2bG0vT&#13;&#10;M039hDZVlYbeewPQgvDeW4Kg997bJDOT6R3Te+8dmd5nmTZa9ahX6hnFjEazE1p92P00knYjVqON&#13;&#10;+QfXxvOCYGVJ6piI/fDEAUECBEHg4LzXuU2/Dfuwi5qwAWuPneHFSaZW9yrLpORAiXLlw9uPqu3s&#13;&#10;7au3bDzZ4Pmz17x+81lZFWVfdO7sJQ4fPsaRI8c4cvIWuw+cYWnvCZb2HmdxzzE1C7uOsbAkkwQt&#13;&#10;M/OHk0qWXUkFi6hYdq2cU5BXlHLxzhUamhLUNsTwhsexOPspqfD9xCIkgCVfFltlNnJLkkoWR5ef&#13;&#10;HE2YwvoEBVUhMiUsMsusQlx/sUPHjsxa0rJrSc+tIzO/nuGZ/aTl1bE9V0dmqVkFruZrnaQXNVJl&#13;&#10;taALBKh0ymLFTrHBjiFuR+NtosxaR/+uKGN7E+hcNiq1Tsq1VvKKdeQWNaptRY0Ngz1ErV7sO3bK&#13;&#10;qp1U1/vRNAbxhAYx2NvoG1/A6W+l3uCnf3yWpX1HmVk+SbBtAkugh77xVZps7Vi9vXQM7lLbGl2Q&#13;&#10;CjmYqjRRWevA7m3DGeylujGI0dlOc+ck7mAvpVV2ZWEq1fhV/ev2XDn4lDBXG2nlTkoNUVUtmV/r&#13;&#10;V6/HAo2XjBIbWeVOShpD7Cy18HV+E2mVDqq8zcruJsAjeaYwCTgyS43URlzYBsIYOv34x8JEZ2IU&#13;&#10;mY1kVhkVUJGzkqnJqLCTVe0kRyONMn52FkmQZyM7MjUKsEhI7fbsxp9AFqUGkPDZrZE8Iws7883s&#13;&#10;zBfPflLdkoIq2zYBi4QnClz52eZ8la1XwaHbC21q8but0LIFV7Ir3cqSITkb0iC0Xax8pQ4VYpul&#13;&#10;DbCzTOxDojwQdYuLHXK52M6OYoE1ZrbJGdRSKzkVYlmxU6zzUmELYu7oJTw+Tnx2Alf/MM6+ISqt&#13;&#10;IarFLmdvoUgfoMTSTF5jkNx6n6pzrnKGqY9GKDS61CK4xOYmU2skW2tUgKWo1k2dJ0it20dmcT2B&#13;&#10;5nF80XE8oRHqDAlMjm52H7jIwtIJNA1htd/JLPMikKWgpoViyV6p66CwVvaZSbgi4EHgithmKvXd&#13;&#10;lDd1Uq7rwNE5hKd3GL0/lmze0fepxqSmwACWeD+uzlGah3tYOLXI0ql9jB+eYfzgDK7uVjRmv1KV&#13;&#10;iLIku8KjbFZSyS2QpVDUINJmJE1LZXJG2UZ2mYe0IocKJv5lln4zZFiChq1bI5BF1DCiLilSsMan&#13;&#10;1CXZlR7SpX61SGCciV9sr+HnO7QqwFb+xtyaZrK1QXIl1FfTrP7uAm2AvJoY5TqB6WayS83kVniS&#13;&#10;rUNVScCSq9ncapNWoRp3F2XWCIUG2S/E1KSL9a7UxvZsm8qjkddPZqWLNHn9SLZRoxdrdzuuyQTe&#13;&#10;uXbcU23YBhLoWoK4h6PEZ9uJz7bRtdxNUVOI9GoXefUBcuv8KojT2jKk4EtWtZccrR+ts4tyU4LC&#13;&#10;+hBaZ7M6a21u78E/KgHn7Uq9okI5KwyUGN1U2vyUmb2Y4500hZoxReMEe/txtXcS7h/D2zlAcKgH&#13;&#10;70AbpmgzNXYPtR4/tR4P9vYg7p4Ivv4YVWZRonVgb29GY7PS2TNPX2ySblGmaGM0N7Yybh5ir3VS&#13;&#10;wZX91ilOehY5HF7meGSFpcQu+lpm6AhP0OEfZU94kcORZY6EljnRfiQJQCSDZQumSCPQHwcsqro5&#13;&#10;lcP47i0f371JzqY96NO7D1u5LpLtkprffv7M51dv1Nevnjzj4cMnPHggx/VPuHHpNlfP3cBmDrMj&#13;&#10;y0CGfI7nNlFcH8YYGaFt4DD20BTOwDTuyAzD02tMLJxhfP4MQ4tX6F+4QmL4OJ2je4h2zdPSu8jI&#13;&#10;7H6mdx9VeYKDQ6scPnqdfftOceXSFS5fusyd63eUnUryVs6dvsapE5c4dvgs+yTcflXyUk6zduI6&#13;&#10;N68849Sxa4yPLzMxMc/Swm4FWGqa4licPSR6VwglZnEGR3CFxyjUBNX7r6g6iFbXrMbq6qOlbVGN&#13;&#10;29NHRbmd3JwmBVgKig3UNfoxWJqplbwuU4zmyDgt4Um62xYw1rvw2UOsLBygNT5KqbSoZcvzY6e4&#13;&#10;SawfbhpCPmztEVon22ifaqFvoZ3YaBRPt4eWab8CK7vOtTKzFmXscIDFMy3MrMVxdruT+/ccG+ml&#13;&#10;yc+gelsvJu8oFu8YBvsgjeZu6owdNNo7sQXHMHrELuQgr8hAvtgn85vILrSok1sCWCSLa1tWk1I8&#13;&#10;CqCQDKI6V4KsaksyT0ljVWqSgnrZnzdRUCMKOC8acwvVprhqzio0uFX4q3NwhNjcIvq2fppa+3D3&#13;&#10;TRAZn8fTP44u3E65xUex3qWeB0dLH63j8wRjCXLr7eQ2OshptJPTILXqetLKDOox1DojlEiNuiuO&#13;&#10;qbUP58AYDdFO8pu87ChrolBvp8Yfo9waVAqW/Fqx5UUwtHShcYbJ1ZqpsvrQxVupDzRTXO8ivcqp&#13;&#10;YH+R7NOqzGi9zVg6+jC2JjC0tGCJdVAfSoIT19Aotu5BmuKdKhC32BZQoEW2dWLXjLdj6OymNtZC&#13;&#10;Y0vysm1gEGv/APbBATxjI9gG+omuTBDbs4hzfIR8i5NyTwBb3wDOvj6MLR0qJ6bWH0MgsMYWQ2ON&#13;&#10;obXHqPNEVYZWYziEpbOV8PQo7sE+AiP9tMyO0dQc4/nj5wqsCGBRs/GSZ09fcO/OY/YfOsfi7hNb&#13;&#10;gEVAy58YOi0Eppy0rHho3uVWrQd1MSMNcZO6XqCIjH3QglfZehxIeK2lz0RDawOuYauCIa5BK3UR&#13;&#10;HbpmK7oWA7r2WpzDBhxDFmXzEauPb8Kpwm+lktnWb8fSa1bZLG4JwB13IGBFAI571IJnzK4sQro2&#13;&#10;naqKrgmbqHRZ8PY2s/fEPi6cvcDz9edJmvQFYBGw8uzJc9YfP+PZox8Bi1hh1h8nZ0NAysZrHt19&#13;&#10;zPefflDKkUf3n/P0kVTH/qjqSKlFBDp8fvuZv/vbv+M33/2WW9cfqkpkATMCQWT7+OGGgilvXorV&#13;&#10;SBQoL1T9s6hGJCtA7kMghth0tgBLCrRIDszLz1uAJZlnkrzfRw9FAv9KWYSUn3Mz/0IWGgJYBGak&#13;&#10;AMvtO89YO3kLUbCocFH5e56+YEMq2B69YHHPZYam15iaOKx+n9xH6m9MbeVxqjBTUaqk5uGzpGpF&#13;&#10;IIuAFck+ePJyyxIkjUVSjyy10Gqevlb2oItnbvL88Vv+/h/+nn/6f/+JP/yHv+LK1TtqLl+6z9mz&#13;&#10;tzl56oZq7Tlx/BpqTtzi9OmHHD9xV6lMjh6/x8UrLzl56j57dp9jbPQge/deVEBl34Hr7D94g7mF&#13;&#10;C2pOnn7MnXuflQJmZPwg41NH6Bvcw6xkeUwfVaBGgMfufbdYWL7C0so1jp1YZ3bxIuPTp9h94C7z&#13;&#10;K9fVgr65Yx+x9lUGx87S3bfG6PQlWrsO0d57kKXdVzh7/jH7D99hefUWCyvXlYVIIIsEsh45fo+1&#13;&#10;049UbsvI5EkGxo4zNH6SuV1X2HvgDmcvPGftzBNu3/3E+vr3PHr4mocPXvHuzQ+q0vnt6088e/ZO&#13;&#10;gRVRCYmtJjTWQ3Sqk+bpDlpmYzRPBYlPh4lPhUjMNtO60KoOjMITrTi6pYbZoVRfScASVgckvoEw&#13;&#10;iYlODhzczcG1cxw4fIr1x+uqNlnUK6lJwkIJql3fylGR10cKrKS2Un3+9k0SsLwTS9DrD8hWXuMp&#13;&#10;m1AKtohaS16nly7e4vyF+1y5ts6FS/J/vsHuvWeYW5K8lZOMTZ9nfOYcE7Mn6Rk6Sv/oaTr6jhJq&#13;&#10;WcEXXcQVnsXoHqXGPITWNES1YYBKXe+mPaiVEk0zRZrmZDVyVctPgmf/KGARgJKCKpK1IqMagzav&#13;&#10;TwEW2dZ2UKCJqPDaL0NuCzSt5GvayK1uVxkqkqOyNRXxLQVLCq5swZjNsNvcirjKX5Fw28yKuIIs&#13;&#10;KeAiYCU1AlskXyWpTvlCwVLkVuoVOYCWYMIfF3/JhaAAlfRNtUV2WRKyyNcKvBTZVROJ5LBII4nc&#13;&#10;XipFK+ta0eo6qappJhibYWj8OG29CAWNtgAAIABJREFU+wjGF2nr3U/P8H7+05//BX/2m9/x8vlL&#13;&#10;1jfWef7uIx8/fVZn4d5++MjCscuEhkZwjQbwTkU3J5IMt512YxmwYep1KfuQd8qPRwLPp33UBBqp&#13;&#10;ctWphjcBKz+ddwqoJ1+f6zx9tM6De+vKeib2s8sXb3Ps2EkFWQ4eOsau1bUtsKIAy+5jzC4kgUoK&#13;&#10;rKS2C18AFgEroxOHGB47QGNTM+WVHioqPfgiEyo8sLo2+j8FLOmlklXgJU8bIbfcq5pxtmeb2ZZl&#13;&#10;4uuMJtJz60kXtUR2LRl5dYTap0krEIVDjUr/lwWyTH61gSKDnTKrG30sRmxokAZfkKyKRrK1lZSY&#13;&#10;auldijJ5oA1fm2dLaiye7qy8enKLdOSXNFFabaai1kpRhYH8EmlFMFGuceIN9ROIDpHomkbb4FP2&#13;&#10;IE2Di2BzP+29c5g8bTQ5E4zOHMIbGaZjcInB6X1IiGleqdiBalWVrwCWROc4I9Or9I0t44sNUlzl&#13;&#10;IrsoKZkWGJJf7iK7xMGOPDM7xbpQbCOrykO+tI5UuCjWCZAKIvXE2wstlBmiZFe7+CZfx88ytHxd&#13;&#10;rFf2FqUm2QQssugQ61tmiYlKj0NBlrxGA+UmG2U6JxlyRrHIRFqxSUm+k4DFgvx/JIMiv9pPoSbA&#13;&#10;jkIBLNL208SOnDp+mdfI9jwLAoNE/aUmTyxL8t6xq/ecUo1twRZ5vyWBy7ZcM9tyTOzMMZOWYyY9&#13;&#10;x8zXmQZ+ISqWDB1f5xrZVmBlW5GVrwvMSSWLhNkWWsiQx1WiVwfe24ubSKtwK8Aiz5WaTftQKqdF&#13;&#10;trKQTiuxkl7mUCofsWuolpYKG9srbWTVeVRAqSh2ar0RivVB6oPS3DBIXo1DZbqUGEQZIHkscmAd&#13;&#10;Iq82QIkxhKWjFUNrG4b2OJaeKBq/jxKrmZwaPRUmD02hCNVWgSYCzJro6Fmkd3CZweFFBoYWWDlw&#13;&#10;ia7+3eSVOkkrtCu4klMZUlkrWnM/Bu8k5fpuBRqkRaegrkV9r8ISp0Zee9Fu7F3DdC5N0Cmy9L4B&#13;&#10;yvQBihuiyhrU6O/BEO3C2z1EdLCb0X2THLhwgvm1XfQuDtIxO0a1MaAULBmlrmSGTbnkNLh/BCxa&#13;&#10;PwVaPzlVDvJrXGRXudX/RIKHBYr9PLOJb3INZJbK/8eiaqUFoEhTR0FtkDyBIBWptjYBK8nGnx35&#13;&#10;Jn65vZZf7qzjmywd23OksrVRASWBShW1LnKr/AquFNTGKayLqvDLgmqXWpCK3SjnC8CSK49RKwuo&#13;&#10;CLpIr1IsiVopS+smXZqGSiSUNglXJKMnTVRgpQ6V0bW9zKbUJ7W+OObOGK7hVipddrLrG6n0WPBO&#13;&#10;BInNxwmNx2hb6GFHhU01/Ggc7QqumGP91Ps6KTVG1OstvdxBpTlBcWOUOncHxmgvdd5WElNzNE9O&#13;&#10;YWxpo6jJRVpZ6rWsI6PSRJUjiC4qQcsxHK3ttO8exNbRjqOth/BIH/6RLrxDHfiG2jGEI9R73FRa&#13;&#10;bDQGXTi7wnj7YlhjcaX68/V1YG2O0N09xUDXPOPt80Rqm2muibPqn+egf4F9tilOOOY4597FueBu&#13;&#10;Dif2sDJ+iP7ELL3xaTqCk8yG5xVgORo9wMGWowqwqEyULcDySQGW12+/+zcVLKJe+faPABaBK7/+&#13;&#10;/FnZhiTk9jfffubz67d8evmajzIvkturJ69w+MApTq5d4PKlG1w6c43xwVl0sujONpBZaCctV09W&#13;&#10;mZN6dy82Xz9mZwJNo5+apiC9w4eZX7lM/8gR4u27mJw7y8yuC3QM76NjWI5n93L0wAlOHz/DzPhe&#13;&#10;di8eZ+PRK65cuMW1ize5cuEqV89f5caVeyrQ9vTJKxzYt8b+1ROs7k0CFoEse/ascfbkHfYsH2N0&#13;&#10;bJrV1WXmF+ZwuVuo1jip0jiUKlJUbPWmNiobmymrDVNeG6ZUG6JIMrZKXJRW+mgydeDyjqIzdlKu&#13;&#10;CZNX4iEz387OHAsZeTZKqr3orK3UGaKYTM3MTe9nanwPj+9e5tTxo5w4tMb89B6szjYyC9wKsMj+&#13;&#10;2dXZjKs7hi7qx5YI0DIWJz7ajCHgo8ErJ+utzKy1snwuwfBBH717XSydbyUw3EW1zYO7o01BSgGV&#13;&#10;BRoXddYeGhx9NNr6aDB1U6tvV9Ng7aDJ2UOdpU2pV4orbAq0SH192qY9aHuOkV9mJj+jxEK0s0hP&#13;&#10;mSmAu3uM/DqB4zqyq61qwZ9XKyDdSJlOms08FEorXL0c64k1Lq4Ai761C0f/CJHZ3fjHFqj1t1Fq&#13;&#10;9KtmIcmeEcBUavTSEGnB0TVEdGBK2RizKh3kaTwU1HpVdlSGKHSkjWjzs0Y+L4obvNRH5DOgmXyN&#13;&#10;k+wKKzs0TZSanWh8MdUeVGbxK0uPvq0Tz/AY5Zagevy5WhvlTV4sHZ0UG3RUmGOUm6JkapxkVltU&#13;&#10;K5CE5ZY7XZTZHZQ5nBQafVTLfmBgGM/IOOaOPnTxDmrCMTTBKKUuP5X+MNpws8pUkVyV+ngr+s4u&#13;&#10;XGOj+Kcm8c+N4Bjvxzs9RGzPJOHlOewjQ+haW9GGwtSEI5TafdRHO1X+S1aVmfx6J6VNXqotQWpd&#13;&#10;UerdMRq9cUyhVuyJFnyjg9i6OohODKlGOlOiBXtnlwIrYhF6JyeYX79HHDSP7z9R1qDl3Wvs3ivN&#13;&#10;t2cUaPkTsQMl9ng36ySdCrII7KiNGbH0JYNqBabIiF1HIIhsJU9FwmulVtk/7sQxYEEbqKc2ZKAh&#13;&#10;ZqbcW4Opy4RjwKbCbUWREp7xYOmxomtPqlkE3Mj9yfgnnHjHrDiHjLhGLQRnA6oZwNxrxiYH4V02&#13;&#10;dM1OOuf6OXnmJGtrp9UC8NmTZ1uWIAErTx9JReyGAixSF6tUF6K4kBGry6PnPJWskLsbKuNEFoB/&#13;&#10;/Vd/zetnr3n6YAOBL0rFsWnHSSk7JLvlL/7dX/CXv/8Dt248VDkj79/8wMaTt9y6/ojrV+7x7sUH&#13;&#10;1cDz7OlzlcMiKhbpl0+CnaR65tWzdyqbQkEWUa9szrvXyRaelIJFoM36k7cK5Mj2+cYHXj3/8AUQ&#13;&#10;SQKWB3elJjdpEUoBllvX17l3+5maB/c2ePzgOfO7zrO0eoO+gd2sLKwpOPNvARb5e5+JtUhaYx4+&#13;&#10;Z+PBsx9tQSnAsvGGJ09fqbwVsQTduvlIXRZriYx8T2qSz61d4+WTd/zD//WP/PP/+GcFWK5ev4vM&#13;&#10;5csPuHr1EdL2c/HiOqdOSTjsHZW1cunyc2WpWd5zgdmls6ysXlZZK0eO3mJx+TyLu86zuv8GAl/k&#13;&#10;soRpyfbEqYdcuvqGXXsuMbsgSpWbqoGof2iV2fmTnDz9iLXTT1hcucrho48VXDl6/CmzSxeZWzyv&#13;&#10;AItAloGxUwTjuwg1T9LaOcPIxAVWDj5kcv4qoZZdysby+OkblnafIxRdJhjZxfjMWeaXLxJt3U1z&#13;&#10;x17GZ84wv+siwxOn6Bo4zuzSVfYfvsveA7eZ33WFidnTCrJcufZG2YSkRWlj/T0f3v9KWR3UGfmn&#13;&#10;SWAlz6dArOHJZYIjbYRG4sQnQ8oa1DIdVtvQeITAaAT/SAR7jxdblwtLpwvvgJ/AUJToWFyFQ7dM&#13;&#10;dDKxd4bFgwsqpGx0eoUnD57zXOrKNyHLC/n/y/9a3j+bbUD/FmB5/fItL1++5/WrD2rk8qtX79Vt&#13;&#10;5H316b1Ujn/i3ZtP6m968fIDFy/c5uChK6zuv8C+A+fZtfusyruYmD3B6NQpxqYvMDp5hqGxNXqH&#13;&#10;j9E/eop4537s/imM7hHqLb1oDD1UNvVtjdQrl9W0UlLdTFF1jMKfjOSiJJR95ydNQin7TwqepFQs&#13;&#10;qcYgFcIoZ1b/RftQbQeFGvkdLRRrOijQtpOv7SRX8wVQ+RKuyOWqVgVYBK6kbEGpxqGUfamwpmPr&#13;&#10;PqRJSOBKatLKIluARYGWYu9WeG1KvSLbdAnDrPKSrbz+UXbk27dGslbEapGandIiJHXN4s+Xs2JF&#13;&#10;sjhLwhlRs0jIaFF1lGpdB6WaCDbvMN1Dh0l076Ojbx9jM6do6drFH37353z4/Kfcvv2A73/1a777&#13;&#10;/ld8/PhRzdM3zzhz7yZ984fwj8fxTcfUOIdDOEfcmNrtxJZaCC8IeAngnvBjH/XgGvcqwJLXWK32&#13;&#10;lT+FKwJbkoBFVIsbj5OKKKl6v3L5IXfvPufqlUesHb/OmTO3OHLsJgcO32Bl3+ktyCLqlRRQka3Y&#13;&#10;hL7MXxH1ysr+iwxN7KdncAVfcJgqrY/cAj15BXr05gRGazulkuMgeRybk1akJ60kOVmlkn9go6Dc&#13;&#10;TEG5hYJym2o5SMuThbs0QBjYmasnM7+BtJy6TcBSjzM2TkG1h59naFH+bGncqJIzyG7KrB60/gC2&#13;&#10;3lY8g73q7HBunQWNXUets4n4VDPu7hA785JBeSk/t0CW7PwGMnPrKCjVU1Vvp7LORpnGQlZegwrW&#13;&#10;yylowmRPKJVJutQNb3rBSystmJ1xHN42bJ5WXP5OrO5WGs1hqho85JWZySnSszOnRjXnSE5HUYVV&#13;&#10;WYQErEgl6I4cHdsFGOVL6GsD0rwkORy/zNAlrT+b0KCkKYLW0UpToIeihpACCblywKdxUVYvLSd2&#13;&#10;fp5Zwy9y6shp8qjnT0Kb5XlUsCW3SWWh5Gkt5FQKvNm8fhPCSF7KziKDUhZkVUqzQjKzSA7G86tF&#13;&#10;NeBiW56Zr3MMCrJ8ldXAz9QiOaVWkfeLQB+bUnmJNaLUGCevNqhgSwpqCnhJL3aSXS4KCKnWtSm5&#13;&#10;+c58mwqo3CGgRfJZCiwKrHxdYOKrPGm2Saoj0qR6t8DMjkKjCrxNL5UaTq+CLFLDvFOm1E1amdTk&#13;&#10;Bkgv96AJxqjxdVFqi5OnD5JZ4yWnLqS2O6rt7NQ6yNMHqLQFVAWz2GB2FBrYWSIWKTnL6FEH3kWN&#13;&#10;YXT+TurdbWRpXOysdJKhcWOIdxGZmVYe9tBsJ8GpERqiIXIbm6h2+9BHohTUinrOQG6Nj8wKO7ML&#13;&#10;R9l3+CyHT1xi7dQNFpdPq5rVtDyjUocU1sYpa+rC5J+kbfgEzf3HqDT2KkuQnJ0vNkWodLRgSnRj&#13;&#10;aeuieX6aoaN7GFqcIdzbR70rggIw7gQNgTa6ZufpXVikZ3GUsYOzzJzczcSRFVWZHOzrx9s2RHqJ&#13;&#10;S+3nJK9KgoIFsBTIgkPrJ78mqCqj8zQulYsgYa47i+18lWNM1menN/J1lo4d+U3KGiSvJXkeBdol&#13;&#10;R/apNnbKPlVlBknzlYWv8iS8OLnYErgmEG+nhO2W2MgTBZXYlSp8Summ1G4N0hJlo1DrJUeul9my&#13;&#10;GPlUBbWoSSrscWzdw2RUJZvjUvAtBcoFrKj6a1HBVPpUjo/AF8lPydf5MDS3YmqLUmazUmwyUWoz&#13;&#10;Yer04Oj3EJkJE5tzs7PMSFaViRJphWoSxY2LnbLgkuemwsr2Ij3ZVTbEOlRmipLfGKDYECI+MYOp&#13;&#10;uYNKR4AsjUDUZOtRalts8KKLSi14C5a2NtoWh7EmOlTYrbE5hqk1QmPET43fTV3IizEWQuuwU2mx&#13;&#10;ogu5sCbC1Pn9ZJRVU9RowNEcJ9E+STQ+Sntiiri9hwH3KAcjuxQ0Oe5d5KxzkXPuJS6GV7k9fZGT&#13;&#10;uy+QCIzQEZpQgEVsQ4cjezkWPcbVkSuqEUjVLr9/xZ9+fKPmV+9e8e23v+Hb16/UfHzxDJnv373l&#13;&#10;1x8+8Kv3H/j+zRu+f/eGHz4k5+OrN/z60yfePXvJ9Ut3uXntIfduPeb2xRtcOn2R82vnOHv4PGcP&#13;&#10;nefg0jGmx/cyNbZXbWcmd+P3tlNebiYzt4nsAiNZkgOVbySz0EaBBLDm6dmWXkd2sYnqBh8N5ghF&#13;&#10;laJiDGO29RGIThNsnSHSMU9X3xKzk7s5tPcYk8O72TVzmFuX73H1/G3Oi03/8GkO7T7MyvwR9iyd&#13;&#10;YP+ek1w8d4uTxy9yYHWNuYVDamZnV9m7coyVpcOMjU8zNTNDorMfkyVCtcahssSKqowUqLDyALkV&#13;&#10;fnW5rCZMaU2Ywqog+aUecgrFVuugsNxNUaW0IMUoqoyQUeDeghvfpDdQonGpvLCCIiOtLSNcubDG&#13;&#10;gQN7mZmf5ezp/Zxe24Mr2kZ+eUjVwMu+VJR1gYEEjZ5Gov1h6t1W3NIk2BKg0etCFzKSEBXLyRi9&#13;&#10;q376jnbhGQ7RGPZS7w3h6uxmfGWanWLfyddRa+2mztZDtaGNBlMXVfXNChhVNoSpNSeo1EWorJeM&#13;&#10;sphSb2YWGFX2ioTc7sg1qSY5lRNTkISvomJxdY0iW3lf7CzVk1tjRxQsknMiJxrkfV/UIE1dAq51&#13;&#10;5NeJFbCDpkQnDc1tmNoHMSQGKDEGFCTJrrZh7xnBNTCJo3MO3+BegiMHqDSFya60JTOSBMSXCmjx&#13;&#10;qgDtnCqnCq7eUdBETrnUONsoqHFRZhSw4yFf46DI6ETCaAv1bvKaHBSImtEZRN/WhnOgn1KT7L9s&#13;&#10;5GrtVLm9uPp70AY8lNS6KapxUlTvotYXVfZAQ0s7xTZRofrQBPzoQz1KTVLtiyAqFgH+qrGovwtr&#13;&#10;bzfacFS1B0pora61A/tAP6bOVqwDA0mYsmuS8K5xbMM9hBZHie9ewjc7iW14EOdwP96xAUxdHZR7&#13;&#10;/KqKXoK6RbUjwd2yzau2U673UuMIoQvGMERbMEVbVL20UUDLUC+xqWECw4P4B4dUG7G07X6WIOvN&#13;&#10;FjFZ62ysv+Lq1XscPXaBfYeOs+/gCf4ktuRWUMU/6cA38eOYeqw0JvQYO5pUXopkpohyJTgljQhS&#13;&#10;k6lH36HHOWRVqhSBJI3NBpriyaYfXUKPvd+qAItYfwSu6BNGLN12bD0ela8i1/vGBNA4aJ73Epp2&#13;&#10;4h6z4Jt0Ep4L4hv34hry4BryEZyMEBtpZeXYHOfOnNs8uy5n3ze2FCsCV+7cesTtmw8VaBEVy78J&#13;&#10;WCQYUdpSHr9QfdZ/85/+RgXjXr94Qyk/xBIhkEUWlV8Clt989xv+y1//F+7fXefm9YcKUty7vc6x&#13;&#10;I+dUCJQ0Er1/mUwWltyVV88/qpEwxtRC9ZXkv6RULJLBspkd8O5NMn8lBVierb9XtiWpZxbA8mIj&#13;&#10;WZGcUpqkFCxibbp3d13dj9Qbi4LlS8By784GfSOHWN5/k7HZVRZXjnLrygP12EVpILaPL+1QyfuX&#13;&#10;RcwHZR2R52LLGpQCLE9e8uTRZqDtnadcv3qfh6Jy2YQrYg86c+IKa4cu8mr9A//4f/8j//1//Hf+&#13;&#10;4g//XsEVqZKWViSp6n3x7BNXr71UgEUgy7nzjxHAcnLttrL2CFzZu/8qqweuceDQDZb3XmLv/uus&#13;&#10;nXrE/NIFEp0rtPbsob1vlU5Z+E2fYnn1BvPLl1ncfZVDxx8xNXdWZa3s3ntV3WZkYo3hiRMMjh9j&#13;&#10;7/47jM+cVg01M0tXWdl/l7nlKwyOHaVvaA9tXZN09h5QWSyDU6fROfqwBfoYmz1IvGsWi2sUu2+S&#13;&#10;aPsyfSNH8ceWaOnax9DESYYmztDZf1QpYSbnL3Hw6D0Wlq8xOXeRqflzSgFz6uw6Zy885f79l7x4&#13;&#10;+ZEXrz6y/uwtj5+85P7DZwpWqUyU9deqhvv3v/s968/W8Q8k6J7roEukvLNtNE/ECYxE8EmQbZ8P&#13;&#10;j9gx+ry4O0NYEl4cHV5s7R6iYx0MrUwwtjrO7oPHmVnYx+P7z1l/+EKF3Apc+dIetqGyfCQsWRQs&#13;&#10;yZwVASuvXr5TI1AlBVZEvSIjVqHPH370KH/68C1v3nxUf4u0VR08fI39B0VBdBqpYZYwW5mJ2XMK&#13;&#10;sIxMnKF/5Bh9I8foHDhGa+8hvM0LmH1jNNr6qTZ8AVcaeyjTJhRcUeqVn8CVL2CLpkU1C5WkgEpK&#13;&#10;sfIvQIsCKgJXNqeovk0FLkpOwJdBuXnV7eRp2imo6SFP202upnNLsSKwJfW1bIvrulWLkcAUGYEr&#13;&#10;CrDI17VdFNf3U1Tfv3Ub1SJU1b4FWMQ2lK4gS4SMiriyCSmgIuG2my1BacU+0stCZG9Wf6ZaKlI1&#13;&#10;zeLbTp1RlTPMOyWcU3IdylxbeQ5pZSJNTTZKpA7WdxTbkwvKAgclNS1YPeO4g2N09u+jpXOZmsY4&#13;&#10;P/z6z3j/6Xv+9Icf+O133/Lrbz/z9s0bJvfsJjLUT8fkXsIT3RgSXuoCTuqDNgJjEcJzYZXJIrks&#13;&#10;Alcsgy4cwz4c/UEamm3KCiRVeLKvE7j8+oWoo2Sf+p5XG6/ZEJj+YJ37954ruCJg5cGDl9y+vcHF&#13;&#10;C/e4fOkup0/fVoDl4PHr7D5wdsseJGBlau4Q03N/DLBcoH90L/7IEKWVdlXTmJOvo6DUQUVdMxW1&#13;&#10;MaSZSSwskr+SVbqpFhAgUmoip1iXnIImCsvN5JeZyBCYkle/NfJ1VmFj8uvcemr0cazBYfIr3HyV&#13;&#10;Vaeansokt6RaAk19aH2tGNs76VyewdbZpZL1S61eSkxOah06AgMhbK1+vkmr4mfbS/jZ9lJ2ZGjU&#13;&#10;7MzUKpCSkVtHYZmeMo2Z0mqrUrAITMnIqadS6+JLuCLX5xTq0DZ6MNii6Ewh6pp86C0Rsosb2ZGj&#13;&#10;VSOSaLndL7eV883OKnZk1iigIlAlNV9n1qtGhe25TWTm69TZvO15JjKVrSWpYKkwNVNuakbraENg&#13;&#10;i5yllwO2OkMIbWOAtBKTUrBIPo2EyWYUmcgqsSAwaytotsCg8mvE4y5qma3J0SVBTL5ZgRXJnZBF&#13;&#10;trz+BYhklbmUOiEJVwx8I4qVPDO/yJWD603AIgvnIptSBIjSRiwSefVBChvFupfMP8ooc6tFuizW&#13;&#10;C7VBBVm2bp+6n3wb2/KtfCNqmQKzCrcV1Yv8XLooDCSTpUDP9gKTgp95NQFqHF3UOLsobohQ0hBG&#13;&#10;Y2tje7WPnVo/DSEBEAPUR9oo0IfIavBSZIpS0BSlsKlZXS61SzNWG42RHozRfgpq3aQVG9WICiO/&#13;&#10;IUiJIaa2laYEWqsoDyKUWxKkVbnRujsxtvUSnJzEOz6OvXeE2mCCQpONUpuHKrefjAqjWgDU+TqU&#13;&#10;xeubfCOz06ucWrvI1StS+7pOtHWSkroguZU+iuoiFNbFafKMEeo6SNfEOeyxRZr8/ZQZ4xSZwjQG&#13;&#10;urAkhlQ9aM/KIsuHVpk/vszkgV30z89S70qgC3dgbR/A1TVEra+VwkY3OqkY7R6hb9cuEjOT+HoG&#13;&#10;cLcNINYd+d9vqVhEcSIWHwlq1QbIqvImbVYFkokg/3uR9uv4OqNejVQci30vtS+VRYlApSRgkfyc&#13;&#10;FIyTbRK4pMlrRsJziyx8k2VSqph0UZWUucisTMIVASzJ8VBliqg2I7EQZVX5yJT2rUof2ZuQJb8m&#13;&#10;pCw7Vc4EjdEeihuTahLZZwtQUVClUrJiNuu6a8LqOgExav9eZkNsRNLYU+X0UG4zY27z4xgMYx+Q&#13;&#10;rKwwxm4zxk4nO0p0FGhdarFaXC+3b/oCljTxTUED24t0pJUZydA4FbwpN8XRBbrUwmxnhVGdjU+B&#13;&#10;ldQ2o8xEiQRYmvzKdubr7VHZDLk1RpUVUW2XtqEGdlRoKbdZcfYl8A22UW40o3V40IdCmNtbqXY5&#13;&#10;2VFYRnZ5LUOjcwwOzTM3up9dAwdYbF9mT+sK+2LLHA2vcCa6l1OJ/VztOsr7My/5fP0Dw9FZBVe6&#13;&#10;g1McjKxwLHqEtZY1Pl14y7dvnvPt8yd89+Ipv377gh9ebfDp6X0+rD/m8/pDNe8e3OLN/Zt8+/yx&#13;&#10;+r78rFyW6z8+uaeu+7Dxgu/fvefR9fsc3XucYwdOc/zgGa6eucjpEyc5dvgYh5dPcGjpOLsm9zPU&#13;&#10;s8Rg9yKD3Qv09c3gD3RRJLke+Tr1OZQpFePZOjJydWRLXsnmFBTL54yFMq2bikofpSUeiktFnTiM&#13;&#10;OzyAJ9xPe+s440OL7F46xMLsIfbtPsnhPYfVnJcMxMNn2L90iKmRPYwP7mbv4nFuXL7H2qHTLM9J&#13;&#10;M9BxZuYOMD2zhz17DnLs6ElGp+YYmpqmZ2QcnaOb0jo/BZJrVdRIbpmDwuoguZuhzwJcZASwFFQG&#13;&#10;yC1K1htLMHx2sZO80gCFFWEyCz1bgOWrnXX8/OtS9bkyNzeO2erBGYyjNfkJt3Vy9sxurl5eJdLe&#13;&#10;SUm1n9JqH2mFJvW+1kdD+HsizBzvRxcQxYKJcr2FkkYjTX4PpogPb1cQjcvM8NEOguNBSow6fL0h&#13;&#10;wkMRJlaH1Htd3uc1li4a7H1UGdrQ6CXvL0axJkiRRnLPIpTUhtE7uzB7uynVygmAZHuQwBUJu/0q&#13;&#10;M2lnFcgiSsvSBg8VBr8CK6n3hWwlYNwY76HK0kJ5UzMlxuat/Y3sqwsafJSYQ+QbkooSQ6Ifc/sw&#13;&#10;hQ0ecjRij/JRbg5T7++hMTKezHErl2MUJxnFLtIlr6/Irpr5RIknnwPy9ymAo3VQaQxQWOtCLEBi&#13;&#10;LdU6IioXSbKRqgwRshrNKjOlxOpVodqe4UGqnEFya+3k1lrJ1empDwex9baoLBkJ7i+pcVCu96kp&#13;&#10;M0p4reTsRXEM9FAbSKAXoBGIqkYxb+8A+libgkjOwT6lQilz+ylyOmlo9dEs+/OhfryjrQqwiGJF&#13;&#10;bEHuqX4iy+O4J8awDPbT2NaOqbsDz2g/9v5u9O2i1guTJ4pWgX91LrKqLGRXJqGSZN1pHEFMbW04&#13;&#10;erqxtrdTYnVTZvfg7e/FPzSArrmZhkiUj28+8vndO75995Zv37/nV99+z5/+6rf86vtf8+TJS85d&#13;&#10;usaR46f5E6lRFovQl3BFLktWSmNLI/o2HQ3xepradVh6TQqmuEesNLY1KoWJrc+MqVOPR7JS2q00&#13;&#10;tdiwdLmw99tUXbNryIat14ShvYm6cBOmdg/WLp8Ktw1Nu/GO2FW2iwCW2LwH17AF94gL93AA12AQ&#13;&#10;R78f95BkTjSzfGycK9cvc0YAy5MNNp4+VwGuG5uWoEcP1rlx7T7Xrtzj0aMN1p9vNt+kFCyyfSrt&#13;&#10;OtKekwx/ffbkJb/77e/4q7/8K14/T4KQPwZYxCb0t//1b1Vl8e0bj1XQrQTeXr10BwEtH19/4sOr&#13;&#10;jwrWiOVHLDwyr18kc1jEfqQAi2SuiC3ofwJYHt57jowE8Apg+VLBkgIsTx6+UoBFFA9ivdh/4BI3&#13;&#10;rz/dVLBs0D24n9a+A0wvXWXUeQM2AAAgAElEQVT5yCEuX7nJnVvrm4/tI29efVDz+uUHUiOPTcEX&#13;&#10;tbDZbIDZeKeyaCQ4N6nIeaVsQQKabt14oMJ+nm+IJekdF+Vx7L3I3pVzPH30kn/4h3/kn/77P/Pv&#13;&#10;/tf/zM1bz7h95znrkvOx/ob19bdcuvKEE2vXOHX6tgItFy+tc3JN1CrnGJo4qhbhg+NH1OWRqWMK&#13;&#10;loxPrtHZs4onMqM8qI7QFJ7QFM2JJZb2XuPgsYcsrFxhZvECqwduMTN/hoVdF5ieO6usDj1DB3GG&#13;&#10;R5BAsEDLNHbvKMOTZ5levMDk/FnGZ08zs3iF7oFdxNtn6Bk9QrRzF+7oFPXWdrTGZnT2LhyhCbyx&#13;&#10;WcKtSwQTC/hiC8S7DhBu348jMKdsLe7QnLK5zO26uglYLim4cuDoHQSwXL3xlqcbn1SOxPOXHxRg&#13;&#10;uXNvnXOXbnNk7RJnzl7jzLlryn714fMPPHn+kjNXrnD74WMuXL9B37y0JXTTPdtJy2SC8HgE31CA&#13;&#10;zrlBYiOdODol4duDpyeOqzdO79IofYv9LB6fYP/BNQVYnjx4wfOnb3m5/i7ZJvT4JS+fvlatW1IZ&#13;&#10;/uy5NGJ9UJOCKimwIqqV169/zGL5IDWEW7LaJGh5/GidCxeTdrBjJ25z8PB1dUZzYfkUSyun1GVp&#13;&#10;bZmaExXLGWWr6hk+Rkf/MVp6DxLp3IOvZRGLfxSdo58a82DSHtTYTakEIVbHKNHE/4V65aeARWw5&#13;&#10;YutRSpYUYEltBbTUdlBU15b09v8LwCKNFl8CloKaLgpruymq7aewro+CWgEtXRTV91BlGqRUJ9d1&#13;&#10;U9rQS7V+gNK6Loq07RTVSNZAJ/kCVhr6KazvJb+mR90+BWX+JWBRVqGKZpXPkl3VriqcVQ1zaYSM&#13;&#10;sig7S0Okl8eUtSi7KunnTwEWtRX4otQrcpBvJrPUSX6VtLS0UVQXp6AuSo4mQH5t8kBc6l+TZ8e9&#13;&#10;ZFR42Vm8eRa+wEG1LkGNLo7e1kW8Yxe1uha+/eG3fPr0gT/9/jvlI//tt585dOgIeTVm7K0JbG0t&#13;&#10;hMa70brs5Gv1hMajxBZiW3BFAItvOoi514OzP0RTqwtTh0flrKQsZtK+9vHDD8l5/z0f3nzm3SsJ&#13;&#10;Bk++bx4+lP3RK169/qz2KZcvP+Tc+SesnbrP4aO3OXJcwN4NJIR6afkE0/OHGZ85oCCLgBZRsEjA&#13;&#10;rYTbil1NgsBbu+aoqvFQVO6mXBuiQhY2JXbyy9zkC1yRhVORBAonIYtYr9R8CVjyderAOKfQREah&#13;&#10;jTSVhWPm69xGfpldR/oXwKW02o0tOExehagTzKrFQJQcBboQWTUeqj0duHp6cPV2qQ/+ulAL1q4B&#13;&#10;yq0+NDYXjjYvhpBbHYz+7KsSfv51GdtyJGivhvS8miT4SBd1i5aMnDoEtqRqIWWbkVu/9XVKwbI9&#13;&#10;S8PO3BoyCurJLKgnq6iBvFI9O7I1yhK0I1vuK3m7FGDZuu2mCmab2HqydSrQVb4nfvRtUhWrzvIb&#13;&#10;2VFspaA+qCxCBXUBbC1DNHg6KdPHKNR41Nm7tDwd2Rqx9NjILDazeGlGQRW5nF1mVZMCLynlyrZs&#13;&#10;Hd9kNSZhTKHU0uoRqJNW7FRQRdWTlyQvb8uzKKiyLc/KN7lG0gosqna7oMxOuthaSpIjwFEW4WKJ&#13;&#10;KG6MkaPxobHHqXUnKDdFKKj3q5BQWaxniFpiU8HyryCLWIM2oYpYjOQxyc9IA4uCLQJYCg3KvpRZ&#13;&#10;4aG4KYYlOq5+b7WlRQWOCmDJqAtQ7WnFlBjE0jqIo2MEU7SXrHoPJZYYGncn5dJA4e+kNiSQc5hy&#13;&#10;WzNFopKotJJeYmJHoZ5CXZgKS4ISQzOm8Cj6wDBVlk6qHR0UGaNkyKLNGafIGqXU2U6uLkh6tYPs&#13;&#10;eisVDi+m9lbKbSEqbHGM8X6ytV625TRx68otrl+6wcVzN7h25QGDw8u4wsN0Du/F4h/B7Bum2thB&#13;&#10;haGLBtcY5cYOtOYw4tlvCHThaBtFF+jF3DzI6vlVepZnmDq2i7kTu5k8tKwaKgSueAbGqXa2qPeK&#13;&#10;LFJ2lhkoszdT4+/ANzCKo7OHpkibCr+Us8KiXJHslMwKN6JmEtVYvkZgh5sdoqgqNCjAsi2vcQuu&#13;&#10;CGT5JjMZerwtT6cqtSUQWSxDCqAUS7WrtF79CFkUXJF9hOSgyO+sln2xk6xKWQz5ya+LklcXIq3a&#13;&#10;QVatmzKjBa3bTnaNBMgGyZT/caWPLMle0aZyWGLk1ITJrROAFqe8Mab2GWLvlNDavOoAJQ0xiqS+&#13;&#10;u0aaizZvVxsgry6ogK0Kta2yk6a1kN9Yh7kjhqU7SHA2RmQxjlmKLxIuah1RqkxBaqTZyPivF4Pb&#13;&#10;ChoVZJHQ421FTaTL81nlU5a/HaVN/LygVFU27ygxKAAn9gUFp0QVoPKFmtheqmNbWR059bLQ01Lc&#13;&#10;YKXG4adE7yS9qoESixlHTwvmRIR6n4c6t486qWANCmRJUO1wUqm3kV3exNldq1zcs49rB/Zz78QB&#13;&#10;7h5Pzr3NrXx979QJ7p0+xd3Tpzixez9Hl/excXaRxxdOc//cOd7eusxvn17l22eP+LT+kPeP7vDp&#13;&#10;6QPe37/B+5sn+Xj9CBtXz6t5ceNy8vvrD9TPfFp/wOeNR2rkdq/vXufJ9bt8eP6Sh9fucXz/KQ6v&#13;&#10;nuDI6gkunTrP+ZNnOLd2hrXV0xzfc4qDS8eZHVtlemQvs+OrLC0cIJEYRlPjIq/YSEGFjbxiC9mF&#13;&#10;sv/UkV1kUAoWgSz5eQZMlij79x9MhnE+ecGLRze5fuU0p8+c4dbtu7xZX2fj/n3u3bnM86d3ebH+&#13;&#10;lPWHT5Ut6O6NR9y9+YTb1x9x5dwtLp25yaUzN7h55T63rj5gz+IBdu89yfjkHrp6Jhgamqa3bxxv&#13;&#10;uJ2+8UmcoX6qdBGKtG4y1ImDWvW5IfbRzEI92aVG1WqVXWImr1j+Hhd5JS7VuieAJatQ1I5G0iXI&#13;&#10;VwC3tM5Jdkl6A7/YpqGnf5TbN4/T39+D0RmioslDrKOLEyeWuXJ5lUTvADWNQcyOODllZpWT1BgM&#13;&#10;4WoPM3ZogOhYAq3DgsZqpCngpMnnpqLJQGGjnlqvhcCAh/49URwddoL9bmIjHoaWOzh8cQGru0Mp&#13;&#10;WETFUqlvVU1ehZowBdUhNWKplsuyb2swxcmREweyf8+zklniUPlcX2f9mBeWW2mluNZJSYOoz35U&#13;&#10;d0keiwBjqUK2RYfQR7vJqpLPBJ0Kw82ttVHtDFLlDCibpzbQjK65C31zH8U6eZ8na9VVM1GRhQx1&#13;&#10;AsKqTgBlFLlUuHVmsdSeSyuf2JKcFOpCZJSalXKl1h3DFO+g0hJUipSiRjeWlk5MLe3ooi2qetna&#13;&#10;2qXgQ20wirmjk/DMOJZEB8UGD3X+MBqPi8awH0tXCyUOJzuKmkgrMSTtqnICSpQuRjuaYBjP4IC6&#13;&#10;j7pglIZAGGMsocbR0U19qAVDezfWngT10RY0wQhVgTBN8RacPT14h/qIzHQRWhrDMdaLd2aA+Oo0&#13;&#10;hu5uKoNhCm1utOGIAizGDrG3tlHhDqngXPncyq23kVvjJFsy7sTmXGrEEOmgY/cSXau76D24G89Q&#13;&#10;H7k6K3l6G6UOD2VeD7XRMJ9U1fpbvn0nLcNv+P7jZ371+Tt+/a0co37H8xfvuH3vMX/SlLARmHby&#13;&#10;pYJFclVMolgZsqoAW7H/2PtNGDqbcA3ZcfSZMXQZcQ470bc1bQIWqWO2Yu2zqMwWa69JwRlrjxGH&#13;&#10;hNsO2NC3OKkJyM+YlaJFbEMCWNxDNmIzfuLTLfiGY2pcA2EcfUEFV+ILrQwcHuDstVNcu3JDeaCk&#13;&#10;CjnVkCNbUauINej61XvcvfOYpy9es/7yxzyVlO1HtiqAduOdqqR99vgln9//iv/j7/5P/uw3v1eW&#13;&#10;HwEsolxJqUXkssARmb/5j/8bf/WHv1ZKFwENz56+2gywlYropArlw9tv+fD2ez68/UFtZZHwdrMy&#13;&#10;WgJt3wpgefaWdy/f8+HNRzVvX/0IZATKPHv6TsGVxw8kRCf5d3z5mJJndD/z4N4Lbt54wotnH3n6&#13;&#10;+C3HT1zj8uX73L75lPGp4wRaJBB0mOHJPRw7c0YparYAy6tP/zoPRnJhBP6IyuZFMlTyR4m+hPYm&#13;&#10;H8uzjTdKUaECbu+t83z9lXrOXr34yP37zzl9+g779l7g4f0N/tt/+3v+n3/6Z/6XP//P3Lr9kjt3&#13;&#10;X/Lg4QuuXn3Mg4cvuXj5AUePX+TUmRusnbihqo4vXnrIwvIFdZY83rmLlvZVWtr3k+jYT7hZbDmL&#13;&#10;apzBKbzxGbzxWXyxOaJtK4zPX2Bu5QpjM6dp695LW9deuvv3c/TEAw4fe8jo5EkVcCuAxREexh4c&#13;&#10;wheepmfoEIMTx5X9QW47vXiNjoH92IPjCqQ02nrR2fupNXehNbZj8Y2S6N5DoGUek2cErbGbBusw&#13;&#10;OuuQqrjV6rqQNhZfbJG+sVMMT59VOSxLu69zbO0hZ89vcO7icxV6e/vuB56//MiTzfptSaU+dOIi&#13;&#10;Zy/cVpkS/UOz3Huwweu3n3n1/jPHz11kfHGZxQMHaRsboXduioGFXrrmOmiba6NzcYz+5SmGVqbp&#13;&#10;nB0hPjFApL+XluE+BufHmd+/wMELu1g7eVFl7ii4siF+wk+8evaRV+tveSM5P1LF/OytsgCJMiWl&#13;&#10;UlHbt0m1Sirc9sO7T8oW9OmDhMH9qGCRy882XnL27HVOnbyl5uCh6+xZPavag1b2nlaV27MLa0zP&#13;&#10;HWdUsnNGj9E1eIz2/qM0d+8j2LasQJot2Ic10IHO0Uq1vp3Kxi5KNdKWEvs37EEpwNK81fAjkEUB&#13;&#10;lpQlKAVY6pJ2IAEpxQ3t/1rBUvdTBUtRXQ8l9b1UGXqU+iQFWArre8is8pNeLaGAYXLrw2TJgXJF&#13;&#10;UMGXksYBihsHKGzoU9uC+l6lXBE4k1/zUyWMWIVkclSuSzsCVwS+5FV3kqWyWsRGlCCrslV9T0BM&#13;&#10;VmWcnM3QxC8hS3FtQlWj5lbKmfUEJbWdaorqxT+foNY+RIVBajh7MAcnKGpoobC+haKGBFkVAXYU&#13;&#10;yELUSWGVnzpDnNbuXfQNH1QKls/f/5rvPn3eCu178/wZeoefWpef4X2z9O0aoSYQwdEbxj0QJjAe&#13;&#10;JjQTwT8VxjMWwjsRxtbvx9LtU3ClLmpVrx+RXW4BFrWf/MzH99//OB9/xYf332+pAFWL0OtPPHz4&#13;&#10;ktOnbrN28gH7DlxTdeyrooJTc0UBFqllFrAikGVsOglaJGR5ZuEkU/NrDI7to7ltijIJVK2LY3AO&#13;&#10;Y3SNUChtHptVzP8SsKTahKSZJ6VgSc9rVIAlu8Cg4IoCLHlmfpau5WfpGmUF+jqrnq8y66gxtVGi&#13;&#10;laBVE+mieCmzkqtxI5YFychIrzBS2CRnrQJk1BnJrDer6kIJjaswOOgY6SIx14rAlV9sq0LO/H2V&#13;&#10;KfW/er5Oq+SXO6r45Y5qvt6pYVt6jQItKRiyLa2ar3dU8vXOSralV2/N9qxqtmfLJIHKv9pKZW9G&#13;&#10;slpS7iN1f19ut2XU8I3kl8h95OhUC8+2PAPf5OnUbCswUG2yUVRnpqjORFG9iaJaEwW1JgobXRQ0&#13;&#10;iFzZqeDDjmojuUYPvqE4LfN9SsWSUWxEJqvMxE45EM3X8U1uI19lS1NPPWkFRgVlBLxsF7BTaP+J&#13;&#10;pUfAhoCVJNiQxbVYH5xslzyUMmlaSQaE7hSViuQXVXqUmkBAS1aVm2p7jEprWD1OkR3vLDWQJjko&#13;&#10;kjNTZN+y4f0EsmwqHUQ9I2oKGQEtO0pTj8PItkKdshFllDlUa0yDty+p7GiMKMizXaxDdQHKbXF0&#13;&#10;0R70sT41DaEuSq0Rajwx4pMzOLuHkuGntS5sHYOYW/rUgXie1kGN2MJ0SbglTTD5kiWiDShwJMqZ&#13;&#10;fMkB0AeUxajAEqIh1kuZp4vs+iA7ywUE2CiSA+tgM+aWUQVqBAjm1XiINk8xMrjI6soRYvERBodX&#13;&#10;aOucxhMbJdg2w/yes1y9/YzW3lUKakIK9Jbom6k2BimW6mFvJ7pAD5XWBI7WYcYOr9C7vEjX0iTd&#13;&#10;K4uMrK6ij3ZR5xNwEqNYFndNUaWYyKiyoPG2KvgkNiNzopf6YELJ8bMqXKQr24xLQZZcjZ+SxqhS&#13;&#10;seRUeZTaQ4UFb6pYxNYmcOWrjDq+zmrgmxwdX8uIBU1UVGXWZPtQoYn0YgsZxUnwKrlXonCTTBxR&#13;&#10;rIiyRKxeCnjUhZKfC5qgUn2IbUdGqtkLG4zU+vzk1YWTgKXKR3aNqLn8aGxxShvbySjzUWmLqXyc&#13;&#10;gkY/JU1hRDkieShl+mY12TVesrRecusCqtJb4EqxPqaeq1JjM9WuIKGxGPqYn1KLlwKdjTKLCXuP&#13;&#10;Bc+4F23QiS3RQYUxoFqTSvR+sjTJQM6tRaEoeEr06iz8tiJDMh8olRMk21IDOXU60sodZFVJvpds&#13;&#10;HeRqHZQ0BSjRR5RqrdHbRaO7jewKE6X1dqpMPsotboqNZrJq6tleXk25Tc4w21U1c57GQKnOSp3P&#13;&#10;T1MwhN4forjeTGaxjgcnDyi48uj0QZ6eO8TTcwd5eeUwr68d5tXVwzw8u8YPdw7z+cZ+Plxb5d2V&#13;&#10;PWr7/sZRfrh/jj97eJLvbx3i3d0LfHhyj1+/2eAPn5/zHz/c4z+8ucF/fH+b3314xu/eP+P379f5&#13;&#10;99++4A+fnvGHz8/4D9+9+Ffz21cP+cvvnvPnH9d58+gG9y9f5PKJczy6dIb1q6dZv3Kae+dO8Oji&#13;&#10;aR5ePMXF4+c5d+wCJ/afZt+eY0xNrmB3JiiqtFOsdVMsr4UKFzlayQJyUVxlpaTcSmFxE7/cVkBe&#13;&#10;cSUDQ4N8/viCuzfPc+nCGmfPn+XSrfOM7+7j/cZdXt06wIubB3lw6RC3zh7i0rFVLq4dZe3QIQ7u&#13;&#10;3cfq3v0cOnCEowePqOvOHF/j0Oohjhw5zczMbnp6x7E6wjTqPTQYA9Tr3WjrbJRUGCgoNyoYn5ZX&#13;&#10;i0xmYS1puVWk5VSSni8VxA3kFjo2IYtTfZ5WaEUd2UKJxkNGvpE02VdvKhC/yWjglztruXxhP0tL&#13;&#10;UzS3tGJxh2m0h4l19tE7Msro1CSeaC+NxjAmWzN5FVZqvQHq/QEa/B78w914h7pw9bYgRQ+BwTiW&#13;&#10;aICyej2ldU3U+y2EhjzJ+uaVCL0rEboXIwyttHLw3ByHzs8zMLSLMl1cKe9yq/3kVQbUCFwRC5Rs&#13;&#10;I22TVAjILE/m4O0sdFBQE1AKN1Fvyuex7D/Siw1kFuupaPJuARZRh1XZI9T5ElQ7o6q5R67LKDex&#13;&#10;U+ws1dKmFVBKDwEsFTY/pSavatjxj89jiPeRKc14JUayiqwkP2Plc9bA9hILOyT7pcShMrB25It9&#13;&#10;UUdWpZ1SY5Q8jVMBkApTgHKzl1Kjm4IGJ1W2EO7uIfz9o3h7BjHG29C6o9i6urB3deId7Cc8PYY+&#13;&#10;3kqVK0itP0Ct34M+FsI90I2lvZ30SqNqK8qQ93ZDUGXPVHgDKhvFOzSIob2TxkQbjc2t6Fv7sEjT&#13;&#10;WCyOrjmg2om0bsloiWJoa8U30o+luwNbZydBaQ7q7sLe04F1qJPgwjDR5Uma4q3kG50UmJ1KJWPq&#13;&#10;ale/SyxCGl+YQmuAYquPcrubUpuLCntYAXnZp5XofTh7BulcXWb4xAF6D+/C0tdOWo2ePIONcp+X&#13;&#10;qoBfVYSn4Mp379/xw6dvt0bWO6Lgf/niDX9S5qjH2u0isdtDZN6Fe9SGrrUBbUhLU2sjbqllHncS&#13;&#10;mnJjHzBhHzHiGHTjHPTiGw9iH7RtZbOI5UfyWVzDNszdBuqitTTE6zZvL8GbXvL1oojRqTBbsRUF&#13;&#10;J9y0zrXRvThEz3g/A1M9NM904R2O4egLYOvy0rHQwbXbt5Ld0y9e8+LZq5/AFQEsAlyer7/g7q1H&#13;&#10;3L/zhGeiXvkjgEXVJm+8J5k1IWDgA//1P/8tf/n7v1KARUDKlzBDoELK4vOr7/6M//o3//vW12ID&#13;&#10;SilVxN4jI4Dl47sftiYJXCSP4jMfXn/gw6uklUjsRKl5+4XiJZW/IuqVPwZYXr8Qlcln7ivA8lRl&#13;&#10;tIh6REJjL1y4y9Lui6r5osk1hM45yPj0Ps6sXVPyerENqcf8/wOwpJ6X58/eqBBWqWl+/EhqqwS+&#13;&#10;fEAAi1habtx4yv/H2Ht+tbmn6Zr98fR0d9VOzhiTMxIKSEISyjmhgEDkHAzGxmAMOOecbZxzzt6h&#13;&#10;dsVdoVN1T1d11Qnd1aunZ77NrDX/xTXr+Qm8vetUnzUfnvWKYIIRQu/13s91Hz2yxNLl2/yf//F/&#13;&#10;KcDyza/+WQGW6zeec/nyA44dvc71G0+WAct5TpySE/Dr3Lz9kqs3nrF56jjpjlk1vSOy0nOG0anz&#13;&#10;dPcdJNe1h1znHgKJKZUqibVvI9axSLLnAG0jJ2jt2U22Z5FGZzdmZ796v4V9VxnffpZYdgfRzCxW&#13;&#10;3yhW/wjp7gUGR4+Q69tNOL2VltwOuoePkO7eS6xtO5HWbSQ6Zmh09dDo7MXqHaLJO4jJ3Yc3thmb&#13;&#10;fwize5h6Sw9mzzjNwS2Ymvsx2Hqw+8YIxLfRMXhIrQ+lc7vZOnuJA0fucPDIHXYfuKHAz9GTD5D/&#13;&#10;l7t3nqmf+fXrj7h27SH3777g7q1XnDpxnbs3HnL25DWOHbrEgwcvefb8HZNzBxmd38Hw3Ha2HtjF&#13;&#10;7Ik97Dy5j+nDu9i8aytTi9PM7N1O/+wIwzvHGJ2bYPueBY6dOMPFK+e5dussL568Vf4VgStyv3j7&#13;&#10;8kvePn/3HrC8eSltQd/ClC8//wpJqcjrBKrI7ZVmlz8GKysvv3j+mrNnbiq4cvTIdXbvvcTc/Ckl&#13;&#10;uBXnxdbtebgysfWwSiqJf6VnWBIsB9UT8EjrdmVq98S7cUVzmNxptNbW/NWD+jgVWhHPrgCVPz4K&#13;&#10;YPm29WfFe6ISKR8AFkmvqKTKBytCsiqkUi3Gju8kWGrNvSqVIqCi2NhKnTOHKRan1h2n1pNG689i&#13;&#10;aemmzhumzJhQ0KVQdowtQ2oqzQPvj2XGXgVXBLAIaBGI8p9NSUMXZboeirWd74GLvK+sJeUBTAel&#13;&#10;hhxlxnbKjDlK9FkljixuyFBtyVFlaafSLI6LfgT2rExN0xBm3xbOXXnK2ctPaXD2qrrU6qYcZbpW&#13;&#10;iuvT1Jp76BjYzdkLdzh38S5tndNUayIqwfKjL7/k2cMHtC9uJjTcTb3XQ63Hj94XoLrJrXas/cMZ&#13;&#10;2ve24+uPYm0LYkp6WV/WyPdX1VNU4qGqJqZcWNJk9eTp17x8Lsk9WbX8nLfSviZQWh47X3+5PF/x&#13;&#10;+QcpQAEskog7d1Yq2pfYu29JibKlannXHvH+CGTJAxblXJk7wsTW/QqwCGSZ2n5MpVemZo4zOLaH&#13;&#10;zr5Z7K4stbok9cY2tOYcVfJkqtqrnhTKiZRquZGWAUlWLK8LFUmDwPKK0KYKez7BUibtAe5lyOLm&#13;&#10;k0KjEtnK6kxRrY9acxJ7Sw5XSys1rjTlloi6ulJhDqqdbBHfFes9ysQv7QACHSRKbE7lqDI6saXb&#13;&#10;0bt91FkdecCytoFPN5j5eEMj3ysw8P1Pq/nzj6r5Lx9V8+cf1/C9VfV8uraez9bWK7Aix0/W1PLx&#13;&#10;uho+K6hn1UYNqzdqWLOxlrXLU1CiZ32RjjXy+kIta9X8aajyXcBipLBUz5oCC2s3WZRsdm1FM6tL&#13;&#10;rQqw1EgtrSlAqVRIy/drCVHSGKRA56NKxZBT1PgiVDQ70QaDGFqy+HpE9pegPhSmMRmnIe5iQ62O&#13;&#10;z8rq+aiomo+LNMqlIk6Vdcs1ynm4Y1drIhuqfN+u/qjVHTdryvMtPgquCGBZmSqvcnFsqg6qo6xi&#13;&#10;lJkiVFvjlJtiFGniCn7JFfv8VXk7G+v8ShgtktGVdTtVxVzpUWLblVUSgT2FteICya+tyMlwHsTI&#13;&#10;12NT60Py/1SkDVFpSap1JAE8K6t8ctJe3ZRG65EnuO3qyXGhKUhDOE29L4WnZ4DM1hniE5PoozmV&#13;&#10;ZHF1DFPeFFKQRWSupmAn5Y3yxFcex9ooNyVU7W6NPUNxY4SCxgDrdF7K5Mm3txXv4DZsuXEq5e2G&#13;&#10;MOtrvWzUh6myp2kM9yrIsqHcQYUIs0vtbCgWuaODgnIXxTVeipe/fmdsiF0HL9Dev516S0IJa+ts&#13;&#10;0piRoMaRocHXQZ0zqwCLJzvA2IFdDM/upynVTnrLJPHRMZpC7TT4JXmTBwcN3g70oU407qxqWXG3&#13;&#10;bsYY6lZ1w65sH850X95DVSdekgAlDUEqTFJ9nabCEKXCEFOASf5f5T4q6Z515XYlpRUv0qebGtUJ&#13;&#10;koIspTY+LbGppJm8r3hWCmQVqMqlkm2ShJGfkyRLJL2yURdnoy5G4fKsQJWV40aNk+IGJ8VaG+Um&#13;&#10;B/XuAPWeIJt0MYoNUWqsKcyRFCXSemRLYMu24xsYQeNvodjkp6QpqqbcnlDtP1W2FsrMUYrlhNwQ&#13;&#10;VfXKVZ4k1d4U8j66cIjOuRTZbS3ExuIEBtM4O6P4+z24enw0peNEB/qoskbVfXijxvVHK0L5K++F&#13;&#10;GhHpOr69n38AWAq1fkobw2zS5RuHiqSpqUEmTIk+Rnljglp7knpnC8VGD0UGF2trLKyuNLHJ6MQQ&#13;&#10;akHjldWjBj6trKW00YTG5aTW5lJpF30wjD4YwiKgJRanWGulQu/iV09P8PXtg/zg1gF+/vgYf/3s&#13;&#10;OD++e4B3VxYVXPnZncO8vbSg4MqXS3t4c2WRN1fn+ep6Hro8Ob2deydneHP7Aj99cJ6/fXqBXz06&#13;&#10;y0/uHOOnd47zwycX1fzk/in1srzuxZk57h+eVPPl0j5+eve4ets3t4/x85tH+NX9k+preXbhAOcX&#13;&#10;dnN4bor9s5vVnNy9lTN7t3F67zQn9h3n+L7T7Jo9zMz0XjKZQTQNPkSaKgmWCq2fkurwdyBxYaWH&#13;&#10;0mqPcrSsWV9JZ38/M4uz6Cx+NpXpWLWxkhqLmRqzGY05QLA9w82Ts9w5u5uLh+Y4f2CWUwcWODA/&#13;&#10;w8LMFDvnplmY387O2Ul2zw6xuH2A2S2D3Lx4nCtnDjO1dYrmQEQ15hhtYRqMLizNIXSNAnuaqKhp&#13;&#10;oqjCxKYKs1oVKqxoYii/7i0AACAASURBVEOxjoJSHcW1NsrrIpRVBympyP8tbWhM0Zabo6NvBoe/&#13;&#10;C604uFYAi9TZb2gklurFFW6lSp+HATWNIVzRdiyeNN5oJyZrAqsjic4Upbo5gD4YReMOYAxHaEq3&#13;&#10;4OxoJTiQIznRQXSoDWcyjjcTJ5hrIdARJj4UwpGyM7A7xdaT7Ww/lWT7mTg7j48rwHLj0o28/0gn&#13;&#10;IuzlKnYRUC+PAJZUboJAvB+jo431FV7K9XElqV0vjyOlViXLFvC/psTCujILFXpJSH4rgF5Zwasw&#13;&#10;e9Tf+2p7TDlWCg2e94BFYKgpmsKZbscYTNKcztG9sA97a48S428sc1AkniWDNKW5WVfpVAJs8VVZ&#13;&#10;431UmkWG66TUGKG0MUKtM0GFMci6OquCIWWNXsqMXsrMXlXp7M0NE++fJDEwhjmaVGt9Is/19vcS&#13;&#10;HhlCEi1FBgfrGprYZHaiDUQwRiPY27pobs9RYnGxqkp+n13UywpOez9NbVk8PRkCgz2sNAE5ezox&#13;&#10;JpM4u1pwd7djTibxdHfh7e5G4w2iCbbQ3NqmUrzhgQE8OWkhy9KUaKW5o43Uzgm8I4M0JjJoAnG0&#13;&#10;4RaMqSzGVCvGVIZKr/xdTCk5ryHeii2XJTw2SGR8CEOLXKiQx7m8hFsXTBLbvJnk/GasmVYagnEq&#13;&#10;HH5M6TS1kQgFpuZv0ytfCGD5ih999WHjmDCAr/izeo8bTcCGf6CFjt0RgsM+TOlGlT4R/4qs/zR3&#13;&#10;2fANOvGO2fFsbiIwFFNPkkNjcXzD3vew5ENhrYAZb79Ibp2EpHWox4Ux4VRNQE3ZZrWClJyKMrF7&#13;&#10;gKl9Q2zdN0L/lmGyI3HSAxHah1vYPDPIzOIU+w/uUkBFVlA+TK18ePv505e8ev6a+3elUeIxryTB&#13;&#10;Ij3yyxXJHyZY/hiwCDz55sd/zb/813/l1fN3Cp4IZPkwwbICWAR+/Pu//h98/eXPFIwRyPGnAcuP&#13;&#10;3gOWD2HLlxJ1f/ulms9f/c+ART6+8q/ce4mAkLyr5E8kWJYByx0BLNcFcogr5R3nzt9mavspBscO&#13;&#10;4otNEkxvybtXtu9XEEpAyN3bz/NfsyQUJKkiiRWVXBFYlE+wCMCR1iJplFlpNZIkSz4B9AZJsEjD&#13;&#10;jbhCHj54qdI2UnMt0t/Hj94oMHD18j0lS/33f/t3/u//5//lp7/4jQIsS1efcvDAEvNz5zh+/CYn&#13;&#10;Tt/hwKEL7Dt4jiNHLnPj1nOu3Xim2nqkFnlw/DBj284zMXuZ8W0XaO/cS7Z9F9ncLvU9ukJjCrJk&#13;&#10;Bg4RaVsg2r6LkS0n6Rnej9U7gDc6idUzjC+2hXB6Bl98qxqTaxSLd5xgepZcx7xKoZjcA5g9o3ji&#13;&#10;O/C37MTiHcQWGCKU3qr8H42OXpo8g2p0tk7MrkEiiTncwW3o7IM0+SZwRaZp9k9g845h943jCGzG&#13;&#10;G9mCLzZFsmOBienTTG4/zfzuJc5fesnps0/Ys+cyp0/e4drVhwhcOXvhJqfP3uTKpadcv/qSi+cf&#13;&#10;8/zhK76WE0pJlUja5OUPePXyK148/4Lnz7/g2Ysv38/uo4c5fOY4p06fZG7vIjMHdrL7yGF2Hz7C&#13;&#10;zv372HPsCCcunOPCpXMcOnJewbEVuPL5yzfIvBHI8vQNbz8ALHmg8tV3gEsetHy7FvShfyVPc2Vt&#13;&#10;4yWnzlznyBFpDVpi5+JZBKyodYytxxidPMLo5GGVXhE3zuC4CG7FwbJXpYSS7Tvxt0ziifdiD+Uw&#13;&#10;e7KY3L1USjtLfVT9kSvVyC5slmrDf7YqJKAlL7xV60L65VTKB5BFNQj9EWCpMn0LV7ac3Mv26wdw&#13;&#10;DbQpa7sl0Ya3u52mliBNLQFiYzkGd85TH2ihRuooPSEa3W3KnVDamEYgiyRYVgCLAJcKU/97wCKQ&#13;&#10;RQGThi5KdbLH3qNGbgtcWXmdelnXRam+C1lXknWk92tLpm4qLD1qyhs7KTfmqDR3U2HqQoBJHrDk&#13;&#10;Ac8K8JGjPTzN7N6TnLh0g9HZA7T07VDvL4ClRJNB7xxm28J5nj3/nKvXH2GyZVm30crnP/iapUuX&#13;&#10;WK9zUxf14h/LYWyN0LFvAksuzia7JR+xdAQp0nvpOdxLeluajrk2CiqtfLRGw2fr9ZRWBnly7wlP&#13;&#10;HrxWgOXR42fcv32f54+lSvwV8vivknLPXud9QOIEkrW1L75R8/zV11y6eJMDB0+xZ+9x5nadYMfi&#13;&#10;cTULe8+zuO8C87ulevmoWgnaMX+M6dnDSnIrotvxKVkbyh+HxnerGstoyzB1IuXTxKjUxFSCpaTG&#13;&#10;q8R8RdVeNklTS61HHeW2jMgGiyqtagrL7ZRWWBVkkSc+UuO7rkRqf01sqvJRVOenVOtW8d5I7zDd&#13;&#10;26bo3DZFuHtQ7VrXOeIIgCg3+VRSoNwqVy7zMWBzuJXU5hH8nR3UmFzYEq3orT4++qyG762t56/W&#13;&#10;afjLtfX8+aoavvdpHq4IYFmBLH/1SRXf/7RKrRQJYPl0bd13AMuqjfWsLahhbUG1moJiLesLNaxe&#13;&#10;W52fdTWsXl/LZxvqWVWgYXWBVolu127U834KDZTVWFm13sTagibWFzUtx3FFFOtiTZlVQaP19R7W&#13;&#10;a7xs1PkoWwYsG7Reiq0+9JEgupCX6GCS9HgMnddHdLSTptYkNf4ghkQYT3+Kzulhgv1xhnanOHGv&#13;&#10;j/VV4lJp5rMi0/sn6+tKbHnvSoXErvOV5iKbXV3hYU2F71uosgJX1DEPSVQaRWTQNX6KNBFKGmJs&#13;&#10;agghKzyFdWHWN3jet9PICbXMCmCRpqCVEfeKPPmW9IqAFqkClhWhNeUOyszJD8CP1FI7+WRTozrZ&#13;&#10;l/8vAXrryp2srXSrE1o5gZfq3jJjTDUvFRgkVdxLdGSQhmAKfaSNzrnddMztpGtxgcZED46OMZXu&#13;&#10;KJVkQ0NIpU1kFa3WkVVAo8Lcok4kJM2iD3VjTvVT65P1oCSmRAfOjkGik/M4OifQR/updrRS5e6g&#13;&#10;zN5KsTlBSUNIJYWa3J0qHVpvbqFYE6dUl2ZTXZSqhhRN7n7aehfJdM2S6phGZ8+i8/SoaXC3ofXm&#13;&#10;FGCRpEV1cxpLpBNnOoe/bRh9JIOvux9Xrkclh2qaogqwSJOPKZZTcKXO2Yox0IPO14XWk6PB20pz&#13;&#10;qh93+yDFWq/6GkUeLSf7pYa4Aixq7atxeb2lVlwsfrVSKWuVq0ukXlvHxwV6VeMtgOWz4iY+KRYH&#13;&#10;iwNJYa0uk5Uuh4rbb5REiiRZNFE2aGMUNEiqMUJhQ4z1dW7W1nmXx8faOh/r6kUe61PpFllfEmix&#13;&#10;yeChujmEIZSg3hWmwpRU8ErriVNqjmHLiIepl0p7jBJLhEpnklpPqwJODV75WaapbU4piCHplzJr&#13;&#10;jApPnHJXnFJrjBpXBGM8SOfOFJ07k6QWYvgH47i7vJgybvzjOZyZHEUiO671UmEJqd/V9+mV5dUG&#13;&#10;qTkv18XeAxa5T66rt7FJ51Oi5CLx2zTG1QqarKEJNKtsSlJiCFNli6D1tWCOtSsnS503iiYQVY1p&#13;&#10;pWYXRUYX7rYumloS1Dhd1Dqd1Npt1NntrK80UNrkpMrhQev1YxGHQ1xqn7NorAEuLnZzbr6Lq/sG&#13;&#10;eH1pJ/eObUHAycOT27h+YFTNjQMjXD0wxuX9Y9w6toWn52d5cX6HetuVvUNc2zvM24uLfH55j5pX&#13;&#10;Z3fy7NhWnl3Zp+bN5b3v3/bmwiKvz8+reXtx1/vXf3PnGL+8e4KfXDnAl9cO8vLyAe4e38fp3dPs&#13;&#10;mR5jcesoB+cmODI/yZH5LRzZdYS9c0cYH9xJZ8dmGs0iWLciIvKyKgdl1S6Kq74LWGT9tLTazUb5&#13;&#10;21LQiMHm4vtrivmLT4r5q1UVfG9NFQUi716nR6C/IxHDEjLz8NJ+7p7bx+Wj8xzbs5ODC7McWJhl&#13;&#10;9+IsuxZmmds+ztyWHnZMdLF1vI8LJw5w/9oZJqcm1d+0aq0bmzeOI9CCN9KKL5JVkMVg8aE1uimv&#13;&#10;s1NSbVUXHIqqnGwss1EhSZyGMOUCHstdFJQ1U17nxxfqp2dolmzXFrXqs7bQSH4aaTBnKKuLUab1&#13;&#10;qaRFSb0XmXIBT/VeLO4MTk+GQDiHQZ57uSNqjcYQiijAUut1oA15sLVG6NrRS2y4jVBvhvRIjJaB&#13;&#10;AKn+LAlpHAq5MXhsdO1IMHEkzNYTEQVY9p2dZv7I1vfrdiqFJvLpDwBLUW2QjsEtbFvYjzPSizvW&#13;&#10;h9knJQd+tYpZUNmsAMunhXnAsrbEzDqRzJdb3qdYVn63ihukCSiCMZIjNDKNNtRKgU7W+QIYQ2ks&#13;&#10;0Qw6n7iYfNS749jT7dQ74mwsd1Kpiyqprbd9mOZkL8W6IMZgJ/H+baSGZ9D7c5Qaw0qWa4j1oQ2k&#13;&#10;qWgOUueX9UGHAu8lOg/1viC6YBp/5yih7nHsLfKY4sPRmsQcb1HPbeUCYrUzSIHRznqdjUKDnTK7&#13;&#10;l+ZsO8aWFLpIkgqnl8+qG1mvbVKrzfpYQrlMXJ0dmNNptNE41b4QVd4AukgEV08Xjlw7nlxOiWXD&#13;&#10;g/1YU0n04RaqHAk03hS2li6cmV6aYlk0tji1thDGcJzGTBsN4Rb1eZuyHTR39SrIYu/sxN2Tw5xq&#13;&#10;R+BKrS+mYIlvoIfw+BC2jiwN8QiWTBZDNKNgryGcIbptCENMGs+y6CMtWNtyyu+iiSQ+ACx5mfWP&#13;&#10;vnjHz374I+VjWbmw/Ge+niSagAVzyotvIElwLIKvJ0RgyKNWhASQOHtcuPqdeMZthMb8BIZjeTfK&#13;&#10;SJzgqF+lVqRe2SswZdyLuFXEySKQRRwsrh471pxNJWXEqRKeCJCeTdE708HmXf1s2TvI7JFxFo/v&#13;&#10;Yse+7UxsGWZ+bjtXLl7i/p37/ylU+RCwyG1JtjyWVaEHTxEvy+OHT//kv5Xa5BeydvPwJc8evlJA&#13;&#10;RdIX//Y//p1ffvN3/0vA8vzJ5/zj3/+W3/3Tf1PrNh8ClnffWRH6Vlr7+Zsfkp+v+c8AizhbVHLl&#13;&#10;4RsFK+7efqa+jkcP864TSYU8/c685enTt2pN5+7dZ9y791zVJk9OH2N2/jzx1hkiue3sPXCZ85cf&#13;&#10;5t0zj56qK8KSilBQSBqNZF1pBbIouCISyS94++ordcwDljxEktevrCsJYJGvSebe3WdcPHeDi+dv&#13;&#10;IILbO7eeqGppaSOSE/R//t//mT/84T/4yTf/pADLtevPOX3qNovzF9i3b4nF/TeVi2TnniVm5/ar&#13;&#10;utWzZ26w98Bt9h28x+79d+jbfILukaOkO+YJt0zhCY3iCozgDo3Q7BvCn5igdeAw3vi0AhqtXbK6&#13;&#10;M4M9MIwjOEaTe0iNgBZHYBxPVFwqo9iDkzQHJ/HYczS6hmgObaXRNYa+eRiLd0IBGLO7X6VWjPYe&#13;&#10;6oxZzK5+zO4BjM39uAJbiScXcQa2KsBidAzR5BnFGd66DFcm8Ma3E8nsINO7h2z/PvrGjzEzf5GR&#13;&#10;yWMcOHybhYXz7N1zkVMnbnPl0iMuXrrLgYOXOHbkBufOPOLKpWdcW3rJ0sXHXL/+jBu3XrF05cGy&#13;&#10;l+crJaiV1qcX4hd6+IoXz97xXFVwv+b2rRtcuXaLS1dvcf7ydc5eusrJcxc5cfY0l5cuc+XqFZVg&#13;&#10;WUmxvH3xBpk3z9/w4kn+5/f2xbd1zB8mWeT2u5W1oeU0y+fvvuLt6y9QYtvX73j7+nMEft5/+JQz&#13;&#10;F2+olaDZnaeZnD6u3DoT244zOnmUkYkj35nhzQJYDtHeu0utfYk82NcyiTs+jis2gjcxjiM8rtaE&#13;&#10;ZBdW/tDVmlqVCFdv66LqT64Mfbsq9D7FItLbxk5qGruoNXdTZ+mhrqlHtVvUNHXlV4UEwBg7aYx3&#13;&#10;ExrqpWPfFK6Bdpp7srgGuqiLR8nt2sb8nRMMnZ3GM9pOQVMzld4Q+lgSUyxBo6edWqtc8U2wSRtT&#13;&#10;4sIV0FLe+G2CRXwsK1DlPz3qexSQEagiHhiZqsZeai391Fn6qbH0UWHuocKUn0pzDzVNfVSZe6lu&#13;&#10;aqfS0kulRRIs+TRNpncH/ZsPMrfrKlqP+Fikwi+Jo62LksYkZZKCqctQomnF5htiZLO06yxQ0xBl&#13;&#10;zQYLhdK6YQ6iCfnZaDWhSwYp89gxtcfQp0PURT2ENvcq83tpkwffQILEljZ83XHq3UE+Wq/n+2vq&#13;&#10;+HSDgecPpYHtLU+f/YAnT1/w5P4TXjx+watnrxRAl8f4l88FsCzXhgtg+fLnvHz7U+7ek5TUEvsP&#13;&#10;nlBuoV0HziKzuP8sC/vOL885FvbmZ+euU+xcPMncwnFm544yNX2AsS17GZ7YzdDm3QyO7yIUG6C8&#13;&#10;Ni/iK631sTIVmqCCLCvrQh8eN8mJsKwLyGpKuZ3Ccpt6MlpYKv4GnaruXVfqoaDcr8Sv66scSFJF&#13;&#10;42lB7/ER7u6mZ2YKjStFsTGsXAQlOqt64tPgSmCNttMUyeLOdmNvl5XaXtyZjNrR1jbKE1An31ur&#13;&#10;+Q5g+f5ndfzFJ7UqvZKHLFX8+ffK+MuPyhVgWVkP+mR9rUqvSILljwGLgJY165fhyjJkWbWuhk83&#13;&#10;1H2QepFki4G1m6S2uZHC8kbWl7tYs9HChmI7RTVu1lda8ieiqk7Ylq+IVCedHjZofZRbZK0hSKHe&#13;&#10;jy7oozEcZmxPD8fu9hMdaaHK48DeHUWfdBMZTTJ5cgvJ8Qzbj27G1xugbyHB4sUOtp9so38xwcfF&#13;&#10;+ryYVF0RtbK62syqChtrZBVIVnUEdKwAlaoA76uP1e0AayXtUulTK0NrqwJsqo9QKuLGhhjFWhnx&#13;&#10;Bw3Q3DPAmnqnqtyVCLmSkuoifH9NA3/+aS3fLzDyUaFRnaiLYFcaZz5cGxLh7fq6sFpVWlMmtc02&#13;&#10;BaA+KrLwWYklv04ljUzyfRRb2VjlUpXOkpjYWCuAyoMmkMHdPUDHjgnSU6Mq/uzu7ic0PEFy6wyp&#13;&#10;bbN0LOzC3z9EmV0SBHHl6ZAkQZU1hc7ficYjCbi4akfSh7qwtw3j65vE0TmCM9dLaGAEX88Qtuwg&#13;&#10;jS3DGGN9WNOj2LKT6MJ9bJAT7OJmgslxVQ3b6GxXgKWgKsim2gh1hiyB2CRdA/sIxLZgcfRRb2pD&#13;&#10;5+ml0d+PpFA0nnbqRPLozCrYYov2YQn1oPen0QaTmFvaEAeRLtBGvbNVtR4Z/O3Y0l0KsNQ6Mu9T&#13;&#10;LfIxap1ZDIF25GpsvatFNR0pZ0mDwKkEtbZWBDhV6HyUaD2sk5+DVF+LF6LcwZoSGx9vNKjkmVQs&#13;&#10;rymx5leFSm35lb4qEdza1c+rQHw9AmdqghTUhynQRCjQCsiJUlAbYl1tiLXy8evCrKuPqCnQCnjx&#13;&#10;KkAnTUciUd7YEFBy6xp3C9pgC4aorE5l1VqNnOA1pbuxZ3up86apdiVoCIlrrYdw7wS+jlGMwQ5q&#13;&#10;7Zn8VXd9lFp/ivpwhipPC3XeLJZ0Et9ImNSOVrr3p0lMhnD3hLFnnGgjTvwjrTS3t6kVp3XVbtVw&#13;&#10;Utroo0jnVid2G+pkJaiJUkNEtZKoVFVdE2vrmihoaFZARiCKuGOk7nvlZylJqUKpoDb5qHVHaAgl&#13;&#10;cHf0EZK1k85+vP19GONJGsICW8LU+bxUuxxYEjHc7XIVPoLG6aDe4aIxFMGR6FKSTFdbK+Z4Ensy&#13;&#10;o97v/HwXF3f1sbR3iFuHxt8Dlsenprl5aJS7R0d5eHyMu0fHuHZoM7ePb+HZxVneXJ7n5fk5Hp2a&#13;&#10;5t6xKd5d2q1giaRfvriywNeXdvNyaVHNm6VF3i0t8uW13Xx9Y5+ad0sLfHFtF19e38MPbuzjFw9P&#13;&#10;8jdPzvDXj0/xo7tH+PrOUb6+c4zXVw/w7NIe7p3ZwcX905xa2MbJhW0cXVxgz8wck0OTDPdupdmZ&#13;&#10;pVgk6uUOSsqdlFS4Ka7wU1glle4eNZsqPerv1CZZ/Sho5Htra/j+eg0fFzTw8UZtXrgqqzbrjMqP&#13;&#10;0hyLoGmyYw40UqO38vjUHs7u387C9AgH5ic5tGsre3Zu4fDurdw8v4fbl/Zz6eRentw6z5kje3EG&#13;&#10;wlRpXFi9cZyhpBp/LEsi20u8tZdIqguN0Uu11kmlxkFJXZiqeh/VdRFq9H617vThGtDG8maMtji5&#13;&#10;ni1EEn1U13uUD0zcYJvKLFicAxRXRSiWv8EaH2ZPCqsvQ72ktrReaoxBNIYwulCKhlCKGncUfSRJ&#13;&#10;cKALdzKMzufC2Rqld38/2akO3K0x3NkWzCFJQ2lVw5At7Mfs96B3OnAmw3TN+BicT7BwYoq9Z6eZ&#13;&#10;O7yF3UdmKdUJXJeGrzDFtQJZfBTV+pXbrmN0iNGZrbR3j5LISiFDik2qlSfCpjqXAiyfiOy2tIm1&#13;&#10;pZY8YCkzq98j+b2S1SCBKuJSMYZzBAamaNm2QFN2QK03VlslORmhoilAvUvWCGXlzkVBtZ11lR7l&#13;&#10;YzL5ujD6soR6NuNM91MojXnaIOZ4L5GhbZhaBqm0tlDWGKXKGlcfT2qfJQ1boGtWdcvy+bWBELZk&#13;&#10;F4HOMawtXVRaXTTF0gpi2tNBrKkEdQ4f1XavgjOVzhC1KnXno94Xwt6RpXVmmwIxBXor5c0+qj0B&#13;&#10;qtw+qr1+nB05bG1t6GIJKl1eVdsszpPwQC+Olh78uX7CfUOq3WdDpVZ55sKZQZpDHejcafSeDNaI&#13;&#10;tERl1cu1rgi1rhCGcEIllhJD8ljYQV3IjzYcINbXgy/TiTWcocYfRSqgm7u6MWWyaCJxGsTv0t6J&#13;&#10;q68fW1unWlmSlKxIb62ZLKZ4msaE1En3Ex0f5YdvX/PDd9IQ9lY1hv30q3f8/c+/4de/+Dl/9/Of&#13;&#10;8ZMffs2fhUdTuHo81PkNmDMuvP0x/EMRHG1B3D1eAsM+vANhPAMRPENBgqM+JaANjsSJbWnBP+LD&#13;&#10;M+h6X93sHXKpRItvyKXASnOXFVunFWevm9BYkOCYm9hUiORsksy2JN1b2xnZ2c/Mnr0cPHWIM+fP&#13;&#10;s3R5iauXr/xpOPL0u+6VDyHL44fPVYvQnZsPVYpFWoWeLsts5fj+9qOXebgiVcQPpI72jXKe/MPf&#13;&#10;/oZ/+vXv3gMWSb+szEqCRY4//voXytki0ERSHSsJlrevvoUqAlv+1OSdK1/wxZvvrgm9efEVTx+9&#13;&#10;U81BshYk6ZXHD9/w4P4LVYH86NErJTldgRqPn7xWKzr37j1DqpLluGXmBJOzpwimZ2gObSGem2fp&#13;&#10;2htV8ftEvv9Hz9T38/Deq/8UsAhYkZWmH3/9E75898Pl9o6VlI6IdvOtQ2pF6HEe/ty+9ZjzZ68p&#13;&#10;wCKNQgJZ7t15ptZOBLD89h9/y7/+y7/zxVd/w4ULD7h48SHnzt7l/Lm7HDx0jam5Sxw//RhZ4VnY&#13;&#10;dYRzZ68xO3eI0cnjTM2cU7XG2d7dtPbsIta6lVDLZpp9vUq0GYiP4YuO4IuOEsnOY7T3YrB2E4xv&#13;&#10;o8k3Sm1TF1p7P3rnoIIlje4RGt3DmDyjNNj6sXhHcIQ2Y7V3K0BicAxjdI6gsw9hcIzQ5J+kyTuq&#13;&#10;AEtDUwc1+gxGRx/65nxdsLapj1pT9/sxOQYxOwex+sax+cZxRabwJ7aR6tilXCICWAa3nObgsfvM&#13;&#10;LV5mYc9Vjh2/y6EDV5mcOMTsjnPs3bvExOaDHD96k2OX9rP/zCIXzz/lxLF7qr768tJTLl5+wtLS&#13;&#10;A25cf8y1pXtK7iz14Teu3uPWtQfcvflI3Tdv332CzM3bj7h89RZL10RyvMSNG1d4dPv5+yrupw/E&#13;&#10;YyS/B/kRv9CDB88UIHv97Lt1zK9ffc4raQ968TnPnr3lxfN3vHzxTqWaBLy9eP5GeTFev/6Sx49f&#13;&#10;sHT1NqfPX+fIicvqhFZSK+K5mJ49wZbp44xOHFGNTgJVPgQtvaOHSXXtIp6dU/LgcOuUSmR5Wybw&#13;&#10;J6exBMYxuAex+IawBQS6bCGU2Y7VN4TWklMw7LtuFqlsblcjgEWtCJk6qTZ1fgtXLD3U2/rQNIvX&#13;&#10;oo9aaw/VjeIrkSSIB308grmthaZckp5922mZHie0eZC2hSni24ao9Lko9zgocXrRtaQxZ9qwZ9ow&#13;&#10;icTL20FNU4oSQ4JifYKNyw0S4jgpN/RRYeinwtD3JwFLuV5EuHkhrqRcBMQMzR6m1BxXcKmkLkq1&#13;&#10;uY9qiyRTBhEXzApgkWOVQBVzL3W2LqrtcrWwi46xEzT6shh87Xiz/TTFcio1UaTzkxgdYfHcYezx&#13;&#10;LuocbSopU6rrokKTorI2zOoCG99bbVBXLQu0PkwtWbp3T9KYjdDcm8Kci1ITclAXdeEeypCZHyG9&#13;&#10;Y5SWbcPKym5uCWLLSINEgI/W6fh4nV61xLwHJ7LeKTDlyUu1NiRpvw/f9v726y8VYLn34B1Xlx5z&#13;&#10;4sRFDh0+zaEjZ9l35IqavYcvfwBYLrD70BUW951X98X5PWeZ33OGuYUTbFUpln1sntr3HrKk2jZT&#13;&#10;LSmFCqe60iYgRRIs5fWB/yVgEfnqt4AlvyZUVCZXF+sQ2d26cmlwyVfx1tkT1LsTKqlS54yTGsmQ&#13;&#10;m+rBlshSZhaXT1StA0mFoznUSrirn86pcZIjfVhb4yQnB0lv7qHBIf4OC8VaF2VaN99fJ21CWv5q&#13;&#10;VY26cvnZugb+8rO6fILloyr+4vvl/NXHFe8TLJJAWV2ofQ9YVqsESz69spJiWbPu/wdgkQRLkY4N&#13;&#10;Zc0U1chJgFuJPwWuSAVkYZ34UUzqhLRUJ3WRPjY2+Nmkl9WnCBWWKFKPaG1JUmqwoXV72Xp8lAM3&#13;&#10;53F3h6n229AlfNSH7ThyQUb3DNKxvYOR3f2M7c8wdbSVHWfaOXC9i8R4CF3UxielBj4tM/JZRWNe&#13;&#10;qqkaYkT0tww5BLAIUKkKsK42rEDHxrrgB2s+y2+vCbGhLqwgilTfrq5ootoRJLcwyZZzC2hCcQrr&#13;&#10;QqzTBNmgWXZg6IJ8VNjIqopmPhHoJB9XARav8sHI17CqzKEahUQU+j4aL0/Cy5r4qKiJj4uaWCXt&#13;&#10;NcuxeakGV1XO0igi3pkar0oA1boSCq50zk3SPrMZV64LrT+pWn/S0zvwD26mZWo72dl5YhPblBS2&#13;&#10;xpqhxpYHEgI1tP4Oap2tVFglDp5C601hDGdxdfTjznXTMjZOcyZHdHScGneWel8bulAnltQw1kw/&#13;&#10;ZcYoa4sd1BliXQJltwAAIABJREFU6GStSZOvkJca+aL6fBVrgzlHk6ufWv2yP0ufodwszqcsklqp&#13;&#10;FDeHK6tSLHpfJ9ZIH5ZgDzp3lMZwAlOwA7M80fa2YYx1Y4x14e8ZwhTqwhLpw5roocaZod6dpcIq&#13;&#10;QtioGku0R60LFWpExiqV9hGV8KhzZFUzj7R1VRnDqt1nbU1I3T9WF9vJTx6qCHARee16SSKJ1FZ+&#13;&#10;16scyqEjYEWk4AJXNukSFOniFIn0VR9hg8CU6ghrayKsrROwEkXAysYGcXQFKajzK0eCuHjE2VKo&#13;&#10;C6qpsMeoC7RgzrTSKHXYjTItCogZYx1YUp04O7qxtnaqNYHowBaCPeM0xbtpcHVQbkwof4sm0Iqr&#13;&#10;bwhLto3AZB+ewS68myOk5hPExvyY4zaaW13YMh4MMR+BoRz13pCSPcvq0/pam6o2rXPHaYy0s6lB&#13;&#10;Ujo25WBZV2tVYEXgiszGBhc19hhVxgg1Jql7lRRejBJjTKW6Nmo96ipxSaOHkkYvNc4wjmy3ShhZ&#13;&#10;k11U2oI0hGLYshmsrS1KLVDcaKHS3owzm0Lv81Hf7MQUCqCJBLFl0zizGeo8fuq9QfXYIXL1hyem&#13;&#10;eH52hudnZlR65emZ7bw4N82TU5O8OjfF55emeXdxG0/PbePphRm+vLXIT+7t54c39ilHy5dLu5EV&#13;&#10;ordLO3lzdZbPr+3k6yu7+erWopof3d3LFzfm+eLmPD+9f4CfPzyMvO4Hd3bx9d3d/PThYf762Tl+&#13;&#10;9fQMv3x6mm8eHeWXT07ziycn1fzyySl+9vAID07Nc3JmluPTsxydm+Lwzgl2bR1lZmQnAx3TGGxZ&#13;&#10;imWdpszzfqTeeAXsl1R5qNQEKa508ulGo3J7fVbSSE29j/XiutpkYtUGg3Jwrd2kobjaSL2lGV+6&#13;&#10;GXvUjtHp4PHF3ZzYM8mJ3ROcO7CVfTtG1MsPzi9w+/ROju+Z5fi+BfbOTeOPJqjRefHFM8Tac4RS&#13;&#10;bXjCrUTTXcRbuwknujCYAwqwCGSpaIhQbfBTrQ2hNcSpN4RZV/ztY11BmR2dJUow2oO+MUKViMul&#13;&#10;NanCRo3Gh10cccYMmsYWavUh6o1hYuJc8bVSIuuLDV5qdSHVElPhCFJttlNjbaIx7CC7JUVmi4j2&#13;&#10;s3Qu9hDvz1Bvt1Pf7EDnE79ZHZVNBgxuJyavG72zmezmDF3TKdq3ZJk6PMaOY5MsntjKwvEpKhoT&#13;&#10;FNVLI49HrdbIeo00bRXXeam3hDG7EvhDaeWkqdL6qTEmqZI18RoPn26yU64Nq9SNQBZJsKwvt6i6&#13;&#10;YPEbBQbHCA5tVS1A0gQkzqtqf5qS5ijlTWHKdH5VoWyKtOLvHqXOnUXq4uVvhEjV9bF27MlejH65&#13;&#10;ADOo2rykDr7c0qKSi6GhCSyJdkrN0mDmotTop8IUxJLJYU7n1BqPABsBLBUWH7pAknpvjMpmWd91&#13;&#10;YJYq5Y4+mlvDuDtT+Pt6MMVaaExI65v8/8cxtbSgj0RxtufITE9iCCUps7gpNDpoCCeVNLbM7sbd&#13;&#10;3UlgqBtDLEa9P6COjs4evD2dWMWzGO7EHGrH7EuyqlyLKR4j0jqCv2UQo7cVvSedByxBST+m0LjD&#13;&#10;1Dr92NOt2FKtmKJp9P6kSk9LqsacbKW5rYvGWAZdKEGNT9KvCcyZNJbWDpqyUn/diWdgiMDIKJZs&#13;&#10;BlMySXB4nMDgEJpoi6p6bu5q4x+/+TG//dU3/PPf/w3//Ou/5jd/9w1/9/MfK7jyu1//kt/9wy/4&#13;&#10;/T/9LX8Wm2hRPhVrmwN3rwO/8qvE8A4HsCbDiFdF4Ip3IKrktZ5B93vAkl8R8uMb9hMeD+MfTuIU&#13;&#10;UWHOS1NH0/uRaubwcAvB4RjRyRAt2+MkpmMKxOS2trPt4AwHTx/n+NkT3Lxxi2tL13n66IUCIk8+&#13;&#10;OCqY8vgl8rqVefzgBQ/vP1NA5fbNh1y/+u3J5p1bj9SJvlQKP1quZpb3f3RPTiyf8eTuE57cyydF&#13;&#10;5OTy6y9+xr/8t39TKzHy8orYVk465eWVEbDy7//6H/z0R79E1o0+BCwCWWRWXvfHR3FbvH3+Vs2K&#13;&#10;f0WOAlikjlmSKwJWJGUiFc03rj/k+rX73LzxULUFCUiREbnsjesP1OvlKO8zv/8So9sP409OEG7d&#13;&#10;wYEDF7lz93MEgDyW/7eHUmv9jPt3XiBJnFfP8u1Gb+Tzv3zHu9fi0pC0zbIv5u1XyKqQJFfENSMV&#13;&#10;qfkVoi+Va+XB/VdcvfqApct3lYj17Oklzp29wYXz91laesbt26+VJ+Z3v/k9//X3/8KDx18wv3ia&#13;&#10;XbvPMTd3kmPHr3Ho6A2GtpxkZOtphrccY+v2vezee4KOvim6B/cyNH6EvpGDtORm1UTTWwgmxrF7&#13;&#10;e2hydSrIIo0mNm8vNt8oOksnuqYuGpr7qLN2qwRCna0XnXOIRs8Y2uYBBVwammUVaIgm34jysIg/&#13;&#10;pcE2gNbaj0AWua13CIgZR9c8iNk1gEbkpw0Zao3LjTLLyQZ1or7cQqO39SnAYnEN0xyYxOYfUYJM&#13;&#10;SdF441sUMOgfOca2mYtM77jA6MQJ+keOkOtaJJqcpqPvAH1Dh5iaOsqpK4fYe2qe+aPb2bFvgYmZ&#13;&#10;KaZ3zTE1P0P32CjJrn7iuT7u3nrM7RsPuXntvgIrAlm6u7ezbXE/Zy5cY+n6Xa5ev82tm9e5ffOK&#13;&#10;mqfSGvTgFS8fvULSL3LffiZrcdIY9Pg1D+4/476kB+QEV+q8X77l5fO3SngrrUIrK3fyuyEQUtbp&#13;&#10;BL5J7bc6+V2uHxcvxrMX77jz8DkHj1xUJ7XS1CK1zAJaRGorUKV//Ai9Y8ugZRm4dI4cJt2zm2jb&#13;&#10;DiLZGSLZaSLZbYRbp4m27sTXsl1NJLubUGaBYHqHgiwmVx86a6eCLKpdqCFNraGdSoPY3ztUVXKV&#13;&#10;fnntx9RJjaUrn1xZTq9opAa6OT81NgEWfWyoD1ATiNF3aAfRqUEcPVlyi1uJbxvF3pPDkEmiS8ao&#13;&#10;9nuo8QdoSKQxprMKsMjeaL0vSq07piCLCBWltadIl2CTRloeUpQbsugdechSpsunWBRU0fepKmhp&#13;&#10;Ksq3FfXhz/Uwe/gcQ9v3U6ANUKxLUtWYpVSToMrQTo1J1oD63wMWASuSYKm19VNn68PfuoX2kcO4&#13;&#10;MjkiHTNoHTk0zrS6QinCx3UNbvw9fWzet0hzUuqnIyrmLgLJck2KojIvBZpQPhJe7abal6B1apLZ&#13;&#10;izuJbs2S2pGj+0AfPQd6GT4xRHK2DWd/BG3URWa+n5YZiaXGqLJa+WhdDR+t1alZvcHMZ+uN3wEp&#13;&#10;r56+4itpZ3stzqnl+9ZKeuXlGwX5Hj//ATduvOD82TucOnmJkycvcvzEJfYducyeQxfYc+iSSq1I&#13;&#10;WkVmYc85ptV98Bgzc0fZvuOIWhUS98rE9DEFqocnDjC0eR/dA/M4/d1oG+NUyJWqShebKvKz8uRW&#13;&#10;QZdlL4vclgRLQUWzaq9RCZYyG+sK61m3ScfqjUYlutxQLQkFK5+VWqlvjqp6RX04hT4aJT6aZfLQ&#13;&#10;EL07ujD481eZNMGE8hOIgb/aEiDQ3oqvI018vJOh/RMMLI7SOd2LyRdhQ7mNMq2DsgYXqwqa8rLb&#13;&#10;tXq+v1rDn3+8vCL0UZWCK9/7pJJPVtfyXlC7URwrOtYUylH7fj1oBbCs/iPA8tn62v8pwbKxzKBq&#13;&#10;eOuaMhg9XVTqW9hUn1AeDgEsZY3fCm6lGlE8IMUGkerlvSbOjIfstiR9uwbRh4KUWq042uPsvLCd&#13;&#10;xqSLmoATU4ufgfle7G0BxvYOEeiLkdycZOfZHLOn29i31MnR2z10zsYwJ5tJ9How+A2sFq9GuY1N&#13;&#10;tS5KNHLlMZhf1RHAIomFmnzN7cqKj0hJ5faGOtlRj7KhPsoGXTOfVFj5uKKJj6utBAa7Wby5l4OP&#13;&#10;DuEb6OKjqiYK6n0USQzbl1N1yevqBYD4KdAEVM2zEuCuVKJXevJ1zXLiLjW4K+6BIivShLSqyMan&#13;&#10;Rfl1p3XLYCVfQyon+s73qxlSvVvjiJHdOkhudgJvd6+Kf0sNZmhonOj4Vkzpbrx9Yzi7hxEfR6kl&#13;&#10;ishQK8TX0RSjxpHEGGzHnxvFmR7AEGzDFGtX0ySPBToHod5+7OkOwiObcfV0o/G30xDsoCkpAu8W&#13;&#10;NtUFWbOpmY9W1Sqh8oZSSXa4lL+mVJeg2txBVWM7NY1tVBlaqda3UmFopcSYZqMmTpk5oeqiVzws&#13;&#10;Ol8n5nAPzYl+DN4YRl8b5lAn0ZFRvD0DhIaGCff1kpkYYezQIuOHFmjdPEJqZIT48Dip4Um1WiOV&#13;&#10;0xq31DgnKTVG83XaRvGVpDCF+5SDRuqqNc1Z1fCjkkyVfsTjowBLiV1BlZVmoA2VbtZXOFR1t6yP&#13;&#10;SSpJ7ivyeCl+EZHpSnpDBLWFukg+yaKRNaEohfq4givrNXnIsnJ/k1SNWj8wRNmkD6kpbYpR7Wmh&#13;&#10;yhWn1hun1JBA1rjKTDH07jTmWCfmRA5JuuhDWQXDtL4klZa4Sq+or0ccLq4U9b409s5WWg+OEZ/u&#13;&#10;I7wtQXOHi4agmaaUFW+XF60oA/rTOHKtyi0kj2kFUuVaveJccajmJUmsrK/xqrSNyJ7Ft7JR42FD&#13;&#10;vYsNdR5qzAk01ha8mQHqmkUk6VX3Vfl38vtRqPVRoPVQahZAn6E514E5kUW+doEupSYvukhCnQQZ&#13;&#10;4hHW6/RUiMMxFsAYDFDvcGONR6kPy2pBlMZojGK9lUKdlVKbG0M4yuvz2/nB0i6+vLLI6wszvLs4&#13;&#10;raDKSwVXtvP11Vm+Xprjhzf28PWd3WoEsPzkzkF+eH0fP7l1kB9f3ce7q3MKsPzwzh5+fvewAikC&#13;&#10;U/766XF1W/7tlzcXFHT5we1d7wHLj+7t4xePTyAgRebnj44pwPLNo2P88N5efvrgED99eIjHZ+YV&#13;&#10;XDkyNcuRHVNqXejwzklmRncw1rODSGSQyprge7gioGXFBab+/iwDlpIqt/J7rC+V1cxmKuvcbBCY&#13;&#10;XaBn/SYjH6+r5aO11awpaqC8oZE6i4Vgm4tAzsWDc4sc3z3Bqb1bFFA5sjiuXr50eFrBlr07tnJo&#13;&#10;cQdH9+xkemoKmy9B19gAY3Ob6RyQGugckVQnmY5hOvu2Kh9KtcZFtS5CtTFAtdFPfVMAsztCiazW&#13;&#10;LsviC0rt6gJGhazIVTpUQ1JlnZeKGhd1Wj+15hgWZwee8BC+6DBaY0SNxZFUdcICA0oaPCQ6R8kM&#13;&#10;DmINRqgR4W6jE086yPBiluljPfTsaKV9uoO2sQ5cqQjN8RC+bEJJk7VeGzpHM1UGEwaPg9TmVqKD&#13;&#10;acb3DTFzckIlWA5fnGXPqW0KspRoYhTWBBVMdnYM4ekdVrJznbeTsnoP9TpH3kVTK81PIUprA0ou&#13;&#10;u7pEJNheyrRSl2ynWOOmVOtFBNIbau1UO2P4+sbx9I5jb++n0tOiRh6vteEsJVqfcqvUe9vQBrqU&#13;&#10;Q0XWEleXNVMsbXOOBI0BeXzMYQl3YIrkqJDHdWcaQyQPoX3dA9S5osi6saRODJ4I7s5ePL1D6nex&#13;&#10;sMHJRvn6HQGaWloIdKeVLLjKKrXNARyZHMH+LC0TXTRnJWEYxNKSoc4XURJZa2urqjkODPTh7ujC&#13;&#10;GGhRn6/E5KLOE8EQyyh4Kg1godEOHB1tNGXSODrb8PV34u3twCE1zeH25aRKmrV1JjT2hGqqireN&#13;&#10;4U70YIu00RRpxRBIoPNHMUVbMIRiGCNxmiVxEkmh86bQOAS0dGDKtKEXP0ukBZ2kUdJt1AZjVLgD&#13;&#10;1IXiaKNJJdwNDvfjH+jB09tFuL8VT+8o1rZuJdqVBqE//ObX387vfssffv87/vD7f+a//+Zv+MPv&#13;&#10;f80ffvf36vg/fvdr/iw2mSQ4EiU8liSxLUXrbBJz2oc568Y3EiQ+lSQ318PA/GaVVPEOegiOhAmO&#13;&#10;BAkMh/AOJNX+s6c/TWgshy0Xw9LmxdxmwdZlx9njwd8fJzaWJTrWSmRzjPjWCMnpBN2z3Uzs3sqO&#13;&#10;g4c5c+kCl5eucv/OMx7cE9GnCF6lpvgZd2895e7tpyrV8d3jE/W22zcfIXBlZe7cEhjxmNu3n3Pz&#13;&#10;+kO1snLv9lMlD5V0yMN7AlmeLc9zHt1/oT7Psyfv+O+/+xf+9pf/oE42FXy59wxpGpJVIpmH8nGv&#13;&#10;3eE3//hbfv/b3/P84UOePXjI84eP+bCaWdIrK3DlnUhDZQ1HVnKevnk/0ia0MgI8HiwnV1aOt28+&#13;&#10;QRIhUjstI7fzaYV7LF2+z9LlB1y98pCL528xvv0I07tOE0iNEsyMsXffOa4sPVf/Tv6NrO3cvf2Y&#13;&#10;e7efcG95/ejJQ6lVfqVOoEXO+9XnP1HpFXGyiFhS5tsGoc8VeFr5nuT44P5rLl++z+VL+a/x0oWb&#13;&#10;nDqxxIkTt7h0+SVXr73mzt03fPH5z3j37qecu3Sf/UeusPfgebZtP8jMzhNKLNk9vJfOgd1qBsYP&#13;&#10;snX+HOPbT9EzfBSR2w6OH6Ote45s1xzJthnckUmaPENY3ANY3P1Y3AI1etFbe1SCRWeTlYiu9yMp&#13;&#10;BAEqetcw6uTZ3q9eFsGtTJNvGH2zAJRONE19aKz9avTNQzS6x/LQpXkQrbWPukZJsbRSbeyg1tRF&#13;&#10;zfJ6icbSg7apFwEsjc78qpE7NkOgZRZ3ZALxtdh8wzi84/iCW5RHprv/IG3de+jsP8jU9ov0jxzl&#13;&#10;2rWTPLpzgSvXTnPw7G7GF4bpm+6id/M4ncND7Ngzx7bFHQqwRLI5wq1deNztpFIjdPfMMD6+h8vX&#13;&#10;7rB08z437z3i+t2HajXn1o08WLl29SIvHr3i9ZPl++EyFHn17A3vXuTnzYs3qgJdAIs4LwSqCTxZ&#13;&#10;gSorqS45rkCV/+nk9wPA8ujJG67ffMzZszeZXzzH9I4zjE+JtPgIA+N5uNIzeoQ+8a4svyywpXPk&#13;&#10;iFqpkopmaRFamWjbHIm2BcKZOWLZRVo6D+JNzGGSn5WlnRpjFo05R700/zRkqDO2o7X1q/uDNARV&#13;&#10;NnaotSBZDVLpFcvyapCkV6y97+FKvb2f6qZ+Cg0h1us81EQiZHduIbZ1hMBoP+ZcK/buHM29HTj7&#13;&#10;u9C2xKkOBTG3dGBMdVEfbqMukEHnb1UnL8WNURo8HWhtaUp0MQpqxN0gT8QTCrJUGNuoMuUoNbSg&#13;&#10;saapk5pNgS36HpVeCabGCbb340sPsGXXAeoDCVIzmykWYaAupSBLoVwNbYhTpE/Q4O7FHByhwpSh&#13;&#10;wpSm3p6jKdSLIz6EOdCDNzNBomc+3xqijy0/GQ+zvt5FkcGNxid/GBPK8aAgi4g4tXIlNohExuUJ&#13;&#10;8wa9k5pQEn9XH/0LfYQmEvQd6mPw2AB9h/sYPTWsaj8bUnaq/Gbs3WHiMx14h1Osq27mrz6r5aNV&#13;&#10;OuXoEMAis2q9kU/W1fNM0ocPnykY/eKJrHK+yHtYnopbSx63Xqv01MMnX3L9+nPOnr7FmdNXFGQ5&#13;&#10;cOg0c7uPq1ncd4b5XacVXJmbP6ZuT0nab/qYktxObN3PxNaDjG+Xxx1xPV1iZMsJdf/M+4B209U/&#13;&#10;Szw9SqOtVT2xrTcm0JqS1Bni1Opj1Oij75/wFlY68+02lQ61IrSxVCSfZjaUmlR1ZGGtrKXY1MpH&#13;&#10;udRAN4YoMsiKrly9aWfh0mZOPJxmcKEHg8tObVMIR7Zd7ZSL7K7QIAI6PyWNbrYc28ng/nFGD47T&#13;&#10;s6OfyJC0RXkpqLRTWG1jQ7mVVQW2P1oPquZ/+1OAZWW1p9jEWplCaQeqybf/rLQISWtQgY5P11bz&#13;&#10;2dpqPl2v4ZMNWj4rkOSLVl2tL2uII+mOorog5Q0xKhpiKsa+vspLiT5JtcmnvneVvCi3sqneTbE+&#13;&#10;QIU5SqUlSvv2FFvO9LL5ZA/NuTDakBtLJkhuthtjKowm4MDfEyU8mMDdFaZjukM1FHbvyDJ/PsfI&#13;&#10;vhSHbnSrJMv0iSwtowEygz6mFlKcuTaENMSUan35q+tNSdbXBPMrQgqwBNm47E+Rk14BLCI8ldd9&#13;&#10;XNbEhgYXiclhXLkoGxqaWa1ppn1ujP0PDrL79j7cvR0KsGzUyKpTDK2vk1pXjo26IBvkBLThW0Ht&#13;&#10;e/ltVR6wrK5wUKpzsqq0mc+KmxVU+azIro6fFsm6kIMiEVzqIqpKeENV3sOiPk6th0pbFEskibcj&#13;&#10;S3xskNjoEI72LrTBNOXWMLUiN3XEaYjKHnoHm0xBSm0hiowhKu0JTLEOHK19ODJ9mCIdiMdD42lV&#13;&#10;sm5rqgdrohdrqgtnaxZrJoenexBPXx/F4gaxZ2gMinw7rPwyq1bp+S9/Wcyna7VsKG1mdYlTAZYi&#13;&#10;raT1WimqjysfS5k+rS6C1DaJTDxLQV2UEmNSNeiUmuIqyVJlTyl/R2RgM7ltI/nZOUVIGihynVha&#13;&#10;2/B1dqgK57GD8wztnaVrdgt989vonttGy/gY0aFRfF2D2BJ9Ki6/vtpPpSlFdVOb8oEIxJHkjCQs&#13;&#10;ZD1qQ60At2XoplwsUuMtaSGHSp+tLbOq5NDaKkmj5ZNIG2tXap9D6rFU3C6qWtmYhyxStSywpdgY&#13;&#10;o8iQUNJbSbGsr4+qFIu0zRUZE2o2GeIUGuNsaoxTZEpQYklQYUtSag1Rac6gFVjU3IbWllTpozJT&#13;&#10;go16keK2UGENUmwUN4/8XYguAxv5vBHKmiLYcmmCk11kZkaJTifw9LkJj3gID7sJDfhwdHrJbO+h&#13;&#10;ISBpGxF2eyisd1Ju9pJfC7IqsJIHLD6V8lIQRxelorFFJWZqLCks/naCuRH87cMUaiUdlvfSiJdo&#13;&#10;Q52Iaz2sq/dQqBffQwxLqpWmdBuWRE6tSohvosaboMoTwZzMYI7H0fg8uNqjBDrTGHwBGoJB9NEI&#13;&#10;dW6vAiqbNAbW1poos3uokqvZqRRfXlng/2PsPd/bPtN7z7zNySaZ4rHVJfbewAKA6L13ECAI9t6r&#13;&#10;RIoiRVWqd8kqtizZapbVqGJbtqckc6ZlMpPJJJmzyebsOXty7SbXnt09+y989rofiLI8kxf74r5+&#13;&#10;IEiQAEkAv+fzfMvTC3O8uDTLp+/OqqMoV+Tjz9/dzRcX9/LV1QN88cE+BVgEonz/xgEkCPeHNw7z&#13;&#10;/fcP8uLSIk+vzvOjO4f5iztH+dHtw2r+4s4q3//ogLrd02s5lYsoXV5c34PAFVGxyPHLD/e/HlGs&#13;&#10;fPnRQfU5+bzMw0uLXN63m5M7F1jdNfkqj2WM0d5huttkhrCYWiiv8OYgS76dwspcA8/XgMVLSZWb&#13;&#10;bfn1vJNnYHOhWVmLpOVtU149mwp0fHujbGbU8J1NOQtofkUDpqAZg1/LeyeXOLJ7nGN7Zri0uo/T&#13;&#10;+xc5vDjDyZU5DsyPc3BxlgOLuYyW4/tX0FmDJDrbSXR0EmvtJJjIEoy3k+kcxx/pprwqF2CbX22i&#13;&#10;pN6mAEutyU12pIuCitzn5L4Xy2tXhYOiCrtStcgmhsmeUXBFvoe8xzYYWmg0prC4u6lrCirA0mQM&#13;&#10;U97kobDGSrnGRkvvIBMHRhhb6ad/VweNNi/uZERVLffOp8hOJkiPZGgZzOBOhXGmwjT7XVQajNT7&#13;&#10;TDQ5bVTpm6mxWbC3hwkOJkhOtbLzWB+HLk+y9+wYe8+NsnRiksfv7+PhtQNIS1CJNkZ4eJ7s7gN0&#13;&#10;Lx5RofUFNV4FWEoqDK/PC8TOtanIoSDt1nIbFZI/JAGz9R7KDUEV7m5Ky2taGE04jXdwHH2qi8ZY&#13;&#10;lsTMLnyDUwrYS0CtvA/k1blVWO0GUcNK9XWtk7xqJ2V6v4Iskr/i7xvD2zOCqaULbSiNrVUgSw+2&#13;&#10;TCeWti7sXX14Uu34s4O4JGurKaAy3jbWNavnj6s9qd5fTfEINQ7JTPKg8YdxtCXw9aWxpFso1Vup&#13;&#10;98nzN4ZRhddmVXBsdHIUUzpLpUOsOwGq7F4qzA4M8TiGRJrGsHCHNqxtreq2/oE+XN1d6EMJdP6c&#13;&#10;/UdsQGIHEpVNpSFEgzVJIDlIrHMUW6qNBq/YzN00+sOq3lkaiKqsEmwcUrBF45JWtQiVphiV1qja&#13;&#10;5CxzymtgO57BYQyZdircsjHqpzYUxdbZgXeoD+9gX84KNDqEratXfb02kaa5NfU1XPn1LxRc+btf&#13;&#10;/iXr8w/rkOVvf87vfvMz/sj3qjLTM+DHMxxT9VWNARuaoA57lxNXnxdnjwNblwlrpxGpbHb12bB2&#13;&#10;mNC3WNAn3eokyN4ZxD8Ux93jx9Xrx9kbwNUXwj+YIDqWITjcgr0zgDnrIjDopWe+j7GlaTWrZ85w&#13;&#10;7tJFBVAEBHx04/fBisABASx3Eejw9fEeAk4+kB389wSk3FYn4D/92S/45//2L3zxg18ou8r19+6o&#13;&#10;2+fgygOVD6IULaJmWZ8PReXygJ/9+Jf8p7/7Jx7cW+PujXvcu/mxshNJ45Bkttx6/xbvX36fl89f&#13;&#10;8nd/87c8uneLuzeuc+/DDxVgEbCy3iYkl5VtSJovJND2jVn7ZI21B2uvK5tVLfMNAT2SHfNYgSMB&#13;&#10;IWK1WT/K/b/94UM1N96/T7Z3RY0n0M2B1fdo7V3AGuxhfvEcq0evqO9x6YLkelxXYEZ+D/K7k58h&#13;&#10;igX53gKXJNhX4IqE8Uot6u+DlXXIImG3Dz95oaCL5MW8CViuXxMVxR0kO+XI4cucOXOHdy8/4OKl&#13;&#10;exw4dJX5xbNMzK2yc88pdqncg5Ps3H2CoTF5DMsKrghoGZ4+zs6Vd5lbfpeR6bMMT51hcudZWjvm&#13;&#10;1cRad2H0TCBtPW+O5KaIrccWnKTZNYLG0ke9tV9Ng20QrWOEJscwdebe15ClwdqH3jWM3jWkrEJa&#13;&#10;Yzv15r7XgEUsQvKzdFK9bJfv30NVU5aqxgy1hi4aLN3UGjqp0GbRGLuoF3Bj6KFS10mVrlNZjgyu&#13;&#10;MYKJeQWDpH3I6BhEb+zj4KlD7F1dZWHvEQ4dPsPq6j6OndnPhfeO8+61U+w6NMeuQ7P07+phcs8k&#13;&#10;/VNjuCJJ+qdG6BkfUYDFm0hjDcQZHd1FZ88kR09f5NS5y5w8e5mT565w6cotLoiN6IN7XL1xm13z&#13;&#10;R/n4owdKtaJAn1h53lADrD2QQNvcdY8ePObunfvqby1/d4Ep6/k762oVOb55+zcvP3n4JFefu/YZ&#13;&#10;Hz98yoVK23HqAAAgAElEQVSLNzlz5joLy+8yu/siYzPH6Rk5THYgB1LaB3OgRZQs69MxdIjW3v2k&#13;&#10;e/eT6tmnMmwibQJUduNvmcMTn8ET34Unvkiza5yKpg4Ka+IUVMcpVJOguCaugFiFLku1qYsqU5dS&#13;&#10;rCi4IoBF2/a1euUNe5AoWETxIYBFwgeLHV5lBWpZmMA51I1zuBt9Jk1dLIqlK6tULJp4FPfQANau&#13;&#10;Dqq8SSo9KYpMMbVDqk6oBX7UhZQ0PL82zLaqINsqxVIgEvEcZFmvVm5yddHk6KTBmqXR2o7F24Mj&#13;&#10;3ovW1Y4p0EZDKEVDVID1APXRFtXKsL02SlGj+NtlxzRAvjZGoT6uPt4uJ9qy86mLUSFhlA0h0hP7&#13;&#10;aR0+QGFjhJKmqAI1mytkRzy3Uyme4EJpp9BIlaCdzZVuBVc2lVvYXtOMrqUDTbyVLY0OTKkYgf4k&#13;&#10;wakYs1cmaNubxTMaxtbnQ9/mIDKbILu/m5blbgJTaTWGNj8bSgx86606vv09Dd/d0MDbm5t4e0tj&#13;&#10;brZpufn+zdxcv63AuwD3dfiu1I13nyCA5crVjzl98j0FWI4ePcfe/ceZXz7Gwt4T7Nl/5nX+ysLS&#13;&#10;SRYWT6g6ZgEsE9MHGJvax/DkfoanTzM8fYaR2XP0j+YAYN/IIfpGllUmS8/QIp0DK6Q7dyt1nT82&#13;&#10;his4iDM4QJM1rUL75IRxPX9lc6HkrxjZUZSrRBTAsrVMLAUSvNrI9/J1FGlclOn8lFlCePq70EbC&#13;&#10;TB6fZubkEI52Pxsb9ZTopK7YRpmqr7Xh6c6y89oBdl7bT2psmHprDFsijkWsaIGUshN9a0cdlSax&#13;&#10;stj43jadAizrAbdyXAcsYhGSoFulYNnRyJY8DTuKtWwpbHwNVrYWadkm1hXJMhHAIiAmX8s7OxqU&#13;&#10;emU9g6W0KZKrYy2XlgsJIfSQV+mjoDqQs8VUSqBqXC22NklmRWHOApMDLQYkGHRrlSgBrHi7vCQn&#13;&#10;IzQFbdT6bOiTXgwpsQ75sWdD+PvCeOVco9OHPmHH1Rmkd7GN2JifxLifySNJoqNyGyvmFjOdYz6u&#13;&#10;3hzmvQcSjK1hi1RWVkmorlc9J3PWILtSsYg1aF1RIEdZSH6nsJm3y01sb3SoQLzoXA/NEQ9bynWq&#13;&#10;itLcksHZ3qFk0WVmP5sqrFQ1R9WiVsDKhioJNbXnqqZfKVfUIl4WnSUO1UDzPQmhlCkw85bMK8gi&#13;&#10;6hUJVJWKWwk6FfuIwCq5XxtkKu3s0PlUPokx1kqVK0SlM0hDMElTJKUAS16Th00VZjbXOVSLTIk1&#13;&#10;QoUlToklQKU9hrW1B3/fML6+QaKjQ5iTaercYWocYRrC0i7TrmwozvYBdME4dcrn3oYl28WWSh/F&#13;&#10;ugT19lal6NhY6ODPvl3Dn75dx3e2aHlHBQ2b2FBkY6tA5YoA2yr8avJrYxTWJylpaKFII9DVzQ5N&#13;&#10;iBJ9q6qJz5csmKYgAll83aN4ugYwp5K0zU+qBgttLEVtII45mSLU00FsqJf2nRN07Jqkb3mOof0L&#13;&#10;ZKfGcKu/TQemeLv6ftuq/RTWJ6gyZSlrTqnrirRSFR1RNdwbSyWXx4EcN5VKE4eZt/INvP2q3lT9&#13;&#10;75Ya1N9BLF6qbrsyp16RlicBDm8CFoEbCrAoRYuoU3LvBa8tQmIlqg+T3xQh740K5zxl7wlR0pyg&#13;&#10;2BRRU6CN0ORqo9bSSmlTrmFom8bL5hq7ynFSCpAGlwLnpdqYgh4ScltujKGR3e1Qq8rSEbtQpclP&#13;&#10;cMRLZldQqbmi4y7cIx5c3a1srzWzsdKmFsMSrGlOt1HjFPgkVeTO1yPPEXm8MmJHEotYRXOUensc&#13;&#10;s1i19GH1v5tTuOTgyhbJmKlzk6/1U6DzU2TwUWEPqwBjjT+JNpqm0hml0hWnyh2nMZTE0pLGkclg&#13;&#10;TYcI96cxRyXw0q7gyg6NTgGWSpOR4mYTFXaPyn6Qhd+T89M8OT/Fs4uiZpll7UJOxSLqlZeX9vDF&#13;&#10;xRW+uLTC968f5OX1vXzx3j6+unZAgZUfXM9BFlGxyOfWwYocf3DrIJ/f+Fr5IsqV5+/vVvPy5j6l&#13;&#10;THl5cy8y6+oYUbmIpUh9LLd9Nc/e28eL6wdVxfSxhZnXgGXP9AQTgwOMD/TTlxnFYcmQX+QgL8/+&#13;&#10;+v3ma8DiobDcwYYdzby9w8jGAjNFkhdVIWqXBvLLzRRW2sgrNSp7z3c21bKlqIaCqnq8nU6uHFvk&#13;&#10;xNIUZw8scmrfgT+cA8scXNrJyGgPo2N9OINt2HxJmkxBXMGUAiyeUFZdp2nykepKUFxhU0qU8lqv&#13;&#10;AgkCE4oks+2VekWULNV1HrSGCBUCDUrtaJvjZFLj2Owp8nbo1UZGdWNY1R8321LYva0Y7VGaDF4s&#13;&#10;rijVGgt6ZxhPPEp2vJ2hxX5GlodwRBOUNdjROr3oXB5cqRDGoAe9z0WdzUqp0UqRtpkynZ56h5kG&#13;&#10;nwmt20qVzabCn72ZCKGeCMvnezl4ZZT54/3sPNrH5SMz3Dg9z63zu7l/5SCfnF+lVBum0ZHBGR8g&#13;&#10;2DFJfnWukay4wkhBuYP8cieFYgcUiF9kpkoXolTnRR9qVUC72hJBGoPs7cPEpnZj6UwTHp8hODpN&#13;&#10;fahNtb/VB3toig6yo1YqoHPvnZtKJAPKxPZKG4ViwdIH0Pkk0LsDd/sQ0dEZNe6uIeo8Yu0LKMDh&#13;&#10;bM/iGejDPzKMPh6k1mulSGelWO+iUOskr9GmAIs900JiJI21RYJtxarooTEaxp5N4+1I4OtqQx+K&#13;&#10;YUmlcUl2SiatrD/ewR78w/04evqocASpdQao8wRo9PvU97GkkzQEvbh6s1ja2qj3+BDAYu/ooCme&#13;&#10;pDEcoyEYpdgapNTgolyCbJuDVOiDNDnTOFMDGKItVFpdVFpcGKJJNa5sJ8aYWIQSr1qkAmicrZTp&#13;&#10;Jb8qSKnZT3M8TWBgAP/IGNbObupCUaVkaYwnsXd3KrAiOSuO9i4cXb04eruQkFx5fL/7659+DVj+&#13;&#10;5pevwco6YJHjP/z6J/z9X/9Yfe6PvEMR/CNhvAMxfKNxIpMtqqKtPtyMLmHE1unE0e3E2WPH1efA&#13;&#10;O+jB1evG1GbD1ubAkrZiy9hxtDvw9nrx9fnwDQTx9EfwDyUUdEnPdhEbb8PZFcbbFaVtvJvRPVMK&#13;&#10;rozumebQiePcuy0ZIQ9U5shdyRe5JTBB1CU5JYvsZsoO5u0P73H3luST3EfZfV59jagzbnxwn08e&#13;&#10;vOS//Z//nf/9//q/+fSLnyqwoqw9t3MWH1GKPBBlxv1Hat6sfBY1x+cvfsA//+P/you1L7h/+5EC&#13;&#10;LQ/viZrjOQ8kfPHDe2pXVYIXf/fb3/KL//gZ92/d4NG9O6w9EmuN1DPlZh20rLcG/XtHlcXy8Bmf&#13;&#10;fPyM2x89UiobASxynx98/HUFtChGBMKox3LrMZKj0j10EG9wgLbOBYYmVjF5+gjGxzlx4gMFVz66&#13;&#10;8YlSvfw+YJFcl7sS8vsqY+bF009VK1Ku7egla49eqJDb9aDbNwHLvTsCZu4oFZD8vi+/e4vLlz5U&#13;&#10;1qYP3v+Yc2dvcOL4Dc6eu8f583dYPXpd1aPOLZxSuQdX37/Pxct3mZ0/yu7lc+xcusjwzHG6hvbT&#13;&#10;3reXgYkjLBy4yq6VKwquCGSZmDut4Eqmc4FE2wLNrjEVRCuKhXXIonOMoHeO4E3MoXeNKJAiMEWs&#13;&#10;QQJbBLIIcKl9E7DYBlXGis45qgCM3tiGVmWr9FLV3KUyWJpdozSZe9Ba+2gw9VDRkFEql1pjL/Xm&#13;&#10;Huot3dQZu1Sei1iLxFJUqe3I5Xs0tCnIYvaOU29sp1LbwsmzFzh75SwnL5zm0NFz7F89x/6jZ1k5&#13;&#10;coAjp1c4d+0YR8/sY/bANPOH55jes5/pxWXahwbQOXwMzo4xd2AXY/PTuKIt2EIxfLEMLZ0TDI7v&#13;&#10;Yeeew8wvH2H54CmOHr/K0WNXOHPuBidOXePk8cuvAcujj6UdSlRJr4DKJzk1ypuQRBQC8rcXi9i6&#13;&#10;akWgyvpt3vza37/8fO15DrA8+4xHzz7l5q1PWNl3kbnFS2pGp48qkCIqFRlRsKyDlW8eV+kePk77&#13;&#10;wBGSnXsJZxaUksWbmFF5K2IfEjuc0TNKWUOrgiv5VTnIUlQbR6a4NkFxfZriRqkpFtVK9msFi0AW&#13;&#10;USE15UJu5ShBt/L3F7iyocJKfSCDd6ib8fMrdOybIzgzRGjnMP7pAfyjI9ja+ymweSh2u/EOD6FL&#13;&#10;JSizRql0t7BVQiS1UbWIE6+9eO9z4yOvNsL26rACLNKukV/jp6QhTpGcaNcEKawNU2NOobG1Yg71&#13;&#10;4IwPo3PJm1iPSkEvstoo89hoirVSZImwUaTntVEqTakcZFGtFQF2aAJsr/WxrdZLnibA5mo3W+rc&#13;&#10;WFtGKTVEVT2qVJXmaSSU0cymCmOujrPcyOZq6+udR1GuSDPLlrIG6jwerN0DSqmzXetlq8GKrz/N&#13;&#10;yOkhRs8M0brUhnc0Qvv+DoZOD7Dz+jRdq/0EpjvRtQbJMzYRnhXlQYTvvFPHn3+vmj97u5zvqEYa&#13;&#10;DW9vaeCdrQ18b0sDDx59zkMJ4Jb/V8n7uffktZrq/sdPufex2CDvcUlBvGucPn2No8cvs3zwMnsP&#13;&#10;XWbl8DWW9r/L0r5LLO27yOLSGSbnjjI2vcrEzCE1o9IeNHmE4cmjDE0KXDlI38gBNb3De+kZ3osc&#13;&#10;B8aPMDB+lL6xVaLpaQLxMbyRYZqdWaqawioEVyxCKoOlOBdyKz5yOSESFYsKNi0yqbrX725vQOsN&#13;&#10;ER8YoDmWoiEUIzHZx8DBGRzZVqo9/lyyvtOtvOIal7QBeDGnEgQm+vCO9qBxhSmTqkWbh83lRtXy&#13;&#10;UaL3Knn9W4UNlOidbK+0sLnYwp+9LXks1fxPb1Wp2uZvfbeEb3+nkHc2VbBZMlNezbaCBjbn178G&#13;&#10;LGX1PmqNLSpHZcP2ejaIdWi7hre31alwW6l1luwWWWBJi1KJVArXeKkyxChrCFOtT1ChE9VWhC2V&#13;&#10;XgobYsiJ4fpJohylDle85LITt6XChj5opsFlwBCxUR9woPE50MZDWNs8dO2JkJhw4sw24++1kJh0&#13;&#10;k5r20rk7RXSiBVdPCEeHF3PSTZ3Hii6kJT1q5OjVVo6/l6TcVqHsHBsrHOQ3hai0teX+x2uM1Adb&#13;&#10;2N7gpdQYVVWcogD4Vp6eErMPV3cntp423MNZ9OkYhSZpImokT0I/G7xsKLOzWYJ7KySs1MKOOjs7&#13;&#10;NG4FQASCyEjOhgASgSuyMN1QKLk5dmVDEbjydr6ZdwptvF0gShaBLKJ0alaL32pjC2X6BJsqXORp&#13;&#10;RB0RZGOlQ6lS9MlOKlwJ6gMCVWRxGqLWK+GnEfJ1XnY02slrtFOggKlXPf/rfJJt4UIfT9O9b5Hx&#13;&#10;w4tMH1+ha2EnQfGgJ9N4e/uIyE5fqhVTq+xGBnB0dFDlEEl2C7XuRK6Ct85PjSmmLEubC1386Xeq&#13;&#10;+dN36lWo47e3NfPWDpMKYZRa6k3FLrZXioJFanUjCGQpqI28boOTViYBxcUNLap5KE8TUQG0rvYh&#13;&#10;fN0jNPjjNMVT2Do6cXb24RsYIjk5SrS/W0GWzPQIkYFu7MmECjYMd/XizXTiSLbh7+jFq+T8STaX&#13;&#10;OihvzlBtylKii1Oqi6tMFlErbZT2n0pp+LHj7s4wf2I33o4sRQYXVWYJIrazqcShclcErmwuc+Ug&#13;&#10;Q11AqZ0ERivoUJfLXxG4osC3VBSLWrApooCKAPf12f4KsEhejFKb6NwUNkjWSitlxgzFxjjFxohq&#13;&#10;ECqWymZfm7IJFTaF1NdLm5A93Ycp3kmpXqynOeAhqhJR5UheTb27lUpzgmprglJLhC31drZUWakP&#13;&#10;myms89EyH8Y7GMY3kqDGKfDGR2GVC403Sb2/hXKrKGw85DX6EEuaPIfWgZJ6vLV+lVEhi2hpdxFL&#13;&#10;oJoquwojlfeY7XUeyi1R6n1pyq1RmiIZmpPSHNKOwBVRXFkzHTSG0yrAtyncphqTJPfHlk6rFhN3&#13;&#10;R5QSg5FKq9gObJQ0m9hWIxXOskC2o/H6qfEE0EfiCqqIYkUgi1iEPjk9waOzU+r6zy7vUgoWUbG8&#13;&#10;vLLIyyt7FFwRwCKqli8v7+cHHxziy8v7+PLKvteqFQEsYiV6DUs+WPoGbBHFiliDxAIkEEZULmIp&#13;&#10;+uLmivpY4MyPRAnzKovlB3eO8IO7h/ny1iE+vrjMyeWcimVl5zRLc3Mszsww1TdLZ2IUoy5BabFH&#13;&#10;vde8BhViERLQJZbB7QK/9WzK11FS42JHhY4NhRplWS2p9VJY5WR7STNb82vZXlRLcVUDmbEAV47v&#13;&#10;4tKROc4f3qmUKseX93F8eeVr0HJgmQNLcwwOd9HZl8ET7sATybJn/wwGTwCjL4DB6aVeZ6ZS00x5&#13;&#10;bTPlNWbKqy1UalyUyutqg4dijee1qqPBHCLWMkAo1kulhDqX2rHbs2RbJzAaYwqwBOL9JNt68IRb&#13;&#10;CcTbSLR1Y7QGqdc68IYzaI1e1SRjj8ZJ9rWSGckysjiFNZKkrMmuIEsuk6WZSoOBimYDZQYLBVoj&#13;&#10;Oxr0lJsMCrBU2wy4MwH0fgtVxmbMUQfh3jCxgRh7Lwyz81g/F44uc3l1RlVc3720xL2rZ7h77gI3&#13;&#10;D+/hzvE9PDxziB2VPgVSShtjyiaXV/bKzlXlZ7u0kxWZ2F5lpdIQwBSXyugxam0xdlTZ2FxpQhtp&#13;&#10;xz84iV2smOkhqp2ZnHKx3qdql7eUWZQCVKqf1XunNExV2ylp8lJtSyjrt8YVUS1Djf4E1c4Q1a4w&#13;&#10;lVY3TcEQro5WPL1ZfMOdBMd7Mcc7KTe5yGuyKrhSYfFRqHeSr3fQGE0huSjtC1PER4ZUY1GDX8Jh&#13;&#10;g8R74rQPdpHuHMSbzBIbyapzQFHhNifjqmbZ2JqlKZZGHw1jTEqAr1fZfi3pBLUeL/XhKKZ0Gm3Q&#13;&#10;j6+/F2u2nYZogkp3mGpvmGJbEI1ctsWQtjh5jHWWuAIsxnBGARZRrEgul1RIO1rbcbZ1KItQczSu&#13;&#10;ShTktqLElBa1PJ2XCkcAXawFbTSFobUHsf3o0hkcfX14R4Zwdnfi6JSw7V6VTdMyNY53oAd9LMZ/&#13;&#10;+tXPFGD5zS9+9hqu/Pav/gKZNyHL+uU/is8kCYqKZSqJozeEuc2Ls9dPy6405qyThrD5VfitF8lr&#13;&#10;CYxEiEwk1ASGQri6vNja3DiybqxtLjWiVPEPxAiNCbBJkpjMkpkbpGW8h/hAluSQUMYJpvfPceD4&#13;&#10;UbVgUxkPD6T9ZI1PHjzlwYO1XGuEqmZ+qIIzH97PycLlKAs6qWUWQCL1nbdvPeLmh895+uIv+S//&#13;&#10;x7/xr//jf/DF93+hgIXKG7n/ggf3X7yy7bzg8Sdrr0dO2h9JjsRdsUE85Ve/+A1/+6vf8ugTyVdZ&#13;&#10;QzJK1h48UzYfASsyzx4+42d/8RP+8R/+npfPPuVTaVF5A64IZJGPc9d9yvO13HwqX/vsU16svVAh&#13;&#10;shIk+/zJ5yqr5J4AlNtPVP6KHKWuWewZAjzkKNW89++uqRHYMjl7gnhqkpm5E2pXNZae4eTJ9zl3&#13;&#10;5irvXbmllC6iKnn/6m3evyY2qjvquo9ufaLaf9TjevQMqZR68fSLN2qlP38DEr1Q2SySzyIWKAE8&#13;&#10;8n1ESSQjtcIXzt/gvau3uXrlFmfO3FT2oAsXP+Ho0fdZXnlXAZbZeQl2fZcPb61x4fIn7F46x8zO&#13;&#10;VXYun2Px8HvM7b1E35gssg/QO3pIKVoke2Vq53kmZk7R1bfMyPhhst170dpyahUJo9U7htEruDKK&#13;&#10;xT9BIDWPzjlMZbM0wXS8VqusW4PWj3XmPrTOEQVWBMBINosAFp2pnRpD5yvZcge1EpDb3I5GrCP6&#13;&#10;TtU2I6GnolSRFqJGW5+CKBJ0WyO5LaY+FXgrrTRiNxIli8zAziz7ju3l9OUz7D26ys6VZXbuW+bY&#13;&#10;+QscPHmWgydPcfLSUU5cPEjvzgmi7R0Mjo0zOjdK72Q//lSWZm87lkCIodkxeieHcUYTZIa68ScG&#13;&#10;cUf7iaRH6OibondolsW9q+zbf4rlPSdY2nOSgwcvcOLIBWVzu3/ngarszkGTR68zVNaVKW8CFAEs&#13;&#10;8nXyufWRz6/P74OV9Y+fPXnG47XPePz8M+7cf8KxY1fYs3ichT1nmV+6xMjUMUS1InBFVCzZV4BF&#13;&#10;VC1vApae4aP0Dp+ka/AYrZ0HVFhwKD2PJz6tslnENhRM78IZGUdryVLdFKeyIU5JnYCV9fk63La4&#13;&#10;/t+pZn4FWdZVLduldlUWP6V2igxBfCN91IfCWNpb0adaCM4NK8ASnJUX4yFKzBHs2WEMrSliO8fw&#13;&#10;jvRT5UpQ605Rak5QqOBFiO1ilagR730oV92pkZ0/yacIqbpeOREtrQ9QpkuTr4lQ3BCjTBdXO5F1&#13;&#10;1lZskUGciREs2R6KzG4aYlGKHTZKzEG266TqLvUKsgSVhSSvLkKBJkaJPkZefUApUWqcaaodrZSb&#13;&#10;41TaEhTrItRYUupkXDU+1OdOnkW6rRaFpTnAIrvlm6u9bCwRSbyGHTV6Nlc7qXWnafK1srnJhimZ&#13;&#10;wNodpdJvo9hlRpNwEZhJ0n2ih8zBDqILGUxdabTpBN+trKfUbsE7KPLQAN/aUs6fvlPMn20o5dtb&#13;&#10;avjulnoFWd7e1qBCbNckG+rhczXyWrQ+Tx6/4NFjqQF/zPXr97hw4SbHT1xl9eg1Dhy5qWb/6g1W&#13;&#10;DrynZv+h99h/8F2mdh5lfHZV5QBJFtCUAi4HGJs+wOiU5K+8ahIaWaZj4MA3pr1/P5meFTIdO4mn&#13;&#10;xjC7WqlvTlAlTSwSYFfpYIeE9FXY2FZspFB2mQp1bCnUsrWgSS2iv5enY0upAUMwhCUirSYWHO0Z&#13;&#10;UtODNEdiKm8lOjTIxKEltH4/jR4vno4UkcF2PF2t2HqzNKYT7DBaKDI50IT9WDtb2CiWhbJmyox+&#13;&#10;qh0C3EwUNNoo0Dgo1Xr542/lq+wVUa786bdL+JNvl/DdDdVszWtEwMpWmfx6Nopa5ZUtKL/SxY5K&#13;&#10;L1vEKpHfwIatuepmCcHNtQ1V88722tyCUkKAK2SX2qEsMRIIWCDgT2poy10UVVoorDSytVysFq9s&#13;&#10;FmK9KTEqufPGEqNSsegDFowRO8G+CI5sCF3Eh2fQS2jMzPLVFnr2BnG0GUnPehg/kWDiZJKJU/1E&#13;&#10;J1KqpcrZ6cfTHSA4EKJr3sGuUy4u3Wll6Zy0JlaokFlZFFdY0up5vqPZgqO/ldTuYbY3uig2hKmx&#13;&#10;t5DfJEDUSp0/RmCkm56TM7SvTtAQj7K1KqfCkceyTRabZTkLRJ7Whq6lBVN7hs21dt6psLO51o3k&#13;&#10;sGyX55BYT6QSej1gV7UJWXPtQQVytCvIIlYhyemRBbzYrfJqA+q+Vlskm6eHbXW5Ra69XV6HhjG3&#13;&#10;9amcFU/vCPp4G9WeCJX2sIIrOxpsCrBImLI91U2FJUpxs59KUQfEJE+lj+joIP3LC3Qs7CQ0Nkpo&#13;&#10;dIT41ASJ6UkCw8O4e3pzapa0tJS50Dgi6CIZKuwxtlR6KG7wIw06W0vdFNf7+ZO3avhzsfzlmfhe&#13;&#10;vlkpWASwbCx2sqXc/7V6rzJEaVOKcl2rUrFsLbGRVx0gvzZKfl0cpeqri+Jt7yc2MIIj041UcHp6&#13;&#10;e+ndO0pm9yyZ+WkSo/0EurO0Tg2Snhog1NNGbLCTjulRRpbnGd07T+fOQQaWRmmdmEDjTlLYkKTG&#13;&#10;0kaFsYVKY4vKTsnTuyi3hSkUi5cjSLi3i7kj8/TvniDc30u9M6KqteXvIoG0KpS2PAdUttX4VF7P&#13;&#10;lqqcikVCdNfBikCWnE0oSLE+qqxAomCRPJa8hoiyRoldSyqY85sCOZCilfDhNqXoKWhIUKgPU6gP&#13;&#10;kS+BsY1BypqjaGxp9J4O7C0j5DcHyDeGqQ23Y5RMHHMQjS+JJhChKenBMxKjdSFKiTZCsTFAoajc&#13;&#10;GgNoI61YW8KY0g48vXb8w37s/SKvD7BDIEq9W4UoS5X69nqPUp3kNflU69f2mtxjLawPKSVkaVOI&#13;&#10;/GqHsuF9A7LUOClo8iswU2wIYUh0oItl0MUzGNMd2Nq7lEpKVFcCWhrDKapdEWrcUfSxFLpIUqlU&#13;&#10;6r1eipv1lBhM5NXraAz41KKt2uaiRCeh0xbKLJIr48cQTyqo8uDMJJ+cnkSOMgJYnl/MZbB8/u4C&#13;&#10;n727U+WxPLs4yxdXVhRY+eLCCi/P7+WrK/v58t19Sunyl7eP8NOPJaR2lU8/WObplQU+v76XF9eW&#13;&#10;eXl9H198sMKXN/bzw48O86Nbx/jRraN8IZkuH+5TkEVAy1cf7VeXv7x5iC8+WOWLG6u8vCEgZr+a&#13;&#10;R1f28t7xec4dmOH0vp2c3LeHfbummR+bZrJ3gs6WXhz6OJJTkldkUZNfbKakwobkX21UTWPV6n16&#13;&#10;U3G9Om4orGNDfpOCK9W6MLXNLmr0NvKrGthWXkaptpKT+yYVYDl1YJeqa16YHmd5bphDi4OcOjjM&#13;&#10;xeO7ObS8zOjgFIPDkgEYoX+8k4XFGVrau/HFU8zMzJDJthIIhWjUGdE0NqtparZh87RgciYwO5I4&#13;&#10;JbjakMDqaKW9a46+wUUsjiwN+hZc7h6S8RFczgylJRbGZ2eY2zNPNN2BzhKiXu9BZ/TiDqbxhDM4&#13;&#10;AmmlUKgyRdH7YvgzKZyJNGU6ySuzU6Y1K5WKwBVRq6jRGyhuNlOg1VNp0VNnN1JtNZCdTtI9nyTU&#13;&#10;7Sc1mqJ3dy9dO7sI96dUO+3t23e48/4p7l/Zy9pHp7h38xZ33/uI2+cvcufMYe6cOMOJ3e9Sqwmp&#13;&#10;LK0KXYIKfThns5OQ70qfUpwUNrqoNgWwZSN07Jyk0ZNSIHJLuUltclVYI1TZ9Oyocyq4sv5e+U6B&#13;&#10;DtmYqWr2U+9M5gBLcQ6wFGpcVFrj6ON9VFokY8qkztPkXK2gyUKh3orGG8DeliY03kNi1yCx2QHM&#13;&#10;8S52aGxsrG1mR5OFBl+YYpObQqNLhb96+vqUGjDU369Cb2tcQWVXNqZCuHtjeHrTePvaVB5c2642&#13;&#10;4uOt2DNJtOEA1U5pRwyg8UawZcVSJE1f8noTps7npTESw5iMowv7sWSzGNOtNMUSFFrclDkClNn8&#13;&#10;1Dp+bT4AACAASURBVDl8NLr8VBr8lDcHqNSHsES7MUXbafJFVLOROZ7Glm7D3d6lRi8ZiP5ozuZu&#13;&#10;j1Fpj1NmkYDdgFLKSX201Dk3RFJqBALZenrxjAzj6BvA2d+PrbOLkX1L9O7ehT3Thq+ti9/8/Kf8&#13;&#10;5hc/fzV/ya9/9gN+9dPv8zc//+E3AMvf/uJH6ro/ioz7sXdG8Q+m8PQmcHbGqA860LdIW1AAV2+Y&#13;&#10;wJDsNLqxdwWxdoTwDqYIjrXi6Y9hafPj7Ba/WhRXVwB3dxJvVwv+oQjpXW1ExpK0zLbStdjDwOyY&#13;&#10;mpbRLnqXppk/sciTR2usPX7G2uPnPJYgQ2mLePSMBw8kWHONhw/WFGx59OgZTx8//cYoG8Ir0PLx&#13;&#10;3Yd8dOs5f/HT3/Cv/8//UAqWJ89f8uGN+9y7/XUQrShBHj8QwCLBst8cCX0VgPDy0x/yu9/+jhdr&#13;&#10;zxTIefLgCeuBtBK6KJWhnz35jB+9/BH/9Z//Kz/54U/47MnnfwBY1pUsbx7X+7E/fSYqlxzUkFDZ&#13;&#10;+/eeKvghYEVsQHKfpQJaFhJi25Gw2XUliRwFBKU79zE1e4KJnRcZGDnAxPQpBVYkbPbq5Q/VYxFb&#13;&#10;kWTYfKCAyJ3cdbcfKMDyUCDTg6c8U3BIANA6ZPkasDx78kL9fLkPTx5+E7Bcu3Kbk6eucezEFc6f&#13;&#10;/0BlsZy/cJuL7z7k/MVP2H/wioIrS3svMbPrBFO7jnLgyGX2HbrC8v4rrBx6n6n500zvOa8AS//E&#13;&#10;6usslpb2eeKZOdIdu2nvWVYKlmRmjmB8hsZXLT9a66Bq6ln/2BaUENTdGLxjr5UqAlpUK4wEl74x&#13;&#10;AlSUwsXci4TgluvbVV2k1pKrX1ZZHBIK2txJlb7jtY1EVflqO2iwClwZymW0GHpeg5fypvbc5YY2&#13;&#10;BWEOXVph9sgQs8fSrKyeYPXsaQVYBLLs2r/C9PISmaFh+mYn2XN8idbuHoZ3DtA12EPPxCjdM2O0&#13;&#10;jg6RGOjHm27Fl04wvGeAzvE+siM9tA52YXGnMLlaMHuS+GIdZNpHmZjew+LyKoMDi3S0z7K8fJz3&#13;&#10;rtxUNd2Sq3L/bg6yyGUJal6HJ3KUDJZ1UJKzBolVSNQsX0OW9ctvwpjHD57w+OETnjxcU/9T8r8u&#13;&#10;gOWTx2LhuMXqodPsXznGyRPvMjV3guEJgSc5oLIecCuZF5K70zm4StfQKj3Dx+kcOEq25zAt2RXi&#13;&#10;mSU1gcROIuldCq4IZPElZ9FZs9Tp4tRok5TWt1KiSVFcJ9XMcsy1B6lw21fVzOtARar0tPYU9bZ2&#13;&#10;CmtkZ9WnpPyby+yqDrTaE2BjVTNb603o0i2kD87gneinOdNGsSlMkVF21nvwjbczfnU3Pad2YWzr&#13;&#10;psSQpM6TpsKUoFTagzTis02Q1xBXI1JvkYDn1YTJU3YKB8V1Ut8pQYGyoJLFhV8BlmpzSmUc1Hvb&#13;&#10;0QSSFFvcmDuyGNozBEYH0CbTlDkTmLIDuVaKWm8uKLAuTq05QnFjAJ2nFXMwTZU9g69/Am2kQ+3W&#13;&#10;13rS6rixyolI8jfW2tmsyVkP5L5srHCytU4CPj05732Jlo1lFvU72lrjZvTIfkrtITZW23mrppHa&#13;&#10;mBNd1kd9yo17PEZ6XzuusRjZw90k9ozgGe+jJhyi2GKn0im7jQFl/3inuJbvFTTxvXwt396m4a3t&#13;&#10;GnWUGuanz77k6aMXOcjy6jVRXpPWHr/IKaWefMa9e2tcvXKbM2fe59CRq18DlsMfsHLgmgIsh47c&#13;&#10;4NDhKywun2V651Hm5o+/GgldPvyHgGX4DwGLAJd0914FWFoyk1jcGQVYyqQpQQIu39i53VZmyYGW&#13;&#10;wia2vRoVmpnfrKpeKwwutlbl6k6rnT7lJc7TWCg2emidGldgpajRSIXRhiEcwtuRItDXhr23ncZU&#13;&#10;gtqAH1NrHN9glthUH4GhdhVWLI0feRorZSY3myubKWpyUqwT64uFP/nzQv7DnxXwH/68SDUKfWdD&#13;&#10;LdsLtOSV6l9NMzvEBlZmoqLBoxpTRHmzsdCmAMx64K3UOK8DlvXd6/wKO3lVDkrFhtYYVJClqElC&#13;&#10;OUNsL6wir7CM7UWVfLeomXdeyZzl5LGwzkF5k5vN5Rb1/y/nEJGJViwdAbQtToZOD5FZijF+PMjy&#13;&#10;tSStMx4ags20TNs4ejfG3g/TdCzFcXeF1LlHy3SM1rk4vftSLF4IsfdiiBMfJBjf7yPe34zkZWwp&#13;&#10;t6ssk7eK9CqYeujcLJmDPVT67BQb/Tg7htAlO6hwxHmrxMC3izVUer1kDowRGBiiRCe5RS4y+zuY&#13;&#10;vDKEq7edrY0mKpxewqP9dK/OYe/sYFOZ2O5e1T9LM41cVlDFxsZiqwrd3SBtQAVm3smT34uNt4ve&#13;&#10;aDhSFhSxEtlVtk2tvZ0yY1L9bmWh3RSQhWm/givegTGaJP/JFSGvya7CCgWuyOQ3OTBEWkkMThDt&#13;&#10;G0Ufkeafdnx9w9g7+mhuieHqbic6NoKjt1dBFf/QEK6+fgJDo3h7BzGkMmhC0gjjpFzvotYepaRJ&#13;&#10;Akx9iMVme7Xs3kqAo1XZ097aqmNbuZNtFS62V3nYWuFnU4lLQZatFQG2lHnZWi7KPamBDyoVyzuF&#13;&#10;JpXjUlAXp1CTVK+DAqby67xkJiZpm54iPDpIdHyE/n3jjB0ZY/jQKJ7uVrw9GVpnexk9PMH4kUmm&#13;&#10;T84wfWpSzdTRKWaOT9Oze4j4kISFd1Fli1JhlkDYGBtrHGyoFbuVn1pPK9FRgVQ2PO0ZRlemWTqz&#13;&#10;xOyJFRpcidctUKqOWbUGuRRAlDDkTZLFIvXdolZ5E7BocoBle50A8ChbaoNsrvaTp4kir6MVtjDb&#13;&#10;GzwK6pWYJIBYQEuQYm0LBfVJ8uT3IZYfU0QBGMlz2SRBzRo3bdMj6GJxiixBNPEedK1DFEh+VqOD&#13;&#10;YqlSdVkwtPlI7QnStRImuydMuT1MuSPEDm0Ae3snvoE2NhfVU9qsRZ9wYOoUlYubbQIOXymw5Cj3&#13;&#10;UWw9MqJkyav72h5Uqo1Srg1SYw5jiWfROKIUSjaEKFk0bgX2ivQB6oMpmluyagFUYvSiCSTQJ+T/&#13;&#10;MU1TIIrG7afc6lD2nyZfEGtLEo3fQ55er5qEtmvq2aGpRx/wYwiF8HRkVOCt3K7a4aTa7qDO7aUp&#13;&#10;FFXqunWwsn4UwLIeeCu2IYEtMqJyeXx2js/PLfPZmSU1Ly+svLYR/fDmKj+6eYqvbh/k2XvLfPre&#13;&#10;Cj+4cZgXl1d4fH6Jp5f2/sE8lwDdV1krbx7XLu/hwdnFP5iPz+/h7oWl1/PBqQVO7p3iyNIkq0tT&#13;&#10;7JkeZrprFE2Dk/y8ZqXyKMjXU1lhoKLeSZ0lRpNdwJgWBVYErhTWsbGwgeJaD8V1LsoardSZ3Gwr&#13;&#10;b2JDYTU7KmuZHOzi4rHdHNozRXc2QzwcZWZkiL1zk5xdnefc6hIHFxYZ7hlncnyMufkxjh1b5OnH&#13;&#10;N/jxs2dcOnOWzx/f5eTpfbR3thFPxkmmkgwO97JzYZrTZ09yWM57F5ZYWTxET+ckAX8X8ZZxdu06&#13;&#10;RiI1Sap1Dl9ghNbWGUYH9+CwZdh7eIWV1RV6R0ZpMgWo0DgIxrMk2vqw+9rwxMTKLZabIPn1Xop1&#13;&#10;YpVxvgIsVsp0zdSYTbjTYTzpKFp3LnelXClZtFTZmqmy6qmxmogPB2gdj9A6IaClm77FPgbns6SG&#13;&#10;4/g7Izx+9imP1tZ4eu9dHt6/zd0Hz3Nz9xH3bt/n+skbrEydxmppex1WvrnASmGD1DhLTb2X7VUO&#13;&#10;Spr9mFJdqvms3h7GEs2o58iOShubSg1sKDGysdTMhmL52+kRsCK24m9v1ajmoYIam2oKko2JdSWo&#13;&#10;KEC3Vrup82YpM0h+WDNby5sQyLa9wUSJ2UVjKE5zIqXCyd193cQne7C0dLCt3sKGWj1bm0zo43Fq&#13;&#10;3fL64KcxksKUzBAdGlBjSrWiCYWVOqUhFMI30IWrpx3/QBvRiR5i06OY0xkaAl5qPS7KLWIzt1Gi&#13;&#10;c2BqydW+W9MJGoMBVaWsj0doCgVo8DkwpNKqKrk2EKPaF0GyUkosLuqdfsr1Fgrqc79HUbFIVXWN&#13;&#10;I0STL0pzKIEz04G7owtTIq3yXTSBGFWOGBW2uIIrNc4kTf42VX1d709T5vBTbHWrn1PpCamjPtmG&#13;&#10;o7cfc2cXtq5uzO1tTB3ZT9vcBLZEKz//8jE/++ozfvWz/8jP/uKH/Ppn0h70fTV/9eMv+NVPvkLA&#13;&#10;ym9/+WP+5q9+zN/89U/5o+BQO4ZEAmsywfc//wJPJkOgswNfaxeR9h61exYe6iA2lSI00oohE8Q7&#13;&#10;7ME/GMaa8dMYEr+aDVPKi7c3RmQoTXQ0RXQ8Rdt8F5m5blJTnaTGuhhbmGV+3zKLB/fxfO2FUnI8&#13;&#10;W3vB0yfPX88TgS1PniNHGaVo+WRNgZenT74JWdYeCSDIKVmkYej27Sf86Me/5l/+9b/zb//2//Lp&#13;&#10;518pBcsfAhapHX7G44cCdV7kjg8le+SZAhACL37zy1/z21/+lKeP1/j06fPXgEUagB59/EgBlq9e&#13;&#10;fMU//cM/8Xe//jtePvvi/zdg+VrB8lJBDYEod28/VhXNAljEIiTqlRxgyQGONwGLZKS0dR9iZu4i&#13;&#10;R49co3PwGHPjubl2+SMEsIhqRWCR2IQErrwJWO7dk2rdp+pxP3ko4CTXHvR8Te7PS148FeVNTnEj&#13;&#10;8CdnGXrOJx/ngnhFuSJqFYEqR49d5vDqJaVQOH3qPc6e/ZCzZ29x+sxHSqWya/Ec83vOqxyVsZnT&#13;&#10;TOw8w84959i5eJ69h24yPnea/vFVugb3k+37OuxWGoSyPcsKskjAbbx1Bsk88EdlQTOqmn50NqlP&#13;&#10;zqlZJH+l0TqobEJiF9K5RmmQSmb7oLIJCWQRkPImZFm/LKBFLER6+4CqeG40ieVn/Wu7qNR35gDL&#13;&#10;q6PG3KeqnEXFIlYhCcUVxcqbbUKLJw6yfGYPy2dnmFpNsXShjf3Hj7N85LACLDN79zC2ME/fzBwt&#13;&#10;fQNEMy30TOTgigCWzv5uEtlOembH6ZubIDU8SMfkMJ2T3UwdGCE9lMWfTuOOJ4l3dWN0xjA4ovgj&#13;&#10;nQyMzDO/dIRDxy+y79A5hidmOXrkPB9ez1U3f6IsFgJYBK6svQJ3OcgicOXpg8dIHos8twSwyNd9&#13;&#10;U8UiXyu3W0MgnQDSpzIC49Y+U/P86WdKGfXRrQfcf/iM23cfcOej+9y4fptTJy5z4NA1FpcuKcgy&#13;&#10;NHaE/tFcm1DP0CodA0fUiC0oO7BKpucgyfa9hFsWCKcWELgSTc3T0jqPPzxONC05LFMYnd00GFLU&#13;&#10;6tsof9XqJM1B+bUJCutaFGQp+z24IpBF/K/i77TFRthS7WJzlYtNlU7y642qxUCkkiUmN3XBCM1Z&#13;&#10;CbVto8IdoNAYIE9ONJsDiF3HNZwmtXcK93Af1c4URfqEWmiW6KJIDWhZc4wKawv5jTnAovz2Ut9X&#13;&#10;J3LuMHlS21znUZkvO2ojOUWAklxHlDWgxBBjS62bIn2EClcQQ1sG/+QILQuj2HvTlLu8aEIt2LuH&#13;&#10;EVm9tHGIpcAa7GBbY4hSS4Y6by/ltixFpiRVjjh5TX6qnHLymmJrjZOtIikWS1FdiK01AXViLe0n&#13;&#10;O5qibNPIbqtku4TYLgGMGp9qLQn0jdCUaKXEEiTPZMHSH8Y6EMY1GsM5EsXYHaDMb6Up46M2GqA6&#13;&#10;FFSZNb7xfrbU6thUo+M7RfWU28zU+ezUuKRppZENJXVsqdTzne06nj39gmdrn/Ps8ac8FcCyPo/l&#13;&#10;/SM3Tx7Ja/gaH974mKtX73D67EccO/EBx45f58TJDzh77haXrz7gxs1HnD3/IbuXTjG3cEzNrt3H&#13;&#10;2bN8kpldq0rBMjC2rKqae4eX6Rzc943pGNyXe63q3Mk6YNGa0yqM798DLHmiZPl3AMvbeTo2lRlV&#13;&#10;1e+mMoOqQd1Y3szmSrPaMS7QNJNXq1cjl0u0Jpp8PtUS4xrooCGYwJCKk5zqomW6m8yuQQb2DhEd&#13;&#10;TOPJxthQpqeoyU6tNcCOWjPFWic7aq38ybeK+Q9/Xsgf/3kRf/ytMv7kuxW8s7X+a8BSZqBEIwG1&#13;&#10;LrS2FqWuksaU7eVOSmucbNhWywYFV76udF4HLNuq3eRVSChmLsRyR0MAaVbYVGDAHHITG4jSMp5i&#13;&#10;q8ZOgcb1+uRQgvuK652Ua6Wa1kWFqxltLDeRyQip6RDhQT99+4MMHfTSs2wn0K8jM2fmyJ0op+4n&#13;&#10;WboYJb3LSmTGTPeiid7dXnZfTHHiVoITN+McvxFn96kA3oxeBQRK3ouoK761RdRYFmKLWTwTUQos&#13;&#10;OnyjGSLTkzlQaoqo14W3ivV8q1DDthqzknNLdk5wop2BcyOMXB5n8MyMWpB6ejoZObLM6MmDSJ3m&#13;&#10;xuJmNpTYULW/AliksajIyo4aBwUSfltiUjW/Su6dr2dLpU1BlncKzGwqyilaRNWyqdhBiTZMvSdL&#13;&#10;qUFUTj7VjiN1yhU2aWHpRRvvoNqbpNjkVS0RAlUKdS5KjV5Vo2mIZXC39aqTalMii79/FGO6B7c0&#13;&#10;S9ijVNiTaGMDNCfbqQ+kqA+kscpCpkPgSif1wQiO7jQlhiDlerfKAKnQJlX9cIlkzohNTKTwlT7M&#13;&#10;4Qz19iildT7KNH5K6vxskpriEh8bS7zsqPSztdSlZPPlugzF9QnyqgIqs2VDoTWX0VITYdsrW9XW&#13;&#10;Kjfd83O0zUySmBqkZ/8sEycXmDm7wOTJOToWB0jP9tKzNMTk8SnmTk+8hivjx8aZOzPNoQ/2sOvM&#13;&#10;HO0zA2h9UcpMPuqk6lUTUJk22xt8Cq64u3oY2DtGZLyNtpk+5o7vYtfJBTp2TaF1tyiLmeQpbCrN&#13;&#10;VSqv2762VPnU66a8dv4+YBEli4SEC2DJk2YhFVQZYZvGTbVdYE48p0Bp8qo2p3JbQgWsS4aPKHny&#13;&#10;NaI4TFGoC7Fd7AIaLwW6EMZkO7VuUWZF0fgS+AZnaIhlKHd4qY/40KU9OPujdB+MMbgaoWd/iM7l&#13;&#10;IMlprwIsNdYs1rYOXL2teAbSbC1upEhjpNTspLDZwQ55Tjf6KNIHyWv0IsqVYkOQQn2A/CYJ0s0B&#13;&#10;lgIVlO5XC0Wto1VVZUvVbFGTQBjJ8nKqym+pDddGW5VCReBKkd5NpT2k7rtUTdtSEkKaxtmSotbp&#13;&#10;ytkio1G1ENNFQ9Q4HRQbjOQ1NFLrtNPgdlNlsWGMhjBJgGY4QpNPFmBO6n0+jJ4ED1+pVgSwPDw7&#13;&#10;qXJYHp6dUkqWZxdzmSxiI3p2YVpd9+LMbj4/u8xnZ5cUbHl5ZYXPrq/w/duH+OGHJ3hyZZFH7+7m&#13;&#10;+dVlXl7bz+3juzi3NMqV/ZN/MDeOTXP33OwfzJ3TO7lzYtcbM8+dE/PcOrXAh2cW1YiS5frJBc7s&#13;&#10;m+b43mlOHZzjxP5ZTu47yPj4TsLBLjR1HmqrHQx0dFJQaVUh50ZPnIIaUQjm4IostHdUN1OscSt1&#13;&#10;0aaieiqarJQ1WNhUWENZQxOtiTgXj+9hcXaEZq0RXZOB8f4xzh46zoPr1zm5dJC5nikWBmY5t+8Y&#13;&#10;H164wo1zl/n88Sf84sdf8Jfff8HPf/QZX714wL6V3czOTnD0yApnzhzi9q13efzgI86ePcXq4SOs&#13;&#10;LB5kenyRRGKQVGaK/SvnWVk+z7Gj77OwcIYjhy5z7eJtDiyf4eqHF1g+tJe+0VGabRIu76Gjf4CZ&#13;&#10;hRmi8toV6aTaHKBEG6RE76PE4FZWl2KtHUPAh87rpNZqxpOOEMy2EMik8KWTNPu9VJp0CrBoPDaq&#13;&#10;LXacXQZapjy0z6Xp3d1D3+4eemZSeNp8mFNWtWEom4aPnz3n/uPn3H344vV88ugpt27epbN9Bk1D&#13;&#10;+HUN9cYdzWyReu2ygDrHK9QEqbYmafS3oY+KPUc22eyqflmayDaWSMaKPTclBr6Xr1Fg5Vtb6tgo&#13;&#10;AfplJjYW6r6hAFWQpUgq0+2UmmLKJlistbClvJFtlTq00p7jCqDxhWlOpnF0dRMYHCA21o0hG6bQ&#13;&#10;5GSTxkCe3oIumsAodrzWduq8UcrNAWqdEYzxVjTBKJa2FqzZFqztGQVU3L1dmNvSOHq6cPV1Ux+J&#13;&#10;UemSTCUbBc1GirQ2ttYaMSZbVBWzNBM1hvzoomGlPtNFguhCHswtKWp8ITShBAI7Ci0uqpx+tP4I&#13;&#10;5XorBRqTqo+WrBnJBizSu6i2BTCEk0q1Is2X9aE4Nf6omkqpaG4Oqg3QYlNOMWcU62E8RW0wpsJt&#13;&#10;JeC2yhtWG5Sm9naMbRlM2TYFV8ztGVomxX46RPvkGE/ef5e1m+/x9P591j7+mL/+yY8VTPn7X/2E&#13;&#10;v30FVf721z/nd3//K37397/m737zS/7oq5df8f3Pv1RwRQCLzFcvv0Subx8exZ9pJzKaIr2zXTUA&#13;&#10;haeiBAYj+HtiJMfayM52kZnuoG/PACN7p1g+ssryoaOML+xhbPcCU3uWmF5cYnZphcNHT/Dp888U&#13;&#10;WHlTybF+nWSBKMXEG8DlwSdrObWFBMTK9Wox97WSZV3Fcv9ebsH44vkP+Md//N/4l3/57/zwhz/j&#13;&#10;1s17fCyNKQ9yVhepWJaT9BcyTz7LzauPnz58oew3YsX50fd/zH/5x/+FT5++5ItPv+TJg6dqxFq0&#13;&#10;9vApnz37jM+ffc4vfvwL/vP//J+ViuXTJ5+xPm+qVt68LPDixWu70Od8+kzUIi+4/eEDlWOyHmIr&#13;&#10;cEVGclBk4SAWIYEsMt0DBxmbPMupEx9x/Oh7LM2cUiNg6Mqlm5w9fUUF2cr3uvPRIxU+e+3KRwq2&#13;&#10;rCtjRMmzHsj7+9YmUdfk/hY51Yp8rdirJCNG1Udf/5hLF26oSmYFWA5f4vDBSxxdvcKpU+9z6tR7&#13;&#10;HF69yK7FM8ztPqtmatclxufeZXrxGgv73md89gJjM+cZGDuq2jokTybTu4/WnhU1bf0HyQ7kQk5T&#13;&#10;XcvE2uYJJicJt8zhj88q5YrROYzBMYTG1E+jZVAdBbTUWwYUXKk19VJvHUDsQOsw5d875jJaBtBa&#13;&#10;+9Hbc9BGbEGiYpE8DplqQxcaq1Q3S7htjwI8YgkSwFKl7/oGYBmc38nInp3MHB1lYG8n8aEQI/uS&#13;&#10;9M73MLe6RPvYMF0TE4zt3kPP1IyCLKO79zC8a5CRXYMMzvbTMzlAKNtC7+woQwvTZCdGGFyYYnLf&#13;&#10;BNOHx+hb6CfWk8GViNA60IXOHsLsiDA4ME//4E5mFg6wsOcABw6cYnBgjosXcnDlaxVUDpB8/bHk&#13;&#10;W+TgigAWGQm8FYWKqFXWAYu0Bn0jBPmTp0p9loOkfwhYTp29xpnz1zl/5Q7nLt7g3t3H3PrwCfsP&#13;&#10;XmNy9hS9IwLXjtE1eITOgUN0DubgikAWgStiIWrtPUisbQ+2wChSd621dWOwdWJxdmP39OHwD2Px&#13;&#10;SQ5GL0ZXH/XGr/8eRfUp8usSakqbMlTo2v8gf0WsVxpbG0W6EKpGtUrk/g7yGsyUmKT6zketM0aJ&#13;&#10;QQBGjGp/iHy9R8EVASx5Whkn5S4HhSKplhNKUabISGhibYB88cFro1TakpQYRMUSe/X5sAo8lF3A&#13;&#10;kqYWdqgdzTDb68KqDUhCCsUmpMaYUIuqgsYI1b4ETWkJku3CM5ylxOZks8ZIsclDmdWv6jy3Nvip&#13;&#10;9qQpsUjuRJbpC7Mq66Oo2UmN24chHEVovsix5QQ3v9FJmT5IUaPsqvpQwbiNEQVZtmjkMUrNZyuN&#13;&#10;oU7ymkJsrZTqWRubpAmiwa1aSbbrbDS1+rAPRbH2R6iLednSKLv/dXy7qI7vljawuc7A/8fZezfH&#13;&#10;eZ55uucTbK1nZUkUE3LOuXNA5xzQAY2cMwiAJBhAgjmIQYFRFCmJFEkwAsxZlCyPLMlJli1ny/KM&#13;&#10;d7b21NY5n+E6dT8NkPTYszt1/rjrbTSBZiP02+9zPb9QYHaqgLFiq5sck4msWiMrKnUsL6rEPyY5&#13;&#10;EnZyGzQYkyH+aXU9t24+4Path9yW44sj59KF22ru3rirzslyXn5wRz73LpcuXufa5QUFjR/cfciD&#13;&#10;+4+59/gplxduM7v7DdZu2q1m/ea9zGw9xPqN+xid3KmULINj2+gZnqF7eAO9oxvpG9tIz+hGOoem&#13;&#10;aelbR6ptLc2tUzj9XaoyvqI+rBqFxCK0lD0gKpBl+WZW5dQryLI6r55Xss0U1en5fkY931ut4b9l&#13;&#10;acmtsiFwRQKGRe0hUG4JrhRoTErBklNrUJWI5lSChqYIJXY/5a4ApS43JU4XRXYn7q4YwzuHiAw1&#13;&#10;E+xLkVlrpFjvROvxklVtJqPSRG61k+8tq+al1yr4ry8V8V/+W6FqDBIFS3aRngqtj46haSy+NrKl&#13;&#10;WlgCjhVgaSRDLGMZGlbk6MmQHbaMepUpIjkMsgsvtrGMIrG0NPKqgJZFa0t2hZmurd2MHxxg9PV+&#13;&#10;vAM9GMLt6sJSLg5fKzAqi5D8HMJTcYoaa6kLmvD1eIhPeAkN2vF0mvF0mmgaNREd09HYUoujo45t&#13;&#10;Z/wcvBJh8+kgLTsc+CaMNM9Y2XzExdbjbtbssbL5bR+zx/xMH/ZgjulU1stKsb3lW/h+loGXc7UY&#13;&#10;28I4RkNYukMMH9yCtU2sKG3UBFPpPI4CKy8vBhaL6iazxkx0XS+bL8zSsbsX13ArrxYYqHKEMMfb&#13;&#10;sSY7yKkWK5BGtUYttdJIeOrKMhPWVCe6cBtZVRL8amFFnp7lBUZeyjHwcrZUWetZlpNWsizPtykI&#13;&#10;UONOUeVIUm5NUmZNKuAq1iOZHJ0fbVM7ja29aKMt1PrjFJo8yIK20hWhzh/DkmhXcEV58u0hagLN&#13;&#10;GJq7FWSpdDexotpHgSVFoTVFgSFAoVEyMtqoD7VQ5hCfuw9NIIA+EabCEkTjSdEYGWVZoRtR14m9&#13;&#10;UhqCVpV4qTQHcaWksUyqmD0UVAl0CLOi2K9Ai1SXSvhjbpkHaXeTzJWciiCvZpp4NVusUWYyiq2s&#13;&#10;LJI64HSoavPkGNbWZhztLXTOTjC8fz0Tb2xk/NA0qfW9NK/rZXDfBBMHh5k6PMLwniGlbunbNsjo&#13;&#10;vlE2vL2WrSc2s+7wDN72HvIlv6TCQ5U9oaqZxUpZ60/SuqaHrvUD9M2OMLR9nIm9axnYMkatp1Dg&#13;&#10;bwAAIABJREFUO0idrUkpWMTyJjZSgStiKRWVjZy3M6rDCrIsQcfViyoWlcNS7iajQvJa0o1a9mBY&#13;&#10;fV1WtY8cbZBMjYesBg8FOj8l1iYlm68ORBT0FxVLTm2MjGqf+r0XmqIUmYMUGbxK8VbnFwl+B5b2&#13;&#10;lFrg6JNh7B2yW+yh2u0gNOZjaH+Y8BoPrgEH4VE7kVEHOTofmkgz1o4YhpYARn8Agz/I6nIjq8pk&#13;&#10;11isUlE0/hRl1gj5Or9qxsvT+tSGgGSGZQpUK3WpjKEMUauU25R9KKNWQJ9P1dCvKJPGIFk0BZX1&#13;&#10;p8Agi2EJom6lwhVWAbdy29Hdh6utA3ssjjkcodLuUCGYErKpDQeoD/jI02oViC+z2al1uSjQ6rAm&#13;&#10;o5iiUZXF0ODxqbDSZYVFlFvM1HgCCqos5a+IWmX+rTXKLiRKFrktgEXuFwBz6+11SrXy4Ngs905t&#13;&#10;5c7pLQqq3D69FalYvn5yJ9dP7OTase2c3b+RI1sneHNmnLdm1vzdHJldw/Ed6Tmxc5wTu8bUvLll&#13;&#10;kP3re/9u9k0Psmd69N/NCIe3TXJs/zTH92/ggxNvc/a9s+zcskfNod37uXP+hLJlrSw0UqZxo7X5&#13;&#10;WL2oYMgo07C6tIGMEpMCLCsK6smt1FNQYyS3sgFz0EtfR4pjB2aYHu/H2eigKRRkcmgN199/jx/d&#13;&#10;u8GVU+9w7q23uT93jo9v3+TxzVtcOXOOhUsXeXD3Oo/uz/Ojp/f5+Q8/4tOHt/nkwU0e3rrC7esX&#13;&#10;eLhwicfXL3HmrSO8f+QoZ946yqXTp3n37eP0dU5xaP9R3jp4itkN+xnt38ShXUe4cvYaC5JNef1d&#13;&#10;DhzZR6Ktm8oGJw0mH6Nr19DaO8DY1DipkSTNwwnMYQmKdVJhk7p5F/kaO+5Ukqa+lAq3LdUb0Hk8&#13;&#10;+FuTtI/140gFqLBZqHJZsLeGcSc6aJ6207LBQWTISuf6CAOb24j0BNEFG3H1mp4DltuSLXiPy2JP&#13;&#10;vnaHS9duc31+gbt37qpilURsFK02xmtZOvV+KZBlVZ6N7CIfWYVOdf4Q0NLgbqfGnqKwIaBy0lbk&#13;&#10;W1hVZFXnvTRksbCitJTvraxQDWaiUKlwNrOirJFXFzNYxKK6otDAq/kaVlc3UmKNYoy2U2wQe5GG&#13;&#10;DMnCMTspsrgod/qoDUcxpVowploIDXVRF/NRbPUqAC/XZVrJdky0YmxqJk/joNTio9Tso8TqoyoQ&#13;&#10;VAHY2lhUARbJJpHmoLpQiIamGLpkkhK3nyKnl+pAkGqvn7pAiHplBWqiNhymxutTgEVsQpZkFE3I&#13;&#10;h7U5onJ86mwuyqwuDIkUJQ4v1a4AVVYXebWN5NY4FKTNq3VSrPeSp3Wo51ft8qtweW93L3WS3+L0&#13;&#10;K8BS5g6Ra/CSa/RQaPfSkEilLUC9vZg7u9DGW8i1OCi0uahvakKbiKNvbsbS0YqpLUVgcIDYmnG6&#13;&#10;ZyTQ+BDXTx1l/t1jnD12jMsfnOX33/yCv/7lj/z52z/y3Z//yLd/+i3fffsb/vLdb9V89+ffpAGL&#13;&#10;ABWBLEtgReDK0oysmyY10kfLhi4iEyliUy2EelIkhroY3jrF2M4NjO3YwMjsOvo3TbF+diebtu1l&#13;&#10;0+xutu7Yx5Zte9m8dbfazV6CKv/oKOBhCUT8e0XL3KUFrl1dBCz/QMVy/bI0/FzmyvkrKtfkj3/8&#13;&#10;K9/+6d/49Ac/5sMPLnB5TmwLAm8EZjzkzsJ9pUARm8/S3J2/y8KVpd38m9y99UiF3X726ZcKulw8&#13;&#10;f03ZHhYE9MzfTn8/t+7x9P5Tvv3dt/zks59w/8bzx136Xv53xyWQsSA7/GevPauRFiiStjLdY/7a&#13;&#10;c4WNKG5GxvcytfYgB15/l3dOXOTIW+eeARZRrIgd6OjbpxVYkceRkfwVqXkWNYtktyw99lII7z8C&#13;&#10;LGIbEpWPQJ4lwCLKGrEcCWQRwCJhkrv3HmP37mPs2XWct94+y+kzV1RbzP7XT7Jh5q3ngGX6OOPr&#13;&#10;T7JmwztMbjzB0Jq36Bs5TM9Quq1DAEtLr6hYtpPq2Uaqd5daXMsCO9W3i0TXNvyxCZratxBt24rJ&#13;&#10;OYTTP6ZAS525D5NnjQqlFcAi4KNM15keZQvq+N8CFoEuyjKk76Ja106VRqwmLZQ3pANPSzRiM2qj&#13;&#10;1tpFraWLSoNAlm6Vt6L+L22nqnIW0DK4aSOJoQF6NvfTt72V+KgXf7eXxGgAezLKxLYZJrfOMLll&#13;&#10;hrXbZom0dxPv6Wd00ya2HJimf/0Asd4WWkd6ife1k+jvYHDjBO1rhvG3t9M7PcDAlgEGtg7SPtlN&#13;&#10;rL+VQKoVayiJy9dMb886Ei09xBMDDI9sVIBl68xejh+/8DcWsxfBiro9t8D8C4BFKpuXclaW7EAC&#13;&#10;V0TVsqSmEuhyReqd5xcVaKJGW1Sw3BIFy50HzF+/za59R9m08wg7DrzL3sPv89aRS6zfeESBtVTP&#13;&#10;DmIdsyQ6t5Ps2kFL7+5FBUsarsjvv6ltFntwXAUFF8tFpoQjFkieg5PiSh8F5SHK6hLUmTtUW1Ot&#13;&#10;sYvShjbEzlWkbVXBtnIBL9XdJbo28moTCHgpWKxrrneFKNbFyK4V5YZLXTALYMnXmNUCRRYpOWJf&#13;&#10;KDawrFDHSlF0VPtVq06JK0SpLUZmvZ/lVS6WqepJaSeRi0+/koEvK00H275W5lXBhtISIeBFFCxi&#13;&#10;E8quExgjYYiSmZEOQRQFidQtr64IkCFZBNVhcqWBoipAnibK6jqpSNZR4RUljZPXKnXk6hzq+Qpk&#13;&#10;ydG4WVHlIFMbpjrqonVHH117hqmJeNElg1jbopj7E5g7Exj9UZXZUukWCbo73U6yWKkpP4ecmpBS&#13;&#10;1Yh6Riqrs6s85FTYKbXGyNUFydd7KLJ5KXGE1G5AhsFIVcRNbdxLfUIqRq18L7MKabZ5Ka+WV0s0&#13;&#10;LCvRKvuCBKsZ2vxUhWxU2JzUW60ktjbTtreVnn0duLpjvLS6+jlgEcjy4rwAWO7dvMfD2w/VPL7/&#13;&#10;mKePn/Lk4ROePPpI3ZaPHz9+qgDLnUcfceHKAgffeocNW/exBFjWbRDAks5ikTyWwfFZBVYErqQB&#13;&#10;y4a/ASzJlklc/m6MdjlvRFXjwYsWoUzJRJGa0zwdGfkNSiXy/ZV1KltDAMt/y9QqwJJd0chrJQZe&#13;&#10;KdSzqlIyDdLKlawqXTrIrdGj1FTVkq4fjFBkd1NqF4m/l1yTjUy9lWxjI3ppcxpI4Yz4aJ7upnd2&#13;&#10;TF1olVss5DVY+aecal5aVcerWUYyJFQ2Q5qbylmVW09moVY9v0qdjzWbdpHonlAXewIhZLGbXWon&#13;&#10;v8yudubyyuzUm5oUaJG/kQzZTa+VNhkvOTVSO+1gRYWN1aVuVhTpyCw14R+J0bGrnbUnhhk7vgFv&#13;&#10;99CzsNtl+QKijKx9e4DgYBRPl4POmQBj+5tIjDvQBuowRhswRBrw9ZiIrTFgbq7BmKimY5OZ2dN+&#13;&#10;Xr8cZuCQB/eoAe+ons6NRsZ2mVl3wMbGN1wKrvTPOtEE6lSobnGdn1VF0hSjY3mxjlyNjXyjFWdP&#13;&#10;F9qmJLaOTlVFXGqLKmvcyzl6XsnR8VqFjlWVRrRNUVJb+th2eRvt23vJ1C7CFBXaq0VCCJfl6lhR&#13;&#10;ZFG79KnN7TjbW8iudaifVbHZR7bOzaoaOyvLDNT4gpRa/bxaICGGacDycrb8XCyqLrpAEyKvLqDa&#13;&#10;YOq97ViahhH1irLxlTZS7mrCNzKOb2CMCodIpANU+5qoj4qvPYG9tZtI/yj25i7yjV4yNHaytC5K&#13;&#10;nRFKnU0UNYZ5rdzMqhqfsvvkVLuU/78ukKDU4SPPKKHBHkyROK6WLsptMbLr/dQ5u1hd4qQhPECW&#13;&#10;nLcKnUp9kl1io6YxSrHWq4JSi2uDmP2jFGmaVQZLtmTylLrJKfOQWxUhpzJEXmVoEbCIdaFWhUKL&#13;&#10;PU0gn/yuWtatoWPjWhwdLUrF0rF5mL7t4/TMjhCf6KKxRdrMkjSv76Vvto/ocBvtG3oRwNK/Y5ih&#13;&#10;vVMMbFtPqLsPgy9JQU1aaZInCo36AJWuBOHRAYZ3tTG+a5iOqR56ZwcY2jFK29SgWrxVmyLpamap&#13;&#10;Gxb702Ktd6ZqahNwHknbZgRKq3N2up5ZVTRXOclWNdReRO219LViH5UmN2l1ytK4KDQGMLc3U+Ky&#13;&#10;qdd7tT9KsTVGmT1JRoWXFZVOihWslyprUSd6qXSFqQ1KroCfQrMDW5souuLoIz5KTDZKLY14B524&#13;&#10;B5wYOxwERj0EBmxE1vjRRxLKaqhN+DC2BAj0xpSsX3KGVpZaqfMk1eQ0yMLGp0CLHLPrvORWBcgs&#13;&#10;kUwd5yJgaVQqtOXltnReS7WDfI0oHl3qb1UaraSCWdq2JJTZ0NyOrauPxs7eZ0dDopV6X5g6f1jt&#13;&#10;ule6/VR6vJTaGmloClEd8FJud6l62FqvnzKrGV3Qj0lUL04/VU4n9X5ZZNdT73Vj7+jA2tLNpYOj&#13;&#10;XD48puxBYgcSmCJg5cVZeCvdOHTv5Az33pOq5VluvTvD3JvrVJ3yZ3fe4xefPVHz808f8uWT2/+J&#13;&#10;ucWXT2QW+PGTq2o+f3iJz+5d/Lv55PYcT25c4rFAiYU5NY/mL/LpnUt88egyXzy8zBdPb/O7X/+S&#13;&#10;3/3ic37yySO+fHKPz+/f4PyJk5RpAkoNUaZ102Dx8lp+NaJmyKrUsapIR06liVJtIznlOnIrdJQ0&#13;&#10;GOjsHmft1Ca2b93O1PhapsYn2TA1xdT4ei6/9w63Lp7m4jtHmf/gHT69e5lP79/k0wf3uHv5Kg9u&#13;&#10;XufRvXke3pvn848f8NU/P302P/7kIXcX5rhy9gynDr/FyYNvcPn0u1w4eZL7ly/yg/t32bllH2/s&#13;&#10;f5uHtx9x+uj7bJ7cxt4NO/notihinjIyOcG6mQ1EEu1Ua900tfQwunYjg2OjDE+M0buhjTU7u9C6&#13;&#10;3RRpbVRYvVQ7A9TYfEoBPnN4K8nhTkr1eow+L63DfXRNDGJLBqm0W9GFvHi7YrRMR+ncGiA+bqNp&#13;&#10;xMbwthTr9w/QNpbA0+IhPu5QgOXazTvPQcu1eeavX2d+fl7N7Vu3kY2cvbuPMNK9Fau5hRXZegVZ&#13;&#10;XsvSk1EoQb6NZBeLhUvOaS7K9AlqG1sprA6wItfMMqVWtJJRaqOswUWV1p22G+VJMK8fbayXlVVO&#13;&#10;VonKtM5NmTmEzt/K6kqz2mCrjyQxxFspt0hrn57MSh2FkmlidlLm8FIXDmFujWPriOPr66QmFFKh&#13;&#10;6HLdWGB0YY2n8HX3UGmX61IrRUY3te4I+lgcW3cKW1cz9WFRmcRVvbI51Yyto42GSIT6aBRTayvG&#13;&#10;1ha0iSS2rg508RiVfjkvhSlxynWMn2qBvj4vnq4UxlgYZ1eScoOdcqONer9kGqawd7RT70uSp/NQ&#13;&#10;oPFRYY1TJNeb9S5KdD7KTH6qLJIDFkYbieLt6UUXjZFvcSI2I21MAnPjCvjURROY2jtxjw7jGRtR&#13;&#10;Fc3m9i7KPAHqolG0iQSmtlYsHW04ejupDwextbXRnGph//aNbJgaY+fG9Vw69gYfzV/k6599yV+/&#13;&#10;+yP/63/+G9/95c989923fPfdH/nLd79bBCxy/P0iYLn/HKgsgZWl4+yefQxOradlso/U+n66pscY&#13;&#10;2byZiV07eHjvYx7ee8qje094eOfRs4vbpYvcF4//CKrIfVJ3fP+WWFOeA5ZbN+4qtcqSfUgCbyWX&#13;&#10;5Rl4WVSxpLND7qi640tnLzH3wZxSh/zrv/zf/Nu//T/84JMvlWRLKoVvXE/DFQVYbjx4BlaWAIss&#13;&#10;Li9fuPJs8Xj9ym0VdvvbX/1eQYkLH15VeSUiQX8RsHx076NnNqElwCIqlhe/n6XbAjJeHFGJXLkk&#13;&#10;lqCrnPvgispdURahFwGLtGeIlWlx9u8+w9E3P1RBs6dOfqgWzZcuLCiVigAWASpiExJg8+LHJ49/&#13;&#10;oO4TwCK1uwJN/iPAIs9LbEtX5iRoOP25V+ZuoUJ4P5xXSpZjR5cULMfZufMYu3ad4NjJOS6cv8GJ&#13;&#10;ExJ2e4Y9+46zTiT40/sVVBlfd5KxtScYmTrK0Jq36R0+TPfgnmcKlq7BXSzNUn1vrH2LgivJnh0E&#13;&#10;k2uJdWwl3rWdRt8YnuAadI2DKMDiXvNMwSKqkiXIItkqMqX6fwdZDJ2UGTpVPosAlDL5d52Akjaq&#13;&#10;tW3UGiTctk2F5cqiXKZM306ZBOdq25SFqFwgjjY9vdPrWLNtK91rJ0iN9TGwM8X6N1qIj3nwdbsZ&#13;&#10;mG3C3RqjZ81u4j2DtI9IUO0k7cOTdI2tpX/tBIMzozT1teJtjpIc6MSdDCtZY+fEIOHONkz+IMH2&#13;&#10;JJHuZlrHO2mb6FKSR1uwlVD3IC1tnaydmqatfYjm1CDja2bYMruPmS37OPXOxf8YsMwtcHVunmuX&#13;&#10;5lm4PM+CNAot5q0sKVgEsjwHLDdVbotYh86fv8yV67eYlzedW+nMFZFQ3rjzgFu3H3P6zFX6x6SG&#13;&#10;ey29I1uZ3vIWGzYfY+PMcUbWHCDZvZVI+4xqCBLAItPcvZNU13aSnVsIt2zEEVyj4ElhZUTtAGQX&#13;&#10;B8gu8pNV6CGz0EVmoUfdL9agSl075WLlqm+lVG6buqgwd1Nm7FS/w2eApSauQIuoWgS0ZJUG1S5p&#13;&#10;XqWPvHIf4q0v1pl5RRZ+ZWZya5xUuhM4B8epj7dTLBez0RZqIikKjRFWllsVfFlVbmFlqXmx0tjF&#13;&#10;ElxZVpqGK0v1nAJf5HYatgSUt361WHAWm38ErvyjWS33VwdYVWNlWaWeFZUGXiu2kVUrKpsIUtFZ&#13;&#10;YJAARC/ZtX4sXQm8oy107RugcTCKrjNA265eBg6P4F+fwtAaxdTUhKcnSP/+dsQf/6pkU6gKWKtS&#13;&#10;IcjHYhtaWeZiVZmb3NoIeXVeCk0RMusd5BudrCqvwd7pITo9hHM4SXK2k/Y9vbTu6iXHYOWfsqv5&#13;&#10;p6xqXi6oZ0W5LBq16MImPF1uPAN+/GsieAbDlDSKlNdFck+UdecGcXVHeSmjJq30Ewj/7+augLyb&#13;&#10;97h7M61eWXrPeXLvCU8fPf27efL4KQ+ePOXOgydcXbjD2yc+YMvOw0zP7GfTlgOs27CXsamdjMoI&#13;&#10;aJncTv/4ZvrHNtE/vkkdlYKlN61giSZGcfg6MTs7qTcmqWgI/00GS2aBjswCM9kFxmcWnJdW1iH2&#13;&#10;IAkwXZ5v5OVcI9+XDI5iAy8V6JV3elW5nhVlRrUzLY0w5SqQLaIWW2VON5VeDw2RAJpIQO3+9G7q&#13;&#10;YcNYD96uKA2tojJwMn54iv7da8g12Cg1iSXFoH4P31tRhcHZTE6xmbwSk5oyjY8yrZ+8cgvlGh86&#13;&#10;R5I6c1QBlqXFbU65A0egmxW5BrVgLhKgmCkgKK14WiX1mwqupG0+K0otaud6dZFRAZZ8m562Ha2s&#13;&#10;OzVC8+wg5dbAM4vQy7l6Xs03EF8bY+pIE5tONLPnw05G9zapi11tsA4ZZ5uBsX0herc5CQ1r0UWr&#13;&#10;cHbWM7jbxr4LITaf8tE5Y6d/xkHnejMzRzxsfNPB0A4LY9u9dG720DRm47U8M5ml0uYjdccGSiwe&#13;&#10;uvdtwNLZSpHVR6U3TKHZT74+oBpPVpVbVa32qlojFU6pNnZhaI7Rtr2P2Uvb6NzVT7ZGR6FWzh0G&#13;&#10;yi1BykwhBWaya7y0bu1g3ZsTWNs85BkNZNVbkB18mdwGB6WNHnSxBLn1YjFp5OVsaQ/S80qeWS1a&#13;&#10;xYYhNpbcWj/VziS6SAfWxCANvi5WSvtGjUMp0Swd3UqtklXViAQpFujc6pxgb2mjsa0bh4ARR5AV&#13;&#10;NY0KsFS4PapRwtrRT7W/GTl/SU5PnrR9yNQ51blFbJJFVjflDh+VLiemeFQFHa6otKfDe6skeDRA&#13;&#10;iSVCgSGoclgKKtyU1Pmod8RxJXp5LdeibC6ry0MqeyWnxEl+hZ+cMq9SrmSX+cmrDKosGoEry/NE&#13;&#10;OZWelQqwmOjZOs3U67uITQ7QEAhhjCVITI0THu7HFE9S6w1RYfdgjsfwdrfg604RGWqndcMAHVvX&#13;&#10;0LxhFK1cdDf4KKzxqMmp8pBV4aGgTr6/OInJUba+28/MsXF6Nw8Q6GlBF4krsFTYkLbOye7yypLn&#13;&#10;gETUKzk1AbJrBbDIeP5uSrQxcuvC5GmjZNc6yaqWjBY3GeUudRS1Yq7eQba2kcZukavHqIsGaOxs&#13;&#10;U7vNAldK7Qm1uBKolq8LkdsQoMgYJlMjX+egwu1VNjVtNEDPTIqene14ev3U+/yUmu1k67RoYo2E&#13;&#10;poI0rQ8qFYtv0EONU9qR9GiTfuyqoCJFmU2ywLQqO0UAiwQjSwhvkTFIiTlMdr2HLPk+S8UW5EHq&#13;&#10;zVeU2MgobaRI46fUFEbvSpFT76RAFkbagPobyRC1Y5WZIpNX5a7Ye/px9A5S45eWIq+CkUvWNtlZ&#13;&#10;L5FQTVeQCq+AJKmPNVETFvWei9JGB/l6Mw2BAFV2O5qoBOT60YTcmBMhDE1+6nx2VeOtC0UUWJG6&#13;&#10;5tvHpph/a5Lrb6ZzV0TFIvXNchTwIhktt06sV3Dl7nuzSr1y5egM10/s51dffsJ3v/vq/9/85qd8&#13;&#10;983nav76u5/wP//01d/Nf//Df/DYv/nJs6/97puf8Juffs6//OlrfvbDJwqwfHp7nsM797Nxcgar&#13;&#10;qI30boobGinXNlKqa6TBF6LU4KCwXoNNcjb0dgz2OHZ/O8Pj2xhds4Ou3o3IpkGieYJkapJU1ziH&#13;&#10;D27lvXd28u47e7lw7jAXz7/B3On93PrwCD+8M8fPH8zxy0dz/OLhHL/46AZff3yXrz++xy//+Qlf&#13;&#10;/fAxT27McfW9kxzbv593Dh3i3tyH/PDOdb54cJOP79/lzdeP8M7R03z6+FM+++gzrl9Y4P78TQVX&#13;&#10;PnvyBE88jifSTKO/CY01QufARvpGZ0m2JGkf7CYxEmNwpp1au1PlrhRpGpXqodLixhKO0Ts9TrR/&#13;&#10;GF0gTqXFiingI9iWItLVisbrQh8Kqhri8EiS+HiccJ+dxKidyT1dTO8foHOymcRQmPiwl5PHTzF3&#13;&#10;+Trzt+9y49p1bl84z61LF1m4fk0Blhs3pKDlJrt3v01bag1eZzeF0kqWqWNFnihb3WRKILY6n9lY&#13;&#10;mW9Vmx05FT5W5poWFS9a7MFOZc2TDKPGcIzMYjOv5eqVmqzW10alPUGDr43GliGcPVJZv4Z6sWT6&#13;&#10;pWq4R0HLMpOXnGpRkWrVOaHWF8aUaEbTFKEmFKQh1KxqkW2tHdQvBkoXGT3UuSMEu7swRxPKaqUN&#13;&#10;hXC2d+If7Sa6rh/3ULuCNNXeKKV2N3XBIO6e7jQQkc/t7cLZ1019UwxNPKFqkMu9AQVfpJihzO2j&#13;&#10;2uen2u3C0ZbA3hZHHw9RpLFRrG9UcMXW3oq9oxONv5U8fYByS0xNlS1OYb0n3ZxY76XCFMScaFb2&#13;&#10;I3tbO9aWNgptbqVgcXYPYmntRsGVtk6sXdK8OIStr0/d1iVbVBh9fZO00oXRJETB10zT4DiNqVaG&#13;&#10;urqwOf1s3zjF5EAvzf4EJ3bN8vnNs/zq51/wr3/+A//jX//MXxRg+ZNSsXz33R8UaPnuuz8h83/J&#13;&#10;Tt+zeUG5snTfo3uP2LJrL+v3H2Dd/v2LUGURrNz/iEf3HvPo/wBX5KJXQMqLkEU+XroYluPdmwJA&#13;&#10;noMJsQoJYJG5du1FG4LkhUgDjyhSxEKzoEI5Rb1y8f2L3Lx2iz/98V/5H//j/+Xjjz7n8kUJuJXP&#13;&#10;S+eKCOC48wJgEeXKbclfmbvG/JUFBU9EUSJwQb7mN7/6vcpmuTZ3FdnVvyPZMFduPJOkP7z1UNmE&#13;&#10;fvP1b54pWJ7c++jZ9yL/n3xfchSgIY+5NNev3uTShWucff88H7x3iSuXJEPgjgIjUtGcVo88hytn&#13;&#10;3pnj8od3+fCD6wqwpG0b6VYh+foloCINQtIeJIqVs+9dRmqaxSIk8EUsQpKd8SJgkef1Ivi5KbkG&#13;&#10;Ejp8VYJ15XhPPbaoVwTQyP9zXCpRpQ51/wlmtx9j6/YTHD7yIceOnVPVzadOXeTNN0+zeeYAa9fv&#13;&#10;YWrmHaVgGZk8xuCatxiaOELv8Ot09O9UgEXCTWW6BnbR3idKhh10De5G7EG+prX4mtbhCKzB7B3F&#13;&#10;EZ7C6hvD5h1Bbxug1tyH3jlGnWUQUbAIYJF8FAmoLRY1irGbKnPv36pYFgGLUjnUpit6l1QvdeZe&#13;&#10;9ZhiCypqaCH/BfVDmU5Cb1sXIUsHAlk610oY7TgdU4O0rGmld0ucvh0RxvclGN0To8ZTi6fDTd9M&#13;&#10;lFjXKP5UG4meCVoGJ0j0juJL9WCPxvCkoliDHqVaEeWKN9WEOxlTkkZnPIre41fyXaMvgN7hQe/0&#13;&#10;YHA70dpCdPf0MjoxwvjEFIODE2zcNMOGLVtZt2UL27a9zplTH6qqcfmbkqyhJQXLJcljESWKNGhd&#13;&#10;mOfShed2oCXlyotwJa1gkWah61y6cIVz5+Z4/9xlPvjwKnMCQheDbRfu3Gd+4QGvH3yP9RsOMzS5&#13;&#10;k7a+DXT2ztLetY1uZXPbS9fQdqJdMzRJaGjXTgVYFGjp2EJT60ZMngHKdS0UN6TIKwuTVSSLwCZy&#13;&#10;y6PklobJLgs8C0fMqwxTULPYElSToqA+pRQsSsVS36xk6IWaFvLqkuTXJRVgkaOoW+S4qtCTlnvn&#13;&#10;iw9WZOkWVsqisUQWp0b0LZ0Y2rrItQQUWKkMJskx+cjW+pXyZXW1C1dfN47eHpaXWBSkkGDY5aUu&#13;&#10;VlYFyKoPKeWLePBXlHtVe0SGwBJRqijFyvPGiYZQJ7W+dqUMeLVAy6uFepULs0r87jVyYe6kzBZT&#13;&#10;gYfiwxdPf0aNm6x6BwXaEPmaENkWC2UhJ+ENbdiGmjD2hIjNdNK1b5CeAwOYu8Raoqch4sTdHWDw&#13;&#10;YIeSdYsKZ3lpuqJULuRFtbK8xM4r+Q2sKvdSYIhQ709RYg1T6TCSWV1LsVFDcMSLbypCdHOSxGwL&#13;&#10;/qkEdRH52mpeLahkWWEl5qSJwIiF+mgtljYtPTsCDOxL0rwpQtP6GJEpyYBwEd8dwTrioMbtYVme&#13;&#10;hgcSCr5oBXrxKHagF99Hlm7Le9Lju+n3pqXb8rHYPR8+fKSA9bmz13j3vUucOHWRnftk2jyUAAAg&#13;&#10;AElEQVSOM7PjoJqNs68rVcumbQdYt2mPymURNcvQeNoy1DO0mc7+TcoilFawdOH0dmNsbKeqIU5+&#13;&#10;mYOs4kYyBUwV6MkpMKnJKkirWF5ZXc9LK0RFYWBlgUXBvFcl9HQxSHJZieXZ7eUVNrWrLaoVacWo&#13;&#10;dNmpctvxdcaIDiTpnO6iZ1M3fVu76N/cSnQigiYsFdw+OrcMkqu1kKWxkl2rY2WxKIc0fD+zjpdX&#13;&#10;1ZNdZiNbrCVldmosHeh9g+i8vbib+nA39aK1JyjTBCmpD6gprvVSY4gq+1N2uYdcCemUymABLJVu&#13;&#10;smpcrK5ysEKyRepdqs51VYUsuEzk1Vr5XlkZ3Xs72X1lmrpYMF0FLvaZHA3fy9TwXzM0hAf9DO1s&#13;&#10;UrP2jWbioz6GdoYZ2B4gOmqlZ9bF0B4vw3s9JCYNuLrqFWRpGtez7oibdcc8pNYaaZsyMbzNxcbD&#13;&#10;ASb229nwppfNR4NsPNbM+MEoq4ut5FY4yKt0kl+ZrifPbLCzrNyUbgobGFSvBVHhmFMxVTMpta/x&#13;&#10;qSF6tk8pz7ljsIPhI5vwjzWTZ9TySrGeQp2XPI0PfaidSmtctbzUBdzMvNvJ5KEewqMxDEkntjYL&#13;&#10;bdMR4pMJjLEAxRYv0hyRWethdUUjrwhwKrAo6Ct2PVmMy885vyFIna8Fm2SihDsoNTeRVe1QICu7&#13;&#10;2kZunYPsGhtyW7zzxUYfGl+U9nUjxEZ6sbcmqHClAZ1AuiqvD208gXdomODYJHlGqQ1uJLfWSXad&#13;&#10;k9W1DsrtUZWhIY0P3u52TPEmNMGYqtkttoSR857kgjQEWjDGOtGEWjFEUqq23OBqxx0bpH10K5Wm&#13;&#10;JCtLAywv8rGyyEVumZu8Cj/Z0hhU6lMqlvzqCCsF8GY9b5hSFitRBeVqKWqIKniTXD9Mgz9ImdWN&#13;&#10;JpTA0JSi2OxXEKDcHqfGmcDfl8KaTBAZGCTQ34+zp0NlyGQ2WMmvdT0DLAU1nnSOSKU0VkRo3zDB&#13;&#10;9ve3svGtCdo2dNG1pZdab5Oy7WRV2siWMNyC53BFap1FiZJRLrbKvwcrWbUeCjURCnVNFJuSZNWF&#13;&#10;yalzUmwIU6gJUWmPUWwNkq3xUeVKoI/F8PT1YEolqXD7aGxvU4qqPAkrNwRZXe/mtcpGVlTZWFlt&#13;&#10;U+AiSye7tgHVdlfucZNY28T0rg4GdnUQnfBiiAYoMhvIbNCgibkY2Buhb0+E9i1uXL0iubeQ02Ai&#13;&#10;q0bHKwV1LCtuoMIp1rNa8nUBBVMEqIiCRexCBfqAUqdkVXnILvepEeAk1dai8Myv8RDuHMHY3KEg&#13;&#10;Yp7GTYkpoiph8/XSSKRTAbyiDpVw32yNh3y9l2KLjzydk+x6m9o9z9U6qPFH0DUlqAmEqPL5lIql&#13;&#10;0GKhNhwg32BmVXU9GbUayi12Kt0B6gIuNGGPmjq/ixqPE20gqFQqd45Ncff4Om4dnWbu4AQXD6xh&#13;&#10;7uCYqm5eCsBdymm5c3wtd97dzI2Tm7l1fDN3Tu3i5pkjiGrlL7/7Od/99uf8+Tc/+0/Nt9/8jPT8&#13;&#10;hD9/84Waf/nNj/m33//sb+avv/0Zf/nNz/j2382ffv1T/vTNl3z7q8/5/c9/wDdf/oDPnj7mi08+&#13;&#10;4pN7d3h65zZPbt3k0N7DTK3ZxOTkFrZu2YM1FFf1yXqXD600uXhSOIIduCJd+Jr6sEhIbKCT8cmd&#13;&#10;zMweYmh0m8pEicbHaOtYT6JznP6xSTZsnmbXnk0cOrSVPXs38sHRnTy8cpLP71/kl48u8usHF/j6&#13;&#10;9jl++egav3xyQ82v//khv/38I75+tMAnV07wxs5pTh7YyqfzZ/jqwSW+enCZnzy+xQ/uLPDD+7f4&#13;&#10;ydPH/PTjj/j49m1++FjUKw94evcGH91aIDnQjyPWTJXBS6J9gp7hLUSTshHZQe/aZsa2dOBKBalz&#13;&#10;OKludFHvclFltVHvEnuL2LxdyirpaumjwmTBHPATak9hj3oVYKl2emlsCeBocRPotNM86mJ8Rwtr&#13;&#10;9/TTviZJuMfDOyff4fUDBzh9+gOuX77C7YvnuX3hQzW35i4wf/Uql6/Mc+rd88xuO0SsaZCaGj/Z&#13;&#10;ogDNNLM8x86qAicZRW4yihysznPyWo5AFjMvZxh4aVVa6SIW3FcztBg8VgXsNYEYem8TYv2SiubV&#13;&#10;JVZKDQF0/nYqbTFKzUEKNBI67SbfFKA+0qLsPtnlNmUHyyqzUmKV10MMZ0cH7t4klb4w1YEmrO0d&#13;&#10;NKba0YYS1PmilJq9NHij2BIpMms0ygZb2ujH3dtLdLIfz5DkrLQgFqHaQJMKwi20SINwM9bWFmoD&#13;&#10;kvESpTYUpsIfotTtV8G1EmDriDYrVV51UBRoAaVcqfW7McRDaKNBXsozIgH/Yl9ydHciGWGVjrgq&#13;&#10;kqh2tlKs8VNjC6PxNlFU56W43kutI4I2GEefaEbXnELf0kZFIEyWoVGpWKoCURpizRhbOzB39GDu&#13;&#10;6FaARZdqpT4SU7amhlgTDbEI+uYEzliKH926ztXjb3Jq5yYOzqzj/YM7ObZzM7unpjh7aDefL5zh&#13;&#10;F59/pBQs//1fvuUvf/mW7779w/NZhCt/A1gEpDy895CHdx8qYPLo7iMFXuT+B7dEZfJQwZVHoli5&#13;&#10;/+Q/DVaWLnjleP/2fQVaXrxv6fY/UrEsNQtduSJtQmlrzhKEEbhy47rUGC+GcV64yofvX+Lh/U/4&#13;&#10;61//l1KwfPz0CwVYZFEpFiGBBgIPXgQsomARyCK1y3cWwcKSekNAwtc/+4Z//uRH3Lh8Vc0tyaa4&#13;&#10;vMCt+VvcWbijlDCPbj9SKpYfPP6B+lh+Xs+f598CFoEV6bmrnptkBJx7/7zKYJGcEwEsAkaeBfMu&#13;&#10;WoQ+fP8qt64/5pOPvuDGjcdKQSBhpQJL5Hl+cCYNWEQJ887xs6pNSIJt5bGkVllAi3yezD8CLEtq&#13;&#10;lvTxjlqAq0roOfkZ31PBu++dnuOD9y4rm9CJY2d544132bvvONt2HFd1zLPbj7N9x9vs2Pm2Ai+v&#13;&#10;7z/Bho3S1LGXqZlTyh40PHGU7sG9dPbvorVnlvb+HX8DWMQqJC0dAl7kdmvPdlzBNVhcI9SZ+qjQ&#13;&#10;dSr7R5Whk0p9J9XGLvTOAaz+KQyucZWNUiyqlYYWNdUmyU3ppl4CbE19qvWn0tBDub5TZasshdNK&#13;&#10;zbIAFpW7Is1D2nRVc2FDOuSueaKb2Hg7TWPtz8Jsi+paaF7TRvvkEG0TnQxsTdG7OcbovhhTh1Nq&#13;&#10;5HZkxIY+bGBsVxxrswdPbJhIxwTx7nWYQyk07hBVZisGjwNfa0ypWKxhPw1OJ854QvlGreEQGqcX&#13;&#10;rcuHIxYjMdRNuDuFJeCmyuBgcGyIobEhBkZGVajttgN7Wbd1C+vWb2Jm825Onzy7+Hd3T4E7ASwS&#13;&#10;dnxxbj49F+aZOy+Btv8YsIiSZem1JiquJcDy4bk5znxwieMnP+TAgXc4dfoCx0+e4+jxs5w4OceW&#13;&#10;2SOqRlwsQkOTu2jpmSHVMUOqfQYJC20f2Eaka4bmnu20dO8m1bWL5s4dJDu24I9PUW/poLgulc5N&#13;&#10;qU5RUJkkvzJBvjQDVTSRUxn8uxG5eW6VVG42kVMdUyNQ5dnUJhRUEbAiI79jNfUtVBnaWJZnZUWZ&#13;&#10;jUJDlByDvLHVkl2pw9jaSaE9TKbeQ11TC5p4O6sbXGRJuJo+TF2wleTGMWLrh6kJxJVdaGWZkxXl&#13;&#10;blZV+1VQbGZ12vMvi6WVZemslYzKACulrnPRqy+7hNZ4F8WmMK8VG1Qux6uiKClysLLCy7Jys4Is&#13;&#10;soNZYAipwMOlxbkEIhbpolRH/Cyr01Lms9PYH0PXFsA+FMM5lsA1Fie4Pol3IkJD0oa110vT5gRN&#13;&#10;Y9FnC3t5PMl1qI2L/adRWSheyq6l0O6h1O6kwhFUixVN0Iqnx0nX1gijB5tp392Ge00YbYeDqqiV&#13;&#10;6oCdIqu04uhVJaIxbmVgT5CmSTvOHgPeATO2Lgv+UQ+OwTChsQBtsy0YmptwTbrQJdysKNbzSkbd&#13;&#10;PwQsAltU5soisJdzr4ycm+Xf7tyQ8/0dJJ9FRqyoYmOTemcJOBcr293bD7gmQeNXb3Dh6g3OXbrO&#13;&#10;2YtX+eDCVbbveYtNM+nw27HJnUj4rVQ4dy0ClkTLBC5/Fy5fNyZbB5UNSfJK7GRJXXGhWBuMzwBL&#13;&#10;doGB1bn1LM/R8dLKer6fUceq/HRrjvy8pQJVZul3uXRskIrwaEjlXzhTUWJDSSL9ccL9UewpP5GR&#13;&#10;MD3bE3RujZFaH8Xf78fTEaZ3dohKp4tcneQJ6VhVqkEqhKXG+eXMegKpPqr0Yco1ERUQLnBaax+i&#13;&#10;uW8rwdYppra+jdHTSbkuQqU+Sp05pqBE77ptKrNieUUjGfV2Si1OqgOy8HGQ0yANI04V0plR41Q1&#13;&#10;k0UmPeUOCxkNVUSmkuye34GrJ6E840uL53/KrOHl/Ho1ZQYdNXYjvi4XrjY7bdMe1r4ZpGurk5aN&#13;&#10;NkLjJnUc3uOiZ7aR9ulGBrc76N1hZfRA+pic0DO208OmQy2M7w6x7rCX3WciHJprZsd7HWoRv7pE&#13;&#10;mh1sqslnhWSB1LlVOG+GZGmUuXitwKosMbIz5uiUwD8fA3um2XxmD81bxhg6soXBt2Yo87j5flED&#13;&#10;38vVkFluIVtsUhpRfDmobIzj6PKQ3OBh67vNDOxKEhzx0brZx453wqx/uxVzTEJAG1heXs9LYhGr&#13;&#10;lte6QbV0ZVS6yK6RQFQHEvJa3hjDnOzB2tJHradZBeWuKjWr8L/MCqtqqxBvudj9CrRuSoxeXG1t&#13;&#10;WKIJinUuirTyeI0UGJ3UBKNoYimMqXZc/f24+gepCTazut6lQk0L9EGljii1hilrjJCn8VBksVJs&#13;&#10;cdEQSGFv7sXfNaSaGwqNbqX0qRfI0pQGLPnlLqoNMYo0EcqNohgMUKqX83ETGaVeBVcUYCn1IuqV&#13;&#10;wvpmsgVQSMh4juGZumnpb0SOGWVWluXqWZatZ3mOgeW5RjJLLORXuynSS4OIm9LGJkrNYWpFOdPR&#13;&#10;ri7Ua7xRypwSeOggV+shu9aDgJUlFUtBrUvZaPQRL91bJ5k+vYWxvaN0bOxmYv84/r4OsmscLCs2&#13;&#10;kVPtQKqJl+w90hwkij8ZyWMRu0+2nOerwyqTJas6QF5diGJDnCJjkpWVfqVgKdKHFGAxxcSK1qIA&#13;&#10;+bLSalZW1VFksVHh9lNi81Bsd6u60pW1TpZX23mtykaW1sGqOrtSruQaZBc5gSXVRoXXQWS9n5at&#13;&#10;Ida80Uz71maaN/iwpHxka7QKsOSbdLi77XRtCzCwN4A0iRYaDKyqMam6VgnClmazZXm1LMuqVu81&#13;&#10;8l4glh8JulXZK1VOtfkgqqpibROFdRFWlDhYUWpXk1flRhNtwd7dr2xAtd4Ygd5hwoOjCGARm+jy&#13;&#10;cgMrK+R9xqqym+Tvrdofpy6UoMIdJkdjJ7PGQmmjG2trG/p4nCqfl2qvizKHjRKHnTyDSVmFarx+&#13;&#10;io12smo1FJvNNITcqto9U+BLlYZ7RzZz8+habh7dwMKRzVw6tJZ3dw5yclsfZ/eOcPHACHMHR1Um&#13;&#10;iwrBfXuCuyfWcvfEeu4c38TC29NcOjTF5SO7+PpHT/jX3/+UP3/zY7791f95/viLL/ntTz9X8/uv&#13;&#10;vvjffs0fvvqC3/78c377i/T85qsf8euff8avf/aZOsrHP3l6kwfX5zh/7iLnzlxk7txlLonCfuEe&#13;&#10;J9/9kMn125iYmFEzOLSeSKxPTXPHMN7oEGW1fio1IbqGt5HoXI8r2Mv4xE62b3+LgaGttHdOMzq2&#13;&#10;g18/usi50+9y6u29zF95nyePrvP00TWuXDjMuXe3c33uKFfOv8X1Sye4OHeWn85/wNcPnwOW33z2&#13;&#10;iN9+8ZRvPr3PDxZO887BreycHuPp5Xf46v7F9Hx0i58/vctPPrrNTz+6w8+epueLjxf40dPr/Ojj&#13;&#10;eT55eJlrl07hFsWBPYAr3E5Tax8xscyPTdLgtNI6Escsaq9EDGdbWs1SY7NhCgdp8HgoszrV+2Cl&#13;&#10;zYNWlBNNEcIdsqC24+9M0DbSSngwRKTfQ3zQSWLIRd90MxM7ehjZ0klq3M/2ndvZOLORN954g0vv&#13;&#10;neHSu+8yd+oU1957j4VzZ3nvxCmOH3+PHTvfYGBgI35fN9VVPjLzTLyaYWRZppXXsm2syHMo0PKa&#13;&#10;BHnnOlieY2FVgZlXMgy8lmHg+yt0Ss2yQuyomTVU2E2Yo82qySarUuy6WpVHUu9KKuuMZLBklFvI&#13;&#10;qhfFdKMqXVhRJSHzRqS6uVDjpsotVecxpcwIDA0qYCJBt86eAQzRZirsAVVJX2JyUtHopajRvXjd&#13;&#10;YCW7rpG6QBOm5lZMcbHutBKZ7MHe3kmp3YcA62pfGGMyQaldVHRuim12ZWNuaIqrHClLa5uy6QWG&#13;&#10;+mloiioLji4aVlks2qgfa2uMHK2PjFq3uu5tcDVj8LSg87VS5WiiUnK8GtK5XsZogkpTkKI6twJD&#13;&#10;ktukk8yY9g4cAwNokimyjTayDFZyjDYqfBF0yS4cXaIKbFV1zAJjxLJkbG3H1tOlQm1fzizn7vUF&#13;&#10;Hl06x5133+Lmmzs4f2gHd947yrUThzizfzvn39jLZzc+4Oc/vM/v/vBbvvvLd2mLkOSwPIMsv19U&#13;&#10;sywpWESFcvdRemTn794Lqpb7j9OA5eaDNFT5TypWlsDJf+a4dFH871Us0g4hkEWahC4tZj08Bxdi&#13;&#10;XUlXwgpouXThKtJuc+fWExVwK5Dl/r1PmLtwbTEs9j8GLHeu3+H29dvcWUh/zouA5fGDT/jqx19x&#13;&#10;b35hEbJcU41C6uJ9EbCINejLH37JN199w4ObafvR0vNcOi4pWJYAy9XLtxRguXY5rVRJKwvSgEUy&#13;&#10;Tp5lpbxgD/rBky+eWYVEhbA0AmMkZ0XgiQCWE8feVzYhUbJIm5CoW0S98hywpKGJhNwujYCVpdBb&#13;&#10;UQfJYwtguXLpFvPX7nH+w3nOnL7Eu+/OcebMJc69N8eZU+c5dvQDXj94hr37T7Brz1EVFClhkTNb&#13;&#10;D7Nu4+uMTe1mfO0+JjeeYnz6pLIHdSqVisATASw7lVJF7pPsldbe7QqwyMdtvTto7prF5h2jxtin&#13;&#10;1ClLUKXe2sNzyNKNxjZMvTWtYBG4srRortB3KBBTb+3FHpqmMbAeo3ucWnMPAlVU809tipL6NioM&#13;&#10;XWnwom1TeR1LjxEb6cQp3fFdrTSNdtEyOUB4pIPgaDOh3gSJ0TiT+4YY2tZJ30yMgdk4Y3uTTB1u&#13;&#10;oXWDj/gaB+5OG7HhEPqoE1/zELZIF1pvMxpPkppGB8nOSaVgiQ120uByUu9wYgmFMQWCVJotVFsc&#13;&#10;lGttNEbC9M2MER9ox5UIYW8KoDGGiDW10ZoaYHx0IxMbNrJp9w7WbpnhwIE3OPj6Ed47fZ4Pz15X&#13;&#10;rwUJQxbodv7CteeARdqCFm1ASzDl2mV57aSzWASuiFrsxvX0a05qm6/MXUPCpSWIeu7iNY4eO8Pr&#13;&#10;bx5henYbU5u3MD65h9HxPYyM7WbNhv1Mrd/P2MQeeke20zEwS0v/LPGeLUS7ttDSs4tUlwCW3TR3&#13;&#10;7CTRtg13eJJqw3OgVViVega3pP0nvzZObnWYnKrQ30EWuYh/BldqE8/hyqJy5W/AyjPA0kpmgbRc&#13;&#10;WFlR0kihJYk1mVQVcTnVekrsATI0brJ1fspsCQpNQSpcMcqdTWqkdUNCv0odIbIa3OrNbnmpLI58&#13;&#10;SgK+ejH4dlm5XIT6WVUeJLM6SFa1tJT4WFHmYVmJCV2whVpHl6pnFgn5ijLxrkt9swexGi0rkxBd&#13;&#10;T7pFosbD8rJ0Y4ssyFdWOMmtD/JqjYZVWj0VQQcZ+gYKHSb0XRH0nVHqm0NYekPEZ1twj4Vo7PPR&#13;&#10;eaCL5um4Wtx/L6uBVXUajJ0R/Gs7MXYGKZZEd68X20An2oSH2PpBgqOdJKaCJKb8dG+LMHWkjbWn&#13;&#10;R/FORtC22yn266ny29AmvRjbJandTW3QTGOnHnefieYNLsYPRRk9nGL4UBvjb3XQ0OSk1m/A3edD&#13;&#10;m9TTEDeTozGyPF/LnYWbfze35xe4M7/Ag5t3lMrl1vUb3Ly+wI1r8+p4Z0FA+C1uL9zk1tXr3L1x&#13;&#10;i/t37/P40UOePHzERw8f8/TREx4/esz9Z/NI3b5x+y6vHzzKzJaDrJvep2qcB0Zn/wawROIj2D0d&#13;&#10;WB2d6C3tVDYkyJaA5EXAsrJo0R6Up1NBtyuz69KAZbUWXaiFFRV2tVARqCa7w3JcAivBjh6SQ4PK&#13;&#10;chgdiNMY9xIdjNA53UzHugTJsQjmJgfGJifRsZCqJZZqYjkfhYea6d7Uo1o0qjw+suuNKkg4V2dj&#13;&#10;VZWJV3IacEa78ET6SXSswxtbh9E9itbRT7WlhWprC5v3vIe/Za0KWC7WRKk0JrBGWhnasINw1zhl&#13;&#10;jSE0sTiFVg9lHg+5pkZW1xupCYYoMMkCqxVXbwT/WJyOnX2Y27wYml1sPLuZ4HALywt1ahEtCqXM&#13;&#10;apOqlJad86w6I0VasZDp0UWkitnOxmMRpt8O0bHFgW/YgH/UxNSbTew738L04QCta0wM7rAzsLuR&#13;&#10;8cNO2jaaGNrhZu2+OGv3JRja6WDTWwHWHfDRNe0kYzFvZnWhhuwGC+371zFyfBbvaI8KBJSa64xq&#13;&#10;2dE3UaRLQ6rAUA89O9ay9vROOvasJTjVj6hYbAPtFFidvFykY3WVhTydX/0eV1bYqAz6cfTZCI47&#13;&#10;2XA8xsbjCSYOxRg7GGHr6QSzJ5qwd7hYramgtsmCPhWmwhskV2emxOxRcGV1RXoB/1pRo1IBiEWo&#13;&#10;RGwh5Y3qYjujyqYW/1mVjZQ1BjG0tKtdOm2iRbUtFGqcKmxXAIyaykbytF6q/QkV9Ofs7yO+YRJL&#13;&#10;eyeG5lYVeFpokkDrOBXuZqq9KUqtISpsAQr1HuXXL3dIBWaQWk8YUzyMJRlBE2rC39FLQzCFNpSk&#13;&#10;MdCEgCsBDkrlpBrRAuRXucku9yoFlKigskq9ZJX5ya+VxjepebYqwLKiQNqVDKyS6u5FpdOq4sXb&#13;&#10;mbLLq1EWtRUFOlaU6MmrbiS/zs1KseQJmKr2Yog0Y463UGjxkq2V1iXZ0ZasKR85Alhq3RRq7BTq&#13;&#10;raqxxj+QpGvbAJPHNzF5eILhXcOsPThBfE0ntpZmcjRWXi00s7pSwstFeRggqyakAnKlklkpuiq9&#13;&#10;i4AlpD5vdYWc/yVHIMqqqiCSxbVanfflOXrQS9hznYRQC6wX22cdq2o0FDd6KGn0UKi3UWB0kG/2&#13;&#10;qsye1fVOcg0uBVgy6p1kaT3UhWI0BCJU+Rz4hpz07o8y9U6KgX3tJKdbqQv6WF1Xz2uVVeToG9BF&#13;&#10;GnF1OWnb7CexLkap3URRg5VSixVt2I4p4UDfJC0dBlaX1PFadjXLc+qeKVlE2bmsRJROQSobW6gw&#13;&#10;N7Oi1MHKcicrS+wUVLvJ1wepDzdTH0xgjrdib+mi0hlkWZmWV0t0vFpifnauk3OeAJx8g5v6cIy6&#13;&#10;YITSRid5WhP5+vQCThRUBQKeXA508RCVPg+FJmkwjWNMJKiweijQG8nT6KmwS8WzWHWrWVlez50T&#13;&#10;+7l34qCahTenmX9jLfNvrGP+yGbmj8yoUbago5PKKrQUeJu2Eq3l/P5xTu8c5MzeCX7344/4738S&#13;&#10;RcqP+dMvn88/gi1/+uWX/O7nX/ynAYs8xh++/uIZYBGw8qsff8o3P/1nfv3TfyYNWG7xcH5OKd9P&#13;&#10;Hn+fc+8JZLmiAMvlK7fYMLPn7wBLsmWInoFJYm3rqTXEVVZYW79k322kVh9jaHgbGzceJBgdxhvs&#13;&#10;p69/hqc3P2T+/Alunn6de3PHuXzhHW5ePcHVCweY+2AXN68f4/Klg1yZO8D8laNcvXyaL+6e5ycP&#13;&#10;L/PTh1f56uObfP3pPb7++JYCLDfeP8TJ17dw++wJnlw+y6fzH/LJnTl+eP8aD2+e5/b197k7/wH3&#13;&#10;b5zj0Z0L3Fl4nw/PHuH1A9vZsHmKmR1bOPTmXva/Pcv67cPsfGM9tdZGzBEPuoCfOo8PUzSMsyWJ&#13;&#10;qyWJNeDF6vdgizdhiUYwR8PU2G3oPG4MPg+OJheRLj/JoRhbDg4wua+NrvVR2ieDxAY8xAciDGxs&#13;&#10;Y/3+foZmm0l0JBgYG+TAoQO8+cZh9m/fzd6ZXWp2b9nDzPR2NqzdxsjwZmJNQ+h0TRTJNV2mNp2h&#13;&#10;kmHg1UXIsgRaVufZWZ5jVNkrkr+yMkfPqmwj31+p4/urDGSWmFiZW0+l1U6pwUORwa3O6StEVV1m&#13;&#10;ocKRIqfWy/JCo6p3z6r3UBNKUuqIsKpaVHI+BTilrlzyjLTxZtUg5O7rwz84iHdgiBp3ON0yp3VQ&#13;&#10;bHTSEIn+f5S9Z3db2Z2n+xXudPeMVRIlKlFiDmBEJHLOGSASCTDnIFKJkihROcdSzjknSqpoV9mu&#13;&#10;du623dF2lbvHPTNr7ry59xM8d+0NURU8M7fnxX+dAxAgKVAEz372L+DszaGJxBBWPZHDIiDLYh6L&#13;&#10;MZ3AO5TDkstSY/VQprHQ7A0hKpwFYKk0mqi2OlD4AjKDRajxhIXI29OFozsnQ7hbfS60kRitfhet&#13;&#10;fqfcNChTeWj1pWT73dpGE/VWoejzSfvuepVoCvNTq/GiFupJswC7BhqsHhmSLQCLUK9Y+3pRRhPU&#13;&#10;OF0o/B5q7c5icG0mJS1KwnrkznfTHhZ2Ui+6QFyG2yrcAQmzy9p0vLh5jecCsBzbyfPT+7hxdDdT&#13;&#10;PRlGcgnuHDvCjxYe8Ksfvea3f/+3bwHLV8UMli/f2oS+LIbefkvBsmgJ+u5RKlveBgf+e2DJ/+lj&#13;&#10;FnNLxPG7KhbRAvH4LWC5e++JrONcBBbiWLQKFRUiArZcvXSHO7ef8sc//jf+87/+NxYWPub+7Qc8&#13;&#10;vveMp2K38nHRViTqPp/Lr/eGF+L8kfDwi0ahF9L+IyxAj+4+ka1BC89e8w+/+TW//OInvBQS9YfP&#13;&#10;ijuiT1/K47OHzxAjANU//Pq3fLjwgbz97OFzxCyG9wqAIaxBIstEzK3rDxCQRUKNhws8e7jA0wcv&#13;&#10;eXj3KTeu3ZUWpWJWigi5/fMRGTGLI1pdLl+8zfWr97l59SFnz1zn5InLnD0tAFybykAAACAASURB&#13;&#10;VMtNLp67xfUrxUwWAVlElsqDt+G1i8BHACDx/Ynvc/F7Ft/bo0cL8o37zt1nXLz2kNPn73JRhOle&#13;&#10;ecj58/c5dvIuhw6flyMyV4SCZeeuk+zafZrRqb0Mjs8zOLGXoanTxZk8JdUpItA2VZgj1rWDaOd2&#13;&#10;IrltBNNbCGW2kijslMG2ifxOorntGN3jtBr7EcqTek1OjgiZbdB0Sngi7lPoCjKDRdiDRJipgCNN&#13;&#10;5j7aTN3UqTI06vJYAzOYvFMyELfNVKBeLdQRKUQGi2gKatB2STuRsBQtfg7xeTJTBRzpuIQsHWM9&#13;&#10;xEcLOPMRLGkvpg4HuekMQzsL5DbESE8E6J+LMbY/weSRDDMnpomM2OnbnqVzOkFoKIo9UsAR66bd&#13;&#10;l0bj6ZCQxRUWEsgIxkCQZpGMb7agMBglaGm12FA5vFgjAWIDObpmBjCHPGgdFpp0LprbPPR2TzI8&#13;&#10;sJGh/hnGpjYxsWULw1MzHDxwnCOHznD18i1ZQ3vh/G2OHz3P1OQcZ05f5ty5G1y/UQQtt28/4v43&#13;&#10;lCoCqrx4WqxTf7Pwko8/ELPA65fPi6BF1Dk/fPLO+vf0yXNu3n/IvqPHmNyylaHRnRKuCMAyPr2P&#13;&#10;zZsOsXnjQWZmDjA4Os/A6C65i5IQYC0//1bBMk88M0e4Yxabd4xGbWcxrFZAs0UlS3NR0bKuNcq6&#13;&#10;1oicsubQ17BFEaCsKfpuRKitGGEDWt+SkOeL8OzrY4qKtgwl5VaZaVJSa6PBFkAbilNvtKLyeFjb&#13;&#10;apLtDaJar9kdwj3YSXJ2mCaf8ImbWdFkYK1KQBAhrS5aPqQVSFSNihrmBg/CZ18qpN11whrkY6XC&#13;&#10;x5omn2yjEI0US0VgaL3IW3DLHUGhgClTBVjdGmCFwstKEZDYGmTZW4WJ2N1epbCztPZrS8/3FG2s&#13;&#10;M1mpdblY2thASWsT5v447d0R2joCtMR9qNMetFkPrQkndW49nqEghoyb/7BS2DVUfK9Si6k7Scfu&#13;&#10;XtL7czSHDCiCflQdMeo9eoydboKTKdKbIzi7bCQmvYwdSzF0aoDAdAKF28Q6nZLWsB1zb4jQ1iyu&#13;&#10;sQTKiBl7t1AgOOjc7mb8WITxExk6d8bwDDrQ51wsrW1EYW9njbIJS7dV1ow2+20svFpg4fGjb81H&#13;&#10;zx7xyfPivH7y7Y8tPvb5vds8vXWN+xdP8/zmRT54cIMPHoq5KefDR7f44NF13jy8zBtxgXf/Aq/u&#13;&#10;X+TZzVNcOLSDuY07GB2Ypbd7M6nsFB1vRzQI+SP9GO0Z2nRpWjQpGpVFBYsALGsqjKyo0EnVymJN&#13;&#10;89K1aiKdHYQ7RTB1gDVNemqNTlS+MM0Okc/gYFmdEZXXgyUTITCcJjHTSVa8d/R5SYyGSIyE5Lkv&#13;&#10;78IQNqMJWvH1eYuAZSpAfCCKKx9C6XOhsJlo8dtZJ1QsopZTY2G9ysTyGh0rqvQMbdpG79huItkt&#13;&#10;WP3jtJnzVCpD1LfHiXRtoc2alYBF3FelDLO6wUi1CJzT+jBF04Rn+rDkU+gSUcraxe66mlqbnwqj&#13;&#10;m7ZggtTWvAQs/UeGmbmyCd9onMxcAUd3kvI2m1w4r2sxy8Xhkso2Vrdpafa7Wdemp82nwpTSkt/h&#13;&#10;Yu5SlAM3kwzudRMeNxIcNZLf4WHj6Thje12YQwoyE3oG91qZOOGkZ95EYdbMyLxPKlgKmwykx/Sk&#13;&#10;RvW0R4oWlBWyGlvJaqWBRp+P9myS8nYb+lScMqUJYzZOx848a9RGltapZROCMddBetcElp6M3CHT&#13;&#10;5RJ0HdmINhWXu/JLqnTUqJ2saTSyqkZFhcVOelOCwf1B+nb7GT0Q4dC9HAfuZpi/3sHMMTf2go4K&#13;&#10;eyuRjR107e0lsrGb9OYUsckOCTQEWBHqCAFaxMX0qnqbbBsSO5lL16tZJSxCTSIrxSpfc1O+gKlQ&#13;&#10;oNrqkXksSm9SWodEo9EahZkyofKwhNF3dGEr9BAYG8Y10CfhijmTQRfroMkdReFK0uDsoNnXgcIV&#13;&#10;QGF1U2fws6pVtMG0s0phZG2LCYWwqob8uAo5vPlO2vyiztNHncPFiio7bcaUVHAIyCJsNOK4pqF4&#13;&#10;lODlbYbHsopiYGzJumIWgWziqjHKZpRFyCL+zQK2LF1TBCxSTl+mZGmFirUKQxGsKFwsLddS1uKS&#13;&#10;KpBWp2iWCaMQtZ0KUVVupFLrp1rjpVpjk3ClQmtE7fOR3JBn/MQk+V2j9OwZYGjfOCN7h0ltGCDQ&#13;&#10;30WlXoAFNStqRc6QV8Lz5aI56e2/TYTeirBboWARts+SWgclNXZKRXtQg0sCcgHKxYjXULR6CQWk&#13;&#10;eB1K662yta7G7JWNHcI+U2eyUa01yxYd0fLT5PWwWmVmWaOJpQqhIHPINrsKowi8NqFN2TFlPeT3&#13;&#10;Bhk7kyC+MYyrJ4wh4kThsLFU0UiZRokmaEcdsKP0G2n02FipFg1lRgKDdpIbXeR2uMju8hPd5KHe&#13;&#10;3E5pRQvfW9lKaaNa5pEt1siuqDLRYExSrY1I5YpoElteY0GEBotNgHKt2IzwyEXSisZ23qtRsqRa&#13;&#10;yxJhoRVZLfpirot4zyvXWmlyulEGRKBmRIITcV5tsssFnGgrUUcCiHyZFp+LOqedFp9Xqn8MySTN&#13;&#10;djfGQAyl20WtTsd6lYbShhZWKlSUVih4eXqGhTMzPD42xqOjo3LuHR6RWSzPT03x4vQGHhwd4+ah&#13;&#10;rdw9MiNtQ6J16NGxMS7ND3BsS54zu0b4uy9e82+//wVSbfKLL/iHX3zBP/7yC37/m5/yx9/+TI7I&#13;&#10;SPnDb3/G7/62CGD+6Vc/QYy4/eVvhU3o7fzmJ3z5nfnDb37C778xv/vNTxDzz7/+a/7pb37Mr7/4&#13;&#10;kM8+eMGxo2e4cPYq1y/f4vb1u28LCB5y/OhJ5rbNs3XzHNNTW8nlBhkd3cD41CydAztRm1LUNHkx&#13;&#10;uQro7Z00qcPkujbi9vfRqArToony0ZObvH4i1hFH2LPnABcObuXu1WM8vX+CR3eOcPfaXk6e2s7u&#13;&#10;4xMcPDPJmUvbuHp5JxfPbePV7dO8vnuGZ9ePyXl56yQf3DjBmytHeXHuAC8vHGbh4hFeXTrKk8vH&#13;&#10;eHZVhOce4/b5g9y6cJAj+7ezd3471y6c4PyZQ5w7e4DH98+x8OQSx84c5Ob9U1x/coJbz0/RZDBi&#13;&#10;ifrR+WwYI0FM0SCOlI/kcIRwPoY14MHkdaL3OskL230miTublIUTvkIMeypEajzNyHya/m1xclNB&#13;&#10;ObEhN9F+N32bU0ztKzC8M02rQUMgGmfrtm3M7tjO8MgEG0Zn6OsaI5caZmRghr7CJLn0CH5fN0Zr&#13;&#10;FwpVklKRsyJtP+I9S9iADCxZKe4zUlJmpHSdULG0UyqsRKt1rFijZlmpmr8qUbG80kx5s5O1tXqU&#13;&#10;Fid1+hBttpQ8rm0TpQdWylo98u9CpT4kVZM1xhDGTIG2cAflbQ4qVALMqNB3pGRwuy6ZQptIYsl1&#13;&#10;4u7plU08qxqNlDYYWFEv2u26CI6MYi/0sKZNqMgEYBHqNQv6RIrYhjEZpt3oFAUPbmlBVjj9mFIZ&#13;&#10;CWUUbo/MXxGBsd7hPjz9PRhiCQzROM7uHJbOlGw20wTDErCsqDHL7C5tJEut3YOpp8BKhZ6yNjMN&#13;&#10;Vm8xoDqVptkjsv9M1BmD1Bsj1OmMMrxZ1DIrwwlaQ2EavX7q7C4aLE5qzQ5qHV60HSmMXV0IW5Ch&#13;&#10;qwt3oRtjsgNbVxZtIEF7Oosq3oE2laG9I8XD6zd5fv44z07s5tGRHcyN99GfjjCW7+DeqWN8/vwe&#13;&#10;v/pcxIf8nC//+CV/+PIPX4OWRUWLgCwyg0Xkrnwzh+U75//LfJUXxbaG/1Og8t3Hv3r6dfOOgCwv&#13;&#10;nhQX+It5LS+fveThg2cyh0UAl28Clm+eC/uPCN0UTUH/5d/+xP/4v/8rn/3ghzy484An955I2LH4&#13;&#10;+BfPXrHw/APevPiQhWdvZP6IaPQRX+vp/Sc8lmGfj3lyT6hWHvOj73/GH/7pD3z6+lMWniy8W1DK&#13;&#10;xz8q2pSeP37G3/z0Z/zg40/kG52wET29/5TnQoXzNndFZMGIXJPFEUBDgA3xfQmrklDSPBTKgFtC&#13;&#10;OSAAilDpFFt8BAhZVLncuSmyVEQGRjEzQ+S4XLpwSypVrly4y5lTNzh89BJnz9zk0rk7cq5euiet&#13;&#10;PcIytBiAe/f2M8QI4CNBz9ssFgFYpJReQKHHRcAi5IdXbjx+B1hOnb3P0RN3OXz8DseOXeLYsYvs&#13;&#10;P3CWI4evcPrkbU6euMmWbUcYntzNwPhe+saPFwHLxElpC1psCxJQ5bsjQmyDqa24whtwhKbQu8al&#13;&#10;QkUhAUtXMWNFIwBLMW+lTtMpa5mbDN1ShSIgS4OmC6N3Ant4GpN/UrYNtekLaKwDGNxjaGx9KLSd&#13;&#10;1KpE/XKxxlkAHKVpkBZD77cAi78vRdfGbjz5GKGBGImJGKkNMaIjIoBRtFzEyM4EyW1IkJ4I07Ux&#13;&#10;QvfWKIUtcfJb+ihsHaB7S46OsSSdMznSUzliPWMEMoN4O/ppc8SI5EbR+wISsKidLup07VS0qVG0&#13;&#10;W2kyulA7Q3gyHQS6EngzUVwdYWxxv2zyaGnzkO7fQMjbRdjXRb5rlHzPKBMTsxw6eIKDB05x9fJt&#13;&#10;jLY022b3cGDfSfp6ptk+e4BjR85x8eItLl26LWHL5St3ePJIZPQULUEi8Fj8Lr58/pwPXj/nkw8X&#13;&#10;+Oj1S14+LaoCXjx59vXvw/MFHj9f4M6jJ1y4doMzJ89xYN8JNszsY2rTfjbPnWPz1hNs3nSYicm9&#13;&#10;ErBkemfpyO8knZ8n0z1PprCbZG4XwcQW9PZBakVg7duqbHGUmTktHYhw2kW48q1jS5h1zdFvWYC+&#13;&#10;BiwJKpRZytuE/UsAlbfWIHFUZqhQ5iToWFZlRlwM6iIdtHg96MJ+GkxW6k0hmU1gyQ6Q2j5Nft8U&#13;&#10;oQ3dKNx2/OPdKBwRxA7CogJBXECKzBIBVwRMESNCatc2elj3tv5YVNkKsCIWUKKKdPFc3BbnpQ0O&#13;&#10;mtwZai0J2UgkIIvw8JdU6Xmvpp2VdaK+9GubyX+oULBGZyQ0M4yxK0lJcyv1PjvuySyqdJCWuB9V&#13;&#10;JiABiyrlptxuZr2+DXOPn0ZXkFqLkM/bqdJ6pRXIORYgtT+Df2MYXSaMOhFEGTfjHQ/TGrZQbVZR&#13;&#10;a1CjsGqJT/qIbU7jHROLZ5Ev0ixrPx0jMVzjCZxjcRlmm9vmZuJ4hPGjYYKjZhSeZsra6yhtq2JZ&#13;&#10;UzlrNS2UNDaypKaW9HwU77SfyPYoz+7e5OWD+8V5eJ+Fh/d58+guD88f5sbhWR5ePM2Ta5flPLp6&#13;&#10;gUdXzyOO1w/NcXF+mutHdnHz0Az3T27lwekdPDgzx0M5O7n//k7uvZ0H53fz6NJ+Hl7cx7XjO9m1&#13;&#10;aTsjvVvJZ6cJR4blhCJDuAIFDLYkKmMMhQhYbktS3xKlQmSwiPalShPLVzezcl2brGheKkJtVzah&#13;&#10;8pjJzaSwpwPU6E3oIk7Cg1naw37ZGCQUFQ0WM81Ou4QklmyY+FhUKlbC/T7cWQeeTif2DhvmuA1n&#13;&#10;p5fwYITEeILktJ9wbxhD3I0u7ERhN9Lqt1FntbFGaZSAReyIl9brZe7J0PQcE5t3YQuMY3CPoHcN&#13;&#10;YPINobLlvwYrqvA7G0CNwYPGFWedwsr6Jhvr1Rb5f6ZrxxTWfDeVJqeskFZ7IrIJaUVjE9U2Hfqs&#13;&#10;D3t/FE2Hm5awjXKDQy52xWK5UmOTkKmkVoV9MME6lZ5GUavo05GcFmG9QXp2Bpm7nGPkYJjUJjuR&#13;&#10;CTPGTKscT0GDLdZEZlzP+H4nkyedjB6xM7TfwezRApkJNfmNarqm24kMWFnTqGNppZql1TqWywWf&#13;&#10;WPQJy4KaZn8E91AfnpEu4ts66T89iMLnkxeRVWYXK1V66txulrdoKWnS4RrpJ3tgmuWNOpZUidwU&#13;&#10;I2XKolJkvclGWbuV8Egn6Y0JkpNe4qMepo7EmD3bwdylFPOXu+jZYaHW1YwuY8c/5ic04qB3dyf+&#13;&#10;oQhlKqGYMMgLZwFTV9ZbWSqCt99WdC6r0LKy0SIzLIRqrlVIyXNdtIUT1Fi9aKMZ1OEU1SYP9SK8&#13;&#10;1xKgyhikxdeBp38A7+AggdFhHD09WHI5eTHbFoihjSbRxTO0+NPoO7KYs1k00Ti6cIQKnZv3ylXy&#13;&#10;NRTVoKJRSdR/ipDe9kSOVl+YepebKqt4H3GzosbN2kaftP8sZpWsqrW9U7WIgFQBVyRgqbaxdI0G&#13;&#10;CVnWGSitNlHZ6qG82U1JhZ4KYaNbp2FFpY5l4jVYreS9dSpKKjWsqtOzpt5GtSoklT2i/WZNowON&#13;&#10;P4YpkUEXStLmClOhtMua0ypNhNr2OJXaMFU6E2qvj9RkD2NHJwkOp/APdZDaPEzPjgkyM0NoQmFW&#13;&#10;NBgorbNQWm+X7+0Croi65pJqG+J8ea2wfhahyrJqO+9VWVlSYea9t7OkqqhEFIBFhH0vF5YokWFU&#13;&#10;76Sk1sDKZgOtDhfapBdVwo0+G8bRHcPaFcWSj9ES8FJusPFeg5FShU1WOq9qc7BOa6fCaMQz4CMy&#13;&#10;ZqcwH6V7bwx92kZ7wosrH0AXDrCipZVVrSq0ITvZzSH8I35W67Qsa1VjikYp7PSR2ugmtclNfKOf&#13;&#10;+CY/2qhYXLXxV6tqaPU7sGXNNJi1tDgtVOmsvCcyppqdlFS3S+Xn6iahorRT1uahzhKmzhKgtEn8&#13;&#10;jVKyqlnLOnVRpScCkqv0AVk1vV5tpM0fkGBFwBWR6WDPd8oRO+PtiQ7aE3GM6Rj6ZIgqk5FGn1sC&#13;&#10;FkMygVJkPlisODs6sKZimOIhNH43Ko+TVocNpchuadOycGYS0RL04MgwD8UcHeHxsRFENouoaL5z&#13;&#10;cICb+we4fnCSWweGpW3o3tExTs/1c2RLN3fen+eff/Epf/rdL/gnoUwRgOVvvuDvf/ljfvfrn/Df&#13;&#10;/vFXcv7t3xOC+w9fB94uBt+K47/+w0//LPhWhOH+6Z++fvzPPv+Y2zeF7f+WnNvXb/Lw+kUeXb/I&#13;&#10;w2sXuHv5HOdOHOX9Y4cZ7Bsmneoine8jnBygTRemvsWDUh+lssFFeZ0DVXscRVuAhtYg9S0BfrBw&#13;&#10;hxcPrnDs6BHm5/dz5PAJXj26xetnV3h4+yiXLx9gYm6c9GSK7q05xvb0sPvEGOcvbebs+5u4/f5u&#13;&#10;bp2ZfzcPju/i5bmDvDx/kIULh+S8vHCIx+cP8ej8IW6e2MOGgQG6khkC3gj+QIL57du5eeE0j+6d&#13;&#10;4tH9U9y/dZQzBybZtm8LJy/v5sCpbWi9LkxhH1qfC3M0hD5ox5Gy0TkdZnR3gcxoBkvAjTflwZaw&#13;&#10;4eyw4+5w0DEUITueIL8hR/fGLgZ3djK8vYfUpI/8pjC9szEi/U5iQy4yMw7a9BrKahppaNUR68gy&#13;&#10;MDxK39AIw31j5FNDDPRMMTKwkUS0D317jOZWP43KCOV1IrxW/w3A8m3I8t4qkwQty8ssvLdGJx/7&#13;&#10;vVU6lixv4q+WNfMXy0QDn50Wc5xaTYBARwp1oIDGU6BSGaBWF2JNg5XVDaJRKyUrnAWE9xRGcHQN&#13;&#10;ysYdAVhMHUmsnV3YuvI4u7MyV6w9EaHZHaZMZI9VqKQVvaRaiyaUxp4fxNLVT70ryjqdi1qzl0Zn&#13;&#10;AE9/H9GpMZqsbmq0Zpo8fhl+3uQO4uruxpzLUufyyGDbpkCQtkgUY0cH7eEY+kgce2cGbSxEo9OO&#13;&#10;2uPlP61tZm21CaUzTJM1QKPLT6XZibk7LxUy4m+SrbuAf2IMz8gwQsVWWqNEqDar232sb3GxvkUo&#13;&#10;2azUO12ofH4MiQ6Zr9IsMlaiCVnJLNQtwg5k6+lFk4ijjYdJTA3jyuUROS3CKqtNZlAGwzy6dYen&#13;&#10;pw9Ii5CwCT05c5C7J/fz8MwhXlw6w8f3b/DLz17x97/8gq+++vI7cEVYhoSiRYTcfvmNFqHvgJVF&#13;&#10;6PLmOyBFBgYuWoiEXWihaC1aBCeLVqPF2/+e42KTj4At3w3DFYs7AVaEXUhYVxYhyXePxVDWx3z6&#13;&#10;wSf86x+/5Mvf/TM//+ufcl+G034NWAQ4eCX8+i8+lCOyZd5BjmcvWXj6nJdPnsvjc5HxcueRDFH8&#13;&#10;8p+/5Oc//jkSCD0vQpZXL17x+uVrCWaeP3nOj77/A/72Zz/nmYAutx/x9IEALCL35evGnmIOjLjv&#13;&#10;uVSMvPvaArQ8fC6BkIArAqgIm87tmwKkFOfmtbuIuXHtNndvPZR5GQKy3Lp+v6hguXKXS+fvSMBy&#13;&#10;4sRVzn0DsFw6fxuRoSJGQBYRWLtYDS2ORauSCLf9OvBWnAuwsjhXbj7h/NWHnL/6gJPv35OA5diJ&#13;&#10;29ImJKxCx45d5vix65w/+4BzZ++z//AlNs0eZ2LmMAMTBxmaPMLg+FG5kI7lthHNbZOKle8ClmB6&#13;&#10;K47QJBpzDwKKNOt73jUECajyDqyohYIlL5UtxRDbrLT4LD6mSVfA4BrGHtqAxtIrF0Atuk5csU0S&#13;&#10;sjTqCtJWpLYOvfv8LfpemePyzcW3oyuOrzeII+fBXfDRtzPN5KECfVtzBHJRrKkgw3t76dqSIzGe&#13;&#10;lAudQF8Yf2+YzFSGzo2dDM/3ER9OYIqI7ncX/mw/Zn8apSNOqz3I9I5DtNuTKG0OlHYXtWoTq2uU&#13;&#10;rKlVU9VqQueOYvBFaHfb8XXFMUactDj1VLU6MDsT+KJJnPYO0ql+BvomSHX0MD45y8bpHRw6fIoL&#13;&#10;F26yafMuZjZsYmpyK7nMKMnkMP39Wxge3kE+N0MuPcXefSe4dOU6D98CFvH/WvwO3rp1h8tXrvDm&#13;&#10;1Qs+/uAVH796yYcLL/hg4YXMbRKtYx+LWtwPP+HT7/+Az374Qz77/ke8evmMXQeOsm33EeYPnGL7&#13;&#10;vmts2XWRkakjdA/Ny5Dbzt5iwHEx6PgAuZ79hJJbUZl6vwVXvgVa2kTOjgiyjX0HtBThyuLPT1iB&#13;&#10;vp4OCVEESCmO2J0XoCUlb4vmIAE21qvbMWZC9B3sI70tjdLrpLSmldXiTV3nxTMwhXtwEHXcjzYZ&#13;&#10;pDXoRRMN486PyNRykX+wssnEe1XCyy78+jZK6x2U1juLrTxvw0wrDVHqrB1Sal3eVvTpC4m5WKQt&#13;&#10;gpZVzS6qzVFWNgtwY5Hy8pJ64fF3FJUr67UsqSqGoq5uNfEXlY3Uut3Et47RnomxVmekwePCOhCk&#13;&#10;yqGh1mOkNeFG1+nF3OtHIcIAo1ZqLHpU0QDqeJD17SYUDifquJvmoJn2TgeWfAjvSBxTZxhVzExo&#13;&#10;OkZuLs9abRvLqhUyxHa9qo0GSxEOrKgQVphG2sJOrCL7ZTCKcyROdFOM4UMhund5yc66aA408b36&#13;&#10;Mpa3VkrIslZXS52pHW3GRaVVTXY+TnRbiMyBBFcOznHv2Dx3j389N49s4+hknCPjUa7umeHW4Z3c&#13;&#10;PLSTq/u3cnnvJi7t3ciZLf2cmu7i3LYhLs71cHF7lstzndzcP8SdoxuKc3wTt09ulXPv/TkJWARk&#13;&#10;uXFmJ7PbBxidEVA0iSuTwufvwxfow+HtwuxMY7KnpT2oUdUhAUtlnVVClnJRw7q2hdJ1raxYL+BK&#13;&#10;swQsJWWN+AoBUuNJdH4r5piLwFAUR7cIjrNS1W6gQqen0SbCJ/UorFaMUQe+vJtQX4BQf4hQbxhX&#13;&#10;NoS3K0KoL0p4IEqov3h0d4mgWxvtESeNDhPNHgsVWj3rVEbWKw2UCzVLg0E2F1WpfPSNz9Jm7JWQ&#13;&#10;RcAVR3hCAhahWqnTxWkyior6JHUipFNlkxdBoumkxR9Cn8lQ2qRHk0jS7A8j6mTrnV7K1BbqDGZs&#13;&#10;hSiqpBt1hwdzTxj7YIzWqBN7Pk+t3iurjKt0dtYpTaxTG+XHNGkvorZZG7QwejTN4MGsbELp3WUi&#13;&#10;v11D904dw3tF9bKTXRc89G01Eu7VM77Xxebjfkb2O0hMailsMTG518XQTj1z59x0bnTi7zGxuraR&#13;&#10;kppWlit0rG61sLzOwtJqFVVmN9buXlzDQyiFrLzTQ3rPBlljuaRaI1VppS1mzN1p2qIRGShYZ41T&#13;&#10;bQ6ytEYrQYgI+VyvdlEp8iDaTKw3OFBFhBLOji5kxpG1M7g7zI6LSTafDjN9PMmhG1E2nYrRuSNM&#13;&#10;/94QHdMOopMJmr3CU6+UIGh1o4PVCrtsKCqpEtW5epaWa3ivUiggHFSbA1QafNQ7wujiOVQhoToR&#13;&#10;LQ9eGXhYrndQqReqog7ak520BVMSrgRHhwmOjuAu9OPuKeDq7qLFG0UdSkhZtz3fjW+gH99AH/Z8&#13;&#10;lwwTFFaU6nYnf7mmib9Y1cD3yhS8V9smA0cFYNHGkig8HmodLioM3nfAeUW9XQZw11kiNLoSMix5&#13;&#10;VZ2TFVVWSt4ClhKRY7K+nZJyA0IlUaZwo3JlaLHmWNPgYXW9kdXCclNnYUV1O8vKNSyv0snmo9Ia&#13;&#10;vaxdVtqyNLTHpIplRa1R2k2EVciaymLPdkk1yyqFlXXKYhh4jSFGrTGOK5sk2JdlvUrsgJpodrpR&#13;&#10;e4NYOjowxtKovEmMsRy6YFq2eaxqdL2tJrYhclhEjtbyWpc8XybASqWFJVW2or1TnFdaeK/KxnuV&#13;&#10;VpbWCEuoCEA3IlSKKxscLG/TU240kp1PkJpLUdjfRWZXjsRsH/7hThw9GUy5OM1+H0uFWqfNzjqd&#13;&#10;kyqTi1qrk1qTi+CYn/yci86taSJjMepsBsrUWqlYqbfYWNWmY1mziragi8JcBz3zCdRxF+tNJhzZ&#13;&#10;DpIzYaLjbuxdZnQJM65uO7asF5XfxopaBc0BM55RH668mcCol/a0jWXNChm0vKxSy7IqIwKwiJr2&#13;&#10;WkuYVl8HDfYoyxv0LKtTUm2wYOxIsbrNJhUspY02WecuQp4FWBGjDofRRiOY0ykc+U6502wv5DBl&#13;&#10;k2iiQWypDFVGEzUmI+t1WglbWnyiztlGpUNNq9dHvdVGs1PYr3wovV5aXG6M4QD2RFTClRv7erl9&#13;&#10;oJ/7h4d4cnyUF6cn5PnN/X3cPDDArcOTcm4cmuTKkUku7B/l8OYC5/dN8avPXkprkMhV+fuf/1jm&#13;&#10;o/zmp5/zj7/8MX//ow/5/PkdPn9xj89eP347T/js9Z+PsMb8aOHmn833sCelBwAAIABJREFUn17h&#13;&#10;1e1TfzYvbx7n2dVDcq6dOcyuXYcYmRihe7CbQn+euW3b2LltO7Obt8rj9i2zbNsySyyWQdGkxxtN&#13;&#10;0G4K06T0UK1wUFZtllZWobYUU1HnxGztpk2doLrBw9zwRjZMzrB9+zzHjp6Uqpat23roHPDhSdmw&#13;&#10;JC1Exz3kdoTonIswc2CA+ROjnLqwmUvv7+LW6Vlun97OHbGJcXonr64c4oMbx1i4dJSFi4d5ffXY&#13;&#10;O8Bydt92WlvNlK5uYWmpgqWrG1ld0YbLE2HP/GaOHZljbtsUXckw/bkYm3dPs3VuGmPYgzcTw5eN&#13;&#10;o3RZUVja0fkNxIZ8DMwl5TV6boMTc8wsx95hxRIxY4278ecD+LvDdE3GifaF6BuNMD4VZWwywvB4&#13;&#10;iFjGSjDhxhxX4gm7WVXeQG2TULEk6R0cZqh/jInuSTnjAzMSsHTE+2lVBmQOW3WDXQbeL12tloCl&#13;&#10;ZK3IYSmeL1nZgJjvrWzgL0sa+Y8lQiGm5nurtHL+Y6mW75Uo+E+lStZUWSlv8aHQR1nX6GZ9k4dW&#13;&#10;r7guTVKj89KgDVCpdFOtC9IayLFS4UAbyBIcmEATitNsE9enaZThFJZOYe2J0+x1Y0ylaPWnWKkQ&#13;&#10;15tKOcIaW2PwYkp3Y+8ZwlYQeYJxKrQuml0h+XdA1Ng3ewKsUWrl75wm5MOaiuDozmPqTFPjcMkM&#13;&#10;lHKTA4XThzYYwZJMogsHMSUSiMc3uxwoRb26xs9flDZR22rFFE9Li+uyeg0VBruse3b1DiJaxryj&#13;&#10;owQ3TOIbH2VZuQLRLtbsjlLe5Ke82UttexCFzY820oG90Cvbgiy9PRhynSgjcRp9QTTxBPp0BhFq&#13;&#10;K+CsrSuNu9CFMpSm0Rvl0Z17PL5zrxgFcuF0EbAcn+flxZO8vHSKl1feZ+HmZT58eJdf//gH/MMv&#13;&#10;/povf/+7/zlgkUqWr94ClkUVy/+sRUi0LgiL0Is3EqbI+mYBYxaf8xbMCLDyzeyWxed867hoNfoO&#13;&#10;tBEZLKKNZxHGiDDcRQWLOC5aVr4LVYTNZ/E+YRcSu+7CT/+nf/2Kf/3qD/zjb3/Lkwdip70IZl4+&#13;&#10;ey0VK69F69GLD/nwZbFe+sWzt1/j8QtePn7GmxcvefNiQdp9xOcXNqJf/fQX/M1PfsHC2x198X2J&#13;&#10;UODF71OoWV49f8k//+Y3vBJNKnef8uTBc54+FLku/3PA8k2YIWxKD+8+llkyQqkiRoTR3r5xh7u3&#13;&#10;7nPn1n1u37jP3duPZbWzaHYRLUICsNy4ek+qV25cvSvDbi+euy1By+Lx8vk77+CKACwiq0ZAFpHL&#13;&#10;cv3qA1m7LKqeBdARr+niv0kcHz/5NmA5d+UBx8/c4vz5exw/dZdjJ25JwCIsSQcPnuPYsWtcOPeQ&#13;&#10;c+cecOz0TbbvfJ+NW04ysuEQgxN7GBw7QCa/l0h6G5HMNmkNCmdnv6ViETYhZ3iKVkMPApI0vs1f&#13;&#10;ke1Ami5pBxJqE2HtEXXM4lzRXkCE24rmoEXA0qDOSajSpu+itb1Tnjeq01j9E5h9ExKkCHjTZuqX&#13;&#10;gEWhLcjnis+xuEAXx2pVmu4dSQZ3Zxne28XW00OM7+sh1B/DV4iQmkpTmO0iPpYkPBQnOdmBv1fU&#13;&#10;RIbwd0eIDMQZ2NHFyK5RbIkw5qSXZoOPJkuANW0mmh1+El0TlFZoaTY5abX4aDZ6WFuvYXWNijqN&#13;&#10;jXZvDJUzSIvdjC5opdGmY02LgvIWG8FMFr3Fg1rvJxjupKtziEyqh0LfNLOze9i777hUqIgsI5HJ&#13;&#10;Mj46wfT0DlLpCXz+fnSGDC53D13dU0RT/YxMzfLs+QtuiQrme4+5du0OU9M72bbjJI8efczrN5/x&#13;&#10;yacLb+cVn33yAz7//uf88LMf8sPPf8gXX3zBF3/9BV/86Pt8/OEr9h4+zuzuwxKwzB+5xc5DN5jc&#13;&#10;cpae4SPkhw6QH9hLvl/Ude8h33+IVNduvJGNtBp6ZfDwooXrm4Dlm+dVMnMnwfrWmJxv/uy+da7M&#13;&#10;fgewFEGLACvLq6wsrRDycRvuoSwjB8YYO9OPocNFaV0LS9c3IjIOVIE07oFJ6mzCtqOj3i5qSz3U&#13;&#10;WT3UW70y0KvJFWB5rQinVcsaWGWgi5WNTglvxCJDeNeFyqVCL9ojovJCc22Ll9I65zu4IgCLqF8W&#13;&#10;1p9VrS6W1YucFRGCape7p4u7nstF+KDYqW31YM12UW62UWV3oMsmUMUDrG03ok4GsA36qHGp0GZt&#13;&#10;eKaihLamSOzMYu9z4hwMU20x0hy2o/DZKNcbqLZYKdO10J72Y+2JSNm5teAnMpPD3uOVliLPcAiF&#13;&#10;V1w4K1hS2UBJbRMr6popWd/E0rWNrKxupbS+hTqxyA/YsA1G8E1HMGTUxKZsuPr00i60UlWBACuq&#13;&#10;qBZjzoijz4Gt24djIEj+UBfKqIlTG/Icmh7k1IYkJ2binNyU5PTmDo5uiLB/3Mex6ShXd/ZwY/cA&#13;&#10;l3Z0c3Y2y8mNSY5Mhjk8EeLkxgTvb03z/myOU5uz8jG39/dz59AA948M8ejURp6c21mc87t4en6e&#13;&#10;J5f2cPPUHEfnpzg6P8mu2R1smNjB+MgsqcQ4Qf8APm8fDlcOuzdDsyqOojVMTYODWoUYpwQsy1a3&#13;&#10;smyl8u20UN5sRekxEhqI4s75iQxE6drRRWZrFkPKSY3JQLneJhcbCquZZocFY8xObDTOwO4B+nf1&#13;&#10;4++OY4j48XRGiA7ECPZF8HQG8AuIkQ2gdBrRx9w0Oc002AyUq9SUKy2say3ahMpbLKyuM/JXazVY&#13;&#10;QgVC8T5MXqFeGcAWHKPZlKHJkJZwpQhYEpRUmahoNtIaCEqPszIWReEJsUZlRtT4irA7kQ3hzaWk&#13;&#10;eqVGZyQ+kycwnSF/aIjs3n5aIg7KzToSG0eoMboQddTmbBhjKkCT20K5WU1LxMpqhZYKlQVfr47g&#13;&#10;oF6Ot6eJ3BYlm8462HXFy8FbQba/72Jgu1HafyYPuElOmwmOW4hM2UhttDO0w87GIy42HvVhiNpp&#13;&#10;cZmosGkpN2uptzowZhM0el1U2pw0iTyRdI4mf0S2nJTUa1mrtlDSoJOWBvE7u6rVhrU7i2tgkBpT&#13;&#10;VFaVi7pyYY0QcLZM6aRNtBg0G2WmTFvQT3vUQXbGT8+2IH1zIfbdSstMma7tNuIbrIQnfIwfjTBx&#13;&#10;LMaWC2miYxY8fWGa3GIRqqSkXs16lVjgGqVyRcCVlQoLKxosMsOnyuSnNRCnzh6izd+BOdOLLp6V&#13;&#10;QaFVJreELcpQkhZfQsKV8MQogZFh6b+3dfWgDmUwRoVCsx9LJov4fOpwAt+A8On34OnrlWPr6pLB&#13;&#10;hfU2P7UmD7UmN++VKVhW3iTfH8s0OjSRFKZMFm08JkFcjcH/DiqvqLOxqsFJkychGx3KNSHWtthZ&#13;&#10;VWtnZbWNVdU2VtZbWFltfgdY1jV50HhyVKujLFtvoVJplYBlRbURUUW9st4gQYtsUGqyUt3mY2WV&#13;&#10;Vea4vFemZlllO7Vmv7xgFyoWc0cnLd4EyxstMlQ2PtaNmOhQJ/mt/QwfGKNMVDhrnJhiSdKTA+Q3&#13;&#10;j9KzfQZ3Vy/mRCeWZKfMxhEhxsIGI+qJBWARWVsiR0ucy+BbAVfk2KWKZXmdQwaelwi1So0AL0ZW&#13;&#10;t3mlpF3kZS1tUaGOuhk8mqPnQIbo5g4iMwmc/aJe1SF3i8sNIovFLAHG6labVK7UCLWX342hw0th&#13;&#10;p4v8Tiddcw7UUTtlOjWrlSoUdpHjYqRUKK9a1bQnRYNVBnvehaXTS7PfQ43NSpvLQa3FQJPbTLVF&#13;&#10;gypkwJ71oY+6KFe1sUalQhm1oA7o0KWs1Hl0tPgNMsxaqJlKJDAyU1JnRvzsm90JBFBb3WKTWVrC&#13;&#10;8mPJZqhst7CqRQRiO2VWREW7qJwPo3C6aHS7UIcD6MNBXLkU7oE09oEE1r44xmQEZ2enrORWWERm&#13;&#10;i5bVKlUxcD3gos6jRx+Ls1appaShmWaraOtrpNpowuBO8/DoMNf29nB5vsDVPT3cOjAgVSwic+X2&#13;&#10;QRF0K/4eDPP0/WmevT/Dk9Mz3D82w81Dk5zcOciZo5v52Y9+LK0+//TLnyBGhNL+/c9/xG/++lMW&#13;&#10;rp1k/3Q/eyZ7ObJl6n87x7eOcXZHz5/N+zv6OLFt4M9ntpcTW/Kc2NzFoa1j7Jzdxd7ds+yZ38Le&#13;&#10;3Vs5fnA3Z47tZ9+u7XR1DkprUE/PKF7RKlOjoaJeh8YQpFHpYW3Vt+GKACyVdS4M5jwGczcVdV6O&#13;&#10;bt1BNJYilelkcmIDV87PkxwKEe72Esx78HW68OZthEfMZGeddO7w0zvvZ3S/l43HYtw7PcO90xu5&#13;&#10;f2YTdy9u5en1OZ7e2MvjW9flPL19lRd3zvHi9lkeXz/Fvt2zBKM5yuvMLFm+niUrylm5rg67200o&#13;&#10;GiYYCuO02HHb7GwYzHDs5BH2HtxFYbTA6MZBXB0RGux2lG4DyVE/k/sjzByJMnkgTHzII+37A3Nx&#13;&#10;0hNenGkvwe4g8aEYq6uqKWtqZHJDnLkdeSY2xOjqc5DOW+josjEwlqWrpxtFmx6L00e6s8D42DRT&#13;&#10;fRuY7J4sTs8U4/0zJBN9tKh8iM2VsiozVQ12ymstEmAtXd0soUoRrihYslLcbmPJCiVLSpSUrNHy&#13;&#10;vZUahILle8tVLFmj53ulzVTW26hoEUUYSdbUu1hWbkIEsVe0uSlrtsosrpXVBpZXmVitEGHfAQSQ&#13;&#10;b7RE0AbSGBO9GJITmNNjBCf7cA1kUcfCaJM5NPFO1mudLJXqy68hi2hNs+X7iE9vwtUzSKM9iNIb&#13;&#10;xZZKoRdKOIVOZimtbtNIYGJNJ9CGIiisQRosQVZpjFRZ3agDUVyJTgxRkcMkbMsisyuIOuil1uij&#13;&#10;1ROnxS2u2z2ybazVHafG6GVVi4Fmb5D2VBbvwCiOngE8oyPoki5qxPVtqgNroRdTZwF1OEeTKUqD&#13;&#10;OYQxkcbTl0cdFUUJGVnHbBBNSdmMrKTWxOPyue2pFLp4hPTEGMHOAoFcnjs3bnP/xl3uXrvDnYtX&#13;&#10;eHJsF09P7eXp+cPcff8E9y+eY+HuLV7fv8Ovv/hM5ir97u9+/f8PWD7+4GM+fvNxEZosQpZvKFqk&#13;&#10;SmXhg299XDzno9cf/W/tRfLjb9UuQvkiR3yeV2/rM0Ww7ncUMAKyCBXLqxevef3yI16//FjaeRZB&#13;&#10;yuJRWHxev/yEVy8+4uWzN1IRIsJuP3j1CV/94Q/8lz/9C3/zs1/w5OFLBFh5KVuMimBlUb3y8cLH&#13;&#10;sspTgARhERIZLR+8eMknb17z8asP+OjVJ3wo52N+8sMf8fu/+zsJcBYBhFCwiB1+Mc8eC+vPI379&#13;&#10;85/zk89/zOMHr961tvzvAIv4mLDnCKAi1CmixWUxF0Ucv6l4EdXRov1FZK6IBqGieqUIWK5fEXLB&#13;&#10;e1y9fEdWNItgWxF8K+qaxYjbAqqIFiDRKCQrl2895c6tp9y9LRqahBVEAKM38rUQr4ewh1yTeSsP&#13;&#10;uHzlAWcu3OXkuTscP13MdDl7VuSvXOXo0YucPHGFA4fOs3ffOfaJ2X+BPQcuMbv9DDNbTjA6fZi+&#13;&#10;sTkKg6IlZife+Az+5KZ32SvfVLEEUpsxekalcqVZ34vWPiohiIQqqjSN+gItxj5p7xFVyqL9R4CW&#13;&#10;xZplcV6cnMxfERksYhreTnN7nqb2HglumtqLFc+igUhp6kOhycvP862FeVuSqX1jDM7lZdaKCLRN&#13;&#10;T6RwZkPEhhMUNhfoGMvi6BD98VG6txbo3lYgNpIiNpghOpAmt6GTbWe24cmlaXSYaXQ6qRTVimY7&#13;&#10;CruDOqON1Q0W2kweCVgEZBFgpaLZQI3GQpXWxHqljgqNFl3ISqg/TJlCh9oaJJhL4glFcYbiNKpc&#13;&#10;WF1xkp399AxuYnhsloGhHZw9K5RF5zl86DgTE1uY3rydWGIEbXsKpSaBxdpBONaDxd2BO9TFhuk9&#13;&#10;3Lt+n/OnbrDvwEm6e6eZ2XSMe/c/YuHV57xceMTz5/f56KMXfP7ZZ0W48tkP+fEXPy7CFQlYfsCn&#13;&#10;H7/h4PFTzM4fkoBl95EbCMiyZf4y45vOUBg5TH74EPmhg+QHD9LZd0Bmsdi8k/LnI2xhfwZYRMuT&#13;&#10;Okv1d+xDArp89+f29e2iSkUoV8qVGTmLKhahMllRY2VZuZkamxfvzCh9WyfJ7hC7mWqWCGBQqaHN&#13;&#10;E0YTSVCut/NerZJqkwuRji5q5RpdAWpMomrVIRdXYkdAWITEIqysTVTSFi0/8lhhfLfoEI9ZtBQt&#13;&#10;qSwqVyRcqbRQ3hZhdZOXpXUWltRaea/ewWplQO4Cr210yZBGsegSO4aVhhDWnhSNwQDVDieaVAhr&#13;&#10;bwJ1MohvMk1qdxrXmB/3eJDApg4SO3NY+2zY+r0yT2VNWxsVBh11TjPNIRsKj55Gn5Eam4beAz04&#13;&#10;esUOgAP/WErClcB4BEefj2qbknpPO3VeE3UeI80RGy0RO6vVSuqdJsrUaqrNIqhWRXm7jiqrklpH&#13;&#10;PeZODQqvAmWkhXJTPS1BFY4+G/GZAF3zCZKbk5i6vbTGrJQub+PIRIy9G1ISsBx/C1jOzmY4NBVi&#13;&#10;75iHI1Nhzs52cnmuR8KTc7NZCVRObUpybDrGmS0pefvC9i75mFt7Brm8K8+V3V3cOzIoActTCVZ2&#13;&#10;SbAi4IqYO+/v5uap3Tw4d4Cnd25y+dwVzp06z/unrzG3/ThbNh1ibGSOnsJGOnMbMFs7UTSHqG8M&#13;&#10;sLrGxOp1ClasVbJ8dXGWrmqm1enGnBRyVju2TABPIUzHpgyJ6RTGtItKjUEuCA1CWhsLoY/YiQ6H&#13;&#10;yG3qpHOLCIsT4bZemh0u9GE//kJUAhZ3ZwBfISTtQVqvWYKWRruJWqOOdU0t0q8s7EGVWiuVos67&#13;&#10;SVgbDLTaEvhj/XgT09ii/WjdAqzEaXV20GhJ0GhMUq+JsKLeQnmTgSaXj1WtFupNQcyFAp27M/Qe&#13;&#10;EO91arq3WCht0bOurV36oEUQsms4TseObnyTWcrNVpY0amkM2GkLBGTDx9o2rYRJ69XFUMq/XFNF&#13;&#10;a0iHPmzHEFdh7FARGDTgyDUQHm5k4qiFgV165i95mTvnoXuLnsJmIxtPuBnc56Bzh53IpAFPvxp9&#13;&#10;qpn2jiZMaSPmtB1LjwrPmAPHUJhGv1WOKu2m+9Aw2V196Dsj0qtdaRZQU6hWvh3GKWqz1wiLVatR&#13;&#10;th6IimKhIFnTYqekXlg8RK6EQ75Gze6ibaFjyseWM0mG9oTZc6MIV0Qr0tghr2xGcvcY0KftTJ6M&#13;&#10;07tLhBW78Q9EWaNsZ62yndJGLVVaO6sVFpZX62WNs/Tft4j6d6us+NXEOjBmhAS8H8/gKKZ0jwQJ&#13;&#10;lmwP4bEJQmMjuHr7cHT34u4fwNnbj1ZCmAjlOp+sw2y0x2l0RFEIubY7jDaWQJdIyhHvcZpYnHKD&#13;&#10;yO0IYkgkseayVIt/qy+ITlQ3+4M0e3xoIlG0iQTtHUkqDR4ajH6WVgsY4pDKD008h21oFFW0l9IG&#13;&#10;G6tEaHe1jbV1bkQNcmmVSVqElleYWFNvp0rlZ0WllSVrDdTr3ZTW2Cip0L2ro5agpc7JylonJQKU&#13;&#10;r9UhnisahpasVbG60UWZykGzJ0V7oo9ae5zQUJ7wUF7CleREnq7ZHqZOTrH53EYKW/vQ+eMEegqk&#13;&#10;Jgbw5TvR+mKUK4XK0Mu6Ni8ldUL5JCrJBegqAhUBV+TUiGp6GysUDkoVDlY22lnVZGVNq431Gjei&#13;&#10;trmkxin/32gSHlyDEVbrdKzRtZOYjVLYnyK+KYbCYUfhsGJM21AGdVTr21il1LO8UY2oP39PhAFX&#13;&#10;mSjX2tBEPdjyXgrzDgp77BT22Fhn0LC+XU+92UmFSgTzCuigpsJspsnvwtYVxN4lWj900tpX2twu&#13;&#10;YV5pUyv2/hDqqBlz1oI55UYdEs1gWkrqmqi2tmMuuGgOGlDFLfiHAqyoEzZXLaX1ZkpqzCyvt1Cp&#13;&#10;slJt8LNe62FFi546qxNNOCwDaWvNbgRUqTL4qTYFaPXF0SeT1FqtMpDX2BHFnkni7+nE1p1A1RGg&#13;&#10;NerDkEhgiEXRRROo/R6aXXaa3E6ZtdPssaP0hnFkO9GGoqxQtKKwWLAm0rTYvDw6OsKtA/1c2d3N&#13;&#10;9b29CLWKaA8SrUECsNw9NCTPn52c4MOrO3hzZRsLF7eycHYbdw9PcnBDlkObh/jtL3/DV7/91Z/P&#13;&#10;r37I968f5vz8ln/f7Jrh+p4xRODu3QPj3NhbPL9/aIrr+6a5PD/FpV1TXN87/Wdzdd9Gbh3dwa0z&#13;&#10;m+TcPL2JM4dnuHV5DztmBvC7uokFhyh0TmEKZWS4dVmTBa0vgcEWoly0zggba5WFsmo75XV+yqo9&#13;&#10;rKlyU1bjY2W5kw8eXKavtx+NxUkskyA3HSQ75Ze2GX/egSGuwZZTkphsJ7vFyOTRGKMHvIzs89I7&#13;&#10;G+HBqQ08OLORR2e38uj8HI8v7ubltV0sXN/Fwo15rpzdxfundnL26C6+f2u3vP/F1Z1sm+6nSdXI&#13;&#10;+roqtOZ2+gaiDA5GGBwIEwjasDtNhCJODh4e4OLlSfqmehnZOERmOI0p5MaWiDA4kSE94WFwh4vp&#13;&#10;wwnG9sYZ3uVjcn+IjUcTjMzlmNlfYHiuE5NTT6jTwb69I+zfN8LIaJ5sZ5qhkR56RkeZ393P5i2d&#13;&#10;7N3dx/btBSYm82zbMsKWmUEmhgsU8ikSsQCduST5XJ50Rw6nK0iz1kWd0kFNq5WqJjOr1qlYUtLw&#13;&#10;Z/NXK5T8xQo1/1eJkuVr1LxXZuQ9AV7ePnbpChUlKzVUtwWoVUdZUWWjTOGivEnYbG0sqzTw3joN&#13;&#10;ok1oWbmOJevai7ksTS7WtbhoMPjRxXpw9Q3g6u/ClBUZLGlMnX3vVCrrdR6W1rRTrhZK63ZqdDa0&#13;&#10;wSi2XAFvbz/2TA6vsOp0Z6i3++UGxHs1KlY0qlmr1kjFs8Lhot4q1H8BmmwRtP4M+oCAK3EM8QSq&#13;&#10;UIg2jx9zMoohFqbeHJUwps7kp0bvfneN3OSMUKF1FCGLO4GrbxBzrkBbKIa5K4l/QzfeyT4cff20&#13;&#10;eGMSsDS7k7R4OqSSzxBJowwkZR6ZaNQTwb7qWFxepxszGazdeay9XRgLScL5QZ7fuMLC9Yt/NheP&#13;&#10;H2bD+Bid2U42T2/g8ulj3LtyjtvXLvK3v/wZv//9H/nqX/6Nr/70R77601fF+c9f8dW/iEyW3/Ov&#13;&#10;//KHooLlkw8/QcxHbz76FkRZtAnJ4yJ4eXv84FURlHzrMd+AMv+r+z+QjxHP/fbzhQJGwBVxFGDm&#13;&#10;g1cfy1roNwuf8mbhE148LVYfCzXLwvNX8r7ixz6VEObFUwE73vCDT3/Cf/0v/53/9//5H/zd3/5a&#13;&#10;ZplIwPJM1ER/rVz5QKpXPuT1i69VKAKYfPrBGznff/Mh33/1iZwfvPmE73/0sVSn/OqnP5O2IAFZ&#13;&#10;xONltfXCG3kuAMunH37Er37yM549fvMOlHwNWIQypZjBIpqKRAbL4ghwcu3KzWKz0L0XErgI6PL4&#13;&#10;gXjcMzn37oh6XAFXxLGoYBFHoWD5JmA59/41CVQEYBFNQmJEjbMALNeu3Of2zcfcvvVEVkI/uPcC&#13;&#10;MU8fv+bxwwVu33rM2TM3OHr0Cnv2nGNiw1FGJw4zNHqAyZnDTG06wsatxzl96hrz86co9G2nf2gX&#13;&#10;hw6eZ/+hy4xMH6VvdD89w/vJ9++je2A/vSMH6BndTaZvE9HstFSuuGNT+JMbiWRnCb0Nt12ELP6O&#13;&#10;zVj8E6itgxKyCPghc1gsA1JNItp+ROWyyE9ZBCyLkKWYv/JtG9Hix4Sypf4tfGl3jsg2IXGfgC0i&#13;&#10;d0UAFgF0xFQpi4v1YiNRB5mZjGzuSI4ESQyHcWaCGCJeokMJOqfzRPvTtLu9GHw+XB1R/J0JIj0Z&#13;&#10;uqcnGJrdyOC2DWzYt43xPZuoN5sp1+qxdfmI9/RgSPhRWB14IknUFg9tFp+ELPXtdta2aFjXpqVO&#13;&#10;b0LtdNNitdPiMBIbimFPuwllszgTQfomhxjdOkG7y0eskKR7cBxvqAd7sJ/BkR28f+Yaly5c4tz7&#13;&#10;V7h58yFn379OODpAmzpOY6ubqgYjjW1umtrctLRHcQSz9I5vYsfcYQKpDLFEP/nubQhL2Nlzdzlx&#13;&#10;/BAnjh3k2dN7/PDzz/jRD38k55165a+/4PP/j7G3iI4rS9Q177wnr9hpBjFTKBTMzEwKhZhZli2j&#13;&#10;ZGbGtGVIM8nMmJlOO6kqM4uy7quqe/u91T3oea/1pl+vvWW7sm69QQ/+dcKSZfaJc77zw+cveP7i&#13;&#10;PufPn2L7zl2zDpadh9m2+wybd59jdO1xWgVYEYBlYDfNvTtIt2+S/z7MHjG5Lf4eW+Xf8z8cK6LA&#13;&#10;OEqJKk6ZJkOZcC2962gp/a+9Kv+bjhUBVfLqwyxV+Mivj1Ek5rw1fqrMYZlDrfKEcA71YEw2Uuvx&#13;&#10;y3ni3xSo+HW+Fl0iKa2Rc6vUshjT1taMs6MNcdJuCMcp1NiZJ6IEYga3xCDByMI68dTSIftV5pXZ&#13;&#10;EBKllUvqnCyud5GnDbJE5eOj9yW1JWb5fUtUCSr0GbmEIQGLKIZUR7DE+ihQB6kwBSgz+OQT9TyV&#13;&#10;kxKDh8BoF5pMQjpY1I0eAuMpfKMp0htyZLdmCYxHMHd60WZFGaJYONGi8JuocRtQB+2Yky6q7Ep0&#13;&#10;UQOBbhEdsmBocqMIWLG3BXB1htCnfbh7goRH4wSGolha3NQEDYTXNGLqCJJv0lBo1cpjnkFNmduI&#13;&#10;ptHDYqWSOWXVzK2uZJmuimJLLQuV5SzRVFAfbsDX7yA65qF5Q5T+/U307s9h6fRjaHUTGE5IJ8qO&#13;&#10;iRQHlyfZNx5n92hEOlO2DnrZMuiRLpY9K1IcXdvC9GS7dLAIx4qAMEfXzsIV8e2Tk22c2dDJhS29&#13;&#10;nN0iJjrbZwHLkQkEYHkPVt4frx7dwJUjG7h6dBP3Lk/z/N4tnt69xcMHT5mZecjVq3c5dHCarZsP&#13;&#10;MLl+D425CRzuDrSGGLWqMHlFNeQXVFNcNKtldU5qLMLO6qXCYsHeGKTe42RplYkKk41yo5W8WhMF&#13;&#10;erv89yZuNLytQXIr4vRs6iLcG6PSUk+lRUSx3GiDfjy5KOGuGL6C9JLgAAAgAElEQVSmIAKymBIB&#13;&#10;vC1hbNkIFWYD5QYdxfUNlGp1LKvTkl+rp1zpptYYoUwTxBZqwxdqw+IbxBrqwxxuw+BvptoXmJUz&#13;&#10;Km/kFotZ2AYbCxXiCbWJArWbWG+Mvq0eVh3wsPZwgJX7PLROOKXzw9LajjHXhK0jiTIRJt/spNju&#13;&#10;Zk6dGUdrM/bWhFwJETOqqlAIT3uC5JCLIlUD1g4HwQE71S4HlqyOyKCVlYd9DO2y07rORGZMz9TR&#13;&#10;CNtOJ+jdaJHOlo4NWob3OsmttxEbNeDuUhHo18qjp9OJtzOAb9BIZIUV36AdRdBOld9KgV1LaGUj&#13;&#10;y4+OkhlLowxb8A4Nyg6TZWoHH/10OrvcwJwqNQsUerkqtrBGh+iOmVOsoNSgoSHgoCEQliV6pUYr&#13;&#10;6oid7t0ZhvelSY/6aN/gIbvaxsAOL5Mnogxs9eBK19PgV9O5KUjnxgj+TgG3xKKUjlq3g1Kjk6IG&#13;&#10;URhr4GeLa8hXeyk2+ikxB2T3yhKlE3VUWKN7CQ2NYmvupswQQZ9oIzgwTGxshOBAv7ROO9pE10oH&#13;&#10;6lhWRpuWqjyyJFUchfI1PopNPootbrlmVOMLUesXCsuZTvFE1JhIyd+fOZGRlu+SBov8mPi4MhCk&#13;&#10;yuGhzhfC2tpEuU0svNllYbcoehXOu1JjBGW6F2NuADE9LMCIACyFNUHmF+hZWGKW8+WFNU4Wl5pY&#13;&#10;VGpkvohC5omCWzWLK1wsrjRLwJKnsPFRtUWWyC4sd8qL9I+WapiXb2B+gZE5S9QyciR+XkMmibcj&#13;&#10;R7ivlUB3MzHRjbOyleY1rfRt7WVg1xADu4bp3diPoymOI9NI0/I+FKK0WTU7Ob6o2imhyrwKq1xv&#13;&#10;Ew7DhVXCeeOSoGVBlV32ZolIp+jEWVhnZ56AMJUuForvUyWAnEeuz+lSSTp3iRuFKBUuK0t0erQJ&#13;&#10;r+w5KVBa5U1xsdaCo9NJaMxNsC+MJp5kiUpHpdUue2TmFJspNJkkJG/b7KBj+zttc9C01kmJXkBu&#13;&#10;PUtrRO+QmnnlGspddjSJAJamkISOmoiYhPayWGliocJAoc5OeDSKudmKttEo3weqPWIdSyMdieK1&#13;&#10;pz+Ap9ePu9tHeCDMIhELqnOxtE500wjXl5USEftT2phfa5BgqNbtx5BIogoL55efhbWi1NdHuS1M&#13;&#10;jS+OraUFY1r0rYhlrRS+9hz2VAJlxE+hxU652yXhnSmVRBtJoPJ7UbgdqEJ+xM1doUZHtcWDLR7H&#13;&#10;05Si3ulG6fVRbXJwZXcvF3f1cn5nHxd29XNpz6CcZL62d5Aru3rk65mDY1zdNyR1+/gK7p9aw4PT&#13;&#10;63hwej3XDk3IWefpbcN8/vAyP3774p1e8uO3b+TT7D99/Zo7Z/expr+DbRMDnN02ysWdosvlJxLd&#13;&#10;LntGuLp3tgdG9MHcPTLO3aMruHVwBTP7/1WX945xbs8IF/eNcPXQGDeOjDFzbJybx1YyfXiC88cn&#13;&#10;OXt0PSsHO+jv7aCzo4V4Ik4oGGCwv5vhwX6s9gjhSIrmXBsubysFIros1rbKrZTWeskvs3+IC5VU&#13;&#10;uVBqo+zftZNEuh2d3YXB7iU1FmZk2wAb961hYGMz2VEPoU43ySEjuVUWhveGGD8YZHR3kKsHx7i4&#13;&#10;b5hL+0e4cWScmaMruHl8JQ8EtDqznmcXN/PsyjaeXt3J60tbeX5h8yx4ObeJG6c2sWvbBJ2daYZH&#13;&#10;Whlb28HEVBerJjtYu6aRkZE4jU1etu1u5/jJIQZW9TK8epi20VZSfUmGR1Ps293C+vEMueXvOlXW&#13;&#10;x2lbaaVl3MjEvgSbjvSyYnsbA5NZdm4f4vTZNZw9PcmhfavYs3MFB3Yt59rJVRzYNsCGVe1MrWri&#13;&#10;wNYeju8ZYtfmUbZuGGNy9SDjIz0M9HWQSUVoyiTp6+ijtamdVKIJkyOJ2hyTqhe9Nw0CYllYsEzN&#13;&#10;R4sUzFlQw28W1PKLRZoPgEWAlgXFduYs/imMeedwWaJjkYxQWphfZKPWkcCV7cWabJcwY06emFbX&#13;&#10;sKhczMVbEV2CeQoB5u0onAE0iRTqWBKNKDEPplGEMzg6+vD0iKGGpHRJl5iClGhc5NfpqXcH0IZi&#13;&#10;qP0RzMk03rY2/C0patxhlqksFOktlJqtErCUW22y563K4UTpD2NNduDO9uFpbcGaTiMKcZUh8bBI&#13;&#10;9GGJc2uayfEhbJ3dGDItuDu7UQZS5Dd4WFRho9IWpMoWpkQXwZBpJ9DdT63LSUM4QWiiF/dQJ66e&#13;&#10;Xhl90sbF4lEb6rA4ZlAGg9T5fNS545QYQ9LdWesXnYFJDE3NmFrEnHOOaxcvSt26cJ67589x88wp&#13;&#10;7ooY0NmjzJw4QJf4tTn82ESBrztIW3snpw7u4vqZg/z4x+/49x//wH/+z3dgRQCWn8AVAViE/u09&#13;&#10;XBFH4UqR4OTRUwlcpKvlHTQRrwWAEZ8XYEEABgEXfgpS3rtRBCT56cdFdEh8TrhSRJ/K4/sPefZw&#13;&#10;9mvff83T+09kN8qjB094cO8Rd0RXyjv3inCo3LslnCj/KJh9eE/8eM8leLl365HsKRFxl1cvv+J/&#13;&#10;/o//h//1v/5f/sd//J1rl24wc+Umd2fEDLOIAIk5z3s8ezCrJ/dFtEf0sjzgyYN/AJaXj5/w6tGz&#13;&#10;WQnwdP8h33/1NX/94x/5/OWnPJG//se8EDOfj5/K38+9W7d5/ugx//7H3/Pm9Vvu334k+10EFBIS&#13;&#10;S0Wic2XmmiiwnXWNiFJe4ZwRpbWfnL7EhXPX+eTMFc6dFV0r1zh39qpcRxLzy8J58l4Xz1/n8kUx&#13;&#10;k3tdFpienr7I+XMi9nOdE8fPScAyffISJ09clDo1LeaVZ8tMT05fRkjMLQudOHmZ7XuvyI4UR6Af&#13;&#10;s72DUHiUYHiEQHIYd6wPlV1EZUJU6iIY3W0kGlfgDg1SqWrE5uujsWU1yaZVOIOD+GJjhJKriDVO&#13;&#10;kmjaQCS9hqbOTTR3byaaXUs8t45AcjnhzASxprVSoo8llF5BILWcaG4tgdQqjO5+avQtMv7TYO1B&#13;&#10;Ye6gWp+jWt9MraGVSk0TFZqshCwyKvSun0VAk/cSwEW4HcTnxWsBW8RNuyM8LteE3seCZkFLBwb3&#13;&#10;CPbQBDrXEFVa8TUt8uszo010rmqiZ30rnWta8LeJE48HY8SHvzVNvKeZYGsaaySEyu5G7fAQH2zB&#13;&#10;1ZhG7ROLG3FaJwZpXz2EJuhlWb0GfdpFZETAmCaqzA5qvX588QxGfxSV00eRWs+SOhUlGgN6n59A&#13;&#10;YwaNx0eZXk9iIEnrRI5QZ4RwW5p0VzOpthYSHRn0iRBVToe8OUk1j7N8fDt7dh3j6qUbXDj7CWdO&#13;&#10;n2X65FkmNxxh5er9xJvEYk8HSkszFQ1RGgw+6jR2bL4MlmCKCp2doloLFleGZHaQUKKDVK6DlavW&#13;&#10;ce3KJb5481q6Vl68esGrz17xxZsveP3Fa159+kwClqtXPmHHzh1Mbd3P5JZ9bNtxku07T7JyzW4a&#13;&#10;O9aTbt9Asm3DBzeTP7kCT3SEOkOWam2WSuFY+QBRkrJ8s1KTpEKdoFgRpkQRoVQZZZnCS36dn7KG&#13;&#10;GCV1EfJq/BRpUlIaWzuFtcHZp5+lNpZUuFlW5aXW6ceczGLv70L0FCyo0iMgi7h5LDMlWFzrYk6R&#13;&#10;TvY1iChQntrMYoWeen+IaodfRoGK9U4qbD7ZfP6rYi2/KZ1dSCi2xKjx5ygyRanxZKm0JSkzR2XB&#13;&#10;ZLUzTJ0/hSbTQ4GIGIgnEdV25lZa+ajELBdDFldZyRc26jo7i6ttLKl1sLROdK+4mVNlZpnWQ57O&#13;&#10;xTKjldpQlHJniHyjhSKbjVKvBlOnj+iaLIm1KZLrk3hHYuib3fiGItQEdJSatSh8JjRxG+6+AImJ&#13;&#10;MLqkAVPGjK/LhbMrKL+vMmKj1KInPBJFl3FIwBIZS+Do9EsXizJmxtYbRZX2sUyvZalOhS7nlcBF&#13;&#10;OFoCExmUKRdFNh0LGxQsVitZrFEyt6aGPEM95mYt0eU2khMOUquctG72k9vgIzieJLmukdj6FHUB&#13;&#10;CztXZyRIEZGg9xJwZfOAm21DPnYJ+LKykWPrWjk22cSJDU2c29bO9KZmKfHtTzbPxoiE0+XcrgEu&#13;&#10;HBjh0sFRbkzv+Be4IiDLlSOTXDy4RnaziPLbF3cv8uLeFT599pxXz1/K98mrV+/wydkbHDtynh17&#13;&#10;ztI9sJVIfBC9OU6VuoGyqjoJWJZWaClUueXcYIHWgT4RoXG8lVq7k/nFOtknIW6iC3TCHWGVZZal&#13;&#10;VjumhBtvq5/EUAqV30Cxtppys5lKq5lysxVHJoK7KUi4PYInF0Ib8RDoyqCRpbkiaqOmoFpBjVGU&#13;&#10;UepYVqmhpMqG3tuKwpzCFWwlmelAaeukwd6BOdSHwd9NmT6Kyp5hidLFYoWDRXUiEmFncZ1D2vuF&#13;&#10;Q69jXTuD23zSSbLvYoiNJ4MMbhJdJ3bZaSK6Wiq9PvJMTpQRhyxgbghGiY614B9IY8xEKNEYyavT&#13;&#10;4G1NMLgtgsZvQh03oo2qaV6fQh1WYW7U4W5X4+9SkRzV0bvRwdbpBKPbPTQu15BerpCQZWiPuLG0&#13;&#10;Ehsz4OpUERk24GxX42ix42j2ERiy4O03oY7qKNarqROxuJgd50Cc4IoUto4QxoxYP9FS6XKii+lR&#13;&#10;N9oZP9HPxkvjlOmNlJtMBIYSpNZ2yF+/mJGtcRhpnEji7wpgTvsI9WfRJ5107m5kzeUuMuti2JoN&#13;&#10;ODo1BAYMtE06GD8QYGynh8yAgcygicFdKVYdTRIfytLg9FCsMaMNi+WeAAUKtyxu/fmSWkr0QYqN&#13;&#10;ARkJ0qeyVDrC1LrjWHOd+PuGaAg0UawJofCkMTe24WjtQpdspj6UQRnKoAimKbdHWKqehSp5ai/5&#13;&#10;Wj+FOr+cMl6qspKns1Lp9lPtFXO4QWp8QWyZLNbGLA5RPCgmnUNxdOEwntYmGcuo9wfQReM0BCKo&#13;&#10;gjFcbW0YYjlZWvtRvkpCiAXls7B5YY2HUnuGMluM+ZVOFgpHR7mLj5apPwAW8YRWAJYl5WbpBnu/&#13;&#10;ICRuGApVTvm0VelLs0wtYpwuGR1aUOpgXr6OBcVGabGfs1Qn+w8EfFlSIxyHKVytKdLLc2RXNtO+&#13;&#10;vp1VR8dYcXCEgZ0D9O/sZ3hvF6nhFgrr7QTamsmN90kXi4AsS2oczC2fXWwT7sMFVQ6W1XtlVGhh&#13;&#10;tZMFVU6WKXzkqTwsrLOxsNbGIrHyJJbexE1PmZVabxx7WzvWlmYcnRHUcTflDjNzFWoZe3o/py0W&#13;&#10;uwobLGjjThwdfnQJURprodJukSBvfo2WeZV6qn1moiviP4Erbnp2ROnYLKaLRe+KigIR31OYWaYw&#13;&#10;UWS1UO11Ue12yKWdEoOIUdkoNrsQT6VFGW2NU4OlxYwyocPW6aY+LB4Kaam2Wqn1WDE1uzBknVib&#13;&#10;RemtmxKDnyKtmL8WsT8bwuklwJsooFxUa2Wp2kS5zS3hY7UriCi4Fc5N8WdTYvbJuXBfdzvWxgiq&#13;&#10;SABjKoY9k0QfDKAIeig0C2elV8aLdNGYLFKuFWXA4RCWdBxV0EeVw0aJwYQxEEHrDaPyuri8vZNr&#13;&#10;u7q5urOL81tamd7YxqlN7VwQ/SsCruwe4MquPglZru8d5PLuAalrB4a5d3IVD06v4cGp1QhXy/S6&#13;&#10;dk6u7+Szm0f58XevfwJZvvgww/zy5mlW9bazdeUA01tGuLR7OZf3LueS1BiX9y3n5qHl3BFQ5R1Y&#13;&#10;uXN4VDpobu4ffQdYVjJzQGiCmQPvZqSPrGDm6NgHXT00wrEtfRzcPc70wfXs2zJOOhImGIyRTmRJ&#13;&#10;iqf4GifLR0c5uHsrQ719NGdbUajcFFQ5WFhg4KOlahYVGlDowhSJVS/x4KfYQnmtm3pNEKU2hMrq&#13;&#10;pqTWSGGVDn04Jv+/+zqz+LuzBHqytK/OEO11kBq2MLQnyOAeF0M7w1z4eCNndgxwducA1w8vl4Dl&#13;&#10;3qm1HwDL0wsbeXFpM88ubefJJ1M8PbeJx+c28ejcJu5c2MXMpcPcuHiIC2e2s//gKIePLOfgoWG2&#13;&#10;b2tlx7ZW1k81smZ7hDU7IkztTtIz1kPPim7S/QmmdnSxa1ucnVMJtk+kCLTaifd6SA/ayAxq6Fvv&#13;&#10;Z2hDlv71GTonEty4sIkX9/Zy/MgaDuyZ4NSxSa6f3cCNU6vZu7mf4b4M2yfbOLZzgI93D7NnwxgH&#13;&#10;tq5krKuNDSsHWDXSQyIYIBWL0dHcQWMqRyCYQqEPUaMN0mCchSvlCj8FFQ6KxBS9cNctVvHrhQ38&#13;&#10;bK6a/zZXJfXzBRoKxAKlOG/Nr2HOgmrmLFDKCNGcRRoWljjkrLP4/IJiA5WmCM7GNmzJRsyxNGpP&#13;&#10;gjwRE9KEmV9ik/1WFYYQpToPRuFaybZgbRFFry3UBlJUeRKUmEOUWILk67zkqdwsrbBQWOtA405h&#13;&#10;jKZRuPxY01l8bc0E2lJU2QNyeahQOwtV3sOVCpsDhd8vC6o14QT+XBO+tg7UoTi13ijqgAAsSTSB&#13;&#10;ECpvgI/3bGT/6m62L29j9+p2EitGpNPS1dVHidZPsdaDOtKIOpJDH8lizWZx9/Rg721F39yIpbUD&#13;&#10;dTxNhTPAMs1sTLnWF6TW70PhD2BKN2JubMLf3YWjtUU6WISzZebqNa5e+kdB9NULV7lx8QYXTp7l&#13;&#10;/MEd3Jveyfl9G5gYG8adaCKabcObzBHPtTG9bzNXLl7g7euX/Pn7b/n73/86C1b+N3BFApaX79wr&#13;&#10;jx8+5sWTpzy+L+I5DyVsEdBFgBLZvyIcJj/pHHnv4JCA5IGI6zxCdKeIeI90oryLBImvfXDnITM3&#13;&#10;7nBbFL6KqeNbs9OvorT24a0HPL3zgBcipnPzLleu3JS9D1cui6jMLWauXufm5SvMXL7ETxdLxM//&#13;&#10;5NpFrp7/hKvnz3L1wjmuXL/OzO3bfPe7b/iPv/3Ik2dPmLl0hef37vH1qxcf9NvXT/n+y0dSv33z&#13;&#10;jLszd3hw+95sse31Wzx7+JAXjwU8mdXLR4959fARb1++5C/ff89ffviB168+5dWzZ7x4+OCf9PLR&#13;&#10;Q3749iv+9qc/8vrlKx7ff/BBj+4/5N7tJ9y9NQteZo8CsDzkiojrXLgl3SWidFaAFAFVhPNEvBbz&#13;&#10;yqdPXuLwwWmpU6cucubMZamT0+c5cfIc589f58I5caF/hvOfXJerP2JSWejo9CccPjEttXnzMcbH&#13;&#10;9zA6uktqZHS37MGo1WUQjf5Lima1tFiUrQap0s+WKIkn73MKzSws8ZBXESa/MsKyighFNXFKFUkq&#13;&#10;lWkU2ix2/wD1uhwGew9WzwAqUxtKfTPO4BChzCqiTWvwJ0YJJEYlVBFgJZgaJ5Ack4o3r5OAxeQS&#13;&#10;iz7tHxaCFOZWlJYWKYWxSd6Ai5twsQb0HqhU6lr4ryrXCsAi+lqyVKgbJWB537uidQzIhSLx9Spr&#13;&#10;r4wj+VNT+FOTqK398sd9Hz0SR3e0lY7xNtLdzbiSEeyxAGqvaC9vpM4ZQi2K8YI+rJkooZ4cxkgE&#13;&#10;td+PNhQk2NOEv0u8MQUot+mpdduodBnw9KZJTHRRafcSaGmTT84M/iB5So0ELALGlOqMlGiNKB0u&#13;&#10;6p0OWZjraPRiijpxp6KYAh5sjTHc7QlCfRnsuSip0RyxZDcrJ3ay68BODh/ex41Ls/9nTn58lENH&#13;&#10;DjO5aQedw8vxZNKE2tLYIhFKqjWUVKsprzdTZQpQoRcrDg00OG3EeoVVtIXsWDPuhEc6U+7ev8Od&#13;&#10;B3c4f+U8l69d5uatm1IPHt7h0eNbCMCyZetmhldNMbZ2E53t6+nrWUMi24s30YEn3o47Jp6gN2L0&#13;&#10;ZDD6cph9beicItoVpFIdo0qTokIVplQZkGClrCEu4YoALOUNUYpqvZQpglQqE1Qqk7L8Kr/GL/P9&#13;&#10;84tNzC80Mq/QwMJiq8ynLhW52DIL1sY0idW9BMZ7USXTLGuwMqdYJUl6gcpPXkOQQo0bXTSJr7OD&#13;&#10;hXU6ivQ2xLJBscHB3GKdvPGZkyfs6Gbm5JtZWG6Wc6aWTAcFmgCKcBvabB9VriT6VDOV9iClJi+1&#13;&#10;nqgsphQXowLGVHmzLG3wSqAjokQiv66OZOWNT57SS5E6RLE6RInNynyFiDNF0KVyVPuDaDJpiq1+&#13;&#10;Cg0mTC1xtDknpg4f3pEE1QEjhmY3jr4QvpEorj4/7r4Q+owTW7uX4FiE2Oo4zVMxgoMeLM1WrK02&#13;&#10;dFkn2rQd/0gMddKFtdWFtU0U3nrx9IaILk/gHwjLmJBYK5pXq6LAbMbYGsM1ECY51UxqUxvhtRls&#13;&#10;fWEUccdsjCjuoCpgocCipS5iwtqmIzZuJ73aSWqVg8CQGXevAVuXD2dvkIa0HW3GgVgj2jUWYvdY&#13;&#10;+J8Ai4AsO0eD7J/ISAfLuU3dXNjexZXdPdw+OCR19/AI1/b2cWFbD59s6pYxonO7Brl4cIxLx3dy&#13;&#10;a3rrrN5Fg947WG6c3MbV45sQx5lTO2cBy/2rci3u0+cv+fTFp9y6Jd4vXvHkwQtOnTrPzl2H6Olb&#13;&#10;xXDvAHavDaPDRL1GTa3JhjrgpdLsp9LhwdfZSM+mfuos4pyqZEmlmJm1youXEp2HAr2NhUodatFf&#13;&#10;0+TD1xHGmROdP1a0USehtjBKj4OGoB17u5tAaxhD1I0m7sHVlpLuhwqLgWK1isIaBQqLibw6HUtK&#13;&#10;VeQV6WiwpqnWRQlGW2hu60PjFNPxPdS5slRZU1Rakqg9OWocYZYonBSrzBSJmyaNC33YQ3wgQ9/m&#13;&#10;Xvq3hFl/1MumE362nQ7Ss85Kx5gfR04sm4helGa6tnQysneAIrMebSaDtz+FtT2CsyMtiyiL1QYs&#13;&#10;SS3GqIlIhxd3xkbjqJ3RfWkKGmrkDV+dr574sIlt56NsPhVn1YEQLaut9G100eAtxNeuJLvCSuNK&#13;&#10;G642NXW+GhrCKuqD4oZRT11QiTJcT31ARaleRb5WQ5HVhKk5hH/YQaHFzFKtnoaYiC44WKbUUmnz&#13;&#10;kF6bYsetVaw+O4xXrMatzrD85CBTl9eSXttCnk5J4+o0o4c6iA5HCPQEcbX5CI+EWXe1i/XXushN&#13;&#10;eqTzpnuLnTVHw0ydjLL2mIfJY15yI0ZGt3vZfjZJxyZxvrBSb3czv1jLfLF2VKD5sBr0q7x6ynRB&#13;&#10;irSi0DaCp6dTXjQr/UnU4QymTBsN/iyFKr9cWaj3JTAkmzGmW6n1pqjxJCk0BMnTeOXTvTJTmGp7&#13;&#10;ggZ/o7RVV9iDFBlcFOgdlDt8HwBLvSh7bczibGnB3dGGu6UNbTCGyufH09KEo6kRQyKGNhmXc53W&#13;&#10;VBZPWzuGSEr2ofymoEEuD80rs8v+kXxdhJqwcNK0I4q8BZiYW2TiV0vqmVsgHCsm8gWwKDaQV2Un&#13;&#10;r8r27jyrks4VYWWvd6Uwxdoo1YRZWuGhsC4guwpEzGixcAouE5Oos3POC8vsciLaJWZGB7ISrrSt&#13;&#10;a5dgZcOZVSzfN8Tgrl76d7cxfKCVoR0DtKzqplTrxJ3Lkhjux5ZtRcCneVVm2Y0lnSu1IgbkZGmd&#13;&#10;h3kVbj4Sk9P1AoD5ydM4WVRnY4lw6VS/c9eUihuBAMvUoVnHkE5Lvk7L4no186sszK1WM6dKxUc1&#13;&#10;ajkDXmCyU2F3Ue2xUed3oIp4UEU91HlszK9Ts6haRaFRR+M6N127nLOQZauXzu1JOrbFMWaNLG1Q&#13;&#10;U2ywkq8xs6Baw+I6FYsVahbXqphbUsOSGiVlBhM1HidlotdEb2JhnR5j0oK+2Yx3yIc+46DKYabe&#13;&#10;7aTKZqHGa6bSZaYhZKFYraBARJ/qBFxyzwKWSisFCgfLar0sq/HIudd8nYUSk12WWc+tmC1mX1Ct&#13;&#10;p8JqwdWelZ1U6pAbhdeJORHF357D2ZhEE7FTHzSjTThwNDehi8Wp94WpcwdQB0N4WrPooiEq7Vbq&#13;&#10;fW6M4bC83qo0W7iwpZWzAqxvzHF6qknClbNbOzi/vVvGgcRM8yXhaNnVx7U9AxK6XD8wzPWDw9yf&#13;&#10;ngUs90+u4vaBYY6ubObwimYend3Mj99/8xPA8rkELH/57Vte37/I9olu9q3v4eLe5Vw7uOKDbhxa&#13;&#10;yczhldw+slI6VoRrRYCWm/vFolEfN8R09MFZoCI6YG4eHOHWwREJYmYOjTEjnCtHxrh8YJS1Q63Y&#13;&#10;zD5SqTD7No9zbPdqCVh8/gipRJa2XAdWW4DR4WFWrRgn4E9QVW1maaGOxeJ6KH8WPC7I10kAUKcL&#13;&#10;sazMxpJSK0WVRqqUNtoHutE4RaG+niXVBhROP9VW5yy4t9pklEsAluaVSQI9ThKDFka2RfA225k+&#13;&#10;MsaRbaNSlw+OcvvjFdybXv0BsAgXy+NPpj58+/m5Tbw4t1nq8pkNTJ+Y4srFnZw/t4XpUxN8cnY1&#13;&#10;Hx8bZXwiRfdglFyPn64VLrJ9VpoHHHSPddO1vJ0NxzJsn06z5+Mwh05E2LcnxqFdgxKypPq9ZAY8&#13;&#10;pPt9dI7H6FuXpnt1ioun13Pu2FpWrOxhamqIS6c38+jGDu5e2si+bYOsX9nCno0dfLxrkOM7Rziy&#13;&#10;cxXnjm7kwJaVTB9Yz6aVA7REE3hdbhxOJ1qdGbXBRa0uTK0uhNIQoVJct9bPSoCW+Xmzf/6/WqDi&#13;&#10;v835iT5S8Yv5WgmHf75Ay5xFdbNluPOV/GKugl8v0c3GJUVZ7hIFc/NVLKuxo/TEKNcEyK/ysLDI&#13;&#10;xIICI0uqncwR889lDkr1fkqNbkqtARqiWcIjy2U8KF/jYW6FhYV1onsvQL7KS5FwslsSOFPd2Jpa&#13;&#10;qRculmgSR0sWRy5FkdZBntIq14cqrR7ZnaSKJig2uah0uGX0t8xqw5puxN3STo2ISzn9NPhCaIIR&#13;&#10;6sSMstPNy1unuHFgjGObW9mxJs7hdVl6V+0m07UOZ6KHCmtAFu8aklmMoSyJ8SEc7V0YW7LoUwnZ&#13;&#10;pVIfTkinqXi/EiX1xmwORSiAOhGXBfzqcAR/TxfWxkYUviD3bt6UgOXaTwDLtYvvAMv0WU7v3cad&#13;&#10;kzuYObaN8we3sGVyFSMjwwwPD7N2Ypxrx3fx8NoFvnr+gB++/Iy//fXfZztY3sWC3jtX3h//TcwK&#13;&#10;v37+gvt37vDs4QOEc+M9PJFOFVHqKtwk71wr8nPvVnQe3CfcFrEAACAASURBVHvIw0dPefzwiXS2&#13;&#10;CADz6N4jGfMRLpbnD54gojZPH8wu7Yjjk/sPeXTvIZ+/eCklIMSXn7/m6zdv+eb1p/zu9WO+f/OM&#13;&#10;375+whfP7/P66T2e3rrG10/u8ce3r/5Ff3r7AqE/vH3JV28+48s3n/Ht12/44btv+Pbrt/zw5jP+&#13;&#10;9PU/CLNo/v7xd5/x4/cvpP7w7WecP3NR6sr5q8xcusbju/c/QJZnD8SM9G2unT4n9fT2Pf78/fd8&#13;&#10;9uIlLx4/+Se48h62vHkpfuzv5VPOnwIW4dx5cFe4bp7KOJOINAlHy+0ZUdArnC3/0PUr92SE59rl&#13;&#10;u/I4W3p7l0vnb0roIqI8V6/ckZq5/oArl29z88ZD+XkBWARoOX3uJh+LJ6unr7FpxyHWbNglNTC4&#13;&#10;Da9vBIdjUMpm76NGmya/yj8LWIrfQZZilyxQWlIpZictzC20Si0sdH6AMHXaHKW1cQorQrJEVm1q&#13;&#10;xezuoaw2JiGLQpujpC5Baf2szP5e/Okx/KkxPLFhvLER/O/ASjC1XAKXROsU/uQERmcvKms3SmuP&#13;&#10;hCa1hhz15mYUphy1+kap/x1gqdA1I6XNUfFOVdoM1dr0O/0DyCjN3bLgVmnpwuAe/rAqJD4u+llk&#13;&#10;REXTPOt80TXjjXXgibZTrXdTbwngirQSaMxhSzRhjWcxxVNUmO1UWhxY0jFsqQju5gQ1bvHU1EF8&#13;&#10;KEd8zE1gwI2u0YQqaqfQpMXXl8XVk6XWG0IfiVPncLNUoZaAZWmdmkKVgSqTFa3HJ4+1DhNqj5VA&#13;&#10;RwZfWxO2VBx3W5KOyS56NvbQPdVB57p2kpk+tu84yoYdK9m8ey1Hj+7n9JljnDpzhF17d7Fmcg2p&#13;&#10;zhTx/hhjO7qZOtrJxL4kK/c3Euiwownq8LT4qDLqKFGr0YYb6FrvpX9ThMZeP4MroqyaWs2eQ7vY&#13;&#10;c3AHO3ZtYvuODezZu5l9ezdzeP929u/ayMaptQyOryeb6yOd7cYdbkRtD1Gj9lCn9VGj8VClcVGl&#13;&#10;9aAwhVAYo9ToIpTVeymu81AocuzCal0uegjExbKbJZVO8sps5Jfbya+wU2dKUKkOyVk7UVw7r9DC&#13;&#10;giKjfKK5rNpNsZi1swSpMEQobPCTV+3EJIrRHGZUAR/qWFwWXC6uNSHcI/NKxMVfCEtrC8aMFVtn&#13;&#10;C78q0VHhDlEfDfLrQo2MDs3JFz0tJuYUmBHli+IJZF6deEJnosgcodyZoNoVo0jnJl9tp0AtsvhO&#13;&#10;irQultaLoj4v6mQXdcEci2ssiOnaeeU2lMEMlfY4BaqAhCuiwCw52UXjhlFKnV40qSwNEeFcMVMf&#13;&#10;d5NncWKI+PB0h7EP+dG3eKgOGil3a6mPWaiLGDC323H3hvAPhXF2e/EOBqW7xT8cxNnpwNRkxt5m&#13;&#10;w9Pnwdbto9Krw9rhozpgoSZgJTzqpS5kIF9fS6VbI/tYxJLEr8sr+T8Wl/Gzwiqqgx58owkiqzIS&#13;&#10;smS25vCtDOMYDGHpDqFr9qHNeTF3BtE3O9CmGqR7pXN7gI7tAbKTboLDFuxdbtRpG7VhE8IlY2z2&#13;&#10;4B5MsWd5nB0jYbaPhNk66GPbkJ89y6OcmGzl3JYeLm7rl4sQYnbz/pExqVnA0s+pjR2cnGxneqqD&#13;&#10;c7snmDm6hhtSa7l1YhM3j08xc2w9Nz/ewK2Tm7l5ahu3z+zitlhvOLdfApbndy/z9MF9Xj2bjdZ+&#13;&#10;/vw1b1++5enDl1w4d5ZzZ0+xd+8erk8fY/+GPqbG25gYakJkjYXrw5wI4OtM0zTRSXq0BYXVwJKy&#13;&#10;apaWKyisN5FXb5GArsTkYlGDXq4A2bNeLGk32ZU5nK1eYt1RYl1RLCk31qYQmZYY+oCNCqc4p7jQ&#13;&#10;xYKUmY0IwFJlNlBjMlBrNlKkNrOkRMWSfDWlCh8VDUH84SxqXxdKWzMGTzeqQCs1jgy1zka0/lYJ&#13;&#10;AxeK/o9Kq3yCX21wU2u34WuP0b2xi7E9YgknyMr9btYf9dG+Wo8x0kCpuQZ9ykFDOED/jl4Gd/VR&#13;&#10;7PLTtiVI95SAMlE619mZOOJn8nhY9reY4zqsISsmn5lEn4WOdW4McT2leg0lFhXmrIW1h9OM7U4S&#13;&#10;HjaRWuFgYm8HWp+CSI8Nb5sBe06Fp11LraeaPG0p1W4FlTYtyrASZbAObbyBGpeKpVoNeQY91U4v&#13;&#10;gRE38xUaeXNb7Q4jSmHVkbScvu3d287kzGp6j/TRfbCHqUsr2XN7kg0XJjA3eSk0KKnwOFHGgjQE&#13;&#10;LBKyNK1JMbS/nakrPWy+kmH1MQ9Tp3ysP+lj5+UIqw67WH3EzoZpDy0TavonnUzsDDCxJUV8zI8l&#13;&#10;FkB0Jog+pvxah3SwLCqfPb8IV4CINapCWQL9fbIAUMAVAVmE6txJeUEtilpFYaCYabbmOjBn21CG&#13;&#10;0hKuFOoClJujVNniKL0ZTPGsnGkWFuxKZ5A6fwzx51DtDcm4j9YfRR9PyMlNW1MWV3OTBCtiFlO4&#13;&#10;WAKdLQS6xIpEM47WdmzpJpSBADU2UdZu5dcFShaU6+V5caG44Dc3oskOUevPkq/wyrW1xeVmfimW&#13;&#10;torF73N2xnm+cPNViM4VE79ZpmJ+qYniBgulGielqhBaXxO1liSVuihaXw6NL0t+jeuf4Ip8UrxI&#13;&#10;xeIKB0pPmOaxTglY+rb2sPHsaqZOTSBei36j3FSanp3NjO3vo2WiizKbT/bRKINJXG29EoovUVqk&#13;&#10;o2u+6BsRC1TS0WJhTqmdecKJUxciX+0nX+tkqUp0sfxjGW5umY3FSvFvxos+E8PRG5NzzHkNdukc&#13;&#10;mV+tZX6tlhKLHQFXSmxOHG0pvENB2rZm6dvbRq3TSYVRT6F4AFMl3Ck6mjb66TvolmClaTKMf9BF&#13;&#10;Q1TLMk2t7E0qM9sRKtCIKKKZSuGAM5sp0RkkXBEfq3HbUAQcGBs9GNLu2fOHzUhseYyGoIlysxEB&#13;&#10;LcT3FYW5S5Vmqh02quw25tWYWVIvCjYjEjjNL7ewRMSiyh2zkrEh0QGjZWHtrCN0QbVBXuPkNWhw&#13;&#10;t8TRx/xoI160fi/WRAxvSyPWdAh1xII2ZsWYdqIXBZmRCDUuL0pfmCK9iQYBre0iVmCj3GKjwevC&#13;&#10;nExwamOO6aks0+vSUmc3NXN1bz+3Dg8zc3CImwcEfB+WoEUU214XgOPAsJSAG49OTPBIuFiOr+DW&#13;&#10;gWGm17dxbHUrjz7Zxo+//54/f/uCP339nD989Zy//PZTxMTyF4+vMdGfYftEGxf2jH2AK9cPreD2&#13;&#10;0Qmpu8cmuHd8gvsfr5LH6/v6Jfy/tm/gnwDL/ePj3DwwyMdTWc7v7Jc3oyLGdGLrOC2ZHB53FEWD&#13;&#10;jYAvyqrx5QQDcQxWHy5PlHisida2TqbWryEQSFBRZWJpvopF+RoZv1tQoJcOFnGjrzbFMTpSLH0H&#13;&#10;WEprzNSo7CS6ctSYzOTValhWo8XelMIQD6FLCPeclWqbGaXHhr/bTdMaN6lhEwNTUY4e7uLEwSGm&#13;&#10;d/YxLaauD45y5fBybhxfyd3T67h3Zh0Pzq7n6fkNErA8PDP5Aa48/2Qz26b62LJ5gCNHV7F5zzBr&#13;&#10;dw6wad8wUzv7GJ5ooqk7TK4vwNjGAL60jvyqSsam+mkdTDN1PM6O0wmm9oTYczLO5kONTO3r4vaF&#13;&#10;E2SHAhKupPv9tAyGOH35FJs29DEykGLFaBNj410yHvTg2m4eXN/BtXMb2LV9iMk1rRze3sf03mGO&#13;&#10;7hjh5P51XDyx+YOO7lzNhhX9pJMRAgEvJouFBoMXrS0ppTCEya+yS+dQcY2b8loPi8Sf/xI1c0WR&#13;&#10;7WIjv5in5edzNfxygY5fLzLIPqpfLtLxq0UGqV8vrOFnH1Xzs49q+c1SA/Jziw38aomeuYU6ChQ+&#13;&#10;FonzUJ6KXy/T/pMWl4v1SwEjg+QbvFS4Y7i7BoiNr8aU6SKvXhR0m/moVM9ShRN9qBVDuBWlN4Eu&#13;&#10;lsLeLK5/G7FkkxjizZQahGPPLAFLqcFNvS+Ko7NbutDydcLtbEfpC8hp5jpPUI5zaEIxDLGkLLnV&#13;&#10;hCPYGxt5/eACl/YNcWp7JwemGiVgObW5DQFAw01jOJq6WVRtZG6JRr4XqyLCbeOmxCScLXG0qUYM&#13;&#10;mWbUsYycWRa/Bl06LVeCxNEkloviCbydHfJB9/Nrp7h/6xYz165z/fJVWWp75cJlZi5f48al61w8&#13;&#10;fZ5zh/dz+8Re7p3az73jB7j78UFuTx/k1sld3Dq5nYdXzvHwk+N8/WiG33/56ayD5d1i0H/+n7Pd&#13;&#10;K+/hinSwvH71ircvX3zQF8+f8+Lpcz57cYY3L4/z5tPP+PzlK958+jniid3TR0/49MVLHj99xus3&#13;&#10;30q9efs7vvvyxb9ITJdJoPHtW/767Wf857cvpP7+7af89dvP/0l/+/Zzfqr//u1rCUb++NXn/OnL&#13;&#10;V/zHN7Nf+/7HEMe/f/OcHz67ze8/v8Of3z7ku1cP+e7lQ77/9DF//uaN1A9fvEToD19+xh+++pwf&#13;&#10;3n7Kd2+e8N3bh3z16g5fvXjAuWOn+eToKa6dPc+dK1d49fABXzx7zFevnvDpw7s8nrnB9TNnpW5d&#13;&#10;usRzUYL7SMSJHvHm5bN/0ZefvuD7b77m7eef8ejuHfmXKv5i79+6zf3bz7h36yl3bz56V2B7j5vX&#13;&#10;b0r3zoNb9xC6eV0Al3uya+XK+eu819ULN7h55Y5cKBKxKBGdmo1PPeLC2SvMXL0jo1I7th9m/76T&#13;&#10;bN31Mas3HiLTvQl7oAeLuw2zs5mimiD5FT7yfiLpXBHulTK3vLgRFzizEhOKNtlaLcqVhAV3aZmX&#13;&#10;qoaMlDsygdbag9LQht7ehcXTi87aLgFLaU0UoQKhuhj5dTFqLTl0/k4MwW7UzjbqTTmMnm48sRES&#13;&#10;LZMyKpJq30SybSPe+AqU5iZq9WkqNDEZ8SioDsisdlFtiKK6kHQxlCqTlKuEO0UAlWYJVcrVTf8o&#13;&#10;R1VlqdL8A7AIx0uDpfuD60W4V+rNHWjsPRhcooelQy4MiRnnal2rLFMVEZWNm3ZgjzZTaw3IRY4G&#13;&#10;ZwRHohmdL4Qz3UKgpVtS23qPnwqLHWs6ij7gxxD2U2bX4O+KE+pNEuiL0rwuirlFXDh4WKpRUuWy&#13;&#10;0BB0U2C0oglFJaARgCW/Xk9Jg5UytZ0qo1U6WMp0Zga3iknWAJ5mP772NK7mNIZoFGPSQ/dkN13r&#13;&#10;WkgOpInFOugX03Orm1ixvo9dBzdx/sIJDh/fxbrNKxhYO4LRbyMzFmNsTydbz+fYcDrBumM5HFkT&#13;&#10;riYr0f4wxohYGBCLAlrGdwcY3ualadzKiu1htuzJMbGxlVWrOlk10fEPrehmbKCHpmSalpZOgvFm&#13;&#10;9O4IakeIWrOHKoOLUoWN0norxXXmDypRWCitt1Gp9FCmcFJQZWOecE8VmflITgqaWFKkYUmRiqXF&#13;&#10;OpaWmCiqc7NQ9J4UCEeJcKtYmFdopVyXoNaYpEQdYlmNWJ7QUK51U6INkl8vnjJqyas3ybWfhZVW&#13;&#10;fj63lp/Pr+XX+Wp+WajBlMvJ2WMxfVznivKzfDX5Bo98ivmrfC0fFWqZI94sRali6SxcWVitkxbp&#13;&#10;QkOAYrefAqcDW1sHCn+cAo2DOm9MApZyi5/6QIIys4/55ToWVhmYX6pjjvg9FBspN8eo8zVKF8yC&#13;&#10;SiP1MTeDJ1YRXtHLEr2ZEoeHYrOFSreFmrCThmQAW2cUTdaJpSuAsd2HocWDMmpGm7Sja3ShiNho&#13;&#10;SDjQpq3o0iYcnQ6yGxKk10YJD3sJDXlIjPvJbkoTWhmnOmCgLmQiz6BknkJJbcBGpcdEsVXL/Lpq&#13;&#10;lmmV1AWtEhLmG8wUW+1UuN1YOyOY212y78WzPEByS4rIZIzk5gzu0TCu4Rj+lWkc/eLpqIrsejd9&#13;&#10;e8N07wrSutlHeo0TS6sDdcpGqVVNcExEGywMbp9k28Qgm8d72DLew/7lrRxa3sLh8VY+2d7DxT19&#13;&#10;XDkwyg1hxd43xtU9I1zfOypfz+wd5eTGLo6sa2P31Cou7FslAcv1wyu4cnCM60fXcPXQOBf39nFx&#13;&#10;Xz/Xj639SWxoG/cvHZGA5eq1uzx99JhnArA/ecYXz1/z5sUXPH7wjJvXLzNz7SLXL5/j/rlT3P54&#13;&#10;g/w57h6doN4dJjOaI9QVRxO0Y0oGMMd92OIullXWkl+jkDOT+UortdborBXXYKXCbpYOFm97kN61&#13;&#10;raQHk4Q6RAeUE3PMhbc5SigbROE2oww7KbUbqfO4KBP9KxYjNQ4bdU4XIq5TZnKztFTLkgIthdUe&#13;&#10;qhr8mGxh1NY26h0CTCdRmJsQDsEGaysqeyvzy418VG5kfpkFR07M5rqptpuodhtwtAXo397I9jMB&#13;&#10;Vuxzk1ttIz6oodygoEBRj9bvZNvlXrZdbCG9Mow2Yad5VYDmCTGj6WBou4vtn8TYdtrPrk8C7D4X&#13;&#10;ZOpAhNHJEL5GFaM7nMSGnRKCinNoqM/F1LEMK/e30L4hRGLcRueaOPW2KkyRBvRhBa5WDY0r7Nhz&#13;&#10;Omq9dWgTahwd1URGDHi6jBjTKipsdSxV1bFAqZRuInEuDq/wUutzUekKyBvrKrcPZcxB18Eexi+t&#13;&#10;ILejjY69naw7P86ac2OMfTyAsyOEwmeWMYyFKjMFRj3x0RgjBztYcayT8aNRJk/52PRJQDpYcquN&#13;&#10;jB9ySK097mLLGR/L91nYeDzIwBYf/dt87Lk4TvPKNHm1s+e8fKUPV2sf2lAbHxUYJSDOr3Wi8bdg&#13;&#10;SvViSHVhznZSZQvJi19xXFRllDEa8VrAF0tTO47WDgzpRopMbpaonRRoReQkhiaUxJpKSRu1rbUF&#13;&#10;TTyNmFvWp3KowynU/hj1AfHUUZT3ipUkr3yv8bY1oRSRVYOYn24k2NOBtbUVb0czqmCEGqcXZSBE&#13;&#10;pckjuzZE5KxU46VYZZvtSim2MLfExtxSG9WGJAWVZn6zrIGl1aKXRfSsuJiTr5X6+cI6frm4nkVV&#13;&#10;dooazBTUm6g2xlE6MtRZktTbU1QZIpQ0+KgwRmVJruhzEXDlVwvq+eV8BUXKACVGN9mBLhLDjXRM&#13;&#10;djC2d4jm1a2EehNEB1Ik5Px8hr5N/eRWdBDpb0YnHpxkWjA35lD7kixR2plX9ZNy8jKzLDQX7px5&#13;&#10;pSLu5GNRlUf2kIiI0DzR4SMKzEvNcrGjIerD0R2T5c+pqVYiI2HqAwEWK0Rvl4Zigx19Mk6N10e+&#13;&#10;0UZDyomjz012KkHThhQ9W1pxNHtYqhPLdjrUHhvp3hRjm3uwNdsoMtcyv6acj8qqZIm0iJqVmGyU&#13;&#10;CsCiM6OK2HB2ebG2iJiQVU4eC3dMQ8RFQ8SJr9dPaiJMbLmY/tYzv6oaS85OoVpNsc5AucnIEoVu&#13;&#10;9j2rxsCvlhUyt1oAFidlhhil2ijz5IMG9zvAYpdT4yJ+tKhOT4HWLN00SxsMco7ekkziaExja0yg&#13;&#10;j7vQRVwYYl40YQ+amB1TxoW9WUzHeqjzutBEQjQEA2jDCbkEVi4iT04vulCABp9XzjSb0klOTGY5&#13;&#10;JWKim5qlLu/olItBd46IiM5ybu4f5N7hEe4dGUMAeAFb3gOWW4dGeXxiQurhceE0GePctm6Orxfg&#13;&#10;ZIK//+FL/vTtp/zhqxf8/stn/Omr5xKwvH54jRV9jexe08GFPaPcODzBzJGV3Do2wc3DK7lzdIIH&#13;&#10;J9Zw+/BsTOj+x6u5sX+AK3t6ubqnT8aCbh5Zzq1j4zw6sYoHx8b5eCrHmr4MW8Zamd4ywJGNy2lK&#13;&#10;5wgFE6i0QQqK9eiNEfTmKA3GEFX1ToorTVhcERLZVipqLSzJU0nNX6qSN/bi5n7OMgMLi2w4fO1Y&#13;&#10;XcJ9HqBcdIQ1OIm1Z7BFA9RarNSYLai9LqpsVjQBMV3ulU4mpc9MrdNInV9LZMzGyFYHHRNBpj/u&#13;&#10;Z/rgKEe2dHNiR590iQqn6GXRxXJ6DeePruDqxxM8OLOW+6fX8OjMep6c2cij0xu4d3KSibFWNm7s&#13;&#10;Y3J9N4nWIPGOED0rc4yub2d0bSs9Y410jEUZ3BAlO+TA32RmYtsQXWM59l5qYcfZFHvOhFl7oJm+&#13;&#10;DWJgIsXR/dv44tF1ssMB2sbDHPt4B9Mfb2T9mi76+xKsHM+xf89Kjh9ay+ljk5w4sopDe8fYvLGP&#13;&#10;PZt7uCiuEY5O8PHOcY7vXsOpg5Nc+HgTpw9NytfCQTQ82EJ3VyPxeBBvMElTUyt9XZ14gyns7gjp&#13;&#10;dJZINI3PmyISaaKlpYdw43K0jg5K62aj7vPyrRK4LC13IuJCv1ykl4DlFwu0/GLhLHCZt0TJ/KVq&#13;&#10;fi0Ay2IDv1mmYV6RuO7VSMAizpm/ydP9E2QRKz0NgZiMh4r+FX26DV/fcmIr1mNItrO0xsy8IgV5&#13;&#10;CgO1djHD3o011yLhiViMq3X60IZDGGLNNPhT5Is1N4WFvAYbNWI9M9mIUwCOeBJdyIcpkUTpdcuu&#13;&#10;OOE2ExH6CqsLXTiCK5uVHSxvH1/l3J4BTmxt58jGHAfXZdm3ppG9q2d1cH0T80r1LKw0UOeM4W7L&#13;&#10;4MhFsDW3y5UgsRTk7+mXMSF9KoM114wmkZDulYZkivp4AlU6ibWzCWcuw5NLn3D/7m1mbsxw49p1&#13;&#10;hItF6MaVq9y8epVrly5z7cxpbp08JvXo8AmeTE/z+JNpHp7Zw4PTm3lx9SwPzxzhywfX+f3rp/zt&#13;&#10;v//lv6wIzXavvIcs//bj777kx28/5y9fP5OQ5c2LF7z57DU//vYtP373lh+/f6ffvZWw5M/fvuX7&#13;&#10;r7/iy7fffAAsf3oHM/74zdt/gix/+uYfzpG/fv2S71/c4s+vH/DHz+7z3fM7/6Lfv7rPHz57iDj+&#13;&#10;8NkTfnjziu9ev+DHL2fhyl+/fMKPrx98ADV/+/op3z6/LiHLH794wHcvZ/XDZ0/58Zs3vH76iJe3&#13;&#10;LvHi5kVePZzh1eNbPLt/nfvXP+HF/Su8fjrDN49v83bmOm+uX+d3T+7KE+X//e+/5f/68Uv+47vn&#13;&#10;Un/77hV//u7N/399/yV//sPvpL56/ZI3r57x8PYNZi5d4M6Nh9ydecydG4+YuXZTLg/dvD7D68cz&#13;&#10;vH06w5snM9y+IeJRs7p96RK3L178F92fucGDWzNSt65eZtva9Wxds479ew+TbR6nq2ctHZ2DtLX1&#13;&#10;YHbEKK9zU1bj/v/aOu+uuK58TX+F6enbbQUjCSFyhgpUFZVzzlRRCShyzkFIgCIoIiHJVrQlW1a0&#13;&#10;siXZSra73ba7233HPWNfuWfd5f4qz6y9kfvennv/eNepVRQFLOCcfZ79/t6XsmrbukvlDUz5z2Dl&#13;&#10;l8f/AVeccpGztdqF0C/PlzSEMDgGUOo7sPknsHrHJGBR6HLSxVLflKJa0UJ5XUSqtCFGmaqFcnWC&#13;&#10;Gq2AIS1SIitDAJMqdRybr08CllT3AX6RcLEoTUnqmyNSxXW+//jehYOhzsP2ei+l9T7K6/1U1Pup&#13;&#10;VCUlWKlUpalQpalSZ6huylCnzVAralT1GerFSJFUXrpUmp1DhDLzuKIjWP39NDt6qdG2U6lOU6KI&#13;&#10;UNaYpFyRolrvo8bsk/Y4YZGrNLixiJlzd5AmTwhTTCTct2IQFlavH30ogDURwdQSQBEwy8VCpUNH&#13;&#10;mUVHfKKF8Gic1GyaYoOWep8Tlc9PpdVJqcVOlcFBuQArGuc/pHZ46TsYZPxMK8OHYiTGRYaLk8Rk&#13;&#10;hOiQSM+PYI6FcbSEaXLbyM+2YbHEGZlLMTzbSjTnZmBwnKPLKxxfO8ju/VPMLI2Rm8zQeyDO8HKS&#13;&#10;6ZMxpk4lmDmTIDFpo2PBS3bGjzluoUncUOV0jB/yM3kkIHcsQn16ume9zC2l2HWgl+npTiYm8sxM&#13;&#10;dzE71cfs+BADXXkS6S58sSxKmwid89Bg9FCt8VCucFChsFKptEmVK0yUK5opV2ipVTuoU3uobBRz&#13;&#10;+zo2lenYUmaksMwg4YoALL9oc0kzG3eIC4y40FgoqnVTZ0xRZ0pRrYuxQ+GWJ+qtoumjzk5Jk1Na&#13;&#10;0wvrXJSq7RSJXUaxQ1qu560dTWypN7Kpxoh7sIv6UBBtJkFBUzOlFi9b1Q7eqjaijnSwWQbYWtlW&#13;&#10;76ZE46GgxkSRJoAumcLS2U6p14ku20p+327iM2NY2jrZoV4P8RIXKVEhuqXOxIYyrbRDbizRrlvh&#13;&#10;S02IWlNR77y52kJjyImpI0JkLk+Fy0GxxYG1o5MGv5darw1V3Etidw5HX5zWiU5cgxHKfUY0MRfW&#13;&#10;Ng/uXifqsBVFxCalaTERGvbg7XORmAqQnAlK9RxM0LOcpONwG8k9aZqSNoztLmr9RgrUjSjcLuq8&#13;&#10;Lmo9LqpdTgqUzRRqjahjfsosDnQtLVjashjagkSm45g7HVgGHLgmvBKytK+2kz2aI7AzTGo5S8tS&#13;&#10;mshMjMhEgOCwi8i4h8i4C/+gVYKVrYpGChoaJOQJTCQYWJnj5HSSU5MpqZM7s5xYaOf8wQHun9nN&#13;&#10;g9MziF2+a4emuLQ8wscCnKxNcP3YkKzlvLC3natH+rl2dJBrx4a4fmKSGyen32iKa6uTXD4ywvUz&#13;&#10;e7h1bpmb55a5ff4Qty8c5v6VNZ7cu8GTh3eknj95xKtPn/DFs6d8+dkTPn/6SOrZg+s8uX2JT26e&#13;&#10;59KZi3x6cZFX7++SEgtUS8KLJmCjOewg1hcjO9FKvbGZcpWG0iYDFVonSmccdSAqq1OrXc14e3x0&#13;&#10;Lebone+gYyqLuy2APemjbaSd1oEM4XwUlddOld3M2yqtzF+qsoncAwu1ThclJic7moVbyk+xCA+t&#13;&#10;sqMwJVAZIih1XtzpCczhARSmrBy9bNCnESqotrFFjMFVGSmosxEcCGFu8aALurHmfISG4iQm4wwe&#13;&#10;dNG5YKN1yoKzy0Kj0crG6gaKm7SMHOtg/4c5JteSZGa89C6Fyc0EyE6bWLoYYuW9AIcu+9l12snc&#13;&#10;moOZ5SBLJ2LMHQ1gz3vpP5wiv+ChxqnDlLQQ6nWSHAvSOunC06nD2qpF5VRTZ1Ci9qqIjxvp2uck&#13;&#10;PG4gOmUkvdvG0HEHYyfdtC1YMaV01Ng1FOsaKW22SpdQU0uY0LiH+GyAKqeFzUoN1aJePOrAO5il&#13;&#10;+2QfkZkk5nYv0ekUnSs52venCfZFMcc8FKkbaXDbUAV2+gAAEtZJREFU0IRdjK2NsHJnmom1PNMn&#13;&#10;cyxcCrDrgp/BFTvJKQ3jJ20svhfk4NUYKx+GWb3dwpErcfJzTnqWPJy4Pktupp3ietEMoZeh2MJt&#13;&#10;UmmI8dvtehSOFErhMLKLSssUhaoIJc1xKk0xaixhqsx+eb4sqDFQZfZhSnXg7hJVy31kxieocoqb&#13;&#10;cytlFg8N3jjm9jzu/l6c7X2oRK5KayuOrk7s+XbMmTiGVBRLNkq1w0G11YJOWLBF3kokgtLjp0gt&#13;&#10;bnA9ONvasWU7MKfXwwZlsGEggsIdpEjlp1QTpkIXolzvpMLoZkO5lY0VNjZVOthaF5AjROL8J3Zi&#13;&#10;ZWZKnZtNZSYJWH5T2MSGYj3bGlxUNfuoNfqxJzpQOSJ4sx1YWmPUGyPoA21ogx3UaoNsLTPyq41i&#13;&#10;57eBX29WUKYOsa3BjyuRwZ9PkJluY2hlQAIWf3ccb1eU+GSa4eOTdM734elIymNotEeOkhqzccps&#13;&#10;NrYqHf8UfCxCbEXwcJEiyNtVLjZXOuXPJAJohTa+yeRq9MXxD3bStqeLrpUeOpd7GDnWh6MjSZ3L&#13;&#10;R0GDXrZzNHgDKPxBKixOFCEP1l4XsbmwbOrKLGbw9UVQh0wUmxRU2gUstEn4XOcysa2xic3VTWys&#13;&#10;aGZDmU6GrleYnVSY7JTqrXJUyJBykpyPkNwVRRURANuMbyBEy0yU0EgAT6+Plqkg0fEwlpwIPW5m&#13;&#10;i0pFqdZFkdogIcvWxmZ+W6ZkS4OOLapmfltcSbHWToM9TXlzTObdFFZZ5PpxS51FulaEe0UAJOFg&#13;&#10;2d5kolBtkkHd9Ta3hHbNMQeaiFkCFWXQSq0Yiwq50CW86JMx1JEwDR4XIvjblk2ijyVo9HglUBGP&#13;&#10;NX4/xmgcbTgi/x6Fg+WDAx3cONTNzcM9fHxsgNvHB3l4ZprH53by6N1pRP7J43NzPHoDXP4BWE5N&#13;&#10;8PT8rAQswsEiXnfj6CAXlrp57+AY3/3uvnTC/+8/vuSv3zzjp+++kIDlm+f3mBjIcXKxl6vHJxDu&#13;&#10;jE+vLPLwwhx3Tk/z8akpCVquH1mvg3747qwcBTq71MYl0Wq3OsJHx4dl1sqNk5N8eHSM1d29LIyP&#13;&#10;sDTWx8mFYVYXJ8gkc9Kx4nCnqam3saNUR3mNhSr5WAB0DQqdC5MjTJWAX/8JsAjoKFVkkmPN5Y0B&#13;&#10;DNYoJnuMWqUdhcZNkVJFtQjt9liwJXzogx5cqTgKt5NiXTOlegNKjxdnZwvmtA93j4H2XXZOXI5x&#13;&#10;7nwPF0+Nc3JfD2eXByRgObcyzNqBQQlX3jk6yuWTkzLf5v65We68O8v1tTkuHBJQZoyVhUGO7hth&#13;&#10;/+IAkZQfX6ubrsk0EwudjO/qoHu0lfx4kO45P50zXjrnvEzsj3HwSor9V1qZPR1g9ztelk6lGTmQ&#13;&#10;IzORYOfSGC8e3uH29VusnTjEqePTHDowwtBAmnxvlH0H+rh4YZYP3pvn6JFxThyaYHnfMAf3DXJx&#13;&#10;dZz3hE6Mc3p5kpVdY0z3d3FqZZbTK3PsmxnmyMIYy7uGmB7poqs9zb65QVb3jnNmeZJjeyZYOzjD&#13;&#10;mZVZThzcydLCAtOT00xPzZIf2k8kPYPF3SnzD7dVuikodVBU56ZC7eetbVre2qbjX7Y086sCLb96&#13;&#10;W8v/fFvHr9/W89tCExu2WXir0MgG0T70JgR8iwgGrxITB0be2mFgY4lwuRipEWN8tQ6qLX6M6R7C&#13;&#10;4/M48sM0uBLyOr+tzkK12UOZ1ooxmSYyOoSrsxNNMEaF3i43fQV8kbXKWhflwpGtcciRIX08gTmT&#13;&#10;xp2LS/iuCDllKK3KHUbpCVJrdVNnc6MT+VzBAK+/fcmfnj/ko9UxLq908/5KN2tLbazMpTkwneLo&#13;&#10;riyn97Vz/lCe91e6UHuT+DoGaXTHaRIZVplOLElxfcqhCMWo9YdoiEZRJxIUNTklXGlKJNHn0rj6&#13;&#10;OrClk3x27TKPHz18A1jE38IbwHLjFg9u3+b+rds8unGNx1cuScDy9PR5Pr16iSe3RMPQKi9vv8/L&#13;&#10;Wxf59IN3+eaTW/L7/+Ev3/Lz339+A1n+GwfLX14+5399/pLvXz3jX58/5U+fPeabT+/x9bM7/PHV&#13;&#10;Q7774hO+fX6Hr1884E+ff8KPf/iUf/v6GT9+8/IfMEWM9Lx+cY/Xz+/y+sVdXn9+l5+/ustPX93l&#13;&#10;9f8n8dz//eImr19d44cXH/Gnp1f54dVd/vriDt8/u82/vXrITy8f8u8vHvH6yV3+KuzYH63y+4/f&#13;&#10;4dt75/n67ln+/PAin99Y48W1E1IfnJrn5rld3Di3yJ33lnl68xRf3r/AnSsnObZ/msWFUXYujkuN&#13;&#10;zvSS7YvTMdjK6GQ/0xNjHNi7yMEDezl/+TxPnj3h7z//O3/7/lv+zx9/JyGPOP74lz/w43fr+uHP&#13;&#10;X/HDn3/P629e8dNXL/jp88/4+8vP+Ol3z6Ve/0E4WL7ly+efyQX4d99+xddfvuJ3L0WL0T0eP/iY&#13;&#10;Tz+5z83bj/no2gMuv3+Tj2/ckaNZYgTrH3r4hAd3HvDg43V9cv8T7t68y73b9/n44UtuP/qcm/df&#13;&#10;cvTUR+zef5a+sRXae/bij49jdHfTaM5QropQVOtjU9V6MJsIFius9FNYFaCwLkJRfQyLrxeDaxSD&#13;&#10;exSLf5KimgiFVev65fG2cj2FZV45GlTS6JQngGJljKLGCGXaqHwv8X7b66PSrVKh9VLe5KFcFaRc&#13;&#10;EZESIEWM6VSqW6hUxSipD0nAUq2OY3F24/T2EYwNk2ifIpobJ9k1TaxtEntoCo2tV0rvGsSfXERh&#13;&#10;TdNoXr8JEO9VqYpTrmiVIEQcy1QRihUhSpRxKtSpN8+nqFCuQ5cKVSvl6haqtRE0rgRGTyv2UA8q&#13;&#10;S5JipahW81MiEv9r1tXTN0+Jep3aCntcmc5JrcWHsEgrHQG0QbGQ9MsFg1h0Njg9GGIhAl1pIv05&#13;&#10;XO1x7NkQ+qRbApZqk1WOpTS63OjiAep8foytCdzdbVhyMZmcX633SrgiIERZg4PwcJS23WFaZ4O0&#13;&#10;THlpmRGVjDE69kbJ7oyQnYuQGAtjCocw+ONkxrLoDREm5iLsPdTH8pFF8r3dVBtEk42F3QemWDo6&#13;&#10;yeLaEKPHkgweidC/InbJc3Tv8xIdNdK910dy3IUvbyU16aJ7wcXM8RDdu534unREBwwM7vOSG/Qw&#13;&#10;v5Tk9Eo7x/a20d/TQkdbiK6uBC2ZON5oGJPbi8pso8ZgXJdeT41WSZ1GTX2Thiqxo9VkkarRWRCq&#13;&#10;UFkpU1gpbrDIdPQtVXbeLrdJG7mopxMSafhbSy28XWxl4w4zWyqtiDDFElWISl1QVmsKsCIcIoXi&#13;&#10;fepNFFSb2FJpQiwCS5QOSlQWCustOLp7qbEHKbe7KVAbMefb0Lbm0CQyNCXSeDp6UMVSlBrCVDla&#13;&#10;+RdhySxpYmu9hR1qF1vr7Gytt9Poy9AQj1AbCdIQC2PItuDsaZVtQ0UqG0VK8fX0FFQ1s63eJm+I&#13;&#10;RLXzhlItcuSozCwdO8K1s7nGjF8EgrZFqPU7qXKLKuQQNaJpRGekxOrAmI8QX0gTmAoSnBYjKBnK&#13;&#10;Tc00uCzoWxxo4laaYha5I69qccpxoMx8BGeXA1uHaAmy4xtw0b4YJbUzQmgmLh0snpEw3pEg9QEL&#13;&#10;NS4nNRY76oiPaqeTep9HQpbtOiOVDrsELWJkydPfRVPKS3ZfFudgCEXSjHsySNtqOy37kyQOtNKy&#13;&#10;L0HnsRy5w3lS+zoJTIggWwtVNh21Tj0lWgVNMZsEK5ZuD2VmDd7hKLn9aVanMpycWAcsJ3a1ce5A&#13;&#10;F1eO9PH0zG5evXuAZ+/s4e7ReW6viRl4YdOe4NrqEFcO93BW2K2Pifn4QW6dGuPO6V9eI14nYMs4&#13;&#10;l0XTxJlFrp098E+6c3mVJ3ev8+T+banPHt7h2aO7PP/kntSrx/f5/MkDnt2/xsPrZ/no3Arvra3y&#13;&#10;8g1ceXV5F8UKM4aoCGd0Eu6NMrA3jzvlo86owxBzYIwGEVXKtW6vzFJRhPQow81ER8IM7O8gP50j&#13;&#10;M5bG1e7D3e6npT/FwkI32dkkNWYTW5RaNjYYqHFYafQ5pZW7wmahxOigXOdke5OHUqWPUoUPvSuL&#13;&#10;1pLA2zKLwdcn4Yo4PwuwUt3UwtuiGvyNc0y6x8qNlGr9BLr9hHqCJCfDpKYCRIbcJMbstE7YaJ91&#13;&#10;4k01YY2qaHSY2FTTQK3VSHrGTWzETmzIRm7WLz8ns9PP+BEXo4dcTB6zM7RsYuigmckDPpYvRjn0&#13;&#10;fpTuI50cuD5BeMCJI2dE43LILCht3Igha0Qd16KKqLFkdXh7zTi7zLRMmWhbEONsBjr3u+he9jD1&#13;&#10;rpfpd7zkl8zY83o0ESNV1iZ2KHVs15vRtQbwDjtoPxDB1m6nMWDH29uCMuRCL24gurJU20QorFaO&#13;&#10;5FnzAfm8KuhC47exXdVAo1tUQYfYc3OMhZtjDJxqY+RUhl0XUsyfb2XX+QR7zwWYO+uRgGXpvRBz&#13;&#10;Z8JMH3MzctBJtM9IsMtC21wIpc1JYZWGwiodBRUWRDPOb7Zp+c02DWJUSOFMUaxws0MdosLYyg5N&#13;&#10;DE2wB124l2JNiE2VxnUXi06MQbYT6O+jfXqS6MAgFXYPRQYrpRYnZVYXtd4gts5O3AN9VLnscgfQ&#13;&#10;09eLcLNYxHkrn8Tfl0fUhjcFAzKTpLhZQ43DSb3HQ5nBIUGVaA9SR5M0J7KoAjHqHT6aQi00ukKy&#13;&#10;YadM66fWFKLREaXWKmCQqP72s10RYWutXwKWTaXi5zXLDR2xgVLU4GNHo0+OCRWKmnqFhxpjEqUj&#13;&#10;hSEQp8HiJd4rWv98NNoiuDq68LX3Yg+2U1Ci539sqJdwRbhYCqpsbFcG0IZSRLvb6Nnbw+7z00ye&#13;&#10;GCU0lsDZFyIw1kLP/hGGD44RG8yRGGkj2p+na9cIudEhGtxBtmv8FCi8UqItqMIclef7kmYvYjRG&#13;&#10;XFu3KawU1FpkntaGcjEW45BtFvZ8G4GhJJndHYyu9mNOicDXZglWRLjs5lodWxVGirVWqu1uQmNh&#13;&#10;WneHye6Jk9+fJj6TQdfqRBmxYEo7MbV5KNKJz1NQqFSxoayeDWUN0gEp6pK3NzpldWml2Ua50UKN&#13;&#10;3Y4l6yY+4SM84qHaraMxqCc376dtPoC3z4kpa8XT68LbH8bTF8HS4aQpbkEVcrGt1ixHvTbVKdmu&#13;&#10;1VLvsaKKWGV18w69nkK1mh0aEypfkDqPXYZUNrhj1Hu9lCn1bCiqZ1NFFdU2Jxp/EEcmhTkRx5wN&#13;&#10;ok845BiQrS2ApsVLfcAppQlHMIlq13QLCr9HHt1drbjyGVQBrwQtoiJc4fagEm0lgSA7mpplHfO1&#13;&#10;w718fKyfO8cHpG4e7uXe2rgELGJMZx2yTEo3y90Tw9xbG+PB6QmEg+X+6SkenBFhtFM8emdSfuzC&#13;&#10;nl4+PDrL99885m/f/0GOB/3162f89K/rI0J//vITJofa2T/VzoXlYe6dnZOtP9dPDnP1+AiXDw1z&#13;&#10;+dAQ5/f1cHKhh1P7R1nb08/hqRTHZjKcmM9y6WCPBCxXj4+zuruH4c5WpvuHmOjuZ6ynl7HBbjqy&#13;&#10;WRLxVqzOFAZrnKp6B2XVForFOn2Hhu2lWnZUNlNSpaekUk9ppZ46lROdOUmZcIYJyPIGsGwqsdDQ&#13;&#10;5JbOFXWzjya3AU/GTqDTSXLEh7fdgTXhx5ELYk37Zf5Xo1dkxDnQhLwEe4I4Ooz4+o0cvRDm3Lke&#13;&#10;1la7OLLSyZnVIa6en2PPzm48bhc9HS0c3jPAuyvD3Dq9Hn576fAYi5NdTA+30Z6O0ZGKc2RhmON7&#13;&#10;xuhuayebTjM+0s3evf3sWuqhZzhJ71yE7JidzKiN3JiLgfkQ82fDzJ+LMHzUzfAhJ0MrDiYPpxhY&#13;&#10;irHvRL8sNvn9ixcsHzpJojWC3W3HG3DT3hXh2PERrl6Z58rlnRw7NibhyNE9Y6wsjnDq4Bir+wc5&#13;&#10;vTzMkaVRDu4cIR9P0J/NMDPQzVRfJ7tGezmxb5zFyX5GuvPMj/Vycv86YHn30DTnj85xenmGlb3z&#13;&#10;7NuzxMzUDJOTO2kfPEAsN4fd10OFIixHg0RUQ70hjiWYkW4j8bsSVc6ixvnXW5r5zRYDb20zs2G7&#13;&#10;gQ2FzWwotEjQsnG7gYJiE2+X2CgodbJxu5VNRTY277CxqdjEplIDSouX4kYflVpR0hCnsNHK5goj&#13;&#10;G8rM8nqvCuZoCiUIDQ+SnBmX40H1Vh+lahtFKiPFTSYq9DaU7hDqYAsN3jB1noBsKNKnMpjSKTTh&#13;&#10;ECp/APE/6cpksCdbaXT6pTPv79++4m/frpsm/vLqKbdOzyLGgi7ty3N+Oc+pvW0c253lzP51uHLh&#13;&#10;cJ4Pj/XzwZHedRBzsEseBZQxhOMy+ys0kKc5nkSZEA5xN43uGEp/DGs6gy2Xw5rN0Ohw8+jyGT57&#13;&#10;8ui/ABbhXnl896bUZ3dv8PLOR9y7eJq7Jw7x4L0j3LiwzNE9c3ywepCnV9/l+Y3zfHHvQ8lJfvz+&#13;&#10;O5nD8vPf/9m58ouD5f8BBFrcarRP1wsAAAAASUVORK5CYIJQSwMEFAAGAAgAAAAhAJKYVmThAAAA&#13;&#10;CgEAAA8AAABkcnMvZG93bnJldi54bWxMj09Lw0AQxe+C32EZwZvdxGqsaTal1D+nItgWirdpdpqE&#13;&#10;ZmdDdpuk397Vi14eDI/35v2yxWga0VPnassK4kkEgriwuuZSwW77djcD4TyyxsYyKbiQg0V+fZVh&#13;&#10;qu3An9RvfClCCbsUFVTet6mUrqjIoJvYljh4R9sZ9OHsSqk7HEK5aeR9FCXSYM3hQ4UtrSoqTpuz&#13;&#10;UfA+4LCcxq/9+nRcXb62jx/7dUxK3d6ML/MgyzkIT6P/S8APQ9gPeRh2sGfWTjQKAo3/1eA9T5MH&#13;&#10;EAcFs+QpBpln8j9C/g0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Couax+aQYAAHorAAAOAAAAAAAAAAAAAAAAADoCAABkcnMvZTJvRG9jLnhtbFBLAQItAAoAAAAA&#13;&#10;AAAAIQC1W5gbs4AkALOAJAAUAAAAAAAAAAAAAAAAAM8IAABkcnMvbWVkaWEvaW1hZ2UxLnBuZ1BL&#13;&#10;AQItABQABgAIAAAAIQCSmFZk4QAAAAoBAAAPAAAAAAAAAAAAAAAAALSJJABkcnMvZG93bnJldi54&#13;&#10;bWxQSwECLQAUAAYACAAAACEAqiYOvrwAAAAhAQAAGQAAAAAAAAAAAAAAAADCiiQAZHJzL19yZWxz&#13;&#10;L2Uyb0RvYy54bWwucmVsc1BLBQYAAAAABgAGAHwBAAC1iyQAAAA=&#13;&#10;">
                <v:rect id="Rectangle 470" o:spid="_x0000_s1046" style="position:absolute;left:12273;top:8279;width:69840;height:504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SDsyAAAAOEAAAAPAAAAZHJzL2Rvd25yZXYueG1sRI/dasJA&#13;&#10;EIXvC32HZQreFN34Q7XRVUpFiFdS9QGG7DSJzc6G7NbEt3cuBG8GDsP5Dt9q07taXakNlWcD41EC&#13;&#10;ijj3tuLCwPm0Gy5AhYhssfZMBm4UYLN+fVlhan3HP3Q9xkIJhEOKBsoYm1TrkJfkMIx8Qyy/X986&#13;&#10;jBLbQtsWO4G7Wk+S5EM7rFgWSmzou6T87/jvDEwO+9np4rNqOs523Tt+bvHWXYwZvPXbpZyvJahI&#13;&#10;fXw2HojMGpjNxUGMxAb0+g4AAP//AwBQSwECLQAUAAYACAAAACEA2+H2y+4AAACFAQAAEwAAAAAA&#13;&#10;AAAAAAAAAAAAAAAAW0NvbnRlbnRfVHlwZXNdLnhtbFBLAQItABQABgAIAAAAIQBa9CxbvwAAABUB&#13;&#10;AAALAAAAAAAAAAAAAAAAAB8BAABfcmVscy8ucmVsc1BLAQItABQABgAIAAAAIQDNWSDsyAAAAOEA&#13;&#10;AAAPAAAAAAAAAAAAAAAAAAcCAABkcnMvZG93bnJldi54bWxQSwUGAAAAAAMAAwC3AAAA/AIAAAAA&#13;&#10;" fillcolor="#ffd800" stroked="f">
                  <v:textbox inset="2.53958mm,2.53958mm,2.53958mm,2.53958mm">
                    <w:txbxContent>
                      <w:p w14:paraId="13CD7D77" w14:textId="77777777" w:rsidR="00177E13" w:rsidRDefault="00177E13">
                        <w:pPr>
                          <w:spacing w:after="0" w:line="240" w:lineRule="auto"/>
                          <w:ind w:left="0" w:firstLine="0"/>
                          <w:textDirection w:val="btLr"/>
                        </w:pPr>
                      </w:p>
                    </w:txbxContent>
                  </v:textbox>
                </v:rect>
                <v:shape id="Shape 320" o:spid="_x0000_s1047" type="#_x0000_t75" style="position:absolute;left:13897;top:10130;width:66462;height:4707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0P7qyQAAAOEAAAAPAAAAZHJzL2Rvd25yZXYueG1sRI9BS8NA&#13;&#10;EIXvBf/DMkJv7cRai6TdltIiterFVsHjkB2TaHY2ZNc2/ffOQfAy8Bje9/gWq9435sRdrINYuBln&#13;&#10;YFiK4GopLbwdH0b3YGIicdQEYQsXjrBaXg0WlLtwllc+HVJpFCIxJwtVSm2OGIuKPcVxaFn09xk6&#13;&#10;T0ljV6Lr6Kxw3+Aky2boqRZdqKjlTcXF9+HHWwizp+P6/fnua79L04/Li2dEZGuH1/12rmc9B5O4&#13;&#10;T/+NP8Sjs3A7UQc1UhvA5S8AAAD//wMAUEsBAi0AFAAGAAgAAAAhANvh9svuAAAAhQEAABMAAAAA&#13;&#10;AAAAAAAAAAAAAAAAAFtDb250ZW50X1R5cGVzXS54bWxQSwECLQAUAAYACAAAACEAWvQsW78AAAAV&#13;&#10;AQAACwAAAAAAAAAAAAAAAAAfAQAAX3JlbHMvLnJlbHNQSwECLQAUAAYACAAAACEASdD+6skAAADh&#13;&#10;AAAADwAAAAAAAAAAAAAAAAAHAgAAZHJzL2Rvd25yZXYueG1sUEsFBgAAAAADAAMAtwAAAP0CAAAA&#13;&#10;AA==&#13;&#10;">
                  <v:imagedata r:id="rId37" o:titl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71" o:spid="_x0000_s1048" type="#_x0000_t67" style="position:absolute;left:49482;top:6251;width:876;height:118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0opxwAAAOEAAAAPAAAAZHJzL2Rvd25yZXYueG1sRI9Ra8Iw&#13;&#10;FIXfB/6HcAXfZlKVbVRTEUUYDIR14vOluWu7NTclidr9+0UQfDlwOJzvcFbrwXbiQj60jjVkUwWC&#13;&#10;uHKm5VrD8Wv//AYiRGSDnWPS8EcB1sXoaYW5cVf+pEsZa5EgHHLU0MTY51KGqiGLYep64pR9O28x&#13;&#10;JutraTxeE9x2cqbUi7TYclposKdtQ9VvebYaPvqFKudVOB8w2h81t7OtH05aT8bDbplkswQRaYiP&#13;&#10;xh3xbjQsXjO4PUpvQBb/AAAA//8DAFBLAQItABQABgAIAAAAIQDb4fbL7gAAAIUBAAATAAAAAAAA&#13;&#10;AAAAAAAAAAAAAABbQ29udGVudF9UeXBlc10ueG1sUEsBAi0AFAAGAAgAAAAhAFr0LFu/AAAAFQEA&#13;&#10;AAsAAAAAAAAAAAAAAAAAHwEAAF9yZWxzLy5yZWxzUEsBAi0AFAAGAAgAAAAhAK6fSinHAAAA4QAA&#13;&#10;AA8AAAAAAAAAAAAAAAAABwIAAGRycy9kb3ducmV2LnhtbFBLBQYAAAAAAwADALcAAAD7AgAAAAA=&#13;&#10;" adj="20804" fillcolor="black">
                  <v:stroke startarrowwidth="narrow" startarrowlength="short" endarrowwidth="narrow" endarrowlength="short" joinstyle="round"/>
                  <v:textbox inset="2.53958mm,2.53958mm,2.53958mm,2.53958mm">
                    <w:txbxContent>
                      <w:p w14:paraId="0303D370" w14:textId="77777777" w:rsidR="00177E13" w:rsidRDefault="00177E13">
                        <w:pPr>
                          <w:spacing w:after="0" w:line="240" w:lineRule="auto"/>
                          <w:ind w:left="0" w:firstLine="0"/>
                          <w:textDirection w:val="btLr"/>
                        </w:pPr>
                      </w:p>
                    </w:txbxContent>
                  </v:textbox>
                </v:shape>
                <v:shape id="Text Box 472" o:spid="_x0000_s1049" type="#_x0000_t202" style="position:absolute;left:44367;top:2142;width:11105;height:5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83SLyAAAAOEAAAAPAAAAZHJzL2Rvd25yZXYueG1sRI9Pi8Iw&#13;&#10;FMTvwn6H8ARvmiqi22oUVxH3oOA/8Pq2edsWm5fSRO1+eyMIexkYhvkNM503phR3ql1hWUG/F4Eg&#13;&#10;Tq0uOFNwPq27nyCcR9ZYWiYFf+RgPvtoTTHR9sEHuh99JgKEXYIKcu+rREqX5mTQ9WxFHLJfWxv0&#13;&#10;wdaZ1DU+AtyUchBFI2mw4LCQY0XLnNLr8WYULDf78ZUW+0sh3Ve1+6H1No5LpTrtZjUJspiA8NT4&#13;&#10;/8Yb8a0VDMcDeD0Kb0DOngAAAP//AwBQSwECLQAUAAYACAAAACEA2+H2y+4AAACFAQAAEwAAAAAA&#13;&#10;AAAAAAAAAAAAAAAAW0NvbnRlbnRfVHlwZXNdLnhtbFBLAQItABQABgAIAAAAIQBa9CxbvwAAABUB&#13;&#10;AAALAAAAAAAAAAAAAAAAAB8BAABfcmVscy8ucmVsc1BLAQItABQABgAIAAAAIQBU83SLyAAAAOEA&#13;&#10;AAAPAAAAAAAAAAAAAAAAAAcCAABkcnMvZG93bnJldi54bWxQSwUGAAAAAAMAAwC3AAAA/AIAAAAA&#13;&#10;" filled="f">
                  <v:stroke startarrowwidth="narrow" startarrowlength="short" endarrowwidth="narrow" endarrowlength="short" joinstyle="round"/>
                  <v:textbox style="mso-fit-shape-to-text:t" inset="2.53958mm,2.53958mm,2.53958mm,2.53958mm">
                    <w:txbxContent>
                      <w:p w14:paraId="7226FD5F" w14:textId="77777777" w:rsidR="00177E13" w:rsidRDefault="001E5FE3">
                        <w:pPr>
                          <w:spacing w:after="0" w:line="240" w:lineRule="auto"/>
                          <w:ind w:left="0" w:firstLine="0"/>
                          <w:jc w:val="center"/>
                          <w:textDirection w:val="btLr"/>
                        </w:pPr>
                        <w:r>
                          <w:rPr>
                            <w:color w:val="000000"/>
                            <w:sz w:val="20"/>
                          </w:rPr>
                          <w:t>Front Lower Lot</w:t>
                        </w:r>
                      </w:p>
                    </w:txbxContent>
                  </v:textbox>
                </v:shape>
                <v:shape id="Text Box 473" o:spid="_x0000_s1050" type="#_x0000_t202" style="position:absolute;left:66829;top:3626;width:7777;height:57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v9EQyQAAAOEAAAAPAAAAZHJzL2Rvd25yZXYueG1sRI9Ba8JA&#13;&#10;FITvgv9heUJvutGWWqNriCmhPShYW/D6zD6TYPZtyG41/ffdQsHLwDDMN8wq6U0jrtS52rKC6SQC&#13;&#10;QVxYXXOp4OszH7+AcB5ZY2OZFPyQg2Q9HKww1vbGH3Q9+FIECLsYFVTet7GUrqjIoJvYljhkZ9sZ&#13;&#10;9MF2pdQd3gLcNHIWRc/SYM1hocKWsoqKy+HbKMje9vMLpftjLd2m3Z0o3y4WjVIPo/51GSRdgvDU&#13;&#10;+3vjH/GuFTzNH+HvUXgDcv0LAAD//wMAUEsBAi0AFAAGAAgAAAAhANvh9svuAAAAhQEAABMAAAAA&#13;&#10;AAAAAAAAAAAAAAAAAFtDb250ZW50X1R5cGVzXS54bWxQSwECLQAUAAYACAAAACEAWvQsW78AAAAV&#13;&#10;AQAACwAAAAAAAAAAAAAAAAAfAQAAX3JlbHMvLnJlbHNQSwECLQAUAAYACAAAACEAO7/REMkAAADh&#13;&#10;AAAADwAAAAAAAAAAAAAAAAAHAgAAZHJzL2Rvd25yZXYueG1sUEsFBgAAAAADAAMAtwAAAP0CAAAA&#13;&#10;AA==&#13;&#10;" filled="f">
                  <v:stroke startarrowwidth="narrow" startarrowlength="short" endarrowwidth="narrow" endarrowlength="short" joinstyle="round"/>
                  <v:textbox style="mso-fit-shape-to-text:t" inset="2.53958mm,2.53958mm,2.53958mm,2.53958mm">
                    <w:txbxContent>
                      <w:p w14:paraId="281354FE" w14:textId="77777777" w:rsidR="00177E13" w:rsidRDefault="001E5FE3">
                        <w:pPr>
                          <w:spacing w:after="0" w:line="240" w:lineRule="auto"/>
                          <w:ind w:left="0" w:firstLine="0"/>
                          <w:textDirection w:val="btLr"/>
                        </w:pPr>
                        <w:r>
                          <w:rPr>
                            <w:color w:val="000000"/>
                            <w:sz w:val="20"/>
                          </w:rPr>
                          <w:t>Dental Lot</w:t>
                        </w:r>
                      </w:p>
                    </w:txbxContent>
                  </v:textbox>
                </v:shape>
                <v:shape id="Down Arrow 474" o:spid="_x0000_s1051" type="#_x0000_t67" style="position:absolute;left:65623;top:6420;width:744;height:10076;rotation:269204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gjEzAAAAOEAAAAPAAAAZHJzL2Rvd25yZXYueG1sRI9BS8NA&#13;&#10;FITvgv9heYI3u2kNtk27LcEq8VCEphX09sy+Jmmzb0N2baO/3hWEXgaGYb5h5sveNOJEnastKxgO&#13;&#10;IhDEhdU1lwp22+e7CQjnkTU2lknBNzlYLq6v5phoe+YNnXJfigBhl6CCyvs2kdIVFRl0A9sSh2xv&#13;&#10;O4M+2K6UusNzgJtGjqLoQRqsOSxU2NJjRcUx/zIKPt5fx4fPMkvj/Gn1c7xfZ2/pNFPq9qZfzYKk&#13;&#10;MxCeen9p/CNetIJ4HMPfo/AG5OIXAAD//wMAUEsBAi0AFAAGAAgAAAAhANvh9svuAAAAhQEAABMA&#13;&#10;AAAAAAAAAAAAAAAAAAAAAFtDb250ZW50X1R5cGVzXS54bWxQSwECLQAUAAYACAAAACEAWvQsW78A&#13;&#10;AAAVAQAACwAAAAAAAAAAAAAAAAAfAQAAX3JlbHMvLnJlbHNQSwECLQAUAAYACAAAACEAEV4IxMwA&#13;&#10;AADhAAAADwAAAAAAAAAAAAAAAAAHAgAAZHJzL2Rvd25yZXYueG1sUEsFBgAAAAADAAMAtwAAAAAD&#13;&#10;AAAAAA==&#13;&#10;" adj="20802" fillcolor="black">
                  <v:stroke startarrowwidth="narrow" startarrowlength="short" endarrowwidth="narrow" endarrowlength="short" joinstyle="round"/>
                  <v:textbox inset="2.53958mm,2.53958mm,2.53958mm,2.53958mm">
                    <w:txbxContent>
                      <w:p w14:paraId="70D3DEDB" w14:textId="77777777" w:rsidR="00177E13" w:rsidRDefault="00177E13">
                        <w:pPr>
                          <w:spacing w:after="0" w:line="240" w:lineRule="auto"/>
                          <w:ind w:left="0" w:firstLine="0"/>
                          <w:textDirection w:val="btLr"/>
                        </w:pPr>
                      </w:p>
                    </w:txbxContent>
                  </v:textbox>
                </v:shape>
                <v:shape id="Down Arrow 475" o:spid="_x0000_s1052" type="#_x0000_t67" style="position:absolute;left:34445;top:48899;width:876;height:11883;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J5xwAAAOEAAAAPAAAAZHJzL2Rvd25yZXYueG1sRI9PawIx&#13;&#10;FMTvBb9DeIK3mlW06rpRtLK09FYVvD42b//g5mVJUnf77ZtCoZeBYZjfMNl+MK14kPONZQWzaQKC&#13;&#10;uLC64UrB9ZI/r0H4gKyxtUwKvsnDfjd6yjDVtudPepxDJSKEfYoK6hC6VEpf1GTQT21HHLPSOoMh&#13;&#10;WldJ7bCPcNPKeZK8SIMNx4UaO3qtqbifv4yCvPw4Dvmpd2Hj6E0Xt252Py6VmoyH0zbKYQsi0BD+&#13;&#10;G3+Id61gsVrC76P4BuTuBwAA//8DAFBLAQItABQABgAIAAAAIQDb4fbL7gAAAIUBAAATAAAAAAAA&#13;&#10;AAAAAAAAAAAAAABbQ29udGVudF9UeXBlc10ueG1sUEsBAi0AFAAGAAgAAAAhAFr0LFu/AAAAFQEA&#13;&#10;AAsAAAAAAAAAAAAAAAAAHwEAAF9yZWxzLy5yZWxzUEsBAi0AFAAGAAgAAAAhAIJr8nnHAAAA4QAA&#13;&#10;AA8AAAAAAAAAAAAAAAAABwIAAGRycy9kb3ducmV2LnhtbFBLBQYAAAAAAwADALcAAAD7AgAAAAA=&#13;&#10;" adj="20804" fillcolor="black">
                  <v:stroke startarrowwidth="narrow" startarrowlength="short" endarrowwidth="narrow" endarrowlength="short" joinstyle="round"/>
                  <v:textbox inset="2.53958mm,2.53958mm,2.53958mm,2.53958mm">
                    <w:txbxContent>
                      <w:p w14:paraId="67E6CA1C" w14:textId="77777777" w:rsidR="00177E13" w:rsidRDefault="00177E13">
                        <w:pPr>
                          <w:spacing w:after="0" w:line="240" w:lineRule="auto"/>
                          <w:ind w:left="0" w:firstLine="0"/>
                          <w:textDirection w:val="btLr"/>
                        </w:pPr>
                      </w:p>
                    </w:txbxContent>
                  </v:textbox>
                </v:shape>
                <v:shape id="Text Box 476" o:spid="_x0000_s1053" type="#_x0000_t202" style="position:absolute;left:49320;top:60782;width:16053;height:57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yHKIyQAAAOEAAAAPAAAAZHJzL2Rvd25yZXYueG1sRI9Pa8JA&#13;&#10;FMTvBb/D8gRvdWMR/0Q3opbQHipYW+j1mX0mwezbkN0m6bd3hYKXgWGY3zDrTW8q0VLjSssKJuMI&#13;&#10;BHFmdcm5gu+v9HkBwnlkjZVlUvBHDjbJ4GmNsbYdf1J78rkIEHYxKii8r2MpXVaQQTe2NXHILrYx&#13;&#10;6INtcqkb7ALcVPIlimbSYMlhocCa9gVl19OvUbB/O86vtD3+lNLt6sOZ0o/lslJqNOxfV0G2KxCe&#13;&#10;ev9o/CPetYLpfAb3R+ENyOQGAAD//wMAUEsBAi0AFAAGAAgAAAAhANvh9svuAAAAhQEAABMAAAAA&#13;&#10;AAAAAAAAAAAAAAAAAFtDb250ZW50X1R5cGVzXS54bWxQSwECLQAUAAYACAAAACEAWvQsW78AAAAV&#13;&#10;AQAACwAAAAAAAAAAAAAAAAAfAQAAX3JlbHMvLnJlbHNQSwECLQAUAAYACAAAACEAK8hyiMkAAADh&#13;&#10;AAAADwAAAAAAAAAAAAAAAAAHAgAAZHJzL2Rvd25yZXYueG1sUEsFBgAAAAADAAMAtwAAAP0CAAAA&#13;&#10;AA==&#13;&#10;" filled="f">
                  <v:stroke startarrowwidth="narrow" startarrowlength="short" endarrowwidth="narrow" endarrowlength="short" joinstyle="round"/>
                  <v:textbox style="mso-fit-shape-to-text:t" inset="2.53958mm,2.53958mm,2.53958mm,2.53958mm">
                    <w:txbxContent>
                      <w:p w14:paraId="27994107" w14:textId="77777777" w:rsidR="00177E13" w:rsidRDefault="001E5FE3">
                        <w:pPr>
                          <w:spacing w:after="0" w:line="240" w:lineRule="auto"/>
                          <w:ind w:left="0" w:firstLine="0"/>
                          <w:jc w:val="center"/>
                          <w:textDirection w:val="btLr"/>
                        </w:pPr>
                        <w:r>
                          <w:rPr>
                            <w:color w:val="000000"/>
                            <w:sz w:val="20"/>
                          </w:rPr>
                          <w:t>Back Lower Lot and Lower Lot Exit</w:t>
                        </w:r>
                      </w:p>
                    </w:txbxContent>
                  </v:textbox>
                </v:shape>
                <v:shape id="Down Arrow 477" o:spid="_x0000_s1054" type="#_x0000_t67" style="position:absolute;left:56911;top:47987;width:876;height:11883;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9cmVyAAAAOEAAAAPAAAAZHJzL2Rvd25yZXYueG1sRI9Pa8JA&#13;&#10;FMTvQr/D8gq96UZpTZu4Sq2EijdtoddH9uUPZt+G3dWk375bELwMDMP8hlltRtOJKznfWlYwnyUg&#13;&#10;iEurW64VfH8V01cQPiBr7CyTgl/ysFk/TFaYaTvwka6nUIsIYZ+hgiaEPpPSlw0Z9DPbE8esss5g&#13;&#10;iNbVUjscItx0cpEkS2mw5bjQYE8fDZXn08UoKKrDdix2gwtvjj51+dPPz9sXpZ4ex10e5T0HEWgM&#13;&#10;98YNsdcKntMU/h/FNyDXfwAAAP//AwBQSwECLQAUAAYACAAAACEA2+H2y+4AAACFAQAAEwAAAAAA&#13;&#10;AAAAAAAAAAAAAAAAW0NvbnRlbnRfVHlwZXNdLnhtbFBLAQItABQABgAIAAAAIQBa9CxbvwAAABUB&#13;&#10;AAALAAAAAAAAAAAAAAAAAB8BAABfcmVscy8ucmVsc1BLAQItABQABgAIAAAAIQAd9cmVyAAAAOEA&#13;&#10;AAAPAAAAAAAAAAAAAAAAAAcCAABkcnMvZG93bnJldi54bWxQSwUGAAAAAAMAAwC3AAAA/AIAAAAA&#13;&#10;" adj="20804" fillcolor="black">
                  <v:stroke startarrowwidth="narrow" startarrowlength="short" endarrowwidth="narrow" endarrowlength="short" joinstyle="round"/>
                  <v:textbox inset="2.53958mm,2.53958mm,2.53958mm,2.53958mm">
                    <w:txbxContent>
                      <w:p w14:paraId="38611203" w14:textId="77777777" w:rsidR="00177E13" w:rsidRDefault="00177E13">
                        <w:pPr>
                          <w:spacing w:after="0" w:line="240" w:lineRule="auto"/>
                          <w:ind w:left="0" w:firstLine="0"/>
                          <w:textDirection w:val="btLr"/>
                        </w:pPr>
                      </w:p>
                    </w:txbxContent>
                  </v:textbox>
                </v:shape>
                <v:shape id="Text Box 478" o:spid="_x0000_s1055" type="#_x0000_t202" style="position:absolute;left:26855;top:61916;width:16053;height:5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G0NhyQAAAOEAAAAPAAAAZHJzL2Rvd25yZXYueG1sRI/BasJA&#13;&#10;EIbvBd9hGcFb3VSK1ugq0SL2UMHagtcxO01CsrMhu2r69p1DoZeBn+H/Zr7luneNulEXKs8GnsYJ&#13;&#10;KOLc24oLA1+fu8cXUCEiW2w8k4EfCrBeDR6WmFp/5w+6nWKhBMIhRQNljG2qdchLchjGviWW3bfv&#13;&#10;HEaJXaFth3eBu0ZPkmSqHVYsF0psaVtSXp+uzsB2f5zVlB3PlQ6b9nCh3ft83hgzGvavCxnZAlSk&#13;&#10;Pv43/hBv1sDzTF4WI7EBvfoFAAD//wMAUEsBAi0AFAAGAAgAAAAhANvh9svuAAAAhQEAABMAAAAA&#13;&#10;AAAAAAAAAAAAAAAAAFtDb250ZW50X1R5cGVzXS54bWxQSwECLQAUAAYACAAAACEAWvQsW78AAAAV&#13;&#10;AQAACwAAAAAAAAAAAAAAAAAfAQAAX3JlbHMvLnJlbHNQSwECLQAUAAYACAAAACEANRtDYckAAADh&#13;&#10;AAAADwAAAAAAAAAAAAAAAAAHAgAAZHJzL2Rvd25yZXYueG1sUEsFBgAAAAADAAMAtwAAAP0CAAAA&#13;&#10;AA==&#13;&#10;" filled="f">
                  <v:stroke startarrowwidth="narrow" startarrowlength="short" endarrowwidth="narrow" endarrowlength="short" joinstyle="round"/>
                  <v:textbox style="mso-fit-shape-to-text:t" inset="2.53958mm,2.53958mm,2.53958mm,2.53958mm">
                    <w:txbxContent>
                      <w:p w14:paraId="4128042A" w14:textId="77777777" w:rsidR="00177E13" w:rsidRDefault="001E5FE3">
                        <w:pPr>
                          <w:spacing w:after="0" w:line="240" w:lineRule="auto"/>
                          <w:ind w:left="0" w:firstLine="0"/>
                          <w:jc w:val="center"/>
                          <w:textDirection w:val="btLr"/>
                        </w:pPr>
                        <w:r>
                          <w:rPr>
                            <w:color w:val="000000"/>
                            <w:sz w:val="20"/>
                          </w:rPr>
                          <w:t>Entrance to Back Upper Lot</w:t>
                        </w:r>
                      </w:p>
                    </w:txbxContent>
                  </v:textbox>
                </v:shape>
                <v:shape id="Down Arrow 479" o:spid="_x0000_s1056" type="#_x0000_t67" style="position:absolute;left:16174;top:27726;width:876;height:1188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XR3ygAAAOEAAAAPAAAAZHJzL2Rvd25yZXYueG1sRI9La8Mw&#13;&#10;EITvhfwHsYHcGtkhpKkT2YS0hp5a8ught8Xa+lFrZSw5cf99VSjkMjAM8w2zzUbTiiv1rrasIJ5H&#13;&#10;IIgLq2suFZxP+eMahPPIGlvLpOCHHGTp5GGLibY3PtD16EsRIOwSVFB53yVSuqIig25uO+KQfdne&#13;&#10;oA+2L6Xu8RbgppWLKFpJgzWHhQo72ldUfB8Ho+D9nF+anC9rfK0Xq9I2w2f8MSg1m44vmyC7DQhP&#13;&#10;o783/hFvWsHy6Rn+HoU3INNfAAAA//8DAFBLAQItABQABgAIAAAAIQDb4fbL7gAAAIUBAAATAAAA&#13;&#10;AAAAAAAAAAAAAAAAAABbQ29udGVudF9UeXBlc10ueG1sUEsBAi0AFAAGAAgAAAAhAFr0LFu/AAAA&#13;&#10;FQEAAAsAAAAAAAAAAAAAAAAAHwEAAF9yZWxzLy5yZWxzUEsBAi0AFAAGAAgAAAAhAJfNdHfKAAAA&#13;&#10;4QAAAA8AAAAAAAAAAAAAAAAABwIAAGRycy9kb3ducmV2LnhtbFBLBQYAAAAAAwADALcAAAD+AgAA&#13;&#10;AAA=&#13;&#10;" adj="20804" fillcolor="black">
                  <v:stroke startarrowwidth="narrow" startarrowlength="short" endarrowwidth="narrow" endarrowlength="short" joinstyle="round"/>
                  <v:textbox inset="2.53958mm,2.53958mm,2.53958mm,2.53958mm">
                    <w:txbxContent>
                      <w:p w14:paraId="77526C38" w14:textId="77777777" w:rsidR="00177E13" w:rsidRDefault="00177E13">
                        <w:pPr>
                          <w:spacing w:after="0" w:line="240" w:lineRule="auto"/>
                          <w:ind w:left="0" w:firstLine="0"/>
                          <w:textDirection w:val="btLr"/>
                        </w:pPr>
                      </w:p>
                    </w:txbxContent>
                  </v:textbox>
                </v:shape>
                <v:shape id="Text Box 480" o:spid="_x0000_s1057" type="#_x0000_t202" style="position:absolute;left:-316;top:31777;width:16046;height:4358;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5+QyQAAAOEAAAAPAAAAZHJzL2Rvd25yZXYueG1sRI9BS8NA&#13;&#10;EIXvQv/DMoIXsZuK1pJ2W0o1INJLU70P2WkSm50Nu2sT/fXOQfAy8Bje9/hWm9F16kIhtp4NzKYZ&#13;&#10;KOLK25ZrA+/H4m4BKiZki51nMvBNETbrydUKc+sHPtClTLUSCMccDTQp9bnWsWrIYZz6nlh+Jx8c&#13;&#10;Jomh1jbgIHDX6fssm2uHLctCgz3tGqrO5ZczUODP4/7j1j6Vp8/ZIeyGl+LtnBlzcz0+L+Vsl6AS&#13;&#10;jem/8Yd4tQYeFuIgRmIDev0LAAD//wMAUEsBAi0AFAAGAAgAAAAhANvh9svuAAAAhQEAABMAAAAA&#13;&#10;AAAAAAAAAAAAAAAAAFtDb250ZW50X1R5cGVzXS54bWxQSwECLQAUAAYACAAAACEAWvQsW78AAAAV&#13;&#10;AQAACwAAAAAAAAAAAAAAAAAfAQAAX3JlbHMvLnJlbHNQSwECLQAUAAYACAAAACEAGBufkMkAAADh&#13;&#10;AAAADwAAAAAAAAAAAAAAAAAHAgAAZHJzL2Rvd25yZXYueG1sUEsFBgAAAAADAAMAtwAAAP0CAAAA&#13;&#10;AA==&#13;&#10;" filled="f">
                  <v:stroke startarrowwidth="narrow" startarrowlength="short" endarrowwidth="narrow" endarrowlength="short" joinstyle="round"/>
                  <v:textbox style="mso-fit-shape-to-text:t" inset="2.53958mm,2.53958mm,2.53958mm,2.53958mm">
                    <w:txbxContent>
                      <w:p w14:paraId="38831707" w14:textId="77777777" w:rsidR="00177E13" w:rsidRDefault="001E5FE3">
                        <w:pPr>
                          <w:spacing w:after="0" w:line="240" w:lineRule="auto"/>
                          <w:ind w:left="0" w:firstLine="0"/>
                          <w:jc w:val="center"/>
                          <w:textDirection w:val="btLr"/>
                        </w:pPr>
                        <w:r>
                          <w:rPr>
                            <w:color w:val="000000"/>
                            <w:sz w:val="20"/>
                          </w:rPr>
                          <w:t>Back Upper Lot Exit</w:t>
                        </w:r>
                      </w:p>
                    </w:txbxContent>
                  </v:textbox>
                </v:shape>
                <v:shape id="Down Arrow 481" o:spid="_x0000_s1058" type="#_x0000_t67" style="position:absolute;left:35026;top:6420;width:744;height:10076;rotation:2692041fd;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7aDyAAAAOEAAAAPAAAAZHJzL2Rvd25yZXYueG1sRI/disIw&#13;&#10;FITvhX2HcBb2RtbUskipRim7CoLg3/oAx+bYFpuT0kStb28EwZuBYZhvmMmsM7W4UusqywqGgwgE&#13;&#10;cW51xYWCw//iOwHhPLLG2jIpuJOD2fSjN8FU2xvv6Lr3hQgQdikqKL1vUildXpJBN7ANcchOtjXo&#13;&#10;g20LqVu8BbipZRxFI2mw4rBQYkO/JeXn/cUocLGMsoyX/fV8Fa/mzX2bbI5bpb4+u79xkGwMwlPn&#13;&#10;340XYqkV/CRDeD4Kb0BOHwAAAP//AwBQSwECLQAUAAYACAAAACEA2+H2y+4AAACFAQAAEwAAAAAA&#13;&#10;AAAAAAAAAAAAAAAAW0NvbnRlbnRfVHlwZXNdLnhtbFBLAQItABQABgAIAAAAIQBa9CxbvwAAABUB&#13;&#10;AAALAAAAAAAAAAAAAAAAAB8BAABfcmVscy8ucmVsc1BLAQItABQABgAIAAAAIQBJk7aDyAAAAOEA&#13;&#10;AAAPAAAAAAAAAAAAAAAAAAcCAABkcnMvZG93bnJldi54bWxQSwUGAAAAAAMAAwC3AAAA/AIAAAAA&#13;&#10;" adj="20802" fillcolor="black">
                  <v:stroke startarrowwidth="narrow" startarrowlength="short" endarrowwidth="narrow" endarrowlength="short" joinstyle="round"/>
                  <v:textbox inset="2.53958mm,2.53958mm,2.53958mm,2.53958mm">
                    <w:txbxContent>
                      <w:p w14:paraId="4BC765B8" w14:textId="77777777" w:rsidR="00177E13" w:rsidRDefault="00177E13">
                        <w:pPr>
                          <w:spacing w:after="0" w:line="240" w:lineRule="auto"/>
                          <w:ind w:left="0" w:firstLine="0"/>
                          <w:textDirection w:val="btLr"/>
                        </w:pPr>
                      </w:p>
                    </w:txbxContent>
                  </v:textbox>
                </v:shape>
                <v:shape id="Text Box 482" o:spid="_x0000_s1059" type="#_x0000_t202" style="position:absolute;left:18391;top:3625;width:16054;height:5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gSsyAAAAOEAAAAPAAAAZHJzL2Rvd25yZXYueG1sRI9Li8JA&#13;&#10;EITvgv9haMGbThTZ1egoPhA9rOALvLaZNglmekJm1Oy/dxYWvBQURX1FTWa1KcSTKpdbVtDrRiCI&#13;&#10;E6tzThWcT+vOEITzyBoLy6TglxzMps3GBGNtX3yg59GnIkDYxagg876MpXRJRgZd15bEIbvZyqAP&#13;&#10;tkqlrvAV4KaQ/Sj6kgZzDgsZlrTMKLkfH0bBcrP/vtN8f8mlW5S7K61/RqNCqXarXo2DzMcgPNX+&#13;&#10;0/hHbLWCwbAPf4/CG5DTNwAAAP//AwBQSwECLQAUAAYACAAAACEA2+H2y+4AAACFAQAAEwAAAAAA&#13;&#10;AAAAAAAAAAAAAAAAW0NvbnRlbnRfVHlwZXNdLnhtbFBLAQItABQABgAIAAAAIQBa9CxbvwAAABUB&#13;&#10;AAALAAAAAAAAAAAAAAAAAB8BAABfcmVscy8ucmVsc1BLAQItABQABgAIAAAAIQBhJgSsyAAAAOEA&#13;&#10;AAAPAAAAAAAAAAAAAAAAAAcCAABkcnMvZG93bnJldi54bWxQSwUGAAAAAAMAAwC3AAAA/AIAAAAA&#13;&#10;" filled="f">
                  <v:stroke startarrowwidth="narrow" startarrowlength="short" endarrowwidth="narrow" endarrowlength="short" joinstyle="round"/>
                  <v:textbox style="mso-fit-shape-to-text:t" inset="2.53958mm,2.53958mm,2.53958mm,2.53958mm">
                    <w:txbxContent>
                      <w:p w14:paraId="079084AD" w14:textId="77777777" w:rsidR="00177E13" w:rsidRDefault="001E5FE3">
                        <w:pPr>
                          <w:spacing w:after="0" w:line="240" w:lineRule="auto"/>
                          <w:ind w:left="0" w:firstLine="0"/>
                          <w:jc w:val="center"/>
                          <w:textDirection w:val="btLr"/>
                        </w:pPr>
                        <w:r>
                          <w:rPr>
                            <w:color w:val="000000"/>
                            <w:sz w:val="20"/>
                          </w:rPr>
                          <w:t>Entrance to Lower Lot</w:t>
                        </w:r>
                      </w:p>
                    </w:txbxContent>
                  </v:textbox>
                </v:shape>
                <w10:anchorlock/>
              </v:group>
            </w:pict>
          </mc:Fallback>
        </mc:AlternateContent>
      </w:r>
    </w:p>
    <w:p w14:paraId="52EB4582" w14:textId="77777777" w:rsidR="00177E13" w:rsidRDefault="00177E13">
      <w:pPr>
        <w:spacing w:after="0"/>
        <w:ind w:left="0" w:firstLine="0"/>
        <w:sectPr w:rsidR="00177E13">
          <w:footerReference w:type="even" r:id="rId38"/>
          <w:headerReference w:type="first" r:id="rId39"/>
          <w:footerReference w:type="first" r:id="rId40"/>
          <w:pgSz w:w="12240" w:h="15840"/>
          <w:pgMar w:top="1490" w:right="1081" w:bottom="1572" w:left="1080" w:header="690" w:footer="808" w:gutter="0"/>
          <w:cols w:space="720"/>
        </w:sectPr>
      </w:pPr>
    </w:p>
    <w:p w14:paraId="26D67D85" w14:textId="77777777" w:rsidR="00177E13" w:rsidRDefault="001E5FE3">
      <w:pPr>
        <w:spacing w:after="147"/>
        <w:ind w:left="0" w:firstLine="0"/>
      </w:pPr>
      <w:r>
        <w:rPr>
          <w:rFonts w:ascii="Calibri" w:eastAsia="Calibri" w:hAnsi="Calibri" w:cs="Calibri"/>
          <w:color w:val="000000"/>
          <w:sz w:val="48"/>
          <w:szCs w:val="48"/>
        </w:rPr>
        <w:lastRenderedPageBreak/>
        <w:t xml:space="preserve"> </w:t>
      </w:r>
    </w:p>
    <w:p w14:paraId="465D91F4" w14:textId="77777777" w:rsidR="00C86D9F" w:rsidRDefault="001E5FE3" w:rsidP="00DD5AC0">
      <w:pPr>
        <w:pStyle w:val="Heading2"/>
      </w:pPr>
      <w:bookmarkStart w:id="33" w:name="_Toc100299389"/>
      <w:r>
        <w:t>7.4 202</w:t>
      </w:r>
      <w:r w:rsidR="004D1263">
        <w:t>2</w:t>
      </w:r>
      <w:r>
        <w:t xml:space="preserve"> Financial Graphic</w:t>
      </w:r>
      <w:bookmarkEnd w:id="33"/>
      <w:r w:rsidR="00C86D9F">
        <w:t xml:space="preserve"> </w:t>
      </w:r>
    </w:p>
    <w:p w14:paraId="0D9A235F" w14:textId="40F1482B" w:rsidR="00177E13" w:rsidRDefault="00C86D9F" w:rsidP="00DD5AC0">
      <w:pPr>
        <w:pStyle w:val="Heading2"/>
      </w:pPr>
      <w:r>
        <w:rPr>
          <w:b w:val="0"/>
          <w:bCs/>
          <w:sz w:val="20"/>
          <w:szCs w:val="20"/>
        </w:rPr>
        <w:t>($76,000 Budget assuming going to World Championship)</w:t>
      </w:r>
      <w:r w:rsidR="001E5FE3">
        <w:t xml:space="preserve"> </w:t>
      </w:r>
    </w:p>
    <w:p w14:paraId="6D4BB4FF" w14:textId="2547D5B7" w:rsidR="00177E13" w:rsidRDefault="001E5FE3">
      <w:pPr>
        <w:spacing w:after="117"/>
        <w:ind w:left="0" w:right="390" w:firstLine="0"/>
        <w:jc w:val="right"/>
      </w:pPr>
      <w:r>
        <w:rPr>
          <w:noProof/>
        </w:rPr>
        <w:drawing>
          <wp:inline distT="0" distB="0" distL="0" distR="0" wp14:anchorId="1E1C080B" wp14:editId="29E89BEE">
            <wp:extent cx="5943600" cy="685800"/>
            <wp:effectExtent l="0" t="0" r="0" b="0"/>
            <wp:docPr id="6802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1"/>
                    <a:srcRect/>
                    <a:stretch>
                      <a:fillRect/>
                    </a:stretch>
                  </pic:blipFill>
                  <pic:spPr>
                    <a:xfrm>
                      <a:off x="0" y="0"/>
                      <a:ext cx="5943600" cy="685800"/>
                    </a:xfrm>
                    <a:prstGeom prst="rect">
                      <a:avLst/>
                    </a:prstGeom>
                    <a:ln/>
                  </pic:spPr>
                </pic:pic>
              </a:graphicData>
            </a:graphic>
          </wp:inline>
        </w:drawing>
      </w:r>
      <w:r>
        <w:rPr>
          <w:rFonts w:ascii="Calibri" w:eastAsia="Calibri" w:hAnsi="Calibri" w:cs="Calibri"/>
          <w:color w:val="000000"/>
          <w:sz w:val="48"/>
          <w:szCs w:val="48"/>
        </w:rPr>
        <w:t xml:space="preserve"> </w:t>
      </w:r>
    </w:p>
    <w:p w14:paraId="0C6B9167" w14:textId="340E7075" w:rsidR="00177E13" w:rsidRDefault="001E5FE3">
      <w:pPr>
        <w:spacing w:after="0" w:line="240" w:lineRule="auto"/>
        <w:ind w:left="20" w:firstLine="0"/>
        <w:jc w:val="center"/>
        <w:rPr>
          <w:rFonts w:ascii="Calibri" w:eastAsia="Calibri" w:hAnsi="Calibri" w:cs="Calibri"/>
          <w:color w:val="000000"/>
        </w:rPr>
      </w:pPr>
      <w:r>
        <w:rPr>
          <w:rFonts w:ascii="Gotham" w:eastAsia="Gotham" w:hAnsi="Gotham" w:cs="Gotham"/>
          <w:b/>
          <w:i/>
          <w:color w:val="8B827C"/>
          <w:sz w:val="24"/>
          <w:szCs w:val="24"/>
        </w:rPr>
        <w:t>Uses of Funds:</w:t>
      </w:r>
    </w:p>
    <w:p w14:paraId="15B5CC26" w14:textId="77777777" w:rsidR="00177E13" w:rsidRDefault="001E5FE3">
      <w:pPr>
        <w:spacing w:after="0" w:line="240" w:lineRule="auto"/>
        <w:ind w:left="20" w:firstLine="0"/>
        <w:jc w:val="center"/>
        <w:rPr>
          <w:rFonts w:ascii="Gotham" w:eastAsia="Gotham" w:hAnsi="Gotham" w:cs="Gotham"/>
          <w:b/>
          <w:i/>
          <w:color w:val="8B827C"/>
          <w:sz w:val="24"/>
          <w:szCs w:val="24"/>
        </w:rPr>
      </w:pPr>
      <w:r>
        <w:rPr>
          <w:noProof/>
        </w:rPr>
        <w:drawing>
          <wp:anchor distT="114300" distB="114300" distL="114300" distR="114300" simplePos="0" relativeHeight="251664384" behindDoc="0" locked="0" layoutInCell="1" hidden="0" allowOverlap="1" wp14:anchorId="63551880" wp14:editId="5299CE6D">
            <wp:simplePos x="0" y="0"/>
            <wp:positionH relativeFrom="column">
              <wp:posOffset>990600</wp:posOffset>
            </wp:positionH>
            <wp:positionV relativeFrom="paragraph">
              <wp:posOffset>257175</wp:posOffset>
            </wp:positionV>
            <wp:extent cx="3843338" cy="2352847"/>
            <wp:effectExtent l="0" t="0" r="0" b="0"/>
            <wp:wrapTopAndBottom distT="114300" distB="114300"/>
            <wp:docPr id="68031" name="image14.png" descr="Chart">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roundtripId="1"/>
                </a:ext>
              </a:extLst>
            </wp:docPr>
            <wp:cNvGraphicFramePr/>
            <a:graphic xmlns:a="http://schemas.openxmlformats.org/drawingml/2006/main">
              <a:graphicData uri="http://schemas.openxmlformats.org/drawingml/2006/picture">
                <pic:pic xmlns:pic="http://schemas.openxmlformats.org/drawingml/2006/picture">
                  <pic:nvPicPr>
                    <pic:cNvPr id="0" name="image14.png" descr="Chart"/>
                    <pic:cNvPicPr preferRelativeResize="0"/>
                  </pic:nvPicPr>
                  <pic:blipFill>
                    <a:blip r:embed="rId42"/>
                    <a:srcRect/>
                    <a:stretch>
                      <a:fillRect/>
                    </a:stretch>
                  </pic:blipFill>
                  <pic:spPr>
                    <a:xfrm>
                      <a:off x="0" y="0"/>
                      <a:ext cx="3843338" cy="2352847"/>
                    </a:xfrm>
                    <a:prstGeom prst="rect">
                      <a:avLst/>
                    </a:prstGeom>
                    <a:ln/>
                  </pic:spPr>
                </pic:pic>
              </a:graphicData>
            </a:graphic>
          </wp:anchor>
        </w:drawing>
      </w:r>
    </w:p>
    <w:p w14:paraId="7A659C54" w14:textId="53B7951E" w:rsidR="00177E13" w:rsidRDefault="001E5FE3">
      <w:pPr>
        <w:spacing w:after="262"/>
        <w:ind w:left="0" w:firstLine="0"/>
        <w:jc w:val="center"/>
      </w:pPr>
      <w:r>
        <w:rPr>
          <w:rFonts w:ascii="Gotham" w:eastAsia="Gotham" w:hAnsi="Gotham" w:cs="Gotham"/>
          <w:b/>
          <w:i/>
          <w:color w:val="8B827C"/>
          <w:sz w:val="24"/>
          <w:szCs w:val="24"/>
        </w:rPr>
        <w:t>Sources of Funds:</w:t>
      </w:r>
    </w:p>
    <w:p w14:paraId="272B2A25" w14:textId="28FD1844" w:rsidR="00177E13" w:rsidRDefault="004D1263">
      <w:pPr>
        <w:spacing w:after="0"/>
        <w:ind w:left="0" w:right="780" w:firstLine="0"/>
        <w:jc w:val="right"/>
      </w:pPr>
      <w:r>
        <w:rPr>
          <w:noProof/>
        </w:rPr>
        <w:drawing>
          <wp:anchor distT="114300" distB="114300" distL="114300" distR="114300" simplePos="0" relativeHeight="251665408" behindDoc="0" locked="0" layoutInCell="1" hidden="0" allowOverlap="1" wp14:anchorId="719102F6" wp14:editId="3D46A6CD">
            <wp:simplePos x="0" y="0"/>
            <wp:positionH relativeFrom="column">
              <wp:posOffset>1082838</wp:posOffset>
            </wp:positionH>
            <wp:positionV relativeFrom="paragraph">
              <wp:posOffset>454645</wp:posOffset>
            </wp:positionV>
            <wp:extent cx="3848100" cy="2368062"/>
            <wp:effectExtent l="0" t="0" r="0" b="0"/>
            <wp:wrapTopAndBottom distT="114300" distB="114300"/>
            <wp:docPr id="68021" name="image3.png" descr="Chart">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roundtripId="2"/>
                </a:ext>
              </a:extLst>
            </wp:docPr>
            <wp:cNvGraphicFramePr/>
            <a:graphic xmlns:a="http://schemas.openxmlformats.org/drawingml/2006/main">
              <a:graphicData uri="http://schemas.openxmlformats.org/drawingml/2006/picture">
                <pic:pic xmlns:pic="http://schemas.openxmlformats.org/drawingml/2006/picture">
                  <pic:nvPicPr>
                    <pic:cNvPr id="0" name="image3.png" descr="Chart"/>
                    <pic:cNvPicPr preferRelativeResize="0"/>
                  </pic:nvPicPr>
                  <pic:blipFill>
                    <a:blip r:embed="rId43"/>
                    <a:srcRect/>
                    <a:stretch>
                      <a:fillRect/>
                    </a:stretch>
                  </pic:blipFill>
                  <pic:spPr>
                    <a:xfrm>
                      <a:off x="0" y="0"/>
                      <a:ext cx="3848100" cy="2368062"/>
                    </a:xfrm>
                    <a:prstGeom prst="rect">
                      <a:avLst/>
                    </a:prstGeom>
                    <a:ln/>
                  </pic:spPr>
                </pic:pic>
              </a:graphicData>
            </a:graphic>
          </wp:anchor>
        </w:drawing>
      </w:r>
    </w:p>
    <w:p w14:paraId="3DFC8903" w14:textId="657DE111" w:rsidR="00177E13" w:rsidRDefault="001E5FE3" w:rsidP="00DD5AC0">
      <w:pPr>
        <w:pStyle w:val="Heading2"/>
      </w:pPr>
      <w:bookmarkStart w:id="34" w:name="_Toc100299390"/>
      <w:r>
        <w:lastRenderedPageBreak/>
        <w:t>7.5 Financial Contingency Plan</w:t>
      </w:r>
      <w:bookmarkEnd w:id="34"/>
      <w:r>
        <w:t xml:space="preserve"> </w:t>
      </w:r>
    </w:p>
    <w:p w14:paraId="1C20FB14" w14:textId="4AF83B97" w:rsidR="00177E13" w:rsidRDefault="001E5FE3">
      <w:pPr>
        <w:spacing w:after="0"/>
        <w:ind w:left="0" w:firstLine="0"/>
      </w:pPr>
      <w:r>
        <w:rPr>
          <w:color w:val="000000"/>
          <w:sz w:val="24"/>
          <w:szCs w:val="24"/>
        </w:rPr>
        <w:t xml:space="preserve"> </w:t>
      </w:r>
    </w:p>
    <w:p w14:paraId="384CF094" w14:textId="790EB36D" w:rsidR="00177E13" w:rsidRPr="00A271B6" w:rsidRDefault="001E5FE3" w:rsidP="00A271B6">
      <w:pPr>
        <w:spacing w:after="250"/>
        <w:ind w:left="5" w:firstLine="360"/>
        <w:rPr>
          <w:color w:val="434343"/>
        </w:rPr>
      </w:pPr>
      <w:r w:rsidRPr="00A271B6">
        <w:rPr>
          <w:color w:val="434343"/>
        </w:rPr>
        <w:t xml:space="preserve">The AdamBots created a financial contingency plan to prioritize spending in case of budget cuts. </w:t>
      </w:r>
    </w:p>
    <w:p w14:paraId="7AB62E16" w14:textId="111E6AF3" w:rsidR="00177E13" w:rsidRDefault="001E5FE3">
      <w:pPr>
        <w:spacing w:after="0"/>
        <w:ind w:left="0" w:firstLine="0"/>
      </w:pPr>
      <w:r>
        <w:t xml:space="preserve"> </w:t>
      </w:r>
    </w:p>
    <w:tbl>
      <w:tblPr>
        <w:tblStyle w:val="a4"/>
        <w:tblW w:w="9015" w:type="dxa"/>
        <w:tblInd w:w="531" w:type="dxa"/>
        <w:tblLayout w:type="fixed"/>
        <w:tblLook w:val="0400" w:firstRow="0" w:lastRow="0" w:firstColumn="0" w:lastColumn="0" w:noHBand="0" w:noVBand="1"/>
      </w:tblPr>
      <w:tblGrid>
        <w:gridCol w:w="1110"/>
        <w:gridCol w:w="1695"/>
        <w:gridCol w:w="6210"/>
      </w:tblGrid>
      <w:tr w:rsidR="00177E13" w14:paraId="0CD2A346" w14:textId="77777777">
        <w:trPr>
          <w:trHeight w:val="570"/>
        </w:trPr>
        <w:tc>
          <w:tcPr>
            <w:tcW w:w="1110" w:type="dxa"/>
            <w:tcBorders>
              <w:top w:val="nil"/>
              <w:left w:val="single" w:sz="6" w:space="0" w:color="000000"/>
              <w:bottom w:val="single" w:sz="6" w:space="0" w:color="000000"/>
              <w:right w:val="single" w:sz="6" w:space="0" w:color="000000"/>
            </w:tcBorders>
            <w:shd w:val="clear" w:color="auto" w:fill="000000"/>
            <w:vAlign w:val="center"/>
          </w:tcPr>
          <w:p w14:paraId="3A12F768" w14:textId="77777777" w:rsidR="00177E13" w:rsidRDefault="001E5FE3">
            <w:pPr>
              <w:ind w:left="270" w:hanging="270"/>
            </w:pPr>
            <w:r>
              <w:rPr>
                <w:b/>
                <w:color w:val="FFD800"/>
              </w:rPr>
              <w:t>Priority</w:t>
            </w:r>
            <w:r>
              <w:rPr>
                <w:color w:val="FFD800"/>
              </w:rPr>
              <w:t xml:space="preserve"> </w:t>
            </w:r>
          </w:p>
        </w:tc>
        <w:tc>
          <w:tcPr>
            <w:tcW w:w="1695" w:type="dxa"/>
            <w:tcBorders>
              <w:top w:val="nil"/>
              <w:left w:val="single" w:sz="6" w:space="0" w:color="000000"/>
              <w:bottom w:val="single" w:sz="6" w:space="0" w:color="000000"/>
              <w:right w:val="single" w:sz="6" w:space="0" w:color="000000"/>
            </w:tcBorders>
            <w:shd w:val="clear" w:color="auto" w:fill="000000"/>
            <w:vAlign w:val="center"/>
          </w:tcPr>
          <w:p w14:paraId="04AA1C8A" w14:textId="77777777" w:rsidR="00177E13" w:rsidRDefault="001E5FE3">
            <w:pPr>
              <w:ind w:left="450" w:hanging="240"/>
            </w:pPr>
            <w:r>
              <w:rPr>
                <w:b/>
                <w:color w:val="FFD800"/>
              </w:rPr>
              <w:t>Tentative Cost</w:t>
            </w:r>
            <w:r>
              <w:rPr>
                <w:color w:val="FFD800"/>
              </w:rPr>
              <w:t xml:space="preserve"> </w:t>
            </w:r>
          </w:p>
        </w:tc>
        <w:tc>
          <w:tcPr>
            <w:tcW w:w="6210" w:type="dxa"/>
            <w:tcBorders>
              <w:top w:val="single" w:sz="6" w:space="0" w:color="000000"/>
              <w:left w:val="single" w:sz="6" w:space="0" w:color="000000"/>
              <w:bottom w:val="single" w:sz="6" w:space="0" w:color="000000"/>
              <w:right w:val="single" w:sz="6" w:space="0" w:color="000000"/>
            </w:tcBorders>
            <w:shd w:val="clear" w:color="auto" w:fill="000000"/>
            <w:vAlign w:val="center"/>
          </w:tcPr>
          <w:p w14:paraId="0D157FC0" w14:textId="77777777" w:rsidR="00177E13" w:rsidRDefault="001E5FE3">
            <w:pPr>
              <w:ind w:left="0" w:right="62" w:firstLine="0"/>
              <w:jc w:val="center"/>
            </w:pPr>
            <w:r>
              <w:rPr>
                <w:b/>
                <w:color w:val="FFD800"/>
              </w:rPr>
              <w:t>Budget Item</w:t>
            </w:r>
            <w:r>
              <w:rPr>
                <w:color w:val="FFD800"/>
              </w:rPr>
              <w:t xml:space="preserve"> </w:t>
            </w:r>
          </w:p>
        </w:tc>
      </w:tr>
      <w:tr w:rsidR="00177E13" w14:paraId="587044BC" w14:textId="77777777">
        <w:trPr>
          <w:trHeight w:val="512"/>
        </w:trPr>
        <w:tc>
          <w:tcPr>
            <w:tcW w:w="1110" w:type="dxa"/>
            <w:vMerge w:val="restart"/>
            <w:tcBorders>
              <w:top w:val="single" w:sz="6" w:space="0" w:color="000000"/>
              <w:left w:val="single" w:sz="6" w:space="0" w:color="000000"/>
              <w:bottom w:val="single" w:sz="12" w:space="0" w:color="000000"/>
              <w:right w:val="single" w:sz="6" w:space="0" w:color="000000"/>
            </w:tcBorders>
            <w:shd w:val="clear" w:color="auto" w:fill="FFD800"/>
            <w:vAlign w:val="center"/>
          </w:tcPr>
          <w:p w14:paraId="07CE6297" w14:textId="77777777" w:rsidR="00177E13" w:rsidRDefault="001E5FE3">
            <w:pPr>
              <w:ind w:left="0" w:right="42" w:firstLine="0"/>
              <w:jc w:val="center"/>
            </w:pPr>
            <w:r>
              <w:rPr>
                <w:b/>
                <w:color w:val="366091"/>
                <w:sz w:val="24"/>
                <w:szCs w:val="24"/>
              </w:rPr>
              <w:t xml:space="preserve">1 </w:t>
            </w:r>
          </w:p>
        </w:tc>
        <w:tc>
          <w:tcPr>
            <w:tcW w:w="1695" w:type="dxa"/>
            <w:tcBorders>
              <w:top w:val="single" w:sz="6" w:space="0" w:color="000000"/>
              <w:left w:val="single" w:sz="6" w:space="0" w:color="000000"/>
              <w:bottom w:val="single" w:sz="6" w:space="0" w:color="000000"/>
              <w:right w:val="single" w:sz="6" w:space="0" w:color="000000"/>
            </w:tcBorders>
            <w:vAlign w:val="center"/>
          </w:tcPr>
          <w:p w14:paraId="13A8EA23" w14:textId="77777777" w:rsidR="00177E13" w:rsidRDefault="001E5FE3">
            <w:pPr>
              <w:ind w:left="0" w:right="58" w:firstLine="0"/>
              <w:jc w:val="center"/>
            </w:pPr>
            <w:r>
              <w:rPr>
                <w:sz w:val="24"/>
                <w:szCs w:val="24"/>
              </w:rPr>
              <w:t xml:space="preserve">$5,000 </w:t>
            </w:r>
          </w:p>
        </w:tc>
        <w:tc>
          <w:tcPr>
            <w:tcW w:w="6210" w:type="dxa"/>
            <w:tcBorders>
              <w:top w:val="single" w:sz="6" w:space="0" w:color="000000"/>
              <w:left w:val="single" w:sz="6" w:space="0" w:color="000000"/>
              <w:bottom w:val="single" w:sz="6" w:space="0" w:color="000000"/>
              <w:right w:val="single" w:sz="6" w:space="0" w:color="000000"/>
            </w:tcBorders>
            <w:vAlign w:val="center"/>
          </w:tcPr>
          <w:p w14:paraId="522B0BCB" w14:textId="77777777" w:rsidR="00177E13" w:rsidRDefault="001E5FE3">
            <w:pPr>
              <w:ind w:left="0" w:right="51" w:firstLine="0"/>
              <w:jc w:val="center"/>
            </w:pPr>
            <w:r>
              <w:rPr>
                <w:sz w:val="24"/>
                <w:szCs w:val="24"/>
              </w:rPr>
              <w:t xml:space="preserve">Registration for two local district events </w:t>
            </w:r>
          </w:p>
        </w:tc>
      </w:tr>
      <w:tr w:rsidR="00177E13" w14:paraId="7A9655E5" w14:textId="77777777">
        <w:trPr>
          <w:trHeight w:val="510"/>
        </w:trPr>
        <w:tc>
          <w:tcPr>
            <w:tcW w:w="1110" w:type="dxa"/>
            <w:vMerge/>
            <w:tcBorders>
              <w:top w:val="single" w:sz="6" w:space="0" w:color="000000"/>
              <w:left w:val="single" w:sz="6" w:space="0" w:color="000000"/>
              <w:bottom w:val="single" w:sz="12" w:space="0" w:color="000000"/>
              <w:right w:val="single" w:sz="6" w:space="0" w:color="000000"/>
            </w:tcBorders>
            <w:shd w:val="clear" w:color="auto" w:fill="FFD800"/>
            <w:vAlign w:val="center"/>
          </w:tcPr>
          <w:p w14:paraId="6609BFE7" w14:textId="77777777" w:rsidR="00177E13" w:rsidRDefault="00177E13">
            <w:pPr>
              <w:widowControl w:val="0"/>
              <w:pBdr>
                <w:top w:val="nil"/>
                <w:left w:val="nil"/>
                <w:bottom w:val="nil"/>
                <w:right w:val="nil"/>
                <w:between w:val="nil"/>
              </w:pBdr>
              <w:spacing w:line="276" w:lineRule="auto"/>
              <w:ind w:left="0" w:firstLine="0"/>
            </w:pPr>
          </w:p>
        </w:tc>
        <w:tc>
          <w:tcPr>
            <w:tcW w:w="1695" w:type="dxa"/>
            <w:tcBorders>
              <w:top w:val="single" w:sz="6" w:space="0" w:color="000000"/>
              <w:left w:val="single" w:sz="6" w:space="0" w:color="000000"/>
              <w:bottom w:val="single" w:sz="6" w:space="0" w:color="000000"/>
              <w:right w:val="single" w:sz="6" w:space="0" w:color="000000"/>
            </w:tcBorders>
            <w:vAlign w:val="center"/>
          </w:tcPr>
          <w:p w14:paraId="1F13F86E" w14:textId="0360869D" w:rsidR="00177E13" w:rsidRDefault="001E5FE3">
            <w:pPr>
              <w:ind w:left="0" w:right="58" w:firstLine="0"/>
              <w:jc w:val="center"/>
            </w:pPr>
            <w:r>
              <w:rPr>
                <w:sz w:val="24"/>
                <w:szCs w:val="24"/>
              </w:rPr>
              <w:t>$</w:t>
            </w:r>
            <w:r w:rsidR="004D1263">
              <w:rPr>
                <w:sz w:val="24"/>
                <w:szCs w:val="24"/>
              </w:rPr>
              <w:t>4</w:t>
            </w:r>
            <w:r>
              <w:rPr>
                <w:sz w:val="24"/>
                <w:szCs w:val="24"/>
              </w:rPr>
              <w:t xml:space="preserve">,000 </w:t>
            </w:r>
          </w:p>
        </w:tc>
        <w:tc>
          <w:tcPr>
            <w:tcW w:w="6210" w:type="dxa"/>
            <w:tcBorders>
              <w:top w:val="single" w:sz="6" w:space="0" w:color="000000"/>
              <w:left w:val="single" w:sz="6" w:space="0" w:color="000000"/>
              <w:bottom w:val="single" w:sz="6" w:space="0" w:color="000000"/>
              <w:right w:val="single" w:sz="6" w:space="0" w:color="000000"/>
            </w:tcBorders>
            <w:vAlign w:val="center"/>
          </w:tcPr>
          <w:p w14:paraId="5C2E62EF" w14:textId="2918EE3F" w:rsidR="00177E13" w:rsidRDefault="001E5FE3">
            <w:pPr>
              <w:ind w:left="0" w:right="50" w:firstLine="0"/>
              <w:jc w:val="center"/>
            </w:pPr>
            <w:r>
              <w:rPr>
                <w:sz w:val="24"/>
                <w:szCs w:val="24"/>
              </w:rPr>
              <w:t xml:space="preserve">Supplies for one competition robot </w:t>
            </w:r>
          </w:p>
        </w:tc>
      </w:tr>
      <w:tr w:rsidR="00177E13" w14:paraId="79672239" w14:textId="77777777">
        <w:trPr>
          <w:trHeight w:val="518"/>
        </w:trPr>
        <w:tc>
          <w:tcPr>
            <w:tcW w:w="1110" w:type="dxa"/>
            <w:vMerge/>
            <w:tcBorders>
              <w:top w:val="single" w:sz="6" w:space="0" w:color="000000"/>
              <w:left w:val="single" w:sz="6" w:space="0" w:color="000000"/>
              <w:bottom w:val="single" w:sz="12" w:space="0" w:color="000000"/>
              <w:right w:val="single" w:sz="6" w:space="0" w:color="000000"/>
            </w:tcBorders>
            <w:shd w:val="clear" w:color="auto" w:fill="FFD800"/>
            <w:vAlign w:val="center"/>
          </w:tcPr>
          <w:p w14:paraId="746A21AF" w14:textId="77777777" w:rsidR="00177E13" w:rsidRDefault="00177E13">
            <w:pPr>
              <w:widowControl w:val="0"/>
              <w:pBdr>
                <w:top w:val="nil"/>
                <w:left w:val="nil"/>
                <w:bottom w:val="nil"/>
                <w:right w:val="nil"/>
                <w:between w:val="nil"/>
              </w:pBdr>
              <w:spacing w:line="276" w:lineRule="auto"/>
              <w:ind w:left="0" w:firstLine="0"/>
            </w:pPr>
          </w:p>
        </w:tc>
        <w:tc>
          <w:tcPr>
            <w:tcW w:w="1695" w:type="dxa"/>
            <w:tcBorders>
              <w:top w:val="single" w:sz="6" w:space="0" w:color="000000"/>
              <w:left w:val="single" w:sz="6" w:space="0" w:color="000000"/>
              <w:bottom w:val="single" w:sz="12" w:space="0" w:color="000000"/>
              <w:right w:val="single" w:sz="6" w:space="0" w:color="000000"/>
            </w:tcBorders>
            <w:vAlign w:val="center"/>
          </w:tcPr>
          <w:p w14:paraId="269B1B34" w14:textId="77777777" w:rsidR="00177E13" w:rsidRDefault="001E5FE3">
            <w:pPr>
              <w:ind w:left="0" w:right="58" w:firstLine="0"/>
              <w:jc w:val="center"/>
            </w:pPr>
            <w:r>
              <w:rPr>
                <w:sz w:val="24"/>
                <w:szCs w:val="24"/>
              </w:rPr>
              <w:t xml:space="preserve">$2,000 </w:t>
            </w:r>
          </w:p>
        </w:tc>
        <w:tc>
          <w:tcPr>
            <w:tcW w:w="6210" w:type="dxa"/>
            <w:tcBorders>
              <w:top w:val="single" w:sz="6" w:space="0" w:color="000000"/>
              <w:left w:val="single" w:sz="6" w:space="0" w:color="000000"/>
              <w:bottom w:val="single" w:sz="12" w:space="0" w:color="000000"/>
              <w:right w:val="single" w:sz="6" w:space="0" w:color="000000"/>
            </w:tcBorders>
            <w:vAlign w:val="center"/>
          </w:tcPr>
          <w:p w14:paraId="276F71A2" w14:textId="77777777" w:rsidR="00177E13" w:rsidRDefault="001E5FE3">
            <w:pPr>
              <w:ind w:left="0" w:right="65" w:firstLine="0"/>
              <w:jc w:val="center"/>
            </w:pPr>
            <w:r>
              <w:rPr>
                <w:sz w:val="24"/>
                <w:szCs w:val="24"/>
              </w:rPr>
              <w:t xml:space="preserve">Basic team spirit wear </w:t>
            </w:r>
          </w:p>
        </w:tc>
      </w:tr>
      <w:tr w:rsidR="00177E13" w14:paraId="139441D5" w14:textId="77777777">
        <w:trPr>
          <w:trHeight w:val="510"/>
        </w:trPr>
        <w:tc>
          <w:tcPr>
            <w:tcW w:w="1110" w:type="dxa"/>
            <w:vMerge/>
            <w:tcBorders>
              <w:top w:val="single" w:sz="12" w:space="0" w:color="000000"/>
              <w:left w:val="single" w:sz="6" w:space="0" w:color="000000"/>
              <w:bottom w:val="single" w:sz="12" w:space="0" w:color="000000"/>
              <w:right w:val="single" w:sz="6" w:space="0" w:color="000000"/>
            </w:tcBorders>
            <w:shd w:val="clear" w:color="auto" w:fill="FFD800"/>
            <w:vAlign w:val="center"/>
          </w:tcPr>
          <w:p w14:paraId="44EB9163" w14:textId="77777777" w:rsidR="00177E13" w:rsidRDefault="00177E13">
            <w:pPr>
              <w:widowControl w:val="0"/>
              <w:pBdr>
                <w:top w:val="nil"/>
                <w:left w:val="nil"/>
                <w:bottom w:val="nil"/>
                <w:right w:val="nil"/>
                <w:between w:val="nil"/>
              </w:pBdr>
              <w:spacing w:line="276" w:lineRule="auto"/>
              <w:ind w:left="0" w:firstLine="0"/>
            </w:pPr>
          </w:p>
        </w:tc>
        <w:tc>
          <w:tcPr>
            <w:tcW w:w="1695" w:type="dxa"/>
            <w:tcBorders>
              <w:top w:val="single" w:sz="6" w:space="0" w:color="000000"/>
              <w:left w:val="single" w:sz="6" w:space="0" w:color="000000"/>
              <w:bottom w:val="single" w:sz="6" w:space="0" w:color="000000"/>
              <w:right w:val="single" w:sz="6" w:space="0" w:color="000000"/>
            </w:tcBorders>
            <w:vAlign w:val="center"/>
          </w:tcPr>
          <w:p w14:paraId="1C354E45" w14:textId="77777777" w:rsidR="00177E13" w:rsidRDefault="001E5FE3">
            <w:pPr>
              <w:ind w:left="0" w:right="58" w:firstLine="0"/>
              <w:jc w:val="center"/>
            </w:pPr>
            <w:r>
              <w:rPr>
                <w:sz w:val="24"/>
                <w:szCs w:val="24"/>
              </w:rPr>
              <w:t xml:space="preserve">$4,000 </w:t>
            </w:r>
          </w:p>
        </w:tc>
        <w:tc>
          <w:tcPr>
            <w:tcW w:w="6210" w:type="dxa"/>
            <w:tcBorders>
              <w:top w:val="single" w:sz="6" w:space="0" w:color="000000"/>
              <w:left w:val="single" w:sz="6" w:space="0" w:color="000000"/>
              <w:bottom w:val="single" w:sz="6" w:space="0" w:color="000000"/>
              <w:right w:val="single" w:sz="6" w:space="0" w:color="000000"/>
            </w:tcBorders>
            <w:vAlign w:val="center"/>
          </w:tcPr>
          <w:p w14:paraId="44087599" w14:textId="77777777" w:rsidR="00177E13" w:rsidRDefault="001E5FE3">
            <w:pPr>
              <w:ind w:left="0" w:right="47" w:firstLine="0"/>
              <w:jc w:val="center"/>
            </w:pPr>
            <w:r>
              <w:rPr>
                <w:sz w:val="24"/>
                <w:szCs w:val="24"/>
              </w:rPr>
              <w:t xml:space="preserve">State Championship registration </w:t>
            </w:r>
          </w:p>
        </w:tc>
      </w:tr>
      <w:tr w:rsidR="00177E13" w14:paraId="61BCDA65" w14:textId="77777777">
        <w:trPr>
          <w:trHeight w:val="518"/>
        </w:trPr>
        <w:tc>
          <w:tcPr>
            <w:tcW w:w="1110" w:type="dxa"/>
            <w:vMerge/>
            <w:tcBorders>
              <w:top w:val="single" w:sz="12" w:space="0" w:color="000000"/>
              <w:left w:val="single" w:sz="6" w:space="0" w:color="000000"/>
              <w:bottom w:val="single" w:sz="12" w:space="0" w:color="000000"/>
              <w:right w:val="single" w:sz="6" w:space="0" w:color="000000"/>
            </w:tcBorders>
            <w:shd w:val="clear" w:color="auto" w:fill="FFD800"/>
            <w:vAlign w:val="center"/>
          </w:tcPr>
          <w:p w14:paraId="39AE344A" w14:textId="77777777" w:rsidR="00177E13" w:rsidRDefault="00177E13">
            <w:pPr>
              <w:widowControl w:val="0"/>
              <w:pBdr>
                <w:top w:val="nil"/>
                <w:left w:val="nil"/>
                <w:bottom w:val="nil"/>
                <w:right w:val="nil"/>
                <w:between w:val="nil"/>
              </w:pBdr>
              <w:spacing w:line="276" w:lineRule="auto"/>
              <w:ind w:left="0" w:firstLine="0"/>
            </w:pPr>
          </w:p>
        </w:tc>
        <w:tc>
          <w:tcPr>
            <w:tcW w:w="1695" w:type="dxa"/>
            <w:tcBorders>
              <w:top w:val="single" w:sz="6" w:space="0" w:color="000000"/>
              <w:left w:val="single" w:sz="6" w:space="0" w:color="000000"/>
              <w:bottom w:val="single" w:sz="12" w:space="0" w:color="000000"/>
              <w:right w:val="single" w:sz="6" w:space="0" w:color="000000"/>
            </w:tcBorders>
            <w:vAlign w:val="center"/>
          </w:tcPr>
          <w:p w14:paraId="6B18BF4A" w14:textId="7AD3775D" w:rsidR="00177E13" w:rsidRDefault="001E5FE3">
            <w:pPr>
              <w:ind w:left="0" w:right="58" w:firstLine="0"/>
              <w:jc w:val="center"/>
            </w:pPr>
            <w:r>
              <w:rPr>
                <w:sz w:val="24"/>
                <w:szCs w:val="24"/>
              </w:rPr>
              <w:t>$</w:t>
            </w:r>
            <w:r w:rsidR="004D1263">
              <w:rPr>
                <w:sz w:val="24"/>
                <w:szCs w:val="24"/>
              </w:rPr>
              <w:t>5</w:t>
            </w:r>
            <w:r>
              <w:rPr>
                <w:sz w:val="24"/>
                <w:szCs w:val="24"/>
              </w:rPr>
              <w:t xml:space="preserve">,000 </w:t>
            </w:r>
          </w:p>
        </w:tc>
        <w:tc>
          <w:tcPr>
            <w:tcW w:w="6210" w:type="dxa"/>
            <w:tcBorders>
              <w:top w:val="single" w:sz="6" w:space="0" w:color="000000"/>
              <w:left w:val="single" w:sz="6" w:space="0" w:color="000000"/>
              <w:bottom w:val="single" w:sz="12" w:space="0" w:color="000000"/>
              <w:right w:val="single" w:sz="6" w:space="0" w:color="000000"/>
            </w:tcBorders>
            <w:vAlign w:val="center"/>
          </w:tcPr>
          <w:p w14:paraId="2F6F73DE" w14:textId="77777777" w:rsidR="00177E13" w:rsidRDefault="001E5FE3">
            <w:pPr>
              <w:ind w:left="0" w:right="61" w:firstLine="0"/>
              <w:jc w:val="center"/>
            </w:pPr>
            <w:r>
              <w:rPr>
                <w:i/>
                <w:sz w:val="24"/>
                <w:szCs w:val="24"/>
              </w:rPr>
              <w:t xml:space="preserve">FIRST </w:t>
            </w:r>
            <w:r>
              <w:rPr>
                <w:rFonts w:ascii="Calibri" w:eastAsia="Calibri" w:hAnsi="Calibri" w:cs="Calibri"/>
                <w:sz w:val="25"/>
                <w:szCs w:val="25"/>
              </w:rPr>
              <w:t>​</w:t>
            </w:r>
            <w:r>
              <w:rPr>
                <w:sz w:val="24"/>
                <w:szCs w:val="24"/>
              </w:rPr>
              <w:t xml:space="preserve">World Championship registration </w:t>
            </w:r>
          </w:p>
        </w:tc>
      </w:tr>
      <w:tr w:rsidR="00177E13" w14:paraId="3D047223" w14:textId="77777777">
        <w:trPr>
          <w:trHeight w:val="518"/>
        </w:trPr>
        <w:tc>
          <w:tcPr>
            <w:tcW w:w="1110" w:type="dxa"/>
            <w:vMerge w:val="restart"/>
            <w:tcBorders>
              <w:top w:val="single" w:sz="12" w:space="0" w:color="000000"/>
              <w:left w:val="single" w:sz="6" w:space="0" w:color="000000"/>
              <w:bottom w:val="single" w:sz="12" w:space="0" w:color="000000"/>
              <w:right w:val="single" w:sz="6" w:space="0" w:color="000000"/>
            </w:tcBorders>
            <w:shd w:val="clear" w:color="auto" w:fill="FFD800"/>
            <w:vAlign w:val="center"/>
          </w:tcPr>
          <w:p w14:paraId="25135139" w14:textId="4825C297" w:rsidR="00177E13" w:rsidRDefault="004D1263">
            <w:pPr>
              <w:ind w:left="0" w:right="42" w:firstLine="0"/>
              <w:jc w:val="center"/>
            </w:pPr>
            <w:r>
              <w:rPr>
                <w:b/>
                <w:color w:val="366091"/>
                <w:sz w:val="24"/>
                <w:szCs w:val="24"/>
              </w:rPr>
              <w:t>2</w:t>
            </w:r>
            <w:r w:rsidR="001E5FE3">
              <w:rPr>
                <w:b/>
                <w:color w:val="366091"/>
                <w:sz w:val="24"/>
                <w:szCs w:val="24"/>
              </w:rPr>
              <w:t xml:space="preserve"> </w:t>
            </w:r>
          </w:p>
        </w:tc>
        <w:tc>
          <w:tcPr>
            <w:tcW w:w="1695" w:type="dxa"/>
            <w:tcBorders>
              <w:top w:val="single" w:sz="12" w:space="0" w:color="000000"/>
              <w:left w:val="single" w:sz="6" w:space="0" w:color="000000"/>
              <w:bottom w:val="single" w:sz="6" w:space="0" w:color="000000"/>
              <w:right w:val="single" w:sz="6" w:space="0" w:color="000000"/>
            </w:tcBorders>
            <w:vAlign w:val="center"/>
          </w:tcPr>
          <w:p w14:paraId="711FCD33" w14:textId="25E0C445" w:rsidR="00177E13" w:rsidRDefault="001E5FE3">
            <w:pPr>
              <w:ind w:left="0" w:right="58" w:firstLine="0"/>
              <w:jc w:val="center"/>
            </w:pPr>
            <w:r>
              <w:rPr>
                <w:sz w:val="24"/>
                <w:szCs w:val="24"/>
              </w:rPr>
              <w:t>$1</w:t>
            </w:r>
            <w:r w:rsidR="004D1263">
              <w:rPr>
                <w:sz w:val="24"/>
                <w:szCs w:val="24"/>
              </w:rPr>
              <w:t>0,0</w:t>
            </w:r>
            <w:r>
              <w:rPr>
                <w:sz w:val="24"/>
                <w:szCs w:val="24"/>
              </w:rPr>
              <w:t xml:space="preserve">00 </w:t>
            </w:r>
          </w:p>
        </w:tc>
        <w:tc>
          <w:tcPr>
            <w:tcW w:w="6210" w:type="dxa"/>
            <w:tcBorders>
              <w:top w:val="single" w:sz="12" w:space="0" w:color="000000"/>
              <w:left w:val="single" w:sz="6" w:space="0" w:color="000000"/>
              <w:bottom w:val="single" w:sz="6" w:space="0" w:color="000000"/>
              <w:right w:val="single" w:sz="6" w:space="0" w:color="000000"/>
            </w:tcBorders>
            <w:vAlign w:val="center"/>
          </w:tcPr>
          <w:p w14:paraId="6C100108" w14:textId="4FDE2CCC" w:rsidR="00177E13" w:rsidRDefault="004D1263">
            <w:pPr>
              <w:ind w:left="0" w:right="57" w:firstLine="0"/>
              <w:jc w:val="center"/>
            </w:pPr>
            <w:r>
              <w:rPr>
                <w:sz w:val="24"/>
                <w:szCs w:val="24"/>
              </w:rPr>
              <w:t>Support for FLL-E, FLL-C, and FTC Teams</w:t>
            </w:r>
            <w:r w:rsidR="001E5FE3">
              <w:rPr>
                <w:sz w:val="24"/>
                <w:szCs w:val="24"/>
              </w:rPr>
              <w:t xml:space="preserve"> </w:t>
            </w:r>
          </w:p>
        </w:tc>
      </w:tr>
      <w:tr w:rsidR="00177E13" w14:paraId="768ACA0A" w14:textId="77777777">
        <w:trPr>
          <w:trHeight w:val="510"/>
        </w:trPr>
        <w:tc>
          <w:tcPr>
            <w:tcW w:w="1110" w:type="dxa"/>
            <w:vMerge/>
            <w:tcBorders>
              <w:top w:val="single" w:sz="12" w:space="0" w:color="000000"/>
              <w:left w:val="single" w:sz="6" w:space="0" w:color="000000"/>
              <w:bottom w:val="single" w:sz="12" w:space="0" w:color="000000"/>
              <w:right w:val="single" w:sz="6" w:space="0" w:color="000000"/>
            </w:tcBorders>
            <w:shd w:val="clear" w:color="auto" w:fill="FFD800"/>
            <w:vAlign w:val="center"/>
          </w:tcPr>
          <w:p w14:paraId="06D70FA7" w14:textId="77777777" w:rsidR="00177E13" w:rsidRDefault="00177E13">
            <w:pPr>
              <w:widowControl w:val="0"/>
              <w:pBdr>
                <w:top w:val="nil"/>
                <w:left w:val="nil"/>
                <w:bottom w:val="nil"/>
                <w:right w:val="nil"/>
                <w:between w:val="nil"/>
              </w:pBdr>
              <w:spacing w:line="276" w:lineRule="auto"/>
              <w:ind w:left="0" w:firstLine="0"/>
            </w:pPr>
          </w:p>
        </w:tc>
        <w:tc>
          <w:tcPr>
            <w:tcW w:w="1695" w:type="dxa"/>
            <w:tcBorders>
              <w:top w:val="single" w:sz="6" w:space="0" w:color="000000"/>
              <w:left w:val="single" w:sz="6" w:space="0" w:color="000000"/>
              <w:bottom w:val="single" w:sz="6" w:space="0" w:color="000000"/>
              <w:right w:val="single" w:sz="6" w:space="0" w:color="000000"/>
            </w:tcBorders>
            <w:vAlign w:val="center"/>
          </w:tcPr>
          <w:p w14:paraId="03804041" w14:textId="77777777" w:rsidR="00177E13" w:rsidRDefault="001E5FE3">
            <w:pPr>
              <w:ind w:left="0" w:right="48" w:firstLine="0"/>
              <w:jc w:val="center"/>
            </w:pPr>
            <w:r>
              <w:rPr>
                <w:sz w:val="24"/>
                <w:szCs w:val="24"/>
              </w:rPr>
              <w:t xml:space="preserve">$500 </w:t>
            </w:r>
          </w:p>
        </w:tc>
        <w:tc>
          <w:tcPr>
            <w:tcW w:w="6210" w:type="dxa"/>
            <w:tcBorders>
              <w:top w:val="single" w:sz="6" w:space="0" w:color="000000"/>
              <w:left w:val="single" w:sz="6" w:space="0" w:color="000000"/>
              <w:bottom w:val="single" w:sz="6" w:space="0" w:color="000000"/>
              <w:right w:val="single" w:sz="6" w:space="0" w:color="000000"/>
            </w:tcBorders>
            <w:vAlign w:val="center"/>
          </w:tcPr>
          <w:p w14:paraId="6A2DB522" w14:textId="77777777" w:rsidR="00177E13" w:rsidRDefault="001E5FE3">
            <w:pPr>
              <w:ind w:left="0" w:right="47" w:firstLine="0"/>
              <w:jc w:val="center"/>
            </w:pPr>
            <w:r>
              <w:rPr>
                <w:sz w:val="24"/>
                <w:szCs w:val="24"/>
              </w:rPr>
              <w:t xml:space="preserve">Registration for a third district event </w:t>
            </w:r>
          </w:p>
        </w:tc>
      </w:tr>
      <w:tr w:rsidR="00177E13" w14:paraId="428EA6F0" w14:textId="77777777">
        <w:trPr>
          <w:trHeight w:val="518"/>
        </w:trPr>
        <w:tc>
          <w:tcPr>
            <w:tcW w:w="1110" w:type="dxa"/>
            <w:vMerge w:val="restart"/>
            <w:tcBorders>
              <w:top w:val="single" w:sz="12" w:space="0" w:color="000000"/>
              <w:left w:val="single" w:sz="6" w:space="0" w:color="000000"/>
              <w:bottom w:val="single" w:sz="12" w:space="0" w:color="000000"/>
              <w:right w:val="single" w:sz="6" w:space="0" w:color="000000"/>
            </w:tcBorders>
            <w:shd w:val="clear" w:color="auto" w:fill="FFD800"/>
            <w:vAlign w:val="center"/>
          </w:tcPr>
          <w:p w14:paraId="78CBDC1B" w14:textId="77777777" w:rsidR="00177E13" w:rsidRDefault="001E5FE3">
            <w:pPr>
              <w:ind w:left="0" w:right="13" w:firstLine="0"/>
              <w:jc w:val="center"/>
            </w:pPr>
            <w:r>
              <w:rPr>
                <w:b/>
                <w:color w:val="366091"/>
                <w:sz w:val="24"/>
                <w:szCs w:val="24"/>
              </w:rPr>
              <w:t xml:space="preserve">4 </w:t>
            </w:r>
          </w:p>
        </w:tc>
        <w:tc>
          <w:tcPr>
            <w:tcW w:w="1695" w:type="dxa"/>
            <w:tcBorders>
              <w:top w:val="single" w:sz="12" w:space="0" w:color="000000"/>
              <w:left w:val="single" w:sz="6" w:space="0" w:color="000000"/>
              <w:bottom w:val="single" w:sz="6" w:space="0" w:color="000000"/>
              <w:right w:val="single" w:sz="6" w:space="0" w:color="000000"/>
            </w:tcBorders>
            <w:vAlign w:val="center"/>
          </w:tcPr>
          <w:p w14:paraId="3FC7FE61" w14:textId="77777777" w:rsidR="00177E13" w:rsidRDefault="001E5FE3">
            <w:pPr>
              <w:ind w:left="0" w:right="16" w:firstLine="0"/>
              <w:jc w:val="center"/>
            </w:pPr>
            <w:r>
              <w:rPr>
                <w:sz w:val="24"/>
                <w:szCs w:val="24"/>
              </w:rPr>
              <w:t xml:space="preserve">$12,000 </w:t>
            </w:r>
          </w:p>
        </w:tc>
        <w:tc>
          <w:tcPr>
            <w:tcW w:w="6210" w:type="dxa"/>
            <w:tcBorders>
              <w:top w:val="single" w:sz="12" w:space="0" w:color="000000"/>
              <w:left w:val="single" w:sz="6" w:space="0" w:color="000000"/>
              <w:bottom w:val="single" w:sz="6" w:space="0" w:color="000000"/>
              <w:right w:val="single" w:sz="6" w:space="0" w:color="000000"/>
            </w:tcBorders>
            <w:vAlign w:val="center"/>
          </w:tcPr>
          <w:p w14:paraId="7676B1C4" w14:textId="77777777" w:rsidR="00177E13" w:rsidRDefault="001E5FE3">
            <w:pPr>
              <w:ind w:left="0" w:right="27" w:firstLine="0"/>
              <w:jc w:val="center"/>
            </w:pPr>
            <w:r>
              <w:rPr>
                <w:sz w:val="24"/>
                <w:szCs w:val="24"/>
              </w:rPr>
              <w:t xml:space="preserve">Third event as travel competition </w:t>
            </w:r>
          </w:p>
        </w:tc>
      </w:tr>
      <w:tr w:rsidR="00177E13" w14:paraId="01EDDDD2" w14:textId="77777777">
        <w:trPr>
          <w:trHeight w:val="510"/>
        </w:trPr>
        <w:tc>
          <w:tcPr>
            <w:tcW w:w="1110" w:type="dxa"/>
            <w:vMerge/>
            <w:tcBorders>
              <w:top w:val="single" w:sz="12" w:space="0" w:color="000000"/>
              <w:left w:val="single" w:sz="6" w:space="0" w:color="000000"/>
              <w:bottom w:val="single" w:sz="12" w:space="0" w:color="000000"/>
              <w:right w:val="single" w:sz="6" w:space="0" w:color="000000"/>
            </w:tcBorders>
            <w:shd w:val="clear" w:color="auto" w:fill="FFD800"/>
            <w:vAlign w:val="center"/>
          </w:tcPr>
          <w:p w14:paraId="75A70D0A" w14:textId="77777777" w:rsidR="00177E13" w:rsidRDefault="00177E13">
            <w:pPr>
              <w:widowControl w:val="0"/>
              <w:pBdr>
                <w:top w:val="nil"/>
                <w:left w:val="nil"/>
                <w:bottom w:val="nil"/>
                <w:right w:val="nil"/>
                <w:between w:val="nil"/>
              </w:pBdr>
              <w:spacing w:line="276" w:lineRule="auto"/>
              <w:ind w:left="0" w:firstLine="0"/>
            </w:pPr>
          </w:p>
        </w:tc>
        <w:tc>
          <w:tcPr>
            <w:tcW w:w="1695" w:type="dxa"/>
            <w:tcBorders>
              <w:top w:val="single" w:sz="6" w:space="0" w:color="000000"/>
              <w:left w:val="single" w:sz="6" w:space="0" w:color="000000"/>
              <w:bottom w:val="single" w:sz="6" w:space="0" w:color="000000"/>
              <w:right w:val="single" w:sz="6" w:space="0" w:color="000000"/>
            </w:tcBorders>
            <w:vAlign w:val="center"/>
          </w:tcPr>
          <w:p w14:paraId="24AC4041" w14:textId="77777777" w:rsidR="00177E13" w:rsidRDefault="001E5FE3">
            <w:pPr>
              <w:ind w:left="0" w:right="29" w:firstLine="0"/>
              <w:jc w:val="center"/>
            </w:pPr>
            <w:r>
              <w:rPr>
                <w:sz w:val="24"/>
                <w:szCs w:val="24"/>
              </w:rPr>
              <w:t xml:space="preserve">$1,000 </w:t>
            </w:r>
          </w:p>
        </w:tc>
        <w:tc>
          <w:tcPr>
            <w:tcW w:w="6210" w:type="dxa"/>
            <w:tcBorders>
              <w:top w:val="single" w:sz="6" w:space="0" w:color="000000"/>
              <w:left w:val="single" w:sz="6" w:space="0" w:color="000000"/>
              <w:bottom w:val="single" w:sz="6" w:space="0" w:color="000000"/>
              <w:right w:val="single" w:sz="6" w:space="0" w:color="000000"/>
            </w:tcBorders>
            <w:vAlign w:val="center"/>
          </w:tcPr>
          <w:p w14:paraId="7F29CEC2" w14:textId="77777777" w:rsidR="00177E13" w:rsidRDefault="001E5FE3">
            <w:pPr>
              <w:ind w:left="0" w:right="26" w:firstLine="0"/>
              <w:jc w:val="center"/>
            </w:pPr>
            <w:r>
              <w:rPr>
                <w:sz w:val="24"/>
                <w:szCs w:val="24"/>
              </w:rPr>
              <w:t xml:space="preserve">Registration for local offseason events </w:t>
            </w:r>
          </w:p>
        </w:tc>
      </w:tr>
      <w:tr w:rsidR="00177E13" w14:paraId="71DE62F3" w14:textId="77777777">
        <w:trPr>
          <w:trHeight w:val="510"/>
        </w:trPr>
        <w:tc>
          <w:tcPr>
            <w:tcW w:w="1110" w:type="dxa"/>
            <w:vMerge/>
            <w:tcBorders>
              <w:top w:val="single" w:sz="12" w:space="0" w:color="000000"/>
              <w:left w:val="single" w:sz="6" w:space="0" w:color="000000"/>
              <w:bottom w:val="single" w:sz="12" w:space="0" w:color="000000"/>
              <w:right w:val="single" w:sz="6" w:space="0" w:color="000000"/>
            </w:tcBorders>
            <w:shd w:val="clear" w:color="auto" w:fill="FFD800"/>
            <w:vAlign w:val="center"/>
          </w:tcPr>
          <w:p w14:paraId="1D635FCA" w14:textId="77777777" w:rsidR="00177E13" w:rsidRDefault="00177E13">
            <w:pPr>
              <w:widowControl w:val="0"/>
              <w:pBdr>
                <w:top w:val="nil"/>
                <w:left w:val="nil"/>
                <w:bottom w:val="nil"/>
                <w:right w:val="nil"/>
                <w:between w:val="nil"/>
              </w:pBdr>
              <w:spacing w:line="276" w:lineRule="auto"/>
              <w:ind w:left="0" w:firstLine="0"/>
            </w:pPr>
          </w:p>
        </w:tc>
        <w:tc>
          <w:tcPr>
            <w:tcW w:w="1695" w:type="dxa"/>
            <w:tcBorders>
              <w:top w:val="single" w:sz="6" w:space="0" w:color="000000"/>
              <w:left w:val="single" w:sz="6" w:space="0" w:color="000000"/>
              <w:bottom w:val="single" w:sz="6" w:space="0" w:color="000000"/>
              <w:right w:val="single" w:sz="6" w:space="0" w:color="000000"/>
            </w:tcBorders>
            <w:vAlign w:val="center"/>
          </w:tcPr>
          <w:p w14:paraId="085E7918" w14:textId="77777777" w:rsidR="00177E13" w:rsidRDefault="001E5FE3">
            <w:pPr>
              <w:ind w:left="0" w:right="29" w:firstLine="0"/>
              <w:jc w:val="center"/>
            </w:pPr>
            <w:r>
              <w:rPr>
                <w:sz w:val="24"/>
                <w:szCs w:val="24"/>
              </w:rPr>
              <w:t xml:space="preserve">$5,000 </w:t>
            </w:r>
          </w:p>
        </w:tc>
        <w:tc>
          <w:tcPr>
            <w:tcW w:w="6210" w:type="dxa"/>
            <w:tcBorders>
              <w:top w:val="single" w:sz="6" w:space="0" w:color="000000"/>
              <w:left w:val="single" w:sz="6" w:space="0" w:color="000000"/>
              <w:bottom w:val="single" w:sz="6" w:space="0" w:color="000000"/>
              <w:right w:val="single" w:sz="6" w:space="0" w:color="000000"/>
            </w:tcBorders>
            <w:vAlign w:val="center"/>
          </w:tcPr>
          <w:p w14:paraId="2B583462" w14:textId="77777777" w:rsidR="00177E13" w:rsidRDefault="001E5FE3">
            <w:pPr>
              <w:ind w:left="0" w:right="18" w:firstLine="0"/>
              <w:jc w:val="center"/>
            </w:pPr>
            <w:r>
              <w:rPr>
                <w:sz w:val="24"/>
                <w:szCs w:val="24"/>
              </w:rPr>
              <w:t xml:space="preserve">Registration and travel for Indiana Robotics Invitational </w:t>
            </w:r>
          </w:p>
        </w:tc>
      </w:tr>
      <w:tr w:rsidR="00177E13" w14:paraId="502E0AF2" w14:textId="77777777">
        <w:trPr>
          <w:trHeight w:val="803"/>
        </w:trPr>
        <w:tc>
          <w:tcPr>
            <w:tcW w:w="1110" w:type="dxa"/>
            <w:vMerge/>
            <w:tcBorders>
              <w:top w:val="single" w:sz="12" w:space="0" w:color="000000"/>
              <w:left w:val="single" w:sz="6" w:space="0" w:color="000000"/>
              <w:bottom w:val="single" w:sz="12" w:space="0" w:color="000000"/>
              <w:right w:val="single" w:sz="6" w:space="0" w:color="000000"/>
            </w:tcBorders>
            <w:shd w:val="clear" w:color="auto" w:fill="FFD800"/>
            <w:vAlign w:val="center"/>
          </w:tcPr>
          <w:p w14:paraId="7B86EBD3" w14:textId="77777777" w:rsidR="00177E13" w:rsidRDefault="00177E13">
            <w:pPr>
              <w:widowControl w:val="0"/>
              <w:pBdr>
                <w:top w:val="nil"/>
                <w:left w:val="nil"/>
                <w:bottom w:val="nil"/>
                <w:right w:val="nil"/>
                <w:between w:val="nil"/>
              </w:pBdr>
              <w:spacing w:line="276" w:lineRule="auto"/>
              <w:ind w:left="0" w:firstLine="0"/>
            </w:pPr>
          </w:p>
        </w:tc>
        <w:tc>
          <w:tcPr>
            <w:tcW w:w="1695" w:type="dxa"/>
            <w:tcBorders>
              <w:top w:val="single" w:sz="6" w:space="0" w:color="000000"/>
              <w:left w:val="single" w:sz="6" w:space="0" w:color="000000"/>
              <w:bottom w:val="single" w:sz="12" w:space="0" w:color="000000"/>
              <w:right w:val="single" w:sz="6" w:space="0" w:color="000000"/>
            </w:tcBorders>
            <w:vAlign w:val="center"/>
          </w:tcPr>
          <w:p w14:paraId="0211FF0F" w14:textId="77777777" w:rsidR="00177E13" w:rsidRDefault="001E5FE3">
            <w:pPr>
              <w:ind w:left="0" w:right="29" w:firstLine="0"/>
              <w:jc w:val="center"/>
            </w:pPr>
            <w:r>
              <w:rPr>
                <w:sz w:val="24"/>
                <w:szCs w:val="24"/>
              </w:rPr>
              <w:t xml:space="preserve">$3,000 </w:t>
            </w:r>
          </w:p>
        </w:tc>
        <w:tc>
          <w:tcPr>
            <w:tcW w:w="6210" w:type="dxa"/>
            <w:tcBorders>
              <w:top w:val="single" w:sz="6" w:space="0" w:color="000000"/>
              <w:left w:val="single" w:sz="6" w:space="0" w:color="000000"/>
              <w:bottom w:val="single" w:sz="12" w:space="0" w:color="000000"/>
              <w:right w:val="single" w:sz="6" w:space="0" w:color="000000"/>
            </w:tcBorders>
            <w:vAlign w:val="center"/>
          </w:tcPr>
          <w:p w14:paraId="07728A3D" w14:textId="77777777" w:rsidR="00177E13" w:rsidRDefault="001E5FE3">
            <w:pPr>
              <w:ind w:left="4" w:firstLine="0"/>
              <w:jc w:val="center"/>
            </w:pPr>
            <w:r>
              <w:rPr>
                <w:sz w:val="24"/>
                <w:szCs w:val="24"/>
              </w:rPr>
              <w:t xml:space="preserve">Expansion of equipment (tools, computers, cameras, etc.) </w:t>
            </w:r>
          </w:p>
        </w:tc>
      </w:tr>
      <w:tr w:rsidR="004D1263" w14:paraId="2BF7F293" w14:textId="77777777" w:rsidTr="009E4F15">
        <w:trPr>
          <w:trHeight w:val="518"/>
        </w:trPr>
        <w:tc>
          <w:tcPr>
            <w:tcW w:w="1110" w:type="dxa"/>
            <w:vMerge w:val="restart"/>
            <w:tcBorders>
              <w:top w:val="single" w:sz="12" w:space="0" w:color="000000"/>
              <w:left w:val="single" w:sz="6" w:space="0" w:color="000000"/>
              <w:right w:val="single" w:sz="6" w:space="0" w:color="000000"/>
            </w:tcBorders>
            <w:shd w:val="clear" w:color="auto" w:fill="FFD800"/>
            <w:vAlign w:val="center"/>
          </w:tcPr>
          <w:p w14:paraId="2F20C484" w14:textId="77777777" w:rsidR="004D1263" w:rsidRDefault="004D1263">
            <w:pPr>
              <w:ind w:left="40" w:firstLine="0"/>
              <w:jc w:val="center"/>
            </w:pPr>
            <w:r>
              <w:rPr>
                <w:b/>
                <w:color w:val="366091"/>
                <w:sz w:val="24"/>
                <w:szCs w:val="24"/>
              </w:rPr>
              <w:t xml:space="preserve"> </w:t>
            </w:r>
          </w:p>
          <w:p w14:paraId="2E429F94" w14:textId="171FC8FB" w:rsidR="004D1263" w:rsidRDefault="004D1263" w:rsidP="009E4F15">
            <w:pPr>
              <w:ind w:left="0" w:right="13" w:firstLine="0"/>
              <w:jc w:val="center"/>
              <w:rPr>
                <w:b/>
                <w:color w:val="366091"/>
                <w:sz w:val="24"/>
                <w:szCs w:val="24"/>
              </w:rPr>
            </w:pPr>
            <w:r>
              <w:rPr>
                <w:b/>
                <w:color w:val="366091"/>
                <w:sz w:val="24"/>
                <w:szCs w:val="24"/>
              </w:rPr>
              <w:t xml:space="preserve">5 </w:t>
            </w:r>
          </w:p>
        </w:tc>
        <w:tc>
          <w:tcPr>
            <w:tcW w:w="1695" w:type="dxa"/>
            <w:tcBorders>
              <w:top w:val="single" w:sz="12" w:space="0" w:color="000000"/>
              <w:left w:val="single" w:sz="6" w:space="0" w:color="000000"/>
              <w:bottom w:val="single" w:sz="6" w:space="0" w:color="000000"/>
              <w:right w:val="single" w:sz="6" w:space="0" w:color="000000"/>
            </w:tcBorders>
            <w:vAlign w:val="center"/>
          </w:tcPr>
          <w:p w14:paraId="4CF0AE82" w14:textId="578DDA35" w:rsidR="004D1263" w:rsidRDefault="004D1263">
            <w:pPr>
              <w:ind w:left="0" w:right="29" w:firstLine="0"/>
              <w:jc w:val="center"/>
              <w:rPr>
                <w:sz w:val="24"/>
                <w:szCs w:val="24"/>
              </w:rPr>
            </w:pPr>
            <w:r>
              <w:rPr>
                <w:sz w:val="24"/>
                <w:szCs w:val="24"/>
              </w:rPr>
              <w:t>$1,500</w:t>
            </w:r>
          </w:p>
        </w:tc>
        <w:tc>
          <w:tcPr>
            <w:tcW w:w="6210" w:type="dxa"/>
            <w:tcBorders>
              <w:top w:val="single" w:sz="12" w:space="0" w:color="000000"/>
              <w:left w:val="single" w:sz="6" w:space="0" w:color="000000"/>
              <w:bottom w:val="single" w:sz="6" w:space="0" w:color="000000"/>
              <w:right w:val="single" w:sz="6" w:space="0" w:color="000000"/>
            </w:tcBorders>
            <w:vAlign w:val="center"/>
          </w:tcPr>
          <w:p w14:paraId="48637E7A" w14:textId="52687B76" w:rsidR="004D1263" w:rsidRDefault="004D1263">
            <w:pPr>
              <w:ind w:left="0" w:right="40" w:firstLine="0"/>
              <w:jc w:val="center"/>
              <w:rPr>
                <w:sz w:val="24"/>
                <w:szCs w:val="24"/>
              </w:rPr>
            </w:pPr>
            <w:r>
              <w:rPr>
                <w:sz w:val="24"/>
                <w:szCs w:val="24"/>
              </w:rPr>
              <w:t>Registration and supplies for OCCRA</w:t>
            </w:r>
          </w:p>
        </w:tc>
      </w:tr>
      <w:tr w:rsidR="004D1263" w14:paraId="6021B194" w14:textId="77777777" w:rsidTr="009E4F15">
        <w:trPr>
          <w:trHeight w:val="518"/>
        </w:trPr>
        <w:tc>
          <w:tcPr>
            <w:tcW w:w="1110" w:type="dxa"/>
            <w:vMerge/>
            <w:tcBorders>
              <w:left w:val="single" w:sz="6" w:space="0" w:color="000000"/>
              <w:right w:val="single" w:sz="6" w:space="0" w:color="000000"/>
            </w:tcBorders>
            <w:shd w:val="clear" w:color="auto" w:fill="FFD800"/>
            <w:vAlign w:val="center"/>
          </w:tcPr>
          <w:p w14:paraId="2FD38DE2" w14:textId="397A97DD" w:rsidR="004D1263" w:rsidRDefault="004D1263">
            <w:pPr>
              <w:ind w:left="0" w:right="13" w:firstLine="0"/>
              <w:jc w:val="center"/>
            </w:pPr>
          </w:p>
        </w:tc>
        <w:tc>
          <w:tcPr>
            <w:tcW w:w="1695" w:type="dxa"/>
            <w:tcBorders>
              <w:top w:val="single" w:sz="12" w:space="0" w:color="000000"/>
              <w:left w:val="single" w:sz="6" w:space="0" w:color="000000"/>
              <w:bottom w:val="single" w:sz="6" w:space="0" w:color="000000"/>
              <w:right w:val="single" w:sz="6" w:space="0" w:color="000000"/>
            </w:tcBorders>
            <w:vAlign w:val="center"/>
          </w:tcPr>
          <w:p w14:paraId="61F6EDDE" w14:textId="77777777" w:rsidR="004D1263" w:rsidRDefault="004D1263">
            <w:pPr>
              <w:ind w:left="0" w:right="29" w:firstLine="0"/>
              <w:jc w:val="center"/>
            </w:pPr>
            <w:r>
              <w:rPr>
                <w:sz w:val="24"/>
                <w:szCs w:val="24"/>
              </w:rPr>
              <w:t xml:space="preserve">$3,500 </w:t>
            </w:r>
          </w:p>
        </w:tc>
        <w:tc>
          <w:tcPr>
            <w:tcW w:w="6210" w:type="dxa"/>
            <w:tcBorders>
              <w:top w:val="single" w:sz="12" w:space="0" w:color="000000"/>
              <w:left w:val="single" w:sz="6" w:space="0" w:color="000000"/>
              <w:bottom w:val="single" w:sz="6" w:space="0" w:color="000000"/>
              <w:right w:val="single" w:sz="6" w:space="0" w:color="000000"/>
            </w:tcBorders>
            <w:vAlign w:val="center"/>
          </w:tcPr>
          <w:p w14:paraId="59104486" w14:textId="77777777" w:rsidR="004D1263" w:rsidRDefault="004D1263">
            <w:pPr>
              <w:ind w:left="0" w:right="40" w:firstLine="0"/>
              <w:jc w:val="center"/>
            </w:pPr>
            <w:r>
              <w:rPr>
                <w:sz w:val="24"/>
                <w:szCs w:val="24"/>
              </w:rPr>
              <w:t xml:space="preserve">Banquet celebration </w:t>
            </w:r>
          </w:p>
        </w:tc>
      </w:tr>
      <w:tr w:rsidR="004D1263" w14:paraId="63969972" w14:textId="77777777" w:rsidTr="009E4F15">
        <w:trPr>
          <w:trHeight w:val="510"/>
        </w:trPr>
        <w:tc>
          <w:tcPr>
            <w:tcW w:w="1110" w:type="dxa"/>
            <w:vMerge/>
            <w:tcBorders>
              <w:left w:val="single" w:sz="6" w:space="0" w:color="000000"/>
              <w:right w:val="single" w:sz="6" w:space="0" w:color="000000"/>
            </w:tcBorders>
            <w:shd w:val="clear" w:color="auto" w:fill="FFD800"/>
            <w:vAlign w:val="center"/>
          </w:tcPr>
          <w:p w14:paraId="07A65FFF" w14:textId="77777777" w:rsidR="004D1263" w:rsidRDefault="004D1263">
            <w:pPr>
              <w:widowControl w:val="0"/>
              <w:pBdr>
                <w:top w:val="nil"/>
                <w:left w:val="nil"/>
                <w:bottom w:val="nil"/>
                <w:right w:val="nil"/>
                <w:between w:val="nil"/>
              </w:pBdr>
              <w:spacing w:line="276" w:lineRule="auto"/>
              <w:ind w:left="0" w:firstLine="0"/>
            </w:pPr>
          </w:p>
        </w:tc>
        <w:tc>
          <w:tcPr>
            <w:tcW w:w="1695" w:type="dxa"/>
            <w:tcBorders>
              <w:top w:val="single" w:sz="6" w:space="0" w:color="000000"/>
              <w:left w:val="single" w:sz="6" w:space="0" w:color="000000"/>
              <w:bottom w:val="single" w:sz="6" w:space="0" w:color="000000"/>
              <w:right w:val="single" w:sz="6" w:space="0" w:color="000000"/>
            </w:tcBorders>
            <w:vAlign w:val="center"/>
          </w:tcPr>
          <w:p w14:paraId="14BD7C53" w14:textId="77777777" w:rsidR="004D1263" w:rsidRDefault="004D1263">
            <w:pPr>
              <w:ind w:left="0" w:right="29" w:firstLine="0"/>
              <w:jc w:val="center"/>
            </w:pPr>
            <w:r>
              <w:rPr>
                <w:sz w:val="24"/>
                <w:szCs w:val="24"/>
              </w:rPr>
              <w:t xml:space="preserve">$5,000 </w:t>
            </w:r>
          </w:p>
        </w:tc>
        <w:tc>
          <w:tcPr>
            <w:tcW w:w="6210" w:type="dxa"/>
            <w:tcBorders>
              <w:top w:val="single" w:sz="6" w:space="0" w:color="000000"/>
              <w:left w:val="single" w:sz="6" w:space="0" w:color="000000"/>
              <w:bottom w:val="single" w:sz="6" w:space="0" w:color="000000"/>
              <w:right w:val="single" w:sz="6" w:space="0" w:color="000000"/>
            </w:tcBorders>
            <w:vAlign w:val="center"/>
          </w:tcPr>
          <w:p w14:paraId="445748F4" w14:textId="77777777" w:rsidR="004D1263" w:rsidRDefault="004D1263">
            <w:pPr>
              <w:ind w:left="0" w:right="20" w:firstLine="0"/>
              <w:jc w:val="center"/>
            </w:pPr>
            <w:r>
              <w:rPr>
                <w:sz w:val="24"/>
                <w:szCs w:val="24"/>
              </w:rPr>
              <w:t xml:space="preserve">Additional team spirit wear </w:t>
            </w:r>
          </w:p>
        </w:tc>
      </w:tr>
      <w:tr w:rsidR="004D1263" w14:paraId="007F9F83" w14:textId="77777777" w:rsidTr="009E4F15">
        <w:trPr>
          <w:trHeight w:val="508"/>
        </w:trPr>
        <w:tc>
          <w:tcPr>
            <w:tcW w:w="1110" w:type="dxa"/>
            <w:vMerge/>
            <w:tcBorders>
              <w:left w:val="single" w:sz="6" w:space="0" w:color="000000"/>
              <w:bottom w:val="single" w:sz="6" w:space="0" w:color="000000"/>
              <w:right w:val="single" w:sz="6" w:space="0" w:color="000000"/>
            </w:tcBorders>
            <w:shd w:val="clear" w:color="auto" w:fill="FFD800"/>
            <w:vAlign w:val="center"/>
          </w:tcPr>
          <w:p w14:paraId="23899E55" w14:textId="77777777" w:rsidR="004D1263" w:rsidRDefault="004D1263">
            <w:pPr>
              <w:widowControl w:val="0"/>
              <w:pBdr>
                <w:top w:val="nil"/>
                <w:left w:val="nil"/>
                <w:bottom w:val="nil"/>
                <w:right w:val="nil"/>
                <w:between w:val="nil"/>
              </w:pBdr>
              <w:spacing w:line="276" w:lineRule="auto"/>
              <w:ind w:left="0" w:firstLine="0"/>
            </w:pPr>
          </w:p>
        </w:tc>
        <w:tc>
          <w:tcPr>
            <w:tcW w:w="1695" w:type="dxa"/>
            <w:tcBorders>
              <w:top w:val="single" w:sz="6" w:space="0" w:color="000000"/>
              <w:left w:val="single" w:sz="6" w:space="0" w:color="000000"/>
              <w:bottom w:val="single" w:sz="6" w:space="0" w:color="000000"/>
              <w:right w:val="single" w:sz="6" w:space="0" w:color="000000"/>
            </w:tcBorders>
            <w:vAlign w:val="center"/>
          </w:tcPr>
          <w:p w14:paraId="718BD647" w14:textId="77777777" w:rsidR="004D1263" w:rsidRDefault="004D1263">
            <w:pPr>
              <w:ind w:left="0" w:right="29" w:firstLine="0"/>
              <w:jc w:val="center"/>
            </w:pPr>
            <w:r>
              <w:rPr>
                <w:sz w:val="24"/>
                <w:szCs w:val="24"/>
              </w:rPr>
              <w:t xml:space="preserve">$1,000 </w:t>
            </w:r>
          </w:p>
        </w:tc>
        <w:tc>
          <w:tcPr>
            <w:tcW w:w="6210" w:type="dxa"/>
            <w:tcBorders>
              <w:top w:val="single" w:sz="6" w:space="0" w:color="000000"/>
              <w:left w:val="single" w:sz="6" w:space="0" w:color="000000"/>
              <w:bottom w:val="single" w:sz="6" w:space="0" w:color="000000"/>
              <w:right w:val="single" w:sz="6" w:space="0" w:color="000000"/>
            </w:tcBorders>
            <w:vAlign w:val="center"/>
          </w:tcPr>
          <w:p w14:paraId="1CA852DD" w14:textId="77777777" w:rsidR="004D1263" w:rsidRDefault="004D1263">
            <w:pPr>
              <w:ind w:left="0" w:right="34" w:firstLine="0"/>
              <w:jc w:val="center"/>
            </w:pPr>
            <w:r>
              <w:rPr>
                <w:sz w:val="24"/>
                <w:szCs w:val="24"/>
              </w:rPr>
              <w:t xml:space="preserve">Pit marketing materials </w:t>
            </w:r>
          </w:p>
        </w:tc>
      </w:tr>
    </w:tbl>
    <w:p w14:paraId="620D05FF" w14:textId="41BD30E5" w:rsidR="007B4C6F" w:rsidRDefault="007B4C6F">
      <w:pPr>
        <w:pStyle w:val="Heading1"/>
        <w:ind w:left="5" w:firstLine="360"/>
      </w:pPr>
    </w:p>
    <w:p w14:paraId="6887EDDD" w14:textId="146B00A5" w:rsidR="007B4C6F" w:rsidRPr="007B4C6F" w:rsidRDefault="007B4C6F" w:rsidP="007B4C6F">
      <w:pPr>
        <w:rPr>
          <w:color w:val="000000"/>
          <w:sz w:val="44"/>
        </w:rPr>
      </w:pPr>
      <w:r>
        <w:br w:type="page"/>
      </w:r>
    </w:p>
    <w:p w14:paraId="7F427E83" w14:textId="0765A8E5" w:rsidR="00177E13" w:rsidRDefault="001E5FE3">
      <w:pPr>
        <w:pStyle w:val="Heading1"/>
        <w:ind w:left="5" w:firstLine="360"/>
      </w:pPr>
      <w:bookmarkStart w:id="35" w:name="_Toc100299391"/>
      <w:r>
        <w:lastRenderedPageBreak/>
        <w:t>8.0 Strategic Plan</w:t>
      </w:r>
      <w:bookmarkEnd w:id="35"/>
      <w:r>
        <w:rPr>
          <w:rFonts w:ascii="Calibri" w:eastAsia="Calibri" w:hAnsi="Calibri" w:cs="Calibri"/>
          <w:sz w:val="48"/>
          <w:szCs w:val="48"/>
        </w:rPr>
        <w:t xml:space="preserve"> </w:t>
      </w:r>
    </w:p>
    <w:p w14:paraId="34FC5403" w14:textId="77777777" w:rsidR="00177E13" w:rsidRDefault="001E5FE3" w:rsidP="00DD5AC0">
      <w:pPr>
        <w:pStyle w:val="Heading2"/>
      </w:pPr>
      <w:bookmarkStart w:id="36" w:name="_Toc100299392"/>
      <w:r>
        <w:t>8.1 Strategic Planning Process</w:t>
      </w:r>
      <w:bookmarkEnd w:id="36"/>
      <w:r>
        <w:t xml:space="preserve"> </w:t>
      </w:r>
    </w:p>
    <w:p w14:paraId="4F2FCAA2" w14:textId="77777777" w:rsidR="00177E13" w:rsidRPr="00A271B6" w:rsidRDefault="001E5FE3" w:rsidP="00A271B6">
      <w:pPr>
        <w:spacing w:after="250"/>
        <w:ind w:left="5" w:firstLine="360"/>
        <w:rPr>
          <w:color w:val="434343"/>
        </w:rPr>
      </w:pPr>
      <w:r w:rsidRPr="00A271B6">
        <w:rPr>
          <w:color w:val="434343"/>
        </w:rPr>
        <w:t xml:space="preserve">The AdamBots Strategic Plan was created in 2014. Students and mentors work together to review and update it two times per year (spring post-season and fall pre-season). The process begins with our mission to inspire growth and appreciation of STEM, business, and career skills. To accomplish it, we’ve broken it into five key team strategies. Then, we analyze our team internally (strengths and weaknesses) and externally (opportunities and threats) to create a list of actionable items. We then review the list in the context of each key team strategy to structure conversations on our plans for the next few years. </w:t>
      </w:r>
    </w:p>
    <w:p w14:paraId="777D96FE" w14:textId="77777777" w:rsidR="00177E13" w:rsidRDefault="001E5FE3" w:rsidP="00DD5AC0">
      <w:pPr>
        <w:pStyle w:val="Heading2"/>
      </w:pPr>
      <w:bookmarkStart w:id="37" w:name="_Toc100299393"/>
      <w:r>
        <w:t>8.2 Team Strategies</w:t>
      </w:r>
      <w:bookmarkEnd w:id="37"/>
      <w:r>
        <w:t xml:space="preserve"> </w:t>
      </w:r>
    </w:p>
    <w:p w14:paraId="28168EED" w14:textId="377205F3" w:rsidR="00177E13" w:rsidRPr="00A271B6" w:rsidRDefault="001E5FE3" w:rsidP="00A271B6">
      <w:pPr>
        <w:spacing w:after="250"/>
        <w:ind w:left="5" w:firstLine="360"/>
        <w:rPr>
          <w:color w:val="434343"/>
        </w:rPr>
      </w:pPr>
      <w:r w:rsidRPr="00A271B6">
        <w:rPr>
          <w:color w:val="434343"/>
        </w:rPr>
        <w:t xml:space="preserve">The AdamBots have a Strategic Plan that supports the team’s mission statement and is used to make team improvements, manage </w:t>
      </w:r>
      <w:r w:rsidR="00940CFE" w:rsidRPr="00A271B6">
        <w:rPr>
          <w:color w:val="434343"/>
        </w:rPr>
        <w:t>risk,</w:t>
      </w:r>
      <w:r w:rsidRPr="00A271B6">
        <w:rPr>
          <w:color w:val="434343"/>
        </w:rPr>
        <w:t xml:space="preserve"> and enhance team sustainability. The Strategic Plan identifies five long-term team strategies with supporting action plans. </w:t>
      </w:r>
    </w:p>
    <w:p w14:paraId="0475EF4C" w14:textId="77777777" w:rsidR="00177E13" w:rsidRDefault="001E5FE3">
      <w:pPr>
        <w:spacing w:after="0"/>
        <w:ind w:left="0" w:firstLine="0"/>
      </w:pPr>
      <w:r>
        <w:t xml:space="preserve"> </w:t>
      </w:r>
    </w:p>
    <w:tbl>
      <w:tblPr>
        <w:tblStyle w:val="a5"/>
        <w:tblW w:w="7740" w:type="dxa"/>
        <w:tblInd w:w="1056" w:type="dxa"/>
        <w:tblLayout w:type="fixed"/>
        <w:tblLook w:val="0400" w:firstRow="0" w:lastRow="0" w:firstColumn="0" w:lastColumn="0" w:noHBand="0" w:noVBand="1"/>
      </w:tblPr>
      <w:tblGrid>
        <w:gridCol w:w="7740"/>
      </w:tblGrid>
      <w:tr w:rsidR="00177E13" w14:paraId="668B9F17" w14:textId="77777777">
        <w:trPr>
          <w:trHeight w:val="405"/>
        </w:trPr>
        <w:tc>
          <w:tcPr>
            <w:tcW w:w="7740" w:type="dxa"/>
            <w:tcBorders>
              <w:top w:val="single" w:sz="6" w:space="0" w:color="4F81BD"/>
              <w:left w:val="single" w:sz="6" w:space="0" w:color="000000"/>
              <w:bottom w:val="single" w:sz="6" w:space="0" w:color="000000"/>
              <w:right w:val="single" w:sz="6" w:space="0" w:color="000000"/>
            </w:tcBorders>
            <w:shd w:val="clear" w:color="auto" w:fill="000000"/>
          </w:tcPr>
          <w:p w14:paraId="3B69D7E1" w14:textId="77777777" w:rsidR="00177E13" w:rsidRDefault="001E5FE3">
            <w:pPr>
              <w:ind w:left="0" w:right="32" w:firstLine="0"/>
              <w:jc w:val="center"/>
            </w:pPr>
            <w:r>
              <w:rPr>
                <w:b/>
                <w:color w:val="FFD800"/>
              </w:rPr>
              <w:t>AdamBots Team Strategies</w:t>
            </w:r>
            <w:r>
              <w:t xml:space="preserve"> </w:t>
            </w:r>
          </w:p>
        </w:tc>
      </w:tr>
      <w:tr w:rsidR="00177E13" w14:paraId="14D1DCC3" w14:textId="77777777">
        <w:trPr>
          <w:trHeight w:val="407"/>
        </w:trPr>
        <w:tc>
          <w:tcPr>
            <w:tcW w:w="7740" w:type="dxa"/>
            <w:tcBorders>
              <w:top w:val="single" w:sz="6" w:space="0" w:color="000000"/>
              <w:left w:val="single" w:sz="6" w:space="0" w:color="000000"/>
              <w:bottom w:val="single" w:sz="6" w:space="0" w:color="000000"/>
              <w:right w:val="single" w:sz="6" w:space="0" w:color="000000"/>
            </w:tcBorders>
            <w:shd w:val="clear" w:color="auto" w:fill="FFD800"/>
          </w:tcPr>
          <w:p w14:paraId="156312B8" w14:textId="77777777" w:rsidR="00177E13" w:rsidRDefault="001E5FE3">
            <w:pPr>
              <w:ind w:left="0" w:right="34" w:firstLine="0"/>
              <w:jc w:val="center"/>
            </w:pPr>
            <w:r>
              <w:rPr>
                <w:b/>
                <w:color w:val="366091"/>
              </w:rPr>
              <w:t>Grow a Model Team</w:t>
            </w:r>
            <w:r>
              <w:t xml:space="preserve"> </w:t>
            </w:r>
          </w:p>
        </w:tc>
      </w:tr>
      <w:tr w:rsidR="00177E13" w14:paraId="1E34511C" w14:textId="77777777">
        <w:trPr>
          <w:trHeight w:val="405"/>
        </w:trPr>
        <w:tc>
          <w:tcPr>
            <w:tcW w:w="7740" w:type="dxa"/>
            <w:tcBorders>
              <w:top w:val="single" w:sz="6" w:space="0" w:color="000000"/>
              <w:left w:val="single" w:sz="6" w:space="0" w:color="000000"/>
              <w:bottom w:val="single" w:sz="6" w:space="0" w:color="000000"/>
              <w:right w:val="single" w:sz="6" w:space="0" w:color="000000"/>
            </w:tcBorders>
            <w:shd w:val="clear" w:color="auto" w:fill="FFD800"/>
          </w:tcPr>
          <w:p w14:paraId="520ED5FE" w14:textId="77777777" w:rsidR="00177E13" w:rsidRDefault="001E5FE3">
            <w:pPr>
              <w:ind w:left="0" w:right="30" w:firstLine="0"/>
              <w:jc w:val="center"/>
            </w:pPr>
            <w:r>
              <w:rPr>
                <w:b/>
                <w:color w:val="366091"/>
              </w:rPr>
              <w:t>Learn and Continuously Improve by Building a Successful Robot</w:t>
            </w:r>
            <w:r>
              <w:t xml:space="preserve"> </w:t>
            </w:r>
          </w:p>
        </w:tc>
      </w:tr>
      <w:tr w:rsidR="00177E13" w14:paraId="39FC06E6" w14:textId="77777777">
        <w:trPr>
          <w:trHeight w:val="405"/>
        </w:trPr>
        <w:tc>
          <w:tcPr>
            <w:tcW w:w="7740" w:type="dxa"/>
            <w:tcBorders>
              <w:top w:val="single" w:sz="6" w:space="0" w:color="000000"/>
              <w:left w:val="single" w:sz="6" w:space="0" w:color="000000"/>
              <w:bottom w:val="single" w:sz="6" w:space="0" w:color="000000"/>
              <w:right w:val="single" w:sz="6" w:space="0" w:color="000000"/>
            </w:tcBorders>
            <w:shd w:val="clear" w:color="auto" w:fill="FFD800"/>
          </w:tcPr>
          <w:p w14:paraId="58185EDC" w14:textId="77777777" w:rsidR="00177E13" w:rsidRDefault="001E5FE3">
            <w:pPr>
              <w:ind w:left="0" w:right="27" w:firstLine="0"/>
              <w:jc w:val="center"/>
            </w:pPr>
            <w:r>
              <w:rPr>
                <w:b/>
                <w:color w:val="366091"/>
              </w:rPr>
              <w:t>Develop Strong Team Leadership</w:t>
            </w:r>
            <w:r>
              <w:t xml:space="preserve"> </w:t>
            </w:r>
          </w:p>
        </w:tc>
      </w:tr>
      <w:tr w:rsidR="00177E13" w14:paraId="0FA199E6" w14:textId="77777777">
        <w:trPr>
          <w:trHeight w:val="405"/>
        </w:trPr>
        <w:tc>
          <w:tcPr>
            <w:tcW w:w="7740" w:type="dxa"/>
            <w:tcBorders>
              <w:top w:val="single" w:sz="6" w:space="0" w:color="000000"/>
              <w:left w:val="single" w:sz="6" w:space="0" w:color="000000"/>
              <w:bottom w:val="single" w:sz="6" w:space="0" w:color="000000"/>
              <w:right w:val="single" w:sz="6" w:space="0" w:color="000000"/>
            </w:tcBorders>
            <w:shd w:val="clear" w:color="auto" w:fill="FFD800"/>
          </w:tcPr>
          <w:p w14:paraId="14A16B64" w14:textId="77777777" w:rsidR="00177E13" w:rsidRDefault="001E5FE3">
            <w:pPr>
              <w:ind w:left="0" w:right="30" w:firstLine="0"/>
              <w:jc w:val="center"/>
            </w:pPr>
            <w:r>
              <w:rPr>
                <w:b/>
                <w:color w:val="366091"/>
              </w:rPr>
              <w:t>Develop Excellent Team Financing and Partner Relationships</w:t>
            </w:r>
            <w:r>
              <w:t xml:space="preserve"> </w:t>
            </w:r>
          </w:p>
        </w:tc>
      </w:tr>
      <w:tr w:rsidR="00177E13" w14:paraId="3482FA6F" w14:textId="77777777">
        <w:trPr>
          <w:trHeight w:val="403"/>
        </w:trPr>
        <w:tc>
          <w:tcPr>
            <w:tcW w:w="7740" w:type="dxa"/>
            <w:tcBorders>
              <w:top w:val="single" w:sz="6" w:space="0" w:color="000000"/>
              <w:left w:val="single" w:sz="6" w:space="0" w:color="000000"/>
              <w:bottom w:val="single" w:sz="6" w:space="0" w:color="4F81BD"/>
              <w:right w:val="single" w:sz="6" w:space="0" w:color="000000"/>
            </w:tcBorders>
            <w:shd w:val="clear" w:color="auto" w:fill="FFD800"/>
          </w:tcPr>
          <w:p w14:paraId="4599B35E" w14:textId="77777777" w:rsidR="00177E13" w:rsidRDefault="001E5FE3">
            <w:pPr>
              <w:ind w:left="0" w:right="39" w:firstLine="0"/>
              <w:jc w:val="center"/>
            </w:pPr>
            <w:r>
              <w:rPr>
                <w:b/>
                <w:color w:val="366091"/>
              </w:rPr>
              <w:t xml:space="preserve">Develop the </w:t>
            </w:r>
            <w:r>
              <w:rPr>
                <w:rFonts w:ascii="Calibri" w:eastAsia="Calibri" w:hAnsi="Calibri" w:cs="Calibri"/>
                <w:color w:val="000000"/>
              </w:rPr>
              <w:t>​</w:t>
            </w:r>
            <w:r>
              <w:rPr>
                <w:b/>
                <w:i/>
                <w:color w:val="366091"/>
              </w:rPr>
              <w:t xml:space="preserve">FIRST </w:t>
            </w:r>
            <w:r>
              <w:rPr>
                <w:rFonts w:ascii="Calibri" w:eastAsia="Calibri" w:hAnsi="Calibri" w:cs="Calibri"/>
                <w:color w:val="000000"/>
                <w:sz w:val="23"/>
                <w:szCs w:val="23"/>
              </w:rPr>
              <w:t>​</w:t>
            </w:r>
            <w:r>
              <w:rPr>
                <w:b/>
                <w:color w:val="366091"/>
              </w:rPr>
              <w:t xml:space="preserve">Community </w:t>
            </w:r>
          </w:p>
        </w:tc>
      </w:tr>
    </w:tbl>
    <w:p w14:paraId="1FCE53A3" w14:textId="77777777" w:rsidR="00177E13" w:rsidRDefault="001E5FE3">
      <w:pPr>
        <w:spacing w:after="0"/>
        <w:ind w:left="0" w:firstLine="0"/>
      </w:pPr>
      <w:r>
        <w:rPr>
          <w:b/>
          <w:color w:val="000000"/>
          <w:sz w:val="24"/>
          <w:szCs w:val="24"/>
        </w:rPr>
        <w:t xml:space="preserve"> </w:t>
      </w:r>
    </w:p>
    <w:p w14:paraId="0BF7DE48" w14:textId="77777777" w:rsidR="007B4C6F" w:rsidRDefault="007B4C6F">
      <w:pPr>
        <w:spacing w:after="177" w:line="261" w:lineRule="auto"/>
        <w:ind w:left="5" w:right="119" w:firstLine="360"/>
        <w:rPr>
          <w:color w:val="000000"/>
          <w:sz w:val="24"/>
          <w:szCs w:val="24"/>
        </w:rPr>
      </w:pPr>
    </w:p>
    <w:p w14:paraId="496B497D" w14:textId="68046732" w:rsidR="00177E13" w:rsidRDefault="001E5FE3" w:rsidP="00DD5AC0">
      <w:pPr>
        <w:pStyle w:val="Heading2"/>
      </w:pPr>
      <w:bookmarkStart w:id="38" w:name="_Toc100299394"/>
      <w:r>
        <w:t>8.3 SWOT Analysis</w:t>
      </w:r>
      <w:bookmarkEnd w:id="38"/>
      <w:r>
        <w:t xml:space="preserve"> </w:t>
      </w:r>
    </w:p>
    <w:p w14:paraId="33EF1FDF" w14:textId="04CD303C" w:rsidR="00177E13" w:rsidRPr="00A271B6" w:rsidRDefault="001E5FE3" w:rsidP="00A271B6">
      <w:pPr>
        <w:spacing w:after="250"/>
        <w:ind w:left="5" w:firstLine="360"/>
        <w:rPr>
          <w:color w:val="434343"/>
        </w:rPr>
      </w:pPr>
      <w:r w:rsidRPr="00A271B6">
        <w:rPr>
          <w:color w:val="434343"/>
        </w:rPr>
        <w:t xml:space="preserve">The AdamBots completed a SWOT analysis for all five strategies to identify team strengths, weaknesses, </w:t>
      </w:r>
      <w:r w:rsidR="00940CFE" w:rsidRPr="00A271B6">
        <w:rPr>
          <w:color w:val="434343"/>
        </w:rPr>
        <w:t>opportunities,</w:t>
      </w:r>
      <w:r w:rsidRPr="00A271B6">
        <w:rPr>
          <w:color w:val="434343"/>
        </w:rPr>
        <w:t xml:space="preserve"> and threats. The composite SWOT analysis chart below combines the SWOT analysis for all five strategies. </w:t>
      </w:r>
    </w:p>
    <w:p w14:paraId="7531F5DC" w14:textId="18B1DC6E" w:rsidR="007B4C6F" w:rsidRDefault="007B4C6F">
      <w:pPr>
        <w:spacing w:after="192"/>
        <w:ind w:left="5" w:right="100" w:firstLine="360"/>
      </w:pPr>
    </w:p>
    <w:p w14:paraId="7A6223D3" w14:textId="77777777" w:rsidR="007B4C6F" w:rsidRDefault="007B4C6F">
      <w:pPr>
        <w:spacing w:after="192"/>
        <w:ind w:left="5" w:right="100" w:firstLine="360"/>
      </w:pPr>
    </w:p>
    <w:p w14:paraId="77A67138" w14:textId="77777777" w:rsidR="00177E13" w:rsidRDefault="001E5FE3">
      <w:pPr>
        <w:spacing w:after="0"/>
        <w:ind w:left="0" w:firstLine="0"/>
      </w:pPr>
      <w:r>
        <w:t xml:space="preserve"> </w:t>
      </w:r>
    </w:p>
    <w:tbl>
      <w:tblPr>
        <w:tblStyle w:val="a6"/>
        <w:tblW w:w="10081" w:type="dxa"/>
        <w:tblInd w:w="-99" w:type="dxa"/>
        <w:tblLayout w:type="fixed"/>
        <w:tblLook w:val="0400" w:firstRow="0" w:lastRow="0" w:firstColumn="0" w:lastColumn="0" w:noHBand="0" w:noVBand="1"/>
      </w:tblPr>
      <w:tblGrid>
        <w:gridCol w:w="106"/>
        <w:gridCol w:w="4949"/>
        <w:gridCol w:w="106"/>
        <w:gridCol w:w="4920"/>
      </w:tblGrid>
      <w:tr w:rsidR="008A7776" w14:paraId="5673DC3D" w14:textId="77777777" w:rsidTr="008A7776">
        <w:trPr>
          <w:trHeight w:val="810"/>
        </w:trPr>
        <w:tc>
          <w:tcPr>
            <w:tcW w:w="106" w:type="dxa"/>
            <w:tcBorders>
              <w:top w:val="single" w:sz="6" w:space="0" w:color="000000"/>
              <w:left w:val="single" w:sz="6" w:space="0" w:color="000000"/>
              <w:bottom w:val="single" w:sz="6" w:space="0" w:color="000000"/>
              <w:right w:val="nil"/>
            </w:tcBorders>
            <w:shd w:val="clear" w:color="auto" w:fill="000000"/>
          </w:tcPr>
          <w:p w14:paraId="47526EEC" w14:textId="77777777" w:rsidR="00177E13" w:rsidRDefault="00177E13">
            <w:pPr>
              <w:spacing w:after="160"/>
              <w:ind w:left="0" w:firstLine="0"/>
            </w:pPr>
          </w:p>
        </w:tc>
        <w:tc>
          <w:tcPr>
            <w:tcW w:w="9971" w:type="dxa"/>
            <w:gridSpan w:val="3"/>
            <w:tcBorders>
              <w:top w:val="single" w:sz="6" w:space="0" w:color="000000"/>
              <w:left w:val="nil"/>
              <w:bottom w:val="single" w:sz="6" w:space="0" w:color="000000"/>
              <w:right w:val="single" w:sz="6" w:space="0" w:color="000000"/>
            </w:tcBorders>
            <w:shd w:val="clear" w:color="auto" w:fill="000000"/>
          </w:tcPr>
          <w:p w14:paraId="40763E0F" w14:textId="77777777" w:rsidR="00177E13" w:rsidRDefault="001E5FE3">
            <w:pPr>
              <w:ind w:left="0" w:right="318" w:firstLine="0"/>
              <w:jc w:val="center"/>
            </w:pPr>
            <w:r>
              <w:rPr>
                <w:b/>
                <w:color w:val="FFD800"/>
                <w:sz w:val="24"/>
                <w:szCs w:val="24"/>
              </w:rPr>
              <w:t xml:space="preserve"> </w:t>
            </w:r>
          </w:p>
          <w:p w14:paraId="133795A0" w14:textId="77777777" w:rsidR="00177E13" w:rsidRDefault="001E5FE3">
            <w:pPr>
              <w:ind w:left="1080" w:firstLine="0"/>
            </w:pPr>
            <w:r>
              <w:rPr>
                <w:b/>
                <w:color w:val="FFD800"/>
                <w:sz w:val="24"/>
                <w:szCs w:val="24"/>
              </w:rPr>
              <w:t>Composite SWOT Analysis for all AdamBots Team Strategies</w:t>
            </w:r>
            <w:r>
              <w:rPr>
                <w:sz w:val="24"/>
                <w:szCs w:val="24"/>
              </w:rPr>
              <w:t xml:space="preserve"> </w:t>
            </w:r>
          </w:p>
        </w:tc>
      </w:tr>
      <w:tr w:rsidR="008A7776" w14:paraId="71AAE28B" w14:textId="77777777" w:rsidTr="008A7776">
        <w:trPr>
          <w:trHeight w:val="540"/>
        </w:trPr>
        <w:tc>
          <w:tcPr>
            <w:tcW w:w="106" w:type="dxa"/>
            <w:tcBorders>
              <w:top w:val="single" w:sz="6" w:space="0" w:color="000000"/>
              <w:left w:val="single" w:sz="6" w:space="0" w:color="000000"/>
              <w:bottom w:val="single" w:sz="6" w:space="0" w:color="000000"/>
              <w:right w:val="nil"/>
            </w:tcBorders>
            <w:shd w:val="clear" w:color="auto" w:fill="FFD800"/>
          </w:tcPr>
          <w:p w14:paraId="35D4E415" w14:textId="77777777" w:rsidR="00177E13" w:rsidRDefault="00177E13">
            <w:pPr>
              <w:spacing w:after="160"/>
              <w:ind w:left="0" w:firstLine="0"/>
            </w:pPr>
          </w:p>
        </w:tc>
        <w:tc>
          <w:tcPr>
            <w:tcW w:w="4949" w:type="dxa"/>
            <w:tcBorders>
              <w:top w:val="single" w:sz="6" w:space="0" w:color="000000"/>
              <w:left w:val="nil"/>
              <w:bottom w:val="single" w:sz="6" w:space="0" w:color="000000"/>
              <w:right w:val="single" w:sz="6" w:space="0" w:color="000000"/>
            </w:tcBorders>
            <w:shd w:val="clear" w:color="auto" w:fill="FFD800"/>
          </w:tcPr>
          <w:p w14:paraId="433EBDE4" w14:textId="77777777" w:rsidR="00177E13" w:rsidRDefault="001E5FE3">
            <w:pPr>
              <w:ind w:left="0" w:right="410" w:firstLine="0"/>
              <w:jc w:val="center"/>
            </w:pPr>
            <w:r>
              <w:rPr>
                <w:b/>
                <w:color w:val="366091"/>
              </w:rPr>
              <w:t>Strengths</w:t>
            </w:r>
            <w:r>
              <w:t xml:space="preserve"> </w:t>
            </w:r>
          </w:p>
        </w:tc>
        <w:tc>
          <w:tcPr>
            <w:tcW w:w="106" w:type="dxa"/>
            <w:tcBorders>
              <w:top w:val="single" w:sz="6" w:space="0" w:color="000000"/>
              <w:left w:val="single" w:sz="6" w:space="0" w:color="000000"/>
              <w:bottom w:val="single" w:sz="6" w:space="0" w:color="000000"/>
              <w:right w:val="nil"/>
            </w:tcBorders>
            <w:shd w:val="clear" w:color="auto" w:fill="FFD800"/>
          </w:tcPr>
          <w:p w14:paraId="59079983" w14:textId="77777777" w:rsidR="00177E13" w:rsidRDefault="00177E13">
            <w:pPr>
              <w:spacing w:after="160"/>
              <w:ind w:left="0" w:firstLine="0"/>
            </w:pPr>
          </w:p>
        </w:tc>
        <w:tc>
          <w:tcPr>
            <w:tcW w:w="4920" w:type="dxa"/>
            <w:tcBorders>
              <w:top w:val="single" w:sz="6" w:space="0" w:color="000000"/>
              <w:left w:val="nil"/>
              <w:bottom w:val="single" w:sz="6" w:space="0" w:color="000000"/>
              <w:right w:val="single" w:sz="6" w:space="0" w:color="000000"/>
            </w:tcBorders>
            <w:shd w:val="clear" w:color="auto" w:fill="FFD800"/>
          </w:tcPr>
          <w:p w14:paraId="13990D96" w14:textId="77777777" w:rsidR="00177E13" w:rsidRDefault="001E5FE3">
            <w:pPr>
              <w:ind w:left="0" w:right="384" w:firstLine="0"/>
              <w:jc w:val="center"/>
            </w:pPr>
            <w:r>
              <w:rPr>
                <w:b/>
                <w:color w:val="366091"/>
              </w:rPr>
              <w:t>Weaknesses</w:t>
            </w:r>
            <w:r>
              <w:t xml:space="preserve"> </w:t>
            </w:r>
          </w:p>
        </w:tc>
      </w:tr>
      <w:tr w:rsidR="008A7776" w14:paraId="6E4453AA" w14:textId="77777777" w:rsidTr="008A7776">
        <w:trPr>
          <w:trHeight w:val="3645"/>
        </w:trPr>
        <w:tc>
          <w:tcPr>
            <w:tcW w:w="106" w:type="dxa"/>
            <w:tcBorders>
              <w:top w:val="single" w:sz="6" w:space="0" w:color="000000"/>
              <w:left w:val="single" w:sz="6" w:space="0" w:color="000000"/>
              <w:bottom w:val="single" w:sz="6" w:space="0" w:color="000000"/>
              <w:right w:val="nil"/>
            </w:tcBorders>
            <w:vAlign w:val="bottom"/>
          </w:tcPr>
          <w:p w14:paraId="43C1F165" w14:textId="77777777" w:rsidR="00177E13" w:rsidRDefault="00177E13">
            <w:pPr>
              <w:spacing w:after="537"/>
              <w:ind w:left="99" w:firstLine="0"/>
            </w:pPr>
          </w:p>
          <w:p w14:paraId="0256961F" w14:textId="77777777" w:rsidR="00177E13" w:rsidRDefault="001E5FE3">
            <w:pPr>
              <w:ind w:left="99" w:firstLine="0"/>
            </w:pPr>
            <w:r>
              <w:t xml:space="preserve"> </w:t>
            </w:r>
          </w:p>
        </w:tc>
        <w:tc>
          <w:tcPr>
            <w:tcW w:w="4949" w:type="dxa"/>
            <w:tcBorders>
              <w:top w:val="single" w:sz="6" w:space="0" w:color="000000"/>
              <w:left w:val="nil"/>
              <w:bottom w:val="single" w:sz="6" w:space="0" w:color="000000"/>
              <w:right w:val="single" w:sz="6" w:space="0" w:color="000000"/>
            </w:tcBorders>
          </w:tcPr>
          <w:p w14:paraId="4EC9E25A" w14:textId="77777777" w:rsidR="00177E13" w:rsidRDefault="001E5FE3">
            <w:pPr>
              <w:numPr>
                <w:ilvl w:val="0"/>
                <w:numId w:val="4"/>
              </w:numPr>
              <w:spacing w:line="256" w:lineRule="auto"/>
            </w:pPr>
            <w:r>
              <w:t xml:space="preserve">Large, skilled, accessible body of long-term mentors </w:t>
            </w:r>
          </w:p>
          <w:p w14:paraId="31FD6E4A" w14:textId="77777777" w:rsidR="00177E13" w:rsidRDefault="001E5FE3">
            <w:pPr>
              <w:numPr>
                <w:ilvl w:val="0"/>
                <w:numId w:val="4"/>
              </w:numPr>
              <w:spacing w:line="256" w:lineRule="auto"/>
            </w:pPr>
            <w:r>
              <w:t xml:space="preserve">Large body of students organized in strong, sustainable structure </w:t>
            </w:r>
          </w:p>
          <w:p w14:paraId="6C501D04" w14:textId="366849D9" w:rsidR="00177E13" w:rsidRDefault="001E5FE3" w:rsidP="007B4C6F">
            <w:pPr>
              <w:numPr>
                <w:ilvl w:val="0"/>
                <w:numId w:val="4"/>
              </w:numPr>
            </w:pPr>
            <w:r>
              <w:t xml:space="preserve">Students and mentors with knowledge and interest in wide variety of fields </w:t>
            </w:r>
            <w:r w:rsidR="007B4C6F">
              <w:t>including engineering and business</w:t>
            </w:r>
          </w:p>
          <w:p w14:paraId="617722EE" w14:textId="77777777" w:rsidR="007B4C6F" w:rsidRDefault="001E5FE3">
            <w:pPr>
              <w:numPr>
                <w:ilvl w:val="0"/>
                <w:numId w:val="4"/>
              </w:numPr>
              <w:spacing w:line="256" w:lineRule="auto"/>
            </w:pPr>
            <w:r>
              <w:t xml:space="preserve">Strong sponsor and financial partnerships </w:t>
            </w:r>
          </w:p>
          <w:p w14:paraId="58760CA0" w14:textId="319490EE" w:rsidR="00177E13" w:rsidRDefault="001E5FE3">
            <w:pPr>
              <w:numPr>
                <w:ilvl w:val="0"/>
                <w:numId w:val="4"/>
              </w:numPr>
              <w:spacing w:line="256" w:lineRule="auto"/>
            </w:pPr>
            <w:r>
              <w:t>Succession planning from youth STEM programs and sub</w:t>
            </w:r>
            <w:r w:rsidR="007B4C6F">
              <w:t>-</w:t>
            </w:r>
            <w:r>
              <w:t xml:space="preserve">team structure </w:t>
            </w:r>
          </w:p>
          <w:p w14:paraId="2B88D234" w14:textId="0C847934" w:rsidR="008A7776" w:rsidRDefault="008A7776">
            <w:pPr>
              <w:numPr>
                <w:ilvl w:val="0"/>
                <w:numId w:val="4"/>
              </w:numPr>
              <w:spacing w:line="256" w:lineRule="auto"/>
            </w:pPr>
            <w:r>
              <w:t>Strong support from school principal and staff</w:t>
            </w:r>
          </w:p>
          <w:p w14:paraId="43CF3ECD" w14:textId="77777777" w:rsidR="00177E13" w:rsidRDefault="001E5FE3">
            <w:pPr>
              <w:numPr>
                <w:ilvl w:val="0"/>
                <w:numId w:val="4"/>
              </w:numPr>
            </w:pPr>
            <w:r>
              <w:t xml:space="preserve">Development of real-world skills such as </w:t>
            </w:r>
          </w:p>
          <w:p w14:paraId="38A48A61" w14:textId="5A76706D" w:rsidR="008A7776" w:rsidRDefault="001E5FE3" w:rsidP="007B4C6F">
            <w:pPr>
              <w:ind w:left="720" w:firstLine="0"/>
            </w:pPr>
            <w:r>
              <w:t>communication, collaboration, and career preparedne</w:t>
            </w:r>
            <w:r w:rsidR="008A7776">
              <w:t>ss</w:t>
            </w:r>
          </w:p>
          <w:p w14:paraId="00A90ECD" w14:textId="4D0AF6A2" w:rsidR="008A7776" w:rsidRDefault="008A7776" w:rsidP="007B4C6F">
            <w:pPr>
              <w:ind w:left="720" w:firstLine="0"/>
            </w:pPr>
          </w:p>
        </w:tc>
        <w:tc>
          <w:tcPr>
            <w:tcW w:w="106" w:type="dxa"/>
            <w:tcBorders>
              <w:top w:val="single" w:sz="6" w:space="0" w:color="000000"/>
              <w:left w:val="single" w:sz="6" w:space="0" w:color="000000"/>
              <w:bottom w:val="single" w:sz="6" w:space="0" w:color="000000"/>
              <w:right w:val="nil"/>
            </w:tcBorders>
          </w:tcPr>
          <w:p w14:paraId="70A97728" w14:textId="77777777" w:rsidR="00177E13" w:rsidRDefault="00177E13">
            <w:pPr>
              <w:ind w:left="0" w:firstLine="0"/>
            </w:pPr>
          </w:p>
        </w:tc>
        <w:tc>
          <w:tcPr>
            <w:tcW w:w="4920" w:type="dxa"/>
            <w:tcBorders>
              <w:top w:val="single" w:sz="6" w:space="0" w:color="000000"/>
              <w:left w:val="nil"/>
              <w:bottom w:val="single" w:sz="6" w:space="0" w:color="000000"/>
              <w:right w:val="single" w:sz="6" w:space="0" w:color="000000"/>
            </w:tcBorders>
          </w:tcPr>
          <w:p w14:paraId="304D2B93" w14:textId="77777777" w:rsidR="00177E13" w:rsidRDefault="001E5FE3">
            <w:pPr>
              <w:numPr>
                <w:ilvl w:val="0"/>
                <w:numId w:val="2"/>
              </w:numPr>
              <w:pBdr>
                <w:top w:val="nil"/>
                <w:left w:val="nil"/>
                <w:bottom w:val="nil"/>
                <w:right w:val="nil"/>
                <w:between w:val="nil"/>
              </w:pBdr>
              <w:spacing w:line="256" w:lineRule="auto"/>
            </w:pPr>
            <w:r>
              <w:t xml:space="preserve">Lack of succession planning for specific mentor roles </w:t>
            </w:r>
          </w:p>
          <w:p w14:paraId="1B8D76F4" w14:textId="77777777" w:rsidR="00177E13" w:rsidRDefault="001E5FE3">
            <w:pPr>
              <w:numPr>
                <w:ilvl w:val="0"/>
                <w:numId w:val="2"/>
              </w:numPr>
              <w:pBdr>
                <w:top w:val="nil"/>
                <w:left w:val="nil"/>
                <w:bottom w:val="nil"/>
                <w:right w:val="nil"/>
                <w:between w:val="nil"/>
              </w:pBdr>
              <w:spacing w:line="256" w:lineRule="auto"/>
            </w:pPr>
            <w:r>
              <w:t xml:space="preserve">No teacher mentors </w:t>
            </w:r>
          </w:p>
          <w:p w14:paraId="1D192C3C" w14:textId="0CC3DC38" w:rsidR="00177E13" w:rsidRDefault="001E5FE3">
            <w:pPr>
              <w:numPr>
                <w:ilvl w:val="0"/>
                <w:numId w:val="2"/>
              </w:numPr>
              <w:pBdr>
                <w:top w:val="nil"/>
                <w:left w:val="nil"/>
                <w:bottom w:val="nil"/>
                <w:right w:val="nil"/>
                <w:between w:val="nil"/>
              </w:pBdr>
              <w:spacing w:line="256" w:lineRule="auto"/>
            </w:pPr>
            <w:r>
              <w:t>Fall CAD and programming training programs</w:t>
            </w:r>
            <w:r w:rsidR="007B4C6F">
              <w:t xml:space="preserve"> </w:t>
            </w:r>
          </w:p>
          <w:p w14:paraId="50E402EB" w14:textId="3DFE2FC8" w:rsidR="008A7776" w:rsidRDefault="008A7776">
            <w:pPr>
              <w:numPr>
                <w:ilvl w:val="0"/>
                <w:numId w:val="2"/>
              </w:numPr>
              <w:pBdr>
                <w:top w:val="nil"/>
                <w:left w:val="nil"/>
                <w:bottom w:val="nil"/>
                <w:right w:val="nil"/>
                <w:between w:val="nil"/>
              </w:pBdr>
              <w:spacing w:line="256" w:lineRule="auto"/>
            </w:pPr>
            <w:r>
              <w:t>COVID impact on skills development for past two years</w:t>
            </w:r>
          </w:p>
          <w:p w14:paraId="69C2B91C" w14:textId="77777777" w:rsidR="00177E13" w:rsidRDefault="00177E13">
            <w:pPr>
              <w:pBdr>
                <w:top w:val="nil"/>
                <w:left w:val="nil"/>
                <w:bottom w:val="nil"/>
                <w:right w:val="nil"/>
                <w:between w:val="nil"/>
              </w:pBdr>
              <w:spacing w:line="256" w:lineRule="auto"/>
              <w:ind w:left="0" w:firstLine="0"/>
            </w:pPr>
          </w:p>
        </w:tc>
      </w:tr>
      <w:tr w:rsidR="008A7776" w14:paraId="7417BCB0" w14:textId="77777777" w:rsidTr="008A7776">
        <w:trPr>
          <w:trHeight w:val="540"/>
        </w:trPr>
        <w:tc>
          <w:tcPr>
            <w:tcW w:w="106" w:type="dxa"/>
            <w:tcBorders>
              <w:top w:val="single" w:sz="6" w:space="0" w:color="000000"/>
              <w:left w:val="single" w:sz="6" w:space="0" w:color="000000"/>
              <w:bottom w:val="single" w:sz="6" w:space="0" w:color="000000"/>
              <w:right w:val="nil"/>
            </w:tcBorders>
            <w:shd w:val="clear" w:color="auto" w:fill="FFD800"/>
          </w:tcPr>
          <w:p w14:paraId="4E4AA18F" w14:textId="77777777" w:rsidR="00177E13" w:rsidRDefault="00177E13">
            <w:pPr>
              <w:spacing w:after="160"/>
              <w:ind w:left="0" w:firstLine="0"/>
            </w:pPr>
          </w:p>
        </w:tc>
        <w:tc>
          <w:tcPr>
            <w:tcW w:w="4949" w:type="dxa"/>
            <w:tcBorders>
              <w:top w:val="single" w:sz="6" w:space="0" w:color="000000"/>
              <w:left w:val="nil"/>
              <w:bottom w:val="single" w:sz="6" w:space="0" w:color="000000"/>
              <w:right w:val="single" w:sz="6" w:space="0" w:color="000000"/>
            </w:tcBorders>
            <w:shd w:val="clear" w:color="auto" w:fill="FFD800"/>
          </w:tcPr>
          <w:p w14:paraId="2024CE15" w14:textId="77777777" w:rsidR="00177E13" w:rsidRDefault="001E5FE3">
            <w:pPr>
              <w:ind w:left="1320" w:firstLine="0"/>
            </w:pPr>
            <w:r>
              <w:rPr>
                <w:b/>
                <w:color w:val="366091"/>
              </w:rPr>
              <w:t>Opportunities</w:t>
            </w:r>
            <w:r>
              <w:t xml:space="preserve"> </w:t>
            </w:r>
          </w:p>
        </w:tc>
        <w:tc>
          <w:tcPr>
            <w:tcW w:w="106" w:type="dxa"/>
            <w:tcBorders>
              <w:top w:val="single" w:sz="6" w:space="0" w:color="000000"/>
              <w:left w:val="single" w:sz="6" w:space="0" w:color="000000"/>
              <w:bottom w:val="single" w:sz="6" w:space="0" w:color="000000"/>
              <w:right w:val="nil"/>
            </w:tcBorders>
            <w:shd w:val="clear" w:color="auto" w:fill="FFD800"/>
          </w:tcPr>
          <w:p w14:paraId="3F02BB05" w14:textId="77777777" w:rsidR="00177E13" w:rsidRDefault="00177E13">
            <w:pPr>
              <w:spacing w:after="160"/>
              <w:ind w:left="0" w:firstLine="0"/>
            </w:pPr>
          </w:p>
        </w:tc>
        <w:tc>
          <w:tcPr>
            <w:tcW w:w="4920" w:type="dxa"/>
            <w:tcBorders>
              <w:top w:val="single" w:sz="6" w:space="0" w:color="000000"/>
              <w:left w:val="nil"/>
              <w:bottom w:val="single" w:sz="6" w:space="0" w:color="000000"/>
              <w:right w:val="single" w:sz="6" w:space="0" w:color="000000"/>
            </w:tcBorders>
            <w:shd w:val="clear" w:color="auto" w:fill="FFD800"/>
          </w:tcPr>
          <w:p w14:paraId="66CD7BEA" w14:textId="77777777" w:rsidR="00177E13" w:rsidRDefault="001E5FE3">
            <w:pPr>
              <w:ind w:left="0" w:right="400" w:firstLine="0"/>
              <w:jc w:val="center"/>
            </w:pPr>
            <w:r>
              <w:rPr>
                <w:b/>
                <w:color w:val="366091"/>
              </w:rPr>
              <w:t>Threats</w:t>
            </w:r>
            <w:r>
              <w:t xml:space="preserve"> </w:t>
            </w:r>
          </w:p>
        </w:tc>
      </w:tr>
      <w:tr w:rsidR="008A7776" w14:paraId="2F50C774" w14:textId="77777777" w:rsidTr="008A7776">
        <w:trPr>
          <w:trHeight w:val="2445"/>
        </w:trPr>
        <w:tc>
          <w:tcPr>
            <w:tcW w:w="106" w:type="dxa"/>
            <w:tcBorders>
              <w:top w:val="single" w:sz="6" w:space="0" w:color="000000"/>
              <w:left w:val="single" w:sz="6" w:space="0" w:color="000000"/>
              <w:bottom w:val="single" w:sz="6" w:space="0" w:color="4F81BD"/>
              <w:right w:val="nil"/>
            </w:tcBorders>
            <w:vAlign w:val="bottom"/>
          </w:tcPr>
          <w:p w14:paraId="4DAE8F5E" w14:textId="77777777" w:rsidR="00177E13" w:rsidRDefault="001E5FE3">
            <w:pPr>
              <w:ind w:left="99" w:firstLine="0"/>
            </w:pPr>
            <w:r>
              <w:t>1.</w:t>
            </w:r>
          </w:p>
          <w:p w14:paraId="3CBEE47D" w14:textId="77777777" w:rsidR="00177E13" w:rsidRDefault="001E5FE3">
            <w:pPr>
              <w:ind w:left="99" w:firstLine="0"/>
            </w:pPr>
            <w:r>
              <w:t>2.</w:t>
            </w:r>
          </w:p>
          <w:p w14:paraId="02505300" w14:textId="77777777" w:rsidR="00177E13" w:rsidRDefault="001E5FE3">
            <w:pPr>
              <w:ind w:left="99" w:firstLine="0"/>
            </w:pPr>
            <w:r>
              <w:t>3.</w:t>
            </w:r>
          </w:p>
          <w:p w14:paraId="5E8CD455" w14:textId="77777777" w:rsidR="00177E13" w:rsidRDefault="001E5FE3">
            <w:pPr>
              <w:spacing w:after="537"/>
              <w:ind w:left="99" w:firstLine="0"/>
            </w:pPr>
            <w:r>
              <w:t>4.</w:t>
            </w:r>
          </w:p>
          <w:p w14:paraId="5BBA9699" w14:textId="77777777" w:rsidR="00177E13" w:rsidRDefault="001E5FE3">
            <w:pPr>
              <w:ind w:left="99" w:firstLine="0"/>
            </w:pPr>
            <w:r>
              <w:t>5.</w:t>
            </w:r>
          </w:p>
          <w:p w14:paraId="203054A2" w14:textId="77777777" w:rsidR="00177E13" w:rsidRDefault="001E5FE3">
            <w:pPr>
              <w:ind w:left="99" w:firstLine="0"/>
            </w:pPr>
            <w:r>
              <w:t>6.</w:t>
            </w:r>
          </w:p>
          <w:p w14:paraId="792B97A6" w14:textId="77777777" w:rsidR="00177E13" w:rsidRDefault="001E5FE3">
            <w:pPr>
              <w:ind w:left="99" w:firstLine="0"/>
            </w:pPr>
            <w:r>
              <w:t xml:space="preserve"> </w:t>
            </w:r>
          </w:p>
        </w:tc>
        <w:tc>
          <w:tcPr>
            <w:tcW w:w="4949" w:type="dxa"/>
            <w:tcBorders>
              <w:top w:val="single" w:sz="6" w:space="0" w:color="000000"/>
              <w:left w:val="nil"/>
              <w:bottom w:val="single" w:sz="6" w:space="0" w:color="4F81BD"/>
              <w:right w:val="single" w:sz="6" w:space="0" w:color="000000"/>
            </w:tcBorders>
          </w:tcPr>
          <w:p w14:paraId="1865C27A" w14:textId="77777777" w:rsidR="00177E13" w:rsidRDefault="001E5FE3">
            <w:pPr>
              <w:numPr>
                <w:ilvl w:val="0"/>
                <w:numId w:val="5"/>
              </w:numPr>
            </w:pPr>
            <w:r>
              <w:t xml:space="preserve">Focus on developing student skills </w:t>
            </w:r>
          </w:p>
          <w:p w14:paraId="12E28FE0" w14:textId="77777777" w:rsidR="00177E13" w:rsidRDefault="001E5FE3">
            <w:pPr>
              <w:numPr>
                <w:ilvl w:val="0"/>
                <w:numId w:val="5"/>
              </w:numPr>
            </w:pPr>
            <w:r>
              <w:t xml:space="preserve">School involvement </w:t>
            </w:r>
          </w:p>
          <w:p w14:paraId="18B637C7" w14:textId="5B7BEDA9" w:rsidR="00177E13" w:rsidRDefault="001E5FE3">
            <w:pPr>
              <w:numPr>
                <w:ilvl w:val="0"/>
                <w:numId w:val="5"/>
              </w:numPr>
              <w:spacing w:line="256" w:lineRule="auto"/>
            </w:pPr>
            <w:r>
              <w:t xml:space="preserve">Dedicated offseason group for developing new engineering prototypes, skills, and techniques </w:t>
            </w:r>
          </w:p>
          <w:p w14:paraId="3C595CB6" w14:textId="2BCA91D0" w:rsidR="008A7776" w:rsidRDefault="008A7776">
            <w:pPr>
              <w:numPr>
                <w:ilvl w:val="0"/>
                <w:numId w:val="5"/>
              </w:numPr>
              <w:spacing w:line="256" w:lineRule="auto"/>
            </w:pPr>
            <w:r>
              <w:t>Improve drive train by incorporating swerve drive</w:t>
            </w:r>
          </w:p>
          <w:p w14:paraId="21869800" w14:textId="77777777" w:rsidR="00177E13" w:rsidRDefault="001E5FE3">
            <w:pPr>
              <w:numPr>
                <w:ilvl w:val="0"/>
                <w:numId w:val="5"/>
              </w:numPr>
            </w:pPr>
            <w:r>
              <w:t>Learning from industry experience</w:t>
            </w:r>
          </w:p>
          <w:p w14:paraId="4381EF26" w14:textId="77777777" w:rsidR="00177E13" w:rsidRDefault="001E5FE3">
            <w:pPr>
              <w:numPr>
                <w:ilvl w:val="0"/>
                <w:numId w:val="5"/>
              </w:numPr>
            </w:pPr>
            <w:r>
              <w:t xml:space="preserve">Growing school administration support </w:t>
            </w:r>
          </w:p>
        </w:tc>
        <w:tc>
          <w:tcPr>
            <w:tcW w:w="106" w:type="dxa"/>
            <w:tcBorders>
              <w:top w:val="single" w:sz="6" w:space="0" w:color="000000"/>
              <w:left w:val="single" w:sz="6" w:space="0" w:color="000000"/>
              <w:bottom w:val="single" w:sz="6" w:space="0" w:color="4F81BD"/>
              <w:right w:val="nil"/>
            </w:tcBorders>
          </w:tcPr>
          <w:p w14:paraId="6AC052A7" w14:textId="77777777" w:rsidR="00177E13" w:rsidRDefault="001E5FE3">
            <w:pPr>
              <w:ind w:left="98" w:firstLine="0"/>
            </w:pPr>
            <w:r>
              <w:t>1.</w:t>
            </w:r>
          </w:p>
          <w:p w14:paraId="6F2FC64E" w14:textId="77777777" w:rsidR="00177E13" w:rsidRDefault="001E5FE3">
            <w:pPr>
              <w:ind w:left="98" w:firstLine="0"/>
            </w:pPr>
            <w:r>
              <w:t>2.</w:t>
            </w:r>
          </w:p>
          <w:p w14:paraId="16D77EEC" w14:textId="77777777" w:rsidR="00177E13" w:rsidRDefault="001E5FE3">
            <w:pPr>
              <w:ind w:left="98" w:firstLine="0"/>
            </w:pPr>
            <w:r>
              <w:t>3.</w:t>
            </w:r>
          </w:p>
          <w:p w14:paraId="642CDC74" w14:textId="77777777" w:rsidR="00177E13" w:rsidRDefault="001E5FE3">
            <w:pPr>
              <w:ind w:left="98" w:firstLine="0"/>
            </w:pPr>
            <w:r>
              <w:t>4.</w:t>
            </w:r>
          </w:p>
          <w:p w14:paraId="28123B3D" w14:textId="77777777" w:rsidR="00177E13" w:rsidRDefault="001E5FE3">
            <w:pPr>
              <w:ind w:left="98" w:firstLine="0"/>
            </w:pPr>
            <w:r>
              <w:t>5.</w:t>
            </w:r>
          </w:p>
        </w:tc>
        <w:tc>
          <w:tcPr>
            <w:tcW w:w="4920" w:type="dxa"/>
            <w:tcBorders>
              <w:top w:val="single" w:sz="6" w:space="0" w:color="000000"/>
              <w:left w:val="nil"/>
              <w:bottom w:val="single" w:sz="6" w:space="0" w:color="4F81BD"/>
              <w:right w:val="single" w:sz="6" w:space="0" w:color="000000"/>
            </w:tcBorders>
          </w:tcPr>
          <w:p w14:paraId="5E77589E" w14:textId="77777777" w:rsidR="00177E13" w:rsidRDefault="001E5FE3" w:rsidP="008A7776">
            <w:pPr>
              <w:numPr>
                <w:ilvl w:val="0"/>
                <w:numId w:val="6"/>
              </w:numPr>
              <w:tabs>
                <w:tab w:val="left" w:pos="0"/>
              </w:tabs>
              <w:ind w:hanging="317"/>
            </w:pPr>
            <w:r>
              <w:t xml:space="preserve">Loss of mentors in key roles </w:t>
            </w:r>
          </w:p>
          <w:p w14:paraId="238F8DDA" w14:textId="77777777" w:rsidR="00177E13" w:rsidRDefault="001E5FE3" w:rsidP="008A7776">
            <w:pPr>
              <w:numPr>
                <w:ilvl w:val="0"/>
                <w:numId w:val="6"/>
              </w:numPr>
              <w:tabs>
                <w:tab w:val="left" w:pos="0"/>
              </w:tabs>
              <w:ind w:hanging="317"/>
            </w:pPr>
            <w:r>
              <w:t xml:space="preserve">Loss of financial support </w:t>
            </w:r>
          </w:p>
          <w:p w14:paraId="55419F9D" w14:textId="77777777" w:rsidR="00177E13" w:rsidRDefault="001E5FE3" w:rsidP="008A7776">
            <w:pPr>
              <w:numPr>
                <w:ilvl w:val="0"/>
                <w:numId w:val="6"/>
              </w:numPr>
              <w:tabs>
                <w:tab w:val="left" w:pos="0"/>
              </w:tabs>
              <w:ind w:hanging="317"/>
            </w:pPr>
            <w:r>
              <w:t xml:space="preserve">Loss of build space </w:t>
            </w:r>
          </w:p>
          <w:p w14:paraId="51952572" w14:textId="77777777" w:rsidR="00177E13" w:rsidRDefault="001E5FE3" w:rsidP="008A7776">
            <w:pPr>
              <w:numPr>
                <w:ilvl w:val="0"/>
                <w:numId w:val="6"/>
              </w:numPr>
              <w:tabs>
                <w:tab w:val="left" w:pos="0"/>
              </w:tabs>
              <w:ind w:hanging="317"/>
            </w:pPr>
            <w:r>
              <w:t xml:space="preserve">Loss of school district support </w:t>
            </w:r>
          </w:p>
          <w:p w14:paraId="61CA7754" w14:textId="77777777" w:rsidR="00177E13" w:rsidRDefault="001E5FE3" w:rsidP="008A7776">
            <w:pPr>
              <w:numPr>
                <w:ilvl w:val="0"/>
                <w:numId w:val="6"/>
              </w:numPr>
              <w:tabs>
                <w:tab w:val="left" w:pos="0"/>
              </w:tabs>
              <w:ind w:hanging="317"/>
            </w:pPr>
            <w:r>
              <w:t xml:space="preserve">Loss of robot transportation </w:t>
            </w:r>
          </w:p>
        </w:tc>
      </w:tr>
    </w:tbl>
    <w:p w14:paraId="4900833C" w14:textId="22055AE1" w:rsidR="00177E13" w:rsidRDefault="00177E13">
      <w:pPr>
        <w:spacing w:after="252"/>
        <w:ind w:left="0" w:firstLine="0"/>
      </w:pPr>
    </w:p>
    <w:p w14:paraId="427C1BB7" w14:textId="2E401B3D" w:rsidR="007B4C6F" w:rsidRDefault="007B4C6F">
      <w:pPr>
        <w:spacing w:after="252"/>
        <w:ind w:left="0" w:firstLine="0"/>
      </w:pPr>
    </w:p>
    <w:p w14:paraId="33B76353" w14:textId="73362AC5" w:rsidR="00177E13" w:rsidRDefault="00177E13">
      <w:pPr>
        <w:spacing w:after="0"/>
        <w:ind w:left="0" w:firstLine="0"/>
      </w:pPr>
    </w:p>
    <w:p w14:paraId="1D6A286B" w14:textId="77777777" w:rsidR="00177E13" w:rsidRDefault="001E5FE3" w:rsidP="00DD5AC0">
      <w:pPr>
        <w:pStyle w:val="Heading2"/>
      </w:pPr>
      <w:bookmarkStart w:id="39" w:name="_Toc100299395"/>
      <w:r>
        <w:lastRenderedPageBreak/>
        <w:t>8.4 Action Plans and Risk Mitigation</w:t>
      </w:r>
      <w:bookmarkEnd w:id="39"/>
      <w:r>
        <w:t xml:space="preserve"> </w:t>
      </w:r>
    </w:p>
    <w:tbl>
      <w:tblPr>
        <w:tblStyle w:val="a7"/>
        <w:tblW w:w="8812" w:type="dxa"/>
        <w:tblInd w:w="-99" w:type="dxa"/>
        <w:tblLayout w:type="fixed"/>
        <w:tblLook w:val="0400" w:firstRow="0" w:lastRow="0" w:firstColumn="0" w:lastColumn="0" w:noHBand="0" w:noVBand="1"/>
      </w:tblPr>
      <w:tblGrid>
        <w:gridCol w:w="5353"/>
        <w:gridCol w:w="1809"/>
        <w:gridCol w:w="1650"/>
      </w:tblGrid>
      <w:tr w:rsidR="00177E13" w14:paraId="0812EED8" w14:textId="77777777">
        <w:trPr>
          <w:trHeight w:val="855"/>
        </w:trPr>
        <w:tc>
          <w:tcPr>
            <w:tcW w:w="7161" w:type="dxa"/>
            <w:gridSpan w:val="2"/>
            <w:tcBorders>
              <w:top w:val="single" w:sz="6" w:space="0" w:color="4F81BD"/>
              <w:left w:val="single" w:sz="6" w:space="0" w:color="000000"/>
              <w:bottom w:val="single" w:sz="6" w:space="0" w:color="000000"/>
              <w:right w:val="nil"/>
            </w:tcBorders>
            <w:shd w:val="clear" w:color="auto" w:fill="000000"/>
          </w:tcPr>
          <w:p w14:paraId="0C9D4C5E" w14:textId="77777777" w:rsidR="00177E13" w:rsidRDefault="001E5FE3">
            <w:pPr>
              <w:ind w:left="1949" w:firstLine="0"/>
              <w:jc w:val="center"/>
            </w:pPr>
            <w:r>
              <w:rPr>
                <w:b/>
                <w:color w:val="FFD800"/>
                <w:sz w:val="24"/>
                <w:szCs w:val="24"/>
              </w:rPr>
              <w:t xml:space="preserve"> </w:t>
            </w:r>
          </w:p>
          <w:p w14:paraId="09876E2B" w14:textId="77777777" w:rsidR="00177E13" w:rsidRDefault="001E5FE3">
            <w:pPr>
              <w:ind w:left="0" w:right="390" w:firstLine="0"/>
              <w:jc w:val="right"/>
            </w:pPr>
            <w:r>
              <w:rPr>
                <w:b/>
                <w:color w:val="FFD800"/>
                <w:sz w:val="24"/>
                <w:szCs w:val="24"/>
              </w:rPr>
              <w:t xml:space="preserve">AdamBots Team Strategy: Grow a Model Team </w:t>
            </w:r>
          </w:p>
          <w:p w14:paraId="2B9A2E0E" w14:textId="77777777" w:rsidR="00177E13" w:rsidRDefault="001E5FE3">
            <w:pPr>
              <w:ind w:left="2" w:firstLine="0"/>
            </w:pPr>
            <w:r>
              <w:rPr>
                <w:color w:val="366091"/>
              </w:rPr>
              <w:t xml:space="preserve"> </w:t>
            </w:r>
          </w:p>
        </w:tc>
        <w:tc>
          <w:tcPr>
            <w:tcW w:w="1650" w:type="dxa"/>
            <w:tcBorders>
              <w:top w:val="single" w:sz="6" w:space="0" w:color="4F81BD"/>
              <w:left w:val="nil"/>
              <w:bottom w:val="single" w:sz="6" w:space="0" w:color="000000"/>
              <w:right w:val="single" w:sz="6" w:space="0" w:color="000000"/>
            </w:tcBorders>
            <w:shd w:val="clear" w:color="auto" w:fill="000000"/>
          </w:tcPr>
          <w:p w14:paraId="54E59F09" w14:textId="77777777" w:rsidR="00177E13" w:rsidRDefault="00177E13">
            <w:pPr>
              <w:spacing w:after="160"/>
              <w:ind w:left="0" w:firstLine="0"/>
            </w:pPr>
          </w:p>
        </w:tc>
      </w:tr>
      <w:tr w:rsidR="00177E13" w14:paraId="37EF0301" w14:textId="77777777">
        <w:trPr>
          <w:trHeight w:val="555"/>
        </w:trPr>
        <w:tc>
          <w:tcPr>
            <w:tcW w:w="5352" w:type="dxa"/>
            <w:tcBorders>
              <w:top w:val="single" w:sz="6" w:space="0" w:color="000000"/>
              <w:left w:val="single" w:sz="6" w:space="0" w:color="000000"/>
              <w:bottom w:val="single" w:sz="6" w:space="0" w:color="000000"/>
              <w:right w:val="single" w:sz="6" w:space="0" w:color="000000"/>
            </w:tcBorders>
            <w:shd w:val="clear" w:color="auto" w:fill="FFD800"/>
            <w:vAlign w:val="center"/>
          </w:tcPr>
          <w:p w14:paraId="59618E63" w14:textId="77777777" w:rsidR="00177E13" w:rsidRDefault="001E5FE3">
            <w:pPr>
              <w:ind w:left="0" w:right="29" w:firstLine="0"/>
              <w:jc w:val="center"/>
            </w:pPr>
            <w:r>
              <w:rPr>
                <w:b/>
                <w:color w:val="366091"/>
              </w:rPr>
              <w:t>Action Plan</w:t>
            </w:r>
            <w:r>
              <w:rPr>
                <w:color w:val="366091"/>
              </w:rPr>
              <w:t xml:space="preserve"> </w:t>
            </w:r>
          </w:p>
        </w:tc>
        <w:tc>
          <w:tcPr>
            <w:tcW w:w="1809" w:type="dxa"/>
            <w:tcBorders>
              <w:top w:val="single" w:sz="6" w:space="0" w:color="000000"/>
              <w:left w:val="single" w:sz="6" w:space="0" w:color="000000"/>
              <w:bottom w:val="single" w:sz="6" w:space="0" w:color="000000"/>
              <w:right w:val="single" w:sz="6" w:space="0" w:color="000000"/>
            </w:tcBorders>
            <w:shd w:val="clear" w:color="auto" w:fill="FFD800"/>
            <w:vAlign w:val="center"/>
          </w:tcPr>
          <w:p w14:paraId="0EA05578" w14:textId="77777777" w:rsidR="00177E13" w:rsidRDefault="001E5FE3">
            <w:pPr>
              <w:ind w:left="0" w:firstLine="0"/>
            </w:pPr>
            <w:r>
              <w:rPr>
                <w:b/>
                <w:color w:val="366091"/>
              </w:rPr>
              <w:t>Responsible</w:t>
            </w:r>
            <w:r>
              <w:rPr>
                <w:color w:val="366091"/>
              </w:rPr>
              <w:t xml:space="preserve"> </w:t>
            </w:r>
          </w:p>
        </w:tc>
        <w:tc>
          <w:tcPr>
            <w:tcW w:w="1650" w:type="dxa"/>
            <w:tcBorders>
              <w:top w:val="single" w:sz="6" w:space="0" w:color="000000"/>
              <w:left w:val="single" w:sz="6" w:space="0" w:color="000000"/>
              <w:bottom w:val="single" w:sz="6" w:space="0" w:color="000000"/>
              <w:right w:val="single" w:sz="6" w:space="0" w:color="000000"/>
            </w:tcBorders>
            <w:shd w:val="clear" w:color="auto" w:fill="FFD800"/>
          </w:tcPr>
          <w:p w14:paraId="37FB867B" w14:textId="77777777" w:rsidR="00177E13" w:rsidRDefault="001E5FE3">
            <w:pPr>
              <w:ind w:left="0" w:firstLine="0"/>
            </w:pPr>
            <w:r>
              <w:rPr>
                <w:b/>
                <w:color w:val="366091"/>
              </w:rPr>
              <w:t xml:space="preserve">Estimated </w:t>
            </w:r>
          </w:p>
          <w:p w14:paraId="4762E4C4" w14:textId="77777777" w:rsidR="00177E13" w:rsidRDefault="001E5FE3">
            <w:pPr>
              <w:ind w:left="0" w:firstLine="0"/>
            </w:pPr>
            <w:r>
              <w:rPr>
                <w:b/>
                <w:color w:val="366091"/>
              </w:rPr>
              <w:t>Completion</w:t>
            </w:r>
            <w:r>
              <w:rPr>
                <w:color w:val="366091"/>
              </w:rPr>
              <w:t xml:space="preserve"> </w:t>
            </w:r>
          </w:p>
        </w:tc>
      </w:tr>
      <w:tr w:rsidR="00177E13" w14:paraId="7637D677" w14:textId="77777777">
        <w:trPr>
          <w:trHeight w:val="677"/>
        </w:trPr>
        <w:tc>
          <w:tcPr>
            <w:tcW w:w="5352" w:type="dxa"/>
            <w:tcBorders>
              <w:top w:val="single" w:sz="6" w:space="0" w:color="000000"/>
              <w:left w:val="single" w:sz="6" w:space="0" w:color="000000"/>
              <w:bottom w:val="single" w:sz="6" w:space="0" w:color="000000"/>
              <w:right w:val="single" w:sz="6" w:space="0" w:color="000000"/>
            </w:tcBorders>
          </w:tcPr>
          <w:p w14:paraId="675301FF" w14:textId="77777777" w:rsidR="00177E13" w:rsidRDefault="001E5FE3">
            <w:pPr>
              <w:ind w:left="2" w:firstLine="0"/>
            </w:pPr>
            <w:r>
              <w:t xml:space="preserve">Maintain past efforts to grow a model team </w:t>
            </w:r>
          </w:p>
        </w:tc>
        <w:tc>
          <w:tcPr>
            <w:tcW w:w="1809" w:type="dxa"/>
            <w:tcBorders>
              <w:top w:val="single" w:sz="6" w:space="0" w:color="000000"/>
              <w:left w:val="single" w:sz="6" w:space="0" w:color="000000"/>
              <w:bottom w:val="single" w:sz="6" w:space="0" w:color="000000"/>
              <w:right w:val="single" w:sz="6" w:space="0" w:color="000000"/>
            </w:tcBorders>
          </w:tcPr>
          <w:p w14:paraId="76807C29" w14:textId="77777777" w:rsidR="00177E13" w:rsidRDefault="001E5FE3">
            <w:pPr>
              <w:ind w:left="0" w:firstLine="0"/>
              <w:jc w:val="both"/>
            </w:pPr>
            <w:r>
              <w:t xml:space="preserve">Business Planning </w:t>
            </w:r>
          </w:p>
          <w:p w14:paraId="3A2819A5" w14:textId="0013B950" w:rsidR="00177E13" w:rsidRDefault="001E5FE3">
            <w:pPr>
              <w:ind w:left="0" w:firstLine="0"/>
            </w:pPr>
            <w:r>
              <w:t>Sub</w:t>
            </w:r>
            <w:r w:rsidR="008A7776">
              <w:t>-</w:t>
            </w:r>
            <w:r>
              <w:t xml:space="preserve">team </w:t>
            </w:r>
          </w:p>
        </w:tc>
        <w:tc>
          <w:tcPr>
            <w:tcW w:w="1650" w:type="dxa"/>
            <w:tcBorders>
              <w:top w:val="single" w:sz="6" w:space="0" w:color="000000"/>
              <w:left w:val="single" w:sz="6" w:space="0" w:color="000000"/>
              <w:bottom w:val="single" w:sz="6" w:space="0" w:color="000000"/>
              <w:right w:val="single" w:sz="6" w:space="0" w:color="000000"/>
            </w:tcBorders>
          </w:tcPr>
          <w:p w14:paraId="2F6CA662" w14:textId="77777777" w:rsidR="00177E13" w:rsidRDefault="001E5FE3">
            <w:pPr>
              <w:ind w:left="0" w:firstLine="0"/>
            </w:pPr>
            <w:r>
              <w:t xml:space="preserve">Continuous </w:t>
            </w:r>
          </w:p>
        </w:tc>
      </w:tr>
      <w:tr w:rsidR="00177E13" w14:paraId="7255230B" w14:textId="77777777">
        <w:trPr>
          <w:trHeight w:val="675"/>
        </w:trPr>
        <w:tc>
          <w:tcPr>
            <w:tcW w:w="5352" w:type="dxa"/>
            <w:tcBorders>
              <w:top w:val="single" w:sz="6" w:space="0" w:color="000000"/>
              <w:left w:val="single" w:sz="6" w:space="0" w:color="000000"/>
              <w:bottom w:val="single" w:sz="6" w:space="0" w:color="000000"/>
              <w:right w:val="single" w:sz="6" w:space="0" w:color="000000"/>
            </w:tcBorders>
          </w:tcPr>
          <w:p w14:paraId="572B7D67" w14:textId="77777777" w:rsidR="00177E13" w:rsidRDefault="001E5FE3">
            <w:pPr>
              <w:ind w:left="2" w:firstLine="0"/>
            </w:pPr>
            <w:r>
              <w:t xml:space="preserve">Develop build space, including expansion, space utilization, and equipment </w:t>
            </w:r>
          </w:p>
        </w:tc>
        <w:tc>
          <w:tcPr>
            <w:tcW w:w="1809" w:type="dxa"/>
            <w:tcBorders>
              <w:top w:val="single" w:sz="6" w:space="0" w:color="000000"/>
              <w:left w:val="single" w:sz="6" w:space="0" w:color="000000"/>
              <w:bottom w:val="single" w:sz="6" w:space="0" w:color="000000"/>
              <w:right w:val="single" w:sz="6" w:space="0" w:color="000000"/>
            </w:tcBorders>
          </w:tcPr>
          <w:p w14:paraId="3A76C118" w14:textId="77777777" w:rsidR="00177E13" w:rsidRDefault="001E5FE3">
            <w:pPr>
              <w:ind w:left="0" w:firstLine="0"/>
            </w:pPr>
            <w:r>
              <w:t xml:space="preserve">Lead mentors </w:t>
            </w:r>
          </w:p>
        </w:tc>
        <w:tc>
          <w:tcPr>
            <w:tcW w:w="1650" w:type="dxa"/>
            <w:tcBorders>
              <w:top w:val="single" w:sz="6" w:space="0" w:color="000000"/>
              <w:left w:val="single" w:sz="6" w:space="0" w:color="000000"/>
              <w:bottom w:val="single" w:sz="6" w:space="0" w:color="000000"/>
              <w:right w:val="single" w:sz="6" w:space="0" w:color="000000"/>
            </w:tcBorders>
          </w:tcPr>
          <w:p w14:paraId="78DA860A" w14:textId="77777777" w:rsidR="00177E13" w:rsidRDefault="001E5FE3">
            <w:pPr>
              <w:ind w:left="0" w:firstLine="0"/>
            </w:pPr>
            <w:r>
              <w:t xml:space="preserve">Continuous </w:t>
            </w:r>
          </w:p>
        </w:tc>
      </w:tr>
      <w:tr w:rsidR="00177E13" w14:paraId="11BC112C" w14:textId="77777777">
        <w:trPr>
          <w:trHeight w:val="945"/>
        </w:trPr>
        <w:tc>
          <w:tcPr>
            <w:tcW w:w="5352" w:type="dxa"/>
            <w:tcBorders>
              <w:top w:val="single" w:sz="6" w:space="0" w:color="000000"/>
              <w:left w:val="single" w:sz="8" w:space="0" w:color="000000"/>
              <w:bottom w:val="single" w:sz="8" w:space="0" w:color="000000"/>
              <w:right w:val="single" w:sz="8" w:space="0" w:color="000000"/>
            </w:tcBorders>
          </w:tcPr>
          <w:p w14:paraId="472E4F1D" w14:textId="77777777" w:rsidR="00177E13" w:rsidRDefault="001E5FE3">
            <w:pPr>
              <w:pBdr>
                <w:top w:val="nil"/>
                <w:left w:val="nil"/>
                <w:bottom w:val="nil"/>
                <w:right w:val="nil"/>
                <w:between w:val="nil"/>
              </w:pBdr>
              <w:ind w:left="2" w:firstLine="0"/>
            </w:pPr>
            <w:r>
              <w:rPr>
                <w:shd w:val="clear" w:color="auto" w:fill="FFD800"/>
              </w:rPr>
              <w:t>RISK MITIGATION:​</w:t>
            </w:r>
            <w:r>
              <w:t xml:space="preserve"> Gain at least one new mentor every year </w:t>
            </w:r>
          </w:p>
        </w:tc>
        <w:tc>
          <w:tcPr>
            <w:tcW w:w="1809" w:type="dxa"/>
            <w:tcBorders>
              <w:top w:val="single" w:sz="6" w:space="0" w:color="000000"/>
              <w:left w:val="single" w:sz="8" w:space="0" w:color="000000"/>
              <w:bottom w:val="single" w:sz="6" w:space="0" w:color="4F81BD"/>
              <w:right w:val="single" w:sz="6" w:space="0" w:color="000000"/>
            </w:tcBorders>
          </w:tcPr>
          <w:p w14:paraId="569DD796" w14:textId="77777777" w:rsidR="00177E13" w:rsidRDefault="001E5FE3">
            <w:pPr>
              <w:ind w:left="-3" w:firstLine="0"/>
            </w:pPr>
            <w:r>
              <w:t xml:space="preserve">Financial Manager </w:t>
            </w:r>
          </w:p>
        </w:tc>
        <w:tc>
          <w:tcPr>
            <w:tcW w:w="1650" w:type="dxa"/>
            <w:tcBorders>
              <w:top w:val="single" w:sz="6" w:space="0" w:color="000000"/>
              <w:left w:val="single" w:sz="6" w:space="0" w:color="000000"/>
              <w:bottom w:val="single" w:sz="6" w:space="0" w:color="4F81BD"/>
              <w:right w:val="single" w:sz="6" w:space="0" w:color="000000"/>
            </w:tcBorders>
          </w:tcPr>
          <w:p w14:paraId="00647D59" w14:textId="77777777" w:rsidR="00177E13" w:rsidRDefault="001E5FE3">
            <w:pPr>
              <w:ind w:left="0" w:firstLine="0"/>
              <w:jc w:val="both"/>
            </w:pPr>
            <w:r>
              <w:t xml:space="preserve">Annually </w:t>
            </w:r>
          </w:p>
          <w:p w14:paraId="2A29695E" w14:textId="77777777" w:rsidR="00177E13" w:rsidRDefault="001E5FE3">
            <w:pPr>
              <w:ind w:left="0" w:firstLine="0"/>
              <w:jc w:val="both"/>
            </w:pPr>
            <w:r>
              <w:t>by end of year</w:t>
            </w:r>
          </w:p>
        </w:tc>
      </w:tr>
      <w:tr w:rsidR="00177E13" w14:paraId="44AA3B1A" w14:textId="77777777">
        <w:trPr>
          <w:trHeight w:val="945"/>
        </w:trPr>
        <w:tc>
          <w:tcPr>
            <w:tcW w:w="5352" w:type="dxa"/>
            <w:tcBorders>
              <w:top w:val="single" w:sz="6" w:space="0" w:color="000000"/>
              <w:left w:val="single" w:sz="8" w:space="0" w:color="000000"/>
              <w:bottom w:val="single" w:sz="8" w:space="0" w:color="000000"/>
              <w:right w:val="single" w:sz="8" w:space="0" w:color="000000"/>
            </w:tcBorders>
          </w:tcPr>
          <w:p w14:paraId="76EB7490" w14:textId="77777777" w:rsidR="00177E13" w:rsidRDefault="001E5FE3">
            <w:pPr>
              <w:pBdr>
                <w:top w:val="nil"/>
                <w:left w:val="nil"/>
                <w:bottom w:val="nil"/>
                <w:right w:val="nil"/>
                <w:between w:val="nil"/>
              </w:pBdr>
              <w:ind w:left="2" w:firstLine="0"/>
            </w:pPr>
            <w:r>
              <w:t>Retain mentors for 3+ years</w:t>
            </w:r>
          </w:p>
        </w:tc>
        <w:tc>
          <w:tcPr>
            <w:tcW w:w="1809" w:type="dxa"/>
            <w:tcBorders>
              <w:top w:val="single" w:sz="6" w:space="0" w:color="000000"/>
              <w:left w:val="single" w:sz="6" w:space="0" w:color="000000"/>
              <w:bottom w:val="single" w:sz="6" w:space="0" w:color="000000"/>
              <w:right w:val="single" w:sz="6" w:space="0" w:color="000000"/>
            </w:tcBorders>
          </w:tcPr>
          <w:p w14:paraId="41E39F44" w14:textId="77777777" w:rsidR="00177E13" w:rsidRDefault="001E5FE3">
            <w:pPr>
              <w:ind w:left="-3" w:firstLine="0"/>
            </w:pPr>
            <w:r>
              <w:t xml:space="preserve">Lead mentors </w:t>
            </w:r>
          </w:p>
        </w:tc>
        <w:tc>
          <w:tcPr>
            <w:tcW w:w="1650" w:type="dxa"/>
            <w:tcBorders>
              <w:top w:val="single" w:sz="6" w:space="0" w:color="000000"/>
              <w:left w:val="single" w:sz="6" w:space="0" w:color="000000"/>
              <w:bottom w:val="single" w:sz="6" w:space="0" w:color="4F81BD"/>
              <w:right w:val="single" w:sz="6" w:space="0" w:color="000000"/>
            </w:tcBorders>
          </w:tcPr>
          <w:p w14:paraId="5461BD5B" w14:textId="77777777" w:rsidR="00177E13" w:rsidRDefault="001E5FE3">
            <w:pPr>
              <w:ind w:left="0" w:firstLine="0"/>
              <w:jc w:val="both"/>
            </w:pPr>
            <w:r>
              <w:t xml:space="preserve">Continuous </w:t>
            </w:r>
          </w:p>
        </w:tc>
      </w:tr>
    </w:tbl>
    <w:p w14:paraId="51AA35A0" w14:textId="77095E28" w:rsidR="00177E13" w:rsidRDefault="00177E13">
      <w:pPr>
        <w:spacing w:after="242"/>
        <w:ind w:left="0" w:firstLine="0"/>
      </w:pPr>
    </w:p>
    <w:p w14:paraId="09D82B85" w14:textId="05FF36A3" w:rsidR="00177E13" w:rsidRDefault="001E5FE3" w:rsidP="00A90C03">
      <w:pPr>
        <w:rPr>
          <w:b/>
          <w:bCs/>
          <w:color w:val="000000" w:themeColor="text1"/>
          <w:sz w:val="24"/>
          <w:szCs w:val="24"/>
        </w:rPr>
      </w:pPr>
      <w:r w:rsidRPr="00F45007">
        <w:rPr>
          <w:b/>
          <w:bCs/>
          <w:color w:val="000000" w:themeColor="text1"/>
          <w:sz w:val="24"/>
          <w:szCs w:val="24"/>
        </w:rPr>
        <w:t xml:space="preserve">Grow a Model Team </w:t>
      </w:r>
    </w:p>
    <w:p w14:paraId="2ADFBC12" w14:textId="77777777" w:rsidR="00846BD3" w:rsidRPr="00F45007" w:rsidRDefault="00846BD3" w:rsidP="00A90C03">
      <w:pPr>
        <w:rPr>
          <w:b/>
          <w:bCs/>
          <w:color w:val="000000" w:themeColor="text1"/>
          <w:sz w:val="24"/>
          <w:szCs w:val="24"/>
        </w:rPr>
      </w:pPr>
    </w:p>
    <w:p w14:paraId="450A527A" w14:textId="0F218F04" w:rsidR="00177E13" w:rsidRPr="00A271B6" w:rsidRDefault="001E5FE3" w:rsidP="00A271B6">
      <w:pPr>
        <w:spacing w:after="250"/>
        <w:ind w:left="5" w:firstLine="360"/>
        <w:rPr>
          <w:color w:val="434343"/>
        </w:rPr>
      </w:pPr>
      <w:r w:rsidRPr="00A271B6">
        <w:rPr>
          <w:color w:val="434343"/>
        </w:rPr>
        <w:t>We want to continually develop ourselves to be the kind of team that we believe all teams should strive to be. This includes upholding FIRST​</w:t>
      </w:r>
      <w:r w:rsidRPr="00A271B6">
        <w:rPr>
          <w:color w:val="434343"/>
        </w:rPr>
        <w:tab/>
        <w:t xml:space="preserve">​’s mission, solving our community’s problems, being respectful to all people, maintaining strong student involvement, and continuously improving and sustaining. </w:t>
      </w:r>
    </w:p>
    <w:p w14:paraId="380ADEE6" w14:textId="1D98B25C" w:rsidR="00177E13" w:rsidRDefault="00846BD3">
      <w:pPr>
        <w:spacing w:after="0"/>
        <w:ind w:left="0" w:firstLine="0"/>
        <w:jc w:val="center"/>
      </w:pPr>
      <w:r>
        <w:rPr>
          <w:noProof/>
        </w:rPr>
        <w:drawing>
          <wp:anchor distT="0" distB="0" distL="114300" distR="114300" simplePos="0" relativeHeight="251669504" behindDoc="1" locked="0" layoutInCell="1" allowOverlap="1" wp14:anchorId="1931DB7F" wp14:editId="749EDE8B">
            <wp:simplePos x="0" y="0"/>
            <wp:positionH relativeFrom="column">
              <wp:posOffset>1719580</wp:posOffset>
            </wp:positionH>
            <wp:positionV relativeFrom="paragraph">
              <wp:posOffset>36195</wp:posOffset>
            </wp:positionV>
            <wp:extent cx="2720340" cy="2101215"/>
            <wp:effectExtent l="0" t="0" r="0" b="0"/>
            <wp:wrapTight wrapText="bothSides">
              <wp:wrapPolygon edited="0">
                <wp:start x="0" y="0"/>
                <wp:lineTo x="0" y="21411"/>
                <wp:lineTo x="21479" y="21411"/>
                <wp:lineTo x="21479" y="0"/>
                <wp:lineTo x="0" y="0"/>
              </wp:wrapPolygon>
            </wp:wrapTight>
            <wp:docPr id="6802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2720340" cy="2101215"/>
                    </a:xfrm>
                    <a:prstGeom prst="rect">
                      <a:avLst/>
                    </a:prstGeom>
                    <a:ln/>
                  </pic:spPr>
                </pic:pic>
              </a:graphicData>
            </a:graphic>
            <wp14:sizeRelH relativeFrom="page">
              <wp14:pctWidth>0</wp14:pctWidth>
            </wp14:sizeRelH>
            <wp14:sizeRelV relativeFrom="page">
              <wp14:pctHeight>0</wp14:pctHeight>
            </wp14:sizeRelV>
          </wp:anchor>
        </w:drawing>
      </w:r>
    </w:p>
    <w:p w14:paraId="1415E976" w14:textId="6FDD732F" w:rsidR="00177E13" w:rsidRDefault="00177E13">
      <w:pPr>
        <w:spacing w:after="0"/>
        <w:ind w:left="0" w:right="770" w:firstLine="0"/>
        <w:jc w:val="right"/>
      </w:pPr>
    </w:p>
    <w:tbl>
      <w:tblPr>
        <w:tblStyle w:val="a8"/>
        <w:tblW w:w="10080" w:type="dxa"/>
        <w:tblInd w:w="-99" w:type="dxa"/>
        <w:tblLayout w:type="fixed"/>
        <w:tblLook w:val="0400" w:firstRow="0" w:lastRow="0" w:firstColumn="0" w:lastColumn="0" w:noHBand="0" w:noVBand="1"/>
      </w:tblPr>
      <w:tblGrid>
        <w:gridCol w:w="6122"/>
        <w:gridCol w:w="2070"/>
        <w:gridCol w:w="1888"/>
      </w:tblGrid>
      <w:tr w:rsidR="00177E13" w14:paraId="48B98CE9" w14:textId="77777777">
        <w:trPr>
          <w:trHeight w:val="1140"/>
        </w:trPr>
        <w:tc>
          <w:tcPr>
            <w:tcW w:w="10080" w:type="dxa"/>
            <w:gridSpan w:val="3"/>
            <w:tcBorders>
              <w:top w:val="single" w:sz="6" w:space="0" w:color="4F81BD"/>
              <w:left w:val="single" w:sz="6" w:space="0" w:color="000000"/>
              <w:bottom w:val="single" w:sz="6" w:space="0" w:color="000000"/>
              <w:right w:val="single" w:sz="6" w:space="0" w:color="000000"/>
            </w:tcBorders>
            <w:shd w:val="clear" w:color="auto" w:fill="000000"/>
          </w:tcPr>
          <w:p w14:paraId="27AA076B" w14:textId="77777777" w:rsidR="00177E13" w:rsidRDefault="001E5FE3">
            <w:pPr>
              <w:ind w:left="61" w:firstLine="0"/>
              <w:jc w:val="center"/>
            </w:pPr>
            <w:r>
              <w:rPr>
                <w:b/>
                <w:color w:val="FFD800"/>
                <w:sz w:val="24"/>
                <w:szCs w:val="24"/>
              </w:rPr>
              <w:lastRenderedPageBreak/>
              <w:t xml:space="preserve"> </w:t>
            </w:r>
          </w:p>
          <w:p w14:paraId="40EB6C83" w14:textId="77777777" w:rsidR="00177E13" w:rsidRDefault="001E5FE3">
            <w:pPr>
              <w:ind w:left="62" w:firstLine="0"/>
            </w:pPr>
            <w:r>
              <w:rPr>
                <w:b/>
                <w:color w:val="FFD800"/>
                <w:sz w:val="24"/>
                <w:szCs w:val="24"/>
              </w:rPr>
              <w:t xml:space="preserve">AdamBots Team Strategy: Learn and Continuously Improve By Building a Successful </w:t>
            </w:r>
          </w:p>
          <w:p w14:paraId="22AEB2DC" w14:textId="77777777" w:rsidR="00177E13" w:rsidRDefault="001E5FE3">
            <w:pPr>
              <w:ind w:left="0" w:right="33" w:firstLine="0"/>
              <w:jc w:val="center"/>
            </w:pPr>
            <w:r>
              <w:rPr>
                <w:b/>
                <w:color w:val="FFD800"/>
                <w:sz w:val="24"/>
                <w:szCs w:val="24"/>
              </w:rPr>
              <w:t xml:space="preserve">Robot </w:t>
            </w:r>
          </w:p>
          <w:p w14:paraId="23107086" w14:textId="77777777" w:rsidR="00177E13" w:rsidRDefault="001E5FE3">
            <w:pPr>
              <w:ind w:left="2" w:firstLine="0"/>
            </w:pPr>
            <w:r>
              <w:rPr>
                <w:color w:val="366091"/>
              </w:rPr>
              <w:t xml:space="preserve"> </w:t>
            </w:r>
          </w:p>
        </w:tc>
      </w:tr>
      <w:tr w:rsidR="00177E13" w14:paraId="0F23F720" w14:textId="77777777">
        <w:trPr>
          <w:trHeight w:val="555"/>
        </w:trPr>
        <w:tc>
          <w:tcPr>
            <w:tcW w:w="6122" w:type="dxa"/>
            <w:tcBorders>
              <w:top w:val="single" w:sz="6" w:space="0" w:color="000000"/>
              <w:left w:val="single" w:sz="6" w:space="0" w:color="000000"/>
              <w:bottom w:val="single" w:sz="6" w:space="0" w:color="000000"/>
              <w:right w:val="single" w:sz="6" w:space="0" w:color="000000"/>
            </w:tcBorders>
            <w:shd w:val="clear" w:color="auto" w:fill="FFD800"/>
            <w:vAlign w:val="center"/>
          </w:tcPr>
          <w:p w14:paraId="115FA462" w14:textId="77777777" w:rsidR="00177E13" w:rsidRDefault="001E5FE3">
            <w:pPr>
              <w:ind w:left="0" w:right="29" w:firstLine="0"/>
              <w:jc w:val="center"/>
            </w:pPr>
            <w:r>
              <w:rPr>
                <w:b/>
                <w:color w:val="366091"/>
              </w:rPr>
              <w:t>Action Plan</w:t>
            </w:r>
            <w:r>
              <w:rPr>
                <w:color w:val="366091"/>
              </w:rPr>
              <w:t xml:space="preserve"> </w:t>
            </w:r>
          </w:p>
        </w:tc>
        <w:tc>
          <w:tcPr>
            <w:tcW w:w="2070" w:type="dxa"/>
            <w:tcBorders>
              <w:top w:val="single" w:sz="6" w:space="0" w:color="000000"/>
              <w:left w:val="single" w:sz="6" w:space="0" w:color="000000"/>
              <w:bottom w:val="single" w:sz="6" w:space="0" w:color="000000"/>
              <w:right w:val="single" w:sz="6" w:space="0" w:color="000000"/>
            </w:tcBorders>
            <w:shd w:val="clear" w:color="auto" w:fill="FFD800"/>
            <w:vAlign w:val="center"/>
          </w:tcPr>
          <w:p w14:paraId="1D31FFFF" w14:textId="77777777" w:rsidR="00177E13" w:rsidRDefault="001E5FE3">
            <w:pPr>
              <w:ind w:left="0" w:firstLine="0"/>
            </w:pPr>
            <w:r>
              <w:rPr>
                <w:b/>
                <w:color w:val="366091"/>
              </w:rPr>
              <w:t>Responsible</w:t>
            </w:r>
            <w:r>
              <w:rPr>
                <w:color w:val="366091"/>
              </w:rPr>
              <w:t xml:space="preserve"> </w:t>
            </w:r>
          </w:p>
        </w:tc>
        <w:tc>
          <w:tcPr>
            <w:tcW w:w="1888" w:type="dxa"/>
            <w:tcBorders>
              <w:top w:val="single" w:sz="6" w:space="0" w:color="000000"/>
              <w:left w:val="single" w:sz="6" w:space="0" w:color="000000"/>
              <w:bottom w:val="single" w:sz="6" w:space="0" w:color="000000"/>
              <w:right w:val="single" w:sz="6" w:space="0" w:color="000000"/>
            </w:tcBorders>
            <w:shd w:val="clear" w:color="auto" w:fill="FFD800"/>
          </w:tcPr>
          <w:p w14:paraId="22369C8D" w14:textId="77777777" w:rsidR="00177E13" w:rsidRDefault="001E5FE3">
            <w:pPr>
              <w:ind w:left="0" w:firstLine="0"/>
            </w:pPr>
            <w:r>
              <w:rPr>
                <w:b/>
                <w:color w:val="366091"/>
              </w:rPr>
              <w:t xml:space="preserve">Estimated </w:t>
            </w:r>
          </w:p>
          <w:p w14:paraId="24208891" w14:textId="77777777" w:rsidR="00177E13" w:rsidRDefault="001E5FE3">
            <w:pPr>
              <w:ind w:left="0" w:firstLine="0"/>
            </w:pPr>
            <w:r>
              <w:rPr>
                <w:b/>
                <w:color w:val="366091"/>
              </w:rPr>
              <w:t>Completion</w:t>
            </w:r>
            <w:r>
              <w:rPr>
                <w:color w:val="366091"/>
              </w:rPr>
              <w:t xml:space="preserve"> </w:t>
            </w:r>
          </w:p>
        </w:tc>
      </w:tr>
      <w:tr w:rsidR="00177E13" w14:paraId="065943D7" w14:textId="77777777">
        <w:trPr>
          <w:trHeight w:val="677"/>
        </w:trPr>
        <w:tc>
          <w:tcPr>
            <w:tcW w:w="6122" w:type="dxa"/>
            <w:tcBorders>
              <w:top w:val="single" w:sz="6" w:space="0" w:color="000000"/>
              <w:left w:val="single" w:sz="6" w:space="0" w:color="000000"/>
              <w:bottom w:val="single" w:sz="6" w:space="0" w:color="000000"/>
              <w:right w:val="single" w:sz="6" w:space="0" w:color="000000"/>
            </w:tcBorders>
          </w:tcPr>
          <w:p w14:paraId="71CC2EEF" w14:textId="77777777" w:rsidR="00177E13" w:rsidRDefault="001E5FE3">
            <w:pPr>
              <w:ind w:left="2" w:firstLine="0"/>
            </w:pPr>
            <w:r>
              <w:t>Maintain past efforts to learn and continuously improve</w:t>
            </w:r>
          </w:p>
        </w:tc>
        <w:tc>
          <w:tcPr>
            <w:tcW w:w="2070" w:type="dxa"/>
            <w:tcBorders>
              <w:top w:val="single" w:sz="6" w:space="0" w:color="000000"/>
              <w:left w:val="single" w:sz="6" w:space="0" w:color="000000"/>
              <w:bottom w:val="single" w:sz="6" w:space="0" w:color="000000"/>
              <w:right w:val="single" w:sz="6" w:space="0" w:color="000000"/>
            </w:tcBorders>
          </w:tcPr>
          <w:p w14:paraId="41317C63" w14:textId="77777777" w:rsidR="00177E13" w:rsidRDefault="001E5FE3">
            <w:pPr>
              <w:ind w:left="0" w:firstLine="0"/>
              <w:jc w:val="both"/>
            </w:pPr>
            <w:r>
              <w:t xml:space="preserve">Business Planning </w:t>
            </w:r>
          </w:p>
          <w:p w14:paraId="227DBBA8" w14:textId="2D03B53A" w:rsidR="00177E13" w:rsidRDefault="001E5FE3">
            <w:pPr>
              <w:ind w:left="0" w:firstLine="0"/>
            </w:pPr>
            <w:r>
              <w:t>Sub</w:t>
            </w:r>
            <w:r w:rsidR="006C6E75">
              <w:t>-</w:t>
            </w:r>
            <w:r>
              <w:t>team</w:t>
            </w:r>
          </w:p>
        </w:tc>
        <w:tc>
          <w:tcPr>
            <w:tcW w:w="1888" w:type="dxa"/>
            <w:tcBorders>
              <w:top w:val="single" w:sz="6" w:space="0" w:color="000000"/>
              <w:left w:val="single" w:sz="6" w:space="0" w:color="000000"/>
              <w:bottom w:val="single" w:sz="6" w:space="0" w:color="000000"/>
              <w:right w:val="single" w:sz="6" w:space="0" w:color="000000"/>
            </w:tcBorders>
          </w:tcPr>
          <w:p w14:paraId="4C94DFC4" w14:textId="77777777" w:rsidR="00177E13" w:rsidRDefault="001E5FE3">
            <w:pPr>
              <w:ind w:left="0" w:firstLine="0"/>
            </w:pPr>
            <w:r>
              <w:t xml:space="preserve">Continuous </w:t>
            </w:r>
          </w:p>
        </w:tc>
      </w:tr>
      <w:tr w:rsidR="00177E13" w14:paraId="768E3F0E" w14:textId="77777777">
        <w:trPr>
          <w:trHeight w:val="945"/>
        </w:trPr>
        <w:tc>
          <w:tcPr>
            <w:tcW w:w="6122" w:type="dxa"/>
            <w:tcBorders>
              <w:top w:val="single" w:sz="6" w:space="0" w:color="000000"/>
              <w:left w:val="single" w:sz="6" w:space="0" w:color="000000"/>
              <w:bottom w:val="single" w:sz="6" w:space="0" w:color="4F81BD"/>
              <w:right w:val="single" w:sz="6" w:space="0" w:color="000000"/>
            </w:tcBorders>
          </w:tcPr>
          <w:p w14:paraId="298C3638" w14:textId="77777777" w:rsidR="00177E13" w:rsidRDefault="001E5FE3">
            <w:pPr>
              <w:ind w:left="2" w:firstLine="0"/>
            </w:pPr>
            <w:r>
              <w:t>Invite experts to share knowledge with the team</w:t>
            </w:r>
          </w:p>
        </w:tc>
        <w:tc>
          <w:tcPr>
            <w:tcW w:w="2070" w:type="dxa"/>
            <w:tcBorders>
              <w:top w:val="single" w:sz="6" w:space="0" w:color="000000"/>
              <w:left w:val="single" w:sz="6" w:space="0" w:color="000000"/>
              <w:bottom w:val="single" w:sz="6" w:space="0" w:color="4F81BD"/>
              <w:right w:val="single" w:sz="6" w:space="0" w:color="000000"/>
            </w:tcBorders>
          </w:tcPr>
          <w:p w14:paraId="0308D525" w14:textId="024C2B76" w:rsidR="00177E13" w:rsidRDefault="001E5FE3">
            <w:pPr>
              <w:ind w:left="0" w:firstLine="0"/>
            </w:pPr>
            <w:r>
              <w:t>Sub</w:t>
            </w:r>
            <w:r w:rsidR="006C6E75">
              <w:t>-</w:t>
            </w:r>
            <w:r>
              <w:t>team student leaders and mentors</w:t>
            </w:r>
          </w:p>
        </w:tc>
        <w:tc>
          <w:tcPr>
            <w:tcW w:w="1888" w:type="dxa"/>
            <w:tcBorders>
              <w:top w:val="single" w:sz="6" w:space="0" w:color="000000"/>
              <w:left w:val="single" w:sz="6" w:space="0" w:color="000000"/>
              <w:bottom w:val="single" w:sz="6" w:space="0" w:color="4F81BD"/>
              <w:right w:val="single" w:sz="6" w:space="0" w:color="000000"/>
            </w:tcBorders>
          </w:tcPr>
          <w:p w14:paraId="04E594E8" w14:textId="77777777" w:rsidR="00177E13" w:rsidRDefault="001E5FE3">
            <w:pPr>
              <w:ind w:left="0" w:firstLine="0"/>
            </w:pPr>
            <w:r>
              <w:t>Continuous</w:t>
            </w:r>
          </w:p>
        </w:tc>
      </w:tr>
    </w:tbl>
    <w:p w14:paraId="4A15E474" w14:textId="77777777" w:rsidR="00177E13" w:rsidRDefault="001E5FE3">
      <w:pPr>
        <w:spacing w:after="197"/>
        <w:ind w:left="0" w:firstLine="0"/>
      </w:pPr>
      <w:r>
        <w:rPr>
          <w:color w:val="000000"/>
          <w:sz w:val="24"/>
          <w:szCs w:val="24"/>
        </w:rPr>
        <w:t xml:space="preserve"> </w:t>
      </w:r>
    </w:p>
    <w:p w14:paraId="44EA01BE" w14:textId="055AC24A" w:rsidR="00177E13" w:rsidRDefault="001E5FE3" w:rsidP="00A90C03">
      <w:pPr>
        <w:rPr>
          <w:b/>
          <w:bCs/>
          <w:color w:val="000000" w:themeColor="text1"/>
          <w:sz w:val="24"/>
          <w:szCs w:val="24"/>
        </w:rPr>
      </w:pPr>
      <w:r w:rsidRPr="00F45007">
        <w:rPr>
          <w:b/>
          <w:bCs/>
          <w:color w:val="000000" w:themeColor="text1"/>
          <w:sz w:val="24"/>
          <w:szCs w:val="24"/>
        </w:rPr>
        <w:t xml:space="preserve">Learn and Continuously Improve By Building a Successful Robot </w:t>
      </w:r>
    </w:p>
    <w:p w14:paraId="05DC5525" w14:textId="77777777" w:rsidR="00846BD3" w:rsidRPr="00F45007" w:rsidRDefault="00846BD3" w:rsidP="00A90C03">
      <w:pPr>
        <w:rPr>
          <w:b/>
          <w:bCs/>
          <w:color w:val="000000" w:themeColor="text1"/>
          <w:sz w:val="24"/>
          <w:szCs w:val="24"/>
        </w:rPr>
      </w:pPr>
    </w:p>
    <w:p w14:paraId="6051BA6D" w14:textId="0D823D6D" w:rsidR="00177E13" w:rsidRPr="00A271B6" w:rsidRDefault="006C6E75" w:rsidP="00A271B6">
      <w:pPr>
        <w:spacing w:after="250"/>
        <w:ind w:left="5" w:firstLine="360"/>
        <w:rPr>
          <w:color w:val="434343"/>
        </w:rPr>
      </w:pPr>
      <w:r w:rsidRPr="00A271B6">
        <w:rPr>
          <w:color w:val="434343"/>
        </w:rPr>
        <w:drawing>
          <wp:anchor distT="0" distB="0" distL="114300" distR="114300" simplePos="0" relativeHeight="251670528" behindDoc="1" locked="0" layoutInCell="1" allowOverlap="1" wp14:anchorId="2A7475DA" wp14:editId="405A8669">
            <wp:simplePos x="0" y="0"/>
            <wp:positionH relativeFrom="column">
              <wp:posOffset>10795</wp:posOffset>
            </wp:positionH>
            <wp:positionV relativeFrom="paragraph">
              <wp:posOffset>680720</wp:posOffset>
            </wp:positionV>
            <wp:extent cx="2743200" cy="2198370"/>
            <wp:effectExtent l="0" t="0" r="0" b="0"/>
            <wp:wrapTight wrapText="bothSides">
              <wp:wrapPolygon edited="0">
                <wp:start x="0" y="0"/>
                <wp:lineTo x="0" y="21463"/>
                <wp:lineTo x="21500" y="21463"/>
                <wp:lineTo x="21500" y="0"/>
                <wp:lineTo x="0" y="0"/>
              </wp:wrapPolygon>
            </wp:wrapTight>
            <wp:docPr id="6802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5" cstate="print">
                      <a:extLst>
                        <a:ext uri="{28A0092B-C50C-407E-A947-70E740481C1C}">
                          <a14:useLocalDpi xmlns:a14="http://schemas.microsoft.com/office/drawing/2010/main" val="0"/>
                        </a:ext>
                      </a:extLst>
                    </a:blip>
                    <a:srcRect/>
                    <a:stretch>
                      <a:fillRect/>
                    </a:stretch>
                  </pic:blipFill>
                  <pic:spPr>
                    <a:xfrm>
                      <a:off x="0" y="0"/>
                      <a:ext cx="2743200" cy="2198370"/>
                    </a:xfrm>
                    <a:prstGeom prst="rect">
                      <a:avLst/>
                    </a:prstGeom>
                    <a:ln/>
                  </pic:spPr>
                </pic:pic>
              </a:graphicData>
            </a:graphic>
            <wp14:sizeRelH relativeFrom="page">
              <wp14:pctWidth>0</wp14:pctWidth>
            </wp14:sizeRelH>
            <wp14:sizeRelV relativeFrom="page">
              <wp14:pctHeight>0</wp14:pctHeight>
            </wp14:sizeRelV>
          </wp:anchor>
        </w:drawing>
      </w:r>
      <w:r w:rsidR="001E5FE3" w:rsidRPr="00A271B6">
        <w:rPr>
          <w:color w:val="434343"/>
        </w:rPr>
        <w:t>We strive to teach students STEM skills, leadership, project management, and collaboration. We strive for our students to lead our process for building the best robot we can each year and by expanding our teaching and engineering capabilities.</w:t>
      </w:r>
    </w:p>
    <w:p w14:paraId="3A69D0B9" w14:textId="3814A3AC" w:rsidR="00177E13" w:rsidRDefault="001E5FE3">
      <w:pPr>
        <w:spacing w:after="0"/>
        <w:ind w:left="0" w:firstLine="0"/>
      </w:pPr>
      <w:r>
        <w:t xml:space="preserve"> </w:t>
      </w:r>
    </w:p>
    <w:p w14:paraId="08791CFB" w14:textId="41CD4CC0" w:rsidR="00177E13" w:rsidRDefault="00177E13">
      <w:pPr>
        <w:spacing w:after="211"/>
        <w:ind w:left="0" w:right="500" w:firstLine="0"/>
        <w:jc w:val="center"/>
      </w:pPr>
    </w:p>
    <w:p w14:paraId="29597F82" w14:textId="32BF84B3" w:rsidR="00177E13" w:rsidRDefault="001E5FE3">
      <w:pPr>
        <w:spacing w:after="0"/>
        <w:ind w:left="0" w:firstLine="0"/>
      </w:pPr>
      <w:r>
        <w:t xml:space="preserve"> </w:t>
      </w:r>
      <w:r>
        <w:tab/>
        <w:t xml:space="preserve"> </w:t>
      </w:r>
    </w:p>
    <w:p w14:paraId="6138FAB8" w14:textId="6E3C2996" w:rsidR="006C6E75" w:rsidRDefault="006C6E75">
      <w:pPr>
        <w:spacing w:after="0"/>
        <w:ind w:left="0" w:firstLine="0"/>
      </w:pPr>
      <w:r w:rsidRPr="006C6E75">
        <w:rPr>
          <w:rFonts w:ascii="Times New Roman" w:eastAsia="Times New Roman" w:hAnsi="Times New Roman" w:cs="Times New Roman"/>
          <w:color w:val="auto"/>
          <w:sz w:val="24"/>
          <w:szCs w:val="24"/>
        </w:rPr>
        <w:fldChar w:fldCharType="begin"/>
      </w:r>
      <w:r w:rsidRPr="006C6E75">
        <w:rPr>
          <w:rFonts w:ascii="Times New Roman" w:eastAsia="Times New Roman" w:hAnsi="Times New Roman" w:cs="Times New Roman"/>
          <w:color w:val="auto"/>
          <w:sz w:val="24"/>
          <w:szCs w:val="24"/>
        </w:rPr>
        <w:instrText xml:space="preserve"> INCLUDEPICTURE "/var/folders/_r/0qt28lkd4d1gy_tzqzdkqc280000gr/T/com.microsoft.Word/WebArchiveCopyPasteTempFiles/C-JRS62350.jpg" \* MERGEFORMATINET </w:instrText>
      </w:r>
      <w:r w:rsidR="00A474E8">
        <w:rPr>
          <w:rFonts w:ascii="Times New Roman" w:eastAsia="Times New Roman" w:hAnsi="Times New Roman" w:cs="Times New Roman"/>
          <w:color w:val="auto"/>
          <w:sz w:val="24"/>
          <w:szCs w:val="24"/>
        </w:rPr>
        <w:fldChar w:fldCharType="separate"/>
      </w:r>
      <w:r w:rsidRPr="006C6E75">
        <w:rPr>
          <w:rFonts w:ascii="Times New Roman" w:eastAsia="Times New Roman" w:hAnsi="Times New Roman" w:cs="Times New Roman"/>
          <w:color w:val="auto"/>
          <w:sz w:val="24"/>
          <w:szCs w:val="24"/>
        </w:rPr>
        <w:fldChar w:fldCharType="end"/>
      </w:r>
    </w:p>
    <w:p w14:paraId="770065EA" w14:textId="135A61A7" w:rsidR="006C6E75" w:rsidRPr="006C6E75" w:rsidRDefault="006C6E75" w:rsidP="006C6E75">
      <w:pPr>
        <w:spacing w:after="0" w:line="240" w:lineRule="auto"/>
        <w:ind w:left="0" w:firstLine="0"/>
        <w:rPr>
          <w:rFonts w:ascii="Times New Roman" w:eastAsia="Times New Roman" w:hAnsi="Times New Roman" w:cs="Times New Roman"/>
          <w:color w:val="auto"/>
          <w:sz w:val="24"/>
          <w:szCs w:val="24"/>
        </w:rPr>
      </w:pPr>
    </w:p>
    <w:p w14:paraId="687E7AE0" w14:textId="657043BD" w:rsidR="006C6E75" w:rsidRDefault="006C6E75">
      <w:pPr>
        <w:spacing w:after="0"/>
        <w:ind w:left="0" w:firstLine="0"/>
      </w:pPr>
    </w:p>
    <w:p w14:paraId="5601D5CA" w14:textId="4AB5E608" w:rsidR="006C6E75" w:rsidRDefault="006C6E75">
      <w:pPr>
        <w:spacing w:after="0"/>
        <w:ind w:left="0" w:firstLine="0"/>
      </w:pPr>
    </w:p>
    <w:p w14:paraId="2FA2DE82" w14:textId="23FE132E" w:rsidR="006C6E75" w:rsidRDefault="006C6E75">
      <w:pPr>
        <w:spacing w:after="0"/>
        <w:ind w:left="0" w:firstLine="0"/>
      </w:pPr>
    </w:p>
    <w:p w14:paraId="493886FB" w14:textId="587B2988" w:rsidR="006C6E75" w:rsidRDefault="00034052">
      <w:pPr>
        <w:spacing w:after="0"/>
        <w:ind w:left="0" w:firstLine="0"/>
      </w:pPr>
      <w:r w:rsidRPr="006C6E75">
        <w:rPr>
          <w:rFonts w:ascii="Times New Roman" w:eastAsia="Times New Roman" w:hAnsi="Times New Roman" w:cs="Times New Roman"/>
          <w:noProof/>
          <w:color w:val="auto"/>
          <w:sz w:val="24"/>
          <w:szCs w:val="24"/>
        </w:rPr>
        <w:drawing>
          <wp:anchor distT="0" distB="0" distL="114300" distR="114300" simplePos="0" relativeHeight="251671552" behindDoc="1" locked="0" layoutInCell="1" allowOverlap="1" wp14:anchorId="5E3D9DDC" wp14:editId="31A6BFEA">
            <wp:simplePos x="0" y="0"/>
            <wp:positionH relativeFrom="column">
              <wp:posOffset>2844800</wp:posOffset>
            </wp:positionH>
            <wp:positionV relativeFrom="paragraph">
              <wp:posOffset>6350</wp:posOffset>
            </wp:positionV>
            <wp:extent cx="3364865" cy="2243455"/>
            <wp:effectExtent l="0" t="0" r="635" b="4445"/>
            <wp:wrapTight wrapText="bothSides">
              <wp:wrapPolygon edited="0">
                <wp:start x="0" y="0"/>
                <wp:lineTo x="0" y="21521"/>
                <wp:lineTo x="21523" y="21521"/>
                <wp:lineTo x="21523" y="0"/>
                <wp:lineTo x="0" y="0"/>
              </wp:wrapPolygon>
            </wp:wrapTight>
            <wp:docPr id="848" name="Picture 848" descr="A group of people in yellow shir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Picture 848" descr="A group of people in yellow shirts&#10;&#10;Description automatically generated with low confidenc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64865" cy="2243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FF714" w14:textId="77777777" w:rsidR="006C6E75" w:rsidRDefault="006C6E75">
      <w:pPr>
        <w:spacing w:after="0"/>
        <w:ind w:left="0" w:firstLine="0"/>
      </w:pPr>
    </w:p>
    <w:tbl>
      <w:tblPr>
        <w:tblStyle w:val="a9"/>
        <w:tblW w:w="10080" w:type="dxa"/>
        <w:tblInd w:w="-99" w:type="dxa"/>
        <w:tblLayout w:type="fixed"/>
        <w:tblLook w:val="0400" w:firstRow="0" w:lastRow="0" w:firstColumn="0" w:lastColumn="0" w:noHBand="0" w:noVBand="1"/>
      </w:tblPr>
      <w:tblGrid>
        <w:gridCol w:w="99"/>
        <w:gridCol w:w="1920"/>
        <w:gridCol w:w="4103"/>
        <w:gridCol w:w="2070"/>
        <w:gridCol w:w="1888"/>
      </w:tblGrid>
      <w:tr w:rsidR="00177E13" w14:paraId="210B0BB2" w14:textId="77777777">
        <w:trPr>
          <w:trHeight w:val="855"/>
        </w:trPr>
        <w:tc>
          <w:tcPr>
            <w:tcW w:w="10080" w:type="dxa"/>
            <w:gridSpan w:val="5"/>
            <w:tcBorders>
              <w:top w:val="single" w:sz="6" w:space="0" w:color="4F81BD"/>
              <w:left w:val="single" w:sz="6" w:space="0" w:color="000000"/>
              <w:bottom w:val="single" w:sz="6" w:space="0" w:color="000000"/>
              <w:right w:val="single" w:sz="6" w:space="0" w:color="000000"/>
            </w:tcBorders>
            <w:shd w:val="clear" w:color="auto" w:fill="000000"/>
          </w:tcPr>
          <w:p w14:paraId="697D6C26" w14:textId="77777777" w:rsidR="00177E13" w:rsidRDefault="001E5FE3">
            <w:pPr>
              <w:ind w:left="99" w:firstLine="0"/>
            </w:pPr>
            <w:r>
              <w:rPr>
                <w:b/>
                <w:color w:val="FFD800"/>
                <w:sz w:val="24"/>
                <w:szCs w:val="24"/>
              </w:rPr>
              <w:lastRenderedPageBreak/>
              <w:t xml:space="preserve"> </w:t>
            </w:r>
          </w:p>
          <w:p w14:paraId="0BAAEA6A" w14:textId="77777777" w:rsidR="00177E13" w:rsidRDefault="001E5FE3">
            <w:pPr>
              <w:ind w:left="0" w:right="30" w:firstLine="0"/>
              <w:jc w:val="center"/>
            </w:pPr>
            <w:r>
              <w:rPr>
                <w:b/>
                <w:color w:val="FFD800"/>
                <w:sz w:val="24"/>
                <w:szCs w:val="24"/>
              </w:rPr>
              <w:t xml:space="preserve">AdamBots Team Strategy: Develop Strong Team Leadership </w:t>
            </w:r>
          </w:p>
          <w:p w14:paraId="36EF9A9B" w14:textId="77777777" w:rsidR="00177E13" w:rsidRDefault="001E5FE3">
            <w:pPr>
              <w:ind w:left="99" w:firstLine="0"/>
            </w:pPr>
            <w:r>
              <w:rPr>
                <w:color w:val="366091"/>
              </w:rPr>
              <w:t xml:space="preserve"> </w:t>
            </w:r>
          </w:p>
        </w:tc>
      </w:tr>
      <w:tr w:rsidR="00177E13" w14:paraId="4E77E543" w14:textId="77777777">
        <w:trPr>
          <w:trHeight w:val="555"/>
        </w:trPr>
        <w:tc>
          <w:tcPr>
            <w:tcW w:w="6122" w:type="dxa"/>
            <w:gridSpan w:val="3"/>
            <w:tcBorders>
              <w:top w:val="single" w:sz="6" w:space="0" w:color="000000"/>
              <w:left w:val="single" w:sz="6" w:space="0" w:color="000000"/>
              <w:bottom w:val="single" w:sz="6" w:space="0" w:color="000000"/>
              <w:right w:val="single" w:sz="6" w:space="0" w:color="000000"/>
            </w:tcBorders>
            <w:shd w:val="clear" w:color="auto" w:fill="FFD800"/>
            <w:vAlign w:val="center"/>
          </w:tcPr>
          <w:p w14:paraId="3FCC67E8" w14:textId="77777777" w:rsidR="00177E13" w:rsidRDefault="001E5FE3">
            <w:pPr>
              <w:ind w:left="0" w:right="34" w:firstLine="0"/>
              <w:jc w:val="center"/>
            </w:pPr>
            <w:r>
              <w:rPr>
                <w:b/>
                <w:color w:val="366091"/>
              </w:rPr>
              <w:t>Action Plan</w:t>
            </w:r>
            <w:r>
              <w:rPr>
                <w:color w:val="366091"/>
              </w:rPr>
              <w:t xml:space="preserve"> </w:t>
            </w:r>
          </w:p>
        </w:tc>
        <w:tc>
          <w:tcPr>
            <w:tcW w:w="2070" w:type="dxa"/>
            <w:tcBorders>
              <w:top w:val="single" w:sz="6" w:space="0" w:color="000000"/>
              <w:left w:val="single" w:sz="6" w:space="0" w:color="000000"/>
              <w:bottom w:val="single" w:sz="6" w:space="0" w:color="000000"/>
              <w:right w:val="single" w:sz="6" w:space="0" w:color="000000"/>
            </w:tcBorders>
            <w:shd w:val="clear" w:color="auto" w:fill="FFD800"/>
            <w:vAlign w:val="center"/>
          </w:tcPr>
          <w:p w14:paraId="1FBB0A9F" w14:textId="77777777" w:rsidR="00177E13" w:rsidRDefault="001E5FE3">
            <w:pPr>
              <w:ind w:left="98" w:firstLine="0"/>
            </w:pPr>
            <w:r>
              <w:rPr>
                <w:b/>
                <w:color w:val="366091"/>
              </w:rPr>
              <w:t>Responsible</w:t>
            </w:r>
            <w:r>
              <w:rPr>
                <w:color w:val="366091"/>
              </w:rPr>
              <w:t xml:space="preserve"> </w:t>
            </w:r>
          </w:p>
        </w:tc>
        <w:tc>
          <w:tcPr>
            <w:tcW w:w="1888" w:type="dxa"/>
            <w:tcBorders>
              <w:top w:val="single" w:sz="6" w:space="0" w:color="000000"/>
              <w:left w:val="single" w:sz="6" w:space="0" w:color="000000"/>
              <w:bottom w:val="single" w:sz="6" w:space="0" w:color="000000"/>
              <w:right w:val="single" w:sz="6" w:space="0" w:color="000000"/>
            </w:tcBorders>
            <w:shd w:val="clear" w:color="auto" w:fill="FFD800"/>
          </w:tcPr>
          <w:p w14:paraId="65933958" w14:textId="77777777" w:rsidR="00177E13" w:rsidRDefault="001E5FE3">
            <w:pPr>
              <w:ind w:left="98" w:firstLine="0"/>
            </w:pPr>
            <w:r>
              <w:rPr>
                <w:b/>
                <w:color w:val="366091"/>
              </w:rPr>
              <w:t xml:space="preserve">Estimated </w:t>
            </w:r>
          </w:p>
          <w:p w14:paraId="5C0BDF07" w14:textId="77777777" w:rsidR="00177E13" w:rsidRDefault="001E5FE3">
            <w:pPr>
              <w:ind w:left="98" w:firstLine="0"/>
            </w:pPr>
            <w:r>
              <w:rPr>
                <w:b/>
                <w:color w:val="366091"/>
              </w:rPr>
              <w:t>Completion</w:t>
            </w:r>
            <w:r>
              <w:rPr>
                <w:color w:val="366091"/>
              </w:rPr>
              <w:t xml:space="preserve"> </w:t>
            </w:r>
          </w:p>
        </w:tc>
      </w:tr>
      <w:tr w:rsidR="00177E13" w14:paraId="06669CE1" w14:textId="77777777">
        <w:trPr>
          <w:trHeight w:val="677"/>
        </w:trPr>
        <w:tc>
          <w:tcPr>
            <w:tcW w:w="6122" w:type="dxa"/>
            <w:gridSpan w:val="3"/>
            <w:tcBorders>
              <w:top w:val="single" w:sz="6" w:space="0" w:color="000000"/>
              <w:left w:val="single" w:sz="6" w:space="0" w:color="000000"/>
              <w:bottom w:val="single" w:sz="6" w:space="0" w:color="000000"/>
              <w:right w:val="single" w:sz="6" w:space="0" w:color="000000"/>
            </w:tcBorders>
          </w:tcPr>
          <w:p w14:paraId="68A30D62" w14:textId="77777777" w:rsidR="00177E13" w:rsidRDefault="001E5FE3">
            <w:pPr>
              <w:ind w:left="99" w:firstLine="0"/>
            </w:pPr>
            <w:r>
              <w:t xml:space="preserve">Maintain past efforts to develop strong team leadership </w:t>
            </w:r>
          </w:p>
        </w:tc>
        <w:tc>
          <w:tcPr>
            <w:tcW w:w="2070" w:type="dxa"/>
            <w:tcBorders>
              <w:top w:val="single" w:sz="6" w:space="0" w:color="000000"/>
              <w:left w:val="single" w:sz="6" w:space="0" w:color="000000"/>
              <w:bottom w:val="single" w:sz="6" w:space="0" w:color="000000"/>
              <w:right w:val="single" w:sz="6" w:space="0" w:color="000000"/>
            </w:tcBorders>
          </w:tcPr>
          <w:p w14:paraId="524564D5" w14:textId="77777777" w:rsidR="00177E13" w:rsidRDefault="001E5FE3">
            <w:pPr>
              <w:ind w:left="98" w:firstLine="0"/>
              <w:jc w:val="both"/>
            </w:pPr>
            <w:r>
              <w:t xml:space="preserve">Business Planning </w:t>
            </w:r>
          </w:p>
          <w:p w14:paraId="4B3A1F5D" w14:textId="07F52352" w:rsidR="00177E13" w:rsidRDefault="001E5FE3">
            <w:pPr>
              <w:ind w:left="98" w:firstLine="0"/>
            </w:pPr>
            <w:r>
              <w:t>Sub</w:t>
            </w:r>
            <w:r w:rsidR="00034052">
              <w:t>-</w:t>
            </w:r>
            <w:r>
              <w:t xml:space="preserve">team </w:t>
            </w:r>
          </w:p>
        </w:tc>
        <w:tc>
          <w:tcPr>
            <w:tcW w:w="1888" w:type="dxa"/>
            <w:tcBorders>
              <w:top w:val="single" w:sz="6" w:space="0" w:color="000000"/>
              <w:left w:val="single" w:sz="6" w:space="0" w:color="000000"/>
              <w:bottom w:val="single" w:sz="6" w:space="0" w:color="000000"/>
              <w:right w:val="single" w:sz="6" w:space="0" w:color="000000"/>
            </w:tcBorders>
          </w:tcPr>
          <w:p w14:paraId="0FD2006A" w14:textId="77777777" w:rsidR="00177E13" w:rsidRDefault="001E5FE3">
            <w:pPr>
              <w:ind w:left="98" w:firstLine="0"/>
            </w:pPr>
            <w:r>
              <w:t xml:space="preserve">Continuous </w:t>
            </w:r>
          </w:p>
        </w:tc>
      </w:tr>
      <w:tr w:rsidR="00177E13" w14:paraId="5FBA8B61" w14:textId="77777777">
        <w:trPr>
          <w:trHeight w:val="677"/>
        </w:trPr>
        <w:tc>
          <w:tcPr>
            <w:tcW w:w="6122" w:type="dxa"/>
            <w:gridSpan w:val="3"/>
            <w:tcBorders>
              <w:top w:val="single" w:sz="6" w:space="0" w:color="000000"/>
              <w:left w:val="single" w:sz="6" w:space="0" w:color="000000"/>
              <w:bottom w:val="single" w:sz="6" w:space="0" w:color="000000"/>
              <w:right w:val="single" w:sz="6" w:space="0" w:color="000000"/>
            </w:tcBorders>
          </w:tcPr>
          <w:p w14:paraId="299D2A53" w14:textId="77777777" w:rsidR="00177E13" w:rsidRDefault="001E5FE3">
            <w:pPr>
              <w:ind w:left="99" w:firstLine="0"/>
            </w:pPr>
            <w:r>
              <w:t>Continue new mentor training “Mentor to Mentor”</w:t>
            </w:r>
          </w:p>
        </w:tc>
        <w:tc>
          <w:tcPr>
            <w:tcW w:w="2070" w:type="dxa"/>
            <w:tcBorders>
              <w:top w:val="single" w:sz="6" w:space="0" w:color="000000"/>
              <w:left w:val="single" w:sz="6" w:space="0" w:color="000000"/>
              <w:bottom w:val="single" w:sz="6" w:space="0" w:color="000000"/>
              <w:right w:val="single" w:sz="6" w:space="0" w:color="000000"/>
            </w:tcBorders>
          </w:tcPr>
          <w:p w14:paraId="0D6D69AD" w14:textId="77777777" w:rsidR="00177E13" w:rsidRDefault="001E5FE3">
            <w:pPr>
              <w:ind w:left="98" w:firstLine="0"/>
            </w:pPr>
            <w:r>
              <w:t xml:space="preserve">Experienced mentors </w:t>
            </w:r>
          </w:p>
        </w:tc>
        <w:tc>
          <w:tcPr>
            <w:tcW w:w="1888" w:type="dxa"/>
            <w:tcBorders>
              <w:top w:val="single" w:sz="6" w:space="0" w:color="000000"/>
              <w:left w:val="single" w:sz="6" w:space="0" w:color="000000"/>
              <w:bottom w:val="single" w:sz="6" w:space="0" w:color="000000"/>
              <w:right w:val="single" w:sz="6" w:space="0" w:color="000000"/>
            </w:tcBorders>
          </w:tcPr>
          <w:p w14:paraId="397BDC2D" w14:textId="77777777" w:rsidR="00177E13" w:rsidRDefault="001E5FE3">
            <w:pPr>
              <w:ind w:left="98" w:firstLine="0"/>
              <w:jc w:val="both"/>
            </w:pPr>
            <w:r>
              <w:t>Continuous</w:t>
            </w:r>
          </w:p>
        </w:tc>
      </w:tr>
      <w:tr w:rsidR="00177E13" w14:paraId="45F366FC" w14:textId="77777777">
        <w:trPr>
          <w:trHeight w:val="276"/>
        </w:trPr>
        <w:tc>
          <w:tcPr>
            <w:tcW w:w="99" w:type="dxa"/>
            <w:vMerge w:val="restart"/>
            <w:tcBorders>
              <w:top w:val="single" w:sz="6" w:space="0" w:color="000000"/>
              <w:left w:val="single" w:sz="6" w:space="0" w:color="000000"/>
              <w:bottom w:val="single" w:sz="6" w:space="0" w:color="4F81BD"/>
              <w:right w:val="nil"/>
            </w:tcBorders>
          </w:tcPr>
          <w:p w14:paraId="1281EAB2" w14:textId="77777777" w:rsidR="00177E13" w:rsidRDefault="00177E13">
            <w:pPr>
              <w:spacing w:after="160"/>
              <w:ind w:left="0" w:firstLine="0"/>
            </w:pPr>
          </w:p>
        </w:tc>
        <w:tc>
          <w:tcPr>
            <w:tcW w:w="1920" w:type="dxa"/>
            <w:tcBorders>
              <w:top w:val="single" w:sz="6" w:space="0" w:color="000000"/>
              <w:left w:val="nil"/>
              <w:bottom w:val="nil"/>
              <w:right w:val="nil"/>
            </w:tcBorders>
            <w:shd w:val="clear" w:color="auto" w:fill="FFD800"/>
          </w:tcPr>
          <w:p w14:paraId="1D157C11" w14:textId="77777777" w:rsidR="00177E13" w:rsidRDefault="001E5FE3">
            <w:pPr>
              <w:ind w:left="0" w:firstLine="0"/>
              <w:jc w:val="both"/>
            </w:pPr>
            <w:r>
              <w:t>RISK MITIGATION:</w:t>
            </w:r>
            <w:r>
              <w:rPr>
                <w:rFonts w:ascii="Calibri" w:eastAsia="Calibri" w:hAnsi="Calibri" w:cs="Calibri"/>
              </w:rPr>
              <w:t>​</w:t>
            </w:r>
          </w:p>
        </w:tc>
        <w:tc>
          <w:tcPr>
            <w:tcW w:w="4103" w:type="dxa"/>
            <w:vMerge w:val="restart"/>
            <w:tcBorders>
              <w:top w:val="single" w:sz="6" w:space="0" w:color="000000"/>
              <w:left w:val="nil"/>
              <w:bottom w:val="single" w:sz="6" w:space="0" w:color="4F81BD"/>
              <w:right w:val="single" w:sz="6" w:space="0" w:color="000000"/>
            </w:tcBorders>
          </w:tcPr>
          <w:p w14:paraId="5C456400" w14:textId="016156DC" w:rsidR="00177E13" w:rsidRDefault="001E5FE3">
            <w:pPr>
              <w:ind w:left="-2" w:firstLine="0"/>
            </w:pPr>
            <w:r>
              <w:t xml:space="preserve"> Maintain and monitor sub</w:t>
            </w:r>
            <w:r w:rsidR="00034052">
              <w:t>-</w:t>
            </w:r>
            <w:r>
              <w:t xml:space="preserve">team depth </w:t>
            </w:r>
          </w:p>
        </w:tc>
        <w:tc>
          <w:tcPr>
            <w:tcW w:w="2070" w:type="dxa"/>
            <w:vMerge w:val="restart"/>
            <w:tcBorders>
              <w:top w:val="single" w:sz="6" w:space="0" w:color="000000"/>
              <w:left w:val="single" w:sz="6" w:space="0" w:color="000000"/>
              <w:bottom w:val="single" w:sz="6" w:space="0" w:color="4F81BD"/>
              <w:right w:val="single" w:sz="6" w:space="0" w:color="000000"/>
            </w:tcBorders>
          </w:tcPr>
          <w:p w14:paraId="6D1A4D4E" w14:textId="77777777" w:rsidR="00177E13" w:rsidRDefault="001E5FE3">
            <w:pPr>
              <w:ind w:left="98" w:firstLine="0"/>
              <w:jc w:val="both"/>
            </w:pPr>
            <w:r>
              <w:t xml:space="preserve">Business Planning </w:t>
            </w:r>
          </w:p>
          <w:p w14:paraId="2514AC76" w14:textId="6258BD41" w:rsidR="00177E13" w:rsidRDefault="001E5FE3">
            <w:pPr>
              <w:ind w:left="98" w:firstLine="0"/>
            </w:pPr>
            <w:r>
              <w:t>Sub</w:t>
            </w:r>
            <w:r w:rsidR="00034052">
              <w:t>-</w:t>
            </w:r>
            <w:r>
              <w:t xml:space="preserve">team </w:t>
            </w:r>
          </w:p>
        </w:tc>
        <w:tc>
          <w:tcPr>
            <w:tcW w:w="1888" w:type="dxa"/>
            <w:vMerge w:val="restart"/>
            <w:tcBorders>
              <w:top w:val="single" w:sz="6" w:space="0" w:color="000000"/>
              <w:left w:val="single" w:sz="6" w:space="0" w:color="000000"/>
              <w:bottom w:val="single" w:sz="6" w:space="0" w:color="4F81BD"/>
              <w:right w:val="single" w:sz="6" w:space="0" w:color="000000"/>
            </w:tcBorders>
          </w:tcPr>
          <w:p w14:paraId="2528FFEA" w14:textId="77777777" w:rsidR="00177E13" w:rsidRDefault="001E5FE3">
            <w:pPr>
              <w:ind w:left="98" w:firstLine="0"/>
              <w:jc w:val="both"/>
            </w:pPr>
            <w:r>
              <w:t xml:space="preserve">Annually by June </w:t>
            </w:r>
          </w:p>
          <w:p w14:paraId="30EE6DB4" w14:textId="77777777" w:rsidR="00177E13" w:rsidRDefault="001E5FE3">
            <w:pPr>
              <w:ind w:left="98" w:firstLine="0"/>
            </w:pPr>
            <w:r>
              <w:t xml:space="preserve">17th </w:t>
            </w:r>
          </w:p>
        </w:tc>
      </w:tr>
      <w:tr w:rsidR="00177E13" w14:paraId="5F85DF10" w14:textId="77777777">
        <w:trPr>
          <w:trHeight w:val="398"/>
        </w:trPr>
        <w:tc>
          <w:tcPr>
            <w:tcW w:w="99" w:type="dxa"/>
            <w:vMerge/>
            <w:tcBorders>
              <w:top w:val="single" w:sz="6" w:space="0" w:color="000000"/>
              <w:left w:val="single" w:sz="6" w:space="0" w:color="000000"/>
              <w:bottom w:val="single" w:sz="6" w:space="0" w:color="4F81BD"/>
              <w:right w:val="nil"/>
            </w:tcBorders>
          </w:tcPr>
          <w:p w14:paraId="25C2AE29" w14:textId="77777777" w:rsidR="00177E13" w:rsidRDefault="00177E13">
            <w:pPr>
              <w:widowControl w:val="0"/>
              <w:pBdr>
                <w:top w:val="nil"/>
                <w:left w:val="nil"/>
                <w:bottom w:val="nil"/>
                <w:right w:val="nil"/>
                <w:between w:val="nil"/>
              </w:pBdr>
              <w:spacing w:line="276" w:lineRule="auto"/>
              <w:ind w:left="0" w:firstLine="0"/>
            </w:pPr>
          </w:p>
        </w:tc>
        <w:tc>
          <w:tcPr>
            <w:tcW w:w="1920" w:type="dxa"/>
            <w:tcBorders>
              <w:top w:val="nil"/>
              <w:left w:val="nil"/>
              <w:bottom w:val="single" w:sz="6" w:space="0" w:color="4F81BD"/>
              <w:right w:val="nil"/>
            </w:tcBorders>
          </w:tcPr>
          <w:p w14:paraId="38A021DA" w14:textId="77777777" w:rsidR="00177E13" w:rsidRDefault="001E5FE3">
            <w:pPr>
              <w:ind w:left="0" w:firstLine="0"/>
            </w:pPr>
            <w:r>
              <w:t xml:space="preserve">charts </w:t>
            </w:r>
          </w:p>
        </w:tc>
        <w:tc>
          <w:tcPr>
            <w:tcW w:w="4103" w:type="dxa"/>
            <w:vMerge/>
            <w:tcBorders>
              <w:top w:val="single" w:sz="6" w:space="0" w:color="000000"/>
              <w:left w:val="nil"/>
              <w:bottom w:val="single" w:sz="6" w:space="0" w:color="4F81BD"/>
              <w:right w:val="single" w:sz="6" w:space="0" w:color="000000"/>
            </w:tcBorders>
          </w:tcPr>
          <w:p w14:paraId="723F828E" w14:textId="77777777" w:rsidR="00177E13" w:rsidRDefault="00177E13">
            <w:pPr>
              <w:widowControl w:val="0"/>
              <w:pBdr>
                <w:top w:val="nil"/>
                <w:left w:val="nil"/>
                <w:bottom w:val="nil"/>
                <w:right w:val="nil"/>
                <w:between w:val="nil"/>
              </w:pBdr>
              <w:spacing w:line="276" w:lineRule="auto"/>
              <w:ind w:left="0" w:firstLine="0"/>
            </w:pPr>
          </w:p>
        </w:tc>
        <w:tc>
          <w:tcPr>
            <w:tcW w:w="2070" w:type="dxa"/>
            <w:vMerge/>
            <w:tcBorders>
              <w:top w:val="single" w:sz="6" w:space="0" w:color="000000"/>
              <w:left w:val="single" w:sz="6" w:space="0" w:color="000000"/>
              <w:bottom w:val="single" w:sz="6" w:space="0" w:color="4F81BD"/>
              <w:right w:val="single" w:sz="6" w:space="0" w:color="000000"/>
            </w:tcBorders>
          </w:tcPr>
          <w:p w14:paraId="0980840A" w14:textId="77777777" w:rsidR="00177E13" w:rsidRDefault="00177E13">
            <w:pPr>
              <w:widowControl w:val="0"/>
              <w:pBdr>
                <w:top w:val="nil"/>
                <w:left w:val="nil"/>
                <w:bottom w:val="nil"/>
                <w:right w:val="nil"/>
                <w:between w:val="nil"/>
              </w:pBdr>
              <w:spacing w:line="276" w:lineRule="auto"/>
              <w:ind w:left="0" w:firstLine="0"/>
            </w:pPr>
          </w:p>
        </w:tc>
        <w:tc>
          <w:tcPr>
            <w:tcW w:w="1888" w:type="dxa"/>
            <w:vMerge/>
            <w:tcBorders>
              <w:top w:val="single" w:sz="6" w:space="0" w:color="000000"/>
              <w:left w:val="single" w:sz="6" w:space="0" w:color="000000"/>
              <w:bottom w:val="single" w:sz="6" w:space="0" w:color="4F81BD"/>
              <w:right w:val="single" w:sz="6" w:space="0" w:color="000000"/>
            </w:tcBorders>
          </w:tcPr>
          <w:p w14:paraId="22563040" w14:textId="77777777" w:rsidR="00177E13" w:rsidRDefault="00177E13">
            <w:pPr>
              <w:widowControl w:val="0"/>
              <w:pBdr>
                <w:top w:val="nil"/>
                <w:left w:val="nil"/>
                <w:bottom w:val="nil"/>
                <w:right w:val="nil"/>
                <w:between w:val="nil"/>
              </w:pBdr>
              <w:spacing w:line="276" w:lineRule="auto"/>
              <w:ind w:left="0" w:firstLine="0"/>
            </w:pPr>
          </w:p>
        </w:tc>
      </w:tr>
    </w:tbl>
    <w:p w14:paraId="1A2AD877" w14:textId="77777777" w:rsidR="00EA5EC6" w:rsidRDefault="00EA5EC6">
      <w:pPr>
        <w:pStyle w:val="Heading2"/>
        <w:ind w:left="-5" w:firstLine="360"/>
      </w:pPr>
    </w:p>
    <w:p w14:paraId="6EDC17E2" w14:textId="70BB321F" w:rsidR="00177E13" w:rsidRPr="00846BD3" w:rsidRDefault="001E5FE3" w:rsidP="00A90C03">
      <w:pPr>
        <w:rPr>
          <w:b/>
          <w:bCs/>
          <w:color w:val="000000" w:themeColor="text1"/>
          <w:sz w:val="24"/>
          <w:szCs w:val="24"/>
        </w:rPr>
      </w:pPr>
      <w:r w:rsidRPr="00846BD3">
        <w:rPr>
          <w:b/>
          <w:bCs/>
          <w:color w:val="000000" w:themeColor="text1"/>
          <w:sz w:val="24"/>
          <w:szCs w:val="24"/>
        </w:rPr>
        <w:t xml:space="preserve">Develop Strong Team Leadership </w:t>
      </w:r>
    </w:p>
    <w:p w14:paraId="587ECC9E" w14:textId="77777777" w:rsidR="00846BD3" w:rsidRPr="00A90C03" w:rsidRDefault="00846BD3" w:rsidP="00A90C03">
      <w:pPr>
        <w:rPr>
          <w:b/>
          <w:bCs/>
          <w:sz w:val="24"/>
          <w:szCs w:val="24"/>
        </w:rPr>
      </w:pPr>
    </w:p>
    <w:p w14:paraId="4F760CB2" w14:textId="7BA21ED1" w:rsidR="00177E13" w:rsidRPr="00A271B6" w:rsidRDefault="001E5FE3" w:rsidP="00A271B6">
      <w:pPr>
        <w:spacing w:after="250"/>
        <w:ind w:left="5" w:firstLine="360"/>
        <w:rPr>
          <w:color w:val="434343"/>
        </w:rPr>
      </w:pPr>
      <w:r w:rsidRPr="00A271B6">
        <w:rPr>
          <w:color w:val="434343"/>
        </w:rPr>
        <w:t xml:space="preserve">We strive to develop mentors and student leaders who can manage teams and bring the team as a whole forward. </w:t>
      </w:r>
    </w:p>
    <w:p w14:paraId="7ED1D935" w14:textId="78BF06D9" w:rsidR="00177E13" w:rsidRDefault="001E5FE3">
      <w:pPr>
        <w:spacing w:after="0"/>
        <w:ind w:left="0" w:firstLine="0"/>
      </w:pPr>
      <w:r>
        <w:t xml:space="preserve"> </w:t>
      </w:r>
    </w:p>
    <w:tbl>
      <w:tblPr>
        <w:tblStyle w:val="aa"/>
        <w:tblW w:w="10080" w:type="dxa"/>
        <w:tblInd w:w="-99" w:type="dxa"/>
        <w:tblLayout w:type="fixed"/>
        <w:tblLook w:val="0400" w:firstRow="0" w:lastRow="0" w:firstColumn="0" w:lastColumn="0" w:noHBand="0" w:noVBand="1"/>
      </w:tblPr>
      <w:tblGrid>
        <w:gridCol w:w="99"/>
        <w:gridCol w:w="1860"/>
        <w:gridCol w:w="4163"/>
        <w:gridCol w:w="2070"/>
        <w:gridCol w:w="1888"/>
      </w:tblGrid>
      <w:tr w:rsidR="00177E13" w14:paraId="11C55A42" w14:textId="77777777">
        <w:trPr>
          <w:trHeight w:val="1140"/>
        </w:trPr>
        <w:tc>
          <w:tcPr>
            <w:tcW w:w="10080" w:type="dxa"/>
            <w:gridSpan w:val="5"/>
            <w:tcBorders>
              <w:top w:val="single" w:sz="6" w:space="0" w:color="4F81BD"/>
              <w:left w:val="single" w:sz="6" w:space="0" w:color="000000"/>
              <w:bottom w:val="single" w:sz="6" w:space="0" w:color="000000"/>
              <w:right w:val="single" w:sz="6" w:space="0" w:color="000000"/>
            </w:tcBorders>
            <w:shd w:val="clear" w:color="auto" w:fill="000000"/>
          </w:tcPr>
          <w:p w14:paraId="5386D092" w14:textId="77777777" w:rsidR="00177E13" w:rsidRDefault="001E5FE3">
            <w:pPr>
              <w:ind w:left="59" w:firstLine="0"/>
              <w:jc w:val="center"/>
            </w:pPr>
            <w:r>
              <w:rPr>
                <w:b/>
                <w:color w:val="FFD800"/>
                <w:sz w:val="24"/>
                <w:szCs w:val="24"/>
              </w:rPr>
              <w:t xml:space="preserve"> </w:t>
            </w:r>
          </w:p>
          <w:p w14:paraId="75FC56DD" w14:textId="77777777" w:rsidR="00177E13" w:rsidRDefault="001E5FE3">
            <w:pPr>
              <w:ind w:left="0" w:right="9" w:firstLine="0"/>
              <w:jc w:val="center"/>
            </w:pPr>
            <w:r>
              <w:rPr>
                <w:b/>
                <w:color w:val="FFD800"/>
                <w:sz w:val="24"/>
                <w:szCs w:val="24"/>
              </w:rPr>
              <w:t xml:space="preserve">AdamBots Team Strategy: Develop Excellent Team Financing and Sponsor </w:t>
            </w:r>
          </w:p>
          <w:p w14:paraId="6C9D56B7" w14:textId="77777777" w:rsidR="00177E13" w:rsidRDefault="001E5FE3">
            <w:pPr>
              <w:ind w:left="0" w:right="24" w:firstLine="0"/>
              <w:jc w:val="center"/>
            </w:pPr>
            <w:r>
              <w:rPr>
                <w:b/>
                <w:color w:val="FFD800"/>
                <w:sz w:val="24"/>
                <w:szCs w:val="24"/>
              </w:rPr>
              <w:t xml:space="preserve">Relationships </w:t>
            </w:r>
          </w:p>
          <w:p w14:paraId="6B14A330" w14:textId="77777777" w:rsidR="00177E13" w:rsidRDefault="001E5FE3">
            <w:pPr>
              <w:ind w:left="99" w:firstLine="0"/>
            </w:pPr>
            <w:r>
              <w:rPr>
                <w:color w:val="366091"/>
              </w:rPr>
              <w:t xml:space="preserve"> </w:t>
            </w:r>
          </w:p>
        </w:tc>
      </w:tr>
      <w:tr w:rsidR="00177E13" w14:paraId="475CEE2A" w14:textId="77777777">
        <w:trPr>
          <w:trHeight w:val="555"/>
        </w:trPr>
        <w:tc>
          <w:tcPr>
            <w:tcW w:w="6122" w:type="dxa"/>
            <w:gridSpan w:val="3"/>
            <w:tcBorders>
              <w:top w:val="single" w:sz="6" w:space="0" w:color="000000"/>
              <w:left w:val="single" w:sz="6" w:space="0" w:color="000000"/>
              <w:bottom w:val="single" w:sz="6" w:space="0" w:color="000000"/>
              <w:right w:val="single" w:sz="6" w:space="0" w:color="000000"/>
            </w:tcBorders>
            <w:shd w:val="clear" w:color="auto" w:fill="FFD800"/>
            <w:vAlign w:val="center"/>
          </w:tcPr>
          <w:p w14:paraId="5B244627" w14:textId="77777777" w:rsidR="00177E13" w:rsidRDefault="001E5FE3">
            <w:pPr>
              <w:ind w:left="0" w:right="30" w:firstLine="0"/>
              <w:jc w:val="center"/>
            </w:pPr>
            <w:r>
              <w:rPr>
                <w:b/>
                <w:color w:val="366091"/>
              </w:rPr>
              <w:t>Action Plan</w:t>
            </w:r>
            <w:r>
              <w:rPr>
                <w:color w:val="366091"/>
              </w:rPr>
              <w:t xml:space="preserve"> </w:t>
            </w:r>
          </w:p>
        </w:tc>
        <w:tc>
          <w:tcPr>
            <w:tcW w:w="2070" w:type="dxa"/>
            <w:tcBorders>
              <w:top w:val="single" w:sz="6" w:space="0" w:color="000000"/>
              <w:left w:val="single" w:sz="6" w:space="0" w:color="000000"/>
              <w:bottom w:val="single" w:sz="6" w:space="0" w:color="000000"/>
              <w:right w:val="single" w:sz="6" w:space="0" w:color="000000"/>
            </w:tcBorders>
            <w:shd w:val="clear" w:color="auto" w:fill="FFD800"/>
            <w:vAlign w:val="center"/>
          </w:tcPr>
          <w:p w14:paraId="19A43E81" w14:textId="77777777" w:rsidR="00177E13" w:rsidRDefault="001E5FE3">
            <w:pPr>
              <w:ind w:left="98" w:firstLine="0"/>
            </w:pPr>
            <w:r>
              <w:rPr>
                <w:b/>
                <w:color w:val="366091"/>
              </w:rPr>
              <w:t>Responsible</w:t>
            </w:r>
            <w:r>
              <w:rPr>
                <w:color w:val="366091"/>
              </w:rPr>
              <w:t xml:space="preserve"> </w:t>
            </w:r>
          </w:p>
        </w:tc>
        <w:tc>
          <w:tcPr>
            <w:tcW w:w="1888" w:type="dxa"/>
            <w:tcBorders>
              <w:top w:val="single" w:sz="6" w:space="0" w:color="000000"/>
              <w:left w:val="single" w:sz="6" w:space="0" w:color="000000"/>
              <w:bottom w:val="single" w:sz="6" w:space="0" w:color="000000"/>
              <w:right w:val="single" w:sz="6" w:space="0" w:color="000000"/>
            </w:tcBorders>
            <w:shd w:val="clear" w:color="auto" w:fill="FFD800"/>
          </w:tcPr>
          <w:p w14:paraId="4CFEA9C3" w14:textId="77777777" w:rsidR="00177E13" w:rsidRDefault="001E5FE3">
            <w:pPr>
              <w:ind w:left="98" w:firstLine="0"/>
            </w:pPr>
            <w:r>
              <w:rPr>
                <w:b/>
                <w:color w:val="366091"/>
              </w:rPr>
              <w:t xml:space="preserve">Estimated </w:t>
            </w:r>
          </w:p>
          <w:p w14:paraId="60C381F1" w14:textId="77777777" w:rsidR="00177E13" w:rsidRDefault="001E5FE3">
            <w:pPr>
              <w:ind w:left="98" w:firstLine="0"/>
            </w:pPr>
            <w:r>
              <w:rPr>
                <w:b/>
                <w:color w:val="366091"/>
              </w:rPr>
              <w:t>Completion</w:t>
            </w:r>
            <w:r>
              <w:rPr>
                <w:color w:val="366091"/>
              </w:rPr>
              <w:t xml:space="preserve"> </w:t>
            </w:r>
          </w:p>
        </w:tc>
      </w:tr>
      <w:tr w:rsidR="00177E13" w14:paraId="23A7ED7A" w14:textId="77777777">
        <w:trPr>
          <w:trHeight w:val="679"/>
        </w:trPr>
        <w:tc>
          <w:tcPr>
            <w:tcW w:w="6122" w:type="dxa"/>
            <w:gridSpan w:val="3"/>
            <w:tcBorders>
              <w:top w:val="single" w:sz="6" w:space="0" w:color="000000"/>
              <w:left w:val="single" w:sz="6" w:space="0" w:color="000000"/>
              <w:bottom w:val="single" w:sz="6" w:space="0" w:color="000000"/>
              <w:right w:val="single" w:sz="6" w:space="0" w:color="000000"/>
            </w:tcBorders>
          </w:tcPr>
          <w:p w14:paraId="5329A583" w14:textId="77777777" w:rsidR="00177E13" w:rsidRDefault="001E5FE3">
            <w:pPr>
              <w:ind w:left="99" w:firstLine="0"/>
            </w:pPr>
            <w:r>
              <w:t xml:space="preserve">Maintain past efforts to develop team financing and partner relationships </w:t>
            </w:r>
          </w:p>
        </w:tc>
        <w:tc>
          <w:tcPr>
            <w:tcW w:w="2070" w:type="dxa"/>
            <w:tcBorders>
              <w:top w:val="single" w:sz="6" w:space="0" w:color="000000"/>
              <w:left w:val="single" w:sz="6" w:space="0" w:color="000000"/>
              <w:bottom w:val="single" w:sz="6" w:space="0" w:color="000000"/>
              <w:right w:val="single" w:sz="6" w:space="0" w:color="000000"/>
            </w:tcBorders>
          </w:tcPr>
          <w:p w14:paraId="7FBF6DC6" w14:textId="77777777" w:rsidR="00177E13" w:rsidRDefault="001E5FE3">
            <w:pPr>
              <w:ind w:left="98" w:firstLine="0"/>
              <w:jc w:val="both"/>
            </w:pPr>
            <w:r>
              <w:t xml:space="preserve">Business Planning </w:t>
            </w:r>
          </w:p>
          <w:p w14:paraId="6DE3474D" w14:textId="158524F3" w:rsidR="00177E13" w:rsidRDefault="001E5FE3">
            <w:pPr>
              <w:ind w:left="98" w:firstLine="0"/>
            </w:pPr>
            <w:r>
              <w:t>and Public Relations Sub</w:t>
            </w:r>
            <w:r w:rsidR="00EA5EC6">
              <w:t>-</w:t>
            </w:r>
            <w:r>
              <w:t xml:space="preserve">teams </w:t>
            </w:r>
          </w:p>
        </w:tc>
        <w:tc>
          <w:tcPr>
            <w:tcW w:w="1888" w:type="dxa"/>
            <w:tcBorders>
              <w:top w:val="single" w:sz="6" w:space="0" w:color="000000"/>
              <w:left w:val="single" w:sz="6" w:space="0" w:color="000000"/>
              <w:bottom w:val="single" w:sz="6" w:space="0" w:color="000000"/>
              <w:right w:val="single" w:sz="6" w:space="0" w:color="000000"/>
            </w:tcBorders>
          </w:tcPr>
          <w:p w14:paraId="43335746" w14:textId="77777777" w:rsidR="00177E13" w:rsidRDefault="001E5FE3">
            <w:pPr>
              <w:ind w:left="98" w:firstLine="0"/>
            </w:pPr>
            <w:r>
              <w:t xml:space="preserve">Continuous </w:t>
            </w:r>
          </w:p>
        </w:tc>
      </w:tr>
      <w:tr w:rsidR="00177E13" w14:paraId="3407074D" w14:textId="77777777">
        <w:trPr>
          <w:trHeight w:val="276"/>
        </w:trPr>
        <w:tc>
          <w:tcPr>
            <w:tcW w:w="99" w:type="dxa"/>
            <w:vMerge w:val="restart"/>
            <w:tcBorders>
              <w:top w:val="single" w:sz="6" w:space="0" w:color="000000"/>
              <w:left w:val="single" w:sz="6" w:space="0" w:color="000000"/>
              <w:bottom w:val="single" w:sz="6" w:space="0" w:color="4F81BD"/>
              <w:right w:val="nil"/>
            </w:tcBorders>
          </w:tcPr>
          <w:p w14:paraId="7C4E1B03" w14:textId="77777777" w:rsidR="00177E13" w:rsidRDefault="00177E13">
            <w:pPr>
              <w:spacing w:after="160"/>
              <w:ind w:left="0" w:firstLine="0"/>
            </w:pPr>
          </w:p>
        </w:tc>
        <w:tc>
          <w:tcPr>
            <w:tcW w:w="1860" w:type="dxa"/>
            <w:tcBorders>
              <w:top w:val="single" w:sz="6" w:space="0" w:color="000000"/>
              <w:left w:val="nil"/>
              <w:bottom w:val="nil"/>
              <w:right w:val="nil"/>
            </w:tcBorders>
            <w:shd w:val="clear" w:color="auto" w:fill="FFD800"/>
          </w:tcPr>
          <w:p w14:paraId="5B6F3D0C" w14:textId="77777777" w:rsidR="00177E13" w:rsidRDefault="001E5FE3">
            <w:pPr>
              <w:ind w:left="0" w:firstLine="0"/>
              <w:jc w:val="both"/>
            </w:pPr>
            <w:r>
              <w:t>RISK MITIGATION:</w:t>
            </w:r>
            <w:r>
              <w:rPr>
                <w:rFonts w:ascii="Calibri" w:eastAsia="Calibri" w:hAnsi="Calibri" w:cs="Calibri"/>
              </w:rPr>
              <w:t>​</w:t>
            </w:r>
          </w:p>
        </w:tc>
        <w:tc>
          <w:tcPr>
            <w:tcW w:w="4163" w:type="dxa"/>
            <w:vMerge w:val="restart"/>
            <w:tcBorders>
              <w:top w:val="single" w:sz="6" w:space="0" w:color="000000"/>
              <w:left w:val="nil"/>
              <w:bottom w:val="single" w:sz="6" w:space="0" w:color="4F81BD"/>
              <w:right w:val="single" w:sz="6" w:space="0" w:color="000000"/>
            </w:tcBorders>
          </w:tcPr>
          <w:p w14:paraId="5585D20B" w14:textId="77777777" w:rsidR="00177E13" w:rsidRDefault="001E5FE3">
            <w:pPr>
              <w:ind w:left="-3" w:firstLine="0"/>
            </w:pPr>
            <w:r>
              <w:t xml:space="preserve"> Gain at least one new sponsor every </w:t>
            </w:r>
          </w:p>
        </w:tc>
        <w:tc>
          <w:tcPr>
            <w:tcW w:w="2070" w:type="dxa"/>
            <w:vMerge w:val="restart"/>
            <w:tcBorders>
              <w:top w:val="single" w:sz="6" w:space="0" w:color="000000"/>
              <w:left w:val="single" w:sz="6" w:space="0" w:color="000000"/>
              <w:bottom w:val="single" w:sz="6" w:space="0" w:color="4F81BD"/>
              <w:right w:val="single" w:sz="6" w:space="0" w:color="000000"/>
            </w:tcBorders>
          </w:tcPr>
          <w:p w14:paraId="09D7E44A" w14:textId="77777777" w:rsidR="00177E13" w:rsidRDefault="001E5FE3">
            <w:pPr>
              <w:ind w:left="98" w:firstLine="0"/>
              <w:jc w:val="both"/>
            </w:pPr>
            <w:r>
              <w:t xml:space="preserve">Financial Manager </w:t>
            </w:r>
          </w:p>
        </w:tc>
        <w:tc>
          <w:tcPr>
            <w:tcW w:w="1888" w:type="dxa"/>
            <w:vMerge w:val="restart"/>
            <w:tcBorders>
              <w:top w:val="single" w:sz="6" w:space="0" w:color="000000"/>
              <w:left w:val="single" w:sz="6" w:space="0" w:color="000000"/>
              <w:bottom w:val="single" w:sz="6" w:space="0" w:color="4F81BD"/>
              <w:right w:val="single" w:sz="6" w:space="0" w:color="000000"/>
            </w:tcBorders>
          </w:tcPr>
          <w:p w14:paraId="3A5D9AC3" w14:textId="77777777" w:rsidR="00177E13" w:rsidRDefault="001E5FE3">
            <w:pPr>
              <w:ind w:left="98" w:firstLine="0"/>
            </w:pPr>
            <w:r>
              <w:t>Annually by end of year</w:t>
            </w:r>
          </w:p>
        </w:tc>
      </w:tr>
      <w:tr w:rsidR="00177E13" w14:paraId="5E8C22A4" w14:textId="77777777">
        <w:trPr>
          <w:trHeight w:val="398"/>
        </w:trPr>
        <w:tc>
          <w:tcPr>
            <w:tcW w:w="99" w:type="dxa"/>
            <w:vMerge/>
            <w:tcBorders>
              <w:top w:val="single" w:sz="6" w:space="0" w:color="000000"/>
              <w:left w:val="single" w:sz="6" w:space="0" w:color="000000"/>
              <w:bottom w:val="single" w:sz="6" w:space="0" w:color="4F81BD"/>
              <w:right w:val="nil"/>
            </w:tcBorders>
          </w:tcPr>
          <w:p w14:paraId="0CAFF45C" w14:textId="77777777" w:rsidR="00177E13" w:rsidRDefault="00177E13">
            <w:pPr>
              <w:widowControl w:val="0"/>
              <w:pBdr>
                <w:top w:val="nil"/>
                <w:left w:val="nil"/>
                <w:bottom w:val="nil"/>
                <w:right w:val="nil"/>
                <w:between w:val="nil"/>
              </w:pBdr>
              <w:spacing w:line="276" w:lineRule="auto"/>
              <w:ind w:left="0" w:firstLine="0"/>
            </w:pPr>
          </w:p>
        </w:tc>
        <w:tc>
          <w:tcPr>
            <w:tcW w:w="1860" w:type="dxa"/>
            <w:tcBorders>
              <w:top w:val="nil"/>
              <w:left w:val="nil"/>
              <w:bottom w:val="single" w:sz="6" w:space="0" w:color="4F81BD"/>
              <w:right w:val="nil"/>
            </w:tcBorders>
          </w:tcPr>
          <w:p w14:paraId="553E29AA" w14:textId="77777777" w:rsidR="00177E13" w:rsidRDefault="001E5FE3">
            <w:pPr>
              <w:ind w:left="0" w:firstLine="0"/>
            </w:pPr>
            <w:r>
              <w:t xml:space="preserve">year </w:t>
            </w:r>
          </w:p>
        </w:tc>
        <w:tc>
          <w:tcPr>
            <w:tcW w:w="4163" w:type="dxa"/>
            <w:vMerge/>
            <w:tcBorders>
              <w:top w:val="single" w:sz="6" w:space="0" w:color="000000"/>
              <w:left w:val="nil"/>
              <w:bottom w:val="single" w:sz="6" w:space="0" w:color="4F81BD"/>
              <w:right w:val="single" w:sz="6" w:space="0" w:color="000000"/>
            </w:tcBorders>
          </w:tcPr>
          <w:p w14:paraId="4CD13A18" w14:textId="77777777" w:rsidR="00177E13" w:rsidRDefault="00177E13">
            <w:pPr>
              <w:widowControl w:val="0"/>
              <w:pBdr>
                <w:top w:val="nil"/>
                <w:left w:val="nil"/>
                <w:bottom w:val="nil"/>
                <w:right w:val="nil"/>
                <w:between w:val="nil"/>
              </w:pBdr>
              <w:spacing w:line="276" w:lineRule="auto"/>
              <w:ind w:left="0" w:firstLine="0"/>
            </w:pPr>
          </w:p>
        </w:tc>
        <w:tc>
          <w:tcPr>
            <w:tcW w:w="2070" w:type="dxa"/>
            <w:vMerge/>
            <w:tcBorders>
              <w:top w:val="single" w:sz="6" w:space="0" w:color="000000"/>
              <w:left w:val="single" w:sz="6" w:space="0" w:color="000000"/>
              <w:bottom w:val="single" w:sz="6" w:space="0" w:color="4F81BD"/>
              <w:right w:val="single" w:sz="6" w:space="0" w:color="000000"/>
            </w:tcBorders>
          </w:tcPr>
          <w:p w14:paraId="11AE94AC" w14:textId="77777777" w:rsidR="00177E13" w:rsidRDefault="00177E13">
            <w:pPr>
              <w:widowControl w:val="0"/>
              <w:pBdr>
                <w:top w:val="nil"/>
                <w:left w:val="nil"/>
                <w:bottom w:val="nil"/>
                <w:right w:val="nil"/>
                <w:between w:val="nil"/>
              </w:pBdr>
              <w:spacing w:line="276" w:lineRule="auto"/>
              <w:ind w:left="0" w:firstLine="0"/>
            </w:pPr>
          </w:p>
        </w:tc>
        <w:tc>
          <w:tcPr>
            <w:tcW w:w="1888" w:type="dxa"/>
            <w:vMerge/>
            <w:tcBorders>
              <w:top w:val="single" w:sz="6" w:space="0" w:color="000000"/>
              <w:left w:val="single" w:sz="6" w:space="0" w:color="000000"/>
              <w:bottom w:val="single" w:sz="6" w:space="0" w:color="4F81BD"/>
              <w:right w:val="single" w:sz="6" w:space="0" w:color="000000"/>
            </w:tcBorders>
          </w:tcPr>
          <w:p w14:paraId="718A37D0" w14:textId="77777777" w:rsidR="00177E13" w:rsidRDefault="00177E13">
            <w:pPr>
              <w:widowControl w:val="0"/>
              <w:pBdr>
                <w:top w:val="nil"/>
                <w:left w:val="nil"/>
                <w:bottom w:val="nil"/>
                <w:right w:val="nil"/>
                <w:between w:val="nil"/>
              </w:pBdr>
              <w:spacing w:line="276" w:lineRule="auto"/>
              <w:ind w:left="0" w:firstLine="0"/>
            </w:pPr>
          </w:p>
        </w:tc>
      </w:tr>
    </w:tbl>
    <w:p w14:paraId="4119E5FD" w14:textId="1F795D8C" w:rsidR="00177E13" w:rsidRDefault="001E5FE3">
      <w:pPr>
        <w:spacing w:after="197"/>
        <w:ind w:left="0" w:firstLine="0"/>
      </w:pPr>
      <w:r>
        <w:rPr>
          <w:color w:val="000000"/>
          <w:sz w:val="24"/>
          <w:szCs w:val="24"/>
        </w:rPr>
        <w:t xml:space="preserve"> </w:t>
      </w:r>
    </w:p>
    <w:p w14:paraId="1998F0C8" w14:textId="137C9EE5" w:rsidR="00177E13" w:rsidRDefault="001E5FE3" w:rsidP="00A90C03">
      <w:pPr>
        <w:rPr>
          <w:b/>
          <w:bCs/>
          <w:color w:val="000000" w:themeColor="text1"/>
          <w:sz w:val="24"/>
          <w:szCs w:val="24"/>
        </w:rPr>
      </w:pPr>
      <w:r w:rsidRPr="00F45007">
        <w:rPr>
          <w:b/>
          <w:bCs/>
          <w:color w:val="000000" w:themeColor="text1"/>
          <w:sz w:val="24"/>
          <w:szCs w:val="24"/>
        </w:rPr>
        <w:t xml:space="preserve">Develop Excellent Team Financing and Sponsor Relationships </w:t>
      </w:r>
    </w:p>
    <w:p w14:paraId="2EE87456" w14:textId="77777777" w:rsidR="00846BD3" w:rsidRPr="00F45007" w:rsidRDefault="00846BD3" w:rsidP="00A90C03">
      <w:pPr>
        <w:rPr>
          <w:b/>
          <w:bCs/>
          <w:color w:val="000000" w:themeColor="text1"/>
          <w:sz w:val="24"/>
          <w:szCs w:val="24"/>
        </w:rPr>
      </w:pPr>
    </w:p>
    <w:p w14:paraId="1B59E247" w14:textId="52C0AA9F" w:rsidR="00177E13" w:rsidRPr="00A271B6" w:rsidRDefault="001E5FE3" w:rsidP="00A271B6">
      <w:pPr>
        <w:spacing w:after="250"/>
        <w:ind w:left="5" w:firstLine="360"/>
        <w:rPr>
          <w:color w:val="434343"/>
        </w:rPr>
      </w:pPr>
      <w:r w:rsidRPr="00A271B6">
        <w:rPr>
          <w:color w:val="434343"/>
        </w:rPr>
        <w:t xml:space="preserve">A solid financial plan ensures we can support achieving our mission. </w:t>
      </w:r>
    </w:p>
    <w:p w14:paraId="624A8B6B" w14:textId="6BE8B223" w:rsidR="00177E13" w:rsidRDefault="001E5FE3">
      <w:pPr>
        <w:spacing w:after="172"/>
        <w:ind w:left="0" w:firstLine="0"/>
      </w:pPr>
      <w:r>
        <w:t xml:space="preserve"> </w:t>
      </w:r>
    </w:p>
    <w:p w14:paraId="60D3689A" w14:textId="3DF74C2A" w:rsidR="00177E13" w:rsidRDefault="001E5FE3">
      <w:pPr>
        <w:spacing w:after="211"/>
        <w:ind w:left="0" w:right="65" w:firstLine="0"/>
        <w:jc w:val="center"/>
      </w:pPr>
      <w:r>
        <w:lastRenderedPageBreak/>
        <w:t xml:space="preserve"> </w:t>
      </w:r>
    </w:p>
    <w:p w14:paraId="2960C8E5" w14:textId="77777777" w:rsidR="00177E13" w:rsidRDefault="001E5FE3">
      <w:pPr>
        <w:spacing w:after="0"/>
        <w:ind w:left="0" w:firstLine="0"/>
      </w:pPr>
      <w:r>
        <w:t xml:space="preserve"> </w:t>
      </w:r>
      <w:r>
        <w:tab/>
        <w:t xml:space="preserve"> </w:t>
      </w:r>
    </w:p>
    <w:p w14:paraId="0107B0B8" w14:textId="77777777" w:rsidR="00177E13" w:rsidRDefault="001E5FE3">
      <w:pPr>
        <w:spacing w:after="0"/>
        <w:ind w:left="0" w:firstLine="0"/>
      </w:pPr>
      <w:r>
        <w:t xml:space="preserve"> </w:t>
      </w:r>
    </w:p>
    <w:tbl>
      <w:tblPr>
        <w:tblStyle w:val="ab"/>
        <w:tblW w:w="10080" w:type="dxa"/>
        <w:tblInd w:w="-99" w:type="dxa"/>
        <w:tblLayout w:type="fixed"/>
        <w:tblLook w:val="0400" w:firstRow="0" w:lastRow="0" w:firstColumn="0" w:lastColumn="0" w:noHBand="0" w:noVBand="1"/>
      </w:tblPr>
      <w:tblGrid>
        <w:gridCol w:w="6122"/>
        <w:gridCol w:w="2070"/>
        <w:gridCol w:w="1888"/>
      </w:tblGrid>
      <w:tr w:rsidR="00177E13" w14:paraId="6897BD57" w14:textId="77777777">
        <w:trPr>
          <w:trHeight w:val="855"/>
        </w:trPr>
        <w:tc>
          <w:tcPr>
            <w:tcW w:w="10080" w:type="dxa"/>
            <w:gridSpan w:val="3"/>
            <w:tcBorders>
              <w:top w:val="single" w:sz="6" w:space="0" w:color="4F81BD"/>
              <w:left w:val="single" w:sz="6" w:space="0" w:color="000000"/>
              <w:bottom w:val="single" w:sz="6" w:space="0" w:color="000000"/>
              <w:right w:val="single" w:sz="6" w:space="0" w:color="000000"/>
            </w:tcBorders>
            <w:shd w:val="clear" w:color="auto" w:fill="000000"/>
          </w:tcPr>
          <w:p w14:paraId="1F1326D0" w14:textId="77777777" w:rsidR="00177E13" w:rsidRDefault="001E5FE3">
            <w:pPr>
              <w:spacing w:after="33"/>
              <w:ind w:left="62" w:firstLine="0"/>
              <w:jc w:val="center"/>
            </w:pPr>
            <w:r>
              <w:rPr>
                <w:b/>
                <w:color w:val="FFD800"/>
                <w:sz w:val="24"/>
                <w:szCs w:val="24"/>
              </w:rPr>
              <w:t xml:space="preserve"> </w:t>
            </w:r>
          </w:p>
          <w:p w14:paraId="3CC4B43C" w14:textId="77777777" w:rsidR="00177E13" w:rsidRDefault="001E5FE3">
            <w:pPr>
              <w:spacing w:after="86"/>
              <w:ind w:left="0" w:right="30" w:firstLine="0"/>
              <w:jc w:val="center"/>
            </w:pPr>
            <w:r>
              <w:rPr>
                <w:b/>
                <w:color w:val="FFD800"/>
                <w:sz w:val="24"/>
                <w:szCs w:val="24"/>
              </w:rPr>
              <w:t xml:space="preserve">AdamBots Team Strategy: Develop the </w:t>
            </w:r>
            <w:r>
              <w:rPr>
                <w:rFonts w:ascii="Calibri" w:eastAsia="Calibri" w:hAnsi="Calibri" w:cs="Calibri"/>
                <w:color w:val="000000"/>
                <w:sz w:val="24"/>
                <w:szCs w:val="24"/>
              </w:rPr>
              <w:t>​</w:t>
            </w:r>
            <w:r>
              <w:rPr>
                <w:b/>
                <w:i/>
                <w:color w:val="FFD800"/>
                <w:sz w:val="24"/>
                <w:szCs w:val="24"/>
              </w:rPr>
              <w:t>FIRST</w:t>
            </w:r>
            <w:r>
              <w:rPr>
                <w:rFonts w:ascii="Calibri" w:eastAsia="Calibri" w:hAnsi="Calibri" w:cs="Calibri"/>
                <w:color w:val="000000"/>
                <w:sz w:val="25"/>
                <w:szCs w:val="25"/>
              </w:rPr>
              <w:t>​</w:t>
            </w:r>
            <w:r>
              <w:rPr>
                <w:b/>
                <w:color w:val="FFD800"/>
                <w:sz w:val="24"/>
                <w:szCs w:val="24"/>
              </w:rPr>
              <w:t xml:space="preserve"> Community </w:t>
            </w:r>
          </w:p>
          <w:p w14:paraId="61432964" w14:textId="77777777" w:rsidR="00177E13" w:rsidRDefault="001E5FE3">
            <w:pPr>
              <w:ind w:left="2" w:firstLine="0"/>
            </w:pPr>
            <w:r>
              <w:rPr>
                <w:color w:val="366091"/>
              </w:rPr>
              <w:t xml:space="preserve"> </w:t>
            </w:r>
          </w:p>
        </w:tc>
      </w:tr>
      <w:tr w:rsidR="00177E13" w14:paraId="751A43F8" w14:textId="77777777">
        <w:trPr>
          <w:trHeight w:val="555"/>
        </w:trPr>
        <w:tc>
          <w:tcPr>
            <w:tcW w:w="6122" w:type="dxa"/>
            <w:tcBorders>
              <w:top w:val="single" w:sz="6" w:space="0" w:color="000000"/>
              <w:left w:val="single" w:sz="6" w:space="0" w:color="000000"/>
              <w:bottom w:val="single" w:sz="6" w:space="0" w:color="000000"/>
              <w:right w:val="single" w:sz="6" w:space="0" w:color="000000"/>
            </w:tcBorders>
            <w:shd w:val="clear" w:color="auto" w:fill="FFD800"/>
            <w:vAlign w:val="center"/>
          </w:tcPr>
          <w:p w14:paraId="20478E8B" w14:textId="77777777" w:rsidR="00177E13" w:rsidRDefault="001E5FE3">
            <w:pPr>
              <w:ind w:left="0" w:right="27" w:firstLine="0"/>
              <w:jc w:val="center"/>
            </w:pPr>
            <w:r>
              <w:rPr>
                <w:b/>
                <w:color w:val="366091"/>
              </w:rPr>
              <w:t>Action Plan</w:t>
            </w:r>
            <w:r>
              <w:rPr>
                <w:color w:val="366091"/>
              </w:rPr>
              <w:t xml:space="preserve"> </w:t>
            </w:r>
          </w:p>
        </w:tc>
        <w:tc>
          <w:tcPr>
            <w:tcW w:w="2070" w:type="dxa"/>
            <w:tcBorders>
              <w:top w:val="single" w:sz="6" w:space="0" w:color="000000"/>
              <w:left w:val="single" w:sz="6" w:space="0" w:color="000000"/>
              <w:bottom w:val="single" w:sz="6" w:space="0" w:color="000000"/>
              <w:right w:val="single" w:sz="6" w:space="0" w:color="000000"/>
            </w:tcBorders>
            <w:shd w:val="clear" w:color="auto" w:fill="FFD800"/>
            <w:vAlign w:val="center"/>
          </w:tcPr>
          <w:p w14:paraId="74343F76" w14:textId="77777777" w:rsidR="00177E13" w:rsidRDefault="001E5FE3">
            <w:pPr>
              <w:ind w:left="0" w:firstLine="0"/>
            </w:pPr>
            <w:r>
              <w:rPr>
                <w:b/>
                <w:color w:val="366091"/>
              </w:rPr>
              <w:t>Responsible</w:t>
            </w:r>
            <w:r>
              <w:rPr>
                <w:color w:val="366091"/>
              </w:rPr>
              <w:t xml:space="preserve"> </w:t>
            </w:r>
          </w:p>
        </w:tc>
        <w:tc>
          <w:tcPr>
            <w:tcW w:w="1888" w:type="dxa"/>
            <w:tcBorders>
              <w:top w:val="single" w:sz="6" w:space="0" w:color="000000"/>
              <w:left w:val="single" w:sz="6" w:space="0" w:color="000000"/>
              <w:bottom w:val="single" w:sz="6" w:space="0" w:color="000000"/>
              <w:right w:val="single" w:sz="6" w:space="0" w:color="000000"/>
            </w:tcBorders>
            <w:shd w:val="clear" w:color="auto" w:fill="FFD800"/>
          </w:tcPr>
          <w:p w14:paraId="13739153" w14:textId="77777777" w:rsidR="00177E13" w:rsidRDefault="001E5FE3">
            <w:pPr>
              <w:ind w:left="0" w:firstLine="0"/>
            </w:pPr>
            <w:r>
              <w:rPr>
                <w:b/>
                <w:color w:val="366091"/>
              </w:rPr>
              <w:t xml:space="preserve">Estimated </w:t>
            </w:r>
          </w:p>
          <w:p w14:paraId="539ACF94" w14:textId="77777777" w:rsidR="00177E13" w:rsidRDefault="001E5FE3">
            <w:pPr>
              <w:ind w:left="0" w:firstLine="0"/>
            </w:pPr>
            <w:r>
              <w:rPr>
                <w:b/>
                <w:color w:val="366091"/>
              </w:rPr>
              <w:t>Completion</w:t>
            </w:r>
            <w:r>
              <w:rPr>
                <w:color w:val="366091"/>
              </w:rPr>
              <w:t xml:space="preserve"> </w:t>
            </w:r>
          </w:p>
        </w:tc>
      </w:tr>
      <w:tr w:rsidR="00177E13" w14:paraId="17430603" w14:textId="77777777">
        <w:trPr>
          <w:trHeight w:val="947"/>
        </w:trPr>
        <w:tc>
          <w:tcPr>
            <w:tcW w:w="6122" w:type="dxa"/>
            <w:tcBorders>
              <w:top w:val="single" w:sz="6" w:space="0" w:color="000000"/>
              <w:left w:val="single" w:sz="6" w:space="0" w:color="000000"/>
              <w:bottom w:val="single" w:sz="6" w:space="0" w:color="000000"/>
              <w:right w:val="single" w:sz="6" w:space="0" w:color="000000"/>
            </w:tcBorders>
          </w:tcPr>
          <w:p w14:paraId="0BAE6DD1" w14:textId="77777777" w:rsidR="00177E13" w:rsidRDefault="001E5FE3">
            <w:pPr>
              <w:spacing w:after="101"/>
              <w:ind w:left="2" w:firstLine="0"/>
            </w:pPr>
            <w:r>
              <w:t xml:space="preserve">Start a </w:t>
            </w:r>
            <w:r>
              <w:rPr>
                <w:rFonts w:ascii="Calibri" w:eastAsia="Calibri" w:hAnsi="Calibri" w:cs="Calibri"/>
              </w:rPr>
              <w:t>​</w:t>
            </w:r>
            <w:r>
              <w:rPr>
                <w:i/>
              </w:rPr>
              <w:t>FIRST</w:t>
            </w:r>
            <w:r>
              <w:rPr>
                <w:rFonts w:ascii="Calibri" w:eastAsia="Calibri" w:hAnsi="Calibri" w:cs="Calibri"/>
                <w:sz w:val="23"/>
                <w:szCs w:val="23"/>
              </w:rPr>
              <w:t>​</w:t>
            </w:r>
            <w:r>
              <w:t xml:space="preserve"> team at every K-12 school within Rochester </w:t>
            </w:r>
          </w:p>
          <w:p w14:paraId="3DB7B3FB" w14:textId="77777777" w:rsidR="00177E13" w:rsidRDefault="001E5FE3">
            <w:pPr>
              <w:ind w:left="2" w:firstLine="0"/>
            </w:pPr>
            <w:r>
              <w:t xml:space="preserve">Community Schools </w:t>
            </w:r>
          </w:p>
        </w:tc>
        <w:tc>
          <w:tcPr>
            <w:tcW w:w="2070" w:type="dxa"/>
            <w:tcBorders>
              <w:top w:val="single" w:sz="6" w:space="0" w:color="000000"/>
              <w:left w:val="single" w:sz="6" w:space="0" w:color="000000"/>
              <w:bottom w:val="single" w:sz="6" w:space="0" w:color="000000"/>
              <w:right w:val="single" w:sz="6" w:space="0" w:color="000000"/>
            </w:tcBorders>
          </w:tcPr>
          <w:p w14:paraId="4B8081D8" w14:textId="77777777" w:rsidR="00177E13" w:rsidRDefault="001E5FE3">
            <w:pPr>
              <w:ind w:left="0" w:firstLine="0"/>
            </w:pPr>
            <w:r>
              <w:t xml:space="preserve">Rochester United Robotics leadership </w:t>
            </w:r>
          </w:p>
        </w:tc>
        <w:tc>
          <w:tcPr>
            <w:tcW w:w="1888" w:type="dxa"/>
            <w:tcBorders>
              <w:top w:val="single" w:sz="6" w:space="0" w:color="000000"/>
              <w:left w:val="single" w:sz="6" w:space="0" w:color="000000"/>
              <w:bottom w:val="single" w:sz="6" w:space="0" w:color="000000"/>
              <w:right w:val="single" w:sz="6" w:space="0" w:color="000000"/>
            </w:tcBorders>
          </w:tcPr>
          <w:p w14:paraId="1C021742" w14:textId="77777777" w:rsidR="00177E13" w:rsidRDefault="001E5FE3">
            <w:pPr>
              <w:ind w:left="0" w:firstLine="0"/>
              <w:jc w:val="both"/>
            </w:pPr>
            <w:r>
              <w:t xml:space="preserve">September 2023 </w:t>
            </w:r>
          </w:p>
        </w:tc>
      </w:tr>
      <w:tr w:rsidR="00177E13" w14:paraId="38048A36" w14:textId="77777777">
        <w:trPr>
          <w:trHeight w:val="675"/>
        </w:trPr>
        <w:tc>
          <w:tcPr>
            <w:tcW w:w="6122" w:type="dxa"/>
            <w:tcBorders>
              <w:top w:val="single" w:sz="6" w:space="0" w:color="000000"/>
              <w:left w:val="single" w:sz="6" w:space="0" w:color="000000"/>
              <w:bottom w:val="single" w:sz="6" w:space="0" w:color="000000"/>
              <w:right w:val="single" w:sz="6" w:space="0" w:color="000000"/>
            </w:tcBorders>
          </w:tcPr>
          <w:p w14:paraId="014A5C10" w14:textId="64BBA409" w:rsidR="00177E13" w:rsidRDefault="001E5FE3">
            <w:pPr>
              <w:ind w:left="2" w:firstLine="0"/>
            </w:pPr>
            <w:r>
              <w:t xml:space="preserve">Work with </w:t>
            </w:r>
            <w:r>
              <w:rPr>
                <w:rFonts w:ascii="Calibri" w:eastAsia="Calibri" w:hAnsi="Calibri" w:cs="Calibri"/>
              </w:rPr>
              <w:t>​</w:t>
            </w:r>
            <w:r>
              <w:rPr>
                <w:i/>
              </w:rPr>
              <w:t xml:space="preserve">FIRST </w:t>
            </w:r>
            <w:r>
              <w:rPr>
                <w:rFonts w:ascii="Calibri" w:eastAsia="Calibri" w:hAnsi="Calibri" w:cs="Calibri"/>
                <w:sz w:val="23"/>
                <w:szCs w:val="23"/>
              </w:rPr>
              <w:t>​</w:t>
            </w:r>
            <w:r>
              <w:t xml:space="preserve">in Michigan to support a rookie </w:t>
            </w:r>
            <w:r w:rsidR="00EA5EC6">
              <w:t xml:space="preserve">or small </w:t>
            </w:r>
            <w:r>
              <w:t xml:space="preserve">FRC team each year </w:t>
            </w:r>
          </w:p>
        </w:tc>
        <w:tc>
          <w:tcPr>
            <w:tcW w:w="2070" w:type="dxa"/>
            <w:tcBorders>
              <w:top w:val="single" w:sz="6" w:space="0" w:color="000000"/>
              <w:left w:val="single" w:sz="6" w:space="0" w:color="000000"/>
              <w:bottom w:val="single" w:sz="6" w:space="0" w:color="000000"/>
              <w:right w:val="single" w:sz="6" w:space="0" w:color="000000"/>
            </w:tcBorders>
          </w:tcPr>
          <w:p w14:paraId="1CBA836B" w14:textId="77777777" w:rsidR="00177E13" w:rsidRDefault="001E5FE3">
            <w:pPr>
              <w:ind w:left="0" w:firstLine="0"/>
            </w:pPr>
            <w:r>
              <w:t xml:space="preserve">Team Manager </w:t>
            </w:r>
          </w:p>
        </w:tc>
        <w:tc>
          <w:tcPr>
            <w:tcW w:w="1888" w:type="dxa"/>
            <w:tcBorders>
              <w:top w:val="single" w:sz="6" w:space="0" w:color="000000"/>
              <w:left w:val="single" w:sz="6" w:space="0" w:color="000000"/>
              <w:bottom w:val="single" w:sz="6" w:space="0" w:color="000000"/>
              <w:right w:val="single" w:sz="6" w:space="0" w:color="000000"/>
            </w:tcBorders>
          </w:tcPr>
          <w:p w14:paraId="3A505CCA" w14:textId="77777777" w:rsidR="00177E13" w:rsidRDefault="001E5FE3">
            <w:pPr>
              <w:ind w:left="0" w:firstLine="0"/>
            </w:pPr>
            <w:r>
              <w:t xml:space="preserve">Annually in September </w:t>
            </w:r>
          </w:p>
        </w:tc>
      </w:tr>
      <w:tr w:rsidR="00177E13" w14:paraId="7434AD6C" w14:textId="77777777">
        <w:trPr>
          <w:trHeight w:val="675"/>
        </w:trPr>
        <w:tc>
          <w:tcPr>
            <w:tcW w:w="6122" w:type="dxa"/>
            <w:tcBorders>
              <w:top w:val="single" w:sz="6" w:space="0" w:color="000000"/>
              <w:left w:val="single" w:sz="6" w:space="0" w:color="000000"/>
              <w:bottom w:val="single" w:sz="6" w:space="0" w:color="4F81BD"/>
              <w:right w:val="single" w:sz="6" w:space="0" w:color="000000"/>
            </w:tcBorders>
          </w:tcPr>
          <w:p w14:paraId="21370D17" w14:textId="77777777" w:rsidR="00177E13" w:rsidRDefault="001E5FE3">
            <w:pPr>
              <w:ind w:left="2" w:firstLine="0"/>
            </w:pPr>
            <w:r>
              <w:t xml:space="preserve">Share information on ways students can get involved in the global FRC community </w:t>
            </w:r>
          </w:p>
        </w:tc>
        <w:tc>
          <w:tcPr>
            <w:tcW w:w="2070" w:type="dxa"/>
            <w:tcBorders>
              <w:top w:val="single" w:sz="6" w:space="0" w:color="000000"/>
              <w:left w:val="single" w:sz="6" w:space="0" w:color="000000"/>
              <w:bottom w:val="single" w:sz="6" w:space="0" w:color="4F81BD"/>
              <w:right w:val="single" w:sz="6" w:space="0" w:color="000000"/>
            </w:tcBorders>
          </w:tcPr>
          <w:p w14:paraId="57FDEC2B" w14:textId="77777777" w:rsidR="00177E13" w:rsidRDefault="001E5FE3">
            <w:pPr>
              <w:ind w:left="0" w:firstLine="0"/>
            </w:pPr>
            <w:r>
              <w:t xml:space="preserve">Chairman’s </w:t>
            </w:r>
          </w:p>
          <w:p w14:paraId="435A0C08" w14:textId="6F88D8E5" w:rsidR="00177E13" w:rsidRDefault="001E5FE3">
            <w:pPr>
              <w:ind w:left="0" w:firstLine="0"/>
            </w:pPr>
            <w:r>
              <w:t>Sub</w:t>
            </w:r>
            <w:r w:rsidR="00054348">
              <w:t>-</w:t>
            </w:r>
            <w:r>
              <w:t xml:space="preserve">team </w:t>
            </w:r>
          </w:p>
        </w:tc>
        <w:tc>
          <w:tcPr>
            <w:tcW w:w="1888" w:type="dxa"/>
            <w:tcBorders>
              <w:top w:val="single" w:sz="6" w:space="0" w:color="000000"/>
              <w:left w:val="single" w:sz="6" w:space="0" w:color="000000"/>
              <w:bottom w:val="single" w:sz="6" w:space="0" w:color="4F81BD"/>
              <w:right w:val="single" w:sz="6" w:space="0" w:color="000000"/>
            </w:tcBorders>
          </w:tcPr>
          <w:p w14:paraId="708C63A6" w14:textId="77777777" w:rsidR="00177E13" w:rsidRDefault="001E5FE3">
            <w:pPr>
              <w:ind w:left="0" w:firstLine="0"/>
            </w:pPr>
            <w:r>
              <w:t xml:space="preserve">Annually in </w:t>
            </w:r>
          </w:p>
          <w:p w14:paraId="54D7C1DA" w14:textId="77777777" w:rsidR="00177E13" w:rsidRDefault="001E5FE3">
            <w:pPr>
              <w:ind w:left="0" w:firstLine="0"/>
            </w:pPr>
            <w:r>
              <w:t>October</w:t>
            </w:r>
          </w:p>
        </w:tc>
      </w:tr>
    </w:tbl>
    <w:p w14:paraId="23EDF149" w14:textId="77777777" w:rsidR="00177E13" w:rsidRDefault="00177E13">
      <w:pPr>
        <w:pStyle w:val="Heading2"/>
        <w:pBdr>
          <w:top w:val="nil"/>
          <w:left w:val="nil"/>
          <w:bottom w:val="nil"/>
          <w:right w:val="nil"/>
          <w:between w:val="nil"/>
        </w:pBdr>
        <w:ind w:left="-5" w:firstLine="360"/>
      </w:pPr>
    </w:p>
    <w:p w14:paraId="7A4E4A78" w14:textId="3E8BE598" w:rsidR="00177E13" w:rsidRDefault="001E5FE3" w:rsidP="00A90C03">
      <w:pPr>
        <w:rPr>
          <w:b/>
          <w:color w:val="000000" w:themeColor="text1"/>
          <w:sz w:val="24"/>
          <w:szCs w:val="24"/>
        </w:rPr>
      </w:pPr>
      <w:r w:rsidRPr="00F45007">
        <w:rPr>
          <w:b/>
          <w:color w:val="000000" w:themeColor="text1"/>
          <w:sz w:val="24"/>
          <w:szCs w:val="24"/>
        </w:rPr>
        <w:t xml:space="preserve"> </w:t>
      </w:r>
      <w:r w:rsidRPr="00F45007">
        <w:rPr>
          <w:b/>
          <w:bCs/>
          <w:color w:val="000000" w:themeColor="text1"/>
          <w:sz w:val="24"/>
          <w:szCs w:val="24"/>
        </w:rPr>
        <w:t>Develop the ​FIRST​ Community</w:t>
      </w:r>
      <w:r w:rsidRPr="00F45007">
        <w:rPr>
          <w:b/>
          <w:color w:val="000000" w:themeColor="text1"/>
          <w:sz w:val="24"/>
          <w:szCs w:val="24"/>
        </w:rPr>
        <w:t xml:space="preserve"> </w:t>
      </w:r>
    </w:p>
    <w:p w14:paraId="17F3D0C9" w14:textId="77777777" w:rsidR="00AF74FB" w:rsidRPr="00F45007" w:rsidRDefault="00AF74FB" w:rsidP="00A90C03">
      <w:pPr>
        <w:rPr>
          <w:color w:val="000000" w:themeColor="text1"/>
          <w:szCs w:val="24"/>
        </w:rPr>
      </w:pPr>
    </w:p>
    <w:p w14:paraId="288BCC57" w14:textId="77777777" w:rsidR="00177E13" w:rsidRPr="00A271B6" w:rsidRDefault="001E5FE3" w:rsidP="00A271B6">
      <w:pPr>
        <w:spacing w:after="250"/>
        <w:ind w:left="5" w:firstLine="360"/>
        <w:rPr>
          <w:color w:val="434343"/>
        </w:rPr>
      </w:pPr>
      <w:r w:rsidRPr="00A271B6">
        <w:rPr>
          <w:color w:val="434343"/>
        </w:rPr>
        <w:t>We believe that by starting ​FIRST​ teams and helping existing ​FIRST​ teams, we can expand our ability to foster growth and appreciation of STEM, business, and career skills in students.</w:t>
      </w:r>
    </w:p>
    <w:p w14:paraId="162AEB11" w14:textId="77777777" w:rsidR="00177E13" w:rsidRDefault="001E5FE3" w:rsidP="00553961">
      <w:pPr>
        <w:pStyle w:val="Heading1"/>
      </w:pPr>
      <w:bookmarkStart w:id="40" w:name="_Toc100299396"/>
      <w:r>
        <w:t>9.0 Measuring Success</w:t>
      </w:r>
      <w:bookmarkEnd w:id="40"/>
      <w:r>
        <w:rPr>
          <w:rFonts w:ascii="Calibri" w:eastAsia="Calibri" w:hAnsi="Calibri" w:cs="Calibri"/>
          <w:sz w:val="48"/>
          <w:szCs w:val="48"/>
        </w:rPr>
        <w:t xml:space="preserve"> </w:t>
      </w:r>
    </w:p>
    <w:p w14:paraId="0788AD44" w14:textId="77777777" w:rsidR="00177E13" w:rsidRDefault="001E5FE3" w:rsidP="00553961">
      <w:pPr>
        <w:pStyle w:val="Heading2"/>
      </w:pPr>
      <w:bookmarkStart w:id="41" w:name="_Toc100299397"/>
      <w:r>
        <w:t>9.1 Key Performance Indicators</w:t>
      </w:r>
      <w:bookmarkEnd w:id="41"/>
      <w:r>
        <w:t xml:space="preserve"> </w:t>
      </w:r>
    </w:p>
    <w:p w14:paraId="216BC520" w14:textId="456CE3C9" w:rsidR="00177E13" w:rsidRPr="00A271B6" w:rsidRDefault="001E5FE3" w:rsidP="00A271B6">
      <w:pPr>
        <w:spacing w:after="250"/>
        <w:ind w:left="5" w:firstLine="360"/>
        <w:rPr>
          <w:color w:val="434343"/>
        </w:rPr>
      </w:pPr>
      <w:r w:rsidRPr="00A271B6">
        <w:rPr>
          <w:color w:val="434343"/>
        </w:rPr>
        <w:t>The AdamBots implement</w:t>
      </w:r>
      <w:r w:rsidR="00EA5EC6" w:rsidRPr="00A271B6">
        <w:rPr>
          <w:color w:val="434343"/>
        </w:rPr>
        <w:t>ed</w:t>
      </w:r>
      <w:r w:rsidRPr="00A271B6">
        <w:rPr>
          <w:color w:val="434343"/>
        </w:rPr>
        <w:t xml:space="preserve"> a plan for key performance indicators (KPIs). The purpose is to measure changes in overall team success by examining several important factors. We determined our KPIs by examining our core values and mission statement. Measurements are taken through surveys, collected team statistics and competition performance. Our KPIs are: </w:t>
      </w:r>
    </w:p>
    <w:tbl>
      <w:tblPr>
        <w:tblStyle w:val="ac"/>
        <w:tblW w:w="10080" w:type="dxa"/>
        <w:tblInd w:w="-99" w:type="dxa"/>
        <w:tblBorders>
          <w:top w:val="single" w:sz="6" w:space="0" w:color="4F81BD"/>
          <w:left w:val="single" w:sz="6" w:space="0" w:color="000000"/>
          <w:bottom w:val="single" w:sz="6" w:space="0" w:color="4F81BD"/>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4231"/>
        <w:gridCol w:w="5849"/>
      </w:tblGrid>
      <w:tr w:rsidR="00177E13" w14:paraId="1B9712FF" w14:textId="77777777" w:rsidTr="00B71356">
        <w:trPr>
          <w:trHeight w:val="405"/>
        </w:trPr>
        <w:tc>
          <w:tcPr>
            <w:tcW w:w="4231" w:type="dxa"/>
            <w:shd w:val="clear" w:color="auto" w:fill="FFD800"/>
          </w:tcPr>
          <w:p w14:paraId="3E7611AD" w14:textId="77777777" w:rsidR="00177E13" w:rsidRDefault="001E5FE3">
            <w:pPr>
              <w:ind w:left="3" w:firstLine="0"/>
              <w:jc w:val="center"/>
            </w:pPr>
            <w:r>
              <w:rPr>
                <w:b/>
                <w:color w:val="366091"/>
              </w:rPr>
              <w:t xml:space="preserve">Indicator </w:t>
            </w:r>
          </w:p>
        </w:tc>
        <w:tc>
          <w:tcPr>
            <w:tcW w:w="5849" w:type="dxa"/>
            <w:shd w:val="clear" w:color="auto" w:fill="FFD800"/>
          </w:tcPr>
          <w:p w14:paraId="5290E467" w14:textId="77777777" w:rsidR="00177E13" w:rsidRDefault="001E5FE3">
            <w:pPr>
              <w:ind w:left="0" w:right="16" w:firstLine="0"/>
              <w:jc w:val="center"/>
            </w:pPr>
            <w:r>
              <w:rPr>
                <w:b/>
                <w:color w:val="366091"/>
              </w:rPr>
              <w:t xml:space="preserve">Measurement Method </w:t>
            </w:r>
          </w:p>
        </w:tc>
      </w:tr>
      <w:tr w:rsidR="00177E13" w14:paraId="608B721C" w14:textId="77777777" w:rsidTr="00B71356">
        <w:trPr>
          <w:trHeight w:val="422"/>
        </w:trPr>
        <w:tc>
          <w:tcPr>
            <w:tcW w:w="4231" w:type="dxa"/>
          </w:tcPr>
          <w:p w14:paraId="0DC0705F" w14:textId="77777777" w:rsidR="00177E13" w:rsidRDefault="001E5FE3">
            <w:pPr>
              <w:ind w:left="2" w:firstLine="0"/>
            </w:pPr>
            <w:r>
              <w:t xml:space="preserve">Competition Performance </w:t>
            </w:r>
          </w:p>
        </w:tc>
        <w:tc>
          <w:tcPr>
            <w:tcW w:w="5849" w:type="dxa"/>
          </w:tcPr>
          <w:p w14:paraId="2AA394AD" w14:textId="77777777" w:rsidR="00177E13" w:rsidRDefault="001E5FE3">
            <w:pPr>
              <w:ind w:left="0" w:firstLine="0"/>
            </w:pPr>
            <w:r>
              <w:t xml:space="preserve">Elo rating </w:t>
            </w:r>
          </w:p>
        </w:tc>
      </w:tr>
      <w:tr w:rsidR="00177E13" w14:paraId="46F9675B" w14:textId="77777777" w:rsidTr="00B71356">
        <w:trPr>
          <w:trHeight w:val="378"/>
        </w:trPr>
        <w:tc>
          <w:tcPr>
            <w:tcW w:w="4231" w:type="dxa"/>
          </w:tcPr>
          <w:p w14:paraId="60A57E07" w14:textId="77777777" w:rsidR="00177E13" w:rsidRDefault="001E5FE3">
            <w:pPr>
              <w:ind w:left="2" w:firstLine="0"/>
            </w:pPr>
            <w:r>
              <w:t xml:space="preserve">Student STEM Interest </w:t>
            </w:r>
          </w:p>
        </w:tc>
        <w:tc>
          <w:tcPr>
            <w:tcW w:w="5849" w:type="dxa"/>
          </w:tcPr>
          <w:p w14:paraId="1289AE89" w14:textId="177A25AE" w:rsidR="00177E13" w:rsidRDefault="001E5FE3" w:rsidP="00EA5EC6">
            <w:pPr>
              <w:spacing w:after="12"/>
              <w:ind w:left="0" w:firstLine="0"/>
            </w:pPr>
            <w:r>
              <w:t xml:space="preserve">Participation in STEM clubs at Adams High School </w:t>
            </w:r>
          </w:p>
        </w:tc>
      </w:tr>
      <w:tr w:rsidR="00177E13" w14:paraId="31194F11" w14:textId="77777777" w:rsidTr="00B71356">
        <w:trPr>
          <w:trHeight w:val="378"/>
        </w:trPr>
        <w:tc>
          <w:tcPr>
            <w:tcW w:w="4231" w:type="dxa"/>
          </w:tcPr>
          <w:p w14:paraId="68FEE0A1" w14:textId="77777777" w:rsidR="00177E13" w:rsidRDefault="001E5FE3">
            <w:pPr>
              <w:ind w:left="2" w:firstLine="0"/>
            </w:pPr>
            <w:r>
              <w:t xml:space="preserve">Alumni STEM Interest </w:t>
            </w:r>
          </w:p>
        </w:tc>
        <w:tc>
          <w:tcPr>
            <w:tcW w:w="5849" w:type="dxa"/>
          </w:tcPr>
          <w:p w14:paraId="14FC60C6" w14:textId="77777777" w:rsidR="00177E13" w:rsidRDefault="001E5FE3">
            <w:pPr>
              <w:ind w:left="0" w:firstLine="0"/>
            </w:pPr>
            <w:r>
              <w:t xml:space="preserve">Percent of graduates that move on to STEM fields </w:t>
            </w:r>
          </w:p>
        </w:tc>
      </w:tr>
      <w:tr w:rsidR="00177E13" w14:paraId="593A3302" w14:textId="77777777" w:rsidTr="00B71356">
        <w:trPr>
          <w:trHeight w:val="420"/>
        </w:trPr>
        <w:tc>
          <w:tcPr>
            <w:tcW w:w="4231" w:type="dxa"/>
          </w:tcPr>
          <w:p w14:paraId="32FB0F6D" w14:textId="77777777" w:rsidR="00177E13" w:rsidRDefault="001E5FE3">
            <w:pPr>
              <w:ind w:left="2" w:firstLine="0"/>
            </w:pPr>
            <w:r>
              <w:t xml:space="preserve">Student skills </w:t>
            </w:r>
          </w:p>
        </w:tc>
        <w:tc>
          <w:tcPr>
            <w:tcW w:w="5849" w:type="dxa"/>
          </w:tcPr>
          <w:p w14:paraId="648B90AD" w14:textId="77777777" w:rsidR="00177E13" w:rsidRDefault="001E5FE3">
            <w:pPr>
              <w:ind w:left="0" w:firstLine="0"/>
            </w:pPr>
            <w:r>
              <w:t xml:space="preserve">Annual survey </w:t>
            </w:r>
          </w:p>
        </w:tc>
      </w:tr>
      <w:tr w:rsidR="00177E13" w14:paraId="47C799AF" w14:textId="77777777" w:rsidTr="00B71356">
        <w:trPr>
          <w:trHeight w:val="420"/>
        </w:trPr>
        <w:tc>
          <w:tcPr>
            <w:tcW w:w="4231" w:type="dxa"/>
          </w:tcPr>
          <w:p w14:paraId="28C3BEBA" w14:textId="77777777" w:rsidR="00177E13" w:rsidRDefault="001E5FE3">
            <w:pPr>
              <w:ind w:left="2" w:firstLine="0"/>
            </w:pPr>
            <w:r>
              <w:lastRenderedPageBreak/>
              <w:t xml:space="preserve">Team Environment / Core Values </w:t>
            </w:r>
          </w:p>
        </w:tc>
        <w:tc>
          <w:tcPr>
            <w:tcW w:w="5849" w:type="dxa"/>
          </w:tcPr>
          <w:p w14:paraId="7878A7BB" w14:textId="77777777" w:rsidR="00177E13" w:rsidRDefault="001E5FE3">
            <w:pPr>
              <w:ind w:left="0" w:firstLine="0"/>
            </w:pPr>
            <w:r>
              <w:t xml:space="preserve">Annual survey </w:t>
            </w:r>
          </w:p>
        </w:tc>
      </w:tr>
    </w:tbl>
    <w:p w14:paraId="4F5FA604" w14:textId="77777777" w:rsidR="00177E13" w:rsidRDefault="001E5FE3">
      <w:pPr>
        <w:spacing w:after="201"/>
        <w:ind w:left="0" w:right="133" w:firstLine="0"/>
        <w:jc w:val="center"/>
      </w:pPr>
      <w:r>
        <w:rPr>
          <w:rFonts w:ascii="Cambria" w:eastAsia="Cambria" w:hAnsi="Cambria" w:cs="Cambria"/>
          <w:color w:val="000000"/>
          <w:sz w:val="24"/>
          <w:szCs w:val="24"/>
        </w:rPr>
        <w:t xml:space="preserve"> </w:t>
      </w:r>
    </w:p>
    <w:p w14:paraId="2370C052" w14:textId="77777777" w:rsidR="00177E13" w:rsidRDefault="001E5FE3" w:rsidP="00553961">
      <w:pPr>
        <w:pStyle w:val="Heading2"/>
      </w:pPr>
      <w:bookmarkStart w:id="42" w:name="_Toc100299398"/>
      <w:r>
        <w:t>9.2 Implementation</w:t>
      </w:r>
      <w:bookmarkEnd w:id="42"/>
      <w:r>
        <w:rPr>
          <w:rFonts w:ascii="Cambria" w:eastAsia="Cambria" w:hAnsi="Cambria" w:cs="Cambria"/>
        </w:rPr>
        <w:t xml:space="preserve"> </w:t>
      </w:r>
    </w:p>
    <w:p w14:paraId="378ECD9A" w14:textId="12B8CBDA" w:rsidR="00177E13" w:rsidRPr="00A271B6" w:rsidRDefault="001E5FE3" w:rsidP="00A271B6">
      <w:pPr>
        <w:spacing w:after="250"/>
        <w:ind w:left="5" w:firstLine="360"/>
        <w:rPr>
          <w:color w:val="434343"/>
        </w:rPr>
      </w:pPr>
      <w:r w:rsidRPr="00A271B6">
        <w:rPr>
          <w:color w:val="434343"/>
        </w:rPr>
        <w:t>Twice a year, the team meets to review the Strategic Plan. Data from our KPIs helps to facilitate discussion and back up modifications with evidence. The Business Planning Sub</w:t>
      </w:r>
      <w:r w:rsidR="00EA5EC6" w:rsidRPr="00A271B6">
        <w:rPr>
          <w:color w:val="434343"/>
        </w:rPr>
        <w:t>-</w:t>
      </w:r>
      <w:r w:rsidRPr="00A271B6">
        <w:rPr>
          <w:color w:val="434343"/>
        </w:rPr>
        <w:t xml:space="preserve">team and mentors meet to analyze the data before these meetings. </w:t>
      </w:r>
    </w:p>
    <w:p w14:paraId="7C724F2E" w14:textId="77777777" w:rsidR="00177E13" w:rsidRDefault="001E5FE3" w:rsidP="00A271B6">
      <w:pPr>
        <w:spacing w:after="250"/>
        <w:ind w:left="5" w:firstLine="360"/>
      </w:pPr>
      <w:r>
        <w:rPr>
          <w:rFonts w:ascii="Calibri" w:eastAsia="Calibri" w:hAnsi="Calibri" w:cs="Calibri"/>
          <w:color w:val="000000"/>
          <w:sz w:val="48"/>
          <w:szCs w:val="48"/>
        </w:rPr>
        <w:t xml:space="preserve"> </w:t>
      </w:r>
    </w:p>
    <w:sectPr w:rsidR="00177E13">
      <w:footerReference w:type="even" r:id="rId47"/>
      <w:headerReference w:type="first" r:id="rId48"/>
      <w:footerReference w:type="first" r:id="rId49"/>
      <w:pgSz w:w="12240" w:h="15840"/>
      <w:pgMar w:top="1440" w:right="894" w:bottom="1539" w:left="1080" w:header="690" w:footer="8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5C0B32" w14:textId="77777777" w:rsidR="00A474E8" w:rsidRDefault="00A474E8">
      <w:pPr>
        <w:spacing w:after="0" w:line="240" w:lineRule="auto"/>
      </w:pPr>
      <w:r>
        <w:separator/>
      </w:r>
    </w:p>
  </w:endnote>
  <w:endnote w:type="continuationSeparator" w:id="0">
    <w:p w14:paraId="4DA8B848" w14:textId="77777777" w:rsidR="00A474E8" w:rsidRDefault="00A474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Quattrocento Sans">
    <w:panose1 w:val="020B0502050000020003"/>
    <w:charset w:val="00"/>
    <w:family w:val="swiss"/>
    <w:pitch w:val="variable"/>
    <w:sig w:usb0="800000BF" w:usb1="4000005B"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yriad Pro">
    <w:altName w:val="Segoe UI"/>
    <w:panose1 w:val="020B0604020202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F Sports Night NS Upright">
    <w:panose1 w:val="00000400000000000000"/>
    <w:charset w:val="00"/>
    <w:family w:val="auto"/>
    <w:pitch w:val="variable"/>
    <w:sig w:usb0="80000003" w:usb1="00000000" w:usb2="00000000" w:usb3="00000000" w:csb0="00000001" w:csb1="00000000"/>
  </w:font>
  <w:font w:name="Gotham">
    <w:panose1 w:val="02000504050000020004"/>
    <w:charset w:val="00"/>
    <w:family w:val="auto"/>
    <w:pitch w:val="variable"/>
    <w:sig w:usb0="8000002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DA9C4" w14:textId="77777777" w:rsidR="00177E13" w:rsidRDefault="001E5FE3">
    <w:pPr>
      <w:spacing w:after="0"/>
      <w:ind w:left="-455" w:right="9576" w:firstLine="0"/>
    </w:pPr>
    <w:r>
      <w:rPr>
        <w:noProof/>
      </w:rPr>
      <mc:AlternateContent>
        <mc:Choice Requires="wpg">
          <w:drawing>
            <wp:anchor distT="0" distB="0" distL="114300" distR="114300" simplePos="0" relativeHeight="251661312" behindDoc="0" locked="0" layoutInCell="1" hidden="0" allowOverlap="1" wp14:anchorId="0E57587B" wp14:editId="47EA2327">
              <wp:simplePos x="0" y="0"/>
              <wp:positionH relativeFrom="column">
                <wp:posOffset>1</wp:posOffset>
              </wp:positionH>
              <wp:positionV relativeFrom="paragraph">
                <wp:posOffset>9182100</wp:posOffset>
              </wp:positionV>
              <wp:extent cx="6610350" cy="257175"/>
              <wp:effectExtent l="0" t="0" r="0" b="0"/>
              <wp:wrapSquare wrapText="bothSides" distT="0" distB="0" distL="114300" distR="114300"/>
              <wp:docPr id="68014" name="Group 68014"/>
              <wp:cNvGraphicFramePr/>
              <a:graphic xmlns:a="http://schemas.openxmlformats.org/drawingml/2006/main">
                <a:graphicData uri="http://schemas.microsoft.com/office/word/2010/wordprocessingGroup">
                  <wpg:wgp>
                    <wpg:cNvGrpSpPr/>
                    <wpg:grpSpPr>
                      <a:xfrm>
                        <a:off x="0" y="0"/>
                        <a:ext cx="6610350" cy="257175"/>
                        <a:chOff x="2040825" y="3651413"/>
                        <a:chExt cx="6610350" cy="257175"/>
                      </a:xfrm>
                    </wpg:grpSpPr>
                    <wpg:grpSp>
                      <wpg:cNvPr id="211" name="Group 211"/>
                      <wpg:cNvGrpSpPr/>
                      <wpg:grpSpPr>
                        <a:xfrm>
                          <a:off x="2040825" y="3651413"/>
                          <a:ext cx="6610350" cy="257175"/>
                          <a:chOff x="0" y="0"/>
                          <a:chExt cx="6610350" cy="257175"/>
                        </a:xfrm>
                      </wpg:grpSpPr>
                      <wps:wsp>
                        <wps:cNvPr id="212" name="Rectangle 212"/>
                        <wps:cNvSpPr/>
                        <wps:spPr>
                          <a:xfrm>
                            <a:off x="0" y="0"/>
                            <a:ext cx="6610350" cy="257175"/>
                          </a:xfrm>
                          <a:prstGeom prst="rect">
                            <a:avLst/>
                          </a:prstGeom>
                          <a:noFill/>
                          <a:ln>
                            <a:noFill/>
                          </a:ln>
                        </wps:spPr>
                        <wps:txbx>
                          <w:txbxContent>
                            <w:p w14:paraId="3CDC037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13" name="Freeform 213"/>
                        <wps:cNvSpPr/>
                        <wps:spPr>
                          <a:xfrm>
                            <a:off x="56328" y="121265"/>
                            <a:ext cx="28101" cy="51887"/>
                          </a:xfrm>
                          <a:custGeom>
                            <a:avLst/>
                            <a:gdLst/>
                            <a:ahLst/>
                            <a:cxnLst/>
                            <a:rect l="l" t="t" r="r" b="b"/>
                            <a:pathLst>
                              <a:path w="28101" h="51887" extrusionOk="0">
                                <a:moveTo>
                                  <a:pt x="28101" y="0"/>
                                </a:moveTo>
                                <a:lnTo>
                                  <a:pt x="28101" y="11120"/>
                                </a:lnTo>
                                <a:lnTo>
                                  <a:pt x="19366" y="16838"/>
                                </a:lnTo>
                                <a:lnTo>
                                  <a:pt x="28101" y="16795"/>
                                </a:lnTo>
                                <a:lnTo>
                                  <a:pt x="28101" y="27553"/>
                                </a:lnTo>
                                <a:lnTo>
                                  <a:pt x="16185" y="27553"/>
                                </a:lnTo>
                                <a:cubicBezTo>
                                  <a:pt x="15273" y="31218"/>
                                  <a:pt x="15422" y="34334"/>
                                  <a:pt x="16632" y="36902"/>
                                </a:cubicBezTo>
                                <a:cubicBezTo>
                                  <a:pt x="17841" y="39469"/>
                                  <a:pt x="20287" y="40753"/>
                                  <a:pt x="23971" y="40753"/>
                                </a:cubicBezTo>
                                <a:lnTo>
                                  <a:pt x="28101" y="39319"/>
                                </a:lnTo>
                                <a:lnTo>
                                  <a:pt x="28101" y="50642"/>
                                </a:lnTo>
                                <a:lnTo>
                                  <a:pt x="18920" y="51887"/>
                                </a:lnTo>
                                <a:cubicBezTo>
                                  <a:pt x="12278" y="51887"/>
                                  <a:pt x="7293" y="49478"/>
                                  <a:pt x="3963" y="44659"/>
                                </a:cubicBezTo>
                                <a:cubicBezTo>
                                  <a:pt x="651" y="39841"/>
                                  <a:pt x="0" y="33423"/>
                                  <a:pt x="2009" y="25405"/>
                                </a:cubicBezTo>
                                <a:cubicBezTo>
                                  <a:pt x="4018" y="17387"/>
                                  <a:pt x="7832" y="10838"/>
                                  <a:pt x="13450" y="5759"/>
                                </a:cubicBezTo>
                                <a:lnTo>
                                  <a:pt x="28101" y="0"/>
                                </a:lnTo>
                                <a:close/>
                              </a:path>
                            </a:pathLst>
                          </a:custGeom>
                          <a:solidFill>
                            <a:srgbClr val="A6A6A6"/>
                          </a:solidFill>
                          <a:ln>
                            <a:noFill/>
                          </a:ln>
                        </wps:spPr>
                        <wps:txbx>
                          <w:txbxContent>
                            <w:p w14:paraId="7B7FC00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14" name="Freeform 214"/>
                        <wps:cNvSpPr/>
                        <wps:spPr>
                          <a:xfrm>
                            <a:off x="84428" y="152223"/>
                            <a:ext cx="16715" cy="20817"/>
                          </a:xfrm>
                          <a:custGeom>
                            <a:avLst/>
                            <a:gdLst/>
                            <a:ahLst/>
                            <a:cxnLst/>
                            <a:rect l="l" t="t" r="r" b="b"/>
                            <a:pathLst>
                              <a:path w="16715" h="20817" extrusionOk="0">
                                <a:moveTo>
                                  <a:pt x="10409" y="0"/>
                                </a:moveTo>
                                <a:lnTo>
                                  <a:pt x="16715" y="363"/>
                                </a:lnTo>
                                <a:lnTo>
                                  <a:pt x="12669" y="20817"/>
                                </a:lnTo>
                                <a:lnTo>
                                  <a:pt x="6837" y="20817"/>
                                </a:lnTo>
                                <a:lnTo>
                                  <a:pt x="6669" y="18780"/>
                                </a:lnTo>
                                <a:lnTo>
                                  <a:pt x="0" y="19684"/>
                                </a:lnTo>
                                <a:lnTo>
                                  <a:pt x="0" y="8362"/>
                                </a:lnTo>
                                <a:lnTo>
                                  <a:pt x="8092" y="5553"/>
                                </a:lnTo>
                                <a:lnTo>
                                  <a:pt x="10409" y="0"/>
                                </a:lnTo>
                                <a:close/>
                              </a:path>
                            </a:pathLst>
                          </a:custGeom>
                          <a:solidFill>
                            <a:srgbClr val="A6A6A6"/>
                          </a:solidFill>
                          <a:ln>
                            <a:noFill/>
                          </a:ln>
                        </wps:spPr>
                        <wps:bodyPr spcFirstLastPara="1" wrap="square" lIns="91425" tIns="91425" rIns="91425" bIns="91425" anchor="ctr" anchorCtr="0">
                          <a:noAutofit/>
                        </wps:bodyPr>
                      </wps:wsp>
                      <wps:wsp>
                        <wps:cNvPr id="215" name="Freeform 215"/>
                        <wps:cNvSpPr/>
                        <wps:spPr>
                          <a:xfrm>
                            <a:off x="105545"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A6A6A6"/>
                          </a:solidFill>
                          <a:ln>
                            <a:noFill/>
                          </a:ln>
                        </wps:spPr>
                        <wps:txbx>
                          <w:txbxContent>
                            <w:p w14:paraId="0EDFB8B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16" name="Freeform 216"/>
                        <wps:cNvSpPr/>
                        <wps:spPr>
                          <a:xfrm>
                            <a:off x="84428" y="119379"/>
                            <a:ext cx="23710" cy="29440"/>
                          </a:xfrm>
                          <a:custGeom>
                            <a:avLst/>
                            <a:gdLst/>
                            <a:ahLst/>
                            <a:cxnLst/>
                            <a:rect l="l" t="t" r="r" b="b"/>
                            <a:pathLst>
                              <a:path w="23710" h="29440" extrusionOk="0">
                                <a:moveTo>
                                  <a:pt x="4800" y="0"/>
                                </a:moveTo>
                                <a:cubicBezTo>
                                  <a:pt x="12167" y="0"/>
                                  <a:pt x="17310" y="1832"/>
                                  <a:pt x="20231" y="5497"/>
                                </a:cubicBezTo>
                                <a:cubicBezTo>
                                  <a:pt x="23152" y="9144"/>
                                  <a:pt x="23710" y="14576"/>
                                  <a:pt x="21905" y="21794"/>
                                </a:cubicBezTo>
                                <a:cubicBezTo>
                                  <a:pt x="21422" y="23710"/>
                                  <a:pt x="20613" y="26259"/>
                                  <a:pt x="19478" y="29440"/>
                                </a:cubicBezTo>
                                <a:lnTo>
                                  <a:pt x="0" y="29440"/>
                                </a:lnTo>
                                <a:lnTo>
                                  <a:pt x="0" y="18682"/>
                                </a:lnTo>
                                <a:lnTo>
                                  <a:pt x="8316" y="18641"/>
                                </a:lnTo>
                                <a:cubicBezTo>
                                  <a:pt x="8948" y="16148"/>
                                  <a:pt x="8864" y="14278"/>
                                  <a:pt x="8064" y="13032"/>
                                </a:cubicBezTo>
                                <a:cubicBezTo>
                                  <a:pt x="7283" y="11785"/>
                                  <a:pt x="5534" y="11162"/>
                                  <a:pt x="2818" y="11162"/>
                                </a:cubicBezTo>
                                <a:lnTo>
                                  <a:pt x="0" y="13007"/>
                                </a:lnTo>
                                <a:lnTo>
                                  <a:pt x="0" y="1887"/>
                                </a:lnTo>
                                <a:lnTo>
                                  <a:pt x="4800" y="0"/>
                                </a:lnTo>
                                <a:close/>
                              </a:path>
                            </a:pathLst>
                          </a:custGeom>
                          <a:solidFill>
                            <a:srgbClr val="A6A6A6"/>
                          </a:solidFill>
                          <a:ln>
                            <a:noFill/>
                          </a:ln>
                        </wps:spPr>
                        <wps:txbx>
                          <w:txbxContent>
                            <w:p w14:paraId="7DC43D2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17" name="Freeform 217"/>
                        <wps:cNvSpPr/>
                        <wps:spPr>
                          <a:xfrm>
                            <a:off x="115396"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A6A6A6"/>
                          </a:solidFill>
                          <a:ln>
                            <a:noFill/>
                          </a:ln>
                        </wps:spPr>
                        <wps:bodyPr spcFirstLastPara="1" wrap="square" lIns="91425" tIns="91425" rIns="91425" bIns="91425" anchor="ctr" anchorCtr="0">
                          <a:noAutofit/>
                        </wps:bodyPr>
                      </wps:wsp>
                      <wps:wsp>
                        <wps:cNvPr id="218" name="Freeform 218"/>
                        <wps:cNvSpPr/>
                        <wps:spPr>
                          <a:xfrm>
                            <a:off x="364588" y="121860"/>
                            <a:ext cx="27325" cy="51292"/>
                          </a:xfrm>
                          <a:custGeom>
                            <a:avLst/>
                            <a:gdLst/>
                            <a:ahLst/>
                            <a:cxnLst/>
                            <a:rect l="l" t="t" r="r" b="b"/>
                            <a:pathLst>
                              <a:path w="27325" h="51292" extrusionOk="0">
                                <a:moveTo>
                                  <a:pt x="27325" y="0"/>
                                </a:moveTo>
                                <a:lnTo>
                                  <a:pt x="27325" y="10054"/>
                                </a:lnTo>
                                <a:lnTo>
                                  <a:pt x="22306" y="12029"/>
                                </a:lnTo>
                                <a:cubicBezTo>
                                  <a:pt x="20166" y="14262"/>
                                  <a:pt x="18352" y="18336"/>
                                  <a:pt x="16864" y="24252"/>
                                </a:cubicBezTo>
                                <a:cubicBezTo>
                                  <a:pt x="14222" y="34856"/>
                                  <a:pt x="16501" y="40158"/>
                                  <a:pt x="23701" y="40158"/>
                                </a:cubicBezTo>
                                <a:lnTo>
                                  <a:pt x="27325" y="38584"/>
                                </a:lnTo>
                                <a:lnTo>
                                  <a:pt x="27325" y="48908"/>
                                </a:lnTo>
                                <a:lnTo>
                                  <a:pt x="20799" y="51292"/>
                                </a:lnTo>
                                <a:cubicBezTo>
                                  <a:pt x="13004" y="51292"/>
                                  <a:pt x="7414" y="48902"/>
                                  <a:pt x="4028" y="44121"/>
                                </a:cubicBezTo>
                                <a:cubicBezTo>
                                  <a:pt x="660" y="39339"/>
                                  <a:pt x="0" y="32865"/>
                                  <a:pt x="2046" y="24698"/>
                                </a:cubicBezTo>
                                <a:cubicBezTo>
                                  <a:pt x="4093" y="16513"/>
                                  <a:pt x="7990" y="9937"/>
                                  <a:pt x="13739" y="4969"/>
                                </a:cubicBezTo>
                                <a:lnTo>
                                  <a:pt x="27325" y="0"/>
                                </a:lnTo>
                                <a:close/>
                              </a:path>
                            </a:pathLst>
                          </a:custGeom>
                          <a:solidFill>
                            <a:srgbClr val="A6A6A6"/>
                          </a:solidFill>
                          <a:ln>
                            <a:noFill/>
                          </a:ln>
                        </wps:spPr>
                        <wps:txbx>
                          <w:txbxContent>
                            <w:p w14:paraId="381038B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19" name="Freeform 219"/>
                        <wps:cNvSpPr/>
                        <wps:spPr>
                          <a:xfrm>
                            <a:off x="275398" y="119379"/>
                            <a:ext cx="86013" cy="52071"/>
                          </a:xfrm>
                          <a:custGeom>
                            <a:avLst/>
                            <a:gdLst/>
                            <a:ahLst/>
                            <a:cxnLst/>
                            <a:rect l="l" t="t" r="r" b="b"/>
                            <a:pathLst>
                              <a:path w="86013" h="52071" extrusionOk="0">
                                <a:moveTo>
                                  <a:pt x="44118" y="0"/>
                                </a:moveTo>
                                <a:cubicBezTo>
                                  <a:pt x="49867" y="0"/>
                                  <a:pt x="53364" y="1777"/>
                                  <a:pt x="54611" y="5330"/>
                                </a:cubicBezTo>
                                <a:cubicBezTo>
                                  <a:pt x="60415" y="1777"/>
                                  <a:pt x="66396" y="0"/>
                                  <a:pt x="72554" y="0"/>
                                </a:cubicBezTo>
                                <a:cubicBezTo>
                                  <a:pt x="77725" y="0"/>
                                  <a:pt x="81381" y="1805"/>
                                  <a:pt x="83520" y="5414"/>
                                </a:cubicBezTo>
                                <a:cubicBezTo>
                                  <a:pt x="85660" y="9023"/>
                                  <a:pt x="86013" y="13692"/>
                                  <a:pt x="84581" y="19422"/>
                                </a:cubicBezTo>
                                <a:lnTo>
                                  <a:pt x="81930" y="29998"/>
                                </a:lnTo>
                                <a:lnTo>
                                  <a:pt x="77078" y="44481"/>
                                </a:lnTo>
                                <a:lnTo>
                                  <a:pt x="82488" y="45820"/>
                                </a:lnTo>
                                <a:lnTo>
                                  <a:pt x="80563" y="52071"/>
                                </a:lnTo>
                                <a:lnTo>
                                  <a:pt x="57010" y="52071"/>
                                </a:lnTo>
                                <a:lnTo>
                                  <a:pt x="58462" y="45123"/>
                                </a:lnTo>
                                <a:lnTo>
                                  <a:pt x="63680" y="44565"/>
                                </a:lnTo>
                                <a:lnTo>
                                  <a:pt x="68535" y="28826"/>
                                </a:lnTo>
                                <a:lnTo>
                                  <a:pt x="71103" y="18697"/>
                                </a:lnTo>
                                <a:cubicBezTo>
                                  <a:pt x="71624" y="16557"/>
                                  <a:pt x="71521" y="15013"/>
                                  <a:pt x="70796" y="14064"/>
                                </a:cubicBezTo>
                                <a:cubicBezTo>
                                  <a:pt x="70089" y="13115"/>
                                  <a:pt x="68294" y="12641"/>
                                  <a:pt x="65410" y="12641"/>
                                </a:cubicBezTo>
                                <a:cubicBezTo>
                                  <a:pt x="62545" y="12641"/>
                                  <a:pt x="59475" y="13711"/>
                                  <a:pt x="56201" y="15850"/>
                                </a:cubicBezTo>
                                <a:lnTo>
                                  <a:pt x="52657" y="29998"/>
                                </a:lnTo>
                                <a:lnTo>
                                  <a:pt x="47819" y="44439"/>
                                </a:lnTo>
                                <a:lnTo>
                                  <a:pt x="54945" y="45262"/>
                                </a:lnTo>
                                <a:lnTo>
                                  <a:pt x="52880" y="52071"/>
                                </a:lnTo>
                                <a:lnTo>
                                  <a:pt x="27738" y="52071"/>
                                </a:lnTo>
                                <a:lnTo>
                                  <a:pt x="29189" y="45123"/>
                                </a:lnTo>
                                <a:lnTo>
                                  <a:pt x="34407" y="44565"/>
                                </a:lnTo>
                                <a:lnTo>
                                  <a:pt x="39263" y="28826"/>
                                </a:lnTo>
                                <a:lnTo>
                                  <a:pt x="41830" y="18697"/>
                                </a:lnTo>
                                <a:cubicBezTo>
                                  <a:pt x="42351" y="16557"/>
                                  <a:pt x="42249" y="15013"/>
                                  <a:pt x="41523" y="14064"/>
                                </a:cubicBezTo>
                                <a:cubicBezTo>
                                  <a:pt x="40816" y="13115"/>
                                  <a:pt x="39105" y="12641"/>
                                  <a:pt x="36388" y="12641"/>
                                </a:cubicBezTo>
                                <a:cubicBezTo>
                                  <a:pt x="33691" y="12641"/>
                                  <a:pt x="30714" y="13720"/>
                                  <a:pt x="27459" y="15878"/>
                                </a:cubicBezTo>
                                <a:lnTo>
                                  <a:pt x="24640" y="25087"/>
                                </a:lnTo>
                                <a:lnTo>
                                  <a:pt x="23413" y="29970"/>
                                </a:lnTo>
                                <a:lnTo>
                                  <a:pt x="18573" y="44439"/>
                                </a:lnTo>
                                <a:lnTo>
                                  <a:pt x="25701" y="45262"/>
                                </a:lnTo>
                                <a:lnTo>
                                  <a:pt x="23636"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780" y="3544"/>
                                </a:lnTo>
                                <a:cubicBezTo>
                                  <a:pt x="33942" y="1181"/>
                                  <a:pt x="38388" y="0"/>
                                  <a:pt x="44118" y="0"/>
                                </a:cubicBezTo>
                                <a:close/>
                              </a:path>
                            </a:pathLst>
                          </a:custGeom>
                          <a:solidFill>
                            <a:srgbClr val="A6A6A6"/>
                          </a:solidFill>
                          <a:ln>
                            <a:noFill/>
                          </a:ln>
                        </wps:spPr>
                        <wps:txbx>
                          <w:txbxContent>
                            <w:p w14:paraId="194EF0C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20" name="Freeform 220"/>
                        <wps:cNvSpPr/>
                        <wps:spPr>
                          <a:xfrm>
                            <a:off x="194358"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8"/>
                                </a:lnTo>
                                <a:lnTo>
                                  <a:pt x="50871" y="44955"/>
                                </a:lnTo>
                                <a:lnTo>
                                  <a:pt x="54359" y="45820"/>
                                </a:lnTo>
                                <a:lnTo>
                                  <a:pt x="52434" y="52071"/>
                                </a:lnTo>
                                <a:lnTo>
                                  <a:pt x="28882" y="52071"/>
                                </a:lnTo>
                                <a:lnTo>
                                  <a:pt x="30333" y="45123"/>
                                </a:lnTo>
                                <a:lnTo>
                                  <a:pt x="35551" y="44565"/>
                                </a:lnTo>
                                <a:lnTo>
                                  <a:pt x="40407" y="28826"/>
                                </a:lnTo>
                                <a:lnTo>
                                  <a:pt x="42974" y="18697"/>
                                </a:lnTo>
                                <a:cubicBezTo>
                                  <a:pt x="43476" y="16576"/>
                                  <a:pt x="43346" y="15041"/>
                                  <a:pt x="42583" y="14092"/>
                                </a:cubicBezTo>
                                <a:cubicBezTo>
                                  <a:pt x="41821" y="13125"/>
                                  <a:pt x="40007" y="12641"/>
                                  <a:pt x="37142" y="12641"/>
                                </a:cubicBezTo>
                                <a:cubicBezTo>
                                  <a:pt x="34277" y="12641"/>
                                  <a:pt x="31049" y="13739"/>
                                  <a:pt x="27459" y="15934"/>
                                </a:cubicBezTo>
                                <a:lnTo>
                                  <a:pt x="24640" y="25087"/>
                                </a:lnTo>
                                <a:lnTo>
                                  <a:pt x="23413" y="29970"/>
                                </a:lnTo>
                                <a:lnTo>
                                  <a:pt x="20538" y="44676"/>
                                </a:lnTo>
                                <a:lnTo>
                                  <a:pt x="25812" y="45262"/>
                                </a:lnTo>
                                <a:lnTo>
                                  <a:pt x="23747"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807" y="3572"/>
                                </a:lnTo>
                                <a:cubicBezTo>
                                  <a:pt x="34100" y="1191"/>
                                  <a:pt x="38481" y="0"/>
                                  <a:pt x="43951" y="0"/>
                                </a:cubicBezTo>
                                <a:close/>
                              </a:path>
                            </a:pathLst>
                          </a:custGeom>
                          <a:solidFill>
                            <a:srgbClr val="A6A6A6"/>
                          </a:solidFill>
                          <a:ln>
                            <a:noFill/>
                          </a:ln>
                        </wps:spPr>
                        <wps:txbx>
                          <w:txbxContent>
                            <w:p w14:paraId="57A8A35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21" name="Freeform 221"/>
                        <wps:cNvSpPr/>
                        <wps:spPr>
                          <a:xfrm>
                            <a:off x="156296" y="119379"/>
                            <a:ext cx="49364" cy="52071"/>
                          </a:xfrm>
                          <a:custGeom>
                            <a:avLst/>
                            <a:gdLst/>
                            <a:ahLst/>
                            <a:cxnLst/>
                            <a:rect l="l" t="t" r="r" b="b"/>
                            <a:pathLst>
                              <a:path w="49364" h="52071" extrusionOk="0">
                                <a:moveTo>
                                  <a:pt x="39542" y="0"/>
                                </a:moveTo>
                                <a:cubicBezTo>
                                  <a:pt x="42128" y="0"/>
                                  <a:pt x="45402" y="372"/>
                                  <a:pt x="49364" y="1116"/>
                                </a:cubicBezTo>
                                <a:lnTo>
                                  <a:pt x="44258" y="18585"/>
                                </a:lnTo>
                                <a:lnTo>
                                  <a:pt x="37923" y="18585"/>
                                </a:lnTo>
                                <a:lnTo>
                                  <a:pt x="38426" y="12892"/>
                                </a:lnTo>
                                <a:cubicBezTo>
                                  <a:pt x="37812" y="12650"/>
                                  <a:pt x="36928" y="12529"/>
                                  <a:pt x="35775" y="12529"/>
                                </a:cubicBezTo>
                                <a:cubicBezTo>
                                  <a:pt x="34621" y="12529"/>
                                  <a:pt x="33431" y="12846"/>
                                  <a:pt x="32203" y="13478"/>
                                </a:cubicBezTo>
                                <a:cubicBezTo>
                                  <a:pt x="30975" y="14111"/>
                                  <a:pt x="29235" y="15394"/>
                                  <a:pt x="26984" y="17329"/>
                                </a:cubicBezTo>
                                <a:lnTo>
                                  <a:pt x="24640" y="25087"/>
                                </a:lnTo>
                                <a:lnTo>
                                  <a:pt x="23413" y="29970"/>
                                </a:lnTo>
                                <a:lnTo>
                                  <a:pt x="20538" y="44676"/>
                                </a:lnTo>
                                <a:lnTo>
                                  <a:pt x="27459" y="45514"/>
                                </a:lnTo>
                                <a:lnTo>
                                  <a:pt x="25450"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29691" y="4828"/>
                                </a:lnTo>
                                <a:cubicBezTo>
                                  <a:pt x="29338" y="4176"/>
                                  <a:pt x="30249" y="3209"/>
                                  <a:pt x="32426" y="1925"/>
                                </a:cubicBezTo>
                                <a:cubicBezTo>
                                  <a:pt x="34603" y="642"/>
                                  <a:pt x="36974" y="0"/>
                                  <a:pt x="39542" y="0"/>
                                </a:cubicBezTo>
                                <a:close/>
                              </a:path>
                            </a:pathLst>
                          </a:custGeom>
                          <a:solidFill>
                            <a:srgbClr val="A6A6A6"/>
                          </a:solidFill>
                          <a:ln>
                            <a:noFill/>
                          </a:ln>
                        </wps:spPr>
                        <wps:txbx>
                          <w:txbxContent>
                            <w:p w14:paraId="43A480A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22" name="Freeform 222"/>
                        <wps:cNvSpPr/>
                        <wps:spPr>
                          <a:xfrm>
                            <a:off x="129204" y="119379"/>
                            <a:ext cx="26692" cy="53215"/>
                          </a:xfrm>
                          <a:custGeom>
                            <a:avLst/>
                            <a:gdLst/>
                            <a:ahLst/>
                            <a:cxnLst/>
                            <a:rect l="l" t="t" r="r" b="b"/>
                            <a:pathLst>
                              <a:path w="26692" h="53215" extrusionOk="0">
                                <a:moveTo>
                                  <a:pt x="6730" y="0"/>
                                </a:moveTo>
                                <a:cubicBezTo>
                                  <a:pt x="13837" y="0"/>
                                  <a:pt x="19064" y="1628"/>
                                  <a:pt x="22413" y="4883"/>
                                </a:cubicBezTo>
                                <a:cubicBezTo>
                                  <a:pt x="25762"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9" y="11162"/>
                                  <a:pt x="5921" y="11162"/>
                                </a:cubicBezTo>
                                <a:lnTo>
                                  <a:pt x="0" y="12581"/>
                                </a:lnTo>
                                <a:lnTo>
                                  <a:pt x="0" y="557"/>
                                </a:lnTo>
                                <a:lnTo>
                                  <a:pt x="6730" y="0"/>
                                </a:lnTo>
                                <a:close/>
                              </a:path>
                            </a:pathLst>
                          </a:custGeom>
                          <a:solidFill>
                            <a:srgbClr val="A6A6A6"/>
                          </a:solidFill>
                          <a:ln>
                            <a:noFill/>
                          </a:ln>
                        </wps:spPr>
                        <wps:txbx>
                          <w:txbxContent>
                            <w:p w14:paraId="0083DA4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23" name="Freeform 223"/>
                        <wps:cNvSpPr/>
                        <wps:spPr>
                          <a:xfrm>
                            <a:off x="457524" y="121265"/>
                            <a:ext cx="28101" cy="51887"/>
                          </a:xfrm>
                          <a:custGeom>
                            <a:avLst/>
                            <a:gdLst/>
                            <a:ahLst/>
                            <a:cxnLst/>
                            <a:rect l="l" t="t" r="r" b="b"/>
                            <a:pathLst>
                              <a:path w="28101" h="51887" extrusionOk="0">
                                <a:moveTo>
                                  <a:pt x="28101" y="0"/>
                                </a:moveTo>
                                <a:lnTo>
                                  <a:pt x="28101" y="11120"/>
                                </a:lnTo>
                                <a:lnTo>
                                  <a:pt x="19366" y="16838"/>
                                </a:lnTo>
                                <a:lnTo>
                                  <a:pt x="28101" y="16795"/>
                                </a:lnTo>
                                <a:lnTo>
                                  <a:pt x="28101" y="27553"/>
                                </a:lnTo>
                                <a:lnTo>
                                  <a:pt x="16185" y="27553"/>
                                </a:lnTo>
                                <a:cubicBezTo>
                                  <a:pt x="15273" y="31218"/>
                                  <a:pt x="15422" y="34334"/>
                                  <a:pt x="16632" y="36902"/>
                                </a:cubicBezTo>
                                <a:cubicBezTo>
                                  <a:pt x="17841" y="39469"/>
                                  <a:pt x="20287" y="40753"/>
                                  <a:pt x="23971" y="40753"/>
                                </a:cubicBezTo>
                                <a:lnTo>
                                  <a:pt x="28101" y="39319"/>
                                </a:lnTo>
                                <a:lnTo>
                                  <a:pt x="28101" y="50642"/>
                                </a:lnTo>
                                <a:lnTo>
                                  <a:pt x="18920" y="51887"/>
                                </a:lnTo>
                                <a:cubicBezTo>
                                  <a:pt x="12278" y="51887"/>
                                  <a:pt x="7293" y="49478"/>
                                  <a:pt x="3963" y="44659"/>
                                </a:cubicBezTo>
                                <a:cubicBezTo>
                                  <a:pt x="651" y="39841"/>
                                  <a:pt x="0" y="33423"/>
                                  <a:pt x="2009" y="25405"/>
                                </a:cubicBezTo>
                                <a:cubicBezTo>
                                  <a:pt x="4018" y="17387"/>
                                  <a:pt x="7832" y="10838"/>
                                  <a:pt x="13450" y="5759"/>
                                </a:cubicBezTo>
                                <a:lnTo>
                                  <a:pt x="28101" y="0"/>
                                </a:lnTo>
                                <a:close/>
                              </a:path>
                            </a:pathLst>
                          </a:custGeom>
                          <a:solidFill>
                            <a:srgbClr val="A6A6A6"/>
                          </a:solidFill>
                          <a:ln>
                            <a:noFill/>
                          </a:ln>
                        </wps:spPr>
                        <wps:txbx>
                          <w:txbxContent>
                            <w:p w14:paraId="3B928CF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24" name="Freeform 224"/>
                        <wps:cNvSpPr/>
                        <wps:spPr>
                          <a:xfrm>
                            <a:off x="416559" y="119379"/>
                            <a:ext cx="49364" cy="52071"/>
                          </a:xfrm>
                          <a:custGeom>
                            <a:avLst/>
                            <a:gdLst/>
                            <a:ahLst/>
                            <a:cxnLst/>
                            <a:rect l="l" t="t" r="r" b="b"/>
                            <a:pathLst>
                              <a:path w="49364" h="52071" extrusionOk="0">
                                <a:moveTo>
                                  <a:pt x="39542" y="0"/>
                                </a:moveTo>
                                <a:cubicBezTo>
                                  <a:pt x="42128" y="0"/>
                                  <a:pt x="45402" y="372"/>
                                  <a:pt x="49364" y="1116"/>
                                </a:cubicBezTo>
                                <a:lnTo>
                                  <a:pt x="44258" y="18585"/>
                                </a:lnTo>
                                <a:lnTo>
                                  <a:pt x="37923" y="18585"/>
                                </a:lnTo>
                                <a:lnTo>
                                  <a:pt x="38426" y="12892"/>
                                </a:lnTo>
                                <a:cubicBezTo>
                                  <a:pt x="37812" y="12650"/>
                                  <a:pt x="36928" y="12529"/>
                                  <a:pt x="35775" y="12529"/>
                                </a:cubicBezTo>
                                <a:cubicBezTo>
                                  <a:pt x="34621" y="12529"/>
                                  <a:pt x="33431" y="12846"/>
                                  <a:pt x="32203" y="13478"/>
                                </a:cubicBezTo>
                                <a:cubicBezTo>
                                  <a:pt x="30975" y="14111"/>
                                  <a:pt x="29235" y="15394"/>
                                  <a:pt x="26984" y="17329"/>
                                </a:cubicBezTo>
                                <a:lnTo>
                                  <a:pt x="24640" y="25087"/>
                                </a:lnTo>
                                <a:lnTo>
                                  <a:pt x="23413" y="29970"/>
                                </a:lnTo>
                                <a:lnTo>
                                  <a:pt x="20538" y="44676"/>
                                </a:lnTo>
                                <a:lnTo>
                                  <a:pt x="27459" y="45514"/>
                                </a:lnTo>
                                <a:lnTo>
                                  <a:pt x="25450"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29691" y="4828"/>
                                </a:lnTo>
                                <a:cubicBezTo>
                                  <a:pt x="29338" y="4176"/>
                                  <a:pt x="30249" y="3209"/>
                                  <a:pt x="32426" y="1925"/>
                                </a:cubicBezTo>
                                <a:cubicBezTo>
                                  <a:pt x="34603" y="642"/>
                                  <a:pt x="36974" y="0"/>
                                  <a:pt x="39542" y="0"/>
                                </a:cubicBezTo>
                                <a:close/>
                              </a:path>
                            </a:pathLst>
                          </a:custGeom>
                          <a:solidFill>
                            <a:srgbClr val="A6A6A6"/>
                          </a:solidFill>
                          <a:ln>
                            <a:noFill/>
                          </a:ln>
                        </wps:spPr>
                        <wps:txbx>
                          <w:txbxContent>
                            <w:p w14:paraId="413CE03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25" name="Freeform 225"/>
                        <wps:cNvSpPr/>
                        <wps:spPr>
                          <a:xfrm>
                            <a:off x="391913" y="119379"/>
                            <a:ext cx="27546" cy="51389"/>
                          </a:xfrm>
                          <a:custGeom>
                            <a:avLst/>
                            <a:gdLst/>
                            <a:ahLst/>
                            <a:cxnLst/>
                            <a:rect l="l" t="t" r="r" b="b"/>
                            <a:pathLst>
                              <a:path w="27546" h="51389" extrusionOk="0">
                                <a:moveTo>
                                  <a:pt x="6784" y="0"/>
                                </a:moveTo>
                                <a:cubicBezTo>
                                  <a:pt x="14616" y="0"/>
                                  <a:pt x="20207" y="2363"/>
                                  <a:pt x="23555" y="7088"/>
                                </a:cubicBezTo>
                                <a:cubicBezTo>
                                  <a:pt x="26904" y="11795"/>
                                  <a:pt x="27546" y="18278"/>
                                  <a:pt x="25481" y="26538"/>
                                </a:cubicBezTo>
                                <a:cubicBezTo>
                                  <a:pt x="23434" y="34779"/>
                                  <a:pt x="19537" y="41384"/>
                                  <a:pt x="13788" y="46351"/>
                                </a:cubicBezTo>
                                <a:lnTo>
                                  <a:pt x="0" y="51389"/>
                                </a:lnTo>
                                <a:lnTo>
                                  <a:pt x="0" y="41066"/>
                                </a:lnTo>
                                <a:lnTo>
                                  <a:pt x="5019" y="38886"/>
                                </a:lnTo>
                                <a:cubicBezTo>
                                  <a:pt x="7359" y="36384"/>
                                  <a:pt x="9156" y="32631"/>
                                  <a:pt x="10412" y="27626"/>
                                </a:cubicBezTo>
                                <a:cubicBezTo>
                                  <a:pt x="13147" y="16650"/>
                                  <a:pt x="10840" y="11162"/>
                                  <a:pt x="3491" y="11162"/>
                                </a:cubicBezTo>
                                <a:lnTo>
                                  <a:pt x="0" y="12536"/>
                                </a:lnTo>
                                <a:lnTo>
                                  <a:pt x="0" y="2481"/>
                                </a:lnTo>
                                <a:lnTo>
                                  <a:pt x="6784" y="0"/>
                                </a:lnTo>
                                <a:close/>
                              </a:path>
                            </a:pathLst>
                          </a:custGeom>
                          <a:solidFill>
                            <a:srgbClr val="A6A6A6"/>
                          </a:solidFill>
                          <a:ln>
                            <a:noFill/>
                          </a:ln>
                        </wps:spPr>
                        <wps:txbx>
                          <w:txbxContent>
                            <w:p w14:paraId="33199AC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26" name="Freeform 226"/>
                        <wps:cNvSpPr/>
                        <wps:spPr>
                          <a:xfrm>
                            <a:off x="485624" y="152223"/>
                            <a:ext cx="16715" cy="20817"/>
                          </a:xfrm>
                          <a:custGeom>
                            <a:avLst/>
                            <a:gdLst/>
                            <a:ahLst/>
                            <a:cxnLst/>
                            <a:rect l="l" t="t" r="r" b="b"/>
                            <a:pathLst>
                              <a:path w="16715" h="20817" extrusionOk="0">
                                <a:moveTo>
                                  <a:pt x="10409" y="0"/>
                                </a:moveTo>
                                <a:lnTo>
                                  <a:pt x="16715" y="363"/>
                                </a:lnTo>
                                <a:lnTo>
                                  <a:pt x="12669" y="20817"/>
                                </a:lnTo>
                                <a:lnTo>
                                  <a:pt x="6837" y="20817"/>
                                </a:lnTo>
                                <a:lnTo>
                                  <a:pt x="6669" y="18780"/>
                                </a:lnTo>
                                <a:lnTo>
                                  <a:pt x="0" y="19684"/>
                                </a:lnTo>
                                <a:lnTo>
                                  <a:pt x="0" y="8362"/>
                                </a:lnTo>
                                <a:lnTo>
                                  <a:pt x="8092" y="5553"/>
                                </a:lnTo>
                                <a:lnTo>
                                  <a:pt x="10409" y="0"/>
                                </a:lnTo>
                                <a:close/>
                              </a:path>
                            </a:pathLst>
                          </a:custGeom>
                          <a:solidFill>
                            <a:srgbClr val="A6A6A6"/>
                          </a:solidFill>
                          <a:ln>
                            <a:noFill/>
                          </a:ln>
                        </wps:spPr>
                        <wps:bodyPr spcFirstLastPara="1" wrap="square" lIns="91425" tIns="91425" rIns="91425" bIns="91425" anchor="ctr" anchorCtr="0">
                          <a:noAutofit/>
                        </wps:bodyPr>
                      </wps:wsp>
                      <wps:wsp>
                        <wps:cNvPr id="227" name="Freeform 227"/>
                        <wps:cNvSpPr/>
                        <wps:spPr>
                          <a:xfrm>
                            <a:off x="529601"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A6A6A6"/>
                          </a:solidFill>
                          <a:ln>
                            <a:noFill/>
                          </a:ln>
                        </wps:spPr>
                        <wps:txbx>
                          <w:txbxContent>
                            <w:p w14:paraId="3962417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28" name="Freeform 228"/>
                        <wps:cNvSpPr/>
                        <wps:spPr>
                          <a:xfrm>
                            <a:off x="485624" y="119379"/>
                            <a:ext cx="23710" cy="29440"/>
                          </a:xfrm>
                          <a:custGeom>
                            <a:avLst/>
                            <a:gdLst/>
                            <a:ahLst/>
                            <a:cxnLst/>
                            <a:rect l="l" t="t" r="r" b="b"/>
                            <a:pathLst>
                              <a:path w="23710" h="29440" extrusionOk="0">
                                <a:moveTo>
                                  <a:pt x="4800" y="0"/>
                                </a:moveTo>
                                <a:cubicBezTo>
                                  <a:pt x="12167" y="0"/>
                                  <a:pt x="17310" y="1832"/>
                                  <a:pt x="20231" y="5497"/>
                                </a:cubicBezTo>
                                <a:cubicBezTo>
                                  <a:pt x="23152" y="9144"/>
                                  <a:pt x="23710" y="14576"/>
                                  <a:pt x="21906" y="21794"/>
                                </a:cubicBezTo>
                                <a:cubicBezTo>
                                  <a:pt x="21422" y="23710"/>
                                  <a:pt x="20613" y="26259"/>
                                  <a:pt x="19478" y="29440"/>
                                </a:cubicBezTo>
                                <a:lnTo>
                                  <a:pt x="0" y="29440"/>
                                </a:lnTo>
                                <a:lnTo>
                                  <a:pt x="0" y="18682"/>
                                </a:lnTo>
                                <a:lnTo>
                                  <a:pt x="8316" y="18641"/>
                                </a:lnTo>
                                <a:cubicBezTo>
                                  <a:pt x="8948" y="16148"/>
                                  <a:pt x="8864" y="14278"/>
                                  <a:pt x="8065" y="13032"/>
                                </a:cubicBezTo>
                                <a:cubicBezTo>
                                  <a:pt x="7283" y="11785"/>
                                  <a:pt x="5534" y="11162"/>
                                  <a:pt x="2818" y="11162"/>
                                </a:cubicBezTo>
                                <a:lnTo>
                                  <a:pt x="0" y="13007"/>
                                </a:lnTo>
                                <a:lnTo>
                                  <a:pt x="0" y="1887"/>
                                </a:lnTo>
                                <a:lnTo>
                                  <a:pt x="4800" y="0"/>
                                </a:lnTo>
                                <a:close/>
                              </a:path>
                            </a:pathLst>
                          </a:custGeom>
                          <a:solidFill>
                            <a:srgbClr val="A6A6A6"/>
                          </a:solidFill>
                          <a:ln>
                            <a:noFill/>
                          </a:ln>
                        </wps:spPr>
                        <wps:txbx>
                          <w:txbxContent>
                            <w:p w14:paraId="342476C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29" name="Freeform 229"/>
                        <wps:cNvSpPr/>
                        <wps:spPr>
                          <a:xfrm>
                            <a:off x="539452"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A6A6A6"/>
                          </a:solidFill>
                          <a:ln>
                            <a:noFill/>
                          </a:ln>
                        </wps:spPr>
                        <wps:bodyPr spcFirstLastPara="1" wrap="square" lIns="91425" tIns="91425" rIns="91425" bIns="91425" anchor="ctr" anchorCtr="0">
                          <a:noAutofit/>
                        </wps:bodyPr>
                      </wps:wsp>
                      <wps:wsp>
                        <wps:cNvPr id="230" name="Freeform 230"/>
                        <wps:cNvSpPr/>
                        <wps:spPr>
                          <a:xfrm>
                            <a:off x="553260" y="119379"/>
                            <a:ext cx="26692" cy="53215"/>
                          </a:xfrm>
                          <a:custGeom>
                            <a:avLst/>
                            <a:gdLst/>
                            <a:ahLst/>
                            <a:cxnLst/>
                            <a:rect l="l" t="t" r="r" b="b"/>
                            <a:pathLst>
                              <a:path w="26692" h="53215" extrusionOk="0">
                                <a:moveTo>
                                  <a:pt x="6730" y="0"/>
                                </a:moveTo>
                                <a:cubicBezTo>
                                  <a:pt x="13837" y="0"/>
                                  <a:pt x="19064" y="1628"/>
                                  <a:pt x="22413" y="4883"/>
                                </a:cubicBezTo>
                                <a:cubicBezTo>
                                  <a:pt x="25761"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8" y="11162"/>
                                  <a:pt x="5921" y="11162"/>
                                </a:cubicBezTo>
                                <a:lnTo>
                                  <a:pt x="0" y="12581"/>
                                </a:lnTo>
                                <a:lnTo>
                                  <a:pt x="0" y="557"/>
                                </a:lnTo>
                                <a:lnTo>
                                  <a:pt x="6730" y="0"/>
                                </a:lnTo>
                                <a:close/>
                              </a:path>
                            </a:pathLst>
                          </a:custGeom>
                          <a:solidFill>
                            <a:srgbClr val="A6A6A6"/>
                          </a:solidFill>
                          <a:ln>
                            <a:noFill/>
                          </a:ln>
                        </wps:spPr>
                        <wps:txbx>
                          <w:txbxContent>
                            <w:p w14:paraId="1D615A5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31" name="Freeform 231"/>
                        <wps:cNvSpPr/>
                        <wps:spPr>
                          <a:xfrm>
                            <a:off x="585236" y="109668"/>
                            <a:ext cx="36221" cy="63484"/>
                          </a:xfrm>
                          <a:custGeom>
                            <a:avLst/>
                            <a:gdLst/>
                            <a:ahLst/>
                            <a:cxnLst/>
                            <a:rect l="l" t="t" r="r" b="b"/>
                            <a:pathLst>
                              <a:path w="36221" h="63484" extrusionOk="0">
                                <a:moveTo>
                                  <a:pt x="20510" y="0"/>
                                </a:moveTo>
                                <a:lnTo>
                                  <a:pt x="26315" y="0"/>
                                </a:lnTo>
                                <a:lnTo>
                                  <a:pt x="24166" y="11441"/>
                                </a:lnTo>
                                <a:lnTo>
                                  <a:pt x="36221" y="11441"/>
                                </a:lnTo>
                                <a:lnTo>
                                  <a:pt x="32733" y="21041"/>
                                </a:lnTo>
                                <a:lnTo>
                                  <a:pt x="21850" y="21459"/>
                                </a:lnTo>
                                <a:lnTo>
                                  <a:pt x="15822" y="45486"/>
                                </a:lnTo>
                                <a:cubicBezTo>
                                  <a:pt x="14762" y="49820"/>
                                  <a:pt x="14381" y="52341"/>
                                  <a:pt x="14678" y="53048"/>
                                </a:cubicBezTo>
                                <a:cubicBezTo>
                                  <a:pt x="14994" y="53736"/>
                                  <a:pt x="16399" y="54080"/>
                                  <a:pt x="18892" y="54080"/>
                                </a:cubicBezTo>
                                <a:lnTo>
                                  <a:pt x="26036" y="54080"/>
                                </a:lnTo>
                                <a:lnTo>
                                  <a:pt x="25282" y="59857"/>
                                </a:lnTo>
                                <a:cubicBezTo>
                                  <a:pt x="20948" y="62275"/>
                                  <a:pt x="16362" y="63484"/>
                                  <a:pt x="11525" y="63484"/>
                                </a:cubicBezTo>
                                <a:cubicBezTo>
                                  <a:pt x="6688" y="63484"/>
                                  <a:pt x="3432" y="62089"/>
                                  <a:pt x="1758" y="59299"/>
                                </a:cubicBezTo>
                                <a:cubicBezTo>
                                  <a:pt x="102" y="56490"/>
                                  <a:pt x="0" y="52220"/>
                                  <a:pt x="1451" y="46490"/>
                                </a:cubicBezTo>
                                <a:lnTo>
                                  <a:pt x="7981" y="21906"/>
                                </a:lnTo>
                                <a:lnTo>
                                  <a:pt x="2009" y="22157"/>
                                </a:lnTo>
                                <a:lnTo>
                                  <a:pt x="4046" y="13981"/>
                                </a:lnTo>
                                <a:lnTo>
                                  <a:pt x="11106" y="11776"/>
                                </a:lnTo>
                                <a:lnTo>
                                  <a:pt x="20510" y="0"/>
                                </a:lnTo>
                                <a:close/>
                              </a:path>
                            </a:pathLst>
                          </a:custGeom>
                          <a:solidFill>
                            <a:srgbClr val="A6A6A6"/>
                          </a:solidFill>
                          <a:ln>
                            <a:noFill/>
                          </a:ln>
                        </wps:spPr>
                        <wps:txbx>
                          <w:txbxContent>
                            <w:p w14:paraId="3CBAB67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32" name="Rectangle 232"/>
                        <wps:cNvSpPr/>
                        <wps:spPr>
                          <a:xfrm>
                            <a:off x="604537" y="72690"/>
                            <a:ext cx="37187" cy="168869"/>
                          </a:xfrm>
                          <a:prstGeom prst="rect">
                            <a:avLst/>
                          </a:prstGeom>
                          <a:noFill/>
                          <a:ln>
                            <a:noFill/>
                          </a:ln>
                        </wps:spPr>
                        <wps:txbx>
                          <w:txbxContent>
                            <w:p w14:paraId="6DF39405"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233" name="Freeform 233"/>
                        <wps:cNvSpPr/>
                        <wps:spPr>
                          <a:xfrm>
                            <a:off x="638940"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7F7F7F"/>
                          </a:solidFill>
                          <a:ln>
                            <a:noFill/>
                          </a:ln>
                        </wps:spPr>
                        <wps:txbx>
                          <w:txbxContent>
                            <w:p w14:paraId="09133EF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34" name="Freeform 234"/>
                        <wps:cNvSpPr/>
                        <wps:spPr>
                          <a:xfrm>
                            <a:off x="648790"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7F7F7F"/>
                          </a:solidFill>
                          <a:ln>
                            <a:noFill/>
                          </a:ln>
                        </wps:spPr>
                        <wps:bodyPr spcFirstLastPara="1" wrap="square" lIns="91425" tIns="91425" rIns="91425" bIns="91425" anchor="ctr" anchorCtr="0">
                          <a:noAutofit/>
                        </wps:bodyPr>
                      </wps:wsp>
                      <wps:wsp>
                        <wps:cNvPr id="235" name="Freeform 235"/>
                        <wps:cNvSpPr/>
                        <wps:spPr>
                          <a:xfrm>
                            <a:off x="692788" y="122220"/>
                            <a:ext cx="26553" cy="50933"/>
                          </a:xfrm>
                          <a:custGeom>
                            <a:avLst/>
                            <a:gdLst/>
                            <a:ahLst/>
                            <a:cxnLst/>
                            <a:rect l="l" t="t" r="r" b="b"/>
                            <a:pathLst>
                              <a:path w="26553" h="50933" extrusionOk="0">
                                <a:moveTo>
                                  <a:pt x="26553" y="0"/>
                                </a:moveTo>
                                <a:lnTo>
                                  <a:pt x="26553" y="10218"/>
                                </a:lnTo>
                                <a:lnTo>
                                  <a:pt x="22408" y="11809"/>
                                </a:lnTo>
                                <a:cubicBezTo>
                                  <a:pt x="20008" y="14209"/>
                                  <a:pt x="18111" y="18190"/>
                                  <a:pt x="16715" y="23753"/>
                                </a:cubicBezTo>
                                <a:cubicBezTo>
                                  <a:pt x="15320" y="29315"/>
                                  <a:pt x="15115" y="33380"/>
                                  <a:pt x="16101" y="35947"/>
                                </a:cubicBezTo>
                                <a:cubicBezTo>
                                  <a:pt x="17087" y="38515"/>
                                  <a:pt x="18864" y="39798"/>
                                  <a:pt x="21431" y="39798"/>
                                </a:cubicBezTo>
                                <a:lnTo>
                                  <a:pt x="26553" y="37471"/>
                                </a:lnTo>
                                <a:lnTo>
                                  <a:pt x="26553" y="47755"/>
                                </a:lnTo>
                                <a:lnTo>
                                  <a:pt x="15543" y="50933"/>
                                </a:lnTo>
                                <a:cubicBezTo>
                                  <a:pt x="9906" y="50933"/>
                                  <a:pt x="5739" y="48402"/>
                                  <a:pt x="3042" y="43342"/>
                                </a:cubicBezTo>
                                <a:cubicBezTo>
                                  <a:pt x="363" y="38264"/>
                                  <a:pt x="0" y="31780"/>
                                  <a:pt x="1953" y="23892"/>
                                </a:cubicBezTo>
                                <a:cubicBezTo>
                                  <a:pt x="3925" y="16004"/>
                                  <a:pt x="7832" y="9577"/>
                                  <a:pt x="13674" y="4610"/>
                                </a:cubicBezTo>
                                <a:lnTo>
                                  <a:pt x="26553" y="0"/>
                                </a:lnTo>
                                <a:close/>
                              </a:path>
                            </a:pathLst>
                          </a:custGeom>
                          <a:solidFill>
                            <a:srgbClr val="7F7F7F"/>
                          </a:solidFill>
                          <a:ln>
                            <a:noFill/>
                          </a:ln>
                        </wps:spPr>
                        <wps:txbx>
                          <w:txbxContent>
                            <w:p w14:paraId="15E8079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36" name="Freeform 236"/>
                        <wps:cNvSpPr/>
                        <wps:spPr>
                          <a:xfrm>
                            <a:off x="662599" y="119379"/>
                            <a:ext cx="26692" cy="53215"/>
                          </a:xfrm>
                          <a:custGeom>
                            <a:avLst/>
                            <a:gdLst/>
                            <a:ahLst/>
                            <a:cxnLst/>
                            <a:rect l="l" t="t" r="r" b="b"/>
                            <a:pathLst>
                              <a:path w="26692" h="53215" extrusionOk="0">
                                <a:moveTo>
                                  <a:pt x="6730" y="0"/>
                                </a:moveTo>
                                <a:cubicBezTo>
                                  <a:pt x="13837" y="0"/>
                                  <a:pt x="19064" y="1628"/>
                                  <a:pt x="22413" y="4883"/>
                                </a:cubicBezTo>
                                <a:cubicBezTo>
                                  <a:pt x="25761"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8" y="11162"/>
                                  <a:pt x="5921" y="11162"/>
                                </a:cubicBezTo>
                                <a:lnTo>
                                  <a:pt x="0" y="12581"/>
                                </a:lnTo>
                                <a:lnTo>
                                  <a:pt x="0" y="557"/>
                                </a:lnTo>
                                <a:lnTo>
                                  <a:pt x="6730" y="0"/>
                                </a:lnTo>
                                <a:close/>
                              </a:path>
                            </a:pathLst>
                          </a:custGeom>
                          <a:solidFill>
                            <a:srgbClr val="7F7F7F"/>
                          </a:solidFill>
                          <a:ln>
                            <a:noFill/>
                          </a:ln>
                        </wps:spPr>
                        <wps:txbx>
                          <w:txbxContent>
                            <w:p w14:paraId="48CEA68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37" name="Freeform 237"/>
                        <wps:cNvSpPr/>
                        <wps:spPr>
                          <a:xfrm>
                            <a:off x="746268"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7F7F7F"/>
                          </a:solidFill>
                          <a:ln>
                            <a:noFill/>
                          </a:ln>
                        </wps:spPr>
                        <wps:txbx>
                          <w:txbxContent>
                            <w:p w14:paraId="0AC76E9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38" name="Freeform 238"/>
                        <wps:cNvSpPr/>
                        <wps:spPr>
                          <a:xfrm>
                            <a:off x="756119"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7F7F7F"/>
                          </a:solidFill>
                          <a:ln>
                            <a:noFill/>
                          </a:ln>
                        </wps:spPr>
                        <wps:bodyPr spcFirstLastPara="1" wrap="square" lIns="91425" tIns="91425" rIns="91425" bIns="91425" anchor="ctr" anchorCtr="0">
                          <a:noAutofit/>
                        </wps:bodyPr>
                      </wps:wsp>
                      <wps:wsp>
                        <wps:cNvPr id="239" name="Freeform 239"/>
                        <wps:cNvSpPr/>
                        <wps:spPr>
                          <a:xfrm>
                            <a:off x="719341" y="96273"/>
                            <a:ext cx="34783" cy="76321"/>
                          </a:xfrm>
                          <a:custGeom>
                            <a:avLst/>
                            <a:gdLst/>
                            <a:ahLst/>
                            <a:cxnLst/>
                            <a:rect l="l" t="t" r="r" b="b"/>
                            <a:pathLst>
                              <a:path w="34783" h="76321" extrusionOk="0">
                                <a:moveTo>
                                  <a:pt x="34783" y="0"/>
                                </a:moveTo>
                                <a:lnTo>
                                  <a:pt x="27277" y="24640"/>
                                </a:lnTo>
                                <a:lnTo>
                                  <a:pt x="20189" y="52964"/>
                                </a:lnTo>
                                <a:lnTo>
                                  <a:pt x="17370" y="67894"/>
                                </a:lnTo>
                                <a:lnTo>
                                  <a:pt x="21305" y="68759"/>
                                </a:lnTo>
                                <a:lnTo>
                                  <a:pt x="19407" y="74954"/>
                                </a:lnTo>
                                <a:lnTo>
                                  <a:pt x="97" y="76321"/>
                                </a:lnTo>
                                <a:lnTo>
                                  <a:pt x="1464" y="73279"/>
                                </a:lnTo>
                                <a:lnTo>
                                  <a:pt x="0" y="73702"/>
                                </a:lnTo>
                                <a:lnTo>
                                  <a:pt x="0" y="63417"/>
                                </a:lnTo>
                                <a:lnTo>
                                  <a:pt x="3780" y="61699"/>
                                </a:lnTo>
                                <a:lnTo>
                                  <a:pt x="6766" y="51932"/>
                                </a:lnTo>
                                <a:lnTo>
                                  <a:pt x="11064" y="34770"/>
                                </a:lnTo>
                                <a:cubicBezTo>
                                  <a:pt x="9352" y="34361"/>
                                  <a:pt x="7408" y="34156"/>
                                  <a:pt x="5231" y="34156"/>
                                </a:cubicBezTo>
                                <a:lnTo>
                                  <a:pt x="0" y="36164"/>
                                </a:lnTo>
                                <a:lnTo>
                                  <a:pt x="0" y="25946"/>
                                </a:lnTo>
                                <a:lnTo>
                                  <a:pt x="7938" y="23106"/>
                                </a:lnTo>
                                <a:cubicBezTo>
                                  <a:pt x="10561" y="23106"/>
                                  <a:pt x="12533" y="23254"/>
                                  <a:pt x="13854" y="23552"/>
                                </a:cubicBezTo>
                                <a:lnTo>
                                  <a:pt x="13910" y="23385"/>
                                </a:lnTo>
                                <a:lnTo>
                                  <a:pt x="16673" y="8790"/>
                                </a:lnTo>
                                <a:lnTo>
                                  <a:pt x="11566" y="7953"/>
                                </a:lnTo>
                                <a:lnTo>
                                  <a:pt x="13519" y="1646"/>
                                </a:lnTo>
                                <a:lnTo>
                                  <a:pt x="34783" y="0"/>
                                </a:lnTo>
                                <a:close/>
                              </a:path>
                            </a:pathLst>
                          </a:custGeom>
                          <a:solidFill>
                            <a:srgbClr val="7F7F7F"/>
                          </a:solidFill>
                          <a:ln>
                            <a:noFill/>
                          </a:ln>
                        </wps:spPr>
                        <wps:txbx>
                          <w:txbxContent>
                            <w:p w14:paraId="6C6E4F1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40" name="Freeform 240"/>
                        <wps:cNvSpPr/>
                        <wps:spPr>
                          <a:xfrm>
                            <a:off x="797019" y="119379"/>
                            <a:ext cx="86013" cy="52071"/>
                          </a:xfrm>
                          <a:custGeom>
                            <a:avLst/>
                            <a:gdLst/>
                            <a:ahLst/>
                            <a:cxnLst/>
                            <a:rect l="l" t="t" r="r" b="b"/>
                            <a:pathLst>
                              <a:path w="86013" h="52071" extrusionOk="0">
                                <a:moveTo>
                                  <a:pt x="44118" y="0"/>
                                </a:moveTo>
                                <a:cubicBezTo>
                                  <a:pt x="49867" y="0"/>
                                  <a:pt x="53364" y="1777"/>
                                  <a:pt x="54611" y="5330"/>
                                </a:cubicBezTo>
                                <a:cubicBezTo>
                                  <a:pt x="60415" y="1777"/>
                                  <a:pt x="66396" y="0"/>
                                  <a:pt x="72554" y="0"/>
                                </a:cubicBezTo>
                                <a:cubicBezTo>
                                  <a:pt x="77725" y="0"/>
                                  <a:pt x="81381" y="1805"/>
                                  <a:pt x="83520" y="5414"/>
                                </a:cubicBezTo>
                                <a:cubicBezTo>
                                  <a:pt x="85660" y="9023"/>
                                  <a:pt x="86013" y="13692"/>
                                  <a:pt x="84581" y="19422"/>
                                </a:cubicBezTo>
                                <a:lnTo>
                                  <a:pt x="81930" y="29998"/>
                                </a:lnTo>
                                <a:lnTo>
                                  <a:pt x="77078" y="44481"/>
                                </a:lnTo>
                                <a:lnTo>
                                  <a:pt x="82488" y="45820"/>
                                </a:lnTo>
                                <a:lnTo>
                                  <a:pt x="80563" y="52071"/>
                                </a:lnTo>
                                <a:lnTo>
                                  <a:pt x="57010" y="52071"/>
                                </a:lnTo>
                                <a:lnTo>
                                  <a:pt x="58462" y="45123"/>
                                </a:lnTo>
                                <a:lnTo>
                                  <a:pt x="63680" y="44565"/>
                                </a:lnTo>
                                <a:lnTo>
                                  <a:pt x="68535" y="28826"/>
                                </a:lnTo>
                                <a:lnTo>
                                  <a:pt x="71103" y="18697"/>
                                </a:lnTo>
                                <a:cubicBezTo>
                                  <a:pt x="71624" y="16557"/>
                                  <a:pt x="71521" y="15013"/>
                                  <a:pt x="70796" y="14064"/>
                                </a:cubicBezTo>
                                <a:cubicBezTo>
                                  <a:pt x="70089" y="13115"/>
                                  <a:pt x="68294" y="12641"/>
                                  <a:pt x="65410" y="12641"/>
                                </a:cubicBezTo>
                                <a:cubicBezTo>
                                  <a:pt x="62545" y="12641"/>
                                  <a:pt x="59475" y="13711"/>
                                  <a:pt x="56201" y="15850"/>
                                </a:cubicBezTo>
                                <a:lnTo>
                                  <a:pt x="52657" y="29998"/>
                                </a:lnTo>
                                <a:lnTo>
                                  <a:pt x="47819" y="44439"/>
                                </a:lnTo>
                                <a:lnTo>
                                  <a:pt x="54945" y="45262"/>
                                </a:lnTo>
                                <a:lnTo>
                                  <a:pt x="52880" y="52071"/>
                                </a:lnTo>
                                <a:lnTo>
                                  <a:pt x="27738" y="52071"/>
                                </a:lnTo>
                                <a:lnTo>
                                  <a:pt x="29189" y="45123"/>
                                </a:lnTo>
                                <a:lnTo>
                                  <a:pt x="34407" y="44565"/>
                                </a:lnTo>
                                <a:lnTo>
                                  <a:pt x="39263" y="28826"/>
                                </a:lnTo>
                                <a:lnTo>
                                  <a:pt x="41830" y="18697"/>
                                </a:lnTo>
                                <a:cubicBezTo>
                                  <a:pt x="42351" y="16557"/>
                                  <a:pt x="42249" y="15013"/>
                                  <a:pt x="41523" y="14064"/>
                                </a:cubicBezTo>
                                <a:cubicBezTo>
                                  <a:pt x="40816" y="13115"/>
                                  <a:pt x="39105" y="12641"/>
                                  <a:pt x="36388" y="12641"/>
                                </a:cubicBezTo>
                                <a:cubicBezTo>
                                  <a:pt x="33691" y="12641"/>
                                  <a:pt x="30714" y="13720"/>
                                  <a:pt x="27459" y="15878"/>
                                </a:cubicBezTo>
                                <a:lnTo>
                                  <a:pt x="24640" y="25087"/>
                                </a:lnTo>
                                <a:lnTo>
                                  <a:pt x="23413" y="29970"/>
                                </a:lnTo>
                                <a:lnTo>
                                  <a:pt x="18573" y="44439"/>
                                </a:lnTo>
                                <a:lnTo>
                                  <a:pt x="25701" y="45262"/>
                                </a:lnTo>
                                <a:lnTo>
                                  <a:pt x="23636"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780" y="3544"/>
                                </a:lnTo>
                                <a:cubicBezTo>
                                  <a:pt x="33942" y="1181"/>
                                  <a:pt x="38388" y="0"/>
                                  <a:pt x="44118" y="0"/>
                                </a:cubicBezTo>
                                <a:close/>
                              </a:path>
                            </a:pathLst>
                          </a:custGeom>
                          <a:solidFill>
                            <a:srgbClr val="7F7F7F"/>
                          </a:solidFill>
                          <a:ln>
                            <a:noFill/>
                          </a:ln>
                        </wps:spPr>
                        <wps:txbx>
                          <w:txbxContent>
                            <w:p w14:paraId="7469FEB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41" name="Freeform 241"/>
                        <wps:cNvSpPr/>
                        <wps:spPr>
                          <a:xfrm>
                            <a:off x="769927" y="119379"/>
                            <a:ext cx="26692" cy="53215"/>
                          </a:xfrm>
                          <a:custGeom>
                            <a:avLst/>
                            <a:gdLst/>
                            <a:ahLst/>
                            <a:cxnLst/>
                            <a:rect l="l" t="t" r="r" b="b"/>
                            <a:pathLst>
                              <a:path w="26692" h="53215" extrusionOk="0">
                                <a:moveTo>
                                  <a:pt x="6730" y="0"/>
                                </a:moveTo>
                                <a:cubicBezTo>
                                  <a:pt x="13837" y="0"/>
                                  <a:pt x="19064" y="1628"/>
                                  <a:pt x="22413" y="4883"/>
                                </a:cubicBezTo>
                                <a:cubicBezTo>
                                  <a:pt x="25762"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9" y="11162"/>
                                  <a:pt x="5921" y="11162"/>
                                </a:cubicBezTo>
                                <a:lnTo>
                                  <a:pt x="0" y="12581"/>
                                </a:lnTo>
                                <a:lnTo>
                                  <a:pt x="0" y="557"/>
                                </a:lnTo>
                                <a:lnTo>
                                  <a:pt x="6730" y="0"/>
                                </a:lnTo>
                                <a:close/>
                              </a:path>
                            </a:pathLst>
                          </a:custGeom>
                          <a:solidFill>
                            <a:srgbClr val="7F7F7F"/>
                          </a:solidFill>
                          <a:ln>
                            <a:noFill/>
                          </a:ln>
                        </wps:spPr>
                        <wps:txbx>
                          <w:txbxContent>
                            <w:p w14:paraId="4729307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42" name="Freeform 242"/>
                        <wps:cNvSpPr/>
                        <wps:spPr>
                          <a:xfrm>
                            <a:off x="884488" y="96758"/>
                            <a:ext cx="31741" cy="76395"/>
                          </a:xfrm>
                          <a:custGeom>
                            <a:avLst/>
                            <a:gdLst/>
                            <a:ahLst/>
                            <a:cxnLst/>
                            <a:rect l="l" t="t" r="r" b="b"/>
                            <a:pathLst>
                              <a:path w="31741" h="76395" extrusionOk="0">
                                <a:moveTo>
                                  <a:pt x="31741" y="0"/>
                                </a:moveTo>
                                <a:lnTo>
                                  <a:pt x="31741" y="20082"/>
                                </a:lnTo>
                                <a:lnTo>
                                  <a:pt x="30500" y="24156"/>
                                </a:lnTo>
                                <a:lnTo>
                                  <a:pt x="30277" y="25077"/>
                                </a:lnTo>
                                <a:lnTo>
                                  <a:pt x="31741" y="24776"/>
                                </a:lnTo>
                                <a:lnTo>
                                  <a:pt x="31741" y="36051"/>
                                </a:lnTo>
                                <a:lnTo>
                                  <a:pt x="26956" y="38415"/>
                                </a:lnTo>
                                <a:lnTo>
                                  <a:pt x="23385" y="52619"/>
                                </a:lnTo>
                                <a:lnTo>
                                  <a:pt x="21013" y="64730"/>
                                </a:lnTo>
                                <a:cubicBezTo>
                                  <a:pt x="22743" y="65158"/>
                                  <a:pt x="24622" y="65372"/>
                                  <a:pt x="26650" y="65372"/>
                                </a:cubicBezTo>
                                <a:lnTo>
                                  <a:pt x="31741" y="63348"/>
                                </a:lnTo>
                                <a:lnTo>
                                  <a:pt x="31741" y="73702"/>
                                </a:lnTo>
                                <a:lnTo>
                                  <a:pt x="24585" y="76395"/>
                                </a:lnTo>
                                <a:cubicBezTo>
                                  <a:pt x="17273" y="76395"/>
                                  <a:pt x="9079" y="74981"/>
                                  <a:pt x="0" y="72153"/>
                                </a:cubicBezTo>
                                <a:lnTo>
                                  <a:pt x="2177" y="66070"/>
                                </a:lnTo>
                                <a:lnTo>
                                  <a:pt x="5525" y="66070"/>
                                </a:lnTo>
                                <a:lnTo>
                                  <a:pt x="9962" y="51447"/>
                                </a:lnTo>
                                <a:lnTo>
                                  <a:pt x="17106" y="22900"/>
                                </a:lnTo>
                                <a:lnTo>
                                  <a:pt x="19896" y="8334"/>
                                </a:lnTo>
                                <a:lnTo>
                                  <a:pt x="14762" y="7469"/>
                                </a:lnTo>
                                <a:lnTo>
                                  <a:pt x="16715" y="1162"/>
                                </a:lnTo>
                                <a:lnTo>
                                  <a:pt x="31741" y="0"/>
                                </a:lnTo>
                                <a:close/>
                              </a:path>
                            </a:pathLst>
                          </a:custGeom>
                          <a:solidFill>
                            <a:srgbClr val="7F7F7F"/>
                          </a:solidFill>
                          <a:ln>
                            <a:noFill/>
                          </a:ln>
                        </wps:spPr>
                        <wps:txbx>
                          <w:txbxContent>
                            <w:p w14:paraId="76B408C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43" name="Freeform 243"/>
                        <wps:cNvSpPr/>
                        <wps:spPr>
                          <a:xfrm>
                            <a:off x="942674" y="121860"/>
                            <a:ext cx="27325" cy="51292"/>
                          </a:xfrm>
                          <a:custGeom>
                            <a:avLst/>
                            <a:gdLst/>
                            <a:ahLst/>
                            <a:cxnLst/>
                            <a:rect l="l" t="t" r="r" b="b"/>
                            <a:pathLst>
                              <a:path w="27325" h="51292" extrusionOk="0">
                                <a:moveTo>
                                  <a:pt x="27325" y="0"/>
                                </a:moveTo>
                                <a:lnTo>
                                  <a:pt x="27325" y="10054"/>
                                </a:lnTo>
                                <a:lnTo>
                                  <a:pt x="22306" y="12029"/>
                                </a:lnTo>
                                <a:cubicBezTo>
                                  <a:pt x="20166" y="14262"/>
                                  <a:pt x="18352" y="18336"/>
                                  <a:pt x="16864" y="24252"/>
                                </a:cubicBezTo>
                                <a:cubicBezTo>
                                  <a:pt x="14222" y="34856"/>
                                  <a:pt x="16501" y="40158"/>
                                  <a:pt x="23701" y="40158"/>
                                </a:cubicBezTo>
                                <a:lnTo>
                                  <a:pt x="27325" y="38584"/>
                                </a:lnTo>
                                <a:lnTo>
                                  <a:pt x="27325" y="48908"/>
                                </a:lnTo>
                                <a:lnTo>
                                  <a:pt x="20799" y="51292"/>
                                </a:lnTo>
                                <a:cubicBezTo>
                                  <a:pt x="13004" y="51292"/>
                                  <a:pt x="7414" y="48902"/>
                                  <a:pt x="4028" y="44121"/>
                                </a:cubicBezTo>
                                <a:cubicBezTo>
                                  <a:pt x="660" y="39339"/>
                                  <a:pt x="0" y="32865"/>
                                  <a:pt x="2046" y="24698"/>
                                </a:cubicBezTo>
                                <a:cubicBezTo>
                                  <a:pt x="4093" y="16513"/>
                                  <a:pt x="7990" y="9937"/>
                                  <a:pt x="13739" y="4969"/>
                                </a:cubicBezTo>
                                <a:lnTo>
                                  <a:pt x="27325" y="0"/>
                                </a:lnTo>
                                <a:close/>
                              </a:path>
                            </a:pathLst>
                          </a:custGeom>
                          <a:solidFill>
                            <a:srgbClr val="7F7F7F"/>
                          </a:solidFill>
                          <a:ln>
                            <a:noFill/>
                          </a:ln>
                        </wps:spPr>
                        <wps:txbx>
                          <w:txbxContent>
                            <w:p w14:paraId="0BC3483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44" name="Freeform 244"/>
                        <wps:cNvSpPr/>
                        <wps:spPr>
                          <a:xfrm>
                            <a:off x="916230" y="119379"/>
                            <a:ext cx="26236" cy="51081"/>
                          </a:xfrm>
                          <a:custGeom>
                            <a:avLst/>
                            <a:gdLst/>
                            <a:ahLst/>
                            <a:cxnLst/>
                            <a:rect l="l" t="t" r="r" b="b"/>
                            <a:pathLst>
                              <a:path w="26236" h="51081" extrusionOk="0">
                                <a:moveTo>
                                  <a:pt x="10479" y="0"/>
                                </a:moveTo>
                                <a:cubicBezTo>
                                  <a:pt x="16246" y="0"/>
                                  <a:pt x="20479" y="2539"/>
                                  <a:pt x="23176" y="7618"/>
                                </a:cubicBezTo>
                                <a:cubicBezTo>
                                  <a:pt x="25874" y="12678"/>
                                  <a:pt x="26236" y="19162"/>
                                  <a:pt x="24264" y="27068"/>
                                </a:cubicBezTo>
                                <a:cubicBezTo>
                                  <a:pt x="22311" y="34956"/>
                                  <a:pt x="18414" y="41384"/>
                                  <a:pt x="12572" y="46351"/>
                                </a:cubicBezTo>
                                <a:lnTo>
                                  <a:pt x="0" y="51081"/>
                                </a:lnTo>
                                <a:lnTo>
                                  <a:pt x="0" y="40727"/>
                                </a:lnTo>
                                <a:lnTo>
                                  <a:pt x="3894" y="39179"/>
                                </a:lnTo>
                                <a:cubicBezTo>
                                  <a:pt x="6238" y="36779"/>
                                  <a:pt x="8107" y="32798"/>
                                  <a:pt x="9503" y="27236"/>
                                </a:cubicBezTo>
                                <a:cubicBezTo>
                                  <a:pt x="10898" y="21654"/>
                                  <a:pt x="11102" y="17580"/>
                                  <a:pt x="10116" y="15013"/>
                                </a:cubicBezTo>
                                <a:cubicBezTo>
                                  <a:pt x="9130" y="12446"/>
                                  <a:pt x="7289" y="11162"/>
                                  <a:pt x="4591" y="11162"/>
                                </a:cubicBezTo>
                                <a:lnTo>
                                  <a:pt x="0" y="13430"/>
                                </a:lnTo>
                                <a:lnTo>
                                  <a:pt x="0" y="2155"/>
                                </a:lnTo>
                                <a:lnTo>
                                  <a:pt x="10479" y="0"/>
                                </a:lnTo>
                                <a:close/>
                              </a:path>
                            </a:pathLst>
                          </a:custGeom>
                          <a:solidFill>
                            <a:srgbClr val="7F7F7F"/>
                          </a:solidFill>
                          <a:ln>
                            <a:noFill/>
                          </a:ln>
                        </wps:spPr>
                        <wps:txbx>
                          <w:txbxContent>
                            <w:p w14:paraId="39BFE7A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45" name="Freeform 245"/>
                        <wps:cNvSpPr/>
                        <wps:spPr>
                          <a:xfrm>
                            <a:off x="916230" y="96273"/>
                            <a:ext cx="6266" cy="20567"/>
                          </a:xfrm>
                          <a:custGeom>
                            <a:avLst/>
                            <a:gdLst/>
                            <a:ahLst/>
                            <a:cxnLst/>
                            <a:rect l="l" t="t" r="r" b="b"/>
                            <a:pathLst>
                              <a:path w="6266" h="20567" extrusionOk="0">
                                <a:moveTo>
                                  <a:pt x="6266" y="0"/>
                                </a:moveTo>
                                <a:lnTo>
                                  <a:pt x="0" y="20567"/>
                                </a:lnTo>
                                <a:lnTo>
                                  <a:pt x="0" y="484"/>
                                </a:lnTo>
                                <a:lnTo>
                                  <a:pt x="6266" y="0"/>
                                </a:lnTo>
                                <a:close/>
                              </a:path>
                            </a:pathLst>
                          </a:custGeom>
                          <a:solidFill>
                            <a:srgbClr val="7F7F7F"/>
                          </a:solidFill>
                          <a:ln>
                            <a:noFill/>
                          </a:ln>
                        </wps:spPr>
                        <wps:bodyPr spcFirstLastPara="1" wrap="square" lIns="91425" tIns="91425" rIns="91425" bIns="91425" anchor="ctr" anchorCtr="0">
                          <a:noAutofit/>
                        </wps:bodyPr>
                      </wps:wsp>
                      <wps:wsp>
                        <wps:cNvPr id="246" name="Freeform 246"/>
                        <wps:cNvSpPr/>
                        <wps:spPr>
                          <a:xfrm>
                            <a:off x="1142243" y="121860"/>
                            <a:ext cx="27325" cy="51292"/>
                          </a:xfrm>
                          <a:custGeom>
                            <a:avLst/>
                            <a:gdLst/>
                            <a:ahLst/>
                            <a:cxnLst/>
                            <a:rect l="l" t="t" r="r" b="b"/>
                            <a:pathLst>
                              <a:path w="27325" h="51292" extrusionOk="0">
                                <a:moveTo>
                                  <a:pt x="27325" y="0"/>
                                </a:moveTo>
                                <a:lnTo>
                                  <a:pt x="27325" y="10054"/>
                                </a:lnTo>
                                <a:lnTo>
                                  <a:pt x="22306" y="12029"/>
                                </a:lnTo>
                                <a:cubicBezTo>
                                  <a:pt x="20166" y="14262"/>
                                  <a:pt x="18352" y="18336"/>
                                  <a:pt x="16864" y="24252"/>
                                </a:cubicBezTo>
                                <a:cubicBezTo>
                                  <a:pt x="14222" y="34856"/>
                                  <a:pt x="16501" y="40158"/>
                                  <a:pt x="23701" y="40158"/>
                                </a:cubicBezTo>
                                <a:lnTo>
                                  <a:pt x="27325" y="38584"/>
                                </a:lnTo>
                                <a:lnTo>
                                  <a:pt x="27325" y="48908"/>
                                </a:lnTo>
                                <a:lnTo>
                                  <a:pt x="20799" y="51292"/>
                                </a:lnTo>
                                <a:cubicBezTo>
                                  <a:pt x="13004" y="51292"/>
                                  <a:pt x="7414" y="48902"/>
                                  <a:pt x="4028" y="44121"/>
                                </a:cubicBezTo>
                                <a:cubicBezTo>
                                  <a:pt x="660" y="39339"/>
                                  <a:pt x="0" y="32865"/>
                                  <a:pt x="2046" y="24698"/>
                                </a:cubicBezTo>
                                <a:cubicBezTo>
                                  <a:pt x="4093" y="16513"/>
                                  <a:pt x="7990" y="9937"/>
                                  <a:pt x="13739" y="4969"/>
                                </a:cubicBezTo>
                                <a:lnTo>
                                  <a:pt x="27325" y="0"/>
                                </a:lnTo>
                                <a:close/>
                              </a:path>
                            </a:pathLst>
                          </a:custGeom>
                          <a:solidFill>
                            <a:srgbClr val="7F7F7F"/>
                          </a:solidFill>
                          <a:ln>
                            <a:noFill/>
                          </a:ln>
                        </wps:spPr>
                        <wps:txbx>
                          <w:txbxContent>
                            <w:p w14:paraId="6676776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47" name="Freeform 247"/>
                        <wps:cNvSpPr/>
                        <wps:spPr>
                          <a:xfrm>
                            <a:off x="969999" y="119379"/>
                            <a:ext cx="27546" cy="51389"/>
                          </a:xfrm>
                          <a:custGeom>
                            <a:avLst/>
                            <a:gdLst/>
                            <a:ahLst/>
                            <a:cxnLst/>
                            <a:rect l="l" t="t" r="r" b="b"/>
                            <a:pathLst>
                              <a:path w="27546" h="51389" extrusionOk="0">
                                <a:moveTo>
                                  <a:pt x="6784" y="0"/>
                                </a:moveTo>
                                <a:cubicBezTo>
                                  <a:pt x="14617" y="0"/>
                                  <a:pt x="20207" y="2363"/>
                                  <a:pt x="23556" y="7088"/>
                                </a:cubicBezTo>
                                <a:cubicBezTo>
                                  <a:pt x="26904" y="11795"/>
                                  <a:pt x="27546" y="18278"/>
                                  <a:pt x="25481" y="26538"/>
                                </a:cubicBezTo>
                                <a:cubicBezTo>
                                  <a:pt x="23435" y="34779"/>
                                  <a:pt x="19537" y="41384"/>
                                  <a:pt x="13789" y="46351"/>
                                </a:cubicBezTo>
                                <a:lnTo>
                                  <a:pt x="0" y="51389"/>
                                </a:lnTo>
                                <a:lnTo>
                                  <a:pt x="0" y="41066"/>
                                </a:lnTo>
                                <a:lnTo>
                                  <a:pt x="5019" y="38886"/>
                                </a:lnTo>
                                <a:cubicBezTo>
                                  <a:pt x="7359" y="36384"/>
                                  <a:pt x="9156" y="32631"/>
                                  <a:pt x="10412" y="27626"/>
                                </a:cubicBezTo>
                                <a:cubicBezTo>
                                  <a:pt x="13147" y="16650"/>
                                  <a:pt x="10840" y="11162"/>
                                  <a:pt x="3492" y="11162"/>
                                </a:cubicBezTo>
                                <a:lnTo>
                                  <a:pt x="0" y="12536"/>
                                </a:lnTo>
                                <a:lnTo>
                                  <a:pt x="0" y="2481"/>
                                </a:lnTo>
                                <a:lnTo>
                                  <a:pt x="6784" y="0"/>
                                </a:lnTo>
                                <a:close/>
                              </a:path>
                            </a:pathLst>
                          </a:custGeom>
                          <a:solidFill>
                            <a:srgbClr val="7F7F7F"/>
                          </a:solidFill>
                          <a:ln>
                            <a:noFill/>
                          </a:ln>
                        </wps:spPr>
                        <wps:txbx>
                          <w:txbxContent>
                            <w:p w14:paraId="3ECB584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48" name="Freeform 248"/>
                        <wps:cNvSpPr/>
                        <wps:spPr>
                          <a:xfrm>
                            <a:off x="1094602" y="118011"/>
                            <a:ext cx="52360" cy="56397"/>
                          </a:xfrm>
                          <a:custGeom>
                            <a:avLst/>
                            <a:gdLst/>
                            <a:ahLst/>
                            <a:cxnLst/>
                            <a:rect l="l" t="t" r="r" b="b"/>
                            <a:pathLst>
                              <a:path w="52360" h="56397" extrusionOk="0">
                                <a:moveTo>
                                  <a:pt x="46025" y="0"/>
                                </a:moveTo>
                                <a:lnTo>
                                  <a:pt x="52360" y="0"/>
                                </a:lnTo>
                                <a:lnTo>
                                  <a:pt x="46193" y="20510"/>
                                </a:lnTo>
                                <a:lnTo>
                                  <a:pt x="39691" y="20510"/>
                                </a:lnTo>
                                <a:lnTo>
                                  <a:pt x="40667" y="14957"/>
                                </a:lnTo>
                                <a:cubicBezTo>
                                  <a:pt x="38249" y="13413"/>
                                  <a:pt x="35430" y="12641"/>
                                  <a:pt x="32212" y="12641"/>
                                </a:cubicBezTo>
                                <a:cubicBezTo>
                                  <a:pt x="28994" y="12641"/>
                                  <a:pt x="25868" y="14111"/>
                                  <a:pt x="22836" y="17050"/>
                                </a:cubicBezTo>
                                <a:cubicBezTo>
                                  <a:pt x="19822" y="19971"/>
                                  <a:pt x="17701" y="23878"/>
                                  <a:pt x="16473" y="28770"/>
                                </a:cubicBezTo>
                                <a:cubicBezTo>
                                  <a:pt x="15246" y="33644"/>
                                  <a:pt x="15246" y="37402"/>
                                  <a:pt x="16473" y="40044"/>
                                </a:cubicBezTo>
                                <a:cubicBezTo>
                                  <a:pt x="17701" y="42686"/>
                                  <a:pt x="20082" y="44007"/>
                                  <a:pt x="23617" y="44007"/>
                                </a:cubicBezTo>
                                <a:cubicBezTo>
                                  <a:pt x="27170" y="44007"/>
                                  <a:pt x="30993" y="42760"/>
                                  <a:pt x="35086" y="40267"/>
                                </a:cubicBezTo>
                                <a:lnTo>
                                  <a:pt x="38826" y="34798"/>
                                </a:lnTo>
                                <a:lnTo>
                                  <a:pt x="45188" y="36277"/>
                                </a:lnTo>
                                <a:lnTo>
                                  <a:pt x="35700" y="56397"/>
                                </a:lnTo>
                                <a:lnTo>
                                  <a:pt x="28724" y="56397"/>
                                </a:lnTo>
                                <a:lnTo>
                                  <a:pt x="30231" y="53522"/>
                                </a:lnTo>
                                <a:cubicBezTo>
                                  <a:pt x="27812" y="54601"/>
                                  <a:pt x="24371" y="55141"/>
                                  <a:pt x="19906" y="55141"/>
                                </a:cubicBezTo>
                                <a:cubicBezTo>
                                  <a:pt x="12409" y="55141"/>
                                  <a:pt x="7051" y="52592"/>
                                  <a:pt x="3832" y="47495"/>
                                </a:cubicBezTo>
                                <a:cubicBezTo>
                                  <a:pt x="614" y="42379"/>
                                  <a:pt x="0" y="35812"/>
                                  <a:pt x="1991" y="27794"/>
                                </a:cubicBezTo>
                                <a:cubicBezTo>
                                  <a:pt x="4000" y="19757"/>
                                  <a:pt x="8055" y="13348"/>
                                  <a:pt x="14157" y="8567"/>
                                </a:cubicBezTo>
                                <a:cubicBezTo>
                                  <a:pt x="20278" y="3767"/>
                                  <a:pt x="27422" y="1367"/>
                                  <a:pt x="35589" y="1367"/>
                                </a:cubicBezTo>
                                <a:cubicBezTo>
                                  <a:pt x="39030" y="1367"/>
                                  <a:pt x="42063" y="1646"/>
                                  <a:pt x="44686" y="2205"/>
                                </a:cubicBezTo>
                                <a:lnTo>
                                  <a:pt x="46025" y="0"/>
                                </a:lnTo>
                                <a:close/>
                              </a:path>
                            </a:pathLst>
                          </a:custGeom>
                          <a:solidFill>
                            <a:srgbClr val="7F7F7F"/>
                          </a:solidFill>
                          <a:ln>
                            <a:noFill/>
                          </a:ln>
                        </wps:spPr>
                        <wps:txbx>
                          <w:txbxContent>
                            <w:p w14:paraId="7B67466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49" name="Freeform 249"/>
                        <wps:cNvSpPr/>
                        <wps:spPr>
                          <a:xfrm>
                            <a:off x="999529" y="109668"/>
                            <a:ext cx="73717" cy="64545"/>
                          </a:xfrm>
                          <a:custGeom>
                            <a:avLst/>
                            <a:gdLst/>
                            <a:ahLst/>
                            <a:cxnLst/>
                            <a:rect l="l" t="t" r="r" b="b"/>
                            <a:pathLst>
                              <a:path w="73717" h="64545" extrusionOk="0">
                                <a:moveTo>
                                  <a:pt x="20510" y="0"/>
                                </a:moveTo>
                                <a:lnTo>
                                  <a:pt x="26315" y="0"/>
                                </a:lnTo>
                                <a:lnTo>
                                  <a:pt x="24166" y="11441"/>
                                </a:lnTo>
                                <a:lnTo>
                                  <a:pt x="36221" y="11441"/>
                                </a:lnTo>
                                <a:lnTo>
                                  <a:pt x="32733" y="21041"/>
                                </a:lnTo>
                                <a:lnTo>
                                  <a:pt x="21850" y="21459"/>
                                </a:lnTo>
                                <a:lnTo>
                                  <a:pt x="15822" y="45486"/>
                                </a:lnTo>
                                <a:cubicBezTo>
                                  <a:pt x="14762" y="49820"/>
                                  <a:pt x="14381" y="52341"/>
                                  <a:pt x="14678" y="53048"/>
                                </a:cubicBezTo>
                                <a:cubicBezTo>
                                  <a:pt x="14994" y="53736"/>
                                  <a:pt x="16399" y="54080"/>
                                  <a:pt x="18892" y="54080"/>
                                </a:cubicBezTo>
                                <a:lnTo>
                                  <a:pt x="26036" y="54080"/>
                                </a:lnTo>
                                <a:lnTo>
                                  <a:pt x="26021" y="54190"/>
                                </a:lnTo>
                                <a:lnTo>
                                  <a:pt x="31663" y="44537"/>
                                </a:lnTo>
                                <a:lnTo>
                                  <a:pt x="37719" y="45709"/>
                                </a:lnTo>
                                <a:lnTo>
                                  <a:pt x="35905" y="50983"/>
                                </a:lnTo>
                                <a:cubicBezTo>
                                  <a:pt x="37765" y="51895"/>
                                  <a:pt x="40100" y="52350"/>
                                  <a:pt x="42909" y="52350"/>
                                </a:cubicBezTo>
                                <a:cubicBezTo>
                                  <a:pt x="45718" y="52350"/>
                                  <a:pt x="47867" y="51922"/>
                                  <a:pt x="49355" y="51067"/>
                                </a:cubicBezTo>
                                <a:cubicBezTo>
                                  <a:pt x="50844" y="50192"/>
                                  <a:pt x="51727" y="49197"/>
                                  <a:pt x="52006" y="48081"/>
                                </a:cubicBezTo>
                                <a:cubicBezTo>
                                  <a:pt x="52285" y="46965"/>
                                  <a:pt x="51941" y="45979"/>
                                  <a:pt x="50974" y="45123"/>
                                </a:cubicBezTo>
                                <a:cubicBezTo>
                                  <a:pt x="50006" y="44267"/>
                                  <a:pt x="48416" y="43383"/>
                                  <a:pt x="46202" y="42472"/>
                                </a:cubicBezTo>
                                <a:cubicBezTo>
                                  <a:pt x="44007" y="41560"/>
                                  <a:pt x="41700" y="40472"/>
                                  <a:pt x="39282" y="39207"/>
                                </a:cubicBezTo>
                                <a:cubicBezTo>
                                  <a:pt x="36863" y="37942"/>
                                  <a:pt x="34891" y="36054"/>
                                  <a:pt x="33366" y="33542"/>
                                </a:cubicBezTo>
                                <a:cubicBezTo>
                                  <a:pt x="31859" y="31012"/>
                                  <a:pt x="31598" y="27766"/>
                                  <a:pt x="32584" y="23803"/>
                                </a:cubicBezTo>
                                <a:cubicBezTo>
                                  <a:pt x="33589" y="19822"/>
                                  <a:pt x="36454" y="16483"/>
                                  <a:pt x="41179" y="13785"/>
                                </a:cubicBezTo>
                                <a:cubicBezTo>
                                  <a:pt x="45923" y="11069"/>
                                  <a:pt x="51327" y="9711"/>
                                  <a:pt x="57392" y="9711"/>
                                </a:cubicBezTo>
                                <a:cubicBezTo>
                                  <a:pt x="60871" y="9711"/>
                                  <a:pt x="63727" y="10009"/>
                                  <a:pt x="65959" y="10604"/>
                                </a:cubicBezTo>
                                <a:lnTo>
                                  <a:pt x="67382" y="8344"/>
                                </a:lnTo>
                                <a:lnTo>
                                  <a:pt x="73717" y="8344"/>
                                </a:lnTo>
                                <a:lnTo>
                                  <a:pt x="67745" y="28519"/>
                                </a:lnTo>
                                <a:lnTo>
                                  <a:pt x="61494" y="28156"/>
                                </a:lnTo>
                                <a:lnTo>
                                  <a:pt x="62052" y="23078"/>
                                </a:lnTo>
                                <a:cubicBezTo>
                                  <a:pt x="58704" y="21441"/>
                                  <a:pt x="55606" y="20622"/>
                                  <a:pt x="52760" y="20622"/>
                                </a:cubicBezTo>
                                <a:cubicBezTo>
                                  <a:pt x="48741" y="20622"/>
                                  <a:pt x="46444" y="21785"/>
                                  <a:pt x="45867" y="24110"/>
                                </a:cubicBezTo>
                                <a:cubicBezTo>
                                  <a:pt x="45737" y="24631"/>
                                  <a:pt x="46165" y="25273"/>
                                  <a:pt x="47151" y="26036"/>
                                </a:cubicBezTo>
                                <a:cubicBezTo>
                                  <a:pt x="48155" y="26780"/>
                                  <a:pt x="49774" y="27598"/>
                                  <a:pt x="52006" y="28491"/>
                                </a:cubicBezTo>
                                <a:cubicBezTo>
                                  <a:pt x="54239" y="29384"/>
                                  <a:pt x="56583" y="30463"/>
                                  <a:pt x="59038" y="31728"/>
                                </a:cubicBezTo>
                                <a:cubicBezTo>
                                  <a:pt x="61513" y="32993"/>
                                  <a:pt x="63522" y="34928"/>
                                  <a:pt x="65066" y="37533"/>
                                </a:cubicBezTo>
                                <a:cubicBezTo>
                                  <a:pt x="66610" y="40137"/>
                                  <a:pt x="66926" y="43244"/>
                                  <a:pt x="66015" y="46853"/>
                                </a:cubicBezTo>
                                <a:cubicBezTo>
                                  <a:pt x="64731" y="51969"/>
                                  <a:pt x="61652" y="56024"/>
                                  <a:pt x="56778" y="59020"/>
                                </a:cubicBezTo>
                                <a:cubicBezTo>
                                  <a:pt x="51904" y="61996"/>
                                  <a:pt x="46156" y="63484"/>
                                  <a:pt x="39533" y="63484"/>
                                </a:cubicBezTo>
                                <a:cubicBezTo>
                                  <a:pt x="35905" y="63484"/>
                                  <a:pt x="32491" y="63047"/>
                                  <a:pt x="29291" y="62173"/>
                                </a:cubicBezTo>
                                <a:lnTo>
                                  <a:pt x="26752" y="64545"/>
                                </a:lnTo>
                                <a:lnTo>
                                  <a:pt x="21143" y="62536"/>
                                </a:lnTo>
                                <a:lnTo>
                                  <a:pt x="22240" y="60659"/>
                                </a:lnTo>
                                <a:lnTo>
                                  <a:pt x="11525" y="63484"/>
                                </a:lnTo>
                                <a:cubicBezTo>
                                  <a:pt x="6688" y="63484"/>
                                  <a:pt x="3432" y="62089"/>
                                  <a:pt x="1758" y="59299"/>
                                </a:cubicBezTo>
                                <a:cubicBezTo>
                                  <a:pt x="102" y="56490"/>
                                  <a:pt x="0" y="52220"/>
                                  <a:pt x="1451" y="46490"/>
                                </a:cubicBezTo>
                                <a:lnTo>
                                  <a:pt x="7981" y="21906"/>
                                </a:lnTo>
                                <a:lnTo>
                                  <a:pt x="2009" y="22157"/>
                                </a:lnTo>
                                <a:lnTo>
                                  <a:pt x="4046" y="13981"/>
                                </a:lnTo>
                                <a:lnTo>
                                  <a:pt x="11106" y="11776"/>
                                </a:lnTo>
                                <a:lnTo>
                                  <a:pt x="20510" y="0"/>
                                </a:lnTo>
                                <a:close/>
                              </a:path>
                            </a:pathLst>
                          </a:custGeom>
                          <a:solidFill>
                            <a:srgbClr val="7F7F7F"/>
                          </a:solidFill>
                          <a:ln>
                            <a:noFill/>
                          </a:ln>
                        </wps:spPr>
                        <wps:txbx>
                          <w:txbxContent>
                            <w:p w14:paraId="17BA4D1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50" name="Freeform 250"/>
                        <wps:cNvSpPr/>
                        <wps:spPr>
                          <a:xfrm>
                            <a:off x="1194215" y="119379"/>
                            <a:ext cx="86013" cy="52071"/>
                          </a:xfrm>
                          <a:custGeom>
                            <a:avLst/>
                            <a:gdLst/>
                            <a:ahLst/>
                            <a:cxnLst/>
                            <a:rect l="l" t="t" r="r" b="b"/>
                            <a:pathLst>
                              <a:path w="86013" h="52071" extrusionOk="0">
                                <a:moveTo>
                                  <a:pt x="44118" y="0"/>
                                </a:moveTo>
                                <a:cubicBezTo>
                                  <a:pt x="49867" y="0"/>
                                  <a:pt x="53364" y="1777"/>
                                  <a:pt x="54611" y="5330"/>
                                </a:cubicBezTo>
                                <a:cubicBezTo>
                                  <a:pt x="60415" y="1777"/>
                                  <a:pt x="66396" y="0"/>
                                  <a:pt x="72554" y="0"/>
                                </a:cubicBezTo>
                                <a:cubicBezTo>
                                  <a:pt x="77725" y="0"/>
                                  <a:pt x="81381" y="1805"/>
                                  <a:pt x="83520" y="5414"/>
                                </a:cubicBezTo>
                                <a:cubicBezTo>
                                  <a:pt x="85660" y="9023"/>
                                  <a:pt x="86013" y="13692"/>
                                  <a:pt x="84581" y="19422"/>
                                </a:cubicBezTo>
                                <a:lnTo>
                                  <a:pt x="81930" y="29998"/>
                                </a:lnTo>
                                <a:lnTo>
                                  <a:pt x="77078" y="44481"/>
                                </a:lnTo>
                                <a:lnTo>
                                  <a:pt x="82488" y="45820"/>
                                </a:lnTo>
                                <a:lnTo>
                                  <a:pt x="80563" y="52071"/>
                                </a:lnTo>
                                <a:lnTo>
                                  <a:pt x="57010" y="52071"/>
                                </a:lnTo>
                                <a:lnTo>
                                  <a:pt x="58462" y="45123"/>
                                </a:lnTo>
                                <a:lnTo>
                                  <a:pt x="63680" y="44565"/>
                                </a:lnTo>
                                <a:lnTo>
                                  <a:pt x="68535" y="28826"/>
                                </a:lnTo>
                                <a:lnTo>
                                  <a:pt x="71103" y="18697"/>
                                </a:lnTo>
                                <a:cubicBezTo>
                                  <a:pt x="71624" y="16557"/>
                                  <a:pt x="71521" y="15013"/>
                                  <a:pt x="70796" y="14064"/>
                                </a:cubicBezTo>
                                <a:cubicBezTo>
                                  <a:pt x="70089" y="13115"/>
                                  <a:pt x="68294" y="12641"/>
                                  <a:pt x="65410" y="12641"/>
                                </a:cubicBezTo>
                                <a:cubicBezTo>
                                  <a:pt x="62545" y="12641"/>
                                  <a:pt x="59475" y="13711"/>
                                  <a:pt x="56201" y="15850"/>
                                </a:cubicBezTo>
                                <a:lnTo>
                                  <a:pt x="52657" y="29998"/>
                                </a:lnTo>
                                <a:lnTo>
                                  <a:pt x="47819" y="44439"/>
                                </a:lnTo>
                                <a:lnTo>
                                  <a:pt x="54945" y="45262"/>
                                </a:lnTo>
                                <a:lnTo>
                                  <a:pt x="52880" y="52071"/>
                                </a:lnTo>
                                <a:lnTo>
                                  <a:pt x="27738" y="52071"/>
                                </a:lnTo>
                                <a:lnTo>
                                  <a:pt x="29189" y="45123"/>
                                </a:lnTo>
                                <a:lnTo>
                                  <a:pt x="34407" y="44565"/>
                                </a:lnTo>
                                <a:lnTo>
                                  <a:pt x="39263" y="28826"/>
                                </a:lnTo>
                                <a:lnTo>
                                  <a:pt x="41830" y="18697"/>
                                </a:lnTo>
                                <a:cubicBezTo>
                                  <a:pt x="42351" y="16557"/>
                                  <a:pt x="42249" y="15013"/>
                                  <a:pt x="41523" y="14064"/>
                                </a:cubicBezTo>
                                <a:cubicBezTo>
                                  <a:pt x="40816" y="13115"/>
                                  <a:pt x="39105" y="12641"/>
                                  <a:pt x="36388" y="12641"/>
                                </a:cubicBezTo>
                                <a:cubicBezTo>
                                  <a:pt x="33691" y="12641"/>
                                  <a:pt x="30714" y="13720"/>
                                  <a:pt x="27459" y="15878"/>
                                </a:cubicBezTo>
                                <a:lnTo>
                                  <a:pt x="24640" y="25087"/>
                                </a:lnTo>
                                <a:lnTo>
                                  <a:pt x="23413" y="29970"/>
                                </a:lnTo>
                                <a:lnTo>
                                  <a:pt x="18573" y="44439"/>
                                </a:lnTo>
                                <a:lnTo>
                                  <a:pt x="25701" y="45262"/>
                                </a:lnTo>
                                <a:lnTo>
                                  <a:pt x="23636"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780" y="3544"/>
                                </a:lnTo>
                                <a:cubicBezTo>
                                  <a:pt x="33942" y="1181"/>
                                  <a:pt x="38388" y="0"/>
                                  <a:pt x="44118" y="0"/>
                                </a:cubicBezTo>
                                <a:close/>
                              </a:path>
                            </a:pathLst>
                          </a:custGeom>
                          <a:solidFill>
                            <a:srgbClr val="7F7F7F"/>
                          </a:solidFill>
                          <a:ln>
                            <a:noFill/>
                          </a:ln>
                        </wps:spPr>
                        <wps:txbx>
                          <w:txbxContent>
                            <w:p w14:paraId="17C42EA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51" name="Freeform 251"/>
                        <wps:cNvSpPr/>
                        <wps:spPr>
                          <a:xfrm>
                            <a:off x="1169568" y="119379"/>
                            <a:ext cx="27546" cy="51389"/>
                          </a:xfrm>
                          <a:custGeom>
                            <a:avLst/>
                            <a:gdLst/>
                            <a:ahLst/>
                            <a:cxnLst/>
                            <a:rect l="l" t="t" r="r" b="b"/>
                            <a:pathLst>
                              <a:path w="27546" h="51389" extrusionOk="0">
                                <a:moveTo>
                                  <a:pt x="6784" y="0"/>
                                </a:moveTo>
                                <a:cubicBezTo>
                                  <a:pt x="14616" y="0"/>
                                  <a:pt x="20207" y="2363"/>
                                  <a:pt x="23555" y="7088"/>
                                </a:cubicBezTo>
                                <a:cubicBezTo>
                                  <a:pt x="26904" y="11795"/>
                                  <a:pt x="27546" y="18278"/>
                                  <a:pt x="25481" y="26538"/>
                                </a:cubicBezTo>
                                <a:cubicBezTo>
                                  <a:pt x="23434" y="34779"/>
                                  <a:pt x="19537" y="41384"/>
                                  <a:pt x="13788" y="46351"/>
                                </a:cubicBezTo>
                                <a:lnTo>
                                  <a:pt x="0" y="51389"/>
                                </a:lnTo>
                                <a:lnTo>
                                  <a:pt x="0" y="41066"/>
                                </a:lnTo>
                                <a:lnTo>
                                  <a:pt x="5019" y="38886"/>
                                </a:lnTo>
                                <a:cubicBezTo>
                                  <a:pt x="7359" y="36384"/>
                                  <a:pt x="9156" y="32631"/>
                                  <a:pt x="10412" y="27626"/>
                                </a:cubicBezTo>
                                <a:cubicBezTo>
                                  <a:pt x="13147" y="16650"/>
                                  <a:pt x="10840" y="11162"/>
                                  <a:pt x="3491" y="11162"/>
                                </a:cubicBezTo>
                                <a:lnTo>
                                  <a:pt x="0" y="12536"/>
                                </a:lnTo>
                                <a:lnTo>
                                  <a:pt x="0" y="2481"/>
                                </a:lnTo>
                                <a:lnTo>
                                  <a:pt x="6784" y="0"/>
                                </a:lnTo>
                                <a:close/>
                              </a:path>
                            </a:pathLst>
                          </a:custGeom>
                          <a:solidFill>
                            <a:srgbClr val="7F7F7F"/>
                          </a:solidFill>
                          <a:ln>
                            <a:noFill/>
                          </a:ln>
                        </wps:spPr>
                        <wps:txbx>
                          <w:txbxContent>
                            <w:p w14:paraId="62D6E7C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752" name="Shape 752"/>
                          <pic:cNvPicPr preferRelativeResize="0"/>
                        </pic:nvPicPr>
                        <pic:blipFill rotWithShape="1">
                          <a:blip r:embed="rId1">
                            <a:alphaModFix/>
                          </a:blip>
                          <a:srcRect/>
                          <a:stretch/>
                        </pic:blipFill>
                        <pic:spPr>
                          <a:xfrm>
                            <a:off x="0" y="9525"/>
                            <a:ext cx="6400800" cy="9525"/>
                          </a:xfrm>
                          <a:prstGeom prst="rect">
                            <a:avLst/>
                          </a:prstGeom>
                          <a:noFill/>
                          <a:ln>
                            <a:noFill/>
                          </a:ln>
                        </pic:spPr>
                      </pic:pic>
                      <pic:pic xmlns:pic="http://schemas.openxmlformats.org/drawingml/2006/picture">
                        <pic:nvPicPr>
                          <pic:cNvPr id="753" name="Shape 753"/>
                          <pic:cNvPicPr preferRelativeResize="0"/>
                        </pic:nvPicPr>
                        <pic:blipFill rotWithShape="1">
                          <a:blip r:embed="rId1">
                            <a:alphaModFix/>
                          </a:blip>
                          <a:srcRect/>
                          <a:stretch/>
                        </pic:blipFill>
                        <pic:spPr>
                          <a:xfrm>
                            <a:off x="6200775" y="0"/>
                            <a:ext cx="409575" cy="257175"/>
                          </a:xfrm>
                          <a:prstGeom prst="rect">
                            <a:avLst/>
                          </a:prstGeom>
                          <a:noFill/>
                          <a:ln>
                            <a:noFill/>
                          </a:ln>
                        </pic:spPr>
                      </pic:pic>
                    </wpg:grpSp>
                  </wpg:wgp>
                </a:graphicData>
              </a:graphic>
            </wp:anchor>
          </w:drawing>
        </mc:Choice>
        <mc:Fallback>
          <w:pict>
            <v:group w14:anchorId="0E57587B" id="Group 68014" o:spid="_x0000_s1060" style="position:absolute;left:0;text-align:left;margin-left:0;margin-top:723pt;width:520.5pt;height:20.25pt;z-index:251661312;mso-position-horizontal-relative:text;mso-position-vertical-relative:text" coordorigin="20408,36514" coordsize="66103,25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9ZmSwigAABkbAQAOAAAAZHJzL2Uyb0RvYy54bWzsnVtvI8mRqN8PcP6D&#13;&#10;oPcd1f0iuGfhtXcMA97jwYwPzjObolqCJZGHZF/sX79fZEQUK1lFsjT29Miz5YG7WMqsvEbGPSJ/&#13;&#10;8+9fnp+uPq22u8f1y7vr9Jvk+mr1slzfPb58eHf9f//y3b8111e7/eLlbvG0flm9u/7banf979/+&#13;&#10;7//1m8+b21W2flg/3a22VzTysrv9vHl3/bDfb25vbnbLh9XzYvfNerN6ofB+vX1e7Hndfri52y4+&#13;&#10;0/rz002WJNXN5/X2brNdL1e7HX/9vRZefxvav79fLfd/vr/frfZXT++uGds+/LsN/76Xf2++/c3i&#13;&#10;9sN2sXl4XNowFj9hFM+Lxxc67Zr6/WK/uPq4fRw09fy43K536/v9N8v18836/v5xuQpzYDZpcjSb&#13;&#10;P2zXHzdhLh9uP3/YdMvE0h6t009udvl/Pv1hu/lx8/2Wlfi8+cBahDeZy5f77bM8GeXVl7Bkf+uW&#13;&#10;bPVlf7Xkj1WVJnnJyi4py8o6rUtd0+UDCy+fZUmRNFl5fUWFvCrTIs29xn+eb+TGh3ATDax70QEz&#13;&#10;g++3V4939JSm11cvi2fALKzclfzBpvWKeZ4c8PQ5sx6HpVo+/NR5ciR2h13f/WO7/uPDYrMKwLS7&#13;&#10;7a9Z5mv2A4dl8fLhacW6ZbpuoWYHHLvbHXDyD0JGt6mL2812t//Dav18JT/eXW/pP5yhxac/7fbs&#13;&#10;G1W9inT6sv7u8ekpHNinl+gPVJS/ACY+RPm1//L+S9j93e379d3fAJLdZvndI339abHbf7/YctAB&#13;&#10;mM8c/nfXu///cbFdXV89/fGFdW7TQiB233/Z9l/e918WL8uHNThlud9eX+nL7/YBx+gof/txv75/&#13;&#10;DDOScelgbLhssIDxV9np3Hf6u+1qJSiVjQ5nUfoHJC5vdFnlGQgd2E6BkcqOup+LrEkTFlQwQZk2&#13;&#10;TS0w1Nvu5UfdblkU32IQ5p1uNn978F/LLy/+U4BCcPdTwN376yvWlVUGd79XLLJZ7OU7aVR+Xn0G&#13;&#10;D+g4HnwYVwxw+1Eo1J//KghM6j6vP63+sg5f7QOW0m/81DLsQ42nl/GaaZpmgYIE+NM6cd20zatK&#13;&#10;16tq8sYWxOv4c3M0grSq27C0J9u1GTLarC7LsIcn66ZV2ij2Hau7/Pj+cfkfq7/3Z5iWWQ2s0HrO&#13;&#10;NodRs7hhkGlZZCAMKSryvLAt0KIK4NCiqk0CAmFMcfvxmzVZNwVQI022RdX2m8ySDCiSoiKpdZo+&#13;&#10;kCxva/2qKxr0dmp98zZPQz8n1+ywvmVSFT4Xb8+fNv6mBQpkkH2g9zqjM86yWk9R94VPq85aXfmi&#13;&#10;LagTkJ12k7eVlRRV6aOPW4/f9DMIrq2trHKvPR0ye5gZOdb68FRt+CAri8SBMG44ftPPigQ4kTVI&#13;&#10;61wPfjejxqAiTewEeEmaF8I4yMLVJ2bkq2hjG5xRL18+rXcrxTaCBJR0OGIIcHFAPbv10+OdUBI5&#13;&#10;/Lvth/e/e9pefVqAY35byX+ySHwSVZtMbwIfYkyHY/r/6WSnGCE7AXNMJjtNUTjZKbPMAdbJDugy&#13;&#10;BcEFBjRp0l+M7Ng4IDtZGMYUspPCHOt5c0JyiuxY65yWHESgMOrg7089JhBm0KicKx3HubpQJUWw&#13;&#10;E6p6q2lTNz5a79mfOgI91WlbNWGfT6JZrdfk1XkM2yStEpbyIq0bLKcP7E1giJkNBSblrKqQ1mND&#13;&#10;A6WZjA/SpCwL5WnSIoHbUMLmCCFDzOQACELIs6IDLhdnvx4fquMAIegwpiAEGztD9yN2CiEcaqZp&#13;&#10;fokHbJvW+NBMWKoYJYwRdOR42SjGkebCDfJFR7crYXtDUVHC3vaLUAAovwHXqUWB+vZ5zNHeytyb&#13;&#10;rOvjJgvjAdM2ySMWJq1EfgkDadsqFE3rrWrLDuvVAfd0c2tKEWEEdzLviAEDQxrMdUWD3hzbGL+i&#13;&#10;+y+NJUlyHmkfdjNrm9KZEG/Pn4bgizrR3eyDt9cZW9+2cBbbz4NPuCw5HzLfPGmhRL29zJNadxlm&#13;&#10;9RXsfInoEtavqOoAaN6TNZaUKgf5n9MMIhH2kAInF/Ec4jdb27IxgE6yGCqYkLKiVVHFAkpHHFBI&#13;&#10;+W7EbcdvttoZ9Een1Ohn3dCrxKW7Y+kEdliXtYJ06WmL2/bdOoYUP/Ve/ibolmhSVMMmcxE0PVMy&#13;&#10;wRBA4ICShaM7mZL1OFt0BbUdwAMhq1OOTeBsOcIOG78AIQvjEM42DGMKISuaRE+8j/pAx+KT4KcM&#13;&#10;BjecslC/O2J1LisgZEjkyB56QjfAuZeSsmidosUtx29+0tBuhM/Q8UXoIcvDJKWroqwjspZBegyr&#13;&#10;pXX7CiSFGlE708aj4VdGu7IqU+m3m3MQ/QMO7W16PBlHDzopQ6292l7uz369tKlAToqUvNyfWq/J&#13;&#10;BbTDoleqNeix8PFA7IO2MPG/SvnVm2fTgIRDU4UoPfolaFa0JE90awfkdKyrOgMJhwbTGr1Wr0GE&#13;&#10;A2swhTPol6DOseF5yaCreAEM5PIkccjycn/GCzpgqeJqg7PgxW8LuweaOGN3NyaBjgbYPYDDZOye&#13;&#10;piVqO4PWJh0oLvImAS5VcWFcDID51dF7quMIiouAVCfoy/MS7CnHcIjeHbj1iEDVdAW8ohf706rV&#13;&#10;uTFZaeHaTa/hT61pow3YSe1UPeR0smouio6zOA+zn+4UStnzY63K3BBE26jC+uQIDDM7j3qy3mA5&#13;&#10;fSJvAkPM3J5wexzVAT4IFG0yPsiromyMEtFeZaxOx+7VuVgdBR+UadYJDl8dHyDvyzjABzqMKeye&#13;&#10;fTMBIRxqpklSOjPl8O5PPevoek3SReWQHeOFMfYALwqXyQo4qz4XAAdprB+/8ojBSytnUzIMv84c&#13;&#10;xe3Hb4aL4O9MfC5Mau+4uMo1CdhGyojzgRk0JUNXBGKI2z9aB90RVjdvyk5K9jr+tDXr6hZNC305&#13;&#10;h/SypG4V7fYBztuLR+TYNzE82X3hM66LVDGo9ButfIEdL+BW1BDZdD1NxQEREoO9DuLQ4/Tsz1nj&#13;&#10;FmibeVIoqUHJ0frE40nEb/oZGnjjKDGWRZouFke7aqFi/QGkuZOrou0oQNy2L+LxphyTljeB4DsB&#13;&#10;PxzHmQV0FpCzMUD5ARIno3xs7jmwqALLUMKHBogYGFA+h9HPxldH+TYOQflhGFNQPofZxCqH6fMi&#13;&#10;fgG3NCLil+Bi47zqWGNYFpVpk6njfcSnLH7Ts1YlhauujxrEQ8HYcaO8+kGdYU4IWzS9E1o2n7ao&#13;&#10;qQbu1BTgjZrPHTsK8VFkUgqeVKwcDz9+07FBVQwLglMj5GRbBn5Mc9Mydn3BZtgoWtFAjHUW46cG&#13;&#10;7ZOOLmvbDnd6HX/actWJuS8URUE/5whMkxXG8DAk5n+2boJ7UdgGhcFzdUsoqK1m79j4OP2p44Vg&#13;&#10;mo67gGa54tfr+FPrVnkF8y+ntcC24f4PXsefVrcpc9MKNU12XmWPWQQDQMACiAzHksjYxtfoMOxY&#13;&#10;VCXmClbDtxdzN1Q0NAaPEQEFW+MCJ4ax6WBWJ0mjjECaI7X2e0NZhMor9JaZNsgHUgHKulrYnDtF&#13;&#10;UTyb+M1WDucSXbnuO2+yRPllRejjAnB1RRXMnU0bM43BUtx+vEMlLmpm6LkI1bjb4BSkO18ou3FS&#13;&#10;WkPjaOMv6MLPl/ftT4O+rDGIugzVWY33TBjDhLptajt2GapzdMe6DpehOm8zO4UM/AJUFzDStv8T&#13;&#10;oRpvI3NISo+hGkSF5D8K1eBzzm0oehVUY+dxReYxVOctRmRt0kHX4Qz/ik5Iew1UQ8dag89Bk5B2&#13;&#10;O0N5rWjQe8vqQozVgsZLHCsmQDXcLaYA+SIrkwuaxywXd+tQt22x553DqbgJmtsfeP3CCcDT20WY&#13;&#10;iycA0ybSlozhMlTrvC7XS0UikCYLSPd5ElSmHezXiC7nVgAkYQt7EfRx/TTmB0/E4jxRwUfBHFha&#13;&#10;Q9cnMQsOtIhOMjEcmc6TFJGI9VCn7QUqnGeZUR+MumdXgHLDVkEjFS9WjGoVvbEP+EfKgGEGI3SN&#13;&#10;xs2OUcQhDbnGuNm3JQ91fimzCgx0IwzssTyk2GyyPJRyWNCGKMAM5aGyxsnjDchDNo7XyUN5a7TN&#13;&#10;8ewleUiwrKxEdEBwhcGbJyxQjY9Dj+/DwOWOcLKGejiPTs+IOzfeteZn27RHHJWuthzevEQR1O8L&#13;&#10;VaWd64kiBO4b7jpzkdkSuqWksija8jybXQIwjusviRBlVpgN8DIJgb0xH43LdbFQ5ronE5gtvBR9&#13;&#10;bpdEiAKXFGNQL1KcImtr4yGmMlt5YbYXmK3Yoi3O+2aYKhGX+zuPAtQtrIFuTQUzmEGXSggbiESI&#13;&#10;AvcnI1UDzgjGyODMiwa60BjEje5gTj7VJE61xlEFNV0PqvvMVqvhC4PeYvb952K2suAHJae8wFHq&#13;&#10;PKVnQzB0hboTmK260HW5DNUzs/VLM1uNHYu8VDfEHl84DvSYTJx2RocW1znT+ES0BAJzRJLiZt8W&#13;&#10;sxVOwax8NuWzINMBsxU2fTqzhS+kq4NG3MsKotOgKL+48tnG8SpmC8A2ujGR2SJeUdnO+IAQ5aSo&#13;&#10;Fbk8ooK6NkGuQYcwRgRjQkGIivO1mOjOszQ4+rk+43LdBjumnvmMSDMbifcdH2cjjWiyOpKqejJX&#13;&#10;Noii2JhvzJwRwwcKcsWbFw1I42hvKFdd63HcJDGCXoQOtr+8B4mUKLATWo/R3pLWR4n1IUKBGMxN&#13;&#10;HSteN0HQ92lnmAONdcI4GqY9mJuvqK7hmyD7nWYIJUdnMvBx+tPGi0J1KjmfWm/WsRDl/DPoWEDJ&#13;&#10;picsGk6johbfzjGgJybU1MKFKYUcsPPEdabET8THGUcGQxutMuMDiB/rCqnANEUW9tr1hNVCj1CE&#13;&#10;P4doOG71bTEYQfc1MxjOYEAkBgxGIDDTGQyQrrvNjTAYEohIJ4HByCXwS2H9q1u3bRzCYIRhTLFu&#13;&#10;V7WZNqbxF9h9LZIyOh84jrtxW8JS+qJo5pp5LKSuPz46PCPKHBTvZsyEyEdd2SSFY0HMjayCEPTO&#13;&#10;+lifcG9yBGT0hOAG5SEu24Nl413hUaPyjRHaUbsY8hUtiXnVp+11/GljQG9u1rAU8eZ8u4k5WegG&#13;&#10;nxtC7hG32E5BaeeqGqXEafy81lzrsZ8diPtM/KkzKuHMAiuHFxc+R+e6bmBitCoA5CDorflTW9Xe&#13;&#10;c/Z/ymwIXlO+qSdrxu2lBEY46bCIuzN1HewJGBy4zcbgrKPFAu9KqTLXdXUak+JMZzqdvI7DCAhx&#13;&#10;NNMMwP0KeoaRD74+KFPx8YsORVO7lsiDAnwcZescrZcMaGe8YroDKL0u2GEMntSaf3JNB5jHO3tb&#13;&#10;xDQcyJmYOjHltA6IaYC3ycSUqCP01ybqzdl15uw6QiAcJ+HVPGfXGTg7jBOYObvOF7HodRqBX1d2&#13;&#10;nSDmznTH6Q4EY0B3Ah84ne6IK5YZzEaEuFlLjJPRrCVW7n3WEvcT5c1aYqEzsyferCW29JDYl/71&#13;&#10;tcS4tMN4zxyGcxi4SQ84jKDKncxh4GzdmhtyOsJhECMlCieNe83xalfF2NdXE+s4RE2MOheOaEIc&#13;&#10;fEX20iCyu47uvM9fSkiT6tZi3W1CFEtoRpyl+3IfNk3840SBVSedbjUWe+I3pdNYPDu9vCWTdUnS&#13;&#10;Vlv0xM1RSg7CMkxBSeCEpmkaaL5Ge8PQq6uAMdeT2Ji6ry1NL456VCNXfSAEUZqDcFFJVIDuety+&#13;&#10;q760MdOfhc3R2l7uz349YlO6FGRe7k+thwZY+V48ldXVsqeUiweiH9TuiigxApGJuU1J2iXbhB42&#13;&#10;zkeFN5qZ4zNU9+OuBGN9oac1Ty5k/9iMTypViwBASaLxJ76oeeExCF4y2MF4DTrdpUZE9xZgrB7h&#13;&#10;XL5RXuxPXaHBefDit6W8VBX4jOMdxwO7AxzfuWNNSg0u8e+uvZyTtF4bGj95nOYkreBKp5lvCkfM&#13;&#10;kR4S6QE3MkAInfvEJISAMxjB7YEmzklaYbbmJK1zklauKVH90RjDR/o+8w5ArxQ5o85JWi8mEJ6T&#13;&#10;tHY5XDQp2szbOm+LD9GAlHXOC5NIWZ+3HdNfaOZQ0V9oftRfSn+h40B/8T83TasK4dmcpnWMwjQ/&#13;&#10;LU2r5+OY07SiZXkD18t0bkWzqCKiCiq8AX7vnAQm4XeJF/FoZ7IYeJ4lz8uIvnHO02oWntYT32Vz&#13;&#10;nla5Jqpj6N/CDVQzPgAfiNv+MT7gb/Bkk+1VJFrILOvaqL1qDmv4OcIaVPidwxrWB69PgrosAqIX&#13;&#10;PuMox59qeJnDGuawBrnIlLAGi/B1A6CbBuewhnB7cCDadvuu3mcsdOGgPemcJ2dqKtQUrDygpq/L&#13;&#10;QkA0PF4NaghI2qoKupfFrXPX3P4n4TaiPanyQq3q7NFX9/6wcaA90WFM8f4gi4slwHRT1sH9I0bP&#13;&#10;4hWgcrTX9HJ/KhonKtDzlxOGdd7WbiNm4SRk60Jd0q5rQFkmDgnmbOF9+9PGQCZAdQuAyde7aXqc&#13;&#10;blyXpIWWAR0n2Uk+FHg1WGghCYHjEMa08Oy5QIwO0pEXjjOWdJbLF7pgwFjJEb/pXJBSLHspfijH&#13;&#10;Sd9zT35OoGHYlq63RlItiDsHnr9dWFvcfrwO8Iue5LD3hdfxp61vmXnmKe56Ow4tjHuxLxLX3HBY&#13;&#10;SIAAM9sNleSKOtTu9HRFpM1UmOuK2Me4/fhNe+OIKgnpPvMW8fOxvrgNL4o3l/A/XbCWiNFRX56x&#13;&#10;rjwBT1kVfoujjsFcfYgIjDeG/FuhG3Jg6geDGcVrXUtuRNlIucPJnW+8ij99kf2eN0KVj3clrkre&#13;&#10;LkNoJPc+f5jw0PErDFLuNjx/8AboxLt9Y94znfvfTCOFRnImlEb+wG31i5cPT6sr+eNrRE6Slruj&#13;&#10;XC3Oe3rEOxpZc+mu0kjCWA+XzjiR3Gz1fusr+fHuesswwi33i09/2u0ZBofEqwjmeFnL/dcBibzy&#13;&#10;ZuvOJ+i1G8953v/xZSc+H1db//Hefyxelg/r7bvr/fWV/vzdnrckzOFl/duP+/X9Y5iHsGratXFw&#13;&#10;n3cbFez5cfXl+elld0udd9cP+/3m9uZmt3xYPS923zw/Lrfr3fp+/81y/Xyzvr9/XK5uPq+3dzfk&#13;&#10;lE7Cr812vVztdo8vH358WGxW9C2doT/83gxJQj8HrFCni52kaMRrsHXPvfni2tkn4jqdfSIOKtSR&#13;&#10;dBezTwQi/eGSeFjLgHAGTM8ob/Ur8Imov5P/jGnarZ8e74RyCQ17JeHqfNdeS7i4JlSYaCVe9qIE&#13;&#10;zF6UiNmLE7LlfvumSdlI1KimQzWa9+Pm+62xL6ojOQjkEE/RM1Vcy+0pOWabmUGos+v+VMFitpnF&#13;&#10;ITK+Ov8coeYfRBEzPhAJBgw3YG07IW8aa9sSTGSaZ6R2F9tdgiGgSBIahRgv7ltzKuYCzPKjCjCC&#13;&#10;2V1oWdx+uFPxhb89+K/llxf/KWLO1dO76yfQc5AdkBlAu+/fXb9X8UmcNagclCX8vPrMVHUcaPnK&#13;&#10;MIxJWj79BiWC6+5Oa/nCLEUjl8j9ECp6Obz709QNGdQ8qCa4OUGT90HWvc4YQc9Io21fFEfp/sDA&#13;&#10;mD9Ez8Evlx61H5JXmeaRzEtdyq24/fjNvsMIalrA1hJbuRooLeWOoBDtRGbCWEFTcYWFFslVPrYC&#13;&#10;cfvxm/VGeJtGwJEbS9Nodb11d0jnLeoc29q9ECH0k5ZhtCsasEa+orbq3V6SYqq7b83r+PO4LlFt&#13;&#10;F7LUp9xDovpVhat458dmzF0jqkPqPvAJcw2LhqWhDY8vUkT1qfo3yd8eFAyD6Y51JcEoYbe40CeK&#13;&#10;WtP9zblJO95EgvbCBxny6iu6kUyTAQYruSQy6Bd0JWu5vF1KWrLM9gu4uswChgmM9NMVT+HUnnht&#13;&#10;L38T1ORgRuo8TGcCIwQGUB8QmE6ZNI3AVJncURHga8wJd3bKmJ0yLLrC0Peca1KR/pxrkrvVfulc&#13;&#10;k87qHcVr/7qdMv5B2exATTt/3pmaCjUdic7UC6onq29qQszwxAjUdLZEzJaI2RJxQfieLRGzJeKf&#13;&#10;YYlQxZjg6ZmUCSmDBg0Ew052niQY1iXXxLtgOEfvxJon146oSDRbImZLxBu3TI5E86ENBains7Zo&#13;&#10;h3AeDerGCrdX1Te6IUKumzJDRE1KbXfe++qGCBsHhggdxhRDhH0zxRBR+/WYmqP0HFLAA8pukpeU&#13;&#10;LUFv2+OFYgSS1jm3iMvS4o6rl2ydrMtNE3bFetUcUlB7e/5UxMS1wJYAj1sZyvNjaNVO0N89b8yf&#13;&#10;1ihOomGsXPqlWelOjlXnJJNzdbc35U9t0uYOfLlpw8v9qfVIbWdV06pzh/Uq/tSq3P5pdgDg9nzv&#13;&#10;4kqqM5I8ewMF+Jj/TG5xrXjuVgHW3chQu/WJuZC6rqesL4PTP1vclbBs53TyOlPavwA8Wg8trt4F&#13;&#10;d3Iz6la4AgbAQAY+u/FAbKMTWID4C58ml3K43zv3KkdGCcJ6+YP2U066FYdLSMzdP8PuFeyjJyeB&#13;&#10;Gz+oR1oPfhLnDiDGNAMBUjW6ZdSBxJ82UxIlGqtTXVjFIbLwpt6WpURR8MwQm5epuIceM8R6AdB0&#13;&#10;AtjWnthyLHy1IS2XUcD+HcFfnQLaOMQUT/ZTzi8kevtx97h++fNf3fn3YGhX+CfMBbO6nCrHfoca&#13;&#10;Y5iBEBPuGOrqO1YAJxgixSc/MkiSidYM6dTxPuKW4zdD4sTUmO3zqEHu7bArWENrPgIuMTLkM70T&#13;&#10;WjYDa9RUAyJT7Jc2ENweJm/A/op0y6K7QDIefvymkyGTo0U/t4nnQrASBR2WH8OtWoZ9Qk0htx/J&#13;&#10;SkPLCQlShBc37wjIGoPeGUm4eGE81M7Cf4riUgrShiSlCiMMScXtk1iaBTPbeP8o+Dj9qeMtOVW2&#13;&#10;mgFez6H0kvtOzVJfWj6Jk2MggMeYhUIuRbOV8779qWOomtIuOeX6+i6ZrNfxp9atYReUAqUTL4yv&#13;&#10;MU4oRZQrIaJzgQ+JX4pF1lzjqa2fpPZLhtEkO+8W73z85t9JDFGAGK4kiwC3ashgpEV+K7zDWQUo&#13;&#10;6y6QQrMLZIvbj99s5aD+dkL9O29SHFWsiAxKEZdETlPPYUgY4/hRjVedG9pZOZnV5ZvzEEWMmgPV&#13;&#10;KuWchJKyIEdJaJdUJcDWWegDOKZCKnKCcVuXT0DWuqRAGJZihpPjzQvn6C9Ddd4SHqlrdhGqi7Qx&#13;&#10;rDEVqgvc2wwzHUM1iMovgTuGavC539H8KqiGrbYM33LRXgTVwj2eAEHJJ60463VQDR3zfM/HUJ1D&#13;&#10;U+0Mcbd1RDG4H9IvfCmbE7cvx1D9c910QaSpccmXTwBXX9pZvHwCJI26SVUXcfXUkzLfdPHz3IcM&#13;&#10;oBq2ysvCyYeD3xgq58YRc4ODGYzQNZew2jGK4H3INcbNvjGBKCD3WSBygQjcPRCIwq5PF4jQwfjN&#13;&#10;orPr2Ig8NF9T7PhGmUXUO+acO19TfJbTnK8pjvzR52uKid94Y9Q0yKozNXVqilZiQE07hmOSvb1p&#13;&#10;UMGosNJWkvYjaJw6+xqXqkOxJdAHC03r6oyvrl0kqEHGofY1hjFFu2jfMHSX9A/axZhAHGoSlEMy&#13;&#10;l3PSOFawRGUMkvuoqeW01Jx0drsyUc3k6bo6Q9E0YA0KJpwJdfOKJCNnx0v6Cb/LqBGt5rm5qR1E&#13;&#10;tB0oJdBlnK1LZJBK+VVRd7pVX9eYIzcyjKBqXxATFGFaSZGvCjZuquKK9wCD9lW4LknG1BWxLnH7&#13;&#10;3qt+cdjNiria0M+ElbxsLcxQQKrA3z8K3nc8Ih1Jit1WZ9x94VqqFjVb0JFgIY2lHgWumqw1bjyK&#13;&#10;m/YObXlQeYd2UPIObIhxVaxiOvzLVcljoNtRkorqvG00rT0jDrl7ORnnYCZtG9MtNuzM+apdXil8&#13;&#10;W89D4iEkznPkTdju44G+MTIXFmcmc07mOEQDMtdxApPIHDoGj01LieXEIhJwjNM5zqkcjhDQmmZd&#13;&#10;lNxXp3M2DrGihWFMoXP2zQQ6d6iZJskFv4yM1Luqc0u5EPX4BMYoyVBR0iW7Y7EjJI6W1zNyc/Ij&#13;&#10;/wQyIJnxLiM1g9PeuP34zXAr2l7FUeD42OUBc4erFpNjQoNPiGqPCy+6QE0Oa4aPQJfP0DGrP20F&#13;&#10;FIrYiaJpCe49hwtRZHq+uh7AeXujM84lDjNQZ//CqQnMkZZIv9HKE3Jq1jPuLXROIW49ftOZuMkw&#13;&#10;J7g77L33pNQpzxo1bfmfM0+hBiXXoN7Bso51UxC1HWbElh2ZoQioDSVtq7EQ3hP3THo8bdsRhrht&#13;&#10;X8TjTXnjOD/wZjPOd5wPQA9wfkcWp+F8DKBuXRpVFIZAVsX52HnsuH59nM8owbQB58swpuB8kggZ&#13;&#10;/+hAfZBt4sNg2BJTsGJzI3x2NrpmcKyKzjnOWgghgmzqqkt9ELccv1mDWKDMTAW9jXl8nSYtcn1w&#13;&#10;TB7A/E4D6kQzyk5CH9Aoc+/gotQjGoCwYygRh4oANx0GwfSklOO1N9UegMRRjD919oqxsJSinj6H&#13;&#10;+yVvXFhbbIgDV8axZWXpFIsT96gf+GSa1DwtxSkyWu+2NH+BrBb40vHEjcdvBimY8bWvDKQcLxwu&#13;&#10;CLpwkh80AiSEQbeTuul10g5ykbQuWpoV6gHnE6szdydwrt5LsHYqCe+uyx10NbYtKU6Tfli83J/9&#13;&#10;7UPwOi8lD8+eN/PGhIiw6TNBcYICfz8gKB3NfS1BQUA+9kUnBBOMKeSERNL4qemJ++rkRIcBNdFR&#13;&#10;TKEm+gkD9/NxICYO2tEJ6U3Py/3Zr3dI/+2l/tRag269+E2cozmgS1SRQPTg0HR4ZdKhIZs5fjnG&#13;&#10;5s+iN7mkZtHbpPILdHsWvSOWfBa9MUfuth/e/+5pe/VpQaq4f1ZCCmXXZ07JOSUsCgOkH/gZWaJJ&#13;&#10;SB/VDP9T1c6Y6F3jme/qVqShX4pX4vYFGUcQvWUYk5ilGnFSBOMhszQqTxGCMOKjg07VBDdxbpT5&#13;&#10;u3iDf6sZ7Eii5zrEuOX4TZkpSTNvkjcyZeBruxZ1liJ5N6R1jDrjmg8VpnB0RsacKiVyoYd5rkvs&#13;&#10;WoSmUqKedMLFQPImkE6B4rWS9wFGnEf0Z8RwYopySdfL/an1EE51AHgWTrrfpM7Nt1Z8eiNpuBXr&#13;&#10;r8ABt8uRtrC3g3Ili8rJGZej+IDiTYvfdHC4GGNskyZRpKt7um9hmpA80I7TkfIE1YcJ5S4oXyCr&#13;&#10;LnCTRMn229fIn/01JfzCNWNe7E+thponPg9e/Ca4+C7pEGpwtmjG8Y7j0fEMcHy3RJNwfMo1NpUr&#13;&#10;hNIGDZAeAreplWA2YC3oV/Ed+cUEYhuHIPkwjClIXiamxvIhlnf4Noyis+zRAy/3p9aDDJitQ6+Z&#13;&#10;UkzrdfypdYkxMxXX5bqEM1hMHJcjDS66GUMzOSFVRpqJCY5oDy7bnT7OwnEcA+Xc62V4xmMTBnhm&#13;&#10;rDfUeKeCf7Ky6ZJWScLbHgrNskZ04oIKaxxuDE/F7cdvunJ4GJhVkLsYNCGsTwBHCTP9oUyNqSCh&#13;&#10;zuankTWHSOy4/fjNeitdqy4RiBF1IN5EOAshD8RmRya5Q28FBr3w1aSVPEwAdbkSL5+bui1Jb8Tp&#13;&#10;wFf0V5JIbiPHXjSpt6xm5cMEBk3mCUY5LYLAhc3xgeRlwsjCQBIMAKP7dgTrIUYoLBQmDedAvI4/&#13;&#10;7QyVqbmqcUvWJX8q4kt0/Hrqz503dt0i5S7XzQmiVI6J2L0uMtLHOQYlsFx2cmA2AcH+5hSEqIXl&#13;&#10;KvG0iYqAX88o7EWT9g1Ful18NWiSk2SdEbUfgSSRFnq2C0nYMLprYzOr3MRCDruIB9SFz4khjbph&#13;&#10;TsZswjNOB3zgVhtM2zqOYyTgU7E00Tzq6eWAyGpa4B7OAeNwODYj2HJQgx5b/cwbxHnNMctR8kn4&#13;&#10;dTdVWMmkjcrbxHHtUYOkA7cAOlBF4NF8ENhI7HiRkn18nxwS7cQM6JiXvzHuLIDPzJ05dwZ9HnBn&#13;&#10;3RJN4s4Qv0kAE0AZRm1wTyfujkIWhDmruOvRYemrWytsHDBnOowpzJkyRXJInTE4Za+Y7+l0zDHf&#13;&#10;08mdnhbzTsy5XqoAnnZ06E9FmzkCuHE44SK/c8xDXtce9g3LEQ7p6XbL1mKGuSagu/zJ+x4jSLSO&#13;&#10;p5XAOrxPrNbBg805HHRGERtW4IqrZx/h5xXsc1FyNaH25t85ABHdbnIGOWuU7+mKWkigjTF5BbGF&#13;&#10;V4T9DXNDLRNxCqW4ToeiooXq93kmAts9mqs5OGTEaxe/6Z7CrJn7Ni5qsfcaM5LoAmGfSy6liHpL&#13;&#10;Wr/SoBckH7cfv1lv8CzGCIvnab9JzKLmK8G9DwoE3UqSoMAYMaIAwopM4iWURQ8TQCsVgwJsvPHx&#13;&#10;OPtEi0ygvt1cyy+VGib1RoYLOx2wfXpxhU8ALsxYPIlMiCSiHBnJJCLEzOlzy4kqV1gmf1TMT3KR&#13;&#10;ifuqcEwiTgl3XlNLIe3hCKMnON6p+M1OPkyrUc0gSvaYdUQ8S/ICW3a0b6n48cj6457YpZKK24/f&#13;&#10;tDfAzdMSoLqMAS/Foyc0iRwbSQZyoYgCiZdM2rWKK1kUyP0z37SKkAvtCoSiGKwrKlvPLZBwqeno&#13;&#10;Mjr60imRJ8uAqiFphH3gVfypVY32s2oXq+L2ZPkyOMQXIlOQSkzjkBHQeF7HyXkzx2Q8BVUp0EPe&#13;&#10;Y1uGg5vp2bmuJhbZ0NvbmYeBj1FkGQRlAZCuaNKmcS2bYabuO98a0uEZ9sy48SVS+BOoYriaGKUT&#13;&#10;F7GMzQ30b6p7lBexThv1ldEhnLTd88WAmGwyJtaFa7OnHjUUy0Y2xFUwRlot+x2AHwtN7NZ2QP9Z&#13;&#10;A20YhcixuYFyzG84IyFdhJlI0yNJJNkcbuSJjTHQa/e8gyK5diJuP36zU8CSWJMkjol0bFVQG4Te&#13;&#10;0NyHJn1LUfo7iuRup+lIq6rkuh1pEp4gdpeWe1SMDuW42Mlydb2hjFCyjVR5IthodG4oy3S/OYkx&#13;&#10;0hIgUdTEUUCl0usNKdwka9Y0c8Y9bj9+05WkDztvKFCJHuo1CUyaCWZ4tTlGKF3/rmjSecPaYwxa&#13;&#10;950vF8tnpK0CTCKKTsCIF3EWx/ctRn1AvC1UX/ryOv7UFcjwoLG54KV7Hp8RE2F2IlARmFvPorfn&#13;&#10;T22XfDYeEAbZPkbVY3sxXyX/K71K/p/lSKEOtrMax9Q4SF4DNY5KY7JEk9Q4pHws8EgOyH1O/+hs&#13;&#10;TcQszOkfV3//y1ro+hjOntM/2jViMfGb0z8qSvFoDedyyMw5p3/sWOQ5/aOyinP6xzn9I3LshQQT&#13;&#10;c/pHjG4qh1/O55tKGoKAg9FLIN+dldQw6ZvGz7L19pRUMV1DRWoa5EYCOM+2KsZupQKWguRkqzj/&#13;&#10;WDAhWrKzjc7pH4OPYed2qFq0WSJyiQjF0bFhWxMYvUIikoxGenTGJCLz6daw7oPf8Fe3bH8l33JV&#13;&#10;7kUC0XnfcpUl37hvuSp/X+tbrkAx+5aPXB3zk33LVdP7ylDri3pKo5K/Et9yvejnXwDJbx6Xt/z/&#13;&#10;6svz08tOfr27ftjvN7c3N7vlw+p5sftmvVm9UHq/3j4v9rxuP9zcbRefH18+PD/diOX9hq/2H7er&#13;&#10;a2vkeVIbz4vtXz9u/m25ft4s9o/vH58e938LzV1/+xsZ1Mun7x+X32/1BcXY90ovgpJc6cWPD4vN&#13;&#10;6kr+AE8jn0gt+eZqs13dr7Y/rJ5o+dPqh9Xu8e8rdw0atP3+6XHz3ePT09V2vf9/j/uH0CxmW8ax&#13;&#10;uJVCm9Z2ysqs7+8fl6vfr5cfn1cve12ebRjH+mX38LjZXV9tb1fP71d37663f7zTThZPm4fFf63v&#13;&#10;vnv8otyZ9Cq977bLH1bLPX/k93672i8fpIJMwUetM99tZKUWt07SGMbVF5mxWIDw+jJboPvhV/hP&#13;&#10;NuIDICTRi2H1/PPNdrf/w2r9zELu9gyUMYTVWHz6005GQ1WvIr2+rGX9wiifXqI/BPbRRqxjDINn&#13;&#10;AjpufvwLQR4mlxjyAo8uuzFDnoOOQR5WdNJbKmNhnIgDH5JLKSUCe+RdIXGIiQ/ehIPWzwp9N583&#13;&#10;H24/bDc/ctDC788f5NeCvy02D4/L3y/2i/57qHW7ytYP66e71fbb/wYAAP//AwBQSwMECgAAAAAA&#13;&#10;AAAhAAXhDB94AAAAeAAAABQAAABkcnMvbWVkaWEvaW1hZ2UxLnBuZ4lQTkcNChoKAAAADUlIRFIA&#13;&#10;AAABAAAAAQgGAAAAHxXEiQAAAAFzUkdCAK7OHOkAAAAEZ0FNQQAAsY8L/GEFAAAACXBIWXMAAA7D&#13;&#10;AAAOwwHHb6hkAAAADUlEQVQYV2NgYGBgAAAABQABijPjAAAAAABJRU5ErkJgglBLAwQUAAYACAAA&#13;&#10;ACEAPIP7U+IAAAAQAQAADwAAAGRycy9kb3ducmV2LnhtbExPTWuDQBC9F/Iflgn01qy2RoJxDSH9&#13;&#10;OIVCk0LpbaMTlbiz4m7U/PuOp+YyvHmPefNeuhlNI3rsXG1JQbgIQCDltqipVPB9fH9agXBeU6Eb&#13;&#10;S6jghg422ewh1UlhB/rC/uBLwSbkEq2g8r5NpHR5hUa7hW2RWDvbzmjPa1fKotMDm5tGPgdBLI2u&#13;&#10;iT9UusVdhfnlcDUKPgY9bF/Ct35/Oe9uv8fl588+RKUe5+Prmsd2DcLj6P8vYOrA+SHjYCd7pcKJ&#13;&#10;RgG38cxGUcxo0oMoZHSauFW8BJml8r5I9gc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Ax9ZmSwigAABkbAQAOAAAAAAAAAAAAAAAAADoCAABkcnMvZTJvRG9jLnht&#13;&#10;bFBLAQItAAoAAAAAAAAAIQAF4QwfeAAAAHgAAAAUAAAAAAAAAAAAAAAAACgrAABkcnMvbWVkaWEv&#13;&#10;aW1hZ2UxLnBuZ1BLAQItABQABgAIAAAAIQA8g/tT4gAAABABAAAPAAAAAAAAAAAAAAAAANIrAABk&#13;&#10;cnMvZG93bnJldi54bWxQSwECLQAUAAYACAAAACEAqiYOvrwAAAAhAQAAGQAAAAAAAAAAAAAAAADh&#13;&#10;LAAAZHJzL19yZWxzL2Uyb0RvYy54bWwucmVsc1BLBQYAAAAABgAGAHwBAADULQAAAAA=&#13;&#10;">
              <v:group id="Group 211" o:spid="_x0000_s1061" style="position:absolute;left:20408;top:36514;width:66103;height:2571" coordsize="66103,25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KJX7yQAAAOEAAAAPAAAAZHJzL2Rvd25yZXYueG1sRI9Ba8JA&#13;&#10;FITvBf/D8oTe6maVlhJdRbSWHkSoCuLtkX0mwezbkN0m8d+7gtDLwDDMN8xs0dtKtNT40rEGNUpA&#13;&#10;EGfOlJxrOB42b58gfEA2WDkmDTfysJgPXmaYGtfxL7X7kIsIYZ+ihiKEOpXSZwVZ9CNXE8fs4hqL&#13;&#10;Idoml6bBLsJtJcdJ8iEtlhwXCqxpVVB23f9ZDd8ddsuJ+mq318vqdj68705bRVq/Dvv1NMpyCiJQ&#13;&#10;H/4bT8SP0TBWCh6P4huQ8zsAAAD//wMAUEsBAi0AFAAGAAgAAAAhANvh9svuAAAAhQEAABMAAAAA&#13;&#10;AAAAAAAAAAAAAAAAAFtDb250ZW50X1R5cGVzXS54bWxQSwECLQAUAAYACAAAACEAWvQsW78AAAAV&#13;&#10;AQAACwAAAAAAAAAAAAAAAAAfAQAAX3JlbHMvLnJlbHNQSwECLQAUAAYACAAAACEANiiV+8kAAADh&#13;&#10;AAAADwAAAAAAAAAAAAAAAAAHAgAAZHJzL2Rvd25yZXYueG1sUEsFBgAAAAADAAMAtwAAAP0CAAAA&#13;&#10;AA==&#13;&#10;">
                <v:rect id="Rectangle 212" o:spid="_x0000_s1062" style="position:absolute;width:66103;height:25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uWFxxwAAAOEAAAAPAAAAZHJzL2Rvd25yZXYueG1sRI/RagIx&#13;&#10;FETfC/5DuELfNGsQqatR1Fpo+9SufsB1c90sbm62m1S3f98UhL4MDMOcYZbr3jXiSl2oPWuYjDMQ&#13;&#10;xKU3NVcajoeX0ROIEJENNp5Jww8FWK8GD0vMjb/xJ12LWIkE4ZCjBhtjm0sZSksOw9i3xCk7+85h&#13;&#10;TLarpOnwluCukSrLZtJhzWnBYks7S+Wl+HYaPqae1F6FbVG5ue1Ph/e3L5xp/TjsnxdJNgsQkfr4&#13;&#10;37gjXo0GNVHw9yi9Abn6BQAA//8DAFBLAQItABQABgAIAAAAIQDb4fbL7gAAAIUBAAATAAAAAAAA&#13;&#10;AAAAAAAAAAAAAABbQ29udGVudF9UeXBlc10ueG1sUEsBAi0AFAAGAAgAAAAhAFr0LFu/AAAAFQEA&#13;&#10;AAsAAAAAAAAAAAAAAAAAHwEAAF9yZWxzLy5yZWxzUEsBAi0AFAAGAAgAAAAhAPu5YXHHAAAA4QAA&#13;&#10;AA8AAAAAAAAAAAAAAAAABwIAAGRycy9kb3ducmV2LnhtbFBLBQYAAAAAAwADALcAAAD7AgAAAAA=&#13;&#10;" filled="f" stroked="f">
                  <v:textbox inset="2.53958mm,2.53958mm,2.53958mm,2.53958mm">
                    <w:txbxContent>
                      <w:p w14:paraId="3CDC0378" w14:textId="77777777" w:rsidR="00177E13" w:rsidRDefault="00177E13">
                        <w:pPr>
                          <w:spacing w:after="0" w:line="240" w:lineRule="auto"/>
                          <w:ind w:left="0" w:firstLine="0"/>
                          <w:textDirection w:val="btLr"/>
                        </w:pPr>
                      </w:p>
                    </w:txbxContent>
                  </v:textbox>
                </v:rect>
                <v:shape id="Freeform 213" o:spid="_x0000_s1063" style="position:absolute;left:563;top:1212;width:281;height:519;visibility:visible;mso-wrap-style:square;v-text-anchor:middle" coordsize="28101,5188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y5V4yAAAAOEAAAAPAAAAZHJzL2Rvd25yZXYueG1sRI9BawIx&#13;&#10;FITvgv8hPKGXUrMqLLIapSpWL1W0gtfH5rlZunlZNlHXf28KBS8DwzDfMNN5aytxo8aXjhUM+gkI&#13;&#10;4tzpkgsFp5/1xxiED8gaK8ek4EEe5rNuZ4qZdnc+0O0YChEh7DNUYEKoMyl9bsii77uaOGYX11gM&#13;&#10;0TaF1A3eI9xWcpgkqbRYclwwWNPSUP57vNo4kqY7ed6sDqPv0z5fuK/r3izelXrrtatJlM8JiEBt&#13;&#10;eDX+EVutYDgYwd+j+Abk7AkAAP//AwBQSwECLQAUAAYACAAAACEA2+H2y+4AAACFAQAAEwAAAAAA&#13;&#10;AAAAAAAAAAAAAAAAW0NvbnRlbnRfVHlwZXNdLnhtbFBLAQItABQABgAIAAAAIQBa9CxbvwAAABUB&#13;&#10;AAALAAAAAAAAAAAAAAAAAB8BAABfcmVscy8ucmVsc1BLAQItABQABgAIAAAAIQCay5V4yAAAAOEA&#13;&#10;AAAPAAAAAAAAAAAAAAAAAAcCAABkcnMvZG93bnJldi54bWxQSwUGAAAAAAMAAwC3AAAA/AIAAAAA&#13;&#10;" adj="-11796480,,5400" path="m28101,r,11120l19366,16838r8735,-43l28101,27553r-11916,c15273,31218,15422,34334,16632,36902v1209,2567,3655,3851,7339,3851l28101,39319r,11323l18920,51887v-6642,,-11627,-2409,-14957,-7228c651,39841,,33423,2009,25405,4018,17387,7832,10838,13450,5759l28101,xe" fillcolor="#a6a6a6" stroked="f">
                  <v:stroke joinstyle="miter"/>
                  <v:formulas/>
                  <v:path arrowok="t" o:extrusionok="f" o:connecttype="custom" textboxrect="0,0,28101,51887"/>
                  <v:textbox inset="2.53958mm,2.53958mm,2.53958mm,2.53958mm">
                    <w:txbxContent>
                      <w:p w14:paraId="7B7FC007" w14:textId="77777777" w:rsidR="00177E13" w:rsidRDefault="00177E13">
                        <w:pPr>
                          <w:spacing w:after="0" w:line="240" w:lineRule="auto"/>
                          <w:ind w:left="0" w:firstLine="0"/>
                          <w:textDirection w:val="btLr"/>
                        </w:pPr>
                      </w:p>
                    </w:txbxContent>
                  </v:textbox>
                </v:shape>
                <v:shape id="Freeform 214" o:spid="_x0000_s1064" style="position:absolute;left:844;top:1522;width:167;height:208;visibility:visible;mso-wrap-style:square;v-text-anchor:middle" coordsize="16715,208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mC6uygAAAOEAAAAPAAAAZHJzL2Rvd25yZXYueG1sRI/dasJA&#13;&#10;FITvhb7Dcgq9041SikZXKWkLRRQxiujdIXvyQ7NnQ3Zr4tt3C4I3A8Mw3zCLVW9qcaXWVZYVjEcR&#13;&#10;COLM6ooLBcfD13AKwnlkjbVlUnAjB6vl02CBsbYd7+ma+kIECLsYFZTeN7GULivJoBvZhjhkuW0N&#13;&#10;+mDbQuoWuwA3tZxE0Zs0WHFYKLGhpKTsJ/01CrafVTI9zi6nzT5J67Pr8ny93in18tx/zIO8z0F4&#13;&#10;6v2jcUd8awWT8Sv8PwpvQC7/AAAA//8DAFBLAQItABQABgAIAAAAIQDb4fbL7gAAAIUBAAATAAAA&#13;&#10;AAAAAAAAAAAAAAAAAABbQ29udGVudF9UeXBlc10ueG1sUEsBAi0AFAAGAAgAAAAhAFr0LFu/AAAA&#13;&#10;FQEAAAsAAAAAAAAAAAAAAAAAHwEAAF9yZWxzLy5yZWxzUEsBAi0AFAAGAAgAAAAhADCYLq7KAAAA&#13;&#10;4QAAAA8AAAAAAAAAAAAAAAAABwIAAGRycy9kb3ducmV2LnhtbFBLBQYAAAAAAwADALcAAAD+AgAA&#13;&#10;AAA=&#13;&#10;" path="m10409,r6306,363l12669,20817r-5832,l6669,18780,,19684,,8362,8092,5553,10409,xe" fillcolor="#a6a6a6" stroked="f">
                  <v:path arrowok="t" o:extrusionok="f"/>
                </v:shape>
                <v:shape id="Freeform 215" o:spid="_x0000_s1065" style="position:absolute;left:1055;top:1406;width:237;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Oh7ryQAAAOEAAAAPAAAAZHJzL2Rvd25yZXYueG1sRI9Ba8JA&#13;&#10;FITvgv9heQVvujHQEmI20toqPdiD0R/wyD6T2OzbsLvVtL++Wyh4GRiG+YYp1qPpxZWc7ywrWC4S&#13;&#10;EMS11R03Ck7H7TwD4QOyxt4yKfgmD+tyOikw1/bGB7pWoRERwj5HBW0IQy6lr1sy6Bd2II7Z2TqD&#13;&#10;IVrXSO3wFuGml2mSPEmDHceFFgfatFR/Vl9GwTbL5P5tOHYXZ9MXvf847H6qUanZw/i6ivK8AhFo&#13;&#10;DPfGP+JdK0iXj/D3KL4BWf4CAAD//wMAUEsBAi0AFAAGAAgAAAAhANvh9svuAAAAhQEAABMAAAAA&#13;&#10;AAAAAAAAAAAAAAAAAFtDb250ZW50X1R5cGVzXS54bWxQSwECLQAUAAYACAAAACEAWvQsW78AAAAV&#13;&#10;AQAACwAAAAAAAAAAAAAAAAAfAQAAX3JlbHMvLnJlbHNQSwECLQAUAAYACAAAACEA7joe68kAAADh&#13;&#10;AAAADwAAAAAAAAAAAAAAAAAHAgAAZHJzL2Rvd25yZXYueG1sUEsFBgAAAAADAAMAtwAAAP0CAAAA&#13;&#10;AA==&#13;&#10;" adj="-11796480,,5400" path="m23659,r,11353l19896,12287v-2381,986,-3776,2279,-4185,3879c15320,17766,15487,19031,16213,19961v744,911,2288,1367,4632,1367l23659,20003r,9853l14706,32462v-5265,,-9144,-1553,-11636,-4660c595,24677,,20538,1284,15384,2586,10231,5628,6464,10409,4083,12809,2883,16066,1753,20182,692l23659,xe" fillcolor="#a6a6a6" stroked="f">
                  <v:stroke joinstyle="miter"/>
                  <v:formulas/>
                  <v:path arrowok="t" o:extrusionok="f" o:connecttype="custom" textboxrect="0,0,23659,32462"/>
                  <v:textbox inset="2.53958mm,2.53958mm,2.53958mm,2.53958mm">
                    <w:txbxContent>
                      <w:p w14:paraId="0EDFB8B4" w14:textId="77777777" w:rsidR="00177E13" w:rsidRDefault="00177E13">
                        <w:pPr>
                          <w:spacing w:after="0" w:line="240" w:lineRule="auto"/>
                          <w:ind w:left="0" w:firstLine="0"/>
                          <w:textDirection w:val="btLr"/>
                        </w:pPr>
                      </w:p>
                    </w:txbxContent>
                  </v:textbox>
                </v:shape>
                <v:shape id="Freeform 216" o:spid="_x0000_s1066" style="position:absolute;left:844;top:1193;width:237;height:295;visibility:visible;mso-wrap-style:square;v-text-anchor:middle" coordsize="23710,294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2AUWyAAAAOEAAAAPAAAAZHJzL2Rvd25yZXYueG1sRI/NasMw&#13;&#10;EITvhbyD2EAvIZHtgylOlFAaQgItlCZ5gK21tZ1YKyPJP337qlDoZWAY5htms5tMKwZyvrGsIF0l&#13;&#10;IIhLqxuuFFwvh+UTCB+QNbaWScE3edhtZw8bLLQd+YOGc6hEhLAvUEEdQldI6cuaDPqV7Yhj9mWd&#13;&#10;wRCtq6R2OEa4aWWWJLk02HBcqLGjl5rK+7k3CjSP/efx5iozvud6sWjeXltbKvU4n/brKM9rEIGm&#13;&#10;8N/4Q5y0gizN4fdRfANy+wMAAP//AwBQSwECLQAUAAYACAAAACEA2+H2y+4AAACFAQAAEwAAAAAA&#13;&#10;AAAAAAAAAAAAAAAAW0NvbnRlbnRfVHlwZXNdLnhtbFBLAQItABQABgAIAAAAIQBa9CxbvwAAABUB&#13;&#10;AAALAAAAAAAAAAAAAAAAAB8BAABfcmVscy8ucmVsc1BLAQItABQABgAIAAAAIQAO2AUWyAAAAOEA&#13;&#10;AAAPAAAAAAAAAAAAAAAAAAcCAABkcnMvZG93bnJldi54bWxQSwUGAAAAAAMAAwC3AAAA/AIAAAAA&#13;&#10;" adj="-11796480,,5400" path="m4800,v7367,,12510,1832,15431,5497c23152,9144,23710,14576,21905,21794v-483,1916,-1292,4465,-2427,7646l,29440,,18682r8316,-41c8948,16148,8864,14278,8064,13032,7283,11785,5534,11162,2818,11162l,13007,,1887,4800,xe" fillcolor="#a6a6a6" stroked="f">
                  <v:stroke joinstyle="miter"/>
                  <v:formulas/>
                  <v:path arrowok="t" o:extrusionok="f" o:connecttype="custom" textboxrect="0,0,23710,29440"/>
                  <v:textbox inset="2.53958mm,2.53958mm,2.53958mm,2.53958mm">
                    <w:txbxContent>
                      <w:p w14:paraId="7DC43D20" w14:textId="77777777" w:rsidR="00177E13" w:rsidRDefault="00177E13">
                        <w:pPr>
                          <w:spacing w:after="0" w:line="240" w:lineRule="auto"/>
                          <w:ind w:left="0" w:firstLine="0"/>
                          <w:textDirection w:val="btLr"/>
                        </w:pPr>
                      </w:p>
                    </w:txbxContent>
                  </v:textbox>
                </v:shape>
                <v:shape id="Freeform 217" o:spid="_x0000_s1067" style="position:absolute;left:1153;top:1181;width:139;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y3W3ywAAAOEAAAAPAAAAZHJzL2Rvd25yZXYueG1sRI9Ba8JA&#13;&#10;FITvBf/D8gQvRTd6sBJdRRRBSmnVCuLtNfuaRLNvQ3YT0/56tyD0MjAM8w0zW7SmEA1VLresYDiI&#13;&#10;QBAnVuecKjh+bvoTEM4jaywsk4IfcrCYd55mGGt74z01B5+KAGEXo4LM+zKW0iUZGXQDWxKH7NtW&#13;&#10;Bn2wVSp1hbcAN4UcRdFYGsw5LGRY0iqj5HqojQLze5psz/R1/DjtXtO3+vIs/fpdqV63XU+DLKcg&#13;&#10;PLX+v/FAbLWC0fAF/h6FNyDndwAAAP//AwBQSwECLQAUAAYACAAAACEA2+H2y+4AAACFAQAAEwAA&#13;&#10;AAAAAAAAAAAAAAAAAAAAW0NvbnRlbnRfVHlwZXNdLnhtbFBLAQItABQABgAIAAAAIQBa9CxbvwAA&#13;&#10;ABUBAAALAAAAAAAAAAAAAAAAAB8BAABfcmVscy8ucmVsc1BLAQItABQABgAIAAAAIQCJy3W3ywAA&#13;&#10;AOEAAAAPAAAAAAAAAAAAAAAAAAcCAABkcnMvZG93bnJldi54bWxQSwUGAAAAAAMAAwC3AAAA/wIA&#13;&#10;AAAA&#13;&#10;" path="m3544,l9376,r363,2149l13808,1812r,12025l8204,15180,6530,19869,,20231,3544,xe" fillcolor="#a6a6a6" stroked="f">
                  <v:path arrowok="t" o:extrusionok="f"/>
                </v:shape>
                <v:shape id="Freeform 218" o:spid="_x0000_s1068" style="position:absolute;left:3645;top:1218;width:274;height:513;visibility:visible;mso-wrap-style:square;v-text-anchor:middle" coordsize="27325,512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7xdqyAAAAOEAAAAPAAAAZHJzL2Rvd25yZXYueG1sRI9Na8JA&#13;&#10;EIbvBf/DMkIvRTd6qBJdxQ8KPbbqxduwOybR7GzIribtr+8cCl4GXob3mXmW697X6kFtrAIbmIwz&#13;&#10;UMQ2uIoLA6fjx2gOKiZkh3VgMvBDEdarwcsScxc6/qbHIRVKIBxzNFCm1ORaR1uSxzgODbHsLqH1&#13;&#10;mCS2hXYtdgL3tZ5m2bv2WLFcKLGhXUn2drh7A915e337Pc2+9M7ft7FI0dqrNeZ12O8XMjYLUIn6&#13;&#10;9Gz8Iz6dgelEXhYjsQG9+gMAAP//AwBQSwECLQAUAAYACAAAACEA2+H2y+4AAACFAQAAEwAAAAAA&#13;&#10;AAAAAAAAAAAAAAAAW0NvbnRlbnRfVHlwZXNdLnhtbFBLAQItABQABgAIAAAAIQBa9CxbvwAAABUB&#13;&#10;AAALAAAAAAAAAAAAAAAAAB8BAABfcmVscy8ucmVsc1BLAQItABQABgAIAAAAIQDY7xdqyAAAAOEA&#13;&#10;AAAPAAAAAAAAAAAAAAAAAAcCAABkcnMvZG93bnJldi54bWxQSwUGAAAAAAMAAwC3AAAA/AIAAAAA&#13;&#10;" adj="-11796480,,5400" path="m27325,r,10054l22306,12029v-2140,2233,-3954,6307,-5442,12223c14222,34856,16501,40158,23701,40158r3624,-1574l27325,48908r-6526,2384c13004,51292,7414,48902,4028,44121,660,39339,,32865,2046,24698,4093,16513,7990,9937,13739,4969l27325,xe" fillcolor="#a6a6a6" stroked="f">
                  <v:stroke joinstyle="miter"/>
                  <v:formulas/>
                  <v:path arrowok="t" o:extrusionok="f" o:connecttype="custom" textboxrect="0,0,27325,51292"/>
                  <v:textbox inset="2.53958mm,2.53958mm,2.53958mm,2.53958mm">
                    <w:txbxContent>
                      <w:p w14:paraId="381038B2" w14:textId="77777777" w:rsidR="00177E13" w:rsidRDefault="00177E13">
                        <w:pPr>
                          <w:spacing w:after="0" w:line="240" w:lineRule="auto"/>
                          <w:ind w:left="0" w:firstLine="0"/>
                          <w:textDirection w:val="btLr"/>
                        </w:pPr>
                      </w:p>
                    </w:txbxContent>
                  </v:textbox>
                </v:shape>
                <v:shape id="Freeform 219" o:spid="_x0000_s1069" style="position:absolute;left:2753;top:1193;width:861;height:521;visibility:visible;mso-wrap-style:square;v-text-anchor:middle" coordsize="8601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aJs+yAAAAOEAAAAPAAAAZHJzL2Rvd25yZXYueG1sRI9PawIx&#13;&#10;FMTvBb9DeIK3mnUPalejiLa0J8U/lB4fyevu0s3Luom6+umNIPQyMAzzG2Y6b20lztT40rGCQT8B&#13;&#10;QaydKTlXcNh/vI5B+IBssHJMCq7kYT7rvEwxM+7CWzrvQi4ihH2GCooQ6kxKrwuy6PuuJo7Zr2ss&#13;&#10;hmibXJoGLxFuK5kmyVBaLDkuFFjTsiD9tztZBfhJJz36WW/8+PZeho353h51qlSv264mURYTEIHa&#13;&#10;8N94Ir6MgnTwBo9H8Q3I2R0AAP//AwBQSwECLQAUAAYACAAAACEA2+H2y+4AAACFAQAAEwAAAAAA&#13;&#10;AAAAAAAAAAAAAAAAW0NvbnRlbnRfVHlwZXNdLnhtbFBLAQItABQABgAIAAAAIQBa9CxbvwAAABUB&#13;&#10;AAALAAAAAAAAAAAAAAAAAB8BAABfcmVscy8ucmVsc1BLAQItABQABgAIAAAAIQDOaJs+yAAAAOEA&#13;&#10;AAAPAAAAAAAAAAAAAAAAAAcCAABkcnMvZG93bnJldi54bWxQSwUGAAAAAAMAAwC3AAAA/AIAAAAA&#13;&#10;" adj="-11796480,,5400" path="m44118,v5749,,9246,1777,10493,5330c60415,1777,66396,,72554,v5171,,8827,1805,10966,5414c85660,9023,86013,13692,84581,19422l81930,29998,77078,44481r5410,1339l80563,52071r-23553,l58462,45123r5218,-558l68535,28826,71103,18697v521,-2140,418,-3684,-307,-4633c70089,13115,68294,12641,65410,12641v-2865,,-5935,1070,-9209,3209l52657,29998,47819,44439r7126,823l52880,52071r-25142,l29189,45123r5218,-558l39263,28826,41830,18697v521,-2140,419,-3684,-307,-4633c40816,13115,39105,12641,36388,12641v-2697,,-5674,1079,-8929,3237l24640,25087r-1227,4883l18573,44439r7128,823l23636,52071,,52071,1339,45541r3768,-837l9990,28826r1228,-4883l14092,9013,10102,8176,12027,1981,32203,307,30780,3544c33942,1181,38388,,44118,xe" fillcolor="#a6a6a6" stroked="f">
                  <v:stroke joinstyle="miter"/>
                  <v:formulas/>
                  <v:path arrowok="t" o:extrusionok="f" o:connecttype="custom" textboxrect="0,0,86013,52071"/>
                  <v:textbox inset="2.53958mm,2.53958mm,2.53958mm,2.53958mm">
                    <w:txbxContent>
                      <w:p w14:paraId="194EF0C0" w14:textId="77777777" w:rsidR="00177E13" w:rsidRDefault="00177E13">
                        <w:pPr>
                          <w:spacing w:after="0" w:line="240" w:lineRule="auto"/>
                          <w:ind w:left="0" w:firstLine="0"/>
                          <w:textDirection w:val="btLr"/>
                        </w:pPr>
                      </w:p>
                    </w:txbxContent>
                  </v:textbox>
                </v:shape>
                <v:shape id="Freeform 220" o:spid="_x0000_s1070" style="position:absolute;left:1943;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tpcxgAAAOEAAAAPAAAAZHJzL2Rvd25yZXYueG1sRI9BawIx&#13;&#10;EIXvhf6HMEJvNXHBUlajaKXQXoSq4HXYTLNLN5Nlk2r8986h0MvAY3jf41uuS+jVhcbURbYwmxpQ&#13;&#10;xE10HXsLp+P78yuolJEd9pHJwo0SrFePD0usXbzyF10O2SuBcKrRQpvzUGudmpYCpmkciOX3HceA&#13;&#10;WeLotRvxKvDQ68qYFx2wY1locaC3lpqfw2+wsMPC3szM9tO7+f4c5q7sN9nap0nZLeRsFqAylfzf&#13;&#10;+EN8OAtVJQ5iJDagV3cAAAD//wMAUEsBAi0AFAAGAAgAAAAhANvh9svuAAAAhQEAABMAAAAAAAAA&#13;&#10;AAAAAAAAAAAAAFtDb250ZW50X1R5cGVzXS54bWxQSwECLQAUAAYACAAAACEAWvQsW78AAAAVAQAA&#13;&#10;CwAAAAAAAAAAAAAAAAAfAQAAX3JlbHMvLnJlbHNQSwECLQAUAAYACAAAACEABmbaXMYAAADhAAAA&#13;&#10;DwAAAAAAAAAAAAAAAAAHAgAAZHJzL2Rvd25yZXYueG1sUEsFBgAAAAADAAMAtwAAAPoCAAAAAA==&#13;&#10;" adj="-11796480,,5400" path="m43951,v5488,,9302,1786,11441,5358c57550,8911,57903,13599,56452,19422l53801,29998,50871,44955r3488,865l52434,52071r-23552,l30333,45123r5218,-558l40407,28826,42974,18697v502,-2121,372,-3656,-391,-4605c41821,13125,40007,12641,37142,12641v-2865,,-6093,1098,-9683,3293l24640,25087r-1227,4883l20538,44676r5274,586l23747,52071,,52071,1339,45541r3768,-837l9990,28826r1228,-4883l14092,9013,10102,8176,12027,1981,32203,307,30807,3572c34100,1191,38481,,43951,xe" fillcolor="#a6a6a6" stroked="f">
                  <v:stroke joinstyle="miter"/>
                  <v:formulas/>
                  <v:path arrowok="t" o:extrusionok="f" o:connecttype="custom" textboxrect="0,0,57903,52071"/>
                  <v:textbox inset="2.53958mm,2.53958mm,2.53958mm,2.53958mm">
                    <w:txbxContent>
                      <w:p w14:paraId="57A8A358" w14:textId="77777777" w:rsidR="00177E13" w:rsidRDefault="00177E13">
                        <w:pPr>
                          <w:spacing w:after="0" w:line="240" w:lineRule="auto"/>
                          <w:ind w:left="0" w:firstLine="0"/>
                          <w:textDirection w:val="btLr"/>
                        </w:pPr>
                      </w:p>
                    </w:txbxContent>
                  </v:textbox>
                </v:shape>
                <v:shape id="Freeform 221" o:spid="_x0000_s1071" style="position:absolute;left:1562;top:1193;width:494;height:521;visibility:visible;mso-wrap-style:square;v-text-anchor:middle" coordsize="49364,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v8pxgAAAOEAAAAPAAAAZHJzL2Rvd25yZXYueG1sRI9BawIx&#13;&#10;FITvBf9DeIK3mnVrW1mNohWh9Kat98fmNbs1eVmTqNt/3xQKvQwMw3zDLFa9s+JKIbaeFUzGBQji&#13;&#10;2uuWjYKP9939DERMyBqtZ1LwTRFWy8HdAivtb7yn6yEZkSEcK1TQpNRVUsa6IYdx7DvinH364DBl&#13;&#10;G4zUAW8Z7qwsi+JJOmw5LzTY0UtD9elwcQrOR/u8sY84/eKTMVPpzuHBvik1GvbbeZb1HESiPv03&#13;&#10;/hCvWkFZTuD3UX4DcvkDAAD//wMAUEsBAi0AFAAGAAgAAAAhANvh9svuAAAAhQEAABMAAAAAAAAA&#13;&#10;AAAAAAAAAAAAAFtDb250ZW50X1R5cGVzXS54bWxQSwECLQAUAAYACAAAACEAWvQsW78AAAAVAQAA&#13;&#10;CwAAAAAAAAAAAAAAAAAfAQAAX3JlbHMvLnJlbHNQSwECLQAUAAYACAAAACEAFbb/KcYAAADhAAAA&#13;&#10;DwAAAAAAAAAAAAAAAAAHAgAAZHJzL2Rvd25yZXYueG1sUEsFBgAAAAADAAMAtwAAAPoCAAAAAA==&#13;&#10;" adj="-11796480,,5400" path="m39542,v2586,,5860,372,9822,1116l44258,18585r-6335,l38426,12892v-614,-242,-1498,-363,-2651,-363c34621,12529,33431,12846,32203,13478v-1228,633,-2968,1916,-5219,3851l24640,25087r-1227,4883l20538,44676r6921,838l25450,52071,,52071,1339,45541r3768,-837l9990,28826r1228,-4883l14092,9013,10102,8176,12027,1981,32203,307,29691,4828v-353,-652,558,-1619,2735,-2903c34603,642,36974,,39542,xe" fillcolor="#a6a6a6" stroked="f">
                  <v:stroke joinstyle="miter"/>
                  <v:formulas/>
                  <v:path arrowok="t" o:extrusionok="f" o:connecttype="custom" textboxrect="0,0,49364,52071"/>
                  <v:textbox inset="2.53958mm,2.53958mm,2.53958mm,2.53958mm">
                    <w:txbxContent>
                      <w:p w14:paraId="43A480A1" w14:textId="77777777" w:rsidR="00177E13" w:rsidRDefault="00177E13">
                        <w:pPr>
                          <w:spacing w:after="0" w:line="240" w:lineRule="auto"/>
                          <w:ind w:left="0" w:firstLine="0"/>
                          <w:textDirection w:val="btLr"/>
                        </w:pPr>
                      </w:p>
                    </w:txbxContent>
                  </v:textbox>
                </v:shape>
                <v:shape id="Freeform 222" o:spid="_x0000_s1072" style="position:absolute;left:1292;top:1193;width:266;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ue+yAAAAOEAAAAPAAAAZHJzL2Rvd25yZXYueG1sRI9Pa8JA&#13;&#10;FMTvQr/D8gq96aYLikRXsaktnsQ/Ba+v2WcSmn0bsmtMv70rCF4GhmF+w8yXva1FR62vHGt4HyUg&#13;&#10;iHNnKi40/By/hlMQPiAbrB2Thn/ysFy8DOaYGnflPXWHUIgIYZ+ihjKEJpXS5yVZ9CPXEMfs7FqL&#13;&#10;Idq2kKbFa4TbWqokmUiLFceFEhvKSsr/DherIftej7eT8Qeepie1OrtM7n59p/Xba/85i7KagQjU&#13;&#10;h2fjgdgYDUopuD+Kb0AubgAAAP//AwBQSwECLQAUAAYACAAAACEA2+H2y+4AAACFAQAAEwAAAAAA&#13;&#10;AAAAAAAAAAAAAAAAW0NvbnRlbnRfVHlwZXNdLnhtbFBLAQItABQABgAIAAAAIQBa9CxbvwAAABUB&#13;&#10;AAALAAAAAAAAAAAAAAAAAB8BAABfcmVscy8ucmVsc1BLAQItABQABgAIAAAAIQDEPue+yAAAAOEA&#13;&#10;AAAPAAAAAAAAAAAAAAAAAAcCAABkcnMvZG93bnJldi54bWxQSwUGAAAAAAMAAwC3AAAA/AIAAAAA&#13;&#10;" adj="-11796480,,5400" path="m6730,v7107,,12334,1628,15683,4883c25762,8120,26692,12743,25203,18752l22162,29998,19371,44788r3935,865l21408,51848,2098,53215,3409,50174,,51167,,41315,5781,38593,8153,30640,,32664,,21311,11446,19031r391,-1451c12376,15367,12227,13748,11390,12725,10572,11683,8749,11162,5921,11162l,12581,,557,6730,xe" fillcolor="#a6a6a6" stroked="f">
                  <v:stroke joinstyle="miter"/>
                  <v:formulas/>
                  <v:path arrowok="t" o:extrusionok="f" o:connecttype="custom" textboxrect="0,0,26692,53215"/>
                  <v:textbox inset="2.53958mm,2.53958mm,2.53958mm,2.53958mm">
                    <w:txbxContent>
                      <w:p w14:paraId="0083DA44" w14:textId="77777777" w:rsidR="00177E13" w:rsidRDefault="00177E13">
                        <w:pPr>
                          <w:spacing w:after="0" w:line="240" w:lineRule="auto"/>
                          <w:ind w:left="0" w:firstLine="0"/>
                          <w:textDirection w:val="btLr"/>
                        </w:pPr>
                      </w:p>
                    </w:txbxContent>
                  </v:textbox>
                </v:shape>
                <v:shape id="Freeform 223" o:spid="_x0000_s1073" style="position:absolute;left:4575;top:1212;width:281;height:519;visibility:visible;mso-wrap-style:square;v-text-anchor:middle" coordsize="28101,5188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1/FyQAAAOEAAAAPAAAAZHJzL2Rvd25yZXYueG1sRI9Pa8JA&#13;&#10;FMTvgt9heUIvpW4aIZToKv6h1YuKVuj1kX3Nhmbfhuyq8du7QsHLwDDMb5jJrLO1uFDrK8cK3ocJ&#13;&#10;COLC6YpLBafvz7cPED4ga6wdk4IbeZhN+70J5tpd+UCXYyhFhLDPUYEJocml9IUhi37oGuKY/brW&#13;&#10;Yoi2LaVu8RrhtpZpkmTSYsVxwWBDS0PF3/Fs40iW7eTPenUYbU/7YuG+znuzeFXqZdCtxlHmYxCB&#13;&#10;uvBs/CM2WkGajuDxKL4BOb0DAAD//wMAUEsBAi0AFAAGAAgAAAAhANvh9svuAAAAhQEAABMAAAAA&#13;&#10;AAAAAAAAAAAAAAAAAFtDb250ZW50X1R5cGVzXS54bWxQSwECLQAUAAYACAAAACEAWvQsW78AAAAV&#13;&#10;AQAACwAAAAAAAAAAAAAAAAAfAQAAX3JlbHMvLnJlbHNQSwECLQAUAAYACAAAACEAVKdfxckAAADh&#13;&#10;AAAADwAAAAAAAAAAAAAAAAAHAgAAZHJzL2Rvd25yZXYueG1sUEsFBgAAAAADAAMAtwAAAP0CAAAA&#13;&#10;AA==&#13;&#10;" adj="-11796480,,5400" path="m28101,r,11120l19366,16838r8735,-43l28101,27553r-11916,c15273,31218,15422,34334,16632,36902v1209,2567,3655,3851,7339,3851l28101,39319r,11323l18920,51887v-6642,,-11627,-2409,-14957,-7228c651,39841,,33423,2009,25405,4018,17387,7832,10838,13450,5759l28101,xe" fillcolor="#a6a6a6" stroked="f">
                  <v:stroke joinstyle="miter"/>
                  <v:formulas/>
                  <v:path arrowok="t" o:extrusionok="f" o:connecttype="custom" textboxrect="0,0,28101,51887"/>
                  <v:textbox inset="2.53958mm,2.53958mm,2.53958mm,2.53958mm">
                    <w:txbxContent>
                      <w:p w14:paraId="3B928CF5" w14:textId="77777777" w:rsidR="00177E13" w:rsidRDefault="00177E13">
                        <w:pPr>
                          <w:spacing w:after="0" w:line="240" w:lineRule="auto"/>
                          <w:ind w:left="0" w:firstLine="0"/>
                          <w:textDirection w:val="btLr"/>
                        </w:pPr>
                      </w:p>
                    </w:txbxContent>
                  </v:textbox>
                </v:shape>
                <v:shape id="Freeform 224" o:spid="_x0000_s1074" style="position:absolute;left:4165;top:1193;width:494;height:521;visibility:visible;mso-wrap-style:square;v-text-anchor:middle" coordsize="49364,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VyxxwAAAOEAAAAPAAAAZHJzL2Rvd25yZXYueG1sRI9PSwMx&#13;&#10;FMTvgt8hPKE3m3Vdbdk2LWopiDf75/7YvGbXJi/bJG3Xb28EwcvAMMxvmPlycFZcKMTOs4KHcQGC&#13;&#10;uPG6Y6Ngt13fT0HEhKzReiYF3xRhubi9mWOt/ZU/6bJJRmQIxxoVtCn1tZSxaclhHPueOGcHHxym&#13;&#10;bIOROuA1w52VZVE8S4cd54UWe3prqTluzk7BaW8nr/YJqy8+GlNJdwqP9kOp0d2wmmV5mYFINKT/&#13;&#10;xh/iXSsoywp+H+U3IBc/AAAA//8DAFBLAQItABQABgAIAAAAIQDb4fbL7gAAAIUBAAATAAAAAAAA&#13;&#10;AAAAAAAAAAAAAABbQ29udGVudF9UeXBlc10ueG1sUEsBAi0AFAAGAAgAAAAhAFr0LFu/AAAAFQEA&#13;&#10;AAsAAAAAAAAAAAAAAAAAHwEAAF9yZWxzLy5yZWxzUEsBAi0AFAAGAAgAAAAhAAXBXLHHAAAA4QAA&#13;&#10;AA8AAAAAAAAAAAAAAAAABwIAAGRycy9kb3ducmV2LnhtbFBLBQYAAAAAAwADALcAAAD7AgAAAAA=&#13;&#10;" adj="-11796480,,5400" path="m39542,v2586,,5860,372,9822,1116l44258,18585r-6335,l38426,12892v-614,-242,-1498,-363,-2651,-363c34621,12529,33431,12846,32203,13478v-1228,633,-2968,1916,-5219,3851l24640,25087r-1227,4883l20538,44676r6921,838l25450,52071,,52071,1339,45541r3768,-837l9990,28826r1228,-4883l14092,9013,10102,8176,12027,1981,32203,307,29691,4828v-353,-652,558,-1619,2735,-2903c34603,642,36974,,39542,xe" fillcolor="#a6a6a6" stroked="f">
                  <v:stroke joinstyle="miter"/>
                  <v:formulas/>
                  <v:path arrowok="t" o:extrusionok="f" o:connecttype="custom" textboxrect="0,0,49364,52071"/>
                  <v:textbox inset="2.53958mm,2.53958mm,2.53958mm,2.53958mm">
                    <w:txbxContent>
                      <w:p w14:paraId="413CE030" w14:textId="77777777" w:rsidR="00177E13" w:rsidRDefault="00177E13">
                        <w:pPr>
                          <w:spacing w:after="0" w:line="240" w:lineRule="auto"/>
                          <w:ind w:left="0" w:firstLine="0"/>
                          <w:textDirection w:val="btLr"/>
                        </w:pPr>
                      </w:p>
                    </w:txbxContent>
                  </v:textbox>
                </v:shape>
                <v:shape id="Freeform 225" o:spid="_x0000_s1075" style="position:absolute;left:3919;top:1193;width:275;height:514;visibility:visible;mso-wrap-style:square;v-text-anchor:middle" coordsize="27546,5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0RMqyAAAAOEAAAAPAAAAZHJzL2Rvd25yZXYueG1sRI9BawIx&#13;&#10;FITvhf6H8AreatYFpaxGkcpC8SB1FXt93TyTpZuXZZPq+u8bQehlYBjmG2axGlwrLtSHxrOCyTgD&#13;&#10;QVx73bBRcDyUr28gQkTW2HomBTcKsFo+Py2w0P7Ke7pU0YgE4VCgAhtjV0gZaksOw9h3xCk7+95h&#13;&#10;TLY3Uvd4TXDXyjzLZtJhw2nBYkfvluqf6tcp2H6azemrrNeHWXX+3hs7ibtbqdToZdjMk6znICIN&#13;&#10;8b/xQHxoBXk+hfuj9Abk8g8AAP//AwBQSwECLQAUAAYACAAAACEA2+H2y+4AAACFAQAAEwAAAAAA&#13;&#10;AAAAAAAAAAAAAAAAW0NvbnRlbnRfVHlwZXNdLnhtbFBLAQItABQABgAIAAAAIQBa9CxbvwAAABUB&#13;&#10;AAALAAAAAAAAAAAAAAAAAB8BAABfcmVscy8ucmVsc1BLAQItABQABgAIAAAAIQC20RMqyAAAAOEA&#13;&#10;AAAPAAAAAAAAAAAAAAAAAAcCAABkcnMvZG93bnJldi54bWxQSwUGAAAAAAMAAwC3AAAA/AIAAAAA&#13;&#10;" adj="-11796480,,5400" path="m6784,v7832,,13423,2363,16771,7088c26904,11795,27546,18278,25481,26538,23434,34779,19537,41384,13788,46351l,51389,,41066,5019,38886c7359,36384,9156,32631,10412,27626,13147,16650,10840,11162,3491,11162l,12536,,2481,6784,xe" fillcolor="#a6a6a6" stroked="f">
                  <v:stroke joinstyle="miter"/>
                  <v:formulas/>
                  <v:path arrowok="t" o:extrusionok="f" o:connecttype="custom" textboxrect="0,0,27546,51389"/>
                  <v:textbox inset="2.53958mm,2.53958mm,2.53958mm,2.53958mm">
                    <w:txbxContent>
                      <w:p w14:paraId="33199AC7" w14:textId="77777777" w:rsidR="00177E13" w:rsidRDefault="00177E13">
                        <w:pPr>
                          <w:spacing w:after="0" w:line="240" w:lineRule="auto"/>
                          <w:ind w:left="0" w:firstLine="0"/>
                          <w:textDirection w:val="btLr"/>
                        </w:pPr>
                      </w:p>
                    </w:txbxContent>
                  </v:textbox>
                </v:shape>
                <v:shape id="Freeform 226" o:spid="_x0000_s1076" style="position:absolute;left:4856;top:1522;width:167;height:208;visibility:visible;mso-wrap-style:square;v-text-anchor:middle" coordsize="16715,208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at//ygAAAOEAAAAPAAAAZHJzL2Rvd25yZXYueG1sRI9Pa8JA&#13;&#10;FMTvhX6H5RV6q5vmIJq4iqQtFGkRo0h7e2Rf/mD2bchuTfz2bkHwMjAM8xtmsRpNK87Uu8aygtdJ&#13;&#10;BIK4sLrhSsFh//EyA+E8ssbWMim4kIPV8vFhgYm2A+/onPtKBAi7BBXU3neJlK6oyaCb2I44ZKXt&#13;&#10;Dfpg+0rqHocAN62Mo2gqDTYcFmrsKKupOOV/RsH3e5PNDvPf49cuy9sfN5TlZrNV6vlpfEuDrFMQ&#13;&#10;nkZ/b9wQn1pBHE/h/1F4A3J5BQAA//8DAFBLAQItABQABgAIAAAAIQDb4fbL7gAAAIUBAAATAAAA&#13;&#10;AAAAAAAAAAAAAAAAAABbQ29udGVudF9UeXBlc10ueG1sUEsBAi0AFAAGAAgAAAAhAFr0LFu/AAAA&#13;&#10;FQEAAAsAAAAAAAAAAAAAAAAAHwEAAF9yZWxzLy5yZWxzUEsBAi0AFAAGAAgAAAAhAGFq3//KAAAA&#13;&#10;4QAAAA8AAAAAAAAAAAAAAAAABwIAAGRycy9kb3ducmV2LnhtbFBLBQYAAAAAAwADALcAAAD+AgAA&#13;&#10;AAA=&#13;&#10;" path="m10409,r6306,363l12669,20817r-5832,l6669,18780,,19684,,8362,8092,5553,10409,xe" fillcolor="#a6a6a6" stroked="f">
                  <v:path arrowok="t" o:extrusionok="f"/>
                </v:shape>
                <v:shape id="Freeform 227" o:spid="_x0000_s1077" style="position:absolute;left:5296;top:1406;width:236;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6yAAAAOEAAAAPAAAAZHJzL2Rvd25yZXYueG1sRI9Ba8JA&#13;&#10;FITvBf/D8gRvdWMONkRXUVulB3sw+gMe2WcSzb4Nu6um/fXdQsHLwDDMN8x82ZtW3Mn5xrKCyTgB&#13;&#10;QVxa3XCl4HTcvmYgfEDW2FomBd/kYbkYvMwx1/bBB7oXoRIRwj5HBXUIXS6lL2sy6Me2I47Z2TqD&#13;&#10;IVpXSe3wEeGmlWmSTKXBhuNCjR1taiqvxc0o2GaZ3H90x+bibLrW+6/D7qfolRoN+/dZlNUMRKA+&#13;&#10;PBv/iE+tIE3f4O9RfANy8QsAAP//AwBQSwECLQAUAAYACAAAACEA2+H2y+4AAACFAQAAEwAAAAAA&#13;&#10;AAAAAAAAAAAAAAAAW0NvbnRlbnRfVHlwZXNdLnhtbFBLAQItABQABgAIAAAAIQBa9CxbvwAAABUB&#13;&#10;AAALAAAAAAAAAAAAAAAAAB8BAABfcmVscy8ucmVsc1BLAQItABQABgAIAAAAIQC/yO+6yAAAAOEA&#13;&#10;AAAPAAAAAAAAAAAAAAAAAAcCAABkcnMvZG93bnJldi54bWxQSwUGAAAAAAMAAwC3AAAA/AIAAAAA&#13;&#10;" adj="-11796480,,5400" path="m23659,r,11353l19896,12287v-2381,986,-3776,2279,-4185,3879c15320,17766,15487,19031,16213,19961v744,911,2288,1367,4632,1367l23659,20003r,9853l14706,32462v-5265,,-9144,-1553,-11636,-4660c595,24677,,20538,1284,15384,2586,10231,5628,6464,10409,4083,12809,2883,16066,1753,20182,692l23659,xe" fillcolor="#a6a6a6" stroked="f">
                  <v:stroke joinstyle="miter"/>
                  <v:formulas/>
                  <v:path arrowok="t" o:extrusionok="f" o:connecttype="custom" textboxrect="0,0,23659,32462"/>
                  <v:textbox inset="2.53958mm,2.53958mm,2.53958mm,2.53958mm">
                    <w:txbxContent>
                      <w:p w14:paraId="3962417C" w14:textId="77777777" w:rsidR="00177E13" w:rsidRDefault="00177E13">
                        <w:pPr>
                          <w:spacing w:after="0" w:line="240" w:lineRule="auto"/>
                          <w:ind w:left="0" w:firstLine="0"/>
                          <w:textDirection w:val="btLr"/>
                        </w:pPr>
                      </w:p>
                    </w:txbxContent>
                  </v:textbox>
                </v:shape>
                <v:shape id="Freeform 228" o:spid="_x0000_s1078" style="position:absolute;left:4856;top:1193;width:237;height:295;visibility:visible;mso-wrap-style:square;v-text-anchor:middle" coordsize="23710,294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5CyAAAAOEAAAAPAAAAZHJzL2Rvd25yZXYueG1sRI/BasJA&#13;&#10;EIbvBd9hGcGL6KY5SImuIopUsFCqPsA0O03SZmfD7mri23cOhV4Gfob/m/lWm8G16k4hNp4NPM8z&#13;&#10;UMSltw1XBq6Xw+wFVEzIFlvPZOBBETbr0dMKC+t7/qD7OVVKIBwLNFCn1BVax7Imh3HuO2LZffng&#13;&#10;MEkMlbYBe4G7VudZttAOG5YLNXa0q6n8Od+cAcv97fP1O1Suf1/Y6bR5O7W+NGYyHvZLGdslqERD&#13;&#10;+m/8IY7WQJ7Ly2IkNqDXvwAAAP//AwBQSwECLQAUAAYACAAAACEA2+H2y+4AAACFAQAAEwAAAAAA&#13;&#10;AAAAAAAAAAAAAAAAW0NvbnRlbnRfVHlwZXNdLnhtbFBLAQItABQABgAIAAAAIQBa9CxbvwAAABUB&#13;&#10;AAALAAAAAAAAAAAAAAAAAB8BAABfcmVscy8ucmVsc1BLAQItABQABgAIAAAAIQDeZ/5CyAAAAOEA&#13;&#10;AAAPAAAAAAAAAAAAAAAAAAcCAABkcnMvZG93bnJldi54bWxQSwUGAAAAAAMAAwC3AAAA/AIAAAAA&#13;&#10;" adj="-11796480,,5400" path="m4800,v7367,,12510,1832,15431,5497c23152,9144,23710,14576,21906,21794v-484,1916,-1293,4465,-2428,7646l,29440,,18682r8316,-41c8948,16148,8864,14278,8065,13032,7283,11785,5534,11162,2818,11162l,13007,,1887,4800,xe" fillcolor="#a6a6a6" stroked="f">
                  <v:stroke joinstyle="miter"/>
                  <v:formulas/>
                  <v:path arrowok="t" o:extrusionok="f" o:connecttype="custom" textboxrect="0,0,23710,29440"/>
                  <v:textbox inset="2.53958mm,2.53958mm,2.53958mm,2.53958mm">
                    <w:txbxContent>
                      <w:p w14:paraId="342476C3" w14:textId="77777777" w:rsidR="00177E13" w:rsidRDefault="00177E13">
                        <w:pPr>
                          <w:spacing w:after="0" w:line="240" w:lineRule="auto"/>
                          <w:ind w:left="0" w:firstLine="0"/>
                          <w:textDirection w:val="btLr"/>
                        </w:pPr>
                      </w:p>
                    </w:txbxContent>
                  </v:textbox>
                </v:shape>
                <v:shape id="Freeform 229" o:spid="_x0000_s1079" style="position:absolute;left:5394;top:1181;width:138;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I7jywAAAOEAAAAPAAAAZHJzL2Rvd25yZXYueG1sRI9Pa8JA&#13;&#10;FMTvQr/D8gpepG7MQWx0laIIUkr9U0G8PbOvSdrs25Bdk7Sf3i0IvQwMw/yGmS06U4qGaldYVjAa&#13;&#10;RiCIU6sLzhQcP9ZPExDOI2ssLZOCH3KwmD/0Zpho2/KemoPPRICwS1BB7n2VSOnSnAy6oa2IQ/Zp&#13;&#10;a4M+2DqTusY2wE0p4ygaS4MFh4UcK1rmlH4frkaB+T1NNme6HLen3Wv2dv0aSL96V6r/2K2mQV6m&#13;&#10;IDx1/r9xR2y0gjh+hr9H4Q3I+Q0AAP//AwBQSwECLQAUAAYACAAAACEA2+H2y+4AAACFAQAAEwAA&#13;&#10;AAAAAAAAAAAAAAAAAAAAW0NvbnRlbnRfVHlwZXNdLnhtbFBLAQItABQABgAIAAAAIQBa9CxbvwAA&#13;&#10;ABUBAAALAAAAAAAAAAAAAAAAAB8BAABfcmVscy8ucmVsc1BLAQItABQABgAIAAAAIQBZdI7jywAA&#13;&#10;AOEAAAAPAAAAAAAAAAAAAAAAAAcCAABkcnMvZG93bnJldi54bWxQSwUGAAAAAAMAAwC3AAAA/wIA&#13;&#10;AAAA&#13;&#10;" path="m3544,l9376,r363,2149l13808,1812r,12025l8204,15180,6530,19869,,20231,3544,xe" fillcolor="#a6a6a6" stroked="f">
                  <v:path arrowok="t" o:extrusionok="f"/>
                </v:shape>
                <v:shape id="Freeform 230" o:spid="_x0000_s1080" style="position:absolute;left:5532;top:1193;width:267;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UqPyQAAAOEAAAAPAAAAZHJzL2Rvd25yZXYueG1sRI9Na8JA&#13;&#10;EIbvQv/DMoXedNMURaKr2PQDT+JHwes0Oyah2dmQ3cb033cOgpeBl+F9Xp7lenCN6qkLtWcDz5ME&#13;&#10;FHHhbc2lga/Tx3gOKkRki41nMvBHAdarh9ESM+uvfKD+GEslEA4ZGqhibDOtQ1GRwzDxLbH8Lr5z&#13;&#10;GCV2pbYdXgXuGp0myUw7rFkWKmwpr6j4Of46A/nn+3Q3m77ieX5ONxef6/136I15ehzeFnI2C1CR&#13;&#10;hnhv3BBbayB9EQcxEhvQq38AAAD//wMAUEsBAi0AFAAGAAgAAAAhANvh9svuAAAAhQEAABMAAAAA&#13;&#10;AAAAAAAAAAAAAAAAAFtDb250ZW50X1R5cGVzXS54bWxQSwECLQAUAAYACAAAACEAWvQsW78AAAAV&#13;&#10;AQAACwAAAAAAAAAAAAAAAAAfAQAAX3JlbHMvLnJlbHNQSwECLQAUAAYACAAAACEA3nlKj8kAAADh&#13;&#10;AAAADwAAAAAAAAAAAAAAAAAHAgAAZHJzL2Rvd25yZXYueG1sUEsFBgAAAAADAAMAtwAAAP0CAAAA&#13;&#10;AA==&#13;&#10;" adj="-11796480,,5400" path="m6730,v7107,,12334,1628,15683,4883c25761,8120,26692,12743,25203,18752l22162,29998,19371,44788r3935,865l21408,51848,2098,53215,3409,50174,,51167,,41315,5781,38593,8153,30640,,32664,,21311,11446,19031r391,-1451c12376,15367,12227,13748,11390,12725,10572,11683,8748,11162,5921,11162l,12581,,557,6730,xe" fillcolor="#a6a6a6" stroked="f">
                  <v:stroke joinstyle="miter"/>
                  <v:formulas/>
                  <v:path arrowok="t" o:extrusionok="f" o:connecttype="custom" textboxrect="0,0,26692,53215"/>
                  <v:textbox inset="2.53958mm,2.53958mm,2.53958mm,2.53958mm">
                    <w:txbxContent>
                      <w:p w14:paraId="1D615A51" w14:textId="77777777" w:rsidR="00177E13" w:rsidRDefault="00177E13">
                        <w:pPr>
                          <w:spacing w:after="0" w:line="240" w:lineRule="auto"/>
                          <w:ind w:left="0" w:firstLine="0"/>
                          <w:textDirection w:val="btLr"/>
                        </w:pPr>
                      </w:p>
                    </w:txbxContent>
                  </v:textbox>
                </v:shape>
                <v:shape id="Freeform 231" o:spid="_x0000_s1081" style="position:absolute;left:5852;top:1096;width:362;height:635;visibility:visible;mso-wrap-style:square;v-text-anchor:middle" coordsize="36221,634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6k1RxgAAAOEAAAAPAAAAZHJzL2Rvd25yZXYueG1sRI9Ba8JA&#13;&#10;FITvBf/D8oTe6kYFkegqohS0NzXq9ZF9TUKzb+Pu1sT++q4geBkYhvmGmS87U4sbOV9ZVjAcJCCI&#13;&#10;c6srLhRkx8+PKQgfkDXWlknBnTwsF723Oabatryn2yEUIkLYp6igDKFJpfR5SQb9wDbEMfu2zmCI&#13;&#10;1hVSO2wj3NRylCQTabDiuFBiQ+uS8p/Dr1FA/vzndt5ULrue9vevC7bbbKLUe7/bzKKsZiACdeHV&#13;&#10;eCK2WsFoPITHo/gG5OIfAAD//wMAUEsBAi0AFAAGAAgAAAAhANvh9svuAAAAhQEAABMAAAAAAAAA&#13;&#10;AAAAAAAAAAAAAFtDb250ZW50X1R5cGVzXS54bWxQSwECLQAUAAYACAAAACEAWvQsW78AAAAVAQAA&#13;&#10;CwAAAAAAAAAAAAAAAAAfAQAAX3JlbHMvLnJlbHNQSwECLQAUAAYACAAAACEAbepNUcYAAADhAAAA&#13;&#10;DwAAAAAAAAAAAAAAAAAHAgAAZHJzL2Rvd25yZXYueG1sUEsFBgAAAAADAAMAtwAAAPoCAAAAAA==&#13;&#10;" adj="-11796480,,5400" path="m20510,r5805,l24166,11441r12055,l32733,21041r-10883,418l15822,45486v-1060,4334,-1441,6855,-1144,7562c14994,53736,16399,54080,18892,54080r7144,l25282,59857v-4334,2418,-8920,3627,-13757,3627c6688,63484,3432,62089,1758,59299,102,56490,,52220,1451,46490l7981,21906r-5972,251l4046,13981r7060,-2205l20510,xe" fillcolor="#a6a6a6" stroked="f">
                  <v:stroke joinstyle="miter"/>
                  <v:formulas/>
                  <v:path arrowok="t" o:extrusionok="f" o:connecttype="custom" textboxrect="0,0,36221,63484"/>
                  <v:textbox inset="2.53958mm,2.53958mm,2.53958mm,2.53958mm">
                    <w:txbxContent>
                      <w:p w14:paraId="3CBAB67C" w14:textId="77777777" w:rsidR="00177E13" w:rsidRDefault="00177E13">
                        <w:pPr>
                          <w:spacing w:after="0" w:line="240" w:lineRule="auto"/>
                          <w:ind w:left="0" w:firstLine="0"/>
                          <w:textDirection w:val="btLr"/>
                        </w:pPr>
                      </w:p>
                    </w:txbxContent>
                  </v:textbox>
                </v:shape>
                <v:rect id="Rectangle 232" o:spid="_x0000_s1082" style="position:absolute;left:6045;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A6yAAAAOEAAAAPAAAAZHJzL2Rvd25yZXYueG1sRI9Pi8Iw&#13;&#10;FMTvwn6H8Ba8abpdEK1GkdVFj/5ZUG+P5tkWm5fSRFv99EYQ9jIwDPMbZjJrTSluVLvCsoKvfgSC&#13;&#10;OLW64EzB3/63NwThPLLG0jIpuJOD2fSjM8FE24a3dNv5TAQIuwQV5N5XiZQuzcmg69uKOGRnWxv0&#13;&#10;wdaZ1DU2AW5KGUfRQBosOCzkWNFPTulldzUKVsNqflzbR5OVy9PqsDmMFvuRV6r72S7GQeZjEJ5a&#13;&#10;/994I9ZaQfwdw+tReANy+gQAAP//AwBQSwECLQAUAAYACAAAACEA2+H2y+4AAACFAQAAEwAAAAAA&#13;&#10;AAAAAAAAAAAAAAAAW0NvbnRlbnRfVHlwZXNdLnhtbFBLAQItABQABgAIAAAAIQBa9CxbvwAAABUB&#13;&#10;AAALAAAAAAAAAAAAAAAAAB8BAABfcmVscy8ucmVsc1BLAQItABQABgAIAAAAIQAb/tA6yAAAAOEA&#13;&#10;AAAPAAAAAAAAAAAAAAAAAAcCAABkcnMvZG93bnJldi54bWxQSwUGAAAAAAMAAwC3AAAA/AIAAAAA&#13;&#10;" filled="f" stroked="f">
                  <v:textbox inset="0,0,0,0">
                    <w:txbxContent>
                      <w:p w14:paraId="6DF39405"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 id="Freeform 233" o:spid="_x0000_s1083" style="position:absolute;left:6389;top:1406;width:236;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Je1hygAAAOEAAAAPAAAAZHJzL2Rvd25yZXYueG1sRI9PawIx&#13;&#10;FMTvhX6H8IReimbVUmQ1iiilPfTgX9Tbc/PcXZq8LJu4br+9EQq9DAzD/IaZzFprREO1Lx0r6PcS&#13;&#10;EMSZ0yXnCnbbj+4IhA/IGo1jUvBLHmbT56cJptrdeE3NJuQiQtinqKAIoUql9FlBFn3PVcQxu7ja&#13;&#10;Yoi2zqWu8Rbh1shBkrxLiyXHhQIrWhSU/WyuVsHh7bhvzHXZnhpzLj/n68P364qVeum0y3GU+RhE&#13;&#10;oDb8N/4QX1rBYDiEx6P4BuT0DgAA//8DAFBLAQItABQABgAIAAAAIQDb4fbL7gAAAIUBAAATAAAA&#13;&#10;AAAAAAAAAAAAAAAAAABbQ29udGVudF9UeXBlc10ueG1sUEsBAi0AFAAGAAgAAAAhAFr0LFu/AAAA&#13;&#10;FQEAAAsAAAAAAAAAAAAAAAAAHwEAAF9yZWxzLy5yZWxzUEsBAi0AFAAGAAgAAAAhAPcl7WHKAAAA&#13;&#10;4QAAAA8AAAAAAAAAAAAAAAAABwIAAGRycy9kb3ducmV2LnhtbFBLBQYAAAAAAwADALcAAAD+AgAA&#13;&#10;AAA=&#13;&#10;" adj="-11796480,,5400" path="m23659,r,11353l19896,12287v-2381,986,-3776,2279,-4185,3879c15320,17766,15487,19031,16213,19961v744,911,2288,1367,4632,1367l23659,20003r,9853l14706,32462v-5265,,-9144,-1553,-11636,-4660c595,24677,,20538,1284,15384,2586,10231,5628,6464,10409,4083,12809,2883,16066,1753,20182,692l23659,xe" fillcolor="#7f7f7f" stroked="f">
                  <v:stroke joinstyle="miter"/>
                  <v:formulas/>
                  <v:path arrowok="t" o:extrusionok="f" o:connecttype="custom" textboxrect="0,0,23659,32462"/>
                  <v:textbox inset="2.53958mm,2.53958mm,2.53958mm,2.53958mm">
                    <w:txbxContent>
                      <w:p w14:paraId="09133EFD" w14:textId="77777777" w:rsidR="00177E13" w:rsidRDefault="00177E13">
                        <w:pPr>
                          <w:spacing w:after="0" w:line="240" w:lineRule="auto"/>
                          <w:ind w:left="0" w:firstLine="0"/>
                          <w:textDirection w:val="btLr"/>
                        </w:pPr>
                      </w:p>
                    </w:txbxContent>
                  </v:textbox>
                </v:shape>
                <v:shape id="Freeform 234" o:spid="_x0000_s1084" style="position:absolute;left:6487;top:1181;width:138;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1ypQyAAAAOEAAAAPAAAAZHJzL2Rvd25yZXYueG1sRI9Pa8JA&#13;&#10;FMTvgt9heYXemo2paIyuIv0DvYmxl94e2WcSmn0bs9sk9dO7hYKXgWGY3zCb3Wga0VPnassKZlEM&#13;&#10;griwuuZSwefp/SkF4TyyxsYyKfglB7vtdLLBTNuBj9TnvhQBwi5DBZX3bSalKyoy6CLbEofsbDuD&#13;&#10;PtiulLrDIcBNI5M4XkiDNYeFClt6qaj4zn9MoOyviX5b4mpu5KU+pDNq7Rcp9fgwvq6D7NcgPI3+&#13;&#10;3vhHfGgFyfMc/h6FNyC3NwAAAP//AwBQSwECLQAUAAYACAAAACEA2+H2y+4AAACFAQAAEwAAAAAA&#13;&#10;AAAAAAAAAAAAAAAAW0NvbnRlbnRfVHlwZXNdLnhtbFBLAQItABQABgAIAAAAIQBa9CxbvwAAABUB&#13;&#10;AAALAAAAAAAAAAAAAAAAAB8BAABfcmVscy8ucmVsc1BLAQItABQABgAIAAAAIQDO1ypQyAAAAOEA&#13;&#10;AAAPAAAAAAAAAAAAAAAAAAcCAABkcnMvZG93bnJldi54bWxQSwUGAAAAAAMAAwC3AAAA/AIAAAAA&#13;&#10;" path="m3544,l9376,r363,2149l13808,1812r,12025l8204,15180,6530,19869,,20231,3544,xe" fillcolor="#7f7f7f" stroked="f">
                  <v:path arrowok="t" o:extrusionok="f"/>
                </v:shape>
                <v:shape id="Freeform 235" o:spid="_x0000_s1085" style="position:absolute;left:6927;top:1222;width:266;height:509;visibility:visible;mso-wrap-style:square;v-text-anchor:middle" coordsize="26553,5093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c93cygAAAOEAAAAPAAAAZHJzL2Rvd25yZXYueG1sRI9bawIx&#13;&#10;FITfC/0P4RT6IprV1gurUbSlUCh4h74eNqebxc3Jsonu2l/fCAVfBoZhvmFmi9aW4kK1Lxwr6PcS&#13;&#10;EMSZ0wXnCo6Hj+4EhA/IGkvHpOBKHhbzx4cZpto1vKPLPuQiQtinqMCEUKVS+syQRd9zFXHMflxt&#13;&#10;MURb51LX2ES4LeUgSUbSYsFxwWBFb4ay0/5sFdC2OWyH353f1Wbd+dpoZ8av51ap56f2fRplOQUR&#13;&#10;qA33xj/iUysYvAzh9ii+ATn/AwAA//8DAFBLAQItABQABgAIAAAAIQDb4fbL7gAAAIUBAAATAAAA&#13;&#10;AAAAAAAAAAAAAAAAAABbQ29udGVudF9UeXBlc10ueG1sUEsBAi0AFAAGAAgAAAAhAFr0LFu/AAAA&#13;&#10;FQEAAAsAAAAAAAAAAAAAAAAAHwEAAF9yZWxzLy5yZWxzUEsBAi0AFAAGAAgAAAAhAARz3dzKAAAA&#13;&#10;4QAAAA8AAAAAAAAAAAAAAAAABwIAAGRycy9kb3ducmV2LnhtbFBLBQYAAAAAAwADALcAAAD+AgAA&#13;&#10;AAA=&#13;&#10;" adj="-11796480,,5400" path="m26553,r,10218l22408,11809v-2400,2400,-4297,6381,-5693,11944c15320,29315,15115,33380,16101,35947v986,2568,2763,3851,5330,3851l26553,37471r,10284l15543,50933v-5637,,-9804,-2531,-12501,-7591c363,38264,,31780,1953,23892,3925,16004,7832,9577,13674,4610l26553,xe" fillcolor="#7f7f7f" stroked="f">
                  <v:stroke joinstyle="miter"/>
                  <v:formulas/>
                  <v:path arrowok="t" o:extrusionok="f" o:connecttype="custom" textboxrect="0,0,26553,50933"/>
                  <v:textbox inset="2.53958mm,2.53958mm,2.53958mm,2.53958mm">
                    <w:txbxContent>
                      <w:p w14:paraId="15E80790" w14:textId="77777777" w:rsidR="00177E13" w:rsidRDefault="00177E13">
                        <w:pPr>
                          <w:spacing w:after="0" w:line="240" w:lineRule="auto"/>
                          <w:ind w:left="0" w:firstLine="0"/>
                          <w:textDirection w:val="btLr"/>
                        </w:pPr>
                      </w:p>
                    </w:txbxContent>
                  </v:textbox>
                </v:shape>
                <v:shape id="Freeform 236" o:spid="_x0000_s1086" style="position:absolute;left:6625;top:1193;width:267;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dYDyAAAAOEAAAAPAAAAZHJzL2Rvd25yZXYueG1sRI9Ba8JA&#13;&#10;FITvBf/D8gpeSt1EQSW6CdJGqIcejEKvj+wzCc2+DdnVxH/vFoReBoZhvmG22WhacaPeNZYVxLMI&#13;&#10;BHFpdcOVgvNp/74G4TyyxtYyKbiTgyydvGwx0XbgI90KX4kAYZeggtr7LpHSlTUZdDPbEYfsYnuD&#13;&#10;Pti+krrHIcBNK+dRtJQGGw4LNXb0UVP5W1yNgsuPfNO5xrxY2YP8vsduaBdOqenr+LkJstuA8DT6&#13;&#10;/8YT8aUVzBdL+HsU3oBMHwAAAP//AwBQSwECLQAUAAYACAAAACEA2+H2y+4AAACFAQAAEwAAAAAA&#13;&#10;AAAAAAAAAAAAAAAAW0NvbnRlbnRfVHlwZXNdLnhtbFBLAQItABQABgAIAAAAIQBa9CxbvwAAABUB&#13;&#10;AAALAAAAAAAAAAAAAAAAAB8BAABfcmVscy8ucmVsc1BLAQItABQABgAIAAAAIQB/xdYDyAAAAOEA&#13;&#10;AAAPAAAAAAAAAAAAAAAAAAcCAABkcnMvZG93bnJldi54bWxQSwUGAAAAAAMAAwC3AAAA/AIAAAAA&#13;&#10;" adj="-11796480,,5400" path="m6730,v7107,,12334,1628,15683,4883c25761,8120,26692,12743,25203,18752l22162,29998,19371,44788r3935,865l21408,51848,2098,53215,3409,50174,,51167,,41315,5781,38593,8153,30640,,32664,,21311,11446,19031r391,-1451c12376,15367,12227,13748,11390,12725,10572,11683,8748,11162,5921,11162l,12581,,557,6730,xe" fillcolor="#7f7f7f" stroked="f">
                  <v:stroke joinstyle="miter"/>
                  <v:formulas/>
                  <v:path arrowok="t" o:extrusionok="f" o:connecttype="custom" textboxrect="0,0,26692,53215"/>
                  <v:textbox inset="2.53958mm,2.53958mm,2.53958mm,2.53958mm">
                    <w:txbxContent>
                      <w:p w14:paraId="48CEA68B" w14:textId="77777777" w:rsidR="00177E13" w:rsidRDefault="00177E13">
                        <w:pPr>
                          <w:spacing w:after="0" w:line="240" w:lineRule="auto"/>
                          <w:ind w:left="0" w:firstLine="0"/>
                          <w:textDirection w:val="btLr"/>
                        </w:pPr>
                      </w:p>
                    </w:txbxContent>
                  </v:textbox>
                </v:shape>
                <v:shape id="Freeform 237" o:spid="_x0000_s1087" style="position:absolute;left:7462;top:1406;width:237;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HutiywAAAOEAAAAPAAAAZHJzL2Rvd25yZXYueG1sRI9PawIx&#13;&#10;FMTvQr9DeEIvotnaUmU1ilRKe+jBv6i35+a5uzR5WTZx3X77plDwMjAM8xtmOm+tEQ3VvnSs4GmQ&#13;&#10;gCDOnC45V7DbvvfHIHxA1mgck4If8jCfPXSmmGp34zU1m5CLCGGfooIihCqV0mcFWfQDVxHH7OJq&#13;&#10;iyHaOpe6xluEWyOHSfIqLZYcFwqs6K2g7HtztQoOL8d9Y67L9tSYc/mxWB++eitW6rHbLidRFhMQ&#13;&#10;gdpwb/wjPrWC4fMI/h7FNyBnvwAAAP//AwBQSwECLQAUAAYACAAAACEA2+H2y+4AAACFAQAAEwAA&#13;&#10;AAAAAAAAAAAAAAAAAAAAW0NvbnRlbnRfVHlwZXNdLnhtbFBLAQItABQABgAIAAAAIQBa9CxbvwAA&#13;&#10;ABUBAAALAAAAAAAAAAAAAAAAAB8BAABfcmVscy8ucmVsc1BLAQItABQABgAIAAAAIQCIHutiywAA&#13;&#10;AOEAAAAPAAAAAAAAAAAAAAAAAAcCAABkcnMvZG93bnJldi54bWxQSwUGAAAAAAMAAwC3AAAA/wIA&#13;&#10;AAAA&#13;&#10;" adj="-11796480,,5400" path="m23659,r,11353l19896,12287v-2381,986,-3776,2279,-4185,3879c15320,17766,15487,19031,16213,19961v744,911,2288,1367,4632,1367l23659,20003r,9853l14706,32462v-5265,,-9144,-1553,-11636,-4660c595,24677,,20538,1284,15384,2586,10231,5628,6464,10409,4083,12809,2883,16066,1753,20182,692l23659,xe" fillcolor="#7f7f7f" stroked="f">
                  <v:stroke joinstyle="miter"/>
                  <v:formulas/>
                  <v:path arrowok="t" o:extrusionok="f" o:connecttype="custom" textboxrect="0,0,23659,32462"/>
                  <v:textbox inset="2.53958mm,2.53958mm,2.53958mm,2.53958mm">
                    <w:txbxContent>
                      <w:p w14:paraId="0AC76E95" w14:textId="77777777" w:rsidR="00177E13" w:rsidRDefault="00177E13">
                        <w:pPr>
                          <w:spacing w:after="0" w:line="240" w:lineRule="auto"/>
                          <w:ind w:left="0" w:firstLine="0"/>
                          <w:textDirection w:val="btLr"/>
                        </w:pPr>
                      </w:p>
                    </w:txbxContent>
                  </v:textbox>
                </v:shape>
                <v:shape id="Freeform 238" o:spid="_x0000_s1088" style="position:absolute;left:7561;top:1181;width:138;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miBVxwAAAOEAAAAPAAAAZHJzL2Rvd25yZXYueG1sRI/BasJA&#13;&#10;EIbvhb7DMgVvukkq1sasIlbBW9H20tuQnSah2dk0u2r06Z1DoZeBn+H/Zr5iNbhWnakPjWcD6SQB&#13;&#10;RVx623Bl4PNjN56DChHZYuuZDFwpwGr5+FBgbv2FD3Q+xkoJhEOOBuoYu1zrUNbkMEx8Ryy7b987&#13;&#10;jBL7StseLwJ3rc6SZKYdNiwXauxoU1P5czw5oaxvmd2+4OvU6d/mfZ5S57/ImNHT8LaQsV6AijTE&#13;&#10;/8YfYm8NZM/yshiJDejlHQAA//8DAFBLAQItABQABgAIAAAAIQDb4fbL7gAAAIUBAAATAAAAAAAA&#13;&#10;AAAAAAAAAAAAAABbQ29udGVudF9UeXBlc10ueG1sUEsBAi0AFAAGAAgAAAAhAFr0LFu/AAAAFQEA&#13;&#10;AAsAAAAAAAAAAAAAAAAAHwEAAF9yZWxzLy5yZWxzUEsBAi0AFAAGAAgAAAAhAE+aIFXHAAAA4QAA&#13;&#10;AA8AAAAAAAAAAAAAAAAABwIAAGRycy9kb3ducmV2LnhtbFBLBQYAAAAAAwADALcAAAD7AgAAAAA=&#13;&#10;" path="m3544,l9376,r363,2149l13808,1812r,12025l8204,15180,6530,19869,,20231,3544,xe" fillcolor="#7f7f7f" stroked="f">
                  <v:path arrowok="t" o:extrusionok="f"/>
                </v:shape>
                <v:shape id="Freeform 239" o:spid="_x0000_s1089" style="position:absolute;left:7193;top:962;width:348;height:763;visibility:visible;mso-wrap-style:square;v-text-anchor:middle" coordsize="34783,7632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2El7yAAAAOEAAAAPAAAAZHJzL2Rvd25yZXYueG1sRI/NasMw&#13;&#10;EITvhb6D2EIvpZGTQkmdKCFp6A+5xUnui7S2TKyVsVRHffuqUOhlYBjmG2a5Tq4TIw2h9axgOilA&#13;&#10;EGtvWm4UnI5vj3MQISIb7DyTgm8KsF7d3iyxNP7KBxqr2IgM4VCiAhtjX0oZtCWHYeJ74pzVfnAY&#13;&#10;sx0aaQa8Zrjr5KwonqXDlvOCxZ5eLelL9eUU1Prjsk/v7UFvH3ZVslt5bupRqfu7tFtk2SxARErx&#13;&#10;v/GH+DQKZk8v8PsovwG5+gEAAP//AwBQSwECLQAUAAYACAAAACEA2+H2y+4AAACFAQAAEwAAAAAA&#13;&#10;AAAAAAAAAAAAAAAAW0NvbnRlbnRfVHlwZXNdLnhtbFBLAQItABQABgAIAAAAIQBa9CxbvwAAABUB&#13;&#10;AAALAAAAAAAAAAAAAAAAAB8BAABfcmVscy8ucmVsc1BLAQItABQABgAIAAAAIQCh2El7yAAAAOEA&#13;&#10;AAAPAAAAAAAAAAAAAAAAAAcCAABkcnMvZG93bnJldi54bWxQSwUGAAAAAAMAAwC3AAAA/AIAAAAA&#13;&#10;" adj="-11796480,,5400" path="m34783,l27277,24640,20189,52964,17370,67894r3935,865l19407,74954,97,76321,1464,73279,,73702,,63417,3780,61699,6766,51932,11064,34770c9352,34361,7408,34156,5231,34156l,36164,,25946,7938,23106v2623,,4595,148,5916,446l13910,23385,16673,8790,11566,7953,13519,1646,34783,xe" fillcolor="#7f7f7f" stroked="f">
                  <v:stroke joinstyle="miter"/>
                  <v:formulas/>
                  <v:path arrowok="t" o:extrusionok="f" o:connecttype="custom" textboxrect="0,0,34783,76321"/>
                  <v:textbox inset="2.53958mm,2.53958mm,2.53958mm,2.53958mm">
                    <w:txbxContent>
                      <w:p w14:paraId="6C6E4F1A" w14:textId="77777777" w:rsidR="00177E13" w:rsidRDefault="00177E13">
                        <w:pPr>
                          <w:spacing w:after="0" w:line="240" w:lineRule="auto"/>
                          <w:ind w:left="0" w:firstLine="0"/>
                          <w:textDirection w:val="btLr"/>
                        </w:pPr>
                      </w:p>
                    </w:txbxContent>
                  </v:textbox>
                </v:shape>
                <v:shape id="Freeform 240" o:spid="_x0000_s1090" style="position:absolute;left:7970;top:1193;width:860;height:521;visibility:visible;mso-wrap-style:square;v-text-anchor:middle" coordsize="8601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kf+yQAAAOEAAAAPAAAAZHJzL2Rvd25yZXYueG1sRI/dSsNA&#13;&#10;EIXvBd9hGcG7dmOUImm3pVgL1eJf9AGG7JiEZGfT7LZJ3965KHgzcBjOd/gWq9G16kR9qD0buJsm&#13;&#10;oIgLb2suDfx8byePoEJEtth6JgNnCrBaXl8tMLN+4C865bFUAuGQoYEqxi7TOhQVOQxT3xHL79f3&#13;&#10;DqPEvtS2x0HgrtVpksy0w5plocKOnioqmvzoDBzw7SU9x9f7D37ed81nM7xv8rUxtzfjZi5nPQcV&#13;&#10;aYz/jQtiZw2kD+IgRmIDevkHAAD//wMAUEsBAi0AFAAGAAgAAAAhANvh9svuAAAAhQEAABMAAAAA&#13;&#10;AAAAAAAAAAAAAAAAAFtDb250ZW50X1R5cGVzXS54bWxQSwECLQAUAAYACAAAACEAWvQsW78AAAAV&#13;&#10;AQAACwAAAAAAAAAAAAAAAAAfAQAAX3JlbHMvLnJlbHNQSwECLQAUAAYACAAAACEA0rJH/skAAADh&#13;&#10;AAAADwAAAAAAAAAAAAAAAAAHAgAAZHJzL2Rvd25yZXYueG1sUEsFBgAAAAADAAMAtwAAAP0CAAAA&#13;&#10;AA==&#13;&#10;" adj="-11796480,,5400" path="m44118,v5749,,9246,1777,10493,5330c60415,1777,66396,,72554,v5171,,8827,1805,10966,5414c85660,9023,86013,13692,84581,19422l81930,29998,77078,44481r5410,1339l80563,52071r-23553,l58462,45123r5218,-558l68535,28826,71103,18697v521,-2140,418,-3684,-307,-4633c70089,13115,68294,12641,65410,12641v-2865,,-5935,1070,-9209,3209l52657,29998,47819,44439r7126,823l52880,52071r-25142,l29189,45123r5218,-558l39263,28826,41830,18697v521,-2140,419,-3684,-307,-4633c40816,13115,39105,12641,36388,12641v-2697,,-5674,1079,-8929,3237l24640,25087r-1227,4883l18573,44439r7128,823l23636,52071,,52071,1339,45541r3768,-837l9990,28826r1228,-4883l14092,9013,10102,8176,12027,1981,32203,307,30780,3544c33942,1181,38388,,44118,xe" fillcolor="#7f7f7f" stroked="f">
                  <v:stroke joinstyle="miter"/>
                  <v:formulas/>
                  <v:path arrowok="t" o:extrusionok="f" o:connecttype="custom" textboxrect="0,0,86013,52071"/>
                  <v:textbox inset="2.53958mm,2.53958mm,2.53958mm,2.53958mm">
                    <w:txbxContent>
                      <w:p w14:paraId="7469FEBE" w14:textId="77777777" w:rsidR="00177E13" w:rsidRDefault="00177E13">
                        <w:pPr>
                          <w:spacing w:after="0" w:line="240" w:lineRule="auto"/>
                          <w:ind w:left="0" w:firstLine="0"/>
                          <w:textDirection w:val="btLr"/>
                        </w:pPr>
                      </w:p>
                    </w:txbxContent>
                  </v:textbox>
                </v:shape>
                <v:shape id="Freeform 241" o:spid="_x0000_s1091" style="position:absolute;left:7699;top:1193;width:267;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j0KyQAAAOEAAAAPAAAAZHJzL2Rvd25yZXYueG1sRI9Pa8JA&#13;&#10;FMTvQr/D8gq9lLqJFltiNqFUC3roobHQ6yP78odm34bsauK3dwXBy8AwzG+YNJ9MJ040uNaygnge&#13;&#10;gSAurW65VvB7+Hp5B+E8ssbOMik4k4M8e5ilmGg78g+dCl+LAGGXoILG+z6R0pUNGXRz2xOHrLKD&#13;&#10;QR/sUEs94BjgppOLKFpJgy2HhQZ7+myo/C+ORkH1J5/1VuO2eLN7+X2O3dgtnVJPj9NmHeRjDcLT&#13;&#10;5O+NG2KnFSxeY7g+Cm9AZhcAAAD//wMAUEsBAi0AFAAGAAgAAAAhANvh9svuAAAAhQEAABMAAAAA&#13;&#10;AAAAAAAAAAAAAAAAAFtDb250ZW50X1R5cGVzXS54bWxQSwECLQAUAAYACAAAACEAWvQsW78AAAAV&#13;&#10;AQAACwAAAAAAAAAAAAAAAAAfAQAAX3JlbHMvLnJlbHNQSwECLQAUAAYACAAAACEAqCo9CskAAADh&#13;&#10;AAAADwAAAAAAAAAAAAAAAAAHAgAAZHJzL2Rvd25yZXYueG1sUEsFBgAAAAADAAMAtwAAAP0CAAAA&#13;&#10;AA==&#13;&#10;" adj="-11796480,,5400" path="m6730,v7107,,12334,1628,15683,4883c25762,8120,26692,12743,25203,18752l22162,29998,19371,44788r3935,865l21408,51848,2098,53215,3409,50174,,51167,,41315,5781,38593,8153,30640,,32664,,21311,11446,19031r391,-1451c12376,15367,12227,13748,11390,12725,10572,11683,8749,11162,5921,11162l,12581,,557,6730,xe" fillcolor="#7f7f7f" stroked="f">
                  <v:stroke joinstyle="miter"/>
                  <v:formulas/>
                  <v:path arrowok="t" o:extrusionok="f" o:connecttype="custom" textboxrect="0,0,26692,53215"/>
                  <v:textbox inset="2.53958mm,2.53958mm,2.53958mm,2.53958mm">
                    <w:txbxContent>
                      <w:p w14:paraId="47293071" w14:textId="77777777" w:rsidR="00177E13" w:rsidRDefault="00177E13">
                        <w:pPr>
                          <w:spacing w:after="0" w:line="240" w:lineRule="auto"/>
                          <w:ind w:left="0" w:firstLine="0"/>
                          <w:textDirection w:val="btLr"/>
                        </w:pPr>
                      </w:p>
                    </w:txbxContent>
                  </v:textbox>
                </v:shape>
                <v:shape id="Freeform 242" o:spid="_x0000_s1092" style="position:absolute;left:8844;top:967;width:318;height:764;visibility:visible;mso-wrap-style:square;v-text-anchor:middle" coordsize="31741,7639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xbWFyQAAAOEAAAAPAAAAZHJzL2Rvd25yZXYueG1sRI9Ba8JA&#13;&#10;FITvgv9heUJvddNgpY2uohbBHmrRGs+P7GsSzb4N2dXEf+8WCl4GhmG+YabzzlTiSo0rLSt4GUYg&#13;&#10;iDOrS84VHH7Wz28gnEfWWFkmBTdyMJ/1e1NMtG15R9e9z0WAsEtQQeF9nUjpsoIMuqGtiUP2axuD&#13;&#10;Ptgml7rBNsBNJeMoGkuDJYeFAmtaFZSd9xejYJHb7efolF6+XuX38b0dp8tylyr1NOg+JkEWExCe&#13;&#10;Ov9o/CM2WkE8iuHvUXgDcnYHAAD//wMAUEsBAi0AFAAGAAgAAAAhANvh9svuAAAAhQEAABMAAAAA&#13;&#10;AAAAAAAAAAAAAAAAAFtDb250ZW50X1R5cGVzXS54bWxQSwECLQAUAAYACAAAACEAWvQsW78AAAAV&#13;&#10;AQAACwAAAAAAAAAAAAAAAAAfAQAAX3JlbHMvLnJlbHNQSwECLQAUAAYACAAAACEAKcW1hckAAADh&#13;&#10;AAAADwAAAAAAAAAAAAAAAAAHAgAAZHJzL2Rvd25yZXYueG1sUEsFBgAAAAADAAMAtwAAAP0CAAAA&#13;&#10;AA==&#13;&#10;" adj="-11796480,,5400" path="m31741,r,20082l30500,24156r-223,921l31741,24776r,11275l26956,38415,23385,52619,21013,64730v1730,428,3609,642,5637,642l31741,63348r,10354l24585,76395c17273,76395,9079,74981,,72153l2177,66070r3348,l9962,51447,17106,22900,19896,8334,14762,7469,16715,1162,31741,xe" fillcolor="#7f7f7f" stroked="f">
                  <v:stroke joinstyle="miter"/>
                  <v:formulas/>
                  <v:path arrowok="t" o:extrusionok="f" o:connecttype="custom" textboxrect="0,0,31741,76395"/>
                  <v:textbox inset="2.53958mm,2.53958mm,2.53958mm,2.53958mm">
                    <w:txbxContent>
                      <w:p w14:paraId="76B408CD" w14:textId="77777777" w:rsidR="00177E13" w:rsidRDefault="00177E13">
                        <w:pPr>
                          <w:spacing w:after="0" w:line="240" w:lineRule="auto"/>
                          <w:ind w:left="0" w:firstLine="0"/>
                          <w:textDirection w:val="btLr"/>
                        </w:pPr>
                      </w:p>
                    </w:txbxContent>
                  </v:textbox>
                </v:shape>
                <v:shape id="Freeform 243" o:spid="_x0000_s1093" style="position:absolute;left:9426;top:1218;width:273;height:513;visibility:visible;mso-wrap-style:square;v-text-anchor:middle" coordsize="27325,512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FsWFxgAAAOEAAAAPAAAAZHJzL2Rvd25yZXYueG1sRI/RasJA&#13;&#10;FETfC/7DcoW+1Y1WWkmyilSEQH3Z2A+4ZK9JMHs3ZLcm/r0rFPoyMAxzhsl3k+3EjQbfOlawXCQg&#13;&#10;iCtnWq4V/JyPbxsQPiAb7ByTgjt52G1nLzmmxo2s6VaGWkQI+xQVNCH0qZS+asiiX7ieOGYXN1gM&#13;&#10;0Q61NAOOEW47uUqSD2mx5bjQYE9fDVXX8tcqWF+1tsWp0uVJnyep79/M/KnU63w6ZFH2GYhAU/hv&#13;&#10;/CEKo2C1fofno/gG5PYBAAD//wMAUEsBAi0AFAAGAAgAAAAhANvh9svuAAAAhQEAABMAAAAAAAAA&#13;&#10;AAAAAAAAAAAAAFtDb250ZW50X1R5cGVzXS54bWxQSwECLQAUAAYACAAAACEAWvQsW78AAAAVAQAA&#13;&#10;CwAAAAAAAAAAAAAAAAAfAQAAX3JlbHMvLnJlbHNQSwECLQAUAAYACAAAACEArhbFhcYAAADhAAAA&#13;&#10;DwAAAAAAAAAAAAAAAAAHAgAAZHJzL2Rvd25yZXYueG1sUEsFBgAAAAADAAMAtwAAAPoCAAAAAA==&#13;&#10;" adj="-11796480,,5400" path="m27325,r,10054l22306,12029v-2140,2233,-3954,6307,-5442,12223c14222,34856,16501,40158,23701,40158r3624,-1574l27325,48908r-6526,2384c13004,51292,7414,48902,4028,44121,660,39339,,32865,2046,24698,4093,16513,7990,9937,13739,4969l27325,xe" fillcolor="#7f7f7f" stroked="f">
                  <v:stroke joinstyle="miter"/>
                  <v:formulas/>
                  <v:path arrowok="t" o:extrusionok="f" o:connecttype="custom" textboxrect="0,0,27325,51292"/>
                  <v:textbox inset="2.53958mm,2.53958mm,2.53958mm,2.53958mm">
                    <w:txbxContent>
                      <w:p w14:paraId="0BC34839" w14:textId="77777777" w:rsidR="00177E13" w:rsidRDefault="00177E13">
                        <w:pPr>
                          <w:spacing w:after="0" w:line="240" w:lineRule="auto"/>
                          <w:ind w:left="0" w:firstLine="0"/>
                          <w:textDirection w:val="btLr"/>
                        </w:pPr>
                      </w:p>
                    </w:txbxContent>
                  </v:textbox>
                </v:shape>
                <v:shape id="Freeform 244" o:spid="_x0000_s1094" style="position:absolute;left:9162;top:1193;width:262;height:511;visibility:visible;mso-wrap-style:square;v-text-anchor:middle" coordsize="26236,510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Po1eyQAAAOEAAAAPAAAAZHJzL2Rvd25yZXYueG1sRI9Ba8JA&#13;&#10;FITvBf/D8oRepNkoUiS6kRJpqVChjdXzI/uaBLNvY3aN8d93hUIvA8Mw3zCr9WAa0VPnassKplEM&#13;&#10;griwuuZSwff+9WkBwnlkjY1lUnAjB+t09LDCRNsrf1Gf+1IECLsEFVTet4mUrqjIoItsSxyyH9sZ&#13;&#10;9MF2pdQdXgPcNHIWx8/SYM1hocKWsoqKU34xCuThLXO4y6aTy/lTf/TbU3mcxEo9jofNMsjLEoSn&#13;&#10;wf83/hDvWsFsPof7o/AGZPoLAAD//wMAUEsBAi0AFAAGAAgAAAAhANvh9svuAAAAhQEAABMAAAAA&#13;&#10;AAAAAAAAAAAAAAAAAFtDb250ZW50X1R5cGVzXS54bWxQSwECLQAUAAYACAAAACEAWvQsW78AAAAV&#13;&#10;AQAACwAAAAAAAAAAAAAAAAAfAQAAX3JlbHMvLnJlbHNQSwECLQAUAAYACAAAACEAHz6NXskAAADh&#13;&#10;AAAADwAAAAAAAAAAAAAAAAAHAgAAZHJzL2Rvd25yZXYueG1sUEsFBgAAAAADAAMAtwAAAP0CAAAA&#13;&#10;AA==&#13;&#10;" adj="-11796480,,5400" path="m10479,v5767,,10000,2539,12697,7618c25874,12678,26236,19162,24264,27068,22311,34956,18414,41384,12572,46351l,51081,,40727,3894,39179c6238,36779,8107,32798,9503,27236v1395,-5582,1599,-9656,613,-12223c9130,12446,7289,11162,4591,11162l,13430,,2155,10479,xe" fillcolor="#7f7f7f" stroked="f">
                  <v:stroke joinstyle="miter"/>
                  <v:formulas/>
                  <v:path arrowok="t" o:extrusionok="f" o:connecttype="custom" textboxrect="0,0,26236,51081"/>
                  <v:textbox inset="2.53958mm,2.53958mm,2.53958mm,2.53958mm">
                    <w:txbxContent>
                      <w:p w14:paraId="39BFE7A5" w14:textId="77777777" w:rsidR="00177E13" w:rsidRDefault="00177E13">
                        <w:pPr>
                          <w:spacing w:after="0" w:line="240" w:lineRule="auto"/>
                          <w:ind w:left="0" w:firstLine="0"/>
                          <w:textDirection w:val="btLr"/>
                        </w:pPr>
                      </w:p>
                    </w:txbxContent>
                  </v:textbox>
                </v:shape>
                <v:shape id="Freeform 245" o:spid="_x0000_s1095" style="position:absolute;left:9162;top:962;width:62;height:206;visibility:visible;mso-wrap-style:square;v-text-anchor:middle" coordsize="6266,205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QsLyQAAAOEAAAAPAAAAZHJzL2Rvd25yZXYueG1sRI9BawIx&#13;&#10;FITvgv8hPMGbZhVbdDWKKKK0ILha6PGxed3dunlZNlHTf98UCl4GhmG+YRarYGpxp9ZVlhWMhgkI&#13;&#10;4tzqigsFl/NuMAXhPLLG2jIp+CEHq2W3s8BU2wef6J75QkQIuxQVlN43qZQuL8mgG9qGOGZftjXo&#13;&#10;o20LqVt8RLip5ThJXqXBiuNCiQ1tSsqv2c0omIXP/e48/f54p7fLdnY4XtchS5Tq98J2HmU9B+Ep&#13;&#10;+GfjH3HQCsaTF/h7FN+AXP4CAAD//wMAUEsBAi0AFAAGAAgAAAAhANvh9svuAAAAhQEAABMAAAAA&#13;&#10;AAAAAAAAAAAAAAAAAFtDb250ZW50X1R5cGVzXS54bWxQSwECLQAUAAYACAAAACEAWvQsW78AAAAV&#13;&#10;AQAACwAAAAAAAAAAAAAAAAAfAQAAX3JlbHMvLnJlbHNQSwECLQAUAAYACAAAACEApxELC8kAAADh&#13;&#10;AAAADwAAAAAAAAAAAAAAAAAHAgAAZHJzL2Rvd25yZXYueG1sUEsFBgAAAAADAAMAtwAAAP0CAAAA&#13;&#10;AA==&#13;&#10;" path="m6266,l,20567,,484,6266,xe" fillcolor="#7f7f7f" stroked="f">
                  <v:path arrowok="t" o:extrusionok="f"/>
                </v:shape>
                <v:shape id="Freeform 246" o:spid="_x0000_s1096" style="position:absolute;left:11422;top:1218;width:273;height:513;visibility:visible;mso-wrap-style:square;v-text-anchor:middle" coordsize="27325,512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YdxgAAAOEAAAAPAAAAZHJzL2Rvd25yZXYueG1sRI/RasJA&#13;&#10;FETfBf9huULfzEaRtERXEUtBMC8b+wGX7DUJZu+G7DbGv3cLhb4MDMOcYXaHyXZipMG3jhWskhQE&#13;&#10;ceVMy7WC7+vX8gOED8gGO8ek4EkeDvv5bIe5cQ/WNJahFhHCPkcFTQh9LqWvGrLoE9cTx+zmBosh&#13;&#10;2qGWZsBHhNtOrtM0kxZbjgsN9nRqqLqXP1bB5q61PReVLgt9naR+Xpj5Xam3xfS5jXLcggg0hf/G&#13;&#10;H+JsFKw3Gfw+im9A7l8AAAD//wMAUEsBAi0AFAAGAAgAAAAhANvh9svuAAAAhQEAABMAAAAAAAAA&#13;&#10;AAAAAAAAAAAAAFtDb250ZW50X1R5cGVzXS54bWxQSwECLQAUAAYACAAAACEAWvQsW78AAAAVAQAA&#13;&#10;CwAAAAAAAAAAAAAAAAAfAQAAX3JlbHMvLnJlbHNQSwECLQAUAAYACAAAACEAvmFmHcYAAADhAAAA&#13;&#10;DwAAAAAAAAAAAAAAAAAHAgAAZHJzL2Rvd25yZXYueG1sUEsFBgAAAAADAAMAtwAAAPoCAAAAAA==&#13;&#10;" adj="-11796480,,5400" path="m27325,r,10054l22306,12029v-2140,2233,-3954,6307,-5442,12223c14222,34856,16501,40158,23701,40158r3624,-1574l27325,48908r-6526,2384c13004,51292,7414,48902,4028,44121,660,39339,,32865,2046,24698,4093,16513,7990,9937,13739,4969l27325,xe" fillcolor="#7f7f7f" stroked="f">
                  <v:stroke joinstyle="miter"/>
                  <v:formulas/>
                  <v:path arrowok="t" o:extrusionok="f" o:connecttype="custom" textboxrect="0,0,27325,51292"/>
                  <v:textbox inset="2.53958mm,2.53958mm,2.53958mm,2.53958mm">
                    <w:txbxContent>
                      <w:p w14:paraId="66767762" w14:textId="77777777" w:rsidR="00177E13" w:rsidRDefault="00177E13">
                        <w:pPr>
                          <w:spacing w:after="0" w:line="240" w:lineRule="auto"/>
                          <w:ind w:left="0" w:firstLine="0"/>
                          <w:textDirection w:val="btLr"/>
                        </w:pPr>
                      </w:p>
                    </w:txbxContent>
                  </v:textbox>
                </v:shape>
                <v:shape id="Freeform 247" o:spid="_x0000_s1097" style="position:absolute;left:9699;top:1193;width:276;height:514;visibility:visible;mso-wrap-style:square;v-text-anchor:middle" coordsize="27546,5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GCiyAAAAOEAAAAPAAAAZHJzL2Rvd25yZXYueG1sRI9Pa8JA&#13;&#10;FMTvhX6H5Qm91Y2p2Jq4Sv8oehLU4PmZfSbB7NuQ3Zr023cFwcvAMMxvmNmiN7W4UusqywpGwwgE&#13;&#10;cW51xYWC7LB6/QDhPLLG2jIp+CMHi/nz0wwTbTve0XXvCxEg7BJUUHrfJFK6vCSDbmgb4pCdbWvQ&#13;&#10;B9sWUrfYBbipZRxFE2mw4rBQYkPfJeWX/a9RUO9kNl2fvrpcLs/F6o228fGyVepl0P+kQT5TEJ56&#13;&#10;/2jcERutIB6/w+1ReANy/g8AAP//AwBQSwECLQAUAAYACAAAACEA2+H2y+4AAACFAQAAEwAAAAAA&#13;&#10;AAAAAAAAAAAAAAAAW0NvbnRlbnRfVHlwZXNdLnhtbFBLAQItABQABgAIAAAAIQBa9CxbvwAAABUB&#13;&#10;AAALAAAAAAAAAAAAAAAAAB8BAABfcmVscy8ucmVsc1BLAQItABQABgAIAAAAIQCwZGCiyAAAAOEA&#13;&#10;AAAPAAAAAAAAAAAAAAAAAAcCAABkcnMvZG93bnJldi54bWxQSwUGAAAAAAMAAwC3AAAA/AIAAAAA&#13;&#10;" adj="-11796480,,5400" path="m6784,v7833,,13423,2363,16772,7088c26904,11795,27546,18278,25481,26538,23435,34779,19537,41384,13789,46351l,51389,,41066,5019,38886c7359,36384,9156,32631,10412,27626,13147,16650,10840,11162,3492,11162l,12536,,2481,6784,xe" fillcolor="#7f7f7f" stroked="f">
                  <v:stroke joinstyle="miter"/>
                  <v:formulas/>
                  <v:path arrowok="t" o:extrusionok="f" o:connecttype="custom" textboxrect="0,0,27546,51389"/>
                  <v:textbox inset="2.53958mm,2.53958mm,2.53958mm,2.53958mm">
                    <w:txbxContent>
                      <w:p w14:paraId="3ECB5845" w14:textId="77777777" w:rsidR="00177E13" w:rsidRDefault="00177E13">
                        <w:pPr>
                          <w:spacing w:after="0" w:line="240" w:lineRule="auto"/>
                          <w:ind w:left="0" w:firstLine="0"/>
                          <w:textDirection w:val="btLr"/>
                        </w:pPr>
                      </w:p>
                    </w:txbxContent>
                  </v:textbox>
                </v:shape>
                <v:shape id="Freeform 248" o:spid="_x0000_s1098" style="position:absolute;left:10946;top:1180;width:523;height:564;visibility:visible;mso-wrap-style:square;v-text-anchor:middle" coordsize="52360,5639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lw4yQAAAOEAAAAPAAAAZHJzL2Rvd25yZXYueG1sRI/BasMw&#13;&#10;DIbvg76D0WC31VkpoUvrljajMHYYtOsDiFiLs8ZyiL0k3dNPh8Eugh/xf9K32U2+VQP1sQls4Gme&#13;&#10;gSKugm24NnD5OD6uQMWEbLENTAZuFGG3nd1tsLBh5BMN51QrgXAs0IBLqSu0jpUjj3EeOmLZfYbe&#13;&#10;Y5LY19r2OArct3qRZbn22LBccNhR6ai6nr+9gbxs2nL8sqfh+T28TZefwy1fOWMe7qeXtYz9GlSi&#13;&#10;Kf03/hCv1sBiKS+LkdiA3v4CAAD//wMAUEsBAi0AFAAGAAgAAAAhANvh9svuAAAAhQEAABMAAAAA&#13;&#10;AAAAAAAAAAAAAAAAAFtDb250ZW50X1R5cGVzXS54bWxQSwECLQAUAAYACAAAACEAWvQsW78AAAAV&#13;&#10;AQAACwAAAAAAAAAAAAAAAAAfAQAAX3JlbHMvLnJlbHNQSwECLQAUAAYACAAAACEAAJpcOMkAAADh&#13;&#10;AAAADwAAAAAAAAAAAAAAAAAHAgAAZHJzL2Rvd25yZXYueG1sUEsFBgAAAAADAAMAtwAAAP0CAAAA&#13;&#10;AA==&#13;&#10;" adj="-11796480,,5400" path="m46025,r6335,l46193,20510r-6502,l40667,14957c38249,13413,35430,12641,32212,12641v-3218,,-6344,1470,-9376,4409c19822,19971,17701,23878,16473,28770v-1227,4874,-1227,8632,,11274c17701,42686,20082,44007,23617,44007v3553,,7376,-1247,11469,-3740l38826,34798r6362,1479l35700,56397r-6976,l30231,53522v-2419,1079,-5860,1619,-10325,1619c12409,55141,7051,52592,3832,47495,614,42379,,35812,1991,27794,4000,19757,8055,13348,14157,8567,20278,3767,27422,1367,35589,1367v3441,,6474,279,9097,838l46025,xe" fillcolor="#7f7f7f" stroked="f">
                  <v:stroke joinstyle="miter"/>
                  <v:formulas/>
                  <v:path arrowok="t" o:extrusionok="f" o:connecttype="custom" textboxrect="0,0,52360,56397"/>
                  <v:textbox inset="2.53958mm,2.53958mm,2.53958mm,2.53958mm">
                    <w:txbxContent>
                      <w:p w14:paraId="7B67466A" w14:textId="77777777" w:rsidR="00177E13" w:rsidRDefault="00177E13">
                        <w:pPr>
                          <w:spacing w:after="0" w:line="240" w:lineRule="auto"/>
                          <w:ind w:left="0" w:firstLine="0"/>
                          <w:textDirection w:val="btLr"/>
                        </w:pPr>
                      </w:p>
                    </w:txbxContent>
                  </v:textbox>
                </v:shape>
                <v:shape id="Freeform 249" o:spid="_x0000_s1099" style="position:absolute;left:9995;top:1096;width:737;height:646;visibility:visible;mso-wrap-style:square;v-text-anchor:middle" coordsize="73717,6454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KNMeyQAAAOEAAAAPAAAAZHJzL2Rvd25yZXYueG1sRI9BS8NA&#13;&#10;FITvgv9heYI3u7GI1bTbUlpKPVmMevD23H0msdm3ad7apP/eFQpeBoZhvmFmi8E36kid1IEN3I4y&#13;&#10;UMQ2uJpLA2+vm5sHUBKRHTaBycCJBBbzy4sZ5i70/ELHIpYqQVhyNFDF2OZai63Io4xCS5yyr9B5&#13;&#10;jMl2pXYd9gnuGz3Osnvtsea0UGFLq4rsvvjxBprPYuLsQfrv953l7eRZth8nMeb6alhPkyynoCIN&#13;&#10;8b9xRjw5A+O7R/h7lN6Anv8CAAD//wMAUEsBAi0AFAAGAAgAAAAhANvh9svuAAAAhQEAABMAAAAA&#13;&#10;AAAAAAAAAAAAAAAAAFtDb250ZW50X1R5cGVzXS54bWxQSwECLQAUAAYACAAAACEAWvQsW78AAAAV&#13;&#10;AQAACwAAAAAAAAAAAAAAAAAfAQAAX3JlbHMvLnJlbHNQSwECLQAUAAYACAAAACEAECjTHskAAADh&#13;&#10;AAAADwAAAAAAAAAAAAAAAAAHAgAAZHJzL2Rvd25yZXYueG1sUEsFBgAAAAADAAMAtwAAAP0CAAAA&#13;&#10;AA==&#13;&#10;" adj="-11796480,,5400" path="m20510,r5805,l24166,11441r12055,l32733,21041r-10883,418l15822,45486v-1060,4334,-1441,6855,-1144,7562c14994,53736,16399,54080,18892,54080r7144,l26021,54190r5642,-9653l37719,45709r-1814,5274c37765,51895,40100,52350,42909,52350v2809,,4958,-428,6446,-1283c50844,50192,51727,49197,52006,48081v279,-1116,-65,-2102,-1032,-2958c50006,44267,48416,43383,46202,42472v-2195,-912,-4502,-2000,-6920,-3265c36863,37942,34891,36054,33366,33542v-1507,-2530,-1768,-5776,-782,-9739c33589,19822,36454,16483,41179,13785,45923,11069,51327,9711,57392,9711v3479,,6335,298,8567,893l67382,8344r6335,l67745,28519r-6251,-363l62052,23078c58704,21441,55606,20622,52760,20622v-4019,,-6316,1163,-6893,3488c45737,24631,46165,25273,47151,26036v1004,744,2623,1562,4855,2455c54239,29384,56583,30463,59038,31728v2475,1265,4484,3200,6028,5805c66610,40137,66926,43244,66015,46853v-1284,5116,-4363,9171,-9237,12167c51904,61996,46156,63484,39533,63484v-3628,,-7042,-437,-10242,-1311l26752,64545,21143,62536r1097,-1877l11525,63484v-4837,,-8093,-1395,-9767,-4185c102,56490,,52220,1451,46490l7981,21906r-5972,251l4046,13981r7060,-2205l20510,xe" fillcolor="#7f7f7f" stroked="f">
                  <v:stroke joinstyle="miter"/>
                  <v:formulas/>
                  <v:path arrowok="t" o:extrusionok="f" o:connecttype="custom" textboxrect="0,0,73717,64545"/>
                  <v:textbox inset="2.53958mm,2.53958mm,2.53958mm,2.53958mm">
                    <w:txbxContent>
                      <w:p w14:paraId="17BA4D1D" w14:textId="77777777" w:rsidR="00177E13" w:rsidRDefault="00177E13">
                        <w:pPr>
                          <w:spacing w:after="0" w:line="240" w:lineRule="auto"/>
                          <w:ind w:left="0" w:firstLine="0"/>
                          <w:textDirection w:val="btLr"/>
                        </w:pPr>
                      </w:p>
                    </w:txbxContent>
                  </v:textbox>
                </v:shape>
                <v:shape id="Freeform 250" o:spid="_x0000_s1100" style="position:absolute;left:11942;top:1193;width:860;height:521;visibility:visible;mso-wrap-style:square;v-text-anchor:middle" coordsize="8601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9EjyQAAAOEAAAAPAAAAZHJzL2Rvd25yZXYueG1sRI/dSsNA&#13;&#10;EIXvBd9hGcG7dmPEImm3pVgL1eJf9AGG7JiEZGfT7LZJ3965KHgzcBjOd/gWq9G16kR9qD0buJsm&#13;&#10;oIgLb2suDfx8byePoEJEtth6JgNnCrBaXl8tMLN+4C865bFUAuGQoYEqxi7TOhQVOQxT3xHL79f3&#13;&#10;DqPEvtS2x0HgrtVpksy0w5plocKOnioqmvzoDBzw7SU9x9f7D37ed81nM7xv8rUxtzfjZi5nPQcV&#13;&#10;aYz/jQtiZw2kD+IgRmIDevkHAAD//wMAUEsBAi0AFAAGAAgAAAAhANvh9svuAAAAhQEAABMAAAAA&#13;&#10;AAAAAAAAAAAAAAAAAFtDb250ZW50X1R5cGVzXS54bWxQSwECLQAUAAYACAAAACEAWvQsW78AAAAV&#13;&#10;AQAACwAAAAAAAAAAAAAAAAAfAQAAX3JlbHMvLnJlbHNQSwECLQAUAAYACAAAACEAV2vRI8kAAADh&#13;&#10;AAAADwAAAAAAAAAAAAAAAAAHAgAAZHJzL2Rvd25yZXYueG1sUEsFBgAAAAADAAMAtwAAAP0CAAAA&#13;&#10;AA==&#13;&#10;" adj="-11796480,,5400" path="m44118,v5749,,9246,1777,10493,5330c60415,1777,66396,,72554,v5171,,8827,1805,10966,5414c85660,9023,86013,13692,84581,19422l81930,29998,77078,44481r5410,1339l80563,52071r-23553,l58462,45123r5218,-558l68535,28826,71103,18697v521,-2140,418,-3684,-307,-4633c70089,13115,68294,12641,65410,12641v-2865,,-5935,1070,-9209,3209l52657,29998,47819,44439r7126,823l52880,52071r-25142,l29189,45123r5218,-558l39263,28826,41830,18697v521,-2140,419,-3684,-307,-4633c40816,13115,39105,12641,36388,12641v-2697,,-5674,1079,-8929,3237l24640,25087r-1227,4883l18573,44439r7128,823l23636,52071,,52071,1339,45541r3768,-837l9990,28826r1228,-4883l14092,9013,10102,8176,12027,1981,32203,307,30780,3544c33942,1181,38388,,44118,xe" fillcolor="#7f7f7f" stroked="f">
                  <v:stroke joinstyle="miter"/>
                  <v:formulas/>
                  <v:path arrowok="t" o:extrusionok="f" o:connecttype="custom" textboxrect="0,0,86013,52071"/>
                  <v:textbox inset="2.53958mm,2.53958mm,2.53958mm,2.53958mm">
                    <w:txbxContent>
                      <w:p w14:paraId="17C42EA7" w14:textId="77777777" w:rsidR="00177E13" w:rsidRDefault="00177E13">
                        <w:pPr>
                          <w:spacing w:after="0" w:line="240" w:lineRule="auto"/>
                          <w:ind w:left="0" w:firstLine="0"/>
                          <w:textDirection w:val="btLr"/>
                        </w:pPr>
                      </w:p>
                    </w:txbxContent>
                  </v:textbox>
                </v:shape>
                <v:shape id="Freeform 251" o:spid="_x0000_s1101" style="position:absolute;left:11695;top:1193;width:276;height:514;visibility:visible;mso-wrap-style:square;v-text-anchor:middle" coordsize="27546,5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GMuQyAAAAOEAAAAPAAAAZHJzL2Rvd25yZXYueG1sRI9Li8JA&#13;&#10;EITvgv9haMGbTozsotFRfKy4J8EHnttMmwQzPSEza7L/3llY8FJQFPUVNV+2phRPql1hWcFoGIEg&#13;&#10;Tq0uOFNwOe8GExDOI2ssLZOCX3KwXHQ7c0y0bfhIz5PPRICwS1BB7n2VSOnSnAy6oa2IQ3a3tUEf&#13;&#10;bJ1JXWMT4KaUcRR9SoMFh4UcK9rklD5OP0ZBeZSX6f62blL5dc92YzrE18dBqX6v3c6CrGYgPLX+&#13;&#10;3fhHfGsF8ccI/h6FNyAXLwAAAP//AwBQSwECLQAUAAYACAAAACEA2+H2y+4AAACFAQAAEwAAAAAA&#13;&#10;AAAAAAAAAAAAAAAAW0NvbnRlbnRfVHlwZXNdLnhtbFBLAQItABQABgAIAAAAIQBa9CxbvwAAABUB&#13;&#10;AAALAAAAAAAAAAAAAAAAAB8BAABfcmVscy8ucmVsc1BLAQItABQABgAIAAAAIQDVGMuQyAAAAOEA&#13;&#10;AAAPAAAAAAAAAAAAAAAAAAcCAABkcnMvZG93bnJldi54bWxQSwUGAAAAAAMAAwC3AAAA/AIAAAAA&#13;&#10;" adj="-11796480,,5400" path="m6784,v7832,,13423,2363,16771,7088c26904,11795,27546,18278,25481,26538,23434,34779,19537,41384,13788,46351l,51389,,41066,5019,38886c7359,36384,9156,32631,10412,27626,13147,16650,10840,11162,3491,11162l,12536,,2481,6784,xe" fillcolor="#7f7f7f" stroked="f">
                  <v:stroke joinstyle="miter"/>
                  <v:formulas/>
                  <v:path arrowok="t" o:extrusionok="f" o:connecttype="custom" textboxrect="0,0,27546,51389"/>
                  <v:textbox inset="2.53958mm,2.53958mm,2.53958mm,2.53958mm">
                    <w:txbxContent>
                      <w:p w14:paraId="62D6E7CF" w14:textId="77777777" w:rsidR="00177E13" w:rsidRDefault="00177E13">
                        <w:pPr>
                          <w:spacing w:after="0" w:line="240" w:lineRule="auto"/>
                          <w:ind w:left="0" w:firstLine="0"/>
                          <w:textDirection w:val="btL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52" o:spid="_x0000_s1102" type="#_x0000_t75" style="position:absolute;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s4qxwAAAOEAAAAPAAAAZHJzL2Rvd25yZXYueG1sRI9Ba8JA&#13;&#10;FITvBf/D8oTe6kaLVqKriCK0eoqt92f2NUndfRuz25j+e1cQehkYhvmGmS87a0RLja8cKxgOEhDE&#13;&#10;udMVFwq+PrcvUxA+IGs0jknBH3lYLnpPc0y1u3JG7SEUIkLYp6igDKFOpfR5SRb9wNXEMft2jcUQ&#13;&#10;bVNI3eA1wq2RoySZSIsVx4USa1qXlJ8Pv1bB5If3bLKLPL1+tCazu+142h2Veu53m1mU1QxEoC78&#13;&#10;Nx6Id63gbTyC+6P4BuTiBgAA//8DAFBLAQItABQABgAIAAAAIQDb4fbL7gAAAIUBAAATAAAAAAAA&#13;&#10;AAAAAAAAAAAAAABbQ29udGVudF9UeXBlc10ueG1sUEsBAi0AFAAGAAgAAAAhAFr0LFu/AAAAFQEA&#13;&#10;AAsAAAAAAAAAAAAAAAAAHwEAAF9yZWxzLy5yZWxzUEsBAi0AFAAGAAgAAAAhAGaWzirHAAAA4QAA&#13;&#10;AA8AAAAAAAAAAAAAAAAABwIAAGRycy9kb3ducmV2LnhtbFBLBQYAAAAAAwADALcAAAD7AgAAAAA=&#13;&#10;">
                  <v:imagedata r:id="rId2" o:title=""/>
                </v:shape>
                <v:shape id="Shape 753" o:spid="_x0000_s1103" type="#_x0000_t75" style="position:absolute;left:62007;width:4096;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2muxxwAAAOEAAAAPAAAAZHJzL2Rvd25yZXYueG1sRI9Ba8JA&#13;&#10;FITvBf/D8oTe6saKVqKriEWweoqt92f2NUndfZtm15j+e1cQehkYhvmGmS87a0RLja8cKxgOEhDE&#13;&#10;udMVFwq+PjcvUxA+IGs0jknBH3lYLnpPc0y1u3JG7SEUIkLYp6igDKFOpfR5SRb9wNXEMft2jcUQ&#13;&#10;bVNI3eA1wq2Rr0kykRYrjgsl1rQuKT8fLlbB5If3bLJfeRp9tCazu8142h2Veu5377MoqxmIQF34&#13;&#10;bzwQW63gbTyC+6P4BuTiBgAA//8DAFBLAQItABQABgAIAAAAIQDb4fbL7gAAAIUBAAATAAAAAAAA&#13;&#10;AAAAAAAAAAAAAABbQ29udGVudF9UeXBlc10ueG1sUEsBAi0AFAAGAAgAAAAhAFr0LFu/AAAAFQEA&#13;&#10;AAsAAAAAAAAAAAAAAAAAHwEAAF9yZWxzLy5yZWxzUEsBAi0AFAAGAAgAAAAhAAnaa7HHAAAA4QAA&#13;&#10;AA8AAAAAAAAAAAAAAAAABwIAAGRycy9kb3ducmV2LnhtbFBLBQYAAAAAAwADALcAAAD7AgAAAAA=&#13;&#10;">
                  <v:imagedata r:id="rId2" o:title=""/>
                </v:shape>
              </v:group>
              <w10:wrap type="squar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B94EA" w14:textId="77777777" w:rsidR="00177E13" w:rsidRDefault="001E5FE3">
    <w:pPr>
      <w:spacing w:after="0" w:line="456" w:lineRule="auto"/>
      <w:ind w:left="0" w:right="10018" w:firstLine="0"/>
    </w:pPr>
    <w:r>
      <w:rPr>
        <w:rFonts w:ascii="Calibri" w:eastAsia="Calibri" w:hAnsi="Calibri" w:cs="Calibri"/>
        <w:i/>
        <w:color w:val="A6A6A6"/>
        <w:sz w:val="18"/>
        <w:szCs w:val="18"/>
      </w:rPr>
      <w:t xml:space="preserve"> </w:t>
    </w:r>
    <w:r>
      <w:rPr>
        <w:i/>
      </w:rPr>
      <w:t xml:space="preserve"> </w:t>
    </w:r>
    <w:r>
      <w:rPr>
        <w:noProof/>
      </w:rPr>
      <mc:AlternateContent>
        <mc:Choice Requires="wpg">
          <w:drawing>
            <wp:anchor distT="0" distB="0" distL="114300" distR="114300" simplePos="0" relativeHeight="251668480" behindDoc="0" locked="0" layoutInCell="1" hidden="0" allowOverlap="1" wp14:anchorId="64E2C2C8" wp14:editId="6A576512">
              <wp:simplePos x="0" y="0"/>
              <wp:positionH relativeFrom="column">
                <wp:posOffset>1</wp:posOffset>
              </wp:positionH>
              <wp:positionV relativeFrom="paragraph">
                <wp:posOffset>9182100</wp:posOffset>
              </wp:positionV>
              <wp:extent cx="6616694" cy="274613"/>
              <wp:effectExtent l="0" t="0" r="0" b="0"/>
              <wp:wrapSquare wrapText="bothSides" distT="0" distB="0" distL="114300" distR="114300"/>
              <wp:docPr id="68002" name="Group 68002"/>
              <wp:cNvGraphicFramePr/>
              <a:graphic xmlns:a="http://schemas.openxmlformats.org/drawingml/2006/main">
                <a:graphicData uri="http://schemas.microsoft.com/office/word/2010/wordprocessingGroup">
                  <wpg:wgp>
                    <wpg:cNvGrpSpPr/>
                    <wpg:grpSpPr>
                      <a:xfrm>
                        <a:off x="0" y="0"/>
                        <a:ext cx="6616694" cy="274613"/>
                        <a:chOff x="2037653" y="3642694"/>
                        <a:chExt cx="6616694" cy="347366"/>
                      </a:xfrm>
                    </wpg:grpSpPr>
                    <wpg:grpSp>
                      <wpg:cNvPr id="283" name="Group 283"/>
                      <wpg:cNvGrpSpPr/>
                      <wpg:grpSpPr>
                        <a:xfrm>
                          <a:off x="2037653" y="3642694"/>
                          <a:ext cx="6616694" cy="347366"/>
                          <a:chOff x="0" y="0"/>
                          <a:chExt cx="6616694" cy="347366"/>
                        </a:xfrm>
                      </wpg:grpSpPr>
                      <wps:wsp>
                        <wps:cNvPr id="284" name="Rectangle 284"/>
                        <wps:cNvSpPr/>
                        <wps:spPr>
                          <a:xfrm>
                            <a:off x="0" y="0"/>
                            <a:ext cx="6616675" cy="274600"/>
                          </a:xfrm>
                          <a:prstGeom prst="rect">
                            <a:avLst/>
                          </a:prstGeom>
                          <a:noFill/>
                          <a:ln>
                            <a:noFill/>
                          </a:ln>
                        </wps:spPr>
                        <wps:txbx>
                          <w:txbxContent>
                            <w:p w14:paraId="5A735FA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85" name="Freeform 285"/>
                        <wps:cNvSpPr/>
                        <wps:spPr>
                          <a:xfrm>
                            <a:off x="62671" y="121270"/>
                            <a:ext cx="28101" cy="51879"/>
                          </a:xfrm>
                          <a:custGeom>
                            <a:avLst/>
                            <a:gdLst/>
                            <a:ahLst/>
                            <a:cxnLst/>
                            <a:rect l="l" t="t" r="r" b="b"/>
                            <a:pathLst>
                              <a:path w="28101" h="51879" extrusionOk="0">
                                <a:moveTo>
                                  <a:pt x="28101" y="0"/>
                                </a:moveTo>
                                <a:lnTo>
                                  <a:pt x="28101" y="11119"/>
                                </a:lnTo>
                                <a:lnTo>
                                  <a:pt x="19366" y="16830"/>
                                </a:lnTo>
                                <a:lnTo>
                                  <a:pt x="28101" y="16786"/>
                                </a:lnTo>
                                <a:lnTo>
                                  <a:pt x="28101" y="27546"/>
                                </a:lnTo>
                                <a:lnTo>
                                  <a:pt x="16185" y="27546"/>
                                </a:lnTo>
                                <a:cubicBezTo>
                                  <a:pt x="15273" y="31217"/>
                                  <a:pt x="15422" y="34330"/>
                                  <a:pt x="16632" y="36897"/>
                                </a:cubicBezTo>
                                <a:cubicBezTo>
                                  <a:pt x="17841" y="39464"/>
                                  <a:pt x="20287" y="40754"/>
                                  <a:pt x="23971" y="40754"/>
                                </a:cubicBezTo>
                                <a:lnTo>
                                  <a:pt x="28101" y="39321"/>
                                </a:lnTo>
                                <a:lnTo>
                                  <a:pt x="28101" y="50636"/>
                                </a:lnTo>
                                <a:lnTo>
                                  <a:pt x="18920" y="51879"/>
                                </a:lnTo>
                                <a:cubicBezTo>
                                  <a:pt x="12278" y="51879"/>
                                  <a:pt x="7293" y="49473"/>
                                  <a:pt x="3963" y="44648"/>
                                </a:cubicBezTo>
                                <a:cubicBezTo>
                                  <a:pt x="651" y="39836"/>
                                  <a:pt x="0" y="33412"/>
                                  <a:pt x="2009" y="25400"/>
                                </a:cubicBezTo>
                                <a:cubicBezTo>
                                  <a:pt x="4018" y="17388"/>
                                  <a:pt x="7832" y="10840"/>
                                  <a:pt x="13450" y="5755"/>
                                </a:cubicBezTo>
                                <a:lnTo>
                                  <a:pt x="28101" y="0"/>
                                </a:lnTo>
                                <a:close/>
                              </a:path>
                            </a:pathLst>
                          </a:custGeom>
                          <a:solidFill>
                            <a:srgbClr val="A6A6A6"/>
                          </a:solidFill>
                          <a:ln>
                            <a:noFill/>
                          </a:ln>
                        </wps:spPr>
                        <wps:txbx>
                          <w:txbxContent>
                            <w:p w14:paraId="2404872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86" name="Freeform 286"/>
                        <wps:cNvSpPr/>
                        <wps:spPr>
                          <a:xfrm>
                            <a:off x="12790" y="97557"/>
                            <a:ext cx="51402" cy="77105"/>
                          </a:xfrm>
                          <a:custGeom>
                            <a:avLst/>
                            <a:gdLst/>
                            <a:ahLst/>
                            <a:cxnLst/>
                            <a:rect l="l" t="t" r="r" b="b"/>
                            <a:pathLst>
                              <a:path w="51402" h="77105" extrusionOk="0">
                                <a:moveTo>
                                  <a:pt x="18445" y="0"/>
                                </a:moveTo>
                                <a:lnTo>
                                  <a:pt x="42667" y="0"/>
                                </a:lnTo>
                                <a:lnTo>
                                  <a:pt x="41216" y="6921"/>
                                </a:lnTo>
                                <a:lnTo>
                                  <a:pt x="36333" y="7503"/>
                                </a:lnTo>
                                <a:lnTo>
                                  <a:pt x="30528" y="25648"/>
                                </a:lnTo>
                                <a:lnTo>
                                  <a:pt x="24557" y="49510"/>
                                </a:lnTo>
                                <a:lnTo>
                                  <a:pt x="22436" y="61367"/>
                                </a:lnTo>
                                <a:lnTo>
                                  <a:pt x="29552" y="61367"/>
                                </a:lnTo>
                                <a:lnTo>
                                  <a:pt x="41774" y="60226"/>
                                </a:lnTo>
                                <a:lnTo>
                                  <a:pt x="45151" y="55228"/>
                                </a:lnTo>
                                <a:lnTo>
                                  <a:pt x="51402" y="56753"/>
                                </a:lnTo>
                                <a:lnTo>
                                  <a:pt x="41858" y="77105"/>
                                </a:lnTo>
                                <a:lnTo>
                                  <a:pt x="35272" y="76659"/>
                                </a:lnTo>
                                <a:lnTo>
                                  <a:pt x="36165" y="73806"/>
                                </a:lnTo>
                                <a:lnTo>
                                  <a:pt x="0" y="73893"/>
                                </a:lnTo>
                                <a:lnTo>
                                  <a:pt x="1339" y="67370"/>
                                </a:lnTo>
                                <a:lnTo>
                                  <a:pt x="5135" y="66526"/>
                                </a:lnTo>
                                <a:lnTo>
                                  <a:pt x="10967" y="48245"/>
                                </a:lnTo>
                                <a:lnTo>
                                  <a:pt x="16939" y="24383"/>
                                </a:lnTo>
                                <a:lnTo>
                                  <a:pt x="20036" y="7119"/>
                                </a:lnTo>
                                <a:lnTo>
                                  <a:pt x="16520" y="6251"/>
                                </a:lnTo>
                                <a:lnTo>
                                  <a:pt x="18445" y="0"/>
                                </a:lnTo>
                                <a:close/>
                              </a:path>
                            </a:pathLst>
                          </a:custGeom>
                          <a:solidFill>
                            <a:srgbClr val="A6A6A6"/>
                          </a:solidFill>
                          <a:ln>
                            <a:noFill/>
                          </a:ln>
                        </wps:spPr>
                        <wps:bodyPr spcFirstLastPara="1" wrap="square" lIns="91425" tIns="91425" rIns="91425" bIns="91425" anchor="ctr" anchorCtr="0">
                          <a:noAutofit/>
                        </wps:bodyPr>
                      </wps:wsp>
                      <wps:wsp>
                        <wps:cNvPr id="287" name="Freeform 287"/>
                        <wps:cNvSpPr/>
                        <wps:spPr>
                          <a:xfrm>
                            <a:off x="90772" y="152226"/>
                            <a:ext cx="16715" cy="20811"/>
                          </a:xfrm>
                          <a:custGeom>
                            <a:avLst/>
                            <a:gdLst/>
                            <a:ahLst/>
                            <a:cxnLst/>
                            <a:rect l="l" t="t" r="r" b="b"/>
                            <a:pathLst>
                              <a:path w="16715" h="20811" extrusionOk="0">
                                <a:moveTo>
                                  <a:pt x="10409" y="0"/>
                                </a:moveTo>
                                <a:lnTo>
                                  <a:pt x="16715" y="360"/>
                                </a:lnTo>
                                <a:lnTo>
                                  <a:pt x="12669" y="20811"/>
                                </a:lnTo>
                                <a:lnTo>
                                  <a:pt x="6837" y="20811"/>
                                </a:lnTo>
                                <a:lnTo>
                                  <a:pt x="6669" y="18777"/>
                                </a:lnTo>
                                <a:lnTo>
                                  <a:pt x="0" y="19680"/>
                                </a:lnTo>
                                <a:lnTo>
                                  <a:pt x="0" y="8365"/>
                                </a:lnTo>
                                <a:lnTo>
                                  <a:pt x="8092" y="5556"/>
                                </a:lnTo>
                                <a:lnTo>
                                  <a:pt x="10409" y="0"/>
                                </a:lnTo>
                                <a:close/>
                              </a:path>
                            </a:pathLst>
                          </a:custGeom>
                          <a:solidFill>
                            <a:srgbClr val="A6A6A6"/>
                          </a:solidFill>
                          <a:ln>
                            <a:noFill/>
                          </a:ln>
                        </wps:spPr>
                        <wps:bodyPr spcFirstLastPara="1" wrap="square" lIns="91425" tIns="91425" rIns="91425" bIns="91425" anchor="ctr" anchorCtr="0">
                          <a:noAutofit/>
                        </wps:bodyPr>
                      </wps:wsp>
                      <wps:wsp>
                        <wps:cNvPr id="288" name="Freeform 288"/>
                        <wps:cNvSpPr/>
                        <wps:spPr>
                          <a:xfrm>
                            <a:off x="111889" y="140690"/>
                            <a:ext cx="23659" cy="32459"/>
                          </a:xfrm>
                          <a:custGeom>
                            <a:avLst/>
                            <a:gdLst/>
                            <a:ahLst/>
                            <a:cxnLst/>
                            <a:rect l="l" t="t" r="r" b="b"/>
                            <a:pathLst>
                              <a:path w="23659" h="32459" extrusionOk="0">
                                <a:moveTo>
                                  <a:pt x="23659" y="0"/>
                                </a:moveTo>
                                <a:lnTo>
                                  <a:pt x="23659" y="11349"/>
                                </a:lnTo>
                                <a:lnTo>
                                  <a:pt x="19896" y="12281"/>
                                </a:lnTo>
                                <a:cubicBezTo>
                                  <a:pt x="17515" y="13273"/>
                                  <a:pt x="16120" y="14563"/>
                                  <a:pt x="15711" y="16163"/>
                                </a:cubicBezTo>
                                <a:cubicBezTo>
                                  <a:pt x="15320" y="17762"/>
                                  <a:pt x="15487" y="19028"/>
                                  <a:pt x="16213" y="19958"/>
                                </a:cubicBezTo>
                                <a:cubicBezTo>
                                  <a:pt x="16957" y="20875"/>
                                  <a:pt x="18501" y="21334"/>
                                  <a:pt x="20845" y="21334"/>
                                </a:cubicBezTo>
                                <a:lnTo>
                                  <a:pt x="23659" y="20007"/>
                                </a:lnTo>
                                <a:lnTo>
                                  <a:pt x="23659" y="29855"/>
                                </a:lnTo>
                                <a:lnTo>
                                  <a:pt x="14706" y="32459"/>
                                </a:lnTo>
                                <a:cubicBezTo>
                                  <a:pt x="9441" y="32459"/>
                                  <a:pt x="5562" y="30909"/>
                                  <a:pt x="3070" y="27808"/>
                                </a:cubicBezTo>
                                <a:cubicBezTo>
                                  <a:pt x="595" y="24683"/>
                                  <a:pt x="0" y="20541"/>
                                  <a:pt x="1284" y="15381"/>
                                </a:cubicBezTo>
                                <a:cubicBezTo>
                                  <a:pt x="2586" y="10234"/>
                                  <a:pt x="5628" y="6464"/>
                                  <a:pt x="10409" y="4083"/>
                                </a:cubicBezTo>
                                <a:cubicBezTo>
                                  <a:pt x="12809" y="2886"/>
                                  <a:pt x="16066" y="1754"/>
                                  <a:pt x="20182" y="692"/>
                                </a:cubicBezTo>
                                <a:lnTo>
                                  <a:pt x="23659" y="0"/>
                                </a:lnTo>
                                <a:close/>
                              </a:path>
                            </a:pathLst>
                          </a:custGeom>
                          <a:solidFill>
                            <a:srgbClr val="A6A6A6"/>
                          </a:solidFill>
                          <a:ln>
                            <a:noFill/>
                          </a:ln>
                        </wps:spPr>
                        <wps:txbx>
                          <w:txbxContent>
                            <w:p w14:paraId="08DCD3B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89" name="Freeform 289"/>
                        <wps:cNvSpPr/>
                        <wps:spPr>
                          <a:xfrm>
                            <a:off x="90772" y="119385"/>
                            <a:ext cx="23710" cy="29431"/>
                          </a:xfrm>
                          <a:custGeom>
                            <a:avLst/>
                            <a:gdLst/>
                            <a:ahLst/>
                            <a:cxnLst/>
                            <a:rect l="l" t="t" r="r" b="b"/>
                            <a:pathLst>
                              <a:path w="23710" h="29431" extrusionOk="0">
                                <a:moveTo>
                                  <a:pt x="4800" y="0"/>
                                </a:moveTo>
                                <a:cubicBezTo>
                                  <a:pt x="12167" y="0"/>
                                  <a:pt x="17310" y="1823"/>
                                  <a:pt x="20231" y="5494"/>
                                </a:cubicBezTo>
                                <a:cubicBezTo>
                                  <a:pt x="23152" y="9141"/>
                                  <a:pt x="23710" y="14573"/>
                                  <a:pt x="21905" y="21791"/>
                                </a:cubicBezTo>
                                <a:cubicBezTo>
                                  <a:pt x="21422" y="23701"/>
                                  <a:pt x="20613" y="26256"/>
                                  <a:pt x="19478" y="29431"/>
                                </a:cubicBezTo>
                                <a:lnTo>
                                  <a:pt x="0" y="29431"/>
                                </a:lnTo>
                                <a:lnTo>
                                  <a:pt x="0" y="18671"/>
                                </a:lnTo>
                                <a:lnTo>
                                  <a:pt x="8316" y="18628"/>
                                </a:lnTo>
                                <a:cubicBezTo>
                                  <a:pt x="8948" y="16148"/>
                                  <a:pt x="8864" y="14275"/>
                                  <a:pt x="8064" y="13022"/>
                                </a:cubicBezTo>
                                <a:cubicBezTo>
                                  <a:pt x="7283" y="11782"/>
                                  <a:pt x="5534" y="11162"/>
                                  <a:pt x="2818" y="11162"/>
                                </a:cubicBezTo>
                                <a:lnTo>
                                  <a:pt x="0" y="13005"/>
                                </a:lnTo>
                                <a:lnTo>
                                  <a:pt x="0" y="1885"/>
                                </a:lnTo>
                                <a:lnTo>
                                  <a:pt x="4800" y="0"/>
                                </a:lnTo>
                                <a:close/>
                              </a:path>
                            </a:pathLst>
                          </a:custGeom>
                          <a:solidFill>
                            <a:srgbClr val="A6A6A6"/>
                          </a:solidFill>
                          <a:ln>
                            <a:noFill/>
                          </a:ln>
                        </wps:spPr>
                        <wps:txbx>
                          <w:txbxContent>
                            <w:p w14:paraId="4864A50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90" name="Freeform 290"/>
                        <wps:cNvSpPr/>
                        <wps:spPr>
                          <a:xfrm>
                            <a:off x="121739"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69"/>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291" name="Freeform 291"/>
                        <wps:cNvSpPr/>
                        <wps:spPr>
                          <a:xfrm>
                            <a:off x="370931" y="121863"/>
                            <a:ext cx="27325" cy="51286"/>
                          </a:xfrm>
                          <a:custGeom>
                            <a:avLst/>
                            <a:gdLst/>
                            <a:ahLst/>
                            <a:cxnLst/>
                            <a:rect l="l" t="t" r="r" b="b"/>
                            <a:pathLst>
                              <a:path w="27325" h="51286" extrusionOk="0">
                                <a:moveTo>
                                  <a:pt x="27325" y="0"/>
                                </a:moveTo>
                                <a:lnTo>
                                  <a:pt x="27325" y="10058"/>
                                </a:lnTo>
                                <a:lnTo>
                                  <a:pt x="22306" y="12033"/>
                                </a:lnTo>
                                <a:cubicBezTo>
                                  <a:pt x="20166" y="14265"/>
                                  <a:pt x="18352" y="18333"/>
                                  <a:pt x="16864" y="24249"/>
                                </a:cubicBezTo>
                                <a:cubicBezTo>
                                  <a:pt x="14222" y="34853"/>
                                  <a:pt x="16501" y="40161"/>
                                  <a:pt x="23701" y="40161"/>
                                </a:cubicBezTo>
                                <a:lnTo>
                                  <a:pt x="27325" y="38586"/>
                                </a:lnTo>
                                <a:lnTo>
                                  <a:pt x="27325" y="48903"/>
                                </a:lnTo>
                                <a:lnTo>
                                  <a:pt x="20799" y="51286"/>
                                </a:lnTo>
                                <a:cubicBezTo>
                                  <a:pt x="13004" y="51286"/>
                                  <a:pt x="7414" y="48892"/>
                                  <a:pt x="4028" y="44117"/>
                                </a:cubicBezTo>
                                <a:cubicBezTo>
                                  <a:pt x="660" y="39343"/>
                                  <a:pt x="0" y="32869"/>
                                  <a:pt x="2046" y="24695"/>
                                </a:cubicBezTo>
                                <a:cubicBezTo>
                                  <a:pt x="4093" y="16510"/>
                                  <a:pt x="7990" y="9937"/>
                                  <a:pt x="13739" y="4963"/>
                                </a:cubicBezTo>
                                <a:lnTo>
                                  <a:pt x="27325" y="0"/>
                                </a:lnTo>
                                <a:close/>
                              </a:path>
                            </a:pathLst>
                          </a:custGeom>
                          <a:solidFill>
                            <a:srgbClr val="A6A6A6"/>
                          </a:solidFill>
                          <a:ln>
                            <a:noFill/>
                          </a:ln>
                        </wps:spPr>
                        <wps:txbx>
                          <w:txbxContent>
                            <w:p w14:paraId="2133350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92" name="Freeform 292"/>
                        <wps:cNvSpPr/>
                        <wps:spPr>
                          <a:xfrm>
                            <a:off x="281741" y="119385"/>
                            <a:ext cx="86013" cy="52065"/>
                          </a:xfrm>
                          <a:custGeom>
                            <a:avLst/>
                            <a:gdLst/>
                            <a:ahLst/>
                            <a:cxnLst/>
                            <a:rect l="l" t="t" r="r" b="b"/>
                            <a:pathLst>
                              <a:path w="86013" h="52065" extrusionOk="0">
                                <a:moveTo>
                                  <a:pt x="44118" y="0"/>
                                </a:moveTo>
                                <a:cubicBezTo>
                                  <a:pt x="49867" y="0"/>
                                  <a:pt x="53364" y="1774"/>
                                  <a:pt x="54611" y="5321"/>
                                </a:cubicBezTo>
                                <a:cubicBezTo>
                                  <a:pt x="60415" y="1774"/>
                                  <a:pt x="66396" y="0"/>
                                  <a:pt x="72554" y="0"/>
                                </a:cubicBezTo>
                                <a:cubicBezTo>
                                  <a:pt x="77725" y="0"/>
                                  <a:pt x="81381" y="1798"/>
                                  <a:pt x="83520" y="5407"/>
                                </a:cubicBezTo>
                                <a:cubicBezTo>
                                  <a:pt x="85660" y="9017"/>
                                  <a:pt x="86013" y="13692"/>
                                  <a:pt x="84581" y="19422"/>
                                </a:cubicBezTo>
                                <a:lnTo>
                                  <a:pt x="81930" y="29989"/>
                                </a:lnTo>
                                <a:lnTo>
                                  <a:pt x="77080" y="44475"/>
                                </a:lnTo>
                                <a:lnTo>
                                  <a:pt x="82488" y="45814"/>
                                </a:lnTo>
                                <a:lnTo>
                                  <a:pt x="80563" y="52065"/>
                                </a:lnTo>
                                <a:lnTo>
                                  <a:pt x="57010" y="52065"/>
                                </a:lnTo>
                                <a:lnTo>
                                  <a:pt x="58462" y="45120"/>
                                </a:lnTo>
                                <a:lnTo>
                                  <a:pt x="63680" y="44562"/>
                                </a:lnTo>
                                <a:lnTo>
                                  <a:pt x="68535" y="28823"/>
                                </a:lnTo>
                                <a:lnTo>
                                  <a:pt x="71103" y="18690"/>
                                </a:lnTo>
                                <a:cubicBezTo>
                                  <a:pt x="71624" y="16545"/>
                                  <a:pt x="71521" y="15007"/>
                                  <a:pt x="70796" y="14064"/>
                                </a:cubicBezTo>
                                <a:cubicBezTo>
                                  <a:pt x="70089" y="13109"/>
                                  <a:pt x="68294" y="12638"/>
                                  <a:pt x="65410" y="12638"/>
                                </a:cubicBezTo>
                                <a:cubicBezTo>
                                  <a:pt x="62545" y="12638"/>
                                  <a:pt x="59475" y="13705"/>
                                  <a:pt x="56201" y="15850"/>
                                </a:cubicBezTo>
                                <a:lnTo>
                                  <a:pt x="52657" y="29989"/>
                                </a:lnTo>
                                <a:lnTo>
                                  <a:pt x="47821" y="44433"/>
                                </a:lnTo>
                                <a:lnTo>
                                  <a:pt x="54945" y="45256"/>
                                </a:lnTo>
                                <a:lnTo>
                                  <a:pt x="52880" y="52065"/>
                                </a:lnTo>
                                <a:lnTo>
                                  <a:pt x="27738" y="52065"/>
                                </a:lnTo>
                                <a:lnTo>
                                  <a:pt x="29189" y="45120"/>
                                </a:lnTo>
                                <a:lnTo>
                                  <a:pt x="34407" y="44562"/>
                                </a:lnTo>
                                <a:lnTo>
                                  <a:pt x="39263" y="28823"/>
                                </a:lnTo>
                                <a:lnTo>
                                  <a:pt x="41830" y="18690"/>
                                </a:lnTo>
                                <a:cubicBezTo>
                                  <a:pt x="42351" y="16545"/>
                                  <a:pt x="42249" y="15007"/>
                                  <a:pt x="41523" y="14064"/>
                                </a:cubicBezTo>
                                <a:cubicBezTo>
                                  <a:pt x="40816" y="13109"/>
                                  <a:pt x="39105" y="12638"/>
                                  <a:pt x="36388" y="12638"/>
                                </a:cubicBezTo>
                                <a:cubicBezTo>
                                  <a:pt x="33691" y="12638"/>
                                  <a:pt x="30714" y="13717"/>
                                  <a:pt x="27459" y="15875"/>
                                </a:cubicBezTo>
                                <a:lnTo>
                                  <a:pt x="24640" y="25078"/>
                                </a:lnTo>
                                <a:lnTo>
                                  <a:pt x="23413" y="29964"/>
                                </a:lnTo>
                                <a:lnTo>
                                  <a:pt x="18575" y="44433"/>
                                </a:lnTo>
                                <a:lnTo>
                                  <a:pt x="25701" y="45256"/>
                                </a:lnTo>
                                <a:lnTo>
                                  <a:pt x="23636"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30780" y="3535"/>
                                </a:lnTo>
                                <a:cubicBezTo>
                                  <a:pt x="33942" y="1178"/>
                                  <a:pt x="38388" y="0"/>
                                  <a:pt x="44118" y="0"/>
                                </a:cubicBezTo>
                                <a:close/>
                              </a:path>
                            </a:pathLst>
                          </a:custGeom>
                          <a:solidFill>
                            <a:srgbClr val="A6A6A6"/>
                          </a:solidFill>
                          <a:ln>
                            <a:noFill/>
                          </a:ln>
                        </wps:spPr>
                        <wps:txbx>
                          <w:txbxContent>
                            <w:p w14:paraId="1407C3F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93" name="Freeform 293"/>
                        <wps:cNvSpPr/>
                        <wps:spPr>
                          <a:xfrm>
                            <a:off x="200702"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46"/>
                                </a:lnTo>
                                <a:lnTo>
                                  <a:pt x="54359" y="45814"/>
                                </a:lnTo>
                                <a:lnTo>
                                  <a:pt x="52434" y="52065"/>
                                </a:lnTo>
                                <a:lnTo>
                                  <a:pt x="28882" y="52065"/>
                                </a:lnTo>
                                <a:lnTo>
                                  <a:pt x="30333" y="45120"/>
                                </a:lnTo>
                                <a:lnTo>
                                  <a:pt x="35551" y="44562"/>
                                </a:lnTo>
                                <a:lnTo>
                                  <a:pt x="40407" y="28823"/>
                                </a:lnTo>
                                <a:lnTo>
                                  <a:pt x="42974" y="18690"/>
                                </a:lnTo>
                                <a:cubicBezTo>
                                  <a:pt x="43476" y="16570"/>
                                  <a:pt x="43346" y="15032"/>
                                  <a:pt x="42583" y="14089"/>
                                </a:cubicBezTo>
                                <a:cubicBezTo>
                                  <a:pt x="41821" y="13122"/>
                                  <a:pt x="40007" y="12638"/>
                                  <a:pt x="37142" y="12638"/>
                                </a:cubicBezTo>
                                <a:cubicBezTo>
                                  <a:pt x="34277" y="12638"/>
                                  <a:pt x="31049" y="13729"/>
                                  <a:pt x="27459" y="15925"/>
                                </a:cubicBezTo>
                                <a:lnTo>
                                  <a:pt x="24640" y="25078"/>
                                </a:lnTo>
                                <a:lnTo>
                                  <a:pt x="23413" y="29964"/>
                                </a:lnTo>
                                <a:lnTo>
                                  <a:pt x="20538" y="44673"/>
                                </a:lnTo>
                                <a:lnTo>
                                  <a:pt x="25812" y="45256"/>
                                </a:lnTo>
                                <a:lnTo>
                                  <a:pt x="23747"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30807" y="3572"/>
                                </a:lnTo>
                                <a:cubicBezTo>
                                  <a:pt x="34100" y="1191"/>
                                  <a:pt x="38481" y="0"/>
                                  <a:pt x="43951" y="0"/>
                                </a:cubicBezTo>
                                <a:close/>
                              </a:path>
                            </a:pathLst>
                          </a:custGeom>
                          <a:solidFill>
                            <a:srgbClr val="A6A6A6"/>
                          </a:solidFill>
                          <a:ln>
                            <a:noFill/>
                          </a:ln>
                        </wps:spPr>
                        <wps:txbx>
                          <w:txbxContent>
                            <w:p w14:paraId="2EF58E2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94" name="Freeform 294"/>
                        <wps:cNvSpPr/>
                        <wps:spPr>
                          <a:xfrm>
                            <a:off x="162640"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86"/>
                                </a:lnTo>
                                <a:cubicBezTo>
                                  <a:pt x="37812" y="12650"/>
                                  <a:pt x="36928" y="12526"/>
                                  <a:pt x="35775" y="12526"/>
                                </a:cubicBezTo>
                                <a:cubicBezTo>
                                  <a:pt x="34621" y="12526"/>
                                  <a:pt x="33431" y="12836"/>
                                  <a:pt x="32203" y="13469"/>
                                </a:cubicBezTo>
                                <a:cubicBezTo>
                                  <a:pt x="30975" y="14101"/>
                                  <a:pt x="29235" y="15391"/>
                                  <a:pt x="26984" y="17326"/>
                                </a:cubicBezTo>
                                <a:lnTo>
                                  <a:pt x="24640" y="25078"/>
                                </a:lnTo>
                                <a:lnTo>
                                  <a:pt x="23413" y="29964"/>
                                </a:lnTo>
                                <a:lnTo>
                                  <a:pt x="20538" y="44673"/>
                                </a:lnTo>
                                <a:lnTo>
                                  <a:pt x="27459" y="45504"/>
                                </a:lnTo>
                                <a:lnTo>
                                  <a:pt x="25450"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29691" y="4825"/>
                                </a:lnTo>
                                <a:cubicBezTo>
                                  <a:pt x="29338" y="4167"/>
                                  <a:pt x="30249" y="3200"/>
                                  <a:pt x="32426" y="1922"/>
                                </a:cubicBezTo>
                                <a:cubicBezTo>
                                  <a:pt x="34603" y="633"/>
                                  <a:pt x="36974" y="0"/>
                                  <a:pt x="39542" y="0"/>
                                </a:cubicBezTo>
                                <a:close/>
                              </a:path>
                            </a:pathLst>
                          </a:custGeom>
                          <a:solidFill>
                            <a:srgbClr val="A6A6A6"/>
                          </a:solidFill>
                          <a:ln>
                            <a:noFill/>
                          </a:ln>
                        </wps:spPr>
                        <wps:txbx>
                          <w:txbxContent>
                            <w:p w14:paraId="5D71417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95" name="Freeform 295"/>
                        <wps:cNvSpPr/>
                        <wps:spPr>
                          <a:xfrm>
                            <a:off x="135547" y="119385"/>
                            <a:ext cx="26692" cy="53206"/>
                          </a:xfrm>
                          <a:custGeom>
                            <a:avLst/>
                            <a:gdLst/>
                            <a:ahLst/>
                            <a:cxnLst/>
                            <a:rect l="l" t="t" r="r" b="b"/>
                            <a:pathLst>
                              <a:path w="26692" h="53206" extrusionOk="0">
                                <a:moveTo>
                                  <a:pt x="6730" y="0"/>
                                </a:moveTo>
                                <a:cubicBezTo>
                                  <a:pt x="13837" y="0"/>
                                  <a:pt x="19064" y="1625"/>
                                  <a:pt x="22413" y="4874"/>
                                </a:cubicBezTo>
                                <a:cubicBezTo>
                                  <a:pt x="25762" y="8111"/>
                                  <a:pt x="26692" y="12737"/>
                                  <a:pt x="25203" y="18752"/>
                                </a:cubicBezTo>
                                <a:lnTo>
                                  <a:pt x="22162" y="29989"/>
                                </a:lnTo>
                                <a:lnTo>
                                  <a:pt x="19371" y="44785"/>
                                </a:lnTo>
                                <a:lnTo>
                                  <a:pt x="23306" y="45641"/>
                                </a:lnTo>
                                <a:lnTo>
                                  <a:pt x="21408" y="51842"/>
                                </a:lnTo>
                                <a:lnTo>
                                  <a:pt x="2098" y="53206"/>
                                </a:lnTo>
                                <a:lnTo>
                                  <a:pt x="3409" y="50167"/>
                                </a:lnTo>
                                <a:lnTo>
                                  <a:pt x="0" y="51160"/>
                                </a:lnTo>
                                <a:lnTo>
                                  <a:pt x="0" y="41311"/>
                                </a:lnTo>
                                <a:lnTo>
                                  <a:pt x="5781" y="38584"/>
                                </a:lnTo>
                                <a:lnTo>
                                  <a:pt x="8153" y="30634"/>
                                </a:lnTo>
                                <a:lnTo>
                                  <a:pt x="0" y="32654"/>
                                </a:lnTo>
                                <a:lnTo>
                                  <a:pt x="0" y="21305"/>
                                </a:lnTo>
                                <a:lnTo>
                                  <a:pt x="11446" y="19025"/>
                                </a:lnTo>
                                <a:lnTo>
                                  <a:pt x="11837" y="17574"/>
                                </a:lnTo>
                                <a:cubicBezTo>
                                  <a:pt x="12376" y="15354"/>
                                  <a:pt x="12227" y="13742"/>
                                  <a:pt x="11390" y="12725"/>
                                </a:cubicBezTo>
                                <a:cubicBezTo>
                                  <a:pt x="10572" y="11683"/>
                                  <a:pt x="8749" y="11162"/>
                                  <a:pt x="5921" y="11162"/>
                                </a:cubicBezTo>
                                <a:lnTo>
                                  <a:pt x="0" y="12577"/>
                                </a:lnTo>
                                <a:lnTo>
                                  <a:pt x="0" y="557"/>
                                </a:lnTo>
                                <a:lnTo>
                                  <a:pt x="6730" y="0"/>
                                </a:lnTo>
                                <a:close/>
                              </a:path>
                            </a:pathLst>
                          </a:custGeom>
                          <a:solidFill>
                            <a:srgbClr val="A6A6A6"/>
                          </a:solidFill>
                          <a:ln>
                            <a:noFill/>
                          </a:ln>
                        </wps:spPr>
                        <wps:txbx>
                          <w:txbxContent>
                            <w:p w14:paraId="694F441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96" name="Freeform 296"/>
                        <wps:cNvSpPr/>
                        <wps:spPr>
                          <a:xfrm>
                            <a:off x="463867" y="121270"/>
                            <a:ext cx="28101" cy="51879"/>
                          </a:xfrm>
                          <a:custGeom>
                            <a:avLst/>
                            <a:gdLst/>
                            <a:ahLst/>
                            <a:cxnLst/>
                            <a:rect l="l" t="t" r="r" b="b"/>
                            <a:pathLst>
                              <a:path w="28101" h="51879" extrusionOk="0">
                                <a:moveTo>
                                  <a:pt x="28101" y="0"/>
                                </a:moveTo>
                                <a:lnTo>
                                  <a:pt x="28101" y="11119"/>
                                </a:lnTo>
                                <a:lnTo>
                                  <a:pt x="19366" y="16830"/>
                                </a:lnTo>
                                <a:lnTo>
                                  <a:pt x="28101" y="16786"/>
                                </a:lnTo>
                                <a:lnTo>
                                  <a:pt x="28101" y="27546"/>
                                </a:lnTo>
                                <a:lnTo>
                                  <a:pt x="16185" y="27546"/>
                                </a:lnTo>
                                <a:cubicBezTo>
                                  <a:pt x="15273" y="31217"/>
                                  <a:pt x="15422" y="34330"/>
                                  <a:pt x="16632" y="36897"/>
                                </a:cubicBezTo>
                                <a:cubicBezTo>
                                  <a:pt x="17841" y="39464"/>
                                  <a:pt x="20287" y="40754"/>
                                  <a:pt x="23971" y="40754"/>
                                </a:cubicBezTo>
                                <a:lnTo>
                                  <a:pt x="28101" y="39321"/>
                                </a:lnTo>
                                <a:lnTo>
                                  <a:pt x="28101" y="50636"/>
                                </a:lnTo>
                                <a:lnTo>
                                  <a:pt x="18920" y="51879"/>
                                </a:lnTo>
                                <a:cubicBezTo>
                                  <a:pt x="12278" y="51879"/>
                                  <a:pt x="7293" y="49473"/>
                                  <a:pt x="3963" y="44648"/>
                                </a:cubicBezTo>
                                <a:cubicBezTo>
                                  <a:pt x="651" y="39836"/>
                                  <a:pt x="0" y="33412"/>
                                  <a:pt x="2009" y="25400"/>
                                </a:cubicBezTo>
                                <a:cubicBezTo>
                                  <a:pt x="4018" y="17388"/>
                                  <a:pt x="7832" y="10840"/>
                                  <a:pt x="13450" y="5755"/>
                                </a:cubicBezTo>
                                <a:lnTo>
                                  <a:pt x="28101" y="0"/>
                                </a:lnTo>
                                <a:close/>
                              </a:path>
                            </a:pathLst>
                          </a:custGeom>
                          <a:solidFill>
                            <a:srgbClr val="A6A6A6"/>
                          </a:solidFill>
                          <a:ln>
                            <a:noFill/>
                          </a:ln>
                        </wps:spPr>
                        <wps:txbx>
                          <w:txbxContent>
                            <w:p w14:paraId="41BFC2A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97" name="Freeform 297"/>
                        <wps:cNvSpPr/>
                        <wps:spPr>
                          <a:xfrm>
                            <a:off x="422903"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86"/>
                                </a:lnTo>
                                <a:cubicBezTo>
                                  <a:pt x="37812" y="12650"/>
                                  <a:pt x="36928" y="12526"/>
                                  <a:pt x="35775" y="12526"/>
                                </a:cubicBezTo>
                                <a:cubicBezTo>
                                  <a:pt x="34621" y="12526"/>
                                  <a:pt x="33431" y="12836"/>
                                  <a:pt x="32203" y="13469"/>
                                </a:cubicBezTo>
                                <a:cubicBezTo>
                                  <a:pt x="30975" y="14101"/>
                                  <a:pt x="29235" y="15391"/>
                                  <a:pt x="26984" y="17326"/>
                                </a:cubicBezTo>
                                <a:lnTo>
                                  <a:pt x="24640" y="25078"/>
                                </a:lnTo>
                                <a:lnTo>
                                  <a:pt x="23413" y="29964"/>
                                </a:lnTo>
                                <a:lnTo>
                                  <a:pt x="20538" y="44673"/>
                                </a:lnTo>
                                <a:lnTo>
                                  <a:pt x="27459" y="45504"/>
                                </a:lnTo>
                                <a:lnTo>
                                  <a:pt x="25450"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29691" y="4825"/>
                                </a:lnTo>
                                <a:cubicBezTo>
                                  <a:pt x="29338" y="4167"/>
                                  <a:pt x="30249" y="3200"/>
                                  <a:pt x="32426" y="1922"/>
                                </a:cubicBezTo>
                                <a:cubicBezTo>
                                  <a:pt x="34603" y="633"/>
                                  <a:pt x="36974" y="0"/>
                                  <a:pt x="39542" y="0"/>
                                </a:cubicBezTo>
                                <a:close/>
                              </a:path>
                            </a:pathLst>
                          </a:custGeom>
                          <a:solidFill>
                            <a:srgbClr val="A6A6A6"/>
                          </a:solidFill>
                          <a:ln>
                            <a:noFill/>
                          </a:ln>
                        </wps:spPr>
                        <wps:txbx>
                          <w:txbxContent>
                            <w:p w14:paraId="2B98188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98" name="Freeform 298"/>
                        <wps:cNvSpPr/>
                        <wps:spPr>
                          <a:xfrm>
                            <a:off x="398257" y="119385"/>
                            <a:ext cx="27546" cy="51381"/>
                          </a:xfrm>
                          <a:custGeom>
                            <a:avLst/>
                            <a:gdLst/>
                            <a:ahLst/>
                            <a:cxnLst/>
                            <a:rect l="l" t="t" r="r" b="b"/>
                            <a:pathLst>
                              <a:path w="27546" h="51381" extrusionOk="0">
                                <a:moveTo>
                                  <a:pt x="6784" y="0"/>
                                </a:moveTo>
                                <a:cubicBezTo>
                                  <a:pt x="14616" y="0"/>
                                  <a:pt x="20207" y="2356"/>
                                  <a:pt x="23555" y="7082"/>
                                </a:cubicBezTo>
                                <a:cubicBezTo>
                                  <a:pt x="26904" y="11782"/>
                                  <a:pt x="27546" y="18269"/>
                                  <a:pt x="25481" y="26529"/>
                                </a:cubicBezTo>
                                <a:cubicBezTo>
                                  <a:pt x="23434" y="34776"/>
                                  <a:pt x="19537" y="41374"/>
                                  <a:pt x="13788" y="46348"/>
                                </a:cubicBezTo>
                                <a:lnTo>
                                  <a:pt x="0" y="51381"/>
                                </a:lnTo>
                                <a:lnTo>
                                  <a:pt x="0" y="41064"/>
                                </a:lnTo>
                                <a:lnTo>
                                  <a:pt x="5019" y="38883"/>
                                </a:lnTo>
                                <a:cubicBezTo>
                                  <a:pt x="7359" y="36379"/>
                                  <a:pt x="9156" y="32624"/>
                                  <a:pt x="10412" y="27620"/>
                                </a:cubicBezTo>
                                <a:cubicBezTo>
                                  <a:pt x="13147" y="16644"/>
                                  <a:pt x="10840" y="11162"/>
                                  <a:pt x="3491" y="11162"/>
                                </a:cubicBezTo>
                                <a:lnTo>
                                  <a:pt x="0" y="12536"/>
                                </a:lnTo>
                                <a:lnTo>
                                  <a:pt x="0" y="2478"/>
                                </a:lnTo>
                                <a:lnTo>
                                  <a:pt x="6784" y="0"/>
                                </a:lnTo>
                                <a:close/>
                              </a:path>
                            </a:pathLst>
                          </a:custGeom>
                          <a:solidFill>
                            <a:srgbClr val="A6A6A6"/>
                          </a:solidFill>
                          <a:ln>
                            <a:noFill/>
                          </a:ln>
                        </wps:spPr>
                        <wps:txbx>
                          <w:txbxContent>
                            <w:p w14:paraId="40A8C66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99" name="Freeform 299"/>
                        <wps:cNvSpPr/>
                        <wps:spPr>
                          <a:xfrm>
                            <a:off x="491968" y="152226"/>
                            <a:ext cx="16715" cy="20811"/>
                          </a:xfrm>
                          <a:custGeom>
                            <a:avLst/>
                            <a:gdLst/>
                            <a:ahLst/>
                            <a:cxnLst/>
                            <a:rect l="l" t="t" r="r" b="b"/>
                            <a:pathLst>
                              <a:path w="16715" h="20811" extrusionOk="0">
                                <a:moveTo>
                                  <a:pt x="10409" y="0"/>
                                </a:moveTo>
                                <a:lnTo>
                                  <a:pt x="16715" y="360"/>
                                </a:lnTo>
                                <a:lnTo>
                                  <a:pt x="12669" y="20811"/>
                                </a:lnTo>
                                <a:lnTo>
                                  <a:pt x="6837" y="20811"/>
                                </a:lnTo>
                                <a:lnTo>
                                  <a:pt x="6669" y="18777"/>
                                </a:lnTo>
                                <a:lnTo>
                                  <a:pt x="0" y="19680"/>
                                </a:lnTo>
                                <a:lnTo>
                                  <a:pt x="0" y="8365"/>
                                </a:lnTo>
                                <a:lnTo>
                                  <a:pt x="8092" y="5556"/>
                                </a:lnTo>
                                <a:lnTo>
                                  <a:pt x="10409" y="0"/>
                                </a:lnTo>
                                <a:close/>
                              </a:path>
                            </a:pathLst>
                          </a:custGeom>
                          <a:solidFill>
                            <a:srgbClr val="A6A6A6"/>
                          </a:solidFill>
                          <a:ln>
                            <a:noFill/>
                          </a:ln>
                        </wps:spPr>
                        <wps:bodyPr spcFirstLastPara="1" wrap="square" lIns="91425" tIns="91425" rIns="91425" bIns="91425" anchor="ctr" anchorCtr="0">
                          <a:noAutofit/>
                        </wps:bodyPr>
                      </wps:wsp>
                      <wps:wsp>
                        <wps:cNvPr id="300" name="Freeform 300"/>
                        <wps:cNvSpPr/>
                        <wps:spPr>
                          <a:xfrm>
                            <a:off x="535945" y="140690"/>
                            <a:ext cx="23659" cy="32459"/>
                          </a:xfrm>
                          <a:custGeom>
                            <a:avLst/>
                            <a:gdLst/>
                            <a:ahLst/>
                            <a:cxnLst/>
                            <a:rect l="l" t="t" r="r" b="b"/>
                            <a:pathLst>
                              <a:path w="23659" h="32459" extrusionOk="0">
                                <a:moveTo>
                                  <a:pt x="23659" y="0"/>
                                </a:moveTo>
                                <a:lnTo>
                                  <a:pt x="23659" y="11349"/>
                                </a:lnTo>
                                <a:lnTo>
                                  <a:pt x="19896" y="12281"/>
                                </a:lnTo>
                                <a:cubicBezTo>
                                  <a:pt x="17515" y="13273"/>
                                  <a:pt x="16120" y="14563"/>
                                  <a:pt x="15711" y="16163"/>
                                </a:cubicBezTo>
                                <a:cubicBezTo>
                                  <a:pt x="15320" y="17762"/>
                                  <a:pt x="15487" y="19028"/>
                                  <a:pt x="16213" y="19958"/>
                                </a:cubicBezTo>
                                <a:cubicBezTo>
                                  <a:pt x="16957" y="20875"/>
                                  <a:pt x="18501" y="21334"/>
                                  <a:pt x="20845" y="21334"/>
                                </a:cubicBezTo>
                                <a:lnTo>
                                  <a:pt x="23659" y="20007"/>
                                </a:lnTo>
                                <a:lnTo>
                                  <a:pt x="23659" y="29855"/>
                                </a:lnTo>
                                <a:lnTo>
                                  <a:pt x="14706" y="32459"/>
                                </a:lnTo>
                                <a:cubicBezTo>
                                  <a:pt x="9441" y="32459"/>
                                  <a:pt x="5562" y="30909"/>
                                  <a:pt x="3070" y="27808"/>
                                </a:cubicBezTo>
                                <a:cubicBezTo>
                                  <a:pt x="595" y="24683"/>
                                  <a:pt x="0" y="20541"/>
                                  <a:pt x="1284" y="15381"/>
                                </a:cubicBezTo>
                                <a:cubicBezTo>
                                  <a:pt x="2586" y="10234"/>
                                  <a:pt x="5628" y="6464"/>
                                  <a:pt x="10409" y="4083"/>
                                </a:cubicBezTo>
                                <a:cubicBezTo>
                                  <a:pt x="12809" y="2886"/>
                                  <a:pt x="16066" y="1754"/>
                                  <a:pt x="20182" y="692"/>
                                </a:cubicBezTo>
                                <a:lnTo>
                                  <a:pt x="23659" y="0"/>
                                </a:lnTo>
                                <a:close/>
                              </a:path>
                            </a:pathLst>
                          </a:custGeom>
                          <a:solidFill>
                            <a:srgbClr val="A6A6A6"/>
                          </a:solidFill>
                          <a:ln>
                            <a:noFill/>
                          </a:ln>
                        </wps:spPr>
                        <wps:txbx>
                          <w:txbxContent>
                            <w:p w14:paraId="16A3CBC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01" name="Freeform 301"/>
                        <wps:cNvSpPr/>
                        <wps:spPr>
                          <a:xfrm>
                            <a:off x="491968" y="119385"/>
                            <a:ext cx="23710" cy="29431"/>
                          </a:xfrm>
                          <a:custGeom>
                            <a:avLst/>
                            <a:gdLst/>
                            <a:ahLst/>
                            <a:cxnLst/>
                            <a:rect l="l" t="t" r="r" b="b"/>
                            <a:pathLst>
                              <a:path w="23710" h="29431" extrusionOk="0">
                                <a:moveTo>
                                  <a:pt x="4800" y="0"/>
                                </a:moveTo>
                                <a:cubicBezTo>
                                  <a:pt x="12167" y="0"/>
                                  <a:pt x="17310" y="1823"/>
                                  <a:pt x="20231" y="5494"/>
                                </a:cubicBezTo>
                                <a:cubicBezTo>
                                  <a:pt x="23152" y="9141"/>
                                  <a:pt x="23710" y="14573"/>
                                  <a:pt x="21906" y="21791"/>
                                </a:cubicBezTo>
                                <a:cubicBezTo>
                                  <a:pt x="21422" y="23701"/>
                                  <a:pt x="20613" y="26256"/>
                                  <a:pt x="19478" y="29431"/>
                                </a:cubicBezTo>
                                <a:lnTo>
                                  <a:pt x="0" y="29431"/>
                                </a:lnTo>
                                <a:lnTo>
                                  <a:pt x="0" y="18671"/>
                                </a:lnTo>
                                <a:lnTo>
                                  <a:pt x="8316" y="18628"/>
                                </a:lnTo>
                                <a:cubicBezTo>
                                  <a:pt x="8948" y="16148"/>
                                  <a:pt x="8864" y="14275"/>
                                  <a:pt x="8065" y="13022"/>
                                </a:cubicBezTo>
                                <a:cubicBezTo>
                                  <a:pt x="7283" y="11782"/>
                                  <a:pt x="5534" y="11162"/>
                                  <a:pt x="2818" y="11162"/>
                                </a:cubicBezTo>
                                <a:lnTo>
                                  <a:pt x="0" y="13005"/>
                                </a:lnTo>
                                <a:lnTo>
                                  <a:pt x="0" y="1885"/>
                                </a:lnTo>
                                <a:lnTo>
                                  <a:pt x="4800" y="0"/>
                                </a:lnTo>
                                <a:close/>
                              </a:path>
                            </a:pathLst>
                          </a:custGeom>
                          <a:solidFill>
                            <a:srgbClr val="A6A6A6"/>
                          </a:solidFill>
                          <a:ln>
                            <a:noFill/>
                          </a:ln>
                        </wps:spPr>
                        <wps:txbx>
                          <w:txbxContent>
                            <w:p w14:paraId="0C98D6E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02" name="Freeform 302"/>
                        <wps:cNvSpPr/>
                        <wps:spPr>
                          <a:xfrm>
                            <a:off x="545795"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69"/>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303" name="Freeform 303"/>
                        <wps:cNvSpPr/>
                        <wps:spPr>
                          <a:xfrm>
                            <a:off x="559604" y="119385"/>
                            <a:ext cx="26692" cy="53206"/>
                          </a:xfrm>
                          <a:custGeom>
                            <a:avLst/>
                            <a:gdLst/>
                            <a:ahLst/>
                            <a:cxnLst/>
                            <a:rect l="l" t="t" r="r" b="b"/>
                            <a:pathLst>
                              <a:path w="26692" h="53206" extrusionOk="0">
                                <a:moveTo>
                                  <a:pt x="6730" y="0"/>
                                </a:moveTo>
                                <a:cubicBezTo>
                                  <a:pt x="13837" y="0"/>
                                  <a:pt x="19064" y="1625"/>
                                  <a:pt x="22413" y="4874"/>
                                </a:cubicBezTo>
                                <a:cubicBezTo>
                                  <a:pt x="25761" y="8111"/>
                                  <a:pt x="26692" y="12737"/>
                                  <a:pt x="25203" y="18752"/>
                                </a:cubicBezTo>
                                <a:lnTo>
                                  <a:pt x="22162" y="29989"/>
                                </a:lnTo>
                                <a:lnTo>
                                  <a:pt x="19371" y="44785"/>
                                </a:lnTo>
                                <a:lnTo>
                                  <a:pt x="23306" y="45641"/>
                                </a:lnTo>
                                <a:lnTo>
                                  <a:pt x="21408" y="51842"/>
                                </a:lnTo>
                                <a:lnTo>
                                  <a:pt x="2098" y="53206"/>
                                </a:lnTo>
                                <a:lnTo>
                                  <a:pt x="3409" y="50167"/>
                                </a:lnTo>
                                <a:lnTo>
                                  <a:pt x="0" y="51160"/>
                                </a:lnTo>
                                <a:lnTo>
                                  <a:pt x="0" y="41311"/>
                                </a:lnTo>
                                <a:lnTo>
                                  <a:pt x="5781" y="38584"/>
                                </a:lnTo>
                                <a:lnTo>
                                  <a:pt x="8153" y="30634"/>
                                </a:lnTo>
                                <a:lnTo>
                                  <a:pt x="0" y="32654"/>
                                </a:lnTo>
                                <a:lnTo>
                                  <a:pt x="0" y="21305"/>
                                </a:lnTo>
                                <a:lnTo>
                                  <a:pt x="11446" y="19025"/>
                                </a:lnTo>
                                <a:lnTo>
                                  <a:pt x="11837" y="17574"/>
                                </a:lnTo>
                                <a:cubicBezTo>
                                  <a:pt x="12376" y="15354"/>
                                  <a:pt x="12227" y="13742"/>
                                  <a:pt x="11390" y="12725"/>
                                </a:cubicBezTo>
                                <a:cubicBezTo>
                                  <a:pt x="10572" y="11683"/>
                                  <a:pt x="8748" y="11162"/>
                                  <a:pt x="5921" y="11162"/>
                                </a:cubicBezTo>
                                <a:lnTo>
                                  <a:pt x="0" y="12577"/>
                                </a:lnTo>
                                <a:lnTo>
                                  <a:pt x="0" y="557"/>
                                </a:lnTo>
                                <a:lnTo>
                                  <a:pt x="6730" y="0"/>
                                </a:lnTo>
                                <a:close/>
                              </a:path>
                            </a:pathLst>
                          </a:custGeom>
                          <a:solidFill>
                            <a:srgbClr val="A6A6A6"/>
                          </a:solidFill>
                          <a:ln>
                            <a:noFill/>
                          </a:ln>
                        </wps:spPr>
                        <wps:txbx>
                          <w:txbxContent>
                            <w:p w14:paraId="0CF35ED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04" name="Freeform 304"/>
                        <wps:cNvSpPr/>
                        <wps:spPr>
                          <a:xfrm>
                            <a:off x="591579" y="109662"/>
                            <a:ext cx="36221" cy="63488"/>
                          </a:xfrm>
                          <a:custGeom>
                            <a:avLst/>
                            <a:gdLst/>
                            <a:ahLst/>
                            <a:cxnLst/>
                            <a:rect l="l" t="t" r="r" b="b"/>
                            <a:pathLst>
                              <a:path w="36221" h="63488" extrusionOk="0">
                                <a:moveTo>
                                  <a:pt x="20510" y="0"/>
                                </a:moveTo>
                                <a:lnTo>
                                  <a:pt x="26315" y="0"/>
                                </a:lnTo>
                                <a:lnTo>
                                  <a:pt x="24166" y="11447"/>
                                </a:lnTo>
                                <a:lnTo>
                                  <a:pt x="36221" y="11447"/>
                                </a:lnTo>
                                <a:lnTo>
                                  <a:pt x="32733" y="21047"/>
                                </a:lnTo>
                                <a:lnTo>
                                  <a:pt x="21850" y="21468"/>
                                </a:lnTo>
                                <a:lnTo>
                                  <a:pt x="15822" y="45492"/>
                                </a:lnTo>
                                <a:cubicBezTo>
                                  <a:pt x="14762" y="49833"/>
                                  <a:pt x="14381" y="52350"/>
                                  <a:pt x="14678" y="53057"/>
                                </a:cubicBezTo>
                                <a:cubicBezTo>
                                  <a:pt x="14994" y="53739"/>
                                  <a:pt x="16399" y="54087"/>
                                  <a:pt x="18892" y="54087"/>
                                </a:cubicBezTo>
                                <a:lnTo>
                                  <a:pt x="26036" y="54087"/>
                                </a:lnTo>
                                <a:lnTo>
                                  <a:pt x="25282" y="59866"/>
                                </a:lnTo>
                                <a:cubicBezTo>
                                  <a:pt x="20948" y="62285"/>
                                  <a:pt x="16362" y="63488"/>
                                  <a:pt x="11525" y="63488"/>
                                </a:cubicBezTo>
                                <a:cubicBezTo>
                                  <a:pt x="6688" y="63488"/>
                                  <a:pt x="3432" y="62099"/>
                                  <a:pt x="1758" y="59308"/>
                                </a:cubicBezTo>
                                <a:cubicBezTo>
                                  <a:pt x="102" y="56493"/>
                                  <a:pt x="0" y="52226"/>
                                  <a:pt x="1451" y="46496"/>
                                </a:cubicBezTo>
                                <a:lnTo>
                                  <a:pt x="7981" y="21915"/>
                                </a:lnTo>
                                <a:lnTo>
                                  <a:pt x="2009" y="22163"/>
                                </a:lnTo>
                                <a:lnTo>
                                  <a:pt x="4046" y="13990"/>
                                </a:lnTo>
                                <a:lnTo>
                                  <a:pt x="11106" y="11782"/>
                                </a:lnTo>
                                <a:lnTo>
                                  <a:pt x="20510" y="0"/>
                                </a:lnTo>
                                <a:close/>
                              </a:path>
                            </a:pathLst>
                          </a:custGeom>
                          <a:solidFill>
                            <a:srgbClr val="A6A6A6"/>
                          </a:solidFill>
                          <a:ln>
                            <a:noFill/>
                          </a:ln>
                        </wps:spPr>
                        <wps:txbx>
                          <w:txbxContent>
                            <w:p w14:paraId="291A5C5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05" name="Rectangle 305"/>
                        <wps:cNvSpPr/>
                        <wps:spPr>
                          <a:xfrm>
                            <a:off x="0" y="80466"/>
                            <a:ext cx="102841" cy="154757"/>
                          </a:xfrm>
                          <a:prstGeom prst="rect">
                            <a:avLst/>
                          </a:prstGeom>
                          <a:noFill/>
                          <a:ln>
                            <a:noFill/>
                          </a:ln>
                        </wps:spPr>
                        <wps:txbx>
                          <w:txbxContent>
                            <w:p w14:paraId="287FB4FD" w14:textId="77777777" w:rsidR="00177E13" w:rsidRDefault="001E5FE3">
                              <w:pPr>
                                <w:spacing w:after="160" w:line="258" w:lineRule="auto"/>
                                <w:ind w:left="0" w:firstLine="0"/>
                                <w:textDirection w:val="btLr"/>
                              </w:pPr>
                              <w:r>
                                <w:rPr>
                                  <w:rFonts w:ascii="Calibri" w:eastAsia="Calibri" w:hAnsi="Calibri" w:cs="Calibri"/>
                                  <w:color w:val="000000"/>
                                  <w:sz w:val="19"/>
                                </w:rPr>
                                <w:t>L</w:t>
                              </w:r>
                            </w:p>
                          </w:txbxContent>
                        </wps:txbx>
                        <wps:bodyPr spcFirstLastPara="1" wrap="square" lIns="0" tIns="0" rIns="0" bIns="0" anchor="t" anchorCtr="0">
                          <a:noAutofit/>
                        </wps:bodyPr>
                      </wps:wsp>
                      <wps:wsp>
                        <wps:cNvPr id="306" name="Rectangle 306"/>
                        <wps:cNvSpPr/>
                        <wps:spPr>
                          <a:xfrm>
                            <a:off x="48235" y="80466"/>
                            <a:ext cx="106337" cy="154757"/>
                          </a:xfrm>
                          <a:prstGeom prst="rect">
                            <a:avLst/>
                          </a:prstGeom>
                          <a:noFill/>
                          <a:ln>
                            <a:noFill/>
                          </a:ln>
                        </wps:spPr>
                        <wps:txbx>
                          <w:txbxContent>
                            <w:p w14:paraId="61E36E64"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wps:txbx>
                        <wps:bodyPr spcFirstLastPara="1" wrap="square" lIns="0" tIns="0" rIns="0" bIns="0" anchor="t" anchorCtr="0">
                          <a:noAutofit/>
                        </wps:bodyPr>
                      </wps:wsp>
                      <wps:wsp>
                        <wps:cNvPr id="72" name="Rectangle 307"/>
                        <wps:cNvSpPr/>
                        <wps:spPr>
                          <a:xfrm>
                            <a:off x="99099" y="80466"/>
                            <a:ext cx="107858" cy="154757"/>
                          </a:xfrm>
                          <a:prstGeom prst="rect">
                            <a:avLst/>
                          </a:prstGeom>
                          <a:noFill/>
                          <a:ln>
                            <a:noFill/>
                          </a:ln>
                        </wps:spPr>
                        <wps:txbx>
                          <w:txbxContent>
                            <w:p w14:paraId="6EAC7D68"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308" name="Rectangle 308"/>
                        <wps:cNvSpPr/>
                        <wps:spPr>
                          <a:xfrm>
                            <a:off x="151106" y="80466"/>
                            <a:ext cx="89311" cy="154757"/>
                          </a:xfrm>
                          <a:prstGeom prst="rect">
                            <a:avLst/>
                          </a:prstGeom>
                          <a:noFill/>
                          <a:ln>
                            <a:noFill/>
                          </a:ln>
                        </wps:spPr>
                        <wps:txbx>
                          <w:txbxContent>
                            <w:p w14:paraId="3283E5A4"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wps:txbx>
                        <wps:bodyPr spcFirstLastPara="1" wrap="square" lIns="0" tIns="0" rIns="0" bIns="0" anchor="t" anchorCtr="0">
                          <a:noAutofit/>
                        </wps:bodyPr>
                      </wps:wsp>
                      <wps:wsp>
                        <wps:cNvPr id="309" name="Rectangle 309"/>
                        <wps:cNvSpPr/>
                        <wps:spPr>
                          <a:xfrm>
                            <a:off x="189168" y="80466"/>
                            <a:ext cx="116066" cy="154757"/>
                          </a:xfrm>
                          <a:prstGeom prst="rect">
                            <a:avLst/>
                          </a:prstGeom>
                          <a:noFill/>
                          <a:ln>
                            <a:noFill/>
                          </a:ln>
                        </wps:spPr>
                        <wps:txbx>
                          <w:txbxContent>
                            <w:p w14:paraId="69277030" w14:textId="77777777" w:rsidR="00177E13" w:rsidRDefault="001E5FE3">
                              <w:pPr>
                                <w:spacing w:after="160" w:line="258" w:lineRule="auto"/>
                                <w:ind w:left="0" w:firstLine="0"/>
                                <w:textDirection w:val="btLr"/>
                              </w:pPr>
                              <w:r>
                                <w:rPr>
                                  <w:rFonts w:ascii="Calibri" w:eastAsia="Calibri" w:hAnsi="Calibri" w:cs="Calibri"/>
                                  <w:color w:val="000000"/>
                                  <w:sz w:val="19"/>
                                </w:rPr>
                                <w:t>n</w:t>
                              </w:r>
                            </w:p>
                          </w:txbxContent>
                        </wps:txbx>
                        <wps:bodyPr spcFirstLastPara="1" wrap="square" lIns="0" tIns="0" rIns="0" bIns="0" anchor="t" anchorCtr="0">
                          <a:noAutofit/>
                        </wps:bodyPr>
                      </wps:wsp>
                      <wps:wsp>
                        <wps:cNvPr id="310" name="Rectangle 310"/>
                        <wps:cNvSpPr/>
                        <wps:spPr>
                          <a:xfrm>
                            <a:off x="247347" y="80466"/>
                            <a:ext cx="69093" cy="154757"/>
                          </a:xfrm>
                          <a:prstGeom prst="rect">
                            <a:avLst/>
                          </a:prstGeom>
                          <a:noFill/>
                          <a:ln>
                            <a:noFill/>
                          </a:ln>
                        </wps:spPr>
                        <wps:txbx>
                          <w:txbxContent>
                            <w:p w14:paraId="2E540328"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wps:txbx>
                        <wps:bodyPr spcFirstLastPara="1" wrap="square" lIns="0" tIns="0" rIns="0" bIns="0" anchor="t" anchorCtr="0">
                          <a:noAutofit/>
                        </wps:bodyPr>
                      </wps:wsp>
                      <wps:wsp>
                        <wps:cNvPr id="311" name="Rectangle 311"/>
                        <wps:cNvSpPr/>
                        <wps:spPr>
                          <a:xfrm>
                            <a:off x="270207" y="80466"/>
                            <a:ext cx="153463" cy="154757"/>
                          </a:xfrm>
                          <a:prstGeom prst="rect">
                            <a:avLst/>
                          </a:prstGeom>
                          <a:noFill/>
                          <a:ln>
                            <a:noFill/>
                          </a:ln>
                        </wps:spPr>
                        <wps:txbx>
                          <w:txbxContent>
                            <w:p w14:paraId="5EB29262"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312" name="Rectangle 312"/>
                        <wps:cNvSpPr/>
                        <wps:spPr>
                          <a:xfrm>
                            <a:off x="356504" y="80466"/>
                            <a:ext cx="111658" cy="154757"/>
                          </a:xfrm>
                          <a:prstGeom prst="rect">
                            <a:avLst/>
                          </a:prstGeom>
                          <a:noFill/>
                          <a:ln>
                            <a:noFill/>
                          </a:ln>
                        </wps:spPr>
                        <wps:txbx>
                          <w:txbxContent>
                            <w:p w14:paraId="2A08757D"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313" name="Rectangle 313"/>
                        <wps:cNvSpPr/>
                        <wps:spPr>
                          <a:xfrm>
                            <a:off x="411369" y="80466"/>
                            <a:ext cx="89311" cy="154757"/>
                          </a:xfrm>
                          <a:prstGeom prst="rect">
                            <a:avLst/>
                          </a:prstGeom>
                          <a:noFill/>
                          <a:ln>
                            <a:noFill/>
                          </a:ln>
                        </wps:spPr>
                        <wps:txbx>
                          <w:txbxContent>
                            <w:p w14:paraId="2EC99166"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wps:txbx>
                        <wps:bodyPr spcFirstLastPara="1" wrap="square" lIns="0" tIns="0" rIns="0" bIns="0" anchor="t" anchorCtr="0">
                          <a:noAutofit/>
                        </wps:bodyPr>
                      </wps:wsp>
                      <wps:wsp>
                        <wps:cNvPr id="316" name="Rectangle 316"/>
                        <wps:cNvSpPr/>
                        <wps:spPr>
                          <a:xfrm>
                            <a:off x="449431" y="80466"/>
                            <a:ext cx="106337" cy="154757"/>
                          </a:xfrm>
                          <a:prstGeom prst="rect">
                            <a:avLst/>
                          </a:prstGeom>
                          <a:noFill/>
                          <a:ln>
                            <a:noFill/>
                          </a:ln>
                        </wps:spPr>
                        <wps:txbx>
                          <w:txbxContent>
                            <w:p w14:paraId="5AFA4A6D"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wps:txbx>
                        <wps:bodyPr spcFirstLastPara="1" wrap="square" lIns="0" tIns="0" rIns="0" bIns="0" anchor="t" anchorCtr="0">
                          <a:noAutofit/>
                        </wps:bodyPr>
                      </wps:wsp>
                      <wps:wsp>
                        <wps:cNvPr id="317" name="Rectangle 317"/>
                        <wps:cNvSpPr/>
                        <wps:spPr>
                          <a:xfrm>
                            <a:off x="500295" y="80466"/>
                            <a:ext cx="69093" cy="154757"/>
                          </a:xfrm>
                          <a:prstGeom prst="rect">
                            <a:avLst/>
                          </a:prstGeom>
                          <a:noFill/>
                          <a:ln>
                            <a:noFill/>
                          </a:ln>
                        </wps:spPr>
                        <wps:txbx>
                          <w:txbxContent>
                            <w:p w14:paraId="373C62D5"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wps:txbx>
                        <wps:bodyPr spcFirstLastPara="1" wrap="square" lIns="0" tIns="0" rIns="0" bIns="0" anchor="t" anchorCtr="0">
                          <a:noAutofit/>
                        </wps:bodyPr>
                      </wps:wsp>
                      <wps:wsp>
                        <wps:cNvPr id="319" name="Rectangle 319"/>
                        <wps:cNvSpPr/>
                        <wps:spPr>
                          <a:xfrm>
                            <a:off x="523155" y="80466"/>
                            <a:ext cx="107857" cy="154757"/>
                          </a:xfrm>
                          <a:prstGeom prst="rect">
                            <a:avLst/>
                          </a:prstGeom>
                          <a:noFill/>
                          <a:ln>
                            <a:noFill/>
                          </a:ln>
                        </wps:spPr>
                        <wps:txbx>
                          <w:txbxContent>
                            <w:p w14:paraId="31AA09E3"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73" name="Rectangle 64"/>
                        <wps:cNvSpPr/>
                        <wps:spPr>
                          <a:xfrm>
                            <a:off x="575162" y="80466"/>
                            <a:ext cx="77758" cy="154757"/>
                          </a:xfrm>
                          <a:prstGeom prst="rect">
                            <a:avLst/>
                          </a:prstGeom>
                          <a:noFill/>
                          <a:ln>
                            <a:noFill/>
                          </a:ln>
                        </wps:spPr>
                        <wps:txbx>
                          <w:txbxContent>
                            <w:p w14:paraId="2AE37F6B"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wps:txbx>
                        <wps:bodyPr spcFirstLastPara="1" wrap="square" lIns="0" tIns="0" rIns="0" bIns="0" anchor="t" anchorCtr="0">
                          <a:noAutofit/>
                        </wps:bodyPr>
                      </wps:wsp>
                      <wps:wsp>
                        <wps:cNvPr id="74" name="Rectangle 65"/>
                        <wps:cNvSpPr/>
                        <wps:spPr>
                          <a:xfrm>
                            <a:off x="587664" y="65856"/>
                            <a:ext cx="65989" cy="263955"/>
                          </a:xfrm>
                          <a:prstGeom prst="rect">
                            <a:avLst/>
                          </a:prstGeom>
                          <a:noFill/>
                          <a:ln>
                            <a:noFill/>
                          </a:ln>
                        </wps:spPr>
                        <wps:txbx>
                          <w:txbxContent>
                            <w:p w14:paraId="1FF5CFE7"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wps:txbx>
                        <wps:bodyPr spcFirstLastPara="1" wrap="square" lIns="0" tIns="0" rIns="0" bIns="0" anchor="t" anchorCtr="0">
                          <a:noAutofit/>
                        </wps:bodyPr>
                      </wps:wsp>
                      <wps:wsp>
                        <wps:cNvPr id="75" name="Rectangle 66"/>
                        <wps:cNvSpPr/>
                        <wps:spPr>
                          <a:xfrm>
                            <a:off x="610881" y="72690"/>
                            <a:ext cx="37187" cy="168877"/>
                          </a:xfrm>
                          <a:prstGeom prst="rect">
                            <a:avLst/>
                          </a:prstGeom>
                          <a:noFill/>
                          <a:ln>
                            <a:noFill/>
                          </a:ln>
                        </wps:spPr>
                        <wps:txbx>
                          <w:txbxContent>
                            <w:p w14:paraId="094F2CE1"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76" name="Rectangle 67"/>
                        <wps:cNvSpPr/>
                        <wps:spPr>
                          <a:xfrm>
                            <a:off x="638837" y="54149"/>
                            <a:ext cx="0" cy="293217"/>
                          </a:xfrm>
                          <a:prstGeom prst="rect">
                            <a:avLst/>
                          </a:prstGeom>
                          <a:noFill/>
                          <a:ln>
                            <a:noFill/>
                          </a:ln>
                        </wps:spPr>
                        <wps:txbx>
                          <w:txbxContent>
                            <w:p w14:paraId="7306D6D8"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wps:txbx>
                        <wps:bodyPr spcFirstLastPara="1" wrap="square" lIns="0" tIns="0" rIns="0" bIns="0" anchor="t" anchorCtr="0">
                          <a:noAutofit/>
                        </wps:bodyPr>
                      </wps:wsp>
                      <wps:wsp>
                        <wps:cNvPr id="77" name="Freeform 68"/>
                        <wps:cNvSpPr/>
                        <wps:spPr>
                          <a:xfrm>
                            <a:off x="645283" y="140690"/>
                            <a:ext cx="23659" cy="32459"/>
                          </a:xfrm>
                          <a:custGeom>
                            <a:avLst/>
                            <a:gdLst/>
                            <a:ahLst/>
                            <a:cxnLst/>
                            <a:rect l="l" t="t" r="r" b="b"/>
                            <a:pathLst>
                              <a:path w="23659" h="32459" extrusionOk="0">
                                <a:moveTo>
                                  <a:pt x="23659" y="0"/>
                                </a:moveTo>
                                <a:lnTo>
                                  <a:pt x="23659" y="11349"/>
                                </a:lnTo>
                                <a:lnTo>
                                  <a:pt x="19896" y="12281"/>
                                </a:lnTo>
                                <a:cubicBezTo>
                                  <a:pt x="17515" y="13273"/>
                                  <a:pt x="16120" y="14563"/>
                                  <a:pt x="15711" y="16163"/>
                                </a:cubicBezTo>
                                <a:cubicBezTo>
                                  <a:pt x="15320" y="17762"/>
                                  <a:pt x="15487" y="19028"/>
                                  <a:pt x="16213" y="19958"/>
                                </a:cubicBezTo>
                                <a:cubicBezTo>
                                  <a:pt x="16957" y="20875"/>
                                  <a:pt x="18501" y="21334"/>
                                  <a:pt x="20845" y="21334"/>
                                </a:cubicBezTo>
                                <a:lnTo>
                                  <a:pt x="23659" y="20007"/>
                                </a:lnTo>
                                <a:lnTo>
                                  <a:pt x="23659" y="29855"/>
                                </a:lnTo>
                                <a:lnTo>
                                  <a:pt x="14706" y="32459"/>
                                </a:lnTo>
                                <a:cubicBezTo>
                                  <a:pt x="9441" y="32459"/>
                                  <a:pt x="5562" y="30909"/>
                                  <a:pt x="3070" y="27808"/>
                                </a:cubicBezTo>
                                <a:cubicBezTo>
                                  <a:pt x="595" y="24683"/>
                                  <a:pt x="0" y="20541"/>
                                  <a:pt x="1284" y="15381"/>
                                </a:cubicBezTo>
                                <a:cubicBezTo>
                                  <a:pt x="2586" y="10234"/>
                                  <a:pt x="5628" y="6464"/>
                                  <a:pt x="10409" y="4083"/>
                                </a:cubicBezTo>
                                <a:cubicBezTo>
                                  <a:pt x="12809" y="2886"/>
                                  <a:pt x="16066" y="1754"/>
                                  <a:pt x="20182" y="692"/>
                                </a:cubicBezTo>
                                <a:lnTo>
                                  <a:pt x="23659" y="0"/>
                                </a:lnTo>
                                <a:close/>
                              </a:path>
                            </a:pathLst>
                          </a:custGeom>
                          <a:solidFill>
                            <a:srgbClr val="7F7F7F"/>
                          </a:solidFill>
                          <a:ln>
                            <a:noFill/>
                          </a:ln>
                        </wps:spPr>
                        <wps:txbx>
                          <w:txbxContent>
                            <w:p w14:paraId="3987EB8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8" name="Freeform 69"/>
                        <wps:cNvSpPr/>
                        <wps:spPr>
                          <a:xfrm>
                            <a:off x="655134"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69"/>
                                </a:lnTo>
                                <a:lnTo>
                                  <a:pt x="0" y="20241"/>
                                </a:lnTo>
                                <a:lnTo>
                                  <a:pt x="3544" y="0"/>
                                </a:lnTo>
                                <a:close/>
                              </a:path>
                            </a:pathLst>
                          </a:custGeom>
                          <a:solidFill>
                            <a:srgbClr val="7F7F7F"/>
                          </a:solidFill>
                          <a:ln>
                            <a:noFill/>
                          </a:ln>
                        </wps:spPr>
                        <wps:bodyPr spcFirstLastPara="1" wrap="square" lIns="91425" tIns="91425" rIns="91425" bIns="91425" anchor="ctr" anchorCtr="0">
                          <a:noAutofit/>
                        </wps:bodyPr>
                      </wps:wsp>
                      <wps:wsp>
                        <wps:cNvPr id="79" name="Freeform 70"/>
                        <wps:cNvSpPr/>
                        <wps:spPr>
                          <a:xfrm>
                            <a:off x="699132" y="122223"/>
                            <a:ext cx="26553" cy="50926"/>
                          </a:xfrm>
                          <a:custGeom>
                            <a:avLst/>
                            <a:gdLst/>
                            <a:ahLst/>
                            <a:cxnLst/>
                            <a:rect l="l" t="t" r="r" b="b"/>
                            <a:pathLst>
                              <a:path w="26553" h="50926" extrusionOk="0">
                                <a:moveTo>
                                  <a:pt x="26553" y="0"/>
                                </a:moveTo>
                                <a:lnTo>
                                  <a:pt x="26553" y="10214"/>
                                </a:lnTo>
                                <a:lnTo>
                                  <a:pt x="22408" y="11809"/>
                                </a:lnTo>
                                <a:cubicBezTo>
                                  <a:pt x="20008" y="14203"/>
                                  <a:pt x="18111" y="18184"/>
                                  <a:pt x="16715" y="23753"/>
                                </a:cubicBezTo>
                                <a:cubicBezTo>
                                  <a:pt x="15320" y="29309"/>
                                  <a:pt x="15115" y="33377"/>
                                  <a:pt x="16101" y="35944"/>
                                </a:cubicBezTo>
                                <a:cubicBezTo>
                                  <a:pt x="17087" y="38512"/>
                                  <a:pt x="18864" y="39801"/>
                                  <a:pt x="21431" y="39801"/>
                                </a:cubicBezTo>
                                <a:lnTo>
                                  <a:pt x="26553" y="37468"/>
                                </a:lnTo>
                                <a:lnTo>
                                  <a:pt x="26553" y="47752"/>
                                </a:lnTo>
                                <a:lnTo>
                                  <a:pt x="15543" y="50926"/>
                                </a:lnTo>
                                <a:cubicBezTo>
                                  <a:pt x="9906" y="50926"/>
                                  <a:pt x="5739" y="48396"/>
                                  <a:pt x="3042" y="43336"/>
                                </a:cubicBezTo>
                                <a:cubicBezTo>
                                  <a:pt x="363" y="38264"/>
                                  <a:pt x="0" y="31777"/>
                                  <a:pt x="1953" y="23889"/>
                                </a:cubicBezTo>
                                <a:cubicBezTo>
                                  <a:pt x="3925" y="16001"/>
                                  <a:pt x="7832" y="9577"/>
                                  <a:pt x="13674" y="4604"/>
                                </a:cubicBezTo>
                                <a:lnTo>
                                  <a:pt x="26553" y="0"/>
                                </a:lnTo>
                                <a:close/>
                              </a:path>
                            </a:pathLst>
                          </a:custGeom>
                          <a:solidFill>
                            <a:srgbClr val="7F7F7F"/>
                          </a:solidFill>
                          <a:ln>
                            <a:noFill/>
                          </a:ln>
                        </wps:spPr>
                        <wps:txbx>
                          <w:txbxContent>
                            <w:p w14:paraId="5420573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0" name="Freeform 71"/>
                        <wps:cNvSpPr/>
                        <wps:spPr>
                          <a:xfrm>
                            <a:off x="668942" y="119385"/>
                            <a:ext cx="26692" cy="53206"/>
                          </a:xfrm>
                          <a:custGeom>
                            <a:avLst/>
                            <a:gdLst/>
                            <a:ahLst/>
                            <a:cxnLst/>
                            <a:rect l="l" t="t" r="r" b="b"/>
                            <a:pathLst>
                              <a:path w="26692" h="53206" extrusionOk="0">
                                <a:moveTo>
                                  <a:pt x="6730" y="0"/>
                                </a:moveTo>
                                <a:cubicBezTo>
                                  <a:pt x="13837" y="0"/>
                                  <a:pt x="19064" y="1625"/>
                                  <a:pt x="22413" y="4874"/>
                                </a:cubicBezTo>
                                <a:cubicBezTo>
                                  <a:pt x="25761" y="8111"/>
                                  <a:pt x="26692" y="12737"/>
                                  <a:pt x="25203" y="18752"/>
                                </a:cubicBezTo>
                                <a:lnTo>
                                  <a:pt x="22162" y="29989"/>
                                </a:lnTo>
                                <a:lnTo>
                                  <a:pt x="19371" y="44785"/>
                                </a:lnTo>
                                <a:lnTo>
                                  <a:pt x="23306" y="45641"/>
                                </a:lnTo>
                                <a:lnTo>
                                  <a:pt x="21408" y="51842"/>
                                </a:lnTo>
                                <a:lnTo>
                                  <a:pt x="2098" y="53206"/>
                                </a:lnTo>
                                <a:lnTo>
                                  <a:pt x="3409" y="50167"/>
                                </a:lnTo>
                                <a:lnTo>
                                  <a:pt x="0" y="51160"/>
                                </a:lnTo>
                                <a:lnTo>
                                  <a:pt x="0" y="41311"/>
                                </a:lnTo>
                                <a:lnTo>
                                  <a:pt x="5781" y="38584"/>
                                </a:lnTo>
                                <a:lnTo>
                                  <a:pt x="8153" y="30634"/>
                                </a:lnTo>
                                <a:lnTo>
                                  <a:pt x="0" y="32654"/>
                                </a:lnTo>
                                <a:lnTo>
                                  <a:pt x="0" y="21305"/>
                                </a:lnTo>
                                <a:lnTo>
                                  <a:pt x="11446" y="19025"/>
                                </a:lnTo>
                                <a:lnTo>
                                  <a:pt x="11837" y="17574"/>
                                </a:lnTo>
                                <a:cubicBezTo>
                                  <a:pt x="12376" y="15354"/>
                                  <a:pt x="12227" y="13742"/>
                                  <a:pt x="11390" y="12725"/>
                                </a:cubicBezTo>
                                <a:cubicBezTo>
                                  <a:pt x="10572" y="11683"/>
                                  <a:pt x="8748" y="11162"/>
                                  <a:pt x="5921" y="11162"/>
                                </a:cubicBezTo>
                                <a:lnTo>
                                  <a:pt x="0" y="12577"/>
                                </a:lnTo>
                                <a:lnTo>
                                  <a:pt x="0" y="557"/>
                                </a:lnTo>
                                <a:lnTo>
                                  <a:pt x="6730" y="0"/>
                                </a:lnTo>
                                <a:close/>
                              </a:path>
                            </a:pathLst>
                          </a:custGeom>
                          <a:solidFill>
                            <a:srgbClr val="7F7F7F"/>
                          </a:solidFill>
                          <a:ln>
                            <a:noFill/>
                          </a:ln>
                        </wps:spPr>
                        <wps:txbx>
                          <w:txbxContent>
                            <w:p w14:paraId="6187340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1" name="Freeform 72"/>
                        <wps:cNvSpPr/>
                        <wps:spPr>
                          <a:xfrm>
                            <a:off x="752612" y="140690"/>
                            <a:ext cx="23659" cy="32459"/>
                          </a:xfrm>
                          <a:custGeom>
                            <a:avLst/>
                            <a:gdLst/>
                            <a:ahLst/>
                            <a:cxnLst/>
                            <a:rect l="l" t="t" r="r" b="b"/>
                            <a:pathLst>
                              <a:path w="23659" h="32459" extrusionOk="0">
                                <a:moveTo>
                                  <a:pt x="23659" y="0"/>
                                </a:moveTo>
                                <a:lnTo>
                                  <a:pt x="23659" y="11349"/>
                                </a:lnTo>
                                <a:lnTo>
                                  <a:pt x="19896" y="12281"/>
                                </a:lnTo>
                                <a:cubicBezTo>
                                  <a:pt x="17515" y="13273"/>
                                  <a:pt x="16120" y="14563"/>
                                  <a:pt x="15711" y="16163"/>
                                </a:cubicBezTo>
                                <a:cubicBezTo>
                                  <a:pt x="15320" y="17762"/>
                                  <a:pt x="15487" y="19028"/>
                                  <a:pt x="16213" y="19958"/>
                                </a:cubicBezTo>
                                <a:cubicBezTo>
                                  <a:pt x="16957" y="20875"/>
                                  <a:pt x="18501" y="21334"/>
                                  <a:pt x="20845" y="21334"/>
                                </a:cubicBezTo>
                                <a:lnTo>
                                  <a:pt x="23659" y="20007"/>
                                </a:lnTo>
                                <a:lnTo>
                                  <a:pt x="23659" y="29855"/>
                                </a:lnTo>
                                <a:lnTo>
                                  <a:pt x="14706" y="32459"/>
                                </a:lnTo>
                                <a:cubicBezTo>
                                  <a:pt x="9441" y="32459"/>
                                  <a:pt x="5562" y="30909"/>
                                  <a:pt x="3070" y="27808"/>
                                </a:cubicBezTo>
                                <a:cubicBezTo>
                                  <a:pt x="595" y="24683"/>
                                  <a:pt x="0" y="20541"/>
                                  <a:pt x="1284" y="15381"/>
                                </a:cubicBezTo>
                                <a:cubicBezTo>
                                  <a:pt x="2586" y="10234"/>
                                  <a:pt x="5628" y="6464"/>
                                  <a:pt x="10409" y="4083"/>
                                </a:cubicBezTo>
                                <a:cubicBezTo>
                                  <a:pt x="12809" y="2886"/>
                                  <a:pt x="16066" y="1754"/>
                                  <a:pt x="20182" y="692"/>
                                </a:cubicBezTo>
                                <a:lnTo>
                                  <a:pt x="23659" y="0"/>
                                </a:lnTo>
                                <a:close/>
                              </a:path>
                            </a:pathLst>
                          </a:custGeom>
                          <a:solidFill>
                            <a:srgbClr val="7F7F7F"/>
                          </a:solidFill>
                          <a:ln>
                            <a:noFill/>
                          </a:ln>
                        </wps:spPr>
                        <wps:txbx>
                          <w:txbxContent>
                            <w:p w14:paraId="5136E2E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2" name="Freeform 73"/>
                        <wps:cNvSpPr/>
                        <wps:spPr>
                          <a:xfrm>
                            <a:off x="762462"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69"/>
                                </a:lnTo>
                                <a:lnTo>
                                  <a:pt x="0" y="20241"/>
                                </a:lnTo>
                                <a:lnTo>
                                  <a:pt x="3544" y="0"/>
                                </a:lnTo>
                                <a:close/>
                              </a:path>
                            </a:pathLst>
                          </a:custGeom>
                          <a:solidFill>
                            <a:srgbClr val="7F7F7F"/>
                          </a:solidFill>
                          <a:ln>
                            <a:noFill/>
                          </a:ln>
                        </wps:spPr>
                        <wps:bodyPr spcFirstLastPara="1" wrap="square" lIns="91425" tIns="91425" rIns="91425" bIns="91425" anchor="ctr" anchorCtr="0">
                          <a:noAutofit/>
                        </wps:bodyPr>
                      </wps:wsp>
                      <wps:wsp>
                        <wps:cNvPr id="83" name="Freeform 74"/>
                        <wps:cNvSpPr/>
                        <wps:spPr>
                          <a:xfrm>
                            <a:off x="725685" y="96267"/>
                            <a:ext cx="34783" cy="76324"/>
                          </a:xfrm>
                          <a:custGeom>
                            <a:avLst/>
                            <a:gdLst/>
                            <a:ahLst/>
                            <a:cxnLst/>
                            <a:rect l="l" t="t" r="r" b="b"/>
                            <a:pathLst>
                              <a:path w="34783" h="76324" extrusionOk="0">
                                <a:moveTo>
                                  <a:pt x="34783" y="0"/>
                                </a:moveTo>
                                <a:lnTo>
                                  <a:pt x="27277" y="24643"/>
                                </a:lnTo>
                                <a:lnTo>
                                  <a:pt x="20189" y="52970"/>
                                </a:lnTo>
                                <a:lnTo>
                                  <a:pt x="17370" y="67903"/>
                                </a:lnTo>
                                <a:lnTo>
                                  <a:pt x="21305" y="68759"/>
                                </a:lnTo>
                                <a:lnTo>
                                  <a:pt x="19407" y="74960"/>
                                </a:lnTo>
                                <a:lnTo>
                                  <a:pt x="97" y="76324"/>
                                </a:lnTo>
                                <a:lnTo>
                                  <a:pt x="1464" y="73285"/>
                                </a:lnTo>
                                <a:lnTo>
                                  <a:pt x="0" y="73708"/>
                                </a:lnTo>
                                <a:lnTo>
                                  <a:pt x="0" y="63424"/>
                                </a:lnTo>
                                <a:lnTo>
                                  <a:pt x="3780" y="61702"/>
                                </a:lnTo>
                                <a:lnTo>
                                  <a:pt x="6766" y="51941"/>
                                </a:lnTo>
                                <a:lnTo>
                                  <a:pt x="11064" y="34776"/>
                                </a:lnTo>
                                <a:cubicBezTo>
                                  <a:pt x="9352" y="34367"/>
                                  <a:pt x="7408" y="34156"/>
                                  <a:pt x="5231" y="34156"/>
                                </a:cubicBezTo>
                                <a:lnTo>
                                  <a:pt x="0" y="36170"/>
                                </a:lnTo>
                                <a:lnTo>
                                  <a:pt x="0" y="25956"/>
                                </a:lnTo>
                                <a:lnTo>
                                  <a:pt x="7938" y="23118"/>
                                </a:lnTo>
                                <a:cubicBezTo>
                                  <a:pt x="10561" y="23118"/>
                                  <a:pt x="12533" y="23267"/>
                                  <a:pt x="13854" y="23564"/>
                                </a:cubicBezTo>
                                <a:lnTo>
                                  <a:pt x="13910" y="23391"/>
                                </a:lnTo>
                                <a:lnTo>
                                  <a:pt x="16673" y="8793"/>
                                </a:lnTo>
                                <a:lnTo>
                                  <a:pt x="11566" y="7962"/>
                                </a:lnTo>
                                <a:lnTo>
                                  <a:pt x="13519" y="1650"/>
                                </a:lnTo>
                                <a:lnTo>
                                  <a:pt x="34783" y="0"/>
                                </a:lnTo>
                                <a:close/>
                              </a:path>
                            </a:pathLst>
                          </a:custGeom>
                          <a:solidFill>
                            <a:srgbClr val="7F7F7F"/>
                          </a:solidFill>
                          <a:ln>
                            <a:noFill/>
                          </a:ln>
                        </wps:spPr>
                        <wps:txbx>
                          <w:txbxContent>
                            <w:p w14:paraId="0375DA2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4" name="Freeform 75"/>
                        <wps:cNvSpPr/>
                        <wps:spPr>
                          <a:xfrm>
                            <a:off x="803363" y="119385"/>
                            <a:ext cx="86013" cy="52065"/>
                          </a:xfrm>
                          <a:custGeom>
                            <a:avLst/>
                            <a:gdLst/>
                            <a:ahLst/>
                            <a:cxnLst/>
                            <a:rect l="l" t="t" r="r" b="b"/>
                            <a:pathLst>
                              <a:path w="86013" h="52065" extrusionOk="0">
                                <a:moveTo>
                                  <a:pt x="44118" y="0"/>
                                </a:moveTo>
                                <a:cubicBezTo>
                                  <a:pt x="49867" y="0"/>
                                  <a:pt x="53364" y="1774"/>
                                  <a:pt x="54611" y="5321"/>
                                </a:cubicBezTo>
                                <a:cubicBezTo>
                                  <a:pt x="60415" y="1774"/>
                                  <a:pt x="66396" y="0"/>
                                  <a:pt x="72554" y="0"/>
                                </a:cubicBezTo>
                                <a:cubicBezTo>
                                  <a:pt x="77725" y="0"/>
                                  <a:pt x="81381" y="1798"/>
                                  <a:pt x="83520" y="5407"/>
                                </a:cubicBezTo>
                                <a:cubicBezTo>
                                  <a:pt x="85660" y="9017"/>
                                  <a:pt x="86013" y="13692"/>
                                  <a:pt x="84581" y="19422"/>
                                </a:cubicBezTo>
                                <a:lnTo>
                                  <a:pt x="81930" y="29989"/>
                                </a:lnTo>
                                <a:lnTo>
                                  <a:pt x="77080" y="44475"/>
                                </a:lnTo>
                                <a:lnTo>
                                  <a:pt x="82488" y="45814"/>
                                </a:lnTo>
                                <a:lnTo>
                                  <a:pt x="80563" y="52065"/>
                                </a:lnTo>
                                <a:lnTo>
                                  <a:pt x="57010" y="52065"/>
                                </a:lnTo>
                                <a:lnTo>
                                  <a:pt x="58462" y="45120"/>
                                </a:lnTo>
                                <a:lnTo>
                                  <a:pt x="63680" y="44562"/>
                                </a:lnTo>
                                <a:lnTo>
                                  <a:pt x="68535" y="28823"/>
                                </a:lnTo>
                                <a:lnTo>
                                  <a:pt x="71103" y="18690"/>
                                </a:lnTo>
                                <a:cubicBezTo>
                                  <a:pt x="71624" y="16545"/>
                                  <a:pt x="71521" y="15007"/>
                                  <a:pt x="70796" y="14064"/>
                                </a:cubicBezTo>
                                <a:cubicBezTo>
                                  <a:pt x="70089" y="13109"/>
                                  <a:pt x="68294" y="12638"/>
                                  <a:pt x="65410" y="12638"/>
                                </a:cubicBezTo>
                                <a:cubicBezTo>
                                  <a:pt x="62545" y="12638"/>
                                  <a:pt x="59475" y="13705"/>
                                  <a:pt x="56201" y="15850"/>
                                </a:cubicBezTo>
                                <a:lnTo>
                                  <a:pt x="52657" y="29989"/>
                                </a:lnTo>
                                <a:lnTo>
                                  <a:pt x="47821" y="44433"/>
                                </a:lnTo>
                                <a:lnTo>
                                  <a:pt x="54945" y="45256"/>
                                </a:lnTo>
                                <a:lnTo>
                                  <a:pt x="52880" y="52065"/>
                                </a:lnTo>
                                <a:lnTo>
                                  <a:pt x="27738" y="52065"/>
                                </a:lnTo>
                                <a:lnTo>
                                  <a:pt x="29189" y="45120"/>
                                </a:lnTo>
                                <a:lnTo>
                                  <a:pt x="34407" y="44562"/>
                                </a:lnTo>
                                <a:lnTo>
                                  <a:pt x="39263" y="28823"/>
                                </a:lnTo>
                                <a:lnTo>
                                  <a:pt x="41830" y="18690"/>
                                </a:lnTo>
                                <a:cubicBezTo>
                                  <a:pt x="42351" y="16545"/>
                                  <a:pt x="42249" y="15007"/>
                                  <a:pt x="41523" y="14064"/>
                                </a:cubicBezTo>
                                <a:cubicBezTo>
                                  <a:pt x="40816" y="13109"/>
                                  <a:pt x="39105" y="12638"/>
                                  <a:pt x="36388" y="12638"/>
                                </a:cubicBezTo>
                                <a:cubicBezTo>
                                  <a:pt x="33691" y="12638"/>
                                  <a:pt x="30714" y="13717"/>
                                  <a:pt x="27459" y="15875"/>
                                </a:cubicBezTo>
                                <a:lnTo>
                                  <a:pt x="24640" y="25078"/>
                                </a:lnTo>
                                <a:lnTo>
                                  <a:pt x="23413" y="29964"/>
                                </a:lnTo>
                                <a:lnTo>
                                  <a:pt x="18575" y="44433"/>
                                </a:lnTo>
                                <a:lnTo>
                                  <a:pt x="25701" y="45256"/>
                                </a:lnTo>
                                <a:lnTo>
                                  <a:pt x="23636"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30780" y="3535"/>
                                </a:lnTo>
                                <a:cubicBezTo>
                                  <a:pt x="33942" y="1178"/>
                                  <a:pt x="38388" y="0"/>
                                  <a:pt x="44118" y="0"/>
                                </a:cubicBezTo>
                                <a:close/>
                              </a:path>
                            </a:pathLst>
                          </a:custGeom>
                          <a:solidFill>
                            <a:srgbClr val="7F7F7F"/>
                          </a:solidFill>
                          <a:ln>
                            <a:noFill/>
                          </a:ln>
                        </wps:spPr>
                        <wps:txbx>
                          <w:txbxContent>
                            <w:p w14:paraId="7EAB07A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5" name="Freeform 76"/>
                        <wps:cNvSpPr/>
                        <wps:spPr>
                          <a:xfrm>
                            <a:off x="776271" y="119385"/>
                            <a:ext cx="26692" cy="53206"/>
                          </a:xfrm>
                          <a:custGeom>
                            <a:avLst/>
                            <a:gdLst/>
                            <a:ahLst/>
                            <a:cxnLst/>
                            <a:rect l="l" t="t" r="r" b="b"/>
                            <a:pathLst>
                              <a:path w="26692" h="53206" extrusionOk="0">
                                <a:moveTo>
                                  <a:pt x="6730" y="0"/>
                                </a:moveTo>
                                <a:cubicBezTo>
                                  <a:pt x="13837" y="0"/>
                                  <a:pt x="19064" y="1625"/>
                                  <a:pt x="22413" y="4874"/>
                                </a:cubicBezTo>
                                <a:cubicBezTo>
                                  <a:pt x="25762" y="8111"/>
                                  <a:pt x="26692" y="12737"/>
                                  <a:pt x="25203" y="18752"/>
                                </a:cubicBezTo>
                                <a:lnTo>
                                  <a:pt x="22162" y="29989"/>
                                </a:lnTo>
                                <a:lnTo>
                                  <a:pt x="19371" y="44785"/>
                                </a:lnTo>
                                <a:lnTo>
                                  <a:pt x="23306" y="45641"/>
                                </a:lnTo>
                                <a:lnTo>
                                  <a:pt x="21408" y="51842"/>
                                </a:lnTo>
                                <a:lnTo>
                                  <a:pt x="2098" y="53206"/>
                                </a:lnTo>
                                <a:lnTo>
                                  <a:pt x="3409" y="50167"/>
                                </a:lnTo>
                                <a:lnTo>
                                  <a:pt x="0" y="51160"/>
                                </a:lnTo>
                                <a:lnTo>
                                  <a:pt x="0" y="41311"/>
                                </a:lnTo>
                                <a:lnTo>
                                  <a:pt x="5781" y="38584"/>
                                </a:lnTo>
                                <a:lnTo>
                                  <a:pt x="8153" y="30634"/>
                                </a:lnTo>
                                <a:lnTo>
                                  <a:pt x="0" y="32654"/>
                                </a:lnTo>
                                <a:lnTo>
                                  <a:pt x="0" y="21305"/>
                                </a:lnTo>
                                <a:lnTo>
                                  <a:pt x="11446" y="19025"/>
                                </a:lnTo>
                                <a:lnTo>
                                  <a:pt x="11837" y="17574"/>
                                </a:lnTo>
                                <a:cubicBezTo>
                                  <a:pt x="12376" y="15354"/>
                                  <a:pt x="12227" y="13742"/>
                                  <a:pt x="11390" y="12725"/>
                                </a:cubicBezTo>
                                <a:cubicBezTo>
                                  <a:pt x="10572" y="11683"/>
                                  <a:pt x="8749" y="11162"/>
                                  <a:pt x="5921" y="11162"/>
                                </a:cubicBezTo>
                                <a:lnTo>
                                  <a:pt x="0" y="12577"/>
                                </a:lnTo>
                                <a:lnTo>
                                  <a:pt x="0" y="557"/>
                                </a:lnTo>
                                <a:lnTo>
                                  <a:pt x="6730" y="0"/>
                                </a:lnTo>
                                <a:close/>
                              </a:path>
                            </a:pathLst>
                          </a:custGeom>
                          <a:solidFill>
                            <a:srgbClr val="7F7F7F"/>
                          </a:solidFill>
                          <a:ln>
                            <a:noFill/>
                          </a:ln>
                        </wps:spPr>
                        <wps:txbx>
                          <w:txbxContent>
                            <w:p w14:paraId="270F8CF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6" name="Freeform 77"/>
                        <wps:cNvSpPr/>
                        <wps:spPr>
                          <a:xfrm>
                            <a:off x="890832" y="96752"/>
                            <a:ext cx="31741" cy="76397"/>
                          </a:xfrm>
                          <a:custGeom>
                            <a:avLst/>
                            <a:gdLst/>
                            <a:ahLst/>
                            <a:cxnLst/>
                            <a:rect l="l" t="t" r="r" b="b"/>
                            <a:pathLst>
                              <a:path w="31741" h="76397" extrusionOk="0">
                                <a:moveTo>
                                  <a:pt x="31741" y="0"/>
                                </a:moveTo>
                                <a:lnTo>
                                  <a:pt x="31741" y="20084"/>
                                </a:lnTo>
                                <a:lnTo>
                                  <a:pt x="30500" y="24158"/>
                                </a:lnTo>
                                <a:lnTo>
                                  <a:pt x="30277" y="25088"/>
                                </a:lnTo>
                                <a:lnTo>
                                  <a:pt x="31741" y="24788"/>
                                </a:lnTo>
                                <a:lnTo>
                                  <a:pt x="31741" y="36060"/>
                                </a:lnTo>
                                <a:lnTo>
                                  <a:pt x="26956" y="38421"/>
                                </a:lnTo>
                                <a:lnTo>
                                  <a:pt x="23385" y="52622"/>
                                </a:lnTo>
                                <a:lnTo>
                                  <a:pt x="21013" y="64739"/>
                                </a:lnTo>
                                <a:cubicBezTo>
                                  <a:pt x="22743" y="65160"/>
                                  <a:pt x="24622" y="65371"/>
                                  <a:pt x="26650" y="65371"/>
                                </a:cubicBezTo>
                                <a:lnTo>
                                  <a:pt x="31741" y="63347"/>
                                </a:lnTo>
                                <a:lnTo>
                                  <a:pt x="31741" y="73706"/>
                                </a:lnTo>
                                <a:lnTo>
                                  <a:pt x="24585" y="76397"/>
                                </a:lnTo>
                                <a:cubicBezTo>
                                  <a:pt x="17273" y="76397"/>
                                  <a:pt x="9079" y="74983"/>
                                  <a:pt x="0" y="72155"/>
                                </a:cubicBezTo>
                                <a:lnTo>
                                  <a:pt x="2177" y="66078"/>
                                </a:lnTo>
                                <a:lnTo>
                                  <a:pt x="5525" y="66078"/>
                                </a:lnTo>
                                <a:lnTo>
                                  <a:pt x="9962" y="51456"/>
                                </a:lnTo>
                                <a:lnTo>
                                  <a:pt x="17106" y="22906"/>
                                </a:lnTo>
                                <a:lnTo>
                                  <a:pt x="19896" y="8345"/>
                                </a:lnTo>
                                <a:lnTo>
                                  <a:pt x="14762" y="7477"/>
                                </a:lnTo>
                                <a:lnTo>
                                  <a:pt x="16715" y="1164"/>
                                </a:lnTo>
                                <a:lnTo>
                                  <a:pt x="31741" y="0"/>
                                </a:lnTo>
                                <a:close/>
                              </a:path>
                            </a:pathLst>
                          </a:custGeom>
                          <a:solidFill>
                            <a:srgbClr val="7F7F7F"/>
                          </a:solidFill>
                          <a:ln>
                            <a:noFill/>
                          </a:ln>
                        </wps:spPr>
                        <wps:txbx>
                          <w:txbxContent>
                            <w:p w14:paraId="1738AC5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7" name="Freeform 78"/>
                        <wps:cNvSpPr/>
                        <wps:spPr>
                          <a:xfrm>
                            <a:off x="949017" y="121863"/>
                            <a:ext cx="27325" cy="51286"/>
                          </a:xfrm>
                          <a:custGeom>
                            <a:avLst/>
                            <a:gdLst/>
                            <a:ahLst/>
                            <a:cxnLst/>
                            <a:rect l="l" t="t" r="r" b="b"/>
                            <a:pathLst>
                              <a:path w="27325" h="51286" extrusionOk="0">
                                <a:moveTo>
                                  <a:pt x="27325" y="0"/>
                                </a:moveTo>
                                <a:lnTo>
                                  <a:pt x="27325" y="10058"/>
                                </a:lnTo>
                                <a:lnTo>
                                  <a:pt x="22306" y="12033"/>
                                </a:lnTo>
                                <a:cubicBezTo>
                                  <a:pt x="20166" y="14265"/>
                                  <a:pt x="18352" y="18333"/>
                                  <a:pt x="16864" y="24249"/>
                                </a:cubicBezTo>
                                <a:cubicBezTo>
                                  <a:pt x="14222" y="34853"/>
                                  <a:pt x="16501" y="40161"/>
                                  <a:pt x="23701" y="40161"/>
                                </a:cubicBezTo>
                                <a:lnTo>
                                  <a:pt x="27325" y="38586"/>
                                </a:lnTo>
                                <a:lnTo>
                                  <a:pt x="27325" y="48903"/>
                                </a:lnTo>
                                <a:lnTo>
                                  <a:pt x="20799" y="51286"/>
                                </a:lnTo>
                                <a:cubicBezTo>
                                  <a:pt x="13004" y="51286"/>
                                  <a:pt x="7414" y="48892"/>
                                  <a:pt x="4028" y="44117"/>
                                </a:cubicBezTo>
                                <a:cubicBezTo>
                                  <a:pt x="660" y="39343"/>
                                  <a:pt x="0" y="32869"/>
                                  <a:pt x="2046" y="24695"/>
                                </a:cubicBezTo>
                                <a:cubicBezTo>
                                  <a:pt x="4093" y="16510"/>
                                  <a:pt x="7990" y="9937"/>
                                  <a:pt x="13739" y="4963"/>
                                </a:cubicBezTo>
                                <a:lnTo>
                                  <a:pt x="27325" y="0"/>
                                </a:lnTo>
                                <a:close/>
                              </a:path>
                            </a:pathLst>
                          </a:custGeom>
                          <a:solidFill>
                            <a:srgbClr val="7F7F7F"/>
                          </a:solidFill>
                          <a:ln>
                            <a:noFill/>
                          </a:ln>
                        </wps:spPr>
                        <wps:txbx>
                          <w:txbxContent>
                            <w:p w14:paraId="333F183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8" name="Freeform 79"/>
                        <wps:cNvSpPr/>
                        <wps:spPr>
                          <a:xfrm>
                            <a:off x="922574" y="119385"/>
                            <a:ext cx="26236" cy="51074"/>
                          </a:xfrm>
                          <a:custGeom>
                            <a:avLst/>
                            <a:gdLst/>
                            <a:ahLst/>
                            <a:cxnLst/>
                            <a:rect l="l" t="t" r="r" b="b"/>
                            <a:pathLst>
                              <a:path w="26236" h="51074" extrusionOk="0">
                                <a:moveTo>
                                  <a:pt x="10479" y="0"/>
                                </a:moveTo>
                                <a:cubicBezTo>
                                  <a:pt x="16246" y="0"/>
                                  <a:pt x="20479" y="2530"/>
                                  <a:pt x="23176" y="7615"/>
                                </a:cubicBezTo>
                                <a:cubicBezTo>
                                  <a:pt x="25874" y="12675"/>
                                  <a:pt x="26236" y="19149"/>
                                  <a:pt x="24264" y="27062"/>
                                </a:cubicBezTo>
                                <a:cubicBezTo>
                                  <a:pt x="22311" y="34950"/>
                                  <a:pt x="18414" y="41374"/>
                                  <a:pt x="12572" y="46348"/>
                                </a:cubicBezTo>
                                <a:lnTo>
                                  <a:pt x="0" y="51074"/>
                                </a:lnTo>
                                <a:lnTo>
                                  <a:pt x="0" y="40715"/>
                                </a:lnTo>
                                <a:lnTo>
                                  <a:pt x="3894" y="39167"/>
                                </a:lnTo>
                                <a:cubicBezTo>
                                  <a:pt x="6238" y="36773"/>
                                  <a:pt x="8107" y="32792"/>
                                  <a:pt x="9503" y="27236"/>
                                </a:cubicBezTo>
                                <a:cubicBezTo>
                                  <a:pt x="10898" y="21654"/>
                                  <a:pt x="11102" y="17574"/>
                                  <a:pt x="10116" y="15007"/>
                                </a:cubicBezTo>
                                <a:cubicBezTo>
                                  <a:pt x="9130" y="12440"/>
                                  <a:pt x="7289" y="11162"/>
                                  <a:pt x="4591" y="11162"/>
                                </a:cubicBezTo>
                                <a:lnTo>
                                  <a:pt x="0" y="13427"/>
                                </a:lnTo>
                                <a:lnTo>
                                  <a:pt x="0" y="2155"/>
                                </a:lnTo>
                                <a:lnTo>
                                  <a:pt x="10479" y="0"/>
                                </a:lnTo>
                                <a:close/>
                              </a:path>
                            </a:pathLst>
                          </a:custGeom>
                          <a:solidFill>
                            <a:srgbClr val="7F7F7F"/>
                          </a:solidFill>
                          <a:ln>
                            <a:noFill/>
                          </a:ln>
                        </wps:spPr>
                        <wps:txbx>
                          <w:txbxContent>
                            <w:p w14:paraId="6FF164C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9" name="Freeform 80"/>
                        <wps:cNvSpPr/>
                        <wps:spPr>
                          <a:xfrm>
                            <a:off x="922574" y="96267"/>
                            <a:ext cx="6266" cy="20569"/>
                          </a:xfrm>
                          <a:custGeom>
                            <a:avLst/>
                            <a:gdLst/>
                            <a:ahLst/>
                            <a:cxnLst/>
                            <a:rect l="l" t="t" r="r" b="b"/>
                            <a:pathLst>
                              <a:path w="6266" h="20569" extrusionOk="0">
                                <a:moveTo>
                                  <a:pt x="6266" y="0"/>
                                </a:moveTo>
                                <a:lnTo>
                                  <a:pt x="0" y="20569"/>
                                </a:lnTo>
                                <a:lnTo>
                                  <a:pt x="0" y="485"/>
                                </a:lnTo>
                                <a:lnTo>
                                  <a:pt x="6266" y="0"/>
                                </a:lnTo>
                                <a:close/>
                              </a:path>
                            </a:pathLst>
                          </a:custGeom>
                          <a:solidFill>
                            <a:srgbClr val="7F7F7F"/>
                          </a:solidFill>
                          <a:ln>
                            <a:noFill/>
                          </a:ln>
                        </wps:spPr>
                        <wps:bodyPr spcFirstLastPara="1" wrap="square" lIns="91425" tIns="91425" rIns="91425" bIns="91425" anchor="ctr" anchorCtr="0">
                          <a:noAutofit/>
                        </wps:bodyPr>
                      </wps:wsp>
                      <wps:wsp>
                        <wps:cNvPr id="90" name="Freeform 81"/>
                        <wps:cNvSpPr/>
                        <wps:spPr>
                          <a:xfrm>
                            <a:off x="1148587" y="121863"/>
                            <a:ext cx="27325" cy="51286"/>
                          </a:xfrm>
                          <a:custGeom>
                            <a:avLst/>
                            <a:gdLst/>
                            <a:ahLst/>
                            <a:cxnLst/>
                            <a:rect l="l" t="t" r="r" b="b"/>
                            <a:pathLst>
                              <a:path w="27325" h="51286" extrusionOk="0">
                                <a:moveTo>
                                  <a:pt x="27325" y="0"/>
                                </a:moveTo>
                                <a:lnTo>
                                  <a:pt x="27325" y="10058"/>
                                </a:lnTo>
                                <a:lnTo>
                                  <a:pt x="22306" y="12033"/>
                                </a:lnTo>
                                <a:cubicBezTo>
                                  <a:pt x="20166" y="14265"/>
                                  <a:pt x="18352" y="18333"/>
                                  <a:pt x="16864" y="24249"/>
                                </a:cubicBezTo>
                                <a:cubicBezTo>
                                  <a:pt x="14222" y="34853"/>
                                  <a:pt x="16501" y="40161"/>
                                  <a:pt x="23701" y="40161"/>
                                </a:cubicBezTo>
                                <a:lnTo>
                                  <a:pt x="27325" y="38586"/>
                                </a:lnTo>
                                <a:lnTo>
                                  <a:pt x="27325" y="48903"/>
                                </a:lnTo>
                                <a:lnTo>
                                  <a:pt x="20799" y="51286"/>
                                </a:lnTo>
                                <a:cubicBezTo>
                                  <a:pt x="13004" y="51286"/>
                                  <a:pt x="7414" y="48892"/>
                                  <a:pt x="4028" y="44117"/>
                                </a:cubicBezTo>
                                <a:cubicBezTo>
                                  <a:pt x="660" y="39343"/>
                                  <a:pt x="0" y="32869"/>
                                  <a:pt x="2046" y="24695"/>
                                </a:cubicBezTo>
                                <a:cubicBezTo>
                                  <a:pt x="4093" y="16510"/>
                                  <a:pt x="7990" y="9937"/>
                                  <a:pt x="13739" y="4963"/>
                                </a:cubicBezTo>
                                <a:lnTo>
                                  <a:pt x="27325" y="0"/>
                                </a:lnTo>
                                <a:close/>
                              </a:path>
                            </a:pathLst>
                          </a:custGeom>
                          <a:solidFill>
                            <a:srgbClr val="7F7F7F"/>
                          </a:solidFill>
                          <a:ln>
                            <a:noFill/>
                          </a:ln>
                        </wps:spPr>
                        <wps:txbx>
                          <w:txbxContent>
                            <w:p w14:paraId="34401AB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91" name="Freeform 82"/>
                        <wps:cNvSpPr/>
                        <wps:spPr>
                          <a:xfrm>
                            <a:off x="976343" y="119385"/>
                            <a:ext cx="27546" cy="51381"/>
                          </a:xfrm>
                          <a:custGeom>
                            <a:avLst/>
                            <a:gdLst/>
                            <a:ahLst/>
                            <a:cxnLst/>
                            <a:rect l="l" t="t" r="r" b="b"/>
                            <a:pathLst>
                              <a:path w="27546" h="51381" extrusionOk="0">
                                <a:moveTo>
                                  <a:pt x="6784" y="0"/>
                                </a:moveTo>
                                <a:cubicBezTo>
                                  <a:pt x="14617" y="0"/>
                                  <a:pt x="20207" y="2356"/>
                                  <a:pt x="23556" y="7082"/>
                                </a:cubicBezTo>
                                <a:cubicBezTo>
                                  <a:pt x="26904" y="11782"/>
                                  <a:pt x="27546" y="18269"/>
                                  <a:pt x="25481" y="26529"/>
                                </a:cubicBezTo>
                                <a:cubicBezTo>
                                  <a:pt x="23435" y="34776"/>
                                  <a:pt x="19537" y="41374"/>
                                  <a:pt x="13789" y="46348"/>
                                </a:cubicBezTo>
                                <a:lnTo>
                                  <a:pt x="0" y="51381"/>
                                </a:lnTo>
                                <a:lnTo>
                                  <a:pt x="0" y="41064"/>
                                </a:lnTo>
                                <a:lnTo>
                                  <a:pt x="5019" y="38883"/>
                                </a:lnTo>
                                <a:cubicBezTo>
                                  <a:pt x="7359" y="36379"/>
                                  <a:pt x="9156" y="32624"/>
                                  <a:pt x="10412" y="27620"/>
                                </a:cubicBezTo>
                                <a:cubicBezTo>
                                  <a:pt x="13147" y="16644"/>
                                  <a:pt x="10840" y="11162"/>
                                  <a:pt x="3492" y="11162"/>
                                </a:cubicBezTo>
                                <a:lnTo>
                                  <a:pt x="0" y="12536"/>
                                </a:lnTo>
                                <a:lnTo>
                                  <a:pt x="0" y="2478"/>
                                </a:lnTo>
                                <a:lnTo>
                                  <a:pt x="6784" y="0"/>
                                </a:lnTo>
                                <a:close/>
                              </a:path>
                            </a:pathLst>
                          </a:custGeom>
                          <a:solidFill>
                            <a:srgbClr val="7F7F7F"/>
                          </a:solidFill>
                          <a:ln>
                            <a:noFill/>
                          </a:ln>
                        </wps:spPr>
                        <wps:txbx>
                          <w:txbxContent>
                            <w:p w14:paraId="27BDD10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92" name="Freeform 83"/>
                        <wps:cNvSpPr/>
                        <wps:spPr>
                          <a:xfrm>
                            <a:off x="1100946" y="118008"/>
                            <a:ext cx="52360" cy="56393"/>
                          </a:xfrm>
                          <a:custGeom>
                            <a:avLst/>
                            <a:gdLst/>
                            <a:ahLst/>
                            <a:cxnLst/>
                            <a:rect l="l" t="t" r="r" b="b"/>
                            <a:pathLst>
                              <a:path w="52360" h="56393" extrusionOk="0">
                                <a:moveTo>
                                  <a:pt x="46025" y="0"/>
                                </a:moveTo>
                                <a:lnTo>
                                  <a:pt x="52360" y="0"/>
                                </a:lnTo>
                                <a:lnTo>
                                  <a:pt x="46193" y="20513"/>
                                </a:lnTo>
                                <a:lnTo>
                                  <a:pt x="39691" y="20513"/>
                                </a:lnTo>
                                <a:lnTo>
                                  <a:pt x="40667" y="14957"/>
                                </a:lnTo>
                                <a:cubicBezTo>
                                  <a:pt x="38249" y="13419"/>
                                  <a:pt x="35430" y="12638"/>
                                  <a:pt x="32212" y="12638"/>
                                </a:cubicBezTo>
                                <a:cubicBezTo>
                                  <a:pt x="28994" y="12638"/>
                                  <a:pt x="25868" y="14114"/>
                                  <a:pt x="22836" y="17053"/>
                                </a:cubicBezTo>
                                <a:cubicBezTo>
                                  <a:pt x="19822" y="19980"/>
                                  <a:pt x="17701" y="23875"/>
                                  <a:pt x="16473" y="28773"/>
                                </a:cubicBezTo>
                                <a:cubicBezTo>
                                  <a:pt x="15246" y="33648"/>
                                  <a:pt x="15246" y="37405"/>
                                  <a:pt x="16473" y="40047"/>
                                </a:cubicBezTo>
                                <a:cubicBezTo>
                                  <a:pt x="17701" y="42689"/>
                                  <a:pt x="20082" y="44016"/>
                                  <a:pt x="23617" y="44016"/>
                                </a:cubicBezTo>
                                <a:cubicBezTo>
                                  <a:pt x="27170" y="44016"/>
                                  <a:pt x="30993" y="42763"/>
                                  <a:pt x="35086" y="40270"/>
                                </a:cubicBezTo>
                                <a:lnTo>
                                  <a:pt x="38826" y="34801"/>
                                </a:lnTo>
                                <a:lnTo>
                                  <a:pt x="45188" y="36277"/>
                                </a:lnTo>
                                <a:lnTo>
                                  <a:pt x="35700" y="56393"/>
                                </a:lnTo>
                                <a:lnTo>
                                  <a:pt x="28724" y="56393"/>
                                </a:lnTo>
                                <a:lnTo>
                                  <a:pt x="30231" y="53529"/>
                                </a:lnTo>
                                <a:cubicBezTo>
                                  <a:pt x="27812" y="54608"/>
                                  <a:pt x="24371" y="55141"/>
                                  <a:pt x="19906" y="55141"/>
                                </a:cubicBezTo>
                                <a:cubicBezTo>
                                  <a:pt x="12409" y="55141"/>
                                  <a:pt x="7051" y="52598"/>
                                  <a:pt x="3832" y="47501"/>
                                </a:cubicBezTo>
                                <a:cubicBezTo>
                                  <a:pt x="614" y="42379"/>
                                  <a:pt x="0" y="35818"/>
                                  <a:pt x="1991" y="27794"/>
                                </a:cubicBezTo>
                                <a:cubicBezTo>
                                  <a:pt x="4000" y="19757"/>
                                  <a:pt x="8055" y="13357"/>
                                  <a:pt x="14157" y="8570"/>
                                </a:cubicBezTo>
                                <a:cubicBezTo>
                                  <a:pt x="20278" y="3770"/>
                                  <a:pt x="27422" y="1377"/>
                                  <a:pt x="35589" y="1377"/>
                                </a:cubicBezTo>
                                <a:cubicBezTo>
                                  <a:pt x="39030" y="1377"/>
                                  <a:pt x="42063" y="1650"/>
                                  <a:pt x="44686" y="2208"/>
                                </a:cubicBezTo>
                                <a:lnTo>
                                  <a:pt x="46025" y="0"/>
                                </a:lnTo>
                                <a:close/>
                              </a:path>
                            </a:pathLst>
                          </a:custGeom>
                          <a:solidFill>
                            <a:srgbClr val="7F7F7F"/>
                          </a:solidFill>
                          <a:ln>
                            <a:noFill/>
                          </a:ln>
                        </wps:spPr>
                        <wps:txbx>
                          <w:txbxContent>
                            <w:p w14:paraId="52D3B05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93" name="Freeform 84"/>
                        <wps:cNvSpPr/>
                        <wps:spPr>
                          <a:xfrm>
                            <a:off x="1005873" y="109662"/>
                            <a:ext cx="73717" cy="64554"/>
                          </a:xfrm>
                          <a:custGeom>
                            <a:avLst/>
                            <a:gdLst/>
                            <a:ahLst/>
                            <a:cxnLst/>
                            <a:rect l="l" t="t" r="r" b="b"/>
                            <a:pathLst>
                              <a:path w="73717" h="64554" extrusionOk="0">
                                <a:moveTo>
                                  <a:pt x="20510" y="0"/>
                                </a:moveTo>
                                <a:lnTo>
                                  <a:pt x="26315" y="0"/>
                                </a:lnTo>
                                <a:lnTo>
                                  <a:pt x="24166" y="11447"/>
                                </a:lnTo>
                                <a:lnTo>
                                  <a:pt x="36221" y="11447"/>
                                </a:lnTo>
                                <a:lnTo>
                                  <a:pt x="32733" y="21047"/>
                                </a:lnTo>
                                <a:lnTo>
                                  <a:pt x="21850" y="21468"/>
                                </a:lnTo>
                                <a:lnTo>
                                  <a:pt x="15822" y="45492"/>
                                </a:lnTo>
                                <a:cubicBezTo>
                                  <a:pt x="14762" y="49833"/>
                                  <a:pt x="14381" y="52350"/>
                                  <a:pt x="14678" y="53057"/>
                                </a:cubicBezTo>
                                <a:cubicBezTo>
                                  <a:pt x="14994" y="53739"/>
                                  <a:pt x="16399" y="54087"/>
                                  <a:pt x="18892" y="54087"/>
                                </a:cubicBezTo>
                                <a:lnTo>
                                  <a:pt x="26036" y="54087"/>
                                </a:lnTo>
                                <a:lnTo>
                                  <a:pt x="26021" y="54201"/>
                                </a:lnTo>
                                <a:lnTo>
                                  <a:pt x="31663" y="44549"/>
                                </a:lnTo>
                                <a:lnTo>
                                  <a:pt x="37719" y="45715"/>
                                </a:lnTo>
                                <a:lnTo>
                                  <a:pt x="35905" y="50986"/>
                                </a:lnTo>
                                <a:cubicBezTo>
                                  <a:pt x="37765" y="51904"/>
                                  <a:pt x="40100" y="52363"/>
                                  <a:pt x="42909" y="52363"/>
                                </a:cubicBezTo>
                                <a:cubicBezTo>
                                  <a:pt x="45718" y="52363"/>
                                  <a:pt x="47867" y="51929"/>
                                  <a:pt x="49355" y="51073"/>
                                </a:cubicBezTo>
                                <a:cubicBezTo>
                                  <a:pt x="50844" y="50205"/>
                                  <a:pt x="51727" y="49200"/>
                                  <a:pt x="52006" y="48084"/>
                                </a:cubicBezTo>
                                <a:cubicBezTo>
                                  <a:pt x="52285" y="46968"/>
                                  <a:pt x="51941" y="45988"/>
                                  <a:pt x="50974" y="45132"/>
                                </a:cubicBezTo>
                                <a:cubicBezTo>
                                  <a:pt x="50006" y="44276"/>
                                  <a:pt x="48416" y="43383"/>
                                  <a:pt x="46202" y="42478"/>
                                </a:cubicBezTo>
                                <a:cubicBezTo>
                                  <a:pt x="44007" y="41573"/>
                                  <a:pt x="41700" y="40481"/>
                                  <a:pt x="39282" y="39216"/>
                                </a:cubicBezTo>
                                <a:cubicBezTo>
                                  <a:pt x="36863" y="37951"/>
                                  <a:pt x="34891" y="36066"/>
                                  <a:pt x="33366" y="33548"/>
                                </a:cubicBezTo>
                                <a:cubicBezTo>
                                  <a:pt x="31859" y="31018"/>
                                  <a:pt x="31598" y="27769"/>
                                  <a:pt x="32584" y="23813"/>
                                </a:cubicBezTo>
                                <a:cubicBezTo>
                                  <a:pt x="33589" y="19831"/>
                                  <a:pt x="36454" y="16495"/>
                                  <a:pt x="41179" y="13791"/>
                                </a:cubicBezTo>
                                <a:cubicBezTo>
                                  <a:pt x="45923" y="11075"/>
                                  <a:pt x="51327" y="9723"/>
                                  <a:pt x="57392" y="9723"/>
                                </a:cubicBezTo>
                                <a:cubicBezTo>
                                  <a:pt x="60871" y="9723"/>
                                  <a:pt x="63727" y="10021"/>
                                  <a:pt x="65959" y="10616"/>
                                </a:cubicBezTo>
                                <a:lnTo>
                                  <a:pt x="67382" y="8347"/>
                                </a:lnTo>
                                <a:lnTo>
                                  <a:pt x="73717" y="8347"/>
                                </a:lnTo>
                                <a:lnTo>
                                  <a:pt x="67745" y="28525"/>
                                </a:lnTo>
                                <a:lnTo>
                                  <a:pt x="61494" y="28166"/>
                                </a:lnTo>
                                <a:lnTo>
                                  <a:pt x="62052" y="23081"/>
                                </a:lnTo>
                                <a:cubicBezTo>
                                  <a:pt x="58704" y="21444"/>
                                  <a:pt x="55606" y="20625"/>
                                  <a:pt x="52760" y="20625"/>
                                </a:cubicBezTo>
                                <a:cubicBezTo>
                                  <a:pt x="48741" y="20625"/>
                                  <a:pt x="46444" y="21791"/>
                                  <a:pt x="45867" y="24110"/>
                                </a:cubicBezTo>
                                <a:cubicBezTo>
                                  <a:pt x="45737" y="24631"/>
                                  <a:pt x="46165" y="25276"/>
                                  <a:pt x="47151" y="26045"/>
                                </a:cubicBezTo>
                                <a:cubicBezTo>
                                  <a:pt x="48155" y="26789"/>
                                  <a:pt x="49774" y="27608"/>
                                  <a:pt x="52006" y="28501"/>
                                </a:cubicBezTo>
                                <a:cubicBezTo>
                                  <a:pt x="54239" y="29394"/>
                                  <a:pt x="56583" y="30473"/>
                                  <a:pt x="59038" y="31738"/>
                                </a:cubicBezTo>
                                <a:cubicBezTo>
                                  <a:pt x="61513" y="33003"/>
                                  <a:pt x="63522" y="34937"/>
                                  <a:pt x="65066" y="37542"/>
                                </a:cubicBezTo>
                                <a:cubicBezTo>
                                  <a:pt x="66610" y="40146"/>
                                  <a:pt x="66926" y="43247"/>
                                  <a:pt x="66015" y="46856"/>
                                </a:cubicBezTo>
                                <a:cubicBezTo>
                                  <a:pt x="64731" y="51978"/>
                                  <a:pt x="61652" y="56034"/>
                                  <a:pt x="56778" y="59023"/>
                                </a:cubicBezTo>
                                <a:cubicBezTo>
                                  <a:pt x="51904" y="61999"/>
                                  <a:pt x="46156" y="63488"/>
                                  <a:pt x="39533" y="63488"/>
                                </a:cubicBezTo>
                                <a:cubicBezTo>
                                  <a:pt x="35905" y="63488"/>
                                  <a:pt x="32491" y="63054"/>
                                  <a:pt x="29291" y="62185"/>
                                </a:cubicBezTo>
                                <a:lnTo>
                                  <a:pt x="26752" y="64554"/>
                                </a:lnTo>
                                <a:lnTo>
                                  <a:pt x="21143" y="62545"/>
                                </a:lnTo>
                                <a:lnTo>
                                  <a:pt x="22241" y="60667"/>
                                </a:lnTo>
                                <a:lnTo>
                                  <a:pt x="11525" y="63488"/>
                                </a:lnTo>
                                <a:cubicBezTo>
                                  <a:pt x="6688" y="63488"/>
                                  <a:pt x="3432" y="62099"/>
                                  <a:pt x="1758" y="59308"/>
                                </a:cubicBezTo>
                                <a:cubicBezTo>
                                  <a:pt x="102" y="56493"/>
                                  <a:pt x="0" y="52226"/>
                                  <a:pt x="1451" y="46496"/>
                                </a:cubicBezTo>
                                <a:lnTo>
                                  <a:pt x="7981" y="21915"/>
                                </a:lnTo>
                                <a:lnTo>
                                  <a:pt x="2009" y="22163"/>
                                </a:lnTo>
                                <a:lnTo>
                                  <a:pt x="4046" y="13990"/>
                                </a:lnTo>
                                <a:lnTo>
                                  <a:pt x="11106" y="11782"/>
                                </a:lnTo>
                                <a:lnTo>
                                  <a:pt x="20510" y="0"/>
                                </a:lnTo>
                                <a:close/>
                              </a:path>
                            </a:pathLst>
                          </a:custGeom>
                          <a:solidFill>
                            <a:srgbClr val="7F7F7F"/>
                          </a:solidFill>
                          <a:ln>
                            <a:noFill/>
                          </a:ln>
                        </wps:spPr>
                        <wps:txbx>
                          <w:txbxContent>
                            <w:p w14:paraId="48880AC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94" name="Freeform 85"/>
                        <wps:cNvSpPr/>
                        <wps:spPr>
                          <a:xfrm>
                            <a:off x="1200558" y="119385"/>
                            <a:ext cx="86013" cy="52065"/>
                          </a:xfrm>
                          <a:custGeom>
                            <a:avLst/>
                            <a:gdLst/>
                            <a:ahLst/>
                            <a:cxnLst/>
                            <a:rect l="l" t="t" r="r" b="b"/>
                            <a:pathLst>
                              <a:path w="86013" h="52065" extrusionOk="0">
                                <a:moveTo>
                                  <a:pt x="44118" y="0"/>
                                </a:moveTo>
                                <a:cubicBezTo>
                                  <a:pt x="49867" y="0"/>
                                  <a:pt x="53364" y="1774"/>
                                  <a:pt x="54611" y="5321"/>
                                </a:cubicBezTo>
                                <a:cubicBezTo>
                                  <a:pt x="60415" y="1774"/>
                                  <a:pt x="66396" y="0"/>
                                  <a:pt x="72554" y="0"/>
                                </a:cubicBezTo>
                                <a:cubicBezTo>
                                  <a:pt x="77725" y="0"/>
                                  <a:pt x="81381" y="1798"/>
                                  <a:pt x="83520" y="5407"/>
                                </a:cubicBezTo>
                                <a:cubicBezTo>
                                  <a:pt x="85660" y="9017"/>
                                  <a:pt x="86013" y="13692"/>
                                  <a:pt x="84581" y="19422"/>
                                </a:cubicBezTo>
                                <a:lnTo>
                                  <a:pt x="81930" y="29989"/>
                                </a:lnTo>
                                <a:lnTo>
                                  <a:pt x="77080" y="44475"/>
                                </a:lnTo>
                                <a:lnTo>
                                  <a:pt x="82488" y="45814"/>
                                </a:lnTo>
                                <a:lnTo>
                                  <a:pt x="80563" y="52065"/>
                                </a:lnTo>
                                <a:lnTo>
                                  <a:pt x="57010" y="52065"/>
                                </a:lnTo>
                                <a:lnTo>
                                  <a:pt x="58462" y="45120"/>
                                </a:lnTo>
                                <a:lnTo>
                                  <a:pt x="63680" y="44562"/>
                                </a:lnTo>
                                <a:lnTo>
                                  <a:pt x="68535" y="28823"/>
                                </a:lnTo>
                                <a:lnTo>
                                  <a:pt x="71103" y="18690"/>
                                </a:lnTo>
                                <a:cubicBezTo>
                                  <a:pt x="71624" y="16545"/>
                                  <a:pt x="71521" y="15007"/>
                                  <a:pt x="70796" y="14064"/>
                                </a:cubicBezTo>
                                <a:cubicBezTo>
                                  <a:pt x="70089" y="13109"/>
                                  <a:pt x="68294" y="12638"/>
                                  <a:pt x="65410" y="12638"/>
                                </a:cubicBezTo>
                                <a:cubicBezTo>
                                  <a:pt x="62545" y="12638"/>
                                  <a:pt x="59475" y="13705"/>
                                  <a:pt x="56201" y="15850"/>
                                </a:cubicBezTo>
                                <a:lnTo>
                                  <a:pt x="52657" y="29989"/>
                                </a:lnTo>
                                <a:lnTo>
                                  <a:pt x="47821" y="44433"/>
                                </a:lnTo>
                                <a:lnTo>
                                  <a:pt x="54945" y="45256"/>
                                </a:lnTo>
                                <a:lnTo>
                                  <a:pt x="52880" y="52065"/>
                                </a:lnTo>
                                <a:lnTo>
                                  <a:pt x="27738" y="52065"/>
                                </a:lnTo>
                                <a:lnTo>
                                  <a:pt x="29189" y="45120"/>
                                </a:lnTo>
                                <a:lnTo>
                                  <a:pt x="34407" y="44562"/>
                                </a:lnTo>
                                <a:lnTo>
                                  <a:pt x="39263" y="28823"/>
                                </a:lnTo>
                                <a:lnTo>
                                  <a:pt x="41830" y="18690"/>
                                </a:lnTo>
                                <a:cubicBezTo>
                                  <a:pt x="42351" y="16545"/>
                                  <a:pt x="42249" y="15007"/>
                                  <a:pt x="41523" y="14064"/>
                                </a:cubicBezTo>
                                <a:cubicBezTo>
                                  <a:pt x="40816" y="13109"/>
                                  <a:pt x="39105" y="12638"/>
                                  <a:pt x="36388" y="12638"/>
                                </a:cubicBezTo>
                                <a:cubicBezTo>
                                  <a:pt x="33691" y="12638"/>
                                  <a:pt x="30714" y="13717"/>
                                  <a:pt x="27459" y="15875"/>
                                </a:cubicBezTo>
                                <a:lnTo>
                                  <a:pt x="24640" y="25078"/>
                                </a:lnTo>
                                <a:lnTo>
                                  <a:pt x="23413" y="29964"/>
                                </a:lnTo>
                                <a:lnTo>
                                  <a:pt x="18575" y="44433"/>
                                </a:lnTo>
                                <a:lnTo>
                                  <a:pt x="25701" y="45256"/>
                                </a:lnTo>
                                <a:lnTo>
                                  <a:pt x="23636"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30780" y="3535"/>
                                </a:lnTo>
                                <a:cubicBezTo>
                                  <a:pt x="33942" y="1178"/>
                                  <a:pt x="38388" y="0"/>
                                  <a:pt x="44118" y="0"/>
                                </a:cubicBezTo>
                                <a:close/>
                              </a:path>
                            </a:pathLst>
                          </a:custGeom>
                          <a:solidFill>
                            <a:srgbClr val="7F7F7F"/>
                          </a:solidFill>
                          <a:ln>
                            <a:noFill/>
                          </a:ln>
                        </wps:spPr>
                        <wps:txbx>
                          <w:txbxContent>
                            <w:p w14:paraId="14BCB5C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95" name="Freeform 86"/>
                        <wps:cNvSpPr/>
                        <wps:spPr>
                          <a:xfrm>
                            <a:off x="1175912" y="119385"/>
                            <a:ext cx="27546" cy="51381"/>
                          </a:xfrm>
                          <a:custGeom>
                            <a:avLst/>
                            <a:gdLst/>
                            <a:ahLst/>
                            <a:cxnLst/>
                            <a:rect l="l" t="t" r="r" b="b"/>
                            <a:pathLst>
                              <a:path w="27546" h="51381" extrusionOk="0">
                                <a:moveTo>
                                  <a:pt x="6784" y="0"/>
                                </a:moveTo>
                                <a:cubicBezTo>
                                  <a:pt x="14616" y="0"/>
                                  <a:pt x="20207" y="2356"/>
                                  <a:pt x="23555" y="7082"/>
                                </a:cubicBezTo>
                                <a:cubicBezTo>
                                  <a:pt x="26904" y="11782"/>
                                  <a:pt x="27546" y="18269"/>
                                  <a:pt x="25481" y="26529"/>
                                </a:cubicBezTo>
                                <a:cubicBezTo>
                                  <a:pt x="23434" y="34776"/>
                                  <a:pt x="19537" y="41374"/>
                                  <a:pt x="13788" y="46348"/>
                                </a:cubicBezTo>
                                <a:lnTo>
                                  <a:pt x="0" y="51381"/>
                                </a:lnTo>
                                <a:lnTo>
                                  <a:pt x="0" y="41064"/>
                                </a:lnTo>
                                <a:lnTo>
                                  <a:pt x="5019" y="38883"/>
                                </a:lnTo>
                                <a:cubicBezTo>
                                  <a:pt x="7359" y="36379"/>
                                  <a:pt x="9156" y="32624"/>
                                  <a:pt x="10412" y="27620"/>
                                </a:cubicBezTo>
                                <a:cubicBezTo>
                                  <a:pt x="13147" y="16644"/>
                                  <a:pt x="10840" y="11162"/>
                                  <a:pt x="3491" y="11162"/>
                                </a:cubicBezTo>
                                <a:lnTo>
                                  <a:pt x="0" y="12536"/>
                                </a:lnTo>
                                <a:lnTo>
                                  <a:pt x="0" y="2478"/>
                                </a:lnTo>
                                <a:lnTo>
                                  <a:pt x="6784" y="0"/>
                                </a:lnTo>
                                <a:close/>
                              </a:path>
                            </a:pathLst>
                          </a:custGeom>
                          <a:solidFill>
                            <a:srgbClr val="7F7F7F"/>
                          </a:solidFill>
                          <a:ln>
                            <a:noFill/>
                          </a:ln>
                        </wps:spPr>
                        <wps:txbx>
                          <w:txbxContent>
                            <w:p w14:paraId="13D7731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96" name="Rectangle 87"/>
                        <wps:cNvSpPr/>
                        <wps:spPr>
                          <a:xfrm>
                            <a:off x="632494" y="80466"/>
                            <a:ext cx="107857" cy="154757"/>
                          </a:xfrm>
                          <a:prstGeom prst="rect">
                            <a:avLst/>
                          </a:prstGeom>
                          <a:noFill/>
                          <a:ln>
                            <a:noFill/>
                          </a:ln>
                        </wps:spPr>
                        <wps:txbx>
                          <w:txbxContent>
                            <w:p w14:paraId="4E7D3E22"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97" name="Rectangle 88"/>
                        <wps:cNvSpPr/>
                        <wps:spPr>
                          <a:xfrm>
                            <a:off x="684501" y="80466"/>
                            <a:ext cx="112266" cy="154757"/>
                          </a:xfrm>
                          <a:prstGeom prst="rect">
                            <a:avLst/>
                          </a:prstGeom>
                          <a:noFill/>
                          <a:ln>
                            <a:noFill/>
                          </a:ln>
                        </wps:spPr>
                        <wps:txbx>
                          <w:txbxContent>
                            <w:p w14:paraId="7655824D" w14:textId="77777777" w:rsidR="00177E13" w:rsidRDefault="001E5FE3">
                              <w:pPr>
                                <w:spacing w:after="160" w:line="258" w:lineRule="auto"/>
                                <w:ind w:left="0" w:firstLine="0"/>
                                <w:textDirection w:val="btLr"/>
                              </w:pPr>
                              <w:r>
                                <w:rPr>
                                  <w:rFonts w:ascii="Calibri" w:eastAsia="Calibri" w:hAnsi="Calibri" w:cs="Calibri"/>
                                  <w:color w:val="000000"/>
                                  <w:sz w:val="19"/>
                                </w:rPr>
                                <w:t>d</w:t>
                              </w:r>
                            </w:p>
                          </w:txbxContent>
                        </wps:txbx>
                        <wps:bodyPr spcFirstLastPara="1" wrap="square" lIns="0" tIns="0" rIns="0" bIns="0" anchor="t" anchorCtr="0">
                          <a:noAutofit/>
                        </wps:bodyPr>
                      </wps:wsp>
                      <wps:wsp>
                        <wps:cNvPr id="98" name="Rectangle 89"/>
                        <wps:cNvSpPr/>
                        <wps:spPr>
                          <a:xfrm>
                            <a:off x="739823" y="80466"/>
                            <a:ext cx="107857" cy="154757"/>
                          </a:xfrm>
                          <a:prstGeom prst="rect">
                            <a:avLst/>
                          </a:prstGeom>
                          <a:noFill/>
                          <a:ln>
                            <a:noFill/>
                          </a:ln>
                        </wps:spPr>
                        <wps:txbx>
                          <w:txbxContent>
                            <w:p w14:paraId="20295D93"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99" name="Rectangle 90"/>
                        <wps:cNvSpPr/>
                        <wps:spPr>
                          <a:xfrm>
                            <a:off x="791829" y="80466"/>
                            <a:ext cx="153463" cy="154757"/>
                          </a:xfrm>
                          <a:prstGeom prst="rect">
                            <a:avLst/>
                          </a:prstGeom>
                          <a:noFill/>
                          <a:ln>
                            <a:noFill/>
                          </a:ln>
                        </wps:spPr>
                        <wps:txbx>
                          <w:txbxContent>
                            <w:p w14:paraId="5090069A"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100" name="Rectangle 91"/>
                        <wps:cNvSpPr/>
                        <wps:spPr>
                          <a:xfrm>
                            <a:off x="878126" y="80466"/>
                            <a:ext cx="113786" cy="154757"/>
                          </a:xfrm>
                          <a:prstGeom prst="rect">
                            <a:avLst/>
                          </a:prstGeom>
                          <a:noFill/>
                          <a:ln>
                            <a:noFill/>
                          </a:ln>
                        </wps:spPr>
                        <wps:txbx>
                          <w:txbxContent>
                            <w:p w14:paraId="5BC08180" w14:textId="77777777" w:rsidR="00177E13" w:rsidRDefault="001E5FE3">
                              <w:pPr>
                                <w:spacing w:after="160" w:line="258" w:lineRule="auto"/>
                                <w:ind w:left="0" w:firstLine="0"/>
                                <w:textDirection w:val="btLr"/>
                              </w:pPr>
                              <w:r>
                                <w:rPr>
                                  <w:rFonts w:ascii="Calibri" w:eastAsia="Calibri" w:hAnsi="Calibri" w:cs="Calibri"/>
                                  <w:color w:val="000000"/>
                                  <w:sz w:val="19"/>
                                </w:rPr>
                                <w:t>b</w:t>
                              </w:r>
                            </w:p>
                          </w:txbxContent>
                        </wps:txbx>
                        <wps:bodyPr spcFirstLastPara="1" wrap="square" lIns="0" tIns="0" rIns="0" bIns="0" anchor="t" anchorCtr="0">
                          <a:noAutofit/>
                        </wps:bodyPr>
                      </wps:wsp>
                      <wps:wsp>
                        <wps:cNvPr id="101" name="Rectangle 92"/>
                        <wps:cNvSpPr/>
                        <wps:spPr>
                          <a:xfrm>
                            <a:off x="934591" y="80466"/>
                            <a:ext cx="111658" cy="154757"/>
                          </a:xfrm>
                          <a:prstGeom prst="rect">
                            <a:avLst/>
                          </a:prstGeom>
                          <a:noFill/>
                          <a:ln>
                            <a:noFill/>
                          </a:ln>
                        </wps:spPr>
                        <wps:txbx>
                          <w:txbxContent>
                            <w:p w14:paraId="22236BB0"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252" name="Rectangle 93"/>
                        <wps:cNvSpPr/>
                        <wps:spPr>
                          <a:xfrm>
                            <a:off x="989455" y="80466"/>
                            <a:ext cx="77758" cy="154757"/>
                          </a:xfrm>
                          <a:prstGeom prst="rect">
                            <a:avLst/>
                          </a:prstGeom>
                          <a:noFill/>
                          <a:ln>
                            <a:noFill/>
                          </a:ln>
                        </wps:spPr>
                        <wps:txbx>
                          <w:txbxContent>
                            <w:p w14:paraId="1335B867"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wps:txbx>
                        <wps:bodyPr spcFirstLastPara="1" wrap="square" lIns="0" tIns="0" rIns="0" bIns="0" anchor="t" anchorCtr="0">
                          <a:noAutofit/>
                        </wps:bodyPr>
                      </wps:wsp>
                      <wps:wsp>
                        <wps:cNvPr id="253" name="Rectangle 94"/>
                        <wps:cNvSpPr/>
                        <wps:spPr>
                          <a:xfrm>
                            <a:off x="1018830" y="80467"/>
                            <a:ext cx="96304" cy="154755"/>
                          </a:xfrm>
                          <a:prstGeom prst="rect">
                            <a:avLst/>
                          </a:prstGeom>
                          <a:noFill/>
                          <a:ln>
                            <a:noFill/>
                          </a:ln>
                        </wps:spPr>
                        <wps:txbx>
                          <w:txbxContent>
                            <w:p w14:paraId="28FD0368" w14:textId="77777777" w:rsidR="00177E13" w:rsidRDefault="001E5FE3">
                              <w:pPr>
                                <w:spacing w:after="160" w:line="258" w:lineRule="auto"/>
                                <w:ind w:left="0" w:firstLine="0"/>
                                <w:textDirection w:val="btLr"/>
                              </w:pPr>
                              <w:r>
                                <w:rPr>
                                  <w:rFonts w:ascii="Calibri" w:eastAsia="Calibri" w:hAnsi="Calibri" w:cs="Calibri"/>
                                  <w:color w:val="000000"/>
                                  <w:sz w:val="19"/>
                                </w:rPr>
                                <w:t>s</w:t>
                              </w:r>
                            </w:p>
                          </w:txbxContent>
                        </wps:txbx>
                        <wps:bodyPr spcFirstLastPara="1" wrap="square" lIns="0" tIns="0" rIns="0" bIns="0" anchor="t" anchorCtr="0">
                          <a:noAutofit/>
                        </wps:bodyPr>
                      </wps:wsp>
                      <wps:wsp>
                        <wps:cNvPr id="254" name="Rectangle 95"/>
                        <wps:cNvSpPr/>
                        <wps:spPr>
                          <a:xfrm>
                            <a:off x="1062151" y="80467"/>
                            <a:ext cx="70765" cy="154755"/>
                          </a:xfrm>
                          <a:prstGeom prst="rect">
                            <a:avLst/>
                          </a:prstGeom>
                          <a:noFill/>
                          <a:ln>
                            <a:noFill/>
                          </a:ln>
                        </wps:spPr>
                        <wps:txbx>
                          <w:txbxContent>
                            <w:p w14:paraId="60DD5572" w14:textId="77777777" w:rsidR="00177E13" w:rsidRDefault="001E5FE3">
                              <w:pPr>
                                <w:spacing w:after="160" w:line="258" w:lineRule="auto"/>
                                <w:ind w:left="0" w:firstLine="0"/>
                                <w:textDirection w:val="btLr"/>
                              </w:pPr>
                              <w:r>
                                <w:rPr>
                                  <w:rFonts w:ascii="Calibri" w:eastAsia="Calibri" w:hAnsi="Calibri" w:cs="Calibri"/>
                                  <w:color w:val="000000"/>
                                  <w:sz w:val="19"/>
                                  <w:u w:val="single"/>
                                </w:rPr>
                                <w:t>.</w:t>
                              </w:r>
                            </w:p>
                          </w:txbxContent>
                        </wps:txbx>
                        <wps:bodyPr spcFirstLastPara="1" wrap="square" lIns="0" tIns="0" rIns="0" bIns="0" anchor="t" anchorCtr="0">
                          <a:noAutofit/>
                        </wps:bodyPr>
                      </wps:wsp>
                      <wps:wsp>
                        <wps:cNvPr id="268" name="Rectangle 96"/>
                        <wps:cNvSpPr/>
                        <wps:spPr>
                          <a:xfrm>
                            <a:off x="1086268" y="80467"/>
                            <a:ext cx="102385" cy="154755"/>
                          </a:xfrm>
                          <a:prstGeom prst="rect">
                            <a:avLst/>
                          </a:prstGeom>
                          <a:noFill/>
                          <a:ln>
                            <a:noFill/>
                          </a:ln>
                        </wps:spPr>
                        <wps:txbx>
                          <w:txbxContent>
                            <w:p w14:paraId="485AAF61" w14:textId="77777777" w:rsidR="00177E13" w:rsidRDefault="001E5FE3">
                              <w:pPr>
                                <w:spacing w:after="160" w:line="258" w:lineRule="auto"/>
                                <w:ind w:left="0" w:firstLine="0"/>
                                <w:textDirection w:val="btLr"/>
                              </w:pPr>
                              <w:r>
                                <w:rPr>
                                  <w:rFonts w:ascii="Calibri" w:eastAsia="Calibri" w:hAnsi="Calibri" w:cs="Calibri"/>
                                  <w:color w:val="000000"/>
                                  <w:sz w:val="19"/>
                                </w:rPr>
                                <w:t>c</w:t>
                              </w:r>
                            </w:p>
                          </w:txbxContent>
                        </wps:txbx>
                        <wps:bodyPr spcFirstLastPara="1" wrap="square" lIns="0" tIns="0" rIns="0" bIns="0" anchor="t" anchorCtr="0">
                          <a:noAutofit/>
                        </wps:bodyPr>
                      </wps:wsp>
                      <wps:wsp>
                        <wps:cNvPr id="269" name="Rectangle 97"/>
                        <wps:cNvSpPr/>
                        <wps:spPr>
                          <a:xfrm>
                            <a:off x="1134160" y="80466"/>
                            <a:ext cx="111658" cy="154757"/>
                          </a:xfrm>
                          <a:prstGeom prst="rect">
                            <a:avLst/>
                          </a:prstGeom>
                          <a:noFill/>
                          <a:ln>
                            <a:noFill/>
                          </a:ln>
                        </wps:spPr>
                        <wps:txbx>
                          <w:txbxContent>
                            <w:p w14:paraId="56D09DCF"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270" name="Rectangle 98"/>
                        <wps:cNvSpPr/>
                        <wps:spPr>
                          <a:xfrm>
                            <a:off x="1189024" y="80466"/>
                            <a:ext cx="153463" cy="154757"/>
                          </a:xfrm>
                          <a:prstGeom prst="rect">
                            <a:avLst/>
                          </a:prstGeom>
                          <a:noFill/>
                          <a:ln>
                            <a:noFill/>
                          </a:ln>
                        </wps:spPr>
                        <wps:txbx>
                          <w:txbxContent>
                            <w:p w14:paraId="4FC3A2AC"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271" name="Rectangle 99"/>
                        <wps:cNvSpPr/>
                        <wps:spPr>
                          <a:xfrm>
                            <a:off x="1281652" y="72690"/>
                            <a:ext cx="37187" cy="168877"/>
                          </a:xfrm>
                          <a:prstGeom prst="rect">
                            <a:avLst/>
                          </a:prstGeom>
                          <a:noFill/>
                          <a:ln>
                            <a:noFill/>
                          </a:ln>
                        </wps:spPr>
                        <wps:txbx>
                          <w:txbxContent>
                            <w:p w14:paraId="222C6748"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pic:pic xmlns:pic="http://schemas.openxmlformats.org/drawingml/2006/picture">
                        <pic:nvPicPr>
                          <pic:cNvPr id="272" name="Shape 264"/>
                          <pic:cNvPicPr preferRelativeResize="0"/>
                        </pic:nvPicPr>
                        <pic:blipFill rotWithShape="1">
                          <a:blip r:embed="rId1">
                            <a:alphaModFix/>
                          </a:blip>
                          <a:srcRect/>
                          <a:stretch/>
                        </pic:blipFill>
                        <pic:spPr>
                          <a:xfrm>
                            <a:off x="6344" y="9525"/>
                            <a:ext cx="6400800" cy="9525"/>
                          </a:xfrm>
                          <a:prstGeom prst="rect">
                            <a:avLst/>
                          </a:prstGeom>
                          <a:noFill/>
                          <a:ln>
                            <a:noFill/>
                          </a:ln>
                        </pic:spPr>
                      </pic:pic>
                      <pic:pic xmlns:pic="http://schemas.openxmlformats.org/drawingml/2006/picture">
                        <pic:nvPicPr>
                          <pic:cNvPr id="273" name="Shape 265"/>
                          <pic:cNvPicPr preferRelativeResize="0"/>
                        </pic:nvPicPr>
                        <pic:blipFill rotWithShape="1">
                          <a:blip r:embed="rId1">
                            <a:alphaModFix/>
                          </a:blip>
                          <a:srcRect/>
                          <a:stretch/>
                        </pic:blipFill>
                        <pic:spPr>
                          <a:xfrm>
                            <a:off x="6207119" y="0"/>
                            <a:ext cx="409575" cy="257175"/>
                          </a:xfrm>
                          <a:prstGeom prst="rect">
                            <a:avLst/>
                          </a:prstGeom>
                          <a:noFill/>
                          <a:ln>
                            <a:noFill/>
                          </a:ln>
                        </pic:spPr>
                      </pic:pic>
                    </wpg:grpSp>
                  </wpg:wgp>
                </a:graphicData>
              </a:graphic>
            </wp:anchor>
          </w:drawing>
        </mc:Choice>
        <mc:Fallback>
          <w:pict>
            <v:group w14:anchorId="64E2C2C8" id="Group 68002" o:spid="_x0000_s1592" style="position:absolute;margin-left:0;margin-top:723pt;width:521pt;height:21.6pt;z-index:251668480;mso-position-horizontal-relative:text;mso-position-vertical-relative:text" coordorigin="20376,36426" coordsize="66166,34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YtNSYy8AAL9WAQAOAAAAZHJzL2Uyb0RvYy54bWzsnW1vHMmRoL8fcP+B&#13;&#10;4Pe16v1FsLzYtW8MA97bwdiH+9yiWiKxJJvXbI1k//p7IiMiu7Kr2F2UPVTvsDywqouVlZUZGRnv&#13;&#10;Efnbf/16d3vx83r7eLO5f3eZ/ya7vFjfX20+3Nx/enf5f/76w790lxePu9X9h9Xt5n797vJv68fL&#13;&#10;f/3d//wfv/3y8HZdbK43tx/W2ws6uX98++Xh3eX1bvfw9s2bx6vr9d3q8Tebh/U9Dz9utnerHbfb&#13;&#10;T28+bFdf6P3u9k2RZc2bL5vth4ft5mr9+Mhf/6APL38X+v/4cX21+8+PHx/Xu4vbd5eMbRf+3YZ/&#13;&#10;38u/b37329XbT9vVw/XNlQ1j9Q2juFvd3PPR2NUfVrvVxeftzairu5ur7eZx83H3m6vN3ZvNx483&#13;&#10;V+swB2aTZwez+eN28/khzOXT2y+fHiKYAO0BnL6526v//fMftw9/efhxCyS+PHwCFuFO5vL14/ZO&#13;&#10;rozy4msA2d8iyNZfdxdX/LFp8qbpq8uLK54VbdXkpcL06hrAy2tFVrZNXV5e0KBsqkJaB6hfXf+v&#13;&#10;qU7Kqi2bRpq88SG8SQYWb3TAzODH7cXNB77U8ZX71R1oFiB3IX+waT1jnk8OeHLO++Gu3sY5g2l7&#13;&#10;UH37PNkSj/tVf/zHVv0v16uHdUCmx7dDmLF2CrOf2Cyr+0+3a+AWlujLQ2gZkePx7SN48izMaOs9&#13;&#10;ZmRht8VFXb192D7u/rje3F3Ij3eXW74f9tDq5z8/7nT9vYl89H7zw83tbUCd2/vkD/QpfwFNfIjy&#13;&#10;a/f1/deAF1URvix/e7/58Dew5fHh6ocbPvrn1ePux9WWHZ9fXnyBCry7fPx/n1fb9eXF7Z/uAXif&#13;&#10;VwVT2A1vtsOb98Ob1f3V9QbicrXbXl7oze93gdjocP/t827z8SZMbT8YGzcrLfj8IkvOjHTJf9iu&#13;&#10;10JbWfFad8rMFW+KpgVkIHle5EVrdNQ3SNHlGU+FJNR51/bJZmabfNZ1F6D4WkM5P+iq87dr/3X1&#13;&#10;9d5/CnYIEb8NRHx3eQFcgTJE/L10DzatdvKe/7z4IgQhjOPah3HBALefhVX9538JJZO2d5uf13/d&#13;&#10;hLd2gVzpO759Qa19i9v76ZY5//NJehu/PoRe815oWoBX05W+EbyNX7WtjVpg27SdU0Jv49fDtkVb&#13;&#10;V8fb5k3OKssYptpefX5/c/Xv678PZ5jXRWuEm2VuDc46oboqitBZWZU6IZZAHzVNaY+arg9vAcW0&#13;&#10;//TO3mu7SnGq7KvGmIRNMyu6NnytypjncCBF2Rsmxkejrz0Fs7Ivi9yQ09v49RC+ddaUJ+Db9RAa&#13;&#10;ge8Q6b2/yRkXRYt8NHzDgdgWvUK+6uGHwwmXfWNPAFJno097T+90Jk3tsO10Hv4lHXJZVnkx/AzC&#13;&#10;VR+GVtRVpNxpx+mdfqbKcp1R3pZdGJ1/p+0MK/Ksq4xg6Dt5WdUGuLYOdGj2Ch7upKvbzePaWAf0&#13;&#10;IMgQkTCEXvek53Fze/NBWIps/sftp/e/v91e/LyCxvxbI/8ZaJNmz2U8Abv2tP61Mx5I4IjxBDgL&#13;&#10;iBBKTosaMJtecaUHV4wkOd+p8yqD8gjfads8c1RyOfbF+I6NA76jw5jDd/KuqpQ6O04/xXcQoRsl&#13;&#10;ht7SaYxfbStCs5XnNP0JMlc2ZalEpa2zQG3YK96bX7XXMqsL3eFFvac/3sav2raoZImEvlV9nR8f&#13;&#10;bVFU0CVpiwrB/HQTe39+tX77ulYOc7ptlbctIq70mxWFb2rvz68GsTo3Kkn/zPLYGGyN6bduWtSb&#13;&#10;Y20rGK/CbIiW/m2/GnzhuTq3tmnq41JFifKlOAOxzY7PTTcN7eArx8aal6XS/aYtVa57EhXqvNSv&#13;&#10;M9ATkM2z3nC26sCK4yNoehsCKKEa3JNDgEsZ1rQnRTAGqUBoClb5KAxGe9HX6Cz4y6LEiGgPYRnx&#13;&#10;kkA2ZvOSPmttqyHoGm1YvXVmgvCdg97BrpF1uWPMizMTGwfMpAjDmMVMssqkNye6TzET6x0yVjbe&#13;&#10;1pHdr0qYctiOSYQDcHgbv2pbdByl+zrkY3ut8V5RFNvjZF93b9433fGRajvE3ON0pst6JbR1XR+n&#13;&#10;nfkInD7dhR5szsWoAYMd0YPAwmfTA7T4rlMUR5BskDNB3D1BKEAongpBKOFhzppfnCDYOCAIOow5&#13;&#10;BMHeYei+dZ4iCPuWOXqZT9Lx3a9GEvquN6sG4pJTSG8zpR7mLSJWkMbyUmwLAcDWWZMbf86rGhV3&#13;&#10;+KiGu+tbSDwuv6T9p3fWZV16l23bJOptXldmUch7jAvJ15oCI7ZIjHnfI7cp9Ur7T+98Ar1Ju1A9&#13;&#10;DJ/DCXS1GMTokq7L1H6BNqwQiY+Cnjq0xjhE9Tv7FUL6yY6TzEHbvou6tffnVxt/1SJDyiCH6O1t&#13;&#10;pmbcV26w8f3gyj4UVWlrmfVwogEoygypMkCi7bL5wK17A1IFbxn2Z51lNUMZfCYXG3ZYw7qMmJnO&#13;&#10;Ib0z2NYY3MJrWZGuExNSEb45sE3tmUOVRWk17Tu9M2gX8B8FRKdGPodd3mRuKzy0dWFcMb0H1jWF&#13;&#10;l75ah5jiu96fnwXfGhjow2wWO4n7sUCMES8Lu2g2LxvIttie1bo/ZGWYR0y27avSKfd3YGVhHCLb&#13;&#10;hmHMYWVVhzlStqjj9J6TTe8zRNx9+7jJ2lIgIES+KxKCUrDzlVbX2F4nd9nUd3jJbBL4jBJSVJRh&#13;&#10;kvKpqk55XgHzceLf9r4MaffpnW1s3FJKCOgczjIgfEUmLliZWIGeG+TaOGdMyWa6GSx62r8TCP2O&#13;&#10;EddBa3/u12G7vBOnkJIlf+5XbdeVZpGi6ci+kg7EXugxcYdVanI1dvtkIJpG4CvcGUMIYAmxJyUW&#13;&#10;n9kL2Ab3saxS3kJlByCta1hBGESep1IEQo8Nz5+c4N2GcmUWjZMOIL+mANWN+6T5Y7QXvJdzo+9h&#13;&#10;hy303ei7WLAP6btqG7Ppu/jjzEqG1iKSc0DYaLzAHghmqvGiUHoEFr04gc91HMF4IcOYQ+DLutLt&#13;&#10;Nibwjt66SXoCS8K+9Ib+2K/WzAFV5FGa9xZ+1ZY2WmUKTjm8iV9HTcuuOt62KzKjHzgGj4+VQBkj&#13;&#10;EX2HteUYLTXanO1X10foVx3pCJz++CxoxGLLFNmHjTGiB4GTzqYHiAG9iS2Qhs71Z6cH6NoSxyL0&#13;&#10;oEY1cnPXi9MDGwf0QIcxhx7YOwzd985e4nNcVlTft8xhsK5cehu/WtuiNG0X4onzK91qU7IIAXqu&#13;&#10;l+GCS0SOvCtN+OOXduZySt64oFJURbSnpP2nd0ZgkPBMha469S/tu3RrAt72JpX+gjgoskp8dEIi&#13;&#10;2cMMLSEihsPKr4fwrbr+hJ+wyNpe9dshwnl/kzNGKlI6Gd/wGbdVrk8qDHSJbIbDVyUwTBG520LS&#13;&#10;3tM7nUmDsVugRARIlUj/9me2SGK1gIIrqymqBkuEIkvacXqnn8EKb5Ykwi8C9sYZ9e7Ghosp77Z1&#13;&#10;L51dVRLoMfUlB+Lhovj28OdnQeAHSn5QphYh0IVAdveI6Afcnk30UT/YGaaajLX8rslEFQxEH7XQ&#13;&#10;0fbFib6NQ4h+GMYcoi/bWTe2Y/We6E/uNOSlCTW/Lgk5VgBJGAC7yTcg0XJmU8ZI7Fpr2nN6Z4Qj&#13;&#10;q9yAfdAhUW9mDE83elETsCa0xieSdpve6UdwhAm39nd8yB3yqa122ycma2E/SrkI1ppPBbva6WCf&#13;&#10;5QkVsiVjBARjpBQXc7WPohcrxGkK1WGBMmm1x2NgbziV8qtPPUNEDgysqlSvf1L7JZKAELPQliG5&#13;&#10;qcb786v222XiU5C2ioM6am/jV21bY1IxaA62jbfxq7XtKrN0V3AtX2Jv41dtSwBhnJvYx4+NoYHn&#13;&#10;m2WoMwPVk3DAOQIzlrkh+KkeOWg7iWDYMWxbNLWGYziS4fRmO4TOavMuxEewdLOO4x5zeKf9p3c6&#13;&#10;7zbL3K2G0S3hq02H4U+/VjRlgtMMzC10/mgkykx9DauXOVTwWKdd1hjAFKg5clIiwbEe5qFBSSQa&#13;&#10;8TRWE/Li7p6TWI3dzYBaVYTLHl15sTrqIKvaDHiD1UwxilAsw6jTWF20BP/M3AFoJLZip7G6rITk&#13;&#10;hF2I3+44Vpc9SxLaMnA1uz45N4KmXBeeidVVUVr4FmFRKVZDqJC9J7Eaes5IwqNnYTXeHjdmHmJ1&#13;&#10;2UvwYejyEAWJtDOaFbFzFlbDx0RLlD0+6jJrTToGq/OEjJOQIy5reas2l+ToaylGId8SnCtvFHWG&#13;&#10;tfgYjcJD5qbmvo/0wPvzq9IAIuBs653eAYUQ4DCG0zsAB6cFgJ3eAXNpegyBI3wxms58On418p9H&#13;&#10;3G+UJT+Jz71L/KdRPxcVXhcBBcX5uX/ZrwZYdAzVE3tRn46tF8kQEh7L2iI3HidCsLJCN3XeEyN1&#13;&#10;rNeyQH/WwZ6AAK5fo1alMLe00ylSTigiprWAvtjk5QVnRcQF2jZKhK2x1Jh2e24aUQDCohG5RgQa&#13;&#10;jTSigKfzNSJEFsNx4kFHfs+a4HE+8t01IhvH8zSikhjqsBlcOjmlEVXmIEi2CNqOJWOypRL3IG4u&#13;&#10;oyTsTqf8B/tnIkkIum7ZG9iEUplKoS3cp6w17Nj3L6HjbjCbqUQQxuEhNCfFrZr4G2MgCFNu7HS6&#13;&#10;6Vej4BVjC2AVveY4Aa0JSFZp9TSzgcpbrMbptiUGSCWhM8QtohV9bqfErYq4RaXip3lOVfQWJz9X&#13;&#10;iQAW5n9B3PIUQAUqMq7Zy3LyCQL/8JUnn5IomUDTkaBcGTyNZoiDrpeUuaqdscsQBhW6HMlGiEbG&#13;&#10;QfzRSABKv60TKHEqG//z9/xrCHsuSpZkaQ250lDc6tHglcOl/afY90uJW0XGflGsrgjkP+C1B2MA&#13;&#10;7xVGc8SttlK4nMbqRdz63uJWZ7u/rEcyXIqUjvS4TXRr5hqMEnG+q8zmk/ASGMwBS0q7PTdxK3CC&#13;&#10;RdxycQtWNhK3AgOcLW5hRnJ1cUrcqsh65iPfXdyycTxL3AK1jXPMFLfIg1eKm24RDLJKXGEWQ15h&#13;&#10;YxLhiNihGayiEs6puxNd2hmnk3K/2k5ue7dpnG5L+IJZ9ZASfCTeX7qhvXdnGNgi1FYWCQXGYhtk&#13;&#10;YTlh8VHduvHNH81kxcRj67z9vdglzjt/dJDVvNdKiWKPkRTpbNI7m1tGXql+DfNj6lsFpvYISTl9&#13;&#10;hPJvZkwc7Q7DtH+HqH7nLBh/tA5h6DhhOxCj6lyGPrfdYmfBmPcL2FmK3m2FJFu6FOrolyKlIWNf&#13;&#10;urQowbJDOwvhRaodkUmREDZyBJxs9E94gaY+xWY0axEpx8mXGtc/0s+MyHDa67mJGAF6i4jhIgb0&#13;&#10;ciRiRKPXvIT/EiOsqWITFh1JSoS/BhEDFHXS++I+bhuHiBhhGHN83ChmSirnSRh4fy2rMtkhhJC7&#13;&#10;ixvX13BL4fMw+zy5Tm7ZONg+EwYdzO/m0iTr9YDNBWCLzELYUEIoYM3RB9li2pmh+lKdQCWj4qRB&#13;&#10;h4WPBp32REx0QTkalWdwR50w3xfk+am4QmTmiSjOIsO8LUYGXWCdoFNVv5oQ4dm3xGkpPX3SK2C8&#13;&#10;EhHQkcC78qt2qe1Yz5iI7M/9qu3q1hQ1iebyNfcmftWmXe5V2Shtc7ypfh3JRmvvnJgNiWwnwtvz&#13;&#10;vHL7ENl3hywqHSZxIIb2JA9GNPY2KTrrxHKSIkyixZIZZuYSI5Yj92uUrS54fJSXFpIFcscxpf2n&#13;&#10;d/a1TLRrdVIc5Kax68z75ukB/rFaKnLoO5ZSMJKFfYb6FV2BnL153B1k+KSVUZ5cpxHl8Y+dGzsN&#13;&#10;ZuiFnTo7BatH7DSwvNkae4X/2QKlcDIulduWym0DaZ/45qVy28i0Mkn0l8ptUizxV1y5LRjYFs7j&#13;&#10;nAcNbMR5oq47S5EjBCs434PFc+yaX2zFl9ViK7YSojis3ArrNt+RfDxFlrEuuVzt77nEjUd6sRW7&#13;&#10;mK86xbOcxIut+FcZk7fYiq1qdKAvL1ocFuMfsvciYriIgXVtJGJE/X+WiFH2+DuO2IpDiWy1FYdU&#13;&#10;GrXhvbytWMchtmLN6CFL91RZciqBq4PRzYTHg/9yspvUBJbYivE2eUBYmdYGwbVJeSixSLWZVr+Y&#13;&#10;xXA5zcFz2w+rZmiR8WDj6miWGKYpvqXmLyyKGkI172vwcIUCoWeY+Iaqa1+blRAbaZrpxb2nCWHn&#13;&#10;nA5sTBmjGdEGOOLP/To0yuEnPhH8jhnYnGgEBR4GY03JMa3HJBLdrvqoizF9zroJUDHGksIzhACZ&#13;&#10;aWZPx37vaJL2nt6Z/bLM3b/SNFReSLqUSt2JmdLHQWm4bzRgavVx1tth6dchTAupVKPb0x/7VZuN&#13;&#10;9oM/PjMLJjIn01iIvBN59sGIyEdVexaRB/GoAKpYuZRtvVzKtj5JSvaV+ZwanhWRWEqfwMUk4PSA&#13;&#10;IMjfjGbOIgj4+DxjcinbKuGES9nWpWxrpHQTAR5L2VZxXcSa3kvZ1ngKzjOPt9HMnkW4VeG2lPy0&#13;&#10;ES+L8v8sXjYUbqei3bSUqES7acFUVZFe3oKh48CC8XrrtqoaThlGDQWfZ8BY6rYerdtq4fVL3Vaw&#13;&#10;SY4t+97nl2mI9kLgncBjXxsR+BDrKiCaReBJo2itlP1St/VQLXehVU18vRfCW+q2Bjrg0DkLC+di&#13;&#10;vBDjxbhghfztWcaLum+iB2UcFbOkN/wi6Q3quljSGzb7ijpLesOS3jDpHjya3mB+mCW9QU8Rfq79&#13;&#10;JHhbF/HaxWt8+yPxOoJonniNfxyHeXBZc+SoliPcn3tTNoXEB4r9REIB3MX84vYTGwf2Ex3GnGxB&#13;&#10;ovWsHqaLzfsQEBcNVXCmYo3VqPWW/tyv1q6KBc3JxzqeV2QjBnCSu3WiLcmBWuKnwMp6vC1BdZZX&#13;&#10;Ti4ebl01aPk4/arjpYahlUQnUlaL0g58f5PEiwpFGhNR9RRml949gCHnbFkVA2piXwKg9o+ILgg4&#13;&#10;xGkMMZMq7T+9s/FVvRUzJRaF2lvDr1EcWNGSGF8Onhs+CiXNBWPjo5EtKYVDQQq1Wp+Gb3gbv9oa&#13;&#10;UyJUIVBTIdnTY73N1CwQBOzMHTaLHxxlE6TWonYWd0+EGVU01XoTH41mMfW1prHYnPia90isj32L&#13;&#10;EaXAbK0QBkXFnnGEnFfjISs0LUZm4T77I2B9Ob3QFi845NI5OBz1BYoyK0ZxrBMb8Bgqk0yv6AA9&#13;&#10;ilXevTe/aq8U8dLFJj9xVNw3bUoyk59p4NFYgw2Sth2TE39+Fvrlvmy8VopcmKQzyZhS/9P6are6&#13;&#10;/3S7vrB029lGKEX4DsSyGDo/JoQt0klBeWGQnJBJvq1hsXPIh62GyF7Ij3eXW4ZwKTR19fOfH3eK&#13;&#10;8N5E/ny/+eHm9jYQu+eKRmFk37LqTG73p/tHqbd+sfUf7/3H6v7qerN9d7m7vNCfv99xl4VJ3J/J&#13;&#10;WbYhf10FoeEaR4jMkoQo/WHVaibXmeobBMqewToHDHut6xyzqobrHCEya53hCSZZTK4z1RIQZc5g&#13;&#10;nYNo91rXmSUY7+cIkVnrnNeRuU8sdMfhT+dBt2Mw53MtxL8Guh2jW4f7OUJk3jp3PUdGBe1jYp2l&#13;&#10;TogcQvX9NzSB4fD1V7qhRREfbWj+aBCZtdCEuJPF8NRCk1chR0edwTrHAJZXuKGFpo7XOUJk3jpT&#13;&#10;kNySbqY2NGfLypEYZ7DQ0ZH9GhcaU8N4oSNEZi00GVVSRVEsOVMLDek+D1FMD7x7rZQ7umwHLJoq&#13;&#10;ac+h3BxNxmksTy302Yhimsv1WtcZIWm8oZ+pQnN4gNUMmNrQVE07Dx1ajzp6rQs9pUPnz9OhOeis&#13;&#10;sKCsiYU+H1Esou9r5NBTuhVptc8h3HWBY0y9FBPrzFFOFMs+C1Esou/rW2ipZXpIuDW9WgjcLEGM&#13;&#10;E2m8tOjEMnO45pnIYdEA9ApXecKLoQfUzl/lriVfPUhhCNZezcA9GQ3uTiiGqFW4w3t2PYQCZ9iL&#13;&#10;OzKoAGok6hWu8oQQpi6n2avc5FlnXtVWik0IMAfxHG2OM12VZxzJsTbqi6+yBhDIrF7hKk9IYFr1&#13;&#10;eP4qc5qfle/gxEXdMvtVxtgW9nHPQc2BM36PfUwswOvdx9F/8cN2vf642d5daKjO/AXmaKn9sV+j&#13;&#10;fcwpnnIIm6wy5wrwMyXWV5/3hZnc07x6++mD+pzxPl/7r6uv9/5zi2/64vbd5S3+4ODvxc+7vbx4&#13;&#10;/+7yvRIRSbChcQgJ4ufFF1iFjoO4LB3GrLgsfYehB+IEbj4ZlxVbLjnaeb/kaMeAmyVHWx1eDYcP&#13;&#10;297chfKyrzdHu/1B/jM6+Li5vfnWHG09i+FbJJOeZFXEdA2msRsNqLEbDaqxGw+sudpBZM82tEbM&#13;&#10;tqpd7jlZFNBnKZcNx29aEbIlgc85nlMyv2rk4pLAp+rpIZT+OQGW/yCFeK6e8mukBhxae0gN9Bzb&#13;&#10;+XJt3+cWpixHi3DoXqKfUt5QzlgRubbmmPZgvx0oLy8n1+o4kGt1GLPkWn1njlwbWxI/euIIZc4k&#13;&#10;shN3oJ7EQKug73Qjja5WKkKotL9RyRlDAcD6KA8ZfCHZo+P8nuRR01oOBIfBsAb6nbT/9M66lNN9&#13;&#10;glGpILg8jM8D0iUCS43HnNaspob4CDOFhn5LLaowEJY57T+9s69RbBPtWdSerqZ6YzK3zqxbVDU9&#13;&#10;OIiQ3AX7mj8afc0hajCMK0RtzBNZFoazjIkam/EkJ+/Prw6tGm9yyF0YoLe3mZox4YoazR73g8Ow&#13;&#10;9nTvqis13N6flJmdxMmx0rF6ZNp5eqeDo3amgZZDSoeg1fUtcyzBwz/nlBDVlcca4ZiZdpze2Wfk&#13;&#10;pOeAg02WrlPbGWno7dQenxDuYztrm9PwprHFYXi4fmfJS/bB+rrTFmlTg/XlzLIDaZM/scnn85em&#13;&#10;6w35pw7YXdLDl/TwA0qxnH5n7HQ5/Y7z/b7z6Xdq1pEDrhPZ5td9+t0/qJgNmGkQDRZmasw0hmhG&#13;&#10;042eqD6bmSLNNlYifSkUuxSKBQKLEyJW4Z9SbZZCsV9BksUJESJn/iEnRAi/WTiZcTLMDIdq4fMi&#13;&#10;0KlqwUlnanXACIbFKliOPPiJg0vEZBaCJjIOAZen38PsaOPA7MjBM5JXPuOgG0TW1Gr+lDedI8HV&#13;&#10;knRoEkkVosUJkYLTobM4Ic4k218sgYfUIAr+s1ySnFbeUKhF9N6+KTT0ah89RZKhRN4IMWg53tfN&#13;&#10;jR4i92I+CBsHxECHMYsY6NgZum/yp6gBR7ZjzRUQQBk1wwmK58juV7OmZrnEhtKWw6fU4fNk27wt&#13;&#10;xUtE26aV40uVknp/frV+w7n3oW3XxiAmb+NXbZv3lSUFckZ847PzNn7Vtr1ObLh63sCv1qnET8j3&#13;&#10;29Iq9zw5L52TTO54zSWbe1lFxPFP+lU/zRlb1jQn3/EomBridhX6AMF5k/fmV5tQOFpLZhQP/BrM&#13;&#10;aFJkLXFZ6AsY2ZUtal+tO57KSs7QCgxTn9SkBdg79oSPpJ2nw9KZlg1TPTpTbVfUvX5vMPS0v5bC&#13;&#10;n2EADCQ/XI90IAaXrG50yPGN6Fsoai++RUHDBAKwY+xBAhxKg6hL5MREKTlkNceKkp9HJ0stsVb9&#13;&#10;Jx3zOd4UMCsKtBCs403L2s5OI33yOLSNwDC9w3ZnwesGdp1vzuP5VTrh4VyH/C+qC7P4X5fhFlTU&#13;&#10;m3KSdE1Ggqc64YtMswzA+xdngDYOccKHYcxhgBW5pkoaHKf3DHCKMFDmjj0vWzy0d6IASTDOgNMz&#13;&#10;SADxCQdFKiXB8e0bPO05vVMChNvSfOGHHTZkWwzkcv8OMorRHp9I2m16ZxS75a3xZLpwLqPMkbMX&#13;&#10;ArX0j3QQf6W5FMbzSPG05/ROv0PyCBxYOuyzPKGYtmTyKTJ+Ext2V9WWlwAXoyyhCgZp9ymV7zjQ&#13;&#10;wzhCL8kpx0SJFr6sbSuqLXryivfnVxt+IZUsZfgyJJfvvI1frS2MQ3eK4uCxMdRtZsR/RtvO9dGK&#13;&#10;OAZfYv+2X3UMFBGMc6tPkH/kWqtiVXQUtDoOMwrkGBXoLMJ8wHHTldGRtPgllCHCXDSL1lGJ6BE/&#13;&#10;SZzs0AQp2gyuFeAtVmSHd9p/emdfI45Fxc68zNPQkqbjHBXtkmylBKcZmK1C7o9GTHvqa00hMwq7&#13;&#10;xN/zuRGi4qerI/8F5IqPODlUyQHFNiO/TftPVxObuh25W5zEaqR5AypYreU4Byt00C/J1zp+UgdO&#13;&#10;yE/kFhhGncZU1AQTtma07V1ROI3VZeUCfVWdwuqSUDDF1NNYXeWdUY18JlZXSHe2hodYDaEiuSYg&#13;&#10;xSFWQ8/ZX+HRs7AaqdpOGh5htQiPT6Ag/Npo1vOwGj7m584eYnWZtRC/MAFOJ0p2bBEPrwerIzU9&#13;&#10;htWiRBqtrkkLPkp3ChQKW82+j/TAsdmvSgOodmtb7/QO4Chr24undwCJK14SdiDi+Lf9qmPQeZ3G&#13;&#10;/hyRP8CzgnW7aOBd+VW7pDKxSh1V1ShLfnJf91LEVFbpNOrnOdWBtW2Jte/oIkCK4c/Sb5/FkCof&#13;&#10;pF9tDWBr2rRDuz/eK3ZLnVjeq7PxyXmVhQQnhomdgACIatSqFOaWsuAUKXXArEOMAVJcdHJddr6N&#13;&#10;EnFvLDWm3Z6bPhSWdvEOmHcA2eJQH4oK4yx9iKPRCwk9E7F16hC5RkRZ1YcIdv2OQclhHKIPhWHM&#13;&#10;0YcwMSj1cBHzuDqEpmBppcn++EWCxpykoE6xpX2HWoSeLAVV0VOuBAk2jgtTmqNBSLFo/cxpWYuF&#13;&#10;NxxAgdAy3k/SLow7FpWL6HKC1BPgbeHYNSHXPmqnsH5VwrWcKbKcKZJyHufANdxU6VODc2KwXzrM&#13;&#10;4fZkCRq7FTryzMLZ1DYBnAszNWaK9HbITKO0MYuZdn0Ww/gbI9MD51reil/bnGs4alSae3HbIskM&#13;&#10;Mg51rom/aI6nXd+BNY2ZaUrHrXdakoxzIq6WWvRypru0RaU8rjlxzqc77WrKfBjw/Nt+NSE4jpbC&#13;&#10;qbPblpTL9dl5f341HtWId0bGW8LOjqs58Enzs2L1iDY/78+v1i8ZQcrdGwq9Hlr7pqhigZpqb1C/&#13;&#10;KBFYJNpDCWbD0SKHAgZ2Ghl/fASfT/tPR7ZfTQrYnTieZd9WXIUuKnp/frUZY35UdR9PZdwK3iYd&#13;&#10;kb6R47TVGcc3XG7qMbKFWcEPUg6hk205FNJ1p7Rr/6Avg2EYJt4TenwdTzA52RQ9X5ejzpGYjuJt&#13;&#10;3vqZHEUhuU9KIHyQfjV4YBZWXOxKNUc+KbLl8WSbljSt473GVDjisN1c6R/2qw5gv9yHm+bcVMaw&#13;&#10;oRYuZ1wOK8khl4tiwCwu11fB9RFEMowuWCeDTOYBZWxT8cSEPNa86ByLX5zN2ThEZQzDmMPm7B0I&#13;&#10;pOP0XmdMsX/fMs+yE6yLVF9TmXB3jEzZKUUySpTF07YqbOYKYNv34rgK1A5j78ExVY2ngRaEYDgb&#13;&#10;SftP76xLTL3aJeecaVaek1ZxpKt1oGJIKTOByB88OsFM9jCDNUbEcLj61SCgWMRKVEhVxy1vlMz2&#13;&#10;A7MGCOf9Tc64FMOfYLDiRkBg/TCykT7BUZZ68SoOvAnviMnMyWjae3qnHbq/ELOkxho5bJU5EX1D&#13;&#10;oYnBAAo/wwlGTqFR5QFpx+mdfgabphkIGjn7bdAhwNFP9WYY9QHk4eQxgQJhRQ7itG8H4uGi+Pbw&#13;&#10;52dG8lUiWki+kXyko0OSH3niPJJf4GAwh8mklRCfgpP8TIMGoAUvT/KbMI5A8mUYc0i+nDqo0qPj&#13;&#10;9J7kp3tB94C4gVXuSjYZu9a6IaYqfYKgpC+0TTzpLe05vbO9hvfJIE5oVsIC0CfMgcPZcV4Az96C&#13;&#10;XehbBSK4W9zS/tM7e09iwwJxK6tefbmRSnDKl3aJ60rXNj4CK5RxcC4BBwFO0SqnEPodJUTiAjou&#13;&#10;XGo7vKQRYt6PX7W/kpRnHTYnoThN9iZTEwV0SsSJ+FOHjk+mc79UWbQp4QcgSloJHH1GTQGqUeLd&#13;&#10;EfKKKfYguZLwA2PinJsWQOHDQBV0H6m7XUdsdWpi1BZRoOUF3uWE/hceSnCYW0n1PF30mHU5+pTD&#13;&#10;crh81DTC06WL7c/9Omw3ULv8sV+12Xjv+fNz4ydB8ln4ifIT8Uge8BP+BD4IgJ7LTyai0IlLN27C&#13;&#10;wZMqHH0PbqLDgJnoKOYwE32FHR/AwaD3vMQxO9kgg+n5c78O2yGVH91uo896J2exjZbqURzyAp09&#13;&#10;3DKRpszaMhyljNJkAQaL2k2q5aJ2m0Z+gmkvanfiNVQpaVG73//+dnvx84qqx/+0IhSqcCxikolJ&#13;&#10;SPiHND9oZPPFJFwd5uaZDM5pa1FF1dIqJ9SrSP7yareOI6jdMoxZklKLb1B0o7GkNKXd5KQeKO9L&#13;&#10;VBtC7iyYULKUZP6uRnFvrjqi45+hBxMMruPCxKfvxR51lgw57zhdIPlYXVl8P8baYr7hlWhQi1iP&#13;&#10;KWv+NSkwpxMea93kz6nF4rla9x5HXED0ayJthkS6Y+odNmEdABGF6nCDBXlXU8vXUupQ1fSmxEwy&#13;&#10;WKdesugED4h+0bTBCAHSRlRHLohRczRJe0/vTKks8XeFLrGha33FfZedRepGhdcfYfYwhdyV5BNc&#13;&#10;1ZXtOloEHAB+HcJU/NC2Pf2xX7VZc7gf/PFZiPD7fDS1Ey8k3kg8dqFDEh+EjdkkHkNQ1ptBUaqc&#13;&#10;aortPmikxuIEqgUaj6fcrfQvTuNtHELjwzDm0HgKVg5zso6ow9b7gB04+vtVdwlcwLwc6OR6EuOA&#13;&#10;8qRtSS0z69bptmQxWCoc9lRSVFLiN0Vlyi5mRxDSn5A0qlJEU9xBgg6B315UylMSRmRm6mtY8J7K&#13;&#10;+SnwpKmVMcctlZgSC47RUOJK8vFz6tr2nfkDKXqklh0nk2TwmdMPO2pqlSZewAI0Cg7XcURNZ5Pe&#13;&#10;Gb2u3aAuiYeBSsav7R+RkZ3YwPdfq3Dl+Yql/ad39rU4ASzlmljnX5N4JeUBGFCxwQ64FJswN27s&#13;&#10;j+atG8klyihGXVIw2FAZY6r70HWMJQFOum64HGPaeDqbA1wn4c3YaGUFgJ/cF6QnWTpNSei3Q877&#13;&#10;86uPpLUALd316b5I27LqliB3ui3BXJZGT1ZDFJi8v3SmOpKipXRN4OrIvE4k7VHl0cuU29eIZF9S&#13;&#10;8Nc87/HRrHXDhk7SnYgl8T3vkp2kNnMigNKMUuLHDX1acZorrNK5pHc6/Ma9KxSfTuiIKarkaaab&#13;&#10;gjLiYWgsHkRh7mfYJiay9LgchsjdZXbOIUk86ROgafl6pCLNl8AkEcacLOy24aeIWnPKclAVG3Hd&#13;&#10;vRT2ZNZClcQG2LQOOqT+N7tKltCLAfgKkndk24s0HJfK0pVxTNQVGvMxf35uwllAB5E9FpsrNlcU&#13;&#10;uUPhLAJons1VbIzG1MjCbdS+sRfOiHPMYQsinDWS+Gab8cWFMxsHwpkOY45wJkKR7hzf2E/5KpBU&#13;&#10;LH/fWzr6+9XpcAxayskjMWB4G79qW1iPp0yfbosB0/yv4jA82i+GcYtwJffkRPF6Io6NGFW1aH8p&#13;&#10;c0sJgo56H0gpgaaJVZEy+2YCQJY9cKBXKHfKTAh49vGn/ad3/jUX+jAFaFSwk7AcGdz4Exk2CTWH&#13;&#10;uZsmS10DfTSipOlaFE1mYuLwDW/jV1tjRHpjfxBYZ3Lexq+2xqCDrhtZzjEczdv41dq2rZkUqvqk&#13;&#10;z7/uLVWYcwFGYWRTkIQ1EEQX2DnpXGGbOiQR51zCQchLlrQiBteA7I9GkJz6mszA1tvfi19rveQG&#13;&#10;lWpU7omPeligjTF7hviMrGhF8GqMYYmMXEvMdOgS9GaWILh/jXQyE4yQF2OUfjqb9E7XqUan0FES&#13;&#10;nKb7K3YZKjQJkAkr0KD7+CjrLZYF4RMhaa7MQgCEj1KE5OEEKqJSTEYm0D5dN6xFJogNzC7pbNI7&#13;&#10;nRsiumcmI/akXSLGK7GsMjH1DSBJfr5pDfxSrWEWllDYwnYHYp8eGOngIpTGRDxJSUimLYdamKCP&#13;&#10;mjktvEzNrYQumgWOAJNEnoS4e5gK2ySRQAnkNSst2l5Ut9P+0zvbzWUU5qCTKbjgUGZgbVC1h5CU&#13;&#10;qEodI3FGAGAuloBuXo2AEJ6kS8E23QGkZCcrKieIKJL4k1mrhuphmZL+mi8ahk1P/+aE+GTOnFdp&#13;&#10;wMey+gSKpOSQ1FVDKoL7nWN4E78qrI33s+1ONiXiycpksImxzCiAvTu/ardoJWZxKKjZEHAQAHkb&#13;&#10;v1pb6I7CkkBn3R2DtlMIglRlZnbYdGqjxWxvex4BXgfpIK6hAboL46NZi1YRSWcq02GXlG4w6slx&#13;&#10;sYpz/jUyVMwmRHKSRtTO+xqopTiHXSNFfsxXxocKmUuC/HA9GyP1knxtUtildwp7qJGxDaIEU3tG&#13;&#10;1Uv9JiHIArdkz+/JP5gQ2Xjaf3qnX6upF6JblBOPVPl0cNUcrK3cniN4UuoJv/agO4oozCdahEta&#13;&#10;WhQ5xxoD7l9rMBsoymG4T1OliVh3EonHZj6zaRoOZlJumSE7DhdHkuCd2cBS0keZCceImzG9J4Vd&#13;&#10;emd7BhiZIEW5iGRxBEl0bmwFjg8cMJuaLWyiRY8JRR7NwkmkDdtvGFCRHAddgpPmgZEQzmQgHIVu&#13;&#10;gnd8NOtrOHtMQIvv+bpRU9RYW4MsnMytQCBSiDQixU/OLaU7EhergBpqX97GrwrvAtuooqcWOzpG&#13;&#10;+8iGMHoh7Pc4+eWYL7Nxx7kCI//25Mpz+HhAs/hCBE5lBiQEmHSR8pYUkyC/UhZs/gbyIFMS9dVz&#13;&#10;4F9SPGcL6TFz/mcS1HQFIIt6rNZovX1mClVqqhnRIhLZl8yb+NUWAD+HEiOkJMdcb+JXbYqMpbuN&#13;&#10;kpJ6ivsApGlT/HjGLaK/9sm2Y43X+zo3M06A5GLGMR8b+sahGScCaJ4ZB2UH82LAvqk4iqXoI1VV&#13;&#10;lqKPf92IfjxFspeij/cKHCeYSqeXoo9KUjxPw9noUvRRscWwZCn6GA6oX4o+LkUfKcV1oqrCUvRx&#13;&#10;Kfq4FH0MmWSDoMNgjVkUIlOIUI4PFaIIoHkKEfaE3gPRpvK5X1dguRobEv/Y8cBy9YCdeWC5mn6f&#13;&#10;G1iuWvISWP75/c3Vv6//PhRkEV+w/YoV7pmB5WoiiyHnJ2xqapvLKSMQNvWT5izzhPxqAsuDnXWh&#13;&#10;8UbjQTSl8T+tr3ar+0+36wsN5hAIzSLycn6XufA6DKrm0PAqTXhKienT2KW8psa/m7k9eOlh+7j7&#13;&#10;43pzdyE/3l1uGcal2EdWP//5cafWc28if77f/HBzexv8Cs8sQqlRBN+y8OyA3Z/uHyWH6GLrP977&#13;&#10;j9X91fVm++5yd3mhP3+/4y4Lk7g/k/PcxBMwWuZg35+/zBwuYiHZU8ucY+KHv0mI2nde5uB1eqXL&#13;&#10;jOdjtMwRHrN2M+EKcqaJcJ+pZT6b3azxvq9zmaXM1uEyq/9q9m4mBoHjXZ5c5rpEMjuH3ax1RV/p&#13;&#10;MiPPjZY5BPzMXuZOshlU7ZjazcQ/SYT69yfaeo7FK11mQgtGyxzCSWYvMxX/vMLS5DIT6IEAcAbL&#13;&#10;HPzxr3SZoaejZY7wmMWbqcRL9P9TRLttQ/DGGaxyCLd5pauMNWS0yhEes1ZZ4mb9eC3ZzRYG5goV&#13;&#10;FTQlxCous0fDvLg+pRGwr3SZY6zIXm3WIOPZNJt4IurWqclmYpnx7UoI5xksczT5PjfX67+/2iyF&#13;&#10;z0e7OcJj5m7uqJqm1s6JZSZyLpTvP4N1/ma72K9gnSesYHpYwPztTLFKOSDhKcWZah9nIoNFs88r&#13;&#10;3M8TZjDNrX7GOlMm3PLPp2Tt89Gco93nFa7zhB1MA53nr7Oko1jUd0sZJvPauRRGQq7USAxkmzjr&#13;&#10;WN7gxaWwfUHUs1rmh5urt/z/4uvd7f2j/Hp3eb3bPbx98+bx6np9t3r8zeZhfc/Tj5vt3WrH7fbT&#13;&#10;mw/b1Zeb+093t28ka/ANb+0+b9eX1sndrD7uVtv/+vzwL1ebu4fV7ub9ze3N7m+hO+zxMqj7n3+8&#13;&#10;ufpxqzdw8B/VDxKSM5XV/+V69bC+kPLWeBnkFWkl7+ChWH9cb39a39Lzz+uf1o83f197YbFR3+9v&#13;&#10;bx7EVXGx3ez+783uOnSLcTz4BeShTQtfwWnIbD5+vLla/2Fz9flufb9T8GzDODb3j9c3D484Jt6u&#13;&#10;796vP+BB+dMH/cjq9uF69R+bDz/cfFU/inxVfCiP2ysRW4MT5XG3Xe+urqWBTMFHrTN/fBBI7Qus&#13;&#10;M4yLryR/E2IWGF1v2V37THVOqOWQcNig7Ax/jGvxF9sXMmgdZhg/tzp0fvw3Qr5o6XPkC1qdzG1B&#13;&#10;PkcdRz4q8RFcH/DvgChTSyWcZCy4R8V4gk8suce7cEfiP83XOIV9b748fHr7afvwF/Za+P3lk/xa&#13;&#10;8bfVw/XN1R9Wu9XwPrR6uy4215vbD+vt7/4/AAAA//8DAFBLAwQKAAAAAAAAACEABeEMH3gAAAB4&#13;&#10;AAAAFAAAAGRycy9tZWRpYS9pbWFnZTEucG5niVBORw0KGgoAAAANSUhEUgAAAAEAAAABCAYAAAAf&#13;&#10;FcSJAAAAAXNSR0IArs4c6QAAAARnQU1BAACxjwv8YQUAAAAJcEhZcwAADsMAAA7DAcdvqGQAAAAN&#13;&#10;SURBVBhXY2BgYGAAAAAFAAGKM+MAAAAAAElFTkSuQmCCUEsDBBQABgAIAAAAIQBOXfsh4wAAABAB&#13;&#10;AAAPAAAAZHJzL2Rvd25yZXYueG1sTE9Na4NAEL0X+h+WKfTWrFobEuMaQvpxCoUmhdDbRicqcWfF&#13;&#10;3aj59x1P7WV48x7z5r10PZpG9Ni52pKCcBaAQMptUVOp4Pvw/rQA4bymQjeWUMENHayz+7tUJ4Ud&#13;&#10;6Av7vS8Fm5BLtILK+zaR0uUVGu1mtkVi7Ww7oz2vXSmLTg9sbhoZBcFcGl0Tf6h0i9sK88v+ahR8&#13;&#10;DHrYPIdv/e5y3t5+Di+fx12ISj0+jK8rHpsVCI+j/7uAqQPnh4yDneyVCicaBdzGMxvHc0aTHsQR&#13;&#10;o9PELZYRyCyV/4tkvwA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BGYtNSYy8AAL9WAQAOAAAAAAAAAAAAAAAAADoCAABkcnMvZTJvRG9jLnhtbFBLAQItAAoAAAAA&#13;&#10;AAAAIQAF4QwfeAAAAHgAAAAUAAAAAAAAAAAAAAAAAMkxAABkcnMvbWVkaWEvaW1hZ2UxLnBuZ1BL&#13;&#10;AQItABQABgAIAAAAIQBOXfsh4wAAABABAAAPAAAAAAAAAAAAAAAAAHMyAABkcnMvZG93bnJldi54&#13;&#10;bWxQSwECLQAUAAYACAAAACEAqiYOvrwAAAAhAQAAGQAAAAAAAAAAAAAAAACDMwAAZHJzL19yZWxz&#13;&#10;L2Uyb0RvYy54bWwucmVsc1BLBQYAAAAABgAGAHwBAAB2NAAAAAA=&#13;&#10;">
              <v:group id="Group 283" o:spid="_x0000_s1593" style="position:absolute;left:20376;top:36426;width:66167;height:3474" coordsize="66166,34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vDuQyAAAAOEAAAAPAAAAZHJzL2Rvd25yZXYueG1sRI9Bi8Iw&#13;&#10;FITvgv8hPMGbplV2kWoU0VU8yMKqIN4ezbMtNi+lybb1328EYS8DwzDfMItVZ0rRUO0KywricQSC&#13;&#10;OLW64EzB5bwbzUA4j6yxtEwKnuRgtez3Fpho2/IPNSefiQBhl6CC3PsqkdKlORl0Y1sRh+xua4M+&#13;&#10;2DqTusY2wE0pJ1H0KQ0WHBZyrGiTU/o4/RoF+xbb9TT+ao6P++Z5O398X48xKTUcdNt5kPUchKfO&#13;&#10;/zfeiINWMJlN4fUovAG5/AMAAP//AwBQSwECLQAUAAYACAAAACEA2+H2y+4AAACFAQAAEwAAAAAA&#13;&#10;AAAAAAAAAAAAAAAAW0NvbnRlbnRfVHlwZXNdLnhtbFBLAQItABQABgAIAAAAIQBa9CxbvwAAABUB&#13;&#10;AAALAAAAAAAAAAAAAAAAAB8BAABfcmVscy8ucmVsc1BLAQItABQABgAIAAAAIQBBvDuQyAAAAOEA&#13;&#10;AAAPAAAAAAAAAAAAAAAAAAcCAABkcnMvZG93bnJldi54bWxQSwUGAAAAAAMAAwC3AAAA/AIAAAAA&#13;&#10;">
                <v:rect id="Rectangle 284" o:spid="_x0000_s1594" style="position:absolute;width:66166;height:27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FskZxwAAAOEAAAAPAAAAZHJzL2Rvd25yZXYueG1sRI/RasJA&#13;&#10;FETfC/7DcoW+6aZBRKOrVK1gfdLYD7jN3mZDs3djdtX4911B6MvAMMwZZr7sbC2u1PrKsYK3YQKC&#13;&#10;uHC64lLB12k7mIDwAVlj7ZgU3MnDctF7mWOm3Y2PdM1DKSKEfYYKTAhNJqUvDFn0Q9cQx+zHtRZD&#13;&#10;tG0pdYu3CLe1TJNkLC1WHBcMNrQ2VPzmF6vgMHKUfqR+lZd2arrv0/7zjGOlXvvdZhblfQYiUBf+&#13;&#10;G0/ETitIJyN4PIpvQC7+AAAA//8DAFBLAQItABQABgAIAAAAIQDb4fbL7gAAAIUBAAATAAAAAAAA&#13;&#10;AAAAAAAAAAAAAABbQ29udGVudF9UeXBlc10ueG1sUEsBAi0AFAAGAAgAAAAhAFr0LFu/AAAAFQEA&#13;&#10;AAsAAAAAAAAAAAAAAAAAHwEAAF9yZWxzLy5yZWxzUEsBAi0AFAAGAAgAAAAhAPMWyRnHAAAA4QAA&#13;&#10;AA8AAAAAAAAAAAAAAAAABwIAAGRycy9kb3ducmV2LnhtbFBLBQYAAAAAAwADALcAAAD7AgAAAAA=&#13;&#10;" filled="f" stroked="f">
                  <v:textbox inset="2.53958mm,2.53958mm,2.53958mm,2.53958mm">
                    <w:txbxContent>
                      <w:p w14:paraId="5A735FA6" w14:textId="77777777" w:rsidR="00177E13" w:rsidRDefault="00177E13">
                        <w:pPr>
                          <w:spacing w:after="0" w:line="240" w:lineRule="auto"/>
                          <w:ind w:left="0" w:firstLine="0"/>
                          <w:textDirection w:val="btLr"/>
                        </w:pPr>
                      </w:p>
                    </w:txbxContent>
                  </v:textbox>
                </v:rect>
                <v:shape id="Freeform 285" o:spid="_x0000_s1595" style="position:absolute;left:626;top:1212;width:281;height:519;visibility:visible;mso-wrap-style:square;v-text-anchor:middle" coordsize="28101,5187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TjBmyAAAAOEAAAAPAAAAZHJzL2Rvd25yZXYueG1sRI9Pi8Iw&#13;&#10;FMTvwn6H8Bb2pqnCaqlGcVcEVy/+w/OjebbF5qU20Xa/vREELwPDML9hJrPWlOJOtSssK+j3IhDE&#13;&#10;qdUFZwqOh2U3BuE8ssbSMin4Jwez6Udngom2De/ovveZCBB2CSrIva8SKV2ak0HXsxVxyM62NuiD&#13;&#10;rTOpa2wC3JRyEEVDabDgsJBjRb85pZf9zSg4reJF83c7b9d2e9qYi79Go5+hUl+f7WIcZD4G4an1&#13;&#10;78YLsdIKBvE3PB+FNyCnDwAAAP//AwBQSwECLQAUAAYACAAAACEA2+H2y+4AAACFAQAAEwAAAAAA&#13;&#10;AAAAAAAAAAAAAAAAW0NvbnRlbnRfVHlwZXNdLnhtbFBLAQItABQABgAIAAAAIQBa9CxbvwAAABUB&#13;&#10;AAALAAAAAAAAAAAAAAAAAB8BAABfcmVscy8ucmVsc1BLAQItABQABgAIAAAAIQBHTjBmyAAAAOEA&#13;&#10;AAAPAAAAAAAAAAAAAAAAAAcCAABkcnMvZG93bnJldi54bWxQSwUGAAAAAAMAAwC3AAAA/AIAAAAA&#13;&#10;" adj="-11796480,,5400" path="m28101,r,11119l19366,16830r8735,-44l28101,27546r-11916,c15273,31217,15422,34330,16632,36897v1209,2567,3655,3857,7339,3857l28101,39321r,11315l18920,51879v-6642,,-11627,-2406,-14957,-7231c651,39836,,33412,2009,25400,4018,17388,7832,10840,13450,5755l28101,xe" fillcolor="#a6a6a6" stroked="f">
                  <v:stroke joinstyle="miter"/>
                  <v:formulas/>
                  <v:path arrowok="t" o:extrusionok="f" o:connecttype="custom" textboxrect="0,0,28101,51879"/>
                  <v:textbox inset="2.53958mm,2.53958mm,2.53958mm,2.53958mm">
                    <w:txbxContent>
                      <w:p w14:paraId="24048726" w14:textId="77777777" w:rsidR="00177E13" w:rsidRDefault="00177E13">
                        <w:pPr>
                          <w:spacing w:after="0" w:line="240" w:lineRule="auto"/>
                          <w:ind w:left="0" w:firstLine="0"/>
                          <w:textDirection w:val="btLr"/>
                        </w:pPr>
                      </w:p>
                    </w:txbxContent>
                  </v:textbox>
                </v:shape>
                <v:shape id="Freeform 286" o:spid="_x0000_s1596" style="position:absolute;left:127;top:975;width:514;height:771;visibility:visible;mso-wrap-style:square;v-text-anchor:middle" coordsize="51402,77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I7wyAAAAOEAAAAPAAAAZHJzL2Rvd25yZXYueG1sRI9Ba8JA&#13;&#10;FITvQv/D8oTedKNI1OgqYhHFm0mpHp/Z1yQ0+zZktzH9912h0MvAMMw3zHrbm1p01LrKsoLJOAJB&#13;&#10;nFtdcaHgPTuMFiCcR9ZYWyYFP+Rgu3kZrDHR9sEX6lJfiABhl6CC0vsmkdLlJRl0Y9sQh+zTtgZ9&#13;&#10;sG0hdYuPADe1nEZRLA1WHBZKbGhfUv6VfhsFy2x27D/2t925w+vpGBf3+zKdK/U67N9WQXYrEJ56&#13;&#10;/9/4Q5y0gukihuej8Abk5hcAAP//AwBQSwECLQAUAAYACAAAACEA2+H2y+4AAACFAQAAEwAAAAAA&#13;&#10;AAAAAAAAAAAAAAAAW0NvbnRlbnRfVHlwZXNdLnhtbFBLAQItABQABgAIAAAAIQBa9CxbvwAAABUB&#13;&#10;AAALAAAAAAAAAAAAAAAAAB8BAABfcmVscy8ucmVsc1BLAQItABQABgAIAAAAIQCfCI7wyAAAAOEA&#13;&#10;AAAPAAAAAAAAAAAAAAAAAAcCAABkcnMvZG93bnJldi54bWxQSwUGAAAAAAMAAwC3AAAA/AIAAAAA&#13;&#10;" path="m18445,l42667,,41216,6921r-4883,582l30528,25648,24557,49510,22436,61367r7116,l41774,60226r3377,-4998l51402,56753,41858,77105r-6586,-446l36165,73806,,73893,1339,67370r3796,-844l10967,48245,16939,24383,20036,7119,16520,6251,18445,xe" fillcolor="#a6a6a6" stroked="f">
                  <v:path arrowok="t" o:extrusionok="f"/>
                </v:shape>
                <v:shape id="Freeform 287" o:spid="_x0000_s1597" style="position:absolute;left:907;top:1522;width:167;height:208;visibility:visible;mso-wrap-style:square;v-text-anchor:middle" coordsize="16715,208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M475yQAAAOEAAAAPAAAAZHJzL2Rvd25yZXYueG1sRI9PawIx&#13;&#10;FMTvhX6H8ApeRLN62OpqFFFbCvXi3/Nj89xd3LzETdTtt28KBS8DwzC/Yabz1tTiTo2vLCsY9BMQ&#13;&#10;xLnVFRcKDvuP3giED8gaa8uk4Ic8zGevL1PMtH3wlu67UIgIYZ+hgjIEl0np85IM+r51xDE728Zg&#13;&#10;iLYppG7wEeGmlsMkSaXBiuNCiY6WJeWX3c0ouGzk8vs6XncH7npKqft5dOu0Vqrz1q4mURYTEIHa&#13;&#10;8Gz8I760guHoHf4exTcgZ78AAAD//wMAUEsBAi0AFAAGAAgAAAAhANvh9svuAAAAhQEAABMAAAAA&#13;&#10;AAAAAAAAAAAAAAAAAFtDb250ZW50X1R5cGVzXS54bWxQSwECLQAUAAYACAAAACEAWvQsW78AAAAV&#13;&#10;AQAACwAAAAAAAAAAAAAAAAAfAQAAX3JlbHMvLnJlbHNQSwECLQAUAAYACAAAACEACDOO+ckAAADh&#13;&#10;AAAADwAAAAAAAAAAAAAAAAAHAgAAZHJzL2Rvd25yZXYueG1sUEsFBgAAAAADAAMAtwAAAP0CAAAA&#13;&#10;AA==&#13;&#10;" path="m10409,r6306,360l12669,20811r-5832,l6669,18777,,19680,,8365,8092,5556,10409,xe" fillcolor="#a6a6a6" stroked="f">
                  <v:path arrowok="t" o:extrusionok="f"/>
                </v:shape>
                <v:shape id="Freeform 288" o:spid="_x0000_s1598" style="position:absolute;left:1118;top:1406;width:237;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p0sTygAAAOEAAAAPAAAAZHJzL2Rvd25yZXYueG1sRI9NS8NA&#13;&#10;EIbvQv/DMgVvdtMUJE27LTWiqBftB7THITtNQrOzIbu28d87B8HLwMvwPjPPcj24Vl2pD41nA9NJ&#13;&#10;Aoq49LbhysBh//KQgQoR2WLrmQz8UID1anS3xNz6G2/puouVEgiHHA3UMXa51qGsyWGY+I5Ydmff&#13;&#10;O4wS+0rbHm8Cd61Ok+RRO2xYLtTYUVFTedl9OwNlm77Pj0+4nb0eP0NWfFSnYvZlzP14eF7I2CxA&#13;&#10;RRrif+MP8WYNpJm8LEZiA3r1CwAA//8DAFBLAQItABQABgAIAAAAIQDb4fbL7gAAAIUBAAATAAAA&#13;&#10;AAAAAAAAAAAAAAAAAABbQ29udGVudF9UeXBlc10ueG1sUEsBAi0AFAAGAAgAAAAhAFr0LFu/AAAA&#13;&#10;FQEAAAsAAAAAAAAAAAAAAAAAHwEAAF9yZWxzLy5yZWxzUEsBAi0AFAAGAAgAAAAhAKqnSxPKAAAA&#13;&#10;4QAAAA8AAAAAAAAAAAAAAAAABwIAAGRycy9kb3ducmV2LnhtbFBLBQYAAAAAAwADALcAAAD+AgAA&#13;&#10;AAA=&#13;&#10;" adj="-11796480,,5400" path="m23659,r,11349l19896,12281v-2381,992,-3776,2282,-4185,3882c15320,17762,15487,19028,16213,19958v744,917,2288,1376,4632,1376l23659,20007r,9848l14706,32459v-5265,,-9144,-1550,-11636,-4651c595,24683,,20541,1284,15381,2586,10234,5628,6464,10409,4083,12809,2886,16066,1754,20182,692l23659,xe" fillcolor="#a6a6a6" stroked="f">
                  <v:stroke joinstyle="miter"/>
                  <v:formulas/>
                  <v:path arrowok="t" o:extrusionok="f" o:connecttype="custom" textboxrect="0,0,23659,32459"/>
                  <v:textbox inset="2.53958mm,2.53958mm,2.53958mm,2.53958mm">
                    <w:txbxContent>
                      <w:p w14:paraId="08DCD3B4" w14:textId="77777777" w:rsidR="00177E13" w:rsidRDefault="00177E13">
                        <w:pPr>
                          <w:spacing w:after="0" w:line="240" w:lineRule="auto"/>
                          <w:ind w:left="0" w:firstLine="0"/>
                          <w:textDirection w:val="btLr"/>
                        </w:pPr>
                      </w:p>
                    </w:txbxContent>
                  </v:textbox>
                </v:shape>
                <v:shape id="Freeform 289" o:spid="_x0000_s1599" style="position:absolute;left:907;top:1193;width:237;height:295;visibility:visible;mso-wrap-style:square;v-text-anchor:middle" coordsize="23710,2943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1YXyQAAAOEAAAAPAAAAZHJzL2Rvd25yZXYueG1sRI9Ba4NA&#13;&#10;FITvhf6H5RVyKcmaHNposooogZ5aavsDXtwXlbhvxd1E21/fLQRyGRiG+YbZZ7PpxZVG11lWsF5F&#13;&#10;IIhrqztuFHx/HZZbEM4ja+wtk4IfcpCljw97TLSd+JOulW9EgLBLUEHr/ZBI6eqWDLqVHYhDdrKj&#13;&#10;QR/s2Eg94hTgppebKHqRBjsOCy0OVLRUn6uLUTAU78fi9fn3w8RnV5cz5tUpnpRaPM3lLki+A+Fp&#13;&#10;9vfGDfGmFWy2Mfw/Cm9Apn8AAAD//wMAUEsBAi0AFAAGAAgAAAAhANvh9svuAAAAhQEAABMAAAAA&#13;&#10;AAAAAAAAAAAAAAAAAFtDb250ZW50X1R5cGVzXS54bWxQSwECLQAUAAYACAAAACEAWvQsW78AAAAV&#13;&#10;AQAACwAAAAAAAAAAAAAAAAAfAQAAX3JlbHMvLnJlbHNQSwECLQAUAAYACAAAACEA3g9WF8kAAADh&#13;&#10;AAAADwAAAAAAAAAAAAAAAAAHAgAAZHJzL2Rvd25yZXYueG1sUEsFBgAAAAADAAMAtwAAAP0CAAAA&#13;&#10;AA==&#13;&#10;" adj="-11796480,,5400" path="m4800,v7367,,12510,1823,15431,5494c23152,9141,23710,14573,21905,21791v-483,1910,-1292,4465,-2427,7640l,29431,,18671r8316,-43c8948,16148,8864,14275,8064,13022,7283,11782,5534,11162,2818,11162l,13005,,1885,4800,xe" fillcolor="#a6a6a6" stroked="f">
                  <v:stroke joinstyle="miter"/>
                  <v:formulas/>
                  <v:path arrowok="t" o:extrusionok="f" o:connecttype="custom" textboxrect="0,0,23710,29431"/>
                  <v:textbox inset="2.53958mm,2.53958mm,2.53958mm,2.53958mm">
                    <w:txbxContent>
                      <w:p w14:paraId="4864A502" w14:textId="77777777" w:rsidR="00177E13" w:rsidRDefault="00177E13">
                        <w:pPr>
                          <w:spacing w:after="0" w:line="240" w:lineRule="auto"/>
                          <w:ind w:left="0" w:firstLine="0"/>
                          <w:textDirection w:val="btLr"/>
                        </w:pPr>
                      </w:p>
                    </w:txbxContent>
                  </v:textbox>
                </v:shape>
                <v:shape id="Freeform 290" o:spid="_x0000_s1600" style="position:absolute;left:1217;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5Q60ygAAAOEAAAAPAAAAZHJzL2Rvd25yZXYueG1sRI9BS8NA&#13;&#10;EIXvQv/DMgUvYjfNQTTttkhLRVGQxPY+ZKdJMDsbstsm5tc7B8HLwGN43+Nbb0fXqiv1ofFsYLlI&#13;&#10;QBGX3jZcGTh+He4fQYWIbLH1TAZ+KMB2M7tZY2b9wDldi1gpgXDI0EAdY5dpHcqaHIaF74jld/a9&#13;&#10;wyixr7TtcRC4a3WaJA/aYcOyUGNHu5rK7+LiDOTtW/eST8XpNLwPd+nHNO2Wn3tjbufjfiXneQUq&#13;&#10;0hj/G3+IV2sgfRIHMRIb0JtfAAAA//8DAFBLAQItABQABgAIAAAAIQDb4fbL7gAAAIUBAAATAAAA&#13;&#10;AAAAAAAAAAAAAAAAAABbQ29udGVudF9UeXBlc10ueG1sUEsBAi0AFAAGAAgAAAAhAFr0LFu/AAAA&#13;&#10;FQEAAAsAAAAAAAAAAAAAAAAAHwEAAF9yZWxzLy5yZWxzUEsBAi0AFAAGAAgAAAAhAKvlDrTKAAAA&#13;&#10;4QAAAA8AAAAAAAAAAAAAAAAABwIAAGRycy9kb3ducmV2LnhtbFBLBQYAAAAAAwADALcAAAD+AgAA&#13;&#10;AAA=&#13;&#10;" path="m3544,l9376,r363,2158l13808,1822r,12020l8204,15180,6530,19869,,20241,3544,xe" fillcolor="#a6a6a6" stroked="f">
                  <v:path arrowok="t" o:extrusionok="f"/>
                </v:shape>
                <v:shape id="Freeform 291" o:spid="_x0000_s1601" style="position:absolute;left:3709;top:1218;width:273;height:513;visibility:visible;mso-wrap-style:square;v-text-anchor:middle" coordsize="27325,512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JPcyAAAAOEAAAAPAAAAZHJzL2Rvd25yZXYueG1sRI9Ba8JA&#13;&#10;FITvhf6H5RV6KWYTKaXGbKREBK+1CvX2zD6T0OzbsLua9N93C4KXgWGYb5hiNZleXMn5zrKCLElB&#13;&#10;ENdWd9wo2H9tZu8gfEDW2FsmBb/kYVU+PhSYazvyJ113oRERwj5HBW0IQy6lr1sy6BM7EMfsbJ3B&#13;&#10;EK1rpHY4Rrjp5TxN36TBjuNCiwNVLdU/u4tRcNocR8JKToM9vHy7177anrNKqeenab2M8rEEEWgK&#13;&#10;98YNsdUK5osM/h/FNyDLPwAAAP//AwBQSwECLQAUAAYACAAAACEA2+H2y+4AAACFAQAAEwAAAAAA&#13;&#10;AAAAAAAAAAAAAAAAW0NvbnRlbnRfVHlwZXNdLnhtbFBLAQItABQABgAIAAAAIQBa9CxbvwAAABUB&#13;&#10;AAALAAAAAAAAAAAAAAAAAB8BAABfcmVscy8ucmVsc1BLAQItABQABgAIAAAAIQCTsJPcyAAAAOEA&#13;&#10;AAAPAAAAAAAAAAAAAAAAAAcCAABkcnMvZG93bnJldi54bWxQSwUGAAAAAAMAAwC3AAAA/AIAAAAA&#13;&#10;" adj="-11796480,,5400" path="m27325,r,10058l22306,12033v-2140,2232,-3954,6300,-5442,12216c14222,34853,16501,40161,23701,40161r3624,-1575l27325,48903r-6526,2383c13004,51286,7414,48892,4028,44117,660,39343,,32869,2046,24695,4093,16510,7990,9937,13739,4963l27325,xe" fillcolor="#a6a6a6" stroked="f">
                  <v:stroke joinstyle="miter"/>
                  <v:formulas/>
                  <v:path arrowok="t" o:extrusionok="f" o:connecttype="custom" textboxrect="0,0,27325,51286"/>
                  <v:textbox inset="2.53958mm,2.53958mm,2.53958mm,2.53958mm">
                    <w:txbxContent>
                      <w:p w14:paraId="2133350F" w14:textId="77777777" w:rsidR="00177E13" w:rsidRDefault="00177E13">
                        <w:pPr>
                          <w:spacing w:after="0" w:line="240" w:lineRule="auto"/>
                          <w:ind w:left="0" w:firstLine="0"/>
                          <w:textDirection w:val="btLr"/>
                        </w:pPr>
                      </w:p>
                    </w:txbxContent>
                  </v:textbox>
                </v:shape>
                <v:shape id="Freeform 292" o:spid="_x0000_s1602" style="position:absolute;left:2817;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EoDyQAAAOEAAAAPAAAAZHJzL2Rvd25yZXYueG1sRI9Ba4NA&#13;&#10;FITvgf6H5RVyCXWNh6aarNIkBEovSW1/wMN9UYn7VtyN2n/fLRR6GRiG+YbZFbPpxEiDay0rWEcx&#13;&#10;COLK6pZrBV+fp6cXEM4ja+wsk4JvclDkD4sdZtpO/EFj6WsRIOwyVNB432dSuqohgy6yPXHIrnYw&#13;&#10;6IMdaqkHnALcdDKJ42dpsOWw0GBPh4aqW3k3CvB+GDfpTV/dhffvx96tp/PqpNTycT5ug7xuQXia&#13;&#10;/X/jD/GmFSRpAr+PwhuQ+Q8AAAD//wMAUEsBAi0AFAAGAAgAAAAhANvh9svuAAAAhQEAABMAAAAA&#13;&#10;AAAAAAAAAAAAAAAAAFtDb250ZW50X1R5cGVzXS54bWxQSwECLQAUAAYACAAAACEAWvQsW78AAAAV&#13;&#10;AQAACwAAAAAAAAAAAAAAAAAfAQAAX3JlbHMvLnJlbHNQSwECLQAUAAYACAAAACEAJGhKA8kAAADh&#13;&#10;AAAADwAAAAAAAAAAAAAAAAAHAgAAZHJzL2Rvd25yZXYueG1sUEsFBgAAAAADAAMAtwAAAP0CAAAA&#13;&#10;AA==&#13;&#10;" adj="-11796480,,5400" path="m44118,v5749,,9246,1774,10493,5321c60415,1774,66396,,72554,v5171,,8827,1798,10966,5407c85660,9017,86013,13692,84581,19422l81930,29989,77080,44475r5408,1339l80563,52065r-23553,l58462,45120r5218,-558l68535,28823,71103,18690v521,-2145,418,-3683,-307,-4626c70089,13109,68294,12638,65410,12638v-2865,,-5935,1067,-9209,3212l52657,29989,47821,44433r7124,823l52880,52065r-25142,l29189,45120r5218,-558l39263,28823,41830,18690v521,-2145,419,-3683,-307,-4626c40816,13109,39105,12638,36388,12638v-2697,,-5674,1079,-8929,3237l24640,25078r-1227,4886l18575,44433r7126,823l23636,52065,,52065,1339,45541r3768,-843l9990,28823r1228,-4886l14092,9004,10102,8173,12027,1972,32203,298,30780,3535c33942,1178,38388,,44118,xe" fillcolor="#a6a6a6" stroked="f">
                  <v:stroke joinstyle="miter"/>
                  <v:formulas/>
                  <v:path arrowok="t" o:extrusionok="f" o:connecttype="custom" textboxrect="0,0,86013,52065"/>
                  <v:textbox inset="2.53958mm,2.53958mm,2.53958mm,2.53958mm">
                    <w:txbxContent>
                      <w:p w14:paraId="1407C3F1" w14:textId="77777777" w:rsidR="00177E13" w:rsidRDefault="00177E13">
                        <w:pPr>
                          <w:spacing w:after="0" w:line="240" w:lineRule="auto"/>
                          <w:ind w:left="0" w:firstLine="0"/>
                          <w:textDirection w:val="btLr"/>
                        </w:pPr>
                      </w:p>
                    </w:txbxContent>
                  </v:textbox>
                </v:shape>
                <v:shape id="Freeform 293" o:spid="_x0000_s1603" style="position:absolute;left:2007;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APFywAAAOEAAAAPAAAAZHJzL2Rvd25yZXYueG1sRI9Ba8JA&#13;&#10;FITvgv9heYVepG6a2lKjq5QGwZNi7EFvr9nXJJh9G7Jbk/z7bkHwMjAM8w2zXPemFldqXWVZwfM0&#13;&#10;AkGcW11xoeDruHl6B+E8ssbaMikYyMF6NR4tMdG24wNdM1+IAGGXoILS+yaR0uUlGXRT2xCH7Me2&#13;&#10;Bn2wbSF1i12Am1rGUfQmDVYcFkps6LOk/JL9GgXNZHL6nu0OPn3F03lz3g7z475S6vGhTxdBPhYg&#13;&#10;PPX+3rghtlpBPH+B/0fhDcjVHwAAAP//AwBQSwECLQAUAAYACAAAACEA2+H2y+4AAACFAQAAEwAA&#13;&#10;AAAAAAAAAAAAAAAAAAAAW0NvbnRlbnRfVHlwZXNdLnhtbFBLAQItABQABgAIAAAAIQBa9CxbvwAA&#13;&#10;ABUBAAALAAAAAAAAAAAAAAAAAB8BAABfcmVscy8ucmVsc1BLAQItABQABgAIAAAAIQBXjAPFywAA&#13;&#10;AOEAAAAPAAAAAAAAAAAAAAAAAAcCAABkcnMvZG93bnJldi54bWxQSwUGAAAAAAMAAwC3AAAA/wIA&#13;&#10;AAAA&#13;&#10;" adj="-11796480,,5400" path="m43951,v5488,,9302,1786,11441,5358c57550,8905,57903,13593,56452,19422l53801,29989,50871,44946r3488,868l52434,52065r-23552,l30333,45120r5218,-558l40407,28823,42974,18690v502,-2120,372,-3658,-391,-4601c41821,13122,40007,12638,37142,12638v-2865,,-6093,1091,-9683,3287l24640,25078r-1227,4886l20538,44673r5274,583l23747,52065,,52065,1339,45541r3768,-843l9990,28823r1228,-4886l14092,9004,10102,8173,12027,1972,32203,298,30807,3572c34100,1191,38481,,43951,xe" fillcolor="#a6a6a6" stroked="f">
                  <v:stroke joinstyle="miter"/>
                  <v:formulas/>
                  <v:path arrowok="t" o:extrusionok="f" o:connecttype="custom" textboxrect="0,0,57903,52065"/>
                  <v:textbox inset="2.53958mm,2.53958mm,2.53958mm,2.53958mm">
                    <w:txbxContent>
                      <w:p w14:paraId="2EF58E29" w14:textId="77777777" w:rsidR="00177E13" w:rsidRDefault="00177E13">
                        <w:pPr>
                          <w:spacing w:after="0" w:line="240" w:lineRule="auto"/>
                          <w:ind w:left="0" w:firstLine="0"/>
                          <w:textDirection w:val="btLr"/>
                        </w:pPr>
                      </w:p>
                    </w:txbxContent>
                  </v:textbox>
                </v:shape>
                <v:shape id="Freeform 294" o:spid="_x0000_s1604" style="position:absolute;left:1626;top:1193;width:494;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bN4yQAAAOEAAAAPAAAAZHJzL2Rvd25yZXYueG1sRI9Ba8JA&#13;&#10;FITvBf/D8oRepG4qUmriKjZFUChCY3vo7ZF9ZqPZtyG7avz33YLQy8AwzDfMfNnbRlyo87VjBc/j&#13;&#10;BARx6XTNlYKv/frpFYQPyBobx6TgRh6Wi8HDHFPtrvxJlyJUIkLYp6jAhNCmUvrSkEU/di1xzA6u&#13;&#10;sxii7SqpO7xGuG3kJElepMWa44LBlnJD5ak4WwX5tEa/2+bbY5J/jAr7bcyPfVPqcdi/Z1FWGYhA&#13;&#10;ffhv3BEbrWAym8Lfo/gG5OIXAAD//wMAUEsBAi0AFAAGAAgAAAAhANvh9svuAAAAhQEAABMAAAAA&#13;&#10;AAAAAAAAAAAAAAAAAFtDb250ZW50X1R5cGVzXS54bWxQSwECLQAUAAYACAAAACEAWvQsW78AAAAV&#13;&#10;AQAACwAAAAAAAAAAAAAAAAAfAQAAX3JlbHMvLnJlbHNQSwECLQAUAAYACAAAACEAC2mzeMkAAADh&#13;&#10;AAAADwAAAAAAAAAAAAAAAAAHAgAAZHJzL2Rvd25yZXYueG1sUEsFBgAAAAADAAMAtwAAAP0CAAAA&#13;&#10;AA==&#13;&#10;" adj="-11796480,,5400" path="m39542,v2586,,5860,372,9822,1116l44258,18579r-6335,l38426,12886v-614,-236,-1498,-360,-2651,-360c34621,12526,33431,12836,32203,13469v-1228,632,-2968,1922,-5219,3857l24640,25078r-1227,4886l20538,44673r6921,831l25450,52065,,52065,1339,45541r3768,-843l9990,28823r1228,-4886l14092,9004,10102,8173,12027,1972,32203,298,29691,4825v-353,-658,558,-1625,2735,-2903c34603,633,36974,,39542,xe" fillcolor="#a6a6a6" stroked="f">
                  <v:stroke joinstyle="miter"/>
                  <v:formulas/>
                  <v:path arrowok="t" o:extrusionok="f" o:connecttype="custom" textboxrect="0,0,49364,52065"/>
                  <v:textbox inset="2.53958mm,2.53958mm,2.53958mm,2.53958mm">
                    <w:txbxContent>
                      <w:p w14:paraId="5D714173" w14:textId="77777777" w:rsidR="00177E13" w:rsidRDefault="00177E13">
                        <w:pPr>
                          <w:spacing w:after="0" w:line="240" w:lineRule="auto"/>
                          <w:ind w:left="0" w:firstLine="0"/>
                          <w:textDirection w:val="btLr"/>
                        </w:pPr>
                      </w:p>
                    </w:txbxContent>
                  </v:textbox>
                </v:shape>
                <v:shape id="Freeform 295" o:spid="_x0000_s1605" style="position:absolute;left:1355;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refyAAAAOEAAAAPAAAAZHJzL2Rvd25yZXYueG1sRI9Ba8JA&#13;&#10;FITvhf6H5Qm9NbtKlRpdpSiCQi+mVTw+ss8kmn0bsqvGf98VhF4GhmG+YabzztbiSq2vHGvoJwoE&#13;&#10;ce5MxYWG35/V+ycIH5AN1o5Jw508zGevL1NMjbvxlq5ZKESEsE9RQxlCk0rp85Is+sQ1xDE7utZi&#13;&#10;iLYtpGnxFuG2lgOlRtJixXGhxIYWJeXn7GI1ZGTO36dsodxGbT4O+djvjnuv9VuvW06ifE1ABOrC&#13;&#10;f+OJWBsNg/EQHo/iG5CzPwAAAP//AwBQSwECLQAUAAYACAAAACEA2+H2y+4AAACFAQAAEwAAAAAA&#13;&#10;AAAAAAAAAAAAAAAAW0NvbnRlbnRfVHlwZXNdLnhtbFBLAQItABQABgAIAAAAIQBa9CxbvwAAABUB&#13;&#10;AAALAAAAAAAAAAAAAAAAAB8BAABfcmVscy8ucmVsc1BLAQItABQABgAIAAAAIQDRTrefyAAAAOEA&#13;&#10;AAAPAAAAAAAAAAAAAAAAAAcCAABkcnMvZG93bnJldi54bWxQSwUGAAAAAAMAAwC3AAAA/AIAAAAA&#13;&#10;" adj="-11796480,,5400" path="m6730,v7107,,12334,1625,15683,4874c25762,8111,26692,12737,25203,18752l22162,29989,19371,44785r3935,856l21408,51842,2098,53206,3409,50167,,51160,,41311,5781,38584,8153,30634,,32654,,21305,11446,19025r391,-1451c12376,15354,12227,13742,11390,12725,10572,11683,8749,11162,5921,11162l,12577,,557,6730,xe" fillcolor="#a6a6a6" stroked="f">
                  <v:stroke joinstyle="miter"/>
                  <v:formulas/>
                  <v:path arrowok="t" o:extrusionok="f" o:connecttype="custom" textboxrect="0,0,26692,53206"/>
                  <v:textbox inset="2.53958mm,2.53958mm,2.53958mm,2.53958mm">
                    <w:txbxContent>
                      <w:p w14:paraId="694F4415" w14:textId="77777777" w:rsidR="00177E13" w:rsidRDefault="00177E13">
                        <w:pPr>
                          <w:spacing w:after="0" w:line="240" w:lineRule="auto"/>
                          <w:ind w:left="0" w:firstLine="0"/>
                          <w:textDirection w:val="btLr"/>
                        </w:pPr>
                      </w:p>
                    </w:txbxContent>
                  </v:textbox>
                </v:shape>
                <v:shape id="Freeform 296" o:spid="_x0000_s1606" style="position:absolute;left:4638;top:1212;width:281;height:519;visibility:visible;mso-wrap-style:square;v-text-anchor:middle" coordsize="28101,5187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RTjMyAAAAOEAAAAPAAAAZHJzL2Rvd25yZXYueG1sRI9Pi8Iw&#13;&#10;FMTvC/sdwhP2tqZ6qG41iqss+Oeirnh+NM+22LzUJtr67Y0geBkYhvkNM562phQ3ql1hWUGvG4Eg&#13;&#10;Tq0uOFNw+P/7HoJwHlljaZkU3MnBdPL5McZE24Z3dNv7TAQIuwQV5N5XiZQuzcmg69qKOGQnWxv0&#13;&#10;wdaZ1DU2AW5K2Y+iWBosOCzkWNE8p/S8vxoFx+Vw0ayup+3abo8bc/aXaPAbK/XVaRejILMRCE+t&#13;&#10;fzdeiKVW0P+J4fkovAE5eQAAAP//AwBQSwECLQAUAAYACAAAACEA2+H2y+4AAACFAQAAEwAAAAAA&#13;&#10;AAAAAAAAAAAAAAAAW0NvbnRlbnRfVHlwZXNdLnhtbFBLAQItABQABgAIAAAAIQBa9CxbvwAAABUB&#13;&#10;AAALAAAAAAAAAAAAAAAAAB8BAABfcmVscy8ucmVsc1BLAQItABQABgAIAAAAIQAyRTjMyAAAAOEA&#13;&#10;AAAPAAAAAAAAAAAAAAAAAAcCAABkcnMvZG93bnJldi54bWxQSwUGAAAAAAMAAwC3AAAA/AIAAAAA&#13;&#10;" adj="-11796480,,5400" path="m28101,r,11119l19366,16830r8735,-44l28101,27546r-11916,c15273,31217,15422,34330,16632,36897v1209,2567,3655,3857,7339,3857l28101,39321r,11315l18920,51879v-6642,,-11627,-2406,-14957,-7231c651,39836,,33412,2009,25400,4018,17388,7832,10840,13450,5755l28101,xe" fillcolor="#a6a6a6" stroked="f">
                  <v:stroke joinstyle="miter"/>
                  <v:formulas/>
                  <v:path arrowok="t" o:extrusionok="f" o:connecttype="custom" textboxrect="0,0,28101,51879"/>
                  <v:textbox inset="2.53958mm,2.53958mm,2.53958mm,2.53958mm">
                    <w:txbxContent>
                      <w:p w14:paraId="41BFC2AD" w14:textId="77777777" w:rsidR="00177E13" w:rsidRDefault="00177E13">
                        <w:pPr>
                          <w:spacing w:after="0" w:line="240" w:lineRule="auto"/>
                          <w:ind w:left="0" w:firstLine="0"/>
                          <w:textDirection w:val="btLr"/>
                        </w:pPr>
                      </w:p>
                    </w:txbxContent>
                  </v:textbox>
                </v:shape>
                <v:shape id="Freeform 297" o:spid="_x0000_s1607" style="position:absolute;left:4229;top:1193;width:493;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uy0PygAAAOEAAAAPAAAAZHJzL2Rvd25yZXYueG1sRI9Pa8JA&#13;&#10;FMTvgt9heQUvUjeK9E90lRoRFKTQtD309si+ZmOzb0N21fjt3YLgZWAY5jfMfNnZWpyo9ZVjBeNR&#13;&#10;AoK4cLriUsHX5+bxBYQPyBprx6TgQh6Wi35vjql2Z/6gUx5KESHsU1RgQmhSKX1hyKIfuYY4Zr+u&#13;&#10;tRiibUupWzxHuK3lJEmepMWK44LBhjJDxV9+tAqyaYX+fZftDkm2H+b225gfu1Jq8NCtZ1HeZiAC&#13;&#10;deHeuCG2WsHk9Rn+H8U3IBdXAAAA//8DAFBLAQItABQABgAIAAAAIQDb4fbL7gAAAIUBAAATAAAA&#13;&#10;AAAAAAAAAAAAAAAAAABbQ29udGVudF9UeXBlc10ueG1sUEsBAi0AFAAGAAgAAAAhAFr0LFu/AAAA&#13;&#10;FQEAAAsAAAAAAAAAAAAAAAAAHwEAAF9yZWxzLy5yZWxzUEsBAi0AFAAGAAgAAAAhAPu7LQ/KAAAA&#13;&#10;4QAAAA8AAAAAAAAAAAAAAAAABwIAAGRycy9kb3ducmV2LnhtbFBLBQYAAAAAAwADALcAAAD+AgAA&#13;&#10;AAA=&#13;&#10;" adj="-11796480,,5400" path="m39542,v2586,,5860,372,9822,1116l44258,18579r-6335,l38426,12886v-614,-236,-1498,-360,-2651,-360c34621,12526,33431,12836,32203,13469v-1228,632,-2968,1922,-5219,3857l24640,25078r-1227,4886l20538,44673r6921,831l25450,52065,,52065,1339,45541r3768,-843l9990,28823r1228,-4886l14092,9004,10102,8173,12027,1972,32203,298,29691,4825v-353,-658,558,-1625,2735,-2903c34603,633,36974,,39542,xe" fillcolor="#a6a6a6" stroked="f">
                  <v:stroke joinstyle="miter"/>
                  <v:formulas/>
                  <v:path arrowok="t" o:extrusionok="f" o:connecttype="custom" textboxrect="0,0,49364,52065"/>
                  <v:textbox inset="2.53958mm,2.53958mm,2.53958mm,2.53958mm">
                    <w:txbxContent>
                      <w:p w14:paraId="2B981886" w14:textId="77777777" w:rsidR="00177E13" w:rsidRDefault="00177E13">
                        <w:pPr>
                          <w:spacing w:after="0" w:line="240" w:lineRule="auto"/>
                          <w:ind w:left="0" w:firstLine="0"/>
                          <w:textDirection w:val="btLr"/>
                        </w:pPr>
                      </w:p>
                    </w:txbxContent>
                  </v:textbox>
                </v:shape>
                <v:shape id="Freeform 298" o:spid="_x0000_s1608" style="position:absolute;left:3982;top:1193;width:276;height:514;visibility:visible;mso-wrap-style:square;v-text-anchor:middle" coordsize="27546,513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cuOyQAAAOEAAAAPAAAAZHJzL2Rvd25yZXYueG1sRI89bwIx&#13;&#10;DIZ3pP6HyJXYIAcDKgcBAVVLlw58Dd2si3sXcXGOSwrHv68HJBZLr6z3sZ/5svO1ulIbXWADo2EG&#13;&#10;irgI1nFp4Hj4GLyBignZYh2YDNwpwnLx0ptjbsONd3Tdp1IJhGOOBqqUmlzrWFTkMQ5DQyy739B6&#13;&#10;TBLbUtsWbwL3tR5n2UR7dCwXKmxoU1Fx3v95A5ef6acbnYp15r5X5eawrXcXfzKm/9q9z2SsZqAS&#13;&#10;denZeCC+rIHxVF4WI7EBvfgHAAD//wMAUEsBAi0AFAAGAAgAAAAhANvh9svuAAAAhQEAABMAAAAA&#13;&#10;AAAAAAAAAAAAAAAAAFtDb250ZW50X1R5cGVzXS54bWxQSwECLQAUAAYACAAAACEAWvQsW78AAAAV&#13;&#10;AQAACwAAAAAAAAAAAAAAAAAfAQAAX3JlbHMvLnJlbHNQSwECLQAUAAYACAAAACEAJ0HLjskAAADh&#13;&#10;AAAADwAAAAAAAAAAAAAAAAAHAgAAZHJzL2Rvd25yZXYueG1sUEsFBgAAAAADAAMAtwAAAP0CAAAA&#13;&#10;AA==&#13;&#10;" adj="-11796480,,5400" path="m6784,v7832,,13423,2356,16771,7082c26904,11782,27546,18269,25481,26529,23434,34776,19537,41374,13788,46348l,51381,,41064,5019,38883c7359,36379,9156,32624,10412,27620,13147,16644,10840,11162,3491,11162l,12536,,2478,6784,xe" fillcolor="#a6a6a6" stroked="f">
                  <v:stroke joinstyle="miter"/>
                  <v:formulas/>
                  <v:path arrowok="t" o:extrusionok="f" o:connecttype="custom" textboxrect="0,0,27546,51381"/>
                  <v:textbox inset="2.53958mm,2.53958mm,2.53958mm,2.53958mm">
                    <w:txbxContent>
                      <w:p w14:paraId="40A8C660" w14:textId="77777777" w:rsidR="00177E13" w:rsidRDefault="00177E13">
                        <w:pPr>
                          <w:spacing w:after="0" w:line="240" w:lineRule="auto"/>
                          <w:ind w:left="0" w:firstLine="0"/>
                          <w:textDirection w:val="btLr"/>
                        </w:pPr>
                      </w:p>
                    </w:txbxContent>
                  </v:textbox>
                </v:shape>
                <v:shape id="Freeform 299" o:spid="_x0000_s1609" style="position:absolute;left:4919;top:1522;width:167;height:208;visibility:visible;mso-wrap-style:square;v-text-anchor:middle" coordsize="16715,208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OSnNyQAAAOEAAAAPAAAAZHJzL2Rvd25yZXYueG1sRI/Na8JA&#13;&#10;FMTvhf4Pyyv0IrrRQ2iiqxQ/SsFe/Dw/sq9JMPt2zW41/veuUPAyMAzzG2Yy60wjLtT62rKC4SAB&#13;&#10;QVxYXXOpYL9b9T9A+ICssbFMCm7kYTZ9fZlgru2VN3TZhlJECPscFVQhuFxKX1Rk0A+sI47Zr20N&#13;&#10;hmjbUuoWrxFuGjlKklQarDkuVOhoXlFx2v4ZBacfOV+fs2Vv6M7HlHpfB7dMG6Xe37rFOMrnGESg&#13;&#10;Ljwb/4hvrWCUZfB4FN+AnN4BAAD//wMAUEsBAi0AFAAGAAgAAAAhANvh9svuAAAAhQEAABMAAAAA&#13;&#10;AAAAAAAAAAAAAAAAAFtDb250ZW50X1R5cGVzXS54bWxQSwECLQAUAAYACAAAACEAWvQsW78AAAAV&#13;&#10;AQAACwAAAAAAAAAAAAAAAAAfAQAAX3JlbHMvLnJlbHNQSwECLQAUAAYACAAAACEAkzkpzckAAADh&#13;&#10;AAAADwAAAAAAAAAAAAAAAAAHAgAAZHJzL2Rvd25yZXYueG1sUEsFBgAAAAADAAMAtwAAAP0CAAAA&#13;&#10;AA==&#13;&#10;" path="m10409,r6306,360l12669,20811r-5832,l6669,18777,,19680,,8365,8092,5556,10409,xe" fillcolor="#a6a6a6" stroked="f">
                  <v:path arrowok="t" o:extrusionok="f"/>
                </v:shape>
                <v:shape id="Freeform 300" o:spid="_x0000_s1610" style="position:absolute;left:5359;top:1406;width:237;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40vSygAAAOEAAAAPAAAAZHJzL2Rvd25yZXYueG1sRI9Na8JA&#13;&#10;EIbvBf/DMkJvdaOBYqOr1EhL68WPCnocstMkmJ0N2a2m/945FHoZeBne5+WZL3vXqCt1ofZsYDxK&#13;&#10;QBEX3tZcGjh+vT1NQYWIbLHxTAZ+KcByMXiYY2b9jfd0PcRSCYRDhgaqGNtM61BU5DCMfEssv2/f&#13;&#10;OYwSu1LbDm8Cd42eJMmzdlizLFTYUl5RcTn8OANFM/l8Oa1wn76ftmGab8pznu6MeRz265mc1xmo&#13;&#10;SH38b/whPqyBNBEHMRIb0Is7AAAA//8DAFBLAQItABQABgAIAAAAIQDb4fbL7gAAAIUBAAATAAAA&#13;&#10;AAAAAAAAAAAAAAAAAABbQ29udGVudF9UeXBlc10ueG1sUEsBAi0AFAAGAAgAAAAhAFr0LFu/AAAA&#13;&#10;FQEAAAsAAAAAAAAAAAAAAAAAHwEAAF9yZWxzLy5yZWxzUEsBAi0AFAAGAAgAAAAhAE/jS9LKAAAA&#13;&#10;4QAAAA8AAAAAAAAAAAAAAAAABwIAAGRycy9kb3ducmV2LnhtbFBLBQYAAAAAAwADALcAAAD+AgAA&#13;&#10;AAA=&#13;&#10;" adj="-11796480,,5400" path="m23659,r,11349l19896,12281v-2381,992,-3776,2282,-4185,3882c15320,17762,15487,19028,16213,19958v744,917,2288,1376,4632,1376l23659,20007r,9848l14706,32459v-5265,,-9144,-1550,-11636,-4651c595,24683,,20541,1284,15381,2586,10234,5628,6464,10409,4083,12809,2886,16066,1754,20182,692l23659,xe" fillcolor="#a6a6a6" stroked="f">
                  <v:stroke joinstyle="miter"/>
                  <v:formulas/>
                  <v:path arrowok="t" o:extrusionok="f" o:connecttype="custom" textboxrect="0,0,23659,32459"/>
                  <v:textbox inset="2.53958mm,2.53958mm,2.53958mm,2.53958mm">
                    <w:txbxContent>
                      <w:p w14:paraId="16A3CBCB" w14:textId="77777777" w:rsidR="00177E13" w:rsidRDefault="00177E13">
                        <w:pPr>
                          <w:spacing w:after="0" w:line="240" w:lineRule="auto"/>
                          <w:ind w:left="0" w:firstLine="0"/>
                          <w:textDirection w:val="btLr"/>
                        </w:pPr>
                      </w:p>
                    </w:txbxContent>
                  </v:textbox>
                </v:shape>
                <v:shape id="Freeform 301" o:spid="_x0000_s1611" style="position:absolute;left:4919;top:1193;width:237;height:295;visibility:visible;mso-wrap-style:square;v-text-anchor:middle" coordsize="23710,2943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S1bWyQAAAOEAAAAPAAAAZHJzL2Rvd25yZXYueG1sRI/RasJA&#13;&#10;FETfhf7Dcgt9Ed3YgtWYVSSh4FOlaT/gNntNQrJ3Q3abpH59tyD4MjAMc4ZJDpNpxUC9qy0rWC0j&#13;&#10;EMSF1TWXCr4+3xYbEM4ja2wtk4JfcnDYP8wSjLUd+YOG3JciQNjFqKDyvouldEVFBt3SdsQhu9je&#13;&#10;oA+2L6XucQxw08rnKFpLgzWHhQo7SisqmvzHKOjS9+/0dX49m23jimzCY37Zjko9PU7ZLshxB8LT&#13;&#10;5O+NG+KkFbxEK/h/FN6A3P8BAAD//wMAUEsBAi0AFAAGAAgAAAAhANvh9svuAAAAhQEAABMAAAAA&#13;&#10;AAAAAAAAAAAAAAAAAFtDb250ZW50X1R5cGVzXS54bWxQSwECLQAUAAYACAAAACEAWvQsW78AAAAV&#13;&#10;AQAACwAAAAAAAAAAAAAAAAAfAQAAX3JlbHMvLnJlbHNQSwECLQAUAAYACAAAACEAO0tW1skAAADh&#13;&#10;AAAADwAAAAAAAAAAAAAAAAAHAgAAZHJzL2Rvd25yZXYueG1sUEsFBgAAAAADAAMAtwAAAP0CAAAA&#13;&#10;AA==&#13;&#10;" adj="-11796480,,5400" path="m4800,v7367,,12510,1823,15431,5494c23152,9141,23710,14573,21906,21791v-484,1910,-1293,4465,-2428,7640l,29431,,18671r8316,-43c8948,16148,8864,14275,8065,13022,7283,11782,5534,11162,2818,11162l,13005,,1885,4800,xe" fillcolor="#a6a6a6" stroked="f">
                  <v:stroke joinstyle="miter"/>
                  <v:formulas/>
                  <v:path arrowok="t" o:extrusionok="f" o:connecttype="custom" textboxrect="0,0,23710,29431"/>
                  <v:textbox inset="2.53958mm,2.53958mm,2.53958mm,2.53958mm">
                    <w:txbxContent>
                      <w:p w14:paraId="0C98D6EE" w14:textId="77777777" w:rsidR="00177E13" w:rsidRDefault="00177E13">
                        <w:pPr>
                          <w:spacing w:after="0" w:line="240" w:lineRule="auto"/>
                          <w:ind w:left="0" w:firstLine="0"/>
                          <w:textDirection w:val="btLr"/>
                        </w:pPr>
                      </w:p>
                    </w:txbxContent>
                  </v:textbox>
                </v:shape>
                <v:shape id="Freeform 302" o:spid="_x0000_s1612" style="position:absolute;left:5457;top:1181;width:139;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K9CyQAAAOEAAAAPAAAAZHJzL2Rvd25yZXYueG1sRI9Ba8JA&#13;&#10;FITvBf/D8oReim5MoUh0FVEslRYkUe+P7DMJZt+G7NbE/PpuodDLwDDMN8xy3Zta3Kl1lWUFs2kE&#13;&#10;gji3uuJCwfm0n8xBOI+ssbZMCh7kYL0aPS0x0bbjlO6ZL0SAsEtQQel9k0jp8pIMuqltiEN2ta1B&#13;&#10;H2xbSN1iF+CmlnEUvUmDFYeFEhvalpTfsm+jIK0PzXs6ZJdL99m9xF/DsJ0dd0o9j/vdIshmAcJT&#13;&#10;7/8bf4gPreA1iuH3UXgDcvUDAAD//wMAUEsBAi0AFAAGAAgAAAAhANvh9svuAAAAhQEAABMAAAAA&#13;&#10;AAAAAAAAAAAAAAAAAFtDb250ZW50X1R5cGVzXS54bWxQSwECLQAUAAYACAAAACEAWvQsW78AAAAV&#13;&#10;AQAACwAAAAAAAAAAAAAAAAAfAQAAX3JlbHMvLnJlbHNQSwECLQAUAAYACAAAACEAqpCvQskAAADh&#13;&#10;AAAADwAAAAAAAAAAAAAAAAAHAgAAZHJzL2Rvd25yZXYueG1sUEsFBgAAAAADAAMAtwAAAP0CAAAA&#13;&#10;AA==&#13;&#10;" path="m3544,l9376,r363,2158l13808,1822r,12020l8204,15180,6530,19869,,20241,3544,xe" fillcolor="#a6a6a6" stroked="f">
                  <v:path arrowok="t" o:extrusionok="f"/>
                </v:shape>
                <v:shape id="Freeform 303" o:spid="_x0000_s1613" style="position:absolute;left:5596;top:1193;width:266;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ABBqyAAAAOEAAAAPAAAAZHJzL2Rvd25yZXYueG1sRI9PawIx&#13;&#10;FMTvhX6H8AreuklrkbqalWIRKvTiVsXjY/P2j25elk2q22/fCIKXgWGY3zDzxWBbcabeN441vCQK&#13;&#10;BHHhTMOVhu3P6vkdhA/IBlvHpOGPPCyyx4c5psZdeEPnPFQiQtinqKEOoUul9EVNFn3iOuKYla63&#13;&#10;GKLtK2l6vES4beWrUhNpseG4UGNHy5qKU/5rNeRkTt/HfKncWq3fDsXU78q913r0NHzOonzMQAQa&#13;&#10;wr1xQ3wZDWM1huuj+AZk9g8AAP//AwBQSwECLQAUAAYACAAAACEA2+H2y+4AAACFAQAAEwAAAAAA&#13;&#10;AAAAAAAAAAAAAAAAW0NvbnRlbnRfVHlwZXNdLnhtbFBLAQItABQABgAIAAAAIQBa9CxbvwAAABUB&#13;&#10;AAALAAAAAAAAAAAAAAAAAB8BAABfcmVscy8ucmVsc1BLAQItABQABgAIAAAAIQCvABBqyAAAAOEA&#13;&#10;AAAPAAAAAAAAAAAAAAAAAAcCAABkcnMvZG93bnJldi54bWxQSwUGAAAAAAMAAwC3AAAA/AIAAAAA&#13;&#10;" adj="-11796480,,5400" path="m6730,v7107,,12334,1625,15683,4874c25761,8111,26692,12737,25203,18752l22162,29989,19371,44785r3935,856l21408,51842,2098,53206,3409,50167,,51160,,41311,5781,38584,8153,30634,,32654,,21305,11446,19025r391,-1451c12376,15354,12227,13742,11390,12725,10572,11683,8748,11162,5921,11162l,12577,,557,6730,xe" fillcolor="#a6a6a6" stroked="f">
                  <v:stroke joinstyle="miter"/>
                  <v:formulas/>
                  <v:path arrowok="t" o:extrusionok="f" o:connecttype="custom" textboxrect="0,0,26692,53206"/>
                  <v:textbox inset="2.53958mm,2.53958mm,2.53958mm,2.53958mm">
                    <w:txbxContent>
                      <w:p w14:paraId="0CF35ED9" w14:textId="77777777" w:rsidR="00177E13" w:rsidRDefault="00177E13">
                        <w:pPr>
                          <w:spacing w:after="0" w:line="240" w:lineRule="auto"/>
                          <w:ind w:left="0" w:firstLine="0"/>
                          <w:textDirection w:val="btLr"/>
                        </w:pPr>
                      </w:p>
                    </w:txbxContent>
                  </v:textbox>
                </v:shape>
                <v:shape id="Freeform 304" o:spid="_x0000_s1614" style="position:absolute;left:5915;top:1096;width:363;height:635;visibility:visible;mso-wrap-style:square;v-text-anchor:middle" coordsize="36221,634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2KyyAAAAOEAAAAPAAAAZHJzL2Rvd25yZXYueG1sRI9PawIx&#13;&#10;FMTvhX6H8Aq91cS2VFmNIraFHjzU9d/1mTx3FzcvyybV7bc3guBlYBjmN8x42rlanKgNlWcN/Z4C&#13;&#10;QWy8rbjQsF59vwxBhIhssfZMGv4pwHTy+DDGzPozL+mUx0IkCIcMNZQxNpmUwZTkMPR8Q5yyg28d&#13;&#10;xmTbQtoWzwnuavmq1Id0WHFaKLGheUnmmP85DW85L3bqd+MW26MJ+6/hwCzzvdbPT93nKMlsBCJS&#13;&#10;F++NG+LHprJ6h+uj9Abk5AIAAP//AwBQSwECLQAUAAYACAAAACEA2+H2y+4AAACFAQAAEwAAAAAA&#13;&#10;AAAAAAAAAAAAAAAAW0NvbnRlbnRfVHlwZXNdLnhtbFBLAQItABQABgAIAAAAIQBa9CxbvwAAABUB&#13;&#10;AAALAAAAAAAAAAAAAAAAAB8BAABfcmVscy8ucmVsc1BLAQItABQABgAIAAAAIQDWE2KyyAAAAOEA&#13;&#10;AAAPAAAAAAAAAAAAAAAAAAcCAABkcnMvZG93bnJldi54bWxQSwUGAAAAAAMAAwC3AAAA/AIAAAAA&#13;&#10;" adj="-11796480,,5400" path="m20510,r5805,l24166,11447r12055,l32733,21047r-10883,421l15822,45492v-1060,4341,-1441,6858,-1144,7565c14994,53739,16399,54087,18892,54087r7144,l25282,59866v-4334,2419,-8920,3622,-13757,3622c6688,63488,3432,62099,1758,59308,102,56493,,52226,1451,46496l7981,21915r-5972,248l4046,13990r7060,-2208l20510,xe" fillcolor="#a6a6a6" stroked="f">
                  <v:stroke joinstyle="miter"/>
                  <v:formulas/>
                  <v:path arrowok="t" o:extrusionok="f" o:connecttype="custom" textboxrect="0,0,36221,63488"/>
                  <v:textbox inset="2.53958mm,2.53958mm,2.53958mm,2.53958mm">
                    <w:txbxContent>
                      <w:p w14:paraId="291A5C57" w14:textId="77777777" w:rsidR="00177E13" w:rsidRDefault="00177E13">
                        <w:pPr>
                          <w:spacing w:after="0" w:line="240" w:lineRule="auto"/>
                          <w:ind w:left="0" w:firstLine="0"/>
                          <w:textDirection w:val="btLr"/>
                        </w:pPr>
                      </w:p>
                    </w:txbxContent>
                  </v:textbox>
                </v:shape>
                <v:rect id="Rectangle 305" o:spid="_x0000_s1615" style="position:absolute;top:804;width:102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mo1uyQAAAOEAAAAPAAAAZHJzL2Rvd25yZXYueG1sRI9Li8JA&#13;&#10;EITvgv9haGFvOtFF0ego4gM9+lhw99Zk2iSY6QmZ0cT99TuCsJeCoqivqNmiMYV4UOVyywr6vQgE&#13;&#10;cWJ1zqmCr/O2OwbhPLLGwjIpeJKDxbzdmmGsbc1Hepx8KgKEXYwKMu/LWEqXZGTQ9WxJHLKrrQz6&#13;&#10;YKtU6grrADeFHETRSBrMOSxkWNIqo+R2uhsFu3G5/N7b3zotNj+7y+EyWZ8nXqmPTrOeBllOQXhq&#13;&#10;/H/jjdhrBZ/REF6PwhuQ8z8AAAD//wMAUEsBAi0AFAAGAAgAAAAhANvh9svuAAAAhQEAABMAAAAA&#13;&#10;AAAAAAAAAAAAAAAAAFtDb250ZW50X1R5cGVzXS54bWxQSwECLQAUAAYACAAAACEAWvQsW78AAAAV&#13;&#10;AQAACwAAAAAAAAAAAAAAAAAfAQAAX3JlbHMvLnJlbHNQSwECLQAUAAYACAAAACEALJqNbskAAADh&#13;&#10;AAAADwAAAAAAAAAAAAAAAAAHAgAAZHJzL2Rvd25yZXYueG1sUEsFBgAAAAADAAMAtwAAAP0CAAAA&#13;&#10;AA==&#13;&#10;" filled="f" stroked="f">
                  <v:textbox inset="0,0,0,0">
                    <w:txbxContent>
                      <w:p w14:paraId="287FB4FD" w14:textId="77777777" w:rsidR="00177E13" w:rsidRDefault="001E5FE3">
                        <w:pPr>
                          <w:spacing w:after="160" w:line="258" w:lineRule="auto"/>
                          <w:ind w:left="0" w:firstLine="0"/>
                          <w:textDirection w:val="btLr"/>
                        </w:pPr>
                        <w:r>
                          <w:rPr>
                            <w:rFonts w:ascii="Calibri" w:eastAsia="Calibri" w:hAnsi="Calibri" w:cs="Calibri"/>
                            <w:color w:val="000000"/>
                            <w:sz w:val="19"/>
                          </w:rPr>
                          <w:t>L</w:t>
                        </w:r>
                      </w:p>
                    </w:txbxContent>
                  </v:textbox>
                </v:rect>
                <v:rect id="Rectangle 306" o:spid="_x0000_s1616" style="position:absolute;left:482;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SBMZyQAAAOEAAAAPAAAAZHJzL2Rvd25yZXYueG1sRI9Ba8JA&#13;&#10;FITvBf/D8gq91U1bEBNdRbRFjzYKtrdH9pkEd9+G7NZEf71bELwMDMN8w0znvTXiTK2vHSt4GyYg&#13;&#10;iAunay4V7Hdfr2MQPiBrNI5JwYU8zGeDpylm2nX8Tec8lCJC2GeooAqhyaT0RUUW/dA1xDE7utZi&#13;&#10;iLYtpW6xi3Br5HuSjKTFmuNChQ0tKypO+Z9VsB43i5+Nu3al+fxdH7aHdLVLg1Ivz/1qEmUxARGo&#13;&#10;D4/GHbHRCj6SEfw/im9Azm4AAAD//wMAUEsBAi0AFAAGAAgAAAAhANvh9svuAAAAhQEAABMAAAAA&#13;&#10;AAAAAAAAAAAAAAAAAFtDb250ZW50X1R5cGVzXS54bWxQSwECLQAUAAYACAAAACEAWvQsW78AAAAV&#13;&#10;AQAACwAAAAAAAAAAAAAAAAAfAQAAX3JlbHMvLnJlbHNQSwECLQAUAAYACAAAACEA3EgTGckAAADh&#13;&#10;AAAADwAAAAAAAAAAAAAAAAAHAgAAZHJzL2Rvd25yZXYueG1sUEsFBgAAAAADAAMAtwAAAP0CAAAA&#13;&#10;AA==&#13;&#10;" filled="f" stroked="f">
                  <v:textbox inset="0,0,0,0">
                    <w:txbxContent>
                      <w:p w14:paraId="61E36E64"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v:textbox>
                </v:rect>
                <v:rect id="Rectangle 307" o:spid="_x0000_s1617" style="position:absolute;left:990;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BLaCyQAAAOEAAAAPAAAAZHJzL2Rvd25yZXYueG1sRI9Li8JA&#13;&#10;EITvgv9haGFvOtEFH9FRxAd69LHg7q3JtEkw0xMyo4n763cEYS8FRVFfUbNFYwrxoMrllhX0exEI&#13;&#10;4sTqnFMFX+dtdwzCeWSNhWVS8CQHi3m7NcNY25qP9Dj5VAQIuxgVZN6XsZQuycig69mSOGRXWxn0&#13;&#10;wVap1BXWAW4KOYiioTSYc1jIsKRVRsntdDcKduNy+b23v3VabH52l8Nlsj5PvFIfnWY9DbKcgvDU&#13;&#10;+P/GG7HXCj6jEbwehTcg538AAAD//wMAUEsBAi0AFAAGAAgAAAAhANvh9svuAAAAhQEAABMAAAAA&#13;&#10;AAAAAAAAAAAAAAAAAFtDb250ZW50X1R5cGVzXS54bWxQSwECLQAUAAYACAAAACEAWvQsW78AAAAV&#13;&#10;AQAACwAAAAAAAAAAAAAAAAAfAQAAX3JlbHMvLnJlbHNQSwECLQAUAAYACAAAACEAswS2gskAAADh&#13;&#10;AAAADwAAAAAAAAAAAAAAAAAHAgAAZHJzL2Rvd25yZXYueG1sUEsFBgAAAAADAAMAtwAAAP0CAAAA&#13;&#10;AA==&#13;&#10;" filled="f" stroked="f">
                  <v:textbox inset="0,0,0,0">
                    <w:txbxContent>
                      <w:p w14:paraId="6EAC7D68"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308" o:spid="_x0000_s1618" style="position:absolute;left:1511;top:804;width:89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yLwyQAAAOEAAAAPAAAAZHJzL2Rvd25yZXYueG1sRI/BasJA&#13;&#10;EIbvBd9hGaG3uqmCaHQV0YoerQra25CdJqHZ2ZDdmtSndw4FLwM/w//NfPNl5yp1oyaUng28DxJQ&#13;&#10;xJm3JecGzqft2wRUiMgWK89k4I8CLBe9lzmm1rf8SbdjzJVAOKRooIixTrUOWUEOw8DXxLL79o3D&#13;&#10;KLHJtW2wFbir9DBJxtphyXKhwJrWBWU/x19nYDepV9e9v7d59fG1uxwu081pGo157XebmYzVDFSk&#13;&#10;Lj4b/4i9NTBK5GUxEhvQiwcAAAD//wMAUEsBAi0AFAAGAAgAAAAhANvh9svuAAAAhQEAABMAAAAA&#13;&#10;AAAAAAAAAAAAAAAAAFtDb250ZW50X1R5cGVzXS54bWxQSwECLQAUAAYACAAAACEAWvQsW78AAAAV&#13;&#10;AQAACwAAAAAAAAAAAAAAAAAfAQAAX3JlbHMvLnJlbHNQSwECLQAUAAYACAAAACEAwpsi8MkAAADh&#13;&#10;AAAADwAAAAAAAAAAAAAAAAAHAgAAZHJzL2Rvd25yZXYueG1sUEsFBgAAAAADAAMAtwAAAP0CAAAA&#13;&#10;AA==&#13;&#10;" filled="f" stroked="f">
                  <v:textbox inset="0,0,0,0">
                    <w:txbxContent>
                      <w:p w14:paraId="3283E5A4"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v:textbox>
                </v:rect>
                <v:rect id="Rectangle 309" o:spid="_x0000_s1619" style="position:absolute;left:1891;top:804;width:116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14dryAAAAOE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5ieD4Kb0BOHwAAAP//AwBQSwECLQAUAAYACAAAACEA2+H2y+4AAACFAQAAEwAAAAAA&#13;&#10;AAAAAAAAAAAAAAAAW0NvbnRlbnRfVHlwZXNdLnhtbFBLAQItABQABgAIAAAAIQBa9CxbvwAAABUB&#13;&#10;AAALAAAAAAAAAAAAAAAAAB8BAABfcmVscy8ucmVsc1BLAQItABQABgAIAAAAIQCt14dryAAAAOEA&#13;&#10;AAAPAAAAAAAAAAAAAAAAAAcCAABkcnMvZG93bnJldi54bWxQSwUGAAAAAAMAAwC3AAAA/AIAAAAA&#13;&#10;" filled="f" stroked="f">
                  <v:textbox inset="0,0,0,0">
                    <w:txbxContent>
                      <w:p w14:paraId="69277030" w14:textId="77777777" w:rsidR="00177E13" w:rsidRDefault="001E5FE3">
                        <w:pPr>
                          <w:spacing w:after="160" w:line="258" w:lineRule="auto"/>
                          <w:ind w:left="0" w:firstLine="0"/>
                          <w:textDirection w:val="btLr"/>
                        </w:pPr>
                        <w:r>
                          <w:rPr>
                            <w:rFonts w:ascii="Calibri" w:eastAsia="Calibri" w:hAnsi="Calibri" w:cs="Calibri"/>
                            <w:color w:val="000000"/>
                            <w:sz w:val="19"/>
                          </w:rPr>
                          <w:t>n</w:t>
                        </w:r>
                      </w:p>
                    </w:txbxContent>
                  </v:textbox>
                </v:rect>
                <v:rect id="Rectangle 310" o:spid="_x0000_s1620" style="position:absolute;left:2473;top:804;width:6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NLgryAAAAOEAAAAPAAAAZHJzL2Rvd25yZXYueG1sRI9Ba8JA&#13;&#10;EIXvBf/DMoK3utGCaHQV0RY9tlpQb0N2TILZ2ZDdmuiv7xwKvQw8hvc9vsWqc5W6UxNKzwZGwwQU&#13;&#10;ceZtybmB7+PH6xRUiMgWK89k4EEBVsveywJT61v+ovsh5kogHFI0UMRYp1qHrCCHYehrYvldfeMw&#13;&#10;SmxybRtsBe4qPU6SiXZYsiwUWNOmoOx2+HEGdtN6fd77Z5tX75fd6fM02x5n0ZhBv9vO5aznoCJ1&#13;&#10;8b/xh9hbA28jcRAjsQG9/AUAAP//AwBQSwECLQAUAAYACAAAACEA2+H2y+4AAACFAQAAEwAAAAAA&#13;&#10;AAAAAAAAAAAAAAAAW0NvbnRlbnRfVHlwZXNdLnhtbFBLAQItABQABgAIAAAAIQBa9CxbvwAAABUB&#13;&#10;AAALAAAAAAAAAAAAAAAAAB8BAABfcmVscy8ucmVsc1BLAQItABQABgAIAAAAIQC5NLgryAAAAOEA&#13;&#10;AAAPAAAAAAAAAAAAAAAAAAcCAABkcnMvZG93bnJldi54bWxQSwUGAAAAAAMAAwC3AAAA/AIAAAAA&#13;&#10;" filled="f" stroked="f">
                  <v:textbox inset="0,0,0,0">
                    <w:txbxContent>
                      <w:p w14:paraId="2E540328"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v:textbox>
                </v:rect>
                <v:rect id="Rectangle 311" o:spid="_x0000_s1621" style="position:absolute;left:2702;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B2wyQAAAOEAAAAPAAAAZHJzL2Rvd25yZXYueG1sRI9Ba8JA&#13;&#10;FITvBf/D8oTe6iYKRaObEExFj60KtrdH9jUJzb4N2a1J++u7BcHLwDDMN8wmG00rrtS7xrKCeBaB&#13;&#10;IC6tbrhScD7tnpYgnEfW2FomBT/kIEsnDxtMtB34ja5HX4kAYZeggtr7LpHSlTUZdDPbEYfs0/YG&#13;&#10;fbB9JXWPQ4CbVs6j6FkabDgs1NjRtqby6/htFOyXXf5+sL9D1b587C+vl1VxWnmlHqdjsQ6Sr0F4&#13;&#10;Gv29cUMctIJFHMP/o/AGZPoHAAD//wMAUEsBAi0AFAAGAAgAAAAhANvh9svuAAAAhQEAABMAAAAA&#13;&#10;AAAAAAAAAAAAAAAAAFtDb250ZW50X1R5cGVzXS54bWxQSwECLQAUAAYACAAAACEAWvQsW78AAAAV&#13;&#10;AQAACwAAAAAAAAAAAAAAAAAfAQAAX3JlbHMvLnJlbHNQSwECLQAUAAYACAAAACEA1ngdsMkAAADh&#13;&#10;AAAADwAAAAAAAAAAAAAAAAAHAgAAZHJzL2Rvd25yZXYueG1sUEsFBgAAAAADAAMAtwAAAP0CAAAA&#13;&#10;AA==&#13;&#10;" filled="f" stroked="f">
                  <v:textbox inset="0,0,0,0">
                    <w:txbxContent>
                      <w:p w14:paraId="5EB29262"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312" o:spid="_x0000_s1622" style="position:absolute;left:3565;top:804;width:1116;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oPHyAAAAOEAAAAPAAAAZHJzL2Rvd25yZXYueG1sRI9Pi8Iw&#13;&#10;FMTvwn6H8Ba8aaoLotUosrro0T8LrrdH82zLNi+liW310xtB8DIwDPMbZrZoTSFqqlxuWcGgH4Eg&#13;&#10;TqzOOVXwe/zpjUE4j6yxsEwKbuRgMf/ozDDWtuE91QefigBhF6OCzPsyltIlGRl0fVsSh+xiK4M+&#13;&#10;2CqVusImwE0hh1E0kgZzDgsZlvSdUfJ/uBoFm3G5/Nvae5MW6/PmtDtNVseJV6r72a6mQZZTEJ5a&#13;&#10;/268EFut4GswhOej8Abk/AEAAP//AwBQSwECLQAUAAYACAAAACEA2+H2y+4AAACFAQAAEwAAAAAA&#13;&#10;AAAAAAAAAAAAAAAAW0NvbnRlbnRfVHlwZXNdLnhtbFBLAQItABQABgAIAAAAIQBa9CxbvwAAABUB&#13;&#10;AAALAAAAAAAAAAAAAAAAAB8BAABfcmVscy8ucmVsc1BLAQItABQABgAIAAAAIQAmqoPHyAAAAOEA&#13;&#10;AAAPAAAAAAAAAAAAAAAAAAcCAABkcnMvZG93bnJldi54bWxQSwUGAAAAAAMAAwC3AAAA/AIAAAAA&#13;&#10;" filled="f" stroked="f">
                  <v:textbox inset="0,0,0,0">
                    <w:txbxContent>
                      <w:p w14:paraId="2A08757D"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313" o:spid="_x0000_s1623" style="position:absolute;left:4113;top:804;width:89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5iZcyQAAAOEAAAAPAAAAZHJzL2Rvd25yZXYueG1sRI9Ba8JA&#13;&#10;FITvgv9heUJvukmFotFVxLSYYxsF9fbIPpNg9m3Ibk3aX98tFHoZGIb5hllvB9OIB3WutqwgnkUg&#13;&#10;iAuray4VnI5v0wUI55E1NpZJwRc52G7GozUm2vb8QY/clyJA2CWooPK+TaR0RUUG3cy2xCG72c6g&#13;&#10;D7Yrpe6wD3DTyOcoepEGaw4LFba0r6i4559GwWHR7i6Z/e7L5vV6OL+fl+lx6ZV6mgzpKshuBcLT&#13;&#10;4P8bf4hMK5jHc/h9FN6A3PwAAAD//wMAUEsBAi0AFAAGAAgAAAAhANvh9svuAAAAhQEAABMAAAAA&#13;&#10;AAAAAAAAAAAAAAAAAFtDb250ZW50X1R5cGVzXS54bWxQSwECLQAUAAYACAAAACEAWvQsW78AAAAV&#13;&#10;AQAACwAAAAAAAAAAAAAAAAAfAQAAX3JlbHMvLnJlbHNQSwECLQAUAAYACAAAACEASeYmXMkAAADh&#13;&#10;AAAADwAAAAAAAAAAAAAAAAAHAgAAZHJzL2Rvd25yZXYueG1sUEsFBgAAAAADAAMAtwAAAP0CAAAA&#13;&#10;AA==&#13;&#10;" filled="f" stroked="f">
                  <v:textbox inset="0,0,0,0">
                    <w:txbxContent>
                      <w:p w14:paraId="2EC99166"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v:textbox>
                </v:rect>
                <v:rect id="Rectangle 316" o:spid="_x0000_s1624" style="position:absolute;left:4494;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YXEyQAAAOEAAAAPAAAAZHJzL2Rvd25yZXYueG1sRI9Ba8JA&#13;&#10;FITvgv9heUJvukkLkkRXEdOix1YF9fbIPpNg9m3Ibk3aX98tFHoZGIb5hlmuB9OIB3WutqwgnkUg&#13;&#10;iAuray4VnI5v0wSE88gaG8uk4IscrFfj0RIzbXv+oMfBlyJA2GWooPK+zaR0RUUG3cy2xCG72c6g&#13;&#10;D7Yrpe6wD3DTyOcomkuDNYeFClvaVlTcD59GwS5pN5e9/e7L5vW6O7+f0/yYeqWeJkO+CLJZgPA0&#13;&#10;+P/GH2KvFbzEc/h9FN6AXP0AAAD//wMAUEsBAi0AFAAGAAgAAAAhANvh9svuAAAAhQEAABMAAAAA&#13;&#10;AAAAAAAAAAAAAAAAAFtDb250ZW50X1R5cGVzXS54bWxQSwECLQAUAAYACAAAACEAWvQsW78AAAAV&#13;&#10;AQAACwAAAAAAAAAAAAAAAAAfAQAAX3JlbHMvLnJlbHNQSwECLQAUAAYACAAAACEAWZGFxMkAAADh&#13;&#10;AAAADwAAAAAAAAAAAAAAAAAHAgAAZHJzL2Rvd25yZXYueG1sUEsFBgAAAAADAAMAtwAAAP0CAAAA&#13;&#10;AA==&#13;&#10;" filled="f" stroked="f">
                  <v:textbox inset="0,0,0,0">
                    <w:txbxContent>
                      <w:p w14:paraId="5AFA4A6D"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v:textbox>
                </v:rect>
                <v:rect id="Rectangle 317" o:spid="_x0000_s1625" style="position:absolute;left:5002;top:804;width:6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3SBfyQAAAOEAAAAPAAAAZHJzL2Rvd25yZXYueG1sRI9Li8JA&#13;&#10;EITvwv6HoRe86UQFH9FRZFX06GPB9dZk2iRspidkRhP31+8IgpeCoqivqNmiMYW4U+Vyywp63QgE&#13;&#10;cWJ1zqmC79OmMwbhPLLGwjIpeJCDxfyjNcNY25oPdD/6VAQIuxgVZN6XsZQuycig69qSOGRXWxn0&#13;&#10;wVap1BXWAW4K2Y+ioTSYc1jIsKSvjJLf480o2I7L5c/O/tVpsb5sz/vzZHWaeKXan81qGmQ5BeGp&#13;&#10;8e/GC7HTCga9ETwfhTcg5/8AAAD//wMAUEsBAi0AFAAGAAgAAAAhANvh9svuAAAAhQEAABMAAAAA&#13;&#10;AAAAAAAAAAAAAAAAAFtDb250ZW50X1R5cGVzXS54bWxQSwECLQAUAAYACAAAACEAWvQsW78AAAAV&#13;&#10;AQAACwAAAAAAAAAAAAAAAAAfAQAAX3JlbHMvLnJlbHNQSwECLQAUAAYACAAAACEANt0gX8kAAADh&#13;&#10;AAAADwAAAAAAAAAAAAAAAAAHAgAAZHJzL2Rvd25yZXYueG1sUEsFBgAAAAADAAMAtwAAAP0CAAAA&#13;&#10;AA==&#13;&#10;" filled="f" stroked="f">
                  <v:textbox inset="0,0,0,0">
                    <w:txbxContent>
                      <w:p w14:paraId="373C62D5"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v:textbox>
                </v:rect>
                <v:rect id="Rectangle 319" o:spid="_x0000_s1626" style="position:absolute;left:5231;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DhG2yAAAAOEAAAAPAAAAZHJzL2Rvd25yZXYueG1sRI9Pi8Iw&#13;&#10;FMTvwn6H8Ba8aeouiK1GkdVFj/5ZUG+P5tkWm5fSRFv99EYQ9jIwDPMbZjJrTSluVLvCsoJBPwJB&#13;&#10;nFpdcKbgb//bG4FwHlljaZkU3MnBbPrRmWCibcNbuu18JgKEXYIKcu+rREqX5mTQ9W1FHLKzrQ36&#13;&#10;YOtM6hqbADel/IqioTRYcFjIsaKfnNLL7moUrEbV/Li2jyYrl6fVYXOIF/vYK9X9bBfjIPMxCE+t&#13;&#10;/2+8EWut4HsQw+tReANy+gQAAP//AwBQSwECLQAUAAYACAAAACEA2+H2y+4AAACFAQAAEwAAAAAA&#13;&#10;AAAAAAAAAAAAAAAAW0NvbnRlbnRfVHlwZXNdLnhtbFBLAQItABQABgAIAAAAIQBa9CxbvwAAABUB&#13;&#10;AAALAAAAAAAAAAAAAAAAAB8BAABfcmVscy8ucmVsc1BLAQItABQABgAIAAAAIQAoDhG2yAAAAOEA&#13;&#10;AAAPAAAAAAAAAAAAAAAAAAcCAABkcnMvZG93bnJldi54bWxQSwUGAAAAAAMAAwC3AAAA/AIAAAAA&#13;&#10;" filled="f" stroked="f">
                  <v:textbox inset="0,0,0,0">
                    <w:txbxContent>
                      <w:p w14:paraId="31AA09E3"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64" o:spid="_x0000_s1627" style="position:absolute;left:5751;top:804;width:7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Y66yAAAAOAAAAAPAAAAZHJzL2Rvd25yZXYueG1sRI9Ba8JA&#13;&#10;FITvQv/D8oTedGMpotFVpKnEY6sF9fbIPpPg7tuQXU3aX98tCL0MDMN8wyzXvTXiTq2vHSuYjBMQ&#13;&#10;xIXTNZcKvg7b0QyED8gajWNS8E0e1qunwRJT7Tr+pPs+lCJC2KeooAqhSaX0RUUW/dg1xDG7uNZi&#13;&#10;iLYtpW6xi3Br5EuSTKXFmuNChQ29VVRc9zerIJ81m9PO/XSleT/nx4/jPDvMg1LPwz5bRNksQATq&#13;&#10;w3/jgdhpBdNX+DsUz4Bc/QIAAP//AwBQSwECLQAUAAYACAAAACEA2+H2y+4AAACFAQAAEwAAAAAA&#13;&#10;AAAAAAAAAAAAAAAAW0NvbnRlbnRfVHlwZXNdLnhtbFBLAQItABQABgAIAAAAIQBa9CxbvwAAABUB&#13;&#10;AAALAAAAAAAAAAAAAAAAAB8BAABfcmVscy8ucmVsc1BLAQItABQABgAIAAAAIQDvnY66yAAAAOAA&#13;&#10;AAAPAAAAAAAAAAAAAAAAAAcCAABkcnMvZG93bnJldi54bWxQSwUGAAAAAAMAAwC3AAAA/AIAAAAA&#13;&#10;" filled="f" stroked="f">
                  <v:textbox inset="0,0,0,0">
                    <w:txbxContent>
                      <w:p w14:paraId="2AE37F6B"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v:textbox>
                </v:rect>
                <v:rect id="Rectangle 65" o:spid="_x0000_s1628" style="position:absolute;left:5876;top:658;width:660;height:26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SshyAAAAOAAAAAPAAAAZHJzL2Rvd25yZXYueG1sRI9Ba8JA&#13;&#10;FITvQv/D8oTedGOhotFVpKnEY6sF9fbIPpPg7tuQXU3aX98tCL0MDMN8wyzXvTXiTq2vHSuYjBMQ&#13;&#10;xIXTNZcKvg7b0QyED8gajWNS8E0e1qunwRJT7Tr+pPs+lCJC2KeooAqhSaX0RUUW/dg1xDG7uNZi&#13;&#10;iLYtpW6xi3Br5EuSTKXFmuNChQ29VVRc9zerIJ81m9PO/XSleT/nx4/jPDvMg1LPwz5bRNksQATq&#13;&#10;w3/jgdhpBdNX+DsUz4Bc/QIAAP//AwBQSwECLQAUAAYACAAAACEA2+H2y+4AAACFAQAAEwAAAAAA&#13;&#10;AAAAAAAAAAAAAAAAW0NvbnRlbnRfVHlwZXNdLnhtbFBLAQItABQABgAIAAAAIQBa9CxbvwAAABUB&#13;&#10;AAALAAAAAAAAAAAAAAAAAB8BAABfcmVscy8ucmVsc1BLAQItABQABgAIAAAAIQCA0SshyAAAAOAA&#13;&#10;AAAPAAAAAAAAAAAAAAAAAAcCAABkcnMvZG93bnJldi54bWxQSwUGAAAAAAMAAwC3AAAA/AIAAAAA&#13;&#10;" filled="f" stroked="f">
                  <v:textbox inset="0,0,0,0">
                    <w:txbxContent>
                      <w:p w14:paraId="1FF5CFE7"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v:textbox>
                </v:rect>
                <v:rect id="Rectangle 66" o:spid="_x0000_s1629" style="position:absolute;left:6108;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7VWyAAAAOAAAAAPAAAAZHJzL2Rvd25yZXYueG1sRI9Ba8JA&#13;&#10;FITvgv9heUJvuqmHEKOrSLWYY2sK6u2RfSbB7NuQ3SZpf323UOhlYBjmG2azG00jeupcbVnB8yIC&#13;&#10;QVxYXXOp4CN/nScgnEfW2FgmBV/kYLedTjaYajvwO/VnX4oAYZeigsr7NpXSFRUZdAvbEofsbjuD&#13;&#10;PtiulLrDIcBNI5dRFEuDNYeFClt6qah4nD+NglPS7q+Z/R7K5ng7Xd4uq0O+8ko9zcbDOsh+DcLT&#13;&#10;6P8bf4hMK4hj+D0UzoDc/gAAAP//AwBQSwECLQAUAAYACAAAACEA2+H2y+4AAACFAQAAEwAAAAAA&#13;&#10;AAAAAAAAAAAAAAAAW0NvbnRlbnRfVHlwZXNdLnhtbFBLAQItABQABgAIAAAAIQBa9CxbvwAAABUB&#13;&#10;AAALAAAAAAAAAAAAAAAAAB8BAABfcmVscy8ucmVsc1BLAQItABQABgAIAAAAIQBwA7VWyAAAAOAA&#13;&#10;AAAPAAAAAAAAAAAAAAAAAAcCAABkcnMvZG93bnJldi54bWxQSwUGAAAAAAMAAwC3AAAA/AIAAAAA&#13;&#10;" filled="f" stroked="f">
                  <v:textbox inset="0,0,0,0">
                    <w:txbxContent>
                      <w:p w14:paraId="094F2CE1"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rect id="Rectangle 67" o:spid="_x0000_s1630" style="position:absolute;left:6388;top:541;width:0;height:29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xDNyQAAAOAAAAAPAAAAZHJzL2Rvd25yZXYueG1sRI/NasMw&#13;&#10;EITvhb6D2EJujdwe8uNEMaZpsY9NXEh7W6yNbWKtjKXGTp6+CgR6GRiG+YZZJ6NpxZl611hW8DKN&#13;&#10;QBCXVjdcKfgqPp4XIJxH1thaJgUXcpBsHh/WGGs78I7Oe1+JAGEXo4La+y6W0pU1GXRT2xGH7Gh7&#13;&#10;gz7YvpK6xyHATStfo2gmDTYcFmrs6K2m8rT/NQqyRZd+5/Y6VO37T3b4PCy3xdIrNXkat6sg6QqE&#13;&#10;p9H/N+6IXCuYzeF2KJwBufkDAAD//wMAUEsBAi0AFAAGAAgAAAAhANvh9svuAAAAhQEAABMAAAAA&#13;&#10;AAAAAAAAAAAAAAAAAFtDb250ZW50X1R5cGVzXS54bWxQSwECLQAUAAYACAAAACEAWvQsW78AAAAV&#13;&#10;AQAACwAAAAAAAAAAAAAAAAAfAQAAX3JlbHMvLnJlbHNQSwECLQAUAAYACAAAACEAH08QzckAAADg&#13;&#10;AAAADwAAAAAAAAAAAAAAAAAHAgAAZHJzL2Rvd25yZXYueG1sUEsFBgAAAAADAAMAtwAAAP0CAAAA&#13;&#10;AA==&#13;&#10;" filled="f" stroked="f">
                  <v:textbox inset="0,0,0,0">
                    <w:txbxContent>
                      <w:p w14:paraId="7306D6D8"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v:textbox>
                </v:rect>
                <v:shape id="Freeform 68" o:spid="_x0000_s1631" style="position:absolute;left:6452;top:1406;width:237;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B5vxwAAAOAAAAAPAAAAZHJzL2Rvd25yZXYueG1sRI9Na8JA&#13;&#10;EIbvgv9hGaE33cSCSHQV8aOIN796HrLTJG12NmS3Gv31nUPBy8DL8D4zz3zZuVrdqA2VZwPpKAFF&#13;&#10;nHtbcWHgct4Np6BCRLZYeyYDDwqwXPR7c8ysv/ORbqdYKIFwyNBAGWOTaR3ykhyGkW+IZfflW4dR&#13;&#10;Ylto2+Jd4K7W4ySZaIcVy4USG1qXlP+cfp2B4+X8Md4/i8dme/hEoverTb9TY94G3WYmYzUDFamL&#13;&#10;r8Y/Ym8NTORjERIZ0Is/AAAA//8DAFBLAQItABQABgAIAAAAIQDb4fbL7gAAAIUBAAATAAAAAAAA&#13;&#10;AAAAAAAAAAAAAABbQ29udGVudF9UeXBlc10ueG1sUEsBAi0AFAAGAAgAAAAhAFr0LFu/AAAAFQEA&#13;&#10;AAsAAAAAAAAAAAAAAAAAHwEAAF9yZWxzLy5yZWxzUEsBAi0AFAAGAAgAAAAhAItkHm/HAAAA4AAA&#13;&#10;AA8AAAAAAAAAAAAAAAAABwIAAGRycy9kb3ducmV2LnhtbFBLBQYAAAAAAwADALcAAAD7AgAAAAA=&#13;&#10;" adj="-11796480,,5400" path="m23659,r,11349l19896,12281v-2381,992,-3776,2282,-4185,3882c15320,17762,15487,19028,16213,19958v744,917,2288,1376,4632,1376l23659,20007r,9848l14706,32459v-5265,,-9144,-1550,-11636,-4651c595,24683,,20541,1284,15381,2586,10234,5628,6464,10409,4083,12809,2886,16066,1754,20182,692l23659,xe" fillcolor="#7f7f7f" stroked="f">
                  <v:stroke joinstyle="miter"/>
                  <v:formulas/>
                  <v:path arrowok="t" o:extrusionok="f" o:connecttype="custom" textboxrect="0,0,23659,32459"/>
                  <v:textbox inset="2.53958mm,2.53958mm,2.53958mm,2.53958mm">
                    <w:txbxContent>
                      <w:p w14:paraId="3987EB8C" w14:textId="77777777" w:rsidR="00177E13" w:rsidRDefault="00177E13">
                        <w:pPr>
                          <w:spacing w:after="0" w:line="240" w:lineRule="auto"/>
                          <w:ind w:left="0" w:firstLine="0"/>
                          <w:textDirection w:val="btLr"/>
                        </w:pPr>
                      </w:p>
                    </w:txbxContent>
                  </v:textbox>
                </v:shape>
                <v:shape id="Freeform 69" o:spid="_x0000_s1632" style="position:absolute;left:6551;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00jfxQAAAOAAAAAPAAAAZHJzL2Rvd25yZXYueG1sRI/RisIw&#13;&#10;FETfBf8hXME3TasgazXKsiL4oqDtB1yaa1s2uSlNtq1/v1kQ9mVgGOYMsz+O1oieOt84VpAuExDE&#13;&#10;pdMNVwqK/Lz4AOEDskbjmBS8yMPxMJ3sMdNu4Dv1j1CJCGGfoYI6hDaT0pc1WfRL1xLH7Ok6iyHa&#13;&#10;rpK6wyHCrZGrJNlIiw3HhRpb+qqp/H78WAWr6+2Zvq6DydfDKS3uhvu8YqXms/G0i/K5AxFoDP+N&#13;&#10;N+KiFWy28HcongF5+AUAAP//AwBQSwECLQAUAAYACAAAACEA2+H2y+4AAACFAQAAEwAAAAAAAAAA&#13;&#10;AAAAAAAAAAAAW0NvbnRlbnRfVHlwZXNdLnhtbFBLAQItABQABgAIAAAAIQBa9CxbvwAAABUBAAAL&#13;&#10;AAAAAAAAAAAAAAAAAB8BAABfcmVscy8ucmVsc1BLAQItABQABgAIAAAAIQA000jfxQAAAOAAAAAP&#13;&#10;AAAAAAAAAAAAAAAAAAcCAABkcnMvZG93bnJldi54bWxQSwUGAAAAAAMAAwC3AAAA+QIAAAAA&#13;&#10;" path="m3544,l9376,r363,2158l13808,1822r,12020l8204,15180,6530,19869,,20241,3544,xe" fillcolor="#7f7f7f" stroked="f">
                  <v:path arrowok="t" o:extrusionok="f"/>
                </v:shape>
                <v:shape id="Freeform 70" o:spid="_x0000_s1633" style="position:absolute;left:6991;top:1222;width:265;height:509;visibility:visible;mso-wrap-style:square;v-text-anchor:middle" coordsize="26553,5092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DwkyAAAAOAAAAAPAAAAZHJzL2Rvd25yZXYueG1sRI9Ba8JA&#13;&#10;EIXvhf6HZQpepNnUg5aYVcQieFBR20OPQ3aapM3OhuxqYn995yD0MvAY3vf48uXgGnWlLtSeDbwk&#13;&#10;KSjiwtuaSwMf75vnV1AhIltsPJOBGwVYLh4fcsys7/lE13MslUA4ZGigirHNtA5FRQ5D4lti+X35&#13;&#10;zmGU2JXadtgL3DV6kqZT7bBmWaiwpXVFxc/54gzg77gMq1qv7Xf4HO8O+6PeYm/M6Gl4m8tZzUFF&#13;&#10;GuJ/447YWgMzURAhkQG9+AMAAP//AwBQSwECLQAUAAYACAAAACEA2+H2y+4AAACFAQAAEwAAAAAA&#13;&#10;AAAAAAAAAAAAAAAAW0NvbnRlbnRfVHlwZXNdLnhtbFBLAQItABQABgAIAAAAIQBa9CxbvwAAABUB&#13;&#10;AAALAAAAAAAAAAAAAAAAAB8BAABfcmVscy8ucmVsc1BLAQItABQABgAIAAAAIQDsSDwkyAAAAOAA&#13;&#10;AAAPAAAAAAAAAAAAAAAAAAcCAABkcnMvZG93bnJldi54bWxQSwUGAAAAAAMAAwC3AAAA/AIAAAAA&#13;&#10;" adj="-11796480,,5400" path="m26553,r,10214l22408,11809v-2400,2394,-4297,6375,-5693,11944c15320,29309,15115,33377,16101,35944v986,2568,2763,3857,5330,3857l26553,37468r,10284l15543,50926v-5637,,-9804,-2530,-12501,-7590c363,38264,,31777,1953,23889,3925,16001,7832,9577,13674,4604l26553,xe" fillcolor="#7f7f7f" stroked="f">
                  <v:stroke joinstyle="miter"/>
                  <v:formulas/>
                  <v:path arrowok="t" o:extrusionok="f" o:connecttype="custom" textboxrect="0,0,26553,50926"/>
                  <v:textbox inset="2.53958mm,2.53958mm,2.53958mm,2.53958mm">
                    <w:txbxContent>
                      <w:p w14:paraId="54205735" w14:textId="77777777" w:rsidR="00177E13" w:rsidRDefault="00177E13">
                        <w:pPr>
                          <w:spacing w:after="0" w:line="240" w:lineRule="auto"/>
                          <w:ind w:left="0" w:firstLine="0"/>
                          <w:textDirection w:val="btLr"/>
                        </w:pPr>
                      </w:p>
                    </w:txbxContent>
                  </v:textbox>
                </v:shape>
                <v:shape id="Freeform 71" o:spid="_x0000_s1634" style="position:absolute;left:6689;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wdRwwAAAOAAAAAPAAAAZHJzL2Rvd25yZXYueG1sRI/NqsIw&#13;&#10;FIT3gu8QjuBOU0VUqlHEi3Bd+oPrY3Nsi81JbdJa394IgpuBYZhvmOW6NYVoqHK5ZQWjYQSCOLE6&#13;&#10;51TB+bQbzEE4j6yxsEwKXuRgvep2lhhr++QDNUefigBhF6OCzPsyltIlGRl0Q1sSh+xmK4M+2CqV&#13;&#10;usJngJtCjqNoKg3mHBYyLGmbUXI/1kbBI7+6XXpqsK4nU3nlx/ju9hel+r32bxFkswDhqfW/xhfx&#13;&#10;rxXMRvA5FM6AXL0BAAD//wMAUEsBAi0AFAAGAAgAAAAhANvh9svuAAAAhQEAABMAAAAAAAAAAAAA&#13;&#10;AAAAAAAAAFtDb250ZW50X1R5cGVzXS54bWxQSwECLQAUAAYACAAAACEAWvQsW78AAAAVAQAACwAA&#13;&#10;AAAAAAAAAAAAAAAfAQAAX3JlbHMvLnJlbHNQSwECLQAUAAYACAAAACEAQ88HUcMAAADgAAAADwAA&#13;&#10;AAAAAAAAAAAAAAAHAgAAZHJzL2Rvd25yZXYueG1sUEsFBgAAAAADAAMAtwAAAPcCAAAAAA==&#13;&#10;" adj="-11796480,,5400" path="m6730,v7107,,12334,1625,15683,4874c25761,8111,26692,12737,25203,18752l22162,29989,19371,44785r3935,856l21408,51842,2098,53206,3409,50167,,51160,,41311,5781,38584,8153,30634,,32654,,21305,11446,19025r391,-1451c12376,15354,12227,13742,11390,12725,10572,11683,8748,11162,5921,11162l,12577,,557,6730,xe" fillcolor="#7f7f7f" stroked="f">
                  <v:stroke joinstyle="miter"/>
                  <v:formulas/>
                  <v:path arrowok="t" o:extrusionok="f" o:connecttype="custom" textboxrect="0,0,26692,53206"/>
                  <v:textbox inset="2.53958mm,2.53958mm,2.53958mm,2.53958mm">
                    <w:txbxContent>
                      <w:p w14:paraId="6187340C" w14:textId="77777777" w:rsidR="00177E13" w:rsidRDefault="00177E13">
                        <w:pPr>
                          <w:spacing w:after="0" w:line="240" w:lineRule="auto"/>
                          <w:ind w:left="0" w:firstLine="0"/>
                          <w:textDirection w:val="btLr"/>
                        </w:pPr>
                      </w:p>
                    </w:txbxContent>
                  </v:textbox>
                </v:shape>
                <v:shape id="Freeform 72" o:spid="_x0000_s1635" style="position:absolute;left:7526;top:1406;width:236;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b9YxwAAAOAAAAAPAAAAZHJzL2Rvd25yZXYueG1sRI/NasMw&#13;&#10;EITvhbyD2EBvtWwXmmJHCaVuS8gtv+fF2thOrZWx1Njp01eBQC8DwzDfMPPlaFpxod41lhUkUQyC&#13;&#10;uLS64UrBfvf59ArCeWSNrWVScCUHy8XkYY6ZtgNv6LL1lQgQdhkqqL3vMildWZNBF9mOOGQn2xv0&#13;&#10;wfaV1D0OAW5amcbxizTYcFiosaP3msrv7Y9RsNnvvtLVb3UtPtZHJHo+6OScKPU4HYs8yFsOwtPo&#13;&#10;/xt3xEormKVwOxTOgFz8AQAA//8DAFBLAQItABQABgAIAAAAIQDb4fbL7gAAAIUBAAATAAAAAAAA&#13;&#10;AAAAAAAAAAAAAABbQ29udGVudF9UeXBlc10ueG1sUEsBAi0AFAAGAAgAAAAhAFr0LFu/AAAAFQEA&#13;&#10;AAsAAAAAAAAAAAAAAAAAHwEAAF9yZWxzLy5yZWxzUEsBAi0AFAAGAAgAAAAhAG9Vv1jHAAAA4AAA&#13;&#10;AA8AAAAAAAAAAAAAAAAABwIAAGRycy9kb3ducmV2LnhtbFBLBQYAAAAAAwADALcAAAD7AgAAAAA=&#13;&#10;" adj="-11796480,,5400" path="m23659,r,11349l19896,12281v-2381,992,-3776,2282,-4185,3882c15320,17762,15487,19028,16213,19958v744,917,2288,1376,4632,1376l23659,20007r,9848l14706,32459v-5265,,-9144,-1550,-11636,-4651c595,24683,,20541,1284,15381,2586,10234,5628,6464,10409,4083,12809,2886,16066,1754,20182,692l23659,xe" fillcolor="#7f7f7f" stroked="f">
                  <v:stroke joinstyle="miter"/>
                  <v:formulas/>
                  <v:path arrowok="t" o:extrusionok="f" o:connecttype="custom" textboxrect="0,0,23659,32459"/>
                  <v:textbox inset="2.53958mm,2.53958mm,2.53958mm,2.53958mm">
                    <w:txbxContent>
                      <w:p w14:paraId="5136E2EB" w14:textId="77777777" w:rsidR="00177E13" w:rsidRDefault="00177E13">
                        <w:pPr>
                          <w:spacing w:after="0" w:line="240" w:lineRule="auto"/>
                          <w:ind w:left="0" w:firstLine="0"/>
                          <w:textDirection w:val="btLr"/>
                        </w:pPr>
                      </w:p>
                    </w:txbxContent>
                  </v:textbox>
                </v:shape>
                <v:shape id="Freeform 73" o:spid="_x0000_s1636" style="position:absolute;left:7624;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unoxQAAAOAAAAAPAAAAZHJzL2Rvd25yZXYueG1sRI/RisIw&#13;&#10;FETfBf8hXME3TauwK9UooizsiwvafsClubbF5KY0sa1/bxYW9mVgGOYMszuM1oieOt84VpAuExDE&#13;&#10;pdMNVwqK/GuxAeEDskbjmBS8yMNhP53sMNNu4Cv1t1CJCGGfoYI6hDaT0pc1WfRL1xLH7O46iyHa&#13;&#10;rpK6wyHCrZGrJPmQFhuOCzW2dKqpfNyeVsHq8nNPX5fB5OvhnBZXw31esVLz2XjeRjluQQQaw3/j&#13;&#10;D/GtFXyu4fdQPANy/wYAAP//AwBQSwECLQAUAAYACAAAACEA2+H2y+4AAACFAQAAEwAAAAAAAAAA&#13;&#10;AAAAAAAAAAAAW0NvbnRlbnRfVHlwZXNdLnhtbFBLAQItABQABgAIAAAAIQBa9CxbvwAAABUBAAAL&#13;&#10;AAAAAAAAAAAAAAAAAB8BAABfcmVscy8ucmVsc1BLAQItABQABgAIAAAAIQDQ4unoxQAAAOAAAAAP&#13;&#10;AAAAAAAAAAAAAAAAAAcCAABkcnMvZG93bnJldi54bWxQSwUGAAAAAAMAAwC3AAAA+QIAAAAA&#13;&#10;" path="m3544,l9376,r363,2158l13808,1822r,12020l8204,15180,6530,19869,,20241,3544,xe" fillcolor="#7f7f7f" stroked="f">
                  <v:path arrowok="t" o:extrusionok="f"/>
                </v:shape>
                <v:shape id="Freeform 74" o:spid="_x0000_s1637" style="position:absolute;left:7256;top:962;width:348;height:763;visibility:visible;mso-wrap-style:square;v-text-anchor:middle" coordsize="34783,763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4wOyQAAAOAAAAAPAAAAZHJzL2Rvd25yZXYueG1sRI9fS8NA&#13;&#10;EMTfhX6HYwXf7EXRtqS5lqIo4pttEfu2zW3+tLm9kFub2E/vFQRfBoZhfsNky8E16kRdqD0buBsn&#13;&#10;oIhzb2suDWw3L7czUEGQLTaeycAPBVguRlcZptb3/EGntZQqQjikaKASaVOtQ16RwzD2LXHMCt85&#13;&#10;lGi7UtsO+wh3jb5Pkol2WHNcqLClp4ry4/rbGdg9yqv/7GfHcNi+n7+k2E/Ow96Ym+vheR5lNQcl&#13;&#10;NMh/4w/xZg1MH+ByKJ4BvfgFAAD//wMAUEsBAi0AFAAGAAgAAAAhANvh9svuAAAAhQEAABMAAAAA&#13;&#10;AAAAAAAAAAAAAAAAAFtDb250ZW50X1R5cGVzXS54bWxQSwECLQAUAAYACAAAACEAWvQsW78AAAAV&#13;&#10;AQAACwAAAAAAAAAAAAAAAAAfAQAAX3JlbHMvLnJlbHNQSwECLQAUAAYACAAAACEAWmOMDskAAADg&#13;&#10;AAAADwAAAAAAAAAAAAAAAAAHAgAAZHJzL2Rvd25yZXYueG1sUEsFBgAAAAADAAMAtwAAAP0CAAAA&#13;&#10;AA==&#13;&#10;" adj="-11796480,,5400" path="m34783,l27277,24643,20189,52970,17370,67903r3935,856l19407,74960,97,76324,1464,73285,,73708,,63424,3780,61702,6766,51941,11064,34776c9352,34367,7408,34156,5231,34156l,36170,,25956,7938,23118v2623,,4595,149,5916,446l13910,23391,16673,8793,11566,7962,13519,1650,34783,xe" fillcolor="#7f7f7f" stroked="f">
                  <v:stroke joinstyle="miter"/>
                  <v:formulas/>
                  <v:path arrowok="t" o:extrusionok="f" o:connecttype="custom" textboxrect="0,0,34783,76324"/>
                  <v:textbox inset="2.53958mm,2.53958mm,2.53958mm,2.53958mm">
                    <w:txbxContent>
                      <w:p w14:paraId="0375DA24" w14:textId="77777777" w:rsidR="00177E13" w:rsidRDefault="00177E13">
                        <w:pPr>
                          <w:spacing w:after="0" w:line="240" w:lineRule="auto"/>
                          <w:ind w:left="0" w:firstLine="0"/>
                          <w:textDirection w:val="btLr"/>
                        </w:pPr>
                      </w:p>
                    </w:txbxContent>
                  </v:textbox>
                </v:shape>
                <v:shape id="Freeform 75" o:spid="_x0000_s1638" style="position:absolute;left:8033;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n/kaygAAAOAAAAAPAAAAZHJzL2Rvd25yZXYueG1sRI9Ba8JA&#13;&#10;FITvQv/D8gq96UZta42uIkpFexCbVrw+s88kmH0bs1tN/31XKHgZGIb5hhlPG1OKC9WusKyg24lA&#13;&#10;EKdWF5wp+P56b7+BcB5ZY2mZFPySg+nkoTXGWNsrf9Il8ZkIEHYxKsi9r2IpXZqTQdexFXHIjrY2&#13;&#10;6IOtM6lrvAa4KWUvil6lwYLDQo4VzXNKT8mPUfB82J+Hm/72eJr7j+V6We5mi3NXqafHZjEKMhuB&#13;&#10;8NT4e+MfsdIKBi9wOxTOgJz8AQAA//8DAFBLAQItABQABgAIAAAAIQDb4fbL7gAAAIUBAAATAAAA&#13;&#10;AAAAAAAAAAAAAAAAAABbQ29udGVudF9UeXBlc10ueG1sUEsBAi0AFAAGAAgAAAAhAFr0LFu/AAAA&#13;&#10;FQEAAAsAAAAAAAAAAAAAAAAAHwEAAF9yZWxzLy5yZWxzUEsBAi0AFAAGAAgAAAAhABuf+RrKAAAA&#13;&#10;4AAAAA8AAAAAAAAAAAAAAAAABwIAAGRycy9kb3ducmV2LnhtbFBLBQYAAAAAAwADALcAAAD+AgAA&#13;&#10;AAA=&#13;&#10;" adj="-11796480,,5400" path="m44118,v5749,,9246,1774,10493,5321c60415,1774,66396,,72554,v5171,,8827,1798,10966,5407c85660,9017,86013,13692,84581,19422l81930,29989,77080,44475r5408,1339l80563,52065r-23553,l58462,45120r5218,-558l68535,28823,71103,18690v521,-2145,418,-3683,-307,-4626c70089,13109,68294,12638,65410,12638v-2865,,-5935,1067,-9209,3212l52657,29989,47821,44433r7124,823l52880,52065r-25142,l29189,45120r5218,-558l39263,28823,41830,18690v521,-2145,419,-3683,-307,-4626c40816,13109,39105,12638,36388,12638v-2697,,-5674,1079,-8929,3237l24640,25078r-1227,4886l18575,44433r7126,823l23636,52065,,52065,1339,45541r3768,-843l9990,28823r1228,-4886l14092,9004,10102,8173,12027,1972,32203,298,30780,3535c33942,1178,38388,,44118,xe" fillcolor="#7f7f7f" stroked="f">
                  <v:stroke joinstyle="miter"/>
                  <v:formulas/>
                  <v:path arrowok="t" o:extrusionok="f" o:connecttype="custom" textboxrect="0,0,86013,52065"/>
                  <v:textbox inset="2.53958mm,2.53958mm,2.53958mm,2.53958mm">
                    <w:txbxContent>
                      <w:p w14:paraId="7EAB07AB" w14:textId="77777777" w:rsidR="00177E13" w:rsidRDefault="00177E13">
                        <w:pPr>
                          <w:spacing w:after="0" w:line="240" w:lineRule="auto"/>
                          <w:ind w:left="0" w:firstLine="0"/>
                          <w:textDirection w:val="btLr"/>
                        </w:pPr>
                      </w:p>
                    </w:txbxContent>
                  </v:textbox>
                </v:shape>
                <v:shape id="Freeform 76" o:spid="_x0000_s1639" style="position:absolute;left:7762;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p8lxQAAAOAAAAAPAAAAZHJzL2Rvd25yZXYueG1sRI9Pi8Iw&#13;&#10;FMTvwn6H8IS9aaosdammsqwIevQPe342b9vS5qU2aa3f3giCl4FhmN8wq/VgatFT60rLCmbTCARx&#13;&#10;ZnXJuYLzaTv5BuE8ssbaMim4k4N1+jFaYaLtjQ/UH30uAoRdggoK75tESpcVZNBNbUMcsn/bGvTB&#13;&#10;trnULd4C3NRyHkWxNFhyWCiwod+CsurYGQXX8uK2+anHrvuK5YWv88rt/5T6HA+bZZCfJQhPg383&#13;&#10;XoidVrCI4XkonAGZPgAAAP//AwBQSwECLQAUAAYACAAAACEA2+H2y+4AAACFAQAAEwAAAAAAAAAA&#13;&#10;AAAAAAAAAAAAW0NvbnRlbnRfVHlwZXNdLnhtbFBLAQItABQABgAIAAAAIQBa9CxbvwAAABUBAAAL&#13;&#10;AAAAAAAAAAAAAAAAAB8BAABfcmVscy8ucmVsc1BLAQItABQABgAIAAAAIQDMJp8lxQAAAOAAAAAP&#13;&#10;AAAAAAAAAAAAAAAAAAcCAABkcnMvZG93bnJldi54bWxQSwUGAAAAAAMAAwC3AAAA+QIAAAAA&#13;&#10;" adj="-11796480,,5400" path="m6730,v7107,,12334,1625,15683,4874c25762,8111,26692,12737,25203,18752l22162,29989,19371,44785r3935,856l21408,51842,2098,53206,3409,50167,,51160,,41311,5781,38584,8153,30634,,32654,,21305,11446,19025r391,-1451c12376,15354,12227,13742,11390,12725,10572,11683,8749,11162,5921,11162l,12577,,557,6730,xe" fillcolor="#7f7f7f" stroked="f">
                  <v:stroke joinstyle="miter"/>
                  <v:formulas/>
                  <v:path arrowok="t" o:extrusionok="f" o:connecttype="custom" textboxrect="0,0,26692,53206"/>
                  <v:textbox inset="2.53958mm,2.53958mm,2.53958mm,2.53958mm">
                    <w:txbxContent>
                      <w:p w14:paraId="270F8CFC" w14:textId="77777777" w:rsidR="00177E13" w:rsidRDefault="00177E13">
                        <w:pPr>
                          <w:spacing w:after="0" w:line="240" w:lineRule="auto"/>
                          <w:ind w:left="0" w:firstLine="0"/>
                          <w:textDirection w:val="btLr"/>
                        </w:pPr>
                      </w:p>
                    </w:txbxContent>
                  </v:textbox>
                </v:shape>
                <v:shape id="Freeform 77" o:spid="_x0000_s1640" style="position:absolute;left:8908;top:967;width:317;height:764;visibility:visible;mso-wrap-style:square;v-text-anchor:middle" coordsize="31741,7639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F3AxgAAAOAAAAAPAAAAZHJzL2Rvd25yZXYueG1sRI9Pi8Iw&#13;&#10;FMTvgt8hPGFvmq6HrVSjuP4Bb7JVdj0+mmdbbV5qE7V+e7MgeBkYhvkNM5m1phI3alxpWcHnIAJB&#13;&#10;nFldcq5gv1v3RyCcR9ZYWSYFD3Iwm3Y7E0y0vfMP3VKfiwBhl6CCwvs6kdJlBRl0A1sTh+xoG4M+&#13;&#10;2CaXusF7gJtKDqPoSxosOSwUWNOioOycXo2C9DT/devV6vug/3B0yd02vnqp1EevXY6DzMcgPLX+&#13;&#10;3XghNlpBHMP/oXAG5PQJAAD//wMAUEsBAi0AFAAGAAgAAAAhANvh9svuAAAAhQEAABMAAAAAAAAA&#13;&#10;AAAAAAAAAAAAAFtDb250ZW50X1R5cGVzXS54bWxQSwECLQAUAAYACAAAACEAWvQsW78AAAAVAQAA&#13;&#10;CwAAAAAAAAAAAAAAAAAfAQAAX3JlbHMvLnJlbHNQSwECLQAUAAYACAAAACEAPzBdwMYAAADgAAAA&#13;&#10;DwAAAAAAAAAAAAAAAAAHAgAAZHJzL2Rvd25yZXYueG1sUEsFBgAAAAADAAMAtwAAAPoCAAAAAA==&#13;&#10;" adj="-11796480,,5400" path="m31741,r,20084l30500,24158r-223,930l31741,24788r,11272l26956,38421,23385,52622,21013,64739v1730,421,3609,632,5637,632l31741,63347r,10359l24585,76397c17273,76397,9079,74983,,72155l2177,66078r3348,l9962,51456,17106,22906,19896,8345,14762,7477,16715,1164,31741,xe" fillcolor="#7f7f7f" stroked="f">
                  <v:stroke joinstyle="miter"/>
                  <v:formulas/>
                  <v:path arrowok="t" o:extrusionok="f" o:connecttype="custom" textboxrect="0,0,31741,76397"/>
                  <v:textbox inset="2.53958mm,2.53958mm,2.53958mm,2.53958mm">
                    <w:txbxContent>
                      <w:p w14:paraId="1738AC58" w14:textId="77777777" w:rsidR="00177E13" w:rsidRDefault="00177E13">
                        <w:pPr>
                          <w:spacing w:after="0" w:line="240" w:lineRule="auto"/>
                          <w:ind w:left="0" w:firstLine="0"/>
                          <w:textDirection w:val="btLr"/>
                        </w:pPr>
                      </w:p>
                    </w:txbxContent>
                  </v:textbox>
                </v:shape>
                <v:shape id="Freeform 78" o:spid="_x0000_s1641" style="position:absolute;left:9490;top:1218;width:273;height:513;visibility:visible;mso-wrap-style:square;v-text-anchor:middle" coordsize="27325,512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TaTyQAAAOAAAAAPAAAAZHJzL2Rvd25yZXYueG1sRI/BSgMx&#13;&#10;EIbvQt8hTMGbTdqDyrZpEUulSBFcRa/jZtxddjNZk9hu3945CL0M/Az/N/OtNqPv1ZFiagNbmM8M&#13;&#10;KOIquJZrC+9vu5t7UCkjO+wDk4UzJdisJ1crLFw48Ssdy1wrgXAq0EKT81BonaqGPKZZGIhl9x2i&#13;&#10;xywx1tpFPAnc93phzK322LJcaHCgx4aqrvz1FsrhYMwhff7s591z//Rxji+L7sva6+m4Xcp4WILK&#13;&#10;NOZL4x+xdxbu5GMREhnQ6z8AAAD//wMAUEsBAi0AFAAGAAgAAAAhANvh9svuAAAAhQEAABMAAAAA&#13;&#10;AAAAAAAAAAAAAAAAAFtDb250ZW50X1R5cGVzXS54bWxQSwECLQAUAAYACAAAACEAWvQsW78AAAAV&#13;&#10;AQAACwAAAAAAAAAAAAAAAAAfAQAAX3JlbHMvLnJlbHNQSwECLQAUAAYACAAAACEARn02k8kAAADg&#13;&#10;AAAADwAAAAAAAAAAAAAAAAAHAgAAZHJzL2Rvd25yZXYueG1sUEsFBgAAAAADAAMAtwAAAP0CAAAA&#13;&#10;AA==&#13;&#10;" adj="-11796480,,5400" path="m27325,r,10058l22306,12033v-2140,2232,-3954,6300,-5442,12216c14222,34853,16501,40161,23701,40161r3624,-1575l27325,48903r-6526,2383c13004,51286,7414,48892,4028,44117,660,39343,,32869,2046,24695,4093,16510,7990,9937,13739,4963l27325,xe" fillcolor="#7f7f7f" stroked="f">
                  <v:stroke joinstyle="miter"/>
                  <v:formulas/>
                  <v:path arrowok="t" o:extrusionok="f" o:connecttype="custom" textboxrect="0,0,27325,51286"/>
                  <v:textbox inset="2.53958mm,2.53958mm,2.53958mm,2.53958mm">
                    <w:txbxContent>
                      <w:p w14:paraId="333F183D" w14:textId="77777777" w:rsidR="00177E13" w:rsidRDefault="00177E13">
                        <w:pPr>
                          <w:spacing w:after="0" w:line="240" w:lineRule="auto"/>
                          <w:ind w:left="0" w:firstLine="0"/>
                          <w:textDirection w:val="btLr"/>
                        </w:pPr>
                      </w:p>
                    </w:txbxContent>
                  </v:textbox>
                </v:shape>
                <v:shape id="Freeform 79" o:spid="_x0000_s1642" style="position:absolute;left:9225;top:1193;width:263;height:511;visibility:visible;mso-wrap-style:square;v-text-anchor:middle" coordsize="26236,51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0tjjyAAAAOAAAAAPAAAAZHJzL2Rvd25yZXYueG1sRI9Pa8JA&#13;&#10;FMTvBb/D8gRvuolga6OrBP9ADy2iFvH4yL4mobtvQ3aN6bfvFoReBoZhfsMs1701oqPW144VpJME&#13;&#10;BHHhdM2lgs/zfjwH4QOyRuOYFPyQh/Vq8LTETLs7H6k7hVJECPsMFVQhNJmUvqjIop+4hjhmX661&#13;&#10;GKJtS6lbvEe4NXKaJM/SYs1xocKGNhUV36ebVdD17+g/0sbm+c5cZ4edmV+mqVKjYb9dRMkXIAL1&#13;&#10;4b/xQLxpBS+v8HcongG5+gUAAP//AwBQSwECLQAUAAYACAAAACEA2+H2y+4AAACFAQAAEwAAAAAA&#13;&#10;AAAAAAAAAAAAAAAAW0NvbnRlbnRfVHlwZXNdLnhtbFBLAQItABQABgAIAAAAIQBa9CxbvwAAABUB&#13;&#10;AAALAAAAAAAAAAAAAAAAAB8BAABfcmVscy8ucmVsc1BLAQItABQABgAIAAAAIQBO0tjjyAAAAOAA&#13;&#10;AAAPAAAAAAAAAAAAAAAAAAcCAABkcnMvZG93bnJldi54bWxQSwUGAAAAAAMAAwC3AAAA/AIAAAAA&#13;&#10;" adj="-11796480,,5400" path="m10479,v5767,,10000,2530,12697,7615c25874,12675,26236,19149,24264,27062,22311,34950,18414,41374,12572,46348l,51074,,40715,3894,39167c6238,36773,8107,32792,9503,27236v1395,-5582,1599,-9662,613,-12229c9130,12440,7289,11162,4591,11162l,13427,,2155,10479,xe" fillcolor="#7f7f7f" stroked="f">
                  <v:stroke joinstyle="miter"/>
                  <v:formulas/>
                  <v:path arrowok="t" o:extrusionok="f" o:connecttype="custom" textboxrect="0,0,26236,51074"/>
                  <v:textbox inset="2.53958mm,2.53958mm,2.53958mm,2.53958mm">
                    <w:txbxContent>
                      <w:p w14:paraId="6FF164CE" w14:textId="77777777" w:rsidR="00177E13" w:rsidRDefault="00177E13">
                        <w:pPr>
                          <w:spacing w:after="0" w:line="240" w:lineRule="auto"/>
                          <w:ind w:left="0" w:firstLine="0"/>
                          <w:textDirection w:val="btLr"/>
                        </w:pPr>
                      </w:p>
                    </w:txbxContent>
                  </v:textbox>
                </v:shape>
                <v:shape id="Freeform 80" o:spid="_x0000_s1643" style="position:absolute;left:9225;top:962;width:63;height:206;visibility:visible;mso-wrap-style:square;v-text-anchor:middle" coordsize="6266,20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3N/txwAAAOAAAAAPAAAAZHJzL2Rvd25yZXYueG1sRI9Ba8JA&#13;&#10;EIXvBf/DMoK3urFYCdFVikXtqWDaQ49DdpoNzc6G7Gpif33nUPAy8Bje9/g2u9G36kp9bAIbWMwz&#13;&#10;UMRVsA3XBj4/Do85qJiQLbaBycCNIuy2k4cNFjYMfKZrmWolEI4FGnApdYXWsXLkMc5DRyy/79B7&#13;&#10;TBL7WtseB4H7Vj9l2Up7bFgWHHa0d1T9lBdvoC2X4+HLnXiohu79GX9zezxHY2bT8XUt52UNKtGY&#13;&#10;7o1/xJs1kIuCCIkM6O0fAAAA//8DAFBLAQItABQABgAIAAAAIQDb4fbL7gAAAIUBAAATAAAAAAAA&#13;&#10;AAAAAAAAAAAAAABbQ29udGVudF9UeXBlc10ueG1sUEsBAi0AFAAGAAgAAAAhAFr0LFu/AAAAFQEA&#13;&#10;AAsAAAAAAAAAAAAAAAAAHwEAAF9yZWxzLy5yZWxzUEsBAi0AFAAGAAgAAAAhAHzc3+3HAAAA4AAA&#13;&#10;AA8AAAAAAAAAAAAAAAAABwIAAGRycy9kb3ducmV2LnhtbFBLBQYAAAAAAwADALcAAAD7AgAAAAA=&#13;&#10;" path="m6266,l,20569,,485,6266,xe" fillcolor="#7f7f7f" stroked="f">
                  <v:path arrowok="t" o:extrusionok="f"/>
                </v:shape>
                <v:shape id="Freeform 81" o:spid="_x0000_s1644" style="position:absolute;left:11485;top:1218;width:274;height:513;visibility:visible;mso-wrap-style:square;v-text-anchor:middle" coordsize="27325,512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ku8pyAAAAOAAAAAPAAAAZHJzL2Rvd25yZXYueG1sRI9BawIx&#13;&#10;FITvhf6H8ArearIeRFajiKVFihTcFr0+N8/dZTcv2yTV9d83QqGXgWGYb5jFarCduJAPjWMN2ViB&#13;&#10;IC6dabjS8PX5+jwDESKywc4xabhRgNXy8WGBuXFX3tOliJVIEA45aqhj7HMpQ1mTxTB2PXHKzs5b&#13;&#10;jMn6ShqP1wS3nZwoNZUWG04LNfa0qalsix+roeh3Su3C8Xubte/d2+HmPybtSevR0/AyT7Keg4g0&#13;&#10;xP/GH2JrNMwyuB9KZ0AufwEAAP//AwBQSwECLQAUAAYACAAAACEA2+H2y+4AAACFAQAAEwAAAAAA&#13;&#10;AAAAAAAAAAAAAAAAW0NvbnRlbnRfVHlwZXNdLnhtbFBLAQItABQABgAIAAAAIQBa9CxbvwAAABUB&#13;&#10;AAALAAAAAAAAAAAAAAAAAB8BAABfcmVscy8ucmVsc1BLAQItABQABgAIAAAAIQDiku8pyAAAAOAA&#13;&#10;AAAPAAAAAAAAAAAAAAAAAAcCAABkcnMvZG93bnJldi54bWxQSwUGAAAAAAMAAwC3AAAA/AIAAAAA&#13;&#10;" adj="-11796480,,5400" path="m27325,r,10058l22306,12033v-2140,2232,-3954,6300,-5442,12216c14222,34853,16501,40161,23701,40161r3624,-1575l27325,48903r-6526,2383c13004,51286,7414,48892,4028,44117,660,39343,,32869,2046,24695,4093,16510,7990,9937,13739,4963l27325,xe" fillcolor="#7f7f7f" stroked="f">
                  <v:stroke joinstyle="miter"/>
                  <v:formulas/>
                  <v:path arrowok="t" o:extrusionok="f" o:connecttype="custom" textboxrect="0,0,27325,51286"/>
                  <v:textbox inset="2.53958mm,2.53958mm,2.53958mm,2.53958mm">
                    <w:txbxContent>
                      <w:p w14:paraId="34401AB5" w14:textId="77777777" w:rsidR="00177E13" w:rsidRDefault="00177E13">
                        <w:pPr>
                          <w:spacing w:after="0" w:line="240" w:lineRule="auto"/>
                          <w:ind w:left="0" w:firstLine="0"/>
                          <w:textDirection w:val="btLr"/>
                        </w:pPr>
                      </w:p>
                    </w:txbxContent>
                  </v:textbox>
                </v:shape>
                <v:shape id="Freeform 82" o:spid="_x0000_s1645" style="position:absolute;left:9763;top:1193;width:275;height:514;visibility:visible;mso-wrap-style:square;v-text-anchor:middle" coordsize="27546,513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G50byAAAAOAAAAAPAAAAZHJzL2Rvd25yZXYueG1sRI/dasJA&#13;&#10;FITvhb7Dcgq9041JEYmuIfQH2xuh0Qc4zR6TaPZsyG6T+PbdQsGbgWGYb5htNplWDNS7xrKC5SIC&#13;&#10;QVxa3XCl4HR8n69BOI+ssbVMCm7kINs9zLaYajvyFw2Fr0SAsEtRQe19l0rpypoMuoXtiEN2tr1B&#13;&#10;H2xfSd3jGOCmlXEUraTBhsNCjR291FReix+j4GA/V9/x6ZBfsBj4+NYkOnneK/X0OL1uguQbEJ4m&#13;&#10;f2/8Iz60gnUMf4fCGZC7XwAAAP//AwBQSwECLQAUAAYACAAAACEA2+H2y+4AAACFAQAAEwAAAAAA&#13;&#10;AAAAAAAAAAAAAAAAW0NvbnRlbnRfVHlwZXNdLnhtbFBLAQItABQABgAIAAAAIQBa9CxbvwAAABUB&#13;&#10;AAALAAAAAAAAAAAAAAAAAB8BAABfcmVscy8ucmVsc1BLAQItABQABgAIAAAAIQDQG50byAAAAOAA&#13;&#10;AAAPAAAAAAAAAAAAAAAAAAcCAABkcnMvZG93bnJldi54bWxQSwUGAAAAAAMAAwC3AAAA/AIAAAAA&#13;&#10;" adj="-11796480,,5400" path="m6784,v7833,,13423,2356,16772,7082c26904,11782,27546,18269,25481,26529,23435,34776,19537,41374,13789,46348l,51381,,41064,5019,38883c7359,36379,9156,32624,10412,27620,13147,16644,10840,11162,3492,11162l,12536,,2478,6784,xe" fillcolor="#7f7f7f" stroked="f">
                  <v:stroke joinstyle="miter"/>
                  <v:formulas/>
                  <v:path arrowok="t" o:extrusionok="f" o:connecttype="custom" textboxrect="0,0,27546,51381"/>
                  <v:textbox inset="2.53958mm,2.53958mm,2.53958mm,2.53958mm">
                    <w:txbxContent>
                      <w:p w14:paraId="27BDD10A" w14:textId="77777777" w:rsidR="00177E13" w:rsidRDefault="00177E13">
                        <w:pPr>
                          <w:spacing w:after="0" w:line="240" w:lineRule="auto"/>
                          <w:ind w:left="0" w:firstLine="0"/>
                          <w:textDirection w:val="btLr"/>
                        </w:pPr>
                      </w:p>
                    </w:txbxContent>
                  </v:textbox>
                </v:shape>
                <v:shape id="Freeform 83" o:spid="_x0000_s1646" style="position:absolute;left:11009;top:1180;width:524;height:564;visibility:visible;mso-wrap-style:square;v-text-anchor:middle" coordsize="52360,5639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8QW1yAAAAOAAAAAPAAAAZHJzL2Rvd25yZXYueG1sRI9Ba8JA&#13;&#10;EIXvhf6HZQq91U212BhdpSitgie1IN6G7JhNm50N2dXEf+8KgpcHj+F9b95k1tlKnKnxpWMF770E&#13;&#10;BHHudMmFgt/d91sKwgdkjZVjUnAhD7Pp89MEM+1a3tB5GwoRIewzVGBCqDMpfW7Iou+5mjjejq6x&#13;&#10;GKJtCqkbbCPcVrKfJENpseTYYLCmuaH8f3uy8Y0//jic0vVyZGS7X33+XHbVulTq9aVbjKN8jUEE&#13;&#10;6sIjcUestIJ0ALdBkQJyegUAAP//AwBQSwECLQAUAAYACAAAACEA2+H2y+4AAACFAQAAEwAAAAAA&#13;&#10;AAAAAAAAAAAAAAAAW0NvbnRlbnRfVHlwZXNdLnhtbFBLAQItABQABgAIAAAAIQBa9CxbvwAAABUB&#13;&#10;AAALAAAAAAAAAAAAAAAAAB8BAABfcmVscy8ucmVsc1BLAQItABQABgAIAAAAIQD08QW1yAAAAOAA&#13;&#10;AAAPAAAAAAAAAAAAAAAAAAcCAABkcnMvZG93bnJldi54bWxQSwUGAAAAAAMAAwC3AAAA/AIAAAAA&#13;&#10;" adj="-11796480,,5400" path="m46025,r6335,l46193,20513r-6502,l40667,14957c38249,13419,35430,12638,32212,12638v-3218,,-6344,1476,-9376,4415c19822,19980,17701,23875,16473,28773v-1227,4875,-1227,8632,,11274c17701,42689,20082,44016,23617,44016v3553,,7376,-1253,11469,-3746l38826,34801r6362,1476l35700,56393r-6976,l30231,53529v-2419,1079,-5860,1612,-10325,1612c12409,55141,7051,52598,3832,47501,614,42379,,35818,1991,27794,4000,19757,8055,13357,14157,8570,20278,3770,27422,1377,35589,1377v3441,,6474,273,9097,831l46025,xe" fillcolor="#7f7f7f" stroked="f">
                  <v:stroke joinstyle="miter"/>
                  <v:formulas/>
                  <v:path arrowok="t" o:extrusionok="f" o:connecttype="custom" textboxrect="0,0,52360,56393"/>
                  <v:textbox inset="2.53958mm,2.53958mm,2.53958mm,2.53958mm">
                    <w:txbxContent>
                      <w:p w14:paraId="52D3B051" w14:textId="77777777" w:rsidR="00177E13" w:rsidRDefault="00177E13">
                        <w:pPr>
                          <w:spacing w:after="0" w:line="240" w:lineRule="auto"/>
                          <w:ind w:left="0" w:firstLine="0"/>
                          <w:textDirection w:val="btLr"/>
                        </w:pPr>
                      </w:p>
                    </w:txbxContent>
                  </v:textbox>
                </v:shape>
                <v:shape id="Freeform 84" o:spid="_x0000_s1647" style="position:absolute;left:10058;top:1096;width:737;height:646;visibility:visible;mso-wrap-style:square;v-text-anchor:middle" coordsize="73717,6455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kBsyAAAAOAAAAAPAAAAZHJzL2Rvd25yZXYueG1sRI9La8Mw&#13;&#10;EITvhfwHsYXeGrlNKakTJZiU0PRSyKP3jbV+EGtlrE3s9NdXhUIuA8Mw3zDz5eAadaEu1J4NPI0T&#13;&#10;UMS5tzWXBg779eMUVBBki41nMnClAMvF6G6OqfU9b+myk1JFCIcUDVQibap1yCtyGMa+JY5Z4TuH&#13;&#10;Em1XatthH+Gu0c9J8qod1hwXKmxpVVF+2p2dgWPRf57zScbh8PYh3/JDWZF9GfNwP7zPomQzUEKD&#13;&#10;3Br/iI01MH2Bv0PxDOjFLwAAAP//AwBQSwECLQAUAAYACAAAACEA2+H2y+4AAACFAQAAEwAAAAAA&#13;&#10;AAAAAAAAAAAAAAAAW0NvbnRlbnRfVHlwZXNdLnhtbFBLAQItABQABgAIAAAAIQBa9CxbvwAAABUB&#13;&#10;AAALAAAAAAAAAAAAAAAAAB8BAABfcmVscy8ucmVsc1BLAQItABQABgAIAAAAIQD0/kBsyAAAAOAA&#13;&#10;AAAPAAAAAAAAAAAAAAAAAAcCAABkcnMvZG93bnJldi54bWxQSwUGAAAAAAMAAwC3AAAA/AIAAAAA&#13;&#10;" adj="-11796480,,5400" path="m20510,r5805,l24166,11447r12055,l32733,21047r-10883,421l15822,45492v-1060,4341,-1441,6858,-1144,7565c14994,53739,16399,54087,18892,54087r7144,l26021,54201r5642,-9652l37719,45715r-1814,5271c37765,51904,40100,52363,42909,52363v2809,,4958,-434,6446,-1290c50844,50205,51727,49200,52006,48084v279,-1116,-65,-2096,-1032,-2952c50006,44276,48416,43383,46202,42478v-2195,-905,-4502,-1997,-6920,-3262c36863,37951,34891,36066,33366,33548v-1507,-2530,-1768,-5779,-782,-9735c33589,19831,36454,16495,41179,13791,45923,11075,51327,9723,57392,9723v3479,,6335,298,8567,893l67382,8347r6335,l67745,28525r-6251,-359l62052,23081c58704,21444,55606,20625,52760,20625v-4019,,-6316,1166,-6893,3485c45737,24631,46165,25276,47151,26045v1004,744,2623,1563,4855,2456c54239,29394,56583,30473,59038,31738v2475,1265,4484,3199,6028,5804c66610,40146,66926,43247,66015,46856v-1284,5122,-4363,9178,-9237,12167c51904,61999,46156,63488,39533,63488v-3628,,-7042,-434,-10242,-1303l26752,64554,21143,62545r1098,-1878l11525,63488v-4837,,-8093,-1389,-9767,-4180c102,56493,,52226,1451,46496l7981,21915r-5972,248l4046,13990r7060,-2208l20510,xe" fillcolor="#7f7f7f" stroked="f">
                  <v:stroke joinstyle="miter"/>
                  <v:formulas/>
                  <v:path arrowok="t" o:extrusionok="f" o:connecttype="custom" textboxrect="0,0,73717,64554"/>
                  <v:textbox inset="2.53958mm,2.53958mm,2.53958mm,2.53958mm">
                    <w:txbxContent>
                      <w:p w14:paraId="48880AC4" w14:textId="77777777" w:rsidR="00177E13" w:rsidRDefault="00177E13">
                        <w:pPr>
                          <w:spacing w:after="0" w:line="240" w:lineRule="auto"/>
                          <w:ind w:left="0" w:firstLine="0"/>
                          <w:textDirection w:val="btLr"/>
                        </w:pPr>
                      </w:p>
                    </w:txbxContent>
                  </v:textbox>
                </v:shape>
                <v:shape id="Freeform 85" o:spid="_x0000_s1648" style="position:absolute;left:12005;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Sok9ygAAAOAAAAAPAAAAZHJzL2Rvd25yZXYueG1sRI9Ba8JA&#13;&#10;FITvQv/D8oTedGNrxSZZRRSl9SCtrXh9Zp9JMPs2Zrca/71bKPQyMAzzDZNOW1OJCzWutKxg0I9A&#13;&#10;EGdWl5wr+P5a9sYgnEfWWFkmBTdyMJ08dFKMtb3yJ122PhcBwi5GBYX3dSylywoy6Pq2Jg7Z0TYG&#13;&#10;fbBNLnWD1wA3lXyKopE0WHJYKLCmeUHZaftjFAwP+/Pr5vnjeJr79ep9Ve1mi/NAqcduu0iCzBIQ&#13;&#10;nlr/3/hDvGkF4xf4PRTOgJzcAQAA//8DAFBLAQItABQABgAIAAAAIQDb4fbL7gAAAIUBAAATAAAA&#13;&#10;AAAAAAAAAAAAAAAAAABbQ29udGVudF9UeXBlc10ueG1sUEsBAi0AFAAGAAgAAAAhAFr0LFu/AAAA&#13;&#10;FQEAAAsAAAAAAAAAAAAAAAAAHwEAAF9yZWxzLy5yZWxzUEsBAi0AFAAGAAgAAAAhAC5KiT3KAAAA&#13;&#10;4AAAAA8AAAAAAAAAAAAAAAAABwIAAGRycy9kb3ducmV2LnhtbFBLBQYAAAAAAwADALcAAAD+AgAA&#13;&#10;AAA=&#13;&#10;" adj="-11796480,,5400" path="m44118,v5749,,9246,1774,10493,5321c60415,1774,66396,,72554,v5171,,8827,1798,10966,5407c85660,9017,86013,13692,84581,19422l81930,29989,77080,44475r5408,1339l80563,52065r-23553,l58462,45120r5218,-558l68535,28823,71103,18690v521,-2145,418,-3683,-307,-4626c70089,13109,68294,12638,65410,12638v-2865,,-5935,1067,-9209,3212l52657,29989,47821,44433r7124,823l52880,52065r-25142,l29189,45120r5218,-558l39263,28823,41830,18690v521,-2145,419,-3683,-307,-4626c40816,13109,39105,12638,36388,12638v-2697,,-5674,1079,-8929,3237l24640,25078r-1227,4886l18575,44433r7126,823l23636,52065,,52065,1339,45541r3768,-843l9990,28823r1228,-4886l14092,9004,10102,8173,12027,1972,32203,298,30780,3535c33942,1178,38388,,44118,xe" fillcolor="#7f7f7f" stroked="f">
                  <v:stroke joinstyle="miter"/>
                  <v:formulas/>
                  <v:path arrowok="t" o:extrusionok="f" o:connecttype="custom" textboxrect="0,0,86013,52065"/>
                  <v:textbox inset="2.53958mm,2.53958mm,2.53958mm,2.53958mm">
                    <w:txbxContent>
                      <w:p w14:paraId="14BCB5CD" w14:textId="77777777" w:rsidR="00177E13" w:rsidRDefault="00177E13">
                        <w:pPr>
                          <w:spacing w:after="0" w:line="240" w:lineRule="auto"/>
                          <w:ind w:left="0" w:firstLine="0"/>
                          <w:textDirection w:val="btLr"/>
                        </w:pPr>
                      </w:p>
                    </w:txbxContent>
                  </v:textbox>
                </v:shape>
                <v:shape id="Freeform 86" o:spid="_x0000_s1649" style="position:absolute;left:11759;top:1193;width:275;height:514;visibility:visible;mso-wrap-style:square;v-text-anchor:middle" coordsize="27546,513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JsYxgAAAOAAAAAPAAAAZHJzL2Rvd25yZXYueG1sRI/RisIw&#13;&#10;FETfBf8hXME3TdWlSDWK6Iq7L4LVD7g217ba3JQmW+vfbxYWfBkYhjnDLNedqURLjSstK5iMIxDE&#13;&#10;mdUl5wou5/1oDsJ5ZI2VZVLwIgfrVb+3xETbJ5+oTX0uAoRdggoK7+tESpcVZNCNbU0cspttDPpg&#13;&#10;m1zqBp8Bbio5jaJYGiw5LBRY07ag7JH+GAVH+x1fp5fj5o5py+fPcqZnHwelhoNutwiyWYDw1Pl3&#13;&#10;4x/xpRXMY/g7FM6AXP0CAAD//wMAUEsBAi0AFAAGAAgAAAAhANvh9svuAAAAhQEAABMAAAAAAAAA&#13;&#10;AAAAAAAAAAAAAFtDb250ZW50X1R5cGVzXS54bWxQSwECLQAUAAYACAAAACEAWvQsW78AAAAVAQAA&#13;&#10;CwAAAAAAAAAAAAAAAAAfAQAAX3JlbHMvLnJlbHNQSwECLQAUAAYACAAAACEAryCbGMYAAADgAAAA&#13;&#10;DwAAAAAAAAAAAAAAAAAHAgAAZHJzL2Rvd25yZXYueG1sUEsFBgAAAAADAAMAtwAAAPoCAAAAAA==&#13;&#10;" adj="-11796480,,5400" path="m6784,v7832,,13423,2356,16771,7082c26904,11782,27546,18269,25481,26529,23434,34776,19537,41374,13788,46348l,51381,,41064,5019,38883c7359,36379,9156,32624,10412,27620,13147,16644,10840,11162,3491,11162l,12536,,2478,6784,xe" fillcolor="#7f7f7f" stroked="f">
                  <v:stroke joinstyle="miter"/>
                  <v:formulas/>
                  <v:path arrowok="t" o:extrusionok="f" o:connecttype="custom" textboxrect="0,0,27546,51381"/>
                  <v:textbox inset="2.53958mm,2.53958mm,2.53958mm,2.53958mm">
                    <w:txbxContent>
                      <w:p w14:paraId="13D77318" w14:textId="77777777" w:rsidR="00177E13" w:rsidRDefault="00177E13">
                        <w:pPr>
                          <w:spacing w:after="0" w:line="240" w:lineRule="auto"/>
                          <w:ind w:left="0" w:firstLine="0"/>
                          <w:textDirection w:val="btLr"/>
                        </w:pPr>
                      </w:p>
                    </w:txbxContent>
                  </v:textbox>
                </v:shape>
                <v:rect id="Rectangle 87" o:spid="_x0000_s1650" style="position:absolute;left:6324;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Y3yQAAAOAAAAAPAAAAZHJzL2Rvd25yZXYueG1sRI/NasMw&#13;&#10;EITvhbyD2EBvjdwcUseJYkx+sI9tUkhzW6yNbWqtjKXEbp++KhR6GRiG+YZZp6NpxZ1611hW8DyL&#13;&#10;QBCXVjdcKXg/HZ5iEM4ja2wtk4IvcpBuJg9rTLQd+I3uR1+JAGGXoILa+y6R0pU1GXQz2xGH7Gp7&#13;&#10;gz7YvpK6xyHATSvnUbSQBhsOCzV2tK2p/DzejII87rKPwn4PVbu/5OfX83J3WnqlHqfjbhUkW4Hw&#13;&#10;NPr/xh+i0AriF/g9FM6A3PwAAAD//wMAUEsBAi0AFAAGAAgAAAAhANvh9svuAAAAhQEAABMAAAAA&#13;&#10;AAAAAAAAAAAAAAAAAFtDb250ZW50X1R5cGVzXS54bWxQSwECLQAUAAYACAAAACEAWvQsW78AAAAV&#13;&#10;AQAACwAAAAAAAAAAAAAAAAAfAQAAX3JlbHMvLnJlbHNQSwECLQAUAAYACAAAACEAr0P2N8kAAADg&#13;&#10;AAAADwAAAAAAAAAAAAAAAAAHAgAAZHJzL2Rvd25yZXYueG1sUEsFBgAAAAADAAMAtwAAAP0CAAAA&#13;&#10;AA==&#13;&#10;" filled="f" stroked="f">
                  <v:textbox inset="0,0,0,0">
                    <w:txbxContent>
                      <w:p w14:paraId="4E7D3E22"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88" o:spid="_x0000_s1651" style="position:absolute;left:6845;top:804;width:1122;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3GJFyQAAAOAAAAAPAAAAZHJzL2Rvd25yZXYueG1sRI9Na8Mw&#13;&#10;DIbvg/4Ho8Juq9MdRprGKWXtaI/9GHS7iVhLwmI5xF6T9ddXh8EughfxPtKTr0bXqiv1ofFsYD5L&#13;&#10;QBGX3jZcGXg/vz2loEJEtth6JgO/FGBVTB5yzKwf+EjXU6yUQDhkaKCOscu0DmVNDsPMd8Sy+/K9&#13;&#10;wyixr7TtcRC4a/Vzkrxohw3LhRo7eq2p/D79OAO7tFt/7P1tqNrt5+5yuCw250U05nE6bpYy1ktQ&#13;&#10;kcb43/hD7K2BVD4WIZEBXdwBAAD//wMAUEsBAi0AFAAGAAgAAAAhANvh9svuAAAAhQEAABMAAAAA&#13;&#10;AAAAAAAAAAAAAAAAAFtDb250ZW50X1R5cGVzXS54bWxQSwECLQAUAAYACAAAACEAWvQsW78AAAAV&#13;&#10;AQAACwAAAAAAAAAAAAAAAAAfAQAAX3JlbHMvLnJlbHNQSwECLQAUAAYACAAAACEA3txiRckAAADg&#13;&#10;AAAADwAAAAAAAAAAAAAAAAAHAgAAZHJzL2Rvd25yZXYueG1sUEsFBgAAAAADAAMAtwAAAP0CAAAA&#13;&#10;AA==&#13;&#10;" filled="f" stroked="f">
                  <v:textbox inset="0,0,0,0">
                    <w:txbxContent>
                      <w:p w14:paraId="7655824D" w14:textId="77777777" w:rsidR="00177E13" w:rsidRDefault="001E5FE3">
                        <w:pPr>
                          <w:spacing w:after="160" w:line="258" w:lineRule="auto"/>
                          <w:ind w:left="0" w:firstLine="0"/>
                          <w:textDirection w:val="btLr"/>
                        </w:pPr>
                        <w:r>
                          <w:rPr>
                            <w:rFonts w:ascii="Calibri" w:eastAsia="Calibri" w:hAnsi="Calibri" w:cs="Calibri"/>
                            <w:color w:val="000000"/>
                            <w:sz w:val="19"/>
                          </w:rPr>
                          <w:t>d</w:t>
                        </w:r>
                      </w:p>
                    </w:txbxContent>
                  </v:textbox>
                </v:rect>
                <v:rect id="Rectangle 89" o:spid="_x0000_s1652" style="position:absolute;left:7398;top:804;width:10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MfexwAAAOAAAAAPAAAAZHJzL2Rvd25yZXYueG1sRI9Pi8Iw&#13;&#10;FMTvwn6H8Ba8aboepK1GEV3Ro38W3L09mrdtsXkpTbTVT28EwcvAMMxvmOm8M5W4UuNKywq+hhEI&#13;&#10;4szqknMFP8f1IAbhPLLGyjIpuJGD+eyjN8VU25b3dD34XAQIuxQVFN7XqZQuK8igG9qaOGT/tjHo&#13;&#10;g21yqRtsA9xUchRFY2mw5LBQYE3LgrLz4WIUbOJ68bu19zavvv82p90pWR0Tr1T/s1tNgiwmIDx1&#13;&#10;/t14IbZaQZzA81A4A3L2AAAA//8DAFBLAQItABQABgAIAAAAIQDb4fbL7gAAAIUBAAATAAAAAAAA&#13;&#10;AAAAAAAAAAAAAABbQ29udGVudF9UeXBlc10ueG1sUEsBAi0AFAAGAAgAAAAhAFr0LFu/AAAAFQEA&#13;&#10;AAsAAAAAAAAAAAAAAAAAHwEAAF9yZWxzLy5yZWxzUEsBAi0AFAAGAAgAAAAhALGQx97HAAAA4AAA&#13;&#10;AA8AAAAAAAAAAAAAAAAABwIAAGRycy9kb3ducmV2LnhtbFBLBQYAAAAAAwADALcAAAD7AgAAAAA=&#13;&#10;" filled="f" stroked="f">
                  <v:textbox inset="0,0,0,0">
                    <w:txbxContent>
                      <w:p w14:paraId="20295D93"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90" o:spid="_x0000_s1653" style="position:absolute;left:7918;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c/iexwAAAOAAAAAPAAAAZHJzL2Rvd25yZXYueG1sRI9Ba8JA&#13;&#10;EIXvBf/DMoK3utGDmOgqUhU9Vi3Y3obsNAnNzobsamJ/vXMo9DLwGN73+Jbr3tXqTm2oPBuYjBNQ&#13;&#10;xLm3FRcGPi771zmoEJEt1p7JwIMCrFeDlyVm1nd8ovs5FkogHDI0UMbYZFqHvCSHYewbYvl9+9Zh&#13;&#10;lNgW2rbYCdzVepokM+2wYlkosaG3kvKf880ZOMybzefR/3ZFvfs6XN+v6faSRmNGw367kLNZgIrU&#13;&#10;x//GH+JoDaSiIEIiA3r1BAAA//8DAFBLAQItABQABgAIAAAAIQDb4fbL7gAAAIUBAAATAAAAAAAA&#13;&#10;AAAAAAAAAAAAAABbQ29udGVudF9UeXBlc10ueG1sUEsBAi0AFAAGAAgAAAAhAFr0LFu/AAAAFQEA&#13;&#10;AAsAAAAAAAAAAAAAAAAAHwEAAF9yZWxzLy5yZWxzUEsBAi0AFAAGAAgAAAAhAKVz+J7HAAAA4AAA&#13;&#10;AA8AAAAAAAAAAAAAAAAABwIAAGRycy9kb3ducmV2LnhtbFBLBQYAAAAAAwADALcAAAD7AgAAAAA=&#13;&#10;" filled="f" stroked="f">
                  <v:textbox inset="0,0,0,0">
                    <w:txbxContent>
                      <w:p w14:paraId="5090069A"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91" o:spid="_x0000_s1654" style="position:absolute;left:8781;top:804;width:113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10FyAAAAOAAAAAPAAAAZHJzL2Rvd25yZXYueG1sRI9Ba8JA&#13;&#10;FITvBf/D8oTe6iY9SBJdRYzFHK0W1Nsj+5qEZt+G7GpSf323UOhlYBjmG2a5Hk0r7tS7xrKCeBaB&#13;&#10;IC6tbrhS8HF6e0lAOI+ssbVMCr7JwXo1eVpipu3A73Q/+koECLsMFdTed5mUrqzJoJvZjjhkn7Y3&#13;&#10;6IPtK6l7HALctPI1iubSYMNhocaOtjWVX8ebUbBPus2lsI+hanfX/flwTvNT6pV6no75IshmAcLT&#13;&#10;6P8bf4hCK0hj+D0UzoBc/QAAAP//AwBQSwECLQAUAAYACAAAACEA2+H2y+4AAACFAQAAEwAAAAAA&#13;&#10;AAAAAAAAAAAAAAAAW0NvbnRlbnRfVHlwZXNdLnhtbFBLAQItABQABgAIAAAAIQBa9CxbvwAAABUB&#13;&#10;AAALAAAAAAAAAAAAAAAAAB8BAABfcmVscy8ucmVsc1BLAQItABQABgAIAAAAIQDKP10FyAAAAOAA&#13;&#10;AAAPAAAAAAAAAAAAAAAAAAcCAABkcnMvZG93bnJldi54bWxQSwUGAAAAAAMAAwC3AAAA/AIAAAAA&#13;&#10;" filled="f" stroked="f">
                  <v:textbox inset="0,0,0,0">
                    <w:txbxContent>
                      <w:p w14:paraId="5BC08180" w14:textId="77777777" w:rsidR="00177E13" w:rsidRDefault="001E5FE3">
                        <w:pPr>
                          <w:spacing w:after="160" w:line="258" w:lineRule="auto"/>
                          <w:ind w:left="0" w:firstLine="0"/>
                          <w:textDirection w:val="btLr"/>
                        </w:pPr>
                        <w:r>
                          <w:rPr>
                            <w:rFonts w:ascii="Calibri" w:eastAsia="Calibri" w:hAnsi="Calibri" w:cs="Calibri"/>
                            <w:color w:val="000000"/>
                            <w:sz w:val="19"/>
                          </w:rPr>
                          <w:t>b</w:t>
                        </w:r>
                      </w:p>
                    </w:txbxContent>
                  </v:textbox>
                </v:rect>
                <v:rect id="Rectangle 92" o:spid="_x0000_s1655" style="position:absolute;left:9345;top:804;width:111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7cNyxwAAAOAAAAAPAAAAZHJzL2Rvd25yZXYueG1sRI9Pi8Iw&#13;&#10;FMTvC36H8ARva6oHsdUo4h/06Kqg3h7Nsy02L6WJtvrpNwsLXgaGYX7DTOetKcWTaldYVjDoRyCI&#13;&#10;U6sLzhScjpvvMQjnkTWWlknBixzMZ52vKSbaNvxDz4PPRICwS1BB7n2VSOnSnAy6vq2IQ3aztUEf&#13;&#10;bJ1JXWMT4KaUwygaSYMFh4UcK1rmlN4PD6NgO64Wl519N1m5vm7P+3O8OsZeqV63XU2CLCYgPLX+&#13;&#10;0/hH7LSCeAh/h8IZkLNfAAAA//8DAFBLAQItABQABgAIAAAAIQDb4fbL7gAAAIUBAAATAAAAAAAA&#13;&#10;AAAAAAAAAAAAAABbQ29udGVudF9UeXBlc10ueG1sUEsBAi0AFAAGAAgAAAAhAFr0LFu/AAAAFQEA&#13;&#10;AAsAAAAAAAAAAAAAAAAAHwEAAF9yZWxzLy5yZWxzUEsBAi0AFAAGAAgAAAAhADrtw3LHAAAA4AAA&#13;&#10;AA8AAAAAAAAAAAAAAAAABwIAAGRycy9kb3ducmV2LnhtbFBLBQYAAAAAAwADALcAAAD7AgAAAAA=&#13;&#10;" filled="f" stroked="f">
                  <v:textbox inset="0,0,0,0">
                    <w:txbxContent>
                      <w:p w14:paraId="22236BB0"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93" o:spid="_x0000_s1656" style="position:absolute;left:9894;top:804;width:7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oWbpxwAAAOA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L/heSicATl9AAAA//8DAFBLAQItABQABgAIAAAAIQDb4fbL7gAAAIUBAAATAAAAAAAA&#13;&#10;AAAAAAAAAAAAAABbQ29udGVudF9UeXBlc10ueG1sUEsBAi0AFAAGAAgAAAAhAFr0LFu/AAAAFQEA&#13;&#10;AAsAAAAAAAAAAAAAAAAAHwEAAF9yZWxzLy5yZWxzUEsBAi0AFAAGAAgAAAAhAFWhZunHAAAA4AAA&#13;&#10;AA8AAAAAAAAAAAAAAAAABwIAAGRycy9kb3ducmV2LnhtbFBLBQYAAAAAAwADALcAAAD7AgAAAAA=&#13;&#10;" filled="f" stroked="f">
                  <v:textbox inset="0,0,0,0">
                    <w:txbxContent>
                      <w:p w14:paraId="1335B867"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v:textbox>
                </v:rect>
                <v:rect id="Rectangle 94" o:spid="_x0000_s1657" style="position:absolute;left:10188;top:804;width:9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SP6dxwAAAOAAAAAPAAAAZHJzL2Rvd25yZXYueG1sRI9Pi8Iw&#13;&#10;FMTvwn6H8Ba8aeqyiK1GkXUXPfoP1NujebbF5qU0WVv99EYQvAwMw/yGmcxaU4or1a6wrGDQj0AQ&#13;&#10;p1YXnCnY7/56IxDOI2ssLZOCGzmYTT86E0y0bXhD163PRICwS1BB7n2VSOnSnAy6vq2IQ3a2tUEf&#13;&#10;bJ1JXWMT4KaUX1E0lAYLDgs5VvSTU3rZ/hsFy1E1P67svcnK39PysD7Ei13slep+totxkPkYhKfW&#13;&#10;vxsvxEoriL/heSicATl9AAAA//8DAFBLAQItABQABgAIAAAAIQDb4fbL7gAAAIUBAAATAAAAAAAA&#13;&#10;AAAAAAAAAAAAAABbQ29udGVudF9UeXBlc10ueG1sUEsBAi0AFAAGAAgAAAAhAFr0LFu/AAAAFQEA&#13;&#10;AAsAAAAAAAAAAAAAAAAAHwEAAF9yZWxzLy5yZWxzUEsBAi0AFAAGAAgAAAAhANpI/p3HAAAA4AAA&#13;&#10;AA8AAAAAAAAAAAAAAAAABwIAAGRycy9kb3ducmV2LnhtbFBLBQYAAAAAAwADALcAAAD7AgAAAAA=&#13;&#10;" filled="f" stroked="f">
                  <v:textbox inset="0,0,0,0">
                    <w:txbxContent>
                      <w:p w14:paraId="28FD0368" w14:textId="77777777" w:rsidR="00177E13" w:rsidRDefault="001E5FE3">
                        <w:pPr>
                          <w:spacing w:after="160" w:line="258" w:lineRule="auto"/>
                          <w:ind w:left="0" w:firstLine="0"/>
                          <w:textDirection w:val="btLr"/>
                        </w:pPr>
                        <w:r>
                          <w:rPr>
                            <w:rFonts w:ascii="Calibri" w:eastAsia="Calibri" w:hAnsi="Calibri" w:cs="Calibri"/>
                            <w:color w:val="000000"/>
                            <w:sz w:val="19"/>
                          </w:rPr>
                          <w:t>s</w:t>
                        </w:r>
                      </w:p>
                    </w:txbxContent>
                  </v:textbox>
                </v:rect>
                <v:rect id="Rectangle 95" o:spid="_x0000_s1658" style="position:absolute;left:10621;top:804;width:70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BFsGxwAAAOAAAAAPAAAAZHJzL2Rvd25yZXYueG1sRI9Pi8Iw&#13;&#10;FMTvwn6H8Ba8aerCiq1GkXUXPfoP1NujebbF5qU0WVv99EYQvAwMw/yGmcxaU4or1a6wrGDQj0AQ&#13;&#10;p1YXnCnY7/56IxDOI2ssLZOCGzmYTT86E0y0bXhD163PRICwS1BB7n2VSOnSnAy6vq2IQ3a2tUEf&#13;&#10;bJ1JXWMT4KaUX1E0lAYLDgs5VvSTU3rZ/hsFy1E1P67svcnK39PysD7Ei13slep+totxkPkYhKfW&#13;&#10;vxsvxEoriL/heSicATl9AAAA//8DAFBLAQItABQABgAIAAAAIQDb4fbL7gAAAIUBAAATAAAAAAAA&#13;&#10;AAAAAAAAAAAAAABbQ29udGVudF9UeXBlc10ueG1sUEsBAi0AFAAGAAgAAAAhAFr0LFu/AAAAFQEA&#13;&#10;AAsAAAAAAAAAAAAAAAAAHwEAAF9yZWxzLy5yZWxzUEsBAi0AFAAGAAgAAAAhALUEWwbHAAAA4AAA&#13;&#10;AA8AAAAAAAAAAAAAAAAABwIAAGRycy9kb3ducmV2LnhtbFBLBQYAAAAAAwADALcAAAD7AgAAAAA=&#13;&#10;" filled="f" stroked="f">
                  <v:textbox inset="0,0,0,0">
                    <w:txbxContent>
                      <w:p w14:paraId="60DD5572" w14:textId="77777777" w:rsidR="00177E13" w:rsidRDefault="001E5FE3">
                        <w:pPr>
                          <w:spacing w:after="160" w:line="258" w:lineRule="auto"/>
                          <w:ind w:left="0" w:firstLine="0"/>
                          <w:textDirection w:val="btLr"/>
                        </w:pPr>
                        <w:r>
                          <w:rPr>
                            <w:rFonts w:ascii="Calibri" w:eastAsia="Calibri" w:hAnsi="Calibri" w:cs="Calibri"/>
                            <w:color w:val="000000"/>
                            <w:sz w:val="19"/>
                            <w:u w:val="single"/>
                          </w:rPr>
                          <w:t>.</w:t>
                        </w:r>
                      </w:p>
                    </w:txbxContent>
                  </v:textbox>
                </v:rect>
                <v:rect id="Rectangle 96" o:spid="_x0000_s1659" style="position:absolute;left:10862;top:804;width:102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1sVxyAAAAOAAAAAPAAAAZHJzL2Rvd25yZXYueG1sRI9Ba8JA&#13;&#10;FITvhf6H5RV6q5v2EJLoKlJbzNGqkPb2yD6TYPZtyG6T1F/fFQQvA8Mw3zCL1WRaMVDvGssKXmcR&#13;&#10;COLS6oYrBcfD50sCwnlkja1lUvBHDlbLx4cFZtqO/EXD3lciQNhlqKD2vsukdGVNBt3MdsQhO9ne&#13;&#10;oA+2r6TucQxw08q3KIqlwYbDQo0dvddUnve/RsE26dbfub2MVfvxsy12Rbo5pF6p56dpMw+ynoPw&#13;&#10;NPl744bItYI0huuhcAbk8h8AAP//AwBQSwECLQAUAAYACAAAACEA2+H2y+4AAACFAQAAEwAAAAAA&#13;&#10;AAAAAAAAAAAAAAAAW0NvbnRlbnRfVHlwZXNdLnhtbFBLAQItABQABgAIAAAAIQBa9CxbvwAAABUB&#13;&#10;AAALAAAAAAAAAAAAAAAAAB8BAABfcmVscy8ucmVsc1BLAQItABQABgAIAAAAIQBF1sVxyAAAAOAA&#13;&#10;AAAPAAAAAAAAAAAAAAAAAAcCAABkcnMvZG93bnJldi54bWxQSwUGAAAAAAMAAwC3AAAA/AIAAAAA&#13;&#10;" filled="f" stroked="f">
                  <v:textbox inset="0,0,0,0">
                    <w:txbxContent>
                      <w:p w14:paraId="485AAF61" w14:textId="77777777" w:rsidR="00177E13" w:rsidRDefault="001E5FE3">
                        <w:pPr>
                          <w:spacing w:after="160" w:line="258" w:lineRule="auto"/>
                          <w:ind w:left="0" w:firstLine="0"/>
                          <w:textDirection w:val="btLr"/>
                        </w:pPr>
                        <w:r>
                          <w:rPr>
                            <w:rFonts w:ascii="Calibri" w:eastAsia="Calibri" w:hAnsi="Calibri" w:cs="Calibri"/>
                            <w:color w:val="000000"/>
                            <w:sz w:val="19"/>
                          </w:rPr>
                          <w:t>c</w:t>
                        </w:r>
                      </w:p>
                    </w:txbxContent>
                  </v:textbox>
                </v:rect>
                <v:rect id="Rectangle 97" o:spid="_x0000_s1660" style="position:absolute;left:11341;top:804;width:111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mDqxwAAAOAAAAAPAAAAZHJzL2Rvd25yZXYueG1sRI9Pi8Iw&#13;&#10;FMTvwn6H8Ba8aeoeVluNIusuevQfqLdH82yLzUtpsrb66Y0geBkYhvkNM5m1phRXql1hWcGgH4Eg&#13;&#10;Tq0uOFOw3/31RiCcR9ZYWiYFN3Iwm350Jpho2/CGrlufiQBhl6CC3PsqkdKlORl0fVsRh+xsa4M+&#13;&#10;2DqTusYmwE0pv6LoWxosOCzkWNFPTull+28ULEfV/Liy9yYrf0/Lw/oQL3axV6r72S7GQeZjEJ5a&#13;&#10;/268ECutIB7C81A4A3L6AAAA//8DAFBLAQItABQABgAIAAAAIQDb4fbL7gAAAIUBAAATAAAAAAAA&#13;&#10;AAAAAAAAAAAAAABbQ29udGVudF9UeXBlc10ueG1sUEsBAi0AFAAGAAgAAAAhAFr0LFu/AAAAFQEA&#13;&#10;AAsAAAAAAAAAAAAAAAAAHwEAAF9yZWxzLy5yZWxzUEsBAi0AFAAGAAgAAAAhACqaYOrHAAAA4AAA&#13;&#10;AA8AAAAAAAAAAAAAAAAABwIAAGRycy9kb3ducmV2LnhtbFBLBQYAAAAAAwADALcAAAD7AgAAAAA=&#13;&#10;" filled="f" stroked="f">
                  <v:textbox inset="0,0,0,0">
                    <w:txbxContent>
                      <w:p w14:paraId="56D09DCF"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98" o:spid="_x0000_s1661" style="position:absolute;left:11890;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fSYyAAAAOAAAAAPAAAAZHJzL2Rvd25yZXYueG1sRI/BasJA&#13;&#10;EIbvBd9hGcFb3ehBTHQVqYoeqxZsb0N2moRmZ0N2NbFP7xwKvQz8DP838y3XvavVndpQeTYwGSeg&#13;&#10;iHNvKy4MfFz2r3NQISJbrD2TgQcFWK8GL0vMrO/4RPdzLJRAOGRooIyxybQOeUkOw9g3xLL79q3D&#13;&#10;KLEttG2xE7ir9TRJZtphxXKhxIbeSsp/zjdn4DBvNp9H/9sV9e7rcH2/pttLGo0ZDfvtQsZmASpS&#13;&#10;H/8bf4ijNZDKxyIkMqBXTwAAAP//AwBQSwECLQAUAAYACAAAACEA2+H2y+4AAACFAQAAEwAAAAAA&#13;&#10;AAAAAAAAAAAAAAAAW0NvbnRlbnRfVHlwZXNdLnhtbFBLAQItABQABgAIAAAAIQBa9CxbvwAAABUB&#13;&#10;AAALAAAAAAAAAAAAAAAAAB8BAABfcmVscy8ucmVsc1BLAQItABQABgAIAAAAIQBbBfSYyAAAAOAA&#13;&#10;AAAPAAAAAAAAAAAAAAAAAAcCAABkcnMvZG93bnJldi54bWxQSwUGAAAAAAMAAwC3AAAA/AIAAAAA&#13;&#10;" filled="f" stroked="f">
                  <v:textbox inset="0,0,0,0">
                    <w:txbxContent>
                      <w:p w14:paraId="4FC3A2AC"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99" o:spid="_x0000_s1662" style="position:absolute;left:12816;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SVEDxwAAAOAAAAAPAAAAZHJzL2Rvd25yZXYueG1sRI9Pi8Iw&#13;&#10;FMTvgt8hvAVvmu4exFajiLro0T8LrrdH82yLzUtpoq1+eiMIXgaGYX7DTGatKcWNaldYVvA9iEAQ&#13;&#10;p1YXnCn4O/z2RyCcR9ZYWiYFd3Iwm3Y7E0y0bXhHt73PRICwS1BB7n2VSOnSnAy6ga2IQ3a2tUEf&#13;&#10;bJ1JXWMT4KaUP1E0lAYLDgs5VrTIKb3sr0bBelTN/zf20WTl6rQ+bo/x8hB7pXpf7XIcZD4G4an1&#13;&#10;n8YbsdEK4hheh8IZkNMnAAAA//8DAFBLAQItABQABgAIAAAAIQDb4fbL7gAAAIUBAAATAAAAAAAA&#13;&#10;AAAAAAAAAAAAAABbQ29udGVudF9UeXBlc10ueG1sUEsBAi0AFAAGAAgAAAAhAFr0LFu/AAAAFQEA&#13;&#10;AAsAAAAAAAAAAAAAAAAAHwEAAF9yZWxzLy5yZWxzUEsBAi0AFAAGAAgAAAAhADRJUQPHAAAA4AAA&#13;&#10;AA8AAAAAAAAAAAAAAAAABwIAAGRycy9kb3ducmV2LnhtbFBLBQYAAAAAAwADALcAAAD7AgAAAAA=&#13;&#10;" filled="f" stroked="f">
                  <v:textbox inset="0,0,0,0">
                    <w:txbxContent>
                      <w:p w14:paraId="222C6748"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64" o:spid="_x0000_s1663" type="#_x0000_t75" style="position:absolute;left:63;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8BgjxwAAAOEAAAAPAAAAZHJzL2Rvd25yZXYueG1sRI/BasJA&#13;&#10;EIbvQt9hmUJvummLItFVSovQ6im2vU+zYxK7O5tmtzG+vXMQvAz/MMz38y3Xg3eqpy42gQ08TjJQ&#13;&#10;xGWwDVcGvj434zmomJAtusBk4EwR1qu70RJzG05cUL9PlRIIxxwN1Cm1udaxrMljnISWWG6H0HlM&#13;&#10;snaVth2eBO6dfsqymfbYsDTU2NJrTeXv/t8bmB15x6740z/PH70r/HYznQ/fxjzcD28LGS8LUImG&#13;&#10;dPu4It6tOGTiIEaSQK8uAAAA//8DAFBLAQItABQABgAIAAAAIQDb4fbL7gAAAIUBAAATAAAAAAAA&#13;&#10;AAAAAAAAAAAAAABbQ29udGVudF9UeXBlc10ueG1sUEsBAi0AFAAGAAgAAAAhAFr0LFu/AAAAFQEA&#13;&#10;AAsAAAAAAAAAAAAAAAAAHwEAAF9yZWxzLy5yZWxzUEsBAi0AFAAGAAgAAAAhAFzwGCPHAAAA4QAA&#13;&#10;AA8AAAAAAAAAAAAAAAAABwIAAGRycy9kb3ducmV2LnhtbFBLBQYAAAAAAwADALcAAAD7AgAAAAA=&#13;&#10;">
                  <v:imagedata r:id="rId2" o:title=""/>
                </v:shape>
                <v:shape id="Shape 265" o:spid="_x0000_s1664" type="#_x0000_t75" style="position:absolute;left:62071;width:4095;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L24xwAAAOEAAAAPAAAAZHJzL2Rvd25yZXYueG1sRI/BasJA&#13;&#10;EIbvQt9hmYI33VipSHQTSotg21NsvY/ZMYndnU2za0zfvisIXoYZfv5v+Nb5YI3oqfONYwWzaQKC&#13;&#10;uHS64UrB99dmsgThA7JG45gU/JGHPHsYrTHV7sIF9btQiQhhn6KCOoQ2ldKXNVn0U9cSx+zoOosh&#13;&#10;nl0ldYeXCLdGPiXJQlpsOH6osaXXmsqf3dkqWJz4k03xKw/z994U9mPzvBz2So0fh7dVHC8rEIGG&#13;&#10;cG/cEFsdHZIZXI3iBjL7BwAA//8DAFBLAQItABQABgAIAAAAIQDb4fbL7gAAAIUBAAATAAAAAAAA&#13;&#10;AAAAAAAAAAAAAABbQ29udGVudF9UeXBlc10ueG1sUEsBAi0AFAAGAAgAAAAhAFr0LFu/AAAAFQEA&#13;&#10;AAsAAAAAAAAAAAAAAAAAHwEAAF9yZWxzLy5yZWxzUEsBAi0AFAAGAAgAAAAhADO8vbjHAAAA4QAA&#13;&#10;AA8AAAAAAAAAAAAAAAAABwIAAGRycy9kb3ducmV2LnhtbFBLBQYAAAAAAwADALcAAAD7AgAAAAA=&#13;&#10;">
                  <v:imagedata r:id="rId2" o:title=""/>
                </v:shape>
              </v:group>
              <w10:wrap type="squar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BEF18" w14:textId="77777777" w:rsidR="00177E13" w:rsidRDefault="001E5FE3">
    <w:pPr>
      <w:spacing w:after="0" w:line="456" w:lineRule="auto"/>
      <w:ind w:left="0" w:right="10205" w:firstLine="0"/>
    </w:pPr>
    <w:r>
      <w:rPr>
        <w:rFonts w:ascii="Calibri" w:eastAsia="Calibri" w:hAnsi="Calibri" w:cs="Calibri"/>
        <w:i/>
        <w:color w:val="A6A6A6"/>
        <w:sz w:val="18"/>
        <w:szCs w:val="18"/>
      </w:rPr>
      <w:t xml:space="preserve"> </w:t>
    </w:r>
    <w:r>
      <w:rPr>
        <w:i/>
      </w:rPr>
      <w:t xml:space="preserve"> </w:t>
    </w:r>
    <w:r>
      <w:rPr>
        <w:noProof/>
      </w:rPr>
      <mc:AlternateContent>
        <mc:Choice Requires="wpg">
          <w:drawing>
            <wp:anchor distT="0" distB="0" distL="114300" distR="114300" simplePos="0" relativeHeight="251672576" behindDoc="0" locked="0" layoutInCell="1" hidden="0" allowOverlap="1" wp14:anchorId="35CD4B64" wp14:editId="1FD20BBA">
              <wp:simplePos x="0" y="0"/>
              <wp:positionH relativeFrom="column">
                <wp:posOffset>1</wp:posOffset>
              </wp:positionH>
              <wp:positionV relativeFrom="paragraph">
                <wp:posOffset>9182100</wp:posOffset>
              </wp:positionV>
              <wp:extent cx="6616694" cy="274613"/>
              <wp:effectExtent l="0" t="0" r="0" b="0"/>
              <wp:wrapSquare wrapText="bothSides" distT="0" distB="0" distL="114300" distR="114300"/>
              <wp:docPr id="68013" name="Group 68013"/>
              <wp:cNvGraphicFramePr/>
              <a:graphic xmlns:a="http://schemas.openxmlformats.org/drawingml/2006/main">
                <a:graphicData uri="http://schemas.microsoft.com/office/word/2010/wordprocessingGroup">
                  <wpg:wgp>
                    <wpg:cNvGrpSpPr/>
                    <wpg:grpSpPr>
                      <a:xfrm>
                        <a:off x="0" y="0"/>
                        <a:ext cx="6616694" cy="274613"/>
                        <a:chOff x="2037653" y="3642694"/>
                        <a:chExt cx="6616694" cy="347366"/>
                      </a:xfrm>
                    </wpg:grpSpPr>
                    <wpg:grpSp>
                      <wpg:cNvPr id="769" name="Group 769"/>
                      <wpg:cNvGrpSpPr/>
                      <wpg:grpSpPr>
                        <a:xfrm>
                          <a:off x="2037653" y="3642694"/>
                          <a:ext cx="6616694" cy="347366"/>
                          <a:chOff x="0" y="0"/>
                          <a:chExt cx="6616694" cy="347366"/>
                        </a:xfrm>
                      </wpg:grpSpPr>
                      <wps:wsp>
                        <wps:cNvPr id="770" name="Rectangle 770"/>
                        <wps:cNvSpPr/>
                        <wps:spPr>
                          <a:xfrm>
                            <a:off x="0" y="0"/>
                            <a:ext cx="6616675" cy="274600"/>
                          </a:xfrm>
                          <a:prstGeom prst="rect">
                            <a:avLst/>
                          </a:prstGeom>
                          <a:noFill/>
                          <a:ln>
                            <a:noFill/>
                          </a:ln>
                        </wps:spPr>
                        <wps:txbx>
                          <w:txbxContent>
                            <w:p w14:paraId="1A57D3F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71" name="Freeform 771"/>
                        <wps:cNvSpPr/>
                        <wps:spPr>
                          <a:xfrm>
                            <a:off x="62671" y="121270"/>
                            <a:ext cx="28101" cy="51891"/>
                          </a:xfrm>
                          <a:custGeom>
                            <a:avLst/>
                            <a:gdLst/>
                            <a:ahLst/>
                            <a:cxnLst/>
                            <a:rect l="l" t="t" r="r" b="b"/>
                            <a:pathLst>
                              <a:path w="28101" h="51891" extrusionOk="0">
                                <a:moveTo>
                                  <a:pt x="28101" y="0"/>
                                </a:moveTo>
                                <a:lnTo>
                                  <a:pt x="28101" y="11123"/>
                                </a:lnTo>
                                <a:lnTo>
                                  <a:pt x="19366" y="16842"/>
                                </a:lnTo>
                                <a:lnTo>
                                  <a:pt x="28101" y="16791"/>
                                </a:lnTo>
                                <a:lnTo>
                                  <a:pt x="28101" y="27558"/>
                                </a:lnTo>
                                <a:lnTo>
                                  <a:pt x="16185" y="27558"/>
                                </a:lnTo>
                                <a:cubicBezTo>
                                  <a:pt x="15273" y="31229"/>
                                  <a:pt x="15422" y="34330"/>
                                  <a:pt x="16632" y="36885"/>
                                </a:cubicBezTo>
                                <a:cubicBezTo>
                                  <a:pt x="17841" y="39464"/>
                                  <a:pt x="20287" y="40754"/>
                                  <a:pt x="23971" y="40754"/>
                                </a:cubicBezTo>
                                <a:lnTo>
                                  <a:pt x="28101" y="39321"/>
                                </a:lnTo>
                                <a:lnTo>
                                  <a:pt x="28101" y="50641"/>
                                </a:lnTo>
                                <a:lnTo>
                                  <a:pt x="18920" y="51891"/>
                                </a:lnTo>
                                <a:cubicBezTo>
                                  <a:pt x="12278" y="51891"/>
                                  <a:pt x="7293" y="49485"/>
                                  <a:pt x="3963" y="44648"/>
                                </a:cubicBezTo>
                                <a:cubicBezTo>
                                  <a:pt x="651" y="39836"/>
                                  <a:pt x="0" y="33412"/>
                                  <a:pt x="2009" y="25400"/>
                                </a:cubicBezTo>
                                <a:cubicBezTo>
                                  <a:pt x="4018" y="17388"/>
                                  <a:pt x="7832" y="10840"/>
                                  <a:pt x="13450" y="5755"/>
                                </a:cubicBezTo>
                                <a:lnTo>
                                  <a:pt x="28101" y="0"/>
                                </a:lnTo>
                                <a:close/>
                              </a:path>
                            </a:pathLst>
                          </a:custGeom>
                          <a:solidFill>
                            <a:srgbClr val="A6A6A6"/>
                          </a:solidFill>
                          <a:ln>
                            <a:noFill/>
                          </a:ln>
                        </wps:spPr>
                        <wps:txbx>
                          <w:txbxContent>
                            <w:p w14:paraId="73B06E5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72" name="Freeform 772"/>
                        <wps:cNvSpPr/>
                        <wps:spPr>
                          <a:xfrm>
                            <a:off x="12790" y="97557"/>
                            <a:ext cx="51402" cy="77093"/>
                          </a:xfrm>
                          <a:custGeom>
                            <a:avLst/>
                            <a:gdLst/>
                            <a:ahLst/>
                            <a:cxnLst/>
                            <a:rect l="l" t="t" r="r" b="b"/>
                            <a:pathLst>
                              <a:path w="51402" h="77093" extrusionOk="0">
                                <a:moveTo>
                                  <a:pt x="18445" y="0"/>
                                </a:moveTo>
                                <a:lnTo>
                                  <a:pt x="42667" y="0"/>
                                </a:lnTo>
                                <a:lnTo>
                                  <a:pt x="41216" y="6921"/>
                                </a:lnTo>
                                <a:lnTo>
                                  <a:pt x="36333" y="7516"/>
                                </a:lnTo>
                                <a:lnTo>
                                  <a:pt x="30528" y="25623"/>
                                </a:lnTo>
                                <a:lnTo>
                                  <a:pt x="24557" y="49510"/>
                                </a:lnTo>
                                <a:lnTo>
                                  <a:pt x="22436" y="61342"/>
                                </a:lnTo>
                                <a:lnTo>
                                  <a:pt x="29552" y="61342"/>
                                </a:lnTo>
                                <a:lnTo>
                                  <a:pt x="41774" y="60226"/>
                                </a:lnTo>
                                <a:lnTo>
                                  <a:pt x="45151" y="55215"/>
                                </a:lnTo>
                                <a:lnTo>
                                  <a:pt x="51402" y="56753"/>
                                </a:lnTo>
                                <a:lnTo>
                                  <a:pt x="41858" y="77093"/>
                                </a:lnTo>
                                <a:lnTo>
                                  <a:pt x="35272" y="76646"/>
                                </a:lnTo>
                                <a:lnTo>
                                  <a:pt x="36165" y="73819"/>
                                </a:lnTo>
                                <a:lnTo>
                                  <a:pt x="0" y="73893"/>
                                </a:lnTo>
                                <a:lnTo>
                                  <a:pt x="1339" y="67370"/>
                                </a:lnTo>
                                <a:lnTo>
                                  <a:pt x="5135" y="66526"/>
                                </a:lnTo>
                                <a:lnTo>
                                  <a:pt x="10967" y="48245"/>
                                </a:lnTo>
                                <a:lnTo>
                                  <a:pt x="16939" y="24383"/>
                                </a:lnTo>
                                <a:lnTo>
                                  <a:pt x="20036" y="7119"/>
                                </a:lnTo>
                                <a:lnTo>
                                  <a:pt x="16520" y="6251"/>
                                </a:lnTo>
                                <a:lnTo>
                                  <a:pt x="18445" y="0"/>
                                </a:lnTo>
                                <a:close/>
                              </a:path>
                            </a:pathLst>
                          </a:custGeom>
                          <a:solidFill>
                            <a:srgbClr val="A6A6A6"/>
                          </a:solidFill>
                          <a:ln>
                            <a:noFill/>
                          </a:ln>
                        </wps:spPr>
                        <wps:bodyPr spcFirstLastPara="1" wrap="square" lIns="91425" tIns="91425" rIns="91425" bIns="91425" anchor="ctr" anchorCtr="0">
                          <a:noAutofit/>
                        </wps:bodyPr>
                      </wps:wsp>
                      <wps:wsp>
                        <wps:cNvPr id="773" name="Freeform 773"/>
                        <wps:cNvSpPr/>
                        <wps:spPr>
                          <a:xfrm>
                            <a:off x="90772" y="152202"/>
                            <a:ext cx="16715" cy="20836"/>
                          </a:xfrm>
                          <a:custGeom>
                            <a:avLst/>
                            <a:gdLst/>
                            <a:ahLst/>
                            <a:cxnLst/>
                            <a:rect l="l" t="t" r="r" b="b"/>
                            <a:pathLst>
                              <a:path w="16715" h="20836" extrusionOk="0">
                                <a:moveTo>
                                  <a:pt x="10409" y="0"/>
                                </a:moveTo>
                                <a:lnTo>
                                  <a:pt x="16715" y="397"/>
                                </a:lnTo>
                                <a:lnTo>
                                  <a:pt x="12669" y="20836"/>
                                </a:lnTo>
                                <a:lnTo>
                                  <a:pt x="6837" y="20836"/>
                                </a:lnTo>
                                <a:lnTo>
                                  <a:pt x="6669" y="18802"/>
                                </a:lnTo>
                                <a:lnTo>
                                  <a:pt x="0" y="19710"/>
                                </a:lnTo>
                                <a:lnTo>
                                  <a:pt x="0" y="8389"/>
                                </a:lnTo>
                                <a:lnTo>
                                  <a:pt x="8092" y="5581"/>
                                </a:lnTo>
                                <a:lnTo>
                                  <a:pt x="10409" y="0"/>
                                </a:lnTo>
                                <a:close/>
                              </a:path>
                            </a:pathLst>
                          </a:custGeom>
                          <a:solidFill>
                            <a:srgbClr val="A6A6A6"/>
                          </a:solidFill>
                          <a:ln>
                            <a:noFill/>
                          </a:ln>
                        </wps:spPr>
                        <wps:bodyPr spcFirstLastPara="1" wrap="square" lIns="91425" tIns="91425" rIns="91425" bIns="91425" anchor="ctr" anchorCtr="0">
                          <a:noAutofit/>
                        </wps:bodyPr>
                      </wps:wsp>
                      <wps:wsp>
                        <wps:cNvPr id="774" name="Freeform 774"/>
                        <wps:cNvSpPr/>
                        <wps:spPr>
                          <a:xfrm>
                            <a:off x="111889" y="140688"/>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7"/>
                                </a:cubicBezTo>
                                <a:cubicBezTo>
                                  <a:pt x="15320" y="17764"/>
                                  <a:pt x="15487" y="19029"/>
                                  <a:pt x="16213" y="19972"/>
                                </a:cubicBezTo>
                                <a:cubicBezTo>
                                  <a:pt x="16957" y="20889"/>
                                  <a:pt x="18501" y="21336"/>
                                  <a:pt x="20845" y="21336"/>
                                </a:cubicBezTo>
                                <a:lnTo>
                                  <a:pt x="23659" y="20013"/>
                                </a:lnTo>
                                <a:lnTo>
                                  <a:pt x="23659" y="29869"/>
                                </a:lnTo>
                                <a:lnTo>
                                  <a:pt x="14706" y="32473"/>
                                </a:lnTo>
                                <a:cubicBezTo>
                                  <a:pt x="9441" y="32473"/>
                                  <a:pt x="5562" y="30911"/>
                                  <a:pt x="3070" y="27810"/>
                                </a:cubicBezTo>
                                <a:cubicBezTo>
                                  <a:pt x="595" y="24685"/>
                                  <a:pt x="0" y="20542"/>
                                  <a:pt x="1284" y="15383"/>
                                </a:cubicBezTo>
                                <a:cubicBezTo>
                                  <a:pt x="2586" y="10248"/>
                                  <a:pt x="5628" y="6453"/>
                                  <a:pt x="10409" y="4072"/>
                                </a:cubicBezTo>
                                <a:cubicBezTo>
                                  <a:pt x="12809" y="2881"/>
                                  <a:pt x="16066" y="1753"/>
                                  <a:pt x="20182" y="692"/>
                                </a:cubicBezTo>
                                <a:lnTo>
                                  <a:pt x="23659" y="0"/>
                                </a:lnTo>
                                <a:close/>
                              </a:path>
                            </a:pathLst>
                          </a:custGeom>
                          <a:solidFill>
                            <a:srgbClr val="A6A6A6"/>
                          </a:solidFill>
                          <a:ln>
                            <a:noFill/>
                          </a:ln>
                        </wps:spPr>
                        <wps:txbx>
                          <w:txbxContent>
                            <w:p w14:paraId="51052E6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75" name="Freeform 775"/>
                        <wps:cNvSpPr/>
                        <wps:spPr>
                          <a:xfrm>
                            <a:off x="90772" y="119385"/>
                            <a:ext cx="23710" cy="29443"/>
                          </a:xfrm>
                          <a:custGeom>
                            <a:avLst/>
                            <a:gdLst/>
                            <a:ahLst/>
                            <a:cxnLst/>
                            <a:rect l="l" t="t" r="r" b="b"/>
                            <a:pathLst>
                              <a:path w="23710" h="29443" extrusionOk="0">
                                <a:moveTo>
                                  <a:pt x="4800" y="0"/>
                                </a:moveTo>
                                <a:cubicBezTo>
                                  <a:pt x="12167" y="0"/>
                                  <a:pt x="17310" y="1811"/>
                                  <a:pt x="20231" y="5482"/>
                                </a:cubicBezTo>
                                <a:cubicBezTo>
                                  <a:pt x="23152" y="9128"/>
                                  <a:pt x="23710" y="14560"/>
                                  <a:pt x="21905" y="21779"/>
                                </a:cubicBezTo>
                                <a:cubicBezTo>
                                  <a:pt x="21422" y="23688"/>
                                  <a:pt x="20613" y="26268"/>
                                  <a:pt x="19478" y="29443"/>
                                </a:cubicBezTo>
                                <a:lnTo>
                                  <a:pt x="0" y="29443"/>
                                </a:lnTo>
                                <a:lnTo>
                                  <a:pt x="0" y="18676"/>
                                </a:lnTo>
                                <a:lnTo>
                                  <a:pt x="8316" y="18628"/>
                                </a:lnTo>
                                <a:cubicBezTo>
                                  <a:pt x="8948" y="16148"/>
                                  <a:pt x="8864" y="14288"/>
                                  <a:pt x="8064" y="13022"/>
                                </a:cubicBezTo>
                                <a:cubicBezTo>
                                  <a:pt x="7283" y="11782"/>
                                  <a:pt x="5534" y="11162"/>
                                  <a:pt x="2818" y="11162"/>
                                </a:cubicBezTo>
                                <a:lnTo>
                                  <a:pt x="0" y="13008"/>
                                </a:lnTo>
                                <a:lnTo>
                                  <a:pt x="0" y="1885"/>
                                </a:lnTo>
                                <a:lnTo>
                                  <a:pt x="4800" y="0"/>
                                </a:lnTo>
                                <a:close/>
                              </a:path>
                            </a:pathLst>
                          </a:custGeom>
                          <a:solidFill>
                            <a:srgbClr val="A6A6A6"/>
                          </a:solidFill>
                          <a:ln>
                            <a:noFill/>
                          </a:ln>
                        </wps:spPr>
                        <wps:txbx>
                          <w:txbxContent>
                            <w:p w14:paraId="013EE40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76" name="Freeform 776"/>
                        <wps:cNvSpPr/>
                        <wps:spPr>
                          <a:xfrm>
                            <a:off x="121739"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777" name="Freeform 777"/>
                        <wps:cNvSpPr/>
                        <wps:spPr>
                          <a:xfrm>
                            <a:off x="370931" y="121872"/>
                            <a:ext cx="27325" cy="51290"/>
                          </a:xfrm>
                          <a:custGeom>
                            <a:avLst/>
                            <a:gdLst/>
                            <a:ahLst/>
                            <a:cxnLst/>
                            <a:rect l="l" t="t" r="r" b="b"/>
                            <a:pathLst>
                              <a:path w="27325" h="51290" extrusionOk="0">
                                <a:moveTo>
                                  <a:pt x="27325" y="0"/>
                                </a:moveTo>
                                <a:lnTo>
                                  <a:pt x="27325" y="10049"/>
                                </a:lnTo>
                                <a:lnTo>
                                  <a:pt x="22306" y="12024"/>
                                </a:lnTo>
                                <a:cubicBezTo>
                                  <a:pt x="20166" y="14256"/>
                                  <a:pt x="18352" y="18324"/>
                                  <a:pt x="16864" y="24228"/>
                                </a:cubicBezTo>
                                <a:cubicBezTo>
                                  <a:pt x="14222" y="34844"/>
                                  <a:pt x="16501" y="40153"/>
                                  <a:pt x="23701" y="40153"/>
                                </a:cubicBezTo>
                                <a:lnTo>
                                  <a:pt x="27325" y="38577"/>
                                </a:lnTo>
                                <a:lnTo>
                                  <a:pt x="27325" y="48899"/>
                                </a:lnTo>
                                <a:lnTo>
                                  <a:pt x="20799" y="51290"/>
                                </a:lnTo>
                                <a:cubicBezTo>
                                  <a:pt x="13004" y="51290"/>
                                  <a:pt x="7414" y="48884"/>
                                  <a:pt x="4028" y="44121"/>
                                </a:cubicBezTo>
                                <a:cubicBezTo>
                                  <a:pt x="660" y="39334"/>
                                  <a:pt x="0" y="32860"/>
                                  <a:pt x="2046" y="24674"/>
                                </a:cubicBezTo>
                                <a:cubicBezTo>
                                  <a:pt x="4093" y="16489"/>
                                  <a:pt x="7990" y="9940"/>
                                  <a:pt x="13739" y="4980"/>
                                </a:cubicBezTo>
                                <a:lnTo>
                                  <a:pt x="27325" y="0"/>
                                </a:lnTo>
                                <a:close/>
                              </a:path>
                            </a:pathLst>
                          </a:custGeom>
                          <a:solidFill>
                            <a:srgbClr val="A6A6A6"/>
                          </a:solidFill>
                          <a:ln>
                            <a:noFill/>
                          </a:ln>
                        </wps:spPr>
                        <wps:txbx>
                          <w:txbxContent>
                            <w:p w14:paraId="79BAE99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78" name="Freeform 778"/>
                        <wps:cNvSpPr/>
                        <wps:spPr>
                          <a:xfrm>
                            <a:off x="281741" y="119385"/>
                            <a:ext cx="86013" cy="52065"/>
                          </a:xfrm>
                          <a:custGeom>
                            <a:avLst/>
                            <a:gdLst/>
                            <a:ahLst/>
                            <a:cxnLst/>
                            <a:rect l="l" t="t" r="r" b="b"/>
                            <a:pathLst>
                              <a:path w="86013" h="52065" extrusionOk="0">
                                <a:moveTo>
                                  <a:pt x="44118" y="0"/>
                                </a:moveTo>
                                <a:cubicBezTo>
                                  <a:pt x="49867" y="0"/>
                                  <a:pt x="53364" y="1786"/>
                                  <a:pt x="54611" y="5333"/>
                                </a:cubicBezTo>
                                <a:cubicBezTo>
                                  <a:pt x="60415" y="1786"/>
                                  <a:pt x="66396" y="0"/>
                                  <a:pt x="72554" y="0"/>
                                </a:cubicBezTo>
                                <a:cubicBezTo>
                                  <a:pt x="77725" y="0"/>
                                  <a:pt x="81381" y="1811"/>
                                  <a:pt x="83520" y="5407"/>
                                </a:cubicBezTo>
                                <a:cubicBezTo>
                                  <a:pt x="85660" y="9004"/>
                                  <a:pt x="86013" y="13692"/>
                                  <a:pt x="84581" y="19422"/>
                                </a:cubicBezTo>
                                <a:lnTo>
                                  <a:pt x="81930" y="29989"/>
                                </a:lnTo>
                                <a:lnTo>
                                  <a:pt x="77076" y="44486"/>
                                </a:lnTo>
                                <a:lnTo>
                                  <a:pt x="82488" y="45814"/>
                                </a:lnTo>
                                <a:lnTo>
                                  <a:pt x="80563" y="52065"/>
                                </a:lnTo>
                                <a:lnTo>
                                  <a:pt x="57010" y="52065"/>
                                </a:lnTo>
                                <a:lnTo>
                                  <a:pt x="58462" y="45120"/>
                                </a:lnTo>
                                <a:lnTo>
                                  <a:pt x="63680" y="44549"/>
                                </a:lnTo>
                                <a:lnTo>
                                  <a:pt x="68535" y="28798"/>
                                </a:lnTo>
                                <a:lnTo>
                                  <a:pt x="71103" y="18678"/>
                                </a:lnTo>
                                <a:cubicBezTo>
                                  <a:pt x="71624" y="16545"/>
                                  <a:pt x="71521" y="15007"/>
                                  <a:pt x="70796" y="14064"/>
                                </a:cubicBezTo>
                                <a:cubicBezTo>
                                  <a:pt x="70089" y="13122"/>
                                  <a:pt x="68294" y="12626"/>
                                  <a:pt x="65410" y="12626"/>
                                </a:cubicBezTo>
                                <a:cubicBezTo>
                                  <a:pt x="62545" y="12626"/>
                                  <a:pt x="59475" y="13717"/>
                                  <a:pt x="56201" y="15850"/>
                                </a:cubicBezTo>
                                <a:lnTo>
                                  <a:pt x="52657" y="29989"/>
                                </a:lnTo>
                                <a:lnTo>
                                  <a:pt x="47817" y="44445"/>
                                </a:lnTo>
                                <a:lnTo>
                                  <a:pt x="54945" y="45269"/>
                                </a:lnTo>
                                <a:lnTo>
                                  <a:pt x="52880" y="52065"/>
                                </a:lnTo>
                                <a:lnTo>
                                  <a:pt x="27738" y="52065"/>
                                </a:lnTo>
                                <a:lnTo>
                                  <a:pt x="29189" y="45120"/>
                                </a:lnTo>
                                <a:lnTo>
                                  <a:pt x="34407" y="44549"/>
                                </a:lnTo>
                                <a:lnTo>
                                  <a:pt x="39263" y="28798"/>
                                </a:lnTo>
                                <a:lnTo>
                                  <a:pt x="41830" y="18678"/>
                                </a:lnTo>
                                <a:cubicBezTo>
                                  <a:pt x="42351" y="16545"/>
                                  <a:pt x="42249" y="15007"/>
                                  <a:pt x="41523" y="14064"/>
                                </a:cubicBezTo>
                                <a:cubicBezTo>
                                  <a:pt x="40816" y="13122"/>
                                  <a:pt x="39105" y="12626"/>
                                  <a:pt x="36388" y="12626"/>
                                </a:cubicBezTo>
                                <a:cubicBezTo>
                                  <a:pt x="33691" y="12626"/>
                                  <a:pt x="30714" y="13717"/>
                                  <a:pt x="27459" y="15850"/>
                                </a:cubicBezTo>
                                <a:lnTo>
                                  <a:pt x="24640" y="25078"/>
                                </a:lnTo>
                                <a:lnTo>
                                  <a:pt x="23413" y="29964"/>
                                </a:lnTo>
                                <a:lnTo>
                                  <a:pt x="18571" y="44445"/>
                                </a:lnTo>
                                <a:lnTo>
                                  <a:pt x="25701" y="45269"/>
                                </a:lnTo>
                                <a:lnTo>
                                  <a:pt x="23636"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780" y="3547"/>
                                </a:lnTo>
                                <a:cubicBezTo>
                                  <a:pt x="33942" y="1191"/>
                                  <a:pt x="38388" y="0"/>
                                  <a:pt x="44118" y="0"/>
                                </a:cubicBezTo>
                                <a:close/>
                              </a:path>
                            </a:pathLst>
                          </a:custGeom>
                          <a:solidFill>
                            <a:srgbClr val="A6A6A6"/>
                          </a:solidFill>
                          <a:ln>
                            <a:noFill/>
                          </a:ln>
                        </wps:spPr>
                        <wps:txbx>
                          <w:txbxContent>
                            <w:p w14:paraId="3E3E924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79" name="Freeform 779"/>
                        <wps:cNvSpPr/>
                        <wps:spPr>
                          <a:xfrm>
                            <a:off x="200702"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71"/>
                                </a:lnTo>
                                <a:lnTo>
                                  <a:pt x="54359" y="45814"/>
                                </a:lnTo>
                                <a:lnTo>
                                  <a:pt x="52434" y="52065"/>
                                </a:lnTo>
                                <a:lnTo>
                                  <a:pt x="28882" y="52065"/>
                                </a:lnTo>
                                <a:lnTo>
                                  <a:pt x="30333" y="45120"/>
                                </a:lnTo>
                                <a:lnTo>
                                  <a:pt x="35551" y="44549"/>
                                </a:lnTo>
                                <a:lnTo>
                                  <a:pt x="40407" y="28798"/>
                                </a:lnTo>
                                <a:lnTo>
                                  <a:pt x="42974" y="18678"/>
                                </a:lnTo>
                                <a:cubicBezTo>
                                  <a:pt x="43476" y="16570"/>
                                  <a:pt x="43346" y="15032"/>
                                  <a:pt x="42583" y="14064"/>
                                </a:cubicBezTo>
                                <a:cubicBezTo>
                                  <a:pt x="41821" y="13122"/>
                                  <a:pt x="40007" y="12626"/>
                                  <a:pt x="37142" y="12626"/>
                                </a:cubicBezTo>
                                <a:cubicBezTo>
                                  <a:pt x="34277" y="12626"/>
                                  <a:pt x="31049" y="13717"/>
                                  <a:pt x="27459" y="15949"/>
                                </a:cubicBezTo>
                                <a:lnTo>
                                  <a:pt x="24640" y="25078"/>
                                </a:lnTo>
                                <a:lnTo>
                                  <a:pt x="23413" y="29964"/>
                                </a:lnTo>
                                <a:lnTo>
                                  <a:pt x="20538" y="44673"/>
                                </a:lnTo>
                                <a:lnTo>
                                  <a:pt x="25812" y="45269"/>
                                </a:lnTo>
                                <a:lnTo>
                                  <a:pt x="23747"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807" y="3572"/>
                                </a:lnTo>
                                <a:cubicBezTo>
                                  <a:pt x="34100" y="1191"/>
                                  <a:pt x="38481" y="0"/>
                                  <a:pt x="43951" y="0"/>
                                </a:cubicBezTo>
                                <a:close/>
                              </a:path>
                            </a:pathLst>
                          </a:custGeom>
                          <a:solidFill>
                            <a:srgbClr val="A6A6A6"/>
                          </a:solidFill>
                          <a:ln>
                            <a:noFill/>
                          </a:ln>
                        </wps:spPr>
                        <wps:txbx>
                          <w:txbxContent>
                            <w:p w14:paraId="64CBAF4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80" name="Freeform 780"/>
                        <wps:cNvSpPr/>
                        <wps:spPr>
                          <a:xfrm>
                            <a:off x="162640"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74"/>
                                </a:lnTo>
                                <a:cubicBezTo>
                                  <a:pt x="37812" y="12650"/>
                                  <a:pt x="36928" y="12526"/>
                                  <a:pt x="35775" y="12526"/>
                                </a:cubicBezTo>
                                <a:cubicBezTo>
                                  <a:pt x="34621" y="12526"/>
                                  <a:pt x="33431" y="12824"/>
                                  <a:pt x="32203" y="13469"/>
                                </a:cubicBezTo>
                                <a:cubicBezTo>
                                  <a:pt x="30975" y="14089"/>
                                  <a:pt x="29235" y="15379"/>
                                  <a:pt x="26984" y="17314"/>
                                </a:cubicBezTo>
                                <a:lnTo>
                                  <a:pt x="24640" y="25078"/>
                                </a:lnTo>
                                <a:lnTo>
                                  <a:pt x="23413" y="29964"/>
                                </a:lnTo>
                                <a:lnTo>
                                  <a:pt x="20538" y="44673"/>
                                </a:lnTo>
                                <a:lnTo>
                                  <a:pt x="27459" y="45517"/>
                                </a:lnTo>
                                <a:lnTo>
                                  <a:pt x="25450"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29691" y="4812"/>
                                </a:lnTo>
                                <a:cubicBezTo>
                                  <a:pt x="29338" y="4167"/>
                                  <a:pt x="30249" y="3200"/>
                                  <a:pt x="32426" y="1910"/>
                                </a:cubicBezTo>
                                <a:cubicBezTo>
                                  <a:pt x="34603" y="620"/>
                                  <a:pt x="36974" y="0"/>
                                  <a:pt x="39542" y="0"/>
                                </a:cubicBezTo>
                                <a:close/>
                              </a:path>
                            </a:pathLst>
                          </a:custGeom>
                          <a:solidFill>
                            <a:srgbClr val="A6A6A6"/>
                          </a:solidFill>
                          <a:ln>
                            <a:noFill/>
                          </a:ln>
                        </wps:spPr>
                        <wps:txbx>
                          <w:txbxContent>
                            <w:p w14:paraId="5ED1845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81" name="Freeform 781"/>
                        <wps:cNvSpPr/>
                        <wps:spPr>
                          <a:xfrm>
                            <a:off x="135547" y="119385"/>
                            <a:ext cx="26692" cy="53206"/>
                          </a:xfrm>
                          <a:custGeom>
                            <a:avLst/>
                            <a:gdLst/>
                            <a:ahLst/>
                            <a:cxnLst/>
                            <a:rect l="l" t="t" r="r" b="b"/>
                            <a:pathLst>
                              <a:path w="26692" h="53206" extrusionOk="0">
                                <a:moveTo>
                                  <a:pt x="6730" y="0"/>
                                </a:moveTo>
                                <a:cubicBezTo>
                                  <a:pt x="13837" y="0"/>
                                  <a:pt x="19064" y="1637"/>
                                  <a:pt x="22413" y="4887"/>
                                </a:cubicBezTo>
                                <a:cubicBezTo>
                                  <a:pt x="25762" y="8111"/>
                                  <a:pt x="26692" y="12725"/>
                                  <a:pt x="25203" y="18752"/>
                                </a:cubicBezTo>
                                <a:lnTo>
                                  <a:pt x="22162" y="29989"/>
                                </a:lnTo>
                                <a:lnTo>
                                  <a:pt x="19371" y="44772"/>
                                </a:lnTo>
                                <a:lnTo>
                                  <a:pt x="23306" y="45641"/>
                                </a:lnTo>
                                <a:lnTo>
                                  <a:pt x="21408" y="51842"/>
                                </a:lnTo>
                                <a:lnTo>
                                  <a:pt x="2098" y="53206"/>
                                </a:lnTo>
                                <a:lnTo>
                                  <a:pt x="3409" y="50180"/>
                                </a:lnTo>
                                <a:lnTo>
                                  <a:pt x="0" y="51172"/>
                                </a:lnTo>
                                <a:lnTo>
                                  <a:pt x="0" y="41316"/>
                                </a:lnTo>
                                <a:lnTo>
                                  <a:pt x="5781" y="38596"/>
                                </a:lnTo>
                                <a:lnTo>
                                  <a:pt x="8153" y="30634"/>
                                </a:lnTo>
                                <a:lnTo>
                                  <a:pt x="0" y="32654"/>
                                </a:lnTo>
                                <a:lnTo>
                                  <a:pt x="0" y="21303"/>
                                </a:lnTo>
                                <a:lnTo>
                                  <a:pt x="11446" y="19025"/>
                                </a:lnTo>
                                <a:lnTo>
                                  <a:pt x="11837" y="17587"/>
                                </a:lnTo>
                                <a:cubicBezTo>
                                  <a:pt x="12376" y="15354"/>
                                  <a:pt x="12227" y="13742"/>
                                  <a:pt x="11390" y="12725"/>
                                </a:cubicBezTo>
                                <a:cubicBezTo>
                                  <a:pt x="10572" y="11683"/>
                                  <a:pt x="8749" y="11162"/>
                                  <a:pt x="5921" y="11162"/>
                                </a:cubicBezTo>
                                <a:lnTo>
                                  <a:pt x="0" y="12577"/>
                                </a:lnTo>
                                <a:lnTo>
                                  <a:pt x="0" y="557"/>
                                </a:lnTo>
                                <a:lnTo>
                                  <a:pt x="6730" y="0"/>
                                </a:lnTo>
                                <a:close/>
                              </a:path>
                            </a:pathLst>
                          </a:custGeom>
                          <a:solidFill>
                            <a:srgbClr val="A6A6A6"/>
                          </a:solidFill>
                          <a:ln>
                            <a:noFill/>
                          </a:ln>
                        </wps:spPr>
                        <wps:txbx>
                          <w:txbxContent>
                            <w:p w14:paraId="508C123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82" name="Freeform 782"/>
                        <wps:cNvSpPr/>
                        <wps:spPr>
                          <a:xfrm>
                            <a:off x="463867" y="121270"/>
                            <a:ext cx="28101" cy="51891"/>
                          </a:xfrm>
                          <a:custGeom>
                            <a:avLst/>
                            <a:gdLst/>
                            <a:ahLst/>
                            <a:cxnLst/>
                            <a:rect l="l" t="t" r="r" b="b"/>
                            <a:pathLst>
                              <a:path w="28101" h="51891" extrusionOk="0">
                                <a:moveTo>
                                  <a:pt x="28101" y="0"/>
                                </a:moveTo>
                                <a:lnTo>
                                  <a:pt x="28101" y="11123"/>
                                </a:lnTo>
                                <a:lnTo>
                                  <a:pt x="19366" y="16842"/>
                                </a:lnTo>
                                <a:lnTo>
                                  <a:pt x="28101" y="16791"/>
                                </a:lnTo>
                                <a:lnTo>
                                  <a:pt x="28101" y="27558"/>
                                </a:lnTo>
                                <a:lnTo>
                                  <a:pt x="16185" y="27558"/>
                                </a:lnTo>
                                <a:cubicBezTo>
                                  <a:pt x="15273" y="31229"/>
                                  <a:pt x="15422" y="34330"/>
                                  <a:pt x="16632" y="36885"/>
                                </a:cubicBezTo>
                                <a:cubicBezTo>
                                  <a:pt x="17841" y="39464"/>
                                  <a:pt x="20287" y="40754"/>
                                  <a:pt x="23971" y="40754"/>
                                </a:cubicBezTo>
                                <a:lnTo>
                                  <a:pt x="28101" y="39321"/>
                                </a:lnTo>
                                <a:lnTo>
                                  <a:pt x="28101" y="50641"/>
                                </a:lnTo>
                                <a:lnTo>
                                  <a:pt x="18920" y="51891"/>
                                </a:lnTo>
                                <a:cubicBezTo>
                                  <a:pt x="12278" y="51891"/>
                                  <a:pt x="7293" y="49485"/>
                                  <a:pt x="3963" y="44648"/>
                                </a:cubicBezTo>
                                <a:cubicBezTo>
                                  <a:pt x="651" y="39836"/>
                                  <a:pt x="0" y="33412"/>
                                  <a:pt x="2009" y="25400"/>
                                </a:cubicBezTo>
                                <a:cubicBezTo>
                                  <a:pt x="4018" y="17388"/>
                                  <a:pt x="7832" y="10840"/>
                                  <a:pt x="13450" y="5755"/>
                                </a:cubicBezTo>
                                <a:lnTo>
                                  <a:pt x="28101" y="0"/>
                                </a:lnTo>
                                <a:close/>
                              </a:path>
                            </a:pathLst>
                          </a:custGeom>
                          <a:solidFill>
                            <a:srgbClr val="A6A6A6"/>
                          </a:solidFill>
                          <a:ln>
                            <a:noFill/>
                          </a:ln>
                        </wps:spPr>
                        <wps:txbx>
                          <w:txbxContent>
                            <w:p w14:paraId="004B563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83" name="Freeform 783"/>
                        <wps:cNvSpPr/>
                        <wps:spPr>
                          <a:xfrm>
                            <a:off x="422903"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74"/>
                                </a:lnTo>
                                <a:cubicBezTo>
                                  <a:pt x="37812" y="12650"/>
                                  <a:pt x="36928" y="12526"/>
                                  <a:pt x="35775" y="12526"/>
                                </a:cubicBezTo>
                                <a:cubicBezTo>
                                  <a:pt x="34621" y="12526"/>
                                  <a:pt x="33431" y="12824"/>
                                  <a:pt x="32203" y="13469"/>
                                </a:cubicBezTo>
                                <a:cubicBezTo>
                                  <a:pt x="30975" y="14089"/>
                                  <a:pt x="29235" y="15379"/>
                                  <a:pt x="26984" y="17314"/>
                                </a:cubicBezTo>
                                <a:lnTo>
                                  <a:pt x="24640" y="25078"/>
                                </a:lnTo>
                                <a:lnTo>
                                  <a:pt x="23413" y="29964"/>
                                </a:lnTo>
                                <a:lnTo>
                                  <a:pt x="20538" y="44673"/>
                                </a:lnTo>
                                <a:lnTo>
                                  <a:pt x="27459" y="45517"/>
                                </a:lnTo>
                                <a:lnTo>
                                  <a:pt x="25450"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29691" y="4812"/>
                                </a:lnTo>
                                <a:cubicBezTo>
                                  <a:pt x="29338" y="4167"/>
                                  <a:pt x="30249" y="3200"/>
                                  <a:pt x="32426" y="1910"/>
                                </a:cubicBezTo>
                                <a:cubicBezTo>
                                  <a:pt x="34603" y="620"/>
                                  <a:pt x="36974" y="0"/>
                                  <a:pt x="39542" y="0"/>
                                </a:cubicBezTo>
                                <a:close/>
                              </a:path>
                            </a:pathLst>
                          </a:custGeom>
                          <a:solidFill>
                            <a:srgbClr val="A6A6A6"/>
                          </a:solidFill>
                          <a:ln>
                            <a:noFill/>
                          </a:ln>
                        </wps:spPr>
                        <wps:txbx>
                          <w:txbxContent>
                            <w:p w14:paraId="0A173E6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84" name="Freeform 784"/>
                        <wps:cNvSpPr/>
                        <wps:spPr>
                          <a:xfrm>
                            <a:off x="398257" y="119385"/>
                            <a:ext cx="27546" cy="51386"/>
                          </a:xfrm>
                          <a:custGeom>
                            <a:avLst/>
                            <a:gdLst/>
                            <a:ahLst/>
                            <a:cxnLst/>
                            <a:rect l="l" t="t" r="r" b="b"/>
                            <a:pathLst>
                              <a:path w="27546" h="51386" extrusionOk="0">
                                <a:moveTo>
                                  <a:pt x="6784" y="0"/>
                                </a:moveTo>
                                <a:cubicBezTo>
                                  <a:pt x="14616" y="0"/>
                                  <a:pt x="20207" y="2356"/>
                                  <a:pt x="23555" y="7069"/>
                                </a:cubicBezTo>
                                <a:cubicBezTo>
                                  <a:pt x="26904" y="11782"/>
                                  <a:pt x="27546" y="18281"/>
                                  <a:pt x="25481" y="26541"/>
                                </a:cubicBezTo>
                                <a:cubicBezTo>
                                  <a:pt x="23434" y="34776"/>
                                  <a:pt x="19537" y="41374"/>
                                  <a:pt x="13788" y="46335"/>
                                </a:cubicBezTo>
                                <a:lnTo>
                                  <a:pt x="0" y="51386"/>
                                </a:lnTo>
                                <a:lnTo>
                                  <a:pt x="0" y="41063"/>
                                </a:lnTo>
                                <a:lnTo>
                                  <a:pt x="5019" y="38881"/>
                                </a:lnTo>
                                <a:cubicBezTo>
                                  <a:pt x="7359" y="36376"/>
                                  <a:pt x="9156" y="32618"/>
                                  <a:pt x="10412" y="27608"/>
                                </a:cubicBezTo>
                                <a:cubicBezTo>
                                  <a:pt x="13147" y="16644"/>
                                  <a:pt x="10840" y="11162"/>
                                  <a:pt x="3491" y="11162"/>
                                </a:cubicBezTo>
                                <a:lnTo>
                                  <a:pt x="0" y="12536"/>
                                </a:lnTo>
                                <a:lnTo>
                                  <a:pt x="0" y="2487"/>
                                </a:lnTo>
                                <a:lnTo>
                                  <a:pt x="6784" y="0"/>
                                </a:lnTo>
                                <a:close/>
                              </a:path>
                            </a:pathLst>
                          </a:custGeom>
                          <a:solidFill>
                            <a:srgbClr val="A6A6A6"/>
                          </a:solidFill>
                          <a:ln>
                            <a:noFill/>
                          </a:ln>
                        </wps:spPr>
                        <wps:txbx>
                          <w:txbxContent>
                            <w:p w14:paraId="71B6B8B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85" name="Freeform 785"/>
                        <wps:cNvSpPr/>
                        <wps:spPr>
                          <a:xfrm>
                            <a:off x="491968" y="152202"/>
                            <a:ext cx="16715" cy="20836"/>
                          </a:xfrm>
                          <a:custGeom>
                            <a:avLst/>
                            <a:gdLst/>
                            <a:ahLst/>
                            <a:cxnLst/>
                            <a:rect l="l" t="t" r="r" b="b"/>
                            <a:pathLst>
                              <a:path w="16715" h="20836" extrusionOk="0">
                                <a:moveTo>
                                  <a:pt x="10409" y="0"/>
                                </a:moveTo>
                                <a:lnTo>
                                  <a:pt x="16715" y="397"/>
                                </a:lnTo>
                                <a:lnTo>
                                  <a:pt x="12669" y="20836"/>
                                </a:lnTo>
                                <a:lnTo>
                                  <a:pt x="6837" y="20836"/>
                                </a:lnTo>
                                <a:lnTo>
                                  <a:pt x="6669" y="18802"/>
                                </a:lnTo>
                                <a:lnTo>
                                  <a:pt x="0" y="19710"/>
                                </a:lnTo>
                                <a:lnTo>
                                  <a:pt x="0" y="8389"/>
                                </a:lnTo>
                                <a:lnTo>
                                  <a:pt x="8092" y="5581"/>
                                </a:lnTo>
                                <a:lnTo>
                                  <a:pt x="10409" y="0"/>
                                </a:lnTo>
                                <a:close/>
                              </a:path>
                            </a:pathLst>
                          </a:custGeom>
                          <a:solidFill>
                            <a:srgbClr val="A6A6A6"/>
                          </a:solidFill>
                          <a:ln>
                            <a:noFill/>
                          </a:ln>
                        </wps:spPr>
                        <wps:bodyPr spcFirstLastPara="1" wrap="square" lIns="91425" tIns="91425" rIns="91425" bIns="91425" anchor="ctr" anchorCtr="0">
                          <a:noAutofit/>
                        </wps:bodyPr>
                      </wps:wsp>
                      <wps:wsp>
                        <wps:cNvPr id="786" name="Freeform 786"/>
                        <wps:cNvSpPr/>
                        <wps:spPr>
                          <a:xfrm>
                            <a:off x="535945" y="140688"/>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7"/>
                                </a:cubicBezTo>
                                <a:cubicBezTo>
                                  <a:pt x="15320" y="17764"/>
                                  <a:pt x="15487" y="19029"/>
                                  <a:pt x="16213" y="19972"/>
                                </a:cubicBezTo>
                                <a:cubicBezTo>
                                  <a:pt x="16957" y="20889"/>
                                  <a:pt x="18501" y="21336"/>
                                  <a:pt x="20845" y="21336"/>
                                </a:cubicBezTo>
                                <a:lnTo>
                                  <a:pt x="23659" y="20012"/>
                                </a:lnTo>
                                <a:lnTo>
                                  <a:pt x="23659" y="29869"/>
                                </a:lnTo>
                                <a:lnTo>
                                  <a:pt x="14706" y="32473"/>
                                </a:lnTo>
                                <a:cubicBezTo>
                                  <a:pt x="9441" y="32473"/>
                                  <a:pt x="5562" y="30911"/>
                                  <a:pt x="3070" y="27810"/>
                                </a:cubicBezTo>
                                <a:cubicBezTo>
                                  <a:pt x="595" y="24685"/>
                                  <a:pt x="0" y="20542"/>
                                  <a:pt x="1284" y="15383"/>
                                </a:cubicBezTo>
                                <a:cubicBezTo>
                                  <a:pt x="2586" y="10248"/>
                                  <a:pt x="5628" y="6453"/>
                                  <a:pt x="10409" y="4072"/>
                                </a:cubicBezTo>
                                <a:cubicBezTo>
                                  <a:pt x="12809" y="2881"/>
                                  <a:pt x="16066" y="1753"/>
                                  <a:pt x="20182" y="692"/>
                                </a:cubicBezTo>
                                <a:lnTo>
                                  <a:pt x="23659" y="0"/>
                                </a:lnTo>
                                <a:close/>
                              </a:path>
                            </a:pathLst>
                          </a:custGeom>
                          <a:solidFill>
                            <a:srgbClr val="A6A6A6"/>
                          </a:solidFill>
                          <a:ln>
                            <a:noFill/>
                          </a:ln>
                        </wps:spPr>
                        <wps:txbx>
                          <w:txbxContent>
                            <w:p w14:paraId="6D32D61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87" name="Freeform 787"/>
                        <wps:cNvSpPr/>
                        <wps:spPr>
                          <a:xfrm>
                            <a:off x="491968" y="119385"/>
                            <a:ext cx="23710" cy="29443"/>
                          </a:xfrm>
                          <a:custGeom>
                            <a:avLst/>
                            <a:gdLst/>
                            <a:ahLst/>
                            <a:cxnLst/>
                            <a:rect l="l" t="t" r="r" b="b"/>
                            <a:pathLst>
                              <a:path w="23710" h="29443" extrusionOk="0">
                                <a:moveTo>
                                  <a:pt x="4800" y="0"/>
                                </a:moveTo>
                                <a:cubicBezTo>
                                  <a:pt x="12167" y="0"/>
                                  <a:pt x="17310" y="1811"/>
                                  <a:pt x="20231" y="5482"/>
                                </a:cubicBezTo>
                                <a:cubicBezTo>
                                  <a:pt x="23152" y="9128"/>
                                  <a:pt x="23710" y="14560"/>
                                  <a:pt x="21906" y="21779"/>
                                </a:cubicBezTo>
                                <a:cubicBezTo>
                                  <a:pt x="21422" y="23688"/>
                                  <a:pt x="20613" y="26268"/>
                                  <a:pt x="19478" y="29443"/>
                                </a:cubicBezTo>
                                <a:lnTo>
                                  <a:pt x="0" y="29443"/>
                                </a:lnTo>
                                <a:lnTo>
                                  <a:pt x="0" y="18676"/>
                                </a:lnTo>
                                <a:lnTo>
                                  <a:pt x="8316" y="18628"/>
                                </a:lnTo>
                                <a:cubicBezTo>
                                  <a:pt x="8948" y="16148"/>
                                  <a:pt x="8864" y="14288"/>
                                  <a:pt x="8065" y="13022"/>
                                </a:cubicBezTo>
                                <a:cubicBezTo>
                                  <a:pt x="7283" y="11782"/>
                                  <a:pt x="5534" y="11162"/>
                                  <a:pt x="2818" y="11162"/>
                                </a:cubicBezTo>
                                <a:lnTo>
                                  <a:pt x="0" y="13008"/>
                                </a:lnTo>
                                <a:lnTo>
                                  <a:pt x="0" y="1885"/>
                                </a:lnTo>
                                <a:lnTo>
                                  <a:pt x="4800" y="0"/>
                                </a:lnTo>
                                <a:close/>
                              </a:path>
                            </a:pathLst>
                          </a:custGeom>
                          <a:solidFill>
                            <a:srgbClr val="A6A6A6"/>
                          </a:solidFill>
                          <a:ln>
                            <a:noFill/>
                          </a:ln>
                        </wps:spPr>
                        <wps:txbx>
                          <w:txbxContent>
                            <w:p w14:paraId="3F20915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88" name="Freeform 788"/>
                        <wps:cNvSpPr/>
                        <wps:spPr>
                          <a:xfrm>
                            <a:off x="545795"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789" name="Freeform 789"/>
                        <wps:cNvSpPr/>
                        <wps:spPr>
                          <a:xfrm>
                            <a:off x="559604" y="119385"/>
                            <a:ext cx="26692" cy="53206"/>
                          </a:xfrm>
                          <a:custGeom>
                            <a:avLst/>
                            <a:gdLst/>
                            <a:ahLst/>
                            <a:cxnLst/>
                            <a:rect l="l" t="t" r="r" b="b"/>
                            <a:pathLst>
                              <a:path w="26692" h="53206" extrusionOk="0">
                                <a:moveTo>
                                  <a:pt x="6730" y="0"/>
                                </a:moveTo>
                                <a:cubicBezTo>
                                  <a:pt x="13837" y="0"/>
                                  <a:pt x="19064" y="1637"/>
                                  <a:pt x="22413" y="4887"/>
                                </a:cubicBezTo>
                                <a:cubicBezTo>
                                  <a:pt x="25761" y="8111"/>
                                  <a:pt x="26692" y="12725"/>
                                  <a:pt x="25203" y="18752"/>
                                </a:cubicBezTo>
                                <a:lnTo>
                                  <a:pt x="22162" y="29989"/>
                                </a:lnTo>
                                <a:lnTo>
                                  <a:pt x="19371" y="44772"/>
                                </a:lnTo>
                                <a:lnTo>
                                  <a:pt x="23306" y="45641"/>
                                </a:lnTo>
                                <a:lnTo>
                                  <a:pt x="21408" y="51842"/>
                                </a:lnTo>
                                <a:lnTo>
                                  <a:pt x="2098" y="53206"/>
                                </a:lnTo>
                                <a:lnTo>
                                  <a:pt x="3409" y="50180"/>
                                </a:lnTo>
                                <a:lnTo>
                                  <a:pt x="0" y="51172"/>
                                </a:lnTo>
                                <a:lnTo>
                                  <a:pt x="0" y="41315"/>
                                </a:lnTo>
                                <a:lnTo>
                                  <a:pt x="5781" y="38596"/>
                                </a:lnTo>
                                <a:lnTo>
                                  <a:pt x="8153" y="30634"/>
                                </a:lnTo>
                                <a:lnTo>
                                  <a:pt x="0" y="32654"/>
                                </a:lnTo>
                                <a:lnTo>
                                  <a:pt x="0" y="21303"/>
                                </a:lnTo>
                                <a:lnTo>
                                  <a:pt x="11446" y="19025"/>
                                </a:lnTo>
                                <a:lnTo>
                                  <a:pt x="11837" y="17587"/>
                                </a:lnTo>
                                <a:cubicBezTo>
                                  <a:pt x="12376" y="15354"/>
                                  <a:pt x="12227" y="13742"/>
                                  <a:pt x="11390" y="12725"/>
                                </a:cubicBezTo>
                                <a:cubicBezTo>
                                  <a:pt x="10572" y="11683"/>
                                  <a:pt x="8748" y="11162"/>
                                  <a:pt x="5921" y="11162"/>
                                </a:cubicBezTo>
                                <a:lnTo>
                                  <a:pt x="0" y="12577"/>
                                </a:lnTo>
                                <a:lnTo>
                                  <a:pt x="0" y="557"/>
                                </a:lnTo>
                                <a:lnTo>
                                  <a:pt x="6730" y="0"/>
                                </a:lnTo>
                                <a:close/>
                              </a:path>
                            </a:pathLst>
                          </a:custGeom>
                          <a:solidFill>
                            <a:srgbClr val="A6A6A6"/>
                          </a:solidFill>
                          <a:ln>
                            <a:noFill/>
                          </a:ln>
                        </wps:spPr>
                        <wps:txbx>
                          <w:txbxContent>
                            <w:p w14:paraId="44C2BAA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90" name="Freeform 790"/>
                        <wps:cNvSpPr/>
                        <wps:spPr>
                          <a:xfrm>
                            <a:off x="591579" y="109662"/>
                            <a:ext cx="36221" cy="63500"/>
                          </a:xfrm>
                          <a:custGeom>
                            <a:avLst/>
                            <a:gdLst/>
                            <a:ahLst/>
                            <a:cxnLst/>
                            <a:rect l="l" t="t" r="r" b="b"/>
                            <a:pathLst>
                              <a:path w="36221" h="63500" extrusionOk="0">
                                <a:moveTo>
                                  <a:pt x="20510" y="0"/>
                                </a:moveTo>
                                <a:lnTo>
                                  <a:pt x="26315" y="0"/>
                                </a:lnTo>
                                <a:lnTo>
                                  <a:pt x="24166" y="11435"/>
                                </a:lnTo>
                                <a:lnTo>
                                  <a:pt x="36221" y="11435"/>
                                </a:lnTo>
                                <a:lnTo>
                                  <a:pt x="32733" y="21059"/>
                                </a:lnTo>
                                <a:lnTo>
                                  <a:pt x="21850" y="21456"/>
                                </a:lnTo>
                                <a:lnTo>
                                  <a:pt x="15822" y="45492"/>
                                </a:lnTo>
                                <a:cubicBezTo>
                                  <a:pt x="14762" y="49833"/>
                                  <a:pt x="14381" y="52363"/>
                                  <a:pt x="14678" y="53057"/>
                                </a:cubicBezTo>
                                <a:cubicBezTo>
                                  <a:pt x="14994" y="53727"/>
                                  <a:pt x="16399" y="54099"/>
                                  <a:pt x="18892" y="54099"/>
                                </a:cubicBezTo>
                                <a:lnTo>
                                  <a:pt x="26036" y="54099"/>
                                </a:lnTo>
                                <a:lnTo>
                                  <a:pt x="25282" y="59854"/>
                                </a:lnTo>
                                <a:cubicBezTo>
                                  <a:pt x="20948" y="62285"/>
                                  <a:pt x="16362" y="63500"/>
                                  <a:pt x="11525" y="63500"/>
                                </a:cubicBezTo>
                                <a:cubicBezTo>
                                  <a:pt x="6688" y="63500"/>
                                  <a:pt x="3432" y="62111"/>
                                  <a:pt x="1758" y="59308"/>
                                </a:cubicBezTo>
                                <a:cubicBezTo>
                                  <a:pt x="102" y="56480"/>
                                  <a:pt x="0" y="52214"/>
                                  <a:pt x="1451" y="46509"/>
                                </a:cubicBezTo>
                                <a:lnTo>
                                  <a:pt x="7981" y="21903"/>
                                </a:lnTo>
                                <a:lnTo>
                                  <a:pt x="2009" y="22151"/>
                                </a:lnTo>
                                <a:lnTo>
                                  <a:pt x="4046" y="13965"/>
                                </a:lnTo>
                                <a:lnTo>
                                  <a:pt x="11106" y="11782"/>
                                </a:lnTo>
                                <a:lnTo>
                                  <a:pt x="20510" y="0"/>
                                </a:lnTo>
                                <a:close/>
                              </a:path>
                            </a:pathLst>
                          </a:custGeom>
                          <a:solidFill>
                            <a:srgbClr val="A6A6A6"/>
                          </a:solidFill>
                          <a:ln>
                            <a:noFill/>
                          </a:ln>
                        </wps:spPr>
                        <wps:txbx>
                          <w:txbxContent>
                            <w:p w14:paraId="01045D3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91" name="Rectangle 791"/>
                        <wps:cNvSpPr/>
                        <wps:spPr>
                          <a:xfrm>
                            <a:off x="0" y="80466"/>
                            <a:ext cx="102841" cy="154757"/>
                          </a:xfrm>
                          <a:prstGeom prst="rect">
                            <a:avLst/>
                          </a:prstGeom>
                          <a:noFill/>
                          <a:ln>
                            <a:noFill/>
                          </a:ln>
                        </wps:spPr>
                        <wps:txbx>
                          <w:txbxContent>
                            <w:p w14:paraId="532E786E" w14:textId="77777777" w:rsidR="00177E13" w:rsidRDefault="001E5FE3">
                              <w:pPr>
                                <w:spacing w:after="160" w:line="258" w:lineRule="auto"/>
                                <w:ind w:left="0" w:firstLine="0"/>
                                <w:textDirection w:val="btLr"/>
                              </w:pPr>
                              <w:r>
                                <w:rPr>
                                  <w:rFonts w:ascii="Calibri" w:eastAsia="Calibri" w:hAnsi="Calibri" w:cs="Calibri"/>
                                  <w:color w:val="000000"/>
                                  <w:sz w:val="19"/>
                                </w:rPr>
                                <w:t>L</w:t>
                              </w:r>
                            </w:p>
                          </w:txbxContent>
                        </wps:txbx>
                        <wps:bodyPr spcFirstLastPara="1" wrap="square" lIns="0" tIns="0" rIns="0" bIns="0" anchor="t" anchorCtr="0">
                          <a:noAutofit/>
                        </wps:bodyPr>
                      </wps:wsp>
                      <wps:wsp>
                        <wps:cNvPr id="792" name="Rectangle 792"/>
                        <wps:cNvSpPr/>
                        <wps:spPr>
                          <a:xfrm>
                            <a:off x="48235" y="80466"/>
                            <a:ext cx="106337" cy="154757"/>
                          </a:xfrm>
                          <a:prstGeom prst="rect">
                            <a:avLst/>
                          </a:prstGeom>
                          <a:noFill/>
                          <a:ln>
                            <a:noFill/>
                          </a:ln>
                        </wps:spPr>
                        <wps:txbx>
                          <w:txbxContent>
                            <w:p w14:paraId="77FC96CB"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wps:txbx>
                        <wps:bodyPr spcFirstLastPara="1" wrap="square" lIns="0" tIns="0" rIns="0" bIns="0" anchor="t" anchorCtr="0">
                          <a:noAutofit/>
                        </wps:bodyPr>
                      </wps:wsp>
                      <wps:wsp>
                        <wps:cNvPr id="793" name="Rectangle 793"/>
                        <wps:cNvSpPr/>
                        <wps:spPr>
                          <a:xfrm>
                            <a:off x="99099" y="80466"/>
                            <a:ext cx="107858" cy="154757"/>
                          </a:xfrm>
                          <a:prstGeom prst="rect">
                            <a:avLst/>
                          </a:prstGeom>
                          <a:noFill/>
                          <a:ln>
                            <a:noFill/>
                          </a:ln>
                        </wps:spPr>
                        <wps:txbx>
                          <w:txbxContent>
                            <w:p w14:paraId="03090223"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794" name="Rectangle 794"/>
                        <wps:cNvSpPr/>
                        <wps:spPr>
                          <a:xfrm>
                            <a:off x="151106" y="80466"/>
                            <a:ext cx="89311" cy="154757"/>
                          </a:xfrm>
                          <a:prstGeom prst="rect">
                            <a:avLst/>
                          </a:prstGeom>
                          <a:noFill/>
                          <a:ln>
                            <a:noFill/>
                          </a:ln>
                        </wps:spPr>
                        <wps:txbx>
                          <w:txbxContent>
                            <w:p w14:paraId="1F2BDB55"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wps:txbx>
                        <wps:bodyPr spcFirstLastPara="1" wrap="square" lIns="0" tIns="0" rIns="0" bIns="0" anchor="t" anchorCtr="0">
                          <a:noAutofit/>
                        </wps:bodyPr>
                      </wps:wsp>
                      <wps:wsp>
                        <wps:cNvPr id="795" name="Rectangle 795"/>
                        <wps:cNvSpPr/>
                        <wps:spPr>
                          <a:xfrm>
                            <a:off x="189168" y="80466"/>
                            <a:ext cx="116066" cy="154757"/>
                          </a:xfrm>
                          <a:prstGeom prst="rect">
                            <a:avLst/>
                          </a:prstGeom>
                          <a:noFill/>
                          <a:ln>
                            <a:noFill/>
                          </a:ln>
                        </wps:spPr>
                        <wps:txbx>
                          <w:txbxContent>
                            <w:p w14:paraId="7D5A0A9C" w14:textId="77777777" w:rsidR="00177E13" w:rsidRDefault="001E5FE3">
                              <w:pPr>
                                <w:spacing w:after="160" w:line="258" w:lineRule="auto"/>
                                <w:ind w:left="0" w:firstLine="0"/>
                                <w:textDirection w:val="btLr"/>
                              </w:pPr>
                              <w:r>
                                <w:rPr>
                                  <w:rFonts w:ascii="Calibri" w:eastAsia="Calibri" w:hAnsi="Calibri" w:cs="Calibri"/>
                                  <w:color w:val="000000"/>
                                  <w:sz w:val="19"/>
                                </w:rPr>
                                <w:t>n</w:t>
                              </w:r>
                            </w:p>
                          </w:txbxContent>
                        </wps:txbx>
                        <wps:bodyPr spcFirstLastPara="1" wrap="square" lIns="0" tIns="0" rIns="0" bIns="0" anchor="t" anchorCtr="0">
                          <a:noAutofit/>
                        </wps:bodyPr>
                      </wps:wsp>
                      <wps:wsp>
                        <wps:cNvPr id="796" name="Rectangle 796"/>
                        <wps:cNvSpPr/>
                        <wps:spPr>
                          <a:xfrm>
                            <a:off x="247347" y="80466"/>
                            <a:ext cx="69093" cy="154757"/>
                          </a:xfrm>
                          <a:prstGeom prst="rect">
                            <a:avLst/>
                          </a:prstGeom>
                          <a:noFill/>
                          <a:ln>
                            <a:noFill/>
                          </a:ln>
                        </wps:spPr>
                        <wps:txbx>
                          <w:txbxContent>
                            <w:p w14:paraId="3709F086"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wps:txbx>
                        <wps:bodyPr spcFirstLastPara="1" wrap="square" lIns="0" tIns="0" rIns="0" bIns="0" anchor="t" anchorCtr="0">
                          <a:noAutofit/>
                        </wps:bodyPr>
                      </wps:wsp>
                      <wps:wsp>
                        <wps:cNvPr id="797" name="Rectangle 797"/>
                        <wps:cNvSpPr/>
                        <wps:spPr>
                          <a:xfrm>
                            <a:off x="270207" y="80466"/>
                            <a:ext cx="153463" cy="154757"/>
                          </a:xfrm>
                          <a:prstGeom prst="rect">
                            <a:avLst/>
                          </a:prstGeom>
                          <a:noFill/>
                          <a:ln>
                            <a:noFill/>
                          </a:ln>
                        </wps:spPr>
                        <wps:txbx>
                          <w:txbxContent>
                            <w:p w14:paraId="7249CC73"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798" name="Rectangle 798"/>
                        <wps:cNvSpPr/>
                        <wps:spPr>
                          <a:xfrm>
                            <a:off x="356504" y="80466"/>
                            <a:ext cx="111658" cy="154757"/>
                          </a:xfrm>
                          <a:prstGeom prst="rect">
                            <a:avLst/>
                          </a:prstGeom>
                          <a:noFill/>
                          <a:ln>
                            <a:noFill/>
                          </a:ln>
                        </wps:spPr>
                        <wps:txbx>
                          <w:txbxContent>
                            <w:p w14:paraId="5E7FBE4A"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799" name="Rectangle 799"/>
                        <wps:cNvSpPr/>
                        <wps:spPr>
                          <a:xfrm>
                            <a:off x="411369" y="80466"/>
                            <a:ext cx="89311" cy="154757"/>
                          </a:xfrm>
                          <a:prstGeom prst="rect">
                            <a:avLst/>
                          </a:prstGeom>
                          <a:noFill/>
                          <a:ln>
                            <a:noFill/>
                          </a:ln>
                        </wps:spPr>
                        <wps:txbx>
                          <w:txbxContent>
                            <w:p w14:paraId="46EFA7A4"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wps:txbx>
                        <wps:bodyPr spcFirstLastPara="1" wrap="square" lIns="0" tIns="0" rIns="0" bIns="0" anchor="t" anchorCtr="0">
                          <a:noAutofit/>
                        </wps:bodyPr>
                      </wps:wsp>
                      <wps:wsp>
                        <wps:cNvPr id="800" name="Rectangle 800"/>
                        <wps:cNvSpPr/>
                        <wps:spPr>
                          <a:xfrm>
                            <a:off x="449431" y="80466"/>
                            <a:ext cx="106337" cy="154757"/>
                          </a:xfrm>
                          <a:prstGeom prst="rect">
                            <a:avLst/>
                          </a:prstGeom>
                          <a:noFill/>
                          <a:ln>
                            <a:noFill/>
                          </a:ln>
                        </wps:spPr>
                        <wps:txbx>
                          <w:txbxContent>
                            <w:p w14:paraId="41891953"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wps:txbx>
                        <wps:bodyPr spcFirstLastPara="1" wrap="square" lIns="0" tIns="0" rIns="0" bIns="0" anchor="t" anchorCtr="0">
                          <a:noAutofit/>
                        </wps:bodyPr>
                      </wps:wsp>
                      <wps:wsp>
                        <wps:cNvPr id="801" name="Rectangle 801"/>
                        <wps:cNvSpPr/>
                        <wps:spPr>
                          <a:xfrm>
                            <a:off x="500295" y="80466"/>
                            <a:ext cx="69093" cy="154757"/>
                          </a:xfrm>
                          <a:prstGeom prst="rect">
                            <a:avLst/>
                          </a:prstGeom>
                          <a:noFill/>
                          <a:ln>
                            <a:noFill/>
                          </a:ln>
                        </wps:spPr>
                        <wps:txbx>
                          <w:txbxContent>
                            <w:p w14:paraId="0791451B"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wps:txbx>
                        <wps:bodyPr spcFirstLastPara="1" wrap="square" lIns="0" tIns="0" rIns="0" bIns="0" anchor="t" anchorCtr="0">
                          <a:noAutofit/>
                        </wps:bodyPr>
                      </wps:wsp>
                      <wps:wsp>
                        <wps:cNvPr id="802" name="Rectangle 802"/>
                        <wps:cNvSpPr/>
                        <wps:spPr>
                          <a:xfrm>
                            <a:off x="523155" y="80466"/>
                            <a:ext cx="107857" cy="154757"/>
                          </a:xfrm>
                          <a:prstGeom prst="rect">
                            <a:avLst/>
                          </a:prstGeom>
                          <a:noFill/>
                          <a:ln>
                            <a:noFill/>
                          </a:ln>
                        </wps:spPr>
                        <wps:txbx>
                          <w:txbxContent>
                            <w:p w14:paraId="165F6B06"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803" name="Rectangle 803"/>
                        <wps:cNvSpPr/>
                        <wps:spPr>
                          <a:xfrm>
                            <a:off x="575162" y="80466"/>
                            <a:ext cx="77758" cy="154757"/>
                          </a:xfrm>
                          <a:prstGeom prst="rect">
                            <a:avLst/>
                          </a:prstGeom>
                          <a:noFill/>
                          <a:ln>
                            <a:noFill/>
                          </a:ln>
                        </wps:spPr>
                        <wps:txbx>
                          <w:txbxContent>
                            <w:p w14:paraId="4F42EDD6"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wps:txbx>
                        <wps:bodyPr spcFirstLastPara="1" wrap="square" lIns="0" tIns="0" rIns="0" bIns="0" anchor="t" anchorCtr="0">
                          <a:noAutofit/>
                        </wps:bodyPr>
                      </wps:wsp>
                      <wps:wsp>
                        <wps:cNvPr id="804" name="Rectangle 804"/>
                        <wps:cNvSpPr/>
                        <wps:spPr>
                          <a:xfrm>
                            <a:off x="587662" y="65856"/>
                            <a:ext cx="65989" cy="263955"/>
                          </a:xfrm>
                          <a:prstGeom prst="rect">
                            <a:avLst/>
                          </a:prstGeom>
                          <a:noFill/>
                          <a:ln>
                            <a:noFill/>
                          </a:ln>
                        </wps:spPr>
                        <wps:txbx>
                          <w:txbxContent>
                            <w:p w14:paraId="1D1AD6F5"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wps:txbx>
                        <wps:bodyPr spcFirstLastPara="1" wrap="square" lIns="0" tIns="0" rIns="0" bIns="0" anchor="t" anchorCtr="0">
                          <a:noAutofit/>
                        </wps:bodyPr>
                      </wps:wsp>
                      <wps:wsp>
                        <wps:cNvPr id="805" name="Rectangle 805"/>
                        <wps:cNvSpPr/>
                        <wps:spPr>
                          <a:xfrm>
                            <a:off x="610881" y="72678"/>
                            <a:ext cx="37187" cy="168877"/>
                          </a:xfrm>
                          <a:prstGeom prst="rect">
                            <a:avLst/>
                          </a:prstGeom>
                          <a:noFill/>
                          <a:ln>
                            <a:noFill/>
                          </a:ln>
                        </wps:spPr>
                        <wps:txbx>
                          <w:txbxContent>
                            <w:p w14:paraId="29769EF9"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806" name="Rectangle 806"/>
                        <wps:cNvSpPr/>
                        <wps:spPr>
                          <a:xfrm>
                            <a:off x="638837" y="54149"/>
                            <a:ext cx="0" cy="293217"/>
                          </a:xfrm>
                          <a:prstGeom prst="rect">
                            <a:avLst/>
                          </a:prstGeom>
                          <a:noFill/>
                          <a:ln>
                            <a:noFill/>
                          </a:ln>
                        </wps:spPr>
                        <wps:txbx>
                          <w:txbxContent>
                            <w:p w14:paraId="6F1C5EE3"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wps:txbx>
                        <wps:bodyPr spcFirstLastPara="1" wrap="square" lIns="0" tIns="0" rIns="0" bIns="0" anchor="t" anchorCtr="0">
                          <a:noAutofit/>
                        </wps:bodyPr>
                      </wps:wsp>
                      <wps:wsp>
                        <wps:cNvPr id="807" name="Freeform 807"/>
                        <wps:cNvSpPr/>
                        <wps:spPr>
                          <a:xfrm>
                            <a:off x="645283" y="140688"/>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7"/>
                                </a:cubicBezTo>
                                <a:cubicBezTo>
                                  <a:pt x="15320" y="17764"/>
                                  <a:pt x="15487" y="19029"/>
                                  <a:pt x="16213" y="19972"/>
                                </a:cubicBezTo>
                                <a:cubicBezTo>
                                  <a:pt x="16957" y="20889"/>
                                  <a:pt x="18501" y="21336"/>
                                  <a:pt x="20845" y="21336"/>
                                </a:cubicBezTo>
                                <a:lnTo>
                                  <a:pt x="23659" y="20012"/>
                                </a:lnTo>
                                <a:lnTo>
                                  <a:pt x="23659" y="29869"/>
                                </a:lnTo>
                                <a:lnTo>
                                  <a:pt x="14706" y="32473"/>
                                </a:lnTo>
                                <a:cubicBezTo>
                                  <a:pt x="9441" y="32473"/>
                                  <a:pt x="5562" y="30911"/>
                                  <a:pt x="3070" y="27810"/>
                                </a:cubicBezTo>
                                <a:cubicBezTo>
                                  <a:pt x="595" y="24685"/>
                                  <a:pt x="0" y="20542"/>
                                  <a:pt x="1284" y="15383"/>
                                </a:cubicBezTo>
                                <a:cubicBezTo>
                                  <a:pt x="2586" y="10248"/>
                                  <a:pt x="5628" y="6453"/>
                                  <a:pt x="10409" y="4072"/>
                                </a:cubicBezTo>
                                <a:cubicBezTo>
                                  <a:pt x="12809" y="2881"/>
                                  <a:pt x="16066" y="1753"/>
                                  <a:pt x="20182" y="692"/>
                                </a:cubicBezTo>
                                <a:lnTo>
                                  <a:pt x="23659" y="0"/>
                                </a:lnTo>
                                <a:close/>
                              </a:path>
                            </a:pathLst>
                          </a:custGeom>
                          <a:solidFill>
                            <a:srgbClr val="7F7F7F"/>
                          </a:solidFill>
                          <a:ln>
                            <a:noFill/>
                          </a:ln>
                        </wps:spPr>
                        <wps:txbx>
                          <w:txbxContent>
                            <w:p w14:paraId="423A650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08" name="Freeform 808"/>
                        <wps:cNvSpPr/>
                        <wps:spPr>
                          <a:xfrm>
                            <a:off x="655134"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7F7F7F"/>
                          </a:solidFill>
                          <a:ln>
                            <a:noFill/>
                          </a:ln>
                        </wps:spPr>
                        <wps:bodyPr spcFirstLastPara="1" wrap="square" lIns="91425" tIns="91425" rIns="91425" bIns="91425" anchor="ctr" anchorCtr="0">
                          <a:noAutofit/>
                        </wps:bodyPr>
                      </wps:wsp>
                      <wps:wsp>
                        <wps:cNvPr id="809" name="Freeform 809"/>
                        <wps:cNvSpPr/>
                        <wps:spPr>
                          <a:xfrm>
                            <a:off x="699132" y="122232"/>
                            <a:ext cx="26553" cy="50929"/>
                          </a:xfrm>
                          <a:custGeom>
                            <a:avLst/>
                            <a:gdLst/>
                            <a:ahLst/>
                            <a:cxnLst/>
                            <a:rect l="l" t="t" r="r" b="b"/>
                            <a:pathLst>
                              <a:path w="26553" h="50929" extrusionOk="0">
                                <a:moveTo>
                                  <a:pt x="26553" y="0"/>
                                </a:moveTo>
                                <a:lnTo>
                                  <a:pt x="26553" y="10198"/>
                                </a:lnTo>
                                <a:lnTo>
                                  <a:pt x="22408" y="11788"/>
                                </a:lnTo>
                                <a:cubicBezTo>
                                  <a:pt x="20008" y="14194"/>
                                  <a:pt x="18111" y="18162"/>
                                  <a:pt x="16715" y="23719"/>
                                </a:cubicBezTo>
                                <a:cubicBezTo>
                                  <a:pt x="15320" y="29300"/>
                                  <a:pt x="15115" y="33368"/>
                                  <a:pt x="16101" y="35923"/>
                                </a:cubicBezTo>
                                <a:cubicBezTo>
                                  <a:pt x="17087" y="38502"/>
                                  <a:pt x="18864" y="39792"/>
                                  <a:pt x="21431" y="39792"/>
                                </a:cubicBezTo>
                                <a:lnTo>
                                  <a:pt x="26553" y="37466"/>
                                </a:lnTo>
                                <a:lnTo>
                                  <a:pt x="26553" y="47755"/>
                                </a:lnTo>
                                <a:lnTo>
                                  <a:pt x="15543" y="50929"/>
                                </a:lnTo>
                                <a:cubicBezTo>
                                  <a:pt x="9906" y="50929"/>
                                  <a:pt x="5739" y="48399"/>
                                  <a:pt x="3042" y="43339"/>
                                </a:cubicBezTo>
                                <a:cubicBezTo>
                                  <a:pt x="363" y="38254"/>
                                  <a:pt x="0" y="31755"/>
                                  <a:pt x="1953" y="23868"/>
                                </a:cubicBezTo>
                                <a:cubicBezTo>
                                  <a:pt x="3925" y="15980"/>
                                  <a:pt x="7832" y="9580"/>
                                  <a:pt x="13674" y="4619"/>
                                </a:cubicBezTo>
                                <a:lnTo>
                                  <a:pt x="26553" y="0"/>
                                </a:lnTo>
                                <a:close/>
                              </a:path>
                            </a:pathLst>
                          </a:custGeom>
                          <a:solidFill>
                            <a:srgbClr val="7F7F7F"/>
                          </a:solidFill>
                          <a:ln>
                            <a:noFill/>
                          </a:ln>
                        </wps:spPr>
                        <wps:txbx>
                          <w:txbxContent>
                            <w:p w14:paraId="5FA905C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10" name="Freeform 810"/>
                        <wps:cNvSpPr/>
                        <wps:spPr>
                          <a:xfrm>
                            <a:off x="668942" y="119385"/>
                            <a:ext cx="26692" cy="53206"/>
                          </a:xfrm>
                          <a:custGeom>
                            <a:avLst/>
                            <a:gdLst/>
                            <a:ahLst/>
                            <a:cxnLst/>
                            <a:rect l="l" t="t" r="r" b="b"/>
                            <a:pathLst>
                              <a:path w="26692" h="53206" extrusionOk="0">
                                <a:moveTo>
                                  <a:pt x="6730" y="0"/>
                                </a:moveTo>
                                <a:cubicBezTo>
                                  <a:pt x="13837" y="0"/>
                                  <a:pt x="19064" y="1637"/>
                                  <a:pt x="22413" y="4887"/>
                                </a:cubicBezTo>
                                <a:cubicBezTo>
                                  <a:pt x="25761" y="8111"/>
                                  <a:pt x="26692" y="12725"/>
                                  <a:pt x="25203" y="18752"/>
                                </a:cubicBezTo>
                                <a:lnTo>
                                  <a:pt x="22162" y="29989"/>
                                </a:lnTo>
                                <a:lnTo>
                                  <a:pt x="19371" y="44772"/>
                                </a:lnTo>
                                <a:lnTo>
                                  <a:pt x="23306" y="45641"/>
                                </a:lnTo>
                                <a:lnTo>
                                  <a:pt x="21408" y="51842"/>
                                </a:lnTo>
                                <a:lnTo>
                                  <a:pt x="2098" y="53206"/>
                                </a:lnTo>
                                <a:lnTo>
                                  <a:pt x="3409" y="50180"/>
                                </a:lnTo>
                                <a:lnTo>
                                  <a:pt x="0" y="51172"/>
                                </a:lnTo>
                                <a:lnTo>
                                  <a:pt x="0" y="41315"/>
                                </a:lnTo>
                                <a:lnTo>
                                  <a:pt x="5781" y="38596"/>
                                </a:lnTo>
                                <a:lnTo>
                                  <a:pt x="8153" y="30634"/>
                                </a:lnTo>
                                <a:lnTo>
                                  <a:pt x="0" y="32654"/>
                                </a:lnTo>
                                <a:lnTo>
                                  <a:pt x="0" y="21303"/>
                                </a:lnTo>
                                <a:lnTo>
                                  <a:pt x="11446" y="19025"/>
                                </a:lnTo>
                                <a:lnTo>
                                  <a:pt x="11837" y="17587"/>
                                </a:lnTo>
                                <a:cubicBezTo>
                                  <a:pt x="12376" y="15354"/>
                                  <a:pt x="12227" y="13742"/>
                                  <a:pt x="11390" y="12725"/>
                                </a:cubicBezTo>
                                <a:cubicBezTo>
                                  <a:pt x="10572" y="11683"/>
                                  <a:pt x="8748" y="11162"/>
                                  <a:pt x="5921" y="11162"/>
                                </a:cubicBezTo>
                                <a:lnTo>
                                  <a:pt x="0" y="12577"/>
                                </a:lnTo>
                                <a:lnTo>
                                  <a:pt x="0" y="557"/>
                                </a:lnTo>
                                <a:lnTo>
                                  <a:pt x="6730" y="0"/>
                                </a:lnTo>
                                <a:close/>
                              </a:path>
                            </a:pathLst>
                          </a:custGeom>
                          <a:solidFill>
                            <a:srgbClr val="7F7F7F"/>
                          </a:solidFill>
                          <a:ln>
                            <a:noFill/>
                          </a:ln>
                        </wps:spPr>
                        <wps:txbx>
                          <w:txbxContent>
                            <w:p w14:paraId="7185903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11" name="Freeform 811"/>
                        <wps:cNvSpPr/>
                        <wps:spPr>
                          <a:xfrm>
                            <a:off x="752612" y="140688"/>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7"/>
                                </a:cubicBezTo>
                                <a:cubicBezTo>
                                  <a:pt x="15320" y="17764"/>
                                  <a:pt x="15487" y="19029"/>
                                  <a:pt x="16213" y="19972"/>
                                </a:cubicBezTo>
                                <a:cubicBezTo>
                                  <a:pt x="16957" y="20889"/>
                                  <a:pt x="18501" y="21336"/>
                                  <a:pt x="20845" y="21336"/>
                                </a:cubicBezTo>
                                <a:lnTo>
                                  <a:pt x="23659" y="20013"/>
                                </a:lnTo>
                                <a:lnTo>
                                  <a:pt x="23659" y="29869"/>
                                </a:lnTo>
                                <a:lnTo>
                                  <a:pt x="14706" y="32473"/>
                                </a:lnTo>
                                <a:cubicBezTo>
                                  <a:pt x="9441" y="32473"/>
                                  <a:pt x="5562" y="30911"/>
                                  <a:pt x="3070" y="27810"/>
                                </a:cubicBezTo>
                                <a:cubicBezTo>
                                  <a:pt x="595" y="24685"/>
                                  <a:pt x="0" y="20542"/>
                                  <a:pt x="1284" y="15383"/>
                                </a:cubicBezTo>
                                <a:cubicBezTo>
                                  <a:pt x="2586" y="10248"/>
                                  <a:pt x="5628" y="6453"/>
                                  <a:pt x="10409" y="4072"/>
                                </a:cubicBezTo>
                                <a:cubicBezTo>
                                  <a:pt x="12809" y="2881"/>
                                  <a:pt x="16066" y="1753"/>
                                  <a:pt x="20182" y="692"/>
                                </a:cubicBezTo>
                                <a:lnTo>
                                  <a:pt x="23659" y="0"/>
                                </a:lnTo>
                                <a:close/>
                              </a:path>
                            </a:pathLst>
                          </a:custGeom>
                          <a:solidFill>
                            <a:srgbClr val="7F7F7F"/>
                          </a:solidFill>
                          <a:ln>
                            <a:noFill/>
                          </a:ln>
                        </wps:spPr>
                        <wps:txbx>
                          <w:txbxContent>
                            <w:p w14:paraId="5DB663C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12" name="Freeform 812"/>
                        <wps:cNvSpPr/>
                        <wps:spPr>
                          <a:xfrm>
                            <a:off x="762462"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7F7F7F"/>
                          </a:solidFill>
                          <a:ln>
                            <a:noFill/>
                          </a:ln>
                        </wps:spPr>
                        <wps:bodyPr spcFirstLastPara="1" wrap="square" lIns="91425" tIns="91425" rIns="91425" bIns="91425" anchor="ctr" anchorCtr="0">
                          <a:noAutofit/>
                        </wps:bodyPr>
                      </wps:wsp>
                      <wps:wsp>
                        <wps:cNvPr id="813" name="Freeform 813"/>
                        <wps:cNvSpPr/>
                        <wps:spPr>
                          <a:xfrm>
                            <a:off x="725685" y="96267"/>
                            <a:ext cx="34783" cy="76324"/>
                          </a:xfrm>
                          <a:custGeom>
                            <a:avLst/>
                            <a:gdLst/>
                            <a:ahLst/>
                            <a:cxnLst/>
                            <a:rect l="l" t="t" r="r" b="b"/>
                            <a:pathLst>
                              <a:path w="34783" h="76324" extrusionOk="0">
                                <a:moveTo>
                                  <a:pt x="34783" y="0"/>
                                </a:moveTo>
                                <a:lnTo>
                                  <a:pt x="27277" y="24656"/>
                                </a:lnTo>
                                <a:lnTo>
                                  <a:pt x="20189" y="52958"/>
                                </a:lnTo>
                                <a:lnTo>
                                  <a:pt x="17370" y="67890"/>
                                </a:lnTo>
                                <a:lnTo>
                                  <a:pt x="21305" y="68759"/>
                                </a:lnTo>
                                <a:lnTo>
                                  <a:pt x="19407" y="74960"/>
                                </a:lnTo>
                                <a:lnTo>
                                  <a:pt x="97" y="76324"/>
                                </a:lnTo>
                                <a:lnTo>
                                  <a:pt x="1464" y="73298"/>
                                </a:lnTo>
                                <a:lnTo>
                                  <a:pt x="0" y="73720"/>
                                </a:lnTo>
                                <a:lnTo>
                                  <a:pt x="0" y="63431"/>
                                </a:lnTo>
                                <a:lnTo>
                                  <a:pt x="3780" y="61714"/>
                                </a:lnTo>
                                <a:lnTo>
                                  <a:pt x="6766" y="51916"/>
                                </a:lnTo>
                                <a:lnTo>
                                  <a:pt x="11064" y="34776"/>
                                </a:lnTo>
                                <a:cubicBezTo>
                                  <a:pt x="9352" y="34354"/>
                                  <a:pt x="7408" y="34156"/>
                                  <a:pt x="5231" y="34156"/>
                                </a:cubicBezTo>
                                <a:lnTo>
                                  <a:pt x="0" y="36163"/>
                                </a:lnTo>
                                <a:lnTo>
                                  <a:pt x="0" y="25965"/>
                                </a:lnTo>
                                <a:lnTo>
                                  <a:pt x="7938" y="23118"/>
                                </a:lnTo>
                                <a:cubicBezTo>
                                  <a:pt x="10561" y="23118"/>
                                  <a:pt x="12533" y="23267"/>
                                  <a:pt x="13854" y="23564"/>
                                </a:cubicBezTo>
                                <a:lnTo>
                                  <a:pt x="13910" y="23391"/>
                                </a:lnTo>
                                <a:lnTo>
                                  <a:pt x="16673" y="8806"/>
                                </a:lnTo>
                                <a:lnTo>
                                  <a:pt x="11566" y="7962"/>
                                </a:lnTo>
                                <a:lnTo>
                                  <a:pt x="13519" y="1662"/>
                                </a:lnTo>
                                <a:lnTo>
                                  <a:pt x="34783" y="0"/>
                                </a:lnTo>
                                <a:close/>
                              </a:path>
                            </a:pathLst>
                          </a:custGeom>
                          <a:solidFill>
                            <a:srgbClr val="7F7F7F"/>
                          </a:solidFill>
                          <a:ln>
                            <a:noFill/>
                          </a:ln>
                        </wps:spPr>
                        <wps:txbx>
                          <w:txbxContent>
                            <w:p w14:paraId="44FACD6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14" name="Freeform 814"/>
                        <wps:cNvSpPr/>
                        <wps:spPr>
                          <a:xfrm>
                            <a:off x="803363" y="119385"/>
                            <a:ext cx="86013" cy="52065"/>
                          </a:xfrm>
                          <a:custGeom>
                            <a:avLst/>
                            <a:gdLst/>
                            <a:ahLst/>
                            <a:cxnLst/>
                            <a:rect l="l" t="t" r="r" b="b"/>
                            <a:pathLst>
                              <a:path w="86013" h="52065" extrusionOk="0">
                                <a:moveTo>
                                  <a:pt x="44118" y="0"/>
                                </a:moveTo>
                                <a:cubicBezTo>
                                  <a:pt x="49867" y="0"/>
                                  <a:pt x="53364" y="1786"/>
                                  <a:pt x="54611" y="5333"/>
                                </a:cubicBezTo>
                                <a:cubicBezTo>
                                  <a:pt x="60415" y="1786"/>
                                  <a:pt x="66396" y="0"/>
                                  <a:pt x="72554" y="0"/>
                                </a:cubicBezTo>
                                <a:cubicBezTo>
                                  <a:pt x="77725" y="0"/>
                                  <a:pt x="81381" y="1811"/>
                                  <a:pt x="83520" y="5407"/>
                                </a:cubicBezTo>
                                <a:cubicBezTo>
                                  <a:pt x="85660" y="9004"/>
                                  <a:pt x="86013" y="13692"/>
                                  <a:pt x="84581" y="19422"/>
                                </a:cubicBezTo>
                                <a:lnTo>
                                  <a:pt x="81930" y="29989"/>
                                </a:lnTo>
                                <a:lnTo>
                                  <a:pt x="77076" y="44486"/>
                                </a:lnTo>
                                <a:lnTo>
                                  <a:pt x="82488" y="45814"/>
                                </a:lnTo>
                                <a:lnTo>
                                  <a:pt x="80563" y="52065"/>
                                </a:lnTo>
                                <a:lnTo>
                                  <a:pt x="57010" y="52065"/>
                                </a:lnTo>
                                <a:lnTo>
                                  <a:pt x="58462" y="45120"/>
                                </a:lnTo>
                                <a:lnTo>
                                  <a:pt x="63680" y="44549"/>
                                </a:lnTo>
                                <a:lnTo>
                                  <a:pt x="68535" y="28798"/>
                                </a:lnTo>
                                <a:lnTo>
                                  <a:pt x="71103" y="18678"/>
                                </a:lnTo>
                                <a:cubicBezTo>
                                  <a:pt x="71624" y="16545"/>
                                  <a:pt x="71521" y="15007"/>
                                  <a:pt x="70796" y="14064"/>
                                </a:cubicBezTo>
                                <a:cubicBezTo>
                                  <a:pt x="70089" y="13122"/>
                                  <a:pt x="68294" y="12626"/>
                                  <a:pt x="65410" y="12626"/>
                                </a:cubicBezTo>
                                <a:cubicBezTo>
                                  <a:pt x="62545" y="12626"/>
                                  <a:pt x="59475" y="13717"/>
                                  <a:pt x="56201" y="15850"/>
                                </a:cubicBezTo>
                                <a:lnTo>
                                  <a:pt x="52657" y="29989"/>
                                </a:lnTo>
                                <a:lnTo>
                                  <a:pt x="47817" y="44445"/>
                                </a:lnTo>
                                <a:lnTo>
                                  <a:pt x="54945" y="45269"/>
                                </a:lnTo>
                                <a:lnTo>
                                  <a:pt x="52880" y="52065"/>
                                </a:lnTo>
                                <a:lnTo>
                                  <a:pt x="27738" y="52065"/>
                                </a:lnTo>
                                <a:lnTo>
                                  <a:pt x="29189" y="45120"/>
                                </a:lnTo>
                                <a:lnTo>
                                  <a:pt x="34407" y="44549"/>
                                </a:lnTo>
                                <a:lnTo>
                                  <a:pt x="39263" y="28798"/>
                                </a:lnTo>
                                <a:lnTo>
                                  <a:pt x="41830" y="18678"/>
                                </a:lnTo>
                                <a:cubicBezTo>
                                  <a:pt x="42351" y="16545"/>
                                  <a:pt x="42249" y="15007"/>
                                  <a:pt x="41523" y="14064"/>
                                </a:cubicBezTo>
                                <a:cubicBezTo>
                                  <a:pt x="40816" y="13122"/>
                                  <a:pt x="39105" y="12626"/>
                                  <a:pt x="36388" y="12626"/>
                                </a:cubicBezTo>
                                <a:cubicBezTo>
                                  <a:pt x="33691" y="12626"/>
                                  <a:pt x="30714" y="13717"/>
                                  <a:pt x="27459" y="15850"/>
                                </a:cubicBezTo>
                                <a:lnTo>
                                  <a:pt x="24640" y="25078"/>
                                </a:lnTo>
                                <a:lnTo>
                                  <a:pt x="23413" y="29964"/>
                                </a:lnTo>
                                <a:lnTo>
                                  <a:pt x="18571" y="44445"/>
                                </a:lnTo>
                                <a:lnTo>
                                  <a:pt x="25701" y="45269"/>
                                </a:lnTo>
                                <a:lnTo>
                                  <a:pt x="23636"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780" y="3547"/>
                                </a:lnTo>
                                <a:cubicBezTo>
                                  <a:pt x="33942" y="1191"/>
                                  <a:pt x="38388" y="0"/>
                                  <a:pt x="44118" y="0"/>
                                </a:cubicBezTo>
                                <a:close/>
                              </a:path>
                            </a:pathLst>
                          </a:custGeom>
                          <a:solidFill>
                            <a:srgbClr val="7F7F7F"/>
                          </a:solidFill>
                          <a:ln>
                            <a:noFill/>
                          </a:ln>
                        </wps:spPr>
                        <wps:txbx>
                          <w:txbxContent>
                            <w:p w14:paraId="7392BDC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15" name="Freeform 815"/>
                        <wps:cNvSpPr/>
                        <wps:spPr>
                          <a:xfrm>
                            <a:off x="776271" y="119385"/>
                            <a:ext cx="26692" cy="53206"/>
                          </a:xfrm>
                          <a:custGeom>
                            <a:avLst/>
                            <a:gdLst/>
                            <a:ahLst/>
                            <a:cxnLst/>
                            <a:rect l="l" t="t" r="r" b="b"/>
                            <a:pathLst>
                              <a:path w="26692" h="53206" extrusionOk="0">
                                <a:moveTo>
                                  <a:pt x="6730" y="0"/>
                                </a:moveTo>
                                <a:cubicBezTo>
                                  <a:pt x="13837" y="0"/>
                                  <a:pt x="19064" y="1637"/>
                                  <a:pt x="22413" y="4887"/>
                                </a:cubicBezTo>
                                <a:cubicBezTo>
                                  <a:pt x="25762" y="8111"/>
                                  <a:pt x="26692" y="12725"/>
                                  <a:pt x="25203" y="18752"/>
                                </a:cubicBezTo>
                                <a:lnTo>
                                  <a:pt x="22162" y="29989"/>
                                </a:lnTo>
                                <a:lnTo>
                                  <a:pt x="19371" y="44772"/>
                                </a:lnTo>
                                <a:lnTo>
                                  <a:pt x="23306" y="45641"/>
                                </a:lnTo>
                                <a:lnTo>
                                  <a:pt x="21408" y="51842"/>
                                </a:lnTo>
                                <a:lnTo>
                                  <a:pt x="2098" y="53206"/>
                                </a:lnTo>
                                <a:lnTo>
                                  <a:pt x="3409" y="50180"/>
                                </a:lnTo>
                                <a:lnTo>
                                  <a:pt x="0" y="51172"/>
                                </a:lnTo>
                                <a:lnTo>
                                  <a:pt x="0" y="41316"/>
                                </a:lnTo>
                                <a:lnTo>
                                  <a:pt x="5781" y="38596"/>
                                </a:lnTo>
                                <a:lnTo>
                                  <a:pt x="8153" y="30634"/>
                                </a:lnTo>
                                <a:lnTo>
                                  <a:pt x="0" y="32654"/>
                                </a:lnTo>
                                <a:lnTo>
                                  <a:pt x="0" y="21303"/>
                                </a:lnTo>
                                <a:lnTo>
                                  <a:pt x="11446" y="19025"/>
                                </a:lnTo>
                                <a:lnTo>
                                  <a:pt x="11837" y="17587"/>
                                </a:lnTo>
                                <a:cubicBezTo>
                                  <a:pt x="12376" y="15354"/>
                                  <a:pt x="12227" y="13742"/>
                                  <a:pt x="11390" y="12725"/>
                                </a:cubicBezTo>
                                <a:cubicBezTo>
                                  <a:pt x="10572" y="11683"/>
                                  <a:pt x="8749" y="11162"/>
                                  <a:pt x="5921" y="11162"/>
                                </a:cubicBezTo>
                                <a:lnTo>
                                  <a:pt x="0" y="12577"/>
                                </a:lnTo>
                                <a:lnTo>
                                  <a:pt x="0" y="557"/>
                                </a:lnTo>
                                <a:lnTo>
                                  <a:pt x="6730" y="0"/>
                                </a:lnTo>
                                <a:close/>
                              </a:path>
                            </a:pathLst>
                          </a:custGeom>
                          <a:solidFill>
                            <a:srgbClr val="7F7F7F"/>
                          </a:solidFill>
                          <a:ln>
                            <a:noFill/>
                          </a:ln>
                        </wps:spPr>
                        <wps:txbx>
                          <w:txbxContent>
                            <w:p w14:paraId="714AE76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16" name="Freeform 816"/>
                        <wps:cNvSpPr/>
                        <wps:spPr>
                          <a:xfrm>
                            <a:off x="890832" y="96756"/>
                            <a:ext cx="31741" cy="76405"/>
                          </a:xfrm>
                          <a:custGeom>
                            <a:avLst/>
                            <a:gdLst/>
                            <a:ahLst/>
                            <a:cxnLst/>
                            <a:rect l="l" t="t" r="r" b="b"/>
                            <a:pathLst>
                              <a:path w="31741" h="76405" extrusionOk="0">
                                <a:moveTo>
                                  <a:pt x="31741" y="0"/>
                                </a:moveTo>
                                <a:lnTo>
                                  <a:pt x="31741" y="20090"/>
                                </a:lnTo>
                                <a:lnTo>
                                  <a:pt x="30500" y="24167"/>
                                </a:lnTo>
                                <a:lnTo>
                                  <a:pt x="30277" y="25085"/>
                                </a:lnTo>
                                <a:lnTo>
                                  <a:pt x="31741" y="24784"/>
                                </a:lnTo>
                                <a:lnTo>
                                  <a:pt x="31741" y="36062"/>
                                </a:lnTo>
                                <a:lnTo>
                                  <a:pt x="26956" y="38429"/>
                                </a:lnTo>
                                <a:lnTo>
                                  <a:pt x="23385" y="52618"/>
                                </a:lnTo>
                                <a:lnTo>
                                  <a:pt x="21013" y="64722"/>
                                </a:lnTo>
                                <a:cubicBezTo>
                                  <a:pt x="22743" y="65144"/>
                                  <a:pt x="24622" y="65367"/>
                                  <a:pt x="26650" y="65367"/>
                                </a:cubicBezTo>
                                <a:lnTo>
                                  <a:pt x="31741" y="63343"/>
                                </a:lnTo>
                                <a:lnTo>
                                  <a:pt x="31741" y="73706"/>
                                </a:lnTo>
                                <a:lnTo>
                                  <a:pt x="24585" y="76405"/>
                                </a:lnTo>
                                <a:cubicBezTo>
                                  <a:pt x="17273" y="76405"/>
                                  <a:pt x="9079" y="74992"/>
                                  <a:pt x="0" y="72164"/>
                                </a:cubicBezTo>
                                <a:lnTo>
                                  <a:pt x="2177" y="66062"/>
                                </a:lnTo>
                                <a:lnTo>
                                  <a:pt x="5525" y="66062"/>
                                </a:lnTo>
                                <a:lnTo>
                                  <a:pt x="9962" y="51427"/>
                                </a:lnTo>
                                <a:lnTo>
                                  <a:pt x="17106" y="22902"/>
                                </a:lnTo>
                                <a:lnTo>
                                  <a:pt x="19896" y="8341"/>
                                </a:lnTo>
                                <a:lnTo>
                                  <a:pt x="14762" y="7473"/>
                                </a:lnTo>
                                <a:lnTo>
                                  <a:pt x="16715" y="1173"/>
                                </a:lnTo>
                                <a:lnTo>
                                  <a:pt x="31741" y="0"/>
                                </a:lnTo>
                                <a:close/>
                              </a:path>
                            </a:pathLst>
                          </a:custGeom>
                          <a:solidFill>
                            <a:srgbClr val="7F7F7F"/>
                          </a:solidFill>
                          <a:ln>
                            <a:noFill/>
                          </a:ln>
                        </wps:spPr>
                        <wps:txbx>
                          <w:txbxContent>
                            <w:p w14:paraId="2EAA87D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17" name="Freeform 817"/>
                        <wps:cNvSpPr/>
                        <wps:spPr>
                          <a:xfrm>
                            <a:off x="949017" y="121872"/>
                            <a:ext cx="27325" cy="51290"/>
                          </a:xfrm>
                          <a:custGeom>
                            <a:avLst/>
                            <a:gdLst/>
                            <a:ahLst/>
                            <a:cxnLst/>
                            <a:rect l="l" t="t" r="r" b="b"/>
                            <a:pathLst>
                              <a:path w="27325" h="51290" extrusionOk="0">
                                <a:moveTo>
                                  <a:pt x="27325" y="0"/>
                                </a:moveTo>
                                <a:lnTo>
                                  <a:pt x="27325" y="10049"/>
                                </a:lnTo>
                                <a:lnTo>
                                  <a:pt x="22306" y="12024"/>
                                </a:lnTo>
                                <a:cubicBezTo>
                                  <a:pt x="20166" y="14256"/>
                                  <a:pt x="18352" y="18324"/>
                                  <a:pt x="16864" y="24228"/>
                                </a:cubicBezTo>
                                <a:cubicBezTo>
                                  <a:pt x="14222" y="34844"/>
                                  <a:pt x="16501" y="40153"/>
                                  <a:pt x="23701" y="40153"/>
                                </a:cubicBezTo>
                                <a:lnTo>
                                  <a:pt x="27325" y="38577"/>
                                </a:lnTo>
                                <a:lnTo>
                                  <a:pt x="27325" y="48899"/>
                                </a:lnTo>
                                <a:lnTo>
                                  <a:pt x="20799" y="51290"/>
                                </a:lnTo>
                                <a:cubicBezTo>
                                  <a:pt x="13004" y="51290"/>
                                  <a:pt x="7414" y="48884"/>
                                  <a:pt x="4028" y="44121"/>
                                </a:cubicBezTo>
                                <a:cubicBezTo>
                                  <a:pt x="660" y="39334"/>
                                  <a:pt x="0" y="32860"/>
                                  <a:pt x="2046" y="24674"/>
                                </a:cubicBezTo>
                                <a:cubicBezTo>
                                  <a:pt x="4093" y="16489"/>
                                  <a:pt x="7990" y="9940"/>
                                  <a:pt x="13739" y="4980"/>
                                </a:cubicBezTo>
                                <a:lnTo>
                                  <a:pt x="27325" y="0"/>
                                </a:lnTo>
                                <a:close/>
                              </a:path>
                            </a:pathLst>
                          </a:custGeom>
                          <a:solidFill>
                            <a:srgbClr val="7F7F7F"/>
                          </a:solidFill>
                          <a:ln>
                            <a:noFill/>
                          </a:ln>
                        </wps:spPr>
                        <wps:txbx>
                          <w:txbxContent>
                            <w:p w14:paraId="482191A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18" name="Freeform 818"/>
                        <wps:cNvSpPr/>
                        <wps:spPr>
                          <a:xfrm>
                            <a:off x="922574" y="119385"/>
                            <a:ext cx="26236" cy="51077"/>
                          </a:xfrm>
                          <a:custGeom>
                            <a:avLst/>
                            <a:gdLst/>
                            <a:ahLst/>
                            <a:cxnLst/>
                            <a:rect l="l" t="t" r="r" b="b"/>
                            <a:pathLst>
                              <a:path w="26236" h="51077" extrusionOk="0">
                                <a:moveTo>
                                  <a:pt x="10479" y="0"/>
                                </a:moveTo>
                                <a:cubicBezTo>
                                  <a:pt x="16246" y="0"/>
                                  <a:pt x="20479" y="2530"/>
                                  <a:pt x="23176" y="7615"/>
                                </a:cubicBezTo>
                                <a:cubicBezTo>
                                  <a:pt x="25874" y="12675"/>
                                  <a:pt x="26236" y="19149"/>
                                  <a:pt x="24264" y="27062"/>
                                </a:cubicBezTo>
                                <a:cubicBezTo>
                                  <a:pt x="22311" y="34950"/>
                                  <a:pt x="18414" y="41374"/>
                                  <a:pt x="12572" y="46335"/>
                                </a:cubicBezTo>
                                <a:lnTo>
                                  <a:pt x="0" y="51077"/>
                                </a:lnTo>
                                <a:lnTo>
                                  <a:pt x="0" y="40715"/>
                                </a:lnTo>
                                <a:lnTo>
                                  <a:pt x="3894" y="39167"/>
                                </a:lnTo>
                                <a:cubicBezTo>
                                  <a:pt x="6238" y="36785"/>
                                  <a:pt x="8107" y="32792"/>
                                  <a:pt x="9503" y="27236"/>
                                </a:cubicBezTo>
                                <a:cubicBezTo>
                                  <a:pt x="10898" y="21654"/>
                                  <a:pt x="11102" y="17587"/>
                                  <a:pt x="10116" y="15007"/>
                                </a:cubicBezTo>
                                <a:cubicBezTo>
                                  <a:pt x="9130" y="12427"/>
                                  <a:pt x="7289" y="11162"/>
                                  <a:pt x="4591" y="11162"/>
                                </a:cubicBezTo>
                                <a:lnTo>
                                  <a:pt x="0" y="13433"/>
                                </a:lnTo>
                                <a:lnTo>
                                  <a:pt x="0" y="2155"/>
                                </a:lnTo>
                                <a:lnTo>
                                  <a:pt x="10479" y="0"/>
                                </a:lnTo>
                                <a:close/>
                              </a:path>
                            </a:pathLst>
                          </a:custGeom>
                          <a:solidFill>
                            <a:srgbClr val="7F7F7F"/>
                          </a:solidFill>
                          <a:ln>
                            <a:noFill/>
                          </a:ln>
                        </wps:spPr>
                        <wps:txbx>
                          <w:txbxContent>
                            <w:p w14:paraId="412026E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19" name="Freeform 819"/>
                        <wps:cNvSpPr/>
                        <wps:spPr>
                          <a:xfrm>
                            <a:off x="922574" y="96267"/>
                            <a:ext cx="6266" cy="20579"/>
                          </a:xfrm>
                          <a:custGeom>
                            <a:avLst/>
                            <a:gdLst/>
                            <a:ahLst/>
                            <a:cxnLst/>
                            <a:rect l="l" t="t" r="r" b="b"/>
                            <a:pathLst>
                              <a:path w="6266" h="20579" extrusionOk="0">
                                <a:moveTo>
                                  <a:pt x="6266" y="0"/>
                                </a:moveTo>
                                <a:lnTo>
                                  <a:pt x="0" y="20579"/>
                                </a:lnTo>
                                <a:lnTo>
                                  <a:pt x="0" y="489"/>
                                </a:lnTo>
                                <a:lnTo>
                                  <a:pt x="6266" y="0"/>
                                </a:lnTo>
                                <a:close/>
                              </a:path>
                            </a:pathLst>
                          </a:custGeom>
                          <a:solidFill>
                            <a:srgbClr val="7F7F7F"/>
                          </a:solidFill>
                          <a:ln>
                            <a:noFill/>
                          </a:ln>
                        </wps:spPr>
                        <wps:bodyPr spcFirstLastPara="1" wrap="square" lIns="91425" tIns="91425" rIns="91425" bIns="91425" anchor="ctr" anchorCtr="0">
                          <a:noAutofit/>
                        </wps:bodyPr>
                      </wps:wsp>
                      <wps:wsp>
                        <wps:cNvPr id="820" name="Freeform 820"/>
                        <wps:cNvSpPr/>
                        <wps:spPr>
                          <a:xfrm>
                            <a:off x="1148587" y="121872"/>
                            <a:ext cx="27325" cy="51290"/>
                          </a:xfrm>
                          <a:custGeom>
                            <a:avLst/>
                            <a:gdLst/>
                            <a:ahLst/>
                            <a:cxnLst/>
                            <a:rect l="l" t="t" r="r" b="b"/>
                            <a:pathLst>
                              <a:path w="27325" h="51290" extrusionOk="0">
                                <a:moveTo>
                                  <a:pt x="27325" y="0"/>
                                </a:moveTo>
                                <a:lnTo>
                                  <a:pt x="27325" y="10049"/>
                                </a:lnTo>
                                <a:lnTo>
                                  <a:pt x="22306" y="12024"/>
                                </a:lnTo>
                                <a:cubicBezTo>
                                  <a:pt x="20166" y="14256"/>
                                  <a:pt x="18352" y="18324"/>
                                  <a:pt x="16864" y="24228"/>
                                </a:cubicBezTo>
                                <a:cubicBezTo>
                                  <a:pt x="14222" y="34844"/>
                                  <a:pt x="16501" y="40153"/>
                                  <a:pt x="23701" y="40153"/>
                                </a:cubicBezTo>
                                <a:lnTo>
                                  <a:pt x="27325" y="38577"/>
                                </a:lnTo>
                                <a:lnTo>
                                  <a:pt x="27325" y="48899"/>
                                </a:lnTo>
                                <a:lnTo>
                                  <a:pt x="20799" y="51290"/>
                                </a:lnTo>
                                <a:cubicBezTo>
                                  <a:pt x="13004" y="51290"/>
                                  <a:pt x="7414" y="48884"/>
                                  <a:pt x="4028" y="44121"/>
                                </a:cubicBezTo>
                                <a:cubicBezTo>
                                  <a:pt x="660" y="39334"/>
                                  <a:pt x="0" y="32860"/>
                                  <a:pt x="2046" y="24674"/>
                                </a:cubicBezTo>
                                <a:cubicBezTo>
                                  <a:pt x="4093" y="16489"/>
                                  <a:pt x="7990" y="9940"/>
                                  <a:pt x="13739" y="4980"/>
                                </a:cubicBezTo>
                                <a:lnTo>
                                  <a:pt x="27325" y="0"/>
                                </a:lnTo>
                                <a:close/>
                              </a:path>
                            </a:pathLst>
                          </a:custGeom>
                          <a:solidFill>
                            <a:srgbClr val="7F7F7F"/>
                          </a:solidFill>
                          <a:ln>
                            <a:noFill/>
                          </a:ln>
                        </wps:spPr>
                        <wps:txbx>
                          <w:txbxContent>
                            <w:p w14:paraId="247F4AA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21" name="Freeform 821"/>
                        <wps:cNvSpPr/>
                        <wps:spPr>
                          <a:xfrm>
                            <a:off x="976343" y="119385"/>
                            <a:ext cx="27546" cy="51386"/>
                          </a:xfrm>
                          <a:custGeom>
                            <a:avLst/>
                            <a:gdLst/>
                            <a:ahLst/>
                            <a:cxnLst/>
                            <a:rect l="l" t="t" r="r" b="b"/>
                            <a:pathLst>
                              <a:path w="27546" h="51386" extrusionOk="0">
                                <a:moveTo>
                                  <a:pt x="6784" y="0"/>
                                </a:moveTo>
                                <a:cubicBezTo>
                                  <a:pt x="14617" y="0"/>
                                  <a:pt x="20207" y="2356"/>
                                  <a:pt x="23556" y="7069"/>
                                </a:cubicBezTo>
                                <a:cubicBezTo>
                                  <a:pt x="26904" y="11782"/>
                                  <a:pt x="27546" y="18281"/>
                                  <a:pt x="25481" y="26541"/>
                                </a:cubicBezTo>
                                <a:cubicBezTo>
                                  <a:pt x="23435" y="34776"/>
                                  <a:pt x="19537" y="41374"/>
                                  <a:pt x="13789" y="46335"/>
                                </a:cubicBezTo>
                                <a:lnTo>
                                  <a:pt x="0" y="51386"/>
                                </a:lnTo>
                                <a:lnTo>
                                  <a:pt x="0" y="41063"/>
                                </a:lnTo>
                                <a:lnTo>
                                  <a:pt x="5019" y="38881"/>
                                </a:lnTo>
                                <a:cubicBezTo>
                                  <a:pt x="7359" y="36376"/>
                                  <a:pt x="9156" y="32618"/>
                                  <a:pt x="10412" y="27608"/>
                                </a:cubicBezTo>
                                <a:cubicBezTo>
                                  <a:pt x="13147" y="16644"/>
                                  <a:pt x="10840" y="11162"/>
                                  <a:pt x="3492" y="11162"/>
                                </a:cubicBezTo>
                                <a:lnTo>
                                  <a:pt x="0" y="12536"/>
                                </a:lnTo>
                                <a:lnTo>
                                  <a:pt x="0" y="2487"/>
                                </a:lnTo>
                                <a:lnTo>
                                  <a:pt x="6784" y="0"/>
                                </a:lnTo>
                                <a:close/>
                              </a:path>
                            </a:pathLst>
                          </a:custGeom>
                          <a:solidFill>
                            <a:srgbClr val="7F7F7F"/>
                          </a:solidFill>
                          <a:ln>
                            <a:noFill/>
                          </a:ln>
                        </wps:spPr>
                        <wps:txbx>
                          <w:txbxContent>
                            <w:p w14:paraId="46BF732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22" name="Freeform 822"/>
                        <wps:cNvSpPr/>
                        <wps:spPr>
                          <a:xfrm>
                            <a:off x="1100946" y="118021"/>
                            <a:ext cx="52360" cy="56381"/>
                          </a:xfrm>
                          <a:custGeom>
                            <a:avLst/>
                            <a:gdLst/>
                            <a:ahLst/>
                            <a:cxnLst/>
                            <a:rect l="l" t="t" r="r" b="b"/>
                            <a:pathLst>
                              <a:path w="52360" h="56381" extrusionOk="0">
                                <a:moveTo>
                                  <a:pt x="46025" y="0"/>
                                </a:moveTo>
                                <a:lnTo>
                                  <a:pt x="52360" y="0"/>
                                </a:lnTo>
                                <a:lnTo>
                                  <a:pt x="46193" y="20489"/>
                                </a:lnTo>
                                <a:lnTo>
                                  <a:pt x="39691" y="20489"/>
                                </a:lnTo>
                                <a:lnTo>
                                  <a:pt x="40667" y="14957"/>
                                </a:lnTo>
                                <a:cubicBezTo>
                                  <a:pt x="38249" y="13419"/>
                                  <a:pt x="35430" y="12626"/>
                                  <a:pt x="32212" y="12626"/>
                                </a:cubicBezTo>
                                <a:cubicBezTo>
                                  <a:pt x="28994" y="12626"/>
                                  <a:pt x="25868" y="14089"/>
                                  <a:pt x="22836" y="17041"/>
                                </a:cubicBezTo>
                                <a:cubicBezTo>
                                  <a:pt x="19822" y="19968"/>
                                  <a:pt x="17701" y="23862"/>
                                  <a:pt x="16473" y="28773"/>
                                </a:cubicBezTo>
                                <a:cubicBezTo>
                                  <a:pt x="15246" y="33635"/>
                                  <a:pt x="15246" y="37405"/>
                                  <a:pt x="16473" y="40035"/>
                                </a:cubicBezTo>
                                <a:cubicBezTo>
                                  <a:pt x="17701" y="42664"/>
                                  <a:pt x="20082" y="44004"/>
                                  <a:pt x="23617" y="44004"/>
                                </a:cubicBezTo>
                                <a:cubicBezTo>
                                  <a:pt x="27170" y="44004"/>
                                  <a:pt x="30993" y="42763"/>
                                  <a:pt x="35086" y="40258"/>
                                </a:cubicBezTo>
                                <a:lnTo>
                                  <a:pt x="38826" y="34776"/>
                                </a:lnTo>
                                <a:lnTo>
                                  <a:pt x="45188" y="36264"/>
                                </a:lnTo>
                                <a:lnTo>
                                  <a:pt x="35700" y="56381"/>
                                </a:lnTo>
                                <a:lnTo>
                                  <a:pt x="28724" y="56381"/>
                                </a:lnTo>
                                <a:lnTo>
                                  <a:pt x="30231" y="53504"/>
                                </a:lnTo>
                                <a:cubicBezTo>
                                  <a:pt x="27812" y="54595"/>
                                  <a:pt x="24371" y="55141"/>
                                  <a:pt x="19906" y="55141"/>
                                </a:cubicBezTo>
                                <a:cubicBezTo>
                                  <a:pt x="12409" y="55141"/>
                                  <a:pt x="7051" y="52586"/>
                                  <a:pt x="3832" y="47476"/>
                                </a:cubicBezTo>
                                <a:cubicBezTo>
                                  <a:pt x="614" y="42366"/>
                                  <a:pt x="0" y="35818"/>
                                  <a:pt x="1991" y="27781"/>
                                </a:cubicBezTo>
                                <a:cubicBezTo>
                                  <a:pt x="4000" y="19745"/>
                                  <a:pt x="8055" y="13345"/>
                                  <a:pt x="14157" y="8558"/>
                                </a:cubicBezTo>
                                <a:cubicBezTo>
                                  <a:pt x="20278" y="3770"/>
                                  <a:pt x="27422" y="1364"/>
                                  <a:pt x="35589" y="1364"/>
                                </a:cubicBezTo>
                                <a:cubicBezTo>
                                  <a:pt x="39030" y="1364"/>
                                  <a:pt x="42063" y="1637"/>
                                  <a:pt x="44686" y="2183"/>
                                </a:cubicBezTo>
                                <a:lnTo>
                                  <a:pt x="46025" y="0"/>
                                </a:lnTo>
                                <a:close/>
                              </a:path>
                            </a:pathLst>
                          </a:custGeom>
                          <a:solidFill>
                            <a:srgbClr val="7F7F7F"/>
                          </a:solidFill>
                          <a:ln>
                            <a:noFill/>
                          </a:ln>
                        </wps:spPr>
                        <wps:txbx>
                          <w:txbxContent>
                            <w:p w14:paraId="0138967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25" name="Freeform 825"/>
                        <wps:cNvSpPr/>
                        <wps:spPr>
                          <a:xfrm>
                            <a:off x="1005873" y="109662"/>
                            <a:ext cx="73717" cy="64542"/>
                          </a:xfrm>
                          <a:custGeom>
                            <a:avLst/>
                            <a:gdLst/>
                            <a:ahLst/>
                            <a:cxnLst/>
                            <a:rect l="l" t="t" r="r" b="b"/>
                            <a:pathLst>
                              <a:path w="73717" h="64542" extrusionOk="0">
                                <a:moveTo>
                                  <a:pt x="20510" y="0"/>
                                </a:moveTo>
                                <a:lnTo>
                                  <a:pt x="26315" y="0"/>
                                </a:lnTo>
                                <a:lnTo>
                                  <a:pt x="24166" y="11435"/>
                                </a:lnTo>
                                <a:lnTo>
                                  <a:pt x="36221" y="11435"/>
                                </a:lnTo>
                                <a:lnTo>
                                  <a:pt x="32733" y="21059"/>
                                </a:lnTo>
                                <a:lnTo>
                                  <a:pt x="21850" y="21456"/>
                                </a:lnTo>
                                <a:lnTo>
                                  <a:pt x="15822" y="45492"/>
                                </a:lnTo>
                                <a:cubicBezTo>
                                  <a:pt x="14762" y="49833"/>
                                  <a:pt x="14381" y="52363"/>
                                  <a:pt x="14678" y="53057"/>
                                </a:cubicBezTo>
                                <a:cubicBezTo>
                                  <a:pt x="14994" y="53727"/>
                                  <a:pt x="16399" y="54099"/>
                                  <a:pt x="18892" y="54099"/>
                                </a:cubicBezTo>
                                <a:lnTo>
                                  <a:pt x="26036" y="54099"/>
                                </a:lnTo>
                                <a:lnTo>
                                  <a:pt x="26024" y="54190"/>
                                </a:lnTo>
                                <a:lnTo>
                                  <a:pt x="31663" y="44549"/>
                                </a:lnTo>
                                <a:lnTo>
                                  <a:pt x="37719" y="45715"/>
                                </a:lnTo>
                                <a:lnTo>
                                  <a:pt x="35905" y="50998"/>
                                </a:lnTo>
                                <a:cubicBezTo>
                                  <a:pt x="37765" y="51916"/>
                                  <a:pt x="40100" y="52363"/>
                                  <a:pt x="42909" y="52363"/>
                                </a:cubicBezTo>
                                <a:cubicBezTo>
                                  <a:pt x="45718" y="52363"/>
                                  <a:pt x="47867" y="51916"/>
                                  <a:pt x="49355" y="51073"/>
                                </a:cubicBezTo>
                                <a:cubicBezTo>
                                  <a:pt x="50844" y="50205"/>
                                  <a:pt x="51727" y="49213"/>
                                  <a:pt x="52006" y="48096"/>
                                </a:cubicBezTo>
                                <a:cubicBezTo>
                                  <a:pt x="52285" y="46980"/>
                                  <a:pt x="51941" y="45988"/>
                                  <a:pt x="50974" y="45120"/>
                                </a:cubicBezTo>
                                <a:cubicBezTo>
                                  <a:pt x="50006" y="44276"/>
                                  <a:pt x="48416" y="43383"/>
                                  <a:pt x="46202" y="42490"/>
                                </a:cubicBezTo>
                                <a:cubicBezTo>
                                  <a:pt x="44007" y="41573"/>
                                  <a:pt x="41700" y="40456"/>
                                  <a:pt x="39282" y="39216"/>
                                </a:cubicBezTo>
                                <a:cubicBezTo>
                                  <a:pt x="36863" y="37926"/>
                                  <a:pt x="34891" y="36066"/>
                                  <a:pt x="33366" y="33561"/>
                                </a:cubicBezTo>
                                <a:cubicBezTo>
                                  <a:pt x="31859" y="31031"/>
                                  <a:pt x="31598" y="27756"/>
                                  <a:pt x="32584" y="23788"/>
                                </a:cubicBezTo>
                                <a:cubicBezTo>
                                  <a:pt x="33589" y="19844"/>
                                  <a:pt x="36454" y="16495"/>
                                  <a:pt x="41179" y="13791"/>
                                </a:cubicBezTo>
                                <a:cubicBezTo>
                                  <a:pt x="45923" y="11088"/>
                                  <a:pt x="51327" y="9723"/>
                                  <a:pt x="57392" y="9723"/>
                                </a:cubicBezTo>
                                <a:cubicBezTo>
                                  <a:pt x="60871" y="9723"/>
                                  <a:pt x="63727" y="10021"/>
                                  <a:pt x="65959" y="10616"/>
                                </a:cubicBezTo>
                                <a:lnTo>
                                  <a:pt x="67382" y="8359"/>
                                </a:lnTo>
                                <a:lnTo>
                                  <a:pt x="73717" y="8359"/>
                                </a:lnTo>
                                <a:lnTo>
                                  <a:pt x="67745" y="28525"/>
                                </a:lnTo>
                                <a:lnTo>
                                  <a:pt x="61494" y="28153"/>
                                </a:lnTo>
                                <a:lnTo>
                                  <a:pt x="62052" y="23093"/>
                                </a:lnTo>
                                <a:cubicBezTo>
                                  <a:pt x="58704" y="21456"/>
                                  <a:pt x="55606" y="20638"/>
                                  <a:pt x="52760" y="20638"/>
                                </a:cubicBezTo>
                                <a:cubicBezTo>
                                  <a:pt x="48741" y="20638"/>
                                  <a:pt x="46444" y="21803"/>
                                  <a:pt x="45867" y="24110"/>
                                </a:cubicBezTo>
                                <a:cubicBezTo>
                                  <a:pt x="45737" y="24631"/>
                                  <a:pt x="46165" y="25276"/>
                                  <a:pt x="47151" y="26020"/>
                                </a:cubicBezTo>
                                <a:cubicBezTo>
                                  <a:pt x="48155" y="26764"/>
                                  <a:pt x="49774" y="27608"/>
                                  <a:pt x="52006" y="28501"/>
                                </a:cubicBezTo>
                                <a:cubicBezTo>
                                  <a:pt x="54239" y="29394"/>
                                  <a:pt x="56583" y="30460"/>
                                  <a:pt x="59038" y="31725"/>
                                </a:cubicBezTo>
                                <a:cubicBezTo>
                                  <a:pt x="61513" y="32990"/>
                                  <a:pt x="63522" y="34925"/>
                                  <a:pt x="65066" y="37529"/>
                                </a:cubicBezTo>
                                <a:cubicBezTo>
                                  <a:pt x="66610" y="40134"/>
                                  <a:pt x="66926" y="43235"/>
                                  <a:pt x="66015" y="46856"/>
                                </a:cubicBezTo>
                                <a:cubicBezTo>
                                  <a:pt x="64731" y="51991"/>
                                  <a:pt x="61652" y="56034"/>
                                  <a:pt x="56778" y="59035"/>
                                </a:cubicBezTo>
                                <a:cubicBezTo>
                                  <a:pt x="51904" y="62012"/>
                                  <a:pt x="46156" y="63500"/>
                                  <a:pt x="39533" y="63500"/>
                                </a:cubicBezTo>
                                <a:cubicBezTo>
                                  <a:pt x="35905" y="63500"/>
                                  <a:pt x="32491" y="63054"/>
                                  <a:pt x="29291" y="62185"/>
                                </a:cubicBezTo>
                                <a:lnTo>
                                  <a:pt x="26752" y="64542"/>
                                </a:lnTo>
                                <a:lnTo>
                                  <a:pt x="21143" y="62533"/>
                                </a:lnTo>
                                <a:lnTo>
                                  <a:pt x="22238" y="60661"/>
                                </a:lnTo>
                                <a:lnTo>
                                  <a:pt x="11525" y="63500"/>
                                </a:lnTo>
                                <a:cubicBezTo>
                                  <a:pt x="6688" y="63500"/>
                                  <a:pt x="3432" y="62111"/>
                                  <a:pt x="1758" y="59308"/>
                                </a:cubicBezTo>
                                <a:cubicBezTo>
                                  <a:pt x="102" y="56480"/>
                                  <a:pt x="0" y="52214"/>
                                  <a:pt x="1451" y="46509"/>
                                </a:cubicBezTo>
                                <a:lnTo>
                                  <a:pt x="7981" y="21903"/>
                                </a:lnTo>
                                <a:lnTo>
                                  <a:pt x="2009" y="22151"/>
                                </a:lnTo>
                                <a:lnTo>
                                  <a:pt x="4046" y="13965"/>
                                </a:lnTo>
                                <a:lnTo>
                                  <a:pt x="11106" y="11782"/>
                                </a:lnTo>
                                <a:lnTo>
                                  <a:pt x="20510" y="0"/>
                                </a:lnTo>
                                <a:close/>
                              </a:path>
                            </a:pathLst>
                          </a:custGeom>
                          <a:solidFill>
                            <a:srgbClr val="7F7F7F"/>
                          </a:solidFill>
                          <a:ln>
                            <a:noFill/>
                          </a:ln>
                        </wps:spPr>
                        <wps:txbx>
                          <w:txbxContent>
                            <w:p w14:paraId="538A575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26" name="Freeform 826"/>
                        <wps:cNvSpPr/>
                        <wps:spPr>
                          <a:xfrm>
                            <a:off x="1200558" y="119385"/>
                            <a:ext cx="86013" cy="52065"/>
                          </a:xfrm>
                          <a:custGeom>
                            <a:avLst/>
                            <a:gdLst/>
                            <a:ahLst/>
                            <a:cxnLst/>
                            <a:rect l="l" t="t" r="r" b="b"/>
                            <a:pathLst>
                              <a:path w="86013" h="52065" extrusionOk="0">
                                <a:moveTo>
                                  <a:pt x="44118" y="0"/>
                                </a:moveTo>
                                <a:cubicBezTo>
                                  <a:pt x="49867" y="0"/>
                                  <a:pt x="53364" y="1786"/>
                                  <a:pt x="54611" y="5333"/>
                                </a:cubicBezTo>
                                <a:cubicBezTo>
                                  <a:pt x="60415" y="1786"/>
                                  <a:pt x="66396" y="0"/>
                                  <a:pt x="72554" y="0"/>
                                </a:cubicBezTo>
                                <a:cubicBezTo>
                                  <a:pt x="77725" y="0"/>
                                  <a:pt x="81381" y="1811"/>
                                  <a:pt x="83520" y="5407"/>
                                </a:cubicBezTo>
                                <a:cubicBezTo>
                                  <a:pt x="85660" y="9004"/>
                                  <a:pt x="86013" y="13692"/>
                                  <a:pt x="84581" y="19422"/>
                                </a:cubicBezTo>
                                <a:lnTo>
                                  <a:pt x="81930" y="29989"/>
                                </a:lnTo>
                                <a:lnTo>
                                  <a:pt x="77076" y="44486"/>
                                </a:lnTo>
                                <a:lnTo>
                                  <a:pt x="82488" y="45814"/>
                                </a:lnTo>
                                <a:lnTo>
                                  <a:pt x="80563" y="52065"/>
                                </a:lnTo>
                                <a:lnTo>
                                  <a:pt x="57010" y="52065"/>
                                </a:lnTo>
                                <a:lnTo>
                                  <a:pt x="58462" y="45120"/>
                                </a:lnTo>
                                <a:lnTo>
                                  <a:pt x="63680" y="44549"/>
                                </a:lnTo>
                                <a:lnTo>
                                  <a:pt x="68535" y="28798"/>
                                </a:lnTo>
                                <a:lnTo>
                                  <a:pt x="71103" y="18678"/>
                                </a:lnTo>
                                <a:cubicBezTo>
                                  <a:pt x="71624" y="16545"/>
                                  <a:pt x="71521" y="15007"/>
                                  <a:pt x="70796" y="14064"/>
                                </a:cubicBezTo>
                                <a:cubicBezTo>
                                  <a:pt x="70089" y="13122"/>
                                  <a:pt x="68294" y="12626"/>
                                  <a:pt x="65410" y="12626"/>
                                </a:cubicBezTo>
                                <a:cubicBezTo>
                                  <a:pt x="62545" y="12626"/>
                                  <a:pt x="59475" y="13717"/>
                                  <a:pt x="56201" y="15850"/>
                                </a:cubicBezTo>
                                <a:lnTo>
                                  <a:pt x="52657" y="29989"/>
                                </a:lnTo>
                                <a:lnTo>
                                  <a:pt x="47817" y="44445"/>
                                </a:lnTo>
                                <a:lnTo>
                                  <a:pt x="54945" y="45269"/>
                                </a:lnTo>
                                <a:lnTo>
                                  <a:pt x="52880" y="52065"/>
                                </a:lnTo>
                                <a:lnTo>
                                  <a:pt x="27738" y="52065"/>
                                </a:lnTo>
                                <a:lnTo>
                                  <a:pt x="29189" y="45120"/>
                                </a:lnTo>
                                <a:lnTo>
                                  <a:pt x="34407" y="44549"/>
                                </a:lnTo>
                                <a:lnTo>
                                  <a:pt x="39263" y="28798"/>
                                </a:lnTo>
                                <a:lnTo>
                                  <a:pt x="41830" y="18678"/>
                                </a:lnTo>
                                <a:cubicBezTo>
                                  <a:pt x="42351" y="16545"/>
                                  <a:pt x="42249" y="15007"/>
                                  <a:pt x="41523" y="14064"/>
                                </a:cubicBezTo>
                                <a:cubicBezTo>
                                  <a:pt x="40816" y="13122"/>
                                  <a:pt x="39105" y="12626"/>
                                  <a:pt x="36388" y="12626"/>
                                </a:cubicBezTo>
                                <a:cubicBezTo>
                                  <a:pt x="33691" y="12626"/>
                                  <a:pt x="30714" y="13717"/>
                                  <a:pt x="27459" y="15850"/>
                                </a:cubicBezTo>
                                <a:lnTo>
                                  <a:pt x="24640" y="25078"/>
                                </a:lnTo>
                                <a:lnTo>
                                  <a:pt x="23413" y="29964"/>
                                </a:lnTo>
                                <a:lnTo>
                                  <a:pt x="18571" y="44445"/>
                                </a:lnTo>
                                <a:lnTo>
                                  <a:pt x="25701" y="45269"/>
                                </a:lnTo>
                                <a:lnTo>
                                  <a:pt x="23636"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780" y="3547"/>
                                </a:lnTo>
                                <a:cubicBezTo>
                                  <a:pt x="33942" y="1191"/>
                                  <a:pt x="38388" y="0"/>
                                  <a:pt x="44118" y="0"/>
                                </a:cubicBezTo>
                                <a:close/>
                              </a:path>
                            </a:pathLst>
                          </a:custGeom>
                          <a:solidFill>
                            <a:srgbClr val="7F7F7F"/>
                          </a:solidFill>
                          <a:ln>
                            <a:noFill/>
                          </a:ln>
                        </wps:spPr>
                        <wps:txbx>
                          <w:txbxContent>
                            <w:p w14:paraId="66A1C2B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27" name="Freeform 827"/>
                        <wps:cNvSpPr/>
                        <wps:spPr>
                          <a:xfrm>
                            <a:off x="1175912" y="119385"/>
                            <a:ext cx="27546" cy="51386"/>
                          </a:xfrm>
                          <a:custGeom>
                            <a:avLst/>
                            <a:gdLst/>
                            <a:ahLst/>
                            <a:cxnLst/>
                            <a:rect l="l" t="t" r="r" b="b"/>
                            <a:pathLst>
                              <a:path w="27546" h="51386" extrusionOk="0">
                                <a:moveTo>
                                  <a:pt x="6784" y="0"/>
                                </a:moveTo>
                                <a:cubicBezTo>
                                  <a:pt x="14616" y="0"/>
                                  <a:pt x="20207" y="2356"/>
                                  <a:pt x="23555" y="7069"/>
                                </a:cubicBezTo>
                                <a:cubicBezTo>
                                  <a:pt x="26904" y="11782"/>
                                  <a:pt x="27546" y="18281"/>
                                  <a:pt x="25481" y="26541"/>
                                </a:cubicBezTo>
                                <a:cubicBezTo>
                                  <a:pt x="23434" y="34776"/>
                                  <a:pt x="19537" y="41374"/>
                                  <a:pt x="13788" y="46335"/>
                                </a:cubicBezTo>
                                <a:lnTo>
                                  <a:pt x="0" y="51386"/>
                                </a:lnTo>
                                <a:lnTo>
                                  <a:pt x="0" y="41063"/>
                                </a:lnTo>
                                <a:lnTo>
                                  <a:pt x="5019" y="38881"/>
                                </a:lnTo>
                                <a:cubicBezTo>
                                  <a:pt x="7359" y="36376"/>
                                  <a:pt x="9156" y="32618"/>
                                  <a:pt x="10412" y="27608"/>
                                </a:cubicBezTo>
                                <a:cubicBezTo>
                                  <a:pt x="13147" y="16644"/>
                                  <a:pt x="10840" y="11162"/>
                                  <a:pt x="3491" y="11162"/>
                                </a:cubicBezTo>
                                <a:lnTo>
                                  <a:pt x="0" y="12536"/>
                                </a:lnTo>
                                <a:lnTo>
                                  <a:pt x="0" y="2487"/>
                                </a:lnTo>
                                <a:lnTo>
                                  <a:pt x="6784" y="0"/>
                                </a:lnTo>
                                <a:close/>
                              </a:path>
                            </a:pathLst>
                          </a:custGeom>
                          <a:solidFill>
                            <a:srgbClr val="7F7F7F"/>
                          </a:solidFill>
                          <a:ln>
                            <a:noFill/>
                          </a:ln>
                        </wps:spPr>
                        <wps:txbx>
                          <w:txbxContent>
                            <w:p w14:paraId="1BF05D9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28" name="Rectangle 828"/>
                        <wps:cNvSpPr/>
                        <wps:spPr>
                          <a:xfrm>
                            <a:off x="632492" y="80466"/>
                            <a:ext cx="107857" cy="154757"/>
                          </a:xfrm>
                          <a:prstGeom prst="rect">
                            <a:avLst/>
                          </a:prstGeom>
                          <a:noFill/>
                          <a:ln>
                            <a:noFill/>
                          </a:ln>
                        </wps:spPr>
                        <wps:txbx>
                          <w:txbxContent>
                            <w:p w14:paraId="0A98B87C"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829" name="Rectangle 829"/>
                        <wps:cNvSpPr/>
                        <wps:spPr>
                          <a:xfrm>
                            <a:off x="684499" y="80466"/>
                            <a:ext cx="112266" cy="154757"/>
                          </a:xfrm>
                          <a:prstGeom prst="rect">
                            <a:avLst/>
                          </a:prstGeom>
                          <a:noFill/>
                          <a:ln>
                            <a:noFill/>
                          </a:ln>
                        </wps:spPr>
                        <wps:txbx>
                          <w:txbxContent>
                            <w:p w14:paraId="731F8FA9" w14:textId="77777777" w:rsidR="00177E13" w:rsidRDefault="001E5FE3">
                              <w:pPr>
                                <w:spacing w:after="160" w:line="258" w:lineRule="auto"/>
                                <w:ind w:left="0" w:firstLine="0"/>
                                <w:textDirection w:val="btLr"/>
                              </w:pPr>
                              <w:r>
                                <w:rPr>
                                  <w:rFonts w:ascii="Calibri" w:eastAsia="Calibri" w:hAnsi="Calibri" w:cs="Calibri"/>
                                  <w:color w:val="000000"/>
                                  <w:sz w:val="19"/>
                                </w:rPr>
                                <w:t>d</w:t>
                              </w:r>
                            </w:p>
                          </w:txbxContent>
                        </wps:txbx>
                        <wps:bodyPr spcFirstLastPara="1" wrap="square" lIns="0" tIns="0" rIns="0" bIns="0" anchor="t" anchorCtr="0">
                          <a:noAutofit/>
                        </wps:bodyPr>
                      </wps:wsp>
                      <wps:wsp>
                        <wps:cNvPr id="830" name="Rectangle 830"/>
                        <wps:cNvSpPr/>
                        <wps:spPr>
                          <a:xfrm>
                            <a:off x="739820" y="80466"/>
                            <a:ext cx="107857" cy="154757"/>
                          </a:xfrm>
                          <a:prstGeom prst="rect">
                            <a:avLst/>
                          </a:prstGeom>
                          <a:noFill/>
                          <a:ln>
                            <a:noFill/>
                          </a:ln>
                        </wps:spPr>
                        <wps:txbx>
                          <w:txbxContent>
                            <w:p w14:paraId="0823FFB2"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831" name="Rectangle 831"/>
                        <wps:cNvSpPr/>
                        <wps:spPr>
                          <a:xfrm>
                            <a:off x="791827" y="80466"/>
                            <a:ext cx="153463" cy="154757"/>
                          </a:xfrm>
                          <a:prstGeom prst="rect">
                            <a:avLst/>
                          </a:prstGeom>
                          <a:noFill/>
                          <a:ln>
                            <a:noFill/>
                          </a:ln>
                        </wps:spPr>
                        <wps:txbx>
                          <w:txbxContent>
                            <w:p w14:paraId="0B9611B1"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832" name="Rectangle 832"/>
                        <wps:cNvSpPr/>
                        <wps:spPr>
                          <a:xfrm>
                            <a:off x="878124" y="80466"/>
                            <a:ext cx="113786" cy="154757"/>
                          </a:xfrm>
                          <a:prstGeom prst="rect">
                            <a:avLst/>
                          </a:prstGeom>
                          <a:noFill/>
                          <a:ln>
                            <a:noFill/>
                          </a:ln>
                        </wps:spPr>
                        <wps:txbx>
                          <w:txbxContent>
                            <w:p w14:paraId="5B66674D" w14:textId="77777777" w:rsidR="00177E13" w:rsidRDefault="001E5FE3">
                              <w:pPr>
                                <w:spacing w:after="160" w:line="258" w:lineRule="auto"/>
                                <w:ind w:left="0" w:firstLine="0"/>
                                <w:textDirection w:val="btLr"/>
                              </w:pPr>
                              <w:r>
                                <w:rPr>
                                  <w:rFonts w:ascii="Calibri" w:eastAsia="Calibri" w:hAnsi="Calibri" w:cs="Calibri"/>
                                  <w:color w:val="000000"/>
                                  <w:sz w:val="19"/>
                                </w:rPr>
                                <w:t>b</w:t>
                              </w:r>
                            </w:p>
                          </w:txbxContent>
                        </wps:txbx>
                        <wps:bodyPr spcFirstLastPara="1" wrap="square" lIns="0" tIns="0" rIns="0" bIns="0" anchor="t" anchorCtr="0">
                          <a:noAutofit/>
                        </wps:bodyPr>
                      </wps:wsp>
                      <wps:wsp>
                        <wps:cNvPr id="833" name="Rectangle 833"/>
                        <wps:cNvSpPr/>
                        <wps:spPr>
                          <a:xfrm>
                            <a:off x="934589" y="80466"/>
                            <a:ext cx="111658" cy="154757"/>
                          </a:xfrm>
                          <a:prstGeom prst="rect">
                            <a:avLst/>
                          </a:prstGeom>
                          <a:noFill/>
                          <a:ln>
                            <a:noFill/>
                          </a:ln>
                        </wps:spPr>
                        <wps:txbx>
                          <w:txbxContent>
                            <w:p w14:paraId="4C450408"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834" name="Rectangle 834"/>
                        <wps:cNvSpPr/>
                        <wps:spPr>
                          <a:xfrm>
                            <a:off x="989453" y="80466"/>
                            <a:ext cx="77758" cy="154757"/>
                          </a:xfrm>
                          <a:prstGeom prst="rect">
                            <a:avLst/>
                          </a:prstGeom>
                          <a:noFill/>
                          <a:ln>
                            <a:noFill/>
                          </a:ln>
                        </wps:spPr>
                        <wps:txbx>
                          <w:txbxContent>
                            <w:p w14:paraId="55EB36AD"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wps:txbx>
                        <wps:bodyPr spcFirstLastPara="1" wrap="square" lIns="0" tIns="0" rIns="0" bIns="0" anchor="t" anchorCtr="0">
                          <a:noAutofit/>
                        </wps:bodyPr>
                      </wps:wsp>
                      <wps:wsp>
                        <wps:cNvPr id="835" name="Rectangle 835"/>
                        <wps:cNvSpPr/>
                        <wps:spPr>
                          <a:xfrm>
                            <a:off x="1018828" y="80467"/>
                            <a:ext cx="96304" cy="154755"/>
                          </a:xfrm>
                          <a:prstGeom prst="rect">
                            <a:avLst/>
                          </a:prstGeom>
                          <a:noFill/>
                          <a:ln>
                            <a:noFill/>
                          </a:ln>
                        </wps:spPr>
                        <wps:txbx>
                          <w:txbxContent>
                            <w:p w14:paraId="1F8B8CDB" w14:textId="77777777" w:rsidR="00177E13" w:rsidRDefault="001E5FE3">
                              <w:pPr>
                                <w:spacing w:after="160" w:line="258" w:lineRule="auto"/>
                                <w:ind w:left="0" w:firstLine="0"/>
                                <w:textDirection w:val="btLr"/>
                              </w:pPr>
                              <w:r>
                                <w:rPr>
                                  <w:rFonts w:ascii="Calibri" w:eastAsia="Calibri" w:hAnsi="Calibri" w:cs="Calibri"/>
                                  <w:color w:val="000000"/>
                                  <w:sz w:val="19"/>
                                </w:rPr>
                                <w:t>s</w:t>
                              </w:r>
                            </w:p>
                          </w:txbxContent>
                        </wps:txbx>
                        <wps:bodyPr spcFirstLastPara="1" wrap="square" lIns="0" tIns="0" rIns="0" bIns="0" anchor="t" anchorCtr="0">
                          <a:noAutofit/>
                        </wps:bodyPr>
                      </wps:wsp>
                      <wps:wsp>
                        <wps:cNvPr id="836" name="Rectangle 836"/>
                        <wps:cNvSpPr/>
                        <wps:spPr>
                          <a:xfrm>
                            <a:off x="1062148" y="80467"/>
                            <a:ext cx="70765" cy="154755"/>
                          </a:xfrm>
                          <a:prstGeom prst="rect">
                            <a:avLst/>
                          </a:prstGeom>
                          <a:noFill/>
                          <a:ln>
                            <a:noFill/>
                          </a:ln>
                        </wps:spPr>
                        <wps:txbx>
                          <w:txbxContent>
                            <w:p w14:paraId="7B4827AE" w14:textId="77777777" w:rsidR="00177E13" w:rsidRDefault="001E5FE3">
                              <w:pPr>
                                <w:spacing w:after="160" w:line="258" w:lineRule="auto"/>
                                <w:ind w:left="0" w:firstLine="0"/>
                                <w:textDirection w:val="btLr"/>
                              </w:pPr>
                              <w:r>
                                <w:rPr>
                                  <w:rFonts w:ascii="Calibri" w:eastAsia="Calibri" w:hAnsi="Calibri" w:cs="Calibri"/>
                                  <w:color w:val="000000"/>
                                  <w:sz w:val="19"/>
                                  <w:u w:val="single"/>
                                </w:rPr>
                                <w:t>.</w:t>
                              </w:r>
                            </w:p>
                          </w:txbxContent>
                        </wps:txbx>
                        <wps:bodyPr spcFirstLastPara="1" wrap="square" lIns="0" tIns="0" rIns="0" bIns="0" anchor="t" anchorCtr="0">
                          <a:noAutofit/>
                        </wps:bodyPr>
                      </wps:wsp>
                      <wps:wsp>
                        <wps:cNvPr id="837" name="Rectangle 837"/>
                        <wps:cNvSpPr/>
                        <wps:spPr>
                          <a:xfrm>
                            <a:off x="1086266" y="80467"/>
                            <a:ext cx="102385" cy="154755"/>
                          </a:xfrm>
                          <a:prstGeom prst="rect">
                            <a:avLst/>
                          </a:prstGeom>
                          <a:noFill/>
                          <a:ln>
                            <a:noFill/>
                          </a:ln>
                        </wps:spPr>
                        <wps:txbx>
                          <w:txbxContent>
                            <w:p w14:paraId="6D44C941" w14:textId="77777777" w:rsidR="00177E13" w:rsidRDefault="001E5FE3">
                              <w:pPr>
                                <w:spacing w:after="160" w:line="258" w:lineRule="auto"/>
                                <w:ind w:left="0" w:firstLine="0"/>
                                <w:textDirection w:val="btLr"/>
                              </w:pPr>
                              <w:r>
                                <w:rPr>
                                  <w:rFonts w:ascii="Calibri" w:eastAsia="Calibri" w:hAnsi="Calibri" w:cs="Calibri"/>
                                  <w:color w:val="000000"/>
                                  <w:sz w:val="19"/>
                                </w:rPr>
                                <w:t>c</w:t>
                              </w:r>
                            </w:p>
                          </w:txbxContent>
                        </wps:txbx>
                        <wps:bodyPr spcFirstLastPara="1" wrap="square" lIns="0" tIns="0" rIns="0" bIns="0" anchor="t" anchorCtr="0">
                          <a:noAutofit/>
                        </wps:bodyPr>
                      </wps:wsp>
                      <wps:wsp>
                        <wps:cNvPr id="838" name="Rectangle 838"/>
                        <wps:cNvSpPr/>
                        <wps:spPr>
                          <a:xfrm>
                            <a:off x="1134158" y="80466"/>
                            <a:ext cx="111658" cy="154757"/>
                          </a:xfrm>
                          <a:prstGeom prst="rect">
                            <a:avLst/>
                          </a:prstGeom>
                          <a:noFill/>
                          <a:ln>
                            <a:noFill/>
                          </a:ln>
                        </wps:spPr>
                        <wps:txbx>
                          <w:txbxContent>
                            <w:p w14:paraId="5AC45630"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839" name="Rectangle 839"/>
                        <wps:cNvSpPr/>
                        <wps:spPr>
                          <a:xfrm>
                            <a:off x="1189022" y="80466"/>
                            <a:ext cx="153463" cy="154757"/>
                          </a:xfrm>
                          <a:prstGeom prst="rect">
                            <a:avLst/>
                          </a:prstGeom>
                          <a:noFill/>
                          <a:ln>
                            <a:noFill/>
                          </a:ln>
                        </wps:spPr>
                        <wps:txbx>
                          <w:txbxContent>
                            <w:p w14:paraId="506A0625"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840" name="Rectangle 840"/>
                        <wps:cNvSpPr/>
                        <wps:spPr>
                          <a:xfrm>
                            <a:off x="1281652" y="72678"/>
                            <a:ext cx="37187" cy="168877"/>
                          </a:xfrm>
                          <a:prstGeom prst="rect">
                            <a:avLst/>
                          </a:prstGeom>
                          <a:noFill/>
                          <a:ln>
                            <a:noFill/>
                          </a:ln>
                        </wps:spPr>
                        <wps:txbx>
                          <w:txbxContent>
                            <w:p w14:paraId="0E18125A"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pic:pic xmlns:pic="http://schemas.openxmlformats.org/drawingml/2006/picture">
                        <pic:nvPicPr>
                          <pic:cNvPr id="841" name="Shape 710"/>
                          <pic:cNvPicPr preferRelativeResize="0"/>
                        </pic:nvPicPr>
                        <pic:blipFill rotWithShape="1">
                          <a:blip r:embed="rId1">
                            <a:alphaModFix/>
                          </a:blip>
                          <a:srcRect/>
                          <a:stretch/>
                        </pic:blipFill>
                        <pic:spPr>
                          <a:xfrm>
                            <a:off x="6344" y="9525"/>
                            <a:ext cx="6400800" cy="9525"/>
                          </a:xfrm>
                          <a:prstGeom prst="rect">
                            <a:avLst/>
                          </a:prstGeom>
                          <a:noFill/>
                          <a:ln>
                            <a:noFill/>
                          </a:ln>
                        </pic:spPr>
                      </pic:pic>
                      <pic:pic xmlns:pic="http://schemas.openxmlformats.org/drawingml/2006/picture">
                        <pic:nvPicPr>
                          <pic:cNvPr id="842" name="Shape 711"/>
                          <pic:cNvPicPr preferRelativeResize="0"/>
                        </pic:nvPicPr>
                        <pic:blipFill rotWithShape="1">
                          <a:blip r:embed="rId2">
                            <a:alphaModFix/>
                          </a:blip>
                          <a:srcRect/>
                          <a:stretch/>
                        </pic:blipFill>
                        <pic:spPr>
                          <a:xfrm>
                            <a:off x="6207119" y="0"/>
                            <a:ext cx="409575" cy="257175"/>
                          </a:xfrm>
                          <a:prstGeom prst="rect">
                            <a:avLst/>
                          </a:prstGeom>
                          <a:noFill/>
                          <a:ln>
                            <a:noFill/>
                          </a:ln>
                        </pic:spPr>
                      </pic:pic>
                    </wpg:grpSp>
                  </wpg:wgp>
                </a:graphicData>
              </a:graphic>
            </wp:anchor>
          </w:drawing>
        </mc:Choice>
        <mc:Fallback>
          <w:pict>
            <v:group w14:anchorId="35CD4B64" id="Group 68013" o:spid="_x0000_s1665" style="position:absolute;margin-left:0;margin-top:723pt;width:521pt;height:21.6pt;z-index:251672576;mso-position-horizontal-relative:text;mso-position-vertical-relative:text" coordorigin="20376,36426" coordsize="66166,34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8lGoTYAEAAGABAAAUAAAAZHJzL21lZGlhL2ltYWdlMi5wbmeJUE5HDQoa&#13;&#10;CgAAAA1JSERSAAAABAAAABsIBgAAAFtxLjAAAAABc1JHQgCuzhzpAAAABGdBTUEAALGPC/xhBQAA&#13;&#10;AAlwSFlzAAAOwwAADsMBx2+oZAAAAPVJREFUKFNNkLEKwjAURZNUWotSOjgKCg46ujsoOPgB/k9L&#13;&#10;90r/pJujn+DgB4gOCgoO0i6l2Op9z5h6IX03J7l5SWVd1yfR6CLfkJ4I2LPSvhHoMI7jJE3TOeJ9&#13;&#10;JaU853m+OUBKqQtHyrJcZ1nWI8/Atu2d53kPBmEY0koviqInARZgV9tvBKcvAScMYPyqqu7wLQZ/&#13;&#10;2Rt9OGJZVgelTZ4O9DGmPPkJYKit6TICXBgA+YAOGQZoe8XD9gZgdYzSPA5tjyjNPRAZoLwMcByH&#13;&#10;8r4B+EErfc4XFEWxRZeDAa7rrrFjRp6u3cLgliR6/otWgyBIhBDiA1E9cBaAM/pCAAAAAElFTkSu&#13;&#10;QmCCUEsDBBQABgAIAAAAIQBOvAjeGzAAAAdXAQAOAAAAZHJzL2Uyb0RvYy54bWzsnVuPG8mxoN8X&#13;&#10;2P9A9PsZ1Z1VguUDH3vHMOBdD2wv9plqUVLjdDf7kNRI9q/fLzIikpWsIlk9PtNDuwuDUZFdybxE&#13;&#10;REZExi1/9e/fHu4XP663u7vN47ub/LvsZrF+vN18uHv89O7m//71+39rbxa7/erxw+p+87h+d/O3&#13;&#10;9e7m33/9P//Hr74+vV0Xm8+b+w/r7YJOHndvvz69u/m83z+9ffNmd/t5/bDafbd5Wj/y8uNm+7Da&#13;&#10;83X76c2H7eorvT/cvymyrHnzdbP98LTd3K53O/76O3158+vQ/8eP69v9nz5+3K33i/t3N8xtH/7d&#13;&#10;hn/fy79vfv2r1dtP29XT57tbm8bqJ8ziYXX3yKCxq9+t9qvFl+3doKuHu9vtZrf5uP/udvPwZvPx&#13;&#10;493tOqyB1eTZ0Wp+v918eQpr+fT266enCCZAewSnn9zt7f/58ffbp788/bAFEl+fPgGL8E3W8u3j&#13;&#10;9kGezHLxLYDsbxFk62/7xS1/bJq8abrqZnHLu2JZNXmpML39DODlZ0VWLpu6vFnQoGyqQloHqN9+&#13;&#10;/l9jnZTVsmwaafLGp/AmmVj8ohNmBT9sF3cf3t0sm+5m8bh6gMwC5BbyB1vWM9Z5csKjaz5Md/U2&#13;&#10;rhlKO4Dqp6+TLbE7YH33j2H9L59XT+tATLu3PZgtmavC7M9sltXjp/v1YskfA9xCy0gcu7c76ORZ&#13;&#10;lLGsD5SRhU4jUldvn7a7/e/Xm4eFfHh3s2X8sIdWP/5xt1f8exMZ9HHz/d39PX9fvb1/TP5An/IX&#13;&#10;yMSnKJ/2395/C3RRtbkv5/3mw9+glt3T7fd3DPrH1W7/w2rLjs9vFl/hAu9udv/1ZbVd3yzu//AI&#13;&#10;wLu8KljCvv9l2//yvv9l9Xj7eQNzud1vbxb65bf7wGx0ur/5st98vAtLkwnqZGzeYFro+UVQzmIV&#13;&#10;5d9v12vhrWA8ggjauIzxpmj4hRB5XuSFksvqrW+Qos0z3gpLqPO2C1338H77RfEuQHFcwzk/KNb5&#13;&#10;22f/dPvt0T8KdQgTvw9MfH+zAK5AGSb+XpALNa328jv/uPgK69F5fPZpLJjg9ouIqj/9p3Ayafuw&#13;&#10;+XH910341T6wK/2Nb1+mfWhx/zjeMs/zIrC9QIjaJm2bd8LTAryatipkxifb2qwFts0yAs/78+fT&#13;&#10;0WyLZV23Z/vNm7yFlul3rO3tl/d3t/+x/nt/hXldLI1x50UReClwDgPndVUUobOyKkuTo/aqaUp7&#13;&#10;1bSMqGtN+0+/2e+WbaU0VXZVY0LClpkV7TKMVmXLOn1VdkaJ8RWQTfs/BbOyKwsnTm/jTxs4UkOd&#13;&#10;NczuHN6g9EIZf5/ovb90RrbioliiH/W3icN3WXQK+aqrFIb+puwaewOQHONp7+k3HaupHbZtGaSr&#13;&#10;96dTLssqD2Tpf0a5QpoKsdRV5Nxpx+k3HabKcl1RvizbMDvvcNkaVeRZW6UEU1a1AQ4iHqUXh+Ix&#13;&#10;Vlyk+Pvb+81urUgSfhB2WWQMgS4OrGe3ub/7ICJFNv9u++n9b++3ix9X8JjfNPKfTSRp9lzBE0B6&#13;&#10;4PWvXfDAFgaCJ4JokuBB2HRKKx20shQcHeROnVcZQ4jcQYVhAykluB77YnLH5oHc0WlMkTt5W1XK&#13;&#10;nZ2mT8kdVOhGmaG3dOr3p21FRLPKnKa7wObKpiyVqSxrfnOOy5VZXegOL+rmgtQrKkGRMJGqq/Pz&#13;&#10;sy2KCr4kbTlCXJKQXV2rhLnctsqXS44n0m9WFOfXVtW5cUn6z50TOVT9qdA1HNNv3Sw53pyDWYXg&#13;&#10;VZj1ydL786f2WyJzdW3LpqnOz7fk8KU0A7PNg3w+qVXopqFd3BY+rj91/Lwsle83y1L1upNd1nmp&#13;&#10;ozdNfQGyedYZzVYtVHEWWnnT2RQgifY8ZJFSRjXL/AIAAJWJ56YAy+fwNdyLDqOrkC/zIUYYK/xq&#13;&#10;IEsCsYi4nSRLumxpWw1Ft0ByQBMHYYLyDQtQu0ZmOhNb4cWFic0DYVKEaUwSJlll2psz3VPCxHqH&#13;&#10;jaFHn98UiB3TCHvg8I3hT2UiTVsq39cpn9trjfeat62i4CS/URaWo+/7qnxUf+ro2q6F1Z1dUJt1&#13;&#10;ymg5OF3gBwNw+oAzP9hci1EDIT/gB+GkOJkfcIxvoRnRFVAkObumDKEom5q3ol2WBUZKI64XZwg2&#13;&#10;DxiCTmMKQ7DfMHXfOqcYwqFljnj31k7v/jRdoWs7s2oURRv4Z2/zjh0Pc/RL1RnyEmuxAtg6a3KT&#13;&#10;z3lVp8f/vEa6K14a1DkDfNp/+s26rEvvcrk87rIyi0LeZUemjabAiB2ooOsQEMq90v7Tb76AzrRd&#13;&#10;uJ7yHj/7ov+JQQzw03V6/Kat6f3xFTBM+0+hfsAQ2o+a23tQP9m2a9UafrJtXi0zxWafvL2/dEa6&#13;&#10;4q5yg43vB19wzdkgrLfMOlAXBKv+pszE4iyQWGJbmQzculOyKaomNYdYZxn2qP4wedGq1p/XBx0y&#13;&#10;XUP6TWdX1K0RdFaocSWuqLFjT1Optu8v8igcMEA9g1oK5I8ColXxEztsMrcV2sHC3+AiYpcJ8DjR&#13;&#10;jYLOsWWrUY7V2/X+/irkVs9AHxW3WbcV3RZaH8iycGiaLMt6ui22Z98y0UBfig6lui2b+BcUZWEe&#13;&#10;otuGaUwRZVWLOVL2gDOPgyQb29FiBOlZS3wrYZ4UCNBN3qYMioNAqby65qw6usvGxuFHZpPo4D19&#13;&#10;VlQosGUoBFuYtc+iQPgYX0Ouubqadp9+s42NW0oZAcLA9RR7lYkLNjBYnDTJRPKuMnOzQntMsDmD&#13;&#10;0M6MufZIxN/7s98ub5vleYNFW5pFiqYKpJ40Gltoi/VbsdTkKT9uWwR6wF9VpBBosdTrmxKLz2QE&#13;&#10;LgtsDaHDfKl4dyzVdWkd5jlirSfMcNXY9PzNBdltJFdmWcBMb/XjAI3uE3/tT4X7YC/462vj71ER&#13;&#10;n/m78Hd0jAF/DztnMn+HrS3NSsapRTTnQJbO4POyhcLMeFFEx9WLn1VsHsF4IdOYwuDLutLtNmTw&#13;&#10;Tt5K/R2BJWHHekN/7U9r5oDCpHt+19lsg1CInMM786d22mtaXnLotkVm/APH4Pm5EihjLIKjlYtl&#13;&#10;H9mfOgPjzeip540XA3B6N1fBI2Z+IPwABWXAD8IxdzI/wFbfmdoCa2j1IHIwZuLHlzgWjcgo8KCp&#13;&#10;7H9xfmDzgB/UuUxjCj+w34xqfE7LuiUOLfMsq1yd8jb+tLZFaaddmGcR5FNPGo/pIpy+/FxGUFBg&#13;&#10;164h5C1uG1Ue8HIfmTVcUSnQ2Zz/pP2n34zB0NqO0BWuwb7WgSfDrAl429PDKLrm8asLGskBZpwS&#13;&#10;om3FYeXPY/hWGDguwDdb0kL0KcW0Epz3N7pitCLlk/EXDt9llesbxuVc39PAcPiqBoYpIjo5097T&#13;&#10;b7qSBj1c5kYECLpdrz/7c9EeKeoZrjj5AfYHNVsNwDo2DFZ40ykJ1Qjwiivq3I3dHQdDuLiquigs&#13;&#10;0r4diMdI8V3t76+CwfcO+fEEOzN9YfrQ7YDpB/4wmelz/GBnKN8ZOeVDw3IUDEy/yPAU/0JM3+Yh&#13;&#10;TD9MYwrTZzvb0cqp+vwxn80ydsyvsbaa7rXEstfb6DWhynbMl9gHBU26z9Jvxjiyyg3YRx0S9WbG&#13;&#10;8DDjuNGLmoA1YR2+kLTb9JsOgkIg0tp/4121KJ2G7SObhYgf5VwEa023j7e188FOWG8POoYyZpCX&#13;&#10;ZmuMs6jEXSaTw54QteR0Gc6BdDmEJphWW3SotQZrb+NPX3pmSn1VVYqxnlhO2xJJwMlfZiJTCvM/&#13;&#10;3TarLWxOaVDx7f35U+dQI0MNmr1t4238aW3byizdBI/oKezkHBpsNdovoT4X1BOs3BZcQeRj52qD&#13;&#10;j+1Pg1meZyZm2ATHbVPM+C8atJSAw6bWcAxHL05v5Gh4VWdKS/EVIt2s47jHHN5p/+k3Gw1rh7nV&#13;&#10;SuJI+3TWtJiidLQCc1Xyqq7cQuevJslcojvMoZL773wBNQYw3Vc5NrmwT+KrBvXOlo2zxmg0XU0K&#13;&#10;dUJe3N1zkaqxuzFcoFTI2hmx9+dPoygiPnWSFUOc3y2EYhlFXabqgpAJ3S0T2nYEs+p8L1J1WQnL&#13;&#10;0bVdouqyK2wXXqZqgqb8LDyRqquitPAtNOSUqmFUbLhRqoafE8YWXj2LqqusdWPmMVWXXW5m3QEJ&#13;&#10;EmlnPCu+mkTVyDFCwcMsj6kaj5ppxwOqxsUqLmvh1fU0qka/RR+VXxR1NuAlKaUWxAwr5ODrkR94&#13;&#10;G38qVeMB9TDtizugEAYc5nB5B2D/tgCwy1Q9lafHEDjCFy8YV4hqdNpvLnDpzjX+y6RPOoEpPwUH&#13;&#10;FJfnDlB/GmA5Y+g50WX4SflDUoaEx4JbKPe80UjOxLqwvNMD18leS0KnlAr4dFa2Q6jGrbBJHa8q&#13;&#10;ZbW6NkIR8eoG8s01EcLZNT5d20aJsjXUGtNur+1EFG2+84lITkSwqsGJKAjA6SciVBajceJBB37P&#13;&#10;muBxaPUXPxHZPJ53IiqJoQ6bwbWTSyeiyhwEyRYhJMaSMXFzJQoXbi4PiCujofxo/4wkCdXE4Stn&#13;&#10;bcWZ2TtE2CpF+pS1WrN9/xLg4waziYcIwjhMKFw+RNRZG4WNZAedVfYr5mbC5tIhoiYgWbXVy8IG&#13;&#10;zcxiNS63LTMPv798iCjr2sjg8iGiIjRFufhlmVMVncXJixt3yiECWNhRDXXLUwCVcZMSZvayvM5I&#13;&#10;++kRBaZT97M+T90i9MUUoGN1i/wkW2bUqZzOUPNdgrjaNE3dqlCXVfL472KXBPyYTnV8iOirW108&#13;&#10;4KVbKJXeP5e6VWTsF6VqDJZu3vCx/anIAiGkfomUnaJuLZHc0vYyVc/q1i+tbrW2Lco6BqY56lOi&#13;&#10;NHWLA7ciDdmZBu21kkMtaE9kCQLmSCSl3V6buhV0TtElZnULdUt08WN1i7/BqyerW4TD+HFxTN2q&#13;&#10;yHpGXv7i6pbN41nqFqRtkmOiukUevHLcdItgkFXmWrpP1kSkwkaUI2KHTEVJt4/vVfuBSM6wB+Us&#13;&#10;fd4uVC47t2lcbkv4gln10BLcqudjpzMyPoE1y45l2MCS5Yqx2CZZWE5YlJt4F8345q8mimLisXXd&#13;&#10;/rvYJbnn/gpjcF/NOJxKySaMVrR0Nek3W1tGXqmOhoEnQNlHK4CpvaoBcH807HQebkxcocMw7d8h&#13;&#10;quNcheCP1iEMHfnxgfxovhjUpgr0qe1mOwvVM34GO0vRua0QqX1skkmJ0ogRL7hpixIs29PWiaA0&#13;&#10;ZZdMinSnE85gbANr5yj/GhuKzWjWIgzuyUiNnz/SPw/YcNrrtakY0YE7qxiiYsCdBypG0Cynqxgc&#13;&#10;eO3IMaZiSFIisiioGJCoC9KXD2zSeYiKEaYxxcfNwUxZpW+f8wYdvL+WVZnsEELI3cXdqK04CixC&#13;&#10;A9Uyi5/U2fvR9hkx6GB+N5cmXubkGGDAFp2FJPXE1oNojj7IJaYdNbmkgx1JFALzVYu4bNDBlBcN&#13;&#10;OpKzq717f/40ZkY5GmVMkkZ23vhTkOenjI/ITE0gOmnnLjIM/OHk26MzH9qfpkR49i1xWqpRn+zV&#13;&#10;ZGWeX1iVtgOfUVf0If2pQ9dhz4EhbJ84a88BqpXYMVkQ8NIgqAuzLNH2XLfxUf2po+ssSWSDFs4N&#13;&#10;neeV24fIvjvvDyUOxMie5MFIxj5uSmE6C4oxuWEKJ3qiFuJ+dr9GuVSE+24h3dFCsiJxT9JPcfWB&#13;&#10;O4EjeryWK/AuUafNUuTpAf6mlooc+htLKRiM5SvsQzZnb/pG9vf+7Lezyign8TngPN7JtYnTaP2f&#13;&#10;xamIU+hsIE4DN5wsTiv8zxYohZNxrtw2V26DTztXIr55rtw2qLg3LmJIX1ZtwAscOhDnym2JTumS&#13;&#10;RcXTobah67z+/sokj6ZIzLZiq6wrLruB5Ak63nTJQwVJPyKMuOZnWzHut9lWrGwCh5VbYd3mO9CP&#13;&#10;x9gy1iXXq/13zpbxSM+2Yme2xoyf4ySebcX/kjF5s63YqkYH/vKixWFV0ZxVDFcx8BQPVIxgvJms&#13;&#10;YpRdi4HE7CrD6D/KXovVKdiKMaa6dezlbcU6D7EVh2lMsxWbg9H15gu2YrKb1Aia2IrxNnlAWJlm&#13;&#10;sOLapPSyWKQoAuXO5VTEpt9MhDSd57YfV80waItdrEXtF3ugy2IyNCycRCyKbqJN+0+/2WjIcI2/&#13;&#10;I/QME1+vy7zDJxvmj430qLBYufQ0IcrcurEx7T8VjG6UPdCIv/enzseNsthPz5o7MQOrHZCgZYVE&#13;&#10;zzKXTkQ7XnpMItHt6Tq7HLwFo21BOfcEAmSmmT192cTyImnv6TcdC5Oy+1coOJtaS0Ol7sRM6Sgs&#13;&#10;K9hX8magoI3BCgOmlj/rAWCsHZld5+2chCgqJfh+8F6u7RwZzXOzBVMsmPCYAZMPW3Iyk4fwOuoa&#13;&#10;Bdqby7bOZVtPX6RxqMx3lUxiZgjCEJBmA4YQJPtkhoCPzzMm57Kt4oWcy7Zef9nWSzEModQwunMx&#13;&#10;l209KoY7psPOZVu59+oXsGBED8Asy0SWcQAdyLJwjJksy/rK7YiTxEqJigWjX8Lz5S0YhGNx+MWC&#13;&#10;8XrrtuoxnDKMMRY/5UzpNzNgzHVbz9ZttfD6uW4rvPwa7i/Tq1qFe80MXhg8ZocBg48R35PunCGN&#13;&#10;Ymml7Oe6rcfHcrfhKbPsvBDeXLc1uS30KiycMz8QfoBVf8APYsjqNH5AlHb0oIy4rOb0hp8jvUFd&#13;&#10;F3N6w6bnk7uS9Ab3z7ks8KfKhDm9QXJvrie9wfwwc3qD3iL8zOuBUQRxYc/qtUWASPrNsTg9xOFO&#13;&#10;E6f4x6WMlEQdcOWo39bh1yKUTSHxgWI/abCSu/754vYTmwf2E53GlAgQSrpYPUyf9iEEJGWS1Fi0&#13;&#10;GrXe0t/706wRVSxonlMF6WwIg81Y4Hq5LTXFNbOsIDnKg0l8bH+6RUTqEgq+yMXTkJSToQHUMLSS&#13;&#10;6FI+9diCPmZvIbLBq7N2rVb59QAGVmExKLXUEEwiKSiZY8H93HbscQhp/+k3XUtedVbMlFgU0sz6&#13;&#10;4SkUB1ayJMZXK6fHiVBKXeM24qtgyX1/d/sf67//NYjoI5iRQq3Wp/4vvI0/Db6UCLXeu3aQvTe2&#13;&#10;CvIc7c4dNotfHGULpNaidhZ3T1wFVTTVehNfDVYxNloj1xcJ+uPPvEdifWys4igNVfIAw28oKvac&#13;&#10;QBcrxEFWqCZl+khKf8QSaOUG/zP0qHpiRZELp+J0DSmsqdOrP5Brnc5HBJFMr+TAoIwCpZykeop4&#13;&#10;KbLJT4w1vH1gfxp+KARsbT0a62S3Q3bifV3F+fJQNl6zWGch6UISElMh+ef17X71+Ol+vVgeQkkn&#13;&#10;SUkl+BbCshg6l48UrGqloLwIyJy0+8j8XEI+bTVEdiEf3t1smcKNnCFWP/5xt1cq9iby58fN93f3&#13;&#10;94EPPlc1in6T51oaWNz+D487KVW12PqH9/5h9Xj7ebN9d7O/WejH3+75loVFPF7LXbYiD4Y4jpFk&#13;&#10;k3DM3XVWrWYUz0RC4q26AjxH8+lrxHPMqurv5ehUnYRnqgqbZjGKZyLukJVXgOdoFnuNeI6h7X08&#13;&#10;Py+2HTXBhfsIorksTG6z+MXxbGeqnyKt/xX4doxu7eM5HvIn7WdJJ7bw1hE8Y2gJlwNfAaKD1vpa&#13;&#10;EY2WPRTQzwtblCuzLfB+BNHkVcjVUVeA56h2vEbGHSN6+hs6qqaTNjQ1NjzpZgTP1OChJMdVIDrq&#13;&#10;Ha8R0ShJww0dddNJiCajqjZX3hiiYd1XoYrJHDmRvVbOHV22/R0dldNJiOZqMuqcBgvUCKKvRxWL&#13;&#10;isfr29DhjvjjDS1/NMqfhmduYrKaASN4Rhu/jjN0rVUPX+eGDpdCDBEdldNJiObUUlhQ1giir0cV&#13;&#10;i4rHa9zQIzaxFov+czZ0XeAYUy/FCJ65yoli2VehikXF4zUiesQo1qo7RVjctA29rL246AiiuV7z&#13;&#10;SjSxqHe8RjyPGMVA1vM2dLsUH3/wH3LB3ZE3gxwqidCTMzQu8Y6dD7PAIfbSzgzx279ajbuVmxCH&#13;&#10;AjrqppP2c5NnUjhB8Lws7Haiw+X2JKNI6k2wleBOjhVSXx7PUe14jft5xCbWHlTTaXimQIaV8aAu&#13;&#10;iN6gdMAzFuKwl7uSrJtfbC9HleM14jjaw77frtcfN9uHhdwx9BwdTC5+610ARvQHvz7gmFgcuY5N&#13;&#10;8FyKhfQIzbdfDiWa3Oe8evvpg3qf8UN/9k+33x794xYv9eL+3c09nuHg+cXju71ZvH93814Hl1Qb&#13;&#10;GodgWD4uviIwdB5EaOk0JkVo6W+YusddnYzQii3nbO28m7O1Y+hNUjpVg3o6LjUNki/uBw9QqmvT&#13;&#10;fcqsSwv1c9MqzFL0HsrBOzGmoUvpNx2qtkMwl9OkgV/WWSZXIoXtavFGRIuEYbBia+XzSTFfc7b2&#13;&#10;c7K1l9/Lf8YHd5v7uw8SUyO86nkhNdQak05+ipmoI20VLU7DauyLhtbYFw2vsS8eYnO7h8lebZBN&#13;&#10;Kxc/qF7ak2Xx4D1NXeHaJCtINifzOZtxXuZP42JzMl/glMdQ+u8JtvwHecRzNdl/TX4QPUM9fhAN&#13;&#10;NNP4QdflFrQsF434xbceXUmxQ7lxRXRbAoqL0HfPHPFyuq3OQ+pPhmlM0m31N1N029iS++a5MgeZ&#13;&#10;czoIufD7d7gAR48CvbZjKgqB03ZjT17lmp7u6lAe8vlE6+ETmlFfUWmWlhEhFTQc8Gn/6TdTcOQy&#13;&#10;J1WkCDUPezeORjyWmpK5u5mAnWQ0Vh5+RWUq7mFUCKT9p99stCX3VuvvSIpIFxDLJpQddzv2RyNq&#13;&#10;3ZxU8dVAC0t5sdEhgKJSpoYA96B+qi0VN6MFzdv406FVV9D3EXl7m7EVE7yo8epxPzh4a5cXVSuZ&#13;&#10;Ez3olpndy8kl01xwPhW4kuMhUyspEZsUuVT8liQVBJuUT0AKioYfFFQBdSpO15B+UxhwhbpSRY7x&#13;&#10;MSGYZWusoavTFziT7eZtiraOL8hhqGMc8HeV0iSG7teaTzFrnBq6LyexgcZ5MA1PkzBN2xn5z7fh&#13;&#10;maUw2WU/y214yszndPFNsJDtF98wLMzp4lK72sSP82d/Kp82zWG+DU/BwW14mrYnF14nKsy/9m14&#13;&#10;/+DhrCdOo9NsPrC9u4Edj4jT6IGbJE65qbTxq8yrTFJRg6IZD2yzMwIjo6Yg6x7mQEc+ZjhjkRwc&#13;&#10;NnHv6DCmEKNX2zmJo/FRYX5grzxSUr8TpZwsfkGvnOUaKuxN1vIxRHuXXBBw1KXUlA9dcudocqSA&#13;&#10;HdlFuf8Mzgg/UDpm/GmHg+hamkvHrubSsXH/XoWhsSfLYrLMLMtElsXoxoPxkb8hjSbHvFHpgtvP&#13;&#10;lMFhAIMNJrKMm2bEcBYCKDIuBjeW6jEyL2Z8tHlgfOQyGvFsImy3X3Z3m8c//acnYh/c5srTuMRZ&#13;&#10;/Yxu7zg0SJkf14SrdPKG/tqf2t9cWTAFp0PnKnjEzA+EH2B7PHZOHvy303TbohYvvig8XUPQXMoO&#13;&#10;SD2UKBxhB0su/fWD7IuzA5sH7ECnMYkd6NyZum/zU/ygoAyP6nzwxgvVhYqM1NsArppkALf4+tbw&#13;&#10;p6nBy9ICLAhG1BJVPTU4bYtqKSGQzLZplxeqIeHRsPu5uDm+8dV5f/50JhY67WPPG/jTJluhCMv4&#13;&#10;yxKV0Pi+N/GnNlVtnMWp9Di5Jm3XhCs1kTIn23HzljXNl2oMPtm0IZJXoZ+TAH12lpIIryuK14D1&#13;&#10;uh07hHRlrZKRGafW/6U7oMpKbtYKIlNhUZMsECYU3zBI2vkY8EouXjuvoStECgp/ekCy9+NPncCS&#13;&#10;cqBhAkxEr/q6sEqKbTU65fiL6M3g3i13Z0ReYORRSl0ooQ8KhuiR6cJCKUQkpuzwCz6ex1XTEMQn&#13;&#10;bVsLBu0tIl0v/jQjgSUM63yvZW03qlHB7HxTYzBM4Hg7XYW062nEMY5yloAiAaHJgQQMYmqyRkzW&#13;&#10;iHv9xpwlbZOJmA3u+CKLm/HFRaDNQ9zxYRpTRCAxgbAE2VZO1QcRmPIo3eQV18ioIAztnS3AFIyT&#13;&#10;4n5PuR++SOUltHF+lvacftNxqGXs1p6jDhsyMHq6uc9gWdTGfXwhabfpN2OMS351WLx3hdJkOQIS&#13;&#10;CdBn5S3sXxkWBfOmG5NIKEEGC5C7TBNT4lBKOryRTODAgOKrqvZZ4Klz3pQuI+V7LRd9GDvtJGHl&#13;&#10;nEBdLjM74VRVFW8w9f78qWBquURRaUSm5Bqet/GntUV0KJtWGjw3h3qZGfuf0Lb1MynF9C4oFRQX&#13;&#10;NG2hkvqOZ+GAZmvVrYqWsntn22JJ9Hvn2QTHbVPMGIFhEFSRSM5+lYQFEEfiN4yTNWpKtf0qQ24F&#13;&#10;cpFryBzeaf/pN/9dZoonV3EqxTgxNS33q2iXBTp8n6bl4lSlmtxfDcT22GgN4Q8WoeC/89G4Rs1v&#13;&#10;XSdKJlkbkcYW0kIRTgp2Kn2k/acUhWXdruItLlI1+jzDyUaDqhXeJ7UEKMPmTyJBvKnWx/anQpZM&#13;&#10;A6Ooy5TKQcHUrQltOz8qXKbqsnKV/jJVEzxiu/AyVVd5a1wjn0jVFfqdsvQBVcOo2HCCgPyYquHn&#13;&#10;hDCFV8+iavRqu4F4QNWiPp4gQeS18aznUTVyzO+jPaZqYuFFlwi8+oiq8UdIsklY9jSq5hhZGa+u&#13;&#10;SRc+y3cKDg4KOXZA5AdOof5USs3JPFbcXN4BXHFte/HyDpDStnas6qk4PrY/dQ66rsvUn0vYlQCt&#13;&#10;QnSf1/7JfPR93Vzg0h2xYKHXy6Sf54UpP0WJxe8sEmDFVl3XZfhJzkLQnlWIhXLPrwtRRn3fQDgd&#13;&#10;KRDnpGVZFCZ9+HS+JQSlIOCMeryqlNUqwsDDIRYoUXjIxrBtlKh7Q60x7fbaTkRhf4m6P5+I5EQE&#13;&#10;zxyciGJIwDSbIE4C4zNjJ6Jivm3k57htRE1Pc/jY5vrCx84bGufbRlAIr+i2EdPV5vCxn5b/F47U&#13;&#10;szj1aGz04oE4DfxguoGxy2JQf7N094FHj5FSIP5tdbFVnHhUTXxx+6LNI7jYZBpT7Iv2G5R8P+sf&#13;&#10;7IvpqeHQUu408Nbexp+msGZSH1jUZjz/6pE8qY1zB6i77upMs5FPt1VIh36Xl/Tx2LaklO55jRz7&#13;&#10;AkiV+ZZtFfO1fE3+1LUVJX6U0FZiCi+cDDlq6MmwqZaDU0Gqk1vvHFXtF2RVhBOHW20k6kM1jKYm&#13;&#10;k0SoLL5qqEgZ5hRfAcO0/3QVB2xS3I4Rz55sIiTFG3pekhaYIBU6ROXFreBjpzPSFee4bnXF8Re+&#13;&#10;rA5DW1gVTtLU+KqLXRZ5PG6nXfuABlSJLBTsYua9QAl1vN3kYlPO+ooOEKWXwJykW5yilv9UFMQk&#13;&#10;noX2IfKyxa5wvmm89WZ5qKDhS/enQTkmxpGANxXdx5v8yo6Namae5ZzLOWh8IOcCm5gs57qqy3Kz&#13;&#10;d2B6WQZK7dVsIbCAzR0caTmEbMT54oIOhiHzEEdamMYUQWe/gQn4tE8JukPLHG/QefcEub+2scVS&#13;&#10;dGwgSnmS8aIs3sVFrYXE0o+h16IX+KSdOSekUrz57wpMuC500v7Tb7btae0BEW0qTrANu3UxI5pa&#13;&#10;cOmjcRI4fnVBnBxghnCMYdzOgvxpEFDsgQncVpryeZJxUlDbLr1QTKdianTFpO+qFTj+wpeFlqZv&#13;&#10;GFeVB39TcR1OEBAYzvD66Chp7+k3XYl7DTFOUh2iB0Cz7hV4fPt/LvyGJ0S5RsgPwDo2DJZNFZBI&#13;&#10;O3Ub+rwBjg7FfWTJSHkZ02otO3Uw0imk+Pbw99fG9AN6ZqbvTB+6HTD9aE6dZCvsChwN5jjBQ60q&#13;&#10;eI/pN/gWnOlncW+/PNPXeQSmL9OYwvTzrDIN0qn6wPTHdpq4g/UckOwm9q11Q3RV+gY9Wn+wbDDb&#13;&#10;TmUcFEZyiBOklfid8WqZI4fwOC+MZ4yzKlwIoIa7FpmuI/1mv5MoscDeyqpTn64zkJxbwIwnwjIS&#13;&#10;HpZDFSo6uLcgXhqZ9u88QsdRViSuoGOnxlg7vKURYv7en9pfSQq0TptAweMu04noDwCdsnGOR07G&#13;&#10;+oaUbFVrSE1KTxIARJkrIaQAfioGqVOJnyuccMXJ2ufyZD2ae0nuL0zOaRwH3Vfq7tcBXx5bGNVG&#13;&#10;FLg54j/pcVl4SMGxsQyPpzmB/c1gqBTcNgKnwfPnA23HdYZO796NPxXkw73n769NooSdNEsUlygc&#13;&#10;uQcSJVoUnytRRiLSiW8xecLVlPBV3XIvLk90GogTncUUcaI/mXCEsC3SW57Tvj91j2g7U+rYnv7W&#13;&#10;n87WLFzWhZi/voqNNLtscdliihhsmoN5YtKm4bplrvCbD9/haM8emw/flZ/LLwju+fCd6F/KVMv5&#13;&#10;8P3b++3ixxX1kP/bClNojbNZVTJVSQKEj1UlNR9Nt7iS1mUOn9FAnWUtB1K1uFKf7JdSlgqdRzh8&#13;&#10;yzQmaUvioZMTkqstF87eJCKo9EtP2PFSPcla6p+z+G5OO07Drkamp6f0m2pT+PrMQCilCM3Cba90&#13;&#10;lSJ82oLg/p5Fj2Bqi/aXakDTTYTEhlr8ekxhi2dvCs/pggkfPTp7k09noZfPPHsfaMSVRH8mGqfc&#13;&#10;aWW05O/9qe2wDesEiC9USPTU0zGwLimBqIf1RnKze6DrJN8u+FbdXxohQBKJmhiKZUPS+uTDd5nb&#13;&#10;hZrY0o+s2llrcbuD4kMYP3Sw+OaCXFVBgh0k2gUcRv7sw5QkjGMbRdoMm0S6H/z1Vajxh/w09TzM&#13;&#10;TN6ZPEQzYPLRZDBRtSdiwgyLpHNlKiMOJtYayxPEFrg8cfHOXV78SGzzEC4fpjGFy1dN1s/RYksd&#13;&#10;2LwTuLEUXWVPIPh7f2o7KY5pJrns0tGYVDOzcmGjVd9Ij08d9cuFyna8wgx6vFfHeBolRD1bAld8&#13;&#10;EDHOuojcjia5o4Qdwr+91JSnKAwYzdhoWPJO5QBJIX21NhLmnrqA8Aa6vXgJO53OQ7vWPIOUQjoq&#13;&#10;a0vymZoOpSRqIiHxQFmwBtH7MY4gXU36TXFKbonRv2RqJgbv3itytNNXcbQqy06YoEdHiwvAYq4R&#13;&#10;Io43YpeQ+SKNSNdJc/0gz9zksb+ahjeSTVRUDLrkvgYjZcy2KnF9IiXBTioWcT7GKgTpalL6RRKT&#13;&#10;GRYEKSV6XRX0Nv60PVTnlhdQQp3heHRyX5Skmej8dderFPb+/Kn9gnVLmLvclsAuS6wnhU9B3ZtD&#13;&#10;ulLrnfQwRQ6pa1xR0VMiiopMtbB4SvErmTskoV8vLuyvJuENW3qmKsugy2VmCVREA6nS7YORcGHk&#13;&#10;Q8iN4yBdS/pNV9a4lwUiS5QjBXxJ3mZQf3wY1mQ7cAlMJm9q6FY7zDsynvrw43YuDcsiqSd9AzQt&#13;&#10;f6+tT9Dh2IokMcacLey2/lBEsDlnkaTjHhJR2N1bYW8mIarsMue1Rx1W5Dq5a1zzgxyAFTeb6GYh&#13;&#10;jsVV3XQdKWUP5Zi/vzb1LOB1Vs9cPYOsB+pZBNE09SzLMLwaHWWdFZo4qGdEPeYIBlHPuNRKb8aB&#13;&#10;cF9cPbN5oJ7pNKaoZzg3LHt4eAp3Ajfm23BnauCw3tLf+9PaEdGrOwuLdRTK3saf2hbhIzYSOVBf&#13;&#10;bosZ09Q+skb9PO/9+dPmQBqlMjqK4qtVoCda0rbkMRs7kmTzoM302qYsQXvncGmRnVRTUGeosxVW&#13;&#10;YWYA0ZWToKmcmB5liMQIRPUy7T/95qO52oc5IHXuUmDGo58QVYn+iXi30yyVDmIQVdp/CoeiyUxR&#13;&#10;7P/C2/jT4ItSr2dVbB0xzs/b+FPblpCD4m1C3vNSLmUI2hdpsGGX9nBx1G/dSQw7tMOdAYOc0nSl&#13;&#10;NhO0IvuFlxZyvGFKdx3nGG/Ee7sa4K+YU9p/+k1Hq1iB4dt/F0ejJIZqklSv0RpH8RUVinyO2TMU&#13;&#10;aLRFK43HhRGpllxLBLUCtZPypj2BS46vqUZVC2OTV5PWVnOq0FlWpPMm0p0VoX4pCjt0zP5oGVqH&#13;&#10;vTrUgEhhl35TSBIK4bMUNbnfZUV8imnJhN0nayMa3sIsKk5pzrPS/tNvhjeUJAMXik/aJYq8spUq&#13;&#10;M7bieCNj384NfFKUToIkpS5sd5QEniRrKzmwKiQlQSF9xSnJVH2MntP1vxK+aFY4SmGE38UFyD0V&#13;&#10;ATmkW6SGVDxuZpki8FNROm1tqK06GjHrqRkOPc2qvXBiTDV5CtpYMBVWTwAwlSY5EXh9Arkktk8l&#13;&#10;XM5lO4AbBhOMyu0iqq/7m0krwxhppw3/mYMR46YNBUNxO44SFvdZepGBjNpgowtLWRwVs4yoiPw9&#13;&#10;L/FM9sMNLzZtlqL7yw5lE2ObUQD7yP60ORNiplsWe7cGAQMgb+NPawvfUVgS9MyxNu13bKuhVZmp&#13;&#10;PYpphyOme9vzosKn2BRjsM7fX01CGvZX40yDLinmYNyT04BeMe4TIV/FeDWpSqhK08kRlOgsiY9L&#13;&#10;thoGLJNDRX3Mz5B6drBDxD5jNLBjOKV+XnKoqjrwbRvbjOi+tgP7hxIw6UxdGzquVX4oOkoPyO9i&#13;&#10;l00t5SQhLq7nSaObkdcefodEcrpL6SL95jQoNxaGLqmfkQgbTEUxfF3u2+lNhOh1Z5EUd/fNk/af&#13;&#10;frPRGu6YDqOhE6RR25IU78IG51IyGnWgXCDa9eOTaFIMWIpv5KYyO4ekEIkZO9DMjoDMqT/MUWA6&#13;&#10;HZKMYftNqvgkhjto0rwwwBQh14MkF6ab4h1fTVobLMsUtPg7XxvZCybaGnThZG0F96EpRKjFrkGa&#13;&#10;g9FSviMRsgqo/unL2/hTsVvIOSNAjvJHF+IY5eI2hbKIX98d3p8/tV9KFpqVO66VWXubcTozA1z8&#13;&#10;QQROZSYkAJCWL5N4UUN7+Rx3mOlBFHVMdTWlc7YQ1qcewjkyKQYolYrqy5sLGKDwljEtCOyY8TsQ&#13;&#10;DAF4OsISGJRRtG9v4k9tio5l50is+E7k3sSfDn7Pn4s+2x7407bDE6+/vzZDTlARZkOOG3IghoEh&#13;&#10;J4JomiGH447YMEWWjEVTzIUgb+ZCkOu/6z0nY0x7LgRpl8A4y1T2OxeCVJbiORsuyanROReCPBwN&#13;&#10;5kKQ4ca8uRDkXAhyLgSJA3ZgtE+lylwIkoqlcyHI3dte6GGIypqPRH4kwsA4OBJFEE07EmFT6Dwc&#13;&#10;bSy7+3UFmKvBITF/4UUyf9BYgLka/a48wFzNv88NMNdz8nOTu+cA83MB5mommwPM7x8xKgof3z39&#13;&#10;sNW77XpcPrh7Zi7vXJ6NqFz+z+vb/erx0/16QfqJ2E4FRpPYvNzsZY7OFrOqOZO9QCHFD6jKoxFM&#13;&#10;OSWnY3SKhzA9bXf73683Dwv58O5myzxuxOez+vGPu73acL2J/Plx8/3d/T1/FxN48odglT2H+mBu&#13;&#10;/imox5a9/8PjTrKJFlv/8N4/rB5vP2+27272Nwv9+Ns937KwiMfNb77sNx/vwkIOQ9ssv+6eFM58&#13;&#10;WHx7uH/cvaXNu5vP+/3T2zdvdref1w+r3XcPd7fbzW7zcf/d7ebhzebjx7vb9Zuvm+2HN3hasvDp&#13;&#10;abu5Xe92d4+f/vJ59bRmbEPfD45oLONDREeITEM0jnaLCRpDNNdKiFdMQtV+WURrmZQDtBe7p9vv&#13;&#10;76CuP652+x9W2xUTvFl83a6e3t3s/uvLaru+Wdw7Nv/ZES3RqgNEHyAyCdEELoSscjA5huir2dHq&#13;&#10;+n6tiIaGh4gObi/b+39B/hkjV1F4iBuFiSy+kZzLHSMWUjKG6LpEQ7uKHR1znp5b8eFfgHWLx3aI&#13;&#10;6AiRSTu6lewGVdXHEE00lESsXwHrDh7e17qj2WtDREeITEJ0R4aFBcaNIprAD1S+K0B0iAp4rYhm&#13;&#10;Jw4RHSEyDdEUKCNoTtzNI4heEmd5HXgOwRWvFc9YcIZ4jhCZhGfKtpF7p/YSQXQwwR3yQzqCnKCm&#13;&#10;uKE9luXFT1eap/5aER3jR3rH6ANEJiKamKzqJKLlTkbI6QoQHY3Ar1EXi1bxPqIjRCYimsRmix8d&#13;&#10;2dEUcAxF/q8A09EO9BoxzU4c8u4IkWmYJsiXFLBTQlpMtVcipaMh6DViesw0Rgz6c2ygVNbgbgWN&#13;&#10;FB5Rx0hvuJKTtJbqfqViWqrzDPb0ASLT9jTJKh48vyQ8PHCEgz5Guq7UUQzMu2mpU2FhyC+uj2md&#13;&#10;gqtD9NPd7Vv+N2s3nwbW7s3T+hFb+MfN9mG133232X5682G7+opp++Eeg3fWvOFX+y9itFWT+cOk&#13;&#10;Ph5W2//88vRvWNCfVvu793f3d/u/he6wlcukHn/84e5W/EXyBUpww7mk9SjNBMv6gttUBKXeSn6D&#13;&#10;52L9cb398/qenn9c/3m9u/v72kuPDfp+f3/3JC6MxXaz/393+8+hW7FIizNDXtqy8CEc+QFGIKPO&#13;&#10;gN9tbr88rB/3Cp5tmMfmcff57mmHw+Lt+uH9+gOelT980EFW90+fV/978+H7u2+sBLeJjCqj77a3&#13;&#10;otbwRz7vt+v97WdpIEvwWevKT5gTKSenNqbOcr8O+4ILebJWEhxlZ/hrhv7Z9oVMWqcZ5s9XnTof&#13;&#10;/omIL5r+nPiCfVfWJiT6z0V8RaDwn4/4CKUg8D4oWxZk4T5IstRruXRcaI/K8oSl/NxcWTB0TH34&#13;&#10;pD+9/bR9+gt7LXz++kk+rfjb6unz3e3vVvtV/3to9XZdbD5v7j+st7/+/wAAAP//AwBQSwMECgAA&#13;&#10;AAAAAAAhABqeZHiLAAAAiwAAABQAAABkcnMvbWVkaWEvaW1hZ2UxLnBuZ4lQTkcNChoKAAAADUlI&#13;&#10;RFIAAAH4AAAAAQgGAAAAMsK8GgAAAAFzUkdCAK7OHOkAAAAEZ0FNQQAAsY8L/GEFAAAACXBIWXMA&#13;&#10;AA7DAAAOwwHHb6hkAAAAIElEQVRIS+3BAQ0AAAjDsE85KLs2fJC1tB1gI0mSnkgOgnMDPnJFbScA&#13;&#10;AAAASUVORK5CYIJQSwMEFAAGAAgAAAAhAC5s8ADFAAAApQEAABkAAABkcnMvX3JlbHMvZTJvRG9j&#13;&#10;LnhtbC5yZWxzvJDBisIwEIbvC/sOYe7btD0sspj2IoJXcR9gSKZpsJmEJIq+vYFlQUHw5nFm+L//&#13;&#10;Y9bjxS/iTCm7wAq6pgVBrINxbBX8HrZfKxC5IBtcApOCK2UYh8+P9Z4WLDWUZxezqBTOCuZS4o+U&#13;&#10;Wc/kMTchEtfLFJLHUsdkZUR9REuyb9tvme4ZMDwwxc4oSDvTgzhcY21+zQ7T5DRtgj554vKkQjpf&#13;&#10;uysQk6WiwJNx+Lfsm8gW5HOH7j0O3b+DfHjucAMAAP//AwBQSwMEFAAGAAgAAAAhAE5d+yHjAAAA&#13;&#10;EAEAAA8AAABkcnMvZG93bnJldi54bWxMT01rg0AQvRf6H5Yp9NasWhsS4xpC+nEKhSaF0NtGJypx&#13;&#10;Z8XdqPn3HU/tZXjzHvPmvXQ9mkb02LnakoJwFoBAym1RU6ng+/D+tADhvKZCN5ZQwQ0drLP7u1Qn&#13;&#10;hR3oC/u9LwWbkEu0gsr7NpHS5RUa7Wa2RWLtbDujPa9dKYtOD2xuGhkFwVwaXRN/qHSL2wrzy/5q&#13;&#10;FHwMetg8h2/97nLe3n4OL5/HXYhKPT6MrysemxUIj6P/u4CpA+eHjIOd7JUKJxoF3MYzG8dzRpMe&#13;&#10;xBGj08QtlhHILJX/i2S/AAAA//8DAFBLAQItABQABgAIAAAAIQCxgme2CgEAABMCAAATAAAAAAAA&#13;&#10;AAAAAAAAAAAAAABbQ29udGVudF9UeXBlc10ueG1sUEsBAi0AFAAGAAgAAAAhADj9If/WAAAAlAEA&#13;&#10;AAsAAAAAAAAAAAAAAAAAOwEAAF9yZWxzLy5yZWxzUEsBAi0ACgAAAAAAAAAhAHyUahNgAQAAYAEA&#13;&#10;ABQAAAAAAAAAAAAAAAAAOgIAAGRycy9tZWRpYS9pbWFnZTIucG5nUEsBAi0AFAAGAAgAAAAhAE68&#13;&#10;CN4bMAAAB1cBAA4AAAAAAAAAAAAAAAAAzAMAAGRycy9lMm9Eb2MueG1sUEsBAi0ACgAAAAAAAAAh&#13;&#10;ABqeZHiLAAAAiwAAABQAAAAAAAAAAAAAAAAAEzQAAGRycy9tZWRpYS9pbWFnZTEucG5nUEsBAi0A&#13;&#10;FAAGAAgAAAAhAC5s8ADFAAAApQEAABkAAAAAAAAAAAAAAAAA0DQAAGRycy9fcmVscy9lMm9Eb2Mu&#13;&#10;eG1sLnJlbHNQSwECLQAUAAYACAAAACEATl37IeMAAAAQAQAADwAAAAAAAAAAAAAAAADMNQAAZHJz&#13;&#10;L2Rvd25yZXYueG1sUEsFBgAAAAAHAAcAvgEAANw2AAAAAA==&#13;&#10;">
              <v:group id="Group 769" o:spid="_x0000_s1666" style="position:absolute;left:20376;top:36426;width:66167;height:3474" coordsize="66166,34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NkkEyQAAAOEAAAAPAAAAZHJzL2Rvd25yZXYueG1sRI9Ba8JA&#13;&#10;FITvhf6H5Qm96SYtao2uIlbFgxTUgnh7ZJ9JMPs2ZLdJ/PeuUOhlYBjmG2a26EwpGqpdYVlBPIhA&#13;&#10;EKdWF5wp+Dlt+p8gnEfWWFomBXdysJi/vsww0bblAzVHn4kAYZeggtz7KpHSpTkZdANbEYfsamuD&#13;&#10;Ptg6k7rGNsBNKd+jaCQNFhwWcqxolVN6O/4aBdsW2+VHvG72t+vqfjkNv8/7mJR663Vf0yDLKQhP&#13;&#10;nf9v/CF2WsF4NIHno/AG5PwBAAD//wMAUEsBAi0AFAAGAAgAAAAhANvh9svuAAAAhQEAABMAAAAA&#13;&#10;AAAAAAAAAAAAAAAAAFtDb250ZW50X1R5cGVzXS54bWxQSwECLQAUAAYACAAAACEAWvQsW78AAAAV&#13;&#10;AQAACwAAAAAAAAAAAAAAAAAfAQAAX3JlbHMvLnJlbHNQSwECLQAUAAYACAAAACEA/TZJBMkAAADh&#13;&#10;AAAADwAAAAAAAAAAAAAAAAAHAgAAZHJzL2Rvd25yZXYueG1sUEsFBgAAAAADAAMAtwAAAP0CAAAA&#13;&#10;AA==&#13;&#10;">
                <v:rect id="Rectangle 770" o:spid="_x0000_s1667" style="position:absolute;width:66166;height:27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lhy5yAAAAOEAAAAPAAAAZHJzL2Rvd25yZXYueG1sRI/LasMw&#13;&#10;EEX3hf6DmEJ3jVxT8nCihD4SSLtqnHzAxJpYptbItdTE+fvOotDNwGW453IWq8G36kx9bAIbeBxl&#13;&#10;oIirYBuuDRz2m4cpqJiQLbaBycCVIqyWtzcLLGy48I7OZaqVQDgWaMCl1BVax8qRxzgKHbH8TqH3&#13;&#10;mCT2tbY9XgTuW51n2Vh7bFgWHHb06qj6Kn+8gc+nQPk6jy9l7WduOO4/3r9xbMz93fA2l/M8B5Vo&#13;&#10;SP+NP8TWGphMxEGMxAb08hcAAP//AwBQSwECLQAUAAYACAAAACEA2+H2y+4AAACFAQAAEwAAAAAA&#13;&#10;AAAAAAAAAAAAAAAAW0NvbnRlbnRfVHlwZXNdLnhtbFBLAQItABQABgAIAAAAIQBa9CxbvwAAABUB&#13;&#10;AAALAAAAAAAAAAAAAAAAAB8BAABfcmVscy8ucmVsc1BLAQItABQABgAIAAAAIQDUlhy5yAAAAOEA&#13;&#10;AAAPAAAAAAAAAAAAAAAAAAcCAABkcnMvZG93bnJldi54bWxQSwUGAAAAAAMAAwC3AAAA/AIAAAAA&#13;&#10;" filled="f" stroked="f">
                  <v:textbox inset="2.53958mm,2.53958mm,2.53958mm,2.53958mm">
                    <w:txbxContent>
                      <w:p w14:paraId="1A57D3FD" w14:textId="77777777" w:rsidR="00177E13" w:rsidRDefault="00177E13">
                        <w:pPr>
                          <w:spacing w:after="0" w:line="240" w:lineRule="auto"/>
                          <w:ind w:left="0" w:firstLine="0"/>
                          <w:textDirection w:val="btLr"/>
                        </w:pPr>
                      </w:p>
                    </w:txbxContent>
                  </v:textbox>
                </v:rect>
                <v:shape id="Freeform 771" o:spid="_x0000_s1668" style="position:absolute;left:626;top:1212;width:281;height:519;visibility:visible;mso-wrap-style:square;v-text-anchor:middle" coordsize="28101,518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2/rygAAAOEAAAAPAAAAZHJzL2Rvd25yZXYueG1sRI9BawIx&#13;&#10;FITvgv8hvIIXqVmtVFmNUi2KCLbUFs+vm+fu2s3LkqS6/femIHgZGIb5hpnOG1OJMzlfWlbQ7yUg&#13;&#10;iDOrS84VfH2uHscgfEDWWFkmBX/kYT5rt6aYanvhDzrvQy4ihH2KCooQ6lRKnxVk0PdsTRyzo3UG&#13;&#10;Q7Qul9rhJcJNJQdJ8iwNlhwXCqxpWVD2s/81Cobd3ZN7fzuevpeH3XC82B4GGa+V6jw0r5MoLxMQ&#13;&#10;gZpwb9wQG61gNOrD/6P4BuTsCgAA//8DAFBLAQItABQABgAIAAAAIQDb4fbL7gAAAIUBAAATAAAA&#13;&#10;AAAAAAAAAAAAAAAAAABbQ29udGVudF9UeXBlc10ueG1sUEsBAi0AFAAGAAgAAAAhAFr0LFu/AAAA&#13;&#10;FQEAAAsAAAAAAAAAAAAAAAAAHwEAAF9yZWxzLy5yZWxzUEsBAi0AFAAGAAgAAAAhAKVbb+vKAAAA&#13;&#10;4QAAAA8AAAAAAAAAAAAAAAAABwIAAGRycy9kb3ducmV2LnhtbFBLBQYAAAAAAwADALcAAAD+AgAA&#13;&#10;AAA=&#13;&#10;" adj="-11796480,,5400" path="m28101,r,11123l19366,16842r8735,-51l28101,27558r-11916,c15273,31229,15422,34330,16632,36885v1209,2579,3655,3869,7339,3869l28101,39321r,11320l18920,51891v-6642,,-11627,-2406,-14957,-7243c651,39836,,33412,2009,25400,4018,17388,7832,10840,13450,5755l28101,xe" fillcolor="#a6a6a6" stroked="f">
                  <v:stroke joinstyle="miter"/>
                  <v:formulas/>
                  <v:path arrowok="t" o:extrusionok="f" o:connecttype="custom" textboxrect="0,0,28101,51891"/>
                  <v:textbox inset="2.53958mm,2.53958mm,2.53958mm,2.53958mm">
                    <w:txbxContent>
                      <w:p w14:paraId="73B06E50" w14:textId="77777777" w:rsidR="00177E13" w:rsidRDefault="00177E13">
                        <w:pPr>
                          <w:spacing w:after="0" w:line="240" w:lineRule="auto"/>
                          <w:ind w:left="0" w:firstLine="0"/>
                          <w:textDirection w:val="btLr"/>
                        </w:pPr>
                      </w:p>
                    </w:txbxContent>
                  </v:textbox>
                </v:shape>
                <v:shape id="Freeform 772" o:spid="_x0000_s1669" style="position:absolute;left:127;top:975;width:514;height:771;visibility:visible;mso-wrap-style:square;v-text-anchor:middle" coordsize="51402,770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08qdygAAAOEAAAAPAAAAZHJzL2Rvd25yZXYueG1sRI9Ba8JA&#13;&#10;FITvgv9heUJvumlKTYmuUtoGavGg1oPH1+wzCc2+DdltEv+9WxC8DAzDfMMs14OpRUetqywreJxF&#13;&#10;IIhzqysuFBy/s+kLCOeRNdaWScGFHKxX49ESU2173lN38IUIEHYpKii9b1IpXV6SQTezDXHIzrY1&#13;&#10;6INtC6lb7APc1DKOork0WHFYKLGht5Ly38OfUfB13vXxU519xM+n3bbbZJuh+mmUepgM74sgrwsQ&#13;&#10;ngZ/b9wQn1pBksTw/yi8Abm6AgAA//8DAFBLAQItABQABgAIAAAAIQDb4fbL7gAAAIUBAAATAAAA&#13;&#10;AAAAAAAAAAAAAAAAAABbQ29udGVudF9UeXBlc10ueG1sUEsBAi0AFAAGAAgAAAAhAFr0LFu/AAAA&#13;&#10;FQEAAAsAAAAAAAAAAAAAAAAAHwEAAF9yZWxzLy5yZWxzUEsBAi0AFAAGAAgAAAAhANrTyp3KAAAA&#13;&#10;4QAAAA8AAAAAAAAAAAAAAAAABwIAAGRycy9kb3ducmV2LnhtbFBLBQYAAAAAAwADALcAAAD+AgAA&#13;&#10;AAA=&#13;&#10;" path="m18445,l42667,,41216,6921r-4883,595l30528,25623,24557,49510,22436,61342r7116,l41774,60226r3377,-5011l51402,56753,41858,77093r-6586,-447l36165,73819,,73893,1339,67370r3796,-844l10967,48245,16939,24383,20036,7119,16520,6251,18445,xe" fillcolor="#a6a6a6" stroked="f">
                  <v:path arrowok="t" o:extrusionok="f"/>
                </v:shape>
                <v:shape id="Freeform 773" o:spid="_x0000_s1670" style="position:absolute;left:907;top:1522;width:167;height:208;visibility:visible;mso-wrap-style:square;v-text-anchor:middle" coordsize="16715,208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IKwxgAAAOEAAAAPAAAAZHJzL2Rvd25yZXYueG1sRI/NasMw&#13;&#10;EITvgb6D2EJviZyWOsWJEkqSgm8hPw+wWFvLxFoJSUnst68KhV4GhmG+YVabwfbiTiF2jhXMZwUI&#13;&#10;4sbpjlsFl/PX9ANETMgae8ekYKQIm/XTZIWVdg8+0v2UWpEhHCtUYFLylZSxMWQxzpwnztm3CxZT&#13;&#10;tqGVOuAjw20vX4uilBY7zgsGPW0NNdfTzSrwFMpdaax5H13c7g++Hs9DrdTL87BbZvlcgkg0pP/G&#13;&#10;H6LWChaLN/h9lN+AXP8AAAD//wMAUEsBAi0AFAAGAAgAAAAhANvh9svuAAAAhQEAABMAAAAAAAAA&#13;&#10;AAAAAAAAAAAAAFtDb250ZW50X1R5cGVzXS54bWxQSwECLQAUAAYACAAAACEAWvQsW78AAAAVAQAA&#13;&#10;CwAAAAAAAAAAAAAAAAAfAQAAX3JlbHMvLnJlbHNQSwECLQAUAAYACAAAACEAWIyCsMYAAADhAAAA&#13;&#10;DwAAAAAAAAAAAAAAAAAHAgAAZHJzL2Rvd25yZXYueG1sUEsFBgAAAAADAAMAtwAAAPoCAAAAAA==&#13;&#10;" path="m10409,r6306,397l12669,20836r-5832,l6669,18802,,19710,,8389,8092,5581,10409,xe" fillcolor="#a6a6a6" stroked="f">
                  <v:path arrowok="t" o:extrusionok="f"/>
                </v:shape>
                <v:shape id="Freeform 774" o:spid="_x0000_s1671" style="position:absolute;left:1118;top:1406;width:237;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6vnHyAAAAOEAAAAPAAAAZHJzL2Rvd25yZXYueG1sRI9Pa8JA&#13;&#10;FMTvhX6H5RV6Ed1EqynRVbRF0KN/0Osj+5oEs2/D7lbjt3cLBS8DwzC/YWaLzjTiSs7XlhWkgwQE&#13;&#10;cWF1zaWC42Hd/wThA7LGxjIpuJOHxfz1ZYa5tjfe0XUfShEh7HNUUIXQ5lL6oiKDfmBb4pj9WGcw&#13;&#10;ROtKqR3eItw0cpgkE2mw5rhQYUtfFRWX/a9R0G1OPDquAva252E6vmxdqnuZUu9v3fc0ynIKIlAX&#13;&#10;no1/xEYryLIP+HsU34CcPwAAAP//AwBQSwECLQAUAAYACAAAACEA2+H2y+4AAACFAQAAEwAAAAAA&#13;&#10;AAAAAAAAAAAAAAAAW0NvbnRlbnRfVHlwZXNdLnhtbFBLAQItABQABgAIAAAAIQBa9CxbvwAAABUB&#13;&#10;AAALAAAAAAAAAAAAAAAAAB8BAABfcmVscy8ucmVsc1BLAQItABQABgAIAAAAIQCf6vnHyAAAAOEA&#13;&#10;AAAPAAAAAAAAAAAAAAAAAAcCAABkcnMvZG93bnJldi54bWxQSwUGAAAAAAMAAwC3AAAA/AIAAAAA&#13;&#10;" adj="-11796480,,5400" path="m23659,r,11350l19896,12282v-2381,992,-3776,2282,-4185,3895c15320,17764,15487,19029,16213,19972v744,917,2288,1364,4632,1364l23659,20013r,9856l14706,32473v-5265,,-9144,-1562,-11636,-4663c595,24685,,20542,1284,15383,2586,10248,5628,6453,10409,4072,12809,2881,16066,1753,20182,692l23659,xe" fillcolor="#a6a6a6" stroked="f">
                  <v:stroke joinstyle="miter"/>
                  <v:formulas/>
                  <v:path arrowok="t" o:extrusionok="f" o:connecttype="custom" textboxrect="0,0,23659,32473"/>
                  <v:textbox inset="2.53958mm,2.53958mm,2.53958mm,2.53958mm">
                    <w:txbxContent>
                      <w:p w14:paraId="51052E6B" w14:textId="77777777" w:rsidR="00177E13" w:rsidRDefault="00177E13">
                        <w:pPr>
                          <w:spacing w:after="0" w:line="240" w:lineRule="auto"/>
                          <w:ind w:left="0" w:firstLine="0"/>
                          <w:textDirection w:val="btLr"/>
                        </w:pPr>
                      </w:p>
                    </w:txbxContent>
                  </v:textbox>
                </v:shape>
                <v:shape id="Freeform 775" o:spid="_x0000_s1672" style="position:absolute;left:907;top:1193;width:237;height:295;visibility:visible;mso-wrap-style:square;v-text-anchor:middle" coordsize="23710,2944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7CshyAAAAOEAAAAPAAAAZHJzL2Rvd25yZXYueG1sRI/RisIw&#13;&#10;FETfhf2HcBd8EU0VrEs1imxRhEVE1w+4Nte2bnNTmqj1782C4MvAMMwZZrZoTSVu1LjSsoLhIAJB&#13;&#10;nFldcq7g+Lvqf4FwHlljZZkUPMjBYv7RmWGi7Z33dDv4XAQIuwQVFN7XiZQuK8igG9iaOGRn2xj0&#13;&#10;wTa51A3eA9xUchRFsTRYclgosKbvgrK/w9UoWB79Oovj7U+6K0/bnh1ezpdrqlT3s02nQZZTEJ5a&#13;&#10;/268EButYDIZw/+j8Abk/AkAAP//AwBQSwECLQAUAAYACAAAACEA2+H2y+4AAACFAQAAEwAAAAAA&#13;&#10;AAAAAAAAAAAAAAAAW0NvbnRlbnRfVHlwZXNdLnhtbFBLAQItABQABgAIAAAAIQBa9CxbvwAAABUB&#13;&#10;AAALAAAAAAAAAAAAAAAAAB8BAABfcmVscy8ucmVsc1BLAQItABQABgAIAAAAIQAk7CshyAAAAOEA&#13;&#10;AAAPAAAAAAAAAAAAAAAAAAcCAABkcnMvZG93bnJldi54bWxQSwUGAAAAAAMAAwC3AAAA/AIAAAAA&#13;&#10;" adj="-11796480,,5400" path="m4800,v7367,,12510,1811,15431,5482c23152,9128,23710,14560,21905,21779v-483,1909,-1292,4489,-2427,7664l,29443,,18676r8316,-48c8948,16148,8864,14288,8064,13022,7283,11782,5534,11162,2818,11162l,13008,,1885,4800,xe" fillcolor="#a6a6a6" stroked="f">
                  <v:stroke joinstyle="miter"/>
                  <v:formulas/>
                  <v:path arrowok="t" o:extrusionok="f" o:connecttype="custom" textboxrect="0,0,23710,29443"/>
                  <v:textbox inset="2.53958mm,2.53958mm,2.53958mm,2.53958mm">
                    <w:txbxContent>
                      <w:p w14:paraId="013EE406" w14:textId="77777777" w:rsidR="00177E13" w:rsidRDefault="00177E13">
                        <w:pPr>
                          <w:spacing w:after="0" w:line="240" w:lineRule="auto"/>
                          <w:ind w:left="0" w:firstLine="0"/>
                          <w:textDirection w:val="btLr"/>
                        </w:pPr>
                      </w:p>
                    </w:txbxContent>
                  </v:textbox>
                </v:shape>
                <v:shape id="Freeform 776" o:spid="_x0000_s1673" style="position:absolute;left:1217;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nYlyQAAAOEAAAAPAAAAZHJzL2Rvd25yZXYueG1sRI9Ba8JA&#13;&#10;FITvBf/D8oReSt3oQUt0FVGUigVJWu+P7DMJZt+G7Gpifr1bKPQyMAzzDbNYdaYSd2pcaVnBeBSB&#13;&#10;IM6sLjlX8PO9e/8A4TyyxsoyKXiQg9Vy8LLAWNuWE7qnPhcBwi5GBYX3dSylywoy6Ea2Jg7ZxTYG&#13;&#10;fbBNLnWDbYCbSk6iaCoNlhwWCqxpU1B2TW9GQVId6n3Sp+dze2zfJl99vxmftkq9DrvtPMh6DsJT&#13;&#10;5/8bf4hPrWA2m8Lvo/AG5PIJAAD//wMAUEsBAi0AFAAGAAgAAAAhANvh9svuAAAAhQEAABMAAAAA&#13;&#10;AAAAAAAAAAAAAAAAAFtDb250ZW50X1R5cGVzXS54bWxQSwECLQAUAAYACAAAACEAWvQsW78AAAAV&#13;&#10;AQAACwAAAAAAAAAAAAAAAAAfAQAAX3JlbHMvLnJlbHNQSwECLQAUAAYACAAAACEAliJ2JckAAADh&#13;&#10;AAAADwAAAAAAAAAAAAAAAAAHAgAAZHJzL2Rvd25yZXYueG1sUEsFBgAAAAADAAMAtwAAAP0CAAAA&#13;&#10;AA==&#13;&#10;" path="m3544,l9376,r363,2158l13808,1822r,12020l8204,15180,6530,19893,,20241,3544,xe" fillcolor="#a6a6a6" stroked="f">
                  <v:path arrowok="t" o:extrusionok="f"/>
                </v:shape>
                <v:shape id="Freeform 777" o:spid="_x0000_s1674" style="position:absolute;left:3709;top:1218;width:273;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jbSGyQAAAOEAAAAPAAAAZHJzL2Rvd25yZXYueG1sRI/dasJA&#13;&#10;FITvC77DcgTv6sYKpiRZpShiECzUH3p7yJ4modmzIbs1ydu7hUJvBoZhvmGyzWAacafO1ZYVLOYR&#13;&#10;COLC6ppLBdfL/vkVhPPIGhvLpGAkB5v15CnDRNueP+h+9qUIEHYJKqi8bxMpXVGRQTe3LXHIvmxn&#13;&#10;0AfblVJ32Ae4aeRLFK2kwZrDQoUtbSsqvs8/RsHgj/FNvo+L/ph/jnha3vJDvVdqNh12aZC3FISn&#13;&#10;wf83/hC5VhDHMfw+Cm9Arh8AAAD//wMAUEsBAi0AFAAGAAgAAAAhANvh9svuAAAAhQEAABMAAAAA&#13;&#10;AAAAAAAAAAAAAAAAAFtDb250ZW50X1R5cGVzXS54bWxQSwECLQAUAAYACAAAACEAWvQsW78AAAAV&#13;&#10;AQAACwAAAAAAAAAAAAAAAAAfAQAAX3JlbHMvLnJlbHNQSwECLQAUAAYACAAAACEAuY20hskAAADh&#13;&#10;AAAADwAAAAAAAAAAAAAAAAAHAgAAZHJzL2Rvd25yZXYueG1sUEsFBgAAAAADAAMAtwAAAP0CAAAA&#13;&#10;AA==&#13;&#10;" adj="-11796480,,5400" path="m27325,r,10049l22306,12024v-2140,2232,-3954,6300,-5442,12204c14222,34844,16501,40153,23701,40153r3624,-1576l27325,48899r-6526,2391c13004,51290,7414,48884,4028,44121,660,39334,,32860,2046,24674,4093,16489,7990,9940,13739,4980l27325,xe" fillcolor="#a6a6a6" stroked="f">
                  <v:stroke joinstyle="miter"/>
                  <v:formulas/>
                  <v:path arrowok="t" o:extrusionok="f" o:connecttype="custom" textboxrect="0,0,27325,51290"/>
                  <v:textbox inset="2.53958mm,2.53958mm,2.53958mm,2.53958mm">
                    <w:txbxContent>
                      <w:p w14:paraId="79BAE99B" w14:textId="77777777" w:rsidR="00177E13" w:rsidRDefault="00177E13">
                        <w:pPr>
                          <w:spacing w:after="0" w:line="240" w:lineRule="auto"/>
                          <w:ind w:left="0" w:firstLine="0"/>
                          <w:textDirection w:val="btLr"/>
                        </w:pPr>
                      </w:p>
                    </w:txbxContent>
                  </v:textbox>
                </v:shape>
                <v:shape id="Freeform 778" o:spid="_x0000_s1675" style="position:absolute;left:2817;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jiXyAAAAOEAAAAPAAAAZHJzL2Rvd25yZXYueG1sRI/BasJA&#13;&#10;EIbvBd9hGaGXoht7aGp0lVYRihet+gBDdkyC2dmQXZP07TsHwcvAz/B/M99yPbhaddSGyrOB2TQB&#13;&#10;RZx7W3Fh4HLeTT5BhYhssfZMBv4owHo1elliZn3Pv9SdYqEEwiFDA2WMTaZ1yEtyGKa+IZbd1bcO&#13;&#10;o8S20LbFXuCu1u9J8qEdViwXSmxoU1J+O92dAbxvunR+s9dw5O/9tgmz/vC2M+Z1PGwXMr4WoCIN&#13;&#10;8dl4IH6sgTSVl8VIbECv/gEAAP//AwBQSwECLQAUAAYACAAAACEA2+H2y+4AAACFAQAAEwAAAAAA&#13;&#10;AAAAAAAAAAAAAAAAW0NvbnRlbnRfVHlwZXNdLnhtbFBLAQItABQABgAIAAAAIQBa9CxbvwAAABUB&#13;&#10;AAALAAAAAAAAAAAAAAAAAB8BAABfcmVscy8ucmVsc1BLAQItABQABgAIAAAAIQCY4jiXyAAAAOEA&#13;&#10;AAAPAAAAAAAAAAAAAAAAAAcCAABkcnMvZG93bnJldi54bWxQSwUGAAAAAAMAAwC3AAAA/AIAAAAA&#13;&#10;" adj="-11796480,,5400" path="m44118,v5749,,9246,1786,10493,5333c60415,1786,66396,,72554,v5171,,8827,1811,10966,5407c85660,9004,86013,13692,84581,19422l81930,29989,77076,44486r5412,1328l80563,52065r-23553,l58462,45120r5218,-571l68535,28798,71103,18678v521,-2133,418,-3671,-307,-4614c70089,13122,68294,12626,65410,12626v-2865,,-5935,1091,-9209,3224l52657,29989,47817,44445r7128,824l52880,52065r-25142,l29189,45120r5218,-571l39263,28798,41830,18678v521,-2133,419,-3671,-307,-4614c40816,13122,39105,12626,36388,12626v-2697,,-5674,1091,-8929,3224l24640,25078r-1227,4886l18571,44445r7130,824l23636,52065,,52065,1339,45541r3768,-843l9990,28798r1228,-4861l14092,9004,10102,8161,12027,1984,32203,322,30780,3547c33942,1191,38388,,44118,xe" fillcolor="#a6a6a6" stroked="f">
                  <v:stroke joinstyle="miter"/>
                  <v:formulas/>
                  <v:path arrowok="t" o:extrusionok="f" o:connecttype="custom" textboxrect="0,0,86013,52065"/>
                  <v:textbox inset="2.53958mm,2.53958mm,2.53958mm,2.53958mm">
                    <w:txbxContent>
                      <w:p w14:paraId="3E3E9245" w14:textId="77777777" w:rsidR="00177E13" w:rsidRDefault="00177E13">
                        <w:pPr>
                          <w:spacing w:after="0" w:line="240" w:lineRule="auto"/>
                          <w:ind w:left="0" w:firstLine="0"/>
                          <w:textDirection w:val="btLr"/>
                        </w:pPr>
                      </w:p>
                    </w:txbxContent>
                  </v:textbox>
                </v:shape>
                <v:shape id="Freeform 779" o:spid="_x0000_s1676" style="position:absolute;left:2007;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nFRygAAAOEAAAAPAAAAZHJzL2Rvd25yZXYueG1sRI9Ba8JA&#13;&#10;FITvQv/D8gq9iG5aqtHoKqVB8GTReNDbM/tMQrNvQ3Zr4r/vFoReBoZhvmGW697U4katqywreB1H&#13;&#10;IIhzqysuFByzzWgGwnlkjbVlUnAnB+vV02CJibYd7+l28IUIEHYJKii9bxIpXV6SQTe2DXHIrrY1&#13;&#10;6INtC6lb7ALc1PItiqbSYMVhocSGPkvKvw8/RkEzHJ4u77u9Tyd4Om/O2/s8+6qUennu00WQjwUI&#13;&#10;T73/bzwQW60gjufw9yi8Abn6BQAA//8DAFBLAQItABQABgAIAAAAIQDb4fbL7gAAAIUBAAATAAAA&#13;&#10;AAAAAAAAAAAAAAAAAABbQ29udGVudF9UeXBlc10ueG1sUEsBAi0AFAAGAAgAAAAhAFr0LFu/AAAA&#13;&#10;FQEAAAsAAAAAAAAAAAAAAAAAHwEAAF9yZWxzLy5yZWxzUEsBAi0AFAAGAAgAAAAhAOsGcVHKAAAA&#13;&#10;4QAAAA8AAAAAAAAAAAAAAAAABwIAAGRycy9kb3ducmV2LnhtbFBLBQYAAAAAAwADALcAAAD+AgAA&#13;&#10;AAA=&#13;&#10;" adj="-11796480,,5400" path="m43951,v5488,,9302,1786,11441,5358c57550,8905,57903,13593,56452,19422l53801,29989,50871,44971r3488,843l52434,52065r-23552,l30333,45120r5218,-571l40407,28798,42974,18678v502,-2108,372,-3646,-391,-4614c41821,13122,40007,12626,37142,12626v-2865,,-6093,1091,-9683,3323l24640,25078r-1227,4886l20538,44673r5274,596l23747,52065,,52065,1339,45541r3768,-843l9990,28798r1228,-4861l14092,9004,10102,8161,12027,1984,32203,322,30807,3572c34100,1191,38481,,43951,xe" fillcolor="#a6a6a6" stroked="f">
                  <v:stroke joinstyle="miter"/>
                  <v:formulas/>
                  <v:path arrowok="t" o:extrusionok="f" o:connecttype="custom" textboxrect="0,0,57903,52065"/>
                  <v:textbox inset="2.53958mm,2.53958mm,2.53958mm,2.53958mm">
                    <w:txbxContent>
                      <w:p w14:paraId="64CBAF40" w14:textId="77777777" w:rsidR="00177E13" w:rsidRDefault="00177E13">
                        <w:pPr>
                          <w:spacing w:after="0" w:line="240" w:lineRule="auto"/>
                          <w:ind w:left="0" w:firstLine="0"/>
                          <w:textDirection w:val="btLr"/>
                        </w:pPr>
                      </w:p>
                    </w:txbxContent>
                  </v:textbox>
                </v:shape>
                <v:shape id="Freeform 780" o:spid="_x0000_s1677" style="position:absolute;left:1626;top:1193;width:494;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5YAiygAAAOEAAAAPAAAAZHJzL2Rvd25yZXYueG1sRI9BS8NA&#13;&#10;EIXvQv/DMgUv0m4U0ZJ2WzQiWJCCaXvobchOs2mzsyG7tvHfOwfBy8BjeN/jW6wG36oL9bEJbOB+&#13;&#10;moEiroJtuDaw275PZqBiQrbYBiYDPxRhtRzdLDC34cpfdClTrQTCMUcDLqUu1zpWjjzGaeiI5XcM&#13;&#10;vccksa+17fEqcN/qhyx70h4blgWHHRWOqnP57Q0Ujw3GzbpYn7Li8670e+cO/tWY2/HwNpfzMgeV&#13;&#10;aEj/jT/EhzXwPBMHMRIb0MtfAAAA//8DAFBLAQItABQABgAIAAAAIQDb4fbL7gAAAIUBAAATAAAA&#13;&#10;AAAAAAAAAAAAAAAAAABbQ29udGVudF9UeXBlc10ueG1sUEsBAi0AFAAGAAgAAAAhAFr0LFu/AAAA&#13;&#10;FQEAAAsAAAAAAAAAAAAAAAAAHwEAAF9yZWxzLy5yZWxzUEsBAi0AFAAGAAgAAAAhAJzlgCLKAAAA&#13;&#10;4QAAAA8AAAAAAAAAAAAAAAAABwIAAGRycy9kb3ducmV2LnhtbFBLBQYAAAAAAwADALcAAAD+AgAA&#13;&#10;AAA=&#13;&#10;" adj="-11796480,,5400" path="m39542,v2586,,5860,372,9822,1116l44258,18579r-6335,l38426,12874v-614,-224,-1498,-348,-2651,-348c34621,12526,33431,12824,32203,13469v-1228,620,-2968,1910,-5219,3845l24640,25078r-1227,4886l20538,44673r6921,844l25450,52065,,52065,1339,45541r3768,-843l9990,28798r1228,-4861l14092,9004,10102,8161,12027,1984,32203,322,29691,4812v-353,-645,558,-1612,2735,-2902c34603,620,36974,,39542,xe" fillcolor="#a6a6a6" stroked="f">
                  <v:stroke joinstyle="miter"/>
                  <v:formulas/>
                  <v:path arrowok="t" o:extrusionok="f" o:connecttype="custom" textboxrect="0,0,49364,52065"/>
                  <v:textbox inset="2.53958mm,2.53958mm,2.53958mm,2.53958mm">
                    <w:txbxContent>
                      <w:p w14:paraId="5ED18452" w14:textId="77777777" w:rsidR="00177E13" w:rsidRDefault="00177E13">
                        <w:pPr>
                          <w:spacing w:after="0" w:line="240" w:lineRule="auto"/>
                          <w:ind w:left="0" w:firstLine="0"/>
                          <w:textDirection w:val="btLr"/>
                        </w:pPr>
                      </w:p>
                    </w:txbxContent>
                  </v:textbox>
                </v:shape>
                <v:shape id="Freeform 781" o:spid="_x0000_s1678" style="position:absolute;left:1355;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oTFyAAAAOEAAAAPAAAAZHJzL2Rvd25yZXYueG1sRI9Pi8Iw&#13;&#10;FMTvC36H8ARva+Ii/qlGWRRBwct2d8Xjo3m21ealNFHrtzcLwl4GhmF+w8yXra3EjRpfOtYw6CsQ&#13;&#10;xJkzJecafr437xMQPiAbrByThgd5WC46b3NMjLvzF93SkIsIYZ+ghiKEOpHSZwVZ9H1XE8fs5BqL&#13;&#10;Idoml6bBe4TbSn4oNZIWS44LBda0Kii7pFerISVz2Z/TlXI7tRses6n/PR281r1uu55F+ZyBCNSG&#13;&#10;/8YLsTUaxpMB/D2Kb0AungAAAP//AwBQSwECLQAUAAYACAAAACEA2+H2y+4AAACFAQAAEwAAAAAA&#13;&#10;AAAAAAAAAAAAAAAAW0NvbnRlbnRfVHlwZXNdLnhtbFBLAQItABQABgAIAAAAIQBa9CxbvwAAABUB&#13;&#10;AAALAAAAAAAAAAAAAAAAAB8BAABfcmVscy8ucmVsc1BLAQItABQABgAIAAAAIQBGwoTFyAAAAOEA&#13;&#10;AAAPAAAAAAAAAAAAAAAAAAcCAABkcnMvZG93bnJldi54bWxQSwUGAAAAAAMAAwC3AAAA/AIAAAAA&#13;&#10;" adj="-11796480,,5400" path="m6730,v7107,,12334,1637,15683,4887c25762,8111,26692,12725,25203,18752l22162,29989,19371,44772r3935,869l21408,51842,2098,53206,3409,50180,,51172,,41316,5781,38596,8153,30634,,32654,,21303,11446,19025r391,-1438c12376,15354,12227,13742,11390,12725,10572,11683,8749,11162,5921,11162l,12577,,557,6730,xe" fillcolor="#a6a6a6" stroked="f">
                  <v:stroke joinstyle="miter"/>
                  <v:formulas/>
                  <v:path arrowok="t" o:extrusionok="f" o:connecttype="custom" textboxrect="0,0,26692,53206"/>
                  <v:textbox inset="2.53958mm,2.53958mm,2.53958mm,2.53958mm">
                    <w:txbxContent>
                      <w:p w14:paraId="508C1230" w14:textId="77777777" w:rsidR="00177E13" w:rsidRDefault="00177E13">
                        <w:pPr>
                          <w:spacing w:after="0" w:line="240" w:lineRule="auto"/>
                          <w:ind w:left="0" w:firstLine="0"/>
                          <w:textDirection w:val="btLr"/>
                        </w:pPr>
                      </w:p>
                    </w:txbxContent>
                  </v:textbox>
                </v:shape>
                <v:shape id="Freeform 782" o:spid="_x0000_s1679" style="position:absolute;left:4638;top:1212;width:281;height:519;visibility:visible;mso-wrap-style:square;v-text-anchor:middle" coordsize="28101,518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XIG7ywAAAOEAAAAPAAAAZHJzL2Rvd25yZXYueG1sRI9Ba8JA&#13;&#10;FITvhf6H5RW8FN2YSg3RVdSiiGBLbfH8mn0mabNvw+5W03/vFgq9DAzDfMNM551pxJmcry0rGA4S&#13;&#10;EMSF1TWXCt7f1v0MhA/IGhvLpOCHPMxntzdTzLW98CudD6EUEcI+RwVVCG0upS8qMugHtiWO2ck6&#13;&#10;gyFaV0rt8BLhppFpkjxKgzXHhQpbWlVUfB2+jYLR/f7BvTyfPj9Wx/0oW+6OacEbpXp33dMkymIC&#13;&#10;IlAX/ht/iK1WMM5S+H0U34CcXQEAAP//AwBQSwECLQAUAAYACAAAACEA2+H2y+4AAACFAQAAEwAA&#13;&#10;AAAAAAAAAAAAAAAAAAAAW0NvbnRlbnRfVHlwZXNdLnhtbFBLAQItABQABgAIAAAAIQBa9CxbvwAA&#13;&#10;ABUBAAALAAAAAAAAAAAAAAAAAB8BAABfcmVscy8ucmVsc1BLAQItABQABgAIAAAAIQBgXIG7ywAA&#13;&#10;AOEAAAAPAAAAAAAAAAAAAAAAAAcCAABkcnMvZG93bnJldi54bWxQSwUGAAAAAAMAAwC3AAAA/wIA&#13;&#10;AAAA&#13;&#10;" adj="-11796480,,5400" path="m28101,r,11123l19366,16842r8735,-51l28101,27558r-11916,c15273,31229,15422,34330,16632,36885v1209,2579,3655,3869,7339,3869l28101,39321r,11320l18920,51891v-6642,,-11627,-2406,-14957,-7243c651,39836,,33412,2009,25400,4018,17388,7832,10840,13450,5755l28101,xe" fillcolor="#a6a6a6" stroked="f">
                  <v:stroke joinstyle="miter"/>
                  <v:formulas/>
                  <v:path arrowok="t" o:extrusionok="f" o:connecttype="custom" textboxrect="0,0,28101,51891"/>
                  <v:textbox inset="2.53958mm,2.53958mm,2.53958mm,2.53958mm">
                    <w:txbxContent>
                      <w:p w14:paraId="004B5636" w14:textId="77777777" w:rsidR="00177E13" w:rsidRDefault="00177E13">
                        <w:pPr>
                          <w:spacing w:after="0" w:line="240" w:lineRule="auto"/>
                          <w:ind w:left="0" w:firstLine="0"/>
                          <w:textDirection w:val="btLr"/>
                        </w:pPr>
                      </w:p>
                    </w:txbxContent>
                  </v:textbox>
                </v:shape>
                <v:shape id="Freeform 783" o:spid="_x0000_s1680" style="position:absolute;left:4229;top:1193;width:493;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x5VygAAAOEAAAAPAAAAZHJzL2Rvd25yZXYueG1sRI9Ba8JA&#13;&#10;FITvgv9heUIvpW6sRSW6ik0RFEQwbQ/eHtlnNm32bciumv77bqHgZWAY5htmsepsLa7U+sqxgtEw&#13;&#10;AUFcOF1xqeDjffM0A+EDssbaMSn4IQ+rZb+3wFS7Gx/pmodSRAj7FBWYEJpUSl8YsuiHriGO2dm1&#13;&#10;FkO0bSl1i7cIt7V8TpKJtFhxXDDYUGao+M4vVkH2UqE/7LLdV5LtH3P7aczJvir1MOje5lHWcxCB&#13;&#10;unBv/CO2WsF0Noa/R/ENyOUvAAAA//8DAFBLAQItABQABgAIAAAAIQDb4fbL7gAAAIUBAAATAAAA&#13;&#10;AAAAAAAAAAAAAAAAAABbQ29udGVudF9UeXBlc10ueG1sUEsBAi0AFAAGAAgAAAAhAFr0LFu/AAAA&#13;&#10;FQEAAAsAAAAAAAAAAAAAAAAAHwEAAF9yZWxzLy5yZWxzUEsBAi0AFAAGAAgAAAAhAGw3HlXKAAAA&#13;&#10;4QAAAA8AAAAAAAAAAAAAAAAABwIAAGRycy9kb3ducmV2LnhtbFBLBQYAAAAAAwADALcAAAD+AgAA&#13;&#10;AAA=&#13;&#10;" adj="-11796480,,5400" path="m39542,v2586,,5860,372,9822,1116l44258,18579r-6335,l38426,12874v-614,-224,-1498,-348,-2651,-348c34621,12526,33431,12824,32203,13469v-1228,620,-2968,1910,-5219,3845l24640,25078r-1227,4886l20538,44673r6921,844l25450,52065,,52065,1339,45541r3768,-843l9990,28798r1228,-4861l14092,9004,10102,8161,12027,1984,32203,322,29691,4812v-353,-645,558,-1612,2735,-2902c34603,620,36974,,39542,xe" fillcolor="#a6a6a6" stroked="f">
                  <v:stroke joinstyle="miter"/>
                  <v:formulas/>
                  <v:path arrowok="t" o:extrusionok="f" o:connecttype="custom" textboxrect="0,0,49364,52065"/>
                  <v:textbox inset="2.53958mm,2.53958mm,2.53958mm,2.53958mm">
                    <w:txbxContent>
                      <w:p w14:paraId="0A173E66" w14:textId="77777777" w:rsidR="00177E13" w:rsidRDefault="00177E13">
                        <w:pPr>
                          <w:spacing w:after="0" w:line="240" w:lineRule="auto"/>
                          <w:ind w:left="0" w:firstLine="0"/>
                          <w:textDirection w:val="btLr"/>
                        </w:pPr>
                      </w:p>
                    </w:txbxContent>
                  </v:textbox>
                </v:shape>
                <v:shape id="Freeform 784" o:spid="_x0000_s1681" style="position:absolute;left:3982;top:1193;width:276;height:514;visibility:visible;mso-wrap-style:square;v-text-anchor:middle" coordsize="27546,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r9qyAAAAOEAAAAPAAAAZHJzL2Rvd25yZXYueG1sRI9Ra8Iw&#13;&#10;FIXfhf2HcAd7kZlmDCvVKGOdMPYg2vkDLs21KTY3pYna/ftlMPDlwOFwvsNZbUbXiSsNofWsQc0y&#13;&#10;EMS1Ny03Go7f2+cFiBCRDXaeScMPBdisHyYrLIy/8YGuVWxEgnAoUIONsS+kDLUlh2Hme+KUnfzg&#13;&#10;MCY7NNIMeEtw18mXLJtLhy2nBYs9vVuqz9XFadjnamfL6dbkqj3jpfxQX3NUWj89juUyydsSRKQx&#13;&#10;3hv/iE+jIV+8wt+j9Abk+hcAAP//AwBQSwECLQAUAAYACAAAACEA2+H2y+4AAACFAQAAEwAAAAAA&#13;&#10;AAAAAAAAAAAAAAAAW0NvbnRlbnRfVHlwZXNdLnhtbFBLAQItABQABgAIAAAAIQBa9CxbvwAAABUB&#13;&#10;AAALAAAAAAAAAAAAAAAAAB8BAABfcmVscy8ucmVsc1BLAQItABQABgAIAAAAIQBJOr9qyAAAAOEA&#13;&#10;AAAPAAAAAAAAAAAAAAAAAAcCAABkcnMvZG93bnJldi54bWxQSwUGAAAAAAMAAwC3AAAA/AIAAAAA&#13;&#10;" adj="-11796480,,5400" path="m6784,v7832,,13423,2356,16771,7069c26904,11782,27546,18281,25481,26541,23434,34776,19537,41374,13788,46335l,51386,,41063,5019,38881c7359,36376,9156,32618,10412,27608,13147,16644,10840,11162,3491,11162l,12536,,2487,6784,xe" fillcolor="#a6a6a6" stroked="f">
                  <v:stroke joinstyle="miter"/>
                  <v:formulas/>
                  <v:path arrowok="t" o:extrusionok="f" o:connecttype="custom" textboxrect="0,0,27546,51386"/>
                  <v:textbox inset="2.53958mm,2.53958mm,2.53958mm,2.53958mm">
                    <w:txbxContent>
                      <w:p w14:paraId="71B6B8B7" w14:textId="77777777" w:rsidR="00177E13" w:rsidRDefault="00177E13">
                        <w:pPr>
                          <w:spacing w:after="0" w:line="240" w:lineRule="auto"/>
                          <w:ind w:left="0" w:firstLine="0"/>
                          <w:textDirection w:val="btLr"/>
                        </w:pPr>
                      </w:p>
                    </w:txbxContent>
                  </v:textbox>
                </v:shape>
                <v:shape id="Freeform 785" o:spid="_x0000_s1682" style="position:absolute;left:4919;top:1522;width:167;height:208;visibility:visible;mso-wrap-style:square;v-text-anchor:middle" coordsize="16715,208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94xgAAAOEAAAAPAAAAZHJzL2Rvd25yZXYueG1sRI/dagIx&#13;&#10;FITvhb5DOAXvNNuCq6xGKdrC3ok/D3DYnG6Wbk5Ckuru25tCwZuBYZhvmM1usL24UYidYwVv8wIE&#13;&#10;ceN0x62C6+VrtgIRE7LG3jEpGCnCbvsy2WCl3Z1PdDunVmQIxwoVmJR8JWVsDFmMc+eJc/btgsWU&#13;&#10;bWilDnjPcNvL96IopcWO84JBT3tDzc/51yrwFMpDaaxZjC7uP4++Hi9DrdT0dTiss3ysQSQa0rPx&#13;&#10;j6i1guVqAX+P8huQ2wcAAAD//wMAUEsBAi0AFAAGAAgAAAAhANvh9svuAAAAhQEAABMAAAAAAAAA&#13;&#10;AAAAAAAAAAAAAFtDb250ZW50X1R5cGVzXS54bWxQSwECLQAUAAYACAAAACEAWvQsW78AAAAVAQAA&#13;&#10;CwAAAAAAAAAAAAAAAAAfAQAAX3JlbHMvLnJlbHNQSwECLQAUAAYACAAAACEAjfzPeMYAAADhAAAA&#13;&#10;DwAAAAAAAAAAAAAAAAAHAgAAZHJzL2Rvd25yZXYueG1sUEsFBgAAAAADAAMAtwAAAPoCAAAAAA==&#13;&#10;" path="m10409,r6306,397l12669,20836r-5832,l6669,18802,,19710,,8389,8092,5581,10409,xe" fillcolor="#a6a6a6" stroked="f">
                  <v:path arrowok="t" o:extrusionok="f"/>
                </v:shape>
                <v:shape id="Freeform 786" o:spid="_x0000_s1683" style="position:absolute;left:5359;top:1406;width:237;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obIMxwAAAOEAAAAPAAAAZHJzL2Rvd25yZXYueG1sRI9Pi8Iw&#13;&#10;FMTvwn6H8Ba8iKZ18Q/VKLoi6HFd0eujebbF5qUkWa3ffiMIXgaGYX7DzJetqcWNnK8sK0gHCQji&#13;&#10;3OqKCwXH321/CsIHZI21ZVLwIA/LxUdnjpm2d/6h2yEUIkLYZ6igDKHJpPR5SQb9wDbEMbtYZzBE&#13;&#10;6wqpHd4j3NRymCRjabDiuFBiQ98l5dfDn1HQ7k78dVwH7O3Pw3R03btU9yZKdT/bzSzKagYiUBve&#13;&#10;jRdipxVMpmN4PopvQC7+AQAA//8DAFBLAQItABQABgAIAAAAIQDb4fbL7gAAAIUBAAATAAAAAAAA&#13;&#10;AAAAAAAAAAAAAABbQ29udGVudF9UeXBlc10ueG1sUEsBAi0AFAAGAAgAAAAhAFr0LFu/AAAAFQEA&#13;&#10;AAsAAAAAAAAAAAAAAAAAHwEAAF9yZWxzLy5yZWxzUEsBAi0AFAAGAAgAAAAhADWhsgzHAAAA4QAA&#13;&#10;AA8AAAAAAAAAAAAAAAAABwIAAGRycy9kb3ducmV2LnhtbFBLBQYAAAAAAwADALcAAAD7AgAAAAA=&#13;&#10;" adj="-11796480,,5400" path="m23659,r,11350l19896,12282v-2381,992,-3776,2282,-4185,3895c15320,17764,15487,19029,16213,19972v744,917,2288,1364,4632,1364l23659,20012r,9857l14706,32473v-5265,,-9144,-1562,-11636,-4663c595,24685,,20542,1284,15383,2586,10248,5628,6453,10409,4072,12809,2881,16066,1753,20182,692l23659,xe" fillcolor="#a6a6a6" stroked="f">
                  <v:stroke joinstyle="miter"/>
                  <v:formulas/>
                  <v:path arrowok="t" o:extrusionok="f" o:connecttype="custom" textboxrect="0,0,23659,32473"/>
                  <v:textbox inset="2.53958mm,2.53958mm,2.53958mm,2.53958mm">
                    <w:txbxContent>
                      <w:p w14:paraId="6D32D614" w14:textId="77777777" w:rsidR="00177E13" w:rsidRDefault="00177E13">
                        <w:pPr>
                          <w:spacing w:after="0" w:line="240" w:lineRule="auto"/>
                          <w:ind w:left="0" w:firstLine="0"/>
                          <w:textDirection w:val="btLr"/>
                        </w:pPr>
                      </w:p>
                    </w:txbxContent>
                  </v:textbox>
                </v:shape>
                <v:shape id="Freeform 787" o:spid="_x0000_s1684" style="position:absolute;left:4919;top:1193;width:237;height:295;visibility:visible;mso-wrap-style:square;v-text-anchor:middle" coordsize="23710,2944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2DqygAAAOEAAAAPAAAAZHJzL2Rvd25yZXYueG1sRI/dasJA&#13;&#10;FITvC77DcoTeFN2kF1GiawgGS0GkVH2A0+wxP82eDdlV49t3C4XeDAzDfMOss9F04kaDaywriOcR&#13;&#10;COLS6oYrBefTbrYE4Tyyxs4yKXiQg2wzeVpjqu2dP+l29JUIEHYpKqi971MpXVmTQTe3PXHILnYw&#13;&#10;6IMdKqkHvAe46eRrFCXSYMNhocaetjWV38erUZCf/VuZJId98dF8HV5s3F7aa6HU83QsVkHyFQhP&#13;&#10;o/9v/CHetYLFcgG/j8IbkJsfAAAA//8DAFBLAQItABQABgAIAAAAIQDb4fbL7gAAAIUBAAATAAAA&#13;&#10;AAAAAAAAAAAAAAAAAABbQ29udGVudF9UeXBlc10ueG1sUEsBAi0AFAAGAAgAAAAhAFr0LFu/AAAA&#13;&#10;FQEAAAsAAAAAAAAAAAAAAAAAHwEAAF9yZWxzLy5yZWxzUEsBAi0AFAAGAAgAAAAhAI6nYOrKAAAA&#13;&#10;4QAAAA8AAAAAAAAAAAAAAAAABwIAAGRycy9kb3ducmV2LnhtbFBLBQYAAAAAAwADALcAAAD+AgAA&#13;&#10;AAA=&#13;&#10;" adj="-11796480,,5400" path="m4800,v7367,,12510,1811,15431,5482c23152,9128,23710,14560,21906,21779v-484,1909,-1293,4489,-2428,7664l,29443,,18676r8316,-48c8948,16148,8864,14288,8065,13022,7283,11782,5534,11162,2818,11162l,13008,,1885,4800,xe" fillcolor="#a6a6a6" stroked="f">
                  <v:stroke joinstyle="miter"/>
                  <v:formulas/>
                  <v:path arrowok="t" o:extrusionok="f" o:connecttype="custom" textboxrect="0,0,23710,29443"/>
                  <v:textbox inset="2.53958mm,2.53958mm,2.53958mm,2.53958mm">
                    <w:txbxContent>
                      <w:p w14:paraId="3F20915F" w14:textId="77777777" w:rsidR="00177E13" w:rsidRDefault="00177E13">
                        <w:pPr>
                          <w:spacing w:after="0" w:line="240" w:lineRule="auto"/>
                          <w:ind w:left="0" w:firstLine="0"/>
                          <w:textDirection w:val="btLr"/>
                        </w:pPr>
                      </w:p>
                    </w:txbxContent>
                  </v:textbox>
                </v:shape>
                <v:shape id="Freeform 788" o:spid="_x0000_s1685" style="position:absolute;left:5457;top:1181;width:139;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JDfrygAAAOEAAAAPAAAAZHJzL2Rvd25yZXYueG1sRI/BasJA&#13;&#10;EIbvBd9hGaGXUjd6aCW6iiiWlhZK0nofsmMSzM6G7NakefrOoeBl4Gf4v5lvvR1co67Uhdqzgfks&#13;&#10;AUVceFtzaeD76/i4BBUissXGMxn4pQDbzeRujan1PWd0zWOpBMIhRQNVjG2qdSgqchhmviWW3dl3&#13;&#10;DqPErtS2w17grtGLJHnSDmuWCxW2tK+ouOQ/zkDWvLUv2ZifTv17/7D4GMf9/PNgzP10OKxk7Fag&#13;&#10;Ig3x1vhHvFoDz0t5WYzEBvTmDwAA//8DAFBLAQItABQABgAIAAAAIQDb4fbL7gAAAIUBAAATAAAA&#13;&#10;AAAAAAAAAAAAAAAAAABbQ29udGVudF9UeXBlc10ueG1sUEsBAi0AFAAGAAgAAAAhAFr0LFu/AAAA&#13;&#10;FQEAAAsAAAAAAAAAAAAAAAAAHwEAAF9yZWxzLy5yZWxzUEsBAi0AFAAGAAgAAAAhAL0kN+vKAAAA&#13;&#10;4QAAAA8AAAAAAAAAAAAAAAAABwIAAGRycy9kb3ducmV2LnhtbFBLBQYAAAAAAwADALcAAAD+AgAA&#13;&#10;AAA=&#13;&#10;" path="m3544,l9376,r363,2158l13808,1822r,12020l8204,15180,6530,19893,,20241,3544,xe" fillcolor="#a6a6a6" stroked="f">
                  <v:path arrowok="t" o:extrusionok="f"/>
                </v:shape>
                <v:shape id="Freeform 789" o:spid="_x0000_s1686" style="position:absolute;left:5596;top:1193;width:266;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IjDyAAAAOEAAAAPAAAAZHJzL2Rvd25yZXYueG1sRI9Pi8Iw&#13;&#10;FMTvC/sdwlvwtiYu4p9qlEURFLxsV8Xjo3m21ealNFHrtzcLwl4GhmF+w0znra3EjRpfOtbQ6yoQ&#13;&#10;xJkzJecadr+rzxEIH5ANVo5Jw4M8zGfvb1NMjLvzD93SkIsIYZ+ghiKEOpHSZwVZ9F1XE8fs5BqL&#13;&#10;Idoml6bBe4TbSn4pNZAWS44LBda0KCi7pFerISVz2Z7ThXIbtekfs7Hfnw5e685Hu5xE+Z6ACNSG&#13;&#10;/8YLsTYahqMx/D2Kb0DOngAAAP//AwBQSwECLQAUAAYACAAAACEA2+H2y+4AAACFAQAAEwAAAAAA&#13;&#10;AAAAAAAAAAAAAAAAW0NvbnRlbnRfVHlwZXNdLnhtbFBLAQItABQABgAIAAAAIQBa9CxbvwAAABUB&#13;&#10;AAALAAAAAAAAAAAAAAAAAB8BAABfcmVscy8ucmVsc1BLAQItABQABgAIAAAAIQC4tIjDyAAAAOEA&#13;&#10;AAAPAAAAAAAAAAAAAAAAAAcCAABkcnMvZG93bnJldi54bWxQSwUGAAAAAAMAAwC3AAAA/AIAAAAA&#13;&#10;" adj="-11796480,,5400" path="m6730,v7107,,12334,1637,15683,4887c25761,8111,26692,12725,25203,18752l22162,29989,19371,44772r3935,869l21408,51842,2098,53206,3409,50180,,51172,,41315,5781,38596,8153,30634,,32654,,21303,11446,19025r391,-1438c12376,15354,12227,13742,11390,12725,10572,11683,8748,11162,5921,11162l,12577,,557,6730,xe" fillcolor="#a6a6a6" stroked="f">
                  <v:stroke joinstyle="miter"/>
                  <v:formulas/>
                  <v:path arrowok="t" o:extrusionok="f" o:connecttype="custom" textboxrect="0,0,26692,53206"/>
                  <v:textbox inset="2.53958mm,2.53958mm,2.53958mm,2.53958mm">
                    <w:txbxContent>
                      <w:p w14:paraId="44C2BAA2" w14:textId="77777777" w:rsidR="00177E13" w:rsidRDefault="00177E13">
                        <w:pPr>
                          <w:spacing w:after="0" w:line="240" w:lineRule="auto"/>
                          <w:ind w:left="0" w:firstLine="0"/>
                          <w:textDirection w:val="btLr"/>
                        </w:pPr>
                      </w:p>
                    </w:txbxContent>
                  </v:textbox>
                </v:shape>
                <v:shape id="Freeform 790" o:spid="_x0000_s1687" style="position:absolute;left:5915;top:1096;width:363;height:635;visibility:visible;mso-wrap-style:square;v-text-anchor:middle" coordsize="36221,635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RJhtxgAAAOEAAAAPAAAAZHJzL2Rvd25yZXYueG1sRI9BawIx&#13;&#10;EIXvhf6HMAVvNdsK1q5GkZaCN62unofNNFm6mWw3qa7/3jkUehl4DO97fIvVEFp1pj41kQ08jQtQ&#13;&#10;xHW0DTsD1eHjcQYqZWSLbWQycKUEq+X93QJLGy/8Sed9dkognEo04HPuSq1T7SlgGseOWH5fsQ+Y&#13;&#10;JfZO2x4vAg+tfi6KqQ7YsCx47OjNU/29/w0G6mq9m7lJPPHh6Bqs4s/25NGY0cPwPpeznoPKNOT/&#13;&#10;xh9iYw28vIqDGIkN6OUNAAD//wMAUEsBAi0AFAAGAAgAAAAhANvh9svuAAAAhQEAABMAAAAAAAAA&#13;&#10;AAAAAAAAAAAAAFtDb250ZW50X1R5cGVzXS54bWxQSwECLQAUAAYACAAAACEAWvQsW78AAAAVAQAA&#13;&#10;CwAAAAAAAAAAAAAAAAAfAQAAX3JlbHMvLnJlbHNQSwECLQAUAAYACAAAACEAFUSYbcYAAADhAAAA&#13;&#10;DwAAAAAAAAAAAAAAAAAHAgAAZHJzL2Rvd25yZXYueG1sUEsFBgAAAAADAAMAtwAAAPoCAAAAAA==&#13;&#10;" adj="-11796480,,5400" path="m20510,r5805,l24166,11435r12055,l32733,21059r-10883,397l15822,45492v-1060,4341,-1441,6871,-1144,7565c14994,53727,16399,54099,18892,54099r7144,l25282,59854v-4334,2431,-8920,3646,-13757,3646c6688,63500,3432,62111,1758,59308,102,56480,,52214,1451,46509l7981,21903r-5972,248l4046,13965r7060,-2183l20510,xe" fillcolor="#a6a6a6" stroked="f">
                  <v:stroke joinstyle="miter"/>
                  <v:formulas/>
                  <v:path arrowok="t" o:extrusionok="f" o:connecttype="custom" textboxrect="0,0,36221,63500"/>
                  <v:textbox inset="2.53958mm,2.53958mm,2.53958mm,2.53958mm">
                    <w:txbxContent>
                      <w:p w14:paraId="01045D31" w14:textId="77777777" w:rsidR="00177E13" w:rsidRDefault="00177E13">
                        <w:pPr>
                          <w:spacing w:after="0" w:line="240" w:lineRule="auto"/>
                          <w:ind w:left="0" w:firstLine="0"/>
                          <w:textDirection w:val="btLr"/>
                        </w:pPr>
                      </w:p>
                    </w:txbxContent>
                  </v:textbox>
                </v:shape>
                <v:rect id="Rectangle 791" o:spid="_x0000_s1688" style="position:absolute;top:804;width:102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LLzyAAAAOEAAAAPAAAAZHJzL2Rvd25yZXYueG1sRI9Pi8Iw&#13;&#10;FMTvwn6H8Ba8aeoeVluNIquLHv2zoN4ezbMtNi+libb66Y0g7GVgGOY3zGTWmlLcqHaFZQWDfgSC&#13;&#10;OLW64EzB3/63NwLhPLLG0jIpuJOD2fSjM8FE24a3dNv5TAQIuwQV5N5XiZQuzcmg69uKOGRnWxv0&#13;&#10;wdaZ1DU2AW5K+RVF39JgwWEhx4p+ckovu6tRsBpV8+PaPpqsXJ5Wh80hXuxjr1T3s12Mg8zHIDy1&#13;&#10;/r/xRqy1gmE8gNej8Abk9AkAAP//AwBQSwECLQAUAAYACAAAACEA2+H2y+4AAACFAQAAEwAAAAAA&#13;&#10;AAAAAAAAAAAAAAAAW0NvbnRlbnRfVHlwZXNdLnhtbFBLAQItABQABgAIAAAAIQBa9CxbvwAAABUB&#13;&#10;AAALAAAAAAAAAAAAAAAAAB8BAABfcmVscy8ucmVsc1BLAQItABQABgAIAAAAIQCgJLLzyAAAAOEA&#13;&#10;AAAPAAAAAAAAAAAAAAAAAAcCAABkcnMvZG93bnJldi54bWxQSwUGAAAAAAMAAwC3AAAA/AIAAAAA&#13;&#10;" filled="f" stroked="f">
                  <v:textbox inset="0,0,0,0">
                    <w:txbxContent>
                      <w:p w14:paraId="532E786E" w14:textId="77777777" w:rsidR="00177E13" w:rsidRDefault="001E5FE3">
                        <w:pPr>
                          <w:spacing w:after="160" w:line="258" w:lineRule="auto"/>
                          <w:ind w:left="0" w:firstLine="0"/>
                          <w:textDirection w:val="btLr"/>
                        </w:pPr>
                        <w:r>
                          <w:rPr>
                            <w:rFonts w:ascii="Calibri" w:eastAsia="Calibri" w:hAnsi="Calibri" w:cs="Calibri"/>
                            <w:color w:val="000000"/>
                            <w:sz w:val="19"/>
                          </w:rPr>
                          <w:t>L</w:t>
                        </w:r>
                      </w:p>
                    </w:txbxContent>
                  </v:textbox>
                </v:rect>
                <v:rect id="Rectangle 792" o:spid="_x0000_s1689" style="position:absolute;left:482;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9iyEyAAAAOEAAAAPAAAAZHJzL2Rvd25yZXYueG1sRI9Pi8Iw&#13;&#10;FMTvwn6H8Ba8aboeVluNIquLHv2zoN4ezbMtNi+libb66Y0g7GVgGOY3zGTWmlLcqHaFZQVf/QgE&#13;&#10;cWp1wZmCv/1vbwTCeWSNpWVScCcHs+lHZ4KJtg1v6bbzmQgQdgkqyL2vEildmpNB17cVccjOtjbo&#13;&#10;g60zqWtsAtyUchBF39JgwWEhx4p+ckovu6tRsBpV8+PaPpqsXJ5Wh80hXuxjr1T3s12Mg8zHIDy1&#13;&#10;/r/xRqy1gmE8gNej8Abk9AkAAP//AwBQSwECLQAUAAYACAAAACEA2+H2y+4AAACFAQAAEwAAAAAA&#13;&#10;AAAAAAAAAAAAAAAAW0NvbnRlbnRfVHlwZXNdLnhtbFBLAQItABQABgAIAAAAIQBa9CxbvwAAABUB&#13;&#10;AAALAAAAAAAAAAAAAAAAAB8BAABfcmVscy8ucmVsc1BLAQItABQABgAIAAAAIQBQ9iyEyAAAAOEA&#13;&#10;AAAPAAAAAAAAAAAAAAAAAAcCAABkcnMvZG93bnJldi54bWxQSwUGAAAAAAMAAwC3AAAA/AIAAAAA&#13;&#10;" filled="f" stroked="f">
                  <v:textbox inset="0,0,0,0">
                    <w:txbxContent>
                      <w:p w14:paraId="77FC96CB"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v:textbox>
                </v:rect>
                <v:rect id="Rectangle 793" o:spid="_x0000_s1690" style="position:absolute;left:990;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okfyQAAAOEAAAAPAAAAZHJzL2Rvd25yZXYueG1sRI9Pa8JA&#13;&#10;FMTvBb/D8oTe6sYWqomuIlrRY/0D6u2RfSbB7NuQXU3qp3cLgpeBYZjfMONpa0pxo9oVlhX0exEI&#13;&#10;4tTqgjMF+93yYwjCeWSNpWVS8EcOppPO2xgTbRve0G3rMxEg7BJUkHtfJVK6NCeDrmcr4pCdbW3Q&#13;&#10;B1tnUtfYBLgp5WcUfUuDBYeFHCua55RetlejYDWsZse1vTdZ+XNaHX4P8WIXe6Xeu+1iFGQ2AuGp&#13;&#10;9a/GE7HWCgbxF/w/Cm9ATh4AAAD//wMAUEsBAi0AFAAGAAgAAAAhANvh9svuAAAAhQEAABMAAAAA&#13;&#10;AAAAAAAAAAAAAAAAAFtDb250ZW50X1R5cGVzXS54bWxQSwECLQAUAAYACAAAACEAWvQsW78AAAAV&#13;&#10;AQAACwAAAAAAAAAAAAAAAAAfAQAAX3JlbHMvLnJlbHNQSwECLQAUAAYACAAAACEAP7qJH8kAAADh&#13;&#10;AAAADwAAAAAAAAAAAAAAAAAHAgAAZHJzL2Rvd25yZXYueG1sUEsFBgAAAAADAAMAtwAAAP0CAAAA&#13;&#10;AA==&#13;&#10;" filled="f" stroked="f">
                  <v:textbox inset="0,0,0,0">
                    <w:txbxContent>
                      <w:p w14:paraId="03090223"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794" o:spid="_x0000_s1691" style="position:absolute;left:1511;top:804;width:89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xFryQAAAOEAAAAPAAAAZHJzL2Rvd25yZXYueG1sRI9Pa8JA&#13;&#10;FMTvBb/D8oTe6sZSqomuIlrRY/0D6u2RfSbB7NuQXU3qp3cLgpeBYZjfMONpa0pxo9oVlhX0exEI&#13;&#10;4tTqgjMF+93yYwjCeWSNpWVS8EcOppPO2xgTbRve0G3rMxEg7BJUkHtfJVK6NCeDrmcr4pCdbW3Q&#13;&#10;B1tnUtfYBLgp5WcUfUuDBYeFHCua55RetlejYDWsZse1vTdZ+XNaHX4P8WIXe6Xeu+1iFGQ2AuGp&#13;&#10;9a/GE7HWCgbxF/w/Cm9ATh4AAAD//wMAUEsBAi0AFAAGAAgAAAAhANvh9svuAAAAhQEAABMAAAAA&#13;&#10;AAAAAAAAAAAAAAAAAFtDb250ZW50X1R5cGVzXS54bWxQSwECLQAUAAYACAAAACEAWvQsW78AAAAV&#13;&#10;AQAACwAAAAAAAAAAAAAAAAAfAQAAX3JlbHMvLnJlbHNQSwECLQAUAAYACAAAACEAsFMRa8kAAADh&#13;&#10;AAAADwAAAAAAAAAAAAAAAAAHAgAAZHJzL2Rvd25yZXYueG1sUEsFBgAAAAADAAMAtwAAAP0CAAAA&#13;&#10;AA==&#13;&#10;" filled="f" stroked="f">
                  <v:textbox inset="0,0,0,0">
                    <w:txbxContent>
                      <w:p w14:paraId="1F2BDB55"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v:textbox>
                </v:rect>
                <v:rect id="Rectangle 795" o:spid="_x0000_s1692" style="position:absolute;left:1891;top:804;width:116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7TwyQAAAOEAAAAPAAAAZHJzL2Rvd25yZXYueG1sRI9Pa8JA&#13;&#10;FMTvBb/D8oTe6sZCq4muIlrRY/0D6u2RfSbB7NuQXU3qp3cLgpeBYZjfMONpa0pxo9oVlhX0exEI&#13;&#10;4tTqgjMF+93yYwjCeWSNpWVS8EcOppPO2xgTbRve0G3rMxEg7BJUkHtfJVK6NCeDrmcr4pCdbW3Q&#13;&#10;B1tnUtfYBLgp5WcUfUuDBYeFHCua55RetlejYDWsZse1vTdZ+XNaHX4P8WIXe6Xeu+1iFGQ2AuGp&#13;&#10;9a/GE7HWCgbxF/w/Cm9ATh4AAAD//wMAUEsBAi0AFAAGAAgAAAAhANvh9svuAAAAhQEAABMAAAAA&#13;&#10;AAAAAAAAAAAAAAAAAFtDb250ZW50X1R5cGVzXS54bWxQSwECLQAUAAYACAAAACEAWvQsW78AAAAV&#13;&#10;AQAACwAAAAAAAAAAAAAAAAAfAQAAX3JlbHMvLnJlbHNQSwECLQAUAAYACAAAACEA3x+08MkAAADh&#13;&#10;AAAADwAAAAAAAAAAAAAAAAAHAgAAZHJzL2Rvd25yZXYueG1sUEsFBgAAAAADAAMAtwAAAP0CAAAA&#13;&#10;AA==&#13;&#10;" filled="f" stroked="f">
                  <v:textbox inset="0,0,0,0">
                    <w:txbxContent>
                      <w:p w14:paraId="7D5A0A9C" w14:textId="77777777" w:rsidR="00177E13" w:rsidRDefault="001E5FE3">
                        <w:pPr>
                          <w:spacing w:after="160" w:line="258" w:lineRule="auto"/>
                          <w:ind w:left="0" w:firstLine="0"/>
                          <w:textDirection w:val="btLr"/>
                        </w:pPr>
                        <w:r>
                          <w:rPr>
                            <w:rFonts w:ascii="Calibri" w:eastAsia="Calibri" w:hAnsi="Calibri" w:cs="Calibri"/>
                            <w:color w:val="000000"/>
                            <w:sz w:val="19"/>
                          </w:rPr>
                          <w:t>n</w:t>
                        </w:r>
                      </w:p>
                    </w:txbxContent>
                  </v:textbox>
                </v:rect>
                <v:rect id="Rectangle 796" o:spid="_x0000_s1693" style="position:absolute;left:2473;top:804;width:6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zSqHyQAAAOEAAAAPAAAAZHJzL2Rvd25yZXYueG1sRI9Ba8JA&#13;&#10;FITvBf/D8oTe6sYerIlugmjFHNso2N4e2dckNPs2ZFeT9td3C4KXgWGYb5h1NppWXKl3jWUF81kE&#13;&#10;gri0uuFKwem4f1qCcB5ZY2uZFPyQgyydPKwx0Xbgd7oWvhIBwi5BBbX3XSKlK2sy6Ga2Iw7Zl+0N&#13;&#10;+mD7SuoehwA3rXyOooU02HBYqLGjbU3ld3ExCg7LbvOR29+hal8/D+e3c7w7xl6px+m4WwXZrEB4&#13;&#10;Gv29cUPkWsFLvID/R+ENyPQPAAD//wMAUEsBAi0AFAAGAAgAAAAhANvh9svuAAAAhQEAABMAAAAA&#13;&#10;AAAAAAAAAAAAAAAAAFtDb250ZW50X1R5cGVzXS54bWxQSwECLQAUAAYACAAAACEAWvQsW78AAAAV&#13;&#10;AQAACwAAAAAAAAAAAAAAAAAfAQAAX3JlbHMvLnJlbHNQSwECLQAUAAYACAAAACEAL80qh8kAAADh&#13;&#10;AAAADwAAAAAAAAAAAAAAAAAHAgAAZHJzL2Rvd25yZXYueG1sUEsFBgAAAAADAAMAtwAAAP0CAAAA&#13;&#10;AA==&#13;&#10;" filled="f" stroked="f">
                  <v:textbox inset="0,0,0,0">
                    <w:txbxContent>
                      <w:p w14:paraId="3709F086"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v:textbox>
                </v:rect>
                <v:rect id="Rectangle 797" o:spid="_x0000_s1694" style="position:absolute;left:2702;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gY8cyAAAAOEAAAAPAAAAZHJzL2Rvd25yZXYueG1sRI9Pi8Iw&#13;&#10;FMTvC/sdwlvwtqbrQW01iqyKHv2zoN4ezbMtNi+libb66Y0g7GVgGOY3zHjamlLcqHaFZQU/3QgE&#13;&#10;cWp1wZmCv/3yewjCeWSNpWVScCcH08nnxxgTbRve0m3nMxEg7BJUkHtfJVK6NCeDrmsr4pCdbW3Q&#13;&#10;B1tnUtfYBLgpZS+K+tJgwWEhx4p+c0ovu6tRsBpWs+PaPpqsXJxWh80hnu9jr1Tnq52PgsxGIDy1&#13;&#10;/r/xRqy1gkE8gNej8Abk5AkAAP//AwBQSwECLQAUAAYACAAAACEA2+H2y+4AAACFAQAAEwAAAAAA&#13;&#10;AAAAAAAAAAAAAAAAW0NvbnRlbnRfVHlwZXNdLnhtbFBLAQItABQABgAIAAAAIQBa9CxbvwAAABUB&#13;&#10;AAALAAAAAAAAAAAAAAAAAB8BAABfcmVscy8ucmVsc1BLAQItABQABgAIAAAAIQBAgY8cyAAAAOEA&#13;&#10;AAAPAAAAAAAAAAAAAAAAAAcCAABkcnMvZG93bnJldi54bWxQSwUGAAAAAAMAAwC3AAAA/AIAAAAA&#13;&#10;" filled="f" stroked="f">
                  <v:textbox inset="0,0,0,0">
                    <w:txbxContent>
                      <w:p w14:paraId="7249CC73"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798" o:spid="_x0000_s1695" style="position:absolute;left:3565;top:804;width:1116;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HhtuyQAAAOEAAAAPAAAAZHJzL2Rvd25yZXYueG1sRI/BasJA&#13;&#10;EIbvgu+wjNCbbuyhNdFVpLbo0WrBehuyYxLMzobs1qR9eudQ8DLwM/zfzLdY9a5WN2pD5dnAdJKA&#13;&#10;Is69rbgw8HX8GM9AhYhssfZMBn4pwGo5HCwws77jT7odYqEEwiFDA2WMTaZ1yEtyGCa+IZbdxbcO&#13;&#10;o8S20LbFTuCu1s9J8qIdViwXSmzoraT8evhxBrazZv29839dUb+ft6f9Kd0c02jM06jfzGWs56Ai&#13;&#10;9fHR+EfsrIHXVF4WI7EBvbwDAAD//wMAUEsBAi0AFAAGAAgAAAAhANvh9svuAAAAhQEAABMAAAAA&#13;&#10;AAAAAAAAAAAAAAAAAFtDb250ZW50X1R5cGVzXS54bWxQSwECLQAUAAYACAAAACEAWvQsW78AAAAV&#13;&#10;AQAACwAAAAAAAAAAAAAAAAAfAQAAX3JlbHMvLnJlbHNQSwECLQAUAAYACAAAACEAMR4bbskAAADh&#13;&#10;AAAADwAAAAAAAAAAAAAAAAAHAgAAZHJzL2Rvd25yZXYueG1sUEsFBgAAAAADAAMAtwAAAP0CAAAA&#13;&#10;AA==&#13;&#10;" filled="f" stroked="f">
                  <v:textbox inset="0,0,0,0">
                    <w:txbxContent>
                      <w:p w14:paraId="5E7FBE4A"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799" o:spid="_x0000_s1696" style="position:absolute;left:4113;top:804;width:89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r71ygAAAOEAAAAPAAAAZHJzL2Rvd25yZXYueG1sRI/NasMw&#13;&#10;EITvhbyD2EBvjdwc0tiJYkx+SI5tXHBzW6yNbWqtjKXEbp++KhR6GRiG+YZZp6NpxZ1611hW8DyL&#13;&#10;QBCXVjdcKXjPD09LEM4ja2wtk4IvcpBuJg9rTLQd+I3uZ1+JAGGXoILa+y6R0pU1GXQz2xGH7Gp7&#13;&#10;gz7YvpK6xyHATSvnUbSQBhsOCzV2tK2p/DzfjILjsss+TvZ7qNr95Vi8FvEuj71Sj9NxtwqSrUB4&#13;&#10;Gv1/4w9x0gpe4hh+H4U3IDc/AAAA//8DAFBLAQItABQABgAIAAAAIQDb4fbL7gAAAIUBAAATAAAA&#13;&#10;AAAAAAAAAAAAAAAAAABbQ29udGVudF9UeXBlc10ueG1sUEsBAi0AFAAGAAgAAAAhAFr0LFu/AAAA&#13;&#10;FQEAAAsAAAAAAAAAAAAAAAAAHwEAAF9yZWxzLy5yZWxzUEsBAi0AFAAGAAgAAAAhAF5SvvXKAAAA&#13;&#10;4QAAAA8AAAAAAAAAAAAAAAAABwIAAGRycy9kb3ducmV2LnhtbFBLBQYAAAAAAwADALcAAAD+AgAA&#13;&#10;AAA=&#13;&#10;" filled="f" stroked="f">
                  <v:textbox inset="0,0,0,0">
                    <w:txbxContent>
                      <w:p w14:paraId="46EFA7A4"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v:textbox>
                </v:rect>
                <v:rect id="Rectangle 800" o:spid="_x0000_s1697" style="position:absolute;left:4494;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1ha5yQAAAOEAAAAPAAAAZHJzL2Rvd25yZXYueG1sRI9Na8JA&#13;&#10;EIbvBf/DMkJvdWMPJcZsRKpFj34UbG9DdpqEZmdDdmtSf71zKPQy8DK8z8uTr0bXqiv1ofFsYD5L&#13;&#10;QBGX3jZcGXg/vz2loEJEtth6JgO/FGBVTB5yzKwf+EjXU6yUQDhkaKCOscu0DmVNDsPMd8Ty+/K9&#13;&#10;wyixr7TtcRC4a/Vzkrxohw3LQo0dvdZUfp9+nIFd2q0/9v42VO32c3c5XBab8yIa8zgdN0s56yWo&#13;&#10;SGP8b/wh9tZAmoiDGIkN6OIOAAD//wMAUEsBAi0AFAAGAAgAAAAhANvh9svuAAAAhQEAABMAAAAA&#13;&#10;AAAAAAAAAAAAAAAAAFtDb250ZW50X1R5cGVzXS54bWxQSwECLQAUAAYACAAAACEAWvQsW78AAAAV&#13;&#10;AQAACwAAAAAAAAAAAAAAAAAfAQAAX3JlbHMvLnJlbHNQSwECLQAUAAYACAAAACEA0dYWuckAAADh&#13;&#10;AAAADwAAAAAAAAAAAAAAAAAHAgAAZHJzL2Rvd25yZXYueG1sUEsFBgAAAAADAAMAtwAAAP0CAAAA&#13;&#10;AA==&#13;&#10;" filled="f" stroked="f">
                  <v:textbox inset="0,0,0,0">
                    <w:txbxContent>
                      <w:p w14:paraId="41891953"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v:textbox>
                </v:rect>
                <v:rect id="Rectangle 801" o:spid="_x0000_s1698" style="position:absolute;left:5002;top:804;width:6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MiyQAAAOEAAAAPAAAAZHJzL2Rvd25yZXYueG1sRI9Ba8JA&#13;&#10;FITvhf6H5RV6q5t4KDG6ijQVc2yNkPb2yD6TYPZtyG5N2l/fFQQvA8Mw3zCrzWQ6caHBtZYVxLMI&#13;&#10;BHFldcu1gmOxe0lAOI+ssbNMCn7JwWb9+LDCVNuRP+ly8LUIEHYpKmi871MpXdWQQTezPXHITnYw&#13;&#10;6IMdaqkHHAPcdHIeRa/SYMthocGe3hqqzocfo2Cf9Nuv3P6Ndff+vS8/ykVWLLxSz09TtgyyXYLw&#13;&#10;NPl744bItYIkiuH6KLwBuf4HAAD//wMAUEsBAi0AFAAGAAgAAAAhANvh9svuAAAAhQEAABMAAAAA&#13;&#10;AAAAAAAAAAAAAAAAAFtDb250ZW50X1R5cGVzXS54bWxQSwECLQAUAAYACAAAACEAWvQsW78AAAAV&#13;&#10;AQAACwAAAAAAAAAAAAAAAAAfAQAAX3JlbHMvLnJlbHNQSwECLQAUAAYACAAAACEAvpqzIskAAADh&#13;&#10;AAAADwAAAAAAAAAAAAAAAAAHAgAAZHJzL2Rvd25yZXYueG1sUEsFBgAAAAADAAMAtwAAAP0CAAAA&#13;&#10;AA==&#13;&#10;" filled="f" stroked="f">
                  <v:textbox inset="0,0,0,0">
                    <w:txbxContent>
                      <w:p w14:paraId="0791451B"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v:textbox>
                </v:rect>
                <v:rect id="Rectangle 802" o:spid="_x0000_s1699" style="position:absolute;left:5231;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C1VyAAAAOEAAAAPAAAAZHJzL2Rvd25yZXYueG1sRI9Pi8Iw&#13;&#10;FMTvwn6H8Ba8aboepFajyLqLHv0H3b09mmdbbF5KE2310xtB8DIwDPMbZrboTCWu1LjSsoKvYQSC&#13;&#10;OLO65FzB8fA7iEE4j6yxskwKbuRgMf/ozTDRtuUdXfc+FwHCLkEFhfd1IqXLCjLohrYmDtnJNgZ9&#13;&#10;sE0udYNtgJtKjqJoLA2WHBYKrOm7oOy8vxgF67he/m3svc2rn/91uk0nq8PEK9X/7FbTIMspCE+d&#13;&#10;fzdeiI1WEEcjeD4Kb0DOHwAAAP//AwBQSwECLQAUAAYACAAAACEA2+H2y+4AAACFAQAAEwAAAAAA&#13;&#10;AAAAAAAAAAAAAAAAW0NvbnRlbnRfVHlwZXNdLnhtbFBLAQItABQABgAIAAAAIQBa9CxbvwAAABUB&#13;&#10;AAALAAAAAAAAAAAAAAAAAB8BAABfcmVscy8ucmVsc1BLAQItABQABgAIAAAAIQBOSC1VyAAAAOEA&#13;&#10;AAAPAAAAAAAAAAAAAAAAAAcCAABkcnMvZG93bnJldi54bWxQSwUGAAAAAAMAAwC3AAAA/AIAAAAA&#13;&#10;" filled="f" stroked="f">
                  <v:textbox inset="0,0,0,0">
                    <w:txbxContent>
                      <w:p w14:paraId="165F6B06"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803" o:spid="_x0000_s1700" style="position:absolute;left:5751;top:804;width:7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BIjOyAAAAOEAAAAPAAAAZHJzL2Rvd25yZXYueG1sRI9Pi8Iw&#13;&#10;FMTvwn6H8Ba8aeouSK1GkXUXPfoP1NujebbF5qU0WVv99EYQvAwMw/yGmcxaU4or1a6wrGDQj0AQ&#13;&#10;p1YXnCnY7/56MQjnkTWWlknBjRzMph+dCSbaNryh69ZnIkDYJagg975KpHRpTgZd31bEITvb2qAP&#13;&#10;ts6krrEJcFPKrygaSoMFh4UcK/rJKb1s/42CZVzNjyt7b7Ly97Q8rA+jxW7klep+totxkPkYhKfW&#13;&#10;vxsvxEoriKNveD4Kb0BOHwAAAP//AwBQSwECLQAUAAYACAAAACEA2+H2y+4AAACFAQAAEwAAAAAA&#13;&#10;AAAAAAAAAAAAAAAAW0NvbnRlbnRfVHlwZXNdLnhtbFBLAQItABQABgAIAAAAIQBa9CxbvwAAABUB&#13;&#10;AAALAAAAAAAAAAAAAAAAAB8BAABfcmVscy8ucmVsc1BLAQItABQABgAIAAAAIQAhBIjOyAAAAOEA&#13;&#10;AAAPAAAAAAAAAAAAAAAAAAcCAABkcnMvZG93bnJldi54bWxQSwUGAAAAAAMAAwC3AAAA/AIAAAAA&#13;&#10;" filled="f" stroked="f">
                  <v:textbox inset="0,0,0,0">
                    <w:txbxContent>
                      <w:p w14:paraId="4F42EDD6"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v:textbox>
                </v:rect>
                <v:rect id="Rectangle 804" o:spid="_x0000_s1701" style="position:absolute;left:5876;top:658;width:660;height:26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7RC6yAAAAOEAAAAPAAAAZHJzL2Rvd25yZXYueG1sRI9Pi8Iw&#13;&#10;FMTvwn6H8Ba8aeqySK1GkXUXPfoP1NujebbF5qU0WVv99EYQvAwMw/yGmcxaU4or1a6wrGDQj0AQ&#13;&#10;p1YXnCnY7/56MQjnkTWWlknBjRzMph+dCSbaNryh69ZnIkDYJagg975KpHRpTgZd31bEITvb2qAP&#13;&#10;ts6krrEJcFPKrygaSoMFh4UcK/rJKb1s/42CZVzNjyt7b7Ly97Q8rA+jxW7klep+totxkPkYhKfW&#13;&#10;vxsvxEoriKNveD4Kb0BOHwAAAP//AwBQSwECLQAUAAYACAAAACEA2+H2y+4AAACFAQAAEwAAAAAA&#13;&#10;AAAAAAAAAAAAAAAAW0NvbnRlbnRfVHlwZXNdLnhtbFBLAQItABQABgAIAAAAIQBa9CxbvwAAABUB&#13;&#10;AAALAAAAAAAAAAAAAAAAAB8BAABfcmVscy8ucmVsc1BLAQItABQABgAIAAAAIQCu7RC6yAAAAOEA&#13;&#10;AAAPAAAAAAAAAAAAAAAAAAcCAABkcnMvZG93bnJldi54bWxQSwUGAAAAAAMAAwC3AAAA/AIAAAAA&#13;&#10;" filled="f" stroked="f">
                  <v:textbox inset="0,0,0,0">
                    <w:txbxContent>
                      <w:p w14:paraId="1D1AD6F5"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v:textbox>
                </v:rect>
                <v:rect id="Rectangle 805" o:spid="_x0000_s1702" style="position:absolute;left:6108;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obUhyAAAAOEAAAAPAAAAZHJzL2Rvd25yZXYueG1sRI9Pi8Iw&#13;&#10;FMTvwn6H8Ba8aerCSq1GkXUXPfoP1NujebbF5qU0WVv99EYQvAwMw/yGmcxaU4or1a6wrGDQj0AQ&#13;&#10;p1YXnCnY7/56MQjnkTWWlknBjRzMph+dCSbaNryh69ZnIkDYJagg975KpHRpTgZd31bEITvb2qAP&#13;&#10;ts6krrEJcFPKrygaSoMFh4UcK/rJKb1s/42CZVzNjyt7b7Ly97Q8rA+jxW7klep+totxkPkYhKfW&#13;&#10;vxsvxEoriKNveD4Kb0BOHwAAAP//AwBQSwECLQAUAAYACAAAACEA2+H2y+4AAACFAQAAEwAAAAAA&#13;&#10;AAAAAAAAAAAAAAAAW0NvbnRlbnRfVHlwZXNdLnhtbFBLAQItABQABgAIAAAAIQBa9CxbvwAAABUB&#13;&#10;AAALAAAAAAAAAAAAAAAAAB8BAABfcmVscy8ucmVsc1BLAQItABQABgAIAAAAIQDBobUhyAAAAOEA&#13;&#10;AAAPAAAAAAAAAAAAAAAAAAcCAABkcnMvZG93bnJldi54bWxQSwUGAAAAAAMAAwC3AAAA/AIAAAAA&#13;&#10;" filled="f" stroked="f">
                  <v:textbox inset="0,0,0,0">
                    <w:txbxContent>
                      <w:p w14:paraId="29769EF9"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rect id="Rectangle 806" o:spid="_x0000_s1703" style="position:absolute;left:6388;top:541;width:0;height:29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ytWyAAAAOEAAAAPAAAAZHJzL2Rvd25yZXYueG1sRI9Pi8Iw&#13;&#10;FMTvwn6H8Ba8abp7kFqNIuuKHv0H3b09mmdbbF5KE2310xtB8DIwDPMbZjrvTCWu1LjSsoKvYQSC&#13;&#10;OLO65FzB8bAaxCCcR9ZYWSYFN3Iwn330ppho2/KOrnufiwBhl6CCwvs6kdJlBRl0Q1sTh+xkG4M+&#13;&#10;2CaXusE2wE0lv6NoJA2WHBYKrOmnoOy8vxgF67he/G3svc2r3/91uk3Hy8PYK9X/7JaTIIsJCE+d&#13;&#10;fzdeiI1WEEcjeD4Kb0DOHgAAAP//AwBQSwECLQAUAAYACAAAACEA2+H2y+4AAACFAQAAEwAAAAAA&#13;&#10;AAAAAAAAAAAAAAAAW0NvbnRlbnRfVHlwZXNdLnhtbFBLAQItABQABgAIAAAAIQBa9CxbvwAAABUB&#13;&#10;AAALAAAAAAAAAAAAAAAAAB8BAABfcmVscy8ucmVsc1BLAQItABQABgAIAAAAIQAxcytWyAAAAOEA&#13;&#10;AAAPAAAAAAAAAAAAAAAAAAcCAABkcnMvZG93bnJldi54bWxQSwUGAAAAAAMAAwC3AAAA/AIAAAAA&#13;&#10;" filled="f" stroked="f">
                  <v:textbox inset="0,0,0,0">
                    <w:txbxContent>
                      <w:p w14:paraId="6F1C5EE3"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v:textbox>
                </v:rect>
                <v:shape id="Freeform 807" o:spid="_x0000_s1704" style="position:absolute;left:6452;top:1406;width:237;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gQJxgAAAOEAAAAPAAAAZHJzL2Rvd25yZXYueG1sRI9PawIx&#13;&#10;FMTvQr9DeIXeNNsKVlazS+lW8eqfS2+vm+fu4uZlSVJN/fRGEHoZGIb5DbMso+nFmZzvLCt4nWQg&#13;&#10;iGurO24UHPar8RyED8gae8uk4I88lMXTaIm5thfe0nkXGpEg7HNU0IYw5FL6uiWDfmIH4pQdrTMY&#13;&#10;knWN1A4vCW56+ZZlM2mw47TQ4kCfLdWn3a9RYK6R7Zf0Tv9UMnbrafUdqr1SL8+xWiT5WIAIFMN/&#13;&#10;44HYaAXz7B3uj9IbkMUNAAD//wMAUEsBAi0AFAAGAAgAAAAhANvh9svuAAAAhQEAABMAAAAAAAAA&#13;&#10;AAAAAAAAAAAAAFtDb250ZW50X1R5cGVzXS54bWxQSwECLQAUAAYACAAAACEAWvQsW78AAAAVAQAA&#13;&#10;CwAAAAAAAAAAAAAAAAAfAQAAX3JlbHMvLnJlbHNQSwECLQAUAAYACAAAACEAbHIECcYAAADhAAAA&#13;&#10;DwAAAAAAAAAAAAAAAAAHAgAAZHJzL2Rvd25yZXYueG1sUEsFBgAAAAADAAMAtwAAAPoCAAAAAA==&#13;&#10;" adj="-11796480,,5400" path="m23659,r,11350l19896,12282v-2381,992,-3776,2282,-4185,3895c15320,17764,15487,19029,16213,19972v744,917,2288,1364,4632,1364l23659,20012r,9857l14706,32473v-5265,,-9144,-1562,-11636,-4663c595,24685,,20542,1284,15383,2586,10248,5628,6453,10409,4072,12809,2881,16066,1753,20182,692l23659,xe" fillcolor="#7f7f7f" stroked="f">
                  <v:stroke joinstyle="miter"/>
                  <v:formulas/>
                  <v:path arrowok="t" o:extrusionok="f" o:connecttype="custom" textboxrect="0,0,23659,32473"/>
                  <v:textbox inset="2.53958mm,2.53958mm,2.53958mm,2.53958mm">
                    <w:txbxContent>
                      <w:p w14:paraId="423A6503" w14:textId="77777777" w:rsidR="00177E13" w:rsidRDefault="00177E13">
                        <w:pPr>
                          <w:spacing w:after="0" w:line="240" w:lineRule="auto"/>
                          <w:ind w:left="0" w:firstLine="0"/>
                          <w:textDirection w:val="btLr"/>
                        </w:pPr>
                      </w:p>
                    </w:txbxContent>
                  </v:textbox>
                </v:shape>
                <v:shape id="Freeform 808" o:spid="_x0000_s1705" style="position:absolute;left:6551;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VLpxgAAAOEAAAAPAAAAZHJzL2Rvd25yZXYueG1sRI/BasJA&#13;&#10;EIbvBd9hGaG3uomFItFVRBF6saDxAYbsmAR3Z0N2TeLbdw6FXgZ+hv+b+Ta7yTs1UB/bwAbyRQaK&#13;&#10;uAq25drArTx9rEDFhGzRBSYDL4qw287eNljYMPKFhmuqlUA4FmigSakrtI5VQx7jInTEsruH3mOS&#13;&#10;2Nfa9jgK3Du9zLIv7bFludBgR4eGqsf16Q0szz/3/HUeXfk5HvPbxfFQ1mzM+3w6rmXs16ASTem/&#13;&#10;8Yf4tgZWmbwsRmIDevsLAAD//wMAUEsBAi0AFAAGAAgAAAAhANvh9svuAAAAhQEAABMAAAAAAAAA&#13;&#10;AAAAAAAAAAAAAFtDb250ZW50X1R5cGVzXS54bWxQSwECLQAUAAYACAAAACEAWvQsW78AAAAVAQAA&#13;&#10;CwAAAAAAAAAAAAAAAAAfAQAAX3JlbHMvLnJlbHNQSwECLQAUAAYACAAAACEAQw1S6cYAAADhAAAA&#13;&#10;DwAAAAAAAAAAAAAAAAAHAgAAZHJzL2Rvd25yZXYueG1sUEsFBgAAAAADAAMAtwAAAPoCAAAAAA==&#13;&#10;" path="m3544,l9376,r363,2158l13808,1822r,12020l8204,15180,6530,19893,,20241,3544,xe" fillcolor="#7f7f7f" stroked="f">
                  <v:path arrowok="t" o:extrusionok="f"/>
                </v:shape>
                <v:shape id="Freeform 809" o:spid="_x0000_s1706" style="position:absolute;left:6991;top:1222;width:265;height:509;visibility:visible;mso-wrap-style:square;v-text-anchor:middle" coordsize="26553,5092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tfzxxQAAAOEAAAAPAAAAZHJzL2Rvd25yZXYueG1sRI9Pi8Iw&#13;&#10;FMTvC36H8ARva6oHcatRRFH06B/2/GjetsXmpSSxRj+9EYS9DAzD/IaZL6NpREfO15YVjIYZCOLC&#13;&#10;6ppLBZfz9nsKwgdkjY1lUvAgD8tF72uOubZ3PlJ3CqVIEPY5KqhCaHMpfVGRQT+0LXHK/qwzGJJ1&#13;&#10;pdQO7wluGjnOsok0WHNaqLCldUXF9XQzCrrJWDI9n911dDi4aH/Pu0vcKDXox80syWoGIlAM/40P&#13;&#10;Yq8VTLMfeD9Kb0AuXgAAAP//AwBQSwECLQAUAAYACAAAACEA2+H2y+4AAACFAQAAEwAAAAAAAAAA&#13;&#10;AAAAAAAAAAAAW0NvbnRlbnRfVHlwZXNdLnhtbFBLAQItABQABgAIAAAAIQBa9CxbvwAAABUBAAAL&#13;&#10;AAAAAAAAAAAAAAAAAB8BAABfcmVscy8ucmVsc1BLAQItABQABgAIAAAAIQD8tfzxxQAAAOEAAAAP&#13;&#10;AAAAAAAAAAAAAAAAAAcCAABkcnMvZG93bnJldi54bWxQSwUGAAAAAAMAAwC3AAAA+QIAAAAA&#13;&#10;" adj="-11796480,,5400" path="m26553,r,10198l22408,11788v-2400,2406,-4297,6374,-5693,11931c15320,29300,15115,33368,16101,35923v986,2579,2763,3869,5330,3869l26553,37466r,10289l15543,50929v-5637,,-9804,-2530,-12501,-7590c363,38254,,31755,1953,23868,3925,15980,7832,9580,13674,4619l26553,xe" fillcolor="#7f7f7f" stroked="f">
                  <v:stroke joinstyle="miter"/>
                  <v:formulas/>
                  <v:path arrowok="t" o:extrusionok="f" o:connecttype="custom" textboxrect="0,0,26553,50929"/>
                  <v:textbox inset="2.53958mm,2.53958mm,2.53958mm,2.53958mm">
                    <w:txbxContent>
                      <w:p w14:paraId="5FA905C7" w14:textId="77777777" w:rsidR="00177E13" w:rsidRDefault="00177E13">
                        <w:pPr>
                          <w:spacing w:after="0" w:line="240" w:lineRule="auto"/>
                          <w:ind w:left="0" w:firstLine="0"/>
                          <w:textDirection w:val="btLr"/>
                        </w:pPr>
                      </w:p>
                    </w:txbxContent>
                  </v:textbox>
                </v:shape>
                <v:shape id="Freeform 810" o:spid="_x0000_s1707" style="position:absolute;left:6689;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Oys7xQAAAOEAAAAPAAAAZHJzL2Rvd25yZXYueG1sRI/LisJA&#13;&#10;EEX3A/5DU4K7saOISLQVUYSZpQ9cl+kyCaarY7oTM38/tRDcFFyKey5nteldpTpqQunZwGScgCLO&#13;&#10;vC05N3A5H74XoEJEtlh5JgN/FGCzHnytMLX+xUfqTjFXAuGQooEixjrVOmQFOQxjXxPL7+4bh1Fi&#13;&#10;k2vb4EvgrtLTJJlrhyXLQoE17QrKHqfWGXiWt3DIzx227Wyub/ycPsLv1ZjRsN8v5WyXoCL18dN4&#13;&#10;I36sgcVEHMRIbECv/wEAAP//AwBQSwECLQAUAAYACAAAACEA2+H2y+4AAACFAQAAEwAAAAAAAAAA&#13;&#10;AAAAAAAAAAAAW0NvbnRlbnRfVHlwZXNdLnhtbFBLAQItABQABgAIAAAAIQBa9CxbvwAAABUBAAAL&#13;&#10;AAAAAAAAAAAAAAAAAB8BAABfcmVscy8ucmVsc1BLAQItABQABgAIAAAAIQCgOys7xQAAAOEAAAAP&#13;&#10;AAAAAAAAAAAAAAAAAAcCAABkcnMvZG93bnJldi54bWxQSwUGAAAAAAMAAwC3AAAA+QIAAAAA&#13;&#10;" adj="-11796480,,5400" path="m6730,v7107,,12334,1637,15683,4887c25761,8111,26692,12725,25203,18752l22162,29989,19371,44772r3935,869l21408,51842,2098,53206,3409,50180,,51172,,41315,5781,38596,8153,30634,,32654,,21303,11446,19025r391,-1438c12376,15354,12227,13742,11390,12725,10572,11683,8748,11162,5921,11162l,12577,,557,6730,xe" fillcolor="#7f7f7f" stroked="f">
                  <v:stroke joinstyle="miter"/>
                  <v:formulas/>
                  <v:path arrowok="t" o:extrusionok="f" o:connecttype="custom" textboxrect="0,0,26692,53206"/>
                  <v:textbox inset="2.53958mm,2.53958mm,2.53958mm,2.53958mm">
                    <w:txbxContent>
                      <w:p w14:paraId="7185903B" w14:textId="77777777" w:rsidR="00177E13" w:rsidRDefault="00177E13">
                        <w:pPr>
                          <w:spacing w:after="0" w:line="240" w:lineRule="auto"/>
                          <w:ind w:left="0" w:firstLine="0"/>
                          <w:textDirection w:val="btLr"/>
                        </w:pPr>
                      </w:p>
                    </w:txbxContent>
                  </v:textbox>
                </v:shape>
                <v:shape id="Freeform 811" o:spid="_x0000_s1708" style="position:absolute;left:7526;top:1406;width:236;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Dq87xgAAAOEAAAAPAAAAZHJzL2Rvd25yZXYueG1sRI/NasMw&#13;&#10;EITvgb6D2EJviewWSrAjmxC3pdf8XHrbWhvbxFoZSU3UPn1UCOQyMAzzDbOqoxnFmZwfLCvIFxkI&#13;&#10;4tbqgTsFh/37fAnCB2SNo2VS8Ese6uphtsJC2wtv6bwLnUgQ9gUq6EOYCil925NBv7ATccqO1hkM&#13;&#10;ybpOaoeXBDejfM6yV2lw4LTQ40SbntrT7scoMH+R7Zv0Tn83Mg4fL81XaPZKPT3GpkyyLkEEiuHe&#13;&#10;uCE+tYJlnsP/o/QGZHUFAAD//wMAUEsBAi0AFAAGAAgAAAAhANvh9svuAAAAhQEAABMAAAAAAAAA&#13;&#10;AAAAAAAAAAAAAFtDb250ZW50X1R5cGVzXS54bWxQSwECLQAUAAYACAAAACEAWvQsW78AAAAVAQAA&#13;&#10;CwAAAAAAAAAAAAAAAAAfAQAAX3JlbHMvLnJlbHNQSwECLQAUAAYACAAAACEACQ6vO8YAAADhAAAA&#13;&#10;DwAAAAAAAAAAAAAAAAAHAgAAZHJzL2Rvd25yZXYueG1sUEsFBgAAAAADAAMAtwAAAPoCAAAAAA==&#13;&#10;" adj="-11796480,,5400" path="m23659,r,11350l19896,12282v-2381,992,-3776,2282,-4185,3895c15320,17764,15487,19029,16213,19972v744,917,2288,1364,4632,1364l23659,20013r,9856l14706,32473v-5265,,-9144,-1562,-11636,-4663c595,24685,,20542,1284,15383,2586,10248,5628,6453,10409,4072,12809,2881,16066,1753,20182,692l23659,xe" fillcolor="#7f7f7f" stroked="f">
                  <v:stroke joinstyle="miter"/>
                  <v:formulas/>
                  <v:path arrowok="t" o:extrusionok="f" o:connecttype="custom" textboxrect="0,0,23659,32473"/>
                  <v:textbox inset="2.53958mm,2.53958mm,2.53958mm,2.53958mm">
                    <w:txbxContent>
                      <w:p w14:paraId="5DB663C1" w14:textId="77777777" w:rsidR="00177E13" w:rsidRDefault="00177E13">
                        <w:pPr>
                          <w:spacing w:after="0" w:line="240" w:lineRule="auto"/>
                          <w:ind w:left="0" w:firstLine="0"/>
                          <w:textDirection w:val="btLr"/>
                        </w:pPr>
                      </w:p>
                    </w:txbxContent>
                  </v:textbox>
                </v:shape>
                <v:shape id="Freeform 812" o:spid="_x0000_s1709" style="position:absolute;left:7624;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PPPexgAAAOEAAAAPAAAAZHJzL2Rvd25yZXYueG1sRI/RisIw&#13;&#10;FETfF/yHcIV9W9NWWKQaZVEEXxS0/YBLc23LJjeliW39e7Mg7MvAMMwZZrObrBED9b51rCBdJCCI&#13;&#10;K6dbrhWUxfFrBcIHZI3GMSl4kofddvaxwVy7ka803EItIoR9jgqaELpcSl81ZNEvXEccs7vrLYZo&#13;&#10;+1rqHscIt0ZmSfItLbYcFxrsaN9Q9Xt7WAXZ+XJPn+fRFMvxkJZXw0NRs1Kf8+mwjvKzBhFoCv+N&#13;&#10;N+KkFazSDP4exTcgty8AAAD//wMAUEsBAi0AFAAGAAgAAAAhANvh9svuAAAAhQEAABMAAAAAAAAA&#13;&#10;AAAAAAAAAAAAAFtDb250ZW50X1R5cGVzXS54bWxQSwECLQAUAAYACAAAACEAWvQsW78AAAAVAQAA&#13;&#10;CwAAAAAAAAAAAAAAAAAfAQAAX3JlbHMvLnJlbHNQSwECLQAUAAYACAAAACEApzzz3sYAAADhAAAA&#13;&#10;DwAAAAAAAAAAAAAAAAAHAgAAZHJzL2Rvd25yZXYueG1sUEsFBgAAAAADAAMAtwAAAPoCAAAAAA==&#13;&#10;" path="m3544,l9376,r363,2158l13808,1822r,12020l8204,15180,6530,19893,,20241,3544,xe" fillcolor="#7f7f7f" stroked="f">
                  <v:path arrowok="t" o:extrusionok="f"/>
                </v:shape>
                <v:shape id="Freeform 813" o:spid="_x0000_s1710" style="position:absolute;left:7256;top:962;width:348;height:763;visibility:visible;mso-wrap-style:square;v-text-anchor:middle" coordsize="34783,763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ea41yQAAAOEAAAAPAAAAZHJzL2Rvd25yZXYueG1sRI9Ba8JA&#13;&#10;FITvhf6H5RV6qxsrSoiuUloq4q0qpb09s88kNfs2ZF9N9Ne7BaGXgWGYb5jZone1OlEbKs8GhoME&#13;&#10;FHHubcWFgd32/SkFFQTZYu2ZDJwpwGJ+fzfDzPqOP+i0kUJFCIcMDZQiTaZ1yEtyGAa+IY7ZwbcO&#13;&#10;Jdq20LbFLsJdrZ+TZKIdVhwXSmzotaT8uPl1Br7HsvSfXXoMP7v15UsO+8ml3xvz+NC/TaO8TEEJ&#13;&#10;9fLfuCFW1kA6HMHfo/gG9PwKAAD//wMAUEsBAi0AFAAGAAgAAAAhANvh9svuAAAAhQEAABMAAAAA&#13;&#10;AAAAAAAAAAAAAAAAAFtDb250ZW50X1R5cGVzXS54bWxQSwECLQAUAAYACAAAACEAWvQsW78AAAAV&#13;&#10;AQAACwAAAAAAAAAAAAAAAAAfAQAAX3JlbHMvLnJlbHNQSwECLQAUAAYACAAAACEAL3muNckAAADh&#13;&#10;AAAADwAAAAAAAAAAAAAAAAAHAgAAZHJzL2Rvd25yZXYueG1sUEsFBgAAAAADAAMAtwAAAP0CAAAA&#13;&#10;AA==&#13;&#10;" adj="-11796480,,5400" path="m34783,l27277,24656,20189,52958,17370,67890r3935,869l19407,74960,97,76324,1464,73298,,73720,,63431,3780,61714,6766,51916,11064,34776c9352,34354,7408,34156,5231,34156l,36163,,25965,7938,23118v2623,,4595,149,5916,446l13910,23391,16673,8806,11566,7962,13519,1662,34783,xe" fillcolor="#7f7f7f" stroked="f">
                  <v:stroke joinstyle="miter"/>
                  <v:formulas/>
                  <v:path arrowok="t" o:extrusionok="f" o:connecttype="custom" textboxrect="0,0,34783,76324"/>
                  <v:textbox inset="2.53958mm,2.53958mm,2.53958mm,2.53958mm">
                    <w:txbxContent>
                      <w:p w14:paraId="44FACD68" w14:textId="77777777" w:rsidR="00177E13" w:rsidRDefault="00177E13">
                        <w:pPr>
                          <w:spacing w:after="0" w:line="240" w:lineRule="auto"/>
                          <w:ind w:left="0" w:firstLine="0"/>
                          <w:textDirection w:val="btLr"/>
                        </w:pPr>
                      </w:p>
                    </w:txbxContent>
                  </v:textbox>
                </v:shape>
                <v:shape id="Freeform 814" o:spid="_x0000_s1711" style="position:absolute;left:8033;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W+dygAAAOEAAAAPAAAAZHJzL2Rvd25yZXYueG1sRI9Pa8JA&#13;&#10;FMTvhX6H5RW81U1URKOriKK0HqT1D16f2WcSzL6N2VXTb+8WCr0MDMP8hhlPG1OKO9WusKwgbkcg&#13;&#10;iFOrC84U7HfL9wEI55E1lpZJwQ85mE5eX8aYaPvgb7pvfSYChF2CCnLvq0RKl+Zk0LVtRRyys60N&#13;&#10;+mDrTOoaHwFuStmJor40WHBYyLGieU7pZXszCnqn43W46X6dL3O/Xn2uysNscY2Var01i1GQ2QiE&#13;&#10;p8b/N/4QH1rBIO7B76PwBuTkCQAA//8DAFBLAQItABQABgAIAAAAIQDb4fbL7gAAAIUBAAATAAAA&#13;&#10;AAAAAAAAAAAAAAAAAABbQ29udGVudF9UeXBlc10ueG1sUEsBAi0AFAAGAAgAAAAhAFr0LFu/AAAA&#13;&#10;FQEAAAsAAAAAAAAAAAAAAAAAHwEAAF9yZWxzLy5yZWxzUEsBAi0AFAAGAAgAAAAhAN9Nb53KAAAA&#13;&#10;4QAAAA8AAAAAAAAAAAAAAAAABwIAAGRycy9kb3ducmV2LnhtbFBLBQYAAAAAAwADALcAAAD+AgAA&#13;&#10;AAA=&#13;&#10;" adj="-11796480,,5400" path="m44118,v5749,,9246,1786,10493,5333c60415,1786,66396,,72554,v5171,,8827,1811,10966,5407c85660,9004,86013,13692,84581,19422l81930,29989,77076,44486r5412,1328l80563,52065r-23553,l58462,45120r5218,-571l68535,28798,71103,18678v521,-2133,418,-3671,-307,-4614c70089,13122,68294,12626,65410,12626v-2865,,-5935,1091,-9209,3224l52657,29989,47817,44445r7128,824l52880,52065r-25142,l29189,45120r5218,-571l39263,28798,41830,18678v521,-2133,419,-3671,-307,-4614c40816,13122,39105,12626,36388,12626v-2697,,-5674,1091,-8929,3224l24640,25078r-1227,4886l18571,44445r7130,824l23636,52065,,52065,1339,45541r3768,-843l9990,28798r1228,-4861l14092,9004,10102,8161,12027,1984,32203,322,30780,3547c33942,1191,38388,,44118,xe" fillcolor="#7f7f7f" stroked="f">
                  <v:stroke joinstyle="miter"/>
                  <v:formulas/>
                  <v:path arrowok="t" o:extrusionok="f" o:connecttype="custom" textboxrect="0,0,86013,52065"/>
                  <v:textbox inset="2.53958mm,2.53958mm,2.53958mm,2.53958mm">
                    <w:txbxContent>
                      <w:p w14:paraId="7392BDC8" w14:textId="77777777" w:rsidR="00177E13" w:rsidRDefault="00177E13">
                        <w:pPr>
                          <w:spacing w:after="0" w:line="240" w:lineRule="auto"/>
                          <w:ind w:left="0" w:firstLine="0"/>
                          <w:textDirection w:val="btLr"/>
                        </w:pPr>
                      </w:p>
                    </w:txbxContent>
                  </v:textbox>
                </v:shape>
                <v:shape id="Freeform 815" o:spid="_x0000_s1712" style="position:absolute;left:7762;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IijxgAAAOEAAAAPAAAAZHJzL2Rvd25yZXYueG1sRI9Pa8JA&#13;&#10;FMTvBb/D8gRvdaNYkegqYgnUYxPx/Mw+k2D2bcxu/vjtu4VCLwPDML9hdofR1KKn1lWWFSzmEQji&#13;&#10;3OqKCwWXLHnfgHAeWWNtmRS8yMFhP3nbYaztwN/Up74QAcIuRgWl900spctLMujmtiEO2d22Bn2w&#13;&#10;bSF1i0OAm1ouo2gtDVYcFkps6FRS/kg7o+BZ3VxSZD123Wotb/xcPtz5qtRsOn5ugxy3IDyN/r/x&#13;&#10;h/jSCjaLD/h9FN6A3P8AAAD//wMAUEsBAi0AFAAGAAgAAAAhANvh9svuAAAAhQEAABMAAAAAAAAA&#13;&#10;AAAAAAAAAAAAAFtDb250ZW50X1R5cGVzXS54bWxQSwECLQAUAAYACAAAACEAWvQsW78AAAAVAQAA&#13;&#10;CwAAAAAAAAAAAAAAAAAfAQAAX3JlbHMvLnJlbHNQSwECLQAUAAYACAAAACEAsEyIo8YAAADhAAAA&#13;&#10;DwAAAAAAAAAAAAAAAAAHAgAAZHJzL2Rvd25yZXYueG1sUEsFBgAAAAADAAMAtwAAAPoCAAAAAA==&#13;&#10;" adj="-11796480,,5400" path="m6730,v7107,,12334,1637,15683,4887c25762,8111,26692,12725,25203,18752l22162,29989,19371,44772r3935,869l21408,51842,2098,53206,3409,50180,,51172,,41316,5781,38596,8153,30634,,32654,,21303,11446,19025r391,-1438c12376,15354,12227,13742,11390,12725,10572,11683,8749,11162,5921,11162l,12577,,557,6730,xe" fillcolor="#7f7f7f" stroked="f">
                  <v:stroke joinstyle="miter"/>
                  <v:formulas/>
                  <v:path arrowok="t" o:extrusionok="f" o:connecttype="custom" textboxrect="0,0,26692,53206"/>
                  <v:textbox inset="2.53958mm,2.53958mm,2.53958mm,2.53958mm">
                    <w:txbxContent>
                      <w:p w14:paraId="714AE763" w14:textId="77777777" w:rsidR="00177E13" w:rsidRDefault="00177E13">
                        <w:pPr>
                          <w:spacing w:after="0" w:line="240" w:lineRule="auto"/>
                          <w:ind w:left="0" w:firstLine="0"/>
                          <w:textDirection w:val="btLr"/>
                        </w:pPr>
                      </w:p>
                    </w:txbxContent>
                  </v:textbox>
                </v:shape>
                <v:shape id="Freeform 816" o:spid="_x0000_s1713" style="position:absolute;left:8908;top:967;width:317;height:764;visibility:visible;mso-wrap-style:square;v-text-anchor:middle" coordsize="31741,7640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oGdxgAAAOEAAAAPAAAAZHJzL2Rvd25yZXYueG1sRI9Bi8Iw&#13;&#10;FITvwv6H8IS9yDZ1wSLVVMR1QbzZiudH87YtNi+libb++40geBkYhvmGWW9G04o79a6xrGAexSCI&#13;&#10;S6sbrhSci9+vJQjnkTW2lknBgxxsso/JGlNtBz7RPfeVCBB2KSqove9SKV1Zk0EX2Y44ZH+2N+iD&#13;&#10;7SupexwC3LTyO44TabDhsFBjR7uaymt+MwoW+e4y5I9qSPbngy+snR23HSn1OR1/VkG2KxCeRv9u&#13;&#10;vBAHrWA5T+D5KLwBmf0DAAD//wMAUEsBAi0AFAAGAAgAAAAhANvh9svuAAAAhQEAABMAAAAAAAAA&#13;&#10;AAAAAAAAAAAAAFtDb250ZW50X1R5cGVzXS54bWxQSwECLQAUAAYACAAAACEAWvQsW78AAAAVAQAA&#13;&#10;CwAAAAAAAAAAAAAAAAAfAQAAX3JlbHMvLnJlbHNQSwECLQAUAAYACAAAACEAFn6BncYAAADhAAAA&#13;&#10;DwAAAAAAAAAAAAAAAAAHAgAAZHJzL2Rvd25yZXYueG1sUEsFBgAAAAADAAMAtwAAAPoCAAAAAA==&#13;&#10;" adj="-11796480,,5400" path="m31741,r,20090l30500,24167r-223,918l31741,24784r,11278l26956,38429,23385,52618,21013,64722v1730,422,3609,645,5637,645l31741,63343r,10363l24585,76405c17273,76405,9079,74992,,72164l2177,66062r3348,l9962,51427,17106,22902,19896,8341,14762,7473,16715,1173,31741,xe" fillcolor="#7f7f7f" stroked="f">
                  <v:stroke joinstyle="miter"/>
                  <v:formulas/>
                  <v:path arrowok="t" o:extrusionok="f" o:connecttype="custom" textboxrect="0,0,31741,76405"/>
                  <v:textbox inset="2.53958mm,2.53958mm,2.53958mm,2.53958mm">
                    <w:txbxContent>
                      <w:p w14:paraId="2EAA87D1" w14:textId="77777777" w:rsidR="00177E13" w:rsidRDefault="00177E13">
                        <w:pPr>
                          <w:spacing w:after="0" w:line="240" w:lineRule="auto"/>
                          <w:ind w:left="0" w:firstLine="0"/>
                          <w:textDirection w:val="btLr"/>
                        </w:pPr>
                      </w:p>
                    </w:txbxContent>
                  </v:textbox>
                </v:shape>
                <v:shape id="Freeform 817" o:spid="_x0000_s1714" style="position:absolute;left:9490;top:1218;width:273;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r8+ygAAAOEAAAAPAAAAZHJzL2Rvd25yZXYueG1sRI9ba8JA&#13;&#10;FITfC/0Pyyn4Vjf6YEN0lVIviNQW0wt9POyeJsHs2ZBdY/z3rlDoy8AwzDfMbNHbWnTU+sqxgtEw&#13;&#10;AUGsnam4UPD5sX5MQfiAbLB2TAou5GExv7+bYWbcmQ/U5aEQEcI+QwVlCE0mpdclWfRD1xDH7Ne1&#13;&#10;FkO0bSFNi+cIt7UcJ8lEWqw4LpTY0EtJ+pifrIKlPtjvvUk376v85+vtOJb6ddcpNXjol9Moz1MQ&#13;&#10;gfrw3/hDbI2CdPQEt0fxDcj5FQAA//8DAFBLAQItABQABgAIAAAAIQDb4fbL7gAAAIUBAAATAAAA&#13;&#10;AAAAAAAAAAAAAAAAAABbQ29udGVudF9UeXBlc10ueG1sUEsBAi0AFAAGAAgAAAAhAFr0LFu/AAAA&#13;&#10;FQEAAAsAAAAAAAAAAAAAAAAAHwEAAF9yZWxzLy5yZWxzUEsBAi0AFAAGAAgAAAAhAGXqvz7KAAAA&#13;&#10;4QAAAA8AAAAAAAAAAAAAAAAABwIAAGRycy9kb3ducmV2LnhtbFBLBQYAAAAAAwADALcAAAD+AgAA&#13;&#10;AAA=&#13;&#10;" adj="-11796480,,5400" path="m27325,r,10049l22306,12024v-2140,2232,-3954,6300,-5442,12204c14222,34844,16501,40153,23701,40153r3624,-1576l27325,48899r-6526,2391c13004,51290,7414,48884,4028,44121,660,39334,,32860,2046,24674,4093,16489,7990,9940,13739,4980l27325,xe" fillcolor="#7f7f7f" stroked="f">
                  <v:stroke joinstyle="miter"/>
                  <v:formulas/>
                  <v:path arrowok="t" o:extrusionok="f" o:connecttype="custom" textboxrect="0,0,27325,51290"/>
                  <v:textbox inset="2.53958mm,2.53958mm,2.53958mm,2.53958mm">
                    <w:txbxContent>
                      <w:p w14:paraId="482191AA" w14:textId="77777777" w:rsidR="00177E13" w:rsidRDefault="00177E13">
                        <w:pPr>
                          <w:spacing w:after="0" w:line="240" w:lineRule="auto"/>
                          <w:ind w:left="0" w:firstLine="0"/>
                          <w:textDirection w:val="btLr"/>
                        </w:pPr>
                      </w:p>
                    </w:txbxContent>
                  </v:textbox>
                </v:shape>
                <v:shape id="Freeform 818" o:spid="_x0000_s1715" style="position:absolute;left:9225;top:1193;width:263;height:511;visibility:visible;mso-wrap-style:square;v-text-anchor:middle" coordsize="26236,5107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pXjyQAAAOEAAAAPAAAAZHJzL2Rvd25yZXYueG1sRI/BasJA&#13;&#10;EIbvBd9hGcFb3USlSHSVoghqT9Ueepxmp0lodjZkV415+s5B8DLwM/zfzLdcd65WV2pD5dlAOk5A&#13;&#10;EefeVlwY+DrvXuegQkS2WHsmA3cKsF4NXpaYWX/jT7qeYqEEwiFDA2WMTaZ1yEtyGMa+IZbdr28d&#13;&#10;RoltoW2LN4G7Wk+S5E07rFgulNjQpqT873RxBqY/ycf34VI3XTqbnifh2O+p740ZDbvtQsb7AlSk&#13;&#10;Lj4bD8TeGpin8rIYiQ3o1T8AAAD//wMAUEsBAi0AFAAGAAgAAAAhANvh9svuAAAAhQEAABMAAAAA&#13;&#10;AAAAAAAAAAAAAAAAAFtDb250ZW50X1R5cGVzXS54bWxQSwECLQAUAAYACAAAACEAWvQsW78AAAAV&#13;&#10;AQAACwAAAAAAAAAAAAAAAAAfAQAAX3JlbHMvLnJlbHNQSwECLQAUAAYACAAAACEA5E6V48kAAADh&#13;&#10;AAAADwAAAAAAAAAAAAAAAAAHAgAAZHJzL2Rvd25yZXYueG1sUEsFBgAAAAADAAMAtwAAAP0CAAAA&#13;&#10;AA==&#13;&#10;" adj="-11796480,,5400" path="m10479,v5767,,10000,2530,12697,7615c25874,12675,26236,19149,24264,27062,22311,34950,18414,41374,12572,46335l,51077,,40715,3894,39167c6238,36785,8107,32792,9503,27236v1395,-5582,1599,-9649,613,-12229c9130,12427,7289,11162,4591,11162l,13433,,2155,10479,xe" fillcolor="#7f7f7f" stroked="f">
                  <v:stroke joinstyle="miter"/>
                  <v:formulas/>
                  <v:path arrowok="t" o:extrusionok="f" o:connecttype="custom" textboxrect="0,0,26236,51077"/>
                  <v:textbox inset="2.53958mm,2.53958mm,2.53958mm,2.53958mm">
                    <w:txbxContent>
                      <w:p w14:paraId="412026E2" w14:textId="77777777" w:rsidR="00177E13" w:rsidRDefault="00177E13">
                        <w:pPr>
                          <w:spacing w:after="0" w:line="240" w:lineRule="auto"/>
                          <w:ind w:left="0" w:firstLine="0"/>
                          <w:textDirection w:val="btLr"/>
                        </w:pPr>
                      </w:p>
                    </w:txbxContent>
                  </v:textbox>
                </v:shape>
                <v:shape id="Freeform 819" o:spid="_x0000_s1716" style="position:absolute;left:9225;top:962;width:63;height:206;visibility:visible;mso-wrap-style:square;v-text-anchor:middle" coordsize="6266,20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eIeyQAAAOEAAAAPAAAAZHJzL2Rvd25yZXYueG1sRI/dasJA&#13;&#10;FITvBd9hOULvdKO0UaOrFLVQsAj+4PUhe0xis2djdjXp23cLQm8GhmG+YebL1pTiQbUrLCsYDiIQ&#13;&#10;xKnVBWcKTseP/gSE88gaS8uk4IccLBfdzhwTbRve0+PgMxEg7BJUkHtfJVK6NCeDbmAr4pBdbG3Q&#13;&#10;B1tnUtfYBLgp5SiKYmmw4LCQY0WrnNLvw90oKH0z/uLxKr6+4SV+3e7Wm9v5qNRLr13PgrzPQHhq&#13;&#10;/X/jifjUCibDKfw9Cm9ALn4BAAD//wMAUEsBAi0AFAAGAAgAAAAhANvh9svuAAAAhQEAABMAAAAA&#13;&#10;AAAAAAAAAAAAAAAAAFtDb250ZW50X1R5cGVzXS54bWxQSwECLQAUAAYACAAAACEAWvQsW78AAAAV&#13;&#10;AQAACwAAAAAAAAAAAAAAAAAfAQAAX3JlbHMvLnJlbHNQSwECLQAUAAYACAAAACEATpniHskAAADh&#13;&#10;AAAADwAAAAAAAAAAAAAAAAAHAgAAZHJzL2Rvd25yZXYueG1sUEsFBgAAAAADAAMAtwAAAP0CAAAA&#13;&#10;AA==&#13;&#10;" path="m6266,l,20579,,489,6266,xe" fillcolor="#7f7f7f" stroked="f">
                  <v:path arrowok="t" o:extrusionok="f"/>
                </v:shape>
                <v:shape id="Freeform 820" o:spid="_x0000_s1717" style="position:absolute;left:11485;top:1218;width:274;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b+33ygAAAOEAAAAPAAAAZHJzL2Rvd25yZXYueG1sRI/LasMw&#13;&#10;EEX3hfyDmEB3jVwvinGihNIkpZQ+iPugy0Ga2ibWyFiq4/59Z1HIZuAy3HM5q83kOzXSENvABq4X&#13;&#10;GShiG1zLtYH3t/1VASomZIddYDLwSxE269nFCksXTnygsUq1EgjHEg00KfWl1tE25DEuQk8sv+8w&#13;&#10;eEwSh1q7AU8C953Os+xGe2xZFhrs6a4he6x+vIGtPfjPZ1fcv+6qr4+XY67t0+NozOV82i7l3C5B&#13;&#10;JZrSufGPeHAGilwcxEhsQK//AAAA//8DAFBLAQItABQABgAIAAAAIQDb4fbL7gAAAIUBAAATAAAA&#13;&#10;AAAAAAAAAAAAAAAAAABbQ29udGVudF9UeXBlc10ueG1sUEsBAi0AFAAGAAgAAAAhAFr0LFu/AAAA&#13;&#10;FQEAAAsAAAAAAAAAAAAAAAAAHwEAAF9yZWxzLy5yZWxzUEsBAi0AFAAGAAgAAAAhACRv7ffKAAAA&#13;&#10;4QAAAA8AAAAAAAAAAAAAAAAABwIAAGRycy9kb3ducmV2LnhtbFBLBQYAAAAAAwADALcAAAD+AgAA&#13;&#10;AAA=&#13;&#10;" adj="-11796480,,5400" path="m27325,r,10049l22306,12024v-2140,2232,-3954,6300,-5442,12204c14222,34844,16501,40153,23701,40153r3624,-1576l27325,48899r-6526,2391c13004,51290,7414,48884,4028,44121,660,39334,,32860,2046,24674,4093,16489,7990,9940,13739,4980l27325,xe" fillcolor="#7f7f7f" stroked="f">
                  <v:stroke joinstyle="miter"/>
                  <v:formulas/>
                  <v:path arrowok="t" o:extrusionok="f" o:connecttype="custom" textboxrect="0,0,27325,51290"/>
                  <v:textbox inset="2.53958mm,2.53958mm,2.53958mm,2.53958mm">
                    <w:txbxContent>
                      <w:p w14:paraId="247F4AA1" w14:textId="77777777" w:rsidR="00177E13" w:rsidRDefault="00177E13">
                        <w:pPr>
                          <w:spacing w:after="0" w:line="240" w:lineRule="auto"/>
                          <w:ind w:left="0" w:firstLine="0"/>
                          <w:textDirection w:val="btLr"/>
                        </w:pPr>
                      </w:p>
                    </w:txbxContent>
                  </v:textbox>
                </v:shape>
                <v:shape id="Freeform 821" o:spid="_x0000_s1718" style="position:absolute;left:9763;top:1193;width:275;height:514;visibility:visible;mso-wrap-style:square;v-text-anchor:middle" coordsize="27546,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3qyyQAAAOEAAAAPAAAAZHJzL2Rvd25yZXYueG1sRI9Ba8JA&#13;&#10;FITvhf6H5RW8FN3Eg4ToKlIp6EUwFfH4zL4mwezbbXbV+O9dQehlYBjmG2a26E0rrtT5xrKCdJSA&#13;&#10;IC6tbrhSsP/5HmYgfEDW2FomBXfysJi/v80w1/bGO7oWoRIRwj5HBXUILpfSlzUZ9CPriGP2azuD&#13;&#10;IdqukrrDW4SbVo6TZCINNhwXanT0VVN5Li5GwXbzmfytWpce3DnNTqfNfXtcFkoNPvrVNMpyCiJQ&#13;&#10;H/4bL8RaK8jGKTwfxTcg5w8AAAD//wMAUEsBAi0AFAAGAAgAAAAhANvh9svuAAAAhQEAABMAAAAA&#13;&#10;AAAAAAAAAAAAAAAAAFtDb250ZW50X1R5cGVzXS54bWxQSwECLQAUAAYACAAAACEAWvQsW78AAAAV&#13;&#10;AQAACwAAAAAAAAAAAAAAAAAfAQAAX3JlbHMvLnJlbHNQSwECLQAUAAYACAAAACEAAgd6sskAAADh&#13;&#10;AAAADwAAAAAAAAAAAAAAAAAHAgAAZHJzL2Rvd25yZXYueG1sUEsFBgAAAAADAAMAtwAAAP0CAAAA&#13;&#10;AA==&#13;&#10;" adj="-11796480,,5400" path="m6784,v7833,,13423,2356,16772,7069c26904,11782,27546,18281,25481,26541,23435,34776,19537,41374,13789,46335l,51386,,41063,5019,38881c7359,36376,9156,32618,10412,27608,13147,16644,10840,11162,3492,11162l,12536,,2487,6784,xe" fillcolor="#7f7f7f" stroked="f">
                  <v:stroke joinstyle="miter"/>
                  <v:formulas/>
                  <v:path arrowok="t" o:extrusionok="f" o:connecttype="custom" textboxrect="0,0,27546,51386"/>
                  <v:textbox inset="2.53958mm,2.53958mm,2.53958mm,2.53958mm">
                    <w:txbxContent>
                      <w:p w14:paraId="46BF732B" w14:textId="77777777" w:rsidR="00177E13" w:rsidRDefault="00177E13">
                        <w:pPr>
                          <w:spacing w:after="0" w:line="240" w:lineRule="auto"/>
                          <w:ind w:left="0" w:firstLine="0"/>
                          <w:textDirection w:val="btLr"/>
                        </w:pPr>
                      </w:p>
                    </w:txbxContent>
                  </v:textbox>
                </v:shape>
                <v:shape id="Freeform 822" o:spid="_x0000_s1719" style="position:absolute;left:11009;top:1180;width:524;height:564;visibility:visible;mso-wrap-style:square;v-text-anchor:middle" coordsize="52360,563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nolDyAAAAOEAAAAPAAAAZHJzL2Rvd25yZXYueG1sRI9BawIx&#13;&#10;FITvBf9DeIK3mnULIqtRRJGKlkK3PXh8bp6btJuXZRN1+++bQqGXgWGYb5jFqneNuFEXrGcFk3EG&#13;&#10;grjy2nKt4ON99zgDESKyxsYzKfimAKvl4GGBhfZ3fqNbGWuRIBwKVGBibAspQ2XIYRj7ljhlF985&#13;&#10;jMl2tdQd3hPcNTLPsql0aDktGGxpY6j6Kq9OwetpezTnz+vBWMyfnk3YvOxtqdRo2G/nSdZzEJH6&#13;&#10;+N/4Q+y1glmew++j9Abk8gcAAP//AwBQSwECLQAUAAYACAAAACEA2+H2y+4AAACFAQAAEwAAAAAA&#13;&#10;AAAAAAAAAAAAAAAAW0NvbnRlbnRfVHlwZXNdLnhtbFBLAQItABQABgAIAAAAIQBa9CxbvwAAABUB&#13;&#10;AAALAAAAAAAAAAAAAAAAAB8BAABfcmVscy8ucmVsc1BLAQItABQABgAIAAAAIQAxnolDyAAAAOEA&#13;&#10;AAAPAAAAAAAAAAAAAAAAAAcCAABkcnMvZG93bnJldi54bWxQSwUGAAAAAAMAAwC3AAAA/AIAAAAA&#13;&#10;" adj="-11796480,,5400" path="m46025,r6335,l46193,20489r-6502,l40667,14957c38249,13419,35430,12626,32212,12626v-3218,,-6344,1463,-9376,4415c19822,19968,17701,23862,16473,28773v-1227,4862,-1227,8632,,11262c17701,42664,20082,44004,23617,44004v3553,,7376,-1241,11469,-3746l38826,34776r6362,1488l35700,56381r-6976,l30231,53504v-2419,1091,-5860,1637,-10325,1637c12409,55141,7051,52586,3832,47476,614,42366,,35818,1991,27781,4000,19745,8055,13345,14157,8558,20278,3770,27422,1364,35589,1364v3441,,6474,273,9097,819l46025,xe" fillcolor="#7f7f7f" stroked="f">
                  <v:stroke joinstyle="miter"/>
                  <v:formulas/>
                  <v:path arrowok="t" o:extrusionok="f" o:connecttype="custom" textboxrect="0,0,52360,56381"/>
                  <v:textbox inset="2.53958mm,2.53958mm,2.53958mm,2.53958mm">
                    <w:txbxContent>
                      <w:p w14:paraId="0138967F" w14:textId="77777777" w:rsidR="00177E13" w:rsidRDefault="00177E13">
                        <w:pPr>
                          <w:spacing w:after="0" w:line="240" w:lineRule="auto"/>
                          <w:ind w:left="0" w:firstLine="0"/>
                          <w:textDirection w:val="btLr"/>
                        </w:pPr>
                      </w:p>
                    </w:txbxContent>
                  </v:textbox>
                </v:shape>
                <v:shape id="Freeform 825" o:spid="_x0000_s1720" style="position:absolute;left:10058;top:1096;width:737;height:646;visibility:visible;mso-wrap-style:square;v-text-anchor:middle" coordsize="73717,6454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12wixQAAAOEAAAAPAAAAZHJzL2Rvd25yZXYueG1sRI/RisIw&#13;&#10;FETfF/yHcAVfFk1XcJFqFHER9UXY6gdcmmtbbW5KEm39eyMIvgwMw5xh5svO1OJOzleWFfyMEhDE&#13;&#10;udUVFwpOx81wCsIHZI21ZVLwIA/LRe9rjqm2Lf/TPQuFiBD2KSooQ2hSKX1ekkE/sg1xzM7WGQzR&#13;&#10;ukJqh22Em1qOk+RXGqw4LpTY0Lqk/JrdTNyl76ZFmU0ue9pgdd0eHOqbUoN+9zeLspqBCNSFT+ON&#13;&#10;2GkF0/EEXo/iG5CLJwAAAP//AwBQSwECLQAUAAYACAAAACEA2+H2y+4AAACFAQAAEwAAAAAAAAAA&#13;&#10;AAAAAAAAAAAAW0NvbnRlbnRfVHlwZXNdLnhtbFBLAQItABQABgAIAAAAIQBa9CxbvwAAABUBAAAL&#13;&#10;AAAAAAAAAAAAAAAAAB8BAABfcmVscy8ucmVsc1BLAQItABQABgAIAAAAIQAB12wixQAAAOEAAAAP&#13;&#10;AAAAAAAAAAAAAAAAAAcCAABkcnMvZG93bnJldi54bWxQSwUGAAAAAAMAAwC3AAAA+QIAAAAA&#13;&#10;" adj="-11796480,,5400" path="m20510,r5805,l24166,11435r12055,l32733,21059r-10883,397l15822,45492v-1060,4341,-1441,6871,-1144,7565c14994,53727,16399,54099,18892,54099r7144,l26024,54190r5639,-9641l37719,45715r-1814,5283c37765,51916,40100,52363,42909,52363v2809,,4958,-447,6446,-1290c50844,50205,51727,49213,52006,48096v279,-1116,-65,-2108,-1032,-2976c50006,44276,48416,43383,46202,42490v-2195,-917,-4502,-2034,-6920,-3274c36863,37926,34891,36066,33366,33561v-1507,-2530,-1768,-5805,-782,-9773c33589,19844,36454,16495,41179,13791,45923,11088,51327,9723,57392,9723v3479,,6335,298,8567,893l67382,8359r6335,l67745,28525r-6251,-372l62052,23093c58704,21456,55606,20638,52760,20638v-4019,,-6316,1165,-6893,3472c45737,24631,46165,25276,47151,26020v1004,744,2623,1588,4855,2481c54239,29394,56583,30460,59038,31725v2475,1265,4484,3200,6028,5804c66610,40134,66926,43235,66015,46856v-1284,5135,-4363,9178,-9237,12179c51904,62012,46156,63500,39533,63500v-3628,,-7042,-446,-10242,-1315l26752,64542,21143,62533r1095,-1872l11525,63500v-4837,,-8093,-1389,-9767,-4192c102,56480,,52214,1451,46509l7981,21903r-5972,248l4046,13965r7060,-2183l20510,xe" fillcolor="#7f7f7f" stroked="f">
                  <v:stroke joinstyle="miter"/>
                  <v:formulas/>
                  <v:path arrowok="t" o:extrusionok="f" o:connecttype="custom" textboxrect="0,0,73717,64542"/>
                  <v:textbox inset="2.53958mm,2.53958mm,2.53958mm,2.53958mm">
                    <w:txbxContent>
                      <w:p w14:paraId="538A5755" w14:textId="77777777" w:rsidR="00177E13" w:rsidRDefault="00177E13">
                        <w:pPr>
                          <w:spacing w:after="0" w:line="240" w:lineRule="auto"/>
                          <w:ind w:left="0" w:firstLine="0"/>
                          <w:textDirection w:val="btLr"/>
                        </w:pPr>
                      </w:p>
                    </w:txbxContent>
                  </v:textbox>
                </v:shape>
                <v:shape id="Freeform 826" o:spid="_x0000_s1721" style="position:absolute;left:12005;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v57MygAAAOEAAAAPAAAAZHJzL2Rvd25yZXYueG1sRI9Pa8JA&#13;&#10;FMTvQr/D8gq96UZbRKOriFKpHqT+w+tr9pkEs29jdtX47V1B6GVgGOY3zHBcm0JcqXK5ZQXtVgSC&#13;&#10;OLE651TBbvvd7IFwHlljYZkU3MnBePTWGGKs7Y3XdN34VAQIuxgVZN6XsZQuyciga9mSOGRHWxn0&#13;&#10;wVap1BXeAtwUshNFXWkw57CQYUnTjJLT5mIUfP0dzv3V5+/xNPXL+WJe7Cezc1upj/d6NggyGYDw&#13;&#10;VPv/xgvxoxX0Ol14PgpvQI4eAAAA//8DAFBLAQItABQABgAIAAAAIQDb4fbL7gAAAIUBAAATAAAA&#13;&#10;AAAAAAAAAAAAAAAAAABbQ29udGVudF9UeXBlc10ueG1sUEsBAi0AFAAGAAgAAAAhAFr0LFu/AAAA&#13;&#10;FQEAAAsAAAAAAAAAAAAAAAAAHwEAAF9yZWxzLy5yZWxzUEsBAi0AFAAGAAgAAAAhAI6/nszKAAAA&#13;&#10;4QAAAA8AAAAAAAAAAAAAAAAABwIAAGRycy9kb3ducmV2LnhtbFBLBQYAAAAAAwADALcAAAD+AgAA&#13;&#10;AAA=&#13;&#10;" adj="-11796480,,5400" path="m44118,v5749,,9246,1786,10493,5333c60415,1786,66396,,72554,v5171,,8827,1811,10966,5407c85660,9004,86013,13692,84581,19422l81930,29989,77076,44486r5412,1328l80563,52065r-23553,l58462,45120r5218,-571l68535,28798,71103,18678v521,-2133,418,-3671,-307,-4614c70089,13122,68294,12626,65410,12626v-2865,,-5935,1091,-9209,3224l52657,29989,47817,44445r7128,824l52880,52065r-25142,l29189,45120r5218,-571l39263,28798,41830,18678v521,-2133,419,-3671,-307,-4614c40816,13122,39105,12626,36388,12626v-2697,,-5674,1091,-8929,3224l24640,25078r-1227,4886l18571,44445r7130,824l23636,52065,,52065,1339,45541r3768,-843l9990,28798r1228,-4861l14092,9004,10102,8161,12027,1984,32203,322,30780,3547c33942,1191,38388,,44118,xe" fillcolor="#7f7f7f" stroked="f">
                  <v:stroke joinstyle="miter"/>
                  <v:formulas/>
                  <v:path arrowok="t" o:extrusionok="f" o:connecttype="custom" textboxrect="0,0,86013,52065"/>
                  <v:textbox inset="2.53958mm,2.53958mm,2.53958mm,2.53958mm">
                    <w:txbxContent>
                      <w:p w14:paraId="66A1C2B3" w14:textId="77777777" w:rsidR="00177E13" w:rsidRDefault="00177E13">
                        <w:pPr>
                          <w:spacing w:after="0" w:line="240" w:lineRule="auto"/>
                          <w:ind w:left="0" w:firstLine="0"/>
                          <w:textDirection w:val="btLr"/>
                        </w:pPr>
                      </w:p>
                    </w:txbxContent>
                  </v:textbox>
                </v:shape>
                <v:shape id="Freeform 827" o:spid="_x0000_s1722" style="position:absolute;left:11759;top:1193;width:275;height:514;visibility:visible;mso-wrap-style:square;v-text-anchor:middle" coordsize="27546,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kddyQAAAOEAAAAPAAAAZHJzL2Rvd25yZXYueG1sRI9Ba8JA&#13;&#10;FITvQv/D8oRepG7ioYboKlIp6EUwltLjM/tMgtm32+yq8d+7hYKXgWGYb5j5sjetuFLnG8sK0nEC&#13;&#10;gri0uuFKwdfh8y0D4QOyxtYyKbiTh+XiZTDHXNsb7+lahEpECPscFdQhuFxKX9Zk0I+tI47ZyXYG&#13;&#10;Q7RdJXWHtwg3rZwkybs02HBcqNHRR03lubgYBbvtKPldty79duc0Ox63993PqlDqddivZ1FWMxCB&#13;&#10;+vBs/CM2WkE2mcLfo/gG5OIBAAD//wMAUEsBAi0AFAAGAAgAAAAhANvh9svuAAAAhQEAABMAAAAA&#13;&#10;AAAAAAAAAAAAAAAAAFtDb250ZW50X1R5cGVzXS54bWxQSwECLQAUAAYACAAAACEAWvQsW78AAAAV&#13;&#10;AQAACwAAAAAAAAAAAAAAAAAfAQAAX3JlbHMvLnJlbHNQSwECLQAUAAYACAAAACEA4qJHXckAAADh&#13;&#10;AAAADwAAAAAAAAAAAAAAAAAHAgAAZHJzL2Rvd25yZXYueG1sUEsFBgAAAAADAAMAtwAAAP0CAAAA&#13;&#10;AA==&#13;&#10;" adj="-11796480,,5400" path="m6784,v7832,,13423,2356,16771,7069c26904,11782,27546,18281,25481,26541,23434,34776,19537,41374,13788,46335l,51386,,41063,5019,38881c7359,36376,9156,32618,10412,27608,13147,16644,10840,11162,3491,11162l,12536,,2487,6784,xe" fillcolor="#7f7f7f" stroked="f">
                  <v:stroke joinstyle="miter"/>
                  <v:formulas/>
                  <v:path arrowok="t" o:extrusionok="f" o:connecttype="custom" textboxrect="0,0,27546,51386"/>
                  <v:textbox inset="2.53958mm,2.53958mm,2.53958mm,2.53958mm">
                    <w:txbxContent>
                      <w:p w14:paraId="1BF05D99" w14:textId="77777777" w:rsidR="00177E13" w:rsidRDefault="00177E13">
                        <w:pPr>
                          <w:spacing w:after="0" w:line="240" w:lineRule="auto"/>
                          <w:ind w:left="0" w:firstLine="0"/>
                          <w:textDirection w:val="btLr"/>
                        </w:pPr>
                      </w:p>
                    </w:txbxContent>
                  </v:textbox>
                </v:shape>
                <v:rect id="Rectangle 828" o:spid="_x0000_s1723" style="position:absolute;left:6324;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FUbfyQAAAOEAAAAPAAAAZHJzL2Rvd25yZXYueG1sRI9Na8JA&#13;&#10;EIbvhf6HZQre6kYPEqOriB/osX6A7W3ITpPQ7GzIrib21zuHQi8DL8P7zDzzZe9qdac2VJ4NjIYJ&#13;&#10;KOLc24oLA5fz7j0FFSKyxdozGXhQgOXi9WWOmfUdH+l+ioUSCIcMDZQxNpnWIS/JYRj6hlh23751&#13;&#10;GCW2hbYtdgJ3tR4nyUQ7rFgulNjQuqT853RzBvZps/o8+N+uqLdf++vHdbo5T6Mxg7d+M5OxmoGK&#13;&#10;1Mf/xh/iYA2kY3lZjMQG9OIJAAD//wMAUEsBAi0AFAAGAAgAAAAhANvh9svuAAAAhQEAABMAAAAA&#13;&#10;AAAAAAAAAAAAAAAAAFtDb250ZW50X1R5cGVzXS54bWxQSwECLQAUAAYACAAAACEAWvQsW78AAAAV&#13;&#10;AQAACwAAAAAAAAAAAAAAAAAfAQAAX3JlbHMvLnJlbHNQSwECLQAUAAYACAAAACEAZBVG38kAAADh&#13;&#10;AAAADwAAAAAAAAAAAAAAAAAHAgAAZHJzL2Rvd25yZXYueG1sUEsFBgAAAAADAAMAtwAAAP0CAAAA&#13;&#10;AA==&#13;&#10;" filled="f" stroked="f">
                  <v:textbox inset="0,0,0,0">
                    <w:txbxContent>
                      <w:p w14:paraId="0A98B87C"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829" o:spid="_x0000_s1724" style="position:absolute;left:6844;top:804;width:112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eNEyAAAAOEAAAAPAAAAZHJzL2Rvd25yZXYueG1sRI9Pi8Iw&#13;&#10;FMTvwn6H8Bb2pqkepK1GEd1Fj/4Dd2+P5tkWm5fSRNv10xtB8DIwDPMbZjrvTCVu1LjSsoLhIAJB&#13;&#10;nFldcq7gePjpxyCcR9ZYWSYF/+RgPvvoTTHVtuUd3fY+FwHCLkUFhfd1KqXLCjLoBrYmDtnZNgZ9&#13;&#10;sE0udYNtgJtKjqJoLA2WHBYKrGlZUHbZX42CdVwvfjf23ubV99/6tD0lq0Pilfr67FaTIIsJCE+d&#13;&#10;fzdeiI1WEI8SeD4Kb0DOHgAAAP//AwBQSwECLQAUAAYACAAAACEA2+H2y+4AAACFAQAAEwAAAAAA&#13;&#10;AAAAAAAAAAAAAAAAW0NvbnRlbnRfVHlwZXNdLnhtbFBLAQItABQABgAIAAAAIQBa9CxbvwAAABUB&#13;&#10;AAALAAAAAAAAAAAAAAAAAB8BAABfcmVscy8ucmVsc1BLAQItABQABgAIAAAAIQALWeNEyAAAAOEA&#13;&#10;AAAPAAAAAAAAAAAAAAAAAAcCAABkcnMvZG93bnJldi54bWxQSwUGAAAAAAMAAwC3AAAA/AIAAAAA&#13;&#10;" filled="f" stroked="f">
                  <v:textbox inset="0,0,0,0">
                    <w:txbxContent>
                      <w:p w14:paraId="731F8FA9" w14:textId="77777777" w:rsidR="00177E13" w:rsidRDefault="001E5FE3">
                        <w:pPr>
                          <w:spacing w:after="160" w:line="258" w:lineRule="auto"/>
                          <w:ind w:left="0" w:firstLine="0"/>
                          <w:textDirection w:val="btLr"/>
                        </w:pPr>
                        <w:r>
                          <w:rPr>
                            <w:rFonts w:ascii="Calibri" w:eastAsia="Calibri" w:hAnsi="Calibri" w:cs="Calibri"/>
                            <w:color w:val="000000"/>
                            <w:sz w:val="19"/>
                          </w:rPr>
                          <w:t>d</w:t>
                        </w:r>
                      </w:p>
                    </w:txbxContent>
                  </v:textbox>
                </v:rect>
                <v:rect id="Rectangle 830" o:spid="_x0000_s1725" style="position:absolute;left:7398;top:804;width:10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utwEyAAAAOEAAAAPAAAAZHJzL2Rvd25yZXYueG1sRI9Ba8JA&#13;&#10;EIXvgv9hGaE33dhCidFVpLbo0WrBehuyYxLMzobs1qT99c6h4GXgMbzv8S1WvavVjdpQeTYwnSSg&#13;&#10;iHNvKy4MfB0/ximoEJEt1p7JwC8FWC2HgwVm1nf8SbdDLJRAOGRooIyxybQOeUkOw8Q3xPK7+NZh&#13;&#10;lNgW2rbYCdzV+jlJXrXDimWhxIbeSsqvhx9nYJs26++d/+uK+v28Pe1Ps81xFo15GvWbuZz1HFSk&#13;&#10;Pj4a/4idNZC+iIMYiQ3o5R0AAP//AwBQSwECLQAUAAYACAAAACEA2+H2y+4AAACFAQAAEwAAAAAA&#13;&#10;AAAAAAAAAAAAAAAAW0NvbnRlbnRfVHlwZXNdLnhtbFBLAQItABQABgAIAAAAIQBa9CxbvwAAABUB&#13;&#10;AAALAAAAAAAAAAAAAAAAAB8BAABfcmVscy8ucmVsc1BLAQItABQABgAIAAAAIQAfutwEyAAAAOEA&#13;&#10;AAAPAAAAAAAAAAAAAAAAAAcCAABkcnMvZG93bnJldi54bWxQSwUGAAAAAAMAAwC3AAAA/AIAAAAA&#13;&#10;" filled="f" stroked="f">
                  <v:textbox inset="0,0,0,0">
                    <w:txbxContent>
                      <w:p w14:paraId="0823FFB2"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831" o:spid="_x0000_s1726" style="position:absolute;left:7918;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9nmfyAAAAOEAAAAPAAAAZHJzL2Rvd25yZXYueG1sRI9Pi8Iw&#13;&#10;FMTvwn6H8Ba8aeouSK1GkdVFj/5ZUG+P5tkWm5fSRFv99EYQ9jIwDPMbZjJrTSluVLvCsoJBPwJB&#13;&#10;nFpdcKbgb//bi0E4j6yxtEwK7uRgNv3oTDDRtuEt3XY+EwHCLkEFufdVIqVLczLo+rYiDtnZ1gZ9&#13;&#10;sHUmdY1NgJtSfkXRUBosOCzkWNFPTulldzUKVnE1P67to8nK5Wl12BxGi/3IK9X9bBfjIPMxCE+t&#13;&#10;/2+8EWutIP4ewOtReANy+gQAAP//AwBQSwECLQAUAAYACAAAACEA2+H2y+4AAACFAQAAEwAAAAAA&#13;&#10;AAAAAAAAAAAAAAAAW0NvbnRlbnRfVHlwZXNdLnhtbFBLAQItABQABgAIAAAAIQBa9CxbvwAAABUB&#13;&#10;AAALAAAAAAAAAAAAAAAAAB8BAABfcmVscy8ucmVsc1BLAQItABQABgAIAAAAIQBw9nmfyAAAAOEA&#13;&#10;AAAPAAAAAAAAAAAAAAAAAAcCAABkcnMvZG93bnJldi54bWxQSwUGAAAAAAMAAwC3AAAA/AIAAAAA&#13;&#10;" filled="f" stroked="f">
                  <v:textbox inset="0,0,0,0">
                    <w:txbxContent>
                      <w:p w14:paraId="0B9611B1"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832" o:spid="_x0000_s1727" style="position:absolute;left:8781;top:804;width:113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JOfoyAAAAOEAAAAPAAAAZHJzL2Rvd25yZXYueG1sRI9Pi8Iw&#13;&#10;FMTvwn6H8Ba8abouSK1GkdVFj/5ZUG+P5tkWm5fSRFv99EYQ9jIwDPMbZjJrTSluVLvCsoKvfgSC&#13;&#10;OLW64EzB3/63F4NwHlljaZkU3MnBbPrRmWCibcNbuu18JgKEXYIKcu+rREqX5mTQ9W1FHLKzrQ36&#13;&#10;YOtM6hqbADelHETRUBosOCzkWNFPTulldzUKVnE1P67to8nK5Wl12BxGi/3IK9X9bBfjIPMxCE+t&#13;&#10;/2+8EWutIP4ewOtReANy+gQAAP//AwBQSwECLQAUAAYACAAAACEA2+H2y+4AAACFAQAAEwAAAAAA&#13;&#10;AAAAAAAAAAAAAAAAW0NvbnRlbnRfVHlwZXNdLnhtbFBLAQItABQABgAIAAAAIQBa9CxbvwAAABUB&#13;&#10;AAALAAAAAAAAAAAAAAAAAB8BAABfcmVscy8ucmVsc1BLAQItABQABgAIAAAAIQCAJOfoyAAAAOEA&#13;&#10;AAAPAAAAAAAAAAAAAAAAAAcCAABkcnMvZG93bnJldi54bWxQSwUGAAAAAAMAAwC3AAAA/AIAAAAA&#13;&#10;" filled="f" stroked="f">
                  <v:textbox inset="0,0,0,0">
                    <w:txbxContent>
                      <w:p w14:paraId="5B66674D" w14:textId="77777777" w:rsidR="00177E13" w:rsidRDefault="001E5FE3">
                        <w:pPr>
                          <w:spacing w:after="160" w:line="258" w:lineRule="auto"/>
                          <w:ind w:left="0" w:firstLine="0"/>
                          <w:textDirection w:val="btLr"/>
                        </w:pPr>
                        <w:r>
                          <w:rPr>
                            <w:rFonts w:ascii="Calibri" w:eastAsia="Calibri" w:hAnsi="Calibri" w:cs="Calibri"/>
                            <w:color w:val="000000"/>
                            <w:sz w:val="19"/>
                          </w:rPr>
                          <w:t>b</w:t>
                        </w:r>
                      </w:p>
                    </w:txbxContent>
                  </v:textbox>
                </v:rect>
                <v:rect id="Rectangle 833" o:spid="_x0000_s1728" style="position:absolute;left:9345;top:804;width:111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aEJzyAAAAOEAAAAPAAAAZHJzL2Rvd25yZXYueG1sRI9Pi8Iw&#13;&#10;FMTvgt8hPMGbpiostRpF1EWP/gN3b4/mbVu2eSlN1tb99EYQvAwMw/yGmS9bU4ob1a6wrGA0jEAQ&#13;&#10;p1YXnCm4nD8HMQjnkTWWlknBnRwsF93OHBNtGz7S7eQzESDsElSQe18lUro0J4NuaCvikP3Y2qAP&#13;&#10;ts6krrEJcFPKcRR9SIMFh4UcK1rnlP6e/oyCXVytvvb2v8nK7ffuerhON+epV6rfazezIKsZCE+t&#13;&#10;fzdeiL1WEE8m8HwU3oBcPAAAAP//AwBQSwECLQAUAAYACAAAACEA2+H2y+4AAACFAQAAEwAAAAAA&#13;&#10;AAAAAAAAAAAAAAAAW0NvbnRlbnRfVHlwZXNdLnhtbFBLAQItABQABgAIAAAAIQBa9CxbvwAAABUB&#13;&#10;AAALAAAAAAAAAAAAAAAAAB8BAABfcmVscy8ucmVsc1BLAQItABQABgAIAAAAIQDvaEJzyAAAAOEA&#13;&#10;AAAPAAAAAAAAAAAAAAAAAAcCAABkcnMvZG93bnJldi54bWxQSwUGAAAAAAMAAwC3AAAA/AIAAAAA&#13;&#10;" filled="f" stroked="f">
                  <v:textbox inset="0,0,0,0">
                    <w:txbxContent>
                      <w:p w14:paraId="4C450408"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834" o:spid="_x0000_s1729" style="position:absolute;left:9894;top:804;width:7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gdoHyQAAAOEAAAAPAAAAZHJzL2Rvd25yZXYueG1sRI9Ba8JA&#13;&#10;FITvQv/D8gredFOVEpOsItWiR40F29sj+5qEZt+G7NbE/vquUOhlYBjmGyZbD6YRV+pcbVnB0zQC&#13;&#10;QVxYXXOp4O38OolBOI+ssbFMCm7kYL16GGWYaNvzia65L0WAsEtQQeV9m0jpiooMuqltiUP2aTuD&#13;&#10;PtiulLrDPsBNI2dR9CwN1hwWKmzppaLiK/82CvZxu3k/2J++bHYf+8vxstyel16p8eOwTYNsUhCe&#13;&#10;Bv/f+EMctIJ4voD7o/AG5OoXAAD//wMAUEsBAi0AFAAGAAgAAAAhANvh9svuAAAAhQEAABMAAAAA&#13;&#10;AAAAAAAAAAAAAAAAAFtDb250ZW50X1R5cGVzXS54bWxQSwECLQAUAAYACAAAACEAWvQsW78AAAAV&#13;&#10;AQAACwAAAAAAAAAAAAAAAAAfAQAAX3JlbHMvLnJlbHNQSwECLQAUAAYACAAAACEAYIHaB8kAAADh&#13;&#10;AAAADwAAAAAAAAAAAAAAAAAHAgAAZHJzL2Rvd25yZXYueG1sUEsFBgAAAAADAAMAtwAAAP0CAAAA&#13;&#10;AA==&#13;&#10;" filled="f" stroked="f">
                  <v:textbox inset="0,0,0,0">
                    <w:txbxContent>
                      <w:p w14:paraId="55EB36AD"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v:textbox>
                </v:rect>
                <v:rect id="Rectangle 835" o:spid="_x0000_s1730" style="position:absolute;left:10188;top:804;width:9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X+cyQAAAOEAAAAPAAAAZHJzL2Rvd25yZXYueG1sRI9Ba8JA&#13;&#10;FITvQv/D8gredFPFEpOsItWiR40F29sj+5qEZt+G7NbE/vquUOhlYBjmGyZbD6YRV+pcbVnB0zQC&#13;&#10;QVxYXXOp4O38OolBOI+ssbFMCm7kYL16GGWYaNvzia65L0WAsEtQQeV9m0jpiooMuqltiUP2aTuD&#13;&#10;PtiulLrDPsBNI2dR9CwN1hwWKmzppaLiK/82CvZxu3k/2J++bHYf+8vxstyel16p8eOwTYNsUhCe&#13;&#10;Bv/f+EMctIJ4voD7o/AG5OoXAAD//wMAUEsBAi0AFAAGAAgAAAAhANvh9svuAAAAhQEAABMAAAAA&#13;&#10;AAAAAAAAAAAAAAAAAFtDb250ZW50X1R5cGVzXS54bWxQSwECLQAUAAYACAAAACEAWvQsW78AAAAV&#13;&#10;AQAACwAAAAAAAAAAAAAAAAAfAQAAX3JlbHMvLnJlbHNQSwECLQAUAAYACAAAACEAD81/nMkAAADh&#13;&#10;AAAADwAAAAAAAAAAAAAAAAAHAgAAZHJzL2Rvd25yZXYueG1sUEsFBgAAAAADAAMAtwAAAP0CAAAA&#13;&#10;AA==&#13;&#10;" filled="f" stroked="f">
                  <v:textbox inset="0,0,0,0">
                    <w:txbxContent>
                      <w:p w14:paraId="1F8B8CDB" w14:textId="77777777" w:rsidR="00177E13" w:rsidRDefault="001E5FE3">
                        <w:pPr>
                          <w:spacing w:after="160" w:line="258" w:lineRule="auto"/>
                          <w:ind w:left="0" w:firstLine="0"/>
                          <w:textDirection w:val="btLr"/>
                        </w:pPr>
                        <w:r>
                          <w:rPr>
                            <w:rFonts w:ascii="Calibri" w:eastAsia="Calibri" w:hAnsi="Calibri" w:cs="Calibri"/>
                            <w:color w:val="000000"/>
                            <w:sz w:val="19"/>
                          </w:rPr>
                          <w:t>s</w:t>
                        </w:r>
                      </w:p>
                    </w:txbxContent>
                  </v:textbox>
                </v:rect>
                <v:rect id="Rectangle 836" o:spid="_x0000_s1731" style="position:absolute;left:10621;top:804;width:70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ryAAAAOEAAAAPAAAAZHJzL2Rvd25yZXYueG1sRI9Pi8Iw&#13;&#10;FMTvC/sdwlvwtqarILUaRVZFj/5ZUG+P5tkWm5fSRFv99EYQ9jIwDPMbZjxtTSluVLvCsoKfbgSC&#13;&#10;OLW64EzB3375HYNwHlljaZkU3MnBdPL5McZE24a3dNv5TAQIuwQV5N5XiZQuzcmg69qKOGRnWxv0&#13;&#10;wdaZ1DU2AW5K2YuigTRYcFjIsaLfnNLL7moUrOJqdlzbR5OVi9PqsDkM5/uhV6rz1c5HQWYjEJ5a&#13;&#10;/994I9ZaQdwfwOtReANy8gQAAP//AwBQSwECLQAUAAYACAAAACEA2+H2y+4AAACFAQAAEwAAAAAA&#13;&#10;AAAAAAAAAAAAAAAAW0NvbnRlbnRfVHlwZXNdLnhtbFBLAQItABQABgAIAAAAIQBa9CxbvwAAABUB&#13;&#10;AAALAAAAAAAAAAAAAAAAAB8BAABfcmVscy8ucmVsc1BLAQItABQABgAIAAAAIQD/H+HryAAAAOEA&#13;&#10;AAAPAAAAAAAAAAAAAAAAAAcCAABkcnMvZG93bnJldi54bWxQSwUGAAAAAAMAAwC3AAAA/AIAAAAA&#13;&#10;" filled="f" stroked="f">
                  <v:textbox inset="0,0,0,0">
                    <w:txbxContent>
                      <w:p w14:paraId="7B4827AE" w14:textId="77777777" w:rsidR="00177E13" w:rsidRDefault="001E5FE3">
                        <w:pPr>
                          <w:spacing w:after="160" w:line="258" w:lineRule="auto"/>
                          <w:ind w:left="0" w:firstLine="0"/>
                          <w:textDirection w:val="btLr"/>
                        </w:pPr>
                        <w:r>
                          <w:rPr>
                            <w:rFonts w:ascii="Calibri" w:eastAsia="Calibri" w:hAnsi="Calibri" w:cs="Calibri"/>
                            <w:color w:val="000000"/>
                            <w:sz w:val="19"/>
                            <w:u w:val="single"/>
                          </w:rPr>
                          <w:t>.</w:t>
                        </w:r>
                      </w:p>
                    </w:txbxContent>
                  </v:textbox>
                </v:rect>
                <v:rect id="Rectangle 837" o:spid="_x0000_s1732" style="position:absolute;left:10862;top:804;width:102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U0RwyQAAAOEAAAAPAAAAZHJzL2Rvd25yZXYueG1sRI9Ba8JA&#13;&#10;FITvQv/D8gredFMFG5OsItWiR40F29sj+5qEZt+G7NbE/vquUOhlYBjmGyZbD6YRV+pcbVnB0zQC&#13;&#10;QVxYXXOp4O38OolBOI+ssbFMCm7kYL16GGWYaNvzia65L0WAsEtQQeV9m0jpiooMuqltiUP2aTuD&#13;&#10;PtiulLrDPsBNI2dRtJAGaw4LFbb0UlHxlX8bBfu43bwf7E9fNruP/eV4WW7PS6/U+HHYpkE2KQhP&#13;&#10;g/9v/CEOWkE8f4b7o/AG5OoXAAD//wMAUEsBAi0AFAAGAAgAAAAhANvh9svuAAAAhQEAABMAAAAA&#13;&#10;AAAAAAAAAAAAAAAAAFtDb250ZW50X1R5cGVzXS54bWxQSwECLQAUAAYACAAAACEAWvQsW78AAAAV&#13;&#10;AQAACwAAAAAAAAAAAAAAAAAfAQAAX3JlbHMvLnJlbHNQSwECLQAUAAYACAAAACEAkFNEcMkAAADh&#13;&#10;AAAADwAAAAAAAAAAAAAAAAAHAgAAZHJzL2Rvd25yZXYueG1sUEsFBgAAAAADAAMAtwAAAP0CAAAA&#13;&#10;AA==&#13;&#10;" filled="f" stroked="f">
                  <v:textbox inset="0,0,0,0">
                    <w:txbxContent>
                      <w:p w14:paraId="6D44C941" w14:textId="77777777" w:rsidR="00177E13" w:rsidRDefault="001E5FE3">
                        <w:pPr>
                          <w:spacing w:after="160" w:line="258" w:lineRule="auto"/>
                          <w:ind w:left="0" w:firstLine="0"/>
                          <w:textDirection w:val="btLr"/>
                        </w:pPr>
                        <w:r>
                          <w:rPr>
                            <w:rFonts w:ascii="Calibri" w:eastAsia="Calibri" w:hAnsi="Calibri" w:cs="Calibri"/>
                            <w:color w:val="000000"/>
                            <w:sz w:val="19"/>
                          </w:rPr>
                          <w:t>c</w:t>
                        </w:r>
                      </w:p>
                    </w:txbxContent>
                  </v:textbox>
                </v:rect>
                <v:rect id="Rectangle 838" o:spid="_x0000_s1733" style="position:absolute;left:11341;top:804;width:111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NACyQAAAOEAAAAPAAAAZHJzL2Rvd25yZXYueG1sRI/BasJA&#13;&#10;EIbvgu+wjNCbbmyhxOgqUlv0aLVgvQ3ZMQlmZ0N2a9I+vXMoeBn4Gf5v5luselerG7Wh8mxgOklA&#13;&#10;EefeVlwY+Dp+jFNQISJbrD2TgV8KsFoOBwvMrO/4k26HWCiBcMjQQBljk2kd8pIcholviGV38a3D&#13;&#10;KLEttG2xE7ir9XOSvGqHFcuFEht6Kym/Hn6cgW3arL93/q8r6vfz9rQ/zTbHWTTmadRv5jLWc1CR&#13;&#10;+vho/CN21kD6Ii+LkdiAXt4BAAD//wMAUEsBAi0AFAAGAAgAAAAhANvh9svuAAAAhQEAABMAAAAA&#13;&#10;AAAAAAAAAAAAAAAAAFtDb250ZW50X1R5cGVzXS54bWxQSwECLQAUAAYACAAAACEAWvQsW78AAAAV&#13;&#10;AQAACwAAAAAAAAAAAAAAAAAfAQAAX3JlbHMvLnJlbHNQSwECLQAUAAYACAAAACEA4czQAskAAADh&#13;&#10;AAAADwAAAAAAAAAAAAAAAAAHAgAAZHJzL2Rvd25yZXYueG1sUEsFBgAAAAADAAMAtwAAAP0CAAAA&#13;&#10;AA==&#13;&#10;" filled="f" stroked="f">
                  <v:textbox inset="0,0,0,0">
                    <w:txbxContent>
                      <w:p w14:paraId="5AC45630"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839" o:spid="_x0000_s1734" style="position:absolute;left:11890;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gHWZyQAAAOEAAAAPAAAAZHJzL2Rvd25yZXYueG1sRI9Pa8JA&#13;&#10;FMTvQr/D8gredNMWJP9WkWrRo9WC7e2RfU1Cs29DdjXRT+8WBC8DwzC/YfLFYBpxps7VlhW8TCMQ&#13;&#10;xIXVNZcKvg4fkxiE88gaG8uk4EIOFvOnUY6ptj1/0nnvSxEg7FJUUHnfplK6oiKDbmpb4pD92s6g&#13;&#10;D7Yrpe6wD3DTyNcomkmDNYeFClt6r6j425+Mgk3cLr+39tqXzfpnc9wdk9Uh8UqNn4dVFmSZgfA0&#13;&#10;+EfjjthqBfFbAv+PwhuQ8xsAAAD//wMAUEsBAi0AFAAGAAgAAAAhANvh9svuAAAAhQEAABMAAAAA&#13;&#10;AAAAAAAAAAAAAAAAAFtDb250ZW50X1R5cGVzXS54bWxQSwECLQAUAAYACAAAACEAWvQsW78AAAAV&#13;&#10;AQAACwAAAAAAAAAAAAAAAAAfAQAAX3JlbHMvLnJlbHNQSwECLQAUAAYACAAAACEAjoB1mckAAADh&#13;&#10;AAAADwAAAAAAAAAAAAAAAAAHAgAAZHJzL2Rvd25yZXYueG1sUEsFBgAAAAADAAMAtwAAAP0CAAAA&#13;&#10;AA==&#13;&#10;" filled="f" stroked="f">
                  <v:textbox inset="0,0,0,0">
                    <w:txbxContent>
                      <w:p w14:paraId="506A0625"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840" o:spid="_x0000_s1735" style="position:absolute;left:12816;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vK95yAAAAOEAAAAPAAAAZHJzL2Rvd25yZXYueG1sRI9Ba8JA&#13;&#10;EIXvgv9hGaE33VhKidFVpLbo0WrBehuyYxLMzobs1qT99c6h4GXgMbzv8S1WvavVjdpQeTYwnSSg&#13;&#10;iHNvKy4MfB0/ximoEJEt1p7JwC8FWC2HgwVm1nf8SbdDLJRAOGRooIyxybQOeUkOw8Q3xPK7+NZh&#13;&#10;lNgW2rbYCdzV+jlJXrXDimWhxIbeSsqvhx9nYJs26++d/+uK+v28Pe1Ps81xFo15GvWbuZz1HFSk&#13;&#10;Pj4a/4idNZC+iIMYiQ3o5R0AAP//AwBQSwECLQAUAAYACAAAACEA2+H2y+4AAACFAQAAEwAAAAAA&#13;&#10;AAAAAAAAAAAAAAAAW0NvbnRlbnRfVHlwZXNdLnhtbFBLAQItABQABgAIAAAAIQBa9CxbvwAAABUB&#13;&#10;AAALAAAAAAAAAAAAAAAAAB8BAABfcmVscy8ucmVsc1BLAQItABQABgAIAAAAIQBHvK95yAAAAOEA&#13;&#10;AAAPAAAAAAAAAAAAAAAAAAcCAABkcnMvZG93bnJldi54bWxQSwUGAAAAAAMAAwC3AAAA/AIAAAAA&#13;&#10;" filled="f" stroked="f">
                  <v:textbox inset="0,0,0,0">
                    <w:txbxContent>
                      <w:p w14:paraId="0E18125A"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10" o:spid="_x0000_s1736" type="#_x0000_t75" style="position:absolute;left:63;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2PTAyQAAAOEAAAAPAAAAZHJzL2Rvd25yZXYueG1sRI/RasJA&#13;&#10;FETfC/7DcoW+iG4stmh0FVEKIn1p2g+4ZG+zqdm7Mbs1iV/vCkJfBoZhzjCrTWcrcaHGl44VTCcJ&#13;&#10;COLc6ZILBd9f7+M5CB+QNVaOSUFPHjbrwdMKU+1a/qRLFgoRIexTVGBCqFMpfW7Iop+4mjhmP66x&#13;&#10;GKJtCqkbbCPcVvIlSd6kxZLjgsGadobyU/ZnFcxO7Ud/9KNj97rYX3felOf+N1Pqedjtl1G2SxCB&#13;&#10;uvDfeCAOWsF8NoX7o/gG5PoGAAD//wMAUEsBAi0AFAAGAAgAAAAhANvh9svuAAAAhQEAABMAAAAA&#13;&#10;AAAAAAAAAAAAAAAAAFtDb250ZW50X1R5cGVzXS54bWxQSwECLQAUAAYACAAAACEAWvQsW78AAAAV&#13;&#10;AQAACwAAAAAAAAAAAAAAAAAfAQAAX3JlbHMvLnJlbHNQSwECLQAUAAYACAAAACEA6dj0wMkAAADh&#13;&#10;AAAADwAAAAAAAAAAAAAAAAAHAgAAZHJzL2Rvd25yZXYueG1sUEsFBgAAAAADAAMAtwAAAP0CAAAA&#13;&#10;AA==&#13;&#10;">
                  <v:imagedata r:id="rId3" o:title=""/>
                </v:shape>
                <v:shape id="Shape 711" o:spid="_x0000_s1737" type="#_x0000_t75" style="position:absolute;left:62071;width:4095;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LIm8yQAAAOEAAAAPAAAAZHJzL2Rvd25yZXYueG1sRI9BS8NA&#13;&#10;FITvgv9heUJvdmMopaTdlqIo0mog1UOPj+xrEsy+Ddlnk/bXu4LgZWAY5htmtRldq87Uh8azgYdp&#13;&#10;Aoq49LbhysDnx/P9AlQQZIutZzJwoQCb9e3NCjPrBy7ofJBKRQiHDA3UIl2mdShrchimviOO2cn3&#13;&#10;DiXavtK2xyHCXavTJJlrhw3HhRo7eqyp/Dp8OwMNvh+L49teBF8u+dUN+S6l3JjJ3fi0jLJdghIa&#13;&#10;5b/xh3i1BhazFH4fxTeg1z8AAAD//wMAUEsBAi0AFAAGAAgAAAAhANvh9svuAAAAhQEAABMAAAAA&#13;&#10;AAAAAAAAAAAAAAAAAFtDb250ZW50X1R5cGVzXS54bWxQSwECLQAUAAYACAAAACEAWvQsW78AAAAV&#13;&#10;AQAACwAAAAAAAAAAAAAAAAAfAQAAX3JlbHMvLnJlbHNQSwECLQAUAAYACAAAACEAQiyJvMkAAADh&#13;&#10;AAAADwAAAAAAAAAAAAAAAAAHAgAAZHJzL2Rvd25yZXYueG1sUEsFBgAAAAADAAMAtwAAAP0CAAAA&#13;&#10;AA==&#13;&#10;">
                  <v:imagedata r:id="rId4" o:title=""/>
                </v:shape>
              </v:group>
              <w10:wrap type="squar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A3ED4" w14:textId="77777777" w:rsidR="00177E13" w:rsidRDefault="001E5FE3">
    <w:pPr>
      <w:spacing w:after="0" w:line="456" w:lineRule="auto"/>
      <w:ind w:left="0" w:right="10205" w:firstLine="0"/>
    </w:pPr>
    <w:r>
      <w:rPr>
        <w:rFonts w:ascii="Calibri" w:eastAsia="Calibri" w:hAnsi="Calibri" w:cs="Calibri"/>
        <w:i/>
        <w:color w:val="A6A6A6"/>
        <w:sz w:val="18"/>
        <w:szCs w:val="18"/>
      </w:rPr>
      <w:t xml:space="preserve"> </w:t>
    </w:r>
    <w:r>
      <w:rPr>
        <w:i/>
      </w:rPr>
      <w:t xml:space="preserve"> </w:t>
    </w:r>
    <w:r>
      <w:rPr>
        <w:noProof/>
      </w:rPr>
      <mc:AlternateContent>
        <mc:Choice Requires="wpg">
          <w:drawing>
            <wp:anchor distT="0" distB="0" distL="114300" distR="114300" simplePos="0" relativeHeight="251671552" behindDoc="0" locked="0" layoutInCell="1" hidden="0" allowOverlap="1" wp14:anchorId="6CB2C3E4" wp14:editId="2111E350">
              <wp:simplePos x="0" y="0"/>
              <wp:positionH relativeFrom="column">
                <wp:posOffset>1</wp:posOffset>
              </wp:positionH>
              <wp:positionV relativeFrom="paragraph">
                <wp:posOffset>9182100</wp:posOffset>
              </wp:positionV>
              <wp:extent cx="6616694" cy="274613"/>
              <wp:effectExtent l="0" t="0" r="0" b="0"/>
              <wp:wrapSquare wrapText="bothSides" distT="0" distB="0" distL="114300" distR="114300"/>
              <wp:docPr id="68015" name="Group 68015"/>
              <wp:cNvGraphicFramePr/>
              <a:graphic xmlns:a="http://schemas.openxmlformats.org/drawingml/2006/main">
                <a:graphicData uri="http://schemas.microsoft.com/office/word/2010/wordprocessingGroup">
                  <wpg:wgp>
                    <wpg:cNvGrpSpPr/>
                    <wpg:grpSpPr>
                      <a:xfrm>
                        <a:off x="0" y="0"/>
                        <a:ext cx="6616694" cy="274613"/>
                        <a:chOff x="2037653" y="3642694"/>
                        <a:chExt cx="6616694" cy="347366"/>
                      </a:xfrm>
                    </wpg:grpSpPr>
                    <wpg:grpSp>
                      <wpg:cNvPr id="568" name="Group 568"/>
                      <wpg:cNvGrpSpPr/>
                      <wpg:grpSpPr>
                        <a:xfrm>
                          <a:off x="2037653" y="3642694"/>
                          <a:ext cx="6616694" cy="347366"/>
                          <a:chOff x="0" y="0"/>
                          <a:chExt cx="6616694" cy="347366"/>
                        </a:xfrm>
                      </wpg:grpSpPr>
                      <wps:wsp>
                        <wps:cNvPr id="569" name="Rectangle 569"/>
                        <wps:cNvSpPr/>
                        <wps:spPr>
                          <a:xfrm>
                            <a:off x="0" y="0"/>
                            <a:ext cx="6616675" cy="274600"/>
                          </a:xfrm>
                          <a:prstGeom prst="rect">
                            <a:avLst/>
                          </a:prstGeom>
                          <a:noFill/>
                          <a:ln>
                            <a:noFill/>
                          </a:ln>
                        </wps:spPr>
                        <wps:txbx>
                          <w:txbxContent>
                            <w:p w14:paraId="39D37F0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70" name="Freeform 570"/>
                        <wps:cNvSpPr/>
                        <wps:spPr>
                          <a:xfrm>
                            <a:off x="62671" y="121270"/>
                            <a:ext cx="28101" cy="51891"/>
                          </a:xfrm>
                          <a:custGeom>
                            <a:avLst/>
                            <a:gdLst/>
                            <a:ahLst/>
                            <a:cxnLst/>
                            <a:rect l="l" t="t" r="r" b="b"/>
                            <a:pathLst>
                              <a:path w="28101" h="51891" extrusionOk="0">
                                <a:moveTo>
                                  <a:pt x="28101" y="0"/>
                                </a:moveTo>
                                <a:lnTo>
                                  <a:pt x="28101" y="11123"/>
                                </a:lnTo>
                                <a:lnTo>
                                  <a:pt x="19366" y="16842"/>
                                </a:lnTo>
                                <a:lnTo>
                                  <a:pt x="28101" y="16791"/>
                                </a:lnTo>
                                <a:lnTo>
                                  <a:pt x="28101" y="27558"/>
                                </a:lnTo>
                                <a:lnTo>
                                  <a:pt x="16185" y="27558"/>
                                </a:lnTo>
                                <a:cubicBezTo>
                                  <a:pt x="15273" y="31229"/>
                                  <a:pt x="15422" y="34330"/>
                                  <a:pt x="16632" y="36885"/>
                                </a:cubicBezTo>
                                <a:cubicBezTo>
                                  <a:pt x="17841" y="39464"/>
                                  <a:pt x="20287" y="40754"/>
                                  <a:pt x="23971" y="40754"/>
                                </a:cubicBezTo>
                                <a:lnTo>
                                  <a:pt x="28101" y="39321"/>
                                </a:lnTo>
                                <a:lnTo>
                                  <a:pt x="28101" y="50641"/>
                                </a:lnTo>
                                <a:lnTo>
                                  <a:pt x="18920" y="51891"/>
                                </a:lnTo>
                                <a:cubicBezTo>
                                  <a:pt x="12278" y="51891"/>
                                  <a:pt x="7293" y="49485"/>
                                  <a:pt x="3963" y="44648"/>
                                </a:cubicBezTo>
                                <a:cubicBezTo>
                                  <a:pt x="651" y="39836"/>
                                  <a:pt x="0" y="33412"/>
                                  <a:pt x="2009" y="25400"/>
                                </a:cubicBezTo>
                                <a:cubicBezTo>
                                  <a:pt x="4018" y="17388"/>
                                  <a:pt x="7832" y="10840"/>
                                  <a:pt x="13450" y="5755"/>
                                </a:cubicBezTo>
                                <a:lnTo>
                                  <a:pt x="28101" y="0"/>
                                </a:lnTo>
                                <a:close/>
                              </a:path>
                            </a:pathLst>
                          </a:custGeom>
                          <a:solidFill>
                            <a:srgbClr val="A6A6A6"/>
                          </a:solidFill>
                          <a:ln>
                            <a:noFill/>
                          </a:ln>
                        </wps:spPr>
                        <wps:txbx>
                          <w:txbxContent>
                            <w:p w14:paraId="53D76D4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71" name="Freeform 571"/>
                        <wps:cNvSpPr/>
                        <wps:spPr>
                          <a:xfrm>
                            <a:off x="12790" y="97557"/>
                            <a:ext cx="51402" cy="77093"/>
                          </a:xfrm>
                          <a:custGeom>
                            <a:avLst/>
                            <a:gdLst/>
                            <a:ahLst/>
                            <a:cxnLst/>
                            <a:rect l="l" t="t" r="r" b="b"/>
                            <a:pathLst>
                              <a:path w="51402" h="77093" extrusionOk="0">
                                <a:moveTo>
                                  <a:pt x="18445" y="0"/>
                                </a:moveTo>
                                <a:lnTo>
                                  <a:pt x="42667" y="0"/>
                                </a:lnTo>
                                <a:lnTo>
                                  <a:pt x="41216" y="6921"/>
                                </a:lnTo>
                                <a:lnTo>
                                  <a:pt x="36333" y="7516"/>
                                </a:lnTo>
                                <a:lnTo>
                                  <a:pt x="30528" y="25623"/>
                                </a:lnTo>
                                <a:lnTo>
                                  <a:pt x="24557" y="49510"/>
                                </a:lnTo>
                                <a:lnTo>
                                  <a:pt x="22436" y="61342"/>
                                </a:lnTo>
                                <a:lnTo>
                                  <a:pt x="29552" y="61342"/>
                                </a:lnTo>
                                <a:lnTo>
                                  <a:pt x="41774" y="60226"/>
                                </a:lnTo>
                                <a:lnTo>
                                  <a:pt x="45151" y="55215"/>
                                </a:lnTo>
                                <a:lnTo>
                                  <a:pt x="51402" y="56753"/>
                                </a:lnTo>
                                <a:lnTo>
                                  <a:pt x="41858" y="77093"/>
                                </a:lnTo>
                                <a:lnTo>
                                  <a:pt x="35272" y="76646"/>
                                </a:lnTo>
                                <a:lnTo>
                                  <a:pt x="36165" y="73819"/>
                                </a:lnTo>
                                <a:lnTo>
                                  <a:pt x="0" y="73893"/>
                                </a:lnTo>
                                <a:lnTo>
                                  <a:pt x="1339" y="67370"/>
                                </a:lnTo>
                                <a:lnTo>
                                  <a:pt x="5135" y="66526"/>
                                </a:lnTo>
                                <a:lnTo>
                                  <a:pt x="10967" y="48245"/>
                                </a:lnTo>
                                <a:lnTo>
                                  <a:pt x="16939" y="24383"/>
                                </a:lnTo>
                                <a:lnTo>
                                  <a:pt x="20036" y="7119"/>
                                </a:lnTo>
                                <a:lnTo>
                                  <a:pt x="16520" y="6251"/>
                                </a:lnTo>
                                <a:lnTo>
                                  <a:pt x="18445" y="0"/>
                                </a:lnTo>
                                <a:close/>
                              </a:path>
                            </a:pathLst>
                          </a:custGeom>
                          <a:solidFill>
                            <a:srgbClr val="A6A6A6"/>
                          </a:solidFill>
                          <a:ln>
                            <a:noFill/>
                          </a:ln>
                        </wps:spPr>
                        <wps:bodyPr spcFirstLastPara="1" wrap="square" lIns="91425" tIns="91425" rIns="91425" bIns="91425" anchor="ctr" anchorCtr="0">
                          <a:noAutofit/>
                        </wps:bodyPr>
                      </wps:wsp>
                      <wps:wsp>
                        <wps:cNvPr id="572" name="Freeform 572"/>
                        <wps:cNvSpPr/>
                        <wps:spPr>
                          <a:xfrm>
                            <a:off x="90772" y="152202"/>
                            <a:ext cx="16715" cy="20836"/>
                          </a:xfrm>
                          <a:custGeom>
                            <a:avLst/>
                            <a:gdLst/>
                            <a:ahLst/>
                            <a:cxnLst/>
                            <a:rect l="l" t="t" r="r" b="b"/>
                            <a:pathLst>
                              <a:path w="16715" h="20836" extrusionOk="0">
                                <a:moveTo>
                                  <a:pt x="10409" y="0"/>
                                </a:moveTo>
                                <a:lnTo>
                                  <a:pt x="16715" y="397"/>
                                </a:lnTo>
                                <a:lnTo>
                                  <a:pt x="12669" y="20836"/>
                                </a:lnTo>
                                <a:lnTo>
                                  <a:pt x="6837" y="20836"/>
                                </a:lnTo>
                                <a:lnTo>
                                  <a:pt x="6669" y="18802"/>
                                </a:lnTo>
                                <a:lnTo>
                                  <a:pt x="0" y="19710"/>
                                </a:lnTo>
                                <a:lnTo>
                                  <a:pt x="0" y="8389"/>
                                </a:lnTo>
                                <a:lnTo>
                                  <a:pt x="8092" y="5581"/>
                                </a:lnTo>
                                <a:lnTo>
                                  <a:pt x="10409" y="0"/>
                                </a:lnTo>
                                <a:close/>
                              </a:path>
                            </a:pathLst>
                          </a:custGeom>
                          <a:solidFill>
                            <a:srgbClr val="A6A6A6"/>
                          </a:solidFill>
                          <a:ln>
                            <a:noFill/>
                          </a:ln>
                        </wps:spPr>
                        <wps:bodyPr spcFirstLastPara="1" wrap="square" lIns="91425" tIns="91425" rIns="91425" bIns="91425" anchor="ctr" anchorCtr="0">
                          <a:noAutofit/>
                        </wps:bodyPr>
                      </wps:wsp>
                      <wps:wsp>
                        <wps:cNvPr id="573" name="Freeform 573"/>
                        <wps:cNvSpPr/>
                        <wps:spPr>
                          <a:xfrm>
                            <a:off x="111889" y="140688"/>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7"/>
                                </a:cubicBezTo>
                                <a:cubicBezTo>
                                  <a:pt x="15320" y="17764"/>
                                  <a:pt x="15487" y="19029"/>
                                  <a:pt x="16213" y="19972"/>
                                </a:cubicBezTo>
                                <a:cubicBezTo>
                                  <a:pt x="16957" y="20889"/>
                                  <a:pt x="18501" y="21336"/>
                                  <a:pt x="20845" y="21336"/>
                                </a:cubicBezTo>
                                <a:lnTo>
                                  <a:pt x="23659" y="20013"/>
                                </a:lnTo>
                                <a:lnTo>
                                  <a:pt x="23659" y="29869"/>
                                </a:lnTo>
                                <a:lnTo>
                                  <a:pt x="14706" y="32473"/>
                                </a:lnTo>
                                <a:cubicBezTo>
                                  <a:pt x="9441" y="32473"/>
                                  <a:pt x="5562" y="30911"/>
                                  <a:pt x="3070" y="27810"/>
                                </a:cubicBezTo>
                                <a:cubicBezTo>
                                  <a:pt x="595" y="24685"/>
                                  <a:pt x="0" y="20542"/>
                                  <a:pt x="1284" y="15383"/>
                                </a:cubicBezTo>
                                <a:cubicBezTo>
                                  <a:pt x="2586" y="10248"/>
                                  <a:pt x="5628" y="6453"/>
                                  <a:pt x="10409" y="4072"/>
                                </a:cubicBezTo>
                                <a:cubicBezTo>
                                  <a:pt x="12809" y="2881"/>
                                  <a:pt x="16066" y="1753"/>
                                  <a:pt x="20182" y="692"/>
                                </a:cubicBezTo>
                                <a:lnTo>
                                  <a:pt x="23659" y="0"/>
                                </a:lnTo>
                                <a:close/>
                              </a:path>
                            </a:pathLst>
                          </a:custGeom>
                          <a:solidFill>
                            <a:srgbClr val="A6A6A6"/>
                          </a:solidFill>
                          <a:ln>
                            <a:noFill/>
                          </a:ln>
                        </wps:spPr>
                        <wps:txbx>
                          <w:txbxContent>
                            <w:p w14:paraId="3F109D0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74" name="Freeform 574"/>
                        <wps:cNvSpPr/>
                        <wps:spPr>
                          <a:xfrm>
                            <a:off x="90772" y="119385"/>
                            <a:ext cx="23710" cy="29443"/>
                          </a:xfrm>
                          <a:custGeom>
                            <a:avLst/>
                            <a:gdLst/>
                            <a:ahLst/>
                            <a:cxnLst/>
                            <a:rect l="l" t="t" r="r" b="b"/>
                            <a:pathLst>
                              <a:path w="23710" h="29443" extrusionOk="0">
                                <a:moveTo>
                                  <a:pt x="4800" y="0"/>
                                </a:moveTo>
                                <a:cubicBezTo>
                                  <a:pt x="12167" y="0"/>
                                  <a:pt x="17310" y="1811"/>
                                  <a:pt x="20231" y="5482"/>
                                </a:cubicBezTo>
                                <a:cubicBezTo>
                                  <a:pt x="23152" y="9128"/>
                                  <a:pt x="23710" y="14560"/>
                                  <a:pt x="21905" y="21779"/>
                                </a:cubicBezTo>
                                <a:cubicBezTo>
                                  <a:pt x="21422" y="23688"/>
                                  <a:pt x="20613" y="26268"/>
                                  <a:pt x="19478" y="29443"/>
                                </a:cubicBezTo>
                                <a:lnTo>
                                  <a:pt x="0" y="29443"/>
                                </a:lnTo>
                                <a:lnTo>
                                  <a:pt x="0" y="18676"/>
                                </a:lnTo>
                                <a:lnTo>
                                  <a:pt x="8316" y="18628"/>
                                </a:lnTo>
                                <a:cubicBezTo>
                                  <a:pt x="8948" y="16148"/>
                                  <a:pt x="8864" y="14288"/>
                                  <a:pt x="8064" y="13022"/>
                                </a:cubicBezTo>
                                <a:cubicBezTo>
                                  <a:pt x="7283" y="11782"/>
                                  <a:pt x="5534" y="11162"/>
                                  <a:pt x="2818" y="11162"/>
                                </a:cubicBezTo>
                                <a:lnTo>
                                  <a:pt x="0" y="13008"/>
                                </a:lnTo>
                                <a:lnTo>
                                  <a:pt x="0" y="1885"/>
                                </a:lnTo>
                                <a:lnTo>
                                  <a:pt x="4800" y="0"/>
                                </a:lnTo>
                                <a:close/>
                              </a:path>
                            </a:pathLst>
                          </a:custGeom>
                          <a:solidFill>
                            <a:srgbClr val="A6A6A6"/>
                          </a:solidFill>
                          <a:ln>
                            <a:noFill/>
                          </a:ln>
                        </wps:spPr>
                        <wps:txbx>
                          <w:txbxContent>
                            <w:p w14:paraId="602268C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75" name="Freeform 575"/>
                        <wps:cNvSpPr/>
                        <wps:spPr>
                          <a:xfrm>
                            <a:off x="121739"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385" name="Freeform 384"/>
                        <wps:cNvSpPr/>
                        <wps:spPr>
                          <a:xfrm>
                            <a:off x="370931" y="121872"/>
                            <a:ext cx="27325" cy="51290"/>
                          </a:xfrm>
                          <a:custGeom>
                            <a:avLst/>
                            <a:gdLst/>
                            <a:ahLst/>
                            <a:cxnLst/>
                            <a:rect l="l" t="t" r="r" b="b"/>
                            <a:pathLst>
                              <a:path w="27325" h="51290" extrusionOk="0">
                                <a:moveTo>
                                  <a:pt x="27325" y="0"/>
                                </a:moveTo>
                                <a:lnTo>
                                  <a:pt x="27325" y="10049"/>
                                </a:lnTo>
                                <a:lnTo>
                                  <a:pt x="22306" y="12024"/>
                                </a:lnTo>
                                <a:cubicBezTo>
                                  <a:pt x="20166" y="14256"/>
                                  <a:pt x="18352" y="18324"/>
                                  <a:pt x="16864" y="24228"/>
                                </a:cubicBezTo>
                                <a:cubicBezTo>
                                  <a:pt x="14222" y="34844"/>
                                  <a:pt x="16501" y="40153"/>
                                  <a:pt x="23701" y="40153"/>
                                </a:cubicBezTo>
                                <a:lnTo>
                                  <a:pt x="27325" y="38577"/>
                                </a:lnTo>
                                <a:lnTo>
                                  <a:pt x="27325" y="48899"/>
                                </a:lnTo>
                                <a:lnTo>
                                  <a:pt x="20799" y="51290"/>
                                </a:lnTo>
                                <a:cubicBezTo>
                                  <a:pt x="13004" y="51290"/>
                                  <a:pt x="7414" y="48884"/>
                                  <a:pt x="4028" y="44121"/>
                                </a:cubicBezTo>
                                <a:cubicBezTo>
                                  <a:pt x="660" y="39334"/>
                                  <a:pt x="0" y="32860"/>
                                  <a:pt x="2046" y="24674"/>
                                </a:cubicBezTo>
                                <a:cubicBezTo>
                                  <a:pt x="4093" y="16489"/>
                                  <a:pt x="7990" y="9940"/>
                                  <a:pt x="13739" y="4980"/>
                                </a:cubicBezTo>
                                <a:lnTo>
                                  <a:pt x="27325" y="0"/>
                                </a:lnTo>
                                <a:close/>
                              </a:path>
                            </a:pathLst>
                          </a:custGeom>
                          <a:solidFill>
                            <a:srgbClr val="A6A6A6"/>
                          </a:solidFill>
                          <a:ln>
                            <a:noFill/>
                          </a:ln>
                        </wps:spPr>
                        <wps:txbx>
                          <w:txbxContent>
                            <w:p w14:paraId="645D11B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86" name="Freeform 385"/>
                        <wps:cNvSpPr/>
                        <wps:spPr>
                          <a:xfrm>
                            <a:off x="281741" y="119385"/>
                            <a:ext cx="86013" cy="52065"/>
                          </a:xfrm>
                          <a:custGeom>
                            <a:avLst/>
                            <a:gdLst/>
                            <a:ahLst/>
                            <a:cxnLst/>
                            <a:rect l="l" t="t" r="r" b="b"/>
                            <a:pathLst>
                              <a:path w="86013" h="52065" extrusionOk="0">
                                <a:moveTo>
                                  <a:pt x="44118" y="0"/>
                                </a:moveTo>
                                <a:cubicBezTo>
                                  <a:pt x="49867" y="0"/>
                                  <a:pt x="53364" y="1786"/>
                                  <a:pt x="54611" y="5333"/>
                                </a:cubicBezTo>
                                <a:cubicBezTo>
                                  <a:pt x="60415" y="1786"/>
                                  <a:pt x="66396" y="0"/>
                                  <a:pt x="72554" y="0"/>
                                </a:cubicBezTo>
                                <a:cubicBezTo>
                                  <a:pt x="77725" y="0"/>
                                  <a:pt x="81381" y="1811"/>
                                  <a:pt x="83520" y="5407"/>
                                </a:cubicBezTo>
                                <a:cubicBezTo>
                                  <a:pt x="85660" y="9004"/>
                                  <a:pt x="86013" y="13692"/>
                                  <a:pt x="84581" y="19422"/>
                                </a:cubicBezTo>
                                <a:lnTo>
                                  <a:pt x="81930" y="29989"/>
                                </a:lnTo>
                                <a:lnTo>
                                  <a:pt x="77076" y="44486"/>
                                </a:lnTo>
                                <a:lnTo>
                                  <a:pt x="82488" y="45814"/>
                                </a:lnTo>
                                <a:lnTo>
                                  <a:pt x="80563" y="52065"/>
                                </a:lnTo>
                                <a:lnTo>
                                  <a:pt x="57010" y="52065"/>
                                </a:lnTo>
                                <a:lnTo>
                                  <a:pt x="58462" y="45120"/>
                                </a:lnTo>
                                <a:lnTo>
                                  <a:pt x="63680" y="44549"/>
                                </a:lnTo>
                                <a:lnTo>
                                  <a:pt x="68535" y="28798"/>
                                </a:lnTo>
                                <a:lnTo>
                                  <a:pt x="71103" y="18678"/>
                                </a:lnTo>
                                <a:cubicBezTo>
                                  <a:pt x="71624" y="16545"/>
                                  <a:pt x="71521" y="15007"/>
                                  <a:pt x="70796" y="14064"/>
                                </a:cubicBezTo>
                                <a:cubicBezTo>
                                  <a:pt x="70089" y="13122"/>
                                  <a:pt x="68294" y="12626"/>
                                  <a:pt x="65410" y="12626"/>
                                </a:cubicBezTo>
                                <a:cubicBezTo>
                                  <a:pt x="62545" y="12626"/>
                                  <a:pt x="59475" y="13717"/>
                                  <a:pt x="56201" y="15850"/>
                                </a:cubicBezTo>
                                <a:lnTo>
                                  <a:pt x="52657" y="29989"/>
                                </a:lnTo>
                                <a:lnTo>
                                  <a:pt x="47817" y="44445"/>
                                </a:lnTo>
                                <a:lnTo>
                                  <a:pt x="54945" y="45269"/>
                                </a:lnTo>
                                <a:lnTo>
                                  <a:pt x="52880" y="52065"/>
                                </a:lnTo>
                                <a:lnTo>
                                  <a:pt x="27738" y="52065"/>
                                </a:lnTo>
                                <a:lnTo>
                                  <a:pt x="29189" y="45120"/>
                                </a:lnTo>
                                <a:lnTo>
                                  <a:pt x="34407" y="44549"/>
                                </a:lnTo>
                                <a:lnTo>
                                  <a:pt x="39263" y="28798"/>
                                </a:lnTo>
                                <a:lnTo>
                                  <a:pt x="41830" y="18678"/>
                                </a:lnTo>
                                <a:cubicBezTo>
                                  <a:pt x="42351" y="16545"/>
                                  <a:pt x="42249" y="15007"/>
                                  <a:pt x="41523" y="14064"/>
                                </a:cubicBezTo>
                                <a:cubicBezTo>
                                  <a:pt x="40816" y="13122"/>
                                  <a:pt x="39105" y="12626"/>
                                  <a:pt x="36388" y="12626"/>
                                </a:cubicBezTo>
                                <a:cubicBezTo>
                                  <a:pt x="33691" y="12626"/>
                                  <a:pt x="30714" y="13717"/>
                                  <a:pt x="27459" y="15850"/>
                                </a:cubicBezTo>
                                <a:lnTo>
                                  <a:pt x="24640" y="25078"/>
                                </a:lnTo>
                                <a:lnTo>
                                  <a:pt x="23413" y="29964"/>
                                </a:lnTo>
                                <a:lnTo>
                                  <a:pt x="18571" y="44445"/>
                                </a:lnTo>
                                <a:lnTo>
                                  <a:pt x="25701" y="45269"/>
                                </a:lnTo>
                                <a:lnTo>
                                  <a:pt x="23636"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780" y="3547"/>
                                </a:lnTo>
                                <a:cubicBezTo>
                                  <a:pt x="33942" y="1191"/>
                                  <a:pt x="38388" y="0"/>
                                  <a:pt x="44118" y="0"/>
                                </a:cubicBezTo>
                                <a:close/>
                              </a:path>
                            </a:pathLst>
                          </a:custGeom>
                          <a:solidFill>
                            <a:srgbClr val="A6A6A6"/>
                          </a:solidFill>
                          <a:ln>
                            <a:noFill/>
                          </a:ln>
                        </wps:spPr>
                        <wps:txbx>
                          <w:txbxContent>
                            <w:p w14:paraId="0398603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87" name="Freeform 386"/>
                        <wps:cNvSpPr/>
                        <wps:spPr>
                          <a:xfrm>
                            <a:off x="200702"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71"/>
                                </a:lnTo>
                                <a:lnTo>
                                  <a:pt x="54359" y="45814"/>
                                </a:lnTo>
                                <a:lnTo>
                                  <a:pt x="52434" y="52065"/>
                                </a:lnTo>
                                <a:lnTo>
                                  <a:pt x="28882" y="52065"/>
                                </a:lnTo>
                                <a:lnTo>
                                  <a:pt x="30333" y="45120"/>
                                </a:lnTo>
                                <a:lnTo>
                                  <a:pt x="35551" y="44549"/>
                                </a:lnTo>
                                <a:lnTo>
                                  <a:pt x="40407" y="28798"/>
                                </a:lnTo>
                                <a:lnTo>
                                  <a:pt x="42974" y="18678"/>
                                </a:lnTo>
                                <a:cubicBezTo>
                                  <a:pt x="43476" y="16570"/>
                                  <a:pt x="43346" y="15032"/>
                                  <a:pt x="42583" y="14064"/>
                                </a:cubicBezTo>
                                <a:cubicBezTo>
                                  <a:pt x="41821" y="13122"/>
                                  <a:pt x="40007" y="12626"/>
                                  <a:pt x="37142" y="12626"/>
                                </a:cubicBezTo>
                                <a:cubicBezTo>
                                  <a:pt x="34277" y="12626"/>
                                  <a:pt x="31049" y="13717"/>
                                  <a:pt x="27459" y="15949"/>
                                </a:cubicBezTo>
                                <a:lnTo>
                                  <a:pt x="24640" y="25078"/>
                                </a:lnTo>
                                <a:lnTo>
                                  <a:pt x="23413" y="29964"/>
                                </a:lnTo>
                                <a:lnTo>
                                  <a:pt x="20538" y="44673"/>
                                </a:lnTo>
                                <a:lnTo>
                                  <a:pt x="25812" y="45269"/>
                                </a:lnTo>
                                <a:lnTo>
                                  <a:pt x="23747"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807" y="3572"/>
                                </a:lnTo>
                                <a:cubicBezTo>
                                  <a:pt x="34100" y="1191"/>
                                  <a:pt x="38481" y="0"/>
                                  <a:pt x="43951" y="0"/>
                                </a:cubicBezTo>
                                <a:close/>
                              </a:path>
                            </a:pathLst>
                          </a:custGeom>
                          <a:solidFill>
                            <a:srgbClr val="A6A6A6"/>
                          </a:solidFill>
                          <a:ln>
                            <a:noFill/>
                          </a:ln>
                        </wps:spPr>
                        <wps:txbx>
                          <w:txbxContent>
                            <w:p w14:paraId="1C51B5A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88" name="Freeform 387"/>
                        <wps:cNvSpPr/>
                        <wps:spPr>
                          <a:xfrm>
                            <a:off x="162640"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74"/>
                                </a:lnTo>
                                <a:cubicBezTo>
                                  <a:pt x="37812" y="12650"/>
                                  <a:pt x="36928" y="12526"/>
                                  <a:pt x="35775" y="12526"/>
                                </a:cubicBezTo>
                                <a:cubicBezTo>
                                  <a:pt x="34621" y="12526"/>
                                  <a:pt x="33431" y="12824"/>
                                  <a:pt x="32203" y="13469"/>
                                </a:cubicBezTo>
                                <a:cubicBezTo>
                                  <a:pt x="30975" y="14089"/>
                                  <a:pt x="29235" y="15379"/>
                                  <a:pt x="26984" y="17314"/>
                                </a:cubicBezTo>
                                <a:lnTo>
                                  <a:pt x="24640" y="25078"/>
                                </a:lnTo>
                                <a:lnTo>
                                  <a:pt x="23413" y="29964"/>
                                </a:lnTo>
                                <a:lnTo>
                                  <a:pt x="20538" y="44673"/>
                                </a:lnTo>
                                <a:lnTo>
                                  <a:pt x="27459" y="45517"/>
                                </a:lnTo>
                                <a:lnTo>
                                  <a:pt x="25450"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29691" y="4812"/>
                                </a:lnTo>
                                <a:cubicBezTo>
                                  <a:pt x="29338" y="4167"/>
                                  <a:pt x="30249" y="3200"/>
                                  <a:pt x="32426" y="1910"/>
                                </a:cubicBezTo>
                                <a:cubicBezTo>
                                  <a:pt x="34603" y="620"/>
                                  <a:pt x="36974" y="0"/>
                                  <a:pt x="39542" y="0"/>
                                </a:cubicBezTo>
                                <a:close/>
                              </a:path>
                            </a:pathLst>
                          </a:custGeom>
                          <a:solidFill>
                            <a:srgbClr val="A6A6A6"/>
                          </a:solidFill>
                          <a:ln>
                            <a:noFill/>
                          </a:ln>
                        </wps:spPr>
                        <wps:txbx>
                          <w:txbxContent>
                            <w:p w14:paraId="17B86C1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89" name="Freeform 388"/>
                        <wps:cNvSpPr/>
                        <wps:spPr>
                          <a:xfrm>
                            <a:off x="135547" y="119385"/>
                            <a:ext cx="26692" cy="53206"/>
                          </a:xfrm>
                          <a:custGeom>
                            <a:avLst/>
                            <a:gdLst/>
                            <a:ahLst/>
                            <a:cxnLst/>
                            <a:rect l="l" t="t" r="r" b="b"/>
                            <a:pathLst>
                              <a:path w="26692" h="53206" extrusionOk="0">
                                <a:moveTo>
                                  <a:pt x="6730" y="0"/>
                                </a:moveTo>
                                <a:cubicBezTo>
                                  <a:pt x="13837" y="0"/>
                                  <a:pt x="19064" y="1637"/>
                                  <a:pt x="22413" y="4887"/>
                                </a:cubicBezTo>
                                <a:cubicBezTo>
                                  <a:pt x="25762" y="8111"/>
                                  <a:pt x="26692" y="12725"/>
                                  <a:pt x="25203" y="18752"/>
                                </a:cubicBezTo>
                                <a:lnTo>
                                  <a:pt x="22162" y="29989"/>
                                </a:lnTo>
                                <a:lnTo>
                                  <a:pt x="19371" y="44772"/>
                                </a:lnTo>
                                <a:lnTo>
                                  <a:pt x="23306" y="45641"/>
                                </a:lnTo>
                                <a:lnTo>
                                  <a:pt x="21408" y="51842"/>
                                </a:lnTo>
                                <a:lnTo>
                                  <a:pt x="2098" y="53206"/>
                                </a:lnTo>
                                <a:lnTo>
                                  <a:pt x="3409" y="50180"/>
                                </a:lnTo>
                                <a:lnTo>
                                  <a:pt x="0" y="51172"/>
                                </a:lnTo>
                                <a:lnTo>
                                  <a:pt x="0" y="41316"/>
                                </a:lnTo>
                                <a:lnTo>
                                  <a:pt x="5781" y="38596"/>
                                </a:lnTo>
                                <a:lnTo>
                                  <a:pt x="8153" y="30634"/>
                                </a:lnTo>
                                <a:lnTo>
                                  <a:pt x="0" y="32654"/>
                                </a:lnTo>
                                <a:lnTo>
                                  <a:pt x="0" y="21303"/>
                                </a:lnTo>
                                <a:lnTo>
                                  <a:pt x="11446" y="19025"/>
                                </a:lnTo>
                                <a:lnTo>
                                  <a:pt x="11837" y="17587"/>
                                </a:lnTo>
                                <a:cubicBezTo>
                                  <a:pt x="12376" y="15354"/>
                                  <a:pt x="12227" y="13742"/>
                                  <a:pt x="11390" y="12725"/>
                                </a:cubicBezTo>
                                <a:cubicBezTo>
                                  <a:pt x="10572" y="11683"/>
                                  <a:pt x="8749" y="11162"/>
                                  <a:pt x="5921" y="11162"/>
                                </a:cubicBezTo>
                                <a:lnTo>
                                  <a:pt x="0" y="12577"/>
                                </a:lnTo>
                                <a:lnTo>
                                  <a:pt x="0" y="557"/>
                                </a:lnTo>
                                <a:lnTo>
                                  <a:pt x="6730" y="0"/>
                                </a:lnTo>
                                <a:close/>
                              </a:path>
                            </a:pathLst>
                          </a:custGeom>
                          <a:solidFill>
                            <a:srgbClr val="A6A6A6"/>
                          </a:solidFill>
                          <a:ln>
                            <a:noFill/>
                          </a:ln>
                        </wps:spPr>
                        <wps:txbx>
                          <w:txbxContent>
                            <w:p w14:paraId="4E0EEC2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90" name="Freeform 389"/>
                        <wps:cNvSpPr/>
                        <wps:spPr>
                          <a:xfrm>
                            <a:off x="463867" y="121270"/>
                            <a:ext cx="28101" cy="51891"/>
                          </a:xfrm>
                          <a:custGeom>
                            <a:avLst/>
                            <a:gdLst/>
                            <a:ahLst/>
                            <a:cxnLst/>
                            <a:rect l="l" t="t" r="r" b="b"/>
                            <a:pathLst>
                              <a:path w="28101" h="51891" extrusionOk="0">
                                <a:moveTo>
                                  <a:pt x="28101" y="0"/>
                                </a:moveTo>
                                <a:lnTo>
                                  <a:pt x="28101" y="11123"/>
                                </a:lnTo>
                                <a:lnTo>
                                  <a:pt x="19366" y="16842"/>
                                </a:lnTo>
                                <a:lnTo>
                                  <a:pt x="28101" y="16791"/>
                                </a:lnTo>
                                <a:lnTo>
                                  <a:pt x="28101" y="27558"/>
                                </a:lnTo>
                                <a:lnTo>
                                  <a:pt x="16185" y="27558"/>
                                </a:lnTo>
                                <a:cubicBezTo>
                                  <a:pt x="15273" y="31229"/>
                                  <a:pt x="15422" y="34330"/>
                                  <a:pt x="16632" y="36885"/>
                                </a:cubicBezTo>
                                <a:cubicBezTo>
                                  <a:pt x="17841" y="39464"/>
                                  <a:pt x="20287" y="40754"/>
                                  <a:pt x="23971" y="40754"/>
                                </a:cubicBezTo>
                                <a:lnTo>
                                  <a:pt x="28101" y="39321"/>
                                </a:lnTo>
                                <a:lnTo>
                                  <a:pt x="28101" y="50641"/>
                                </a:lnTo>
                                <a:lnTo>
                                  <a:pt x="18920" y="51891"/>
                                </a:lnTo>
                                <a:cubicBezTo>
                                  <a:pt x="12278" y="51891"/>
                                  <a:pt x="7293" y="49485"/>
                                  <a:pt x="3963" y="44648"/>
                                </a:cubicBezTo>
                                <a:cubicBezTo>
                                  <a:pt x="651" y="39836"/>
                                  <a:pt x="0" y="33412"/>
                                  <a:pt x="2009" y="25400"/>
                                </a:cubicBezTo>
                                <a:cubicBezTo>
                                  <a:pt x="4018" y="17388"/>
                                  <a:pt x="7832" y="10840"/>
                                  <a:pt x="13450" y="5755"/>
                                </a:cubicBezTo>
                                <a:lnTo>
                                  <a:pt x="28101" y="0"/>
                                </a:lnTo>
                                <a:close/>
                              </a:path>
                            </a:pathLst>
                          </a:custGeom>
                          <a:solidFill>
                            <a:srgbClr val="A6A6A6"/>
                          </a:solidFill>
                          <a:ln>
                            <a:noFill/>
                          </a:ln>
                        </wps:spPr>
                        <wps:txbx>
                          <w:txbxContent>
                            <w:p w14:paraId="7A50784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91" name="Freeform 390"/>
                        <wps:cNvSpPr/>
                        <wps:spPr>
                          <a:xfrm>
                            <a:off x="422903"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74"/>
                                </a:lnTo>
                                <a:cubicBezTo>
                                  <a:pt x="37812" y="12650"/>
                                  <a:pt x="36928" y="12526"/>
                                  <a:pt x="35775" y="12526"/>
                                </a:cubicBezTo>
                                <a:cubicBezTo>
                                  <a:pt x="34621" y="12526"/>
                                  <a:pt x="33431" y="12824"/>
                                  <a:pt x="32203" y="13469"/>
                                </a:cubicBezTo>
                                <a:cubicBezTo>
                                  <a:pt x="30975" y="14089"/>
                                  <a:pt x="29235" y="15379"/>
                                  <a:pt x="26984" y="17314"/>
                                </a:cubicBezTo>
                                <a:lnTo>
                                  <a:pt x="24640" y="25078"/>
                                </a:lnTo>
                                <a:lnTo>
                                  <a:pt x="23413" y="29964"/>
                                </a:lnTo>
                                <a:lnTo>
                                  <a:pt x="20538" y="44673"/>
                                </a:lnTo>
                                <a:lnTo>
                                  <a:pt x="27459" y="45517"/>
                                </a:lnTo>
                                <a:lnTo>
                                  <a:pt x="25450"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29691" y="4812"/>
                                </a:lnTo>
                                <a:cubicBezTo>
                                  <a:pt x="29338" y="4167"/>
                                  <a:pt x="30249" y="3200"/>
                                  <a:pt x="32426" y="1910"/>
                                </a:cubicBezTo>
                                <a:cubicBezTo>
                                  <a:pt x="34603" y="620"/>
                                  <a:pt x="36974" y="0"/>
                                  <a:pt x="39542" y="0"/>
                                </a:cubicBezTo>
                                <a:close/>
                              </a:path>
                            </a:pathLst>
                          </a:custGeom>
                          <a:solidFill>
                            <a:srgbClr val="A6A6A6"/>
                          </a:solidFill>
                          <a:ln>
                            <a:noFill/>
                          </a:ln>
                        </wps:spPr>
                        <wps:txbx>
                          <w:txbxContent>
                            <w:p w14:paraId="0F06C3B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92" name="Freeform 391"/>
                        <wps:cNvSpPr/>
                        <wps:spPr>
                          <a:xfrm>
                            <a:off x="398257" y="119385"/>
                            <a:ext cx="27546" cy="51386"/>
                          </a:xfrm>
                          <a:custGeom>
                            <a:avLst/>
                            <a:gdLst/>
                            <a:ahLst/>
                            <a:cxnLst/>
                            <a:rect l="l" t="t" r="r" b="b"/>
                            <a:pathLst>
                              <a:path w="27546" h="51386" extrusionOk="0">
                                <a:moveTo>
                                  <a:pt x="6784" y="0"/>
                                </a:moveTo>
                                <a:cubicBezTo>
                                  <a:pt x="14616" y="0"/>
                                  <a:pt x="20207" y="2356"/>
                                  <a:pt x="23555" y="7069"/>
                                </a:cubicBezTo>
                                <a:cubicBezTo>
                                  <a:pt x="26904" y="11782"/>
                                  <a:pt x="27546" y="18281"/>
                                  <a:pt x="25481" y="26541"/>
                                </a:cubicBezTo>
                                <a:cubicBezTo>
                                  <a:pt x="23434" y="34776"/>
                                  <a:pt x="19537" y="41374"/>
                                  <a:pt x="13788" y="46335"/>
                                </a:cubicBezTo>
                                <a:lnTo>
                                  <a:pt x="0" y="51386"/>
                                </a:lnTo>
                                <a:lnTo>
                                  <a:pt x="0" y="41063"/>
                                </a:lnTo>
                                <a:lnTo>
                                  <a:pt x="5019" y="38881"/>
                                </a:lnTo>
                                <a:cubicBezTo>
                                  <a:pt x="7359" y="36376"/>
                                  <a:pt x="9156" y="32618"/>
                                  <a:pt x="10412" y="27608"/>
                                </a:cubicBezTo>
                                <a:cubicBezTo>
                                  <a:pt x="13147" y="16644"/>
                                  <a:pt x="10840" y="11162"/>
                                  <a:pt x="3491" y="11162"/>
                                </a:cubicBezTo>
                                <a:lnTo>
                                  <a:pt x="0" y="12536"/>
                                </a:lnTo>
                                <a:lnTo>
                                  <a:pt x="0" y="2487"/>
                                </a:lnTo>
                                <a:lnTo>
                                  <a:pt x="6784" y="0"/>
                                </a:lnTo>
                                <a:close/>
                              </a:path>
                            </a:pathLst>
                          </a:custGeom>
                          <a:solidFill>
                            <a:srgbClr val="A6A6A6"/>
                          </a:solidFill>
                          <a:ln>
                            <a:noFill/>
                          </a:ln>
                        </wps:spPr>
                        <wps:txbx>
                          <w:txbxContent>
                            <w:p w14:paraId="25EF501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93" name="Freeform 392"/>
                        <wps:cNvSpPr/>
                        <wps:spPr>
                          <a:xfrm>
                            <a:off x="491968" y="152202"/>
                            <a:ext cx="16715" cy="20836"/>
                          </a:xfrm>
                          <a:custGeom>
                            <a:avLst/>
                            <a:gdLst/>
                            <a:ahLst/>
                            <a:cxnLst/>
                            <a:rect l="l" t="t" r="r" b="b"/>
                            <a:pathLst>
                              <a:path w="16715" h="20836" extrusionOk="0">
                                <a:moveTo>
                                  <a:pt x="10409" y="0"/>
                                </a:moveTo>
                                <a:lnTo>
                                  <a:pt x="16715" y="397"/>
                                </a:lnTo>
                                <a:lnTo>
                                  <a:pt x="12669" y="20836"/>
                                </a:lnTo>
                                <a:lnTo>
                                  <a:pt x="6837" y="20836"/>
                                </a:lnTo>
                                <a:lnTo>
                                  <a:pt x="6669" y="18802"/>
                                </a:lnTo>
                                <a:lnTo>
                                  <a:pt x="0" y="19710"/>
                                </a:lnTo>
                                <a:lnTo>
                                  <a:pt x="0" y="8389"/>
                                </a:lnTo>
                                <a:lnTo>
                                  <a:pt x="8092" y="5581"/>
                                </a:lnTo>
                                <a:lnTo>
                                  <a:pt x="10409" y="0"/>
                                </a:lnTo>
                                <a:close/>
                              </a:path>
                            </a:pathLst>
                          </a:custGeom>
                          <a:solidFill>
                            <a:srgbClr val="A6A6A6"/>
                          </a:solidFill>
                          <a:ln>
                            <a:noFill/>
                          </a:ln>
                        </wps:spPr>
                        <wps:bodyPr spcFirstLastPara="1" wrap="square" lIns="91425" tIns="91425" rIns="91425" bIns="91425" anchor="ctr" anchorCtr="0">
                          <a:noAutofit/>
                        </wps:bodyPr>
                      </wps:wsp>
                      <wps:wsp>
                        <wps:cNvPr id="394" name="Freeform 393"/>
                        <wps:cNvSpPr/>
                        <wps:spPr>
                          <a:xfrm>
                            <a:off x="535945" y="140688"/>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7"/>
                                </a:cubicBezTo>
                                <a:cubicBezTo>
                                  <a:pt x="15320" y="17764"/>
                                  <a:pt x="15487" y="19029"/>
                                  <a:pt x="16213" y="19972"/>
                                </a:cubicBezTo>
                                <a:cubicBezTo>
                                  <a:pt x="16957" y="20889"/>
                                  <a:pt x="18501" y="21336"/>
                                  <a:pt x="20845" y="21336"/>
                                </a:cubicBezTo>
                                <a:lnTo>
                                  <a:pt x="23659" y="20012"/>
                                </a:lnTo>
                                <a:lnTo>
                                  <a:pt x="23659" y="29869"/>
                                </a:lnTo>
                                <a:lnTo>
                                  <a:pt x="14706" y="32473"/>
                                </a:lnTo>
                                <a:cubicBezTo>
                                  <a:pt x="9441" y="32473"/>
                                  <a:pt x="5562" y="30911"/>
                                  <a:pt x="3070" y="27810"/>
                                </a:cubicBezTo>
                                <a:cubicBezTo>
                                  <a:pt x="595" y="24685"/>
                                  <a:pt x="0" y="20542"/>
                                  <a:pt x="1284" y="15383"/>
                                </a:cubicBezTo>
                                <a:cubicBezTo>
                                  <a:pt x="2586" y="10248"/>
                                  <a:pt x="5628" y="6453"/>
                                  <a:pt x="10409" y="4072"/>
                                </a:cubicBezTo>
                                <a:cubicBezTo>
                                  <a:pt x="12809" y="2881"/>
                                  <a:pt x="16066" y="1753"/>
                                  <a:pt x="20182" y="692"/>
                                </a:cubicBezTo>
                                <a:lnTo>
                                  <a:pt x="23659" y="0"/>
                                </a:lnTo>
                                <a:close/>
                              </a:path>
                            </a:pathLst>
                          </a:custGeom>
                          <a:solidFill>
                            <a:srgbClr val="A6A6A6"/>
                          </a:solidFill>
                          <a:ln>
                            <a:noFill/>
                          </a:ln>
                        </wps:spPr>
                        <wps:txbx>
                          <w:txbxContent>
                            <w:p w14:paraId="06540CC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95" name="Freeform 394"/>
                        <wps:cNvSpPr/>
                        <wps:spPr>
                          <a:xfrm>
                            <a:off x="491968" y="119385"/>
                            <a:ext cx="23710" cy="29443"/>
                          </a:xfrm>
                          <a:custGeom>
                            <a:avLst/>
                            <a:gdLst/>
                            <a:ahLst/>
                            <a:cxnLst/>
                            <a:rect l="l" t="t" r="r" b="b"/>
                            <a:pathLst>
                              <a:path w="23710" h="29443" extrusionOk="0">
                                <a:moveTo>
                                  <a:pt x="4800" y="0"/>
                                </a:moveTo>
                                <a:cubicBezTo>
                                  <a:pt x="12167" y="0"/>
                                  <a:pt x="17310" y="1811"/>
                                  <a:pt x="20231" y="5482"/>
                                </a:cubicBezTo>
                                <a:cubicBezTo>
                                  <a:pt x="23152" y="9128"/>
                                  <a:pt x="23710" y="14560"/>
                                  <a:pt x="21906" y="21779"/>
                                </a:cubicBezTo>
                                <a:cubicBezTo>
                                  <a:pt x="21422" y="23688"/>
                                  <a:pt x="20613" y="26268"/>
                                  <a:pt x="19478" y="29443"/>
                                </a:cubicBezTo>
                                <a:lnTo>
                                  <a:pt x="0" y="29443"/>
                                </a:lnTo>
                                <a:lnTo>
                                  <a:pt x="0" y="18676"/>
                                </a:lnTo>
                                <a:lnTo>
                                  <a:pt x="8316" y="18628"/>
                                </a:lnTo>
                                <a:cubicBezTo>
                                  <a:pt x="8948" y="16148"/>
                                  <a:pt x="8864" y="14288"/>
                                  <a:pt x="8065" y="13022"/>
                                </a:cubicBezTo>
                                <a:cubicBezTo>
                                  <a:pt x="7283" y="11782"/>
                                  <a:pt x="5534" y="11162"/>
                                  <a:pt x="2818" y="11162"/>
                                </a:cubicBezTo>
                                <a:lnTo>
                                  <a:pt x="0" y="13008"/>
                                </a:lnTo>
                                <a:lnTo>
                                  <a:pt x="0" y="1885"/>
                                </a:lnTo>
                                <a:lnTo>
                                  <a:pt x="4800" y="0"/>
                                </a:lnTo>
                                <a:close/>
                              </a:path>
                            </a:pathLst>
                          </a:custGeom>
                          <a:solidFill>
                            <a:srgbClr val="A6A6A6"/>
                          </a:solidFill>
                          <a:ln>
                            <a:noFill/>
                          </a:ln>
                        </wps:spPr>
                        <wps:txbx>
                          <w:txbxContent>
                            <w:p w14:paraId="304E226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96" name="Freeform 395"/>
                        <wps:cNvSpPr/>
                        <wps:spPr>
                          <a:xfrm>
                            <a:off x="545795"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397" name="Freeform 396"/>
                        <wps:cNvSpPr/>
                        <wps:spPr>
                          <a:xfrm>
                            <a:off x="559604" y="119385"/>
                            <a:ext cx="26692" cy="53206"/>
                          </a:xfrm>
                          <a:custGeom>
                            <a:avLst/>
                            <a:gdLst/>
                            <a:ahLst/>
                            <a:cxnLst/>
                            <a:rect l="l" t="t" r="r" b="b"/>
                            <a:pathLst>
                              <a:path w="26692" h="53206" extrusionOk="0">
                                <a:moveTo>
                                  <a:pt x="6730" y="0"/>
                                </a:moveTo>
                                <a:cubicBezTo>
                                  <a:pt x="13837" y="0"/>
                                  <a:pt x="19064" y="1637"/>
                                  <a:pt x="22413" y="4887"/>
                                </a:cubicBezTo>
                                <a:cubicBezTo>
                                  <a:pt x="25761" y="8111"/>
                                  <a:pt x="26692" y="12725"/>
                                  <a:pt x="25203" y="18752"/>
                                </a:cubicBezTo>
                                <a:lnTo>
                                  <a:pt x="22162" y="29989"/>
                                </a:lnTo>
                                <a:lnTo>
                                  <a:pt x="19371" y="44772"/>
                                </a:lnTo>
                                <a:lnTo>
                                  <a:pt x="23306" y="45641"/>
                                </a:lnTo>
                                <a:lnTo>
                                  <a:pt x="21408" y="51842"/>
                                </a:lnTo>
                                <a:lnTo>
                                  <a:pt x="2098" y="53206"/>
                                </a:lnTo>
                                <a:lnTo>
                                  <a:pt x="3409" y="50180"/>
                                </a:lnTo>
                                <a:lnTo>
                                  <a:pt x="0" y="51172"/>
                                </a:lnTo>
                                <a:lnTo>
                                  <a:pt x="0" y="41315"/>
                                </a:lnTo>
                                <a:lnTo>
                                  <a:pt x="5781" y="38596"/>
                                </a:lnTo>
                                <a:lnTo>
                                  <a:pt x="8153" y="30634"/>
                                </a:lnTo>
                                <a:lnTo>
                                  <a:pt x="0" y="32654"/>
                                </a:lnTo>
                                <a:lnTo>
                                  <a:pt x="0" y="21303"/>
                                </a:lnTo>
                                <a:lnTo>
                                  <a:pt x="11446" y="19025"/>
                                </a:lnTo>
                                <a:lnTo>
                                  <a:pt x="11837" y="17587"/>
                                </a:lnTo>
                                <a:cubicBezTo>
                                  <a:pt x="12376" y="15354"/>
                                  <a:pt x="12227" y="13742"/>
                                  <a:pt x="11390" y="12725"/>
                                </a:cubicBezTo>
                                <a:cubicBezTo>
                                  <a:pt x="10572" y="11683"/>
                                  <a:pt x="8748" y="11162"/>
                                  <a:pt x="5921" y="11162"/>
                                </a:cubicBezTo>
                                <a:lnTo>
                                  <a:pt x="0" y="12577"/>
                                </a:lnTo>
                                <a:lnTo>
                                  <a:pt x="0" y="557"/>
                                </a:lnTo>
                                <a:lnTo>
                                  <a:pt x="6730" y="0"/>
                                </a:lnTo>
                                <a:close/>
                              </a:path>
                            </a:pathLst>
                          </a:custGeom>
                          <a:solidFill>
                            <a:srgbClr val="A6A6A6"/>
                          </a:solidFill>
                          <a:ln>
                            <a:noFill/>
                          </a:ln>
                        </wps:spPr>
                        <wps:txbx>
                          <w:txbxContent>
                            <w:p w14:paraId="0629293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98" name="Freeform 397"/>
                        <wps:cNvSpPr/>
                        <wps:spPr>
                          <a:xfrm>
                            <a:off x="591579" y="109662"/>
                            <a:ext cx="36221" cy="63500"/>
                          </a:xfrm>
                          <a:custGeom>
                            <a:avLst/>
                            <a:gdLst/>
                            <a:ahLst/>
                            <a:cxnLst/>
                            <a:rect l="l" t="t" r="r" b="b"/>
                            <a:pathLst>
                              <a:path w="36221" h="63500" extrusionOk="0">
                                <a:moveTo>
                                  <a:pt x="20510" y="0"/>
                                </a:moveTo>
                                <a:lnTo>
                                  <a:pt x="26315" y="0"/>
                                </a:lnTo>
                                <a:lnTo>
                                  <a:pt x="24166" y="11435"/>
                                </a:lnTo>
                                <a:lnTo>
                                  <a:pt x="36221" y="11435"/>
                                </a:lnTo>
                                <a:lnTo>
                                  <a:pt x="32733" y="21059"/>
                                </a:lnTo>
                                <a:lnTo>
                                  <a:pt x="21850" y="21456"/>
                                </a:lnTo>
                                <a:lnTo>
                                  <a:pt x="15822" y="45492"/>
                                </a:lnTo>
                                <a:cubicBezTo>
                                  <a:pt x="14762" y="49833"/>
                                  <a:pt x="14381" y="52363"/>
                                  <a:pt x="14678" y="53057"/>
                                </a:cubicBezTo>
                                <a:cubicBezTo>
                                  <a:pt x="14994" y="53727"/>
                                  <a:pt x="16399" y="54099"/>
                                  <a:pt x="18892" y="54099"/>
                                </a:cubicBezTo>
                                <a:lnTo>
                                  <a:pt x="26036" y="54099"/>
                                </a:lnTo>
                                <a:lnTo>
                                  <a:pt x="25282" y="59854"/>
                                </a:lnTo>
                                <a:cubicBezTo>
                                  <a:pt x="20948" y="62285"/>
                                  <a:pt x="16362" y="63500"/>
                                  <a:pt x="11525" y="63500"/>
                                </a:cubicBezTo>
                                <a:cubicBezTo>
                                  <a:pt x="6688" y="63500"/>
                                  <a:pt x="3432" y="62111"/>
                                  <a:pt x="1758" y="59308"/>
                                </a:cubicBezTo>
                                <a:cubicBezTo>
                                  <a:pt x="102" y="56480"/>
                                  <a:pt x="0" y="52214"/>
                                  <a:pt x="1451" y="46509"/>
                                </a:cubicBezTo>
                                <a:lnTo>
                                  <a:pt x="7981" y="21903"/>
                                </a:lnTo>
                                <a:lnTo>
                                  <a:pt x="2009" y="22151"/>
                                </a:lnTo>
                                <a:lnTo>
                                  <a:pt x="4046" y="13965"/>
                                </a:lnTo>
                                <a:lnTo>
                                  <a:pt x="11106" y="11782"/>
                                </a:lnTo>
                                <a:lnTo>
                                  <a:pt x="20510" y="0"/>
                                </a:lnTo>
                                <a:close/>
                              </a:path>
                            </a:pathLst>
                          </a:custGeom>
                          <a:solidFill>
                            <a:srgbClr val="A6A6A6"/>
                          </a:solidFill>
                          <a:ln>
                            <a:noFill/>
                          </a:ln>
                        </wps:spPr>
                        <wps:txbx>
                          <w:txbxContent>
                            <w:p w14:paraId="06150B8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99" name="Rectangle 398"/>
                        <wps:cNvSpPr/>
                        <wps:spPr>
                          <a:xfrm>
                            <a:off x="0" y="80466"/>
                            <a:ext cx="102841" cy="154757"/>
                          </a:xfrm>
                          <a:prstGeom prst="rect">
                            <a:avLst/>
                          </a:prstGeom>
                          <a:noFill/>
                          <a:ln>
                            <a:noFill/>
                          </a:ln>
                        </wps:spPr>
                        <wps:txbx>
                          <w:txbxContent>
                            <w:p w14:paraId="5495C623" w14:textId="77777777" w:rsidR="00177E13" w:rsidRDefault="001E5FE3">
                              <w:pPr>
                                <w:spacing w:after="160" w:line="258" w:lineRule="auto"/>
                                <w:ind w:left="0" w:firstLine="0"/>
                                <w:textDirection w:val="btLr"/>
                              </w:pPr>
                              <w:r>
                                <w:rPr>
                                  <w:rFonts w:ascii="Calibri" w:eastAsia="Calibri" w:hAnsi="Calibri" w:cs="Calibri"/>
                                  <w:color w:val="000000"/>
                                  <w:sz w:val="19"/>
                                </w:rPr>
                                <w:t>L</w:t>
                              </w:r>
                            </w:p>
                          </w:txbxContent>
                        </wps:txbx>
                        <wps:bodyPr spcFirstLastPara="1" wrap="square" lIns="0" tIns="0" rIns="0" bIns="0" anchor="t" anchorCtr="0">
                          <a:noAutofit/>
                        </wps:bodyPr>
                      </wps:wsp>
                      <wps:wsp>
                        <wps:cNvPr id="400" name="Rectangle 399"/>
                        <wps:cNvSpPr/>
                        <wps:spPr>
                          <a:xfrm>
                            <a:off x="48235" y="80466"/>
                            <a:ext cx="106337" cy="154757"/>
                          </a:xfrm>
                          <a:prstGeom prst="rect">
                            <a:avLst/>
                          </a:prstGeom>
                          <a:noFill/>
                          <a:ln>
                            <a:noFill/>
                          </a:ln>
                        </wps:spPr>
                        <wps:txbx>
                          <w:txbxContent>
                            <w:p w14:paraId="5AD11BCE"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wps:txbx>
                        <wps:bodyPr spcFirstLastPara="1" wrap="square" lIns="0" tIns="0" rIns="0" bIns="0" anchor="t" anchorCtr="0">
                          <a:noAutofit/>
                        </wps:bodyPr>
                      </wps:wsp>
                      <wps:wsp>
                        <wps:cNvPr id="401" name="Rectangle 400"/>
                        <wps:cNvSpPr/>
                        <wps:spPr>
                          <a:xfrm>
                            <a:off x="99099" y="80466"/>
                            <a:ext cx="107858" cy="154757"/>
                          </a:xfrm>
                          <a:prstGeom prst="rect">
                            <a:avLst/>
                          </a:prstGeom>
                          <a:noFill/>
                          <a:ln>
                            <a:noFill/>
                          </a:ln>
                        </wps:spPr>
                        <wps:txbx>
                          <w:txbxContent>
                            <w:p w14:paraId="4ADA9081"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402" name="Rectangle 401"/>
                        <wps:cNvSpPr/>
                        <wps:spPr>
                          <a:xfrm>
                            <a:off x="151106" y="80466"/>
                            <a:ext cx="89311" cy="154757"/>
                          </a:xfrm>
                          <a:prstGeom prst="rect">
                            <a:avLst/>
                          </a:prstGeom>
                          <a:noFill/>
                          <a:ln>
                            <a:noFill/>
                          </a:ln>
                        </wps:spPr>
                        <wps:txbx>
                          <w:txbxContent>
                            <w:p w14:paraId="4D611F07"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wps:txbx>
                        <wps:bodyPr spcFirstLastPara="1" wrap="square" lIns="0" tIns="0" rIns="0" bIns="0" anchor="t" anchorCtr="0">
                          <a:noAutofit/>
                        </wps:bodyPr>
                      </wps:wsp>
                      <wps:wsp>
                        <wps:cNvPr id="403" name="Rectangle 402"/>
                        <wps:cNvSpPr/>
                        <wps:spPr>
                          <a:xfrm>
                            <a:off x="189168" y="80466"/>
                            <a:ext cx="116066" cy="154757"/>
                          </a:xfrm>
                          <a:prstGeom prst="rect">
                            <a:avLst/>
                          </a:prstGeom>
                          <a:noFill/>
                          <a:ln>
                            <a:noFill/>
                          </a:ln>
                        </wps:spPr>
                        <wps:txbx>
                          <w:txbxContent>
                            <w:p w14:paraId="18D47F38" w14:textId="77777777" w:rsidR="00177E13" w:rsidRDefault="001E5FE3">
                              <w:pPr>
                                <w:spacing w:after="160" w:line="258" w:lineRule="auto"/>
                                <w:ind w:left="0" w:firstLine="0"/>
                                <w:textDirection w:val="btLr"/>
                              </w:pPr>
                              <w:r>
                                <w:rPr>
                                  <w:rFonts w:ascii="Calibri" w:eastAsia="Calibri" w:hAnsi="Calibri" w:cs="Calibri"/>
                                  <w:color w:val="000000"/>
                                  <w:sz w:val="19"/>
                                </w:rPr>
                                <w:t>n</w:t>
                              </w:r>
                            </w:p>
                          </w:txbxContent>
                        </wps:txbx>
                        <wps:bodyPr spcFirstLastPara="1" wrap="square" lIns="0" tIns="0" rIns="0" bIns="0" anchor="t" anchorCtr="0">
                          <a:noAutofit/>
                        </wps:bodyPr>
                      </wps:wsp>
                      <wps:wsp>
                        <wps:cNvPr id="404" name="Rectangle 403"/>
                        <wps:cNvSpPr/>
                        <wps:spPr>
                          <a:xfrm>
                            <a:off x="247347" y="80466"/>
                            <a:ext cx="69093" cy="154757"/>
                          </a:xfrm>
                          <a:prstGeom prst="rect">
                            <a:avLst/>
                          </a:prstGeom>
                          <a:noFill/>
                          <a:ln>
                            <a:noFill/>
                          </a:ln>
                        </wps:spPr>
                        <wps:txbx>
                          <w:txbxContent>
                            <w:p w14:paraId="37FF37C0"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wps:txbx>
                        <wps:bodyPr spcFirstLastPara="1" wrap="square" lIns="0" tIns="0" rIns="0" bIns="0" anchor="t" anchorCtr="0">
                          <a:noAutofit/>
                        </wps:bodyPr>
                      </wps:wsp>
                      <wps:wsp>
                        <wps:cNvPr id="405" name="Rectangle 404"/>
                        <wps:cNvSpPr/>
                        <wps:spPr>
                          <a:xfrm>
                            <a:off x="270207" y="80466"/>
                            <a:ext cx="153463" cy="154757"/>
                          </a:xfrm>
                          <a:prstGeom prst="rect">
                            <a:avLst/>
                          </a:prstGeom>
                          <a:noFill/>
                          <a:ln>
                            <a:noFill/>
                          </a:ln>
                        </wps:spPr>
                        <wps:txbx>
                          <w:txbxContent>
                            <w:p w14:paraId="12552A7B"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406" name="Rectangle 405"/>
                        <wps:cNvSpPr/>
                        <wps:spPr>
                          <a:xfrm>
                            <a:off x="356504" y="80466"/>
                            <a:ext cx="111658" cy="154757"/>
                          </a:xfrm>
                          <a:prstGeom prst="rect">
                            <a:avLst/>
                          </a:prstGeom>
                          <a:noFill/>
                          <a:ln>
                            <a:noFill/>
                          </a:ln>
                        </wps:spPr>
                        <wps:txbx>
                          <w:txbxContent>
                            <w:p w14:paraId="2EE6CF39"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407" name="Rectangle 406"/>
                        <wps:cNvSpPr/>
                        <wps:spPr>
                          <a:xfrm>
                            <a:off x="411369" y="80466"/>
                            <a:ext cx="89311" cy="154757"/>
                          </a:xfrm>
                          <a:prstGeom prst="rect">
                            <a:avLst/>
                          </a:prstGeom>
                          <a:noFill/>
                          <a:ln>
                            <a:noFill/>
                          </a:ln>
                        </wps:spPr>
                        <wps:txbx>
                          <w:txbxContent>
                            <w:p w14:paraId="48F5F11A"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wps:txbx>
                        <wps:bodyPr spcFirstLastPara="1" wrap="square" lIns="0" tIns="0" rIns="0" bIns="0" anchor="t" anchorCtr="0">
                          <a:noAutofit/>
                        </wps:bodyPr>
                      </wps:wsp>
                      <wps:wsp>
                        <wps:cNvPr id="408" name="Rectangle 407"/>
                        <wps:cNvSpPr/>
                        <wps:spPr>
                          <a:xfrm>
                            <a:off x="449431" y="80466"/>
                            <a:ext cx="106337" cy="154757"/>
                          </a:xfrm>
                          <a:prstGeom prst="rect">
                            <a:avLst/>
                          </a:prstGeom>
                          <a:noFill/>
                          <a:ln>
                            <a:noFill/>
                          </a:ln>
                        </wps:spPr>
                        <wps:txbx>
                          <w:txbxContent>
                            <w:p w14:paraId="17326255"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wps:txbx>
                        <wps:bodyPr spcFirstLastPara="1" wrap="square" lIns="0" tIns="0" rIns="0" bIns="0" anchor="t" anchorCtr="0">
                          <a:noAutofit/>
                        </wps:bodyPr>
                      </wps:wsp>
                      <wps:wsp>
                        <wps:cNvPr id="409" name="Rectangle 408"/>
                        <wps:cNvSpPr/>
                        <wps:spPr>
                          <a:xfrm>
                            <a:off x="500295" y="80466"/>
                            <a:ext cx="69093" cy="154757"/>
                          </a:xfrm>
                          <a:prstGeom prst="rect">
                            <a:avLst/>
                          </a:prstGeom>
                          <a:noFill/>
                          <a:ln>
                            <a:noFill/>
                          </a:ln>
                        </wps:spPr>
                        <wps:txbx>
                          <w:txbxContent>
                            <w:p w14:paraId="4353BA8A"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wps:txbx>
                        <wps:bodyPr spcFirstLastPara="1" wrap="square" lIns="0" tIns="0" rIns="0" bIns="0" anchor="t" anchorCtr="0">
                          <a:noAutofit/>
                        </wps:bodyPr>
                      </wps:wsp>
                      <wps:wsp>
                        <wps:cNvPr id="410" name="Rectangle 409"/>
                        <wps:cNvSpPr/>
                        <wps:spPr>
                          <a:xfrm>
                            <a:off x="523155" y="80466"/>
                            <a:ext cx="107857" cy="154757"/>
                          </a:xfrm>
                          <a:prstGeom prst="rect">
                            <a:avLst/>
                          </a:prstGeom>
                          <a:noFill/>
                          <a:ln>
                            <a:noFill/>
                          </a:ln>
                        </wps:spPr>
                        <wps:txbx>
                          <w:txbxContent>
                            <w:p w14:paraId="6100EA95"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411" name="Rectangle 410"/>
                        <wps:cNvSpPr/>
                        <wps:spPr>
                          <a:xfrm>
                            <a:off x="575162" y="80466"/>
                            <a:ext cx="77758" cy="154757"/>
                          </a:xfrm>
                          <a:prstGeom prst="rect">
                            <a:avLst/>
                          </a:prstGeom>
                          <a:noFill/>
                          <a:ln>
                            <a:noFill/>
                          </a:ln>
                        </wps:spPr>
                        <wps:txbx>
                          <w:txbxContent>
                            <w:p w14:paraId="1E5A3529"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wps:txbx>
                        <wps:bodyPr spcFirstLastPara="1" wrap="square" lIns="0" tIns="0" rIns="0" bIns="0" anchor="t" anchorCtr="0">
                          <a:noAutofit/>
                        </wps:bodyPr>
                      </wps:wsp>
                      <wps:wsp>
                        <wps:cNvPr id="412" name="Rectangle 411"/>
                        <wps:cNvSpPr/>
                        <wps:spPr>
                          <a:xfrm>
                            <a:off x="587662" y="65856"/>
                            <a:ext cx="65989" cy="263955"/>
                          </a:xfrm>
                          <a:prstGeom prst="rect">
                            <a:avLst/>
                          </a:prstGeom>
                          <a:noFill/>
                          <a:ln>
                            <a:noFill/>
                          </a:ln>
                        </wps:spPr>
                        <wps:txbx>
                          <w:txbxContent>
                            <w:p w14:paraId="3A19F398"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wps:txbx>
                        <wps:bodyPr spcFirstLastPara="1" wrap="square" lIns="0" tIns="0" rIns="0" bIns="0" anchor="t" anchorCtr="0">
                          <a:noAutofit/>
                        </wps:bodyPr>
                      </wps:wsp>
                      <wps:wsp>
                        <wps:cNvPr id="413" name="Rectangle 412"/>
                        <wps:cNvSpPr/>
                        <wps:spPr>
                          <a:xfrm>
                            <a:off x="610881" y="72678"/>
                            <a:ext cx="37187" cy="168877"/>
                          </a:xfrm>
                          <a:prstGeom prst="rect">
                            <a:avLst/>
                          </a:prstGeom>
                          <a:noFill/>
                          <a:ln>
                            <a:noFill/>
                          </a:ln>
                        </wps:spPr>
                        <wps:txbx>
                          <w:txbxContent>
                            <w:p w14:paraId="518E3D13"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414" name="Rectangle 413"/>
                        <wps:cNvSpPr/>
                        <wps:spPr>
                          <a:xfrm>
                            <a:off x="638837" y="54149"/>
                            <a:ext cx="0" cy="293217"/>
                          </a:xfrm>
                          <a:prstGeom prst="rect">
                            <a:avLst/>
                          </a:prstGeom>
                          <a:noFill/>
                          <a:ln>
                            <a:noFill/>
                          </a:ln>
                        </wps:spPr>
                        <wps:txbx>
                          <w:txbxContent>
                            <w:p w14:paraId="52256386"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wps:txbx>
                        <wps:bodyPr spcFirstLastPara="1" wrap="square" lIns="0" tIns="0" rIns="0" bIns="0" anchor="t" anchorCtr="0">
                          <a:noAutofit/>
                        </wps:bodyPr>
                      </wps:wsp>
                      <wps:wsp>
                        <wps:cNvPr id="415" name="Freeform 414"/>
                        <wps:cNvSpPr/>
                        <wps:spPr>
                          <a:xfrm>
                            <a:off x="645283" y="140688"/>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7"/>
                                </a:cubicBezTo>
                                <a:cubicBezTo>
                                  <a:pt x="15320" y="17764"/>
                                  <a:pt x="15487" y="19029"/>
                                  <a:pt x="16213" y="19972"/>
                                </a:cubicBezTo>
                                <a:cubicBezTo>
                                  <a:pt x="16957" y="20889"/>
                                  <a:pt x="18501" y="21336"/>
                                  <a:pt x="20845" y="21336"/>
                                </a:cubicBezTo>
                                <a:lnTo>
                                  <a:pt x="23659" y="20012"/>
                                </a:lnTo>
                                <a:lnTo>
                                  <a:pt x="23659" y="29869"/>
                                </a:lnTo>
                                <a:lnTo>
                                  <a:pt x="14706" y="32473"/>
                                </a:lnTo>
                                <a:cubicBezTo>
                                  <a:pt x="9441" y="32473"/>
                                  <a:pt x="5562" y="30911"/>
                                  <a:pt x="3070" y="27810"/>
                                </a:cubicBezTo>
                                <a:cubicBezTo>
                                  <a:pt x="595" y="24685"/>
                                  <a:pt x="0" y="20542"/>
                                  <a:pt x="1284" y="15383"/>
                                </a:cubicBezTo>
                                <a:cubicBezTo>
                                  <a:pt x="2586" y="10248"/>
                                  <a:pt x="5628" y="6453"/>
                                  <a:pt x="10409" y="4072"/>
                                </a:cubicBezTo>
                                <a:cubicBezTo>
                                  <a:pt x="12809" y="2881"/>
                                  <a:pt x="16066" y="1753"/>
                                  <a:pt x="20182" y="692"/>
                                </a:cubicBezTo>
                                <a:lnTo>
                                  <a:pt x="23659" y="0"/>
                                </a:lnTo>
                                <a:close/>
                              </a:path>
                            </a:pathLst>
                          </a:custGeom>
                          <a:solidFill>
                            <a:srgbClr val="7F7F7F"/>
                          </a:solidFill>
                          <a:ln>
                            <a:noFill/>
                          </a:ln>
                        </wps:spPr>
                        <wps:txbx>
                          <w:txbxContent>
                            <w:p w14:paraId="50BD26E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16" name="Freeform 415"/>
                        <wps:cNvSpPr/>
                        <wps:spPr>
                          <a:xfrm>
                            <a:off x="655134"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7F7F7F"/>
                          </a:solidFill>
                          <a:ln>
                            <a:noFill/>
                          </a:ln>
                        </wps:spPr>
                        <wps:bodyPr spcFirstLastPara="1" wrap="square" lIns="91425" tIns="91425" rIns="91425" bIns="91425" anchor="ctr" anchorCtr="0">
                          <a:noAutofit/>
                        </wps:bodyPr>
                      </wps:wsp>
                      <wps:wsp>
                        <wps:cNvPr id="417" name="Freeform 416"/>
                        <wps:cNvSpPr/>
                        <wps:spPr>
                          <a:xfrm>
                            <a:off x="699132" y="122232"/>
                            <a:ext cx="26553" cy="50929"/>
                          </a:xfrm>
                          <a:custGeom>
                            <a:avLst/>
                            <a:gdLst/>
                            <a:ahLst/>
                            <a:cxnLst/>
                            <a:rect l="l" t="t" r="r" b="b"/>
                            <a:pathLst>
                              <a:path w="26553" h="50929" extrusionOk="0">
                                <a:moveTo>
                                  <a:pt x="26553" y="0"/>
                                </a:moveTo>
                                <a:lnTo>
                                  <a:pt x="26553" y="10198"/>
                                </a:lnTo>
                                <a:lnTo>
                                  <a:pt x="22408" y="11788"/>
                                </a:lnTo>
                                <a:cubicBezTo>
                                  <a:pt x="20008" y="14194"/>
                                  <a:pt x="18111" y="18162"/>
                                  <a:pt x="16715" y="23719"/>
                                </a:cubicBezTo>
                                <a:cubicBezTo>
                                  <a:pt x="15320" y="29300"/>
                                  <a:pt x="15115" y="33368"/>
                                  <a:pt x="16101" y="35923"/>
                                </a:cubicBezTo>
                                <a:cubicBezTo>
                                  <a:pt x="17087" y="38502"/>
                                  <a:pt x="18864" y="39792"/>
                                  <a:pt x="21431" y="39792"/>
                                </a:cubicBezTo>
                                <a:lnTo>
                                  <a:pt x="26553" y="37466"/>
                                </a:lnTo>
                                <a:lnTo>
                                  <a:pt x="26553" y="47755"/>
                                </a:lnTo>
                                <a:lnTo>
                                  <a:pt x="15543" y="50929"/>
                                </a:lnTo>
                                <a:cubicBezTo>
                                  <a:pt x="9906" y="50929"/>
                                  <a:pt x="5739" y="48399"/>
                                  <a:pt x="3042" y="43339"/>
                                </a:cubicBezTo>
                                <a:cubicBezTo>
                                  <a:pt x="363" y="38254"/>
                                  <a:pt x="0" y="31755"/>
                                  <a:pt x="1953" y="23868"/>
                                </a:cubicBezTo>
                                <a:cubicBezTo>
                                  <a:pt x="3925" y="15980"/>
                                  <a:pt x="7832" y="9580"/>
                                  <a:pt x="13674" y="4619"/>
                                </a:cubicBezTo>
                                <a:lnTo>
                                  <a:pt x="26553" y="0"/>
                                </a:lnTo>
                                <a:close/>
                              </a:path>
                            </a:pathLst>
                          </a:custGeom>
                          <a:solidFill>
                            <a:srgbClr val="7F7F7F"/>
                          </a:solidFill>
                          <a:ln>
                            <a:noFill/>
                          </a:ln>
                        </wps:spPr>
                        <wps:txbx>
                          <w:txbxContent>
                            <w:p w14:paraId="68640F0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18" name="Freeform 417"/>
                        <wps:cNvSpPr/>
                        <wps:spPr>
                          <a:xfrm>
                            <a:off x="668942" y="119385"/>
                            <a:ext cx="26692" cy="53206"/>
                          </a:xfrm>
                          <a:custGeom>
                            <a:avLst/>
                            <a:gdLst/>
                            <a:ahLst/>
                            <a:cxnLst/>
                            <a:rect l="l" t="t" r="r" b="b"/>
                            <a:pathLst>
                              <a:path w="26692" h="53206" extrusionOk="0">
                                <a:moveTo>
                                  <a:pt x="6730" y="0"/>
                                </a:moveTo>
                                <a:cubicBezTo>
                                  <a:pt x="13837" y="0"/>
                                  <a:pt x="19064" y="1637"/>
                                  <a:pt x="22413" y="4887"/>
                                </a:cubicBezTo>
                                <a:cubicBezTo>
                                  <a:pt x="25761" y="8111"/>
                                  <a:pt x="26692" y="12725"/>
                                  <a:pt x="25203" y="18752"/>
                                </a:cubicBezTo>
                                <a:lnTo>
                                  <a:pt x="22162" y="29989"/>
                                </a:lnTo>
                                <a:lnTo>
                                  <a:pt x="19371" y="44772"/>
                                </a:lnTo>
                                <a:lnTo>
                                  <a:pt x="23306" y="45641"/>
                                </a:lnTo>
                                <a:lnTo>
                                  <a:pt x="21408" y="51842"/>
                                </a:lnTo>
                                <a:lnTo>
                                  <a:pt x="2098" y="53206"/>
                                </a:lnTo>
                                <a:lnTo>
                                  <a:pt x="3409" y="50180"/>
                                </a:lnTo>
                                <a:lnTo>
                                  <a:pt x="0" y="51172"/>
                                </a:lnTo>
                                <a:lnTo>
                                  <a:pt x="0" y="41315"/>
                                </a:lnTo>
                                <a:lnTo>
                                  <a:pt x="5781" y="38596"/>
                                </a:lnTo>
                                <a:lnTo>
                                  <a:pt x="8153" y="30634"/>
                                </a:lnTo>
                                <a:lnTo>
                                  <a:pt x="0" y="32654"/>
                                </a:lnTo>
                                <a:lnTo>
                                  <a:pt x="0" y="21303"/>
                                </a:lnTo>
                                <a:lnTo>
                                  <a:pt x="11446" y="19025"/>
                                </a:lnTo>
                                <a:lnTo>
                                  <a:pt x="11837" y="17587"/>
                                </a:lnTo>
                                <a:cubicBezTo>
                                  <a:pt x="12376" y="15354"/>
                                  <a:pt x="12227" y="13742"/>
                                  <a:pt x="11390" y="12725"/>
                                </a:cubicBezTo>
                                <a:cubicBezTo>
                                  <a:pt x="10572" y="11683"/>
                                  <a:pt x="8748" y="11162"/>
                                  <a:pt x="5921" y="11162"/>
                                </a:cubicBezTo>
                                <a:lnTo>
                                  <a:pt x="0" y="12577"/>
                                </a:lnTo>
                                <a:lnTo>
                                  <a:pt x="0" y="557"/>
                                </a:lnTo>
                                <a:lnTo>
                                  <a:pt x="6730" y="0"/>
                                </a:lnTo>
                                <a:close/>
                              </a:path>
                            </a:pathLst>
                          </a:custGeom>
                          <a:solidFill>
                            <a:srgbClr val="7F7F7F"/>
                          </a:solidFill>
                          <a:ln>
                            <a:noFill/>
                          </a:ln>
                        </wps:spPr>
                        <wps:txbx>
                          <w:txbxContent>
                            <w:p w14:paraId="71A77FD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19" name="Freeform 418"/>
                        <wps:cNvSpPr/>
                        <wps:spPr>
                          <a:xfrm>
                            <a:off x="752612" y="140688"/>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7"/>
                                </a:cubicBezTo>
                                <a:cubicBezTo>
                                  <a:pt x="15320" y="17764"/>
                                  <a:pt x="15487" y="19029"/>
                                  <a:pt x="16213" y="19972"/>
                                </a:cubicBezTo>
                                <a:cubicBezTo>
                                  <a:pt x="16957" y="20889"/>
                                  <a:pt x="18501" y="21336"/>
                                  <a:pt x="20845" y="21336"/>
                                </a:cubicBezTo>
                                <a:lnTo>
                                  <a:pt x="23659" y="20013"/>
                                </a:lnTo>
                                <a:lnTo>
                                  <a:pt x="23659" y="29869"/>
                                </a:lnTo>
                                <a:lnTo>
                                  <a:pt x="14706" y="32473"/>
                                </a:lnTo>
                                <a:cubicBezTo>
                                  <a:pt x="9441" y="32473"/>
                                  <a:pt x="5562" y="30911"/>
                                  <a:pt x="3070" y="27810"/>
                                </a:cubicBezTo>
                                <a:cubicBezTo>
                                  <a:pt x="595" y="24685"/>
                                  <a:pt x="0" y="20542"/>
                                  <a:pt x="1284" y="15383"/>
                                </a:cubicBezTo>
                                <a:cubicBezTo>
                                  <a:pt x="2586" y="10248"/>
                                  <a:pt x="5628" y="6453"/>
                                  <a:pt x="10409" y="4072"/>
                                </a:cubicBezTo>
                                <a:cubicBezTo>
                                  <a:pt x="12809" y="2881"/>
                                  <a:pt x="16066" y="1753"/>
                                  <a:pt x="20182" y="692"/>
                                </a:cubicBezTo>
                                <a:lnTo>
                                  <a:pt x="23659" y="0"/>
                                </a:lnTo>
                                <a:close/>
                              </a:path>
                            </a:pathLst>
                          </a:custGeom>
                          <a:solidFill>
                            <a:srgbClr val="7F7F7F"/>
                          </a:solidFill>
                          <a:ln>
                            <a:noFill/>
                          </a:ln>
                        </wps:spPr>
                        <wps:txbx>
                          <w:txbxContent>
                            <w:p w14:paraId="4B90BC6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20" name="Freeform 419"/>
                        <wps:cNvSpPr/>
                        <wps:spPr>
                          <a:xfrm>
                            <a:off x="762462"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7F7F7F"/>
                          </a:solidFill>
                          <a:ln>
                            <a:noFill/>
                          </a:ln>
                        </wps:spPr>
                        <wps:bodyPr spcFirstLastPara="1" wrap="square" lIns="91425" tIns="91425" rIns="91425" bIns="91425" anchor="ctr" anchorCtr="0">
                          <a:noAutofit/>
                        </wps:bodyPr>
                      </wps:wsp>
                      <wps:wsp>
                        <wps:cNvPr id="421" name="Freeform 420"/>
                        <wps:cNvSpPr/>
                        <wps:spPr>
                          <a:xfrm>
                            <a:off x="725685" y="96267"/>
                            <a:ext cx="34783" cy="76324"/>
                          </a:xfrm>
                          <a:custGeom>
                            <a:avLst/>
                            <a:gdLst/>
                            <a:ahLst/>
                            <a:cxnLst/>
                            <a:rect l="l" t="t" r="r" b="b"/>
                            <a:pathLst>
                              <a:path w="34783" h="76324" extrusionOk="0">
                                <a:moveTo>
                                  <a:pt x="34783" y="0"/>
                                </a:moveTo>
                                <a:lnTo>
                                  <a:pt x="27277" y="24656"/>
                                </a:lnTo>
                                <a:lnTo>
                                  <a:pt x="20189" y="52958"/>
                                </a:lnTo>
                                <a:lnTo>
                                  <a:pt x="17370" y="67890"/>
                                </a:lnTo>
                                <a:lnTo>
                                  <a:pt x="21305" y="68759"/>
                                </a:lnTo>
                                <a:lnTo>
                                  <a:pt x="19407" y="74960"/>
                                </a:lnTo>
                                <a:lnTo>
                                  <a:pt x="97" y="76324"/>
                                </a:lnTo>
                                <a:lnTo>
                                  <a:pt x="1464" y="73298"/>
                                </a:lnTo>
                                <a:lnTo>
                                  <a:pt x="0" y="73720"/>
                                </a:lnTo>
                                <a:lnTo>
                                  <a:pt x="0" y="63431"/>
                                </a:lnTo>
                                <a:lnTo>
                                  <a:pt x="3780" y="61714"/>
                                </a:lnTo>
                                <a:lnTo>
                                  <a:pt x="6766" y="51916"/>
                                </a:lnTo>
                                <a:lnTo>
                                  <a:pt x="11064" y="34776"/>
                                </a:lnTo>
                                <a:cubicBezTo>
                                  <a:pt x="9352" y="34354"/>
                                  <a:pt x="7408" y="34156"/>
                                  <a:pt x="5231" y="34156"/>
                                </a:cubicBezTo>
                                <a:lnTo>
                                  <a:pt x="0" y="36163"/>
                                </a:lnTo>
                                <a:lnTo>
                                  <a:pt x="0" y="25965"/>
                                </a:lnTo>
                                <a:lnTo>
                                  <a:pt x="7938" y="23118"/>
                                </a:lnTo>
                                <a:cubicBezTo>
                                  <a:pt x="10561" y="23118"/>
                                  <a:pt x="12533" y="23267"/>
                                  <a:pt x="13854" y="23564"/>
                                </a:cubicBezTo>
                                <a:lnTo>
                                  <a:pt x="13910" y="23391"/>
                                </a:lnTo>
                                <a:lnTo>
                                  <a:pt x="16673" y="8806"/>
                                </a:lnTo>
                                <a:lnTo>
                                  <a:pt x="11566" y="7962"/>
                                </a:lnTo>
                                <a:lnTo>
                                  <a:pt x="13519" y="1662"/>
                                </a:lnTo>
                                <a:lnTo>
                                  <a:pt x="34783" y="0"/>
                                </a:lnTo>
                                <a:close/>
                              </a:path>
                            </a:pathLst>
                          </a:custGeom>
                          <a:solidFill>
                            <a:srgbClr val="7F7F7F"/>
                          </a:solidFill>
                          <a:ln>
                            <a:noFill/>
                          </a:ln>
                        </wps:spPr>
                        <wps:txbx>
                          <w:txbxContent>
                            <w:p w14:paraId="0CD6159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22" name="Freeform 421"/>
                        <wps:cNvSpPr/>
                        <wps:spPr>
                          <a:xfrm>
                            <a:off x="803363" y="119385"/>
                            <a:ext cx="86013" cy="52065"/>
                          </a:xfrm>
                          <a:custGeom>
                            <a:avLst/>
                            <a:gdLst/>
                            <a:ahLst/>
                            <a:cxnLst/>
                            <a:rect l="l" t="t" r="r" b="b"/>
                            <a:pathLst>
                              <a:path w="86013" h="52065" extrusionOk="0">
                                <a:moveTo>
                                  <a:pt x="44118" y="0"/>
                                </a:moveTo>
                                <a:cubicBezTo>
                                  <a:pt x="49867" y="0"/>
                                  <a:pt x="53364" y="1786"/>
                                  <a:pt x="54611" y="5333"/>
                                </a:cubicBezTo>
                                <a:cubicBezTo>
                                  <a:pt x="60415" y="1786"/>
                                  <a:pt x="66396" y="0"/>
                                  <a:pt x="72554" y="0"/>
                                </a:cubicBezTo>
                                <a:cubicBezTo>
                                  <a:pt x="77725" y="0"/>
                                  <a:pt x="81381" y="1811"/>
                                  <a:pt x="83520" y="5407"/>
                                </a:cubicBezTo>
                                <a:cubicBezTo>
                                  <a:pt x="85660" y="9004"/>
                                  <a:pt x="86013" y="13692"/>
                                  <a:pt x="84581" y="19422"/>
                                </a:cubicBezTo>
                                <a:lnTo>
                                  <a:pt x="81930" y="29989"/>
                                </a:lnTo>
                                <a:lnTo>
                                  <a:pt x="77076" y="44486"/>
                                </a:lnTo>
                                <a:lnTo>
                                  <a:pt x="82488" y="45814"/>
                                </a:lnTo>
                                <a:lnTo>
                                  <a:pt x="80563" y="52065"/>
                                </a:lnTo>
                                <a:lnTo>
                                  <a:pt x="57010" y="52065"/>
                                </a:lnTo>
                                <a:lnTo>
                                  <a:pt x="58462" y="45120"/>
                                </a:lnTo>
                                <a:lnTo>
                                  <a:pt x="63680" y="44549"/>
                                </a:lnTo>
                                <a:lnTo>
                                  <a:pt x="68535" y="28798"/>
                                </a:lnTo>
                                <a:lnTo>
                                  <a:pt x="71103" y="18678"/>
                                </a:lnTo>
                                <a:cubicBezTo>
                                  <a:pt x="71624" y="16545"/>
                                  <a:pt x="71521" y="15007"/>
                                  <a:pt x="70796" y="14064"/>
                                </a:cubicBezTo>
                                <a:cubicBezTo>
                                  <a:pt x="70089" y="13122"/>
                                  <a:pt x="68294" y="12626"/>
                                  <a:pt x="65410" y="12626"/>
                                </a:cubicBezTo>
                                <a:cubicBezTo>
                                  <a:pt x="62545" y="12626"/>
                                  <a:pt x="59475" y="13717"/>
                                  <a:pt x="56201" y="15850"/>
                                </a:cubicBezTo>
                                <a:lnTo>
                                  <a:pt x="52657" y="29989"/>
                                </a:lnTo>
                                <a:lnTo>
                                  <a:pt x="47817" y="44445"/>
                                </a:lnTo>
                                <a:lnTo>
                                  <a:pt x="54945" y="45269"/>
                                </a:lnTo>
                                <a:lnTo>
                                  <a:pt x="52880" y="52065"/>
                                </a:lnTo>
                                <a:lnTo>
                                  <a:pt x="27738" y="52065"/>
                                </a:lnTo>
                                <a:lnTo>
                                  <a:pt x="29189" y="45120"/>
                                </a:lnTo>
                                <a:lnTo>
                                  <a:pt x="34407" y="44549"/>
                                </a:lnTo>
                                <a:lnTo>
                                  <a:pt x="39263" y="28798"/>
                                </a:lnTo>
                                <a:lnTo>
                                  <a:pt x="41830" y="18678"/>
                                </a:lnTo>
                                <a:cubicBezTo>
                                  <a:pt x="42351" y="16545"/>
                                  <a:pt x="42249" y="15007"/>
                                  <a:pt x="41523" y="14064"/>
                                </a:cubicBezTo>
                                <a:cubicBezTo>
                                  <a:pt x="40816" y="13122"/>
                                  <a:pt x="39105" y="12626"/>
                                  <a:pt x="36388" y="12626"/>
                                </a:cubicBezTo>
                                <a:cubicBezTo>
                                  <a:pt x="33691" y="12626"/>
                                  <a:pt x="30714" y="13717"/>
                                  <a:pt x="27459" y="15850"/>
                                </a:cubicBezTo>
                                <a:lnTo>
                                  <a:pt x="24640" y="25078"/>
                                </a:lnTo>
                                <a:lnTo>
                                  <a:pt x="23413" y="29964"/>
                                </a:lnTo>
                                <a:lnTo>
                                  <a:pt x="18571" y="44445"/>
                                </a:lnTo>
                                <a:lnTo>
                                  <a:pt x="25701" y="45269"/>
                                </a:lnTo>
                                <a:lnTo>
                                  <a:pt x="23636"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780" y="3547"/>
                                </a:lnTo>
                                <a:cubicBezTo>
                                  <a:pt x="33942" y="1191"/>
                                  <a:pt x="38388" y="0"/>
                                  <a:pt x="44118" y="0"/>
                                </a:cubicBezTo>
                                <a:close/>
                              </a:path>
                            </a:pathLst>
                          </a:custGeom>
                          <a:solidFill>
                            <a:srgbClr val="7F7F7F"/>
                          </a:solidFill>
                          <a:ln>
                            <a:noFill/>
                          </a:ln>
                        </wps:spPr>
                        <wps:txbx>
                          <w:txbxContent>
                            <w:p w14:paraId="07CCACB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23" name="Freeform 422"/>
                        <wps:cNvSpPr/>
                        <wps:spPr>
                          <a:xfrm>
                            <a:off x="776271" y="119385"/>
                            <a:ext cx="26692" cy="53206"/>
                          </a:xfrm>
                          <a:custGeom>
                            <a:avLst/>
                            <a:gdLst/>
                            <a:ahLst/>
                            <a:cxnLst/>
                            <a:rect l="l" t="t" r="r" b="b"/>
                            <a:pathLst>
                              <a:path w="26692" h="53206" extrusionOk="0">
                                <a:moveTo>
                                  <a:pt x="6730" y="0"/>
                                </a:moveTo>
                                <a:cubicBezTo>
                                  <a:pt x="13837" y="0"/>
                                  <a:pt x="19064" y="1637"/>
                                  <a:pt x="22413" y="4887"/>
                                </a:cubicBezTo>
                                <a:cubicBezTo>
                                  <a:pt x="25762" y="8111"/>
                                  <a:pt x="26692" y="12725"/>
                                  <a:pt x="25203" y="18752"/>
                                </a:cubicBezTo>
                                <a:lnTo>
                                  <a:pt x="22162" y="29989"/>
                                </a:lnTo>
                                <a:lnTo>
                                  <a:pt x="19371" y="44772"/>
                                </a:lnTo>
                                <a:lnTo>
                                  <a:pt x="23306" y="45641"/>
                                </a:lnTo>
                                <a:lnTo>
                                  <a:pt x="21408" y="51842"/>
                                </a:lnTo>
                                <a:lnTo>
                                  <a:pt x="2098" y="53206"/>
                                </a:lnTo>
                                <a:lnTo>
                                  <a:pt x="3409" y="50180"/>
                                </a:lnTo>
                                <a:lnTo>
                                  <a:pt x="0" y="51172"/>
                                </a:lnTo>
                                <a:lnTo>
                                  <a:pt x="0" y="41316"/>
                                </a:lnTo>
                                <a:lnTo>
                                  <a:pt x="5781" y="38596"/>
                                </a:lnTo>
                                <a:lnTo>
                                  <a:pt x="8153" y="30634"/>
                                </a:lnTo>
                                <a:lnTo>
                                  <a:pt x="0" y="32654"/>
                                </a:lnTo>
                                <a:lnTo>
                                  <a:pt x="0" y="21303"/>
                                </a:lnTo>
                                <a:lnTo>
                                  <a:pt x="11446" y="19025"/>
                                </a:lnTo>
                                <a:lnTo>
                                  <a:pt x="11837" y="17587"/>
                                </a:lnTo>
                                <a:cubicBezTo>
                                  <a:pt x="12376" y="15354"/>
                                  <a:pt x="12227" y="13742"/>
                                  <a:pt x="11390" y="12725"/>
                                </a:cubicBezTo>
                                <a:cubicBezTo>
                                  <a:pt x="10572" y="11683"/>
                                  <a:pt x="8749" y="11162"/>
                                  <a:pt x="5921" y="11162"/>
                                </a:cubicBezTo>
                                <a:lnTo>
                                  <a:pt x="0" y="12577"/>
                                </a:lnTo>
                                <a:lnTo>
                                  <a:pt x="0" y="557"/>
                                </a:lnTo>
                                <a:lnTo>
                                  <a:pt x="6730" y="0"/>
                                </a:lnTo>
                                <a:close/>
                              </a:path>
                            </a:pathLst>
                          </a:custGeom>
                          <a:solidFill>
                            <a:srgbClr val="7F7F7F"/>
                          </a:solidFill>
                          <a:ln>
                            <a:noFill/>
                          </a:ln>
                        </wps:spPr>
                        <wps:txbx>
                          <w:txbxContent>
                            <w:p w14:paraId="5C27671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24" name="Freeform 423"/>
                        <wps:cNvSpPr/>
                        <wps:spPr>
                          <a:xfrm>
                            <a:off x="890832" y="96756"/>
                            <a:ext cx="31741" cy="76405"/>
                          </a:xfrm>
                          <a:custGeom>
                            <a:avLst/>
                            <a:gdLst/>
                            <a:ahLst/>
                            <a:cxnLst/>
                            <a:rect l="l" t="t" r="r" b="b"/>
                            <a:pathLst>
                              <a:path w="31741" h="76405" extrusionOk="0">
                                <a:moveTo>
                                  <a:pt x="31741" y="0"/>
                                </a:moveTo>
                                <a:lnTo>
                                  <a:pt x="31741" y="20090"/>
                                </a:lnTo>
                                <a:lnTo>
                                  <a:pt x="30500" y="24167"/>
                                </a:lnTo>
                                <a:lnTo>
                                  <a:pt x="30277" y="25085"/>
                                </a:lnTo>
                                <a:lnTo>
                                  <a:pt x="31741" y="24784"/>
                                </a:lnTo>
                                <a:lnTo>
                                  <a:pt x="31741" y="36062"/>
                                </a:lnTo>
                                <a:lnTo>
                                  <a:pt x="26956" y="38429"/>
                                </a:lnTo>
                                <a:lnTo>
                                  <a:pt x="23385" y="52618"/>
                                </a:lnTo>
                                <a:lnTo>
                                  <a:pt x="21013" y="64722"/>
                                </a:lnTo>
                                <a:cubicBezTo>
                                  <a:pt x="22743" y="65144"/>
                                  <a:pt x="24622" y="65367"/>
                                  <a:pt x="26650" y="65367"/>
                                </a:cubicBezTo>
                                <a:lnTo>
                                  <a:pt x="31741" y="63343"/>
                                </a:lnTo>
                                <a:lnTo>
                                  <a:pt x="31741" y="73706"/>
                                </a:lnTo>
                                <a:lnTo>
                                  <a:pt x="24585" y="76405"/>
                                </a:lnTo>
                                <a:cubicBezTo>
                                  <a:pt x="17273" y="76405"/>
                                  <a:pt x="9079" y="74992"/>
                                  <a:pt x="0" y="72164"/>
                                </a:cubicBezTo>
                                <a:lnTo>
                                  <a:pt x="2177" y="66062"/>
                                </a:lnTo>
                                <a:lnTo>
                                  <a:pt x="5525" y="66062"/>
                                </a:lnTo>
                                <a:lnTo>
                                  <a:pt x="9962" y="51427"/>
                                </a:lnTo>
                                <a:lnTo>
                                  <a:pt x="17106" y="22902"/>
                                </a:lnTo>
                                <a:lnTo>
                                  <a:pt x="19896" y="8341"/>
                                </a:lnTo>
                                <a:lnTo>
                                  <a:pt x="14762" y="7473"/>
                                </a:lnTo>
                                <a:lnTo>
                                  <a:pt x="16715" y="1173"/>
                                </a:lnTo>
                                <a:lnTo>
                                  <a:pt x="31741" y="0"/>
                                </a:lnTo>
                                <a:close/>
                              </a:path>
                            </a:pathLst>
                          </a:custGeom>
                          <a:solidFill>
                            <a:srgbClr val="7F7F7F"/>
                          </a:solidFill>
                          <a:ln>
                            <a:noFill/>
                          </a:ln>
                        </wps:spPr>
                        <wps:txbx>
                          <w:txbxContent>
                            <w:p w14:paraId="27429F5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25" name="Freeform 424"/>
                        <wps:cNvSpPr/>
                        <wps:spPr>
                          <a:xfrm>
                            <a:off x="949017" y="121872"/>
                            <a:ext cx="27325" cy="51290"/>
                          </a:xfrm>
                          <a:custGeom>
                            <a:avLst/>
                            <a:gdLst/>
                            <a:ahLst/>
                            <a:cxnLst/>
                            <a:rect l="l" t="t" r="r" b="b"/>
                            <a:pathLst>
                              <a:path w="27325" h="51290" extrusionOk="0">
                                <a:moveTo>
                                  <a:pt x="27325" y="0"/>
                                </a:moveTo>
                                <a:lnTo>
                                  <a:pt x="27325" y="10049"/>
                                </a:lnTo>
                                <a:lnTo>
                                  <a:pt x="22306" y="12024"/>
                                </a:lnTo>
                                <a:cubicBezTo>
                                  <a:pt x="20166" y="14256"/>
                                  <a:pt x="18352" y="18324"/>
                                  <a:pt x="16864" y="24228"/>
                                </a:cubicBezTo>
                                <a:cubicBezTo>
                                  <a:pt x="14222" y="34844"/>
                                  <a:pt x="16501" y="40153"/>
                                  <a:pt x="23701" y="40153"/>
                                </a:cubicBezTo>
                                <a:lnTo>
                                  <a:pt x="27325" y="38577"/>
                                </a:lnTo>
                                <a:lnTo>
                                  <a:pt x="27325" y="48899"/>
                                </a:lnTo>
                                <a:lnTo>
                                  <a:pt x="20799" y="51290"/>
                                </a:lnTo>
                                <a:cubicBezTo>
                                  <a:pt x="13004" y="51290"/>
                                  <a:pt x="7414" y="48884"/>
                                  <a:pt x="4028" y="44121"/>
                                </a:cubicBezTo>
                                <a:cubicBezTo>
                                  <a:pt x="660" y="39334"/>
                                  <a:pt x="0" y="32860"/>
                                  <a:pt x="2046" y="24674"/>
                                </a:cubicBezTo>
                                <a:cubicBezTo>
                                  <a:pt x="4093" y="16489"/>
                                  <a:pt x="7990" y="9940"/>
                                  <a:pt x="13739" y="4980"/>
                                </a:cubicBezTo>
                                <a:lnTo>
                                  <a:pt x="27325" y="0"/>
                                </a:lnTo>
                                <a:close/>
                              </a:path>
                            </a:pathLst>
                          </a:custGeom>
                          <a:solidFill>
                            <a:srgbClr val="7F7F7F"/>
                          </a:solidFill>
                          <a:ln>
                            <a:noFill/>
                          </a:ln>
                        </wps:spPr>
                        <wps:txbx>
                          <w:txbxContent>
                            <w:p w14:paraId="5A62A17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26" name="Freeform 425"/>
                        <wps:cNvSpPr/>
                        <wps:spPr>
                          <a:xfrm>
                            <a:off x="922574" y="119385"/>
                            <a:ext cx="26236" cy="51077"/>
                          </a:xfrm>
                          <a:custGeom>
                            <a:avLst/>
                            <a:gdLst/>
                            <a:ahLst/>
                            <a:cxnLst/>
                            <a:rect l="l" t="t" r="r" b="b"/>
                            <a:pathLst>
                              <a:path w="26236" h="51077" extrusionOk="0">
                                <a:moveTo>
                                  <a:pt x="10479" y="0"/>
                                </a:moveTo>
                                <a:cubicBezTo>
                                  <a:pt x="16246" y="0"/>
                                  <a:pt x="20479" y="2530"/>
                                  <a:pt x="23176" y="7615"/>
                                </a:cubicBezTo>
                                <a:cubicBezTo>
                                  <a:pt x="25874" y="12675"/>
                                  <a:pt x="26236" y="19149"/>
                                  <a:pt x="24264" y="27062"/>
                                </a:cubicBezTo>
                                <a:cubicBezTo>
                                  <a:pt x="22311" y="34950"/>
                                  <a:pt x="18414" y="41374"/>
                                  <a:pt x="12572" y="46335"/>
                                </a:cubicBezTo>
                                <a:lnTo>
                                  <a:pt x="0" y="51077"/>
                                </a:lnTo>
                                <a:lnTo>
                                  <a:pt x="0" y="40715"/>
                                </a:lnTo>
                                <a:lnTo>
                                  <a:pt x="3894" y="39167"/>
                                </a:lnTo>
                                <a:cubicBezTo>
                                  <a:pt x="6238" y="36785"/>
                                  <a:pt x="8107" y="32792"/>
                                  <a:pt x="9503" y="27236"/>
                                </a:cubicBezTo>
                                <a:cubicBezTo>
                                  <a:pt x="10898" y="21654"/>
                                  <a:pt x="11102" y="17587"/>
                                  <a:pt x="10116" y="15007"/>
                                </a:cubicBezTo>
                                <a:cubicBezTo>
                                  <a:pt x="9130" y="12427"/>
                                  <a:pt x="7289" y="11162"/>
                                  <a:pt x="4591" y="11162"/>
                                </a:cubicBezTo>
                                <a:lnTo>
                                  <a:pt x="0" y="13433"/>
                                </a:lnTo>
                                <a:lnTo>
                                  <a:pt x="0" y="2155"/>
                                </a:lnTo>
                                <a:lnTo>
                                  <a:pt x="10479" y="0"/>
                                </a:lnTo>
                                <a:close/>
                              </a:path>
                            </a:pathLst>
                          </a:custGeom>
                          <a:solidFill>
                            <a:srgbClr val="7F7F7F"/>
                          </a:solidFill>
                          <a:ln>
                            <a:noFill/>
                          </a:ln>
                        </wps:spPr>
                        <wps:txbx>
                          <w:txbxContent>
                            <w:p w14:paraId="14C5D92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27" name="Freeform 426"/>
                        <wps:cNvSpPr/>
                        <wps:spPr>
                          <a:xfrm>
                            <a:off x="922574" y="96267"/>
                            <a:ext cx="6266" cy="20579"/>
                          </a:xfrm>
                          <a:custGeom>
                            <a:avLst/>
                            <a:gdLst/>
                            <a:ahLst/>
                            <a:cxnLst/>
                            <a:rect l="l" t="t" r="r" b="b"/>
                            <a:pathLst>
                              <a:path w="6266" h="20579" extrusionOk="0">
                                <a:moveTo>
                                  <a:pt x="6266" y="0"/>
                                </a:moveTo>
                                <a:lnTo>
                                  <a:pt x="0" y="20579"/>
                                </a:lnTo>
                                <a:lnTo>
                                  <a:pt x="0" y="489"/>
                                </a:lnTo>
                                <a:lnTo>
                                  <a:pt x="6266" y="0"/>
                                </a:lnTo>
                                <a:close/>
                              </a:path>
                            </a:pathLst>
                          </a:custGeom>
                          <a:solidFill>
                            <a:srgbClr val="7F7F7F"/>
                          </a:solidFill>
                          <a:ln>
                            <a:noFill/>
                          </a:ln>
                        </wps:spPr>
                        <wps:bodyPr spcFirstLastPara="1" wrap="square" lIns="91425" tIns="91425" rIns="91425" bIns="91425" anchor="ctr" anchorCtr="0">
                          <a:noAutofit/>
                        </wps:bodyPr>
                      </wps:wsp>
                      <wps:wsp>
                        <wps:cNvPr id="428" name="Freeform 427"/>
                        <wps:cNvSpPr/>
                        <wps:spPr>
                          <a:xfrm>
                            <a:off x="1148587" y="121872"/>
                            <a:ext cx="27325" cy="51290"/>
                          </a:xfrm>
                          <a:custGeom>
                            <a:avLst/>
                            <a:gdLst/>
                            <a:ahLst/>
                            <a:cxnLst/>
                            <a:rect l="l" t="t" r="r" b="b"/>
                            <a:pathLst>
                              <a:path w="27325" h="51290" extrusionOk="0">
                                <a:moveTo>
                                  <a:pt x="27325" y="0"/>
                                </a:moveTo>
                                <a:lnTo>
                                  <a:pt x="27325" y="10049"/>
                                </a:lnTo>
                                <a:lnTo>
                                  <a:pt x="22306" y="12024"/>
                                </a:lnTo>
                                <a:cubicBezTo>
                                  <a:pt x="20166" y="14256"/>
                                  <a:pt x="18352" y="18324"/>
                                  <a:pt x="16864" y="24228"/>
                                </a:cubicBezTo>
                                <a:cubicBezTo>
                                  <a:pt x="14222" y="34844"/>
                                  <a:pt x="16501" y="40153"/>
                                  <a:pt x="23701" y="40153"/>
                                </a:cubicBezTo>
                                <a:lnTo>
                                  <a:pt x="27325" y="38577"/>
                                </a:lnTo>
                                <a:lnTo>
                                  <a:pt x="27325" y="48899"/>
                                </a:lnTo>
                                <a:lnTo>
                                  <a:pt x="20799" y="51290"/>
                                </a:lnTo>
                                <a:cubicBezTo>
                                  <a:pt x="13004" y="51290"/>
                                  <a:pt x="7414" y="48884"/>
                                  <a:pt x="4028" y="44121"/>
                                </a:cubicBezTo>
                                <a:cubicBezTo>
                                  <a:pt x="660" y="39334"/>
                                  <a:pt x="0" y="32860"/>
                                  <a:pt x="2046" y="24674"/>
                                </a:cubicBezTo>
                                <a:cubicBezTo>
                                  <a:pt x="4093" y="16489"/>
                                  <a:pt x="7990" y="9940"/>
                                  <a:pt x="13739" y="4980"/>
                                </a:cubicBezTo>
                                <a:lnTo>
                                  <a:pt x="27325" y="0"/>
                                </a:lnTo>
                                <a:close/>
                              </a:path>
                            </a:pathLst>
                          </a:custGeom>
                          <a:solidFill>
                            <a:srgbClr val="7F7F7F"/>
                          </a:solidFill>
                          <a:ln>
                            <a:noFill/>
                          </a:ln>
                        </wps:spPr>
                        <wps:txbx>
                          <w:txbxContent>
                            <w:p w14:paraId="1853039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29" name="Freeform 428"/>
                        <wps:cNvSpPr/>
                        <wps:spPr>
                          <a:xfrm>
                            <a:off x="976343" y="119385"/>
                            <a:ext cx="27546" cy="51386"/>
                          </a:xfrm>
                          <a:custGeom>
                            <a:avLst/>
                            <a:gdLst/>
                            <a:ahLst/>
                            <a:cxnLst/>
                            <a:rect l="l" t="t" r="r" b="b"/>
                            <a:pathLst>
                              <a:path w="27546" h="51386" extrusionOk="0">
                                <a:moveTo>
                                  <a:pt x="6784" y="0"/>
                                </a:moveTo>
                                <a:cubicBezTo>
                                  <a:pt x="14617" y="0"/>
                                  <a:pt x="20207" y="2356"/>
                                  <a:pt x="23556" y="7069"/>
                                </a:cubicBezTo>
                                <a:cubicBezTo>
                                  <a:pt x="26904" y="11782"/>
                                  <a:pt x="27546" y="18281"/>
                                  <a:pt x="25481" y="26541"/>
                                </a:cubicBezTo>
                                <a:cubicBezTo>
                                  <a:pt x="23435" y="34776"/>
                                  <a:pt x="19537" y="41374"/>
                                  <a:pt x="13789" y="46335"/>
                                </a:cubicBezTo>
                                <a:lnTo>
                                  <a:pt x="0" y="51386"/>
                                </a:lnTo>
                                <a:lnTo>
                                  <a:pt x="0" y="41063"/>
                                </a:lnTo>
                                <a:lnTo>
                                  <a:pt x="5019" y="38881"/>
                                </a:lnTo>
                                <a:cubicBezTo>
                                  <a:pt x="7359" y="36376"/>
                                  <a:pt x="9156" y="32618"/>
                                  <a:pt x="10412" y="27608"/>
                                </a:cubicBezTo>
                                <a:cubicBezTo>
                                  <a:pt x="13147" y="16644"/>
                                  <a:pt x="10840" y="11162"/>
                                  <a:pt x="3492" y="11162"/>
                                </a:cubicBezTo>
                                <a:lnTo>
                                  <a:pt x="0" y="12536"/>
                                </a:lnTo>
                                <a:lnTo>
                                  <a:pt x="0" y="2487"/>
                                </a:lnTo>
                                <a:lnTo>
                                  <a:pt x="6784" y="0"/>
                                </a:lnTo>
                                <a:close/>
                              </a:path>
                            </a:pathLst>
                          </a:custGeom>
                          <a:solidFill>
                            <a:srgbClr val="7F7F7F"/>
                          </a:solidFill>
                          <a:ln>
                            <a:noFill/>
                          </a:ln>
                        </wps:spPr>
                        <wps:txbx>
                          <w:txbxContent>
                            <w:p w14:paraId="3D5F3B5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30" name="Freeform 429"/>
                        <wps:cNvSpPr/>
                        <wps:spPr>
                          <a:xfrm>
                            <a:off x="1100946" y="118021"/>
                            <a:ext cx="52360" cy="56381"/>
                          </a:xfrm>
                          <a:custGeom>
                            <a:avLst/>
                            <a:gdLst/>
                            <a:ahLst/>
                            <a:cxnLst/>
                            <a:rect l="l" t="t" r="r" b="b"/>
                            <a:pathLst>
                              <a:path w="52360" h="56381" extrusionOk="0">
                                <a:moveTo>
                                  <a:pt x="46025" y="0"/>
                                </a:moveTo>
                                <a:lnTo>
                                  <a:pt x="52360" y="0"/>
                                </a:lnTo>
                                <a:lnTo>
                                  <a:pt x="46193" y="20489"/>
                                </a:lnTo>
                                <a:lnTo>
                                  <a:pt x="39691" y="20489"/>
                                </a:lnTo>
                                <a:lnTo>
                                  <a:pt x="40667" y="14957"/>
                                </a:lnTo>
                                <a:cubicBezTo>
                                  <a:pt x="38249" y="13419"/>
                                  <a:pt x="35430" y="12626"/>
                                  <a:pt x="32212" y="12626"/>
                                </a:cubicBezTo>
                                <a:cubicBezTo>
                                  <a:pt x="28994" y="12626"/>
                                  <a:pt x="25868" y="14089"/>
                                  <a:pt x="22836" y="17041"/>
                                </a:cubicBezTo>
                                <a:cubicBezTo>
                                  <a:pt x="19822" y="19968"/>
                                  <a:pt x="17701" y="23862"/>
                                  <a:pt x="16473" y="28773"/>
                                </a:cubicBezTo>
                                <a:cubicBezTo>
                                  <a:pt x="15246" y="33635"/>
                                  <a:pt x="15246" y="37405"/>
                                  <a:pt x="16473" y="40035"/>
                                </a:cubicBezTo>
                                <a:cubicBezTo>
                                  <a:pt x="17701" y="42664"/>
                                  <a:pt x="20082" y="44004"/>
                                  <a:pt x="23617" y="44004"/>
                                </a:cubicBezTo>
                                <a:cubicBezTo>
                                  <a:pt x="27170" y="44004"/>
                                  <a:pt x="30993" y="42763"/>
                                  <a:pt x="35086" y="40258"/>
                                </a:cubicBezTo>
                                <a:lnTo>
                                  <a:pt x="38826" y="34776"/>
                                </a:lnTo>
                                <a:lnTo>
                                  <a:pt x="45188" y="36264"/>
                                </a:lnTo>
                                <a:lnTo>
                                  <a:pt x="35700" y="56381"/>
                                </a:lnTo>
                                <a:lnTo>
                                  <a:pt x="28724" y="56381"/>
                                </a:lnTo>
                                <a:lnTo>
                                  <a:pt x="30231" y="53504"/>
                                </a:lnTo>
                                <a:cubicBezTo>
                                  <a:pt x="27812" y="54595"/>
                                  <a:pt x="24371" y="55141"/>
                                  <a:pt x="19906" y="55141"/>
                                </a:cubicBezTo>
                                <a:cubicBezTo>
                                  <a:pt x="12409" y="55141"/>
                                  <a:pt x="7051" y="52586"/>
                                  <a:pt x="3832" y="47476"/>
                                </a:cubicBezTo>
                                <a:cubicBezTo>
                                  <a:pt x="614" y="42366"/>
                                  <a:pt x="0" y="35818"/>
                                  <a:pt x="1991" y="27781"/>
                                </a:cubicBezTo>
                                <a:cubicBezTo>
                                  <a:pt x="4000" y="19745"/>
                                  <a:pt x="8055" y="13345"/>
                                  <a:pt x="14157" y="8558"/>
                                </a:cubicBezTo>
                                <a:cubicBezTo>
                                  <a:pt x="20278" y="3770"/>
                                  <a:pt x="27422" y="1364"/>
                                  <a:pt x="35589" y="1364"/>
                                </a:cubicBezTo>
                                <a:cubicBezTo>
                                  <a:pt x="39030" y="1364"/>
                                  <a:pt x="42063" y="1637"/>
                                  <a:pt x="44686" y="2183"/>
                                </a:cubicBezTo>
                                <a:lnTo>
                                  <a:pt x="46025" y="0"/>
                                </a:lnTo>
                                <a:close/>
                              </a:path>
                            </a:pathLst>
                          </a:custGeom>
                          <a:solidFill>
                            <a:srgbClr val="7F7F7F"/>
                          </a:solidFill>
                          <a:ln>
                            <a:noFill/>
                          </a:ln>
                        </wps:spPr>
                        <wps:txbx>
                          <w:txbxContent>
                            <w:p w14:paraId="37F4354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31" name="Freeform 430"/>
                        <wps:cNvSpPr/>
                        <wps:spPr>
                          <a:xfrm>
                            <a:off x="1005873" y="109662"/>
                            <a:ext cx="73717" cy="64542"/>
                          </a:xfrm>
                          <a:custGeom>
                            <a:avLst/>
                            <a:gdLst/>
                            <a:ahLst/>
                            <a:cxnLst/>
                            <a:rect l="l" t="t" r="r" b="b"/>
                            <a:pathLst>
                              <a:path w="73717" h="64542" extrusionOk="0">
                                <a:moveTo>
                                  <a:pt x="20510" y="0"/>
                                </a:moveTo>
                                <a:lnTo>
                                  <a:pt x="26315" y="0"/>
                                </a:lnTo>
                                <a:lnTo>
                                  <a:pt x="24166" y="11435"/>
                                </a:lnTo>
                                <a:lnTo>
                                  <a:pt x="36221" y="11435"/>
                                </a:lnTo>
                                <a:lnTo>
                                  <a:pt x="32733" y="21059"/>
                                </a:lnTo>
                                <a:lnTo>
                                  <a:pt x="21850" y="21456"/>
                                </a:lnTo>
                                <a:lnTo>
                                  <a:pt x="15822" y="45492"/>
                                </a:lnTo>
                                <a:cubicBezTo>
                                  <a:pt x="14762" y="49833"/>
                                  <a:pt x="14381" y="52363"/>
                                  <a:pt x="14678" y="53057"/>
                                </a:cubicBezTo>
                                <a:cubicBezTo>
                                  <a:pt x="14994" y="53727"/>
                                  <a:pt x="16399" y="54099"/>
                                  <a:pt x="18892" y="54099"/>
                                </a:cubicBezTo>
                                <a:lnTo>
                                  <a:pt x="26036" y="54099"/>
                                </a:lnTo>
                                <a:lnTo>
                                  <a:pt x="26024" y="54190"/>
                                </a:lnTo>
                                <a:lnTo>
                                  <a:pt x="31663" y="44549"/>
                                </a:lnTo>
                                <a:lnTo>
                                  <a:pt x="37719" y="45715"/>
                                </a:lnTo>
                                <a:lnTo>
                                  <a:pt x="35905" y="50998"/>
                                </a:lnTo>
                                <a:cubicBezTo>
                                  <a:pt x="37765" y="51916"/>
                                  <a:pt x="40100" y="52363"/>
                                  <a:pt x="42909" y="52363"/>
                                </a:cubicBezTo>
                                <a:cubicBezTo>
                                  <a:pt x="45718" y="52363"/>
                                  <a:pt x="47867" y="51916"/>
                                  <a:pt x="49355" y="51073"/>
                                </a:cubicBezTo>
                                <a:cubicBezTo>
                                  <a:pt x="50844" y="50205"/>
                                  <a:pt x="51727" y="49213"/>
                                  <a:pt x="52006" y="48096"/>
                                </a:cubicBezTo>
                                <a:cubicBezTo>
                                  <a:pt x="52285" y="46980"/>
                                  <a:pt x="51941" y="45988"/>
                                  <a:pt x="50974" y="45120"/>
                                </a:cubicBezTo>
                                <a:cubicBezTo>
                                  <a:pt x="50006" y="44276"/>
                                  <a:pt x="48416" y="43383"/>
                                  <a:pt x="46202" y="42490"/>
                                </a:cubicBezTo>
                                <a:cubicBezTo>
                                  <a:pt x="44007" y="41573"/>
                                  <a:pt x="41700" y="40456"/>
                                  <a:pt x="39282" y="39216"/>
                                </a:cubicBezTo>
                                <a:cubicBezTo>
                                  <a:pt x="36863" y="37926"/>
                                  <a:pt x="34891" y="36066"/>
                                  <a:pt x="33366" y="33561"/>
                                </a:cubicBezTo>
                                <a:cubicBezTo>
                                  <a:pt x="31859" y="31031"/>
                                  <a:pt x="31598" y="27756"/>
                                  <a:pt x="32584" y="23788"/>
                                </a:cubicBezTo>
                                <a:cubicBezTo>
                                  <a:pt x="33589" y="19844"/>
                                  <a:pt x="36454" y="16495"/>
                                  <a:pt x="41179" y="13791"/>
                                </a:cubicBezTo>
                                <a:cubicBezTo>
                                  <a:pt x="45923" y="11088"/>
                                  <a:pt x="51327" y="9723"/>
                                  <a:pt x="57392" y="9723"/>
                                </a:cubicBezTo>
                                <a:cubicBezTo>
                                  <a:pt x="60871" y="9723"/>
                                  <a:pt x="63727" y="10021"/>
                                  <a:pt x="65959" y="10616"/>
                                </a:cubicBezTo>
                                <a:lnTo>
                                  <a:pt x="67382" y="8359"/>
                                </a:lnTo>
                                <a:lnTo>
                                  <a:pt x="73717" y="8359"/>
                                </a:lnTo>
                                <a:lnTo>
                                  <a:pt x="67745" y="28525"/>
                                </a:lnTo>
                                <a:lnTo>
                                  <a:pt x="61494" y="28153"/>
                                </a:lnTo>
                                <a:lnTo>
                                  <a:pt x="62052" y="23093"/>
                                </a:lnTo>
                                <a:cubicBezTo>
                                  <a:pt x="58704" y="21456"/>
                                  <a:pt x="55606" y="20638"/>
                                  <a:pt x="52760" y="20638"/>
                                </a:cubicBezTo>
                                <a:cubicBezTo>
                                  <a:pt x="48741" y="20638"/>
                                  <a:pt x="46444" y="21803"/>
                                  <a:pt x="45867" y="24110"/>
                                </a:cubicBezTo>
                                <a:cubicBezTo>
                                  <a:pt x="45737" y="24631"/>
                                  <a:pt x="46165" y="25276"/>
                                  <a:pt x="47151" y="26020"/>
                                </a:cubicBezTo>
                                <a:cubicBezTo>
                                  <a:pt x="48155" y="26764"/>
                                  <a:pt x="49774" y="27608"/>
                                  <a:pt x="52006" y="28501"/>
                                </a:cubicBezTo>
                                <a:cubicBezTo>
                                  <a:pt x="54239" y="29394"/>
                                  <a:pt x="56583" y="30460"/>
                                  <a:pt x="59038" y="31725"/>
                                </a:cubicBezTo>
                                <a:cubicBezTo>
                                  <a:pt x="61513" y="32990"/>
                                  <a:pt x="63522" y="34925"/>
                                  <a:pt x="65066" y="37529"/>
                                </a:cubicBezTo>
                                <a:cubicBezTo>
                                  <a:pt x="66610" y="40134"/>
                                  <a:pt x="66926" y="43235"/>
                                  <a:pt x="66015" y="46856"/>
                                </a:cubicBezTo>
                                <a:cubicBezTo>
                                  <a:pt x="64731" y="51991"/>
                                  <a:pt x="61652" y="56034"/>
                                  <a:pt x="56778" y="59035"/>
                                </a:cubicBezTo>
                                <a:cubicBezTo>
                                  <a:pt x="51904" y="62012"/>
                                  <a:pt x="46156" y="63500"/>
                                  <a:pt x="39533" y="63500"/>
                                </a:cubicBezTo>
                                <a:cubicBezTo>
                                  <a:pt x="35905" y="63500"/>
                                  <a:pt x="32491" y="63054"/>
                                  <a:pt x="29291" y="62185"/>
                                </a:cubicBezTo>
                                <a:lnTo>
                                  <a:pt x="26752" y="64542"/>
                                </a:lnTo>
                                <a:lnTo>
                                  <a:pt x="21143" y="62533"/>
                                </a:lnTo>
                                <a:lnTo>
                                  <a:pt x="22238" y="60661"/>
                                </a:lnTo>
                                <a:lnTo>
                                  <a:pt x="11525" y="63500"/>
                                </a:lnTo>
                                <a:cubicBezTo>
                                  <a:pt x="6688" y="63500"/>
                                  <a:pt x="3432" y="62111"/>
                                  <a:pt x="1758" y="59308"/>
                                </a:cubicBezTo>
                                <a:cubicBezTo>
                                  <a:pt x="102" y="56480"/>
                                  <a:pt x="0" y="52214"/>
                                  <a:pt x="1451" y="46509"/>
                                </a:cubicBezTo>
                                <a:lnTo>
                                  <a:pt x="7981" y="21903"/>
                                </a:lnTo>
                                <a:lnTo>
                                  <a:pt x="2009" y="22151"/>
                                </a:lnTo>
                                <a:lnTo>
                                  <a:pt x="4046" y="13965"/>
                                </a:lnTo>
                                <a:lnTo>
                                  <a:pt x="11106" y="11782"/>
                                </a:lnTo>
                                <a:lnTo>
                                  <a:pt x="20510" y="0"/>
                                </a:lnTo>
                                <a:close/>
                              </a:path>
                            </a:pathLst>
                          </a:custGeom>
                          <a:solidFill>
                            <a:srgbClr val="7F7F7F"/>
                          </a:solidFill>
                          <a:ln>
                            <a:noFill/>
                          </a:ln>
                        </wps:spPr>
                        <wps:txbx>
                          <w:txbxContent>
                            <w:p w14:paraId="460B8FD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32" name="Freeform 431"/>
                        <wps:cNvSpPr/>
                        <wps:spPr>
                          <a:xfrm>
                            <a:off x="1200558" y="119385"/>
                            <a:ext cx="86013" cy="52065"/>
                          </a:xfrm>
                          <a:custGeom>
                            <a:avLst/>
                            <a:gdLst/>
                            <a:ahLst/>
                            <a:cxnLst/>
                            <a:rect l="l" t="t" r="r" b="b"/>
                            <a:pathLst>
                              <a:path w="86013" h="52065" extrusionOk="0">
                                <a:moveTo>
                                  <a:pt x="44118" y="0"/>
                                </a:moveTo>
                                <a:cubicBezTo>
                                  <a:pt x="49867" y="0"/>
                                  <a:pt x="53364" y="1786"/>
                                  <a:pt x="54611" y="5333"/>
                                </a:cubicBezTo>
                                <a:cubicBezTo>
                                  <a:pt x="60415" y="1786"/>
                                  <a:pt x="66396" y="0"/>
                                  <a:pt x="72554" y="0"/>
                                </a:cubicBezTo>
                                <a:cubicBezTo>
                                  <a:pt x="77725" y="0"/>
                                  <a:pt x="81381" y="1811"/>
                                  <a:pt x="83520" y="5407"/>
                                </a:cubicBezTo>
                                <a:cubicBezTo>
                                  <a:pt x="85660" y="9004"/>
                                  <a:pt x="86013" y="13692"/>
                                  <a:pt x="84581" y="19422"/>
                                </a:cubicBezTo>
                                <a:lnTo>
                                  <a:pt x="81930" y="29989"/>
                                </a:lnTo>
                                <a:lnTo>
                                  <a:pt x="77076" y="44486"/>
                                </a:lnTo>
                                <a:lnTo>
                                  <a:pt x="82488" y="45814"/>
                                </a:lnTo>
                                <a:lnTo>
                                  <a:pt x="80563" y="52065"/>
                                </a:lnTo>
                                <a:lnTo>
                                  <a:pt x="57010" y="52065"/>
                                </a:lnTo>
                                <a:lnTo>
                                  <a:pt x="58462" y="45120"/>
                                </a:lnTo>
                                <a:lnTo>
                                  <a:pt x="63680" y="44549"/>
                                </a:lnTo>
                                <a:lnTo>
                                  <a:pt x="68535" y="28798"/>
                                </a:lnTo>
                                <a:lnTo>
                                  <a:pt x="71103" y="18678"/>
                                </a:lnTo>
                                <a:cubicBezTo>
                                  <a:pt x="71624" y="16545"/>
                                  <a:pt x="71521" y="15007"/>
                                  <a:pt x="70796" y="14064"/>
                                </a:cubicBezTo>
                                <a:cubicBezTo>
                                  <a:pt x="70089" y="13122"/>
                                  <a:pt x="68294" y="12626"/>
                                  <a:pt x="65410" y="12626"/>
                                </a:cubicBezTo>
                                <a:cubicBezTo>
                                  <a:pt x="62545" y="12626"/>
                                  <a:pt x="59475" y="13717"/>
                                  <a:pt x="56201" y="15850"/>
                                </a:cubicBezTo>
                                <a:lnTo>
                                  <a:pt x="52657" y="29989"/>
                                </a:lnTo>
                                <a:lnTo>
                                  <a:pt x="47817" y="44445"/>
                                </a:lnTo>
                                <a:lnTo>
                                  <a:pt x="54945" y="45269"/>
                                </a:lnTo>
                                <a:lnTo>
                                  <a:pt x="52880" y="52065"/>
                                </a:lnTo>
                                <a:lnTo>
                                  <a:pt x="27738" y="52065"/>
                                </a:lnTo>
                                <a:lnTo>
                                  <a:pt x="29189" y="45120"/>
                                </a:lnTo>
                                <a:lnTo>
                                  <a:pt x="34407" y="44549"/>
                                </a:lnTo>
                                <a:lnTo>
                                  <a:pt x="39263" y="28798"/>
                                </a:lnTo>
                                <a:lnTo>
                                  <a:pt x="41830" y="18678"/>
                                </a:lnTo>
                                <a:cubicBezTo>
                                  <a:pt x="42351" y="16545"/>
                                  <a:pt x="42249" y="15007"/>
                                  <a:pt x="41523" y="14064"/>
                                </a:cubicBezTo>
                                <a:cubicBezTo>
                                  <a:pt x="40816" y="13122"/>
                                  <a:pt x="39105" y="12626"/>
                                  <a:pt x="36388" y="12626"/>
                                </a:cubicBezTo>
                                <a:cubicBezTo>
                                  <a:pt x="33691" y="12626"/>
                                  <a:pt x="30714" y="13717"/>
                                  <a:pt x="27459" y="15850"/>
                                </a:cubicBezTo>
                                <a:lnTo>
                                  <a:pt x="24640" y="25078"/>
                                </a:lnTo>
                                <a:lnTo>
                                  <a:pt x="23413" y="29964"/>
                                </a:lnTo>
                                <a:lnTo>
                                  <a:pt x="18571" y="44445"/>
                                </a:lnTo>
                                <a:lnTo>
                                  <a:pt x="25701" y="45269"/>
                                </a:lnTo>
                                <a:lnTo>
                                  <a:pt x="23636"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780" y="3547"/>
                                </a:lnTo>
                                <a:cubicBezTo>
                                  <a:pt x="33942" y="1191"/>
                                  <a:pt x="38388" y="0"/>
                                  <a:pt x="44118" y="0"/>
                                </a:cubicBezTo>
                                <a:close/>
                              </a:path>
                            </a:pathLst>
                          </a:custGeom>
                          <a:solidFill>
                            <a:srgbClr val="7F7F7F"/>
                          </a:solidFill>
                          <a:ln>
                            <a:noFill/>
                          </a:ln>
                        </wps:spPr>
                        <wps:txbx>
                          <w:txbxContent>
                            <w:p w14:paraId="025E28C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33" name="Freeform 432"/>
                        <wps:cNvSpPr/>
                        <wps:spPr>
                          <a:xfrm>
                            <a:off x="1175912" y="119385"/>
                            <a:ext cx="27546" cy="51386"/>
                          </a:xfrm>
                          <a:custGeom>
                            <a:avLst/>
                            <a:gdLst/>
                            <a:ahLst/>
                            <a:cxnLst/>
                            <a:rect l="l" t="t" r="r" b="b"/>
                            <a:pathLst>
                              <a:path w="27546" h="51386" extrusionOk="0">
                                <a:moveTo>
                                  <a:pt x="6784" y="0"/>
                                </a:moveTo>
                                <a:cubicBezTo>
                                  <a:pt x="14616" y="0"/>
                                  <a:pt x="20207" y="2356"/>
                                  <a:pt x="23555" y="7069"/>
                                </a:cubicBezTo>
                                <a:cubicBezTo>
                                  <a:pt x="26904" y="11782"/>
                                  <a:pt x="27546" y="18281"/>
                                  <a:pt x="25481" y="26541"/>
                                </a:cubicBezTo>
                                <a:cubicBezTo>
                                  <a:pt x="23434" y="34776"/>
                                  <a:pt x="19537" y="41374"/>
                                  <a:pt x="13788" y="46335"/>
                                </a:cubicBezTo>
                                <a:lnTo>
                                  <a:pt x="0" y="51386"/>
                                </a:lnTo>
                                <a:lnTo>
                                  <a:pt x="0" y="41063"/>
                                </a:lnTo>
                                <a:lnTo>
                                  <a:pt x="5019" y="38881"/>
                                </a:lnTo>
                                <a:cubicBezTo>
                                  <a:pt x="7359" y="36376"/>
                                  <a:pt x="9156" y="32618"/>
                                  <a:pt x="10412" y="27608"/>
                                </a:cubicBezTo>
                                <a:cubicBezTo>
                                  <a:pt x="13147" y="16644"/>
                                  <a:pt x="10840" y="11162"/>
                                  <a:pt x="3491" y="11162"/>
                                </a:cubicBezTo>
                                <a:lnTo>
                                  <a:pt x="0" y="12536"/>
                                </a:lnTo>
                                <a:lnTo>
                                  <a:pt x="0" y="2487"/>
                                </a:lnTo>
                                <a:lnTo>
                                  <a:pt x="6784" y="0"/>
                                </a:lnTo>
                                <a:close/>
                              </a:path>
                            </a:pathLst>
                          </a:custGeom>
                          <a:solidFill>
                            <a:srgbClr val="7F7F7F"/>
                          </a:solidFill>
                          <a:ln>
                            <a:noFill/>
                          </a:ln>
                        </wps:spPr>
                        <wps:txbx>
                          <w:txbxContent>
                            <w:p w14:paraId="11B90D7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34" name="Rectangle 433"/>
                        <wps:cNvSpPr/>
                        <wps:spPr>
                          <a:xfrm>
                            <a:off x="632492" y="80466"/>
                            <a:ext cx="107857" cy="154757"/>
                          </a:xfrm>
                          <a:prstGeom prst="rect">
                            <a:avLst/>
                          </a:prstGeom>
                          <a:noFill/>
                          <a:ln>
                            <a:noFill/>
                          </a:ln>
                        </wps:spPr>
                        <wps:txbx>
                          <w:txbxContent>
                            <w:p w14:paraId="4F3E91FB"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435" name="Rectangle 434"/>
                        <wps:cNvSpPr/>
                        <wps:spPr>
                          <a:xfrm>
                            <a:off x="684499" y="80466"/>
                            <a:ext cx="112266" cy="154757"/>
                          </a:xfrm>
                          <a:prstGeom prst="rect">
                            <a:avLst/>
                          </a:prstGeom>
                          <a:noFill/>
                          <a:ln>
                            <a:noFill/>
                          </a:ln>
                        </wps:spPr>
                        <wps:txbx>
                          <w:txbxContent>
                            <w:p w14:paraId="13F48EF1" w14:textId="77777777" w:rsidR="00177E13" w:rsidRDefault="001E5FE3">
                              <w:pPr>
                                <w:spacing w:after="160" w:line="258" w:lineRule="auto"/>
                                <w:ind w:left="0" w:firstLine="0"/>
                                <w:textDirection w:val="btLr"/>
                              </w:pPr>
                              <w:r>
                                <w:rPr>
                                  <w:rFonts w:ascii="Calibri" w:eastAsia="Calibri" w:hAnsi="Calibri" w:cs="Calibri"/>
                                  <w:color w:val="000000"/>
                                  <w:sz w:val="19"/>
                                </w:rPr>
                                <w:t>d</w:t>
                              </w:r>
                            </w:p>
                          </w:txbxContent>
                        </wps:txbx>
                        <wps:bodyPr spcFirstLastPara="1" wrap="square" lIns="0" tIns="0" rIns="0" bIns="0" anchor="t" anchorCtr="0">
                          <a:noAutofit/>
                        </wps:bodyPr>
                      </wps:wsp>
                      <wps:wsp>
                        <wps:cNvPr id="436" name="Rectangle 435"/>
                        <wps:cNvSpPr/>
                        <wps:spPr>
                          <a:xfrm>
                            <a:off x="739820" y="80466"/>
                            <a:ext cx="107857" cy="154757"/>
                          </a:xfrm>
                          <a:prstGeom prst="rect">
                            <a:avLst/>
                          </a:prstGeom>
                          <a:noFill/>
                          <a:ln>
                            <a:noFill/>
                          </a:ln>
                        </wps:spPr>
                        <wps:txbx>
                          <w:txbxContent>
                            <w:p w14:paraId="65DCDB60"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437" name="Rectangle 436"/>
                        <wps:cNvSpPr/>
                        <wps:spPr>
                          <a:xfrm>
                            <a:off x="791827" y="80466"/>
                            <a:ext cx="153463" cy="154757"/>
                          </a:xfrm>
                          <a:prstGeom prst="rect">
                            <a:avLst/>
                          </a:prstGeom>
                          <a:noFill/>
                          <a:ln>
                            <a:noFill/>
                          </a:ln>
                        </wps:spPr>
                        <wps:txbx>
                          <w:txbxContent>
                            <w:p w14:paraId="6EE33C6E"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438" name="Rectangle 437"/>
                        <wps:cNvSpPr/>
                        <wps:spPr>
                          <a:xfrm>
                            <a:off x="878124" y="80466"/>
                            <a:ext cx="113786" cy="154757"/>
                          </a:xfrm>
                          <a:prstGeom prst="rect">
                            <a:avLst/>
                          </a:prstGeom>
                          <a:noFill/>
                          <a:ln>
                            <a:noFill/>
                          </a:ln>
                        </wps:spPr>
                        <wps:txbx>
                          <w:txbxContent>
                            <w:p w14:paraId="6BD0719F" w14:textId="77777777" w:rsidR="00177E13" w:rsidRDefault="001E5FE3">
                              <w:pPr>
                                <w:spacing w:after="160" w:line="258" w:lineRule="auto"/>
                                <w:ind w:left="0" w:firstLine="0"/>
                                <w:textDirection w:val="btLr"/>
                              </w:pPr>
                              <w:r>
                                <w:rPr>
                                  <w:rFonts w:ascii="Calibri" w:eastAsia="Calibri" w:hAnsi="Calibri" w:cs="Calibri"/>
                                  <w:color w:val="000000"/>
                                  <w:sz w:val="19"/>
                                </w:rPr>
                                <w:t>b</w:t>
                              </w:r>
                            </w:p>
                          </w:txbxContent>
                        </wps:txbx>
                        <wps:bodyPr spcFirstLastPara="1" wrap="square" lIns="0" tIns="0" rIns="0" bIns="0" anchor="t" anchorCtr="0">
                          <a:noAutofit/>
                        </wps:bodyPr>
                      </wps:wsp>
                      <wps:wsp>
                        <wps:cNvPr id="439" name="Rectangle 438"/>
                        <wps:cNvSpPr/>
                        <wps:spPr>
                          <a:xfrm>
                            <a:off x="934589" y="80466"/>
                            <a:ext cx="111658" cy="154757"/>
                          </a:xfrm>
                          <a:prstGeom prst="rect">
                            <a:avLst/>
                          </a:prstGeom>
                          <a:noFill/>
                          <a:ln>
                            <a:noFill/>
                          </a:ln>
                        </wps:spPr>
                        <wps:txbx>
                          <w:txbxContent>
                            <w:p w14:paraId="46A9E4AF"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440" name="Rectangle 439"/>
                        <wps:cNvSpPr/>
                        <wps:spPr>
                          <a:xfrm>
                            <a:off x="989453" y="80466"/>
                            <a:ext cx="77758" cy="154757"/>
                          </a:xfrm>
                          <a:prstGeom prst="rect">
                            <a:avLst/>
                          </a:prstGeom>
                          <a:noFill/>
                          <a:ln>
                            <a:noFill/>
                          </a:ln>
                        </wps:spPr>
                        <wps:txbx>
                          <w:txbxContent>
                            <w:p w14:paraId="4962C47B"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wps:txbx>
                        <wps:bodyPr spcFirstLastPara="1" wrap="square" lIns="0" tIns="0" rIns="0" bIns="0" anchor="t" anchorCtr="0">
                          <a:noAutofit/>
                        </wps:bodyPr>
                      </wps:wsp>
                      <wps:wsp>
                        <wps:cNvPr id="443" name="Rectangle 440"/>
                        <wps:cNvSpPr/>
                        <wps:spPr>
                          <a:xfrm>
                            <a:off x="1018828" y="80467"/>
                            <a:ext cx="96304" cy="154755"/>
                          </a:xfrm>
                          <a:prstGeom prst="rect">
                            <a:avLst/>
                          </a:prstGeom>
                          <a:noFill/>
                          <a:ln>
                            <a:noFill/>
                          </a:ln>
                        </wps:spPr>
                        <wps:txbx>
                          <w:txbxContent>
                            <w:p w14:paraId="61B2983A" w14:textId="77777777" w:rsidR="00177E13" w:rsidRDefault="001E5FE3">
                              <w:pPr>
                                <w:spacing w:after="160" w:line="258" w:lineRule="auto"/>
                                <w:ind w:left="0" w:firstLine="0"/>
                                <w:textDirection w:val="btLr"/>
                              </w:pPr>
                              <w:r>
                                <w:rPr>
                                  <w:rFonts w:ascii="Calibri" w:eastAsia="Calibri" w:hAnsi="Calibri" w:cs="Calibri"/>
                                  <w:color w:val="000000"/>
                                  <w:sz w:val="19"/>
                                </w:rPr>
                                <w:t>s</w:t>
                              </w:r>
                            </w:p>
                          </w:txbxContent>
                        </wps:txbx>
                        <wps:bodyPr spcFirstLastPara="1" wrap="square" lIns="0" tIns="0" rIns="0" bIns="0" anchor="t" anchorCtr="0">
                          <a:noAutofit/>
                        </wps:bodyPr>
                      </wps:wsp>
                      <wps:wsp>
                        <wps:cNvPr id="444" name="Rectangle 443"/>
                        <wps:cNvSpPr/>
                        <wps:spPr>
                          <a:xfrm>
                            <a:off x="1062148" y="80467"/>
                            <a:ext cx="70765" cy="154755"/>
                          </a:xfrm>
                          <a:prstGeom prst="rect">
                            <a:avLst/>
                          </a:prstGeom>
                          <a:noFill/>
                          <a:ln>
                            <a:noFill/>
                          </a:ln>
                        </wps:spPr>
                        <wps:txbx>
                          <w:txbxContent>
                            <w:p w14:paraId="1D99A32E" w14:textId="77777777" w:rsidR="00177E13" w:rsidRDefault="001E5FE3">
                              <w:pPr>
                                <w:spacing w:after="160" w:line="258" w:lineRule="auto"/>
                                <w:ind w:left="0" w:firstLine="0"/>
                                <w:textDirection w:val="btLr"/>
                              </w:pPr>
                              <w:r>
                                <w:rPr>
                                  <w:rFonts w:ascii="Calibri" w:eastAsia="Calibri" w:hAnsi="Calibri" w:cs="Calibri"/>
                                  <w:color w:val="000000"/>
                                  <w:sz w:val="19"/>
                                  <w:u w:val="single"/>
                                </w:rPr>
                                <w:t>.</w:t>
                              </w:r>
                            </w:p>
                          </w:txbxContent>
                        </wps:txbx>
                        <wps:bodyPr spcFirstLastPara="1" wrap="square" lIns="0" tIns="0" rIns="0" bIns="0" anchor="t" anchorCtr="0">
                          <a:noAutofit/>
                        </wps:bodyPr>
                      </wps:wsp>
                      <wps:wsp>
                        <wps:cNvPr id="445" name="Rectangle 444"/>
                        <wps:cNvSpPr/>
                        <wps:spPr>
                          <a:xfrm>
                            <a:off x="1086266" y="80467"/>
                            <a:ext cx="102385" cy="154755"/>
                          </a:xfrm>
                          <a:prstGeom prst="rect">
                            <a:avLst/>
                          </a:prstGeom>
                          <a:noFill/>
                          <a:ln>
                            <a:noFill/>
                          </a:ln>
                        </wps:spPr>
                        <wps:txbx>
                          <w:txbxContent>
                            <w:p w14:paraId="223E702A" w14:textId="77777777" w:rsidR="00177E13" w:rsidRDefault="001E5FE3">
                              <w:pPr>
                                <w:spacing w:after="160" w:line="258" w:lineRule="auto"/>
                                <w:ind w:left="0" w:firstLine="0"/>
                                <w:textDirection w:val="btLr"/>
                              </w:pPr>
                              <w:r>
                                <w:rPr>
                                  <w:rFonts w:ascii="Calibri" w:eastAsia="Calibri" w:hAnsi="Calibri" w:cs="Calibri"/>
                                  <w:color w:val="000000"/>
                                  <w:sz w:val="19"/>
                                </w:rPr>
                                <w:t>c</w:t>
                              </w:r>
                            </w:p>
                          </w:txbxContent>
                        </wps:txbx>
                        <wps:bodyPr spcFirstLastPara="1" wrap="square" lIns="0" tIns="0" rIns="0" bIns="0" anchor="t" anchorCtr="0">
                          <a:noAutofit/>
                        </wps:bodyPr>
                      </wps:wsp>
                      <wps:wsp>
                        <wps:cNvPr id="446" name="Rectangle 445"/>
                        <wps:cNvSpPr/>
                        <wps:spPr>
                          <a:xfrm>
                            <a:off x="1134158" y="80466"/>
                            <a:ext cx="111658" cy="154757"/>
                          </a:xfrm>
                          <a:prstGeom prst="rect">
                            <a:avLst/>
                          </a:prstGeom>
                          <a:noFill/>
                          <a:ln>
                            <a:noFill/>
                          </a:ln>
                        </wps:spPr>
                        <wps:txbx>
                          <w:txbxContent>
                            <w:p w14:paraId="4EBE30DD"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447" name="Rectangle 446"/>
                        <wps:cNvSpPr/>
                        <wps:spPr>
                          <a:xfrm>
                            <a:off x="1189022" y="80466"/>
                            <a:ext cx="153463" cy="154757"/>
                          </a:xfrm>
                          <a:prstGeom prst="rect">
                            <a:avLst/>
                          </a:prstGeom>
                          <a:noFill/>
                          <a:ln>
                            <a:noFill/>
                          </a:ln>
                        </wps:spPr>
                        <wps:txbx>
                          <w:txbxContent>
                            <w:p w14:paraId="5CB40A23"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567" name="Rectangle 447"/>
                        <wps:cNvSpPr/>
                        <wps:spPr>
                          <a:xfrm>
                            <a:off x="1281652" y="72678"/>
                            <a:ext cx="37187" cy="168877"/>
                          </a:xfrm>
                          <a:prstGeom prst="rect">
                            <a:avLst/>
                          </a:prstGeom>
                          <a:noFill/>
                          <a:ln>
                            <a:noFill/>
                          </a:ln>
                        </wps:spPr>
                        <wps:txbx>
                          <w:txbxContent>
                            <w:p w14:paraId="4D7B0ECE"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pic:pic xmlns:pic="http://schemas.openxmlformats.org/drawingml/2006/picture">
                        <pic:nvPicPr>
                          <pic:cNvPr id="823" name="Shape 823"/>
                          <pic:cNvPicPr preferRelativeResize="0"/>
                        </pic:nvPicPr>
                        <pic:blipFill rotWithShape="1">
                          <a:blip r:embed="rId1">
                            <a:alphaModFix/>
                          </a:blip>
                          <a:srcRect/>
                          <a:stretch/>
                        </pic:blipFill>
                        <pic:spPr>
                          <a:xfrm>
                            <a:off x="6344" y="9525"/>
                            <a:ext cx="6400800" cy="9525"/>
                          </a:xfrm>
                          <a:prstGeom prst="rect">
                            <a:avLst/>
                          </a:prstGeom>
                          <a:noFill/>
                          <a:ln>
                            <a:noFill/>
                          </a:ln>
                        </pic:spPr>
                      </pic:pic>
                      <pic:pic xmlns:pic="http://schemas.openxmlformats.org/drawingml/2006/picture">
                        <pic:nvPicPr>
                          <pic:cNvPr id="824" name="Shape 824"/>
                          <pic:cNvPicPr preferRelativeResize="0"/>
                        </pic:nvPicPr>
                        <pic:blipFill rotWithShape="1">
                          <a:blip r:embed="rId2">
                            <a:alphaModFix/>
                          </a:blip>
                          <a:srcRect/>
                          <a:stretch/>
                        </pic:blipFill>
                        <pic:spPr>
                          <a:xfrm>
                            <a:off x="6207119" y="0"/>
                            <a:ext cx="409575" cy="257175"/>
                          </a:xfrm>
                          <a:prstGeom prst="rect">
                            <a:avLst/>
                          </a:prstGeom>
                          <a:noFill/>
                          <a:ln>
                            <a:noFill/>
                          </a:ln>
                        </pic:spPr>
                      </pic:pic>
                    </wpg:grpSp>
                  </wpg:wgp>
                </a:graphicData>
              </a:graphic>
            </wp:anchor>
          </w:drawing>
        </mc:Choice>
        <mc:Fallback>
          <w:pict>
            <v:group w14:anchorId="6CB2C3E4" id="Group 68015" o:spid="_x0000_s1850" style="position:absolute;margin-left:0;margin-top:723pt;width:521pt;height:21.6pt;z-index:251671552;mso-position-horizontal-relative:text;mso-position-vertical-relative:text" coordorigin="20376,36426" coordsize="66166,34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8lGoTYAEAAGABAAAUAAAAZHJzL21lZGlhL2ltYWdlMi5wbmeJUE5HDQoa&#13;&#10;CgAAAA1JSERSAAAABAAAABsIBgAAAFtxLjAAAAABc1JHQgCuzhzpAAAABGdBTUEAALGPC/xhBQAA&#13;&#10;AAlwSFlzAAAOwwAADsMBx2+oZAAAAPVJREFUKFNNkLEKwjAURZNUWotSOjgKCg46ujsoOPgB/k9L&#13;&#10;90r/pJujn+DgB4gOCgoO0i6l2Op9z5h6IX03J7l5SWVd1yfR6CLfkJ4I2LPSvhHoMI7jJE3TOeJ9&#13;&#10;JaU853m+OUBKqQtHyrJcZ1nWI8/Atu2d53kPBmEY0koviqInARZgV9tvBKcvAScMYPyqqu7wLQZ/&#13;&#10;2Rt9OGJZVgelTZ4O9DGmPPkJYKit6TICXBgA+YAOGQZoe8XD9gZgdYzSPA5tjyjNPRAZoLwMcByH&#13;&#10;8r4B+EErfc4XFEWxRZeDAa7rrrFjRp6u3cLgliR6/otWgyBIhBDiA1E9cBaAM/pCAAAAAElFTkSu&#13;&#10;QmCCUEsDBBQABgAIAAAAIQD24KXEIDAAAAdXAQAOAAAAZHJzL2Uyb0RvYy54bWzsnVtvI9e1oN8H&#13;&#10;mP8g6P24686qRjoHOc44COCZGEkG88xWs1tCJFGHZLs7+fXzrb3W2qzNKpIlJ5bpqGC4i1Rt7uu6&#13;&#10;3/Zv/vPrw/3Vj6vN9m79+O46/ya7vlo93qw/3D1+enf9f//63X+011fb3fLxw/J+/bh6d/331fb6&#13;&#10;P3/7P//Hb748vV0V69v1/YfV5opOHrdvvzy9u77d7Z7evnmzvbldPSy336yfVo+8/LjePCx3fN18&#13;&#10;evNhs/xC7w/3b4osa958WW8+PG3WN6vtlr/+Xl9e/zb0//Hj6mb3p48ft6vd1f27a+a2C/9uwr/v&#13;&#10;5d83v/3N8u2nzfLp9u7GprH8CbN4WN49Mmjs6vfL3fLq8+Zu0NXD3c1mvV1/3H1zs354s/748e5m&#13;&#10;FdbAavLsYDV/2Kw/P4W1fHr75dNT3Ca29mCffnK3N//nxz9snv7y9MOGnfjy9Im9CN9kLV8/bh7k&#13;&#10;ySyvvoYt+3vcstXX3dUNf2yavGm66vrqhnfFomryUvf05paNl58VWblo6vL6igZlUxXSOuz6ze3/&#13;&#10;GuukrBZl00iTNz6FN8nE4hedMCv4YXN19+Hddd0AbI/LB8As7NyV/MGW9Yx1Hp3w6Jr3012+jWsG&#13;&#10;0vZb9dPXCUps96e+/edO/S+3y6dVAKbt2/6edb5nfwZZlo+f7lfsW6f7FlpG4Ni+3QInz4KMRb2H&#13;&#10;jCxgWzzU5dunzXb3h9X64Uo+vLveMH7AoeWP3293ev7eRAZ9XH93d38fQOf+MfkDfcpfABOfonza&#13;&#10;fX3/NcBFUyx8Oe/XH/4OtGyfbr67Y9Dvl9vdD8sNGJ9fX32BCry73v735+VmdX11/8dHNrzLq4Il&#13;&#10;7PpfNv0v7/tflo83t2uIy81uc32lX77dBWKj0/3d5936411YmkxQJ2Pz5qQFnl/iyBeAp6LJd5vV&#13;&#10;SmjrVc3fAqZMPPGmaBZsGUCeF3mhP16+dQQp2jzjrZCEOm+7XLrunfvNZz132RQ/ayjnBz11/nbr&#13;&#10;n26+PvpHgQ4h4veBiO+ur9hXdhki/l66B5qWO/mdf7z6AunRedz6NK6Y4OazsKo//U0ombR9WP+4&#13;&#10;+us6/GoXyJX+xtGXae9b3D+Ot8zzvAhkLwCitknb5p3QtLBfTVsVtiHexp9PBzPIm0XcPG/jz8O2&#13;&#10;xaKuA7U7Pocmb4FlVjbW9ubz+7ub/1r9o7/CvC4WRrjzogg0gX0Ok8zrqihCZ2VVlsZH7VXTlPaq&#13;&#10;aRlRDz/tP/1mv1u0lcJU2VWNMQlbZla0izBalS3q9FXZGSTGV+xA2v+xPSu7snDg9Db+tIEjNNRZ&#13;&#10;w+x0Ld7Gnzb/tiuU8PeB3tukM7JfFMUCltVHE9/fRdHpzlddpXvob8qusTdskp942nv6Tcdqat/b&#13;&#10;tgzc1fvTKZdllQew9D8jXMEZBFjqKlLutOP0mw5TZbmuKF+UbZidd7hoDSryrK1SgCmr2jYOIB6F&#13;&#10;F99FHcTwuoej/v7mfr1d6SEJPQhkJxKGABd70rNd3999EJYiyL/dfHr/7f3m6sclNOZ3jfxnE0ma&#13;&#10;PZfxmPzhtP61Mx5AcMB4AlIJ40MoOS9qwGw6hZUOWAl8fc936rzKoDzCdxaLDARSSHA59sX4js0D&#13;&#10;vqPTmMJ38raqlDq7mHSM7yBCN0oMvaVDvz8NFWHNynOa7gyZK5uyVKKyqPnNKSpXZnWhGF7UzRmu&#13;&#10;V1RyREJEqq7OT8+2KCrokrRFhTjHIbu6Vg5zvm2VLxaoJ9JvVhSn11bVuVFJ+s+dEvmu+lN3186Y&#13;&#10;futmgXpzas8qGK/uWR8svT9/ar8lPFfXtmia6vR8S5QvhRmIbR7481Hur0hDu4gWPq4/dfy8LJXu&#13;&#10;N4tS5bqjXdZ5qaM3TX1mZ/OsM5itWqDi5G7lTWdTACTa0zsLlzKoWeRnNoCtMvbcFJzyqfMa4qLv&#13;&#10;0UXwl1mJAekESQa8JEgwk3lJly0M1RB0CzgHMLFnJgjfkAC1a2QmM4EKL85MbB4wkyJMYxIzySqT&#13;&#10;3pzoHmMm1jtkDDn6NFLAdkwi7G2HI4Y/lYg0bal0X6d8Ctca7zVvWz2Co/RGSViOvO+r8lH9qaNr&#13;&#10;uxZSd3JBbdYpoUVxOkMPBtvpA870YH0pRg3klwE9CMxjMj1AjW+BGZEVECTRXVOCUJRNzVuRLssC&#13;&#10;I6UB14sTBJsHBEGnMYUg2G+YuqPOMYKwb5nD3r21w7s/TVbo2s6sGkXRHlo1xtTDHPlSZYa8xFqs&#13;&#10;G2ydNbnx57yqU/U/r+Huei4N4pxtfNp/+s26rEvvcrE47LIyi0LeZQemjabAiB2goOtgEEq90v7T&#13;&#10;b76AzqRdqJ7SHtd9kf/EIMb203WqftPW5P74CgKY9p/u+v6EkH7U3H6UZPbadq1adY+2zatFpqfZ&#13;&#10;B28fO52Rrrir3GDj+OALrtENwnrLrOPoAmPV35SZmB9lJxbYViZvbt0p2BRVk5pDrLMMe1R/mLxo&#13;&#10;VerP670Mma4h/aazK+rWADor1LgSV9SY2tNUKu37izwyBwxQz4CWAv6jG9Eq+4kdNpnbCk2x8De4&#13;&#10;iMAy2Tw0utGt89Oy1SjF6mG9v78IvtUz0Ed/wyzbimwL6A54WSCWk3lZT7bF9uwoEw30pchQKtuC&#13;&#10;xL8gKwvzENk2TGMKK6tazJGCA0489pxsDKPFCNKzljgqYZ6UHaCbvE0JFIpAqbS6RlcdxbKxcfiR&#13;&#10;2SQ6aE+fFBW62TIUjC3M2mdRwHyMrsHXXFxNu0+/GWLjllJCAIF3OcVeZeKCDQQWJ00ykbyrzNys&#13;&#10;uz3G2JxAaGdGXHsg4u/92W+Xt83itMGiLc0iRVPdpB43Gltoi/VbT6nJU3rctjD0cH5Vke5Ai6Ve&#13;&#10;35RYfCYf4KLA1hA6zBd67n5KdV1ah3kOW+sxMwzRNj1/c4Z3G8iVWRZOprf68Q2N7hN/7U/d9wEu&#13;&#10;+OsLo+/qIBLiNdN3oe/g/IC+B6PYZPoOWVuYlQytRSTnAJZO4POyBcLMeFFEx9WL6yo2j2C8kGlM&#13;&#10;IfBlXSm6DQm8g7dCf0dgScBYb+iv/WnNfKMw6Z7GOpttYAqRcnhn/tROe03Lcw7dtsiMfuAYPD1X&#13;&#10;AmWMRKBaOVv2kf2pMzDajJx62ngx2E7v5iJoxEwPUONFVTmgB/I3MHoyPcBW35nYAmloVRHZGzPx&#13;&#10;40sci0ZkFHjQlPe/OD2weUAP6lymMYUe2G9GJT6HZUWJfcs8yyoXp7yNP61tUZq2C/Eswmb3uPGY&#13;&#10;LIL25XoZQUFB0HEJIW9x26jwgJf7wKzhgkqBzOb0J+0//WYEhtamQle4BvtSB54MsybgbU+VUWTN&#13;&#10;w1dnJJL9nqElRNuK75U/D/e3wsBxZn+zBS1EntKTVoDz/kZXjFSkdDL+wvd3UeX6hnEVMfwNDl+V&#13;&#10;wDBFRCdn2nv6TVfSIIfL3IgAQbYLrFNf2J+L9kBQz3DFyQ+wP6jZarCtY8NghTeZklCNsF8+bzZH&#13;&#10;h+q6w2AIZ1dVF5lF2rdv4uGhOFb7+4sg8HslH/JkFG0m+kL0h0Kg6emTiT7qB5ihdGdEyweGRRUM&#13;&#10;RL/I8BT/QkTf5iFEP0xjCtEHnU21cqg+reaDLGNqfo211WSvBZa9HqLXhCqbmi+xD7o1KZ6l34xw&#13;&#10;ZJUbsA86JOrNjOFhxhHRi5qANSEdvpC02/SbDrLAL6lmgaSrFqHTTvvAZiHsR8kJwVrT7eNt7XSw&#13;&#10;E9Lb2x07Mmadl2Zr9AVhrvZZdGKFGNs5p0C6HEITTKotOsRa+4W38acvPTOhvqoqPbEeW07bEkmA&#13;&#10;5i9bK1MK8z/eNqstbE5hUGft/flT50AwrNmGJrRtK7N0EzyiWtjROTTYavSUCPU5I55g5bbgCiIf&#13;&#10;OxcbfJ7+tD3L88zYDEhw2HYUwLBjGFo0tYZj+PHi9IaPyqbmdaawFF/B0s06jnvM9zvtP/1m88Pa&#13;&#10;YW61kjjSPpw1LaYoHa3AXJW8qiu30PmrSTyX6A5zqOT+O19AjQFM8SrHJmfBY3bmDeKdLRtnzQSo&#13;&#10;JuTF3T1noRq7G8MFSAWsnRD7KfrTZkLEp06yYojT2EIolkHUeUgtFgT/hDlMaNsRtq3zPQvVZSUk&#13;&#10;R9d2DqrLrjAsPA/VBE25LjwRqquitPAtJOQUqiFUINwoVEPPCWMLr54F1VXWujHzEKrLLjez7gAE&#13;&#10;ibQzmhVfTYJq+Bih4GGWh1CNR82k4wFU42IVl3VA5mlQjXyLPCq/KOpsQEtSSC2IGdadg65HeuBt&#13;&#10;/KlQjQfUw7TPYkAhBDjM4TwGYP+2ALDzUG0csicK+Rz9aXP1EDjCF88YV4hqdNhvzlDpziX+86BP&#13;&#10;OoEJPwUKivNzn6Q/bbLoGKonOg8/yn9IypDwWM4WyD1tNBKdWBeWd6pwHe21JHRKoYBPJ3k7gGrU&#13;&#10;CpvU4arGGAfngFc3gG+uiRBOyfHpGholEtJQaky7vTSNKOyXiPuzRiQaEcLFwAwWZILpGhEii8E4&#13;&#10;8aADv2dN8Diw+otrRDaP52lEJTHUARlcOjmnEVXmIEhQhJAYS8bEzZUIXLi5PCCujIbyA/wZSRLC&#13;&#10;m2HZG604M3tKhK1SuE9ZqzXb8ZcAHzeYTVQiCOMwpnBeiaizNjIbyQ46KexXzM2YzTkloiYgWaXV&#13;&#10;88wGycxiNc63LTMPvz+vRJR1bWBwXomoCE1RKn6e51RFZ3Hy4sadokSwF6aqIW55CqAyJVLCzF6G&#13;&#10;EkHaTw8oMJ26n/V54hahLyYAHYpb5CfZMqNM5XCGmO8cxMWmaeJWhbisnMd/F7sk4MdkqkMloi9u&#13;&#10;dVHBS1Eo5d4/l7hVZOCLQjUGSzdv+Nj+1MPiQEj9Ei47RdxawLml7XmonsWtX1rcag0tSomWT4lg&#13;&#10;CpQKCIjzFloD7wxUM8J8W5nNJ+ElMJgDlpR2e2niVsCDWdzSagmlxL8OxK0glk8WtzAjubo4Jm5V&#13;&#10;ZD3DL39xccvm8SxxC9A2zjFR3CIPXiluiiIYZJW4lu6TNRapeyPCEbFDhp0p+qRkuhLOqSwJXfq0&#13;&#10;XahcdG7TON+W8AWz6iEluFXPx05nZHQCa5apZdjAkuWKsdgmWVhOWKQheBfN+OavJrJi4rF13f67&#13;&#10;2CW55/4KY3BfzNhrpWQTRitaupr0m60tI69UR8PAk7jsCvbUXtVscH807HTiw5fDJK7Q9zDt33dU&#13;&#10;x7kIxh+tQxg68kOF/GC+GNSmMvSp7WKq4WxnAXD+dXaWonNbIVx7CuOn1oBLixIs25PWiaA0YZdM&#13;&#10;ihTTCWcwsoG1c5R+pfBv+FU1Zi3C4J6M1Lj+kf55QIbTXi9NxAi4P4sYLmLACwYiRtAtp4sYKLym&#13;&#10;coyJGJKUCC8KIgYg6oz05QObdB4iYoRpTPFxo5gpqXT0OW3QwftrWZUJhhBC7i7uRm3Fzh7xeZh9&#13;&#10;Hj+pk/cD9Bkx6GB+N5cmXuZEDbDNFjZHknpi64E1Rx/kAtOOahvpYAcchcB8lSLOG3Qw5UWDjuTs&#13;&#10;prrMQb+Uo1HCJGlkp40/BXl+Kq4QmakJREft3EWGgT9ovj0486H96UTOUnuI04oxPN7En9rUeGWe&#13;&#10;n1mVtuM8o6zo/fhT+6uRzcIssX3irD21Ua3EjsmC2C8Ngjq6dh29RNpz2cZH9Wd/NSSyAQunhs7z&#13;&#10;yu1DZN+d9ocSB2JgT/JgBGMfN4UwnQXFmNwwhRM9EQtxP7tfo1zogTu2kO5oIVkRuCfJp7j6OLsg&#13;&#10;++XkPcu6vUvEabMUeXqAv6mlIof+xlIKBmP5Cvs7m4Objsj+3p/9dlYZ5eh5DiiPd3Jp7DSAxsxO&#13;&#10;nZ0CTQN2GhSRyey0wv9sgVI4GefKbXPlth69Ir55rtw2qLg3zmLmym1fEQP/bSu3aZL+zHmM84hk&#13;&#10;dMh5+Bu0YzrnoYKkqwgjrvnZVoz7bbYVqxSLw8qtsG7zHcjHY2QZU6/L1f47l7jxSM+2YhfzdZef&#13;&#10;5SSebcX/ljF5s63YqkYH+vKixWHVWDeLGC5iYBAZiBjBfDdZxCi7FgOJ2VWG0X+UvRarU7AVY0x1&#13;&#10;69jL24p1HmIrDtOYZis2B+NEWzHZTWoETWzFRPV6QFiZZrDi2qT0slikKALlzuWUxabfjIU0nee2&#13;&#10;H1bNsN0WY3FLolrfLkaGhlkpxaLoJtq0//SbjQYPVzcroWeY+Pqqa4dPNswfG6l6sZ3z893ThChz&#13;&#10;68bGtP+UMbpRdg8j/t6fOh83ymI/lbkcNbdhBlY7IEHLuhO9pulEtOOFxyQS3Z6us8s5t2C0LSjn&#13;&#10;nuwAmWlmT180sbxI2nv6TcfCpOz+FQrOptbSUKk7MVP6ppaVpyO4aXMgoI3tFQZM1ax6GzDWjsyu&#13;&#10;03ZOQhQVEhwfvJdLs2BGb9cc4i3p1kDogMgHf85kIg/gdXLRixCWuWzrXLb1ONndV+a7SCIxEwQh&#13;&#10;CLggBwQhxmlOuhIAH59nTM5lWyGKc9nWX0HZ1nMxDKHUMCyumMu2HhTDHZNh57Kt3HsVBPCXtWBE&#13;&#10;3/PMy4SXoZEMeFkMCJzEy/rC7YiTxEqJigWjX8Lz5S0YhGOh/GLBeL11W1UNpwxjjMVPKVP6zQwY&#13;&#10;c93Wk3VbLbx+rtsKLb+E+8u0NNlsonYTNfA5IPAxRG0SgSeNYmGl7Oe6rYdqudvwlFh2Xghvrtua&#13;&#10;2JYvwsI5C3wi8CEDDOhBcEtMtmbWRGlHD8qIy2pOb/g50hs09npOb1jvY9UvJb3B/XPOC/ypPGFO&#13;&#10;b8DAd0HpDeaHcR+gewfn9IZwUX1wcsK7hRtsn37YaLTkviKuur5n8drF65GCBHop4XR2in8cfTw4&#13;&#10;B7ly1G/r8GsRyqaQ+ECxnzRcbuby54vbT2we2E90GlMiQIjWs3qYPu19umBKJKmxaDVqvaW/96dZ&#13;&#10;I6pY0DynCtLJEAabsThdz7elprhmlhUkR3kwiY/tT7eISF1COS9y8TQk5WhoANc3WEl0KZ96aEEf&#13;&#10;s7cQ2eDVWbtWq/w6iWIVFoNSSw3BJJKCkjme6kdyl+1L2n/6TdeSVxTzDmshFoU0s354CsWBFSyJ&#13;&#10;8dXK6XEilFLXuI34Klhy39/d/NfqH38NLPpgz0ihVutT/xfexp+2v5QItd67dpC9N7YKBAG7cwdk&#13;&#10;8YujbIHUWtTOIvbEVeCLV+tNfDVYxdhojVxfJMcff+Y9EutjYxUHaaiSB6jbTF1hr1SVdp5+s9lb&#13;&#10;IQ6yQjUp00eycB9IQxr9QjGuMExFkQuH4rTjdK+p06s/kGudTkcEkUyv4MCgjHIqeIgiXnrY5CfG&#13;&#10;Gt4+sD9thRQCtrYejXUUmYbkxPu6CP2yxyRjeMisc4rOCeirzvnn1c1u+fjpfnUlfwSEJnNJBfgW&#13;&#10;wLIYOuePFKxqEUoCg8xJu4/Ezznk00YdTFfy4d31hilciw6x/PH77U6h2JvInx/X390FSWj59v4x&#13;&#10;+UOAy1OiUYwBeO6ps7jdHx+3Um/9auMf3vuH5ePN7Xrz7np3faUfv93xLQuLeLyQu2wDqxiecXS2&#13;&#10;TTI0cnedVasZPWciIZG2RBD6hc85+sde3zlTt3CIy/LH5+AyVYVNshg950UrvPICzjmayV/jOUNS&#13;&#10;D/GZq3uedc6ICc7cRw6ay8LkNosLOOdo/nyN54zAOjznKL9MotsU3qeMRJA7R84ZQ0u4HPgCDjro&#13;&#10;Nz/FdvHrZ9CV5LEODzqKLJMOWq7MtsD7kYMmr0JCIy/gnKNo+RoROkb07IVt9LFnEW5qbHjSzcg5&#13;&#10;U4OHkhwXcdBRvnyNBx09+/2DjjLLJIQmo6o2V97YQUO6L0MU04qdr5VyR5dt/6Cj0DLpoLmajDqn&#13;&#10;x1j0xYhiald6reccfQn9c44yy7Rz5iYmqxkwhtBk/V2GDq3l9l7rQY/Yw6So33N0aDxBhQVljRz0&#13;&#10;xYhietXraz1nCO5Q5I4yyySErgscY+qlGDlnrnKiWPYliGLqp3mlBy1OzsFBa4Vh2ZFpB72ovbjo&#13;&#10;yEFzveaFSGJRwHyFIrfYq4bn/DyjGPVAxccf/Ic1t5kK1d9fek4OldxiKDo0LvEOzFcPxYs7M3Ri&#13;&#10;rxWfx4xiWpZ8Mj43eSaFE+ScF4XdTrQ/Z5JR5C6LYCvBnRwrpL78OUf58jXi85hNjPrTzxHE5HJM&#13;&#10;K+NBXRC9QWl/zjCGgMtdSdbNL4bLUbR8jWcc7WHfbVarj+vNwxXH9Lwj5pKp3gVgRH8kNJtYHLmO&#13;&#10;Tc65FAvpwTHffN4nOLrPefn20wf1PuOHvvVPN18f/eMGL/XV/bvrezzDwfOLx3dzffX+3fV7HVxS&#13;&#10;bWgsvEM+Xn2BYeg8iNDSaUyK0NLfMHWPuzoaoRVbztna+ZytTXCExnml0UUa1NNxqWngfBEfPG6p&#13;&#10;rk32KbMuLdTPTasQS5F7KAfvwJh2nn7ToWpTgrmcJg38ss4yuRIpoKvFGxEtEobBiq2VzyfFfM3Z&#13;&#10;2s/J1l58J/8ZHdyu7+8+SEyN0KpnhtRoJOZPkUI70lZRmzWsxr5oaI190fAa++IhNjc7iOzFBtlw&#13;&#10;7bfrHz1eFhWySWpmw7VJVpBsTuZzMuO0zJ9GxeZkvkApD3fpXxNs+U/SiOdKsv+e9CB6hnr04HmO&#13;&#10;oabrcgtalotG/OJbj66k2KHcuCKyLQHFhYcUu5r6crKtzkPqT4ZpTJJt9TdTZNvYkvvmNTD1eBBy&#13;&#10;4ffvcAGOqgK9tmMiCoHTdmNPXuVE2/elkZDPJ1JPzv32qaDSLCwjQipo+Man/affTMCRy5xUkCLU&#13;&#10;POCuC18Sj6WmZO5uJmCnPxHMFSaykQjlKkzaf/rNRltwb3UYjct7CFbvdxnLJpQddzv2XxG1bk6q&#13;&#10;+GoghaW02OCQjaJSpoYA93b9WFsqbkYLmrfxp+9WXQHfB+DtbcZWTPCixqtHfPDtrZ1fVK2Ew/a2&#13;&#10;oszsXk4umeaCc94Mljs2lOR4yNRKSsQmYKPnW5JUEJi/TyCnoKiePFVAw/FOG6azNIgc42MCMIvW&#13;&#10;SENXpy9wJtvN2xRtHV+Q76Hu8/78LpKb7EP3mzC/WeLU/LYqjz7pHoeJJsNpEmfTdgb+8214ZilM&#13;&#10;sOxnuQ1PifmcLr4OFrLd1VcMCxdyG577dJxC+lMp5ZwuPqeLI+XGNCaHDn8qlPzMt+H9k8pZj51G&#13;&#10;5+issL27rih/bg7kHjuN3plJ7JSbShu/yrzKJBU1CJpRYZudEdE0bSI+HnXLMCU5OOghPdVhTO5G&#13;&#10;rjY9CdX4oDA/e6/St6R+J0I5WfwSHyC6XEOFvclSPoZo75ILAg66lJryoUvuHE1UCrRFuyj31+CM&#13;&#10;cIXSiZg/TTmIrqW5dOxyLh0b8fciDI09XhZox6waumoYoxt7vCzQqMkxMlS64PYzJXAYwCCDCS/j&#13;&#10;phkxnIUAioyLwY2kvrjx0eaB8ZHLaMSzCbPdfN7erR//9DdPxN67zZWmcYmz+hnd3rFvkBI/rglX&#13;&#10;7uQN/bU/tb+5smC6nb47F0EjZtkW2VaEGA2O3NMDxejp9KCoxYsvAk/XEDSXkgNSDyUKR8jBgkt/&#13;&#10;g6SEJPfi5MDmATnQaUwiBzp3pu5ofoweFJThUZkP2nimulCRkXobtqsmGcAtvo4a/jQxeFFagAXB&#13;&#10;iHoPak8MTtsiWmZ6DE27OFMNCY+G3c/FzfFqPT3aL5Wx5Gz7p+cD+9MmWyEIh6YlIqHRfW/iT22q&#13;&#10;0jiLU1g7Ora2a8KVmmqA9378qf1x85Y1zRcaJ3a0y4ZIXt39nATok7OURHhdUbwGrNftmBLSleTI&#13;&#10;yBYw49T6v3AHVElAgMUP69xrkgXsN/aGQdLO08XqSksuXjstoWu7gsKfp41XC8qBhgkwEb3q68wq&#13;&#10;KbbV6JTjL6I3g3u33J0RaYGBB84m3U0KhqjKdGahFCKySmQFHhiXJHwz/Gm9N1hXwiraFl/PKWDB&#13;&#10;n2YgsIBgnW5a1najGhXMTjc1AtMjFj7Bi+B2PYk4QM0sEZtELHX6BhwwGsAmWXfaDM+sAt+Ys6Rt&#13;&#10;MtH6gzu+yCIyvjgLtHmIOz5MYwoLJCZQzF89qN6zwJRGKRpWXCOj/MLUAqNxbJDiPu73lPrhi1Ra&#13;&#10;AuFwepb2nH7TDqll7Naegw4bMjB6srkTpkVRG/VxXp52m37TQcjfMSdrspgW1UKnjPoTIMUHaSH/&#13;&#10;SnUpmDfdmERCCTxYNrnLNOk/dqigwxvJBA4EKL6qap8FnjqnTekynALpclou+jCe0EnCyikauVhk&#13;&#10;puFUVRVvMPX+/Gn9comiwohMySU8b+NPawvrUExRGDw1h3qRGfmf0LZ1nZRiemeECooLmrRQSX3H&#13;&#10;k/uAZGvVrYqWsnsn22JJ9HvnQYLDtunJGIBhEDS04H7SJCyAOBK/YZysUROq7VcZfCuAi1xD5vud&#13;&#10;9p9+899lJnhyFadCjANT03K/inZZIMPLMuMrEiQUanJ/NWDbY6M1hD+oOBp/511yjZrfuk6UTLI2&#13;&#10;Io0tpIUinFpAYDBaClFY1iWZEhQpzkI18jzDSVugWve7J+oc9EtSts6fRIJ4U6238afuLJkGBlHn&#13;&#10;IRVFwcStCW07VxXOQ3VZuUh/Hqq5HtOw8DxU4/4wqpFPhOoK+c7o4yFUQ6hAODmA/BCqoeeEMIVX&#13;&#10;z4Jq5Gq7gXgA1SI+HgFB+LXRrAidAzgbg2r4mN9H69jgUE0sPMQvLOAQqvFHSLJJWPY0qEaN5E4U&#13;&#10;+UVRky58ku4UqBS6c2BApAcOof5USM3JPNazOY8BXHFtuHgeA6S0ralVPRHHx/anzkHXdR76cwm7&#13;&#10;ki2oYN2npX8qFjteN2eodEcsmG7sWYKe54UJPwX3Rzo/98X40zaWcruq+jkPP0pZCNqzCrFA7ul1&#13;&#10;wcqo7xsApyMF4hS3LIvCuA+fTrcEoHQL0FEPVzUO9L1YoETgIRvD0CiRkIZSY9rtpWlEYWdnjcg1&#13;&#10;IuB4oBEFkJItmqQR4RMtjM6MaUTFfNvIz3HbiNKfOXxsvZdeLyV87LRFag4fu6zwMZPVXtdtI/+6&#13;&#10;8LGgyM7s1NkpsvmAnUYb7CR2iusnBvU3C3cfePQYKQXi31YXW4XGo2Lii9sXbR7BxSbTmGJftN8g&#13;&#10;5LtZbm9fTAXsfUu508Bbext/qjCOI0xKXov2xNUjhyLuYdvouqszzUY+Krn35oAp4Yw8rqfCHEpK&#13;&#10;6Z6WyLEvcKgy37KtYr6Wz9OfujZcIeZtlZjCM5ohqoZqhk21GGgFqUxuvaOq2i/qnGCIniFIoj5U&#13;&#10;wmhqMkmSVw0VKcP846uBNp2uYr+TFLdjxJOaTdxJ8Yae5qQFJkhV+YnKi6jgY4+tOMd1qyuOv3CN&#13;&#10;vsPQFlaFkzQ1vupiF0Ue1e20ax/QNlUiC+V0MfOegYQ63m5ytim6vh4HB6WXwByFW5yilv9UFMQk&#13;&#10;ntxtUunMuthiVzjdNN56s9hX0PCl+1O3ACx0e30ei214E39q0z1oHCL5pamNARRnPud8DuPXgM9F&#13;&#10;zXoSn+uqLsvN3oHpZREgdV+XB0QVf0xwpOUAsgHnizM6m4c40sI0pjA6+w1EwKd9jNHtW+Z4g067&#13;&#10;J8j9NcQWS9EhQ0ppktGiLN7FRa2FxNKPodeiF/iknTklpFK8+e8KTLjOdNL+02+G9rRWIlVWbcpO&#13;&#10;qFLs1sWMaGo5Sx+N3NnDV2fYyX7PYI4xjNvpij9tBxSKOAncVpryeZRwUlDbLr3Qk07Z1OiKSd9V&#13;&#10;K3D8hS8LKU3fMK4KD/6m4jqcwCAwnOH10VHS3tNvuhL3GmKcpDpEbwPNulfg8e3/ufAbnmDlGiE/&#13;&#10;2NaxYbBsKoOE26nb0OfN5uhQ3EeWjJSXMa3WslMHIx07FEcPf39pRD8IPjPRd6IPPR4Q/aj/TSP6&#13;&#10;BY4Gc5zgoVYRvEf0G3wLTvSziNsvT/R1HoHoyzSmEP08q0yCdKjeE/0xTBN3sOoBCTaBt9YN0VXp&#13;&#10;G4Ql/cGiQb6aSjgojOQ7TpBW+J2jNF4tc+QQHueF8YxwVoUzAcRwlyLTdaTf7HcSJRbIW1l16tP1&#13;&#10;0XJuATOaCMlIaFgOVCjr4N6CeGlk2r/TCB1HSZG4gk5rfNoOb2ncMe/Hn9pfSQq0TptAwcMu04no&#13;&#10;D9g6JeOoRw7G+obiWCrWkJqUahJsiBJXQkjZ+KknSJ1K/FxBw4WRphtHGIJunNxfmOhpqIPuK3X3&#13;&#10;64Aujy2MaiO6aTnsP+lxUXhIwaGxDI+nOYH9zWCodLttBLTB0+qgtuM6Q4d378afuuVD3PP3l8ZR&#13;&#10;gjg1cxTnKNCzAUeJmtZzOcpIRDrxLcZPuJoSuqoo9+L8RKcBO9FZTGEn+pMJKoShSG95Dvv+VBzR&#13;&#10;dibUgZ7+1p9O1ixc1pmYv74IRJrTOCSNA+4yQJpAqIWuTEIarlvmCr9Z+Q4mBnBsVr65OVD18jOM&#13;&#10;e1a+E/lLiWo5K9/f3m+uflxSD/lf51kM3HoWlVxUQgMYUP0oTU6i+h1pXebwGQ3UWdSikKrFlfpk&#13;&#10;v5SwVOg8gvIt05gkLYmHTjQkF1vO6N4kIij3SzXseKmeZC3J+l135bs57dCGXYxMtaf0m0pT+PrM&#13;&#10;QCilCM3Cba90lcJ82oLg/v5gdWXR/oQ7R7dM2n/6zbqURDTTvQnK6ncphed0wYSPHuje5NNZ6OUz&#13;&#10;de89jLiQ6E+dj0mcuKNOK3nYhnUCxBfqTvTE07GFLkqLsCUQNV1nJ1l1wbfq/lI/QVREK8pSLBq9&#13;&#10;ymnA6sbGItDYLtTEln5g1c5ai9vNXe310TB+mFrubwaDje0VdpBoF/D3/uzvKUkYhzaKtBk2iRQf&#13;&#10;/PVFiPH7/DQSXgH8mcg7kQcPBkQ+8sFJRB6DUNaZYZF0rkxdDHsTa43lCcQMVJ64eHdAvLhKbPMQ&#13;&#10;Kh+mMYXKV03Wz9ECpfZk3gFc0cR67zEEf+9PbSfFMc0kl51TjUk1MysXNlr1jfTo1EG/XKhs6hVm&#13;&#10;0ENcHaMzlBD1bAlc8eHMIzGhAqrS0pi/EF8VhZea8hSFAaEZGw1L3rEcICmkr9ZGMo5SFxDeQLcX&#13;&#10;LyCngrqTRiPMwDyDlEI6KGtL8pmaDrGnqp3Z14YHyoI1SFyJcQTpatJveqbklhj8S6ZmYvDuvSJH&#13;&#10;O30VR6uy7IgJenS0uAAs5hoh4gsgdgmeL9yIdJ001w8kzI0f+6tJO0mgtdUIGHTJfQ0GylgIlOP6&#13;&#10;REqCnZQt4nyMVQjS1aTwCycmMywwUkr0uijobfxpOFTnlhdQYrQK6tFRvChJM1FQVqxXCPL+/Kn9&#13;&#10;cuqWMHe+bZl5Yj0pfLrVvTmkK7XeSQ/TwyF1jSsq+vJXRU5PWDyl+BXMfSeBX/PBx1eTzg1beqYy&#13;&#10;Tvydd7nILIGKaCAVuv0NCRcGPoTc+Bmka0m/6coa97IAZIkQqBtfkrcZ9AYfhjUZBi7Yk8lIDdwa&#13;&#10;UerIeOrvX5thrhfYIaknfcNuWv5eWx+Bw7EVSWKMOVvAtv5QRLA5ZZGk494hIrC7t8LeTDqossuc&#13;&#10;1h50SPkUy6OjFkPiF6m42USRhTgWF3XTdaSQPeRj/v7SxLMADrN4ZuKZQMaheMbfgDrZomniWZZh&#13;&#10;eLUQi6yzQhN78YyoxxzGIOJZQ8KyO15fXDyzeSCe6TSmiGc4Nyx7OOwJ+HZMPCMj1SIEvaUjgD+N&#13;&#10;SBPRq5iFxToyZW/jT20L8/Ek6vNtMWOa2EfWqOvz3p8/bQ6kUSqhoyi+WgV6rCVtSx6zkSNJNvfD&#13;&#10;8zYpSdDeUS4tspNqCuoMjXS58tIDIs0mQVM5MT1KEIkRiOJl2n/6zUdzsQ9zQOrchah59BOsKpE/&#13;&#10;Ye+mzVLpIAZRpf37Gm3PmswExf4vvI0/Y1tn88i9p+GhBBz03CbkPS/kUoYgfZEGGxjU0XPDniAx&#13;&#10;7CAddwYMckrTleqsS6Qi+4WXFvJzw5TuMs7huRHv7WKAv5rElSpWYOftv4ujURJDJUmq12iNo/iK&#13;&#10;CkU+x+wZAjTSopXG48KIVEquJYJaN7WT8qY9hkuOr4lGVQthk1eT1lajVegsK9J5w/n7AlgR4pce&#13;&#10;YYeM2R8tQ+qwV/saEOlJpd/03AiF8FmKmNzvkqBFC5ggKkH5uE+EaHgLs6jQ0hxG0/7TbzqaCOm2&#13;&#10;XQg+yXZRuN+gpMqMrPhoZOyb3sAnPdJJO0mpC8OOksCTZG1EZJqQJwkK6Su0JBP1MXpOl/9K6KKZ&#13;&#10;7SiFEX4XFyD3VITDId0iNaTicTPLFIGfeqTT1obYqqOhTKZmOOQ0q/aCxphK8hS0sWAqrJ5swFSY&#13;&#10;RCPw+gRySWwfSricyzCgI4gneUMYpMrr/mbSyjBGmrbhP/NtRMy0oSAobsdRwOI+Sy8ykFEbbHRh&#13;&#10;KZmlYpYBFZG/pzme8X6o4dmmzUJkf8FQkBjbjG6wj+xPmzMhZoqy2Lujs9Hb+NPaQnd0Lwl6Rq1N&#13;&#10;+x1DNaQqM7VHNu37iOnecF5E+PQ0xRis8/dXkw4N+6tRpkGXFHMw6ok2QLxXj2iRr2K0mlQlRKXp&#13;&#10;4MiR6CyJj0tQDQOW8aGiPqRncD1T7LCbPWM0TsfOlPp5iVJVdZy3IbYZ0eMmR/IPJGDSmbo2ZFyr&#13;&#10;/FB0JfDR2666qaWcJMDF9TxpdDP82sPv4EgOdylcpN8cBsFf7ZL6GQmzwVQUw9flvp3eRIhedxJJ&#13;&#10;cXdHnrT/9JuN1nBpUxgNmSCN2pakeKW6VYlzKRmNOlDOEO368UkwKQYsM1sElb6/AIDEjB1IZgeb&#13;&#10;jNYf5ih7On0n4c2Gb1LFJ3FtAZPmhWFPYXK9iXBhugne8dWkte0FtPg7BzyyF4y1NcjCydoK7kPT&#13;&#10;HaEWuwZpDkZL6Y5EyOpG9bUvb+NPPd1CdJKwc5Q/OhPHKBe36S4L+3Xs8P78qf1SstCs3HGtzNrb&#13;&#10;jMOZGeDiD+LmAF02RXxU/ZOQeFE79vI57jCTgyjqmMpqCuegENan3oGjMpkEBxKNY46vTFdP4S0j&#13;&#10;WgDYIeFPm0puaFgCgzIKo/b2KW2KjGV6JFZ8B3Jv4k/ffs+fiz7bo90ONV7v69IMOQFBZ0OOG3IA&#13;&#10;sYEhJ0DQdEMO0Cc2TGFPY9EUcyHIa4gi4kPYoIO6jQSazIUg50KQej+5k0wlv3MhSMUYz9lwTk6N&#13;&#10;zrkQZIzHmgtBKrbMhSDnQpBzIUgcsAOjfcpV5kKQVCydC0Fu3/ZCD4NyOatErhJhJxioRFFrnObb&#13;&#10;xqbQeTjaWHb36wowV4NDYv7Ci2T+oLEAczX6XXiAuSp08Y4UF0/PBJirnvzc5O45wPxUgLmayWLo&#13;&#10;+RnLptrnXl+AebBGzlTeqTwGa6Xyf17d7JaPn+5XV5aDP9nyJTd7maOzxaxqzmQvUEjxA6ryaART&#13;&#10;TsnpGJ3iIUxPm+3uD6v1w5V8eHe9YR7Xkmiz/PH77U5tuN5E/vy4/u7u/j5YlO8fkz8Eqyw2X5n4&#13;&#10;9umHjUZh9Rh8sPP+lKMHV3Z/fNxKNtHVxj+89w/Lx5vb9ebd9e76Sj9+u+NbFhbxuP7d5936411Y&#13;&#10;yH5om+WX7ZNOkg9XXx/uH7dvafPu+na3e3r75s325nb1sNx+83B3s1lv1x9339ysH96sP368u1m9&#13;&#10;+bLefHiDpyULn54265vVdnv3+Okvt8unFWPLYHDpH/ygodPDg47IMImfNzjaLSZo7KC5VkK8YhKq&#13;&#10;9gsfdADB/W5fbZ9uvrsDur5fbnc/LDdLJnh99WWzfHp3vf3vz8vN6vrq3k/zV3/QSA3Dg46gP+mg&#13;&#10;CVxocRCLpXbsoC8Ho2OW+3MLAfw7YDS4NjzoCPrTDpo7RiykZOyg6xIJ7SIwOgRpvFaMhnsODzqC&#13;&#10;/qSDbiW7QUX1sYMmGkoi1i+AdAeX8Gs9aLSi4UFH0J900B0ZFhYYN3rQBH4wyi9/0Bos8FoPmjCF&#13;&#10;4UFH0J920BQoI2juCI/m9roLOefoRX+FLFqywQfnrMUyBfInnTNl28i9U3uJYLRlGrl61RHkBF2P&#13;&#10;CO2xLC+uXWk1g1eK0BL3NTzoaFCeeNAEpVVHD1ruZES0v4CDjst6jRg9pkZr+PkzMJrEZosfHcFo&#13;&#10;CjiGIv8XcNLRPPAaT3pMj9bs1eknTZAvKWDHmLSYai+ES0f7wGs86TFFmvBQbIzPOGmuabFw8TG5&#13;&#10;+2I0ac0of61sekyT1lsQp580ySoePL8gPNzSR1weI11X6igG4t201KmwMOSXl8eigeCiUPrp7uYt&#13;&#10;/5u1m08Da/f6afWILfzjevOw3G2/WW8+vfmwWX7BtP1wj8E7a97wq91nMdqqyfxhUh8Py83fPj/9&#13;&#10;Bxb0p+Xu7v3d/d3u76E7bOUyqccff7i7EaeBfEFgM8N5K3lfKtoFy/qV/AHK4K3kN3guVh9Xmz+v&#13;&#10;7un5x9WfV9u7f6y89Nig7/f3d0/iwrjarHf/7253G7oVi7Q4M+SlLQsfwoEfYGRn1Bnw+/XN54fV&#13;&#10;4063ZxPmsX7c3t49bXFYvF09vF99wLPyxw86yPL+6Xb5v9cfvrv7qv4VGVVG325uxA0UnCvb3Wa1&#13;&#10;u7mVBrIEn7WuXN0ry7cO1Uzj6iup4YSfBWbXWe7XPo+dC3myVhIcBTP8NR4b78FdPP8yL5BMWqcZ&#13;&#10;5s9XnToffkXAF8VNB74gksnaBER/XcBXBAj/+YCPUAoC7wP8WZCFE2Wy1Gu5dFxgj8ryhKX83FRZ&#13;&#10;TugQ+nBMfnr7afP0F3AtfP7yST4t+dvy6fbu5vfL3bL/PbR6uyrWt+v7D6vNb/8/AAAA//8DAFBL&#13;&#10;AwQKAAAAAAAAACEAGp5keIsAAACLAAAAFAAAAGRycy9tZWRpYS9pbWFnZTEucG5niVBORw0KGgoA&#13;&#10;AAANSUhEUgAAAfgAAAABCAYAAAAywrwaAAAAAXNSR0IArs4c6QAAAARnQU1BAACxjwv8YQUAAAAJ&#13;&#10;cEhZcwAADsMAAA7DAcdvqGQAAAAgSURBVEhL7cEBDQAACMOwTzkouzZ8kLW0HWAjSZKeSA6CcwM+&#13;&#10;ckVtJwAAAABJRU5ErkJgglBLAwQUAAYACAAAACEALmzwAMUAAAClAQAAGQAAAGRycy9fcmVscy9l&#13;&#10;Mm9Eb2MueG1sLnJlbHO8kMGKwjAQhu8L+w5h7tu0PSyymPYigldxH2BIpmmwmYQkir69gWVBQfDm&#13;&#10;cWb4v/9j1uPFL+JMKbvACrqmBUGsg3FsFfwetl8rELkgG1wCk4IrZRiHz4/1nhYsNZRnF7OoFM4K&#13;&#10;5lLij5RZz+QxNyES18sUksdSx2RlRH1ES7Jv22+Z7hkwPDDFzihIO9ODOFxjbX7NDtPkNG2CPnni&#13;&#10;8qRCOl+7KxCTpaLAk3H4t+ybyBbkc4fuPQ7dv4N8eO5wAwAA//8DAFBLAwQUAAYACAAAACEATl37&#13;&#10;IeMAAAAQAQAADwAAAGRycy9kb3ducmV2LnhtbExPTWuDQBC9F/oflin01qxaGxLjGkL6cQqFJoXQ&#13;&#10;20YnKnFnxd2o+fcdT+1lePMe8+a9dD2aRvTYudqSgnAWgEDKbVFTqeD78P60AOG8pkI3llDBDR2s&#13;&#10;s/u7VCeFHegL+70vBZuQS7SCyvs2kdLlFRrtZrZFYu1sO6M9r10pi04PbG4aGQXBXBpdE3+odIvb&#13;&#10;CvPL/moUfAx62DyHb/3uct7efg4vn8ddiEo9PoyvKx6bFQiPo/+7gKkD54eMg53slQonGgXcxjMb&#13;&#10;x3NGkx7EEaPTxC2WEcgslf+LZL8AAAD//wMAUEsBAi0AFAAGAAgAAAAhALGCZ7YKAQAAEwIAABMA&#13;&#10;AAAAAAAAAAAAAAAAAAAAAFtDb250ZW50X1R5cGVzXS54bWxQSwECLQAUAAYACAAAACEAOP0h/9YA&#13;&#10;AACUAQAACwAAAAAAAAAAAAAAAAA7AQAAX3JlbHMvLnJlbHNQSwECLQAKAAAAAAAAACEAfJRqE2AB&#13;&#10;AABgAQAAFAAAAAAAAAAAAAAAAAA6AgAAZHJzL21lZGlhL2ltYWdlMi5wbmdQSwECLQAUAAYACAAA&#13;&#10;ACEA9uClxCAwAAAHVwEADgAAAAAAAAAAAAAAAADMAwAAZHJzL2Uyb0RvYy54bWxQSwECLQAKAAAA&#13;&#10;AAAAACEAGp5keIsAAACLAAAAFAAAAAAAAAAAAAAAAAAYNAAAZHJzL21lZGlhL2ltYWdlMS5wbmdQ&#13;&#10;SwECLQAUAAYACAAAACEALmzwAMUAAAClAQAAGQAAAAAAAAAAAAAAAADVNAAAZHJzL19yZWxzL2Uy&#13;&#10;b0RvYy54bWwucmVsc1BLAQItABQABgAIAAAAIQBOXfsh4wAAABABAAAPAAAAAAAAAAAAAAAAANE1&#13;&#10;AABkcnMvZG93bnJldi54bWxQSwUGAAAAAAcABwC+AQAA4TYAAAAA&#13;&#10;">
              <v:group id="Group 568" o:spid="_x0000_s1851" style="position:absolute;left:20376;top:36426;width:66167;height:3474" coordsize="66166,34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J+ygAAAOEAAAAPAAAAZHJzL2Rvd25yZXYueG1sRI/BasJA&#13;&#10;EIbvhb7DMoXe6iYWpURXEaviQQqNhdLbkB2TYHY2ZNckvn3nUOhl4Gf4v5lvuR5do3rqQu3ZQDpJ&#13;&#10;QBEX3tZcGvg671/eQIWIbLHxTAbuFGC9enxYYmb9wJ/U57FUAuGQoYEqxjbTOhQVOQwT3xLL7uI7&#13;&#10;h1FiV2rb4SBw1+hpksy1w5rlQoUtbSsqrvnNGTgMOGxe011/ul6295/z7OP7lJIxz0/j+0LGZgEq&#13;&#10;0hj/G3+IozUwm8vLYiQ2oFe/AAAA//8DAFBLAQItABQABgAIAAAAIQDb4fbL7gAAAIUBAAATAAAA&#13;&#10;AAAAAAAAAAAAAAAAAABbQ29udGVudF9UeXBlc10ueG1sUEsBAi0AFAAGAAgAAAAhAFr0LFu/AAAA&#13;&#10;FQEAAAsAAAAAAAAAAAAAAAAAHwEAAF9yZWxzLy5yZWxzUEsBAi0AFAAGAAgAAAAhAD++gn7KAAAA&#13;&#10;4QAAAA8AAAAAAAAAAAAAAAAABwIAAGRycy9kb3ducmV2LnhtbFBLBQYAAAAAAwADALcAAAD+AgAA&#13;&#10;AAA=&#13;&#10;">
                <v:rect id="Rectangle 569" o:spid="_x0000_s1852" style="position:absolute;width:66166;height:27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U0YyAAAAOEAAAAPAAAAZHJzL2Rvd25yZXYueG1sRI/RasJA&#13;&#10;FETfC/7DcoW+1Y3BBo2uorWF1ieNfsA1e80Gs3fT7FbTv+8WCn0ZGIY5wyxWvW3EjTpfO1YwHiUg&#13;&#10;iEuna64UnI5vT1MQPiBrbByTgm/ysFoOHhaYa3fnA92KUIkIYZ+jAhNCm0vpS0MW/ci1xDG7uM5i&#13;&#10;iLarpO7wHuG2kWmSZNJizXHBYEsvhspr8WUV7CeO0tfUb4rKzkx/Pu4+PjFT6nHYb+dR1nMQgfrw&#13;&#10;3/hDvGsFz9kMfh/FNyCXPwAAAP//AwBQSwECLQAUAAYACAAAACEA2+H2y+4AAACFAQAAEwAAAAAA&#13;&#10;AAAAAAAAAAAAAAAAW0NvbnRlbnRfVHlwZXNdLnhtbFBLAQItABQABgAIAAAAIQBa9CxbvwAAABUB&#13;&#10;AAALAAAAAAAAAAAAAAAAAB8BAABfcmVscy8ucmVsc1BLAQItABQABgAIAAAAIQBtsU0YyAAAAOEA&#13;&#10;AAAPAAAAAAAAAAAAAAAAAAcCAABkcnMvZG93bnJldi54bWxQSwUGAAAAAAMAAwC3AAAA/AIAAAAA&#13;&#10;" filled="f" stroked="f">
                  <v:textbox inset="2.53958mm,2.53958mm,2.53958mm,2.53958mm">
                    <w:txbxContent>
                      <w:p w14:paraId="39D37F09" w14:textId="77777777" w:rsidR="00177E13" w:rsidRDefault="00177E13">
                        <w:pPr>
                          <w:spacing w:after="0" w:line="240" w:lineRule="auto"/>
                          <w:ind w:left="0" w:firstLine="0"/>
                          <w:textDirection w:val="btLr"/>
                        </w:pPr>
                      </w:p>
                    </w:txbxContent>
                  </v:textbox>
                </v:rect>
                <v:shape id="Freeform 570" o:spid="_x0000_s1853" style="position:absolute;left:626;top:1212;width:281;height:519;visibility:visible;mso-wrap-style:square;v-text-anchor:middle" coordsize="28101,518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06SRywAAAOEAAAAPAAAAZHJzL2Rvd25yZXYueG1sRI9RSwJB&#13;&#10;FIXfg/7DcINeQmczM1kdpYxCAo1MfL7uXHe3du4sM5Nu/777EPhy4XA53+GbzjvXqCOFWHs2cNvP&#13;&#10;QBEX3tZcGth+vvTGoGJCtth4JgO/FGE+u7yYYm79iT/ouEmlEgjHHA1UKbW51rGoyGHs+5ZYfgcf&#13;&#10;HCaJodQ24EngrtGDLBtphzXLQoUtLSoqvjc/zsDwZnUX3teHr/1itxqOn952g4Jfjbm+6p4nch4n&#13;&#10;oBJ16dz4RyytgfsHcRAjsQE9+wMAAP//AwBQSwECLQAUAAYACAAAACEA2+H2y+4AAACFAQAAEwAA&#13;&#10;AAAAAAAAAAAAAAAAAAAAW0NvbnRlbnRfVHlwZXNdLnhtbFBLAQItABQABgAIAAAAIQBa9CxbvwAA&#13;&#10;ABUBAAALAAAAAAAAAAAAAAAAAB8BAABfcmVscy8ucmVsc1BLAQItABQABgAIAAAAIQBn06SRywAA&#13;&#10;AOEAAAAPAAAAAAAAAAAAAAAAAAcCAABkcnMvZG93bnJldi54bWxQSwUGAAAAAAMAAwC3AAAA/wIA&#13;&#10;AAAA&#13;&#10;" adj="-11796480,,5400" path="m28101,r,11123l19366,16842r8735,-51l28101,27558r-11916,c15273,31229,15422,34330,16632,36885v1209,2579,3655,3869,7339,3869l28101,39321r,11320l18920,51891v-6642,,-11627,-2406,-14957,-7243c651,39836,,33412,2009,25400,4018,17388,7832,10840,13450,5755l28101,xe" fillcolor="#a6a6a6" stroked="f">
                  <v:stroke joinstyle="miter"/>
                  <v:formulas/>
                  <v:path arrowok="t" o:extrusionok="f" o:connecttype="custom" textboxrect="0,0,28101,51891"/>
                  <v:textbox inset="2.53958mm,2.53958mm,2.53958mm,2.53958mm">
                    <w:txbxContent>
                      <w:p w14:paraId="53D76D4C" w14:textId="77777777" w:rsidR="00177E13" w:rsidRDefault="00177E13">
                        <w:pPr>
                          <w:spacing w:after="0" w:line="240" w:lineRule="auto"/>
                          <w:ind w:left="0" w:firstLine="0"/>
                          <w:textDirection w:val="btLr"/>
                        </w:pPr>
                      </w:p>
                    </w:txbxContent>
                  </v:textbox>
                </v:shape>
                <v:shape id="Freeform 571" o:spid="_x0000_s1854" style="position:absolute;left:127;top:975;width:514;height:771;visibility:visible;mso-wrap-style:square;v-text-anchor:middle" coordsize="51402,770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xToLygAAAOEAAAAPAAAAZHJzL2Rvd25yZXYueG1sRI9Ba8JA&#13;&#10;FITvBf/D8gq9NRtT1BJdRWwDtfSg1oPH1+wzCWbfhuw2if/eLQi9DAzDfMMsVoOpRUetqywrGEcx&#13;&#10;COLc6ooLBcfv7PkVhPPIGmvLpOBKDlbL0cMCU2173lN38IUIEHYpKii9b1IpXV6SQRfZhjhkZ9sa&#13;&#10;9MG2hdQt9gFuapnE8VQarDgslNjQpqT8cvg1Cj7Puz55qbP3ZHLafXXbbDtUP41ST4/D2zzIeg7C&#13;&#10;0+D/G3fEh1YwmY3h71F4A3J5AwAA//8DAFBLAQItABQABgAIAAAAIQDb4fbL7gAAAIUBAAATAAAA&#13;&#10;AAAAAAAAAAAAAAAAAABbQ29udGVudF9UeXBlc10ueG1sUEsBAi0AFAAGAAgAAAAhAFr0LFu/AAAA&#13;&#10;FQEAAAsAAAAAAAAAAAAAAAAAHwEAAF9yZWxzLy5yZWxzUEsBAi0AFAAGAAgAAAAhAIfFOgvKAAAA&#13;&#10;4QAAAA8AAAAAAAAAAAAAAAAABwIAAGRycy9kb3ducmV2LnhtbFBLBQYAAAAAAwADALcAAAD+AgAA&#13;&#10;AAA=&#13;&#10;" path="m18445,l42667,,41216,6921r-4883,595l30528,25623,24557,49510,22436,61342r7116,l41774,60226r3377,-5011l51402,56753,41858,77093r-6586,-447l36165,73819,,73893,1339,67370r3796,-844l10967,48245,16939,24383,20036,7119,16520,6251,18445,xe" fillcolor="#a6a6a6" stroked="f">
                  <v:path arrowok="t" o:extrusionok="f"/>
                </v:shape>
                <v:shape id="Freeform 572" o:spid="_x0000_s1855" style="position:absolute;left:907;top:1522;width:167;height:208;visibility:visible;mso-wrap-style:square;v-text-anchor:middle" coordsize="16715,208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BEnKxgAAAOEAAAAPAAAAZHJzL2Rvd25yZXYueG1sRI/dagIx&#13;&#10;FITvBd8hHKF3mlVwW1ajFH9g70rVBzhsTjdLNychibr79k2h0JuBYZhvmO1+sL14UIidYwXLRQGC&#13;&#10;uHG641bB7Xqev4GICVlj75gUjBRhv5tOtlhp9+RPelxSKzKEY4UKTEq+kjI2hizGhfPEOftywWLK&#13;&#10;NrRSB3xmuO3lqihKabHjvGDQ08FQ8325WwWeQnksjTXr0cXD6cPX43WolXqZDcdNlvcNiERD+m/8&#13;&#10;IWqtYP26gt9H+Q3I3Q8AAAD//wMAUEsBAi0AFAAGAAgAAAAhANvh9svuAAAAhQEAABMAAAAAAAAA&#13;&#10;AAAAAAAAAAAAAFtDb250ZW50X1R5cGVzXS54bWxQSwECLQAUAAYACAAAACEAWvQsW78AAAAVAQAA&#13;&#10;CwAAAAAAAAAAAAAAAAAfAQAAX3JlbHMvLnJlbHNQSwECLQAUAAYACAAAACEAmgRJysYAAADhAAAA&#13;&#10;DwAAAAAAAAAAAAAAAAAHAgAAZHJzL2Rvd25yZXYueG1sUEsFBgAAAAADAAMAtwAAAPoCAAAAAA==&#13;&#10;" path="m10409,r6306,397l12669,20836r-5832,l6669,18802,,19710,,8389,8092,5581,10409,xe" fillcolor="#a6a6a6" stroked="f">
                  <v:path arrowok="t" o:extrusionok="f"/>
                </v:shape>
                <v:shape id="Freeform 573" o:spid="_x0000_s1856" style="position:absolute;left:1118;top:1406;width:237;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xw9SxgAAAOEAAAAPAAAAZHJzL2Rvd25yZXYueG1sRI9Bi8Iw&#13;&#10;FITvgv8hPGEvsqZVXKUaRVcEPerKen00z7bYvJQkav33ZmHBy8AwzDfMfNmaWtzJ+cqygnSQgCDO&#13;&#10;ra64UHD62X5OQfiArLG2TAqe5GG56HbmmGn74APdj6EQEcI+QwVlCE0mpc9LMugHtiGO2cU6gyFa&#13;&#10;V0jt8BHhppbDJPmSBiuOCyU29F1Sfj3ejIJ298uj0zpgf38epuPr3qW6P1Hqo9duZlFWMxCB2vBu&#13;&#10;/CN2WsF4MoK/R/ENyMULAAD//wMAUEsBAi0AFAAGAAgAAAAhANvh9svuAAAAhQEAABMAAAAAAAAA&#13;&#10;AAAAAAAAAAAAAFtDb250ZW50X1R5cGVzXS54bWxQSwECLQAUAAYACAAAACEAWvQsW78AAAAVAQAA&#13;&#10;CwAAAAAAAAAAAAAAAAAfAQAAX3JlbHMvLnJlbHNQSwECLQAUAAYACAAAACEAvccPUsYAAADhAAAA&#13;&#10;DwAAAAAAAAAAAAAAAAAHAgAAZHJzL2Rvd25yZXYueG1sUEsFBgAAAAADAAMAtwAAAPoCAAAAAA==&#13;&#10;" adj="-11796480,,5400" path="m23659,r,11350l19896,12282v-2381,992,-3776,2282,-4185,3895c15320,17764,15487,19029,16213,19972v744,917,2288,1364,4632,1364l23659,20013r,9856l14706,32473v-5265,,-9144,-1562,-11636,-4663c595,24685,,20542,1284,15383,2586,10248,5628,6453,10409,4072,12809,2881,16066,1753,20182,692l23659,xe" fillcolor="#a6a6a6" stroked="f">
                  <v:stroke joinstyle="miter"/>
                  <v:formulas/>
                  <v:path arrowok="t" o:extrusionok="f" o:connecttype="custom" textboxrect="0,0,23659,32473"/>
                  <v:textbox inset="2.53958mm,2.53958mm,2.53958mm,2.53958mm">
                    <w:txbxContent>
                      <w:p w14:paraId="3F109D05" w14:textId="77777777" w:rsidR="00177E13" w:rsidRDefault="00177E13">
                        <w:pPr>
                          <w:spacing w:after="0" w:line="240" w:lineRule="auto"/>
                          <w:ind w:left="0" w:firstLine="0"/>
                          <w:textDirection w:val="btLr"/>
                        </w:pPr>
                      </w:p>
                    </w:txbxContent>
                  </v:textbox>
                </v:shape>
                <v:shape id="Freeform 574" o:spid="_x0000_s1857" style="position:absolute;left:907;top:1193;width:237;height:295;visibility:visible;mso-wrap-style:square;v-text-anchor:middle" coordsize="23710,2944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OBbyQAAAOEAAAAPAAAAZHJzL2Rvd25yZXYueG1sRI/RasJA&#13;&#10;FETfhf7Dcgu+iG6UGiW6ihgsBZHS6AfcZq9JbPZuyK6a/r0rFPoyMAxzhlmuO1OLG7WusqxgPIpA&#13;&#10;EOdWV1woOB13wzkI55E11pZJwS85WK9eektMtL3zF90yX4gAYZeggtL7JpHS5SUZdCPbEIfsbFuD&#13;&#10;Pti2kLrFe4CbWk6iKJYGKw4LJTa0LSn/ya5Gwebk3/M4PuzTz+r7MLDjy/lyTZXqv3bpIshmAcJT&#13;&#10;5/8bf4gPrWA6e4Pno/AG5OoBAAD//wMAUEsBAi0AFAAGAAgAAAAhANvh9svuAAAAhQEAABMAAAAA&#13;&#10;AAAAAAAAAAAAAAAAAFtDb250ZW50X1R5cGVzXS54bWxQSwECLQAUAAYACAAAACEAWvQsW78AAAAV&#13;&#10;AQAACwAAAAAAAAAAAAAAAAAfAQAAX3JlbHMvLnJlbHNQSwECLQAUAAYACAAAACEA5mTgW8kAAADh&#13;&#10;AAAADwAAAAAAAAAAAAAAAAAHAgAAZHJzL2Rvd25yZXYueG1sUEsFBgAAAAADAAMAtwAAAP0CAAAA&#13;&#10;AA==&#13;&#10;" adj="-11796480,,5400" path="m4800,v7367,,12510,1811,15431,5482c23152,9128,23710,14560,21905,21779v-483,1909,-1292,4489,-2427,7664l,29443,,18676r8316,-48c8948,16148,8864,14288,8064,13022,7283,11782,5534,11162,2818,11162l,13008,,1885,4800,xe" fillcolor="#a6a6a6" stroked="f">
                  <v:stroke joinstyle="miter"/>
                  <v:formulas/>
                  <v:path arrowok="t" o:extrusionok="f" o:connecttype="custom" textboxrect="0,0,23710,29443"/>
                  <v:textbox inset="2.53958mm,2.53958mm,2.53958mm,2.53958mm">
                    <w:txbxContent>
                      <w:p w14:paraId="602268CB" w14:textId="77777777" w:rsidR="00177E13" w:rsidRDefault="00177E13">
                        <w:pPr>
                          <w:spacing w:after="0" w:line="240" w:lineRule="auto"/>
                          <w:ind w:left="0" w:firstLine="0"/>
                          <w:textDirection w:val="btLr"/>
                        </w:pPr>
                      </w:p>
                    </w:txbxContent>
                  </v:textbox>
                </v:shape>
                <v:shape id="Freeform 575" o:spid="_x0000_s1858" style="position:absolute;left:1217;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NIazygAAAOEAAAAPAAAAZHJzL2Rvd25yZXYueG1sRI9Ba8JA&#13;&#10;FITvhf6H5RV6KXWjoJboKqIoioIkrfdH9jUJzb4N2a2J+fWuUOhlYBjmG2a+7EwlrtS40rKC4SAC&#13;&#10;QZxZXXKu4Otz+/4BwnlkjZVlUnAjB8vF89McY21bTuia+lwECLsYFRTe17GULivIoBvYmjhk37Yx&#13;&#10;6INtcqkbbAPcVHIURRNpsOSwUGBN64Kyn/TXKEiqQ71L+vRyaY/t2+jU9+vheaPU60u3mQVZzUB4&#13;&#10;6vx/4w+x1wrG0zE8HoU3IBd3AAAA//8DAFBLAQItABQABgAIAAAAIQDb4fbL7gAAAIUBAAATAAAA&#13;&#10;AAAAAAAAAAAAAAAAAABbQ29udGVudF9UeXBlc10ueG1sUEsBAi0AFAAGAAgAAAAhAFr0LFu/AAAA&#13;&#10;FQEAAAsAAAAAAAAAAAAAAAAAHwEAAF9yZWxzLy5yZWxzUEsBAi0AFAAGAAgAAAAhAMs0hrPKAAAA&#13;&#10;4QAAAA8AAAAAAAAAAAAAAAAABwIAAGRycy9kb3ducmV2LnhtbFBLBQYAAAAAAwADALcAAAD+AgAA&#13;&#10;AAA=&#13;&#10;" path="m3544,l9376,r363,2158l13808,1822r,12020l8204,15180,6530,19893,,20241,3544,xe" fillcolor="#a6a6a6" stroked="f">
                  <v:path arrowok="t" o:extrusionok="f"/>
                </v:shape>
                <v:shape id="Freeform 384" o:spid="_x0000_s1859" style="position:absolute;left:3709;top:1218;width:273;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BfbPyAAAAOEAAAAPAAAAZHJzL2Rvd25yZXYueG1sRI9Ba8JA&#13;&#10;FITvQv/D8gq96cZarERXKS3SICiYKl4f2WcSzL4N2a1J/r0rCF4GhmG+YRarzlTiSo0rLSsYjyIQ&#13;&#10;xJnVJecKDn/r4QyE88gaK8ukoCcHq+XLYIGxti3v6Zr6XAQIuxgVFN7XsZQuK8igG9maOGRn2xj0&#13;&#10;wTa51A22AW4q+R5FU2mw5LBQYE3fBWWX9N8o6Pzm8yh3/bjdJKcet5Nj8luulXp77X7mQb7mIDx1&#13;&#10;/tl4IBKtYDL7gPuj8Abk8gYAAP//AwBQSwECLQAUAAYACAAAACEA2+H2y+4AAACFAQAAEwAAAAAA&#13;&#10;AAAAAAAAAAAAAAAAW0NvbnRlbnRfVHlwZXNdLnhtbFBLAQItABQABgAIAAAAIQBa9CxbvwAAABUB&#13;&#10;AAALAAAAAAAAAAAAAAAAAB8BAABfcmVscy8ucmVsc1BLAQItABQABgAIAAAAIQBnBfbPyAAAAOEA&#13;&#10;AAAPAAAAAAAAAAAAAAAAAAcCAABkcnMvZG93bnJldi54bWxQSwUGAAAAAAMAAwC3AAAA/AIAAAAA&#13;&#10;" adj="-11796480,,5400" path="m27325,r,10049l22306,12024v-2140,2232,-3954,6300,-5442,12204c14222,34844,16501,40153,23701,40153r3624,-1576l27325,48899r-6526,2391c13004,51290,7414,48884,4028,44121,660,39334,,32860,2046,24674,4093,16489,7990,9940,13739,4980l27325,xe" fillcolor="#a6a6a6" stroked="f">
                  <v:stroke joinstyle="miter"/>
                  <v:formulas/>
                  <v:path arrowok="t" o:extrusionok="f" o:connecttype="custom" textboxrect="0,0,27325,51290"/>
                  <v:textbox inset="2.53958mm,2.53958mm,2.53958mm,2.53958mm">
                    <w:txbxContent>
                      <w:p w14:paraId="645D11B1" w14:textId="77777777" w:rsidR="00177E13" w:rsidRDefault="00177E13">
                        <w:pPr>
                          <w:spacing w:after="0" w:line="240" w:lineRule="auto"/>
                          <w:ind w:left="0" w:firstLine="0"/>
                          <w:textDirection w:val="btLr"/>
                        </w:pPr>
                      </w:p>
                    </w:txbxContent>
                  </v:textbox>
                </v:shape>
                <v:shape id="Freeform 385" o:spid="_x0000_s1860" style="position:absolute;left:2817;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Us3yQAAAOEAAAAPAAAAZHJzL2Rvd25yZXYueG1sRI/dasJA&#13;&#10;FITvC77DcgRvim601NroRjQilN7Uah/gkD0mIdmzIbv56dt3C4XeDAzDfMPs9qOpRU+tKy0rWC4i&#13;&#10;EMSZ1SXnCr5u5/kGhPPIGmvLpOCbHOyTycMOY20H/qT+6nMRIOxiVFB438RSuqwgg25hG+KQ3W1r&#13;&#10;0Afb5lK3OAS4qeUqitbSYMlhocCG0oKy6toZBdil/ctrpe/uwsf3U+OWw8fjWanZdDxtgxy2IDyN&#13;&#10;/r/xh3jTCp42z/D7KLwBmfwAAAD//wMAUEsBAi0AFAAGAAgAAAAhANvh9svuAAAAhQEAABMAAAAA&#13;&#10;AAAAAAAAAAAAAAAAAFtDb250ZW50X1R5cGVzXS54bWxQSwECLQAUAAYACAAAACEAWvQsW78AAAAV&#13;&#10;AQAACwAAAAAAAAAAAAAAAAAfAQAAX3JlbHMvLnJlbHNQSwECLQAUAAYACAAAACEAWLlLN8kAAADh&#13;&#10;AAAADwAAAAAAAAAAAAAAAAAHAgAAZHJzL2Rvd25yZXYueG1sUEsFBgAAAAADAAMAtwAAAP0CAAAA&#13;&#10;AA==&#13;&#10;" adj="-11796480,,5400" path="m44118,v5749,,9246,1786,10493,5333c60415,1786,66396,,72554,v5171,,8827,1811,10966,5407c85660,9004,86013,13692,84581,19422l81930,29989,77076,44486r5412,1328l80563,52065r-23553,l58462,45120r5218,-571l68535,28798,71103,18678v521,-2133,418,-3671,-307,-4614c70089,13122,68294,12626,65410,12626v-2865,,-5935,1091,-9209,3224l52657,29989,47817,44445r7128,824l52880,52065r-25142,l29189,45120r5218,-571l39263,28798,41830,18678v521,-2133,419,-3671,-307,-4614c40816,13122,39105,12626,36388,12626v-2697,,-5674,1091,-8929,3224l24640,25078r-1227,4886l18571,44445r7130,824l23636,52065,,52065,1339,45541r3768,-843l9990,28798r1228,-4861l14092,9004,10102,8161,12027,1984,32203,322,30780,3547c33942,1191,38388,,44118,xe" fillcolor="#a6a6a6" stroked="f">
                  <v:stroke joinstyle="miter"/>
                  <v:formulas/>
                  <v:path arrowok="t" o:extrusionok="f" o:connecttype="custom" textboxrect="0,0,86013,52065"/>
                  <v:textbox inset="2.53958mm,2.53958mm,2.53958mm,2.53958mm">
                    <w:txbxContent>
                      <w:p w14:paraId="0398603C" w14:textId="77777777" w:rsidR="00177E13" w:rsidRDefault="00177E13">
                        <w:pPr>
                          <w:spacing w:after="0" w:line="240" w:lineRule="auto"/>
                          <w:ind w:left="0" w:firstLine="0"/>
                          <w:textDirection w:val="btLr"/>
                        </w:pPr>
                      </w:p>
                    </w:txbxContent>
                  </v:textbox>
                </v:shape>
                <v:shape id="Freeform 386" o:spid="_x0000_s1861" style="position:absolute;left:2007;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wzkdygAAAOEAAAAPAAAAZHJzL2Rvd25yZXYueG1sRI9Ba8JA&#13;&#10;FITvQv/D8gq9iG7aatDoKqVB8GTReNDbM/tMQrNvQ3Zr4r/vFoReBoZhvmGW697U4katqywreB1H&#13;&#10;IIhzqysuFByzzWgGwnlkjbVlUnAnB+vV02CJibYd7+l28IUIEHYJKii9bxIpXV6SQTe2DXHIrrY1&#13;&#10;6INtC6lb7ALc1PItimJpsOKwUGJDnyXl34cfo6AZDk+XyW7v0ymezpvz9j7PviqlXp77dBHkYwHC&#13;&#10;U+//Gw/EVit4n8Xw9yi8Abn6BQAA//8DAFBLAQItABQABgAIAAAAIQDb4fbL7gAAAIUBAAATAAAA&#13;&#10;AAAAAAAAAAAAAAAAAABbQ29udGVudF9UeXBlc10ueG1sUEsBAi0AFAAGAAgAAAAhAFr0LFu/AAAA&#13;&#10;FQEAAAsAAAAAAAAAAAAAAAAAHwEAAF9yZWxzLy5yZWxzUEsBAi0AFAAGAAgAAAAhALTDOR3KAAAA&#13;&#10;4QAAAA8AAAAAAAAAAAAAAAAABwIAAGRycy9kb3ducmV2LnhtbFBLBQYAAAAAAwADALcAAAD+AgAA&#13;&#10;AAA=&#13;&#10;" adj="-11796480,,5400" path="m43951,v5488,,9302,1786,11441,5358c57550,8905,57903,13593,56452,19422l53801,29989,50871,44971r3488,843l52434,52065r-23552,l30333,45120r5218,-571l40407,28798,42974,18678v502,-2108,372,-3646,-391,-4614c41821,13122,40007,12626,37142,12626v-2865,,-6093,1091,-9683,3323l24640,25078r-1227,4886l20538,44673r5274,596l23747,52065,,52065,1339,45541r3768,-843l9990,28798r1228,-4861l14092,9004,10102,8161,12027,1984,32203,322,30807,3572c34100,1191,38481,,43951,xe" fillcolor="#a6a6a6" stroked="f">
                  <v:stroke joinstyle="miter"/>
                  <v:formulas/>
                  <v:path arrowok="t" o:extrusionok="f" o:connecttype="custom" textboxrect="0,0,57903,52065"/>
                  <v:textbox inset="2.53958mm,2.53958mm,2.53958mm,2.53958mm">
                    <w:txbxContent>
                      <w:p w14:paraId="1C51B5A3" w14:textId="77777777" w:rsidR="00177E13" w:rsidRDefault="00177E13">
                        <w:pPr>
                          <w:spacing w:after="0" w:line="240" w:lineRule="auto"/>
                          <w:ind w:left="0" w:firstLine="0"/>
                          <w:textDirection w:val="btLr"/>
                        </w:pPr>
                      </w:p>
                    </w:txbxContent>
                  </v:textbox>
                </v:shape>
                <v:shape id="Freeform 387" o:spid="_x0000_s1862" style="position:absolute;left:1626;top:1193;width:494;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7RPygAAAOEAAAAPAAAAZHJzL2Rvd25yZXYueG1sRI9Ba8JA&#13;&#10;FITvgv9heUIvpW6sRSW6ik0RFEQwbQ/eHtlnNm32bciumv77bqHgZWAY5htmsepsLa7U+sqxgtEw&#13;&#10;AUFcOF1xqeDjffM0A+EDssbaMSn4IQ+rZb+3wFS7Gx/pmodSRAj7FBWYEJpUSl8YsuiHriGO2dm1&#13;&#10;FkO0bSl1i7cIt7V8TpKJtFhxXDDYUGao+M4vVkH2UqE/7LLdV5LtH3P7aczJvir1MOje5lHWcxCB&#13;&#10;unBv/CO2WsF4NoW/R/ENyOUvAAAA//8DAFBLAQItABQABgAIAAAAIQDb4fbL7gAAAIUBAAATAAAA&#13;&#10;AAAAAAAAAAAAAAAAAABbQ29udGVudF9UeXBlc10ueG1sUEsBAi0AFAAGAAgAAAAhAFr0LFu/AAAA&#13;&#10;FQEAAAsAAAAAAAAAAAAAAAAAHwEAAF9yZWxzLy5yZWxzUEsBAi0AFAAGAAgAAAAhAAiDtE/KAAAA&#13;&#10;4QAAAA8AAAAAAAAAAAAAAAAABwIAAGRycy9kb3ducmV2LnhtbFBLBQYAAAAAAwADALcAAAD+AgAA&#13;&#10;AAA=&#13;&#10;" adj="-11796480,,5400" path="m39542,v2586,,5860,372,9822,1116l44258,18579r-6335,l38426,12874v-614,-224,-1498,-348,-2651,-348c34621,12526,33431,12824,32203,13469v-1228,620,-2968,1910,-5219,3845l24640,25078r-1227,4886l20538,44673r6921,844l25450,52065,,52065,1339,45541r3768,-843l9990,28798r1228,-4861l14092,9004,10102,8161,12027,1984,32203,322,29691,4812v-353,-645,558,-1612,2735,-2902c34603,620,36974,,39542,xe" fillcolor="#a6a6a6" stroked="f">
                  <v:stroke joinstyle="miter"/>
                  <v:formulas/>
                  <v:path arrowok="t" o:extrusionok="f" o:connecttype="custom" textboxrect="0,0,49364,52065"/>
                  <v:textbox inset="2.53958mm,2.53958mm,2.53958mm,2.53958mm">
                    <w:txbxContent>
                      <w:p w14:paraId="17B86C1C" w14:textId="77777777" w:rsidR="00177E13" w:rsidRDefault="00177E13">
                        <w:pPr>
                          <w:spacing w:after="0" w:line="240" w:lineRule="auto"/>
                          <w:ind w:left="0" w:firstLine="0"/>
                          <w:textDirection w:val="btLr"/>
                        </w:pPr>
                      </w:p>
                    </w:txbxContent>
                  </v:textbox>
                </v:shape>
                <v:shape id="Freeform 388" o:spid="_x0000_s1863" style="position:absolute;left:1355;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d4FByQAAAOEAAAAPAAAAZHJzL2Rvd25yZXYueG1sRI9Na8JA&#13;&#10;EIbvgv9hmUJvutsPRKOriKVQwYtpKx6H7JhEs7Mhu9X033cOQi8DL8P7zDyLVe8bdaUu1oEtPI0N&#13;&#10;KOIiuJpLC1+f76MpqJiQHTaBycIvRVgth4MFZi7ceE/XPJVKIBwztFCl1GZax6Iij3EcWmLZnULn&#13;&#10;MUnsSu06vAncN/rZmIn2WLNcqLClTUXFJf/xFnJyl90535iwNdvXYzGL36dDtPbxoX+by1jPQSXq&#13;&#10;03/jjvhwFl6m8rIYiQ3o5R8AAAD//wMAUEsBAi0AFAAGAAgAAAAhANvh9svuAAAAhQEAABMAAAAA&#13;&#10;AAAAAAAAAAAAAAAAAFtDb250ZW50X1R5cGVzXS54bWxQSwECLQAUAAYACAAAACEAWvQsW78AAAAV&#13;&#10;AQAACwAAAAAAAAAAAAAAAAAfAQAAX3JlbHMvLnJlbHNQSwECLQAUAAYACAAAACEAzHeBQckAAADh&#13;&#10;AAAADwAAAAAAAAAAAAAAAAAHAgAAZHJzL2Rvd25yZXYueG1sUEsFBgAAAAADAAMAtwAAAP0CAAAA&#13;&#10;AA==&#13;&#10;" adj="-11796480,,5400" path="m6730,v7107,,12334,1637,15683,4887c25762,8111,26692,12725,25203,18752l22162,29989,19371,44772r3935,869l21408,51842,2098,53206,3409,50180,,51172,,41316,5781,38596,8153,30634,,32654,,21303,11446,19025r391,-1438c12376,15354,12227,13742,11390,12725,10572,11683,8749,11162,5921,11162l,12577,,557,6730,xe" fillcolor="#a6a6a6" stroked="f">
                  <v:stroke joinstyle="miter"/>
                  <v:formulas/>
                  <v:path arrowok="t" o:extrusionok="f" o:connecttype="custom" textboxrect="0,0,26692,53206"/>
                  <v:textbox inset="2.53958mm,2.53958mm,2.53958mm,2.53958mm">
                    <w:txbxContent>
                      <w:p w14:paraId="4E0EEC21" w14:textId="77777777" w:rsidR="00177E13" w:rsidRDefault="00177E13">
                        <w:pPr>
                          <w:spacing w:after="0" w:line="240" w:lineRule="auto"/>
                          <w:ind w:left="0" w:firstLine="0"/>
                          <w:textDirection w:val="btLr"/>
                        </w:pPr>
                      </w:p>
                    </w:txbxContent>
                  </v:textbox>
                </v:shape>
                <v:shape id="Freeform 389" o:spid="_x0000_s1864" style="position:absolute;left:4638;top:1212;width:281;height:519;visibility:visible;mso-wrap-style:square;v-text-anchor:middle" coordsize="28101,518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d7/TywAAAOEAAAAPAAAAZHJzL2Rvd25yZXYueG1sRI9BawIx&#13;&#10;FITvQv9DeIVepGarItvVKNaiSEFLbfH8unnubt28LEnU7b9vCoKXgWGYb5jJrDW1OJPzlWUFT70E&#13;&#10;BHFudcWFgq/P5WMKwgdkjbVlUvBLHmbTu84EM20v/EHnXShEhLDPUEEZQpNJ6fOSDPqebYhjdrDO&#13;&#10;YIjWFVI7vES4qWU/SUbSYMVxocSGFiXlx93JKBh2NwP3vj38fC/2m2H68rbv57xS6uG+fR1HmY9B&#13;&#10;BGrDrXFFrLWCQfoM/4/iG5DTPwAAAP//AwBQSwECLQAUAAYACAAAACEA2+H2y+4AAACFAQAAEwAA&#13;&#10;AAAAAAAAAAAAAAAAAAAAW0NvbnRlbnRfVHlwZXNdLnhtbFBLAQItABQABgAIAAAAIQBa9CxbvwAA&#13;&#10;ABUBAAALAAAAAAAAAAAAAAAAAB8BAABfcmVscy8ucmVsc1BLAQItABQABgAIAAAAIQB1d7/TywAA&#13;&#10;AOEAAAAPAAAAAAAAAAAAAAAAAAcCAABkcnMvZG93bnJldi54bWxQSwUGAAAAAAMAAwC3AAAA/wIA&#13;&#10;AAAA&#13;&#10;" adj="-11796480,,5400" path="m28101,r,11123l19366,16842r8735,-51l28101,27558r-11916,c15273,31229,15422,34330,16632,36885v1209,2579,3655,3869,7339,3869l28101,39321r,11320l18920,51891v-6642,,-11627,-2406,-14957,-7243c651,39836,,33412,2009,25400,4018,17388,7832,10840,13450,5755l28101,xe" fillcolor="#a6a6a6" stroked="f">
                  <v:stroke joinstyle="miter"/>
                  <v:formulas/>
                  <v:path arrowok="t" o:extrusionok="f" o:connecttype="custom" textboxrect="0,0,28101,51891"/>
                  <v:textbox inset="2.53958mm,2.53958mm,2.53958mm,2.53958mm">
                    <w:txbxContent>
                      <w:p w14:paraId="7A50784D" w14:textId="77777777" w:rsidR="00177E13" w:rsidRDefault="00177E13">
                        <w:pPr>
                          <w:spacing w:after="0" w:line="240" w:lineRule="auto"/>
                          <w:ind w:left="0" w:firstLine="0"/>
                          <w:textDirection w:val="btLr"/>
                        </w:pPr>
                      </w:p>
                    </w:txbxContent>
                  </v:textbox>
                </v:shape>
                <v:shape id="Freeform 390" o:spid="_x0000_s1865" style="position:absolute;left:4229;top:1193;width:493;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s7rmygAAAOEAAAAPAAAAZHJzL2Rvd25yZXYueG1sRI9BS8NA&#13;&#10;EIXvQv/DMgUv0m6qIpp2W2xEsFAEU3vobchOs6nZ2ZBd2/jvnYPgZeAxvO/xLVaDb9WZ+tgENjCb&#13;&#10;ZqCIq2Abrg187l4nj6BiQrbYBiYDPxRhtRxdLTC34cIfdC5TrQTCMUcDLqUu1zpWjjzGaeiI5XcM&#13;&#10;vccksa+17fEicN/q2yx70B4blgWHHRWOqq/y2xso7huM75tic8qK7U3p984d/NqY6/HwMpfzPAeV&#13;&#10;aEj/jT/EmzVw9yQOYiQ2oJe/AAAA//8DAFBLAQItABQABgAIAAAAIQDb4fbL7gAAAIUBAAATAAAA&#13;&#10;AAAAAAAAAAAAAAAAAABbQ29udGVudF9UeXBlc10ueG1sUEsBAi0AFAAGAAgAAAAhAFr0LFu/AAAA&#13;&#10;FQEAAAsAAAAAAAAAAAAAAAAAHwEAAF9yZWxzLy5yZWxzUEsBAi0AFAAGAAgAAAAhAAKzuubKAAAA&#13;&#10;4QAAAA8AAAAAAAAAAAAAAAAABwIAAGRycy9kb3ducmV2LnhtbFBLBQYAAAAAAwADALcAAAD+AgAA&#13;&#10;AAA=&#13;&#10;" adj="-11796480,,5400" path="m39542,v2586,,5860,372,9822,1116l44258,18579r-6335,l38426,12874v-614,-224,-1498,-348,-2651,-348c34621,12526,33431,12824,32203,13469v-1228,620,-2968,1910,-5219,3845l24640,25078r-1227,4886l20538,44673r6921,844l25450,52065,,52065,1339,45541r3768,-843l9990,28798r1228,-4861l14092,9004,10102,8161,12027,1984,32203,322,29691,4812v-353,-645,558,-1612,2735,-2902c34603,620,36974,,39542,xe" fillcolor="#a6a6a6" stroked="f">
                  <v:stroke joinstyle="miter"/>
                  <v:formulas/>
                  <v:path arrowok="t" o:extrusionok="f" o:connecttype="custom" textboxrect="0,0,49364,52065"/>
                  <v:textbox inset="2.53958mm,2.53958mm,2.53958mm,2.53958mm">
                    <w:txbxContent>
                      <w:p w14:paraId="0F06C3B4" w14:textId="77777777" w:rsidR="00177E13" w:rsidRDefault="00177E13">
                        <w:pPr>
                          <w:spacing w:after="0" w:line="240" w:lineRule="auto"/>
                          <w:ind w:left="0" w:firstLine="0"/>
                          <w:textDirection w:val="btLr"/>
                        </w:pPr>
                      </w:p>
                    </w:txbxContent>
                  </v:textbox>
                </v:shape>
                <v:shape id="Freeform 391" o:spid="_x0000_s1866" style="position:absolute;left:3982;top:1193;width:276;height:514;visibility:visible;mso-wrap-style:square;v-text-anchor:middle" coordsize="27546,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yY2yAAAAOEAAAAPAAAAZHJzL2Rvd25yZXYueG1sRI/RagIx&#13;&#10;FETfC/5DuIW+SM2mBbWrUaRbQXwQtf2Ay+Z2s7i5WTZRt39vBKEvA8MwZ5j5sneNuFAXas8a1CgD&#13;&#10;QVx6U3Ol4ed7/ToFESKywcYzafijAMvF4GmOufFXPtDlGCuRIBxy1GBjbHMpQ2nJYRj5ljhlv75z&#13;&#10;GJPtKmk6vCa4a+Rblo2lw5rTgsWWPi2Vp+PZadhP1M4Ww7WZqPqE5+JLbceotH557otZktUMRKQ+&#13;&#10;/jceiI3R8P6h4P4ovQG5uAEAAP//AwBQSwECLQAUAAYACAAAACEA2+H2y+4AAACFAQAAEwAAAAAA&#13;&#10;AAAAAAAAAAAAAAAAW0NvbnRlbnRfVHlwZXNdLnhtbFBLAQItABQABgAIAAAAIQBa9CxbvwAAABUB&#13;&#10;AAALAAAAAAAAAAAAAAAAAB8BAABfcmVscy8ucmVsc1BLAQItABQABgAIAAAAIQDHGyY2yAAAAOEA&#13;&#10;AAAPAAAAAAAAAAAAAAAAAAcCAABkcnMvZG93bnJldi54bWxQSwUGAAAAAAMAAwC3AAAA/AIAAAAA&#13;&#10;" adj="-11796480,,5400" path="m6784,v7832,,13423,2356,16771,7069c26904,11782,27546,18281,25481,26541,23434,34776,19537,41374,13788,46335l,51386,,41063,5019,38881c7359,36376,9156,32618,10412,27608,13147,16644,10840,11162,3491,11162l,12536,,2487,6784,xe" fillcolor="#a6a6a6" stroked="f">
                  <v:stroke joinstyle="miter"/>
                  <v:formulas/>
                  <v:path arrowok="t" o:extrusionok="f" o:connecttype="custom" textboxrect="0,0,27546,51386"/>
                  <v:textbox inset="2.53958mm,2.53958mm,2.53958mm,2.53958mm">
                    <w:txbxContent>
                      <w:p w14:paraId="25EF5018" w14:textId="77777777" w:rsidR="00177E13" w:rsidRDefault="00177E13">
                        <w:pPr>
                          <w:spacing w:after="0" w:line="240" w:lineRule="auto"/>
                          <w:ind w:left="0" w:firstLine="0"/>
                          <w:textDirection w:val="btLr"/>
                        </w:pPr>
                      </w:p>
                    </w:txbxContent>
                  </v:textbox>
                </v:shape>
                <v:shape id="Freeform 392" o:spid="_x0000_s1867" style="position:absolute;left:4919;top:1522;width:167;height:208;visibility:visible;mso-wrap-style:square;v-text-anchor:middle" coordsize="16715,208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23IxgAAAOEAAAAPAAAAZHJzL2Rvd25yZXYueG1sRI/RagIx&#13;&#10;FETfhf5DuELfNKuli12NUrSFfRO1H3DZXDeLm5uQpLr7902h0JeBYZgzzGY32F7cKcTOsYLFvABB&#13;&#10;3Djdcavg6/I5W4GICVlj75gUjBRht32abLDS7sEnup9TKzKEY4UKTEq+kjI2hizGufPEObu6YDFl&#13;&#10;G1qpAz4y3PZyWRSltNhxXjDoaW+ouZ2/rQJPoTyUxprX0cX9x9HX42WolXqeDod1lvc1iERD+m/8&#13;&#10;IWqt4OVtCb+P8huQ2x8AAAD//wMAUEsBAi0AFAAGAAgAAAAhANvh9svuAAAAhQEAABMAAAAAAAAA&#13;&#10;AAAAAAAAAAAAAFtDb250ZW50X1R5cGVzXS54bWxQSwECLQAUAAYACAAAACEAWvQsW78AAAAVAQAA&#13;&#10;CwAAAAAAAAAAAAAAAAAfAQAAX3JlbHMvLnJlbHNQSwECLQAUAAYACAAAACEAnENtyMYAAADhAAAA&#13;&#10;DwAAAAAAAAAAAAAAAAAHAgAAZHJzL2Rvd25yZXYueG1sUEsFBgAAAAADAAMAtwAAAPoCAAAAAA==&#13;&#10;" path="m10409,r6306,397l12669,20836r-5832,l6669,18802,,19710,,8389,8092,5581,10409,xe" fillcolor="#a6a6a6" stroked="f">
                  <v:path arrowok="t" o:extrusionok="f"/>
                </v:shape>
                <v:shape id="Freeform 393" o:spid="_x0000_s1868" style="position:absolute;left:5359;top:1406;width:237;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gCtQyAAAAOEAAAAPAAAAZHJzL2Rvd25yZXYueG1sRI9Pa8JA&#13;&#10;FMTvhX6H5RV6Ed3EULXRVdqKoEf/YK+P7GsSzL4Nu1uN394VBC8DwzC/YWaLzjTiTM7XlhWkgwQE&#13;&#10;cWF1zaWCw37Vn4DwAVljY5kUXMnDYv76MsNc2wtv6bwLpYgQ9jkqqEJocyl9UZFBP7Atccz+rDMY&#13;&#10;onWl1A4vEW4aOUySkTRYc1yosKWfiorT7t8o6NZHzg7fAXub32H6cdq4VPfGSr2/dctplK8piEBd&#13;&#10;eDYeiLVWkH1mcH8U34Cc3wAAAP//AwBQSwECLQAUAAYACAAAACEA2+H2y+4AAACFAQAAEwAAAAAA&#13;&#10;AAAAAAAAAAAAAAAAW0NvbnRlbnRfVHlwZXNdLnhtbFBLAQItABQABgAIAAAAIQBa9CxbvwAAABUB&#13;&#10;AAALAAAAAAAAAAAAAAAAAB8BAABfcmVscy8ucmVsc1BLAQItABQABgAIAAAAIQC7gCtQyAAAAOEA&#13;&#10;AAAPAAAAAAAAAAAAAAAAAAcCAABkcnMvZG93bnJldi54bWxQSwUGAAAAAAMAAwC3AAAA/AIAAAAA&#13;&#10;" adj="-11796480,,5400" path="m23659,r,11350l19896,12282v-2381,992,-3776,2282,-4185,3895c15320,17764,15487,19029,16213,19972v744,917,2288,1364,4632,1364l23659,20012r,9857l14706,32473v-5265,,-9144,-1562,-11636,-4663c595,24685,,20542,1284,15383,2586,10248,5628,6453,10409,4072,12809,2881,16066,1753,20182,692l23659,xe" fillcolor="#a6a6a6" stroked="f">
                  <v:stroke joinstyle="miter"/>
                  <v:formulas/>
                  <v:path arrowok="t" o:extrusionok="f" o:connecttype="custom" textboxrect="0,0,23659,32473"/>
                  <v:textbox inset="2.53958mm,2.53958mm,2.53958mm,2.53958mm">
                    <w:txbxContent>
                      <w:p w14:paraId="06540CC4" w14:textId="77777777" w:rsidR="00177E13" w:rsidRDefault="00177E13">
                        <w:pPr>
                          <w:spacing w:after="0" w:line="240" w:lineRule="auto"/>
                          <w:ind w:left="0" w:firstLine="0"/>
                          <w:textDirection w:val="btLr"/>
                        </w:pPr>
                      </w:p>
                    </w:txbxContent>
                  </v:textbox>
                </v:shape>
                <v:shape id="Freeform 394" o:spid="_x0000_s1869" style="position:absolute;left:4919;top:1193;width:237;height:295;visibility:visible;mso-wrap-style:square;v-text-anchor:middle" coordsize="23710,2944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8RZyQAAAOEAAAAPAAAAZHJzL2Rvd25yZXYueG1sRI/RasJA&#13;&#10;FETfhf7Dcgu+iG60EjS6ihgsBZHS6AfcZq9JbPZuyK6a/r0rFPoyMAxzhlmuO1OLG7WusqxgPIpA&#13;&#10;EOdWV1woOB13wxkI55E11pZJwS85WK9eektMtL3zF90yX4gAYZeggtL7JpHS5SUZdCPbEIfsbFuD&#13;&#10;Pti2kLrFe4CbWk6iKJYGKw4LJTa0LSn/ya5Gwebk3/M4PuzTz+r7MLDjy/lyTZXqv3bpIshmAcJT&#13;&#10;5/8bf4gPreBtPoXno/AG5OoBAAD//wMAUEsBAi0AFAAGAAgAAAAhANvh9svuAAAAhQEAABMAAAAA&#13;&#10;AAAAAAAAAAAAAAAAAFtDb250ZW50X1R5cGVzXS54bWxQSwECLQAUAAYACAAAACEAWvQsW78AAAAV&#13;&#10;AQAACwAAAAAAAAAAAAAAAAAfAQAAX3JlbHMvLnJlbHNQSwECLQAUAAYACAAAACEA4CPEWckAAADh&#13;&#10;AAAADwAAAAAAAAAAAAAAAAAHAgAAZHJzL2Rvd25yZXYueG1sUEsFBgAAAAADAAMAtwAAAP0CAAAA&#13;&#10;AA==&#13;&#10;" adj="-11796480,,5400" path="m4800,v7367,,12510,1811,15431,5482c23152,9128,23710,14560,21906,21779v-484,1909,-1293,4489,-2428,7664l,29443,,18676r8316,-48c8948,16148,8864,14288,8065,13022,7283,11782,5534,11162,2818,11162l,13008,,1885,4800,xe" fillcolor="#a6a6a6" stroked="f">
                  <v:stroke joinstyle="miter"/>
                  <v:formulas/>
                  <v:path arrowok="t" o:extrusionok="f" o:connecttype="custom" textboxrect="0,0,23710,29443"/>
                  <v:textbox inset="2.53958mm,2.53958mm,2.53958mm,2.53958mm">
                    <w:txbxContent>
                      <w:p w14:paraId="304E2263" w14:textId="77777777" w:rsidR="00177E13" w:rsidRDefault="00177E13">
                        <w:pPr>
                          <w:spacing w:after="0" w:line="240" w:lineRule="auto"/>
                          <w:ind w:left="0" w:firstLine="0"/>
                          <w:textDirection w:val="btLr"/>
                        </w:pPr>
                      </w:p>
                    </w:txbxContent>
                  </v:textbox>
                </v:shape>
                <v:shape id="Freeform 395" o:spid="_x0000_s1870" style="position:absolute;left:5457;top:1181;width:139;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6KxygAAAOEAAAAPAAAAZHJzL2Rvd25yZXYueG1sRI9Ba8JA&#13;&#10;FITvBf/D8gq9FN1oqdToKkVpURRKot4f2dckmH0bslsT8+vdQqGXgWGYb5jFqjOVuFLjSssKxqMI&#13;&#10;BHFmdcm5gtPxY/gGwnlkjZVlUnAjB6vl4GGBsbYtJ3RNfS4ChF2MCgrv61hKlxVk0I1sTRyyb9sY&#13;&#10;9ME2udQNtgFuKjmJoqk0WHJYKLCmdUHZJf0xCpJqV38mfXo+t/v2eXLo+/X4a6PU02O3mQd5n4Pw&#13;&#10;1Pn/xh9iqxW8zF7h91F4A3J5BwAA//8DAFBLAQItABQABgAIAAAAIQDb4fbL7gAAAIUBAAATAAAA&#13;&#10;AAAAAAAAAAAAAAAAAABbQ29udGVudF9UeXBlc10ueG1sUEsBAi0AFAAGAAgAAAAhAFr0LFu/AAAA&#13;&#10;FQEAAAsAAAAAAAAAAAAAAAAAHwEAAF9yZWxzLy5yZWxzUEsBAi0AFAAGAAgAAAAhAM1zorHKAAAA&#13;&#10;4QAAAA8AAAAAAAAAAAAAAAAABwIAAGRycy9kb3ducmV2LnhtbFBLBQYAAAAAAwADALcAAAD+AgAA&#13;&#10;AAA=&#13;&#10;" path="m3544,l9376,r363,2158l13808,1822r,12020l8204,15180,6530,19893,,20241,3544,xe" fillcolor="#a6a6a6" stroked="f">
                  <v:path arrowok="t" o:extrusionok="f"/>
                </v:shape>
                <v:shape id="Freeform 396" o:spid="_x0000_s1871" style="position:absolute;left:5596;top:1193;width:266;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SZ1xwAAAOEAAAAPAAAAZHJzL2Rvd25yZXYueG1sRI9BawIx&#13;&#10;FITvgv8hvEJvmlRFdDWKKIKCl25t8fjYPHdXNy/LJtX13xuh0MvAMMw3zHzZ2krcqPGlYw0ffQWC&#13;&#10;OHOm5FzD8Wvbm4DwAdlg5Zg0PMjDctHtzDEx7s6fdEtDLiKEfYIaihDqREqfFWTR911NHLOzayyG&#13;&#10;aJtcmgbvEW4rOVBqLC2WHBcKrGldUHZNf62GlMz1cEnXyu3VfnTKpv77/OO1fn9rN7MoqxmIQG34&#13;&#10;b/whdkbDcDqG16P4BuTiCQAA//8DAFBLAQItABQABgAIAAAAIQDb4fbL7gAAAIUBAAATAAAAAAAA&#13;&#10;AAAAAAAAAAAAAABbQ29udGVudF9UeXBlc10ueG1sUEsBAi0AFAAGAAgAAAAhAFr0LFu/AAAAFQEA&#13;&#10;AAsAAAAAAAAAAAAAAAAAHwEAAF9yZWxzLy5yZWxzUEsBAi0AFAAGAAgAAAAhAFd9JnXHAAAA4QAA&#13;&#10;AA8AAAAAAAAAAAAAAAAABwIAAGRycy9kb3ducmV2LnhtbFBLBQYAAAAAAwADALcAAAD7AgAAAAA=&#13;&#10;" adj="-11796480,,5400" path="m6730,v7107,,12334,1637,15683,4887c25761,8111,26692,12725,25203,18752l22162,29989,19371,44772r3935,869l21408,51842,2098,53206,3409,50180,,51172,,41315,5781,38596,8153,30634,,32654,,21303,11446,19025r391,-1438c12376,15354,12227,13742,11390,12725,10572,11683,8748,11162,5921,11162l,12577,,557,6730,xe" fillcolor="#a6a6a6" stroked="f">
                  <v:stroke joinstyle="miter"/>
                  <v:formulas/>
                  <v:path arrowok="t" o:extrusionok="f" o:connecttype="custom" textboxrect="0,0,26692,53206"/>
                  <v:textbox inset="2.53958mm,2.53958mm,2.53958mm,2.53958mm">
                    <w:txbxContent>
                      <w:p w14:paraId="0629293E" w14:textId="77777777" w:rsidR="00177E13" w:rsidRDefault="00177E13">
                        <w:pPr>
                          <w:spacing w:after="0" w:line="240" w:lineRule="auto"/>
                          <w:ind w:left="0" w:firstLine="0"/>
                          <w:textDirection w:val="btLr"/>
                        </w:pPr>
                      </w:p>
                    </w:txbxContent>
                  </v:textbox>
                </v:shape>
                <v:shape id="Freeform 397" o:spid="_x0000_s1872" style="position:absolute;left:5915;top:1096;width:363;height:635;visibility:visible;mso-wrap-style:square;v-text-anchor:middle" coordsize="36221,635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IqwAxgAAAOEAAAAPAAAAZHJzL2Rvd25yZXYueG1sRI9BawIx&#13;&#10;FITvgv8hPKE3zVrB2tUo0lLwptWt58fmmSxuXtZNquu/N4WCl4FhmG+YxapztbhSGyrPCsajDARx&#13;&#10;6XXFRkFx+BrOQISIrLH2TAruFGC17PcWmGt/42+67qMRCcIhRwU2xiaXMpSWHIaRb4hTdvKtw5hs&#13;&#10;a6Ru8ZbgrpavWTaVDitOCxYb+rBUnve/TkFZrHczM/FHPvyYCgt/2R4tKvUy6D7nSdZzEJG6+Gz8&#13;&#10;IzZaweT9Df4epTcglw8AAAD//wMAUEsBAi0AFAAGAAgAAAAhANvh9svuAAAAhQEAABMAAAAAAAAA&#13;&#10;AAAAAAAAAAAAAFtDb250ZW50X1R5cGVzXS54bWxQSwECLQAUAAYACAAAACEAWvQsW78AAAAVAQAA&#13;&#10;CwAAAAAAAAAAAAAAAAAfAQAAX3JlbHMvLnJlbHNQSwECLQAUAAYACAAAACEAgSKsAMYAAADhAAAA&#13;&#10;DwAAAAAAAAAAAAAAAAAHAgAAZHJzL2Rvd25yZXYueG1sUEsFBgAAAAADAAMAtwAAAPoCAAAAAA==&#13;&#10;" adj="-11796480,,5400" path="m20510,r5805,l24166,11435r12055,l32733,21059r-10883,397l15822,45492v-1060,4341,-1441,6871,-1144,7565c14994,53727,16399,54099,18892,54099r7144,l25282,59854v-4334,2431,-8920,3646,-13757,3646c6688,63500,3432,62111,1758,59308,102,56480,,52214,1451,46509l7981,21903r-5972,248l4046,13965r7060,-2183l20510,xe" fillcolor="#a6a6a6" stroked="f">
                  <v:stroke joinstyle="miter"/>
                  <v:formulas/>
                  <v:path arrowok="t" o:extrusionok="f" o:connecttype="custom" textboxrect="0,0,36221,63500"/>
                  <v:textbox inset="2.53958mm,2.53958mm,2.53958mm,2.53958mm">
                    <w:txbxContent>
                      <w:p w14:paraId="06150B85" w14:textId="77777777" w:rsidR="00177E13" w:rsidRDefault="00177E13">
                        <w:pPr>
                          <w:spacing w:after="0" w:line="240" w:lineRule="auto"/>
                          <w:ind w:left="0" w:firstLine="0"/>
                          <w:textDirection w:val="btLr"/>
                        </w:pPr>
                      </w:p>
                    </w:txbxContent>
                  </v:textbox>
                </v:shape>
                <v:rect id="Rectangle 398" o:spid="_x0000_s1873" style="position:absolute;top:804;width:102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kbd3yQAAAOEAAAAPAAAAZHJzL2Rvd25yZXYueG1sRI/BasJA&#13;&#10;EIbvgu+wjNCbbmyhmOgqUlv0aLVgvQ3ZMQlmZ0N2a9I+vXMoeBn4Gf5v5luselerG7Wh8mxgOklA&#13;&#10;EefeVlwY+Dp+jGegQkS2WHsmA78UYLUcDhaYWd/xJ90OsVAC4ZChgTLGJtM65CU5DBPfEMvu4luH&#13;&#10;UWJbaNtiJ3BX6+ckedUOK5YLJTb0VlJ+Pfw4A9tZs/7e+b+uqN/P29P+lG6OaTTmadRv5jLWc1CR&#13;&#10;+vho/CN21sBLKi+LkdiAXt4BAAD//wMAUEsBAi0AFAAGAAgAAAAhANvh9svuAAAAhQEAABMAAAAA&#13;&#10;AAAAAAAAAAAAAAAAAFtDb250ZW50X1R5cGVzXS54bWxQSwECLQAUAAYACAAAACEAWvQsW78AAAAV&#13;&#10;AQAACwAAAAAAAAAAAAAAAAAfAQAAX3JlbHMvLnJlbHNQSwECLQAUAAYACAAAACEAKpG3d8kAAADh&#13;&#10;AAAADwAAAAAAAAAAAAAAAAAHAgAAZHJzL2Rvd25yZXYueG1sUEsFBgAAAAADAAMAtwAAAP0CAAAA&#13;&#10;AA==&#13;&#10;" filled="f" stroked="f">
                  <v:textbox inset="0,0,0,0">
                    <w:txbxContent>
                      <w:p w14:paraId="5495C623" w14:textId="77777777" w:rsidR="00177E13" w:rsidRDefault="001E5FE3">
                        <w:pPr>
                          <w:spacing w:after="160" w:line="258" w:lineRule="auto"/>
                          <w:ind w:left="0" w:firstLine="0"/>
                          <w:textDirection w:val="btLr"/>
                        </w:pPr>
                        <w:r>
                          <w:rPr>
                            <w:rFonts w:ascii="Calibri" w:eastAsia="Calibri" w:hAnsi="Calibri" w:cs="Calibri"/>
                            <w:color w:val="000000"/>
                            <w:sz w:val="19"/>
                          </w:rPr>
                          <w:t>L</w:t>
                        </w:r>
                      </w:p>
                    </w:txbxContent>
                  </v:textbox>
                </v:rect>
                <v:rect id="Rectangle 399" o:spid="_x0000_s1874" style="position:absolute;left:482;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3RLsygAAAOEAAAAPAAAAZHJzL2Rvd25yZXYueG1sRI/NasMw&#13;&#10;EITvhbyD2EBvjdwESuxEMSY/JMc2Lri5LdbGNrVWxlJit09fFQq9DAzDfMOs09G04k69aywreJ5F&#13;&#10;IIhLqxuuFLznh6clCOeRNbaWScEXOUg3k4c1JtoO/Eb3s69EgLBLUEHtfZdI6cqaDLqZ7YhDdrW9&#13;&#10;QR9sX0nd4xDgppXzKHqRBhsOCzV2tK2p/DzfjILjsss+TvZ7qNr95Vi8FvEuj71Sj9NxtwqSrUB4&#13;&#10;Gv1/4w9x0goWcQy/j8IbkJsfAAAA//8DAFBLAQItABQABgAIAAAAIQDb4fbL7gAAAIUBAAATAAAA&#13;&#10;AAAAAAAAAAAAAAAAAABbQ29udGVudF9UeXBlc10ueG1sUEsBAi0AFAAGAAgAAAAhAFr0LFu/AAAA&#13;&#10;FQEAAAsAAAAAAAAAAAAAAAAAHwEAAF9yZWxzLy5yZWxzUEsBAi0AFAAGAAgAAAAhAEXdEuzKAAAA&#13;&#10;4QAAAA8AAAAAAAAAAAAAAAAABwIAAGRycy9kb3ducmV2LnhtbFBLBQYAAAAAAwADALcAAAD+AgAA&#13;&#10;AAA=&#13;&#10;" filled="f" stroked="f">
                  <v:textbox inset="0,0,0,0">
                    <w:txbxContent>
                      <w:p w14:paraId="5AD11BCE"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v:textbox>
                </v:rect>
                <v:rect id="Rectangle 400" o:spid="_x0000_s1875" style="position:absolute;left:990;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R+OTyAAAAOEAAAAPAAAAZHJzL2Rvd25yZXYueG1sRI9Ba8JA&#13;&#10;EIXvBf/DMkJvdVMR0egqohU9WhW0tyE7TUKzsyG7Nam/3jkUvAw8hvc9vvmyc5W6URNKzwbeBwko&#13;&#10;4szbknMD59P2bQIqRGSLlWcy8EcBloveyxxT61v+pNsx5kogHFI0UMRYp1qHrCCHYeBrYvl9+8Zh&#13;&#10;lNjk2jbYCtxVepgkY+2wZFkosKZ1QdnP8dcZ2E3q1XXv721efXztLofLdHOaRmNe+91mJmc1AxWp&#13;&#10;i8/GP2JvDYwScRAjsQG9eAAAAP//AwBQSwECLQAUAAYACAAAACEA2+H2y+4AAACFAQAAEwAAAAAA&#13;&#10;AAAAAAAAAAAAAAAAW0NvbnRlbnRfVHlwZXNdLnhtbFBLAQItABQABgAIAAAAIQBa9CxbvwAAABUB&#13;&#10;AAALAAAAAAAAAAAAAAAAAB8BAABfcmVscy8ucmVsc1BLAQItABQABgAIAAAAIQD8R+OTyAAAAOEA&#13;&#10;AAAPAAAAAAAAAAAAAAAAAAcCAABkcnMvZG93bnJldi54bWxQSwUGAAAAAAMAAwC3AAAA/AIAAAAA&#13;&#10;" filled="f" stroked="f">
                  <v:textbox inset="0,0,0,0">
                    <w:txbxContent>
                      <w:p w14:paraId="4ADA9081"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401" o:spid="_x0000_s1876" style="position:absolute;left:1511;top:804;width:89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C0YIyAAAAOEAAAAPAAAAZHJzL2Rvd25yZXYueG1sRI9Bi8Iw&#13;&#10;FITvgv8hPMGbpsoiWo0iuose1S64e3s0z7bYvJQma6u/3gjCXgaGYb5hFqvWlOJGtSssKxgNIxDE&#13;&#10;qdUFZwq+k6/BFITzyBpLy6TgTg5Wy25ngbG2DR/pdvKZCBB2MSrIva9iKV2ak0E3tBVxyC62NuiD&#13;&#10;rTOpa2wC3JRyHEUTabDgsJBjRZuc0uvpzyjYTav1z94+mqz8/N2dD+fZNpl5pfq9djsPsp6D8NT6&#13;&#10;/8YbsdcKPqIRvB6FNyCXTwAAAP//AwBQSwECLQAUAAYACAAAACEA2+H2y+4AAACFAQAAEwAAAAAA&#13;&#10;AAAAAAAAAAAAAAAAW0NvbnRlbnRfVHlwZXNdLnhtbFBLAQItABQABgAIAAAAIQBa9CxbvwAAABUB&#13;&#10;AAALAAAAAAAAAAAAAAAAAB8BAABfcmVscy8ucmVsc1BLAQItABQABgAIAAAAIQCTC0YIyAAAAOEA&#13;&#10;AAAPAAAAAAAAAAAAAAAAAAcCAABkcnMvZG93bnJldi54bWxQSwUGAAAAAAMAAwC3AAAA/AIAAAAA&#13;&#10;" filled="f" stroked="f">
                  <v:textbox inset="0,0,0,0">
                    <w:txbxContent>
                      <w:p w14:paraId="4D611F07"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v:textbox>
                </v:rect>
                <v:rect id="Rectangle 402" o:spid="_x0000_s1877" style="position:absolute;left:1891;top:804;width:116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2dh/xwAAAOEAAAAPAAAAZHJzL2Rvd25yZXYueG1sRI9Bi8Iw&#13;&#10;FITvwv6H8ARvmioiWo0iq6JHVxfU26N5tsXmpTTRVn+9WRD2MjAM8w0zWzSmEA+qXG5ZQb8XgSBO&#13;&#10;rM45VfB73HTHIJxH1lhYJgVPcrCYf7VmGGtb8w89Dj4VAcIuRgWZ92UspUsyMuh6tiQO2dVWBn2w&#13;&#10;VSp1hXWAm0IOomgkDeYcFjIs6Tuj5Ha4GwXbcbk87+yrTov1ZXvanyar48Qr1Wk3q2mQ5RSEp8b/&#13;&#10;Nz6InVYwjAbw9yi8ATl/AwAA//8DAFBLAQItABQABgAIAAAAIQDb4fbL7gAAAIUBAAATAAAAAAAA&#13;&#10;AAAAAAAAAAAAAABbQ29udGVudF9UeXBlc10ueG1sUEsBAi0AFAAGAAgAAAAhAFr0LFu/AAAAFQEA&#13;&#10;AAsAAAAAAAAAAAAAAAAAHwEAAF9yZWxzLy5yZWxzUEsBAi0AFAAGAAgAAAAhAGPZ2H/HAAAA4QAA&#13;&#10;AA8AAAAAAAAAAAAAAAAABwIAAGRycy9kb3ducmV2LnhtbFBLBQYAAAAAAwADALcAAAD7AgAAAAA=&#13;&#10;" filled="f" stroked="f">
                  <v:textbox inset="0,0,0,0">
                    <w:txbxContent>
                      <w:p w14:paraId="18D47F38" w14:textId="77777777" w:rsidR="00177E13" w:rsidRDefault="001E5FE3">
                        <w:pPr>
                          <w:spacing w:after="160" w:line="258" w:lineRule="auto"/>
                          <w:ind w:left="0" w:firstLine="0"/>
                          <w:textDirection w:val="btLr"/>
                        </w:pPr>
                        <w:r>
                          <w:rPr>
                            <w:rFonts w:ascii="Calibri" w:eastAsia="Calibri" w:hAnsi="Calibri" w:cs="Calibri"/>
                            <w:color w:val="000000"/>
                            <w:sz w:val="19"/>
                          </w:rPr>
                          <w:t>n</w:t>
                        </w:r>
                      </w:p>
                    </w:txbxContent>
                  </v:textbox>
                </v:rect>
                <v:rect id="Rectangle 403" o:spid="_x0000_s1878" style="position:absolute;left:2473;top:804;width:6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lX3kyQAAAOEAAAAPAAAAZHJzL2Rvd25yZXYueG1sRI9Li8JA&#13;&#10;EITvgv9haGFvOtEV0ego4gM9+lhw99Zk2iSY6QmZ0cT99TuCsJeCoqivqNmiMYV4UOVyywr6vQgE&#13;&#10;cWJ1zqmCr/O2OwbhPLLGwjIpeJKDxbzdmmGsbc1Hepx8KgKEXYwKMu/LWEqXZGTQ9WxJHLKrrQz6&#13;&#10;YKtU6grrADeFHETRSBrMOSxkWNIqo+R2uhsFu3G5/N7b3zotNj+7y+EyWZ8nXqmPTrOeBllOQXhq&#13;&#10;/H/jjdhrBcPoE16PwhuQ8z8AAAD//wMAUEsBAi0AFAAGAAgAAAAhANvh9svuAAAAhQEAABMAAAAA&#13;&#10;AAAAAAAAAAAAAAAAAFtDb250ZW50X1R5cGVzXS54bWxQSwECLQAUAAYACAAAACEAWvQsW78AAAAV&#13;&#10;AQAACwAAAAAAAAAAAAAAAAAfAQAAX3JlbHMvLnJlbHNQSwECLQAUAAYACAAAACEADJV95MkAAADh&#13;&#10;AAAADwAAAAAAAAAAAAAAAAAHAgAAZHJzL2Rvd25yZXYueG1sUEsFBgAAAAADAAMAtwAAAP0CAAAA&#13;&#10;AA==&#13;&#10;" filled="f" stroked="f">
                  <v:textbox inset="0,0,0,0">
                    <w:txbxContent>
                      <w:p w14:paraId="37FF37C0"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v:textbox>
                </v:rect>
                <v:rect id="Rectangle 404" o:spid="_x0000_s1879" style="position:absolute;left:2702;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fOWQyQAAAOEAAAAPAAAAZHJzL2Rvd25yZXYueG1sRI9Ba8JA&#13;&#10;FITvhf6H5RW8NZuKiEZXkWpJjlYLaW+P7DMJZt+G7NZEf71bEHoZGIb5hlmuB9OIC3WutqzgLYpB&#13;&#10;EBdW11wq+Dp+vM5AOI+ssbFMCq7kYL16flpiom3Pn3Q5+FIECLsEFVTet4mUrqjIoItsSxyyk+0M&#13;&#10;+mC7UuoO+wA3jRzH8VQarDksVNjSe0XF+fBrFKSzdvOd2VtfNrufNN/n8+1x7pUavQzbRZDNAoSn&#13;&#10;wf83HohMK5jEE/h7FN6AXN0BAAD//wMAUEsBAi0AFAAGAAgAAAAhANvh9svuAAAAhQEAABMAAAAA&#13;&#10;AAAAAAAAAAAAAAAAAFtDb250ZW50X1R5cGVzXS54bWxQSwECLQAUAAYACAAAACEAWvQsW78AAAAV&#13;&#10;AQAACwAAAAAAAAAAAAAAAAAfAQAAX3JlbHMvLnJlbHNQSwECLQAUAAYACAAAACEAg3zlkMkAAADh&#13;&#10;AAAADwAAAAAAAAAAAAAAAAAHAgAAZHJzL2Rvd25yZXYueG1sUEsFBgAAAAADAAMAtwAAAP0CAAAA&#13;&#10;AA==&#13;&#10;" filled="f" stroked="f">
                  <v:textbox inset="0,0,0,0">
                    <w:txbxContent>
                      <w:p w14:paraId="12552A7B"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405" o:spid="_x0000_s1880" style="position:absolute;left:3565;top:804;width:1116;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MEALyQAAAOEAAAAPAAAAZHJzL2Rvd25yZXYueG1sRI9Li8JA&#13;&#10;EITvgv9haGFvOlFW0ego4gM9+lhw99Zk2iSY6QmZ0cT99TuCsJeCoqivqNmiMYV4UOVyywr6vQgE&#13;&#10;cWJ1zqmCr/O2OwbhPLLGwjIpeJKDxbzdmmGsbc1Hepx8KgKEXYwKMu/LWEqXZGTQ9WxJHLKrrQz6&#13;&#10;YKtU6grrADeFHETRSBrMOSxkWNIqo+R2uhsFu3G5/N7b3zotNj+7y+EyWZ8nXqmPTrOeBllOQXhq&#13;&#10;/H/jjdhrBZ/REF6PwhuQ8z8AAAD//wMAUEsBAi0AFAAGAAgAAAAhANvh9svuAAAAhQEAABMAAAAA&#13;&#10;AAAAAAAAAAAAAAAAAFtDb250ZW50X1R5cGVzXS54bWxQSwECLQAUAAYACAAAACEAWvQsW78AAAAV&#13;&#10;AQAACwAAAAAAAAAAAAAAAAAfAQAAX3JlbHMvLnJlbHNQSwECLQAUAAYACAAAACEA7DBAC8kAAADh&#13;&#10;AAAADwAAAAAAAAAAAAAAAAAHAgAAZHJzL2Rvd25yZXYueG1sUEsFBgAAAAADAAMAtwAAAP0CAAAA&#13;&#10;AA==&#13;&#10;" filled="f" stroked="f">
                  <v:textbox inset="0,0,0,0">
                    <w:txbxContent>
                      <w:p w14:paraId="2EE6CF39"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406" o:spid="_x0000_s1881" style="position:absolute;left:4113;top:804;width:89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4t58yQAAAOEAAAAPAAAAZHJzL2Rvd25yZXYueG1sRI9Ba8JA&#13;&#10;FITvBf/D8gq91U1LERNdRbRFjzYKtrdH9pkEd9+G7NZEf71bELwMDMN8w0znvTXiTK2vHSt4GyYg&#13;&#10;iAunay4V7Hdfr2MQPiBrNI5JwYU8zGeDpylm2nX8Tec8lCJC2GeooAqhyaT0RUUW/dA1xDE7utZi&#13;&#10;iLYtpW6xi3Br5HuSjKTFmuNChQ0tKypO+Z9VsB43i5+Nu3al+fxdH7aHdLVLg1Ivz/1qEmUxARGo&#13;&#10;D4/GHbHRCj6SEfw/im9Azm4AAAD//wMAUEsBAi0AFAAGAAgAAAAhANvh9svuAAAAhQEAABMAAAAA&#13;&#10;AAAAAAAAAAAAAAAAAFtDb250ZW50X1R5cGVzXS54bWxQSwECLQAUAAYACAAAACEAWvQsW78AAAAV&#13;&#10;AQAACwAAAAAAAAAAAAAAAAAfAQAAX3JlbHMvLnJlbHNQSwECLQAUAAYACAAAACEAHOLefMkAAADh&#13;&#10;AAAADwAAAAAAAAAAAAAAAAAHAgAAZHJzL2Rvd25yZXYueG1sUEsFBgAAAAADAAMAtwAAAP0CAAAA&#13;&#10;AA==&#13;&#10;" filled="f" stroked="f">
                  <v:textbox inset="0,0,0,0">
                    <w:txbxContent>
                      <w:p w14:paraId="48F5F11A"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v:textbox>
                </v:rect>
                <v:rect id="Rectangle 407" o:spid="_x0000_s1882" style="position:absolute;left:4494;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nvnyQAAAOEAAAAPAAAAZHJzL2Rvd25yZXYueG1sRI9Li8JA&#13;&#10;EITvgv9haGFvOlEWH9FRxAd69LHg7q3JtEkw0xMyo4n763cEYS8FRVFfUbNFYwrxoMrllhX0exEI&#13;&#10;4sTqnFMFX+dtdwzCeWSNhWVS8CQHi3m7NcNY25qP9Dj5VAQIuxgVZN6XsZQuycig69mSOGRXWxn0&#13;&#10;wVap1BXWAW4KOYiioTSYc1jIsKRVRsntdDcKduNy+b23v3VabH52l8Nlsj5PvFIfnWY9DbKcgvDU&#13;&#10;+P/GG7HXCj6jEbwehTcg538AAAD//wMAUEsBAi0AFAAGAAgAAAAhANvh9svuAAAAhQEAABMAAAAA&#13;&#10;AAAAAAAAAAAAAAAAAFtDb250ZW50X1R5cGVzXS54bWxQSwECLQAUAAYACAAAACEAWvQsW78AAAAV&#13;&#10;AQAACwAAAAAAAAAAAAAAAAAfAQAAX3JlbHMvLnJlbHNQSwECLQAUAAYACAAAACEAc65758kAAADh&#13;&#10;AAAADwAAAAAAAAAAAAAAAAAHAgAAZHJzL2Rvd25yZXYueG1sUEsFBgAAAAADAAMAtwAAAP0CAAAA&#13;&#10;AA==&#13;&#10;" filled="f" stroked="f">
                  <v:textbox inset="0,0,0,0">
                    <w:txbxContent>
                      <w:p w14:paraId="17326255"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v:textbox>
                </v:rect>
                <v:rect id="Rectangle 408" o:spid="_x0000_s1883" style="position:absolute;left:5002;top:804;width:6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e+VyQAAAOEAAAAPAAAAZHJzL2Rvd25yZXYueG1sRI/BasJA&#13;&#10;EIbvBd9hGaG3uqmIaHQV0YoerQra25CdJqHZ2ZDdmtSndw4FLwM/w//NfPNl5yp1oyaUng28DxJQ&#13;&#10;xJm3JecGzqft2wRUiMgWK89k4I8CLBe9lzmm1rf8SbdjzJVAOKRooIixTrUOWUEOw8DXxLL79o3D&#13;&#10;KLHJtW2wFbir9DBJxtphyXKhwJrWBWU/x19nYDepV9e9v7d59fG1uxwu081pGo157XebmYzVDFSk&#13;&#10;Lj4b/4i9NTBK5GUxEhvQiwcAAAD//wMAUEsBAi0AFAAGAAgAAAAhANvh9svuAAAAhQEAABMAAAAA&#13;&#10;AAAAAAAAAAAAAAAAAFtDb250ZW50X1R5cGVzXS54bWxQSwECLQAUAAYACAAAACEAWvQsW78AAAAV&#13;&#10;AQAACwAAAAAAAAAAAAAAAAAfAQAAX3JlbHMvLnJlbHNQSwECLQAUAAYACAAAACEAAjHvlckAAADh&#13;&#10;AAAADwAAAAAAAAAAAAAAAAAHAgAAZHJzL2Rvd25yZXYueG1sUEsFBgAAAAADAAMAtwAAAP0CAAAA&#13;&#10;AA==&#13;&#10;" filled="f" stroked="f">
                  <v:textbox inset="0,0,0,0">
                    <w:txbxContent>
                      <w:p w14:paraId="4353BA8A"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v:textbox>
                </v:rect>
                <v:rect id="Rectangle 409" o:spid="_x0000_s1884" style="position:absolute;left:5231;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UoOyAAAAOEAAAAPAAAAZHJzL2Rvd25yZXYueG1sRI9Pi8Iw&#13;&#10;FMTvwn6H8Ba8aeqyiK1GkXUXPfoP1NujebbF5qU0WVv99EYQvAwMw/yGmcxaU4or1a6wrGDQj0AQ&#13;&#10;p1YXnCnY7/56IxDOI2ssLZOCGzmYTT86E0y0bXhD163PRICwS1BB7n2VSOnSnAy6vq2IQ3a2tUEf&#13;&#10;bJ1JXWMT4KaUX1E0lAYLDgs5VvSTU3rZ/hsFy1E1P67svcnK39PysD7Ei13slep+totxkPkYhKfW&#13;&#10;vxsvxEor+I5ieD4Kb0BOHwAAAP//AwBQSwECLQAUAAYACAAAACEA2+H2y+4AAACFAQAAEwAAAAAA&#13;&#10;AAAAAAAAAAAAAAAAW0NvbnRlbnRfVHlwZXNdLnhtbFBLAQItABQABgAIAAAAIQBa9CxbvwAAABUB&#13;&#10;AAALAAAAAAAAAAAAAAAAAB8BAABfcmVscy8ucmVsc1BLAQItABQABgAIAAAAIQBtfUoOyAAAAOEA&#13;&#10;AAAPAAAAAAAAAAAAAAAAAAcCAABkcnMvZG93bnJldi54bWxQSwUGAAAAAAMAAwC3AAAA/AIAAAAA&#13;&#10;" filled="f" stroked="f">
                  <v:textbox inset="0,0,0,0">
                    <w:txbxContent>
                      <w:p w14:paraId="6100EA95"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410" o:spid="_x0000_s1885" style="position:absolute;left:5751;top:804;width:7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nVOyAAAAOEAAAAPAAAAZHJzL2Rvd25yZXYueG1sRI9Ba8JA&#13;&#10;EIXvBf/DMoK3ulGKaHQV0RY9tlpQb0N2TILZ2ZDdmuiv7xwKvQw8hvc9vsWqc5W6UxNKzwZGwwQU&#13;&#10;ceZtybmB7+PH6xRUiMgWK89k4EEBVsveywJT61v+ovsh5kogHFI0UMRYp1qHrCCHYehrYvldfeMw&#13;&#10;SmxybRtsBe4qPU6SiXZYsiwUWNOmoOx2+HEGdtN6fd77Z5tX75fd6fM02x5n0ZhBv9vO5aznoCJ1&#13;&#10;8b/xh9hbA28jcRAjsQG9/AUAAP//AwBQSwECLQAUAAYACAAAACEA2+H2y+4AAACFAQAAEwAAAAAA&#13;&#10;AAAAAAAAAAAAAAAAW0NvbnRlbnRfVHlwZXNdLnhtbFBLAQItABQABgAIAAAAIQBa9CxbvwAAABUB&#13;&#10;AAALAAAAAAAAAAAAAAAAAB8BAABfcmVscy8ucmVsc1BLAQItABQABgAIAAAAIQB5nnVOyAAAAOEA&#13;&#10;AAAPAAAAAAAAAAAAAAAAAAcCAABkcnMvZG93bnJldi54bWxQSwUGAAAAAAMAAwC3AAAA/AIAAAAA&#13;&#10;" filled="f" stroked="f">
                  <v:textbox inset="0,0,0,0">
                    <w:txbxContent>
                      <w:p w14:paraId="1E5A3529"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v:textbox>
                </v:rect>
                <v:rect id="Rectangle 411" o:spid="_x0000_s1886" style="position:absolute;left:5876;top:658;width:660;height:26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tDVyQAAAOEAAAAPAAAAZHJzL2Rvd25yZXYueG1sRI9Ba8JA&#13;&#10;FITvBf/D8oTe6iYiRaObEExFj60KtrdH9jUJzb4N2a1J++u7BcHLwDDMN8wmG00rrtS7xrKCeBaB&#13;&#10;IC6tbrhScD7tnpYgnEfW2FomBT/kIEsnDxtMtB34ja5HX4kAYZeggtr7LpHSlTUZdDPbEYfs0/YG&#13;&#10;fbB9JXWPQ4CbVs6j6FkabDgs1NjRtqby6/htFOyXXf5+sL9D1b587C+vl1VxWnmlHqdjsQ6Sr0F4&#13;&#10;Gv29cUMctIJFHMP/o/AGZPoHAAD//wMAUEsBAi0AFAAGAAgAAAAhANvh9svuAAAAhQEAABMAAAAA&#13;&#10;AAAAAAAAAAAAAAAAAFtDb250ZW50X1R5cGVzXS54bWxQSwECLQAUAAYACAAAACEAWvQsW78AAAAV&#13;&#10;AQAACwAAAAAAAAAAAAAAAAAfAQAAX3JlbHMvLnJlbHNQSwECLQAUAAYACAAAACEAFtLQ1ckAAADh&#13;&#10;AAAADwAAAAAAAAAAAAAAAAAHAgAAZHJzL2Rvd25yZXYueG1sUEsFBgAAAAADAAMAtwAAAP0CAAAA&#13;&#10;AA==&#13;&#10;" filled="f" stroked="f">
                  <v:textbox inset="0,0,0,0">
                    <w:txbxContent>
                      <w:p w14:paraId="3A19F398"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v:textbox>
                </v:rect>
                <v:rect id="Rectangle 412" o:spid="_x0000_s1887" style="position:absolute;left:6108;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E6iyAAAAOEAAAAPAAAAZHJzL2Rvd25yZXYueG1sRI9Pi8Iw&#13;&#10;FMTvwn6H8Ba8aaosotUosrro0T8LrrdH82zLNi+liW310xtB8DIwDPMbZrZoTSFqqlxuWcGgH4Eg&#13;&#10;TqzOOVXwe/zpjUE4j6yxsEwKbuRgMf/ozDDWtuE91QefigBhF6OCzPsyltIlGRl0fVsSh+xiK4M+&#13;&#10;2CqVusImwE0hh1E0kgZzDgsZlvSdUfJ/uBoFm3G5/Nvae5MW6/PmtDtNVseJV6r72a6mQZZTEJ5a&#13;&#10;/268EFut4GswhOej8Abk/AEAAP//AwBQSwECLQAUAAYACAAAACEA2+H2y+4AAACFAQAAEwAAAAAA&#13;&#10;AAAAAAAAAAAAAAAAW0NvbnRlbnRfVHlwZXNdLnhtbFBLAQItABQABgAIAAAAIQBa9CxbvwAAABUB&#13;&#10;AAALAAAAAAAAAAAAAAAAAB8BAABfcmVscy8ucmVsc1BLAQItABQABgAIAAAAIQDmAE6iyAAAAOEA&#13;&#10;AAAPAAAAAAAAAAAAAAAAAAcCAABkcnMvZG93bnJldi54bWxQSwUGAAAAAAMAAwC3AAAA/AIAAAAA&#13;&#10;" filled="f" stroked="f">
                  <v:textbox inset="0,0,0,0">
                    <w:txbxContent>
                      <w:p w14:paraId="518E3D13"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rect id="Rectangle 413" o:spid="_x0000_s1888" style="position:absolute;left:6388;top:541;width:0;height:29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TOs5yQAAAOEAAAAPAAAAZHJzL2Rvd25yZXYueG1sRI9Li8JA&#13;&#10;EITvwv6HoRe86cQHotFRZFX06GPB9dZk2iRspidkRhP31+8IgpeCoqivqNmiMYW4U+Vyywp63QgE&#13;&#10;cWJ1zqmC79OmMwbhPLLGwjIpeJCDxfyjNcNY25oPdD/6VAQIuxgVZN6XsZQuycig69qSOGRXWxn0&#13;&#10;wVap1BXWAW4K2Y+ikTSYc1jIsKSvjJLf480o2I7L5c/O/tVpsb5sz/vzZHWaeKXan81qGmQ5BeGp&#13;&#10;8e/GC7HTCoa9ATwfhTcg5/8AAAD//wMAUEsBAi0AFAAGAAgAAAAhANvh9svuAAAAhQEAABMAAAAA&#13;&#10;AAAAAAAAAAAAAAAAAFtDb250ZW50X1R5cGVzXS54bWxQSwECLQAUAAYACAAAACEAWvQsW78AAAAV&#13;&#10;AQAACwAAAAAAAAAAAAAAAAAfAQAAX3JlbHMvLnJlbHNQSwECLQAUAAYACAAAACEAiUzrOckAAADh&#13;&#10;AAAADwAAAAAAAAAAAAAAAAAHAgAAZHJzL2Rvd25yZXYueG1sUEsFBgAAAAADAAMAtwAAAP0CAAAA&#13;&#10;AA==&#13;&#10;" filled="f" stroked="f">
                  <v:textbox inset="0,0,0,0">
                    <w:txbxContent>
                      <w:p w14:paraId="52256386"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v:textbox>
                </v:rect>
                <v:shape id="Freeform 414" o:spid="_x0000_s1889" style="position:absolute;left:6452;top:1406;width:237;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6PmJxQAAAOEAAAAPAAAAZHJzL2Rvd25yZXYueG1sRI9BawIx&#13;&#10;FITvBf9DeIK3mrVKKatRxFXxqvbi7bl57i5uXpYk1dhf3whCLwPDMN8ws0U0rbiR841lBaNhBoK4&#13;&#10;tLrhSsH3cfP+BcIHZI2tZVLwIA+Lee9thrm2d97T7RAqkSDsc1RQh9DlUvqyJoN+aDvilF2sMxiS&#13;&#10;dZXUDu8Jblr5kWWf0mDDaaHGjlY1ldfDj1FgfiPbtfROnwsZm+24OIXiqNSgH4tpkuUURKAY/hsv&#13;&#10;xE4rmIwm8HyU3oCc/wEAAP//AwBQSwECLQAUAAYACAAAACEA2+H2y+4AAACFAQAAEwAAAAAAAAAA&#13;&#10;AAAAAAAAAAAAW0NvbnRlbnRfVHlwZXNdLnhtbFBLAQItABQABgAIAAAAIQBa9CxbvwAAABUBAAAL&#13;&#10;AAAAAAAAAAAAAAAAAB8BAABfcmVscy8ucmVsc1BLAQItABQABgAIAAAAIQA06PmJxQAAAOEAAAAP&#13;&#10;AAAAAAAAAAAAAAAAAAcCAABkcnMvZG93bnJldi54bWxQSwUGAAAAAAMAAwC3AAAA+QIAAAAA&#13;&#10;" adj="-11796480,,5400" path="m23659,r,11350l19896,12282v-2381,992,-3776,2282,-4185,3895c15320,17764,15487,19029,16213,19972v744,917,2288,1364,4632,1364l23659,20012r,9857l14706,32473v-5265,,-9144,-1562,-11636,-4663c595,24685,,20542,1284,15383,2586,10248,5628,6453,10409,4072,12809,2881,16066,1753,20182,692l23659,xe" fillcolor="#7f7f7f" stroked="f">
                  <v:stroke joinstyle="miter"/>
                  <v:formulas/>
                  <v:path arrowok="t" o:extrusionok="f" o:connecttype="custom" textboxrect="0,0,23659,32473"/>
                  <v:textbox inset="2.53958mm,2.53958mm,2.53958mm,2.53958mm">
                    <w:txbxContent>
                      <w:p w14:paraId="50BD26E6" w14:textId="77777777" w:rsidR="00177E13" w:rsidRDefault="00177E13">
                        <w:pPr>
                          <w:spacing w:after="0" w:line="240" w:lineRule="auto"/>
                          <w:ind w:left="0" w:firstLine="0"/>
                          <w:textDirection w:val="btLr"/>
                        </w:pPr>
                      </w:p>
                    </w:txbxContent>
                  </v:textbox>
                </v:shape>
                <v:shape id="Freeform 415" o:spid="_x0000_s1890" style="position:absolute;left:6551;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RJ6AxgAAAOEAAAAPAAAAZHJzL2Rvd25yZXYueG1sRI/RisIw&#13;&#10;FETfF/Yfwl3wbU2rq0g1iijCviho/YBLc22LyU1pYlv/frMg+DIwDHOGWW0Ga0RHra8dK0jHCQji&#13;&#10;wumaSwXX/PC9AOEDskbjmBQ8ycNm/fmxwky7ns/UXUIpIoR9hgqqEJpMSl9UZNGPXUMcs5trLYZo&#13;&#10;21LqFvsIt0ZOkmQuLdYcFypsaFdRcb88rILJ8XRLn8fe5NN+n17Phru8ZKVGX8N+GWW7BBFoCO/G&#13;&#10;C/GrFfykM/h/FN+AXP8BAAD//wMAUEsBAi0AFAAGAAgAAAAhANvh9svuAAAAhQEAABMAAAAAAAAA&#13;&#10;AAAAAAAAAAAAAFtDb250ZW50X1R5cGVzXS54bWxQSwECLQAUAAYACAAAACEAWvQsW78AAAAVAQAA&#13;&#10;CwAAAAAAAAAAAAAAAAAfAQAAX3JlbHMvLnJlbHNQSwECLQAUAAYACAAAACEABUSegMYAAADhAAAA&#13;&#10;DwAAAAAAAAAAAAAAAAAHAgAAZHJzL2Rvd25yZXYueG1sUEsFBgAAAAADAAMAtwAAAPoCAAAAAA==&#13;&#10;" path="m3544,l9376,r363,2158l13808,1822r,12020l8204,15180,6530,19893,,20241,3544,xe" fillcolor="#7f7f7f" stroked="f">
                  <v:path arrowok="t" o:extrusionok="f"/>
                </v:shape>
                <v:shape id="Freeform 416" o:spid="_x0000_s1891" style="position:absolute;left:6991;top:1222;width:265;height:509;visibility:visible;mso-wrap-style:square;v-text-anchor:middle" coordsize="26553,5092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Ygt0xgAAAOEAAAAPAAAAZHJzL2Rvd25yZXYueG1sRI9Ba8JA&#13;&#10;FITvQv/D8oTedBMpoURXKYpSj2rw/Mi+JsHs27C7jVt/fbcg9DIwDPMNs9pE04uRnO8sK8jnGQji&#13;&#10;2uqOGwXVZT97B+EDssbeMin4IQ+b9ctkhaW2dz7ReA6NSBD2JSpoQxhKKX3dkkE/twNxyr6sMxiS&#13;&#10;dY3UDu8Jbnq5yLJCGuw4LbQ40Lal+nb+NgrGYiGZHo/xlh+PLtrr5VDFnVKv07hbJvlYgggUw3/j&#13;&#10;ifjUCt7yAv4epTcg178AAAD//wMAUEsBAi0AFAAGAAgAAAAhANvh9svuAAAAhQEAABMAAAAAAAAA&#13;&#10;AAAAAAAAAAAAAFtDb250ZW50X1R5cGVzXS54bWxQSwECLQAUAAYACAAAACEAWvQsW78AAAAVAQAA&#13;&#10;CwAAAAAAAAAAAAAAAAAfAQAAX3JlbHMvLnJlbHNQSwECLQAUAAYACAAAACEAJWILdMYAAADhAAAA&#13;&#10;DwAAAAAAAAAAAAAAAAAHAgAAZHJzL2Rvd25yZXYueG1sUEsFBgAAAAADAAMAtwAAAPoCAAAAAA==&#13;&#10;" adj="-11796480,,5400" path="m26553,r,10198l22408,11788v-2400,2406,-4297,6374,-5693,11931c15320,29300,15115,33368,16101,35923v986,2579,2763,3869,5330,3869l26553,37466r,10289l15543,50929v-5637,,-9804,-2530,-12501,-7590c363,38254,,31755,1953,23868,3925,15980,7832,9580,13674,4619l26553,xe" fillcolor="#7f7f7f" stroked="f">
                  <v:stroke joinstyle="miter"/>
                  <v:formulas/>
                  <v:path arrowok="t" o:extrusionok="f" o:connecttype="custom" textboxrect="0,0,26553,50929"/>
                  <v:textbox inset="2.53958mm,2.53958mm,2.53958mm,2.53958mm">
                    <w:txbxContent>
                      <w:p w14:paraId="68640F03" w14:textId="77777777" w:rsidR="00177E13" w:rsidRDefault="00177E13">
                        <w:pPr>
                          <w:spacing w:after="0" w:line="240" w:lineRule="auto"/>
                          <w:ind w:left="0" w:firstLine="0"/>
                          <w:textDirection w:val="btLr"/>
                        </w:pPr>
                      </w:p>
                    </w:txbxContent>
                  </v:textbox>
                </v:shape>
                <v:shape id="Freeform 417" o:spid="_x0000_s1892" style="position:absolute;left:6689;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Q0ZlxgAAAOEAAAAPAAAAZHJzL2Rvd25yZXYueG1sRI9Ba8JA&#13;&#10;FITvBf/D8oTe6iYiqURXEUWox0bx/Mw+k2D2bZLdxPjvu4VCLwPDMN8w6+1oajFQ5yrLCuJZBII4&#13;&#10;t7riQsHlfPxYgnAeWWNtmRS8yMF2M3lbY6rtk79pyHwhAoRdigpK75tUSpeXZNDNbEMcsrvtDPpg&#13;&#10;u0LqDp8Bbmo5j6JEGqw4LJTY0L6k/JH1RkFb3dyxOA/Y94tE3ridP9zpqtT7dDysguxWIDyN/r/x&#13;&#10;h/jSChbxJ/w+Cm9Abn4AAAD//wMAUEsBAi0AFAAGAAgAAAAhANvh9svuAAAAhQEAABMAAAAAAAAA&#13;&#10;AAAAAAAAAAAAAFtDb250ZW50X1R5cGVzXS54bWxQSwECLQAUAAYACAAAACEAWvQsW78AAAAVAQAA&#13;&#10;CwAAAAAAAAAAAAAAAAAfAQAAX3JlbHMvLnJlbHNQSwECLQAUAAYACAAAACEAAkNGZcYAAADhAAAA&#13;&#10;DwAAAAAAAAAAAAAAAAAHAgAAZHJzL2Rvd25yZXYueG1sUEsFBgAAAAADAAMAtwAAAPoCAAAAAA==&#13;&#10;" adj="-11796480,,5400" path="m6730,v7107,,12334,1637,15683,4887c25761,8111,26692,12725,25203,18752l22162,29989,19371,44772r3935,869l21408,51842,2098,53206,3409,50180,,51172,,41315,5781,38596,8153,30634,,32654,,21303,11446,19025r391,-1438c12376,15354,12227,13742,11390,12725,10572,11683,8748,11162,5921,11162l,12577,,557,6730,xe" fillcolor="#7f7f7f" stroked="f">
                  <v:stroke joinstyle="miter"/>
                  <v:formulas/>
                  <v:path arrowok="t" o:extrusionok="f" o:connecttype="custom" textboxrect="0,0,26692,53206"/>
                  <v:textbox inset="2.53958mm,2.53958mm,2.53958mm,2.53958mm">
                    <w:txbxContent>
                      <w:p w14:paraId="71A77FD5" w14:textId="77777777" w:rsidR="00177E13" w:rsidRDefault="00177E13">
                        <w:pPr>
                          <w:spacing w:after="0" w:line="240" w:lineRule="auto"/>
                          <w:ind w:left="0" w:firstLine="0"/>
                          <w:textDirection w:val="btLr"/>
                        </w:pPr>
                      </w:p>
                    </w:txbxContent>
                  </v:textbox>
                </v:shape>
                <v:shape id="Freeform 418" o:spid="_x0000_s1893" style="position:absolute;left:7526;top:1406;width:236;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pfOMxgAAAOEAAAAPAAAAZHJzL2Rvd25yZXYueG1sRI/BagIx&#13;&#10;EIbvgu8QRuhNs9pSymoUcdvSq9pLb9PNdHfpZrIkUVOf3jkIvQz8DP8386022fXqTCF2ng3MZwUo&#13;&#10;4trbjhsDn8e36QuomJAt9p7JwB9F2KzHoxWW1l94T+dDapRAOJZooE1pKLWOdUsO48wPxLL78cFh&#13;&#10;khgabQNeBO56vSiKZ+2wY7nQ4kC7lurfw8kZcNfM/lXHYL8rnbv3x+orVUdjHia5WsrYLkElyum/&#13;&#10;cUd8WANPc3lZjMQG9PoGAAD//wMAUEsBAi0AFAAGAAgAAAAhANvh9svuAAAAhQEAABMAAAAAAAAA&#13;&#10;AAAAAAAAAAAAAFtDb250ZW50X1R5cGVzXS54bWxQSwECLQAUAAYACAAAACEAWvQsW78AAAAVAQAA&#13;&#10;CwAAAAAAAAAAAAAAAAAfAQAAX3JlbHMvLnJlbHNQSwECLQAUAAYACAAAACEAtaXzjMYAAADhAAAA&#13;&#10;DwAAAAAAAAAAAAAAAAAHAgAAZHJzL2Rvd25yZXYueG1sUEsFBgAAAAADAAMAtwAAAPoCAAAAAA==&#13;&#10;" adj="-11796480,,5400" path="m23659,r,11350l19896,12282v-2381,992,-3776,2282,-4185,3895c15320,17764,15487,19029,16213,19972v744,917,2288,1364,4632,1364l23659,20013r,9856l14706,32473v-5265,,-9144,-1562,-11636,-4663c595,24685,,20542,1284,15383,2586,10248,5628,6453,10409,4072,12809,2881,16066,1753,20182,692l23659,xe" fillcolor="#7f7f7f" stroked="f">
                  <v:stroke joinstyle="miter"/>
                  <v:formulas/>
                  <v:path arrowok="t" o:extrusionok="f" o:connecttype="custom" textboxrect="0,0,23659,32473"/>
                  <v:textbox inset="2.53958mm,2.53958mm,2.53958mm,2.53958mm">
                    <w:txbxContent>
                      <w:p w14:paraId="4B90BC65" w14:textId="77777777" w:rsidR="00177E13" w:rsidRDefault="00177E13">
                        <w:pPr>
                          <w:spacing w:after="0" w:line="240" w:lineRule="auto"/>
                          <w:ind w:left="0" w:firstLine="0"/>
                          <w:textDirection w:val="btLr"/>
                        </w:pPr>
                      </w:p>
                    </w:txbxContent>
                  </v:textbox>
                </v:shape>
                <v:shape id="Freeform 419" o:spid="_x0000_s1894" style="position:absolute;left:7624;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ZSFxgAAAOEAAAAPAAAAZHJzL2Rvd25yZXYueG1sRI/RisIw&#13;&#10;FETfF/Yfwl3wbU2ri2g1iijCviho/YBLc22LyU1pYlv/frMg+DIwDHOGWW0Ga0RHra8dK0jHCQji&#13;&#10;wumaSwXX/PA9B+EDskbjmBQ8ycNm/fmxwky7ns/UXUIpIoR9hgqqEJpMSl9UZNGPXUMcs5trLYZo&#13;&#10;21LqFvsIt0ZOkmQmLdYcFypsaFdRcb88rILJ8XRLn8fe5NN+n17Phru8ZKVGX8N+GWW7BBFoCO/G&#13;&#10;C/GrFfykC/h/FN+AXP8BAAD//wMAUEsBAi0AFAAGAAgAAAAhANvh9svuAAAAhQEAABMAAAAAAAAA&#13;&#10;AAAAAAAAAAAAAFtDb250ZW50X1R5cGVzXS54bWxQSwECLQAUAAYACAAAACEAWvQsW78AAAAVAQAA&#13;&#10;CwAAAAAAAAAAAAAAAAAfAQAAX3JlbHMvLnJlbHNQSwECLQAUAAYACAAAACEAhAmUhcYAAADhAAAA&#13;&#10;DwAAAAAAAAAAAAAAAAAHAgAAZHJzL2Rvd25yZXYueG1sUEsFBgAAAAADAAMAtwAAAPoCAAAAAA==&#13;&#10;" path="m3544,l9376,r363,2158l13808,1822r,12020l8204,15180,6530,19893,,20241,3544,xe" fillcolor="#7f7f7f" stroked="f">
                  <v:path arrowok="t" o:extrusionok="f"/>
                </v:shape>
                <v:shape id="Freeform 420" o:spid="_x0000_s1895" style="position:absolute;left:7256;top:962;width:348;height:763;visibility:visible;mso-wrap-style:square;v-text-anchor:middle" coordsize="34783,763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Vg/VyQAAAOEAAAAPAAAAZHJzL2Rvd25yZXYueG1sRI9BS8NA&#13;&#10;EIXvQv/DMgVvdmPRUtJuiyiKeGstordpdprEZmdDdmzS/nrnIHgZeAzve3zL9RAac6Iu1ZEd3E4y&#13;&#10;MMRF9DWXDnbvzzdzMEmQPTaRycGZEqxXo6sl5j72vKHTVkqjEE45OqhE2tzaVFQUME1iS6y/Q+wC&#13;&#10;isautL7DXuGhsdMsm9mANetChS09VlQctz/Bwde9vMSPfn5M37u3y6cc9rPLsHfuejw8LfQ8LMAI&#13;&#10;DfLf+EO8egd3U3VQI7UBu/oFAAD//wMAUEsBAi0AFAAGAAgAAAAhANvh9svuAAAAhQEAABMAAAAA&#13;&#10;AAAAAAAAAAAAAAAAAFtDb250ZW50X1R5cGVzXS54bWxQSwECLQAUAAYACAAAACEAWvQsW78AAAAV&#13;&#10;AQAACwAAAAAAAAAAAAAAAAAfAQAAX3JlbHMvLnJlbHNQSwECLQAUAAYACAAAACEAPFYP1ckAAADh&#13;&#10;AAAADwAAAAAAAAAAAAAAAAAHAgAAZHJzL2Rvd25yZXYueG1sUEsFBgAAAAADAAMAtwAAAP0CAAAA&#13;&#10;AA==&#13;&#10;" adj="-11796480,,5400" path="m34783,l27277,24656,20189,52958,17370,67890r3935,869l19407,74960,97,76324,1464,73298,,73720,,63431,3780,61714,6766,51916,11064,34776c9352,34354,7408,34156,5231,34156l,36163,,25965,7938,23118v2623,,4595,149,5916,446l13910,23391,16673,8806,11566,7962,13519,1662,34783,xe" fillcolor="#7f7f7f" stroked="f">
                  <v:stroke joinstyle="miter"/>
                  <v:formulas/>
                  <v:path arrowok="t" o:extrusionok="f" o:connecttype="custom" textboxrect="0,0,34783,76324"/>
                  <v:textbox inset="2.53958mm,2.53958mm,2.53958mm,2.53958mm">
                    <w:txbxContent>
                      <w:p w14:paraId="0CD61598" w14:textId="77777777" w:rsidR="00177E13" w:rsidRDefault="00177E13">
                        <w:pPr>
                          <w:spacing w:after="0" w:line="240" w:lineRule="auto"/>
                          <w:ind w:left="0" w:firstLine="0"/>
                          <w:textDirection w:val="btLr"/>
                        </w:pPr>
                      </w:p>
                    </w:txbxContent>
                  </v:textbox>
                </v:shape>
                <v:shape id="Freeform 421" o:spid="_x0000_s1896" style="position:absolute;left:8033;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OSyQAAAOEAAAAPAAAAZHJzL2Rvd25yZXYueG1sRI9Ba8JA&#13;&#10;FITvgv9heUJvuomVYqOriKJoD6W1Fa/P7DMJZt/G7Krx37uFgpeBYZhvmPG0MaW4Uu0KywriXgSC&#13;&#10;OLW64EzB78+yOwThPLLG0jIpuJOD6aTdGmOi7Y2/6br1mQgQdgkqyL2vEildmpNB17MVcciOtjbo&#13;&#10;g60zqWu8BbgpZT+K3qTBgsNCjhXNc0pP24tRMDjsz++fr1/H09x/rDarcjdbnGOlXjrNYhRkNgLh&#13;&#10;qfHPxj9irUO5H8Pfo/AG5OQBAAD//wMAUEsBAi0AFAAGAAgAAAAhANvh9svuAAAAhQEAABMAAAAA&#13;&#10;AAAAAAAAAAAAAAAAAFtDb250ZW50X1R5cGVzXS54bWxQSwECLQAUAAYACAAAACEAWvQsW78AAAAV&#13;&#10;AQAACwAAAAAAAAAAAAAAAAAfAQAAX3JlbHMvLnJlbHNQSwECLQAUAAYACAAAACEALMfzkskAAADh&#13;&#10;AAAADwAAAAAAAAAAAAAAAAAHAgAAZHJzL2Rvd25yZXYueG1sUEsFBgAAAAADAAMAtwAAAP0CAAAA&#13;&#10;AA==&#13;&#10;" adj="-11796480,,5400" path="m44118,v5749,,9246,1786,10493,5333c60415,1786,66396,,72554,v5171,,8827,1811,10966,5407c85660,9004,86013,13692,84581,19422l81930,29989,77076,44486r5412,1328l80563,52065r-23553,l58462,45120r5218,-571l68535,28798,71103,18678v521,-2133,418,-3671,-307,-4614c70089,13122,68294,12626,65410,12626v-2865,,-5935,1091,-9209,3224l52657,29989,47817,44445r7128,824l52880,52065r-25142,l29189,45120r5218,-571l39263,28798,41830,18678v521,-2133,419,-3671,-307,-4614c40816,13122,39105,12626,36388,12626v-2697,,-5674,1091,-8929,3224l24640,25078r-1227,4886l18571,44445r7130,824l23636,52065,,52065,1339,45541r3768,-843l9990,28798r1228,-4861l14092,9004,10102,8161,12027,1984,32203,322,30780,3547c33942,1191,38388,,44118,xe" fillcolor="#7f7f7f" stroked="f">
                  <v:stroke joinstyle="miter"/>
                  <v:formulas/>
                  <v:path arrowok="t" o:extrusionok="f" o:connecttype="custom" textboxrect="0,0,86013,52065"/>
                  <v:textbox inset="2.53958mm,2.53958mm,2.53958mm,2.53958mm">
                    <w:txbxContent>
                      <w:p w14:paraId="07CCACB1" w14:textId="77777777" w:rsidR="00177E13" w:rsidRDefault="00177E13">
                        <w:pPr>
                          <w:spacing w:after="0" w:line="240" w:lineRule="auto"/>
                          <w:ind w:left="0" w:firstLine="0"/>
                          <w:textDirection w:val="btLr"/>
                        </w:pPr>
                      </w:p>
                    </w:txbxContent>
                  </v:textbox>
                </v:shape>
                <v:shape id="Freeform 422" o:spid="_x0000_s1897" style="position:absolute;left:7762;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WC9AxQAAAOEAAAAPAAAAZHJzL2Rvd25yZXYueG1sRI9Bi8Iw&#13;&#10;FITvC/6H8IS9bVOLyFKNRRTBPaqL52fzbEubl9qktf57IyzsZWAY5htmlY2mEQN1rrKsYBbFIIhz&#13;&#10;qysuFPye91/fIJxH1thYJgVPcpCtJx8rTLV98JGGky9EgLBLUUHpfZtK6fKSDLrItsQhu9nOoA+2&#13;&#10;K6Tu8BHgppFJHC+kwYrDQoktbUvK61NvFNyrq9sX5wH7fr6QV74ntfu5KPU5HXfLIJslCE+j/2/8&#13;&#10;IQ5awTxJ4P0ovAG5fgEAAP//AwBQSwECLQAUAAYACAAAACEA2+H2y+4AAACFAQAAEwAAAAAAAAAA&#13;&#10;AAAAAAAAAAAAW0NvbnRlbnRfVHlwZXNdLnhtbFBLAQItABQABgAIAAAAIQBa9CxbvwAAABUBAAAL&#13;&#10;AAAAAAAAAAAAAAAAAB8BAABfcmVscy8ucmVsc1BLAQItABQABgAIAAAAIQDcWC9AxQAAAOEAAAAP&#13;&#10;AAAAAAAAAAAAAAAAAAcCAABkcnMvZG93bnJldi54bWxQSwUGAAAAAAMAAwC3AAAA+QIAAAAA&#13;&#10;" adj="-11796480,,5400" path="m6730,v7107,,12334,1637,15683,4887c25762,8111,26692,12725,25203,18752l22162,29989,19371,44772r3935,869l21408,51842,2098,53206,3409,50180,,51172,,41316,5781,38596,8153,30634,,32654,,21303,11446,19025r391,-1438c12376,15354,12227,13742,11390,12725,10572,11683,8749,11162,5921,11162l,12577,,557,6730,xe" fillcolor="#7f7f7f" stroked="f">
                  <v:stroke joinstyle="miter"/>
                  <v:formulas/>
                  <v:path arrowok="t" o:extrusionok="f" o:connecttype="custom" textboxrect="0,0,26692,53206"/>
                  <v:textbox inset="2.53958mm,2.53958mm,2.53958mm,2.53958mm">
                    <w:txbxContent>
                      <w:p w14:paraId="5C276717" w14:textId="77777777" w:rsidR="00177E13" w:rsidRDefault="00177E13">
                        <w:pPr>
                          <w:spacing w:after="0" w:line="240" w:lineRule="auto"/>
                          <w:ind w:left="0" w:firstLine="0"/>
                          <w:textDirection w:val="btLr"/>
                        </w:pPr>
                      </w:p>
                    </w:txbxContent>
                  </v:textbox>
                </v:shape>
                <v:shape id="Freeform 423" o:spid="_x0000_s1898" style="position:absolute;left:8908;top:967;width:317;height:764;visibility:visible;mso-wrap-style:square;v-text-anchor:middle" coordsize="31741,7640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9B2SxwAAAOEAAAAPAAAAZHJzL2Rvd25yZXYueG1sRI9Li8JA&#13;&#10;EITvC/6HoQUvi058rCxJRhEfIN42iucm05sEMz0hM5r47x1hYS8FRVFfUem6N7V4UOsqywqmkwgE&#13;&#10;cW51xYWCy/kw/gbhPLLG2jIpeJKD9WrwkWKsbcc/9Mh8IQKEXYwKSu+bWEqXl2TQTWxDHLJf2xr0&#13;&#10;wbaF1C12AW5qOYuipTRYcVgosaFtSfktuxsFX9n22mXPolvuL0d/tvbztGlIqdGw3yVBNgkIT73/&#13;&#10;b/whjlrBYjaH96PwBuTqBQAA//8DAFBLAQItABQABgAIAAAAIQDb4fbL7gAAAIUBAAATAAAAAAAA&#13;&#10;AAAAAAAAAAAAAABbQ29udGVudF9UeXBlc10ueG1sUEsBAi0AFAAGAAgAAAAhAFr0LFu/AAAAFQEA&#13;&#10;AAsAAAAAAAAAAAAAAAAAHwEAAF9yZWxzLy5yZWxzUEsBAi0AFAAGAAgAAAAhAOX0HZLHAAAA4QAA&#13;&#10;AA8AAAAAAAAAAAAAAAAABwIAAGRycy9kb3ducmV2LnhtbFBLBQYAAAAAAwADALcAAAD7AgAAAAA=&#13;&#10;" adj="-11796480,,5400" path="m31741,r,20090l30500,24167r-223,918l31741,24784r,11278l26956,38429,23385,52618,21013,64722v1730,422,3609,645,5637,645l31741,63343r,10363l24585,76405c17273,76405,9079,74992,,72164l2177,66062r3348,l9962,51427,17106,22902,19896,8341,14762,7473,16715,1173,31741,xe" fillcolor="#7f7f7f" stroked="f">
                  <v:stroke joinstyle="miter"/>
                  <v:formulas/>
                  <v:path arrowok="t" o:extrusionok="f" o:connecttype="custom" textboxrect="0,0,31741,76405"/>
                  <v:textbox inset="2.53958mm,2.53958mm,2.53958mm,2.53958mm">
                    <w:txbxContent>
                      <w:p w14:paraId="27429F54" w14:textId="77777777" w:rsidR="00177E13" w:rsidRDefault="00177E13">
                        <w:pPr>
                          <w:spacing w:after="0" w:line="240" w:lineRule="auto"/>
                          <w:ind w:left="0" w:firstLine="0"/>
                          <w:textDirection w:val="btLr"/>
                        </w:pPr>
                      </w:p>
                    </w:txbxContent>
                  </v:textbox>
                </v:shape>
                <v:shape id="Freeform 424" o:spid="_x0000_s1899" style="position:absolute;left:9490;top:1218;width:273;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xR7eygAAAOEAAAAPAAAAZHJzL2Rvd25yZXYueG1sRI/dSsNA&#13;&#10;FITvBd9hOYJ3dmMoUtJuQmlVpFil8QcvD7vHJDR7NmS3afr23YLgzcAwzDfMohhtKwbqfeNYwf0k&#13;&#10;AUGsnWm4UvD58XQ3A+EDssHWMSk4kYciv75aYGbckXc0lKESEcI+QwV1CF0mpdc1WfQT1xHH7Nf1&#13;&#10;FkO0fSVNj8cIt61Mk+RBWmw4LtTY0aomvS8PVsFa7+z31sye3x/Ln6+3fSr162ZQ6vZmXM+jLOcg&#13;&#10;Ao3hv/GHeDEKpukULo/iG5D5GQAA//8DAFBLAQItABQABgAIAAAAIQDb4fbL7gAAAIUBAAATAAAA&#13;&#10;AAAAAAAAAAAAAAAAAABbQ29udGVudF9UeXBlc10ueG1sUEsBAi0AFAAGAAgAAAAhAFr0LFu/AAAA&#13;&#10;FQEAAAsAAAAAAAAAAAAAAAAAHwEAAF9yZWxzLy5yZWxzUEsBAi0AFAAGAAgAAAAhAHbFHt7KAAAA&#13;&#10;4QAAAA8AAAAAAAAAAAAAAAAABwIAAGRycy9kb3ducmV2LnhtbFBLBQYAAAAAAwADALcAAAD+AgAA&#13;&#10;AAA=&#13;&#10;" adj="-11796480,,5400" path="m27325,r,10049l22306,12024v-2140,2232,-3954,6300,-5442,12204c14222,34844,16501,40153,23701,40153r3624,-1576l27325,48899r-6526,2391c13004,51290,7414,48884,4028,44121,660,39334,,32860,2046,24674,4093,16489,7990,9940,13739,4980l27325,xe" fillcolor="#7f7f7f" stroked="f">
                  <v:stroke joinstyle="miter"/>
                  <v:formulas/>
                  <v:path arrowok="t" o:extrusionok="f" o:connecttype="custom" textboxrect="0,0,27325,51290"/>
                  <v:textbox inset="2.53958mm,2.53958mm,2.53958mm,2.53958mm">
                    <w:txbxContent>
                      <w:p w14:paraId="5A62A17E" w14:textId="77777777" w:rsidR="00177E13" w:rsidRDefault="00177E13">
                        <w:pPr>
                          <w:spacing w:after="0" w:line="240" w:lineRule="auto"/>
                          <w:ind w:left="0" w:firstLine="0"/>
                          <w:textDirection w:val="btLr"/>
                        </w:pPr>
                      </w:p>
                    </w:txbxContent>
                  </v:textbox>
                </v:shape>
                <v:shape id="Freeform 425" o:spid="_x0000_s1900" style="position:absolute;left:9225;top:1193;width:263;height:511;visibility:visible;mso-wrap-style:square;v-text-anchor:middle" coordsize="26236,5107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gXqyAAAAOEAAAAPAAAAZHJzL2Rvd25yZXYueG1sRI9Bi8Iw&#13;&#10;FITvgv8hPGFvmlp1kWoUcVlw9bTqweOzebbF5qU0Ubv99RtB8DIwDPMNM182phR3ql1hWcFwEIEg&#13;&#10;Tq0uOFNwPHz3pyCcR9ZYWiYFf+Rgueh25pho++Bfuu99JgKEXYIKcu+rREqX5mTQDWxFHLKLrQ36&#13;&#10;YOtM6hofAW5KGUfRpzRYcFjIsaJ1Tul1fzMKRudod/q5lVUzHI8Osdu2G2pbpT56zdcsyGoGwlPj&#13;&#10;340XYqMVjOMJPB+FNyAX/wAAAP//AwBQSwECLQAUAAYACAAAACEA2+H2y+4AAACFAQAAEwAAAAAA&#13;&#10;AAAAAAAAAAAAAAAAW0NvbnRlbnRfVHlwZXNdLnhtbFBLAQItABQABgAIAAAAIQBa9CxbvwAAABUB&#13;&#10;AAALAAAAAAAAAAAAAAAAAB8BAABfcmVscy8ucmVsc1BLAQItABQABgAIAAAAIQDpsgXqyAAAAOEA&#13;&#10;AAAPAAAAAAAAAAAAAAAAAAcCAABkcnMvZG93bnJldi54bWxQSwUGAAAAAAMAAwC3AAAA/AIAAAAA&#13;&#10;" adj="-11796480,,5400" path="m10479,v5767,,10000,2530,12697,7615c25874,12675,26236,19149,24264,27062,22311,34950,18414,41374,12572,46335l,51077,,40715,3894,39167c6238,36785,8107,32792,9503,27236v1395,-5582,1599,-9649,613,-12229c9130,12427,7289,11162,4591,11162l,13433,,2155,10479,xe" fillcolor="#7f7f7f" stroked="f">
                  <v:stroke joinstyle="miter"/>
                  <v:formulas/>
                  <v:path arrowok="t" o:extrusionok="f" o:connecttype="custom" textboxrect="0,0,26236,51077"/>
                  <v:textbox inset="2.53958mm,2.53958mm,2.53958mm,2.53958mm">
                    <w:txbxContent>
                      <w:p w14:paraId="14C5D92C" w14:textId="77777777" w:rsidR="00177E13" w:rsidRDefault="00177E13">
                        <w:pPr>
                          <w:spacing w:after="0" w:line="240" w:lineRule="auto"/>
                          <w:ind w:left="0" w:firstLine="0"/>
                          <w:textDirection w:val="btLr"/>
                        </w:pPr>
                      </w:p>
                    </w:txbxContent>
                  </v:textbox>
                </v:shape>
                <v:shape id="Freeform 426" o:spid="_x0000_s1901" style="position:absolute;left:9225;top:962;width:63;height:206;visibility:visible;mso-wrap-style:square;v-text-anchor:middle" coordsize="6266,20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0n7yQAAAOEAAAAPAAAAZHJzL2Rvd25yZXYueG1sRI9ba8JA&#13;&#10;FITfC/0Pyyn4VjcVjSW6keIFBEWolj4fsieXNns2za4m/ntXEPoyMAzzDTNf9KYWF2pdZVnB2zAC&#13;&#10;QZxZXXGh4Ou0eX0H4TyyxtoyKbiSg0X6/DTHRNuOP+ly9IUIEHYJKii9bxIpXVaSQTe0DXHIctsa&#13;&#10;9MG2hdQtdgFuajmKolgarDgslNjQsqTs93g2CmrfTfc8XcY/E8zj8e6wWv99n5QavPSrWZCPGQhP&#13;&#10;vf9vPBBbrWA8iuH+KLwBmd4AAAD//wMAUEsBAi0AFAAGAAgAAAAhANvh9svuAAAAhQEAABMAAAAA&#13;&#10;AAAAAAAAAAAAAAAAAFtDb250ZW50X1R5cGVzXS54bWxQSwECLQAUAAYACAAAACEAWvQsW78AAAAV&#13;&#10;AQAACwAAAAAAAAAAAAAAAAAfAQAAX3JlbHMvLnJlbHNQSwECLQAUAAYACAAAACEA3PtJ+8kAAADh&#13;&#10;AAAADwAAAAAAAAAAAAAAAAAHAgAAZHJzL2Rvd25yZXYueG1sUEsFBgAAAAADAAMAtwAAAP0CAAAA&#13;&#10;AA==&#13;&#10;" path="m6266,l,20579,,489,6266,xe" fillcolor="#7f7f7f" stroked="f">
                  <v:path arrowok="t" o:extrusionok="f"/>
                </v:shape>
                <v:shape id="Freeform 427" o:spid="_x0000_s1902" style="position:absolute;left:11485;top:1218;width:274;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4CpygAAAOEAAAAPAAAAZHJzL2Rvd25yZXYueG1sRI/dasJA&#13;&#10;FITvhb7DcgTvdGMQlegqpbZFxLaY/tDLw+5pEsyeDdltTN/eLRR6MzAM8w2z3va2Fh21vnKsYDpJ&#13;&#10;QBBrZyouFLy9PoyXIHxANlg7JgU/5GG7uRmsMTPuwifq8lCICGGfoYIyhCaT0uuSLPqJa4hj9uVa&#13;&#10;iyHatpCmxUuE21qmSTKXFiuOCyU2dFeSPuffVsFOn+zHk1k+vtznn+/P51Tq46FTajTsd6sotysQ&#13;&#10;gfrw3/hD7I2CWbqA30fxDcjNFQAA//8DAFBLAQItABQABgAIAAAAIQDb4fbL7gAAAIUBAAATAAAA&#13;&#10;AAAAAAAAAAAAAAAAAABbQ29udGVudF9UeXBlc10ueG1sUEsBAi0AFAAGAAgAAAAhAFr0LFu/AAAA&#13;&#10;FQEAAAsAAAAAAAAAAAAAAAAAHwEAAF9yZWxzLy5yZWxzUEsBAi0AFAAGAAgAAAAhAIYXgKnKAAAA&#13;&#10;4QAAAA8AAAAAAAAAAAAAAAAABwIAAGRycy9kb3ducmV2LnhtbFBLBQYAAAAAAwADALcAAAD+AgAA&#13;&#10;AAA=&#13;&#10;" adj="-11796480,,5400" path="m27325,r,10049l22306,12024v-2140,2232,-3954,6300,-5442,12204c14222,34844,16501,40153,23701,40153r3624,-1576l27325,48899r-6526,2391c13004,51290,7414,48884,4028,44121,660,39334,,32860,2046,24674,4093,16489,7990,9940,13739,4980l27325,xe" fillcolor="#7f7f7f" stroked="f">
                  <v:stroke joinstyle="miter"/>
                  <v:formulas/>
                  <v:path arrowok="t" o:extrusionok="f" o:connecttype="custom" textboxrect="0,0,27325,51290"/>
                  <v:textbox inset="2.53958mm,2.53958mm,2.53958mm,2.53958mm">
                    <w:txbxContent>
                      <w:p w14:paraId="18530393" w14:textId="77777777" w:rsidR="00177E13" w:rsidRDefault="00177E13">
                        <w:pPr>
                          <w:spacing w:after="0" w:line="240" w:lineRule="auto"/>
                          <w:ind w:left="0" w:firstLine="0"/>
                          <w:textDirection w:val="btLr"/>
                        </w:pPr>
                      </w:p>
                    </w:txbxContent>
                  </v:textbox>
                </v:shape>
                <v:shape id="Freeform 428" o:spid="_x0000_s1903" style="position:absolute;left:9763;top:1193;width:275;height:514;visibility:visible;mso-wrap-style:square;v-text-anchor:middle" coordsize="27546,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CYFygAAAOEAAAAPAAAAZHJzL2Rvd25yZXYueG1sRI/BasJA&#13;&#10;EIbvhb7DMgUvRTeRUiS6iigFvQhNS+lxzI5JMDu7Zrca375zKPQy8DP838y3WA2uU1fqY+vZQD7J&#13;&#10;QBFX3rZcG/j8eBvPQMWEbLHzTAbuFGG1fHxYYGH9jd/pWqZaCYRjgQaalEKhdawachgnPhDL7uR7&#13;&#10;h0liX2vb403grtPTLHvVDluWCw0G2jRUncsfZ+Cwf84u2y7kX+Gcz47H/f3wvS6NGT0N27mM9RxU&#13;&#10;oiH9N/4QO2vgZSovi5HYgF7+AgAA//8DAFBLAQItABQABgAIAAAAIQDb4fbL7gAAAIUBAAATAAAA&#13;&#10;AAAAAAAAAAAAAAAAAABbQ29udGVudF9UeXBlc10ueG1sUEsBAi0AFAAGAAgAAAAhAFr0LFu/AAAA&#13;&#10;FQEAAAsAAAAAAAAAAAAAAAAAHwEAAF9yZWxzLy5yZWxzUEsBAi0AFAAGAAgAAAAhAL6sJgXKAAAA&#13;&#10;4QAAAA8AAAAAAAAAAAAAAAAABwIAAGRycy9kb3ducmV2LnhtbFBLBQYAAAAAAwADALcAAAD+AgAA&#13;&#10;AAA=&#13;&#10;" adj="-11796480,,5400" path="m6784,v7833,,13423,2356,16772,7069c26904,11782,27546,18281,25481,26541,23435,34776,19537,41374,13789,46335l,51386,,41063,5019,38881c7359,36376,9156,32618,10412,27608,13147,16644,10840,11162,3492,11162l,12536,,2487,6784,xe" fillcolor="#7f7f7f" stroked="f">
                  <v:stroke joinstyle="miter"/>
                  <v:formulas/>
                  <v:path arrowok="t" o:extrusionok="f" o:connecttype="custom" textboxrect="0,0,27546,51386"/>
                  <v:textbox inset="2.53958mm,2.53958mm,2.53958mm,2.53958mm">
                    <w:txbxContent>
                      <w:p w14:paraId="3D5F3B53" w14:textId="77777777" w:rsidR="00177E13" w:rsidRDefault="00177E13">
                        <w:pPr>
                          <w:spacing w:after="0" w:line="240" w:lineRule="auto"/>
                          <w:ind w:left="0" w:firstLine="0"/>
                          <w:textDirection w:val="btLr"/>
                        </w:pPr>
                      </w:p>
                    </w:txbxContent>
                  </v:textbox>
                </v:shape>
                <v:shape id="Freeform 429" o:spid="_x0000_s1904" style="position:absolute;left:11009;top:1180;width:524;height:564;visibility:visible;mso-wrap-style:square;v-text-anchor:middle" coordsize="52360,563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q+4YygAAAOEAAAAPAAAAZHJzL2Rvd25yZXYueG1sRI9BawIx&#13;&#10;FITvQv9DeIXearbbIu1qFFGkUqXQ1UOPr5vXTdrNy7KJuv33Rih4GRiG+YaZzHrXiCN1wXpW8DDM&#13;&#10;QBBXXluuFex3q/tnECEia2w8k4I/CjCb3gwmWGh/4g86lrEWCcKhQAUmxraQMlSGHIahb4lT9u07&#13;&#10;hzHZrpa6w1OCu0bmWTaSDi2nBYMtLQxVv+XBKXj/XG7M18/hzVjMH19NWGzXtlTq7rZfjpPMxyAi&#13;&#10;9fHa+EestYKn/AUuj9IbkNMzAAAA//8DAFBLAQItABQABgAIAAAAIQDb4fbL7gAAAIUBAAATAAAA&#13;&#10;AAAAAAAAAAAAAAAAAABbQ29udGVudF9UeXBlc10ueG1sUEsBAi0AFAAGAAgAAAAhAFr0LFu/AAAA&#13;&#10;FQEAAAsAAAAAAAAAAAAAAAAAHwEAAF9yZWxzLy5yZWxzUEsBAi0AFAAGAAgAAAAhABKr7hjKAAAA&#13;&#10;4QAAAA8AAAAAAAAAAAAAAAAABwIAAGRycy9kb3ducmV2LnhtbFBLBQYAAAAAAwADALcAAAD+AgAA&#13;&#10;AAA=&#13;&#10;" adj="-11796480,,5400" path="m46025,r6335,l46193,20489r-6502,l40667,14957c38249,13419,35430,12626,32212,12626v-3218,,-6344,1463,-9376,4415c19822,19968,17701,23862,16473,28773v-1227,4862,-1227,8632,,11262c17701,42664,20082,44004,23617,44004v3553,,7376,-1241,11469,-3746l38826,34776r6362,1488l35700,56381r-6976,l30231,53504v-2419,1091,-5860,1637,-10325,1637c12409,55141,7051,52586,3832,47476,614,42366,,35818,1991,27781,4000,19745,8055,13345,14157,8558,20278,3770,27422,1364,35589,1364v3441,,6474,273,9097,819l46025,xe" fillcolor="#7f7f7f" stroked="f">
                  <v:stroke joinstyle="miter"/>
                  <v:formulas/>
                  <v:path arrowok="t" o:extrusionok="f" o:connecttype="custom" textboxrect="0,0,52360,56381"/>
                  <v:textbox inset="2.53958mm,2.53958mm,2.53958mm,2.53958mm">
                    <w:txbxContent>
                      <w:p w14:paraId="37F4354A" w14:textId="77777777" w:rsidR="00177E13" w:rsidRDefault="00177E13">
                        <w:pPr>
                          <w:spacing w:after="0" w:line="240" w:lineRule="auto"/>
                          <w:ind w:left="0" w:firstLine="0"/>
                          <w:textDirection w:val="btLr"/>
                        </w:pPr>
                      </w:p>
                    </w:txbxContent>
                  </v:textbox>
                </v:shape>
                <v:shape id="Freeform 430" o:spid="_x0000_s1905" style="position:absolute;left:10058;top:1096;width:737;height:646;visibility:visible;mso-wrap-style:square;v-text-anchor:middle" coordsize="73717,6454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6KxNxwAAAOEAAAAPAAAAZHJzL2Rvd25yZXYueG1sRI/RasJA&#13;&#10;EEXfBf9hmYIvUjdttZToKtIi1RfBtB8wZKdJanY27K4m/r3zUOjLheEy53JWm8G16kohNp4NPM0y&#13;&#10;UMSltw1XBr6/do9voGJCtth6JgM3irBZj0crzK3v+UTXIlVKIBxzNFCn1OVax7Imh3HmO2Lpfnxw&#13;&#10;mOQMlbYBe4G7Vj9n2at22LAs1NjRe03lubg42aVp16MuFr8H2mFz/jwGtBdjJg/Dx1JiuwSVaEj/&#13;&#10;H3+IvTUwfxEHMRIb0Os7AAAA//8DAFBLAQItABQABgAIAAAAIQDb4fbL7gAAAIUBAAATAAAAAAAA&#13;&#10;AAAAAAAAAAAAAABbQ29udGVudF9UeXBlc10ueG1sUEsBAi0AFAAGAAgAAAAhAFr0LFu/AAAAFQEA&#13;&#10;AAsAAAAAAAAAAAAAAAAAHwEAAF9yZWxzLy5yZWxzUEsBAi0AFAAGAAgAAAAhALnorE3HAAAA4QAA&#13;&#10;AA8AAAAAAAAAAAAAAAAABwIAAGRycy9kb3ducmV2LnhtbFBLBQYAAAAAAwADALcAAAD7AgAAAAA=&#13;&#10;" adj="-11796480,,5400" path="m20510,r5805,l24166,11435r12055,l32733,21059r-10883,397l15822,45492v-1060,4341,-1441,6871,-1144,7565c14994,53727,16399,54099,18892,54099r7144,l26024,54190r5639,-9641l37719,45715r-1814,5283c37765,51916,40100,52363,42909,52363v2809,,4958,-447,6446,-1290c50844,50205,51727,49213,52006,48096v279,-1116,-65,-2108,-1032,-2976c50006,44276,48416,43383,46202,42490v-2195,-917,-4502,-2034,-6920,-3274c36863,37926,34891,36066,33366,33561v-1507,-2530,-1768,-5805,-782,-9773c33589,19844,36454,16495,41179,13791,45923,11088,51327,9723,57392,9723v3479,,6335,298,8567,893l67382,8359r6335,l67745,28525r-6251,-372l62052,23093c58704,21456,55606,20638,52760,20638v-4019,,-6316,1165,-6893,3472c45737,24631,46165,25276,47151,26020v1004,744,2623,1588,4855,2481c54239,29394,56583,30460,59038,31725v2475,1265,4484,3200,6028,5804c66610,40134,66926,43235,66015,46856v-1284,5135,-4363,9178,-9237,12179c51904,62012,46156,63500,39533,63500v-3628,,-7042,-446,-10242,-1315l26752,64542,21143,62533r1095,-1872l11525,63500v-4837,,-8093,-1389,-9767,-4192c102,56480,,52214,1451,46509l7981,21903r-5972,248l4046,13965r7060,-2183l20510,xe" fillcolor="#7f7f7f" stroked="f">
                  <v:stroke joinstyle="miter"/>
                  <v:formulas/>
                  <v:path arrowok="t" o:extrusionok="f" o:connecttype="custom" textboxrect="0,0,73717,64542"/>
                  <v:textbox inset="2.53958mm,2.53958mm,2.53958mm,2.53958mm">
                    <w:txbxContent>
                      <w:p w14:paraId="460B8FDC" w14:textId="77777777" w:rsidR="00177E13" w:rsidRDefault="00177E13">
                        <w:pPr>
                          <w:spacing w:after="0" w:line="240" w:lineRule="auto"/>
                          <w:ind w:left="0" w:firstLine="0"/>
                          <w:textDirection w:val="btLr"/>
                        </w:pPr>
                      </w:p>
                    </w:txbxContent>
                  </v:textbox>
                </v:shape>
                <v:shape id="Freeform 431" o:spid="_x0000_s1906" style="position:absolute;left:12005;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mVPygAAAOEAAAAPAAAAZHJzL2Rvd25yZXYueG1sRI9Ba8JA&#13;&#10;FITvgv9heYXedBNTpI2uIkpFexBrW3p9zT6TYPZtkl01/vtuQehlYBjmG2Y670wlLtS60rKCeBiB&#13;&#10;IM6sLjlX8PnxOngG4TyyxsoyKbiRg/ms35tiqu2V3+ly8LkIEHYpKii8r1MpXVaQQTe0NXHIjrY1&#13;&#10;6INtc6lbvAa4qeQoisbSYMlhocCalgVlp8PZKHj6+W5edsn+eFr6t/V2XX0tVk2s1ONDt5oEWUxA&#13;&#10;eOr8f+OO2OhQTmL4exTegJz9AgAA//8DAFBLAQItABQABgAIAAAAIQDb4fbL7gAAAIUBAAATAAAA&#13;&#10;AAAAAAAAAAAAAAAAAABbQ29udGVudF9UeXBlc10ueG1sUEsBAi0AFAAGAAgAAAAhAFr0LFu/AAAA&#13;&#10;FQEAAAsAAAAAAAAAAAAAAAAAHwEAAF9yZWxzLy5yZWxzUEsBAi0AFAAGAAgAAAAhAKkeZU/KAAAA&#13;&#10;4QAAAA8AAAAAAAAAAAAAAAAABwIAAGRycy9kb3ducmV2LnhtbFBLBQYAAAAAAwADALcAAAD+AgAA&#13;&#10;AAA=&#13;&#10;" adj="-11796480,,5400" path="m44118,v5749,,9246,1786,10493,5333c60415,1786,66396,,72554,v5171,,8827,1811,10966,5407c85660,9004,86013,13692,84581,19422l81930,29989,77076,44486r5412,1328l80563,52065r-23553,l58462,45120r5218,-571l68535,28798,71103,18678v521,-2133,418,-3671,-307,-4614c70089,13122,68294,12626,65410,12626v-2865,,-5935,1091,-9209,3224l52657,29989,47817,44445r7128,824l52880,52065r-25142,l29189,45120r5218,-571l39263,28798,41830,18678v521,-2133,419,-3671,-307,-4614c40816,13122,39105,12626,36388,12626v-2697,,-5674,1091,-8929,3224l24640,25078r-1227,4886l18571,44445r7130,824l23636,52065,,52065,1339,45541r3768,-843l9990,28798r1228,-4861l14092,9004,10102,8161,12027,1984,32203,322,30780,3547c33942,1191,38388,,44118,xe" fillcolor="#7f7f7f" stroked="f">
                  <v:stroke joinstyle="miter"/>
                  <v:formulas/>
                  <v:path arrowok="t" o:extrusionok="f" o:connecttype="custom" textboxrect="0,0,86013,52065"/>
                  <v:textbox inset="2.53958mm,2.53958mm,2.53958mm,2.53958mm">
                    <w:txbxContent>
                      <w:p w14:paraId="025E28CA" w14:textId="77777777" w:rsidR="00177E13" w:rsidRDefault="00177E13">
                        <w:pPr>
                          <w:spacing w:after="0" w:line="240" w:lineRule="auto"/>
                          <w:ind w:left="0" w:firstLine="0"/>
                          <w:textDirection w:val="btLr"/>
                        </w:pPr>
                      </w:p>
                    </w:txbxContent>
                  </v:textbox>
                </v:shape>
                <v:shape id="Freeform 432" o:spid="_x0000_s1907" style="position:absolute;left:11759;top:1193;width:275;height:514;visibility:visible;mso-wrap-style:square;v-text-anchor:middle" coordsize="27546,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nYcyyQAAAOEAAAAPAAAAZHJzL2Rvd25yZXYueG1sRI9Ba8JA&#13;&#10;FITvQv/D8gq9SN1Ei0h0FVEKehEapfT4zL4mwezbNbtq/PduoeBlYBjmG2a26EwjrtT62rKCdJCA&#13;&#10;IC6srrlUcNh/vk9A+ICssbFMCu7kYTF/6c0w0/bGX3TNQykihH2GCqoQXCalLyoy6AfWEcfs17YG&#13;&#10;Q7RtKXWLtwg3jRwmyVgarDkuVOhoVVFxyi9GwW7bT87rxqXf7pROjsftffezzJV6e+3W0yjLKYhA&#13;&#10;XXg2/hEbreBjNIS/R/ENyPkDAAD//wMAUEsBAi0AFAAGAAgAAAAhANvh9svuAAAAhQEAABMAAAAA&#13;&#10;AAAAAAAAAAAAAAAAAFtDb250ZW50X1R5cGVzXS54bWxQSwECLQAUAAYACAAAACEAWvQsW78AAAAV&#13;&#10;AQAACwAAAAAAAAAAAAAAAAAfAQAAX3JlbHMvLnJlbHNQSwECLQAUAAYACAAAACEAWp2HMskAAADh&#13;&#10;AAAADwAAAAAAAAAAAAAAAAAHAgAAZHJzL2Rvd25yZXYueG1sUEsFBgAAAAADAAMAtwAAAP0CAAAA&#13;&#10;AA==&#13;&#10;" adj="-11796480,,5400" path="m6784,v7832,,13423,2356,16771,7069c26904,11782,27546,18281,25481,26541,23434,34776,19537,41374,13788,46335l,51386,,41063,5019,38881c7359,36376,9156,32618,10412,27608,13147,16644,10840,11162,3491,11162l,12536,,2487,6784,xe" fillcolor="#7f7f7f" stroked="f">
                  <v:stroke joinstyle="miter"/>
                  <v:formulas/>
                  <v:path arrowok="t" o:extrusionok="f" o:connecttype="custom" textboxrect="0,0,27546,51386"/>
                  <v:textbox inset="2.53958mm,2.53958mm,2.53958mm,2.53958mm">
                    <w:txbxContent>
                      <w:p w14:paraId="11B90D7B" w14:textId="77777777" w:rsidR="00177E13" w:rsidRDefault="00177E13">
                        <w:pPr>
                          <w:spacing w:after="0" w:line="240" w:lineRule="auto"/>
                          <w:ind w:left="0" w:firstLine="0"/>
                          <w:textDirection w:val="btLr"/>
                        </w:pPr>
                      </w:p>
                    </w:txbxContent>
                  </v:textbox>
                </v:shape>
                <v:rect id="Rectangle 433" o:spid="_x0000_s1908" style="position:absolute;left:6324;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dZygAAAOEAAAAPAAAAZHJzL2Rvd25yZXYueG1sRI9Ba8JA&#13;&#10;FITvhf6H5RW8NZtWKSa6ilQlHq0WrLdH9pmEZt+G7JrE/vquUOhlYBjmG2a+HEwtOmpdZVnBSxSD&#13;&#10;IM6trrhQ8HncPk9BOI+ssbZMCm7kYLl4fJhjqm3PH9QdfCEChF2KCkrvm1RKl5dk0EW2IQ7ZxbYG&#13;&#10;fbBtIXWLfYCbWr7G8Zs0WHFYKLGh95Ly78PVKMimzeprZ3/6ot6cs9P+lKyPiVdq9DSsZ0FWMxCe&#13;&#10;Bv/f+EPstILJeAz3R+ENyMUvAAAA//8DAFBLAQItABQABgAIAAAAIQDb4fbL7gAAAIUBAAATAAAA&#13;&#10;AAAAAAAAAAAAAAAAAABbQ29udGVudF9UeXBlc10ueG1sUEsBAi0AFAAGAAgAAAAhAFr0LFu/AAAA&#13;&#10;FQEAAAsAAAAAAAAAAAAAAAAAHwEAAF9yZWxzLy5yZWxzUEsBAi0AFAAGAAgAAAAhAML5t1nKAAAA&#13;&#10;4QAAAA8AAAAAAAAAAAAAAAAABwIAAGRycy9kb3ducmV2LnhtbFBLBQYAAAAAAwADALcAAAD+AgAA&#13;&#10;AAA=&#13;&#10;" filled="f" stroked="f">
                  <v:textbox inset="0,0,0,0">
                    <w:txbxContent>
                      <w:p w14:paraId="4F3E91FB"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434" o:spid="_x0000_s1909" style="position:absolute;left:6844;top:804;width:112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EC8tyQAAAOEAAAAPAAAAZHJzL2Rvd25yZXYueG1sRI9Li8JA&#13;&#10;EITvC/6HoYW9rZNVEY2OIj7Qo48F11uTaZOwmZ6QmTXRX+8IgpeCoqivqMmsMYW4UuVyywq+OxEI&#13;&#10;4sTqnFMFP8f11xCE88gaC8uk4EYOZtPWxwRjbWve0/XgUxEg7GJUkHlfxlK6JCODrmNL4pBdbGXQ&#13;&#10;B1ulUldYB7gpZDeKBtJgzmEhw5IWGSV/h3+jYDMs579be6/TYnXenHan0fI48kp9tpvlOMh8DMJT&#13;&#10;49+NF2KrFfR7fXg+Cm9ATh8AAAD//wMAUEsBAi0AFAAGAAgAAAAhANvh9svuAAAAhQEAABMAAAAA&#13;&#10;AAAAAAAAAAAAAAAAAFtDb250ZW50X1R5cGVzXS54bWxQSwECLQAUAAYACAAAACEAWvQsW78AAAAV&#13;&#10;AQAACwAAAAAAAAAAAAAAAAAfAQAAX3JlbHMvLnJlbHNQSwECLQAUAAYACAAAACEATRAvLckAAADh&#13;&#10;AAAADwAAAAAAAAAAAAAAAAAHAgAAZHJzL2Rvd25yZXYueG1sUEsFBgAAAAADAAMAtwAAAP0CAAAA&#13;&#10;AA==&#13;&#10;" filled="f" stroked="f">
                  <v:textbox inset="0,0,0,0">
                    <w:txbxContent>
                      <w:p w14:paraId="13F48EF1" w14:textId="77777777" w:rsidR="00177E13" w:rsidRDefault="001E5FE3">
                        <w:pPr>
                          <w:spacing w:after="160" w:line="258" w:lineRule="auto"/>
                          <w:ind w:left="0" w:firstLine="0"/>
                          <w:textDirection w:val="btLr"/>
                        </w:pPr>
                        <w:r>
                          <w:rPr>
                            <w:rFonts w:ascii="Calibri" w:eastAsia="Calibri" w:hAnsi="Calibri" w:cs="Calibri"/>
                            <w:color w:val="000000"/>
                            <w:sz w:val="19"/>
                          </w:rPr>
                          <w:t>d</w:t>
                        </w:r>
                      </w:p>
                    </w:txbxContent>
                  </v:textbox>
                </v:rect>
                <v:rect id="Rectangle 435" o:spid="_x0000_s1910" style="position:absolute;left:7398;top:804;width:10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XIq2yQAAAOEAAAAPAAAAZHJzL2Rvd25yZXYueG1sRI9Ba8JA&#13;&#10;FITvhf6H5Qne6sZai0ZXkWrRo42Centkn0lo9m3Irib667sFwcvAMMw3zHTemlJcqXaFZQX9XgSC&#13;&#10;OLW64EzBfvf9NgLhPLLG0jIpuJGD+ez1ZYqxtg3/0DXxmQgQdjEqyL2vYildmpNB17MVccjOtjbo&#13;&#10;g60zqWtsAtyU8j2KPqXBgsNCjhV95ZT+JhejYD2qFseNvTdZuTqtD9vDeLkbe6W6nXY5CbKYgPDU&#13;&#10;+mfjgdhoBR+DIfw/Cm9Azv4AAAD//wMAUEsBAi0AFAAGAAgAAAAhANvh9svuAAAAhQEAABMAAAAA&#13;&#10;AAAAAAAAAAAAAAAAAFtDb250ZW50X1R5cGVzXS54bWxQSwECLQAUAAYACAAAACEAWvQsW78AAAAV&#13;&#10;AQAACwAAAAAAAAAAAAAAAAAfAQAAX3JlbHMvLnJlbHNQSwECLQAUAAYACAAAACEAIlyKtskAAADh&#13;&#10;AAAADwAAAAAAAAAAAAAAAAAHAgAAZHJzL2Rvd25yZXYueG1sUEsFBgAAAAADAAMAtwAAAP0CAAAA&#13;&#10;AA==&#13;&#10;" filled="f" stroked="f">
                  <v:textbox inset="0,0,0,0">
                    <w:txbxContent>
                      <w:p w14:paraId="65DCDB60"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436" o:spid="_x0000_s1911" style="position:absolute;left:7918;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jhTBygAAAOEAAAAPAAAAZHJzL2Rvd25yZXYueG1sRI9Ba8JA&#13;&#10;FITvQv/D8gq96aatSIyuIrUSj5oUbG+P7GsSmn0bsluT9te7guBlYBjmG2a5HkwjztS52rKC50kE&#13;&#10;griwuuZSwUe+G8cgnEfW2FgmBX/kYL16GC0x0bbnI50zX4oAYZeggsr7NpHSFRUZdBPbEofs23YG&#13;&#10;fbBdKXWHfYCbRr5E0UwarDksVNjSW0XFT/ZrFKRxu/nc2/++bN6/0tPhNN/mc6/U0+OwXQTZLEB4&#13;&#10;Gvy9cUPstYLp6wyuj8IbkKsLAAAA//8DAFBLAQItABQABgAIAAAAIQDb4fbL7gAAAIUBAAATAAAA&#13;&#10;AAAAAAAAAAAAAAAAAABbQ29udGVudF9UeXBlc10ueG1sUEsBAi0AFAAGAAgAAAAhAFr0LFu/AAAA&#13;&#10;FQEAAAsAAAAAAAAAAAAAAAAAHwEAAF9yZWxzLy5yZWxzUEsBAi0AFAAGAAgAAAAhANKOFMHKAAAA&#13;&#10;4QAAAA8AAAAAAAAAAAAAAAAABwIAAGRycy9kb3ducmV2LnhtbFBLBQYAAAAAAwADALcAAAD+AgAA&#13;&#10;AAA=&#13;&#10;" filled="f" stroked="f">
                  <v:textbox inset="0,0,0,0">
                    <w:txbxContent>
                      <w:p w14:paraId="6EE33C6E"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437" o:spid="_x0000_s1912" style="position:absolute;left:8781;top:804;width:113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wrFayQAAAOEAAAAPAAAAZHJzL2Rvd25yZXYueG1sRI9Ba8JA&#13;&#10;FITvhf6H5Qne6sZarEZXkWrRo42Centkn0lo9m3Irib667sFwcvAMMw3zHTemlJcqXaFZQX9XgSC&#13;&#10;OLW64EzBfvf9NgLhPLLG0jIpuJGD+ez1ZYqxtg3/0DXxmQgQdjEqyL2vYildmpNB17MVccjOtjbo&#13;&#10;g60zqWtsAtyU8j2KhtJgwWEhx4q+ckp/k4tRsB5Vi+PG3pusXJ3Wh+1hvNyNvVLdTrucBFlMQHhq&#13;&#10;/bPxQGy0go/BJ/w/Cm9Azv4AAAD//wMAUEsBAi0AFAAGAAgAAAAhANvh9svuAAAAhQEAABMAAAAA&#13;&#10;AAAAAAAAAAAAAAAAAFtDb250ZW50X1R5cGVzXS54bWxQSwECLQAUAAYACAAAACEAWvQsW78AAAAV&#13;&#10;AQAACwAAAAAAAAAAAAAAAAAfAQAAX3JlbHMvLnJlbHNQSwECLQAUAAYACAAAACEAvcKxWskAAADh&#13;&#10;AAAADwAAAAAAAAAAAAAAAAAHAgAAZHJzL2Rvd25yZXYueG1sUEsFBgAAAAADAAMAtwAAAP0CAAAA&#13;&#10;AA==&#13;&#10;" filled="f" stroked="f">
                  <v:textbox inset="0,0,0,0">
                    <w:txbxContent>
                      <w:p w14:paraId="6BD0719F" w14:textId="77777777" w:rsidR="00177E13" w:rsidRDefault="001E5FE3">
                        <w:pPr>
                          <w:spacing w:after="160" w:line="258" w:lineRule="auto"/>
                          <w:ind w:left="0" w:firstLine="0"/>
                          <w:textDirection w:val="btLr"/>
                        </w:pPr>
                        <w:r>
                          <w:rPr>
                            <w:rFonts w:ascii="Calibri" w:eastAsia="Calibri" w:hAnsi="Calibri" w:cs="Calibri"/>
                            <w:color w:val="000000"/>
                            <w:sz w:val="19"/>
                          </w:rPr>
                          <w:t>b</w:t>
                        </w:r>
                      </w:p>
                    </w:txbxContent>
                  </v:textbox>
                </v:rect>
                <v:rect id="Rectangle 438" o:spid="_x0000_s1913" style="position:absolute;left:9345;top:804;width:111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XSUoygAAAOEAAAAPAAAAZHJzL2Rvd25yZXYueG1sRI/BasJA&#13;&#10;EIbvBd9hGaG3urEtotFVpLbosY2CehuyYxLMzobs1qR9+s5B6GXgZ/i/mW+x6l2tbtSGyrOB8SgB&#13;&#10;RZx7W3Fh4LD/eJqCChHZYu2ZDPxQgNVy8LDA1PqOv+iWxUIJhEOKBsoYm1TrkJfkMIx8Qyy7i28d&#13;&#10;RoltoW2LncBdrZ+TZKIdViwXSmzoraT8mn07A9tpsz7t/G9X1O/n7fHzONvsZ9GYx2G/mctYz0FF&#13;&#10;6uN/447YWQOvL/KyGIkN6OUfAAAA//8DAFBLAQItABQABgAIAAAAIQDb4fbL7gAAAIUBAAATAAAA&#13;&#10;AAAAAAAAAAAAAAAAAABbQ29udGVudF9UeXBlc10ueG1sUEsBAi0AFAAGAAgAAAAhAFr0LFu/AAAA&#13;&#10;FQEAAAsAAAAAAAAAAAAAAAAAHwEAAF9yZWxzLy5yZWxzUEsBAi0AFAAGAAgAAAAhAMxdJSjKAAAA&#13;&#10;4QAAAA8AAAAAAAAAAAAAAAAABwIAAGRycy9kb3ducmV2LnhtbFBLBQYAAAAAAwADALcAAAD+AgAA&#13;&#10;AAA=&#13;&#10;" filled="f" stroked="f">
                  <v:textbox inset="0,0,0,0">
                    <w:txbxContent>
                      <w:p w14:paraId="46A9E4AF"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439" o:spid="_x0000_s1914" style="position:absolute;left:9894;top:804;width:7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YCzyQAAAOEAAAAPAAAAZHJzL2Rvd25yZXYueG1sRI9Pa8JA&#13;&#10;FMTvBb/D8oTe6sa2iImuIlrRY/0D6u2RfSbB7NuQXU3qp3cLgpeBYZjfMONpa0pxo9oVlhX0exEI&#13;&#10;4tTqgjMF+93yYwjCeWSNpWVS8EcOppPO2xgTbRve0G3rMxEg7BJUkHtfJVK6NCeDrmcr4pCdbW3Q&#13;&#10;B1tnUtfYBLgp5WcUDaTBgsNCjhXNc0ov26tRsBpWs+Pa3pus/DmtDr+HeLGLvVLv3XYxCjIbgfDU&#13;&#10;+lfjiVhrBd9fMfw/Cm9ATh4AAAD//wMAUEsBAi0AFAAGAAgAAAAhANvh9svuAAAAhQEAABMAAAAA&#13;&#10;AAAAAAAAAAAAAAAAAFtDb250ZW50X1R5cGVzXS54bWxQSwECLQAUAAYACAAAACEAWvQsW78AAAAV&#13;&#10;AQAACwAAAAAAAAAAAAAAAAAfAQAAX3JlbHMvLnJlbHNQSwECLQAUAAYACAAAACEAoxGAs8kAAADh&#13;&#10;AAAADwAAAAAAAAAAAAAAAAAHAgAAZHJzL2Rvd25yZXYueG1sUEsFBgAAAAADAAMAtwAAAP0CAAAA&#13;&#10;AA==&#13;&#10;" filled="f" stroked="f">
                  <v:textbox inset="0,0,0,0">
                    <w:txbxContent>
                      <w:p w14:paraId="4962C47B"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v:textbox>
                </v:rect>
                <v:rect id="Rectangle 440" o:spid="_x0000_s1915" style="position:absolute;left:10188;top:804;width:9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VpTyQAAAOEAAAAPAAAAZHJzL2Rvd25yZXYueG1sRI9Ba8JA&#13;&#10;EIXvhf6HZQq91U1FiiZZRapFj1UL6m3IjkkwOxuyW5P213cOQi8Dj+F9jy9fDK5RN+pC7dnA6ygB&#13;&#10;RVx4W3Np4Ovw8TIFFSKyxcYzGfihAIv540OOqfU97+i2j6USCIcUDVQxtqnWoajIYRj5llh+F985&#13;&#10;jBK7UtsOe4G7Ro+T5E07rFkWKmzpvaLiuv92BjbTdnna+t++bNbnzfHzOFsdZtGY56dhlclZZqAi&#13;&#10;DfG/cUdsrYHJRBzESGxAz/8AAAD//wMAUEsBAi0AFAAGAAgAAAAhANvh9svuAAAAhQEAABMAAAAA&#13;&#10;AAAAAAAAAAAAAAAAAFtDb250ZW50X1R5cGVzXS54bWxQSwECLQAUAAYACAAAACEAWvQsW78AAAAV&#13;&#10;AQAACwAAAAAAAAAAAAAAAAAfAQAAX3JlbHMvLnJlbHNQSwECLQAUAAYACAAAACEAai1aU8kAAADh&#13;&#10;AAAADwAAAAAAAAAAAAAAAAAHAgAAZHJzL2Rvd25yZXYueG1sUEsFBgAAAAADAAMAtwAAAP0CAAAA&#13;&#10;AA==&#13;&#10;" filled="f" stroked="f">
                  <v:textbox inset="0,0,0,0">
                    <w:txbxContent>
                      <w:p w14:paraId="61B2983A" w14:textId="77777777" w:rsidR="00177E13" w:rsidRDefault="001E5FE3">
                        <w:pPr>
                          <w:spacing w:after="160" w:line="258" w:lineRule="auto"/>
                          <w:ind w:left="0" w:firstLine="0"/>
                          <w:textDirection w:val="btLr"/>
                        </w:pPr>
                        <w:r>
                          <w:rPr>
                            <w:rFonts w:ascii="Calibri" w:eastAsia="Calibri" w:hAnsi="Calibri" w:cs="Calibri"/>
                            <w:color w:val="000000"/>
                            <w:sz w:val="19"/>
                          </w:rPr>
                          <w:t>s</w:t>
                        </w:r>
                      </w:p>
                    </w:txbxContent>
                  </v:textbox>
                </v:rect>
                <v:rect id="Rectangle 443" o:spid="_x0000_s1916" style="position:absolute;left:10621;top:804;width:70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8QkyQAAAOEAAAAPAAAAZHJzL2Rvd25yZXYueG1sRI9Li8JA&#13;&#10;EITvC/6HoYW9rZNVEY2OIj7Qo48F11uTaZOwmZ6QmTXRX+8IgpeCoqivqMmsMYW4UuVyywq+OxEI&#13;&#10;4sTqnFMFP8f11xCE88gaC8uk4EYOZtPWxwRjbWve0/XgUxEg7GJUkHlfxlK6JCODrmNL4pBdbGXQ&#13;&#10;B1ulUldYB7gpZDeKBtJgzmEhw5IWGSV/h3+jYDMs579be6/TYnXenHan0fI48kp9tpvlOMh8DMJT&#13;&#10;49+NF2KrFfT7PXg+Cm9ATh8AAAD//wMAUEsBAi0AFAAGAAgAAAAhANvh9svuAAAAhQEAABMAAAAA&#13;&#10;AAAAAAAAAAAAAAAAAFtDb250ZW50X1R5cGVzXS54bWxQSwECLQAUAAYACAAAACEAWvQsW78AAAAV&#13;&#10;AQAACwAAAAAAAAAAAAAAAAAfAQAAX3JlbHMvLnJlbHNQSwECLQAUAAYACAAAACEAmv/EJMkAAADh&#13;&#10;AAAADwAAAAAAAAAAAAAAAAAHAgAAZHJzL2Rvd25yZXYueG1sUEsFBgAAAAADAAMAtwAAAP0CAAAA&#13;&#10;AA==&#13;&#10;" filled="f" stroked="f">
                  <v:textbox inset="0,0,0,0">
                    <w:txbxContent>
                      <w:p w14:paraId="1D99A32E" w14:textId="77777777" w:rsidR="00177E13" w:rsidRDefault="001E5FE3">
                        <w:pPr>
                          <w:spacing w:after="160" w:line="258" w:lineRule="auto"/>
                          <w:ind w:left="0" w:firstLine="0"/>
                          <w:textDirection w:val="btLr"/>
                        </w:pPr>
                        <w:r>
                          <w:rPr>
                            <w:rFonts w:ascii="Calibri" w:eastAsia="Calibri" w:hAnsi="Calibri" w:cs="Calibri"/>
                            <w:color w:val="000000"/>
                            <w:sz w:val="19"/>
                            <w:u w:val="single"/>
                          </w:rPr>
                          <w:t>.</w:t>
                        </w:r>
                      </w:p>
                    </w:txbxContent>
                  </v:textbox>
                </v:rect>
                <v:rect id="Rectangle 444" o:spid="_x0000_s1917" style="position:absolute;left:10862;top:804;width:102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FlxQyQAAAOEAAAAPAAAAZHJzL2Rvd25yZXYueG1sRI9Ba8JA&#13;&#10;FITvBf/D8oTe6sYSikY3QbRFj60pRG+P7DMJZt+G7Nak/fXdgtDLwDDMN8w6G00rbtS7xrKC+SwC&#13;&#10;QVxa3XCl4DN/e1qAcB5ZY2uZFHyTgyydPKwx0XbgD7odfSUChF2CCmrvu0RKV9Zk0M1sRxyyi+0N&#13;&#10;+mD7SuoehwA3rXyOohdpsOGwUGNH25rK6/HLKNgvus3pYH+Gqn0974v3YrnLl16px+m4WwXZrEB4&#13;&#10;Gv1/4444aAVxHMPfo/AGZPoLAAD//wMAUEsBAi0AFAAGAAgAAAAhANvh9svuAAAAhQEAABMAAAAA&#13;&#10;AAAAAAAAAAAAAAAAAFtDb250ZW50X1R5cGVzXS54bWxQSwECLQAUAAYACAAAACEAWvQsW78AAAAV&#13;&#10;AQAACwAAAAAAAAAAAAAAAAAfAQAAX3JlbHMvLnJlbHNQSwECLQAUAAYACAAAACEAFRZcUMkAAADh&#13;&#10;AAAADwAAAAAAAAAAAAAAAAAHAgAAZHJzL2Rvd25yZXYueG1sUEsFBgAAAAADAAMAtwAAAP0CAAAA&#13;&#10;AA==&#13;&#10;" filled="f" stroked="f">
                  <v:textbox inset="0,0,0,0">
                    <w:txbxContent>
                      <w:p w14:paraId="223E702A" w14:textId="77777777" w:rsidR="00177E13" w:rsidRDefault="001E5FE3">
                        <w:pPr>
                          <w:spacing w:after="160" w:line="258" w:lineRule="auto"/>
                          <w:ind w:left="0" w:firstLine="0"/>
                          <w:textDirection w:val="btLr"/>
                        </w:pPr>
                        <w:r>
                          <w:rPr>
                            <w:rFonts w:ascii="Calibri" w:eastAsia="Calibri" w:hAnsi="Calibri" w:cs="Calibri"/>
                            <w:color w:val="000000"/>
                            <w:sz w:val="19"/>
                          </w:rPr>
                          <w:t>c</w:t>
                        </w:r>
                      </w:p>
                    </w:txbxContent>
                  </v:textbox>
                </v:rect>
                <v:rect id="Rectangle 445" o:spid="_x0000_s1918" style="position:absolute;left:11341;top:804;width:111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WvnLygAAAOEAAAAPAAAAZHJzL2Rvd25yZXYueG1sRI9Ba8JA&#13;&#10;FITvhf6H5RW8NZsWLSa6ilQlHq0WrLdH9pmEZt+G7JrE/vquUOhlYBjmG2a+HEwtOmpdZVnBSxSD&#13;&#10;IM6trrhQ8HncPk9BOI+ssbZMCm7kYLl4fJhjqm3PH9QdfCEChF2KCkrvm1RKl5dk0EW2IQ7ZxbYG&#13;&#10;fbBtIXWLfYCbWr7G8Zs0WHFYKLGh95Ly78PVKMimzeprZ3/6ot6cs9P+lKyPiVdq9DSsZ0FWMxCe&#13;&#10;Bv/f+EPstILxeAL3R+ENyMUvAAAA//8DAFBLAQItABQABgAIAAAAIQDb4fbL7gAAAIUBAAATAAAA&#13;&#10;AAAAAAAAAAAAAAAAAABbQ29udGVudF9UeXBlc10ueG1sUEsBAi0AFAAGAAgAAAAhAFr0LFu/AAAA&#13;&#10;FQEAAAsAAAAAAAAAAAAAAAAAHwEAAF9yZWxzLy5yZWxzUEsBAi0AFAAGAAgAAAAhAHpa+cvKAAAA&#13;&#10;4QAAAA8AAAAAAAAAAAAAAAAABwIAAGRycy9kb3ducmV2LnhtbFBLBQYAAAAAAwADALcAAAD+AgAA&#13;&#10;AAA=&#13;&#10;" filled="f" stroked="f">
                  <v:textbox inset="0,0,0,0">
                    <w:txbxContent>
                      <w:p w14:paraId="4EBE30DD"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446" o:spid="_x0000_s1919" style="position:absolute;left:11890;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Ge8yQAAAOEAAAAPAAAAZHJzL2Rvd25yZXYueG1sRI9Ba8JA&#13;&#10;FITvgv9heYI33VRENLqGoBU9tqaQentkn0lo9m3Ibk3aX98tFHoZGIb5htklg2nEgzpXW1bwNI9A&#13;&#10;EBdW11wqeMtOszUI55E1NpZJwRc5SPbj0Q5jbXt+pcfVlyJA2MWooPK+jaV0RUUG3dy2xCG7286g&#13;&#10;D7Yrpe6wD3DTyEUUraTBmsNChS0dKio+rp9GwXndpu8X+92XzfPtnL/km2O28UpNJ8NxGyTdgvA0&#13;&#10;+P/GH+KiFSyXK/h9FN6A3P8AAAD//wMAUEsBAi0AFAAGAAgAAAAhANvh9svuAAAAhQEAABMAAAAA&#13;&#10;AAAAAAAAAAAAAAAAAFtDb250ZW50X1R5cGVzXS54bWxQSwECLQAUAAYACAAAACEAWvQsW78AAAAV&#13;&#10;AQAACwAAAAAAAAAAAAAAAAAfAQAAX3JlbHMvLnJlbHNQSwECLQAUAAYACAAAACEAiohnvMkAAADh&#13;&#10;AAAADwAAAAAAAAAAAAAAAAAHAgAAZHJzL2Rvd25yZXYueG1sUEsFBgAAAAADAAMAtwAAAP0CAAAA&#13;&#10;AA==&#13;&#10;" filled="f" stroked="f">
                  <v:textbox inset="0,0,0,0">
                    <w:txbxContent>
                      <w:p w14:paraId="5CB40A23"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447" o:spid="_x0000_s1920" style="position:absolute;left:12816;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xMInygAAAOEAAAAPAAAAZHJzL2Rvd25yZXYueG1sRI9Ba8JA&#13;&#10;FITvhf6H5RW8NZsWsSa6ilQlHq0WrLdH9pmEZt+G7JrE/vquUOhlYBjmG2a+HEwtOmpdZVnBSxSD&#13;&#10;IM6trrhQ8HncPk9BOI+ssbZMCm7kYLl4fJhjqm3PH9QdfCEChF2KCkrvm1RKl5dk0EW2IQ7ZxbYG&#13;&#10;fbBtIXWLfYCbWr7G8UQarDgslNjQe0n59+FqFGTTZvW1sz99UW/O2Wl/StbHxCs1ehrWsyCrGQhP&#13;&#10;g/9v/CF2WsF4/Ab3R+ENyMUvAAAA//8DAFBLAQItABQABgAIAAAAIQDb4fbL7gAAAIUBAAATAAAA&#13;&#10;AAAAAAAAAAAAAAAAAABbQ29udGVudF9UeXBlc10ueG1sUEsBAi0AFAAGAAgAAAAhAFr0LFu/AAAA&#13;&#10;FQEAAAsAAAAAAAAAAAAAAAAAHwEAAF9yZWxzLy5yZWxzUEsBAi0AFAAGAAgAAAAhAOXEwifKAAAA&#13;&#10;4QAAAA8AAAAAAAAAAAAAAAAABwIAAGRycy9kb3ducmV2LnhtbFBLBQYAAAAAAwADALcAAAD+AgAA&#13;&#10;AAA=&#13;&#10;" filled="f" stroked="f">
                  <v:textbox inset="0,0,0,0">
                    <w:txbxContent>
                      <w:p w14:paraId="4D7B0ECE"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23" o:spid="_x0000_s1921" type="#_x0000_t75" style="position:absolute;left:63;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mSqMygAAAOEAAAAPAAAAZHJzL2Rvd25yZXYueG1sRI/dasJA&#13;&#10;FITvBd9hOUJvpG78abHRVYpSKNKbpn2AQ/Y0m5o9G7Nbk/j0XUHwZmAY5htmve1sJc7U+NKxgukk&#13;&#10;AUGcO11yoeD76+1xCcIHZI2VY1LQk4ftZjhYY6pdy590zkIhIoR9igpMCHUqpc8NWfQTVxPH7Mc1&#13;&#10;FkO0TSF1g22E20rOkuRZWiw5LhisaWcoP2Z/VsHi2H70Bz8+dE8v+8vOm/LU/2ZKPYy6/SrK6wpE&#13;&#10;oC7cGzfEu1awnM3h+ii+Abn5BwAA//8DAFBLAQItABQABgAIAAAAIQDb4fbL7gAAAIUBAAATAAAA&#13;&#10;AAAAAAAAAAAAAAAAAABbQ29udGVudF9UeXBlc10ueG1sUEsBAi0AFAAGAAgAAAAhAFr0LFu/AAAA&#13;&#10;FQEAAAsAAAAAAAAAAAAAAAAAHwEAAF9yZWxzLy5yZWxzUEsBAi0AFAAGAAgAAAAhAKuZKozKAAAA&#13;&#10;4QAAAA8AAAAAAAAAAAAAAAAABwIAAGRycy9kb3ducmV2LnhtbFBLBQYAAAAAAwADALcAAAD+AgAA&#13;&#10;AAA=&#13;&#10;">
                  <v:imagedata r:id="rId3" o:title=""/>
                </v:shape>
                <v:shape id="Shape 824" o:spid="_x0000_s1922" type="#_x0000_t75" style="position:absolute;left:62071;width:4095;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lHzyQAAAOEAAAAPAAAAZHJzL2Rvd25yZXYueG1sRI9BS8NA&#13;&#10;FITvgv9heUJvdmMopaTdlqIo0mog1UOPj+xrEsy+Ddlnk/bXu4LgZWAY5htmtRldq87Uh8azgYdp&#13;&#10;Aoq49LbhysDnx/P9AlQQZIutZzJwoQCb9e3NCjPrBy7ofJBKRQiHDA3UIl2mdShrchimviOO2cn3&#13;&#10;DiXavtK2xyHCXavTJJlrhw3HhRo7eqyp/Dp8OwMNvh+L49teBF8u+dUN+S6l3JjJ3fi0jLJdghIa&#13;&#10;5b/xh3i1BhbpDH4fxTeg1z8AAAD//wMAUEsBAi0AFAAGAAgAAAAhANvh9svuAAAAhQEAABMAAAAA&#13;&#10;AAAAAAAAAAAAAAAAAFtDb250ZW50X1R5cGVzXS54bWxQSwECLQAUAAYACAAAACEAWvQsW78AAAAV&#13;&#10;AQAACwAAAAAAAAAAAAAAAAAfAQAAX3JlbHMvLnJlbHNQSwECLQAUAAYACAAAACEAf1ZR88kAAADh&#13;&#10;AAAADwAAAAAAAAAAAAAAAAAHAgAAZHJzL2Rvd25yZXYueG1sUEsFBgAAAAADAAMAtwAAAP0CAAAA&#13;&#10;AA==&#13;&#10;">
                  <v:imagedata r:id="rId4" o:title=""/>
                </v:shape>
              </v:group>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61598" w14:textId="77777777" w:rsidR="00177E13" w:rsidRDefault="001E5FE3">
    <w:pPr>
      <w:spacing w:after="100" w:line="240" w:lineRule="auto"/>
      <w:ind w:left="0" w:firstLine="0"/>
      <w:rPr>
        <w:rFonts w:ascii="Calibri" w:eastAsia="Calibri" w:hAnsi="Calibri" w:cs="Calibri"/>
        <w:color w:val="000000"/>
        <w:sz w:val="19"/>
        <w:szCs w:val="19"/>
      </w:rPr>
    </w:pPr>
    <w:r>
      <w:rPr>
        <w:rFonts w:ascii="Calibri" w:eastAsia="Calibri" w:hAnsi="Calibri" w:cs="Calibri"/>
        <w:color w:val="000000"/>
        <w:sz w:val="19"/>
        <w:szCs w:val="19"/>
      </w:rPr>
      <w:t>________________________________________________________________________________________________</w:t>
    </w:r>
  </w:p>
  <w:p w14:paraId="36C73CBD" w14:textId="77777777" w:rsidR="00177E13" w:rsidRDefault="001E5FE3">
    <w:pPr>
      <w:spacing w:after="100" w:line="240" w:lineRule="auto"/>
      <w:ind w:left="0" w:firstLine="0"/>
      <w:rPr>
        <w:rFonts w:ascii="Calibri" w:eastAsia="Calibri" w:hAnsi="Calibri" w:cs="Calibri"/>
        <w:b/>
        <w:color w:val="000000"/>
        <w:sz w:val="19"/>
        <w:szCs w:val="19"/>
      </w:rPr>
    </w:pPr>
    <w:r>
      <w:rPr>
        <w:rFonts w:ascii="Calibri" w:eastAsia="Calibri" w:hAnsi="Calibri" w:cs="Calibri"/>
        <w:color w:val="000000"/>
        <w:sz w:val="19"/>
        <w:szCs w:val="19"/>
      </w:rPr>
      <w:t xml:space="preserve">Learn more at </w:t>
    </w:r>
    <w:r>
      <w:rPr>
        <w:rFonts w:ascii="Calibri" w:eastAsia="Calibri" w:hAnsi="Calibri" w:cs="Calibri"/>
        <w:b/>
        <w:color w:val="000000"/>
        <w:sz w:val="19"/>
        <w:szCs w:val="19"/>
      </w:rPr>
      <w:t>Adambots.com</w:t>
    </w:r>
    <w:r>
      <w:rPr>
        <w:noProof/>
      </w:rPr>
      <mc:AlternateContent>
        <mc:Choice Requires="wpg">
          <w:drawing>
            <wp:anchor distT="0" distB="0" distL="114300" distR="114300" simplePos="0" relativeHeight="251659264" behindDoc="0" locked="0" layoutInCell="1" hidden="0" allowOverlap="1" wp14:anchorId="7C53590B" wp14:editId="248BFEF2">
              <wp:simplePos x="0" y="0"/>
              <wp:positionH relativeFrom="column">
                <wp:posOffset>1</wp:posOffset>
              </wp:positionH>
              <wp:positionV relativeFrom="paragraph">
                <wp:posOffset>9182100</wp:posOffset>
              </wp:positionV>
              <wp:extent cx="6616694" cy="274612"/>
              <wp:effectExtent l="0" t="0" r="0" b="0"/>
              <wp:wrapSquare wrapText="bothSides" distT="0" distB="0" distL="114300" distR="114300"/>
              <wp:docPr id="68001" name="Group 68001"/>
              <wp:cNvGraphicFramePr/>
              <a:graphic xmlns:a="http://schemas.openxmlformats.org/drawingml/2006/main">
                <a:graphicData uri="http://schemas.microsoft.com/office/word/2010/wordprocessingGroup">
                  <wpg:wgp>
                    <wpg:cNvGrpSpPr/>
                    <wpg:grpSpPr>
                      <a:xfrm>
                        <a:off x="0" y="0"/>
                        <a:ext cx="6616694" cy="274612"/>
                        <a:chOff x="2037653" y="3642694"/>
                        <a:chExt cx="6616694" cy="347363"/>
                      </a:xfrm>
                    </wpg:grpSpPr>
                    <wpg:grpSp>
                      <wpg:cNvPr id="1" name="Group 1"/>
                      <wpg:cNvGrpSpPr/>
                      <wpg:grpSpPr>
                        <a:xfrm>
                          <a:off x="2037653" y="3642694"/>
                          <a:ext cx="6616694" cy="347363"/>
                          <a:chOff x="0" y="0"/>
                          <a:chExt cx="6616694" cy="347363"/>
                        </a:xfrm>
                      </wpg:grpSpPr>
                      <wps:wsp>
                        <wps:cNvPr id="2" name="Rectangle 2"/>
                        <wps:cNvSpPr/>
                        <wps:spPr>
                          <a:xfrm>
                            <a:off x="0" y="0"/>
                            <a:ext cx="6616675" cy="274600"/>
                          </a:xfrm>
                          <a:prstGeom prst="rect">
                            <a:avLst/>
                          </a:prstGeom>
                          <a:noFill/>
                          <a:ln>
                            <a:noFill/>
                          </a:ln>
                        </wps:spPr>
                        <wps:txbx>
                          <w:txbxContent>
                            <w:p w14:paraId="57691BB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 name="Freeform 3"/>
                        <wps:cNvSpPr/>
                        <wps:spPr>
                          <a:xfrm>
                            <a:off x="62673" y="121267"/>
                            <a:ext cx="28099" cy="51884"/>
                          </a:xfrm>
                          <a:custGeom>
                            <a:avLst/>
                            <a:gdLst/>
                            <a:ahLst/>
                            <a:cxnLst/>
                            <a:rect l="l" t="t" r="r" b="b"/>
                            <a:pathLst>
                              <a:path w="28099" h="51884" extrusionOk="0">
                                <a:moveTo>
                                  <a:pt x="28099" y="0"/>
                                </a:moveTo>
                                <a:lnTo>
                                  <a:pt x="28099" y="11122"/>
                                </a:lnTo>
                                <a:lnTo>
                                  <a:pt x="19364" y="16832"/>
                                </a:lnTo>
                                <a:lnTo>
                                  <a:pt x="28099" y="16793"/>
                                </a:lnTo>
                                <a:lnTo>
                                  <a:pt x="28099" y="27547"/>
                                </a:lnTo>
                                <a:lnTo>
                                  <a:pt x="16183" y="27547"/>
                                </a:lnTo>
                                <a:cubicBezTo>
                                  <a:pt x="15269" y="31214"/>
                                  <a:pt x="15421" y="34329"/>
                                  <a:pt x="16631" y="36901"/>
                                </a:cubicBezTo>
                                <a:cubicBezTo>
                                  <a:pt x="17840" y="39463"/>
                                  <a:pt x="20288" y="40749"/>
                                  <a:pt x="23965" y="40749"/>
                                </a:cubicBezTo>
                                <a:lnTo>
                                  <a:pt x="28099" y="39316"/>
                                </a:lnTo>
                                <a:lnTo>
                                  <a:pt x="28099" y="50642"/>
                                </a:lnTo>
                                <a:lnTo>
                                  <a:pt x="18917" y="51884"/>
                                </a:lnTo>
                                <a:cubicBezTo>
                                  <a:pt x="12278" y="51884"/>
                                  <a:pt x="7287" y="49474"/>
                                  <a:pt x="3962" y="44655"/>
                                </a:cubicBezTo>
                                <a:cubicBezTo>
                                  <a:pt x="648" y="39844"/>
                                  <a:pt x="0" y="33424"/>
                                  <a:pt x="2010" y="25405"/>
                                </a:cubicBezTo>
                                <a:cubicBezTo>
                                  <a:pt x="4020" y="17384"/>
                                  <a:pt x="7830" y="10840"/>
                                  <a:pt x="13449" y="5754"/>
                                </a:cubicBezTo>
                                <a:lnTo>
                                  <a:pt x="28099" y="0"/>
                                </a:lnTo>
                                <a:close/>
                              </a:path>
                            </a:pathLst>
                          </a:custGeom>
                          <a:solidFill>
                            <a:srgbClr val="A6A6A6"/>
                          </a:solidFill>
                          <a:ln>
                            <a:noFill/>
                          </a:ln>
                        </wps:spPr>
                        <wps:txbx>
                          <w:txbxContent>
                            <w:p w14:paraId="4639CAB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 name="Freeform 4"/>
                        <wps:cNvSpPr/>
                        <wps:spPr>
                          <a:xfrm>
                            <a:off x="12790" y="97561"/>
                            <a:ext cx="51397" cy="77095"/>
                          </a:xfrm>
                          <a:custGeom>
                            <a:avLst/>
                            <a:gdLst/>
                            <a:ahLst/>
                            <a:cxnLst/>
                            <a:rect l="l" t="t" r="r" b="b"/>
                            <a:pathLst>
                              <a:path w="51397" h="77095" extrusionOk="0">
                                <a:moveTo>
                                  <a:pt x="18440" y="0"/>
                                </a:moveTo>
                                <a:lnTo>
                                  <a:pt x="42663" y="0"/>
                                </a:lnTo>
                                <a:lnTo>
                                  <a:pt x="41215" y="6915"/>
                                </a:lnTo>
                                <a:lnTo>
                                  <a:pt x="36328" y="7506"/>
                                </a:lnTo>
                                <a:lnTo>
                                  <a:pt x="30528" y="25641"/>
                                </a:lnTo>
                                <a:lnTo>
                                  <a:pt x="24555" y="49501"/>
                                </a:lnTo>
                                <a:lnTo>
                                  <a:pt x="22431" y="61360"/>
                                </a:lnTo>
                                <a:lnTo>
                                  <a:pt x="29547" y="61360"/>
                                </a:lnTo>
                                <a:lnTo>
                                  <a:pt x="41777" y="60216"/>
                                </a:lnTo>
                                <a:lnTo>
                                  <a:pt x="45149" y="55216"/>
                                </a:lnTo>
                                <a:lnTo>
                                  <a:pt x="51397" y="56759"/>
                                </a:lnTo>
                                <a:lnTo>
                                  <a:pt x="41853" y="77095"/>
                                </a:lnTo>
                                <a:lnTo>
                                  <a:pt x="35271" y="76647"/>
                                </a:lnTo>
                                <a:lnTo>
                                  <a:pt x="36166" y="73809"/>
                                </a:lnTo>
                                <a:lnTo>
                                  <a:pt x="0" y="73885"/>
                                </a:lnTo>
                                <a:lnTo>
                                  <a:pt x="1343" y="67360"/>
                                </a:lnTo>
                                <a:lnTo>
                                  <a:pt x="5134" y="66522"/>
                                </a:lnTo>
                                <a:lnTo>
                                  <a:pt x="10963" y="48244"/>
                                </a:lnTo>
                                <a:lnTo>
                                  <a:pt x="16935" y="24384"/>
                                </a:lnTo>
                                <a:lnTo>
                                  <a:pt x="20031" y="7115"/>
                                </a:lnTo>
                                <a:lnTo>
                                  <a:pt x="16516" y="6248"/>
                                </a:lnTo>
                                <a:lnTo>
                                  <a:pt x="18440" y="0"/>
                                </a:lnTo>
                                <a:close/>
                              </a:path>
                            </a:pathLst>
                          </a:custGeom>
                          <a:solidFill>
                            <a:srgbClr val="A6A6A6"/>
                          </a:solidFill>
                          <a:ln>
                            <a:noFill/>
                          </a:ln>
                        </wps:spPr>
                        <wps:bodyPr spcFirstLastPara="1" wrap="square" lIns="91425" tIns="91425" rIns="91425" bIns="91425" anchor="ctr" anchorCtr="0">
                          <a:noAutofit/>
                        </wps:bodyPr>
                      </wps:wsp>
                      <wps:wsp>
                        <wps:cNvPr id="5" name="Freeform 5"/>
                        <wps:cNvSpPr/>
                        <wps:spPr>
                          <a:xfrm>
                            <a:off x="370930" y="121862"/>
                            <a:ext cx="27326" cy="51289"/>
                          </a:xfrm>
                          <a:custGeom>
                            <a:avLst/>
                            <a:gdLst/>
                            <a:ahLst/>
                            <a:cxnLst/>
                            <a:rect l="l" t="t" r="r" b="b"/>
                            <a:pathLst>
                              <a:path w="27326" h="51289" extrusionOk="0">
                                <a:moveTo>
                                  <a:pt x="27326" y="0"/>
                                </a:moveTo>
                                <a:lnTo>
                                  <a:pt x="27326" y="10054"/>
                                </a:lnTo>
                                <a:lnTo>
                                  <a:pt x="22308" y="12027"/>
                                </a:lnTo>
                                <a:cubicBezTo>
                                  <a:pt x="20164" y="14256"/>
                                  <a:pt x="18355" y="18333"/>
                                  <a:pt x="16869" y="24248"/>
                                </a:cubicBezTo>
                                <a:cubicBezTo>
                                  <a:pt x="14221" y="34858"/>
                                  <a:pt x="16507" y="40155"/>
                                  <a:pt x="23698" y="40155"/>
                                </a:cubicBezTo>
                                <a:lnTo>
                                  <a:pt x="27326" y="38581"/>
                                </a:lnTo>
                                <a:lnTo>
                                  <a:pt x="27326" y="48906"/>
                                </a:lnTo>
                                <a:lnTo>
                                  <a:pt x="20803" y="51289"/>
                                </a:lnTo>
                                <a:cubicBezTo>
                                  <a:pt x="13002" y="51289"/>
                                  <a:pt x="7410" y="48899"/>
                                  <a:pt x="4029" y="44117"/>
                                </a:cubicBezTo>
                                <a:cubicBezTo>
                                  <a:pt x="657" y="39336"/>
                                  <a:pt x="0" y="32868"/>
                                  <a:pt x="2048" y="24695"/>
                                </a:cubicBezTo>
                                <a:cubicBezTo>
                                  <a:pt x="4096" y="16514"/>
                                  <a:pt x="7992" y="9932"/>
                                  <a:pt x="13735" y="4969"/>
                                </a:cubicBezTo>
                                <a:lnTo>
                                  <a:pt x="27326" y="0"/>
                                </a:lnTo>
                                <a:close/>
                              </a:path>
                            </a:pathLst>
                          </a:custGeom>
                          <a:solidFill>
                            <a:srgbClr val="A6A6A6"/>
                          </a:solidFill>
                          <a:ln>
                            <a:noFill/>
                          </a:ln>
                        </wps:spPr>
                        <wps:txbx>
                          <w:txbxContent>
                            <w:p w14:paraId="7D45D6E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 name="Freeform 6"/>
                        <wps:cNvSpPr/>
                        <wps:spPr>
                          <a:xfrm>
                            <a:off x="281738" y="119382"/>
                            <a:ext cx="86020" cy="52064"/>
                          </a:xfrm>
                          <a:custGeom>
                            <a:avLst/>
                            <a:gdLst/>
                            <a:ahLst/>
                            <a:cxnLst/>
                            <a:rect l="l" t="t" r="r" b="b"/>
                            <a:pathLst>
                              <a:path w="86020" h="52064" extrusionOk="0">
                                <a:moveTo>
                                  <a:pt x="44120" y="0"/>
                                </a:moveTo>
                                <a:cubicBezTo>
                                  <a:pt x="49873" y="0"/>
                                  <a:pt x="53369" y="1772"/>
                                  <a:pt x="54616" y="5324"/>
                                </a:cubicBezTo>
                                <a:cubicBezTo>
                                  <a:pt x="60417" y="1772"/>
                                  <a:pt x="66399" y="0"/>
                                  <a:pt x="72561" y="0"/>
                                </a:cubicBezTo>
                                <a:cubicBezTo>
                                  <a:pt x="77724" y="0"/>
                                  <a:pt x="81382" y="1801"/>
                                  <a:pt x="83525" y="5411"/>
                                </a:cubicBezTo>
                                <a:cubicBezTo>
                                  <a:pt x="85658" y="9020"/>
                                  <a:pt x="86020" y="13688"/>
                                  <a:pt x="84582" y="19422"/>
                                </a:cubicBezTo>
                                <a:lnTo>
                                  <a:pt x="81934" y="29994"/>
                                </a:lnTo>
                                <a:lnTo>
                                  <a:pt x="77081" y="44479"/>
                                </a:lnTo>
                                <a:lnTo>
                                  <a:pt x="82486" y="45816"/>
                                </a:lnTo>
                                <a:lnTo>
                                  <a:pt x="80562" y="52064"/>
                                </a:lnTo>
                                <a:lnTo>
                                  <a:pt x="57017" y="52064"/>
                                </a:lnTo>
                                <a:lnTo>
                                  <a:pt x="58464" y="45121"/>
                                </a:lnTo>
                                <a:lnTo>
                                  <a:pt x="63684" y="44559"/>
                                </a:lnTo>
                                <a:lnTo>
                                  <a:pt x="68542" y="28823"/>
                                </a:lnTo>
                                <a:lnTo>
                                  <a:pt x="71104" y="18698"/>
                                </a:lnTo>
                                <a:cubicBezTo>
                                  <a:pt x="71628" y="16555"/>
                                  <a:pt x="71523" y="15011"/>
                                  <a:pt x="70799" y="14060"/>
                                </a:cubicBezTo>
                                <a:cubicBezTo>
                                  <a:pt x="70094" y="13116"/>
                                  <a:pt x="68294" y="12640"/>
                                  <a:pt x="65418" y="12640"/>
                                </a:cubicBezTo>
                                <a:cubicBezTo>
                                  <a:pt x="62551" y="12640"/>
                                  <a:pt x="59474" y="13707"/>
                                  <a:pt x="56207" y="15850"/>
                                </a:cubicBezTo>
                                <a:lnTo>
                                  <a:pt x="52664" y="29994"/>
                                </a:lnTo>
                                <a:lnTo>
                                  <a:pt x="47824" y="44438"/>
                                </a:lnTo>
                                <a:lnTo>
                                  <a:pt x="54950" y="45263"/>
                                </a:lnTo>
                                <a:lnTo>
                                  <a:pt x="52883" y="52064"/>
                                </a:lnTo>
                                <a:lnTo>
                                  <a:pt x="27737" y="52064"/>
                                </a:lnTo>
                                <a:lnTo>
                                  <a:pt x="29194" y="45121"/>
                                </a:lnTo>
                                <a:lnTo>
                                  <a:pt x="34414" y="44559"/>
                                </a:lnTo>
                                <a:lnTo>
                                  <a:pt x="39262" y="28823"/>
                                </a:lnTo>
                                <a:lnTo>
                                  <a:pt x="41834" y="18698"/>
                                </a:lnTo>
                                <a:cubicBezTo>
                                  <a:pt x="42358" y="16555"/>
                                  <a:pt x="42253" y="15011"/>
                                  <a:pt x="41529" y="14060"/>
                                </a:cubicBezTo>
                                <a:cubicBezTo>
                                  <a:pt x="40815" y="13116"/>
                                  <a:pt x="39110" y="12640"/>
                                  <a:pt x="36395" y="12640"/>
                                </a:cubicBezTo>
                                <a:cubicBezTo>
                                  <a:pt x="33690" y="12640"/>
                                  <a:pt x="30718" y="13716"/>
                                  <a:pt x="27461" y="15879"/>
                                </a:cubicBezTo>
                                <a:lnTo>
                                  <a:pt x="24641" y="25080"/>
                                </a:lnTo>
                                <a:lnTo>
                                  <a:pt x="23412" y="29966"/>
                                </a:lnTo>
                                <a:lnTo>
                                  <a:pt x="18572" y="44437"/>
                                </a:lnTo>
                                <a:lnTo>
                                  <a:pt x="25708" y="45263"/>
                                </a:lnTo>
                                <a:lnTo>
                                  <a:pt x="23641" y="52064"/>
                                </a:lnTo>
                                <a:lnTo>
                                  <a:pt x="0" y="52064"/>
                                </a:lnTo>
                                <a:lnTo>
                                  <a:pt x="1343" y="45539"/>
                                </a:lnTo>
                                <a:lnTo>
                                  <a:pt x="5105" y="44701"/>
                                </a:lnTo>
                                <a:lnTo>
                                  <a:pt x="9992" y="28823"/>
                                </a:lnTo>
                                <a:lnTo>
                                  <a:pt x="11220" y="23937"/>
                                </a:lnTo>
                                <a:lnTo>
                                  <a:pt x="14097" y="9011"/>
                                </a:lnTo>
                                <a:lnTo>
                                  <a:pt x="10106" y="8173"/>
                                </a:lnTo>
                                <a:lnTo>
                                  <a:pt x="12030" y="1981"/>
                                </a:lnTo>
                                <a:lnTo>
                                  <a:pt x="32204" y="305"/>
                                </a:lnTo>
                                <a:lnTo>
                                  <a:pt x="30785" y="3544"/>
                                </a:lnTo>
                                <a:cubicBezTo>
                                  <a:pt x="33947" y="1181"/>
                                  <a:pt x="38395" y="0"/>
                                  <a:pt x="44120" y="0"/>
                                </a:cubicBezTo>
                                <a:close/>
                              </a:path>
                            </a:pathLst>
                          </a:custGeom>
                          <a:solidFill>
                            <a:srgbClr val="A6A6A6"/>
                          </a:solidFill>
                          <a:ln>
                            <a:noFill/>
                          </a:ln>
                        </wps:spPr>
                        <wps:txbx>
                          <w:txbxContent>
                            <w:p w14:paraId="186A0D5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 name="Freeform 7"/>
                        <wps:cNvSpPr/>
                        <wps:spPr>
                          <a:xfrm>
                            <a:off x="200699" y="119382"/>
                            <a:ext cx="57903" cy="52064"/>
                          </a:xfrm>
                          <a:custGeom>
                            <a:avLst/>
                            <a:gdLst/>
                            <a:ahLst/>
                            <a:cxnLst/>
                            <a:rect l="l" t="t" r="r" b="b"/>
                            <a:pathLst>
                              <a:path w="57903" h="52064" extrusionOk="0">
                                <a:moveTo>
                                  <a:pt x="43958" y="0"/>
                                </a:moveTo>
                                <a:cubicBezTo>
                                  <a:pt x="49444" y="0"/>
                                  <a:pt x="53254" y="1781"/>
                                  <a:pt x="55397" y="5353"/>
                                </a:cubicBezTo>
                                <a:cubicBezTo>
                                  <a:pt x="57550" y="8906"/>
                                  <a:pt x="57903" y="13592"/>
                                  <a:pt x="56455" y="19422"/>
                                </a:cubicBezTo>
                                <a:lnTo>
                                  <a:pt x="53807" y="29994"/>
                                </a:lnTo>
                                <a:lnTo>
                                  <a:pt x="50873" y="44948"/>
                                </a:lnTo>
                                <a:lnTo>
                                  <a:pt x="54359" y="45816"/>
                                </a:lnTo>
                                <a:lnTo>
                                  <a:pt x="52435" y="52064"/>
                                </a:lnTo>
                                <a:lnTo>
                                  <a:pt x="28880" y="52064"/>
                                </a:lnTo>
                                <a:lnTo>
                                  <a:pt x="30337" y="45121"/>
                                </a:lnTo>
                                <a:lnTo>
                                  <a:pt x="35557" y="44559"/>
                                </a:lnTo>
                                <a:lnTo>
                                  <a:pt x="40405" y="28823"/>
                                </a:lnTo>
                                <a:lnTo>
                                  <a:pt x="42977" y="18698"/>
                                </a:lnTo>
                                <a:cubicBezTo>
                                  <a:pt x="43482" y="16574"/>
                                  <a:pt x="43348" y="15040"/>
                                  <a:pt x="42586" y="14088"/>
                                </a:cubicBezTo>
                                <a:cubicBezTo>
                                  <a:pt x="41824" y="13126"/>
                                  <a:pt x="40005" y="12640"/>
                                  <a:pt x="37148" y="12640"/>
                                </a:cubicBezTo>
                                <a:cubicBezTo>
                                  <a:pt x="34281" y="12640"/>
                                  <a:pt x="31051" y="13736"/>
                                  <a:pt x="27461" y="15926"/>
                                </a:cubicBezTo>
                                <a:lnTo>
                                  <a:pt x="24641" y="25080"/>
                                </a:lnTo>
                                <a:lnTo>
                                  <a:pt x="23412" y="29966"/>
                                </a:lnTo>
                                <a:lnTo>
                                  <a:pt x="20545" y="44672"/>
                                </a:lnTo>
                                <a:lnTo>
                                  <a:pt x="25813" y="45263"/>
                                </a:lnTo>
                                <a:lnTo>
                                  <a:pt x="23746" y="52064"/>
                                </a:lnTo>
                                <a:lnTo>
                                  <a:pt x="0" y="52064"/>
                                </a:lnTo>
                                <a:lnTo>
                                  <a:pt x="1343" y="45539"/>
                                </a:lnTo>
                                <a:lnTo>
                                  <a:pt x="5105" y="44701"/>
                                </a:lnTo>
                                <a:lnTo>
                                  <a:pt x="9992" y="28823"/>
                                </a:lnTo>
                                <a:lnTo>
                                  <a:pt x="11221" y="23937"/>
                                </a:lnTo>
                                <a:lnTo>
                                  <a:pt x="14097" y="9011"/>
                                </a:lnTo>
                                <a:lnTo>
                                  <a:pt x="10106" y="8173"/>
                                </a:lnTo>
                                <a:lnTo>
                                  <a:pt x="12030" y="1981"/>
                                </a:lnTo>
                                <a:lnTo>
                                  <a:pt x="32204" y="305"/>
                                </a:lnTo>
                                <a:lnTo>
                                  <a:pt x="30813" y="3572"/>
                                </a:lnTo>
                                <a:cubicBezTo>
                                  <a:pt x="34100" y="1191"/>
                                  <a:pt x="38481" y="0"/>
                                  <a:pt x="43958" y="0"/>
                                </a:cubicBezTo>
                                <a:close/>
                              </a:path>
                            </a:pathLst>
                          </a:custGeom>
                          <a:solidFill>
                            <a:srgbClr val="A6A6A6"/>
                          </a:solidFill>
                          <a:ln>
                            <a:noFill/>
                          </a:ln>
                        </wps:spPr>
                        <wps:txbx>
                          <w:txbxContent>
                            <w:p w14:paraId="4F8E034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8" name="Freeform 8"/>
                        <wps:cNvSpPr/>
                        <wps:spPr>
                          <a:xfrm>
                            <a:off x="162638" y="119382"/>
                            <a:ext cx="49368" cy="52064"/>
                          </a:xfrm>
                          <a:custGeom>
                            <a:avLst/>
                            <a:gdLst/>
                            <a:ahLst/>
                            <a:cxnLst/>
                            <a:rect l="l" t="t" r="r" b="b"/>
                            <a:pathLst>
                              <a:path w="49368" h="52064" extrusionOk="0">
                                <a:moveTo>
                                  <a:pt x="39548" y="0"/>
                                </a:moveTo>
                                <a:cubicBezTo>
                                  <a:pt x="42129" y="0"/>
                                  <a:pt x="45406" y="372"/>
                                  <a:pt x="49368" y="1115"/>
                                </a:cubicBezTo>
                                <a:lnTo>
                                  <a:pt x="44263" y="18583"/>
                                </a:lnTo>
                                <a:lnTo>
                                  <a:pt x="37929" y="18583"/>
                                </a:lnTo>
                                <a:lnTo>
                                  <a:pt x="38424" y="12888"/>
                                </a:lnTo>
                                <a:cubicBezTo>
                                  <a:pt x="37814" y="12650"/>
                                  <a:pt x="36928" y="12526"/>
                                  <a:pt x="35776" y="12526"/>
                                </a:cubicBezTo>
                                <a:cubicBezTo>
                                  <a:pt x="34623" y="12526"/>
                                  <a:pt x="33433" y="12840"/>
                                  <a:pt x="32204" y="13478"/>
                                </a:cubicBezTo>
                                <a:cubicBezTo>
                                  <a:pt x="30975" y="14107"/>
                                  <a:pt x="29242" y="15393"/>
                                  <a:pt x="26984" y="17326"/>
                                </a:cubicBezTo>
                                <a:lnTo>
                                  <a:pt x="24641" y="25080"/>
                                </a:lnTo>
                                <a:lnTo>
                                  <a:pt x="23412" y="29966"/>
                                </a:lnTo>
                                <a:lnTo>
                                  <a:pt x="20536" y="44672"/>
                                </a:lnTo>
                                <a:lnTo>
                                  <a:pt x="27461" y="45510"/>
                                </a:lnTo>
                                <a:lnTo>
                                  <a:pt x="25451" y="52064"/>
                                </a:lnTo>
                                <a:lnTo>
                                  <a:pt x="0" y="52064"/>
                                </a:lnTo>
                                <a:lnTo>
                                  <a:pt x="1343" y="45539"/>
                                </a:lnTo>
                                <a:lnTo>
                                  <a:pt x="5105" y="44701"/>
                                </a:lnTo>
                                <a:lnTo>
                                  <a:pt x="9992" y="28823"/>
                                </a:lnTo>
                                <a:lnTo>
                                  <a:pt x="11220" y="23937"/>
                                </a:lnTo>
                                <a:lnTo>
                                  <a:pt x="14097" y="9011"/>
                                </a:lnTo>
                                <a:lnTo>
                                  <a:pt x="10106" y="8173"/>
                                </a:lnTo>
                                <a:lnTo>
                                  <a:pt x="12030" y="1981"/>
                                </a:lnTo>
                                <a:lnTo>
                                  <a:pt x="32204" y="305"/>
                                </a:lnTo>
                                <a:lnTo>
                                  <a:pt x="29689" y="4820"/>
                                </a:lnTo>
                                <a:cubicBezTo>
                                  <a:pt x="29337" y="4173"/>
                                  <a:pt x="30251" y="3210"/>
                                  <a:pt x="32433" y="1925"/>
                                </a:cubicBezTo>
                                <a:cubicBezTo>
                                  <a:pt x="34604" y="639"/>
                                  <a:pt x="36976" y="0"/>
                                  <a:pt x="39548" y="0"/>
                                </a:cubicBezTo>
                                <a:close/>
                              </a:path>
                            </a:pathLst>
                          </a:custGeom>
                          <a:solidFill>
                            <a:srgbClr val="A6A6A6"/>
                          </a:solidFill>
                          <a:ln>
                            <a:noFill/>
                          </a:ln>
                        </wps:spPr>
                        <wps:txbx>
                          <w:txbxContent>
                            <w:p w14:paraId="11E6542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9" name="Freeform 9"/>
                        <wps:cNvSpPr/>
                        <wps:spPr>
                          <a:xfrm>
                            <a:off x="135546" y="119382"/>
                            <a:ext cx="26691" cy="53216"/>
                          </a:xfrm>
                          <a:custGeom>
                            <a:avLst/>
                            <a:gdLst/>
                            <a:ahLst/>
                            <a:cxnLst/>
                            <a:rect l="l" t="t" r="r" b="b"/>
                            <a:pathLst>
                              <a:path w="26691" h="53216" extrusionOk="0">
                                <a:moveTo>
                                  <a:pt x="6727" y="0"/>
                                </a:moveTo>
                                <a:cubicBezTo>
                                  <a:pt x="13842" y="0"/>
                                  <a:pt x="19061" y="1629"/>
                                  <a:pt x="22414" y="4877"/>
                                </a:cubicBezTo>
                                <a:cubicBezTo>
                                  <a:pt x="25758" y="8116"/>
                                  <a:pt x="26691" y="12745"/>
                                  <a:pt x="25205" y="18745"/>
                                </a:cubicBezTo>
                                <a:lnTo>
                                  <a:pt x="22167" y="29994"/>
                                </a:lnTo>
                                <a:lnTo>
                                  <a:pt x="19376" y="44787"/>
                                </a:lnTo>
                                <a:lnTo>
                                  <a:pt x="23310" y="45654"/>
                                </a:lnTo>
                                <a:lnTo>
                                  <a:pt x="21405" y="51845"/>
                                </a:lnTo>
                                <a:lnTo>
                                  <a:pt x="2097" y="53216"/>
                                </a:lnTo>
                                <a:lnTo>
                                  <a:pt x="3412" y="50168"/>
                                </a:lnTo>
                                <a:lnTo>
                                  <a:pt x="0" y="51162"/>
                                </a:lnTo>
                                <a:lnTo>
                                  <a:pt x="0" y="41308"/>
                                </a:lnTo>
                                <a:lnTo>
                                  <a:pt x="5784" y="38586"/>
                                </a:lnTo>
                                <a:lnTo>
                                  <a:pt x="8155" y="30633"/>
                                </a:lnTo>
                                <a:lnTo>
                                  <a:pt x="0" y="32660"/>
                                </a:lnTo>
                                <a:lnTo>
                                  <a:pt x="0" y="21310"/>
                                </a:lnTo>
                                <a:lnTo>
                                  <a:pt x="11451" y="19031"/>
                                </a:lnTo>
                                <a:lnTo>
                                  <a:pt x="11842" y="17574"/>
                                </a:lnTo>
                                <a:cubicBezTo>
                                  <a:pt x="12375" y="15364"/>
                                  <a:pt x="12232" y="13745"/>
                                  <a:pt x="11394" y="12726"/>
                                </a:cubicBezTo>
                                <a:cubicBezTo>
                                  <a:pt x="10575" y="11678"/>
                                  <a:pt x="8746" y="11164"/>
                                  <a:pt x="5917" y="11164"/>
                                </a:cubicBezTo>
                                <a:lnTo>
                                  <a:pt x="0" y="12583"/>
                                </a:lnTo>
                                <a:lnTo>
                                  <a:pt x="0" y="552"/>
                                </a:lnTo>
                                <a:lnTo>
                                  <a:pt x="6727" y="0"/>
                                </a:lnTo>
                                <a:close/>
                              </a:path>
                            </a:pathLst>
                          </a:custGeom>
                          <a:solidFill>
                            <a:srgbClr val="A6A6A6"/>
                          </a:solidFill>
                          <a:ln>
                            <a:noFill/>
                          </a:ln>
                        </wps:spPr>
                        <wps:txbx>
                          <w:txbxContent>
                            <w:p w14:paraId="27C5113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0" name="Freeform 10"/>
                        <wps:cNvSpPr/>
                        <wps:spPr>
                          <a:xfrm>
                            <a:off x="422899" y="119382"/>
                            <a:ext cx="49368" cy="52064"/>
                          </a:xfrm>
                          <a:custGeom>
                            <a:avLst/>
                            <a:gdLst/>
                            <a:ahLst/>
                            <a:cxnLst/>
                            <a:rect l="l" t="t" r="r" b="b"/>
                            <a:pathLst>
                              <a:path w="49368" h="52064" extrusionOk="0">
                                <a:moveTo>
                                  <a:pt x="39548" y="0"/>
                                </a:moveTo>
                                <a:cubicBezTo>
                                  <a:pt x="42129" y="0"/>
                                  <a:pt x="45406" y="372"/>
                                  <a:pt x="49368" y="1115"/>
                                </a:cubicBezTo>
                                <a:lnTo>
                                  <a:pt x="44263" y="18583"/>
                                </a:lnTo>
                                <a:lnTo>
                                  <a:pt x="37929" y="18583"/>
                                </a:lnTo>
                                <a:lnTo>
                                  <a:pt x="38433" y="12888"/>
                                </a:lnTo>
                                <a:cubicBezTo>
                                  <a:pt x="37814" y="12650"/>
                                  <a:pt x="36928" y="12526"/>
                                  <a:pt x="35776" y="12526"/>
                                </a:cubicBezTo>
                                <a:cubicBezTo>
                                  <a:pt x="34623" y="12526"/>
                                  <a:pt x="33433" y="12840"/>
                                  <a:pt x="32204" y="13478"/>
                                </a:cubicBezTo>
                                <a:cubicBezTo>
                                  <a:pt x="30975" y="14107"/>
                                  <a:pt x="29242" y="15393"/>
                                  <a:pt x="26984" y="17326"/>
                                </a:cubicBezTo>
                                <a:lnTo>
                                  <a:pt x="24641" y="25080"/>
                                </a:lnTo>
                                <a:lnTo>
                                  <a:pt x="23412" y="29966"/>
                                </a:lnTo>
                                <a:lnTo>
                                  <a:pt x="20545" y="44672"/>
                                </a:lnTo>
                                <a:lnTo>
                                  <a:pt x="27461" y="45510"/>
                                </a:lnTo>
                                <a:lnTo>
                                  <a:pt x="25451" y="52064"/>
                                </a:lnTo>
                                <a:lnTo>
                                  <a:pt x="0" y="52064"/>
                                </a:lnTo>
                                <a:lnTo>
                                  <a:pt x="1343" y="45539"/>
                                </a:lnTo>
                                <a:lnTo>
                                  <a:pt x="5115" y="44701"/>
                                </a:lnTo>
                                <a:lnTo>
                                  <a:pt x="9992" y="28823"/>
                                </a:lnTo>
                                <a:lnTo>
                                  <a:pt x="11220" y="23937"/>
                                </a:lnTo>
                                <a:lnTo>
                                  <a:pt x="14097" y="9011"/>
                                </a:lnTo>
                                <a:lnTo>
                                  <a:pt x="10106" y="8173"/>
                                </a:lnTo>
                                <a:lnTo>
                                  <a:pt x="12030" y="1981"/>
                                </a:lnTo>
                                <a:lnTo>
                                  <a:pt x="32204" y="305"/>
                                </a:lnTo>
                                <a:lnTo>
                                  <a:pt x="29699" y="4820"/>
                                </a:lnTo>
                                <a:cubicBezTo>
                                  <a:pt x="29347" y="4173"/>
                                  <a:pt x="30251" y="3210"/>
                                  <a:pt x="32433" y="1925"/>
                                </a:cubicBezTo>
                                <a:cubicBezTo>
                                  <a:pt x="34604" y="639"/>
                                  <a:pt x="36976" y="0"/>
                                  <a:pt x="39548" y="0"/>
                                </a:cubicBezTo>
                                <a:close/>
                              </a:path>
                            </a:pathLst>
                          </a:custGeom>
                          <a:solidFill>
                            <a:srgbClr val="A6A6A6"/>
                          </a:solidFill>
                          <a:ln>
                            <a:noFill/>
                          </a:ln>
                        </wps:spPr>
                        <wps:txbx>
                          <w:txbxContent>
                            <w:p w14:paraId="7F46BBB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1" name="Freeform 11"/>
                        <wps:cNvSpPr/>
                        <wps:spPr>
                          <a:xfrm>
                            <a:off x="398257" y="119382"/>
                            <a:ext cx="27547" cy="51386"/>
                          </a:xfrm>
                          <a:custGeom>
                            <a:avLst/>
                            <a:gdLst/>
                            <a:ahLst/>
                            <a:cxnLst/>
                            <a:rect l="l" t="t" r="r" b="b"/>
                            <a:pathLst>
                              <a:path w="27547" h="51386" extrusionOk="0">
                                <a:moveTo>
                                  <a:pt x="6783" y="0"/>
                                </a:moveTo>
                                <a:cubicBezTo>
                                  <a:pt x="14612" y="0"/>
                                  <a:pt x="20203" y="2363"/>
                                  <a:pt x="23556" y="7087"/>
                                </a:cubicBezTo>
                                <a:cubicBezTo>
                                  <a:pt x="26900" y="11792"/>
                                  <a:pt x="27547" y="18279"/>
                                  <a:pt x="25480" y="26537"/>
                                </a:cubicBezTo>
                                <a:cubicBezTo>
                                  <a:pt x="23432" y="34776"/>
                                  <a:pt x="19537" y="41377"/>
                                  <a:pt x="13793" y="46349"/>
                                </a:cubicBezTo>
                                <a:lnTo>
                                  <a:pt x="0" y="51386"/>
                                </a:lnTo>
                                <a:lnTo>
                                  <a:pt x="0" y="41060"/>
                                </a:lnTo>
                                <a:lnTo>
                                  <a:pt x="5017" y="38883"/>
                                </a:lnTo>
                                <a:cubicBezTo>
                                  <a:pt x="7357" y="36381"/>
                                  <a:pt x="9154" y="32628"/>
                                  <a:pt x="10412" y="27623"/>
                                </a:cubicBezTo>
                                <a:cubicBezTo>
                                  <a:pt x="13145" y="16650"/>
                                  <a:pt x="10840" y="11164"/>
                                  <a:pt x="3487" y="11164"/>
                                </a:cubicBezTo>
                                <a:lnTo>
                                  <a:pt x="0" y="12534"/>
                                </a:lnTo>
                                <a:lnTo>
                                  <a:pt x="0" y="2480"/>
                                </a:lnTo>
                                <a:lnTo>
                                  <a:pt x="6783" y="0"/>
                                </a:lnTo>
                                <a:close/>
                              </a:path>
                            </a:pathLst>
                          </a:custGeom>
                          <a:solidFill>
                            <a:srgbClr val="A6A6A6"/>
                          </a:solidFill>
                          <a:ln>
                            <a:noFill/>
                          </a:ln>
                        </wps:spPr>
                        <wps:txbx>
                          <w:txbxContent>
                            <w:p w14:paraId="4CA30B9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2" name="Freeform 12"/>
                        <wps:cNvSpPr/>
                        <wps:spPr>
                          <a:xfrm>
                            <a:off x="559603" y="119382"/>
                            <a:ext cx="26687" cy="53216"/>
                          </a:xfrm>
                          <a:custGeom>
                            <a:avLst/>
                            <a:gdLst/>
                            <a:ahLst/>
                            <a:cxnLst/>
                            <a:rect l="l" t="t" r="r" b="b"/>
                            <a:pathLst>
                              <a:path w="26687" h="53216" extrusionOk="0">
                                <a:moveTo>
                                  <a:pt x="6732" y="0"/>
                                </a:moveTo>
                                <a:cubicBezTo>
                                  <a:pt x="13838" y="0"/>
                                  <a:pt x="19067" y="1629"/>
                                  <a:pt x="22411" y="4877"/>
                                </a:cubicBezTo>
                                <a:cubicBezTo>
                                  <a:pt x="25763" y="8116"/>
                                  <a:pt x="26687" y="12745"/>
                                  <a:pt x="25201" y="18745"/>
                                </a:cubicBezTo>
                                <a:lnTo>
                                  <a:pt x="22163" y="29994"/>
                                </a:lnTo>
                                <a:lnTo>
                                  <a:pt x="19372" y="44787"/>
                                </a:lnTo>
                                <a:lnTo>
                                  <a:pt x="23306" y="45654"/>
                                </a:lnTo>
                                <a:lnTo>
                                  <a:pt x="21411" y="51845"/>
                                </a:lnTo>
                                <a:lnTo>
                                  <a:pt x="2094" y="53216"/>
                                </a:lnTo>
                                <a:lnTo>
                                  <a:pt x="3408" y="50168"/>
                                </a:lnTo>
                                <a:lnTo>
                                  <a:pt x="0" y="51160"/>
                                </a:lnTo>
                                <a:lnTo>
                                  <a:pt x="0" y="41310"/>
                                </a:lnTo>
                                <a:lnTo>
                                  <a:pt x="5780" y="38586"/>
                                </a:lnTo>
                                <a:lnTo>
                                  <a:pt x="8152" y="30633"/>
                                </a:lnTo>
                                <a:lnTo>
                                  <a:pt x="0" y="32659"/>
                                </a:lnTo>
                                <a:lnTo>
                                  <a:pt x="0" y="21310"/>
                                </a:lnTo>
                                <a:lnTo>
                                  <a:pt x="11447" y="19031"/>
                                </a:lnTo>
                                <a:lnTo>
                                  <a:pt x="11838" y="17574"/>
                                </a:lnTo>
                                <a:cubicBezTo>
                                  <a:pt x="12381" y="15364"/>
                                  <a:pt x="12228" y="13745"/>
                                  <a:pt x="11390" y="12726"/>
                                </a:cubicBezTo>
                                <a:cubicBezTo>
                                  <a:pt x="10571" y="11678"/>
                                  <a:pt x="8752" y="11164"/>
                                  <a:pt x="5923" y="11164"/>
                                </a:cubicBezTo>
                                <a:lnTo>
                                  <a:pt x="0" y="12583"/>
                                </a:lnTo>
                                <a:lnTo>
                                  <a:pt x="0" y="552"/>
                                </a:lnTo>
                                <a:lnTo>
                                  <a:pt x="6732" y="0"/>
                                </a:lnTo>
                                <a:close/>
                              </a:path>
                            </a:pathLst>
                          </a:custGeom>
                          <a:solidFill>
                            <a:srgbClr val="A6A6A6"/>
                          </a:solidFill>
                          <a:ln>
                            <a:noFill/>
                          </a:ln>
                        </wps:spPr>
                        <wps:txbx>
                          <w:txbxContent>
                            <w:p w14:paraId="7FF81D6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3" name="Freeform 13"/>
                        <wps:cNvSpPr/>
                        <wps:spPr>
                          <a:xfrm>
                            <a:off x="591577" y="109667"/>
                            <a:ext cx="36224" cy="63484"/>
                          </a:xfrm>
                          <a:custGeom>
                            <a:avLst/>
                            <a:gdLst/>
                            <a:ahLst/>
                            <a:cxnLst/>
                            <a:rect l="l" t="t" r="r" b="b"/>
                            <a:pathLst>
                              <a:path w="36224" h="63484" extrusionOk="0">
                                <a:moveTo>
                                  <a:pt x="20517" y="0"/>
                                </a:moveTo>
                                <a:lnTo>
                                  <a:pt x="26317" y="0"/>
                                </a:lnTo>
                                <a:lnTo>
                                  <a:pt x="24165" y="11440"/>
                                </a:lnTo>
                                <a:lnTo>
                                  <a:pt x="36224" y="11440"/>
                                </a:lnTo>
                                <a:lnTo>
                                  <a:pt x="32737" y="21041"/>
                                </a:lnTo>
                                <a:lnTo>
                                  <a:pt x="21850" y="21460"/>
                                </a:lnTo>
                                <a:lnTo>
                                  <a:pt x="15821" y="45491"/>
                                </a:lnTo>
                                <a:cubicBezTo>
                                  <a:pt x="14764" y="49825"/>
                                  <a:pt x="14383" y="52339"/>
                                  <a:pt x="14678" y="53045"/>
                                </a:cubicBezTo>
                                <a:cubicBezTo>
                                  <a:pt x="14992" y="53740"/>
                                  <a:pt x="16402" y="54083"/>
                                  <a:pt x="18898" y="54083"/>
                                </a:cubicBezTo>
                                <a:lnTo>
                                  <a:pt x="26041" y="54083"/>
                                </a:lnTo>
                                <a:lnTo>
                                  <a:pt x="25289" y="59854"/>
                                </a:lnTo>
                                <a:cubicBezTo>
                                  <a:pt x="20945" y="62274"/>
                                  <a:pt x="16364" y="63484"/>
                                  <a:pt x="11525" y="63484"/>
                                </a:cubicBezTo>
                                <a:cubicBezTo>
                                  <a:pt x="6687" y="63484"/>
                                  <a:pt x="3438" y="62093"/>
                                  <a:pt x="1762" y="59303"/>
                                </a:cubicBezTo>
                                <a:cubicBezTo>
                                  <a:pt x="105" y="56493"/>
                                  <a:pt x="0" y="52225"/>
                                  <a:pt x="1457" y="46491"/>
                                </a:cubicBezTo>
                                <a:lnTo>
                                  <a:pt x="7982" y="21907"/>
                                </a:lnTo>
                                <a:lnTo>
                                  <a:pt x="2010" y="22155"/>
                                </a:lnTo>
                                <a:lnTo>
                                  <a:pt x="4048" y="13982"/>
                                </a:lnTo>
                                <a:lnTo>
                                  <a:pt x="11106" y="11773"/>
                                </a:lnTo>
                                <a:lnTo>
                                  <a:pt x="20517" y="0"/>
                                </a:lnTo>
                                <a:close/>
                              </a:path>
                            </a:pathLst>
                          </a:custGeom>
                          <a:solidFill>
                            <a:srgbClr val="A6A6A6"/>
                          </a:solidFill>
                          <a:ln>
                            <a:noFill/>
                          </a:ln>
                        </wps:spPr>
                        <wps:txbx>
                          <w:txbxContent>
                            <w:p w14:paraId="784750C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4" name="Rectangle 14"/>
                        <wps:cNvSpPr/>
                        <wps:spPr>
                          <a:xfrm>
                            <a:off x="0" y="80467"/>
                            <a:ext cx="636428" cy="154755"/>
                          </a:xfrm>
                          <a:prstGeom prst="rect">
                            <a:avLst/>
                          </a:prstGeom>
                          <a:noFill/>
                          <a:ln>
                            <a:noFill/>
                          </a:ln>
                        </wps:spPr>
                        <wps:txbx>
                          <w:txbxContent>
                            <w:p w14:paraId="194A0682" w14:textId="77777777" w:rsidR="00177E13" w:rsidRDefault="001E5FE3">
                              <w:pPr>
                                <w:spacing w:after="160" w:line="258" w:lineRule="auto"/>
                                <w:ind w:left="0" w:firstLine="0"/>
                                <w:textDirection w:val="btLr"/>
                              </w:pPr>
                              <w:r>
                                <w:rPr>
                                  <w:rFonts w:ascii="Calibri" w:eastAsia="Calibri" w:hAnsi="Calibri" w:cs="Calibri"/>
                                  <w:color w:val="000000"/>
                                  <w:sz w:val="19"/>
                                </w:rPr>
                                <w:t>Learn mor</w:t>
                              </w:r>
                            </w:p>
                          </w:txbxContent>
                        </wps:txbx>
                        <wps:bodyPr spcFirstLastPara="1" wrap="square" lIns="0" tIns="0" rIns="0" bIns="0" anchor="t" anchorCtr="0">
                          <a:noAutofit/>
                        </wps:bodyPr>
                      </wps:wsp>
                      <wps:wsp>
                        <wps:cNvPr id="15" name="Rectangle 15"/>
                        <wps:cNvSpPr/>
                        <wps:spPr>
                          <a:xfrm>
                            <a:off x="449428" y="80467"/>
                            <a:ext cx="106337" cy="154755"/>
                          </a:xfrm>
                          <a:prstGeom prst="rect">
                            <a:avLst/>
                          </a:prstGeom>
                          <a:noFill/>
                          <a:ln>
                            <a:noFill/>
                          </a:ln>
                        </wps:spPr>
                        <wps:txbx>
                          <w:txbxContent>
                            <w:p w14:paraId="3BE52CC6" w14:textId="77777777" w:rsidR="00177E13" w:rsidRDefault="001E5FE3">
                              <w:pPr>
                                <w:spacing w:after="160" w:line="258" w:lineRule="auto"/>
                                <w:ind w:left="0" w:firstLine="0"/>
                                <w:textDirection w:val="btLr"/>
                              </w:pPr>
                              <w:r>
                                <w:rPr>
                                  <w:rFonts w:ascii="Calibri" w:eastAsia="Calibri" w:hAnsi="Calibri" w:cs="Calibri"/>
                                  <w:strike/>
                                  <w:color w:val="000000"/>
                                  <w:sz w:val="19"/>
                                </w:rPr>
                                <w:t>e</w:t>
                              </w:r>
                            </w:p>
                          </w:txbxContent>
                        </wps:txbx>
                        <wps:bodyPr spcFirstLastPara="1" wrap="square" lIns="0" tIns="0" rIns="0" bIns="0" anchor="t" anchorCtr="0">
                          <a:noAutofit/>
                        </wps:bodyPr>
                      </wps:wsp>
                      <wps:wsp>
                        <wps:cNvPr id="16" name="Rectangle 16"/>
                        <wps:cNvSpPr/>
                        <wps:spPr>
                          <a:xfrm>
                            <a:off x="500291" y="80467"/>
                            <a:ext cx="177330" cy="154755"/>
                          </a:xfrm>
                          <a:prstGeom prst="rect">
                            <a:avLst/>
                          </a:prstGeom>
                          <a:noFill/>
                          <a:ln>
                            <a:noFill/>
                          </a:ln>
                        </wps:spPr>
                        <wps:txbx>
                          <w:txbxContent>
                            <w:p w14:paraId="54FA1D6B"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at</w:t>
                              </w:r>
                            </w:p>
                          </w:txbxContent>
                        </wps:txbx>
                        <wps:bodyPr spcFirstLastPara="1" wrap="square" lIns="0" tIns="0" rIns="0" bIns="0" anchor="t" anchorCtr="0">
                          <a:noAutofit/>
                        </wps:bodyPr>
                      </wps:wsp>
                      <wps:wsp>
                        <wps:cNvPr id="17" name="Rectangle 17"/>
                        <wps:cNvSpPr/>
                        <wps:spPr>
                          <a:xfrm>
                            <a:off x="587664" y="65856"/>
                            <a:ext cx="65989" cy="263955"/>
                          </a:xfrm>
                          <a:prstGeom prst="rect">
                            <a:avLst/>
                          </a:prstGeom>
                          <a:noFill/>
                          <a:ln>
                            <a:noFill/>
                          </a:ln>
                        </wps:spPr>
                        <wps:txbx>
                          <w:txbxContent>
                            <w:p w14:paraId="44856E0D"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wps:txbx>
                        <wps:bodyPr spcFirstLastPara="1" wrap="square" lIns="0" tIns="0" rIns="0" bIns="0" anchor="t" anchorCtr="0">
                          <a:noAutofit/>
                        </wps:bodyPr>
                      </wps:wsp>
                      <wps:wsp>
                        <wps:cNvPr id="18" name="Rectangle 18"/>
                        <wps:cNvSpPr/>
                        <wps:spPr>
                          <a:xfrm>
                            <a:off x="610881" y="72690"/>
                            <a:ext cx="37187" cy="168868"/>
                          </a:xfrm>
                          <a:prstGeom prst="rect">
                            <a:avLst/>
                          </a:prstGeom>
                          <a:noFill/>
                          <a:ln>
                            <a:noFill/>
                          </a:ln>
                        </wps:spPr>
                        <wps:txbx>
                          <w:txbxContent>
                            <w:p w14:paraId="03A13608"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19" name="Rectangle 19"/>
                        <wps:cNvSpPr/>
                        <wps:spPr>
                          <a:xfrm>
                            <a:off x="638842" y="54153"/>
                            <a:ext cx="0" cy="293210"/>
                          </a:xfrm>
                          <a:prstGeom prst="rect">
                            <a:avLst/>
                          </a:prstGeom>
                          <a:noFill/>
                          <a:ln>
                            <a:noFill/>
                          </a:ln>
                        </wps:spPr>
                        <wps:txbx>
                          <w:txbxContent>
                            <w:p w14:paraId="261CA807"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wps:txbx>
                        <wps:bodyPr spcFirstLastPara="1" wrap="square" lIns="0" tIns="0" rIns="0" bIns="0" anchor="t" anchorCtr="0">
                          <a:noAutofit/>
                        </wps:bodyPr>
                      </wps:wsp>
                      <wps:wsp>
                        <wps:cNvPr id="20" name="Freeform 20"/>
                        <wps:cNvSpPr/>
                        <wps:spPr>
                          <a:xfrm>
                            <a:off x="645279" y="140690"/>
                            <a:ext cx="23662" cy="32459"/>
                          </a:xfrm>
                          <a:custGeom>
                            <a:avLst/>
                            <a:gdLst/>
                            <a:ahLst/>
                            <a:cxnLst/>
                            <a:rect l="l" t="t" r="r" b="b"/>
                            <a:pathLst>
                              <a:path w="23662" h="32459" extrusionOk="0">
                                <a:moveTo>
                                  <a:pt x="23662" y="0"/>
                                </a:moveTo>
                                <a:lnTo>
                                  <a:pt x="23662" y="11353"/>
                                </a:lnTo>
                                <a:lnTo>
                                  <a:pt x="19898" y="12285"/>
                                </a:lnTo>
                                <a:cubicBezTo>
                                  <a:pt x="17516" y="13276"/>
                                  <a:pt x="16126" y="14562"/>
                                  <a:pt x="15716" y="16162"/>
                                </a:cubicBezTo>
                                <a:cubicBezTo>
                                  <a:pt x="15326" y="17762"/>
                                  <a:pt x="15488" y="19029"/>
                                  <a:pt x="16221" y="19962"/>
                                </a:cubicBezTo>
                                <a:cubicBezTo>
                                  <a:pt x="16964" y="20877"/>
                                  <a:pt x="18507" y="21324"/>
                                  <a:pt x="20850" y="21324"/>
                                </a:cubicBezTo>
                                <a:lnTo>
                                  <a:pt x="23662" y="20003"/>
                                </a:lnTo>
                                <a:lnTo>
                                  <a:pt x="23662" y="29852"/>
                                </a:lnTo>
                                <a:lnTo>
                                  <a:pt x="14707" y="32459"/>
                                </a:lnTo>
                                <a:cubicBezTo>
                                  <a:pt x="9449" y="32459"/>
                                  <a:pt x="5563" y="30907"/>
                                  <a:pt x="3077" y="27801"/>
                                </a:cubicBezTo>
                                <a:cubicBezTo>
                                  <a:pt x="600" y="24677"/>
                                  <a:pt x="0" y="20534"/>
                                  <a:pt x="1286" y="15380"/>
                                </a:cubicBezTo>
                                <a:cubicBezTo>
                                  <a:pt x="2591" y="10228"/>
                                  <a:pt x="5629" y="6465"/>
                                  <a:pt x="10411" y="4084"/>
                                </a:cubicBezTo>
                                <a:cubicBezTo>
                                  <a:pt x="12811" y="2884"/>
                                  <a:pt x="16069" y="1753"/>
                                  <a:pt x="20185" y="692"/>
                                </a:cubicBezTo>
                                <a:lnTo>
                                  <a:pt x="23662" y="0"/>
                                </a:lnTo>
                                <a:close/>
                              </a:path>
                            </a:pathLst>
                          </a:custGeom>
                          <a:solidFill>
                            <a:srgbClr val="7F7F7F"/>
                          </a:solidFill>
                          <a:ln>
                            <a:noFill/>
                          </a:ln>
                        </wps:spPr>
                        <wps:txbx>
                          <w:txbxContent>
                            <w:p w14:paraId="6952F41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1" name="Freeform 21"/>
                        <wps:cNvSpPr/>
                        <wps:spPr>
                          <a:xfrm>
                            <a:off x="699133" y="122220"/>
                            <a:ext cx="26551" cy="50929"/>
                          </a:xfrm>
                          <a:custGeom>
                            <a:avLst/>
                            <a:gdLst/>
                            <a:ahLst/>
                            <a:cxnLst/>
                            <a:rect l="l" t="t" r="r" b="b"/>
                            <a:pathLst>
                              <a:path w="26551" h="50929" extrusionOk="0">
                                <a:moveTo>
                                  <a:pt x="26551" y="0"/>
                                </a:moveTo>
                                <a:lnTo>
                                  <a:pt x="26551" y="10217"/>
                                </a:lnTo>
                                <a:lnTo>
                                  <a:pt x="22403" y="11809"/>
                                </a:lnTo>
                                <a:cubicBezTo>
                                  <a:pt x="20002" y="14210"/>
                                  <a:pt x="18107" y="18191"/>
                                  <a:pt x="16716" y="23754"/>
                                </a:cubicBezTo>
                                <a:cubicBezTo>
                                  <a:pt x="15316" y="29316"/>
                                  <a:pt x="15116" y="33383"/>
                                  <a:pt x="16097" y="35946"/>
                                </a:cubicBezTo>
                                <a:cubicBezTo>
                                  <a:pt x="17088" y="38518"/>
                                  <a:pt x="18860" y="39794"/>
                                  <a:pt x="21431" y="39794"/>
                                </a:cubicBezTo>
                                <a:lnTo>
                                  <a:pt x="26551" y="37470"/>
                                </a:lnTo>
                                <a:lnTo>
                                  <a:pt x="26551" y="47751"/>
                                </a:lnTo>
                                <a:lnTo>
                                  <a:pt x="15545" y="50929"/>
                                </a:lnTo>
                                <a:cubicBezTo>
                                  <a:pt x="9906" y="50929"/>
                                  <a:pt x="5734" y="48404"/>
                                  <a:pt x="3038" y="43337"/>
                                </a:cubicBezTo>
                                <a:cubicBezTo>
                                  <a:pt x="362" y="38260"/>
                                  <a:pt x="0" y="31783"/>
                                  <a:pt x="1953" y="23887"/>
                                </a:cubicBezTo>
                                <a:cubicBezTo>
                                  <a:pt x="3924" y="16001"/>
                                  <a:pt x="7830" y="9581"/>
                                  <a:pt x="13668" y="4608"/>
                                </a:cubicBezTo>
                                <a:lnTo>
                                  <a:pt x="26551" y="0"/>
                                </a:lnTo>
                                <a:close/>
                              </a:path>
                            </a:pathLst>
                          </a:custGeom>
                          <a:solidFill>
                            <a:srgbClr val="7F7F7F"/>
                          </a:solidFill>
                          <a:ln>
                            <a:noFill/>
                          </a:ln>
                        </wps:spPr>
                        <wps:txbx>
                          <w:txbxContent>
                            <w:p w14:paraId="79B8964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2" name="Freeform 22"/>
                        <wps:cNvSpPr/>
                        <wps:spPr>
                          <a:xfrm>
                            <a:off x="752616" y="140689"/>
                            <a:ext cx="23653" cy="32460"/>
                          </a:xfrm>
                          <a:custGeom>
                            <a:avLst/>
                            <a:gdLst/>
                            <a:ahLst/>
                            <a:cxnLst/>
                            <a:rect l="l" t="t" r="r" b="b"/>
                            <a:pathLst>
                              <a:path w="23653" h="32460" extrusionOk="0">
                                <a:moveTo>
                                  <a:pt x="23653" y="0"/>
                                </a:moveTo>
                                <a:lnTo>
                                  <a:pt x="23653" y="11353"/>
                                </a:lnTo>
                                <a:lnTo>
                                  <a:pt x="19888" y="12286"/>
                                </a:lnTo>
                                <a:cubicBezTo>
                                  <a:pt x="17507" y="13277"/>
                                  <a:pt x="16116" y="14563"/>
                                  <a:pt x="15707" y="16163"/>
                                </a:cubicBezTo>
                                <a:cubicBezTo>
                                  <a:pt x="15316" y="17762"/>
                                  <a:pt x="15488" y="19030"/>
                                  <a:pt x="16212" y="19963"/>
                                </a:cubicBezTo>
                                <a:cubicBezTo>
                                  <a:pt x="16954" y="20878"/>
                                  <a:pt x="18498" y="21325"/>
                                  <a:pt x="20841" y="21325"/>
                                </a:cubicBezTo>
                                <a:lnTo>
                                  <a:pt x="23653" y="20003"/>
                                </a:lnTo>
                                <a:lnTo>
                                  <a:pt x="23653" y="29852"/>
                                </a:lnTo>
                                <a:lnTo>
                                  <a:pt x="14697" y="32460"/>
                                </a:lnTo>
                                <a:cubicBezTo>
                                  <a:pt x="9439" y="32460"/>
                                  <a:pt x="5563" y="30907"/>
                                  <a:pt x="3067" y="27802"/>
                                </a:cubicBezTo>
                                <a:cubicBezTo>
                                  <a:pt x="591" y="24678"/>
                                  <a:pt x="0" y="20534"/>
                                  <a:pt x="1276" y="15381"/>
                                </a:cubicBezTo>
                                <a:cubicBezTo>
                                  <a:pt x="2581" y="10229"/>
                                  <a:pt x="5620" y="6466"/>
                                  <a:pt x="10401" y="4085"/>
                                </a:cubicBezTo>
                                <a:cubicBezTo>
                                  <a:pt x="12802" y="2885"/>
                                  <a:pt x="16059" y="1753"/>
                                  <a:pt x="20175" y="693"/>
                                </a:cubicBezTo>
                                <a:lnTo>
                                  <a:pt x="23653" y="0"/>
                                </a:lnTo>
                                <a:close/>
                              </a:path>
                            </a:pathLst>
                          </a:custGeom>
                          <a:solidFill>
                            <a:srgbClr val="7F7F7F"/>
                          </a:solidFill>
                          <a:ln>
                            <a:noFill/>
                          </a:ln>
                        </wps:spPr>
                        <wps:txbx>
                          <w:txbxContent>
                            <w:p w14:paraId="4F3E559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3" name="Freeform 23"/>
                        <wps:cNvSpPr/>
                        <wps:spPr>
                          <a:xfrm>
                            <a:off x="762465" y="118123"/>
                            <a:ext cx="13804" cy="20231"/>
                          </a:xfrm>
                          <a:custGeom>
                            <a:avLst/>
                            <a:gdLst/>
                            <a:ahLst/>
                            <a:cxnLst/>
                            <a:rect l="l" t="t" r="r" b="b"/>
                            <a:pathLst>
                              <a:path w="13804" h="20231" extrusionOk="0">
                                <a:moveTo>
                                  <a:pt x="3543" y="0"/>
                                </a:moveTo>
                                <a:lnTo>
                                  <a:pt x="9373" y="0"/>
                                </a:lnTo>
                                <a:lnTo>
                                  <a:pt x="9735" y="2153"/>
                                </a:lnTo>
                                <a:lnTo>
                                  <a:pt x="13804" y="1815"/>
                                </a:lnTo>
                                <a:lnTo>
                                  <a:pt x="13804" y="13840"/>
                                </a:lnTo>
                                <a:lnTo>
                                  <a:pt x="8201" y="15183"/>
                                </a:lnTo>
                                <a:lnTo>
                                  <a:pt x="6525" y="19869"/>
                                </a:lnTo>
                                <a:lnTo>
                                  <a:pt x="0" y="20231"/>
                                </a:lnTo>
                                <a:lnTo>
                                  <a:pt x="3543" y="0"/>
                                </a:lnTo>
                                <a:close/>
                              </a:path>
                            </a:pathLst>
                          </a:custGeom>
                          <a:solidFill>
                            <a:srgbClr val="7F7F7F"/>
                          </a:solidFill>
                          <a:ln>
                            <a:noFill/>
                          </a:ln>
                        </wps:spPr>
                        <wps:bodyPr spcFirstLastPara="1" wrap="square" lIns="91425" tIns="91425" rIns="91425" bIns="91425" anchor="ctr" anchorCtr="0">
                          <a:noAutofit/>
                        </wps:bodyPr>
                      </wps:wsp>
                      <wps:wsp>
                        <wps:cNvPr id="24" name="Freeform 24"/>
                        <wps:cNvSpPr/>
                        <wps:spPr>
                          <a:xfrm>
                            <a:off x="725684" y="96272"/>
                            <a:ext cx="34781" cy="76324"/>
                          </a:xfrm>
                          <a:custGeom>
                            <a:avLst/>
                            <a:gdLst/>
                            <a:ahLst/>
                            <a:cxnLst/>
                            <a:rect l="l" t="t" r="r" b="b"/>
                            <a:pathLst>
                              <a:path w="34781" h="76324" extrusionOk="0">
                                <a:moveTo>
                                  <a:pt x="34781" y="0"/>
                                </a:moveTo>
                                <a:lnTo>
                                  <a:pt x="27275" y="24641"/>
                                </a:lnTo>
                                <a:lnTo>
                                  <a:pt x="20188" y="52969"/>
                                </a:lnTo>
                                <a:lnTo>
                                  <a:pt x="17369" y="67894"/>
                                </a:lnTo>
                                <a:lnTo>
                                  <a:pt x="21303" y="68761"/>
                                </a:lnTo>
                                <a:lnTo>
                                  <a:pt x="19407" y="74953"/>
                                </a:lnTo>
                                <a:lnTo>
                                  <a:pt x="100" y="76324"/>
                                </a:lnTo>
                                <a:lnTo>
                                  <a:pt x="1462" y="73276"/>
                                </a:lnTo>
                                <a:lnTo>
                                  <a:pt x="0" y="73699"/>
                                </a:lnTo>
                                <a:lnTo>
                                  <a:pt x="0" y="63418"/>
                                </a:lnTo>
                                <a:lnTo>
                                  <a:pt x="3777" y="61703"/>
                                </a:lnTo>
                                <a:lnTo>
                                  <a:pt x="6768" y="51931"/>
                                </a:lnTo>
                                <a:lnTo>
                                  <a:pt x="11063" y="34767"/>
                                </a:lnTo>
                                <a:cubicBezTo>
                                  <a:pt x="9349" y="34357"/>
                                  <a:pt x="7406" y="34157"/>
                                  <a:pt x="5234" y="34157"/>
                                </a:cubicBezTo>
                                <a:lnTo>
                                  <a:pt x="0" y="36165"/>
                                </a:lnTo>
                                <a:lnTo>
                                  <a:pt x="0" y="25948"/>
                                </a:lnTo>
                                <a:lnTo>
                                  <a:pt x="7939" y="23108"/>
                                </a:lnTo>
                                <a:cubicBezTo>
                                  <a:pt x="10559" y="23108"/>
                                  <a:pt x="12530" y="23251"/>
                                  <a:pt x="13854" y="23556"/>
                                </a:cubicBezTo>
                                <a:lnTo>
                                  <a:pt x="13911" y="23384"/>
                                </a:lnTo>
                                <a:lnTo>
                                  <a:pt x="16674" y="8792"/>
                                </a:lnTo>
                                <a:lnTo>
                                  <a:pt x="11568" y="7954"/>
                                </a:lnTo>
                                <a:lnTo>
                                  <a:pt x="13521" y="1648"/>
                                </a:lnTo>
                                <a:lnTo>
                                  <a:pt x="34781" y="0"/>
                                </a:lnTo>
                                <a:close/>
                              </a:path>
                            </a:pathLst>
                          </a:custGeom>
                          <a:solidFill>
                            <a:srgbClr val="7F7F7F"/>
                          </a:solidFill>
                          <a:ln>
                            <a:noFill/>
                          </a:ln>
                        </wps:spPr>
                        <wps:txbx>
                          <w:txbxContent>
                            <w:p w14:paraId="6A4A579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5" name="Freeform 25"/>
                        <wps:cNvSpPr/>
                        <wps:spPr>
                          <a:xfrm>
                            <a:off x="803365" y="119380"/>
                            <a:ext cx="86011" cy="52074"/>
                          </a:xfrm>
                          <a:custGeom>
                            <a:avLst/>
                            <a:gdLst/>
                            <a:ahLst/>
                            <a:cxnLst/>
                            <a:rect l="l" t="t" r="r" b="b"/>
                            <a:pathLst>
                              <a:path w="86011" h="52074" extrusionOk="0">
                                <a:moveTo>
                                  <a:pt x="44120" y="0"/>
                                </a:moveTo>
                                <a:cubicBezTo>
                                  <a:pt x="49863" y="0"/>
                                  <a:pt x="53359" y="1772"/>
                                  <a:pt x="54607" y="5324"/>
                                </a:cubicBezTo>
                                <a:cubicBezTo>
                                  <a:pt x="60417" y="1772"/>
                                  <a:pt x="66389" y="0"/>
                                  <a:pt x="72552" y="0"/>
                                </a:cubicBezTo>
                                <a:cubicBezTo>
                                  <a:pt x="77724" y="0"/>
                                  <a:pt x="81382" y="1800"/>
                                  <a:pt x="83515" y="5411"/>
                                </a:cubicBezTo>
                                <a:cubicBezTo>
                                  <a:pt x="85658" y="9020"/>
                                  <a:pt x="86011" y="13688"/>
                                  <a:pt x="84582" y="19421"/>
                                </a:cubicBezTo>
                                <a:lnTo>
                                  <a:pt x="81924" y="29994"/>
                                </a:lnTo>
                                <a:lnTo>
                                  <a:pt x="77072" y="44477"/>
                                </a:lnTo>
                                <a:lnTo>
                                  <a:pt x="82486" y="45815"/>
                                </a:lnTo>
                                <a:lnTo>
                                  <a:pt x="80562" y="52074"/>
                                </a:lnTo>
                                <a:lnTo>
                                  <a:pt x="57007" y="52074"/>
                                </a:lnTo>
                                <a:lnTo>
                                  <a:pt x="58455" y="45120"/>
                                </a:lnTo>
                                <a:lnTo>
                                  <a:pt x="63675" y="44568"/>
                                </a:lnTo>
                                <a:lnTo>
                                  <a:pt x="68532" y="28823"/>
                                </a:lnTo>
                                <a:lnTo>
                                  <a:pt x="71104" y="18697"/>
                                </a:lnTo>
                                <a:cubicBezTo>
                                  <a:pt x="71618" y="16555"/>
                                  <a:pt x="71523" y="15011"/>
                                  <a:pt x="70790" y="14059"/>
                                </a:cubicBezTo>
                                <a:cubicBezTo>
                                  <a:pt x="70085" y="13116"/>
                                  <a:pt x="68294" y="12640"/>
                                  <a:pt x="65408" y="12640"/>
                                </a:cubicBezTo>
                                <a:cubicBezTo>
                                  <a:pt x="62541" y="12640"/>
                                  <a:pt x="59474" y="13706"/>
                                  <a:pt x="56197" y="15849"/>
                                </a:cubicBezTo>
                                <a:lnTo>
                                  <a:pt x="52654" y="29994"/>
                                </a:lnTo>
                                <a:lnTo>
                                  <a:pt x="47815" y="44438"/>
                                </a:lnTo>
                                <a:lnTo>
                                  <a:pt x="54940" y="45263"/>
                                </a:lnTo>
                                <a:lnTo>
                                  <a:pt x="52873" y="52074"/>
                                </a:lnTo>
                                <a:lnTo>
                                  <a:pt x="27737" y="52074"/>
                                </a:lnTo>
                                <a:lnTo>
                                  <a:pt x="29185" y="45120"/>
                                </a:lnTo>
                                <a:lnTo>
                                  <a:pt x="34404" y="44568"/>
                                </a:lnTo>
                                <a:lnTo>
                                  <a:pt x="39262" y="28823"/>
                                </a:lnTo>
                                <a:lnTo>
                                  <a:pt x="41824" y="18697"/>
                                </a:lnTo>
                                <a:cubicBezTo>
                                  <a:pt x="42348" y="16555"/>
                                  <a:pt x="42243" y="15011"/>
                                  <a:pt x="41519" y="14059"/>
                                </a:cubicBezTo>
                                <a:cubicBezTo>
                                  <a:pt x="40815" y="13116"/>
                                  <a:pt x="39100" y="12640"/>
                                  <a:pt x="36385" y="12640"/>
                                </a:cubicBezTo>
                                <a:cubicBezTo>
                                  <a:pt x="33690" y="12640"/>
                                  <a:pt x="30709" y="13716"/>
                                  <a:pt x="27461" y="15878"/>
                                </a:cubicBezTo>
                                <a:lnTo>
                                  <a:pt x="24641" y="25089"/>
                                </a:lnTo>
                                <a:lnTo>
                                  <a:pt x="23412" y="29966"/>
                                </a:lnTo>
                                <a:lnTo>
                                  <a:pt x="18572" y="44438"/>
                                </a:lnTo>
                                <a:lnTo>
                                  <a:pt x="25698" y="45263"/>
                                </a:lnTo>
                                <a:lnTo>
                                  <a:pt x="23632" y="52074"/>
                                </a:lnTo>
                                <a:lnTo>
                                  <a:pt x="0" y="52074"/>
                                </a:lnTo>
                                <a:lnTo>
                                  <a:pt x="1333" y="45539"/>
                                </a:lnTo>
                                <a:lnTo>
                                  <a:pt x="5105" y="44701"/>
                                </a:lnTo>
                                <a:lnTo>
                                  <a:pt x="9992" y="28823"/>
                                </a:lnTo>
                                <a:lnTo>
                                  <a:pt x="11211" y="23946"/>
                                </a:lnTo>
                                <a:lnTo>
                                  <a:pt x="14087" y="9010"/>
                                </a:lnTo>
                                <a:lnTo>
                                  <a:pt x="10096" y="8172"/>
                                </a:lnTo>
                                <a:lnTo>
                                  <a:pt x="12020" y="1981"/>
                                </a:lnTo>
                                <a:lnTo>
                                  <a:pt x="32204" y="305"/>
                                </a:lnTo>
                                <a:lnTo>
                                  <a:pt x="30775" y="3543"/>
                                </a:lnTo>
                                <a:cubicBezTo>
                                  <a:pt x="33938" y="1181"/>
                                  <a:pt x="38386" y="0"/>
                                  <a:pt x="44120" y="0"/>
                                </a:cubicBezTo>
                                <a:close/>
                              </a:path>
                            </a:pathLst>
                          </a:custGeom>
                          <a:solidFill>
                            <a:srgbClr val="7F7F7F"/>
                          </a:solidFill>
                          <a:ln>
                            <a:noFill/>
                          </a:ln>
                        </wps:spPr>
                        <wps:txbx>
                          <w:txbxContent>
                            <w:p w14:paraId="7F29CC8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6" name="Freeform 26"/>
                        <wps:cNvSpPr/>
                        <wps:spPr>
                          <a:xfrm>
                            <a:off x="776269" y="119380"/>
                            <a:ext cx="26696" cy="53216"/>
                          </a:xfrm>
                          <a:custGeom>
                            <a:avLst/>
                            <a:gdLst/>
                            <a:ahLst/>
                            <a:cxnLst/>
                            <a:rect l="l" t="t" r="r" b="b"/>
                            <a:pathLst>
                              <a:path w="26696" h="53216" extrusionOk="0">
                                <a:moveTo>
                                  <a:pt x="6731" y="0"/>
                                </a:moveTo>
                                <a:cubicBezTo>
                                  <a:pt x="13837" y="0"/>
                                  <a:pt x="19066" y="1629"/>
                                  <a:pt x="22410" y="4887"/>
                                </a:cubicBezTo>
                                <a:cubicBezTo>
                                  <a:pt x="25762" y="8115"/>
                                  <a:pt x="26696" y="12744"/>
                                  <a:pt x="25200" y="18755"/>
                                </a:cubicBezTo>
                                <a:lnTo>
                                  <a:pt x="22162" y="29994"/>
                                </a:lnTo>
                                <a:lnTo>
                                  <a:pt x="19371" y="44786"/>
                                </a:lnTo>
                                <a:lnTo>
                                  <a:pt x="23305" y="45653"/>
                                </a:lnTo>
                                <a:lnTo>
                                  <a:pt x="21409" y="51845"/>
                                </a:lnTo>
                                <a:lnTo>
                                  <a:pt x="2102" y="53216"/>
                                </a:lnTo>
                                <a:lnTo>
                                  <a:pt x="3407" y="50168"/>
                                </a:lnTo>
                                <a:lnTo>
                                  <a:pt x="0" y="51160"/>
                                </a:lnTo>
                                <a:lnTo>
                                  <a:pt x="0" y="41311"/>
                                </a:lnTo>
                                <a:lnTo>
                                  <a:pt x="5779" y="38595"/>
                                </a:lnTo>
                                <a:lnTo>
                                  <a:pt x="8151" y="30642"/>
                                </a:lnTo>
                                <a:lnTo>
                                  <a:pt x="0" y="32662"/>
                                </a:lnTo>
                                <a:lnTo>
                                  <a:pt x="0" y="21309"/>
                                </a:lnTo>
                                <a:lnTo>
                                  <a:pt x="11446" y="19031"/>
                                </a:lnTo>
                                <a:lnTo>
                                  <a:pt x="11837" y="17583"/>
                                </a:lnTo>
                                <a:cubicBezTo>
                                  <a:pt x="12380" y="15364"/>
                                  <a:pt x="12227" y="13745"/>
                                  <a:pt x="11389" y="12726"/>
                                </a:cubicBezTo>
                                <a:cubicBezTo>
                                  <a:pt x="10570" y="11678"/>
                                  <a:pt x="8751" y="11164"/>
                                  <a:pt x="5922" y="11164"/>
                                </a:cubicBezTo>
                                <a:lnTo>
                                  <a:pt x="0" y="12583"/>
                                </a:lnTo>
                                <a:lnTo>
                                  <a:pt x="0" y="558"/>
                                </a:lnTo>
                                <a:lnTo>
                                  <a:pt x="6731" y="0"/>
                                </a:lnTo>
                                <a:close/>
                              </a:path>
                            </a:pathLst>
                          </a:custGeom>
                          <a:solidFill>
                            <a:srgbClr val="7F7F7F"/>
                          </a:solidFill>
                          <a:ln>
                            <a:noFill/>
                          </a:ln>
                        </wps:spPr>
                        <wps:txbx>
                          <w:txbxContent>
                            <w:p w14:paraId="2E48D7E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7" name="Freeform 27"/>
                        <wps:cNvSpPr/>
                        <wps:spPr>
                          <a:xfrm>
                            <a:off x="890833" y="96758"/>
                            <a:ext cx="31740" cy="76391"/>
                          </a:xfrm>
                          <a:custGeom>
                            <a:avLst/>
                            <a:gdLst/>
                            <a:ahLst/>
                            <a:cxnLst/>
                            <a:rect l="l" t="t" r="r" b="b"/>
                            <a:pathLst>
                              <a:path w="31740" h="76391" extrusionOk="0">
                                <a:moveTo>
                                  <a:pt x="31740" y="0"/>
                                </a:moveTo>
                                <a:lnTo>
                                  <a:pt x="31740" y="20082"/>
                                </a:lnTo>
                                <a:lnTo>
                                  <a:pt x="30499" y="24156"/>
                                </a:lnTo>
                                <a:lnTo>
                                  <a:pt x="30280" y="25080"/>
                                </a:lnTo>
                                <a:lnTo>
                                  <a:pt x="31740" y="24779"/>
                                </a:lnTo>
                                <a:lnTo>
                                  <a:pt x="31740" y="36053"/>
                                </a:lnTo>
                                <a:lnTo>
                                  <a:pt x="26956" y="38415"/>
                                </a:lnTo>
                                <a:lnTo>
                                  <a:pt x="23384" y="52617"/>
                                </a:lnTo>
                                <a:lnTo>
                                  <a:pt x="21012" y="64732"/>
                                </a:lnTo>
                                <a:cubicBezTo>
                                  <a:pt x="22746" y="65161"/>
                                  <a:pt x="24622" y="65371"/>
                                  <a:pt x="26651" y="65371"/>
                                </a:cubicBezTo>
                                <a:lnTo>
                                  <a:pt x="31740" y="63347"/>
                                </a:lnTo>
                                <a:lnTo>
                                  <a:pt x="31740" y="73699"/>
                                </a:lnTo>
                                <a:lnTo>
                                  <a:pt x="24584" y="76391"/>
                                </a:lnTo>
                                <a:cubicBezTo>
                                  <a:pt x="17269" y="76391"/>
                                  <a:pt x="9077" y="74981"/>
                                  <a:pt x="0" y="72153"/>
                                </a:cubicBezTo>
                                <a:lnTo>
                                  <a:pt x="2172" y="66067"/>
                                </a:lnTo>
                                <a:lnTo>
                                  <a:pt x="5524" y="66067"/>
                                </a:lnTo>
                                <a:lnTo>
                                  <a:pt x="9963" y="51446"/>
                                </a:lnTo>
                                <a:lnTo>
                                  <a:pt x="17107" y="22899"/>
                                </a:lnTo>
                                <a:lnTo>
                                  <a:pt x="19898" y="8335"/>
                                </a:lnTo>
                                <a:lnTo>
                                  <a:pt x="14764" y="7469"/>
                                </a:lnTo>
                                <a:lnTo>
                                  <a:pt x="16716" y="1163"/>
                                </a:lnTo>
                                <a:lnTo>
                                  <a:pt x="31740" y="0"/>
                                </a:lnTo>
                                <a:close/>
                              </a:path>
                            </a:pathLst>
                          </a:custGeom>
                          <a:solidFill>
                            <a:srgbClr val="7F7F7F"/>
                          </a:solidFill>
                          <a:ln>
                            <a:noFill/>
                          </a:ln>
                        </wps:spPr>
                        <wps:txbx>
                          <w:txbxContent>
                            <w:p w14:paraId="1EC7584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8" name="Freeform 28"/>
                        <wps:cNvSpPr/>
                        <wps:spPr>
                          <a:xfrm>
                            <a:off x="949021" y="121862"/>
                            <a:ext cx="27321" cy="51288"/>
                          </a:xfrm>
                          <a:custGeom>
                            <a:avLst/>
                            <a:gdLst/>
                            <a:ahLst/>
                            <a:cxnLst/>
                            <a:rect l="l" t="t" r="r" b="b"/>
                            <a:pathLst>
                              <a:path w="27321" h="51288" extrusionOk="0">
                                <a:moveTo>
                                  <a:pt x="27321" y="0"/>
                                </a:moveTo>
                                <a:lnTo>
                                  <a:pt x="27321" y="10054"/>
                                </a:lnTo>
                                <a:lnTo>
                                  <a:pt x="22298" y="12026"/>
                                </a:lnTo>
                                <a:cubicBezTo>
                                  <a:pt x="20164" y="14263"/>
                                  <a:pt x="18345" y="18331"/>
                                  <a:pt x="16859" y="24246"/>
                                </a:cubicBezTo>
                                <a:cubicBezTo>
                                  <a:pt x="14221" y="34857"/>
                                  <a:pt x="16497" y="40153"/>
                                  <a:pt x="23698" y="40153"/>
                                </a:cubicBezTo>
                                <a:lnTo>
                                  <a:pt x="27321" y="38580"/>
                                </a:lnTo>
                                <a:lnTo>
                                  <a:pt x="27321" y="48903"/>
                                </a:lnTo>
                                <a:lnTo>
                                  <a:pt x="20793" y="51288"/>
                                </a:lnTo>
                                <a:cubicBezTo>
                                  <a:pt x="13002" y="51288"/>
                                  <a:pt x="7410" y="48896"/>
                                  <a:pt x="4020" y="44115"/>
                                </a:cubicBezTo>
                                <a:cubicBezTo>
                                  <a:pt x="657" y="39333"/>
                                  <a:pt x="0" y="32866"/>
                                  <a:pt x="2038" y="24694"/>
                                </a:cubicBezTo>
                                <a:cubicBezTo>
                                  <a:pt x="4086" y="16511"/>
                                  <a:pt x="7982" y="9940"/>
                                  <a:pt x="13735" y="4967"/>
                                </a:cubicBezTo>
                                <a:lnTo>
                                  <a:pt x="27321" y="0"/>
                                </a:lnTo>
                                <a:close/>
                              </a:path>
                            </a:pathLst>
                          </a:custGeom>
                          <a:solidFill>
                            <a:srgbClr val="7F7F7F"/>
                          </a:solidFill>
                          <a:ln>
                            <a:noFill/>
                          </a:ln>
                        </wps:spPr>
                        <wps:txbx>
                          <w:txbxContent>
                            <w:p w14:paraId="1A6AF6A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9" name="Freeform 29"/>
                        <wps:cNvSpPr/>
                        <wps:spPr>
                          <a:xfrm>
                            <a:off x="922573" y="119380"/>
                            <a:ext cx="26239" cy="51077"/>
                          </a:xfrm>
                          <a:custGeom>
                            <a:avLst/>
                            <a:gdLst/>
                            <a:ahLst/>
                            <a:cxnLst/>
                            <a:rect l="l" t="t" r="r" b="b"/>
                            <a:pathLst>
                              <a:path w="26239" h="51077" extrusionOk="0">
                                <a:moveTo>
                                  <a:pt x="10475" y="0"/>
                                </a:moveTo>
                                <a:cubicBezTo>
                                  <a:pt x="16247" y="0"/>
                                  <a:pt x="20476" y="2534"/>
                                  <a:pt x="23172" y="7620"/>
                                </a:cubicBezTo>
                                <a:cubicBezTo>
                                  <a:pt x="25877" y="12678"/>
                                  <a:pt x="26239" y="19164"/>
                                  <a:pt x="24267" y="27070"/>
                                </a:cubicBezTo>
                                <a:cubicBezTo>
                                  <a:pt x="22315" y="34957"/>
                                  <a:pt x="18409" y="41386"/>
                                  <a:pt x="12570" y="46348"/>
                                </a:cubicBezTo>
                                <a:lnTo>
                                  <a:pt x="0" y="51077"/>
                                </a:lnTo>
                                <a:lnTo>
                                  <a:pt x="0" y="40725"/>
                                </a:lnTo>
                                <a:lnTo>
                                  <a:pt x="3893" y="39177"/>
                                </a:lnTo>
                                <a:cubicBezTo>
                                  <a:pt x="6236" y="36776"/>
                                  <a:pt x="8103" y="32795"/>
                                  <a:pt x="9503" y="27232"/>
                                </a:cubicBezTo>
                                <a:cubicBezTo>
                                  <a:pt x="10894" y="21651"/>
                                  <a:pt x="11104" y="17583"/>
                                  <a:pt x="10113" y="15011"/>
                                </a:cubicBezTo>
                                <a:cubicBezTo>
                                  <a:pt x="9132" y="12440"/>
                                  <a:pt x="7284" y="11164"/>
                                  <a:pt x="4589" y="11164"/>
                                </a:cubicBezTo>
                                <a:lnTo>
                                  <a:pt x="0" y="13430"/>
                                </a:lnTo>
                                <a:lnTo>
                                  <a:pt x="0" y="2156"/>
                                </a:lnTo>
                                <a:lnTo>
                                  <a:pt x="10475" y="0"/>
                                </a:lnTo>
                                <a:close/>
                              </a:path>
                            </a:pathLst>
                          </a:custGeom>
                          <a:solidFill>
                            <a:srgbClr val="7F7F7F"/>
                          </a:solidFill>
                          <a:ln>
                            <a:noFill/>
                          </a:ln>
                        </wps:spPr>
                        <wps:txbx>
                          <w:txbxContent>
                            <w:p w14:paraId="7B314EF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0" name="Freeform 30"/>
                        <wps:cNvSpPr/>
                        <wps:spPr>
                          <a:xfrm>
                            <a:off x="922573" y="96272"/>
                            <a:ext cx="6265" cy="20568"/>
                          </a:xfrm>
                          <a:custGeom>
                            <a:avLst/>
                            <a:gdLst/>
                            <a:ahLst/>
                            <a:cxnLst/>
                            <a:rect l="l" t="t" r="r" b="b"/>
                            <a:pathLst>
                              <a:path w="6265" h="20568" extrusionOk="0">
                                <a:moveTo>
                                  <a:pt x="6265" y="0"/>
                                </a:moveTo>
                                <a:lnTo>
                                  <a:pt x="0" y="20568"/>
                                </a:lnTo>
                                <a:lnTo>
                                  <a:pt x="0" y="485"/>
                                </a:lnTo>
                                <a:lnTo>
                                  <a:pt x="6265" y="0"/>
                                </a:lnTo>
                                <a:close/>
                              </a:path>
                            </a:pathLst>
                          </a:custGeom>
                          <a:solidFill>
                            <a:srgbClr val="7F7F7F"/>
                          </a:solidFill>
                          <a:ln>
                            <a:noFill/>
                          </a:ln>
                        </wps:spPr>
                        <wps:bodyPr spcFirstLastPara="1" wrap="square" lIns="91425" tIns="91425" rIns="91425" bIns="91425" anchor="ctr" anchorCtr="0">
                          <a:noAutofit/>
                        </wps:bodyPr>
                      </wps:wsp>
                      <wps:wsp>
                        <wps:cNvPr id="31" name="Freeform 31"/>
                        <wps:cNvSpPr/>
                        <wps:spPr>
                          <a:xfrm>
                            <a:off x="1074523" y="152280"/>
                            <a:ext cx="20955" cy="21155"/>
                          </a:xfrm>
                          <a:custGeom>
                            <a:avLst/>
                            <a:gdLst/>
                            <a:ahLst/>
                            <a:cxnLst/>
                            <a:rect l="l" t="t" r="r" b="b"/>
                            <a:pathLst>
                              <a:path w="20955" h="21155" extrusionOk="0">
                                <a:moveTo>
                                  <a:pt x="12640" y="0"/>
                                </a:moveTo>
                                <a:cubicBezTo>
                                  <a:pt x="17926" y="2286"/>
                                  <a:pt x="20698" y="6029"/>
                                  <a:pt x="20955" y="11220"/>
                                </a:cubicBezTo>
                                <a:cubicBezTo>
                                  <a:pt x="18298" y="15869"/>
                                  <a:pt x="14135" y="19183"/>
                                  <a:pt x="8477" y="21155"/>
                                </a:cubicBezTo>
                                <a:cubicBezTo>
                                  <a:pt x="3496" y="19517"/>
                                  <a:pt x="667" y="15821"/>
                                  <a:pt x="0" y="10077"/>
                                </a:cubicBezTo>
                                <a:cubicBezTo>
                                  <a:pt x="3201" y="4925"/>
                                  <a:pt x="7411" y="1562"/>
                                  <a:pt x="12640" y="0"/>
                                </a:cubicBezTo>
                                <a:close/>
                              </a:path>
                            </a:pathLst>
                          </a:custGeom>
                          <a:solidFill>
                            <a:srgbClr val="7F7F7F"/>
                          </a:solidFill>
                          <a:ln>
                            <a:noFill/>
                          </a:ln>
                        </wps:spPr>
                        <wps:txbx>
                          <w:txbxContent>
                            <w:p w14:paraId="47B0468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2" name="Freeform 32"/>
                        <wps:cNvSpPr/>
                        <wps:spPr>
                          <a:xfrm>
                            <a:off x="1148589" y="121861"/>
                            <a:ext cx="27324" cy="51288"/>
                          </a:xfrm>
                          <a:custGeom>
                            <a:avLst/>
                            <a:gdLst/>
                            <a:ahLst/>
                            <a:cxnLst/>
                            <a:rect l="l" t="t" r="r" b="b"/>
                            <a:pathLst>
                              <a:path w="27324" h="51288" extrusionOk="0">
                                <a:moveTo>
                                  <a:pt x="27324" y="0"/>
                                </a:moveTo>
                                <a:lnTo>
                                  <a:pt x="27324" y="10054"/>
                                </a:lnTo>
                                <a:lnTo>
                                  <a:pt x="22298" y="12026"/>
                                </a:lnTo>
                                <a:cubicBezTo>
                                  <a:pt x="20164" y="14264"/>
                                  <a:pt x="18345" y="18331"/>
                                  <a:pt x="16859" y="24247"/>
                                </a:cubicBezTo>
                                <a:cubicBezTo>
                                  <a:pt x="14221" y="34858"/>
                                  <a:pt x="16497" y="40153"/>
                                  <a:pt x="23698" y="40153"/>
                                </a:cubicBezTo>
                                <a:lnTo>
                                  <a:pt x="27324" y="38580"/>
                                </a:lnTo>
                                <a:lnTo>
                                  <a:pt x="27324" y="48903"/>
                                </a:lnTo>
                                <a:lnTo>
                                  <a:pt x="20793" y="51288"/>
                                </a:lnTo>
                                <a:cubicBezTo>
                                  <a:pt x="13002" y="51288"/>
                                  <a:pt x="7410" y="48897"/>
                                  <a:pt x="4029" y="44116"/>
                                </a:cubicBezTo>
                                <a:cubicBezTo>
                                  <a:pt x="657" y="39334"/>
                                  <a:pt x="0" y="32867"/>
                                  <a:pt x="2048" y="24695"/>
                                </a:cubicBezTo>
                                <a:cubicBezTo>
                                  <a:pt x="4086" y="16512"/>
                                  <a:pt x="7992" y="9940"/>
                                  <a:pt x="13735" y="4968"/>
                                </a:cubicBezTo>
                                <a:lnTo>
                                  <a:pt x="27324" y="0"/>
                                </a:lnTo>
                                <a:close/>
                              </a:path>
                            </a:pathLst>
                          </a:custGeom>
                          <a:solidFill>
                            <a:srgbClr val="7F7F7F"/>
                          </a:solidFill>
                          <a:ln>
                            <a:noFill/>
                          </a:ln>
                        </wps:spPr>
                        <wps:txbx>
                          <w:txbxContent>
                            <w:p w14:paraId="7E04E89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3" name="Freeform 33"/>
                        <wps:cNvSpPr/>
                        <wps:spPr>
                          <a:xfrm>
                            <a:off x="976343" y="119380"/>
                            <a:ext cx="27543" cy="51384"/>
                          </a:xfrm>
                          <a:custGeom>
                            <a:avLst/>
                            <a:gdLst/>
                            <a:ahLst/>
                            <a:cxnLst/>
                            <a:rect l="l" t="t" r="r" b="b"/>
                            <a:pathLst>
                              <a:path w="27543" h="51384" extrusionOk="0">
                                <a:moveTo>
                                  <a:pt x="6788" y="0"/>
                                </a:moveTo>
                                <a:cubicBezTo>
                                  <a:pt x="14617" y="0"/>
                                  <a:pt x="20208" y="2362"/>
                                  <a:pt x="23552" y="7086"/>
                                </a:cubicBezTo>
                                <a:cubicBezTo>
                                  <a:pt x="26905" y="11792"/>
                                  <a:pt x="27543" y="18279"/>
                                  <a:pt x="25476" y="26536"/>
                                </a:cubicBezTo>
                                <a:cubicBezTo>
                                  <a:pt x="23438" y="34776"/>
                                  <a:pt x="19532" y="41386"/>
                                  <a:pt x="13789" y="46348"/>
                                </a:cubicBezTo>
                                <a:lnTo>
                                  <a:pt x="0" y="51384"/>
                                </a:lnTo>
                                <a:lnTo>
                                  <a:pt x="0" y="41061"/>
                                </a:lnTo>
                                <a:lnTo>
                                  <a:pt x="5021" y="38882"/>
                                </a:lnTo>
                                <a:cubicBezTo>
                                  <a:pt x="7359" y="36381"/>
                                  <a:pt x="9155" y="32627"/>
                                  <a:pt x="10407" y="27622"/>
                                </a:cubicBezTo>
                                <a:cubicBezTo>
                                  <a:pt x="13150" y="16649"/>
                                  <a:pt x="10836" y="11164"/>
                                  <a:pt x="3492" y="11164"/>
                                </a:cubicBezTo>
                                <a:lnTo>
                                  <a:pt x="0" y="12535"/>
                                </a:lnTo>
                                <a:lnTo>
                                  <a:pt x="0" y="2481"/>
                                </a:lnTo>
                                <a:lnTo>
                                  <a:pt x="6788" y="0"/>
                                </a:lnTo>
                                <a:close/>
                              </a:path>
                            </a:pathLst>
                          </a:custGeom>
                          <a:solidFill>
                            <a:srgbClr val="7F7F7F"/>
                          </a:solidFill>
                          <a:ln>
                            <a:noFill/>
                          </a:ln>
                        </wps:spPr>
                        <wps:txbx>
                          <w:txbxContent>
                            <w:p w14:paraId="45FAB56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4" name="Freeform 34"/>
                        <wps:cNvSpPr/>
                        <wps:spPr>
                          <a:xfrm>
                            <a:off x="1100945" y="118009"/>
                            <a:ext cx="52359" cy="56397"/>
                          </a:xfrm>
                          <a:custGeom>
                            <a:avLst/>
                            <a:gdLst/>
                            <a:ahLst/>
                            <a:cxnLst/>
                            <a:rect l="l" t="t" r="r" b="b"/>
                            <a:pathLst>
                              <a:path w="52359" h="56397" extrusionOk="0">
                                <a:moveTo>
                                  <a:pt x="46025" y="0"/>
                                </a:moveTo>
                                <a:lnTo>
                                  <a:pt x="52359" y="0"/>
                                </a:lnTo>
                                <a:lnTo>
                                  <a:pt x="46196" y="20517"/>
                                </a:lnTo>
                                <a:lnTo>
                                  <a:pt x="39691" y="20517"/>
                                </a:lnTo>
                                <a:lnTo>
                                  <a:pt x="40672" y="14963"/>
                                </a:lnTo>
                                <a:cubicBezTo>
                                  <a:pt x="38252" y="13411"/>
                                  <a:pt x="35433" y="12640"/>
                                  <a:pt x="32214" y="12640"/>
                                </a:cubicBezTo>
                                <a:cubicBezTo>
                                  <a:pt x="28994" y="12640"/>
                                  <a:pt x="25870" y="14115"/>
                                  <a:pt x="22831" y="17049"/>
                                </a:cubicBezTo>
                                <a:cubicBezTo>
                                  <a:pt x="19821" y="19973"/>
                                  <a:pt x="17697" y="23879"/>
                                  <a:pt x="16469" y="28775"/>
                                </a:cubicBezTo>
                                <a:cubicBezTo>
                                  <a:pt x="15249" y="33651"/>
                                  <a:pt x="15249" y="37405"/>
                                  <a:pt x="16469" y="40043"/>
                                </a:cubicBezTo>
                                <a:cubicBezTo>
                                  <a:pt x="17697" y="42690"/>
                                  <a:pt x="20079" y="44005"/>
                                  <a:pt x="23613" y="44005"/>
                                </a:cubicBezTo>
                                <a:cubicBezTo>
                                  <a:pt x="27175" y="44005"/>
                                  <a:pt x="30994" y="42767"/>
                                  <a:pt x="35090" y="40271"/>
                                </a:cubicBezTo>
                                <a:lnTo>
                                  <a:pt x="38824" y="34804"/>
                                </a:lnTo>
                                <a:lnTo>
                                  <a:pt x="45187" y="36281"/>
                                </a:lnTo>
                                <a:lnTo>
                                  <a:pt x="35700" y="56397"/>
                                </a:lnTo>
                                <a:lnTo>
                                  <a:pt x="28727" y="56397"/>
                                </a:lnTo>
                                <a:lnTo>
                                  <a:pt x="30232" y="53521"/>
                                </a:lnTo>
                                <a:cubicBezTo>
                                  <a:pt x="27813" y="54607"/>
                                  <a:pt x="24374" y="55140"/>
                                  <a:pt x="19907" y="55140"/>
                                </a:cubicBezTo>
                                <a:cubicBezTo>
                                  <a:pt x="12411" y="55140"/>
                                  <a:pt x="7048" y="52597"/>
                                  <a:pt x="3829" y="47501"/>
                                </a:cubicBezTo>
                                <a:cubicBezTo>
                                  <a:pt x="610" y="42376"/>
                                  <a:pt x="0" y="35813"/>
                                  <a:pt x="1991" y="27794"/>
                                </a:cubicBezTo>
                                <a:cubicBezTo>
                                  <a:pt x="4001" y="19764"/>
                                  <a:pt x="8058" y="13353"/>
                                  <a:pt x="14154" y="8572"/>
                                </a:cubicBezTo>
                                <a:cubicBezTo>
                                  <a:pt x="20279" y="3772"/>
                                  <a:pt x="27422" y="1371"/>
                                  <a:pt x="35585" y="1371"/>
                                </a:cubicBezTo>
                                <a:cubicBezTo>
                                  <a:pt x="39033" y="1371"/>
                                  <a:pt x="42062" y="1647"/>
                                  <a:pt x="44682" y="2209"/>
                                </a:cubicBezTo>
                                <a:lnTo>
                                  <a:pt x="46025" y="0"/>
                                </a:lnTo>
                                <a:close/>
                              </a:path>
                            </a:pathLst>
                          </a:custGeom>
                          <a:solidFill>
                            <a:srgbClr val="7F7F7F"/>
                          </a:solidFill>
                          <a:ln>
                            <a:noFill/>
                          </a:ln>
                        </wps:spPr>
                        <wps:txbx>
                          <w:txbxContent>
                            <w:p w14:paraId="243785D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5" name="Freeform 35"/>
                        <wps:cNvSpPr/>
                        <wps:spPr>
                          <a:xfrm>
                            <a:off x="1005876" y="109665"/>
                            <a:ext cx="73714" cy="64551"/>
                          </a:xfrm>
                          <a:custGeom>
                            <a:avLst/>
                            <a:gdLst/>
                            <a:ahLst/>
                            <a:cxnLst/>
                            <a:rect l="l" t="t" r="r" b="b"/>
                            <a:pathLst>
                              <a:path w="73714" h="64551" extrusionOk="0">
                                <a:moveTo>
                                  <a:pt x="20507" y="0"/>
                                </a:moveTo>
                                <a:lnTo>
                                  <a:pt x="26308" y="0"/>
                                </a:lnTo>
                                <a:lnTo>
                                  <a:pt x="24165" y="11440"/>
                                </a:lnTo>
                                <a:lnTo>
                                  <a:pt x="36214" y="11440"/>
                                </a:lnTo>
                                <a:lnTo>
                                  <a:pt x="32728" y="21041"/>
                                </a:lnTo>
                                <a:lnTo>
                                  <a:pt x="21850" y="21460"/>
                                </a:lnTo>
                                <a:lnTo>
                                  <a:pt x="15821" y="45492"/>
                                </a:lnTo>
                                <a:cubicBezTo>
                                  <a:pt x="14754" y="49826"/>
                                  <a:pt x="14373" y="52340"/>
                                  <a:pt x="14678" y="53054"/>
                                </a:cubicBezTo>
                                <a:cubicBezTo>
                                  <a:pt x="14992" y="53740"/>
                                  <a:pt x="16392" y="54084"/>
                                  <a:pt x="18888" y="54084"/>
                                </a:cubicBezTo>
                                <a:lnTo>
                                  <a:pt x="26032" y="54084"/>
                                </a:lnTo>
                                <a:lnTo>
                                  <a:pt x="26018" y="54191"/>
                                </a:lnTo>
                                <a:lnTo>
                                  <a:pt x="31661" y="44539"/>
                                </a:lnTo>
                                <a:lnTo>
                                  <a:pt x="37719" y="45710"/>
                                </a:lnTo>
                                <a:lnTo>
                                  <a:pt x="35900" y="50988"/>
                                </a:lnTo>
                                <a:cubicBezTo>
                                  <a:pt x="37757" y="51902"/>
                                  <a:pt x="40100" y="52350"/>
                                  <a:pt x="42900" y="52350"/>
                                </a:cubicBezTo>
                                <a:cubicBezTo>
                                  <a:pt x="45710" y="52350"/>
                                  <a:pt x="47863" y="51921"/>
                                  <a:pt x="49349" y="51074"/>
                                </a:cubicBezTo>
                                <a:cubicBezTo>
                                  <a:pt x="50835" y="50197"/>
                                  <a:pt x="51721" y="49197"/>
                                  <a:pt x="52007" y="48082"/>
                                </a:cubicBezTo>
                                <a:cubicBezTo>
                                  <a:pt x="52283" y="46968"/>
                                  <a:pt x="51940" y="45977"/>
                                  <a:pt x="50968" y="45130"/>
                                </a:cubicBezTo>
                                <a:cubicBezTo>
                                  <a:pt x="50006" y="44272"/>
                                  <a:pt x="48416" y="43387"/>
                                  <a:pt x="46196" y="42472"/>
                                </a:cubicBezTo>
                                <a:cubicBezTo>
                                  <a:pt x="44005" y="41567"/>
                                  <a:pt x="41700" y="40472"/>
                                  <a:pt x="39281" y="39215"/>
                                </a:cubicBezTo>
                                <a:cubicBezTo>
                                  <a:pt x="36862" y="37948"/>
                                  <a:pt x="34890" y="36052"/>
                                  <a:pt x="33366" y="33548"/>
                                </a:cubicBezTo>
                                <a:cubicBezTo>
                                  <a:pt x="31852" y="31014"/>
                                  <a:pt x="31594" y="27766"/>
                                  <a:pt x="32576" y="23803"/>
                                </a:cubicBezTo>
                                <a:cubicBezTo>
                                  <a:pt x="33585" y="19822"/>
                                  <a:pt x="36452" y="16488"/>
                                  <a:pt x="41177" y="13792"/>
                                </a:cubicBezTo>
                                <a:cubicBezTo>
                                  <a:pt x="45920" y="11068"/>
                                  <a:pt x="51321" y="9716"/>
                                  <a:pt x="57388" y="9716"/>
                                </a:cubicBezTo>
                                <a:cubicBezTo>
                                  <a:pt x="60865" y="9716"/>
                                  <a:pt x="63722" y="10011"/>
                                  <a:pt x="65951" y="10611"/>
                                </a:cubicBezTo>
                                <a:lnTo>
                                  <a:pt x="67380" y="8344"/>
                                </a:lnTo>
                                <a:lnTo>
                                  <a:pt x="73714" y="8344"/>
                                </a:lnTo>
                                <a:lnTo>
                                  <a:pt x="67742" y="28518"/>
                                </a:lnTo>
                                <a:lnTo>
                                  <a:pt x="61493" y="28156"/>
                                </a:lnTo>
                                <a:lnTo>
                                  <a:pt x="62046" y="23079"/>
                                </a:lnTo>
                                <a:cubicBezTo>
                                  <a:pt x="58703" y="21441"/>
                                  <a:pt x="55597" y="20622"/>
                                  <a:pt x="52759" y="20622"/>
                                </a:cubicBezTo>
                                <a:cubicBezTo>
                                  <a:pt x="48739" y="20622"/>
                                  <a:pt x="46444" y="21784"/>
                                  <a:pt x="45863" y="24117"/>
                                </a:cubicBezTo>
                                <a:cubicBezTo>
                                  <a:pt x="45730" y="24632"/>
                                  <a:pt x="46158" y="25280"/>
                                  <a:pt x="47149" y="26042"/>
                                </a:cubicBezTo>
                                <a:cubicBezTo>
                                  <a:pt x="48149" y="26784"/>
                                  <a:pt x="49768" y="27604"/>
                                  <a:pt x="52007" y="28499"/>
                                </a:cubicBezTo>
                                <a:cubicBezTo>
                                  <a:pt x="54235" y="29385"/>
                                  <a:pt x="56579" y="30471"/>
                                  <a:pt x="59036" y="31728"/>
                                </a:cubicBezTo>
                                <a:cubicBezTo>
                                  <a:pt x="61513" y="32995"/>
                                  <a:pt x="63522" y="34928"/>
                                  <a:pt x="65065" y="37538"/>
                                </a:cubicBezTo>
                                <a:cubicBezTo>
                                  <a:pt x="66608" y="40139"/>
                                  <a:pt x="66923" y="43244"/>
                                  <a:pt x="66008" y="46854"/>
                                </a:cubicBezTo>
                                <a:cubicBezTo>
                                  <a:pt x="64722" y="51969"/>
                                  <a:pt x="61646" y="56026"/>
                                  <a:pt x="56779" y="59027"/>
                                </a:cubicBezTo>
                                <a:cubicBezTo>
                                  <a:pt x="51902" y="61999"/>
                                  <a:pt x="46149" y="63484"/>
                                  <a:pt x="39529" y="63484"/>
                                </a:cubicBezTo>
                                <a:cubicBezTo>
                                  <a:pt x="35900" y="63484"/>
                                  <a:pt x="32490" y="63047"/>
                                  <a:pt x="29289" y="62179"/>
                                </a:cubicBezTo>
                                <a:lnTo>
                                  <a:pt x="26746" y="64551"/>
                                </a:lnTo>
                                <a:lnTo>
                                  <a:pt x="21136" y="62541"/>
                                </a:lnTo>
                                <a:lnTo>
                                  <a:pt x="22237" y="60658"/>
                                </a:lnTo>
                                <a:lnTo>
                                  <a:pt x="11525" y="63484"/>
                                </a:lnTo>
                                <a:cubicBezTo>
                                  <a:pt x="6687" y="63484"/>
                                  <a:pt x="3429" y="62094"/>
                                  <a:pt x="1753" y="59303"/>
                                </a:cubicBezTo>
                                <a:cubicBezTo>
                                  <a:pt x="95" y="56493"/>
                                  <a:pt x="0" y="52225"/>
                                  <a:pt x="1448" y="46492"/>
                                </a:cubicBezTo>
                                <a:lnTo>
                                  <a:pt x="7972" y="21908"/>
                                </a:lnTo>
                                <a:lnTo>
                                  <a:pt x="2000" y="22155"/>
                                </a:lnTo>
                                <a:lnTo>
                                  <a:pt x="4039" y="13983"/>
                                </a:lnTo>
                                <a:lnTo>
                                  <a:pt x="11106" y="11783"/>
                                </a:lnTo>
                                <a:lnTo>
                                  <a:pt x="20507" y="0"/>
                                </a:lnTo>
                                <a:close/>
                              </a:path>
                            </a:pathLst>
                          </a:custGeom>
                          <a:solidFill>
                            <a:srgbClr val="7F7F7F"/>
                          </a:solidFill>
                          <a:ln>
                            <a:noFill/>
                          </a:ln>
                        </wps:spPr>
                        <wps:txbx>
                          <w:txbxContent>
                            <w:p w14:paraId="2722875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6" name="Freeform 36"/>
                        <wps:cNvSpPr/>
                        <wps:spPr>
                          <a:xfrm>
                            <a:off x="1200558" y="119380"/>
                            <a:ext cx="86011" cy="52074"/>
                          </a:xfrm>
                          <a:custGeom>
                            <a:avLst/>
                            <a:gdLst/>
                            <a:ahLst/>
                            <a:cxnLst/>
                            <a:rect l="l" t="t" r="r" b="b"/>
                            <a:pathLst>
                              <a:path w="86011" h="52074" extrusionOk="0">
                                <a:moveTo>
                                  <a:pt x="44120" y="0"/>
                                </a:moveTo>
                                <a:cubicBezTo>
                                  <a:pt x="49863" y="0"/>
                                  <a:pt x="53368" y="1772"/>
                                  <a:pt x="54607" y="5324"/>
                                </a:cubicBezTo>
                                <a:cubicBezTo>
                                  <a:pt x="60417" y="1772"/>
                                  <a:pt x="66399" y="0"/>
                                  <a:pt x="72552" y="0"/>
                                </a:cubicBezTo>
                                <a:cubicBezTo>
                                  <a:pt x="77724" y="0"/>
                                  <a:pt x="81381" y="1800"/>
                                  <a:pt x="83525" y="5411"/>
                                </a:cubicBezTo>
                                <a:cubicBezTo>
                                  <a:pt x="85658" y="9020"/>
                                  <a:pt x="86011" y="13688"/>
                                  <a:pt x="84582" y="19421"/>
                                </a:cubicBezTo>
                                <a:lnTo>
                                  <a:pt x="81934" y="29994"/>
                                </a:lnTo>
                                <a:lnTo>
                                  <a:pt x="77081" y="44479"/>
                                </a:lnTo>
                                <a:lnTo>
                                  <a:pt x="82486" y="45815"/>
                                </a:lnTo>
                                <a:lnTo>
                                  <a:pt x="80562" y="52074"/>
                                </a:lnTo>
                                <a:lnTo>
                                  <a:pt x="57007" y="52074"/>
                                </a:lnTo>
                                <a:lnTo>
                                  <a:pt x="58464" y="45120"/>
                                </a:lnTo>
                                <a:lnTo>
                                  <a:pt x="63684" y="44568"/>
                                </a:lnTo>
                                <a:lnTo>
                                  <a:pt x="68532" y="28823"/>
                                </a:lnTo>
                                <a:lnTo>
                                  <a:pt x="71104" y="18697"/>
                                </a:lnTo>
                                <a:cubicBezTo>
                                  <a:pt x="71628" y="16555"/>
                                  <a:pt x="71523" y="15011"/>
                                  <a:pt x="70799" y="14059"/>
                                </a:cubicBezTo>
                                <a:cubicBezTo>
                                  <a:pt x="70085" y="13116"/>
                                  <a:pt x="68294" y="12640"/>
                                  <a:pt x="65408" y="12640"/>
                                </a:cubicBezTo>
                                <a:cubicBezTo>
                                  <a:pt x="62541" y="12640"/>
                                  <a:pt x="59474" y="13706"/>
                                  <a:pt x="56197" y="15849"/>
                                </a:cubicBezTo>
                                <a:lnTo>
                                  <a:pt x="52654" y="29994"/>
                                </a:lnTo>
                                <a:lnTo>
                                  <a:pt x="47815" y="44438"/>
                                </a:lnTo>
                                <a:lnTo>
                                  <a:pt x="54950" y="45263"/>
                                </a:lnTo>
                                <a:lnTo>
                                  <a:pt x="52883" y="52074"/>
                                </a:lnTo>
                                <a:lnTo>
                                  <a:pt x="27737" y="52074"/>
                                </a:lnTo>
                                <a:lnTo>
                                  <a:pt x="29184" y="45120"/>
                                </a:lnTo>
                                <a:lnTo>
                                  <a:pt x="34404" y="44568"/>
                                </a:lnTo>
                                <a:lnTo>
                                  <a:pt x="39262" y="28823"/>
                                </a:lnTo>
                                <a:lnTo>
                                  <a:pt x="41834" y="18697"/>
                                </a:lnTo>
                                <a:cubicBezTo>
                                  <a:pt x="42348" y="16555"/>
                                  <a:pt x="42253" y="15011"/>
                                  <a:pt x="41519" y="14059"/>
                                </a:cubicBezTo>
                                <a:cubicBezTo>
                                  <a:pt x="40815" y="13116"/>
                                  <a:pt x="39100" y="12640"/>
                                  <a:pt x="36385" y="12640"/>
                                </a:cubicBezTo>
                                <a:cubicBezTo>
                                  <a:pt x="33690" y="12640"/>
                                  <a:pt x="30718" y="13716"/>
                                  <a:pt x="27461" y="15878"/>
                                </a:cubicBezTo>
                                <a:lnTo>
                                  <a:pt x="24641" y="25089"/>
                                </a:lnTo>
                                <a:lnTo>
                                  <a:pt x="23412" y="29966"/>
                                </a:lnTo>
                                <a:lnTo>
                                  <a:pt x="18572" y="44437"/>
                                </a:lnTo>
                                <a:lnTo>
                                  <a:pt x="25698" y="45263"/>
                                </a:lnTo>
                                <a:lnTo>
                                  <a:pt x="23632" y="52074"/>
                                </a:lnTo>
                                <a:lnTo>
                                  <a:pt x="0" y="52074"/>
                                </a:lnTo>
                                <a:lnTo>
                                  <a:pt x="1343" y="45539"/>
                                </a:lnTo>
                                <a:lnTo>
                                  <a:pt x="5105" y="44701"/>
                                </a:lnTo>
                                <a:lnTo>
                                  <a:pt x="9992" y="28823"/>
                                </a:lnTo>
                                <a:lnTo>
                                  <a:pt x="11220" y="23946"/>
                                </a:lnTo>
                                <a:lnTo>
                                  <a:pt x="14087" y="9010"/>
                                </a:lnTo>
                                <a:lnTo>
                                  <a:pt x="10106" y="8172"/>
                                </a:lnTo>
                                <a:lnTo>
                                  <a:pt x="12030" y="1981"/>
                                </a:lnTo>
                                <a:lnTo>
                                  <a:pt x="32204" y="305"/>
                                </a:lnTo>
                                <a:lnTo>
                                  <a:pt x="30775" y="3543"/>
                                </a:lnTo>
                                <a:cubicBezTo>
                                  <a:pt x="33937" y="1181"/>
                                  <a:pt x="38386" y="0"/>
                                  <a:pt x="44120" y="0"/>
                                </a:cubicBezTo>
                                <a:close/>
                              </a:path>
                            </a:pathLst>
                          </a:custGeom>
                          <a:solidFill>
                            <a:srgbClr val="7F7F7F"/>
                          </a:solidFill>
                          <a:ln>
                            <a:noFill/>
                          </a:ln>
                        </wps:spPr>
                        <wps:txbx>
                          <w:txbxContent>
                            <w:p w14:paraId="1048000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7" name="Freeform 37"/>
                        <wps:cNvSpPr/>
                        <wps:spPr>
                          <a:xfrm>
                            <a:off x="1175913" y="119380"/>
                            <a:ext cx="27540" cy="51384"/>
                          </a:xfrm>
                          <a:custGeom>
                            <a:avLst/>
                            <a:gdLst/>
                            <a:ahLst/>
                            <a:cxnLst/>
                            <a:rect l="l" t="t" r="r" b="b"/>
                            <a:pathLst>
                              <a:path w="27540" h="51384" extrusionOk="0">
                                <a:moveTo>
                                  <a:pt x="6785" y="0"/>
                                </a:moveTo>
                                <a:cubicBezTo>
                                  <a:pt x="14615" y="0"/>
                                  <a:pt x="20206" y="2362"/>
                                  <a:pt x="23549" y="7086"/>
                                </a:cubicBezTo>
                                <a:cubicBezTo>
                                  <a:pt x="26902" y="11792"/>
                                  <a:pt x="27540" y="18279"/>
                                  <a:pt x="25483" y="26536"/>
                                </a:cubicBezTo>
                                <a:cubicBezTo>
                                  <a:pt x="23435" y="34776"/>
                                  <a:pt x="19539" y="41386"/>
                                  <a:pt x="13786" y="46348"/>
                                </a:cubicBezTo>
                                <a:lnTo>
                                  <a:pt x="0" y="51384"/>
                                </a:lnTo>
                                <a:lnTo>
                                  <a:pt x="0" y="41060"/>
                                </a:lnTo>
                                <a:lnTo>
                                  <a:pt x="5020" y="38882"/>
                                </a:lnTo>
                                <a:cubicBezTo>
                                  <a:pt x="7359" y="36381"/>
                                  <a:pt x="9157" y="32627"/>
                                  <a:pt x="10414" y="27622"/>
                                </a:cubicBezTo>
                                <a:cubicBezTo>
                                  <a:pt x="13148" y="16649"/>
                                  <a:pt x="10843" y="11164"/>
                                  <a:pt x="3490" y="11164"/>
                                </a:cubicBezTo>
                                <a:lnTo>
                                  <a:pt x="0" y="12534"/>
                                </a:lnTo>
                                <a:lnTo>
                                  <a:pt x="0" y="2480"/>
                                </a:lnTo>
                                <a:lnTo>
                                  <a:pt x="6785" y="0"/>
                                </a:lnTo>
                                <a:close/>
                              </a:path>
                            </a:pathLst>
                          </a:custGeom>
                          <a:solidFill>
                            <a:srgbClr val="7F7F7F"/>
                          </a:solidFill>
                          <a:ln>
                            <a:noFill/>
                          </a:ln>
                        </wps:spPr>
                        <wps:txbx>
                          <w:txbxContent>
                            <w:p w14:paraId="15941C7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8" name="Rectangle 38"/>
                        <wps:cNvSpPr/>
                        <wps:spPr>
                          <a:xfrm>
                            <a:off x="632494" y="80467"/>
                            <a:ext cx="107857" cy="154755"/>
                          </a:xfrm>
                          <a:prstGeom prst="rect">
                            <a:avLst/>
                          </a:prstGeom>
                          <a:noFill/>
                          <a:ln>
                            <a:noFill/>
                          </a:ln>
                        </wps:spPr>
                        <wps:txbx>
                          <w:txbxContent>
                            <w:p w14:paraId="47329537" w14:textId="77777777" w:rsidR="00177E13" w:rsidRDefault="001E5FE3">
                              <w:pPr>
                                <w:spacing w:after="160" w:line="258" w:lineRule="auto"/>
                                <w:ind w:left="0" w:firstLine="0"/>
                                <w:textDirection w:val="btLr"/>
                              </w:pPr>
                              <w:r>
                                <w:rPr>
                                  <w:rFonts w:ascii="Calibri" w:eastAsia="Calibri" w:hAnsi="Calibri" w:cs="Calibri"/>
                                  <w:strike/>
                                  <w:color w:val="000000"/>
                                  <w:sz w:val="19"/>
                                </w:rPr>
                                <w:t>a</w:t>
                              </w:r>
                            </w:p>
                          </w:txbxContent>
                        </wps:txbx>
                        <wps:bodyPr spcFirstLastPara="1" wrap="square" lIns="0" tIns="0" rIns="0" bIns="0" anchor="t" anchorCtr="0">
                          <a:noAutofit/>
                        </wps:bodyPr>
                      </wps:wsp>
                      <wps:wsp>
                        <wps:cNvPr id="39" name="Rectangle 39"/>
                        <wps:cNvSpPr/>
                        <wps:spPr>
                          <a:xfrm>
                            <a:off x="684501" y="80467"/>
                            <a:ext cx="824475" cy="154755"/>
                          </a:xfrm>
                          <a:prstGeom prst="rect">
                            <a:avLst/>
                          </a:prstGeom>
                          <a:noFill/>
                          <a:ln>
                            <a:noFill/>
                          </a:ln>
                        </wps:spPr>
                        <wps:txbx>
                          <w:txbxContent>
                            <w:p w14:paraId="7D0EA0EC" w14:textId="77777777" w:rsidR="00177E13" w:rsidRDefault="001E5FE3">
                              <w:pPr>
                                <w:spacing w:after="160" w:line="258" w:lineRule="auto"/>
                                <w:ind w:left="0" w:firstLine="0"/>
                                <w:textDirection w:val="btLr"/>
                              </w:pPr>
                              <w:r>
                                <w:rPr>
                                  <w:rFonts w:ascii="Calibri" w:eastAsia="Calibri" w:hAnsi="Calibri" w:cs="Calibri"/>
                                  <w:color w:val="000000"/>
                                  <w:sz w:val="19"/>
                                </w:rPr>
                                <w:t>dambots.com</w:t>
                              </w:r>
                            </w:p>
                          </w:txbxContent>
                        </wps:txbx>
                        <wps:bodyPr spcFirstLastPara="1" wrap="square" lIns="0" tIns="0" rIns="0" bIns="0" anchor="t" anchorCtr="0">
                          <a:noAutofit/>
                        </wps:bodyPr>
                      </wps:wsp>
                      <wps:wsp>
                        <wps:cNvPr id="40" name="Rectangle 40"/>
                        <wps:cNvSpPr/>
                        <wps:spPr>
                          <a:xfrm>
                            <a:off x="1281652" y="72690"/>
                            <a:ext cx="37187" cy="168868"/>
                          </a:xfrm>
                          <a:prstGeom prst="rect">
                            <a:avLst/>
                          </a:prstGeom>
                          <a:noFill/>
                          <a:ln>
                            <a:noFill/>
                          </a:ln>
                        </wps:spPr>
                        <wps:txbx>
                          <w:txbxContent>
                            <w:p w14:paraId="06EFA925"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pic:pic xmlns:pic="http://schemas.openxmlformats.org/drawingml/2006/picture">
                        <pic:nvPicPr>
                          <pic:cNvPr id="193" name="Shape 193"/>
                          <pic:cNvPicPr preferRelativeResize="0"/>
                        </pic:nvPicPr>
                        <pic:blipFill rotWithShape="1">
                          <a:blip r:embed="rId1">
                            <a:alphaModFix/>
                          </a:blip>
                          <a:srcRect/>
                          <a:stretch/>
                        </pic:blipFill>
                        <pic:spPr>
                          <a:xfrm>
                            <a:off x="6344" y="9525"/>
                            <a:ext cx="6400800" cy="9525"/>
                          </a:xfrm>
                          <a:prstGeom prst="rect">
                            <a:avLst/>
                          </a:prstGeom>
                          <a:noFill/>
                          <a:ln>
                            <a:noFill/>
                          </a:ln>
                        </pic:spPr>
                      </pic:pic>
                      <pic:pic xmlns:pic="http://schemas.openxmlformats.org/drawingml/2006/picture">
                        <pic:nvPicPr>
                          <pic:cNvPr id="194" name="Shape 194"/>
                          <pic:cNvPicPr preferRelativeResize="0"/>
                        </pic:nvPicPr>
                        <pic:blipFill rotWithShape="1">
                          <a:blip r:embed="rId1">
                            <a:alphaModFix/>
                          </a:blip>
                          <a:srcRect/>
                          <a:stretch/>
                        </pic:blipFill>
                        <pic:spPr>
                          <a:xfrm>
                            <a:off x="6207119" y="0"/>
                            <a:ext cx="409575" cy="257175"/>
                          </a:xfrm>
                          <a:prstGeom prst="rect">
                            <a:avLst/>
                          </a:prstGeom>
                          <a:noFill/>
                          <a:ln>
                            <a:noFill/>
                          </a:ln>
                        </pic:spPr>
                      </pic:pic>
                    </wpg:grpSp>
                  </wpg:wgp>
                </a:graphicData>
              </a:graphic>
            </wp:anchor>
          </w:drawing>
        </mc:Choice>
        <mc:Fallback>
          <w:pict>
            <v:group w14:anchorId="7C53590B" id="Group 68001" o:spid="_x0000_s1104" style="position:absolute;margin-left:0;margin-top:723pt;width:521pt;height:21.6pt;z-index:251659264;mso-position-horizontal-relative:text;mso-position-vertical-relative:text" coordorigin="20376,36426" coordsize="66166,34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0WBxrysAAF75AAAOAAAAZHJzL2Uyb0RvYy54bWzsnWtv5Mh1sL+/QP6D&#13;&#10;oO/Z4Z3NgWcDx84aBpxk4U2Qzz2anpEQSa23u+fi/Po8p8451Sw2RbI3Oxp5VzC8VA+LdT33W/3u&#13;&#10;n77c3V582uz2N9v7N5f5d9nlxeb+avvu5v7Dm8v//I8f/nF1ebE/rO/frW+395s3l3/b7C//6ft/&#13;&#10;+H+/+/zwelNsr7e37za7Czq537/+/PDm8vpweHj96tX+6npzt95/t33Y3PPy/XZ3tz7wc/fh1bvd&#13;&#10;+jO9392+KrKsefV5u3v3sNtebfZ7/vWP+vLy+9D/+/ebq8O/v3+/3xwubt9cMrdD+O8u/Pet/PfV&#13;&#10;979bv/6wWz9c31zZNNY/YxZ365t7Bo1d/XF9WF983N2cdHV3c7Xb7rfvD99dbe9ebd+/v7nahDWw&#13;&#10;mjwbrOZPu+3Hh7CWD68/f3iI28TWDvbpZ3d79W+f/rR7+Onhxx078fnhA3sRfslavrzf3cmTWV58&#13;&#10;CVv2t7hlmy+Hiyv+sWnypumqy4sr3hVt1eSF7unVNRsvnxVZ2TZ1eXlBg7KpCmkddv3q+l/GOimr&#13;&#10;tmxKafLKp/AqmVj8oRNmBT/uLm7eAX2XF/frO4As7NtFLn1I4zPW+OhkR9d7nOr6dVwvUHbcpp+/&#13;&#10;RtBhfzzx/f/txH+6Xj9sAiDtZTdsvwrfr7+CJuv7D7ebi3B4nx9CqwgU+9d74OMsiGjrI0RkAcvi&#13;&#10;Ya5fP+z2hz9ttncX8sebyx2jB9xZf/rL/qDn7k1k0PvtDze3twFkbu+Tf6BP+RfAw6cofx2+vP0S&#13;&#10;4KEMUCT/9Hb77m8sev9w9cMNY/5lvT/8uN6B6IDMZ5D/zeX+/39c7zaXF7d/vmevu7wqWMGh/2PX&#13;&#10;//G2/2N9f3W9haZcHXaXF/rjD4dAY3S2v/942L6/CSs7TsamzSELkD7BaYOBih0/7DYbIagXcXsA&#13;&#10;ifnDboqmVSzOi5y/FYkdL4pV1nV65nW+WgUU7x351Uc9ctkQP2aI5Ts9cP7t2v+6+nLvfwpgCN2+&#13;&#10;DXT7cHnBnrLD0O23OvjD+iDfSafy58VnqI3O4/rNpU7jggnuPgp3+vf/FuIlbe+2nzb/sQ1fHQKF&#13;&#10;0m8ca5n2scXt/XjLPM+LgCwBBrVN2jbvoHaBFuTNqpxua7NmBnnTdk78vD9/PgxmW7R1FY7h8Tk0&#13;&#10;+UrPbKzt1ce3N1f/vPmf/grzGgKttJpjNkqtA+d1VYAvQsarsujsCMKc4AGlvWq6LBBe5pT2n/6y&#13;&#10;LttVpfSy7Col+hylLjMrVsgOjFZlbZWMVpRdA3b2X52M9tielV2ZNzL1R/fseBZ1BruabJuvurwN&#13;&#10;M+kDvY89uuKiaHVZ8QtfcVustK+qq9pk51kvtFrWWzV1bTNKe09/6RY2lY5Udqsq6c+2vKyK5J9F&#13;&#10;AgnDFHWVLR+mygr9LG9LRfy4olVpbzI550DC7eDLijOVJdUA8eiKfBcNHE5w1N9f3W73Gz1QIQLh&#13;&#10;ZCNhCHBxJD377e3NO+Emgvz73Ye3f7jdXXxaQ2N+38j/bCJJszN5TljMkcz/tnkO9G/Ac+L2LOI5&#13;&#10;edF2CkFdWzeBrqxfO8up87IDYUTwbNusc4B1qfXJWI7NA5aj01jCcnIwUhfmwtFjLAeBGcIomOIt&#13;&#10;HfD9qQhSQa6VKDYdf0xROMTrQilDC4mbbprV1rSom8oJu4/sT0PRqoY4BTLV1ZEJeBt/WtuiMobR&#13;&#10;5GUzvbKiEzYn/c63rfK2tbZZMUPoqzp3GlTPtbUzFnrVtHXgRo8ykCpfmbrTB0tfvz91H8q6aJVx&#13;&#10;tk0zw8xLUbXCPkBns+k5KGzRbjUNCjmsXLcWpWv6GNgCFWeapp4TfbLOYLZaFcp6Ht2tvOlKhRpA&#13;&#10;IsqNvkv+NKjJMoOaNp+B8bypOf4ANAVscAodTnHRR30WrOVFdwHpTvhIAGths4v4SAl/cFGkyFdI&#13;&#10;U0EWcU5StGUBsAgnqfNi5aj15JzE5hGUF5nGEk5i3/T4w2Oc5Ngyz7IodDms+9Ppc5kpi8iLrBgq&#13;&#10;GWPCJsKjqzvozoGruBiIDmKMgb9UKY+vmpWpGwXCqONp2n/6S+eHfh51kVUdvjt2WWcmR2e5Ssv+&#13;&#10;qiibTldV+asgIPbVoME+KGSwuyXDzPC/2LZadTN8tchWmRLePsD52KMrLrNMlYD4hS+rrUxur1Yr&#13;&#10;lPAA2rpNiOYqZVdVnvsppr2nv/SzptYNRFkqk5NUtoL00CRbXmSmaRRVE+WwtOP0l8+uUxItxDrR&#13;&#10;RNqu07V2nWrOvtS8bI1bVB2Ao2Q97ds3Ucc4Av2Quz0L4n60VUWC9kLvEfRO6H0Aw8X0vliJLhrY&#13;&#10;f44dZjWg96smqKyB3hco+QZHT07vbR5C78M0ltB7MNnUbQfoI71PEcGQrFuZ2S60d0SqwWwlDUjM&#13;&#10;tj36QY0NX9GyLtU+cEIjx8ZpMmRv3fFBh+gvYhp0DuUzaOESKvr6QtJu0186N4R7pnTS1SqXI5Z/&#13;&#10;zleqePggcB4x5PKmhgKO0ouxcVZ1A1ORzzqBlB5FtSOTocoGA1X/VVX7LDrY0+hgKXFaAZu6nKLr&#13;&#10;1C3yqJyMLgH/kSlVVdU66fP+/KnbhNC90iNkSjNa0CqrzbikMKgk1fvzp4FGm9kZL2i7qkweQM+C&#13;&#10;V0/127CVug8VOuT02poVZsiwD9gHi2lTKVpCpv0i88H50zmMHXybN6bvwpNS4aHFNKosO0e7DQty&#13;&#10;KGszGFaYU15lUY1K+09/GThnmbjOAjDlek7eZbMq/FXRpLazBlB22cxeLcPQoq4VgjDfp13WweKo&#13;&#10;E2ExfagGOkycyutVPY6qAyjBYrEUqqsWWHWohmKnJzTot8KsoG0xUk+fPFYLM3zPQ2rRtqVSrgVt&#13;&#10;u9yOZR6qMXEi1SjGzkF12RWGhfNQzekb1VgK1VVRGjk7gWoIlRkrTqC6AuB/DlRXECqluXk5gOqy&#13;&#10;AyMV4IcgiFEK0TGAoL9aBNXCxx7rMmsdUUoQuw/VwVOto9WrSE1THE2hD9EW+5fMr6gR3ichtShh&#13;&#10;0tq267DZTEE1xiL4r0JJBRxOtS1qmIC2ncUAdB2b7zxU6/7Nt4vWIqh0OU2m6xwPgq4KpjG5Kljf&#13;&#10;UoIuTjedLD6gmc2CFIt5mAPDIzU9gxzHh/JLkRsnJ4vw5YaEbkYfLJmr4n8ZvSkOU/5UPlBmLXY6&#13;&#10;mWpZn5jLUqC0D3CXmbCV6yycb5QrR6NEbDmVGtNun5kyFKX9F2UIr8KJMhSoxHJliDApF09GlKEa&#13;&#10;FwtyzTdXhmwe5ylDALsSRCfIc8oQwnNAtAQ7UHSwhwn+5W2KTkLnTDYo4ZNKnAeoM+JFx6lpoopb&#13;&#10;ghw/bZUyVFlD9+gxvmogqzqLhfpDjR9AZzevP8C0TA/E8xotbU6H/GlyfsXcwkzm9Ycas73Oep5/&#13;&#10;INvAOWWf59uWWWlS2QJJC1Fd92Fef6gy8W3LHBZIWkVn3qTFklaJx0PPECNaYtOqSt7pq5o59E8e&#13;&#10;g6npazAtVSoXyT5IgiY9I2lhwe4BU5Vh49XRXJxyOEMW8on4q0WjES5gGuiJ/lDC7U21wECXTKQv&#13;&#10;aSHkjqJQCn1fS9IqMHrrlhBGoTYP1u1j+1MxgAPJVdmrFkhahD2GrZ6H6qXQ/ywkLRN3f12Slp9r&#13;&#10;KWJ3KmyndN0kLWzremgYEhOlH2eloUOKyycsKe32mUlaUZR4kbTeXEKeB+EqwSKxWNLCeNRMmJ0r&#13;&#10;IgIZ4ptLWjaPsyQtoNqYxkJJixjREaNvRWSZ0soytTrbnEQuOrr2U8xJKXRFYIyZ4/DMuWjmbfxp&#13;&#10;SNx2bsmYb7uSqLggC4q4soREIDP6F41ayCKrbTo3JxbwkT6Dhv60uhO5v1rIhRs3Q/p3cTSCOWxL&#13;&#10;ikG83VEXhbMQgLhUkC3RoU2MgBAmhsGiw2Vr8gwsor82QkjNnos6/a15PuKInOYCni/ZC9oWQ6mD&#13;&#10;uUOSP10+QCoNbX9lPP9XaF0pukZiKQQGVurM6Yl9KYmxw8XtbeqEmYMihmWFHXtZKITEN6hBhnsd&#13;&#10;HqfF+FXhNwtzw/zZRyGsmkYeEunilAynC3hm0kVkny/SBWbIE+kinPhy6YIoGlM0xpzaeF0QUFW6&#13;&#10;ADpd03pyp7bNQ6SLMI0lTm3UMUU4p7rTZhzcvcZ6EuTIibpRoowglmBTUURXzAqNfil2Ym8389Jq&#13;&#10;4MiwRYq4goIb8N0pAVzZNe+VvTph7ANmwmktNeNgwDO6gBeYfIFUgxn0W6KXG0PDaTjdFsuDMnry&#13;&#10;EnRBPSo56NcN63rAU1OIjhBcphoz9Givphqz0UO9LB3dVpRLgNrU0DW5JWHxErnl2OBd+VMJPv4q&#13;&#10;XXuZNRqfNjNLhJro5vWu/KldGh/FLuMg7e/9qe3y3AUJoJfg1qkV5ZyMSVytGZd680wZgfVelC6+&#13;&#10;1ZKNRO8OpnhSCK0Kcm45gOCcwHoXaNtHxLfR0TLwRbsEoMPp+Ghgggm7nG8yj9ozaJD79Q1rSntP&#13;&#10;d0x3FqF5Rug3eKqnoemE8vhgz4yTRlbxwkmhuZztQFFXNFvMS3F7S6hkAP8Rn8iLpn75d6Gpu8j9&#13;&#10;oqlf/go09eXW+b8nTd1iYRDXXuIgEDGnBBw0dSPKyzV1i4Mg+DQxQZUvmrrIerF2QhAUHy+VoP5I&#13;&#10;YZ8v8oWYoE/liyCaL5YvSLlGeXxUvtBsfEs4KqN28vS6eqggcCG6Ojo1EvqCaglI9mrocsVmRlcP&#13;&#10;JWFE0Ep0dbKKLAGGQLUEc4lVJH1IPiDYzRXcVCFIf6mqg805Ouow9/dVHdttUdZXJBQnr/BqmKpG&#13;&#10;jZozRpMSCGGSmNNRyPuKVScdyfwrslVCl64F8RtDeXjVlFrTYJGyo4czRTl1DZjoZ9RS1HCdG5mh&#13;&#10;J/rT2LaSbmMf4NlK/J9kGZt+TehqouwRdO3hj604K3Tiae/pL9NWS5ThsD0kuqaOlDwUEJCdi2qi&#13;&#10;bypRFY5oZyqQRNHO7ymh9A7orhr6U2d9gg/++nlpkJq8/ULhrVQUyDvUIAPNWEzhiehujII9Yo0V&#13;&#10;sAy+3m9sjZV5nGmNNdrmgD9D4Yk57QXhOV6KNdYQc8Qaq3ZaUPcMmlu35vEdscY6DRizxppN+Axr&#13;&#10;rBLp+aA6scYqG1hkjTXXd0V20TTpofKOyCCQu0XWWKXDS6yxFj5+jjXWgcDJmj+V+jnjmbNzYo3V&#13;&#10;pousscZal1tjZ5KGjMUvscZ6XPUSa6zHeiy3xnoA3Yg11gMFxqyxOn9cDWdaYw3yT62xWEVHmSkh&#13;&#10;qebF/EbW2AHlcWB7Zrw0sooXbQmJDIgZ8tIg9C3npciSHmhL6ZBhbbmywX+nvBSxOdYIeXJtyeYB&#13;&#10;L9VpLNGW8AWaxO109MhMHbhdgSkHLf29P61dRRKXYa8UEZoSYW3GQWyebUuqvPJrQhvmSv2QteQ0&#13;&#10;lQiGyTmQNmilGjApawjlnNeqai2BsBI1WnqPQgU1YpRA1UWZRkzkBPWqGFKXWfRgpnpG+kv3kyJA&#13;&#10;ln+E3pbGZaNPeM0F4rITLZUah1ZKgoi2qEml/Q/OTTKklaf3vvA2/rQzJn9RvRN1R77rYH/TUewL&#13;&#10;MkkVKkCWNPA8J71WJYSIPXE7SfGzr3qIlfaf/tLRmsbkrZMe0Yv1EEgbTYPCcnRBXT6lWM5QCt0t&#13;&#10;3eCU6YOCwh+liIYQ4qkAfOD+1HQN6V63wFiYV4HE6tKoN/Gnb7L50yk+osnBPUhOm5JmoPuAL5X+&#13;&#10;p5AUjdYEQ2p0zKSfnZITH/aZccjIAF44JBwS9FMOeay0qwVPFrNIhfZVBpFTJPDaRYLcIjqKpolF&#13;&#10;hsQjAzZnj15K92tX29XERVnQuUfO2rTSLn9olV3+0Aq7/OHVdQ/+5x+eX21d8fGcHHA4iMUHLFlZ&#13;&#10;pgKMnDIUIsQkfvtTjqv6DZ4yZumTUw6238WnXFPESaL0QNaxU4b8S3bxtz/luKrf4CkjBJ+cciC6&#13;&#10;y095JdUcwylTR8aLoUWKjUyHcCeHTApD9+0IdlzUb/CQ4ZgnhxyjlRfVFGzwSZg5B7MMNSiCmuKH&#13;&#10;TJKl238JfLR6aUiLT86V46J+g4ccI657YlcMpFt2yPjJLOaSqjuaAX6sQGykuqBIXQzzfPIDjgv6&#13;&#10;7R2w1AJRLI53GmiCx2JKTcq9eISDLZTMtCEW45sWpVVINbXQopHZz/jqyW410HlgedJpLLI86TdM&#13;&#10;3e0zj1qeYksif2OVA1cs/akqcA7vMsWWEErXNbxNqmfbF61X4s3LYuAq57YYCwvGJ5L47DEIksIQ&#13;&#10;zoVydK5Ap/2nv2w0vCD2HX75QZfUx9QuqeqWhAEwgtmocgr2nDFa0xmfp6DnwNePhczNaVZHz60u&#13;&#10;tI3Ws8dK7PmOmuEhnhB3HkXjibfx50lbbEe+Fm/jT9stgtJ0kn3w9jZj+9t53f74ga+KqA21zBGJ&#13;&#10;mGYKUt7GdgIn0LhJZmyoxuI5qAeQbi1YL7JTVqsD3ydA5V47eamLYVpw2nH6y/aLCHSFigyIVi6u&#13;&#10;bwBJJQ0N1y70X4h9VL/BkufWubTv9JftNvUT9DPiVcNnceoNtEcn0TqTsdllmFrDG1JJR9fkp2Xt&#13;&#10;I6T4Dvj7X8ZA1P4g/7OJ/B/uSdDwDqHT57KtX+PdPEJ8hozsvIAzAifzGA2NTXQgjhZUM2QMYWR1&#13;&#10;JsnQapB8ekam85BwhDCNRYxMv1nCyGLLnOr/M7bcoorhG6fV9MfQV0ivuU25CMc22DB7JcnRgVtR&#13;&#10;0zMJk8L3aoxMcnHOIBa1XFQTCJ1fWROpRY1zNryimvbALdF4bhYVfEi50WNOV5P+sgUQa6e8Ef88&#13;&#10;RfOCLuNro+apjta15AX1XhGm4Nf++KuZeDaDQ84SX0s7JFFOqoyUxdMkxA7o1bV4G3/aJEmNVDLZ&#13;&#10;B29vM7biTkp0y/bGD3x769bKK+JqJDm3t178FrpJ5PqeESyIF073b1Wor8xHsm2l6FTi2ciJIAwf&#13;&#10;FGgfDsXpGtJfugfUkFSbQw7nTGCQ/nUoqmUlL6hhKxUp2AW8eOHUF5/f8OyeGXsJy3xhLxrtRjHi&#13;&#10;E/YShInFelJL9QqXx9GTsF8FtHBrB3qSgKzpSdEh/PTsReehepJQLSY4e/ubfrOEvcSWi/QkVzaQ&#13;&#10;Kp0QTxGknMt4jIegJwW0dzqRN07wCZBNo6XRk/wrDugMt2pkL/gcJ/QkCEePAKInWWSv6ElnjMa1&#13;&#10;AEqbRE8asBec/Ert0A8TMZu25jEv/NUceYontEhPcjK7QE+iHIPScLSRE9I3UgGwq4hOEMKKnpQS&#13;&#10;/Sk9ydPA0ZPGhf0xuu/6i+hJydYqzR/RkyyDHHuWsoOTXR0bRkqihRUhW6Xas5SIDm/QkwKkR7il&#13;&#10;zp1+g57ktoK07/SXMXOu4FOOiZ6UQASczQoTgi0Jz+T6Ecs95j4hExXSvh33TLiIkHJymr/IfXK/&#13;&#10;mJ4U6fSLnoTOD5MZ6knhtJczsgY0UUmRdPpcsxOOFl2yYKQeS/DNZEXMx39yRmbzgJGRKCMy9gJG&#13;&#10;Ru1gFRsdoh+z9xG0nDZ01PCnokjnV60Q7OIo5S38aQiruwa1Y0sdz72JP0+aUsTDZ+pt/KltqdZj&#13;&#10;FAeVZHoGXElmh9rJhUJTqoJTxePp+qj+1NFPttNfPwtJ94UagBpg6pAaBH1tOTXgDhKrEoLZ1yvS&#13;&#10;uVQrldIAQCEGZB4wmoLVkxMDmwfEQKexiBjo3JdItdTeUdyBMs7FfWKNVGGNqwFm8IyEXLNpIpao&#13;&#10;3QA5w5HIn4pryHdmjCGwUO/5fLQtFzCYxMu1wHOEyUzI/ePzkf1pdKkyJZ2CdeqkeHQCSkBkdUsI&#13;&#10;DRGSak95tD+SBFW2bPJ2xrbftKau12SezFhEJGRIJVDCad2K4ItORSPdAu6iMZGVis6J/kFYrNmb&#13;&#10;8IEmb2quOrBB7A3LTDv3IXUQ3Ty5ynKaTxiVxojlZgnvx5/aHwmVOmnIebRgeJN0InbQmdzFEexq&#13;&#10;/kUUV7kKw8ZFExkYSiQMV7+S9FSlBGn/PqqNI3dd2Bdz91qS7kjIrvTOXRQu+Ht3/rRucyhWaNqK&#13;&#10;SjXF6PDluVNLboKeamoUpkctfNRnweziLWmK7kLeX/gf/A+yPeR/AasW8z8uIUQPCuAUkhiDPHaU&#13;&#10;hjH8CgwHrwG3ADm4PTkDtHmI1yBMYwkDPL3x4igOp3iriIUVwuilbYL+M/ekRY3T5QN7g16vdBuX&#13;&#10;s29N2nP6Sz+bvCfNgv6TGXBPmmVrubScdpv+0kGW3JOWDMI9aVan5Je7J83I38w9ac7F0mU4+dHl&#13;&#10;4FMx0/Z8Sib3pMWUTPwGk2QvvSdtmiEl96RFVPB5+tNAo80cNHpo4238aW2ptqcYKPcc+BF7G39q&#13;&#10;W2K9TVTjnoOZcnrck2a5dBhRYhK+9+dP7Te9J224Z+nJ+BeNX62ElybsnHPRmXvSlMFKtUGXntL+&#13;&#10;0182WibmI+GPJzdKTd+TZumu8b6CE+FkbLSGy0BM7/T7EXxt6T1pia2LywzNREjC06LaDpjUXaaY&#13;&#10;vf1PpHmDkkoybKaYOVlWKNayW/N3F5BnZLYApaxT/Sb3pM1gAEHOdmLzUM09aVYDdx6qz7wnzaiG&#13;&#10;3N6xBKq5J82zdoZQTcE4s66M3ZOWq0R5HlRjE7UzPYFqZEcvZjIEQaqlOC74q0VQPX1PGtfJK3pN&#13;&#10;3pPmcJdiTUpLVImUzuSeNMdxb+NPxeuff0+az8T786f1W8d7nhfc3oFqHxY/jwGKVfPtiMRQ1esb&#13;&#10;3pMWlY9jGIBvkj91s+TKGZVjuCdtmv8AlHZjM/ekzegpUuBHYeoXvSfN+F8wzqXEKgVKXRspouax&#13;&#10;F2OvUE2n5FKzQnXaRA46lRrTbp+ZOhTEzhd1yLzcnOdQHQoserE6JJ5Qj8OTqqAGGm4PlKLPjBHU&#13;&#10;oW9c00XmIerQGRW2LVLHMXxaG8L/YMngCXpITRfFGjzBgbY7PkmFbRM6zolZoUia2d0IjUzESNts&#13;&#10;kfnIZw6AHseCAhttWR3zHVNETWkc0b02zLwCITVdVPyTmi5u6vH+/OkMTK52VFFLIiBSijRoC6FV&#13;&#10;Lrugpgs+VuVJPTjz7vxpJM6toV+jposrZz6kP3VoajbogpBIuLt1avFIOrqnVNgmn2KqqZ6sVNhe&#13;&#10;0k4sx9NCBhW2vfb0opouygvxJp+4nFII0z3Ag2iFbXCSEQveYzFU2Laq9tR904IEDsHEj5iqf35N&#13;&#10;F4P8kZouprR45RYfjJouCkyxdNqJwJieq42wuML2tDDWtAPK44M9M14aAPiFlxovBQuGvDRoUIt5&#13;&#10;KRdfrkwK7rBaBBg5WhYpdSI6qrnWYp2GJ7cs2jzUtSZ5AEv87Dp3ONMpL3XYNtocW8KwZqpAULPE&#13;&#10;at/CSaOHwfvzp/WbESET+IPoWD4Lb+PPkzlgDpsmlbYbrKwk0GaGnRHSpaIA3g1l3ZAVH9ufOgdK&#13;&#10;tZiXVcIIh5r4oC2XMSu5aip8cQNWMUaCpd6JzqQh0yiR8lFGjfZJdc/0FSUmlWDGVzNk8bg75OJT&#13;&#10;JmyKiR3bzvsJSSyz3cFNGVHBd2VsxShfJqbGL5zYk3qjDAznaKrxKMC0vWCOtGsf0I5MFDwRbLjo&#13;&#10;4sR7mDbFPK3Oq/mmIWhQeq0DU57awbz1kHot1T/ZNialQXKmBZE81hYCaKax4Ri5D0edRobjcQ+R&#13;&#10;8ZkxuagPvfjPMFDhSB0yucCnFjO5riKT0MSuAitjIFdHLkdFLXkbFEay01xOenIuZ/MQhTFMYwmX&#13;&#10;s28WcLljS+xDMz5pROKYPprFYoZOT1KCZISIi4OUvOThxse+gL0qLemD8DANh3AySM69e/m5ztGV&#13;&#10;uLT/9JeOxhh2nliC01AHpmEGfoJalTn6aIS/26riqxlectwzqYc5JBq+H7YDCkWcRIVQNU2IcDdZ&#13;&#10;hWk96ZRqjq649Kym+IUvq+2p9BgcejtPWTRlJ9jLIu9Pe09/6Uq4EjvwFKxyiIa9/rSzkkD5ZBhK&#13;&#10;hFtoOLR6uYsVg6YbKciU6o8Ta3114iLpTQANzW4xr5BW5c3iAxwe3jOj+FFqf6H4UHzsFUOKH4SA&#13;&#10;5RSfcnPmMRuLmKAUusQjKcUXUUwh6ekpvs4jUPwgES7Qa8hqNuu6g/SMjZBQasXnBJUKulH0I5wq&#13;&#10;MYgQomVCJUY/HyOlE+kvo3+1pNaL1IgfN81wsO2WV50Vf3fixeW0MZsii5mGaf/pLxuNWapJj3C4&#13;&#10;AQcgYFkNXlT2V8ugj8Z1ZIwRDIFSEnEBAdHW3DMbgcSpvj91PtYrQQ3Tgi0GJQv340I1hzvvamyh&#13;&#10;QIjpb6TXJ2SXZFbritoYYVRfZlfbG2Jlo26Wdp7+0jUQmWcXymGHHQTWUfzQ2Ltb3HwwFEEpLSuH&#13;&#10;i23TTZFp/+kvHY1EaLN3FVbz1HtsuRZZOxzayFDB9GTPtJFR7tIB2ffan/3jQ+lyGcRf+9N3aIh7&#13;&#10;/v6ZsZMoH7+wE6wkIOeAnSg4/Bx2MhKAjjcKUiTMhCSuGO/z5MxEpwEv0Vks0R70Eybu2HFkJQ7Y&#13;&#10;CX70lufv/dlvh0xupNXf+lNbnQzrr58FFr2gDCiDPjxEmUDaF6MMHJO4JmcMGIdM+ohe2kxK6inW&#13;&#10;oJw4wDw51lD/WOYhaBOmsQRtNFBNWN4p3oyxupxwcZO1LMnYWV1BQRnVnZpBrSObl7BVPFQ+Ttp7&#13;&#10;+stY1Cqq7tynG6RmH4zbKkx7QgxLaxmsJAZTFqSbMKZYjQ2G7GUqXCf103uamlSHV5lAyor3Xqig&#13;&#10;hAkiSj9px+kvXVPpGWaVXdruK0L1NbPOsC5VCLrqn1Da77MgNMd4+ajcvNAeScU+pT3BYrec9uRw&#13;&#10;IJcUxeBnEBhpD6YaJMxnYfBjHmcb/FQ6dprwGM8W45XJ0V/d4JcokNCWZQY/138GuDmSp58a/IJ0&#13;&#10;6zTgFzf46Z4tM/hp229p8EuoLgY/03whjK7KzO9u3+CXnKQSazH4JcNgOzga/Jxzzw+TGPzMBq8E&#13;&#10;vvW7HSYNfkv09SPQO3o8K9kyknwtNiEU7YXkQ/KRE4fiZrA8Lyb5HS5Wj/weiwmkphdjKMU/5vk9&#13;&#10;vbSp8wgUPzjbFxj8MKYptjlEHwl+inMmAHKT56i9jzotKuJJoaueRCY3eaolhupiy4mGFFNWCxz3&#13;&#10;YZze5GmS/8hNnm52xKF/xmjxxhJ8+qkdTOpw6fxP7X0lOc1h0dWZ9r4jjDj98Kfustn7yN51i5e/&#13;&#10;96e2q93xKDd5hm3vhV+MHR8ODp2xZBAkkjO3L+l+E3RHxFrvBLHNWSITSdFEUvDqxC8yNhYJDVbh&#13;&#10;lNRWTYaJXJWwIBPth0Y4hH4z3Pmbk8HSPTCRHzuz8wp/78/+nnKT5/SWnuCD9/K8hHoFjBcKr5Fq&#13;&#10;kn8+pPBB1FhM4bFAx8uTSBPgh6KAC/U1dAzMCSSeAB2XLZ+cxNs8hMSHaSwxKJCjaoVRTmm8Q7fR&#13;&#10;E11lz/Tg7/2p7WACpppjDYQfKEnwNv7UtiU1IlSNnm9LiQFzDnEh10m4zRiRKbkbzOgFNRYSiibp&#13;&#10;IcYnPEnK6U+Jg9+UF391QmXGRuNCLvNhxGxC75JAWXP+yLWdgRTFV8XKol+p7fBIVuDYaJTZ9riS&#13;&#10;jjo8CU1uvRYZocfpbdZoLBYXRlofvrzF5JoILuMNpIMnO8kFYf6KiM1kbcfRqixDCFo8WlwALjqv&#13;&#10;uK4AQ5ikhZTjuUlHw1tl3qD4atm5tV4YLH7nh0PkuB1pBXtLGF9JVVDjxFmhgYMnow1gHS5sCh43&#13;&#10;RgcKxBfexp+GQ2QAqCSFxDTDlCjFYckOivVT+MapW8T5fNuSulKKPXBPtaT15jsGkwU5qIpUdUh9&#13;&#10;Zya+k+RGWgELygwPIisotKprja9OdnJstJwwWKUd8TsfDUxSgZOiT0qO/Q0kwaQyiik6s097T3/p&#13;&#10;eXCVh8pylOgNkqP3p/9cUvkuRUGKLavES0StH3XacfrLjl3KsgbbJUpFog6TXK4rInMwDS2ColiS&#13;&#10;MOFIywUwsu88N6PVz3xJBMt6OsAgIhZp3TNL7c2igyqJSTJaO+iwwghtBJpY3j4NIyPDL93DHD1K&#13;&#10;OQYYc8LH/P0zk83CEb3IZiaboVYMZbPAQpbLZnABKkIp1sjVsMaBXDbjylLh5iKbcZWHsi6g9sll&#13;&#10;M5sHsplOY4lshkxklHFONuOaKFOxvaVDvz+NfZ53NazLQcRiT/dLSSy7mu5rXg3r1M3XNEZCCd82&#13;&#10;cihXwya0mlrksZRBOeBB/athY4Rq2n/6S/dz8mpYShEEsJT7XxNiTok0L5Lmr04Iqa/Rzq3JnBf3&#13;&#10;vvA2/oxtrfIGVSpOsgXStlSQR1kUjkNlBb0tl5l4G39qv1QhsyoGFVevzMBD3blMknUxrNn7G9tJ&#13;&#10;erfYTyqXaW1bZ0iEzHpnqCBh4PiqiOP4q5OdHBtNVyDrFp0p7ZKUThNiKCqTiLrcL2uirkRlLWfr&#13;&#10;pOCY9xOZI5VHUJBMjOcu2sErkXX1bFbH3KB0NekvPScuvMXDGs6UbOTEYcHWAvfhFXJRwnARZ61s&#13;&#10;GPU4YshS2n/6y0bjzgOlvhUycsDQeDik/dgr0nuS0Y46IsHXZ0gtKqGHBRAwlXaJ/uQCuXXpEwER&#13;&#10;kaHlK/46Ixq5bCRgP3yHFJfsJCF8Jv5LIlSybCKXLQUaUe2RSL+xnSwpiGKjEdiWEAyMZR4ehwUy&#13;&#10;IWrUoXOrJnmmy3Us5uayHHQyXYDceRWWjQKnyOs7icRt3nrioWMhunQ16S+FEm7GIpBAdlKuMk52&#13;&#10;EmgzDOgGpUUIozUy6W8W4Tb3FFjFMv/MZ9+UrUu2CNoJajfkJ5vojV11XDFw8qVLImvVUuzwOTot&#13;&#10;8Cb+1KbG+1n9bFMiLe02Oe7OmikL2cB9FNEB75nwQcJpLQWu4LIlF6h9mmNHJiYL6x32n2wW9Zwg&#13;&#10;VXKaIr8nsMNlaZ5W4a8WHVpFlSFVzE66pOYo+xtG4x6MBC8IyjRaLbpgIAfLRgO0FBxJ/YCx9hRV&#13;&#10;KJNpWtiOPHLIgBhJ0uZIjbbw1bLRVsfvhgtAzzPXSEuf/YlICQPbZKpF+YmlJ5X+0lnW1ChSYz23&#13;&#10;Dmo0nMN/jbfVrDiEYKdHio6mtFpCsMfdnWOjsVum8pcUTkisPw1WA6NnmO0TnG/qzFCUG29isaq0&#13;&#10;//SX4RwJhLpdyAQqrvjaqLxhIV8VsQfJTvKRf0XSj6Nq2n/6y0aDjegC4JtpPBPVSQ2davTOhCDD&#13;&#10;lmyTkYHUWbIISlTsETDHfqrn7WsDJg3wxJWUrI3bYc2gEV8tGg2DtXHL+J2PxvYZa0OpSLXygnNU&#13;&#10;AOKah0hF0r1zmqJ7SIi9p972tC9v409rSzS3wqAWWJs0ZBVYYgJRIPtUc8dZt/fnT+0Xi6uZuONa&#13;&#10;e23T2dvJU2RYOz/Z78q3G7NEchLhvgE5vrqTUsU6+bTz9JcOBc6Ej3CCJRYkJU9gkEb1++FAig0B&#13;&#10;+GCcBKWLbzvEKyWe5NvbtLyJP23/EeW0KUJSQOXeNqVNuRlL4QAsPKmCkTYlXt4ERCj0TNtThdf7&#13;&#10;emZGnHBUL0YcM+KAtEMjTiCJy4048DpsiwH4xpKmXsrMUsgJbUQ3aGCvVVt7ICISdbeU8EyWmbVC&#13;&#10;E4li/AuXmTVpG29qX+pBUTZa/UzLzFo18/kqUZSZNaUT8TXySqdn/lTK+0zKzFoa9XxBTsrMWp7U&#13;&#10;fEHOr15m1gyP5I0p03JWOVNm1vjXS5lZTGBfrcysxfgsKjNrRqv54pnnlplV5XEeqr9imVmjGr9M&#13;&#10;mVn8f0LtY86jAzyOwL/7MrNeMxqvTaJVSQUf4xgYJlyOTQXqlKY+TZlZtzn42P40ifqbl5m1wNRv&#13;&#10;WGbW7H5kvccqG75J/tTNOqvMrOsUS8rMmqmHiBm36/nA/tQJEPhjmcZSs3FK+5T7yi0gUoJ706Yp&#13;&#10;UFrXFLRQjfJXWWZWYxVe9CHThzjpoT4U6MRyfQhjAknqj+pDGFnFj/MsYsqZx7kx5Yo6Qe7HwjAf&#13;&#10;U95r77xOikerrYiwr8SAi/XTjGVnx5Sb02MsplwNI/lITLmJLchQZ8aUGwEZiylX2XQ0plwX/fVi&#13;&#10;yv1UnDT6U+kYMeW6E79ITLlSxLGYcgs8ODum3IxjYzHlxglj+QaHJFy6drhnx5S7su175E/dK+2V&#13;&#10;mPLpLSWmvAffPYvbMzN5BY74QuKNxGOKURL/183VYX3/4XZzoX6MxTRe7gs0py7RoO7L9rAl4guk&#13;&#10;ulgg8cT3HYtYe+DSw25/+NNme3chf7y53DGNSwm3XH/6y/6gAok3kX++3/5wc3vLv4uRPPmHAHFk&#13;&#10;bcjE9w8/7r7/nfx1zBaLlrxzs8WA/8Of7/eSqX6x8z/e+h/r+6vr7e7N5eHyQv/8w4FfWVjD/fb3&#13;&#10;Hw/b9zdhHUeQs0l+3j/oHPnj4svd7f3+NW3eXF4fDg+vX73aX11v7tb77+5urnbb/fb94bur7d2r&#13;&#10;7fv3N1ebV5+3u3evSOnOwl8Pu+3VZr+/uf/w0/X6YcPYMtjVv3360U4ZOnxyysETZ+1+Yr/YU/ml&#13;&#10;W3cMLGPAiy/4cri8x2I6R04Zu0+o6iKM/NuecpRPfnunLJLU8JQ1OmzxKVMzEfOTig9SedVMmo7M&#13;&#10;KLPiTwqn3KxWGv8A3j05Lge9WVb1rE754ebqNf83XOavE1zePmzuwfT3293d+rD/brv78Ordbv0Z&#13;&#10;xL27BZ2z5hVfHT7uNpfWyd2iPu7Wu//++PCP0IeH9eHm7c3tzeFvoTsogUzq/tOPN1dCEeXHkSyQ&#13;&#10;5OkQE+jGhfwDZMBbyTeQ5c37ze6vm1t6/rT562Z/8z8bL9px0vfb25sHoc8Xu+3hv24O16FbSEKg&#13;&#10;hvLSlgWFHFC5kZ1RUvfH7dXHu839QbdnF+axvd9f3zzsIcevN3dvN+9gG39+p4Osbx+u1/+6fffD&#13;&#10;zRdlHjKq8In97kpYXOAc+8Nuc7i6lgayBJ+1rvwxAijBMWKuwlFt4QGOFg0ZHGL+D4jhr78mWsik&#13;&#10;dZph/vzUqfPH3xHwsZ1Krhz4ghgqaxMQfQE+gVrnvlQ7xZ8Y4G9AkynUV4sNR4gyIXSSAqSA/9WI&#13;&#10;spzQEPqQuj68/rB7+AlcC39//iB/rfm39cP1zdUf14d1/3do9XpTbK+3t+82u+//FwAA//8DAFBL&#13;&#10;AwQKAAAAAAAAACEABeEMH3gAAAB4AAAAFAAAAGRycy9tZWRpYS9pbWFnZTEucG5niVBORw0KGgoA&#13;&#10;AAANSUhEUgAAAAEAAAABCAYAAAAfFcSJAAAAAXNSR0IArs4c6QAAAARnQU1BAACxjwv8YQUAAAAJ&#13;&#10;cEhZcwAADsMAAA7DAcdvqGQAAAANSURBVBhXY2BgYGAAAAAFAAGKM+MAAAAAAElFTkSuQmCCUEsD&#13;&#10;BBQABgAIAAAAIQBOXfsh4wAAABABAAAPAAAAZHJzL2Rvd25yZXYueG1sTE9Na4NAEL0X+h+WKfTW&#13;&#10;rFobEuMaQvpxCoUmhdDbRicqcWfF3aj59x1P7WV48x7z5r10PZpG9Ni52pKCcBaAQMptUVOp4Pvw&#13;&#10;/rQA4bymQjeWUMENHayz+7tUJ4Ud6Av7vS8Fm5BLtILK+zaR0uUVGu1mtkVi7Ww7oz2vXSmLTg9s&#13;&#10;bhoZBcFcGl0Tf6h0i9sK88v+ahR8DHrYPIdv/e5y3t5+Di+fx12ISj0+jK8rHpsVCI+j/7uAqQPn&#13;&#10;h4yDneyVCicaBdzGMxvHc0aTHsQRo9PELZYRyCyV/4tkvwA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CK0WBxrysAAF75AAAOAAAAAAAAAAAAAAAAADoCAABkcnMv&#13;&#10;ZTJvRG9jLnhtbFBLAQItAAoAAAAAAAAAIQAF4QwfeAAAAHgAAAAUAAAAAAAAAAAAAAAAABUuAABk&#13;&#10;cnMvbWVkaWEvaW1hZ2UxLnBuZ1BLAQItABQABgAIAAAAIQBOXfsh4wAAABABAAAPAAAAAAAAAAAA&#13;&#10;AAAAAL8uAABkcnMvZG93bnJldi54bWxQSwECLQAUAAYACAAAACEAqiYOvrwAAAAhAQAAGQAAAAAA&#13;&#10;AAAAAAAAAADPLwAAZHJzL19yZWxzL2Uyb0RvYy54bWwucmVsc1BLBQYAAAAABgAGAHwBAADCMAAA&#13;&#10;AAA=&#13;&#10;">
              <v:group id="Group 1" o:spid="_x0000_s1105" style="position:absolute;left:20376;top:36426;width:66167;height:3474" coordsize="66166,34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PhlxgAAAN8AAAAPAAAAZHJzL2Rvd25yZXYueG1sRI9Ni8Iw&#13;&#10;EIbvC/sfwgjeNK2iSDWKuK54kAU/QLwNzdgWm0lpsm3990ZY2MsMw8v7DM9i1ZlSNFS7wrKCeBiB&#13;&#10;IE6tLjhTcDl/D2YgnEfWWFomBU9ysFp+fiww0bblIzUnn4kAYZeggtz7KpHSpTkZdENbEYfsbmuD&#13;&#10;Ppx1JnWNbYCbUo6iaCoNFhw+5FjRJqf0cfo1CnYttutxvG0Oj/vmeTtPfq6HmJTq97qveRjrOQhP&#13;&#10;nf9v/CH2OjjA2+e95fIFAAD//wMAUEsBAi0AFAAGAAgAAAAhANvh9svuAAAAhQEAABMAAAAAAAAA&#13;&#10;AAAAAAAAAAAAAFtDb250ZW50X1R5cGVzXS54bWxQSwECLQAUAAYACAAAACEAWvQsW78AAAAVAQAA&#13;&#10;CwAAAAAAAAAAAAAAAAAfAQAAX3JlbHMvLnJlbHNQSwECLQAUAAYACAAAACEAnpj4ZcYAAADfAAAA&#13;&#10;DwAAAAAAAAAAAAAAAAAHAgAAZHJzL2Rvd25yZXYueG1sUEsFBgAAAAADAAMAtwAAAPoCAAAAAA==&#13;&#10;">
                <v:rect id="Rectangle 2" o:spid="_x0000_s1106" style="position:absolute;width:66166;height:27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RzFxgAAAN8AAAAPAAAAZHJzL2Rvd25yZXYueG1sRI/RasJA&#13;&#10;FETfC/7DcoW+1Y1BpEY3Qa2Ftk8a/YBr9poNZu+m2a2mf98tFPoyMAxzhlkVg23FjXrfOFYwnSQg&#13;&#10;iCunG64VnI6vT88gfEDW2DomBd/kochHDyvMtLvzgW5lqEWEsM9QgQmhy6T0lSGLfuI64phdXG8x&#13;&#10;RNvXUvd4j3DbyjRJ5tJiw3HBYEdbQ9W1/LIK9jNH6S71m7K2CzOcjx/vnzhX6nE8vCyjrJcgAg3h&#13;&#10;v/GHeNMKUvj9E7+AzH8AAAD//wMAUEsBAi0AFAAGAAgAAAAhANvh9svuAAAAhQEAABMAAAAAAAAA&#13;&#10;AAAAAAAAAAAAAFtDb250ZW50X1R5cGVzXS54bWxQSwECLQAUAAYACAAAACEAWvQsW78AAAAVAQAA&#13;&#10;CwAAAAAAAAAAAAAAAAAfAQAAX3JlbHMvLnJlbHNQSwECLQAUAAYACAAAACEAI30cxcYAAADfAAAA&#13;&#10;DwAAAAAAAAAAAAAAAAAHAgAAZHJzL2Rvd25yZXYueG1sUEsFBgAAAAADAAMAtwAAAPoCAAAAAA==&#13;&#10;" filled="f" stroked="f">
                  <v:textbox inset="2.53958mm,2.53958mm,2.53958mm,2.53958mm">
                    <w:txbxContent>
                      <w:p w14:paraId="57691BB5" w14:textId="77777777" w:rsidR="00177E13" w:rsidRDefault="00177E13">
                        <w:pPr>
                          <w:spacing w:after="0" w:line="240" w:lineRule="auto"/>
                          <w:ind w:left="0" w:firstLine="0"/>
                          <w:textDirection w:val="btLr"/>
                        </w:pPr>
                      </w:p>
                    </w:txbxContent>
                  </v:textbox>
                </v:rect>
                <v:shape id="Freeform 3" o:spid="_x0000_s1107" style="position:absolute;left:626;top:1212;width:281;height:519;visibility:visible;mso-wrap-style:square;v-text-anchor:middle" coordsize="28099,518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TnV5yAAAAN8AAAAPAAAAZHJzL2Rvd25yZXYueG1sRI/dasJA&#13;&#10;FITvhb7Dcgre1U1rKTW6itaGikjBH7w+Zo+b0OzZkN3G+PZuoeDNwDDMN8xk1tlKtNT40rGC50EC&#13;&#10;gjh3umSj4LDPnt5B+ICssXJMCq7kYTZ96E0w1e7CW2p3wYgIYZ+igiKEOpXS5wVZ9ANXE8fs7BqL&#13;&#10;IdrGSN3gJcJtJV+S5E1aLDkuFFjTR0H5z+7XKmhHx3VtzOfrcNHa0yrZZF/fh0yp/mO3HEeZj0EE&#13;&#10;6sK98Y9YaQVD+PsTv4Cc3gAAAP//AwBQSwECLQAUAAYACAAAACEA2+H2y+4AAACFAQAAEwAAAAAA&#13;&#10;AAAAAAAAAAAAAAAAW0NvbnRlbnRfVHlwZXNdLnhtbFBLAQItABQABgAIAAAAIQBa9CxbvwAAABUB&#13;&#10;AAALAAAAAAAAAAAAAAAAAB8BAABfcmVscy8ucmVsc1BLAQItABQABgAIAAAAIQD4TnV5yAAAAN8A&#13;&#10;AAAPAAAAAAAAAAAAAAAAAAcCAABkcnMvZG93bnJldi54bWxQSwUGAAAAAAMAAwC3AAAA/AIAAAAA&#13;&#10;" adj="-11796480,,5400" path="m28099,r,11122l19364,16832r8735,-39l28099,27547r-11916,c15269,31214,15421,34329,16631,36901v1209,2562,3657,3848,7334,3848l28099,39316r,11326l18917,51884v-6639,,-11630,-2410,-14955,-7229c648,39844,,33424,2010,25405,4020,17384,7830,10840,13449,5754l28099,xe" fillcolor="#a6a6a6" stroked="f">
                  <v:stroke joinstyle="miter"/>
                  <v:formulas/>
                  <v:path arrowok="t" o:extrusionok="f" o:connecttype="custom" textboxrect="0,0,28099,51884"/>
                  <v:textbox inset="2.53958mm,2.53958mm,2.53958mm,2.53958mm">
                    <w:txbxContent>
                      <w:p w14:paraId="4639CAB8" w14:textId="77777777" w:rsidR="00177E13" w:rsidRDefault="00177E13">
                        <w:pPr>
                          <w:spacing w:after="0" w:line="240" w:lineRule="auto"/>
                          <w:ind w:left="0" w:firstLine="0"/>
                          <w:textDirection w:val="btLr"/>
                        </w:pPr>
                      </w:p>
                    </w:txbxContent>
                  </v:textbox>
                </v:shape>
                <v:shape id="Freeform 4" o:spid="_x0000_s1108" style="position:absolute;left:127;top:975;width:514;height:771;visibility:visible;mso-wrap-style:square;v-text-anchor:middle" coordsize="51397,77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69wwAAAN8AAAAPAAAAZHJzL2Rvd25yZXYueG1sRI/RisIw&#13;&#10;FETfF/yHcAVfFk0VkVqNIhVhfdT6Adfm2habm9JEW//eLAi+DAzDnGHW297U4kmtqywrmE4iEMS5&#13;&#10;1RUXCi7ZYRyDcB5ZY22ZFLzIwXYz+Fljom3HJ3qefSEChF2CCkrvm0RKl5dk0E1sQxyym20N+mDb&#13;&#10;QuoWuwA3tZxF0UIarDgslNhQWlJ+Pz+MgkNqdojL2/S6N9m908e4Tn9jpUbDfr8KsluB8NT7b+OD&#13;&#10;+NMK5vD/J3wBuXkDAAD//wMAUEsBAi0AFAAGAAgAAAAhANvh9svuAAAAhQEAABMAAAAAAAAAAAAA&#13;&#10;AAAAAAAAAFtDb250ZW50X1R5cGVzXS54bWxQSwECLQAUAAYACAAAACEAWvQsW78AAAAVAQAACwAA&#13;&#10;AAAAAAAAAAAAAAAfAQAAX3JlbHMvLnJlbHNQSwECLQAUAAYACAAAACEAP5JOvcMAAADfAAAADwAA&#13;&#10;AAAAAAAAAAAAAAAHAgAAZHJzL2Rvd25yZXYueG1sUEsFBgAAAAADAAMAtwAAAPcCAAAAAA==&#13;&#10;" path="m18440,l42663,,41215,6915r-4887,591l30528,25641,24555,49501,22431,61360r7116,l41777,60216r3372,-5000l51397,56759,41853,77095r-6582,-448l36166,73809,,73885,1343,67360r3791,-838l10963,48244,16935,24384,20031,7115,16516,6248,18440,xe" fillcolor="#a6a6a6" stroked="f">
                  <v:path arrowok="t" o:extrusionok="f"/>
                </v:shape>
                <v:shape id="Freeform 5" o:spid="_x0000_s1109" style="position:absolute;left:3709;top:1218;width:273;height:513;visibility:visible;mso-wrap-style:square;v-text-anchor:middle" coordsize="27326,512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7OUKxAAAAN8AAAAPAAAAZHJzL2Rvd25yZXYueG1sRI9Lq8Iw&#13;&#10;FIT3gv8hHMGdpgqKVKP4QFA34oN7t4fm3Lbc5qQ00VZ/vREENwPDMN8ws0VjCnGnyuWWFQz6EQji&#13;&#10;xOqcUwXXy7Y3AeE8ssbCMil4kIPFvN2aYaxtzSe6n30qAoRdjAoy78tYSpdkZND1bUkcsj9bGfTB&#13;&#10;VqnUFdYBbgo5jKKxNJhzWMiwpHVGyf/5ZhQsB/sVXcv6eTim+vGrf5zhQ6JUt9NspkGWUxCeGv9t&#13;&#10;fBA7rWAE7z/hC8j5CwAA//8DAFBLAQItABQABgAIAAAAIQDb4fbL7gAAAIUBAAATAAAAAAAAAAAA&#13;&#10;AAAAAAAAAABbQ29udGVudF9UeXBlc10ueG1sUEsBAi0AFAAGAAgAAAAhAFr0LFu/AAAAFQEAAAsA&#13;&#10;AAAAAAAAAAAAAAAAHwEAAF9yZWxzLy5yZWxzUEsBAi0AFAAGAAgAAAAhADDs5QrEAAAA3wAAAA8A&#13;&#10;AAAAAAAAAAAAAAAABwIAAGRycy9kb3ducmV2LnhtbFBLBQYAAAAAAwADALcAAAD4AgAAAAA=&#13;&#10;" adj="-11796480,,5400" path="m27326,r,10054l22308,12027v-2144,2229,-3953,6306,-5439,12221c14221,34858,16507,40155,23698,40155r3628,-1574l27326,48906r-6523,2383c13002,51289,7410,48899,4029,44117,657,39336,,32868,2048,24695,4096,16514,7992,9932,13735,4969l27326,xe" fillcolor="#a6a6a6" stroked="f">
                  <v:stroke joinstyle="miter"/>
                  <v:formulas/>
                  <v:path arrowok="t" o:extrusionok="f" o:connecttype="custom" textboxrect="0,0,27326,51289"/>
                  <v:textbox inset="2.53958mm,2.53958mm,2.53958mm,2.53958mm">
                    <w:txbxContent>
                      <w:p w14:paraId="7D45D6E6" w14:textId="77777777" w:rsidR="00177E13" w:rsidRDefault="00177E13">
                        <w:pPr>
                          <w:spacing w:after="0" w:line="240" w:lineRule="auto"/>
                          <w:ind w:left="0" w:firstLine="0"/>
                          <w:textDirection w:val="btLr"/>
                        </w:pPr>
                      </w:p>
                    </w:txbxContent>
                  </v:textbox>
                </v:shape>
                <v:shape id="Freeform 6" o:spid="_x0000_s1110" style="position:absolute;left:2817;top:1193;width:860;height:521;visibility:visible;mso-wrap-style:square;v-text-anchor:middle" coordsize="86020,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uLNaxgAAAN8AAAAPAAAAZHJzL2Rvd25yZXYueG1sRI9Bi8Iw&#13;&#10;FITvwv6H8AQvsqZ6KG41iqwueBCk1cMeH82zLdu81CZr6783guBlYBjmG2a57k0tbtS6yrKC6SQC&#13;&#10;QZxbXXGh4Hz6+ZyDcB5ZY22ZFNzJwXr1MVhiom3HKd0yX4gAYZeggtL7JpHS5SUZdBPbEIfsYluD&#13;&#10;Pti2kLrFLsBNLWdRFEuDFYeFEhv6Lin/y/6Ngqhy9jju9vfu98xpvPs6XC/pXKnRsN8ugmwWIDz1&#13;&#10;/t14IfZaQQzPP+ELyNUDAAD//wMAUEsBAi0AFAAGAAgAAAAhANvh9svuAAAAhQEAABMAAAAAAAAA&#13;&#10;AAAAAAAAAAAAAFtDb250ZW50X1R5cGVzXS54bWxQSwECLQAUAAYACAAAACEAWvQsW78AAAAVAQAA&#13;&#10;CwAAAAAAAAAAAAAAAAAfAQAAX3JlbHMvLnJlbHNQSwECLQAUAAYACAAAACEAYrizWsYAAADfAAAA&#13;&#10;DwAAAAAAAAAAAAAAAAAHAgAAZHJzL2Rvd25yZXYueG1sUEsFBgAAAAADAAMAtwAAAPoCAAAAAA==&#13;&#10;" adj="-11796480,,5400" path="m44120,v5753,,9249,1772,10496,5324c60417,1772,66399,,72561,v5163,,8821,1801,10964,5411c85658,9020,86020,13688,84582,19422l81934,29994,77081,44479r5405,1337l80562,52064r-23545,l58464,45121r5220,-562l68542,28823,71104,18698v524,-2143,419,-3687,-305,-4638c70094,13116,68294,12640,65418,12640v-2867,,-5944,1067,-9211,3210l52664,29994,47824,44438r7126,825l52883,52064r-25146,l29194,45121r5220,-562l39262,28823,41834,18698v524,-2143,419,-3687,-305,-4638c40815,13116,39110,12640,36395,12640v-2705,,-5677,1076,-8934,3239l24641,25080r-1229,4886l18572,44437r7136,826l23641,52064,,52064,1343,45539r3762,-838l9992,28823r1228,-4886l14097,9011,10106,8173,12030,1981,32204,305,30785,3544c33947,1181,38395,,44120,xe" fillcolor="#a6a6a6" stroked="f">
                  <v:stroke joinstyle="miter"/>
                  <v:formulas/>
                  <v:path arrowok="t" o:extrusionok="f" o:connecttype="custom" textboxrect="0,0,86020,52064"/>
                  <v:textbox inset="2.53958mm,2.53958mm,2.53958mm,2.53958mm">
                    <w:txbxContent>
                      <w:p w14:paraId="186A0D51" w14:textId="77777777" w:rsidR="00177E13" w:rsidRDefault="00177E13">
                        <w:pPr>
                          <w:spacing w:after="0" w:line="240" w:lineRule="auto"/>
                          <w:ind w:left="0" w:firstLine="0"/>
                          <w:textDirection w:val="btLr"/>
                        </w:pPr>
                      </w:p>
                    </w:txbxContent>
                  </v:textbox>
                </v:shape>
                <v:shape id="Freeform 7" o:spid="_x0000_s1111" style="position:absolute;left:2006;top:1193;width:580;height:521;visibility:visible;mso-wrap-style:square;v-text-anchor:middle" coordsize="57903,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m0i8yAAAAN8AAAAPAAAAZHJzL2Rvd25yZXYueG1sRI9Pa8JA&#13;&#10;FMTvBb/D8oTe6sZQTRtdpX8oeBAksZfentlnEs2+DdltjN++WxC8DAzD/IZZrgfTiJ46V1tWMJ1E&#13;&#10;IIgLq2suFXzvv55eQDiPrLGxTAqu5GC9Gj0sMdX2whn1uS9FgLBLUUHlfZtK6YqKDLqJbYlDdrSd&#13;&#10;QR9sV0rd4SXATSPjKJpLgzWHhQpb+qioOOe/RkHyevX08xwfd3M8ZdksybaH8l2px/HwuQjytgDh&#13;&#10;afD3xg2x0aEM/3/CF5CrPwAAAP//AwBQSwECLQAUAAYACAAAACEA2+H2y+4AAACFAQAAEwAAAAAA&#13;&#10;AAAAAAAAAAAAAAAAW0NvbnRlbnRfVHlwZXNdLnhtbFBLAQItABQABgAIAAAAIQBa9CxbvwAAABUB&#13;&#10;AAALAAAAAAAAAAAAAAAAAB8BAABfcmVscy8ucmVsc1BLAQItABQABgAIAAAAIQD5m0i8yAAAAN8A&#13;&#10;AAAPAAAAAAAAAAAAAAAAAAcCAABkcnMvZG93bnJldi54bWxQSwUGAAAAAAMAAwC3AAAA/AIAAAAA&#13;&#10;" adj="-11796480,,5400" path="m43958,v5486,,9296,1781,11439,5353c57550,8906,57903,13592,56455,19422l53807,29994,50873,44948r3486,868l52435,52064r-23555,l30337,45121r5220,-562l40405,28823,42977,18698v505,-2124,371,-3658,-391,-4610c41824,13126,40005,12640,37148,12640v-2867,,-6097,1096,-9687,3286l24641,25080r-1229,4886l20545,44672r5268,591l23746,52064,,52064,1343,45539r3762,-838l9992,28823r1229,-4886l14097,9011,10106,8173,12030,1981,32204,305,30813,3572c34100,1191,38481,,43958,xe" fillcolor="#a6a6a6" stroked="f">
                  <v:stroke joinstyle="miter"/>
                  <v:formulas/>
                  <v:path arrowok="t" o:extrusionok="f" o:connecttype="custom" textboxrect="0,0,57903,52064"/>
                  <v:textbox inset="2.53958mm,2.53958mm,2.53958mm,2.53958mm">
                    <w:txbxContent>
                      <w:p w14:paraId="4F8E034B" w14:textId="77777777" w:rsidR="00177E13" w:rsidRDefault="00177E13">
                        <w:pPr>
                          <w:spacing w:after="0" w:line="240" w:lineRule="auto"/>
                          <w:ind w:left="0" w:firstLine="0"/>
                          <w:textDirection w:val="btLr"/>
                        </w:pPr>
                      </w:p>
                    </w:txbxContent>
                  </v:textbox>
                </v:shape>
                <v:shape id="Freeform 8" o:spid="_x0000_s1112" style="position:absolute;left:1626;top:1193;width:494;height:521;visibility:visible;mso-wrap-style:square;v-text-anchor:middle" coordsize="49368,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5T3xgAAAN8AAAAPAAAAZHJzL2Rvd25yZXYueG1sRI9Ni8JA&#13;&#10;DIbvC/6HIYK3dargslRHEUUQWRa/8Bw6sa12MrUzav33m4Owl8BLeJ/kmcxaV6kHNaH0bGDQT0AR&#13;&#10;Z96WnBs4Hlaf36BCRLZYeSYDLwowm3Y+Jpha/+QdPfYxVwLhkKKBIsY61TpkBTkMfV8Ty+7sG4dR&#13;&#10;YpNr2+BT4K7SwyT50g5LlgsF1rQoKLvu787AerSpl6fLahR3w5+cXrf5b7hvjel12+VYxnwMKlIb&#13;&#10;/xtvxNoakIfFR1xAT/8AAAD//wMAUEsBAi0AFAAGAAgAAAAhANvh9svuAAAAhQEAABMAAAAAAAAA&#13;&#10;AAAAAAAAAAAAAFtDb250ZW50X1R5cGVzXS54bWxQSwECLQAUAAYACAAAACEAWvQsW78AAAAVAQAA&#13;&#10;CwAAAAAAAAAAAAAAAAAfAQAAX3JlbHMvLnJlbHNQSwECLQAUAAYACAAAACEA9v+U98YAAADfAAAA&#13;&#10;DwAAAAAAAAAAAAAAAAAHAgAAZHJzL2Rvd25yZXYueG1sUEsFBgAAAAADAAMAtwAAAPoCAAAAAA==&#13;&#10;" adj="-11796480,,5400" path="m39548,v2581,,5858,372,9820,1115l44263,18583r-6334,l38424,12888v-610,-238,-1496,-362,-2648,-362c34623,12526,33433,12840,32204,13478v-1229,629,-2962,1915,-5220,3848l24641,25080r-1229,4886l20536,44672r6925,838l25451,52064,,52064,1343,45539r3762,-838l9992,28823r1228,-4886l14097,9011,10106,8173,12030,1981,32204,305,29689,4820v-352,-647,562,-1610,2744,-2895c34604,639,36976,,39548,xe" fillcolor="#a6a6a6" stroked="f">
                  <v:stroke joinstyle="miter"/>
                  <v:formulas/>
                  <v:path arrowok="t" o:extrusionok="f" o:connecttype="custom" textboxrect="0,0,49368,52064"/>
                  <v:textbox inset="2.53958mm,2.53958mm,2.53958mm,2.53958mm">
                    <w:txbxContent>
                      <w:p w14:paraId="11E6542F" w14:textId="77777777" w:rsidR="00177E13" w:rsidRDefault="00177E13">
                        <w:pPr>
                          <w:spacing w:after="0" w:line="240" w:lineRule="auto"/>
                          <w:ind w:left="0" w:firstLine="0"/>
                          <w:textDirection w:val="btLr"/>
                        </w:pPr>
                      </w:p>
                    </w:txbxContent>
                  </v:textbox>
                </v:shape>
                <v:shape id="Freeform 9" o:spid="_x0000_s1113" style="position:absolute;left:1355;top:1193;width:267;height:532;visibility:visible;mso-wrap-style:square;v-text-anchor:middle" coordsize="26691,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4qwexQAAAN8AAAAPAAAAZHJzL2Rvd25yZXYueG1sRI/RagIx&#13;&#10;FETfC/5DuIJvNbuFtroaRRRL8aW4+gGX5LpZ3Nwsm6jr3zeC4MvAMMwZZr7sXSOu1IXas4J8nIEg&#13;&#10;1t7UXCk4HrbvExAhIhtsPJOCOwVYLgZvcyyMv/GermWsRIJwKFCBjbEtpAzaksMw9i1xyk6+cxiT&#13;&#10;7SppOrwluGvkR5Z9SYc1pwWLLa0t6XN5cQq+y1xvJ3/ZztGnrfeXTf6jba7UaNhvZklWMxCR+vhq&#13;&#10;PBG/RsEUHn/SF5CLfwAAAP//AwBQSwECLQAUAAYACAAAACEA2+H2y+4AAACFAQAAEwAAAAAAAAAA&#13;&#10;AAAAAAAAAAAAW0NvbnRlbnRfVHlwZXNdLnhtbFBLAQItABQABgAIAAAAIQBa9CxbvwAAABUBAAAL&#13;&#10;AAAAAAAAAAAAAAAAAB8BAABfcmVscy8ucmVsc1BLAQItABQABgAIAAAAIQC94qwexQAAAN8AAAAP&#13;&#10;AAAAAAAAAAAAAAAAAAcCAABkcnMvZG93bnJldi54bWxQSwUGAAAAAAMAAwC3AAAA+QIAAAAA&#13;&#10;" adj="-11796480,,5400" path="m6727,v7115,,12334,1629,15687,4877c25758,8116,26691,12745,25205,18745l22167,29994,19376,44787r3934,867l21405,51845,2097,53216,3412,50168,,51162,,41308,5784,38586,8155,30633,,32660,,21310,11451,19031r391,-1457c12375,15364,12232,13745,11394,12726,10575,11678,8746,11164,5917,11164l,12583,,552,6727,xe" fillcolor="#a6a6a6" stroked="f">
                  <v:stroke joinstyle="miter"/>
                  <v:formulas/>
                  <v:path arrowok="t" o:extrusionok="f" o:connecttype="custom" textboxrect="0,0,26691,53216"/>
                  <v:textbox inset="2.53958mm,2.53958mm,2.53958mm,2.53958mm">
                    <w:txbxContent>
                      <w:p w14:paraId="27C51138" w14:textId="77777777" w:rsidR="00177E13" w:rsidRDefault="00177E13">
                        <w:pPr>
                          <w:spacing w:after="0" w:line="240" w:lineRule="auto"/>
                          <w:ind w:left="0" w:firstLine="0"/>
                          <w:textDirection w:val="btLr"/>
                        </w:pPr>
                      </w:p>
                    </w:txbxContent>
                  </v:textbox>
                </v:shape>
                <v:shape id="Freeform 10" o:spid="_x0000_s1114" style="position:absolute;left:4228;top:1193;width:494;height:521;visibility:visible;mso-wrap-style:square;v-text-anchor:middle" coordsize="49368,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YdRxgAAAOAAAAAPAAAAZHJzL2Rvd25yZXYueG1sRI9Ni8JA&#13;&#10;DIbvC/6HIYK3dargslRHEUUQWRa/8Bw6sa12MrUzav33m4Owl/CGkOflmcxaV6kHNaH0bGDQT0AR&#13;&#10;Z96WnBs4Hlaf36BCRLZYeSYDLwowm3Y+Jpha/+QdPfYxVwLhkKKBIsY61TpkBTkMfV8Ty+3sG4dR&#13;&#10;1ibXtsGnwF2lh0nypR2WLA0F1rQoKLvu787AerSpl6fLahR3w5+cXrf5b7hvjel12+VYxnwMKlIb&#13;&#10;/z/eiLUVB1EQIQmgp38AAAD//wMAUEsBAi0AFAAGAAgAAAAhANvh9svuAAAAhQEAABMAAAAAAAAA&#13;&#10;AAAAAAAAAAAAAFtDb250ZW50X1R5cGVzXS54bWxQSwECLQAUAAYACAAAACEAWvQsW78AAAAVAQAA&#13;&#10;CwAAAAAAAAAAAAAAAAAfAQAAX3JlbHMvLnJlbHNQSwECLQAUAAYACAAAACEAjVGHUcYAAADgAAAA&#13;&#10;DwAAAAAAAAAAAAAAAAAHAgAAZHJzL2Rvd25yZXYueG1sUEsFBgAAAAADAAMAtwAAAPoCAAAAAA==&#13;&#10;" adj="-11796480,,5400" path="m39548,v2581,,5858,372,9820,1115l44263,18583r-6334,l38433,12888v-619,-238,-1505,-362,-2657,-362c34623,12526,33433,12840,32204,13478v-1229,629,-2962,1915,-5220,3848l24641,25080r-1229,4886l20545,44672r6916,838l25451,52064,,52064,1343,45539r3772,-838l9992,28823r1228,-4886l14097,9011,10106,8173,12030,1981,32204,305,29699,4820v-352,-647,552,-1610,2734,-2895c34604,639,36976,,39548,xe" fillcolor="#a6a6a6" stroked="f">
                  <v:stroke joinstyle="miter"/>
                  <v:formulas/>
                  <v:path arrowok="t" o:extrusionok="f" o:connecttype="custom" textboxrect="0,0,49368,52064"/>
                  <v:textbox inset="2.53958mm,2.53958mm,2.53958mm,2.53958mm">
                    <w:txbxContent>
                      <w:p w14:paraId="7F46BBBE" w14:textId="77777777" w:rsidR="00177E13" w:rsidRDefault="00177E13">
                        <w:pPr>
                          <w:spacing w:after="0" w:line="240" w:lineRule="auto"/>
                          <w:ind w:left="0" w:firstLine="0"/>
                          <w:textDirection w:val="btLr"/>
                        </w:pPr>
                      </w:p>
                    </w:txbxContent>
                  </v:textbox>
                </v:shape>
                <v:shape id="Freeform 11" o:spid="_x0000_s1115" style="position:absolute;left:3982;top:1193;width:276;height:514;visibility:visible;mso-wrap-style:square;v-text-anchor:middle" coordsize="27547,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NE3yyAAAAOAAAAAPAAAAZHJzL2Rvd25yZXYueG1sRI/BasJA&#13;&#10;EIbvBd9hGcFbnailSHQVabFqb8ZS6G3IjkkwOxuyW40+fVcQehlm+Pm/4ZsvO1urM7e+cqJhNExA&#13;&#10;seTOVFJo+Dqsn6egfCAxVDthDVf2sFz0nuaUGneRPZ+zUKgIEZ+ShjKEJkX0ecmW/NA1LDE7utZS&#13;&#10;iGdboGnpEuG2xnGSvKKlSuKHkhp+Kzk/Zb9Ww/fL7Xo6fvwc9vi5m2zwVmA2XWk96HfvszhWM1CB&#13;&#10;u/DfeCC2JjqM4C4UF8DFHwAAAP//AwBQSwECLQAUAAYACAAAACEA2+H2y+4AAACFAQAAEwAAAAAA&#13;&#10;AAAAAAAAAAAAAAAAW0NvbnRlbnRfVHlwZXNdLnhtbFBLAQItABQABgAIAAAAIQBa9CxbvwAAABUB&#13;&#10;AAALAAAAAAAAAAAAAAAAAB8BAABfcmVscy8ucmVsc1BLAQItABQABgAIAAAAIQBcNE3yyAAAAOAA&#13;&#10;AAAPAAAAAAAAAAAAAAAAAAcCAABkcnMvZG93bnJldi54bWxQSwUGAAAAAAMAAwC3AAAA/AIAAAAA&#13;&#10;" adj="-11796480,,5400" path="m6783,v7829,,13420,2363,16773,7087c26900,11792,27547,18279,25480,26537,23432,34776,19537,41377,13793,46349l,51386,,41060,5017,38883c7357,36381,9154,32628,10412,27623,13145,16650,10840,11164,3487,11164l,12534,,2480,6783,xe" fillcolor="#a6a6a6" stroked="f">
                  <v:stroke joinstyle="miter"/>
                  <v:formulas/>
                  <v:path arrowok="t" o:extrusionok="f" o:connecttype="custom" textboxrect="0,0,27547,51386"/>
                  <v:textbox inset="2.53958mm,2.53958mm,2.53958mm,2.53958mm">
                    <w:txbxContent>
                      <w:p w14:paraId="4CA30B98" w14:textId="77777777" w:rsidR="00177E13" w:rsidRDefault="00177E13">
                        <w:pPr>
                          <w:spacing w:after="0" w:line="240" w:lineRule="auto"/>
                          <w:ind w:left="0" w:firstLine="0"/>
                          <w:textDirection w:val="btLr"/>
                        </w:pPr>
                      </w:p>
                    </w:txbxContent>
                  </v:textbox>
                </v:shape>
                <v:shape id="Freeform 12" o:spid="_x0000_s1116" style="position:absolute;left:5596;top:1193;width:266;height:532;visibility:visible;mso-wrap-style:square;v-text-anchor:middle" coordsize="26687,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RbZjxwAAAOAAAAAPAAAAZHJzL2Rvd25yZXYueG1sRI/disIw&#13;&#10;EEbvF3yHMIJ3a6oXItUoopR1XZD15wGGZkyLzaQ2sda33wjC3gwzfHxnOPNlZyvRUuNLxwpGwwQE&#13;&#10;ce50yUbB+ZR9TkH4gKyxckwKnuRhueh9zDHV7sEHao/BiAhhn6KCIoQ6ldLnBVn0Q1cTx+ziGosh&#13;&#10;no2RusFHhNtKjpNkIi2WHD8UWNO6oPx6vFsFN7N53rfZ6Mcku9/1fpet2u8vo9Sg321mcaxmIAJ1&#13;&#10;4b/xRmx1dBjDSyguIBd/AAAA//8DAFBLAQItABQABgAIAAAAIQDb4fbL7gAAAIUBAAATAAAAAAAA&#13;&#10;AAAAAAAAAAAAAABbQ29udGVudF9UeXBlc10ueG1sUEsBAi0AFAAGAAgAAAAhAFr0LFu/AAAAFQEA&#13;&#10;AAsAAAAAAAAAAAAAAAAAHwEAAF9yZWxzLy5yZWxzUEsBAi0AFAAGAAgAAAAhAKpFtmPHAAAA4AAA&#13;&#10;AA8AAAAAAAAAAAAAAAAABwIAAGRycy9kb3ducmV2LnhtbFBLBQYAAAAAAwADALcAAAD7AgAAAAA=&#13;&#10;" adj="-11796480,,5400" path="m6732,v7106,,12335,1629,15679,4877c25763,8116,26687,12745,25201,18745l22163,29994,19372,44787r3934,867l21411,51845,2094,53216,3408,50168,,51160,,41310,5780,38586,8152,30633,,32659,,21310,11447,19031r391,-1457c12381,15364,12228,13745,11390,12726,10571,11678,8752,11164,5923,11164l,12583,,552,6732,xe" fillcolor="#a6a6a6" stroked="f">
                  <v:stroke joinstyle="miter"/>
                  <v:formulas/>
                  <v:path arrowok="t" o:extrusionok="f" o:connecttype="custom" textboxrect="0,0,26687,53216"/>
                  <v:textbox inset="2.53958mm,2.53958mm,2.53958mm,2.53958mm">
                    <w:txbxContent>
                      <w:p w14:paraId="7FF81D67" w14:textId="77777777" w:rsidR="00177E13" w:rsidRDefault="00177E13">
                        <w:pPr>
                          <w:spacing w:after="0" w:line="240" w:lineRule="auto"/>
                          <w:ind w:left="0" w:firstLine="0"/>
                          <w:textDirection w:val="btLr"/>
                        </w:pPr>
                      </w:p>
                    </w:txbxContent>
                  </v:textbox>
                </v:shape>
                <v:shape id="Freeform 13" o:spid="_x0000_s1117" style="position:absolute;left:5915;top:1096;width:363;height:635;visibility:visible;mso-wrap-style:square;v-text-anchor:middle" coordsize="36224,634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MpzxwAAAOAAAAAPAAAAZHJzL2Rvd25yZXYueG1sRI/RasMw&#13;&#10;DEXfB/sHo8Fexup0gW5N64SyMCh9Srt+gIhVJyyWs9hNs7+fC4W+CInLPeKsi8l2YqTBt44VzGcJ&#13;&#10;COLa6ZaNguP31+sHCB+QNXaOScEfeSjyx4c1ZtpdeE/jIRgRIewzVNCE0GdS+rohi37meuKYndxg&#13;&#10;McRzMFIPeIlw28m3JFlIiy3HDw329NlQ/XM4WwW+PFYv52W63+l3mfyWtkIzGqWen6ZyFcdmBSLQ&#13;&#10;FO6NG2Kro0MKV6G4gMz/AQAA//8DAFBLAQItABQABgAIAAAAIQDb4fbL7gAAAIUBAAATAAAAAAAA&#13;&#10;AAAAAAAAAAAAAABbQ29udGVudF9UeXBlc10ueG1sUEsBAi0AFAAGAAgAAAAhAFr0LFu/AAAAFQEA&#13;&#10;AAsAAAAAAAAAAAAAAAAAHwEAAF9yZWxzLy5yZWxzUEsBAi0AFAAGAAgAAAAhACPEynPHAAAA4AAA&#13;&#10;AA8AAAAAAAAAAAAAAAAABwIAAGRycy9kb3ducmV2LnhtbFBLBQYAAAAAAwADALcAAAD7AgAAAAA=&#13;&#10;" adj="-11796480,,5400" path="m20517,r5800,l24165,11440r12059,l32737,21041r-10887,419l15821,45491v-1057,4334,-1438,6848,-1143,7554c14992,53740,16402,54083,18898,54083r7143,l25289,59854v-4344,2420,-8925,3630,-13764,3630c6687,63484,3438,62093,1762,59303,105,56493,,52225,1457,46491l7982,21907r-5972,248l4048,13982r7058,-2209l20517,xe" fillcolor="#a6a6a6" stroked="f">
                  <v:stroke joinstyle="miter"/>
                  <v:formulas/>
                  <v:path arrowok="t" o:extrusionok="f" o:connecttype="custom" textboxrect="0,0,36224,63484"/>
                  <v:textbox inset="2.53958mm,2.53958mm,2.53958mm,2.53958mm">
                    <w:txbxContent>
                      <w:p w14:paraId="784750C7" w14:textId="77777777" w:rsidR="00177E13" w:rsidRDefault="00177E13">
                        <w:pPr>
                          <w:spacing w:after="0" w:line="240" w:lineRule="auto"/>
                          <w:ind w:left="0" w:firstLine="0"/>
                          <w:textDirection w:val="btLr"/>
                        </w:pPr>
                      </w:p>
                    </w:txbxContent>
                  </v:textbox>
                </v:shape>
                <v:rect id="Rectangle 14" o:spid="_x0000_s1118" style="position:absolute;top:804;width:636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m/3HxwAAAOAAAAAPAAAAZHJzL2Rvd25yZXYueG1sRI/BisIw&#13;&#10;EIbvgu8QRtibpoqIVqOIruhx1wrqbWjGtthMSpO1XZ9+syB4GWb4+b/hW6xaU4oH1a6wrGA4iEAQ&#13;&#10;p1YXnCk4Jbv+FITzyBpLy6Tglxyslt3OAmNtG/6mx9FnIkDYxagg976KpXRpTgbdwFbEIbvZ2qAP&#13;&#10;Z51JXWMT4KaUoyiaSIMFhw85VrTJKb0ff4yC/bRaXw722WTl53V//jrPtsnMK/XRa7fzMNZzEJ5a&#13;&#10;/268EAcdHMbwLxQWkMs/AAAA//8DAFBLAQItABQABgAIAAAAIQDb4fbL7gAAAIUBAAATAAAAAAAA&#13;&#10;AAAAAAAAAAAAAABbQ29udGVudF9UeXBlc10ueG1sUEsBAi0AFAAGAAgAAAAhAFr0LFu/AAAAFQEA&#13;&#10;AAsAAAAAAAAAAAAAAAAAHwEAAF9yZWxzLy5yZWxzUEsBAi0AFAAGAAgAAAAhALeb/cfHAAAA4AAA&#13;&#10;AA8AAAAAAAAAAAAAAAAABwIAAGRycy9kb3ducmV2LnhtbFBLBQYAAAAAAwADALcAAAD7AgAAAAA=&#13;&#10;" filled="f" stroked="f">
                  <v:textbox inset="0,0,0,0">
                    <w:txbxContent>
                      <w:p w14:paraId="194A0682" w14:textId="77777777" w:rsidR="00177E13" w:rsidRDefault="001E5FE3">
                        <w:pPr>
                          <w:spacing w:after="160" w:line="258" w:lineRule="auto"/>
                          <w:ind w:left="0" w:firstLine="0"/>
                          <w:textDirection w:val="btLr"/>
                        </w:pPr>
                        <w:r>
                          <w:rPr>
                            <w:rFonts w:ascii="Calibri" w:eastAsia="Calibri" w:hAnsi="Calibri" w:cs="Calibri"/>
                            <w:color w:val="000000"/>
                            <w:sz w:val="19"/>
                          </w:rPr>
                          <w:t>Learn mor</w:t>
                        </w:r>
                      </w:p>
                    </w:txbxContent>
                  </v:textbox>
                </v:rect>
                <v:rect id="Rectangle 15" o:spid="_x0000_s1119" style="position:absolute;left:4494;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1hcxwAAAOAAAAAPAAAAZHJzL2Rvd25yZXYueG1sRI/BisIw&#13;&#10;EIbvgu8QRtibpgqKVqOIruhx1wrqbWjGtthMSpO1XZ9+syB4GWb4+b/hW6xaU4oH1a6wrGA4iEAQ&#13;&#10;p1YXnCk4Jbv+FITzyBpLy6Tglxyslt3OAmNtG/6mx9FnIkDYxagg976KpXRpTgbdwFbEIbvZ2qAP&#13;&#10;Z51JXWMT4KaUoyiaSIMFhw85VrTJKb0ff4yC/bRaXw722WTl53V//jrPtsnMK/XRa7fzMNZzEJ5a&#13;&#10;/268EAcdHMbwLxQWkMs/AAAA//8DAFBLAQItABQABgAIAAAAIQDb4fbL7gAAAIUBAAATAAAAAAAA&#13;&#10;AAAAAAAAAAAAAABbQ29udGVudF9UeXBlc10ueG1sUEsBAi0AFAAGAAgAAAAhAFr0LFu/AAAAFQEA&#13;&#10;AAsAAAAAAAAAAAAAAAAAHwEAAF9yZWxzLy5yZWxzUEsBAi0AFAAGAAgAAAAhANjXWFzHAAAA4AAA&#13;&#10;AA8AAAAAAAAAAAAAAAAABwIAAGRycy9kb3ducmV2LnhtbFBLBQYAAAAAAwADALcAAAD7AgAAAAA=&#13;&#10;" filled="f" stroked="f">
                  <v:textbox inset="0,0,0,0">
                    <w:txbxContent>
                      <w:p w14:paraId="3BE52CC6" w14:textId="77777777" w:rsidR="00177E13" w:rsidRDefault="001E5FE3">
                        <w:pPr>
                          <w:spacing w:after="160" w:line="258" w:lineRule="auto"/>
                          <w:ind w:left="0" w:firstLine="0"/>
                          <w:textDirection w:val="btLr"/>
                        </w:pPr>
                        <w:r>
                          <w:rPr>
                            <w:rFonts w:ascii="Calibri" w:eastAsia="Calibri" w:hAnsi="Calibri" w:cs="Calibri"/>
                            <w:strike/>
                            <w:color w:val="000000"/>
                            <w:sz w:val="19"/>
                          </w:rPr>
                          <w:t>e</w:t>
                        </w:r>
                      </w:p>
                    </w:txbxContent>
                  </v:textbox>
                </v:rect>
                <v:rect id="Rectangle 16" o:spid="_x0000_s1120" style="position:absolute;left:5002;top:804;width:177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cYrxgAAAOAAAAAPAAAAZHJzL2Rvd25yZXYueG1sRI9Nq8Iw&#13;&#10;EEX3D/wPYQR3z1QXotUo4ge69AvU3dDMa8trJqWJtvrrjSC4GWa43DOcyawxhbhT5XLLCnrdCARx&#13;&#10;YnXOqYLTcf07BOE8ssbCMil4kIPZtPUzwVjbmvd0P/hUBAi7GBVk3pexlC7JyKDr2pI4ZH+2MujD&#13;&#10;WaVSV1gHuClkP4oG0mDO4UOGJS0ySv4PN6NgMyznl6191mmxum7Ou/NoeRx5pTrtZjkOYz4G4anx&#13;&#10;38YHsdXBYQBvobCAnL4AAAD//wMAUEsBAi0AFAAGAAgAAAAhANvh9svuAAAAhQEAABMAAAAAAAAA&#13;&#10;AAAAAAAAAAAAAFtDb250ZW50X1R5cGVzXS54bWxQSwECLQAUAAYACAAAACEAWvQsW78AAAAVAQAA&#13;&#10;CwAAAAAAAAAAAAAAAAAfAQAAX3JlbHMvLnJlbHNQSwECLQAUAAYACAAAACEAKAXGK8YAAADgAAAA&#13;&#10;DwAAAAAAAAAAAAAAAAAHAgAAZHJzL2Rvd25yZXYueG1sUEsFBgAAAAADAAMAtwAAAPoCAAAAAA==&#13;&#10;" filled="f" stroked="f">
                  <v:textbox inset="0,0,0,0">
                    <w:txbxContent>
                      <w:p w14:paraId="54FA1D6B"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at</w:t>
                        </w:r>
                      </w:p>
                    </w:txbxContent>
                  </v:textbox>
                </v:rect>
                <v:rect id="Rectangle 17" o:spid="_x0000_s1121" style="position:absolute;left:5876;top:658;width:660;height:26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WOwxwAAAOAAAAAPAAAAZHJzL2Rvd25yZXYueG1sRI9Ni8Iw&#13;&#10;EIbvgv8hjLA3TfXgRzWK6Ioed62g3oZmbIvNpDRZ2/XXbxYEL8MML+8zPItVa0rxoNoVlhUMBxEI&#13;&#10;4tTqgjMFp2TXn4JwHlljaZkU/JKD1bLbWWCsbcPf9Dj6TAQIuxgV5N5XsZQuzcmgG9iKOGQ3Wxv0&#13;&#10;4awzqWtsAtyUchRFY2mw4PAhx4o2OaX3449RsJ9W68vBPpus/Lzuz1/n2TaZeaU+eu12HsZ6DsJT&#13;&#10;69+NF+Kgg8ME/oXCAnL5BwAA//8DAFBLAQItABQABgAIAAAAIQDb4fbL7gAAAIUBAAATAAAAAAAA&#13;&#10;AAAAAAAAAAAAAABbQ29udGVudF9UeXBlc10ueG1sUEsBAi0AFAAGAAgAAAAhAFr0LFu/AAAAFQEA&#13;&#10;AAsAAAAAAAAAAAAAAAAAHwEAAF9yZWxzLy5yZWxzUEsBAi0AFAAGAAgAAAAhAEdJY7DHAAAA4AAA&#13;&#10;AA8AAAAAAAAAAAAAAAAABwIAAGRycy9kb3ducmV2LnhtbFBLBQYAAAAAAwADALcAAAD7AgAAAAA=&#13;&#10;" filled="f" stroked="f">
                  <v:textbox inset="0,0,0,0">
                    <w:txbxContent>
                      <w:p w14:paraId="44856E0D"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v:textbox>
                </v:rect>
                <v:rect id="Rectangle 18" o:spid="_x0000_s1122" style="position:absolute;left:6108;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1vfCyAAAAOAAAAAPAAAAZHJzL2Rvd25yZXYueG1sRI9Ba8JA&#13;&#10;EIXvhf6HZQq9NZt6EI1ZRbSix9YUbG9DdpoEs7Mhu5q0v75zELw85vGYb+blq9G16kp9aDwbeE1S&#13;&#10;UMSltw1XBj6L3csMVIjIFlvPZOCXAqyWjw85ZtYP/EHXY6yUQDhkaKCOscu0DmVNDkPiO2LJfnzv&#13;&#10;MIrtK217HATuWj1J06l22LBcqLGjTU3l+XhxBvazbv118H9D1b5970/vp/m2mEdjnp/G7UJkvQAV&#13;&#10;aYz3jRviYKWDfCyFZAC9/AcAAP//AwBQSwECLQAUAAYACAAAACEA2+H2y+4AAACFAQAAEwAAAAAA&#13;&#10;AAAAAAAAAAAAAAAAW0NvbnRlbnRfVHlwZXNdLnhtbFBLAQItABQABgAIAAAAIQBa9CxbvwAAABUB&#13;&#10;AAALAAAAAAAAAAAAAAAAAB8BAABfcmVscy8ucmVsc1BLAQItABQABgAIAAAAIQA21vfCyAAAAOAA&#13;&#10;AAAPAAAAAAAAAAAAAAAAAAcCAABkcnMvZG93bnJldi54bWxQSwUGAAAAAAMAAwC3AAAA/AIAAAAA&#13;&#10;" filled="f" stroked="f">
                  <v:textbox inset="0,0,0,0">
                    <w:txbxContent>
                      <w:p w14:paraId="03A13608"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rect id="Rectangle 19" o:spid="_x0000_s1123" style="position:absolute;left:6388;top:541;width:0;height:29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lJZyAAAAOAAAAAPAAAAZHJzL2Rvd25yZXYueG1sRI/BasJA&#13;&#10;EIbvBd9hmUJvddMexERXEWNJjlYLtrchO02C2dmQXZPUp+8Kgpdhhp//G77lejSN6KlztWUFb9MI&#13;&#10;BHFhdc2lgq/jx+schPPIGhvLpOCPHKxXk6clJtoO/En9wZciQNglqKDyvk2kdEVFBt3UtsQh+7Wd&#13;&#10;QR/OrpS6wyHATSPfo2gmDdYcPlTY0rai4ny4GAXZvN185/Y6lM3uJzvtT3F6jL1SL89jughjswDh&#13;&#10;afSPxh2R6+AQw00oLCBX/wAAAP//AwBQSwECLQAUAAYACAAAACEA2+H2y+4AAACFAQAAEwAAAAAA&#13;&#10;AAAAAAAAAAAAAAAAW0NvbnRlbnRfVHlwZXNdLnhtbFBLAQItABQABgAIAAAAIQBa9CxbvwAAABUB&#13;&#10;AAALAAAAAAAAAAAAAAAAAB8BAABfcmVscy8ucmVsc1BLAQItABQABgAIAAAAIQBZmlJZyAAAAOAA&#13;&#10;AAAPAAAAAAAAAAAAAAAAAAcCAABkcnMvZG93bnJldi54bWxQSwUGAAAAAAMAAwC3AAAA/AIAAAAA&#13;&#10;" filled="f" stroked="f">
                  <v:textbox inset="0,0,0,0">
                    <w:txbxContent>
                      <w:p w14:paraId="261CA807"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v:textbox>
                </v:rect>
                <v:shape id="Freeform 20" o:spid="_x0000_s1124" style="position:absolute;left:6452;top:1406;width:237;height:325;visibility:visible;mso-wrap-style:square;v-text-anchor:middle" coordsize="23662,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ONxgAAAOAAAAAPAAAAZHJzL2Rvd25yZXYueG1sRI/RasJA&#13;&#10;EEXfC/7DMoJvdaOglOgqpVZsH4Sa9gOG7JgEs7Nhdxtjv77zIPgycBnuuZz1dnCt6inExrOB2TQD&#13;&#10;RVx623Bl4Od7//wCKiZki61nMnCjCNvN6GmNufVXPlFfpEoJhGOOBuqUulzrWNbkME59Ryy/sw8O&#13;&#10;k8RQaRvwKnDX6nmWLbXDhmWhxo7eaiovxa8zUAzHS/lVfB5w8ecWGYf+/M69MZPxsFvJeV2BSjSk&#13;&#10;R+OO+LAG5qIgQiIDevMPAAD//wMAUEsBAi0AFAAGAAgAAAAhANvh9svuAAAAhQEAABMAAAAAAAAA&#13;&#10;AAAAAAAAAAAAAFtDb250ZW50X1R5cGVzXS54bWxQSwECLQAUAAYACAAAACEAWvQsW78AAAAVAQAA&#13;&#10;CwAAAAAAAAAAAAAAAAAfAQAAX3JlbHMvLnJlbHNQSwECLQAUAAYACAAAACEAPyBjjcYAAADgAAAA&#13;&#10;DwAAAAAAAAAAAAAAAAAHAgAAZHJzL2Rvd25yZXYueG1sUEsFBgAAAAADAAMAtwAAAPoCAAAAAA==&#13;&#10;" adj="-11796480,,5400" path="m23662,r,11353l19898,12285v-2382,991,-3772,2277,-4182,3877c15326,17762,15488,19029,16221,19962v743,915,2286,1362,4629,1362l23662,20003r,9849l14707,32459v-5258,,-9144,-1552,-11630,-4658c600,24677,,20534,1286,15380,2591,10228,5629,6465,10411,4084,12811,2884,16069,1753,20185,692l23662,xe" fillcolor="#7f7f7f" stroked="f">
                  <v:stroke joinstyle="miter"/>
                  <v:formulas/>
                  <v:path arrowok="t" o:extrusionok="f" o:connecttype="custom" textboxrect="0,0,23662,32459"/>
                  <v:textbox inset="2.53958mm,2.53958mm,2.53958mm,2.53958mm">
                    <w:txbxContent>
                      <w:p w14:paraId="6952F41C" w14:textId="77777777" w:rsidR="00177E13" w:rsidRDefault="00177E13">
                        <w:pPr>
                          <w:spacing w:after="0" w:line="240" w:lineRule="auto"/>
                          <w:ind w:left="0" w:firstLine="0"/>
                          <w:textDirection w:val="btLr"/>
                        </w:pPr>
                      </w:p>
                    </w:txbxContent>
                  </v:textbox>
                </v:shape>
                <v:shape id="Freeform 21" o:spid="_x0000_s1125" style="position:absolute;left:6991;top:1222;width:265;height:509;visibility:visible;mso-wrap-style:square;v-text-anchor:middle" coordsize="26551,5092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rrZxwAAAOAAAAAPAAAAZHJzL2Rvd25yZXYueG1sRI9Ra8Iw&#13;&#10;FIXfhf2HcAXfNLUPpVSjDGVuAzdYtx9waa5NsbkpTdT47xdhsJcDh8P5Dme9jbYXVxp951jBcpGB&#13;&#10;IG6c7rhV8PP9Mi9B+ICssXdMCu7kYbt5mqyx0u7GX3StQysShH2FCkwIQyWlbwxZ9As3EKfs5EaL&#13;&#10;IdmxlXrEW4LbXuZZVkiLHacFgwPtDDXn+mIVfJ6L9+OpLj7KQxHz2FtvXvelUrNp3K+SPK9ABIrh&#13;&#10;v/GHeNMK8iU8DqUzIDe/AAAA//8DAFBLAQItABQABgAIAAAAIQDb4fbL7gAAAIUBAAATAAAAAAAA&#13;&#10;AAAAAAAAAAAAAABbQ29udGVudF9UeXBlc10ueG1sUEsBAi0AFAAGAAgAAAAhAFr0LFu/AAAAFQEA&#13;&#10;AAsAAAAAAAAAAAAAAAAAHwEAAF9yZWxzLy5yZWxzUEsBAi0AFAAGAAgAAAAhAMWyutnHAAAA4AAA&#13;&#10;AA8AAAAAAAAAAAAAAAAABwIAAGRycy9kb3ducmV2LnhtbFBLBQYAAAAAAwADALcAAAD7AgAAAAA=&#13;&#10;" adj="-11796480,,5400" path="m26551,r,10217l22403,11809v-2401,2401,-4296,6382,-5687,11945c15316,29316,15116,33383,16097,35946v991,2572,2763,3848,5334,3848l26551,37470r,10281l15545,50929v-5639,,-9811,-2525,-12507,-7592c362,38260,,31783,1953,23887,3924,16001,7830,9581,13668,4608l26551,xe" fillcolor="#7f7f7f" stroked="f">
                  <v:stroke joinstyle="miter"/>
                  <v:formulas/>
                  <v:path arrowok="t" o:extrusionok="f" o:connecttype="custom" textboxrect="0,0,26551,50929"/>
                  <v:textbox inset="2.53958mm,2.53958mm,2.53958mm,2.53958mm">
                    <w:txbxContent>
                      <w:p w14:paraId="79B8964B" w14:textId="77777777" w:rsidR="00177E13" w:rsidRDefault="00177E13">
                        <w:pPr>
                          <w:spacing w:after="0" w:line="240" w:lineRule="auto"/>
                          <w:ind w:left="0" w:firstLine="0"/>
                          <w:textDirection w:val="btLr"/>
                        </w:pPr>
                      </w:p>
                    </w:txbxContent>
                  </v:textbox>
                </v:shape>
                <v:shape id="Freeform 22" o:spid="_x0000_s1126" style="position:absolute;left:7526;top:1406;width:236;height:325;visibility:visible;mso-wrap-style:square;v-text-anchor:middle" coordsize="23653,3246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hDEmyQAAAOAAAAAPAAAAZHJzL2Rvd25yZXYueG1sRI9Ba8JA&#13;&#10;FITvQv/D8gQvRTcNVjS6SlGUXooaRTw+ss8kNPs2ZFeN/fXdQsHLwDDMN8xs0ZpK3KhxpWUFb4MI&#13;&#10;BHFmdcm5guNh3R+DcB5ZY2WZFDzIwWL+0plhou2d93RLfS4ChF2CCgrv60RKlxVk0A1sTRyyi20M&#13;&#10;+mCbXOoG7wFuKhlH0UgaLDksFFjTsqDsO70aBZuahuP0+vpldj/neLWdnN6Xm5NSvW67mgb5mILw&#13;&#10;1Ppn4x/xqRXEMfwdCmdAzn8BAAD//wMAUEsBAi0AFAAGAAgAAAAhANvh9svuAAAAhQEAABMAAAAA&#13;&#10;AAAAAAAAAAAAAAAAAFtDb250ZW50X1R5cGVzXS54bWxQSwECLQAUAAYACAAAACEAWvQsW78AAAAV&#13;&#10;AQAACwAAAAAAAAAAAAAAAAAfAQAAX3JlbHMvLnJlbHNQSwECLQAUAAYACAAAACEAeoQxJskAAADg&#13;&#10;AAAADwAAAAAAAAAAAAAAAAAHAgAAZHJzL2Rvd25yZXYueG1sUEsFBgAAAAADAAMAtwAAAP0CAAAA&#13;&#10;AA==&#13;&#10;" adj="-11796480,,5400" path="m23653,r,11353l19888,12286v-2381,991,-3772,2277,-4181,3877c15316,17762,15488,19030,16212,19963v742,915,2286,1362,4629,1362l23653,20003r,9849l14697,32460v-5258,,-9134,-1553,-11630,-4658c591,24678,,20534,1276,15381,2581,10229,5620,6466,10401,4085,12802,2885,16059,1753,20175,693l23653,xe" fillcolor="#7f7f7f" stroked="f">
                  <v:stroke joinstyle="miter"/>
                  <v:formulas/>
                  <v:path arrowok="t" o:extrusionok="f" o:connecttype="custom" textboxrect="0,0,23653,32460"/>
                  <v:textbox inset="2.53958mm,2.53958mm,2.53958mm,2.53958mm">
                    <w:txbxContent>
                      <w:p w14:paraId="4F3E5598" w14:textId="77777777" w:rsidR="00177E13" w:rsidRDefault="00177E13">
                        <w:pPr>
                          <w:spacing w:after="0" w:line="240" w:lineRule="auto"/>
                          <w:ind w:left="0" w:firstLine="0"/>
                          <w:textDirection w:val="btLr"/>
                        </w:pPr>
                      </w:p>
                    </w:txbxContent>
                  </v:textbox>
                </v:shape>
                <v:shape id="Freeform 23" o:spid="_x0000_s1127" style="position:absolute;left:7624;top:1181;width:138;height:202;visibility:visible;mso-wrap-style:square;v-text-anchor:middle" coordsize="13804,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BAH9wwAAAOAAAAAPAAAAZHJzL2Rvd25yZXYueG1sRI9LC8Iw&#13;&#10;EITvgv8hrOBFNPWBSDWKKIIefRz0tjRrW202pYla/70RBC8DwzDfMLNFbQrxpMrllhX0exEI4sTq&#13;&#10;nFMFp+OmOwHhPLLGwjIpeJODxbzZmGGs7Yv39Dz4VAQIuxgVZN6XsZQuycig69mSOGRXWxn0wVap&#13;&#10;1BW+AtwUchBFY2kw57CQYUmrjJL74WEU3C5sb+Um3+142FnV186I1+6sVLtVr6dBllMQnmr/b/wQ&#13;&#10;W61gMITvoXAG5PwDAAD//wMAUEsBAi0AFAAGAAgAAAAhANvh9svuAAAAhQEAABMAAAAAAAAAAAAA&#13;&#10;AAAAAAAAAFtDb250ZW50X1R5cGVzXS54bWxQSwECLQAUAAYACAAAACEAWvQsW78AAAAVAQAACwAA&#13;&#10;AAAAAAAAAAAAAAAfAQAAX3JlbHMvLnJlbHNQSwECLQAUAAYACAAAACEA5wQB/cMAAADgAAAADwAA&#13;&#10;AAAAAAAAAAAAAAAHAgAAZHJzL2Rvd25yZXYueG1sUEsFBgAAAAADAAMAtwAAAPcCAAAAAA==&#13;&#10;" path="m3543,l9373,r362,2153l13804,1815r,12025l8201,15183,6525,19869,,20231,3543,xe" fillcolor="#7f7f7f" stroked="f">
                  <v:path arrowok="t" o:extrusionok="f"/>
                </v:shape>
                <v:shape id="Freeform 24" o:spid="_x0000_s1128" style="position:absolute;left:7256;top:962;width:348;height:763;visibility:visible;mso-wrap-style:square;v-text-anchor:middle" coordsize="34781,763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bY3dyAAAAOAAAAAPAAAAZHJzL2Rvd25yZXYueG1sRI9Ba8JA&#13;&#10;FITvhf6H5RV6091K0BJdxbaU2lMxFfH42H0mwezbkF2T9N+7hUIvA8Mw3zCrzega0VMXas8anqYK&#13;&#10;BLHxtuZSw+H7ffIMIkRki41n0vBDATbr+7sV5tYPvKe+iKVIEA45aqhibHMpg6nIYZj6ljhlZ985&#13;&#10;jMl2pbQdDgnuGjlTai4d1pwWKmzptSJzKa5Ogz0umuNXf82yz60qXsxw+jBqp/Xjw/i2TLJdgog0&#13;&#10;xv/GH2JnNcwy+D2UzoBc3wAAAP//AwBQSwECLQAUAAYACAAAACEA2+H2y+4AAACFAQAAEwAAAAAA&#13;&#10;AAAAAAAAAAAAAAAAW0NvbnRlbnRfVHlwZXNdLnhtbFBLAQItABQABgAIAAAAIQBa9CxbvwAAABUB&#13;&#10;AAALAAAAAAAAAAAAAAAAAB8BAABfcmVscy8ucmVsc1BLAQItABQABgAIAAAAIQCobY3dyAAAAOAA&#13;&#10;AAAPAAAAAAAAAAAAAAAAAAcCAABkcnMvZG93bnJldi54bWxQSwUGAAAAAAMAAwC3AAAA/AIAAAAA&#13;&#10;" adj="-11796480,,5400" path="m34781,l27275,24641,20188,52969,17369,67894r3934,867l19407,74953,100,76324,1462,73276,,73699,,63418,3777,61703,6768,51931,11063,34767c9349,34357,7406,34157,5234,34157l,36165,,25948,7939,23108v2620,,4591,143,5915,448l13911,23384,16674,8792,11568,7954,13521,1648,34781,xe" fillcolor="#7f7f7f" stroked="f">
                  <v:stroke joinstyle="miter"/>
                  <v:formulas/>
                  <v:path arrowok="t" o:extrusionok="f" o:connecttype="custom" textboxrect="0,0,34781,76324"/>
                  <v:textbox inset="2.53958mm,2.53958mm,2.53958mm,2.53958mm">
                    <w:txbxContent>
                      <w:p w14:paraId="6A4A5797" w14:textId="77777777" w:rsidR="00177E13" w:rsidRDefault="00177E13">
                        <w:pPr>
                          <w:spacing w:after="0" w:line="240" w:lineRule="auto"/>
                          <w:ind w:left="0" w:firstLine="0"/>
                          <w:textDirection w:val="btLr"/>
                        </w:pPr>
                      </w:p>
                    </w:txbxContent>
                  </v:textbox>
                </v:shape>
                <v:shape id="Freeform 25" o:spid="_x0000_s1129" style="position:absolute;left:8033;top:1193;width:860;height:521;visibility:visible;mso-wrap-style:square;v-text-anchor:middle" coordsize="86011,52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4A5yQAAAOAAAAAPAAAAZHJzL2Rvd25yZXYueG1sRI9BawIx&#13;&#10;FITvhf6H8Aq91WyF1roaRVoKtiJSK9LeHpvXzWrysiSprv++EYReBoZhvmHG085ZcaAQG88K7nsF&#13;&#10;COLK64ZrBZvP17snEDEha7SeScGJIkwn11djLLU/8gcd1qkWGcKxRAUmpbaUMlaGHMaeb4lz9uOD&#13;&#10;w5RtqKUOeMxwZ2W/KB6lw4bzgsGWng1V+/WvU7DYDu1s+W3C15t9H+7mklenASt1e9O9jLLMRiAS&#13;&#10;dem/cUHMtYL+A5wP5TMgJ38AAAD//wMAUEsBAi0AFAAGAAgAAAAhANvh9svuAAAAhQEAABMAAAAA&#13;&#10;AAAAAAAAAAAAAAAAAFtDb250ZW50X1R5cGVzXS54bWxQSwECLQAUAAYACAAAACEAWvQsW78AAAAV&#13;&#10;AQAACwAAAAAAAAAAAAAAAAAfAQAAX3JlbHMvLnJlbHNQSwECLQAUAAYACAAAACEAQqOAOckAAADg&#13;&#10;AAAADwAAAAAAAAAAAAAAAAAHAgAAZHJzL2Rvd25yZXYueG1sUEsFBgAAAAADAAMAtwAAAP0CAAAA&#13;&#10;AA==&#13;&#10;" adj="-11796480,,5400" path="m44120,v5743,,9239,1772,10487,5324c60417,1772,66389,,72552,v5172,,8830,1800,10963,5411c85658,9020,86011,13688,84582,19421l81924,29994,77072,44477r5414,1338l80562,52074r-23555,l58455,45120r5220,-552l68532,28823,71104,18697v514,-2142,419,-3686,-314,-4638c70085,13116,68294,12640,65408,12640v-2867,,-5934,1066,-9211,3209l52654,29994,47815,44438r7125,825l52873,52074r-25136,l29185,45120r5219,-552l39262,28823,41824,18697v524,-2142,419,-3686,-305,-4638c40815,13116,39100,12640,36385,12640v-2695,,-5676,1076,-8924,3238l24641,25089r-1229,4877l18572,44438r7126,825l23632,52074,,52074,1333,45539r3772,-838l9992,28823r1219,-4877l14087,9010,10096,8172,12020,1981,32204,305,30775,3543c33938,1181,38386,,44120,xe" fillcolor="#7f7f7f" stroked="f">
                  <v:stroke joinstyle="miter"/>
                  <v:formulas/>
                  <v:path arrowok="t" o:extrusionok="f" o:connecttype="custom" textboxrect="0,0,86011,52074"/>
                  <v:textbox inset="2.53958mm,2.53958mm,2.53958mm,2.53958mm">
                    <w:txbxContent>
                      <w:p w14:paraId="7F29CC82" w14:textId="77777777" w:rsidR="00177E13" w:rsidRDefault="00177E13">
                        <w:pPr>
                          <w:spacing w:after="0" w:line="240" w:lineRule="auto"/>
                          <w:ind w:left="0" w:firstLine="0"/>
                          <w:textDirection w:val="btLr"/>
                        </w:pPr>
                      </w:p>
                    </w:txbxContent>
                  </v:textbox>
                </v:shape>
                <v:shape id="Freeform 26" o:spid="_x0000_s1130" style="position:absolute;left:7762;top:1193;width:267;height:532;visibility:visible;mso-wrap-style:square;v-text-anchor:middle" coordsize="26696,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PqpyAAAAOAAAAAPAAAAZHJzL2Rvd25yZXYueG1sRI9Ba8JA&#13;&#10;FITvhf6H5RV6azZaEImuEltaqiha7aHHx+5rEsy+Ddmtif/eFQQvA8Mw3zDTeW9rcaLWV44VDJIU&#13;&#10;BLF2puJCwc/h42UMwgdkg7VjUnAmD/PZ48MUM+M6/qbTPhQiQthnqKAMocmk9Lokiz5xDXHM/lxr&#13;&#10;MUTbFtK02EW4reUwTUfSYsVxocSG3krSx/2/VaD1Z/66Xu02y6M8LLT0HW5/c6Wen/r3SZR8AiJQ&#13;&#10;H+6NG+LLKBiO4HoongE5uwAAAP//AwBQSwECLQAUAAYACAAAACEA2+H2y+4AAACFAQAAEwAAAAAA&#13;&#10;AAAAAAAAAAAAAAAAW0NvbnRlbnRfVHlwZXNdLnhtbFBLAQItABQABgAIAAAAIQBa9CxbvwAAABUB&#13;&#10;AAALAAAAAAAAAAAAAAAAAB8BAABfcmVscy8ucmVsc1BLAQItABQABgAIAAAAIQDvtPqpyAAAAOAA&#13;&#10;AAAPAAAAAAAAAAAAAAAAAAcCAABkcnMvZG93bnJldi54bWxQSwUGAAAAAAMAAwC3AAAA/AIAAAAA&#13;&#10;" adj="-11796480,,5400" path="m6731,v7106,,12335,1629,15679,4887c25762,8115,26696,12744,25200,18755l22162,29994,19371,44786r3934,867l21409,51845,2102,53216,3407,50168,,51160,,41311,5779,38595,8151,30642,,32662,,21309,11446,19031r391,-1448c12380,15364,12227,13745,11389,12726,10570,11678,8751,11164,5922,11164l,12583,,558,6731,xe" fillcolor="#7f7f7f" stroked="f">
                  <v:stroke joinstyle="miter"/>
                  <v:formulas/>
                  <v:path arrowok="t" o:extrusionok="f" o:connecttype="custom" textboxrect="0,0,26696,53216"/>
                  <v:textbox inset="2.53958mm,2.53958mm,2.53958mm,2.53958mm">
                    <w:txbxContent>
                      <w:p w14:paraId="2E48D7EA" w14:textId="77777777" w:rsidR="00177E13" w:rsidRDefault="00177E13">
                        <w:pPr>
                          <w:spacing w:after="0" w:line="240" w:lineRule="auto"/>
                          <w:ind w:left="0" w:firstLine="0"/>
                          <w:textDirection w:val="btLr"/>
                        </w:pPr>
                      </w:p>
                    </w:txbxContent>
                  </v:textbox>
                </v:shape>
                <v:shape id="Freeform 27" o:spid="_x0000_s1131" style="position:absolute;left:8908;top:967;width:317;height:764;visibility:visible;mso-wrap-style:square;v-text-anchor:middle" coordsize="31740,763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Jx9yAAAAOAAAAAPAAAAZHJzL2Rvd25yZXYueG1sRI9Ba8JA&#13;&#10;FITvBf/D8oTe6qZSa4muoVgKOdiCsZDrM/tMQrNv0+yq6793C4KXgWGYb5hlFkwnTjS41rKC50kC&#13;&#10;griyuuVawc/u8+kNhPPIGjvLpOBCDrLV6GGJqbZn3tKp8LWIEHYpKmi871MpXdWQQTexPXHMDnYw&#13;&#10;6KMdaqkHPEe46eQ0SV6lwZbjQoM9rRuqfoujUfC9/ttXG29m269ZOQ9J+RKKMlfqcRw+FlHeFyA8&#13;&#10;BX9v3BC5VjCdw/+heAbk6goAAP//AwBQSwECLQAUAAYACAAAACEA2+H2y+4AAACFAQAAEwAAAAAA&#13;&#10;AAAAAAAAAAAAAAAAW0NvbnRlbnRfVHlwZXNdLnhtbFBLAQItABQABgAIAAAAIQBa9CxbvwAAABUB&#13;&#10;AAALAAAAAAAAAAAAAAAAAB8BAABfcmVscy8ucmVsc1BLAQItABQABgAIAAAAIQCVeJx9yAAAAOAA&#13;&#10;AAAPAAAAAAAAAAAAAAAAAAcCAABkcnMvZG93bnJldi54bWxQSwUGAAAAAAMAAwC3AAAA/AIAAAAA&#13;&#10;" adj="-11796480,,5400" path="m31740,r,20082l30499,24156r-219,924l31740,24779r,11274l26956,38415,23384,52617,21012,64732v1734,429,3610,639,5639,639l31740,63347r,10352l24584,76391c17269,76391,9077,74981,,72153l2172,66067r3352,l9963,51446,17107,22899,19898,8335,14764,7469,16716,1163,31740,xe" fillcolor="#7f7f7f" stroked="f">
                  <v:stroke joinstyle="miter"/>
                  <v:formulas/>
                  <v:path arrowok="t" o:extrusionok="f" o:connecttype="custom" textboxrect="0,0,31740,76391"/>
                  <v:textbox inset="2.53958mm,2.53958mm,2.53958mm,2.53958mm">
                    <w:txbxContent>
                      <w:p w14:paraId="1EC7584F" w14:textId="77777777" w:rsidR="00177E13" w:rsidRDefault="00177E13">
                        <w:pPr>
                          <w:spacing w:after="0" w:line="240" w:lineRule="auto"/>
                          <w:ind w:left="0" w:firstLine="0"/>
                          <w:textDirection w:val="btLr"/>
                        </w:pPr>
                      </w:p>
                    </w:txbxContent>
                  </v:textbox>
                </v:shape>
                <v:shape id="Freeform 28" o:spid="_x0000_s1132" style="position:absolute;left:9490;top:1218;width:273;height:513;visibility:visible;mso-wrap-style:square;v-text-anchor:middle" coordsize="27321,512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yKqUxwAAAOAAAAAPAAAAZHJzL2Rvd25yZXYueG1sRI/BagIx&#13;&#10;EIbvQt8hTKEXqUk9qKxGKZYWFTyofYBhM91duplsk1TXt3cOgpeBn+H/Zr7FqvetOlNMTWALbyMD&#13;&#10;irgMruHKwvfp83UGKmVkh21gsnClBKvl02CBhQsXPtD5mCslEE4FWqhz7gqtU1mTxzQKHbHsfkL0&#13;&#10;mCXGSruIF4H7Vo+NmWiPDcuFGjta11T+Hv+9heFhasx6e5ryfh+br367cxvzZ+3Lc/8xl/E+B5Wp&#13;&#10;z4/GHbFxFsbysQiJDOjlDQAA//8DAFBLAQItABQABgAIAAAAIQDb4fbL7gAAAIUBAAATAAAAAAAA&#13;&#10;AAAAAAAAAAAAAABbQ29udGVudF9UeXBlc10ueG1sUEsBAi0AFAAGAAgAAAAhAFr0LFu/AAAAFQEA&#13;&#10;AAsAAAAAAAAAAAAAAAAAHwEAAF9yZWxzLy5yZWxzUEsBAi0AFAAGAAgAAAAhAGfIqpTHAAAA4AAA&#13;&#10;AA8AAAAAAAAAAAAAAAAABwIAAGRycy9kb3ducmV2LnhtbFBLBQYAAAAAAwADALcAAAD7AgAAAAA=&#13;&#10;" adj="-11796480,,5400" path="m27321,r,10054l22298,12026v-2134,2237,-3953,6305,-5439,12220c14221,34857,16497,40153,23698,40153r3623,-1573l27321,48903r-6528,2385c13002,51288,7410,48896,4020,44115,657,39333,,32866,2038,24694,4086,16511,7982,9940,13735,4967l27321,xe" fillcolor="#7f7f7f" stroked="f">
                  <v:stroke joinstyle="miter"/>
                  <v:formulas/>
                  <v:path arrowok="t" o:extrusionok="f" o:connecttype="custom" textboxrect="0,0,27321,51288"/>
                  <v:textbox inset="2.53958mm,2.53958mm,2.53958mm,2.53958mm">
                    <w:txbxContent>
                      <w:p w14:paraId="1A6AF6AE" w14:textId="77777777" w:rsidR="00177E13" w:rsidRDefault="00177E13">
                        <w:pPr>
                          <w:spacing w:after="0" w:line="240" w:lineRule="auto"/>
                          <w:ind w:left="0" w:firstLine="0"/>
                          <w:textDirection w:val="btLr"/>
                        </w:pPr>
                      </w:p>
                    </w:txbxContent>
                  </v:textbox>
                </v:shape>
                <v:shape id="Freeform 29" o:spid="_x0000_s1133" style="position:absolute;left:9225;top:1193;width:263;height:511;visibility:visible;mso-wrap-style:square;v-text-anchor:middle" coordsize="26239,5107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7uTyQAAAOAAAAAPAAAAZHJzL2Rvd25yZXYueG1sRI9Ba8JA&#13;&#10;FITvgv9heYIX0U081Da6itgWSntSq+eX7DMJZt+u2VXT/vpuodDLwDDMN8xi1ZlG3Kj1tWUF6SQB&#13;&#10;QVxYXXOp4HP/On4E4QOyxsYyKfgiD6tlv7fATNs7b+m2C6WIEPYZKqhCcJmUvqjIoJ9YRxyzk20N&#13;&#10;hmjbUuoW7xFuGjlNkgdpsOa4UKGjTUXFeXc1Ci6z2fsBaZM6t87z71GaH1/2H0oNB93zPMp6DiJQ&#13;&#10;F/4bf4g3rWD6BL+H4hmQyx8AAAD//wMAUEsBAi0AFAAGAAgAAAAhANvh9svuAAAAhQEAABMAAAAA&#13;&#10;AAAAAAAAAAAAAAAAAFtDb250ZW50X1R5cGVzXS54bWxQSwECLQAUAAYACAAAACEAWvQsW78AAAAV&#13;&#10;AQAACwAAAAAAAAAAAAAAAAAfAQAAX3JlbHMvLnJlbHNQSwECLQAUAAYACAAAACEA5ZO7k8kAAADg&#13;&#10;AAAADwAAAAAAAAAAAAAAAAAHAgAAZHJzL2Rvd25yZXYueG1sUEsFBgAAAAADAAMAtwAAAP0CAAAA&#13;&#10;AA==&#13;&#10;" adj="-11796480,,5400" path="m10475,v5772,,10001,2534,12697,7620c25877,12678,26239,19164,24267,27070,22315,34957,18409,41386,12570,46348l,51077,,40725,3893,39177c6236,36776,8103,32795,9503,27232v1391,-5581,1601,-9649,610,-12221c9132,12440,7284,11164,4589,11164l,13430,,2156,10475,xe" fillcolor="#7f7f7f" stroked="f">
                  <v:stroke joinstyle="miter"/>
                  <v:formulas/>
                  <v:path arrowok="t" o:extrusionok="f" o:connecttype="custom" textboxrect="0,0,26239,51077"/>
                  <v:textbox inset="2.53958mm,2.53958mm,2.53958mm,2.53958mm">
                    <w:txbxContent>
                      <w:p w14:paraId="7B314EF9" w14:textId="77777777" w:rsidR="00177E13" w:rsidRDefault="00177E13">
                        <w:pPr>
                          <w:spacing w:after="0" w:line="240" w:lineRule="auto"/>
                          <w:ind w:left="0" w:firstLine="0"/>
                          <w:textDirection w:val="btLr"/>
                        </w:pPr>
                      </w:p>
                    </w:txbxContent>
                  </v:textbox>
                </v:shape>
                <v:shape id="Freeform 30" o:spid="_x0000_s1134" style="position:absolute;left:9225;top:962;width:63;height:206;visibility:visible;mso-wrap-style:square;v-text-anchor:middle" coordsize="6265,20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Yhk0yAAAAOAAAAAPAAAAZHJzL2Rvd25yZXYueG1sRI9BS8NA&#13;&#10;EIXvgv9hGcGL2I1VoqTdlqooQkFo7cHjkB2T4O5syI5N/PfOQehl4DG87/Et11MM5khD7hI7uJkV&#13;&#10;YIjr5DtuHBw+Xq4fwGRB9hgSk4NfyrBenZ8tsfJp5B0d99IYhXCu0EEr0lfW5rqliHmWemL9faUh&#13;&#10;omgcGusHHBUeg50XRWkjdqwLLfb01FL9vf+JDsZCyiB3udy+b3efj+Ewv9rcvzp3eTE9L/RsFmCE&#13;&#10;Jjk1/hFv3sGtKqiQyoBd/QEAAP//AwBQSwECLQAUAAYACAAAACEA2+H2y+4AAACFAQAAEwAAAAAA&#13;&#10;AAAAAAAAAAAAAAAAW0NvbnRlbnRfVHlwZXNdLnhtbFBLAQItABQABgAIAAAAIQBa9CxbvwAAABUB&#13;&#10;AAALAAAAAAAAAAAAAAAAAB8BAABfcmVscy8ucmVsc1BLAQItABQABgAIAAAAIQAbYhk0yAAAAOAA&#13;&#10;AAAPAAAAAAAAAAAAAAAAAAcCAABkcnMvZG93bnJldi54bWxQSwUGAAAAAAMAAwC3AAAA/AIAAAAA&#13;&#10;" path="m6265,l,20568,,485,6265,xe" fillcolor="#7f7f7f" stroked="f">
                  <v:path arrowok="t" o:extrusionok="f"/>
                </v:shape>
                <v:shape id="Freeform 31" o:spid="_x0000_s1135" style="position:absolute;left:10745;top:1522;width:209;height:212;visibility:visible;mso-wrap-style:square;v-text-anchor:middle" coordsize="20955,2115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aNJ1yAAAAOAAAAAPAAAAZHJzL2Rvd25yZXYueG1sRI/dasJA&#13;&#10;FITvBd9hOYXelLqxomjMKlpRpDclNg9wyB7z0+zZkN2a9O27QsGbgWGYb5hkO5hG3KhzlWUF00kE&#13;&#10;gji3uuJCQfZ1fF2CcB5ZY2OZFPySg+1mPEow1rbnlG4XX4gAYRejgtL7NpbS5SUZdBPbEofsajuD&#13;&#10;PtiukLrDPsBNI9+iaCENVhwWSmzpvaT8+/JjFJisr3fzjzT1p6w+fr7sNaW0Uur5aTisg+zWIDwN&#13;&#10;/tH4R5y1gtkU7ofCGZCbPwAAAP//AwBQSwECLQAUAAYACAAAACEA2+H2y+4AAACFAQAAEwAAAAAA&#13;&#10;AAAAAAAAAAAAAAAAW0NvbnRlbnRfVHlwZXNdLnhtbFBLAQItABQABgAIAAAAIQBa9CxbvwAAABUB&#13;&#10;AAALAAAAAAAAAAAAAAAAAB8BAABfcmVscy8ucmVsc1BLAQItABQABgAIAAAAIQCiaNJ1yAAAAOAA&#13;&#10;AAAPAAAAAAAAAAAAAAAAAAcCAABkcnMvZG93bnJldi54bWxQSwUGAAAAAAMAAwC3AAAA/AIAAAAA&#13;&#10;" adj="-11796480,,5400" path="m12640,v5286,2286,8058,6029,8315,11220c18298,15869,14135,19183,8477,21155,3496,19517,667,15821,,10077,3201,4925,7411,1562,12640,xe" fillcolor="#7f7f7f" stroked="f">
                  <v:stroke joinstyle="miter"/>
                  <v:formulas/>
                  <v:path arrowok="t" o:extrusionok="f" o:connecttype="custom" textboxrect="0,0,20955,21155"/>
                  <v:textbox inset="2.53958mm,2.53958mm,2.53958mm,2.53958mm">
                    <w:txbxContent>
                      <w:p w14:paraId="47B04686" w14:textId="77777777" w:rsidR="00177E13" w:rsidRDefault="00177E13">
                        <w:pPr>
                          <w:spacing w:after="0" w:line="240" w:lineRule="auto"/>
                          <w:ind w:left="0" w:firstLine="0"/>
                          <w:textDirection w:val="btLr"/>
                        </w:pPr>
                      </w:p>
                    </w:txbxContent>
                  </v:textbox>
                </v:shape>
                <v:shape id="Freeform 32" o:spid="_x0000_s1136" style="position:absolute;left:11485;top:1218;width:274;height:513;visibility:visible;mso-wrap-style:square;v-text-anchor:middle" coordsize="27324,512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AtHxxwAAAOAAAAAPAAAAZHJzL2Rvd25yZXYueG1sRI9Ba8JA&#13;&#10;FITvgv9heUJvujGFWpJsglgq9la14PWRfSbB7NuYXZP033cLhV4GhmG+YbJiMq0YqHeNZQXrVQSC&#13;&#10;uLS64UrB1/l9+QrCeWSNrWVS8E0Oinw+yzDRduQjDSdfiQBhl6CC2vsukdKVNRl0K9sRh+xqe4M+&#13;&#10;2L6SuscxwE0r4yh6kQYbDgs1drSrqbydHkZBM8SHj+lyjofPdbfbbsa7NXtU6mkxvaVBtikIT5P/&#13;&#10;b/whDlrBcwy/h8IZkPkPAAAA//8DAFBLAQItABQABgAIAAAAIQDb4fbL7gAAAIUBAAATAAAAAAAA&#13;&#10;AAAAAAAAAAAAAABbQ29udGVudF9UeXBlc10ueG1sUEsBAi0AFAAGAAgAAAAhAFr0LFu/AAAAFQEA&#13;&#10;AAsAAAAAAAAAAAAAAAAAHwEAAF9yZWxzLy5yZWxzUEsBAi0AFAAGAAgAAAAhANUC0fHHAAAA4AAA&#13;&#10;AA8AAAAAAAAAAAAAAAAABwIAAGRycy9kb3ducmV2LnhtbFBLBQYAAAAAAwADALcAAAD7AgAAAAA=&#13;&#10;" adj="-11796480,,5400" path="m27324,r,10054l22298,12026v-2134,2238,-3953,6305,-5439,12221c14221,34858,16497,40153,23698,40153r3626,-1573l27324,48903r-6531,2385c13002,51288,7410,48897,4029,44116,657,39334,,32867,2048,24695,4086,16512,7992,9940,13735,4968l27324,xe" fillcolor="#7f7f7f" stroked="f">
                  <v:stroke joinstyle="miter"/>
                  <v:formulas/>
                  <v:path arrowok="t" o:extrusionok="f" o:connecttype="custom" textboxrect="0,0,27324,51288"/>
                  <v:textbox inset="2.53958mm,2.53958mm,2.53958mm,2.53958mm">
                    <w:txbxContent>
                      <w:p w14:paraId="7E04E891" w14:textId="77777777" w:rsidR="00177E13" w:rsidRDefault="00177E13">
                        <w:pPr>
                          <w:spacing w:after="0" w:line="240" w:lineRule="auto"/>
                          <w:ind w:left="0" w:firstLine="0"/>
                          <w:textDirection w:val="btLr"/>
                        </w:pPr>
                      </w:p>
                    </w:txbxContent>
                  </v:textbox>
                </v:shape>
                <v:shape id="Freeform 33" o:spid="_x0000_s1137" style="position:absolute;left:9763;top:1193;width:275;height:514;visibility:visible;mso-wrap-style:square;v-text-anchor:middle" coordsize="27543,513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ofRxwAAAOAAAAAPAAAAZHJzL2Rvd25yZXYueG1sRI/NasMw&#13;&#10;EITvhbyD2EBvjZy6DcGJEkJNk1LIIT8PsFgb28RaGUn+ydtXhUIvA8Mw3zDr7Wga0ZPztWUF81kC&#13;&#10;griwuuZSwfXy+bIE4QOyxsYyKXiQh+1m8rTGTNuBT9SfQykihH2GCqoQ2kxKX1Rk0M9sSxyzm3UG&#13;&#10;Q7SulNrhEOGmka9JspAGa44LFbb0UVFxP3dGgXz7pveblvvcpof2cFocne+CUs/TMV9F2a1ABBrD&#13;&#10;f+MP8aUVpCn8HopnQG5+AAAA//8DAFBLAQItABQABgAIAAAAIQDb4fbL7gAAAIUBAAATAAAAAAAA&#13;&#10;AAAAAAAAAAAAAABbQ29udGVudF9UeXBlc10ueG1sUEsBAi0AFAAGAAgAAAAhAFr0LFu/AAAAFQEA&#13;&#10;AAsAAAAAAAAAAAAAAAAAHwEAAF9yZWxzLy5yZWxzUEsBAi0AFAAGAAgAAAAhAI7uh9HHAAAA4AAA&#13;&#10;AA8AAAAAAAAAAAAAAAAABwIAAGRycy9kb3ducmV2LnhtbFBLBQYAAAAAAwADALcAAAD7AgAAAAA=&#13;&#10;" adj="-11796480,,5400" path="m6788,v7829,,13420,2362,16764,7086c26905,11792,27543,18279,25476,26536,23438,34776,19532,41386,13789,46348l,51384,,41061,5021,38882c7359,36381,9155,32627,10407,27622,13150,16649,10836,11164,3492,11164l,12535,,2481,6788,xe" fillcolor="#7f7f7f" stroked="f">
                  <v:stroke joinstyle="miter"/>
                  <v:formulas/>
                  <v:path arrowok="t" o:extrusionok="f" o:connecttype="custom" textboxrect="0,0,27543,51384"/>
                  <v:textbox inset="2.53958mm,2.53958mm,2.53958mm,2.53958mm">
                    <w:txbxContent>
                      <w:p w14:paraId="45FAB563" w14:textId="77777777" w:rsidR="00177E13" w:rsidRDefault="00177E13">
                        <w:pPr>
                          <w:spacing w:after="0" w:line="240" w:lineRule="auto"/>
                          <w:ind w:left="0" w:firstLine="0"/>
                          <w:textDirection w:val="btLr"/>
                        </w:pPr>
                      </w:p>
                    </w:txbxContent>
                  </v:textbox>
                </v:shape>
                <v:shape id="Freeform 34" o:spid="_x0000_s1138" style="position:absolute;left:11009;top:1180;width:524;height:564;visibility:visible;mso-wrap-style:square;v-text-anchor:middle" coordsize="52359,5639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j3CxgAAAOAAAAAPAAAAZHJzL2Rvd25yZXYueG1sRI/RasJA&#13;&#10;FETfC/7DcoW+FN3YRpHoKqIIQp+qfsA1e5MNZu+G7JrEv3cLhb4MDMOcYdbbwdaio9ZXjhXMpgkI&#13;&#10;4tzpiksF18txsgThA7LG2jEpeJKH7Wb0tsZMu55/qDuHUkQI+wwVmBCaTEqfG7Lop64hjlnhWosh&#13;&#10;2raUusU+wm0tP5NkIS1WHBcMNrQ3lN/PD6ugv8ldeizN0+N3h2lRJB/z4qrU+3g4rKLsViACDeG/&#13;&#10;8Yc4aQVfKfweimdAbl4AAAD//wMAUEsBAi0AFAAGAAgAAAAhANvh9svuAAAAhQEAABMAAAAAAAAA&#13;&#10;AAAAAAAAAAAAAFtDb250ZW50X1R5cGVzXS54bWxQSwECLQAUAAYACAAAACEAWvQsW78AAAAVAQAA&#13;&#10;CwAAAAAAAAAAAAAAAAAfAQAAX3JlbHMvLnJlbHNQSwECLQAUAAYACAAAACEADEY9wsYAAADgAAAA&#13;&#10;DwAAAAAAAAAAAAAAAAAHAgAAZHJzL2Rvd25yZXYueG1sUEsFBgAAAAADAAMAtwAAAPoCAAAAAA==&#13;&#10;" adj="-11796480,,5400" path="m46025,r6334,l46196,20517r-6505,l40672,14963c38252,13411,35433,12640,32214,12640v-3220,,-6344,1475,-9383,4409c19821,19973,17697,23879,16469,28775v-1220,4876,-1220,8630,,11268c17697,42690,20079,44005,23613,44005v3562,,7381,-1238,11477,-3734l38824,34804r6363,1477l35700,56397r-6973,l30232,53521v-2419,1086,-5858,1619,-10325,1619c12411,55140,7048,52597,3829,47501,610,42376,,35813,1991,27794,4001,19764,8058,13353,14154,8572,20279,3772,27422,1371,35585,1371v3448,,6477,276,9097,838l46025,xe" fillcolor="#7f7f7f" stroked="f">
                  <v:stroke joinstyle="miter"/>
                  <v:formulas/>
                  <v:path arrowok="t" o:extrusionok="f" o:connecttype="custom" textboxrect="0,0,52359,56397"/>
                  <v:textbox inset="2.53958mm,2.53958mm,2.53958mm,2.53958mm">
                    <w:txbxContent>
                      <w:p w14:paraId="243785D0" w14:textId="77777777" w:rsidR="00177E13" w:rsidRDefault="00177E13">
                        <w:pPr>
                          <w:spacing w:after="0" w:line="240" w:lineRule="auto"/>
                          <w:ind w:left="0" w:firstLine="0"/>
                          <w:textDirection w:val="btLr"/>
                        </w:pPr>
                      </w:p>
                    </w:txbxContent>
                  </v:textbox>
                </v:shape>
                <v:shape id="Freeform 35" o:spid="_x0000_s1139" style="position:absolute;left:10058;top:1096;width:737;height:646;visibility:visible;mso-wrap-style:square;v-text-anchor:middle" coordsize="73714,6455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R/UygAAAOAAAAAPAAAAZHJzL2Rvd25yZXYueG1sRI9PawIx&#13;&#10;FMTvhX6H8Aq9FM2qWHQ1irQUCqWI/w7eHpvnZunmZZuku+u3bwpCLwPDML9hluve1qIlHyrHCkbD&#13;&#10;DARx4XTFpYLj4W0wAxEissbaMSm4UoD16v5uibl2He+o3cdSJAiHHBWYGJtcylAYshiGriFO2cV5&#13;&#10;izFZX0rtsUtwW8txlj1LixWnBYMNvRgqvvY/VsGpceOn+eH7c9P5jxbP25HpdyelHh/610WSzQJE&#13;&#10;pD7+N26Id61gMoW/Q+kMyNUvAAAA//8DAFBLAQItABQABgAIAAAAIQDb4fbL7gAAAIUBAAATAAAA&#13;&#10;AAAAAAAAAAAAAAAAAABbQ29udGVudF9UeXBlc10ueG1sUEsBAi0AFAAGAAgAAAAhAFr0LFu/AAAA&#13;&#10;FQEAAAsAAAAAAAAAAAAAAAAAHwEAAF9yZWxzLy5yZWxzUEsBAi0AFAAGAAgAAAAhANE1H9TKAAAA&#13;&#10;4AAAAA8AAAAAAAAAAAAAAAAABwIAAGRycy9kb3ducmV2LnhtbFBLBQYAAAAAAwADALcAAAD+AgAA&#13;&#10;AAA=&#13;&#10;" adj="-11796480,,5400" path="m20507,r5801,l24165,11440r12049,l32728,21041r-10878,419l15821,45492v-1067,4334,-1448,6848,-1143,7562c14992,53740,16392,54084,18888,54084r7144,l26018,54191r5643,-9652l37719,45710r-1819,5278c37757,51902,40100,52350,42900,52350v2810,,4963,-429,6449,-1276c50835,50197,51721,49197,52007,48082v276,-1114,-67,-2105,-1039,-2952c50006,44272,48416,43387,46196,42472v-2191,-905,-4496,-2000,-6915,-3257c36862,37948,34890,36052,33366,33548v-1514,-2534,-1772,-5782,-790,-9745c33585,19822,36452,16488,41177,13792,45920,11068,51321,9716,57388,9716v3477,,6334,295,8563,895l67380,8344r6334,l67742,28518r-6249,-362l62046,23079c58703,21441,55597,20622,52759,20622v-4020,,-6315,1162,-6896,3495c45730,24632,46158,25280,47149,26042v1000,742,2619,1562,4858,2457c54235,29385,56579,30471,59036,31728v2477,1267,4486,3200,6029,5810c66608,40139,66923,43244,66008,46854v-1286,5115,-4362,9172,-9229,12173c51902,61999,46149,63484,39529,63484v-3629,,-7039,-437,-10240,-1305l26746,64551,21136,62541r1101,-1883l11525,63484v-4838,,-8096,-1390,-9772,-4181c95,56493,,52225,1448,46492l7972,21908r-5972,247l4039,13983r7067,-2200l20507,xe" fillcolor="#7f7f7f" stroked="f">
                  <v:stroke joinstyle="miter"/>
                  <v:formulas/>
                  <v:path arrowok="t" o:extrusionok="f" o:connecttype="custom" textboxrect="0,0,73714,64551"/>
                  <v:textbox inset="2.53958mm,2.53958mm,2.53958mm,2.53958mm">
                    <w:txbxContent>
                      <w:p w14:paraId="27228750" w14:textId="77777777" w:rsidR="00177E13" w:rsidRDefault="00177E13">
                        <w:pPr>
                          <w:spacing w:after="0" w:line="240" w:lineRule="auto"/>
                          <w:ind w:left="0" w:firstLine="0"/>
                          <w:textDirection w:val="btLr"/>
                        </w:pPr>
                      </w:p>
                    </w:txbxContent>
                  </v:textbox>
                </v:shape>
                <v:shape id="Freeform 36" o:spid="_x0000_s1140" style="position:absolute;left:12005;top:1193;width:860;height:521;visibility:visible;mso-wrap-style:square;v-text-anchor:middle" coordsize="86011,52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IiTyQAAAOAAAAAPAAAAZHJzL2Rvd25yZXYueG1sRI/dSgMx&#13;&#10;FITvBd8hHME7m61Ca7dNS7EUqiLSH4reHTanm9XkZEliu317IxS8GRiG+YaZzDpnxZFCbDwr6PcK&#13;&#10;EMSV1w3XCnbb5d0jiJiQNVrPpOBMEWbT66sJltqfeE3HTapFhnAsUYFJqS2ljJUhh7HnW+KcHXxw&#13;&#10;mLINtdQBTxnurLwvioF02HBeMNjSk6Hqe/PjFLzuR3b+9mnCx7N9GX2tJL+fh6zU7U23GGeZj0Ek&#13;&#10;6tJ/44JYaQUPA/g7lM+AnP4CAAD//wMAUEsBAi0AFAAGAAgAAAAhANvh9svuAAAAhQEAABMAAAAA&#13;&#10;AAAAAAAAAAAAAAAAAFtDb250ZW50X1R5cGVzXS54bWxQSwECLQAUAAYACAAAACEAWvQsW78AAAAV&#13;&#10;AQAACwAAAAAAAAAAAAAAAAAfAQAAX3JlbHMvLnJlbHNQSwECLQAUAAYACAAAACEAN6iIk8kAAADg&#13;&#10;AAAADwAAAAAAAAAAAAAAAAAHAgAAZHJzL2Rvd25yZXYueG1sUEsFBgAAAAADAAMAtwAAAP0CAAAA&#13;&#10;AA==&#13;&#10;" adj="-11796480,,5400" path="m44120,v5743,,9248,1772,10487,5324c60417,1772,66399,,72552,v5172,,8829,1800,10973,5411c85658,9020,86011,13688,84582,19421l81934,29994,77081,44479r5405,1336l80562,52074r-23555,l58464,45120r5220,-552l68532,28823,71104,18697v524,-2142,419,-3686,-305,-4638c70085,13116,68294,12640,65408,12640v-2867,,-5934,1066,-9211,3209l52654,29994,47815,44438r7135,825l52883,52074r-25146,l29184,45120r5220,-552l39262,28823,41834,18697v514,-2142,419,-3686,-315,-4638c40815,13116,39100,12640,36385,12640v-2695,,-5667,1076,-8924,3238l24641,25089r-1229,4877l18572,44437r7126,826l23632,52074,,52074,1343,45539r3762,-838l9992,28823r1228,-4877l14087,9010,10106,8172,12030,1981,32204,305,30775,3543c33937,1181,38386,,44120,xe" fillcolor="#7f7f7f" stroked="f">
                  <v:stroke joinstyle="miter"/>
                  <v:formulas/>
                  <v:path arrowok="t" o:extrusionok="f" o:connecttype="custom" textboxrect="0,0,86011,52074"/>
                  <v:textbox inset="2.53958mm,2.53958mm,2.53958mm,2.53958mm">
                    <w:txbxContent>
                      <w:p w14:paraId="1048000E" w14:textId="77777777" w:rsidR="00177E13" w:rsidRDefault="00177E13">
                        <w:pPr>
                          <w:spacing w:after="0" w:line="240" w:lineRule="auto"/>
                          <w:ind w:left="0" w:firstLine="0"/>
                          <w:textDirection w:val="btLr"/>
                        </w:pPr>
                      </w:p>
                    </w:txbxContent>
                  </v:textbox>
                </v:shape>
                <v:shape id="Freeform 37" o:spid="_x0000_s1141" style="position:absolute;left:11759;top:1193;width:275;height:514;visibility:visible;mso-wrap-style:square;v-text-anchor:middle" coordsize="27540,513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E5QygAAAOAAAAAPAAAAZHJzL2Rvd25yZXYueG1sRI9BawIx&#13;&#10;FITvQv9DeIXearat2rIapSpFPUiprdjjY/PcLG5elk1cV399IxS8DAzDfMOMJq0tRUO1LxwreOom&#13;&#10;IIgzpwvOFfx8fzy+gfABWWPpmBScycNkfNcZYardib+o2YRcRAj7FBWYEKpUSp8Zsui7riKO2d7V&#13;&#10;FkO0dS51jacIt6V8TpKBtFhwXDBY0cxQdtgcrQL5eZgeZ6aXN5fV73636PW303VfqYf7dj6M8j4E&#13;&#10;EagNt8Y/YqkVvLzC9VA8A3L8BwAA//8DAFBLAQItABQABgAIAAAAIQDb4fbL7gAAAIUBAAATAAAA&#13;&#10;AAAAAAAAAAAAAAAAAABbQ29udGVudF9UeXBlc10ueG1sUEsBAi0AFAAGAAgAAAAhAFr0LFu/AAAA&#13;&#10;FQEAAAsAAAAAAAAAAAAAAAAAHwEAAF9yZWxzLy5yZWxzUEsBAi0AFAAGAAgAAAAhAKG8TlDKAAAA&#13;&#10;4AAAAA8AAAAAAAAAAAAAAAAABwIAAGRycy9kb3ducmV2LnhtbFBLBQYAAAAAAwADALcAAAD+AgAA&#13;&#10;AAA=&#13;&#10;" adj="-11796480,,5400" path="m6785,v7830,,13421,2362,16764,7086c26902,11792,27540,18279,25483,26536,23435,34776,19539,41386,13786,46348l,51384,,41060,5020,38882c7359,36381,9157,32627,10414,27622,13148,16649,10843,11164,3490,11164l,12534,,2480,6785,xe" fillcolor="#7f7f7f" stroked="f">
                  <v:stroke joinstyle="miter"/>
                  <v:formulas/>
                  <v:path arrowok="t" o:extrusionok="f" o:connecttype="custom" textboxrect="0,0,27540,51384"/>
                  <v:textbox inset="2.53958mm,2.53958mm,2.53958mm,2.53958mm">
                    <w:txbxContent>
                      <w:p w14:paraId="15941C7C" w14:textId="77777777" w:rsidR="00177E13" w:rsidRDefault="00177E13">
                        <w:pPr>
                          <w:spacing w:after="0" w:line="240" w:lineRule="auto"/>
                          <w:ind w:left="0" w:firstLine="0"/>
                          <w:textDirection w:val="btLr"/>
                        </w:pPr>
                      </w:p>
                    </w:txbxContent>
                  </v:textbox>
                </v:shape>
                <v:rect id="Rectangle 38" o:spid="_x0000_s1142" style="position:absolute;left:6324;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Y6uiyAAAAOAAAAAPAAAAZHJzL2Rvd25yZXYueG1sRI9Na8JA&#13;&#10;EIbvgv9hGaE33dhC0egqUlv0WD9AvQ3ZMQlmZ0N2a9L++s5B8DLwMrzPzDNfdq5Sd2pC6dnAeJSA&#13;&#10;Is68LTk3cDx8DSegQkS2WHkmA78UYLno9+aYWt/yju77mCuBcEjRQBFjnWodsoIchpGviWV39Y3D&#13;&#10;KLHJtW2wFbir9GuSvGuHJcuFAmv6KCi77X+cgc2kXp23/q/Nq8/L5vR9mq4P02jMy6Bbz2SsZqAi&#13;&#10;dfHZeCC21sCbfCxCIgN68Q8AAP//AwBQSwECLQAUAAYACAAAACEA2+H2y+4AAACFAQAAEwAAAAAA&#13;&#10;AAAAAAAAAAAAAAAAW0NvbnRlbnRfVHlwZXNdLnhtbFBLAQItABQABgAIAAAAIQBa9CxbvwAAABUB&#13;&#10;AAALAAAAAAAAAAAAAAAAAB8BAABfcmVscy8ucmVsc1BLAQItABQABgAIAAAAIQB9Y6uiyAAAAOAA&#13;&#10;AAAPAAAAAAAAAAAAAAAAAAcCAABkcnMvZG93bnJldi54bWxQSwUGAAAAAAMAAwC3AAAA/AIAAAAA&#13;&#10;" filled="f" stroked="f">
                  <v:textbox inset="0,0,0,0">
                    <w:txbxContent>
                      <w:p w14:paraId="47329537" w14:textId="77777777" w:rsidR="00177E13" w:rsidRDefault="001E5FE3">
                        <w:pPr>
                          <w:spacing w:after="160" w:line="258" w:lineRule="auto"/>
                          <w:ind w:left="0" w:firstLine="0"/>
                          <w:textDirection w:val="btLr"/>
                        </w:pPr>
                        <w:r>
                          <w:rPr>
                            <w:rFonts w:ascii="Calibri" w:eastAsia="Calibri" w:hAnsi="Calibri" w:cs="Calibri"/>
                            <w:strike/>
                            <w:color w:val="000000"/>
                            <w:sz w:val="19"/>
                          </w:rPr>
                          <w:t>a</w:t>
                        </w:r>
                      </w:p>
                    </w:txbxContent>
                  </v:textbox>
                </v:rect>
                <v:rect id="Rectangle 39" o:spid="_x0000_s1143" style="position:absolute;left:6845;top:804;width:824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w45xwAAAOA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7heSicATl9AAAA//8DAFBLAQItABQABgAIAAAAIQDb4fbL7gAAAIUBAAATAAAAAAAA&#13;&#10;AAAAAAAAAAAAAABbQ29udGVudF9UeXBlc10ueG1sUEsBAi0AFAAGAAgAAAAhAFr0LFu/AAAAFQEA&#13;&#10;AAsAAAAAAAAAAAAAAAAAHwEAAF9yZWxzLy5yZWxzUEsBAi0AFAAGAAgAAAAhABIvDjnHAAAA4AAA&#13;&#10;AA8AAAAAAAAAAAAAAAAABwIAAGRycy9kb3ducmV2LnhtbFBLBQYAAAAAAwADALcAAAD7AgAAAAA=&#13;&#10;" filled="f" stroked="f">
                  <v:textbox inset="0,0,0,0">
                    <w:txbxContent>
                      <w:p w14:paraId="7D0EA0EC" w14:textId="77777777" w:rsidR="00177E13" w:rsidRDefault="001E5FE3">
                        <w:pPr>
                          <w:spacing w:after="160" w:line="258" w:lineRule="auto"/>
                          <w:ind w:left="0" w:firstLine="0"/>
                          <w:textDirection w:val="btLr"/>
                        </w:pPr>
                        <w:r>
                          <w:rPr>
                            <w:rFonts w:ascii="Calibri" w:eastAsia="Calibri" w:hAnsi="Calibri" w:cs="Calibri"/>
                            <w:color w:val="000000"/>
                            <w:sz w:val="19"/>
                          </w:rPr>
                          <w:t>dambots.com</w:t>
                        </w:r>
                      </w:p>
                    </w:txbxContent>
                  </v:textbox>
                </v:rect>
                <v:rect id="Rectangle 40" o:spid="_x0000_s1144" style="position:absolute;left:12816;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9TZyAAAAOAAAAAPAAAAZHJzL2Rvd25yZXYueG1sRI9Na8JA&#13;&#10;EIbvgv9hGaE33VhK0egqUlv0WD9AvQ3ZMQlmZ0N2a9L++s5B8DLwMrzPyzNfdq5Sd2pC6dnAeJSA&#13;&#10;Is68LTk3cDx8DSegQkS2WHkmA78UYLno9+aYWt/yju77mCuBcEjRQBFjnWodsoIchpGvieV39Y3D&#13;&#10;KLHJtW2wFbir9GuSvGuHJctCgTV9FJTd9j/OwGZSr85b/9fm1edlc/o+TdeHaTTmZdCtZ3JWM1CR&#13;&#10;uvhsPBBba+BNFERIZEAv/gEAAP//AwBQSwECLQAUAAYACAAAACEA2+H2y+4AAACFAQAAEwAAAAAA&#13;&#10;AAAAAAAAAAAAAAAAW0NvbnRlbnRfVHlwZXNdLnhtbFBLAQItABQABgAIAAAAIQBa9CxbvwAAABUB&#13;&#10;AAALAAAAAAAAAAAAAAAAAB8BAABfcmVscy8ucmVsc1BLAQItABQABgAIAAAAIQDbE9TZyAAAAOAA&#13;&#10;AAAPAAAAAAAAAAAAAAAAAAcCAABkcnMvZG93bnJldi54bWxQSwUGAAAAAAMAAwC3AAAA/AIAAAAA&#13;&#10;" filled="f" stroked="f">
                  <v:textbox inset="0,0,0,0">
                    <w:txbxContent>
                      <w:p w14:paraId="06EFA925"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93" o:spid="_x0000_s1145" type="#_x0000_t75" style="position:absolute;left:63;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KBPTxwAAAOEAAAAPAAAAZHJzL2Rvd25yZXYueG1sRI/BasJA&#13;&#10;EIbvBd9hmYK3uqmixOgqYhFae4qt9zE7Jml3Z9PsGuPbd4VCL8MMP/83fMt1b43oqPW1YwXPowQE&#13;&#10;ceF0zaWCz4/dUwrCB2SNxjEpuJGH9WrwsMRMuyvn1B1CKSKEfYYKqhCaTEpfVGTRj1xDHLOzay2G&#13;&#10;eLal1C1eI9waOU6SmbRYc/xQYUPbiorvw8UqmH3xO5v8R54mb53J7X43TfujUsPH/mURx2YBIlAf&#13;&#10;/ht/iFcdHeYTuBvFDeTqFwAA//8DAFBLAQItABQABgAIAAAAIQDb4fbL7gAAAIUBAAATAAAAAAAA&#13;&#10;AAAAAAAAAAAAAABbQ29udGVudF9UeXBlc10ueG1sUEsBAi0AFAAGAAgAAAAhAFr0LFu/AAAAFQEA&#13;&#10;AAsAAAAAAAAAAAAAAAAAHwEAAF9yZWxzLy5yZWxzUEsBAi0AFAAGAAgAAAAhAEQoE9PHAAAA4QAA&#13;&#10;AA8AAAAAAAAAAAAAAAAABwIAAGRycy9kb3ducmV2LnhtbFBLBQYAAAAAAwADALcAAAD7AgAAAAA=&#13;&#10;">
                  <v:imagedata r:id="rId2" o:title=""/>
                </v:shape>
                <v:shape id="Shape 194" o:spid="_x0000_s1146" type="#_x0000_t75" style="position:absolute;left:62071;width:4095;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YunyAAAAOEAAAAPAAAAZHJzL2Rvd25yZXYueG1sRI/BasJA&#13;&#10;EIbvQt9hmUJvuqlWsdFVRBGqnmLb+zQ7TdLuzsbsNsa3dwWhl2GGn/8bvvmys0a01PjKsYLnQQKC&#13;&#10;OHe64kLBx/u2PwXhA7JG45gUXMjDcvHQm2Oq3Zkzao+hEBHCPkUFZQh1KqXPS7LoB64mjtm3ayyG&#13;&#10;eDaF1A2eI9waOUySibRYcfxQYk3rkvLf459VMPnhA5vsJL9Gu9Zkdr8dT7tPpZ4eu80sjtUMRKAu&#13;&#10;/DfuiDcdHV5f4GYUN5CLKwAAAP//AwBQSwECLQAUAAYACAAAACEA2+H2y+4AAACFAQAAEwAAAAAA&#13;&#10;AAAAAAAAAAAAAAAAW0NvbnRlbnRfVHlwZXNdLnhtbFBLAQItABQABgAIAAAAIQBa9CxbvwAAABUB&#13;&#10;AAALAAAAAAAAAAAAAAAAAB8BAABfcmVscy8ucmVsc1BLAQItABQABgAIAAAAIQDLwYunyAAAAOEA&#13;&#10;AAAPAAAAAAAAAAAAAAAAAAcCAABkcnMvZG93bnJldi54bWxQSwUGAAAAAAMAAwC3AAAA/AIAAAAA&#13;&#10;">
                  <v:imagedata r:id="rId2" o:title=""/>
                </v:shape>
              </v:group>
              <w10:wrap type="square"/>
            </v:group>
          </w:pict>
        </mc:Fallback>
      </mc:AlternateContent>
    </w:r>
  </w:p>
  <w:p w14:paraId="1471F44E" w14:textId="6023D7E4" w:rsidR="00177E13" w:rsidRDefault="001E5FE3">
    <w:pPr>
      <w:spacing w:after="100" w:line="240" w:lineRule="auto"/>
      <w:ind w:left="0" w:firstLine="0"/>
      <w:jc w:val="right"/>
      <w:rPr>
        <w:rFonts w:ascii="Calibri" w:eastAsia="Calibri" w:hAnsi="Calibri" w:cs="Calibri"/>
        <w:b/>
        <w:color w:val="000000"/>
        <w:sz w:val="19"/>
        <w:szCs w:val="19"/>
      </w:rPr>
    </w:pPr>
    <w:r>
      <w:rPr>
        <w:rFonts w:ascii="Calibri" w:eastAsia="Calibri" w:hAnsi="Calibri" w:cs="Calibri"/>
        <w:b/>
        <w:color w:val="000000"/>
        <w:sz w:val="19"/>
        <w:szCs w:val="19"/>
      </w:rPr>
      <w:fldChar w:fldCharType="begin"/>
    </w:r>
    <w:r>
      <w:rPr>
        <w:rFonts w:ascii="Calibri" w:eastAsia="Calibri" w:hAnsi="Calibri" w:cs="Calibri"/>
        <w:b/>
        <w:color w:val="000000"/>
        <w:sz w:val="19"/>
        <w:szCs w:val="19"/>
      </w:rPr>
      <w:instrText>PAGE</w:instrText>
    </w:r>
    <w:r>
      <w:rPr>
        <w:rFonts w:ascii="Calibri" w:eastAsia="Calibri" w:hAnsi="Calibri" w:cs="Calibri"/>
        <w:b/>
        <w:color w:val="000000"/>
        <w:sz w:val="19"/>
        <w:szCs w:val="19"/>
      </w:rPr>
      <w:fldChar w:fldCharType="separate"/>
    </w:r>
    <w:r w:rsidR="006E34A4">
      <w:rPr>
        <w:rFonts w:ascii="Calibri" w:eastAsia="Calibri" w:hAnsi="Calibri" w:cs="Calibri"/>
        <w:b/>
        <w:noProof/>
        <w:color w:val="000000"/>
        <w:sz w:val="19"/>
        <w:szCs w:val="19"/>
      </w:rPr>
      <w:t>2</w:t>
    </w:r>
    <w:r>
      <w:rPr>
        <w:rFonts w:ascii="Calibri" w:eastAsia="Calibri" w:hAnsi="Calibri" w:cs="Calibri"/>
        <w:b/>
        <w:color w:val="000000"/>
        <w:sz w:val="19"/>
        <w:szCs w:val="19"/>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F7269" w14:textId="77777777" w:rsidR="00177E13" w:rsidRDefault="001E5FE3">
    <w:pPr>
      <w:spacing w:after="0"/>
      <w:ind w:left="-455" w:right="9576" w:firstLine="0"/>
      <w:jc w:val="right"/>
    </w:pPr>
    <w:r>
      <w:fldChar w:fldCharType="begin"/>
    </w:r>
    <w:r>
      <w:instrText>PAGE</w:instrText>
    </w:r>
    <w:r>
      <w:fldChar w:fldCharType="separate"/>
    </w:r>
    <w:r w:rsidR="006E34A4">
      <w:rPr>
        <w:noProof/>
      </w:rPr>
      <w:t>1</w:t>
    </w:r>
    <w:r>
      <w:fldChar w:fldCharType="end"/>
    </w:r>
    <w:r>
      <w:rPr>
        <w:noProof/>
      </w:rPr>
      <mc:AlternateContent>
        <mc:Choice Requires="wpg">
          <w:drawing>
            <wp:anchor distT="0" distB="0" distL="114300" distR="114300" simplePos="0" relativeHeight="251660288" behindDoc="0" locked="0" layoutInCell="1" hidden="0" allowOverlap="1" wp14:anchorId="6B600F9F" wp14:editId="5F4448FC">
              <wp:simplePos x="0" y="0"/>
              <wp:positionH relativeFrom="column">
                <wp:posOffset>1</wp:posOffset>
              </wp:positionH>
              <wp:positionV relativeFrom="paragraph">
                <wp:posOffset>9182100</wp:posOffset>
              </wp:positionV>
              <wp:extent cx="6610350" cy="257175"/>
              <wp:effectExtent l="0" t="0" r="0" b="0"/>
              <wp:wrapSquare wrapText="bothSides" distT="0" distB="0" distL="114300" distR="114300"/>
              <wp:docPr id="68012" name="Group 68012"/>
              <wp:cNvGraphicFramePr/>
              <a:graphic xmlns:a="http://schemas.openxmlformats.org/drawingml/2006/main">
                <a:graphicData uri="http://schemas.microsoft.com/office/word/2010/wordprocessingGroup">
                  <wpg:wgp>
                    <wpg:cNvGrpSpPr/>
                    <wpg:grpSpPr>
                      <a:xfrm>
                        <a:off x="0" y="0"/>
                        <a:ext cx="6610350" cy="257175"/>
                        <a:chOff x="2040825" y="3651413"/>
                        <a:chExt cx="6610350" cy="257175"/>
                      </a:xfrm>
                    </wpg:grpSpPr>
                    <wpg:grpSp>
                      <wpg:cNvPr id="41" name="Group 41"/>
                      <wpg:cNvGrpSpPr/>
                      <wpg:grpSpPr>
                        <a:xfrm>
                          <a:off x="2040825" y="3651413"/>
                          <a:ext cx="6610350" cy="257175"/>
                          <a:chOff x="0" y="0"/>
                          <a:chExt cx="6610350" cy="257175"/>
                        </a:xfrm>
                      </wpg:grpSpPr>
                      <wps:wsp>
                        <wps:cNvPr id="42" name="Rectangle 42"/>
                        <wps:cNvSpPr/>
                        <wps:spPr>
                          <a:xfrm>
                            <a:off x="0" y="0"/>
                            <a:ext cx="6610350" cy="257175"/>
                          </a:xfrm>
                          <a:prstGeom prst="rect">
                            <a:avLst/>
                          </a:prstGeom>
                          <a:noFill/>
                          <a:ln>
                            <a:noFill/>
                          </a:ln>
                        </wps:spPr>
                        <wps:txbx>
                          <w:txbxContent>
                            <w:p w14:paraId="1E2EE8F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3" name="Freeform 43"/>
                        <wps:cNvSpPr/>
                        <wps:spPr>
                          <a:xfrm>
                            <a:off x="56328" y="121265"/>
                            <a:ext cx="28101" cy="51887"/>
                          </a:xfrm>
                          <a:custGeom>
                            <a:avLst/>
                            <a:gdLst/>
                            <a:ahLst/>
                            <a:cxnLst/>
                            <a:rect l="l" t="t" r="r" b="b"/>
                            <a:pathLst>
                              <a:path w="28101" h="51887" extrusionOk="0">
                                <a:moveTo>
                                  <a:pt x="28101" y="0"/>
                                </a:moveTo>
                                <a:lnTo>
                                  <a:pt x="28101" y="11120"/>
                                </a:lnTo>
                                <a:lnTo>
                                  <a:pt x="19366" y="16838"/>
                                </a:lnTo>
                                <a:lnTo>
                                  <a:pt x="28101" y="16795"/>
                                </a:lnTo>
                                <a:lnTo>
                                  <a:pt x="28101" y="27553"/>
                                </a:lnTo>
                                <a:lnTo>
                                  <a:pt x="16185" y="27553"/>
                                </a:lnTo>
                                <a:cubicBezTo>
                                  <a:pt x="15273" y="31218"/>
                                  <a:pt x="15422" y="34334"/>
                                  <a:pt x="16632" y="36902"/>
                                </a:cubicBezTo>
                                <a:cubicBezTo>
                                  <a:pt x="17841" y="39469"/>
                                  <a:pt x="20287" y="40753"/>
                                  <a:pt x="23971" y="40753"/>
                                </a:cubicBezTo>
                                <a:lnTo>
                                  <a:pt x="28101" y="39319"/>
                                </a:lnTo>
                                <a:lnTo>
                                  <a:pt x="28101" y="50642"/>
                                </a:lnTo>
                                <a:lnTo>
                                  <a:pt x="18920" y="51887"/>
                                </a:lnTo>
                                <a:cubicBezTo>
                                  <a:pt x="12278" y="51887"/>
                                  <a:pt x="7293" y="49478"/>
                                  <a:pt x="3963" y="44659"/>
                                </a:cubicBezTo>
                                <a:cubicBezTo>
                                  <a:pt x="651" y="39841"/>
                                  <a:pt x="0" y="33423"/>
                                  <a:pt x="2009" y="25405"/>
                                </a:cubicBezTo>
                                <a:cubicBezTo>
                                  <a:pt x="4018" y="17387"/>
                                  <a:pt x="7832" y="10838"/>
                                  <a:pt x="13450" y="5759"/>
                                </a:cubicBezTo>
                                <a:lnTo>
                                  <a:pt x="28101" y="0"/>
                                </a:lnTo>
                                <a:close/>
                              </a:path>
                            </a:pathLst>
                          </a:custGeom>
                          <a:solidFill>
                            <a:srgbClr val="A6A6A6"/>
                          </a:solidFill>
                          <a:ln>
                            <a:noFill/>
                          </a:ln>
                        </wps:spPr>
                        <wps:txbx>
                          <w:txbxContent>
                            <w:p w14:paraId="5177693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4" name="Freeform 44"/>
                        <wps:cNvSpPr/>
                        <wps:spPr>
                          <a:xfrm>
                            <a:off x="84428" y="152223"/>
                            <a:ext cx="16715" cy="20817"/>
                          </a:xfrm>
                          <a:custGeom>
                            <a:avLst/>
                            <a:gdLst/>
                            <a:ahLst/>
                            <a:cxnLst/>
                            <a:rect l="l" t="t" r="r" b="b"/>
                            <a:pathLst>
                              <a:path w="16715" h="20817" extrusionOk="0">
                                <a:moveTo>
                                  <a:pt x="10409" y="0"/>
                                </a:moveTo>
                                <a:lnTo>
                                  <a:pt x="16715" y="363"/>
                                </a:lnTo>
                                <a:lnTo>
                                  <a:pt x="12669" y="20817"/>
                                </a:lnTo>
                                <a:lnTo>
                                  <a:pt x="6837" y="20817"/>
                                </a:lnTo>
                                <a:lnTo>
                                  <a:pt x="6669" y="18780"/>
                                </a:lnTo>
                                <a:lnTo>
                                  <a:pt x="0" y="19684"/>
                                </a:lnTo>
                                <a:lnTo>
                                  <a:pt x="0" y="8362"/>
                                </a:lnTo>
                                <a:lnTo>
                                  <a:pt x="8092" y="5553"/>
                                </a:lnTo>
                                <a:lnTo>
                                  <a:pt x="10409" y="0"/>
                                </a:lnTo>
                                <a:close/>
                              </a:path>
                            </a:pathLst>
                          </a:custGeom>
                          <a:solidFill>
                            <a:srgbClr val="A6A6A6"/>
                          </a:solidFill>
                          <a:ln>
                            <a:noFill/>
                          </a:ln>
                        </wps:spPr>
                        <wps:bodyPr spcFirstLastPara="1" wrap="square" lIns="91425" tIns="91425" rIns="91425" bIns="91425" anchor="ctr" anchorCtr="0">
                          <a:noAutofit/>
                        </wps:bodyPr>
                      </wps:wsp>
                      <wps:wsp>
                        <wps:cNvPr id="45" name="Freeform 45"/>
                        <wps:cNvSpPr/>
                        <wps:spPr>
                          <a:xfrm>
                            <a:off x="105545"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A6A6A6"/>
                          </a:solidFill>
                          <a:ln>
                            <a:noFill/>
                          </a:ln>
                        </wps:spPr>
                        <wps:txbx>
                          <w:txbxContent>
                            <w:p w14:paraId="7256410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6" name="Freeform 46"/>
                        <wps:cNvSpPr/>
                        <wps:spPr>
                          <a:xfrm>
                            <a:off x="84428" y="119379"/>
                            <a:ext cx="23710" cy="29440"/>
                          </a:xfrm>
                          <a:custGeom>
                            <a:avLst/>
                            <a:gdLst/>
                            <a:ahLst/>
                            <a:cxnLst/>
                            <a:rect l="l" t="t" r="r" b="b"/>
                            <a:pathLst>
                              <a:path w="23710" h="29440" extrusionOk="0">
                                <a:moveTo>
                                  <a:pt x="4800" y="0"/>
                                </a:moveTo>
                                <a:cubicBezTo>
                                  <a:pt x="12167" y="0"/>
                                  <a:pt x="17310" y="1832"/>
                                  <a:pt x="20231" y="5497"/>
                                </a:cubicBezTo>
                                <a:cubicBezTo>
                                  <a:pt x="23152" y="9144"/>
                                  <a:pt x="23710" y="14576"/>
                                  <a:pt x="21905" y="21794"/>
                                </a:cubicBezTo>
                                <a:cubicBezTo>
                                  <a:pt x="21422" y="23710"/>
                                  <a:pt x="20613" y="26259"/>
                                  <a:pt x="19478" y="29440"/>
                                </a:cubicBezTo>
                                <a:lnTo>
                                  <a:pt x="0" y="29440"/>
                                </a:lnTo>
                                <a:lnTo>
                                  <a:pt x="0" y="18682"/>
                                </a:lnTo>
                                <a:lnTo>
                                  <a:pt x="8316" y="18641"/>
                                </a:lnTo>
                                <a:cubicBezTo>
                                  <a:pt x="8948" y="16148"/>
                                  <a:pt x="8864" y="14278"/>
                                  <a:pt x="8064" y="13032"/>
                                </a:cubicBezTo>
                                <a:cubicBezTo>
                                  <a:pt x="7283" y="11785"/>
                                  <a:pt x="5534" y="11162"/>
                                  <a:pt x="2818" y="11162"/>
                                </a:cubicBezTo>
                                <a:lnTo>
                                  <a:pt x="0" y="13007"/>
                                </a:lnTo>
                                <a:lnTo>
                                  <a:pt x="0" y="1887"/>
                                </a:lnTo>
                                <a:lnTo>
                                  <a:pt x="4800" y="0"/>
                                </a:lnTo>
                                <a:close/>
                              </a:path>
                            </a:pathLst>
                          </a:custGeom>
                          <a:solidFill>
                            <a:srgbClr val="A6A6A6"/>
                          </a:solidFill>
                          <a:ln>
                            <a:noFill/>
                          </a:ln>
                        </wps:spPr>
                        <wps:txbx>
                          <w:txbxContent>
                            <w:p w14:paraId="657468E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7" name="Freeform 47"/>
                        <wps:cNvSpPr/>
                        <wps:spPr>
                          <a:xfrm>
                            <a:off x="115396"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A6A6A6"/>
                          </a:solidFill>
                          <a:ln>
                            <a:noFill/>
                          </a:ln>
                        </wps:spPr>
                        <wps:bodyPr spcFirstLastPara="1" wrap="square" lIns="91425" tIns="91425" rIns="91425" bIns="91425" anchor="ctr" anchorCtr="0">
                          <a:noAutofit/>
                        </wps:bodyPr>
                      </wps:wsp>
                      <wps:wsp>
                        <wps:cNvPr id="48" name="Freeform 48"/>
                        <wps:cNvSpPr/>
                        <wps:spPr>
                          <a:xfrm>
                            <a:off x="364588" y="121860"/>
                            <a:ext cx="27325" cy="51292"/>
                          </a:xfrm>
                          <a:custGeom>
                            <a:avLst/>
                            <a:gdLst/>
                            <a:ahLst/>
                            <a:cxnLst/>
                            <a:rect l="l" t="t" r="r" b="b"/>
                            <a:pathLst>
                              <a:path w="27325" h="51292" extrusionOk="0">
                                <a:moveTo>
                                  <a:pt x="27325" y="0"/>
                                </a:moveTo>
                                <a:lnTo>
                                  <a:pt x="27325" y="10054"/>
                                </a:lnTo>
                                <a:lnTo>
                                  <a:pt x="22306" y="12029"/>
                                </a:lnTo>
                                <a:cubicBezTo>
                                  <a:pt x="20166" y="14262"/>
                                  <a:pt x="18352" y="18336"/>
                                  <a:pt x="16864" y="24252"/>
                                </a:cubicBezTo>
                                <a:cubicBezTo>
                                  <a:pt x="14222" y="34856"/>
                                  <a:pt x="16501" y="40158"/>
                                  <a:pt x="23701" y="40158"/>
                                </a:cubicBezTo>
                                <a:lnTo>
                                  <a:pt x="27325" y="38584"/>
                                </a:lnTo>
                                <a:lnTo>
                                  <a:pt x="27325" y="48908"/>
                                </a:lnTo>
                                <a:lnTo>
                                  <a:pt x="20799" y="51292"/>
                                </a:lnTo>
                                <a:cubicBezTo>
                                  <a:pt x="13004" y="51292"/>
                                  <a:pt x="7414" y="48902"/>
                                  <a:pt x="4028" y="44121"/>
                                </a:cubicBezTo>
                                <a:cubicBezTo>
                                  <a:pt x="660" y="39339"/>
                                  <a:pt x="0" y="32865"/>
                                  <a:pt x="2046" y="24698"/>
                                </a:cubicBezTo>
                                <a:cubicBezTo>
                                  <a:pt x="4093" y="16513"/>
                                  <a:pt x="7990" y="9937"/>
                                  <a:pt x="13739" y="4969"/>
                                </a:cubicBezTo>
                                <a:lnTo>
                                  <a:pt x="27325" y="0"/>
                                </a:lnTo>
                                <a:close/>
                              </a:path>
                            </a:pathLst>
                          </a:custGeom>
                          <a:solidFill>
                            <a:srgbClr val="A6A6A6"/>
                          </a:solidFill>
                          <a:ln>
                            <a:noFill/>
                          </a:ln>
                        </wps:spPr>
                        <wps:txbx>
                          <w:txbxContent>
                            <w:p w14:paraId="67CA639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9" name="Freeform 49"/>
                        <wps:cNvSpPr/>
                        <wps:spPr>
                          <a:xfrm>
                            <a:off x="275398" y="119379"/>
                            <a:ext cx="86013" cy="52071"/>
                          </a:xfrm>
                          <a:custGeom>
                            <a:avLst/>
                            <a:gdLst/>
                            <a:ahLst/>
                            <a:cxnLst/>
                            <a:rect l="l" t="t" r="r" b="b"/>
                            <a:pathLst>
                              <a:path w="86013" h="52071" extrusionOk="0">
                                <a:moveTo>
                                  <a:pt x="44118" y="0"/>
                                </a:moveTo>
                                <a:cubicBezTo>
                                  <a:pt x="49867" y="0"/>
                                  <a:pt x="53364" y="1777"/>
                                  <a:pt x="54611" y="5330"/>
                                </a:cubicBezTo>
                                <a:cubicBezTo>
                                  <a:pt x="60415" y="1777"/>
                                  <a:pt x="66396" y="0"/>
                                  <a:pt x="72554" y="0"/>
                                </a:cubicBezTo>
                                <a:cubicBezTo>
                                  <a:pt x="77725" y="0"/>
                                  <a:pt x="81381" y="1805"/>
                                  <a:pt x="83520" y="5414"/>
                                </a:cubicBezTo>
                                <a:cubicBezTo>
                                  <a:pt x="85660" y="9023"/>
                                  <a:pt x="86013" y="13692"/>
                                  <a:pt x="84581" y="19422"/>
                                </a:cubicBezTo>
                                <a:lnTo>
                                  <a:pt x="81930" y="29998"/>
                                </a:lnTo>
                                <a:lnTo>
                                  <a:pt x="77078" y="44481"/>
                                </a:lnTo>
                                <a:lnTo>
                                  <a:pt x="82488" y="45820"/>
                                </a:lnTo>
                                <a:lnTo>
                                  <a:pt x="80563" y="52071"/>
                                </a:lnTo>
                                <a:lnTo>
                                  <a:pt x="57010" y="52071"/>
                                </a:lnTo>
                                <a:lnTo>
                                  <a:pt x="58462" y="45123"/>
                                </a:lnTo>
                                <a:lnTo>
                                  <a:pt x="63680" y="44565"/>
                                </a:lnTo>
                                <a:lnTo>
                                  <a:pt x="68535" y="28826"/>
                                </a:lnTo>
                                <a:lnTo>
                                  <a:pt x="71103" y="18697"/>
                                </a:lnTo>
                                <a:cubicBezTo>
                                  <a:pt x="71624" y="16557"/>
                                  <a:pt x="71521" y="15013"/>
                                  <a:pt x="70796" y="14064"/>
                                </a:cubicBezTo>
                                <a:cubicBezTo>
                                  <a:pt x="70089" y="13115"/>
                                  <a:pt x="68294" y="12641"/>
                                  <a:pt x="65410" y="12641"/>
                                </a:cubicBezTo>
                                <a:cubicBezTo>
                                  <a:pt x="62545" y="12641"/>
                                  <a:pt x="59475" y="13711"/>
                                  <a:pt x="56201" y="15850"/>
                                </a:cubicBezTo>
                                <a:lnTo>
                                  <a:pt x="52657" y="29998"/>
                                </a:lnTo>
                                <a:lnTo>
                                  <a:pt x="47819" y="44439"/>
                                </a:lnTo>
                                <a:lnTo>
                                  <a:pt x="54945" y="45262"/>
                                </a:lnTo>
                                <a:lnTo>
                                  <a:pt x="52880" y="52071"/>
                                </a:lnTo>
                                <a:lnTo>
                                  <a:pt x="27738" y="52071"/>
                                </a:lnTo>
                                <a:lnTo>
                                  <a:pt x="29189" y="45123"/>
                                </a:lnTo>
                                <a:lnTo>
                                  <a:pt x="34407" y="44565"/>
                                </a:lnTo>
                                <a:lnTo>
                                  <a:pt x="39263" y="28826"/>
                                </a:lnTo>
                                <a:lnTo>
                                  <a:pt x="41830" y="18697"/>
                                </a:lnTo>
                                <a:cubicBezTo>
                                  <a:pt x="42351" y="16557"/>
                                  <a:pt x="42249" y="15013"/>
                                  <a:pt x="41523" y="14064"/>
                                </a:cubicBezTo>
                                <a:cubicBezTo>
                                  <a:pt x="40816" y="13115"/>
                                  <a:pt x="39105" y="12641"/>
                                  <a:pt x="36388" y="12641"/>
                                </a:cubicBezTo>
                                <a:cubicBezTo>
                                  <a:pt x="33691" y="12641"/>
                                  <a:pt x="30714" y="13720"/>
                                  <a:pt x="27459" y="15878"/>
                                </a:cubicBezTo>
                                <a:lnTo>
                                  <a:pt x="24640" y="25087"/>
                                </a:lnTo>
                                <a:lnTo>
                                  <a:pt x="23413" y="29970"/>
                                </a:lnTo>
                                <a:lnTo>
                                  <a:pt x="18573" y="44439"/>
                                </a:lnTo>
                                <a:lnTo>
                                  <a:pt x="25701" y="45262"/>
                                </a:lnTo>
                                <a:lnTo>
                                  <a:pt x="23636"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780" y="3544"/>
                                </a:lnTo>
                                <a:cubicBezTo>
                                  <a:pt x="33942" y="1181"/>
                                  <a:pt x="38388" y="0"/>
                                  <a:pt x="44118" y="0"/>
                                </a:cubicBezTo>
                                <a:close/>
                              </a:path>
                            </a:pathLst>
                          </a:custGeom>
                          <a:solidFill>
                            <a:srgbClr val="A6A6A6"/>
                          </a:solidFill>
                          <a:ln>
                            <a:noFill/>
                          </a:ln>
                        </wps:spPr>
                        <wps:txbx>
                          <w:txbxContent>
                            <w:p w14:paraId="769784E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0" name="Freeform 50"/>
                        <wps:cNvSpPr/>
                        <wps:spPr>
                          <a:xfrm>
                            <a:off x="194358"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8"/>
                                </a:lnTo>
                                <a:lnTo>
                                  <a:pt x="50871" y="44955"/>
                                </a:lnTo>
                                <a:lnTo>
                                  <a:pt x="54359" y="45820"/>
                                </a:lnTo>
                                <a:lnTo>
                                  <a:pt x="52434" y="52071"/>
                                </a:lnTo>
                                <a:lnTo>
                                  <a:pt x="28882" y="52071"/>
                                </a:lnTo>
                                <a:lnTo>
                                  <a:pt x="30333" y="45123"/>
                                </a:lnTo>
                                <a:lnTo>
                                  <a:pt x="35551" y="44565"/>
                                </a:lnTo>
                                <a:lnTo>
                                  <a:pt x="40407" y="28826"/>
                                </a:lnTo>
                                <a:lnTo>
                                  <a:pt x="42974" y="18697"/>
                                </a:lnTo>
                                <a:cubicBezTo>
                                  <a:pt x="43476" y="16576"/>
                                  <a:pt x="43346" y="15041"/>
                                  <a:pt x="42583" y="14092"/>
                                </a:cubicBezTo>
                                <a:cubicBezTo>
                                  <a:pt x="41821" y="13125"/>
                                  <a:pt x="40007" y="12641"/>
                                  <a:pt x="37142" y="12641"/>
                                </a:cubicBezTo>
                                <a:cubicBezTo>
                                  <a:pt x="34277" y="12641"/>
                                  <a:pt x="31049" y="13739"/>
                                  <a:pt x="27459" y="15934"/>
                                </a:cubicBezTo>
                                <a:lnTo>
                                  <a:pt x="24640" y="25087"/>
                                </a:lnTo>
                                <a:lnTo>
                                  <a:pt x="23413" y="29970"/>
                                </a:lnTo>
                                <a:lnTo>
                                  <a:pt x="20538" y="44676"/>
                                </a:lnTo>
                                <a:lnTo>
                                  <a:pt x="25812" y="45262"/>
                                </a:lnTo>
                                <a:lnTo>
                                  <a:pt x="23747"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807" y="3572"/>
                                </a:lnTo>
                                <a:cubicBezTo>
                                  <a:pt x="34100" y="1191"/>
                                  <a:pt x="38481" y="0"/>
                                  <a:pt x="43951" y="0"/>
                                </a:cubicBezTo>
                                <a:close/>
                              </a:path>
                            </a:pathLst>
                          </a:custGeom>
                          <a:solidFill>
                            <a:srgbClr val="A6A6A6"/>
                          </a:solidFill>
                          <a:ln>
                            <a:noFill/>
                          </a:ln>
                        </wps:spPr>
                        <wps:txbx>
                          <w:txbxContent>
                            <w:p w14:paraId="7C49058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1" name="Freeform 51"/>
                        <wps:cNvSpPr/>
                        <wps:spPr>
                          <a:xfrm>
                            <a:off x="156296" y="119379"/>
                            <a:ext cx="49364" cy="52071"/>
                          </a:xfrm>
                          <a:custGeom>
                            <a:avLst/>
                            <a:gdLst/>
                            <a:ahLst/>
                            <a:cxnLst/>
                            <a:rect l="l" t="t" r="r" b="b"/>
                            <a:pathLst>
                              <a:path w="49364" h="52071" extrusionOk="0">
                                <a:moveTo>
                                  <a:pt x="39542" y="0"/>
                                </a:moveTo>
                                <a:cubicBezTo>
                                  <a:pt x="42128" y="0"/>
                                  <a:pt x="45402" y="372"/>
                                  <a:pt x="49364" y="1116"/>
                                </a:cubicBezTo>
                                <a:lnTo>
                                  <a:pt x="44258" y="18585"/>
                                </a:lnTo>
                                <a:lnTo>
                                  <a:pt x="37923" y="18585"/>
                                </a:lnTo>
                                <a:lnTo>
                                  <a:pt x="38426" y="12892"/>
                                </a:lnTo>
                                <a:cubicBezTo>
                                  <a:pt x="37812" y="12650"/>
                                  <a:pt x="36928" y="12529"/>
                                  <a:pt x="35775" y="12529"/>
                                </a:cubicBezTo>
                                <a:cubicBezTo>
                                  <a:pt x="34621" y="12529"/>
                                  <a:pt x="33431" y="12846"/>
                                  <a:pt x="32203" y="13478"/>
                                </a:cubicBezTo>
                                <a:cubicBezTo>
                                  <a:pt x="30975" y="14111"/>
                                  <a:pt x="29235" y="15394"/>
                                  <a:pt x="26984" y="17329"/>
                                </a:cubicBezTo>
                                <a:lnTo>
                                  <a:pt x="24640" y="25087"/>
                                </a:lnTo>
                                <a:lnTo>
                                  <a:pt x="23413" y="29970"/>
                                </a:lnTo>
                                <a:lnTo>
                                  <a:pt x="20538" y="44676"/>
                                </a:lnTo>
                                <a:lnTo>
                                  <a:pt x="27459" y="45514"/>
                                </a:lnTo>
                                <a:lnTo>
                                  <a:pt x="25450"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29691" y="4828"/>
                                </a:lnTo>
                                <a:cubicBezTo>
                                  <a:pt x="29338" y="4176"/>
                                  <a:pt x="30249" y="3209"/>
                                  <a:pt x="32426" y="1925"/>
                                </a:cubicBezTo>
                                <a:cubicBezTo>
                                  <a:pt x="34603" y="642"/>
                                  <a:pt x="36974" y="0"/>
                                  <a:pt x="39542" y="0"/>
                                </a:cubicBezTo>
                                <a:close/>
                              </a:path>
                            </a:pathLst>
                          </a:custGeom>
                          <a:solidFill>
                            <a:srgbClr val="A6A6A6"/>
                          </a:solidFill>
                          <a:ln>
                            <a:noFill/>
                          </a:ln>
                        </wps:spPr>
                        <wps:txbx>
                          <w:txbxContent>
                            <w:p w14:paraId="3B47ACA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2" name="Freeform 52"/>
                        <wps:cNvSpPr/>
                        <wps:spPr>
                          <a:xfrm>
                            <a:off x="129204" y="119379"/>
                            <a:ext cx="26692" cy="53215"/>
                          </a:xfrm>
                          <a:custGeom>
                            <a:avLst/>
                            <a:gdLst/>
                            <a:ahLst/>
                            <a:cxnLst/>
                            <a:rect l="l" t="t" r="r" b="b"/>
                            <a:pathLst>
                              <a:path w="26692" h="53215" extrusionOk="0">
                                <a:moveTo>
                                  <a:pt x="6730" y="0"/>
                                </a:moveTo>
                                <a:cubicBezTo>
                                  <a:pt x="13837" y="0"/>
                                  <a:pt x="19064" y="1628"/>
                                  <a:pt x="22413" y="4883"/>
                                </a:cubicBezTo>
                                <a:cubicBezTo>
                                  <a:pt x="25762"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9" y="11162"/>
                                  <a:pt x="5921" y="11162"/>
                                </a:cubicBezTo>
                                <a:lnTo>
                                  <a:pt x="0" y="12581"/>
                                </a:lnTo>
                                <a:lnTo>
                                  <a:pt x="0" y="557"/>
                                </a:lnTo>
                                <a:lnTo>
                                  <a:pt x="6730" y="0"/>
                                </a:lnTo>
                                <a:close/>
                              </a:path>
                            </a:pathLst>
                          </a:custGeom>
                          <a:solidFill>
                            <a:srgbClr val="A6A6A6"/>
                          </a:solidFill>
                          <a:ln>
                            <a:noFill/>
                          </a:ln>
                        </wps:spPr>
                        <wps:txbx>
                          <w:txbxContent>
                            <w:p w14:paraId="3F9852A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3" name="Freeform 53"/>
                        <wps:cNvSpPr/>
                        <wps:spPr>
                          <a:xfrm>
                            <a:off x="416559" y="119379"/>
                            <a:ext cx="49364" cy="52071"/>
                          </a:xfrm>
                          <a:custGeom>
                            <a:avLst/>
                            <a:gdLst/>
                            <a:ahLst/>
                            <a:cxnLst/>
                            <a:rect l="l" t="t" r="r" b="b"/>
                            <a:pathLst>
                              <a:path w="49364" h="52071" extrusionOk="0">
                                <a:moveTo>
                                  <a:pt x="39542" y="0"/>
                                </a:moveTo>
                                <a:cubicBezTo>
                                  <a:pt x="42128" y="0"/>
                                  <a:pt x="45402" y="372"/>
                                  <a:pt x="49364" y="1116"/>
                                </a:cubicBezTo>
                                <a:lnTo>
                                  <a:pt x="44258" y="18585"/>
                                </a:lnTo>
                                <a:lnTo>
                                  <a:pt x="37923" y="18585"/>
                                </a:lnTo>
                                <a:lnTo>
                                  <a:pt x="38426" y="12892"/>
                                </a:lnTo>
                                <a:cubicBezTo>
                                  <a:pt x="37812" y="12650"/>
                                  <a:pt x="36928" y="12529"/>
                                  <a:pt x="35775" y="12529"/>
                                </a:cubicBezTo>
                                <a:cubicBezTo>
                                  <a:pt x="34621" y="12529"/>
                                  <a:pt x="33431" y="12846"/>
                                  <a:pt x="32203" y="13478"/>
                                </a:cubicBezTo>
                                <a:cubicBezTo>
                                  <a:pt x="30975" y="14111"/>
                                  <a:pt x="29235" y="15394"/>
                                  <a:pt x="26984" y="17329"/>
                                </a:cubicBezTo>
                                <a:lnTo>
                                  <a:pt x="24640" y="25087"/>
                                </a:lnTo>
                                <a:lnTo>
                                  <a:pt x="23413" y="29970"/>
                                </a:lnTo>
                                <a:lnTo>
                                  <a:pt x="20538" y="44676"/>
                                </a:lnTo>
                                <a:lnTo>
                                  <a:pt x="27459" y="45514"/>
                                </a:lnTo>
                                <a:lnTo>
                                  <a:pt x="25450"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29691" y="4828"/>
                                </a:lnTo>
                                <a:cubicBezTo>
                                  <a:pt x="29338" y="4176"/>
                                  <a:pt x="30249" y="3209"/>
                                  <a:pt x="32426" y="1925"/>
                                </a:cubicBezTo>
                                <a:cubicBezTo>
                                  <a:pt x="34603" y="642"/>
                                  <a:pt x="36974" y="0"/>
                                  <a:pt x="39542" y="0"/>
                                </a:cubicBezTo>
                                <a:close/>
                              </a:path>
                            </a:pathLst>
                          </a:custGeom>
                          <a:solidFill>
                            <a:srgbClr val="A6A6A6"/>
                          </a:solidFill>
                          <a:ln>
                            <a:noFill/>
                          </a:ln>
                        </wps:spPr>
                        <wps:txbx>
                          <w:txbxContent>
                            <w:p w14:paraId="326E79D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4" name="Freeform 54"/>
                        <wps:cNvSpPr/>
                        <wps:spPr>
                          <a:xfrm>
                            <a:off x="391913" y="119379"/>
                            <a:ext cx="27546" cy="51389"/>
                          </a:xfrm>
                          <a:custGeom>
                            <a:avLst/>
                            <a:gdLst/>
                            <a:ahLst/>
                            <a:cxnLst/>
                            <a:rect l="l" t="t" r="r" b="b"/>
                            <a:pathLst>
                              <a:path w="27546" h="51389" extrusionOk="0">
                                <a:moveTo>
                                  <a:pt x="6784" y="0"/>
                                </a:moveTo>
                                <a:cubicBezTo>
                                  <a:pt x="14616" y="0"/>
                                  <a:pt x="20207" y="2363"/>
                                  <a:pt x="23555" y="7088"/>
                                </a:cubicBezTo>
                                <a:cubicBezTo>
                                  <a:pt x="26904" y="11795"/>
                                  <a:pt x="27546" y="18278"/>
                                  <a:pt x="25481" y="26538"/>
                                </a:cubicBezTo>
                                <a:cubicBezTo>
                                  <a:pt x="23434" y="34779"/>
                                  <a:pt x="19537" y="41384"/>
                                  <a:pt x="13788" y="46351"/>
                                </a:cubicBezTo>
                                <a:lnTo>
                                  <a:pt x="0" y="51389"/>
                                </a:lnTo>
                                <a:lnTo>
                                  <a:pt x="0" y="41066"/>
                                </a:lnTo>
                                <a:lnTo>
                                  <a:pt x="5019" y="38886"/>
                                </a:lnTo>
                                <a:cubicBezTo>
                                  <a:pt x="7359" y="36384"/>
                                  <a:pt x="9156" y="32631"/>
                                  <a:pt x="10412" y="27626"/>
                                </a:cubicBezTo>
                                <a:cubicBezTo>
                                  <a:pt x="13147" y="16650"/>
                                  <a:pt x="10840" y="11162"/>
                                  <a:pt x="3491" y="11162"/>
                                </a:cubicBezTo>
                                <a:lnTo>
                                  <a:pt x="0" y="12536"/>
                                </a:lnTo>
                                <a:lnTo>
                                  <a:pt x="0" y="2481"/>
                                </a:lnTo>
                                <a:lnTo>
                                  <a:pt x="6784" y="0"/>
                                </a:lnTo>
                                <a:close/>
                              </a:path>
                            </a:pathLst>
                          </a:custGeom>
                          <a:solidFill>
                            <a:srgbClr val="A6A6A6"/>
                          </a:solidFill>
                          <a:ln>
                            <a:noFill/>
                          </a:ln>
                        </wps:spPr>
                        <wps:txbx>
                          <w:txbxContent>
                            <w:p w14:paraId="3596A7A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5" name="Freeform 55"/>
                        <wps:cNvSpPr/>
                        <wps:spPr>
                          <a:xfrm>
                            <a:off x="485624" y="152223"/>
                            <a:ext cx="16715" cy="20817"/>
                          </a:xfrm>
                          <a:custGeom>
                            <a:avLst/>
                            <a:gdLst/>
                            <a:ahLst/>
                            <a:cxnLst/>
                            <a:rect l="l" t="t" r="r" b="b"/>
                            <a:pathLst>
                              <a:path w="16715" h="20817" extrusionOk="0">
                                <a:moveTo>
                                  <a:pt x="10409" y="0"/>
                                </a:moveTo>
                                <a:lnTo>
                                  <a:pt x="16715" y="363"/>
                                </a:lnTo>
                                <a:lnTo>
                                  <a:pt x="12669" y="20817"/>
                                </a:lnTo>
                                <a:lnTo>
                                  <a:pt x="6837" y="20817"/>
                                </a:lnTo>
                                <a:lnTo>
                                  <a:pt x="6669" y="18780"/>
                                </a:lnTo>
                                <a:lnTo>
                                  <a:pt x="0" y="19684"/>
                                </a:lnTo>
                                <a:lnTo>
                                  <a:pt x="0" y="8362"/>
                                </a:lnTo>
                                <a:lnTo>
                                  <a:pt x="8092" y="5553"/>
                                </a:lnTo>
                                <a:lnTo>
                                  <a:pt x="10409" y="0"/>
                                </a:lnTo>
                                <a:close/>
                              </a:path>
                            </a:pathLst>
                          </a:custGeom>
                          <a:solidFill>
                            <a:srgbClr val="A6A6A6"/>
                          </a:solidFill>
                          <a:ln>
                            <a:noFill/>
                          </a:ln>
                        </wps:spPr>
                        <wps:bodyPr spcFirstLastPara="1" wrap="square" lIns="91425" tIns="91425" rIns="91425" bIns="91425" anchor="ctr" anchorCtr="0">
                          <a:noAutofit/>
                        </wps:bodyPr>
                      </wps:wsp>
                      <wps:wsp>
                        <wps:cNvPr id="56" name="Freeform 56"/>
                        <wps:cNvSpPr/>
                        <wps:spPr>
                          <a:xfrm>
                            <a:off x="529601"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A6A6A6"/>
                          </a:solidFill>
                          <a:ln>
                            <a:noFill/>
                          </a:ln>
                        </wps:spPr>
                        <wps:txbx>
                          <w:txbxContent>
                            <w:p w14:paraId="6EAACDA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7" name="Freeform 57"/>
                        <wps:cNvSpPr/>
                        <wps:spPr>
                          <a:xfrm>
                            <a:off x="485624" y="119379"/>
                            <a:ext cx="23710" cy="29440"/>
                          </a:xfrm>
                          <a:custGeom>
                            <a:avLst/>
                            <a:gdLst/>
                            <a:ahLst/>
                            <a:cxnLst/>
                            <a:rect l="l" t="t" r="r" b="b"/>
                            <a:pathLst>
                              <a:path w="23710" h="29440" extrusionOk="0">
                                <a:moveTo>
                                  <a:pt x="4800" y="0"/>
                                </a:moveTo>
                                <a:cubicBezTo>
                                  <a:pt x="12167" y="0"/>
                                  <a:pt x="17310" y="1832"/>
                                  <a:pt x="20231" y="5497"/>
                                </a:cubicBezTo>
                                <a:cubicBezTo>
                                  <a:pt x="23152" y="9144"/>
                                  <a:pt x="23710" y="14576"/>
                                  <a:pt x="21906" y="21794"/>
                                </a:cubicBezTo>
                                <a:cubicBezTo>
                                  <a:pt x="21422" y="23710"/>
                                  <a:pt x="20613" y="26259"/>
                                  <a:pt x="19478" y="29440"/>
                                </a:cubicBezTo>
                                <a:lnTo>
                                  <a:pt x="0" y="29440"/>
                                </a:lnTo>
                                <a:lnTo>
                                  <a:pt x="0" y="18682"/>
                                </a:lnTo>
                                <a:lnTo>
                                  <a:pt x="8316" y="18641"/>
                                </a:lnTo>
                                <a:cubicBezTo>
                                  <a:pt x="8948" y="16148"/>
                                  <a:pt x="8864" y="14278"/>
                                  <a:pt x="8065" y="13032"/>
                                </a:cubicBezTo>
                                <a:cubicBezTo>
                                  <a:pt x="7283" y="11785"/>
                                  <a:pt x="5534" y="11162"/>
                                  <a:pt x="2818" y="11162"/>
                                </a:cubicBezTo>
                                <a:lnTo>
                                  <a:pt x="0" y="13007"/>
                                </a:lnTo>
                                <a:lnTo>
                                  <a:pt x="0" y="1887"/>
                                </a:lnTo>
                                <a:lnTo>
                                  <a:pt x="4800" y="0"/>
                                </a:lnTo>
                                <a:close/>
                              </a:path>
                            </a:pathLst>
                          </a:custGeom>
                          <a:solidFill>
                            <a:srgbClr val="A6A6A6"/>
                          </a:solidFill>
                          <a:ln>
                            <a:noFill/>
                          </a:ln>
                        </wps:spPr>
                        <wps:txbx>
                          <w:txbxContent>
                            <w:p w14:paraId="37BC776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8" name="Freeform 58"/>
                        <wps:cNvSpPr/>
                        <wps:spPr>
                          <a:xfrm>
                            <a:off x="539452"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A6A6A6"/>
                          </a:solidFill>
                          <a:ln>
                            <a:noFill/>
                          </a:ln>
                        </wps:spPr>
                        <wps:bodyPr spcFirstLastPara="1" wrap="square" lIns="91425" tIns="91425" rIns="91425" bIns="91425" anchor="ctr" anchorCtr="0">
                          <a:noAutofit/>
                        </wps:bodyPr>
                      </wps:wsp>
                      <wps:wsp>
                        <wps:cNvPr id="59" name="Freeform 59"/>
                        <wps:cNvSpPr/>
                        <wps:spPr>
                          <a:xfrm>
                            <a:off x="553260" y="119379"/>
                            <a:ext cx="26692" cy="53215"/>
                          </a:xfrm>
                          <a:custGeom>
                            <a:avLst/>
                            <a:gdLst/>
                            <a:ahLst/>
                            <a:cxnLst/>
                            <a:rect l="l" t="t" r="r" b="b"/>
                            <a:pathLst>
                              <a:path w="26692" h="53215" extrusionOk="0">
                                <a:moveTo>
                                  <a:pt x="6730" y="0"/>
                                </a:moveTo>
                                <a:cubicBezTo>
                                  <a:pt x="13837" y="0"/>
                                  <a:pt x="19064" y="1628"/>
                                  <a:pt x="22413" y="4883"/>
                                </a:cubicBezTo>
                                <a:cubicBezTo>
                                  <a:pt x="25761"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8" y="11162"/>
                                  <a:pt x="5921" y="11162"/>
                                </a:cubicBezTo>
                                <a:lnTo>
                                  <a:pt x="0" y="12581"/>
                                </a:lnTo>
                                <a:lnTo>
                                  <a:pt x="0" y="557"/>
                                </a:lnTo>
                                <a:lnTo>
                                  <a:pt x="6730" y="0"/>
                                </a:lnTo>
                                <a:close/>
                              </a:path>
                            </a:pathLst>
                          </a:custGeom>
                          <a:solidFill>
                            <a:srgbClr val="A6A6A6"/>
                          </a:solidFill>
                          <a:ln>
                            <a:noFill/>
                          </a:ln>
                        </wps:spPr>
                        <wps:txbx>
                          <w:txbxContent>
                            <w:p w14:paraId="76E85A7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0" name="Freeform 60"/>
                        <wps:cNvSpPr/>
                        <wps:spPr>
                          <a:xfrm>
                            <a:off x="585236" y="109668"/>
                            <a:ext cx="36221" cy="63484"/>
                          </a:xfrm>
                          <a:custGeom>
                            <a:avLst/>
                            <a:gdLst/>
                            <a:ahLst/>
                            <a:cxnLst/>
                            <a:rect l="l" t="t" r="r" b="b"/>
                            <a:pathLst>
                              <a:path w="36221" h="63484" extrusionOk="0">
                                <a:moveTo>
                                  <a:pt x="20510" y="0"/>
                                </a:moveTo>
                                <a:lnTo>
                                  <a:pt x="26315" y="0"/>
                                </a:lnTo>
                                <a:lnTo>
                                  <a:pt x="24166" y="11441"/>
                                </a:lnTo>
                                <a:lnTo>
                                  <a:pt x="36221" y="11441"/>
                                </a:lnTo>
                                <a:lnTo>
                                  <a:pt x="32733" y="21041"/>
                                </a:lnTo>
                                <a:lnTo>
                                  <a:pt x="21850" y="21459"/>
                                </a:lnTo>
                                <a:lnTo>
                                  <a:pt x="15822" y="45486"/>
                                </a:lnTo>
                                <a:cubicBezTo>
                                  <a:pt x="14762" y="49820"/>
                                  <a:pt x="14381" y="52341"/>
                                  <a:pt x="14678" y="53048"/>
                                </a:cubicBezTo>
                                <a:cubicBezTo>
                                  <a:pt x="14994" y="53736"/>
                                  <a:pt x="16399" y="54080"/>
                                  <a:pt x="18892" y="54080"/>
                                </a:cubicBezTo>
                                <a:lnTo>
                                  <a:pt x="26036" y="54080"/>
                                </a:lnTo>
                                <a:lnTo>
                                  <a:pt x="25282" y="59857"/>
                                </a:lnTo>
                                <a:cubicBezTo>
                                  <a:pt x="20948" y="62275"/>
                                  <a:pt x="16362" y="63484"/>
                                  <a:pt x="11525" y="63484"/>
                                </a:cubicBezTo>
                                <a:cubicBezTo>
                                  <a:pt x="6688" y="63484"/>
                                  <a:pt x="3432" y="62089"/>
                                  <a:pt x="1758" y="59299"/>
                                </a:cubicBezTo>
                                <a:cubicBezTo>
                                  <a:pt x="102" y="56490"/>
                                  <a:pt x="0" y="52220"/>
                                  <a:pt x="1451" y="46490"/>
                                </a:cubicBezTo>
                                <a:lnTo>
                                  <a:pt x="7981" y="21906"/>
                                </a:lnTo>
                                <a:lnTo>
                                  <a:pt x="2009" y="22157"/>
                                </a:lnTo>
                                <a:lnTo>
                                  <a:pt x="4046" y="13981"/>
                                </a:lnTo>
                                <a:lnTo>
                                  <a:pt x="11106" y="11776"/>
                                </a:lnTo>
                                <a:lnTo>
                                  <a:pt x="20510" y="0"/>
                                </a:lnTo>
                                <a:close/>
                              </a:path>
                            </a:pathLst>
                          </a:custGeom>
                          <a:solidFill>
                            <a:srgbClr val="A6A6A6"/>
                          </a:solidFill>
                          <a:ln>
                            <a:noFill/>
                          </a:ln>
                        </wps:spPr>
                        <wps:txbx>
                          <w:txbxContent>
                            <w:p w14:paraId="3867D08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1" name="Rectangle 61"/>
                        <wps:cNvSpPr/>
                        <wps:spPr>
                          <a:xfrm>
                            <a:off x="604537" y="72690"/>
                            <a:ext cx="37187" cy="168868"/>
                          </a:xfrm>
                          <a:prstGeom prst="rect">
                            <a:avLst/>
                          </a:prstGeom>
                          <a:noFill/>
                          <a:ln>
                            <a:noFill/>
                          </a:ln>
                        </wps:spPr>
                        <wps:txbx>
                          <w:txbxContent>
                            <w:p w14:paraId="145BD97F"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62" name="Freeform 62"/>
                        <wps:cNvSpPr/>
                        <wps:spPr>
                          <a:xfrm>
                            <a:off x="638940"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7F7F7F"/>
                          </a:solidFill>
                          <a:ln>
                            <a:noFill/>
                          </a:ln>
                        </wps:spPr>
                        <wps:txbx>
                          <w:txbxContent>
                            <w:p w14:paraId="5CA32C8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3" name="Freeform 63"/>
                        <wps:cNvSpPr/>
                        <wps:spPr>
                          <a:xfrm>
                            <a:off x="648790"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7F7F7F"/>
                          </a:solidFill>
                          <a:ln>
                            <a:noFill/>
                          </a:ln>
                        </wps:spPr>
                        <wps:bodyPr spcFirstLastPara="1" wrap="square" lIns="91425" tIns="91425" rIns="91425" bIns="91425" anchor="ctr" anchorCtr="0">
                          <a:noAutofit/>
                        </wps:bodyPr>
                      </wps:wsp>
                      <wps:wsp>
                        <wps:cNvPr id="192" name="Freeform 192"/>
                        <wps:cNvSpPr/>
                        <wps:spPr>
                          <a:xfrm>
                            <a:off x="692788" y="122220"/>
                            <a:ext cx="26553" cy="50933"/>
                          </a:xfrm>
                          <a:custGeom>
                            <a:avLst/>
                            <a:gdLst/>
                            <a:ahLst/>
                            <a:cxnLst/>
                            <a:rect l="l" t="t" r="r" b="b"/>
                            <a:pathLst>
                              <a:path w="26553" h="50933" extrusionOk="0">
                                <a:moveTo>
                                  <a:pt x="26553" y="0"/>
                                </a:moveTo>
                                <a:lnTo>
                                  <a:pt x="26553" y="10218"/>
                                </a:lnTo>
                                <a:lnTo>
                                  <a:pt x="22408" y="11809"/>
                                </a:lnTo>
                                <a:cubicBezTo>
                                  <a:pt x="20008" y="14209"/>
                                  <a:pt x="18111" y="18190"/>
                                  <a:pt x="16715" y="23753"/>
                                </a:cubicBezTo>
                                <a:cubicBezTo>
                                  <a:pt x="15320" y="29315"/>
                                  <a:pt x="15115" y="33380"/>
                                  <a:pt x="16101" y="35947"/>
                                </a:cubicBezTo>
                                <a:cubicBezTo>
                                  <a:pt x="17087" y="38515"/>
                                  <a:pt x="18864" y="39798"/>
                                  <a:pt x="21431" y="39798"/>
                                </a:cubicBezTo>
                                <a:lnTo>
                                  <a:pt x="26553" y="37471"/>
                                </a:lnTo>
                                <a:lnTo>
                                  <a:pt x="26553" y="47755"/>
                                </a:lnTo>
                                <a:lnTo>
                                  <a:pt x="15543" y="50933"/>
                                </a:lnTo>
                                <a:cubicBezTo>
                                  <a:pt x="9906" y="50933"/>
                                  <a:pt x="5739" y="48402"/>
                                  <a:pt x="3042" y="43342"/>
                                </a:cubicBezTo>
                                <a:cubicBezTo>
                                  <a:pt x="363" y="38264"/>
                                  <a:pt x="0" y="31780"/>
                                  <a:pt x="1953" y="23892"/>
                                </a:cubicBezTo>
                                <a:cubicBezTo>
                                  <a:pt x="3925" y="16004"/>
                                  <a:pt x="7832" y="9577"/>
                                  <a:pt x="13674" y="4610"/>
                                </a:cubicBezTo>
                                <a:lnTo>
                                  <a:pt x="26553" y="0"/>
                                </a:lnTo>
                                <a:close/>
                              </a:path>
                            </a:pathLst>
                          </a:custGeom>
                          <a:solidFill>
                            <a:srgbClr val="7F7F7F"/>
                          </a:solidFill>
                          <a:ln>
                            <a:noFill/>
                          </a:ln>
                        </wps:spPr>
                        <wps:txbx>
                          <w:txbxContent>
                            <w:p w14:paraId="51FEAF0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95" name="Freeform 195"/>
                        <wps:cNvSpPr/>
                        <wps:spPr>
                          <a:xfrm>
                            <a:off x="746268"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7F7F7F"/>
                          </a:solidFill>
                          <a:ln>
                            <a:noFill/>
                          </a:ln>
                        </wps:spPr>
                        <wps:txbx>
                          <w:txbxContent>
                            <w:p w14:paraId="76D888E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96" name="Freeform 196"/>
                        <wps:cNvSpPr/>
                        <wps:spPr>
                          <a:xfrm>
                            <a:off x="756119"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7F7F7F"/>
                          </a:solidFill>
                          <a:ln>
                            <a:noFill/>
                          </a:ln>
                        </wps:spPr>
                        <wps:bodyPr spcFirstLastPara="1" wrap="square" lIns="91425" tIns="91425" rIns="91425" bIns="91425" anchor="ctr" anchorCtr="0">
                          <a:noAutofit/>
                        </wps:bodyPr>
                      </wps:wsp>
                      <wps:wsp>
                        <wps:cNvPr id="197" name="Freeform 197"/>
                        <wps:cNvSpPr/>
                        <wps:spPr>
                          <a:xfrm>
                            <a:off x="719341" y="96273"/>
                            <a:ext cx="34783" cy="76321"/>
                          </a:xfrm>
                          <a:custGeom>
                            <a:avLst/>
                            <a:gdLst/>
                            <a:ahLst/>
                            <a:cxnLst/>
                            <a:rect l="l" t="t" r="r" b="b"/>
                            <a:pathLst>
                              <a:path w="34783" h="76321" extrusionOk="0">
                                <a:moveTo>
                                  <a:pt x="34783" y="0"/>
                                </a:moveTo>
                                <a:lnTo>
                                  <a:pt x="27277" y="24640"/>
                                </a:lnTo>
                                <a:lnTo>
                                  <a:pt x="20189" y="52964"/>
                                </a:lnTo>
                                <a:lnTo>
                                  <a:pt x="17370" y="67894"/>
                                </a:lnTo>
                                <a:lnTo>
                                  <a:pt x="21305" y="68759"/>
                                </a:lnTo>
                                <a:lnTo>
                                  <a:pt x="19407" y="74954"/>
                                </a:lnTo>
                                <a:lnTo>
                                  <a:pt x="97" y="76321"/>
                                </a:lnTo>
                                <a:lnTo>
                                  <a:pt x="1464" y="73279"/>
                                </a:lnTo>
                                <a:lnTo>
                                  <a:pt x="0" y="73702"/>
                                </a:lnTo>
                                <a:lnTo>
                                  <a:pt x="0" y="63417"/>
                                </a:lnTo>
                                <a:lnTo>
                                  <a:pt x="3780" y="61699"/>
                                </a:lnTo>
                                <a:lnTo>
                                  <a:pt x="6766" y="51932"/>
                                </a:lnTo>
                                <a:lnTo>
                                  <a:pt x="11064" y="34770"/>
                                </a:lnTo>
                                <a:cubicBezTo>
                                  <a:pt x="9352" y="34361"/>
                                  <a:pt x="7408" y="34156"/>
                                  <a:pt x="5231" y="34156"/>
                                </a:cubicBezTo>
                                <a:lnTo>
                                  <a:pt x="0" y="36164"/>
                                </a:lnTo>
                                <a:lnTo>
                                  <a:pt x="0" y="25946"/>
                                </a:lnTo>
                                <a:lnTo>
                                  <a:pt x="7938" y="23106"/>
                                </a:lnTo>
                                <a:cubicBezTo>
                                  <a:pt x="10561" y="23106"/>
                                  <a:pt x="12533" y="23254"/>
                                  <a:pt x="13854" y="23552"/>
                                </a:cubicBezTo>
                                <a:lnTo>
                                  <a:pt x="13910" y="23385"/>
                                </a:lnTo>
                                <a:lnTo>
                                  <a:pt x="16673" y="8790"/>
                                </a:lnTo>
                                <a:lnTo>
                                  <a:pt x="11566" y="7953"/>
                                </a:lnTo>
                                <a:lnTo>
                                  <a:pt x="13519" y="1646"/>
                                </a:lnTo>
                                <a:lnTo>
                                  <a:pt x="34783" y="0"/>
                                </a:lnTo>
                                <a:close/>
                              </a:path>
                            </a:pathLst>
                          </a:custGeom>
                          <a:solidFill>
                            <a:srgbClr val="7F7F7F"/>
                          </a:solidFill>
                          <a:ln>
                            <a:noFill/>
                          </a:ln>
                        </wps:spPr>
                        <wps:txbx>
                          <w:txbxContent>
                            <w:p w14:paraId="229E0D6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98" name="Freeform 198"/>
                        <wps:cNvSpPr/>
                        <wps:spPr>
                          <a:xfrm>
                            <a:off x="797019" y="119379"/>
                            <a:ext cx="86013" cy="52071"/>
                          </a:xfrm>
                          <a:custGeom>
                            <a:avLst/>
                            <a:gdLst/>
                            <a:ahLst/>
                            <a:cxnLst/>
                            <a:rect l="l" t="t" r="r" b="b"/>
                            <a:pathLst>
                              <a:path w="86013" h="52071" extrusionOk="0">
                                <a:moveTo>
                                  <a:pt x="44118" y="0"/>
                                </a:moveTo>
                                <a:cubicBezTo>
                                  <a:pt x="49867" y="0"/>
                                  <a:pt x="53364" y="1777"/>
                                  <a:pt x="54611" y="5330"/>
                                </a:cubicBezTo>
                                <a:cubicBezTo>
                                  <a:pt x="60415" y="1777"/>
                                  <a:pt x="66396" y="0"/>
                                  <a:pt x="72554" y="0"/>
                                </a:cubicBezTo>
                                <a:cubicBezTo>
                                  <a:pt x="77725" y="0"/>
                                  <a:pt x="81381" y="1805"/>
                                  <a:pt x="83520" y="5414"/>
                                </a:cubicBezTo>
                                <a:cubicBezTo>
                                  <a:pt x="85660" y="9023"/>
                                  <a:pt x="86013" y="13692"/>
                                  <a:pt x="84581" y="19422"/>
                                </a:cubicBezTo>
                                <a:lnTo>
                                  <a:pt x="81930" y="29998"/>
                                </a:lnTo>
                                <a:lnTo>
                                  <a:pt x="77078" y="44481"/>
                                </a:lnTo>
                                <a:lnTo>
                                  <a:pt x="82488" y="45820"/>
                                </a:lnTo>
                                <a:lnTo>
                                  <a:pt x="80563" y="52071"/>
                                </a:lnTo>
                                <a:lnTo>
                                  <a:pt x="57010" y="52071"/>
                                </a:lnTo>
                                <a:lnTo>
                                  <a:pt x="58462" y="45123"/>
                                </a:lnTo>
                                <a:lnTo>
                                  <a:pt x="63680" y="44565"/>
                                </a:lnTo>
                                <a:lnTo>
                                  <a:pt x="68535" y="28826"/>
                                </a:lnTo>
                                <a:lnTo>
                                  <a:pt x="71103" y="18697"/>
                                </a:lnTo>
                                <a:cubicBezTo>
                                  <a:pt x="71624" y="16557"/>
                                  <a:pt x="71521" y="15013"/>
                                  <a:pt x="70796" y="14064"/>
                                </a:cubicBezTo>
                                <a:cubicBezTo>
                                  <a:pt x="70089" y="13115"/>
                                  <a:pt x="68294" y="12641"/>
                                  <a:pt x="65410" y="12641"/>
                                </a:cubicBezTo>
                                <a:cubicBezTo>
                                  <a:pt x="62545" y="12641"/>
                                  <a:pt x="59475" y="13711"/>
                                  <a:pt x="56201" y="15850"/>
                                </a:cubicBezTo>
                                <a:lnTo>
                                  <a:pt x="52657" y="29998"/>
                                </a:lnTo>
                                <a:lnTo>
                                  <a:pt x="47819" y="44439"/>
                                </a:lnTo>
                                <a:lnTo>
                                  <a:pt x="54945" y="45262"/>
                                </a:lnTo>
                                <a:lnTo>
                                  <a:pt x="52880" y="52071"/>
                                </a:lnTo>
                                <a:lnTo>
                                  <a:pt x="27738" y="52071"/>
                                </a:lnTo>
                                <a:lnTo>
                                  <a:pt x="29189" y="45123"/>
                                </a:lnTo>
                                <a:lnTo>
                                  <a:pt x="34407" y="44565"/>
                                </a:lnTo>
                                <a:lnTo>
                                  <a:pt x="39263" y="28826"/>
                                </a:lnTo>
                                <a:lnTo>
                                  <a:pt x="41830" y="18697"/>
                                </a:lnTo>
                                <a:cubicBezTo>
                                  <a:pt x="42351" y="16557"/>
                                  <a:pt x="42249" y="15013"/>
                                  <a:pt x="41523" y="14064"/>
                                </a:cubicBezTo>
                                <a:cubicBezTo>
                                  <a:pt x="40816" y="13115"/>
                                  <a:pt x="39105" y="12641"/>
                                  <a:pt x="36388" y="12641"/>
                                </a:cubicBezTo>
                                <a:cubicBezTo>
                                  <a:pt x="33691" y="12641"/>
                                  <a:pt x="30714" y="13720"/>
                                  <a:pt x="27459" y="15878"/>
                                </a:cubicBezTo>
                                <a:lnTo>
                                  <a:pt x="24640" y="25087"/>
                                </a:lnTo>
                                <a:lnTo>
                                  <a:pt x="23413" y="29970"/>
                                </a:lnTo>
                                <a:lnTo>
                                  <a:pt x="18573" y="44439"/>
                                </a:lnTo>
                                <a:lnTo>
                                  <a:pt x="25701" y="45262"/>
                                </a:lnTo>
                                <a:lnTo>
                                  <a:pt x="23636"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780" y="3544"/>
                                </a:lnTo>
                                <a:cubicBezTo>
                                  <a:pt x="33942" y="1181"/>
                                  <a:pt x="38388" y="0"/>
                                  <a:pt x="44118" y="0"/>
                                </a:cubicBezTo>
                                <a:close/>
                              </a:path>
                            </a:pathLst>
                          </a:custGeom>
                          <a:solidFill>
                            <a:srgbClr val="7F7F7F"/>
                          </a:solidFill>
                          <a:ln>
                            <a:noFill/>
                          </a:ln>
                        </wps:spPr>
                        <wps:txbx>
                          <w:txbxContent>
                            <w:p w14:paraId="26D8F3F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99" name="Freeform 199"/>
                        <wps:cNvSpPr/>
                        <wps:spPr>
                          <a:xfrm>
                            <a:off x="769927" y="119379"/>
                            <a:ext cx="26692" cy="53215"/>
                          </a:xfrm>
                          <a:custGeom>
                            <a:avLst/>
                            <a:gdLst/>
                            <a:ahLst/>
                            <a:cxnLst/>
                            <a:rect l="l" t="t" r="r" b="b"/>
                            <a:pathLst>
                              <a:path w="26692" h="53215" extrusionOk="0">
                                <a:moveTo>
                                  <a:pt x="6730" y="0"/>
                                </a:moveTo>
                                <a:cubicBezTo>
                                  <a:pt x="13837" y="0"/>
                                  <a:pt x="19064" y="1628"/>
                                  <a:pt x="22413" y="4883"/>
                                </a:cubicBezTo>
                                <a:cubicBezTo>
                                  <a:pt x="25762"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9" y="11162"/>
                                  <a:pt x="5921" y="11162"/>
                                </a:cubicBezTo>
                                <a:lnTo>
                                  <a:pt x="0" y="12581"/>
                                </a:lnTo>
                                <a:lnTo>
                                  <a:pt x="0" y="557"/>
                                </a:lnTo>
                                <a:lnTo>
                                  <a:pt x="6730" y="0"/>
                                </a:lnTo>
                                <a:close/>
                              </a:path>
                            </a:pathLst>
                          </a:custGeom>
                          <a:solidFill>
                            <a:srgbClr val="7F7F7F"/>
                          </a:solidFill>
                          <a:ln>
                            <a:noFill/>
                          </a:ln>
                        </wps:spPr>
                        <wps:txbx>
                          <w:txbxContent>
                            <w:p w14:paraId="5C1C431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00" name="Freeform 200"/>
                        <wps:cNvSpPr/>
                        <wps:spPr>
                          <a:xfrm>
                            <a:off x="884488" y="96758"/>
                            <a:ext cx="31741" cy="76395"/>
                          </a:xfrm>
                          <a:custGeom>
                            <a:avLst/>
                            <a:gdLst/>
                            <a:ahLst/>
                            <a:cxnLst/>
                            <a:rect l="l" t="t" r="r" b="b"/>
                            <a:pathLst>
                              <a:path w="31741" h="76395" extrusionOk="0">
                                <a:moveTo>
                                  <a:pt x="31741" y="0"/>
                                </a:moveTo>
                                <a:lnTo>
                                  <a:pt x="31741" y="20082"/>
                                </a:lnTo>
                                <a:lnTo>
                                  <a:pt x="30500" y="24156"/>
                                </a:lnTo>
                                <a:lnTo>
                                  <a:pt x="30277" y="25077"/>
                                </a:lnTo>
                                <a:lnTo>
                                  <a:pt x="31741" y="24776"/>
                                </a:lnTo>
                                <a:lnTo>
                                  <a:pt x="31741" y="36051"/>
                                </a:lnTo>
                                <a:lnTo>
                                  <a:pt x="26956" y="38415"/>
                                </a:lnTo>
                                <a:lnTo>
                                  <a:pt x="23385" y="52619"/>
                                </a:lnTo>
                                <a:lnTo>
                                  <a:pt x="21013" y="64730"/>
                                </a:lnTo>
                                <a:cubicBezTo>
                                  <a:pt x="22743" y="65158"/>
                                  <a:pt x="24622" y="65372"/>
                                  <a:pt x="26650" y="65372"/>
                                </a:cubicBezTo>
                                <a:lnTo>
                                  <a:pt x="31741" y="63348"/>
                                </a:lnTo>
                                <a:lnTo>
                                  <a:pt x="31741" y="73702"/>
                                </a:lnTo>
                                <a:lnTo>
                                  <a:pt x="24585" y="76395"/>
                                </a:lnTo>
                                <a:cubicBezTo>
                                  <a:pt x="17273" y="76395"/>
                                  <a:pt x="9079" y="74981"/>
                                  <a:pt x="0" y="72153"/>
                                </a:cubicBezTo>
                                <a:lnTo>
                                  <a:pt x="2177" y="66070"/>
                                </a:lnTo>
                                <a:lnTo>
                                  <a:pt x="5525" y="66070"/>
                                </a:lnTo>
                                <a:lnTo>
                                  <a:pt x="9962" y="51447"/>
                                </a:lnTo>
                                <a:lnTo>
                                  <a:pt x="17106" y="22900"/>
                                </a:lnTo>
                                <a:lnTo>
                                  <a:pt x="19896" y="8334"/>
                                </a:lnTo>
                                <a:lnTo>
                                  <a:pt x="14762" y="7469"/>
                                </a:lnTo>
                                <a:lnTo>
                                  <a:pt x="16715" y="1162"/>
                                </a:lnTo>
                                <a:lnTo>
                                  <a:pt x="31741" y="0"/>
                                </a:lnTo>
                                <a:close/>
                              </a:path>
                            </a:pathLst>
                          </a:custGeom>
                          <a:solidFill>
                            <a:srgbClr val="7F7F7F"/>
                          </a:solidFill>
                          <a:ln>
                            <a:noFill/>
                          </a:ln>
                        </wps:spPr>
                        <wps:txbx>
                          <w:txbxContent>
                            <w:p w14:paraId="07D887E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01" name="Freeform 201"/>
                        <wps:cNvSpPr/>
                        <wps:spPr>
                          <a:xfrm>
                            <a:off x="942674" y="121860"/>
                            <a:ext cx="27325" cy="51292"/>
                          </a:xfrm>
                          <a:custGeom>
                            <a:avLst/>
                            <a:gdLst/>
                            <a:ahLst/>
                            <a:cxnLst/>
                            <a:rect l="l" t="t" r="r" b="b"/>
                            <a:pathLst>
                              <a:path w="27325" h="51292" extrusionOk="0">
                                <a:moveTo>
                                  <a:pt x="27325" y="0"/>
                                </a:moveTo>
                                <a:lnTo>
                                  <a:pt x="27325" y="10054"/>
                                </a:lnTo>
                                <a:lnTo>
                                  <a:pt x="22306" y="12029"/>
                                </a:lnTo>
                                <a:cubicBezTo>
                                  <a:pt x="20166" y="14262"/>
                                  <a:pt x="18352" y="18336"/>
                                  <a:pt x="16864" y="24252"/>
                                </a:cubicBezTo>
                                <a:cubicBezTo>
                                  <a:pt x="14222" y="34856"/>
                                  <a:pt x="16501" y="40158"/>
                                  <a:pt x="23701" y="40158"/>
                                </a:cubicBezTo>
                                <a:lnTo>
                                  <a:pt x="27325" y="38584"/>
                                </a:lnTo>
                                <a:lnTo>
                                  <a:pt x="27325" y="48908"/>
                                </a:lnTo>
                                <a:lnTo>
                                  <a:pt x="20799" y="51292"/>
                                </a:lnTo>
                                <a:cubicBezTo>
                                  <a:pt x="13004" y="51292"/>
                                  <a:pt x="7414" y="48902"/>
                                  <a:pt x="4028" y="44121"/>
                                </a:cubicBezTo>
                                <a:cubicBezTo>
                                  <a:pt x="660" y="39339"/>
                                  <a:pt x="0" y="32865"/>
                                  <a:pt x="2046" y="24698"/>
                                </a:cubicBezTo>
                                <a:cubicBezTo>
                                  <a:pt x="4093" y="16513"/>
                                  <a:pt x="7990" y="9937"/>
                                  <a:pt x="13739" y="4969"/>
                                </a:cubicBezTo>
                                <a:lnTo>
                                  <a:pt x="27325" y="0"/>
                                </a:lnTo>
                                <a:close/>
                              </a:path>
                            </a:pathLst>
                          </a:custGeom>
                          <a:solidFill>
                            <a:srgbClr val="7F7F7F"/>
                          </a:solidFill>
                          <a:ln>
                            <a:noFill/>
                          </a:ln>
                        </wps:spPr>
                        <wps:txbx>
                          <w:txbxContent>
                            <w:p w14:paraId="15E0F9F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02" name="Freeform 202"/>
                        <wps:cNvSpPr/>
                        <wps:spPr>
                          <a:xfrm>
                            <a:off x="916230" y="119379"/>
                            <a:ext cx="26236" cy="51081"/>
                          </a:xfrm>
                          <a:custGeom>
                            <a:avLst/>
                            <a:gdLst/>
                            <a:ahLst/>
                            <a:cxnLst/>
                            <a:rect l="l" t="t" r="r" b="b"/>
                            <a:pathLst>
                              <a:path w="26236" h="51081" extrusionOk="0">
                                <a:moveTo>
                                  <a:pt x="10479" y="0"/>
                                </a:moveTo>
                                <a:cubicBezTo>
                                  <a:pt x="16246" y="0"/>
                                  <a:pt x="20479" y="2539"/>
                                  <a:pt x="23176" y="7618"/>
                                </a:cubicBezTo>
                                <a:cubicBezTo>
                                  <a:pt x="25874" y="12678"/>
                                  <a:pt x="26236" y="19162"/>
                                  <a:pt x="24264" y="27068"/>
                                </a:cubicBezTo>
                                <a:cubicBezTo>
                                  <a:pt x="22311" y="34956"/>
                                  <a:pt x="18414" y="41384"/>
                                  <a:pt x="12572" y="46351"/>
                                </a:cubicBezTo>
                                <a:lnTo>
                                  <a:pt x="0" y="51081"/>
                                </a:lnTo>
                                <a:lnTo>
                                  <a:pt x="0" y="40727"/>
                                </a:lnTo>
                                <a:lnTo>
                                  <a:pt x="3894" y="39179"/>
                                </a:lnTo>
                                <a:cubicBezTo>
                                  <a:pt x="6238" y="36779"/>
                                  <a:pt x="8107" y="32798"/>
                                  <a:pt x="9503" y="27236"/>
                                </a:cubicBezTo>
                                <a:cubicBezTo>
                                  <a:pt x="10898" y="21654"/>
                                  <a:pt x="11102" y="17580"/>
                                  <a:pt x="10116" y="15013"/>
                                </a:cubicBezTo>
                                <a:cubicBezTo>
                                  <a:pt x="9130" y="12446"/>
                                  <a:pt x="7289" y="11162"/>
                                  <a:pt x="4591" y="11162"/>
                                </a:cubicBezTo>
                                <a:lnTo>
                                  <a:pt x="0" y="13430"/>
                                </a:lnTo>
                                <a:lnTo>
                                  <a:pt x="0" y="2155"/>
                                </a:lnTo>
                                <a:lnTo>
                                  <a:pt x="10479" y="0"/>
                                </a:lnTo>
                                <a:close/>
                              </a:path>
                            </a:pathLst>
                          </a:custGeom>
                          <a:solidFill>
                            <a:srgbClr val="7F7F7F"/>
                          </a:solidFill>
                          <a:ln>
                            <a:noFill/>
                          </a:ln>
                        </wps:spPr>
                        <wps:txbx>
                          <w:txbxContent>
                            <w:p w14:paraId="6063AB0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03" name="Freeform 203"/>
                        <wps:cNvSpPr/>
                        <wps:spPr>
                          <a:xfrm>
                            <a:off x="916230" y="96273"/>
                            <a:ext cx="6266" cy="20567"/>
                          </a:xfrm>
                          <a:custGeom>
                            <a:avLst/>
                            <a:gdLst/>
                            <a:ahLst/>
                            <a:cxnLst/>
                            <a:rect l="l" t="t" r="r" b="b"/>
                            <a:pathLst>
                              <a:path w="6266" h="20567" extrusionOk="0">
                                <a:moveTo>
                                  <a:pt x="6266" y="0"/>
                                </a:moveTo>
                                <a:lnTo>
                                  <a:pt x="0" y="20567"/>
                                </a:lnTo>
                                <a:lnTo>
                                  <a:pt x="0" y="484"/>
                                </a:lnTo>
                                <a:lnTo>
                                  <a:pt x="6266" y="0"/>
                                </a:lnTo>
                                <a:close/>
                              </a:path>
                            </a:pathLst>
                          </a:custGeom>
                          <a:solidFill>
                            <a:srgbClr val="7F7F7F"/>
                          </a:solidFill>
                          <a:ln>
                            <a:noFill/>
                          </a:ln>
                        </wps:spPr>
                        <wps:bodyPr spcFirstLastPara="1" wrap="square" lIns="91425" tIns="91425" rIns="91425" bIns="91425" anchor="ctr" anchorCtr="0">
                          <a:noAutofit/>
                        </wps:bodyPr>
                      </wps:wsp>
                      <wps:wsp>
                        <wps:cNvPr id="204" name="Freeform 204"/>
                        <wps:cNvSpPr/>
                        <wps:spPr>
                          <a:xfrm>
                            <a:off x="1068178" y="152279"/>
                            <a:ext cx="20957" cy="21152"/>
                          </a:xfrm>
                          <a:custGeom>
                            <a:avLst/>
                            <a:gdLst/>
                            <a:ahLst/>
                            <a:cxnLst/>
                            <a:rect l="l" t="t" r="r" b="b"/>
                            <a:pathLst>
                              <a:path w="20957" h="21152" extrusionOk="0">
                                <a:moveTo>
                                  <a:pt x="12641" y="0"/>
                                </a:moveTo>
                                <a:cubicBezTo>
                                  <a:pt x="17924" y="2288"/>
                                  <a:pt x="20696" y="6028"/>
                                  <a:pt x="20957" y="11218"/>
                                </a:cubicBezTo>
                                <a:cubicBezTo>
                                  <a:pt x="18297" y="15869"/>
                                  <a:pt x="14139" y="19180"/>
                                  <a:pt x="8483" y="21152"/>
                                </a:cubicBezTo>
                                <a:cubicBezTo>
                                  <a:pt x="3497" y="19515"/>
                                  <a:pt x="670" y="15822"/>
                                  <a:pt x="0" y="10074"/>
                                </a:cubicBezTo>
                                <a:cubicBezTo>
                                  <a:pt x="3200" y="4921"/>
                                  <a:pt x="7414" y="1563"/>
                                  <a:pt x="12641" y="0"/>
                                </a:cubicBezTo>
                                <a:close/>
                              </a:path>
                            </a:pathLst>
                          </a:custGeom>
                          <a:solidFill>
                            <a:srgbClr val="7F7F7F"/>
                          </a:solidFill>
                          <a:ln>
                            <a:noFill/>
                          </a:ln>
                        </wps:spPr>
                        <wps:txbx>
                          <w:txbxContent>
                            <w:p w14:paraId="6DA056D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05" name="Freeform 205"/>
                        <wps:cNvSpPr/>
                        <wps:spPr>
                          <a:xfrm>
                            <a:off x="1142243" y="121860"/>
                            <a:ext cx="27325" cy="51292"/>
                          </a:xfrm>
                          <a:custGeom>
                            <a:avLst/>
                            <a:gdLst/>
                            <a:ahLst/>
                            <a:cxnLst/>
                            <a:rect l="l" t="t" r="r" b="b"/>
                            <a:pathLst>
                              <a:path w="27325" h="51292" extrusionOk="0">
                                <a:moveTo>
                                  <a:pt x="27325" y="0"/>
                                </a:moveTo>
                                <a:lnTo>
                                  <a:pt x="27325" y="10054"/>
                                </a:lnTo>
                                <a:lnTo>
                                  <a:pt x="22306" y="12029"/>
                                </a:lnTo>
                                <a:cubicBezTo>
                                  <a:pt x="20166" y="14262"/>
                                  <a:pt x="18352" y="18336"/>
                                  <a:pt x="16864" y="24252"/>
                                </a:cubicBezTo>
                                <a:cubicBezTo>
                                  <a:pt x="14222" y="34856"/>
                                  <a:pt x="16501" y="40158"/>
                                  <a:pt x="23701" y="40158"/>
                                </a:cubicBezTo>
                                <a:lnTo>
                                  <a:pt x="27325" y="38584"/>
                                </a:lnTo>
                                <a:lnTo>
                                  <a:pt x="27325" y="48908"/>
                                </a:lnTo>
                                <a:lnTo>
                                  <a:pt x="20799" y="51292"/>
                                </a:lnTo>
                                <a:cubicBezTo>
                                  <a:pt x="13004" y="51292"/>
                                  <a:pt x="7414" y="48902"/>
                                  <a:pt x="4028" y="44121"/>
                                </a:cubicBezTo>
                                <a:cubicBezTo>
                                  <a:pt x="660" y="39339"/>
                                  <a:pt x="0" y="32865"/>
                                  <a:pt x="2046" y="24698"/>
                                </a:cubicBezTo>
                                <a:cubicBezTo>
                                  <a:pt x="4093" y="16513"/>
                                  <a:pt x="7990" y="9937"/>
                                  <a:pt x="13739" y="4969"/>
                                </a:cubicBezTo>
                                <a:lnTo>
                                  <a:pt x="27325" y="0"/>
                                </a:lnTo>
                                <a:close/>
                              </a:path>
                            </a:pathLst>
                          </a:custGeom>
                          <a:solidFill>
                            <a:srgbClr val="7F7F7F"/>
                          </a:solidFill>
                          <a:ln>
                            <a:noFill/>
                          </a:ln>
                        </wps:spPr>
                        <wps:txbx>
                          <w:txbxContent>
                            <w:p w14:paraId="6AE1F0C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06" name="Freeform 206"/>
                        <wps:cNvSpPr/>
                        <wps:spPr>
                          <a:xfrm>
                            <a:off x="969999" y="119379"/>
                            <a:ext cx="27546" cy="51389"/>
                          </a:xfrm>
                          <a:custGeom>
                            <a:avLst/>
                            <a:gdLst/>
                            <a:ahLst/>
                            <a:cxnLst/>
                            <a:rect l="l" t="t" r="r" b="b"/>
                            <a:pathLst>
                              <a:path w="27546" h="51389" extrusionOk="0">
                                <a:moveTo>
                                  <a:pt x="6784" y="0"/>
                                </a:moveTo>
                                <a:cubicBezTo>
                                  <a:pt x="14617" y="0"/>
                                  <a:pt x="20207" y="2363"/>
                                  <a:pt x="23556" y="7088"/>
                                </a:cubicBezTo>
                                <a:cubicBezTo>
                                  <a:pt x="26904" y="11795"/>
                                  <a:pt x="27546" y="18278"/>
                                  <a:pt x="25481" y="26538"/>
                                </a:cubicBezTo>
                                <a:cubicBezTo>
                                  <a:pt x="23435" y="34779"/>
                                  <a:pt x="19537" y="41384"/>
                                  <a:pt x="13789" y="46351"/>
                                </a:cubicBezTo>
                                <a:lnTo>
                                  <a:pt x="0" y="51389"/>
                                </a:lnTo>
                                <a:lnTo>
                                  <a:pt x="0" y="41066"/>
                                </a:lnTo>
                                <a:lnTo>
                                  <a:pt x="5019" y="38886"/>
                                </a:lnTo>
                                <a:cubicBezTo>
                                  <a:pt x="7359" y="36384"/>
                                  <a:pt x="9156" y="32631"/>
                                  <a:pt x="10412" y="27626"/>
                                </a:cubicBezTo>
                                <a:cubicBezTo>
                                  <a:pt x="13147" y="16650"/>
                                  <a:pt x="10840" y="11162"/>
                                  <a:pt x="3492" y="11162"/>
                                </a:cubicBezTo>
                                <a:lnTo>
                                  <a:pt x="0" y="12536"/>
                                </a:lnTo>
                                <a:lnTo>
                                  <a:pt x="0" y="2481"/>
                                </a:lnTo>
                                <a:lnTo>
                                  <a:pt x="6784" y="0"/>
                                </a:lnTo>
                                <a:close/>
                              </a:path>
                            </a:pathLst>
                          </a:custGeom>
                          <a:solidFill>
                            <a:srgbClr val="7F7F7F"/>
                          </a:solidFill>
                          <a:ln>
                            <a:noFill/>
                          </a:ln>
                        </wps:spPr>
                        <wps:txbx>
                          <w:txbxContent>
                            <w:p w14:paraId="098464B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07" name="Freeform 207"/>
                        <wps:cNvSpPr/>
                        <wps:spPr>
                          <a:xfrm>
                            <a:off x="1094602" y="118011"/>
                            <a:ext cx="52360" cy="56397"/>
                          </a:xfrm>
                          <a:custGeom>
                            <a:avLst/>
                            <a:gdLst/>
                            <a:ahLst/>
                            <a:cxnLst/>
                            <a:rect l="l" t="t" r="r" b="b"/>
                            <a:pathLst>
                              <a:path w="52360" h="56397" extrusionOk="0">
                                <a:moveTo>
                                  <a:pt x="46025" y="0"/>
                                </a:moveTo>
                                <a:lnTo>
                                  <a:pt x="52360" y="0"/>
                                </a:lnTo>
                                <a:lnTo>
                                  <a:pt x="46193" y="20510"/>
                                </a:lnTo>
                                <a:lnTo>
                                  <a:pt x="39691" y="20510"/>
                                </a:lnTo>
                                <a:lnTo>
                                  <a:pt x="40667" y="14957"/>
                                </a:lnTo>
                                <a:cubicBezTo>
                                  <a:pt x="38249" y="13413"/>
                                  <a:pt x="35430" y="12641"/>
                                  <a:pt x="32212" y="12641"/>
                                </a:cubicBezTo>
                                <a:cubicBezTo>
                                  <a:pt x="28994" y="12641"/>
                                  <a:pt x="25868" y="14111"/>
                                  <a:pt x="22836" y="17050"/>
                                </a:cubicBezTo>
                                <a:cubicBezTo>
                                  <a:pt x="19822" y="19971"/>
                                  <a:pt x="17701" y="23878"/>
                                  <a:pt x="16473" y="28770"/>
                                </a:cubicBezTo>
                                <a:cubicBezTo>
                                  <a:pt x="15246" y="33644"/>
                                  <a:pt x="15246" y="37402"/>
                                  <a:pt x="16473" y="40044"/>
                                </a:cubicBezTo>
                                <a:cubicBezTo>
                                  <a:pt x="17701" y="42686"/>
                                  <a:pt x="20082" y="44007"/>
                                  <a:pt x="23617" y="44007"/>
                                </a:cubicBezTo>
                                <a:cubicBezTo>
                                  <a:pt x="27170" y="44007"/>
                                  <a:pt x="30993" y="42760"/>
                                  <a:pt x="35086" y="40267"/>
                                </a:cubicBezTo>
                                <a:lnTo>
                                  <a:pt x="38826" y="34798"/>
                                </a:lnTo>
                                <a:lnTo>
                                  <a:pt x="45188" y="36277"/>
                                </a:lnTo>
                                <a:lnTo>
                                  <a:pt x="35700" y="56397"/>
                                </a:lnTo>
                                <a:lnTo>
                                  <a:pt x="28724" y="56397"/>
                                </a:lnTo>
                                <a:lnTo>
                                  <a:pt x="30231" y="53522"/>
                                </a:lnTo>
                                <a:cubicBezTo>
                                  <a:pt x="27812" y="54601"/>
                                  <a:pt x="24371" y="55141"/>
                                  <a:pt x="19906" y="55141"/>
                                </a:cubicBezTo>
                                <a:cubicBezTo>
                                  <a:pt x="12409" y="55141"/>
                                  <a:pt x="7051" y="52592"/>
                                  <a:pt x="3832" y="47495"/>
                                </a:cubicBezTo>
                                <a:cubicBezTo>
                                  <a:pt x="614" y="42379"/>
                                  <a:pt x="0" y="35812"/>
                                  <a:pt x="1991" y="27794"/>
                                </a:cubicBezTo>
                                <a:cubicBezTo>
                                  <a:pt x="4000" y="19757"/>
                                  <a:pt x="8055" y="13348"/>
                                  <a:pt x="14157" y="8567"/>
                                </a:cubicBezTo>
                                <a:cubicBezTo>
                                  <a:pt x="20278" y="3767"/>
                                  <a:pt x="27422" y="1367"/>
                                  <a:pt x="35589" y="1367"/>
                                </a:cubicBezTo>
                                <a:cubicBezTo>
                                  <a:pt x="39030" y="1367"/>
                                  <a:pt x="42063" y="1646"/>
                                  <a:pt x="44686" y="2205"/>
                                </a:cubicBezTo>
                                <a:lnTo>
                                  <a:pt x="46025" y="0"/>
                                </a:lnTo>
                                <a:close/>
                              </a:path>
                            </a:pathLst>
                          </a:custGeom>
                          <a:solidFill>
                            <a:srgbClr val="7F7F7F"/>
                          </a:solidFill>
                          <a:ln>
                            <a:noFill/>
                          </a:ln>
                        </wps:spPr>
                        <wps:txbx>
                          <w:txbxContent>
                            <w:p w14:paraId="6ECFB63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08" name="Freeform 208"/>
                        <wps:cNvSpPr/>
                        <wps:spPr>
                          <a:xfrm>
                            <a:off x="999529" y="109668"/>
                            <a:ext cx="73717" cy="64545"/>
                          </a:xfrm>
                          <a:custGeom>
                            <a:avLst/>
                            <a:gdLst/>
                            <a:ahLst/>
                            <a:cxnLst/>
                            <a:rect l="l" t="t" r="r" b="b"/>
                            <a:pathLst>
                              <a:path w="73717" h="64545" extrusionOk="0">
                                <a:moveTo>
                                  <a:pt x="20510" y="0"/>
                                </a:moveTo>
                                <a:lnTo>
                                  <a:pt x="26315" y="0"/>
                                </a:lnTo>
                                <a:lnTo>
                                  <a:pt x="24166" y="11441"/>
                                </a:lnTo>
                                <a:lnTo>
                                  <a:pt x="36221" y="11441"/>
                                </a:lnTo>
                                <a:lnTo>
                                  <a:pt x="32733" y="21041"/>
                                </a:lnTo>
                                <a:lnTo>
                                  <a:pt x="21850" y="21459"/>
                                </a:lnTo>
                                <a:lnTo>
                                  <a:pt x="15822" y="45486"/>
                                </a:lnTo>
                                <a:cubicBezTo>
                                  <a:pt x="14762" y="49820"/>
                                  <a:pt x="14381" y="52341"/>
                                  <a:pt x="14678" y="53048"/>
                                </a:cubicBezTo>
                                <a:cubicBezTo>
                                  <a:pt x="14994" y="53736"/>
                                  <a:pt x="16399" y="54080"/>
                                  <a:pt x="18892" y="54080"/>
                                </a:cubicBezTo>
                                <a:lnTo>
                                  <a:pt x="26036" y="54080"/>
                                </a:lnTo>
                                <a:lnTo>
                                  <a:pt x="26021" y="54190"/>
                                </a:lnTo>
                                <a:lnTo>
                                  <a:pt x="31663" y="44537"/>
                                </a:lnTo>
                                <a:lnTo>
                                  <a:pt x="37719" y="45709"/>
                                </a:lnTo>
                                <a:lnTo>
                                  <a:pt x="35905" y="50983"/>
                                </a:lnTo>
                                <a:cubicBezTo>
                                  <a:pt x="37765" y="51895"/>
                                  <a:pt x="40100" y="52350"/>
                                  <a:pt x="42909" y="52350"/>
                                </a:cubicBezTo>
                                <a:cubicBezTo>
                                  <a:pt x="45718" y="52350"/>
                                  <a:pt x="47867" y="51922"/>
                                  <a:pt x="49355" y="51067"/>
                                </a:cubicBezTo>
                                <a:cubicBezTo>
                                  <a:pt x="50844" y="50192"/>
                                  <a:pt x="51727" y="49197"/>
                                  <a:pt x="52006" y="48081"/>
                                </a:cubicBezTo>
                                <a:cubicBezTo>
                                  <a:pt x="52285" y="46965"/>
                                  <a:pt x="51941" y="45979"/>
                                  <a:pt x="50974" y="45123"/>
                                </a:cubicBezTo>
                                <a:cubicBezTo>
                                  <a:pt x="50006" y="44267"/>
                                  <a:pt x="48416" y="43383"/>
                                  <a:pt x="46202" y="42472"/>
                                </a:cubicBezTo>
                                <a:cubicBezTo>
                                  <a:pt x="44007" y="41560"/>
                                  <a:pt x="41700" y="40472"/>
                                  <a:pt x="39282" y="39207"/>
                                </a:cubicBezTo>
                                <a:cubicBezTo>
                                  <a:pt x="36863" y="37942"/>
                                  <a:pt x="34891" y="36054"/>
                                  <a:pt x="33366" y="33542"/>
                                </a:cubicBezTo>
                                <a:cubicBezTo>
                                  <a:pt x="31859" y="31012"/>
                                  <a:pt x="31598" y="27766"/>
                                  <a:pt x="32584" y="23803"/>
                                </a:cubicBezTo>
                                <a:cubicBezTo>
                                  <a:pt x="33589" y="19822"/>
                                  <a:pt x="36454" y="16483"/>
                                  <a:pt x="41179" y="13785"/>
                                </a:cubicBezTo>
                                <a:cubicBezTo>
                                  <a:pt x="45923" y="11069"/>
                                  <a:pt x="51327" y="9711"/>
                                  <a:pt x="57392" y="9711"/>
                                </a:cubicBezTo>
                                <a:cubicBezTo>
                                  <a:pt x="60871" y="9711"/>
                                  <a:pt x="63727" y="10009"/>
                                  <a:pt x="65959" y="10604"/>
                                </a:cubicBezTo>
                                <a:lnTo>
                                  <a:pt x="67382" y="8344"/>
                                </a:lnTo>
                                <a:lnTo>
                                  <a:pt x="73717" y="8344"/>
                                </a:lnTo>
                                <a:lnTo>
                                  <a:pt x="67745" y="28519"/>
                                </a:lnTo>
                                <a:lnTo>
                                  <a:pt x="61494" y="28156"/>
                                </a:lnTo>
                                <a:lnTo>
                                  <a:pt x="62052" y="23078"/>
                                </a:lnTo>
                                <a:cubicBezTo>
                                  <a:pt x="58704" y="21441"/>
                                  <a:pt x="55606" y="20622"/>
                                  <a:pt x="52760" y="20622"/>
                                </a:cubicBezTo>
                                <a:cubicBezTo>
                                  <a:pt x="48741" y="20622"/>
                                  <a:pt x="46444" y="21785"/>
                                  <a:pt x="45867" y="24110"/>
                                </a:cubicBezTo>
                                <a:cubicBezTo>
                                  <a:pt x="45737" y="24631"/>
                                  <a:pt x="46165" y="25273"/>
                                  <a:pt x="47151" y="26036"/>
                                </a:cubicBezTo>
                                <a:cubicBezTo>
                                  <a:pt x="48155" y="26780"/>
                                  <a:pt x="49774" y="27598"/>
                                  <a:pt x="52006" y="28491"/>
                                </a:cubicBezTo>
                                <a:cubicBezTo>
                                  <a:pt x="54239" y="29384"/>
                                  <a:pt x="56583" y="30463"/>
                                  <a:pt x="59038" y="31728"/>
                                </a:cubicBezTo>
                                <a:cubicBezTo>
                                  <a:pt x="61513" y="32993"/>
                                  <a:pt x="63522" y="34928"/>
                                  <a:pt x="65066" y="37533"/>
                                </a:cubicBezTo>
                                <a:cubicBezTo>
                                  <a:pt x="66610" y="40137"/>
                                  <a:pt x="66926" y="43244"/>
                                  <a:pt x="66015" y="46853"/>
                                </a:cubicBezTo>
                                <a:cubicBezTo>
                                  <a:pt x="64731" y="51969"/>
                                  <a:pt x="61652" y="56024"/>
                                  <a:pt x="56778" y="59020"/>
                                </a:cubicBezTo>
                                <a:cubicBezTo>
                                  <a:pt x="51904" y="61996"/>
                                  <a:pt x="46156" y="63484"/>
                                  <a:pt x="39533" y="63484"/>
                                </a:cubicBezTo>
                                <a:cubicBezTo>
                                  <a:pt x="35905" y="63484"/>
                                  <a:pt x="32491" y="63047"/>
                                  <a:pt x="29291" y="62173"/>
                                </a:cubicBezTo>
                                <a:lnTo>
                                  <a:pt x="26752" y="64545"/>
                                </a:lnTo>
                                <a:lnTo>
                                  <a:pt x="21143" y="62536"/>
                                </a:lnTo>
                                <a:lnTo>
                                  <a:pt x="22240" y="60659"/>
                                </a:lnTo>
                                <a:lnTo>
                                  <a:pt x="11525" y="63484"/>
                                </a:lnTo>
                                <a:cubicBezTo>
                                  <a:pt x="6688" y="63484"/>
                                  <a:pt x="3432" y="62089"/>
                                  <a:pt x="1758" y="59299"/>
                                </a:cubicBezTo>
                                <a:cubicBezTo>
                                  <a:pt x="102" y="56490"/>
                                  <a:pt x="0" y="52220"/>
                                  <a:pt x="1451" y="46490"/>
                                </a:cubicBezTo>
                                <a:lnTo>
                                  <a:pt x="7981" y="21906"/>
                                </a:lnTo>
                                <a:lnTo>
                                  <a:pt x="2009" y="22157"/>
                                </a:lnTo>
                                <a:lnTo>
                                  <a:pt x="4046" y="13981"/>
                                </a:lnTo>
                                <a:lnTo>
                                  <a:pt x="11106" y="11776"/>
                                </a:lnTo>
                                <a:lnTo>
                                  <a:pt x="20510" y="0"/>
                                </a:lnTo>
                                <a:close/>
                              </a:path>
                            </a:pathLst>
                          </a:custGeom>
                          <a:solidFill>
                            <a:srgbClr val="7F7F7F"/>
                          </a:solidFill>
                          <a:ln>
                            <a:noFill/>
                          </a:ln>
                        </wps:spPr>
                        <wps:txbx>
                          <w:txbxContent>
                            <w:p w14:paraId="1E13F22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09" name="Freeform 209"/>
                        <wps:cNvSpPr/>
                        <wps:spPr>
                          <a:xfrm>
                            <a:off x="1194215" y="119379"/>
                            <a:ext cx="86013" cy="52071"/>
                          </a:xfrm>
                          <a:custGeom>
                            <a:avLst/>
                            <a:gdLst/>
                            <a:ahLst/>
                            <a:cxnLst/>
                            <a:rect l="l" t="t" r="r" b="b"/>
                            <a:pathLst>
                              <a:path w="86013" h="52071" extrusionOk="0">
                                <a:moveTo>
                                  <a:pt x="44118" y="0"/>
                                </a:moveTo>
                                <a:cubicBezTo>
                                  <a:pt x="49867" y="0"/>
                                  <a:pt x="53364" y="1777"/>
                                  <a:pt x="54611" y="5330"/>
                                </a:cubicBezTo>
                                <a:cubicBezTo>
                                  <a:pt x="60415" y="1777"/>
                                  <a:pt x="66396" y="0"/>
                                  <a:pt x="72554" y="0"/>
                                </a:cubicBezTo>
                                <a:cubicBezTo>
                                  <a:pt x="77725" y="0"/>
                                  <a:pt x="81381" y="1805"/>
                                  <a:pt x="83520" y="5414"/>
                                </a:cubicBezTo>
                                <a:cubicBezTo>
                                  <a:pt x="85660" y="9023"/>
                                  <a:pt x="86013" y="13692"/>
                                  <a:pt x="84581" y="19422"/>
                                </a:cubicBezTo>
                                <a:lnTo>
                                  <a:pt x="81930" y="29998"/>
                                </a:lnTo>
                                <a:lnTo>
                                  <a:pt x="77078" y="44481"/>
                                </a:lnTo>
                                <a:lnTo>
                                  <a:pt x="82488" y="45820"/>
                                </a:lnTo>
                                <a:lnTo>
                                  <a:pt x="80563" y="52071"/>
                                </a:lnTo>
                                <a:lnTo>
                                  <a:pt x="57010" y="52071"/>
                                </a:lnTo>
                                <a:lnTo>
                                  <a:pt x="58462" y="45123"/>
                                </a:lnTo>
                                <a:lnTo>
                                  <a:pt x="63680" y="44565"/>
                                </a:lnTo>
                                <a:lnTo>
                                  <a:pt x="68535" y="28826"/>
                                </a:lnTo>
                                <a:lnTo>
                                  <a:pt x="71103" y="18697"/>
                                </a:lnTo>
                                <a:cubicBezTo>
                                  <a:pt x="71624" y="16557"/>
                                  <a:pt x="71521" y="15013"/>
                                  <a:pt x="70796" y="14064"/>
                                </a:cubicBezTo>
                                <a:cubicBezTo>
                                  <a:pt x="70089" y="13115"/>
                                  <a:pt x="68294" y="12641"/>
                                  <a:pt x="65410" y="12641"/>
                                </a:cubicBezTo>
                                <a:cubicBezTo>
                                  <a:pt x="62545" y="12641"/>
                                  <a:pt x="59475" y="13711"/>
                                  <a:pt x="56201" y="15850"/>
                                </a:cubicBezTo>
                                <a:lnTo>
                                  <a:pt x="52657" y="29998"/>
                                </a:lnTo>
                                <a:lnTo>
                                  <a:pt x="47819" y="44439"/>
                                </a:lnTo>
                                <a:lnTo>
                                  <a:pt x="54945" y="45262"/>
                                </a:lnTo>
                                <a:lnTo>
                                  <a:pt x="52880" y="52071"/>
                                </a:lnTo>
                                <a:lnTo>
                                  <a:pt x="27738" y="52071"/>
                                </a:lnTo>
                                <a:lnTo>
                                  <a:pt x="29189" y="45123"/>
                                </a:lnTo>
                                <a:lnTo>
                                  <a:pt x="34407" y="44565"/>
                                </a:lnTo>
                                <a:lnTo>
                                  <a:pt x="39263" y="28826"/>
                                </a:lnTo>
                                <a:lnTo>
                                  <a:pt x="41830" y="18697"/>
                                </a:lnTo>
                                <a:cubicBezTo>
                                  <a:pt x="42351" y="16557"/>
                                  <a:pt x="42249" y="15013"/>
                                  <a:pt x="41523" y="14064"/>
                                </a:cubicBezTo>
                                <a:cubicBezTo>
                                  <a:pt x="40816" y="13115"/>
                                  <a:pt x="39105" y="12641"/>
                                  <a:pt x="36388" y="12641"/>
                                </a:cubicBezTo>
                                <a:cubicBezTo>
                                  <a:pt x="33691" y="12641"/>
                                  <a:pt x="30714" y="13720"/>
                                  <a:pt x="27459" y="15878"/>
                                </a:cubicBezTo>
                                <a:lnTo>
                                  <a:pt x="24640" y="25087"/>
                                </a:lnTo>
                                <a:lnTo>
                                  <a:pt x="23413" y="29970"/>
                                </a:lnTo>
                                <a:lnTo>
                                  <a:pt x="18573" y="44439"/>
                                </a:lnTo>
                                <a:lnTo>
                                  <a:pt x="25701" y="45262"/>
                                </a:lnTo>
                                <a:lnTo>
                                  <a:pt x="23636"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780" y="3544"/>
                                </a:lnTo>
                                <a:cubicBezTo>
                                  <a:pt x="33942" y="1181"/>
                                  <a:pt x="38388" y="0"/>
                                  <a:pt x="44118" y="0"/>
                                </a:cubicBezTo>
                                <a:close/>
                              </a:path>
                            </a:pathLst>
                          </a:custGeom>
                          <a:solidFill>
                            <a:srgbClr val="7F7F7F"/>
                          </a:solidFill>
                          <a:ln>
                            <a:noFill/>
                          </a:ln>
                        </wps:spPr>
                        <wps:txbx>
                          <w:txbxContent>
                            <w:p w14:paraId="2419D3E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10" name="Freeform 210"/>
                        <wps:cNvSpPr/>
                        <wps:spPr>
                          <a:xfrm>
                            <a:off x="1169568" y="119379"/>
                            <a:ext cx="27546" cy="51389"/>
                          </a:xfrm>
                          <a:custGeom>
                            <a:avLst/>
                            <a:gdLst/>
                            <a:ahLst/>
                            <a:cxnLst/>
                            <a:rect l="l" t="t" r="r" b="b"/>
                            <a:pathLst>
                              <a:path w="27546" h="51389" extrusionOk="0">
                                <a:moveTo>
                                  <a:pt x="6784" y="0"/>
                                </a:moveTo>
                                <a:cubicBezTo>
                                  <a:pt x="14616" y="0"/>
                                  <a:pt x="20207" y="2363"/>
                                  <a:pt x="23555" y="7088"/>
                                </a:cubicBezTo>
                                <a:cubicBezTo>
                                  <a:pt x="26904" y="11795"/>
                                  <a:pt x="27546" y="18278"/>
                                  <a:pt x="25481" y="26538"/>
                                </a:cubicBezTo>
                                <a:cubicBezTo>
                                  <a:pt x="23434" y="34779"/>
                                  <a:pt x="19537" y="41384"/>
                                  <a:pt x="13788" y="46351"/>
                                </a:cubicBezTo>
                                <a:lnTo>
                                  <a:pt x="0" y="51389"/>
                                </a:lnTo>
                                <a:lnTo>
                                  <a:pt x="0" y="41066"/>
                                </a:lnTo>
                                <a:lnTo>
                                  <a:pt x="5019" y="38886"/>
                                </a:lnTo>
                                <a:cubicBezTo>
                                  <a:pt x="7359" y="36384"/>
                                  <a:pt x="9156" y="32631"/>
                                  <a:pt x="10412" y="27626"/>
                                </a:cubicBezTo>
                                <a:cubicBezTo>
                                  <a:pt x="13147" y="16650"/>
                                  <a:pt x="10840" y="11162"/>
                                  <a:pt x="3491" y="11162"/>
                                </a:cubicBezTo>
                                <a:lnTo>
                                  <a:pt x="0" y="12536"/>
                                </a:lnTo>
                                <a:lnTo>
                                  <a:pt x="0" y="2481"/>
                                </a:lnTo>
                                <a:lnTo>
                                  <a:pt x="6784" y="0"/>
                                </a:lnTo>
                                <a:close/>
                              </a:path>
                            </a:pathLst>
                          </a:custGeom>
                          <a:solidFill>
                            <a:srgbClr val="7F7F7F"/>
                          </a:solidFill>
                          <a:ln>
                            <a:noFill/>
                          </a:ln>
                        </wps:spPr>
                        <wps:txbx>
                          <w:txbxContent>
                            <w:p w14:paraId="3B594F2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639" name="Shape 639"/>
                          <pic:cNvPicPr preferRelativeResize="0"/>
                        </pic:nvPicPr>
                        <pic:blipFill rotWithShape="1">
                          <a:blip r:embed="rId1">
                            <a:alphaModFix/>
                          </a:blip>
                          <a:srcRect/>
                          <a:stretch/>
                        </pic:blipFill>
                        <pic:spPr>
                          <a:xfrm>
                            <a:off x="0" y="9525"/>
                            <a:ext cx="6400800" cy="9525"/>
                          </a:xfrm>
                          <a:prstGeom prst="rect">
                            <a:avLst/>
                          </a:prstGeom>
                          <a:noFill/>
                          <a:ln>
                            <a:noFill/>
                          </a:ln>
                        </pic:spPr>
                      </pic:pic>
                      <pic:pic xmlns:pic="http://schemas.openxmlformats.org/drawingml/2006/picture">
                        <pic:nvPicPr>
                          <pic:cNvPr id="640" name="Shape 640"/>
                          <pic:cNvPicPr preferRelativeResize="0"/>
                        </pic:nvPicPr>
                        <pic:blipFill rotWithShape="1">
                          <a:blip r:embed="rId1">
                            <a:alphaModFix/>
                          </a:blip>
                          <a:srcRect/>
                          <a:stretch/>
                        </pic:blipFill>
                        <pic:spPr>
                          <a:xfrm>
                            <a:off x="6200775" y="0"/>
                            <a:ext cx="409575" cy="257175"/>
                          </a:xfrm>
                          <a:prstGeom prst="rect">
                            <a:avLst/>
                          </a:prstGeom>
                          <a:noFill/>
                          <a:ln>
                            <a:noFill/>
                          </a:ln>
                        </pic:spPr>
                      </pic:pic>
                    </wpg:grpSp>
                  </wpg:wgp>
                </a:graphicData>
              </a:graphic>
            </wp:anchor>
          </w:drawing>
        </mc:Choice>
        <mc:Fallback>
          <w:pict>
            <v:group w14:anchorId="6B600F9F" id="Group 68012" o:spid="_x0000_s1147" style="position:absolute;left:0;text-align:left;margin-left:0;margin-top:723pt;width:520.5pt;height:20.25pt;z-index:251660288;mso-position-horizontal-relative:text;mso-position-vertical-relative:text" coordorigin="20408,36514" coordsize="66103,25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twq3bCYAALQRAQAOAAAAZHJzL2Uyb0RvYy54bWzsnetvI8eRwL8fcP+D&#13;&#10;oO+x5v1YZB0k9q1xQO5i2DncZy6XuxIiiTqS+3D++vtVV9VwmjMkR7u2rNgTIzscdU8/qqvr3dV/&#13;&#10;/NOnu9uLD6vN9mZ9//Iy/Sq5vFjdL9dvbu7fvbz8n7+/+kNzebHdLe7fLG7X96uXlz+ttpd/+vrf&#13;&#10;/+2PHx9erLL19fr2zWpzQSP32xcfH15eXu92Dy+urrbL69XdYvvV+mF1T+Hb9eZuseN18+7qzWbx&#13;&#10;kdbvbq+yJKmuPq43bx426+Vqu+Wv32rh5deh/bdvV8vd396+3a52F7cvLxnbLvy7Cf++ln+vvv7j&#13;&#10;4sW7zeLh+mZpw1h8xijuFjf3dNo19e1it7h4v7kZNHV3s9yst+u3u6+W67ur9du3N8tVmAOzSZOD&#13;&#10;2Xy3Wb9/CHN59+Lju4cOTID2AE6f3ezyvz98t3n48eH7DZD4+PAOWIQ3mcunt5s7eTLKi08BZD91&#13;&#10;IFt92l0s+WNVpUleAtklZVlZp3WpMF1eA3j5LEuKpMnKywsq5FWZFmnuNf7jdCNXPoSraGDdiw6Y&#13;&#10;GXy/ubh58/KySC8v7hd3YFkA3AXvNqlHzPLocKfPGGjsAbW8/txZsiG2+zXfftma/3i9eFgFVNq+&#13;&#10;6EEsc4j9wE5Z3L+7XV0UmUIt1OsQY/tiC458IVZ0C7p48bDZ7r5bre8u5MfLyw3dh/2z+PDX7Y5V&#13;&#10;o6pXkU7v169ubm/DZr29j/5ARfkLKOJDlF+7T68/BZyoWp/N6/Wbn0CU7cPy1Q19/nWx3X2/2LDZ&#13;&#10;wZqPEICXl9v/e7/YrC4vbv/zHmi3aSFYu+u/bPovr/svi/vl9Rq6stxtLi/05ZtdoDM62j+/363f&#13;&#10;3oSZyfh0MDZslllQ+SnWO/f1frVZrYSqXhRhN0rvoMX55S6rPIOkg99plmaVbXbfG1mTJoBTaEGZ&#13;&#10;Nk0tsO8t+vK9LrqAxBcakvlGl5y/Xfuv5ad7/ymoIdT7NlDv3eUFUAXGUO/X0jx4stjJd/7z4iM0&#13;&#10;R8dx7cO4YICb98Kj/vYPIWFS9279YfX3dfhqF+iUfuM7l2Hva9zej9dM0zQLPCRgodaJ66ZtXlUK&#13;&#10;r6rJGwOI1/Hnw8EI0qpuA2iPtmszZLRZXZZhDY/WTau0Ufo7Vnf5/vXN8i+rf/ZnmJZZDarQes4y&#13;&#10;h1ED5zDItCwyqIYUFXle2BJoUQVyaFHVJoGMMKa4/fjNmqwbId3SZFvohvXesiQDi6SoSGqdZleU&#13;&#10;t7V+1RUNejsG37zN00AYjsJsD98yqZQkHq2bNi1YIIPsI733PTrjLKt1F3Vf+LTqrFXIF21BHcXw&#13;&#10;AN68raykqEoffdx6/KbQheUabAXKvfZ0yKxhZgzZsDBJ2vBBVhaJI2HccPymnxUJeCIwSOtcN343&#13;&#10;o8awIk1sB3hJmhciOgjg6iMzcija2AZ71MuXt+vtismxSEIPuh+BMAS82JOe7fr25o3wE9n82827&#13;&#10;19/cbi4+LKAxf67kP9ukUbXHcZ06EIU9of+dc51iyHUC4ZjMdZqicK5TZpnjq3MdqGUKfQsSaNKk&#13;&#10;vxrXsXHAdbIwjClcJ0U61u3mfOQY17HW2Sw5dEBR3bHfn7pL4MtQUdlWOo5TdWFKSl8nVPVW06Zu&#13;&#10;fLTesz91BLqp07ZqwjofpZxar8krZxbejD+1uSZpla+UZ1ndAJze0rMgELMMCiNnq6qWtpdBA5uZ&#13;&#10;TA3SpCylFWE2RYKooVzNyUGGlgn6CznIs6JDLddmn04I1XFADnQYU8iBjZ2h+wY7Rg72NdM0PycA&#13;&#10;tk1rQmgm8lRMEMa4OWq8kFSBcC6iIF90TLsSmVeBXyLb9ovQ/1XYQOTUosB6+wLmaG9l7k3W9WGT&#13;&#10;hQmAaZvkkfySVhmmhDCQtq1C0bTeqrbsaF4dKE83t6YU/YVp0zQcpzc36KPhXFc06M1pjQkruv7S&#13;&#10;WJIkp0n2fjWztildAvH2/GnkvagTXc0+enudMfi2hcvXvh98wmXJ/pD55kkLH+rNN08QYgIkIPZO&#13;&#10;nuPG4zcdXIneEr4qqjogmvdkjSWlKkH+5zSDRcgHKQXOLOKG4zeDbdkYQidZjBVMSOXQqqhi7aRj&#13;&#10;DdijfDXituM3g3YG99EpNfpZN/QqcdXuUDVBFlawVjAugDoZU3zXd6v5vMRaM6i5/eJ3LtaCgYeM&#13;&#10;LOzcyYysJ9ZiJ6ht/+35WJ2ya4JYyw521PgV+FgYh4i1YRhT+FjRJLrhfdR7Nja+yZBuwyYL9bsd&#13;&#10;VucCAaEOokP2qBN2Aba9lJRF6wwtbjl+M7KRY9kIn2Hdi6hDlodJSldFWUdcLYPzGFFL6/YRNAoD&#13;&#10;onamjUfDr4x1ZVWmmm8356D2BxLaW/R4Mk4ddFJGWXu1vdyf/XppU0GblCZ5uT+1XpOnRlubSi0G&#13;&#10;kC+vEg/EPmgLU/2rlF+9eTa0oOtXiMGjX4JVRUvyRJd2QCPHuqozaHBAiLTGptVrEM3AGkwRDPol&#13;&#10;mHJseF4y6MpnFwEqTxLHLC/3Z1Rvb+f0Yn9qtcFe8OJnoZJ0lnKVhGabhfmSIEeHxD1gw2TiniLR&#13;&#10;uNSdNunAaJE3CWipRguTYcDLJ6fuqY4jGC0CTZ1gKs9LiKfswiF1d9xW1IepKSnxil7sT6tW5yZi&#13;&#10;pYUbNr2GP7WmjTZwhPQ0GetVzcXIcZLk4fVTsoI99vRYqzI3ltQ2aqvuUcd4sEaYXUI9Wm8ATm/m&#13;&#10;WRCI2WaBzYKdekgNAjubTA3yqigbY0N4VCqTczpZr87F2SjUoEyzTml4cmqAri/jgBroMKbIevbN&#13;&#10;BHKwr5kmSemSlGO7P3WnY+U1LRdzQ3ZIFcZkAwIoXB8rEKv6IgDio8l9/Moj6S6tXEbJ8Pc6SYnb&#13;&#10;j9+MEiHcmepcmMbeiXCVWxFwipSR2IMkaAaGruiMMLKHWd6UnYbssPKnwUxXj5UomhbucorkZUnd&#13;&#10;KtHtI5y3NzpjBCKlkt0XPuO6SLVE+o0gX+DAC5QVE0Q23UZTsUGEweCogzX0xDz7c9a469lmnhTK&#13;&#10;aDBwtD7xeBLxm36G7d3ESbxkkZUL4GhXLTysP4A0d2ZVtB39j9t2IB4uyiFjeRbkfS//hfnP8p/J&#13;&#10;f+yNQ4ofEHEyxcfXnoOKqqwMtXtYgKiAgeKzF31rPDnFt3EIxQ/DmELx2cumUjlKn1bvC0SlEfW+&#13;&#10;hBSb2FXHxsKyqMyQTB3vI95k8ZtutSop3Gp90CCRCSaLG+PVD+oMT0JYoumd0LJFs0VNNcibZvtu&#13;&#10;1G3uxFF4j9KSUsikEuV4+PGbjg2mYkQQkhrRJlsyyGOam4Gx6wspw0bRivVhrLOYPDVYnnR0Wdt2&#13;&#10;pNPr+NPAVScWtlAUBf2c4i9NVpi8w5CY/8m6CWFFYRkUB0/VLWGgBs3etvFx+lPHC78083YBy3Kb&#13;&#10;r9fxp9at8grJX3ZrUZTKXI4K7FVT5mYRaprstLUejwi2/0AF0BcO1ZCxha+xX9i2qEo8FUDDlxc/&#13;&#10;N0w0NIaIESEFS+PaJj6x6WhWJ0mjckCao7L2e8NQhLkr9JaZJcgHUoHKCi2czZ2RKJ5N/GZQJqhE&#13;&#10;Idd9502WGL6sCFtcQK6uqEK2s2njoTFcituPV7MkNM18PGexmjAbgoF05QuVNo6uPNZGG39BF76/&#13;&#10;vG9/GvZljWHUeazOaqJmwhgm1G0JONLxnsXqHLuxwuE8VudtZruQgZ/B6gI52tZ/IlYTZWSBSOkh&#13;&#10;VkOoUPtHsRp6zr4NRY/Calw8bsQ8xOq8xX+sTTrqOp4RWNHpaI/BavhYa/g5aBLWbnsor5UMem9Z&#13;&#10;XYifWsh4SUTFBKxGuMUNIF9kZTLw48bYl+USaB3qtq3GIx3FasIDLdwPun5mBxDj7RrM2R2AVxNl&#13;&#10;S8ZwHqt1XufrpaIQSJMFrPs0CyrTDvdrNJdTXAUiYYA9i/qEfJrwkxGueJqpEJ5gkSutkevjawBb&#13;&#10;U32SCKbTLEUUYt3UaXuGC+dZZtwHf+5JCFBu1CqYo2JgxaRWyRvrQFykrATCYESuMbfZNookpKHU&#13;&#10;GDf7zNShgDCzOqTqkIRpHqhDyocnq0MpewVbiOLLUB0qa8I7noE6ZON4nDqUt8baXDQ5pw4JkRVI&#13;&#10;RPuDIBjieAKAaqIbemIfvi0PgBMY6t482DwjUdwE1Vp4bdMeCFQKbdm7eYkZqN8Xhkrb1hM1CAI3&#13;&#10;PGjmrKwlbEs5ZVG0pUcXO+fyp8lPIIyT+nMaRJkV5v47z0GQbiw643xdnJO5rsl5DSInOtHndk6D&#13;&#10;KAhGMfn0LMMpsrY2EWKqrJUX5ndB1oqd2RKzb97dEm25v/KYP925GtjWVDRDFnSlhNMCkQZREPhk&#13;&#10;nGogGCEXGZ55EbzxPFITro6tIOwS/84FKoIFXI4MRroeVvdlrVZPLQx6i7Hvl5K1shABJeMvCJE6&#13;&#10;zehZEJxcoe4EWasuFC7nsXqWtX5tWauxbZGX6nbviYXxFjBZC21bFy1N0TR6iE3QnBl8Il4Cgzlg&#13;&#10;SXGzz0zWCkRjlrVM1oKJHMpaYc2ny1oEQboxaCSwrOBMGgzlVzc92zgeJWuB18Y2JspanFJUqTPe&#13;&#10;H5xtUsqKVt7fTzamoNVgQRjjgTGf4GSKi7X4505LNIT4uTXjfN0GJ6bxOc6X2Ui873g3G5HAjtVx&#13;&#10;VJXOO86Imdhkb3yckbwHBXKzmxcNOONob5hW3eZx2CQnA70IC2wfvHt9lLNfR2weo70lrY8S30NE&#13;&#10;AfGWmzFWAm6C1ubTzvAFmuSEZzRMezA3h6jC8Flw/c4uhImjcxj4OP1p48WcOpWbT603W1g42/wL&#13;&#10;WFggyWYlLBp2o5IWX84xpOckqBmFCzMJOWLniVtMOTgRb2eiGIxstCqLDzB+rCuUArMT2WHXrid8&#13;&#10;FrqFIvo5JMNxq89Mvgg0aJYvTL6ASRzKF4G/TJcvoLkeMDciX8jxQ/oI8kWeqU8JLHxy17aNQ+SL&#13;&#10;MIwpru2qNr/GNPECp6+dn4y2BxHj7tmW4yg9eR1Xh5nlcY+68fhg74yYcrC6mycTHh91ZZMUgQUl&#13;&#10;N3IJws8712N9JLTJ6Y+xk0xip0XhPO8MloV3c0eNvTemZwft4sVXqiS+VZ+21/GnjQGjubnCUpSb&#13;&#10;0+0mFmGhC3xqCLmfs8VxCkU7VdUYJdHip03mWo/17FDcZ+JPnVGJYBaASgQX8Uanum6QYbQqCOQo&#13;&#10;6K35U1vV3nPWf8psOLSmYhMb0dvxp7aXciLCOYedtDtR19Geg4KDgNkYna11It+s9TJXuDqLSQmk&#13;&#10;M4tOXsfnBzjaaH4ZkPsR7AwPH2J9MBIR3xdtiqZ2G5GfBvBxlK0LtF4yYJ0xxHQFMHmdccIYPqkr&#13;&#10;/yhMB5THO3tmvDTsiZmXGi9ltx7y0oBuk3lpIe5wcwOP8NJZV8fRO+vqSkRnXb2fpGjW1cV9N0dD&#13;&#10;zLq6peYiCuk3oKsHiX+WL0y+wPZyKF90gSmTEvYR7taaxonvaHjIvCbW2nR1lFm3kT69rq7jEF09&#13;&#10;DGOarm7WXVeUToddpASVqwoSK9AJccSq81piJVcIsCsToiBaRJ10Cm6s3MRvyqWxOnfGEUvj17Wo&#13;&#10;sxRlvTk4EE1grGmJhK5qjoyB+jHaG8Z2NdBhUPcUAqZztaUZJ9BR9eiQD4RTLBaiVVQSl6k6ady+&#13;&#10;6x/amCkxPRzxcn/26+Gv7PK/eLk/tR5quEq9xIpptEtPM4oHoh/UHg0iUZqRmb9NyZgiy4QyHCcD&#13;&#10;ISDAXCIZ9pNxd85YXyjL5kznSFnsSiGJncVg4ofQCGAHal54FKiXDFYwhkGnQOqRtB4AxuoRUO8L&#13;&#10;5cX+VAhV5FEMcPD94MXPTIMMRGam8EbhoTCHFL5zh0+i8HL80A8MzNnxLo2IH91Mc3Y8KOWzpBDz&#13;&#10;SXOkHzjZITnovFeTyAHOeI4WBj4wZ8dD0Jqz483Z8TqXx5iwR+Ikc89gUYqCgebseGczN87Z8boD&#13;&#10;9OoHm+Vak2vRqQ8ZWec6msTI+nLtmOVCM7ZJlIHmpVMd9uktFzoOLBe/3/R4qn5nc3q8Mf7SfF56&#13;&#10;PD8LPafHw77y66f0V9vLTN2NuhOhc0jdO8P9JOousbp+0GxOj3cyKKj1jEPZnB5PUik/K7PmbLTA&#13;&#10;aIEl/5AadEbeadSAAD7LdjPqpZojSn+JiFJVe+eI0vU+ww7h9BZ82otcdoLjT3W3zBGlc0SpXBxH&#13;&#10;RKmdrXK3nzsE54jScGdjYNlcgiDCs94iKb/2dpPu8MHMS7lQFafwAS/lT9g2BGbTeGlTknhHHQBJ&#13;&#10;W1VBLl+88FSzXLYkcc5iN6nyQj3prNCT201sHNhNdBhTIj44PG9px9yBtQ/5iImzRAKoBu01vdyf&#13;&#10;SsQ5juFJY4l/P+1ftxEDOImVP1OXvK0ayZ9JEMJJ+Z58QnaIDwEfWUoNWT5Of+p4SRVlaWcJi50U&#13;&#10;N0Ekg53pIA1jfHYkLTxnIRijg3TSRbCMpfoj33V3CiM2b8RvNr6itZxxxJ4cZtrNPeMsJzzCsnS9&#13;&#10;NXLEVUI4iPXtzhPE7cdwQFr01FK9L7yOP22Ny8wTfnC5zuGZjrgX+yJxmw2bxW80tgmS0kqH2u2e&#13;&#10;bhYkK1Oc64rYWHH78Zs2yRZVBtJ95i0S22N9cf1QQAwvkXMXCrCWozqGMnHj8ZuN3k49l1Xh12Zp&#13;&#10;gYX3cBQjXhjSnoRuyDymHwxmFMO6loxUspBya4YH3HgVf2qX3IqkEUDQo8GqxFVJl2IEjZSqpzcT&#13;&#10;UTmeNzrlMqmTm2lITrzb5xUxoydYhAHMHBJ2AYIph9xfWq3Xf01mkSSK9dC4WsL1BEt6HLLmhkPl&#13;&#10;kJwe4r4UQyJnkX4x9YX8+AXvrlbe/DnLzm7We6v5oXdW80Pvq+aH31W985/fPL+bqoXGHopBnZw4&#13;&#10;SQwiSrD1SL35lsA5DuIyneMg9qbTkTPGcxwEyvz+Pl7ESj+rG0tS8ZvJVb+BOIj6lfxnvO4LLr/W&#13;&#10;JDifw7a4lE0EaGVd9qLsy16UhdmLs7HlbvOcGdnwhKhe3zxdWOEGVD8FPXvKTgr0s6fslzwA8IUE&#13;&#10;YtZdYC9i5jiQa+Vvj7HvkVzFD+9I6gRX2N2+x/EhySERsq9wvY3zMFdenu76ax0H9r0yDGOSfU+/&#13;&#10;wXzgVrvj9r0wS7HFJZKP+5TNjJwrllGETNWaLimYpPUw8Rg7lwubzaZfHCRYggLj9hALB79cczQh&#13;&#10;oOJ+BjV+5HYj8MBaMtYbOT9YxGA0aS2XSGfmKeVOBikiD+2BzaxKLcybg1GcVlIIxO3HbzZKDrPp&#13;&#10;eTfSkWjmkq637r7OvMWQI016EZZJy+nWFQ3m5sYTM+90a0lWj+5+G6/jz8O6nGE7kxY4Je+7WlYV&#13;&#10;r+KVH5sxud3VetR94LMi7b2aoLCDx/dWYfRUy5skzA37czDdsa7k8ElYLS5QiM6o6frm3Foa29c4&#13;&#10;omcYs0/yFzccvym8SAetWJFWcidXb51quShXRsAd5wEnfKpcFWOHgzkG6bsrbvvYmnhtL/95jGNf&#13;&#10;yE327qPueMTMYITBgBgDBvO4A2U1YfAYvQSL5hMkwGA+QTJbTmbLiSWZ4KypOatwCfU5z2w5UUnk&#13;&#10;Sywn3QGJmZUJK0NqG7CyjttPcgLUJRcJqognt9T4PXquK5HNQOT8cIakd03zk+tKNg50JZLZiJzN&#13;&#10;ADfvtzfr+7/9Q3QhkcP3mpDJgPMl3IIj/yKXcH+htDvTA1nr4ZEy+Rtkd7ItteYgGYEuQUGqCNFR&#13;&#10;BubkQFKSm+mkroj/lFLUvicnBzYOyIEOYxI50LEjs7u6ticYrriZsl37DSqaQU0n6XX8aXUTv2tQ&#13;&#10;jpUHfg9AvI4/tW5ac7l1AC2hQ5qI/Whd0pHaJXxVU58LecKNqwYLUneeuTVcUAQQ9FfPB+lPG6xI&#13;&#10;L6FqnmnWnKNj1TnJ5NwO4E35U5u0uYNfbozxcn9qPVLvWNW06kJ3vIo/tSoXxJjlArw93buEveiM&#13;&#10;JA+Q44A3Fyv62njrd6ITZaTxE24rqN1exlxISACCeEkZuBMQ7koAW9y4d9kHCu2fQR6FSIYlK/R3&#13;&#10;dDHq1lKiM5BBfFE8EB0AqWAlYIQhd1/4ZMjc6jF6XL0VC7PYxhSakgTKIR+3H0+UTLUWmphhqTt9&#13;&#10;DwQhh3bfYvDsnNqAmP8MBUgl5bZc79mfNlMSOZmoU52BohGYHrHwpp6ZbSfYIGdXoh66Q9gZEYg7&#13;&#10;EE0TiLkL1LFk5FD1fCs5ueLnW8mPe0bmW8nvFThOMJX2zreSBxabzreSn5IR5lvJdbfMt5LLbQxB&#13;&#10;RnRZdL6VHB0jpqnzreTzreS/lVvJv9D8t3d2d8fqZ4ugWATRdwcegg5E0xQibDB+/cyIQjTfZTXf&#13;&#10;ZRWzJcw7Fk4032VlBnIHkD9Vypvvsooi6Oa7rJDwnpd5UcM3Z/OimhcJeh1wU/kb5unJ/rWmKbjX&#13;&#10;MNgC2kqOKAffQedf4+Y9bPHibsdDQ6SaWr6f3r+m41D/mgTMTXG36zc9k/kx/xpBnuZiBHocPD9l&#13;&#10;3scLZhe7k4hAXS1HXR9c+kpIZ/BklIkGdx6vux8D3qDTLpX9ePOK/Aonx8thWb9roWHAp+sGP4iM&#13;&#10;F7sHNudTcCBJgl1SUhVyA2dcN7apKHfhXL6FAVdEMUeUVtL4ahAsN2nE13sjzlmqha7ojANrD52K&#13;&#10;SODQzwSon/cWZoXcFh48kL2t4Bx0bMYpflsNFu42j1sP2gQfZmiLHA9hBb1E/Wo1J+zdeRQ37R0a&#13;&#10;UDkyH9qpqmTgQ4yr4hXT4Z+vSvSgLge3WXeB6t6aP3UAae2n97OsVdpzFNq4Q+yS+4aVOUCZg2a7&#13;&#10;HBjEtp7GRC79tIh7z+ZzdAB71Bgg7O16u1Ic/oLUlT+X0sitJIxlZnPO5mBBB0pjxkkKA9EkpbHl&#13;&#10;km2Lpk85faIJevYJBNinsjnCEZyUu5INN5+cz9k45AhOGMYUPmffTOBz+5ppkpyJy8gyV5rkavXD&#13;&#10;HRiTJCNFSZeYB2AHEDpNSxuPXODXYY6ZxqIguAf9iN9+rDcOnhrLgMbHIQ/cz2nnbIrkkNEQE6Kx&#13;&#10;BV3RGW6yhxkxAl3uJSdW/jQIKBaxEkXTEqYY88SDujAA5QC60nHd0RnncnIkcGdHUYcv4ouWSL8R&#13;&#10;5Dkko8Id6Y+68Ki49fhNZwKLCD3lHEcLa+892Z+zpoqM4VwurmEvcHI9hjQA61g33PCs/JElQ5oA&#13;&#10;Bt4PwNGuWm5A6xdwD5afAGo7xhC3fQDoblGeOc0P6zbTfKf5CCADmt+BaBrN57Yvuxt+PEVpSLqm&#13;&#10;ND/pkhQ9Pc1nlGyeQPNlGFNoPqH7Jj86Uu91m3gzmJTGfVO6QUN932VsW2uGwKponxN6Zbd/11V3&#13;&#10;WDNuOX4zCliSWzFQDi5tIh1Zb0fDEiz/F9cbxuwByu88oE665D1x+/Gb9cYolZpzkdsBD0DZMZI4&#13;&#10;uEkv86vGH3uT3h5JnMT4U8ejFIvYR8zTMT2P60meGyOvJOA/qDo2UUCnVJwjgfqBr2CTWqSlBEVG&#13;&#10;8G7LxA4q1gJ4HU/cePxmmELaMu0rgyjHIXZELKpa0N0h78NAGbSbGruAgkkMgIsuFWhpJnfZ99Cl&#13;&#10;zkifJsxucGkfCfd00buSQVcxuK0HgiZ9s3i5P/vLh+J1Wkse7j1v5pnZygJDnRmKMxR2w4ChdCB6&#13;&#10;LENBQT6MRecIJiRWT6aUlVOAJ2cnOgy4CbnyGMUUbqKfTFAgdCdpw6cInBHCM+LyoNtntY9md62g&#13;&#10;EHxqsGkCU5hsYMY81HCIXmk5t106/3ITM9kayCWp+4YQmyDiQdCffN/YOGTjhGFM2TgIOWY4ds5y&#13;&#10;RgyrW7v3M8v0fmJnoFlSmWmsEo2txwhtXIET7vNmxKw7fjNG3mR2tgIdWDUl7yzldmFjrm0apzdo&#13;&#10;CjlPQ2cKhKlSA/KXmiE5zR6HSVV2wkTT4PbmZVw5SRAYJ3cTPB6MrmhVmfUZdQowJvlIjxyuUAyr&#13;&#10;Z8ayu601U5/AwEaoTxDOplMfsROZ22E2/CFNz4Y/twme0Rpmw19kEFBync+Gv29uNxcfFrc4xH+m&#13;&#10;7IvqVZ/1NNfTUKIGImcwDUwm+hiG+Z9ZD7AfGyJ3EmddijFMDX/YYkz8eHqJU8cRDH8yjCkSJ0Y1&#13;&#10;NR1NFDhJHaWC2YHdLzOzEaahSF6Sw5NqKCTpmHswDkSmkUy0kpJbx5Vi0YpdAzpLkV8b0uBFoi0X&#13;&#10;IqgphxR4WLimioFcfZCrK1tOzkZkCvkTf4EIsMi4qn+6jIjnwExKj7X77XHENVR/9g1HBZqO29m8&#13;&#10;3J9aD7eUYmXekLfNputVYiDrBzWJ4sJkWKV4Mq3Ensg0uYWL9BM9uRrzVKpWuoxrJLyXuPX4zfSF&#13;&#10;nHsndM+EkIuoSZKtaZG72B2oCP5mEvSSM2zV2sHe7ENzAPizD9NMEETRwov9qdUG+8GLn5lgHyY7&#13;&#10;03in8SDagMYHi9lkGp9y4QeqsmFlg/1ZN4ET+RLKBq4FIk+4zq9mjrNxCJEPw5hC5GViSt+GVN7x&#13;&#10;W9HfWocOeE0v96fWgw2Yp1Vv0Di1pXLYp1HlcHnPqbqk6RcboxB3PDAOZO97jMzkTVYYayYjQcR7&#13;&#10;ctJEOnkQu0qPAuXcOGJrHUwuOqa4/fhN540TwVwtagjoNZlhFTGrVCEJQvtFWeOuqppwPyNAcfvx&#13;&#10;m/ZGfJPFJHDOQRNoOp0kTMsCD3DlxFyQRAsWJZY1+zwQcfvxm/VWuk9Pzj/Hnpp9EZkhooCAfW8F&#13;&#10;4QTTTS/7CeCsU+blc9OgycBzaTMgQVdEHgljx1404A9jc8vq1OxGhX/nTeYJIQEB5QoYXCTW5GXC&#13;&#10;yMJAEtyPo+vmuKkwhBHDIgMfxRPqEojX8afW5WIdC5TlPqFz0ZwcL1ZU1l2v+Ort+VPbZdXNKHi+&#13;&#10;LhGlltS1JKLGbaXe3jgkSaIVZojQq0FTDknsIiCpTL4kzi/aAeCvZ2D1oknrhhvPrggaNMlOss7I&#13;&#10;GRKhZO4ZUAtJFzO6amMzq9zBm3USvgJUAZ+XMvHermZORtaQGacjPvhnRKmtlcI5/JoET6GAL/U4&#13;&#10;Uy8BmmLTpojQpHE8HJsRgVZmKM9r/cwbJHTWKQsu4P6skNfdUWolkxYqbxOntQcNkj7ZUuJCKoLY&#13;&#10;4oPAQ2vbixTW4+vkmGg7ZsDHvPyZSWcBoiJ6zGZXMbvCFgfSWaCNAqJpntK2Jf2Ubo6RGw0Jtk7Z&#13;&#10;HyKcVdyK57j05Bq4jQPhTIcxRThTAUr2tgsGe5+Po7cR9vlGQ0tBOt9oyO2HcocnWFMWloQeOu34&#13;&#10;4k/Fm5w4WpNwwqVnp4SHvCZBXmi3QORwU5a3509rt2wthRtp1burcrzOGEOideI8w6jJKheZdYif&#13;&#10;dQkHm1EkhhUcBNAxoZ48QnxmBoSahd78u4711A1sTwfSqtzTFZEVzceYPILZIisi/oYmMctEkkIp&#13;&#10;BzdCUdFavkLvrUTYNRGTRKRBZprEbxHW7PAIAbJx7Cw5wMyJTGRTbM1inTwFPFHCQVma1hsyi41S&#13;&#10;4t778gJ58y1Sizz5igQ+Nw7hmEJdZIWewpnUm4roAkk5ERWjAmK8Sk9cCBkf7CEjvt3xyS/VGib1&#13;&#10;liOE6O5A7NNE/z4BIsFNxJNzUZFGxGUMlpUtR810wTnG+fjN92LjJjhi3CIs4eIHj5Rjm0SSEocJ&#13;&#10;zEyLtkcYnu7guP34zXpDaDWuGVTJnvSKimf57RDLDtZNbK4BXcXE6cw0bj9+095AN3BK1k1SEUZm&#13;&#10;VKKxbQegx0aagVzAoPqEl0xatYorLJT++We+aBUHvnSzQVCUgnVFZWvAZ3x6a8KgMydfOiWy9BlS&#13;&#10;NaSsMbh7FX9qVeP9zP5sVYIukVEEUGziM+fi0ErM4pBxnPq0jZP9RrxLaFfSZhwMd2zJCK81OzvX&#13;&#10;e8QqG3Z72/MI8DGJLIOiHPrxogEcx3rjGiujTIMmScZp1DMjuCfmDBhWdEE5IXnk4orR3kAt/+7A&#13;&#10;po35yvgQR0Q87s6QmMNfptaFC4anbjUMy8Y2JFA5Jlot663LQqbTsCyOkXvynzXwhskbG5JjETcZ&#13;&#10;6TAjylRWpYXccINJ7IyBX3vcLxzJ8SOGXfxmuwCQGInkquHIxlYFs4Gggljuo7lxasZJJHfhTCda&#13;&#10;VSXXk0iTyATxYY2Km4+MD+UE+Aq4HJKcMLFTe2iVR446js4NY5kJUqQbj4iWIImZOpC2ot7Qwk2z&#13;&#10;BqaZC+5x+/GbQpLdbvsNAyoBWr0JgJPmghleAo0TSuHfFU3ab3h7PMeu3/Pu4AJ8xtoq0CTi6BxX&#13;&#10;8yL24vi6xaQPjDdA9bUvr+NPhQBxYH5q96zPhhNZ5ieCFJ3LETx69bb3PbYW86Xbv9FLt3+2QIpA&#13;&#10;zmYzjjvZkAkHZpxAMCebcTg2VXAeIhD3sSNUc/LZOfnsX1b/nJPPfkKL4LiFMn2ExDO3583JZ5Wk&#13;&#10;zMlnY0HHxR8TPomKMoWIcDYX/72OP7Uud0m4HbAo9CgnIqfX8ae1i4aqNL0gz4vbQryOP30Mjd19&#13;&#10;cB6rcYqaujKhLgcP1GaBW7WzbHnf/tQxzMln5+Sz6LFn0tvMyWfn5LNz8tmQNKhLPquX1cwakWlE&#13;&#10;YqY61IjUQPkIjUjyqVnc2Fj22d9XbLka9yLrKT6kE7HlKnc889hyNf4+NrZckWKOLR85HoD88nmx&#13;&#10;5WrpfWSih7N2SrVW/1Ziy8UPj136X4DKP9wsX/D/i093t/db+fXy8nq3e3hxdbVdXq/uFtuv1g+r&#13;&#10;e0rfrjd3ix2vm3dXbzaLjzf37+5ur8T1fsVXu/eb1aU1cjepjbvF5h/vH/6wXN+R3O/m9c3tze6n&#13;&#10;0Bz3dMqg7j98f7P8fqMvBDh9rwyDgG1nGD9eLx5WF/IHQC2fSC355uJhs3q72vywuqXlD6sfVtub&#13;&#10;f648NmjQ9uvbm4dXN7e3F5v17n9vdtehWfyv4b5QKbRpbaZAZv327c1y9e16+f5udb9T8GzCONb3&#13;&#10;2+ubh+3lxebF6u716s3Ly81/vtFOFrcP14v/Wr95dfOJmaAjSq/iltlulj+slrvg4djuNqvd8loq&#13;&#10;yBR81Drz7YNAan9Cn2FcYP/QTUXYlzkDPRC/IoCykSAAifbyYvr1YK+HzXb33Wp9ByC3OwbKGAI0&#13;&#10;Fh/+upXRUNWrSK/3a4FfGOXtffSHoO/aiHWMYfBMQMfNj38dzBM/iooqhnn8gUnLasyY56hjmIcb&#13;&#10;ney6KlmYKOLIRzRyKSWCe6R9Im+RQPGpse/q48O7F+82Dz+y0cLvj+/k14K/LR6ub5bfLnaL/nuo&#13;&#10;9WKVra/Xt29Wm6//HwAA//8DAFBLAwQKAAAAAAAAACEABeEMH3gAAAB4AAAAFAAAAGRycy9tZWRp&#13;&#10;YS9pbWFnZTEucG5niVBORw0KGgoAAAANSUhEUgAAAAEAAAABCAYAAAAfFcSJAAAAAXNSR0IArs4c&#13;&#10;6QAAAARnQU1BAACxjwv8YQUAAAAJcEhZcwAADsMAAA7DAcdvqGQAAAANSURBVBhXY2BgYGAAAAAF&#13;&#10;AAGKM+MAAAAAAElFTkSuQmCCUEsDBBQABgAIAAAAIQA8g/tT4gAAABABAAAPAAAAZHJzL2Rvd25y&#13;&#10;ZXYueG1sTE9Na4NAEL0X8h+WCfTWrLZGgnENIf04hUKTQultoxOVuLPibtT8+46n5jK8eY958166&#13;&#10;GU0jeuxcbUlBuAhAIOW2qKlU8H18f1qBcF5ToRtLqOCGDjbZ7CHVSWEH+sL+4EvBJuQSraDyvk2k&#13;&#10;dHmFRruFbZFYO9vOaM9rV8qi0wObm0Y+B0Esja6JP1S6xV2F+eVwNQo+Bj1sX8K3fn85726/x+Xn&#13;&#10;zz5EpR7n4+uax3YNwuPo/y9g6sD5IeNgJ3ulwolGAbfxzEZRzGjSgyhkdJq4VbwEmaXyvkj2Bw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JW3CrdsJgAAtBEBAA4A&#13;&#10;AAAAAAAAAAAAAAAAOgIAAGRycy9lMm9Eb2MueG1sUEsBAi0ACgAAAAAAAAAhAAXhDB94AAAAeAAA&#13;&#10;ABQAAAAAAAAAAAAAAAAA0igAAGRycy9tZWRpYS9pbWFnZTEucG5nUEsBAi0AFAAGAAgAAAAhADyD&#13;&#10;+1PiAAAAEAEAAA8AAAAAAAAAAAAAAAAAfCkAAGRycy9kb3ducmV2LnhtbFBLAQItABQABgAIAAAA&#13;&#10;IQCqJg6+vAAAACEBAAAZAAAAAAAAAAAAAAAAAIsqAABkcnMvX3JlbHMvZTJvRG9jLnhtbC5yZWxz&#13;&#10;UEsFBgAAAAAGAAYAfAEAAH4rAAAAAA==&#13;&#10;">
              <v:group id="Group 41" o:spid="_x0000_s1148" style="position:absolute;left:20408;top:36514;width:66103;height:2571" coordsize="66103,25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WMTyAAAAOAAAAAPAAAAZHJzL2Rvd25yZXYueG1sRI9Pi8Iw&#13;&#10;FMTvgt8hPGFvmtZdRapRxP2DB1lYFcTbo3m2xealNNm2fnsjCF4GhmF+wyxWnSlFQ7UrLCuIRxEI&#13;&#10;4tTqgjMFx8P3cAbCeWSNpWVScCMHq2W/t8BE25b/qNn7TAQIuwQV5N5XiZQuzcmgG9mKOGQXWxv0&#13;&#10;wdaZ1DW2AW5KOY6iqTRYcFjIsaJNTul1/28U/LTYrt/jr2Z3vWxu58Pk97SLSam3Qfc5D7Keg/DU&#13;&#10;+VfjidhqBR8xPA6FMyCXdwAAAP//AwBQSwECLQAUAAYACAAAACEA2+H2y+4AAACFAQAAEwAAAAAA&#13;&#10;AAAAAAAAAAAAAAAAW0NvbnRlbnRfVHlwZXNdLnhtbFBLAQItABQABgAIAAAAIQBa9CxbvwAAABUB&#13;&#10;AAALAAAAAAAAAAAAAAAAAB8BAABfcmVscy8ucmVsc1BLAQItABQABgAIAAAAIQAUIWMTyAAAAOAA&#13;&#10;AAAPAAAAAAAAAAAAAAAAAAcCAABkcnMvZG93bnJldi54bWxQSwUGAAAAAAMAAwC3AAAA/AIAAAAA&#13;&#10;">
                <v:rect id="Rectangle 42" o:spid="_x0000_s1149" style="position:absolute;width:66103;height:25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EdsxwAAAOAAAAAPAAAAZHJzL2Rvd25yZXYueG1sRI/RasJA&#13;&#10;FETfBf9huULf6sYQxEZXqdVC9amN/YBr9poNzd5Ns9uY/n1XKPgyMAxzhlltBtuInjpfO1YwmyYg&#13;&#10;iEuna64UfJ5eHxcgfEDW2DgmBb/kYbMej1aYa3flD+qLUIkIYZ+jAhNCm0vpS0MW/dS1xDG7uM5i&#13;&#10;iLarpO7wGuG2kWmSzKXFmuOCwZZeDJVfxY9V8J45Svep3xaVfTLD+XQ8fONcqYfJsFtGeV6CCDSE&#13;&#10;e+Mf8aYVZCncDsUzINd/AAAA//8DAFBLAQItABQABgAIAAAAIQDb4fbL7gAAAIUBAAATAAAAAAAA&#13;&#10;AAAAAAAAAAAAAABbQ29udGVudF9UeXBlc10ueG1sUEsBAi0AFAAGAAgAAAAhAFr0LFu/AAAAFQEA&#13;&#10;AAsAAAAAAAAAAAAAAAAAHwEAAF9yZWxzLy5yZWxzUEsBAi0AFAAGAAgAAAAhAP60R2zHAAAA4AAA&#13;&#10;AA8AAAAAAAAAAAAAAAAABwIAAGRycy9kb3ducmV2LnhtbFBLBQYAAAAAAwADALcAAAD7AgAAAAA=&#13;&#10;" filled="f" stroked="f">
                  <v:textbox inset="2.53958mm,2.53958mm,2.53958mm,2.53958mm">
                    <w:txbxContent>
                      <w:p w14:paraId="1E2EE8F8" w14:textId="77777777" w:rsidR="00177E13" w:rsidRDefault="00177E13">
                        <w:pPr>
                          <w:spacing w:after="0" w:line="240" w:lineRule="auto"/>
                          <w:ind w:left="0" w:firstLine="0"/>
                          <w:textDirection w:val="btLr"/>
                        </w:pPr>
                      </w:p>
                    </w:txbxContent>
                  </v:textbox>
                </v:rect>
                <v:shape id="Freeform 43" o:spid="_x0000_s1150" style="position:absolute;left:563;top:1212;width:281;height:519;visibility:visible;mso-wrap-style:square;v-text-anchor:middle" coordsize="28101,5188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VJ0yQAAAOAAAAAPAAAAZHJzL2Rvd25yZXYueG1sRI9Pa8JA&#13;&#10;FMTvBb/D8gpeSrOpllASV6mKbS8q/gGvj+xrNph9G7Krpt++Wyh4GRiG+Q0zmfW2EVfqfO1YwUuS&#13;&#10;giAuna65UnA8rJ7fQPiArLFxTAp+yMNsOniYYK7djXd03YdKRAj7HBWYENpcSl8asugT1xLH7Nt1&#13;&#10;FkO0XSV1h7cIt40cpWkmLdYcFwy2tDBUnvcXG0eybCNPn8vdeH3clnP3cdma+ZNSw8d+WUR5L0AE&#13;&#10;6sO98Y/40gpex/B3KJ4BOf0FAAD//wMAUEsBAi0AFAAGAAgAAAAhANvh9svuAAAAhQEAABMAAAAA&#13;&#10;AAAAAAAAAAAAAAAAAFtDb250ZW50X1R5cGVzXS54bWxQSwECLQAUAAYACAAAACEAWvQsW78AAAAV&#13;&#10;AQAACwAAAAAAAAAAAAAAAAAfAQAAX3JlbHMvLnJlbHNQSwECLQAUAAYACAAAACEAXW1SdMkAAADg&#13;&#10;AAAADwAAAAAAAAAAAAAAAAAHAgAAZHJzL2Rvd25yZXYueG1sUEsFBgAAAAADAAMAtwAAAP0CAAAA&#13;&#10;AA==&#13;&#10;" adj="-11796480,,5400" path="m28101,r,11120l19366,16838r8735,-43l28101,27553r-11916,c15273,31218,15422,34334,16632,36902v1209,2567,3655,3851,7339,3851l28101,39319r,11323l18920,51887v-6642,,-11627,-2409,-14957,-7228c651,39841,,33423,2009,25405,4018,17387,7832,10838,13450,5759l28101,xe" fillcolor="#a6a6a6" stroked="f">
                  <v:stroke joinstyle="miter"/>
                  <v:formulas/>
                  <v:path arrowok="t" o:extrusionok="f" o:connecttype="custom" textboxrect="0,0,28101,51887"/>
                  <v:textbox inset="2.53958mm,2.53958mm,2.53958mm,2.53958mm">
                    <w:txbxContent>
                      <w:p w14:paraId="51776933" w14:textId="77777777" w:rsidR="00177E13" w:rsidRDefault="00177E13">
                        <w:pPr>
                          <w:spacing w:after="0" w:line="240" w:lineRule="auto"/>
                          <w:ind w:left="0" w:firstLine="0"/>
                          <w:textDirection w:val="btLr"/>
                        </w:pPr>
                      </w:p>
                    </w:txbxContent>
                  </v:textbox>
                </v:shape>
                <v:shape id="Freeform 44" o:spid="_x0000_s1151" style="position:absolute;left:844;top:1522;width:167;height:208;visibility:visible;mso-wrap-style:square;v-text-anchor:middle" coordsize="16715,208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0wFEyQAAAOAAAAAPAAAAZHJzL2Rvd25yZXYueG1sRI/dasJA&#13;&#10;FITvC77DcoTe1Y1FxEZXkVRBpEVMpdS7Q/bkB7NnQ3Zr0rd3hYI3A8Mw3zCLVW9qcaXWVZYVjEcR&#13;&#10;COLM6ooLBaev7csMhPPIGmvLpOCPHKyWg6cFxtp2fKRr6gsRIOxiVFB638RSuqwkg25kG+KQ5bY1&#13;&#10;6INtC6lb7ALc1PI1iqbSYMVhocSGkpKyS/prFHxuqmR2ejt/fxyTtP5xXZ7v9welnof9+zzIeg7C&#13;&#10;U+8fjX/ETiuYTOB+KJwBubwBAAD//wMAUEsBAi0AFAAGAAgAAAAhANvh9svuAAAAhQEAABMAAAAA&#13;&#10;AAAAAAAAAAAAAAAAAFtDb250ZW50X1R5cGVzXS54bWxQSwECLQAUAAYACAAAACEAWvQsW78AAAAV&#13;&#10;AQAACwAAAAAAAAAAAAAAAAAfAQAAX3JlbHMvLnJlbHNQSwECLQAUAAYACAAAACEA8dMBRMkAAADg&#13;&#10;AAAADwAAAAAAAAAAAAAAAAAHAgAAZHJzL2Rvd25yZXYueG1sUEsFBgAAAAADAAMAtwAAAP0CAAAA&#13;&#10;AA==&#13;&#10;" path="m10409,r6306,363l12669,20817r-5832,l6669,18780,,19684,,8362,8092,5553,10409,xe" fillcolor="#a6a6a6" stroked="f">
                  <v:path arrowok="t" o:extrusionok="f"/>
                </v:shape>
                <v:shape id="Freeform 45" o:spid="_x0000_s1152" style="position:absolute;left:1055;top:1406;width:237;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69TxyQAAAOAAAAAPAAAAZHJzL2Rvd25yZXYueG1sRI/dasJA&#13;&#10;FITvhb7DcoTe6UZpS4hugv1ReqEXRh/gkD0m0ezZsLvV2KfvFgq9GRiG+YZZFoPpxJWcby0rmE0T&#13;&#10;EMSV1S3XCo6H9SQF4QOyxs4yKbiThyJ/GC0x0/bGe7qWoRYRwj5DBU0IfSalrxoy6Ke2J47ZyTqD&#13;&#10;IVpXS+3wFuGmk/MkeZEGW44LDfb01lB1Kb+MgnWayu1Hf2jPzs5f9Xa333yXg1KP4+F9EWW1ABFo&#13;&#10;CP+NP8SnVvD0DL+H4hmQ+Q8AAAD//wMAUEsBAi0AFAAGAAgAAAAhANvh9svuAAAAhQEAABMAAAAA&#13;&#10;AAAAAAAAAAAAAAAAAFtDb250ZW50X1R5cGVzXS54bWxQSwECLQAUAAYACAAAACEAWvQsW78AAAAV&#13;&#10;AQAACwAAAAAAAAAAAAAAAAAfAQAAX3JlbHMvLnJlbHNQSwECLQAUAAYACAAAACEAc+vU8ckAAADg&#13;&#10;AAAADwAAAAAAAAAAAAAAAAAHAgAAZHJzL2Rvd25yZXYueG1sUEsFBgAAAAADAAMAtwAAAP0CAAAA&#13;&#10;AA==&#13;&#10;" adj="-11796480,,5400" path="m23659,r,11353l19896,12287v-2381,986,-3776,2279,-4185,3879c15320,17766,15487,19031,16213,19961v744,911,2288,1367,4632,1367l23659,20003r,9853l14706,32462v-5265,,-9144,-1553,-11636,-4660c595,24677,,20538,1284,15384,2586,10231,5628,6464,10409,4083,12809,2883,16066,1753,20182,692l23659,xe" fillcolor="#a6a6a6" stroked="f">
                  <v:stroke joinstyle="miter"/>
                  <v:formulas/>
                  <v:path arrowok="t" o:extrusionok="f" o:connecttype="custom" textboxrect="0,0,23659,32462"/>
                  <v:textbox inset="2.53958mm,2.53958mm,2.53958mm,2.53958mm">
                    <w:txbxContent>
                      <w:p w14:paraId="72564104" w14:textId="77777777" w:rsidR="00177E13" w:rsidRDefault="00177E13">
                        <w:pPr>
                          <w:spacing w:after="0" w:line="240" w:lineRule="auto"/>
                          <w:ind w:left="0" w:firstLine="0"/>
                          <w:textDirection w:val="btLr"/>
                        </w:pPr>
                      </w:p>
                    </w:txbxContent>
                  </v:textbox>
                </v:shape>
                <v:shape id="Freeform 46" o:spid="_x0000_s1153" style="position:absolute;left:844;top:1193;width:237;height:295;visibility:visible;mso-wrap-style:square;v-text-anchor:middle" coordsize="23710,294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xbNmxwAAAOAAAAAPAAAAZHJzL2Rvd25yZXYueG1sRI/RasJA&#13;&#10;FETfhf7Dcgu+SN1YSpCYjZQWqWBBjH7AbfY2SZu9G3ZXE/++WxB8GRiGOcPk69F04kLOt5YVLOYJ&#13;&#10;COLK6pZrBafj5mkJwgdkjZ1lUnAlD+viYZJjpu3AB7qUoRYRwj5DBU0IfSalrxoy6Oe2J47Zt3UG&#13;&#10;Q7SultrhEOGmk89JkkqDLceFBnt6a6j6Lc9Ggebh/PXx42oz7FM9m7Wfu85WSk0fx/dVlNcViEBj&#13;&#10;uDduiK1W8JLC/6F4BmTxBwAA//8DAFBLAQItABQABgAIAAAAIQDb4fbL7gAAAIUBAAATAAAAAAAA&#13;&#10;AAAAAAAAAAAAAABbQ29udGVudF9UeXBlc10ueG1sUEsBAi0AFAAGAAgAAAAhAFr0LFu/AAAAFQEA&#13;&#10;AAsAAAAAAAAAAAAAAAAAHwEAAF9yZWxzLy5yZWxzUEsBAi0AFAAGAAgAAAAhAJjFs2bHAAAA4AAA&#13;&#10;AA8AAAAAAAAAAAAAAAAABwIAAGRycy9kb3ducmV2LnhtbFBLBQYAAAAAAwADALcAAAD7AgAAAAA=&#13;&#10;" adj="-11796480,,5400" path="m4800,v7367,,12510,1832,15431,5497c23152,9144,23710,14576,21905,21794v-483,1916,-1292,4465,-2427,7646l,29440,,18682r8316,-41c8948,16148,8864,14278,8064,13032,7283,11785,5534,11162,2818,11162l,13007,,1887,4800,xe" fillcolor="#a6a6a6" stroked="f">
                  <v:stroke joinstyle="miter"/>
                  <v:formulas/>
                  <v:path arrowok="t" o:extrusionok="f" o:connecttype="custom" textboxrect="0,0,23710,29440"/>
                  <v:textbox inset="2.53958mm,2.53958mm,2.53958mm,2.53958mm">
                    <w:txbxContent>
                      <w:p w14:paraId="657468EF" w14:textId="77777777" w:rsidR="00177E13" w:rsidRDefault="00177E13">
                        <w:pPr>
                          <w:spacing w:after="0" w:line="240" w:lineRule="auto"/>
                          <w:ind w:left="0" w:firstLine="0"/>
                          <w:textDirection w:val="btLr"/>
                        </w:pPr>
                      </w:p>
                    </w:txbxContent>
                  </v:textbox>
                </v:shape>
                <v:shape id="Freeform 47" o:spid="_x0000_s1154" style="position:absolute;left:1153;top:1181;width:139;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rxidywAAAOAAAAAPAAAAZHJzL2Rvd25yZXYueG1sRI/dasJA&#13;&#10;FITvC77DcgRvim6UUiVxFakIUkpbfyB4d8wek9js2ZBdNe3TdwsFbwaGYb5hpvPWVOJKjSstKxgO&#13;&#10;IhDEmdUl5wr2u1V/AsJ5ZI2VZVLwTQ7ms87DFGNtb7yh69bnIkDYxaig8L6OpXRZQQbdwNbEITvZ&#13;&#10;xqAPtsmlbvAW4KaSoyh6lgZLDgsF1vRSUPa1vRgF5iedrA903H+kn6/52+X8KP3yXalet10mQRYJ&#13;&#10;CE+tvzf+EWut4GkMf4fCGZCzXwAAAP//AwBQSwECLQAUAAYACAAAACEA2+H2y+4AAACFAQAAEwAA&#13;&#10;AAAAAAAAAAAAAAAAAAAAW0NvbnRlbnRfVHlwZXNdLnhtbFBLAQItABQABgAIAAAAIQBa9CxbvwAA&#13;&#10;ABUBAAALAAAAAAAAAAAAAAAAAB8BAABfcmVscy8ucmVsc1BLAQItABQABgAIAAAAIQCWrxidywAA&#13;&#10;AOAAAAAPAAAAAAAAAAAAAAAAAAcCAABkcnMvZG93bnJldi54bWxQSwUGAAAAAAMAAwC3AAAA/wIA&#13;&#10;AAAA&#13;&#10;" path="m3544,l9376,r363,2149l13808,1812r,12025l8204,15180,6530,19869,,20231,3544,xe" fillcolor="#a6a6a6" stroked="f">
                  <v:path arrowok="t" o:extrusionok="f"/>
                </v:shape>
                <v:shape id="Freeform 48" o:spid="_x0000_s1155" style="position:absolute;left:3645;top:1218;width:274;height:513;visibility:visible;mso-wrap-style:square;v-text-anchor:middle" coordsize="27325,512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XCwTyAAAAOAAAAAPAAAAZHJzL2Rvd25yZXYueG1sRI/BasJA&#13;&#10;EIbvgu+wjNCL1E2LaImuUi0FjzV68TbsTpPY7GzIribt03cOhV4Gfob/m/nW28E36k5drAMbeJpl&#13;&#10;oIhtcDWXBs6n98cXUDEhO2wCk4FvirDdjEdrzF3o+Uj3IpVKIBxzNFCl1OZaR1uRxzgLLbHsPkPn&#13;&#10;MUnsSu067AXuG/2cZQvtsWa5UGFL+4rsV3HzBvrL7jr9OS8/9N7fdrFM0dqrNeZhMrytZLyuQCUa&#13;&#10;0n/jD3FwBubysQiJDOjNLwAAAP//AwBQSwECLQAUAAYACAAAACEA2+H2y+4AAACFAQAAEwAAAAAA&#13;&#10;AAAAAAAAAAAAAAAAW0NvbnRlbnRfVHlwZXNdLnhtbFBLAQItABQABgAIAAAAIQBa9CxbvwAAABUB&#13;&#10;AAALAAAAAAAAAAAAAAAAAB8BAABfcmVscy8ucmVsc1BLAQItABQABgAIAAAAIQBOXCwTyAAAAOAA&#13;&#10;AAAPAAAAAAAAAAAAAAAAAAcCAABkcnMvZG93bnJldi54bWxQSwUGAAAAAAMAAwC3AAAA/AIAAAAA&#13;&#10;" adj="-11796480,,5400" path="m27325,r,10054l22306,12029v-2140,2233,-3954,6307,-5442,12223c14222,34856,16501,40158,23701,40158r3624,-1574l27325,48908r-6526,2384c13004,51292,7414,48902,4028,44121,660,39339,,32865,2046,24698,4093,16513,7990,9937,13739,4969l27325,xe" fillcolor="#a6a6a6" stroked="f">
                  <v:stroke joinstyle="miter"/>
                  <v:formulas/>
                  <v:path arrowok="t" o:extrusionok="f" o:connecttype="custom" textboxrect="0,0,27325,51292"/>
                  <v:textbox inset="2.53958mm,2.53958mm,2.53958mm,2.53958mm">
                    <w:txbxContent>
                      <w:p w14:paraId="67CA6395" w14:textId="77777777" w:rsidR="00177E13" w:rsidRDefault="00177E13">
                        <w:pPr>
                          <w:spacing w:after="0" w:line="240" w:lineRule="auto"/>
                          <w:ind w:left="0" w:firstLine="0"/>
                          <w:textDirection w:val="btLr"/>
                        </w:pPr>
                      </w:p>
                    </w:txbxContent>
                  </v:textbox>
                </v:shape>
                <v:shape id="Freeform 49" o:spid="_x0000_s1156" style="position:absolute;left:2753;top:1193;width:861;height:521;visibility:visible;mso-wrap-style:square;v-text-anchor:middle" coordsize="8601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8NcbyAAAAOAAAAAPAAAAZHJzL2Rvd25yZXYueG1sRI9PawIx&#13;&#10;FMTvBb9DeEJvNatIq6tRxFrqqeIfxOMjee4ubl62m6hrP30jCF4GhmF+w4ynjS3FhWpfOFbQ7SQg&#13;&#10;iLUzBWcKdtuvtwEIH5ANlo5JwY08TCetlzGmxl15TZdNyESEsE9RQR5ClUrpdU4WfcdVxDE7utpi&#13;&#10;iLbOpKnxGuG2lL0keZcWC44LOVY0z0mfNmerAL/prD8OPys/+FsUYWX261/dU+q13XyOosxGIAI1&#13;&#10;4dl4IJZGQX8I90PxDMjJPwAAAP//AwBQSwECLQAUAAYACAAAACEA2+H2y+4AAACFAQAAEwAAAAAA&#13;&#10;AAAAAAAAAAAAAAAAW0NvbnRlbnRfVHlwZXNdLnhtbFBLAQItABQABgAIAAAAIQBa9CxbvwAAABUB&#13;&#10;AAALAAAAAAAAAAAAAAAAAB8BAABfcmVscy8ucmVsc1BLAQItABQABgAIAAAAIQAX8NcbyAAAAOAA&#13;&#10;AAAPAAAAAAAAAAAAAAAAAAcCAABkcnMvZG93bnJldi54bWxQSwUGAAAAAAMAAwC3AAAA/AIAAAAA&#13;&#10;" adj="-11796480,,5400" path="m44118,v5749,,9246,1777,10493,5330c60415,1777,66396,,72554,v5171,,8827,1805,10966,5414c85660,9023,86013,13692,84581,19422l81930,29998,77078,44481r5410,1339l80563,52071r-23553,l58462,45123r5218,-558l68535,28826,71103,18697v521,-2140,418,-3684,-307,-4633c70089,13115,68294,12641,65410,12641v-2865,,-5935,1070,-9209,3209l52657,29998,47819,44439r7126,823l52880,52071r-25142,l29189,45123r5218,-558l39263,28826,41830,18697v521,-2140,419,-3684,-307,-4633c40816,13115,39105,12641,36388,12641v-2697,,-5674,1079,-8929,3237l24640,25087r-1227,4883l18573,44439r7128,823l23636,52071,,52071,1339,45541r3768,-837l9990,28826r1228,-4883l14092,9013,10102,8176,12027,1981,32203,307,30780,3544c33942,1181,38388,,44118,xe" fillcolor="#a6a6a6" stroked="f">
                  <v:stroke joinstyle="miter"/>
                  <v:formulas/>
                  <v:path arrowok="t" o:extrusionok="f" o:connecttype="custom" textboxrect="0,0,86013,52071"/>
                  <v:textbox inset="2.53958mm,2.53958mm,2.53958mm,2.53958mm">
                    <w:txbxContent>
                      <w:p w14:paraId="769784E6" w14:textId="77777777" w:rsidR="00177E13" w:rsidRDefault="00177E13">
                        <w:pPr>
                          <w:spacing w:after="0" w:line="240" w:lineRule="auto"/>
                          <w:ind w:left="0" w:firstLine="0"/>
                          <w:textDirection w:val="btLr"/>
                        </w:pPr>
                      </w:p>
                    </w:txbxContent>
                  </v:textbox>
                </v:shape>
                <v:shape id="Freeform 50" o:spid="_x0000_s1157" style="position:absolute;left:1943;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6CjLxQAAAOAAAAAPAAAAZHJzL2Rvd25yZXYueG1sRI9BawIx&#13;&#10;EIXvhf6HMIXeamJhRVajaKXQXgRtweuwGbOLm8mySTX9951DwcvAY3jf41uuS+jVlcbURbYwnRhQ&#13;&#10;xE10HXsL31/vL3NQKSM77COThV9KsF49PiyxdvHGB7oes1cC4VSjhTbnodY6NS0FTJM4EMvvHMeA&#13;&#10;WeLotRvxJvDQ61djZjpgx7LQ4kBvLTWX40+wsMPC3kzN9tO7an8KlSv7Tbb2+ansFnI2C1CZSr43&#13;&#10;/hEfzkIlCiIkMqBXfwAAAP//AwBQSwECLQAUAAYACAAAACEA2+H2y+4AAACFAQAAEwAAAAAAAAAA&#13;&#10;AAAAAAAAAAAAW0NvbnRlbnRfVHlwZXNdLnhtbFBLAQItABQABgAIAAAAIQBa9CxbvwAAABUBAAAL&#13;&#10;AAAAAAAAAAAAAAAAAB8BAABfcmVscy8ucmVsc1BLAQItABQABgAIAAAAIQAq6CjLxQAAAOAAAAAP&#13;&#10;AAAAAAAAAAAAAAAAAAcCAABkcnMvZG93bnJldi54bWxQSwUGAAAAAAMAAwC3AAAA+QIAAAAA&#13;&#10;" adj="-11796480,,5400" path="m43951,v5488,,9302,1786,11441,5358c57550,8911,57903,13599,56452,19422l53801,29998,50871,44955r3488,865l52434,52071r-23552,l30333,45123r5218,-558l40407,28826,42974,18697v502,-2121,372,-3656,-391,-4605c41821,13125,40007,12641,37142,12641v-2865,,-6093,1098,-9683,3293l24640,25087r-1227,4883l20538,44676r5274,586l23747,52071,,52071,1339,45541r3768,-837l9990,28826r1228,-4883l14092,9013,10102,8176,12027,1981,32203,307,30807,3572c34100,1191,38481,,43951,xe" fillcolor="#a6a6a6" stroked="f">
                  <v:stroke joinstyle="miter"/>
                  <v:formulas/>
                  <v:path arrowok="t" o:extrusionok="f" o:connecttype="custom" textboxrect="0,0,57903,52071"/>
                  <v:textbox inset="2.53958mm,2.53958mm,2.53958mm,2.53958mm">
                    <w:txbxContent>
                      <w:p w14:paraId="7C49058C" w14:textId="77777777" w:rsidR="00177E13" w:rsidRDefault="00177E13">
                        <w:pPr>
                          <w:spacing w:after="0" w:line="240" w:lineRule="auto"/>
                          <w:ind w:left="0" w:firstLine="0"/>
                          <w:textDirection w:val="btLr"/>
                        </w:pPr>
                      </w:p>
                    </w:txbxContent>
                  </v:textbox>
                </v:shape>
                <v:shape id="Freeform 51" o:spid="_x0000_s1158" style="position:absolute;left:1562;top:1193;width:494;height:521;visibility:visible;mso-wrap-style:square;v-text-anchor:middle" coordsize="49364,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9HDexQAAAOAAAAAPAAAAZHJzL2Rvd25yZXYueG1sRI9BawIx&#13;&#10;FITvgv8hPKE3zWq1LatR1FKQ3rTt/bF5zW5NXtYk1e2/NwXBy8AwzDfMYtU5K84UYuNZwXhUgCCu&#13;&#10;vG7YKPj8eBu+gIgJWaP1TAr+KMJq2e8tsNT+wns6H5IRGcKxRAV1Sm0pZaxqchhHviXO2bcPDlO2&#13;&#10;wUgd8JLhzspJUTxJhw3nhRpb2tZUHQ+/TsHpyz5v7AynP3w0ZirdKTzad6UeBt3rPMt6DiJRl+6N&#13;&#10;G2KnFczG8H8onwG5vAIAAP//AwBQSwECLQAUAAYACAAAACEA2+H2y+4AAACFAQAAEwAAAAAAAAAA&#13;&#10;AAAAAAAAAAAAW0NvbnRlbnRfVHlwZXNdLnhtbFBLAQItABQABgAIAAAAIQBa9CxbvwAAABUBAAAL&#13;&#10;AAAAAAAAAAAAAAAAAB8BAABfcmVscy8ucmVsc1BLAQItABQABgAIAAAAIQBH9HDexQAAAOAAAAAP&#13;&#10;AAAAAAAAAAAAAAAAAAcCAABkcnMvZG93bnJldi54bWxQSwUGAAAAAAMAAwC3AAAA+QIAAAAA&#13;&#10;" adj="-11796480,,5400" path="m39542,v2586,,5860,372,9822,1116l44258,18585r-6335,l38426,12892v-614,-242,-1498,-363,-2651,-363c34621,12529,33431,12846,32203,13478v-1228,633,-2968,1916,-5219,3851l24640,25087r-1227,4883l20538,44676r6921,838l25450,52071,,52071,1339,45541r3768,-837l9990,28826r1228,-4883l14092,9013,10102,8176,12027,1981,32203,307,29691,4828v-353,-652,558,-1619,2735,-2903c34603,642,36974,,39542,xe" fillcolor="#a6a6a6" stroked="f">
                  <v:stroke joinstyle="miter"/>
                  <v:formulas/>
                  <v:path arrowok="t" o:extrusionok="f" o:connecttype="custom" textboxrect="0,0,49364,52071"/>
                  <v:textbox inset="2.53958mm,2.53958mm,2.53958mm,2.53958mm">
                    <w:txbxContent>
                      <w:p w14:paraId="3B47ACA1" w14:textId="77777777" w:rsidR="00177E13" w:rsidRDefault="00177E13">
                        <w:pPr>
                          <w:spacing w:after="0" w:line="240" w:lineRule="auto"/>
                          <w:ind w:left="0" w:firstLine="0"/>
                          <w:textDirection w:val="btLr"/>
                        </w:pPr>
                      </w:p>
                    </w:txbxContent>
                  </v:textbox>
                </v:shape>
                <v:shape id="Freeform 52" o:spid="_x0000_s1159" style="position:absolute;left:1292;top:1193;width:266;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GV36xwAAAOAAAAAPAAAAZHJzL2Rvd25yZXYueG1sRI9Pa8JA&#13;&#10;FMTvBb/D8gRvdWMgItFVNNbSk9Q/4PWZfSbB7NuQ3cb023eFgpeBYZjfMItVb2rRUesqywom4wgE&#13;&#10;cW51xYWC82n3PgPhPLLG2jIp+CUHq+XgbYGptg8+UHf0hQgQdikqKL1vUildXpJBN7YNcchutjXo&#13;&#10;g20LqVt8BLipZRxFU2mw4rBQYkNZSfn9+GMUZJ8fyX6abPAyu8Trm83k99V1So2G/XYeZD0H4an3&#13;&#10;r8Y/4ksrSGJ4HgpnQC7/AAAA//8DAFBLAQItABQABgAIAAAAIQDb4fbL7gAAAIUBAAATAAAAAAAA&#13;&#10;AAAAAAAAAAAAAABbQ29udGVudF9UeXBlc10ueG1sUEsBAi0AFAAGAAgAAAAhAFr0LFu/AAAAFQEA&#13;&#10;AAsAAAAAAAAAAAAAAAAAHwEAAF9yZWxzLy5yZWxzUEsBAi0AFAAGAAgAAAAhAL0ZXfrHAAAA4AAA&#13;&#10;AA8AAAAAAAAAAAAAAAAABwIAAGRycy9kb3ducmV2LnhtbFBLBQYAAAAAAwADALcAAAD7AgAAAAA=&#13;&#10;" adj="-11796480,,5400" path="m6730,v7107,,12334,1628,15683,4883c25762,8120,26692,12743,25203,18752l22162,29998,19371,44788r3935,865l21408,51848,2098,53215,3409,50174,,51167,,41315,5781,38593,8153,30640,,32664,,21311,11446,19031r391,-1451c12376,15367,12227,13748,11390,12725,10572,11683,8749,11162,5921,11162l,12581,,557,6730,xe" fillcolor="#a6a6a6" stroked="f">
                  <v:stroke joinstyle="miter"/>
                  <v:formulas/>
                  <v:path arrowok="t" o:extrusionok="f" o:connecttype="custom" textboxrect="0,0,26692,53215"/>
                  <v:textbox inset="2.53958mm,2.53958mm,2.53958mm,2.53958mm">
                    <w:txbxContent>
                      <w:p w14:paraId="3F9852A9" w14:textId="77777777" w:rsidR="00177E13" w:rsidRDefault="00177E13">
                        <w:pPr>
                          <w:spacing w:after="0" w:line="240" w:lineRule="auto"/>
                          <w:ind w:left="0" w:firstLine="0"/>
                          <w:textDirection w:val="btLr"/>
                        </w:pPr>
                      </w:p>
                    </w:txbxContent>
                  </v:textbox>
                </v:shape>
                <v:shape id="Freeform 53" o:spid="_x0000_s1160" style="position:absolute;left:4165;top:1193;width:494;height:521;visibility:visible;mso-wrap-style:square;v-text-anchor:middle" coordsize="49364,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aksyxgAAAOAAAAAPAAAAZHJzL2Rvd25yZXYueG1sRI9bawIx&#13;&#10;FITfC/6HcATfatZ6K6tRrKUgffPS98PmNLs1OVmTVLf/3hQKfRkYhvmGWa47Z8WVQmw8KxgNCxDE&#13;&#10;ldcNGwWn49vjM4iYkDVaz6TghyKsV72HJZba33hP10MyIkM4lqigTqktpYxVTQ7j0LfEOfv0wWHK&#13;&#10;NhipA94y3Fn5VBQz6bDhvFBjS9uaqvPh2ym4fNj5i53i5IvPxkyku4SxfVdq0O9eF1k2CxCJuvTf&#13;&#10;+EPstILpGH4P5TMgV3cAAAD//wMAUEsBAi0AFAAGAAgAAAAhANvh9svuAAAAhQEAABMAAAAAAAAA&#13;&#10;AAAAAAAAAAAAAFtDb250ZW50X1R5cGVzXS54bWxQSwECLQAUAAYACAAAACEAWvQsW78AAAAVAQAA&#13;&#10;CwAAAAAAAAAAAAAAAAAfAQAAX3JlbHMvLnJlbHNQSwECLQAUAAYACAAAACEA2GpLMsYAAADgAAAA&#13;&#10;DwAAAAAAAAAAAAAAAAAHAgAAZHJzL2Rvd25yZXYueG1sUEsFBgAAAAADAAMAtwAAAPoCAAAAAA==&#13;&#10;" adj="-11796480,,5400" path="m39542,v2586,,5860,372,9822,1116l44258,18585r-6335,l38426,12892v-614,-242,-1498,-363,-2651,-363c34621,12529,33431,12846,32203,13478v-1228,633,-2968,1916,-5219,3851l24640,25087r-1227,4883l20538,44676r6921,838l25450,52071,,52071,1339,45541r3768,-837l9990,28826r1228,-4883l14092,9013,10102,8176,12027,1981,32203,307,29691,4828v-353,-652,558,-1619,2735,-2903c34603,642,36974,,39542,xe" fillcolor="#a6a6a6" stroked="f">
                  <v:stroke joinstyle="miter"/>
                  <v:formulas/>
                  <v:path arrowok="t" o:extrusionok="f" o:connecttype="custom" textboxrect="0,0,49364,52071"/>
                  <v:textbox inset="2.53958mm,2.53958mm,2.53958mm,2.53958mm">
                    <w:txbxContent>
                      <w:p w14:paraId="326E79DC" w14:textId="77777777" w:rsidR="00177E13" w:rsidRDefault="00177E13">
                        <w:pPr>
                          <w:spacing w:after="0" w:line="240" w:lineRule="auto"/>
                          <w:ind w:left="0" w:firstLine="0"/>
                          <w:textDirection w:val="btLr"/>
                        </w:pPr>
                      </w:p>
                    </w:txbxContent>
                  </v:textbox>
                </v:shape>
                <v:shape id="Freeform 54" o:spid="_x0000_s1161" style="position:absolute;left:3919;top:1193;width:275;height:514;visibility:visible;mso-wrap-style:square;v-text-anchor:middle" coordsize="27546,5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4+syAAAAOAAAAAPAAAAZHJzL2Rvd25yZXYueG1sRI9BawIx&#13;&#10;FITvQv9DeAVvmrW0IqtRpLJQPBRdS70+N89k6eZl2aS6/ntTKHgZGIb5hlmseteIC3Wh9qxgMs5A&#13;&#10;EFde12wUfB2K0QxEiMgaG8+k4EYBVsunwQJz7a+8p0sZjUgQDjkqsDG2uZShsuQwjH1LnLKz7xzG&#13;&#10;ZDsjdYfXBHeNfMmyqXRYc1qw2NK7peqn/HUKtjuz+T4W1fowLc+nvbGT+HkrlBo+95t5kvUcRKQ+&#13;&#10;Phr/iA+t4O0V/g6lMyCXdwAAAP//AwBQSwECLQAUAAYACAAAACEA2+H2y+4AAACFAQAAEwAAAAAA&#13;&#10;AAAAAAAAAAAAAAAAW0NvbnRlbnRfVHlwZXNdLnhtbFBLAQItABQABgAIAAAAIQBa9CxbvwAAABUB&#13;&#10;AAALAAAAAAAAAAAAAAAAAB8BAABfcmVscy8ucmVsc1BLAQItABQABgAIAAAAIQBXX4+syAAAAOAA&#13;&#10;AAAPAAAAAAAAAAAAAAAAAAcCAABkcnMvZG93bnJldi54bWxQSwUGAAAAAAMAAwC3AAAA/AIAAAAA&#13;&#10;" adj="-11796480,,5400" path="m6784,v7832,,13423,2363,16771,7088c26904,11795,27546,18278,25481,26538,23434,34779,19537,41384,13788,46351l,51389,,41066,5019,38886c7359,36384,9156,32631,10412,27626,13147,16650,10840,11162,3491,11162l,12536,,2481,6784,xe" fillcolor="#a6a6a6" stroked="f">
                  <v:stroke joinstyle="miter"/>
                  <v:formulas/>
                  <v:path arrowok="t" o:extrusionok="f" o:connecttype="custom" textboxrect="0,0,27546,51389"/>
                  <v:textbox inset="2.53958mm,2.53958mm,2.53958mm,2.53958mm">
                    <w:txbxContent>
                      <w:p w14:paraId="3596A7A5" w14:textId="77777777" w:rsidR="00177E13" w:rsidRDefault="00177E13">
                        <w:pPr>
                          <w:spacing w:after="0" w:line="240" w:lineRule="auto"/>
                          <w:ind w:left="0" w:firstLine="0"/>
                          <w:textDirection w:val="btLr"/>
                        </w:pPr>
                      </w:p>
                    </w:txbxContent>
                  </v:textbox>
                </v:shape>
                <v:shape id="Freeform 55" o:spid="_x0000_s1162" style="position:absolute;left:4856;top:1522;width:167;height:208;visibility:visible;mso-wrap-style:square;v-text-anchor:middle" coordsize="16715,208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jICyQAAAOAAAAAPAAAAZHJzL2Rvd25yZXYueG1sRI/dasJA&#13;&#10;FITvC77DcoTe1Y0FxUZXkVRBpEVMpdS7Q/bkB7NnQ3Zr0rd3hYI3A8Mw3zCLVW9qcaXWVZYVjEcR&#13;&#10;COLM6ooLBaev7csMhPPIGmvLpOCPHKyWg6cFxtp2fKRr6gsRIOxiVFB638RSuqwkg25kG+KQ5bY1&#13;&#10;6INtC6lb7ALc1PI1iqbSYMVhocSGkpKyS/prFHxuqmR2ejt/fxyTtP5xXZ7v9welnof9+zzIeg7C&#13;&#10;U+8fjX/ETiuYTOB+KJwBubwBAAD//wMAUEsBAi0AFAAGAAgAAAAhANvh9svuAAAAhQEAABMAAAAA&#13;&#10;AAAAAAAAAAAAAAAAAFtDb250ZW50X1R5cGVzXS54bWxQSwECLQAUAAYACAAAACEAWvQsW78AAAAV&#13;&#10;AQAACwAAAAAAAAAAAAAAAAAfAQAAX3JlbHMvLnJlbHNQSwECLQAUAAYACAAAACEAG0YyAskAAADg&#13;&#10;AAAADwAAAAAAAAAAAAAAAAAHAgAAZHJzL2Rvd25yZXYueG1sUEsFBgAAAAADAAMAtwAAAP0CAAAA&#13;&#10;AA==&#13;&#10;" path="m10409,r6306,363l12669,20817r-5832,l6669,18780,,19684,,8362,8092,5553,10409,xe" fillcolor="#a6a6a6" stroked="f">
                  <v:path arrowok="t" o:extrusionok="f"/>
                </v:shape>
                <v:shape id="Freeform 56" o:spid="_x0000_s1163" style="position:absolute;left:5296;top:1406;width:236;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4NxbyAAAAOAAAAAPAAAAZHJzL2Rvd25yZXYueG1sRI/disIw&#13;&#10;FITvF3yHcATv1lRBKdUo/qzLXuiFdR/g0BzbanNSkqx29+mNIOzNwDDMN8x82ZlG3Mj52rKC0TAB&#13;&#10;QVxYXXOp4Pu0e09B+ICssbFMCn7Jw3LRe5tjpu2dj3TLQykihH2GCqoQ2kxKX1Rk0A9tSxyzs3UG&#13;&#10;Q7SulNrhPcJNI8dJMpUGa44LFba0qai45j9GwS5N5f6jPdUXZ8drvT8cP//yTqlBv9vOoqxmIAJ1&#13;&#10;4b/xQnxpBZMpPA/FMyAXDwAAAP//AwBQSwECLQAUAAYACAAAACEA2+H2y+4AAACFAQAAEwAAAAAA&#13;&#10;AAAAAAAAAAAAAAAAW0NvbnRlbnRfVHlwZXNdLnhtbFBLAQItABQABgAIAAAAIQBa9CxbvwAAABUB&#13;&#10;AAALAAAAAAAAAAAAAAAAAB8BAABfcmVscy8ucmVsc1BLAQItABQABgAIAAAAIQAG4NxbyAAAAOAA&#13;&#10;AAAPAAAAAAAAAAAAAAAAAAcCAABkcnMvZG93bnJldi54bWxQSwUGAAAAAAMAAwC3AAAA/AIAAAAA&#13;&#10;" adj="-11796480,,5400" path="m23659,r,11353l19896,12287v-2381,986,-3776,2279,-4185,3879c15320,17766,15487,19031,16213,19961v744,911,2288,1367,4632,1367l23659,20003r,9853l14706,32462v-5265,,-9144,-1553,-11636,-4660c595,24677,,20538,1284,15384,2586,10231,5628,6464,10409,4083,12809,2883,16066,1753,20182,692l23659,xe" fillcolor="#a6a6a6" stroked="f">
                  <v:stroke joinstyle="miter"/>
                  <v:formulas/>
                  <v:path arrowok="t" o:extrusionok="f" o:connecttype="custom" textboxrect="0,0,23659,32462"/>
                  <v:textbox inset="2.53958mm,2.53958mm,2.53958mm,2.53958mm">
                    <w:txbxContent>
                      <w:p w14:paraId="6EAACDAF" w14:textId="77777777" w:rsidR="00177E13" w:rsidRDefault="00177E13">
                        <w:pPr>
                          <w:spacing w:after="0" w:line="240" w:lineRule="auto"/>
                          <w:ind w:left="0" w:firstLine="0"/>
                          <w:textDirection w:val="btLr"/>
                        </w:pPr>
                      </w:p>
                    </w:txbxContent>
                  </v:textbox>
                </v:shape>
                <v:shape id="Freeform 57" o:spid="_x0000_s1164" style="position:absolute;left:4856;top:1193;width:237;height:295;visibility:visible;mso-wrap-style:square;v-text-anchor:middle" coordsize="23710,294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IAgxwAAAOAAAAAPAAAAZHJzL2Rvd25yZXYueG1sRI/dagIx&#13;&#10;FITvBd8hHMEbqdkK/rAaRSyi0IKofYDTzenu6uZkSaK7vr0pFLwZGIb5hlmsWlOJOzlfWlbwPkxA&#13;&#10;EGdWl5wr+D5v32YgfEDWWFkmBQ/ysFp2OwtMtW34SPdTyEWEsE9RQRFCnUrps4IM+qGtiWP2a53B&#13;&#10;EK3LpXbYRLip5ChJJtJgyXGhwJo2BWXX080o0NzcfnYXl5vmMNGDQfn1WdlMqX6v/ZhHWc9BBGrD&#13;&#10;q/GP2GsF4yn8HYpnQC6fAAAA//8DAFBLAQItABQABgAIAAAAIQDb4fbL7gAAAIUBAAATAAAAAAAA&#13;&#10;AAAAAAAAAAAAAABbQ29udGVudF9UeXBlc10ueG1sUEsBAi0AFAAGAAgAAAAhAFr0LFu/AAAAFQEA&#13;&#10;AAsAAAAAAAAAAAAAAAAAHwEAAF9yZWxzLy5yZWxzUEsBAi0AFAAGAAgAAAAhAHJQgCDHAAAA4AAA&#13;&#10;AA8AAAAAAAAAAAAAAAAABwIAAGRycy9kb3ducmV2LnhtbFBLBQYAAAAAAwADALcAAAD7AgAAAAA=&#13;&#10;" adj="-11796480,,5400" path="m4800,v7367,,12510,1832,15431,5497c23152,9144,23710,14576,21906,21794v-484,1916,-1293,4465,-2428,7646l,29440,,18682r8316,-41c8948,16148,8864,14278,8065,13032,7283,11785,5534,11162,2818,11162l,13007,,1887,4800,xe" fillcolor="#a6a6a6" stroked="f">
                  <v:stroke joinstyle="miter"/>
                  <v:formulas/>
                  <v:path arrowok="t" o:extrusionok="f" o:connecttype="custom" textboxrect="0,0,23710,29440"/>
                  <v:textbox inset="2.53958mm,2.53958mm,2.53958mm,2.53958mm">
                    <w:txbxContent>
                      <w:p w14:paraId="37BC776D" w14:textId="77777777" w:rsidR="00177E13" w:rsidRDefault="00177E13">
                        <w:pPr>
                          <w:spacing w:after="0" w:line="240" w:lineRule="auto"/>
                          <w:ind w:left="0" w:firstLine="0"/>
                          <w:textDirection w:val="btLr"/>
                        </w:pPr>
                      </w:p>
                    </w:txbxContent>
                  </v:textbox>
                </v:shape>
                <v:shape id="Freeform 58" o:spid="_x0000_s1165" style="position:absolute;left:5394;top:1181;width:138;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6RoyygAAAOAAAAAPAAAAZHJzL2Rvd25yZXYueG1sRI9Na8JA&#13;&#10;EIbvQv/DMkIvUjcWKhJdRRRBRPphBeltzI5JanY2ZFdN++s7B6GXgZfhfWaeyax1lbpSE0rPBgb9&#13;&#10;BBRx5m3JuYH95+ppBCpEZIuVZzLwQwFm04fOBFPrb/xB113MlUA4pGigiLFOtQ5ZQQ5D39fEsjv5&#13;&#10;xmGU2OTaNngTuKv0c5IMtcOS5UKBNS0Kys67izPgfg+j9Rcd92+H902+vXz3dFy+GvPYbZdjGfMx&#13;&#10;qEht/G/cEWtr4EU+FiGRAT39AwAA//8DAFBLAQItABQABgAIAAAAIQDb4fbL7gAAAIUBAAATAAAA&#13;&#10;AAAAAAAAAAAAAAAAAABbQ29udGVudF9UeXBlc10ueG1sUEsBAi0AFAAGAAgAAAAhAFr0LFu/AAAA&#13;&#10;FQEAAAsAAAAAAAAAAAAAAAAAHwEAAF9yZWxzLy5yZWxzUEsBAi0AFAAGAAgAAAAhAGLpGjLKAAAA&#13;&#10;4AAAAA8AAAAAAAAAAAAAAAAABwIAAGRycy9kb3ducmV2LnhtbFBLBQYAAAAAAwADALcAAAD+AgAA&#13;&#10;AAA=&#13;&#10;" path="m3544,l9376,r363,2149l13808,1812r,12025l8204,15180,6530,19869,,20231,3544,xe" fillcolor="#a6a6a6" stroked="f">
                  <v:path arrowok="t" o:extrusionok="f"/>
                </v:shape>
                <v:shape id="Freeform 59" o:spid="_x0000_s1166" style="position:absolute;left:5532;top:1193;width:267;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vc+LyAAAAOAAAAAPAAAAZHJzL2Rvd25yZXYueG1sRI9Pa8JA&#13;&#10;FMTvBb/D8gRvuqkQ0egqGv/QU2ljwetr9pmEZt+G7Brjt+8WhF4GhmF+w6w2valFR62rLCt4nUQg&#13;&#10;iHOrKy4UfJ2P4zkI55E11pZJwYMcbNaDlxUm2t75k7rMFyJA2CWooPS+SaR0eUkG3cQ2xCG72tag&#13;&#10;D7YtpG7xHuCmltMomkmDFYeFEhtKS8p/sptRkJ4O8fss3uFlfplurzaVH9+uU2o07PfLINslCE+9&#13;&#10;/288EW9aQbyAv0PhDMj1LwAAAP//AwBQSwECLQAUAAYACAAAACEA2+H2y+4AAACFAQAAEwAAAAAA&#13;&#10;AAAAAAAAAAAAAAAAW0NvbnRlbnRfVHlwZXNdLnhtbFBLAQItABQABgAIAAAAIQBa9CxbvwAAABUB&#13;&#10;AAALAAAAAAAAAAAAAAAAAB8BAABfcmVscy8ucmVsc1BLAQItABQABgAIAAAAIQCzvc+LyAAAAOAA&#13;&#10;AAAPAAAAAAAAAAAAAAAAAAcCAABkcnMvZG93bnJldi54bWxQSwUGAAAAAAMAAwC3AAAA/AIAAAAA&#13;&#10;" adj="-11796480,,5400" path="m6730,v7107,,12334,1628,15683,4883c25761,8120,26692,12743,25203,18752l22162,29998,19371,44788r3935,865l21408,51848,2098,53215,3409,50174,,51167,,41315,5781,38593,8153,30640,,32664,,21311,11446,19031r391,-1451c12376,15367,12227,13748,11390,12725,10572,11683,8748,11162,5921,11162l,12581,,557,6730,xe" fillcolor="#a6a6a6" stroked="f">
                  <v:stroke joinstyle="miter"/>
                  <v:formulas/>
                  <v:path arrowok="t" o:extrusionok="f" o:connecttype="custom" textboxrect="0,0,26692,53215"/>
                  <v:textbox inset="2.53958mm,2.53958mm,2.53958mm,2.53958mm">
                    <w:txbxContent>
                      <w:p w14:paraId="76E85A7D" w14:textId="77777777" w:rsidR="00177E13" w:rsidRDefault="00177E13">
                        <w:pPr>
                          <w:spacing w:after="0" w:line="240" w:lineRule="auto"/>
                          <w:ind w:left="0" w:firstLine="0"/>
                          <w:textDirection w:val="btLr"/>
                        </w:pPr>
                      </w:p>
                    </w:txbxContent>
                  </v:textbox>
                </v:shape>
                <v:shape id="Freeform 60" o:spid="_x0000_s1167" style="position:absolute;left:5852;top:1096;width:362;height:635;visibility:visible;mso-wrap-style:square;v-text-anchor:middle" coordsize="36221,634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Qi/WxgAAAOAAAAAPAAAAZHJzL2Rvd25yZXYueG1sRI9Ba8JA&#13;&#10;EIXvBf/DMoXe6qY9BImuIkpBe9Om7XXITpNgdjburib213cOQi8Dj+F9j2+xGl2nrhRi69nAyzQD&#13;&#10;RVx523JtoPx4e56BignZYueZDNwowmo5eVhgYf3AB7oeU60EwrFAA01KfaF1rBpyGKe+J5bfjw8O&#13;&#10;k8RQaxtwELjr9GuW5dphy7LQYE+bhqrT8eIMUPz6Dfvo2lCePw+3928cdmVuzNPjuJ3LWc9BJRrT&#13;&#10;f+OO2FkDuSiIkMiAXv4BAAD//wMAUEsBAi0AFAAGAAgAAAAhANvh9svuAAAAhQEAABMAAAAAAAAA&#13;&#10;AAAAAAAAAAAAAFtDb250ZW50X1R5cGVzXS54bWxQSwECLQAUAAYACAAAACEAWvQsW78AAAAVAQAA&#13;&#10;CwAAAAAAAAAAAAAAAAAfAQAAX3JlbHMvLnJlbHNQSwECLQAUAAYACAAAACEAwUIv1sYAAADgAAAA&#13;&#10;DwAAAAAAAAAAAAAAAAAHAgAAZHJzL2Rvd25yZXYueG1sUEsFBgAAAAADAAMAtwAAAPoCAAAAAA==&#13;&#10;" adj="-11796480,,5400" path="m20510,r5805,l24166,11441r12055,l32733,21041r-10883,418l15822,45486v-1060,4334,-1441,6855,-1144,7562c14994,53736,16399,54080,18892,54080r7144,l25282,59857v-4334,2418,-8920,3627,-13757,3627c6688,63484,3432,62089,1758,59299,102,56490,,52220,1451,46490l7981,21906r-5972,251l4046,13981r7060,-2205l20510,xe" fillcolor="#a6a6a6" stroked="f">
                  <v:stroke joinstyle="miter"/>
                  <v:formulas/>
                  <v:path arrowok="t" o:extrusionok="f" o:connecttype="custom" textboxrect="0,0,36221,63484"/>
                  <v:textbox inset="2.53958mm,2.53958mm,2.53958mm,2.53958mm">
                    <w:txbxContent>
                      <w:p w14:paraId="3867D08B" w14:textId="77777777" w:rsidR="00177E13" w:rsidRDefault="00177E13">
                        <w:pPr>
                          <w:spacing w:after="0" w:line="240" w:lineRule="auto"/>
                          <w:ind w:left="0" w:firstLine="0"/>
                          <w:textDirection w:val="btLr"/>
                        </w:pPr>
                      </w:p>
                    </w:txbxContent>
                  </v:textbox>
                </v:shape>
                <v:rect id="Rectangle 61" o:spid="_x0000_s1168" style="position:absolute;left:6045;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i0iyAAAAOAAAAAPAAAAZHJzL2Rvd25yZXYueG1sRI9Ba8JA&#13;&#10;FITvgv9heUJvukkPEqOrBK2YY6sF6+2RfSbB7NuQXU3aX98tFLwMDMN8w6w2g2nEgzpXW1YQzyIQ&#13;&#10;xIXVNZcKPk/7aQLCeWSNjWVS8E0ONuvxaIWptj1/0OPoSxEg7FJUUHnfplK6oiKDbmZb4pBdbWfQ&#13;&#10;B9uVUnfYB7hp5GsUzaXBmsNChS1tKypux7tRcEja7Cu3P33ZvF0O5/fzYndaeKVeJsNuGSRbgvA0&#13;&#10;+GfjH5FrBfMY/g6FMyDXvwAAAP//AwBQSwECLQAUAAYACAAAACEA2+H2y+4AAACFAQAAEwAAAAAA&#13;&#10;AAAAAAAAAAAAAAAAW0NvbnRlbnRfVHlwZXNdLnhtbFBLAQItABQABgAIAAAAIQBa9CxbvwAAABUB&#13;&#10;AAALAAAAAAAAAAAAAAAAAB8BAABfcmVscy8ucmVsc1BLAQItABQABgAIAAAAIQD/6i0iyAAAAOAA&#13;&#10;AAAPAAAAAAAAAAAAAAAAAAcCAABkcnMvZG93bnJldi54bWxQSwUGAAAAAAMAAwC3AAAA/AIAAAAA&#13;&#10;" filled="f" stroked="f">
                  <v:textbox inset="0,0,0,0">
                    <w:txbxContent>
                      <w:p w14:paraId="145BD97F"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 id="Freeform 62" o:spid="_x0000_s1169" style="position:absolute;left:6389;top:1406;width:236;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kh3yQAAAOAAAAAPAAAAZHJzL2Rvd25yZXYueG1sRI9BawIx&#13;&#10;FITvhf6H8ApeRLOKSFmNIorowUO1FfX2unndXUxelk1c139vCoVeBoZhvmGm89Ya0VDtS8cKBv0E&#13;&#10;BHHmdMm5gq/Pde8dhA/IGo1jUvAgD/PZ68sUU+3uvKfmEHIRIexTVFCEUKVS+qwgi77vKuKY/bja&#13;&#10;Yoi2zqWu8R7h1shhkoylxZLjQoEVLQvKroebVXAanY+Nua3aS2O+y81if9p1P1ipzlu7mkRZTEAE&#13;&#10;asN/4w+x1QrGQ/g9FM+AnD0BAAD//wMAUEsBAi0AFAAGAAgAAAAhANvh9svuAAAAhQEAABMAAAAA&#13;&#10;AAAAAAAAAAAAAAAAAFtDb250ZW50X1R5cGVzXS54bWxQSwECLQAUAAYACAAAACEAWvQsW78AAAAV&#13;&#10;AQAACwAAAAAAAAAAAAAAAAAfAQAAX3JlbHMvLnJlbHNQSwECLQAUAAYACAAAACEAcBZId8kAAADg&#13;&#10;AAAADwAAAAAAAAAAAAAAAAAHAgAAZHJzL2Rvd25yZXYueG1sUEsFBgAAAAADAAMAtwAAAP0CAAAA&#13;&#10;AA==&#13;&#10;" adj="-11796480,,5400" path="m23659,r,11353l19896,12287v-2381,986,-3776,2279,-4185,3879c15320,17766,15487,19031,16213,19961v744,911,2288,1367,4632,1367l23659,20003r,9853l14706,32462v-5265,,-9144,-1553,-11636,-4660c595,24677,,20538,1284,15384,2586,10231,5628,6464,10409,4083,12809,2883,16066,1753,20182,692l23659,xe" fillcolor="#7f7f7f" stroked="f">
                  <v:stroke joinstyle="miter"/>
                  <v:formulas/>
                  <v:path arrowok="t" o:extrusionok="f" o:connecttype="custom" textboxrect="0,0,23659,32462"/>
                  <v:textbox inset="2.53958mm,2.53958mm,2.53958mm,2.53958mm">
                    <w:txbxContent>
                      <w:p w14:paraId="5CA32C83" w14:textId="77777777" w:rsidR="00177E13" w:rsidRDefault="00177E13">
                        <w:pPr>
                          <w:spacing w:after="0" w:line="240" w:lineRule="auto"/>
                          <w:ind w:left="0" w:firstLine="0"/>
                          <w:textDirection w:val="btLr"/>
                        </w:pPr>
                      </w:p>
                    </w:txbxContent>
                  </v:textbox>
                </v:shape>
                <v:shape id="Freeform 63" o:spid="_x0000_s1170" style="position:absolute;left:6487;top:1181;width:138;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apsxgAAAOAAAAAPAAAAZHJzL2Rvd25yZXYueG1sRI9Li8JA&#13;&#10;EITvgv9haMHbOomKj5hRZHXB2+Lj4q3JtEkw0xMzs5r11zsLC14KiqK+otJVaypxp8aVlhXEgwgE&#13;&#10;cWZ1ybmC0/HrYwbCeWSNlWVS8EsOVstuJ8VE2wfv6X7wuQgQdgkqKLyvEyldVpBBN7A1ccgutjHo&#13;&#10;g21yqRt8BLip5DCKJtJgyWGhwJo+C8quhx8TKOvnUG+nOB8beSu/ZzHV9kxK9XvtZhFkvQDhqfXv&#13;&#10;xj9ipxVMRvB3KJwBuXwBAAD//wMAUEsBAi0AFAAGAAgAAAAhANvh9svuAAAAhQEAABMAAAAAAAAA&#13;&#10;AAAAAAAAAAAAAFtDb250ZW50X1R5cGVzXS54bWxQSwECLQAUAAYACAAAACEAWvQsW78AAAAVAQAA&#13;&#10;CwAAAAAAAAAAAAAAAAAfAQAAX3JlbHMvLnJlbHNQSwECLQAUAAYACAAAACEAMpmqbMYAAADgAAAA&#13;&#10;DwAAAAAAAAAAAAAAAAAHAgAAZHJzL2Rvd25yZXYueG1sUEsFBgAAAAADAAMAtwAAAPoCAAAAAA==&#13;&#10;" path="m3544,l9376,r363,2149l13808,1812r,12025l8204,15180,6530,19869,,20231,3544,xe" fillcolor="#7f7f7f" stroked="f">
                  <v:path arrowok="t" o:extrusionok="f"/>
                </v:shape>
                <v:shape id="Freeform 192" o:spid="_x0000_s1171" style="position:absolute;left:6927;top:1222;width:266;height:509;visibility:visible;mso-wrap-style:square;v-text-anchor:middle" coordsize="26553,5093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2XvuygAAAOEAAAAPAAAAZHJzL2Rvd25yZXYueG1sRI9dawIx&#13;&#10;EEXfC/0PYYS+iGYrrdrVKP1AKAh+Q1+HzbhZupksm+iu/vpGKPgyzHC5ZzjTeWtLcabaF44VPPcT&#13;&#10;EMSZ0wXnCg77RW8MwgdkjaVjUnAhD/PZ48MUU+0a3tJ5F3IRIexTVGBCqFIpfWbIou+7ijhmR1db&#13;&#10;DPGsc6lrbCLclnKQJENpseD4wWBFn4ay393JKqBNs9+8/nSvH+tVd7nWzoxeTq1ST532axLH+wRE&#13;&#10;oDbcG/+Ibx0d3gZwM4obyNkfAAAA//8DAFBLAQItABQABgAIAAAAIQDb4fbL7gAAAIUBAAATAAAA&#13;&#10;AAAAAAAAAAAAAAAAAABbQ29udGVudF9UeXBlc10ueG1sUEsBAi0AFAAGAAgAAAAhAFr0LFu/AAAA&#13;&#10;FQEAAAsAAAAAAAAAAAAAAAAAHwEAAF9yZWxzLy5yZWxzUEsBAi0AFAAGAAgAAAAhAHbZe+7KAAAA&#13;&#10;4QAAAA8AAAAAAAAAAAAAAAAABwIAAGRycy9kb3ducmV2LnhtbFBLBQYAAAAAAwADALcAAAD+AgAA&#13;&#10;AAA=&#13;&#10;" adj="-11796480,,5400" path="m26553,r,10218l22408,11809v-2400,2400,-4297,6381,-5693,11944c15320,29315,15115,33380,16101,35947v986,2568,2763,3851,5330,3851l26553,37471r,10284l15543,50933v-5637,,-9804,-2531,-12501,-7591c363,38264,,31780,1953,23892,3925,16004,7832,9577,13674,4610l26553,xe" fillcolor="#7f7f7f" stroked="f">
                  <v:stroke joinstyle="miter"/>
                  <v:formulas/>
                  <v:path arrowok="t" o:extrusionok="f" o:connecttype="custom" textboxrect="0,0,26553,50933"/>
                  <v:textbox inset="2.53958mm,2.53958mm,2.53958mm,2.53958mm">
                    <w:txbxContent>
                      <w:p w14:paraId="51FEAF07" w14:textId="77777777" w:rsidR="00177E13" w:rsidRDefault="00177E13">
                        <w:pPr>
                          <w:spacing w:after="0" w:line="240" w:lineRule="auto"/>
                          <w:ind w:left="0" w:firstLine="0"/>
                          <w:textDirection w:val="btLr"/>
                        </w:pPr>
                      </w:p>
                    </w:txbxContent>
                  </v:textbox>
                </v:shape>
                <v:shape id="Freeform 195" o:spid="_x0000_s1172" style="position:absolute;left:7462;top:1406;width:237;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7IywAAAOEAAAAPAAAAZHJzL2Rvd25yZXYueG1sRI/BagIx&#13;&#10;EIbvQt8hTMGL1GyLlroaRSqiBw9qK7a3cTPuLk0myyau27c3BaGXYYaf/xu+yay1RjRU+9Kxgud+&#13;&#10;AoI4c7rkXMHnx/LpDYQPyBqNY1LwSx5m04fOBFPtrryjZh9yESHsU1RQhFClUvqsIIu+7yrimJ1d&#13;&#10;bTHEs86lrvEa4dbIlyR5lRZLjh8KrOi9oOxnf7EKjoOvQ2Mui/a7MadyNd8dN70tK9V9bBfjOOZj&#13;&#10;EIHa8N+4I9Y6OoyG8GcUN5DTGwAAAP//AwBQSwECLQAUAAYACAAAACEA2+H2y+4AAACFAQAAEwAA&#13;&#10;AAAAAAAAAAAAAAAAAAAAW0NvbnRlbnRfVHlwZXNdLnhtbFBLAQItABQABgAIAAAAIQBa9CxbvwAA&#13;&#10;ABUBAAALAAAAAAAAAAAAAAAAAB8BAABfcmVscy8ucmVsc1BLAQItABQABgAIAAAAIQDqw+7IywAA&#13;&#10;AOEAAAAPAAAAAAAAAAAAAAAAAAcCAABkcnMvZG93bnJldi54bWxQSwUGAAAAAAMAAwC3AAAA/wIA&#13;&#10;AAAA&#13;&#10;" adj="-11796480,,5400" path="m23659,r,11353l19896,12287v-2381,986,-3776,2279,-4185,3879c15320,17766,15487,19031,16213,19961v744,911,2288,1367,4632,1367l23659,20003r,9853l14706,32462v-5265,,-9144,-1553,-11636,-4660c595,24677,,20538,1284,15384,2586,10231,5628,6464,10409,4083,12809,2883,16066,1753,20182,692l23659,xe" fillcolor="#7f7f7f" stroked="f">
                  <v:stroke joinstyle="miter"/>
                  <v:formulas/>
                  <v:path arrowok="t" o:extrusionok="f" o:connecttype="custom" textboxrect="0,0,23659,32462"/>
                  <v:textbox inset="2.53958mm,2.53958mm,2.53958mm,2.53958mm">
                    <w:txbxContent>
                      <w:p w14:paraId="76D888E5" w14:textId="77777777" w:rsidR="00177E13" w:rsidRDefault="00177E13">
                        <w:pPr>
                          <w:spacing w:after="0" w:line="240" w:lineRule="auto"/>
                          <w:ind w:left="0" w:firstLine="0"/>
                          <w:textDirection w:val="btLr"/>
                        </w:pPr>
                      </w:p>
                    </w:txbxContent>
                  </v:textbox>
                </v:shape>
                <v:shape id="Freeform 196" o:spid="_x0000_s1173" style="position:absolute;left:7561;top:1181;width:138;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i/6xwAAAOEAAAAPAAAAZHJzL2Rvd25yZXYueG1sRI9Na8JA&#13;&#10;EIbvgv9hmUJvuokUP6IbkVaht+LHpbchO01Cs7Mxu2rsr+8UCl6GGV7eZ3hW69416kpdqD0bSMcJ&#13;&#10;KOLC25pLA6fjbjQHFSKyxcYzGbhTgHU+HKwws/7Ge7oeYqkEwiFDA1WMbaZ1KCpyGMa+JZbsy3cO&#13;&#10;o5xdqW2HN4G7Rk+SZKod1iwfKmzptaLi+3BxQtn8TOx2hosXp8/1xzyl1n+SMc9P/dtSxmYJKlIf&#13;&#10;H41/xLsVh8UU/oxkA53/AgAA//8DAFBLAQItABQABgAIAAAAIQDb4fbL7gAAAIUBAAATAAAAAAAA&#13;&#10;AAAAAAAAAAAAAABbQ29udGVudF9UeXBlc10ueG1sUEsBAi0AFAAGAAgAAAAhAFr0LFu/AAAAFQEA&#13;&#10;AAsAAAAAAAAAAAAAAAAAHwEAAF9yZWxzLy5yZWxzUEsBAi0AFAAGAAgAAAAhAKwKL/rHAAAA4QAA&#13;&#10;AA8AAAAAAAAAAAAAAAAABwIAAGRycy9kb3ducmV2LnhtbFBLBQYAAAAAAwADALcAAAD7AgAAAAA=&#13;&#10;" path="m3544,l9376,r363,2149l13808,1812r,12025l8204,15180,6530,19869,,20231,3544,xe" fillcolor="#7f7f7f" stroked="f">
                  <v:path arrowok="t" o:extrusionok="f"/>
                </v:shape>
                <v:shape id="Freeform 197" o:spid="_x0000_s1174" style="position:absolute;left:7193;top:962;width:348;height:763;visibility:visible;mso-wrap-style:square;v-text-anchor:middle" coordsize="34783,7632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EbUyAAAAOEAAAAPAAAAZHJzL2Rvd25yZXYueG1sRI/BSgMx&#13;&#10;EIbvgu8QpuBF2qweqm6bFmvRireu7X1IZjdLN5NlE7fx7ZuC4GWY4ef/hm+5Tq4TIw2h9azgYVaA&#13;&#10;INbetNwoOHy/T59BhIhssPNMCn4pwHp1e7PE0vgz72msYiMyhEOJCmyMfSll0JYchpnviXNW+8Fh&#13;&#10;zOfQSDPgOcNdJx+LYi4dtpw/WOzpzZI+VT9OQa13p6/00e715n5bJbuRx6YelbqbpO0ij9cFiEgp&#13;&#10;/jf+EJ8mO7w8wdUobyBXFwAAAP//AwBQSwECLQAUAAYACAAAACEA2+H2y+4AAACFAQAAEwAAAAAA&#13;&#10;AAAAAAAAAAAAAAAAW0NvbnRlbnRfVHlwZXNdLnhtbFBLAQItABQABgAIAAAAIQBa9CxbvwAAABUB&#13;&#10;AAALAAAAAAAAAAAAAAAAAB8BAABfcmVscy8ucmVsc1BLAQItABQABgAIAAAAIQBCSEbUyAAAAOEA&#13;&#10;AAAPAAAAAAAAAAAAAAAAAAcCAABkcnMvZG93bnJldi54bWxQSwUGAAAAAAMAAwC3AAAA/AIAAAAA&#13;&#10;" adj="-11796480,,5400" path="m34783,l27277,24640,20189,52964,17370,67894r3935,865l19407,74954,97,76321,1464,73279,,73702,,63417,3780,61699,6766,51932,11064,34770c9352,34361,7408,34156,5231,34156l,36164,,25946,7938,23106v2623,,4595,148,5916,446l13910,23385,16673,8790,11566,7953,13519,1646,34783,xe" fillcolor="#7f7f7f" stroked="f">
                  <v:stroke joinstyle="miter"/>
                  <v:formulas/>
                  <v:path arrowok="t" o:extrusionok="f" o:connecttype="custom" textboxrect="0,0,34783,76321"/>
                  <v:textbox inset="2.53958mm,2.53958mm,2.53958mm,2.53958mm">
                    <w:txbxContent>
                      <w:p w14:paraId="229E0D65" w14:textId="77777777" w:rsidR="00177E13" w:rsidRDefault="00177E13">
                        <w:pPr>
                          <w:spacing w:after="0" w:line="240" w:lineRule="auto"/>
                          <w:ind w:left="0" w:firstLine="0"/>
                          <w:textDirection w:val="btLr"/>
                        </w:pPr>
                      </w:p>
                    </w:txbxContent>
                  </v:textbox>
                </v:shape>
                <v:shape id="Freeform 198" o:spid="_x0000_s1175" style="position:absolute;left:7970;top:1193;width:860;height:521;visibility:visible;mso-wrap-style:square;v-text-anchor:middle" coordsize="8601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QbDyQAAAOEAAAAPAAAAZHJzL2Rvd25yZXYueG1sRI/dasJA&#13;&#10;EIXvC77DMkLv6qYWio2uIrVCq/Qv+gBDdpqEZGdjdmvi2zsXhd4c5nCYb+YsVoNr1Jm6UHk2cD9J&#13;&#10;QBHn3lZcGDgetnczUCEiW2w8k4ELBVgtRzcLTK3v+ZvOWSyUQDikaKCMsU21DnlJDsPEt8SS/fjO&#13;&#10;YRTbFdp22AvcNXqaJI/aYcVyocSWnkvK6+zXGTjh+9v0EncPn/yyb+uvuv/YZGtjbsfDZi6ynoOK&#13;&#10;NMT/jT/Eq5UOT/KyNJIJ9PIKAAD//wMAUEsBAi0AFAAGAAgAAAAhANvh9svuAAAAhQEAABMAAAAA&#13;&#10;AAAAAAAAAAAAAAAAAFtDb250ZW50X1R5cGVzXS54bWxQSwECLQAUAAYACAAAACEAWvQsW78AAAAV&#13;&#10;AQAACwAAAAAAAAAAAAAAAAAfAQAAX3JlbHMvLnJlbHNQSwECLQAUAAYACAAAACEAiYEGw8kAAADh&#13;&#10;AAAADwAAAAAAAAAAAAAAAAAHAgAAZHJzL2Rvd25yZXYueG1sUEsFBgAAAAADAAMAtwAAAP0CAAAA&#13;&#10;AA==&#13;&#10;" adj="-11796480,,5400" path="m44118,v5749,,9246,1777,10493,5330c60415,1777,66396,,72554,v5171,,8827,1805,10966,5414c85660,9023,86013,13692,84581,19422l81930,29998,77078,44481r5410,1339l80563,52071r-23553,l58462,45123r5218,-558l68535,28826,71103,18697v521,-2140,418,-3684,-307,-4633c70089,13115,68294,12641,65410,12641v-2865,,-5935,1070,-9209,3209l52657,29998,47819,44439r7126,823l52880,52071r-25142,l29189,45123r5218,-558l39263,28826,41830,18697v521,-2140,419,-3684,-307,-4633c40816,13115,39105,12641,36388,12641v-2697,,-5674,1079,-8929,3237l24640,25087r-1227,4883l18573,44439r7128,823l23636,52071,,52071,1339,45541r3768,-837l9990,28826r1228,-4883l14092,9013,10102,8176,12027,1981,32203,307,30780,3544c33942,1181,38388,,44118,xe" fillcolor="#7f7f7f" stroked="f">
                  <v:stroke joinstyle="miter"/>
                  <v:formulas/>
                  <v:path arrowok="t" o:extrusionok="f" o:connecttype="custom" textboxrect="0,0,86013,52071"/>
                  <v:textbox inset="2.53958mm,2.53958mm,2.53958mm,2.53958mm">
                    <w:txbxContent>
                      <w:p w14:paraId="26D8F3F8" w14:textId="77777777" w:rsidR="00177E13" w:rsidRDefault="00177E13">
                        <w:pPr>
                          <w:spacing w:after="0" w:line="240" w:lineRule="auto"/>
                          <w:ind w:left="0" w:firstLine="0"/>
                          <w:textDirection w:val="btLr"/>
                        </w:pPr>
                      </w:p>
                    </w:txbxContent>
                  </v:textbox>
                </v:shape>
                <v:shape id="Freeform 199" o:spid="_x0000_s1176" style="position:absolute;left:7699;top:1193;width:267;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GXw3yAAAAOEAAAAPAAAAZHJzL2Rvd25yZXYueG1sRI/BasJA&#13;&#10;EIbvBd9hGcFL0U0sVJO4ilSF9tBDo+B1yI5JMDsbstskvn23UOhlmOHn/4ZvsxtNI3rqXG1ZQbyI&#13;&#10;QBAXVtdcKricT/M1COeRNTaWScGDHOy2k6cNptoO/EV97ksRIOxSVFB536ZSuqIig25hW+KQ3Wxn&#13;&#10;0IezK6XucAhw08hlFL1KgzWHDxW29FZRcc+/jYLbVT7ro8ZjvrIf8vMRu6F5cUrNpuMhC2OfgfA0&#13;&#10;+v/GH+JdB4ckgV+jsIHc/gAAAP//AwBQSwECLQAUAAYACAAAACEA2+H2y+4AAACFAQAAEwAAAAAA&#13;&#10;AAAAAAAAAAAAAAAAW0NvbnRlbnRfVHlwZXNdLnhtbFBLAQItABQABgAIAAAAIQBa9CxbvwAAABUB&#13;&#10;AAALAAAAAAAAAAAAAAAAAB8BAABfcmVscy8ucmVsc1BLAQItABQABgAIAAAAIQDzGXw3yAAAAOEA&#13;&#10;AAAPAAAAAAAAAAAAAAAAAAcCAABkcnMvZG93bnJldi54bWxQSwUGAAAAAAMAAwC3AAAA/AIAAAAA&#13;&#10;" adj="-11796480,,5400" path="m6730,v7107,,12334,1628,15683,4883c25762,8120,26692,12743,25203,18752l22162,29998,19371,44788r3935,865l21408,51848,2098,53215,3409,50174,,51167,,41315,5781,38593,8153,30640,,32664,,21311,11446,19031r391,-1451c12376,15367,12227,13748,11390,12725,10572,11683,8749,11162,5921,11162l,12581,,557,6730,xe" fillcolor="#7f7f7f" stroked="f">
                  <v:stroke joinstyle="miter"/>
                  <v:formulas/>
                  <v:path arrowok="t" o:extrusionok="f" o:connecttype="custom" textboxrect="0,0,26692,53215"/>
                  <v:textbox inset="2.53958mm,2.53958mm,2.53958mm,2.53958mm">
                    <w:txbxContent>
                      <w:p w14:paraId="5C1C4317" w14:textId="77777777" w:rsidR="00177E13" w:rsidRDefault="00177E13">
                        <w:pPr>
                          <w:spacing w:after="0" w:line="240" w:lineRule="auto"/>
                          <w:ind w:left="0" w:firstLine="0"/>
                          <w:textDirection w:val="btLr"/>
                        </w:pPr>
                      </w:p>
                    </w:txbxContent>
                  </v:textbox>
                </v:shape>
                <v:shape id="Freeform 200" o:spid="_x0000_s1177" style="position:absolute;left:8844;top:967;width:318;height:764;visibility:visible;mso-wrap-style:square;v-text-anchor:middle" coordsize="31741,7639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TepyAAAAOEAAAAPAAAAZHJzL2Rvd25yZXYueG1sRI9Pa8JA&#13;&#10;FMTvgt9heYI33VSs2Ogq/qHQHqpojedH9jWJZt+G7GrSb98tCF4GhmF+w8yXrSnFnWpXWFbwMoxA&#13;&#10;EKdWF5wpOH2/D6YgnEfWWFomBb/kYLnoduYYa9vwge5Hn4kAYRejgtz7KpbSpTkZdENbEYfsx9YG&#13;&#10;fbB1JnWNTYCbUo6iaCINFhwWcqxok1N6Pd6MglVmd5/jS3L7epX781szSdbFIVGq32u3syCrGQhP&#13;&#10;rX82HogPrSBg4f9ReANy8QcAAP//AwBQSwECLQAUAAYACAAAACEA2+H2y+4AAACFAQAAEwAAAAAA&#13;&#10;AAAAAAAAAAAAAAAAW0NvbnRlbnRfVHlwZXNdLnhtbFBLAQItABQABgAIAAAAIQBa9CxbvwAAABUB&#13;&#10;AAALAAAAAAAAAAAAAAAAAB8BAABfcmVscy8ucmVsc1BLAQItABQABgAIAAAAIQAgMTepyAAAAOEA&#13;&#10;AAAPAAAAAAAAAAAAAAAAAAcCAABkcnMvZG93bnJldi54bWxQSwUGAAAAAAMAAwC3AAAA/AIAAAAA&#13;&#10;" adj="-11796480,,5400" path="m31741,r,20082l30500,24156r-223,921l31741,24776r,11275l26956,38415,23385,52619,21013,64730v1730,428,3609,642,5637,642l31741,63348r,10354l24585,76395c17273,76395,9079,74981,,72153l2177,66070r3348,l9962,51447,17106,22900,19896,8334,14762,7469,16715,1162,31741,xe" fillcolor="#7f7f7f" stroked="f">
                  <v:stroke joinstyle="miter"/>
                  <v:formulas/>
                  <v:path arrowok="t" o:extrusionok="f" o:connecttype="custom" textboxrect="0,0,31741,76395"/>
                  <v:textbox inset="2.53958mm,2.53958mm,2.53958mm,2.53958mm">
                    <w:txbxContent>
                      <w:p w14:paraId="07D887E0" w14:textId="77777777" w:rsidR="00177E13" w:rsidRDefault="00177E13">
                        <w:pPr>
                          <w:spacing w:after="0" w:line="240" w:lineRule="auto"/>
                          <w:ind w:left="0" w:firstLine="0"/>
                          <w:textDirection w:val="btLr"/>
                        </w:pPr>
                      </w:p>
                    </w:txbxContent>
                  </v:textbox>
                </v:shape>
                <v:shape id="Freeform 201" o:spid="_x0000_s1178" style="position:absolute;left:9426;top:1218;width:273;height:513;visibility:visible;mso-wrap-style:square;v-text-anchor:middle" coordsize="27325,512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4kepxgAAAOEAAAAPAAAAZHJzL2Rvd25yZXYueG1sRI/BasMw&#13;&#10;EETvhf6D2EBvjexQ2uJENqGhYGgusvMBi7W1ja2VsZTE/vuqUOhlYBjmDXMoFjuKG82+d6wg3SYg&#13;&#10;iBtnem4VXOrP53cQPiAbHB2TgpU8FPnjwwEz4+6s6VaFVkQI+wwVdCFMmZS+6cii37qJOGbfbrYY&#13;&#10;op1baWa8R7gd5S5JXqXFnuNChxN9dNQM1dUqeBm0tuW50dVZ14vU6xczvyn1tFlO+yjHPYhAS/hv&#13;&#10;/CFKo2CXpPD7KL4Bmf8AAAD//wMAUEsBAi0AFAAGAAgAAAAhANvh9svuAAAAhQEAABMAAAAAAAAA&#13;&#10;AAAAAAAAAAAAAFtDb250ZW50X1R5cGVzXS54bWxQSwECLQAUAAYACAAAACEAWvQsW78AAAAVAQAA&#13;&#10;CwAAAAAAAAAAAAAAAAAfAQAAX3JlbHMvLnJlbHNQSwECLQAUAAYACAAAACEAp+JHqcYAAADhAAAA&#13;&#10;DwAAAAAAAAAAAAAAAAAHAgAAZHJzL2Rvd25yZXYueG1sUEsFBgAAAAADAAMAtwAAAPoCAAAAAA==&#13;&#10;" adj="-11796480,,5400" path="m27325,r,10054l22306,12029v-2140,2233,-3954,6307,-5442,12223c14222,34856,16501,40158,23701,40158r3624,-1574l27325,48908r-6526,2384c13004,51292,7414,48902,4028,44121,660,39339,,32865,2046,24698,4093,16513,7990,9937,13739,4969l27325,xe" fillcolor="#7f7f7f" stroked="f">
                  <v:stroke joinstyle="miter"/>
                  <v:formulas/>
                  <v:path arrowok="t" o:extrusionok="f" o:connecttype="custom" textboxrect="0,0,27325,51292"/>
                  <v:textbox inset="2.53958mm,2.53958mm,2.53958mm,2.53958mm">
                    <w:txbxContent>
                      <w:p w14:paraId="15E0F9F5" w14:textId="77777777" w:rsidR="00177E13" w:rsidRDefault="00177E13">
                        <w:pPr>
                          <w:spacing w:after="0" w:line="240" w:lineRule="auto"/>
                          <w:ind w:left="0" w:firstLine="0"/>
                          <w:textDirection w:val="btLr"/>
                        </w:pPr>
                      </w:p>
                    </w:txbxContent>
                  </v:textbox>
                </v:shape>
                <v:shape id="Freeform 202" o:spid="_x0000_s1179" style="position:absolute;left:9162;top:1193;width:262;height:511;visibility:visible;mso-wrap-style:square;v-text-anchor:middle" coordsize="26236,510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8QlxyQAAAOEAAAAPAAAAZHJzL2Rvd25yZXYueG1sRI9Pa8JA&#13;&#10;FMTvBb/D8gpeRHfNQUp0lRKxVLDQ+qfnR/Y1CWbfxuwa47d3C4VeBoZhfsMsVr2tRUetrxxrmE4U&#13;&#10;COLcmYoLDcfDZvwCwgdkg7Vj0nAnD6vl4GmBqXE3/qJuHwoRIexT1FCG0KRS+rwki37iGuKY/bjW&#13;&#10;Yoi2LaRp8RbhtpaJUjNpseK4UGJDWUn5eX+1GuTpLfP4kU1H18un2XXbc/E9UloPn/v1PMrrHESg&#13;&#10;Pvw3/hDvRkOiEvh9FN+AXD4AAAD//wMAUEsBAi0AFAAGAAgAAAAhANvh9svuAAAAhQEAABMAAAAA&#13;&#10;AAAAAAAAAAAAAAAAAFtDb250ZW50X1R5cGVzXS54bWxQSwECLQAUAAYACAAAACEAWvQsW78AAAAV&#13;&#10;AQAACwAAAAAAAAAAAAAAAAAfAQAAX3JlbHMvLnJlbHNQSwECLQAUAAYACAAAACEAafEJcckAAADh&#13;&#10;AAAADwAAAAAAAAAAAAAAAAAHAgAAZHJzL2Rvd25yZXYueG1sUEsFBgAAAAADAAMAtwAAAP0CAAAA&#13;&#10;AA==&#13;&#10;" adj="-11796480,,5400" path="m10479,v5767,,10000,2539,12697,7618c25874,12678,26236,19162,24264,27068,22311,34956,18414,41384,12572,46351l,51081,,40727,3894,39179c6238,36779,8107,32798,9503,27236v1395,-5582,1599,-9656,613,-12223c9130,12446,7289,11162,4591,11162l,13430,,2155,10479,xe" fillcolor="#7f7f7f" stroked="f">
                  <v:stroke joinstyle="miter"/>
                  <v:formulas/>
                  <v:path arrowok="t" o:extrusionok="f" o:connecttype="custom" textboxrect="0,0,26236,51081"/>
                  <v:textbox inset="2.53958mm,2.53958mm,2.53958mm,2.53958mm">
                    <w:txbxContent>
                      <w:p w14:paraId="6063AB0A" w14:textId="77777777" w:rsidR="00177E13" w:rsidRDefault="00177E13">
                        <w:pPr>
                          <w:spacing w:after="0" w:line="240" w:lineRule="auto"/>
                          <w:ind w:left="0" w:firstLine="0"/>
                          <w:textDirection w:val="btLr"/>
                        </w:pPr>
                      </w:p>
                    </w:txbxContent>
                  </v:textbox>
                </v:shape>
                <v:shape id="Freeform 203" o:spid="_x0000_s1180" style="position:absolute;left:9162;top:962;width:62;height:206;visibility:visible;mso-wrap-style:square;v-text-anchor:middle" coordsize="6266,205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o8kyQAAAOEAAAAPAAAAZHJzL2Rvd25yZXYueG1sRI9BawIx&#13;&#10;FITvQv9DeAVvmlSh6GoUqUilgtDVgsfH5rm7dfOybFJN/70RCr0MDMN8w8yX0TbiSp2vHWt4GSoQ&#13;&#10;xIUzNZcajofNYALCB2SDjWPS8Eseloun3hwz4278Sdc8lCJB2GeooQqhzaT0RUUW/dC1xCk7u85i&#13;&#10;SLYrpenwluC2kSOlXqXFmtNChS29VVRc8h+rYRpP75vD5PtrRx/H9XS7v6xirrTuP8f1LMlqBiJQ&#13;&#10;DP+NP8TWaBipMTwepTcgF3cAAAD//wMAUEsBAi0AFAAGAAgAAAAhANvh9svuAAAAhQEAABMAAAAA&#13;&#10;AAAAAAAAAAAAAAAAAFtDb250ZW50X1R5cGVzXS54bWxQSwECLQAUAAYACAAAACEAWvQsW78AAAAV&#13;&#10;AQAACwAAAAAAAAAAAAAAAAAfAQAAX3JlbHMvLnJlbHNQSwECLQAUAAYACAAAACEA0d6PJMkAAADh&#13;&#10;AAAADwAAAAAAAAAAAAAAAAAHAgAAZHJzL2Rvd25yZXYueG1sUEsFBgAAAAADAAMAtwAAAP0CAAAA&#13;&#10;AA==&#13;&#10;" path="m6266,l,20567,,484,6266,xe" fillcolor="#7f7f7f" stroked="f">
                  <v:path arrowok="t" o:extrusionok="f"/>
                </v:shape>
                <v:shape id="Freeform 204" o:spid="_x0000_s1181" style="position:absolute;left:10681;top:1522;width:210;height:212;visibility:visible;mso-wrap-style:square;v-text-anchor:middle" coordsize="20957,2115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3yfyAAAAOEAAAAPAAAAZHJzL2Rvd25yZXYueG1sRI9Ba8JA&#13;&#10;FITvBf/D8oReim4MJUh0laK0Db2IafH8yD43sdm3Ibtq+u+7guBlYBjmG2a5HmwrLtT7xrGC2TQB&#13;&#10;QVw53bBR8PP9PpmD8AFZY+uYFPyRh/Vq9LTEXLsr7+lSBiMihH2OCuoQulxKX9Vk0U9dRxyzo+st&#13;&#10;hmh7I3WP1wi3rUyTJJMWG44LNXa0qan6Lc9WAX0czsZ87T93OyxeiiwtT1mzUep5PGwXUd4WIAIN&#13;&#10;4dG4IwqtIE1e4fYovgG5+gcAAP//AwBQSwECLQAUAAYACAAAACEA2+H2y+4AAACFAQAAEwAAAAAA&#13;&#10;AAAAAAAAAAAAAAAAW0NvbnRlbnRfVHlwZXNdLnhtbFBLAQItABQABgAIAAAAIQBa9CxbvwAAABUB&#13;&#10;AAALAAAAAAAAAAAAAAAAAB8BAABfcmVscy8ucmVsc1BLAQItABQABgAIAAAAIQAQR3yfyAAAAOEA&#13;&#10;AAAPAAAAAAAAAAAAAAAAAAcCAABkcnMvZG93bnJldi54bWxQSwUGAAAAAAMAAwC3AAAA/AIAAAAA&#13;&#10;" adj="-11796480,,5400" path="m12641,v5283,2288,8055,6028,8316,11218c18297,15869,14139,19180,8483,21152,3497,19515,670,15822,,10074,3200,4921,7414,1563,12641,xe" fillcolor="#7f7f7f" stroked="f">
                  <v:stroke joinstyle="miter"/>
                  <v:formulas/>
                  <v:path arrowok="t" o:extrusionok="f" o:connecttype="custom" textboxrect="0,0,20957,21152"/>
                  <v:textbox inset="2.53958mm,2.53958mm,2.53958mm,2.53958mm">
                    <w:txbxContent>
                      <w:p w14:paraId="6DA056DD" w14:textId="77777777" w:rsidR="00177E13" w:rsidRDefault="00177E13">
                        <w:pPr>
                          <w:spacing w:after="0" w:line="240" w:lineRule="auto"/>
                          <w:ind w:left="0" w:firstLine="0"/>
                          <w:textDirection w:val="btLr"/>
                        </w:pPr>
                      </w:p>
                    </w:txbxContent>
                  </v:textbox>
                </v:shape>
                <v:shape id="Freeform 205" o:spid="_x0000_s1182" style="position:absolute;left:11422;top:1218;width:273;height:513;visibility:visible;mso-wrap-style:square;v-text-anchor:middle" coordsize="27325,512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2UGqxAAAAOEAAAAPAAAAZHJzL2Rvd25yZXYueG1sRI/RisIw&#13;&#10;FETfF/yHcAXf1lTRVapRRBEEfUn1Ay7NtS02N6WJWv/eCMK+DAzDnGGW687W4kGtrxwrGA0TEMS5&#13;&#10;MxUXCi7n/e8chA/IBmvHpOBFHtar3s8SU+OerOmRhUJECPsUFZQhNKmUPi/Joh+6hjhmV9daDNG2&#13;&#10;hTQtPiPc1nKcJH/SYsVxocSGtiXlt+xuFUxuWtvDKdfZSZ87qV9HZp4pNeh3u0WUzQJEoC78N76I&#13;&#10;g1EwTqbweRTfgFy9AQAA//8DAFBLAQItABQABgAIAAAAIQDb4fbL7gAAAIUBAAATAAAAAAAAAAAA&#13;&#10;AAAAAAAAAABbQ29udGVudF9UeXBlc10ueG1sUEsBAi0AFAAGAAgAAAAhAFr0LFu/AAAAFQEAAAsA&#13;&#10;AAAAAAAAAAAAAAAAHwEAAF9yZWxzLy5yZWxzUEsBAi0AFAAGAAgAAAAhANjZQarEAAAA4QAAAA8A&#13;&#10;AAAAAAAAAAAAAAAABwIAAGRycy9kb3ducmV2LnhtbFBLBQYAAAAAAwADALcAAAD4AgAAAAA=&#13;&#10;" adj="-11796480,,5400" path="m27325,r,10054l22306,12029v-2140,2233,-3954,6307,-5442,12223c14222,34856,16501,40158,23701,40158r3624,-1574l27325,48908r-6526,2384c13004,51292,7414,48902,4028,44121,660,39339,,32865,2046,24698,4093,16513,7990,9937,13739,4969l27325,xe" fillcolor="#7f7f7f" stroked="f">
                  <v:stroke joinstyle="miter"/>
                  <v:formulas/>
                  <v:path arrowok="t" o:extrusionok="f" o:connecttype="custom" textboxrect="0,0,27325,51292"/>
                  <v:textbox inset="2.53958mm,2.53958mm,2.53958mm,2.53958mm">
                    <w:txbxContent>
                      <w:p w14:paraId="6AE1F0C4" w14:textId="77777777" w:rsidR="00177E13" w:rsidRDefault="00177E13">
                        <w:pPr>
                          <w:spacing w:after="0" w:line="240" w:lineRule="auto"/>
                          <w:ind w:left="0" w:firstLine="0"/>
                          <w:textDirection w:val="btLr"/>
                        </w:pPr>
                      </w:p>
                    </w:txbxContent>
                  </v:textbox>
                </v:shape>
                <v:shape id="Freeform 206" o:spid="_x0000_s1183" style="position:absolute;left:9699;top:1193;width:276;height:514;visibility:visible;mso-wrap-style:square;v-text-anchor:middle" coordsize="27546,5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nz5xgAAAOEAAAAPAAAAZHJzL2Rvd25yZXYueG1sRI9Pi8Iw&#13;&#10;FMTvwn6H8Ba8aWoFWatR3FXRk+AfPD+bZ1tsXkoTbf32RljwMjAM8xtmOm9NKR5Uu8KygkE/AkGc&#13;&#10;Wl1wpuB0XPd+QDiPrLG0TAqe5GA+++pMMdG24T09Dj4TAcIuQQW591UipUtzMuj6tiIO2dXWBn2w&#13;&#10;dSZ1jU2Am1LGUTSSBgsOCzlW9JdTejvcjYJyL0/jzeW3SeXqmq2HtIvPt51S3e92OQmymIDw1PpP&#13;&#10;4x+x1QriaATvR+ENyNkLAAD//wMAUEsBAi0AFAAGAAgAAAAhANvh9svuAAAAhQEAABMAAAAAAAAA&#13;&#10;AAAAAAAAAAAAAFtDb250ZW50X1R5cGVzXS54bWxQSwECLQAUAAYACAAAACEAWvQsW78AAAAVAQAA&#13;&#10;CwAAAAAAAAAAAAAAAAAfAQAAX3JlbHMvLnJlbHNQSwECLQAUAAYACAAAACEASUJ8+cYAAADhAAAA&#13;&#10;DwAAAAAAAAAAAAAAAAAHAgAAZHJzL2Rvd25yZXYueG1sUEsFBgAAAAADAAMAtwAAAPoCAAAAAA==&#13;&#10;" adj="-11796480,,5400" path="m6784,v7833,,13423,2363,16772,7088c26904,11795,27546,18278,25481,26538,23435,34779,19537,41384,13789,46351l,51389,,41066,5019,38886c7359,36384,9156,32631,10412,27626,13147,16650,10840,11162,3492,11162l,12536,,2481,6784,xe" fillcolor="#7f7f7f" stroked="f">
                  <v:stroke joinstyle="miter"/>
                  <v:formulas/>
                  <v:path arrowok="t" o:extrusionok="f" o:connecttype="custom" textboxrect="0,0,27546,51389"/>
                  <v:textbox inset="2.53958mm,2.53958mm,2.53958mm,2.53958mm">
                    <w:txbxContent>
                      <w:p w14:paraId="098464BF" w14:textId="77777777" w:rsidR="00177E13" w:rsidRDefault="00177E13">
                        <w:pPr>
                          <w:spacing w:after="0" w:line="240" w:lineRule="auto"/>
                          <w:ind w:left="0" w:firstLine="0"/>
                          <w:textDirection w:val="btLr"/>
                        </w:pPr>
                      </w:p>
                    </w:txbxContent>
                  </v:textbox>
                </v:shape>
                <v:shape id="Freeform 207" o:spid="_x0000_s1184" style="position:absolute;left:10946;top:1180;width:523;height:564;visibility:visible;mso-wrap-style:square;v-text-anchor:middle" coordsize="52360,5639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b3GKyQAAAOEAAAAPAAAAZHJzL2Rvd25yZXYueG1sRI/dasJA&#13;&#10;FITvC77DcgTv6kYvUhtdRSOC9KLgzwMcsqfZtNmzIbsm0ad3C4XeDAzDfMOsNoOtRUetrxwrmE0T&#13;&#10;EMSF0xWXCq6Xw+sChA/IGmvHpOBOHjbr0csKM+16PlF3DqWIEPYZKjAhNJmUvjBk0U9dQxyzL9da&#13;&#10;DNG2pdQt9hFuazlPklRarDguGGwoN1T8nG9WQZpXdd5/61P3/uk+hutjd08XRqnJeNgvo2yXIAIN&#13;&#10;4b/xhzhqBfPkDX4fxTcg108AAAD//wMAUEsBAi0AFAAGAAgAAAAhANvh9svuAAAAhQEAABMAAAAA&#13;&#10;AAAAAAAAAAAAAAAAAFtDb250ZW50X1R5cGVzXS54bWxQSwECLQAUAAYACAAAACEAWvQsW78AAAAV&#13;&#10;AQAACwAAAAAAAAAAAAAAAAAfAQAAX3JlbHMvLnJlbHNQSwECLQAUAAYACAAAACEA529xiskAAADh&#13;&#10;AAAADwAAAAAAAAAAAAAAAAAHAgAAZHJzL2Rvd25yZXYueG1sUEsFBgAAAAADAAMAtwAAAP0CAAAA&#13;&#10;AA==&#13;&#10;" adj="-11796480,,5400" path="m46025,r6335,l46193,20510r-6502,l40667,14957c38249,13413,35430,12641,32212,12641v-3218,,-6344,1470,-9376,4409c19822,19971,17701,23878,16473,28770v-1227,4874,-1227,8632,,11274c17701,42686,20082,44007,23617,44007v3553,,7376,-1247,11469,-3740l38826,34798r6362,1479l35700,56397r-6976,l30231,53522v-2419,1079,-5860,1619,-10325,1619c12409,55141,7051,52592,3832,47495,614,42379,,35812,1991,27794,4000,19757,8055,13348,14157,8567,20278,3767,27422,1367,35589,1367v3441,,6474,279,9097,838l46025,xe" fillcolor="#7f7f7f" stroked="f">
                  <v:stroke joinstyle="miter"/>
                  <v:formulas/>
                  <v:path arrowok="t" o:extrusionok="f" o:connecttype="custom" textboxrect="0,0,52360,56397"/>
                  <v:textbox inset="2.53958mm,2.53958mm,2.53958mm,2.53958mm">
                    <w:txbxContent>
                      <w:p w14:paraId="6ECFB632" w14:textId="77777777" w:rsidR="00177E13" w:rsidRDefault="00177E13">
                        <w:pPr>
                          <w:spacing w:after="0" w:line="240" w:lineRule="auto"/>
                          <w:ind w:left="0" w:firstLine="0"/>
                          <w:textDirection w:val="btLr"/>
                        </w:pPr>
                      </w:p>
                    </w:txbxContent>
                  </v:textbox>
                </v:shape>
                <v:shape id="Freeform 208" o:spid="_x0000_s1185" style="position:absolute;left:9995;top:1096;width:737;height:646;visibility:visible;mso-wrap-style:square;v-text-anchor:middle" coordsize="73717,6454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s9FyAAAAOEAAAAPAAAAZHJzL2Rvd25yZXYueG1sRI+xTsNA&#13;&#10;DIZ3JN7hZCQ2eqEDRWmvFQKhMoFIYWAzd26SkvOF+GjSt8cDEoulX9b/2d9qM8XOHGmQNrGD61kB&#13;&#10;htin0HLt4G33eHULRjJywC4xOTiRwGZ9frbCMqSRX+lY5doohKVEB03OfWmt+IYiyiz1xLrbpyFi&#13;&#10;1jjUNgw4Kjx2dl4UNzZiy3qhwZ7uG/Jf1U900H1Wi+C/ZTy8v3jeLp5l+3ES5y4vpoeljrslmExT&#13;&#10;/m/8IZ6Cg3mhL6uR2oBd/wIAAP//AwBQSwECLQAUAAYACAAAACEA2+H2y+4AAACFAQAAEwAAAAAA&#13;&#10;AAAAAAAAAAAAAAAAW0NvbnRlbnRfVHlwZXNdLnhtbFBLAQItABQABgAIAAAAIQBa9CxbvwAAABUB&#13;&#10;AAALAAAAAAAAAAAAAAAAAB8BAABfcmVscy8ucmVsc1BLAQItABQABgAIAAAAIQDpDs9FyAAAAOEA&#13;&#10;AAAPAAAAAAAAAAAAAAAAAAcCAABkcnMvZG93bnJldi54bWxQSwUGAAAAAAMAAwC3AAAA/AIAAAAA&#13;&#10;" adj="-11796480,,5400" path="m20510,r5805,l24166,11441r12055,l32733,21041r-10883,418l15822,45486v-1060,4334,-1441,6855,-1144,7562c14994,53736,16399,54080,18892,54080r7144,l26021,54190r5642,-9653l37719,45709r-1814,5274c37765,51895,40100,52350,42909,52350v2809,,4958,-428,6446,-1283c50844,50192,51727,49197,52006,48081v279,-1116,-65,-2102,-1032,-2958c50006,44267,48416,43383,46202,42472v-2195,-912,-4502,-2000,-6920,-3265c36863,37942,34891,36054,33366,33542v-1507,-2530,-1768,-5776,-782,-9739c33589,19822,36454,16483,41179,13785,45923,11069,51327,9711,57392,9711v3479,,6335,298,8567,893l67382,8344r6335,l67745,28519r-6251,-363l62052,23078c58704,21441,55606,20622,52760,20622v-4019,,-6316,1163,-6893,3488c45737,24631,46165,25273,47151,26036v1004,744,2623,1562,4855,2455c54239,29384,56583,30463,59038,31728v2475,1265,4484,3200,6028,5805c66610,40137,66926,43244,66015,46853v-1284,5116,-4363,9171,-9237,12167c51904,61996,46156,63484,39533,63484v-3628,,-7042,-437,-10242,-1311l26752,64545,21143,62536r1097,-1877l11525,63484v-4837,,-8093,-1395,-9767,-4185c102,56490,,52220,1451,46490l7981,21906r-5972,251l4046,13981r7060,-2205l20510,xe" fillcolor="#7f7f7f" stroked="f">
                  <v:stroke joinstyle="miter"/>
                  <v:formulas/>
                  <v:path arrowok="t" o:extrusionok="f" o:connecttype="custom" textboxrect="0,0,73717,64545"/>
                  <v:textbox inset="2.53958mm,2.53958mm,2.53958mm,2.53958mm">
                    <w:txbxContent>
                      <w:p w14:paraId="1E13F229" w14:textId="77777777" w:rsidR="00177E13" w:rsidRDefault="00177E13">
                        <w:pPr>
                          <w:spacing w:after="0" w:line="240" w:lineRule="auto"/>
                          <w:ind w:left="0" w:firstLine="0"/>
                          <w:textDirection w:val="btLr"/>
                        </w:pPr>
                      </w:p>
                    </w:txbxContent>
                  </v:textbox>
                </v:shape>
                <v:shape id="Freeform 209" o:spid="_x0000_s1186" style="position:absolute;left:11942;top:1193;width:860;height:521;visibility:visible;mso-wrap-style:square;v-text-anchor:middle" coordsize="8601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4lejyQAAAOEAAAAPAAAAZHJzL2Rvd25yZXYueG1sRI/dasJA&#13;&#10;FITvC32H5RS8q5tGkBpdRWoFf9DW2Ac4ZE+TkOzZNLua+PZuodCbgWGYb5jZoje1uFLrSssKXoYR&#13;&#10;COLM6pJzBV/n9fMrCOeRNdaWScGNHCzmjw8zTLTt+ETX1OciQNglqKDwvkmkdFlBBt3QNsQh+7at&#13;&#10;QR9sm0vdYhfgppZxFI2lwZLDQoENvRWUVenFKPjBwza++d3og9/3TfVZdcdVulRq8NSvpkGWUxCe&#13;&#10;ev/f+ENstII4msDvo/AG5PwOAAD//wMAUEsBAi0AFAAGAAgAAAAhANvh9svuAAAAhQEAABMAAAAA&#13;&#10;AAAAAAAAAAAAAAAAAFtDb250ZW50X1R5cGVzXS54bWxQSwECLQAUAAYACAAAACEAWvQsW78AAAAV&#13;&#10;AQAACwAAAAAAAAAAAAAAAAAfAQAAX3JlbHMvLnJlbHNQSwECLQAUAAYACAAAACEA1eJXo8kAAADh&#13;&#10;AAAADwAAAAAAAAAAAAAAAAAHAgAAZHJzL2Rvd25yZXYueG1sUEsFBgAAAAADAAMAtwAAAP0CAAAA&#13;&#10;AA==&#13;&#10;" adj="-11796480,,5400" path="m44118,v5749,,9246,1777,10493,5330c60415,1777,66396,,72554,v5171,,8827,1805,10966,5414c85660,9023,86013,13692,84581,19422l81930,29998,77078,44481r5410,1339l80563,52071r-23553,l58462,45123r5218,-558l68535,28826,71103,18697v521,-2140,418,-3684,-307,-4633c70089,13115,68294,12641,65410,12641v-2865,,-5935,1070,-9209,3209l52657,29998,47819,44439r7126,823l52880,52071r-25142,l29189,45123r5218,-558l39263,28826,41830,18697v521,-2140,419,-3684,-307,-4633c40816,13115,39105,12641,36388,12641v-2697,,-5674,1079,-8929,3237l24640,25087r-1227,4883l18573,44439r7128,823l23636,52071,,52071,1339,45541r3768,-837l9990,28826r1228,-4883l14092,9013,10102,8176,12027,1981,32203,307,30780,3544c33942,1181,38388,,44118,xe" fillcolor="#7f7f7f" stroked="f">
                  <v:stroke joinstyle="miter"/>
                  <v:formulas/>
                  <v:path arrowok="t" o:extrusionok="f" o:connecttype="custom" textboxrect="0,0,86013,52071"/>
                  <v:textbox inset="2.53958mm,2.53958mm,2.53958mm,2.53958mm">
                    <w:txbxContent>
                      <w:p w14:paraId="2419D3E2" w14:textId="77777777" w:rsidR="00177E13" w:rsidRDefault="00177E13">
                        <w:pPr>
                          <w:spacing w:after="0" w:line="240" w:lineRule="auto"/>
                          <w:ind w:left="0" w:firstLine="0"/>
                          <w:textDirection w:val="btLr"/>
                        </w:pPr>
                      </w:p>
                    </w:txbxContent>
                  </v:textbox>
                </v:shape>
                <v:shape id="Freeform 210" o:spid="_x0000_s1187" style="position:absolute;left:11695;top:1193;width:276;height:514;visibility:visible;mso-wrap-style:square;v-text-anchor:middle" coordsize="27546,5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tfLxwAAAOEAAAAPAAAAZHJzL2Rvd25yZXYueG1sRI9Na8JA&#13;&#10;EIbvBf/DMkJvdWMKpY2u4if1JGjF85gdk2B2NmRXk/77zkHoZeBleJ+XZzrvXa0e1IbKs4HxKAFF&#13;&#10;nHtbcWHg9LN9+wQVIrLF2jMZ+KUA89ngZYqZ9R0f6HGMhRIIhwwNlDE2mdYhL8lhGPmGWH5X3zqM&#13;&#10;EttC2xY7gbtap0nyoR1WLAslNrQqKb8d785AfdCnr+/Lssv15lps32mfnm97Y16H/XoiZzEBFamP&#13;&#10;/40nYmcNpGNxECOxAT37AwAA//8DAFBLAQItABQABgAIAAAAIQDb4fbL7gAAAIUBAAATAAAAAAAA&#13;&#10;AAAAAAAAAAAAAABbQ29udGVudF9UeXBlc10ueG1sUEsBAi0AFAAGAAgAAAAhAFr0LFu/AAAAFQEA&#13;&#10;AAsAAAAAAAAAAAAAAAAAHwEAAF9yZWxzLy5yZWxzUEsBAi0AFAAGAAgAAAAhACw+18vHAAAA4QAA&#13;&#10;AA8AAAAAAAAAAAAAAAAABwIAAGRycy9kb3ducmV2LnhtbFBLBQYAAAAAAwADALcAAAD7AgAAAAA=&#13;&#10;" adj="-11796480,,5400" path="m6784,v7832,,13423,2363,16771,7088c26904,11795,27546,18278,25481,26538,23434,34779,19537,41384,13788,46351l,51389,,41066,5019,38886c7359,36384,9156,32631,10412,27626,13147,16650,10840,11162,3491,11162l,12536,,2481,6784,xe" fillcolor="#7f7f7f" stroked="f">
                  <v:stroke joinstyle="miter"/>
                  <v:formulas/>
                  <v:path arrowok="t" o:extrusionok="f" o:connecttype="custom" textboxrect="0,0,27546,51389"/>
                  <v:textbox inset="2.53958mm,2.53958mm,2.53958mm,2.53958mm">
                    <w:txbxContent>
                      <w:p w14:paraId="3B594F29" w14:textId="77777777" w:rsidR="00177E13" w:rsidRDefault="00177E13">
                        <w:pPr>
                          <w:spacing w:after="0" w:line="240" w:lineRule="auto"/>
                          <w:ind w:left="0" w:firstLine="0"/>
                          <w:textDirection w:val="btL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39" o:spid="_x0000_s1188" type="#_x0000_t75" style="position:absolute;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DLZmxwAAAOEAAAAPAAAAZHJzL2Rvd25yZXYueG1sRI9Ba8JA&#13;&#10;FITvBf/D8gre6qaKEqOriEVo7Sm23p/ZZ5J2922aXWP8912h0MvAMMw3zHLdWyM6an3tWMHzKAFB&#13;&#10;XDhdc6ng82P3lILwAVmjcUwKbuRhvRo8LDHT7so5dYdQighhn6GCKoQmk9IXFVn0I9cQx+zsWosh&#13;&#10;2raUusVrhFsjx0kykxZrjgsVNrStqPg+XKyC2Re/s8l/5Gny1pnc7nfTtD8qNXzsXxZRNgsQgfrw&#13;&#10;3/hDvOpYnszh/ii+Abn6BQAA//8DAFBLAQItABQABgAIAAAAIQDb4fbL7gAAAIUBAAATAAAAAAAA&#13;&#10;AAAAAAAAAAAAAABbQ29udGVudF9UeXBlc10ueG1sUEsBAi0AFAAGAAgAAAAhAFr0LFu/AAAAFQEA&#13;&#10;AAsAAAAAAAAAAAAAAAAAHwEAAF9yZWxzLy5yZWxzUEsBAi0AFAAGAAgAAAAhAMMMtmbHAAAA4QAA&#13;&#10;AA8AAAAAAAAAAAAAAAAABwIAAGRycy9kb3ducmV2LnhtbFBLBQYAAAAAAwADALcAAAD7AgAAAAA=&#13;&#10;">
                  <v:imagedata r:id="rId2" o:title=""/>
                </v:shape>
                <v:shape id="Shape 640" o:spid="_x0000_s1189" type="#_x0000_t75" style="position:absolute;left:62007;width:4096;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GyGxwAAAOEAAAAPAAAAZHJzL2Rvd25yZXYueG1sRI9BT8JA&#13;&#10;EIXvJvyHzZB4k62ghBQWYiQkiqei3Ifu2FZ3Z0t3LfXfMwcTL5O8TN738q02g3eqpy42gQ3cTzJQ&#13;&#10;xGWwDVcGPt53dwtQMSFbdIHJwC9F2KxHNyvMbbhwQf0hVUogHHM0UKfU5lrHsiaPcRJaYvl9hs5j&#13;&#10;kthV2nZ4Ebh3epplc+2xYVmosaXnmsrvw483MP/iN3bFWZ9mr70r/H73uBiOxtyOh+1SztMSVKIh&#13;&#10;/Tf+EC9Wyg/iIEZiA3p9BQAA//8DAFBLAQItABQABgAIAAAAIQDb4fbL7gAAAIUBAAATAAAAAAAA&#13;&#10;AAAAAAAAAAAAAABbQ29udGVudF9UeXBlc10ueG1sUEsBAi0AFAAGAAgAAAAhAFr0LFu/AAAAFQEA&#13;&#10;AAsAAAAAAAAAAAAAAAAAHwEAAF9yZWxzLy5yZWxzUEsBAi0AFAAGAAgAAAAhAAowbIbHAAAA4QAA&#13;&#10;AA8AAAAAAAAAAAAAAAAABwIAAGRycy9kb3ducmV2LnhtbFBLBQYAAAAAAwADALcAAAD7AgAAAAA=&#13;&#10;">
                  <v:imagedata r:id="rId2" o:title=""/>
                </v:shape>
              </v:group>
              <w10:wrap type="squar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E944C" w14:textId="77777777" w:rsidR="00177E13" w:rsidRDefault="001E5FE3">
    <w:pPr>
      <w:spacing w:after="0"/>
      <w:ind w:left="-720" w:right="11140" w:firstLine="0"/>
    </w:pPr>
    <w:r>
      <w:rPr>
        <w:noProof/>
      </w:rPr>
      <mc:AlternateContent>
        <mc:Choice Requires="wpg">
          <w:drawing>
            <wp:anchor distT="0" distB="0" distL="114300" distR="114300" simplePos="0" relativeHeight="251664384" behindDoc="0" locked="0" layoutInCell="1" hidden="0" allowOverlap="1" wp14:anchorId="59B0E00F" wp14:editId="71908A98">
              <wp:simplePos x="0" y="0"/>
              <wp:positionH relativeFrom="column">
                <wp:posOffset>1</wp:posOffset>
              </wp:positionH>
              <wp:positionV relativeFrom="paragraph">
                <wp:posOffset>9182100</wp:posOffset>
              </wp:positionV>
              <wp:extent cx="6616694" cy="274612"/>
              <wp:effectExtent l="0" t="0" r="0" b="0"/>
              <wp:wrapSquare wrapText="bothSides" distT="0" distB="0" distL="114300" distR="114300"/>
              <wp:docPr id="68000" name="Group 68000"/>
              <wp:cNvGraphicFramePr/>
              <a:graphic xmlns:a="http://schemas.openxmlformats.org/drawingml/2006/main">
                <a:graphicData uri="http://schemas.microsoft.com/office/word/2010/wordprocessingGroup">
                  <wpg:wgp>
                    <wpg:cNvGrpSpPr/>
                    <wpg:grpSpPr>
                      <a:xfrm>
                        <a:off x="0" y="0"/>
                        <a:ext cx="6616694" cy="274612"/>
                        <a:chOff x="2037653" y="3642694"/>
                        <a:chExt cx="6616694" cy="347363"/>
                      </a:xfrm>
                    </wpg:grpSpPr>
                    <wpg:grpSp>
                      <wpg:cNvPr id="659" name="Group 659"/>
                      <wpg:cNvGrpSpPr/>
                      <wpg:grpSpPr>
                        <a:xfrm>
                          <a:off x="2037653" y="3642694"/>
                          <a:ext cx="6616694" cy="347363"/>
                          <a:chOff x="0" y="0"/>
                          <a:chExt cx="6616694" cy="347363"/>
                        </a:xfrm>
                      </wpg:grpSpPr>
                      <wps:wsp>
                        <wps:cNvPr id="660" name="Rectangle 660"/>
                        <wps:cNvSpPr/>
                        <wps:spPr>
                          <a:xfrm>
                            <a:off x="0" y="0"/>
                            <a:ext cx="6616675" cy="274600"/>
                          </a:xfrm>
                          <a:prstGeom prst="rect">
                            <a:avLst/>
                          </a:prstGeom>
                          <a:noFill/>
                          <a:ln>
                            <a:noFill/>
                          </a:ln>
                        </wps:spPr>
                        <wps:txbx>
                          <w:txbxContent>
                            <w:p w14:paraId="74AEBF5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61" name="Freeform 661"/>
                        <wps:cNvSpPr/>
                        <wps:spPr>
                          <a:xfrm>
                            <a:off x="62673" y="121267"/>
                            <a:ext cx="28099" cy="51884"/>
                          </a:xfrm>
                          <a:custGeom>
                            <a:avLst/>
                            <a:gdLst/>
                            <a:ahLst/>
                            <a:cxnLst/>
                            <a:rect l="l" t="t" r="r" b="b"/>
                            <a:pathLst>
                              <a:path w="28099" h="51884" extrusionOk="0">
                                <a:moveTo>
                                  <a:pt x="28099" y="0"/>
                                </a:moveTo>
                                <a:lnTo>
                                  <a:pt x="28099" y="11122"/>
                                </a:lnTo>
                                <a:lnTo>
                                  <a:pt x="19364" y="16832"/>
                                </a:lnTo>
                                <a:lnTo>
                                  <a:pt x="28099" y="16793"/>
                                </a:lnTo>
                                <a:lnTo>
                                  <a:pt x="28099" y="27547"/>
                                </a:lnTo>
                                <a:lnTo>
                                  <a:pt x="16183" y="27547"/>
                                </a:lnTo>
                                <a:cubicBezTo>
                                  <a:pt x="15269" y="31214"/>
                                  <a:pt x="15421" y="34329"/>
                                  <a:pt x="16631" y="36901"/>
                                </a:cubicBezTo>
                                <a:cubicBezTo>
                                  <a:pt x="17840" y="39463"/>
                                  <a:pt x="20288" y="40749"/>
                                  <a:pt x="23965" y="40749"/>
                                </a:cubicBezTo>
                                <a:lnTo>
                                  <a:pt x="28099" y="39316"/>
                                </a:lnTo>
                                <a:lnTo>
                                  <a:pt x="28099" y="50642"/>
                                </a:lnTo>
                                <a:lnTo>
                                  <a:pt x="18917" y="51884"/>
                                </a:lnTo>
                                <a:cubicBezTo>
                                  <a:pt x="12278" y="51884"/>
                                  <a:pt x="7287" y="49474"/>
                                  <a:pt x="3962" y="44655"/>
                                </a:cubicBezTo>
                                <a:cubicBezTo>
                                  <a:pt x="648" y="39844"/>
                                  <a:pt x="0" y="33424"/>
                                  <a:pt x="2010" y="25405"/>
                                </a:cubicBezTo>
                                <a:cubicBezTo>
                                  <a:pt x="4020" y="17384"/>
                                  <a:pt x="7830" y="10840"/>
                                  <a:pt x="13449" y="5754"/>
                                </a:cubicBezTo>
                                <a:lnTo>
                                  <a:pt x="28099" y="0"/>
                                </a:lnTo>
                                <a:close/>
                              </a:path>
                            </a:pathLst>
                          </a:custGeom>
                          <a:solidFill>
                            <a:srgbClr val="A6A6A6"/>
                          </a:solidFill>
                          <a:ln>
                            <a:noFill/>
                          </a:ln>
                        </wps:spPr>
                        <wps:txbx>
                          <w:txbxContent>
                            <w:p w14:paraId="5073177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62" name="Freeform 662"/>
                        <wps:cNvSpPr/>
                        <wps:spPr>
                          <a:xfrm>
                            <a:off x="12790" y="97561"/>
                            <a:ext cx="51397" cy="77095"/>
                          </a:xfrm>
                          <a:custGeom>
                            <a:avLst/>
                            <a:gdLst/>
                            <a:ahLst/>
                            <a:cxnLst/>
                            <a:rect l="l" t="t" r="r" b="b"/>
                            <a:pathLst>
                              <a:path w="51397" h="77095" extrusionOk="0">
                                <a:moveTo>
                                  <a:pt x="18440" y="0"/>
                                </a:moveTo>
                                <a:lnTo>
                                  <a:pt x="42663" y="0"/>
                                </a:lnTo>
                                <a:lnTo>
                                  <a:pt x="41215" y="6915"/>
                                </a:lnTo>
                                <a:lnTo>
                                  <a:pt x="36328" y="7506"/>
                                </a:lnTo>
                                <a:lnTo>
                                  <a:pt x="30528" y="25641"/>
                                </a:lnTo>
                                <a:lnTo>
                                  <a:pt x="24555" y="49501"/>
                                </a:lnTo>
                                <a:lnTo>
                                  <a:pt x="22431" y="61360"/>
                                </a:lnTo>
                                <a:lnTo>
                                  <a:pt x="29547" y="61360"/>
                                </a:lnTo>
                                <a:lnTo>
                                  <a:pt x="41777" y="60216"/>
                                </a:lnTo>
                                <a:lnTo>
                                  <a:pt x="45149" y="55216"/>
                                </a:lnTo>
                                <a:lnTo>
                                  <a:pt x="51397" y="56759"/>
                                </a:lnTo>
                                <a:lnTo>
                                  <a:pt x="41853" y="77095"/>
                                </a:lnTo>
                                <a:lnTo>
                                  <a:pt x="35271" y="76647"/>
                                </a:lnTo>
                                <a:lnTo>
                                  <a:pt x="36166" y="73809"/>
                                </a:lnTo>
                                <a:lnTo>
                                  <a:pt x="0" y="73885"/>
                                </a:lnTo>
                                <a:lnTo>
                                  <a:pt x="1343" y="67360"/>
                                </a:lnTo>
                                <a:lnTo>
                                  <a:pt x="5134" y="66522"/>
                                </a:lnTo>
                                <a:lnTo>
                                  <a:pt x="10963" y="48244"/>
                                </a:lnTo>
                                <a:lnTo>
                                  <a:pt x="16935" y="24384"/>
                                </a:lnTo>
                                <a:lnTo>
                                  <a:pt x="20031" y="7115"/>
                                </a:lnTo>
                                <a:lnTo>
                                  <a:pt x="16516" y="6248"/>
                                </a:lnTo>
                                <a:lnTo>
                                  <a:pt x="18440" y="0"/>
                                </a:lnTo>
                                <a:close/>
                              </a:path>
                            </a:pathLst>
                          </a:custGeom>
                          <a:solidFill>
                            <a:srgbClr val="A6A6A6"/>
                          </a:solidFill>
                          <a:ln>
                            <a:noFill/>
                          </a:ln>
                        </wps:spPr>
                        <wps:bodyPr spcFirstLastPara="1" wrap="square" lIns="91425" tIns="91425" rIns="91425" bIns="91425" anchor="ctr" anchorCtr="0">
                          <a:noAutofit/>
                        </wps:bodyPr>
                      </wps:wsp>
                      <wps:wsp>
                        <wps:cNvPr id="663" name="Freeform 663"/>
                        <wps:cNvSpPr/>
                        <wps:spPr>
                          <a:xfrm>
                            <a:off x="370930" y="121862"/>
                            <a:ext cx="27326" cy="51289"/>
                          </a:xfrm>
                          <a:custGeom>
                            <a:avLst/>
                            <a:gdLst/>
                            <a:ahLst/>
                            <a:cxnLst/>
                            <a:rect l="l" t="t" r="r" b="b"/>
                            <a:pathLst>
                              <a:path w="27326" h="51289" extrusionOk="0">
                                <a:moveTo>
                                  <a:pt x="27326" y="0"/>
                                </a:moveTo>
                                <a:lnTo>
                                  <a:pt x="27326" y="10054"/>
                                </a:lnTo>
                                <a:lnTo>
                                  <a:pt x="22308" y="12027"/>
                                </a:lnTo>
                                <a:cubicBezTo>
                                  <a:pt x="20164" y="14256"/>
                                  <a:pt x="18355" y="18333"/>
                                  <a:pt x="16869" y="24248"/>
                                </a:cubicBezTo>
                                <a:cubicBezTo>
                                  <a:pt x="14221" y="34858"/>
                                  <a:pt x="16507" y="40155"/>
                                  <a:pt x="23698" y="40155"/>
                                </a:cubicBezTo>
                                <a:lnTo>
                                  <a:pt x="27326" y="38581"/>
                                </a:lnTo>
                                <a:lnTo>
                                  <a:pt x="27326" y="48906"/>
                                </a:lnTo>
                                <a:lnTo>
                                  <a:pt x="20803" y="51289"/>
                                </a:lnTo>
                                <a:cubicBezTo>
                                  <a:pt x="13002" y="51289"/>
                                  <a:pt x="7410" y="48899"/>
                                  <a:pt x="4029" y="44117"/>
                                </a:cubicBezTo>
                                <a:cubicBezTo>
                                  <a:pt x="657" y="39336"/>
                                  <a:pt x="0" y="32868"/>
                                  <a:pt x="2048" y="24695"/>
                                </a:cubicBezTo>
                                <a:cubicBezTo>
                                  <a:pt x="4096" y="16514"/>
                                  <a:pt x="7992" y="9932"/>
                                  <a:pt x="13735" y="4969"/>
                                </a:cubicBezTo>
                                <a:lnTo>
                                  <a:pt x="27326" y="0"/>
                                </a:lnTo>
                                <a:close/>
                              </a:path>
                            </a:pathLst>
                          </a:custGeom>
                          <a:solidFill>
                            <a:srgbClr val="A6A6A6"/>
                          </a:solidFill>
                          <a:ln>
                            <a:noFill/>
                          </a:ln>
                        </wps:spPr>
                        <wps:txbx>
                          <w:txbxContent>
                            <w:p w14:paraId="2B453C4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64" name="Freeform 664"/>
                        <wps:cNvSpPr/>
                        <wps:spPr>
                          <a:xfrm>
                            <a:off x="281738" y="119382"/>
                            <a:ext cx="86020" cy="52064"/>
                          </a:xfrm>
                          <a:custGeom>
                            <a:avLst/>
                            <a:gdLst/>
                            <a:ahLst/>
                            <a:cxnLst/>
                            <a:rect l="l" t="t" r="r" b="b"/>
                            <a:pathLst>
                              <a:path w="86020" h="52064" extrusionOk="0">
                                <a:moveTo>
                                  <a:pt x="44120" y="0"/>
                                </a:moveTo>
                                <a:cubicBezTo>
                                  <a:pt x="49873" y="0"/>
                                  <a:pt x="53369" y="1772"/>
                                  <a:pt x="54616" y="5324"/>
                                </a:cubicBezTo>
                                <a:cubicBezTo>
                                  <a:pt x="60417" y="1772"/>
                                  <a:pt x="66399" y="0"/>
                                  <a:pt x="72561" y="0"/>
                                </a:cubicBezTo>
                                <a:cubicBezTo>
                                  <a:pt x="77724" y="0"/>
                                  <a:pt x="81382" y="1801"/>
                                  <a:pt x="83525" y="5411"/>
                                </a:cubicBezTo>
                                <a:cubicBezTo>
                                  <a:pt x="85658" y="9020"/>
                                  <a:pt x="86020" y="13688"/>
                                  <a:pt x="84582" y="19422"/>
                                </a:cubicBezTo>
                                <a:lnTo>
                                  <a:pt x="81934" y="29994"/>
                                </a:lnTo>
                                <a:lnTo>
                                  <a:pt x="77081" y="44479"/>
                                </a:lnTo>
                                <a:lnTo>
                                  <a:pt x="82486" y="45816"/>
                                </a:lnTo>
                                <a:lnTo>
                                  <a:pt x="80562" y="52064"/>
                                </a:lnTo>
                                <a:lnTo>
                                  <a:pt x="57017" y="52064"/>
                                </a:lnTo>
                                <a:lnTo>
                                  <a:pt x="58464" y="45121"/>
                                </a:lnTo>
                                <a:lnTo>
                                  <a:pt x="63684" y="44559"/>
                                </a:lnTo>
                                <a:lnTo>
                                  <a:pt x="68542" y="28823"/>
                                </a:lnTo>
                                <a:lnTo>
                                  <a:pt x="71104" y="18698"/>
                                </a:lnTo>
                                <a:cubicBezTo>
                                  <a:pt x="71628" y="16555"/>
                                  <a:pt x="71523" y="15011"/>
                                  <a:pt x="70799" y="14060"/>
                                </a:cubicBezTo>
                                <a:cubicBezTo>
                                  <a:pt x="70094" y="13116"/>
                                  <a:pt x="68294" y="12640"/>
                                  <a:pt x="65418" y="12640"/>
                                </a:cubicBezTo>
                                <a:cubicBezTo>
                                  <a:pt x="62551" y="12640"/>
                                  <a:pt x="59474" y="13707"/>
                                  <a:pt x="56207" y="15850"/>
                                </a:cubicBezTo>
                                <a:lnTo>
                                  <a:pt x="52664" y="29994"/>
                                </a:lnTo>
                                <a:lnTo>
                                  <a:pt x="47824" y="44438"/>
                                </a:lnTo>
                                <a:lnTo>
                                  <a:pt x="54950" y="45263"/>
                                </a:lnTo>
                                <a:lnTo>
                                  <a:pt x="52883" y="52064"/>
                                </a:lnTo>
                                <a:lnTo>
                                  <a:pt x="27737" y="52064"/>
                                </a:lnTo>
                                <a:lnTo>
                                  <a:pt x="29194" y="45121"/>
                                </a:lnTo>
                                <a:lnTo>
                                  <a:pt x="34414" y="44559"/>
                                </a:lnTo>
                                <a:lnTo>
                                  <a:pt x="39262" y="28823"/>
                                </a:lnTo>
                                <a:lnTo>
                                  <a:pt x="41834" y="18698"/>
                                </a:lnTo>
                                <a:cubicBezTo>
                                  <a:pt x="42358" y="16555"/>
                                  <a:pt x="42253" y="15011"/>
                                  <a:pt x="41529" y="14060"/>
                                </a:cubicBezTo>
                                <a:cubicBezTo>
                                  <a:pt x="40815" y="13116"/>
                                  <a:pt x="39110" y="12640"/>
                                  <a:pt x="36395" y="12640"/>
                                </a:cubicBezTo>
                                <a:cubicBezTo>
                                  <a:pt x="33690" y="12640"/>
                                  <a:pt x="30718" y="13716"/>
                                  <a:pt x="27461" y="15879"/>
                                </a:cubicBezTo>
                                <a:lnTo>
                                  <a:pt x="24641" y="25080"/>
                                </a:lnTo>
                                <a:lnTo>
                                  <a:pt x="23412" y="29966"/>
                                </a:lnTo>
                                <a:lnTo>
                                  <a:pt x="18572" y="44437"/>
                                </a:lnTo>
                                <a:lnTo>
                                  <a:pt x="25708" y="45263"/>
                                </a:lnTo>
                                <a:lnTo>
                                  <a:pt x="23641" y="52064"/>
                                </a:lnTo>
                                <a:lnTo>
                                  <a:pt x="0" y="52064"/>
                                </a:lnTo>
                                <a:lnTo>
                                  <a:pt x="1343" y="45539"/>
                                </a:lnTo>
                                <a:lnTo>
                                  <a:pt x="5105" y="44701"/>
                                </a:lnTo>
                                <a:lnTo>
                                  <a:pt x="9992" y="28823"/>
                                </a:lnTo>
                                <a:lnTo>
                                  <a:pt x="11220" y="23937"/>
                                </a:lnTo>
                                <a:lnTo>
                                  <a:pt x="14097" y="9011"/>
                                </a:lnTo>
                                <a:lnTo>
                                  <a:pt x="10106" y="8173"/>
                                </a:lnTo>
                                <a:lnTo>
                                  <a:pt x="12030" y="1981"/>
                                </a:lnTo>
                                <a:lnTo>
                                  <a:pt x="32204" y="305"/>
                                </a:lnTo>
                                <a:lnTo>
                                  <a:pt x="30785" y="3544"/>
                                </a:lnTo>
                                <a:cubicBezTo>
                                  <a:pt x="33947" y="1181"/>
                                  <a:pt x="38395" y="0"/>
                                  <a:pt x="44120" y="0"/>
                                </a:cubicBezTo>
                                <a:close/>
                              </a:path>
                            </a:pathLst>
                          </a:custGeom>
                          <a:solidFill>
                            <a:srgbClr val="A6A6A6"/>
                          </a:solidFill>
                          <a:ln>
                            <a:noFill/>
                          </a:ln>
                        </wps:spPr>
                        <wps:txbx>
                          <w:txbxContent>
                            <w:p w14:paraId="6291C14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65" name="Freeform 665"/>
                        <wps:cNvSpPr/>
                        <wps:spPr>
                          <a:xfrm>
                            <a:off x="200699" y="119382"/>
                            <a:ext cx="57903" cy="52064"/>
                          </a:xfrm>
                          <a:custGeom>
                            <a:avLst/>
                            <a:gdLst/>
                            <a:ahLst/>
                            <a:cxnLst/>
                            <a:rect l="l" t="t" r="r" b="b"/>
                            <a:pathLst>
                              <a:path w="57903" h="52064" extrusionOk="0">
                                <a:moveTo>
                                  <a:pt x="43958" y="0"/>
                                </a:moveTo>
                                <a:cubicBezTo>
                                  <a:pt x="49444" y="0"/>
                                  <a:pt x="53254" y="1781"/>
                                  <a:pt x="55397" y="5353"/>
                                </a:cubicBezTo>
                                <a:cubicBezTo>
                                  <a:pt x="57550" y="8906"/>
                                  <a:pt x="57903" y="13592"/>
                                  <a:pt x="56455" y="19422"/>
                                </a:cubicBezTo>
                                <a:lnTo>
                                  <a:pt x="53807" y="29994"/>
                                </a:lnTo>
                                <a:lnTo>
                                  <a:pt x="50873" y="44948"/>
                                </a:lnTo>
                                <a:lnTo>
                                  <a:pt x="54359" y="45816"/>
                                </a:lnTo>
                                <a:lnTo>
                                  <a:pt x="52435" y="52064"/>
                                </a:lnTo>
                                <a:lnTo>
                                  <a:pt x="28880" y="52064"/>
                                </a:lnTo>
                                <a:lnTo>
                                  <a:pt x="30337" y="45121"/>
                                </a:lnTo>
                                <a:lnTo>
                                  <a:pt x="35557" y="44559"/>
                                </a:lnTo>
                                <a:lnTo>
                                  <a:pt x="40405" y="28823"/>
                                </a:lnTo>
                                <a:lnTo>
                                  <a:pt x="42977" y="18698"/>
                                </a:lnTo>
                                <a:cubicBezTo>
                                  <a:pt x="43482" y="16574"/>
                                  <a:pt x="43348" y="15040"/>
                                  <a:pt x="42586" y="14088"/>
                                </a:cubicBezTo>
                                <a:cubicBezTo>
                                  <a:pt x="41824" y="13126"/>
                                  <a:pt x="40005" y="12640"/>
                                  <a:pt x="37148" y="12640"/>
                                </a:cubicBezTo>
                                <a:cubicBezTo>
                                  <a:pt x="34281" y="12640"/>
                                  <a:pt x="31051" y="13736"/>
                                  <a:pt x="27461" y="15926"/>
                                </a:cubicBezTo>
                                <a:lnTo>
                                  <a:pt x="24641" y="25080"/>
                                </a:lnTo>
                                <a:lnTo>
                                  <a:pt x="23412" y="29966"/>
                                </a:lnTo>
                                <a:lnTo>
                                  <a:pt x="20545" y="44672"/>
                                </a:lnTo>
                                <a:lnTo>
                                  <a:pt x="25813" y="45263"/>
                                </a:lnTo>
                                <a:lnTo>
                                  <a:pt x="23746" y="52064"/>
                                </a:lnTo>
                                <a:lnTo>
                                  <a:pt x="0" y="52064"/>
                                </a:lnTo>
                                <a:lnTo>
                                  <a:pt x="1343" y="45539"/>
                                </a:lnTo>
                                <a:lnTo>
                                  <a:pt x="5105" y="44701"/>
                                </a:lnTo>
                                <a:lnTo>
                                  <a:pt x="9992" y="28823"/>
                                </a:lnTo>
                                <a:lnTo>
                                  <a:pt x="11221" y="23937"/>
                                </a:lnTo>
                                <a:lnTo>
                                  <a:pt x="14097" y="9011"/>
                                </a:lnTo>
                                <a:lnTo>
                                  <a:pt x="10106" y="8173"/>
                                </a:lnTo>
                                <a:lnTo>
                                  <a:pt x="12030" y="1981"/>
                                </a:lnTo>
                                <a:lnTo>
                                  <a:pt x="32204" y="305"/>
                                </a:lnTo>
                                <a:lnTo>
                                  <a:pt x="30813" y="3572"/>
                                </a:lnTo>
                                <a:cubicBezTo>
                                  <a:pt x="34100" y="1191"/>
                                  <a:pt x="38481" y="0"/>
                                  <a:pt x="43958" y="0"/>
                                </a:cubicBezTo>
                                <a:close/>
                              </a:path>
                            </a:pathLst>
                          </a:custGeom>
                          <a:solidFill>
                            <a:srgbClr val="A6A6A6"/>
                          </a:solidFill>
                          <a:ln>
                            <a:noFill/>
                          </a:ln>
                        </wps:spPr>
                        <wps:txbx>
                          <w:txbxContent>
                            <w:p w14:paraId="5C31D97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66" name="Freeform 666"/>
                        <wps:cNvSpPr/>
                        <wps:spPr>
                          <a:xfrm>
                            <a:off x="162638" y="119382"/>
                            <a:ext cx="49368" cy="52064"/>
                          </a:xfrm>
                          <a:custGeom>
                            <a:avLst/>
                            <a:gdLst/>
                            <a:ahLst/>
                            <a:cxnLst/>
                            <a:rect l="l" t="t" r="r" b="b"/>
                            <a:pathLst>
                              <a:path w="49368" h="52064" extrusionOk="0">
                                <a:moveTo>
                                  <a:pt x="39548" y="0"/>
                                </a:moveTo>
                                <a:cubicBezTo>
                                  <a:pt x="42129" y="0"/>
                                  <a:pt x="45406" y="372"/>
                                  <a:pt x="49368" y="1115"/>
                                </a:cubicBezTo>
                                <a:lnTo>
                                  <a:pt x="44263" y="18583"/>
                                </a:lnTo>
                                <a:lnTo>
                                  <a:pt x="37929" y="18583"/>
                                </a:lnTo>
                                <a:lnTo>
                                  <a:pt x="38424" y="12888"/>
                                </a:lnTo>
                                <a:cubicBezTo>
                                  <a:pt x="37814" y="12650"/>
                                  <a:pt x="36928" y="12526"/>
                                  <a:pt x="35776" y="12526"/>
                                </a:cubicBezTo>
                                <a:cubicBezTo>
                                  <a:pt x="34623" y="12526"/>
                                  <a:pt x="33433" y="12840"/>
                                  <a:pt x="32204" y="13478"/>
                                </a:cubicBezTo>
                                <a:cubicBezTo>
                                  <a:pt x="30975" y="14107"/>
                                  <a:pt x="29242" y="15393"/>
                                  <a:pt x="26984" y="17326"/>
                                </a:cubicBezTo>
                                <a:lnTo>
                                  <a:pt x="24641" y="25080"/>
                                </a:lnTo>
                                <a:lnTo>
                                  <a:pt x="23412" y="29966"/>
                                </a:lnTo>
                                <a:lnTo>
                                  <a:pt x="20536" y="44672"/>
                                </a:lnTo>
                                <a:lnTo>
                                  <a:pt x="27461" y="45510"/>
                                </a:lnTo>
                                <a:lnTo>
                                  <a:pt x="25451" y="52064"/>
                                </a:lnTo>
                                <a:lnTo>
                                  <a:pt x="0" y="52064"/>
                                </a:lnTo>
                                <a:lnTo>
                                  <a:pt x="1343" y="45539"/>
                                </a:lnTo>
                                <a:lnTo>
                                  <a:pt x="5105" y="44701"/>
                                </a:lnTo>
                                <a:lnTo>
                                  <a:pt x="9992" y="28823"/>
                                </a:lnTo>
                                <a:lnTo>
                                  <a:pt x="11220" y="23937"/>
                                </a:lnTo>
                                <a:lnTo>
                                  <a:pt x="14097" y="9011"/>
                                </a:lnTo>
                                <a:lnTo>
                                  <a:pt x="10106" y="8173"/>
                                </a:lnTo>
                                <a:lnTo>
                                  <a:pt x="12030" y="1981"/>
                                </a:lnTo>
                                <a:lnTo>
                                  <a:pt x="32204" y="305"/>
                                </a:lnTo>
                                <a:lnTo>
                                  <a:pt x="29689" y="4820"/>
                                </a:lnTo>
                                <a:cubicBezTo>
                                  <a:pt x="29337" y="4173"/>
                                  <a:pt x="30251" y="3210"/>
                                  <a:pt x="32433" y="1925"/>
                                </a:cubicBezTo>
                                <a:cubicBezTo>
                                  <a:pt x="34604" y="639"/>
                                  <a:pt x="36976" y="0"/>
                                  <a:pt x="39548" y="0"/>
                                </a:cubicBezTo>
                                <a:close/>
                              </a:path>
                            </a:pathLst>
                          </a:custGeom>
                          <a:solidFill>
                            <a:srgbClr val="A6A6A6"/>
                          </a:solidFill>
                          <a:ln>
                            <a:noFill/>
                          </a:ln>
                        </wps:spPr>
                        <wps:txbx>
                          <w:txbxContent>
                            <w:p w14:paraId="7CFF8C5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67" name="Freeform 667"/>
                        <wps:cNvSpPr/>
                        <wps:spPr>
                          <a:xfrm>
                            <a:off x="135546" y="119382"/>
                            <a:ext cx="26691" cy="53216"/>
                          </a:xfrm>
                          <a:custGeom>
                            <a:avLst/>
                            <a:gdLst/>
                            <a:ahLst/>
                            <a:cxnLst/>
                            <a:rect l="l" t="t" r="r" b="b"/>
                            <a:pathLst>
                              <a:path w="26691" h="53216" extrusionOk="0">
                                <a:moveTo>
                                  <a:pt x="6727" y="0"/>
                                </a:moveTo>
                                <a:cubicBezTo>
                                  <a:pt x="13842" y="0"/>
                                  <a:pt x="19061" y="1629"/>
                                  <a:pt x="22414" y="4877"/>
                                </a:cubicBezTo>
                                <a:cubicBezTo>
                                  <a:pt x="25758" y="8116"/>
                                  <a:pt x="26691" y="12745"/>
                                  <a:pt x="25205" y="18745"/>
                                </a:cubicBezTo>
                                <a:lnTo>
                                  <a:pt x="22167" y="29994"/>
                                </a:lnTo>
                                <a:lnTo>
                                  <a:pt x="19376" y="44787"/>
                                </a:lnTo>
                                <a:lnTo>
                                  <a:pt x="23310" y="45654"/>
                                </a:lnTo>
                                <a:lnTo>
                                  <a:pt x="21405" y="51845"/>
                                </a:lnTo>
                                <a:lnTo>
                                  <a:pt x="2097" y="53216"/>
                                </a:lnTo>
                                <a:lnTo>
                                  <a:pt x="3412" y="50168"/>
                                </a:lnTo>
                                <a:lnTo>
                                  <a:pt x="0" y="51162"/>
                                </a:lnTo>
                                <a:lnTo>
                                  <a:pt x="0" y="41308"/>
                                </a:lnTo>
                                <a:lnTo>
                                  <a:pt x="5784" y="38586"/>
                                </a:lnTo>
                                <a:lnTo>
                                  <a:pt x="8155" y="30633"/>
                                </a:lnTo>
                                <a:lnTo>
                                  <a:pt x="0" y="32660"/>
                                </a:lnTo>
                                <a:lnTo>
                                  <a:pt x="0" y="21310"/>
                                </a:lnTo>
                                <a:lnTo>
                                  <a:pt x="11451" y="19031"/>
                                </a:lnTo>
                                <a:lnTo>
                                  <a:pt x="11842" y="17574"/>
                                </a:lnTo>
                                <a:cubicBezTo>
                                  <a:pt x="12375" y="15364"/>
                                  <a:pt x="12232" y="13745"/>
                                  <a:pt x="11394" y="12726"/>
                                </a:cubicBezTo>
                                <a:cubicBezTo>
                                  <a:pt x="10575" y="11678"/>
                                  <a:pt x="8746" y="11164"/>
                                  <a:pt x="5917" y="11164"/>
                                </a:cubicBezTo>
                                <a:lnTo>
                                  <a:pt x="0" y="12583"/>
                                </a:lnTo>
                                <a:lnTo>
                                  <a:pt x="0" y="552"/>
                                </a:lnTo>
                                <a:lnTo>
                                  <a:pt x="6727" y="0"/>
                                </a:lnTo>
                                <a:close/>
                              </a:path>
                            </a:pathLst>
                          </a:custGeom>
                          <a:solidFill>
                            <a:srgbClr val="A6A6A6"/>
                          </a:solidFill>
                          <a:ln>
                            <a:noFill/>
                          </a:ln>
                        </wps:spPr>
                        <wps:txbx>
                          <w:txbxContent>
                            <w:p w14:paraId="0B63EAC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68" name="Freeform 668"/>
                        <wps:cNvSpPr/>
                        <wps:spPr>
                          <a:xfrm>
                            <a:off x="422899" y="119382"/>
                            <a:ext cx="49368" cy="52064"/>
                          </a:xfrm>
                          <a:custGeom>
                            <a:avLst/>
                            <a:gdLst/>
                            <a:ahLst/>
                            <a:cxnLst/>
                            <a:rect l="l" t="t" r="r" b="b"/>
                            <a:pathLst>
                              <a:path w="49368" h="52064" extrusionOk="0">
                                <a:moveTo>
                                  <a:pt x="39548" y="0"/>
                                </a:moveTo>
                                <a:cubicBezTo>
                                  <a:pt x="42129" y="0"/>
                                  <a:pt x="45406" y="372"/>
                                  <a:pt x="49368" y="1115"/>
                                </a:cubicBezTo>
                                <a:lnTo>
                                  <a:pt x="44263" y="18583"/>
                                </a:lnTo>
                                <a:lnTo>
                                  <a:pt x="37929" y="18583"/>
                                </a:lnTo>
                                <a:lnTo>
                                  <a:pt x="38433" y="12888"/>
                                </a:lnTo>
                                <a:cubicBezTo>
                                  <a:pt x="37814" y="12650"/>
                                  <a:pt x="36928" y="12526"/>
                                  <a:pt x="35776" y="12526"/>
                                </a:cubicBezTo>
                                <a:cubicBezTo>
                                  <a:pt x="34623" y="12526"/>
                                  <a:pt x="33433" y="12840"/>
                                  <a:pt x="32204" y="13478"/>
                                </a:cubicBezTo>
                                <a:cubicBezTo>
                                  <a:pt x="30975" y="14107"/>
                                  <a:pt x="29242" y="15393"/>
                                  <a:pt x="26984" y="17326"/>
                                </a:cubicBezTo>
                                <a:lnTo>
                                  <a:pt x="24641" y="25080"/>
                                </a:lnTo>
                                <a:lnTo>
                                  <a:pt x="23412" y="29966"/>
                                </a:lnTo>
                                <a:lnTo>
                                  <a:pt x="20545" y="44672"/>
                                </a:lnTo>
                                <a:lnTo>
                                  <a:pt x="27461" y="45510"/>
                                </a:lnTo>
                                <a:lnTo>
                                  <a:pt x="25451" y="52064"/>
                                </a:lnTo>
                                <a:lnTo>
                                  <a:pt x="0" y="52064"/>
                                </a:lnTo>
                                <a:lnTo>
                                  <a:pt x="1343" y="45539"/>
                                </a:lnTo>
                                <a:lnTo>
                                  <a:pt x="5115" y="44701"/>
                                </a:lnTo>
                                <a:lnTo>
                                  <a:pt x="9992" y="28823"/>
                                </a:lnTo>
                                <a:lnTo>
                                  <a:pt x="11220" y="23937"/>
                                </a:lnTo>
                                <a:lnTo>
                                  <a:pt x="14097" y="9011"/>
                                </a:lnTo>
                                <a:lnTo>
                                  <a:pt x="10106" y="8173"/>
                                </a:lnTo>
                                <a:lnTo>
                                  <a:pt x="12030" y="1981"/>
                                </a:lnTo>
                                <a:lnTo>
                                  <a:pt x="32204" y="305"/>
                                </a:lnTo>
                                <a:lnTo>
                                  <a:pt x="29699" y="4820"/>
                                </a:lnTo>
                                <a:cubicBezTo>
                                  <a:pt x="29347" y="4173"/>
                                  <a:pt x="30251" y="3210"/>
                                  <a:pt x="32433" y="1925"/>
                                </a:cubicBezTo>
                                <a:cubicBezTo>
                                  <a:pt x="34604" y="639"/>
                                  <a:pt x="36976" y="0"/>
                                  <a:pt x="39548" y="0"/>
                                </a:cubicBezTo>
                                <a:close/>
                              </a:path>
                            </a:pathLst>
                          </a:custGeom>
                          <a:solidFill>
                            <a:srgbClr val="A6A6A6"/>
                          </a:solidFill>
                          <a:ln>
                            <a:noFill/>
                          </a:ln>
                        </wps:spPr>
                        <wps:txbx>
                          <w:txbxContent>
                            <w:p w14:paraId="73755F7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69" name="Freeform 669"/>
                        <wps:cNvSpPr/>
                        <wps:spPr>
                          <a:xfrm>
                            <a:off x="398257" y="119382"/>
                            <a:ext cx="27547" cy="51386"/>
                          </a:xfrm>
                          <a:custGeom>
                            <a:avLst/>
                            <a:gdLst/>
                            <a:ahLst/>
                            <a:cxnLst/>
                            <a:rect l="l" t="t" r="r" b="b"/>
                            <a:pathLst>
                              <a:path w="27547" h="51386" extrusionOk="0">
                                <a:moveTo>
                                  <a:pt x="6783" y="0"/>
                                </a:moveTo>
                                <a:cubicBezTo>
                                  <a:pt x="14612" y="0"/>
                                  <a:pt x="20203" y="2363"/>
                                  <a:pt x="23556" y="7087"/>
                                </a:cubicBezTo>
                                <a:cubicBezTo>
                                  <a:pt x="26900" y="11792"/>
                                  <a:pt x="27547" y="18279"/>
                                  <a:pt x="25480" y="26537"/>
                                </a:cubicBezTo>
                                <a:cubicBezTo>
                                  <a:pt x="23432" y="34776"/>
                                  <a:pt x="19537" y="41377"/>
                                  <a:pt x="13793" y="46349"/>
                                </a:cubicBezTo>
                                <a:lnTo>
                                  <a:pt x="0" y="51386"/>
                                </a:lnTo>
                                <a:lnTo>
                                  <a:pt x="0" y="41060"/>
                                </a:lnTo>
                                <a:lnTo>
                                  <a:pt x="5017" y="38883"/>
                                </a:lnTo>
                                <a:cubicBezTo>
                                  <a:pt x="7357" y="36381"/>
                                  <a:pt x="9154" y="32628"/>
                                  <a:pt x="10412" y="27623"/>
                                </a:cubicBezTo>
                                <a:cubicBezTo>
                                  <a:pt x="13145" y="16650"/>
                                  <a:pt x="10840" y="11164"/>
                                  <a:pt x="3487" y="11164"/>
                                </a:cubicBezTo>
                                <a:lnTo>
                                  <a:pt x="0" y="12534"/>
                                </a:lnTo>
                                <a:lnTo>
                                  <a:pt x="0" y="2480"/>
                                </a:lnTo>
                                <a:lnTo>
                                  <a:pt x="6783" y="0"/>
                                </a:lnTo>
                                <a:close/>
                              </a:path>
                            </a:pathLst>
                          </a:custGeom>
                          <a:solidFill>
                            <a:srgbClr val="A6A6A6"/>
                          </a:solidFill>
                          <a:ln>
                            <a:noFill/>
                          </a:ln>
                        </wps:spPr>
                        <wps:txbx>
                          <w:txbxContent>
                            <w:p w14:paraId="58CF34C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0" name="Freeform 670"/>
                        <wps:cNvSpPr/>
                        <wps:spPr>
                          <a:xfrm>
                            <a:off x="559603" y="119382"/>
                            <a:ext cx="26687" cy="53216"/>
                          </a:xfrm>
                          <a:custGeom>
                            <a:avLst/>
                            <a:gdLst/>
                            <a:ahLst/>
                            <a:cxnLst/>
                            <a:rect l="l" t="t" r="r" b="b"/>
                            <a:pathLst>
                              <a:path w="26687" h="53216" extrusionOk="0">
                                <a:moveTo>
                                  <a:pt x="6732" y="0"/>
                                </a:moveTo>
                                <a:cubicBezTo>
                                  <a:pt x="13838" y="0"/>
                                  <a:pt x="19067" y="1629"/>
                                  <a:pt x="22411" y="4877"/>
                                </a:cubicBezTo>
                                <a:cubicBezTo>
                                  <a:pt x="25763" y="8116"/>
                                  <a:pt x="26687" y="12745"/>
                                  <a:pt x="25201" y="18745"/>
                                </a:cubicBezTo>
                                <a:lnTo>
                                  <a:pt x="22163" y="29994"/>
                                </a:lnTo>
                                <a:lnTo>
                                  <a:pt x="19372" y="44787"/>
                                </a:lnTo>
                                <a:lnTo>
                                  <a:pt x="23306" y="45654"/>
                                </a:lnTo>
                                <a:lnTo>
                                  <a:pt x="21411" y="51845"/>
                                </a:lnTo>
                                <a:lnTo>
                                  <a:pt x="2094" y="53216"/>
                                </a:lnTo>
                                <a:lnTo>
                                  <a:pt x="3408" y="50168"/>
                                </a:lnTo>
                                <a:lnTo>
                                  <a:pt x="0" y="51160"/>
                                </a:lnTo>
                                <a:lnTo>
                                  <a:pt x="0" y="41310"/>
                                </a:lnTo>
                                <a:lnTo>
                                  <a:pt x="5780" y="38586"/>
                                </a:lnTo>
                                <a:lnTo>
                                  <a:pt x="8152" y="30633"/>
                                </a:lnTo>
                                <a:lnTo>
                                  <a:pt x="0" y="32659"/>
                                </a:lnTo>
                                <a:lnTo>
                                  <a:pt x="0" y="21310"/>
                                </a:lnTo>
                                <a:lnTo>
                                  <a:pt x="11447" y="19031"/>
                                </a:lnTo>
                                <a:lnTo>
                                  <a:pt x="11838" y="17574"/>
                                </a:lnTo>
                                <a:cubicBezTo>
                                  <a:pt x="12381" y="15364"/>
                                  <a:pt x="12228" y="13745"/>
                                  <a:pt x="11390" y="12726"/>
                                </a:cubicBezTo>
                                <a:cubicBezTo>
                                  <a:pt x="10571" y="11678"/>
                                  <a:pt x="8752" y="11164"/>
                                  <a:pt x="5923" y="11164"/>
                                </a:cubicBezTo>
                                <a:lnTo>
                                  <a:pt x="0" y="12583"/>
                                </a:lnTo>
                                <a:lnTo>
                                  <a:pt x="0" y="552"/>
                                </a:lnTo>
                                <a:lnTo>
                                  <a:pt x="6732" y="0"/>
                                </a:lnTo>
                                <a:close/>
                              </a:path>
                            </a:pathLst>
                          </a:custGeom>
                          <a:solidFill>
                            <a:srgbClr val="A6A6A6"/>
                          </a:solidFill>
                          <a:ln>
                            <a:noFill/>
                          </a:ln>
                        </wps:spPr>
                        <wps:txbx>
                          <w:txbxContent>
                            <w:p w14:paraId="406D23F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1" name="Freeform 671"/>
                        <wps:cNvSpPr/>
                        <wps:spPr>
                          <a:xfrm>
                            <a:off x="591577" y="109667"/>
                            <a:ext cx="36224" cy="63484"/>
                          </a:xfrm>
                          <a:custGeom>
                            <a:avLst/>
                            <a:gdLst/>
                            <a:ahLst/>
                            <a:cxnLst/>
                            <a:rect l="l" t="t" r="r" b="b"/>
                            <a:pathLst>
                              <a:path w="36224" h="63484" extrusionOk="0">
                                <a:moveTo>
                                  <a:pt x="20517" y="0"/>
                                </a:moveTo>
                                <a:lnTo>
                                  <a:pt x="26317" y="0"/>
                                </a:lnTo>
                                <a:lnTo>
                                  <a:pt x="24165" y="11440"/>
                                </a:lnTo>
                                <a:lnTo>
                                  <a:pt x="36224" y="11440"/>
                                </a:lnTo>
                                <a:lnTo>
                                  <a:pt x="32737" y="21041"/>
                                </a:lnTo>
                                <a:lnTo>
                                  <a:pt x="21850" y="21460"/>
                                </a:lnTo>
                                <a:lnTo>
                                  <a:pt x="15821" y="45491"/>
                                </a:lnTo>
                                <a:cubicBezTo>
                                  <a:pt x="14764" y="49825"/>
                                  <a:pt x="14383" y="52339"/>
                                  <a:pt x="14678" y="53045"/>
                                </a:cubicBezTo>
                                <a:cubicBezTo>
                                  <a:pt x="14992" y="53740"/>
                                  <a:pt x="16402" y="54083"/>
                                  <a:pt x="18898" y="54083"/>
                                </a:cubicBezTo>
                                <a:lnTo>
                                  <a:pt x="26041" y="54083"/>
                                </a:lnTo>
                                <a:lnTo>
                                  <a:pt x="25289" y="59854"/>
                                </a:lnTo>
                                <a:cubicBezTo>
                                  <a:pt x="20945" y="62274"/>
                                  <a:pt x="16364" y="63484"/>
                                  <a:pt x="11525" y="63484"/>
                                </a:cubicBezTo>
                                <a:cubicBezTo>
                                  <a:pt x="6687" y="63484"/>
                                  <a:pt x="3438" y="62093"/>
                                  <a:pt x="1762" y="59303"/>
                                </a:cubicBezTo>
                                <a:cubicBezTo>
                                  <a:pt x="105" y="56493"/>
                                  <a:pt x="0" y="52225"/>
                                  <a:pt x="1457" y="46491"/>
                                </a:cubicBezTo>
                                <a:lnTo>
                                  <a:pt x="7982" y="21907"/>
                                </a:lnTo>
                                <a:lnTo>
                                  <a:pt x="2010" y="22155"/>
                                </a:lnTo>
                                <a:lnTo>
                                  <a:pt x="4048" y="13982"/>
                                </a:lnTo>
                                <a:lnTo>
                                  <a:pt x="11106" y="11773"/>
                                </a:lnTo>
                                <a:lnTo>
                                  <a:pt x="20517" y="0"/>
                                </a:lnTo>
                                <a:close/>
                              </a:path>
                            </a:pathLst>
                          </a:custGeom>
                          <a:solidFill>
                            <a:srgbClr val="A6A6A6"/>
                          </a:solidFill>
                          <a:ln>
                            <a:noFill/>
                          </a:ln>
                        </wps:spPr>
                        <wps:txbx>
                          <w:txbxContent>
                            <w:p w14:paraId="1DE4F1D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2" name="Rectangle 672"/>
                        <wps:cNvSpPr/>
                        <wps:spPr>
                          <a:xfrm>
                            <a:off x="0" y="80467"/>
                            <a:ext cx="636428" cy="154755"/>
                          </a:xfrm>
                          <a:prstGeom prst="rect">
                            <a:avLst/>
                          </a:prstGeom>
                          <a:noFill/>
                          <a:ln>
                            <a:noFill/>
                          </a:ln>
                        </wps:spPr>
                        <wps:txbx>
                          <w:txbxContent>
                            <w:p w14:paraId="68FAF16A" w14:textId="77777777" w:rsidR="00177E13" w:rsidRDefault="001E5FE3">
                              <w:pPr>
                                <w:spacing w:after="160" w:line="258" w:lineRule="auto"/>
                                <w:ind w:left="0" w:firstLine="0"/>
                                <w:textDirection w:val="btLr"/>
                              </w:pPr>
                              <w:r>
                                <w:rPr>
                                  <w:rFonts w:ascii="Calibri" w:eastAsia="Calibri" w:hAnsi="Calibri" w:cs="Calibri"/>
                                  <w:color w:val="000000"/>
                                  <w:sz w:val="19"/>
                                </w:rPr>
                                <w:t>Learn mor</w:t>
                              </w:r>
                            </w:p>
                          </w:txbxContent>
                        </wps:txbx>
                        <wps:bodyPr spcFirstLastPara="1" wrap="square" lIns="0" tIns="0" rIns="0" bIns="0" anchor="t" anchorCtr="0">
                          <a:noAutofit/>
                        </wps:bodyPr>
                      </wps:wsp>
                      <wps:wsp>
                        <wps:cNvPr id="673" name="Rectangle 673"/>
                        <wps:cNvSpPr/>
                        <wps:spPr>
                          <a:xfrm>
                            <a:off x="449428" y="80467"/>
                            <a:ext cx="106337" cy="154755"/>
                          </a:xfrm>
                          <a:prstGeom prst="rect">
                            <a:avLst/>
                          </a:prstGeom>
                          <a:noFill/>
                          <a:ln>
                            <a:noFill/>
                          </a:ln>
                        </wps:spPr>
                        <wps:txbx>
                          <w:txbxContent>
                            <w:p w14:paraId="3E48E93D" w14:textId="77777777" w:rsidR="00177E13" w:rsidRDefault="001E5FE3">
                              <w:pPr>
                                <w:spacing w:after="160" w:line="258" w:lineRule="auto"/>
                                <w:ind w:left="0" w:firstLine="0"/>
                                <w:textDirection w:val="btLr"/>
                              </w:pPr>
                              <w:r>
                                <w:rPr>
                                  <w:rFonts w:ascii="Calibri" w:eastAsia="Calibri" w:hAnsi="Calibri" w:cs="Calibri"/>
                                  <w:strike/>
                                  <w:color w:val="000000"/>
                                  <w:sz w:val="19"/>
                                </w:rPr>
                                <w:t>e</w:t>
                              </w:r>
                            </w:p>
                          </w:txbxContent>
                        </wps:txbx>
                        <wps:bodyPr spcFirstLastPara="1" wrap="square" lIns="0" tIns="0" rIns="0" bIns="0" anchor="t" anchorCtr="0">
                          <a:noAutofit/>
                        </wps:bodyPr>
                      </wps:wsp>
                      <wps:wsp>
                        <wps:cNvPr id="674" name="Rectangle 674"/>
                        <wps:cNvSpPr/>
                        <wps:spPr>
                          <a:xfrm>
                            <a:off x="500291" y="80467"/>
                            <a:ext cx="177330" cy="154755"/>
                          </a:xfrm>
                          <a:prstGeom prst="rect">
                            <a:avLst/>
                          </a:prstGeom>
                          <a:noFill/>
                          <a:ln>
                            <a:noFill/>
                          </a:ln>
                        </wps:spPr>
                        <wps:txbx>
                          <w:txbxContent>
                            <w:p w14:paraId="464D1C54"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at</w:t>
                              </w:r>
                            </w:p>
                          </w:txbxContent>
                        </wps:txbx>
                        <wps:bodyPr spcFirstLastPara="1" wrap="square" lIns="0" tIns="0" rIns="0" bIns="0" anchor="t" anchorCtr="0">
                          <a:noAutofit/>
                        </wps:bodyPr>
                      </wps:wsp>
                      <wps:wsp>
                        <wps:cNvPr id="675" name="Rectangle 675"/>
                        <wps:cNvSpPr/>
                        <wps:spPr>
                          <a:xfrm>
                            <a:off x="587664" y="65856"/>
                            <a:ext cx="65989" cy="263955"/>
                          </a:xfrm>
                          <a:prstGeom prst="rect">
                            <a:avLst/>
                          </a:prstGeom>
                          <a:noFill/>
                          <a:ln>
                            <a:noFill/>
                          </a:ln>
                        </wps:spPr>
                        <wps:txbx>
                          <w:txbxContent>
                            <w:p w14:paraId="4000CBC8"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wps:txbx>
                        <wps:bodyPr spcFirstLastPara="1" wrap="square" lIns="0" tIns="0" rIns="0" bIns="0" anchor="t" anchorCtr="0">
                          <a:noAutofit/>
                        </wps:bodyPr>
                      </wps:wsp>
                      <wps:wsp>
                        <wps:cNvPr id="676" name="Rectangle 676"/>
                        <wps:cNvSpPr/>
                        <wps:spPr>
                          <a:xfrm>
                            <a:off x="610881" y="72690"/>
                            <a:ext cx="37187" cy="168868"/>
                          </a:xfrm>
                          <a:prstGeom prst="rect">
                            <a:avLst/>
                          </a:prstGeom>
                          <a:noFill/>
                          <a:ln>
                            <a:noFill/>
                          </a:ln>
                        </wps:spPr>
                        <wps:txbx>
                          <w:txbxContent>
                            <w:p w14:paraId="1DF7223A"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677" name="Rectangle 677"/>
                        <wps:cNvSpPr/>
                        <wps:spPr>
                          <a:xfrm>
                            <a:off x="638842" y="54153"/>
                            <a:ext cx="0" cy="293210"/>
                          </a:xfrm>
                          <a:prstGeom prst="rect">
                            <a:avLst/>
                          </a:prstGeom>
                          <a:noFill/>
                          <a:ln>
                            <a:noFill/>
                          </a:ln>
                        </wps:spPr>
                        <wps:txbx>
                          <w:txbxContent>
                            <w:p w14:paraId="7C499FD5"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wps:txbx>
                        <wps:bodyPr spcFirstLastPara="1" wrap="square" lIns="0" tIns="0" rIns="0" bIns="0" anchor="t" anchorCtr="0">
                          <a:noAutofit/>
                        </wps:bodyPr>
                      </wps:wsp>
                      <wps:wsp>
                        <wps:cNvPr id="678" name="Freeform 678"/>
                        <wps:cNvSpPr/>
                        <wps:spPr>
                          <a:xfrm>
                            <a:off x="645279" y="140690"/>
                            <a:ext cx="23662" cy="32459"/>
                          </a:xfrm>
                          <a:custGeom>
                            <a:avLst/>
                            <a:gdLst/>
                            <a:ahLst/>
                            <a:cxnLst/>
                            <a:rect l="l" t="t" r="r" b="b"/>
                            <a:pathLst>
                              <a:path w="23662" h="32459" extrusionOk="0">
                                <a:moveTo>
                                  <a:pt x="23662" y="0"/>
                                </a:moveTo>
                                <a:lnTo>
                                  <a:pt x="23662" y="11353"/>
                                </a:lnTo>
                                <a:lnTo>
                                  <a:pt x="19898" y="12285"/>
                                </a:lnTo>
                                <a:cubicBezTo>
                                  <a:pt x="17516" y="13276"/>
                                  <a:pt x="16126" y="14562"/>
                                  <a:pt x="15716" y="16162"/>
                                </a:cubicBezTo>
                                <a:cubicBezTo>
                                  <a:pt x="15326" y="17762"/>
                                  <a:pt x="15488" y="19029"/>
                                  <a:pt x="16221" y="19962"/>
                                </a:cubicBezTo>
                                <a:cubicBezTo>
                                  <a:pt x="16964" y="20877"/>
                                  <a:pt x="18507" y="21324"/>
                                  <a:pt x="20850" y="21324"/>
                                </a:cubicBezTo>
                                <a:lnTo>
                                  <a:pt x="23662" y="20003"/>
                                </a:lnTo>
                                <a:lnTo>
                                  <a:pt x="23662" y="29852"/>
                                </a:lnTo>
                                <a:lnTo>
                                  <a:pt x="14707" y="32459"/>
                                </a:lnTo>
                                <a:cubicBezTo>
                                  <a:pt x="9449" y="32459"/>
                                  <a:pt x="5563" y="30907"/>
                                  <a:pt x="3077" y="27801"/>
                                </a:cubicBezTo>
                                <a:cubicBezTo>
                                  <a:pt x="600" y="24677"/>
                                  <a:pt x="0" y="20534"/>
                                  <a:pt x="1286" y="15380"/>
                                </a:cubicBezTo>
                                <a:cubicBezTo>
                                  <a:pt x="2591" y="10228"/>
                                  <a:pt x="5629" y="6465"/>
                                  <a:pt x="10411" y="4084"/>
                                </a:cubicBezTo>
                                <a:cubicBezTo>
                                  <a:pt x="12811" y="2884"/>
                                  <a:pt x="16069" y="1753"/>
                                  <a:pt x="20185" y="692"/>
                                </a:cubicBezTo>
                                <a:lnTo>
                                  <a:pt x="23662" y="0"/>
                                </a:lnTo>
                                <a:close/>
                              </a:path>
                            </a:pathLst>
                          </a:custGeom>
                          <a:solidFill>
                            <a:srgbClr val="7F7F7F"/>
                          </a:solidFill>
                          <a:ln>
                            <a:noFill/>
                          </a:ln>
                        </wps:spPr>
                        <wps:txbx>
                          <w:txbxContent>
                            <w:p w14:paraId="35D523E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 name="Freeform 679"/>
                        <wps:cNvSpPr/>
                        <wps:spPr>
                          <a:xfrm>
                            <a:off x="699133" y="122220"/>
                            <a:ext cx="26551" cy="50929"/>
                          </a:xfrm>
                          <a:custGeom>
                            <a:avLst/>
                            <a:gdLst/>
                            <a:ahLst/>
                            <a:cxnLst/>
                            <a:rect l="l" t="t" r="r" b="b"/>
                            <a:pathLst>
                              <a:path w="26551" h="50929" extrusionOk="0">
                                <a:moveTo>
                                  <a:pt x="26551" y="0"/>
                                </a:moveTo>
                                <a:lnTo>
                                  <a:pt x="26551" y="10217"/>
                                </a:lnTo>
                                <a:lnTo>
                                  <a:pt x="22403" y="11809"/>
                                </a:lnTo>
                                <a:cubicBezTo>
                                  <a:pt x="20002" y="14210"/>
                                  <a:pt x="18107" y="18191"/>
                                  <a:pt x="16716" y="23754"/>
                                </a:cubicBezTo>
                                <a:cubicBezTo>
                                  <a:pt x="15316" y="29316"/>
                                  <a:pt x="15116" y="33383"/>
                                  <a:pt x="16097" y="35946"/>
                                </a:cubicBezTo>
                                <a:cubicBezTo>
                                  <a:pt x="17088" y="38518"/>
                                  <a:pt x="18860" y="39794"/>
                                  <a:pt x="21431" y="39794"/>
                                </a:cubicBezTo>
                                <a:lnTo>
                                  <a:pt x="26551" y="37470"/>
                                </a:lnTo>
                                <a:lnTo>
                                  <a:pt x="26551" y="47751"/>
                                </a:lnTo>
                                <a:lnTo>
                                  <a:pt x="15545" y="50929"/>
                                </a:lnTo>
                                <a:cubicBezTo>
                                  <a:pt x="9906" y="50929"/>
                                  <a:pt x="5734" y="48404"/>
                                  <a:pt x="3038" y="43337"/>
                                </a:cubicBezTo>
                                <a:cubicBezTo>
                                  <a:pt x="362" y="38260"/>
                                  <a:pt x="0" y="31783"/>
                                  <a:pt x="1953" y="23887"/>
                                </a:cubicBezTo>
                                <a:cubicBezTo>
                                  <a:pt x="3924" y="16001"/>
                                  <a:pt x="7830" y="9581"/>
                                  <a:pt x="13668" y="4608"/>
                                </a:cubicBezTo>
                                <a:lnTo>
                                  <a:pt x="26551" y="0"/>
                                </a:lnTo>
                                <a:close/>
                              </a:path>
                            </a:pathLst>
                          </a:custGeom>
                          <a:solidFill>
                            <a:srgbClr val="7F7F7F"/>
                          </a:solidFill>
                          <a:ln>
                            <a:noFill/>
                          </a:ln>
                        </wps:spPr>
                        <wps:txbx>
                          <w:txbxContent>
                            <w:p w14:paraId="36C809D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0" name="Freeform 680"/>
                        <wps:cNvSpPr/>
                        <wps:spPr>
                          <a:xfrm>
                            <a:off x="752616" y="140689"/>
                            <a:ext cx="23653" cy="32460"/>
                          </a:xfrm>
                          <a:custGeom>
                            <a:avLst/>
                            <a:gdLst/>
                            <a:ahLst/>
                            <a:cxnLst/>
                            <a:rect l="l" t="t" r="r" b="b"/>
                            <a:pathLst>
                              <a:path w="23653" h="32460" extrusionOk="0">
                                <a:moveTo>
                                  <a:pt x="23653" y="0"/>
                                </a:moveTo>
                                <a:lnTo>
                                  <a:pt x="23653" y="11353"/>
                                </a:lnTo>
                                <a:lnTo>
                                  <a:pt x="19888" y="12286"/>
                                </a:lnTo>
                                <a:cubicBezTo>
                                  <a:pt x="17507" y="13277"/>
                                  <a:pt x="16116" y="14563"/>
                                  <a:pt x="15707" y="16163"/>
                                </a:cubicBezTo>
                                <a:cubicBezTo>
                                  <a:pt x="15316" y="17762"/>
                                  <a:pt x="15488" y="19030"/>
                                  <a:pt x="16212" y="19963"/>
                                </a:cubicBezTo>
                                <a:cubicBezTo>
                                  <a:pt x="16954" y="20878"/>
                                  <a:pt x="18498" y="21325"/>
                                  <a:pt x="20841" y="21325"/>
                                </a:cubicBezTo>
                                <a:lnTo>
                                  <a:pt x="23653" y="20003"/>
                                </a:lnTo>
                                <a:lnTo>
                                  <a:pt x="23653" y="29852"/>
                                </a:lnTo>
                                <a:lnTo>
                                  <a:pt x="14697" y="32460"/>
                                </a:lnTo>
                                <a:cubicBezTo>
                                  <a:pt x="9439" y="32460"/>
                                  <a:pt x="5563" y="30907"/>
                                  <a:pt x="3067" y="27802"/>
                                </a:cubicBezTo>
                                <a:cubicBezTo>
                                  <a:pt x="591" y="24678"/>
                                  <a:pt x="0" y="20534"/>
                                  <a:pt x="1276" y="15381"/>
                                </a:cubicBezTo>
                                <a:cubicBezTo>
                                  <a:pt x="2581" y="10229"/>
                                  <a:pt x="5620" y="6466"/>
                                  <a:pt x="10401" y="4085"/>
                                </a:cubicBezTo>
                                <a:cubicBezTo>
                                  <a:pt x="12802" y="2885"/>
                                  <a:pt x="16059" y="1753"/>
                                  <a:pt x="20175" y="693"/>
                                </a:cubicBezTo>
                                <a:lnTo>
                                  <a:pt x="23653" y="0"/>
                                </a:lnTo>
                                <a:close/>
                              </a:path>
                            </a:pathLst>
                          </a:custGeom>
                          <a:solidFill>
                            <a:srgbClr val="7F7F7F"/>
                          </a:solidFill>
                          <a:ln>
                            <a:noFill/>
                          </a:ln>
                        </wps:spPr>
                        <wps:txbx>
                          <w:txbxContent>
                            <w:p w14:paraId="0476A41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1" name="Freeform 681"/>
                        <wps:cNvSpPr/>
                        <wps:spPr>
                          <a:xfrm>
                            <a:off x="762465" y="118123"/>
                            <a:ext cx="13804" cy="20231"/>
                          </a:xfrm>
                          <a:custGeom>
                            <a:avLst/>
                            <a:gdLst/>
                            <a:ahLst/>
                            <a:cxnLst/>
                            <a:rect l="l" t="t" r="r" b="b"/>
                            <a:pathLst>
                              <a:path w="13804" h="20231" extrusionOk="0">
                                <a:moveTo>
                                  <a:pt x="3543" y="0"/>
                                </a:moveTo>
                                <a:lnTo>
                                  <a:pt x="9373" y="0"/>
                                </a:lnTo>
                                <a:lnTo>
                                  <a:pt x="9735" y="2153"/>
                                </a:lnTo>
                                <a:lnTo>
                                  <a:pt x="13804" y="1815"/>
                                </a:lnTo>
                                <a:lnTo>
                                  <a:pt x="13804" y="13840"/>
                                </a:lnTo>
                                <a:lnTo>
                                  <a:pt x="8201" y="15183"/>
                                </a:lnTo>
                                <a:lnTo>
                                  <a:pt x="6525" y="19869"/>
                                </a:lnTo>
                                <a:lnTo>
                                  <a:pt x="0" y="20231"/>
                                </a:lnTo>
                                <a:lnTo>
                                  <a:pt x="3543" y="0"/>
                                </a:lnTo>
                                <a:close/>
                              </a:path>
                            </a:pathLst>
                          </a:custGeom>
                          <a:solidFill>
                            <a:srgbClr val="7F7F7F"/>
                          </a:solidFill>
                          <a:ln>
                            <a:noFill/>
                          </a:ln>
                        </wps:spPr>
                        <wps:bodyPr spcFirstLastPara="1" wrap="square" lIns="91425" tIns="91425" rIns="91425" bIns="91425" anchor="ctr" anchorCtr="0">
                          <a:noAutofit/>
                        </wps:bodyPr>
                      </wps:wsp>
                      <wps:wsp>
                        <wps:cNvPr id="682" name="Freeform 682"/>
                        <wps:cNvSpPr/>
                        <wps:spPr>
                          <a:xfrm>
                            <a:off x="725684" y="96272"/>
                            <a:ext cx="34781" cy="76324"/>
                          </a:xfrm>
                          <a:custGeom>
                            <a:avLst/>
                            <a:gdLst/>
                            <a:ahLst/>
                            <a:cxnLst/>
                            <a:rect l="l" t="t" r="r" b="b"/>
                            <a:pathLst>
                              <a:path w="34781" h="76324" extrusionOk="0">
                                <a:moveTo>
                                  <a:pt x="34781" y="0"/>
                                </a:moveTo>
                                <a:lnTo>
                                  <a:pt x="27275" y="24641"/>
                                </a:lnTo>
                                <a:lnTo>
                                  <a:pt x="20188" y="52969"/>
                                </a:lnTo>
                                <a:lnTo>
                                  <a:pt x="17369" y="67894"/>
                                </a:lnTo>
                                <a:lnTo>
                                  <a:pt x="21303" y="68761"/>
                                </a:lnTo>
                                <a:lnTo>
                                  <a:pt x="19407" y="74953"/>
                                </a:lnTo>
                                <a:lnTo>
                                  <a:pt x="100" y="76324"/>
                                </a:lnTo>
                                <a:lnTo>
                                  <a:pt x="1462" y="73276"/>
                                </a:lnTo>
                                <a:lnTo>
                                  <a:pt x="0" y="73699"/>
                                </a:lnTo>
                                <a:lnTo>
                                  <a:pt x="0" y="63418"/>
                                </a:lnTo>
                                <a:lnTo>
                                  <a:pt x="3777" y="61703"/>
                                </a:lnTo>
                                <a:lnTo>
                                  <a:pt x="6768" y="51931"/>
                                </a:lnTo>
                                <a:lnTo>
                                  <a:pt x="11063" y="34767"/>
                                </a:lnTo>
                                <a:cubicBezTo>
                                  <a:pt x="9349" y="34357"/>
                                  <a:pt x="7406" y="34157"/>
                                  <a:pt x="5234" y="34157"/>
                                </a:cubicBezTo>
                                <a:lnTo>
                                  <a:pt x="0" y="36165"/>
                                </a:lnTo>
                                <a:lnTo>
                                  <a:pt x="0" y="25948"/>
                                </a:lnTo>
                                <a:lnTo>
                                  <a:pt x="7939" y="23108"/>
                                </a:lnTo>
                                <a:cubicBezTo>
                                  <a:pt x="10559" y="23108"/>
                                  <a:pt x="12530" y="23251"/>
                                  <a:pt x="13854" y="23556"/>
                                </a:cubicBezTo>
                                <a:lnTo>
                                  <a:pt x="13911" y="23384"/>
                                </a:lnTo>
                                <a:lnTo>
                                  <a:pt x="16674" y="8792"/>
                                </a:lnTo>
                                <a:lnTo>
                                  <a:pt x="11568" y="7954"/>
                                </a:lnTo>
                                <a:lnTo>
                                  <a:pt x="13521" y="1648"/>
                                </a:lnTo>
                                <a:lnTo>
                                  <a:pt x="34781" y="0"/>
                                </a:lnTo>
                                <a:close/>
                              </a:path>
                            </a:pathLst>
                          </a:custGeom>
                          <a:solidFill>
                            <a:srgbClr val="7F7F7F"/>
                          </a:solidFill>
                          <a:ln>
                            <a:noFill/>
                          </a:ln>
                        </wps:spPr>
                        <wps:txbx>
                          <w:txbxContent>
                            <w:p w14:paraId="7590598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3" name="Freeform 683"/>
                        <wps:cNvSpPr/>
                        <wps:spPr>
                          <a:xfrm>
                            <a:off x="803365" y="119380"/>
                            <a:ext cx="86011" cy="52074"/>
                          </a:xfrm>
                          <a:custGeom>
                            <a:avLst/>
                            <a:gdLst/>
                            <a:ahLst/>
                            <a:cxnLst/>
                            <a:rect l="l" t="t" r="r" b="b"/>
                            <a:pathLst>
                              <a:path w="86011" h="52074" extrusionOk="0">
                                <a:moveTo>
                                  <a:pt x="44120" y="0"/>
                                </a:moveTo>
                                <a:cubicBezTo>
                                  <a:pt x="49863" y="0"/>
                                  <a:pt x="53359" y="1772"/>
                                  <a:pt x="54607" y="5324"/>
                                </a:cubicBezTo>
                                <a:cubicBezTo>
                                  <a:pt x="60417" y="1772"/>
                                  <a:pt x="66389" y="0"/>
                                  <a:pt x="72552" y="0"/>
                                </a:cubicBezTo>
                                <a:cubicBezTo>
                                  <a:pt x="77724" y="0"/>
                                  <a:pt x="81382" y="1800"/>
                                  <a:pt x="83515" y="5411"/>
                                </a:cubicBezTo>
                                <a:cubicBezTo>
                                  <a:pt x="85658" y="9020"/>
                                  <a:pt x="86011" y="13688"/>
                                  <a:pt x="84582" y="19421"/>
                                </a:cubicBezTo>
                                <a:lnTo>
                                  <a:pt x="81924" y="29994"/>
                                </a:lnTo>
                                <a:lnTo>
                                  <a:pt x="77072" y="44477"/>
                                </a:lnTo>
                                <a:lnTo>
                                  <a:pt x="82486" y="45815"/>
                                </a:lnTo>
                                <a:lnTo>
                                  <a:pt x="80562" y="52074"/>
                                </a:lnTo>
                                <a:lnTo>
                                  <a:pt x="57007" y="52074"/>
                                </a:lnTo>
                                <a:lnTo>
                                  <a:pt x="58455" y="45120"/>
                                </a:lnTo>
                                <a:lnTo>
                                  <a:pt x="63675" y="44568"/>
                                </a:lnTo>
                                <a:lnTo>
                                  <a:pt x="68532" y="28823"/>
                                </a:lnTo>
                                <a:lnTo>
                                  <a:pt x="71104" y="18697"/>
                                </a:lnTo>
                                <a:cubicBezTo>
                                  <a:pt x="71618" y="16555"/>
                                  <a:pt x="71523" y="15011"/>
                                  <a:pt x="70790" y="14059"/>
                                </a:cubicBezTo>
                                <a:cubicBezTo>
                                  <a:pt x="70085" y="13116"/>
                                  <a:pt x="68294" y="12640"/>
                                  <a:pt x="65408" y="12640"/>
                                </a:cubicBezTo>
                                <a:cubicBezTo>
                                  <a:pt x="62541" y="12640"/>
                                  <a:pt x="59474" y="13706"/>
                                  <a:pt x="56197" y="15849"/>
                                </a:cubicBezTo>
                                <a:lnTo>
                                  <a:pt x="52654" y="29994"/>
                                </a:lnTo>
                                <a:lnTo>
                                  <a:pt x="47815" y="44438"/>
                                </a:lnTo>
                                <a:lnTo>
                                  <a:pt x="54940" y="45263"/>
                                </a:lnTo>
                                <a:lnTo>
                                  <a:pt x="52873" y="52074"/>
                                </a:lnTo>
                                <a:lnTo>
                                  <a:pt x="27737" y="52074"/>
                                </a:lnTo>
                                <a:lnTo>
                                  <a:pt x="29185" y="45120"/>
                                </a:lnTo>
                                <a:lnTo>
                                  <a:pt x="34404" y="44568"/>
                                </a:lnTo>
                                <a:lnTo>
                                  <a:pt x="39262" y="28823"/>
                                </a:lnTo>
                                <a:lnTo>
                                  <a:pt x="41824" y="18697"/>
                                </a:lnTo>
                                <a:cubicBezTo>
                                  <a:pt x="42348" y="16555"/>
                                  <a:pt x="42243" y="15011"/>
                                  <a:pt x="41519" y="14059"/>
                                </a:cubicBezTo>
                                <a:cubicBezTo>
                                  <a:pt x="40815" y="13116"/>
                                  <a:pt x="39100" y="12640"/>
                                  <a:pt x="36385" y="12640"/>
                                </a:cubicBezTo>
                                <a:cubicBezTo>
                                  <a:pt x="33690" y="12640"/>
                                  <a:pt x="30709" y="13716"/>
                                  <a:pt x="27461" y="15878"/>
                                </a:cubicBezTo>
                                <a:lnTo>
                                  <a:pt x="24641" y="25089"/>
                                </a:lnTo>
                                <a:lnTo>
                                  <a:pt x="23412" y="29966"/>
                                </a:lnTo>
                                <a:lnTo>
                                  <a:pt x="18572" y="44438"/>
                                </a:lnTo>
                                <a:lnTo>
                                  <a:pt x="25698" y="45263"/>
                                </a:lnTo>
                                <a:lnTo>
                                  <a:pt x="23632" y="52074"/>
                                </a:lnTo>
                                <a:lnTo>
                                  <a:pt x="0" y="52074"/>
                                </a:lnTo>
                                <a:lnTo>
                                  <a:pt x="1333" y="45539"/>
                                </a:lnTo>
                                <a:lnTo>
                                  <a:pt x="5105" y="44701"/>
                                </a:lnTo>
                                <a:lnTo>
                                  <a:pt x="9992" y="28823"/>
                                </a:lnTo>
                                <a:lnTo>
                                  <a:pt x="11211" y="23946"/>
                                </a:lnTo>
                                <a:lnTo>
                                  <a:pt x="14087" y="9010"/>
                                </a:lnTo>
                                <a:lnTo>
                                  <a:pt x="10096" y="8172"/>
                                </a:lnTo>
                                <a:lnTo>
                                  <a:pt x="12020" y="1981"/>
                                </a:lnTo>
                                <a:lnTo>
                                  <a:pt x="32204" y="305"/>
                                </a:lnTo>
                                <a:lnTo>
                                  <a:pt x="30775" y="3543"/>
                                </a:lnTo>
                                <a:cubicBezTo>
                                  <a:pt x="33938" y="1181"/>
                                  <a:pt x="38386" y="0"/>
                                  <a:pt x="44120" y="0"/>
                                </a:cubicBezTo>
                                <a:close/>
                              </a:path>
                            </a:pathLst>
                          </a:custGeom>
                          <a:solidFill>
                            <a:srgbClr val="7F7F7F"/>
                          </a:solidFill>
                          <a:ln>
                            <a:noFill/>
                          </a:ln>
                        </wps:spPr>
                        <wps:txbx>
                          <w:txbxContent>
                            <w:p w14:paraId="48556BE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4" name="Freeform 684"/>
                        <wps:cNvSpPr/>
                        <wps:spPr>
                          <a:xfrm>
                            <a:off x="776269" y="119380"/>
                            <a:ext cx="26696" cy="53216"/>
                          </a:xfrm>
                          <a:custGeom>
                            <a:avLst/>
                            <a:gdLst/>
                            <a:ahLst/>
                            <a:cxnLst/>
                            <a:rect l="l" t="t" r="r" b="b"/>
                            <a:pathLst>
                              <a:path w="26696" h="53216" extrusionOk="0">
                                <a:moveTo>
                                  <a:pt x="6731" y="0"/>
                                </a:moveTo>
                                <a:cubicBezTo>
                                  <a:pt x="13837" y="0"/>
                                  <a:pt x="19066" y="1629"/>
                                  <a:pt x="22410" y="4887"/>
                                </a:cubicBezTo>
                                <a:cubicBezTo>
                                  <a:pt x="25762" y="8115"/>
                                  <a:pt x="26696" y="12744"/>
                                  <a:pt x="25200" y="18755"/>
                                </a:cubicBezTo>
                                <a:lnTo>
                                  <a:pt x="22162" y="29994"/>
                                </a:lnTo>
                                <a:lnTo>
                                  <a:pt x="19371" y="44786"/>
                                </a:lnTo>
                                <a:lnTo>
                                  <a:pt x="23305" y="45653"/>
                                </a:lnTo>
                                <a:lnTo>
                                  <a:pt x="21409" y="51845"/>
                                </a:lnTo>
                                <a:lnTo>
                                  <a:pt x="2102" y="53216"/>
                                </a:lnTo>
                                <a:lnTo>
                                  <a:pt x="3407" y="50168"/>
                                </a:lnTo>
                                <a:lnTo>
                                  <a:pt x="0" y="51160"/>
                                </a:lnTo>
                                <a:lnTo>
                                  <a:pt x="0" y="41311"/>
                                </a:lnTo>
                                <a:lnTo>
                                  <a:pt x="5779" y="38595"/>
                                </a:lnTo>
                                <a:lnTo>
                                  <a:pt x="8151" y="30642"/>
                                </a:lnTo>
                                <a:lnTo>
                                  <a:pt x="0" y="32662"/>
                                </a:lnTo>
                                <a:lnTo>
                                  <a:pt x="0" y="21309"/>
                                </a:lnTo>
                                <a:lnTo>
                                  <a:pt x="11446" y="19031"/>
                                </a:lnTo>
                                <a:lnTo>
                                  <a:pt x="11837" y="17583"/>
                                </a:lnTo>
                                <a:cubicBezTo>
                                  <a:pt x="12380" y="15364"/>
                                  <a:pt x="12227" y="13745"/>
                                  <a:pt x="11389" y="12726"/>
                                </a:cubicBezTo>
                                <a:cubicBezTo>
                                  <a:pt x="10570" y="11678"/>
                                  <a:pt x="8751" y="11164"/>
                                  <a:pt x="5922" y="11164"/>
                                </a:cubicBezTo>
                                <a:lnTo>
                                  <a:pt x="0" y="12583"/>
                                </a:lnTo>
                                <a:lnTo>
                                  <a:pt x="0" y="558"/>
                                </a:lnTo>
                                <a:lnTo>
                                  <a:pt x="6731" y="0"/>
                                </a:lnTo>
                                <a:close/>
                              </a:path>
                            </a:pathLst>
                          </a:custGeom>
                          <a:solidFill>
                            <a:srgbClr val="7F7F7F"/>
                          </a:solidFill>
                          <a:ln>
                            <a:noFill/>
                          </a:ln>
                        </wps:spPr>
                        <wps:txbx>
                          <w:txbxContent>
                            <w:p w14:paraId="3689C90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5" name="Freeform 685"/>
                        <wps:cNvSpPr/>
                        <wps:spPr>
                          <a:xfrm>
                            <a:off x="890833" y="96758"/>
                            <a:ext cx="31740" cy="76391"/>
                          </a:xfrm>
                          <a:custGeom>
                            <a:avLst/>
                            <a:gdLst/>
                            <a:ahLst/>
                            <a:cxnLst/>
                            <a:rect l="l" t="t" r="r" b="b"/>
                            <a:pathLst>
                              <a:path w="31740" h="76391" extrusionOk="0">
                                <a:moveTo>
                                  <a:pt x="31740" y="0"/>
                                </a:moveTo>
                                <a:lnTo>
                                  <a:pt x="31740" y="20082"/>
                                </a:lnTo>
                                <a:lnTo>
                                  <a:pt x="30499" y="24156"/>
                                </a:lnTo>
                                <a:lnTo>
                                  <a:pt x="30280" y="25080"/>
                                </a:lnTo>
                                <a:lnTo>
                                  <a:pt x="31740" y="24779"/>
                                </a:lnTo>
                                <a:lnTo>
                                  <a:pt x="31740" y="36053"/>
                                </a:lnTo>
                                <a:lnTo>
                                  <a:pt x="26956" y="38415"/>
                                </a:lnTo>
                                <a:lnTo>
                                  <a:pt x="23384" y="52617"/>
                                </a:lnTo>
                                <a:lnTo>
                                  <a:pt x="21012" y="64732"/>
                                </a:lnTo>
                                <a:cubicBezTo>
                                  <a:pt x="22746" y="65161"/>
                                  <a:pt x="24622" y="65371"/>
                                  <a:pt x="26651" y="65371"/>
                                </a:cubicBezTo>
                                <a:lnTo>
                                  <a:pt x="31740" y="63347"/>
                                </a:lnTo>
                                <a:lnTo>
                                  <a:pt x="31740" y="73699"/>
                                </a:lnTo>
                                <a:lnTo>
                                  <a:pt x="24584" y="76391"/>
                                </a:lnTo>
                                <a:cubicBezTo>
                                  <a:pt x="17269" y="76391"/>
                                  <a:pt x="9077" y="74981"/>
                                  <a:pt x="0" y="72153"/>
                                </a:cubicBezTo>
                                <a:lnTo>
                                  <a:pt x="2172" y="66067"/>
                                </a:lnTo>
                                <a:lnTo>
                                  <a:pt x="5524" y="66067"/>
                                </a:lnTo>
                                <a:lnTo>
                                  <a:pt x="9963" y="51446"/>
                                </a:lnTo>
                                <a:lnTo>
                                  <a:pt x="17107" y="22899"/>
                                </a:lnTo>
                                <a:lnTo>
                                  <a:pt x="19898" y="8335"/>
                                </a:lnTo>
                                <a:lnTo>
                                  <a:pt x="14764" y="7469"/>
                                </a:lnTo>
                                <a:lnTo>
                                  <a:pt x="16716" y="1163"/>
                                </a:lnTo>
                                <a:lnTo>
                                  <a:pt x="31740" y="0"/>
                                </a:lnTo>
                                <a:close/>
                              </a:path>
                            </a:pathLst>
                          </a:custGeom>
                          <a:solidFill>
                            <a:srgbClr val="7F7F7F"/>
                          </a:solidFill>
                          <a:ln>
                            <a:noFill/>
                          </a:ln>
                        </wps:spPr>
                        <wps:txbx>
                          <w:txbxContent>
                            <w:p w14:paraId="5D8CE2A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6" name="Freeform 686"/>
                        <wps:cNvSpPr/>
                        <wps:spPr>
                          <a:xfrm>
                            <a:off x="949021" y="121862"/>
                            <a:ext cx="27321" cy="51288"/>
                          </a:xfrm>
                          <a:custGeom>
                            <a:avLst/>
                            <a:gdLst/>
                            <a:ahLst/>
                            <a:cxnLst/>
                            <a:rect l="l" t="t" r="r" b="b"/>
                            <a:pathLst>
                              <a:path w="27321" h="51288" extrusionOk="0">
                                <a:moveTo>
                                  <a:pt x="27321" y="0"/>
                                </a:moveTo>
                                <a:lnTo>
                                  <a:pt x="27321" y="10054"/>
                                </a:lnTo>
                                <a:lnTo>
                                  <a:pt x="22298" y="12026"/>
                                </a:lnTo>
                                <a:cubicBezTo>
                                  <a:pt x="20164" y="14263"/>
                                  <a:pt x="18345" y="18331"/>
                                  <a:pt x="16859" y="24246"/>
                                </a:cubicBezTo>
                                <a:cubicBezTo>
                                  <a:pt x="14221" y="34857"/>
                                  <a:pt x="16497" y="40153"/>
                                  <a:pt x="23698" y="40153"/>
                                </a:cubicBezTo>
                                <a:lnTo>
                                  <a:pt x="27321" y="38580"/>
                                </a:lnTo>
                                <a:lnTo>
                                  <a:pt x="27321" y="48903"/>
                                </a:lnTo>
                                <a:lnTo>
                                  <a:pt x="20793" y="51288"/>
                                </a:lnTo>
                                <a:cubicBezTo>
                                  <a:pt x="13002" y="51288"/>
                                  <a:pt x="7410" y="48896"/>
                                  <a:pt x="4020" y="44115"/>
                                </a:cubicBezTo>
                                <a:cubicBezTo>
                                  <a:pt x="657" y="39333"/>
                                  <a:pt x="0" y="32866"/>
                                  <a:pt x="2038" y="24694"/>
                                </a:cubicBezTo>
                                <a:cubicBezTo>
                                  <a:pt x="4086" y="16511"/>
                                  <a:pt x="7982" y="9940"/>
                                  <a:pt x="13735" y="4967"/>
                                </a:cubicBezTo>
                                <a:lnTo>
                                  <a:pt x="27321" y="0"/>
                                </a:lnTo>
                                <a:close/>
                              </a:path>
                            </a:pathLst>
                          </a:custGeom>
                          <a:solidFill>
                            <a:srgbClr val="7F7F7F"/>
                          </a:solidFill>
                          <a:ln>
                            <a:noFill/>
                          </a:ln>
                        </wps:spPr>
                        <wps:txbx>
                          <w:txbxContent>
                            <w:p w14:paraId="1D37E49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7" name="Freeform 687"/>
                        <wps:cNvSpPr/>
                        <wps:spPr>
                          <a:xfrm>
                            <a:off x="922573" y="119380"/>
                            <a:ext cx="26239" cy="51077"/>
                          </a:xfrm>
                          <a:custGeom>
                            <a:avLst/>
                            <a:gdLst/>
                            <a:ahLst/>
                            <a:cxnLst/>
                            <a:rect l="l" t="t" r="r" b="b"/>
                            <a:pathLst>
                              <a:path w="26239" h="51077" extrusionOk="0">
                                <a:moveTo>
                                  <a:pt x="10475" y="0"/>
                                </a:moveTo>
                                <a:cubicBezTo>
                                  <a:pt x="16247" y="0"/>
                                  <a:pt x="20476" y="2534"/>
                                  <a:pt x="23172" y="7620"/>
                                </a:cubicBezTo>
                                <a:cubicBezTo>
                                  <a:pt x="25877" y="12678"/>
                                  <a:pt x="26239" y="19164"/>
                                  <a:pt x="24267" y="27070"/>
                                </a:cubicBezTo>
                                <a:cubicBezTo>
                                  <a:pt x="22315" y="34957"/>
                                  <a:pt x="18409" y="41386"/>
                                  <a:pt x="12570" y="46348"/>
                                </a:cubicBezTo>
                                <a:lnTo>
                                  <a:pt x="0" y="51077"/>
                                </a:lnTo>
                                <a:lnTo>
                                  <a:pt x="0" y="40725"/>
                                </a:lnTo>
                                <a:lnTo>
                                  <a:pt x="3893" y="39177"/>
                                </a:lnTo>
                                <a:cubicBezTo>
                                  <a:pt x="6236" y="36776"/>
                                  <a:pt x="8103" y="32795"/>
                                  <a:pt x="9503" y="27232"/>
                                </a:cubicBezTo>
                                <a:cubicBezTo>
                                  <a:pt x="10894" y="21651"/>
                                  <a:pt x="11104" y="17583"/>
                                  <a:pt x="10113" y="15011"/>
                                </a:cubicBezTo>
                                <a:cubicBezTo>
                                  <a:pt x="9132" y="12440"/>
                                  <a:pt x="7284" y="11164"/>
                                  <a:pt x="4589" y="11164"/>
                                </a:cubicBezTo>
                                <a:lnTo>
                                  <a:pt x="0" y="13430"/>
                                </a:lnTo>
                                <a:lnTo>
                                  <a:pt x="0" y="2156"/>
                                </a:lnTo>
                                <a:lnTo>
                                  <a:pt x="10475" y="0"/>
                                </a:lnTo>
                                <a:close/>
                              </a:path>
                            </a:pathLst>
                          </a:custGeom>
                          <a:solidFill>
                            <a:srgbClr val="7F7F7F"/>
                          </a:solidFill>
                          <a:ln>
                            <a:noFill/>
                          </a:ln>
                        </wps:spPr>
                        <wps:txbx>
                          <w:txbxContent>
                            <w:p w14:paraId="668B67E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8" name="Freeform 688"/>
                        <wps:cNvSpPr/>
                        <wps:spPr>
                          <a:xfrm>
                            <a:off x="922573" y="96272"/>
                            <a:ext cx="6265" cy="20568"/>
                          </a:xfrm>
                          <a:custGeom>
                            <a:avLst/>
                            <a:gdLst/>
                            <a:ahLst/>
                            <a:cxnLst/>
                            <a:rect l="l" t="t" r="r" b="b"/>
                            <a:pathLst>
                              <a:path w="6265" h="20568" extrusionOk="0">
                                <a:moveTo>
                                  <a:pt x="6265" y="0"/>
                                </a:moveTo>
                                <a:lnTo>
                                  <a:pt x="0" y="20568"/>
                                </a:lnTo>
                                <a:lnTo>
                                  <a:pt x="0" y="485"/>
                                </a:lnTo>
                                <a:lnTo>
                                  <a:pt x="6265" y="0"/>
                                </a:lnTo>
                                <a:close/>
                              </a:path>
                            </a:pathLst>
                          </a:custGeom>
                          <a:solidFill>
                            <a:srgbClr val="7F7F7F"/>
                          </a:solidFill>
                          <a:ln>
                            <a:noFill/>
                          </a:ln>
                        </wps:spPr>
                        <wps:bodyPr spcFirstLastPara="1" wrap="square" lIns="91425" tIns="91425" rIns="91425" bIns="91425" anchor="ctr" anchorCtr="0">
                          <a:noAutofit/>
                        </wps:bodyPr>
                      </wps:wsp>
                      <wps:wsp>
                        <wps:cNvPr id="689" name="Freeform 689"/>
                        <wps:cNvSpPr/>
                        <wps:spPr>
                          <a:xfrm>
                            <a:off x="1074523" y="152280"/>
                            <a:ext cx="20955" cy="21155"/>
                          </a:xfrm>
                          <a:custGeom>
                            <a:avLst/>
                            <a:gdLst/>
                            <a:ahLst/>
                            <a:cxnLst/>
                            <a:rect l="l" t="t" r="r" b="b"/>
                            <a:pathLst>
                              <a:path w="20955" h="21155" extrusionOk="0">
                                <a:moveTo>
                                  <a:pt x="12640" y="0"/>
                                </a:moveTo>
                                <a:cubicBezTo>
                                  <a:pt x="17926" y="2286"/>
                                  <a:pt x="20698" y="6029"/>
                                  <a:pt x="20955" y="11220"/>
                                </a:cubicBezTo>
                                <a:cubicBezTo>
                                  <a:pt x="18298" y="15869"/>
                                  <a:pt x="14135" y="19183"/>
                                  <a:pt x="8477" y="21155"/>
                                </a:cubicBezTo>
                                <a:cubicBezTo>
                                  <a:pt x="3496" y="19517"/>
                                  <a:pt x="667" y="15821"/>
                                  <a:pt x="0" y="10077"/>
                                </a:cubicBezTo>
                                <a:cubicBezTo>
                                  <a:pt x="3201" y="4925"/>
                                  <a:pt x="7411" y="1562"/>
                                  <a:pt x="12640" y="0"/>
                                </a:cubicBezTo>
                                <a:close/>
                              </a:path>
                            </a:pathLst>
                          </a:custGeom>
                          <a:solidFill>
                            <a:srgbClr val="7F7F7F"/>
                          </a:solidFill>
                          <a:ln>
                            <a:noFill/>
                          </a:ln>
                        </wps:spPr>
                        <wps:txbx>
                          <w:txbxContent>
                            <w:p w14:paraId="468E0A6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90" name="Freeform 690"/>
                        <wps:cNvSpPr/>
                        <wps:spPr>
                          <a:xfrm>
                            <a:off x="1148589" y="121861"/>
                            <a:ext cx="27324" cy="51288"/>
                          </a:xfrm>
                          <a:custGeom>
                            <a:avLst/>
                            <a:gdLst/>
                            <a:ahLst/>
                            <a:cxnLst/>
                            <a:rect l="l" t="t" r="r" b="b"/>
                            <a:pathLst>
                              <a:path w="27324" h="51288" extrusionOk="0">
                                <a:moveTo>
                                  <a:pt x="27324" y="0"/>
                                </a:moveTo>
                                <a:lnTo>
                                  <a:pt x="27324" y="10054"/>
                                </a:lnTo>
                                <a:lnTo>
                                  <a:pt x="22298" y="12026"/>
                                </a:lnTo>
                                <a:cubicBezTo>
                                  <a:pt x="20164" y="14264"/>
                                  <a:pt x="18345" y="18331"/>
                                  <a:pt x="16859" y="24247"/>
                                </a:cubicBezTo>
                                <a:cubicBezTo>
                                  <a:pt x="14221" y="34858"/>
                                  <a:pt x="16497" y="40153"/>
                                  <a:pt x="23698" y="40153"/>
                                </a:cubicBezTo>
                                <a:lnTo>
                                  <a:pt x="27324" y="38580"/>
                                </a:lnTo>
                                <a:lnTo>
                                  <a:pt x="27324" y="48903"/>
                                </a:lnTo>
                                <a:lnTo>
                                  <a:pt x="20793" y="51288"/>
                                </a:lnTo>
                                <a:cubicBezTo>
                                  <a:pt x="13002" y="51288"/>
                                  <a:pt x="7410" y="48897"/>
                                  <a:pt x="4029" y="44116"/>
                                </a:cubicBezTo>
                                <a:cubicBezTo>
                                  <a:pt x="657" y="39334"/>
                                  <a:pt x="0" y="32867"/>
                                  <a:pt x="2048" y="24695"/>
                                </a:cubicBezTo>
                                <a:cubicBezTo>
                                  <a:pt x="4086" y="16512"/>
                                  <a:pt x="7992" y="9940"/>
                                  <a:pt x="13735" y="4968"/>
                                </a:cubicBezTo>
                                <a:lnTo>
                                  <a:pt x="27324" y="0"/>
                                </a:lnTo>
                                <a:close/>
                              </a:path>
                            </a:pathLst>
                          </a:custGeom>
                          <a:solidFill>
                            <a:srgbClr val="7F7F7F"/>
                          </a:solidFill>
                          <a:ln>
                            <a:noFill/>
                          </a:ln>
                        </wps:spPr>
                        <wps:txbx>
                          <w:txbxContent>
                            <w:p w14:paraId="467B7BC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91" name="Freeform 691"/>
                        <wps:cNvSpPr/>
                        <wps:spPr>
                          <a:xfrm>
                            <a:off x="976343" y="119380"/>
                            <a:ext cx="27543" cy="51384"/>
                          </a:xfrm>
                          <a:custGeom>
                            <a:avLst/>
                            <a:gdLst/>
                            <a:ahLst/>
                            <a:cxnLst/>
                            <a:rect l="l" t="t" r="r" b="b"/>
                            <a:pathLst>
                              <a:path w="27543" h="51384" extrusionOk="0">
                                <a:moveTo>
                                  <a:pt x="6788" y="0"/>
                                </a:moveTo>
                                <a:cubicBezTo>
                                  <a:pt x="14617" y="0"/>
                                  <a:pt x="20208" y="2362"/>
                                  <a:pt x="23552" y="7086"/>
                                </a:cubicBezTo>
                                <a:cubicBezTo>
                                  <a:pt x="26905" y="11792"/>
                                  <a:pt x="27543" y="18279"/>
                                  <a:pt x="25476" y="26536"/>
                                </a:cubicBezTo>
                                <a:cubicBezTo>
                                  <a:pt x="23438" y="34776"/>
                                  <a:pt x="19532" y="41386"/>
                                  <a:pt x="13789" y="46348"/>
                                </a:cubicBezTo>
                                <a:lnTo>
                                  <a:pt x="0" y="51384"/>
                                </a:lnTo>
                                <a:lnTo>
                                  <a:pt x="0" y="41061"/>
                                </a:lnTo>
                                <a:lnTo>
                                  <a:pt x="5021" y="38882"/>
                                </a:lnTo>
                                <a:cubicBezTo>
                                  <a:pt x="7359" y="36381"/>
                                  <a:pt x="9155" y="32627"/>
                                  <a:pt x="10407" y="27622"/>
                                </a:cubicBezTo>
                                <a:cubicBezTo>
                                  <a:pt x="13150" y="16649"/>
                                  <a:pt x="10836" y="11164"/>
                                  <a:pt x="3492" y="11164"/>
                                </a:cubicBezTo>
                                <a:lnTo>
                                  <a:pt x="0" y="12535"/>
                                </a:lnTo>
                                <a:lnTo>
                                  <a:pt x="0" y="2481"/>
                                </a:lnTo>
                                <a:lnTo>
                                  <a:pt x="6788" y="0"/>
                                </a:lnTo>
                                <a:close/>
                              </a:path>
                            </a:pathLst>
                          </a:custGeom>
                          <a:solidFill>
                            <a:srgbClr val="7F7F7F"/>
                          </a:solidFill>
                          <a:ln>
                            <a:noFill/>
                          </a:ln>
                        </wps:spPr>
                        <wps:txbx>
                          <w:txbxContent>
                            <w:p w14:paraId="0A15752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92" name="Freeform 692"/>
                        <wps:cNvSpPr/>
                        <wps:spPr>
                          <a:xfrm>
                            <a:off x="1100945" y="118009"/>
                            <a:ext cx="52359" cy="56397"/>
                          </a:xfrm>
                          <a:custGeom>
                            <a:avLst/>
                            <a:gdLst/>
                            <a:ahLst/>
                            <a:cxnLst/>
                            <a:rect l="l" t="t" r="r" b="b"/>
                            <a:pathLst>
                              <a:path w="52359" h="56397" extrusionOk="0">
                                <a:moveTo>
                                  <a:pt x="46025" y="0"/>
                                </a:moveTo>
                                <a:lnTo>
                                  <a:pt x="52359" y="0"/>
                                </a:lnTo>
                                <a:lnTo>
                                  <a:pt x="46196" y="20517"/>
                                </a:lnTo>
                                <a:lnTo>
                                  <a:pt x="39691" y="20517"/>
                                </a:lnTo>
                                <a:lnTo>
                                  <a:pt x="40672" y="14963"/>
                                </a:lnTo>
                                <a:cubicBezTo>
                                  <a:pt x="38252" y="13411"/>
                                  <a:pt x="35433" y="12640"/>
                                  <a:pt x="32214" y="12640"/>
                                </a:cubicBezTo>
                                <a:cubicBezTo>
                                  <a:pt x="28994" y="12640"/>
                                  <a:pt x="25870" y="14115"/>
                                  <a:pt x="22831" y="17049"/>
                                </a:cubicBezTo>
                                <a:cubicBezTo>
                                  <a:pt x="19821" y="19973"/>
                                  <a:pt x="17697" y="23879"/>
                                  <a:pt x="16469" y="28775"/>
                                </a:cubicBezTo>
                                <a:cubicBezTo>
                                  <a:pt x="15249" y="33651"/>
                                  <a:pt x="15249" y="37405"/>
                                  <a:pt x="16469" y="40043"/>
                                </a:cubicBezTo>
                                <a:cubicBezTo>
                                  <a:pt x="17697" y="42690"/>
                                  <a:pt x="20079" y="44005"/>
                                  <a:pt x="23613" y="44005"/>
                                </a:cubicBezTo>
                                <a:cubicBezTo>
                                  <a:pt x="27175" y="44005"/>
                                  <a:pt x="30994" y="42767"/>
                                  <a:pt x="35090" y="40271"/>
                                </a:cubicBezTo>
                                <a:lnTo>
                                  <a:pt x="38824" y="34804"/>
                                </a:lnTo>
                                <a:lnTo>
                                  <a:pt x="45187" y="36281"/>
                                </a:lnTo>
                                <a:lnTo>
                                  <a:pt x="35700" y="56397"/>
                                </a:lnTo>
                                <a:lnTo>
                                  <a:pt x="28727" y="56397"/>
                                </a:lnTo>
                                <a:lnTo>
                                  <a:pt x="30232" y="53521"/>
                                </a:lnTo>
                                <a:cubicBezTo>
                                  <a:pt x="27813" y="54607"/>
                                  <a:pt x="24374" y="55140"/>
                                  <a:pt x="19907" y="55140"/>
                                </a:cubicBezTo>
                                <a:cubicBezTo>
                                  <a:pt x="12411" y="55140"/>
                                  <a:pt x="7048" y="52597"/>
                                  <a:pt x="3829" y="47501"/>
                                </a:cubicBezTo>
                                <a:cubicBezTo>
                                  <a:pt x="610" y="42376"/>
                                  <a:pt x="0" y="35813"/>
                                  <a:pt x="1991" y="27794"/>
                                </a:cubicBezTo>
                                <a:cubicBezTo>
                                  <a:pt x="4001" y="19764"/>
                                  <a:pt x="8058" y="13353"/>
                                  <a:pt x="14154" y="8572"/>
                                </a:cubicBezTo>
                                <a:cubicBezTo>
                                  <a:pt x="20279" y="3772"/>
                                  <a:pt x="27422" y="1371"/>
                                  <a:pt x="35585" y="1371"/>
                                </a:cubicBezTo>
                                <a:cubicBezTo>
                                  <a:pt x="39033" y="1371"/>
                                  <a:pt x="42062" y="1647"/>
                                  <a:pt x="44682" y="2209"/>
                                </a:cubicBezTo>
                                <a:lnTo>
                                  <a:pt x="46025" y="0"/>
                                </a:lnTo>
                                <a:close/>
                              </a:path>
                            </a:pathLst>
                          </a:custGeom>
                          <a:solidFill>
                            <a:srgbClr val="7F7F7F"/>
                          </a:solidFill>
                          <a:ln>
                            <a:noFill/>
                          </a:ln>
                        </wps:spPr>
                        <wps:txbx>
                          <w:txbxContent>
                            <w:p w14:paraId="67A2D09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93" name="Freeform 693"/>
                        <wps:cNvSpPr/>
                        <wps:spPr>
                          <a:xfrm>
                            <a:off x="1005876" y="109665"/>
                            <a:ext cx="73714" cy="64551"/>
                          </a:xfrm>
                          <a:custGeom>
                            <a:avLst/>
                            <a:gdLst/>
                            <a:ahLst/>
                            <a:cxnLst/>
                            <a:rect l="l" t="t" r="r" b="b"/>
                            <a:pathLst>
                              <a:path w="73714" h="64551" extrusionOk="0">
                                <a:moveTo>
                                  <a:pt x="20507" y="0"/>
                                </a:moveTo>
                                <a:lnTo>
                                  <a:pt x="26308" y="0"/>
                                </a:lnTo>
                                <a:lnTo>
                                  <a:pt x="24165" y="11440"/>
                                </a:lnTo>
                                <a:lnTo>
                                  <a:pt x="36214" y="11440"/>
                                </a:lnTo>
                                <a:lnTo>
                                  <a:pt x="32728" y="21041"/>
                                </a:lnTo>
                                <a:lnTo>
                                  <a:pt x="21850" y="21460"/>
                                </a:lnTo>
                                <a:lnTo>
                                  <a:pt x="15821" y="45492"/>
                                </a:lnTo>
                                <a:cubicBezTo>
                                  <a:pt x="14754" y="49826"/>
                                  <a:pt x="14373" y="52340"/>
                                  <a:pt x="14678" y="53054"/>
                                </a:cubicBezTo>
                                <a:cubicBezTo>
                                  <a:pt x="14992" y="53740"/>
                                  <a:pt x="16392" y="54084"/>
                                  <a:pt x="18888" y="54084"/>
                                </a:cubicBezTo>
                                <a:lnTo>
                                  <a:pt x="26032" y="54084"/>
                                </a:lnTo>
                                <a:lnTo>
                                  <a:pt x="26018" y="54191"/>
                                </a:lnTo>
                                <a:lnTo>
                                  <a:pt x="31661" y="44539"/>
                                </a:lnTo>
                                <a:lnTo>
                                  <a:pt x="37719" y="45710"/>
                                </a:lnTo>
                                <a:lnTo>
                                  <a:pt x="35900" y="50988"/>
                                </a:lnTo>
                                <a:cubicBezTo>
                                  <a:pt x="37757" y="51902"/>
                                  <a:pt x="40100" y="52350"/>
                                  <a:pt x="42900" y="52350"/>
                                </a:cubicBezTo>
                                <a:cubicBezTo>
                                  <a:pt x="45710" y="52350"/>
                                  <a:pt x="47863" y="51921"/>
                                  <a:pt x="49349" y="51074"/>
                                </a:cubicBezTo>
                                <a:cubicBezTo>
                                  <a:pt x="50835" y="50197"/>
                                  <a:pt x="51721" y="49197"/>
                                  <a:pt x="52007" y="48082"/>
                                </a:cubicBezTo>
                                <a:cubicBezTo>
                                  <a:pt x="52283" y="46968"/>
                                  <a:pt x="51940" y="45977"/>
                                  <a:pt x="50968" y="45130"/>
                                </a:cubicBezTo>
                                <a:cubicBezTo>
                                  <a:pt x="50006" y="44272"/>
                                  <a:pt x="48416" y="43387"/>
                                  <a:pt x="46196" y="42472"/>
                                </a:cubicBezTo>
                                <a:cubicBezTo>
                                  <a:pt x="44005" y="41567"/>
                                  <a:pt x="41700" y="40472"/>
                                  <a:pt x="39281" y="39215"/>
                                </a:cubicBezTo>
                                <a:cubicBezTo>
                                  <a:pt x="36862" y="37948"/>
                                  <a:pt x="34890" y="36052"/>
                                  <a:pt x="33366" y="33548"/>
                                </a:cubicBezTo>
                                <a:cubicBezTo>
                                  <a:pt x="31852" y="31014"/>
                                  <a:pt x="31594" y="27766"/>
                                  <a:pt x="32576" y="23803"/>
                                </a:cubicBezTo>
                                <a:cubicBezTo>
                                  <a:pt x="33585" y="19822"/>
                                  <a:pt x="36452" y="16488"/>
                                  <a:pt x="41177" y="13792"/>
                                </a:cubicBezTo>
                                <a:cubicBezTo>
                                  <a:pt x="45920" y="11068"/>
                                  <a:pt x="51321" y="9716"/>
                                  <a:pt x="57388" y="9716"/>
                                </a:cubicBezTo>
                                <a:cubicBezTo>
                                  <a:pt x="60865" y="9716"/>
                                  <a:pt x="63722" y="10011"/>
                                  <a:pt x="65951" y="10611"/>
                                </a:cubicBezTo>
                                <a:lnTo>
                                  <a:pt x="67380" y="8344"/>
                                </a:lnTo>
                                <a:lnTo>
                                  <a:pt x="73714" y="8344"/>
                                </a:lnTo>
                                <a:lnTo>
                                  <a:pt x="67742" y="28518"/>
                                </a:lnTo>
                                <a:lnTo>
                                  <a:pt x="61493" y="28156"/>
                                </a:lnTo>
                                <a:lnTo>
                                  <a:pt x="62046" y="23079"/>
                                </a:lnTo>
                                <a:cubicBezTo>
                                  <a:pt x="58703" y="21441"/>
                                  <a:pt x="55597" y="20622"/>
                                  <a:pt x="52759" y="20622"/>
                                </a:cubicBezTo>
                                <a:cubicBezTo>
                                  <a:pt x="48739" y="20622"/>
                                  <a:pt x="46444" y="21784"/>
                                  <a:pt x="45863" y="24117"/>
                                </a:cubicBezTo>
                                <a:cubicBezTo>
                                  <a:pt x="45730" y="24632"/>
                                  <a:pt x="46158" y="25280"/>
                                  <a:pt x="47149" y="26042"/>
                                </a:cubicBezTo>
                                <a:cubicBezTo>
                                  <a:pt x="48149" y="26784"/>
                                  <a:pt x="49768" y="27604"/>
                                  <a:pt x="52007" y="28499"/>
                                </a:cubicBezTo>
                                <a:cubicBezTo>
                                  <a:pt x="54235" y="29385"/>
                                  <a:pt x="56579" y="30471"/>
                                  <a:pt x="59036" y="31728"/>
                                </a:cubicBezTo>
                                <a:cubicBezTo>
                                  <a:pt x="61513" y="32995"/>
                                  <a:pt x="63522" y="34928"/>
                                  <a:pt x="65065" y="37538"/>
                                </a:cubicBezTo>
                                <a:cubicBezTo>
                                  <a:pt x="66608" y="40139"/>
                                  <a:pt x="66923" y="43244"/>
                                  <a:pt x="66008" y="46854"/>
                                </a:cubicBezTo>
                                <a:cubicBezTo>
                                  <a:pt x="64722" y="51969"/>
                                  <a:pt x="61646" y="56026"/>
                                  <a:pt x="56779" y="59027"/>
                                </a:cubicBezTo>
                                <a:cubicBezTo>
                                  <a:pt x="51902" y="61999"/>
                                  <a:pt x="46149" y="63484"/>
                                  <a:pt x="39529" y="63484"/>
                                </a:cubicBezTo>
                                <a:cubicBezTo>
                                  <a:pt x="35900" y="63484"/>
                                  <a:pt x="32490" y="63047"/>
                                  <a:pt x="29289" y="62179"/>
                                </a:cubicBezTo>
                                <a:lnTo>
                                  <a:pt x="26746" y="64551"/>
                                </a:lnTo>
                                <a:lnTo>
                                  <a:pt x="21136" y="62541"/>
                                </a:lnTo>
                                <a:lnTo>
                                  <a:pt x="22237" y="60658"/>
                                </a:lnTo>
                                <a:lnTo>
                                  <a:pt x="11525" y="63484"/>
                                </a:lnTo>
                                <a:cubicBezTo>
                                  <a:pt x="6687" y="63484"/>
                                  <a:pt x="3429" y="62094"/>
                                  <a:pt x="1753" y="59303"/>
                                </a:cubicBezTo>
                                <a:cubicBezTo>
                                  <a:pt x="95" y="56493"/>
                                  <a:pt x="0" y="52225"/>
                                  <a:pt x="1448" y="46492"/>
                                </a:cubicBezTo>
                                <a:lnTo>
                                  <a:pt x="7972" y="21908"/>
                                </a:lnTo>
                                <a:lnTo>
                                  <a:pt x="2000" y="22155"/>
                                </a:lnTo>
                                <a:lnTo>
                                  <a:pt x="4039" y="13983"/>
                                </a:lnTo>
                                <a:lnTo>
                                  <a:pt x="11106" y="11783"/>
                                </a:lnTo>
                                <a:lnTo>
                                  <a:pt x="20507" y="0"/>
                                </a:lnTo>
                                <a:close/>
                              </a:path>
                            </a:pathLst>
                          </a:custGeom>
                          <a:solidFill>
                            <a:srgbClr val="7F7F7F"/>
                          </a:solidFill>
                          <a:ln>
                            <a:noFill/>
                          </a:ln>
                        </wps:spPr>
                        <wps:txbx>
                          <w:txbxContent>
                            <w:p w14:paraId="18E6654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94" name="Freeform 694"/>
                        <wps:cNvSpPr/>
                        <wps:spPr>
                          <a:xfrm>
                            <a:off x="1200558" y="119380"/>
                            <a:ext cx="86011" cy="52074"/>
                          </a:xfrm>
                          <a:custGeom>
                            <a:avLst/>
                            <a:gdLst/>
                            <a:ahLst/>
                            <a:cxnLst/>
                            <a:rect l="l" t="t" r="r" b="b"/>
                            <a:pathLst>
                              <a:path w="86011" h="52074" extrusionOk="0">
                                <a:moveTo>
                                  <a:pt x="44120" y="0"/>
                                </a:moveTo>
                                <a:cubicBezTo>
                                  <a:pt x="49863" y="0"/>
                                  <a:pt x="53368" y="1772"/>
                                  <a:pt x="54607" y="5324"/>
                                </a:cubicBezTo>
                                <a:cubicBezTo>
                                  <a:pt x="60417" y="1772"/>
                                  <a:pt x="66399" y="0"/>
                                  <a:pt x="72552" y="0"/>
                                </a:cubicBezTo>
                                <a:cubicBezTo>
                                  <a:pt x="77724" y="0"/>
                                  <a:pt x="81381" y="1800"/>
                                  <a:pt x="83525" y="5411"/>
                                </a:cubicBezTo>
                                <a:cubicBezTo>
                                  <a:pt x="85658" y="9020"/>
                                  <a:pt x="86011" y="13688"/>
                                  <a:pt x="84582" y="19421"/>
                                </a:cubicBezTo>
                                <a:lnTo>
                                  <a:pt x="81934" y="29994"/>
                                </a:lnTo>
                                <a:lnTo>
                                  <a:pt x="77081" y="44479"/>
                                </a:lnTo>
                                <a:lnTo>
                                  <a:pt x="82486" y="45815"/>
                                </a:lnTo>
                                <a:lnTo>
                                  <a:pt x="80562" y="52074"/>
                                </a:lnTo>
                                <a:lnTo>
                                  <a:pt x="57007" y="52074"/>
                                </a:lnTo>
                                <a:lnTo>
                                  <a:pt x="58464" y="45120"/>
                                </a:lnTo>
                                <a:lnTo>
                                  <a:pt x="63684" y="44568"/>
                                </a:lnTo>
                                <a:lnTo>
                                  <a:pt x="68532" y="28823"/>
                                </a:lnTo>
                                <a:lnTo>
                                  <a:pt x="71104" y="18697"/>
                                </a:lnTo>
                                <a:cubicBezTo>
                                  <a:pt x="71628" y="16555"/>
                                  <a:pt x="71523" y="15011"/>
                                  <a:pt x="70799" y="14059"/>
                                </a:cubicBezTo>
                                <a:cubicBezTo>
                                  <a:pt x="70085" y="13116"/>
                                  <a:pt x="68294" y="12640"/>
                                  <a:pt x="65408" y="12640"/>
                                </a:cubicBezTo>
                                <a:cubicBezTo>
                                  <a:pt x="62541" y="12640"/>
                                  <a:pt x="59474" y="13706"/>
                                  <a:pt x="56197" y="15849"/>
                                </a:cubicBezTo>
                                <a:lnTo>
                                  <a:pt x="52654" y="29994"/>
                                </a:lnTo>
                                <a:lnTo>
                                  <a:pt x="47815" y="44438"/>
                                </a:lnTo>
                                <a:lnTo>
                                  <a:pt x="54950" y="45263"/>
                                </a:lnTo>
                                <a:lnTo>
                                  <a:pt x="52883" y="52074"/>
                                </a:lnTo>
                                <a:lnTo>
                                  <a:pt x="27737" y="52074"/>
                                </a:lnTo>
                                <a:lnTo>
                                  <a:pt x="29184" y="45120"/>
                                </a:lnTo>
                                <a:lnTo>
                                  <a:pt x="34404" y="44568"/>
                                </a:lnTo>
                                <a:lnTo>
                                  <a:pt x="39262" y="28823"/>
                                </a:lnTo>
                                <a:lnTo>
                                  <a:pt x="41834" y="18697"/>
                                </a:lnTo>
                                <a:cubicBezTo>
                                  <a:pt x="42348" y="16555"/>
                                  <a:pt x="42253" y="15011"/>
                                  <a:pt x="41519" y="14059"/>
                                </a:cubicBezTo>
                                <a:cubicBezTo>
                                  <a:pt x="40815" y="13116"/>
                                  <a:pt x="39100" y="12640"/>
                                  <a:pt x="36385" y="12640"/>
                                </a:cubicBezTo>
                                <a:cubicBezTo>
                                  <a:pt x="33690" y="12640"/>
                                  <a:pt x="30718" y="13716"/>
                                  <a:pt x="27461" y="15878"/>
                                </a:cubicBezTo>
                                <a:lnTo>
                                  <a:pt x="24641" y="25089"/>
                                </a:lnTo>
                                <a:lnTo>
                                  <a:pt x="23412" y="29966"/>
                                </a:lnTo>
                                <a:lnTo>
                                  <a:pt x="18572" y="44437"/>
                                </a:lnTo>
                                <a:lnTo>
                                  <a:pt x="25698" y="45263"/>
                                </a:lnTo>
                                <a:lnTo>
                                  <a:pt x="23632" y="52074"/>
                                </a:lnTo>
                                <a:lnTo>
                                  <a:pt x="0" y="52074"/>
                                </a:lnTo>
                                <a:lnTo>
                                  <a:pt x="1343" y="45539"/>
                                </a:lnTo>
                                <a:lnTo>
                                  <a:pt x="5105" y="44701"/>
                                </a:lnTo>
                                <a:lnTo>
                                  <a:pt x="9992" y="28823"/>
                                </a:lnTo>
                                <a:lnTo>
                                  <a:pt x="11220" y="23946"/>
                                </a:lnTo>
                                <a:lnTo>
                                  <a:pt x="14087" y="9010"/>
                                </a:lnTo>
                                <a:lnTo>
                                  <a:pt x="10106" y="8172"/>
                                </a:lnTo>
                                <a:lnTo>
                                  <a:pt x="12030" y="1981"/>
                                </a:lnTo>
                                <a:lnTo>
                                  <a:pt x="32204" y="305"/>
                                </a:lnTo>
                                <a:lnTo>
                                  <a:pt x="30775" y="3543"/>
                                </a:lnTo>
                                <a:cubicBezTo>
                                  <a:pt x="33937" y="1181"/>
                                  <a:pt x="38386" y="0"/>
                                  <a:pt x="44120" y="0"/>
                                </a:cubicBezTo>
                                <a:close/>
                              </a:path>
                            </a:pathLst>
                          </a:custGeom>
                          <a:solidFill>
                            <a:srgbClr val="7F7F7F"/>
                          </a:solidFill>
                          <a:ln>
                            <a:noFill/>
                          </a:ln>
                        </wps:spPr>
                        <wps:txbx>
                          <w:txbxContent>
                            <w:p w14:paraId="0E3C6EC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95" name="Freeform 695"/>
                        <wps:cNvSpPr/>
                        <wps:spPr>
                          <a:xfrm>
                            <a:off x="1175913" y="119380"/>
                            <a:ext cx="27540" cy="51384"/>
                          </a:xfrm>
                          <a:custGeom>
                            <a:avLst/>
                            <a:gdLst/>
                            <a:ahLst/>
                            <a:cxnLst/>
                            <a:rect l="l" t="t" r="r" b="b"/>
                            <a:pathLst>
                              <a:path w="27540" h="51384" extrusionOk="0">
                                <a:moveTo>
                                  <a:pt x="6785" y="0"/>
                                </a:moveTo>
                                <a:cubicBezTo>
                                  <a:pt x="14615" y="0"/>
                                  <a:pt x="20206" y="2362"/>
                                  <a:pt x="23549" y="7086"/>
                                </a:cubicBezTo>
                                <a:cubicBezTo>
                                  <a:pt x="26902" y="11792"/>
                                  <a:pt x="27540" y="18279"/>
                                  <a:pt x="25483" y="26536"/>
                                </a:cubicBezTo>
                                <a:cubicBezTo>
                                  <a:pt x="23435" y="34776"/>
                                  <a:pt x="19539" y="41386"/>
                                  <a:pt x="13786" y="46348"/>
                                </a:cubicBezTo>
                                <a:lnTo>
                                  <a:pt x="0" y="51384"/>
                                </a:lnTo>
                                <a:lnTo>
                                  <a:pt x="0" y="41060"/>
                                </a:lnTo>
                                <a:lnTo>
                                  <a:pt x="5020" y="38882"/>
                                </a:lnTo>
                                <a:cubicBezTo>
                                  <a:pt x="7359" y="36381"/>
                                  <a:pt x="9157" y="32627"/>
                                  <a:pt x="10414" y="27622"/>
                                </a:cubicBezTo>
                                <a:cubicBezTo>
                                  <a:pt x="13148" y="16649"/>
                                  <a:pt x="10843" y="11164"/>
                                  <a:pt x="3490" y="11164"/>
                                </a:cubicBezTo>
                                <a:lnTo>
                                  <a:pt x="0" y="12534"/>
                                </a:lnTo>
                                <a:lnTo>
                                  <a:pt x="0" y="2480"/>
                                </a:lnTo>
                                <a:lnTo>
                                  <a:pt x="6785" y="0"/>
                                </a:lnTo>
                                <a:close/>
                              </a:path>
                            </a:pathLst>
                          </a:custGeom>
                          <a:solidFill>
                            <a:srgbClr val="7F7F7F"/>
                          </a:solidFill>
                          <a:ln>
                            <a:noFill/>
                          </a:ln>
                        </wps:spPr>
                        <wps:txbx>
                          <w:txbxContent>
                            <w:p w14:paraId="0DDEDC4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96" name="Rectangle 696"/>
                        <wps:cNvSpPr/>
                        <wps:spPr>
                          <a:xfrm>
                            <a:off x="632494" y="80467"/>
                            <a:ext cx="107857" cy="154755"/>
                          </a:xfrm>
                          <a:prstGeom prst="rect">
                            <a:avLst/>
                          </a:prstGeom>
                          <a:noFill/>
                          <a:ln>
                            <a:noFill/>
                          </a:ln>
                        </wps:spPr>
                        <wps:txbx>
                          <w:txbxContent>
                            <w:p w14:paraId="1090FA81" w14:textId="77777777" w:rsidR="00177E13" w:rsidRDefault="001E5FE3">
                              <w:pPr>
                                <w:spacing w:after="160" w:line="258" w:lineRule="auto"/>
                                <w:ind w:left="0" w:firstLine="0"/>
                                <w:textDirection w:val="btLr"/>
                              </w:pPr>
                              <w:r>
                                <w:rPr>
                                  <w:rFonts w:ascii="Calibri" w:eastAsia="Calibri" w:hAnsi="Calibri" w:cs="Calibri"/>
                                  <w:strike/>
                                  <w:color w:val="000000"/>
                                  <w:sz w:val="19"/>
                                </w:rPr>
                                <w:t>a</w:t>
                              </w:r>
                            </w:p>
                          </w:txbxContent>
                        </wps:txbx>
                        <wps:bodyPr spcFirstLastPara="1" wrap="square" lIns="0" tIns="0" rIns="0" bIns="0" anchor="t" anchorCtr="0">
                          <a:noAutofit/>
                        </wps:bodyPr>
                      </wps:wsp>
                      <wps:wsp>
                        <wps:cNvPr id="697" name="Rectangle 697"/>
                        <wps:cNvSpPr/>
                        <wps:spPr>
                          <a:xfrm>
                            <a:off x="684501" y="80467"/>
                            <a:ext cx="824475" cy="154755"/>
                          </a:xfrm>
                          <a:prstGeom prst="rect">
                            <a:avLst/>
                          </a:prstGeom>
                          <a:noFill/>
                          <a:ln>
                            <a:noFill/>
                          </a:ln>
                        </wps:spPr>
                        <wps:txbx>
                          <w:txbxContent>
                            <w:p w14:paraId="474D4D89" w14:textId="77777777" w:rsidR="00177E13" w:rsidRDefault="001E5FE3">
                              <w:pPr>
                                <w:spacing w:after="160" w:line="258" w:lineRule="auto"/>
                                <w:ind w:left="0" w:firstLine="0"/>
                                <w:textDirection w:val="btLr"/>
                              </w:pPr>
                              <w:r>
                                <w:rPr>
                                  <w:rFonts w:ascii="Calibri" w:eastAsia="Calibri" w:hAnsi="Calibri" w:cs="Calibri"/>
                                  <w:color w:val="000000"/>
                                  <w:sz w:val="19"/>
                                </w:rPr>
                                <w:t>dambots.com</w:t>
                              </w:r>
                            </w:p>
                          </w:txbxContent>
                        </wps:txbx>
                        <wps:bodyPr spcFirstLastPara="1" wrap="square" lIns="0" tIns="0" rIns="0" bIns="0" anchor="t" anchorCtr="0">
                          <a:noAutofit/>
                        </wps:bodyPr>
                      </wps:wsp>
                      <wps:wsp>
                        <wps:cNvPr id="698" name="Rectangle 698"/>
                        <wps:cNvSpPr/>
                        <wps:spPr>
                          <a:xfrm>
                            <a:off x="1281652" y="72690"/>
                            <a:ext cx="37187" cy="168868"/>
                          </a:xfrm>
                          <a:prstGeom prst="rect">
                            <a:avLst/>
                          </a:prstGeom>
                          <a:noFill/>
                          <a:ln>
                            <a:noFill/>
                          </a:ln>
                        </wps:spPr>
                        <wps:txbx>
                          <w:txbxContent>
                            <w:p w14:paraId="6C5FD6E4"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pic:pic xmlns:pic="http://schemas.openxmlformats.org/drawingml/2006/picture">
                        <pic:nvPicPr>
                          <pic:cNvPr id="152" name="Shape 152"/>
                          <pic:cNvPicPr preferRelativeResize="0"/>
                        </pic:nvPicPr>
                        <pic:blipFill rotWithShape="1">
                          <a:blip r:embed="rId1">
                            <a:alphaModFix/>
                          </a:blip>
                          <a:srcRect/>
                          <a:stretch/>
                        </pic:blipFill>
                        <pic:spPr>
                          <a:xfrm>
                            <a:off x="6344" y="9525"/>
                            <a:ext cx="6400800" cy="9525"/>
                          </a:xfrm>
                          <a:prstGeom prst="rect">
                            <a:avLst/>
                          </a:prstGeom>
                          <a:noFill/>
                          <a:ln>
                            <a:noFill/>
                          </a:ln>
                        </pic:spPr>
                      </pic:pic>
                      <pic:pic xmlns:pic="http://schemas.openxmlformats.org/drawingml/2006/picture">
                        <pic:nvPicPr>
                          <pic:cNvPr id="153" name="Shape 153"/>
                          <pic:cNvPicPr preferRelativeResize="0"/>
                        </pic:nvPicPr>
                        <pic:blipFill rotWithShape="1">
                          <a:blip r:embed="rId1">
                            <a:alphaModFix/>
                          </a:blip>
                          <a:srcRect/>
                          <a:stretch/>
                        </pic:blipFill>
                        <pic:spPr>
                          <a:xfrm>
                            <a:off x="6207119" y="0"/>
                            <a:ext cx="409575" cy="257175"/>
                          </a:xfrm>
                          <a:prstGeom prst="rect">
                            <a:avLst/>
                          </a:prstGeom>
                          <a:noFill/>
                          <a:ln>
                            <a:noFill/>
                          </a:ln>
                        </pic:spPr>
                      </pic:pic>
                    </wpg:grpSp>
                  </wpg:wgp>
                </a:graphicData>
              </a:graphic>
            </wp:anchor>
          </w:drawing>
        </mc:Choice>
        <mc:Fallback>
          <w:pict>
            <v:group w14:anchorId="59B0E00F" id="Group 68000" o:spid="_x0000_s1190" style="position:absolute;left:0;text-align:left;margin-left:0;margin-top:723pt;width:521pt;height:21.6pt;z-index:251664384;mso-position-horizontal-relative:text;mso-position-vertical-relative:text" coordorigin="20376,36426" coordsize="66166,34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Ka8e7ysAAOT5AAAOAAAAZHJzL2Uyb0RvYy54bWzsnVtvHMmVoN8XmP9A&#13;&#10;8H1aec9KwfLAa28bBjwzDfcs5rlElURiSBa3qnTx/Pr9TpxzojIyk5VZmhZFdxOGO1nKyLie+y1+&#13;&#10;9y9f7m4vPm12+5vt/ZvL/Ifs8mJzf7V9d3P/4c3l//2PH/95dXmxP6zv361vt/ebN5d/3+wv/+X3&#13;&#10;//S/fvf54fWm2F5vb99tdhd0cr9//fnhzeX14fDw+tWr/dX15m69/2H7sLnn5fvt7m594Ofuw6t3&#13;&#10;u/Vner+7fVVkWfPq83b37mG3vdrs9/zrn/Tl5e9D/+/fb64O//7+/X5zuLh9c8ncDuG/u/Dft/Lf&#13;&#10;V7//3fr1h9364frmyqax/opZ3K1v7hk0dvWn9WF98XF3M+rq7uZqt91v3x9+uNrevdq+f39ztQlr&#13;&#10;YDV5NljNn3fbjw9hLR9ef/7wELeJrR3s01d3e/Vvn/68e/j54acdO/H54QN7EX7JWr68393Jk1le&#13;&#10;fAlb9ve4ZZsvh4sr/rFp8qbpqsuLK94VbdXkhe7p1TUbL58VWdk2dXl5QYOyqQppHXb96vr/THVS&#13;&#10;Vm3ZlNLklU/hVTKx+EMnzAp+2l3cvGMudXd5cb++A8zCzl3IP9iyzljnoxOeXPNxuuvXcc1A2nGr&#13;&#10;vn6doMT+eOr7/9mp/3y9ftgEYNq/7u1Zw1x1z/4GsqzvP9xuLhr+MexbaBmBY/96D5ycBRltfYSM&#13;&#10;LHQaD3X9+mG3P/x5s727kD/eXO4YP+DQ+tNf9wc9f28ig95vf7y5veXf169v75N/oE/5F8DEpyh/&#13;&#10;Hb68/RLgIs9yX87b7bu/Ay37h6sfbxj0r+v94af1DozPLy8+QwXeXO7/38f1bnN5cfuXeza8y6uC&#13;&#10;JRz6P3b9H2/7P9b3V9dbiMvVYXd5oT/+eAjERqf7h4+H7fubsDSZoE7G5s1JCzw/yZGzWD3yH3eb&#13;&#10;jdBWTjxuEbAxf+JN0bSK0nmR87fs7/q1I0ixyjpQUUhCna9WAd975371Uc9dPvGzhnK+01Pn3679&#13;&#10;r6sv9/6nQIcQ8dtAxA+XF+wruwwRf6uDP6wP8p10Kn9efIb06DyufRoXTHD3UVjVv/+XUDJpe7f9&#13;&#10;tPmPbfjqEMiVfuPoy7SPLW7vp1vmeV4EshcAUdukbfMO0heIQt6sytNtbdbMIG/azimh9+fPh8Fs&#13;&#10;i7auwjE8PocmX+mZTbW9+vj25up/b/67v8K8hlor4eaYjWzrwHldFYARkyyrsghkln0Pc4IhlPaq&#13;&#10;6RT1mFPaf/rLvmtXlRLOsquUA3iXRVasECQYrcraKhmtKLsGDO2/Go322J6VXZk3Aj2P7tnxLOoM&#13;&#10;3nWybb7q8jbMpA/0Pvbkioui1WXFL3zFbbHSvqquapOdZ72Frrdq6tpmlPae/tLdbSodqexWVdKf&#13;&#10;bXlZFck/izgShinqKls+TJUV+lnelor4cUWr0t5kcs6BYNjBlxVnKkdYA8STK/Jd1A+Op+Isxd9f&#13;&#10;3W73Gz1QIQLhZCNhCHBxJD377e3NO2Epgvz73Ye3f7zdXXxaQ2P+0Mj/bCJJs3MZT4CYI63/rTMe&#13;&#10;AHfEeOIWLWI8edF2CkZdWyvTOvKdOi87sEb4TttmnUOty7FPxndsHvAdncYSvpODlrowh+nH+A4i&#13;&#10;NNRR0MVbOvT7U7GkgmYrZWw6/jhF5hC4CyUPLXTudNOstqZF3VRBanicelY1FCrQ5q6OnMBn6U/D&#13;&#10;6aIyrtHkpcqfj/fbCa+TfufbVnnbWtusmKH2VZ07Iarn2toZC9FqWtUzHp1vla9MAeqDpa/fn7oP&#13;&#10;ZV20yj3bppnh6KUoX2EfILZZYIuPzkFhi3ar06CQw891a1HDTgMYW6AyTdPUc/JP1hnMVqtC+c+j&#13;&#10;M82brlSoASSi8Oi75E+DmiwzqGnzGRjPm5rjD0BTwAtPocMYF33UZ8FfXpQYsTsApSNeEoRlYbeL&#13;&#10;eEkJj3CZpMhXiFVBKIlaTFsWAIxqMcXK0evJuUmh8whajExjCTexb3o84jFucmyZZ1mUvhze/ek0&#13;&#10;usyUTeRI5ENtY0rqRIp0vQdFOnAWlwdRRow58FcZTi6+alamdxRIpY6raf/pL50fynpUSlZ1+O7Y&#13;&#10;ZZ2ZQJ3lKjb7q6JsOl1V5a+gTWn/g33QE2F3S4aZ4YGxbbXqZnhrka0yJb51fgQ4Hzudka24zDLV&#13;&#10;BuIXvqy2MgG+Wq3QxgNo60fI6CpuV1We+ymmvae/9LOm1g1EayqTk1TWggTRJFteZKZyFFUTZbG0&#13;&#10;4/SXz65TMi0EO1FJ2q7TtXadqtC+1LxsjWNUHYCjpD3t2zdRxzgC/ZDDPQsC37NcRYr2QvSF6CNv&#13;&#10;jIh+gJHFRL9YiWYa5IAcq8xqQPRXTVBgA9EvUPkNmJ6c6Ns8hOiHaSwh+qCzKd8O1Uein2KDYVq3&#13;&#10;MiNeaO/YVIPeSh8QnW179IMa877iZl2qtWBEKKfGaTKEcN3xQYdwcTEUOpvyGbSwCpWBfSFpt+kv&#13;&#10;nRtSPlMadbXK5Yjln/OVaiA+COxHTLu8qSGDk0RjapxV3cBZ5LNOIKVHVu3IZKiywVzVf1XVPosO&#13;&#10;HjU5WEqhVsCmLqfoOvWYPCowo1TAhGRKVVW1Tv+8P3/qNiF9r/QImdKMOrTKajM1KQwqXfX+/Gmg&#13;&#10;0WZ2xgvarioTClC4YNin+m3YSt2HCmXy9NqaFUbJsA9YC4vThlPUhUz7RfCD/adzmDr4Nm9M8YUx&#13;&#10;pRJEi6FU+XaOmhsW5FDWZnCtMKe8yqI+lfaf/jJwzjLxqgVgyvWcvMtmVfirokktaQ2g7AKavVqG&#13;&#10;oUVdKwRhzE+7rIP9USfCYvpQDXSYTJXXq3oaVQdQguliKVRXLbDqUA3FTk9o0G+FfUHbYrI+ffKY&#13;&#10;L8wMPg+pRduWSrkWtO1yO5Z5qMbgiWijGDsH1WVXGBbOQzWnb1RjKVRXRWnkbATVECqzWoygugLg&#13;&#10;vwaqKwiV0ty8HEB12YGRCvBDEMQ6hfwYQNBfLYJq4WOPdZm1jigliN2H6uDE1tHqVaSmKY6m0Id8&#13;&#10;iyFM5lfUSPAnIbUoYdLatusw3pyCaqxG8F+Fkgo4PNW2qGEC2nYWA1B4bL7zUK37N98umo2g0uVp&#13;&#10;Ml3n+BN0VTCNk6uC9S0l6OKC08niEZrZLEix2Ik5MPxTp2eA7xilTZqK3Hhysghfbk3oZpTCkrkq&#13;&#10;/pfRt+Iw5U/lA2XWYrCT8ct6ZDdLgdI+wHlmwlaus3C+Ua4cjRKxZSw1pt0+N40oivsvGpFoRADH&#13;&#10;SCMKFt7lGhFhVC6jTGhENQ4XhJvvrhHZPM7TiIB4pYpOlec0IiTogG0JiqDtYBkTJMzbFKeE2JmA&#13;&#10;UMIslUIP8GfCsY6f0+QVtwk5ktoqZaiyhvjRY3zVQFt1FguViBqvgM5uXomAc5kyiDM22tycGPnT&#13;&#10;hP2KuYWZzCsRNUZ8nfU8E0HAgX3KPs+3LbPSRLMF4hbyuu7DvBJRZeLuljksELeKznxLi8WtEv+H&#13;&#10;niHmtMS6VZW801c1c+ifPKZTU9rgXKpZLhKAEAdNhEbcwpbdA6Yqw9qro7lM5XCGQOQT8VeLRiOC&#13;&#10;wNTQkRJRwvJNv8BUl0ykL24h6U6iUAp930rcKjB/65ZUVaOGD9btY/tTMYADyVXjqxaIW4RFhq2e&#13;&#10;h+ql0P8sxC2TeX9d4pafaymydypxp3TdxC2s7HpoWBMTzR/XpaFDissjlpR2+9zErShLvIhbIm6B&#13;&#10;yCNxKxCtxeIWZqTmhAG6IlIQNvDdxS2bx1niFqBtnGOhuEXs6IT5tyLiTAlmmdqfbU4iHB29/Sn6&#13;&#10;pGS6IlbGDHM46lw+8zb+NExuO7dpzLddSbRcEAhFZllCJxAc/YtGbWWR3zadGxYLmEmfS0OEWt2J&#13;&#10;3F8tZMWNGyT9uzga8R22JcUgDu+olcJeCExcKs2WaNMmS0ANExNh0eHBNaEGPtFfG6GlZtlFsf7e&#13;&#10;jB+ZRE5zAeOXFAdti8nUwdwhyZ8uJCCahra/Msb/K7SzFF0joRUCAyt16/Rkv5TE2OHiBTedwgxD&#13;&#10;EcOywo69LBRC4ht0IcO9Dt/TYvyq8KCFuWEI7aMQ9k0jD4mIMSbD6QKem4gR+eeLiCEiBlA1EjEC&#13;&#10;UV0uYhBZYyrHlI8bJwyiqooYgKjrXE/u47Z5iIgRprHEx41ipljnpPe0QQfvr/GfBENyInGUMiON&#13;&#10;JShVFNEzs0K3X4qimN/N0LQa+DVskSKzoOoGpHdyAGt2HXxlr0bcfcBROC1d/rxBB1OeEQecwiQT&#13;&#10;pLrMoN8SDd24Gj7E022xQSi3J2lBF9QjlYN+3c6uB3xqCtEvggdV44ge7dWUZDZ6qKGlo9uKcgla&#13;&#10;OzV0TeJJWLxEczk2eFf+VKqP+0rXXmaNxqzNzBLJJnp9vSt/apfGTLHQOEj7e39quzx3aQLoJej1&#13;&#10;1IpyTsbErtbMTL15ptzAei9Kl+FqSVWidwdTHCuEWwVhtxxAcE7AvUu17SMy3ORoGfiiXQLQ4XR8&#13;&#10;NDDBJF7ON5lH7ek1CP/6hjWlvac7pjuL5Dwj+Rs81aehaUR5fLDnxk4jr3hhp8JOUaZH7DRA3GJ2&#13;&#10;iiNcIigDBkw4SF409st/CI3dRe8Xjf3yV6CxLzfV/yNp7BYdg8T2EhmBlHlKxkFjN6K8XGO3yAjC&#13;&#10;URNTVPmisYu4FwssBFnxVD2FyD9fRAwRMZANRiJG0CoXixhkZaNCPipiaMK+pSKVUUd5eo09FBm4&#13;&#10;EI0dzRo5fUFBBeR7tXm5ejOjsYcSMiJrJRo7+UaWGkP0WoK8BDCSWCQfEAHnam6qFqS/VOHB/Bwd&#13;&#10;d1j++wqP7bao7CvSjZNXODhMYaOmzRmjSZWEMEks66jlffWqk45k/hV5LKFL14X4jc08vGpKLXuw&#13;&#10;SOXRwzlFPHUNWOtnlFOUcZ0beaMjLWpqW0nEsQ9wciX+UHKQTcsmnjVR+YjE9pjIVvwWOvG09/SX&#13;&#10;6awlKnHYHtJgU59KHmoMyM5FZdE3lSgLR7Qz1UhCa+f3lPh6B3RXEP2psx7hg79+bnpkpGAvRB4i&#13;&#10;34IyQyLPvwEQi4k8kd6NEbFHzLICmcHz+53NsjKPM82yRt4c9meIPLGovbg8R00xyxpuTphlze12&#13;&#10;plnW/L8TZlknA1NmWTMOn2GWVTq9zCyrnGCRWdYc4RVZR6epD/V5CGUWirfILKukeIlZ1sLKzzHL&#13;&#10;OhA4ZfOnEkDnPXMGT8yy2nSRWda463Kz7EwykQ5dLDHLerz1ErOsR34sN8t6TN2EWdbDBqbMsjp/&#13;&#10;fA5nmmUN8sdmWcyjk/yUKFXzaX4ns+yA8jiwPTN2qtZ94RUv7FTYKXA2YqdBXlzOTpEoPfyW8iLD&#13;&#10;InRlgy9P2SnCc6wj8uQ6k80DdqrTWKIz4Rc0udtJ6ZGfOny7GlMOWvp7f1q7ivwuQ2ApNHRKkLUZ&#13;&#10;B+F5ti2p9MqyiXWYKwdEQpOTVUIaTs6BjEIr5YBtWQMr5zxYVWu5hZUo09J7lCuoI6M0qi7KNIQi&#13;&#10;J9RXJZG6zKI3M9U20l+6nxQKstQktLc0WhutwmsyEK2d6KoUQ7RSE4S4RX0q7X9wbpI8rWy994W3&#13;&#10;8aedMamN6qaoO1JhB/ubjmJfkGSqUAGypOHoOZm3KiRE7InbSfaffdVDrLT/9JeOhi9GQWXUI9qx&#13;&#10;HgIZpWmUWI5GqMunVMsZqqG7qBu8M31QUPijXNEQQjxBgA/ct5quId3rFhgL8yoQWt0O4E386Zts&#13;&#10;vnWKk2jecA+S06YkH+g+4Fel/1NIil5rsiE1PGYy08bkxId9bkwycoAXJilMEhBTJtmrzashsYu5&#13;&#10;pAL8KoPOKR54eSPBbxEgRd/ENENGksGbc0ivvfvNy/NqyeivEY1YnJbm5Q8ty8sfWpKXP7wc78H/&#13;&#10;/OMzLMYrSVfjMw40a/EZS8aW6QITBw2dCKGKz+Cg47LORe9fw0HDTccHHbj04oOuqfYkoXug7NRB&#13;&#10;wwckA/kZHHRc1m/xoJGNxgcdqOvyg15J9cdw0JSb8cJpkXQj3yHoyTmT39B9R8odV/VbPGe8TuNz&#13;&#10;jsHMi0oQNjgqzMCDoYZqFUFr8XMmE9MtwsREWnk1hMen59BxVb/Fc0ZpGZ9zkKYW4zPOMI/IpESP&#13;&#10;Zoof6xYbzS4oaxeDQJ/+jOOKfotnjCCsZ3y8EkHjUpcfMZnAOIuDjZT8tSEu47YWTVZoNrXTovHZ&#13;&#10;j/nqye5E0HlgjtJpLDJH6TdM3Y02j5qjYktCg2NBBNc2/al6cQ4TM22XAEvXPrxNqnzbF62X8M3L&#13;&#10;YuBF5+IZixvGV5K487ESkuMQzoXyda5Vp/2nv2w0vCP2HS77QZcU1dQuqQKXRAgwghmucgr8nDFa&#13;&#10;0xnDpwroIAwAs5nb2KzunptiaBtNao+V5PMdNWtEPCGuT4oWFW/jz1FbDEq+Fm/jT9stQtZ0kn3w&#13;&#10;9jZT+9t51f/4ga+KgA411xGnmOYTUg7HdgLn0LSdZmqoxkI9KB2Qbi2UV4SorFbfvk+A6qt28lJC&#13;&#10;w/TitOP0l+0XIeoKFRkQrbxc3wCSShoaLm3ovxCjqX6Dec9Ndmnf6S/bbUot6GdEs4bP4tQbaI9O&#13;&#10;onU+Y7PLsL+GNyScTq7JT8vaR0jxHfD3v4zVqP1R/mcT+Z/cskAlL8QmIdTncq5f5fU+woRGvCwG&#13;&#10;cywTS7suj+HS2EoHcmlBAUSgT3hZnUnWtBoqn56X6TwkUiFMYxEv02+W8LLYMufmgBkbb1HFyI5x&#13;&#10;Jf4pDBbqqxZkqlar1BdReCVZ1IFhUQY0ULn4CseZUibJ1zmDXtRy002gdX7nTeyyxm8bXlGFe+Cu&#13;&#10;aDx/i3o/pOXoMaerSX8ZdSIST9kjrnvFzjgaaowSXQonkTsU9B2jN7nfABFfzUS7GRxylvhgNBjn&#13;&#10;UdP6sS0BeECvrsUpmj9t/qRPKqXsg7e3mVpxJ6W9ZXvjB77gurWKjLggyeLtrRd/hm4SScFnhBLi&#13;&#10;ndPTWhXqQ/ORbFspUZV4PHLiC/Xk0UEcitM1pL90Dyg7qfaHHOaZwCD961DU1kpeUPZWsm3YBbx7&#13;&#10;gSYvPr/nzmEi+XzhMPglJC5nyGFUTFqsLbVUunCpHG0Jc1bADLd8oC0J1Jq2FH3FT89hdB6qLQnh&#13;&#10;YoKzN8jpN0s4TGy5SFtylQPZ0mnxKZqUc5ePsRG0pYD5Tiryxmk+EbRpODXakn/FAQVKMsLiKXqB&#13;&#10;UcPP86S2BO3o0UC0JQv9FW3pjNG4UUDJk2hLiahN6quplQRvpV5e2nqhVn81WpvvqPGkeEKLtCWn&#13;&#10;tAu0JUo3KBlHJxlRv4mSgV1F4ILQVrSllO6f0pY8WxxtaVrknzpK12JEW0q2Vsn+hLZkiebAgHKE&#13;&#10;0a5ODSM11MKKEK9SHVoKS4c3aEsB0iPcUhgvaktuMUj7Tn8ZP+fCOGWaaEup+tVkVskQbEnYJjeX&#13;&#10;WIoy1xGZtJD2/RikjE7zF7mT7hfTllSYf9GW7M5ggcERLwtizXJe1oApKi+SeJ9rBsPRukumjJRv&#13;&#10;Cd6arIiZ+0/Oy2we8DKSaeTWrAW8jKLDKjw6UD9m+KPYRNrQscOfiomdX9RCKIxjlbfwp+Gs7hoE&#13;&#10;jy11VPcm/hw1pdyHz9Tb+FPbUtzHiA6KyekZcKmZHWon1xGdUhicMB5P10f1p44+2k5//SwsKi+y&#13;&#10;rci2MIoRPQi8czk94PoSqyiCBdhL2LloK6XVAEEhBy3XLroO/+TkwOYBOdBpLCIHOvcloi11ehR7&#13;&#10;oI1zcaEYJlVv5FaBGUwjc9fMm8gmaj9A2HA08qdiG/KfGWUIPNS7Qh9ty90NJvZyv/AcaTJrcv/4&#13;&#10;fGR/GmWqTFmnwp36Kx6dgJIQWd0SUkMEpdpVHu2PVEIVMJu8nTHzN62p7TXVLWYsIxJMpGIo4bZu&#13;&#10;TfBFp/KRbgHX2JjcSh3oRAkhbNbsTnhEkzc1tyTYIPaGZaad+5A6iG6eXId5mlMYncaY5eYJ78ef&#13;&#10;2h9plzppCHq0ZHiTdCJ20Jlc4xHsa/5FlFm5RcPGRR0ZGEwkTFe/kiRWZTFp/z6qjSPXZNgXc3dj&#13;&#10;khRJSK/0zjUWLv17d/60bnMoVmjail51itXh1nP/llwpfaqpUZgetfBRnwW7O96ypncQvYjELhKD&#13;&#10;4SMWGGSlxSyQewzRnANEhVTHIJQdRWJswALGwYHAHUIOcU/OA20e4kAI01jCA8f3ZRxl4hR1Fbew&#13;&#10;RhjJtE3Qf+aWtah5uohgb9DvlXTjgPatSXtOf+lnJ29Zs7yAZAbcsmY5XS4yp92mv3SQJbesJYNw&#13;&#10;y5rVNPnlblkzCjhzy5ozsnQZToF0ObhXzMo9n7jJLWsSjw01k1vWhqxv0G9yy9ppnpTcshZRwfvz&#13;&#10;p4FGmzlo9NDG2/jT2lKcTzFQLkjwI/Y2/tS2xIKbtMYFCXCCU1SdW9Ys4w5jSszW9/78qf2mt6wN&#13;&#10;9yw9Gf+i8YuZcL8ltpqZW9aUx0pxQheg0v7TXzZaRvyEUqnhfVSnb1mzpNh40cFIPpkareEWEVM+&#13;&#10;/WIFFxLSW9YSmxdXIZqpkJyoRUUgMK27WDF7d6AI9AYllSThnDp5ErHQrgMGzF56QCqSGQSUsp7q&#13;&#10;N7llbQYDCH+2E5uHam5Zs7q581B95i1r7hvDMLAEqrllzRN7hlBNcTkzsUzdsparUHkeVBNJYmc6&#13;&#10;dcuaVz0ZgiBlVRwX/NUiqD59yxq30gvAUMkE7wBA4ADfv/bDDPij0VJaonqkdCa3rDmOext/Kl5/&#13;&#10;/S1rpzEAxd58C0uu/UC7D4ufxwDFqvl2BGWo9vUdb1mL+scxIsA33596CHJXjcox3LJ2mv9wh4Zd&#13;&#10;+swtazOqilQCUpj6RW9ZM/4XLHQpsZoi5WSRmvNeLL59wJbKFqrWJnLQWGpMu31uGlG0eL0YBcUo&#13;&#10;iB490oiCaL5YIxKnqAfmSRFRgw63CkqZaMAmaETfufiLzEM0ojNqcos3oafmn1aI8ENYyniCIVL8&#13;&#10;RREHp3Ag75FXUJPb5I5zIlgoqGbWN2IlE0nSNlv4EnwonGMcCyJs5GV1TIlMcTUlc4T72jDzOoTU&#13;&#10;5NatkuIvbvDx/vzpPEzuhlRpS4IhUqI0aAutVUa7oPgL7lZlSz048+78qVMo3Sb6LYq/uH7mQ/pT&#13;&#10;h6aygy4IoYTLX08tHmFH95Sa3FS9PtVUT1Zqci9pJ/bj03IGNbm9WvWi4i/KDnEsj1xPKYQZAy2E&#13;&#10;TATxaar4i3U2UfzFtP3zi7/YaBPFX0xv8RIvji4Uf1FgimXWZqQ4G2FxTe7T8ljTDiiPA9FzY6fR&#13;&#10;evbCToWdQtdG7DQg+WJ2yr2ZK5OFO2wXAUyO9kVqooimaj62WNDhye2LNg/1sUluwBKXu859kp06&#13;&#10;eBt5ji3hWTPlIihuYtVyYabR1eD9+dP6zYiXCXRHNK3TkrutULQyjGKnqeWxbUnYzQxHI8BLpQHc&#13;&#10;HMq9oSw+T3/qfKnpYu5WCSoc6uODtlzorBSrqXDKDbjFFBWWwig6k4bso0TWRyU18ifFQNNXVKRU&#13;&#10;mhlfzVDG4+6Qrk9JsVN87Nh23mFIspntDv7KiAq+K1MrRgUzSTV+4fSedBxlO3hJU71HAabtxXWk&#13;&#10;XfuAdmSi5gln43aMkRsxbYqRWr1Y801DCKH0Wge+fGoH89Zj7LW4/8m2MVENknNaFsljESKA5jQ2&#13;&#10;wGQ9YPIYZ+lL9+cQ0YfI+Nz4XNSJXvic8DnoxojPBal/MZ/rKhIMTfgquGU4UKwjo6P6lrwNaiNJ&#13;&#10;ay4tPTmjs3mI2himsYTR2TcLGN2xJYaiGf802UoxqzSLtQ8dn1KaZLSIC4eUwpCJozHITu4IEfMK&#13;&#10;w6B+QuBJyHePP3dBuiqX9p/+0tEYw84Tk3Aa9sA0zNJPlKvyR58I8fBuePRXM+zkuGdSPnNIN3w/&#13;&#10;bAcUijiJCrlqhjFnXpNaTzolnJMrLj3TKX7hy2p7ij1mB/ryN5RQU46C4Syy/7T39JeuhEu1A1vB&#13;&#10;PId02OtPOyuJnE+Goai4xj1whDGaKO04/aXDYNl0UwXZU/1xYl2wTnwlvQlgAbd70CsEVnmz+ACH&#13;&#10;h/fciH6U3F+IvhB9IHBE9MOBLyf6VKcz79lU9AT10yU8SYm+CGQKTE9P9HUegegHuXCBdkO+s1na&#13;&#10;HapnjIXEVitKJ9hU0I1iINFVqQEP2VhFS6x/PkaKw+kvI4G1JN0HW0sxyHqw7YY6kowJp+ghNZfb&#13;&#10;xgyLLCYgpv2nv2w04srUtkd03IAJEMGsli+uA1ATodNEbjKTKuRCpqWC4gIaoq25pzYCiRN+f+p8&#13;&#10;rFcCHE6Lt+XK7iNAkRh1ObVQIESPiQCDtGADOa4WSEjVjDCqL7Or7Q2hs1FDSztPf+kaCNSzu+gw&#13;&#10;yA7i7KiVaBzeTW8+GOpgrvOI7tcRXZ4ajfxoM3wVViLVe2y5VlkBaWgsQxHTkz3TWEZ1TAdkPzZ/&#13;&#10;9o8P1cvFEH/tT9+hIe75++fGUcI6hFy+cBThKIgoI44S0P9rOMpESDqeKaiR8BNyu2L4z5PzE50G&#13;&#10;7ERnsUSH0E+YuCPIkZs4bCco0luev/dnvx2SuVFXf+tPbTUa1l8/C0R6QRpBGkjtCGmCRWYx0sA2&#13;&#10;CfNw7oCdyESQ6LPNpPSe4g1KioPMk+MNNZNlHoI4YRpLEEcj10SWGGPOFL/LCSE3gcuyj53fFdSb&#13;&#10;UR2qGZRCsnkxRs4dsj5O2nv6y/jUKqrw3McbzswH45IL06KQxdI6BysJypQF6SZMKVhTgyGAmSrX&#13;&#10;Sc31nnAXbuKWyYdS5L0XKi1hiogiUNpx+kvXVHreWWU3v/uKUIHNvDMsWxWisPonlPb7LEhNL4Y+&#13;&#10;qjgv5AfyQ/m3EfnRknDLyU8OG3KJUWx/ZmiI5AerDZLms7D9MY+zbX8qJTtZeIxxix3L5OlvbvtL&#13;&#10;dLvFtj/XvwfoOZHDn9r+zGdpNO+Xtv3pni2z/Wnb72n7Swgvtj/TgKGNrtLM727f9pecpNJrsf0l&#13;&#10;w2BDONr+nHnPD5PY/swcr2fY+pUQJ21/S/T2I9A7ejwrAbNH9aMa8kL1herDyodCp7pcF1P9Dp+r&#13;&#10;B4RPxQlS9QuJVIn+MQPw6WVOnUcg+sH7vsD2h11NEc6B+kjzU7QzkshNoJOmP8q4qKAnpbB6cpnc&#13;&#10;BGqmP7HPL5UAcXZboB03aYxvAjX5f+ImULdA4uE/Y7R41wlO/tQkJpW6dP5j019JtvNXmf6OMOIk&#13;&#10;xJ+6y2b6I683iBcYv/y9P7Vd7W5IuQl0SdwE7g6dsSQWJD4S7m0y4yem1YQkY6az/CbSpQmtWHqE&#13;&#10;5DlYGVSSXjVHxuVrzIJmgoxWN3+F6G82PLfUjUx/6R6Y4I/J2dmFv/dnf0/JATu9pSN88F6em2gf&#13;&#10;1eYXIi9EHqAZEfkAq4uJPPboePMSCQT8UDrmoj1WB0GeQOUJ2nEJ88mpvM1DqHyYxhLLAtmrVjdl&#13;&#10;TOYdwI2k6Cp7Ngh/709tBx8wHR3DICxBqYK38ae2LSkgofr0fFvqD5iriNu8YvEx72+KJZVcLGYk&#13;&#10;gwIMCVGTxBFjFZ4+FekMHn9TYfzViNBMjcZtXubRiHmG3iXxs+YKkms/AzWKr4qVBcVS+OGRfMGp&#13;&#10;0SjH7YEmHWV6FCB1U7mEywITiEjWID8fDYeYxYqR8IdnbzHFJqrL2AOJ4slOcruYvyKKM1nbcbQq&#13;&#10;y5CDFo8WF4DDziuz69oInbRIc/w46Wj4rsw3FF8tO7fWS4fF73y7CCi3I63gcAnvKykdasw4KzSY&#13;&#10;cDSaw6bBOozY1DwunQ4qD194G39qW7IlLRkLoWmGL1Gnw3IgFOtP4RunDgsXK9V825KyU4o9MFBg&#13;&#10;Le13CiYLslMVqeqQFM8XvpNkTVp1C2oRD0ItqMZqc/JXo52cGi0nNFZpx6hLMEllTmpCKTn2eUAS&#13;&#10;TDCj3KKvKe09/aXnwcUfKs5RxzcIj96f/nNJbbwUBanIrEIvUbZ+1GnH6S87dqndKqdDDnHquibt&#13;&#10;XFdETmEaawRFsfRh4pOWy2Dk5XnKRquf+ZIIoPUsgUGULAK755zam0UHVRKkZLR20GGFNdoINPG9&#13;&#10;fRpGooaUdmIrMEUHdjsaaoAxIz7m75+ZeKbOYZE9XsQzEc+AjJF4FnBpuXgGI6BilCKOXC1rTMjF&#13;&#10;M648FYYu4llDJq5j/ZOLZzYPxDOdxhLxDLHIiOOceEYspCna3tIRwJ9KY6CasdSLxUI8yoZgPi4K&#13;&#10;EaJ9ul9KZtmldt/yalkncL6mKSpKVLdRRLlaNiHX1CyPdQ5Il+tTnORq2Ri1mvaf/tL9PHm1LHUK&#13;&#10;AljK/bGJkZMSal5EzV/NEDjKhzs77n3h++BPO2MK9hgDrKwk/eNnjA6uTIeyC3rb7uNt29ZKHFTc&#13;&#10;0jIDD3XnYknWxVBnn+fUTlIDzeJBqWymBXCdJxFh652hhSTnVhVxHH812smp0XQFQRTy7+JoJHua&#13;&#10;HEPFmUTa5X5ak3YlTGs5ZyczxzyhiB2pSIKOZJI8d9kOXom4GwAIiTGacdLVpL/0/LkwF2+rrA1x&#13;&#10;XyNEfG1sLXAfXiEaJTwXidbKiiF+xhimtP/0l43G3QhKfSvE5IChPhpV9C1rAnVLy9nHV1FNJCD7&#13;&#10;DMFFhfSwACKokgVUqFAuk1uXPhqIiBgtX/HXGRHKJVkBisIlglziAyKmzzQAyY9Klk00syVHI609&#13;&#10;Evo3tZMl1VJsNCLdEoKByczj5bBDJkSNOnVu2yQDdbmaxdxcnINOpguAQ+lE0OEUeX0nEbrNc0+M&#13;&#10;tNpfF+JbR1CBnIBchZzsJNBmGNAN6o4QV2tk0t8sGov7DIzH+Wc++6ZsXbhF1k5QuyFz2aRvrKsu&#13;&#10;JaTH5ORLAZ98Vsu8I/HAaYE38ac2Nd7P6mebEnpJXrRsFNdszZSNbOA+iuiA90w8IfG1lhlXcC+T&#13;&#10;y9Q+zXSdhthYLax32H+yWRR7chsDInwCO9yr5qkW/mrRoVWUIFLdTLSCpEtqkrK/YUu4LyPBC6I0&#13;&#10;jVaLOhjIwbLRAC0FR3IJYKw9XRUDlilbmI88ikh3pEKStDlSwC18tWy01fG74QJQ9cxB0tJnfyJS&#13;&#10;3EDJP0GqsdBoelLpLzs3ChipyZ47CjU2zuG/xu1qhhxistMjRU1TMi4x2dN+z6nR2C3T+ktKKiQG&#13;&#10;oAbDgdEzjPcJzjd1ZijKzThkdah1Ie0//aVra8gr1O1CJlBxxddGTQ4L/6oIQkh2ko/8KxKBHFXT&#13;&#10;/tNfNhpsRBcA30xjm6heauhUo3omBBm2ZJuMDKQuk0VQomKPgDm8Uc/b1wZMGuBJLHmyNm6UNZtG&#13;&#10;fLVoNGzWxi3jdz4a22esDaUiVcwLzlEBCN0gUpF075ym6B4Sc+8ZuT3ty9v409oS3q0wqNXXUpvT&#13;&#10;oG2BMSYQBZJSNaWcdXsbf2q/GF3Nyh3X2mubzt5OPmSGyFGM9huJU4fFMpGcRLiUQI6v7qSU8VKQ&#13;&#10;BmfCR7jCEiOSkicwSMP8/XAgxYYAfDBNgtLFtx3ilRJP0vBtWt7En7b/iHLaFCHJzcPexJ/alBu0&#13;&#10;dBvAwlF9jLQprjwTEKHQM23HCq/39dzsOIF4vthxrAqtCKcjO07AjuV2HNgdFsYAf1OJVC9laKny&#13;&#10;hEKiGzSw2qrFPdARicBbSntOlqG1EhSJuv0Ll6E1gRufqkzZSRy6spHrZ1qG1gqez5eQogyt6Z1S&#13;&#10;hnYodDtpU4qKe8jyVBFqo47qbfxpbUmNMMFkvrTseWVoLbt6vmAnZWgtd2q+YOc3L0Nrtkdsm8q3&#13;&#10;HJRmytAaC3spQ0tJ7W9WhtaCfeaLcKJumd1qvrjmuWVoVX+ch+pvWIbWqAax4WrmmxFBT5ehxQso&#13;&#10;1D7mQTrA4w78hy9D6zWlcdwkitVzLUPrZgen0f40ofq7l6G1CNXvWIbWTH9kwsfiG75J/tTNOqsM&#13;&#10;rasVS8rQmrWHuBk37fnA/tQJlDiclVZIQcdTCqjcbm6RkRLlmzad0imlDK1qrL/OMrRqRntRiVwl&#13;&#10;AjhGKlEAqeUqESYFctcfVYkwtYo351nElzOPc+PLFXvcjzgfX95r7+xO6kurxYj4r8SMiw3UTGbI&#13;&#10;4IGNLDKLScSZStaT8eVqHskn4stNckGMOjO+3GjIVHy5iqeT8eXmcRPz1KS2l1I1nTaGWrUd9iSP&#13;&#10;qXbU+Rndcpq2I75cu/xF4suVKFLodRRfbuEHZ8eXm4lsKr7cmOFUfLkd7tnx5a5v+x75UzmK9opy&#13;&#10;54Dur/2pzYgv78F374Sem+ErsLoXKu9UHkRUKv+3zdVhff/hdnMhxcERBxaTeblY0Ly7RIa6U9vj&#13;&#10;lwg0kNJjgcoT63esc+0RTA+7/eHPm+3dhfzx5nLHPC7FmLL+9Nf9QcUSbyL/fL/98eb2ln8Xa3ny&#13;&#10;DwHoKHUlE98//LTTJRzzx7R2z9ccPThw+Mv9XvLXL3b+x1v/Y31/db3dvbk8XF7on3888CsLi7jf&#13;&#10;/uHjYfv+JizkOLTN8vP+QSfJHxdf7m7v969p8+by+nB4eP3q1f7qenO33v9wd3O12+637w8/XG3v&#13;&#10;Xm3fv7+52rz6vN29e0Widxb+ethtrzb7/c39h5+v1w8bxpbBrv7t009+0BzB+KCD6G8tf2bL7Nh1&#13;&#10;99av/YgY8uILzgRu+bEQz4mDxgAUSr4IO//OBx3FlHODFH8NB42FdXzQgcsuPmjKKmKKUjlC6rOa&#13;&#10;edNRGsVW4rvDQVMwRsMhwD4HF0fXb4/RkVA9q4N+uLl6zf8No/lrhNHbh809+P5+u7tbH/Y/bHcf&#13;&#10;Xr3brT+Dvne3IHXWvOKrw8fd5tI6uVvUx916918fH/4ZKvGwPty8vbm9Ofw9dAc9kEndf/rp5koI&#13;&#10;o/w4Egfciw4zgXpcyD9ACryVfMNZbt5vdn/b3NLzp83fNvub/954QY9R329vbx6ETF/stof/vDlc&#13;&#10;h24hC4EmyktbFnRyQOsmdkYJ3p+2Vx/vNvcH3Z5dmMf2fn9987CHKL/e3L3dvIN7/OWdDrK+fbhe&#13;&#10;/+v23Y83X5SHyKjCLva7K2F1gYHsD7vN4epaGsgSfNa68seIoATLiO0Kx3WgM8cCqQ1JHeILCJjh&#13;&#10;r78lXsikdZph/vzUqfPHPxDwoSAqwXLgCyKarE1A9AX4BGqdA+MuwbkY4G9AlKnkV4tBR6gyIXWS&#13;&#10;FaSA/82ospzQEPoQvj68/rB7+BlcC39//iB/rfm39cP1zdWf1od1/3do9XpTbK+3t+82u9//fwAA&#13;&#10;AP//AwBQSwMECgAAAAAAAAAhAAXhDB94AAAAeAAAABQAAABkcnMvbWVkaWEvaW1hZ2UxLnBuZ4lQ&#13;&#10;TkcNChoKAAAADUlIRFIAAAABAAAAAQgGAAAAHxXEiQAAAAFzUkdCAK7OHOkAAAAEZ0FNQQAAsY8L&#13;&#10;/GEFAAAACXBIWXMAAA7DAAAOwwHHb6hkAAAADUlEQVQYV2NgYGBgAAAABQABijPjAAAAAABJRU5E&#13;&#10;rkJgglBLAwQUAAYACAAAACEATl37IeMAAAAQAQAADwAAAGRycy9kb3ducmV2LnhtbExPTWuDQBC9&#13;&#10;F/oflin01qxaGxLjGkL6cQqFJoXQ20YnKnFnxd2o+fcdT+1lePMe8+a9dD2aRvTYudqSgnAWgEDK&#13;&#10;bVFTqeD78P60AOG8pkI3llDBDR2ss/u7VCeFHegL+70vBZuQS7SCyvs2kdLlFRrtZrZFYu1sO6M9&#13;&#10;r10pi04PbG4aGQXBXBpdE3+odIvbCvPL/moUfAx62DyHb/3uct7efg4vn8ddiEo9PoyvKx6bFQiP&#13;&#10;o/+7gKkD54eMg53slQonGgXcxjMbx3NGkx7EEaPTxC2WEcgslf+LZL8A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gymvHu8rAADk+QAADgAAAAAAAAAAAAAAAAA6&#13;&#10;AgAAZHJzL2Uyb0RvYy54bWxQSwECLQAKAAAAAAAAACEABeEMH3gAAAB4AAAAFAAAAAAAAAAAAAAA&#13;&#10;AABVLgAAZHJzL21lZGlhL2ltYWdlMS5wbmdQSwECLQAUAAYACAAAACEATl37IeMAAAAQAQAADwAA&#13;&#10;AAAAAAAAAAAAAAD/LgAAZHJzL2Rvd25yZXYueG1sUEsBAi0AFAAGAAgAAAAhAKomDr68AAAAIQEA&#13;&#10;ABkAAAAAAAAAAAAAAAAADzAAAGRycy9fcmVscy9lMm9Eb2MueG1sLnJlbHNQSwUGAAAAAAYABgB8&#13;&#10;AQAAAjEAAAAA&#13;&#10;">
              <v:group id="Group 659" o:spid="_x0000_s1191" style="position:absolute;left:20376;top:36426;width:66167;height:3474" coordsize="66166,34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u4wkyQAAAOEAAAAPAAAAZHJzL2Rvd25yZXYueG1sRI9Pa8JA&#13;&#10;FMTvQr/D8gredJOK0kZXEf/hQQrVQuntkX0mwezbkF2T+O1dQfAyMAzzG2a26EwpGqpdYVlBPIxA&#13;&#10;EKdWF5wp+D1tB58gnEfWWFomBTdysJi/9WaYaNvyDzVHn4kAYZeggtz7KpHSpTkZdENbEYfsbGuD&#13;&#10;Ptg6k7rGNsBNKT+iaCINFhwWcqxolVN6OV6Ngl2L7XIUb5rD5by6/Z/G33+HmJTqv3fraZDlFISn&#13;&#10;zr8aT8ReK5iMv+DxKLwBOb8DAAD//wMAUEsBAi0AFAAGAAgAAAAhANvh9svuAAAAhQEAABMAAAAA&#13;&#10;AAAAAAAAAAAAAAAAAFtDb250ZW50X1R5cGVzXS54bWxQSwECLQAUAAYACAAAACEAWvQsW78AAAAV&#13;&#10;AQAACwAAAAAAAAAAAAAAAAAfAQAAX3JlbHMvLnJlbHNQSwECLQAUAAYACAAAACEARbuMJMkAAADh&#13;&#10;AAAADwAAAAAAAAAAAAAAAAAHAgAAZHJzL2Rvd25yZXYueG1sUEsFBgAAAAADAAMAtwAAAP0CAAAA&#13;&#10;AA==&#13;&#10;">
                <v:rect id="Rectangle 660" o:spid="_x0000_s1192" style="position:absolute;width:66166;height:27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oX5yAAAAOEAAAAPAAAAZHJzL2Rvd25yZXYueG1sRI/RSsNA&#13;&#10;EEXfBf9hGcE3uzFIsGm3pVaF6pOm/YBpdpoNzc6m2bVN/955EHwZuAz3XM58OfpOnWmIbWADj5MM&#13;&#10;FHEdbMuNgd32/eEZVEzIFrvAZOBKEZaL25s5ljZc+JvOVWqUQDiWaMCl1Jdax9qRxzgJPbH8DmHw&#13;&#10;mCQOjbYDXgTuO51nWaE9tiwLDntaO6qP1Y838PUUKH/L40vV+Kkb99vPjxMWxtzfja8zOasZqERj&#13;&#10;+m/8ITbWQFGIgxiJDejFLwAAAP//AwBQSwECLQAUAAYACAAAACEA2+H2y+4AAACFAQAAEwAAAAAA&#13;&#10;AAAAAAAAAAAAAAAAW0NvbnRlbnRfVHlwZXNdLnhtbFBLAQItABQABgAIAAAAIQBa9CxbvwAAABUB&#13;&#10;AAALAAAAAAAAAAAAAAAAAB8BAABfcmVscy8ucmVsc1BLAQItABQABgAIAAAAIQAnroX5yAAAAOEA&#13;&#10;AAAPAAAAAAAAAAAAAAAAAAcCAABkcnMvZG93bnJldi54bWxQSwUGAAAAAAMAAwC3AAAA/AIAAAAA&#13;&#10;" filled="f" stroked="f">
                  <v:textbox inset="2.53958mm,2.53958mm,2.53958mm,2.53958mm">
                    <w:txbxContent>
                      <w:p w14:paraId="74AEBF51" w14:textId="77777777" w:rsidR="00177E13" w:rsidRDefault="00177E13">
                        <w:pPr>
                          <w:spacing w:after="0" w:line="240" w:lineRule="auto"/>
                          <w:ind w:left="0" w:firstLine="0"/>
                          <w:textDirection w:val="btLr"/>
                        </w:pPr>
                      </w:p>
                    </w:txbxContent>
                  </v:textbox>
                </v:rect>
                <v:shape id="Freeform 661" o:spid="_x0000_s1193" style="position:absolute;left:626;top:1212;width:281;height:519;visibility:visible;mso-wrap-style:square;v-text-anchor:middle" coordsize="28099,518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jMiygAAAOEAAAAPAAAAZHJzL2Rvd25yZXYueG1sRI/dasJA&#13;&#10;FITvC77Dcgre1Y2tBBtdpT8GRaRQK70+zZ5ugtmzIbvG+PauUOjNwDDMN8x82dtadNT6yrGC8SgB&#13;&#10;QVw4XbFRcPjKH6YgfEDWWDsmBRfysFwM7uaYaXfmT+r2wYgIYZ+hgjKEJpPSFyVZ9CPXEMfs17UW&#13;&#10;Q7StkbrFc4TbWj4mSSotVhwXSmzoraTiuD9ZBd3z97YxZjV5eu3szybZ5euPQ67U8L5/n0V5mYEI&#13;&#10;1If/xh9ioxWk6Rhuj+IbkIsrAAAA//8DAFBLAQItABQABgAIAAAAIQDb4fbL7gAAAIUBAAATAAAA&#13;&#10;AAAAAAAAAAAAAAAAAABbQ29udGVudF9UeXBlc10ueG1sUEsBAi0AFAAGAAgAAAAhAFr0LFu/AAAA&#13;&#10;FQEAAAsAAAAAAAAAAAAAAAAAHwEAAF9yZWxzLy5yZWxzUEsBAi0AFAAGAAgAAAAhAJXCMyLKAAAA&#13;&#10;4QAAAA8AAAAAAAAAAAAAAAAABwIAAGRycy9kb3ducmV2LnhtbFBLBQYAAAAAAwADALcAAAD+AgAA&#13;&#10;AAA=&#13;&#10;" adj="-11796480,,5400" path="m28099,r,11122l19364,16832r8735,-39l28099,27547r-11916,c15269,31214,15421,34329,16631,36901v1209,2562,3657,3848,7334,3848l28099,39316r,11326l18917,51884v-6639,,-11630,-2410,-14955,-7229c648,39844,,33424,2010,25405,4020,17384,7830,10840,13449,5754l28099,xe" fillcolor="#a6a6a6" stroked="f">
                  <v:stroke joinstyle="miter"/>
                  <v:formulas/>
                  <v:path arrowok="t" o:extrusionok="f" o:connecttype="custom" textboxrect="0,0,28099,51884"/>
                  <v:textbox inset="2.53958mm,2.53958mm,2.53958mm,2.53958mm">
                    <w:txbxContent>
                      <w:p w14:paraId="50731771" w14:textId="77777777" w:rsidR="00177E13" w:rsidRDefault="00177E13">
                        <w:pPr>
                          <w:spacing w:after="0" w:line="240" w:lineRule="auto"/>
                          <w:ind w:left="0" w:firstLine="0"/>
                          <w:textDirection w:val="btLr"/>
                        </w:pPr>
                      </w:p>
                    </w:txbxContent>
                  </v:textbox>
                </v:shape>
                <v:shape id="Freeform 662" o:spid="_x0000_s1194" style="position:absolute;left:127;top:975;width:514;height:771;visibility:visible;mso-wrap-style:square;v-text-anchor:middle" coordsize="51397,77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ob47xgAAAOEAAAAPAAAAZHJzL2Rvd25yZXYueG1sRI9Ba8JA&#13;&#10;FITvgv9heUIvohs9hDS6SkgQ2mOT/oBn9pkEs29DdmvSf98VhF4GhmG+YY7n2fTiQaPrLCvYbSMQ&#13;&#10;xLXVHTcKvqvLJgHhPLLG3jIp+CUH59NyccRU24m/6FH6RgQIuxQVtN4PqZSubsmg29qBOGQ3Oxr0&#13;&#10;wY6N1CNOAW56uY+iWBrsOCy0OFDeUn0vf4yCS24yxPfb7lqY6j7pz6TP14lSb6u5OATJDiA8zf6/&#13;&#10;8UJ8aAVxvIfno/AG5OkPAAD//wMAUEsBAi0AFAAGAAgAAAAhANvh9svuAAAAhQEAABMAAAAAAAAA&#13;&#10;AAAAAAAAAAAAAFtDb250ZW50X1R5cGVzXS54bWxQSwECLQAUAAYACAAAACEAWvQsW78AAAAVAQAA&#13;&#10;CwAAAAAAAAAAAAAAAAAfAQAAX3JlbHMvLnJlbHNQSwECLQAUAAYACAAAACEA6KG+O8YAAADhAAAA&#13;&#10;DwAAAAAAAAAAAAAAAAAHAgAAZHJzL2Rvd25yZXYueG1sUEsFBgAAAAADAAMAtwAAAPoCAAAAAA==&#13;&#10;" path="m18440,l42663,,41215,6915r-4887,591l30528,25641,24555,49501,22431,61360r7116,l41777,60216r3372,-5000l51397,56759,41853,77095r-6582,-448l36166,73809,,73885,1343,67360r3791,-838l10963,48244,16935,24384,20031,7115,16516,6248,18440,xe" fillcolor="#a6a6a6" stroked="f">
                  <v:path arrowok="t" o:extrusionok="f"/>
                </v:shape>
                <v:shape id="Freeform 663" o:spid="_x0000_s1195" style="position:absolute;left:3709;top:1218;width:273;height:513;visibility:visible;mso-wrap-style:square;v-text-anchor:middle" coordsize="27326,512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ENxwAAAOEAAAAPAAAAZHJzL2Rvd25yZXYueG1sRI9Bi8Iw&#13;&#10;FITvC/sfwlvwtqYqlKUaRXcR1IusFr0+mmdbbF5KE2311xtB8DIwDPMNM5l1phJXalxpWcGgH4Eg&#13;&#10;zqwuOVeQ7pffPyCcR9ZYWSYFN3Iwm35+TDDRtuV/uu58LgKEXYIKCu/rREqXFWTQ9W1NHLKTbQz6&#13;&#10;YJtc6gbbADeVHEZRLA2WHBYKrOm3oOy8uxgF88F6QWnd3jfbXN+O+uAMbzKlel/d3zjIfAzCU+ff&#13;&#10;jRdipRXE8Qiej8IbkNMHAAAA//8DAFBLAQItABQABgAIAAAAIQDb4fbL7gAAAIUBAAATAAAAAAAA&#13;&#10;AAAAAAAAAAAAAABbQ29udGVudF9UeXBlc10ueG1sUEsBAi0AFAAGAAgAAAAhAFr0LFu/AAAAFQEA&#13;&#10;AAsAAAAAAAAAAAAAAAAAHwEAAF9yZWxzLy5yZWxzUEsBAi0AFAAGAAgAAAAhAK77MQ3HAAAA4QAA&#13;&#10;AA8AAAAAAAAAAAAAAAAABwIAAGRycy9kb3ducmV2LnhtbFBLBQYAAAAAAwADALcAAAD7AgAAAAA=&#13;&#10;" adj="-11796480,,5400" path="m27326,r,10054l22308,12027v-2144,2229,-3953,6306,-5439,12221c14221,34858,16507,40155,23698,40155r3628,-1574l27326,48906r-6523,2383c13002,51289,7410,48899,4029,44117,657,39336,,32868,2048,24695,4096,16514,7992,9932,13735,4969l27326,xe" fillcolor="#a6a6a6" stroked="f">
                  <v:stroke joinstyle="miter"/>
                  <v:formulas/>
                  <v:path arrowok="t" o:extrusionok="f" o:connecttype="custom" textboxrect="0,0,27326,51289"/>
                  <v:textbox inset="2.53958mm,2.53958mm,2.53958mm,2.53958mm">
                    <w:txbxContent>
                      <w:p w14:paraId="2B453C4C" w14:textId="77777777" w:rsidR="00177E13" w:rsidRDefault="00177E13">
                        <w:pPr>
                          <w:spacing w:after="0" w:line="240" w:lineRule="auto"/>
                          <w:ind w:left="0" w:firstLine="0"/>
                          <w:textDirection w:val="btLr"/>
                        </w:pPr>
                      </w:p>
                    </w:txbxContent>
                  </v:textbox>
                </v:shape>
                <v:shape id="Freeform 664" o:spid="_x0000_s1196" style="position:absolute;left:2817;top:1193;width:860;height:521;visibility:visible;mso-wrap-style:square;v-text-anchor:middle" coordsize="86020,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UPhygAAAOEAAAAPAAAAZHJzL2Rvd25yZXYueG1sRI9Ba8JA&#13;&#10;FITvBf/D8oReim5aSojRVaS2kEOhJPXg8ZF9JsHs25hdTfLvu4VCLwPDMN8wm91oWnGn3jWWFTwv&#13;&#10;IxDEpdUNVwqO3x+LBITzyBpby6RgIge77exhg6m2A+d0L3wlAoRdigpq77tUSlfWZNAtbUccsrPt&#13;&#10;Dfpg+0rqHocAN618iaJYGmw4LNTY0VtN5aW4GQVR4+zX05BNw+nIefy++rye80Spx/l4WAfZr0F4&#13;&#10;Gv1/4w+RaQVx/Aq/j8IbkNsfAAAA//8DAFBLAQItABQABgAIAAAAIQDb4fbL7gAAAIUBAAATAAAA&#13;&#10;AAAAAAAAAAAAAAAAAABbQ29udGVudF9UeXBlc10ueG1sUEsBAi0AFAAGAAgAAAAhAFr0LFu/AAAA&#13;&#10;FQEAAAsAAAAAAAAAAAAAAAAAHwEAAF9yZWxzLy5yZWxzUEsBAi0AFAAGAAgAAAAhAJfNQ+HKAAAA&#13;&#10;4QAAAA8AAAAAAAAAAAAAAAAABwIAAGRycy9kb3ducmV2LnhtbFBLBQYAAAAAAwADALcAAAD+AgAA&#13;&#10;AAA=&#13;&#10;" adj="-11796480,,5400" path="m44120,v5753,,9249,1772,10496,5324c60417,1772,66399,,72561,v5163,,8821,1801,10964,5411c85658,9020,86020,13688,84582,19422l81934,29994,77081,44479r5405,1337l80562,52064r-23545,l58464,45121r5220,-562l68542,28823,71104,18698v524,-2143,419,-3687,-305,-4638c70094,13116,68294,12640,65418,12640v-2867,,-5944,1067,-9211,3210l52664,29994,47824,44438r7126,825l52883,52064r-25146,l29194,45121r5220,-562l39262,28823,41834,18698v524,-2143,419,-3687,-305,-4638c40815,13116,39110,12640,36395,12640v-2705,,-5677,1076,-8934,3239l24641,25080r-1229,4886l18572,44437r7136,826l23641,52064,,52064,1343,45539r3762,-838l9992,28823r1228,-4886l14097,9011,10106,8173,12030,1981,32204,305,30785,3544c33947,1181,38395,,44120,xe" fillcolor="#a6a6a6" stroked="f">
                  <v:stroke joinstyle="miter"/>
                  <v:formulas/>
                  <v:path arrowok="t" o:extrusionok="f" o:connecttype="custom" textboxrect="0,0,86020,52064"/>
                  <v:textbox inset="2.53958mm,2.53958mm,2.53958mm,2.53958mm">
                    <w:txbxContent>
                      <w:p w14:paraId="6291C143" w14:textId="77777777" w:rsidR="00177E13" w:rsidRDefault="00177E13">
                        <w:pPr>
                          <w:spacing w:after="0" w:line="240" w:lineRule="auto"/>
                          <w:ind w:left="0" w:firstLine="0"/>
                          <w:textDirection w:val="btLr"/>
                        </w:pPr>
                      </w:p>
                    </w:txbxContent>
                  </v:textbox>
                </v:shape>
                <v:shape id="Freeform 665" o:spid="_x0000_s1197" style="position:absolute;left:2006;top:1193;width:580;height:521;visibility:visible;mso-wrap-style:square;v-text-anchor:middle" coordsize="57903,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DvXygAAAOEAAAAPAAAAZHJzL2Rvd25yZXYueG1sRI9Pa8JA&#13;&#10;FMTvQr/D8gredFPRpE1cpVoEDwWJ9eLtNfvyp82+Ddmtxm/fLRS8DAzD/IZZrgfTigv1rrGs4Gka&#13;&#10;gSAurG64UnD62E2eQTiPrLG1TApu5GC9ehgtMdX2yjldjr4SAcIuRQW1910qpStqMuimtiMOWWl7&#13;&#10;gz7YvpK6x2uAm1bOoiiWBhsOCzV2tK2p+D7+GAXJy83TeT4rDzF+5fkiyd8/q41S48fhLQvymoHw&#13;&#10;NPh74x+x1wrieAF/j8IbkKtfAAAA//8DAFBLAQItABQABgAIAAAAIQDb4fbL7gAAAIUBAAATAAAA&#13;&#10;AAAAAAAAAAAAAAAAAABbQ29udGVudF9UeXBlc10ueG1sUEsBAi0AFAAGAAgAAAAhAFr0LFu/AAAA&#13;&#10;FQEAAAsAAAAAAAAAAAAAAAAAHwEAAF9yZWxzLy5yZWxzUEsBAi0AFAAGAAgAAAAhANakO9fKAAAA&#13;&#10;4QAAAA8AAAAAAAAAAAAAAAAABwIAAGRycy9kb3ducmV2LnhtbFBLBQYAAAAAAwADALcAAAD+AgAA&#13;&#10;AAA=&#13;&#10;" adj="-11796480,,5400" path="m43958,v5486,,9296,1781,11439,5353c57550,8906,57903,13592,56455,19422l53807,29994,50873,44948r3486,868l52435,52064r-23555,l30337,45121r5220,-562l40405,28823,42977,18698v505,-2124,371,-3658,-391,-4610c41824,13126,40005,12640,37148,12640v-2867,,-6097,1096,-9687,3286l24641,25080r-1229,4886l20545,44672r5268,591l23746,52064,,52064,1343,45539r3762,-838l9992,28823r1229,-4886l14097,9011,10106,8173,12030,1981,32204,305,30813,3572c34100,1191,38481,,43958,xe" fillcolor="#a6a6a6" stroked="f">
                  <v:stroke joinstyle="miter"/>
                  <v:formulas/>
                  <v:path arrowok="t" o:extrusionok="f" o:connecttype="custom" textboxrect="0,0,57903,52064"/>
                  <v:textbox inset="2.53958mm,2.53958mm,2.53958mm,2.53958mm">
                    <w:txbxContent>
                      <w:p w14:paraId="5C31D972" w14:textId="77777777" w:rsidR="00177E13" w:rsidRDefault="00177E13">
                        <w:pPr>
                          <w:spacing w:after="0" w:line="240" w:lineRule="auto"/>
                          <w:ind w:left="0" w:firstLine="0"/>
                          <w:textDirection w:val="btLr"/>
                        </w:pPr>
                      </w:p>
                    </w:txbxContent>
                  </v:textbox>
                </v:shape>
                <v:shape id="Freeform 666" o:spid="_x0000_s1198" style="position:absolute;left:1626;top:1193;width:494;height:521;visibility:visible;mso-wrap-style:square;v-text-anchor:middle" coordsize="49368,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HY7yAAAAOEAAAAPAAAAZHJzL2Rvd25yZXYueG1sRI9Ba8JA&#13;&#10;FITvBf/D8oTe6kbBUKKriCIEKaVR6fmRfU2i2bcxu9Hk33cLBS8DwzDfMMt1b2pxp9ZVlhVMJxEI&#13;&#10;4tzqigsF59P+7R2E88gaa8ukYCAH69XoZYmJtg/O6H70hQgQdgkqKL1vEildXpJBN7ENcch+bGvQ&#13;&#10;B9sWUrf4CHBTy1kUxdJgxWGhxIa2JeXXY2cUpPNDs/u+7Oc+m30UNNw2n677Uup13O8WQTYLEJ56&#13;&#10;/2z8I1KtII5j+HsU3oBc/QIAAP//AwBQSwECLQAUAAYACAAAACEA2+H2y+4AAACFAQAAEwAAAAAA&#13;&#10;AAAAAAAAAAAAAAAAW0NvbnRlbnRfVHlwZXNdLnhtbFBLAQItABQABgAIAAAAIQBa9CxbvwAAABUB&#13;&#10;AAALAAAAAAAAAAAAAAAAAB8BAABfcmVscy8ucmVsc1BLAQItABQABgAIAAAAIQCCMHY7yAAAAOEA&#13;&#10;AAAPAAAAAAAAAAAAAAAAAAcCAABkcnMvZG93bnJldi54bWxQSwUGAAAAAAMAAwC3AAAA/AIAAAAA&#13;&#10;" adj="-11796480,,5400" path="m39548,v2581,,5858,372,9820,1115l44263,18583r-6334,l38424,12888v-610,-238,-1496,-362,-2648,-362c34623,12526,33433,12840,32204,13478v-1229,629,-2962,1915,-5220,3848l24641,25080r-1229,4886l20536,44672r6925,838l25451,52064,,52064,1343,45539r3762,-838l9992,28823r1228,-4886l14097,9011,10106,8173,12030,1981,32204,305,29689,4820v-352,-647,562,-1610,2744,-2895c34604,639,36976,,39548,xe" fillcolor="#a6a6a6" stroked="f">
                  <v:stroke joinstyle="miter"/>
                  <v:formulas/>
                  <v:path arrowok="t" o:extrusionok="f" o:connecttype="custom" textboxrect="0,0,49368,52064"/>
                  <v:textbox inset="2.53958mm,2.53958mm,2.53958mm,2.53958mm">
                    <w:txbxContent>
                      <w:p w14:paraId="7CFF8C56" w14:textId="77777777" w:rsidR="00177E13" w:rsidRDefault="00177E13">
                        <w:pPr>
                          <w:spacing w:after="0" w:line="240" w:lineRule="auto"/>
                          <w:ind w:left="0" w:firstLine="0"/>
                          <w:textDirection w:val="btLr"/>
                        </w:pPr>
                      </w:p>
                    </w:txbxContent>
                  </v:textbox>
                </v:shape>
                <v:shape id="Freeform 667" o:spid="_x0000_s1199" style="position:absolute;left:1355;top:1193;width:267;height:532;visibility:visible;mso-wrap-style:square;v-text-anchor:middle" coordsize="26691,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jldNxgAAAOEAAAAPAAAAZHJzL2Rvd25yZXYueG1sRI/RisIw&#13;&#10;FETfF/yHcAXf1rQLVqlGEcVFfFns7gdckmtTbG5KE7X79xtB2JeBYZgzzGozuFbcqQ+NZwX5NANB&#13;&#10;rL1puFbw8314X4AIEdlg65kU/FKAzXr0tsLS+Aef6V7FWiQIhxIV2Bi7UsqgLTkMU98Rp+zie4cx&#13;&#10;2b6WpsdHgrtWfmRZIR02nBYsdrSzpK/VzSmYV7k+LL6yk6OZbc63ff6pba7UZDzsl0m2SxCRhvjf&#13;&#10;eCGORkFRzOH5KL0Buf4DAAD//wMAUEsBAi0AFAAGAAgAAAAhANvh9svuAAAAhQEAABMAAAAAAAAA&#13;&#10;AAAAAAAAAAAAAFtDb250ZW50X1R5cGVzXS54bWxQSwECLQAUAAYACAAAACEAWvQsW78AAAAVAQAA&#13;&#10;CwAAAAAAAAAAAAAAAAAfAQAAX3JlbHMvLnJlbHNQSwECLQAUAAYACAAAACEAtI5XTcYAAADhAAAA&#13;&#10;DwAAAAAAAAAAAAAAAAAHAgAAZHJzL2Rvd25yZXYueG1sUEsFBgAAAAADAAMAtwAAAPoCAAAAAA==&#13;&#10;" adj="-11796480,,5400" path="m6727,v7115,,12334,1629,15687,4877c25758,8116,26691,12745,25205,18745l22167,29994,19376,44787r3934,867l21405,51845,2097,53216,3412,50168,,51162,,41308,5784,38586,8155,30633,,32660,,21310,11451,19031r391,-1457c12375,15364,12232,13745,11394,12726,10575,11678,8746,11164,5917,11164l,12583,,552,6727,xe" fillcolor="#a6a6a6" stroked="f">
                  <v:stroke joinstyle="miter"/>
                  <v:formulas/>
                  <v:path arrowok="t" o:extrusionok="f" o:connecttype="custom" textboxrect="0,0,26691,53216"/>
                  <v:textbox inset="2.53958mm,2.53958mm,2.53958mm,2.53958mm">
                    <w:txbxContent>
                      <w:p w14:paraId="0B63EAC1" w14:textId="77777777" w:rsidR="00177E13" w:rsidRDefault="00177E13">
                        <w:pPr>
                          <w:spacing w:after="0" w:line="240" w:lineRule="auto"/>
                          <w:ind w:left="0" w:firstLine="0"/>
                          <w:textDirection w:val="btLr"/>
                        </w:pPr>
                      </w:p>
                    </w:txbxContent>
                  </v:textbox>
                </v:shape>
                <v:shape id="Freeform 668" o:spid="_x0000_s1200" style="position:absolute;left:4228;top:1193;width:494;height:521;visibility:visible;mso-wrap-style:square;v-text-anchor:middle" coordsize="49368,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40fSyAAAAOEAAAAPAAAAZHJzL2Rvd25yZXYueG1sRI9Na8JA&#13;&#10;EIbvBf/DMoK3ulEwlOgqoggiIvWDnofsNEmbnY3ZVeO/dw6FXgZehveZeWaLztXqTm2oPBsYDRNQ&#13;&#10;xLm3FRcGLufN+weoEJEt1p7JwJMCLOa9txlm1j/4SPdTLJRAOGRooIyxybQOeUkOw9A3xLL79q3D&#13;&#10;KLEttG3xIXBX63GSpNphxXKhxIZWJeW/p5szsJ3smvXXz2YSj+N9Qc/r8hBun8YM+t16KmM5BRWp&#13;&#10;i/+NP8TWGkhTeVmMxAb0/AUAAP//AwBQSwECLQAUAAYACAAAACEA2+H2y+4AAACFAQAAEwAAAAAA&#13;&#10;AAAAAAAAAAAAAAAAW0NvbnRlbnRfVHlwZXNdLnhtbFBLAQItABQABgAIAAAAIQBa9CxbvwAAABUB&#13;&#10;AAALAAAAAAAAAAAAAAAAAB8BAABfcmVscy8ucmVsc1BLAQItABQABgAIAAAAIQCc40fSyAAAAOEA&#13;&#10;AAAPAAAAAAAAAAAAAAAAAAcCAABkcnMvZG93bnJldi54bWxQSwUGAAAAAAMAAwC3AAAA/AIAAAAA&#13;&#10;" adj="-11796480,,5400" path="m39548,v2581,,5858,372,9820,1115l44263,18583r-6334,l38433,12888v-619,-238,-1505,-362,-2657,-362c34623,12526,33433,12840,32204,13478v-1229,629,-2962,1915,-5220,3848l24641,25080r-1229,4886l20545,44672r6916,838l25451,52064,,52064,1343,45539r3772,-838l9992,28823r1228,-4886l14097,9011,10106,8173,12030,1981,32204,305,29699,4820v-352,-647,552,-1610,2734,-2895c34604,639,36976,,39548,xe" fillcolor="#a6a6a6" stroked="f">
                  <v:stroke joinstyle="miter"/>
                  <v:formulas/>
                  <v:path arrowok="t" o:extrusionok="f" o:connecttype="custom" textboxrect="0,0,49368,52064"/>
                  <v:textbox inset="2.53958mm,2.53958mm,2.53958mm,2.53958mm">
                    <w:txbxContent>
                      <w:p w14:paraId="73755F7D" w14:textId="77777777" w:rsidR="00177E13" w:rsidRDefault="00177E13">
                        <w:pPr>
                          <w:spacing w:after="0" w:line="240" w:lineRule="auto"/>
                          <w:ind w:left="0" w:firstLine="0"/>
                          <w:textDirection w:val="btLr"/>
                        </w:pPr>
                      </w:p>
                    </w:txbxContent>
                  </v:textbox>
                </v:shape>
                <v:shape id="Freeform 669" o:spid="_x0000_s1201" style="position:absolute;left:3982;top:1193;width:276;height:514;visibility:visible;mso-wrap-style:square;v-text-anchor:middle" coordsize="27547,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XgNlygAAAOEAAAAPAAAAZHJzL2Rvd25yZXYueG1sRI9Ba8JA&#13;&#10;FITvhf6H5RW81ZdaCTa6ilSqtjdjKfT2yD6TYPZtyK4a/fXdQqGXgWGYb5jZoreNOnPnaycanoYJ&#13;&#10;KJbCmVpKDZ/7t8cJKB9IDDVOWMOVPSzm93czyoy7yI7PeShVhIjPSEMVQpsh+qJiS37oWpaYHVxn&#13;&#10;KUTblWg6ukS4bXCUJClaqiUuVNTya8XFMT9ZDV/j2/V4WH/vd/jx/rzBW4n5ZKn14KFfTaMsp6AC&#13;&#10;9+G/8YfYGg1p+gK/j+IbwPkPAAAA//8DAFBLAQItABQABgAIAAAAIQDb4fbL7gAAAIUBAAATAAAA&#13;&#10;AAAAAAAAAAAAAAAAAABbQ29udGVudF9UeXBlc10ueG1sUEsBAi0AFAAGAAgAAAAhAFr0LFu/AAAA&#13;&#10;FQEAAAsAAAAAAAAAAAAAAAAAHwEAAF9yZWxzLy5yZWxzUEsBAi0AFAAGAAgAAAAhAFFeA2XKAAAA&#13;&#10;4QAAAA8AAAAAAAAAAAAAAAAABwIAAGRycy9kb3ducmV2LnhtbFBLBQYAAAAAAwADALcAAAD+AgAA&#13;&#10;AAA=&#13;&#10;" adj="-11796480,,5400" path="m6783,v7829,,13420,2363,16773,7087c26900,11792,27547,18279,25480,26537,23432,34776,19537,41377,13793,46349l,51386,,41060,5017,38883c7357,36381,9154,32628,10412,27623,13145,16650,10840,11164,3487,11164l,12534,,2480,6783,xe" fillcolor="#a6a6a6" stroked="f">
                  <v:stroke joinstyle="miter"/>
                  <v:formulas/>
                  <v:path arrowok="t" o:extrusionok="f" o:connecttype="custom" textboxrect="0,0,27547,51386"/>
                  <v:textbox inset="2.53958mm,2.53958mm,2.53958mm,2.53958mm">
                    <w:txbxContent>
                      <w:p w14:paraId="58CF34C4" w14:textId="77777777" w:rsidR="00177E13" w:rsidRDefault="00177E13">
                        <w:pPr>
                          <w:spacing w:after="0" w:line="240" w:lineRule="auto"/>
                          <w:ind w:left="0" w:firstLine="0"/>
                          <w:textDirection w:val="btLr"/>
                        </w:pPr>
                      </w:p>
                    </w:txbxContent>
                  </v:textbox>
                </v:shape>
                <v:shape id="Freeform 670" o:spid="_x0000_s1202" style="position:absolute;left:5596;top:1193;width:266;height:532;visibility:visible;mso-wrap-style:square;v-text-anchor:middle" coordsize="26687,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bnMyQAAAOEAAAAPAAAAZHJzL2Rvd25yZXYueG1sRI/RasJA&#13;&#10;EEXfC/2HZQp9qxt90BJdRZRQtVBa2w8YsuMmmJ2N2TXGv+88FPoycBnuuZzFavCN6qmLdWAD41EG&#13;&#10;irgMtmZn4Oe7eHkFFROyxSYwGbhThNXy8WGBuQ03/qL+mJwSCMccDVQptbnWsazIYxyFllh+p9B5&#13;&#10;TBI7p22HN4H7Rk+ybKo91iwLFba0qag8H6/ewMVt79ddMX532eFz83Eo1v3+zRnz/DRs53LWc1CJ&#13;&#10;hvTf+EPsrIHpTBzESGxAL38BAAD//wMAUEsBAi0AFAAGAAgAAAAhANvh9svuAAAAhQEAABMAAAAA&#13;&#10;AAAAAAAAAAAAAAAAAFtDb250ZW50X1R5cGVzXS54bWxQSwECLQAUAAYACAAAACEAWvQsW78AAAAV&#13;&#10;AQAACwAAAAAAAAAAAAAAAAAfAQAAX3JlbHMvLnJlbHNQSwECLQAUAAYACAAAACEA0325zMkAAADh&#13;&#10;AAAADwAAAAAAAAAAAAAAAAAHAgAAZHJzL2Rvd25yZXYueG1sUEsFBgAAAAADAAMAtwAAAP0CAAAA&#13;&#10;AA==&#13;&#10;" adj="-11796480,,5400" path="m6732,v7106,,12335,1629,15679,4877c25763,8116,26687,12745,25201,18745l22163,29994,19372,44787r3934,867l21411,51845,2094,53216,3408,50168,,51160,,41310,5780,38586,8152,30633,,32659,,21310,11447,19031r391,-1457c12381,15364,12228,13745,11390,12726,10571,11678,8752,11164,5923,11164l,12583,,552,6732,xe" fillcolor="#a6a6a6" stroked="f">
                  <v:stroke joinstyle="miter"/>
                  <v:formulas/>
                  <v:path arrowok="t" o:extrusionok="f" o:connecttype="custom" textboxrect="0,0,26687,53216"/>
                  <v:textbox inset="2.53958mm,2.53958mm,2.53958mm,2.53958mm">
                    <w:txbxContent>
                      <w:p w14:paraId="406D23F5" w14:textId="77777777" w:rsidR="00177E13" w:rsidRDefault="00177E13">
                        <w:pPr>
                          <w:spacing w:after="0" w:line="240" w:lineRule="auto"/>
                          <w:ind w:left="0" w:firstLine="0"/>
                          <w:textDirection w:val="btLr"/>
                        </w:pPr>
                      </w:p>
                    </w:txbxContent>
                  </v:textbox>
                </v:shape>
                <v:shape id="Freeform 671" o:spid="_x0000_s1203" style="position:absolute;left:5915;top:1096;width:363;height:635;visibility:visible;mso-wrap-style:square;v-text-anchor:middle" coordsize="36224,634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r/4exgAAAOEAAAAPAAAAZHJzL2Rvd25yZXYueG1sRI/RisIw&#13;&#10;FETfF/yHcAVfFk1V0LUaRSyC7JO6fsCluabF5qY2sda/NwsL+zIwDHOGWW06W4mWGl86VjAeJSCI&#13;&#10;c6dLNgouP/vhFwgfkDVWjknBizxs1r2PFabaPflE7TkYESHsU1RQhFCnUvq8IIt+5GrimF1dYzFE&#13;&#10;2xipG3xGuK3kJElm0mLJcaHAmnYF5bfzwyrw2eX4+VhMT996LpN7Zo9oWqPUoN9lyyjbJYhAXfhv&#13;&#10;/CEOWsFsPobfR/ENyPUbAAD//wMAUEsBAi0AFAAGAAgAAAAhANvh9svuAAAAhQEAABMAAAAAAAAA&#13;&#10;AAAAAAAAAAAAAFtDb250ZW50X1R5cGVzXS54bWxQSwECLQAUAAYACAAAACEAWvQsW78AAAAVAQAA&#13;&#10;CwAAAAAAAAAAAAAAAAAfAQAAX3JlbHMvLnJlbHNQSwECLQAUAAYACAAAACEAPK/+HsYAAADhAAAA&#13;&#10;DwAAAAAAAAAAAAAAAAAHAgAAZHJzL2Rvd25yZXYueG1sUEsFBgAAAAADAAMAtwAAAPoCAAAAAA==&#13;&#10;" adj="-11796480,,5400" path="m20517,r5800,l24165,11440r12059,l32737,21041r-10887,419l15821,45491v-1057,4334,-1438,6848,-1143,7554c14992,53740,16402,54083,18898,54083r7143,l25289,59854v-4344,2420,-8925,3630,-13764,3630c6687,63484,3438,62093,1762,59303,105,56493,,52225,1457,46491l7982,21907r-5972,248l4048,13982r7058,-2209l20517,xe" fillcolor="#a6a6a6" stroked="f">
                  <v:stroke joinstyle="miter"/>
                  <v:formulas/>
                  <v:path arrowok="t" o:extrusionok="f" o:connecttype="custom" textboxrect="0,0,36224,63484"/>
                  <v:textbox inset="2.53958mm,2.53958mm,2.53958mm,2.53958mm">
                    <w:txbxContent>
                      <w:p w14:paraId="1DE4F1D5" w14:textId="77777777" w:rsidR="00177E13" w:rsidRDefault="00177E13">
                        <w:pPr>
                          <w:spacing w:after="0" w:line="240" w:lineRule="auto"/>
                          <w:ind w:left="0" w:firstLine="0"/>
                          <w:textDirection w:val="btLr"/>
                        </w:pPr>
                      </w:p>
                    </w:txbxContent>
                  </v:textbox>
                </v:shape>
                <v:rect id="Rectangle 672" o:spid="_x0000_s1204" style="position:absolute;top:804;width:636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G8XjyQAAAOEAAAAPAAAAZHJzL2Rvd25yZXYueG1sRI9Ba8JA&#13;&#10;FITvgv9heUJvutGD1egqohZzbJNC6u2RfSbB7NuQ3Zq0v75bKPQyMAzzDbPdD6YRD+pcbVnBfBaB&#13;&#10;IC6srrlU8J69TFcgnEfW2FgmBV/kYL8bj7YYa9vzGz1SX4oAYRejgsr7NpbSFRUZdDPbEofsZjuD&#13;&#10;PtiulLrDPsBNIxdRtJQGaw4LFbZ0rKi4p59GwWXVHj4S+92Xzfl6yV/z9Slbe6WeJsNpE+SwAeFp&#13;&#10;8P+NP0SiFSyfF/D7KLwBufsBAAD//wMAUEsBAi0AFAAGAAgAAAAhANvh9svuAAAAhQEAABMAAAAA&#13;&#10;AAAAAAAAAAAAAAAAAFtDb250ZW50X1R5cGVzXS54bWxQSwECLQAUAAYACAAAACEAWvQsW78AAAAV&#13;&#10;AQAACwAAAAAAAAAAAAAAAAAfAQAAX3JlbHMvLnJlbHNQSwECLQAUAAYACAAAACEAlhvF48kAAADh&#13;&#10;AAAADwAAAAAAAAAAAAAAAAAHAgAAZHJzL2Rvd25yZXYueG1sUEsFBgAAAAADAAMAtwAAAP0CAAAA&#13;&#10;AA==&#13;&#10;" filled="f" stroked="f">
                  <v:textbox inset="0,0,0,0">
                    <w:txbxContent>
                      <w:p w14:paraId="68FAF16A" w14:textId="77777777" w:rsidR="00177E13" w:rsidRDefault="001E5FE3">
                        <w:pPr>
                          <w:spacing w:after="160" w:line="258" w:lineRule="auto"/>
                          <w:ind w:left="0" w:firstLine="0"/>
                          <w:textDirection w:val="btLr"/>
                        </w:pPr>
                        <w:r>
                          <w:rPr>
                            <w:rFonts w:ascii="Calibri" w:eastAsia="Calibri" w:hAnsi="Calibri" w:cs="Calibri"/>
                            <w:color w:val="000000"/>
                            <w:sz w:val="19"/>
                          </w:rPr>
                          <w:t>Learn mor</w:t>
                        </w:r>
                      </w:p>
                    </w:txbxContent>
                  </v:textbox>
                </v:rect>
                <v:rect id="Rectangle 673" o:spid="_x0000_s1205" style="position:absolute;left:4494;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V2B4yQAAAOEAAAAPAAAAZHJzL2Rvd25yZXYueG1sRI9Li8JA&#13;&#10;EITvC/6HoYW9rZNV8BEdRXygRx8Lrrcm0yZhMz0hM2uiv94RBC8FRVFfUZNZYwpxpcrllhV8dyIQ&#13;&#10;xInVOacKfo7rryEI55E1FpZJwY0czKatjwnG2ta8p+vBpyJA2MWoIPO+jKV0SUYGXceWxCG72Mqg&#13;&#10;D7ZKpa6wDnBTyG4U9aXBnMNChiUtMkr+Dv9GwWZYzn+39l6nxeq8Oe1Oo+Vx5JX6bDfLcZD5GISn&#13;&#10;xr8bL8RWK+gPevB8FN6AnD4AAAD//wMAUEsBAi0AFAAGAAgAAAAhANvh9svuAAAAhQEAABMAAAAA&#13;&#10;AAAAAAAAAAAAAAAAAFtDb250ZW50X1R5cGVzXS54bWxQSwECLQAUAAYACAAAACEAWvQsW78AAAAV&#13;&#10;AQAACwAAAAAAAAAAAAAAAAAfAQAAX3JlbHMvLnJlbHNQSwECLQAUAAYACAAAACEA+VdgeMkAAADh&#13;&#10;AAAADwAAAAAAAAAAAAAAAAAHAgAAZHJzL2Rvd25yZXYueG1sUEsFBgAAAAADAAMAtwAAAP0CAAAA&#13;&#10;AA==&#13;&#10;" filled="f" stroked="f">
                  <v:textbox inset="0,0,0,0">
                    <w:txbxContent>
                      <w:p w14:paraId="3E48E93D" w14:textId="77777777" w:rsidR="00177E13" w:rsidRDefault="001E5FE3">
                        <w:pPr>
                          <w:spacing w:after="160" w:line="258" w:lineRule="auto"/>
                          <w:ind w:left="0" w:firstLine="0"/>
                          <w:textDirection w:val="btLr"/>
                        </w:pPr>
                        <w:r>
                          <w:rPr>
                            <w:rFonts w:ascii="Calibri" w:eastAsia="Calibri" w:hAnsi="Calibri" w:cs="Calibri"/>
                            <w:strike/>
                            <w:color w:val="000000"/>
                            <w:sz w:val="19"/>
                          </w:rPr>
                          <w:t>e</w:t>
                        </w:r>
                      </w:p>
                    </w:txbxContent>
                  </v:textbox>
                </v:rect>
                <v:rect id="Rectangle 674" o:spid="_x0000_s1206" style="position:absolute;left:5002;top:804;width:177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vvgMyQAAAOEAAAAPAAAAZHJzL2Rvd25yZXYueG1sRI9Li8JA&#13;&#10;EITvC/6HoYW9rZMV8REdRXygRx8Lrrcm0yZhMz0hM2uiv94RBC8FRVFfUZNZYwpxpcrllhV8dyIQ&#13;&#10;xInVOacKfo7rryEI55E1FpZJwY0czKatjwnG2ta8p+vBpyJA2MWoIPO+jKV0SUYGXceWxCG72Mqg&#13;&#10;D7ZKpa6wDnBTyG4U9aXBnMNChiUtMkr+Dv9GwWZYzn+39l6nxeq8Oe1Oo+Vx5JX6bDfLcZD5GISn&#13;&#10;xr8bL8RWK+gPevB8FN6AnD4AAAD//wMAUEsBAi0AFAAGAAgAAAAhANvh9svuAAAAhQEAABMAAAAA&#13;&#10;AAAAAAAAAAAAAAAAAFtDb250ZW50X1R5cGVzXS54bWxQSwECLQAUAAYACAAAACEAWvQsW78AAAAV&#13;&#10;AQAACwAAAAAAAAAAAAAAAAAfAQAAX3JlbHMvLnJlbHNQSwECLQAUAAYACAAAACEAdr74DMkAAADh&#13;&#10;AAAADwAAAAAAAAAAAAAAAAAHAgAAZHJzL2Rvd25yZXYueG1sUEsFBgAAAAADAAMAtwAAAP0CAAAA&#13;&#10;AA==&#13;&#10;" filled="f" stroked="f">
                  <v:textbox inset="0,0,0,0">
                    <w:txbxContent>
                      <w:p w14:paraId="464D1C54"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at</w:t>
                        </w:r>
                      </w:p>
                    </w:txbxContent>
                  </v:textbox>
                </v:rect>
                <v:rect id="Rectangle 675" o:spid="_x0000_s1207" style="position:absolute;left:5876;top:658;width:660;height:26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8l2XyQAAAOEAAAAPAAAAZHJzL2Rvd25yZXYueG1sRI9Li8JA&#13;&#10;EITvC/6HoYW9rZMVfEVHER/o0ceC663JtEnYTE/IzJror3cEwUtBUdRX1GTWmEJcqXK5ZQXfnQgE&#13;&#10;cWJ1zqmCn+P6awjCeWSNhWVScCMHs2nrY4KxtjXv6XrwqQgQdjEqyLwvYyldkpFB17ElccgutjLo&#13;&#10;g61SqSusA9wUshtFfWkw57CQYUmLjJK/w79RsBmW89+tvddpsTpvTrvTaHkceaU+281yHGQ+BuGp&#13;&#10;8e/GC7HVCvqDHjwfhTcgpw8AAAD//wMAUEsBAi0AFAAGAAgAAAAhANvh9svuAAAAhQEAABMAAAAA&#13;&#10;AAAAAAAAAAAAAAAAAFtDb250ZW50X1R5cGVzXS54bWxQSwECLQAUAAYACAAAACEAWvQsW78AAAAV&#13;&#10;AQAACwAAAAAAAAAAAAAAAAAfAQAAX3JlbHMvLnJlbHNQSwECLQAUAAYACAAAACEAGfJdl8kAAADh&#13;&#10;AAAADwAAAAAAAAAAAAAAAAAHAgAAZHJzL2Rvd25yZXYueG1sUEsFBgAAAAADAAMAtwAAAP0CAAAA&#13;&#10;AA==&#13;&#10;" filled="f" stroked="f">
                  <v:textbox inset="0,0,0,0">
                    <w:txbxContent>
                      <w:p w14:paraId="4000CBC8"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v:textbox>
                </v:rect>
                <v:rect id="Rectangle 676" o:spid="_x0000_s1208" style="position:absolute;left:6108;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IMPgyQAAAOEAAAAPAAAAZHJzL2Rvd25yZXYueG1sRI9Ba8JA&#13;&#10;FITvBf/D8oTe6sYeUo1ugmiLHltTiN4e2WcSzL4N2a1J++u7BaGXgWGYb5h1NppW3Kh3jWUF81kE&#13;&#10;gri0uuFKwWf+9rQA4TyyxtYyKfgmB1k6eVhjou3AH3Q7+koECLsEFdTed4mUrqzJoJvZjjhkF9sb&#13;&#10;9MH2ldQ9DgFuWvkcRbE02HBYqLGjbU3l9fhlFOwX3eZ0sD9D1b6e98V7sdzlS6/U43TcrYJsViA8&#13;&#10;jf6/cUcctIL4JYa/R+ENyPQXAAD//wMAUEsBAi0AFAAGAAgAAAAhANvh9svuAAAAhQEAABMAAAAA&#13;&#10;AAAAAAAAAAAAAAAAAFtDb250ZW50X1R5cGVzXS54bWxQSwECLQAUAAYACAAAACEAWvQsW78AAAAV&#13;&#10;AQAACwAAAAAAAAAAAAAAAAAfAQAAX3JlbHMvLnJlbHNQSwECLQAUAAYACAAAACEA6SDD4MkAAADh&#13;&#10;AAAADwAAAAAAAAAAAAAAAAAHAgAAZHJzL2Rvd25yZXYueG1sUEsFBgAAAAADAAMAtwAAAP0CAAAA&#13;&#10;AA==&#13;&#10;" filled="f" stroked="f">
                  <v:textbox inset="0,0,0,0">
                    <w:txbxContent>
                      <w:p w14:paraId="1DF7223A"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rect id="Rectangle 677" o:spid="_x0000_s1209" style="position:absolute;left:6388;top:541;width:0;height:29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GZ7ygAAAOEAAAAPAAAAZHJzL2Rvd25yZXYueG1sRI9Pa8JA&#13;&#10;FMTvgt9heYI33dSDf6JrCFrRY2sKqbdH9pmEZt+G7Nak/fTdQqGXgWGY3zC7ZDCNeFDnassKnuYR&#13;&#10;COLC6ppLBW/ZabYG4TyyxsYyKfgiB8l+PNphrG3Pr/S4+lIECLsYFVTet7GUrqjIoJvbljhkd9sZ&#13;&#10;9MF2pdQd9gFuGrmIoqU0WHNYqLClQ0XFx/XTKDiv2/T9Yr/7snm+nfOXfHPMNl6p6WQ4boOkWxCe&#13;&#10;Bv/f+ENctILlagW/j8IbkPsfAAAA//8DAFBLAQItABQABgAIAAAAIQDb4fbL7gAAAIUBAAATAAAA&#13;&#10;AAAAAAAAAAAAAAAAAABbQ29udGVudF9UeXBlc10ueG1sUEsBAi0AFAAGAAgAAAAhAFr0LFu/AAAA&#13;&#10;FQEAAAsAAAAAAAAAAAAAAAAAHwEAAF9yZWxzLy5yZWxzUEsBAi0AFAAGAAgAAAAhAIZsZnvKAAAA&#13;&#10;4QAAAA8AAAAAAAAAAAAAAAAABwIAAGRycy9kb3ducmV2LnhtbFBLBQYAAAAAAwADALcAAAD+AgAA&#13;&#10;AAA=&#13;&#10;" filled="f" stroked="f">
                  <v:textbox inset="0,0,0,0">
                    <w:txbxContent>
                      <w:p w14:paraId="7C499FD5"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v:textbox>
                </v:rect>
                <v:shape id="Freeform 678" o:spid="_x0000_s1210" style="position:absolute;left:6452;top:1406;width:237;height:325;visibility:visible;mso-wrap-style:square;v-text-anchor:middle" coordsize="23662,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QNWyAAAAOEAAAAPAAAAZHJzL2Rvd25yZXYueG1sRI/BasJA&#13;&#10;EIbvhb7DMgVvddOCtkRXKa2iHgpt2gcYsmMSzM6G3TVGn945CF4Gfob/m/nmy8G1qqcQG88GXsYZ&#13;&#10;KOLS24YrA/9/6+d3UDEhW2w9k4EzRVguHh/mmFt/4l/qi1QpgXDM0UCdUpdrHcuaHMax74hlt/fB&#13;&#10;YZIYKm0DngTuWv2aZVPtsGG5UGNHnzWVh+LoDBTD96H8KXYbnFzcJOPQ71fcGzN6Gr5mMj5moBIN&#13;&#10;6d64IbbWwPRNXhYjsQG9uAIAAP//AwBQSwECLQAUAAYACAAAACEA2+H2y+4AAACFAQAAEwAAAAAA&#13;&#10;AAAAAAAAAAAAAAAAW0NvbnRlbnRfVHlwZXNdLnhtbFBLAQItABQABgAIAAAAIQBa9CxbvwAAABUB&#13;&#10;AAALAAAAAAAAAAAAAAAAAB8BAABfcmVscy8ucmVsc1BLAQItABQABgAIAAAAIQATKQNWyAAAAOEA&#13;&#10;AAAPAAAAAAAAAAAAAAAAAAcCAABkcnMvZG93bnJldi54bWxQSwUGAAAAAAMAAwC3AAAA/AIAAAAA&#13;&#10;" adj="-11796480,,5400" path="m23662,r,11353l19898,12285v-2382,991,-3772,2277,-4182,3877c15326,17762,15488,19029,16221,19962v743,915,2286,1362,4629,1362l23662,20003r,9849l14707,32459v-5258,,-9144,-1552,-11630,-4658c600,24677,,20534,1286,15380,2591,10228,5629,6465,10411,4084,12811,2884,16069,1753,20185,692l23662,xe" fillcolor="#7f7f7f" stroked="f">
                  <v:stroke joinstyle="miter"/>
                  <v:formulas/>
                  <v:path arrowok="t" o:extrusionok="f" o:connecttype="custom" textboxrect="0,0,23662,32459"/>
                  <v:textbox inset="2.53958mm,2.53958mm,2.53958mm,2.53958mm">
                    <w:txbxContent>
                      <w:p w14:paraId="35D523E5" w14:textId="77777777" w:rsidR="00177E13" w:rsidRDefault="00177E13">
                        <w:pPr>
                          <w:spacing w:after="0" w:line="240" w:lineRule="auto"/>
                          <w:ind w:left="0" w:firstLine="0"/>
                          <w:textDirection w:val="btLr"/>
                        </w:pPr>
                      </w:p>
                    </w:txbxContent>
                  </v:textbox>
                </v:shape>
                <v:shape id="Freeform 679" o:spid="_x0000_s1211" style="position:absolute;left:6991;top:1222;width:265;height:509;visibility:visible;mso-wrap-style:square;v-text-anchor:middle" coordsize="26551,5092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gxNyAAAAOEAAAAPAAAAZHJzL2Rvd25yZXYueG1sRI/NasMw&#13;&#10;EITvhbyD2EJvjdwcVMeJEkJC/6AJ1M0DLNbGMrFWxlIT9e2rQqGXgWGYb5jlOrleXGgMnWcND9MC&#13;&#10;BHHjTcethuPn030JIkRkg71n0vBNAdaryc0SK+Ov/EGXOrYiQzhUqMHGOFRShsaSwzD1A3HOTn50&#13;&#10;GLMdW2lGvGa46+WsKJR02HFesDjQ1lJzrr+chsNZvb2farUvn1Wapd4F+7Irtb67TbtFls0CRKQU&#13;&#10;/xt/iFejQT3O4fdRfgNy9QMAAP//AwBQSwECLQAUAAYACAAAACEA2+H2y+4AAACFAQAAEwAAAAAA&#13;&#10;AAAAAAAAAAAAAAAAW0NvbnRlbnRfVHlwZXNdLnhtbFBLAQItABQABgAIAAAAIQBa9CxbvwAAABUB&#13;&#10;AAALAAAAAAAAAAAAAAAAAB8BAABfcmVscy8ucmVsc1BLAQItABQABgAIAAAAIQBpfgxNyAAAAOEA&#13;&#10;AAAPAAAAAAAAAAAAAAAAAAcCAABkcnMvZG93bnJldi54bWxQSwUGAAAAAAMAAwC3AAAA/AIAAAAA&#13;&#10;" adj="-11796480,,5400" path="m26551,r,10217l22403,11809v-2401,2401,-4296,6382,-5687,11945c15316,29316,15116,33383,16097,35946v991,2572,2763,3848,5334,3848l26551,37470r,10281l15545,50929v-5639,,-9811,-2525,-12507,-7592c362,38260,,31783,1953,23887,3924,16001,7830,9581,13668,4608l26551,xe" fillcolor="#7f7f7f" stroked="f">
                  <v:stroke joinstyle="miter"/>
                  <v:formulas/>
                  <v:path arrowok="t" o:extrusionok="f" o:connecttype="custom" textboxrect="0,0,26551,50929"/>
                  <v:textbox inset="2.53958mm,2.53958mm,2.53958mm,2.53958mm">
                    <w:txbxContent>
                      <w:p w14:paraId="36C809D5" w14:textId="77777777" w:rsidR="00177E13" w:rsidRDefault="00177E13">
                        <w:pPr>
                          <w:spacing w:after="0" w:line="240" w:lineRule="auto"/>
                          <w:ind w:left="0" w:firstLine="0"/>
                          <w:textDirection w:val="btLr"/>
                        </w:pPr>
                      </w:p>
                    </w:txbxContent>
                  </v:textbox>
                </v:shape>
                <v:shape id="Freeform 680" o:spid="_x0000_s1212" style="position:absolute;left:7526;top:1406;width:236;height:325;visibility:visible;mso-wrap-style:square;v-text-anchor:middle" coordsize="23653,3246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2D4RywAAAOEAAAAPAAAAZHJzL2Rvd25yZXYueG1sRI9Ba8JA&#13;&#10;EIXvhf6HZQq9FN0orcToKqJUeinWKOJxyE6T0OxsyK6a9td3DoVeBh7D+x7ffNm7Rl2pC7VnA6Nh&#13;&#10;Aoq48Lbm0sDx8DpIQYWIbLHxTAa+KcBycX83x8z6G+/pmsdSCYRDhgaqGNtM61BU5DAMfUssv0/f&#13;&#10;OYwSu1LbDm8Cd40eJ8lEO6xZFipsaV1R8ZVfnIFtS89pfnl6dx8/5/FmNz29rLcnYx4f+s1MzmoG&#13;&#10;KlIf/xt/iDdrYJKKgxiJDejFLwAAAP//AwBQSwECLQAUAAYACAAAACEA2+H2y+4AAACFAQAAEwAA&#13;&#10;AAAAAAAAAAAAAAAAAAAAW0NvbnRlbnRfVHlwZXNdLnhtbFBLAQItABQABgAIAAAAIQBa9CxbvwAA&#13;&#10;ABUBAAALAAAAAAAAAAAAAAAAAB8BAABfcmVscy8ucmVsc1BLAQItABQABgAIAAAAIQAo2D4RywAA&#13;&#10;AOEAAAAPAAAAAAAAAAAAAAAAAAcCAABkcnMvZG93bnJldi54bWxQSwUGAAAAAAMAAwC3AAAA/wIA&#13;&#10;AAAA&#13;&#10;" adj="-11796480,,5400" path="m23653,r,11353l19888,12286v-2381,991,-3772,2277,-4181,3877c15316,17762,15488,19030,16212,19963v742,915,2286,1362,4629,1362l23653,20003r,9849l14697,32460v-5258,,-9134,-1553,-11630,-4658c591,24678,,20534,1276,15381,2581,10229,5620,6466,10401,4085,12802,2885,16059,1753,20175,693l23653,xe" fillcolor="#7f7f7f" stroked="f">
                  <v:stroke joinstyle="miter"/>
                  <v:formulas/>
                  <v:path arrowok="t" o:extrusionok="f" o:connecttype="custom" textboxrect="0,0,23653,32460"/>
                  <v:textbox inset="2.53958mm,2.53958mm,2.53958mm,2.53958mm">
                    <w:txbxContent>
                      <w:p w14:paraId="0476A41F" w14:textId="77777777" w:rsidR="00177E13" w:rsidRDefault="00177E13">
                        <w:pPr>
                          <w:spacing w:after="0" w:line="240" w:lineRule="auto"/>
                          <w:ind w:left="0" w:firstLine="0"/>
                          <w:textDirection w:val="btLr"/>
                        </w:pPr>
                      </w:p>
                    </w:txbxContent>
                  </v:textbox>
                </v:shape>
                <v:shape id="Freeform 681" o:spid="_x0000_s1213" style="position:absolute;left:7624;top:1181;width:138;height:202;visibility:visible;mso-wrap-style:square;v-text-anchor:middle" coordsize="13804,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kmjZxAAAAOEAAAAPAAAAZHJzL2Rvd25yZXYueG1sRI9LC8Iw&#13;&#10;EITvgv8hrOBFNPWBSDWKKIIefRz0tjRrW202pYla/70RBC8DwzDfMLNFbQrxpMrllhX0exEI4sTq&#13;&#10;nFMFp+OmOwHhPLLGwjIpeJODxbzZmGGs7Yv39Dz4VAQIuxgVZN6XsZQuycig69mSOGRXWxn0wVap&#13;&#10;1BW+AtwUchBFY2kw57CQYUmrjJL74WEU3C5sb+Um3+142FnV186I1+6sVLtVr6dBllMQnmr/b/wQ&#13;&#10;W61gPOnD91F4A3L+AQAA//8DAFBLAQItABQABgAIAAAAIQDb4fbL7gAAAIUBAAATAAAAAAAAAAAA&#13;&#10;AAAAAAAAAABbQ29udGVudF9UeXBlc10ueG1sUEsBAi0AFAAGAAgAAAAhAFr0LFu/AAAAFQEAAAsA&#13;&#10;AAAAAAAAAAAAAAAAHwEAAF9yZWxzLy5yZWxzUEsBAi0AFAAGAAgAAAAhALuSaNnEAAAA4QAAAA8A&#13;&#10;AAAAAAAAAAAAAAAABwIAAGRycy9kb3ducmV2LnhtbFBLBQYAAAAAAwADALcAAAD4AgAAAAA=&#13;&#10;" path="m3543,l9373,r362,2153l13804,1815r,12025l8201,15183,6525,19869,,20231,3543,xe" fillcolor="#7f7f7f" stroked="f">
                  <v:path arrowok="t" o:extrusionok="f"/>
                </v:shape>
                <v:shape id="Freeform 682" o:spid="_x0000_s1214" style="position:absolute;left:7256;top:962;width:348;height:763;visibility:visible;mso-wrap-style:square;v-text-anchor:middle" coordsize="34781,763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sY1yQAAAOEAAAAPAAAAZHJzL2Rvd25yZXYueG1sRI9BawIx&#13;&#10;FITvQv9DeIXeNKmIldUotqVUT6VbEY+P5Lm7uHlZNnF3++9NoeBlYBjmG2a1GVwtOmpD5VnD80SB&#13;&#10;IDbeVlxoOPx8jBcgQkS2WHsmDb8UYLN+GK0ws77nb+ryWIgE4ZChhjLGJpMymJIcholviFN29q3D&#13;&#10;mGxbSNtin+CullOl5tJhxWmhxIbeSjKX/Oo02ONLffzqrrPZfqvyV9OfPo3aaf30OLwvk2yXICIN&#13;&#10;8d74R+yshvliCn+P0huQ6xsAAAD//wMAUEsBAi0AFAAGAAgAAAAhANvh9svuAAAAhQEAABMAAAAA&#13;&#10;AAAAAAAAAAAAAAAAAFtDb250ZW50X1R5cGVzXS54bWxQSwECLQAUAAYACAAAACEAWvQsW78AAAAV&#13;&#10;AQAACwAAAAAAAAAAAAAAAAAfAQAAX3JlbHMvLnJlbHNQSwECLQAUAAYACAAAACEAe5bGNckAAADh&#13;&#10;AAAADwAAAAAAAAAAAAAAAAAHAgAAZHJzL2Rvd25yZXYueG1sUEsFBgAAAAADAAMAtwAAAP0CAAAA&#13;&#10;AA==&#13;&#10;" adj="-11796480,,5400" path="m34781,l27275,24641,20188,52969,17369,67894r3934,867l19407,74953,100,76324,1462,73276,,73699,,63418,3777,61703,6768,51931,11063,34767c9349,34357,7406,34157,5234,34157l,36165,,25948,7939,23108v2620,,4591,143,5915,448l13911,23384,16674,8792,11568,7954,13521,1648,34781,xe" fillcolor="#7f7f7f" stroked="f">
                  <v:stroke joinstyle="miter"/>
                  <v:formulas/>
                  <v:path arrowok="t" o:extrusionok="f" o:connecttype="custom" textboxrect="0,0,34781,76324"/>
                  <v:textbox inset="2.53958mm,2.53958mm,2.53958mm,2.53958mm">
                    <w:txbxContent>
                      <w:p w14:paraId="7590598C" w14:textId="77777777" w:rsidR="00177E13" w:rsidRDefault="00177E13">
                        <w:pPr>
                          <w:spacing w:after="0" w:line="240" w:lineRule="auto"/>
                          <w:ind w:left="0" w:firstLine="0"/>
                          <w:textDirection w:val="btLr"/>
                        </w:pPr>
                      </w:p>
                    </w:txbxContent>
                  </v:textbox>
                </v:shape>
                <v:shape id="Freeform 683" o:spid="_x0000_s1215" style="position:absolute;left:8033;top:1193;width:860;height:521;visibility:visible;mso-wrap-style:square;v-text-anchor:middle" coordsize="86011,52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Bc4zygAAAOEAAAAPAAAAZHJzL2Rvd25yZXYueG1sRI9BSwMx&#13;&#10;FITvBf9DeEJv3awKtd02LUURWqWIVURvj81zs5q8LEnabv99IwheBoZhvmHmy95ZcaAQW88KrooS&#13;&#10;BHHtdcuNgrfXh9EEREzIGq1nUnCiCMvFxWCOlfZHfqHDLjUiQzhWqMCk1FVSxtqQw1j4jjhnXz44&#13;&#10;TNmGRuqAxwx3Vl6X5Vg6bDkvGOzozlD9s9s7BU/vU7vafprwsbGP0++15OfTLSs1vOzvZ1lWMxCJ&#13;&#10;+vTf+EOstYLx5AZ+H+U3IBdnAAAA//8DAFBLAQItABQABgAIAAAAIQDb4fbL7gAAAIUBAAATAAAA&#13;&#10;AAAAAAAAAAAAAAAAAABbQ29udGVudF9UeXBlc10ueG1sUEsBAi0AFAAGAAgAAAAhAFr0LFu/AAAA&#13;&#10;FQEAAAsAAAAAAAAAAAAAAAAAHwEAAF9yZWxzLy5yZWxzUEsBAi0AFAAGAAgAAAAhADkFzjPKAAAA&#13;&#10;4QAAAA8AAAAAAAAAAAAAAAAABwIAAGRycy9kb3ducmV2LnhtbFBLBQYAAAAAAwADALcAAAD+AgAA&#13;&#10;AAA=&#13;&#10;" adj="-11796480,,5400" path="m44120,v5743,,9239,1772,10487,5324c60417,1772,66389,,72552,v5172,,8830,1800,10963,5411c85658,9020,86011,13688,84582,19421l81924,29994,77072,44477r5414,1338l80562,52074r-23555,l58455,45120r5220,-552l68532,28823,71104,18697v514,-2142,419,-3686,-314,-4638c70085,13116,68294,12640,65408,12640v-2867,,-5934,1066,-9211,3209l52654,29994,47815,44438r7125,825l52873,52074r-25136,l29185,45120r5219,-552l39262,28823,41824,18697v524,-2142,419,-3686,-305,-4638c40815,13116,39100,12640,36385,12640v-2695,,-5676,1076,-8924,3238l24641,25089r-1229,4877l18572,44438r7126,825l23632,52074,,52074,1333,45539r3772,-838l9992,28823r1219,-4877l14087,9010,10096,8172,12020,1981,32204,305,30775,3543c33938,1181,38386,,44120,xe" fillcolor="#7f7f7f" stroked="f">
                  <v:stroke joinstyle="miter"/>
                  <v:formulas/>
                  <v:path arrowok="t" o:extrusionok="f" o:connecttype="custom" textboxrect="0,0,86011,52074"/>
                  <v:textbox inset="2.53958mm,2.53958mm,2.53958mm,2.53958mm">
                    <w:txbxContent>
                      <w:p w14:paraId="48556BE7" w14:textId="77777777" w:rsidR="00177E13" w:rsidRDefault="00177E13">
                        <w:pPr>
                          <w:spacing w:after="0" w:line="240" w:lineRule="auto"/>
                          <w:ind w:left="0" w:firstLine="0"/>
                          <w:textDirection w:val="btLr"/>
                        </w:pPr>
                      </w:p>
                    </w:txbxContent>
                  </v:textbox>
                </v:shape>
                <v:shape id="Freeform 684" o:spid="_x0000_s1216" style="position:absolute;left:7762;top:1193;width:267;height:532;visibility:visible;mso-wrap-style:square;v-text-anchor:middle" coordsize="26696,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JWtSygAAAOEAAAAPAAAAZHJzL2Rvd25yZXYueG1sRI9Pa8JA&#13;&#10;FMTvhX6H5RV6q5taEYmukloqWpTWP4ceH7uvSTD7NmRXE7+9KxS8DAzD/IaZzDpbiTM1vnSs4LWX&#13;&#10;gCDWzpScKzjsP19GIHxANlg5JgUX8jCbPj5MMDWu5S2ddyEXEcI+RQVFCHUqpdcFWfQ9VxPH7M81&#13;&#10;FkO0TS5Ng22E20r2k2QoLZYcFwqsaV6QPu5OVoHWi+xt/fWzWR3l/l1L3+L3b6bU81P3MY6SjUEE&#13;&#10;6sK98Y9YGgXD0QBuj+IbkNMrAAAA//8DAFBLAQItABQABgAIAAAAIQDb4fbL7gAAAIUBAAATAAAA&#13;&#10;AAAAAAAAAAAAAAAAAABbQ29udGVudF9UeXBlc10ueG1sUEsBAi0AFAAGAAgAAAAhAFr0LFu/AAAA&#13;&#10;FQEAAAsAAAAAAAAAAAAAAAAAHwEAAF9yZWxzLy5yZWxzUEsBAi0AFAAGAAgAAAAhADola1LKAAAA&#13;&#10;4QAAAA8AAAAAAAAAAAAAAAAABwIAAGRycy9kb3ducmV2LnhtbFBLBQYAAAAAAwADALcAAAD+AgAA&#13;&#10;AAA=&#13;&#10;" adj="-11796480,,5400" path="m6731,v7106,,12335,1629,15679,4887c25762,8115,26696,12744,25200,18755l22162,29994,19371,44786r3934,867l21409,51845,2102,53216,3407,50168,,51160,,41311,5779,38595,8151,30642,,32662,,21309,11446,19031r391,-1448c12380,15364,12227,13745,11389,12726,10570,11678,8751,11164,5922,11164l,12583,,558,6731,xe" fillcolor="#7f7f7f" stroked="f">
                  <v:stroke joinstyle="miter"/>
                  <v:formulas/>
                  <v:path arrowok="t" o:extrusionok="f" o:connecttype="custom" textboxrect="0,0,26696,53216"/>
                  <v:textbox inset="2.53958mm,2.53958mm,2.53958mm,2.53958mm">
                    <w:txbxContent>
                      <w:p w14:paraId="3689C901" w14:textId="77777777" w:rsidR="00177E13" w:rsidRDefault="00177E13">
                        <w:pPr>
                          <w:spacing w:after="0" w:line="240" w:lineRule="auto"/>
                          <w:ind w:left="0" w:firstLine="0"/>
                          <w:textDirection w:val="btLr"/>
                        </w:pPr>
                      </w:p>
                    </w:txbxContent>
                  </v:textbox>
                </v:shape>
                <v:shape id="Freeform 685" o:spid="_x0000_s1217" style="position:absolute;left:8908;top:967;width:317;height:764;visibility:visible;mso-wrap-style:square;v-text-anchor:middle" coordsize="31740,763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ykyQAAAOEAAAAPAAAAZHJzL2Rvd25yZXYueG1sRI9Ba8JA&#13;&#10;FITvhf6H5Qm91Y2lsRJdpVgKHrRgKuT6zD6TYPZtml11/feuUPAyMAzzDTNbBNOKM/WusaxgNExA&#13;&#10;EJdWN1wp2P1+v05AOI+ssbVMCq7kYDF/fpphpu2Ft3TOfSUihF2GCmrvu0xKV9Zk0A1tRxyzg+0N&#13;&#10;+mj7SuoeLxFuWvmWJGNpsOG4UGNHy5rKY34yCn6Wf/ty7U263aTFR0iK95AXK6VeBuFrGuVzCsJT&#13;&#10;8I/GP2KlFYwnKdwfxTcg5zcAAAD//wMAUEsBAi0AFAAGAAgAAAAhANvh9svuAAAAhQEAABMAAAAA&#13;&#10;AAAAAAAAAAAAAAAAAFtDb250ZW50X1R5cGVzXS54bWxQSwECLQAUAAYACAAAACEAWvQsW78AAAAV&#13;&#10;AQAACwAAAAAAAAAAAAAAAAAfAQAAX3JlbHMvLnJlbHNQSwECLQAUAAYACAAAACEAPk5cpMkAAADh&#13;&#10;AAAADwAAAAAAAAAAAAAAAAAHAgAAZHJzL2Rvd25yZXYueG1sUEsFBgAAAAADAAMAtwAAAP0CAAAA&#13;&#10;AA==&#13;&#10;" adj="-11796480,,5400" path="m31740,r,20082l30499,24156r-219,924l31740,24779r,11274l26956,38415,23384,52617,21012,64732v1734,429,3610,639,5639,639l31740,63347r,10352l24584,76391c17269,76391,9077,74981,,72153l2172,66067r3352,l9963,51446,17107,22899,19898,8335,14764,7469,16716,1163,31740,xe" fillcolor="#7f7f7f" stroked="f">
                  <v:stroke joinstyle="miter"/>
                  <v:formulas/>
                  <v:path arrowok="t" o:extrusionok="f" o:connecttype="custom" textboxrect="0,0,31740,76391"/>
                  <v:textbox inset="2.53958mm,2.53958mm,2.53958mm,2.53958mm">
                    <w:txbxContent>
                      <w:p w14:paraId="5D8CE2A4" w14:textId="77777777" w:rsidR="00177E13" w:rsidRDefault="00177E13">
                        <w:pPr>
                          <w:spacing w:after="0" w:line="240" w:lineRule="auto"/>
                          <w:ind w:left="0" w:firstLine="0"/>
                          <w:textDirection w:val="btLr"/>
                        </w:pPr>
                      </w:p>
                    </w:txbxContent>
                  </v:textbox>
                </v:shape>
                <v:shape id="Freeform 686" o:spid="_x0000_s1218" style="position:absolute;left:9490;top:1218;width:273;height:513;visibility:visible;mso-wrap-style:square;v-text-anchor:middle" coordsize="27321,512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7OinyAAAAOEAAAAPAAAAZHJzL2Rvd25yZXYueG1sRI/dagIx&#13;&#10;FITvC32HcAreFE30YpXVKEVRtOCFPw9w2Bx3l25O1iTq+vamUOjNwDDMN8xs0dlG3MmH2rGG4UCB&#13;&#10;IC6cqbnUcD6t+xMQISIbbByThicFWMzf32aYG/fgA92PsRQJwiFHDVWMbS5lKCqyGAauJU7ZxXmL&#13;&#10;MVlfSuPxkeC2kSOlMmmx5rRQYUvLioqf481q+DyMlVruTmPe73296XbfZquuWvc+utU0ydcURKQu&#13;&#10;/jf+EFujIZtk8PsovQE5fwEAAP//AwBQSwECLQAUAAYACAAAACEA2+H2y+4AAACFAQAAEwAAAAAA&#13;&#10;AAAAAAAAAAAAAAAAW0NvbnRlbnRfVHlwZXNdLnhtbFBLAQItABQABgAIAAAAIQBa9CxbvwAAABUB&#13;&#10;AAALAAAAAAAAAAAAAAAAAB8BAABfcmVscy8ucmVsc1BLAQItABQABgAIAAAAIQB77OinyAAAAOEA&#13;&#10;AAAPAAAAAAAAAAAAAAAAAAcCAABkcnMvZG93bnJldi54bWxQSwUGAAAAAAMAAwC3AAAA/AIAAAAA&#13;&#10;" adj="-11796480,,5400" path="m27321,r,10054l22298,12026v-2134,2237,-3953,6305,-5439,12220c14221,34857,16497,40153,23698,40153r3623,-1573l27321,48903r-6528,2385c13002,51288,7410,48896,4020,44115,657,39333,,32866,2038,24694,4086,16511,7982,9940,13735,4967l27321,xe" fillcolor="#7f7f7f" stroked="f">
                  <v:stroke joinstyle="miter"/>
                  <v:formulas/>
                  <v:path arrowok="t" o:extrusionok="f" o:connecttype="custom" textboxrect="0,0,27321,51288"/>
                  <v:textbox inset="2.53958mm,2.53958mm,2.53958mm,2.53958mm">
                    <w:txbxContent>
                      <w:p w14:paraId="1D37E491" w14:textId="77777777" w:rsidR="00177E13" w:rsidRDefault="00177E13">
                        <w:pPr>
                          <w:spacing w:after="0" w:line="240" w:lineRule="auto"/>
                          <w:ind w:left="0" w:firstLine="0"/>
                          <w:textDirection w:val="btLr"/>
                        </w:pPr>
                      </w:p>
                    </w:txbxContent>
                  </v:textbox>
                </v:shape>
                <v:shape id="Freeform 687" o:spid="_x0000_s1219" style="position:absolute;left:9225;top:1193;width:263;height:511;visibility:visible;mso-wrap-style:square;v-text-anchor:middle" coordsize="26239,5107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mriyQAAAOEAAAAPAAAAZHJzL2Rvd25yZXYueG1sRI9Ba8JA&#13;&#10;FITvBf/D8gq9lLpJD0aiq4i2UOqpaj2/ZJ9JaPbtNrvV6K/vCoKXgWGYb5jpvDetOFLnG8sK0mEC&#13;&#10;gri0uuFKwW77/jIG4QOyxtYyKTiTh/ls8DDFXNsTf9FxEyoRIexzVFCH4HIpfVmTQT+0jjhmB9sZ&#13;&#10;DNF2ldQdniLctPI1SUbSYMNxoUZHy5rKn82fUfCbZZ/fSMvUuUVRXJ7TYv+2XSv19NivJlEWExCB&#13;&#10;+nBv3BAfWsFonMH1UXwDcvYPAAD//wMAUEsBAi0AFAAGAAgAAAAhANvh9svuAAAAhQEAABMAAAAA&#13;&#10;AAAAAAAAAAAAAAAAAFtDb250ZW50X1R5cGVzXS54bWxQSwECLQAUAAYACAAAACEAWvQsW78AAAAV&#13;&#10;AQAACwAAAAAAAAAAAAAAAAAfAQAAX3JlbHMvLnJlbHNQSwECLQAUAAYACAAAACEAxopq4skAAADh&#13;&#10;AAAADwAAAAAAAAAAAAAAAAAHAgAAZHJzL2Rvd25yZXYueG1sUEsFBgAAAAADAAMAtwAAAP0CAAAA&#13;&#10;AA==&#13;&#10;" adj="-11796480,,5400" path="m10475,v5772,,10001,2534,12697,7620c25877,12678,26239,19164,24267,27070,22315,34957,18409,41386,12570,46348l,51077,,40725,3893,39177c6236,36776,8103,32795,9503,27232v1391,-5581,1601,-9649,610,-12221c9132,12440,7284,11164,4589,11164l,13430,,2156,10475,xe" fillcolor="#7f7f7f" stroked="f">
                  <v:stroke joinstyle="miter"/>
                  <v:formulas/>
                  <v:path arrowok="t" o:extrusionok="f" o:connecttype="custom" textboxrect="0,0,26239,51077"/>
                  <v:textbox inset="2.53958mm,2.53958mm,2.53958mm,2.53958mm">
                    <w:txbxContent>
                      <w:p w14:paraId="668B67E5" w14:textId="77777777" w:rsidR="00177E13" w:rsidRDefault="00177E13">
                        <w:pPr>
                          <w:spacing w:after="0" w:line="240" w:lineRule="auto"/>
                          <w:ind w:left="0" w:firstLine="0"/>
                          <w:textDirection w:val="btLr"/>
                        </w:pPr>
                      </w:p>
                    </w:txbxContent>
                  </v:textbox>
                </v:shape>
                <v:shape id="Freeform 688" o:spid="_x0000_s1220" style="position:absolute;left:9225;top:962;width:63;height:206;visibility:visible;mso-wrap-style:square;v-text-anchor:middle" coordsize="6265,20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g8bQyQAAAOEAAAAPAAAAZHJzL2Rvd25yZXYueG1sRI/BSsNA&#13;&#10;EIbvgu+wjOBF7MYisaTdlqooQqHQ2oPHITsmwd3ZkB2b+PbOQfAy8DP838y32kwxmDMNuUvs4G5W&#13;&#10;gCGuk++4cXB6f7ldgMmC7DEkJgc/lGGzvrxYYeXTyAc6H6UxCuFcoYNWpK+szXVLEfMs9cS6+0xD&#13;&#10;RNE4NNYPOCo8BjsvitJG7FgvtNjTU0v11/E7OhgLKYPc53K33x0+HsNpfrN9eHXu+mp6XurYLsEI&#13;&#10;TfLf+EO8eQflQl9WI7UBu/4FAAD//wMAUEsBAi0AFAAGAAgAAAAhANvh9svuAAAAhQEAABMAAAAA&#13;&#10;AAAAAAAAAAAAAAAAAFtDb250ZW50X1R5cGVzXS54bWxQSwECLQAUAAYACAAAACEAWvQsW78AAAAV&#13;&#10;AQAACwAAAAAAAAAAAAAAAAAfAQAAX3JlbHMvLnJlbHNQSwECLQAUAAYACAAAACEAw4PG0MkAAADh&#13;&#10;AAAADwAAAAAAAAAAAAAAAAAHAgAAZHJzL2Rvd25yZXYueG1sUEsFBgAAAAADAAMAtwAAAP0CAAAA&#13;&#10;AA==&#13;&#10;" path="m6265,l,20568,,485,6265,xe" fillcolor="#7f7f7f" stroked="f">
                  <v:path arrowok="t" o:extrusionok="f"/>
                </v:shape>
                <v:shape id="Freeform 689" o:spid="_x0000_s1221" style="position:absolute;left:10745;top:1522;width:209;height:212;visibility:visible;mso-wrap-style:square;v-text-anchor:middle" coordsize="20955,2115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1gkkyQAAAOEAAAAPAAAAZHJzL2Rvd25yZXYueG1sRI/RasJA&#13;&#10;FETfBf9huYW+SN200KDRTdBKSumLRPMBl+xtEpu9G7KrSf++Wyj4MjAMc4bZZpPpxI0G11pW8LyM&#13;&#10;QBBXVrdcKyjP+dMKhPPIGjvLpOCHHGTpfLbFRNuRC7qdfC0ChF2CChrv+0RKVzVk0C1tTxyyLzsY&#13;&#10;9MEOtdQDjgFuOvkSRbE02HJYaLCnt4aq79PVKDDleNm9fhaFfy8v+XGx11TQWqnHh+mwCbLbgPA0&#13;&#10;+XvjH/GhFcSrNfw9Cm9Apr8AAAD//wMAUEsBAi0AFAAGAAgAAAAhANvh9svuAAAAhQEAABMAAAAA&#13;&#10;AAAAAAAAAAAAAAAAAFtDb250ZW50X1R5cGVzXS54bWxQSwECLQAUAAYACAAAACEAWvQsW78AAAAV&#13;&#10;AQAACwAAAAAAAAAAAAAAAAAfAQAAX3JlbHMvLnJlbHNQSwECLQAUAAYACAAAACEAC9YJJMkAAADh&#13;&#10;AAAADwAAAAAAAAAAAAAAAAAHAgAAZHJzL2Rvd25yZXYueG1sUEsFBgAAAAADAAMAtwAAAP0CAAAA&#13;&#10;AA==&#13;&#10;" adj="-11796480,,5400" path="m12640,v5286,2286,8058,6029,8315,11220c18298,15869,14135,19183,8477,21155,3496,19517,667,15821,,10077,3201,4925,7411,1562,12640,xe" fillcolor="#7f7f7f" stroked="f">
                  <v:stroke joinstyle="miter"/>
                  <v:formulas/>
                  <v:path arrowok="t" o:extrusionok="f" o:connecttype="custom" textboxrect="0,0,20955,21155"/>
                  <v:textbox inset="2.53958mm,2.53958mm,2.53958mm,2.53958mm">
                    <w:txbxContent>
                      <w:p w14:paraId="468E0A63" w14:textId="77777777" w:rsidR="00177E13" w:rsidRDefault="00177E13">
                        <w:pPr>
                          <w:spacing w:after="0" w:line="240" w:lineRule="auto"/>
                          <w:ind w:left="0" w:firstLine="0"/>
                          <w:textDirection w:val="btLr"/>
                        </w:pPr>
                      </w:p>
                    </w:txbxContent>
                  </v:textbox>
                </v:shape>
                <v:shape id="Freeform 690" o:spid="_x0000_s1222" style="position:absolute;left:11485;top:1218;width:274;height:513;visibility:visible;mso-wrap-style:square;v-text-anchor:middle" coordsize="27324,512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hkXxwAAAOEAAAAPAAAAZHJzL2Rvd25yZXYueG1sRI9Ba8JA&#13;&#10;EIXvBf/DMgVvdWMOWqOriKWit1aFXofsNAnNzsbsmsR/7xyEXgYew/se32ozuFp11IbKs4HpJAFF&#13;&#10;nHtbcWHgcv58ewcVIrLF2jMZuFOAzXr0ssLM+p6/qTvFQgmEQ4YGyhibTOuQl+QwTHxDLL9f3zqM&#13;&#10;EttC2xZ7gbtap0ky0w4rloUSG9qVlP+dbs5A1aWH4/BzTruvabPbzvurd3s0Zvw6fCzlbJegIg3x&#13;&#10;v/FEHKyB2UIcxEhsQK8fAAAA//8DAFBLAQItABQABgAIAAAAIQDb4fbL7gAAAIUBAAATAAAAAAAA&#13;&#10;AAAAAAAAAAAAAABbQ29udGVudF9UeXBlc10ueG1sUEsBAi0AFAAGAAgAAAAhAFr0LFu/AAAAFQEA&#13;&#10;AAsAAAAAAAAAAAAAAAAAHwEAAF9yZWxzLy5yZWxzUEsBAi0AFAAGAAgAAAAhACS+GRfHAAAA4QAA&#13;&#10;AA8AAAAAAAAAAAAAAAAABwIAAGRycy9kb3ducmV2LnhtbFBLBQYAAAAAAwADALcAAAD7AgAAAAA=&#13;&#10;" adj="-11796480,,5400" path="m27324,r,10054l22298,12026v-2134,2238,-3953,6305,-5439,12221c14221,34858,16497,40153,23698,40153r3626,-1573l27324,48903r-6531,2385c13002,51288,7410,48897,4029,44116,657,39334,,32867,2048,24695,4086,16512,7992,9940,13735,4968l27324,xe" fillcolor="#7f7f7f" stroked="f">
                  <v:stroke joinstyle="miter"/>
                  <v:formulas/>
                  <v:path arrowok="t" o:extrusionok="f" o:connecttype="custom" textboxrect="0,0,27324,51288"/>
                  <v:textbox inset="2.53958mm,2.53958mm,2.53958mm,2.53958mm">
                    <w:txbxContent>
                      <w:p w14:paraId="467B7BC5" w14:textId="77777777" w:rsidR="00177E13" w:rsidRDefault="00177E13">
                        <w:pPr>
                          <w:spacing w:after="0" w:line="240" w:lineRule="auto"/>
                          <w:ind w:left="0" w:firstLine="0"/>
                          <w:textDirection w:val="btLr"/>
                        </w:pPr>
                      </w:p>
                    </w:txbxContent>
                  </v:textbox>
                </v:shape>
                <v:shape id="Freeform 691" o:spid="_x0000_s1223" style="position:absolute;left:9763;top:1193;width:275;height:514;visibility:visible;mso-wrap-style:square;v-text-anchor:middle" coordsize="27543,513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9bOtxwAAAOEAAAAPAAAAZHJzL2Rvd25yZXYueG1sRI/disIw&#13;&#10;FITvF3yHcATv1lTdLVqNIoqrLOyFPw9waI5tsTkpSdT69kYQ9mZgGOYbZrZoTS1u5HxlWcGgn4Ag&#13;&#10;zq2uuFBwOm4+xyB8QNZYWyYFD/KwmHc+Zphpe+c93Q6hEBHCPkMFZQhNJqXPSzLo+7YhjtnZOoMh&#13;&#10;WldI7fAe4aaWwyRJpcGK40KJDa1Kyi+Hq1Egv37p+6zlz9qOts12n/45fw1K9brtehplOQURqA3/&#13;&#10;jTdipxWkkwG8HsU3IOdPAAAA//8DAFBLAQItABQABgAIAAAAIQDb4fbL7gAAAIUBAAATAAAAAAAA&#13;&#10;AAAAAAAAAAAAAABbQ29udGVudF9UeXBlc10ueG1sUEsBAi0AFAAGAAgAAAAhAFr0LFu/AAAAFQEA&#13;&#10;AAsAAAAAAAAAAAAAAAAAHwEAAF9yZWxzLy5yZWxzUEsBAi0AFAAGAAgAAAAhAF71s63HAAAA4QAA&#13;&#10;AA8AAAAAAAAAAAAAAAAABwIAAGRycy9kb3ducmV2LnhtbFBLBQYAAAAAAwADALcAAAD7AgAAAAA=&#13;&#10;" adj="-11796480,,5400" path="m6788,v7829,,13420,2362,16764,7086c26905,11792,27543,18279,25476,26536,23438,34776,19532,41386,13789,46348l,51384,,41061,5021,38882c7359,36381,9155,32627,10407,27622,13150,16649,10836,11164,3492,11164l,12535,,2481,6788,xe" fillcolor="#7f7f7f" stroked="f">
                  <v:stroke joinstyle="miter"/>
                  <v:formulas/>
                  <v:path arrowok="t" o:extrusionok="f" o:connecttype="custom" textboxrect="0,0,27543,51384"/>
                  <v:textbox inset="2.53958mm,2.53958mm,2.53958mm,2.53958mm">
                    <w:txbxContent>
                      <w:p w14:paraId="0A15752E" w14:textId="77777777" w:rsidR="00177E13" w:rsidRDefault="00177E13">
                        <w:pPr>
                          <w:spacing w:after="0" w:line="240" w:lineRule="auto"/>
                          <w:ind w:left="0" w:firstLine="0"/>
                          <w:textDirection w:val="btLr"/>
                        </w:pPr>
                      </w:p>
                    </w:txbxContent>
                  </v:textbox>
                </v:shape>
                <v:shape id="Freeform 692" o:spid="_x0000_s1224" style="position:absolute;left:11009;top:1180;width:524;height:564;visibility:visible;mso-wrap-style:square;v-text-anchor:middle" coordsize="52359,5639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fukxgAAAOEAAAAPAAAAZHJzL2Rvd25yZXYueG1sRI/RisIw&#13;&#10;FETfF/yHcAVfFk0VV7QaRRRhwadVP+Da3DbF5qY0sa1/v1lY8GVgGOYMs9n1thItNb50rGA6SUAQ&#13;&#10;Z06XXCi4XU/jJQgfkDVWjknBizzstoOPDabadfxD7SUUIkLYp6jAhFCnUvrMkEU/cTVxzHLXWAzR&#13;&#10;NoXUDXYRbis5S5KFtFhyXDBY08FQ9rg8rYLuLvfzU2FeHs8tzvM8+fzKb0qNhv1xHWW/BhGoD+/G&#13;&#10;P+JbK1isZvD3KL4Buf0FAAD//wMAUEsBAi0AFAAGAAgAAAAhANvh9svuAAAAhQEAABMAAAAAAAAA&#13;&#10;AAAAAAAAAAAAAFtDb250ZW50X1R5cGVzXS54bWxQSwECLQAUAAYACAAAACEAWvQsW78AAAAVAQAA&#13;&#10;CwAAAAAAAAAAAAAAAAAfAQAAX3JlbHMvLnJlbHNQSwECLQAUAAYACAAAACEAUnn7pMYAAADhAAAA&#13;&#10;DwAAAAAAAAAAAAAAAAAHAgAAZHJzL2Rvd25yZXYueG1sUEsFBgAAAAADAAMAtwAAAPoCAAAAAA==&#13;&#10;" adj="-11796480,,5400" path="m46025,r6334,l46196,20517r-6505,l40672,14963c38252,13411,35433,12640,32214,12640v-3220,,-6344,1475,-9383,4409c19821,19973,17697,23879,16469,28775v-1220,4876,-1220,8630,,11268c17697,42690,20079,44005,23613,44005v3562,,7381,-1238,11477,-3734l38824,34804r6363,1477l35700,56397r-6973,l30232,53521v-2419,1086,-5858,1619,-10325,1619c12411,55140,7048,52597,3829,47501,610,42376,,35813,1991,27794,4001,19764,8058,13353,14154,8572,20279,3772,27422,1371,35585,1371v3448,,6477,276,9097,838l46025,xe" fillcolor="#7f7f7f" stroked="f">
                  <v:stroke joinstyle="miter"/>
                  <v:formulas/>
                  <v:path arrowok="t" o:extrusionok="f" o:connecttype="custom" textboxrect="0,0,52359,56397"/>
                  <v:textbox inset="2.53958mm,2.53958mm,2.53958mm,2.53958mm">
                    <w:txbxContent>
                      <w:p w14:paraId="67A2D09B" w14:textId="77777777" w:rsidR="00177E13" w:rsidRDefault="00177E13">
                        <w:pPr>
                          <w:spacing w:after="0" w:line="240" w:lineRule="auto"/>
                          <w:ind w:left="0" w:firstLine="0"/>
                          <w:textDirection w:val="btLr"/>
                        </w:pPr>
                      </w:p>
                    </w:txbxContent>
                  </v:textbox>
                </v:shape>
                <v:shape id="Freeform 693" o:spid="_x0000_s1225" style="position:absolute;left:10058;top:1096;width:737;height:646;visibility:visible;mso-wrap-style:square;v-text-anchor:middle" coordsize="73714,6455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LwaygAAAOEAAAAPAAAAZHJzL2Rvd25yZXYueG1sRI9BawIx&#13;&#10;FITvQv9DeIVepGa1IHU1irQUhCJFrQdvj81zs3Tzsk3i7vrvjVDoZWAY5htmseptLVryoXKsYDzK&#13;&#10;QBAXTldcKvg+fDy/gggRWWPtmBRcKcBq+TBYYK5dxztq97EUCcIhRwUmxiaXMhSGLIaRa4hTdnbe&#13;&#10;YkzWl1J77BLc1nKSZVNpseK0YLChN0PFz/5iFRwbNxnODr/bdec/Wzx9jU2/Oyr19Ni/z5Os5yAi&#13;&#10;9fG/8YfYaAXT2QvcH6U3IJc3AAAA//8DAFBLAQItABQABgAIAAAAIQDb4fbL7gAAAIUBAAATAAAA&#13;&#10;AAAAAAAAAAAAAAAAAABbQ29udGVudF9UeXBlc10ueG1sUEsBAi0AFAAGAAgAAAAhAFr0LFu/AAAA&#13;&#10;FQEAAAsAAAAAAAAAAAAAAAAAHwEAAF9yZWxzLy5yZWxzUEsBAi0AFAAGAAgAAAAhAKJgvBrKAAAA&#13;&#10;4QAAAA8AAAAAAAAAAAAAAAAABwIAAGRycy9kb3ducmV2LnhtbFBLBQYAAAAAAwADALcAAAD+AgAA&#13;&#10;AAA=&#13;&#10;" adj="-11796480,,5400" path="m20507,r5801,l24165,11440r12049,l32728,21041r-10878,419l15821,45492v-1067,4334,-1448,6848,-1143,7562c14992,53740,16392,54084,18888,54084r7144,l26018,54191r5643,-9652l37719,45710r-1819,5278c37757,51902,40100,52350,42900,52350v2810,,4963,-429,6449,-1276c50835,50197,51721,49197,52007,48082v276,-1114,-67,-2105,-1039,-2952c50006,44272,48416,43387,46196,42472v-2191,-905,-4496,-2000,-6915,-3257c36862,37948,34890,36052,33366,33548v-1514,-2534,-1772,-5782,-790,-9745c33585,19822,36452,16488,41177,13792,45920,11068,51321,9716,57388,9716v3477,,6334,295,8563,895l67380,8344r6334,l67742,28518r-6249,-362l62046,23079c58703,21441,55597,20622,52759,20622v-4020,,-6315,1162,-6896,3495c45730,24632,46158,25280,47149,26042v1000,742,2619,1562,4858,2457c54235,29385,56579,30471,59036,31728v2477,1267,4486,3200,6029,5810c66608,40139,66923,43244,66008,46854v-1286,5115,-4362,9172,-9229,12173c51902,61999,46149,63484,39529,63484v-3629,,-7039,-437,-10240,-1305l26746,64551,21136,62541r1101,-1883l11525,63484v-4838,,-8096,-1390,-9772,-4181c95,56493,,52225,1448,46492l7972,21908r-5972,247l4039,13983r7067,-2200l20507,xe" fillcolor="#7f7f7f" stroked="f">
                  <v:stroke joinstyle="miter"/>
                  <v:formulas/>
                  <v:path arrowok="t" o:extrusionok="f" o:connecttype="custom" textboxrect="0,0,73714,64551"/>
                  <v:textbox inset="2.53958mm,2.53958mm,2.53958mm,2.53958mm">
                    <w:txbxContent>
                      <w:p w14:paraId="18E6654D" w14:textId="77777777" w:rsidR="00177E13" w:rsidRDefault="00177E13">
                        <w:pPr>
                          <w:spacing w:after="0" w:line="240" w:lineRule="auto"/>
                          <w:ind w:left="0" w:firstLine="0"/>
                          <w:textDirection w:val="btLr"/>
                        </w:pPr>
                      </w:p>
                    </w:txbxContent>
                  </v:textbox>
                </v:shape>
                <v:shape id="Freeform 694" o:spid="_x0000_s1226" style="position:absolute;left:12005;top:1193;width:860;height:521;visibility:visible;mso-wrap-style:square;v-text-anchor:middle" coordsize="86011,52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NcCaygAAAOEAAAAPAAAAZHJzL2Rvd25yZXYueG1sRI9BSwMx&#13;&#10;FITvgv8hPKE3m62U6m6blmIpVEXEKtLeHpvXzWrysiSx3f57IwheBoZhvmFmi95ZcaQQW88KRsMC&#13;&#10;BHHtdcuNgve39fUdiJiQNVrPpOBMERbzy4sZVtqf+JWO29SIDOFYoQKTUldJGWtDDuPQd8Q5O/jg&#13;&#10;MGUbGqkDnjLcWXlTFBPpsOW8YLCje0P11/bbKXj6KO3yeW/C7sE+lp8byS/nW1ZqcNWvplmWUxCJ&#13;&#10;+vTf+ENstIJJOYbfR/kNyPkPAAAA//8DAFBLAQItABQABgAIAAAAIQDb4fbL7gAAAIUBAAATAAAA&#13;&#10;AAAAAAAAAAAAAAAAAABbQ29udGVudF9UeXBlc10ueG1sUEsBAi0AFAAGAAgAAAAhAFr0LFu/AAAA&#13;&#10;FQEAAAsAAAAAAAAAAAAAAAAAHwEAAF9yZWxzLy5yZWxzUEsBAi0AFAAGAAgAAAAhADM1wJrKAAAA&#13;&#10;4QAAAA8AAAAAAAAAAAAAAAAABwIAAGRycy9kb3ducmV2LnhtbFBLBQYAAAAAAwADALcAAAD+AgAA&#13;&#10;AAA=&#13;&#10;" adj="-11796480,,5400" path="m44120,v5743,,9248,1772,10487,5324c60417,1772,66399,,72552,v5172,,8829,1800,10973,5411c85658,9020,86011,13688,84582,19421l81934,29994,77081,44479r5405,1336l80562,52074r-23555,l58464,45120r5220,-552l68532,28823,71104,18697v524,-2142,419,-3686,-305,-4638c70085,13116,68294,12640,65408,12640v-2867,,-5934,1066,-9211,3209l52654,29994,47815,44438r7135,825l52883,52074r-25146,l29184,45120r5220,-552l39262,28823,41834,18697v514,-2142,419,-3686,-315,-4638c40815,13116,39100,12640,36385,12640v-2695,,-5667,1076,-8924,3238l24641,25089r-1229,4877l18572,44437r7126,826l23632,52074,,52074,1343,45539r3762,-838l9992,28823r1228,-4877l14087,9010,10106,8172,12030,1981,32204,305,30775,3543c33937,1181,38386,,44120,xe" fillcolor="#7f7f7f" stroked="f">
                  <v:stroke joinstyle="miter"/>
                  <v:formulas/>
                  <v:path arrowok="t" o:extrusionok="f" o:connecttype="custom" textboxrect="0,0,86011,52074"/>
                  <v:textbox inset="2.53958mm,2.53958mm,2.53958mm,2.53958mm">
                    <w:txbxContent>
                      <w:p w14:paraId="0E3C6EC3" w14:textId="77777777" w:rsidR="00177E13" w:rsidRDefault="00177E13">
                        <w:pPr>
                          <w:spacing w:after="0" w:line="240" w:lineRule="auto"/>
                          <w:ind w:left="0" w:firstLine="0"/>
                          <w:textDirection w:val="btLr"/>
                        </w:pPr>
                      </w:p>
                    </w:txbxContent>
                  </v:textbox>
                </v:shape>
                <v:shape id="Freeform 695" o:spid="_x0000_s1227" style="position:absolute;left:11759;top:1193;width:275;height:514;visibility:visible;mso-wrap-style:square;v-text-anchor:middle" coordsize="27540,513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UFzFywAAAOEAAAAPAAAAZHJzL2Rvd25yZXYueG1sRI9Ba8JA&#13;&#10;FITvhf6H5RV6q5uKEY2uUpXSehCptrTHR/aZDWbfhuwaU399VxB6GRiG+YaZzjtbiZYaXzpW8NxL&#13;&#10;QBDnTpdcKPjcvz6NQPiArLFyTAp+ycN8dn83xUy7M39QuwuFiBD2GSowIdSZlD43ZNH3XE0cs4Nr&#13;&#10;LIZom0LqBs8RbivZT5KhtFhyXDBY09JQftydrAK5PS5OSzMo2sv65/D9Nki/FptUqceHbjWJ8jIB&#13;&#10;EagL/40b4l0rGI5TuD6Kb0DO/gAAAP//AwBQSwECLQAUAAYACAAAACEA2+H2y+4AAACFAQAAEwAA&#13;&#10;AAAAAAAAAAAAAAAAAAAAW0NvbnRlbnRfVHlwZXNdLnhtbFBLAQItABQABgAIAAAAIQBa9CxbvwAA&#13;&#10;ABUBAAALAAAAAAAAAAAAAAAAAB8BAABfcmVscy8ucmVsc1BLAQItABQABgAIAAAAIQC8UFzFywAA&#13;&#10;AOEAAAAPAAAAAAAAAAAAAAAAAAcCAABkcnMvZG93bnJldi54bWxQSwUGAAAAAAMAAwC3AAAA/wIA&#13;&#10;AAAA&#13;&#10;" adj="-11796480,,5400" path="m6785,v7830,,13421,2362,16764,7086c26902,11792,27540,18279,25483,26536,23435,34776,19539,41386,13786,46348l,51384,,41060,5020,38882c7359,36381,9157,32627,10414,27622,13148,16649,10843,11164,3490,11164l,12534,,2480,6785,xe" fillcolor="#7f7f7f" stroked="f">
                  <v:stroke joinstyle="miter"/>
                  <v:formulas/>
                  <v:path arrowok="t" o:extrusionok="f" o:connecttype="custom" textboxrect="0,0,27540,51384"/>
                  <v:textbox inset="2.53958mm,2.53958mm,2.53958mm,2.53958mm">
                    <w:txbxContent>
                      <w:p w14:paraId="0DDEDC4B" w14:textId="77777777" w:rsidR="00177E13" w:rsidRDefault="00177E13">
                        <w:pPr>
                          <w:spacing w:after="0" w:line="240" w:lineRule="auto"/>
                          <w:ind w:left="0" w:firstLine="0"/>
                          <w:textDirection w:val="btLr"/>
                        </w:pPr>
                      </w:p>
                    </w:txbxContent>
                  </v:textbox>
                </v:shape>
                <v:rect id="Rectangle 696" o:spid="_x0000_s1228" style="position:absolute;left:6324;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CUayQAAAOEAAAAPAAAAZHJzL2Rvd25yZXYueG1sRI9Pa8JA&#13;&#10;FMTvBb/D8gRvdaOHkD+uImoxx1YLaW+P7GsSmn0bslsT++m7hUIvA8Mwv2E2u8l04kaDay0rWC0j&#13;&#10;EMSV1S3XCl6vT48JCOeRNXaWScGdHOy2s4cNZtqO/EK3i69FgLDLUEHjfZ9J6aqGDLql7YlD9mEH&#13;&#10;gz7YoZZ6wDHATSfXURRLgy2HhQZ7OjRUfV6+jIJz0u/fCvs91t3p/Vw+l+nxmnqlFvPpmAfZ5yA8&#13;&#10;Tf6/8YcotII4jeH3UXgDcvsDAAD//wMAUEsBAi0AFAAGAAgAAAAhANvh9svuAAAAhQEAABMAAAAA&#13;&#10;AAAAAAAAAAAAAAAAAFtDb250ZW50X1R5cGVzXS54bWxQSwECLQAUAAYACAAAACEAWvQsW78AAAAV&#13;&#10;AQAACwAAAAAAAAAAAAAAAAAfAQAAX3JlbHMvLnJlbHNQSwECLQAUAAYACAAAACEAWSwlGskAAADh&#13;&#10;AAAADwAAAAAAAAAAAAAAAAAHAgAAZHJzL2Rvd25yZXYueG1sUEsFBgAAAAADAAMAtwAAAP0CAAAA&#13;&#10;AA==&#13;&#10;" filled="f" stroked="f">
                  <v:textbox inset="0,0,0,0">
                    <w:txbxContent>
                      <w:p w14:paraId="1090FA81" w14:textId="77777777" w:rsidR="00177E13" w:rsidRDefault="001E5FE3">
                        <w:pPr>
                          <w:spacing w:after="160" w:line="258" w:lineRule="auto"/>
                          <w:ind w:left="0" w:firstLine="0"/>
                          <w:textDirection w:val="btLr"/>
                        </w:pPr>
                        <w:r>
                          <w:rPr>
                            <w:rFonts w:ascii="Calibri" w:eastAsia="Calibri" w:hAnsi="Calibri" w:cs="Calibri"/>
                            <w:strike/>
                            <w:color w:val="000000"/>
                            <w:sz w:val="19"/>
                          </w:rPr>
                          <w:t>a</w:t>
                        </w:r>
                      </w:p>
                    </w:txbxContent>
                  </v:textbox>
                </v:rect>
                <v:rect id="Rectangle 697" o:spid="_x0000_s1229" style="position:absolute;left:6845;top:804;width:824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ICByQAAAOEAAAAPAAAAZHJzL2Rvd25yZXYueG1sRI9Ba8JA&#13;&#10;FITvBf/D8oTe6sYerIlugmjFHNso2N4e2dckNPs2ZFeT9td3C4KXgWGYb5h1NppWXKl3jWUF81kE&#13;&#10;gri0uuFKwem4f1qCcB5ZY2uZFPyQgyydPKwx0Xbgd7oWvhIBwi5BBbX3XSKlK2sy6Ga2Iw7Zl+0N&#13;&#10;+mD7SuoehwA3rXyOooU02HBYqLGjbU3ld3ExCg7LbvOR29+hal8/D+e3c7w7xl6px+m4WwXZrEB4&#13;&#10;Gv29cUPkWsEifoH/R+ENyPQPAAD//wMAUEsBAi0AFAAGAAgAAAAhANvh9svuAAAAhQEAABMAAAAA&#13;&#10;AAAAAAAAAAAAAAAAAFtDb250ZW50X1R5cGVzXS54bWxQSwECLQAUAAYACAAAACEAWvQsW78AAAAV&#13;&#10;AQAACwAAAAAAAAAAAAAAAAAfAQAAX3JlbHMvLnJlbHNQSwECLQAUAAYACAAAACEANmCAgckAAADh&#13;&#10;AAAADwAAAAAAAAAAAAAAAAAHAgAAZHJzL2Rvd25yZXYueG1sUEsFBgAAAAADAAMAtwAAAP0CAAAA&#13;&#10;AA==&#13;&#10;" filled="f" stroked="f">
                  <v:textbox inset="0,0,0,0">
                    <w:txbxContent>
                      <w:p w14:paraId="474D4D89" w14:textId="77777777" w:rsidR="00177E13" w:rsidRDefault="001E5FE3">
                        <w:pPr>
                          <w:spacing w:after="160" w:line="258" w:lineRule="auto"/>
                          <w:ind w:left="0" w:firstLine="0"/>
                          <w:textDirection w:val="btLr"/>
                        </w:pPr>
                        <w:r>
                          <w:rPr>
                            <w:rFonts w:ascii="Calibri" w:eastAsia="Calibri" w:hAnsi="Calibri" w:cs="Calibri"/>
                            <w:color w:val="000000"/>
                            <w:sz w:val="19"/>
                          </w:rPr>
                          <w:t>dambots.com</w:t>
                        </w:r>
                      </w:p>
                    </w:txbxContent>
                  </v:textbox>
                </v:rect>
                <v:rect id="Rectangle 698" o:spid="_x0000_s1230" style="position:absolute;left:12816;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TzyQAAAOEAAAAPAAAAZHJzL2Rvd25yZXYueG1sRI/BasJA&#13;&#10;EIbvhb7DMgVvddMexMRsRGpFj1YF29uQnSah2dmQXU306TuHQi8DP8P/zXz5cnStulIfGs8GXqYJ&#13;&#10;KOLS24YrA6fj5nkOKkRki61nMnCjAMvi8SHHzPqBP+h6iJUSCIcMDdQxdpnWoazJYZj6jlh23753&#13;&#10;GCX2lbY9DgJ3rX5Nkpl22LBcqLGjt5rKn8PFGdjOu9Xnzt+Hqn3/2p7353R9TKMxk6dxvZCxWoCK&#13;&#10;NMb/xh9iZw3MUnlZjMQGdPELAAD//wMAUEsBAi0AFAAGAAgAAAAhANvh9svuAAAAhQEAABMAAAAA&#13;&#10;AAAAAAAAAAAAAAAAAFtDb250ZW50X1R5cGVzXS54bWxQSwECLQAUAAYACAAAACEAWvQsW78AAAAV&#13;&#10;AQAACwAAAAAAAAAAAAAAAAAfAQAAX3JlbHMvLnJlbHNQSwECLQAUAAYACAAAACEAR/8U88kAAADh&#13;&#10;AAAADwAAAAAAAAAAAAAAAAAHAgAAZHJzL2Rvd25yZXYueG1sUEsFBgAAAAADAAMAtwAAAP0CAAAA&#13;&#10;AA==&#13;&#10;" filled="f" stroked="f">
                  <v:textbox inset="0,0,0,0">
                    <w:txbxContent>
                      <w:p w14:paraId="6C5FD6E4"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52" o:spid="_x0000_s1231" type="#_x0000_t75" style="position:absolute;left:63;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3QzSxwAAAOEAAAAPAAAAZHJzL2Rvd25yZXYueG1sRI9Na8JA&#13;&#10;EIbvBf/DMoK3ulFRJLqKKEKtp/hxn2anSdrd2TS7xvTfu4WCl2GGl/cZnuW6s0a01PjKsYLRMAFB&#13;&#10;nDtdcaHgct6/zkH4gKzROCYFv+Rhveq9LDHV7s4ZtadQiAhhn6KCMoQ6ldLnJVn0Q1cTx+zTNRZD&#13;&#10;PJtC6gbvEW6NHCfJTFqsOH4osaZtSfn36WYVzL74yCb7kR+TQ2sy+76fzrurUoN+t1vEsVmACNSF&#13;&#10;Z+Mf8aajw3QMf0ZxA7l6AAAA//8DAFBLAQItABQABgAIAAAAIQDb4fbL7gAAAIUBAAATAAAAAAAA&#13;&#10;AAAAAAAAAAAAAABbQ29udGVudF9UeXBlc10ueG1sUEsBAi0AFAAGAAgAAAAhAFr0LFu/AAAAFQEA&#13;&#10;AAsAAAAAAAAAAAAAAAAAHwEAAF9yZWxzLy5yZWxzUEsBAi0AFAAGAAgAAAAhANDdDNLHAAAA4QAA&#13;&#10;AA8AAAAAAAAAAAAAAAAABwIAAGRycy9kb3ducmV2LnhtbFBLBQYAAAAAAwADALcAAAD7AgAAAAA=&#13;&#10;">
                  <v:imagedata r:id="rId2" o:title=""/>
                </v:shape>
                <v:shape id="Shape 153" o:spid="_x0000_s1232" type="#_x0000_t75" style="position:absolute;left:62071;width:4095;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lJxwAAAOEAAAAPAAAAZHJzL2Rvd25yZXYueG1sRI/BasJA&#13;&#10;EIbvQt9hmYI33VRRJLpKaRG0nqLtfcyOSXR3NmbXmL69Wyh4GWb4+b/hW6w6a0RLja8cK3gbJiCI&#13;&#10;c6crLhR8H9aDGQgfkDUax6Tglzysli+9Baba3Tmjdh8KESHsU1RQhlCnUvq8JIt+6GrimJ1cYzHE&#13;&#10;symkbvAe4dbIUZJMpcWK44cSa/ooKb/sb1bB9Mw7NtlVHsfb1mT2az2ZdT9K9V+7z3kc73MQgbrw&#13;&#10;bPwjNjo6TMbwZxQ3kMsHAAAA//8DAFBLAQItABQABgAIAAAAIQDb4fbL7gAAAIUBAAATAAAAAAAA&#13;&#10;AAAAAAAAAAAAAABbQ29udGVudF9UeXBlc10ueG1sUEsBAi0AFAAGAAgAAAAhAFr0LFu/AAAAFQEA&#13;&#10;AAsAAAAAAAAAAAAAAAAAHwEAAF9yZWxzLy5yZWxzUEsBAi0AFAAGAAgAAAAhAL+RqUnHAAAA4QAA&#13;&#10;AA8AAAAAAAAAAAAAAAAABwIAAGRycy9kb3ducmV2LnhtbFBLBQYAAAAAAwADALcAAAD7AgAAAAA=&#13;&#10;">
                  <v:imagedata r:id="rId2" o:title=""/>
                </v:shape>
              </v:group>
              <w10:wrap type="squar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7" w:name="_heading=h.k3xgxj9dqss4" w:colFirst="0" w:colLast="0"/>
  <w:bookmarkEnd w:id="7"/>
  <w:p w14:paraId="4BFDCAF8" w14:textId="77777777" w:rsidR="00177E13" w:rsidRDefault="001E5FE3">
    <w:pPr>
      <w:pStyle w:val="Heading1"/>
      <w:spacing w:after="162"/>
    </w:pPr>
    <w:r>
      <w:rPr>
        <w:noProof/>
      </w:rPr>
      <mc:AlternateContent>
        <mc:Choice Requires="wpg">
          <w:drawing>
            <wp:anchor distT="0" distB="0" distL="114300" distR="114300" simplePos="0" relativeHeight="251662336" behindDoc="0" locked="0" layoutInCell="1" hidden="0" allowOverlap="1" wp14:anchorId="5121DFAE" wp14:editId="1B8EF6CC">
              <wp:simplePos x="0" y="0"/>
              <wp:positionH relativeFrom="column">
                <wp:posOffset>1</wp:posOffset>
              </wp:positionH>
              <wp:positionV relativeFrom="paragraph">
                <wp:posOffset>9182100</wp:posOffset>
              </wp:positionV>
              <wp:extent cx="6616694" cy="274612"/>
              <wp:effectExtent l="0" t="0" r="0" b="0"/>
              <wp:wrapSquare wrapText="bothSides" distT="0" distB="0" distL="114300" distR="114300"/>
              <wp:docPr id="68004" name="Group 68004"/>
              <wp:cNvGraphicFramePr/>
              <a:graphic xmlns:a="http://schemas.openxmlformats.org/drawingml/2006/main">
                <a:graphicData uri="http://schemas.microsoft.com/office/word/2010/wordprocessingGroup">
                  <wpg:wgp>
                    <wpg:cNvGrpSpPr/>
                    <wpg:grpSpPr>
                      <a:xfrm>
                        <a:off x="0" y="0"/>
                        <a:ext cx="6616694" cy="274612"/>
                        <a:chOff x="2037653" y="3642694"/>
                        <a:chExt cx="6616694" cy="347363"/>
                      </a:xfrm>
                    </wpg:grpSpPr>
                    <wpg:grpSp>
                      <wpg:cNvPr id="255" name="Group 255"/>
                      <wpg:cNvGrpSpPr/>
                      <wpg:grpSpPr>
                        <a:xfrm>
                          <a:off x="2037653" y="3642694"/>
                          <a:ext cx="6616694" cy="347363"/>
                          <a:chOff x="0" y="0"/>
                          <a:chExt cx="6616694" cy="347363"/>
                        </a:xfrm>
                      </wpg:grpSpPr>
                      <wps:wsp>
                        <wps:cNvPr id="576" name="Rectangle 576"/>
                        <wps:cNvSpPr/>
                        <wps:spPr>
                          <a:xfrm>
                            <a:off x="0" y="0"/>
                            <a:ext cx="6616675" cy="274600"/>
                          </a:xfrm>
                          <a:prstGeom prst="rect">
                            <a:avLst/>
                          </a:prstGeom>
                          <a:noFill/>
                          <a:ln>
                            <a:noFill/>
                          </a:ln>
                        </wps:spPr>
                        <wps:txbx>
                          <w:txbxContent>
                            <w:p w14:paraId="1CBA2CA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77" name="Freeform 577"/>
                        <wps:cNvSpPr/>
                        <wps:spPr>
                          <a:xfrm>
                            <a:off x="62673" y="121267"/>
                            <a:ext cx="28099" cy="51884"/>
                          </a:xfrm>
                          <a:custGeom>
                            <a:avLst/>
                            <a:gdLst/>
                            <a:ahLst/>
                            <a:cxnLst/>
                            <a:rect l="l" t="t" r="r" b="b"/>
                            <a:pathLst>
                              <a:path w="28099" h="51884" extrusionOk="0">
                                <a:moveTo>
                                  <a:pt x="28099" y="0"/>
                                </a:moveTo>
                                <a:lnTo>
                                  <a:pt x="28099" y="11122"/>
                                </a:lnTo>
                                <a:lnTo>
                                  <a:pt x="19364" y="16832"/>
                                </a:lnTo>
                                <a:lnTo>
                                  <a:pt x="28099" y="16793"/>
                                </a:lnTo>
                                <a:lnTo>
                                  <a:pt x="28099" y="27547"/>
                                </a:lnTo>
                                <a:lnTo>
                                  <a:pt x="16183" y="27547"/>
                                </a:lnTo>
                                <a:cubicBezTo>
                                  <a:pt x="15269" y="31214"/>
                                  <a:pt x="15421" y="34329"/>
                                  <a:pt x="16631" y="36901"/>
                                </a:cubicBezTo>
                                <a:cubicBezTo>
                                  <a:pt x="17840" y="39463"/>
                                  <a:pt x="20288" y="40749"/>
                                  <a:pt x="23965" y="40749"/>
                                </a:cubicBezTo>
                                <a:lnTo>
                                  <a:pt x="28099" y="39316"/>
                                </a:lnTo>
                                <a:lnTo>
                                  <a:pt x="28099" y="50642"/>
                                </a:lnTo>
                                <a:lnTo>
                                  <a:pt x="18917" y="51884"/>
                                </a:lnTo>
                                <a:cubicBezTo>
                                  <a:pt x="12278" y="51884"/>
                                  <a:pt x="7287" y="49474"/>
                                  <a:pt x="3962" y="44655"/>
                                </a:cubicBezTo>
                                <a:cubicBezTo>
                                  <a:pt x="648" y="39844"/>
                                  <a:pt x="0" y="33424"/>
                                  <a:pt x="2010" y="25405"/>
                                </a:cubicBezTo>
                                <a:cubicBezTo>
                                  <a:pt x="4020" y="17384"/>
                                  <a:pt x="7830" y="10840"/>
                                  <a:pt x="13449" y="5754"/>
                                </a:cubicBezTo>
                                <a:lnTo>
                                  <a:pt x="28099" y="0"/>
                                </a:lnTo>
                                <a:close/>
                              </a:path>
                            </a:pathLst>
                          </a:custGeom>
                          <a:solidFill>
                            <a:srgbClr val="A6A6A6"/>
                          </a:solidFill>
                          <a:ln>
                            <a:noFill/>
                          </a:ln>
                        </wps:spPr>
                        <wps:txbx>
                          <w:txbxContent>
                            <w:p w14:paraId="540BAA6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78" name="Freeform 578"/>
                        <wps:cNvSpPr/>
                        <wps:spPr>
                          <a:xfrm>
                            <a:off x="12790" y="97561"/>
                            <a:ext cx="51397" cy="77095"/>
                          </a:xfrm>
                          <a:custGeom>
                            <a:avLst/>
                            <a:gdLst/>
                            <a:ahLst/>
                            <a:cxnLst/>
                            <a:rect l="l" t="t" r="r" b="b"/>
                            <a:pathLst>
                              <a:path w="51397" h="77095" extrusionOk="0">
                                <a:moveTo>
                                  <a:pt x="18440" y="0"/>
                                </a:moveTo>
                                <a:lnTo>
                                  <a:pt x="42663" y="0"/>
                                </a:lnTo>
                                <a:lnTo>
                                  <a:pt x="41215" y="6915"/>
                                </a:lnTo>
                                <a:lnTo>
                                  <a:pt x="36328" y="7506"/>
                                </a:lnTo>
                                <a:lnTo>
                                  <a:pt x="30528" y="25641"/>
                                </a:lnTo>
                                <a:lnTo>
                                  <a:pt x="24555" y="49501"/>
                                </a:lnTo>
                                <a:lnTo>
                                  <a:pt x="22431" y="61360"/>
                                </a:lnTo>
                                <a:lnTo>
                                  <a:pt x="29547" y="61360"/>
                                </a:lnTo>
                                <a:lnTo>
                                  <a:pt x="41777" y="60216"/>
                                </a:lnTo>
                                <a:lnTo>
                                  <a:pt x="45149" y="55216"/>
                                </a:lnTo>
                                <a:lnTo>
                                  <a:pt x="51397" y="56759"/>
                                </a:lnTo>
                                <a:lnTo>
                                  <a:pt x="41853" y="77095"/>
                                </a:lnTo>
                                <a:lnTo>
                                  <a:pt x="35271" y="76647"/>
                                </a:lnTo>
                                <a:lnTo>
                                  <a:pt x="36166" y="73809"/>
                                </a:lnTo>
                                <a:lnTo>
                                  <a:pt x="0" y="73885"/>
                                </a:lnTo>
                                <a:lnTo>
                                  <a:pt x="1343" y="67360"/>
                                </a:lnTo>
                                <a:lnTo>
                                  <a:pt x="5134" y="66522"/>
                                </a:lnTo>
                                <a:lnTo>
                                  <a:pt x="10963" y="48244"/>
                                </a:lnTo>
                                <a:lnTo>
                                  <a:pt x="16935" y="24384"/>
                                </a:lnTo>
                                <a:lnTo>
                                  <a:pt x="20031" y="7115"/>
                                </a:lnTo>
                                <a:lnTo>
                                  <a:pt x="16516" y="6248"/>
                                </a:lnTo>
                                <a:lnTo>
                                  <a:pt x="18440" y="0"/>
                                </a:lnTo>
                                <a:close/>
                              </a:path>
                            </a:pathLst>
                          </a:custGeom>
                          <a:solidFill>
                            <a:srgbClr val="A6A6A6"/>
                          </a:solidFill>
                          <a:ln>
                            <a:noFill/>
                          </a:ln>
                        </wps:spPr>
                        <wps:bodyPr spcFirstLastPara="1" wrap="square" lIns="91425" tIns="91425" rIns="91425" bIns="91425" anchor="ctr" anchorCtr="0">
                          <a:noAutofit/>
                        </wps:bodyPr>
                      </wps:wsp>
                      <wps:wsp>
                        <wps:cNvPr id="579" name="Freeform 579"/>
                        <wps:cNvSpPr/>
                        <wps:spPr>
                          <a:xfrm>
                            <a:off x="370930" y="121862"/>
                            <a:ext cx="27326" cy="51289"/>
                          </a:xfrm>
                          <a:custGeom>
                            <a:avLst/>
                            <a:gdLst/>
                            <a:ahLst/>
                            <a:cxnLst/>
                            <a:rect l="l" t="t" r="r" b="b"/>
                            <a:pathLst>
                              <a:path w="27326" h="51289" extrusionOk="0">
                                <a:moveTo>
                                  <a:pt x="27326" y="0"/>
                                </a:moveTo>
                                <a:lnTo>
                                  <a:pt x="27326" y="10054"/>
                                </a:lnTo>
                                <a:lnTo>
                                  <a:pt x="22308" y="12027"/>
                                </a:lnTo>
                                <a:cubicBezTo>
                                  <a:pt x="20164" y="14256"/>
                                  <a:pt x="18355" y="18333"/>
                                  <a:pt x="16869" y="24248"/>
                                </a:cubicBezTo>
                                <a:cubicBezTo>
                                  <a:pt x="14221" y="34858"/>
                                  <a:pt x="16507" y="40155"/>
                                  <a:pt x="23698" y="40155"/>
                                </a:cubicBezTo>
                                <a:lnTo>
                                  <a:pt x="27326" y="38581"/>
                                </a:lnTo>
                                <a:lnTo>
                                  <a:pt x="27326" y="48906"/>
                                </a:lnTo>
                                <a:lnTo>
                                  <a:pt x="20803" y="51289"/>
                                </a:lnTo>
                                <a:cubicBezTo>
                                  <a:pt x="13002" y="51289"/>
                                  <a:pt x="7410" y="48899"/>
                                  <a:pt x="4029" y="44117"/>
                                </a:cubicBezTo>
                                <a:cubicBezTo>
                                  <a:pt x="657" y="39336"/>
                                  <a:pt x="0" y="32868"/>
                                  <a:pt x="2048" y="24695"/>
                                </a:cubicBezTo>
                                <a:cubicBezTo>
                                  <a:pt x="4096" y="16514"/>
                                  <a:pt x="7992" y="9932"/>
                                  <a:pt x="13735" y="4969"/>
                                </a:cubicBezTo>
                                <a:lnTo>
                                  <a:pt x="27326" y="0"/>
                                </a:lnTo>
                                <a:close/>
                              </a:path>
                            </a:pathLst>
                          </a:custGeom>
                          <a:solidFill>
                            <a:srgbClr val="A6A6A6"/>
                          </a:solidFill>
                          <a:ln>
                            <a:noFill/>
                          </a:ln>
                        </wps:spPr>
                        <wps:txbx>
                          <w:txbxContent>
                            <w:p w14:paraId="34AD7D4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80" name="Freeform 580"/>
                        <wps:cNvSpPr/>
                        <wps:spPr>
                          <a:xfrm>
                            <a:off x="281738" y="119382"/>
                            <a:ext cx="86020" cy="52064"/>
                          </a:xfrm>
                          <a:custGeom>
                            <a:avLst/>
                            <a:gdLst/>
                            <a:ahLst/>
                            <a:cxnLst/>
                            <a:rect l="l" t="t" r="r" b="b"/>
                            <a:pathLst>
                              <a:path w="86020" h="52064" extrusionOk="0">
                                <a:moveTo>
                                  <a:pt x="44120" y="0"/>
                                </a:moveTo>
                                <a:cubicBezTo>
                                  <a:pt x="49873" y="0"/>
                                  <a:pt x="53369" y="1772"/>
                                  <a:pt x="54616" y="5324"/>
                                </a:cubicBezTo>
                                <a:cubicBezTo>
                                  <a:pt x="60417" y="1772"/>
                                  <a:pt x="66399" y="0"/>
                                  <a:pt x="72561" y="0"/>
                                </a:cubicBezTo>
                                <a:cubicBezTo>
                                  <a:pt x="77724" y="0"/>
                                  <a:pt x="81382" y="1801"/>
                                  <a:pt x="83525" y="5411"/>
                                </a:cubicBezTo>
                                <a:cubicBezTo>
                                  <a:pt x="85658" y="9020"/>
                                  <a:pt x="86020" y="13688"/>
                                  <a:pt x="84582" y="19422"/>
                                </a:cubicBezTo>
                                <a:lnTo>
                                  <a:pt x="81934" y="29994"/>
                                </a:lnTo>
                                <a:lnTo>
                                  <a:pt x="77081" y="44479"/>
                                </a:lnTo>
                                <a:lnTo>
                                  <a:pt x="82486" y="45816"/>
                                </a:lnTo>
                                <a:lnTo>
                                  <a:pt x="80562" y="52064"/>
                                </a:lnTo>
                                <a:lnTo>
                                  <a:pt x="57017" y="52064"/>
                                </a:lnTo>
                                <a:lnTo>
                                  <a:pt x="58464" y="45121"/>
                                </a:lnTo>
                                <a:lnTo>
                                  <a:pt x="63684" y="44559"/>
                                </a:lnTo>
                                <a:lnTo>
                                  <a:pt x="68542" y="28823"/>
                                </a:lnTo>
                                <a:lnTo>
                                  <a:pt x="71104" y="18698"/>
                                </a:lnTo>
                                <a:cubicBezTo>
                                  <a:pt x="71628" y="16555"/>
                                  <a:pt x="71523" y="15011"/>
                                  <a:pt x="70799" y="14060"/>
                                </a:cubicBezTo>
                                <a:cubicBezTo>
                                  <a:pt x="70094" y="13116"/>
                                  <a:pt x="68294" y="12640"/>
                                  <a:pt x="65418" y="12640"/>
                                </a:cubicBezTo>
                                <a:cubicBezTo>
                                  <a:pt x="62551" y="12640"/>
                                  <a:pt x="59474" y="13707"/>
                                  <a:pt x="56207" y="15850"/>
                                </a:cubicBezTo>
                                <a:lnTo>
                                  <a:pt x="52664" y="29994"/>
                                </a:lnTo>
                                <a:lnTo>
                                  <a:pt x="47824" y="44438"/>
                                </a:lnTo>
                                <a:lnTo>
                                  <a:pt x="54950" y="45263"/>
                                </a:lnTo>
                                <a:lnTo>
                                  <a:pt x="52883" y="52064"/>
                                </a:lnTo>
                                <a:lnTo>
                                  <a:pt x="27737" y="52064"/>
                                </a:lnTo>
                                <a:lnTo>
                                  <a:pt x="29194" y="45121"/>
                                </a:lnTo>
                                <a:lnTo>
                                  <a:pt x="34414" y="44559"/>
                                </a:lnTo>
                                <a:lnTo>
                                  <a:pt x="39262" y="28823"/>
                                </a:lnTo>
                                <a:lnTo>
                                  <a:pt x="41834" y="18698"/>
                                </a:lnTo>
                                <a:cubicBezTo>
                                  <a:pt x="42358" y="16555"/>
                                  <a:pt x="42253" y="15011"/>
                                  <a:pt x="41529" y="14060"/>
                                </a:cubicBezTo>
                                <a:cubicBezTo>
                                  <a:pt x="40815" y="13116"/>
                                  <a:pt x="39110" y="12640"/>
                                  <a:pt x="36395" y="12640"/>
                                </a:cubicBezTo>
                                <a:cubicBezTo>
                                  <a:pt x="33690" y="12640"/>
                                  <a:pt x="30718" y="13716"/>
                                  <a:pt x="27461" y="15879"/>
                                </a:cubicBezTo>
                                <a:lnTo>
                                  <a:pt x="24641" y="25080"/>
                                </a:lnTo>
                                <a:lnTo>
                                  <a:pt x="23412" y="29966"/>
                                </a:lnTo>
                                <a:lnTo>
                                  <a:pt x="18572" y="44437"/>
                                </a:lnTo>
                                <a:lnTo>
                                  <a:pt x="25708" y="45263"/>
                                </a:lnTo>
                                <a:lnTo>
                                  <a:pt x="23641" y="52064"/>
                                </a:lnTo>
                                <a:lnTo>
                                  <a:pt x="0" y="52064"/>
                                </a:lnTo>
                                <a:lnTo>
                                  <a:pt x="1343" y="45539"/>
                                </a:lnTo>
                                <a:lnTo>
                                  <a:pt x="5105" y="44701"/>
                                </a:lnTo>
                                <a:lnTo>
                                  <a:pt x="9992" y="28823"/>
                                </a:lnTo>
                                <a:lnTo>
                                  <a:pt x="11220" y="23937"/>
                                </a:lnTo>
                                <a:lnTo>
                                  <a:pt x="14097" y="9011"/>
                                </a:lnTo>
                                <a:lnTo>
                                  <a:pt x="10106" y="8173"/>
                                </a:lnTo>
                                <a:lnTo>
                                  <a:pt x="12030" y="1981"/>
                                </a:lnTo>
                                <a:lnTo>
                                  <a:pt x="32204" y="305"/>
                                </a:lnTo>
                                <a:lnTo>
                                  <a:pt x="30785" y="3544"/>
                                </a:lnTo>
                                <a:cubicBezTo>
                                  <a:pt x="33947" y="1181"/>
                                  <a:pt x="38395" y="0"/>
                                  <a:pt x="44120" y="0"/>
                                </a:cubicBezTo>
                                <a:close/>
                              </a:path>
                            </a:pathLst>
                          </a:custGeom>
                          <a:solidFill>
                            <a:srgbClr val="A6A6A6"/>
                          </a:solidFill>
                          <a:ln>
                            <a:noFill/>
                          </a:ln>
                        </wps:spPr>
                        <wps:txbx>
                          <w:txbxContent>
                            <w:p w14:paraId="33BBCE3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81" name="Freeform 581"/>
                        <wps:cNvSpPr/>
                        <wps:spPr>
                          <a:xfrm>
                            <a:off x="200699" y="119382"/>
                            <a:ext cx="57903" cy="52064"/>
                          </a:xfrm>
                          <a:custGeom>
                            <a:avLst/>
                            <a:gdLst/>
                            <a:ahLst/>
                            <a:cxnLst/>
                            <a:rect l="l" t="t" r="r" b="b"/>
                            <a:pathLst>
                              <a:path w="57903" h="52064" extrusionOk="0">
                                <a:moveTo>
                                  <a:pt x="43958" y="0"/>
                                </a:moveTo>
                                <a:cubicBezTo>
                                  <a:pt x="49444" y="0"/>
                                  <a:pt x="53254" y="1781"/>
                                  <a:pt x="55397" y="5353"/>
                                </a:cubicBezTo>
                                <a:cubicBezTo>
                                  <a:pt x="57550" y="8906"/>
                                  <a:pt x="57903" y="13592"/>
                                  <a:pt x="56455" y="19422"/>
                                </a:cubicBezTo>
                                <a:lnTo>
                                  <a:pt x="53807" y="29994"/>
                                </a:lnTo>
                                <a:lnTo>
                                  <a:pt x="50873" y="44948"/>
                                </a:lnTo>
                                <a:lnTo>
                                  <a:pt x="54359" y="45816"/>
                                </a:lnTo>
                                <a:lnTo>
                                  <a:pt x="52435" y="52064"/>
                                </a:lnTo>
                                <a:lnTo>
                                  <a:pt x="28880" y="52064"/>
                                </a:lnTo>
                                <a:lnTo>
                                  <a:pt x="30337" y="45121"/>
                                </a:lnTo>
                                <a:lnTo>
                                  <a:pt x="35557" y="44559"/>
                                </a:lnTo>
                                <a:lnTo>
                                  <a:pt x="40405" y="28823"/>
                                </a:lnTo>
                                <a:lnTo>
                                  <a:pt x="42977" y="18698"/>
                                </a:lnTo>
                                <a:cubicBezTo>
                                  <a:pt x="43482" y="16574"/>
                                  <a:pt x="43348" y="15040"/>
                                  <a:pt x="42586" y="14088"/>
                                </a:cubicBezTo>
                                <a:cubicBezTo>
                                  <a:pt x="41824" y="13126"/>
                                  <a:pt x="40005" y="12640"/>
                                  <a:pt x="37148" y="12640"/>
                                </a:cubicBezTo>
                                <a:cubicBezTo>
                                  <a:pt x="34281" y="12640"/>
                                  <a:pt x="31051" y="13736"/>
                                  <a:pt x="27461" y="15926"/>
                                </a:cubicBezTo>
                                <a:lnTo>
                                  <a:pt x="24641" y="25080"/>
                                </a:lnTo>
                                <a:lnTo>
                                  <a:pt x="23412" y="29966"/>
                                </a:lnTo>
                                <a:lnTo>
                                  <a:pt x="20545" y="44672"/>
                                </a:lnTo>
                                <a:lnTo>
                                  <a:pt x="25813" y="45263"/>
                                </a:lnTo>
                                <a:lnTo>
                                  <a:pt x="23746" y="52064"/>
                                </a:lnTo>
                                <a:lnTo>
                                  <a:pt x="0" y="52064"/>
                                </a:lnTo>
                                <a:lnTo>
                                  <a:pt x="1343" y="45539"/>
                                </a:lnTo>
                                <a:lnTo>
                                  <a:pt x="5105" y="44701"/>
                                </a:lnTo>
                                <a:lnTo>
                                  <a:pt x="9992" y="28823"/>
                                </a:lnTo>
                                <a:lnTo>
                                  <a:pt x="11221" y="23937"/>
                                </a:lnTo>
                                <a:lnTo>
                                  <a:pt x="14097" y="9011"/>
                                </a:lnTo>
                                <a:lnTo>
                                  <a:pt x="10106" y="8173"/>
                                </a:lnTo>
                                <a:lnTo>
                                  <a:pt x="12030" y="1981"/>
                                </a:lnTo>
                                <a:lnTo>
                                  <a:pt x="32204" y="305"/>
                                </a:lnTo>
                                <a:lnTo>
                                  <a:pt x="30813" y="3572"/>
                                </a:lnTo>
                                <a:cubicBezTo>
                                  <a:pt x="34100" y="1191"/>
                                  <a:pt x="38481" y="0"/>
                                  <a:pt x="43958" y="0"/>
                                </a:cubicBezTo>
                                <a:close/>
                              </a:path>
                            </a:pathLst>
                          </a:custGeom>
                          <a:solidFill>
                            <a:srgbClr val="A6A6A6"/>
                          </a:solidFill>
                          <a:ln>
                            <a:noFill/>
                          </a:ln>
                        </wps:spPr>
                        <wps:txbx>
                          <w:txbxContent>
                            <w:p w14:paraId="270A9D9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82" name="Freeform 582"/>
                        <wps:cNvSpPr/>
                        <wps:spPr>
                          <a:xfrm>
                            <a:off x="162638" y="119382"/>
                            <a:ext cx="49368" cy="52064"/>
                          </a:xfrm>
                          <a:custGeom>
                            <a:avLst/>
                            <a:gdLst/>
                            <a:ahLst/>
                            <a:cxnLst/>
                            <a:rect l="l" t="t" r="r" b="b"/>
                            <a:pathLst>
                              <a:path w="49368" h="52064" extrusionOk="0">
                                <a:moveTo>
                                  <a:pt x="39548" y="0"/>
                                </a:moveTo>
                                <a:cubicBezTo>
                                  <a:pt x="42129" y="0"/>
                                  <a:pt x="45406" y="372"/>
                                  <a:pt x="49368" y="1115"/>
                                </a:cubicBezTo>
                                <a:lnTo>
                                  <a:pt x="44263" y="18583"/>
                                </a:lnTo>
                                <a:lnTo>
                                  <a:pt x="37929" y="18583"/>
                                </a:lnTo>
                                <a:lnTo>
                                  <a:pt x="38424" y="12888"/>
                                </a:lnTo>
                                <a:cubicBezTo>
                                  <a:pt x="37814" y="12650"/>
                                  <a:pt x="36928" y="12526"/>
                                  <a:pt x="35776" y="12526"/>
                                </a:cubicBezTo>
                                <a:cubicBezTo>
                                  <a:pt x="34623" y="12526"/>
                                  <a:pt x="33433" y="12840"/>
                                  <a:pt x="32204" y="13478"/>
                                </a:cubicBezTo>
                                <a:cubicBezTo>
                                  <a:pt x="30975" y="14107"/>
                                  <a:pt x="29242" y="15393"/>
                                  <a:pt x="26984" y="17326"/>
                                </a:cubicBezTo>
                                <a:lnTo>
                                  <a:pt x="24641" y="25080"/>
                                </a:lnTo>
                                <a:lnTo>
                                  <a:pt x="23412" y="29966"/>
                                </a:lnTo>
                                <a:lnTo>
                                  <a:pt x="20536" y="44672"/>
                                </a:lnTo>
                                <a:lnTo>
                                  <a:pt x="27461" y="45510"/>
                                </a:lnTo>
                                <a:lnTo>
                                  <a:pt x="25451" y="52064"/>
                                </a:lnTo>
                                <a:lnTo>
                                  <a:pt x="0" y="52064"/>
                                </a:lnTo>
                                <a:lnTo>
                                  <a:pt x="1343" y="45539"/>
                                </a:lnTo>
                                <a:lnTo>
                                  <a:pt x="5105" y="44701"/>
                                </a:lnTo>
                                <a:lnTo>
                                  <a:pt x="9992" y="28823"/>
                                </a:lnTo>
                                <a:lnTo>
                                  <a:pt x="11220" y="23937"/>
                                </a:lnTo>
                                <a:lnTo>
                                  <a:pt x="14097" y="9011"/>
                                </a:lnTo>
                                <a:lnTo>
                                  <a:pt x="10106" y="8173"/>
                                </a:lnTo>
                                <a:lnTo>
                                  <a:pt x="12030" y="1981"/>
                                </a:lnTo>
                                <a:lnTo>
                                  <a:pt x="32204" y="305"/>
                                </a:lnTo>
                                <a:lnTo>
                                  <a:pt x="29689" y="4820"/>
                                </a:lnTo>
                                <a:cubicBezTo>
                                  <a:pt x="29337" y="4173"/>
                                  <a:pt x="30251" y="3210"/>
                                  <a:pt x="32433" y="1925"/>
                                </a:cubicBezTo>
                                <a:cubicBezTo>
                                  <a:pt x="34604" y="639"/>
                                  <a:pt x="36976" y="0"/>
                                  <a:pt x="39548" y="0"/>
                                </a:cubicBezTo>
                                <a:close/>
                              </a:path>
                            </a:pathLst>
                          </a:custGeom>
                          <a:solidFill>
                            <a:srgbClr val="A6A6A6"/>
                          </a:solidFill>
                          <a:ln>
                            <a:noFill/>
                          </a:ln>
                        </wps:spPr>
                        <wps:txbx>
                          <w:txbxContent>
                            <w:p w14:paraId="48822ED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83" name="Freeform 583"/>
                        <wps:cNvSpPr/>
                        <wps:spPr>
                          <a:xfrm>
                            <a:off x="135546" y="119382"/>
                            <a:ext cx="26691" cy="53216"/>
                          </a:xfrm>
                          <a:custGeom>
                            <a:avLst/>
                            <a:gdLst/>
                            <a:ahLst/>
                            <a:cxnLst/>
                            <a:rect l="l" t="t" r="r" b="b"/>
                            <a:pathLst>
                              <a:path w="26691" h="53216" extrusionOk="0">
                                <a:moveTo>
                                  <a:pt x="6727" y="0"/>
                                </a:moveTo>
                                <a:cubicBezTo>
                                  <a:pt x="13842" y="0"/>
                                  <a:pt x="19061" y="1629"/>
                                  <a:pt x="22414" y="4877"/>
                                </a:cubicBezTo>
                                <a:cubicBezTo>
                                  <a:pt x="25758" y="8116"/>
                                  <a:pt x="26691" y="12745"/>
                                  <a:pt x="25205" y="18745"/>
                                </a:cubicBezTo>
                                <a:lnTo>
                                  <a:pt x="22167" y="29994"/>
                                </a:lnTo>
                                <a:lnTo>
                                  <a:pt x="19376" y="44787"/>
                                </a:lnTo>
                                <a:lnTo>
                                  <a:pt x="23310" y="45654"/>
                                </a:lnTo>
                                <a:lnTo>
                                  <a:pt x="21405" y="51845"/>
                                </a:lnTo>
                                <a:lnTo>
                                  <a:pt x="2097" y="53216"/>
                                </a:lnTo>
                                <a:lnTo>
                                  <a:pt x="3412" y="50168"/>
                                </a:lnTo>
                                <a:lnTo>
                                  <a:pt x="0" y="51162"/>
                                </a:lnTo>
                                <a:lnTo>
                                  <a:pt x="0" y="41308"/>
                                </a:lnTo>
                                <a:lnTo>
                                  <a:pt x="5784" y="38586"/>
                                </a:lnTo>
                                <a:lnTo>
                                  <a:pt x="8155" y="30633"/>
                                </a:lnTo>
                                <a:lnTo>
                                  <a:pt x="0" y="32660"/>
                                </a:lnTo>
                                <a:lnTo>
                                  <a:pt x="0" y="21310"/>
                                </a:lnTo>
                                <a:lnTo>
                                  <a:pt x="11451" y="19031"/>
                                </a:lnTo>
                                <a:lnTo>
                                  <a:pt x="11842" y="17574"/>
                                </a:lnTo>
                                <a:cubicBezTo>
                                  <a:pt x="12375" y="15364"/>
                                  <a:pt x="12232" y="13745"/>
                                  <a:pt x="11394" y="12726"/>
                                </a:cubicBezTo>
                                <a:cubicBezTo>
                                  <a:pt x="10575" y="11678"/>
                                  <a:pt x="8746" y="11164"/>
                                  <a:pt x="5917" y="11164"/>
                                </a:cubicBezTo>
                                <a:lnTo>
                                  <a:pt x="0" y="12583"/>
                                </a:lnTo>
                                <a:lnTo>
                                  <a:pt x="0" y="552"/>
                                </a:lnTo>
                                <a:lnTo>
                                  <a:pt x="6727" y="0"/>
                                </a:lnTo>
                                <a:close/>
                              </a:path>
                            </a:pathLst>
                          </a:custGeom>
                          <a:solidFill>
                            <a:srgbClr val="A6A6A6"/>
                          </a:solidFill>
                          <a:ln>
                            <a:noFill/>
                          </a:ln>
                        </wps:spPr>
                        <wps:txbx>
                          <w:txbxContent>
                            <w:p w14:paraId="27DDE90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84" name="Freeform 584"/>
                        <wps:cNvSpPr/>
                        <wps:spPr>
                          <a:xfrm>
                            <a:off x="422899" y="119382"/>
                            <a:ext cx="49368" cy="52064"/>
                          </a:xfrm>
                          <a:custGeom>
                            <a:avLst/>
                            <a:gdLst/>
                            <a:ahLst/>
                            <a:cxnLst/>
                            <a:rect l="l" t="t" r="r" b="b"/>
                            <a:pathLst>
                              <a:path w="49368" h="52064" extrusionOk="0">
                                <a:moveTo>
                                  <a:pt x="39548" y="0"/>
                                </a:moveTo>
                                <a:cubicBezTo>
                                  <a:pt x="42129" y="0"/>
                                  <a:pt x="45406" y="372"/>
                                  <a:pt x="49368" y="1115"/>
                                </a:cubicBezTo>
                                <a:lnTo>
                                  <a:pt x="44263" y="18583"/>
                                </a:lnTo>
                                <a:lnTo>
                                  <a:pt x="37929" y="18583"/>
                                </a:lnTo>
                                <a:lnTo>
                                  <a:pt x="38433" y="12888"/>
                                </a:lnTo>
                                <a:cubicBezTo>
                                  <a:pt x="37814" y="12650"/>
                                  <a:pt x="36928" y="12526"/>
                                  <a:pt x="35776" y="12526"/>
                                </a:cubicBezTo>
                                <a:cubicBezTo>
                                  <a:pt x="34623" y="12526"/>
                                  <a:pt x="33433" y="12840"/>
                                  <a:pt x="32204" y="13478"/>
                                </a:cubicBezTo>
                                <a:cubicBezTo>
                                  <a:pt x="30975" y="14107"/>
                                  <a:pt x="29242" y="15393"/>
                                  <a:pt x="26984" y="17326"/>
                                </a:cubicBezTo>
                                <a:lnTo>
                                  <a:pt x="24641" y="25080"/>
                                </a:lnTo>
                                <a:lnTo>
                                  <a:pt x="23412" y="29966"/>
                                </a:lnTo>
                                <a:lnTo>
                                  <a:pt x="20545" y="44672"/>
                                </a:lnTo>
                                <a:lnTo>
                                  <a:pt x="27461" y="45510"/>
                                </a:lnTo>
                                <a:lnTo>
                                  <a:pt x="25451" y="52064"/>
                                </a:lnTo>
                                <a:lnTo>
                                  <a:pt x="0" y="52064"/>
                                </a:lnTo>
                                <a:lnTo>
                                  <a:pt x="1343" y="45539"/>
                                </a:lnTo>
                                <a:lnTo>
                                  <a:pt x="5115" y="44701"/>
                                </a:lnTo>
                                <a:lnTo>
                                  <a:pt x="9992" y="28823"/>
                                </a:lnTo>
                                <a:lnTo>
                                  <a:pt x="11220" y="23937"/>
                                </a:lnTo>
                                <a:lnTo>
                                  <a:pt x="14097" y="9011"/>
                                </a:lnTo>
                                <a:lnTo>
                                  <a:pt x="10106" y="8173"/>
                                </a:lnTo>
                                <a:lnTo>
                                  <a:pt x="12030" y="1981"/>
                                </a:lnTo>
                                <a:lnTo>
                                  <a:pt x="32204" y="305"/>
                                </a:lnTo>
                                <a:lnTo>
                                  <a:pt x="29699" y="4820"/>
                                </a:lnTo>
                                <a:cubicBezTo>
                                  <a:pt x="29347" y="4173"/>
                                  <a:pt x="30251" y="3210"/>
                                  <a:pt x="32433" y="1925"/>
                                </a:cubicBezTo>
                                <a:cubicBezTo>
                                  <a:pt x="34604" y="639"/>
                                  <a:pt x="36976" y="0"/>
                                  <a:pt x="39548" y="0"/>
                                </a:cubicBezTo>
                                <a:close/>
                              </a:path>
                            </a:pathLst>
                          </a:custGeom>
                          <a:solidFill>
                            <a:srgbClr val="A6A6A6"/>
                          </a:solidFill>
                          <a:ln>
                            <a:noFill/>
                          </a:ln>
                        </wps:spPr>
                        <wps:txbx>
                          <w:txbxContent>
                            <w:p w14:paraId="7301002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85" name="Freeform 585"/>
                        <wps:cNvSpPr/>
                        <wps:spPr>
                          <a:xfrm>
                            <a:off x="398257" y="119382"/>
                            <a:ext cx="27547" cy="51386"/>
                          </a:xfrm>
                          <a:custGeom>
                            <a:avLst/>
                            <a:gdLst/>
                            <a:ahLst/>
                            <a:cxnLst/>
                            <a:rect l="l" t="t" r="r" b="b"/>
                            <a:pathLst>
                              <a:path w="27547" h="51386" extrusionOk="0">
                                <a:moveTo>
                                  <a:pt x="6783" y="0"/>
                                </a:moveTo>
                                <a:cubicBezTo>
                                  <a:pt x="14612" y="0"/>
                                  <a:pt x="20203" y="2363"/>
                                  <a:pt x="23556" y="7087"/>
                                </a:cubicBezTo>
                                <a:cubicBezTo>
                                  <a:pt x="26900" y="11792"/>
                                  <a:pt x="27547" y="18279"/>
                                  <a:pt x="25480" y="26537"/>
                                </a:cubicBezTo>
                                <a:cubicBezTo>
                                  <a:pt x="23432" y="34776"/>
                                  <a:pt x="19537" y="41377"/>
                                  <a:pt x="13793" y="46349"/>
                                </a:cubicBezTo>
                                <a:lnTo>
                                  <a:pt x="0" y="51386"/>
                                </a:lnTo>
                                <a:lnTo>
                                  <a:pt x="0" y="41060"/>
                                </a:lnTo>
                                <a:lnTo>
                                  <a:pt x="5017" y="38883"/>
                                </a:lnTo>
                                <a:cubicBezTo>
                                  <a:pt x="7357" y="36381"/>
                                  <a:pt x="9154" y="32628"/>
                                  <a:pt x="10412" y="27623"/>
                                </a:cubicBezTo>
                                <a:cubicBezTo>
                                  <a:pt x="13145" y="16650"/>
                                  <a:pt x="10840" y="11164"/>
                                  <a:pt x="3487" y="11164"/>
                                </a:cubicBezTo>
                                <a:lnTo>
                                  <a:pt x="0" y="12534"/>
                                </a:lnTo>
                                <a:lnTo>
                                  <a:pt x="0" y="2480"/>
                                </a:lnTo>
                                <a:lnTo>
                                  <a:pt x="6783" y="0"/>
                                </a:lnTo>
                                <a:close/>
                              </a:path>
                            </a:pathLst>
                          </a:custGeom>
                          <a:solidFill>
                            <a:srgbClr val="A6A6A6"/>
                          </a:solidFill>
                          <a:ln>
                            <a:noFill/>
                          </a:ln>
                        </wps:spPr>
                        <wps:txbx>
                          <w:txbxContent>
                            <w:p w14:paraId="4BDCC06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86" name="Freeform 586"/>
                        <wps:cNvSpPr/>
                        <wps:spPr>
                          <a:xfrm>
                            <a:off x="559603" y="119382"/>
                            <a:ext cx="26687" cy="53216"/>
                          </a:xfrm>
                          <a:custGeom>
                            <a:avLst/>
                            <a:gdLst/>
                            <a:ahLst/>
                            <a:cxnLst/>
                            <a:rect l="l" t="t" r="r" b="b"/>
                            <a:pathLst>
                              <a:path w="26687" h="53216" extrusionOk="0">
                                <a:moveTo>
                                  <a:pt x="6732" y="0"/>
                                </a:moveTo>
                                <a:cubicBezTo>
                                  <a:pt x="13838" y="0"/>
                                  <a:pt x="19067" y="1629"/>
                                  <a:pt x="22411" y="4877"/>
                                </a:cubicBezTo>
                                <a:cubicBezTo>
                                  <a:pt x="25763" y="8116"/>
                                  <a:pt x="26687" y="12745"/>
                                  <a:pt x="25201" y="18745"/>
                                </a:cubicBezTo>
                                <a:lnTo>
                                  <a:pt x="22163" y="29994"/>
                                </a:lnTo>
                                <a:lnTo>
                                  <a:pt x="19372" y="44787"/>
                                </a:lnTo>
                                <a:lnTo>
                                  <a:pt x="23306" y="45654"/>
                                </a:lnTo>
                                <a:lnTo>
                                  <a:pt x="21411" y="51845"/>
                                </a:lnTo>
                                <a:lnTo>
                                  <a:pt x="2094" y="53216"/>
                                </a:lnTo>
                                <a:lnTo>
                                  <a:pt x="3408" y="50168"/>
                                </a:lnTo>
                                <a:lnTo>
                                  <a:pt x="0" y="51160"/>
                                </a:lnTo>
                                <a:lnTo>
                                  <a:pt x="0" y="41310"/>
                                </a:lnTo>
                                <a:lnTo>
                                  <a:pt x="5780" y="38586"/>
                                </a:lnTo>
                                <a:lnTo>
                                  <a:pt x="8152" y="30633"/>
                                </a:lnTo>
                                <a:lnTo>
                                  <a:pt x="0" y="32659"/>
                                </a:lnTo>
                                <a:lnTo>
                                  <a:pt x="0" y="21310"/>
                                </a:lnTo>
                                <a:lnTo>
                                  <a:pt x="11447" y="19031"/>
                                </a:lnTo>
                                <a:lnTo>
                                  <a:pt x="11838" y="17574"/>
                                </a:lnTo>
                                <a:cubicBezTo>
                                  <a:pt x="12381" y="15364"/>
                                  <a:pt x="12228" y="13745"/>
                                  <a:pt x="11390" y="12726"/>
                                </a:cubicBezTo>
                                <a:cubicBezTo>
                                  <a:pt x="10571" y="11678"/>
                                  <a:pt x="8752" y="11164"/>
                                  <a:pt x="5923" y="11164"/>
                                </a:cubicBezTo>
                                <a:lnTo>
                                  <a:pt x="0" y="12583"/>
                                </a:lnTo>
                                <a:lnTo>
                                  <a:pt x="0" y="552"/>
                                </a:lnTo>
                                <a:lnTo>
                                  <a:pt x="6732" y="0"/>
                                </a:lnTo>
                                <a:close/>
                              </a:path>
                            </a:pathLst>
                          </a:custGeom>
                          <a:solidFill>
                            <a:srgbClr val="A6A6A6"/>
                          </a:solidFill>
                          <a:ln>
                            <a:noFill/>
                          </a:ln>
                        </wps:spPr>
                        <wps:txbx>
                          <w:txbxContent>
                            <w:p w14:paraId="0EF344D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87" name="Freeform 587"/>
                        <wps:cNvSpPr/>
                        <wps:spPr>
                          <a:xfrm>
                            <a:off x="591577" y="109667"/>
                            <a:ext cx="36224" cy="63484"/>
                          </a:xfrm>
                          <a:custGeom>
                            <a:avLst/>
                            <a:gdLst/>
                            <a:ahLst/>
                            <a:cxnLst/>
                            <a:rect l="l" t="t" r="r" b="b"/>
                            <a:pathLst>
                              <a:path w="36224" h="63484" extrusionOk="0">
                                <a:moveTo>
                                  <a:pt x="20517" y="0"/>
                                </a:moveTo>
                                <a:lnTo>
                                  <a:pt x="26317" y="0"/>
                                </a:lnTo>
                                <a:lnTo>
                                  <a:pt x="24165" y="11440"/>
                                </a:lnTo>
                                <a:lnTo>
                                  <a:pt x="36224" y="11440"/>
                                </a:lnTo>
                                <a:lnTo>
                                  <a:pt x="32737" y="21041"/>
                                </a:lnTo>
                                <a:lnTo>
                                  <a:pt x="21850" y="21460"/>
                                </a:lnTo>
                                <a:lnTo>
                                  <a:pt x="15821" y="45491"/>
                                </a:lnTo>
                                <a:cubicBezTo>
                                  <a:pt x="14764" y="49825"/>
                                  <a:pt x="14383" y="52339"/>
                                  <a:pt x="14678" y="53045"/>
                                </a:cubicBezTo>
                                <a:cubicBezTo>
                                  <a:pt x="14992" y="53740"/>
                                  <a:pt x="16402" y="54083"/>
                                  <a:pt x="18898" y="54083"/>
                                </a:cubicBezTo>
                                <a:lnTo>
                                  <a:pt x="26041" y="54083"/>
                                </a:lnTo>
                                <a:lnTo>
                                  <a:pt x="25289" y="59854"/>
                                </a:lnTo>
                                <a:cubicBezTo>
                                  <a:pt x="20945" y="62274"/>
                                  <a:pt x="16364" y="63484"/>
                                  <a:pt x="11525" y="63484"/>
                                </a:cubicBezTo>
                                <a:cubicBezTo>
                                  <a:pt x="6687" y="63484"/>
                                  <a:pt x="3438" y="62093"/>
                                  <a:pt x="1762" y="59303"/>
                                </a:cubicBezTo>
                                <a:cubicBezTo>
                                  <a:pt x="105" y="56493"/>
                                  <a:pt x="0" y="52225"/>
                                  <a:pt x="1457" y="46491"/>
                                </a:cubicBezTo>
                                <a:lnTo>
                                  <a:pt x="7982" y="21907"/>
                                </a:lnTo>
                                <a:lnTo>
                                  <a:pt x="2010" y="22155"/>
                                </a:lnTo>
                                <a:lnTo>
                                  <a:pt x="4048" y="13982"/>
                                </a:lnTo>
                                <a:lnTo>
                                  <a:pt x="11106" y="11773"/>
                                </a:lnTo>
                                <a:lnTo>
                                  <a:pt x="20517" y="0"/>
                                </a:lnTo>
                                <a:close/>
                              </a:path>
                            </a:pathLst>
                          </a:custGeom>
                          <a:solidFill>
                            <a:srgbClr val="A6A6A6"/>
                          </a:solidFill>
                          <a:ln>
                            <a:noFill/>
                          </a:ln>
                        </wps:spPr>
                        <wps:txbx>
                          <w:txbxContent>
                            <w:p w14:paraId="3DB7E1A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88" name="Rectangle 588"/>
                        <wps:cNvSpPr/>
                        <wps:spPr>
                          <a:xfrm>
                            <a:off x="0" y="80467"/>
                            <a:ext cx="636428" cy="154755"/>
                          </a:xfrm>
                          <a:prstGeom prst="rect">
                            <a:avLst/>
                          </a:prstGeom>
                          <a:noFill/>
                          <a:ln>
                            <a:noFill/>
                          </a:ln>
                        </wps:spPr>
                        <wps:txbx>
                          <w:txbxContent>
                            <w:p w14:paraId="48D41108" w14:textId="77777777" w:rsidR="00177E13" w:rsidRDefault="001E5FE3">
                              <w:pPr>
                                <w:spacing w:after="160" w:line="258" w:lineRule="auto"/>
                                <w:ind w:left="0" w:firstLine="0"/>
                                <w:textDirection w:val="btLr"/>
                              </w:pPr>
                              <w:r>
                                <w:rPr>
                                  <w:rFonts w:ascii="Calibri" w:eastAsia="Calibri" w:hAnsi="Calibri" w:cs="Calibri"/>
                                  <w:color w:val="000000"/>
                                  <w:sz w:val="19"/>
                                </w:rPr>
                                <w:t>Learn mor</w:t>
                              </w:r>
                            </w:p>
                          </w:txbxContent>
                        </wps:txbx>
                        <wps:bodyPr spcFirstLastPara="1" wrap="square" lIns="0" tIns="0" rIns="0" bIns="0" anchor="t" anchorCtr="0">
                          <a:noAutofit/>
                        </wps:bodyPr>
                      </wps:wsp>
                      <wps:wsp>
                        <wps:cNvPr id="589" name="Rectangle 589"/>
                        <wps:cNvSpPr/>
                        <wps:spPr>
                          <a:xfrm>
                            <a:off x="449428" y="80467"/>
                            <a:ext cx="106337" cy="154755"/>
                          </a:xfrm>
                          <a:prstGeom prst="rect">
                            <a:avLst/>
                          </a:prstGeom>
                          <a:noFill/>
                          <a:ln>
                            <a:noFill/>
                          </a:ln>
                        </wps:spPr>
                        <wps:txbx>
                          <w:txbxContent>
                            <w:p w14:paraId="73EEDC7C" w14:textId="77777777" w:rsidR="00177E13" w:rsidRDefault="001E5FE3">
                              <w:pPr>
                                <w:spacing w:after="160" w:line="258" w:lineRule="auto"/>
                                <w:ind w:left="0" w:firstLine="0"/>
                                <w:textDirection w:val="btLr"/>
                              </w:pPr>
                              <w:r>
                                <w:rPr>
                                  <w:rFonts w:ascii="Calibri" w:eastAsia="Calibri" w:hAnsi="Calibri" w:cs="Calibri"/>
                                  <w:strike/>
                                  <w:color w:val="000000"/>
                                  <w:sz w:val="19"/>
                                </w:rPr>
                                <w:t>e</w:t>
                              </w:r>
                            </w:p>
                          </w:txbxContent>
                        </wps:txbx>
                        <wps:bodyPr spcFirstLastPara="1" wrap="square" lIns="0" tIns="0" rIns="0" bIns="0" anchor="t" anchorCtr="0">
                          <a:noAutofit/>
                        </wps:bodyPr>
                      </wps:wsp>
                      <wps:wsp>
                        <wps:cNvPr id="590" name="Rectangle 590"/>
                        <wps:cNvSpPr/>
                        <wps:spPr>
                          <a:xfrm>
                            <a:off x="500291" y="80467"/>
                            <a:ext cx="177330" cy="154755"/>
                          </a:xfrm>
                          <a:prstGeom prst="rect">
                            <a:avLst/>
                          </a:prstGeom>
                          <a:noFill/>
                          <a:ln>
                            <a:noFill/>
                          </a:ln>
                        </wps:spPr>
                        <wps:txbx>
                          <w:txbxContent>
                            <w:p w14:paraId="28DDC369"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at</w:t>
                              </w:r>
                            </w:p>
                          </w:txbxContent>
                        </wps:txbx>
                        <wps:bodyPr spcFirstLastPara="1" wrap="square" lIns="0" tIns="0" rIns="0" bIns="0" anchor="t" anchorCtr="0">
                          <a:noAutofit/>
                        </wps:bodyPr>
                      </wps:wsp>
                      <wps:wsp>
                        <wps:cNvPr id="591" name="Rectangle 591"/>
                        <wps:cNvSpPr/>
                        <wps:spPr>
                          <a:xfrm>
                            <a:off x="587664" y="65856"/>
                            <a:ext cx="65989" cy="263955"/>
                          </a:xfrm>
                          <a:prstGeom prst="rect">
                            <a:avLst/>
                          </a:prstGeom>
                          <a:noFill/>
                          <a:ln>
                            <a:noFill/>
                          </a:ln>
                        </wps:spPr>
                        <wps:txbx>
                          <w:txbxContent>
                            <w:p w14:paraId="7EE76FCB"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wps:txbx>
                        <wps:bodyPr spcFirstLastPara="1" wrap="square" lIns="0" tIns="0" rIns="0" bIns="0" anchor="t" anchorCtr="0">
                          <a:noAutofit/>
                        </wps:bodyPr>
                      </wps:wsp>
                      <wps:wsp>
                        <wps:cNvPr id="592" name="Rectangle 592"/>
                        <wps:cNvSpPr/>
                        <wps:spPr>
                          <a:xfrm>
                            <a:off x="610881" y="72690"/>
                            <a:ext cx="37187" cy="168868"/>
                          </a:xfrm>
                          <a:prstGeom prst="rect">
                            <a:avLst/>
                          </a:prstGeom>
                          <a:noFill/>
                          <a:ln>
                            <a:noFill/>
                          </a:ln>
                        </wps:spPr>
                        <wps:txbx>
                          <w:txbxContent>
                            <w:p w14:paraId="3C65AEC1"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593" name="Rectangle 593"/>
                        <wps:cNvSpPr/>
                        <wps:spPr>
                          <a:xfrm>
                            <a:off x="638842" y="54153"/>
                            <a:ext cx="0" cy="293210"/>
                          </a:xfrm>
                          <a:prstGeom prst="rect">
                            <a:avLst/>
                          </a:prstGeom>
                          <a:noFill/>
                          <a:ln>
                            <a:noFill/>
                          </a:ln>
                        </wps:spPr>
                        <wps:txbx>
                          <w:txbxContent>
                            <w:p w14:paraId="79BCCA45"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wps:txbx>
                        <wps:bodyPr spcFirstLastPara="1" wrap="square" lIns="0" tIns="0" rIns="0" bIns="0" anchor="t" anchorCtr="0">
                          <a:noAutofit/>
                        </wps:bodyPr>
                      </wps:wsp>
                      <wps:wsp>
                        <wps:cNvPr id="594" name="Freeform 594"/>
                        <wps:cNvSpPr/>
                        <wps:spPr>
                          <a:xfrm>
                            <a:off x="645279" y="140690"/>
                            <a:ext cx="23662" cy="32459"/>
                          </a:xfrm>
                          <a:custGeom>
                            <a:avLst/>
                            <a:gdLst/>
                            <a:ahLst/>
                            <a:cxnLst/>
                            <a:rect l="l" t="t" r="r" b="b"/>
                            <a:pathLst>
                              <a:path w="23662" h="32459" extrusionOk="0">
                                <a:moveTo>
                                  <a:pt x="23662" y="0"/>
                                </a:moveTo>
                                <a:lnTo>
                                  <a:pt x="23662" y="11353"/>
                                </a:lnTo>
                                <a:lnTo>
                                  <a:pt x="19898" y="12285"/>
                                </a:lnTo>
                                <a:cubicBezTo>
                                  <a:pt x="17516" y="13276"/>
                                  <a:pt x="16126" y="14562"/>
                                  <a:pt x="15716" y="16162"/>
                                </a:cubicBezTo>
                                <a:cubicBezTo>
                                  <a:pt x="15326" y="17762"/>
                                  <a:pt x="15488" y="19029"/>
                                  <a:pt x="16221" y="19962"/>
                                </a:cubicBezTo>
                                <a:cubicBezTo>
                                  <a:pt x="16964" y="20877"/>
                                  <a:pt x="18507" y="21324"/>
                                  <a:pt x="20850" y="21324"/>
                                </a:cubicBezTo>
                                <a:lnTo>
                                  <a:pt x="23662" y="20003"/>
                                </a:lnTo>
                                <a:lnTo>
                                  <a:pt x="23662" y="29852"/>
                                </a:lnTo>
                                <a:lnTo>
                                  <a:pt x="14707" y="32459"/>
                                </a:lnTo>
                                <a:cubicBezTo>
                                  <a:pt x="9449" y="32459"/>
                                  <a:pt x="5563" y="30907"/>
                                  <a:pt x="3077" y="27801"/>
                                </a:cubicBezTo>
                                <a:cubicBezTo>
                                  <a:pt x="600" y="24677"/>
                                  <a:pt x="0" y="20534"/>
                                  <a:pt x="1286" y="15380"/>
                                </a:cubicBezTo>
                                <a:cubicBezTo>
                                  <a:pt x="2591" y="10228"/>
                                  <a:pt x="5629" y="6465"/>
                                  <a:pt x="10411" y="4084"/>
                                </a:cubicBezTo>
                                <a:cubicBezTo>
                                  <a:pt x="12811" y="2884"/>
                                  <a:pt x="16069" y="1753"/>
                                  <a:pt x="20185" y="692"/>
                                </a:cubicBezTo>
                                <a:lnTo>
                                  <a:pt x="23662" y="0"/>
                                </a:lnTo>
                                <a:close/>
                              </a:path>
                            </a:pathLst>
                          </a:custGeom>
                          <a:solidFill>
                            <a:srgbClr val="7F7F7F"/>
                          </a:solidFill>
                          <a:ln>
                            <a:noFill/>
                          </a:ln>
                        </wps:spPr>
                        <wps:txbx>
                          <w:txbxContent>
                            <w:p w14:paraId="143D503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95" name="Freeform 595"/>
                        <wps:cNvSpPr/>
                        <wps:spPr>
                          <a:xfrm>
                            <a:off x="699133" y="122220"/>
                            <a:ext cx="26551" cy="50929"/>
                          </a:xfrm>
                          <a:custGeom>
                            <a:avLst/>
                            <a:gdLst/>
                            <a:ahLst/>
                            <a:cxnLst/>
                            <a:rect l="l" t="t" r="r" b="b"/>
                            <a:pathLst>
                              <a:path w="26551" h="50929" extrusionOk="0">
                                <a:moveTo>
                                  <a:pt x="26551" y="0"/>
                                </a:moveTo>
                                <a:lnTo>
                                  <a:pt x="26551" y="10217"/>
                                </a:lnTo>
                                <a:lnTo>
                                  <a:pt x="22403" y="11809"/>
                                </a:lnTo>
                                <a:cubicBezTo>
                                  <a:pt x="20002" y="14210"/>
                                  <a:pt x="18107" y="18191"/>
                                  <a:pt x="16716" y="23754"/>
                                </a:cubicBezTo>
                                <a:cubicBezTo>
                                  <a:pt x="15316" y="29316"/>
                                  <a:pt x="15116" y="33383"/>
                                  <a:pt x="16097" y="35946"/>
                                </a:cubicBezTo>
                                <a:cubicBezTo>
                                  <a:pt x="17088" y="38518"/>
                                  <a:pt x="18860" y="39794"/>
                                  <a:pt x="21431" y="39794"/>
                                </a:cubicBezTo>
                                <a:lnTo>
                                  <a:pt x="26551" y="37470"/>
                                </a:lnTo>
                                <a:lnTo>
                                  <a:pt x="26551" y="47751"/>
                                </a:lnTo>
                                <a:lnTo>
                                  <a:pt x="15545" y="50929"/>
                                </a:lnTo>
                                <a:cubicBezTo>
                                  <a:pt x="9906" y="50929"/>
                                  <a:pt x="5734" y="48404"/>
                                  <a:pt x="3038" y="43337"/>
                                </a:cubicBezTo>
                                <a:cubicBezTo>
                                  <a:pt x="362" y="38260"/>
                                  <a:pt x="0" y="31783"/>
                                  <a:pt x="1953" y="23887"/>
                                </a:cubicBezTo>
                                <a:cubicBezTo>
                                  <a:pt x="3924" y="16001"/>
                                  <a:pt x="7830" y="9581"/>
                                  <a:pt x="13668" y="4608"/>
                                </a:cubicBezTo>
                                <a:lnTo>
                                  <a:pt x="26551" y="0"/>
                                </a:lnTo>
                                <a:close/>
                              </a:path>
                            </a:pathLst>
                          </a:custGeom>
                          <a:solidFill>
                            <a:srgbClr val="7F7F7F"/>
                          </a:solidFill>
                          <a:ln>
                            <a:noFill/>
                          </a:ln>
                        </wps:spPr>
                        <wps:txbx>
                          <w:txbxContent>
                            <w:p w14:paraId="0474F4F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96" name="Freeform 596"/>
                        <wps:cNvSpPr/>
                        <wps:spPr>
                          <a:xfrm>
                            <a:off x="752616" y="140689"/>
                            <a:ext cx="23653" cy="32460"/>
                          </a:xfrm>
                          <a:custGeom>
                            <a:avLst/>
                            <a:gdLst/>
                            <a:ahLst/>
                            <a:cxnLst/>
                            <a:rect l="l" t="t" r="r" b="b"/>
                            <a:pathLst>
                              <a:path w="23653" h="32460" extrusionOk="0">
                                <a:moveTo>
                                  <a:pt x="23653" y="0"/>
                                </a:moveTo>
                                <a:lnTo>
                                  <a:pt x="23653" y="11353"/>
                                </a:lnTo>
                                <a:lnTo>
                                  <a:pt x="19888" y="12286"/>
                                </a:lnTo>
                                <a:cubicBezTo>
                                  <a:pt x="17507" y="13277"/>
                                  <a:pt x="16116" y="14563"/>
                                  <a:pt x="15707" y="16163"/>
                                </a:cubicBezTo>
                                <a:cubicBezTo>
                                  <a:pt x="15316" y="17762"/>
                                  <a:pt x="15488" y="19030"/>
                                  <a:pt x="16212" y="19963"/>
                                </a:cubicBezTo>
                                <a:cubicBezTo>
                                  <a:pt x="16954" y="20878"/>
                                  <a:pt x="18498" y="21325"/>
                                  <a:pt x="20841" y="21325"/>
                                </a:cubicBezTo>
                                <a:lnTo>
                                  <a:pt x="23653" y="20003"/>
                                </a:lnTo>
                                <a:lnTo>
                                  <a:pt x="23653" y="29852"/>
                                </a:lnTo>
                                <a:lnTo>
                                  <a:pt x="14697" y="32460"/>
                                </a:lnTo>
                                <a:cubicBezTo>
                                  <a:pt x="9439" y="32460"/>
                                  <a:pt x="5563" y="30907"/>
                                  <a:pt x="3067" y="27802"/>
                                </a:cubicBezTo>
                                <a:cubicBezTo>
                                  <a:pt x="591" y="24678"/>
                                  <a:pt x="0" y="20534"/>
                                  <a:pt x="1276" y="15381"/>
                                </a:cubicBezTo>
                                <a:cubicBezTo>
                                  <a:pt x="2581" y="10229"/>
                                  <a:pt x="5620" y="6466"/>
                                  <a:pt x="10401" y="4085"/>
                                </a:cubicBezTo>
                                <a:cubicBezTo>
                                  <a:pt x="12802" y="2885"/>
                                  <a:pt x="16059" y="1753"/>
                                  <a:pt x="20175" y="693"/>
                                </a:cubicBezTo>
                                <a:lnTo>
                                  <a:pt x="23653" y="0"/>
                                </a:lnTo>
                                <a:close/>
                              </a:path>
                            </a:pathLst>
                          </a:custGeom>
                          <a:solidFill>
                            <a:srgbClr val="7F7F7F"/>
                          </a:solidFill>
                          <a:ln>
                            <a:noFill/>
                          </a:ln>
                        </wps:spPr>
                        <wps:txbx>
                          <w:txbxContent>
                            <w:p w14:paraId="3464C64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97" name="Freeform 597"/>
                        <wps:cNvSpPr/>
                        <wps:spPr>
                          <a:xfrm>
                            <a:off x="762465" y="118123"/>
                            <a:ext cx="13804" cy="20231"/>
                          </a:xfrm>
                          <a:custGeom>
                            <a:avLst/>
                            <a:gdLst/>
                            <a:ahLst/>
                            <a:cxnLst/>
                            <a:rect l="l" t="t" r="r" b="b"/>
                            <a:pathLst>
                              <a:path w="13804" h="20231" extrusionOk="0">
                                <a:moveTo>
                                  <a:pt x="3543" y="0"/>
                                </a:moveTo>
                                <a:lnTo>
                                  <a:pt x="9373" y="0"/>
                                </a:lnTo>
                                <a:lnTo>
                                  <a:pt x="9735" y="2153"/>
                                </a:lnTo>
                                <a:lnTo>
                                  <a:pt x="13804" y="1815"/>
                                </a:lnTo>
                                <a:lnTo>
                                  <a:pt x="13804" y="13840"/>
                                </a:lnTo>
                                <a:lnTo>
                                  <a:pt x="8201" y="15183"/>
                                </a:lnTo>
                                <a:lnTo>
                                  <a:pt x="6525" y="19869"/>
                                </a:lnTo>
                                <a:lnTo>
                                  <a:pt x="0" y="20231"/>
                                </a:lnTo>
                                <a:lnTo>
                                  <a:pt x="3543" y="0"/>
                                </a:lnTo>
                                <a:close/>
                              </a:path>
                            </a:pathLst>
                          </a:custGeom>
                          <a:solidFill>
                            <a:srgbClr val="7F7F7F"/>
                          </a:solidFill>
                          <a:ln>
                            <a:noFill/>
                          </a:ln>
                        </wps:spPr>
                        <wps:bodyPr spcFirstLastPara="1" wrap="square" lIns="91425" tIns="91425" rIns="91425" bIns="91425" anchor="ctr" anchorCtr="0">
                          <a:noAutofit/>
                        </wps:bodyPr>
                      </wps:wsp>
                      <wps:wsp>
                        <wps:cNvPr id="598" name="Freeform 598"/>
                        <wps:cNvSpPr/>
                        <wps:spPr>
                          <a:xfrm>
                            <a:off x="725684" y="96272"/>
                            <a:ext cx="34781" cy="76324"/>
                          </a:xfrm>
                          <a:custGeom>
                            <a:avLst/>
                            <a:gdLst/>
                            <a:ahLst/>
                            <a:cxnLst/>
                            <a:rect l="l" t="t" r="r" b="b"/>
                            <a:pathLst>
                              <a:path w="34781" h="76324" extrusionOk="0">
                                <a:moveTo>
                                  <a:pt x="34781" y="0"/>
                                </a:moveTo>
                                <a:lnTo>
                                  <a:pt x="27275" y="24641"/>
                                </a:lnTo>
                                <a:lnTo>
                                  <a:pt x="20188" y="52969"/>
                                </a:lnTo>
                                <a:lnTo>
                                  <a:pt x="17369" y="67894"/>
                                </a:lnTo>
                                <a:lnTo>
                                  <a:pt x="21303" y="68761"/>
                                </a:lnTo>
                                <a:lnTo>
                                  <a:pt x="19407" y="74953"/>
                                </a:lnTo>
                                <a:lnTo>
                                  <a:pt x="100" y="76324"/>
                                </a:lnTo>
                                <a:lnTo>
                                  <a:pt x="1462" y="73276"/>
                                </a:lnTo>
                                <a:lnTo>
                                  <a:pt x="0" y="73699"/>
                                </a:lnTo>
                                <a:lnTo>
                                  <a:pt x="0" y="63418"/>
                                </a:lnTo>
                                <a:lnTo>
                                  <a:pt x="3777" y="61703"/>
                                </a:lnTo>
                                <a:lnTo>
                                  <a:pt x="6768" y="51931"/>
                                </a:lnTo>
                                <a:lnTo>
                                  <a:pt x="11063" y="34767"/>
                                </a:lnTo>
                                <a:cubicBezTo>
                                  <a:pt x="9349" y="34357"/>
                                  <a:pt x="7406" y="34157"/>
                                  <a:pt x="5234" y="34157"/>
                                </a:cubicBezTo>
                                <a:lnTo>
                                  <a:pt x="0" y="36165"/>
                                </a:lnTo>
                                <a:lnTo>
                                  <a:pt x="0" y="25948"/>
                                </a:lnTo>
                                <a:lnTo>
                                  <a:pt x="7939" y="23108"/>
                                </a:lnTo>
                                <a:cubicBezTo>
                                  <a:pt x="10559" y="23108"/>
                                  <a:pt x="12530" y="23251"/>
                                  <a:pt x="13854" y="23556"/>
                                </a:cubicBezTo>
                                <a:lnTo>
                                  <a:pt x="13911" y="23384"/>
                                </a:lnTo>
                                <a:lnTo>
                                  <a:pt x="16674" y="8792"/>
                                </a:lnTo>
                                <a:lnTo>
                                  <a:pt x="11568" y="7954"/>
                                </a:lnTo>
                                <a:lnTo>
                                  <a:pt x="13521" y="1648"/>
                                </a:lnTo>
                                <a:lnTo>
                                  <a:pt x="34781" y="0"/>
                                </a:lnTo>
                                <a:close/>
                              </a:path>
                            </a:pathLst>
                          </a:custGeom>
                          <a:solidFill>
                            <a:srgbClr val="7F7F7F"/>
                          </a:solidFill>
                          <a:ln>
                            <a:noFill/>
                          </a:ln>
                        </wps:spPr>
                        <wps:txbx>
                          <w:txbxContent>
                            <w:p w14:paraId="1CB2131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99" name="Freeform 599"/>
                        <wps:cNvSpPr/>
                        <wps:spPr>
                          <a:xfrm>
                            <a:off x="803365" y="119380"/>
                            <a:ext cx="86011" cy="52074"/>
                          </a:xfrm>
                          <a:custGeom>
                            <a:avLst/>
                            <a:gdLst/>
                            <a:ahLst/>
                            <a:cxnLst/>
                            <a:rect l="l" t="t" r="r" b="b"/>
                            <a:pathLst>
                              <a:path w="86011" h="52074" extrusionOk="0">
                                <a:moveTo>
                                  <a:pt x="44120" y="0"/>
                                </a:moveTo>
                                <a:cubicBezTo>
                                  <a:pt x="49863" y="0"/>
                                  <a:pt x="53359" y="1772"/>
                                  <a:pt x="54607" y="5324"/>
                                </a:cubicBezTo>
                                <a:cubicBezTo>
                                  <a:pt x="60417" y="1772"/>
                                  <a:pt x="66389" y="0"/>
                                  <a:pt x="72552" y="0"/>
                                </a:cubicBezTo>
                                <a:cubicBezTo>
                                  <a:pt x="77724" y="0"/>
                                  <a:pt x="81382" y="1800"/>
                                  <a:pt x="83515" y="5411"/>
                                </a:cubicBezTo>
                                <a:cubicBezTo>
                                  <a:pt x="85658" y="9020"/>
                                  <a:pt x="86011" y="13688"/>
                                  <a:pt x="84582" y="19421"/>
                                </a:cubicBezTo>
                                <a:lnTo>
                                  <a:pt x="81924" y="29994"/>
                                </a:lnTo>
                                <a:lnTo>
                                  <a:pt x="77072" y="44477"/>
                                </a:lnTo>
                                <a:lnTo>
                                  <a:pt x="82486" y="45815"/>
                                </a:lnTo>
                                <a:lnTo>
                                  <a:pt x="80562" y="52074"/>
                                </a:lnTo>
                                <a:lnTo>
                                  <a:pt x="57007" y="52074"/>
                                </a:lnTo>
                                <a:lnTo>
                                  <a:pt x="58455" y="45120"/>
                                </a:lnTo>
                                <a:lnTo>
                                  <a:pt x="63675" y="44568"/>
                                </a:lnTo>
                                <a:lnTo>
                                  <a:pt x="68532" y="28823"/>
                                </a:lnTo>
                                <a:lnTo>
                                  <a:pt x="71104" y="18697"/>
                                </a:lnTo>
                                <a:cubicBezTo>
                                  <a:pt x="71618" y="16555"/>
                                  <a:pt x="71523" y="15011"/>
                                  <a:pt x="70790" y="14059"/>
                                </a:cubicBezTo>
                                <a:cubicBezTo>
                                  <a:pt x="70085" y="13116"/>
                                  <a:pt x="68294" y="12640"/>
                                  <a:pt x="65408" y="12640"/>
                                </a:cubicBezTo>
                                <a:cubicBezTo>
                                  <a:pt x="62541" y="12640"/>
                                  <a:pt x="59474" y="13706"/>
                                  <a:pt x="56197" y="15849"/>
                                </a:cubicBezTo>
                                <a:lnTo>
                                  <a:pt x="52654" y="29994"/>
                                </a:lnTo>
                                <a:lnTo>
                                  <a:pt x="47815" y="44438"/>
                                </a:lnTo>
                                <a:lnTo>
                                  <a:pt x="54940" y="45263"/>
                                </a:lnTo>
                                <a:lnTo>
                                  <a:pt x="52873" y="52074"/>
                                </a:lnTo>
                                <a:lnTo>
                                  <a:pt x="27737" y="52074"/>
                                </a:lnTo>
                                <a:lnTo>
                                  <a:pt x="29185" y="45120"/>
                                </a:lnTo>
                                <a:lnTo>
                                  <a:pt x="34404" y="44568"/>
                                </a:lnTo>
                                <a:lnTo>
                                  <a:pt x="39262" y="28823"/>
                                </a:lnTo>
                                <a:lnTo>
                                  <a:pt x="41824" y="18697"/>
                                </a:lnTo>
                                <a:cubicBezTo>
                                  <a:pt x="42348" y="16555"/>
                                  <a:pt x="42243" y="15011"/>
                                  <a:pt x="41519" y="14059"/>
                                </a:cubicBezTo>
                                <a:cubicBezTo>
                                  <a:pt x="40815" y="13116"/>
                                  <a:pt x="39100" y="12640"/>
                                  <a:pt x="36385" y="12640"/>
                                </a:cubicBezTo>
                                <a:cubicBezTo>
                                  <a:pt x="33690" y="12640"/>
                                  <a:pt x="30709" y="13716"/>
                                  <a:pt x="27461" y="15878"/>
                                </a:cubicBezTo>
                                <a:lnTo>
                                  <a:pt x="24641" y="25089"/>
                                </a:lnTo>
                                <a:lnTo>
                                  <a:pt x="23412" y="29966"/>
                                </a:lnTo>
                                <a:lnTo>
                                  <a:pt x="18572" y="44438"/>
                                </a:lnTo>
                                <a:lnTo>
                                  <a:pt x="25698" y="45263"/>
                                </a:lnTo>
                                <a:lnTo>
                                  <a:pt x="23632" y="52074"/>
                                </a:lnTo>
                                <a:lnTo>
                                  <a:pt x="0" y="52074"/>
                                </a:lnTo>
                                <a:lnTo>
                                  <a:pt x="1333" y="45539"/>
                                </a:lnTo>
                                <a:lnTo>
                                  <a:pt x="5105" y="44701"/>
                                </a:lnTo>
                                <a:lnTo>
                                  <a:pt x="9992" y="28823"/>
                                </a:lnTo>
                                <a:lnTo>
                                  <a:pt x="11211" y="23946"/>
                                </a:lnTo>
                                <a:lnTo>
                                  <a:pt x="14087" y="9010"/>
                                </a:lnTo>
                                <a:lnTo>
                                  <a:pt x="10096" y="8172"/>
                                </a:lnTo>
                                <a:lnTo>
                                  <a:pt x="12020" y="1981"/>
                                </a:lnTo>
                                <a:lnTo>
                                  <a:pt x="32204" y="305"/>
                                </a:lnTo>
                                <a:lnTo>
                                  <a:pt x="30775" y="3543"/>
                                </a:lnTo>
                                <a:cubicBezTo>
                                  <a:pt x="33938" y="1181"/>
                                  <a:pt x="38386" y="0"/>
                                  <a:pt x="44120" y="0"/>
                                </a:cubicBezTo>
                                <a:close/>
                              </a:path>
                            </a:pathLst>
                          </a:custGeom>
                          <a:solidFill>
                            <a:srgbClr val="7F7F7F"/>
                          </a:solidFill>
                          <a:ln>
                            <a:noFill/>
                          </a:ln>
                        </wps:spPr>
                        <wps:txbx>
                          <w:txbxContent>
                            <w:p w14:paraId="5F718B6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00" name="Freeform 600"/>
                        <wps:cNvSpPr/>
                        <wps:spPr>
                          <a:xfrm>
                            <a:off x="776269" y="119380"/>
                            <a:ext cx="26696" cy="53216"/>
                          </a:xfrm>
                          <a:custGeom>
                            <a:avLst/>
                            <a:gdLst/>
                            <a:ahLst/>
                            <a:cxnLst/>
                            <a:rect l="l" t="t" r="r" b="b"/>
                            <a:pathLst>
                              <a:path w="26696" h="53216" extrusionOk="0">
                                <a:moveTo>
                                  <a:pt x="6731" y="0"/>
                                </a:moveTo>
                                <a:cubicBezTo>
                                  <a:pt x="13837" y="0"/>
                                  <a:pt x="19066" y="1629"/>
                                  <a:pt x="22410" y="4887"/>
                                </a:cubicBezTo>
                                <a:cubicBezTo>
                                  <a:pt x="25762" y="8115"/>
                                  <a:pt x="26696" y="12744"/>
                                  <a:pt x="25200" y="18755"/>
                                </a:cubicBezTo>
                                <a:lnTo>
                                  <a:pt x="22162" y="29994"/>
                                </a:lnTo>
                                <a:lnTo>
                                  <a:pt x="19371" y="44786"/>
                                </a:lnTo>
                                <a:lnTo>
                                  <a:pt x="23305" y="45653"/>
                                </a:lnTo>
                                <a:lnTo>
                                  <a:pt x="21409" y="51845"/>
                                </a:lnTo>
                                <a:lnTo>
                                  <a:pt x="2102" y="53216"/>
                                </a:lnTo>
                                <a:lnTo>
                                  <a:pt x="3407" y="50168"/>
                                </a:lnTo>
                                <a:lnTo>
                                  <a:pt x="0" y="51160"/>
                                </a:lnTo>
                                <a:lnTo>
                                  <a:pt x="0" y="41311"/>
                                </a:lnTo>
                                <a:lnTo>
                                  <a:pt x="5779" y="38595"/>
                                </a:lnTo>
                                <a:lnTo>
                                  <a:pt x="8151" y="30642"/>
                                </a:lnTo>
                                <a:lnTo>
                                  <a:pt x="0" y="32662"/>
                                </a:lnTo>
                                <a:lnTo>
                                  <a:pt x="0" y="21309"/>
                                </a:lnTo>
                                <a:lnTo>
                                  <a:pt x="11446" y="19031"/>
                                </a:lnTo>
                                <a:lnTo>
                                  <a:pt x="11837" y="17583"/>
                                </a:lnTo>
                                <a:cubicBezTo>
                                  <a:pt x="12380" y="15364"/>
                                  <a:pt x="12227" y="13745"/>
                                  <a:pt x="11389" y="12726"/>
                                </a:cubicBezTo>
                                <a:cubicBezTo>
                                  <a:pt x="10570" y="11678"/>
                                  <a:pt x="8751" y="11164"/>
                                  <a:pt x="5922" y="11164"/>
                                </a:cubicBezTo>
                                <a:lnTo>
                                  <a:pt x="0" y="12583"/>
                                </a:lnTo>
                                <a:lnTo>
                                  <a:pt x="0" y="558"/>
                                </a:lnTo>
                                <a:lnTo>
                                  <a:pt x="6731" y="0"/>
                                </a:lnTo>
                                <a:close/>
                              </a:path>
                            </a:pathLst>
                          </a:custGeom>
                          <a:solidFill>
                            <a:srgbClr val="7F7F7F"/>
                          </a:solidFill>
                          <a:ln>
                            <a:noFill/>
                          </a:ln>
                        </wps:spPr>
                        <wps:txbx>
                          <w:txbxContent>
                            <w:p w14:paraId="04421CD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01" name="Freeform 601"/>
                        <wps:cNvSpPr/>
                        <wps:spPr>
                          <a:xfrm>
                            <a:off x="890833" y="96758"/>
                            <a:ext cx="31740" cy="76391"/>
                          </a:xfrm>
                          <a:custGeom>
                            <a:avLst/>
                            <a:gdLst/>
                            <a:ahLst/>
                            <a:cxnLst/>
                            <a:rect l="l" t="t" r="r" b="b"/>
                            <a:pathLst>
                              <a:path w="31740" h="76391" extrusionOk="0">
                                <a:moveTo>
                                  <a:pt x="31740" y="0"/>
                                </a:moveTo>
                                <a:lnTo>
                                  <a:pt x="31740" y="20082"/>
                                </a:lnTo>
                                <a:lnTo>
                                  <a:pt x="30499" y="24156"/>
                                </a:lnTo>
                                <a:lnTo>
                                  <a:pt x="30280" y="25080"/>
                                </a:lnTo>
                                <a:lnTo>
                                  <a:pt x="31740" y="24779"/>
                                </a:lnTo>
                                <a:lnTo>
                                  <a:pt x="31740" y="36053"/>
                                </a:lnTo>
                                <a:lnTo>
                                  <a:pt x="26956" y="38415"/>
                                </a:lnTo>
                                <a:lnTo>
                                  <a:pt x="23384" y="52617"/>
                                </a:lnTo>
                                <a:lnTo>
                                  <a:pt x="21012" y="64732"/>
                                </a:lnTo>
                                <a:cubicBezTo>
                                  <a:pt x="22746" y="65161"/>
                                  <a:pt x="24622" y="65371"/>
                                  <a:pt x="26651" y="65371"/>
                                </a:cubicBezTo>
                                <a:lnTo>
                                  <a:pt x="31740" y="63347"/>
                                </a:lnTo>
                                <a:lnTo>
                                  <a:pt x="31740" y="73699"/>
                                </a:lnTo>
                                <a:lnTo>
                                  <a:pt x="24584" y="76391"/>
                                </a:lnTo>
                                <a:cubicBezTo>
                                  <a:pt x="17269" y="76391"/>
                                  <a:pt x="9077" y="74981"/>
                                  <a:pt x="0" y="72153"/>
                                </a:cubicBezTo>
                                <a:lnTo>
                                  <a:pt x="2172" y="66067"/>
                                </a:lnTo>
                                <a:lnTo>
                                  <a:pt x="5524" y="66067"/>
                                </a:lnTo>
                                <a:lnTo>
                                  <a:pt x="9963" y="51446"/>
                                </a:lnTo>
                                <a:lnTo>
                                  <a:pt x="17107" y="22899"/>
                                </a:lnTo>
                                <a:lnTo>
                                  <a:pt x="19898" y="8335"/>
                                </a:lnTo>
                                <a:lnTo>
                                  <a:pt x="14764" y="7469"/>
                                </a:lnTo>
                                <a:lnTo>
                                  <a:pt x="16716" y="1163"/>
                                </a:lnTo>
                                <a:lnTo>
                                  <a:pt x="31740" y="0"/>
                                </a:lnTo>
                                <a:close/>
                              </a:path>
                            </a:pathLst>
                          </a:custGeom>
                          <a:solidFill>
                            <a:srgbClr val="7F7F7F"/>
                          </a:solidFill>
                          <a:ln>
                            <a:noFill/>
                          </a:ln>
                        </wps:spPr>
                        <wps:txbx>
                          <w:txbxContent>
                            <w:p w14:paraId="1F46807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02" name="Freeform 602"/>
                        <wps:cNvSpPr/>
                        <wps:spPr>
                          <a:xfrm>
                            <a:off x="949021" y="121862"/>
                            <a:ext cx="27321" cy="51288"/>
                          </a:xfrm>
                          <a:custGeom>
                            <a:avLst/>
                            <a:gdLst/>
                            <a:ahLst/>
                            <a:cxnLst/>
                            <a:rect l="l" t="t" r="r" b="b"/>
                            <a:pathLst>
                              <a:path w="27321" h="51288" extrusionOk="0">
                                <a:moveTo>
                                  <a:pt x="27321" y="0"/>
                                </a:moveTo>
                                <a:lnTo>
                                  <a:pt x="27321" y="10054"/>
                                </a:lnTo>
                                <a:lnTo>
                                  <a:pt x="22298" y="12026"/>
                                </a:lnTo>
                                <a:cubicBezTo>
                                  <a:pt x="20164" y="14263"/>
                                  <a:pt x="18345" y="18331"/>
                                  <a:pt x="16859" y="24246"/>
                                </a:cubicBezTo>
                                <a:cubicBezTo>
                                  <a:pt x="14221" y="34857"/>
                                  <a:pt x="16497" y="40153"/>
                                  <a:pt x="23698" y="40153"/>
                                </a:cubicBezTo>
                                <a:lnTo>
                                  <a:pt x="27321" y="38580"/>
                                </a:lnTo>
                                <a:lnTo>
                                  <a:pt x="27321" y="48903"/>
                                </a:lnTo>
                                <a:lnTo>
                                  <a:pt x="20793" y="51288"/>
                                </a:lnTo>
                                <a:cubicBezTo>
                                  <a:pt x="13002" y="51288"/>
                                  <a:pt x="7410" y="48896"/>
                                  <a:pt x="4020" y="44115"/>
                                </a:cubicBezTo>
                                <a:cubicBezTo>
                                  <a:pt x="657" y="39333"/>
                                  <a:pt x="0" y="32866"/>
                                  <a:pt x="2038" y="24694"/>
                                </a:cubicBezTo>
                                <a:cubicBezTo>
                                  <a:pt x="4086" y="16511"/>
                                  <a:pt x="7982" y="9940"/>
                                  <a:pt x="13735" y="4967"/>
                                </a:cubicBezTo>
                                <a:lnTo>
                                  <a:pt x="27321" y="0"/>
                                </a:lnTo>
                                <a:close/>
                              </a:path>
                            </a:pathLst>
                          </a:custGeom>
                          <a:solidFill>
                            <a:srgbClr val="7F7F7F"/>
                          </a:solidFill>
                          <a:ln>
                            <a:noFill/>
                          </a:ln>
                        </wps:spPr>
                        <wps:txbx>
                          <w:txbxContent>
                            <w:p w14:paraId="195DCD0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03" name="Freeform 603"/>
                        <wps:cNvSpPr/>
                        <wps:spPr>
                          <a:xfrm>
                            <a:off x="922573" y="119380"/>
                            <a:ext cx="26239" cy="51077"/>
                          </a:xfrm>
                          <a:custGeom>
                            <a:avLst/>
                            <a:gdLst/>
                            <a:ahLst/>
                            <a:cxnLst/>
                            <a:rect l="l" t="t" r="r" b="b"/>
                            <a:pathLst>
                              <a:path w="26239" h="51077" extrusionOk="0">
                                <a:moveTo>
                                  <a:pt x="10475" y="0"/>
                                </a:moveTo>
                                <a:cubicBezTo>
                                  <a:pt x="16247" y="0"/>
                                  <a:pt x="20476" y="2534"/>
                                  <a:pt x="23172" y="7620"/>
                                </a:cubicBezTo>
                                <a:cubicBezTo>
                                  <a:pt x="25877" y="12678"/>
                                  <a:pt x="26239" y="19164"/>
                                  <a:pt x="24267" y="27070"/>
                                </a:cubicBezTo>
                                <a:cubicBezTo>
                                  <a:pt x="22315" y="34957"/>
                                  <a:pt x="18409" y="41386"/>
                                  <a:pt x="12570" y="46348"/>
                                </a:cubicBezTo>
                                <a:lnTo>
                                  <a:pt x="0" y="51077"/>
                                </a:lnTo>
                                <a:lnTo>
                                  <a:pt x="0" y="40725"/>
                                </a:lnTo>
                                <a:lnTo>
                                  <a:pt x="3893" y="39177"/>
                                </a:lnTo>
                                <a:cubicBezTo>
                                  <a:pt x="6236" y="36776"/>
                                  <a:pt x="8103" y="32795"/>
                                  <a:pt x="9503" y="27232"/>
                                </a:cubicBezTo>
                                <a:cubicBezTo>
                                  <a:pt x="10894" y="21651"/>
                                  <a:pt x="11104" y="17583"/>
                                  <a:pt x="10113" y="15011"/>
                                </a:cubicBezTo>
                                <a:cubicBezTo>
                                  <a:pt x="9132" y="12440"/>
                                  <a:pt x="7284" y="11164"/>
                                  <a:pt x="4589" y="11164"/>
                                </a:cubicBezTo>
                                <a:lnTo>
                                  <a:pt x="0" y="13430"/>
                                </a:lnTo>
                                <a:lnTo>
                                  <a:pt x="0" y="2156"/>
                                </a:lnTo>
                                <a:lnTo>
                                  <a:pt x="10475" y="0"/>
                                </a:lnTo>
                                <a:close/>
                              </a:path>
                            </a:pathLst>
                          </a:custGeom>
                          <a:solidFill>
                            <a:srgbClr val="7F7F7F"/>
                          </a:solidFill>
                          <a:ln>
                            <a:noFill/>
                          </a:ln>
                        </wps:spPr>
                        <wps:txbx>
                          <w:txbxContent>
                            <w:p w14:paraId="0474A25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04" name="Freeform 604"/>
                        <wps:cNvSpPr/>
                        <wps:spPr>
                          <a:xfrm>
                            <a:off x="922573" y="96272"/>
                            <a:ext cx="6265" cy="20568"/>
                          </a:xfrm>
                          <a:custGeom>
                            <a:avLst/>
                            <a:gdLst/>
                            <a:ahLst/>
                            <a:cxnLst/>
                            <a:rect l="l" t="t" r="r" b="b"/>
                            <a:pathLst>
                              <a:path w="6265" h="20568" extrusionOk="0">
                                <a:moveTo>
                                  <a:pt x="6265" y="0"/>
                                </a:moveTo>
                                <a:lnTo>
                                  <a:pt x="0" y="20568"/>
                                </a:lnTo>
                                <a:lnTo>
                                  <a:pt x="0" y="485"/>
                                </a:lnTo>
                                <a:lnTo>
                                  <a:pt x="6265" y="0"/>
                                </a:lnTo>
                                <a:close/>
                              </a:path>
                            </a:pathLst>
                          </a:custGeom>
                          <a:solidFill>
                            <a:srgbClr val="7F7F7F"/>
                          </a:solidFill>
                          <a:ln>
                            <a:noFill/>
                          </a:ln>
                        </wps:spPr>
                        <wps:bodyPr spcFirstLastPara="1" wrap="square" lIns="91425" tIns="91425" rIns="91425" bIns="91425" anchor="ctr" anchorCtr="0">
                          <a:noAutofit/>
                        </wps:bodyPr>
                      </wps:wsp>
                      <wps:wsp>
                        <wps:cNvPr id="605" name="Freeform 605"/>
                        <wps:cNvSpPr/>
                        <wps:spPr>
                          <a:xfrm>
                            <a:off x="1074523" y="152280"/>
                            <a:ext cx="20955" cy="21155"/>
                          </a:xfrm>
                          <a:custGeom>
                            <a:avLst/>
                            <a:gdLst/>
                            <a:ahLst/>
                            <a:cxnLst/>
                            <a:rect l="l" t="t" r="r" b="b"/>
                            <a:pathLst>
                              <a:path w="20955" h="21155" extrusionOk="0">
                                <a:moveTo>
                                  <a:pt x="12640" y="0"/>
                                </a:moveTo>
                                <a:cubicBezTo>
                                  <a:pt x="17926" y="2286"/>
                                  <a:pt x="20698" y="6029"/>
                                  <a:pt x="20955" y="11220"/>
                                </a:cubicBezTo>
                                <a:cubicBezTo>
                                  <a:pt x="18298" y="15869"/>
                                  <a:pt x="14135" y="19183"/>
                                  <a:pt x="8477" y="21155"/>
                                </a:cubicBezTo>
                                <a:cubicBezTo>
                                  <a:pt x="3496" y="19517"/>
                                  <a:pt x="667" y="15821"/>
                                  <a:pt x="0" y="10077"/>
                                </a:cubicBezTo>
                                <a:cubicBezTo>
                                  <a:pt x="3201" y="4925"/>
                                  <a:pt x="7411" y="1562"/>
                                  <a:pt x="12640" y="0"/>
                                </a:cubicBezTo>
                                <a:close/>
                              </a:path>
                            </a:pathLst>
                          </a:custGeom>
                          <a:solidFill>
                            <a:srgbClr val="7F7F7F"/>
                          </a:solidFill>
                          <a:ln>
                            <a:noFill/>
                          </a:ln>
                        </wps:spPr>
                        <wps:txbx>
                          <w:txbxContent>
                            <w:p w14:paraId="47DFA7F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06" name="Freeform 606"/>
                        <wps:cNvSpPr/>
                        <wps:spPr>
                          <a:xfrm>
                            <a:off x="1148589" y="121861"/>
                            <a:ext cx="27324" cy="51288"/>
                          </a:xfrm>
                          <a:custGeom>
                            <a:avLst/>
                            <a:gdLst/>
                            <a:ahLst/>
                            <a:cxnLst/>
                            <a:rect l="l" t="t" r="r" b="b"/>
                            <a:pathLst>
                              <a:path w="27324" h="51288" extrusionOk="0">
                                <a:moveTo>
                                  <a:pt x="27324" y="0"/>
                                </a:moveTo>
                                <a:lnTo>
                                  <a:pt x="27324" y="10054"/>
                                </a:lnTo>
                                <a:lnTo>
                                  <a:pt x="22298" y="12026"/>
                                </a:lnTo>
                                <a:cubicBezTo>
                                  <a:pt x="20164" y="14264"/>
                                  <a:pt x="18345" y="18331"/>
                                  <a:pt x="16859" y="24247"/>
                                </a:cubicBezTo>
                                <a:cubicBezTo>
                                  <a:pt x="14221" y="34858"/>
                                  <a:pt x="16497" y="40153"/>
                                  <a:pt x="23698" y="40153"/>
                                </a:cubicBezTo>
                                <a:lnTo>
                                  <a:pt x="27324" y="38580"/>
                                </a:lnTo>
                                <a:lnTo>
                                  <a:pt x="27324" y="48903"/>
                                </a:lnTo>
                                <a:lnTo>
                                  <a:pt x="20793" y="51288"/>
                                </a:lnTo>
                                <a:cubicBezTo>
                                  <a:pt x="13002" y="51288"/>
                                  <a:pt x="7410" y="48897"/>
                                  <a:pt x="4029" y="44116"/>
                                </a:cubicBezTo>
                                <a:cubicBezTo>
                                  <a:pt x="657" y="39334"/>
                                  <a:pt x="0" y="32867"/>
                                  <a:pt x="2048" y="24695"/>
                                </a:cubicBezTo>
                                <a:cubicBezTo>
                                  <a:pt x="4086" y="16512"/>
                                  <a:pt x="7992" y="9940"/>
                                  <a:pt x="13735" y="4968"/>
                                </a:cubicBezTo>
                                <a:lnTo>
                                  <a:pt x="27324" y="0"/>
                                </a:lnTo>
                                <a:close/>
                              </a:path>
                            </a:pathLst>
                          </a:custGeom>
                          <a:solidFill>
                            <a:srgbClr val="7F7F7F"/>
                          </a:solidFill>
                          <a:ln>
                            <a:noFill/>
                          </a:ln>
                        </wps:spPr>
                        <wps:txbx>
                          <w:txbxContent>
                            <w:p w14:paraId="35251DA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07" name="Freeform 607"/>
                        <wps:cNvSpPr/>
                        <wps:spPr>
                          <a:xfrm>
                            <a:off x="976343" y="119380"/>
                            <a:ext cx="27543" cy="51384"/>
                          </a:xfrm>
                          <a:custGeom>
                            <a:avLst/>
                            <a:gdLst/>
                            <a:ahLst/>
                            <a:cxnLst/>
                            <a:rect l="l" t="t" r="r" b="b"/>
                            <a:pathLst>
                              <a:path w="27543" h="51384" extrusionOk="0">
                                <a:moveTo>
                                  <a:pt x="6788" y="0"/>
                                </a:moveTo>
                                <a:cubicBezTo>
                                  <a:pt x="14617" y="0"/>
                                  <a:pt x="20208" y="2362"/>
                                  <a:pt x="23552" y="7086"/>
                                </a:cubicBezTo>
                                <a:cubicBezTo>
                                  <a:pt x="26905" y="11792"/>
                                  <a:pt x="27543" y="18279"/>
                                  <a:pt x="25476" y="26536"/>
                                </a:cubicBezTo>
                                <a:cubicBezTo>
                                  <a:pt x="23438" y="34776"/>
                                  <a:pt x="19532" y="41386"/>
                                  <a:pt x="13789" y="46348"/>
                                </a:cubicBezTo>
                                <a:lnTo>
                                  <a:pt x="0" y="51384"/>
                                </a:lnTo>
                                <a:lnTo>
                                  <a:pt x="0" y="41061"/>
                                </a:lnTo>
                                <a:lnTo>
                                  <a:pt x="5021" y="38882"/>
                                </a:lnTo>
                                <a:cubicBezTo>
                                  <a:pt x="7359" y="36381"/>
                                  <a:pt x="9155" y="32627"/>
                                  <a:pt x="10407" y="27622"/>
                                </a:cubicBezTo>
                                <a:cubicBezTo>
                                  <a:pt x="13150" y="16649"/>
                                  <a:pt x="10836" y="11164"/>
                                  <a:pt x="3492" y="11164"/>
                                </a:cubicBezTo>
                                <a:lnTo>
                                  <a:pt x="0" y="12535"/>
                                </a:lnTo>
                                <a:lnTo>
                                  <a:pt x="0" y="2481"/>
                                </a:lnTo>
                                <a:lnTo>
                                  <a:pt x="6788" y="0"/>
                                </a:lnTo>
                                <a:close/>
                              </a:path>
                            </a:pathLst>
                          </a:custGeom>
                          <a:solidFill>
                            <a:srgbClr val="7F7F7F"/>
                          </a:solidFill>
                          <a:ln>
                            <a:noFill/>
                          </a:ln>
                        </wps:spPr>
                        <wps:txbx>
                          <w:txbxContent>
                            <w:p w14:paraId="09B0148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08" name="Freeform 608"/>
                        <wps:cNvSpPr/>
                        <wps:spPr>
                          <a:xfrm>
                            <a:off x="1100945" y="118009"/>
                            <a:ext cx="52359" cy="56397"/>
                          </a:xfrm>
                          <a:custGeom>
                            <a:avLst/>
                            <a:gdLst/>
                            <a:ahLst/>
                            <a:cxnLst/>
                            <a:rect l="l" t="t" r="r" b="b"/>
                            <a:pathLst>
                              <a:path w="52359" h="56397" extrusionOk="0">
                                <a:moveTo>
                                  <a:pt x="46025" y="0"/>
                                </a:moveTo>
                                <a:lnTo>
                                  <a:pt x="52359" y="0"/>
                                </a:lnTo>
                                <a:lnTo>
                                  <a:pt x="46196" y="20517"/>
                                </a:lnTo>
                                <a:lnTo>
                                  <a:pt x="39691" y="20517"/>
                                </a:lnTo>
                                <a:lnTo>
                                  <a:pt x="40672" y="14963"/>
                                </a:lnTo>
                                <a:cubicBezTo>
                                  <a:pt x="38252" y="13411"/>
                                  <a:pt x="35433" y="12640"/>
                                  <a:pt x="32214" y="12640"/>
                                </a:cubicBezTo>
                                <a:cubicBezTo>
                                  <a:pt x="28994" y="12640"/>
                                  <a:pt x="25870" y="14115"/>
                                  <a:pt x="22831" y="17049"/>
                                </a:cubicBezTo>
                                <a:cubicBezTo>
                                  <a:pt x="19821" y="19973"/>
                                  <a:pt x="17697" y="23879"/>
                                  <a:pt x="16469" y="28775"/>
                                </a:cubicBezTo>
                                <a:cubicBezTo>
                                  <a:pt x="15249" y="33651"/>
                                  <a:pt x="15249" y="37405"/>
                                  <a:pt x="16469" y="40043"/>
                                </a:cubicBezTo>
                                <a:cubicBezTo>
                                  <a:pt x="17697" y="42690"/>
                                  <a:pt x="20079" y="44005"/>
                                  <a:pt x="23613" y="44005"/>
                                </a:cubicBezTo>
                                <a:cubicBezTo>
                                  <a:pt x="27175" y="44005"/>
                                  <a:pt x="30994" y="42767"/>
                                  <a:pt x="35090" y="40271"/>
                                </a:cubicBezTo>
                                <a:lnTo>
                                  <a:pt x="38824" y="34804"/>
                                </a:lnTo>
                                <a:lnTo>
                                  <a:pt x="45187" y="36281"/>
                                </a:lnTo>
                                <a:lnTo>
                                  <a:pt x="35700" y="56397"/>
                                </a:lnTo>
                                <a:lnTo>
                                  <a:pt x="28727" y="56397"/>
                                </a:lnTo>
                                <a:lnTo>
                                  <a:pt x="30232" y="53521"/>
                                </a:lnTo>
                                <a:cubicBezTo>
                                  <a:pt x="27813" y="54607"/>
                                  <a:pt x="24374" y="55140"/>
                                  <a:pt x="19907" y="55140"/>
                                </a:cubicBezTo>
                                <a:cubicBezTo>
                                  <a:pt x="12411" y="55140"/>
                                  <a:pt x="7048" y="52597"/>
                                  <a:pt x="3829" y="47501"/>
                                </a:cubicBezTo>
                                <a:cubicBezTo>
                                  <a:pt x="610" y="42376"/>
                                  <a:pt x="0" y="35813"/>
                                  <a:pt x="1991" y="27794"/>
                                </a:cubicBezTo>
                                <a:cubicBezTo>
                                  <a:pt x="4001" y="19764"/>
                                  <a:pt x="8058" y="13353"/>
                                  <a:pt x="14154" y="8572"/>
                                </a:cubicBezTo>
                                <a:cubicBezTo>
                                  <a:pt x="20279" y="3772"/>
                                  <a:pt x="27422" y="1371"/>
                                  <a:pt x="35585" y="1371"/>
                                </a:cubicBezTo>
                                <a:cubicBezTo>
                                  <a:pt x="39033" y="1371"/>
                                  <a:pt x="42062" y="1647"/>
                                  <a:pt x="44682" y="2209"/>
                                </a:cubicBezTo>
                                <a:lnTo>
                                  <a:pt x="46025" y="0"/>
                                </a:lnTo>
                                <a:close/>
                              </a:path>
                            </a:pathLst>
                          </a:custGeom>
                          <a:solidFill>
                            <a:srgbClr val="7F7F7F"/>
                          </a:solidFill>
                          <a:ln>
                            <a:noFill/>
                          </a:ln>
                        </wps:spPr>
                        <wps:txbx>
                          <w:txbxContent>
                            <w:p w14:paraId="78454BE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09" name="Freeform 609"/>
                        <wps:cNvSpPr/>
                        <wps:spPr>
                          <a:xfrm>
                            <a:off x="1005876" y="109665"/>
                            <a:ext cx="73714" cy="64551"/>
                          </a:xfrm>
                          <a:custGeom>
                            <a:avLst/>
                            <a:gdLst/>
                            <a:ahLst/>
                            <a:cxnLst/>
                            <a:rect l="l" t="t" r="r" b="b"/>
                            <a:pathLst>
                              <a:path w="73714" h="64551" extrusionOk="0">
                                <a:moveTo>
                                  <a:pt x="20507" y="0"/>
                                </a:moveTo>
                                <a:lnTo>
                                  <a:pt x="26308" y="0"/>
                                </a:lnTo>
                                <a:lnTo>
                                  <a:pt x="24165" y="11440"/>
                                </a:lnTo>
                                <a:lnTo>
                                  <a:pt x="36214" y="11440"/>
                                </a:lnTo>
                                <a:lnTo>
                                  <a:pt x="32728" y="21041"/>
                                </a:lnTo>
                                <a:lnTo>
                                  <a:pt x="21850" y="21460"/>
                                </a:lnTo>
                                <a:lnTo>
                                  <a:pt x="15821" y="45492"/>
                                </a:lnTo>
                                <a:cubicBezTo>
                                  <a:pt x="14754" y="49826"/>
                                  <a:pt x="14373" y="52340"/>
                                  <a:pt x="14678" y="53054"/>
                                </a:cubicBezTo>
                                <a:cubicBezTo>
                                  <a:pt x="14992" y="53740"/>
                                  <a:pt x="16392" y="54084"/>
                                  <a:pt x="18888" y="54084"/>
                                </a:cubicBezTo>
                                <a:lnTo>
                                  <a:pt x="26032" y="54084"/>
                                </a:lnTo>
                                <a:lnTo>
                                  <a:pt x="26018" y="54191"/>
                                </a:lnTo>
                                <a:lnTo>
                                  <a:pt x="31661" y="44539"/>
                                </a:lnTo>
                                <a:lnTo>
                                  <a:pt x="37719" y="45710"/>
                                </a:lnTo>
                                <a:lnTo>
                                  <a:pt x="35900" y="50988"/>
                                </a:lnTo>
                                <a:cubicBezTo>
                                  <a:pt x="37757" y="51902"/>
                                  <a:pt x="40100" y="52350"/>
                                  <a:pt x="42900" y="52350"/>
                                </a:cubicBezTo>
                                <a:cubicBezTo>
                                  <a:pt x="45710" y="52350"/>
                                  <a:pt x="47863" y="51921"/>
                                  <a:pt x="49349" y="51074"/>
                                </a:cubicBezTo>
                                <a:cubicBezTo>
                                  <a:pt x="50835" y="50197"/>
                                  <a:pt x="51721" y="49197"/>
                                  <a:pt x="52007" y="48082"/>
                                </a:cubicBezTo>
                                <a:cubicBezTo>
                                  <a:pt x="52283" y="46968"/>
                                  <a:pt x="51940" y="45977"/>
                                  <a:pt x="50968" y="45130"/>
                                </a:cubicBezTo>
                                <a:cubicBezTo>
                                  <a:pt x="50006" y="44272"/>
                                  <a:pt x="48416" y="43387"/>
                                  <a:pt x="46196" y="42472"/>
                                </a:cubicBezTo>
                                <a:cubicBezTo>
                                  <a:pt x="44005" y="41567"/>
                                  <a:pt x="41700" y="40472"/>
                                  <a:pt x="39281" y="39215"/>
                                </a:cubicBezTo>
                                <a:cubicBezTo>
                                  <a:pt x="36862" y="37948"/>
                                  <a:pt x="34890" y="36052"/>
                                  <a:pt x="33366" y="33548"/>
                                </a:cubicBezTo>
                                <a:cubicBezTo>
                                  <a:pt x="31852" y="31014"/>
                                  <a:pt x="31594" y="27766"/>
                                  <a:pt x="32576" y="23803"/>
                                </a:cubicBezTo>
                                <a:cubicBezTo>
                                  <a:pt x="33585" y="19822"/>
                                  <a:pt x="36452" y="16488"/>
                                  <a:pt x="41177" y="13792"/>
                                </a:cubicBezTo>
                                <a:cubicBezTo>
                                  <a:pt x="45920" y="11068"/>
                                  <a:pt x="51321" y="9716"/>
                                  <a:pt x="57388" y="9716"/>
                                </a:cubicBezTo>
                                <a:cubicBezTo>
                                  <a:pt x="60865" y="9716"/>
                                  <a:pt x="63722" y="10011"/>
                                  <a:pt x="65951" y="10611"/>
                                </a:cubicBezTo>
                                <a:lnTo>
                                  <a:pt x="67380" y="8344"/>
                                </a:lnTo>
                                <a:lnTo>
                                  <a:pt x="73714" y="8344"/>
                                </a:lnTo>
                                <a:lnTo>
                                  <a:pt x="67742" y="28518"/>
                                </a:lnTo>
                                <a:lnTo>
                                  <a:pt x="61493" y="28156"/>
                                </a:lnTo>
                                <a:lnTo>
                                  <a:pt x="62046" y="23079"/>
                                </a:lnTo>
                                <a:cubicBezTo>
                                  <a:pt x="58703" y="21441"/>
                                  <a:pt x="55597" y="20622"/>
                                  <a:pt x="52759" y="20622"/>
                                </a:cubicBezTo>
                                <a:cubicBezTo>
                                  <a:pt x="48739" y="20622"/>
                                  <a:pt x="46444" y="21784"/>
                                  <a:pt x="45863" y="24117"/>
                                </a:cubicBezTo>
                                <a:cubicBezTo>
                                  <a:pt x="45730" y="24632"/>
                                  <a:pt x="46158" y="25280"/>
                                  <a:pt x="47149" y="26042"/>
                                </a:cubicBezTo>
                                <a:cubicBezTo>
                                  <a:pt x="48149" y="26784"/>
                                  <a:pt x="49768" y="27604"/>
                                  <a:pt x="52007" y="28499"/>
                                </a:cubicBezTo>
                                <a:cubicBezTo>
                                  <a:pt x="54235" y="29385"/>
                                  <a:pt x="56579" y="30471"/>
                                  <a:pt x="59036" y="31728"/>
                                </a:cubicBezTo>
                                <a:cubicBezTo>
                                  <a:pt x="61513" y="32995"/>
                                  <a:pt x="63522" y="34928"/>
                                  <a:pt x="65065" y="37538"/>
                                </a:cubicBezTo>
                                <a:cubicBezTo>
                                  <a:pt x="66608" y="40139"/>
                                  <a:pt x="66923" y="43244"/>
                                  <a:pt x="66008" y="46854"/>
                                </a:cubicBezTo>
                                <a:cubicBezTo>
                                  <a:pt x="64722" y="51969"/>
                                  <a:pt x="61646" y="56026"/>
                                  <a:pt x="56779" y="59027"/>
                                </a:cubicBezTo>
                                <a:cubicBezTo>
                                  <a:pt x="51902" y="61999"/>
                                  <a:pt x="46149" y="63484"/>
                                  <a:pt x="39529" y="63484"/>
                                </a:cubicBezTo>
                                <a:cubicBezTo>
                                  <a:pt x="35900" y="63484"/>
                                  <a:pt x="32490" y="63047"/>
                                  <a:pt x="29289" y="62179"/>
                                </a:cubicBezTo>
                                <a:lnTo>
                                  <a:pt x="26746" y="64551"/>
                                </a:lnTo>
                                <a:lnTo>
                                  <a:pt x="21136" y="62541"/>
                                </a:lnTo>
                                <a:lnTo>
                                  <a:pt x="22237" y="60658"/>
                                </a:lnTo>
                                <a:lnTo>
                                  <a:pt x="11525" y="63484"/>
                                </a:lnTo>
                                <a:cubicBezTo>
                                  <a:pt x="6687" y="63484"/>
                                  <a:pt x="3429" y="62094"/>
                                  <a:pt x="1753" y="59303"/>
                                </a:cubicBezTo>
                                <a:cubicBezTo>
                                  <a:pt x="95" y="56493"/>
                                  <a:pt x="0" y="52225"/>
                                  <a:pt x="1448" y="46492"/>
                                </a:cubicBezTo>
                                <a:lnTo>
                                  <a:pt x="7972" y="21908"/>
                                </a:lnTo>
                                <a:lnTo>
                                  <a:pt x="2000" y="22155"/>
                                </a:lnTo>
                                <a:lnTo>
                                  <a:pt x="4039" y="13983"/>
                                </a:lnTo>
                                <a:lnTo>
                                  <a:pt x="11106" y="11783"/>
                                </a:lnTo>
                                <a:lnTo>
                                  <a:pt x="20507" y="0"/>
                                </a:lnTo>
                                <a:close/>
                              </a:path>
                            </a:pathLst>
                          </a:custGeom>
                          <a:solidFill>
                            <a:srgbClr val="7F7F7F"/>
                          </a:solidFill>
                          <a:ln>
                            <a:noFill/>
                          </a:ln>
                        </wps:spPr>
                        <wps:txbx>
                          <w:txbxContent>
                            <w:p w14:paraId="2BFA20C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10" name="Freeform 610"/>
                        <wps:cNvSpPr/>
                        <wps:spPr>
                          <a:xfrm>
                            <a:off x="1200558" y="119380"/>
                            <a:ext cx="86011" cy="52074"/>
                          </a:xfrm>
                          <a:custGeom>
                            <a:avLst/>
                            <a:gdLst/>
                            <a:ahLst/>
                            <a:cxnLst/>
                            <a:rect l="l" t="t" r="r" b="b"/>
                            <a:pathLst>
                              <a:path w="86011" h="52074" extrusionOk="0">
                                <a:moveTo>
                                  <a:pt x="44120" y="0"/>
                                </a:moveTo>
                                <a:cubicBezTo>
                                  <a:pt x="49863" y="0"/>
                                  <a:pt x="53368" y="1772"/>
                                  <a:pt x="54607" y="5324"/>
                                </a:cubicBezTo>
                                <a:cubicBezTo>
                                  <a:pt x="60417" y="1772"/>
                                  <a:pt x="66399" y="0"/>
                                  <a:pt x="72552" y="0"/>
                                </a:cubicBezTo>
                                <a:cubicBezTo>
                                  <a:pt x="77724" y="0"/>
                                  <a:pt x="81381" y="1800"/>
                                  <a:pt x="83525" y="5411"/>
                                </a:cubicBezTo>
                                <a:cubicBezTo>
                                  <a:pt x="85658" y="9020"/>
                                  <a:pt x="86011" y="13688"/>
                                  <a:pt x="84582" y="19421"/>
                                </a:cubicBezTo>
                                <a:lnTo>
                                  <a:pt x="81934" y="29994"/>
                                </a:lnTo>
                                <a:lnTo>
                                  <a:pt x="77081" y="44479"/>
                                </a:lnTo>
                                <a:lnTo>
                                  <a:pt x="82486" y="45815"/>
                                </a:lnTo>
                                <a:lnTo>
                                  <a:pt x="80562" y="52074"/>
                                </a:lnTo>
                                <a:lnTo>
                                  <a:pt x="57007" y="52074"/>
                                </a:lnTo>
                                <a:lnTo>
                                  <a:pt x="58464" y="45120"/>
                                </a:lnTo>
                                <a:lnTo>
                                  <a:pt x="63684" y="44568"/>
                                </a:lnTo>
                                <a:lnTo>
                                  <a:pt x="68532" y="28823"/>
                                </a:lnTo>
                                <a:lnTo>
                                  <a:pt x="71104" y="18697"/>
                                </a:lnTo>
                                <a:cubicBezTo>
                                  <a:pt x="71628" y="16555"/>
                                  <a:pt x="71523" y="15011"/>
                                  <a:pt x="70799" y="14059"/>
                                </a:cubicBezTo>
                                <a:cubicBezTo>
                                  <a:pt x="70085" y="13116"/>
                                  <a:pt x="68294" y="12640"/>
                                  <a:pt x="65408" y="12640"/>
                                </a:cubicBezTo>
                                <a:cubicBezTo>
                                  <a:pt x="62541" y="12640"/>
                                  <a:pt x="59474" y="13706"/>
                                  <a:pt x="56197" y="15849"/>
                                </a:cubicBezTo>
                                <a:lnTo>
                                  <a:pt x="52654" y="29994"/>
                                </a:lnTo>
                                <a:lnTo>
                                  <a:pt x="47815" y="44438"/>
                                </a:lnTo>
                                <a:lnTo>
                                  <a:pt x="54950" y="45263"/>
                                </a:lnTo>
                                <a:lnTo>
                                  <a:pt x="52883" y="52074"/>
                                </a:lnTo>
                                <a:lnTo>
                                  <a:pt x="27737" y="52074"/>
                                </a:lnTo>
                                <a:lnTo>
                                  <a:pt x="29184" y="45120"/>
                                </a:lnTo>
                                <a:lnTo>
                                  <a:pt x="34404" y="44568"/>
                                </a:lnTo>
                                <a:lnTo>
                                  <a:pt x="39262" y="28823"/>
                                </a:lnTo>
                                <a:lnTo>
                                  <a:pt x="41834" y="18697"/>
                                </a:lnTo>
                                <a:cubicBezTo>
                                  <a:pt x="42348" y="16555"/>
                                  <a:pt x="42253" y="15011"/>
                                  <a:pt x="41519" y="14059"/>
                                </a:cubicBezTo>
                                <a:cubicBezTo>
                                  <a:pt x="40815" y="13116"/>
                                  <a:pt x="39100" y="12640"/>
                                  <a:pt x="36385" y="12640"/>
                                </a:cubicBezTo>
                                <a:cubicBezTo>
                                  <a:pt x="33690" y="12640"/>
                                  <a:pt x="30718" y="13716"/>
                                  <a:pt x="27461" y="15878"/>
                                </a:cubicBezTo>
                                <a:lnTo>
                                  <a:pt x="24641" y="25089"/>
                                </a:lnTo>
                                <a:lnTo>
                                  <a:pt x="23412" y="29966"/>
                                </a:lnTo>
                                <a:lnTo>
                                  <a:pt x="18572" y="44437"/>
                                </a:lnTo>
                                <a:lnTo>
                                  <a:pt x="25698" y="45263"/>
                                </a:lnTo>
                                <a:lnTo>
                                  <a:pt x="23632" y="52074"/>
                                </a:lnTo>
                                <a:lnTo>
                                  <a:pt x="0" y="52074"/>
                                </a:lnTo>
                                <a:lnTo>
                                  <a:pt x="1343" y="45539"/>
                                </a:lnTo>
                                <a:lnTo>
                                  <a:pt x="5105" y="44701"/>
                                </a:lnTo>
                                <a:lnTo>
                                  <a:pt x="9992" y="28823"/>
                                </a:lnTo>
                                <a:lnTo>
                                  <a:pt x="11220" y="23946"/>
                                </a:lnTo>
                                <a:lnTo>
                                  <a:pt x="14087" y="9010"/>
                                </a:lnTo>
                                <a:lnTo>
                                  <a:pt x="10106" y="8172"/>
                                </a:lnTo>
                                <a:lnTo>
                                  <a:pt x="12030" y="1981"/>
                                </a:lnTo>
                                <a:lnTo>
                                  <a:pt x="32204" y="305"/>
                                </a:lnTo>
                                <a:lnTo>
                                  <a:pt x="30775" y="3543"/>
                                </a:lnTo>
                                <a:cubicBezTo>
                                  <a:pt x="33937" y="1181"/>
                                  <a:pt x="38386" y="0"/>
                                  <a:pt x="44120" y="0"/>
                                </a:cubicBezTo>
                                <a:close/>
                              </a:path>
                            </a:pathLst>
                          </a:custGeom>
                          <a:solidFill>
                            <a:srgbClr val="7F7F7F"/>
                          </a:solidFill>
                          <a:ln>
                            <a:noFill/>
                          </a:ln>
                        </wps:spPr>
                        <wps:txbx>
                          <w:txbxContent>
                            <w:p w14:paraId="75BAED1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11" name="Freeform 611"/>
                        <wps:cNvSpPr/>
                        <wps:spPr>
                          <a:xfrm>
                            <a:off x="1175913" y="119380"/>
                            <a:ext cx="27540" cy="51384"/>
                          </a:xfrm>
                          <a:custGeom>
                            <a:avLst/>
                            <a:gdLst/>
                            <a:ahLst/>
                            <a:cxnLst/>
                            <a:rect l="l" t="t" r="r" b="b"/>
                            <a:pathLst>
                              <a:path w="27540" h="51384" extrusionOk="0">
                                <a:moveTo>
                                  <a:pt x="6785" y="0"/>
                                </a:moveTo>
                                <a:cubicBezTo>
                                  <a:pt x="14615" y="0"/>
                                  <a:pt x="20206" y="2362"/>
                                  <a:pt x="23549" y="7086"/>
                                </a:cubicBezTo>
                                <a:cubicBezTo>
                                  <a:pt x="26902" y="11792"/>
                                  <a:pt x="27540" y="18279"/>
                                  <a:pt x="25483" y="26536"/>
                                </a:cubicBezTo>
                                <a:cubicBezTo>
                                  <a:pt x="23435" y="34776"/>
                                  <a:pt x="19539" y="41386"/>
                                  <a:pt x="13786" y="46348"/>
                                </a:cubicBezTo>
                                <a:lnTo>
                                  <a:pt x="0" y="51384"/>
                                </a:lnTo>
                                <a:lnTo>
                                  <a:pt x="0" y="41060"/>
                                </a:lnTo>
                                <a:lnTo>
                                  <a:pt x="5020" y="38882"/>
                                </a:lnTo>
                                <a:cubicBezTo>
                                  <a:pt x="7359" y="36381"/>
                                  <a:pt x="9157" y="32627"/>
                                  <a:pt x="10414" y="27622"/>
                                </a:cubicBezTo>
                                <a:cubicBezTo>
                                  <a:pt x="13148" y="16649"/>
                                  <a:pt x="10843" y="11164"/>
                                  <a:pt x="3490" y="11164"/>
                                </a:cubicBezTo>
                                <a:lnTo>
                                  <a:pt x="0" y="12534"/>
                                </a:lnTo>
                                <a:lnTo>
                                  <a:pt x="0" y="2480"/>
                                </a:lnTo>
                                <a:lnTo>
                                  <a:pt x="6785" y="0"/>
                                </a:lnTo>
                                <a:close/>
                              </a:path>
                            </a:pathLst>
                          </a:custGeom>
                          <a:solidFill>
                            <a:srgbClr val="7F7F7F"/>
                          </a:solidFill>
                          <a:ln>
                            <a:noFill/>
                          </a:ln>
                        </wps:spPr>
                        <wps:txbx>
                          <w:txbxContent>
                            <w:p w14:paraId="036E5EB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12" name="Rectangle 612"/>
                        <wps:cNvSpPr/>
                        <wps:spPr>
                          <a:xfrm>
                            <a:off x="632494" y="80467"/>
                            <a:ext cx="107857" cy="154755"/>
                          </a:xfrm>
                          <a:prstGeom prst="rect">
                            <a:avLst/>
                          </a:prstGeom>
                          <a:noFill/>
                          <a:ln>
                            <a:noFill/>
                          </a:ln>
                        </wps:spPr>
                        <wps:txbx>
                          <w:txbxContent>
                            <w:p w14:paraId="66515729" w14:textId="77777777" w:rsidR="00177E13" w:rsidRDefault="001E5FE3">
                              <w:pPr>
                                <w:spacing w:after="160" w:line="258" w:lineRule="auto"/>
                                <w:ind w:left="0" w:firstLine="0"/>
                                <w:textDirection w:val="btLr"/>
                              </w:pPr>
                              <w:r>
                                <w:rPr>
                                  <w:rFonts w:ascii="Calibri" w:eastAsia="Calibri" w:hAnsi="Calibri" w:cs="Calibri"/>
                                  <w:strike/>
                                  <w:color w:val="000000"/>
                                  <w:sz w:val="19"/>
                                </w:rPr>
                                <w:t>a</w:t>
                              </w:r>
                            </w:p>
                          </w:txbxContent>
                        </wps:txbx>
                        <wps:bodyPr spcFirstLastPara="1" wrap="square" lIns="0" tIns="0" rIns="0" bIns="0" anchor="t" anchorCtr="0">
                          <a:noAutofit/>
                        </wps:bodyPr>
                      </wps:wsp>
                      <wps:wsp>
                        <wps:cNvPr id="613" name="Rectangle 613"/>
                        <wps:cNvSpPr/>
                        <wps:spPr>
                          <a:xfrm>
                            <a:off x="684501" y="80467"/>
                            <a:ext cx="824475" cy="154755"/>
                          </a:xfrm>
                          <a:prstGeom prst="rect">
                            <a:avLst/>
                          </a:prstGeom>
                          <a:noFill/>
                          <a:ln>
                            <a:noFill/>
                          </a:ln>
                        </wps:spPr>
                        <wps:txbx>
                          <w:txbxContent>
                            <w:p w14:paraId="0FFDE5E9" w14:textId="77777777" w:rsidR="00177E13" w:rsidRDefault="001E5FE3">
                              <w:pPr>
                                <w:spacing w:after="160" w:line="258" w:lineRule="auto"/>
                                <w:ind w:left="0" w:firstLine="0"/>
                                <w:textDirection w:val="btLr"/>
                              </w:pPr>
                              <w:r>
                                <w:rPr>
                                  <w:rFonts w:ascii="Calibri" w:eastAsia="Calibri" w:hAnsi="Calibri" w:cs="Calibri"/>
                                  <w:color w:val="000000"/>
                                  <w:sz w:val="19"/>
                                </w:rPr>
                                <w:t>dambots.com</w:t>
                              </w:r>
                            </w:p>
                          </w:txbxContent>
                        </wps:txbx>
                        <wps:bodyPr spcFirstLastPara="1" wrap="square" lIns="0" tIns="0" rIns="0" bIns="0" anchor="t" anchorCtr="0">
                          <a:noAutofit/>
                        </wps:bodyPr>
                      </wps:wsp>
                      <wps:wsp>
                        <wps:cNvPr id="614" name="Rectangle 614"/>
                        <wps:cNvSpPr/>
                        <wps:spPr>
                          <a:xfrm>
                            <a:off x="1281652" y="72690"/>
                            <a:ext cx="37187" cy="168868"/>
                          </a:xfrm>
                          <a:prstGeom prst="rect">
                            <a:avLst/>
                          </a:prstGeom>
                          <a:noFill/>
                          <a:ln>
                            <a:noFill/>
                          </a:ln>
                        </wps:spPr>
                        <wps:txbx>
                          <w:txbxContent>
                            <w:p w14:paraId="6907C0C0"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pic:pic xmlns:pic="http://schemas.openxmlformats.org/drawingml/2006/picture">
                        <pic:nvPicPr>
                          <pic:cNvPr id="314" name="Shape 314"/>
                          <pic:cNvPicPr preferRelativeResize="0"/>
                        </pic:nvPicPr>
                        <pic:blipFill rotWithShape="1">
                          <a:blip r:embed="rId1">
                            <a:alphaModFix/>
                          </a:blip>
                          <a:srcRect/>
                          <a:stretch/>
                        </pic:blipFill>
                        <pic:spPr>
                          <a:xfrm>
                            <a:off x="6344" y="9525"/>
                            <a:ext cx="6400800" cy="9525"/>
                          </a:xfrm>
                          <a:prstGeom prst="rect">
                            <a:avLst/>
                          </a:prstGeom>
                          <a:noFill/>
                          <a:ln>
                            <a:noFill/>
                          </a:ln>
                        </pic:spPr>
                      </pic:pic>
                      <pic:pic xmlns:pic="http://schemas.openxmlformats.org/drawingml/2006/picture">
                        <pic:nvPicPr>
                          <pic:cNvPr id="315" name="Shape 315"/>
                          <pic:cNvPicPr preferRelativeResize="0"/>
                        </pic:nvPicPr>
                        <pic:blipFill rotWithShape="1">
                          <a:blip r:embed="rId1">
                            <a:alphaModFix/>
                          </a:blip>
                          <a:srcRect/>
                          <a:stretch/>
                        </pic:blipFill>
                        <pic:spPr>
                          <a:xfrm>
                            <a:off x="6207119" y="0"/>
                            <a:ext cx="409575" cy="257175"/>
                          </a:xfrm>
                          <a:prstGeom prst="rect">
                            <a:avLst/>
                          </a:prstGeom>
                          <a:noFill/>
                          <a:ln>
                            <a:noFill/>
                          </a:ln>
                        </pic:spPr>
                      </pic:pic>
                    </wpg:grpSp>
                  </wpg:wgp>
                </a:graphicData>
              </a:graphic>
            </wp:anchor>
          </w:drawing>
        </mc:Choice>
        <mc:Fallback>
          <w:pict>
            <v:group w14:anchorId="5121DFAE" id="Group 68004" o:spid="_x0000_s1233" style="position:absolute;left:0;text-align:left;margin-left:0;margin-top:723pt;width:521pt;height:21.6pt;z-index:251662336;mso-position-horizontal-relative:text;mso-position-vertical-relative:text" coordorigin="20376,36426" coordsize="66166,34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zq7M7SsAAOT5AAAOAAAAZHJzL2Uyb0RvYy54bWzsnVtvHMmR798XON+B&#13;&#10;4PuO6l5dguWF194xDPicHXj24Dy3qJZILMnmdrdG8n7684uMiOzKqmJXtVai6BnC8BRblZXXiH9c&#13;&#10;MjLyd//y+e724pfNbn+zvX9zmf+QXV5s7q+2727uP7y5/L//8eM/ry4v9of1/bv17fZ+8+by75v9&#13;&#10;5b/8/n/90+8+PbzeFNvr7e27ze6CSu73rz89vLm8PhweXr96tb+63tyt9z9sHzb3vHy/3d2tD/zc&#13;&#10;fXj1brf+RO13t6+KLGtefdru3j3stleb/Z5//ZO+vPx9qP/9+83V4d/fv99vDhe3by7p2yH8dxf+&#13;&#10;+1b+++r3v1u//rBbP1zfXFk31l/Qi7v1zT2Nxqr+tD6sLz7ubkZV3d1c7bb77fvDD1fbu1fb9+9v&#13;&#10;rjZhDIwmzwaj+fNu+/EhjOXD608fHuI0MbWDefriaq/+zy9/3j38/PDTjpn49PCBuQi/ZCyf3+/u&#13;&#10;5EkvLz6HKft7nLLN58PFFf/YNHnTdNXlxRXvirZq8kLn9OqaiZfPiqxsm7q8vKBA2VSFlA6zfnX9&#13;&#10;b1OVlFVbNqUUeeVdeJV0LP7QDjOCn3YXN+9oqa4vL+7Xd5BZmLkL+Qcb1hnjfLTDk2M+dnf9Oo4Z&#13;&#10;SjtO1ZePE5bYH1d9/z9b9Z+v1w+bQEz718c5q9vG5+xvMMv6/sPt5kL+McxbKBmJY/96D52cRRkt&#13;&#10;K+KUkQVui4u6fv2w2x/+vNneXcgfby53tB94aP3LX/cHXX8vIo3eb3+8ub3l39evb++Tf6BO+RfI&#13;&#10;xLsofx0+v/0c6CIvWx/O2+27v0Mt+4erH29o9K/r/eGn9Q6Ozy8vPoECby73//VxvdtcXtz+5Z4J&#13;&#10;7/KqYAiH/o9d/8fb/o/1/dX1FnC5OuwuL/THHw8BbLS7f/h42L6/CUOTDmpnrN+stNDzkyx560v+&#13;&#10;426zEWxlxeMUQRvzK94UTassnRc5f8v8rl87gxSrrOt04et8tQr83lv3q4+67vKJrzXI+U5XnX+7&#13;&#10;9r+uPt/7n0IdAuK3AcQPlxfMK7MMiL/Vxh/WB/lOKpU/Lz4BCNqP6zeX2o0LOrj7KKLq3/9TkEzK&#13;&#10;3m1/2fzHNnx1CHCl3zj70u1jidv76ZJ5nhcB9gIhapm0bN4BfQEU8mZVni5rvaYHedN2joRenz8f&#13;&#10;Br0t2roKy/B4H5p8pWs2Vfbq49ubq3/d/Hd/hHkNWitws8wG29pwXlcFPCOYXpVFZ0sQ+oRAKO1V&#13;&#10;02W5vKJPaf3pL6uyXVUKnGVXqQRgKXWYWbFCkaC1KmurpLWi7Bo4tP9q1Npjc1Z2ZR6Q7tE5O65F&#13;&#10;nSG7bCxenz+t/6suh7PoSZ/ovczkiIui1WHFL3zEbbHSuqquapOZZ7yFjrdqVL6NxjvVVlNpS2W3&#13;&#10;qpL6bMrLqkj+WdSR0ExRV1kQo4uaqbJCP8vbUhk/jmhV2ptM1jkAhk1cWbGmYeIg4kl68Vk0chjx&#13;&#10;qL+/ut3uN0pwAgKB8iIwhAEcoWe/vb15JyJFmH+/+/D2j7e7i1/WYMwfGvmfdSQpdq7gWUklR6z/&#13;&#10;rQseSFD1s57giVO0SPDkRdspGXVt3QRwOcqdOi87uEYUjrbNOqda12OfTO5YP5A72o0lcieHLXVg&#13;&#10;riY9JndQoUFHYRcv6dTvT+WSCsxWZGw6/lCu8CL+1KIo3IXCQwvOnS6a1Va0qJvK0d2r86fxaVWL&#13;&#10;Si7Y3NVREngZf1rZojKp0eRlc3pkRSeyTuqdL1vlLbpNKJsVM2hf1bkDUT1X1taYPtRNWweR9KgU&#13;&#10;qfKVGUB9svTx+9OWoi5alZ5t08xI9FKMrzA2wDY73QelLcqtTpNCjjzX6cIMO70MTIHqNE1Tz+k/&#13;&#10;WWc0W60KlT+PzlbedKVSDSQRlUefJX8a1WSZUU2bz9B43tQsfyCEAll4ih3GvOitPgv58mLEwHQt&#13;&#10;GsNIlgQWEHG7SJaUyAjXSYp8hVoFURylSdGWBQQj0qTOi5Wz15NLE+tHsGKkG0ukiX1D152FH5Mm&#13;&#10;x5J5lkXty+ndn47RZaZiIi+yYmhtTGmdaJFu92BIB8ni+iDGiAkH/iqDmRNfNSuzOwq0UufVtP70&#13;&#10;l/YPYz0aJas6fHesss5Moc5yVZv9VVE2nY6q8lcjVXcwD0oZzG5JMzMyMJatVt2MbC2yVabg2yc4&#13;&#10;b3tyxGWWqTUQv/BhtZUp8NVqhTUeSFunCR1d1e2qynNfxbT29Jd+1tQ6gVhNZbKSKlrQIJpkyovM&#13;&#10;TI6iaqIullac/vLedQrTAtiJSdJ2nY6169SE9qHi4DGJUXUQjkJ7WrdPorZxJHpnD3//LAC+57mK&#13;&#10;iPYC+sDwClIbgj7/xoIvBv1iJZZp0ANyvDKrAeivmmDABtAvMPmNmJ4c9K0fAvqhG0tAH3Y249up&#13;&#10;+gj6KTcYp3Urc+KF8s5NNeyt+IDqbNOjH9S495U361K9BSOgnGqnyVDCdcYHFWLIiKPQxZT3oEVU&#13;&#10;qA7sA0mrTX9p39Dy6dKoqlUuSyz/nK/UAvFGED/i2uVNDQxOgsZUO6u6QbLIZ51QSg9WbcmkqbLB&#13;&#10;XdV/VdXeiw4ZNdmYI5AOZwVt6nCKrtMdk0cVZowKhJB0qaoq9CLFP6/Pn1Yv8lSXkC7NmEOrrDZX&#13;&#10;k9LgqXrrNrM1XlB2VZlSgMGFwD5Vb8NU6jxUGJOnx9ascEqGecBbWJx2nGIuZFovih/iP+3D1MK3&#13;&#10;eWOGL4Ip1SBaHKUqt3PM3DAgp7I2Q2qFPuVVFu2ptP70l5FzlsmuWiCmXNfJq2xWhb8qmtST1kDK&#13;&#10;rqDZq2Ucyk6ZUhDO/LTKOvgftSMMRibKOwJ1mE6V16t6mlVT6sOfbCs/T9VVi6XoVA1ipys0qFf8&#13;&#10;C1qWJk6vPO4Lc4PPU2rRtuwdyeAXlO1yW5Z5qsbhiWqjHDtH1WVXGBfOUzWrb6ixlKqrojQ4G1E1&#13;&#10;QGVeixFVVxD8l1B1BVAp5ublgKrLDo4MUzIiQbxT6I+BBJ06F1G1yLHHqsxaZ5QSxu5TddjE1tbq&#13;&#10;VUTTlEdT6kO/xREm/StqNPiTlFqUCGkt23U4b05RNV4j5K9SSaV7mI/KgAIANiNmlgMweKy/81St&#13;&#10;8zdfLrqNQOnyNEzXOfsJOiqExskZQPQtBXTZgtPOsiM0M1lAsfiJWTD2p073IGcbROWl6I0nO4vy&#13;&#10;5d6EbsYoLOmr8n8Z91acpvypcqDMWhx20tWyHvnNUqK0D9g8M2Ur1144XJcrZ6NEbRlrjWm1z8wi&#13;&#10;Uun0sqWiIS/ifRhbRIGkl1tEhFG5jjJhEeFpE6fEd7eIrB/nWURQvKKio/KcRYQGHbgtYRGsHTxj&#13;&#10;woR5m/KUgJ0pCCXCUtF8wD8TG+t1W5u+4j4hZ1IbpTRV1oBfom6BrdqLhUZEza6A9m5e3UJymTHI&#13;&#10;Zmz0uTkY+VMxpq7oW+jJvBFR48TXXs8LERQcsfAZ/HzZMitNNVugbqGv6zzMGxFVJtvd0ocF6lbR&#13;&#10;2d7SYnWrZP9D1xB3WuLdqkre6auaPvRXHtepGW1ILrUsFylAqIOmQqNu4cvuEVOV4e3V1lynchJE&#13;&#10;IfKO+KtFrRFBIGgkpOvfxSoR+fYKV13Skb66haY7yUIp9X0rdavA/a1TUlWNOj5OqFs4FsJYqwXq&#13;&#10;FmGRoew8VS+l/mehbpnO++tSt3xdS9G9U+08xXVTt/Cy66LhTUwsf7YujR1SXh6JpLTa56ZuRV3i&#13;&#10;xQGNWBLwHjmgA50sVrdwIzUnHNAVkYKIge+ublk/zlK3IG2THAvVLWJHJ9y/FRFnCphl6n+2PomE&#13;&#10;Oe72p+yTioqKWBlzzLFR5/qZl/GncXLbuU9jvuxKouVU1KGzLMEJFEf/olFfWRSOTeeOxQJh0pfS&#13;&#10;gJDEZweRaq8WiuLGHZKjKonvsCkpBnF4R6sU8UJg4lJttsSaNl0CNExchEXHDq4OAE05LIAPm9BS&#13;&#10;8+xiWH9vwY9OIrO8QPDLEQcti8vUydwpyZ9KURgNpvX8ygT/r9DPUnSNhFYIDax0W6en+6UQY4vL&#13;&#10;LrjZFOYYcsIus8KWvSyUQuIbbCHjvY69p8X8VbGDFvqGIzSBh6YzeEhUjDEMpwN4bipGlJ8vKoao&#13;&#10;GFDISMUIyLlcxSCyxkyOqT1uNmFQVVXFgETd5nryPW7rh6gYoRtL9rgxzJTrHHpPO3TY/TX5k3BI&#13;&#10;TiSO2aMNQr9nFxdF3JlZ6ZmYRQIX97s5mlaDfQ0bZBDhLfZlvy3EgsnNlb0aNTaQKKzWUocOrjwD&#13;&#10;BzaFOUygaOP1+dPArCw9WIjtbQ968DL+tLL4ILTXHFrQAfWgclDW/ey6wKe6EPdF2EHVOKJHazUj&#13;&#10;mYkeWmhp61quyiVo7VTTNQdPArxKNJdzg1flTx0821c69jJrNGZtppdoNnHX16vyp1ZpwhQPjZO0&#13;&#10;v/enlstz1yagXoJeT40oZ2VM7WrNzdTrZyoNrPaidB2ulqNK1O5Si40Vwq2CEloOKDgn4N612vYR&#13;&#10;HW6ytQx+0Soh6LA63hqcYBov65v0o/bjNSj/+oYxpbWnM6Yzm+M8O635Gz3Vp6lphDze2HMTp1FW&#13;&#10;vIhTEafQ50icBrpaLE7ZCJcIysABExskLxb75T+Exe6qt+wyDNAzRRFFxPLFYn/OFvtyV/0/ksVu&#13;&#10;0TFobC+REWiZp3QcLHYD5eUWu0VGEI6auKJeLPbz8iloIIrIzxcVQ1QMVNmRihGId7GKwalsTMhH&#13;&#10;VQw9sG9Hkcpoozy9xR6SDFyIxY5ljZ6+IKEC+r36vNy8mbHYQwoZ0bUSi53zRnY0hui1hHkJYORg&#13;&#10;kXxABJybualAT3+peMf9HDfu8Pz3DR6bbTHZVxw3Tl6xwWEGGzltzmhNsiSETuJZ1+wqbvDknVQk&#13;&#10;/cdSVZdDfFVK/ofwqik17cEik0cX5xR46hjw1s8Ypxjj2jfOjY6sqKlp5SCOfcAmV7Ifyhlks7KJ&#13;&#10;Z01MPiKxPSaylX0L7Xhae/rLbNYSkzhMD8dg0z2VPOQYkJmLxqJPKlEWzmhnmpGE1s7PKfH1Tuhu&#13;&#10;IPpTez3iB3/93OzIiGAvIC8gD8aMQD44ixaDPJHejYHYI25Zocyw8/ud3bLSjzPdsgZvTvszIE8s&#13;&#10;ai8uz1lT3LLGmxNuWdt2O9Mta/u/E25ZhwEikEZuWXMOn+GWVZyej7MTt6xKgkVuWdsIr5a4ZQll&#13;&#10;FsRb5JZVKF7ilrWw8nPcsk4Ejmz+VAB02TPn8MQtq0UXuWVNui53y84cJjIpv8Qt6/HWS9yyHvmx&#13;&#10;3C3rMXUTblkPG5hyy2r/SZdyplvWKH/slsU9OilPiVJV2o+SdpGO8vXcsgPkcWJ7buI0yooXcSri&#13;&#10;FJwfidOgTy8Xp2iUHn5LepFhErqyYS9PxSnKM25g1d2e3GayfiBOtRtLbCb2BU3vdig9ylOnbzdj&#13;&#10;ykFJf+9PK1dxvssYWBINnVJkrcdBeZ4ty1F6FdnEOsylA+JAk8MqIQ0n+8CJQkvlgG9ZAyvndrCq&#13;&#10;1s4WVmJMS+1RryCPjGJUXZRpCEVOqK9qInWZxd3M1NpIf+l8kijIjiZhvaXR2lgVnpOBaO3EViUZ&#13;&#10;oqWaIMQt2lNp/YN1k8PTKtZ7X3gZf9oac7RRtynqjqOwg/lNW7EvOGSqVAGzpOHoOSdvVUmI3BOn&#13;&#10;k9N/9lWPsdL601/aWtOYyjWqEetYF4ETpWmUWI5FqMMnVcsZpqFvUTfszvRJQemPdEVDCvEDAnzg&#13;&#10;e6vpGNK5bqGx0K8CpdX9AF7Enz7JtrdOchI9N9yj5LQohw90HthXpf5TTIq0Nd2QHB4zJ9PGcOLN&#13;&#10;PjchGSXAi5AUIQkxqJDs5ebVzavFUlIJfpWBc8oHnqRV+FsUSLE3cc1wIsnozSWk59795ul5oXko&#13;&#10;XUZ07qozOE3Nyx+alpc/NCUvf3g63oP/+RyT8Qpij9c4OB0Xr7Gc2DJbYGKhwYkQqvgMFjoO6ze4&#13;&#10;0HIUfbTQ/KOR/qKMZTXZniR0D5adWmjkgJxA/v4Lrc7Y3yhHywKNFzqeo1m20CvJ/hgWmnQznjgt&#13;&#10;Qjf6HbAh68z5hu77ITdxzr9d5Bb9f7zOQWtbjNwNGxXm4MFRo2hwzEDISUzRmAM/k1EohkU+uYTW&#13;&#10;0LjfKj9jOo7XOVgVy9eZ/TOLyCRFj54UP66zYXZBWrsYBPr0axxH9FsUzmCtrvExMzWRrefI5oaT&#13;&#10;wJKUVNRpzq8NeZlta7FkhZfJnRadz77MV092J4L2A3eUdmORO0q/oevutHnUHRVLEhocEyK4telP&#13;&#10;tYtzhJhZuwRYuvXhZVLj275oPYVvXhaDXXQunrG4YfZKku18vISccQjrQvo6t6rT+tNf1hq7I/Yd&#13;&#10;W/aDKkmqqVWSBS6JEKAFc1zlJPg5o7WmM4FPFtBBGABuM/exWd49d8VQNrrUHkvJ5zNq3oi4Qlyf&#13;&#10;FD0qXsafo7I4lHwsXsafNluErGkn++TtZabmt/Os//EDHxUBHequ42Rhep6QdDg2E2wOTftppppq&#13;&#10;LNSD1AHp1IK8okRlte7tewdI92srLyk0BAZGexpTzRSEqCtVZFC0fOYVQpIKDQ2XNvRfiNNUv8G9&#13;&#10;5y67tO70l802qRb0M6JZw2feUt6APdqJ1uWMrWaG/zW84cDp5Jh8tYar7zPg77+O16j9Uf5nHfmf&#13;&#10;3LKgrs4v0U5+ldf7SK60kSwLRLdcXem6PIZL4ysNBHDUVwoSIEJ9IsvqTE5NK4M8vSzTfkikQujG&#13;&#10;Ilmm3yyRZbFkzs0BMz7eooqRHeNM/FMcLOirHmSyVqvWF1l4Jaeog8AiDWhAufiqcVkm53XOwIta&#13;&#10;broJWOd33sQqazmxJq/Iwj3Yrmj8/Bb5fjiWsxQHcyLxVDyydU+evR4QsgPCzk9orWtVw/KOcMOQ&#13;&#10;3xvkr0ao6whkCBVXiD2YdohSj5UlAE/t1kfd8LjpbVukT95e39RqdpLaW0YVP/BR1a1lZGQLklO8&#13;&#10;valgP0MniUPBZ4QSsjun87cqdA/NW7JpJUVVsuMh8YXhgwIbxKk4HUP6S+eWtJPqf0CgpIlzqV+b&#13;&#10;IrdWSpyoFjaiJh65S+v2ORyu33DtnpuEifB5rm3065Qw0PpIwsT4hkUOrpZ0Fq6VYy3hzgqc4R4u&#13;&#10;rCWhWrOW4l7x00sY7YdaSwJcCwKere9LJIzWTslF1pKbHOiWjsXOTymXKXfl3OVjYgRryXZ/7FXj&#13;&#10;mE8EbRpOjbXkX7FAAUlGKDzZWpQwbEeesJbAjh4GYi1Z6K9YS2e0xo0CCk9iLQ0kDPv/CnhYiYmy&#13;&#10;TVlP1OqvRmPzGTWEiiu0yFpypF1gLZG6QWEcm2SEfhMpA7uKwIUgN/0Dx/1T1pKfFsdamlb5p5bS&#13;&#10;rRixlpKpVdifsJbsoDmOLZUIo1mdaqYIySuF+LGWEhtaEkuHsWItBUr3oWItIYtkFrCWwtIuaglz&#13;&#10;znQtrKWEIhBulskQbknEJjeX2BFlriMSkh219BiljFbzq9xJ9/WspQjUL7IMfU3YcCTLAlgutpaA&#13;&#10;O7HqhSw5eJ/rCYajtcRJGUnfIrKMUyzx5P6TyzLrB7JMu7FElpF0WJVHJ+rHHH9ENacFnTv8qXja&#13;&#10;+UUthMI4V3kJf5qI0lmTOZWc4cqAXsSfo6Kk+/Ceehl/almS+yiA5Bgmp3vApWa2qJ1cR3SqBw6M&#13;&#10;x9X1Vv2prY+m018/C333BQ8ED9AdRngQpOByPOD6Ekk7AO3iAfYUdq7aSmo1c560XLvoNvyTw4H1&#13;&#10;AzjQbiyCA+07A3MuewwPGLaJT7BxLi4Ux6RqbNwqMMNpnNw19ya6ifoPEMzORv5UbivI/KKgROCh&#13;&#10;3hX6aFnubjC1l/uF56DJvMn95fOW/WnIVJmxToY73a94tAMKITK6JVBDBKX6VR6tj6OEqmA2eGNm&#13;&#10;gK41s73mcIo71X0g/rQBSTBRoGzIRyPKej2Y0vK4xsb0VvJAJ0YIYbPmd2JHNHlTc0uCNWJvaCSt&#13;&#10;PO2WTp5ch3laUhhO48wKHN3relofxy610wB69GR4kbQjNi+ZXOMhHB+/iDort2hYu5gjA4eJhOnq&#13;&#10;V3KIdV7LJC7U/f446xw7vGf+tD4REq+1c42Fa/9exJ++rCBW6EgrdtUpUce2nu9vyZXSp4oawvTQ&#13;&#10;wlt9FuLueMuaUp/g+4sIFBEIJY9EYEClxSKQewyxnANFhaOOQVwcVWJ8wELGYQOBO4Sc4p5cBlo/&#13;&#10;ZAMhdGOJDBzfl3GUgVPQgDfCINMmQVmOW9ai5ekqgr3BIaDQzQa0T01ac/pLPzt5y5qdC0h6wC1r&#13;&#10;dqbLhXlabfpLG1lyy1rSCLesWU6Tr3fLmiHgzC1rLsjSYTgC6XDYXjEv9/zBTW5Ziwc32UI4iXyk&#13;&#10;3bcNZLkg4bRMSm5Zi6zg/fSnkUabOWn02MbL+NPKkpxPOVAuSPAl9jL+1LLEgpu2xgUJMczMy/jT&#13;&#10;ynKXte5AzF+QkN6yNpyzdGW0dra3/GImNncSX83MLWsqYyU5oStQaf3pL2stEzdSMNyH91GdvmXN&#13;&#10;DsXGiw5G+slUaw0Jgc34HF6QkN6ylvi8uArRXIWciVqUBALXuqsVs3cHikJvVFLJIZxT8pyDWFjX&#13;&#10;Mlvzlx5wFMkcAoqsp+pNblmb4QDCn23F5qmaW9Ysb+48VZ95y5rvjeEYWELV3LLmB3uGVE1yOXOx&#13;&#10;TN2ylqtSeR5V4xu1NZ26Zc2zngxJkLQqzgv+ahFVn75ljVvplb1O3rLmdJdyTYo7akcGZZm7apzH&#13;&#10;vYw/la+//JY174nX50+rt45XRcNkp60qyVOjODnPAcpV8+UIylDr6zveshbtj2NEgE+SP3WyIFo7&#13;&#10;78cta6flD3do2KXP3LI2Y6pIJiClqa96y5rJv+ChS8EqJUodG6dIbfNePL6Cmm7uSWYLNWsTPWis&#13;&#10;NabVPjeLKPDBi0Wkt6yF8MGBRST/xrIvtohkU9QD8ySJqFGHewUlTTRkEyyi75z8RfohFtEZObkt&#13;&#10;bseZ/LRBxD6EHRlPOESSvyjjsCkc4N1ZSnJym95xTgQLCdXM+0asZKJJ2mSjyJAfQ5PZxbYAYYOX&#13;&#10;1fFIZMqrKcwR7mvNzNsQkvxFNUBJ/uIOH6/Pny7D5G5I1bYkGCIFpUFZsFYF7YLkL2y3hmp1gU9V&#13;&#10;W7pP9Fskf3H7zEfiTx09mR10QCglBDSe6iXKjs4pObk5Y3GqqK6s5OReUk78x6f1DHJye7bqRclf&#13;&#10;1KxnY3m09ZRSmAlQIraMFqeSv1hlE8lfzNo/P/mLtTaR/MXsFs+87exC8hclpm+V/OW0Pta0A+Rx&#13;&#10;Inpu4jSQ0Ys4dXEKNY3EacCDxeKUezNXpgt3+C4CmRz9i+REEUtVpCmbNBpCizHz5P5F64fuscnZ&#13;&#10;gAXhY/ZNz2t+FKdO3qaE6igpicyaSRdBchPLloswjVsNXp8/rd6MeJkgIubvsz72tsApdhotj2VL&#13;&#10;wm5mJBoBXqoNsM0x40Ejp4ttt0pQ4dAeT8dGqLUFnDUVm3IDaTGFwpIYRXvScPoo0fUxSQ3+JBlo&#13;&#10;+oqMlIqZ8dXImk57dpwdjuuTUuyUHDuWnd8w5LCZzU6fFbztqRFjgpmmGr9wvOc4jooddklTu0cJ&#13;&#10;pu3FdaRVe4NKYsTTq9zgdozRNmJaFCe17mLNFw0hhKIx1UEun5rBvPUYe03uf7JsPKgG5JzWRfKY&#13;&#10;hAiiOc0NCFkPgD3GWfrQ/TlkdNew/f0zk3Mayfgi51zOQeMjORcwZ7Gc6yoOGJryVXDLcPj6KOjI&#13;&#10;viVvg9lIlKNrS08u6KwfYjaGbiwRdPbNAkF3LImjaGZ/mtNK8VRpFnMfRn6ZiKwlIsxOXnISR516&#13;&#10;DneEiNlBEP7S0Ij4qsEwUSHJXZBuyqWYl/5SXqYNW09cwmnYA90wTz9RriofvTWciTaq+GpGnBzn&#13;&#10;TNJnDnHD58PQWKmIlajQq2YEc+Y5qXWlU+CcHHHpJ53iFz6stmfY43agLn9DCjWVKDjOovhPa09/&#13;&#10;6Ui4VDusCe45tMNefVpZSeR80gxJxS1WHLhevteKZ9NdFZye6rcT84J1slfS6wC5ve0e9AqFVd4s&#13;&#10;XsDh4j030I+a+0v0BEkeJeRsBPqBFpeDPtnpbPdsKnqC/OkSnqSgLwqZEtPTg772I4B+0AsXWDdE&#13;&#10;8Jun3an6aN1MMTS+NUuvm3BTQTXKgURXBb514CD+ylRLvH/eRlpz+ssgkIyk5lApBqcebLpBRw5j&#13;&#10;Iil6TM3ltvGERRYPIKb1p7+sNXqpvj2i4wZCgAhmlStcB6AuQh8aKXNpI3gEJYPiAgzR0txTG4nE&#13;&#10;gd+f2h+rlQCH0+ptubL7CLCpR1VODRQKMSuOg/cJ8nLG1QIJyZqReGe72t4QQxottLTy9JeOgUA9&#13;&#10;EDzsDxIGmICy5ErUV9H1FueUQCTtR9x+HeHyVGucjzbHV2EpUr3GlmuVQzeiS8zfYIjpysY3o6am&#13;&#10;loXLmPXQFKX9vT/7y4fp5WqIv/anz9CQ9/z9c5MoUUd+kSgiUaCnkUQJOPQlEmUiJJ2dKdBI5Aln&#13;&#10;u2L4z5PLE+0G4kR7scSG0E8WmBCKcP3hOe37s89KaOaGrv7Wn1pq1Ky/fhaM9MI0wjRQ9Ihpwqou&#13;&#10;ZhrEJoFOLh3wE5kKEvdsM0m9p3yDkeIk8+R8Q85k6YcwTujGEsbRyDWRlq4jzehhhJCbwmWnj12q&#13;&#10;FeSbURuqGaRCsn6J4sQdst5OKk3TXyanVtGE59qV4EXzxnKUIoYqVRIIllh4KwnKVPF/XIu0+vSX&#13;&#10;NoYCZqZcJznXe8qdZJQPLYVU5L0XiiW4IqIKlFac/rJm/NxZZTe/+4gwgc29M0xbFaKw+iuU1vss&#13;&#10;oOYYQ6+OE+GtF/gR+IGoRvAT1LPl8JMjhlxjFN+f6bQRfvDaoBk8C98f/Tjb96dassPCEX5clirj&#13;&#10;iB9LS357319i2y32/bn9PWDPCU9j6vuzPUvDvK/t+9M5W+b707Lf0/eXAC++P7OAwUY3aeZnt+/7&#13;&#10;S1ZS8Vp8f0kz+BCOvj8X3vPNJL4/c8frGrZ+JcRJ398Su/1I9M4ezhTPDfWjGfKC+oL6aAwj1A9E&#13;&#10;txj1O/ZcPSB8Kk6QrF9opAr6xxOAT69zaj8C6Ifd9wW+P/xqynBO1EfMT9nOIJGbQFUDC+VdYZL4&#13;&#10;X+NbSYXV08vkJlB1ypB/bDluSN5l0ynziZtATf+fuAnUPZDs8J/RWrzrhE3+1CUmmbq0/2PXH7eR&#13;&#10;Gyae6fo70ohDiD91ls31x7neoF486mOqfRtSbgIN094rOrV8bHdoj+VgQeKO494mnW8C8YoEkiW/&#13;&#10;iynxeG+9lbT29JeRCu5U08pJm55aDMQJmYI/DF5D9Tcfnr9Z5o/D5eziwufSn/055QzY6Skd8YPX&#13;&#10;8txAPprNLyAvIA/6jEA+SPXFII8/Ot68xAECfiiOuWpfA2UwT0B54tcCj0CbT47y1g9B+dCNJZ4F&#13;&#10;Tq9a3pQxzDuBK5tY7T0fhL/3p5ZDDpiNjv8OkQDk97AnLVuSQELt6fmy5B+wrSJu8xqd5pnCmZKL&#13;&#10;xQwySMCQgJocHDFR4cenXGKV7PibCeOvRkAz1Rq3edmORjxn6FWSO8u2gvCIDILbi5UFxZL44ZHz&#13;&#10;glOtkY7bA0060vT0BSuXcFlgAhHJ6YXYbIhZrBgH/tjZ07VJ609/GWIT1WXigYPiyUxyu5i/Iooz&#13;&#10;VOnDPrZWZRl60OLW4gDYsPPM7NoRQict0px9nLQ19q5sbyi+WrZuracOi9/5AAgotyWtSAiSyL6S&#13;&#10;1KEmjLNCgwlHrQ1oHUFsZh6XTgdN/FG+4LSkHcZCaZqRS+TpsDMQyvWn+I1VR4SLl2q+bEn2K+Ue&#13;&#10;BCi0ltY7RSUFp1OVqepwKJ4vfCY5NWnZLchFPAi1IBur9clfjWZyqrWc0FjFjlGVcJLqnOSEUjj2&#13;&#10;fgAJppiRbtHHlNae/lKy4+KPMGucDE2VQP3nkmPjKQuSkVm9m0TZ+lKnFae/DDold2twYmJXJEYx&#13;&#10;x851RJwpTGONQBQ7Pkx80nIdDL3cj2y0+plPEQG0fkpgECWLwu5nTu3NooUqCVIyrB1UWOGNNoAm&#13;&#10;vrePYRzU8Bv78EtPIkfKXWM55u+fm3oW3Yov6pmoZ7DjSD0LC75cPUMQkDFKGUeuljUh5OoZV56K&#13;&#10;QBf1jFs/VHpBuE+unlk/UM+0G0vUM9QiA8c59YxYSDO0vaQzgD9Ngp53tayrQoRon66XlFl2qR1B&#13;&#10;+3MpxL74alkHOB/TFIoS1W2IKFfLBnZzbCNnecxzwHG5PuIkV8vGqNW0/vSXzufJq2XJUxDIUu6P&#13;&#10;TfCcFGqeRM1fjbDUx2jrRqjaoDK+8DL+jGUtLQcpLOJ5Gi/jTy1Lpnl8CSJ0SLugt+0+Wi9ZyizF&#13;&#10;QcUtLTP0UHeulmRdDHX2tqdmktotHpTMZpoA19eNMFqvDFsrWbeqiO34q9FMTrWmIwiqkH8XW+Ow&#13;&#10;p+kxZJxJtF3upzVtV8K0lkt2ciDYTihqR6qSYCOZJs9dtoNXou7q2qyOR4bS0aS/dE25MJfd1rCm&#13;&#10;nFNOdi6YWug+vEI1SmQuGq2lFUP9jDFMaf3pL2uNuxEUfSvU5MChcSY5DWSvOPWTtHY0EwnIPkNx&#13;&#10;USU9DIAIqrRKTCjXya1K7wiMiBotX/HXGRHKZSNB/OE7FLlkJonpMwtAzkclwyaa2Q5Ho609Evo3&#13;&#10;NZMluGitcfApAQxcZh4vhx8yATXy1LlvkxOoy80s+ubqHDiZDkCuxwrDxoZT5vWZROm2nXtipGOi&#13;&#10;unQ06S+lEi7RshhxuQo5mUmozTigG+QdIa7WYNLfLOJtnD6Wzsw/8943ZevKLbp2wtoNJ5dN+8a7&#13;&#10;Om0bOHzpkDjPaifvOHjgWOBF/KlFTfZDf7NFCb20u+e4ZmsmbWSD9FFGh7xn4gmJr7WTcQX3MrlO&#13;&#10;7d2cWjLxWljtiP9kskj25D4GVPiEdrhXzY9a+KtFi1aRgkhtM7EKkirJScr8ChdyEi0VpERpGlaL&#13;&#10;ORjgYFlrkJZiBcdBEKw9WxVkMmML95FHERkRo0laH4nzC18ta211/G44AEw92yBpJXaw1xFJbmD+&#13;&#10;dVJJ+YqlK5X+0l7WmKnqsueOQo2Nc/qv2XbVAXDEND0Dibz26F8kUmDQRWNjtszqL0mpkDiAGhwH&#13;&#10;hmc47xOeb+rMWJSbcWImq3Q06S/jOc4V6nShE6i64mMjJ4eFf1UEISQzyUf+FQeBnFXT+tNf1hpi&#13;&#10;RAeA3Exjm8heauxU40JNABmxZJPMnOqWyaKZVLVHyBwXqq63jw2aNMKTDaVkbNwoaz6N+GpRa/is&#13;&#10;TVrG77w1ps9EG0ZFapgXrKMSEHdBRBRJ584xReeQmHs/kduzvryMP60s4d2qL2j2tdTnNChb4IwJ&#13;&#10;oED4jh4pZ9xexp9aL05X83LHsfbKpr23lScJsVY+mm80Tn2DZyJZCfyIpjZ2kspYO59Wnv7SpuQG&#13;&#10;MNa8ZisscSIpPMFBGubviwMUGwPwwTQEpYNvO9QrBU+O4Vu3vIg/bf5R5bQoSpK7h72IP7UoN2jp&#13;&#10;NMCFo/wYaVEJ6Dfz3K876s1+WnZs8Pr75+bHCbJGnBQvfhwBLOhm6MdRC3G5Hwdxh4cx0N/UQaqX&#13;&#10;NLRkecIg0QkaeG3V4x5wRCLwlmLPyTS0loIiMbe/chpaU7jZU+0rPtjKBtfPNA2tJTyfTyFFGlqz&#13;&#10;O9Fgo7h0SPOnIuozSUNrp6vnE3aShtbOTs0n7ETrMu/VN0pDa75HzpKp3HJpOZOG1kTYSxpaUmp/&#13;&#10;szS0FuyzKA2t+a3mk2uem4ZW7cd5qv6GaWgNNYgNVzdfTwma0gtPp6E1VTOeg3SCZzvwHz4NreeU&#13;&#10;ZuMmMawkt49JDHwTrsqmc5di6tOkoXW3g7ftT1Oqv3saWotQ/Y5paM31x0n4mHzDJ8mfOllnpaF1&#13;&#10;s2JJGlrz9hA34649b9if2gHCf+z0sSR0PGWAyu3mFhkpUb5p0ZQorWryXKhR+etMQ6te3ReTyPIJ&#13;&#10;SXTKyCQKxLfcJMKlwNn1R00iXK2ym/Ms4svpx7nx5co9vo84H1/eK+/iTuLL1bdA/FfixsUHai6z&#13;&#10;s+PLbetjKr5c3SP5RHy5aS6oUWfGlxuGTMWXq3o6GV9u22riz5q09lJU027jqFXfYU/zmCpHnp/R&#13;&#10;LadpOeLLtcqvEl+uoDgVX27hB0Tf6Y4AHU+RNf1lMqTkLJ7yzER8uQnDmNXBKYmNXVvcs+PL3d72&#13;&#10;OfKndkdrJb7cCd1f+1OLEV/eo+/eCj03x1eMznlxfInjC7BQlP/b5uqwvv9wu7mQf0QdWAzzcrGg&#13;&#10;7e4SGeqb2h6/RKCBpB4LKE+s3zHPtUcwPez2hz9vtncX8sebyx39uJTQy/Uvf90fVC3xIvLP99sf&#13;&#10;b25v+Xfxlif/EIiOcG3p+P7hp50O4XhqWHPmfImAhwcOf7nfy/n1i53/8db/WN9fXW93by4Plxf6&#13;&#10;5x8P/MrCIO63f/h42L6/CQM5Nm29/LR/0E7yx8Xnu9v7/WvKvLm8PhweXr96tb+63tyt9z/c3Vzt&#13;&#10;tvvt+8MPV9u7V9v372+uNq8+bXfvXnHQOwt/Pey2V5v9/ub+w8/X64cNbUtj3I7+k4tzxPB4oYPe&#13;&#10;ZyV/Zsps2XX2jkFmNHnxGWrhlh8L8ZxYaBxAIeWLiPPvvNBRTTmXx38NC42rYLzQAeMXLzRpFXFF&#13;&#10;qR4h+VnNveksjWEr20thoZvVShVnuO/pOToC1bNa6Iebq9f83ziav0YcvX3Y3MPv77e7u/Vh/8N2&#13;&#10;9+HVu936E+x7dwtTZ80rvjp83G0urZK7RXXcrXf/+fHhn0GJh/Xh5u3N7c3h76E68EA6df/LTzdX&#13;&#10;Aozy4wgOKBxOMwE9LuQfgAIvJd+Azpv3m93fNrfU/Mvmb5v9zX9vPKHHqO63tzcPAtMXu+3h/90c&#13;&#10;rkO1wELARHlpwwInB1g3MTMKeH/aXn2829wfdHp2oR/b+/31zcMeUH69uXu7eYf0+Ms7bWR9+3C9&#13;&#10;/t/bdz/efFYZIq2KuNjvrkTUBQGyP+w2h6trKSBD8F7ryB8DQQmWkZ0KNq4HoboNhzpkLyBwhr/+&#13;&#10;lnwhndZuhv7zU7vOH/9AxIfeqIDlxBemVcYmJPpCfEK1LoG5iY/NxUB/A1Amk18tDh1BZULq5FSQ&#13;&#10;Ev43Q2VZoSH1oXx9eP1h9/AzvBb+/vRB/lrzb+uH65urP60P6/7vUOr1ptheb2/fbXa///8AAAD/&#13;&#10;/wMAUEsDBAoAAAAAAAAAIQAF4QwfeAAAAHgAAAAUAAAAZHJzL21lZGlhL2ltYWdlMS5wbmeJUE5H&#13;&#10;DQoaCgAAAA1JSERSAAAAAQAAAAEIBgAAAB8VxIkAAAABc1JHQgCuzhzpAAAABGdBTUEAALGPC/xh&#13;&#10;BQAAAAlwSFlzAAAOwwAADsMBx2+oZAAAAA1JREFUGFdjYGBgYAAAAAUAAYoz4wAAAAAASUVORK5C&#13;&#10;YIJQSwMEFAAGAAgAAAAhAE5d+yHjAAAAEAEAAA8AAABkcnMvZG93bnJldi54bWxMT01rg0AQvRf6&#13;&#10;H5Yp9NasWhsS4xpC+nEKhSaF0NtGJypxZ8XdqPn3HU/tZXjzHvPmvXQ9mkb02LnakoJwFoBAym1R&#13;&#10;U6ng+/D+tADhvKZCN5ZQwQ0drLP7u1QnhR3oC/u9LwWbkEu0gsr7NpHS5RUa7Wa2RWLtbDujPa9d&#13;&#10;KYtOD2xuGhkFwVwaXRN/qHSL2wrzy/5qFHwMetg8h2/97nLe3n4OL5/HXYhKPT6MrysemxUIj6P/&#13;&#10;u4CpA+eHjIOd7JUKJxoF3MYzG8dzRpMexBGj08QtlhHILJX/i2S/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IjOrsztKwAA5PkAAA4AAAAAAAAAAAAAAAAAOgIA&#13;&#10;AGRycy9lMm9Eb2MueG1sUEsBAi0ACgAAAAAAAAAhAAXhDB94AAAAeAAAABQAAAAAAAAAAAAAAAAA&#13;&#10;Uy4AAGRycy9tZWRpYS9pbWFnZTEucG5nUEsBAi0AFAAGAAgAAAAhAE5d+yHjAAAAEAEAAA8AAAAA&#13;&#10;AAAAAAAAAAAA/S4AAGRycy9kb3ducmV2LnhtbFBLAQItABQABgAIAAAAIQCqJg6+vAAAACEBAAAZ&#13;&#10;AAAAAAAAAAAAAAAAAA0wAABkcnMvX3JlbHMvZTJvRG9jLnhtbC5yZWxzUEsFBgAAAAAGAAYAfAEA&#13;&#10;AAAxAAAAAA==&#13;&#10;">
              <v:group id="Group 255" o:spid="_x0000_s1234" style="position:absolute;left:20376;top:36426;width:66167;height:3474" coordsize="66166,34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So4yQAAAOEAAAAPAAAAZHJzL2Rvd25yZXYueG1sRI9ba8JA&#13;&#10;FITfC/0Pyyn4VjdRUiS6injDBxG8QOnbIXtMgtmzIbsm8d93C0JfBoZhvmFmi95UoqXGlZYVxMMI&#13;&#10;BHFmdcm5gutl+zkB4TyyxsoyKXiSg8X8/W2GqbYdn6g9+1wECLsUFRTe16mULivIoBvamjhkN9sY&#13;&#10;9ME2udQNdgFuKjmKoi9psOSwUGBNq4Ky+/lhFOw67JbjeNMe7rfV8+eSHL8PMSk1+OjX0yDLKQhP&#13;&#10;vf9vvBB7rWCUJPD3KLwBOf8FAAD//wMAUEsBAi0AFAAGAAgAAAAhANvh9svuAAAAhQEAABMAAAAA&#13;&#10;AAAAAAAAAAAAAAAAAFtDb250ZW50X1R5cGVzXS54bWxQSwECLQAUAAYACAAAACEAWvQsW78AAAAV&#13;&#10;AQAACwAAAAAAAAAAAAAAAAAfAQAAX3JlbHMvLnJlbHNQSwECLQAUAAYACAAAACEA33kqOMkAAADh&#13;&#10;AAAADwAAAAAAAAAAAAAAAAAHAgAAZHJzL2Rvd25yZXYueG1sUEsFBgAAAAADAAMAtwAAAP0CAAAA&#13;&#10;AA==&#13;&#10;">
                <v:rect id="Rectangle 576" o:spid="_x0000_s1235" style="position:absolute;width:66166;height:27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90+3yAAAAOEAAAAPAAAAZHJzL2Rvd25yZXYueG1sRI/RasJA&#13;&#10;FETfC/2H5Rb6phuDTTW6irUWap/a2A+4zV6zwezdNLtq/Hu3IPRlYBjmDDNf9rYRJ+p87VjBaJiA&#13;&#10;IC6drrlS8L17G0xA+ICssXFMCi7kYbm4v5tjrt2Zv+hUhEpECPscFZgQ2lxKXxqy6IeuJY7Z3nUW&#13;&#10;Q7RdJXWH5wi3jUyTJJMWa44LBltaGyoPxdEq+Bw7SjepfykqOzX9z+5j+4uZUo8P/essymoGIlAf&#13;&#10;/hs3xLtW8PScwd+j+Abk4goAAP//AwBQSwECLQAUAAYACAAAACEA2+H2y+4AAACFAQAAEwAAAAAA&#13;&#10;AAAAAAAAAAAAAAAAW0NvbnRlbnRfVHlwZXNdLnhtbFBLAQItABQABgAIAAAAIQBa9CxbvwAAABUB&#13;&#10;AAALAAAAAAAAAAAAAAAAAB8BAABfcmVscy8ucmVsc1BLAQItABQABgAIAAAAIQCZ90+3yAAAAOEA&#13;&#10;AAAPAAAAAAAAAAAAAAAAAAcCAABkcnMvZG93bnJldi54bWxQSwUGAAAAAAMAAwC3AAAA/AIAAAAA&#13;&#10;" filled="f" stroked="f">
                  <v:textbox inset="2.53958mm,2.53958mm,2.53958mm,2.53958mm">
                    <w:txbxContent>
                      <w:p w14:paraId="1CBA2CA4" w14:textId="77777777" w:rsidR="00177E13" w:rsidRDefault="00177E13">
                        <w:pPr>
                          <w:spacing w:after="0" w:line="240" w:lineRule="auto"/>
                          <w:ind w:left="0" w:firstLine="0"/>
                          <w:textDirection w:val="btLr"/>
                        </w:pPr>
                      </w:p>
                    </w:txbxContent>
                  </v:textbox>
                </v:rect>
                <v:shape id="Freeform 577" o:spid="_x0000_s1236" style="position:absolute;left:626;top:1212;width:281;height:519;visibility:visible;mso-wrap-style:square;v-text-anchor:middle" coordsize="28099,518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m/lsygAAAOEAAAAPAAAAZHJzL2Rvd25yZXYueG1sRI9ba8JA&#13;&#10;FITfC/0PyxF8qxt7URtdpRdDRUTwQp9Ps6eb0OzZkF1j/PfdQsGXgWGYb5jZorOVaKnxpWMFw0EC&#13;&#10;gjh3umSj4HjI7iYgfEDWWDkmBRfysJjf3sww1e7MO2r3wYgIYZ+igiKEOpXS5wVZ9ANXE8fs2zUW&#13;&#10;Q7SNkbrBc4TbSt4nyUhaLDkuFFjTW0H5z/5kFbTPn+vamOXjw2trv1bJJvvYHjOl+r3ufRrlZQoi&#13;&#10;UBeujX/ESit4Go/h71F8A3L+CwAA//8DAFBLAQItABQABgAIAAAAIQDb4fbL7gAAAIUBAAATAAAA&#13;&#10;AAAAAAAAAAAAAAAAAABbQ29udGVudF9UeXBlc10ueG1sUEsBAi0AFAAGAAgAAAAhAFr0LFu/AAAA&#13;&#10;FQEAAAsAAAAAAAAAAAAAAAAAHwEAAF9yZWxzLy5yZWxzUEsBAi0AFAAGAAgAAAAhACub+WzKAAAA&#13;&#10;4QAAAA8AAAAAAAAAAAAAAAAABwIAAGRycy9kb3ducmV2LnhtbFBLBQYAAAAAAwADALcAAAD+AgAA&#13;&#10;AAA=&#13;&#10;" adj="-11796480,,5400" path="m28099,r,11122l19364,16832r8735,-39l28099,27547r-11916,c15269,31214,15421,34329,16631,36901v1209,2562,3657,3848,7334,3848l28099,39316r,11326l18917,51884v-6639,,-11630,-2410,-14955,-7229c648,39844,,33424,2010,25405,4020,17384,7830,10840,13449,5754l28099,xe" fillcolor="#a6a6a6" stroked="f">
                  <v:stroke joinstyle="miter"/>
                  <v:formulas/>
                  <v:path arrowok="t" o:extrusionok="f" o:connecttype="custom" textboxrect="0,0,28099,51884"/>
                  <v:textbox inset="2.53958mm,2.53958mm,2.53958mm,2.53958mm">
                    <w:txbxContent>
                      <w:p w14:paraId="540BAA6C" w14:textId="77777777" w:rsidR="00177E13" w:rsidRDefault="00177E13">
                        <w:pPr>
                          <w:spacing w:after="0" w:line="240" w:lineRule="auto"/>
                          <w:ind w:left="0" w:firstLine="0"/>
                          <w:textDirection w:val="btLr"/>
                        </w:pPr>
                      </w:p>
                    </w:txbxContent>
                  </v:textbox>
                </v:shape>
                <v:shape id="Freeform 578" o:spid="_x0000_s1237" style="position:absolute;left:127;top:975;width:514;height:771;visibility:visible;mso-wrap-style:square;v-text-anchor:middle" coordsize="51397,77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X5wxwAAAOEAAAAPAAAAZHJzL2Rvd25yZXYueG1sRI/BasJA&#13;&#10;EIbvQt9hmUIvUjcWqjG6ikSEejT2AcbsmASzsyG7Nenbdw4FLwM/w//NfJvd6Fr1oD40ng3MZwko&#13;&#10;4tLbhisD35fjewoqRGSLrWcy8EsBdtuXyQYz6wc+06OIlRIIhwwN1DF2mdahrMlhmPmOWHY33zuM&#13;&#10;EvtK2x4HgbtWfyTJQjtsWC7U2FFeU3kvfpyBY+72iKvb/Hpwl/tgT2mbT1Nj3l7Hw1rGfg0q0hif&#13;&#10;jX/ElzXwuZSXxUhsQG//AAAA//8DAFBLAQItABQABgAIAAAAIQDb4fbL7gAAAIUBAAATAAAAAAAA&#13;&#10;AAAAAAAAAAAAAABbQ29udGVudF9UeXBlc10ueG1sUEsBAi0AFAAGAAgAAAAhAFr0LFu/AAAAFQEA&#13;&#10;AAsAAAAAAAAAAAAAAAAAHwEAAF9yZWxzLy5yZWxzUEsBAi0AFAAGAAgAAAAhANe1fnDHAAAA4QAA&#13;&#10;AA8AAAAAAAAAAAAAAAAABwIAAGRycy9kb3ducmV2LnhtbFBLBQYAAAAAAwADALcAAAD7AgAAAAA=&#13;&#10;" path="m18440,l42663,,41215,6915r-4887,591l30528,25641,24555,49501,22431,61360r7116,l41777,60216r3372,-5000l51397,56759,41853,77095r-6582,-448l36166,73809,,73885,1343,67360r3791,-838l10963,48244,16935,24384,20031,7115,16516,6248,18440,xe" fillcolor="#a6a6a6" stroked="f">
                  <v:path arrowok="t" o:extrusionok="f"/>
                </v:shape>
                <v:shape id="Freeform 579" o:spid="_x0000_s1238" style="position:absolute;left:3709;top:1218;width:273;height:513;visibility:visible;mso-wrap-style:square;v-text-anchor:middle" coordsize="27326,512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7/FGxwAAAOEAAAAPAAAAZHJzL2Rvd25yZXYueG1sRI9Bi8Iw&#13;&#10;FITvgv8hPMGbpgqru9Uo6iK4XkRX1uujebbF5qU00VZ//UYQvAwMw3zDTOeNKcSNKpdbVjDoRyCI&#13;&#10;E6tzThUcf9e9TxDOI2ssLJOCOzmYz9qtKcba1ryn28GnIkDYxagg876MpXRJRgZd35bEITvbyqAP&#13;&#10;tkqlrrAOcFPIYRSNpMGcw0KGJa0ySi6Hq1GwGPws6VjWj+0u1feT/nOGt4lS3U7zPQmymIDw1Ph3&#13;&#10;44XYaAUf4y94PgpvQM7+AQAA//8DAFBLAQItABQABgAIAAAAIQDb4fbL7gAAAIUBAAATAAAAAAAA&#13;&#10;AAAAAAAAAAAAAABbQ29udGVudF9UeXBlc10ueG1sUEsBAi0AFAAGAAgAAAAhAFr0LFu/AAAAFQEA&#13;&#10;AAsAAAAAAAAAAAAAAAAAHwEAAF9yZWxzLy5yZWxzUEsBAi0AFAAGAAgAAAAhAJHv8UbHAAAA4QAA&#13;&#10;AA8AAAAAAAAAAAAAAAAABwIAAGRycy9kb3ducmV2LnhtbFBLBQYAAAAAAwADALcAAAD7AgAAAAA=&#13;&#10;" adj="-11796480,,5400" path="m27326,r,10054l22308,12027v-2144,2229,-3953,6306,-5439,12221c14221,34858,16507,40155,23698,40155r3628,-1574l27326,48906r-6523,2383c13002,51289,7410,48899,4029,44117,657,39336,,32868,2048,24695,4096,16514,7992,9932,13735,4969l27326,xe" fillcolor="#a6a6a6" stroked="f">
                  <v:stroke joinstyle="miter"/>
                  <v:formulas/>
                  <v:path arrowok="t" o:extrusionok="f" o:connecttype="custom" textboxrect="0,0,27326,51289"/>
                  <v:textbox inset="2.53958mm,2.53958mm,2.53958mm,2.53958mm">
                    <w:txbxContent>
                      <w:p w14:paraId="34AD7D4A" w14:textId="77777777" w:rsidR="00177E13" w:rsidRDefault="00177E13">
                        <w:pPr>
                          <w:spacing w:after="0" w:line="240" w:lineRule="auto"/>
                          <w:ind w:left="0" w:firstLine="0"/>
                          <w:textDirection w:val="btLr"/>
                        </w:pPr>
                      </w:p>
                    </w:txbxContent>
                  </v:textbox>
                </v:shape>
                <v:shape id="Freeform 580" o:spid="_x0000_s1239" style="position:absolute;left:2817;top:1193;width:860;height:521;visibility:visible;mso-wrap-style:square;v-text-anchor:middle" coordsize="86020,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38JkyQAAAOEAAAAPAAAAZHJzL2Rvd25yZXYueG1sRI9Ba8JA&#13;&#10;EIXvgv9hGaEXqRsLShpdpdgWPAgl6qHHITsmodnZNLs18d87B6GXgcfwvse33g6uUVfqQu3ZwHyW&#13;&#10;gCIuvK25NHA+fT6noEJEtth4JgM3CrDdjEdrzKzvOafrMZZKIBwyNFDF2GZah6Iih2HmW2L5XXzn&#13;&#10;MErsSm077AXuGv2SJEvtsGZZqLClXUXFz/HPGUjq4L+m/f7Wf585X368Hn4veWrM02R4X8l5W4GK&#13;&#10;NMT/xgOxtwYWqTiIkdiA3twBAAD//wMAUEsBAi0AFAAGAAgAAAAhANvh9svuAAAAhQEAABMAAAAA&#13;&#10;AAAAAAAAAAAAAAAAAFtDb250ZW50X1R5cGVzXS54bWxQSwECLQAUAAYACAAAACEAWvQsW78AAAAV&#13;&#10;AQAACwAAAAAAAAAAAAAAAAAfAQAAX3JlbHMvLnJlbHNQSwECLQAUAAYACAAAACEAg9/CZMkAAADh&#13;&#10;AAAADwAAAAAAAAAAAAAAAAAHAgAAZHJzL2Rvd25yZXYueG1sUEsFBgAAAAADAAMAtwAAAP0CAAAA&#13;&#10;AA==&#13;&#10;" adj="-11796480,,5400" path="m44120,v5753,,9249,1772,10496,5324c60417,1772,66399,,72561,v5163,,8821,1801,10964,5411c85658,9020,86020,13688,84582,19422l81934,29994,77081,44479r5405,1337l80562,52064r-23545,l58464,45121r5220,-562l68542,28823,71104,18698v524,-2143,419,-3687,-305,-4638c70094,13116,68294,12640,65418,12640v-2867,,-5944,1067,-9211,3210l52664,29994,47824,44438r7126,825l52883,52064r-25146,l29194,45121r5220,-562l39262,28823,41834,18698v524,-2143,419,-3687,-305,-4638c40815,13116,39110,12640,36395,12640v-2705,,-5677,1076,-8934,3239l24641,25080r-1229,4886l18572,44437r7136,826l23641,52064,,52064,1343,45539r3762,-838l9992,28823r1228,-4886l14097,9011,10106,8173,12030,1981,32204,305,30785,3544c33947,1181,38395,,44120,xe" fillcolor="#a6a6a6" stroked="f">
                  <v:stroke joinstyle="miter"/>
                  <v:formulas/>
                  <v:path arrowok="t" o:extrusionok="f" o:connecttype="custom" textboxrect="0,0,86020,52064"/>
                  <v:textbox inset="2.53958mm,2.53958mm,2.53958mm,2.53958mm">
                    <w:txbxContent>
                      <w:p w14:paraId="33BBCE3C" w14:textId="77777777" w:rsidR="00177E13" w:rsidRDefault="00177E13">
                        <w:pPr>
                          <w:spacing w:after="0" w:line="240" w:lineRule="auto"/>
                          <w:ind w:left="0" w:firstLine="0"/>
                          <w:textDirection w:val="btLr"/>
                        </w:pPr>
                      </w:p>
                    </w:txbxContent>
                  </v:textbox>
                </v:shape>
                <v:shape id="Freeform 581" o:spid="_x0000_s1240" style="position:absolute;left:2006;top:1193;width:580;height:521;visibility:visible;mso-wrap-style:square;v-text-anchor:middle" coordsize="57903,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rpSygAAAOEAAAAPAAAAZHJzL2Rvd25yZXYueG1sRI/NasMw&#13;&#10;EITvhb6D2EJujeyQX8dySFsKPQSK015y21gb24m1MpbqOG9fFQK9DAzDfMOkm8E0oqfO1ZYVxOMI&#13;&#10;BHFhdc2lgu+v9+clCOeRNTaWScGNHGyyx4cUE22vnFO/96UIEHYJKqi8bxMpXVGRQTe2LXHITrYz&#13;&#10;6IPtSqk7vAa4aeQkiubSYM1hocKWXisqLvsfo2Cxunk6TCenzzme83y2yHfH8kWp0dPwtg6yXYPw&#13;&#10;NPj/xh3xoRXMljH8PQpvQGa/AAAA//8DAFBLAQItABQABgAIAAAAIQDb4fbL7gAAAIUBAAATAAAA&#13;&#10;AAAAAAAAAAAAAAAAAABbQ29udGVudF9UeXBlc10ueG1sUEsBAi0AFAAGAAgAAAAhAFr0LFu/AAAA&#13;&#10;FQEAAAsAAAAAAAAAAAAAAAAAHwEAAF9yZWxzLy5yZWxzUEsBAi0AFAAGAAgAAAAhAMK2ulLKAAAA&#13;&#10;4QAAAA8AAAAAAAAAAAAAAAAABwIAAGRycy9kb3ducmV2LnhtbFBLBQYAAAAAAwADALcAAAD+AgAA&#13;&#10;AAA=&#13;&#10;" adj="-11796480,,5400" path="m43958,v5486,,9296,1781,11439,5353c57550,8906,57903,13592,56455,19422l53807,29994,50873,44948r3486,868l52435,52064r-23555,l30337,45121r5220,-562l40405,28823,42977,18698v505,-2124,371,-3658,-391,-4610c41824,13126,40005,12640,37148,12640v-2867,,-6097,1096,-9687,3286l24641,25080r-1229,4886l20545,44672r5268,591l23746,52064,,52064,1343,45539r3762,-838l9992,28823r1229,-4886l14097,9011,10106,8173,12030,1981,32204,305,30813,3572c34100,1191,38481,,43958,xe" fillcolor="#a6a6a6" stroked="f">
                  <v:stroke joinstyle="miter"/>
                  <v:formulas/>
                  <v:path arrowok="t" o:extrusionok="f" o:connecttype="custom" textboxrect="0,0,57903,52064"/>
                  <v:textbox inset="2.53958mm,2.53958mm,2.53958mm,2.53958mm">
                    <w:txbxContent>
                      <w:p w14:paraId="270A9D94" w14:textId="77777777" w:rsidR="00177E13" w:rsidRDefault="00177E13">
                        <w:pPr>
                          <w:spacing w:after="0" w:line="240" w:lineRule="auto"/>
                          <w:ind w:left="0" w:firstLine="0"/>
                          <w:textDirection w:val="btLr"/>
                        </w:pPr>
                      </w:p>
                    </w:txbxContent>
                  </v:textbox>
                </v:shape>
                <v:shape id="Freeform 582" o:spid="_x0000_s1241" style="position:absolute;left:1626;top:1193;width:494;height:521;visibility:visible;mso-wrap-style:square;v-text-anchor:middle" coordsize="49368,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ve+yQAAAOEAAAAPAAAAZHJzL2Rvd25yZXYueG1sRI/dasJA&#13;&#10;FITvC77DcoTe1Y2BFIluQlAEkVLqD70+ZE+TtNmzMbvG+PbdQsGbgWGYb5hVPppWDNS7xrKC+SwC&#13;&#10;QVxa3XCl4HzavixAOI+ssbVMCu7kIM8mTytMtb3xgYajr0SAsEtRQe19l0rpypoMupntiEP2ZXuD&#13;&#10;Pti+krrHW4CbVsZR9CoNNhwWauxoXVP5c7waBbtk320+v7eJP8RvFd0vxbu7fij1PB03yyDFEoSn&#13;&#10;0T8a/4idVpAsYvh7FN6AzH4BAAD//wMAUEsBAi0AFAAGAAgAAAAhANvh9svuAAAAhQEAABMAAAAA&#13;&#10;AAAAAAAAAAAAAAAAAFtDb250ZW50X1R5cGVzXS54bWxQSwECLQAUAAYACAAAACEAWvQsW78AAAAV&#13;&#10;AQAACwAAAAAAAAAAAAAAAAAfAQAAX3JlbHMvLnJlbHNQSwECLQAUAAYACAAAACEAliL3vskAAADh&#13;&#10;AAAADwAAAAAAAAAAAAAAAAAHAgAAZHJzL2Rvd25yZXYueG1sUEsFBgAAAAADAAMAtwAAAP0CAAAA&#13;&#10;AA==&#13;&#10;" adj="-11796480,,5400" path="m39548,v2581,,5858,372,9820,1115l44263,18583r-6334,l38424,12888v-610,-238,-1496,-362,-2648,-362c34623,12526,33433,12840,32204,13478v-1229,629,-2962,1915,-5220,3848l24641,25080r-1229,4886l20536,44672r6925,838l25451,52064,,52064,1343,45539r3762,-838l9992,28823r1228,-4886l14097,9011,10106,8173,12030,1981,32204,305,29689,4820v-352,-647,562,-1610,2744,-2895c34604,639,36976,,39548,xe" fillcolor="#a6a6a6" stroked="f">
                  <v:stroke joinstyle="miter"/>
                  <v:formulas/>
                  <v:path arrowok="t" o:extrusionok="f" o:connecttype="custom" textboxrect="0,0,49368,52064"/>
                  <v:textbox inset="2.53958mm,2.53958mm,2.53958mm,2.53958mm">
                    <w:txbxContent>
                      <w:p w14:paraId="48822EDD" w14:textId="77777777" w:rsidR="00177E13" w:rsidRDefault="00177E13">
                        <w:pPr>
                          <w:spacing w:after="0" w:line="240" w:lineRule="auto"/>
                          <w:ind w:left="0" w:firstLine="0"/>
                          <w:textDirection w:val="btLr"/>
                        </w:pPr>
                      </w:p>
                    </w:txbxContent>
                  </v:textbox>
                </v:shape>
                <v:shape id="Freeform 583" o:spid="_x0000_s1242" style="position:absolute;left:1355;top:1193;width:267;height:532;visibility:visible;mso-wrap-style:square;v-text-anchor:middle" coordsize="26691,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NbIxwAAAOEAAAAPAAAAZHJzL2Rvd25yZXYueG1sRI9Ra8Iw&#13;&#10;FIXfB/6HcAe+zbQTZ6lGkYkyfBnW/YBLcteUNTeliVr//SIIvhw4HM53OMv14FpxoT40nhXkkwwE&#13;&#10;sfam4VrBz2n3VoAIEdlg65kU3CjAejV6WWJp/JWPdKliLRKEQ4kKbIxdKWXQlhyGie+IU/bre4cx&#13;&#10;2b6WpsdrgrtWvmfZh3TYcFqw2NGnJf1XnZ2CeZXrXfGdHRzNbHM8b/O9trlS49dhu0iyWYCINMRn&#13;&#10;44H4MgpmxRTuj9IbkKt/AAAA//8DAFBLAQItABQABgAIAAAAIQDb4fbL7gAAAIUBAAATAAAAAAAA&#13;&#10;AAAAAAAAAAAAAABbQ29udGVudF9UeXBlc10ueG1sUEsBAi0AFAAGAAgAAAAhAFr0LFu/AAAAFQEA&#13;&#10;AAsAAAAAAAAAAAAAAAAAHwEAAF9yZWxzLy5yZWxzUEsBAi0AFAAGAAgAAAAhAKCc1sjHAAAA4QAA&#13;&#10;AA8AAAAAAAAAAAAAAAAABwIAAGRycy9kb3ducmV2LnhtbFBLBQYAAAAAAwADALcAAAD7AgAAAAA=&#13;&#10;" adj="-11796480,,5400" path="m6727,v7115,,12334,1629,15687,4877c25758,8116,26691,12745,25205,18745l22167,29994,19376,44787r3934,867l21405,51845,2097,53216,3412,50168,,51162,,41308,5784,38586,8155,30633,,32660,,21310,11451,19031r391,-1457c12375,15364,12232,13745,11394,12726,10575,11678,8746,11164,5917,11164l,12583,,552,6727,xe" fillcolor="#a6a6a6" stroked="f">
                  <v:stroke joinstyle="miter"/>
                  <v:formulas/>
                  <v:path arrowok="t" o:extrusionok="f" o:connecttype="custom" textboxrect="0,0,26691,53216"/>
                  <v:textbox inset="2.53958mm,2.53958mm,2.53958mm,2.53958mm">
                    <w:txbxContent>
                      <w:p w14:paraId="27DDE906" w14:textId="77777777" w:rsidR="00177E13" w:rsidRDefault="00177E13">
                        <w:pPr>
                          <w:spacing w:after="0" w:line="240" w:lineRule="auto"/>
                          <w:ind w:left="0" w:firstLine="0"/>
                          <w:textDirection w:val="btLr"/>
                        </w:pPr>
                      </w:p>
                    </w:txbxContent>
                  </v:textbox>
                </v:shape>
                <v:shape id="Freeform 584" o:spid="_x0000_s1243" style="position:absolute;left:4228;top:1193;width:494;height:521;visibility:visible;mso-wrap-style:square;v-text-anchor:middle" coordsize="49368,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h8pRyQAAAOEAAAAPAAAAZHJzL2Rvd25yZXYueG1sRI/dasJA&#13;&#10;FITvC32H5RR6VzcVIxJdRSpCKKWoLV4fssckbfZszG7+3r5bELwZGIb5hlltBlOJjhpXWlbwOolA&#13;&#10;EGdWl5wr+P7avyxAOI+ssbJMCkZysFk/Pqww0bbnI3Unn4sAYZeggsL7OpHSZQUZdBNbE4fsYhuD&#13;&#10;Ptgml7rBPsBNJadRNJcGSw4LBdb0VlD2e2qNgjR+r3fnn33sj9OPnMbr9tO1B6Wen4bdMsh2CcLT&#13;&#10;4O+NGyLVCuLFDP4fhTcg138AAAD//wMAUEsBAi0AFAAGAAgAAAAhANvh9svuAAAAhQEAABMAAAAA&#13;&#10;AAAAAAAAAAAAAAAAAFtDb250ZW50X1R5cGVzXS54bWxQSwECLQAUAAYACAAAACEAWvQsW78AAAAV&#13;&#10;AQAACwAAAAAAAAAAAAAAAAAfAQAAX3JlbHMvLnJlbHNQSwECLQAUAAYACAAAACEAdofKUckAAADh&#13;&#10;AAAADwAAAAAAAAAAAAAAAAAHAgAAZHJzL2Rvd25yZXYueG1sUEsFBgAAAAADAAMAtwAAAP0CAAAA&#13;&#10;AA==&#13;&#10;" adj="-11796480,,5400" path="m39548,v2581,,5858,372,9820,1115l44263,18583r-6334,l38433,12888v-619,-238,-1505,-362,-2657,-362c34623,12526,33433,12840,32204,13478v-1229,629,-2962,1915,-5220,3848l24641,25080r-1229,4886l20545,44672r6916,838l25451,52064,,52064,1343,45539r3772,-838l9992,28823r1228,-4886l14097,9011,10106,8173,12030,1981,32204,305,29699,4820v-352,-647,552,-1610,2734,-2895c34604,639,36976,,39548,xe" fillcolor="#a6a6a6" stroked="f">
                  <v:stroke joinstyle="miter"/>
                  <v:formulas/>
                  <v:path arrowok="t" o:extrusionok="f" o:connecttype="custom" textboxrect="0,0,49368,52064"/>
                  <v:textbox inset="2.53958mm,2.53958mm,2.53958mm,2.53958mm">
                    <w:txbxContent>
                      <w:p w14:paraId="73010028" w14:textId="77777777" w:rsidR="00177E13" w:rsidRDefault="00177E13">
                        <w:pPr>
                          <w:spacing w:after="0" w:line="240" w:lineRule="auto"/>
                          <w:ind w:left="0" w:firstLine="0"/>
                          <w:textDirection w:val="btLr"/>
                        </w:pPr>
                      </w:p>
                    </w:txbxContent>
                  </v:textbox>
                </v:shape>
                <v:shape id="Freeform 585" o:spid="_x0000_s1244" style="position:absolute;left:3982;top:1193;width:276;height:514;visibility:visible;mso-wrap-style:square;v-text-anchor:middle" coordsize="27547,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o7mygAAAOEAAAAPAAAAZHJzL2Rvd25yZXYueG1sRI9Ba8JA&#13;&#10;FITvhf6H5RV6qy+ttYToKtKitr0Zi+DtkX0mwezbkN1q9Ne7QqGXgWGYb5jJrLeNOnLnaycangcJ&#13;&#10;KJbCmVpKDT+bxVMKygcSQ40T1nBmD7Pp/d2EMuNOsuZjHkoVIeIz0lCF0GaIvqjYkh+4liVme9dZ&#13;&#10;CtF2JZqOThFuG3xJkje0VEtcqKjl94qLQ/5rNWxfL+fDfrnbrPH7a7jCS4l5Otf68aH/GEeZj0EF&#13;&#10;7sN/4w/xaTSM0hHcHsU3gNMrAAAA//8DAFBLAQItABQABgAIAAAAIQDb4fbL7gAAAIUBAAATAAAA&#13;&#10;AAAAAAAAAAAAAAAAAABbQ29udGVudF9UeXBlc10ueG1sUEsBAi0AFAAGAAgAAAAhAFr0LFu/AAAA&#13;&#10;FQEAAAsAAAAAAAAAAAAAAAAAHwEAAF9yZWxzLy5yZWxzUEsBAi0AFAAGAAgAAAAhALs6jubKAAAA&#13;&#10;4QAAAA8AAAAAAAAAAAAAAAAABwIAAGRycy9kb3ducmV2LnhtbFBLBQYAAAAAAwADALcAAAD+AgAA&#13;&#10;AAA=&#13;&#10;" adj="-11796480,,5400" path="m6783,v7829,,13420,2363,16773,7087c26900,11792,27547,18279,25480,26537,23432,34776,19537,41377,13793,46349l,51386,,41060,5017,38883c7357,36381,9154,32628,10412,27623,13145,16650,10840,11164,3487,11164l,12534,,2480,6783,xe" fillcolor="#a6a6a6" stroked="f">
                  <v:stroke joinstyle="miter"/>
                  <v:formulas/>
                  <v:path arrowok="t" o:extrusionok="f" o:connecttype="custom" textboxrect="0,0,27547,51386"/>
                  <v:textbox inset="2.53958mm,2.53958mm,2.53958mm,2.53958mm">
                    <w:txbxContent>
                      <w:p w14:paraId="4BDCC06C" w14:textId="77777777" w:rsidR="00177E13" w:rsidRDefault="00177E13">
                        <w:pPr>
                          <w:spacing w:after="0" w:line="240" w:lineRule="auto"/>
                          <w:ind w:left="0" w:firstLine="0"/>
                          <w:textDirection w:val="btLr"/>
                        </w:pPr>
                      </w:p>
                    </w:txbxContent>
                  </v:textbox>
                </v:shape>
                <v:shape id="Freeform 586" o:spid="_x0000_s1245" style="position:absolute;left:5596;top:1193;width:266;height:532;visibility:visible;mso-wrap-style:square;v-text-anchor:middle" coordsize="26687,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JV4yAAAAOEAAAAPAAAAZHJzL2Rvd25yZXYueG1sRI/RasJA&#13;&#10;FETfBf9huYJvdaNQkegqooSqhaK2H3DJ3m5Cs3djdo3x77uC4MvAMMwZZrHqbCVaanzpWMF4lIAg&#13;&#10;zp0u2Sj4+c7eZiB8QNZYOSYFd/KwWvZ7C0y1u/GJ2nMwIkLYp6igCKFOpfR5QRb9yNXEMft1jcUQ&#13;&#10;bWOkbvAW4baSkySZSoslx4UCa9oUlP+dr1bBxWzv1102/jTJ4bj5OmTrdv9hlBoOuu08ynoOIlAX&#13;&#10;Xo0nYqcVvM+m8HgU34Bc/gMAAP//AwBQSwECLQAUAAYACAAAACEA2+H2y+4AAACFAQAAEwAAAAAA&#13;&#10;AAAAAAAAAAAAAAAAW0NvbnRlbnRfVHlwZXNdLnhtbFBLAQItABQABgAIAAAAIQBa9CxbvwAAABUB&#13;&#10;AAALAAAAAAAAAAAAAAAAAB8BAABfcmVscy8ucmVsc1BLAQItABQABgAIAAAAIQDdKJV4yAAAAOEA&#13;&#10;AAAPAAAAAAAAAAAAAAAAAAcCAABkcnMvZG93bnJldi54bWxQSwUGAAAAAAMAAwC3AAAA/AIAAAAA&#13;&#10;" adj="-11796480,,5400" path="m6732,v7106,,12335,1629,15679,4877c25763,8116,26687,12745,25201,18745l22163,29994,19372,44787r3934,867l21411,51845,2094,53216,3408,50168,,51160,,41310,5780,38586,8152,30633,,32659,,21310,11447,19031r391,-1457c12381,15364,12228,13745,11390,12726,10571,11678,8752,11164,5923,11164l,12583,,552,6732,xe" fillcolor="#a6a6a6" stroked="f">
                  <v:stroke joinstyle="miter"/>
                  <v:formulas/>
                  <v:path arrowok="t" o:extrusionok="f" o:connecttype="custom" textboxrect="0,0,26687,53216"/>
                  <v:textbox inset="2.53958mm,2.53958mm,2.53958mm,2.53958mm">
                    <w:txbxContent>
                      <w:p w14:paraId="0EF344D8" w14:textId="77777777" w:rsidR="00177E13" w:rsidRDefault="00177E13">
                        <w:pPr>
                          <w:spacing w:after="0" w:line="240" w:lineRule="auto"/>
                          <w:ind w:left="0" w:firstLine="0"/>
                          <w:textDirection w:val="btLr"/>
                        </w:pPr>
                      </w:p>
                    </w:txbxContent>
                  </v:textbox>
                </v:shape>
                <v:shape id="Freeform 587" o:spid="_x0000_s1246" style="position:absolute;left:5915;top:1096;width:363;height:635;visibility:visible;mso-wrap-style:square;v-text-anchor:middle" coordsize="36224,634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KqyQAAAOEAAAAPAAAAZHJzL2Rvd25yZXYueG1sRI/NasMw&#13;&#10;EITvgb6D2EIvoZbTkp/aUUKoKZSc4jQPsFhb2dRauZbiuG9fBQK5DAzDfMOst6NtxUC9bxwrmCUp&#13;&#10;COLK6YaNgtPXx/MKhA/IGlvHpOCPPGw3D5M1ZtpduKThGIyIEPYZKqhD6DIpfVWTRZ+4jjhm3663&#13;&#10;GKLtjdQ9XiLctvIlTRfSYsNxocaO3muqfo5nq8AXp8P0/PZa7vVSpr+FPaAZjFJPj2ORR9nlIAKN&#13;&#10;4d64IT61gvlqCddH8Q3IzT8AAAD//wMAUEsBAi0AFAAGAAgAAAAhANvh9svuAAAAhQEAABMAAAAA&#13;&#10;AAAAAAAAAAAAAAAAAFtDb250ZW50X1R5cGVzXS54bWxQSwECLQAUAAYACAAAACEAWvQsW78AAAAV&#13;&#10;AQAACwAAAAAAAAAAAAAAAAAfAQAAX3JlbHMvLnJlbHNQSwECLQAUAAYACAAAACEAMvrSqskAAADh&#13;&#10;AAAADwAAAAAAAAAAAAAAAAAHAgAAZHJzL2Rvd25yZXYueG1sUEsFBgAAAAADAAMAtwAAAP0CAAAA&#13;&#10;AA==&#13;&#10;" adj="-11796480,,5400" path="m20517,r5800,l24165,11440r12059,l32737,21041r-10887,419l15821,45491v-1057,4334,-1438,6848,-1143,7554c14992,53740,16402,54083,18898,54083r7143,l25289,59854v-4344,2420,-8925,3630,-13764,3630c6687,63484,3438,62093,1762,59303,105,56493,,52225,1457,46491l7982,21907r-5972,248l4048,13982r7058,-2209l20517,xe" fillcolor="#a6a6a6" stroked="f">
                  <v:stroke joinstyle="miter"/>
                  <v:formulas/>
                  <v:path arrowok="t" o:extrusionok="f" o:connecttype="custom" textboxrect="0,0,36224,63484"/>
                  <v:textbox inset="2.53958mm,2.53958mm,2.53958mm,2.53958mm">
                    <w:txbxContent>
                      <w:p w14:paraId="3DB7E1AC" w14:textId="77777777" w:rsidR="00177E13" w:rsidRDefault="00177E13">
                        <w:pPr>
                          <w:spacing w:after="0" w:line="240" w:lineRule="auto"/>
                          <w:ind w:left="0" w:firstLine="0"/>
                          <w:textDirection w:val="btLr"/>
                        </w:pPr>
                      </w:p>
                    </w:txbxContent>
                  </v:textbox>
                </v:shape>
                <v:rect id="Rectangle 588" o:spid="_x0000_s1247" style="position:absolute;top:804;width:636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A+NSyQAAAOEAAAAPAAAAZHJzL2Rvd25yZXYueG1sRI/BasJA&#13;&#10;EIbvgu+wjNCbbiy0xOgqUlv0aLVgvQ3ZMQlmZ0N2a9I+vXMoeBn4Gf5v5luselerG7Wh8mxgOklA&#13;&#10;EefeVlwY+Dp+jFNQISJbrD2TgV8KsFoOBwvMrO/4k26HWCiBcMjQQBljk2kd8pIcholviGV38a3D&#13;&#10;KLEttG2xE7ir9XOSvGqHFcuFEht6Kym/Hn6cgW3arL93/q8r6vfz9rQ/zTbHWTTmadRv5jLWc1CR&#13;&#10;+vho/CN21sBLKi+LkdiAXt4BAAD//wMAUEsBAi0AFAAGAAgAAAAhANvh9svuAAAAhQEAABMAAAAA&#13;&#10;AAAAAAAAAAAAAAAAAFtDb250ZW50X1R5cGVzXS54bWxQSwECLQAUAAYACAAAACEAWvQsW78AAAAV&#13;&#10;AQAACwAAAAAAAAAAAAAAAAAfAQAAX3JlbHMvLnJlbHNQSwECLQAUAAYACAAAACEAGQPjUskAAADh&#13;&#10;AAAADwAAAAAAAAAAAAAAAAAHAgAAZHJzL2Rvd25yZXYueG1sUEsFBgAAAAADAAMAtwAAAP0CAAAA&#13;&#10;AA==&#13;&#10;" filled="f" stroked="f">
                  <v:textbox inset="0,0,0,0">
                    <w:txbxContent>
                      <w:p w14:paraId="48D41108" w14:textId="77777777" w:rsidR="00177E13" w:rsidRDefault="001E5FE3">
                        <w:pPr>
                          <w:spacing w:after="160" w:line="258" w:lineRule="auto"/>
                          <w:ind w:left="0" w:firstLine="0"/>
                          <w:textDirection w:val="btLr"/>
                        </w:pPr>
                        <w:r>
                          <w:rPr>
                            <w:rFonts w:ascii="Calibri" w:eastAsia="Calibri" w:hAnsi="Calibri" w:cs="Calibri"/>
                            <w:color w:val="000000"/>
                            <w:sz w:val="19"/>
                          </w:rPr>
                          <w:t>Learn mor</w:t>
                        </w:r>
                      </w:p>
                    </w:txbxContent>
                  </v:textbox>
                </v:rect>
                <v:rect id="Rectangle 589" o:spid="_x0000_s1248" style="position:absolute;left:4494;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T0bJyQAAAOEAAAAPAAAAZHJzL2Rvd25yZXYueG1sRI9Pa8JA&#13;&#10;FMTvQr/D8gredNNCJf9WkWrRo9WC7e2RfU1Cs29DdjXRT+8WBC8DwzC/YfLFYBpxps7VlhW8TCMQ&#13;&#10;xIXVNZcKvg4fkxiE88gaG8uk4EIOFvOnUY6ptj1/0nnvSxEg7FJUUHnfplK6oiKDbmpb4pD92s6g&#13;&#10;D7Yrpe6wD3DTyNcomkmDNYeFClt6r6j425+Mgk3cLr+39tqXzfpnc9wdk9Uh8UqNn4dVFmSZgfA0&#13;&#10;+EfjjthqBW9xAv+PwhuQ8xsAAAD//wMAUEsBAi0AFAAGAAgAAAAhANvh9svuAAAAhQEAABMAAAAA&#13;&#10;AAAAAAAAAAAAAAAAAFtDb250ZW50X1R5cGVzXS54bWxQSwECLQAUAAYACAAAACEAWvQsW78AAAAV&#13;&#10;AQAACwAAAAAAAAAAAAAAAAAfAQAAX3JlbHMvLnJlbHNQSwECLQAUAAYACAAAACEAdk9GyckAAADh&#13;&#10;AAAADwAAAAAAAAAAAAAAAAAHAgAAZHJzL2Rvd25yZXYueG1sUEsFBgAAAAADAAMAtwAAAP0CAAAA&#13;&#10;AA==&#13;&#10;" filled="f" stroked="f">
                  <v:textbox inset="0,0,0,0">
                    <w:txbxContent>
                      <w:p w14:paraId="73EEDC7C" w14:textId="77777777" w:rsidR="00177E13" w:rsidRDefault="001E5FE3">
                        <w:pPr>
                          <w:spacing w:after="160" w:line="258" w:lineRule="auto"/>
                          <w:ind w:left="0" w:firstLine="0"/>
                          <w:textDirection w:val="btLr"/>
                        </w:pPr>
                        <w:r>
                          <w:rPr>
                            <w:rFonts w:ascii="Calibri" w:eastAsia="Calibri" w:hAnsi="Calibri" w:cs="Calibri"/>
                            <w:strike/>
                            <w:color w:val="000000"/>
                            <w:sz w:val="19"/>
                          </w:rPr>
                          <w:t>e</w:t>
                        </w:r>
                      </w:p>
                    </w:txbxContent>
                  </v:textbox>
                </v:rect>
                <v:rect id="Rectangle 590" o:spid="_x0000_s1249" style="position:absolute;left:5002;top:804;width:177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HmJyAAAAOEAAAAPAAAAZHJzL2Rvd25yZXYueG1sRI9Ba8JA&#13;&#10;EIXvgv9hGaE33VhoMdFVpLbo0WrBehuyYxLMzobs1qT99c6h4GXgMbzv8S1WvavVjdpQeTYwnSSg&#13;&#10;iHNvKy4MfB0/xjNQISJbrD2TgV8KsFoOBwvMrO/4k26HWCiBcMjQQBljk2kd8pIcholviOV38a3D&#13;&#10;KLEttG2xE7ir9XOSvGqHFctCiQ29lZRfDz/OwHbWrL93/q8r6vfz9rQ/pZtjGo15GvWbuZz1HFSk&#13;&#10;Pj4a/4idNfCSioMYiQ3o5R0AAP//AwBQSwECLQAUAAYACAAAACEA2+H2y+4AAACFAQAAEwAAAAAA&#13;&#10;AAAAAAAAAAAAAAAAW0NvbnRlbnRfVHlwZXNdLnhtbFBLAQItABQABgAIAAAAIQBa9CxbvwAAABUB&#13;&#10;AAALAAAAAAAAAAAAAAAAAB8BAABfcmVscy8ucmVsc1BLAQItABQABgAIAAAAIQBirHmJyAAAAOEA&#13;&#10;AAAPAAAAAAAAAAAAAAAAAAcCAABkcnMvZG93bnJldi54bWxQSwUGAAAAAAMAAwC3AAAA/AIAAAAA&#13;&#10;" filled="f" stroked="f">
                  <v:textbox inset="0,0,0,0">
                    <w:txbxContent>
                      <w:p w14:paraId="28DDC369"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at</w:t>
                        </w:r>
                      </w:p>
                    </w:txbxContent>
                  </v:textbox>
                </v:rect>
                <v:rect id="Rectangle 591" o:spid="_x0000_s1250" style="position:absolute;left:5876;top:658;width:660;height:26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4NwSyAAAAOEAAAAPAAAAZHJzL2Rvd25yZXYueG1sRI9Pi8Iw&#13;&#10;FMTvwn6H8Ba8aerCiq1GkdVFj/5ZUG+P5tkWm5fSRFv99EYQ9jIwDPMbZjJrTSluVLvCsoJBPwJB&#13;&#10;nFpdcKbgb//bG4FwHlljaZkU3MnBbPrRmWCibcNbuu18JgKEXYIKcu+rREqX5mTQ9W1FHLKzrQ36&#13;&#10;YOtM6hqbADel/IqioTRYcFjIsaKfnNLL7moUrEbV/Li2jyYrl6fVYXOIF/vYK9X9bBfjIPMxCE+t&#13;&#10;/2+8EWut4DsewOtReANy+gQAAP//AwBQSwECLQAUAAYACAAAACEA2+H2y+4AAACFAQAAEwAAAAAA&#13;&#10;AAAAAAAAAAAAAAAAW0NvbnRlbnRfVHlwZXNdLnhtbFBLAQItABQABgAIAAAAIQBa9CxbvwAAABUB&#13;&#10;AAALAAAAAAAAAAAAAAAAAB8BAABfcmVscy8ucmVsc1BLAQItABQABgAIAAAAIQAN4NwSyAAAAOEA&#13;&#10;AAAPAAAAAAAAAAAAAAAAAAcCAABkcnMvZG93bnJldi54bWxQSwUGAAAAAAMAAwC3AAAA/AIAAAAA&#13;&#10;" filled="f" stroked="f">
                  <v:textbox inset="0,0,0,0">
                    <w:txbxContent>
                      <w:p w14:paraId="7EE76FCB"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v:textbox>
                </v:rect>
                <v:rect id="Rectangle 592" o:spid="_x0000_s1251" style="position:absolute;left:6108;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MkJlyAAAAOEAAAAPAAAAZHJzL2Rvd25yZXYueG1sRI9Pi8Iw&#13;&#10;FMTvwn6H8Ba8abrCiq1GkdVFj/5ZUG+P5tkWm5fSRFv99EYQ9jIwDPMbZjJrTSluVLvCsoKvfgSC&#13;&#10;OLW64EzB3/63NwLhPLLG0jIpuJOD2fSjM8FE24a3dNv5TAQIuwQV5N5XiZQuzcmg69uKOGRnWxv0&#13;&#10;wdaZ1DU2AW5KOYiioTRYcFjIsaKfnNLL7moUrEbV/Li2jyYrl6fVYXOIF/vYK9X9bBfjIPMxCE+t&#13;&#10;/2+8EWut4DsewOtReANy+gQAAP//AwBQSwECLQAUAAYACAAAACEA2+H2y+4AAACFAQAAEwAAAAAA&#13;&#10;AAAAAAAAAAAAAAAAW0NvbnRlbnRfVHlwZXNdLnhtbFBLAQItABQABgAIAAAAIQBa9CxbvwAAABUB&#13;&#10;AAALAAAAAAAAAAAAAAAAAB8BAABfcmVscy8ucmVsc1BLAQItABQABgAIAAAAIQD9MkJlyAAAAOEA&#13;&#10;AAAPAAAAAAAAAAAAAAAAAAcCAABkcnMvZG93bnJldi54bWxQSwUGAAAAAAMAAwC3AAAA/AIAAAAA&#13;&#10;" filled="f" stroked="f">
                  <v:textbox inset="0,0,0,0">
                    <w:txbxContent>
                      <w:p w14:paraId="3C65AEC1"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rect id="Rectangle 593" o:spid="_x0000_s1252" style="position:absolute;left:6388;top:541;width:0;height:29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fuf+yQAAAOEAAAAPAAAAZHJzL2Rvd25yZXYueG1sRI9Pa8JA&#13;&#10;FMTvBb/D8oTe6saWiomuIlrRY/0D6u2RfSbB7NuQXU3qp3cLgpeBYZjfMONpa0pxo9oVlhX0exEI&#13;&#10;4tTqgjMF+93yYwjCeWSNpWVS8EcOppPO2xgTbRve0G3rMxEg7BJUkHtfJVK6NCeDrmcr4pCdbW3Q&#13;&#10;B1tnUtfYBLgp5WcUDaTBgsNCjhXNc0ov26tRsBpWs+Pa3pus/DmtDr+HeLGLvVLv3XYxCjIbgfDU&#13;&#10;+lfjiVhrBd/xF/w/Cm9ATh4AAAD//wMAUEsBAi0AFAAGAAgAAAAhANvh9svuAAAAhQEAABMAAAAA&#13;&#10;AAAAAAAAAAAAAAAAAFtDb250ZW50X1R5cGVzXS54bWxQSwECLQAUAAYACAAAACEAWvQsW78AAAAV&#13;&#10;AQAACwAAAAAAAAAAAAAAAAAfAQAAX3JlbHMvLnJlbHNQSwECLQAUAAYACAAAACEAkn7n/skAAADh&#13;&#10;AAAADwAAAAAAAAAAAAAAAAAHAgAAZHJzL2Rvd25yZXYueG1sUEsFBgAAAAADAAMAtwAAAP0CAAAA&#13;&#10;AA==&#13;&#10;" filled="f" stroked="f">
                  <v:textbox inset="0,0,0,0">
                    <w:txbxContent>
                      <w:p w14:paraId="79BCCA45"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v:textbox>
                </v:rect>
                <v:shape id="Freeform 594" o:spid="_x0000_s1253" style="position:absolute;left:6452;top:1406;width:237;height:325;visibility:visible;mso-wrap-style:square;v-text-anchor:middle" coordsize="23662,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TY7VyAAAAOEAAAAPAAAAZHJzL2Rvd25yZXYueG1sRI/RasJA&#13;&#10;FETfBf9huYW+6abFiEZXkWppfRA07QdcstckmL0bdteY9uu7BcGXgWGYM8xy3ZtGdOR8bVnByzgB&#13;&#10;QVxYXXOp4PvrfTQD4QOyxsYyKfghD+vVcLDETNsbn6jLQykihH2GCqoQ2kxKX1Rk0I9tSxyzs3UG&#13;&#10;Q7SulNrhLcJNI1+TZCoN1hwXKmzpraLikl+Ngrw/XIpjvv/A9NekCbvuvONOqeenfruIslmACNSH&#13;&#10;R+OO+NQK0vkE/h/FNyBXfwAAAP//AwBQSwECLQAUAAYACAAAACEA2+H2y+4AAACFAQAAEwAAAAAA&#13;&#10;AAAAAAAAAAAAAAAAW0NvbnRlbnRfVHlwZXNdLnhtbFBLAQItABQABgAIAAAAIQBa9CxbvwAAABUB&#13;&#10;AAALAAAAAAAAAAAAAAAAAB8BAABfcmVscy8ucmVsc1BLAQItABQABgAIAAAAIQD5TY7VyAAAAOEA&#13;&#10;AAAPAAAAAAAAAAAAAAAAAAcCAABkcnMvZG93bnJldi54bWxQSwUGAAAAAAMAAwC3AAAA/AIAAAAA&#13;&#10;" adj="-11796480,,5400" path="m23662,r,11353l19898,12285v-2382,991,-3772,2277,-4182,3877c15326,17762,15488,19029,16221,19962v743,915,2286,1362,4629,1362l23662,20003r,9849l14707,32459v-5258,,-9144,-1552,-11630,-4658c600,24677,,20534,1286,15380,2591,10228,5629,6465,10411,4084,12811,2884,16069,1753,20185,692l23662,xe" fillcolor="#7f7f7f" stroked="f">
                  <v:stroke joinstyle="miter"/>
                  <v:formulas/>
                  <v:path arrowok="t" o:extrusionok="f" o:connecttype="custom" textboxrect="0,0,23662,32459"/>
                  <v:textbox inset="2.53958mm,2.53958mm,2.53958mm,2.53958mm">
                    <w:txbxContent>
                      <w:p w14:paraId="143D503C" w14:textId="77777777" w:rsidR="00177E13" w:rsidRDefault="00177E13">
                        <w:pPr>
                          <w:spacing w:after="0" w:line="240" w:lineRule="auto"/>
                          <w:ind w:left="0" w:firstLine="0"/>
                          <w:textDirection w:val="btLr"/>
                        </w:pPr>
                      </w:p>
                    </w:txbxContent>
                  </v:textbox>
                </v:shape>
                <v:shape id="Freeform 595" o:spid="_x0000_s1254" style="position:absolute;left:6991;top:1222;width:265;height:509;visibility:visible;mso-wrap-style:square;v-text-anchor:middle" coordsize="26551,5092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oHOyAAAAOEAAAAPAAAAZHJzL2Rvd25yZXYueG1sRI/dagIx&#13;&#10;FITvC32HcAq906yCy7oaRSr9A1tw9QEOm+NmcXOybFJN374RhN4MDMN8wyzX0XbiQoNvHSuYjDMQ&#13;&#10;xLXTLTcKjofXUQHCB2SNnWNS8Ese1qvHhyWW2l15T5cqNCJB2JeowITQl1L62pBFP3Y9ccpObrAY&#13;&#10;kh0aqQe8Jrjt5DTLcmmx5bRgsKcXQ/W5+rEKvs/55+5U5V/FWx6nsbPevG8LpZ6f4naRZLMAESiG&#13;&#10;/8Yd8aEVzOYzuD1Kb0Cu/gAAAP//AwBQSwECLQAUAAYACAAAACEA2+H2y+4AAACFAQAAEwAAAAAA&#13;&#10;AAAAAAAAAAAAAAAAW0NvbnRlbnRfVHlwZXNdLnhtbFBLAQItABQABgAIAAAAIQBa9CxbvwAAABUB&#13;&#10;AAALAAAAAAAAAAAAAAAAAB8BAABfcmVscy8ucmVsc1BLAQItABQABgAIAAAAIQCDGoHOyAAAAOEA&#13;&#10;AAAPAAAAAAAAAAAAAAAAAAcCAABkcnMvZG93bnJldi54bWxQSwUGAAAAAAMAAwC3AAAA/AIAAAAA&#13;&#10;" adj="-11796480,,5400" path="m26551,r,10217l22403,11809v-2401,2401,-4296,6382,-5687,11945c15316,29316,15116,33383,16097,35946v991,2572,2763,3848,5334,3848l26551,37470r,10281l15545,50929v-5639,,-9811,-2525,-12507,-7592c362,38260,,31783,1953,23887,3924,16001,7830,9581,13668,4608l26551,xe" fillcolor="#7f7f7f" stroked="f">
                  <v:stroke joinstyle="miter"/>
                  <v:formulas/>
                  <v:path arrowok="t" o:extrusionok="f" o:connecttype="custom" textboxrect="0,0,26551,50929"/>
                  <v:textbox inset="2.53958mm,2.53958mm,2.53958mm,2.53958mm">
                    <w:txbxContent>
                      <w:p w14:paraId="0474F4F5" w14:textId="77777777" w:rsidR="00177E13" w:rsidRDefault="00177E13">
                        <w:pPr>
                          <w:spacing w:after="0" w:line="240" w:lineRule="auto"/>
                          <w:ind w:left="0" w:firstLine="0"/>
                          <w:textDirection w:val="btLr"/>
                        </w:pPr>
                      </w:p>
                    </w:txbxContent>
                  </v:textbox>
                </v:shape>
                <v:shape id="Freeform 596" o:spid="_x0000_s1255" style="position:absolute;left:7526;top:1406;width:236;height:325;visibility:visible;mso-wrap-style:square;v-text-anchor:middle" coordsize="23653,3246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gfRfygAAAOEAAAAPAAAAZHJzL2Rvd25yZXYueG1sRI9Ba8JA&#13;&#10;FITvBf/D8gQvpW4qKhpdpSiKF6mmRXp8ZJ9JMPs2ZFeN/npXEHoZGIb5hpnOG1OKC9WusKzgsxuB&#13;&#10;IE6tLjhT8Puz+hiBcB5ZY2mZFNzIwXzWeptirO2V93RJfCYChF2MCnLvq1hKl+Zk0HVtRRyyo60N&#13;&#10;+mDrTOoarwFuStmLoqE0WHBYyLGiRU7pKTkbBeuK+qPk/L41u/tfb/k9PgwW64NSnXaznAT5moDw&#13;&#10;1Pj/xgux0QoG4yE8H4U3IGcPAAAA//8DAFBLAQItABQABgAIAAAAIQDb4fbL7gAAAIUBAAATAAAA&#13;&#10;AAAAAAAAAAAAAAAAAABbQ29udGVudF9UeXBlc10ueG1sUEsBAi0AFAAGAAgAAAAhAFr0LFu/AAAA&#13;&#10;FQEAAAsAAAAAAAAAAAAAAAAAHwEAAF9yZWxzLy5yZWxzUEsBAi0AFAAGAAgAAAAhAJaB9F/KAAAA&#13;&#10;4QAAAA8AAAAAAAAAAAAAAAAABwIAAGRycy9kb3ducmV2LnhtbFBLBQYAAAAAAwADALcAAAD+AgAA&#13;&#10;AAA=&#13;&#10;" adj="-11796480,,5400" path="m23653,r,11353l19888,12286v-2381,991,-3772,2277,-4181,3877c15316,17762,15488,19030,16212,19963v742,915,2286,1362,4629,1362l23653,20003r,9849l14697,32460v-5258,,-9134,-1553,-11630,-4658c591,24678,,20534,1276,15381,2581,10229,5620,6466,10401,4085,12802,2885,16059,1753,20175,693l23653,xe" fillcolor="#7f7f7f" stroked="f">
                  <v:stroke joinstyle="miter"/>
                  <v:formulas/>
                  <v:path arrowok="t" o:extrusionok="f" o:connecttype="custom" textboxrect="0,0,23653,32460"/>
                  <v:textbox inset="2.53958mm,2.53958mm,2.53958mm,2.53958mm">
                    <w:txbxContent>
                      <w:p w14:paraId="3464C643" w14:textId="77777777" w:rsidR="00177E13" w:rsidRDefault="00177E13">
                        <w:pPr>
                          <w:spacing w:after="0" w:line="240" w:lineRule="auto"/>
                          <w:ind w:left="0" w:firstLine="0"/>
                          <w:textDirection w:val="btLr"/>
                        </w:pPr>
                      </w:p>
                    </w:txbxContent>
                  </v:textbox>
                </v:shape>
                <v:shape id="Freeform 597" o:spid="_x0000_s1256" style="position:absolute;left:7624;top:1181;width:138;height:202;visibility:visible;mso-wrap-style:square;v-text-anchor:middle" coordsize="13804,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6KXyQAAAOEAAAAPAAAAZHJzL2Rvd25yZXYueG1sRI/Na8JA&#13;&#10;FMTvhf4Pyyv0Is2mfvQjugmiCHo0erC3R/aZxGbfhuw2xv++WxB6GRiG+Q2zyAbTiJ46V1tW8BrF&#13;&#10;IIgLq2suFRwPm5cPEM4ja2wsk4IbOcjSx4cFJtpeeU997ksRIOwSVFB53yZSuqIigy6yLXHIzrYz&#13;&#10;6IPtSqk7vAa4aeQ4jt+kwZrDQoUtrSoqvvMfo+DyxfbSburdjiej1XAeTXntTko9Pw3reZDlHISn&#13;&#10;wf837oitVjD7fIe/R+ENyPQXAAD//wMAUEsBAi0AFAAGAAgAAAAhANvh9svuAAAAhQEAABMAAAAA&#13;&#10;AAAAAAAAAAAAAAAAAFtDb250ZW50X1R5cGVzXS54bWxQSwECLQAUAAYACAAAACEAWvQsW78AAAAV&#13;&#10;AQAACwAAAAAAAAAAAAAAAAAfAQAAX3JlbHMvLnJlbHNQSwECLQAUAAYACAAAACEABcuil8kAAADh&#13;&#10;AAAADwAAAAAAAAAAAAAAAAAHAgAAZHJzL2Rvd25yZXYueG1sUEsFBgAAAAADAAMAtwAAAP0CAAAA&#13;&#10;AA==&#13;&#10;" path="m3543,l9373,r362,2153l13804,1815r,12025l8201,15183,6525,19869,,20231,3543,xe" fillcolor="#7f7f7f" stroked="f">
                  <v:path arrowok="t" o:extrusionok="f"/>
                </v:shape>
                <v:shape id="Freeform 598" o:spid="_x0000_s1257" style="position:absolute;left:7256;top:962;width:348;height:763;visibility:visible;mso-wrap-style:square;v-text-anchor:middle" coordsize="34781,763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ggZ+yQAAAOEAAAAPAAAAZHJzL2Rvd25yZXYueG1sRI9NS8NA&#13;&#10;EIbvgv9hGcGb3VXqV9ptqYrYnsS0FI/D7pgEs7Mhu03iv3cOgpeBl+F9Zp7legqtGqhPTWQL1zMD&#13;&#10;ithF33Bl4bB/vXoAlTKyxzYyWfihBOvV+dkSCx9H/qChzJUSCKcCLdQ5d4XWydUUMM1iRyy7r9gH&#13;&#10;zBL7SvseR4GHVt8Yc6cDNiwXauzouSb3XZ6CBX+8b4/vw2k+321M+eTGzzdnttZeXkwvCxmbBahM&#13;&#10;U/5v/CG23sLto7wsRmIDevULAAD//wMAUEsBAi0AFAAGAAgAAAAhANvh9svuAAAAhQEAABMAAAAA&#13;&#10;AAAAAAAAAAAAAAAAAFtDb250ZW50X1R5cGVzXS54bWxQSwECLQAUAAYACAAAACEAWvQsW78AAAAV&#13;&#10;AQAACwAAAAAAAAAAAAAAAAAfAQAAX3JlbHMvLnJlbHNQSwECLQAUAAYACAAAACEARIIGfskAAADh&#13;&#10;AAAADwAAAAAAAAAAAAAAAAAHAgAAZHJzL2Rvd25yZXYueG1sUEsFBgAAAAADAAMAtwAAAP0CAAAA&#13;&#10;AA==&#13;&#10;" adj="-11796480,,5400" path="m34781,l27275,24641,20188,52969,17369,67894r3934,867l19407,74953,100,76324,1462,73276,,73699,,63418,3777,61703,6768,51931,11063,34767c9349,34357,7406,34157,5234,34157l,36165,,25948,7939,23108v2620,,4591,143,5915,448l13911,23384,16674,8792,11568,7954,13521,1648,34781,xe" fillcolor="#7f7f7f" stroked="f">
                  <v:stroke joinstyle="miter"/>
                  <v:formulas/>
                  <v:path arrowok="t" o:extrusionok="f" o:connecttype="custom" textboxrect="0,0,34781,76324"/>
                  <v:textbox inset="2.53958mm,2.53958mm,2.53958mm,2.53958mm">
                    <w:txbxContent>
                      <w:p w14:paraId="1CB21311" w14:textId="77777777" w:rsidR="00177E13" w:rsidRDefault="00177E13">
                        <w:pPr>
                          <w:spacing w:after="0" w:line="240" w:lineRule="auto"/>
                          <w:ind w:left="0" w:firstLine="0"/>
                          <w:textDirection w:val="btLr"/>
                        </w:pPr>
                      </w:p>
                    </w:txbxContent>
                  </v:textbox>
                </v:shape>
                <v:shape id="Freeform 599" o:spid="_x0000_s1258" style="position:absolute;left:8033;top:1193;width:860;height:521;visibility:visible;mso-wrap-style:square;v-text-anchor:middle" coordsize="86011,52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Q54ygAAAOEAAAAPAAAAZHJzL2Rvd25yZXYueG1sRI/dSgMx&#13;&#10;FITvC75DOELv2qyCP7ttWkpFqJYiVhG9O2yOm7XJyZKk7fbtTUHwZmAY5htmOu+dFQcKsfWs4Gpc&#13;&#10;gCCuvW65UfD+9ji6BxETskbrmRScKMJ8djGYYqX9kV/psE2NyBCOFSowKXWVlLE25DCOfUecs28f&#13;&#10;HKZsQyN1wGOGOyuvi+JWOmw5LxjsaGmo3m33TsH6o7SLzZcJn0/2ufxZSX453bFSw8v+YZJlMQGR&#13;&#10;qE//jT/ESiu4KUs4P8pvQM5+AQAA//8DAFBLAQItABQABgAIAAAAIQDb4fbL7gAAAIUBAAATAAAA&#13;&#10;AAAAAAAAAAAAAAAAAABbQ29udGVudF9UeXBlc10ueG1sUEsBAi0AFAAGAAgAAAAhAFr0LFu/AAAA&#13;&#10;FQEAAAsAAAAAAAAAAAAAAAAAHwEAAF9yZWxzLy5yZWxzUEsBAi0AFAAGAAgAAAAhAAYRDnjKAAAA&#13;&#10;4QAAAA8AAAAAAAAAAAAAAAAABwIAAGRycy9kb3ducmV2LnhtbFBLBQYAAAAAAwADALcAAAD+AgAA&#13;&#10;AAA=&#13;&#10;" adj="-11796480,,5400" path="m44120,v5743,,9239,1772,10487,5324c60417,1772,66389,,72552,v5172,,8830,1800,10963,5411c85658,9020,86011,13688,84582,19421l81924,29994,77072,44477r5414,1338l80562,52074r-23555,l58455,45120r5220,-552l68532,28823,71104,18697v514,-2142,419,-3686,-314,-4638c70085,13116,68294,12640,65408,12640v-2867,,-5934,1066,-9211,3209l52654,29994,47815,44438r7125,825l52873,52074r-25136,l29185,45120r5219,-552l39262,28823,41824,18697v524,-2142,419,-3686,-305,-4638c40815,13116,39100,12640,36385,12640v-2695,,-5676,1076,-8924,3238l24641,25089r-1229,4877l18572,44438r7126,825l23632,52074,,52074,1333,45539r3772,-838l9992,28823r1219,-4877l14087,9010,10096,8172,12020,1981,32204,305,30775,3543c33938,1181,38386,,44120,xe" fillcolor="#7f7f7f" stroked="f">
                  <v:stroke joinstyle="miter"/>
                  <v:formulas/>
                  <v:path arrowok="t" o:extrusionok="f" o:connecttype="custom" textboxrect="0,0,86011,52074"/>
                  <v:textbox inset="2.53958mm,2.53958mm,2.53958mm,2.53958mm">
                    <w:txbxContent>
                      <w:p w14:paraId="5F718B62" w14:textId="77777777" w:rsidR="00177E13" w:rsidRDefault="00177E13">
                        <w:pPr>
                          <w:spacing w:after="0" w:line="240" w:lineRule="auto"/>
                          <w:ind w:left="0" w:firstLine="0"/>
                          <w:textDirection w:val="btLr"/>
                        </w:pPr>
                      </w:p>
                    </w:txbxContent>
                  </v:textbox>
                </v:shape>
                <v:shape id="Freeform 600" o:spid="_x0000_s1259" style="position:absolute;left:7762;top:1193;width:267;height:532;visibility:visible;mso-wrap-style:square;v-text-anchor:middle" coordsize="26696,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W4LyQAAAOEAAAAPAAAAZHJzL2Rvd25yZXYueG1sRI9BS8NA&#13;&#10;EIXvgv9hGaE3u7GFImm3JVparChq20OPw+6YhGZnQ3Zt0n/vHAQvA4/hfY9vsRp8oy7UxTqwgYdx&#13;&#10;BorYBldzaeB42Nw/gooJ2WETmAxcKcJqeXuzwNyFnr/osk+lEgjHHA1UKbW51tFW5DGOQ0ssv+/Q&#13;&#10;eUwSu1K7DnuB+0ZPsmymPdYsCxW29FyRPe9/vAFrt8X07fXzfXfWhyerY48fp8KY0d2wnssp5qAS&#13;&#10;Dem/8Yd4cQZmmTiIkdiAXv4CAAD//wMAUEsBAi0AFAAGAAgAAAAhANvh9svuAAAAhQEAABMAAAAA&#13;&#10;AAAAAAAAAAAAAAAAAFtDb250ZW50X1R5cGVzXS54bWxQSwECLQAUAAYACAAAACEAWvQsW78AAAAV&#13;&#10;AQAACwAAAAAAAAAAAAAAAAAfAQAAX3JlbHMvLnJlbHNQSwECLQAUAAYACAAAACEAKM1uC8kAAADh&#13;&#10;AAAADwAAAAAAAAAAAAAAAAAHAgAAZHJzL2Rvd25yZXYueG1sUEsFBgAAAAADAAMAtwAAAP0CAAAA&#13;&#10;AA==&#13;&#10;" adj="-11796480,,5400" path="m6731,v7106,,12335,1629,15679,4887c25762,8115,26696,12744,25200,18755l22162,29994,19371,44786r3934,867l21409,51845,2102,53216,3407,50168,,51160,,41311,5779,38595,8151,30642,,32662,,21309,11446,19031r391,-1448c12380,15364,12227,13745,11389,12726,10570,11678,8751,11164,5922,11164l,12583,,558,6731,xe" fillcolor="#7f7f7f" stroked="f">
                  <v:stroke joinstyle="miter"/>
                  <v:formulas/>
                  <v:path arrowok="t" o:extrusionok="f" o:connecttype="custom" textboxrect="0,0,26696,53216"/>
                  <v:textbox inset="2.53958mm,2.53958mm,2.53958mm,2.53958mm">
                    <w:txbxContent>
                      <w:p w14:paraId="04421CD4" w14:textId="77777777" w:rsidR="00177E13" w:rsidRDefault="00177E13">
                        <w:pPr>
                          <w:spacing w:after="0" w:line="240" w:lineRule="auto"/>
                          <w:ind w:left="0" w:firstLine="0"/>
                          <w:textDirection w:val="btLr"/>
                        </w:pPr>
                      </w:p>
                    </w:txbxContent>
                  </v:textbox>
                </v:shape>
                <v:shape id="Freeform 601" o:spid="_x0000_s1260" style="position:absolute;left:8908;top:967;width:317;height:764;visibility:visible;mso-wrap-style:square;v-text-anchor:middle" coordsize="31740,763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ln9yQAAAOEAAAAPAAAAZHJzL2Rvd25yZXYueG1sRI9BawIx&#13;&#10;FITvhf6H8ARvNbGoldUoxVLwYAtuhb0+N8/dxc3LdhM1/fdNoeBlYBjmG2a5jrYVV+p941jDeKRA&#13;&#10;EJfONFxpOHy9P81B+IBssHVMGn7Iw3r1+LDEzLgb7+mah0okCPsMNdQhdJmUvqzJoh+5jjhlJ9db&#13;&#10;DMn2lTQ93hLctvJZqZm02HBaqLGjTU3lOb9YDZ+b72O5C3a6/5gWL1EVk5gXW62Hg/i2SPK6ABEo&#13;&#10;hnvjH7E1GmZqDH+P0huQq18AAAD//wMAUEsBAi0AFAAGAAgAAAAhANvh9svuAAAAhQEAABMAAAAA&#13;&#10;AAAAAAAAAAAAAAAAAFtDb250ZW50X1R5cGVzXS54bWxQSwECLQAUAAYACAAAACEAWvQsW78AAAAV&#13;&#10;AQAACwAAAAAAAAAAAAAAAAAfAQAAX3JlbHMvLnJlbHNQSwECLQAUAAYACAAAACEALKZZ/ckAAADh&#13;&#10;AAAADwAAAAAAAAAAAAAAAAAHAgAAZHJzL2Rvd25yZXYueG1sUEsFBgAAAAADAAMAtwAAAP0CAAAA&#13;&#10;AA==&#13;&#10;" adj="-11796480,,5400" path="m31740,r,20082l30499,24156r-219,924l31740,24779r,11274l26956,38415,23384,52617,21012,64732v1734,429,3610,639,5639,639l31740,63347r,10352l24584,76391c17269,76391,9077,74981,,72153l2172,66067r3352,l9963,51446,17107,22899,19898,8335,14764,7469,16716,1163,31740,xe" fillcolor="#7f7f7f" stroked="f">
                  <v:stroke joinstyle="miter"/>
                  <v:formulas/>
                  <v:path arrowok="t" o:extrusionok="f" o:connecttype="custom" textboxrect="0,0,31740,76391"/>
                  <v:textbox inset="2.53958mm,2.53958mm,2.53958mm,2.53958mm">
                    <w:txbxContent>
                      <w:p w14:paraId="1F468077" w14:textId="77777777" w:rsidR="00177E13" w:rsidRDefault="00177E13">
                        <w:pPr>
                          <w:spacing w:after="0" w:line="240" w:lineRule="auto"/>
                          <w:ind w:left="0" w:firstLine="0"/>
                          <w:textDirection w:val="btLr"/>
                        </w:pPr>
                      </w:p>
                    </w:txbxContent>
                  </v:textbox>
                </v:shape>
                <v:shape id="Freeform 602" o:spid="_x0000_s1261" style="position:absolute;left:9490;top:1218;width:273;height:513;visibility:visible;mso-wrap-style:square;v-text-anchor:middle" coordsize="27321,512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BO3+xwAAAOEAAAAPAAAAZHJzL2Rvd25yZXYueG1sRI/NigIx&#13;&#10;EITvgu8QWtiLaLIeVEajiIuLLnjw5wGaSTszOOmMSdTZt98sCF4KiqK+oubL1tbiQT5UjjV8DhUI&#13;&#10;4tyZigsN59NmMAURIrLB2jFp+KUAy0W3M8fMuCcf6HGMhUgQDhlqKGNsMilDXpLFMHQNccouzluM&#13;&#10;yfpCGo/PBLe1HCk1lhYrTgslNrQuKb8e71ZD/zBRar07TXi/99V3u/sxW3XT+qPXfs2SrGYgIrXx&#13;&#10;3XghtkbDWI3g/1F6A3LxBwAA//8DAFBLAQItABQABgAIAAAAIQDb4fbL7gAAAIUBAAATAAAAAAAA&#13;&#10;AAAAAAAAAAAAAABbQ29udGVudF9UeXBlc10ueG1sUEsBAi0AFAAGAAgAAAAhAFr0LFu/AAAAFQEA&#13;&#10;AAsAAAAAAAAAAAAAAAAAHwEAAF9yZWxzLy5yZWxzUEsBAi0AFAAGAAgAAAAhAGkE7f7HAAAA4QAA&#13;&#10;AA8AAAAAAAAAAAAAAAAABwIAAGRycy9kb3ducmV2LnhtbFBLBQYAAAAAAwADALcAAAD7AgAAAAA=&#13;&#10;" adj="-11796480,,5400" path="m27321,r,10054l22298,12026v-2134,2237,-3953,6305,-5439,12220c14221,34857,16497,40153,23698,40153r3623,-1573l27321,48903r-6528,2385c13002,51288,7410,48896,4020,44115,657,39333,,32866,2038,24694,4086,16511,7982,9940,13735,4967l27321,xe" fillcolor="#7f7f7f" stroked="f">
                  <v:stroke joinstyle="miter"/>
                  <v:formulas/>
                  <v:path arrowok="t" o:extrusionok="f" o:connecttype="custom" textboxrect="0,0,27321,51288"/>
                  <v:textbox inset="2.53958mm,2.53958mm,2.53958mm,2.53958mm">
                    <w:txbxContent>
                      <w:p w14:paraId="195DCD03" w14:textId="77777777" w:rsidR="00177E13" w:rsidRDefault="00177E13">
                        <w:pPr>
                          <w:spacing w:after="0" w:line="240" w:lineRule="auto"/>
                          <w:ind w:left="0" w:firstLine="0"/>
                          <w:textDirection w:val="btLr"/>
                        </w:pPr>
                      </w:p>
                    </w:txbxContent>
                  </v:textbox>
                </v:shape>
                <v:shape id="Freeform 603" o:spid="_x0000_s1262" style="position:absolute;left:9225;top:1193;width:263;height:511;visibility:visible;mso-wrap-style:square;v-text-anchor:middle" coordsize="26239,5107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m+7ygAAAOEAAAAPAAAAZHJzL2Rvd25yZXYueG1sRI9Pa8JA&#13;&#10;FMTvBb/D8oReSt2kBZXoKmJbKPXkn/b8kn1Ngtm3a3arqZ/eFQQvA8Mwv2Gm88404kitry0rSAcJ&#13;&#10;COLC6ppLBbvtx/MYhA/IGhvLpOCfPMxnvYcpZtqeeE3HTShFhLDPUEEVgsuk9EVFBv3AOuKY/drW&#13;&#10;YIi2LaVu8RThppEvSTKUBmuOCxU6WlZU7Dd/RsFhNPr6Rlqmzi3y/PyU5j/v25VSj/3ubRJlMQER&#13;&#10;qAv3xg3xqRUMk1e4PopvQM4uAAAA//8DAFBLAQItABQABgAIAAAAIQDb4fbL7gAAAIUBAAATAAAA&#13;&#10;AAAAAAAAAAAAAAAAAABbQ29udGVudF9UeXBlc10ueG1sUEsBAi0AFAAGAAgAAAAhAFr0LFu/AAAA&#13;&#10;FQEAAAsAAAAAAAAAAAAAAAAAHwEAAF9yZWxzLy5yZWxzUEsBAi0AFAAGAAgAAAAhANRib7vKAAAA&#13;&#10;4QAAAA8AAAAAAAAAAAAAAAAABwIAAGRycy9kb3ducmV2LnhtbFBLBQYAAAAAAwADALcAAAD+AgAA&#13;&#10;AAA=&#13;&#10;" adj="-11796480,,5400" path="m10475,v5772,,10001,2534,12697,7620c25877,12678,26239,19164,24267,27070,22315,34957,18409,41386,12570,46348l,51077,,40725,3893,39177c6236,36776,8103,32795,9503,27232v1391,-5581,1601,-9649,610,-12221c9132,12440,7284,11164,4589,11164l,13430,,2156,10475,xe" fillcolor="#7f7f7f" stroked="f">
                  <v:stroke joinstyle="miter"/>
                  <v:formulas/>
                  <v:path arrowok="t" o:extrusionok="f" o:connecttype="custom" textboxrect="0,0,26239,51077"/>
                  <v:textbox inset="2.53958mm,2.53958mm,2.53958mm,2.53958mm">
                    <w:txbxContent>
                      <w:p w14:paraId="0474A259" w14:textId="77777777" w:rsidR="00177E13" w:rsidRDefault="00177E13">
                        <w:pPr>
                          <w:spacing w:after="0" w:line="240" w:lineRule="auto"/>
                          <w:ind w:left="0" w:firstLine="0"/>
                          <w:textDirection w:val="btLr"/>
                        </w:pPr>
                      </w:p>
                    </w:txbxContent>
                  </v:textbox>
                </v:shape>
                <v:shape id="Freeform 604" o:spid="_x0000_s1263" style="position:absolute;left:9225;top:962;width:63;height:206;visibility:visible;mso-wrap-style:square;v-text-anchor:middle" coordsize="6265,20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c+PyQAAAOEAAAAPAAAAZHJzL2Rvd25yZXYueG1sRI9BSwMx&#13;&#10;FITvgv8hPKEXsUlLWWXbtLQWRSgIrT14fGyeu4vJy7J5dtd/bwTBy8AwzDfMajMGry7UpzayhdnU&#13;&#10;gCKuomu5tnB+e7p7AJUE2aGPTBa+KcFmfX21wtLFgY90OUmtMoRTiRYaka7UOlUNBUzT2BHn7CP2&#13;&#10;ASXbvtauxyHDg9dzYwodsOW80GBHjw1Vn6evYGEwUnhZpOLweji+7/x5fru9f7Z2cjPul1m2S1BC&#13;&#10;o/w3/hAvzkJhFvD7KL8Bvf4BAAD//wMAUEsBAi0AFAAGAAgAAAAhANvh9svuAAAAhQEAABMAAAAA&#13;&#10;AAAAAAAAAAAAAAAAAFtDb250ZW50X1R5cGVzXS54bWxQSwECLQAUAAYACAAAACEAWvQsW78AAAAV&#13;&#10;AQAACwAAAAAAAAAAAAAAAAAfAQAAX3JlbHMvLnJlbHNQSwECLQAUAAYACAAAACEALx3Pj8kAAADh&#13;&#10;AAAADwAAAAAAAAAAAAAAAAAHAgAAZHJzL2Rvd25yZXYueG1sUEsFBgAAAAADAAMAtwAAAP0CAAAA&#13;&#10;AA==&#13;&#10;" path="m6265,l,20568,,485,6265,xe" fillcolor="#7f7f7f" stroked="f">
                  <v:path arrowok="t" o:extrusionok="f"/>
                </v:shape>
                <v:shape id="Freeform 605" o:spid="_x0000_s1264" style="position:absolute;left:10745;top:1522;width:209;height:212;visibility:visible;mso-wrap-style:square;v-text-anchor:middle" coordsize="20955,2115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AB7yQAAAOEAAAAPAAAAZHJzL2Rvd25yZXYueG1sRI/NasMw&#13;&#10;EITvgbyD2EIvJZFTSGjtyCE/pJReil0/wGJt/FNrZSwldt++KhRyGRiG+YbZ7ibTiRsNrrGsYLWM&#13;&#10;QBCXVjdcKSi+zosXEM4ja+wsk4IfcrBL57MtxtqOnNEt95UIEHYxKqi972MpXVmTQbe0PXHILnYw&#13;&#10;6IMdKqkHHAPcdPI5ijbSYMNhocaejjWV3/nVKDDF2O7XH1nm34r2/Pl00JTRq1KPD9MpCbJPQHia&#13;&#10;/L3xj3jXCjbRGv4ehTcg018AAAD//wMAUEsBAi0AFAAGAAgAAAAhANvh9svuAAAAhQEAABMAAAAA&#13;&#10;AAAAAAAAAAAAAAAAAFtDb250ZW50X1R5cGVzXS54bWxQSwECLQAUAAYACAAAACEAWvQsW78AAAAV&#13;&#10;AQAACwAAAAAAAAAAAAAAAAAfAQAAX3JlbHMvLnJlbHNQSwECLQAUAAYACAAAACEA50gAe8kAAADh&#13;&#10;AAAADwAAAAAAAAAAAAAAAAAHAgAAZHJzL2Rvd25yZXYueG1sUEsFBgAAAAADAAMAtwAAAP0CAAAA&#13;&#10;AA==&#13;&#10;" adj="-11796480,,5400" path="m12640,v5286,2286,8058,6029,8315,11220c18298,15869,14135,19183,8477,21155,3496,19517,667,15821,,10077,3201,4925,7411,1562,12640,xe" fillcolor="#7f7f7f" stroked="f">
                  <v:stroke joinstyle="miter"/>
                  <v:formulas/>
                  <v:path arrowok="t" o:extrusionok="f" o:connecttype="custom" textboxrect="0,0,20955,21155"/>
                  <v:textbox inset="2.53958mm,2.53958mm,2.53958mm,2.53958mm">
                    <w:txbxContent>
                      <w:p w14:paraId="47DFA7FF" w14:textId="77777777" w:rsidR="00177E13" w:rsidRDefault="00177E13">
                        <w:pPr>
                          <w:spacing w:after="0" w:line="240" w:lineRule="auto"/>
                          <w:ind w:left="0" w:firstLine="0"/>
                          <w:textDirection w:val="btLr"/>
                        </w:pPr>
                      </w:p>
                    </w:txbxContent>
                  </v:textbox>
                </v:shape>
                <v:shape id="Freeform 606" o:spid="_x0000_s1265" style="position:absolute;left:11485;top:1218;width:274;height:513;visibility:visible;mso-wrap-style:square;v-text-anchor:middle" coordsize="27324,512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EbF/xwAAAOEAAAAPAAAAZHJzL2Rvd25yZXYueG1sRI9Ba4NA&#13;&#10;FITvgfyH5QV6i2s82KDZhJDSYm+pFnp9uK8qdd9ad6v232cLhVwGhmG+YQ6nxfRiotF1lhXsohgE&#13;&#10;cW11x42C9+p5uwfhPLLG3jIp+CUHp+N6dcBM25nfaCp9IwKEXYYKWu+HTEpXt2TQRXYgDtmnHQ36&#13;&#10;YMdG6hHnADe9TOI4lQY7DgstDnRpqf4qf4yCbkqK1+WjSqbrbricH+dva15QqYfN8pQHOecgPC3+&#13;&#10;3vhHFFpBGqfw9yi8AXm8AQAA//8DAFBLAQItABQABgAIAAAAIQDb4fbL7gAAAIUBAAATAAAAAAAA&#13;&#10;AAAAAAAAAAAAAABbQ29udGVudF9UeXBlc10ueG1sUEsBAi0AFAAGAAgAAAAhAFr0LFu/AAAAFQEA&#13;&#10;AAsAAAAAAAAAAAAAAAAAHwEAAF9yZWxzLy5yZWxzUEsBAi0AFAAGAAgAAAAhACwRsX/HAAAA4QAA&#13;&#10;AA8AAAAAAAAAAAAAAAAABwIAAGRycy9kb3ducmV2LnhtbFBLBQYAAAAAAwADALcAAAD7AgAAAAA=&#13;&#10;" adj="-11796480,,5400" path="m27324,r,10054l22298,12026v-2134,2238,-3953,6305,-5439,12221c14221,34858,16497,40153,23698,40153r3626,-1573l27324,48903r-6531,2385c13002,51288,7410,48897,4029,44116,657,39334,,32867,2048,24695,4086,16512,7992,9940,13735,4968l27324,xe" fillcolor="#7f7f7f" stroked="f">
                  <v:stroke joinstyle="miter"/>
                  <v:formulas/>
                  <v:path arrowok="t" o:extrusionok="f" o:connecttype="custom" textboxrect="0,0,27324,51288"/>
                  <v:textbox inset="2.53958mm,2.53958mm,2.53958mm,2.53958mm">
                    <w:txbxContent>
                      <w:p w14:paraId="35251DAF" w14:textId="77777777" w:rsidR="00177E13" w:rsidRDefault="00177E13">
                        <w:pPr>
                          <w:spacing w:after="0" w:line="240" w:lineRule="auto"/>
                          <w:ind w:left="0" w:firstLine="0"/>
                          <w:textDirection w:val="btLr"/>
                        </w:pPr>
                      </w:p>
                    </w:txbxContent>
                  </v:textbox>
                </v:shape>
                <v:shape id="Freeform 607" o:spid="_x0000_s1266" style="position:absolute;left:9763;top:1193;width:275;height:514;visibility:visible;mso-wrap-style:square;v-text-anchor:middle" coordsize="27543,513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WhvFyAAAAOEAAAAPAAAAZHJzL2Rvd25yZXYueG1sRI/dasJA&#13;&#10;FITvC77Dcgre1U1rGyW6ijRYi+CFtg9wyB6TYPZs2N38+PbdQqE3A8Mw3zDr7Wga0ZPztWUFz7ME&#13;&#10;BHFhdc2lgu+v/dMShA/IGhvLpOBOHrabycMaM20HPlN/CaWIEPYZKqhCaDMpfVGRQT+zLXHMrtYZ&#13;&#10;DNG6UmqHQ4SbRr4kSSoN1hwXKmzpvaLidumMAvl6pLerlh+5nR/awzk9Od8FpaaPY76KsluBCDSG&#13;&#10;/8Yf4lMrSJMF/D6Kb0BufgAAAP//AwBQSwECLQAUAAYACAAAACEA2+H2y+4AAACFAQAAEwAAAAAA&#13;&#10;AAAAAAAAAAAAAAAAW0NvbnRlbnRfVHlwZXNdLnhtbFBLAQItABQABgAIAAAAIQBa9CxbvwAAABUB&#13;&#10;AAALAAAAAAAAAAAAAAAAAB8BAABfcmVscy8ucmVsc1BLAQItABQABgAIAAAAIQBWWhvFyAAAAOEA&#13;&#10;AAAPAAAAAAAAAAAAAAAAAAcCAABkcnMvZG93bnJldi54bWxQSwUGAAAAAAMAAwC3AAAA/AIAAAAA&#13;&#10;" adj="-11796480,,5400" path="m6788,v7829,,13420,2362,16764,7086c26905,11792,27543,18279,25476,26536,23438,34776,19532,41386,13789,46348l,51384,,41061,5021,38882c7359,36381,9155,32627,10407,27622,13150,16649,10836,11164,3492,11164l,12535,,2481,6788,xe" fillcolor="#7f7f7f" stroked="f">
                  <v:stroke joinstyle="miter"/>
                  <v:formulas/>
                  <v:path arrowok="t" o:extrusionok="f" o:connecttype="custom" textboxrect="0,0,27543,51384"/>
                  <v:textbox inset="2.53958mm,2.53958mm,2.53958mm,2.53958mm">
                    <w:txbxContent>
                      <w:p w14:paraId="09B0148B" w14:textId="77777777" w:rsidR="00177E13" w:rsidRDefault="00177E13">
                        <w:pPr>
                          <w:spacing w:after="0" w:line="240" w:lineRule="auto"/>
                          <w:ind w:left="0" w:firstLine="0"/>
                          <w:textDirection w:val="btLr"/>
                        </w:pPr>
                      </w:p>
                    </w:txbxContent>
                  </v:textbox>
                </v:shape>
                <v:shape id="Freeform 608" o:spid="_x0000_s1267" style="position:absolute;left:11009;top:1180;width:524;height:564;visibility:visible;mso-wrap-style:square;v-text-anchor:middle" coordsize="52359,5639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1nJxwAAAOEAAAAPAAAAZHJzL2Rvd25yZXYueG1sRI/BasMw&#13;&#10;DIbvg72DUWGXsdorXRlp3VJWCoWd1vUBtFiJQ2M5xF6Svv10KOwi+BH/J32b3RRaNVCfmsgWXucG&#13;&#10;FHEZXcO1hcv38eUdVMrIDtvIZOFGCXbbx4cNFi6O/EXDOddKIJwKtOBz7gqtU+kpYJrHjlh2VewD&#13;&#10;Zol9rV2Po8BDqxfGrHTAhuWCx44+PJXX82+wMP7o/fJY+1vCzwGXVWWe36qLtU+z6bCWsV+DyjTl&#13;&#10;/8YdcXIWVkZeFiOxAb39AwAA//8DAFBLAQItABQABgAIAAAAIQDb4fbL7gAAAIUBAAATAAAAAAAA&#13;&#10;AAAAAAAAAAAAAABbQ29udGVudF9UeXBlc10ueG1sUEsBAi0AFAAGAAgAAAAhAFr0LFu/AAAAFQEA&#13;&#10;AAsAAAAAAAAAAAAAAAAAHwEAAF9yZWxzLy5yZWxzUEsBAi0AFAAGAAgAAAAhANubWcnHAAAA4QAA&#13;&#10;AA8AAAAAAAAAAAAAAAAABwIAAGRycy9kb3ducmV2LnhtbFBLBQYAAAAAAwADALcAAAD7AgAAAAA=&#13;&#10;" adj="-11796480,,5400" path="m46025,r6334,l46196,20517r-6505,l40672,14963c38252,13411,35433,12640,32214,12640v-3220,,-6344,1475,-9383,4409c19821,19973,17697,23879,16469,28775v-1220,4876,-1220,8630,,11268c17697,42690,20079,44005,23613,44005v3562,,7381,-1238,11477,-3734l38824,34804r6363,1477l35700,56397r-6973,l30232,53521v-2419,1086,-5858,1619,-10325,1619c12411,55140,7048,52597,3829,47501,610,42376,,35813,1991,27794,4001,19764,8058,13353,14154,8572,20279,3772,27422,1371,35585,1371v3448,,6477,276,9097,838l46025,xe" fillcolor="#7f7f7f" stroked="f">
                  <v:stroke joinstyle="miter"/>
                  <v:formulas/>
                  <v:path arrowok="t" o:extrusionok="f" o:connecttype="custom" textboxrect="0,0,52359,56397"/>
                  <v:textbox inset="2.53958mm,2.53958mm,2.53958mm,2.53958mm">
                    <w:txbxContent>
                      <w:p w14:paraId="78454BEB" w14:textId="77777777" w:rsidR="00177E13" w:rsidRDefault="00177E13">
                        <w:pPr>
                          <w:spacing w:after="0" w:line="240" w:lineRule="auto"/>
                          <w:ind w:left="0" w:firstLine="0"/>
                          <w:textDirection w:val="btLr"/>
                        </w:pPr>
                      </w:p>
                    </w:txbxContent>
                  </v:textbox>
                </v:shape>
                <v:shape id="Freeform 609" o:spid="_x0000_s1268" style="position:absolute;left:10058;top:1096;width:737;height:646;visibility:visible;mso-wrap-style:square;v-text-anchor:middle" coordsize="73714,6455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gh53ygAAAOEAAAAPAAAAZHJzL2Rvd25yZXYueG1sRI9BawIx&#13;&#10;FITvhf6H8IReSs3qQdzVKFIpFIoUtR56e2xeN4ublzVJd7f/3hQELwPDMN8wy/VgG9GRD7VjBZNx&#13;&#10;BoK4dLrmSsHX8e1lDiJEZI2NY1LwRwHWq8eHJRba9byn7hArkSAcClRgYmwLKUNpyGIYu5Y4ZT/O&#13;&#10;W4zJ+kpqj32C20ZOs2wmLdacFgy29GqoPB9+rYJT66bP+fGy2/T+o8Pvz4kZ9ielnkbDdpFkswAR&#13;&#10;aYj3xg3xrhXMshz+H6U3IFdXAAAA//8DAFBLAQItABQABgAIAAAAIQDb4fbL7gAAAIUBAAATAAAA&#13;&#10;AAAAAAAAAAAAAAAAAABbQ29udGVudF9UeXBlc10ueG1sUEsBAi0AFAAGAAgAAAAhAFr0LFu/AAAA&#13;&#10;FQEAAAsAAAAAAAAAAAAAAAAAHwEAAF9yZWxzLy5yZWxzUEsBAi0AFAAGAAgAAAAhACuCHnfKAAAA&#13;&#10;4QAAAA8AAAAAAAAAAAAAAAAABwIAAGRycy9kb3ducmV2LnhtbFBLBQYAAAAAAwADALcAAAD+AgAA&#13;&#10;AAA=&#13;&#10;" adj="-11796480,,5400" path="m20507,r5801,l24165,11440r12049,l32728,21041r-10878,419l15821,45492v-1067,4334,-1448,6848,-1143,7562c14992,53740,16392,54084,18888,54084r7144,l26018,54191r5643,-9652l37719,45710r-1819,5278c37757,51902,40100,52350,42900,52350v2810,,4963,-429,6449,-1276c50835,50197,51721,49197,52007,48082v276,-1114,-67,-2105,-1039,-2952c50006,44272,48416,43387,46196,42472v-2191,-905,-4496,-2000,-6915,-3257c36862,37948,34890,36052,33366,33548v-1514,-2534,-1772,-5782,-790,-9745c33585,19822,36452,16488,41177,13792,45920,11068,51321,9716,57388,9716v3477,,6334,295,8563,895l67380,8344r6334,l67742,28518r-6249,-362l62046,23079c58703,21441,55597,20622,52759,20622v-4020,,-6315,1162,-6896,3495c45730,24632,46158,25280,47149,26042v1000,742,2619,1562,4858,2457c54235,29385,56579,30471,59036,31728v2477,1267,4486,3200,6029,5810c66608,40139,66923,43244,66008,46854v-1286,5115,-4362,9172,-9229,12173c51902,61999,46149,63484,39529,63484v-3629,,-7039,-437,-10240,-1305l26746,64551,21136,62541r1101,-1883l11525,63484v-4838,,-8096,-1390,-9772,-4181c95,56493,,52225,1448,46492l7972,21908r-5972,247l4039,13983r7067,-2200l20507,xe" fillcolor="#7f7f7f" stroked="f">
                  <v:stroke joinstyle="miter"/>
                  <v:formulas/>
                  <v:path arrowok="t" o:extrusionok="f" o:connecttype="custom" textboxrect="0,0,73714,64551"/>
                  <v:textbox inset="2.53958mm,2.53958mm,2.53958mm,2.53958mm">
                    <w:txbxContent>
                      <w:p w14:paraId="2BFA20CB" w14:textId="77777777" w:rsidR="00177E13" w:rsidRDefault="00177E13">
                        <w:pPr>
                          <w:spacing w:after="0" w:line="240" w:lineRule="auto"/>
                          <w:ind w:left="0" w:firstLine="0"/>
                          <w:textDirection w:val="btLr"/>
                        </w:pPr>
                      </w:p>
                    </w:txbxContent>
                  </v:textbox>
                </v:shape>
                <v:shape id="Freeform 610" o:spid="_x0000_s1269" style="position:absolute;left:12005;top:1193;width:860;height:521;visibility:visible;mso-wrap-style:square;v-text-anchor:middle" coordsize="86011,52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3cXDyQAAAOEAAAAPAAAAZHJzL2Rvd25yZXYueG1sRI9BSwMx&#13;&#10;EIXvgv8hjODNZuuh2m3TUhShKlKsUupt2Iyb1WSyJLHd/nvnIHgZeAzve3zz5RC8OlDKXWQD41EF&#13;&#10;iriJtuPWwPvbw9UtqFyQLfrIZOBEGZaL87M51jYe+ZUO29IqgXCu0YArpa+1zo2jgHkUe2L5fcYU&#13;&#10;sEhMrbYJjwIPXl9X1UQH7FgWHPZ056j53v4EA8+7qV+9fLi0f/RP06+15s3pho25vBjuZ3JWM1CF&#13;&#10;hvLf+EOsrYHJWBzESGxAL34BAAD//wMAUEsBAi0AFAAGAAgAAAAhANvh9svuAAAAhQEAABMAAAAA&#13;&#10;AAAAAAAAAAAAAAAAAFtDb250ZW50X1R5cGVzXS54bWxQSwECLQAUAAYACAAAACEAWvQsW78AAAAV&#13;&#10;AQAACwAAAAAAAAAAAAAAAAAfAQAAX3JlbHMvLnJlbHNQSwECLQAUAAYACAAAACEAId3Fw8kAAADh&#13;&#10;AAAADwAAAAAAAAAAAAAAAAAHAgAAZHJzL2Rvd25yZXYueG1sUEsFBgAAAAADAAMAtwAAAP0CAAAA&#13;&#10;AA==&#13;&#10;" adj="-11796480,,5400" path="m44120,v5743,,9248,1772,10487,5324c60417,1772,66399,,72552,v5172,,8829,1800,10973,5411c85658,9020,86011,13688,84582,19421l81934,29994,77081,44479r5405,1336l80562,52074r-23555,l58464,45120r5220,-552l68532,28823,71104,18697v524,-2142,419,-3686,-305,-4638c70085,13116,68294,12640,65408,12640v-2867,,-5934,1066,-9211,3209l52654,29994,47815,44438r7135,825l52883,52074r-25146,l29184,45120r5220,-552l39262,28823,41834,18697v514,-2142,419,-3686,-315,-4638c40815,13116,39100,12640,36385,12640v-2695,,-5667,1076,-8924,3238l24641,25089r-1229,4877l18572,44437r7126,826l23632,52074,,52074,1343,45539r3762,-838l9992,28823r1228,-4877l14087,9010,10106,8172,12030,1981,32204,305,30775,3543c33937,1181,38386,,44120,xe" fillcolor="#7f7f7f" stroked="f">
                  <v:stroke joinstyle="miter"/>
                  <v:formulas/>
                  <v:path arrowok="t" o:extrusionok="f" o:connecttype="custom" textboxrect="0,0,86011,52074"/>
                  <v:textbox inset="2.53958mm,2.53958mm,2.53958mm,2.53958mm">
                    <w:txbxContent>
                      <w:p w14:paraId="75BAED11" w14:textId="77777777" w:rsidR="00177E13" w:rsidRDefault="00177E13">
                        <w:pPr>
                          <w:spacing w:after="0" w:line="240" w:lineRule="auto"/>
                          <w:ind w:left="0" w:firstLine="0"/>
                          <w:textDirection w:val="btLr"/>
                        </w:pPr>
                      </w:p>
                    </w:txbxContent>
                  </v:textbox>
                </v:shape>
                <v:shape id="Freeform 611" o:spid="_x0000_s1270" style="position:absolute;left:11759;top:1193;width:275;height:514;visibility:visible;mso-wrap-style:square;v-text-anchor:middle" coordsize="27540,513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uFmcygAAAOEAAAAPAAAAZHJzL2Rvd25yZXYueG1sRI9Ba8JA&#13;&#10;FITvQv/D8gq96SZFpURXqZaiHorUVuzxkX1mg9m3IbvG2F/fLQheBoZhvmGm885WoqXGl44VpIME&#13;&#10;BHHudMmFgu+v9/4LCB+QNVaOScGVPMxnD70pZtpd+JPaXShEhLDPUIEJoc6k9Lkhi37gauKYHV1j&#13;&#10;MUTbFFI3eIlwW8nnJBlLiyXHBYM1LQ3lp93ZKpDb0+K8NMOi/d38HA+r4Wi/+Bgp9fTYvU2ivE5A&#13;&#10;BOrCvXFDrLWCcZrC/6P4BuTsDwAA//8DAFBLAQItABQABgAIAAAAIQDb4fbL7gAAAIUBAAATAAAA&#13;&#10;AAAAAAAAAAAAAAAAAABbQ29udGVudF9UeXBlc10ueG1sUEsBAi0AFAAGAAgAAAAhAFr0LFu/AAAA&#13;&#10;FQEAAAsAAAAAAAAAAAAAAAAAHwEAAF9yZWxzLy5yZWxzUEsBAi0AFAAGAAgAAAAhAK64WZzKAAAA&#13;&#10;4QAAAA8AAAAAAAAAAAAAAAAABwIAAGRycy9kb3ducmV2LnhtbFBLBQYAAAAAAwADALcAAAD+AgAA&#13;&#10;AAA=&#13;&#10;" adj="-11796480,,5400" path="m6785,v7830,,13421,2362,16764,7086c26902,11792,27540,18279,25483,26536,23435,34776,19539,41386,13786,46348l,51384,,41060,5020,38882c7359,36381,9157,32627,10414,27622,13148,16649,10843,11164,3490,11164l,12534,,2480,6785,xe" fillcolor="#7f7f7f" stroked="f">
                  <v:stroke joinstyle="miter"/>
                  <v:formulas/>
                  <v:path arrowok="t" o:extrusionok="f" o:connecttype="custom" textboxrect="0,0,27540,51384"/>
                  <v:textbox inset="2.53958mm,2.53958mm,2.53958mm,2.53958mm">
                    <w:txbxContent>
                      <w:p w14:paraId="036E5EBE" w14:textId="77777777" w:rsidR="00177E13" w:rsidRDefault="00177E13">
                        <w:pPr>
                          <w:spacing w:after="0" w:line="240" w:lineRule="auto"/>
                          <w:ind w:left="0" w:firstLine="0"/>
                          <w:textDirection w:val="btLr"/>
                        </w:pPr>
                      </w:p>
                    </w:txbxContent>
                  </v:textbox>
                </v:shape>
                <v:rect id="Rectangle 612" o:spid="_x0000_s1271" style="position:absolute;left:6324;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xCBDyQAAAOEAAAAPAAAAZHJzL2Rvd25yZXYueG1sRI9Ba8JA&#13;&#10;FITvhf6H5RV6qxtzCBpdRZpKcmxVsL09ss8kmH0bsmuS9td3CwUvA8Mw3zDr7WRaMVDvGssK5rMI&#13;&#10;BHFpdcOVgtNx/7IA4TyyxtYyKfgmB9vN48MaU21H/qDh4CsRIOxSVFB736VSurImg25mO+KQXWxv&#13;&#10;0AfbV1L3OAa4aWUcRYk02HBYqLGj15rK6+FmFOSLbvdZ2J+xat++8vP7eZkdl16p56cpWwXZrUB4&#13;&#10;mvy98Y8otIJkHsPfo/AG5OYXAAD//wMAUEsBAi0AFAAGAAgAAAAhANvh9svuAAAAhQEAABMAAAAA&#13;&#10;AAAAAAAAAAAAAAAAAFtDb250ZW50X1R5cGVzXS54bWxQSwECLQAUAAYACAAAACEAWvQsW78AAAAV&#13;&#10;AQAACwAAAAAAAAAAAAAAAAAfAQAAX3JlbHMvLnJlbHNQSwECLQAUAAYACAAAACEAS8QgQ8kAAADh&#13;&#10;AAAADwAAAAAAAAAAAAAAAAAHAgAAZHJzL2Rvd25yZXYueG1sUEsFBgAAAAADAAMAtwAAAP0CAAAA&#13;&#10;AA==&#13;&#10;" filled="f" stroked="f">
                  <v:textbox inset="0,0,0,0">
                    <w:txbxContent>
                      <w:p w14:paraId="66515729" w14:textId="77777777" w:rsidR="00177E13" w:rsidRDefault="001E5FE3">
                        <w:pPr>
                          <w:spacing w:after="160" w:line="258" w:lineRule="auto"/>
                          <w:ind w:left="0" w:firstLine="0"/>
                          <w:textDirection w:val="btLr"/>
                        </w:pPr>
                        <w:r>
                          <w:rPr>
                            <w:rFonts w:ascii="Calibri" w:eastAsia="Calibri" w:hAnsi="Calibri" w:cs="Calibri"/>
                            <w:strike/>
                            <w:color w:val="000000"/>
                            <w:sz w:val="19"/>
                          </w:rPr>
                          <w:t>a</w:t>
                        </w:r>
                      </w:p>
                    </w:txbxContent>
                  </v:textbox>
                </v:rect>
                <v:rect id="Rectangle 613" o:spid="_x0000_s1272" style="position:absolute;left:6845;top:804;width:824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IXYyQAAAOEAAAAPAAAAZHJzL2Rvd25yZXYueG1sRI9Ba8JA&#13;&#10;FITvgv9heUJvukkLkkRXEdOix1YF9fbIPpNg9m3Ibk3aX98tFHoZGIb5hlmuB9OIB3WutqwgnkUg&#13;&#10;iAuray4VnI5v0wSE88gaG8uk4IscrFfj0RIzbXv+oMfBlyJA2GWooPK+zaR0RUUG3cy2xCG72c6g&#13;&#10;D7Yrpe6wD3DTyOcomkuDNYeFClvaVlTcD59GwS5pN5e9/e7L5vW6O7+f0/yYeqWeJkO+CLJZgPA0&#13;&#10;+P/GH2KvFczjF/h9FN6AXP0AAAD//wMAUEsBAi0AFAAGAAgAAAAhANvh9svuAAAAhQEAABMAAAAA&#13;&#10;AAAAAAAAAAAAAAAAAFtDb250ZW50X1R5cGVzXS54bWxQSwECLQAUAAYACAAAACEAWvQsW78AAAAV&#13;&#10;AQAACwAAAAAAAAAAAAAAAAAfAQAAX3JlbHMvLnJlbHNQSwECLQAUAAYACAAAACEAJIiF2MkAAADh&#13;&#10;AAAADwAAAAAAAAAAAAAAAAAHAgAAZHJzL2Rvd25yZXYueG1sUEsFBgAAAAADAAMAtwAAAP0CAAAA&#13;&#10;AA==&#13;&#10;" filled="f" stroked="f">
                  <v:textbox inset="0,0,0,0">
                    <w:txbxContent>
                      <w:p w14:paraId="0FFDE5E9" w14:textId="77777777" w:rsidR="00177E13" w:rsidRDefault="001E5FE3">
                        <w:pPr>
                          <w:spacing w:after="160" w:line="258" w:lineRule="auto"/>
                          <w:ind w:left="0" w:firstLine="0"/>
                          <w:textDirection w:val="btLr"/>
                        </w:pPr>
                        <w:r>
                          <w:rPr>
                            <w:rFonts w:ascii="Calibri" w:eastAsia="Calibri" w:hAnsi="Calibri" w:cs="Calibri"/>
                            <w:color w:val="000000"/>
                            <w:sz w:val="19"/>
                          </w:rPr>
                          <w:t>dambots.com</w:t>
                        </w:r>
                      </w:p>
                    </w:txbxContent>
                  </v:textbox>
                </v:rect>
                <v:rect id="Rectangle 614" o:spid="_x0000_s1273" style="position:absolute;left:12816;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R2syQAAAOEAAAAPAAAAZHJzL2Rvd25yZXYueG1sRI9Ba8JA&#13;&#10;FITvgv9heUJvukkpkkRXEdOix1YF9fbIPpNg9m3Ibk3aX98tFHoZGIb5hlmuB9OIB3WutqwgnkUg&#13;&#10;iAuray4VnI5v0wSE88gaG8uk4IscrFfj0RIzbXv+oMfBlyJA2GWooPK+zaR0RUUG3cy2xCG72c6g&#13;&#10;D7Yrpe6wD3DTyOcomkuDNYeFClvaVlTcD59GwS5pN5e9/e7L5vW6O7+f0/yYeqWeJkO+CLJZgPA0&#13;&#10;+P/GH2KvFczjF/h9FN6AXP0AAAD//wMAUEsBAi0AFAAGAAgAAAAhANvh9svuAAAAhQEAABMAAAAA&#13;&#10;AAAAAAAAAAAAAAAAAFtDb250ZW50X1R5cGVzXS54bWxQSwECLQAUAAYACAAAACEAWvQsW78AAAAV&#13;&#10;AQAACwAAAAAAAAAAAAAAAAAfAQAAX3JlbHMvLnJlbHNQSwECLQAUAAYACAAAACEAq2EdrMkAAADh&#13;&#10;AAAADwAAAAAAAAAAAAAAAAAHAgAAZHJzL2Rvd25yZXYueG1sUEsFBgAAAAADAAMAtwAAAP0CAAAA&#13;&#10;AA==&#13;&#10;" filled="f" stroked="f">
                  <v:textbox inset="0,0,0,0">
                    <w:txbxContent>
                      <w:p w14:paraId="6907C0C0"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14" o:spid="_x0000_s1274" type="#_x0000_t75" style="position:absolute;left:63;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1uYcyAAAAOEAAAAPAAAAZHJzL2Rvd25yZXYueG1sRI9ba8JA&#13;&#10;FITfC/6H5Qi+1Y21FYmuIorQy1O8vB+zxyS6ezbNbmP677sFwZeBYZhvmPmys0a01PjKsYLRMAFB&#13;&#10;nDtdcaHgsN8+T0H4gKzROCYFv+Rhueg9zTHV7sYZtbtQiAhhn6KCMoQ6ldLnJVn0Q1cTx+zsGosh&#13;&#10;2qaQusFbhFsjX5JkIi1WHBdKrGldUn7d/VgFkwt/scm+5Wn80ZrMfm7fpt1RqUG/28yirGYgAnXh&#13;&#10;0bgj3rWC8egV/h/FNyAXfwAAAP//AwBQSwECLQAUAAYACAAAACEA2+H2y+4AAACFAQAAEwAAAAAA&#13;&#10;AAAAAAAAAAAAAAAAW0NvbnRlbnRfVHlwZXNdLnhtbFBLAQItABQABgAIAAAAIQBa9CxbvwAAABUB&#13;&#10;AAALAAAAAAAAAAAAAAAAAB8BAABfcmVscy8ucmVsc1BLAQItABQABgAIAAAAIQAL1uYcyAAAAOEA&#13;&#10;AAAPAAAAAAAAAAAAAAAAAAcCAABkcnMvZG93bnJldi54bWxQSwUGAAAAAAMAAwC3AAAA/AIAAAAA&#13;&#10;">
                  <v:imagedata r:id="rId2" o:title=""/>
                </v:shape>
                <v:shape id="Shape 315" o:spid="_x0000_s1275" type="#_x0000_t75" style="position:absolute;left:62071;width:4095;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mkOHxwAAAOEAAAAPAAAAZHJzL2Rvd25yZXYueG1sRI9Pa8JA&#13;&#10;FMTvBb/D8gRvdWNFkegqogi2PcU/92f2mUR336bZbUy/fbdQ8DIwDPMbZrHqrBEtNb5yrGA0TEAQ&#13;&#10;505XXCg4HXevMxA+IGs0jknBD3lYLXsvC0y1e3BG7SEUIkLYp6igDKFOpfR5SRb90NXEMbu6xmKI&#13;&#10;timkbvAR4dbItySZSosVx4USa9qUlN8P31bB9MafbLIveRm/tyazH7vJrDsrNeh323mU9RxEoC48&#13;&#10;G/+IvVYwHk3g71F8A3L5CwAA//8DAFBLAQItABQABgAIAAAAIQDb4fbL7gAAAIUBAAATAAAAAAAA&#13;&#10;AAAAAAAAAAAAAABbQ29udGVudF9UeXBlc10ueG1sUEsBAi0AFAAGAAgAAAAhAFr0LFu/AAAAFQEA&#13;&#10;AAsAAAAAAAAAAAAAAAAAHwEAAF9yZWxzLy5yZWxzUEsBAi0AFAAGAAgAAAAhAGSaQ4fHAAAA4QAA&#13;&#10;AA8AAAAAAAAAAAAAAAAABwIAAGRycy9kb3ducmV2LnhtbFBLBQYAAAAAAwADALcAAAD7AgAAAAA=&#13;&#10;">
                  <v:imagedata r:id="rId2" o:title=""/>
                </v:shape>
              </v:group>
              <w10:wrap type="square"/>
            </v:group>
          </w:pict>
        </mc:Fallback>
      </mc:AlternateContent>
    </w:r>
  </w:p>
  <w:p w14:paraId="6260645C" w14:textId="5A1E2B48" w:rsidR="00177E13" w:rsidRDefault="001E5FE3">
    <w:pPr>
      <w:pBdr>
        <w:top w:val="nil"/>
        <w:left w:val="nil"/>
        <w:bottom w:val="nil"/>
        <w:right w:val="nil"/>
        <w:between w:val="nil"/>
      </w:pBdr>
      <w:spacing w:after="100" w:line="240" w:lineRule="auto"/>
      <w:ind w:left="0" w:firstLine="0"/>
      <w:jc w:val="right"/>
      <w:rPr>
        <w:rFonts w:ascii="Calibri" w:eastAsia="Calibri" w:hAnsi="Calibri" w:cs="Calibri"/>
        <w:b/>
        <w:color w:val="000000"/>
        <w:sz w:val="19"/>
        <w:szCs w:val="19"/>
      </w:rPr>
    </w:pPr>
    <w:r>
      <w:rPr>
        <w:rFonts w:ascii="Calibri" w:eastAsia="Calibri" w:hAnsi="Calibri" w:cs="Calibri"/>
        <w:b/>
        <w:color w:val="000000"/>
        <w:sz w:val="19"/>
        <w:szCs w:val="19"/>
      </w:rPr>
      <w:fldChar w:fldCharType="begin"/>
    </w:r>
    <w:r>
      <w:rPr>
        <w:rFonts w:ascii="Calibri" w:eastAsia="Calibri" w:hAnsi="Calibri" w:cs="Calibri"/>
        <w:b/>
        <w:color w:val="000000"/>
        <w:sz w:val="19"/>
        <w:szCs w:val="19"/>
      </w:rPr>
      <w:instrText>PAGE</w:instrText>
    </w:r>
    <w:r>
      <w:rPr>
        <w:rFonts w:ascii="Calibri" w:eastAsia="Calibri" w:hAnsi="Calibri" w:cs="Calibri"/>
        <w:b/>
        <w:color w:val="000000"/>
        <w:sz w:val="19"/>
        <w:szCs w:val="19"/>
      </w:rPr>
      <w:fldChar w:fldCharType="separate"/>
    </w:r>
    <w:r w:rsidR="006E34A4">
      <w:rPr>
        <w:rFonts w:ascii="Calibri" w:eastAsia="Calibri" w:hAnsi="Calibri" w:cs="Calibri"/>
        <w:b/>
        <w:noProof/>
        <w:color w:val="000000"/>
        <w:sz w:val="19"/>
        <w:szCs w:val="19"/>
      </w:rPr>
      <w:t>4</w:t>
    </w:r>
    <w:r>
      <w:rPr>
        <w:rFonts w:ascii="Calibri" w:eastAsia="Calibri" w:hAnsi="Calibri" w:cs="Calibri"/>
        <w:b/>
        <w:color w:val="000000"/>
        <w:sz w:val="19"/>
        <w:szCs w:val="19"/>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73A1A" w14:textId="77777777" w:rsidR="00177E13" w:rsidRDefault="001E5FE3">
    <w:pPr>
      <w:spacing w:after="0"/>
      <w:ind w:left="-720" w:right="11140" w:firstLine="0"/>
    </w:pPr>
    <w:r>
      <w:rPr>
        <w:noProof/>
      </w:rPr>
      <mc:AlternateContent>
        <mc:Choice Requires="wpg">
          <w:drawing>
            <wp:anchor distT="0" distB="0" distL="114300" distR="114300" simplePos="0" relativeHeight="251663360" behindDoc="0" locked="0" layoutInCell="1" hidden="0" allowOverlap="1" wp14:anchorId="569EA8C1" wp14:editId="1FBCDA3E">
              <wp:simplePos x="0" y="0"/>
              <wp:positionH relativeFrom="column">
                <wp:posOffset>1</wp:posOffset>
              </wp:positionH>
              <wp:positionV relativeFrom="paragraph">
                <wp:posOffset>9182100</wp:posOffset>
              </wp:positionV>
              <wp:extent cx="6616694" cy="274612"/>
              <wp:effectExtent l="0" t="0" r="0" b="0"/>
              <wp:wrapSquare wrapText="bothSides" distT="0" distB="0" distL="114300" distR="114300"/>
              <wp:docPr id="68010" name="Group 68010"/>
              <wp:cNvGraphicFramePr/>
              <a:graphic xmlns:a="http://schemas.openxmlformats.org/drawingml/2006/main">
                <a:graphicData uri="http://schemas.microsoft.com/office/word/2010/wordprocessingGroup">
                  <wpg:wgp>
                    <wpg:cNvGrpSpPr/>
                    <wpg:grpSpPr>
                      <a:xfrm>
                        <a:off x="0" y="0"/>
                        <a:ext cx="6616694" cy="274612"/>
                        <a:chOff x="2037653" y="3642694"/>
                        <a:chExt cx="6616694" cy="347363"/>
                      </a:xfrm>
                    </wpg:grpSpPr>
                    <wpg:grpSp>
                      <wpg:cNvPr id="615" name="Group 615"/>
                      <wpg:cNvGrpSpPr/>
                      <wpg:grpSpPr>
                        <a:xfrm>
                          <a:off x="2037653" y="3642694"/>
                          <a:ext cx="6616694" cy="347363"/>
                          <a:chOff x="0" y="0"/>
                          <a:chExt cx="6616694" cy="347363"/>
                        </a:xfrm>
                      </wpg:grpSpPr>
                      <wps:wsp>
                        <wps:cNvPr id="616" name="Rectangle 616"/>
                        <wps:cNvSpPr/>
                        <wps:spPr>
                          <a:xfrm>
                            <a:off x="0" y="0"/>
                            <a:ext cx="6616675" cy="274600"/>
                          </a:xfrm>
                          <a:prstGeom prst="rect">
                            <a:avLst/>
                          </a:prstGeom>
                          <a:noFill/>
                          <a:ln>
                            <a:noFill/>
                          </a:ln>
                        </wps:spPr>
                        <wps:txbx>
                          <w:txbxContent>
                            <w:p w14:paraId="18C5BD9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17" name="Freeform 617"/>
                        <wps:cNvSpPr/>
                        <wps:spPr>
                          <a:xfrm>
                            <a:off x="62673" y="121267"/>
                            <a:ext cx="28099" cy="51884"/>
                          </a:xfrm>
                          <a:custGeom>
                            <a:avLst/>
                            <a:gdLst/>
                            <a:ahLst/>
                            <a:cxnLst/>
                            <a:rect l="l" t="t" r="r" b="b"/>
                            <a:pathLst>
                              <a:path w="28099" h="51884" extrusionOk="0">
                                <a:moveTo>
                                  <a:pt x="28099" y="0"/>
                                </a:moveTo>
                                <a:lnTo>
                                  <a:pt x="28099" y="11122"/>
                                </a:lnTo>
                                <a:lnTo>
                                  <a:pt x="19364" y="16832"/>
                                </a:lnTo>
                                <a:lnTo>
                                  <a:pt x="28099" y="16793"/>
                                </a:lnTo>
                                <a:lnTo>
                                  <a:pt x="28099" y="27547"/>
                                </a:lnTo>
                                <a:lnTo>
                                  <a:pt x="16183" y="27547"/>
                                </a:lnTo>
                                <a:cubicBezTo>
                                  <a:pt x="15269" y="31214"/>
                                  <a:pt x="15421" y="34329"/>
                                  <a:pt x="16631" y="36901"/>
                                </a:cubicBezTo>
                                <a:cubicBezTo>
                                  <a:pt x="17840" y="39463"/>
                                  <a:pt x="20288" y="40749"/>
                                  <a:pt x="23965" y="40749"/>
                                </a:cubicBezTo>
                                <a:lnTo>
                                  <a:pt x="28099" y="39316"/>
                                </a:lnTo>
                                <a:lnTo>
                                  <a:pt x="28099" y="50642"/>
                                </a:lnTo>
                                <a:lnTo>
                                  <a:pt x="18917" y="51884"/>
                                </a:lnTo>
                                <a:cubicBezTo>
                                  <a:pt x="12278" y="51884"/>
                                  <a:pt x="7287" y="49474"/>
                                  <a:pt x="3962" y="44655"/>
                                </a:cubicBezTo>
                                <a:cubicBezTo>
                                  <a:pt x="648" y="39844"/>
                                  <a:pt x="0" y="33424"/>
                                  <a:pt x="2010" y="25405"/>
                                </a:cubicBezTo>
                                <a:cubicBezTo>
                                  <a:pt x="4020" y="17384"/>
                                  <a:pt x="7830" y="10840"/>
                                  <a:pt x="13449" y="5754"/>
                                </a:cubicBezTo>
                                <a:lnTo>
                                  <a:pt x="28099" y="0"/>
                                </a:lnTo>
                                <a:close/>
                              </a:path>
                            </a:pathLst>
                          </a:custGeom>
                          <a:solidFill>
                            <a:srgbClr val="A6A6A6"/>
                          </a:solidFill>
                          <a:ln>
                            <a:noFill/>
                          </a:ln>
                        </wps:spPr>
                        <wps:txbx>
                          <w:txbxContent>
                            <w:p w14:paraId="3FDA071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18" name="Freeform 618"/>
                        <wps:cNvSpPr/>
                        <wps:spPr>
                          <a:xfrm>
                            <a:off x="12790" y="97561"/>
                            <a:ext cx="51397" cy="77095"/>
                          </a:xfrm>
                          <a:custGeom>
                            <a:avLst/>
                            <a:gdLst/>
                            <a:ahLst/>
                            <a:cxnLst/>
                            <a:rect l="l" t="t" r="r" b="b"/>
                            <a:pathLst>
                              <a:path w="51397" h="77095" extrusionOk="0">
                                <a:moveTo>
                                  <a:pt x="18440" y="0"/>
                                </a:moveTo>
                                <a:lnTo>
                                  <a:pt x="42663" y="0"/>
                                </a:lnTo>
                                <a:lnTo>
                                  <a:pt x="41215" y="6915"/>
                                </a:lnTo>
                                <a:lnTo>
                                  <a:pt x="36328" y="7506"/>
                                </a:lnTo>
                                <a:lnTo>
                                  <a:pt x="30528" y="25641"/>
                                </a:lnTo>
                                <a:lnTo>
                                  <a:pt x="24555" y="49501"/>
                                </a:lnTo>
                                <a:lnTo>
                                  <a:pt x="22431" y="61360"/>
                                </a:lnTo>
                                <a:lnTo>
                                  <a:pt x="29547" y="61360"/>
                                </a:lnTo>
                                <a:lnTo>
                                  <a:pt x="41777" y="60216"/>
                                </a:lnTo>
                                <a:lnTo>
                                  <a:pt x="45149" y="55216"/>
                                </a:lnTo>
                                <a:lnTo>
                                  <a:pt x="51397" y="56759"/>
                                </a:lnTo>
                                <a:lnTo>
                                  <a:pt x="41853" y="77095"/>
                                </a:lnTo>
                                <a:lnTo>
                                  <a:pt x="35271" y="76647"/>
                                </a:lnTo>
                                <a:lnTo>
                                  <a:pt x="36166" y="73809"/>
                                </a:lnTo>
                                <a:lnTo>
                                  <a:pt x="0" y="73885"/>
                                </a:lnTo>
                                <a:lnTo>
                                  <a:pt x="1343" y="67360"/>
                                </a:lnTo>
                                <a:lnTo>
                                  <a:pt x="5134" y="66522"/>
                                </a:lnTo>
                                <a:lnTo>
                                  <a:pt x="10963" y="48244"/>
                                </a:lnTo>
                                <a:lnTo>
                                  <a:pt x="16935" y="24384"/>
                                </a:lnTo>
                                <a:lnTo>
                                  <a:pt x="20031" y="7115"/>
                                </a:lnTo>
                                <a:lnTo>
                                  <a:pt x="16516" y="6248"/>
                                </a:lnTo>
                                <a:lnTo>
                                  <a:pt x="18440" y="0"/>
                                </a:lnTo>
                                <a:close/>
                              </a:path>
                            </a:pathLst>
                          </a:custGeom>
                          <a:solidFill>
                            <a:srgbClr val="A6A6A6"/>
                          </a:solidFill>
                          <a:ln>
                            <a:noFill/>
                          </a:ln>
                        </wps:spPr>
                        <wps:bodyPr spcFirstLastPara="1" wrap="square" lIns="91425" tIns="91425" rIns="91425" bIns="91425" anchor="ctr" anchorCtr="0">
                          <a:noAutofit/>
                        </wps:bodyPr>
                      </wps:wsp>
                      <wps:wsp>
                        <wps:cNvPr id="619" name="Freeform 619"/>
                        <wps:cNvSpPr/>
                        <wps:spPr>
                          <a:xfrm>
                            <a:off x="370930" y="121862"/>
                            <a:ext cx="27326" cy="51289"/>
                          </a:xfrm>
                          <a:custGeom>
                            <a:avLst/>
                            <a:gdLst/>
                            <a:ahLst/>
                            <a:cxnLst/>
                            <a:rect l="l" t="t" r="r" b="b"/>
                            <a:pathLst>
                              <a:path w="27326" h="51289" extrusionOk="0">
                                <a:moveTo>
                                  <a:pt x="27326" y="0"/>
                                </a:moveTo>
                                <a:lnTo>
                                  <a:pt x="27326" y="10054"/>
                                </a:lnTo>
                                <a:lnTo>
                                  <a:pt x="22308" y="12027"/>
                                </a:lnTo>
                                <a:cubicBezTo>
                                  <a:pt x="20164" y="14256"/>
                                  <a:pt x="18355" y="18333"/>
                                  <a:pt x="16869" y="24248"/>
                                </a:cubicBezTo>
                                <a:cubicBezTo>
                                  <a:pt x="14221" y="34858"/>
                                  <a:pt x="16507" y="40155"/>
                                  <a:pt x="23698" y="40155"/>
                                </a:cubicBezTo>
                                <a:lnTo>
                                  <a:pt x="27326" y="38581"/>
                                </a:lnTo>
                                <a:lnTo>
                                  <a:pt x="27326" y="48906"/>
                                </a:lnTo>
                                <a:lnTo>
                                  <a:pt x="20803" y="51289"/>
                                </a:lnTo>
                                <a:cubicBezTo>
                                  <a:pt x="13002" y="51289"/>
                                  <a:pt x="7410" y="48899"/>
                                  <a:pt x="4029" y="44117"/>
                                </a:cubicBezTo>
                                <a:cubicBezTo>
                                  <a:pt x="657" y="39336"/>
                                  <a:pt x="0" y="32868"/>
                                  <a:pt x="2048" y="24695"/>
                                </a:cubicBezTo>
                                <a:cubicBezTo>
                                  <a:pt x="4096" y="16514"/>
                                  <a:pt x="7992" y="9932"/>
                                  <a:pt x="13735" y="4969"/>
                                </a:cubicBezTo>
                                <a:lnTo>
                                  <a:pt x="27326" y="0"/>
                                </a:lnTo>
                                <a:close/>
                              </a:path>
                            </a:pathLst>
                          </a:custGeom>
                          <a:solidFill>
                            <a:srgbClr val="A6A6A6"/>
                          </a:solidFill>
                          <a:ln>
                            <a:noFill/>
                          </a:ln>
                        </wps:spPr>
                        <wps:txbx>
                          <w:txbxContent>
                            <w:p w14:paraId="0364915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20" name="Freeform 620"/>
                        <wps:cNvSpPr/>
                        <wps:spPr>
                          <a:xfrm>
                            <a:off x="281738" y="119382"/>
                            <a:ext cx="86020" cy="52064"/>
                          </a:xfrm>
                          <a:custGeom>
                            <a:avLst/>
                            <a:gdLst/>
                            <a:ahLst/>
                            <a:cxnLst/>
                            <a:rect l="l" t="t" r="r" b="b"/>
                            <a:pathLst>
                              <a:path w="86020" h="52064" extrusionOk="0">
                                <a:moveTo>
                                  <a:pt x="44120" y="0"/>
                                </a:moveTo>
                                <a:cubicBezTo>
                                  <a:pt x="49873" y="0"/>
                                  <a:pt x="53369" y="1772"/>
                                  <a:pt x="54616" y="5324"/>
                                </a:cubicBezTo>
                                <a:cubicBezTo>
                                  <a:pt x="60417" y="1772"/>
                                  <a:pt x="66399" y="0"/>
                                  <a:pt x="72561" y="0"/>
                                </a:cubicBezTo>
                                <a:cubicBezTo>
                                  <a:pt x="77724" y="0"/>
                                  <a:pt x="81382" y="1801"/>
                                  <a:pt x="83525" y="5411"/>
                                </a:cubicBezTo>
                                <a:cubicBezTo>
                                  <a:pt x="85658" y="9020"/>
                                  <a:pt x="86020" y="13688"/>
                                  <a:pt x="84582" y="19422"/>
                                </a:cubicBezTo>
                                <a:lnTo>
                                  <a:pt x="81934" y="29994"/>
                                </a:lnTo>
                                <a:lnTo>
                                  <a:pt x="77081" y="44479"/>
                                </a:lnTo>
                                <a:lnTo>
                                  <a:pt x="82486" y="45816"/>
                                </a:lnTo>
                                <a:lnTo>
                                  <a:pt x="80562" y="52064"/>
                                </a:lnTo>
                                <a:lnTo>
                                  <a:pt x="57017" y="52064"/>
                                </a:lnTo>
                                <a:lnTo>
                                  <a:pt x="58464" y="45121"/>
                                </a:lnTo>
                                <a:lnTo>
                                  <a:pt x="63684" y="44559"/>
                                </a:lnTo>
                                <a:lnTo>
                                  <a:pt x="68542" y="28823"/>
                                </a:lnTo>
                                <a:lnTo>
                                  <a:pt x="71104" y="18698"/>
                                </a:lnTo>
                                <a:cubicBezTo>
                                  <a:pt x="71628" y="16555"/>
                                  <a:pt x="71523" y="15011"/>
                                  <a:pt x="70799" y="14060"/>
                                </a:cubicBezTo>
                                <a:cubicBezTo>
                                  <a:pt x="70094" y="13116"/>
                                  <a:pt x="68294" y="12640"/>
                                  <a:pt x="65418" y="12640"/>
                                </a:cubicBezTo>
                                <a:cubicBezTo>
                                  <a:pt x="62551" y="12640"/>
                                  <a:pt x="59474" y="13707"/>
                                  <a:pt x="56207" y="15850"/>
                                </a:cubicBezTo>
                                <a:lnTo>
                                  <a:pt x="52664" y="29994"/>
                                </a:lnTo>
                                <a:lnTo>
                                  <a:pt x="47824" y="44438"/>
                                </a:lnTo>
                                <a:lnTo>
                                  <a:pt x="54950" y="45263"/>
                                </a:lnTo>
                                <a:lnTo>
                                  <a:pt x="52883" y="52064"/>
                                </a:lnTo>
                                <a:lnTo>
                                  <a:pt x="27737" y="52064"/>
                                </a:lnTo>
                                <a:lnTo>
                                  <a:pt x="29194" y="45121"/>
                                </a:lnTo>
                                <a:lnTo>
                                  <a:pt x="34414" y="44559"/>
                                </a:lnTo>
                                <a:lnTo>
                                  <a:pt x="39262" y="28823"/>
                                </a:lnTo>
                                <a:lnTo>
                                  <a:pt x="41834" y="18698"/>
                                </a:lnTo>
                                <a:cubicBezTo>
                                  <a:pt x="42358" y="16555"/>
                                  <a:pt x="42253" y="15011"/>
                                  <a:pt x="41529" y="14060"/>
                                </a:cubicBezTo>
                                <a:cubicBezTo>
                                  <a:pt x="40815" y="13116"/>
                                  <a:pt x="39110" y="12640"/>
                                  <a:pt x="36395" y="12640"/>
                                </a:cubicBezTo>
                                <a:cubicBezTo>
                                  <a:pt x="33690" y="12640"/>
                                  <a:pt x="30718" y="13716"/>
                                  <a:pt x="27461" y="15879"/>
                                </a:cubicBezTo>
                                <a:lnTo>
                                  <a:pt x="24641" y="25080"/>
                                </a:lnTo>
                                <a:lnTo>
                                  <a:pt x="23412" y="29966"/>
                                </a:lnTo>
                                <a:lnTo>
                                  <a:pt x="18572" y="44437"/>
                                </a:lnTo>
                                <a:lnTo>
                                  <a:pt x="25708" y="45263"/>
                                </a:lnTo>
                                <a:lnTo>
                                  <a:pt x="23641" y="52064"/>
                                </a:lnTo>
                                <a:lnTo>
                                  <a:pt x="0" y="52064"/>
                                </a:lnTo>
                                <a:lnTo>
                                  <a:pt x="1343" y="45539"/>
                                </a:lnTo>
                                <a:lnTo>
                                  <a:pt x="5105" y="44701"/>
                                </a:lnTo>
                                <a:lnTo>
                                  <a:pt x="9992" y="28823"/>
                                </a:lnTo>
                                <a:lnTo>
                                  <a:pt x="11220" y="23937"/>
                                </a:lnTo>
                                <a:lnTo>
                                  <a:pt x="14097" y="9011"/>
                                </a:lnTo>
                                <a:lnTo>
                                  <a:pt x="10106" y="8173"/>
                                </a:lnTo>
                                <a:lnTo>
                                  <a:pt x="12030" y="1981"/>
                                </a:lnTo>
                                <a:lnTo>
                                  <a:pt x="32204" y="305"/>
                                </a:lnTo>
                                <a:lnTo>
                                  <a:pt x="30785" y="3544"/>
                                </a:lnTo>
                                <a:cubicBezTo>
                                  <a:pt x="33947" y="1181"/>
                                  <a:pt x="38395" y="0"/>
                                  <a:pt x="44120" y="0"/>
                                </a:cubicBezTo>
                                <a:close/>
                              </a:path>
                            </a:pathLst>
                          </a:custGeom>
                          <a:solidFill>
                            <a:srgbClr val="A6A6A6"/>
                          </a:solidFill>
                          <a:ln>
                            <a:noFill/>
                          </a:ln>
                        </wps:spPr>
                        <wps:txbx>
                          <w:txbxContent>
                            <w:p w14:paraId="0099E4C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21" name="Freeform 621"/>
                        <wps:cNvSpPr/>
                        <wps:spPr>
                          <a:xfrm>
                            <a:off x="200699" y="119382"/>
                            <a:ext cx="57903" cy="52064"/>
                          </a:xfrm>
                          <a:custGeom>
                            <a:avLst/>
                            <a:gdLst/>
                            <a:ahLst/>
                            <a:cxnLst/>
                            <a:rect l="l" t="t" r="r" b="b"/>
                            <a:pathLst>
                              <a:path w="57903" h="52064" extrusionOk="0">
                                <a:moveTo>
                                  <a:pt x="43958" y="0"/>
                                </a:moveTo>
                                <a:cubicBezTo>
                                  <a:pt x="49444" y="0"/>
                                  <a:pt x="53254" y="1781"/>
                                  <a:pt x="55397" y="5353"/>
                                </a:cubicBezTo>
                                <a:cubicBezTo>
                                  <a:pt x="57550" y="8906"/>
                                  <a:pt x="57903" y="13592"/>
                                  <a:pt x="56455" y="19422"/>
                                </a:cubicBezTo>
                                <a:lnTo>
                                  <a:pt x="53807" y="29994"/>
                                </a:lnTo>
                                <a:lnTo>
                                  <a:pt x="50873" y="44948"/>
                                </a:lnTo>
                                <a:lnTo>
                                  <a:pt x="54359" y="45816"/>
                                </a:lnTo>
                                <a:lnTo>
                                  <a:pt x="52435" y="52064"/>
                                </a:lnTo>
                                <a:lnTo>
                                  <a:pt x="28880" y="52064"/>
                                </a:lnTo>
                                <a:lnTo>
                                  <a:pt x="30337" y="45121"/>
                                </a:lnTo>
                                <a:lnTo>
                                  <a:pt x="35557" y="44559"/>
                                </a:lnTo>
                                <a:lnTo>
                                  <a:pt x="40405" y="28823"/>
                                </a:lnTo>
                                <a:lnTo>
                                  <a:pt x="42977" y="18698"/>
                                </a:lnTo>
                                <a:cubicBezTo>
                                  <a:pt x="43482" y="16574"/>
                                  <a:pt x="43348" y="15040"/>
                                  <a:pt x="42586" y="14088"/>
                                </a:cubicBezTo>
                                <a:cubicBezTo>
                                  <a:pt x="41824" y="13126"/>
                                  <a:pt x="40005" y="12640"/>
                                  <a:pt x="37148" y="12640"/>
                                </a:cubicBezTo>
                                <a:cubicBezTo>
                                  <a:pt x="34281" y="12640"/>
                                  <a:pt x="31051" y="13736"/>
                                  <a:pt x="27461" y="15926"/>
                                </a:cubicBezTo>
                                <a:lnTo>
                                  <a:pt x="24641" y="25080"/>
                                </a:lnTo>
                                <a:lnTo>
                                  <a:pt x="23412" y="29966"/>
                                </a:lnTo>
                                <a:lnTo>
                                  <a:pt x="20545" y="44672"/>
                                </a:lnTo>
                                <a:lnTo>
                                  <a:pt x="25813" y="45263"/>
                                </a:lnTo>
                                <a:lnTo>
                                  <a:pt x="23746" y="52064"/>
                                </a:lnTo>
                                <a:lnTo>
                                  <a:pt x="0" y="52064"/>
                                </a:lnTo>
                                <a:lnTo>
                                  <a:pt x="1343" y="45539"/>
                                </a:lnTo>
                                <a:lnTo>
                                  <a:pt x="5105" y="44701"/>
                                </a:lnTo>
                                <a:lnTo>
                                  <a:pt x="9992" y="28823"/>
                                </a:lnTo>
                                <a:lnTo>
                                  <a:pt x="11221" y="23937"/>
                                </a:lnTo>
                                <a:lnTo>
                                  <a:pt x="14097" y="9011"/>
                                </a:lnTo>
                                <a:lnTo>
                                  <a:pt x="10106" y="8173"/>
                                </a:lnTo>
                                <a:lnTo>
                                  <a:pt x="12030" y="1981"/>
                                </a:lnTo>
                                <a:lnTo>
                                  <a:pt x="32204" y="305"/>
                                </a:lnTo>
                                <a:lnTo>
                                  <a:pt x="30813" y="3572"/>
                                </a:lnTo>
                                <a:cubicBezTo>
                                  <a:pt x="34100" y="1191"/>
                                  <a:pt x="38481" y="0"/>
                                  <a:pt x="43958" y="0"/>
                                </a:cubicBezTo>
                                <a:close/>
                              </a:path>
                            </a:pathLst>
                          </a:custGeom>
                          <a:solidFill>
                            <a:srgbClr val="A6A6A6"/>
                          </a:solidFill>
                          <a:ln>
                            <a:noFill/>
                          </a:ln>
                        </wps:spPr>
                        <wps:txbx>
                          <w:txbxContent>
                            <w:p w14:paraId="759AB04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22" name="Freeform 622"/>
                        <wps:cNvSpPr/>
                        <wps:spPr>
                          <a:xfrm>
                            <a:off x="162638" y="119382"/>
                            <a:ext cx="49368" cy="52064"/>
                          </a:xfrm>
                          <a:custGeom>
                            <a:avLst/>
                            <a:gdLst/>
                            <a:ahLst/>
                            <a:cxnLst/>
                            <a:rect l="l" t="t" r="r" b="b"/>
                            <a:pathLst>
                              <a:path w="49368" h="52064" extrusionOk="0">
                                <a:moveTo>
                                  <a:pt x="39548" y="0"/>
                                </a:moveTo>
                                <a:cubicBezTo>
                                  <a:pt x="42129" y="0"/>
                                  <a:pt x="45406" y="372"/>
                                  <a:pt x="49368" y="1115"/>
                                </a:cubicBezTo>
                                <a:lnTo>
                                  <a:pt x="44263" y="18583"/>
                                </a:lnTo>
                                <a:lnTo>
                                  <a:pt x="37929" y="18583"/>
                                </a:lnTo>
                                <a:lnTo>
                                  <a:pt x="38424" y="12888"/>
                                </a:lnTo>
                                <a:cubicBezTo>
                                  <a:pt x="37814" y="12650"/>
                                  <a:pt x="36928" y="12526"/>
                                  <a:pt x="35776" y="12526"/>
                                </a:cubicBezTo>
                                <a:cubicBezTo>
                                  <a:pt x="34623" y="12526"/>
                                  <a:pt x="33433" y="12840"/>
                                  <a:pt x="32204" y="13478"/>
                                </a:cubicBezTo>
                                <a:cubicBezTo>
                                  <a:pt x="30975" y="14107"/>
                                  <a:pt x="29242" y="15393"/>
                                  <a:pt x="26984" y="17326"/>
                                </a:cubicBezTo>
                                <a:lnTo>
                                  <a:pt x="24641" y="25080"/>
                                </a:lnTo>
                                <a:lnTo>
                                  <a:pt x="23412" y="29966"/>
                                </a:lnTo>
                                <a:lnTo>
                                  <a:pt x="20536" y="44672"/>
                                </a:lnTo>
                                <a:lnTo>
                                  <a:pt x="27461" y="45510"/>
                                </a:lnTo>
                                <a:lnTo>
                                  <a:pt x="25451" y="52064"/>
                                </a:lnTo>
                                <a:lnTo>
                                  <a:pt x="0" y="52064"/>
                                </a:lnTo>
                                <a:lnTo>
                                  <a:pt x="1343" y="45539"/>
                                </a:lnTo>
                                <a:lnTo>
                                  <a:pt x="5105" y="44701"/>
                                </a:lnTo>
                                <a:lnTo>
                                  <a:pt x="9992" y="28823"/>
                                </a:lnTo>
                                <a:lnTo>
                                  <a:pt x="11220" y="23937"/>
                                </a:lnTo>
                                <a:lnTo>
                                  <a:pt x="14097" y="9011"/>
                                </a:lnTo>
                                <a:lnTo>
                                  <a:pt x="10106" y="8173"/>
                                </a:lnTo>
                                <a:lnTo>
                                  <a:pt x="12030" y="1981"/>
                                </a:lnTo>
                                <a:lnTo>
                                  <a:pt x="32204" y="305"/>
                                </a:lnTo>
                                <a:lnTo>
                                  <a:pt x="29689" y="4820"/>
                                </a:lnTo>
                                <a:cubicBezTo>
                                  <a:pt x="29337" y="4173"/>
                                  <a:pt x="30251" y="3210"/>
                                  <a:pt x="32433" y="1925"/>
                                </a:cubicBezTo>
                                <a:cubicBezTo>
                                  <a:pt x="34604" y="639"/>
                                  <a:pt x="36976" y="0"/>
                                  <a:pt x="39548" y="0"/>
                                </a:cubicBezTo>
                                <a:close/>
                              </a:path>
                            </a:pathLst>
                          </a:custGeom>
                          <a:solidFill>
                            <a:srgbClr val="A6A6A6"/>
                          </a:solidFill>
                          <a:ln>
                            <a:noFill/>
                          </a:ln>
                        </wps:spPr>
                        <wps:txbx>
                          <w:txbxContent>
                            <w:p w14:paraId="372E560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23" name="Freeform 623"/>
                        <wps:cNvSpPr/>
                        <wps:spPr>
                          <a:xfrm>
                            <a:off x="135546" y="119382"/>
                            <a:ext cx="26691" cy="53216"/>
                          </a:xfrm>
                          <a:custGeom>
                            <a:avLst/>
                            <a:gdLst/>
                            <a:ahLst/>
                            <a:cxnLst/>
                            <a:rect l="l" t="t" r="r" b="b"/>
                            <a:pathLst>
                              <a:path w="26691" h="53216" extrusionOk="0">
                                <a:moveTo>
                                  <a:pt x="6727" y="0"/>
                                </a:moveTo>
                                <a:cubicBezTo>
                                  <a:pt x="13842" y="0"/>
                                  <a:pt x="19061" y="1629"/>
                                  <a:pt x="22414" y="4877"/>
                                </a:cubicBezTo>
                                <a:cubicBezTo>
                                  <a:pt x="25758" y="8116"/>
                                  <a:pt x="26691" y="12745"/>
                                  <a:pt x="25205" y="18745"/>
                                </a:cubicBezTo>
                                <a:lnTo>
                                  <a:pt x="22167" y="29994"/>
                                </a:lnTo>
                                <a:lnTo>
                                  <a:pt x="19376" y="44787"/>
                                </a:lnTo>
                                <a:lnTo>
                                  <a:pt x="23310" y="45654"/>
                                </a:lnTo>
                                <a:lnTo>
                                  <a:pt x="21405" y="51845"/>
                                </a:lnTo>
                                <a:lnTo>
                                  <a:pt x="2097" y="53216"/>
                                </a:lnTo>
                                <a:lnTo>
                                  <a:pt x="3412" y="50168"/>
                                </a:lnTo>
                                <a:lnTo>
                                  <a:pt x="0" y="51162"/>
                                </a:lnTo>
                                <a:lnTo>
                                  <a:pt x="0" y="41308"/>
                                </a:lnTo>
                                <a:lnTo>
                                  <a:pt x="5784" y="38586"/>
                                </a:lnTo>
                                <a:lnTo>
                                  <a:pt x="8155" y="30633"/>
                                </a:lnTo>
                                <a:lnTo>
                                  <a:pt x="0" y="32660"/>
                                </a:lnTo>
                                <a:lnTo>
                                  <a:pt x="0" y="21310"/>
                                </a:lnTo>
                                <a:lnTo>
                                  <a:pt x="11451" y="19031"/>
                                </a:lnTo>
                                <a:lnTo>
                                  <a:pt x="11842" y="17574"/>
                                </a:lnTo>
                                <a:cubicBezTo>
                                  <a:pt x="12375" y="15364"/>
                                  <a:pt x="12232" y="13745"/>
                                  <a:pt x="11394" y="12726"/>
                                </a:cubicBezTo>
                                <a:cubicBezTo>
                                  <a:pt x="10575" y="11678"/>
                                  <a:pt x="8746" y="11164"/>
                                  <a:pt x="5917" y="11164"/>
                                </a:cubicBezTo>
                                <a:lnTo>
                                  <a:pt x="0" y="12583"/>
                                </a:lnTo>
                                <a:lnTo>
                                  <a:pt x="0" y="552"/>
                                </a:lnTo>
                                <a:lnTo>
                                  <a:pt x="6727" y="0"/>
                                </a:lnTo>
                                <a:close/>
                              </a:path>
                            </a:pathLst>
                          </a:custGeom>
                          <a:solidFill>
                            <a:srgbClr val="A6A6A6"/>
                          </a:solidFill>
                          <a:ln>
                            <a:noFill/>
                          </a:ln>
                        </wps:spPr>
                        <wps:txbx>
                          <w:txbxContent>
                            <w:p w14:paraId="58B1F98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24" name="Freeform 624"/>
                        <wps:cNvSpPr/>
                        <wps:spPr>
                          <a:xfrm>
                            <a:off x="422899" y="119382"/>
                            <a:ext cx="49368" cy="52064"/>
                          </a:xfrm>
                          <a:custGeom>
                            <a:avLst/>
                            <a:gdLst/>
                            <a:ahLst/>
                            <a:cxnLst/>
                            <a:rect l="l" t="t" r="r" b="b"/>
                            <a:pathLst>
                              <a:path w="49368" h="52064" extrusionOk="0">
                                <a:moveTo>
                                  <a:pt x="39548" y="0"/>
                                </a:moveTo>
                                <a:cubicBezTo>
                                  <a:pt x="42129" y="0"/>
                                  <a:pt x="45406" y="372"/>
                                  <a:pt x="49368" y="1115"/>
                                </a:cubicBezTo>
                                <a:lnTo>
                                  <a:pt x="44263" y="18583"/>
                                </a:lnTo>
                                <a:lnTo>
                                  <a:pt x="37929" y="18583"/>
                                </a:lnTo>
                                <a:lnTo>
                                  <a:pt x="38433" y="12888"/>
                                </a:lnTo>
                                <a:cubicBezTo>
                                  <a:pt x="37814" y="12650"/>
                                  <a:pt x="36928" y="12526"/>
                                  <a:pt x="35776" y="12526"/>
                                </a:cubicBezTo>
                                <a:cubicBezTo>
                                  <a:pt x="34623" y="12526"/>
                                  <a:pt x="33433" y="12840"/>
                                  <a:pt x="32204" y="13478"/>
                                </a:cubicBezTo>
                                <a:cubicBezTo>
                                  <a:pt x="30975" y="14107"/>
                                  <a:pt x="29242" y="15393"/>
                                  <a:pt x="26984" y="17326"/>
                                </a:cubicBezTo>
                                <a:lnTo>
                                  <a:pt x="24641" y="25080"/>
                                </a:lnTo>
                                <a:lnTo>
                                  <a:pt x="23412" y="29966"/>
                                </a:lnTo>
                                <a:lnTo>
                                  <a:pt x="20545" y="44672"/>
                                </a:lnTo>
                                <a:lnTo>
                                  <a:pt x="27461" y="45510"/>
                                </a:lnTo>
                                <a:lnTo>
                                  <a:pt x="25451" y="52064"/>
                                </a:lnTo>
                                <a:lnTo>
                                  <a:pt x="0" y="52064"/>
                                </a:lnTo>
                                <a:lnTo>
                                  <a:pt x="1343" y="45539"/>
                                </a:lnTo>
                                <a:lnTo>
                                  <a:pt x="5115" y="44701"/>
                                </a:lnTo>
                                <a:lnTo>
                                  <a:pt x="9992" y="28823"/>
                                </a:lnTo>
                                <a:lnTo>
                                  <a:pt x="11220" y="23937"/>
                                </a:lnTo>
                                <a:lnTo>
                                  <a:pt x="14097" y="9011"/>
                                </a:lnTo>
                                <a:lnTo>
                                  <a:pt x="10106" y="8173"/>
                                </a:lnTo>
                                <a:lnTo>
                                  <a:pt x="12030" y="1981"/>
                                </a:lnTo>
                                <a:lnTo>
                                  <a:pt x="32204" y="305"/>
                                </a:lnTo>
                                <a:lnTo>
                                  <a:pt x="29699" y="4820"/>
                                </a:lnTo>
                                <a:cubicBezTo>
                                  <a:pt x="29347" y="4173"/>
                                  <a:pt x="30251" y="3210"/>
                                  <a:pt x="32433" y="1925"/>
                                </a:cubicBezTo>
                                <a:cubicBezTo>
                                  <a:pt x="34604" y="639"/>
                                  <a:pt x="36976" y="0"/>
                                  <a:pt x="39548" y="0"/>
                                </a:cubicBezTo>
                                <a:close/>
                              </a:path>
                            </a:pathLst>
                          </a:custGeom>
                          <a:solidFill>
                            <a:srgbClr val="A6A6A6"/>
                          </a:solidFill>
                          <a:ln>
                            <a:noFill/>
                          </a:ln>
                        </wps:spPr>
                        <wps:txbx>
                          <w:txbxContent>
                            <w:p w14:paraId="596A693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25" name="Freeform 625"/>
                        <wps:cNvSpPr/>
                        <wps:spPr>
                          <a:xfrm>
                            <a:off x="398257" y="119382"/>
                            <a:ext cx="27547" cy="51386"/>
                          </a:xfrm>
                          <a:custGeom>
                            <a:avLst/>
                            <a:gdLst/>
                            <a:ahLst/>
                            <a:cxnLst/>
                            <a:rect l="l" t="t" r="r" b="b"/>
                            <a:pathLst>
                              <a:path w="27547" h="51386" extrusionOk="0">
                                <a:moveTo>
                                  <a:pt x="6783" y="0"/>
                                </a:moveTo>
                                <a:cubicBezTo>
                                  <a:pt x="14612" y="0"/>
                                  <a:pt x="20203" y="2363"/>
                                  <a:pt x="23556" y="7087"/>
                                </a:cubicBezTo>
                                <a:cubicBezTo>
                                  <a:pt x="26900" y="11792"/>
                                  <a:pt x="27547" y="18279"/>
                                  <a:pt x="25480" y="26537"/>
                                </a:cubicBezTo>
                                <a:cubicBezTo>
                                  <a:pt x="23432" y="34776"/>
                                  <a:pt x="19537" y="41377"/>
                                  <a:pt x="13793" y="46349"/>
                                </a:cubicBezTo>
                                <a:lnTo>
                                  <a:pt x="0" y="51386"/>
                                </a:lnTo>
                                <a:lnTo>
                                  <a:pt x="0" y="41060"/>
                                </a:lnTo>
                                <a:lnTo>
                                  <a:pt x="5017" y="38883"/>
                                </a:lnTo>
                                <a:cubicBezTo>
                                  <a:pt x="7357" y="36381"/>
                                  <a:pt x="9154" y="32628"/>
                                  <a:pt x="10412" y="27623"/>
                                </a:cubicBezTo>
                                <a:cubicBezTo>
                                  <a:pt x="13145" y="16650"/>
                                  <a:pt x="10840" y="11164"/>
                                  <a:pt x="3487" y="11164"/>
                                </a:cubicBezTo>
                                <a:lnTo>
                                  <a:pt x="0" y="12534"/>
                                </a:lnTo>
                                <a:lnTo>
                                  <a:pt x="0" y="2480"/>
                                </a:lnTo>
                                <a:lnTo>
                                  <a:pt x="6783" y="0"/>
                                </a:lnTo>
                                <a:close/>
                              </a:path>
                            </a:pathLst>
                          </a:custGeom>
                          <a:solidFill>
                            <a:srgbClr val="A6A6A6"/>
                          </a:solidFill>
                          <a:ln>
                            <a:noFill/>
                          </a:ln>
                        </wps:spPr>
                        <wps:txbx>
                          <w:txbxContent>
                            <w:p w14:paraId="20F74FB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26" name="Freeform 626"/>
                        <wps:cNvSpPr/>
                        <wps:spPr>
                          <a:xfrm>
                            <a:off x="559603" y="119382"/>
                            <a:ext cx="26687" cy="53216"/>
                          </a:xfrm>
                          <a:custGeom>
                            <a:avLst/>
                            <a:gdLst/>
                            <a:ahLst/>
                            <a:cxnLst/>
                            <a:rect l="l" t="t" r="r" b="b"/>
                            <a:pathLst>
                              <a:path w="26687" h="53216" extrusionOk="0">
                                <a:moveTo>
                                  <a:pt x="6732" y="0"/>
                                </a:moveTo>
                                <a:cubicBezTo>
                                  <a:pt x="13838" y="0"/>
                                  <a:pt x="19067" y="1629"/>
                                  <a:pt x="22411" y="4877"/>
                                </a:cubicBezTo>
                                <a:cubicBezTo>
                                  <a:pt x="25763" y="8116"/>
                                  <a:pt x="26687" y="12745"/>
                                  <a:pt x="25201" y="18745"/>
                                </a:cubicBezTo>
                                <a:lnTo>
                                  <a:pt x="22163" y="29994"/>
                                </a:lnTo>
                                <a:lnTo>
                                  <a:pt x="19372" y="44787"/>
                                </a:lnTo>
                                <a:lnTo>
                                  <a:pt x="23306" y="45654"/>
                                </a:lnTo>
                                <a:lnTo>
                                  <a:pt x="21411" y="51845"/>
                                </a:lnTo>
                                <a:lnTo>
                                  <a:pt x="2094" y="53216"/>
                                </a:lnTo>
                                <a:lnTo>
                                  <a:pt x="3408" y="50168"/>
                                </a:lnTo>
                                <a:lnTo>
                                  <a:pt x="0" y="51160"/>
                                </a:lnTo>
                                <a:lnTo>
                                  <a:pt x="0" y="41310"/>
                                </a:lnTo>
                                <a:lnTo>
                                  <a:pt x="5780" y="38586"/>
                                </a:lnTo>
                                <a:lnTo>
                                  <a:pt x="8152" y="30633"/>
                                </a:lnTo>
                                <a:lnTo>
                                  <a:pt x="0" y="32659"/>
                                </a:lnTo>
                                <a:lnTo>
                                  <a:pt x="0" y="21310"/>
                                </a:lnTo>
                                <a:lnTo>
                                  <a:pt x="11447" y="19031"/>
                                </a:lnTo>
                                <a:lnTo>
                                  <a:pt x="11838" y="17574"/>
                                </a:lnTo>
                                <a:cubicBezTo>
                                  <a:pt x="12381" y="15364"/>
                                  <a:pt x="12228" y="13745"/>
                                  <a:pt x="11390" y="12726"/>
                                </a:cubicBezTo>
                                <a:cubicBezTo>
                                  <a:pt x="10571" y="11678"/>
                                  <a:pt x="8752" y="11164"/>
                                  <a:pt x="5923" y="11164"/>
                                </a:cubicBezTo>
                                <a:lnTo>
                                  <a:pt x="0" y="12583"/>
                                </a:lnTo>
                                <a:lnTo>
                                  <a:pt x="0" y="552"/>
                                </a:lnTo>
                                <a:lnTo>
                                  <a:pt x="6732" y="0"/>
                                </a:lnTo>
                                <a:close/>
                              </a:path>
                            </a:pathLst>
                          </a:custGeom>
                          <a:solidFill>
                            <a:srgbClr val="A6A6A6"/>
                          </a:solidFill>
                          <a:ln>
                            <a:noFill/>
                          </a:ln>
                        </wps:spPr>
                        <wps:txbx>
                          <w:txbxContent>
                            <w:p w14:paraId="70F6FA9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27" name="Freeform 627"/>
                        <wps:cNvSpPr/>
                        <wps:spPr>
                          <a:xfrm>
                            <a:off x="591577" y="109667"/>
                            <a:ext cx="36224" cy="63484"/>
                          </a:xfrm>
                          <a:custGeom>
                            <a:avLst/>
                            <a:gdLst/>
                            <a:ahLst/>
                            <a:cxnLst/>
                            <a:rect l="l" t="t" r="r" b="b"/>
                            <a:pathLst>
                              <a:path w="36224" h="63484" extrusionOk="0">
                                <a:moveTo>
                                  <a:pt x="20517" y="0"/>
                                </a:moveTo>
                                <a:lnTo>
                                  <a:pt x="26317" y="0"/>
                                </a:lnTo>
                                <a:lnTo>
                                  <a:pt x="24165" y="11440"/>
                                </a:lnTo>
                                <a:lnTo>
                                  <a:pt x="36224" y="11440"/>
                                </a:lnTo>
                                <a:lnTo>
                                  <a:pt x="32737" y="21041"/>
                                </a:lnTo>
                                <a:lnTo>
                                  <a:pt x="21850" y="21460"/>
                                </a:lnTo>
                                <a:lnTo>
                                  <a:pt x="15821" y="45491"/>
                                </a:lnTo>
                                <a:cubicBezTo>
                                  <a:pt x="14764" y="49825"/>
                                  <a:pt x="14383" y="52339"/>
                                  <a:pt x="14678" y="53045"/>
                                </a:cubicBezTo>
                                <a:cubicBezTo>
                                  <a:pt x="14992" y="53740"/>
                                  <a:pt x="16402" y="54083"/>
                                  <a:pt x="18898" y="54083"/>
                                </a:cubicBezTo>
                                <a:lnTo>
                                  <a:pt x="26041" y="54083"/>
                                </a:lnTo>
                                <a:lnTo>
                                  <a:pt x="25289" y="59854"/>
                                </a:lnTo>
                                <a:cubicBezTo>
                                  <a:pt x="20945" y="62274"/>
                                  <a:pt x="16364" y="63484"/>
                                  <a:pt x="11525" y="63484"/>
                                </a:cubicBezTo>
                                <a:cubicBezTo>
                                  <a:pt x="6687" y="63484"/>
                                  <a:pt x="3438" y="62093"/>
                                  <a:pt x="1762" y="59303"/>
                                </a:cubicBezTo>
                                <a:cubicBezTo>
                                  <a:pt x="105" y="56493"/>
                                  <a:pt x="0" y="52225"/>
                                  <a:pt x="1457" y="46491"/>
                                </a:cubicBezTo>
                                <a:lnTo>
                                  <a:pt x="7982" y="21907"/>
                                </a:lnTo>
                                <a:lnTo>
                                  <a:pt x="2010" y="22155"/>
                                </a:lnTo>
                                <a:lnTo>
                                  <a:pt x="4048" y="13982"/>
                                </a:lnTo>
                                <a:lnTo>
                                  <a:pt x="11106" y="11773"/>
                                </a:lnTo>
                                <a:lnTo>
                                  <a:pt x="20517" y="0"/>
                                </a:lnTo>
                                <a:close/>
                              </a:path>
                            </a:pathLst>
                          </a:custGeom>
                          <a:solidFill>
                            <a:srgbClr val="A6A6A6"/>
                          </a:solidFill>
                          <a:ln>
                            <a:noFill/>
                          </a:ln>
                        </wps:spPr>
                        <wps:txbx>
                          <w:txbxContent>
                            <w:p w14:paraId="6ADCBBC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28" name="Rectangle 628"/>
                        <wps:cNvSpPr/>
                        <wps:spPr>
                          <a:xfrm>
                            <a:off x="0" y="80467"/>
                            <a:ext cx="636428" cy="154755"/>
                          </a:xfrm>
                          <a:prstGeom prst="rect">
                            <a:avLst/>
                          </a:prstGeom>
                          <a:noFill/>
                          <a:ln>
                            <a:noFill/>
                          </a:ln>
                        </wps:spPr>
                        <wps:txbx>
                          <w:txbxContent>
                            <w:p w14:paraId="6247A6FE" w14:textId="77777777" w:rsidR="00177E13" w:rsidRDefault="001E5FE3">
                              <w:pPr>
                                <w:spacing w:after="160" w:line="258" w:lineRule="auto"/>
                                <w:ind w:left="0" w:firstLine="0"/>
                                <w:textDirection w:val="btLr"/>
                              </w:pPr>
                              <w:r>
                                <w:rPr>
                                  <w:rFonts w:ascii="Calibri" w:eastAsia="Calibri" w:hAnsi="Calibri" w:cs="Calibri"/>
                                  <w:color w:val="000000"/>
                                  <w:sz w:val="19"/>
                                </w:rPr>
                                <w:t>Learn mor</w:t>
                              </w:r>
                            </w:p>
                          </w:txbxContent>
                        </wps:txbx>
                        <wps:bodyPr spcFirstLastPara="1" wrap="square" lIns="0" tIns="0" rIns="0" bIns="0" anchor="t" anchorCtr="0">
                          <a:noAutofit/>
                        </wps:bodyPr>
                      </wps:wsp>
                      <wps:wsp>
                        <wps:cNvPr id="629" name="Rectangle 629"/>
                        <wps:cNvSpPr/>
                        <wps:spPr>
                          <a:xfrm>
                            <a:off x="449428" y="80467"/>
                            <a:ext cx="106337" cy="154755"/>
                          </a:xfrm>
                          <a:prstGeom prst="rect">
                            <a:avLst/>
                          </a:prstGeom>
                          <a:noFill/>
                          <a:ln>
                            <a:noFill/>
                          </a:ln>
                        </wps:spPr>
                        <wps:txbx>
                          <w:txbxContent>
                            <w:p w14:paraId="77578878" w14:textId="77777777" w:rsidR="00177E13" w:rsidRDefault="001E5FE3">
                              <w:pPr>
                                <w:spacing w:after="160" w:line="258" w:lineRule="auto"/>
                                <w:ind w:left="0" w:firstLine="0"/>
                                <w:textDirection w:val="btLr"/>
                              </w:pPr>
                              <w:r>
                                <w:rPr>
                                  <w:rFonts w:ascii="Calibri" w:eastAsia="Calibri" w:hAnsi="Calibri" w:cs="Calibri"/>
                                  <w:strike/>
                                  <w:color w:val="000000"/>
                                  <w:sz w:val="19"/>
                                </w:rPr>
                                <w:t>e</w:t>
                              </w:r>
                            </w:p>
                          </w:txbxContent>
                        </wps:txbx>
                        <wps:bodyPr spcFirstLastPara="1" wrap="square" lIns="0" tIns="0" rIns="0" bIns="0" anchor="t" anchorCtr="0">
                          <a:noAutofit/>
                        </wps:bodyPr>
                      </wps:wsp>
                      <wps:wsp>
                        <wps:cNvPr id="630" name="Rectangle 630"/>
                        <wps:cNvSpPr/>
                        <wps:spPr>
                          <a:xfrm>
                            <a:off x="500291" y="80467"/>
                            <a:ext cx="177330" cy="154755"/>
                          </a:xfrm>
                          <a:prstGeom prst="rect">
                            <a:avLst/>
                          </a:prstGeom>
                          <a:noFill/>
                          <a:ln>
                            <a:noFill/>
                          </a:ln>
                        </wps:spPr>
                        <wps:txbx>
                          <w:txbxContent>
                            <w:p w14:paraId="57973476"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at</w:t>
                              </w:r>
                            </w:p>
                          </w:txbxContent>
                        </wps:txbx>
                        <wps:bodyPr spcFirstLastPara="1" wrap="square" lIns="0" tIns="0" rIns="0" bIns="0" anchor="t" anchorCtr="0">
                          <a:noAutofit/>
                        </wps:bodyPr>
                      </wps:wsp>
                      <wps:wsp>
                        <wps:cNvPr id="631" name="Rectangle 631"/>
                        <wps:cNvSpPr/>
                        <wps:spPr>
                          <a:xfrm>
                            <a:off x="587664" y="65856"/>
                            <a:ext cx="65989" cy="263955"/>
                          </a:xfrm>
                          <a:prstGeom prst="rect">
                            <a:avLst/>
                          </a:prstGeom>
                          <a:noFill/>
                          <a:ln>
                            <a:noFill/>
                          </a:ln>
                        </wps:spPr>
                        <wps:txbx>
                          <w:txbxContent>
                            <w:p w14:paraId="3314D033"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wps:txbx>
                        <wps:bodyPr spcFirstLastPara="1" wrap="square" lIns="0" tIns="0" rIns="0" bIns="0" anchor="t" anchorCtr="0">
                          <a:noAutofit/>
                        </wps:bodyPr>
                      </wps:wsp>
                      <wps:wsp>
                        <wps:cNvPr id="632" name="Rectangle 632"/>
                        <wps:cNvSpPr/>
                        <wps:spPr>
                          <a:xfrm>
                            <a:off x="610881" y="72690"/>
                            <a:ext cx="37187" cy="168868"/>
                          </a:xfrm>
                          <a:prstGeom prst="rect">
                            <a:avLst/>
                          </a:prstGeom>
                          <a:noFill/>
                          <a:ln>
                            <a:noFill/>
                          </a:ln>
                        </wps:spPr>
                        <wps:txbx>
                          <w:txbxContent>
                            <w:p w14:paraId="237E90F6"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633" name="Rectangle 633"/>
                        <wps:cNvSpPr/>
                        <wps:spPr>
                          <a:xfrm>
                            <a:off x="638842" y="54153"/>
                            <a:ext cx="0" cy="293210"/>
                          </a:xfrm>
                          <a:prstGeom prst="rect">
                            <a:avLst/>
                          </a:prstGeom>
                          <a:noFill/>
                          <a:ln>
                            <a:noFill/>
                          </a:ln>
                        </wps:spPr>
                        <wps:txbx>
                          <w:txbxContent>
                            <w:p w14:paraId="1B56956E"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wps:txbx>
                        <wps:bodyPr spcFirstLastPara="1" wrap="square" lIns="0" tIns="0" rIns="0" bIns="0" anchor="t" anchorCtr="0">
                          <a:noAutofit/>
                        </wps:bodyPr>
                      </wps:wsp>
                      <wps:wsp>
                        <wps:cNvPr id="634" name="Freeform 634"/>
                        <wps:cNvSpPr/>
                        <wps:spPr>
                          <a:xfrm>
                            <a:off x="645279" y="140690"/>
                            <a:ext cx="23662" cy="32459"/>
                          </a:xfrm>
                          <a:custGeom>
                            <a:avLst/>
                            <a:gdLst/>
                            <a:ahLst/>
                            <a:cxnLst/>
                            <a:rect l="l" t="t" r="r" b="b"/>
                            <a:pathLst>
                              <a:path w="23662" h="32459" extrusionOk="0">
                                <a:moveTo>
                                  <a:pt x="23662" y="0"/>
                                </a:moveTo>
                                <a:lnTo>
                                  <a:pt x="23662" y="11353"/>
                                </a:lnTo>
                                <a:lnTo>
                                  <a:pt x="19898" y="12285"/>
                                </a:lnTo>
                                <a:cubicBezTo>
                                  <a:pt x="17516" y="13276"/>
                                  <a:pt x="16126" y="14562"/>
                                  <a:pt x="15716" y="16162"/>
                                </a:cubicBezTo>
                                <a:cubicBezTo>
                                  <a:pt x="15326" y="17762"/>
                                  <a:pt x="15488" y="19029"/>
                                  <a:pt x="16221" y="19962"/>
                                </a:cubicBezTo>
                                <a:cubicBezTo>
                                  <a:pt x="16964" y="20877"/>
                                  <a:pt x="18507" y="21324"/>
                                  <a:pt x="20850" y="21324"/>
                                </a:cubicBezTo>
                                <a:lnTo>
                                  <a:pt x="23662" y="20003"/>
                                </a:lnTo>
                                <a:lnTo>
                                  <a:pt x="23662" y="29852"/>
                                </a:lnTo>
                                <a:lnTo>
                                  <a:pt x="14707" y="32459"/>
                                </a:lnTo>
                                <a:cubicBezTo>
                                  <a:pt x="9449" y="32459"/>
                                  <a:pt x="5563" y="30907"/>
                                  <a:pt x="3077" y="27801"/>
                                </a:cubicBezTo>
                                <a:cubicBezTo>
                                  <a:pt x="600" y="24677"/>
                                  <a:pt x="0" y="20534"/>
                                  <a:pt x="1286" y="15380"/>
                                </a:cubicBezTo>
                                <a:cubicBezTo>
                                  <a:pt x="2591" y="10228"/>
                                  <a:pt x="5629" y="6465"/>
                                  <a:pt x="10411" y="4084"/>
                                </a:cubicBezTo>
                                <a:cubicBezTo>
                                  <a:pt x="12811" y="2884"/>
                                  <a:pt x="16069" y="1753"/>
                                  <a:pt x="20185" y="692"/>
                                </a:cubicBezTo>
                                <a:lnTo>
                                  <a:pt x="23662" y="0"/>
                                </a:lnTo>
                                <a:close/>
                              </a:path>
                            </a:pathLst>
                          </a:custGeom>
                          <a:solidFill>
                            <a:srgbClr val="7F7F7F"/>
                          </a:solidFill>
                          <a:ln>
                            <a:noFill/>
                          </a:ln>
                        </wps:spPr>
                        <wps:txbx>
                          <w:txbxContent>
                            <w:p w14:paraId="58EF9BE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35" name="Freeform 635"/>
                        <wps:cNvSpPr/>
                        <wps:spPr>
                          <a:xfrm>
                            <a:off x="699133" y="122220"/>
                            <a:ext cx="26551" cy="50929"/>
                          </a:xfrm>
                          <a:custGeom>
                            <a:avLst/>
                            <a:gdLst/>
                            <a:ahLst/>
                            <a:cxnLst/>
                            <a:rect l="l" t="t" r="r" b="b"/>
                            <a:pathLst>
                              <a:path w="26551" h="50929" extrusionOk="0">
                                <a:moveTo>
                                  <a:pt x="26551" y="0"/>
                                </a:moveTo>
                                <a:lnTo>
                                  <a:pt x="26551" y="10217"/>
                                </a:lnTo>
                                <a:lnTo>
                                  <a:pt x="22403" y="11809"/>
                                </a:lnTo>
                                <a:cubicBezTo>
                                  <a:pt x="20002" y="14210"/>
                                  <a:pt x="18107" y="18191"/>
                                  <a:pt x="16716" y="23754"/>
                                </a:cubicBezTo>
                                <a:cubicBezTo>
                                  <a:pt x="15316" y="29316"/>
                                  <a:pt x="15116" y="33383"/>
                                  <a:pt x="16097" y="35946"/>
                                </a:cubicBezTo>
                                <a:cubicBezTo>
                                  <a:pt x="17088" y="38518"/>
                                  <a:pt x="18860" y="39794"/>
                                  <a:pt x="21431" y="39794"/>
                                </a:cubicBezTo>
                                <a:lnTo>
                                  <a:pt x="26551" y="37470"/>
                                </a:lnTo>
                                <a:lnTo>
                                  <a:pt x="26551" y="47751"/>
                                </a:lnTo>
                                <a:lnTo>
                                  <a:pt x="15545" y="50929"/>
                                </a:lnTo>
                                <a:cubicBezTo>
                                  <a:pt x="9906" y="50929"/>
                                  <a:pt x="5734" y="48404"/>
                                  <a:pt x="3038" y="43337"/>
                                </a:cubicBezTo>
                                <a:cubicBezTo>
                                  <a:pt x="362" y="38260"/>
                                  <a:pt x="0" y="31783"/>
                                  <a:pt x="1953" y="23887"/>
                                </a:cubicBezTo>
                                <a:cubicBezTo>
                                  <a:pt x="3924" y="16001"/>
                                  <a:pt x="7830" y="9581"/>
                                  <a:pt x="13668" y="4608"/>
                                </a:cubicBezTo>
                                <a:lnTo>
                                  <a:pt x="26551" y="0"/>
                                </a:lnTo>
                                <a:close/>
                              </a:path>
                            </a:pathLst>
                          </a:custGeom>
                          <a:solidFill>
                            <a:srgbClr val="7F7F7F"/>
                          </a:solidFill>
                          <a:ln>
                            <a:noFill/>
                          </a:ln>
                        </wps:spPr>
                        <wps:txbx>
                          <w:txbxContent>
                            <w:p w14:paraId="3D24647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36" name="Freeform 636"/>
                        <wps:cNvSpPr/>
                        <wps:spPr>
                          <a:xfrm>
                            <a:off x="752616" y="140689"/>
                            <a:ext cx="23653" cy="32460"/>
                          </a:xfrm>
                          <a:custGeom>
                            <a:avLst/>
                            <a:gdLst/>
                            <a:ahLst/>
                            <a:cxnLst/>
                            <a:rect l="l" t="t" r="r" b="b"/>
                            <a:pathLst>
                              <a:path w="23653" h="32460" extrusionOk="0">
                                <a:moveTo>
                                  <a:pt x="23653" y="0"/>
                                </a:moveTo>
                                <a:lnTo>
                                  <a:pt x="23653" y="11353"/>
                                </a:lnTo>
                                <a:lnTo>
                                  <a:pt x="19888" y="12286"/>
                                </a:lnTo>
                                <a:cubicBezTo>
                                  <a:pt x="17507" y="13277"/>
                                  <a:pt x="16116" y="14563"/>
                                  <a:pt x="15707" y="16163"/>
                                </a:cubicBezTo>
                                <a:cubicBezTo>
                                  <a:pt x="15316" y="17762"/>
                                  <a:pt x="15488" y="19030"/>
                                  <a:pt x="16212" y="19963"/>
                                </a:cubicBezTo>
                                <a:cubicBezTo>
                                  <a:pt x="16954" y="20878"/>
                                  <a:pt x="18498" y="21325"/>
                                  <a:pt x="20841" y="21325"/>
                                </a:cubicBezTo>
                                <a:lnTo>
                                  <a:pt x="23653" y="20003"/>
                                </a:lnTo>
                                <a:lnTo>
                                  <a:pt x="23653" y="29852"/>
                                </a:lnTo>
                                <a:lnTo>
                                  <a:pt x="14697" y="32460"/>
                                </a:lnTo>
                                <a:cubicBezTo>
                                  <a:pt x="9439" y="32460"/>
                                  <a:pt x="5563" y="30907"/>
                                  <a:pt x="3067" y="27802"/>
                                </a:cubicBezTo>
                                <a:cubicBezTo>
                                  <a:pt x="591" y="24678"/>
                                  <a:pt x="0" y="20534"/>
                                  <a:pt x="1276" y="15381"/>
                                </a:cubicBezTo>
                                <a:cubicBezTo>
                                  <a:pt x="2581" y="10229"/>
                                  <a:pt x="5620" y="6466"/>
                                  <a:pt x="10401" y="4085"/>
                                </a:cubicBezTo>
                                <a:cubicBezTo>
                                  <a:pt x="12802" y="2885"/>
                                  <a:pt x="16059" y="1753"/>
                                  <a:pt x="20175" y="693"/>
                                </a:cubicBezTo>
                                <a:lnTo>
                                  <a:pt x="23653" y="0"/>
                                </a:lnTo>
                                <a:close/>
                              </a:path>
                            </a:pathLst>
                          </a:custGeom>
                          <a:solidFill>
                            <a:srgbClr val="7F7F7F"/>
                          </a:solidFill>
                          <a:ln>
                            <a:noFill/>
                          </a:ln>
                        </wps:spPr>
                        <wps:txbx>
                          <w:txbxContent>
                            <w:p w14:paraId="2E98F23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37" name="Freeform 637"/>
                        <wps:cNvSpPr/>
                        <wps:spPr>
                          <a:xfrm>
                            <a:off x="762465" y="118123"/>
                            <a:ext cx="13804" cy="20231"/>
                          </a:xfrm>
                          <a:custGeom>
                            <a:avLst/>
                            <a:gdLst/>
                            <a:ahLst/>
                            <a:cxnLst/>
                            <a:rect l="l" t="t" r="r" b="b"/>
                            <a:pathLst>
                              <a:path w="13804" h="20231" extrusionOk="0">
                                <a:moveTo>
                                  <a:pt x="3543" y="0"/>
                                </a:moveTo>
                                <a:lnTo>
                                  <a:pt x="9373" y="0"/>
                                </a:lnTo>
                                <a:lnTo>
                                  <a:pt x="9735" y="2153"/>
                                </a:lnTo>
                                <a:lnTo>
                                  <a:pt x="13804" y="1815"/>
                                </a:lnTo>
                                <a:lnTo>
                                  <a:pt x="13804" y="13840"/>
                                </a:lnTo>
                                <a:lnTo>
                                  <a:pt x="8201" y="15183"/>
                                </a:lnTo>
                                <a:lnTo>
                                  <a:pt x="6525" y="19869"/>
                                </a:lnTo>
                                <a:lnTo>
                                  <a:pt x="0" y="20231"/>
                                </a:lnTo>
                                <a:lnTo>
                                  <a:pt x="3543" y="0"/>
                                </a:lnTo>
                                <a:close/>
                              </a:path>
                            </a:pathLst>
                          </a:custGeom>
                          <a:solidFill>
                            <a:srgbClr val="7F7F7F"/>
                          </a:solidFill>
                          <a:ln>
                            <a:noFill/>
                          </a:ln>
                        </wps:spPr>
                        <wps:bodyPr spcFirstLastPara="1" wrap="square" lIns="91425" tIns="91425" rIns="91425" bIns="91425" anchor="ctr" anchorCtr="0">
                          <a:noAutofit/>
                        </wps:bodyPr>
                      </wps:wsp>
                      <wps:wsp>
                        <wps:cNvPr id="638" name="Freeform 638"/>
                        <wps:cNvSpPr/>
                        <wps:spPr>
                          <a:xfrm>
                            <a:off x="725684" y="96272"/>
                            <a:ext cx="34781" cy="76324"/>
                          </a:xfrm>
                          <a:custGeom>
                            <a:avLst/>
                            <a:gdLst/>
                            <a:ahLst/>
                            <a:cxnLst/>
                            <a:rect l="l" t="t" r="r" b="b"/>
                            <a:pathLst>
                              <a:path w="34781" h="76324" extrusionOk="0">
                                <a:moveTo>
                                  <a:pt x="34781" y="0"/>
                                </a:moveTo>
                                <a:lnTo>
                                  <a:pt x="27275" y="24641"/>
                                </a:lnTo>
                                <a:lnTo>
                                  <a:pt x="20188" y="52969"/>
                                </a:lnTo>
                                <a:lnTo>
                                  <a:pt x="17369" y="67894"/>
                                </a:lnTo>
                                <a:lnTo>
                                  <a:pt x="21303" y="68761"/>
                                </a:lnTo>
                                <a:lnTo>
                                  <a:pt x="19407" y="74953"/>
                                </a:lnTo>
                                <a:lnTo>
                                  <a:pt x="100" y="76324"/>
                                </a:lnTo>
                                <a:lnTo>
                                  <a:pt x="1462" y="73276"/>
                                </a:lnTo>
                                <a:lnTo>
                                  <a:pt x="0" y="73699"/>
                                </a:lnTo>
                                <a:lnTo>
                                  <a:pt x="0" y="63418"/>
                                </a:lnTo>
                                <a:lnTo>
                                  <a:pt x="3777" y="61703"/>
                                </a:lnTo>
                                <a:lnTo>
                                  <a:pt x="6768" y="51931"/>
                                </a:lnTo>
                                <a:lnTo>
                                  <a:pt x="11063" y="34767"/>
                                </a:lnTo>
                                <a:cubicBezTo>
                                  <a:pt x="9349" y="34357"/>
                                  <a:pt x="7406" y="34157"/>
                                  <a:pt x="5234" y="34157"/>
                                </a:cubicBezTo>
                                <a:lnTo>
                                  <a:pt x="0" y="36165"/>
                                </a:lnTo>
                                <a:lnTo>
                                  <a:pt x="0" y="25948"/>
                                </a:lnTo>
                                <a:lnTo>
                                  <a:pt x="7939" y="23108"/>
                                </a:lnTo>
                                <a:cubicBezTo>
                                  <a:pt x="10559" y="23108"/>
                                  <a:pt x="12530" y="23251"/>
                                  <a:pt x="13854" y="23556"/>
                                </a:cubicBezTo>
                                <a:lnTo>
                                  <a:pt x="13911" y="23384"/>
                                </a:lnTo>
                                <a:lnTo>
                                  <a:pt x="16674" y="8792"/>
                                </a:lnTo>
                                <a:lnTo>
                                  <a:pt x="11568" y="7954"/>
                                </a:lnTo>
                                <a:lnTo>
                                  <a:pt x="13521" y="1648"/>
                                </a:lnTo>
                                <a:lnTo>
                                  <a:pt x="34781" y="0"/>
                                </a:lnTo>
                                <a:close/>
                              </a:path>
                            </a:pathLst>
                          </a:custGeom>
                          <a:solidFill>
                            <a:srgbClr val="7F7F7F"/>
                          </a:solidFill>
                          <a:ln>
                            <a:noFill/>
                          </a:ln>
                        </wps:spPr>
                        <wps:txbx>
                          <w:txbxContent>
                            <w:p w14:paraId="1FFFFDF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41" name="Freeform 641"/>
                        <wps:cNvSpPr/>
                        <wps:spPr>
                          <a:xfrm>
                            <a:off x="803365" y="119380"/>
                            <a:ext cx="86011" cy="52074"/>
                          </a:xfrm>
                          <a:custGeom>
                            <a:avLst/>
                            <a:gdLst/>
                            <a:ahLst/>
                            <a:cxnLst/>
                            <a:rect l="l" t="t" r="r" b="b"/>
                            <a:pathLst>
                              <a:path w="86011" h="52074" extrusionOk="0">
                                <a:moveTo>
                                  <a:pt x="44120" y="0"/>
                                </a:moveTo>
                                <a:cubicBezTo>
                                  <a:pt x="49863" y="0"/>
                                  <a:pt x="53359" y="1772"/>
                                  <a:pt x="54607" y="5324"/>
                                </a:cubicBezTo>
                                <a:cubicBezTo>
                                  <a:pt x="60417" y="1772"/>
                                  <a:pt x="66389" y="0"/>
                                  <a:pt x="72552" y="0"/>
                                </a:cubicBezTo>
                                <a:cubicBezTo>
                                  <a:pt x="77724" y="0"/>
                                  <a:pt x="81382" y="1800"/>
                                  <a:pt x="83515" y="5411"/>
                                </a:cubicBezTo>
                                <a:cubicBezTo>
                                  <a:pt x="85658" y="9020"/>
                                  <a:pt x="86011" y="13688"/>
                                  <a:pt x="84582" y="19421"/>
                                </a:cubicBezTo>
                                <a:lnTo>
                                  <a:pt x="81924" y="29994"/>
                                </a:lnTo>
                                <a:lnTo>
                                  <a:pt x="77072" y="44477"/>
                                </a:lnTo>
                                <a:lnTo>
                                  <a:pt x="82486" y="45815"/>
                                </a:lnTo>
                                <a:lnTo>
                                  <a:pt x="80562" y="52074"/>
                                </a:lnTo>
                                <a:lnTo>
                                  <a:pt x="57007" y="52074"/>
                                </a:lnTo>
                                <a:lnTo>
                                  <a:pt x="58455" y="45120"/>
                                </a:lnTo>
                                <a:lnTo>
                                  <a:pt x="63675" y="44568"/>
                                </a:lnTo>
                                <a:lnTo>
                                  <a:pt x="68532" y="28823"/>
                                </a:lnTo>
                                <a:lnTo>
                                  <a:pt x="71104" y="18697"/>
                                </a:lnTo>
                                <a:cubicBezTo>
                                  <a:pt x="71618" y="16555"/>
                                  <a:pt x="71523" y="15011"/>
                                  <a:pt x="70790" y="14059"/>
                                </a:cubicBezTo>
                                <a:cubicBezTo>
                                  <a:pt x="70085" y="13116"/>
                                  <a:pt x="68294" y="12640"/>
                                  <a:pt x="65408" y="12640"/>
                                </a:cubicBezTo>
                                <a:cubicBezTo>
                                  <a:pt x="62541" y="12640"/>
                                  <a:pt x="59474" y="13706"/>
                                  <a:pt x="56197" y="15849"/>
                                </a:cubicBezTo>
                                <a:lnTo>
                                  <a:pt x="52654" y="29994"/>
                                </a:lnTo>
                                <a:lnTo>
                                  <a:pt x="47815" y="44438"/>
                                </a:lnTo>
                                <a:lnTo>
                                  <a:pt x="54940" y="45263"/>
                                </a:lnTo>
                                <a:lnTo>
                                  <a:pt x="52873" y="52074"/>
                                </a:lnTo>
                                <a:lnTo>
                                  <a:pt x="27737" y="52074"/>
                                </a:lnTo>
                                <a:lnTo>
                                  <a:pt x="29185" y="45120"/>
                                </a:lnTo>
                                <a:lnTo>
                                  <a:pt x="34404" y="44568"/>
                                </a:lnTo>
                                <a:lnTo>
                                  <a:pt x="39262" y="28823"/>
                                </a:lnTo>
                                <a:lnTo>
                                  <a:pt x="41824" y="18697"/>
                                </a:lnTo>
                                <a:cubicBezTo>
                                  <a:pt x="42348" y="16555"/>
                                  <a:pt x="42243" y="15011"/>
                                  <a:pt x="41519" y="14059"/>
                                </a:cubicBezTo>
                                <a:cubicBezTo>
                                  <a:pt x="40815" y="13116"/>
                                  <a:pt x="39100" y="12640"/>
                                  <a:pt x="36385" y="12640"/>
                                </a:cubicBezTo>
                                <a:cubicBezTo>
                                  <a:pt x="33690" y="12640"/>
                                  <a:pt x="30709" y="13716"/>
                                  <a:pt x="27461" y="15878"/>
                                </a:cubicBezTo>
                                <a:lnTo>
                                  <a:pt x="24641" y="25089"/>
                                </a:lnTo>
                                <a:lnTo>
                                  <a:pt x="23412" y="29966"/>
                                </a:lnTo>
                                <a:lnTo>
                                  <a:pt x="18572" y="44438"/>
                                </a:lnTo>
                                <a:lnTo>
                                  <a:pt x="25698" y="45263"/>
                                </a:lnTo>
                                <a:lnTo>
                                  <a:pt x="23632" y="52074"/>
                                </a:lnTo>
                                <a:lnTo>
                                  <a:pt x="0" y="52074"/>
                                </a:lnTo>
                                <a:lnTo>
                                  <a:pt x="1333" y="45539"/>
                                </a:lnTo>
                                <a:lnTo>
                                  <a:pt x="5105" y="44701"/>
                                </a:lnTo>
                                <a:lnTo>
                                  <a:pt x="9992" y="28823"/>
                                </a:lnTo>
                                <a:lnTo>
                                  <a:pt x="11211" y="23946"/>
                                </a:lnTo>
                                <a:lnTo>
                                  <a:pt x="14087" y="9010"/>
                                </a:lnTo>
                                <a:lnTo>
                                  <a:pt x="10096" y="8172"/>
                                </a:lnTo>
                                <a:lnTo>
                                  <a:pt x="12020" y="1981"/>
                                </a:lnTo>
                                <a:lnTo>
                                  <a:pt x="32204" y="305"/>
                                </a:lnTo>
                                <a:lnTo>
                                  <a:pt x="30775" y="3543"/>
                                </a:lnTo>
                                <a:cubicBezTo>
                                  <a:pt x="33938" y="1181"/>
                                  <a:pt x="38386" y="0"/>
                                  <a:pt x="44120" y="0"/>
                                </a:cubicBezTo>
                                <a:close/>
                              </a:path>
                            </a:pathLst>
                          </a:custGeom>
                          <a:solidFill>
                            <a:srgbClr val="7F7F7F"/>
                          </a:solidFill>
                          <a:ln>
                            <a:noFill/>
                          </a:ln>
                        </wps:spPr>
                        <wps:txbx>
                          <w:txbxContent>
                            <w:p w14:paraId="5B74909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42" name="Freeform 642"/>
                        <wps:cNvSpPr/>
                        <wps:spPr>
                          <a:xfrm>
                            <a:off x="776269" y="119380"/>
                            <a:ext cx="26696" cy="53216"/>
                          </a:xfrm>
                          <a:custGeom>
                            <a:avLst/>
                            <a:gdLst/>
                            <a:ahLst/>
                            <a:cxnLst/>
                            <a:rect l="l" t="t" r="r" b="b"/>
                            <a:pathLst>
                              <a:path w="26696" h="53216" extrusionOk="0">
                                <a:moveTo>
                                  <a:pt x="6731" y="0"/>
                                </a:moveTo>
                                <a:cubicBezTo>
                                  <a:pt x="13837" y="0"/>
                                  <a:pt x="19066" y="1629"/>
                                  <a:pt x="22410" y="4887"/>
                                </a:cubicBezTo>
                                <a:cubicBezTo>
                                  <a:pt x="25762" y="8115"/>
                                  <a:pt x="26696" y="12744"/>
                                  <a:pt x="25200" y="18755"/>
                                </a:cubicBezTo>
                                <a:lnTo>
                                  <a:pt x="22162" y="29994"/>
                                </a:lnTo>
                                <a:lnTo>
                                  <a:pt x="19371" y="44786"/>
                                </a:lnTo>
                                <a:lnTo>
                                  <a:pt x="23305" y="45653"/>
                                </a:lnTo>
                                <a:lnTo>
                                  <a:pt x="21409" y="51845"/>
                                </a:lnTo>
                                <a:lnTo>
                                  <a:pt x="2102" y="53216"/>
                                </a:lnTo>
                                <a:lnTo>
                                  <a:pt x="3407" y="50168"/>
                                </a:lnTo>
                                <a:lnTo>
                                  <a:pt x="0" y="51160"/>
                                </a:lnTo>
                                <a:lnTo>
                                  <a:pt x="0" y="41311"/>
                                </a:lnTo>
                                <a:lnTo>
                                  <a:pt x="5779" y="38595"/>
                                </a:lnTo>
                                <a:lnTo>
                                  <a:pt x="8151" y="30642"/>
                                </a:lnTo>
                                <a:lnTo>
                                  <a:pt x="0" y="32662"/>
                                </a:lnTo>
                                <a:lnTo>
                                  <a:pt x="0" y="21309"/>
                                </a:lnTo>
                                <a:lnTo>
                                  <a:pt x="11446" y="19031"/>
                                </a:lnTo>
                                <a:lnTo>
                                  <a:pt x="11837" y="17583"/>
                                </a:lnTo>
                                <a:cubicBezTo>
                                  <a:pt x="12380" y="15364"/>
                                  <a:pt x="12227" y="13745"/>
                                  <a:pt x="11389" y="12726"/>
                                </a:cubicBezTo>
                                <a:cubicBezTo>
                                  <a:pt x="10570" y="11678"/>
                                  <a:pt x="8751" y="11164"/>
                                  <a:pt x="5922" y="11164"/>
                                </a:cubicBezTo>
                                <a:lnTo>
                                  <a:pt x="0" y="12583"/>
                                </a:lnTo>
                                <a:lnTo>
                                  <a:pt x="0" y="558"/>
                                </a:lnTo>
                                <a:lnTo>
                                  <a:pt x="6731" y="0"/>
                                </a:lnTo>
                                <a:close/>
                              </a:path>
                            </a:pathLst>
                          </a:custGeom>
                          <a:solidFill>
                            <a:srgbClr val="7F7F7F"/>
                          </a:solidFill>
                          <a:ln>
                            <a:noFill/>
                          </a:ln>
                        </wps:spPr>
                        <wps:txbx>
                          <w:txbxContent>
                            <w:p w14:paraId="2492571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43" name="Freeform 643"/>
                        <wps:cNvSpPr/>
                        <wps:spPr>
                          <a:xfrm>
                            <a:off x="890833" y="96758"/>
                            <a:ext cx="31740" cy="76391"/>
                          </a:xfrm>
                          <a:custGeom>
                            <a:avLst/>
                            <a:gdLst/>
                            <a:ahLst/>
                            <a:cxnLst/>
                            <a:rect l="l" t="t" r="r" b="b"/>
                            <a:pathLst>
                              <a:path w="31740" h="76391" extrusionOk="0">
                                <a:moveTo>
                                  <a:pt x="31740" y="0"/>
                                </a:moveTo>
                                <a:lnTo>
                                  <a:pt x="31740" y="20082"/>
                                </a:lnTo>
                                <a:lnTo>
                                  <a:pt x="30499" y="24156"/>
                                </a:lnTo>
                                <a:lnTo>
                                  <a:pt x="30280" y="25080"/>
                                </a:lnTo>
                                <a:lnTo>
                                  <a:pt x="31740" y="24779"/>
                                </a:lnTo>
                                <a:lnTo>
                                  <a:pt x="31740" y="36053"/>
                                </a:lnTo>
                                <a:lnTo>
                                  <a:pt x="26956" y="38415"/>
                                </a:lnTo>
                                <a:lnTo>
                                  <a:pt x="23384" y="52617"/>
                                </a:lnTo>
                                <a:lnTo>
                                  <a:pt x="21012" y="64732"/>
                                </a:lnTo>
                                <a:cubicBezTo>
                                  <a:pt x="22746" y="65161"/>
                                  <a:pt x="24622" y="65371"/>
                                  <a:pt x="26651" y="65371"/>
                                </a:cubicBezTo>
                                <a:lnTo>
                                  <a:pt x="31740" y="63347"/>
                                </a:lnTo>
                                <a:lnTo>
                                  <a:pt x="31740" y="73699"/>
                                </a:lnTo>
                                <a:lnTo>
                                  <a:pt x="24584" y="76391"/>
                                </a:lnTo>
                                <a:cubicBezTo>
                                  <a:pt x="17269" y="76391"/>
                                  <a:pt x="9077" y="74981"/>
                                  <a:pt x="0" y="72153"/>
                                </a:cubicBezTo>
                                <a:lnTo>
                                  <a:pt x="2172" y="66067"/>
                                </a:lnTo>
                                <a:lnTo>
                                  <a:pt x="5524" y="66067"/>
                                </a:lnTo>
                                <a:lnTo>
                                  <a:pt x="9963" y="51446"/>
                                </a:lnTo>
                                <a:lnTo>
                                  <a:pt x="17107" y="22899"/>
                                </a:lnTo>
                                <a:lnTo>
                                  <a:pt x="19898" y="8335"/>
                                </a:lnTo>
                                <a:lnTo>
                                  <a:pt x="14764" y="7469"/>
                                </a:lnTo>
                                <a:lnTo>
                                  <a:pt x="16716" y="1163"/>
                                </a:lnTo>
                                <a:lnTo>
                                  <a:pt x="31740" y="0"/>
                                </a:lnTo>
                                <a:close/>
                              </a:path>
                            </a:pathLst>
                          </a:custGeom>
                          <a:solidFill>
                            <a:srgbClr val="7F7F7F"/>
                          </a:solidFill>
                          <a:ln>
                            <a:noFill/>
                          </a:ln>
                        </wps:spPr>
                        <wps:txbx>
                          <w:txbxContent>
                            <w:p w14:paraId="6B7EE55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44" name="Freeform 644"/>
                        <wps:cNvSpPr/>
                        <wps:spPr>
                          <a:xfrm>
                            <a:off x="949021" y="121862"/>
                            <a:ext cx="27321" cy="51288"/>
                          </a:xfrm>
                          <a:custGeom>
                            <a:avLst/>
                            <a:gdLst/>
                            <a:ahLst/>
                            <a:cxnLst/>
                            <a:rect l="l" t="t" r="r" b="b"/>
                            <a:pathLst>
                              <a:path w="27321" h="51288" extrusionOk="0">
                                <a:moveTo>
                                  <a:pt x="27321" y="0"/>
                                </a:moveTo>
                                <a:lnTo>
                                  <a:pt x="27321" y="10054"/>
                                </a:lnTo>
                                <a:lnTo>
                                  <a:pt x="22298" y="12026"/>
                                </a:lnTo>
                                <a:cubicBezTo>
                                  <a:pt x="20164" y="14263"/>
                                  <a:pt x="18345" y="18331"/>
                                  <a:pt x="16859" y="24246"/>
                                </a:cubicBezTo>
                                <a:cubicBezTo>
                                  <a:pt x="14221" y="34857"/>
                                  <a:pt x="16497" y="40153"/>
                                  <a:pt x="23698" y="40153"/>
                                </a:cubicBezTo>
                                <a:lnTo>
                                  <a:pt x="27321" y="38580"/>
                                </a:lnTo>
                                <a:lnTo>
                                  <a:pt x="27321" y="48903"/>
                                </a:lnTo>
                                <a:lnTo>
                                  <a:pt x="20793" y="51288"/>
                                </a:lnTo>
                                <a:cubicBezTo>
                                  <a:pt x="13002" y="51288"/>
                                  <a:pt x="7410" y="48896"/>
                                  <a:pt x="4020" y="44115"/>
                                </a:cubicBezTo>
                                <a:cubicBezTo>
                                  <a:pt x="657" y="39333"/>
                                  <a:pt x="0" y="32866"/>
                                  <a:pt x="2038" y="24694"/>
                                </a:cubicBezTo>
                                <a:cubicBezTo>
                                  <a:pt x="4086" y="16511"/>
                                  <a:pt x="7982" y="9940"/>
                                  <a:pt x="13735" y="4967"/>
                                </a:cubicBezTo>
                                <a:lnTo>
                                  <a:pt x="27321" y="0"/>
                                </a:lnTo>
                                <a:close/>
                              </a:path>
                            </a:pathLst>
                          </a:custGeom>
                          <a:solidFill>
                            <a:srgbClr val="7F7F7F"/>
                          </a:solidFill>
                          <a:ln>
                            <a:noFill/>
                          </a:ln>
                        </wps:spPr>
                        <wps:txbx>
                          <w:txbxContent>
                            <w:p w14:paraId="1EB2BBA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45" name="Freeform 645"/>
                        <wps:cNvSpPr/>
                        <wps:spPr>
                          <a:xfrm>
                            <a:off x="922573" y="119380"/>
                            <a:ext cx="26239" cy="51077"/>
                          </a:xfrm>
                          <a:custGeom>
                            <a:avLst/>
                            <a:gdLst/>
                            <a:ahLst/>
                            <a:cxnLst/>
                            <a:rect l="l" t="t" r="r" b="b"/>
                            <a:pathLst>
                              <a:path w="26239" h="51077" extrusionOk="0">
                                <a:moveTo>
                                  <a:pt x="10475" y="0"/>
                                </a:moveTo>
                                <a:cubicBezTo>
                                  <a:pt x="16247" y="0"/>
                                  <a:pt x="20476" y="2534"/>
                                  <a:pt x="23172" y="7620"/>
                                </a:cubicBezTo>
                                <a:cubicBezTo>
                                  <a:pt x="25877" y="12678"/>
                                  <a:pt x="26239" y="19164"/>
                                  <a:pt x="24267" y="27070"/>
                                </a:cubicBezTo>
                                <a:cubicBezTo>
                                  <a:pt x="22315" y="34957"/>
                                  <a:pt x="18409" y="41386"/>
                                  <a:pt x="12570" y="46348"/>
                                </a:cubicBezTo>
                                <a:lnTo>
                                  <a:pt x="0" y="51077"/>
                                </a:lnTo>
                                <a:lnTo>
                                  <a:pt x="0" y="40725"/>
                                </a:lnTo>
                                <a:lnTo>
                                  <a:pt x="3893" y="39177"/>
                                </a:lnTo>
                                <a:cubicBezTo>
                                  <a:pt x="6236" y="36776"/>
                                  <a:pt x="8103" y="32795"/>
                                  <a:pt x="9503" y="27232"/>
                                </a:cubicBezTo>
                                <a:cubicBezTo>
                                  <a:pt x="10894" y="21651"/>
                                  <a:pt x="11104" y="17583"/>
                                  <a:pt x="10113" y="15011"/>
                                </a:cubicBezTo>
                                <a:cubicBezTo>
                                  <a:pt x="9132" y="12440"/>
                                  <a:pt x="7284" y="11164"/>
                                  <a:pt x="4589" y="11164"/>
                                </a:cubicBezTo>
                                <a:lnTo>
                                  <a:pt x="0" y="13430"/>
                                </a:lnTo>
                                <a:lnTo>
                                  <a:pt x="0" y="2156"/>
                                </a:lnTo>
                                <a:lnTo>
                                  <a:pt x="10475" y="0"/>
                                </a:lnTo>
                                <a:close/>
                              </a:path>
                            </a:pathLst>
                          </a:custGeom>
                          <a:solidFill>
                            <a:srgbClr val="7F7F7F"/>
                          </a:solidFill>
                          <a:ln>
                            <a:noFill/>
                          </a:ln>
                        </wps:spPr>
                        <wps:txbx>
                          <w:txbxContent>
                            <w:p w14:paraId="3FB3CBF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46" name="Freeform 646"/>
                        <wps:cNvSpPr/>
                        <wps:spPr>
                          <a:xfrm>
                            <a:off x="922573" y="96272"/>
                            <a:ext cx="6265" cy="20568"/>
                          </a:xfrm>
                          <a:custGeom>
                            <a:avLst/>
                            <a:gdLst/>
                            <a:ahLst/>
                            <a:cxnLst/>
                            <a:rect l="l" t="t" r="r" b="b"/>
                            <a:pathLst>
                              <a:path w="6265" h="20568" extrusionOk="0">
                                <a:moveTo>
                                  <a:pt x="6265" y="0"/>
                                </a:moveTo>
                                <a:lnTo>
                                  <a:pt x="0" y="20568"/>
                                </a:lnTo>
                                <a:lnTo>
                                  <a:pt x="0" y="485"/>
                                </a:lnTo>
                                <a:lnTo>
                                  <a:pt x="6265" y="0"/>
                                </a:lnTo>
                                <a:close/>
                              </a:path>
                            </a:pathLst>
                          </a:custGeom>
                          <a:solidFill>
                            <a:srgbClr val="7F7F7F"/>
                          </a:solidFill>
                          <a:ln>
                            <a:noFill/>
                          </a:ln>
                        </wps:spPr>
                        <wps:bodyPr spcFirstLastPara="1" wrap="square" lIns="91425" tIns="91425" rIns="91425" bIns="91425" anchor="ctr" anchorCtr="0">
                          <a:noAutofit/>
                        </wps:bodyPr>
                      </wps:wsp>
                      <wps:wsp>
                        <wps:cNvPr id="647" name="Freeform 647"/>
                        <wps:cNvSpPr/>
                        <wps:spPr>
                          <a:xfrm>
                            <a:off x="1074523" y="152280"/>
                            <a:ext cx="20955" cy="21155"/>
                          </a:xfrm>
                          <a:custGeom>
                            <a:avLst/>
                            <a:gdLst/>
                            <a:ahLst/>
                            <a:cxnLst/>
                            <a:rect l="l" t="t" r="r" b="b"/>
                            <a:pathLst>
                              <a:path w="20955" h="21155" extrusionOk="0">
                                <a:moveTo>
                                  <a:pt x="12640" y="0"/>
                                </a:moveTo>
                                <a:cubicBezTo>
                                  <a:pt x="17926" y="2286"/>
                                  <a:pt x="20698" y="6029"/>
                                  <a:pt x="20955" y="11220"/>
                                </a:cubicBezTo>
                                <a:cubicBezTo>
                                  <a:pt x="18298" y="15869"/>
                                  <a:pt x="14135" y="19183"/>
                                  <a:pt x="8477" y="21155"/>
                                </a:cubicBezTo>
                                <a:cubicBezTo>
                                  <a:pt x="3496" y="19517"/>
                                  <a:pt x="667" y="15821"/>
                                  <a:pt x="0" y="10077"/>
                                </a:cubicBezTo>
                                <a:cubicBezTo>
                                  <a:pt x="3201" y="4925"/>
                                  <a:pt x="7411" y="1562"/>
                                  <a:pt x="12640" y="0"/>
                                </a:cubicBezTo>
                                <a:close/>
                              </a:path>
                            </a:pathLst>
                          </a:custGeom>
                          <a:solidFill>
                            <a:srgbClr val="7F7F7F"/>
                          </a:solidFill>
                          <a:ln>
                            <a:noFill/>
                          </a:ln>
                        </wps:spPr>
                        <wps:txbx>
                          <w:txbxContent>
                            <w:p w14:paraId="3DD4B78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48" name="Freeform 648"/>
                        <wps:cNvSpPr/>
                        <wps:spPr>
                          <a:xfrm>
                            <a:off x="1148589" y="121861"/>
                            <a:ext cx="27324" cy="51288"/>
                          </a:xfrm>
                          <a:custGeom>
                            <a:avLst/>
                            <a:gdLst/>
                            <a:ahLst/>
                            <a:cxnLst/>
                            <a:rect l="l" t="t" r="r" b="b"/>
                            <a:pathLst>
                              <a:path w="27324" h="51288" extrusionOk="0">
                                <a:moveTo>
                                  <a:pt x="27324" y="0"/>
                                </a:moveTo>
                                <a:lnTo>
                                  <a:pt x="27324" y="10054"/>
                                </a:lnTo>
                                <a:lnTo>
                                  <a:pt x="22298" y="12026"/>
                                </a:lnTo>
                                <a:cubicBezTo>
                                  <a:pt x="20164" y="14264"/>
                                  <a:pt x="18345" y="18331"/>
                                  <a:pt x="16859" y="24247"/>
                                </a:cubicBezTo>
                                <a:cubicBezTo>
                                  <a:pt x="14221" y="34858"/>
                                  <a:pt x="16497" y="40153"/>
                                  <a:pt x="23698" y="40153"/>
                                </a:cubicBezTo>
                                <a:lnTo>
                                  <a:pt x="27324" y="38580"/>
                                </a:lnTo>
                                <a:lnTo>
                                  <a:pt x="27324" y="48903"/>
                                </a:lnTo>
                                <a:lnTo>
                                  <a:pt x="20793" y="51288"/>
                                </a:lnTo>
                                <a:cubicBezTo>
                                  <a:pt x="13002" y="51288"/>
                                  <a:pt x="7410" y="48897"/>
                                  <a:pt x="4029" y="44116"/>
                                </a:cubicBezTo>
                                <a:cubicBezTo>
                                  <a:pt x="657" y="39334"/>
                                  <a:pt x="0" y="32867"/>
                                  <a:pt x="2048" y="24695"/>
                                </a:cubicBezTo>
                                <a:cubicBezTo>
                                  <a:pt x="4086" y="16512"/>
                                  <a:pt x="7992" y="9940"/>
                                  <a:pt x="13735" y="4968"/>
                                </a:cubicBezTo>
                                <a:lnTo>
                                  <a:pt x="27324" y="0"/>
                                </a:lnTo>
                                <a:close/>
                              </a:path>
                            </a:pathLst>
                          </a:custGeom>
                          <a:solidFill>
                            <a:srgbClr val="7F7F7F"/>
                          </a:solidFill>
                          <a:ln>
                            <a:noFill/>
                          </a:ln>
                        </wps:spPr>
                        <wps:txbx>
                          <w:txbxContent>
                            <w:p w14:paraId="2A7331A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49" name="Freeform 649"/>
                        <wps:cNvSpPr/>
                        <wps:spPr>
                          <a:xfrm>
                            <a:off x="976343" y="119380"/>
                            <a:ext cx="27543" cy="51384"/>
                          </a:xfrm>
                          <a:custGeom>
                            <a:avLst/>
                            <a:gdLst/>
                            <a:ahLst/>
                            <a:cxnLst/>
                            <a:rect l="l" t="t" r="r" b="b"/>
                            <a:pathLst>
                              <a:path w="27543" h="51384" extrusionOk="0">
                                <a:moveTo>
                                  <a:pt x="6788" y="0"/>
                                </a:moveTo>
                                <a:cubicBezTo>
                                  <a:pt x="14617" y="0"/>
                                  <a:pt x="20208" y="2362"/>
                                  <a:pt x="23552" y="7086"/>
                                </a:cubicBezTo>
                                <a:cubicBezTo>
                                  <a:pt x="26905" y="11792"/>
                                  <a:pt x="27543" y="18279"/>
                                  <a:pt x="25476" y="26536"/>
                                </a:cubicBezTo>
                                <a:cubicBezTo>
                                  <a:pt x="23438" y="34776"/>
                                  <a:pt x="19532" y="41386"/>
                                  <a:pt x="13789" y="46348"/>
                                </a:cubicBezTo>
                                <a:lnTo>
                                  <a:pt x="0" y="51384"/>
                                </a:lnTo>
                                <a:lnTo>
                                  <a:pt x="0" y="41061"/>
                                </a:lnTo>
                                <a:lnTo>
                                  <a:pt x="5021" y="38882"/>
                                </a:lnTo>
                                <a:cubicBezTo>
                                  <a:pt x="7359" y="36381"/>
                                  <a:pt x="9155" y="32627"/>
                                  <a:pt x="10407" y="27622"/>
                                </a:cubicBezTo>
                                <a:cubicBezTo>
                                  <a:pt x="13150" y="16649"/>
                                  <a:pt x="10836" y="11164"/>
                                  <a:pt x="3492" y="11164"/>
                                </a:cubicBezTo>
                                <a:lnTo>
                                  <a:pt x="0" y="12535"/>
                                </a:lnTo>
                                <a:lnTo>
                                  <a:pt x="0" y="2481"/>
                                </a:lnTo>
                                <a:lnTo>
                                  <a:pt x="6788" y="0"/>
                                </a:lnTo>
                                <a:close/>
                              </a:path>
                            </a:pathLst>
                          </a:custGeom>
                          <a:solidFill>
                            <a:srgbClr val="7F7F7F"/>
                          </a:solidFill>
                          <a:ln>
                            <a:noFill/>
                          </a:ln>
                        </wps:spPr>
                        <wps:txbx>
                          <w:txbxContent>
                            <w:p w14:paraId="7A97E67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50" name="Freeform 650"/>
                        <wps:cNvSpPr/>
                        <wps:spPr>
                          <a:xfrm>
                            <a:off x="1100945" y="118009"/>
                            <a:ext cx="52359" cy="56397"/>
                          </a:xfrm>
                          <a:custGeom>
                            <a:avLst/>
                            <a:gdLst/>
                            <a:ahLst/>
                            <a:cxnLst/>
                            <a:rect l="l" t="t" r="r" b="b"/>
                            <a:pathLst>
                              <a:path w="52359" h="56397" extrusionOk="0">
                                <a:moveTo>
                                  <a:pt x="46025" y="0"/>
                                </a:moveTo>
                                <a:lnTo>
                                  <a:pt x="52359" y="0"/>
                                </a:lnTo>
                                <a:lnTo>
                                  <a:pt x="46196" y="20517"/>
                                </a:lnTo>
                                <a:lnTo>
                                  <a:pt x="39691" y="20517"/>
                                </a:lnTo>
                                <a:lnTo>
                                  <a:pt x="40672" y="14963"/>
                                </a:lnTo>
                                <a:cubicBezTo>
                                  <a:pt x="38252" y="13411"/>
                                  <a:pt x="35433" y="12640"/>
                                  <a:pt x="32214" y="12640"/>
                                </a:cubicBezTo>
                                <a:cubicBezTo>
                                  <a:pt x="28994" y="12640"/>
                                  <a:pt x="25870" y="14115"/>
                                  <a:pt x="22831" y="17049"/>
                                </a:cubicBezTo>
                                <a:cubicBezTo>
                                  <a:pt x="19821" y="19973"/>
                                  <a:pt x="17697" y="23879"/>
                                  <a:pt x="16469" y="28775"/>
                                </a:cubicBezTo>
                                <a:cubicBezTo>
                                  <a:pt x="15249" y="33651"/>
                                  <a:pt x="15249" y="37405"/>
                                  <a:pt x="16469" y="40043"/>
                                </a:cubicBezTo>
                                <a:cubicBezTo>
                                  <a:pt x="17697" y="42690"/>
                                  <a:pt x="20079" y="44005"/>
                                  <a:pt x="23613" y="44005"/>
                                </a:cubicBezTo>
                                <a:cubicBezTo>
                                  <a:pt x="27175" y="44005"/>
                                  <a:pt x="30994" y="42767"/>
                                  <a:pt x="35090" y="40271"/>
                                </a:cubicBezTo>
                                <a:lnTo>
                                  <a:pt x="38824" y="34804"/>
                                </a:lnTo>
                                <a:lnTo>
                                  <a:pt x="45187" y="36281"/>
                                </a:lnTo>
                                <a:lnTo>
                                  <a:pt x="35700" y="56397"/>
                                </a:lnTo>
                                <a:lnTo>
                                  <a:pt x="28727" y="56397"/>
                                </a:lnTo>
                                <a:lnTo>
                                  <a:pt x="30232" y="53521"/>
                                </a:lnTo>
                                <a:cubicBezTo>
                                  <a:pt x="27813" y="54607"/>
                                  <a:pt x="24374" y="55140"/>
                                  <a:pt x="19907" y="55140"/>
                                </a:cubicBezTo>
                                <a:cubicBezTo>
                                  <a:pt x="12411" y="55140"/>
                                  <a:pt x="7048" y="52597"/>
                                  <a:pt x="3829" y="47501"/>
                                </a:cubicBezTo>
                                <a:cubicBezTo>
                                  <a:pt x="610" y="42376"/>
                                  <a:pt x="0" y="35813"/>
                                  <a:pt x="1991" y="27794"/>
                                </a:cubicBezTo>
                                <a:cubicBezTo>
                                  <a:pt x="4001" y="19764"/>
                                  <a:pt x="8058" y="13353"/>
                                  <a:pt x="14154" y="8572"/>
                                </a:cubicBezTo>
                                <a:cubicBezTo>
                                  <a:pt x="20279" y="3772"/>
                                  <a:pt x="27422" y="1371"/>
                                  <a:pt x="35585" y="1371"/>
                                </a:cubicBezTo>
                                <a:cubicBezTo>
                                  <a:pt x="39033" y="1371"/>
                                  <a:pt x="42062" y="1647"/>
                                  <a:pt x="44682" y="2209"/>
                                </a:cubicBezTo>
                                <a:lnTo>
                                  <a:pt x="46025" y="0"/>
                                </a:lnTo>
                                <a:close/>
                              </a:path>
                            </a:pathLst>
                          </a:custGeom>
                          <a:solidFill>
                            <a:srgbClr val="7F7F7F"/>
                          </a:solidFill>
                          <a:ln>
                            <a:noFill/>
                          </a:ln>
                        </wps:spPr>
                        <wps:txbx>
                          <w:txbxContent>
                            <w:p w14:paraId="6AE8C5A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51" name="Freeform 651"/>
                        <wps:cNvSpPr/>
                        <wps:spPr>
                          <a:xfrm>
                            <a:off x="1005876" y="109665"/>
                            <a:ext cx="73714" cy="64551"/>
                          </a:xfrm>
                          <a:custGeom>
                            <a:avLst/>
                            <a:gdLst/>
                            <a:ahLst/>
                            <a:cxnLst/>
                            <a:rect l="l" t="t" r="r" b="b"/>
                            <a:pathLst>
                              <a:path w="73714" h="64551" extrusionOk="0">
                                <a:moveTo>
                                  <a:pt x="20507" y="0"/>
                                </a:moveTo>
                                <a:lnTo>
                                  <a:pt x="26308" y="0"/>
                                </a:lnTo>
                                <a:lnTo>
                                  <a:pt x="24165" y="11440"/>
                                </a:lnTo>
                                <a:lnTo>
                                  <a:pt x="36214" y="11440"/>
                                </a:lnTo>
                                <a:lnTo>
                                  <a:pt x="32728" y="21041"/>
                                </a:lnTo>
                                <a:lnTo>
                                  <a:pt x="21850" y="21460"/>
                                </a:lnTo>
                                <a:lnTo>
                                  <a:pt x="15821" y="45492"/>
                                </a:lnTo>
                                <a:cubicBezTo>
                                  <a:pt x="14754" y="49826"/>
                                  <a:pt x="14373" y="52340"/>
                                  <a:pt x="14678" y="53054"/>
                                </a:cubicBezTo>
                                <a:cubicBezTo>
                                  <a:pt x="14992" y="53740"/>
                                  <a:pt x="16392" y="54084"/>
                                  <a:pt x="18888" y="54084"/>
                                </a:cubicBezTo>
                                <a:lnTo>
                                  <a:pt x="26032" y="54084"/>
                                </a:lnTo>
                                <a:lnTo>
                                  <a:pt x="26018" y="54191"/>
                                </a:lnTo>
                                <a:lnTo>
                                  <a:pt x="31661" y="44539"/>
                                </a:lnTo>
                                <a:lnTo>
                                  <a:pt x="37719" y="45710"/>
                                </a:lnTo>
                                <a:lnTo>
                                  <a:pt x="35900" y="50988"/>
                                </a:lnTo>
                                <a:cubicBezTo>
                                  <a:pt x="37757" y="51902"/>
                                  <a:pt x="40100" y="52350"/>
                                  <a:pt x="42900" y="52350"/>
                                </a:cubicBezTo>
                                <a:cubicBezTo>
                                  <a:pt x="45710" y="52350"/>
                                  <a:pt x="47863" y="51921"/>
                                  <a:pt x="49349" y="51074"/>
                                </a:cubicBezTo>
                                <a:cubicBezTo>
                                  <a:pt x="50835" y="50197"/>
                                  <a:pt x="51721" y="49197"/>
                                  <a:pt x="52007" y="48082"/>
                                </a:cubicBezTo>
                                <a:cubicBezTo>
                                  <a:pt x="52283" y="46968"/>
                                  <a:pt x="51940" y="45977"/>
                                  <a:pt x="50968" y="45130"/>
                                </a:cubicBezTo>
                                <a:cubicBezTo>
                                  <a:pt x="50006" y="44272"/>
                                  <a:pt x="48416" y="43387"/>
                                  <a:pt x="46196" y="42472"/>
                                </a:cubicBezTo>
                                <a:cubicBezTo>
                                  <a:pt x="44005" y="41567"/>
                                  <a:pt x="41700" y="40472"/>
                                  <a:pt x="39281" y="39215"/>
                                </a:cubicBezTo>
                                <a:cubicBezTo>
                                  <a:pt x="36862" y="37948"/>
                                  <a:pt x="34890" y="36052"/>
                                  <a:pt x="33366" y="33548"/>
                                </a:cubicBezTo>
                                <a:cubicBezTo>
                                  <a:pt x="31852" y="31014"/>
                                  <a:pt x="31594" y="27766"/>
                                  <a:pt x="32576" y="23803"/>
                                </a:cubicBezTo>
                                <a:cubicBezTo>
                                  <a:pt x="33585" y="19822"/>
                                  <a:pt x="36452" y="16488"/>
                                  <a:pt x="41177" y="13792"/>
                                </a:cubicBezTo>
                                <a:cubicBezTo>
                                  <a:pt x="45920" y="11068"/>
                                  <a:pt x="51321" y="9716"/>
                                  <a:pt x="57388" y="9716"/>
                                </a:cubicBezTo>
                                <a:cubicBezTo>
                                  <a:pt x="60865" y="9716"/>
                                  <a:pt x="63722" y="10011"/>
                                  <a:pt x="65951" y="10611"/>
                                </a:cubicBezTo>
                                <a:lnTo>
                                  <a:pt x="67380" y="8344"/>
                                </a:lnTo>
                                <a:lnTo>
                                  <a:pt x="73714" y="8344"/>
                                </a:lnTo>
                                <a:lnTo>
                                  <a:pt x="67742" y="28518"/>
                                </a:lnTo>
                                <a:lnTo>
                                  <a:pt x="61493" y="28156"/>
                                </a:lnTo>
                                <a:lnTo>
                                  <a:pt x="62046" y="23079"/>
                                </a:lnTo>
                                <a:cubicBezTo>
                                  <a:pt x="58703" y="21441"/>
                                  <a:pt x="55597" y="20622"/>
                                  <a:pt x="52759" y="20622"/>
                                </a:cubicBezTo>
                                <a:cubicBezTo>
                                  <a:pt x="48739" y="20622"/>
                                  <a:pt x="46444" y="21784"/>
                                  <a:pt x="45863" y="24117"/>
                                </a:cubicBezTo>
                                <a:cubicBezTo>
                                  <a:pt x="45730" y="24632"/>
                                  <a:pt x="46158" y="25280"/>
                                  <a:pt x="47149" y="26042"/>
                                </a:cubicBezTo>
                                <a:cubicBezTo>
                                  <a:pt x="48149" y="26784"/>
                                  <a:pt x="49768" y="27604"/>
                                  <a:pt x="52007" y="28499"/>
                                </a:cubicBezTo>
                                <a:cubicBezTo>
                                  <a:pt x="54235" y="29385"/>
                                  <a:pt x="56579" y="30471"/>
                                  <a:pt x="59036" y="31728"/>
                                </a:cubicBezTo>
                                <a:cubicBezTo>
                                  <a:pt x="61513" y="32995"/>
                                  <a:pt x="63522" y="34928"/>
                                  <a:pt x="65065" y="37538"/>
                                </a:cubicBezTo>
                                <a:cubicBezTo>
                                  <a:pt x="66608" y="40139"/>
                                  <a:pt x="66923" y="43244"/>
                                  <a:pt x="66008" y="46854"/>
                                </a:cubicBezTo>
                                <a:cubicBezTo>
                                  <a:pt x="64722" y="51969"/>
                                  <a:pt x="61646" y="56026"/>
                                  <a:pt x="56779" y="59027"/>
                                </a:cubicBezTo>
                                <a:cubicBezTo>
                                  <a:pt x="51902" y="61999"/>
                                  <a:pt x="46149" y="63484"/>
                                  <a:pt x="39529" y="63484"/>
                                </a:cubicBezTo>
                                <a:cubicBezTo>
                                  <a:pt x="35900" y="63484"/>
                                  <a:pt x="32490" y="63047"/>
                                  <a:pt x="29289" y="62179"/>
                                </a:cubicBezTo>
                                <a:lnTo>
                                  <a:pt x="26746" y="64551"/>
                                </a:lnTo>
                                <a:lnTo>
                                  <a:pt x="21136" y="62541"/>
                                </a:lnTo>
                                <a:lnTo>
                                  <a:pt x="22237" y="60658"/>
                                </a:lnTo>
                                <a:lnTo>
                                  <a:pt x="11525" y="63484"/>
                                </a:lnTo>
                                <a:cubicBezTo>
                                  <a:pt x="6687" y="63484"/>
                                  <a:pt x="3429" y="62094"/>
                                  <a:pt x="1753" y="59303"/>
                                </a:cubicBezTo>
                                <a:cubicBezTo>
                                  <a:pt x="95" y="56493"/>
                                  <a:pt x="0" y="52225"/>
                                  <a:pt x="1448" y="46492"/>
                                </a:cubicBezTo>
                                <a:lnTo>
                                  <a:pt x="7972" y="21908"/>
                                </a:lnTo>
                                <a:lnTo>
                                  <a:pt x="2000" y="22155"/>
                                </a:lnTo>
                                <a:lnTo>
                                  <a:pt x="4039" y="13983"/>
                                </a:lnTo>
                                <a:lnTo>
                                  <a:pt x="11106" y="11783"/>
                                </a:lnTo>
                                <a:lnTo>
                                  <a:pt x="20507" y="0"/>
                                </a:lnTo>
                                <a:close/>
                              </a:path>
                            </a:pathLst>
                          </a:custGeom>
                          <a:solidFill>
                            <a:srgbClr val="7F7F7F"/>
                          </a:solidFill>
                          <a:ln>
                            <a:noFill/>
                          </a:ln>
                        </wps:spPr>
                        <wps:txbx>
                          <w:txbxContent>
                            <w:p w14:paraId="6DEEAF6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52" name="Freeform 652"/>
                        <wps:cNvSpPr/>
                        <wps:spPr>
                          <a:xfrm>
                            <a:off x="1200558" y="119380"/>
                            <a:ext cx="86011" cy="52074"/>
                          </a:xfrm>
                          <a:custGeom>
                            <a:avLst/>
                            <a:gdLst/>
                            <a:ahLst/>
                            <a:cxnLst/>
                            <a:rect l="l" t="t" r="r" b="b"/>
                            <a:pathLst>
                              <a:path w="86011" h="52074" extrusionOk="0">
                                <a:moveTo>
                                  <a:pt x="44120" y="0"/>
                                </a:moveTo>
                                <a:cubicBezTo>
                                  <a:pt x="49863" y="0"/>
                                  <a:pt x="53368" y="1772"/>
                                  <a:pt x="54607" y="5324"/>
                                </a:cubicBezTo>
                                <a:cubicBezTo>
                                  <a:pt x="60417" y="1772"/>
                                  <a:pt x="66399" y="0"/>
                                  <a:pt x="72552" y="0"/>
                                </a:cubicBezTo>
                                <a:cubicBezTo>
                                  <a:pt x="77724" y="0"/>
                                  <a:pt x="81381" y="1800"/>
                                  <a:pt x="83525" y="5411"/>
                                </a:cubicBezTo>
                                <a:cubicBezTo>
                                  <a:pt x="85658" y="9020"/>
                                  <a:pt x="86011" y="13688"/>
                                  <a:pt x="84582" y="19421"/>
                                </a:cubicBezTo>
                                <a:lnTo>
                                  <a:pt x="81934" y="29994"/>
                                </a:lnTo>
                                <a:lnTo>
                                  <a:pt x="77081" y="44479"/>
                                </a:lnTo>
                                <a:lnTo>
                                  <a:pt x="82486" y="45815"/>
                                </a:lnTo>
                                <a:lnTo>
                                  <a:pt x="80562" y="52074"/>
                                </a:lnTo>
                                <a:lnTo>
                                  <a:pt x="57007" y="52074"/>
                                </a:lnTo>
                                <a:lnTo>
                                  <a:pt x="58464" y="45120"/>
                                </a:lnTo>
                                <a:lnTo>
                                  <a:pt x="63684" y="44568"/>
                                </a:lnTo>
                                <a:lnTo>
                                  <a:pt x="68532" y="28823"/>
                                </a:lnTo>
                                <a:lnTo>
                                  <a:pt x="71104" y="18697"/>
                                </a:lnTo>
                                <a:cubicBezTo>
                                  <a:pt x="71628" y="16555"/>
                                  <a:pt x="71523" y="15011"/>
                                  <a:pt x="70799" y="14059"/>
                                </a:cubicBezTo>
                                <a:cubicBezTo>
                                  <a:pt x="70085" y="13116"/>
                                  <a:pt x="68294" y="12640"/>
                                  <a:pt x="65408" y="12640"/>
                                </a:cubicBezTo>
                                <a:cubicBezTo>
                                  <a:pt x="62541" y="12640"/>
                                  <a:pt x="59474" y="13706"/>
                                  <a:pt x="56197" y="15849"/>
                                </a:cubicBezTo>
                                <a:lnTo>
                                  <a:pt x="52654" y="29994"/>
                                </a:lnTo>
                                <a:lnTo>
                                  <a:pt x="47815" y="44438"/>
                                </a:lnTo>
                                <a:lnTo>
                                  <a:pt x="54950" y="45263"/>
                                </a:lnTo>
                                <a:lnTo>
                                  <a:pt x="52883" y="52074"/>
                                </a:lnTo>
                                <a:lnTo>
                                  <a:pt x="27737" y="52074"/>
                                </a:lnTo>
                                <a:lnTo>
                                  <a:pt x="29184" y="45120"/>
                                </a:lnTo>
                                <a:lnTo>
                                  <a:pt x="34404" y="44568"/>
                                </a:lnTo>
                                <a:lnTo>
                                  <a:pt x="39262" y="28823"/>
                                </a:lnTo>
                                <a:lnTo>
                                  <a:pt x="41834" y="18697"/>
                                </a:lnTo>
                                <a:cubicBezTo>
                                  <a:pt x="42348" y="16555"/>
                                  <a:pt x="42253" y="15011"/>
                                  <a:pt x="41519" y="14059"/>
                                </a:cubicBezTo>
                                <a:cubicBezTo>
                                  <a:pt x="40815" y="13116"/>
                                  <a:pt x="39100" y="12640"/>
                                  <a:pt x="36385" y="12640"/>
                                </a:cubicBezTo>
                                <a:cubicBezTo>
                                  <a:pt x="33690" y="12640"/>
                                  <a:pt x="30718" y="13716"/>
                                  <a:pt x="27461" y="15878"/>
                                </a:cubicBezTo>
                                <a:lnTo>
                                  <a:pt x="24641" y="25089"/>
                                </a:lnTo>
                                <a:lnTo>
                                  <a:pt x="23412" y="29966"/>
                                </a:lnTo>
                                <a:lnTo>
                                  <a:pt x="18572" y="44437"/>
                                </a:lnTo>
                                <a:lnTo>
                                  <a:pt x="25698" y="45263"/>
                                </a:lnTo>
                                <a:lnTo>
                                  <a:pt x="23632" y="52074"/>
                                </a:lnTo>
                                <a:lnTo>
                                  <a:pt x="0" y="52074"/>
                                </a:lnTo>
                                <a:lnTo>
                                  <a:pt x="1343" y="45539"/>
                                </a:lnTo>
                                <a:lnTo>
                                  <a:pt x="5105" y="44701"/>
                                </a:lnTo>
                                <a:lnTo>
                                  <a:pt x="9992" y="28823"/>
                                </a:lnTo>
                                <a:lnTo>
                                  <a:pt x="11220" y="23946"/>
                                </a:lnTo>
                                <a:lnTo>
                                  <a:pt x="14087" y="9010"/>
                                </a:lnTo>
                                <a:lnTo>
                                  <a:pt x="10106" y="8172"/>
                                </a:lnTo>
                                <a:lnTo>
                                  <a:pt x="12030" y="1981"/>
                                </a:lnTo>
                                <a:lnTo>
                                  <a:pt x="32204" y="305"/>
                                </a:lnTo>
                                <a:lnTo>
                                  <a:pt x="30775" y="3543"/>
                                </a:lnTo>
                                <a:cubicBezTo>
                                  <a:pt x="33937" y="1181"/>
                                  <a:pt x="38386" y="0"/>
                                  <a:pt x="44120" y="0"/>
                                </a:cubicBezTo>
                                <a:close/>
                              </a:path>
                            </a:pathLst>
                          </a:custGeom>
                          <a:solidFill>
                            <a:srgbClr val="7F7F7F"/>
                          </a:solidFill>
                          <a:ln>
                            <a:noFill/>
                          </a:ln>
                        </wps:spPr>
                        <wps:txbx>
                          <w:txbxContent>
                            <w:p w14:paraId="3470A49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53" name="Freeform 653"/>
                        <wps:cNvSpPr/>
                        <wps:spPr>
                          <a:xfrm>
                            <a:off x="1175913" y="119380"/>
                            <a:ext cx="27540" cy="51384"/>
                          </a:xfrm>
                          <a:custGeom>
                            <a:avLst/>
                            <a:gdLst/>
                            <a:ahLst/>
                            <a:cxnLst/>
                            <a:rect l="l" t="t" r="r" b="b"/>
                            <a:pathLst>
                              <a:path w="27540" h="51384" extrusionOk="0">
                                <a:moveTo>
                                  <a:pt x="6785" y="0"/>
                                </a:moveTo>
                                <a:cubicBezTo>
                                  <a:pt x="14615" y="0"/>
                                  <a:pt x="20206" y="2362"/>
                                  <a:pt x="23549" y="7086"/>
                                </a:cubicBezTo>
                                <a:cubicBezTo>
                                  <a:pt x="26902" y="11792"/>
                                  <a:pt x="27540" y="18279"/>
                                  <a:pt x="25483" y="26536"/>
                                </a:cubicBezTo>
                                <a:cubicBezTo>
                                  <a:pt x="23435" y="34776"/>
                                  <a:pt x="19539" y="41386"/>
                                  <a:pt x="13786" y="46348"/>
                                </a:cubicBezTo>
                                <a:lnTo>
                                  <a:pt x="0" y="51384"/>
                                </a:lnTo>
                                <a:lnTo>
                                  <a:pt x="0" y="41060"/>
                                </a:lnTo>
                                <a:lnTo>
                                  <a:pt x="5020" y="38882"/>
                                </a:lnTo>
                                <a:cubicBezTo>
                                  <a:pt x="7359" y="36381"/>
                                  <a:pt x="9157" y="32627"/>
                                  <a:pt x="10414" y="27622"/>
                                </a:cubicBezTo>
                                <a:cubicBezTo>
                                  <a:pt x="13148" y="16649"/>
                                  <a:pt x="10843" y="11164"/>
                                  <a:pt x="3490" y="11164"/>
                                </a:cubicBezTo>
                                <a:lnTo>
                                  <a:pt x="0" y="12534"/>
                                </a:lnTo>
                                <a:lnTo>
                                  <a:pt x="0" y="2480"/>
                                </a:lnTo>
                                <a:lnTo>
                                  <a:pt x="6785" y="0"/>
                                </a:lnTo>
                                <a:close/>
                              </a:path>
                            </a:pathLst>
                          </a:custGeom>
                          <a:solidFill>
                            <a:srgbClr val="7F7F7F"/>
                          </a:solidFill>
                          <a:ln>
                            <a:noFill/>
                          </a:ln>
                        </wps:spPr>
                        <wps:txbx>
                          <w:txbxContent>
                            <w:p w14:paraId="7D3E557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54" name="Rectangle 654"/>
                        <wps:cNvSpPr/>
                        <wps:spPr>
                          <a:xfrm>
                            <a:off x="632494" y="80467"/>
                            <a:ext cx="107857" cy="154755"/>
                          </a:xfrm>
                          <a:prstGeom prst="rect">
                            <a:avLst/>
                          </a:prstGeom>
                          <a:noFill/>
                          <a:ln>
                            <a:noFill/>
                          </a:ln>
                        </wps:spPr>
                        <wps:txbx>
                          <w:txbxContent>
                            <w:p w14:paraId="34600070" w14:textId="77777777" w:rsidR="00177E13" w:rsidRDefault="001E5FE3">
                              <w:pPr>
                                <w:spacing w:after="160" w:line="258" w:lineRule="auto"/>
                                <w:ind w:left="0" w:firstLine="0"/>
                                <w:textDirection w:val="btLr"/>
                              </w:pPr>
                              <w:r>
                                <w:rPr>
                                  <w:rFonts w:ascii="Calibri" w:eastAsia="Calibri" w:hAnsi="Calibri" w:cs="Calibri"/>
                                  <w:strike/>
                                  <w:color w:val="000000"/>
                                  <w:sz w:val="19"/>
                                </w:rPr>
                                <w:t>a</w:t>
                              </w:r>
                            </w:p>
                          </w:txbxContent>
                        </wps:txbx>
                        <wps:bodyPr spcFirstLastPara="1" wrap="square" lIns="0" tIns="0" rIns="0" bIns="0" anchor="t" anchorCtr="0">
                          <a:noAutofit/>
                        </wps:bodyPr>
                      </wps:wsp>
                      <wps:wsp>
                        <wps:cNvPr id="655" name="Rectangle 655"/>
                        <wps:cNvSpPr/>
                        <wps:spPr>
                          <a:xfrm>
                            <a:off x="684501" y="80467"/>
                            <a:ext cx="824475" cy="154755"/>
                          </a:xfrm>
                          <a:prstGeom prst="rect">
                            <a:avLst/>
                          </a:prstGeom>
                          <a:noFill/>
                          <a:ln>
                            <a:noFill/>
                          </a:ln>
                        </wps:spPr>
                        <wps:txbx>
                          <w:txbxContent>
                            <w:p w14:paraId="566B7397" w14:textId="77777777" w:rsidR="00177E13" w:rsidRDefault="001E5FE3">
                              <w:pPr>
                                <w:spacing w:after="160" w:line="258" w:lineRule="auto"/>
                                <w:ind w:left="0" w:firstLine="0"/>
                                <w:textDirection w:val="btLr"/>
                              </w:pPr>
                              <w:r>
                                <w:rPr>
                                  <w:rFonts w:ascii="Calibri" w:eastAsia="Calibri" w:hAnsi="Calibri" w:cs="Calibri"/>
                                  <w:color w:val="000000"/>
                                  <w:sz w:val="19"/>
                                </w:rPr>
                                <w:t>dambots.com</w:t>
                              </w:r>
                            </w:p>
                          </w:txbxContent>
                        </wps:txbx>
                        <wps:bodyPr spcFirstLastPara="1" wrap="square" lIns="0" tIns="0" rIns="0" bIns="0" anchor="t" anchorCtr="0">
                          <a:noAutofit/>
                        </wps:bodyPr>
                      </wps:wsp>
                      <wps:wsp>
                        <wps:cNvPr id="656" name="Rectangle 656"/>
                        <wps:cNvSpPr/>
                        <wps:spPr>
                          <a:xfrm>
                            <a:off x="1281652" y="72690"/>
                            <a:ext cx="37187" cy="168868"/>
                          </a:xfrm>
                          <a:prstGeom prst="rect">
                            <a:avLst/>
                          </a:prstGeom>
                          <a:noFill/>
                          <a:ln>
                            <a:noFill/>
                          </a:ln>
                        </wps:spPr>
                        <wps:txbx>
                          <w:txbxContent>
                            <w:p w14:paraId="37EF29E1"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pic:pic xmlns:pic="http://schemas.openxmlformats.org/drawingml/2006/picture">
                        <pic:nvPicPr>
                          <pic:cNvPr id="657" name="Shape 595"/>
                          <pic:cNvPicPr preferRelativeResize="0"/>
                        </pic:nvPicPr>
                        <pic:blipFill rotWithShape="1">
                          <a:blip r:embed="rId1">
                            <a:alphaModFix/>
                          </a:blip>
                          <a:srcRect/>
                          <a:stretch/>
                        </pic:blipFill>
                        <pic:spPr>
                          <a:xfrm>
                            <a:off x="6344" y="9525"/>
                            <a:ext cx="6400800" cy="9525"/>
                          </a:xfrm>
                          <a:prstGeom prst="rect">
                            <a:avLst/>
                          </a:prstGeom>
                          <a:noFill/>
                          <a:ln>
                            <a:noFill/>
                          </a:ln>
                        </pic:spPr>
                      </pic:pic>
                      <pic:pic xmlns:pic="http://schemas.openxmlformats.org/drawingml/2006/picture">
                        <pic:nvPicPr>
                          <pic:cNvPr id="658" name="Shape 596"/>
                          <pic:cNvPicPr preferRelativeResize="0"/>
                        </pic:nvPicPr>
                        <pic:blipFill rotWithShape="1">
                          <a:blip r:embed="rId1">
                            <a:alphaModFix/>
                          </a:blip>
                          <a:srcRect/>
                          <a:stretch/>
                        </pic:blipFill>
                        <pic:spPr>
                          <a:xfrm>
                            <a:off x="6207119" y="0"/>
                            <a:ext cx="409575" cy="257175"/>
                          </a:xfrm>
                          <a:prstGeom prst="rect">
                            <a:avLst/>
                          </a:prstGeom>
                          <a:noFill/>
                          <a:ln>
                            <a:noFill/>
                          </a:ln>
                        </pic:spPr>
                      </pic:pic>
                    </wpg:grpSp>
                  </wpg:wgp>
                </a:graphicData>
              </a:graphic>
            </wp:anchor>
          </w:drawing>
        </mc:Choice>
        <mc:Fallback>
          <w:pict>
            <v:group w14:anchorId="569EA8C1" id="Group 68010" o:spid="_x0000_s1276" style="position:absolute;left:0;text-align:left;margin-left:0;margin-top:723pt;width:521pt;height:21.6pt;z-index:251663360;mso-position-horizontal-relative:text;mso-position-vertical-relative:text" coordorigin="20376,36426" coordsize="66166,34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msbvNSwAAOT5AAAOAAAAZHJzL2Uyb0RvYy54bWzsnVtv3NiVqN8PMP9B&#13;&#10;0Pu0eWfRiDPIJKeDAJmZRjIH81yWy5YwkkpTVW47+fXnW3uttYu7SJEsjy2rO0KQpsrc3Nd1v+3f&#13;&#10;/Mvnu9uLnze7/c32/s1l/kN2ebG5v9q+u7n/8Oby//3nj/+8urzYH9b379a32/vNm8u/bfaX//Lb&#13;&#10;f/o/v/n08HpTbK+3t+82uws6ud+//vTw5vL6cHh4/erV/up6c7fe/7B92Nzz8v12d7c+8HP34dW7&#13;&#10;3foTvd/dviqyrHn1abt797DbXm32e/71D/ry8reh//fvN1eH/3j/fr85XNy+uWRuh/DfXfjvW/nv&#13;&#10;q9/+Zv36w279cH1zZdNYf8Es7tY39wwau/rD+rC++Li7GXR1d3O12+637w8/XG3vXm3fv7+52oQ1&#13;&#10;sJo8O1nNH3fbjw9hLR9ef/rwELeJrT3Zpy/u9urff/7j7uGvDz/t2IlPDx/Yi/BL1vL5/e5Onszy&#13;&#10;4nPYsr/FLdt8Plxc8Y9NkzdNV11eXPGuaKsmL3RPr67ZePmsyMq2qcvLCxqUTVVI67DrV9f/d6yT&#13;&#10;smrLppQmr3wKr5KJxR86YVbw0+7i5h1zyevLi/v1HWAWdu5C/sGWdcY6H53w6JqP012/jmsG0o5b&#13;&#10;9eXrBCX2x1Pf/+9O/a/X64dNAKb96/6eNb5nfwFZ1vcfbjfsW6P7FlpG4Ni/3gMnZ0FGy4k4ZGQB&#13;&#10;2+Khrl8/7PaHP262dxfyx5vLHeMHHFr//Of9Qc/fm8ig99sfb25vA+jc3if/QJ/yL4CJT1H+Onx+&#13;&#10;+znARd4GcJJ/e7t99zegZf9w9eMNg/55vT/8tN6B8fnlxSeowJvL/f98XO82lxe3f7pnw7u8KljC&#13;&#10;of9j1//xtv9jfX91vYW4XB12lxf64/eHQGx0ur/7eNi+vwlLO07G5s1JCzw/yZG3fuQ/7jYboa2c&#13;&#10;eHvWiTdFw6YKkOdFzt/y8fq1I0ixyrpOD77OV6uA771zv/qo5y6f+FlDOd/pqfNv1/7X1ed7/1Og&#13;&#10;Q4j4bSDih8sL9pVdhoi/1cEf1gf5TjqVPy8+QXp0HtdvLnUaF0xw91FY1X/8t1AyaXu3/Xnzn9vw&#13;&#10;1SGQK/3G0ZdpH1vc3o+3zPO8CGQvAKK2SdvmHaRP96tZldNtbdayt03bOSX0/vz5cDLboq2rcAyP&#13;&#10;z6HJV3pmY22vPr69ufrXzd/7K8xrqLUSbo7ZyLYOnNdVAc4wybIqi86OIMwJhlDaq6bLcnnFnNL+&#13;&#10;01/WZbuqlHCWXaUcgKPUZWbFCkGC0aqsrZLRirJrwND+q8Foj+1Z2ZVK6R7ds+NZ1Bm8y9bi/fnT&#13;&#10;5r/qwCKZSR/ovc3oioui1WXFL3zFbbHSvqquapOdZ72Frrdq6sDfBusdG6updKSyW1VJf7blZVUk&#13;&#10;/yziSBimqKts+TBVVuhnEF1F/LiiVWlvMjnnQDBs48qKMw0bBxCPwovvooHDAEf9/dXtdr9RgBMi&#13;&#10;ECAvEoawT0fSs9/e3rwTliLIv999ePv7293Fz2tozO8a+Z9NJGl2LuMJqznS+n90xgMIqnzWYzwr&#13;&#10;2WfZIoSSeVEjL9pOwahr6yYQlyPfqfOyA2tE4GjbrHOodTn2yfiOzQO+o9NYwndy0FIX5mLSY3wH&#13;&#10;ERrqKOjiLR36/alYUkGzlTI2nQrCj5I5BO5CyUMLnTPA9978qb2WWW1Ni7qpnLp7G38anlY1FCrQ&#13;&#10;5q6OnMDb+NPaFpVxjSYvm+mVFZ3wOul3vm2Vt621zYoZal/VuROieq6tnbFQ+6atA0t6dHurfGUK&#13;&#10;UB8sff3+tP2ti1a5Z9s0Mxy9FOUr7APENpueg8IW7VaOFj6uP3X8HH6uW4saNn0MbIHKNE1Tz8k/&#13;&#10;WWcwW60K5T+P7lbedKVCDSARhUefpT8NarLMoKbNZ2A8b2qOPwBNAS9UJuG9+dP2YICL/v5Z8JcX&#13;&#10;JUYQH4lhwEsCCizmJSU8wmWSIl8hVgWhJGoxbVkAMMJN6rxYOXo9OTcpdB5Bi5FpLOEm9k2PRzzG&#13;&#10;TY4t8yyL0pfDuz8N24oyUzaRF1lxqm2MSZ1Ika73oEgHzuLyIMqIMQf+KoOaE181K9M7CqRSx9W0&#13;&#10;//SX4W1VRKVkVYfvjl3WmQnUWa5is78qyqbTVVX+KkiKfX3oZB/0RNjdkmFmeGBsW626Gd5aZKtM&#13;&#10;iW8f4Hzs0RWXWabaQPzCl9VWJsBXqxXaeABt3SZkdBW3qyrP/RTT3tNf+llT6waiNZXJSSprQYJo&#13;&#10;ki0vMlM5iqqJsljacfrLZ9cpmRaCnagkbdfpWrtOVWhfal62xjGqDsBR0p727ZuoYxyB/pTDPQsC&#13;&#10;37NcBWb9okCYgVd0y1Oiz79x4IuJfrESzTTIATlWmdUJ0V81QYENRL9A5TdgenKib/MQoh+msYTo&#13;&#10;g86mfDtUH4l+ig2Gad3KjHihvWNTDXorfUB0tu3RD2rM+4qbdanWggGhHBunyRDCdcdPOkSREUOh&#13;&#10;symfQQurUBnYF5J2m/7SuSHlM6VBV6tcjlj+OV+pBuKDwH7EtMubGjI4SjTGxlnVDZxFPusEUnpk&#13;&#10;1Y5MhiobzFX9V1Xts+jgUaODpRRqBWzqcoquU4/JowIzSgVMSKZUVVXr9M/786duE9L3So+QKc2o&#13;&#10;Q6usNlOTwqDSVe/PnwYabWZnvKDtqjKhAIULhj3Vb8NW6j5UKJPTa2tWGCXDPmAtLKYNp6gLmfaL&#13;&#10;4Af7T+cwdvBt3pjiC2NKJYgWQ6ny7Rw1NyzIoazN4FphTnmVRX0q7T/9ZeCcZeJVC8CU6zl5l82q&#13;&#10;8FdFk1rSGkDZBTR7tQxDi7pWCMKYn3ZZB/ujToTF9KEa6DCZKq9X9TiqnkAJpoulUF21wKpDNRQ7&#13;&#10;PaGTfivsC9oWk/X0yWO+MDP4PKQWbVsq5VrQtsvtWOahGoMnoo1i7BxUl11hWDgP1Zy+UY2lUF0V&#13;&#10;pZGzAVRDqMxqMYDqCoD/EqiuIFRKc/PyBKrLDoxUgD8FQaxTyI8BBP3VIqgWPvZYl1nriFKC2H2o&#13;&#10;Dk5sHa1eRWqa4mgKfci3GMJkfkWNBD8JqUUJk9a2XYfxZgqqsRrBfxVKKuBwqm1RwwS07SwGoPDY&#13;&#10;fOehWvdvvl00G0Gly2kyXef4E3RVMI3JVcH6lhJ0ccHpZPEIzWwWpFjsxBwY/qnpGeS4QZRfitw4&#13;&#10;OVmEL7cmdDNKYclcFf8xp052WmYtBjuZalkP7GYpUCrjKHGembCV6yycb5QrR6NEbBlKjWm3z00j&#13;&#10;CjjzohG5RgThGWhEAaSXa0SEUbmMMqIR1ThcEG6+u0Zk8zhPIwLilSo6VZ7TiJCgA7YlKIK2g2VM&#13;&#10;kDBvU5wSYmcCQgmzVAp9gj8jjvW6rU1ecZuQI6mtUoYqa4gfPcZXDbRVZ7FQiajxCujs5pUIOJcp&#13;&#10;gzhjo83NGZ0/TdivmFuYybwSUWPE11nPMxEEHNin7PN82zIrTTRbIG4hr+s+zCsRVSbubpnDAnGr&#13;&#10;6My3tFjcKvF/6BliTkusW1XJO31VM4f+yWM6NaUNzqWa5SIBCHHQRGjELWzZPWCqMqy9OprLVA5n&#13;&#10;CEQ+EX+1aDQiCEwNHSgRJSzf9AtMdclE+uIWku4oCqXQ963ErQLzt25JVTVq+GDdPrY/FQM4kFw1&#13;&#10;vmqBuEVYZNjqeaheCv3PQtwymffXJW75uZYie6cSd0rXTdzCyq6HhjUx0fxxXRo6pLg8YElpt89N&#13;&#10;3Apqx4u45eIWxHsgbgU4WSxuYUZqJgzQFZGCsIHvLm7ZPM4StwBt4xwLxS1iR0fMvxURZ0owy9T+&#13;&#10;bHMS4ejo7U/RJyXTFbEyZpjDUefymbfxp2Fy27lNY77tSqLlgkAoMssSOoHg6F80aiuL/Lbp3LBY&#13;&#10;wEz6XBoi1OpO5P5qIStu3CDp38XRiO+wLSlO4vCOWinshcDEpdJsiTZtsgTUMDERFh0eXBNq4BP9&#13;&#10;tRFaapZdFOvvzfiRSeQ0FzB+SXHQtphMHcwdkvzpQgKiaWj7K2P8v0I7S9E1ElohMLBSt05P9ktJ&#13;&#10;jB0uXnDTKcwwFDEsK+zYy0IhJL5BFzLc6/A9LcavCg9amBuG0D4KYd808pCIGEMynC7guYkYgdK8&#13;&#10;iBguYgAhAxEjUM7lIgaRNaZyjPm4ccIgqqqIAYi6zvXkPm6bh4gYYRpLfNwoZop1TnqnDTp4f43/&#13;&#10;JBiSE4mjlBlpLEGpooiemRW6/VIUxfxuhqbViV/DFikyC6puQHonB7Bm18FX9mrA3U84Cqe11KCD&#13;&#10;Kc+IA05hkglSXeak3xIN3bgaPsTpttgglNuTtKAL6pHKk37dzq4HPDWF6BfBg6pxRI/2akoyG32q&#13;&#10;oaWj24pyCVqbGrom8SQsXqK5HBu8K38q1cd9pWsvs0Zj1mZmiWQTvb7elT+1S2OmWGgcpP29P7Vd&#13;&#10;nrs0AfQS9Dq1opyTMbGrNTNTb54pN7Dei9JluFpSlejdwRTHCuFWQdgtTyA4J+Depdr2ERludLQM&#13;&#10;fNEuAehwOj4amGASL+ebzKP29BqEf33DmtLe0x3TnUVynpH8DZ7qaWgaUB4f7Lmx00DPXtips1Pg&#13;&#10;c8BOA1wtZqc4wiWCMmDAiIPkRWO//EVo7C56v2jsl78CjX25qf6XpLFbdAwS20tkBFLmlIyDxm5E&#13;&#10;ebnGbpERhKMmpqjyRWMXcS8WWAiy4kQ9BY1xehExXMRAlB2IGAF4F4sYZGWjQj4qYmjCvqUilVFH&#13;&#10;eXqNPRQZuBCNHc0aOX1BQQXke7V5uXozo7GHEjIiayUaO/lGlhpD9FqCvAQwklgkHxAB52puqhak&#13;&#10;v1ThwfwcHXdY/vsKj+22qOwr0o2TVzg4TGGjps0Zo0mVhDBJLOuo5X31qpOOZP4VeSyhS9eF+I3N&#13;&#10;PLxqSi17sEjl0cOZIp66Bqz1M8opyrjOjbzRgRY1tq0k4tgHOLkSfyg5yKZlE8+aqHxEYntMZCt+&#13;&#10;C5142nv6y3TWEpU4bA9psKlPJQ81BmTnorLom0qUhSPamWokobXze0p8vQO6K4j+1FkP8MFfPzM9&#13;&#10;Uk/vhcg7kYfGDIh8QOTFRJ5I78aI2CNmWYHM4Pn9zmZZmceZZlkjbw77M0SeWNReXJ6jpphlDTdH&#13;&#10;zLLmdjvTLGv+3xGzrJOBMbOsGYfPMMsqnZ6PsxOzrHKCRWZZc4RXZB1NUx/q8xDKLBRvkVlWSfES&#13;&#10;s6yFlZ9jlnUgcMrmTyWAznvmDJ6YZbXpIrOscdflZtmZZCLj8kvMsh5vvcQs65Efy82yHlM3Ypb1&#13;&#10;sIExs6zOH5/DmWZZg/yhWRbz6Cg/JUpVYT9y2kUyytczy55QHge258ZOY5TQS/kGyjeIF2/AToPw&#13;&#10;u5ydIlF6+C3lRU6L0JUNvjxlpwjPsY7Ik+tMNg/YqU5jic6EX9DkbielR37q8O1qTHnS0t/709pV&#13;&#10;5HcZAkuhoSlB1mYchOfZtqTSK8sm1mGuHBAJTU5WCWmYnAMZhVbKAduyBlYGq4SWpxvVBqrWcgsr&#13;&#10;Uaal9yhXUEdGaVRdkB+TvhL/U2CbZRa9mWn/6S/dTwoFWWoS2lsarY1W4TUZiNZOdFWKIVqpCULc&#13;&#10;oj6V9n9ybpI8rfPrfeFt/GlnTGqjuinqjlTYk/1NR7EvSDJVqABZ0nD0nMxbFRIi9sTtJPvPvuoh&#13;&#10;Vtp/+ktHaxoTuQY9oh3rIZBRmkaJ5WiEunxKtZyhGrqLusE70z9vhT/KFZ1CiCcI8IH7VtM1pHvd&#13;&#10;AmNhXgVCq9sBvIk/fZPNt05xEs0b7kFy2pTkA90H/Kr0P4WkcFuTDanhMZOZNiQnPuxzY5LhrF50&#13;&#10;Ttc5AQZlkr3avGo7WcwlFeBXGSkNigde3kjwWwRI0TcxzZCRZPDmHNJr737z8rzKm7/k1Fmclubl&#13;&#10;Dy3Lyx9akpc/vBzvwf/8/TMsxisxx8Mzjj78RUURJWPLdIGRg4ZOhFDFZ3DQ0Sh+rgz8KzhoyQ0e&#13;&#10;HDT/CJFfjMw11Z4kdA+UHTto+ICM8gwOOhrG/hEPmgMaHnQQKpYf9EqqP4aDptyMF06LpBv5DrIh&#13;&#10;50x+Q/cdKXfU2P4RzxkBcHjOUc1fRLkbHBVm4MFQQ7WKoLX4OZOJ6RZhYiKtvBrC49Nz6C8O0f41&#13;&#10;EG5Ux+E5R0l12TnjP7OITEr0aKb4sW6x0eyCsnYxCPTpzzjKHP+IuAyt1TM+VqZWd99ikk12vjiL&#13;&#10;g42U/LVTXMZtLZqs0Gxqp0Xjsx/z1ZPdiaDzwByl01hkjtJvmLobbR41R8WWhAbHggiubfpT9eIc&#13;&#10;JmbaLgGWrn14m1T5ti9aL+Gbl8WJF52LZyxuGF9J4s7HSkiOQzgXyte5Vp32n/6y0fCO2He47E+6&#13;&#10;pKimdkkVuNSghCXFbOgU+DljtKYzhk8V0JMwAMxmbmOzuntuiqFtNKk9VpLPd9SsEfGEuD4pWlS8&#13;&#10;jT8HbTEo+Vq8jT9ttwhZ00n2wdvbjO1v51X/4we+KgI61FxHnGKaT0g5HNsJnEPjdpqxoRoL9aB0&#13;&#10;QLq1UF4RorJakd0nQLlfO3kpoWF6cdpx+sv2ixB1hYoMiFZerm8ASSUNDZc29F+I0VS/wbznJru0&#13;&#10;7/SX7TalFvQzolnDZ3HqDbRHJ9E6n7HZZdhfwxsSTkfX5Kdl7SOk+A74+69jNWp/lP/ZRP43tywo&#13;&#10;qf0S+8Gv8nofKbcy4GVR814mrnRdHsOlsZWeyKUFBRCBPuFldSZZ02qofHpepvOQSIUwjUW8TL9Z&#13;&#10;wstiy5ybA2ZsvEUVIzuGlfjHMFior1qQuWJKpb6IwivJog4MizKgSRAVblnjZZKvcwa9qOWmm0Dr&#13;&#10;/M6bOFotGWvyiircJ+6KxvO3qPdDWo4ec7qa9JdRJyLxlD3iuqfOXlBq7BVqjBJdCieRO9R7RQSD&#13;&#10;3xvkr2Y8yQaHMvUW9mPzcyrlT6Nm8TQJwAN6dS3exp82SdInlVL2wdvbjK24k9LesofxA9/eurWK&#13;&#10;jLggyeLtrRd/hm4SScFnhBLindPTWhXqQ/ORbFspUZV4PHLiC/Xk0UEcitM1pL90Dyg7qfaHHOaZ&#13;&#10;wCD961DU1kpeUPZWSlewC3j3wqkvPr/Ts3tuHCas84XDmF9CqiUMOEw0+S3iMC2VLlwqR1vCnBUw&#13;&#10;wy0faEsCtaYtRV/x03MYnYdqS0K4mODsDXL6DWjgUD2hLRluLtKWXOVAtnRaPEWTcu7yMTaCtmTe&#13;&#10;HyNwjdN8ImjTcGq0Jf+KAwqUZIDFY/QCo4af56S2pBZvp1noYxb6m6MtnTEaNwooeRJt6YTD4P9X&#13;&#10;goeWmAjbtPVCrf5qsDbfUeMa8SwXaUtOaRdoS5RuUDKOTuJw4mOP7W9XEbgQuLR/4Hs4pS15tjja&#13;&#10;0rjIPzaUazGiLSVbq2R/RFuyRHNgQDnCYFfHhpEaamFFiFepDi2FpcMbtKUA6b5UtCV4UeAwKL7G&#13;&#10;w9O+018G7lzjp0wTbSmBCJibVTIEWxK2yc0llqLMdUSjI/lpnULK4DS/yp10X09bCoDwwsucl4GG&#13;&#10;A14W3RrLeFkDpqi8SOJ9rhkMR+sumTJSviV4a7IiZu4/OS+zecDLSKYRSXsBL6PosAqPDtSPsTKi&#13;&#10;mtOGjh3+VCzp/KIWQmEcq7yFPw1nddfgomypo7o38eegKeU+fKbexp/aluI+RnRQTKZnwKVmdqid&#13;&#10;XEc0pTA4YTyero/qTx19sJ3++lnIu+fa/X+d1hNkhwE9CFxwsSdAri/BKCdsCguwl7Bz0VZKqwGC&#13;&#10;Qg5arl10Hf7JyYHNA3Kg01hEDnTuS0Rb6vQo9kAb5+JCMUyqxMatAjOYRuaumTeRTdR+gLDhaORP&#13;&#10;xbaCyi9KlAg81LtCH23L3Q0m9nK/8BxpMmty//h8ZH8aZapMWafCnforHp2AkhBZ3RJSQwSl2lUe&#13;&#10;7Y9UQhUwudp7xszftKa21ySnzFhGJJgoQDbgoxFlvRmMyV5cY2NyK3WgEyWEsFmzO+ERTd7U3JJg&#13;&#10;g9gbBkk7T/dZN0+uw5zmFEanMWa5ecL78aeeG2mXOmkIerRkeJN0InbQmVzjIRgfv4gyK7do2Lio&#13;&#10;IycGEwnT1a8kiVVZTNq/j2rjyDUZ9sXc3ZgkRRLSK71zjYVL/96dP63bHIoVmraiV02xOtx67t+S&#13;&#10;K6WnmhqF6VELH/VZsLvjLWsq4L+IxCYSi458ygKVhC9mgdxjiOYcICqkOgah7CgSYwMWMA4OBO4Q&#13;&#10;coh7ch5o8xAHQpjGEh44vC/jKBOnqKu4hTXCSKZtgv4zt6xFzdNFBHuDQUBJNw5o35q05/SXfjZ5&#13;&#10;y5rlBSQzQEyxnC4XmdNu0186yJJb1pJBuGXNapp8vVvWjALO3LLmjCxdhlMgXQ7uFbNyzyducsta&#13;&#10;TNzEhTBJ+dJb1qZ5UnLLWkQFn6c/DTTazEGjhzbexp/WluJ8ioFyQYIfsbfxp7YlFtykNS5ImKm+&#13;&#10;xy1rlnGHMSVm63t//tR+01vWTvcsPRn/ovGLmXDYJLaamVvWlMdKcUIXoNL+0182WiZmJGGRg/uo&#13;&#10;pm9Zs6TYeNHBQD4ZG63hFhFl3vE7FxLSW9YSmxdXIZqpkJyoRUUgMK27WDF7d6AI9AYllSThTPFz&#13;&#10;ErHQrmW35i89IBXJDAJKWaf6TW5Zm8EAwp/txOahmlvWrG7uPFSfecua+8YwDCyBam5Z88SeU6im&#13;&#10;uJyZWMZuWZNbrgU6z4JqIknsTAdQjfjoVU/8bg8HQcqqOC74q0VQPX3LGrfSK3pN3rLmcJdiTUpL&#13;&#10;VI+UzuSWNcdxb+NPxesvv2XNZ+L9+dP6reNV0Quu/UC7D4ufxwDFqvl2BGWo9vUdb1mL+scxIsA3&#13;&#10;yZ+6WXJXjcox3LI2zX8ASrv0mVvWZlQVqQSkMPVVb1kz/hcsdCmxSoFS10YWqWfyD29Zs9ixRA4a&#13;&#10;So1pt89NIwpy54tG5BoRiDzQiKIfZZmTgBBSD8yTIqIGHW4VlDLRWEOCRvSdi7/IPEQjOqMmt8Xt&#13;&#10;OJJPK0T4ISxlPMEQKf6i9iCcwoG8O2eSmtwmd5wTwUJBNbO+ESuZSJK22cJYyXoOoB7HgggbeVkd&#13;&#10;UyJTXE3JHOG+Nsy8DiHFX1QClOIvbvDx/vzpPEzuhlRpS4IhUqJ00hZaq4x2QfEX3K3Klnpw5t35&#13;&#10;06ic20S/RfEX1898SH/q0FR20AUhlHD569TiEXZ0T6nJTY7FVFM9WanJvaSd2I+n5Qxqcnu16kXF&#13;&#10;X5Qd4lgeuJ5SCNM9wJNoFXBwlhEczsocTKnJbXXwqRGnZQviK/DLhK6zi78Y5I8UfzG9xStv+2AU&#13;&#10;f1Fg+lbFX6blsaY9oTwORM+NnQYIfmGnzk4RYgfsNFC45QbGjvoZKgt32C4CmBzti9REEU3VfGyx&#13;&#10;oMOT2xdtHupjk9yAJS53nTvMachOHbyNPMeW8KyZchEUN7FquTDT6Grw/vxp/WbEywQWIZqWz8Lb&#13;&#10;+HMwB4xi09TSdoOVlYTdzHA0ArzMO0TM1jQDoKaLuVslqPBUH0/nS6i1BZw1FU65E24xRoWlMIrO&#13;&#10;pCH7KPHfoJIa+ZNioOkrKlIqzYyvBtp0OrPj7pCuT0mxKT52bDvvMCTZzHYHf2VEBR97bMWoYCap&#13;&#10;xi+c3pOOozwML2ka/KsA0/biOtKufUAFG+LplW9wO8bAjZg2xUitXqz5piGEUCSmOvDlqR3MW4+x&#13;&#10;1+L+k21johokZxoU81iECKCZxoZjKD9MdRoZjsd9iozPjc8FkfaFzzmfA3AHfC5q1ovUxq4iwdCE&#13;&#10;r4JbhgPFOjI6qm/J26A2krTm0tKTMzqbh6iNYRpLGJ19s4DRHVtiKJrxTyMYx6zSLNY+dJKS0iSj&#13;&#10;RVw4pBSGTBzFRCd3hIhZIgh/aWhEfIUfRMVsbjg8JzcGg6+eJybhNOyBaZilnyhX5Y8+GvHwtqr4&#13;&#10;aoadHPdMymee0g3fD9sBhSJOouI+8mlahN8Jd7kS2SPAeX9j+4sW5Rqng6gvq+0p9pgdegoOJdSU&#13;&#10;o2A4i+w/7T39pSvhUu0wN8xzSIe9/rSzksj5ZBiKilusOOQ6YOZgW8eGwbLppgqyp/rjxLpgnfhK&#13;&#10;ehNAT7N70CsEVnkzGMk38fRQTg/vuRH9sJoXou9EH6PNgOhH/W8Z0ac6nXnPxqInqJ8u4UlK9EUg&#13;&#10;U2B6eqKv8whEP8iFC7QbIvjN0u5QPWMsJLZaUTrBpoJuFAOJrkosI8RfmWiJ9c/HSHE4/WXYVkvS&#13;&#10;vZA1fLNp1oNtt7zqrGK80y9If8ywyGICYtp/+stGY5Zq2yM67oQJEMGsfIXrANRE6KNRMpcxgkVQ&#13;&#10;KiguoCHamntqI5A4jfGnzsd6JcBhWrzFsqS0H0Vi0OXYQoEQ0+JIvE8oLzmu1hVVM8KovsyutjeY&#13;&#10;r6KGlnae/tI1EKhnd9FhkD2Js6NWonF4N735YKiDuc4jul8HdHlsNPKjzfBVWIlU77HlWmUFpFNj&#13;&#10;GYqYGeb8zWCosWPhMmZNmqK1v/dn//hQvcIOP9psiHvezXPjKAG2XziKcxRQaMBRwlEvNpdhpnWO&#13;&#10;MhKSjmcKaiT8hNyuGP7z5PxEpwE70Vks0SH0EybulP7ITRy2ExTpLc/f+7PfDsncqKu/9ae2Ggzr&#13;&#10;r58FIr3kcVBrW6SGAdJESXWRGAbbJNDJuQN2IhNBos82k9J7ijcoKQ4yT4431EyWeQjihGksQRyN&#13;&#10;QBNZYog5Y/wuJ4TcBC7LPnZ+V1BvRnWo5qQUks1LBCf8VT5O2nv6S7GLW5dchec+3sQVzCUXpkUh&#13;&#10;i6V1DlYSlCkL0k0YU7DGBkMA03VRJyEP8OELk4ryQSAMpch7qpxKS5giogiUdpz+0jWVnndW2c3v&#13;&#10;PgoqsJl3TstWhSis/gml/T4LUtOLoQ/n9MKznWeDEgPyE8WaZeQnhw25xCi2PzM0RPKD1QZJ81nY&#13;&#10;/pjH2bY/lZKdLDzGuMWOZfL0N7f9JYrkYtuf698n6Pnx7c3Vv27+rhcWGGFLbH8BGpwMfHXbn+7Z&#13;&#10;Mtuftv2etr+E8GL7Mw0Y2ugqzfzu9m1/yUkqvRbbXzIMNoSj7c+Z9/wwie3PzPF6vK1fCTFp+1ui&#13;&#10;tx+B3tHjWQmYkepLrBSM8YXqO9UHbgdUPzLGRVS/w+fqAeFjcYJU/UIiVaJ/zAB8eplT5xGIfvC+&#13;&#10;L7D9YVdThHOgPtL8FO2cWoozPwpATikl/tfwVkph9eQyuQlUjTLUH1tON6TushrjuEljeBOoyf8j&#13;&#10;N4G6BRIP/xmjxbtOcPKnJjGp1KXzH5r+SrKdw15UZ5r+jjDiJMSfustm+iOvN4gXjxqPandDyk2g&#13;&#10;S+ImcHfojCWxIPGRcG+T7jeBeESx9U5Q6ruYEI/11kdJgSP9ZaCCOdWkcsqmpxoDcUIm4LvVzSEJ&#13;&#10;0d9seP5mmT0Ok7OzC99Lf/b3lJtAp7d0gA/ey/MS7UVzeSHy//7zT0bkBdJOiTz/Zlu0iMhjj443&#13;&#10;L1Eyhh+KBS7aY3UQ5AlUnqAdlzCfnMrbPITKh2kssSyQvWp1U4Zk3gFc0cR679kg/L0/tR03QpuO&#13;&#10;jmEQlsBOP0qmSgpIqD4935b6A+Yq4javQQjOGJ0puVjMSAYFGBKiJokjxio8fSrSGTz+psL4qwGh&#13;&#10;GRuN27zMozHIF6R2lrmC5NrPQI18NOxUFhRL4YdH8gXHRqMctweadJTpUYA08tp6tTIiktMLsdFb&#13;&#10;LFaMhD88e3o2af/pL+uSqC5jDySKJzvJ7WL+iijOZG3H0aosQw5aPFpcAA47r8yuE0GEtUhz/Djp&#13;&#10;aPiuzDcUXy07t9ZLh8Xv/HAIKLcjrSgIkvC+ktKhxoyzQoMJB6OleAEnNtUYb6DWFn0UL8iWtGQs&#13;&#10;hKYZvkSdDsuBUKyfwjdO3QLR59uWlJ1S7IGBAmtpv2NQUpCdqkhVh6R4vvCdJGvSqltQi/gk1IJq&#13;&#10;rCpFxFeDnRwbLSc0VmlH/M5HA5NU5qQmlJJjfwNJMMGMcou+prT39JeCHRd/qDhHHd8gPHp/+s8l&#13;&#10;tfFSFKQic/iAZNmzAlW83BV6RaIUk3auKyKnMI01gqJY+jDxSctlMORyT9lo9TNfEgG0niVwEiWL&#13;&#10;wO45p/Zm0UGVBCkZrT3psMIabQRaPAA9eCFRw2/swy49SjlS7BryMX//3MSzcEYvOriLZ+DJQDwL&#13;&#10;iClbtEw8gxFQMSrgWy5XyxoTcvGMK0+FoYt4xq0fyr0A3CcXz2weiGc6jSXiGWKREcc58YxYSFO0&#13;&#10;vaUjgD+Ng553tayLQoRoT/dLySy71O5bXi3rBM7XNEasieo2iihXyybkmprlsc5BecKGQvlUsV9Q&#13;&#10;ACpGrab9p79MNJq6WpY6BQEs5f7YhJ5TQs2LqPmrAS31Ndq5NZmz494X3safsa2V5aCExSCJIG1L&#13;&#10;HWBsCbJuyi7obbvMxNv4U/ulSpmVOKi4pWUGHurOxZKsi6HO3t/YTtK7xYNS2UwL4DpPIozWO0PX&#13;&#10;CgPHV0Ucx18NdnJsNF1BOG//LnZJsqfJMVScSaRd7qc1aVfCtMKRLhqNzBzzhCJ2pCIJOpJJ8txl&#13;&#10;e/JKxF09m9UxZShdTfpLz4kLc/G2hjMlTznxXLC1wH14hWiU8FwkWisrhvgZY5jS/tNfNhp3Iyj1&#13;&#10;rRCTA4bGnSQbyF6R9ZOMdlQTCcg+Q3BRIT0sgAiqtEtUKJfJrUufCIiIGC1f8dcZEcplI0H84TsE&#13;&#10;uWQnkeJNA5D8qGTZRDNbcjTS2iOhf2M7WVItxUYj0i0hGJjMPF4OO2RC1KhT57ZNMlCXq1nMzcU5&#13;&#10;6GS6ALkeKywbHU6R13cSods898RIx0J16WrSXwolXKJFUIHspFyFnOwk0GYY0J3UHSEKysikv1mE&#13;&#10;bdxnYOXM/DOffVO2LtxyT0KC2g2ZywoiYl0d1w2cfOmSyGe1zDsSD5wWeBN/alPj/ax+timhl3b3&#13;&#10;HNdszZSNbDCFKKID3jPxhMTXWmZcwb1MLlP7NMeOTKwW1jvsP9ksij1BquQ0RYRPYId71TzVwl8t&#13;&#10;OrSKEkSqmw26pCYp+xtG476MBC+I0jRaLepgIAfLRgO0FBxJB4Gx9nWPhtJNOhp1kVJmgyRpc6SA&#13;&#10;W/hq2Wir43enC0DVs9Fa+uxPRIob2CZTSspPLD2p9JcRZAoYqcmeOwo1Ns7hv8btaoYcYrLTI0VN&#13;&#10;U1otMdnjfs+x0dgt0/pLSiokBqAGw4HRM4z3Cc43dWYoys04sZJV2n/6y3COvELdLmQCFVd8bdTk&#13;&#10;sPCviiCEZCf5yL8iEchRNe0//WWjwUZ0AfDNNLaJ6qWGTjUm1IQgw5Zsk5GB1GWyCEpU7BEwx4Sq&#13;&#10;5+1rg1sa4IlDKVkbN8qaTSO+WjQaNmvjlvE7H43tM9aGUpEq5gXnqADEXRCRiqR75zRF95CYe8/I&#13;&#10;7Wlf3saf1pbwboVBrb6W2pxO2hYYYwKakpSqKeWs29v4U/vF6GpW7rjWXtt09nbyFCHWzgf7Xfl2&#13;&#10;Y5lITiJcSiDHV3dSylgnn3ae/tKhwJnwEa6wxIik5AkM0jB/PxxIsSEAH4yToHTxbYd4pcSTNHyb&#13;&#10;ljfxp+0/opw2RUhy87A38ac25QYthQOwcFAfI21KtQkTEKHQM22HCq/39dzsOOGsXuw4bscBxAZ2&#13;&#10;nACdy+04sDssjAH+xhKpXsrQYppAIdENOrHaqsU90BGJwFtKeybL0FoJikQC+splaE3gxqfaF3zQ&#13;&#10;lY1cP9MytFbwfL6EFGVoTe9Ego3s0kmaP5WiPpMytJZdPV+wkzK0ljs1X7Dzm5ehNdsjuWTKt5xb&#13;&#10;zpShNRZ2VsFOjAyuN5cW8eijvZShxeOXQjVlaC3YZ1EZWrNbzRfXPLcMrUXNzhZX/oZlaI1qEBuu&#13;&#10;Zr4ZEXS6DC1eQKH2MQ/SQRB34C++DK3XlMZxkyhWUtvHOAa2CRdlU5k6hb6nKUPrZgcf258mVH/3&#13;&#10;MrQWofody9Ca6Y9M+Fh8wzfJn7pZZ5WhdbViSRlas/YQN+OmPR/YnzqBktwnpRVS0HFKAZXbzS0y&#13;&#10;UqJ806YpUFrX1LlQpVIuHusLPNTYtBIViRz0yypDK/vGJryoRK4SQaEHKlHUGpe5tjEpkLv+qEqE&#13;&#10;qVW8Oc8ivpx5nBtfrtgTQB5eOB9f3mvv7E7iy9ViRPxXYsbFBmoms7Pjy9VcMhpfruYRch5VmI/T&#13;&#10;wM1jpvKz48uNhozFl6t4Ohpfbm41sWcZ6UlJTkrVdNoYatV22JM8xtpR52dwy2najvhy7fKrxJcr&#13;&#10;URyLL7fwA6Lv1MnAxNNlpr+Mh5Tk4inOjMSXGzOMJVD9CHHs2uGeHV/u+rbvkT91Otor8eUO6P7a&#13;&#10;n9qM+PIefPdO6LkZvgJXfKHyTuURFpTK/2VzdVjff7jdXMiFHsYJF5F5uVjQvLtEhrpT2+OXCDSQ&#13;&#10;0mOByhPrd6xz7RFMD7v94Y+b7d2F/PHmcsc8LiX0cv3zn/cHFUu8ifzz/fbHm9tb/l1UteQfAtAR&#13;&#10;ri2Hu3/4aafMvJc/FqTxLzl6cODwp/u95K9f7PyPt/7H+v7qert7c3m4vNA/f3/gVxYWcb/93cfD&#13;&#10;9v1NWMhxaJvlp/2DTpI/Lj7f3d7vX9PmzeX14fDw+tWr/dX15m69/+Hu5mq33W/fH3642t692r5/&#13;&#10;f3O1efVpu3v3inSJLPz1sNtebfb7m/sPf71eP2wYWwbj+GIiAdg5POiIDMsOmlt+LMRz5KAxAIVy&#13;&#10;S8LOv/NBB43muNsX+4erH2+Arj+v94ef1rs1E7y8+LRbP7y53P/Px/Vuc3lx66f5iz9oWOvwoCPo&#13;&#10;LzpoSudhilI5QuqzmljvKI1iK+6lcNDNaqXhEGDf02N0EB6e3UE/3Fy95v+G0fw1wOjtw+YefH+/&#13;&#10;3d2tD/sftrsPr97t1p9A37tbkDprXvHV4aMAppKFu0V93K13//3x4Z+hEg/rw83bm9ubw99Cd9AD&#13;&#10;mdT9zz/dXAlhlB994sBpKswE6nFhVfC9lXwDdd683+z+srml5583f9nsb/6+8YIeg77f3t48CJm+&#13;&#10;2G0P/3VzuA7dCtYJwZaXtizo5AmtG9kZJXh/2F59vNvcH3R7dmEe2/v99c3DHqL8enP3dvMO7vGn&#13;&#10;dzrI+vbhev1v23c/3nxWHiKjyuj73ZWwusBA9ofd5nB1LQ1kCT5r3R9lIUeoZhoXn3FuS7CM2K5w&#13;&#10;XAfyeSyQ2pDUIb6AgBn++lvihUxapxnmz0+dOn/8goAPYTcFvkCsZG0Coi/AJ1DrwEdFVJyLAf5O&#13;&#10;iDKV/Gox6AhVJqROsoIU8L8ZVZYTOoU+hK8Prz/sHv4KroW/P32Qv9b82/rh+ubqD+vDuv87tHq9&#13;&#10;KbbX29t3m91v/z8AAAD//wMAUEsDBAoAAAAAAAAAIQAF4QwfeAAAAHgAAAAUAAAAZHJzL21lZGlh&#13;&#10;L2ltYWdlMS5wbmeJUE5HDQoaCgAAAA1JSERSAAAAAQAAAAEIBgAAAB8VxIkAAAABc1JHQgCuzhzp&#13;&#10;AAAABGdBTUEAALGPC/xhBQAAAAlwSFlzAAAOwwAADsMBx2+oZAAAAA1JREFUGFdjYGBgYAAAAAUA&#13;&#10;AYoz4wAAAAAASUVORK5CYIJQSwMEFAAGAAgAAAAhAE5d+yHjAAAAEAEAAA8AAABkcnMvZG93bnJl&#13;&#10;di54bWxMT01rg0AQvRf6H5Yp9NasWhsS4xpC+nEKhSaF0NtGJypxZ8XdqPn3HU/tZXjzHvPmvXQ9&#13;&#10;mkb02LnakoJwFoBAym1RU6ng+/D+tADhvKZCN5ZQwQ0drLP7u1QnhR3oC/u9LwWbkEu0gsr7NpHS&#13;&#10;5RUa7Wa2RWLtbDujPa9dKYtOD2xuGhkFwVwaXRN/qHSL2wrzy/5qFHwMetg8h2/97nLe3n4OL5/H&#13;&#10;XYhKPT6MrysemxUIj6P/u4CpA+eHjIOd7JUKJxoF3MYzG8dzRpMexBGj08QtlhHILJX/i2S/AA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Bqaxu81LAAA5PkAAA4A&#13;&#10;AAAAAAAAAAAAAAAAOgIAAGRycy9lMm9Eb2MueG1sUEsBAi0ACgAAAAAAAAAhAAXhDB94AAAAeAAA&#13;&#10;ABQAAAAAAAAAAAAAAAAAmy4AAGRycy9tZWRpYS9pbWFnZTEucG5nUEsBAi0AFAAGAAgAAAAhAE5d&#13;&#10;+yHjAAAAEAEAAA8AAAAAAAAAAAAAAAAARS8AAGRycy9kb3ducmV2LnhtbFBLAQItABQABgAIAAAA&#13;&#10;IQCqJg6+vAAAACEBAAAZAAAAAAAAAAAAAAAAAFUwAABkcnMvX3JlbHMvZTJvRG9jLnhtbC5yZWxz&#13;&#10;UEsFBgAAAAAGAAYAfAEAAEgxAAAAAA==&#13;&#10;">
              <v:group id="Group 615" o:spid="_x0000_s1277" style="position:absolute;left:20376;top:36426;width:66167;height:3474" coordsize="66166,34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D/hyQAAAOEAAAAPAAAAZHJzL2Rvd25yZXYueG1sRI9Pi8Iw&#13;&#10;FMTvC36H8IS9rWkVRapRRNfFgyz4B8Tbo3m2xealNNm2fnsjCHsZGIb5DTNfdqYUDdWusKwgHkQg&#13;&#10;iFOrC84UnE/brykI55E1lpZJwYMcLBe9jzkm2rZ8oOboMxEg7BJUkHtfJVK6NCeDbmAr4pDdbG3Q&#13;&#10;B1tnUtfYBrgp5TCKJtJgwWEhx4rWOaX3459R8NNiuxrF383+fls/rqfx72Ufk1Kf/W4zC7KagfDU&#13;&#10;+f/GG7HTCibxGF6PwhuQiycAAAD//wMAUEsBAi0AFAAGAAgAAAAhANvh9svuAAAAhQEAABMAAAAA&#13;&#10;AAAAAAAAAAAAAAAAAFtDb250ZW50X1R5cGVzXS54bWxQSwECLQAUAAYACAAAACEAWvQsW78AAAAV&#13;&#10;AQAACwAAAAAAAAAAAAAAAAAfAQAAX3JlbHMvLnJlbHNQSwECLQAUAAYACAAAACEAUpw/4ckAAADh&#13;&#10;AAAADwAAAAAAAAAAAAAAAAAHAgAAZHJzL2Rvd25yZXYueG1sUEsFBgAAAAADAAMAtwAAAP0CAAAA&#13;&#10;AA==&#13;&#10;">
                <v:rect id="Rectangle 616" o:spid="_x0000_s1278" style="position:absolute;width:66166;height:27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ctrxwAAAOEAAAAPAAAAZHJzL2Rvd25yZXYueG1sRI/dasJA&#13;&#10;FITvhb7DcgreNRtDCRpdpX+C9UqjD3DMHrOh2bNpdtX07buFgjcDwzDfMIvVYFtxpd43jhVMkhQE&#13;&#10;ceV0w7WC42H9NAXhA7LG1jEp+CEPq+XDaIGFdjfe07UMtYgQ9gUqMCF0hZS+MmTRJ64jjtnZ9RZD&#13;&#10;tH0tdY+3CLetzNI0lxYbjgsGO3ozVH2VF6tg9+wo+8j8a1nbmRlOh+3nN+ZKjR+H93mUlzmIQEO4&#13;&#10;N/4RG60gn+Tw9yi+Abn8BQAA//8DAFBLAQItABQABgAIAAAAIQDb4fbL7gAAAIUBAAATAAAAAAAA&#13;&#10;AAAAAAAAAAAAAABbQ29udGVudF9UeXBlc10ueG1sUEsBAi0AFAAGAAgAAAAhAFr0LFu/AAAAFQEA&#13;&#10;AAsAAAAAAAAAAAAAAAAAHwEAAF9yZWxzLy5yZWxzUEsBAi0AFAAGAAgAAAAhAJ8Ny2vHAAAA4QAA&#13;&#10;AA8AAAAAAAAAAAAAAAAABwIAAGRycy9kb3ducmV2LnhtbFBLBQYAAAAAAwADALcAAAD7AgAAAAA=&#13;&#10;" filled="f" stroked="f">
                  <v:textbox inset="2.53958mm,2.53958mm,2.53958mm,2.53958mm">
                    <w:txbxContent>
                      <w:p w14:paraId="18C5BD9B" w14:textId="77777777" w:rsidR="00177E13" w:rsidRDefault="00177E13">
                        <w:pPr>
                          <w:spacing w:after="0" w:line="240" w:lineRule="auto"/>
                          <w:ind w:left="0" w:firstLine="0"/>
                          <w:textDirection w:val="btLr"/>
                        </w:pPr>
                      </w:p>
                    </w:txbxContent>
                  </v:textbox>
                </v:rect>
                <v:shape id="Freeform 617" o:spid="_x0000_s1279" style="position:absolute;left:626;top:1212;width:281;height:519;visibility:visible;mso-wrap-style:square;v-text-anchor:middle" coordsize="28099,518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YX2wygAAAOEAAAAPAAAAZHJzL2Rvd25yZXYueG1sRI9Ba8JA&#13;&#10;FITvBf/D8gRvurEtWqOrtLVBKVLQSs/P7HMTmn0bstuY/vuuIPQyMAzzDbNYdbYSLTW+dKxgPEpA&#13;&#10;EOdOl2wUHD+z4RMIH5A1Vo5JwS95WC17dwtMtbvwntpDMCJC2KeooAihTqX0eUEW/cjVxDE7u8Zi&#13;&#10;iLYxUjd4iXBbyfskmUiLJceFAmt6LSj/PvxYBe3s67025u3x4aW1p22yyzYfx0ypQb9bz6M8z0EE&#13;&#10;6sJ/44bYagWT8RSuj+IbkMs/AAAA//8DAFBLAQItABQABgAIAAAAIQDb4fbL7gAAAIUBAAATAAAA&#13;&#10;AAAAAAAAAAAAAAAAAABbQ29udGVudF9UeXBlc10ueG1sUEsBAi0AFAAGAAgAAAAhAFr0LFu/AAAA&#13;&#10;FQEAAAsAAAAAAAAAAAAAAAAAHwEAAF9yZWxzLy5yZWxzUEsBAi0AFAAGAAgAAAAhAC1hfbDKAAAA&#13;&#10;4QAAAA8AAAAAAAAAAAAAAAAABwIAAGRycy9kb3ducmV2LnhtbFBLBQYAAAAAAwADALcAAAD+AgAA&#13;&#10;AAA=&#13;&#10;" adj="-11796480,,5400" path="m28099,r,11122l19364,16832r8735,-39l28099,27547r-11916,c15269,31214,15421,34329,16631,36901v1209,2562,3657,3848,7334,3848l28099,39316r,11326l18917,51884v-6639,,-11630,-2410,-14955,-7229c648,39844,,33424,2010,25405,4020,17384,7830,10840,13449,5754l28099,xe" fillcolor="#a6a6a6" stroked="f">
                  <v:stroke joinstyle="miter"/>
                  <v:formulas/>
                  <v:path arrowok="t" o:extrusionok="f" o:connecttype="custom" textboxrect="0,0,28099,51884"/>
                  <v:textbox inset="2.53958mm,2.53958mm,2.53958mm,2.53958mm">
                    <w:txbxContent>
                      <w:p w14:paraId="3FDA0710" w14:textId="77777777" w:rsidR="00177E13" w:rsidRDefault="00177E13">
                        <w:pPr>
                          <w:spacing w:after="0" w:line="240" w:lineRule="auto"/>
                          <w:ind w:left="0" w:firstLine="0"/>
                          <w:textDirection w:val="btLr"/>
                        </w:pPr>
                      </w:p>
                    </w:txbxContent>
                  </v:textbox>
                </v:shape>
                <v:shape id="Freeform 618" o:spid="_x0000_s1280" style="position:absolute;left:127;top:975;width:514;height:771;visibility:visible;mso-wrap-style:square;v-text-anchor:middle" coordsize="51397,77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qsxgAAAOEAAAAPAAAAZHJzL2Rvd25yZXYueG1sRI9Ni8JA&#13;&#10;DIbvgv9hiLAXWafdg9TqKFIR1qMfPyDbiW2xkymdWdv995uD4CXwEt4neTa70bXqSX1oPBtIFwko&#13;&#10;4tLbhisDt+vxMwMVIrLF1jMZ+KMAu+10ssHc+oHP9LzESgmEQ44G6hi7XOtQ1uQwLHxHLLu77x1G&#13;&#10;iX2lbY+DwF2rv5JkqR02LBdq7KioqXxcfp2BY+H2iKt7+nNw18dgT1lbzDNjPmbjYS1jvwYVaYzv&#13;&#10;xgvxbQ0sU3lZjMQG9PYfAAD//wMAUEsBAi0AFAAGAAgAAAAhANvh9svuAAAAhQEAABMAAAAAAAAA&#13;&#10;AAAAAAAAAAAAAFtDb250ZW50X1R5cGVzXS54bWxQSwECLQAUAAYACAAAACEAWvQsW78AAAAVAQAA&#13;&#10;CwAAAAAAAAAAAAAAAAAfAQAAX3JlbHMvLnJlbHNQSwECLQAUAAYACAAAACEA0U/6rMYAAADhAAAA&#13;&#10;DwAAAAAAAAAAAAAAAAAHAgAAZHJzL2Rvd25yZXYueG1sUEsFBgAAAAADAAMAtwAAAPoCAAAAAA==&#13;&#10;" path="m18440,l42663,,41215,6915r-4887,591l30528,25641,24555,49501,22431,61360r7116,l41777,60216r3372,-5000l51397,56759,41853,77095r-6582,-448l36166,73809,,73885,1343,67360r3791,-838l10963,48244,16935,24384,20031,7115,16516,6248,18440,xe" fillcolor="#a6a6a6" stroked="f">
                  <v:path arrowok="t" o:extrusionok="f"/>
                </v:shape>
                <v:shape id="Freeform 619" o:spid="_x0000_s1281" style="position:absolute;left:3709;top:1218;width:273;height:513;visibility:visible;mso-wrap-style:square;v-text-anchor:middle" coordsize="27326,512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XWaxwAAAOEAAAAPAAAAZHJzL2Rvd25yZXYueG1sRI9Bi8Iw&#13;&#10;FITvgv8hPMGbpvUgWo3iKoJ6WdTiXh/N27Zs81KaaKu/frOw4GVgGOYbZrnuTCUe1LjSsoJ4HIEg&#13;&#10;zqwuOVeQXvejGQjnkTVWlknBkxysV/3eEhNtWz7T4+JzESDsElRQeF8nUrqsIINubGvikH3bxqAP&#13;&#10;tsmlbrANcFPJSRRNpcGSw0KBNW0Lyn4ud6NgEx8/KK3b1+kz188vfXOGT5lSw0G3WwTZLEB46vy7&#13;&#10;8Y84aAXTeA5/j8IbkKtfAAAA//8DAFBLAQItABQABgAIAAAAIQDb4fbL7gAAAIUBAAATAAAAAAAA&#13;&#10;AAAAAAAAAAAAAABbQ29udGVudF9UeXBlc10ueG1sUEsBAi0AFAAGAAgAAAAhAFr0LFu/AAAAFQEA&#13;&#10;AAsAAAAAAAAAAAAAAAAAHwEAAF9yZWxzLy5yZWxzUEsBAi0AFAAGAAgAAAAhAJcVdZrHAAAA4QAA&#13;&#10;AA8AAAAAAAAAAAAAAAAABwIAAGRycy9kb3ducmV2LnhtbFBLBQYAAAAAAwADALcAAAD7AgAAAAA=&#13;&#10;" adj="-11796480,,5400" path="m27326,r,10054l22308,12027v-2144,2229,-3953,6306,-5439,12221c14221,34858,16507,40155,23698,40155r3628,-1574l27326,48906r-6523,2383c13002,51289,7410,48899,4029,44117,657,39336,,32868,2048,24695,4096,16514,7992,9932,13735,4969l27326,xe" fillcolor="#a6a6a6" stroked="f">
                  <v:stroke joinstyle="miter"/>
                  <v:formulas/>
                  <v:path arrowok="t" o:extrusionok="f" o:connecttype="custom" textboxrect="0,0,27326,51289"/>
                  <v:textbox inset="2.53958mm,2.53958mm,2.53958mm,2.53958mm">
                    <w:txbxContent>
                      <w:p w14:paraId="0364915D" w14:textId="77777777" w:rsidR="00177E13" w:rsidRDefault="00177E13">
                        <w:pPr>
                          <w:spacing w:after="0" w:line="240" w:lineRule="auto"/>
                          <w:ind w:left="0" w:firstLine="0"/>
                          <w:textDirection w:val="btLr"/>
                        </w:pPr>
                      </w:p>
                    </w:txbxContent>
                  </v:textbox>
                </v:shape>
                <v:shape id="Freeform 620" o:spid="_x0000_s1282" style="position:absolute;left:2817;top:1193;width:860;height:521;visibility:visible;mso-wrap-style:square;v-text-anchor:middle" coordsize="86020,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PwiyQAAAOEAAAAPAAAAZHJzL2Rvd25yZXYueG1sRI9Ba8JA&#13;&#10;EIXvQv/DMkIvUjd6CDa6irQKHgoS9dDjkB2T0Oxsml1N/PedQ8HLwGN43+NbbQbXqDt1ofZsYDZN&#13;&#10;QBEX3tZcGric928LUCEiW2w8k4EHBdisX0YrzKzvOaf7KZZKIBwyNFDF2GZah6Iih2HqW2L5XX3n&#13;&#10;MErsSm077AXuGj1PklQ7rFkWKmzpo6Li53RzBpI6+OOkPzz67wvn6e796/eaL4x5HQ+fSznbJahI&#13;&#10;Q3w2/hEHayCdi4MYiQ3o9R8AAAD//wMAUEsBAi0AFAAGAAgAAAAhANvh9svuAAAAhQEAABMAAAAA&#13;&#10;AAAAAAAAAAAAAAAAAFtDb250ZW50X1R5cGVzXS54bWxQSwECLQAUAAYACAAAACEAWvQsW78AAAAV&#13;&#10;AQAACwAAAAAAAAAAAAAAAAAfAQAAX3JlbHMvLnJlbHNQSwECLQAUAAYACAAAACEAfpz8IskAAADh&#13;&#10;AAAADwAAAAAAAAAAAAAAAAAHAgAAZHJzL2Rvd25yZXYueG1sUEsFBgAAAAADAAMAtwAAAP0CAAAA&#13;&#10;AA==&#13;&#10;" adj="-11796480,,5400" path="m44120,v5753,,9249,1772,10496,5324c60417,1772,66399,,72561,v5163,,8821,1801,10964,5411c85658,9020,86020,13688,84582,19422l81934,29994,77081,44479r5405,1337l80562,52064r-23545,l58464,45121r5220,-562l68542,28823,71104,18698v524,-2143,419,-3687,-305,-4638c70094,13116,68294,12640,65418,12640v-2867,,-5944,1067,-9211,3210l52664,29994,47824,44438r7126,825l52883,52064r-25146,l29194,45121r5220,-562l39262,28823,41834,18698v524,-2143,419,-3687,-305,-4638c40815,13116,39110,12640,36395,12640v-2705,,-5677,1076,-8934,3239l24641,25080r-1229,4886l18572,44437r7136,826l23641,52064,,52064,1343,45539r3762,-838l9992,28823r1228,-4886l14097,9011,10106,8173,12030,1981,32204,305,30785,3544c33947,1181,38395,,44120,xe" fillcolor="#a6a6a6" stroked="f">
                  <v:stroke joinstyle="miter"/>
                  <v:formulas/>
                  <v:path arrowok="t" o:extrusionok="f" o:connecttype="custom" textboxrect="0,0,86020,52064"/>
                  <v:textbox inset="2.53958mm,2.53958mm,2.53958mm,2.53958mm">
                    <w:txbxContent>
                      <w:p w14:paraId="0099E4C6" w14:textId="77777777" w:rsidR="00177E13" w:rsidRDefault="00177E13">
                        <w:pPr>
                          <w:spacing w:after="0" w:line="240" w:lineRule="auto"/>
                          <w:ind w:left="0" w:firstLine="0"/>
                          <w:textDirection w:val="btLr"/>
                        </w:pPr>
                      </w:p>
                    </w:txbxContent>
                  </v:textbox>
                </v:shape>
                <v:shape id="Freeform 621" o:spid="_x0000_s1283" style="position:absolute;left:2006;top:1193;width:580;height:521;visibility:visible;mso-wrap-style:square;v-text-anchor:middle" coordsize="57903,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YQUyQAAAOEAAAAPAAAAZHJzL2Rvd25yZXYueG1sRI9Pa8JA&#13;&#10;FMTvhX6H5RW81Y3BxhpdxT8IPQgl1ou3Z/aZpM2+DdlV47d3BaGXgWGY3zDTeWdqcaHWVZYVDPoR&#13;&#10;COLc6ooLBfufzfsnCOeRNdaWScGNHMxnry9TTLW9ckaXnS9EgLBLUUHpfZNK6fKSDLq+bYhDdrKt&#13;&#10;QR9sW0jd4jXATS3jKEqkwYrDQokNrUrK/3Zno2A0vnk6DOPTd4K/WfYxyrbHYqlU761bT4IsJiA8&#13;&#10;df6/8UR8aQVJPIDHo/AG5OwOAAD//wMAUEsBAi0AFAAGAAgAAAAhANvh9svuAAAAhQEAABMAAAAA&#13;&#10;AAAAAAAAAAAAAAAAAFtDb250ZW50X1R5cGVzXS54bWxQSwECLQAUAAYACAAAACEAWvQsW78AAAAV&#13;&#10;AQAACwAAAAAAAAAAAAAAAAAfAQAAX3JlbHMvLnJlbHNQSwECLQAUAAYACAAAACEAP/WEFMkAAADh&#13;&#10;AAAADwAAAAAAAAAAAAAAAAAHAgAAZHJzL2Rvd25yZXYueG1sUEsFBgAAAAADAAMAtwAAAP0CAAAA&#13;&#10;AA==&#13;&#10;" adj="-11796480,,5400" path="m43958,v5486,,9296,1781,11439,5353c57550,8906,57903,13592,56455,19422l53807,29994,50873,44948r3486,868l52435,52064r-23555,l30337,45121r5220,-562l40405,28823,42977,18698v505,-2124,371,-3658,-391,-4610c41824,13126,40005,12640,37148,12640v-2867,,-6097,1096,-9687,3286l24641,25080r-1229,4886l20545,44672r5268,591l23746,52064,,52064,1343,45539r3762,-838l9992,28823r1229,-4886l14097,9011,10106,8173,12030,1981,32204,305,30813,3572c34100,1191,38481,,43958,xe" fillcolor="#a6a6a6" stroked="f">
                  <v:stroke joinstyle="miter"/>
                  <v:formulas/>
                  <v:path arrowok="t" o:extrusionok="f" o:connecttype="custom" textboxrect="0,0,57903,52064"/>
                  <v:textbox inset="2.53958mm,2.53958mm,2.53958mm,2.53958mm">
                    <w:txbxContent>
                      <w:p w14:paraId="759AB043" w14:textId="77777777" w:rsidR="00177E13" w:rsidRDefault="00177E13">
                        <w:pPr>
                          <w:spacing w:after="0" w:line="240" w:lineRule="auto"/>
                          <w:ind w:left="0" w:firstLine="0"/>
                          <w:textDirection w:val="btLr"/>
                        </w:pPr>
                      </w:p>
                    </w:txbxContent>
                  </v:textbox>
                </v:shape>
                <v:shape id="Freeform 622" o:spid="_x0000_s1284" style="position:absolute;left:1626;top:1193;width:494;height:521;visibility:visible;mso-wrap-style:square;v-text-anchor:middle" coordsize="49368,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Ycn4yAAAAOEAAAAPAAAAZHJzL2Rvd25yZXYueG1sRI/dasJA&#13;&#10;FITvC77DcoTeNRsDSklcRRRBpJT6Q68P2dNNNHs2ZleNb98tFLwZGIb5hpnOe9uIG3W+dqxglKQg&#13;&#10;iEunazYKjof12zsIH5A1No5JwYM8zGeDlynm2t15R7d9MCJC2OeooAqhzaX0ZUUWfeJa4pj9uM5i&#13;&#10;iLYzUnd4j3DbyCxNJ9JizXGhwpaWFZXn/dUq2Iy37er7tB6HXfZh6HFZfPrrl1Kvw35VRFkUIAL1&#13;&#10;4dn4R2y0gkmWwd+j+Abk7BcAAP//AwBQSwECLQAUAAYACAAAACEA2+H2y+4AAACFAQAAEwAAAAAA&#13;&#10;AAAAAAAAAAAAAAAAW0NvbnRlbnRfVHlwZXNdLnhtbFBLAQItABQABgAIAAAAIQBa9CxbvwAAABUB&#13;&#10;AAALAAAAAAAAAAAAAAAAAB8BAABfcmVscy8ucmVsc1BLAQItABQABgAIAAAAIQBrYcn4yAAAAOEA&#13;&#10;AAAPAAAAAAAAAAAAAAAAAAcCAABkcnMvZG93bnJldi54bWxQSwUGAAAAAAMAAwC3AAAA/AIAAAAA&#13;&#10;" adj="-11796480,,5400" path="m39548,v2581,,5858,372,9820,1115l44263,18583r-6334,l38424,12888v-610,-238,-1496,-362,-2648,-362c34623,12526,33433,12840,32204,13478v-1229,629,-2962,1915,-5220,3848l24641,25080r-1229,4886l20536,44672r6925,838l25451,52064,,52064,1343,45539r3762,-838l9992,28823r1228,-4886l14097,9011,10106,8173,12030,1981,32204,305,29689,4820v-352,-647,562,-1610,2744,-2895c34604,639,36976,,39548,xe" fillcolor="#a6a6a6" stroked="f">
                  <v:stroke joinstyle="miter"/>
                  <v:formulas/>
                  <v:path arrowok="t" o:extrusionok="f" o:connecttype="custom" textboxrect="0,0,49368,52064"/>
                  <v:textbox inset="2.53958mm,2.53958mm,2.53958mm,2.53958mm">
                    <w:txbxContent>
                      <w:p w14:paraId="372E560E" w14:textId="77777777" w:rsidR="00177E13" w:rsidRDefault="00177E13">
                        <w:pPr>
                          <w:spacing w:after="0" w:line="240" w:lineRule="auto"/>
                          <w:ind w:left="0" w:firstLine="0"/>
                          <w:textDirection w:val="btLr"/>
                        </w:pPr>
                      </w:p>
                    </w:txbxContent>
                  </v:textbox>
                </v:shape>
                <v:shape id="Freeform 623" o:spid="_x0000_s1285" style="position:absolute;left:1355;top:1193;width:267;height:532;visibility:visible;mso-wrap-style:square;v-text-anchor:middle" coordsize="26691,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3+iOxwAAAOEAAAAPAAAAZHJzL2Rvd25yZXYueG1sRI9Ra8Iw&#13;&#10;FIXfB/6HcAXfZlplKtUoojhkL6PdfsAluTbF5qY0Ubt/bwaDvRw4HM53OJvd4Fpxpz40nhXk0wwE&#13;&#10;sfam4VrB99fpdQUiRGSDrWdS8EMBdtvRywYL4x9c0r2KtUgQDgUqsDF2hZRBW3IYpr4jTtnF9w5j&#13;&#10;sn0tTY+PBHetnGXZQjpsOC1Y7OhgSV+rm1OwrHJ9Wn1mH47ebFPejvm7trlSk/FwXCfZr0FEGuJ/&#13;&#10;4w9xNgoWszn8PkpvQG6fAAAA//8DAFBLAQItABQABgAIAAAAIQDb4fbL7gAAAIUBAAATAAAAAAAA&#13;&#10;AAAAAAAAAAAAAABbQ29udGVudF9UeXBlc10ueG1sUEsBAi0AFAAGAAgAAAAhAFr0LFu/AAAAFQEA&#13;&#10;AAsAAAAAAAAAAAAAAAAAHwEAAF9yZWxzLy5yZWxzUEsBAi0AFAAGAAgAAAAhAF3f6I7HAAAA4QAA&#13;&#10;AA8AAAAAAAAAAAAAAAAABwIAAGRycy9kb3ducmV2LnhtbFBLBQYAAAAAAwADALcAAAD7AgAAAAA=&#13;&#10;" adj="-11796480,,5400" path="m6727,v7115,,12334,1629,15687,4877c25758,8116,26691,12745,25205,18745l22167,29994,19376,44787r3934,867l21405,51845,2097,53216,3412,50168,,51162,,41308,5784,38586,8155,30633,,32660,,21310,11451,19031r391,-1457c12375,15364,12232,13745,11394,12726,10575,11678,8746,11164,5917,11164l,12583,,552,6727,xe" fillcolor="#a6a6a6" stroked="f">
                  <v:stroke joinstyle="miter"/>
                  <v:formulas/>
                  <v:path arrowok="t" o:extrusionok="f" o:connecttype="custom" textboxrect="0,0,26691,53216"/>
                  <v:textbox inset="2.53958mm,2.53958mm,2.53958mm,2.53958mm">
                    <w:txbxContent>
                      <w:p w14:paraId="58B1F98E" w14:textId="77777777" w:rsidR="00177E13" w:rsidRDefault="00177E13">
                        <w:pPr>
                          <w:spacing w:after="0" w:line="240" w:lineRule="auto"/>
                          <w:ind w:left="0" w:firstLine="0"/>
                          <w:textDirection w:val="btLr"/>
                        </w:pPr>
                      </w:p>
                    </w:txbxContent>
                  </v:textbox>
                </v:shape>
                <v:shape id="Freeform 624" o:spid="_x0000_s1286" style="position:absolute;left:4228;top:1193;width:494;height:521;visibility:visible;mso-wrap-style:square;v-text-anchor:middle" coordsize="49368,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xPQXxwAAAOEAAAAPAAAAZHJzL2Rvd25yZXYueG1sRI/disIw&#13;&#10;FITvF3yHcATv1tSislSjiCKILOIfXh+aY1ttTmoTtb79RhD2ZmAY5htmPG1MKR5Uu8Kygl43AkGc&#13;&#10;Wl1wpuB4WH7/gHAeWWNpmRS8yMF00voaY6Ltk3f02PtMBAi7BBXk3leJlC7NyaDr2oo4ZGdbG/TB&#13;&#10;1pnUNT4D3JQyjqKhNFhwWMixonlO6XV/NwpWg3W1OF2WA7+LfzN63WYbd98q1Wk3i1GQ2QiEp8b/&#13;&#10;Nz6IlVYwjPvwfhTegJz8AQAA//8DAFBLAQItABQABgAIAAAAIQDb4fbL7gAAAIUBAAATAAAAAAAA&#13;&#10;AAAAAAAAAAAAAABbQ29udGVudF9UeXBlc10ueG1sUEsBAi0AFAAGAAgAAAAhAFr0LFu/AAAAFQEA&#13;&#10;AAsAAAAAAAAAAAAAAAAAHwEAAF9yZWxzLy5yZWxzUEsBAi0AFAAGAAgAAAAhAIvE9BfHAAAA4QAA&#13;&#10;AA8AAAAAAAAAAAAAAAAABwIAAGRycy9kb3ducmV2LnhtbFBLBQYAAAAAAwADALcAAAD7AgAAAAA=&#13;&#10;" adj="-11796480,,5400" path="m39548,v2581,,5858,372,9820,1115l44263,18583r-6334,l38433,12888v-619,-238,-1505,-362,-2657,-362c34623,12526,33433,12840,32204,13478v-1229,629,-2962,1915,-5220,3848l24641,25080r-1229,4886l20545,44672r6916,838l25451,52064,,52064,1343,45539r3772,-838l9992,28823r1228,-4886l14097,9011,10106,8173,12030,1981,32204,305,29699,4820v-352,-647,552,-1610,2734,-2895c34604,639,36976,,39548,xe" fillcolor="#a6a6a6" stroked="f">
                  <v:stroke joinstyle="miter"/>
                  <v:formulas/>
                  <v:path arrowok="t" o:extrusionok="f" o:connecttype="custom" textboxrect="0,0,49368,52064"/>
                  <v:textbox inset="2.53958mm,2.53958mm,2.53958mm,2.53958mm">
                    <w:txbxContent>
                      <w:p w14:paraId="596A6934" w14:textId="77777777" w:rsidR="00177E13" w:rsidRDefault="00177E13">
                        <w:pPr>
                          <w:spacing w:after="0" w:line="240" w:lineRule="auto"/>
                          <w:ind w:left="0" w:firstLine="0"/>
                          <w:textDirection w:val="btLr"/>
                        </w:pPr>
                      </w:p>
                    </w:txbxContent>
                  </v:textbox>
                </v:shape>
                <v:shape id="Freeform 625" o:spid="_x0000_s1287" style="position:absolute;left:3982;top:1193;width:276;height:514;visibility:visible;mso-wrap-style:square;v-text-anchor:middle" coordsize="27547,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bCgygAAAOEAAAAPAAAAZHJzL2Rvd25yZXYueG1sRI9fa8JA&#13;&#10;EMTfC/0OxxZ8q5v6D4meIi222jdjKfRtya1JMLcXcqdGP32vIPRlYBjmN8x82dlanbn1lRMNL/0E&#13;&#10;FEvuTCWFhq/9+nkKygcSQ7UT1nBlD8vF48OcUuMusuNzFgoVIeJT0lCG0KSIPi/Zku+7hiVmB9da&#13;&#10;CtG2BZqWLhFuaxwkyQQtVRIXSmr4teT8mJ2shu/R7Xo8vP/sd/i5HX7grcBsutK699S9zaKsZqAC&#13;&#10;d+G/cUdsjIbJYAx/j+IbwMUvAAAA//8DAFBLAQItABQABgAIAAAAIQDb4fbL7gAAAIUBAAATAAAA&#13;&#10;AAAAAAAAAAAAAAAAAABbQ29udGVudF9UeXBlc10ueG1sUEsBAi0AFAAGAAgAAAAhAFr0LFu/AAAA&#13;&#10;FQEAAAsAAAAAAAAAAAAAAAAAHwEAAF9yZWxzLy5yZWxzUEsBAi0AFAAGAAgAAAAhAEZ5sKDKAAAA&#13;&#10;4QAAAA8AAAAAAAAAAAAAAAAABwIAAGRycy9kb3ducmV2LnhtbFBLBQYAAAAAAwADALcAAAD+AgAA&#13;&#10;AAA=&#13;&#10;" adj="-11796480,,5400" path="m6783,v7829,,13420,2363,16773,7087c26900,11792,27547,18279,25480,26537,23432,34776,19537,41377,13793,46349l,51386,,41060,5017,38883c7357,36381,9154,32628,10412,27623,13145,16650,10840,11164,3487,11164l,12534,,2480,6783,xe" fillcolor="#a6a6a6" stroked="f">
                  <v:stroke joinstyle="miter"/>
                  <v:formulas/>
                  <v:path arrowok="t" o:extrusionok="f" o:connecttype="custom" textboxrect="0,0,27547,51386"/>
                  <v:textbox inset="2.53958mm,2.53958mm,2.53958mm,2.53958mm">
                    <w:txbxContent>
                      <w:p w14:paraId="20F74FBB" w14:textId="77777777" w:rsidR="00177E13" w:rsidRDefault="00177E13">
                        <w:pPr>
                          <w:spacing w:after="0" w:line="240" w:lineRule="auto"/>
                          <w:ind w:left="0" w:firstLine="0"/>
                          <w:textDirection w:val="btLr"/>
                        </w:pPr>
                      </w:p>
                    </w:txbxContent>
                  </v:textbox>
                </v:shape>
                <v:shape id="Freeform 626" o:spid="_x0000_s1288" style="position:absolute;left:5596;top:1193;width:266;height:532;visibility:visible;mso-wrap-style:square;v-text-anchor:middle" coordsize="26687,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6s+yAAAAOEAAAAPAAAAZHJzL2Rvd25yZXYueG1sRI/dasJA&#13;&#10;FITvC77DcoTe1Y1ehBJdRZSgVSj15wEO2eMmmD0bs2uMb+8WCr0ZGIb5hpkteluLjlpfOVYwHiUg&#13;&#10;iAunKzYKzqf84xOED8gaa8ek4EkeFvPB2wwz7R58oO4YjIgQ9hkqKENoMil9UZJFP3INccwurrUY&#13;&#10;om2N1C0+ItzWcpIkqbRYcVwosaFVScX1eLcKbmb9vG/z8d4ku5/V9y5fdl8bo9T7sF9PoyynIAL1&#13;&#10;4b/xh9hqBekkhd9H8Q3I+QsAAP//AwBQSwECLQAUAAYACAAAACEA2+H2y+4AAACFAQAAEwAAAAAA&#13;&#10;AAAAAAAAAAAAAAAAW0NvbnRlbnRfVHlwZXNdLnhtbFBLAQItABQABgAIAAAAIQBa9CxbvwAAABUB&#13;&#10;AAALAAAAAAAAAAAAAAAAAB8BAABfcmVscy8ucmVsc1BLAQItABQABgAIAAAAIQAga6s+yAAAAOEA&#13;&#10;AAAPAAAAAAAAAAAAAAAAAAcCAABkcnMvZG93bnJldi54bWxQSwUGAAAAAAMAAwC3AAAA/AIAAAAA&#13;&#10;" adj="-11796480,,5400" path="m6732,v7106,,12335,1629,15679,4877c25763,8116,26687,12745,25201,18745l22163,29994,19372,44787r3934,867l21411,51845,2094,53216,3408,50168,,51160,,41310,5780,38586,8152,30633,,32659,,21310,11447,19031r391,-1457c12381,15364,12228,13745,11390,12726,10571,11678,8752,11164,5923,11164l,12583,,552,6732,xe" fillcolor="#a6a6a6" stroked="f">
                  <v:stroke joinstyle="miter"/>
                  <v:formulas/>
                  <v:path arrowok="t" o:extrusionok="f" o:connecttype="custom" textboxrect="0,0,26687,53216"/>
                  <v:textbox inset="2.53958mm,2.53958mm,2.53958mm,2.53958mm">
                    <w:txbxContent>
                      <w:p w14:paraId="70F6FA9C" w14:textId="77777777" w:rsidR="00177E13" w:rsidRDefault="00177E13">
                        <w:pPr>
                          <w:spacing w:after="0" w:line="240" w:lineRule="auto"/>
                          <w:ind w:left="0" w:firstLine="0"/>
                          <w:textDirection w:val="btLr"/>
                        </w:pPr>
                      </w:p>
                    </w:txbxContent>
                  </v:textbox>
                </v:shape>
                <v:shape id="Freeform 627" o:spid="_x0000_s1289" style="position:absolute;left:5915;top:1096;width:363;height:635;visibility:visible;mso-wrap-style:square;v-text-anchor:middle" coordsize="36224,634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ezsxwAAAOEAAAAPAAAAZHJzL2Rvd25yZXYueG1sRI/disIw&#13;&#10;FITvhX2HcBb2RjRdBX+qUZYtC+KVfw9waI5psTnpNrHWtzeC4M3AMMw3zHLd2Uq01PjSsYLvYQKC&#13;&#10;OHe6ZKPgdPwbzED4gKyxckwK7uRhvfroLTHV7sZ7ag/BiAhhn6KCIoQ6ldLnBVn0Q1cTx+zsGosh&#13;&#10;2sZI3eAtwm0lR0kykRZLjgsF1vRbUH45XK0Cn512/et8vN/qqUz+M7tD0xqlvj67bBHlZwEiUBfe&#13;&#10;jRdioxVMRlN4PopvQK4eAAAA//8DAFBLAQItABQABgAIAAAAIQDb4fbL7gAAAIUBAAATAAAAAAAA&#13;&#10;AAAAAAAAAAAAAABbQ29udGVudF9UeXBlc10ueG1sUEsBAi0AFAAGAAgAAAAhAFr0LFu/AAAAFQEA&#13;&#10;AAsAAAAAAAAAAAAAAAAAHwEAAF9yZWxzLy5yZWxzUEsBAi0AFAAGAAgAAAAhAM+57OzHAAAA4QAA&#13;&#10;AA8AAAAAAAAAAAAAAAAABwIAAGRycy9kb3ducmV2LnhtbFBLBQYAAAAAAwADALcAAAD7AgAAAAA=&#13;&#10;" adj="-11796480,,5400" path="m20517,r5800,l24165,11440r12059,l32737,21041r-10887,419l15821,45491v-1057,4334,-1438,6848,-1143,7554c14992,53740,16402,54083,18898,54083r7143,l25289,59854v-4344,2420,-8925,3630,-13764,3630c6687,63484,3438,62093,1762,59303,105,56493,,52225,1457,46491l7982,21907r-5972,248l4048,13982r7058,-2209l20517,xe" fillcolor="#a6a6a6" stroked="f">
                  <v:stroke joinstyle="miter"/>
                  <v:formulas/>
                  <v:path arrowok="t" o:extrusionok="f" o:connecttype="custom" textboxrect="0,0,36224,63484"/>
                  <v:textbox inset="2.53958mm,2.53958mm,2.53958mm,2.53958mm">
                    <w:txbxContent>
                      <w:p w14:paraId="6ADCBBCF" w14:textId="77777777" w:rsidR="00177E13" w:rsidRDefault="00177E13">
                        <w:pPr>
                          <w:spacing w:after="0" w:line="240" w:lineRule="auto"/>
                          <w:ind w:left="0" w:firstLine="0"/>
                          <w:textDirection w:val="btLr"/>
                        </w:pPr>
                      </w:p>
                    </w:txbxContent>
                  </v:textbox>
                </v:shape>
                <v:rect id="Rectangle 628" o:spid="_x0000_s1290" style="position:absolute;top:804;width:636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N0UyAAAAOEAAAAPAAAAZHJzL2Rvd25yZXYueG1sRI/BasJA&#13;&#10;EIbvQt9hGaE33ehBNLqKaIseqxastyE7JsHsbMhuTdqndw6Cl4Gf4f9mvsWqc5W6UxNKzwZGwwQU&#13;&#10;ceZtybmB79PnYAoqRGSLlWcy8EcBVsu33gJT61s+0P0YcyUQDikaKGKsU61DVpDDMPQ1seyuvnEY&#13;&#10;JTa5tg22AneVHifJRDssWS4UWNOmoOx2/HUGdtN6/bP3/21efVx256/zbHuaRWPe+912LmM9BxWp&#13;&#10;i6/GE7G3BiZjeVmMxAb08gEAAP//AwBQSwECLQAUAAYACAAAACEA2+H2y+4AAACFAQAAEwAAAAAA&#13;&#10;AAAAAAAAAAAAAAAAW0NvbnRlbnRfVHlwZXNdLnhtbFBLAQItABQABgAIAAAAIQBa9CxbvwAAABUB&#13;&#10;AAALAAAAAAAAAAAAAAAAAB8BAABfcmVscy8ucmVsc1BLAQItABQABgAIAAAAIQDkQN0UyAAAAOEA&#13;&#10;AAAPAAAAAAAAAAAAAAAAAAcCAABkcnMvZG93bnJldi54bWxQSwUGAAAAAAMAAwC3AAAA/AIAAAAA&#13;&#10;" filled="f" stroked="f">
                  <v:textbox inset="0,0,0,0">
                    <w:txbxContent>
                      <w:p w14:paraId="6247A6FE" w14:textId="77777777" w:rsidR="00177E13" w:rsidRDefault="001E5FE3">
                        <w:pPr>
                          <w:spacing w:after="160" w:line="258" w:lineRule="auto"/>
                          <w:ind w:left="0" w:firstLine="0"/>
                          <w:textDirection w:val="btLr"/>
                        </w:pPr>
                        <w:r>
                          <w:rPr>
                            <w:rFonts w:ascii="Calibri" w:eastAsia="Calibri" w:hAnsi="Calibri" w:cs="Calibri"/>
                            <w:color w:val="000000"/>
                            <w:sz w:val="19"/>
                          </w:rPr>
                          <w:t>Learn mor</w:t>
                        </w:r>
                      </w:p>
                    </w:txbxContent>
                  </v:textbox>
                </v:rect>
                <v:rect id="Rectangle 629" o:spid="_x0000_s1291" style="position:absolute;left:4494;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HiPxwAAAOEAAAAPAAAAZHJzL2Rvd25yZXYueG1sRI9Pi8Iw&#13;&#10;FMTvgt8hPMGbpnoQW40iq4se/Qe6t0fzti3bvJQma6uf3giCl4FhmN8w82VrSnGj2hWWFYyGEQji&#13;&#10;1OqCMwXn0/dgCsJ5ZI2lZVJwJwfLRbczx0Tbhg90O/pMBAi7BBXk3leJlC7NyaAb2oo4ZL+2NuiD&#13;&#10;rTOpa2wC3JRyHEUTabDgsJBjRV85pX/Hf6NgO61W1519NFm5+dle9pd4fYq9Uv1eu54FWc1AeGr9&#13;&#10;p/FG7LSCyTiG16PwBuTiCQAA//8DAFBLAQItABQABgAIAAAAIQDb4fbL7gAAAIUBAAATAAAAAAAA&#13;&#10;AAAAAAAAAAAAAABbQ29udGVudF9UeXBlc10ueG1sUEsBAi0AFAAGAAgAAAAhAFr0LFu/AAAAFQEA&#13;&#10;AAsAAAAAAAAAAAAAAAAAHwEAAF9yZWxzLy5yZWxzUEsBAi0AFAAGAAgAAAAhAIsMeI/HAAAA4QAA&#13;&#10;AA8AAAAAAAAAAAAAAAAABwIAAGRycy9kb3ducmV2LnhtbFBLBQYAAAAAAwADALcAAAD7AgAAAAA=&#13;&#10;" filled="f" stroked="f">
                  <v:textbox inset="0,0,0,0">
                    <w:txbxContent>
                      <w:p w14:paraId="77578878" w14:textId="77777777" w:rsidR="00177E13" w:rsidRDefault="001E5FE3">
                        <w:pPr>
                          <w:spacing w:after="160" w:line="258" w:lineRule="auto"/>
                          <w:ind w:left="0" w:firstLine="0"/>
                          <w:textDirection w:val="btLr"/>
                        </w:pPr>
                        <w:r>
                          <w:rPr>
                            <w:rFonts w:ascii="Calibri" w:eastAsia="Calibri" w:hAnsi="Calibri" w:cs="Calibri"/>
                            <w:strike/>
                            <w:color w:val="000000"/>
                            <w:sz w:val="19"/>
                          </w:rPr>
                          <w:t>e</w:t>
                        </w:r>
                      </w:p>
                    </w:txbxContent>
                  </v:textbox>
                </v:rect>
                <v:rect id="Rectangle 630" o:spid="_x0000_s1292" style="position:absolute;left:5002;top:804;width:177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70fPyQAAAOEAAAAPAAAAZHJzL2Rvd25yZXYueG1sRI9Ba8JA&#13;&#10;EIXvBf/DMkJvdaMF0SSriFr0WLVgexuy0yQ0OxuyW5P213cOQi8Dj+F9jy9fD65RN+pC7dnAdJKA&#13;&#10;Ii68rbk08HZ5eVqAChHZYuOZDPxQgPVq9JBjan3PJ7qdY6kEwiFFA1WMbap1KCpyGCa+JZbfp+8c&#13;&#10;RoldqW2HvcBdo2dJMtcOa5aFClvaVlR8nb+dgcOi3bwf/W9fNvuPw/X1utxdltGYx/Gwy+RsMlCR&#13;&#10;hvjfuCOO1sD8WRzESGxAr/4AAAD//wMAUEsBAi0AFAAGAAgAAAAhANvh9svuAAAAhQEAABMAAAAA&#13;&#10;AAAAAAAAAAAAAAAAAFtDb250ZW50X1R5cGVzXS54bWxQSwECLQAUAAYACAAAACEAWvQsW78AAAAV&#13;&#10;AQAACwAAAAAAAAAAAAAAAAAfAQAAX3JlbHMvLnJlbHNQSwECLQAUAAYACAAAACEAn+9Hz8kAAADh&#13;&#10;AAAADwAAAAAAAAAAAAAAAAAHAgAAZHJzL2Rvd25yZXYueG1sUEsFBgAAAAADAAMAtwAAAP0CAAAA&#13;&#10;AA==&#13;&#10;" filled="f" stroked="f">
                  <v:textbox inset="0,0,0,0">
                    <w:txbxContent>
                      <w:p w14:paraId="57973476"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at</w:t>
                        </w:r>
                      </w:p>
                    </w:txbxContent>
                  </v:textbox>
                </v:rect>
                <v:rect id="Rectangle 631" o:spid="_x0000_s1293" style="position:absolute;left:5876;top:658;width:660;height:26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JUyQAAAOEAAAAPAAAAZHJzL2Rvd25yZXYueG1sRI9Ba8JA&#13;&#10;FITvgv9heUJvukkLkkRXEdOix1YF9fbIPpNg9m3Ibk3aX98tFHoZGIb5hlmuB9OIB3WutqwgnkUg&#13;&#10;iAuray4VnI5v0wSE88gaG8uk4IscrFfj0RIzbXv+oMfBlyJA2GWooPK+zaR0RUUG3cy2xCG72c6g&#13;&#10;D7Yrpe6wD3DTyOcomkuDNYeFClvaVlTcD59GwS5pN5e9/e7L5vW6O7+f0/yYeqWeJkO+CLJZgPA0&#13;&#10;+P/GH2KvFcxfYvh9FN6AXP0AAAD//wMAUEsBAi0AFAAGAAgAAAAhANvh9svuAAAAhQEAABMAAAAA&#13;&#10;AAAAAAAAAAAAAAAAAFtDb250ZW50X1R5cGVzXS54bWxQSwECLQAUAAYACAAAACEAWvQsW78AAAAV&#13;&#10;AQAACwAAAAAAAAAAAAAAAAAfAQAAX3JlbHMvLnJlbHNQSwECLQAUAAYACAAAACEA8KPiVMkAAADh&#13;&#10;AAAADwAAAAAAAAAAAAAAAAAHAgAAZHJzL2Rvd25yZXYueG1sUEsFBgAAAAADAAMAtwAAAP0CAAAA&#13;&#10;AA==&#13;&#10;" filled="f" stroked="f">
                  <v:textbox inset="0,0,0,0">
                    <w:txbxContent>
                      <w:p w14:paraId="3314D033"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v:textbox>
                </v:rect>
                <v:rect id="Rectangle 632" o:spid="_x0000_s1294" style="position:absolute;left:6108;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cXwjygAAAOEAAAAPAAAAZHJzL2Rvd25yZXYueG1sRI9Pa8JA&#13;&#10;FMTvgt9heUJvuqkF0egagn/QY2sKqbdH9pmEZt+G7GrSfvpuodDLwDDMb5hNMphGPKhztWUFz7MI&#13;&#10;BHFhdc2lgvfsOF2CcB5ZY2OZFHyRg2Q7Hm0w1rbnN3pcfCkChF2MCirv21hKV1Rk0M1sSxyym+0M&#13;&#10;+mC7UuoO+wA3jZxH0UIarDksVNjSrqLi83I3Ck7LNv042+++bA7XU/6ar/bZyiv1NBn26yDpGoSn&#13;&#10;wf83/hBnrWDxMoffR+ENyO0PAAAA//8DAFBLAQItABQABgAIAAAAIQDb4fbL7gAAAIUBAAATAAAA&#13;&#10;AAAAAAAAAAAAAAAAAABbQ29udGVudF9UeXBlc10ueG1sUEsBAi0AFAAGAAgAAAAhAFr0LFu/AAAA&#13;&#10;FQEAAAsAAAAAAAAAAAAAAAAAHwEAAF9yZWxzLy5yZWxzUEsBAi0AFAAGAAgAAAAhAABxfCPKAAAA&#13;&#10;4QAAAA8AAAAAAAAAAAAAAAAABwIAAGRycy9kb3ducmV2LnhtbFBLBQYAAAAAAwADALcAAAD+AgAA&#13;&#10;AAA=&#13;&#10;" filled="f" stroked="f">
                  <v:textbox inset="0,0,0,0">
                    <w:txbxContent>
                      <w:p w14:paraId="237E90F6"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rect id="Rectangle 633" o:spid="_x0000_s1295" style="position:absolute;left:6388;top:541;width:0;height:29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dm4yQAAAOEAAAAPAAAAZHJzL2Rvd25yZXYueG1sRI9Ba8JA&#13;&#10;FITvgv9heYI33VRBNLqGoBU9tqaQentkn0lo9m3Ibk3aX98tFHoZGIb5htklg2nEgzpXW1bwNI9A&#13;&#10;EBdW11wqeMtOszUI55E1NpZJwRc5SPbj0Q5jbXt+pcfVlyJA2MWooPK+jaV0RUUG3dy2xCG7286g&#13;&#10;D7Yrpe6wD3DTyEUUraTBmsNChS0dKio+rp9GwXndpu8X+92XzfPtnL/km2O28UpNJ8NxGyTdgvA0&#13;&#10;+P/GH+KiFayWS/h9FN6A3P8AAAD//wMAUEsBAi0AFAAGAAgAAAAhANvh9svuAAAAhQEAABMAAAAA&#13;&#10;AAAAAAAAAAAAAAAAAFtDb250ZW50X1R5cGVzXS54bWxQSwECLQAUAAYACAAAACEAWvQsW78AAAAV&#13;&#10;AQAACwAAAAAAAAAAAAAAAAAfAQAAX3JlbHMvLnJlbHNQSwECLQAUAAYACAAAACEAbz3ZuMkAAADh&#13;&#10;AAAADwAAAAAAAAAAAAAAAAAHAgAAZHJzL2Rvd25yZXYueG1sUEsFBgAAAAADAAMAtwAAAP0CAAAA&#13;&#10;AA==&#13;&#10;" filled="f" stroked="f">
                  <v:textbox inset="0,0,0,0">
                    <w:txbxContent>
                      <w:p w14:paraId="1B56956E"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v:textbox>
                </v:rect>
                <v:shape id="Freeform 634" o:spid="_x0000_s1296" style="position:absolute;left:6452;top:1406;width:237;height:325;visibility:visible;mso-wrap-style:square;v-text-anchor:middle" coordsize="23662,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DrCTyAAAAOEAAAAPAAAAZHJzL2Rvd25yZXYueG1sRI/RasJA&#13;&#10;FETfhf7Dcgt9002tSomuUmyL+iDY6AdcstckmL0bdrcx+vWuIPgyMAxzhpktOlOLlpyvLCt4HyQg&#13;&#10;iHOrKy4UHPa//U8QPiBrrC2Tggt5WMxfejNMtT3zH7VZKESEsE9RQRlCk0rp85IM+oFtiGN2tM5g&#13;&#10;iNYVUjs8R7ip5TBJJtJgxXGhxIaWJeWn7N8oyLrtKd9lmxWOr2acsGuPP9wq9fbafU+jfE1BBOrC&#13;&#10;s/FArLWCyccI7o/iG5DzGwAAAP//AwBQSwECLQAUAAYACAAAACEA2+H2y+4AAACFAQAAEwAAAAAA&#13;&#10;AAAAAAAAAAAAAAAAW0NvbnRlbnRfVHlwZXNdLnhtbFBLAQItABQABgAIAAAAIQBa9CxbvwAAABUB&#13;&#10;AAALAAAAAAAAAAAAAAAAAB8BAABfcmVscy8ucmVsc1BLAQItABQABgAIAAAAIQAEDrCTyAAAAOEA&#13;&#10;AAAPAAAAAAAAAAAAAAAAAAcCAABkcnMvZG93bnJldi54bWxQSwUGAAAAAAMAAwC3AAAA/AIAAAAA&#13;&#10;" adj="-11796480,,5400" path="m23662,r,11353l19898,12285v-2382,991,-3772,2277,-4182,3877c15326,17762,15488,19029,16221,19962v743,915,2286,1362,4629,1362l23662,20003r,9849l14707,32459v-5258,,-9144,-1552,-11630,-4658c600,24677,,20534,1286,15380,2591,10228,5629,6465,10411,4084,12811,2884,16069,1753,20185,692l23662,xe" fillcolor="#7f7f7f" stroked="f">
                  <v:stroke joinstyle="miter"/>
                  <v:formulas/>
                  <v:path arrowok="t" o:extrusionok="f" o:connecttype="custom" textboxrect="0,0,23662,32459"/>
                  <v:textbox inset="2.53958mm,2.53958mm,2.53958mm,2.53958mm">
                    <w:txbxContent>
                      <w:p w14:paraId="58EF9BE0" w14:textId="77777777" w:rsidR="00177E13" w:rsidRDefault="00177E13">
                        <w:pPr>
                          <w:spacing w:after="0" w:line="240" w:lineRule="auto"/>
                          <w:ind w:left="0" w:firstLine="0"/>
                          <w:textDirection w:val="btLr"/>
                        </w:pPr>
                      </w:p>
                    </w:txbxContent>
                  </v:textbox>
                </v:shape>
                <v:shape id="Freeform 635" o:spid="_x0000_s1297" style="position:absolute;left:6991;top:1222;width:265;height:509;visibility:visible;mso-wrap-style:square;v-text-anchor:middle" coordsize="26551,5092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IyAAAAOEAAAAPAAAAZHJzL2Rvd25yZXYueG1sRI/dagIx&#13;&#10;FITvC32HcAq9q1ktDctqFFHsD1TBbR/gsDluFjcnyybV9O2bQqE3A8Mw3zCLVXK9uNAYOs8appMC&#13;&#10;BHHjTceths+P3UMJIkRkg71n0vBNAVbL25sFVsZf+UiXOrYiQzhUqMHGOFRShsaSwzDxA3HOTn50&#13;&#10;GLMdW2lGvGa46+WsKJR02HFesDjQxlJzrr+chsNZvb2farUvn1Wapd4F+7Ittb6/S9t5lvUcRKQU&#13;&#10;/xt/iFejQT0+we+j/Abk8gcAAP//AwBQSwECLQAUAAYACAAAACEA2+H2y+4AAACFAQAAEwAAAAAA&#13;&#10;AAAAAAAAAAAAAAAAW0NvbnRlbnRfVHlwZXNdLnhtbFBLAQItABQABgAIAAAAIQBa9CxbvwAAABUB&#13;&#10;AAALAAAAAAAAAAAAAAAAAB8BAABfcmVscy8ucmVsc1BLAQItABQABgAIAAAAIQB+Wb+IyAAAAOEA&#13;&#10;AAAPAAAAAAAAAAAAAAAAAAcCAABkcnMvZG93bnJldi54bWxQSwUGAAAAAAMAAwC3AAAA/AIAAAAA&#13;&#10;" adj="-11796480,,5400" path="m26551,r,10217l22403,11809v-2401,2401,-4296,6382,-5687,11945c15316,29316,15116,33383,16097,35946v991,2572,2763,3848,5334,3848l26551,37470r,10281l15545,50929v-5639,,-9811,-2525,-12507,-7592c362,38260,,31783,1953,23887,3924,16001,7830,9581,13668,4608l26551,xe" fillcolor="#7f7f7f" stroked="f">
                  <v:stroke joinstyle="miter"/>
                  <v:formulas/>
                  <v:path arrowok="t" o:extrusionok="f" o:connecttype="custom" textboxrect="0,0,26551,50929"/>
                  <v:textbox inset="2.53958mm,2.53958mm,2.53958mm,2.53958mm">
                    <w:txbxContent>
                      <w:p w14:paraId="3D24647F" w14:textId="77777777" w:rsidR="00177E13" w:rsidRDefault="00177E13">
                        <w:pPr>
                          <w:spacing w:after="0" w:line="240" w:lineRule="auto"/>
                          <w:ind w:left="0" w:firstLine="0"/>
                          <w:textDirection w:val="btLr"/>
                        </w:pPr>
                      </w:p>
                    </w:txbxContent>
                  </v:textbox>
                </v:shape>
                <v:shape id="Freeform 636" o:spid="_x0000_s1298" style="position:absolute;left:7526;top:1406;width:236;height:325;visibility:visible;mso-wrap-style:square;v-text-anchor:middle" coordsize="23653,3246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soZygAAAOEAAAAPAAAAZHJzL2Rvd25yZXYueG1sRI9Ba8JA&#13;&#10;FITvBf/D8oReim60GjS6SlEqXsQ2ivT4yL4mwezbkF019dd3hUIvA8Mw3zDzZWsqcaXGlZYVDPoR&#13;&#10;COLM6pJzBcfDe28CwnlkjZVlUvBDDpaLztMcE21v/EnX1OciQNglqKDwvk6kdFlBBl3f1sQh+7aN&#13;&#10;QR9sk0vd4C3ATSWHURRLgyWHhQJrWhWUndOLUbCpaTRJLy8783H/Gq7309N4tTkp9dxt17MgbzMQ&#13;&#10;nlr/3/hDbLWC+DWGx6PwBuTiFwAA//8DAFBLAQItABQABgAIAAAAIQDb4fbL7gAAAIUBAAATAAAA&#13;&#10;AAAAAAAAAAAAAAAAAABbQ29udGVudF9UeXBlc10ueG1sUEsBAi0AFAAGAAgAAAAhAFr0LFu/AAAA&#13;&#10;FQEAAAsAAAAAAAAAAAAAAAAAHwEAAF9yZWxzLy5yZWxzUEsBAi0AFAAGAAgAAAAhAGvCyhnKAAAA&#13;&#10;4QAAAA8AAAAAAAAAAAAAAAAABwIAAGRycy9kb3ducmV2LnhtbFBLBQYAAAAAAwADALcAAAD+AgAA&#13;&#10;AAA=&#13;&#10;" adj="-11796480,,5400" path="m23653,r,11353l19888,12286v-2381,991,-3772,2277,-4181,3877c15316,17762,15488,19030,16212,19963v742,915,2286,1362,4629,1362l23653,20003r,9849l14697,32460v-5258,,-9134,-1553,-11630,-4658c591,24678,,20534,1276,15381,2581,10229,5620,6466,10401,4085,12802,2885,16059,1753,20175,693l23653,xe" fillcolor="#7f7f7f" stroked="f">
                  <v:stroke joinstyle="miter"/>
                  <v:formulas/>
                  <v:path arrowok="t" o:extrusionok="f" o:connecttype="custom" textboxrect="0,0,23653,32460"/>
                  <v:textbox inset="2.53958mm,2.53958mm,2.53958mm,2.53958mm">
                    <w:txbxContent>
                      <w:p w14:paraId="2E98F237" w14:textId="77777777" w:rsidR="00177E13" w:rsidRDefault="00177E13">
                        <w:pPr>
                          <w:spacing w:after="0" w:line="240" w:lineRule="auto"/>
                          <w:ind w:left="0" w:firstLine="0"/>
                          <w:textDirection w:val="btLr"/>
                        </w:pPr>
                      </w:p>
                    </w:txbxContent>
                  </v:textbox>
                </v:shape>
                <v:shape id="Freeform 637" o:spid="_x0000_s1299" style="position:absolute;left:7624;top:1181;width:138;height:202;visibility:visible;mso-wrap-style:square;v-text-anchor:middle" coordsize="13804,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JzRyAAAAOEAAAAPAAAAZHJzL2Rvd25yZXYueG1sRI9Ba8JA&#13;&#10;FITvgv9heYIXMZuqqERXEUOgHms96O2RfSbR7NuQ3cb033cLhV4GhmG+Ybb73tSio9ZVlhW8RTEI&#13;&#10;4tzqigsFl89sugbhPLLG2jIp+CYH+91wsMVE2xd/UHf2hQgQdgkqKL1vEildXpJBF9mGOGR32xr0&#13;&#10;wbaF1C2+AtzUchbHS2mw4rBQYkPHkvLn+csoeNzYPpqsOp14Pjn298mCU3dVajzq002QwwaEp97/&#13;&#10;N/4Q71rBcr6C30fhDcjdDwAAAP//AwBQSwECLQAUAAYACAAAACEA2+H2y+4AAACFAQAAEwAAAAAA&#13;&#10;AAAAAAAAAAAAAAAAW0NvbnRlbnRfVHlwZXNdLnhtbFBLAQItABQABgAIAAAAIQBa9CxbvwAAABUB&#13;&#10;AAALAAAAAAAAAAAAAAAAAB8BAABfcmVscy8ucmVsc1BLAQItABQABgAIAAAAIQD4iJzRyAAAAOEA&#13;&#10;AAAPAAAAAAAAAAAAAAAAAAcCAABkcnMvZG93bnJldi54bWxQSwUGAAAAAAMAAwC3AAAA/AIAAAAA&#13;&#10;" path="m3543,l9373,r362,2153l13804,1815r,12025l8201,15183,6525,19869,,20231,3543,xe" fillcolor="#7f7f7f" stroked="f">
                  <v:path arrowok="t" o:extrusionok="f"/>
                </v:shape>
                <v:shape id="Freeform 638" o:spid="_x0000_s1300" style="position:absolute;left:7256;top:962;width:348;height:763;visibility:visible;mso-wrap-style:square;v-text-anchor:middle" coordsize="34781,763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wTg4yQAAAOEAAAAPAAAAZHJzL2Rvd25yZXYueG1sRI/BSsNA&#13;&#10;EIbvgu+wjODN7qqlStptqYpYT8VYSo/D7pgEs7Mhu03i2zsHwcvAz/B/M99qM4VWDdSnJrKF25kB&#13;&#10;Reyib7iycPh8vXkElTKyxzYyWfihBJv15cUKCx9H/qChzJUSCKcCLdQ5d4XWydUUMM1iRyy7r9gH&#13;&#10;zBL7SvseR4GHVt8Zs9ABG5YLNXb0XJP7Ls/Bgj8+tMf9cJ7P37emfHLj6c2ZnbXXV9PLUsZ2CSrT&#13;&#10;lP8bf4idt7C4l5fFSGxAr38BAAD//wMAUEsBAi0AFAAGAAgAAAAhANvh9svuAAAAhQEAABMAAAAA&#13;&#10;AAAAAAAAAAAAAAAAAFtDb250ZW50X1R5cGVzXS54bWxQSwECLQAUAAYACAAAACEAWvQsW78AAAAV&#13;&#10;AQAACwAAAAAAAAAAAAAAAAAfAQAAX3JlbHMvLnJlbHNQSwECLQAUAAYACAAAACEAucE4OMkAAADh&#13;&#10;AAAADwAAAAAAAAAAAAAAAAAHAgAAZHJzL2Rvd25yZXYueG1sUEsFBgAAAAADAAMAtwAAAP0CAAAA&#13;&#10;AA==&#13;&#10;" adj="-11796480,,5400" path="m34781,l27275,24641,20188,52969,17369,67894r3934,867l19407,74953,100,76324,1462,73276,,73699,,63418,3777,61703,6768,51931,11063,34767c9349,34357,7406,34157,5234,34157l,36165,,25948,7939,23108v2620,,4591,143,5915,448l13911,23384,16674,8792,11568,7954,13521,1648,34781,xe" fillcolor="#7f7f7f" stroked="f">
                  <v:stroke joinstyle="miter"/>
                  <v:formulas/>
                  <v:path arrowok="t" o:extrusionok="f" o:connecttype="custom" textboxrect="0,0,34781,76324"/>
                  <v:textbox inset="2.53958mm,2.53958mm,2.53958mm,2.53958mm">
                    <w:txbxContent>
                      <w:p w14:paraId="1FFFFDFC" w14:textId="77777777" w:rsidR="00177E13" w:rsidRDefault="00177E13">
                        <w:pPr>
                          <w:spacing w:after="0" w:line="240" w:lineRule="auto"/>
                          <w:ind w:left="0" w:firstLine="0"/>
                          <w:textDirection w:val="btLr"/>
                        </w:pPr>
                      </w:p>
                    </w:txbxContent>
                  </v:textbox>
                </v:shape>
                <v:shape id="Freeform 641" o:spid="_x0000_s1301" style="position:absolute;left:8033;top:1193;width:860;height:521;visibility:visible;mso-wrap-style:square;v-text-anchor:middle" coordsize="86011,52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k9FygAAAOEAAAAPAAAAZHJzL2Rvd25yZXYueG1sRI9BawIx&#13;&#10;FITvhf6H8AreatYiVlejSEWwLSK1pbS3x+Z1s5q8LEmq679vCoVeBoZhvmFmi85ZcaIQG88KBv0C&#13;&#10;BHHldcO1grfX9e0YREzIGq1nUnChCIv59dUMS+3P/EKnfapFhnAsUYFJqS2ljJUhh7HvW+Kcffng&#13;&#10;MGUbaqkDnjPcWXlXFCPpsOG8YLClB0PVcf/tFDy/T+xy+2nCx6N9mhw2kneXe1aqd9OtplmWUxCJ&#13;&#10;uvTf+ENstILRcAC/j/IbkPMfAAAA//8DAFBLAQItABQABgAIAAAAIQDb4fbL7gAAAIUBAAATAAAA&#13;&#10;AAAAAAAAAAAAAAAAAABbQ29udGVudF9UeXBlc10ueG1sUEsBAi0AFAAGAAgAAAAhAFr0LFu/AAAA&#13;&#10;FQEAAAsAAAAAAAAAAAAAAAAAHwEAAF9yZWxzLy5yZWxzUEsBAi0AFAAGAAgAAAAhAF0iT0XKAAAA&#13;&#10;4QAAAA8AAAAAAAAAAAAAAAAABwIAAGRycy9kb3ducmV2LnhtbFBLBQYAAAAAAwADALcAAAD+AgAA&#13;&#10;AAA=&#13;&#10;" adj="-11796480,,5400" path="m44120,v5743,,9239,1772,10487,5324c60417,1772,66389,,72552,v5172,,8830,1800,10963,5411c85658,9020,86011,13688,84582,19421l81924,29994,77072,44477r5414,1338l80562,52074r-23555,l58455,45120r5220,-552l68532,28823,71104,18697v514,-2142,419,-3686,-314,-4638c70085,13116,68294,12640,65408,12640v-2867,,-5934,1066,-9211,3209l52654,29994,47815,44438r7125,825l52873,52074r-25136,l29185,45120r5219,-552l39262,28823,41824,18697v524,-2142,419,-3686,-305,-4638c40815,13116,39100,12640,36385,12640v-2695,,-5676,1076,-8924,3238l24641,25089r-1229,4877l18572,44438r7126,825l23632,52074,,52074,1333,45539r3772,-838l9992,28823r1219,-4877l14087,9010,10096,8172,12020,1981,32204,305,30775,3543c33938,1181,38386,,44120,xe" fillcolor="#7f7f7f" stroked="f">
                  <v:stroke joinstyle="miter"/>
                  <v:formulas/>
                  <v:path arrowok="t" o:extrusionok="f" o:connecttype="custom" textboxrect="0,0,86011,52074"/>
                  <v:textbox inset="2.53958mm,2.53958mm,2.53958mm,2.53958mm">
                    <w:txbxContent>
                      <w:p w14:paraId="5B74909C" w14:textId="77777777" w:rsidR="00177E13" w:rsidRDefault="00177E13">
                        <w:pPr>
                          <w:spacing w:after="0" w:line="240" w:lineRule="auto"/>
                          <w:ind w:left="0" w:firstLine="0"/>
                          <w:textDirection w:val="btLr"/>
                        </w:pPr>
                      </w:p>
                    </w:txbxContent>
                  </v:textbox>
                </v:shape>
                <v:shape id="Freeform 642" o:spid="_x0000_s1302" style="position:absolute;left:7762;top:1193;width:267;height:532;visibility:visible;mso-wrap-style:square;v-text-anchor:middle" coordsize="26696,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OewnyQAAAOEAAAAPAAAAZHJzL2Rvd25yZXYueG1sRI9Pa8JA&#13;&#10;FMTvBb/D8oTe6kZbRKKrxJaWtij+PXh87D6TYPZtyG5N/PZuodDLwDDMb5jZorOVuFLjS8cKhoME&#13;&#10;BLF2puRcwfHw/jQB4QOywcoxKbiRh8W89zDD1LiWd3Tdh1xECPsUFRQh1KmUXhdk0Q9cTRyzs2ss&#13;&#10;hmibXJoG2wi3lRwlyVhaLDkuFFjTa0H6sv+xCrT+yJ5X39v110Uellr6FjenTKnHfvc2jZJNQQTq&#13;&#10;wn/jD/FpFIxfRvD7KL4BOb8DAAD//wMAUEsBAi0AFAAGAAgAAAAhANvh9svuAAAAhQEAABMAAAAA&#13;&#10;AAAAAAAAAAAAAAAAAFtDb250ZW50X1R5cGVzXS54bWxQSwECLQAUAAYACAAAACEAWvQsW78AAAAV&#13;&#10;AQAACwAAAAAAAAAAAAAAAAAfAQAAX3JlbHMvLnJlbHNQSwECLQAUAAYACAAAACEAITnsJ8kAAADh&#13;&#10;AAAADwAAAAAAAAAAAAAAAAAHAgAAZHJzL2Rvd25yZXYueG1sUEsFBgAAAAADAAMAtwAAAP0CAAAA&#13;&#10;AA==&#13;&#10;" adj="-11796480,,5400" path="m6731,v7106,,12335,1629,15679,4887c25762,8115,26696,12744,25200,18755l22162,29994,19371,44786r3934,867l21409,51845,2102,53216,3407,50168,,51160,,41311,5779,38595,8151,30642,,32662,,21309,11446,19031r391,-1448c12380,15364,12227,13745,11389,12726,10570,11678,8751,11164,5922,11164l,12583,,558,6731,xe" fillcolor="#7f7f7f" stroked="f">
                  <v:stroke joinstyle="miter"/>
                  <v:formulas/>
                  <v:path arrowok="t" o:extrusionok="f" o:connecttype="custom" textboxrect="0,0,26696,53216"/>
                  <v:textbox inset="2.53958mm,2.53958mm,2.53958mm,2.53958mm">
                    <w:txbxContent>
                      <w:p w14:paraId="24925713" w14:textId="77777777" w:rsidR="00177E13" w:rsidRDefault="00177E13">
                        <w:pPr>
                          <w:spacing w:after="0" w:line="240" w:lineRule="auto"/>
                          <w:ind w:left="0" w:firstLine="0"/>
                          <w:textDirection w:val="btLr"/>
                        </w:pPr>
                      </w:p>
                    </w:txbxContent>
                  </v:textbox>
                </v:shape>
                <v:shape id="Freeform 643" o:spid="_x0000_s1303" style="position:absolute;left:8908;top:967;width:317;height:764;visibility:visible;mso-wrap-style:square;v-text-anchor:middle" coordsize="31740,763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UtvRyQAAAOEAAAAPAAAAZHJzL2Rvd25yZXYueG1sRI9Pa8JA&#13;&#10;FMTvBb/D8gRvdePfSnQVsQge2oKpkOtr9jUJZt+m2VW3394VCr0MDMP8hlltgmnElTpXW1YwGiYg&#13;&#10;iAuray4VnD73zwsQziNrbCyTgl9ysFn3nlaYanvjI10zX4oIYZeigsr7NpXSFRUZdEPbEsfs23YG&#13;&#10;fbRdKXWHtwg3jRwnyVwarDkuVNjSrqLinF2Mgo/dz1fx5s3s+D7LX0KST0OWH5Qa9MPrMsp2CcJT&#13;&#10;8P+NP8RBK5hPJ/B4FN+AXN8BAAD//wMAUEsBAi0AFAAGAAgAAAAhANvh9svuAAAAhQEAABMAAAAA&#13;&#10;AAAAAAAAAAAAAAAAAFtDb250ZW50X1R5cGVzXS54bWxQSwECLQAUAAYACAAAACEAWvQsW78AAAAV&#13;&#10;AQAACwAAAAAAAAAAAAAAAAAfAQAAX3JlbHMvLnJlbHNQSwECLQAUAAYACAAAACEAJVLb0ckAAADh&#13;&#10;AAAADwAAAAAAAAAAAAAAAAAHAgAAZHJzL2Rvd25yZXYueG1sUEsFBgAAAAADAAMAtwAAAP0CAAAA&#13;&#10;AA==&#13;&#10;" adj="-11796480,,5400" path="m31740,r,20082l30499,24156r-219,924l31740,24779r,11274l26956,38415,23384,52617,21012,64732v1734,429,3610,639,5639,639l31740,63347r,10352l24584,76391c17269,76391,9077,74981,,72153l2172,66067r3352,l9963,51446,17107,22899,19898,8335,14764,7469,16716,1163,31740,xe" fillcolor="#7f7f7f" stroked="f">
                  <v:stroke joinstyle="miter"/>
                  <v:formulas/>
                  <v:path arrowok="t" o:extrusionok="f" o:connecttype="custom" textboxrect="0,0,31740,76391"/>
                  <v:textbox inset="2.53958mm,2.53958mm,2.53958mm,2.53958mm">
                    <w:txbxContent>
                      <w:p w14:paraId="6B7EE551" w14:textId="77777777" w:rsidR="00177E13" w:rsidRDefault="00177E13">
                        <w:pPr>
                          <w:spacing w:after="0" w:line="240" w:lineRule="auto"/>
                          <w:ind w:left="0" w:firstLine="0"/>
                          <w:textDirection w:val="btLr"/>
                        </w:pPr>
                      </w:p>
                    </w:txbxContent>
                  </v:textbox>
                </v:shape>
                <v:shape id="Freeform 644" o:spid="_x0000_s1304" style="position:absolute;left:9490;top:1218;width:273;height:513;visibility:visible;mso-wrap-style:square;v-text-anchor:middle" coordsize="27321,512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2nRyAAAAOEAAAAPAAAAZHJzL2Rvd25yZXYueG1sRI/RagIx&#13;&#10;FETfhf5DuIW+SE0somU1iigWFXxQ+wGXzXV3cXOzJlG3f28EoS8DwzBnmMmstbW4kQ+VYw39ngJB&#13;&#10;nDtTcaHh97j6/AYRIrLB2jFp+KMAs+lbZ4KZcXfe0+0QC5EgHDLUUMbYZFKGvCSLoeca4pSdnLcY&#13;&#10;k/WFNB7vCW5r+aXUUFqsOC2U2NCipPx8uFoN3f1IqcXmOOLdzlc/7WZr1uqi9cd7uxwnmY9BRGrj&#13;&#10;f+OFWBsNw8EAno/SG5DTBwAAAP//AwBQSwECLQAUAAYACAAAACEA2+H2y+4AAACFAQAAEwAAAAAA&#13;&#10;AAAAAAAAAAAAAAAAW0NvbnRlbnRfVHlwZXNdLnhtbFBLAQItABQABgAIAAAAIQBa9CxbvwAAABUB&#13;&#10;AAALAAAAAAAAAAAAAAAAAB8BAABfcmVscy8ucmVsc1BLAQItABQABgAIAAAAIQAfy2nRyAAAAOEA&#13;&#10;AAAPAAAAAAAAAAAAAAAAAAcCAABkcnMvZG93bnJldi54bWxQSwUGAAAAAAMAAwC3AAAA/AIAAAAA&#13;&#10;" adj="-11796480,,5400" path="m27321,r,10054l22298,12026v-2134,2237,-3953,6305,-5439,12220c14221,34857,16497,40153,23698,40153r3623,-1573l27321,48903r-6528,2385c13002,51288,7410,48896,4020,44115,657,39333,,32866,2038,24694,4086,16511,7982,9940,13735,4967l27321,xe" fillcolor="#7f7f7f" stroked="f">
                  <v:stroke joinstyle="miter"/>
                  <v:formulas/>
                  <v:path arrowok="t" o:extrusionok="f" o:connecttype="custom" textboxrect="0,0,27321,51288"/>
                  <v:textbox inset="2.53958mm,2.53958mm,2.53958mm,2.53958mm">
                    <w:txbxContent>
                      <w:p w14:paraId="1EB2BBAB" w14:textId="77777777" w:rsidR="00177E13" w:rsidRDefault="00177E13">
                        <w:pPr>
                          <w:spacing w:after="0" w:line="240" w:lineRule="auto"/>
                          <w:ind w:left="0" w:firstLine="0"/>
                          <w:textDirection w:val="btLr"/>
                        </w:pPr>
                      </w:p>
                    </w:txbxContent>
                  </v:textbox>
                </v:shape>
                <v:shape id="Freeform 645" o:spid="_x0000_s1305" style="position:absolute;left:9225;top:1193;width:263;height:511;visibility:visible;mso-wrap-style:square;v-text-anchor:middle" coordsize="26239,5107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euUygAAAOEAAAAPAAAAZHJzL2Rvd25yZXYueG1sRI9Pa8JA&#13;&#10;FMTvhX6H5RV6KXUT8U+JriLagtiT2np+yT6T0OzbbXarsZ/eLRS8DAzD/IaZzjvTiBO1vrasIO0l&#13;&#10;IIgLq2suFXzs355fQPiArLGxTAou5GE+u7+bYqbtmbd02oVSRAj7DBVUIbhMSl9UZND3rCOO2dG2&#13;&#10;BkO0bSl1i+cIN43sJ8lIGqw5LlToaFlR8bX7MQq+x+PNJ9IydW6R579PaX543b8r9fjQrSZRFhMQ&#13;&#10;gbpwa/wj1lrBaDCEv0fxDcjZFQAA//8DAFBLAQItABQABgAIAAAAIQDb4fbL7gAAAIUBAAATAAAA&#13;&#10;AAAAAAAAAAAAAAAAAABbQ29udGVudF9UeXBlc10ueG1sUEsBAi0AFAAGAAgAAAAhAFr0LFu/AAAA&#13;&#10;FQEAAAsAAAAAAAAAAAAAAAAAHwEAAF9yZWxzLy5yZWxzUEsBAi0AFAAGAAgAAAAhAKKt65TKAAAA&#13;&#10;4QAAAA8AAAAAAAAAAAAAAAAABwIAAGRycy9kb3ducmV2LnhtbFBLBQYAAAAAAwADALcAAAD+AgAA&#13;&#10;AAA=&#13;&#10;" adj="-11796480,,5400" path="m10475,v5772,,10001,2534,12697,7620c25877,12678,26239,19164,24267,27070,22315,34957,18409,41386,12570,46348l,51077,,40725,3893,39177c6236,36776,8103,32795,9503,27232v1391,-5581,1601,-9649,610,-12221c9132,12440,7284,11164,4589,11164l,13430,,2156,10475,xe" fillcolor="#7f7f7f" stroked="f">
                  <v:stroke joinstyle="miter"/>
                  <v:formulas/>
                  <v:path arrowok="t" o:extrusionok="f" o:connecttype="custom" textboxrect="0,0,26239,51077"/>
                  <v:textbox inset="2.53958mm,2.53958mm,2.53958mm,2.53958mm">
                    <w:txbxContent>
                      <w:p w14:paraId="3FB3CBFD" w14:textId="77777777" w:rsidR="00177E13" w:rsidRDefault="00177E13">
                        <w:pPr>
                          <w:spacing w:after="0" w:line="240" w:lineRule="auto"/>
                          <w:ind w:left="0" w:firstLine="0"/>
                          <w:textDirection w:val="btLr"/>
                        </w:pPr>
                      </w:p>
                    </w:txbxContent>
                  </v:textbox>
                </v:shape>
                <v:shape id="Freeform 646" o:spid="_x0000_s1306" style="position:absolute;left:9225;top:962;width:63;height:206;visibility:visible;mso-wrap-style:square;v-text-anchor:middle" coordsize="6265,20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U2jyQAAAOEAAAAPAAAAZHJzL2Rvd25yZXYueG1sRI9BSwMx&#13;&#10;FITvgv8hPKEXsdmWEmXbtLQWRSgIrT14fGyeu4vJy7J5dtd/bwTBy8AwzDfMajMGry7Upzayhdm0&#13;&#10;AEVcRddybeH89nT3ACoJskMfmSx8U4LN+vpqhaWLAx/pcpJaZQinEi00Il2pdaoaCpimsSPO2Ufs&#13;&#10;A0q2fa1dj0OGB6/nRWF0wJbzQoMdPTZUfZ6+goWhEONlkczh9XB83/nz/HZ7/2zt5GbcL7Nsl6CE&#13;&#10;Rvlv/CFenAWzMPD7KL8Bvf4BAAD//wMAUEsBAi0AFAAGAAgAAAAhANvh9svuAAAAhQEAABMAAAAA&#13;&#10;AAAAAAAAAAAAAAAAAFtDb250ZW50X1R5cGVzXS54bWxQSwECLQAUAAYACAAAACEAWvQsW78AAAAV&#13;&#10;AQAACwAAAAAAAAAAAAAAAAAfAQAAX3JlbHMvLnJlbHNQSwECLQAUAAYACAAAACEAJulNo8kAAADh&#13;&#10;AAAADwAAAAAAAAAAAAAAAAAHAgAAZHJzL2Rvd25yZXYueG1sUEsFBgAAAAADAAMAtwAAAP0CAAAA&#13;&#10;AA==&#13;&#10;" path="m6265,l,20568,,485,6265,xe" fillcolor="#7f7f7f" stroked="f">
                  <v:path arrowok="t" o:extrusionok="f"/>
                </v:shape>
                <v:shape id="Freeform 647" o:spid="_x0000_s1307" style="position:absolute;left:10745;top:1522;width:209;height:212;visibility:visible;mso-wrap-style:square;v-text-anchor:middle" coordsize="20955,2115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vIJXyQAAAOEAAAAPAAAAZHJzL2Rvd25yZXYueG1sRI/RasJA&#13;&#10;FETfhf7Dcgt9kbqxqG2TrKIVRfpSYvMBl+xtEpu9G7JbE//eFYS+DAzDnGHS1WAacabO1ZYVTCcR&#13;&#10;COLC6ppLBfn37vkNhPPIGhvLpOBCDlbLh1GKsbY9Z3Q++lIECLsYFVTet7GUrqjIoJvYljhkP7Yz&#13;&#10;6IPtSqk77APcNPIlihbSYM1hocKWPioqfo9/RoHJ+9N6/pllfp+fdl/jjaaM3pV6ehy2SZB1AsLT&#13;&#10;4P8bd8RBK1jMXuH2KLwBubwCAAD//wMAUEsBAi0AFAAGAAgAAAAhANvh9svuAAAAhQEAABMAAAAA&#13;&#10;AAAAAAAAAAAAAAAAAFtDb250ZW50X1R5cGVzXS54bWxQSwECLQAUAAYACAAAACEAWvQsW78AAAAV&#13;&#10;AQAACwAAAAAAAAAAAAAAAAAfAQAAX3JlbHMvLnJlbHNQSwECLQAUAAYACAAAACEA7ryCV8kAAADh&#13;&#10;AAAADwAAAAAAAAAAAAAAAAAHAgAAZHJzL2Rvd25yZXYueG1sUEsFBgAAAAADAAMAtwAAAP0CAAAA&#13;&#10;AA==&#13;&#10;" adj="-11796480,,5400" path="m12640,v5286,2286,8058,6029,8315,11220c18298,15869,14135,19183,8477,21155,3496,19517,667,15821,,10077,3201,4925,7411,1562,12640,xe" fillcolor="#7f7f7f" stroked="f">
                  <v:stroke joinstyle="miter"/>
                  <v:formulas/>
                  <v:path arrowok="t" o:extrusionok="f" o:connecttype="custom" textboxrect="0,0,20955,21155"/>
                  <v:textbox inset="2.53958mm,2.53958mm,2.53958mm,2.53958mm">
                    <w:txbxContent>
                      <w:p w14:paraId="3DD4B78F" w14:textId="77777777" w:rsidR="00177E13" w:rsidRDefault="00177E13">
                        <w:pPr>
                          <w:spacing w:after="0" w:line="240" w:lineRule="auto"/>
                          <w:ind w:left="0" w:firstLine="0"/>
                          <w:textDirection w:val="btLr"/>
                        </w:pPr>
                      </w:p>
                    </w:txbxContent>
                  </v:textbox>
                </v:shape>
                <v:shape id="Freeform 648" o:spid="_x0000_s1308" style="position:absolute;left:11485;top:1218;width:274;height:513;visibility:visible;mso-wrap-style:square;v-text-anchor:middle" coordsize="27324,512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DlWxwAAAOEAAAAPAAAAZHJzL2Rvd25yZXYueG1sRI/BasJA&#13;&#10;EIbvBd9hmYK3ujGILdFVxFLRm9VCr0N2moRmZ2N2TeLbOwfBy8DP8H8z33I9uFp11IbKs4HpJAFF&#13;&#10;nHtbcWHg5/z19gEqRGSLtWcycKMA69XoZYmZ9T1/U3eKhRIIhwwNlDE2mdYhL8lhmPiGWHZ/vnUY&#13;&#10;JbaFti32Ane1TpNkrh1WLBdKbGhbUv5/ujoDVZfuD8PvOe2O02a7ee8v3u3QmPHr8LmQsVmAijTE&#13;&#10;Z+OB2FsD85m8LEZiA3p1BwAA//8DAFBLAQItABQABgAIAAAAIQDb4fbL7gAAAIUBAAATAAAAAAAA&#13;&#10;AAAAAAAAAAAAAABbQ29udGVudF9UeXBlc10ueG1sUEsBAi0AFAAGAAgAAAAhAFr0LFu/AAAAFQEA&#13;&#10;AAsAAAAAAAAAAAAAAAAAHwEAAF9yZWxzLy5yZWxzUEsBAi0AFAAGAAgAAAAhAKSoOVbHAAAA4QAA&#13;&#10;AA8AAAAAAAAAAAAAAAAABwIAAGRycy9kb3ducmV2LnhtbFBLBQYAAAAAAwADALcAAAD7AgAAAAA=&#13;&#10;" adj="-11796480,,5400" path="m27324,r,10054l22298,12026v-2134,2238,-3953,6305,-5439,12221c14221,34858,16497,40153,23698,40153r3626,-1573l27324,48903r-6531,2385c13002,51288,7410,48897,4029,44116,657,39334,,32867,2048,24695,4086,16512,7992,9940,13735,4968l27324,xe" fillcolor="#7f7f7f" stroked="f">
                  <v:stroke joinstyle="miter"/>
                  <v:formulas/>
                  <v:path arrowok="t" o:extrusionok="f" o:connecttype="custom" textboxrect="0,0,27324,51288"/>
                  <v:textbox inset="2.53958mm,2.53958mm,2.53958mm,2.53958mm">
                    <w:txbxContent>
                      <w:p w14:paraId="2A7331A5" w14:textId="77777777" w:rsidR="00177E13" w:rsidRDefault="00177E13">
                        <w:pPr>
                          <w:spacing w:after="0" w:line="240" w:lineRule="auto"/>
                          <w:ind w:left="0" w:firstLine="0"/>
                          <w:textDirection w:val="btLr"/>
                        </w:pPr>
                      </w:p>
                    </w:txbxContent>
                  </v:textbox>
                </v:shape>
                <v:shape id="Freeform 649" o:spid="_x0000_s1309" style="position:absolute;left:9763;top:1193;width:275;height:514;visibility:visible;mso-wrap-style:square;v-text-anchor:middle" coordsize="27543,513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45PsyAAAAOEAAAAPAAAAZHJzL2Rvd25yZXYueG1sRI/dasJA&#13;&#10;FITvhb7Dcgq9M5tWDTXJKkWplkIvtD7AIXvyQ7Nnw+6q8e27hYI3A8Mw3zDlejS9uJDznWUFz0kK&#13;&#10;griyuuNGwen7ffoKwgdkjb1lUnAjD+vVw6TEXNsrH+hyDI2IEPY5KmhDGHIpfdWSQZ/YgThmtXUG&#13;&#10;Q7SukdrhNcJNL1/SNJMGO44LLQ60aan6OZ6NAjn/pEWt5W5rZ/thf8i+nD8HpZ4ex20R5a0AEWgM&#13;&#10;98Y/4kMryOZL+HsU34Bc/QIAAP//AwBQSwECLQAUAAYACAAAACEA2+H2y+4AAACFAQAAEwAAAAAA&#13;&#10;AAAAAAAAAAAAAAAAW0NvbnRlbnRfVHlwZXNdLnhtbFBLAQItABQABgAIAAAAIQBa9CxbvwAAABUB&#13;&#10;AAALAAAAAAAAAAAAAAAAAB8BAABfcmVscy8ucmVsc1BLAQItABQABgAIAAAAIQDe45PsyAAAAOEA&#13;&#10;AAAPAAAAAAAAAAAAAAAAAAcCAABkcnMvZG93bnJldi54bWxQSwUGAAAAAAMAAwC3AAAA/AIAAAAA&#13;&#10;" adj="-11796480,,5400" path="m6788,v7829,,13420,2362,16764,7086c26905,11792,27543,18279,25476,26536,23438,34776,19532,41386,13789,46348l,51384,,41061,5021,38882c7359,36381,9155,32627,10407,27622,13150,16649,10836,11164,3492,11164l,12535,,2481,6788,xe" fillcolor="#7f7f7f" stroked="f">
                  <v:stroke joinstyle="miter"/>
                  <v:formulas/>
                  <v:path arrowok="t" o:extrusionok="f" o:connecttype="custom" textboxrect="0,0,27543,51384"/>
                  <v:textbox inset="2.53958mm,2.53958mm,2.53958mm,2.53958mm">
                    <w:txbxContent>
                      <w:p w14:paraId="7A97E672" w14:textId="77777777" w:rsidR="00177E13" w:rsidRDefault="00177E13">
                        <w:pPr>
                          <w:spacing w:after="0" w:line="240" w:lineRule="auto"/>
                          <w:ind w:left="0" w:firstLine="0"/>
                          <w:textDirection w:val="btLr"/>
                        </w:pPr>
                      </w:p>
                    </w:txbxContent>
                  </v:textbox>
                </v:shape>
                <v:shape id="Freeform 650" o:spid="_x0000_s1310" style="position:absolute;left:11009;top:1180;width:524;height:564;visibility:visible;mso-wrap-style:square;v-text-anchor:middle" coordsize="52359,5639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XnrSxwAAAOEAAAAPAAAAZHJzL2Rvd25yZXYueG1sRI/RasJA&#13;&#10;EEXfhf7DMoW+iG5aVEp0FakIBZ+qfsA0O8kGs7Mhuybx7zsPQl8GLsM9l7PZjb5RPXWxDmzgfZ6B&#13;&#10;Ii6CrbkycL0cZ5+gYkK22AQmAw+KsNu+TDaY2zDwD/XnVCmBcMzRgEupzbWOhSOPcR5aYvmVofOY&#13;&#10;JHaVth0OAveN/siylfZYsyw4bOnLUXE7372B4VfvF8fKPSKeelyUZTZdlldj3l7Hw1rOfg0q0Zj+&#13;&#10;G0/EtzWwWoqDGIkN6O0fAAAA//8DAFBLAQItABQABgAIAAAAIQDb4fbL7gAAAIUBAAATAAAAAAAA&#13;&#10;AAAAAAAAAAAAAABbQ29udGVudF9UeXBlc10ueG1sUEsBAi0AFAAGAAgAAAAhAFr0LFu/AAAAFQEA&#13;&#10;AAsAAAAAAAAAAAAAAAAAHwEAAF9yZWxzLy5yZWxzUEsBAi0AFAAGAAgAAAAhADZeetLHAAAA4QAA&#13;&#10;AA8AAAAAAAAAAAAAAAAABwIAAGRycy9kb3ducmV2LnhtbFBLBQYAAAAAAwADALcAAAD7AgAAAAA=&#13;&#10;" adj="-11796480,,5400" path="m46025,r6334,l46196,20517r-6505,l40672,14963c38252,13411,35433,12640,32214,12640v-3220,,-6344,1475,-9383,4409c19821,19973,17697,23879,16469,28775v-1220,4876,-1220,8630,,11268c17697,42690,20079,44005,23613,44005v3562,,7381,-1238,11477,-3734l38824,34804r6363,1477l35700,56397r-6973,l30232,53521v-2419,1086,-5858,1619,-10325,1619c12411,55140,7048,52597,3829,47501,610,42376,,35813,1991,27794,4001,19764,8058,13353,14154,8572,20279,3772,27422,1371,35585,1371v3448,,6477,276,9097,838l46025,xe" fillcolor="#7f7f7f" stroked="f">
                  <v:stroke joinstyle="miter"/>
                  <v:formulas/>
                  <v:path arrowok="t" o:extrusionok="f" o:connecttype="custom" textboxrect="0,0,52359,56397"/>
                  <v:textbox inset="2.53958mm,2.53958mm,2.53958mm,2.53958mm">
                    <w:txbxContent>
                      <w:p w14:paraId="6AE8C5A9" w14:textId="77777777" w:rsidR="00177E13" w:rsidRDefault="00177E13">
                        <w:pPr>
                          <w:spacing w:after="0" w:line="240" w:lineRule="auto"/>
                          <w:ind w:left="0" w:firstLine="0"/>
                          <w:textDirection w:val="btLr"/>
                        </w:pPr>
                      </w:p>
                    </w:txbxContent>
                  </v:textbox>
                </v:shape>
                <v:shape id="Freeform 651" o:spid="_x0000_s1311" style="position:absolute;left:10058;top:1096;width:737;height:646;visibility:visible;mso-wrap-style:square;v-text-anchor:middle" coordsize="73714,6455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z1sygAAAOEAAAAPAAAAZHJzL2Rvd25yZXYueG1sRI9BS8NA&#13;&#10;FITvgv9heYIXsZsULJp2W4pFEKRIU3vw9sg+s8Hs23R3TdJ/3y0IvQwMw3zDLFajbUVPPjSOFeST&#13;&#10;DARx5XTDtYKv/dvjM4gQkTW2jknBiQKslrc3Cyy0G3hHfRlrkSAcClRgYuwKKUNlyGKYuI44ZT/O&#13;&#10;W4zJ+lpqj0OC21ZOs2wmLTacFgx29Gqo+i3/rIJD56YPL/vjdj34jx6/P3Mz7g5K3d+Nm3mS9RxE&#13;&#10;pDFeG/+Id61g9pTD5VF6A3J5BgAA//8DAFBLAQItABQABgAIAAAAIQDb4fbL7gAAAIUBAAATAAAA&#13;&#10;AAAAAAAAAAAAAAAAAABbQ29udGVudF9UeXBlc10ueG1sUEsBAi0AFAAGAAgAAAAhAFr0LFu/AAAA&#13;&#10;FQEAAAsAAAAAAAAAAAAAAAAAHwEAAF9yZWxzLy5yZWxzUEsBAi0AFAAGAAgAAAAhAMZHPWzKAAAA&#13;&#10;4QAAAA8AAAAAAAAAAAAAAAAABwIAAGRycy9kb3ducmV2LnhtbFBLBQYAAAAAAwADALcAAAD+AgAA&#13;&#10;AAA=&#13;&#10;" adj="-11796480,,5400" path="m20507,r5801,l24165,11440r12049,l32728,21041r-10878,419l15821,45492v-1067,4334,-1448,6848,-1143,7562c14992,53740,16392,54084,18888,54084r7144,l26018,54191r5643,-9652l37719,45710r-1819,5278c37757,51902,40100,52350,42900,52350v2810,,4963,-429,6449,-1276c50835,50197,51721,49197,52007,48082v276,-1114,-67,-2105,-1039,-2952c50006,44272,48416,43387,46196,42472v-2191,-905,-4496,-2000,-6915,-3257c36862,37948,34890,36052,33366,33548v-1514,-2534,-1772,-5782,-790,-9745c33585,19822,36452,16488,41177,13792,45920,11068,51321,9716,57388,9716v3477,,6334,295,8563,895l67380,8344r6334,l67742,28518r-6249,-362l62046,23079c58703,21441,55597,20622,52759,20622v-4020,,-6315,1162,-6896,3495c45730,24632,46158,25280,47149,26042v1000,742,2619,1562,4858,2457c54235,29385,56579,30471,59036,31728v2477,1267,4486,3200,6029,5810c66608,40139,66923,43244,66008,46854v-1286,5115,-4362,9172,-9229,12173c51902,61999,46149,63484,39529,63484v-3629,,-7039,-437,-10240,-1305l26746,64551,21136,62541r1101,-1883l11525,63484v-4838,,-8096,-1390,-9772,-4181c95,56493,,52225,1448,46492l7972,21908r-5972,247l4039,13983r7067,-2200l20507,xe" fillcolor="#7f7f7f" stroked="f">
                  <v:stroke joinstyle="miter"/>
                  <v:formulas/>
                  <v:path arrowok="t" o:extrusionok="f" o:connecttype="custom" textboxrect="0,0,73714,64551"/>
                  <v:textbox inset="2.53958mm,2.53958mm,2.53958mm,2.53958mm">
                    <w:txbxContent>
                      <w:p w14:paraId="6DEEAF64" w14:textId="77777777" w:rsidR="00177E13" w:rsidRDefault="00177E13">
                        <w:pPr>
                          <w:spacing w:after="0" w:line="240" w:lineRule="auto"/>
                          <w:ind w:left="0" w:firstLine="0"/>
                          <w:textDirection w:val="btLr"/>
                        </w:pPr>
                      </w:p>
                    </w:txbxContent>
                  </v:textbox>
                </v:shape>
                <v:shape id="Freeform 652" o:spid="_x0000_s1312" style="position:absolute;left:12005;top:1193;width:860;height:521;visibility:visible;mso-wrap-style:square;v-text-anchor:middle" coordsize="86011,52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UfvygAAAOEAAAAPAAAAZHJzL2Rvd25yZXYueG1sRI9BawIx&#13;&#10;FITvBf9DeIK3mlXQ6moUaSnYFpHaUtrbY/O6WZu8LEmq679vCoVeBoZhvmGW685ZcaIQG88KRsMC&#13;&#10;BHHldcO1gteX++sZiJiQNVrPpOBCEdar3tUSS+3P/EynQ6pFhnAsUYFJqS2ljJUhh3HoW+Kcffrg&#13;&#10;MGUbaqkDnjPcWTkuiql02HBeMNjSraHq6/DtFDy9ze1m92HC+4N9nB+3kveXG1Zq0O/uFlk2CxCJ&#13;&#10;uvTf+ENstYLpZAy/j/IbkKsfAAAA//8DAFBLAQItABQABgAIAAAAIQDb4fbL7gAAAIUBAAATAAAA&#13;&#10;AAAAAAAAAAAAAAAAAABbQ29udGVudF9UeXBlc10ueG1sUEsBAi0AFAAGAAgAAAAhAFr0LFu/AAAA&#13;&#10;FQEAAAsAAAAAAAAAAAAAAAAAHwEAAF9yZWxzLy5yZWxzUEsBAi0AFAAGAAgAAAAhACgpR+/KAAAA&#13;&#10;4QAAAA8AAAAAAAAAAAAAAAAABwIAAGRycy9kb3ducmV2LnhtbFBLBQYAAAAAAwADALcAAAD+AgAA&#13;&#10;AAA=&#13;&#10;" adj="-11796480,,5400" path="m44120,v5743,,9248,1772,10487,5324c60417,1772,66399,,72552,v5172,,8829,1800,10973,5411c85658,9020,86011,13688,84582,19421l81934,29994,77081,44479r5405,1336l80562,52074r-23555,l58464,45120r5220,-552l68532,28823,71104,18697v524,-2142,419,-3686,-305,-4638c70085,13116,68294,12640,65408,12640v-2867,,-5934,1066,-9211,3209l52654,29994,47815,44438r7135,825l52883,52074r-25146,l29184,45120r5220,-552l39262,28823,41834,18697v514,-2142,419,-3686,-315,-4638c40815,13116,39100,12640,36385,12640v-2695,,-5667,1076,-8924,3238l24641,25089r-1229,4877l18572,44437r7126,826l23632,52074,,52074,1343,45539r3762,-838l9992,28823r1228,-4877l14087,9010,10106,8172,12030,1981,32204,305,30775,3543c33937,1181,38386,,44120,xe" fillcolor="#7f7f7f" stroked="f">
                  <v:stroke joinstyle="miter"/>
                  <v:formulas/>
                  <v:path arrowok="t" o:extrusionok="f" o:connecttype="custom" textboxrect="0,0,86011,52074"/>
                  <v:textbox inset="2.53958mm,2.53958mm,2.53958mm,2.53958mm">
                    <w:txbxContent>
                      <w:p w14:paraId="3470A49A" w14:textId="77777777" w:rsidR="00177E13" w:rsidRDefault="00177E13">
                        <w:pPr>
                          <w:spacing w:after="0" w:line="240" w:lineRule="auto"/>
                          <w:ind w:left="0" w:firstLine="0"/>
                          <w:textDirection w:val="btLr"/>
                        </w:pPr>
                      </w:p>
                    </w:txbxContent>
                  </v:textbox>
                </v:shape>
                <v:shape id="Freeform 653" o:spid="_x0000_s1313" style="position:absolute;left:11759;top:1193;width:275;height:514;visibility:visible;mso-wrap-style:square;v-text-anchor:middle" coordsize="27540,513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NuwywAAAOEAAAAPAAAAZHJzL2Rvd25yZXYueG1sRI9Ba8JA&#13;&#10;FITvQv/D8gredNNqRKKrVIu0PYhUW9rjI/vMBrNvQ3aNaX+9WxB6GRiG+YaZLztbiZYaXzpW8DBM&#13;&#10;QBDnTpdcKPg4bAZTED4ga6wck4If8rBc3PXmmGl34Xdq96EQEcI+QwUmhDqT0ueGLPqhq4ljdnSN&#13;&#10;xRBtU0jd4CXCbSUfk2QiLZYcFwzWtDaUn/Znq0DuTqvz2oyL9vft+/j1Mk4/V9tUqf599zyL8jQD&#13;&#10;EagL/40b4lUrmKQj+HsU34BcXAEAAP//AwBQSwECLQAUAAYACAAAACEA2+H2y+4AAACFAQAAEwAA&#13;&#10;AAAAAAAAAAAAAAAAAAAAW0NvbnRlbnRfVHlwZXNdLnhtbFBLAQItABQABgAIAAAAIQBa9CxbvwAA&#13;&#10;ABUBAAALAAAAAAAAAAAAAAAAAB8BAABfcmVscy8ucmVsc1BLAQItABQABgAIAAAAIQCnTNuwywAA&#13;&#10;AOEAAAAPAAAAAAAAAAAAAAAAAAcCAABkcnMvZG93bnJldi54bWxQSwUGAAAAAAMAAwC3AAAA/wIA&#13;&#10;AAAA&#13;&#10;" adj="-11796480,,5400" path="m6785,v7830,,13421,2362,16764,7086c26902,11792,27540,18279,25483,26536,23435,34776,19539,41386,13786,46348l,51384,,41060,5020,38882c7359,36381,9157,32627,10414,27622,13148,16649,10843,11164,3490,11164l,12534,,2480,6785,xe" fillcolor="#7f7f7f" stroked="f">
                  <v:stroke joinstyle="miter"/>
                  <v:formulas/>
                  <v:path arrowok="t" o:extrusionok="f" o:connecttype="custom" textboxrect="0,0,27540,51384"/>
                  <v:textbox inset="2.53958mm,2.53958mm,2.53958mm,2.53958mm">
                    <w:txbxContent>
                      <w:p w14:paraId="7D3E5573" w14:textId="77777777" w:rsidR="00177E13" w:rsidRDefault="00177E13">
                        <w:pPr>
                          <w:spacing w:after="0" w:line="240" w:lineRule="auto"/>
                          <w:ind w:left="0" w:firstLine="0"/>
                          <w:textDirection w:val="btLr"/>
                        </w:pPr>
                      </w:p>
                    </w:txbxContent>
                  </v:textbox>
                </v:shape>
                <v:rect id="Rectangle 654" o:spid="_x0000_s1314" style="position:absolute;left:6324;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6RsygAAAOEAAAAPAAAAZHJzL2Rvd25yZXYueG1sRI9Ba8JA&#13;&#10;FITvQv/D8gq96aalSoyuIrUSj5oUbG+P7GsSmn0bsluT9te7guBlYBjmG2a5HkwjztS52rKC50kE&#13;&#10;griwuuZSwUe+G8cgnEfW2FgmBX/kYL16GC0x0bbnI50zX4oAYZeggsr7NpHSFRUZdBPbEofs23YG&#13;&#10;fbBdKXWHfYCbRr5E0UwarDksVNjSW0XFT/ZrFKRxu/nc2/++bN6/0tPhNN/mc6/U0+OwXQTZLEB4&#13;&#10;Gvy9cUPstYLZ9BWuj8IbkKsLAAAA//8DAFBLAQItABQABgAIAAAAIQDb4fbL7gAAAIUBAAATAAAA&#13;&#10;AAAAAAAAAAAAAAAAAABbQ29udGVudF9UeXBlc10ueG1sUEsBAi0AFAAGAAgAAAAhAFr0LFu/AAAA&#13;&#10;FQEAAAsAAAAAAAAAAAAAAAAAHwEAAF9yZWxzLy5yZWxzUEsBAi0AFAAGAAgAAAAhAD0LpGzKAAAA&#13;&#10;4QAAAA8AAAAAAAAAAAAAAAAABwIAAGRycy9kb3ducmV2LnhtbFBLBQYAAAAAAwADALcAAAD+AgAA&#13;&#10;AAA=&#13;&#10;" filled="f" stroked="f">
                  <v:textbox inset="0,0,0,0">
                    <w:txbxContent>
                      <w:p w14:paraId="34600070" w14:textId="77777777" w:rsidR="00177E13" w:rsidRDefault="001E5FE3">
                        <w:pPr>
                          <w:spacing w:after="160" w:line="258" w:lineRule="auto"/>
                          <w:ind w:left="0" w:firstLine="0"/>
                          <w:textDirection w:val="btLr"/>
                        </w:pPr>
                        <w:r>
                          <w:rPr>
                            <w:rFonts w:ascii="Calibri" w:eastAsia="Calibri" w:hAnsi="Calibri" w:cs="Calibri"/>
                            <w:strike/>
                            <w:color w:val="000000"/>
                            <w:sz w:val="19"/>
                          </w:rPr>
                          <w:t>a</w:t>
                        </w:r>
                      </w:p>
                    </w:txbxContent>
                  </v:textbox>
                </v:rect>
                <v:rect id="Rectangle 655" o:spid="_x0000_s1315" style="position:absolute;left:6845;top:804;width:824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RwH3yQAAAOEAAAAPAAAAZHJzL2Rvd25yZXYueG1sRI9Ba8JA&#13;&#10;FITvgv9heYI33VRQNLqGoBU9tqaQentkn0lo9m3Ibk3aX98tFHoZGIb5htklg2nEgzpXW1bwNI9A&#13;&#10;EBdW11wqeMtOszUI55E1NpZJwRc5SPbj0Q5jbXt+pcfVlyJA2MWooPK+jaV0RUUG3dy2xCG7286g&#13;&#10;D7Yrpe6wD3DTyEUUraTBmsNChS0dKio+rp9GwXndpu8X+92XzfPtnL/km2O28UpNJ8NxGyTdgvA0&#13;&#10;+P/GH+KiFayWS/h9FN6A3P8AAAD//wMAUEsBAi0AFAAGAAgAAAAhANvh9svuAAAAhQEAABMAAAAA&#13;&#10;AAAAAAAAAAAAAAAAAFtDb250ZW50X1R5cGVzXS54bWxQSwECLQAUAAYACAAAACEAWvQsW78AAAAV&#13;&#10;AQAACwAAAAAAAAAAAAAAAAAfAQAAX3JlbHMvLnJlbHNQSwECLQAUAAYACAAAACEAUkcB98kAAADh&#13;&#10;AAAADwAAAAAAAAAAAAAAAAAHAgAAZHJzL2Rvd25yZXYueG1sUEsFBgAAAAADAAMAtwAAAP0CAAAA&#13;&#10;AA==&#13;&#10;" filled="f" stroked="f">
                  <v:textbox inset="0,0,0,0">
                    <w:txbxContent>
                      <w:p w14:paraId="566B7397" w14:textId="77777777" w:rsidR="00177E13" w:rsidRDefault="001E5FE3">
                        <w:pPr>
                          <w:spacing w:after="160" w:line="258" w:lineRule="auto"/>
                          <w:ind w:left="0" w:firstLine="0"/>
                          <w:textDirection w:val="btLr"/>
                        </w:pPr>
                        <w:r>
                          <w:rPr>
                            <w:rFonts w:ascii="Calibri" w:eastAsia="Calibri" w:hAnsi="Calibri" w:cs="Calibri"/>
                            <w:color w:val="000000"/>
                            <w:sz w:val="19"/>
                          </w:rPr>
                          <w:t>dambots.com</w:t>
                        </w:r>
                      </w:p>
                    </w:txbxContent>
                  </v:textbox>
                </v:rect>
                <v:rect id="Rectangle 656" o:spid="_x0000_s1316" style="position:absolute;left:12816;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Z+AyQAAAOEAAAAPAAAAZHJzL2Rvd25yZXYueG1sRI9Ba8JA&#13;&#10;FITvgv9heUJvurHQoNFNCKZFj60KtrdH9jUJzb4N2a1J++u7BcHLwDDMN8w2G00rrtS7xrKC5SIC&#13;&#10;QVxa3XCl4Hx6ma9AOI+ssbVMCn7IQZZOJ1tMtB34ja5HX4kAYZeggtr7LpHSlTUZdAvbEYfs0/YG&#13;&#10;fbB9JXWPQ4CbVj5GUSwNNhwWauxoV1P5dfw2CvarLn8/2N+hap8/9pfXy7o4rb1SD7Ox2ATJNyA8&#13;&#10;jf7euCEOWkH8FMP/o/AGZPoHAAD//wMAUEsBAi0AFAAGAAgAAAAhANvh9svuAAAAhQEAABMAAAAA&#13;&#10;AAAAAAAAAAAAAAAAAFtDb250ZW50X1R5cGVzXS54bWxQSwECLQAUAAYACAAAACEAWvQsW78AAAAV&#13;&#10;AQAACwAAAAAAAAAAAAAAAAAfAQAAX3JlbHMvLnJlbHNQSwECLQAUAAYACAAAACEAopWfgMkAAADh&#13;&#10;AAAADwAAAAAAAAAAAAAAAAAHAgAAZHJzL2Rvd25yZXYueG1sUEsFBgAAAAADAAMAtwAAAP0CAAAA&#13;&#10;AA==&#13;&#10;" filled="f" stroked="f">
                  <v:textbox inset="0,0,0,0">
                    <w:txbxContent>
                      <w:p w14:paraId="37EF29E1"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95" o:spid="_x0000_s1317" type="#_x0000_t75" style="position:absolute;left:63;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GIvyAAAAOEAAAAPAAAAZHJzL2Rvd25yZXYueG1sRI9ba8JA&#13;&#10;FITfC/6H5Qh9qxtbvBBdRVqE2j7Fy/sxe0yiu2fT7DbGf98tCL4MDMN8w8yXnTWipcZXjhUMBwkI&#13;&#10;4tzpigsF+936ZQrCB2SNxjEpuJGH5aL3NMdUuytn1G5DISKEfYoKyhDqVEqfl2TRD1xNHLOTayyG&#13;&#10;aJtC6gavEW6NfE2SsbRYcVwosab3kvLL9tcqGJ/5m032I49vm9Zk9ms9mnYHpZ773ccsymoGIlAX&#13;&#10;Ho074lPH8mgC/4/iG5CLPwAAAP//AwBQSwECLQAUAAYACAAAACEA2+H2y+4AAACFAQAAEwAAAAAA&#13;&#10;AAAAAAAAAAAAAAAAW0NvbnRlbnRfVHlwZXNdLnhtbFBLAQItABQABgAIAAAAIQBa9CxbvwAAABUB&#13;&#10;AAALAAAAAAAAAAAAAAAAAB8BAABfcmVscy8ucmVsc1BLAQItABQABgAIAAAAIQAAAGIvyAAAAOEA&#13;&#10;AAAPAAAAAAAAAAAAAAAAAAcCAABkcnMvZG93bnJldi54bWxQSwUGAAAAAAMAAwC3AAAA/AIAAAAA&#13;&#10;">
                  <v:imagedata r:id="rId2" o:title=""/>
                </v:shape>
                <v:shape id="Shape 596" o:spid="_x0000_s1318" type="#_x0000_t75" style="position:absolute;left:62071;width:4095;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n/ZdyAAAAOEAAAAPAAAAZHJzL2Rvd25yZXYueG1sRI9Pa8JA&#13;&#10;EMXvBb/DMkJvdWOLItFVpEXon1Os3sfsmER3Z9PsNqbfvnMo9DLwGN7vvbfaDN6pnrrYBDYwnWSg&#13;&#10;iMtgG64MHD53DwtQMSFbdIHJwA9F2KxHdyvMbbhxQf0+VUogHHM0UKfU5lrHsiaPcRJaYvmdQ+cx&#13;&#10;iewqbTu8Cdw7/Zhlc+2xYUmosaXnmsrr/tsbmF/4g13xpU9Pb70r/PtuthiOxtyPh5elnO0SVKIh&#13;&#10;/Tv+EK9WzDOpLItkDej1LwAAAP//AwBQSwECLQAUAAYACAAAACEA2+H2y+4AAACFAQAAEwAAAAAA&#13;&#10;AAAAAAAAAAAAAAAAW0NvbnRlbnRfVHlwZXNdLnhtbFBLAQItABQABgAIAAAAIQBa9CxbvwAAABUB&#13;&#10;AAALAAAAAAAAAAAAAAAAAB8BAABfcmVscy8ucmVsc1BLAQItABQABgAIAAAAIQBxn/ZdyAAAAOEA&#13;&#10;AAAPAAAAAAAAAAAAAAAAAAcCAABkcnMvZG93bnJldi54bWxQSwUGAAAAAAMAAwC3AAAA/AIAAAAA&#13;&#10;">
                  <v:imagedata r:id="rId2" o:title=""/>
                </v:shape>
              </v:group>
              <w10:wrap type="squar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06BD4" w14:textId="77777777" w:rsidR="00177E13" w:rsidRDefault="001E5FE3">
    <w:pPr>
      <w:spacing w:after="0"/>
      <w:ind w:left="-1070" w:right="11116" w:firstLine="0"/>
    </w:pPr>
    <w:r>
      <w:rPr>
        <w:noProof/>
      </w:rPr>
      <mc:AlternateContent>
        <mc:Choice Requires="wpg">
          <w:drawing>
            <wp:anchor distT="0" distB="0" distL="114300" distR="114300" simplePos="0" relativeHeight="251666432" behindDoc="0" locked="0" layoutInCell="1" hidden="0" allowOverlap="1" wp14:anchorId="2B0D461B" wp14:editId="37473B86">
              <wp:simplePos x="0" y="0"/>
              <wp:positionH relativeFrom="column">
                <wp:posOffset>1</wp:posOffset>
              </wp:positionH>
              <wp:positionV relativeFrom="paragraph">
                <wp:posOffset>9182100</wp:posOffset>
              </wp:positionV>
              <wp:extent cx="6610350" cy="257175"/>
              <wp:effectExtent l="0" t="0" r="0" b="0"/>
              <wp:wrapSquare wrapText="bothSides" distT="0" distB="0" distL="114300" distR="114300"/>
              <wp:docPr id="68016" name="Group 68016"/>
              <wp:cNvGraphicFramePr/>
              <a:graphic xmlns:a="http://schemas.openxmlformats.org/drawingml/2006/main">
                <a:graphicData uri="http://schemas.microsoft.com/office/word/2010/wordprocessingGroup">
                  <wpg:wgp>
                    <wpg:cNvGrpSpPr/>
                    <wpg:grpSpPr>
                      <a:xfrm>
                        <a:off x="0" y="0"/>
                        <a:ext cx="6610350" cy="257175"/>
                        <a:chOff x="2040825" y="3651413"/>
                        <a:chExt cx="6610350" cy="257175"/>
                      </a:xfrm>
                    </wpg:grpSpPr>
                    <wpg:grpSp>
                      <wpg:cNvPr id="166" name="Group 166"/>
                      <wpg:cNvGrpSpPr/>
                      <wpg:grpSpPr>
                        <a:xfrm>
                          <a:off x="2040825" y="3651413"/>
                          <a:ext cx="6610350" cy="257175"/>
                          <a:chOff x="0" y="0"/>
                          <a:chExt cx="6610350" cy="257175"/>
                        </a:xfrm>
                      </wpg:grpSpPr>
                      <wps:wsp>
                        <wps:cNvPr id="167" name="Rectangle 167"/>
                        <wps:cNvSpPr/>
                        <wps:spPr>
                          <a:xfrm>
                            <a:off x="0" y="0"/>
                            <a:ext cx="6610350" cy="257175"/>
                          </a:xfrm>
                          <a:prstGeom prst="rect">
                            <a:avLst/>
                          </a:prstGeom>
                          <a:noFill/>
                          <a:ln>
                            <a:noFill/>
                          </a:ln>
                        </wps:spPr>
                        <wps:txbx>
                          <w:txbxContent>
                            <w:p w14:paraId="7E92DC0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68" name="Freeform 168"/>
                        <wps:cNvSpPr/>
                        <wps:spPr>
                          <a:xfrm>
                            <a:off x="56329" y="121267"/>
                            <a:ext cx="28099" cy="51884"/>
                          </a:xfrm>
                          <a:custGeom>
                            <a:avLst/>
                            <a:gdLst/>
                            <a:ahLst/>
                            <a:cxnLst/>
                            <a:rect l="l" t="t" r="r" b="b"/>
                            <a:pathLst>
                              <a:path w="28099" h="51884" extrusionOk="0">
                                <a:moveTo>
                                  <a:pt x="28099" y="0"/>
                                </a:moveTo>
                                <a:lnTo>
                                  <a:pt x="28099" y="11122"/>
                                </a:lnTo>
                                <a:lnTo>
                                  <a:pt x="19364" y="16832"/>
                                </a:lnTo>
                                <a:lnTo>
                                  <a:pt x="28099" y="16793"/>
                                </a:lnTo>
                                <a:lnTo>
                                  <a:pt x="28099" y="27547"/>
                                </a:lnTo>
                                <a:lnTo>
                                  <a:pt x="16183" y="27547"/>
                                </a:lnTo>
                                <a:cubicBezTo>
                                  <a:pt x="15269" y="31214"/>
                                  <a:pt x="15421" y="34329"/>
                                  <a:pt x="16631" y="36901"/>
                                </a:cubicBezTo>
                                <a:cubicBezTo>
                                  <a:pt x="17840" y="39463"/>
                                  <a:pt x="20288" y="40749"/>
                                  <a:pt x="23965" y="40749"/>
                                </a:cubicBezTo>
                                <a:lnTo>
                                  <a:pt x="28099" y="39316"/>
                                </a:lnTo>
                                <a:lnTo>
                                  <a:pt x="28099" y="50642"/>
                                </a:lnTo>
                                <a:lnTo>
                                  <a:pt x="18917" y="51884"/>
                                </a:lnTo>
                                <a:cubicBezTo>
                                  <a:pt x="12278" y="51884"/>
                                  <a:pt x="7287" y="49474"/>
                                  <a:pt x="3962" y="44655"/>
                                </a:cubicBezTo>
                                <a:cubicBezTo>
                                  <a:pt x="648" y="39844"/>
                                  <a:pt x="0" y="33424"/>
                                  <a:pt x="2010" y="25405"/>
                                </a:cubicBezTo>
                                <a:cubicBezTo>
                                  <a:pt x="4020" y="17384"/>
                                  <a:pt x="7830" y="10840"/>
                                  <a:pt x="13449" y="5754"/>
                                </a:cubicBezTo>
                                <a:lnTo>
                                  <a:pt x="28099" y="0"/>
                                </a:lnTo>
                                <a:close/>
                              </a:path>
                            </a:pathLst>
                          </a:custGeom>
                          <a:solidFill>
                            <a:srgbClr val="A6A6A6"/>
                          </a:solidFill>
                          <a:ln>
                            <a:noFill/>
                          </a:ln>
                        </wps:spPr>
                        <wps:txbx>
                          <w:txbxContent>
                            <w:p w14:paraId="54BB114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69" name="Freeform 169"/>
                        <wps:cNvSpPr/>
                        <wps:spPr>
                          <a:xfrm>
                            <a:off x="6447" y="97561"/>
                            <a:ext cx="51397" cy="77095"/>
                          </a:xfrm>
                          <a:custGeom>
                            <a:avLst/>
                            <a:gdLst/>
                            <a:ahLst/>
                            <a:cxnLst/>
                            <a:rect l="l" t="t" r="r" b="b"/>
                            <a:pathLst>
                              <a:path w="51397" h="77095" extrusionOk="0">
                                <a:moveTo>
                                  <a:pt x="18440" y="0"/>
                                </a:moveTo>
                                <a:lnTo>
                                  <a:pt x="42663" y="0"/>
                                </a:lnTo>
                                <a:lnTo>
                                  <a:pt x="41215" y="6915"/>
                                </a:lnTo>
                                <a:lnTo>
                                  <a:pt x="36328" y="7506"/>
                                </a:lnTo>
                                <a:lnTo>
                                  <a:pt x="30528" y="25641"/>
                                </a:lnTo>
                                <a:lnTo>
                                  <a:pt x="24555" y="49501"/>
                                </a:lnTo>
                                <a:lnTo>
                                  <a:pt x="22431" y="61360"/>
                                </a:lnTo>
                                <a:lnTo>
                                  <a:pt x="29547" y="61360"/>
                                </a:lnTo>
                                <a:lnTo>
                                  <a:pt x="41777" y="60216"/>
                                </a:lnTo>
                                <a:lnTo>
                                  <a:pt x="45149" y="55216"/>
                                </a:lnTo>
                                <a:lnTo>
                                  <a:pt x="51397" y="56759"/>
                                </a:lnTo>
                                <a:lnTo>
                                  <a:pt x="41853" y="77095"/>
                                </a:lnTo>
                                <a:lnTo>
                                  <a:pt x="35271" y="76647"/>
                                </a:lnTo>
                                <a:lnTo>
                                  <a:pt x="36166" y="73809"/>
                                </a:lnTo>
                                <a:lnTo>
                                  <a:pt x="0" y="73885"/>
                                </a:lnTo>
                                <a:lnTo>
                                  <a:pt x="1343" y="67360"/>
                                </a:lnTo>
                                <a:lnTo>
                                  <a:pt x="5134" y="66522"/>
                                </a:lnTo>
                                <a:lnTo>
                                  <a:pt x="10963" y="48244"/>
                                </a:lnTo>
                                <a:lnTo>
                                  <a:pt x="16935" y="24384"/>
                                </a:lnTo>
                                <a:lnTo>
                                  <a:pt x="20031" y="7115"/>
                                </a:lnTo>
                                <a:lnTo>
                                  <a:pt x="16516" y="6248"/>
                                </a:lnTo>
                                <a:lnTo>
                                  <a:pt x="18440" y="0"/>
                                </a:lnTo>
                                <a:close/>
                              </a:path>
                            </a:pathLst>
                          </a:custGeom>
                          <a:solidFill>
                            <a:srgbClr val="A6A6A6"/>
                          </a:solidFill>
                          <a:ln>
                            <a:noFill/>
                          </a:ln>
                        </wps:spPr>
                        <wps:bodyPr spcFirstLastPara="1" wrap="square" lIns="91425" tIns="91425" rIns="91425" bIns="91425" anchor="ctr" anchorCtr="0">
                          <a:noAutofit/>
                        </wps:bodyPr>
                      </wps:wsp>
                      <wps:wsp>
                        <wps:cNvPr id="170" name="Freeform 170"/>
                        <wps:cNvSpPr/>
                        <wps:spPr>
                          <a:xfrm>
                            <a:off x="84428" y="152224"/>
                            <a:ext cx="16716" cy="20813"/>
                          </a:xfrm>
                          <a:custGeom>
                            <a:avLst/>
                            <a:gdLst/>
                            <a:ahLst/>
                            <a:cxnLst/>
                            <a:rect l="l" t="t" r="r" b="b"/>
                            <a:pathLst>
                              <a:path w="16716" h="20813" extrusionOk="0">
                                <a:moveTo>
                                  <a:pt x="10411" y="0"/>
                                </a:moveTo>
                                <a:lnTo>
                                  <a:pt x="16716" y="362"/>
                                </a:lnTo>
                                <a:lnTo>
                                  <a:pt x="12668" y="20813"/>
                                </a:lnTo>
                                <a:lnTo>
                                  <a:pt x="6839" y="20813"/>
                                </a:lnTo>
                                <a:lnTo>
                                  <a:pt x="6668" y="18783"/>
                                </a:lnTo>
                                <a:lnTo>
                                  <a:pt x="0" y="19685"/>
                                </a:lnTo>
                                <a:lnTo>
                                  <a:pt x="0" y="8359"/>
                                </a:lnTo>
                                <a:lnTo>
                                  <a:pt x="8096" y="5553"/>
                                </a:lnTo>
                                <a:lnTo>
                                  <a:pt x="10411" y="0"/>
                                </a:lnTo>
                                <a:close/>
                              </a:path>
                            </a:pathLst>
                          </a:custGeom>
                          <a:solidFill>
                            <a:srgbClr val="A6A6A6"/>
                          </a:solidFill>
                          <a:ln>
                            <a:noFill/>
                          </a:ln>
                        </wps:spPr>
                        <wps:bodyPr spcFirstLastPara="1" wrap="square" lIns="91425" tIns="91425" rIns="91425" bIns="91425" anchor="ctr" anchorCtr="0">
                          <a:noAutofit/>
                        </wps:bodyPr>
                      </wps:wsp>
                      <wps:wsp>
                        <wps:cNvPr id="171" name="Freeform 171"/>
                        <wps:cNvSpPr/>
                        <wps:spPr>
                          <a:xfrm>
                            <a:off x="105545" y="140692"/>
                            <a:ext cx="23658" cy="32458"/>
                          </a:xfrm>
                          <a:custGeom>
                            <a:avLst/>
                            <a:gdLst/>
                            <a:ahLst/>
                            <a:cxnLst/>
                            <a:rect l="l" t="t" r="r" b="b"/>
                            <a:pathLst>
                              <a:path w="23658" h="32458" extrusionOk="0">
                                <a:moveTo>
                                  <a:pt x="23658" y="0"/>
                                </a:moveTo>
                                <a:lnTo>
                                  <a:pt x="23658" y="11350"/>
                                </a:lnTo>
                                <a:lnTo>
                                  <a:pt x="19898" y="12285"/>
                                </a:lnTo>
                                <a:cubicBezTo>
                                  <a:pt x="17516" y="13275"/>
                                  <a:pt x="16116" y="14561"/>
                                  <a:pt x="15707" y="16161"/>
                                </a:cubicBezTo>
                                <a:cubicBezTo>
                                  <a:pt x="15316" y="17762"/>
                                  <a:pt x="15488" y="19028"/>
                                  <a:pt x="16212" y="19962"/>
                                </a:cubicBezTo>
                                <a:cubicBezTo>
                                  <a:pt x="16954" y="20867"/>
                                  <a:pt x="18498" y="21324"/>
                                  <a:pt x="20841" y="21324"/>
                                </a:cubicBezTo>
                                <a:lnTo>
                                  <a:pt x="23658" y="19998"/>
                                </a:lnTo>
                                <a:lnTo>
                                  <a:pt x="23658" y="29852"/>
                                </a:lnTo>
                                <a:lnTo>
                                  <a:pt x="14707" y="32458"/>
                                </a:lnTo>
                                <a:cubicBezTo>
                                  <a:pt x="9439" y="32458"/>
                                  <a:pt x="5563" y="30906"/>
                                  <a:pt x="3067" y="27801"/>
                                </a:cubicBezTo>
                                <a:cubicBezTo>
                                  <a:pt x="600" y="24677"/>
                                  <a:pt x="0" y="20534"/>
                                  <a:pt x="1286" y="15380"/>
                                </a:cubicBezTo>
                                <a:cubicBezTo>
                                  <a:pt x="2591" y="10227"/>
                                  <a:pt x="5629" y="6465"/>
                                  <a:pt x="10411" y="4083"/>
                                </a:cubicBezTo>
                                <a:cubicBezTo>
                                  <a:pt x="12811" y="2884"/>
                                  <a:pt x="16069" y="1753"/>
                                  <a:pt x="20185" y="691"/>
                                </a:cubicBezTo>
                                <a:lnTo>
                                  <a:pt x="23658" y="0"/>
                                </a:lnTo>
                                <a:close/>
                              </a:path>
                            </a:pathLst>
                          </a:custGeom>
                          <a:solidFill>
                            <a:srgbClr val="A6A6A6"/>
                          </a:solidFill>
                          <a:ln>
                            <a:noFill/>
                          </a:ln>
                        </wps:spPr>
                        <wps:txbx>
                          <w:txbxContent>
                            <w:p w14:paraId="17AFD27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72" name="Freeform 172"/>
                        <wps:cNvSpPr/>
                        <wps:spPr>
                          <a:xfrm>
                            <a:off x="84428" y="119382"/>
                            <a:ext cx="23708" cy="29432"/>
                          </a:xfrm>
                          <a:custGeom>
                            <a:avLst/>
                            <a:gdLst/>
                            <a:ahLst/>
                            <a:cxnLst/>
                            <a:rect l="l" t="t" r="r" b="b"/>
                            <a:pathLst>
                              <a:path w="23708" h="29432" extrusionOk="0">
                                <a:moveTo>
                                  <a:pt x="4801" y="0"/>
                                </a:moveTo>
                                <a:cubicBezTo>
                                  <a:pt x="12164" y="0"/>
                                  <a:pt x="17307" y="1829"/>
                                  <a:pt x="20231" y="5497"/>
                                </a:cubicBezTo>
                                <a:cubicBezTo>
                                  <a:pt x="23155" y="9144"/>
                                  <a:pt x="23708" y="14574"/>
                                  <a:pt x="21908" y="21793"/>
                                </a:cubicBezTo>
                                <a:cubicBezTo>
                                  <a:pt x="21422" y="23708"/>
                                  <a:pt x="20612" y="26251"/>
                                  <a:pt x="19479" y="29432"/>
                                </a:cubicBezTo>
                                <a:lnTo>
                                  <a:pt x="0" y="29432"/>
                                </a:lnTo>
                                <a:lnTo>
                                  <a:pt x="0" y="18678"/>
                                </a:lnTo>
                                <a:lnTo>
                                  <a:pt x="8315" y="18641"/>
                                </a:lnTo>
                                <a:cubicBezTo>
                                  <a:pt x="8944" y="16146"/>
                                  <a:pt x="8868" y="14278"/>
                                  <a:pt x="8068" y="13030"/>
                                </a:cubicBezTo>
                                <a:cubicBezTo>
                                  <a:pt x="7287" y="11783"/>
                                  <a:pt x="5534" y="11164"/>
                                  <a:pt x="2819" y="11164"/>
                                </a:cubicBezTo>
                                <a:lnTo>
                                  <a:pt x="0" y="13007"/>
                                </a:lnTo>
                                <a:lnTo>
                                  <a:pt x="0" y="1885"/>
                                </a:lnTo>
                                <a:lnTo>
                                  <a:pt x="4801" y="0"/>
                                </a:lnTo>
                                <a:close/>
                              </a:path>
                            </a:pathLst>
                          </a:custGeom>
                          <a:solidFill>
                            <a:srgbClr val="A6A6A6"/>
                          </a:solidFill>
                          <a:ln>
                            <a:noFill/>
                          </a:ln>
                        </wps:spPr>
                        <wps:txbx>
                          <w:txbxContent>
                            <w:p w14:paraId="6A1BECD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73" name="Freeform 173"/>
                        <wps:cNvSpPr/>
                        <wps:spPr>
                          <a:xfrm>
                            <a:off x="115393" y="118125"/>
                            <a:ext cx="13809" cy="20231"/>
                          </a:xfrm>
                          <a:custGeom>
                            <a:avLst/>
                            <a:gdLst/>
                            <a:ahLst/>
                            <a:cxnLst/>
                            <a:rect l="l" t="t" r="r" b="b"/>
                            <a:pathLst>
                              <a:path w="13809" h="20231" extrusionOk="0">
                                <a:moveTo>
                                  <a:pt x="3543" y="0"/>
                                </a:moveTo>
                                <a:lnTo>
                                  <a:pt x="9382" y="0"/>
                                </a:lnTo>
                                <a:lnTo>
                                  <a:pt x="9744" y="2143"/>
                                </a:lnTo>
                                <a:lnTo>
                                  <a:pt x="13809" y="1809"/>
                                </a:lnTo>
                                <a:lnTo>
                                  <a:pt x="13809" y="13840"/>
                                </a:lnTo>
                                <a:lnTo>
                                  <a:pt x="8211" y="15183"/>
                                </a:lnTo>
                                <a:lnTo>
                                  <a:pt x="6534" y="19869"/>
                                </a:lnTo>
                                <a:lnTo>
                                  <a:pt x="0" y="20231"/>
                                </a:lnTo>
                                <a:lnTo>
                                  <a:pt x="3543" y="0"/>
                                </a:lnTo>
                                <a:close/>
                              </a:path>
                            </a:pathLst>
                          </a:custGeom>
                          <a:solidFill>
                            <a:srgbClr val="A6A6A6"/>
                          </a:solidFill>
                          <a:ln>
                            <a:noFill/>
                          </a:ln>
                        </wps:spPr>
                        <wps:bodyPr spcFirstLastPara="1" wrap="square" lIns="91425" tIns="91425" rIns="91425" bIns="91425" anchor="ctr" anchorCtr="0">
                          <a:noAutofit/>
                        </wps:bodyPr>
                      </wps:wsp>
                      <wps:wsp>
                        <wps:cNvPr id="174" name="Freeform 174"/>
                        <wps:cNvSpPr/>
                        <wps:spPr>
                          <a:xfrm>
                            <a:off x="364586" y="121862"/>
                            <a:ext cx="27326" cy="51289"/>
                          </a:xfrm>
                          <a:custGeom>
                            <a:avLst/>
                            <a:gdLst/>
                            <a:ahLst/>
                            <a:cxnLst/>
                            <a:rect l="l" t="t" r="r" b="b"/>
                            <a:pathLst>
                              <a:path w="27326" h="51289" extrusionOk="0">
                                <a:moveTo>
                                  <a:pt x="27326" y="0"/>
                                </a:moveTo>
                                <a:lnTo>
                                  <a:pt x="27326" y="10054"/>
                                </a:lnTo>
                                <a:lnTo>
                                  <a:pt x="22308" y="12027"/>
                                </a:lnTo>
                                <a:cubicBezTo>
                                  <a:pt x="20164" y="14256"/>
                                  <a:pt x="18355" y="18333"/>
                                  <a:pt x="16869" y="24248"/>
                                </a:cubicBezTo>
                                <a:cubicBezTo>
                                  <a:pt x="14221" y="34858"/>
                                  <a:pt x="16507" y="40155"/>
                                  <a:pt x="23698" y="40155"/>
                                </a:cubicBezTo>
                                <a:lnTo>
                                  <a:pt x="27326" y="38581"/>
                                </a:lnTo>
                                <a:lnTo>
                                  <a:pt x="27326" y="48906"/>
                                </a:lnTo>
                                <a:lnTo>
                                  <a:pt x="20803" y="51289"/>
                                </a:lnTo>
                                <a:cubicBezTo>
                                  <a:pt x="13002" y="51289"/>
                                  <a:pt x="7410" y="48899"/>
                                  <a:pt x="4029" y="44117"/>
                                </a:cubicBezTo>
                                <a:cubicBezTo>
                                  <a:pt x="657" y="39336"/>
                                  <a:pt x="0" y="32868"/>
                                  <a:pt x="2048" y="24695"/>
                                </a:cubicBezTo>
                                <a:cubicBezTo>
                                  <a:pt x="4096" y="16514"/>
                                  <a:pt x="7992" y="9932"/>
                                  <a:pt x="13735" y="4969"/>
                                </a:cubicBezTo>
                                <a:lnTo>
                                  <a:pt x="27326" y="0"/>
                                </a:lnTo>
                                <a:close/>
                              </a:path>
                            </a:pathLst>
                          </a:custGeom>
                          <a:solidFill>
                            <a:srgbClr val="A6A6A6"/>
                          </a:solidFill>
                          <a:ln>
                            <a:noFill/>
                          </a:ln>
                        </wps:spPr>
                        <wps:txbx>
                          <w:txbxContent>
                            <w:p w14:paraId="57EF376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75" name="Freeform 175"/>
                        <wps:cNvSpPr/>
                        <wps:spPr>
                          <a:xfrm>
                            <a:off x="275394" y="119382"/>
                            <a:ext cx="86020" cy="52064"/>
                          </a:xfrm>
                          <a:custGeom>
                            <a:avLst/>
                            <a:gdLst/>
                            <a:ahLst/>
                            <a:cxnLst/>
                            <a:rect l="l" t="t" r="r" b="b"/>
                            <a:pathLst>
                              <a:path w="86020" h="52064" extrusionOk="0">
                                <a:moveTo>
                                  <a:pt x="44120" y="0"/>
                                </a:moveTo>
                                <a:cubicBezTo>
                                  <a:pt x="49873" y="0"/>
                                  <a:pt x="53369" y="1772"/>
                                  <a:pt x="54616" y="5324"/>
                                </a:cubicBezTo>
                                <a:cubicBezTo>
                                  <a:pt x="60417" y="1772"/>
                                  <a:pt x="66399" y="0"/>
                                  <a:pt x="72561" y="0"/>
                                </a:cubicBezTo>
                                <a:cubicBezTo>
                                  <a:pt x="77724" y="0"/>
                                  <a:pt x="81382" y="1801"/>
                                  <a:pt x="83525" y="5411"/>
                                </a:cubicBezTo>
                                <a:cubicBezTo>
                                  <a:pt x="85658" y="9020"/>
                                  <a:pt x="86020" y="13688"/>
                                  <a:pt x="84582" y="19422"/>
                                </a:cubicBezTo>
                                <a:lnTo>
                                  <a:pt x="81934" y="29994"/>
                                </a:lnTo>
                                <a:lnTo>
                                  <a:pt x="77081" y="44479"/>
                                </a:lnTo>
                                <a:lnTo>
                                  <a:pt x="82486" y="45816"/>
                                </a:lnTo>
                                <a:lnTo>
                                  <a:pt x="80562" y="52064"/>
                                </a:lnTo>
                                <a:lnTo>
                                  <a:pt x="57017" y="52064"/>
                                </a:lnTo>
                                <a:lnTo>
                                  <a:pt x="58464" y="45121"/>
                                </a:lnTo>
                                <a:lnTo>
                                  <a:pt x="63684" y="44559"/>
                                </a:lnTo>
                                <a:lnTo>
                                  <a:pt x="68542" y="28823"/>
                                </a:lnTo>
                                <a:lnTo>
                                  <a:pt x="71104" y="18698"/>
                                </a:lnTo>
                                <a:cubicBezTo>
                                  <a:pt x="71628" y="16555"/>
                                  <a:pt x="71523" y="15011"/>
                                  <a:pt x="70799" y="14060"/>
                                </a:cubicBezTo>
                                <a:cubicBezTo>
                                  <a:pt x="70094" y="13116"/>
                                  <a:pt x="68294" y="12640"/>
                                  <a:pt x="65418" y="12640"/>
                                </a:cubicBezTo>
                                <a:cubicBezTo>
                                  <a:pt x="62551" y="12640"/>
                                  <a:pt x="59474" y="13707"/>
                                  <a:pt x="56207" y="15850"/>
                                </a:cubicBezTo>
                                <a:lnTo>
                                  <a:pt x="52664" y="29994"/>
                                </a:lnTo>
                                <a:lnTo>
                                  <a:pt x="47824" y="44438"/>
                                </a:lnTo>
                                <a:lnTo>
                                  <a:pt x="54950" y="45263"/>
                                </a:lnTo>
                                <a:lnTo>
                                  <a:pt x="52883" y="52064"/>
                                </a:lnTo>
                                <a:lnTo>
                                  <a:pt x="27737" y="52064"/>
                                </a:lnTo>
                                <a:lnTo>
                                  <a:pt x="29194" y="45121"/>
                                </a:lnTo>
                                <a:lnTo>
                                  <a:pt x="34414" y="44559"/>
                                </a:lnTo>
                                <a:lnTo>
                                  <a:pt x="39262" y="28823"/>
                                </a:lnTo>
                                <a:lnTo>
                                  <a:pt x="41834" y="18698"/>
                                </a:lnTo>
                                <a:cubicBezTo>
                                  <a:pt x="42358" y="16555"/>
                                  <a:pt x="42253" y="15011"/>
                                  <a:pt x="41529" y="14060"/>
                                </a:cubicBezTo>
                                <a:cubicBezTo>
                                  <a:pt x="40815" y="13116"/>
                                  <a:pt x="39110" y="12640"/>
                                  <a:pt x="36395" y="12640"/>
                                </a:cubicBezTo>
                                <a:cubicBezTo>
                                  <a:pt x="33690" y="12640"/>
                                  <a:pt x="30718" y="13716"/>
                                  <a:pt x="27461" y="15879"/>
                                </a:cubicBezTo>
                                <a:lnTo>
                                  <a:pt x="24641" y="25080"/>
                                </a:lnTo>
                                <a:lnTo>
                                  <a:pt x="23412" y="29966"/>
                                </a:lnTo>
                                <a:lnTo>
                                  <a:pt x="18572" y="44437"/>
                                </a:lnTo>
                                <a:lnTo>
                                  <a:pt x="25708" y="45263"/>
                                </a:lnTo>
                                <a:lnTo>
                                  <a:pt x="23641" y="52064"/>
                                </a:lnTo>
                                <a:lnTo>
                                  <a:pt x="0" y="52064"/>
                                </a:lnTo>
                                <a:lnTo>
                                  <a:pt x="1343" y="45539"/>
                                </a:lnTo>
                                <a:lnTo>
                                  <a:pt x="5105" y="44701"/>
                                </a:lnTo>
                                <a:lnTo>
                                  <a:pt x="9992" y="28823"/>
                                </a:lnTo>
                                <a:lnTo>
                                  <a:pt x="11220" y="23937"/>
                                </a:lnTo>
                                <a:lnTo>
                                  <a:pt x="14097" y="9011"/>
                                </a:lnTo>
                                <a:lnTo>
                                  <a:pt x="10106" y="8173"/>
                                </a:lnTo>
                                <a:lnTo>
                                  <a:pt x="12030" y="1981"/>
                                </a:lnTo>
                                <a:lnTo>
                                  <a:pt x="32204" y="305"/>
                                </a:lnTo>
                                <a:lnTo>
                                  <a:pt x="30785" y="3544"/>
                                </a:lnTo>
                                <a:cubicBezTo>
                                  <a:pt x="33947" y="1181"/>
                                  <a:pt x="38395" y="0"/>
                                  <a:pt x="44120" y="0"/>
                                </a:cubicBezTo>
                                <a:close/>
                              </a:path>
                            </a:pathLst>
                          </a:custGeom>
                          <a:solidFill>
                            <a:srgbClr val="A6A6A6"/>
                          </a:solidFill>
                          <a:ln>
                            <a:noFill/>
                          </a:ln>
                        </wps:spPr>
                        <wps:txbx>
                          <w:txbxContent>
                            <w:p w14:paraId="3430564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76" name="Freeform 176"/>
                        <wps:cNvSpPr/>
                        <wps:spPr>
                          <a:xfrm>
                            <a:off x="194356" y="119382"/>
                            <a:ext cx="57903" cy="52064"/>
                          </a:xfrm>
                          <a:custGeom>
                            <a:avLst/>
                            <a:gdLst/>
                            <a:ahLst/>
                            <a:cxnLst/>
                            <a:rect l="l" t="t" r="r" b="b"/>
                            <a:pathLst>
                              <a:path w="57903" h="52064" extrusionOk="0">
                                <a:moveTo>
                                  <a:pt x="43958" y="0"/>
                                </a:moveTo>
                                <a:cubicBezTo>
                                  <a:pt x="49444" y="0"/>
                                  <a:pt x="53254" y="1781"/>
                                  <a:pt x="55397" y="5353"/>
                                </a:cubicBezTo>
                                <a:cubicBezTo>
                                  <a:pt x="57550" y="8906"/>
                                  <a:pt x="57903" y="13592"/>
                                  <a:pt x="56455" y="19422"/>
                                </a:cubicBezTo>
                                <a:lnTo>
                                  <a:pt x="53807" y="29994"/>
                                </a:lnTo>
                                <a:lnTo>
                                  <a:pt x="50873" y="44948"/>
                                </a:lnTo>
                                <a:lnTo>
                                  <a:pt x="54359" y="45816"/>
                                </a:lnTo>
                                <a:lnTo>
                                  <a:pt x="52435" y="52064"/>
                                </a:lnTo>
                                <a:lnTo>
                                  <a:pt x="28880" y="52064"/>
                                </a:lnTo>
                                <a:lnTo>
                                  <a:pt x="30337" y="45121"/>
                                </a:lnTo>
                                <a:lnTo>
                                  <a:pt x="35557" y="44559"/>
                                </a:lnTo>
                                <a:lnTo>
                                  <a:pt x="40405" y="28823"/>
                                </a:lnTo>
                                <a:lnTo>
                                  <a:pt x="42977" y="18698"/>
                                </a:lnTo>
                                <a:cubicBezTo>
                                  <a:pt x="43482" y="16574"/>
                                  <a:pt x="43348" y="15040"/>
                                  <a:pt x="42586" y="14088"/>
                                </a:cubicBezTo>
                                <a:cubicBezTo>
                                  <a:pt x="41824" y="13126"/>
                                  <a:pt x="40005" y="12640"/>
                                  <a:pt x="37148" y="12640"/>
                                </a:cubicBezTo>
                                <a:cubicBezTo>
                                  <a:pt x="34281" y="12640"/>
                                  <a:pt x="31051" y="13736"/>
                                  <a:pt x="27461" y="15926"/>
                                </a:cubicBezTo>
                                <a:lnTo>
                                  <a:pt x="24641" y="25080"/>
                                </a:lnTo>
                                <a:lnTo>
                                  <a:pt x="23412" y="29966"/>
                                </a:lnTo>
                                <a:lnTo>
                                  <a:pt x="20545" y="44672"/>
                                </a:lnTo>
                                <a:lnTo>
                                  <a:pt x="25813" y="45263"/>
                                </a:lnTo>
                                <a:lnTo>
                                  <a:pt x="23746" y="52064"/>
                                </a:lnTo>
                                <a:lnTo>
                                  <a:pt x="0" y="52064"/>
                                </a:lnTo>
                                <a:lnTo>
                                  <a:pt x="1343" y="45539"/>
                                </a:lnTo>
                                <a:lnTo>
                                  <a:pt x="5105" y="44701"/>
                                </a:lnTo>
                                <a:lnTo>
                                  <a:pt x="9992" y="28823"/>
                                </a:lnTo>
                                <a:lnTo>
                                  <a:pt x="11221" y="23937"/>
                                </a:lnTo>
                                <a:lnTo>
                                  <a:pt x="14097" y="9011"/>
                                </a:lnTo>
                                <a:lnTo>
                                  <a:pt x="10106" y="8173"/>
                                </a:lnTo>
                                <a:lnTo>
                                  <a:pt x="12030" y="1981"/>
                                </a:lnTo>
                                <a:lnTo>
                                  <a:pt x="32204" y="305"/>
                                </a:lnTo>
                                <a:lnTo>
                                  <a:pt x="30813" y="3572"/>
                                </a:lnTo>
                                <a:cubicBezTo>
                                  <a:pt x="34100" y="1191"/>
                                  <a:pt x="38481" y="0"/>
                                  <a:pt x="43958" y="0"/>
                                </a:cubicBezTo>
                                <a:close/>
                              </a:path>
                            </a:pathLst>
                          </a:custGeom>
                          <a:solidFill>
                            <a:srgbClr val="A6A6A6"/>
                          </a:solidFill>
                          <a:ln>
                            <a:noFill/>
                          </a:ln>
                        </wps:spPr>
                        <wps:txbx>
                          <w:txbxContent>
                            <w:p w14:paraId="5684430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77" name="Freeform 177"/>
                        <wps:cNvSpPr/>
                        <wps:spPr>
                          <a:xfrm>
                            <a:off x="156294" y="119382"/>
                            <a:ext cx="49368" cy="52064"/>
                          </a:xfrm>
                          <a:custGeom>
                            <a:avLst/>
                            <a:gdLst/>
                            <a:ahLst/>
                            <a:cxnLst/>
                            <a:rect l="l" t="t" r="r" b="b"/>
                            <a:pathLst>
                              <a:path w="49368" h="52064" extrusionOk="0">
                                <a:moveTo>
                                  <a:pt x="39548" y="0"/>
                                </a:moveTo>
                                <a:cubicBezTo>
                                  <a:pt x="42129" y="0"/>
                                  <a:pt x="45406" y="372"/>
                                  <a:pt x="49368" y="1115"/>
                                </a:cubicBezTo>
                                <a:lnTo>
                                  <a:pt x="44263" y="18583"/>
                                </a:lnTo>
                                <a:lnTo>
                                  <a:pt x="37929" y="18583"/>
                                </a:lnTo>
                                <a:lnTo>
                                  <a:pt x="38424" y="12888"/>
                                </a:lnTo>
                                <a:cubicBezTo>
                                  <a:pt x="37814" y="12650"/>
                                  <a:pt x="36928" y="12526"/>
                                  <a:pt x="35776" y="12526"/>
                                </a:cubicBezTo>
                                <a:cubicBezTo>
                                  <a:pt x="34623" y="12526"/>
                                  <a:pt x="33433" y="12840"/>
                                  <a:pt x="32204" y="13478"/>
                                </a:cubicBezTo>
                                <a:cubicBezTo>
                                  <a:pt x="30975" y="14107"/>
                                  <a:pt x="29242" y="15393"/>
                                  <a:pt x="26984" y="17326"/>
                                </a:cubicBezTo>
                                <a:lnTo>
                                  <a:pt x="24641" y="25080"/>
                                </a:lnTo>
                                <a:lnTo>
                                  <a:pt x="23412" y="29966"/>
                                </a:lnTo>
                                <a:lnTo>
                                  <a:pt x="20536" y="44672"/>
                                </a:lnTo>
                                <a:lnTo>
                                  <a:pt x="27461" y="45510"/>
                                </a:lnTo>
                                <a:lnTo>
                                  <a:pt x="25451" y="52064"/>
                                </a:lnTo>
                                <a:lnTo>
                                  <a:pt x="0" y="52064"/>
                                </a:lnTo>
                                <a:lnTo>
                                  <a:pt x="1343" y="45539"/>
                                </a:lnTo>
                                <a:lnTo>
                                  <a:pt x="5105" y="44701"/>
                                </a:lnTo>
                                <a:lnTo>
                                  <a:pt x="9992" y="28823"/>
                                </a:lnTo>
                                <a:lnTo>
                                  <a:pt x="11220" y="23937"/>
                                </a:lnTo>
                                <a:lnTo>
                                  <a:pt x="14097" y="9011"/>
                                </a:lnTo>
                                <a:lnTo>
                                  <a:pt x="10106" y="8173"/>
                                </a:lnTo>
                                <a:lnTo>
                                  <a:pt x="12030" y="1981"/>
                                </a:lnTo>
                                <a:lnTo>
                                  <a:pt x="32204" y="305"/>
                                </a:lnTo>
                                <a:lnTo>
                                  <a:pt x="29689" y="4820"/>
                                </a:lnTo>
                                <a:cubicBezTo>
                                  <a:pt x="29337" y="4173"/>
                                  <a:pt x="30251" y="3210"/>
                                  <a:pt x="32433" y="1925"/>
                                </a:cubicBezTo>
                                <a:cubicBezTo>
                                  <a:pt x="34604" y="639"/>
                                  <a:pt x="36976" y="0"/>
                                  <a:pt x="39548" y="0"/>
                                </a:cubicBezTo>
                                <a:close/>
                              </a:path>
                            </a:pathLst>
                          </a:custGeom>
                          <a:solidFill>
                            <a:srgbClr val="A6A6A6"/>
                          </a:solidFill>
                          <a:ln>
                            <a:noFill/>
                          </a:ln>
                        </wps:spPr>
                        <wps:txbx>
                          <w:txbxContent>
                            <w:p w14:paraId="6E1D0C0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78" name="Freeform 178"/>
                        <wps:cNvSpPr/>
                        <wps:spPr>
                          <a:xfrm>
                            <a:off x="129203" y="119382"/>
                            <a:ext cx="26691" cy="53216"/>
                          </a:xfrm>
                          <a:custGeom>
                            <a:avLst/>
                            <a:gdLst/>
                            <a:ahLst/>
                            <a:cxnLst/>
                            <a:rect l="l" t="t" r="r" b="b"/>
                            <a:pathLst>
                              <a:path w="26691" h="53216" extrusionOk="0">
                                <a:moveTo>
                                  <a:pt x="6727" y="0"/>
                                </a:moveTo>
                                <a:cubicBezTo>
                                  <a:pt x="13842" y="0"/>
                                  <a:pt x="19061" y="1629"/>
                                  <a:pt x="22414" y="4877"/>
                                </a:cubicBezTo>
                                <a:cubicBezTo>
                                  <a:pt x="25758" y="8116"/>
                                  <a:pt x="26691" y="12745"/>
                                  <a:pt x="25205" y="18745"/>
                                </a:cubicBezTo>
                                <a:lnTo>
                                  <a:pt x="22167" y="29994"/>
                                </a:lnTo>
                                <a:lnTo>
                                  <a:pt x="19376" y="44787"/>
                                </a:lnTo>
                                <a:lnTo>
                                  <a:pt x="23310" y="45654"/>
                                </a:lnTo>
                                <a:lnTo>
                                  <a:pt x="21405" y="51845"/>
                                </a:lnTo>
                                <a:lnTo>
                                  <a:pt x="2097" y="53216"/>
                                </a:lnTo>
                                <a:lnTo>
                                  <a:pt x="3412" y="50168"/>
                                </a:lnTo>
                                <a:lnTo>
                                  <a:pt x="0" y="51162"/>
                                </a:lnTo>
                                <a:lnTo>
                                  <a:pt x="0" y="41308"/>
                                </a:lnTo>
                                <a:lnTo>
                                  <a:pt x="5784" y="38586"/>
                                </a:lnTo>
                                <a:lnTo>
                                  <a:pt x="8155" y="30633"/>
                                </a:lnTo>
                                <a:lnTo>
                                  <a:pt x="0" y="32660"/>
                                </a:lnTo>
                                <a:lnTo>
                                  <a:pt x="0" y="21310"/>
                                </a:lnTo>
                                <a:lnTo>
                                  <a:pt x="11451" y="19031"/>
                                </a:lnTo>
                                <a:lnTo>
                                  <a:pt x="11842" y="17574"/>
                                </a:lnTo>
                                <a:cubicBezTo>
                                  <a:pt x="12375" y="15364"/>
                                  <a:pt x="12232" y="13745"/>
                                  <a:pt x="11394" y="12726"/>
                                </a:cubicBezTo>
                                <a:cubicBezTo>
                                  <a:pt x="10575" y="11678"/>
                                  <a:pt x="8746" y="11164"/>
                                  <a:pt x="5917" y="11164"/>
                                </a:cubicBezTo>
                                <a:lnTo>
                                  <a:pt x="0" y="12583"/>
                                </a:lnTo>
                                <a:lnTo>
                                  <a:pt x="0" y="552"/>
                                </a:lnTo>
                                <a:lnTo>
                                  <a:pt x="6727" y="0"/>
                                </a:lnTo>
                                <a:close/>
                              </a:path>
                            </a:pathLst>
                          </a:custGeom>
                          <a:solidFill>
                            <a:srgbClr val="A6A6A6"/>
                          </a:solidFill>
                          <a:ln>
                            <a:noFill/>
                          </a:ln>
                        </wps:spPr>
                        <wps:txbx>
                          <w:txbxContent>
                            <w:p w14:paraId="7EEA71C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79" name="Freeform 179"/>
                        <wps:cNvSpPr/>
                        <wps:spPr>
                          <a:xfrm>
                            <a:off x="416555" y="119382"/>
                            <a:ext cx="49368" cy="52064"/>
                          </a:xfrm>
                          <a:custGeom>
                            <a:avLst/>
                            <a:gdLst/>
                            <a:ahLst/>
                            <a:cxnLst/>
                            <a:rect l="l" t="t" r="r" b="b"/>
                            <a:pathLst>
                              <a:path w="49368" h="52064" extrusionOk="0">
                                <a:moveTo>
                                  <a:pt x="39548" y="0"/>
                                </a:moveTo>
                                <a:cubicBezTo>
                                  <a:pt x="42129" y="0"/>
                                  <a:pt x="45406" y="372"/>
                                  <a:pt x="49368" y="1115"/>
                                </a:cubicBezTo>
                                <a:lnTo>
                                  <a:pt x="44263" y="18583"/>
                                </a:lnTo>
                                <a:lnTo>
                                  <a:pt x="37929" y="18583"/>
                                </a:lnTo>
                                <a:lnTo>
                                  <a:pt x="38433" y="12888"/>
                                </a:lnTo>
                                <a:cubicBezTo>
                                  <a:pt x="37814" y="12650"/>
                                  <a:pt x="36928" y="12526"/>
                                  <a:pt x="35776" y="12526"/>
                                </a:cubicBezTo>
                                <a:cubicBezTo>
                                  <a:pt x="34623" y="12526"/>
                                  <a:pt x="33433" y="12840"/>
                                  <a:pt x="32204" y="13478"/>
                                </a:cubicBezTo>
                                <a:cubicBezTo>
                                  <a:pt x="30975" y="14107"/>
                                  <a:pt x="29242" y="15393"/>
                                  <a:pt x="26984" y="17326"/>
                                </a:cubicBezTo>
                                <a:lnTo>
                                  <a:pt x="24641" y="25080"/>
                                </a:lnTo>
                                <a:lnTo>
                                  <a:pt x="23412" y="29966"/>
                                </a:lnTo>
                                <a:lnTo>
                                  <a:pt x="20545" y="44672"/>
                                </a:lnTo>
                                <a:lnTo>
                                  <a:pt x="27461" y="45510"/>
                                </a:lnTo>
                                <a:lnTo>
                                  <a:pt x="25451" y="52064"/>
                                </a:lnTo>
                                <a:lnTo>
                                  <a:pt x="0" y="52064"/>
                                </a:lnTo>
                                <a:lnTo>
                                  <a:pt x="1343" y="45539"/>
                                </a:lnTo>
                                <a:lnTo>
                                  <a:pt x="5115" y="44701"/>
                                </a:lnTo>
                                <a:lnTo>
                                  <a:pt x="9992" y="28823"/>
                                </a:lnTo>
                                <a:lnTo>
                                  <a:pt x="11220" y="23937"/>
                                </a:lnTo>
                                <a:lnTo>
                                  <a:pt x="14097" y="9011"/>
                                </a:lnTo>
                                <a:lnTo>
                                  <a:pt x="10106" y="8173"/>
                                </a:lnTo>
                                <a:lnTo>
                                  <a:pt x="12030" y="1981"/>
                                </a:lnTo>
                                <a:lnTo>
                                  <a:pt x="32204" y="305"/>
                                </a:lnTo>
                                <a:lnTo>
                                  <a:pt x="29699" y="4820"/>
                                </a:lnTo>
                                <a:cubicBezTo>
                                  <a:pt x="29347" y="4173"/>
                                  <a:pt x="30251" y="3210"/>
                                  <a:pt x="32433" y="1925"/>
                                </a:cubicBezTo>
                                <a:cubicBezTo>
                                  <a:pt x="34604" y="639"/>
                                  <a:pt x="36976" y="0"/>
                                  <a:pt x="39548" y="0"/>
                                </a:cubicBezTo>
                                <a:close/>
                              </a:path>
                            </a:pathLst>
                          </a:custGeom>
                          <a:solidFill>
                            <a:srgbClr val="A6A6A6"/>
                          </a:solidFill>
                          <a:ln>
                            <a:noFill/>
                          </a:ln>
                        </wps:spPr>
                        <wps:txbx>
                          <w:txbxContent>
                            <w:p w14:paraId="0C5AD68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80" name="Freeform 180"/>
                        <wps:cNvSpPr/>
                        <wps:spPr>
                          <a:xfrm>
                            <a:off x="391913" y="119382"/>
                            <a:ext cx="27547" cy="51386"/>
                          </a:xfrm>
                          <a:custGeom>
                            <a:avLst/>
                            <a:gdLst/>
                            <a:ahLst/>
                            <a:cxnLst/>
                            <a:rect l="l" t="t" r="r" b="b"/>
                            <a:pathLst>
                              <a:path w="27547" h="51386" extrusionOk="0">
                                <a:moveTo>
                                  <a:pt x="6783" y="0"/>
                                </a:moveTo>
                                <a:cubicBezTo>
                                  <a:pt x="14612" y="0"/>
                                  <a:pt x="20203" y="2363"/>
                                  <a:pt x="23556" y="7087"/>
                                </a:cubicBezTo>
                                <a:cubicBezTo>
                                  <a:pt x="26900" y="11792"/>
                                  <a:pt x="27547" y="18279"/>
                                  <a:pt x="25480" y="26537"/>
                                </a:cubicBezTo>
                                <a:cubicBezTo>
                                  <a:pt x="23432" y="34776"/>
                                  <a:pt x="19537" y="41377"/>
                                  <a:pt x="13793" y="46349"/>
                                </a:cubicBezTo>
                                <a:lnTo>
                                  <a:pt x="0" y="51386"/>
                                </a:lnTo>
                                <a:lnTo>
                                  <a:pt x="0" y="41060"/>
                                </a:lnTo>
                                <a:lnTo>
                                  <a:pt x="5017" y="38883"/>
                                </a:lnTo>
                                <a:cubicBezTo>
                                  <a:pt x="7357" y="36381"/>
                                  <a:pt x="9154" y="32628"/>
                                  <a:pt x="10412" y="27623"/>
                                </a:cubicBezTo>
                                <a:cubicBezTo>
                                  <a:pt x="13145" y="16650"/>
                                  <a:pt x="10840" y="11164"/>
                                  <a:pt x="3487" y="11164"/>
                                </a:cubicBezTo>
                                <a:lnTo>
                                  <a:pt x="0" y="12534"/>
                                </a:lnTo>
                                <a:lnTo>
                                  <a:pt x="0" y="2480"/>
                                </a:lnTo>
                                <a:lnTo>
                                  <a:pt x="6783" y="0"/>
                                </a:lnTo>
                                <a:close/>
                              </a:path>
                            </a:pathLst>
                          </a:custGeom>
                          <a:solidFill>
                            <a:srgbClr val="A6A6A6"/>
                          </a:solidFill>
                          <a:ln>
                            <a:noFill/>
                          </a:ln>
                        </wps:spPr>
                        <wps:txbx>
                          <w:txbxContent>
                            <w:p w14:paraId="670EFEA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81" name="Freeform 181"/>
                        <wps:cNvSpPr/>
                        <wps:spPr>
                          <a:xfrm>
                            <a:off x="485623" y="152224"/>
                            <a:ext cx="16715" cy="20813"/>
                          </a:xfrm>
                          <a:custGeom>
                            <a:avLst/>
                            <a:gdLst/>
                            <a:ahLst/>
                            <a:cxnLst/>
                            <a:rect l="l" t="t" r="r" b="b"/>
                            <a:pathLst>
                              <a:path w="16715" h="20813" extrusionOk="0">
                                <a:moveTo>
                                  <a:pt x="10409" y="0"/>
                                </a:moveTo>
                                <a:lnTo>
                                  <a:pt x="16715" y="362"/>
                                </a:lnTo>
                                <a:lnTo>
                                  <a:pt x="12666" y="20813"/>
                                </a:lnTo>
                                <a:lnTo>
                                  <a:pt x="6837" y="20813"/>
                                </a:lnTo>
                                <a:lnTo>
                                  <a:pt x="6675" y="18783"/>
                                </a:lnTo>
                                <a:lnTo>
                                  <a:pt x="0" y="19686"/>
                                </a:lnTo>
                                <a:lnTo>
                                  <a:pt x="0" y="8361"/>
                                </a:lnTo>
                                <a:lnTo>
                                  <a:pt x="8094" y="5553"/>
                                </a:lnTo>
                                <a:lnTo>
                                  <a:pt x="10409" y="0"/>
                                </a:lnTo>
                                <a:close/>
                              </a:path>
                            </a:pathLst>
                          </a:custGeom>
                          <a:solidFill>
                            <a:srgbClr val="A6A6A6"/>
                          </a:solidFill>
                          <a:ln>
                            <a:noFill/>
                          </a:ln>
                        </wps:spPr>
                        <wps:bodyPr spcFirstLastPara="1" wrap="square" lIns="91425" tIns="91425" rIns="91425" bIns="91425" anchor="ctr" anchorCtr="0">
                          <a:noAutofit/>
                        </wps:bodyPr>
                      </wps:wsp>
                      <wps:wsp>
                        <wps:cNvPr id="182" name="Freeform 182"/>
                        <wps:cNvSpPr/>
                        <wps:spPr>
                          <a:xfrm>
                            <a:off x="529598" y="140691"/>
                            <a:ext cx="23662" cy="32459"/>
                          </a:xfrm>
                          <a:custGeom>
                            <a:avLst/>
                            <a:gdLst/>
                            <a:ahLst/>
                            <a:cxnLst/>
                            <a:rect l="l" t="t" r="r" b="b"/>
                            <a:pathLst>
                              <a:path w="23662" h="32459" extrusionOk="0">
                                <a:moveTo>
                                  <a:pt x="23662" y="0"/>
                                </a:moveTo>
                                <a:lnTo>
                                  <a:pt x="23662" y="11350"/>
                                </a:lnTo>
                                <a:lnTo>
                                  <a:pt x="19898" y="12285"/>
                                </a:lnTo>
                                <a:cubicBezTo>
                                  <a:pt x="17516" y="13276"/>
                                  <a:pt x="16126" y="14562"/>
                                  <a:pt x="15716" y="16162"/>
                                </a:cubicBezTo>
                                <a:cubicBezTo>
                                  <a:pt x="15326" y="17762"/>
                                  <a:pt x="15488" y="19029"/>
                                  <a:pt x="16221" y="19962"/>
                                </a:cubicBezTo>
                                <a:cubicBezTo>
                                  <a:pt x="16964" y="20868"/>
                                  <a:pt x="18507" y="21325"/>
                                  <a:pt x="20850" y="21325"/>
                                </a:cubicBezTo>
                                <a:lnTo>
                                  <a:pt x="23662" y="20000"/>
                                </a:lnTo>
                                <a:lnTo>
                                  <a:pt x="23662" y="29851"/>
                                </a:lnTo>
                                <a:lnTo>
                                  <a:pt x="14707" y="32459"/>
                                </a:lnTo>
                                <a:cubicBezTo>
                                  <a:pt x="9449" y="32459"/>
                                  <a:pt x="5563" y="30907"/>
                                  <a:pt x="3077" y="27801"/>
                                </a:cubicBezTo>
                                <a:cubicBezTo>
                                  <a:pt x="600" y="24678"/>
                                  <a:pt x="0" y="20534"/>
                                  <a:pt x="1286" y="15381"/>
                                </a:cubicBezTo>
                                <a:cubicBezTo>
                                  <a:pt x="2591" y="10228"/>
                                  <a:pt x="5629" y="6465"/>
                                  <a:pt x="10411" y="4084"/>
                                </a:cubicBezTo>
                                <a:cubicBezTo>
                                  <a:pt x="12811" y="2884"/>
                                  <a:pt x="16069" y="1753"/>
                                  <a:pt x="20185" y="692"/>
                                </a:cubicBezTo>
                                <a:lnTo>
                                  <a:pt x="23662" y="0"/>
                                </a:lnTo>
                                <a:close/>
                              </a:path>
                            </a:pathLst>
                          </a:custGeom>
                          <a:solidFill>
                            <a:srgbClr val="A6A6A6"/>
                          </a:solidFill>
                          <a:ln>
                            <a:noFill/>
                          </a:ln>
                        </wps:spPr>
                        <wps:txbx>
                          <w:txbxContent>
                            <w:p w14:paraId="15EE051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83" name="Freeform 183"/>
                        <wps:cNvSpPr/>
                        <wps:spPr>
                          <a:xfrm>
                            <a:off x="485623" y="119382"/>
                            <a:ext cx="23715" cy="29432"/>
                          </a:xfrm>
                          <a:custGeom>
                            <a:avLst/>
                            <a:gdLst/>
                            <a:ahLst/>
                            <a:cxnLst/>
                            <a:rect l="l" t="t" r="r" b="b"/>
                            <a:pathLst>
                              <a:path w="23715" h="29432" extrusionOk="0">
                                <a:moveTo>
                                  <a:pt x="4799" y="0"/>
                                </a:moveTo>
                                <a:cubicBezTo>
                                  <a:pt x="12171" y="0"/>
                                  <a:pt x="17315" y="1829"/>
                                  <a:pt x="20229" y="5497"/>
                                </a:cubicBezTo>
                                <a:cubicBezTo>
                                  <a:pt x="23153" y="9144"/>
                                  <a:pt x="23715" y="14574"/>
                                  <a:pt x="21906" y="21793"/>
                                </a:cubicBezTo>
                                <a:cubicBezTo>
                                  <a:pt x="21420" y="23708"/>
                                  <a:pt x="20610" y="26251"/>
                                  <a:pt x="19477" y="29432"/>
                                </a:cubicBezTo>
                                <a:lnTo>
                                  <a:pt x="0" y="29432"/>
                                </a:lnTo>
                                <a:lnTo>
                                  <a:pt x="0" y="18678"/>
                                </a:lnTo>
                                <a:lnTo>
                                  <a:pt x="8314" y="18641"/>
                                </a:lnTo>
                                <a:cubicBezTo>
                                  <a:pt x="8952" y="16146"/>
                                  <a:pt x="8866" y="14278"/>
                                  <a:pt x="8066" y="13030"/>
                                </a:cubicBezTo>
                                <a:cubicBezTo>
                                  <a:pt x="7285" y="11783"/>
                                  <a:pt x="5532" y="11164"/>
                                  <a:pt x="2818" y="11164"/>
                                </a:cubicBezTo>
                                <a:lnTo>
                                  <a:pt x="0" y="13005"/>
                                </a:lnTo>
                                <a:lnTo>
                                  <a:pt x="0" y="1884"/>
                                </a:lnTo>
                                <a:lnTo>
                                  <a:pt x="4799" y="0"/>
                                </a:lnTo>
                                <a:close/>
                              </a:path>
                            </a:pathLst>
                          </a:custGeom>
                          <a:solidFill>
                            <a:srgbClr val="A6A6A6"/>
                          </a:solidFill>
                          <a:ln>
                            <a:noFill/>
                          </a:ln>
                        </wps:spPr>
                        <wps:txbx>
                          <w:txbxContent>
                            <w:p w14:paraId="1F86483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84" name="Freeform 184"/>
                        <wps:cNvSpPr/>
                        <wps:spPr>
                          <a:xfrm>
                            <a:off x="539456" y="118125"/>
                            <a:ext cx="13803" cy="20231"/>
                          </a:xfrm>
                          <a:custGeom>
                            <a:avLst/>
                            <a:gdLst/>
                            <a:ahLst/>
                            <a:cxnLst/>
                            <a:rect l="l" t="t" r="r" b="b"/>
                            <a:pathLst>
                              <a:path w="13803" h="20231" extrusionOk="0">
                                <a:moveTo>
                                  <a:pt x="3543" y="0"/>
                                </a:moveTo>
                                <a:lnTo>
                                  <a:pt x="9373" y="0"/>
                                </a:lnTo>
                                <a:lnTo>
                                  <a:pt x="9734" y="2143"/>
                                </a:lnTo>
                                <a:lnTo>
                                  <a:pt x="13803" y="1809"/>
                                </a:lnTo>
                                <a:lnTo>
                                  <a:pt x="13803" y="13840"/>
                                </a:lnTo>
                                <a:lnTo>
                                  <a:pt x="8201" y="15183"/>
                                </a:lnTo>
                                <a:lnTo>
                                  <a:pt x="6525" y="19869"/>
                                </a:lnTo>
                                <a:lnTo>
                                  <a:pt x="0" y="20231"/>
                                </a:lnTo>
                                <a:lnTo>
                                  <a:pt x="3543" y="0"/>
                                </a:lnTo>
                                <a:close/>
                              </a:path>
                            </a:pathLst>
                          </a:custGeom>
                          <a:solidFill>
                            <a:srgbClr val="A6A6A6"/>
                          </a:solidFill>
                          <a:ln>
                            <a:noFill/>
                          </a:ln>
                        </wps:spPr>
                        <wps:bodyPr spcFirstLastPara="1" wrap="square" lIns="91425" tIns="91425" rIns="91425" bIns="91425" anchor="ctr" anchorCtr="0">
                          <a:noAutofit/>
                        </wps:bodyPr>
                      </wps:wsp>
                      <wps:wsp>
                        <wps:cNvPr id="185" name="Freeform 185"/>
                        <wps:cNvSpPr/>
                        <wps:spPr>
                          <a:xfrm>
                            <a:off x="553259" y="119382"/>
                            <a:ext cx="26687" cy="53216"/>
                          </a:xfrm>
                          <a:custGeom>
                            <a:avLst/>
                            <a:gdLst/>
                            <a:ahLst/>
                            <a:cxnLst/>
                            <a:rect l="l" t="t" r="r" b="b"/>
                            <a:pathLst>
                              <a:path w="26687" h="53216" extrusionOk="0">
                                <a:moveTo>
                                  <a:pt x="6732" y="0"/>
                                </a:moveTo>
                                <a:cubicBezTo>
                                  <a:pt x="13838" y="0"/>
                                  <a:pt x="19067" y="1629"/>
                                  <a:pt x="22411" y="4877"/>
                                </a:cubicBezTo>
                                <a:cubicBezTo>
                                  <a:pt x="25763" y="8116"/>
                                  <a:pt x="26687" y="12745"/>
                                  <a:pt x="25201" y="18745"/>
                                </a:cubicBezTo>
                                <a:lnTo>
                                  <a:pt x="22163" y="29994"/>
                                </a:lnTo>
                                <a:lnTo>
                                  <a:pt x="19372" y="44787"/>
                                </a:lnTo>
                                <a:lnTo>
                                  <a:pt x="23306" y="45654"/>
                                </a:lnTo>
                                <a:lnTo>
                                  <a:pt x="21411" y="51845"/>
                                </a:lnTo>
                                <a:lnTo>
                                  <a:pt x="2094" y="53216"/>
                                </a:lnTo>
                                <a:lnTo>
                                  <a:pt x="3408" y="50168"/>
                                </a:lnTo>
                                <a:lnTo>
                                  <a:pt x="0" y="51160"/>
                                </a:lnTo>
                                <a:lnTo>
                                  <a:pt x="0" y="41310"/>
                                </a:lnTo>
                                <a:lnTo>
                                  <a:pt x="5780" y="38586"/>
                                </a:lnTo>
                                <a:lnTo>
                                  <a:pt x="8152" y="30633"/>
                                </a:lnTo>
                                <a:lnTo>
                                  <a:pt x="0" y="32659"/>
                                </a:lnTo>
                                <a:lnTo>
                                  <a:pt x="0" y="21310"/>
                                </a:lnTo>
                                <a:lnTo>
                                  <a:pt x="11447" y="19031"/>
                                </a:lnTo>
                                <a:lnTo>
                                  <a:pt x="11838" y="17574"/>
                                </a:lnTo>
                                <a:cubicBezTo>
                                  <a:pt x="12381" y="15364"/>
                                  <a:pt x="12228" y="13745"/>
                                  <a:pt x="11390" y="12726"/>
                                </a:cubicBezTo>
                                <a:cubicBezTo>
                                  <a:pt x="10571" y="11678"/>
                                  <a:pt x="8752" y="11164"/>
                                  <a:pt x="5923" y="11164"/>
                                </a:cubicBezTo>
                                <a:lnTo>
                                  <a:pt x="0" y="12583"/>
                                </a:lnTo>
                                <a:lnTo>
                                  <a:pt x="0" y="552"/>
                                </a:lnTo>
                                <a:lnTo>
                                  <a:pt x="6732" y="0"/>
                                </a:lnTo>
                                <a:close/>
                              </a:path>
                            </a:pathLst>
                          </a:custGeom>
                          <a:solidFill>
                            <a:srgbClr val="A6A6A6"/>
                          </a:solidFill>
                          <a:ln>
                            <a:noFill/>
                          </a:ln>
                        </wps:spPr>
                        <wps:txbx>
                          <w:txbxContent>
                            <w:p w14:paraId="31F5490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86" name="Freeform 186"/>
                        <wps:cNvSpPr/>
                        <wps:spPr>
                          <a:xfrm>
                            <a:off x="585233" y="109667"/>
                            <a:ext cx="36224" cy="63484"/>
                          </a:xfrm>
                          <a:custGeom>
                            <a:avLst/>
                            <a:gdLst/>
                            <a:ahLst/>
                            <a:cxnLst/>
                            <a:rect l="l" t="t" r="r" b="b"/>
                            <a:pathLst>
                              <a:path w="36224" h="63484" extrusionOk="0">
                                <a:moveTo>
                                  <a:pt x="20517" y="0"/>
                                </a:moveTo>
                                <a:lnTo>
                                  <a:pt x="26317" y="0"/>
                                </a:lnTo>
                                <a:lnTo>
                                  <a:pt x="24165" y="11440"/>
                                </a:lnTo>
                                <a:lnTo>
                                  <a:pt x="36224" y="11440"/>
                                </a:lnTo>
                                <a:lnTo>
                                  <a:pt x="32737" y="21041"/>
                                </a:lnTo>
                                <a:lnTo>
                                  <a:pt x="21850" y="21460"/>
                                </a:lnTo>
                                <a:lnTo>
                                  <a:pt x="15821" y="45491"/>
                                </a:lnTo>
                                <a:cubicBezTo>
                                  <a:pt x="14764" y="49825"/>
                                  <a:pt x="14383" y="52339"/>
                                  <a:pt x="14678" y="53045"/>
                                </a:cubicBezTo>
                                <a:cubicBezTo>
                                  <a:pt x="14992" y="53740"/>
                                  <a:pt x="16402" y="54083"/>
                                  <a:pt x="18898" y="54083"/>
                                </a:cubicBezTo>
                                <a:lnTo>
                                  <a:pt x="26041" y="54083"/>
                                </a:lnTo>
                                <a:lnTo>
                                  <a:pt x="25289" y="59854"/>
                                </a:lnTo>
                                <a:cubicBezTo>
                                  <a:pt x="20945" y="62274"/>
                                  <a:pt x="16364" y="63484"/>
                                  <a:pt x="11525" y="63484"/>
                                </a:cubicBezTo>
                                <a:cubicBezTo>
                                  <a:pt x="6687" y="63484"/>
                                  <a:pt x="3438" y="62093"/>
                                  <a:pt x="1762" y="59303"/>
                                </a:cubicBezTo>
                                <a:cubicBezTo>
                                  <a:pt x="105" y="56493"/>
                                  <a:pt x="0" y="52225"/>
                                  <a:pt x="1457" y="46491"/>
                                </a:cubicBezTo>
                                <a:lnTo>
                                  <a:pt x="7982" y="21907"/>
                                </a:lnTo>
                                <a:lnTo>
                                  <a:pt x="2010" y="22155"/>
                                </a:lnTo>
                                <a:lnTo>
                                  <a:pt x="4048" y="13982"/>
                                </a:lnTo>
                                <a:lnTo>
                                  <a:pt x="11106" y="11773"/>
                                </a:lnTo>
                                <a:lnTo>
                                  <a:pt x="20517" y="0"/>
                                </a:lnTo>
                                <a:close/>
                              </a:path>
                            </a:pathLst>
                          </a:custGeom>
                          <a:solidFill>
                            <a:srgbClr val="A6A6A6"/>
                          </a:solidFill>
                          <a:ln>
                            <a:noFill/>
                          </a:ln>
                        </wps:spPr>
                        <wps:txbx>
                          <w:txbxContent>
                            <w:p w14:paraId="2AC0A31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87" name="Freeform 187"/>
                        <wps:cNvSpPr/>
                        <wps:spPr>
                          <a:xfrm>
                            <a:off x="638935" y="140687"/>
                            <a:ext cx="23662" cy="32459"/>
                          </a:xfrm>
                          <a:custGeom>
                            <a:avLst/>
                            <a:gdLst/>
                            <a:ahLst/>
                            <a:cxnLst/>
                            <a:rect l="l" t="t" r="r" b="b"/>
                            <a:pathLst>
                              <a:path w="23662" h="32459" extrusionOk="0">
                                <a:moveTo>
                                  <a:pt x="23662" y="0"/>
                                </a:moveTo>
                                <a:lnTo>
                                  <a:pt x="23662" y="11353"/>
                                </a:lnTo>
                                <a:lnTo>
                                  <a:pt x="19898" y="12285"/>
                                </a:lnTo>
                                <a:cubicBezTo>
                                  <a:pt x="17516" y="13276"/>
                                  <a:pt x="16126" y="14562"/>
                                  <a:pt x="15716" y="16162"/>
                                </a:cubicBezTo>
                                <a:cubicBezTo>
                                  <a:pt x="15326" y="17762"/>
                                  <a:pt x="15488" y="19029"/>
                                  <a:pt x="16221" y="19962"/>
                                </a:cubicBezTo>
                                <a:cubicBezTo>
                                  <a:pt x="16964" y="20877"/>
                                  <a:pt x="18507" y="21324"/>
                                  <a:pt x="20850" y="21324"/>
                                </a:cubicBezTo>
                                <a:lnTo>
                                  <a:pt x="23662" y="20003"/>
                                </a:lnTo>
                                <a:lnTo>
                                  <a:pt x="23662" y="29852"/>
                                </a:lnTo>
                                <a:lnTo>
                                  <a:pt x="14707" y="32459"/>
                                </a:lnTo>
                                <a:cubicBezTo>
                                  <a:pt x="9449" y="32459"/>
                                  <a:pt x="5563" y="30907"/>
                                  <a:pt x="3077" y="27801"/>
                                </a:cubicBezTo>
                                <a:cubicBezTo>
                                  <a:pt x="600" y="24677"/>
                                  <a:pt x="0" y="20534"/>
                                  <a:pt x="1286" y="15380"/>
                                </a:cubicBezTo>
                                <a:cubicBezTo>
                                  <a:pt x="2591" y="10228"/>
                                  <a:pt x="5629" y="6465"/>
                                  <a:pt x="10411" y="4084"/>
                                </a:cubicBezTo>
                                <a:cubicBezTo>
                                  <a:pt x="12811" y="2884"/>
                                  <a:pt x="16069" y="1753"/>
                                  <a:pt x="20185" y="692"/>
                                </a:cubicBezTo>
                                <a:lnTo>
                                  <a:pt x="23662" y="0"/>
                                </a:lnTo>
                                <a:close/>
                              </a:path>
                            </a:pathLst>
                          </a:custGeom>
                          <a:solidFill>
                            <a:srgbClr val="7F7F7F"/>
                          </a:solidFill>
                          <a:ln>
                            <a:noFill/>
                          </a:ln>
                        </wps:spPr>
                        <wps:txbx>
                          <w:txbxContent>
                            <w:p w14:paraId="25C6EA6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88" name="Freeform 188"/>
                        <wps:cNvSpPr/>
                        <wps:spPr>
                          <a:xfrm>
                            <a:off x="648793" y="118120"/>
                            <a:ext cx="13803" cy="20231"/>
                          </a:xfrm>
                          <a:custGeom>
                            <a:avLst/>
                            <a:gdLst/>
                            <a:ahLst/>
                            <a:cxnLst/>
                            <a:rect l="l" t="t" r="r" b="b"/>
                            <a:pathLst>
                              <a:path w="13803" h="20231" extrusionOk="0">
                                <a:moveTo>
                                  <a:pt x="3543" y="0"/>
                                </a:moveTo>
                                <a:lnTo>
                                  <a:pt x="9373" y="0"/>
                                </a:lnTo>
                                <a:lnTo>
                                  <a:pt x="9735" y="2153"/>
                                </a:lnTo>
                                <a:lnTo>
                                  <a:pt x="13803" y="1815"/>
                                </a:lnTo>
                                <a:lnTo>
                                  <a:pt x="13803" y="13840"/>
                                </a:lnTo>
                                <a:lnTo>
                                  <a:pt x="8201" y="15183"/>
                                </a:lnTo>
                                <a:lnTo>
                                  <a:pt x="6525" y="19869"/>
                                </a:lnTo>
                                <a:lnTo>
                                  <a:pt x="0" y="20231"/>
                                </a:lnTo>
                                <a:lnTo>
                                  <a:pt x="3543" y="0"/>
                                </a:lnTo>
                                <a:close/>
                              </a:path>
                            </a:pathLst>
                          </a:custGeom>
                          <a:solidFill>
                            <a:srgbClr val="7F7F7F"/>
                          </a:solidFill>
                          <a:ln>
                            <a:noFill/>
                          </a:ln>
                        </wps:spPr>
                        <wps:bodyPr spcFirstLastPara="1" wrap="square" lIns="91425" tIns="91425" rIns="91425" bIns="91425" anchor="ctr" anchorCtr="0">
                          <a:noAutofit/>
                        </wps:bodyPr>
                      </wps:wsp>
                      <wps:wsp>
                        <wps:cNvPr id="189" name="Freeform 189"/>
                        <wps:cNvSpPr/>
                        <wps:spPr>
                          <a:xfrm>
                            <a:off x="692789" y="122217"/>
                            <a:ext cx="26551" cy="50929"/>
                          </a:xfrm>
                          <a:custGeom>
                            <a:avLst/>
                            <a:gdLst/>
                            <a:ahLst/>
                            <a:cxnLst/>
                            <a:rect l="l" t="t" r="r" b="b"/>
                            <a:pathLst>
                              <a:path w="26551" h="50929" extrusionOk="0">
                                <a:moveTo>
                                  <a:pt x="26551" y="0"/>
                                </a:moveTo>
                                <a:lnTo>
                                  <a:pt x="26551" y="10217"/>
                                </a:lnTo>
                                <a:lnTo>
                                  <a:pt x="22403" y="11809"/>
                                </a:lnTo>
                                <a:cubicBezTo>
                                  <a:pt x="20002" y="14210"/>
                                  <a:pt x="18107" y="18191"/>
                                  <a:pt x="16716" y="23754"/>
                                </a:cubicBezTo>
                                <a:cubicBezTo>
                                  <a:pt x="15316" y="29316"/>
                                  <a:pt x="15116" y="33383"/>
                                  <a:pt x="16097" y="35946"/>
                                </a:cubicBezTo>
                                <a:cubicBezTo>
                                  <a:pt x="17088" y="38518"/>
                                  <a:pt x="18860" y="39794"/>
                                  <a:pt x="21431" y="39794"/>
                                </a:cubicBezTo>
                                <a:lnTo>
                                  <a:pt x="26551" y="37470"/>
                                </a:lnTo>
                                <a:lnTo>
                                  <a:pt x="26551" y="47751"/>
                                </a:lnTo>
                                <a:lnTo>
                                  <a:pt x="15545" y="50929"/>
                                </a:lnTo>
                                <a:cubicBezTo>
                                  <a:pt x="9906" y="50929"/>
                                  <a:pt x="5734" y="48404"/>
                                  <a:pt x="3038" y="43337"/>
                                </a:cubicBezTo>
                                <a:cubicBezTo>
                                  <a:pt x="362" y="38260"/>
                                  <a:pt x="0" y="31783"/>
                                  <a:pt x="1953" y="23887"/>
                                </a:cubicBezTo>
                                <a:cubicBezTo>
                                  <a:pt x="3924" y="16001"/>
                                  <a:pt x="7830" y="9581"/>
                                  <a:pt x="13668" y="4608"/>
                                </a:cubicBezTo>
                                <a:lnTo>
                                  <a:pt x="26551" y="0"/>
                                </a:lnTo>
                                <a:close/>
                              </a:path>
                            </a:pathLst>
                          </a:custGeom>
                          <a:solidFill>
                            <a:srgbClr val="7F7F7F"/>
                          </a:solidFill>
                          <a:ln>
                            <a:noFill/>
                          </a:ln>
                        </wps:spPr>
                        <wps:txbx>
                          <w:txbxContent>
                            <w:p w14:paraId="4B3E004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90" name="Freeform 190"/>
                        <wps:cNvSpPr/>
                        <wps:spPr>
                          <a:xfrm>
                            <a:off x="746272" y="140686"/>
                            <a:ext cx="23653" cy="32460"/>
                          </a:xfrm>
                          <a:custGeom>
                            <a:avLst/>
                            <a:gdLst/>
                            <a:ahLst/>
                            <a:cxnLst/>
                            <a:rect l="l" t="t" r="r" b="b"/>
                            <a:pathLst>
                              <a:path w="23653" h="32460" extrusionOk="0">
                                <a:moveTo>
                                  <a:pt x="23653" y="0"/>
                                </a:moveTo>
                                <a:lnTo>
                                  <a:pt x="23653" y="11353"/>
                                </a:lnTo>
                                <a:lnTo>
                                  <a:pt x="19888" y="12286"/>
                                </a:lnTo>
                                <a:cubicBezTo>
                                  <a:pt x="17507" y="13277"/>
                                  <a:pt x="16116" y="14563"/>
                                  <a:pt x="15707" y="16163"/>
                                </a:cubicBezTo>
                                <a:cubicBezTo>
                                  <a:pt x="15316" y="17762"/>
                                  <a:pt x="15488" y="19030"/>
                                  <a:pt x="16212" y="19963"/>
                                </a:cubicBezTo>
                                <a:cubicBezTo>
                                  <a:pt x="16954" y="20878"/>
                                  <a:pt x="18498" y="21325"/>
                                  <a:pt x="20841" y="21325"/>
                                </a:cubicBezTo>
                                <a:lnTo>
                                  <a:pt x="23653" y="20003"/>
                                </a:lnTo>
                                <a:lnTo>
                                  <a:pt x="23653" y="29852"/>
                                </a:lnTo>
                                <a:lnTo>
                                  <a:pt x="14697" y="32460"/>
                                </a:lnTo>
                                <a:cubicBezTo>
                                  <a:pt x="9439" y="32460"/>
                                  <a:pt x="5563" y="30907"/>
                                  <a:pt x="3067" y="27802"/>
                                </a:cubicBezTo>
                                <a:cubicBezTo>
                                  <a:pt x="591" y="24678"/>
                                  <a:pt x="0" y="20534"/>
                                  <a:pt x="1276" y="15381"/>
                                </a:cubicBezTo>
                                <a:cubicBezTo>
                                  <a:pt x="2581" y="10229"/>
                                  <a:pt x="5620" y="6466"/>
                                  <a:pt x="10401" y="4085"/>
                                </a:cubicBezTo>
                                <a:cubicBezTo>
                                  <a:pt x="12802" y="2885"/>
                                  <a:pt x="16059" y="1753"/>
                                  <a:pt x="20175" y="693"/>
                                </a:cubicBezTo>
                                <a:lnTo>
                                  <a:pt x="23653" y="0"/>
                                </a:lnTo>
                                <a:close/>
                              </a:path>
                            </a:pathLst>
                          </a:custGeom>
                          <a:solidFill>
                            <a:srgbClr val="7F7F7F"/>
                          </a:solidFill>
                          <a:ln>
                            <a:noFill/>
                          </a:ln>
                        </wps:spPr>
                        <wps:txbx>
                          <w:txbxContent>
                            <w:p w14:paraId="28313A6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91" name="Freeform 191"/>
                        <wps:cNvSpPr/>
                        <wps:spPr>
                          <a:xfrm>
                            <a:off x="756121" y="118120"/>
                            <a:ext cx="13804" cy="20231"/>
                          </a:xfrm>
                          <a:custGeom>
                            <a:avLst/>
                            <a:gdLst/>
                            <a:ahLst/>
                            <a:cxnLst/>
                            <a:rect l="l" t="t" r="r" b="b"/>
                            <a:pathLst>
                              <a:path w="13804" h="20231" extrusionOk="0">
                                <a:moveTo>
                                  <a:pt x="3543" y="0"/>
                                </a:moveTo>
                                <a:lnTo>
                                  <a:pt x="9373" y="0"/>
                                </a:lnTo>
                                <a:lnTo>
                                  <a:pt x="9735" y="2153"/>
                                </a:lnTo>
                                <a:lnTo>
                                  <a:pt x="13804" y="1815"/>
                                </a:lnTo>
                                <a:lnTo>
                                  <a:pt x="13804" y="13840"/>
                                </a:lnTo>
                                <a:lnTo>
                                  <a:pt x="8201" y="15183"/>
                                </a:lnTo>
                                <a:lnTo>
                                  <a:pt x="6525" y="19869"/>
                                </a:lnTo>
                                <a:lnTo>
                                  <a:pt x="0" y="20231"/>
                                </a:lnTo>
                                <a:lnTo>
                                  <a:pt x="3543" y="0"/>
                                </a:lnTo>
                                <a:close/>
                              </a:path>
                            </a:pathLst>
                          </a:custGeom>
                          <a:solidFill>
                            <a:srgbClr val="7F7F7F"/>
                          </a:solidFill>
                          <a:ln>
                            <a:noFill/>
                          </a:ln>
                        </wps:spPr>
                        <wps:bodyPr spcFirstLastPara="1" wrap="square" lIns="91425" tIns="91425" rIns="91425" bIns="91425" anchor="ctr" anchorCtr="0">
                          <a:noAutofit/>
                        </wps:bodyPr>
                      </wps:wsp>
                      <wps:wsp>
                        <wps:cNvPr id="448" name="Freeform 448"/>
                        <wps:cNvSpPr/>
                        <wps:spPr>
                          <a:xfrm>
                            <a:off x="719340" y="96269"/>
                            <a:ext cx="34781" cy="76324"/>
                          </a:xfrm>
                          <a:custGeom>
                            <a:avLst/>
                            <a:gdLst/>
                            <a:ahLst/>
                            <a:cxnLst/>
                            <a:rect l="l" t="t" r="r" b="b"/>
                            <a:pathLst>
                              <a:path w="34781" h="76324" extrusionOk="0">
                                <a:moveTo>
                                  <a:pt x="34781" y="0"/>
                                </a:moveTo>
                                <a:lnTo>
                                  <a:pt x="27275" y="24641"/>
                                </a:lnTo>
                                <a:lnTo>
                                  <a:pt x="20188" y="52969"/>
                                </a:lnTo>
                                <a:lnTo>
                                  <a:pt x="17369" y="67894"/>
                                </a:lnTo>
                                <a:lnTo>
                                  <a:pt x="21303" y="68761"/>
                                </a:lnTo>
                                <a:lnTo>
                                  <a:pt x="19407" y="74953"/>
                                </a:lnTo>
                                <a:lnTo>
                                  <a:pt x="100" y="76324"/>
                                </a:lnTo>
                                <a:lnTo>
                                  <a:pt x="1462" y="73276"/>
                                </a:lnTo>
                                <a:lnTo>
                                  <a:pt x="0" y="73699"/>
                                </a:lnTo>
                                <a:lnTo>
                                  <a:pt x="0" y="63418"/>
                                </a:lnTo>
                                <a:lnTo>
                                  <a:pt x="3777" y="61703"/>
                                </a:lnTo>
                                <a:lnTo>
                                  <a:pt x="6768" y="51931"/>
                                </a:lnTo>
                                <a:lnTo>
                                  <a:pt x="11063" y="34767"/>
                                </a:lnTo>
                                <a:cubicBezTo>
                                  <a:pt x="9349" y="34357"/>
                                  <a:pt x="7406" y="34157"/>
                                  <a:pt x="5234" y="34157"/>
                                </a:cubicBezTo>
                                <a:lnTo>
                                  <a:pt x="0" y="36165"/>
                                </a:lnTo>
                                <a:lnTo>
                                  <a:pt x="0" y="25948"/>
                                </a:lnTo>
                                <a:lnTo>
                                  <a:pt x="7939" y="23108"/>
                                </a:lnTo>
                                <a:cubicBezTo>
                                  <a:pt x="10559" y="23108"/>
                                  <a:pt x="12530" y="23251"/>
                                  <a:pt x="13854" y="23556"/>
                                </a:cubicBezTo>
                                <a:lnTo>
                                  <a:pt x="13911" y="23384"/>
                                </a:lnTo>
                                <a:lnTo>
                                  <a:pt x="16674" y="8792"/>
                                </a:lnTo>
                                <a:lnTo>
                                  <a:pt x="11568" y="7954"/>
                                </a:lnTo>
                                <a:lnTo>
                                  <a:pt x="13521" y="1648"/>
                                </a:lnTo>
                                <a:lnTo>
                                  <a:pt x="34781" y="0"/>
                                </a:lnTo>
                                <a:close/>
                              </a:path>
                            </a:pathLst>
                          </a:custGeom>
                          <a:solidFill>
                            <a:srgbClr val="7F7F7F"/>
                          </a:solidFill>
                          <a:ln>
                            <a:noFill/>
                          </a:ln>
                        </wps:spPr>
                        <wps:txbx>
                          <w:txbxContent>
                            <w:p w14:paraId="314450E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49" name="Freeform 449"/>
                        <wps:cNvSpPr/>
                        <wps:spPr>
                          <a:xfrm>
                            <a:off x="797021" y="119377"/>
                            <a:ext cx="86011" cy="52074"/>
                          </a:xfrm>
                          <a:custGeom>
                            <a:avLst/>
                            <a:gdLst/>
                            <a:ahLst/>
                            <a:cxnLst/>
                            <a:rect l="l" t="t" r="r" b="b"/>
                            <a:pathLst>
                              <a:path w="86011" h="52074" extrusionOk="0">
                                <a:moveTo>
                                  <a:pt x="44120" y="0"/>
                                </a:moveTo>
                                <a:cubicBezTo>
                                  <a:pt x="49863" y="0"/>
                                  <a:pt x="53359" y="1772"/>
                                  <a:pt x="54607" y="5324"/>
                                </a:cubicBezTo>
                                <a:cubicBezTo>
                                  <a:pt x="60417" y="1772"/>
                                  <a:pt x="66389" y="0"/>
                                  <a:pt x="72552" y="0"/>
                                </a:cubicBezTo>
                                <a:cubicBezTo>
                                  <a:pt x="77724" y="0"/>
                                  <a:pt x="81382" y="1800"/>
                                  <a:pt x="83515" y="5411"/>
                                </a:cubicBezTo>
                                <a:cubicBezTo>
                                  <a:pt x="85658" y="9020"/>
                                  <a:pt x="86011" y="13688"/>
                                  <a:pt x="84582" y="19421"/>
                                </a:cubicBezTo>
                                <a:lnTo>
                                  <a:pt x="81924" y="29994"/>
                                </a:lnTo>
                                <a:lnTo>
                                  <a:pt x="77072" y="44477"/>
                                </a:lnTo>
                                <a:lnTo>
                                  <a:pt x="82486" y="45815"/>
                                </a:lnTo>
                                <a:lnTo>
                                  <a:pt x="80562" y="52074"/>
                                </a:lnTo>
                                <a:lnTo>
                                  <a:pt x="57007" y="52074"/>
                                </a:lnTo>
                                <a:lnTo>
                                  <a:pt x="58455" y="45120"/>
                                </a:lnTo>
                                <a:lnTo>
                                  <a:pt x="63675" y="44568"/>
                                </a:lnTo>
                                <a:lnTo>
                                  <a:pt x="68532" y="28823"/>
                                </a:lnTo>
                                <a:lnTo>
                                  <a:pt x="71104" y="18697"/>
                                </a:lnTo>
                                <a:cubicBezTo>
                                  <a:pt x="71618" y="16555"/>
                                  <a:pt x="71523" y="15011"/>
                                  <a:pt x="70790" y="14059"/>
                                </a:cubicBezTo>
                                <a:cubicBezTo>
                                  <a:pt x="70085" y="13116"/>
                                  <a:pt x="68294" y="12640"/>
                                  <a:pt x="65408" y="12640"/>
                                </a:cubicBezTo>
                                <a:cubicBezTo>
                                  <a:pt x="62541" y="12640"/>
                                  <a:pt x="59474" y="13706"/>
                                  <a:pt x="56197" y="15849"/>
                                </a:cubicBezTo>
                                <a:lnTo>
                                  <a:pt x="52654" y="29994"/>
                                </a:lnTo>
                                <a:lnTo>
                                  <a:pt x="47815" y="44438"/>
                                </a:lnTo>
                                <a:lnTo>
                                  <a:pt x="54940" y="45263"/>
                                </a:lnTo>
                                <a:lnTo>
                                  <a:pt x="52873" y="52074"/>
                                </a:lnTo>
                                <a:lnTo>
                                  <a:pt x="27737" y="52074"/>
                                </a:lnTo>
                                <a:lnTo>
                                  <a:pt x="29185" y="45120"/>
                                </a:lnTo>
                                <a:lnTo>
                                  <a:pt x="34404" y="44568"/>
                                </a:lnTo>
                                <a:lnTo>
                                  <a:pt x="39262" y="28823"/>
                                </a:lnTo>
                                <a:lnTo>
                                  <a:pt x="41824" y="18697"/>
                                </a:lnTo>
                                <a:cubicBezTo>
                                  <a:pt x="42348" y="16555"/>
                                  <a:pt x="42243" y="15011"/>
                                  <a:pt x="41519" y="14059"/>
                                </a:cubicBezTo>
                                <a:cubicBezTo>
                                  <a:pt x="40815" y="13116"/>
                                  <a:pt x="39100" y="12640"/>
                                  <a:pt x="36385" y="12640"/>
                                </a:cubicBezTo>
                                <a:cubicBezTo>
                                  <a:pt x="33690" y="12640"/>
                                  <a:pt x="30709" y="13716"/>
                                  <a:pt x="27461" y="15878"/>
                                </a:cubicBezTo>
                                <a:lnTo>
                                  <a:pt x="24641" y="25089"/>
                                </a:lnTo>
                                <a:lnTo>
                                  <a:pt x="23412" y="29966"/>
                                </a:lnTo>
                                <a:lnTo>
                                  <a:pt x="18572" y="44438"/>
                                </a:lnTo>
                                <a:lnTo>
                                  <a:pt x="25698" y="45263"/>
                                </a:lnTo>
                                <a:lnTo>
                                  <a:pt x="23632" y="52074"/>
                                </a:lnTo>
                                <a:lnTo>
                                  <a:pt x="0" y="52074"/>
                                </a:lnTo>
                                <a:lnTo>
                                  <a:pt x="1333" y="45539"/>
                                </a:lnTo>
                                <a:lnTo>
                                  <a:pt x="5105" y="44701"/>
                                </a:lnTo>
                                <a:lnTo>
                                  <a:pt x="9992" y="28823"/>
                                </a:lnTo>
                                <a:lnTo>
                                  <a:pt x="11211" y="23946"/>
                                </a:lnTo>
                                <a:lnTo>
                                  <a:pt x="14087" y="9010"/>
                                </a:lnTo>
                                <a:lnTo>
                                  <a:pt x="10096" y="8172"/>
                                </a:lnTo>
                                <a:lnTo>
                                  <a:pt x="12020" y="1981"/>
                                </a:lnTo>
                                <a:lnTo>
                                  <a:pt x="32204" y="305"/>
                                </a:lnTo>
                                <a:lnTo>
                                  <a:pt x="30775" y="3543"/>
                                </a:lnTo>
                                <a:cubicBezTo>
                                  <a:pt x="33938" y="1181"/>
                                  <a:pt x="38386" y="0"/>
                                  <a:pt x="44120" y="0"/>
                                </a:cubicBezTo>
                                <a:close/>
                              </a:path>
                            </a:pathLst>
                          </a:custGeom>
                          <a:solidFill>
                            <a:srgbClr val="7F7F7F"/>
                          </a:solidFill>
                          <a:ln>
                            <a:noFill/>
                          </a:ln>
                        </wps:spPr>
                        <wps:txbx>
                          <w:txbxContent>
                            <w:p w14:paraId="5582A69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50" name="Freeform 450"/>
                        <wps:cNvSpPr/>
                        <wps:spPr>
                          <a:xfrm>
                            <a:off x="769926" y="119377"/>
                            <a:ext cx="26696" cy="53216"/>
                          </a:xfrm>
                          <a:custGeom>
                            <a:avLst/>
                            <a:gdLst/>
                            <a:ahLst/>
                            <a:cxnLst/>
                            <a:rect l="l" t="t" r="r" b="b"/>
                            <a:pathLst>
                              <a:path w="26696" h="53216" extrusionOk="0">
                                <a:moveTo>
                                  <a:pt x="6731" y="0"/>
                                </a:moveTo>
                                <a:cubicBezTo>
                                  <a:pt x="13837" y="0"/>
                                  <a:pt x="19066" y="1629"/>
                                  <a:pt x="22410" y="4887"/>
                                </a:cubicBezTo>
                                <a:cubicBezTo>
                                  <a:pt x="25762" y="8115"/>
                                  <a:pt x="26696" y="12744"/>
                                  <a:pt x="25200" y="18755"/>
                                </a:cubicBezTo>
                                <a:lnTo>
                                  <a:pt x="22162" y="29994"/>
                                </a:lnTo>
                                <a:lnTo>
                                  <a:pt x="19371" y="44786"/>
                                </a:lnTo>
                                <a:lnTo>
                                  <a:pt x="23305" y="45653"/>
                                </a:lnTo>
                                <a:lnTo>
                                  <a:pt x="21409" y="51845"/>
                                </a:lnTo>
                                <a:lnTo>
                                  <a:pt x="2102" y="53216"/>
                                </a:lnTo>
                                <a:lnTo>
                                  <a:pt x="3407" y="50168"/>
                                </a:lnTo>
                                <a:lnTo>
                                  <a:pt x="0" y="51160"/>
                                </a:lnTo>
                                <a:lnTo>
                                  <a:pt x="0" y="41311"/>
                                </a:lnTo>
                                <a:lnTo>
                                  <a:pt x="5779" y="38595"/>
                                </a:lnTo>
                                <a:lnTo>
                                  <a:pt x="8151" y="30642"/>
                                </a:lnTo>
                                <a:lnTo>
                                  <a:pt x="0" y="32662"/>
                                </a:lnTo>
                                <a:lnTo>
                                  <a:pt x="0" y="21309"/>
                                </a:lnTo>
                                <a:lnTo>
                                  <a:pt x="11446" y="19031"/>
                                </a:lnTo>
                                <a:lnTo>
                                  <a:pt x="11837" y="17583"/>
                                </a:lnTo>
                                <a:cubicBezTo>
                                  <a:pt x="12380" y="15364"/>
                                  <a:pt x="12227" y="13745"/>
                                  <a:pt x="11389" y="12726"/>
                                </a:cubicBezTo>
                                <a:cubicBezTo>
                                  <a:pt x="10570" y="11678"/>
                                  <a:pt x="8751" y="11164"/>
                                  <a:pt x="5922" y="11164"/>
                                </a:cubicBezTo>
                                <a:lnTo>
                                  <a:pt x="0" y="12583"/>
                                </a:lnTo>
                                <a:lnTo>
                                  <a:pt x="0" y="558"/>
                                </a:lnTo>
                                <a:lnTo>
                                  <a:pt x="6731" y="0"/>
                                </a:lnTo>
                                <a:close/>
                              </a:path>
                            </a:pathLst>
                          </a:custGeom>
                          <a:solidFill>
                            <a:srgbClr val="7F7F7F"/>
                          </a:solidFill>
                          <a:ln>
                            <a:noFill/>
                          </a:ln>
                        </wps:spPr>
                        <wps:txbx>
                          <w:txbxContent>
                            <w:p w14:paraId="4F321FC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51" name="Freeform 451"/>
                        <wps:cNvSpPr/>
                        <wps:spPr>
                          <a:xfrm>
                            <a:off x="884489" y="96755"/>
                            <a:ext cx="31740" cy="76391"/>
                          </a:xfrm>
                          <a:custGeom>
                            <a:avLst/>
                            <a:gdLst/>
                            <a:ahLst/>
                            <a:cxnLst/>
                            <a:rect l="l" t="t" r="r" b="b"/>
                            <a:pathLst>
                              <a:path w="31740" h="76391" extrusionOk="0">
                                <a:moveTo>
                                  <a:pt x="31740" y="0"/>
                                </a:moveTo>
                                <a:lnTo>
                                  <a:pt x="31740" y="20082"/>
                                </a:lnTo>
                                <a:lnTo>
                                  <a:pt x="30499" y="24156"/>
                                </a:lnTo>
                                <a:lnTo>
                                  <a:pt x="30280" y="25080"/>
                                </a:lnTo>
                                <a:lnTo>
                                  <a:pt x="31740" y="24779"/>
                                </a:lnTo>
                                <a:lnTo>
                                  <a:pt x="31740" y="36053"/>
                                </a:lnTo>
                                <a:lnTo>
                                  <a:pt x="26956" y="38415"/>
                                </a:lnTo>
                                <a:lnTo>
                                  <a:pt x="23384" y="52617"/>
                                </a:lnTo>
                                <a:lnTo>
                                  <a:pt x="21012" y="64732"/>
                                </a:lnTo>
                                <a:cubicBezTo>
                                  <a:pt x="22746" y="65161"/>
                                  <a:pt x="24622" y="65371"/>
                                  <a:pt x="26651" y="65371"/>
                                </a:cubicBezTo>
                                <a:lnTo>
                                  <a:pt x="31740" y="63347"/>
                                </a:lnTo>
                                <a:lnTo>
                                  <a:pt x="31740" y="73699"/>
                                </a:lnTo>
                                <a:lnTo>
                                  <a:pt x="24584" y="76391"/>
                                </a:lnTo>
                                <a:cubicBezTo>
                                  <a:pt x="17269" y="76391"/>
                                  <a:pt x="9077" y="74981"/>
                                  <a:pt x="0" y="72153"/>
                                </a:cubicBezTo>
                                <a:lnTo>
                                  <a:pt x="2172" y="66067"/>
                                </a:lnTo>
                                <a:lnTo>
                                  <a:pt x="5524" y="66067"/>
                                </a:lnTo>
                                <a:lnTo>
                                  <a:pt x="9963" y="51446"/>
                                </a:lnTo>
                                <a:lnTo>
                                  <a:pt x="17107" y="22899"/>
                                </a:lnTo>
                                <a:lnTo>
                                  <a:pt x="19898" y="8335"/>
                                </a:lnTo>
                                <a:lnTo>
                                  <a:pt x="14764" y="7469"/>
                                </a:lnTo>
                                <a:lnTo>
                                  <a:pt x="16716" y="1163"/>
                                </a:lnTo>
                                <a:lnTo>
                                  <a:pt x="31740" y="0"/>
                                </a:lnTo>
                                <a:close/>
                              </a:path>
                            </a:pathLst>
                          </a:custGeom>
                          <a:solidFill>
                            <a:srgbClr val="7F7F7F"/>
                          </a:solidFill>
                          <a:ln>
                            <a:noFill/>
                          </a:ln>
                        </wps:spPr>
                        <wps:txbx>
                          <w:txbxContent>
                            <w:p w14:paraId="17255B6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52" name="Freeform 452"/>
                        <wps:cNvSpPr/>
                        <wps:spPr>
                          <a:xfrm>
                            <a:off x="942678" y="121858"/>
                            <a:ext cx="27321" cy="51288"/>
                          </a:xfrm>
                          <a:custGeom>
                            <a:avLst/>
                            <a:gdLst/>
                            <a:ahLst/>
                            <a:cxnLst/>
                            <a:rect l="l" t="t" r="r" b="b"/>
                            <a:pathLst>
                              <a:path w="27321" h="51288" extrusionOk="0">
                                <a:moveTo>
                                  <a:pt x="27321" y="0"/>
                                </a:moveTo>
                                <a:lnTo>
                                  <a:pt x="27321" y="10054"/>
                                </a:lnTo>
                                <a:lnTo>
                                  <a:pt x="22298" y="12026"/>
                                </a:lnTo>
                                <a:cubicBezTo>
                                  <a:pt x="20164" y="14263"/>
                                  <a:pt x="18345" y="18331"/>
                                  <a:pt x="16859" y="24246"/>
                                </a:cubicBezTo>
                                <a:cubicBezTo>
                                  <a:pt x="14221" y="34857"/>
                                  <a:pt x="16497" y="40153"/>
                                  <a:pt x="23698" y="40153"/>
                                </a:cubicBezTo>
                                <a:lnTo>
                                  <a:pt x="27321" y="38580"/>
                                </a:lnTo>
                                <a:lnTo>
                                  <a:pt x="27321" y="48903"/>
                                </a:lnTo>
                                <a:lnTo>
                                  <a:pt x="20793" y="51288"/>
                                </a:lnTo>
                                <a:cubicBezTo>
                                  <a:pt x="13002" y="51288"/>
                                  <a:pt x="7410" y="48896"/>
                                  <a:pt x="4020" y="44115"/>
                                </a:cubicBezTo>
                                <a:cubicBezTo>
                                  <a:pt x="657" y="39333"/>
                                  <a:pt x="0" y="32866"/>
                                  <a:pt x="2038" y="24694"/>
                                </a:cubicBezTo>
                                <a:cubicBezTo>
                                  <a:pt x="4086" y="16511"/>
                                  <a:pt x="7982" y="9940"/>
                                  <a:pt x="13735" y="4967"/>
                                </a:cubicBezTo>
                                <a:lnTo>
                                  <a:pt x="27321" y="0"/>
                                </a:lnTo>
                                <a:close/>
                              </a:path>
                            </a:pathLst>
                          </a:custGeom>
                          <a:solidFill>
                            <a:srgbClr val="7F7F7F"/>
                          </a:solidFill>
                          <a:ln>
                            <a:noFill/>
                          </a:ln>
                        </wps:spPr>
                        <wps:txbx>
                          <w:txbxContent>
                            <w:p w14:paraId="774AC33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53" name="Freeform 453"/>
                        <wps:cNvSpPr/>
                        <wps:spPr>
                          <a:xfrm>
                            <a:off x="916229" y="119377"/>
                            <a:ext cx="26239" cy="51077"/>
                          </a:xfrm>
                          <a:custGeom>
                            <a:avLst/>
                            <a:gdLst/>
                            <a:ahLst/>
                            <a:cxnLst/>
                            <a:rect l="l" t="t" r="r" b="b"/>
                            <a:pathLst>
                              <a:path w="26239" h="51077" extrusionOk="0">
                                <a:moveTo>
                                  <a:pt x="10475" y="0"/>
                                </a:moveTo>
                                <a:cubicBezTo>
                                  <a:pt x="16247" y="0"/>
                                  <a:pt x="20476" y="2534"/>
                                  <a:pt x="23172" y="7620"/>
                                </a:cubicBezTo>
                                <a:cubicBezTo>
                                  <a:pt x="25877" y="12678"/>
                                  <a:pt x="26239" y="19164"/>
                                  <a:pt x="24267" y="27070"/>
                                </a:cubicBezTo>
                                <a:cubicBezTo>
                                  <a:pt x="22315" y="34957"/>
                                  <a:pt x="18409" y="41386"/>
                                  <a:pt x="12570" y="46348"/>
                                </a:cubicBezTo>
                                <a:lnTo>
                                  <a:pt x="0" y="51077"/>
                                </a:lnTo>
                                <a:lnTo>
                                  <a:pt x="0" y="40725"/>
                                </a:lnTo>
                                <a:lnTo>
                                  <a:pt x="3893" y="39177"/>
                                </a:lnTo>
                                <a:cubicBezTo>
                                  <a:pt x="6236" y="36776"/>
                                  <a:pt x="8103" y="32795"/>
                                  <a:pt x="9503" y="27232"/>
                                </a:cubicBezTo>
                                <a:cubicBezTo>
                                  <a:pt x="10894" y="21651"/>
                                  <a:pt x="11104" y="17583"/>
                                  <a:pt x="10113" y="15011"/>
                                </a:cubicBezTo>
                                <a:cubicBezTo>
                                  <a:pt x="9132" y="12440"/>
                                  <a:pt x="7284" y="11164"/>
                                  <a:pt x="4589" y="11164"/>
                                </a:cubicBezTo>
                                <a:lnTo>
                                  <a:pt x="0" y="13430"/>
                                </a:lnTo>
                                <a:lnTo>
                                  <a:pt x="0" y="2156"/>
                                </a:lnTo>
                                <a:lnTo>
                                  <a:pt x="10475" y="0"/>
                                </a:lnTo>
                                <a:close/>
                              </a:path>
                            </a:pathLst>
                          </a:custGeom>
                          <a:solidFill>
                            <a:srgbClr val="7F7F7F"/>
                          </a:solidFill>
                          <a:ln>
                            <a:noFill/>
                          </a:ln>
                        </wps:spPr>
                        <wps:txbx>
                          <w:txbxContent>
                            <w:p w14:paraId="17DC85D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54" name="Freeform 454"/>
                        <wps:cNvSpPr/>
                        <wps:spPr>
                          <a:xfrm>
                            <a:off x="916229" y="96269"/>
                            <a:ext cx="6265" cy="20568"/>
                          </a:xfrm>
                          <a:custGeom>
                            <a:avLst/>
                            <a:gdLst/>
                            <a:ahLst/>
                            <a:cxnLst/>
                            <a:rect l="l" t="t" r="r" b="b"/>
                            <a:pathLst>
                              <a:path w="6265" h="20568" extrusionOk="0">
                                <a:moveTo>
                                  <a:pt x="6265" y="0"/>
                                </a:moveTo>
                                <a:lnTo>
                                  <a:pt x="0" y="20568"/>
                                </a:lnTo>
                                <a:lnTo>
                                  <a:pt x="0" y="485"/>
                                </a:lnTo>
                                <a:lnTo>
                                  <a:pt x="6265" y="0"/>
                                </a:lnTo>
                                <a:close/>
                              </a:path>
                            </a:pathLst>
                          </a:custGeom>
                          <a:solidFill>
                            <a:srgbClr val="7F7F7F"/>
                          </a:solidFill>
                          <a:ln>
                            <a:noFill/>
                          </a:ln>
                        </wps:spPr>
                        <wps:bodyPr spcFirstLastPara="1" wrap="square" lIns="91425" tIns="91425" rIns="91425" bIns="91425" anchor="ctr" anchorCtr="0">
                          <a:noAutofit/>
                        </wps:bodyPr>
                      </wps:wsp>
                      <wps:wsp>
                        <wps:cNvPr id="455" name="Freeform 455"/>
                        <wps:cNvSpPr/>
                        <wps:spPr>
                          <a:xfrm>
                            <a:off x="1068179" y="152277"/>
                            <a:ext cx="20955" cy="21155"/>
                          </a:xfrm>
                          <a:custGeom>
                            <a:avLst/>
                            <a:gdLst/>
                            <a:ahLst/>
                            <a:cxnLst/>
                            <a:rect l="l" t="t" r="r" b="b"/>
                            <a:pathLst>
                              <a:path w="20955" h="21155" extrusionOk="0">
                                <a:moveTo>
                                  <a:pt x="12640" y="0"/>
                                </a:moveTo>
                                <a:cubicBezTo>
                                  <a:pt x="17926" y="2286"/>
                                  <a:pt x="20698" y="6029"/>
                                  <a:pt x="20955" y="11220"/>
                                </a:cubicBezTo>
                                <a:cubicBezTo>
                                  <a:pt x="18298" y="15869"/>
                                  <a:pt x="14135" y="19183"/>
                                  <a:pt x="8477" y="21155"/>
                                </a:cubicBezTo>
                                <a:cubicBezTo>
                                  <a:pt x="3496" y="19517"/>
                                  <a:pt x="667" y="15821"/>
                                  <a:pt x="0" y="10077"/>
                                </a:cubicBezTo>
                                <a:cubicBezTo>
                                  <a:pt x="3201" y="4925"/>
                                  <a:pt x="7411" y="1562"/>
                                  <a:pt x="12640" y="0"/>
                                </a:cubicBezTo>
                                <a:close/>
                              </a:path>
                            </a:pathLst>
                          </a:custGeom>
                          <a:solidFill>
                            <a:srgbClr val="7F7F7F"/>
                          </a:solidFill>
                          <a:ln>
                            <a:noFill/>
                          </a:ln>
                        </wps:spPr>
                        <wps:txbx>
                          <w:txbxContent>
                            <w:p w14:paraId="05CF993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56" name="Freeform 456"/>
                        <wps:cNvSpPr/>
                        <wps:spPr>
                          <a:xfrm>
                            <a:off x="1142245" y="121858"/>
                            <a:ext cx="27324" cy="51288"/>
                          </a:xfrm>
                          <a:custGeom>
                            <a:avLst/>
                            <a:gdLst/>
                            <a:ahLst/>
                            <a:cxnLst/>
                            <a:rect l="l" t="t" r="r" b="b"/>
                            <a:pathLst>
                              <a:path w="27324" h="51288" extrusionOk="0">
                                <a:moveTo>
                                  <a:pt x="27324" y="0"/>
                                </a:moveTo>
                                <a:lnTo>
                                  <a:pt x="27324" y="10054"/>
                                </a:lnTo>
                                <a:lnTo>
                                  <a:pt x="22298" y="12026"/>
                                </a:lnTo>
                                <a:cubicBezTo>
                                  <a:pt x="20164" y="14264"/>
                                  <a:pt x="18345" y="18331"/>
                                  <a:pt x="16859" y="24247"/>
                                </a:cubicBezTo>
                                <a:cubicBezTo>
                                  <a:pt x="14221" y="34858"/>
                                  <a:pt x="16497" y="40153"/>
                                  <a:pt x="23698" y="40153"/>
                                </a:cubicBezTo>
                                <a:lnTo>
                                  <a:pt x="27324" y="38580"/>
                                </a:lnTo>
                                <a:lnTo>
                                  <a:pt x="27324" y="48903"/>
                                </a:lnTo>
                                <a:lnTo>
                                  <a:pt x="20793" y="51288"/>
                                </a:lnTo>
                                <a:cubicBezTo>
                                  <a:pt x="13002" y="51288"/>
                                  <a:pt x="7410" y="48897"/>
                                  <a:pt x="4029" y="44116"/>
                                </a:cubicBezTo>
                                <a:cubicBezTo>
                                  <a:pt x="657" y="39334"/>
                                  <a:pt x="0" y="32867"/>
                                  <a:pt x="2048" y="24695"/>
                                </a:cubicBezTo>
                                <a:cubicBezTo>
                                  <a:pt x="4086" y="16512"/>
                                  <a:pt x="7992" y="9940"/>
                                  <a:pt x="13735" y="4968"/>
                                </a:cubicBezTo>
                                <a:lnTo>
                                  <a:pt x="27324" y="0"/>
                                </a:lnTo>
                                <a:close/>
                              </a:path>
                            </a:pathLst>
                          </a:custGeom>
                          <a:solidFill>
                            <a:srgbClr val="7F7F7F"/>
                          </a:solidFill>
                          <a:ln>
                            <a:noFill/>
                          </a:ln>
                        </wps:spPr>
                        <wps:txbx>
                          <w:txbxContent>
                            <w:p w14:paraId="15F6239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57" name="Freeform 457"/>
                        <wps:cNvSpPr/>
                        <wps:spPr>
                          <a:xfrm>
                            <a:off x="969999" y="119377"/>
                            <a:ext cx="27543" cy="51384"/>
                          </a:xfrm>
                          <a:custGeom>
                            <a:avLst/>
                            <a:gdLst/>
                            <a:ahLst/>
                            <a:cxnLst/>
                            <a:rect l="l" t="t" r="r" b="b"/>
                            <a:pathLst>
                              <a:path w="27543" h="51384" extrusionOk="0">
                                <a:moveTo>
                                  <a:pt x="6788" y="0"/>
                                </a:moveTo>
                                <a:cubicBezTo>
                                  <a:pt x="14617" y="0"/>
                                  <a:pt x="20208" y="2362"/>
                                  <a:pt x="23552" y="7086"/>
                                </a:cubicBezTo>
                                <a:cubicBezTo>
                                  <a:pt x="26905" y="11792"/>
                                  <a:pt x="27543" y="18279"/>
                                  <a:pt x="25476" y="26536"/>
                                </a:cubicBezTo>
                                <a:cubicBezTo>
                                  <a:pt x="23438" y="34776"/>
                                  <a:pt x="19532" y="41386"/>
                                  <a:pt x="13789" y="46348"/>
                                </a:cubicBezTo>
                                <a:lnTo>
                                  <a:pt x="0" y="51384"/>
                                </a:lnTo>
                                <a:lnTo>
                                  <a:pt x="0" y="41061"/>
                                </a:lnTo>
                                <a:lnTo>
                                  <a:pt x="5021" y="38882"/>
                                </a:lnTo>
                                <a:cubicBezTo>
                                  <a:pt x="7359" y="36381"/>
                                  <a:pt x="9155" y="32627"/>
                                  <a:pt x="10407" y="27622"/>
                                </a:cubicBezTo>
                                <a:cubicBezTo>
                                  <a:pt x="13150" y="16649"/>
                                  <a:pt x="10836" y="11164"/>
                                  <a:pt x="3492" y="11164"/>
                                </a:cubicBezTo>
                                <a:lnTo>
                                  <a:pt x="0" y="12535"/>
                                </a:lnTo>
                                <a:lnTo>
                                  <a:pt x="0" y="2481"/>
                                </a:lnTo>
                                <a:lnTo>
                                  <a:pt x="6788" y="0"/>
                                </a:lnTo>
                                <a:close/>
                              </a:path>
                            </a:pathLst>
                          </a:custGeom>
                          <a:solidFill>
                            <a:srgbClr val="7F7F7F"/>
                          </a:solidFill>
                          <a:ln>
                            <a:noFill/>
                          </a:ln>
                        </wps:spPr>
                        <wps:txbx>
                          <w:txbxContent>
                            <w:p w14:paraId="4EF8570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58" name="Freeform 458"/>
                        <wps:cNvSpPr/>
                        <wps:spPr>
                          <a:xfrm>
                            <a:off x="1094601" y="118006"/>
                            <a:ext cx="52359" cy="56397"/>
                          </a:xfrm>
                          <a:custGeom>
                            <a:avLst/>
                            <a:gdLst/>
                            <a:ahLst/>
                            <a:cxnLst/>
                            <a:rect l="l" t="t" r="r" b="b"/>
                            <a:pathLst>
                              <a:path w="52359" h="56397" extrusionOk="0">
                                <a:moveTo>
                                  <a:pt x="46025" y="0"/>
                                </a:moveTo>
                                <a:lnTo>
                                  <a:pt x="52359" y="0"/>
                                </a:lnTo>
                                <a:lnTo>
                                  <a:pt x="46196" y="20517"/>
                                </a:lnTo>
                                <a:lnTo>
                                  <a:pt x="39691" y="20517"/>
                                </a:lnTo>
                                <a:lnTo>
                                  <a:pt x="40672" y="14963"/>
                                </a:lnTo>
                                <a:cubicBezTo>
                                  <a:pt x="38252" y="13411"/>
                                  <a:pt x="35433" y="12640"/>
                                  <a:pt x="32214" y="12640"/>
                                </a:cubicBezTo>
                                <a:cubicBezTo>
                                  <a:pt x="28994" y="12640"/>
                                  <a:pt x="25870" y="14115"/>
                                  <a:pt x="22831" y="17049"/>
                                </a:cubicBezTo>
                                <a:cubicBezTo>
                                  <a:pt x="19821" y="19973"/>
                                  <a:pt x="17697" y="23879"/>
                                  <a:pt x="16469" y="28775"/>
                                </a:cubicBezTo>
                                <a:cubicBezTo>
                                  <a:pt x="15249" y="33651"/>
                                  <a:pt x="15249" y="37405"/>
                                  <a:pt x="16469" y="40043"/>
                                </a:cubicBezTo>
                                <a:cubicBezTo>
                                  <a:pt x="17697" y="42690"/>
                                  <a:pt x="20079" y="44005"/>
                                  <a:pt x="23613" y="44005"/>
                                </a:cubicBezTo>
                                <a:cubicBezTo>
                                  <a:pt x="27175" y="44005"/>
                                  <a:pt x="30994" y="42767"/>
                                  <a:pt x="35090" y="40271"/>
                                </a:cubicBezTo>
                                <a:lnTo>
                                  <a:pt x="38824" y="34804"/>
                                </a:lnTo>
                                <a:lnTo>
                                  <a:pt x="45187" y="36281"/>
                                </a:lnTo>
                                <a:lnTo>
                                  <a:pt x="35700" y="56397"/>
                                </a:lnTo>
                                <a:lnTo>
                                  <a:pt x="28727" y="56397"/>
                                </a:lnTo>
                                <a:lnTo>
                                  <a:pt x="30232" y="53521"/>
                                </a:lnTo>
                                <a:cubicBezTo>
                                  <a:pt x="27813" y="54607"/>
                                  <a:pt x="24374" y="55140"/>
                                  <a:pt x="19907" y="55140"/>
                                </a:cubicBezTo>
                                <a:cubicBezTo>
                                  <a:pt x="12411" y="55140"/>
                                  <a:pt x="7048" y="52597"/>
                                  <a:pt x="3829" y="47501"/>
                                </a:cubicBezTo>
                                <a:cubicBezTo>
                                  <a:pt x="610" y="42376"/>
                                  <a:pt x="0" y="35813"/>
                                  <a:pt x="1991" y="27794"/>
                                </a:cubicBezTo>
                                <a:cubicBezTo>
                                  <a:pt x="4001" y="19764"/>
                                  <a:pt x="8058" y="13353"/>
                                  <a:pt x="14154" y="8572"/>
                                </a:cubicBezTo>
                                <a:cubicBezTo>
                                  <a:pt x="20279" y="3772"/>
                                  <a:pt x="27422" y="1371"/>
                                  <a:pt x="35585" y="1371"/>
                                </a:cubicBezTo>
                                <a:cubicBezTo>
                                  <a:pt x="39033" y="1371"/>
                                  <a:pt x="42062" y="1647"/>
                                  <a:pt x="44682" y="2209"/>
                                </a:cubicBezTo>
                                <a:lnTo>
                                  <a:pt x="46025" y="0"/>
                                </a:lnTo>
                                <a:close/>
                              </a:path>
                            </a:pathLst>
                          </a:custGeom>
                          <a:solidFill>
                            <a:srgbClr val="7F7F7F"/>
                          </a:solidFill>
                          <a:ln>
                            <a:noFill/>
                          </a:ln>
                        </wps:spPr>
                        <wps:txbx>
                          <w:txbxContent>
                            <w:p w14:paraId="3690BC5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59" name="Freeform 459"/>
                        <wps:cNvSpPr/>
                        <wps:spPr>
                          <a:xfrm>
                            <a:off x="999532" y="109662"/>
                            <a:ext cx="73714" cy="64551"/>
                          </a:xfrm>
                          <a:custGeom>
                            <a:avLst/>
                            <a:gdLst/>
                            <a:ahLst/>
                            <a:cxnLst/>
                            <a:rect l="l" t="t" r="r" b="b"/>
                            <a:pathLst>
                              <a:path w="73714" h="64551" extrusionOk="0">
                                <a:moveTo>
                                  <a:pt x="20507" y="0"/>
                                </a:moveTo>
                                <a:lnTo>
                                  <a:pt x="26308" y="0"/>
                                </a:lnTo>
                                <a:lnTo>
                                  <a:pt x="24165" y="11440"/>
                                </a:lnTo>
                                <a:lnTo>
                                  <a:pt x="36214" y="11440"/>
                                </a:lnTo>
                                <a:lnTo>
                                  <a:pt x="32728" y="21041"/>
                                </a:lnTo>
                                <a:lnTo>
                                  <a:pt x="21850" y="21460"/>
                                </a:lnTo>
                                <a:lnTo>
                                  <a:pt x="15821" y="45492"/>
                                </a:lnTo>
                                <a:cubicBezTo>
                                  <a:pt x="14754" y="49826"/>
                                  <a:pt x="14373" y="52340"/>
                                  <a:pt x="14678" y="53054"/>
                                </a:cubicBezTo>
                                <a:cubicBezTo>
                                  <a:pt x="14992" y="53740"/>
                                  <a:pt x="16392" y="54084"/>
                                  <a:pt x="18888" y="54084"/>
                                </a:cubicBezTo>
                                <a:lnTo>
                                  <a:pt x="26032" y="54084"/>
                                </a:lnTo>
                                <a:lnTo>
                                  <a:pt x="26018" y="54191"/>
                                </a:lnTo>
                                <a:lnTo>
                                  <a:pt x="31661" y="44539"/>
                                </a:lnTo>
                                <a:lnTo>
                                  <a:pt x="37719" y="45710"/>
                                </a:lnTo>
                                <a:lnTo>
                                  <a:pt x="35900" y="50988"/>
                                </a:lnTo>
                                <a:cubicBezTo>
                                  <a:pt x="37757" y="51902"/>
                                  <a:pt x="40100" y="52350"/>
                                  <a:pt x="42900" y="52350"/>
                                </a:cubicBezTo>
                                <a:cubicBezTo>
                                  <a:pt x="45710" y="52350"/>
                                  <a:pt x="47863" y="51921"/>
                                  <a:pt x="49349" y="51074"/>
                                </a:cubicBezTo>
                                <a:cubicBezTo>
                                  <a:pt x="50835" y="50197"/>
                                  <a:pt x="51721" y="49197"/>
                                  <a:pt x="52007" y="48082"/>
                                </a:cubicBezTo>
                                <a:cubicBezTo>
                                  <a:pt x="52283" y="46968"/>
                                  <a:pt x="51940" y="45977"/>
                                  <a:pt x="50968" y="45130"/>
                                </a:cubicBezTo>
                                <a:cubicBezTo>
                                  <a:pt x="50006" y="44272"/>
                                  <a:pt x="48416" y="43387"/>
                                  <a:pt x="46196" y="42472"/>
                                </a:cubicBezTo>
                                <a:cubicBezTo>
                                  <a:pt x="44005" y="41567"/>
                                  <a:pt x="41700" y="40472"/>
                                  <a:pt x="39281" y="39215"/>
                                </a:cubicBezTo>
                                <a:cubicBezTo>
                                  <a:pt x="36862" y="37948"/>
                                  <a:pt x="34890" y="36052"/>
                                  <a:pt x="33366" y="33548"/>
                                </a:cubicBezTo>
                                <a:cubicBezTo>
                                  <a:pt x="31852" y="31014"/>
                                  <a:pt x="31594" y="27766"/>
                                  <a:pt x="32576" y="23803"/>
                                </a:cubicBezTo>
                                <a:cubicBezTo>
                                  <a:pt x="33585" y="19822"/>
                                  <a:pt x="36452" y="16488"/>
                                  <a:pt x="41177" y="13792"/>
                                </a:cubicBezTo>
                                <a:cubicBezTo>
                                  <a:pt x="45920" y="11068"/>
                                  <a:pt x="51321" y="9716"/>
                                  <a:pt x="57388" y="9716"/>
                                </a:cubicBezTo>
                                <a:cubicBezTo>
                                  <a:pt x="60865" y="9716"/>
                                  <a:pt x="63722" y="10011"/>
                                  <a:pt x="65951" y="10611"/>
                                </a:cubicBezTo>
                                <a:lnTo>
                                  <a:pt x="67380" y="8344"/>
                                </a:lnTo>
                                <a:lnTo>
                                  <a:pt x="73714" y="8344"/>
                                </a:lnTo>
                                <a:lnTo>
                                  <a:pt x="67742" y="28518"/>
                                </a:lnTo>
                                <a:lnTo>
                                  <a:pt x="61493" y="28156"/>
                                </a:lnTo>
                                <a:lnTo>
                                  <a:pt x="62046" y="23079"/>
                                </a:lnTo>
                                <a:cubicBezTo>
                                  <a:pt x="58703" y="21441"/>
                                  <a:pt x="55597" y="20622"/>
                                  <a:pt x="52759" y="20622"/>
                                </a:cubicBezTo>
                                <a:cubicBezTo>
                                  <a:pt x="48739" y="20622"/>
                                  <a:pt x="46444" y="21784"/>
                                  <a:pt x="45863" y="24117"/>
                                </a:cubicBezTo>
                                <a:cubicBezTo>
                                  <a:pt x="45730" y="24632"/>
                                  <a:pt x="46158" y="25280"/>
                                  <a:pt x="47149" y="26042"/>
                                </a:cubicBezTo>
                                <a:cubicBezTo>
                                  <a:pt x="48149" y="26784"/>
                                  <a:pt x="49768" y="27604"/>
                                  <a:pt x="52007" y="28499"/>
                                </a:cubicBezTo>
                                <a:cubicBezTo>
                                  <a:pt x="54235" y="29385"/>
                                  <a:pt x="56579" y="30471"/>
                                  <a:pt x="59036" y="31728"/>
                                </a:cubicBezTo>
                                <a:cubicBezTo>
                                  <a:pt x="61513" y="32995"/>
                                  <a:pt x="63522" y="34928"/>
                                  <a:pt x="65065" y="37538"/>
                                </a:cubicBezTo>
                                <a:cubicBezTo>
                                  <a:pt x="66608" y="40139"/>
                                  <a:pt x="66923" y="43244"/>
                                  <a:pt x="66008" y="46854"/>
                                </a:cubicBezTo>
                                <a:cubicBezTo>
                                  <a:pt x="64722" y="51969"/>
                                  <a:pt x="61646" y="56026"/>
                                  <a:pt x="56779" y="59027"/>
                                </a:cubicBezTo>
                                <a:cubicBezTo>
                                  <a:pt x="51902" y="61999"/>
                                  <a:pt x="46149" y="63484"/>
                                  <a:pt x="39529" y="63484"/>
                                </a:cubicBezTo>
                                <a:cubicBezTo>
                                  <a:pt x="35900" y="63484"/>
                                  <a:pt x="32490" y="63047"/>
                                  <a:pt x="29289" y="62179"/>
                                </a:cubicBezTo>
                                <a:lnTo>
                                  <a:pt x="26746" y="64551"/>
                                </a:lnTo>
                                <a:lnTo>
                                  <a:pt x="21136" y="62541"/>
                                </a:lnTo>
                                <a:lnTo>
                                  <a:pt x="22237" y="60658"/>
                                </a:lnTo>
                                <a:lnTo>
                                  <a:pt x="11525" y="63484"/>
                                </a:lnTo>
                                <a:cubicBezTo>
                                  <a:pt x="6687" y="63484"/>
                                  <a:pt x="3429" y="62094"/>
                                  <a:pt x="1753" y="59303"/>
                                </a:cubicBezTo>
                                <a:cubicBezTo>
                                  <a:pt x="95" y="56493"/>
                                  <a:pt x="0" y="52225"/>
                                  <a:pt x="1448" y="46492"/>
                                </a:cubicBezTo>
                                <a:lnTo>
                                  <a:pt x="7972" y="21908"/>
                                </a:lnTo>
                                <a:lnTo>
                                  <a:pt x="2000" y="22155"/>
                                </a:lnTo>
                                <a:lnTo>
                                  <a:pt x="4039" y="13983"/>
                                </a:lnTo>
                                <a:lnTo>
                                  <a:pt x="11106" y="11783"/>
                                </a:lnTo>
                                <a:lnTo>
                                  <a:pt x="20507" y="0"/>
                                </a:lnTo>
                                <a:close/>
                              </a:path>
                            </a:pathLst>
                          </a:custGeom>
                          <a:solidFill>
                            <a:srgbClr val="7F7F7F"/>
                          </a:solidFill>
                          <a:ln>
                            <a:noFill/>
                          </a:ln>
                        </wps:spPr>
                        <wps:txbx>
                          <w:txbxContent>
                            <w:p w14:paraId="684FDCD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60" name="Freeform 460"/>
                        <wps:cNvSpPr/>
                        <wps:spPr>
                          <a:xfrm>
                            <a:off x="1194214" y="119377"/>
                            <a:ext cx="86011" cy="52074"/>
                          </a:xfrm>
                          <a:custGeom>
                            <a:avLst/>
                            <a:gdLst/>
                            <a:ahLst/>
                            <a:cxnLst/>
                            <a:rect l="l" t="t" r="r" b="b"/>
                            <a:pathLst>
                              <a:path w="86011" h="52074" extrusionOk="0">
                                <a:moveTo>
                                  <a:pt x="44120" y="0"/>
                                </a:moveTo>
                                <a:cubicBezTo>
                                  <a:pt x="49863" y="0"/>
                                  <a:pt x="53368" y="1772"/>
                                  <a:pt x="54607" y="5324"/>
                                </a:cubicBezTo>
                                <a:cubicBezTo>
                                  <a:pt x="60417" y="1772"/>
                                  <a:pt x="66399" y="0"/>
                                  <a:pt x="72552" y="0"/>
                                </a:cubicBezTo>
                                <a:cubicBezTo>
                                  <a:pt x="77724" y="0"/>
                                  <a:pt x="81381" y="1800"/>
                                  <a:pt x="83525" y="5411"/>
                                </a:cubicBezTo>
                                <a:cubicBezTo>
                                  <a:pt x="85658" y="9020"/>
                                  <a:pt x="86011" y="13688"/>
                                  <a:pt x="84582" y="19421"/>
                                </a:cubicBezTo>
                                <a:lnTo>
                                  <a:pt x="81934" y="29994"/>
                                </a:lnTo>
                                <a:lnTo>
                                  <a:pt x="77081" y="44479"/>
                                </a:lnTo>
                                <a:lnTo>
                                  <a:pt x="82486" y="45815"/>
                                </a:lnTo>
                                <a:lnTo>
                                  <a:pt x="80562" y="52074"/>
                                </a:lnTo>
                                <a:lnTo>
                                  <a:pt x="57007" y="52074"/>
                                </a:lnTo>
                                <a:lnTo>
                                  <a:pt x="58464" y="45120"/>
                                </a:lnTo>
                                <a:lnTo>
                                  <a:pt x="63684" y="44568"/>
                                </a:lnTo>
                                <a:lnTo>
                                  <a:pt x="68532" y="28823"/>
                                </a:lnTo>
                                <a:lnTo>
                                  <a:pt x="71104" y="18697"/>
                                </a:lnTo>
                                <a:cubicBezTo>
                                  <a:pt x="71628" y="16555"/>
                                  <a:pt x="71523" y="15011"/>
                                  <a:pt x="70799" y="14059"/>
                                </a:cubicBezTo>
                                <a:cubicBezTo>
                                  <a:pt x="70085" y="13116"/>
                                  <a:pt x="68294" y="12640"/>
                                  <a:pt x="65408" y="12640"/>
                                </a:cubicBezTo>
                                <a:cubicBezTo>
                                  <a:pt x="62541" y="12640"/>
                                  <a:pt x="59474" y="13706"/>
                                  <a:pt x="56197" y="15849"/>
                                </a:cubicBezTo>
                                <a:lnTo>
                                  <a:pt x="52654" y="29994"/>
                                </a:lnTo>
                                <a:lnTo>
                                  <a:pt x="47815" y="44438"/>
                                </a:lnTo>
                                <a:lnTo>
                                  <a:pt x="54950" y="45263"/>
                                </a:lnTo>
                                <a:lnTo>
                                  <a:pt x="52883" y="52074"/>
                                </a:lnTo>
                                <a:lnTo>
                                  <a:pt x="27737" y="52074"/>
                                </a:lnTo>
                                <a:lnTo>
                                  <a:pt x="29184" y="45120"/>
                                </a:lnTo>
                                <a:lnTo>
                                  <a:pt x="34404" y="44568"/>
                                </a:lnTo>
                                <a:lnTo>
                                  <a:pt x="39262" y="28823"/>
                                </a:lnTo>
                                <a:lnTo>
                                  <a:pt x="41834" y="18697"/>
                                </a:lnTo>
                                <a:cubicBezTo>
                                  <a:pt x="42348" y="16555"/>
                                  <a:pt x="42253" y="15011"/>
                                  <a:pt x="41519" y="14059"/>
                                </a:cubicBezTo>
                                <a:cubicBezTo>
                                  <a:pt x="40815" y="13116"/>
                                  <a:pt x="39100" y="12640"/>
                                  <a:pt x="36385" y="12640"/>
                                </a:cubicBezTo>
                                <a:cubicBezTo>
                                  <a:pt x="33690" y="12640"/>
                                  <a:pt x="30718" y="13716"/>
                                  <a:pt x="27461" y="15878"/>
                                </a:cubicBezTo>
                                <a:lnTo>
                                  <a:pt x="24641" y="25089"/>
                                </a:lnTo>
                                <a:lnTo>
                                  <a:pt x="23412" y="29966"/>
                                </a:lnTo>
                                <a:lnTo>
                                  <a:pt x="18572" y="44437"/>
                                </a:lnTo>
                                <a:lnTo>
                                  <a:pt x="25698" y="45263"/>
                                </a:lnTo>
                                <a:lnTo>
                                  <a:pt x="23632" y="52074"/>
                                </a:lnTo>
                                <a:lnTo>
                                  <a:pt x="0" y="52074"/>
                                </a:lnTo>
                                <a:lnTo>
                                  <a:pt x="1343" y="45539"/>
                                </a:lnTo>
                                <a:lnTo>
                                  <a:pt x="5105" y="44701"/>
                                </a:lnTo>
                                <a:lnTo>
                                  <a:pt x="9992" y="28823"/>
                                </a:lnTo>
                                <a:lnTo>
                                  <a:pt x="11220" y="23946"/>
                                </a:lnTo>
                                <a:lnTo>
                                  <a:pt x="14087" y="9010"/>
                                </a:lnTo>
                                <a:lnTo>
                                  <a:pt x="10106" y="8172"/>
                                </a:lnTo>
                                <a:lnTo>
                                  <a:pt x="12030" y="1981"/>
                                </a:lnTo>
                                <a:lnTo>
                                  <a:pt x="32204" y="305"/>
                                </a:lnTo>
                                <a:lnTo>
                                  <a:pt x="30775" y="3543"/>
                                </a:lnTo>
                                <a:cubicBezTo>
                                  <a:pt x="33937" y="1181"/>
                                  <a:pt x="38386" y="0"/>
                                  <a:pt x="44120" y="0"/>
                                </a:cubicBezTo>
                                <a:close/>
                              </a:path>
                            </a:pathLst>
                          </a:custGeom>
                          <a:solidFill>
                            <a:srgbClr val="7F7F7F"/>
                          </a:solidFill>
                          <a:ln>
                            <a:noFill/>
                          </a:ln>
                        </wps:spPr>
                        <wps:txbx>
                          <w:txbxContent>
                            <w:p w14:paraId="097DE2F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61" name="Freeform 461"/>
                        <wps:cNvSpPr/>
                        <wps:spPr>
                          <a:xfrm>
                            <a:off x="1169569" y="119377"/>
                            <a:ext cx="27540" cy="51384"/>
                          </a:xfrm>
                          <a:custGeom>
                            <a:avLst/>
                            <a:gdLst/>
                            <a:ahLst/>
                            <a:cxnLst/>
                            <a:rect l="l" t="t" r="r" b="b"/>
                            <a:pathLst>
                              <a:path w="27540" h="51384" extrusionOk="0">
                                <a:moveTo>
                                  <a:pt x="6785" y="0"/>
                                </a:moveTo>
                                <a:cubicBezTo>
                                  <a:pt x="14615" y="0"/>
                                  <a:pt x="20206" y="2362"/>
                                  <a:pt x="23549" y="7086"/>
                                </a:cubicBezTo>
                                <a:cubicBezTo>
                                  <a:pt x="26902" y="11792"/>
                                  <a:pt x="27540" y="18279"/>
                                  <a:pt x="25483" y="26536"/>
                                </a:cubicBezTo>
                                <a:cubicBezTo>
                                  <a:pt x="23435" y="34776"/>
                                  <a:pt x="19539" y="41386"/>
                                  <a:pt x="13786" y="46348"/>
                                </a:cubicBezTo>
                                <a:lnTo>
                                  <a:pt x="0" y="51384"/>
                                </a:lnTo>
                                <a:lnTo>
                                  <a:pt x="0" y="41060"/>
                                </a:lnTo>
                                <a:lnTo>
                                  <a:pt x="5020" y="38882"/>
                                </a:lnTo>
                                <a:cubicBezTo>
                                  <a:pt x="7359" y="36381"/>
                                  <a:pt x="9157" y="32627"/>
                                  <a:pt x="10414" y="27622"/>
                                </a:cubicBezTo>
                                <a:cubicBezTo>
                                  <a:pt x="13148" y="16649"/>
                                  <a:pt x="10843" y="11164"/>
                                  <a:pt x="3490" y="11164"/>
                                </a:cubicBezTo>
                                <a:lnTo>
                                  <a:pt x="0" y="12534"/>
                                </a:lnTo>
                                <a:lnTo>
                                  <a:pt x="0" y="2480"/>
                                </a:lnTo>
                                <a:lnTo>
                                  <a:pt x="6785" y="0"/>
                                </a:lnTo>
                                <a:close/>
                              </a:path>
                            </a:pathLst>
                          </a:custGeom>
                          <a:solidFill>
                            <a:srgbClr val="7F7F7F"/>
                          </a:solidFill>
                          <a:ln>
                            <a:noFill/>
                          </a:ln>
                        </wps:spPr>
                        <wps:txbx>
                          <w:txbxContent>
                            <w:p w14:paraId="510F706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62" name="Rectangle 462"/>
                        <wps:cNvSpPr/>
                        <wps:spPr>
                          <a:xfrm>
                            <a:off x="1275309" y="72690"/>
                            <a:ext cx="37187" cy="168868"/>
                          </a:xfrm>
                          <a:prstGeom prst="rect">
                            <a:avLst/>
                          </a:prstGeom>
                          <a:noFill/>
                          <a:ln>
                            <a:noFill/>
                          </a:ln>
                        </wps:spPr>
                        <wps:txbx>
                          <w:txbxContent>
                            <w:p w14:paraId="5AB8EE00"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pic:pic xmlns:pic="http://schemas.openxmlformats.org/drawingml/2006/picture">
                        <pic:nvPicPr>
                          <pic:cNvPr id="865" name="Shape 865"/>
                          <pic:cNvPicPr preferRelativeResize="0"/>
                        </pic:nvPicPr>
                        <pic:blipFill rotWithShape="1">
                          <a:blip r:embed="rId1">
                            <a:alphaModFix/>
                          </a:blip>
                          <a:srcRect/>
                          <a:stretch/>
                        </pic:blipFill>
                        <pic:spPr>
                          <a:xfrm>
                            <a:off x="0" y="9525"/>
                            <a:ext cx="6400800" cy="9525"/>
                          </a:xfrm>
                          <a:prstGeom prst="rect">
                            <a:avLst/>
                          </a:prstGeom>
                          <a:noFill/>
                          <a:ln>
                            <a:noFill/>
                          </a:ln>
                        </pic:spPr>
                      </pic:pic>
                      <pic:pic xmlns:pic="http://schemas.openxmlformats.org/drawingml/2006/picture">
                        <pic:nvPicPr>
                          <pic:cNvPr id="866" name="Shape 866"/>
                          <pic:cNvPicPr preferRelativeResize="0"/>
                        </pic:nvPicPr>
                        <pic:blipFill rotWithShape="1">
                          <a:blip r:embed="rId1">
                            <a:alphaModFix/>
                          </a:blip>
                          <a:srcRect/>
                          <a:stretch/>
                        </pic:blipFill>
                        <pic:spPr>
                          <a:xfrm>
                            <a:off x="6200775" y="0"/>
                            <a:ext cx="409575" cy="257175"/>
                          </a:xfrm>
                          <a:prstGeom prst="rect">
                            <a:avLst/>
                          </a:prstGeom>
                          <a:noFill/>
                          <a:ln>
                            <a:noFill/>
                          </a:ln>
                        </pic:spPr>
                      </pic:pic>
                    </wpg:grpSp>
                  </wpg:wgp>
                </a:graphicData>
              </a:graphic>
            </wp:anchor>
          </w:drawing>
        </mc:Choice>
        <mc:Fallback>
          <w:pict>
            <v:group w14:anchorId="2B0D461B" id="Group 68016" o:spid="_x0000_s1319" style="position:absolute;left:0;text-align:left;margin-left:0;margin-top:723pt;width:520.5pt;height:20.25pt;z-index:251666432;mso-position-horizontal-relative:text;mso-position-vertical-relative:text" coordorigin="20408,36514" coordsize="66103,25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Tat42S8AAE0YAQAOAAAAZHJzL2Uyb0RvYy54bWzsnVuPG9mRoN8X2P9Q&#13;&#10;qPexmFeSQqsHXnvbMOBdN+xZ7DNVoqSCq4q1JNWS59fvFycikhmZWZnJ7lap2sMxplNZeXiucb+d&#13;&#10;7/79y/3d1U/b/eF29/DmOvvd4vpq+3Cze3f78OHN9f/5jx/+bXV9dThuHt5t7nYP2zfX/9werv/9&#13;&#10;+//+3777/Ph6m+8+7u7ebfdXdPJweP358c31x+Px8fWrV4ebj9v7zeF3u8ftAx/f7/b3myOv+w+v&#13;&#10;3u03n+n9/u5VvljUrz7v9u8e97ub7eHAX/+oH6+/T/2/f7+9Of71/fvD9nh19+aauR3Tf/fpv2/l&#13;&#10;v6++/27z+sN+8/jx9samsfkZs7jf3D4waNPVHzfHzdWn/W2vq/vbm/3usHt//N3N7v7V7v3725tt&#13;&#10;WgOryRad1fxpv/v0mNby4fXnD4/NNrG1nX362d3e/O+f/rR//Pvjj3t24vPjB/Yivclavrzf38uT&#13;&#10;WV59SVv2z2bLtl+OVzf8sa6zRVGxszd8y6tltqx0T28+svHys3xRLlZ5dX1Fg6KusjIrvMX/HO/k&#13;&#10;lU/hVZhY86ITZgU/7q9u3wF9dX199bC5B8zSzl3JH2xZZ6zzyQnPXzP7cdqqm48/d52gxOF06odf&#13;&#10;dup//7h53CZgOrxu79nS9+xvIMvm4cPdln1b6r6llg1wHF4fgJNfCBnNoW5eP+4Pxz9td/dX8o83&#13;&#10;13vGTzi0+ekvhyPnRlNvIoM+7H64vbtLCHv3EP5AQ/kLYOJTlH8dv7z9kuAiX6x9OW937/4JtBwe&#13;&#10;b364ZdC/bA7HHzd7MD67vvoMFXhzffh/nzb77fXV3Z8f2PB1VgroHtsv+/bL2/bL5uHm4w7icnPc&#13;&#10;X1/pyx+OidjodH//6bh7f5uWJhPUydi8OWmB52c5cmiyoskP++1WaCsnvvItAjamT7yqi3ydgDzL&#13;&#10;s1zBZfPaESRfLdZ8FZJQZatVKV23zv3mk567bIqfNZTznZ46f/vo/7r58uD/FOgQIn6XiPjx+op9&#13;&#10;ZZch4m+le0Blc5Tf+T+vPkN6dB4ffRpXTHD/SVjVX/8hlEza3u9+2v7HLv3qmMiV/sbRl2mfWtw9&#13;&#10;DLfMsizPbZHexp+PqddsXdSl7le9Ksbb2qyZAXi4TsQyAbiOHfs9tc2XVZmw9sm2WZ2tijSHobY3&#13;&#10;n97e3vyP7X+2V5hVea2nXHDM6RjZZ11QVebgDJMsSgEFPQL9VNeFfarXi8z2JfYf36zL5apUwlms&#13;&#10;y9qYhH7KF/kKoGW0crEsw2h5sa6VuTSf2IHY/1N7VqyLLHGIJ/fstL/Voi7Hzy1brTOIKZNsA72P&#13;&#10;HWdkK87zpS6r+YXv7zJfaV/lulyGnWe9uW5FWVeJ2fbWOzRWXepIxXpVhv5sy4syD38WcSQNk1fl&#13;&#10;Yv4w5SLXn2XLQhG/WdGqsC8LOec2wBQlZ5o2DiAehBffRQOHHo7695u73WFL12yJ0IPmH4kwpH06&#13;&#10;kZ7D7u72nbAUQf7D/sPbP9ztr37aQGN+X8v/bCKh2ZmMhy1kMida/1+d8XDKPcbT8OZZjKcuoXIC&#13;&#10;KutlVSfacmI7VVas+ShsZ7lcrB1oXYx9NrZj84Dt6DTmsJ0MrFT0SCADqD7Fdsoc+pq2wFs68PtT&#13;&#10;kaSEZCthrNf8Q5HCm/hTmxZwc6UOS8jceNNFZU3zqi6duHt3/jQ0LSsIVKLa66phBN7Gn9Y2L41p&#13;&#10;1FlRj68sXwurk36n25bZcmltF/kEsS9RTowOVVNt7YyF2NfLKsEwZ+Zr8qefxKrSE2uDpbfxpx1F&#13;&#10;lS+VeS7reoKhF3XSeATcCyji6LkpbNFuNQ4KGexct3Y5dQxsgYo0dV1NiT+LtcFsucqV/Ty5W1m9&#13;&#10;LhRqAIlGdvRd8qdBzWJhULPMJmA8Q/VEPRSgyWGFY+jQx0Uf9UWwl4sOg2S8BKC7rIS/GbedxUqg&#13;&#10;uEbKkHNzl35ch0H2FnhJZo3FSm0WwOyzMxObB8wkT9OYxUwWZaZExAnpU8zEegcrCqTKUaSA7SiP&#13;&#10;0HmMtUXFUTo6o6n3mq2WaCdjvZr0uK4nSJi2WxUTVBmKqfQAJjU+cNbbzgs9MO35YfdCbBrCNHv0&#13;&#10;IIknIn3PogfZoqpK5TxZuajXCR9O0mWO8RIEEIJQ5CX/VFh9doJg84Ag6DTmEAT7DVOfIginllkm&#13;&#10;dt0xhMzWq7WSBMwfPaQcUkKxDhsTzgqMENK7q4dYJ/xT2Uj2yuWzarlQGY5GKvRDiWP/8c1/J+q9&#13;&#10;sHyEQCVvzWhVaQaFbI1tIU4Ei5b+ai2qtu5A7D++2Wg1Ymn6HVTPLWL2aVXaRuWsu6Nmr5CiZY7N&#13;&#10;p97anNpoZ60TWq/pduyETm3z9arytXh//rRJlr7LbfD2NkMrXpdG5psf+PZW2AfToorFWhUK/1Is&#13;&#10;2Jq03OWqUQli5/FNJ1cvlKrnZY043wIb+/OiQhZt/TnLV3byFaLx7DPMq7UeRrbANNPusKrN3llj&#13;&#10;dWl/ODEH3BzOR+IS4pvtdr4yFo1lK069hvakLQJbOlawDCxLIizTHIJLP60upPgO+PcXIcee7PPs&#13;&#10;BKu5mEnMjbWE/PR4WULe2bysJdtiel71WNlyYawsB4mdLnwDVpbmIbJtmsYcVlYK2RAccJg+ibbD&#13;&#10;eJaZ4T21dzKEddJZyiparzE1m0pZlViThrBsaBx+ZLYOXEYBn/MiLVK4UFlFU24O8zGZOjtZ+mP3&#13;&#10;8c0QG6+UsijtvEX48kVt3Cuv8yrhVbNmLMkmlrcOPfbvBELHMeLaau3f/dlul8H1xtnRik1Syrbq&#13;&#10;247iRLTj1Zq9lMOG7ZfJMOWLWa1MG2ErdNTmy8K/FAssznMPsDG4Z5kpIt4h6oFNAgklHu0qM0rt&#13;&#10;XyZ4t25oViwAPp2Yb6Q/44b2hKrYrIcL/vml0feGeF1sFyKMIhv16Hvi9LPpO9YunFeKGtkqw0ed&#13;&#10;aEBjvEj2QDNeCD1TYHt2Ap/pPJLxIpHVGQ7YojILpOPuicA7eCuSJL7W5gT+2Z/WbGk0BA+my2fe&#13;&#10;wp/a0mYr5GbKnNpqio3SZ+rd+VO7XeUm6WV4+cZnUDekZr1CCJwmEcqtxtr1ttMn9yJoxIUeCD2A&#13;&#10;vfToQWI0s+kB0QWVazw5jLgr8C2L3IyZFaqRQ9az04Nc5wE90GnMEfjsN4MSn8OyItqpZbZYNI5k&#13;&#10;b+NPa5sXJnpl4FCXGw/JIjjEPYSDmKAgjIDWJvzxryLobATWmDaX42B38Sj2H9+MFiHhqZxblCs1&#13;&#10;Nrk8gifDZNdyIUJnovy2qqI2Q0PzaUIiOe1ZwTDOKHyv/Nnd33Jlaj29ext/WtvFaqH8qQ1w3mZw&#13;&#10;xUhFKtQ2v/AVL0uLRcBoQ2BRa8GEG6gEVmLx9lOMvcc3nV1dqRECHlqEk1QBDW+oxkP5BAgJNDm9&#13;&#10;xMpjdDl2HN90mNJNzOJ8CpLjco15UXjXeq3ql4+UFUvzfpXrhgPEvn0Tu4fS5UIvgsC3lPxGwrkQ&#13;&#10;fSH6aEI9op9AazbRx4JKpJQJgX0tf1WnWJwUhYdamOAPfH12om/zEKKfpjGH6IPOFkfkUH2SAiM2&#13;&#10;GKatVyJVO5NwbKpAb7elYVVpEY6qxJScflCZRbZHKIfGqXEFmSl6GTskKENiHrszWMIqor0idhvf&#13;&#10;dDFELGAk7nWFExJDjvw5M9OpLxP2YwHWlTj+VByMPcc3HWdVJY+GUCGBlNbu2JHJUEWNobz9CUHD&#13;&#10;ZrEWK8TQYJFCoSSbAp1jsHYw9Db+9KXj5ExrLAn0cTnF2/jTpg8/1SNkShymzsTb+NPaLjDgpn4V&#13;&#10;Bsfa4m3I9IxntF2VJhQQPALDHuu3Ziv1WEsCY8bXho+TaEM5a8zD+bjSQOjDwqgAsoaLGL7+oYPH&#13;&#10;s+2eb0IIgwSxxBdueiUhO2lBDmW4BwzCxT3meBn7j292pouFU6lCfDzskXdZY3yzqed1DAqsAWV3&#13;&#10;LtmneRiaV5i9EpZ0u6xSKGX6hE0uSQs+EaDD7YHVqnF7xdX4juqqCI21k5+G6nJJ1ItDddE9oU6/&#13;&#10;JbFS2pYhxk+eUCyL6J2G1Hy5LOZCdb7O7FimoZrYTUQb2dRpqC7WGCVT22mo5vTd7DYTqsu8EAet&#13;&#10;EK0uVEOoLAIr60J1CcAbizgLqvH2uDGzC9XFGozUiXRBkEg75McAnbOgWvjYU10ulo4ohYSstNAr&#13;&#10;X8LldLRq1VDTMajGv+buyAoJfpSe5QVMOvUOBmimDWtxaPanYguOK/FqJCgpgcMxOkkWkalm5SQG&#13;&#10;4OC0+U5jgO7fdLsmBA4qjYNzbKoVMQO2KpjGaFNY31zQl2wCnSzB7RObBSmWmFc2llD78RlkRHQr&#13;&#10;v1yJCXJsXQhfHqy9nlAKC+aq+F80YeJ+9v5UGMDjYu5LbFJdMSACpf0A6daELWycMmEn1wUBRrrx&#13;&#10;QWzpS42x25emEaVNEHH/ohGJRgRw9jSiRM9ma0SwrQLTTKKvA37ParkWo8Q314hsHudpREC8cjen&#13;&#10;ylMaERJ02omAImg7FqWCmyvglBA7ExCKJiCugz8DOULVsjJ5xW1CjqS2SuHHxOJF7QtzpbHBmUqE&#13;&#10;hHHo7KbFLTiXKYPklTQ2NydG/jQxDoAxC9KkElERkKyznmYiCDiwTwHE6bb4KU00myFuIa/rPkyL&#13;&#10;WyWZtzrfGeJWvrY4eazHs5SIEsOkcjTErejXLgu+KRZWzKFNuTGdup0aCcpF4WkwQxw0ETojFy1I&#13;&#10;OeUCa6+O1hO3lplPxD/NE7eIDH5CiShg+fYJU12YSFvcQtI1DhvXFqHva4lbOeZv3ZKSgClX0n1s&#13;&#10;fyoGcCBENyfRbIa4hUQ5E6rnQv+LELf0RP/FxC0/10Jk7yjuRaA0cQsrux5alml8mVNyXJyGDhGX&#13;&#10;eywpdvvSxK3GunoRt0Tcgo30xK2kmc0XtyQqUoUMQKYXZlaS9Awb+Obils3jLHEL0DbOMVPcImh4&#13;&#10;wPxbkjyrBLOI5mKbkwhHp8yliD6RTJOsYjG16NITYQTFcu02jem2K0n8TRKzyCxz6ASCo/8CV2Sb&#13;&#10;u2OlcMNiDjMJnypisG0c+zSTFddukOx1Sa6a2SrzTkrxSSuFvTRRaXF/45vRQLRpkyWghsFEmK/x&#13;&#10;4OoCUuxNSx0lS94suyjW35rxI5MkZj7N+BvrEMK4Zio/ab9BaTCpZ1qc/U0xfp3svxTjz8mQMpVm&#13;&#10;pW6d1rEOAX2OF9x0CjMMNYx/ITGkAk5FrhDSfEEXMtxba/TZXGw2axGG0EAe6rWRh0hQemQ4LuCl&#13;&#10;iRiJ5F0sOh7IDvfviRiJxcwXMSC7FkgyJGLghJGMjSRiAKKucz27j9vmISJGmsYcHzeKmWLdPAkD&#13;&#10;76/xn4AhhJC7jV9SVNpcKW88MytNmpmFopjfzdBEhkpg4bZIkVlQdYPbENbsOvjKPvUGi/IM4U2e&#13;&#10;CTTpFUa2NOKAU5i6KFGX6fRboKErB8S93TUzd9piPVduT2SmLqhFKjtt3c6uBzw2hcYvgq9J44ie&#13;&#10;7NV4JRvd1dDi6LYiIse7ElpsV1FDR+k1gp9jgzfxp4o6uK907aRkaczaxCyRbBqvr3flT+3SmCkW&#13;&#10;Ggdp/+5PbZeRCWE2FAyyE14LTsbErqWZmVrzjNzAeicpwmS4SqoutVACxwrhVknYLToQTLqjqzL5&#13;&#10;8gkZbnC0BfiiXQLQ6XScR4IJJvF6eoB/Ic1MUR/hvwnMib3HHdOdJc57QvI3eJpI9etRHh/spbHT&#13;&#10;Rh29aOyisSPV9dhpIvmz2WmprvGEAReN/TersbvofdHYr8kwdvr7W9XY55vqf0sau0XHILFdIiOQ&#13;&#10;MscERjR2i6zDpdYVnaJYoCIOGrtFRhCOmkI5XLIoLhq7hIk0tWKTrGglVrV6rfDKVlR6o45eRAxE&#13;&#10;DPFZd0UMDQObLWIQ/bY2h+Kgxp7qlKrGjkrrOsrza+w6D9HY0zTmaewWbuk4Oh6CQcqyBcgFjZ18&#13;&#10;I7NoEL0WkJcARoteIQLO1dyI//HNqAGxgaYgICOGQAut9JrEvVWuEYBOKTDpWoRCTtrhGaNJwVfV&#13;&#10;MUsx6bfVq7V0JKNR5DvW6eDd8lUp7aoVXEHNuBrXQnRVpsq0YMS/+7PdDt4/oZyijOvcqIHX06Li&#13;&#10;RLRjEnHsB3URQ2Wop2haNvGsQeWTaiC6OTkVZzzILvYe33QsVGaTAijpF30qWSqXqhJ7J/+cKIuf&#13;&#10;qUZqtZSWIj20p8TXO6D7Z3/qrNF31QbcbfbS9MhGSboQeSHy2F56RD5ZYWYTeXISG7fcE8XzMIqI&#13;&#10;WbZdAu7ZibyUt2MeEHmdxhwiDwpTS1PwzaH6ROUj+FvvtJxTPE9NQe3t8N78aUi1Mho6oymlR9X0&#13;&#10;dEbxPOe4Pqo/dXSluitKi45KrOTHKwWcUzyvs50+4IsgEheCIAQBltUjCEmOmE0QSKKoLPU4Fc+z&#13;&#10;0FIvSIGkI5kfQhCkWFiix3CfZycINg8Igk5jDkGw38wgCKeWX794XhS8EDTN1EzxvCABUjwPL04S&#13;&#10;H8h4dC9DlEHim0kk+Dnsd+PF84LPiREsbT07t3ieZ1NRPC+KVORjqZQjFfKi12khuVqytubThFB5&#13;&#10;OiEuD0JoHtXKFWald4rnjdPDLBTPc/BuKN1A3DSVjZTLNPjggnkonpfkcv9CBoXtxM8unhe21vZu&#13;&#10;tHierzvCSHxTiAnF88I4EiaWjmm0eJ776mLf8c1g8xcWzxvGAj8tW01z+l0oeRF862TBUIOREOoL&#13;&#10;LxNehkbS42VJEZvNy9rC7YCTBPeiCJVJuG2VRvsGvKwRbtM05vAycqqfkm2HES2zavQJCZwOYXP0&#13;&#10;3Md+9TxD9bOr56kmOVA9z4caqp5nQvXZ1fOM8qXSfC0DhlTPs09D1fOM+LYOPW5apCDWUau1f/en&#13;&#10;UhptN6t6noVdzq6ehx/YOH+vep6LC/3qefbl3Op5pokMVM+zSbir26EIIm5JIv5lgnnbRlEnZtyc&#13;&#10;7huqdVWfNHL0cMGP5aUR+MSCLwTegsokwKVH4JtMylmVvqVsSpMmOFw9D2qk1otvXD2PeSTrxVeo&#13;&#10;ntcumPIkkqyXXrtjTvU8peHZnOp51nRG9Tyr9zqnep5VQaEweVM7yZHan22ae6mexzV67QsMf4u3&#13;&#10;GUpOeY8eJAYxW+Aj9RXlRVnlkMDHHRWwfqEH7eC/5xf4dB7isjojyNScNa7FnIyZUXYxzYrMemXK&#13;&#10;UeAjyFSFHxT8oPBzb4pVt8QXcYYTqVpaNstAkKk7NYaCTC1s8IwgUyU001nDEmSqksqsIFNL64GP&#13;&#10;TAeZ2g7NCjI1s2ormNkplz/1pArSZxPEnhNk6kDgXfmzTRRx3U2EbxJkqiKWlAwcNycTZKp7ekaQ&#13;&#10;aWMd9Nn5sz1LDD4TsyTI1KtHzAkyNbCnLpvmMrc44iCi5OITTML1QJCpJ0ENBZmadHp2kKmN1g8y&#13;&#10;dSHfpWiXr8m5NybrX+bJ179akGmH8vgxvjTxujF0X+wnYj9B/eux04Tk89kpV414hCIVMP0uFPcF&#13;&#10;4CyTjENhp4QCNEras7NTmwfsVKcxx35ClkOmjNBJ6YmfOnwrmSJbs9PSv/vT2klIrokecgXkmEXa&#13;&#10;ZszGCXGbaEtlV7NXSFDCaL85KaVKlqiRPRFGkVH+T0kRua3NNSS+pkFSWS7Nts8tONGAj05hEQQC&#13;&#10;MUGwYCJE0wuBrYpFk5sR+49vup9c4WiFlohFibUniJ7wCrN+V4vTSm6pNu8VCbtNdEjs39fo5yu7&#13;&#10;mubX+oW38ae1pVCbipf4yHriQhzFfoF/VaECZInFNTLqCKqQ0GBPswq4rf2qhVix//imo6lc2cZH&#13;&#10;75FYHz0E6uPpVdT+hXI9ytmrNZYiA6/YeXzTobxgFpeHxv4U/iSWILh45M6MtMsUJmugLXYc93oJ&#13;&#10;jKUfyOUaLpB6E3/6Jruxj5tSx01KlFLRfSBLhP7HkJSUDpMNqUg8UWerT058hi+NSTYW9AuTFCYJ&#13;&#10;TPaYZAK22UySmDK/51Qc5vSY7NDOJM1RKUyycRAivj07k7R5PIvD3KmI44A/jXL8wtvm/oUd5p1Q&#13;&#10;y+AwD/lvhBQ1jB6wGqTacdejw3z8hFptz7xt7gU7zA0vFQZNSBp1mLtYFplUfDP+075t7uIwv5fA&#13;&#10;/cPu7vbdD7d3d+ll/+HtH+72Vz9t7rjj+gf5n4FsaHb3cFbIv8K9EOoLLxNehmDT42UJGufzMmx/&#13;&#10;7duIEgqcbk4lhNvLLrYt7s/Oy2we39qfohI6Iuc4NbXZirInlYZHRU7dYGn6X9uf8gtpxIUeCLCh&#13;&#10;qfboQWLQ8+nBmqgC86eg0GVd2Zby3KjOyZ+ykEpVCtvPTg/Ie5F5iD8lTWOWAUh/A6o5n3/aANQU&#13;&#10;ol/YFrRsyh0pKy+bIid95+mg7ED0ouq5XIColvBGM19J5apkmubqhWT5aT7ppfbMXmokDMt/Q6NB&#13;&#10;qyyIlMzDWBQEt6x94uYjtZycRvOaGdRY1QCUngV6cDSyn1TbxsFAjEhSjEwJ4N5HFcIoVksIeuuT&#13;&#10;XO+mBpnmU2+0zq43Z4mlaOnn6W38abJa05akp6lg0OYecYWrSLqHVryW65SSLcnxwfewcv87hlIq&#13;&#10;J7XWi9VFN4lCTGekb0mqgoxEtT619PlItq3d+J2MnC61p5A3lRC5t6tDK6LUvxqpMq5uDjBIzpAO&#13;&#10;RT3j8IGrRqRcIHPDBplOvTfSU2fSPbtfx3ryC7lJK0SzcUdfOAwcRm4y6HIY/gZsz+YwJMLjQEvA&#13;&#10;kqwnpty3rCcCtWY9aSzaz89hClIrE4dB2xbCxQT3nw63u4e//kM4iOgtJ/5hlEZ/M4fDNC0l3WBC&#13;&#10;mlxLccfEFHK5G32aJuEJdTZScHlIm/RwG6/nFOD/TgM7FSHdwH9FuoHPKVKI+GaEveEwGE27GQxc&#13;&#10;+6ZTx5Gb4KQZrabspn1anzMat7gpecIiEov2UG7IPAFNToGPRlu/HMMzEaYoVHNCkm7gu+FUzJ/d&#13;&#10;c5d0gwkbM9fQKYtXuJo+TaJQVSBrfuCrGks38ApdOPx9QvHw4psuxK0aQHzcWiX72Lw1+9QnQDEx&#13;&#10;CzmlyLs7qmLH8c32S9hHAuhFHmNSSDfQoUg3iFY/Uvv0N7hsXKWKfcc3g81cli9DUW8l/ayZer3w&#13;&#10;uCHuYmujCLdFWm5erX6O2ZDy0nlZ2tGL9cSiUaX6YI+XJSCez8u4Ic6TpuQuZ6NwzsvEDmDu8m9u&#13;&#10;PWEevyHriQmgc6wn1vRiPfkFFtaLbCt3oCGpdOiB/O0s2ZZIRAIXhN+sa0pLK1txciDlrKE5ItoS&#13;&#10;Qtn4cJ5dtLV5QA50GnNEW/vNHNGW2qhmJ003kkUBpyM4LZINm15JQp6I+yZzyS4ERTZR+wGM2fvz&#13;&#10;pwkYVNtU1Rfv7EQ+PBcPmdi75P6+cUHPb1loH5+P7E8TPNByEhxQVVwrrTw5WYUXWZ2b07wrf2qX&#13;&#10;JhhRotQ1bP/uT21H+RYVMOtsOSG41ktT2ysA1+U3782ftiBCI3RLAQWNC2utaEj2AhVMbuXunaCE&#13;&#10;ENyjYiNriV8qbqZL29Z8mRC+dFOoeUAk1hikaTtCxRWjW1OPy8QZopMma6OxZHiToVUSFWNyZPOL&#13;&#10;RsTMiX9S4ZMg9Y7BRIKJklyaCgfp1GP/Pqrtv1xNaL+A140ulkI0cjE9aIVzx6V/786ffqyVgcBS&#13;&#10;9KqxLURRdVmnntjFPrXwUV+aeSfB5UUkVpE45bX3WOB5DoTleonNPAGf1BBz64PzQGzAAsbJgcC9&#13;&#10;rQ5xz84DbR7iQEjTmMMD+3cUngxAEXUVt7BGGMkMlg9utm40z3izCDdbGysiS8S3JvYc33Sc0Zut&#13;&#10;zZkTZsDN1hZ57hpr7Da+6SBzbrYOg3CztaX//no3WxsFnLjZ2hlZXIZTIF0O7hWzck+nlyyxiykz&#13;&#10;l5ut3ZDu/fnT+g03W4/zpFX7ZusGFbw/f2q/2OYcNFpo4238aW0piK4SmFxK50fsbfypbYlINWmN&#13;&#10;S+m0eseTvJGbrS0vYPpSunizdXfP4snoTKh14knFOGyCrWbiZmvlsVIQ3gWo2H98s9EWYkYSFkk2&#13;&#10;SnSLjd9sbak7FG1porhj//HNdpmKfUYT/XcuJMSbrYPNC+OCmQqJ3J5VeI/beVysmKzML8qIQUkp&#13;&#10;ocJjrJ9wcVNrpu/1JWDa0lOVso71G262nsAAbra2E5uGam62trtKpqH6zJut3TdGmuocqOZma9Er&#13;&#10;Bc66UM3N1qVK1EM3W2fmhD8LqrGNesmFLlQjPnqlyS4IUsrSccE/9aTuIagev9naSodRPTKiV/uq&#13;&#10;RTPg90aLNCpeteg47m38qZj282+2HseAvJKrNeUcpzGAYEqjk9MYoLRrul2Gp9iG/2Y3Wzf6xyki&#13;&#10;wDffn3oIkGJLBOVm63H+A1CuVRfkZusJVUWqryoq/ao3Wxv/42brrvI/DPTclqez6N9sLRlYgEiQ&#13;&#10;g/pSY+z2pWlEjcXrYhQUZAfiuhoRf4OpzXcSYNjxemwDGpFczQPYJI2olTr87BqRzUM0onNS1FWs&#13;&#10;cSQfV4jwh1hiW8AQuQdJEWcoRV1RHj+ys9sO+gwUaOMeJLO+kaIeJElbpLBj+FBSsVwQk3uQjLys&#13;&#10;uBjb5KE4WCRzcg+SORcnpS05eN0qSVHvOvE7/RaF3W0kKepdotRpC61VSWFGinrmOXQtOPPu/KkU&#13;&#10;HCu22hC/Roq662c+pD91aC6bNLPhqlr7MXgTf2pThB3dU1LUuWloTNLUk5V7kOa0I36AXR3rT7I4&#13;&#10;DWZnpahbVB/3c3XPM0KYMVBS1A0Wh1LUrbOBFPUmdPPce5BstIEUddNbPBHd0YUUdYX9r3UP0rg8&#13;&#10;VlPH7MRrWyrrS2OnjfXswk6FnXJoPXaa6MFsdrpa4ZVTCrHGdmHk3e2LZG6Lpmo+tibt9Nm5qc1D&#13;&#10;fWwSacAEp8LH7DcuQALUJ3YaCd+pJTxrIqmVFGwrHEi9F0pnjVE1riDxiwWqxUQF+dYcMIqNU8tT&#13;&#10;24Kwmy4FjGvDbWoFvnBzKPduoXenLXHL6ujA8pG5gOBt/Kk0lVBrCzirS5xynX0YosKSvq00vq4w&#13;&#10;TskvnPqhkhr5kwsY4iduAVDS1Hya0G9Pu8NtfhQ+GT0hhW9gZNphSLVm2x38lQ0q+K4MrRgVzHys&#13;&#10;zS98xWRkK9vBSxqDf5V1LFtZMbFrH9CPwWyp3EjYcyPGphip9XCnm1KxWNXjKvHlsR2kLKbJNkRT&#13;&#10;TrhcqUZmWv8Ko/3owVBG2HL7AZpxbJDi8yY7nOIsfen+1N06gYZL2P79hfE5De68ONLMkSbulR6f&#13;&#10;SzRnNp9bc2u8ldEgxoxyTUp/nNFRI0TcbEltzLDHG3A+O6OzeYjamKYxh9HZb2YwulNLDEUT/mnS&#13;&#10;lQxZcXo014A2+DKkJ3LJq1IYMnE0BtnJHcWI/VYXUD8QeC6GdY9/CR+wjY80L76ZUI/BVxkDJuEY&#13;&#10;9sA0zNJPlGsnGpW4EDM8+qcJdnLaMyny1aUbvh9GjRWKOAlkqolgEfxOlimqJx2J7OCKqfeqSkLz&#13;&#10;C9/fJbf+JPkdxR7zR4u1UujFvlCezmlu7D2+6UpqKzZScCN6EjB8JO2sIHI+DMNFTrqtHGETTRQ7&#13;&#10;jm86DJZNN1WQPdWed1O9ZC2+ktaCsIDDO5LpGIF1EFyeOpTu4b00op824EL0negjgvSIfoLF+URf&#13;&#10;bmEwz8+grTCX8CQl+iKQKQ4+P9HnBiHmkYh+kgtnaDeUsjJLu0P1SbsZwjR2wooABmzK6UYxkOiq&#13;&#10;aMBDWFJqg/XPx4g9xzcjgZVUv0weusRwW5jLFWEWDUYyJpyi/Um4c/pVTnTAGaMRJabEgOi4DhMg&#13;&#10;TVCPnjqOaiJ0Gsbt0YyRSIhUjppBQ7R1hajrQOI0xp+6euuVAAcntf7dn9pOSt6kCaBI9Loc2la2&#13;&#10;To+JAIN41Rw5rtYV19qZ+q6DrCv7QoJYo6HFzuOb/oxAPbvSCINsJ86Oik7G4d301uwpgUg6j8b9&#13;&#10;2mOsQ6NxQ6IZvnIr5OY9LnNTtxqTmH9BEXOkNjjqDRW3W48lo4aXg5Z/92f7+FC9XAzxz/70Heri&#13;&#10;nn9/aRylkZEv5jIxlwG7PY6S6NDP4SgDIekEqUONhJ+Q29WE/zw7P9FpwE50FnN0CP3JDBVCUam9&#13;&#10;PId9f7ZRCcncqKt/9ae26g3rn18EIl2QRpAGiO4hTTrV2UhDrDvhCEayKWyoHO9UFoeKijJKwhuU&#13;&#10;FAeZZ8cbm4cgTprGHMTRyLUmTAFGNCGHEUJuApdlHztX48oVU03rRUzjtHmBnVmWnyGLcZ2dq/CU&#13;&#10;p05WNB8sQyhSwQlZLBarWElQpixIN0Fl4si645uiMgKYqXJrqQzbEu6k7m0SCFPB1NYHY8uEYrpU&#13;&#10;FTuObzYM+aQquq1jfUxUYP0A905sr1lqisJqn1Ds90WQmlOJBFW3L1qga4EAVY/8JPFsPvnBHIXx&#13;&#10;XmHwCdsfksGLsP0xj7NtfyqRu2R7Ij/OSxVxxI6lLb++7S/odrNtf/OJgBzoyfZnplxd5q9u+9M9&#13;&#10;m2f707bf0vYXCC+2P9OAoY2u0nSI34Adt237Cyep9Fpsf2EYbAgn258z7+lhgu0vUGyuZlOdcNT2&#13;&#10;N0dvPwG9o4cjxUuj+o0achE6RehEYuhR/QR0s6k+CbD8nxL9IdsfVb+wVyjRP2UAPr/MqfNIRD95&#13;&#10;32fY/nBkKcI5UJ9ofkQ7I4mlOPMbAcjlIon/NbyVUlgtuSwnidJMf2KfnysB4uy2QDvqfWuiZDOW&#13;&#10;rlIk2BVmqjBY1Vgg8fCfMVpTkR0nfzSJSaUunX/f9Fd4Pb7yTNPfCUachPhTd1mJI36YiQTpyvP5&#13;&#10;qCLWizUZOj7cHQrGklgQfCRr0ZXkXAnEywNJlqvbTYjHepsOt2ciGxqL7B0ri0zSq+bI+BFiFjQT&#13;&#10;ZM8eh+hvNjwPa+sNNrRXmGEnogDM2FDqsunUu/Gnbn0PH/zzSyPyjdp8IfJC5KE+PSKfuPpsIp9x&#13;&#10;OwQpsEblVwsS4RMdc7d+BSkDeRKVJ2gn4Qhg9OxU3uYhVD5NY45lgYXZHRZ9Mu8ArvBvvUMIvKV/&#13;&#10;96e2gw+Yjo79DpaghN3b+FPbFvBP3dfpttQfMFcRd46o47+Fq0N0hpqLxmEwykfHrySOmCPB06ec&#13;&#10;BBVI/abC+KceoRkaTQKTOr/zLrniyVxBWEQ6we35yoJiKfzwRL7g0GhEOXnG9ppLI9u8jqtCLDCB&#13;&#10;iOTIBtFbLFaMhD88e3OZLhedeF0ISqwF9tD6RBRn6tKXfRqtXCyaRJ24mvimUHFaAA47rVToXRI6&#13;&#10;aSY+/DhxNHxX5htqPs07t6WXDmt+56MRUG5HWlIQJPC+glqjxowXuQYT9kbrwDqM2NS8UkpMjeEF&#13;&#10;MbeWjIXQNMGXqNNhORCK9WP9cuqwcGHm022JKzX5BgYKrMV+h86NKsR2ApoUzy98J8matOoWVOnt&#13;&#10;hFpQjdXm5J96Ozk0WtZchdjrEkxSmZP7eZQc+zwgCaasUm7R1xR7j28KkX5NNZmhUQg0ZZXaeBEF&#13;&#10;107WiLL1o44dxzcjnVK7VU6HHOLouibtXFdETmGMNYKiWPow8UnzZTDkckMkyj1EuXyJ3UNn0YmS&#13;&#10;RWD3nFP7MuugCoKUjNZ2OiyxRttQxPe2aRiJGn6vEHbpQToVsavPx/z7SxPPkvAgssdFPBPxDHTs&#13;&#10;iWfpwGWLZl0vjQLumhiSmiULnfw+3Msm/Fyksxo/kyP9s0tnNg+kM53GHOkMqchoo8tcJyXc4VtJ&#13;&#10;B6GQpmd7S//uT2t33v13LgnNuf/ObuEkZv+r3X/n9M3XNERECeo2gij335morounZHlT5kBqvrUY&#13;&#10;VLj/rglajf3HN+/SzYgD999RpkCZLVbIYOOkgpoZV+T+u2EG4Wv08104N279wtv4s2lrVTmoYNHL&#13;&#10;IYhtKS+PKUF4DlUXCJyKXL7Tdrm0CgeYziZyxNGIXCpZUAu50+/QTsKHLByUwmZa/9a5NgG23hmq&#13;&#10;Vji3Mm/G8U+zmJKuIElC/rtmNHI9lV8xERV8mk9NfTSJ0ho+t6G1kZhjjlCkjiiRoCKZIM+Fe51P&#13;&#10;Iu3q2axOGUOx//im54/zG2drOlPSlIPjghVJqpUcN5JRYLkItFZVDOmzCWGK/cc3G41Sy+qTLZGS&#13;&#10;gyhBEX1LmkDb0lzgZicbLZF47DPkFpXR0wJwwYYFlGhQLpJblz4aiIgULb/iX2cEKBf1ygSUAjku&#13;&#10;7CQhfaYASHpUWDbBzJYbjbD2ROTf0E4WZAwowaCOHZS3RZ6wmHm4HGbIQNQoU+fBleleGsXg2H98&#13;&#10;03Njbi7NQSfjAuBQjVymyOs7if5qjntCpNX8OhPf1hYiLvc1hp0E2gwD1p2yI9zGYGTSv8wai+sM&#13;&#10;7I5X/5nPvubOcVsYonbQY2sSl034xrjqUkLcuEgOSWe1xDvyDpwWeBN/6l4b7wf+JpsSeUlatIBq&#13;&#10;7rdxsGjvzp/abY0lRBEd8J4IJyS81hLj8kJ06Ejo4zoNsTFaWO+w/7BZ1HpyEwMSfICdikqiqmKJ&#13;&#10;cJ8+zTo07rSyuN3md35qlCRlf9OWcF1GwAvMe0arRRtM5GDeaICW0gpSCWCsLVTDfmW6FtYjTcVo&#13;&#10;JoIkaWujfts5azv9rrsAND3zjyzpsz0RqW1g5nUqSfmJxZOKb3ZuaKlqsef2GA2N8wVQmsC1PkKy&#13;&#10;45GipSkZl5BsZ9ix//jmMAj+KmmlKluw/9TYDYyeYbsPOF9XC0NRLsZpClnF/uObjUZaoW4XMoGK&#13;&#10;K742SnLYBewlMQhhJ/mR/4o8IEfV2H98s9FgI7oA+GYMbaJ4qaFThQU1EGTYkm0yMpB6TGbBpIo9&#13;&#10;AubwRj1vXxswaYDXu4S4WFOGN+1/82nWaCcBrfmdj8b2GWtDqYh6ec452mhcsjQMk5FGEXLvCbkt&#13;&#10;7cvb+FP3m1gwg8E6FV+LNKrTNscWo+sGlBxevY0/tV9srmbkbtbKHnmbwZOXG2LTUcDnAywVSJz6&#13;&#10;BcNE+IIZURHhvCuawRkZaP4NzWbbkhuah0mQL0wXT3FP4yeI1eP7BMExooiQ5NZh782f2isXaOk2&#13;&#10;yA3NyfbV2tHYNNzQPNG2r/B6Xy/NjJN4zcWMYwF0ctlO14yj9wDNNuNQeZar1cyDMhBLcalCS5En&#13;&#10;FJJELRDCg9DyNarQWlxLULd/5Sq0JnDjUm0LPujKRq5faBVaq3c+qwqt6Z1ShdbZpZM0fypFxTtk&#13;&#10;aaoItY2O6m38aW2/XhVaS66ertdJFVo4o7Cu6XqdX70Krdkee/U6J6rQGgs7q14nRgbXm7v1Oi9V&#13;&#10;aHH4RUilCq3F+kzX4ETdMrvVdG3Nc6vQGqRO1lb+ilVojWpkv0oVWhM1mzRIl93xBv7mq9B6SWkc&#13;&#10;N0GxeqlVaN3s4JDvT6XV374KrVUsRv2aMPBj1FZlBGbVeMd9Nf7UVaGgupVqhdo9pqlpOpEwCjKz&#13;&#10;m9ob3p0/tduzqtBiSEz8Z04VWrP2EDbjpj0f2J86AaJ/LPlY6jmOLQsr2vlVaFWpzP4lq9CqGeei&#13;&#10;ErlKhHDbU4kS8J2hEkldNRNSBlQiTK3izXkR4eXM49zwcqU1SfTHeHDybA8ZZPDPWg2GoCpIeLkS&#13;&#10;AcK/gkaEDdRMZlxvndjILLOYBJwpYRsML1fzyFB4uUku5GafGV6uuzAYXq4nPxhebh43sWcZlYq7&#13;&#10;FqmaThtDbeNr9u/+VOqn7SS83E/Fv/tT2xFerk1/lfByJYpD4eVmDiD47gxPAuHlZiIbCi83ZjgU&#13;&#10;Xm6He3Z4uRuUfY/82d5TlLvxLSW8POKD9/LSDF9Ji71QeafyEAul8n/b3hw3Dx/utldyjRySw3wy&#13;&#10;Dx2X2sUiIkkxR6NwHl6OGCzGaKHylDFbqfMUYuYRTI/7w/FP2939lfzjzfWeeaSbrjc//eVwVAnG&#13;&#10;m0hA5sPuh9u7O/4uqlr4Q7Lgfv/dK5n44fHHvS7hlDSsETM/5+jBrOOfHw4SOn6193+89X9sHm4+&#13;&#10;7vZvro/XV/rPPxx50+u6H3a//3Tcvb9NCzkNbbP8fHj8/rvH25vX/P/Vl/u7h4P86831x+Px8fWr&#13;&#10;V4ebj9v7zeF3u8ftA1/f7/b3myOv+w+v3u03n28fPtzfvcLoXb/iV8dP++21dXI/q4/7zf4fnx7/&#13;&#10;7WZ3/7g53r69vbs9/jN1x/bLpB5++vH2RrZRXghl+1FhJjmnFWb+/nHzuL2SP3Ae3kp+w1lu32/3&#13;&#10;f9ve0fNP279tD7f/ufXI+17fb+9uH+VQr/a74/+9PX5M3QItCQzkoy2LXZ3emd3797c32z/ubj7d&#13;&#10;bx+Ouj37NI/dw+Hj7eOBI3y9vX+7fQes/fmdDrK5e/y4+V+7dz/cflGIk1EFuA77G0GMBG6H4357&#13;&#10;vPkoDWQJPmtduQLcCaqZxtWXBDDAPT4u8yw6UnCTD8VuASdBC//8NZFCZqxzTJPnVefNP35DkIfY&#13;&#10;ECEvSUayNoHPC+QJyBrkETDRaHgdikzNr0p0P4E9om8kf0Ch/quRZDmhLvRBpz+8/rB//DuIlv79&#13;&#10;+YP8a8PfNo8fb2/+uDlu2u+p1ettvvu4u3u33X///wEAAP//AwBQSwMECgAAAAAAAAAhAAXhDB94&#13;&#10;AAAAeAAAABQAAABkcnMvbWVkaWEvaW1hZ2UxLnBuZ4lQTkcNChoKAAAADUlIRFIAAAABAAAAAQgG&#13;&#10;AAAAHxXEiQAAAAFzUkdCAK7OHOkAAAAEZ0FNQQAAsY8L/GEFAAAACXBIWXMAAA7DAAAOwwHHb6hk&#13;&#10;AAAADUlEQVQYV2NgYGBgAAAABQABijPjAAAAAABJRU5ErkJgglBLAwQUAAYACAAAACEAPIP7U+IA&#13;&#10;AAAQAQAADwAAAGRycy9kb3ducmV2LnhtbExPTWuDQBC9F/Iflgn01qy2RoJxDSH9OIVCk0LpbaMT&#13;&#10;lbiz4m7U/PuOp+YyvHmPefNeuhlNI3rsXG1JQbgIQCDltqipVPB9fH9agXBeU6EbS6jghg422ewh&#13;&#10;1UlhB/rC/uBLwSbkEq2g8r5NpHR5hUa7hW2RWDvbzmjPa1fKotMDm5tGPgdBLI2uiT9UusVdhfnl&#13;&#10;cDUKPgY9bF/Ct35/Oe9uv8fl588+RKUe5+Prmsd2DcLj6P8vYOrA+SHjYCd7pcKJRgG38cxGUcxo&#13;&#10;0oMoZHSauFW8BJml8r5I9gc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BOTat42S8AAE0YAQAOAAAAAAAAAAAAAAAAADoCAABkcnMvZTJvRG9jLnhtbFBLAQItAAoA&#13;&#10;AAAAAAAAIQAF4QwfeAAAAHgAAAAUAAAAAAAAAAAAAAAAAD8yAABkcnMvbWVkaWEvaW1hZ2UxLnBu&#13;&#10;Z1BLAQItABQABgAIAAAAIQA8g/tT4gAAABABAAAPAAAAAAAAAAAAAAAAAOkyAABkcnMvZG93bnJl&#13;&#10;di54bWxQSwECLQAUAAYACAAAACEAqiYOvrwAAAAhAQAAGQAAAAAAAAAAAAAAAAD4MwAAZHJzL19y&#13;&#10;ZWxzL2Uyb0RvYy54bWwucmVsc1BLBQYAAAAABgAGAHwBAADrNAAAAAA=&#13;&#10;">
              <v:group id="Group 166" o:spid="_x0000_s1320" style="position:absolute;left:20408;top:36514;width:66103;height:2571" coordsize="66103,25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rect id="Rectangle 167" o:spid="_x0000_s1321" style="position:absolute;width:66103;height:25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7dDoxwAAAOEAAAAPAAAAZHJzL2Rvd25yZXYueG1sRI/RasJA&#13;&#10;EEXfhf7DMoW+1U2DpDW6SqstqE82+gFjdsyGZmdjdqvx791CwZdhhss9w5nOe9uIM3W+dqzgZZiA&#13;&#10;IC6drrlSsN99Pb+B8AFZY+OYFFzJw3z2MJhirt2Fv+lchEpECPscFZgQ2lxKXxqy6IeuJY7Z0XUW&#13;&#10;Qzy7SuoOLxFuG5kmSSYt1hw/GGxpYaj8KX6tgu3IUfqZ+o+ismPTH3ab9QkzpZ4e++UkjvcJiEB9&#13;&#10;uDf+ESsdHbJX+DOKG8jZDQAA//8DAFBLAQItABQABgAIAAAAIQDb4fbL7gAAAIUBAAATAAAAAAAA&#13;&#10;AAAAAAAAAAAAAABbQ29udGVudF9UeXBlc10ueG1sUEsBAi0AFAAGAAgAAAAhAFr0LFu/AAAAFQEA&#13;&#10;AAsAAAAAAAAAAAAAAAAAHwEAAF9yZWxzLy5yZWxzUEsBAi0AFAAGAAgAAAAhAGjt0OjHAAAA4QAA&#13;&#10;AA8AAAAAAAAAAAAAAAAABwIAAGRycy9kb3ducmV2LnhtbFBLBQYAAAAAAwADALcAAAD7AgAAAAA=&#13;&#10;" filled="f" stroked="f">
                  <v:textbox inset="2.53958mm,2.53958mm,2.53958mm,2.53958mm">
                    <w:txbxContent>
                      <w:p w14:paraId="7E92DC01" w14:textId="77777777" w:rsidR="00177E13" w:rsidRDefault="00177E13">
                        <w:pPr>
                          <w:spacing w:after="0" w:line="240" w:lineRule="auto"/>
                          <w:ind w:left="0" w:firstLine="0"/>
                          <w:textDirection w:val="btLr"/>
                        </w:pPr>
                      </w:p>
                    </w:txbxContent>
                  </v:textbox>
                </v:rect>
                <v:shape id="Freeform 168" o:spid="_x0000_s1322" style="position:absolute;left:563;top:1212;width:281;height:519;visibility:visible;mso-wrap-style:square;v-text-anchor:middle" coordsize="28099,518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lfaygAAAOEAAAAPAAAAZHJzL2Rvd25yZXYueG1sRI9BS8NA&#13;&#10;EIXvgv9hGcGb3Vil2LTbYtVgKSLYlp6n2XETzM6G7Jqm/75zELw85vGYb+bNl4NvVE9drAMbuB9l&#13;&#10;oIjLYGt2Bva74u4JVEzIFpvAZOBMEZaL66s55jac+Iv6bXJKIBxzNFCl1OZax7Iij3EUWmLJvkPn&#13;&#10;MYntnLYdngTuGz3Oson2WLNcqLCll4rKn+2vN9BPD5vWubfHh1Xvj+vso3j/3BfG3N4MrzOR5xmo&#13;&#10;REP63/hDrK10mMjL0kgm0IsLAAAA//8DAFBLAQItABQABgAIAAAAIQDb4fbL7gAAAIUBAAATAAAA&#13;&#10;AAAAAAAAAAAAAAAAAABbQ29udGVudF9UeXBlc10ueG1sUEsBAi0AFAAGAAgAAAAhAFr0LFu/AAAA&#13;&#10;FQEAAAsAAAAAAAAAAAAAAAAAHwEAAF9yZWxzLy5yZWxzUEsBAi0AFAAGAAgAAAAhAMRSV9rKAAAA&#13;&#10;4QAAAA8AAAAAAAAAAAAAAAAABwIAAGRycy9kb3ducmV2LnhtbFBLBQYAAAAAAwADALcAAAD+AgAA&#13;&#10;AAA=&#13;&#10;" adj="-11796480,,5400" path="m28099,r,11122l19364,16832r8735,-39l28099,27547r-11916,c15269,31214,15421,34329,16631,36901v1209,2562,3657,3848,7334,3848l28099,39316r,11326l18917,51884v-6639,,-11630,-2410,-14955,-7229c648,39844,,33424,2010,25405,4020,17384,7830,10840,13449,5754l28099,xe" fillcolor="#a6a6a6" stroked="f">
                  <v:stroke joinstyle="miter"/>
                  <v:formulas/>
                  <v:path arrowok="t" o:extrusionok="f" o:connecttype="custom" textboxrect="0,0,28099,51884"/>
                  <v:textbox inset="2.53958mm,2.53958mm,2.53958mm,2.53958mm">
                    <w:txbxContent>
                      <w:p w14:paraId="54BB1140" w14:textId="77777777" w:rsidR="00177E13" w:rsidRDefault="00177E13">
                        <w:pPr>
                          <w:spacing w:after="0" w:line="240" w:lineRule="auto"/>
                          <w:ind w:left="0" w:firstLine="0"/>
                          <w:textDirection w:val="btLr"/>
                        </w:pPr>
                      </w:p>
                    </w:txbxContent>
                  </v:textbox>
                </v:shape>
                <v:shape id="Freeform 169" o:spid="_x0000_s1323" style="position:absolute;left:64;top:975;width:514;height:771;visibility:visible;mso-wrap-style:square;v-text-anchor:middle" coordsize="51397,770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EvwwAAAOEAAAAPAAAAZHJzL2Rvd25yZXYueG1sRI/LCsIw&#13;&#10;EEX3gv8QRnAjmupCajWKVARd+viAsRnbYjMpTbT1740guBlmuNwznNWmM5V4UeNKywqmkwgEcWZ1&#13;&#10;ybmC62U/jkE4j6yxskwK3uRgs+73Vpho2/KJXmefiwBhl6CCwvs6kdJlBRl0E1sTh+xuG4M+nE0u&#13;&#10;dYNtgJtKzqJoLg2WHD4UWFNaUPY4P42CfWq2iIv79LYzl0erj3GVjmKlhoNutwxjuwThqfP/xg9x&#13;&#10;0MFhvoCvUdhArj8AAAD//wMAUEsBAi0AFAAGAAgAAAAhANvh9svuAAAAhQEAABMAAAAAAAAAAAAA&#13;&#10;AAAAAAAAAFtDb250ZW50X1R5cGVzXS54bWxQSwECLQAUAAYACAAAACEAWvQsW78AAAAVAQAACwAA&#13;&#10;AAAAAAAAAAAAAAAfAQAAX3JlbHMvLnJlbHNQSwECLQAUAAYACAAAACEAJq/hL8MAAADhAAAADwAA&#13;&#10;AAAAAAAAAAAAAAAHAgAAZHJzL2Rvd25yZXYueG1sUEsFBgAAAAADAAMAtwAAAPcCAAAAAA==&#13;&#10;" path="m18440,l42663,,41215,6915r-4887,591l30528,25641,24555,49501,22431,61360r7116,l41777,60216r3372,-5000l51397,56759,41853,77095r-6582,-448l36166,73809,,73885,1343,67360r3791,-838l10963,48244,16935,24384,20031,7115,16516,6248,18440,xe" fillcolor="#a6a6a6" stroked="f">
                  <v:path arrowok="t" o:extrusionok="f"/>
                </v:shape>
                <v:shape id="Freeform 170" o:spid="_x0000_s1324" style="position:absolute;left:844;top:1522;width:167;height:208;visibility:visible;mso-wrap-style:square;v-text-anchor:middle" coordsize="16716,208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T9CcyQAAAOEAAAAPAAAAZHJzL2Rvd25yZXYueG1sRI/BasJA&#13;&#10;EIbvhb7DMgVvdaOUVqKrlJZCpJRq9OJtyI5JMDsbdrea+vSdQ8HL8A/DfD/fYjW4Tp0pxNazgck4&#13;&#10;A0VcedtybWC/+3icgYoJ2WLnmQz8UoTV8v5ugbn1F97SuUy1EgjHHA00KfW51rFqyGEc+55Ybkcf&#13;&#10;HCZZQ61twIvAXaenWfasHbYsDQ329NZQdSp/nIHPTfyefvWb66S+VmUIxdM6OxTGjB6G97mM1zmo&#13;&#10;REO6ffwjCisOL+IgRpJAL/8AAAD//wMAUEsBAi0AFAAGAAgAAAAhANvh9svuAAAAhQEAABMAAAAA&#13;&#10;AAAAAAAAAAAAAAAAAFtDb250ZW50X1R5cGVzXS54bWxQSwECLQAUAAYACAAAACEAWvQsW78AAAAV&#13;&#10;AQAACwAAAAAAAAAAAAAAAAAfAQAAX3JlbHMvLnJlbHNQSwECLQAUAAYACAAAACEAOE/QnMkAAADh&#13;&#10;AAAADwAAAAAAAAAAAAAAAAAHAgAAZHJzL2Rvd25yZXYueG1sUEsFBgAAAAADAAMAtwAAAP0CAAAA&#13;&#10;AA==&#13;&#10;" path="m10411,r6305,362l12668,20813r-5829,l6668,18783,,19685,,8359,8096,5553,10411,xe" fillcolor="#a6a6a6" stroked="f">
                  <v:path arrowok="t" o:extrusionok="f"/>
                </v:shape>
                <v:shape id="Freeform 171" o:spid="_x0000_s1325" style="position:absolute;left:1055;top:1406;width:237;height:325;visibility:visible;mso-wrap-style:square;v-text-anchor:middle" coordsize="23658,3245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1OyQAAAOEAAAAPAAAAZHJzL2Rvd25yZXYueG1sRI9Na8JA&#13;&#10;EIbvQv/DMoXedKOHfiRZxSpaT8WqiN6G7JgNzc6G7Griv+8WCr0MM7y8z/Dks97W4katrxwrGI8S&#13;&#10;EMSF0xWXCg771fAVhA/IGmvHpOBOHmbTh0GOqXYdf9FtF0oRIexTVGBCaFIpfWHIoh+5hjhmF9da&#13;&#10;DPFsS6lb7CLc1nKSJM/SYsXxg8GGFoaK793VKgir+uN9/XYwJ33stp+LrdXn/VGpp8d+mcUxz0AE&#13;&#10;6sN/4w+x0dHhZQy/RnEDOf0BAAD//wMAUEsBAi0AFAAGAAgAAAAhANvh9svuAAAAhQEAABMAAAAA&#13;&#10;AAAAAAAAAAAAAAAAAFtDb250ZW50X1R5cGVzXS54bWxQSwECLQAUAAYACAAAACEAWvQsW78AAAAV&#13;&#10;AQAACwAAAAAAAAAAAAAAAAAfAQAAX3JlbHMvLnJlbHNQSwECLQAUAAYACAAAACEAAjv9TskAAADh&#13;&#10;AAAADwAAAAAAAAAAAAAAAAAHAgAAZHJzL2Rvd25yZXYueG1sUEsFBgAAAAADAAMAtwAAAP0CAAAA&#13;&#10;AA==&#13;&#10;" adj="-11796480,,5400" path="m23658,r,11350l19898,12285v-2382,990,-3782,2276,-4191,3876c15316,17762,15488,19028,16212,19962v742,905,2286,1362,4629,1362l23658,19998r,9854l14707,32458v-5268,,-9144,-1552,-11640,-4657c600,24677,,20534,1286,15380,2591,10227,5629,6465,10411,4083,12811,2884,16069,1753,20185,691l23658,xe" fillcolor="#a6a6a6" stroked="f">
                  <v:stroke joinstyle="miter"/>
                  <v:formulas/>
                  <v:path arrowok="t" o:extrusionok="f" o:connecttype="custom" textboxrect="0,0,23658,32458"/>
                  <v:textbox inset="2.53958mm,2.53958mm,2.53958mm,2.53958mm">
                    <w:txbxContent>
                      <w:p w14:paraId="17AFD270" w14:textId="77777777" w:rsidR="00177E13" w:rsidRDefault="00177E13">
                        <w:pPr>
                          <w:spacing w:after="0" w:line="240" w:lineRule="auto"/>
                          <w:ind w:left="0" w:firstLine="0"/>
                          <w:textDirection w:val="btLr"/>
                        </w:pPr>
                      </w:p>
                    </w:txbxContent>
                  </v:textbox>
                </v:shape>
                <v:shape id="Freeform 172" o:spid="_x0000_s1326" style="position:absolute;left:844;top:1193;width:237;height:295;visibility:visible;mso-wrap-style:square;v-text-anchor:middle" coordsize="23708,2943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6XxHxQAAAOEAAAAPAAAAZHJzL2Rvd25yZXYueG1sRI/RisIw&#13;&#10;EEXfhf2HMAv7pulK0aWaFlEXim9WP2BoZttiM+k2sda/N4LgyzDD5Z7hrLPRtGKg3jWWFXzPIhDE&#13;&#10;pdUNVwrOp9/pDwjnkTW2lknBnRxk6cdkjYm2Nz7SUPhKBAi7BBXU3neJlK6syaCb2Y44ZH+2N+jD&#13;&#10;2VdS93gLcNPKeRQtpMGGw4caO9rWVF6Kq1GwzYe4iPNTY80+xuHq/++HGJX6+hx3qzA2KxCeRv9u&#13;&#10;vBC5Dg7LOTyNwgYyfQAAAP//AwBQSwECLQAUAAYACAAAACEA2+H2y+4AAACFAQAAEwAAAAAAAAAA&#13;&#10;AAAAAAAAAAAAW0NvbnRlbnRfVHlwZXNdLnhtbFBLAQItABQABgAIAAAAIQBa9CxbvwAAABUBAAAL&#13;&#10;AAAAAAAAAAAAAAAAAB8BAABfcmVscy8ucmVsc1BLAQItABQABgAIAAAAIQDu6XxHxQAAAOEAAAAP&#13;&#10;AAAAAAAAAAAAAAAAAAcCAABkcnMvZG93bnJldi54bWxQSwUGAAAAAAMAAwC3AAAA+QIAAAAA&#13;&#10;" adj="-11796480,,5400" path="m4801,v7363,,12506,1829,15430,5497c23155,9144,23708,14574,21908,21793v-486,1915,-1296,4458,-2429,7639l,29432,,18678r8315,-37c8944,16146,8868,14278,8068,13030,7287,11783,5534,11164,2819,11164l,13007,,1885,4801,xe" fillcolor="#a6a6a6" stroked="f">
                  <v:stroke joinstyle="miter"/>
                  <v:formulas/>
                  <v:path arrowok="t" o:extrusionok="f" o:connecttype="custom" textboxrect="0,0,23708,29432"/>
                  <v:textbox inset="2.53958mm,2.53958mm,2.53958mm,2.53958mm">
                    <w:txbxContent>
                      <w:p w14:paraId="6A1BECDE" w14:textId="77777777" w:rsidR="00177E13" w:rsidRDefault="00177E13">
                        <w:pPr>
                          <w:spacing w:after="0" w:line="240" w:lineRule="auto"/>
                          <w:ind w:left="0" w:firstLine="0"/>
                          <w:textDirection w:val="btLr"/>
                        </w:pPr>
                      </w:p>
                    </w:txbxContent>
                  </v:textbox>
                </v:shape>
                <v:shape id="Freeform 173" o:spid="_x0000_s1327" style="position:absolute;left:1153;top:1181;width:139;height:202;visibility:visible;mso-wrap-style:square;v-text-anchor:middle" coordsize="13809,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CJa8yQAAAOEAAAAPAAAAZHJzL2Rvd25yZXYueG1sRI/RagIx&#13;&#10;EEXfC/5DGMGXUrNVqLIaRRRBhYLVUurbsBl3l24mYRM1/r0pFPoyzHC5ZzjTeTSNuFLra8sKXvsZ&#13;&#10;COLC6ppLBZ/H9csYhA/IGhvLpOBOHuazztMUc21v/EHXQyhFgrDPUUEVgsul9EVFBn3fOuKUnW1r&#13;&#10;MKSzLaVu8ZbgppGDLHuTBmtOHyp0tKyo+DlcjIJm+e6+3Oo+ev6OcbBe8Ha/3Z2U6nXjapLGYgIi&#13;&#10;UAz/jT/ERieH0RB+jdIGcvYAAAD//wMAUEsBAi0AFAAGAAgAAAAhANvh9svuAAAAhQEAABMAAAAA&#13;&#10;AAAAAAAAAAAAAAAAAFtDb250ZW50X1R5cGVzXS54bWxQSwECLQAUAAYACAAAACEAWvQsW78AAAAV&#13;&#10;AQAACwAAAAAAAAAAAAAAAAAfAQAAX3JlbHMvLnJlbHNQSwECLQAUAAYACAAAACEAqAiWvMkAAADh&#13;&#10;AAAADwAAAAAAAAAAAAAAAAAHAgAAZHJzL2Rvd25yZXYueG1sUEsFBgAAAAADAAMAtwAAAP0CAAAA&#13;&#10;AA==&#13;&#10;" path="m3543,l9382,r362,2143l13809,1809r,12031l8211,15183,6534,19869,,20231,3543,xe" fillcolor="#a6a6a6" stroked="f">
                  <v:path arrowok="t" o:extrusionok="f"/>
                </v:shape>
                <v:shape id="Freeform 174" o:spid="_x0000_s1328" style="position:absolute;left:3645;top:1218;width:274;height:513;visibility:visible;mso-wrap-style:square;v-text-anchor:middle" coordsize="27326,512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fLByAAAAOEAAAAPAAAAZHJzL2Rvd25yZXYueG1sRI9Na8JA&#13;&#10;EIbvQv/DMoXemo1SqkRX8YNC60XU0F6H3TEJZmdDdmtif70rFLwMM7y8z/DMFr2txYVaXzlWMExS&#13;&#10;EMTamYoLBfnx43UCwgdkg7VjUnAlD4v502CGmXEd7+lyCIWIEPYZKihDaDIpvS7Jok9cQxyzk2st&#13;&#10;hni2hTQtdhFuazlK03dpseL4ocSG1iXp8+HXKlgOv1aUN93fdleY64/59pa3WqmX534zjWM5BRGo&#13;&#10;D4/GP+LTRIfxG9yN4gZyfgMAAP//AwBQSwECLQAUAAYACAAAACEA2+H2y+4AAACFAQAAEwAAAAAA&#13;&#10;AAAAAAAAAAAAAAAAW0NvbnRlbnRfVHlwZXNdLnhtbFBLAQItABQABgAIAAAAIQBa9CxbvwAAABUB&#13;&#10;AAALAAAAAAAAAAAAAAAAAB8BAABfcmVscy8ucmVsc1BLAQItABQABgAIAAAAIQBkYfLByAAAAOEA&#13;&#10;AAAPAAAAAAAAAAAAAAAAAAcCAABkcnMvZG93bnJldi54bWxQSwUGAAAAAAMAAwC3AAAA/AIAAAAA&#13;&#10;" adj="-11796480,,5400" path="m27326,r,10054l22308,12027v-2144,2229,-3953,6306,-5439,12221c14221,34858,16507,40155,23698,40155r3628,-1574l27326,48906r-6523,2383c13002,51289,7410,48899,4029,44117,657,39336,,32868,2048,24695,4096,16514,7992,9932,13735,4969l27326,xe" fillcolor="#a6a6a6" stroked="f">
                  <v:stroke joinstyle="miter"/>
                  <v:formulas/>
                  <v:path arrowok="t" o:extrusionok="f" o:connecttype="custom" textboxrect="0,0,27326,51289"/>
                  <v:textbox inset="2.53958mm,2.53958mm,2.53958mm,2.53958mm">
                    <w:txbxContent>
                      <w:p w14:paraId="57EF3761" w14:textId="77777777" w:rsidR="00177E13" w:rsidRDefault="00177E13">
                        <w:pPr>
                          <w:spacing w:after="0" w:line="240" w:lineRule="auto"/>
                          <w:ind w:left="0" w:firstLine="0"/>
                          <w:textDirection w:val="btLr"/>
                        </w:pPr>
                      </w:p>
                    </w:txbxContent>
                  </v:textbox>
                </v:shape>
                <v:shape id="Freeform 175" o:spid="_x0000_s1329" style="position:absolute;left:2753;top:1193;width:861;height:521;visibility:visible;mso-wrap-style:square;v-text-anchor:middle" coordsize="86020,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8r3CyAAAAOEAAAAPAAAAZHJzL2Rvd25yZXYueG1sRI9Ni8Iw&#13;&#10;EIbvC/6HMMJeFk0V/KpGkVXBgyBVDx6HZmyLzaTbZG3990ZY2Msww8v7DM9i1ZpSPKh2hWUFg34E&#13;&#10;gji1uuBMweW8601BOI+ssbRMCp7kYLXsfCww1rbhhB4nn4kAYRejgtz7KpbSpTkZdH1bEYfsZmuD&#13;&#10;Ppx1JnWNTYCbUg6jaCwNFhw+5FjRd07p/fRrFESFs8evZv9srhdOxtvZ4eeWTJX67LabeRjrOQhP&#13;&#10;rf9v/CH2OjhMRvA2ChvI5QsAAP//AwBQSwECLQAUAAYACAAAACEA2+H2y+4AAACFAQAAEwAAAAAA&#13;&#10;AAAAAAAAAAAAAAAAW0NvbnRlbnRfVHlwZXNdLnhtbFBLAQItABQABgAIAAAAIQBa9CxbvwAAABUB&#13;&#10;AAALAAAAAAAAAAAAAAAAAB8BAABfcmVscy8ucmVsc1BLAQItABQABgAIAAAAIQC98r3CyAAAAOEA&#13;&#10;AAAPAAAAAAAAAAAAAAAAAAcCAABkcnMvZG93bnJldi54bWxQSwUGAAAAAAMAAwC3AAAA/AIAAAAA&#13;&#10;" adj="-11796480,,5400" path="m44120,v5753,,9249,1772,10496,5324c60417,1772,66399,,72561,v5163,,8821,1801,10964,5411c85658,9020,86020,13688,84582,19422l81934,29994,77081,44479r5405,1337l80562,52064r-23545,l58464,45121r5220,-562l68542,28823,71104,18698v524,-2143,419,-3687,-305,-4638c70094,13116,68294,12640,65418,12640v-2867,,-5944,1067,-9211,3210l52664,29994,47824,44438r7126,825l52883,52064r-25146,l29194,45121r5220,-562l39262,28823,41834,18698v524,-2143,419,-3687,-305,-4638c40815,13116,39110,12640,36395,12640v-2705,,-5677,1076,-8934,3239l24641,25080r-1229,4886l18572,44437r7136,826l23641,52064,,52064,1343,45539r3762,-838l9992,28823r1228,-4886l14097,9011,10106,8173,12030,1981,32204,305,30785,3544c33947,1181,38395,,44120,xe" fillcolor="#a6a6a6" stroked="f">
                  <v:stroke joinstyle="miter"/>
                  <v:formulas/>
                  <v:path arrowok="t" o:extrusionok="f" o:connecttype="custom" textboxrect="0,0,86020,52064"/>
                  <v:textbox inset="2.53958mm,2.53958mm,2.53958mm,2.53958mm">
                    <w:txbxContent>
                      <w:p w14:paraId="3430564B" w14:textId="77777777" w:rsidR="00177E13" w:rsidRDefault="00177E13">
                        <w:pPr>
                          <w:spacing w:after="0" w:line="240" w:lineRule="auto"/>
                          <w:ind w:left="0" w:firstLine="0"/>
                          <w:textDirection w:val="btLr"/>
                        </w:pPr>
                      </w:p>
                    </w:txbxContent>
                  </v:textbox>
                </v:shape>
                <v:shape id="Freeform 176" o:spid="_x0000_s1330" style="position:absolute;left:1943;top:1193;width:579;height:521;visibility:visible;mso-wrap-style:square;v-text-anchor:middle" coordsize="57903,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Bf4YygAAAOEAAAAPAAAAZHJzL2Rvd25yZXYueG1sRI9Na8JA&#13;&#10;EIbvQv/DMoXedFOxiSau4gdCDwWJ9eJtmp18tNnZkN1q/PfdQqGXYYaX9xme5XowrbhS7xrLCp4n&#13;&#10;EQjiwuqGKwXn98N4DsJ5ZI2tZVJwJwfr1cNoiam2N87pevKVCBB2KSqove9SKV1Rk0E3sR1xyErb&#13;&#10;G/Th7Cupe7wFuGnlNIpiabDh8KHGjnY1FV+nb6MgWdw9XWbT8hjjZ56/JPnbR7VV6ulx2GdhbDIQ&#13;&#10;ngb/3/hDvOrgkMTwaxQ2kKsfAAAA//8DAFBLAQItABQABgAIAAAAIQDb4fbL7gAAAIUBAAATAAAA&#13;&#10;AAAAAAAAAAAAAAAAAABbQ29udGVudF9UeXBlc10ueG1sUEsBAi0AFAAGAAgAAAAhAFr0LFu/AAAA&#13;&#10;FQEAAAsAAAAAAAAAAAAAAAAAHwEAAF9yZWxzLy5yZWxzUEsBAi0AFAAGAAgAAAAhAGMF/hjKAAAA&#13;&#10;4QAAAA8AAAAAAAAAAAAAAAAABwIAAGRycy9kb3ducmV2LnhtbFBLBQYAAAAAAwADALcAAAD+AgAA&#13;&#10;AAA=&#13;&#10;" adj="-11796480,,5400" path="m43958,v5486,,9296,1781,11439,5353c57550,8906,57903,13592,56455,19422l53807,29994,50873,44948r3486,868l52435,52064r-23555,l30337,45121r5220,-562l40405,28823,42977,18698v505,-2124,371,-3658,-391,-4610c41824,13126,40005,12640,37148,12640v-2867,,-6097,1096,-9687,3286l24641,25080r-1229,4886l20545,44672r5268,591l23746,52064,,52064,1343,45539r3762,-838l9992,28823r1229,-4886l14097,9011,10106,8173,12030,1981,32204,305,30813,3572c34100,1191,38481,,43958,xe" fillcolor="#a6a6a6" stroked="f">
                  <v:stroke joinstyle="miter"/>
                  <v:formulas/>
                  <v:path arrowok="t" o:extrusionok="f" o:connecttype="custom" textboxrect="0,0,57903,52064"/>
                  <v:textbox inset="2.53958mm,2.53958mm,2.53958mm,2.53958mm">
                    <w:txbxContent>
                      <w:p w14:paraId="56844301" w14:textId="77777777" w:rsidR="00177E13" w:rsidRDefault="00177E13">
                        <w:pPr>
                          <w:spacing w:after="0" w:line="240" w:lineRule="auto"/>
                          <w:ind w:left="0" w:firstLine="0"/>
                          <w:textDirection w:val="btLr"/>
                        </w:pPr>
                      </w:p>
                    </w:txbxContent>
                  </v:textbox>
                </v:shape>
                <v:shape id="Freeform 177" o:spid="_x0000_s1331" style="position:absolute;left:1562;top:1193;width:494;height:521;visibility:visible;mso-wrap-style:square;v-text-anchor:middle" coordsize="49368,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4gYyQAAAOEAAAAPAAAAZHJzL2Rvd25yZXYueG1sRI/RasJA&#13;&#10;EEXfC/7DMoW+1U0D1hKzETEIoRSptvg8ZMckmp1Ns2uMf98VCn0ZZrjcM5x0OZpWDNS7xrKCl2kE&#13;&#10;gri0uuFKwffX5vkNhPPIGlvLpOBGDpbZ5CHFRNsr72jY+0oECLsEFdTed4mUrqzJoJvajjhkR9sb&#13;&#10;9OHsK6l7vAa4aWUcRa/SYMPhQ40drWsqz/uLUVDM3rv8cNrM/C7+qOj2s9q6y6dST49jvghjtQDh&#13;&#10;afT/jT9EoYPDfA53o7CBzH4BAAD//wMAUEsBAi0AFAAGAAgAAAAhANvh9svuAAAAhQEAABMAAAAA&#13;&#10;AAAAAAAAAAAAAAAAAFtDb250ZW50X1R5cGVzXS54bWxQSwECLQAUAAYACAAAACEAWvQsW78AAAAV&#13;&#10;AQAACwAAAAAAAAAAAAAAAAAfAQAAX3JlbHMvLnJlbHNQSwECLQAUAAYACAAAACEAqA+IGMkAAADh&#13;&#10;AAAADwAAAAAAAAAAAAAAAAAHAgAAZHJzL2Rvd25yZXYueG1sUEsFBgAAAAADAAMAtwAAAP0CAAAA&#13;&#10;AA==&#13;&#10;" adj="-11796480,,5400" path="m39548,v2581,,5858,372,9820,1115l44263,18583r-6334,l38424,12888v-610,-238,-1496,-362,-2648,-362c34623,12526,33433,12840,32204,13478v-1229,629,-2962,1915,-5220,3848l24641,25080r-1229,4886l20536,44672r6925,838l25451,52064,,52064,1343,45539r3762,-838l9992,28823r1228,-4886l14097,9011,10106,8173,12030,1981,32204,305,29689,4820v-352,-647,562,-1610,2744,-2895c34604,639,36976,,39548,xe" fillcolor="#a6a6a6" stroked="f">
                  <v:stroke joinstyle="miter"/>
                  <v:formulas/>
                  <v:path arrowok="t" o:extrusionok="f" o:connecttype="custom" textboxrect="0,0,49368,52064"/>
                  <v:textbox inset="2.53958mm,2.53958mm,2.53958mm,2.53958mm">
                    <w:txbxContent>
                      <w:p w14:paraId="6E1D0C0D" w14:textId="77777777" w:rsidR="00177E13" w:rsidRDefault="00177E13">
                        <w:pPr>
                          <w:spacing w:after="0" w:line="240" w:lineRule="auto"/>
                          <w:ind w:left="0" w:firstLine="0"/>
                          <w:textDirection w:val="btLr"/>
                        </w:pPr>
                      </w:p>
                    </w:txbxContent>
                  </v:textbox>
                </v:shape>
                <v:shape id="Freeform 178" o:spid="_x0000_s1332" style="position:absolute;left:1292;top:1193;width:266;height:532;visibility:visible;mso-wrap-style:square;v-text-anchor:middle" coordsize="26691,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YpiHxwAAAOEAAAAPAAAAZHJzL2Rvd25yZXYueG1sRI9Ba8Mw&#13;&#10;DIXvg/0Ho8Fuq5PC1pDWLWOlpewymvYHCFuLw2I5xG6b/fvpUNjlocdDn/RWmyn06kpj6iIbKGcF&#13;&#10;KGIbXcetgfNp91KBShnZYR+ZDPxSgs368WGFtYs3PtK1ya0SCKcaDfich1rrZD0FTLM4EEv2HceA&#13;&#10;WezYajfiTeCh1/OieNMBO5YLHgf68GR/mkswsGhKu6u+is9Ar747Xrbl3vrSmOenabsUeV+CyjTl&#13;&#10;/4074uCkw0JelkYygV7/AQAA//8DAFBLAQItABQABgAIAAAAIQDb4fbL7gAAAIUBAAATAAAAAAAA&#13;&#10;AAAAAAAAAAAAAABbQ29udGVudF9UeXBlc10ueG1sUEsBAi0AFAAGAAgAAAAhAFr0LFu/AAAAFQEA&#13;&#10;AAsAAAAAAAAAAAAAAAAAHwEAAF9yZWxzLy5yZWxzUEsBAi0AFAAGAAgAAAAhAIBimIfHAAAA4QAA&#13;&#10;AA8AAAAAAAAAAAAAAAAABwIAAGRycy9kb3ducmV2LnhtbFBLBQYAAAAAAwADALcAAAD7AgAAAAA=&#13;&#10;" adj="-11796480,,5400" path="m6727,v7115,,12334,1629,15687,4877c25758,8116,26691,12745,25205,18745l22167,29994,19376,44787r3934,867l21405,51845,2097,53216,3412,50168,,51162,,41308,5784,38586,8155,30633,,32660,,21310,11451,19031r391,-1457c12375,15364,12232,13745,11394,12726,10575,11678,8746,11164,5917,11164l,12583,,552,6727,xe" fillcolor="#a6a6a6" stroked="f">
                  <v:stroke joinstyle="miter"/>
                  <v:formulas/>
                  <v:path arrowok="t" o:extrusionok="f" o:connecttype="custom" textboxrect="0,0,26691,53216"/>
                  <v:textbox inset="2.53958mm,2.53958mm,2.53958mm,2.53958mm">
                    <w:txbxContent>
                      <w:p w14:paraId="7EEA71CF" w14:textId="77777777" w:rsidR="00177E13" w:rsidRDefault="00177E13">
                        <w:pPr>
                          <w:spacing w:after="0" w:line="240" w:lineRule="auto"/>
                          <w:ind w:left="0" w:firstLine="0"/>
                          <w:textDirection w:val="btLr"/>
                        </w:pPr>
                      </w:p>
                    </w:txbxContent>
                  </v:textbox>
                </v:shape>
                <v:shape id="Freeform 179" o:spid="_x0000_s1333" style="position:absolute;left:4165;top:1193;width:494;height:521;visibility:visible;mso-wrap-style:square;v-text-anchor:middle" coordsize="49368,520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3LnxyQAAAOEAAAAPAAAAZHJzL2Rvd25yZXYueG1sRI/RasJA&#13;&#10;EEXfC/7DMoJvzUYhrY2uIgZBSik1lj4P2WkSzc7G7Ebj33cLhb4MM1zuGc5yPZhGXKlztWUF0ygG&#13;&#10;QVxYXXOp4PO4e5yDcB5ZY2OZFNzJwXo1elhiqu2ND3TNfSkChF2KCirv21RKV1Rk0EW2JQ7Zt+0M&#13;&#10;+nB2pdQd3gLcNHIWx0/SYM3hQ4UtbSsqznlvFOyT1zb7Ou0Sf5i9lXS/bN5d/6HUZDxkizA2CxCe&#13;&#10;Bv/f+EPsdXB4foFfo7CBXP0AAAD//wMAUEsBAi0AFAAGAAgAAAAhANvh9svuAAAAhQEAABMAAAAA&#13;&#10;AAAAAAAAAAAAAAAAAFtDb250ZW50X1R5cGVzXS54bWxQSwECLQAUAAYACAAAACEAWvQsW78AAAAV&#13;&#10;AQAACwAAAAAAAAAAAAAAAAAfAQAAX3JlbHMvLnJlbHNQSwECLQAUAAYACAAAACEAtty58ckAAADh&#13;&#10;AAAADwAAAAAAAAAAAAAAAAAHAgAAZHJzL2Rvd25yZXYueG1sUEsFBgAAAAADAAMAtwAAAP0CAAAA&#13;&#10;AA==&#13;&#10;" adj="-11796480,,5400" path="m39548,v2581,,5858,372,9820,1115l44263,18583r-6334,l38433,12888v-619,-238,-1505,-362,-2657,-362c34623,12526,33433,12840,32204,13478v-1229,629,-2962,1915,-5220,3848l24641,25080r-1229,4886l20545,44672r6916,838l25451,52064,,52064,1343,45539r3772,-838l9992,28823r1228,-4886l14097,9011,10106,8173,12030,1981,32204,305,29699,4820v-352,-647,552,-1610,2734,-2895c34604,639,36976,,39548,xe" fillcolor="#a6a6a6" stroked="f">
                  <v:stroke joinstyle="miter"/>
                  <v:formulas/>
                  <v:path arrowok="t" o:extrusionok="f" o:connecttype="custom" textboxrect="0,0,49368,52064"/>
                  <v:textbox inset="2.53958mm,2.53958mm,2.53958mm,2.53958mm">
                    <w:txbxContent>
                      <w:p w14:paraId="0C5AD68D" w14:textId="77777777" w:rsidR="00177E13" w:rsidRDefault="00177E13">
                        <w:pPr>
                          <w:spacing w:after="0" w:line="240" w:lineRule="auto"/>
                          <w:ind w:left="0" w:firstLine="0"/>
                          <w:textDirection w:val="btLr"/>
                        </w:pPr>
                      </w:p>
                    </w:txbxContent>
                  </v:textbox>
                </v:shape>
                <v:shape id="Freeform 180" o:spid="_x0000_s1334" style="position:absolute;left:3919;top:1193;width:275;height:514;visibility:visible;mso-wrap-style:square;v-text-anchor:middle" coordsize="27547,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oFnyAAAAOEAAAAPAAAAZHJzL2Rvd25yZXYueG1sRI/LasNA&#13;&#10;DEX3hf7DoEJ3jZy2FONkEkJLn7s4pZCd8Ci2iUdjPNPEyddXi0I24gqhcznz5eg7c+AhtkEsTCcZ&#13;&#10;GJYquFZqC9+b17scTEwkjrogbOHEEZaL66s5FS4cZc2HMtVGIRILstCk1BeIsWrYU5yEnkVvuzB4&#13;&#10;SroONbqBjgr3Hd5n2RN6akUbGur5ueFqX/56Cz+P59N+97bdrPHr8+EdzzWW+cra25vxZaZjNQOT&#13;&#10;eEyXj3/Eh1OHXB3USBPg4g8AAP//AwBQSwECLQAUAAYACAAAACEA2+H2y+4AAACFAQAAEwAAAAAA&#13;&#10;AAAAAAAAAAAAAAAAW0NvbnRlbnRfVHlwZXNdLnhtbFBLAQItABQABgAIAAAAIQBa9CxbvwAAABUB&#13;&#10;AAALAAAAAAAAAAAAAAAAAB8BAABfcmVscy8ucmVsc1BLAQItABQABgAIAAAAIQCwwoFnyAAAAOEA&#13;&#10;AAAPAAAAAAAAAAAAAAAAAAcCAABkcnMvZG93bnJldi54bWxQSwUGAAAAAAMAAwC3AAAA/AIAAAAA&#13;&#10;" adj="-11796480,,5400" path="m6783,v7829,,13420,2363,16773,7087c26900,11792,27547,18279,25480,26537,23432,34776,19537,41377,13793,46349l,51386,,41060,5017,38883c7357,36381,9154,32628,10412,27623,13145,16650,10840,11164,3487,11164l,12534,,2480,6783,xe" fillcolor="#a6a6a6" stroked="f">
                  <v:stroke joinstyle="miter"/>
                  <v:formulas/>
                  <v:path arrowok="t" o:extrusionok="f" o:connecttype="custom" textboxrect="0,0,27547,51386"/>
                  <v:textbox inset="2.53958mm,2.53958mm,2.53958mm,2.53958mm">
                    <w:txbxContent>
                      <w:p w14:paraId="670EFEA7" w14:textId="77777777" w:rsidR="00177E13" w:rsidRDefault="00177E13">
                        <w:pPr>
                          <w:spacing w:after="0" w:line="240" w:lineRule="auto"/>
                          <w:ind w:left="0" w:firstLine="0"/>
                          <w:textDirection w:val="btLr"/>
                        </w:pPr>
                      </w:p>
                    </w:txbxContent>
                  </v:textbox>
                </v:shape>
                <v:shape id="Freeform 181" o:spid="_x0000_s1335" style="position:absolute;left:4856;top:1522;width:167;height:208;visibility:visible;mso-wrap-style:square;v-text-anchor:middle" coordsize="16715,208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RI4TxwAAAOEAAAAPAAAAZHJzL2Rvd25yZXYueG1sRI/RisIw&#13;&#10;EEXfhf2HMAu+aVrBpVSjLBVRF0HWdd+HZmyLzaQ0Udu/N4LgyzDD5Z7hzJedqcWNWldZVhCPIxDE&#13;&#10;udUVFwpOf+tRAsJ5ZI21ZVLQk4Pl4mMwx1TbO//S7egLESDsUlRQet+kUrq8JINubBvikJ1ta9CH&#13;&#10;sy2kbvEe4KaWkyj6kgYrDh9KbCgrKb8cr0ZBlv/X/cFVl/i860/Zfpr8bKK9UsPPbjUL43sGwlPn&#13;&#10;340XYquDQxLD0yhsIBcPAAAA//8DAFBLAQItABQABgAIAAAAIQDb4fbL7gAAAIUBAAATAAAAAAAA&#13;&#10;AAAAAAAAAAAAAABbQ29udGVudF9UeXBlc10ueG1sUEsBAi0AFAAGAAgAAAAhAFr0LFu/AAAAFQEA&#13;&#10;AAsAAAAAAAAAAAAAAAAAHwEAAF9yZWxzLy5yZWxzUEsBAi0AFAAGAAgAAAAhAMVEjhPHAAAA4QAA&#13;&#10;AA8AAAAAAAAAAAAAAAAABwIAAGRycy9kb3ducmV2LnhtbFBLBQYAAAAAAwADALcAAAD7AgAAAAA=&#13;&#10;" path="m10409,r6306,362l12666,20813r-5829,l6675,18783,,19686,,8361,8094,5553,10409,xe" fillcolor="#a6a6a6" stroked="f">
                  <v:path arrowok="t" o:extrusionok="f"/>
                </v:shape>
                <v:shape id="Freeform 182" o:spid="_x0000_s1336" style="position:absolute;left:5295;top:1406;width:237;height:325;visibility:visible;mso-wrap-style:square;v-text-anchor:middle" coordsize="23662,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7XkXxgAAAOEAAAAPAAAAZHJzL2Rvd25yZXYueG1sRI/BasJA&#13;&#10;EIbvBd9hGcFb3ZiDSHQVUVPEW60GvA3ZMQlmZ8Pu1sS37xYKvQwz/Pzf8K02g2nFk5xvLCuYTRMQ&#13;&#10;xKXVDVcKLl/5+wKED8gaW8uk4EUeNuvR2wozbXv+pOc5VCJC2GeooA6hy6T0ZU0G/dR2xDG7W2cw&#13;&#10;xNNVUjvsI9y0Mk2SuTTYcPxQY0e7msrH+dso6Adb9K250emafxTp/GIOLi+UmoyH/TKO7RJEoCH8&#13;&#10;N/4QRx0dFin8GsUN5PoHAAD//wMAUEsBAi0AFAAGAAgAAAAhANvh9svuAAAAhQEAABMAAAAAAAAA&#13;&#10;AAAAAAAAAAAAAFtDb250ZW50X1R5cGVzXS54bWxQSwECLQAUAAYACAAAACEAWvQsW78AAAAVAQAA&#13;&#10;CwAAAAAAAAAAAAAAAAAfAQAAX3JlbHMvLnJlbHNQSwECLQAUAAYACAAAACEAGO15F8YAAADhAAAA&#13;&#10;DwAAAAAAAAAAAAAAAAAHAgAAZHJzL2Rvd25yZXYueG1sUEsFBgAAAAADAAMAtwAAAPoCAAAAAA==&#13;&#10;" adj="-11796480,,5400" path="m23662,r,11350l19898,12285v-2382,991,-3772,2277,-4182,3877c15326,17762,15488,19029,16221,19962v743,906,2286,1363,4629,1363l23662,20000r,9851l14707,32459v-5258,,-9144,-1552,-11630,-4658c600,24678,,20534,1286,15381,2591,10228,5629,6465,10411,4084,12811,2884,16069,1753,20185,692l23662,xe" fillcolor="#a6a6a6" stroked="f">
                  <v:stroke joinstyle="miter"/>
                  <v:formulas/>
                  <v:path arrowok="t" o:extrusionok="f" o:connecttype="custom" textboxrect="0,0,23662,32459"/>
                  <v:textbox inset="2.53958mm,2.53958mm,2.53958mm,2.53958mm">
                    <w:txbxContent>
                      <w:p w14:paraId="15EE051C" w14:textId="77777777" w:rsidR="00177E13" w:rsidRDefault="00177E13">
                        <w:pPr>
                          <w:spacing w:after="0" w:line="240" w:lineRule="auto"/>
                          <w:ind w:left="0" w:firstLine="0"/>
                          <w:textDirection w:val="btLr"/>
                        </w:pPr>
                      </w:p>
                    </w:txbxContent>
                  </v:textbox>
                </v:shape>
                <v:shape id="Freeform 183" o:spid="_x0000_s1337" style="position:absolute;left:4856;top:1193;width:237;height:295;visibility:visible;mso-wrap-style:square;v-text-anchor:middle" coordsize="23715,2943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jsNPyAAAAOEAAAAPAAAAZHJzL2Rvd25yZXYueG1sRI/LasMw&#13;&#10;EEX3hfyDmEB3jZwUUuNECc2jkE0WzmM/taa2qTUyliK7/foqUMhmmOFyz3CW68E0IlDnassKppME&#13;&#10;BHFhdc2lgsv54yUF4TyyxsYyKfghB+vV6GmJmbY95xROvhQRwi5DBZX3bSalKyoy6Ca2JY7Zl+0M&#13;&#10;+nh2pdQd9hFuGjlLkrk0WHP8UGFL24qK79PNKHgLn3Q1h9k+PRa/100/D5TnQann8bBbxPG+AOFp&#13;&#10;8I/GP+Kgo0P6CnejuIFc/QEAAP//AwBQSwECLQAUAAYACAAAACEA2+H2y+4AAACFAQAAEwAAAAAA&#13;&#10;AAAAAAAAAAAAAAAAW0NvbnRlbnRfVHlwZXNdLnhtbFBLAQItABQABgAIAAAAIQBa9CxbvwAAABUB&#13;&#10;AAALAAAAAAAAAAAAAAAAAB8BAABfcmVscy8ucmVsc1BLAQItABQABgAIAAAAIQBwjsNPyAAAAOEA&#13;&#10;AAAPAAAAAAAAAAAAAAAAAAcCAABkcnMvZG93bnJldi54bWxQSwUGAAAAAAMAAwC3AAAA/AIAAAAA&#13;&#10;" adj="-11796480,,5400" path="m4799,v7372,,12516,1829,15430,5497c23153,9144,23715,14574,21906,21793v-486,1915,-1296,4458,-2429,7639l,29432,,18678r8314,-37c8952,16146,8866,14278,8066,13030,7285,11783,5532,11164,2818,11164l,13005,,1884,4799,xe" fillcolor="#a6a6a6" stroked="f">
                  <v:stroke joinstyle="miter"/>
                  <v:formulas/>
                  <v:path arrowok="t" o:extrusionok="f" o:connecttype="custom" textboxrect="0,0,23715,29432"/>
                  <v:textbox inset="2.53958mm,2.53958mm,2.53958mm,2.53958mm">
                    <w:txbxContent>
                      <w:p w14:paraId="1F864838" w14:textId="77777777" w:rsidR="00177E13" w:rsidRDefault="00177E13">
                        <w:pPr>
                          <w:spacing w:after="0" w:line="240" w:lineRule="auto"/>
                          <w:ind w:left="0" w:firstLine="0"/>
                          <w:textDirection w:val="btLr"/>
                        </w:pPr>
                      </w:p>
                    </w:txbxContent>
                  </v:textbox>
                </v:shape>
                <v:shape id="Freeform 184" o:spid="_x0000_s1338" style="position:absolute;left:5394;top:1181;width:138;height:202;visibility:visible;mso-wrap-style:square;v-text-anchor:middle" coordsize="13803,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wY3FyQAAAOEAAAAPAAAAZHJzL2Rvd25yZXYueG1sRI/BasJA&#13;&#10;EIbvgu+wjNCbbpRiQ3QVtS2VXqS2F29DdpoNZmfT7MakPr1bKHgZZvj5v+FbrntbiQs1vnSsYDpJ&#13;&#10;QBDnTpdcKPj6fB2nIHxA1lg5JgW/5GG9Gg6WmGnX8QddjqEQEcI+QwUmhDqT0ueGLPqJq4lj9u0a&#13;&#10;iyGeTSF1g12E20rOkmQuLZYcPxisaWcoPx9bq+AtPZTmfdvO2e7b/uXp9HO6dqjUw6h/XsSxWYAI&#13;&#10;1Id74x+x19EhfYQ/o7iBXN0AAAD//wMAUEsBAi0AFAAGAAgAAAAhANvh9svuAAAAhQEAABMAAAAA&#13;&#10;AAAAAAAAAAAAAAAAAFtDb250ZW50X1R5cGVzXS54bWxQSwECLQAUAAYACAAAACEAWvQsW78AAAAV&#13;&#10;AQAACwAAAAAAAAAAAAAAAAAfAQAAX3JlbHMvLnJlbHNQSwECLQAUAAYACAAAACEAUMGNxckAAADh&#13;&#10;AAAADwAAAAAAAAAAAAAAAAAHAgAAZHJzL2Rvd25yZXYueG1sUEsFBgAAAAADAAMAtwAAAP0CAAAA&#13;&#10;AA==&#13;&#10;" path="m3543,l9373,r361,2143l13803,1809r,12031l8201,15183,6525,19869,,20231,3543,xe" fillcolor="#a6a6a6" stroked="f">
                  <v:path arrowok="t" o:extrusionok="f"/>
                </v:shape>
                <v:shape id="Freeform 185" o:spid="_x0000_s1339" style="position:absolute;left:5532;top:1193;width:267;height:532;visibility:visible;mso-wrap-style:square;v-text-anchor:middle" coordsize="26687,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dacWyQAAAOEAAAAPAAAAZHJzL2Rvd25yZXYueG1sRI/RasJA&#13;&#10;EEXfC/7DMoW+1Y2FFomuIoZQq1A09gOG7HQTmp2N2U2Mf+8WCn0ZZrjcM5zlerSNGKjztWMFs2kC&#13;&#10;grh0umaj4OucP89B+ICssXFMCm7kYb2aPCwx1e7KJxqKYESEsE9RQRVCm0rpy4os+qlriWP27TqL&#13;&#10;IZ6dkbrDa4TbRr4kyZu0WHP8UGFL24rKn6K3Ci4mu/W7fHYwyf64/dznm+Hj3Sj19Dhmizg2CxCB&#13;&#10;xvDf+EPsdHSYv8KvUdxAru4AAAD//wMAUEsBAi0AFAAGAAgAAAAhANvh9svuAAAAhQEAABMAAAAA&#13;&#10;AAAAAAAAAAAAAAAAAFtDb250ZW50X1R5cGVzXS54bWxQSwECLQAUAAYACAAAACEAWvQsW78AAAAV&#13;&#10;AQAACwAAAAAAAAAAAAAAAAAfAQAAX3JlbHMvLnJlbHNQSwECLQAUAAYACAAAACEANnWnFskAAADh&#13;&#10;AAAADwAAAAAAAAAAAAAAAAAHAgAAZHJzL2Rvd25yZXYueG1sUEsFBgAAAAADAAMAtwAAAP0CAAAA&#13;&#10;AA==&#13;&#10;" adj="-11796480,,5400" path="m6732,v7106,,12335,1629,15679,4877c25763,8116,26687,12745,25201,18745l22163,29994,19372,44787r3934,867l21411,51845,2094,53216,3408,50168,,51160,,41310,5780,38586,8152,30633,,32659,,21310,11447,19031r391,-1457c12381,15364,12228,13745,11390,12726,10571,11678,8752,11164,5923,11164l,12583,,552,6732,xe" fillcolor="#a6a6a6" stroked="f">
                  <v:stroke joinstyle="miter"/>
                  <v:formulas/>
                  <v:path arrowok="t" o:extrusionok="f" o:connecttype="custom" textboxrect="0,0,26687,53216"/>
                  <v:textbox inset="2.53958mm,2.53958mm,2.53958mm,2.53958mm">
                    <w:txbxContent>
                      <w:p w14:paraId="31F54902" w14:textId="77777777" w:rsidR="00177E13" w:rsidRDefault="00177E13">
                        <w:pPr>
                          <w:spacing w:after="0" w:line="240" w:lineRule="auto"/>
                          <w:ind w:left="0" w:firstLine="0"/>
                          <w:textDirection w:val="btLr"/>
                        </w:pPr>
                      </w:p>
                    </w:txbxContent>
                  </v:textbox>
                </v:shape>
                <v:shape id="Freeform 186" o:spid="_x0000_s1340" style="position:absolute;left:5852;top:1096;width:362;height:635;visibility:visible;mso-wrap-style:square;v-text-anchor:middle" coordsize="36224,634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OdsoxwAAAOEAAAAPAAAAZHJzL2Rvd25yZXYueG1sRI/disIw&#13;&#10;EEbvhX2HMMLeyJq6gj/VKLJlQbxS1wcYmjEtNpNuE2t9eyMI3gwzfHxnOMt1ZyvRUuNLxwpGwwQE&#13;&#10;ce50yUbB6e/3awbCB2SNlWNScCcP69VHb4mpdjc+UHsMRkQI+xQVFCHUqZQ+L8iiH7qaOGZn11gM&#13;&#10;8WyM1A3eItxW8jtJJtJiyfFDgTX9FJRfjlerwGen/eA6Hx92eiqT/8zu0bRGqc9+ly3i2CxABOrC&#13;&#10;u/FCbHV0mE3gaRQ3kKsHAAAA//8DAFBLAQItABQABgAIAAAAIQDb4fbL7gAAAIUBAAATAAAAAAAA&#13;&#10;AAAAAAAAAAAAAABbQ29udGVudF9UeXBlc10ueG1sUEsBAi0AFAAGAAgAAAAhAFr0LFu/AAAAFQEA&#13;&#10;AAsAAAAAAAAAAAAAAAAAHwEAAF9yZWxzLy5yZWxzUEsBAi0AFAAGAAgAAAAhAEY52yjHAAAA4QAA&#13;&#10;AA8AAAAAAAAAAAAAAAAABwIAAGRycy9kb3ducmV2LnhtbFBLBQYAAAAAAwADALcAAAD7AgAAAAA=&#13;&#10;" adj="-11796480,,5400" path="m20517,r5800,l24165,11440r12059,l32737,21041r-10887,419l15821,45491v-1057,4334,-1438,6848,-1143,7554c14992,53740,16402,54083,18898,54083r7143,l25289,59854v-4344,2420,-8925,3630,-13764,3630c6687,63484,3438,62093,1762,59303,105,56493,,52225,1457,46491l7982,21907r-5972,248l4048,13982r7058,-2209l20517,xe" fillcolor="#a6a6a6" stroked="f">
                  <v:stroke joinstyle="miter"/>
                  <v:formulas/>
                  <v:path arrowok="t" o:extrusionok="f" o:connecttype="custom" textboxrect="0,0,36224,63484"/>
                  <v:textbox inset="2.53958mm,2.53958mm,2.53958mm,2.53958mm">
                    <w:txbxContent>
                      <w:p w14:paraId="2AC0A313" w14:textId="77777777" w:rsidR="00177E13" w:rsidRDefault="00177E13">
                        <w:pPr>
                          <w:spacing w:after="0" w:line="240" w:lineRule="auto"/>
                          <w:ind w:left="0" w:firstLine="0"/>
                          <w:textDirection w:val="btLr"/>
                        </w:pPr>
                      </w:p>
                    </w:txbxContent>
                  </v:textbox>
                </v:shape>
                <v:shape id="Freeform 187" o:spid="_x0000_s1341" style="position:absolute;left:6389;top:1406;width:236;height:325;visibility:visible;mso-wrap-style:square;v-text-anchor:middle" coordsize="23662,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ySpmxwAAAOEAAAAPAAAAZHJzL2Rvd25yZXYueG1sRI/RasJA&#13;&#10;EEXfC/7DMkLfdKOghugqoi3Vh4JN/YAhOybB7GzY3cbUr3eFQl+GGS73DGe16U0jOnK+tqxgMk5A&#13;&#10;EBdW11wqOH+/j1IQPiBrbCyTgl/ysFkPXlaYaXvjL+ryUIoIYZ+hgiqENpPSFxUZ9GPbEsfsYp3B&#13;&#10;EE9XSu3wFuGmkdMkmUuDNccPFba0q6i45j9GQd5/XotTfvzA2d3MEnbd5Y07pV6H/X4Zx3YJIlAf&#13;&#10;/ht/iIOODukCnkZxA7l+AAAA//8DAFBLAQItABQABgAIAAAAIQDb4fbL7gAAAIUBAAATAAAAAAAA&#13;&#10;AAAAAAAAAAAAAABbQ29udGVudF9UeXBlc10ueG1sUEsBAi0AFAAGAAgAAAAhAFr0LFu/AAAAFQEA&#13;&#10;AAsAAAAAAAAAAAAAAAAAHwEAAF9yZWxzLy5yZWxzUEsBAi0AFAAGAAgAAAAhAJfJKmbHAAAA4QAA&#13;&#10;AA8AAAAAAAAAAAAAAAAABwIAAGRycy9kb3ducmV2LnhtbFBLBQYAAAAAAwADALcAAAD7AgAAAAA=&#13;&#10;" adj="-11796480,,5400" path="m23662,r,11353l19898,12285v-2382,991,-3772,2277,-4182,3877c15326,17762,15488,19029,16221,19962v743,915,2286,1362,4629,1362l23662,20003r,9849l14707,32459v-5258,,-9144,-1552,-11630,-4658c600,24677,,20534,1286,15380,2591,10228,5629,6465,10411,4084,12811,2884,16069,1753,20185,692l23662,xe" fillcolor="#7f7f7f" stroked="f">
                  <v:stroke joinstyle="miter"/>
                  <v:formulas/>
                  <v:path arrowok="t" o:extrusionok="f" o:connecttype="custom" textboxrect="0,0,23662,32459"/>
                  <v:textbox inset="2.53958mm,2.53958mm,2.53958mm,2.53958mm">
                    <w:txbxContent>
                      <w:p w14:paraId="25C6EA69" w14:textId="77777777" w:rsidR="00177E13" w:rsidRDefault="00177E13">
                        <w:pPr>
                          <w:spacing w:after="0" w:line="240" w:lineRule="auto"/>
                          <w:ind w:left="0" w:firstLine="0"/>
                          <w:textDirection w:val="btLr"/>
                        </w:pPr>
                      </w:p>
                    </w:txbxContent>
                  </v:textbox>
                </v:shape>
                <v:shape id="Freeform 188" o:spid="_x0000_s1342" style="position:absolute;left:6487;top:1181;width:138;height:202;visibility:visible;mso-wrap-style:square;v-text-anchor:middle" coordsize="13803,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3aTxgAAAOEAAAAPAAAAZHJzL2Rvd25yZXYueG1sRI9Ba8JA&#13;&#10;EIXvBf/DMoK3urFIkegqoha8mhbJccyOSTA7G7Krif76zqHQy2Mej/lm3mozuEY9qAu1ZwOzaQKK&#13;&#10;uPC25tLAz/fX+wJUiMgWG89k4EkBNuvR2wpT63s+0SOLpRIIhxQNVDG2qdahqMhhmPqWWLKr7xxG&#13;&#10;sV2pbYe9wF2jP5LkUzusWS5U2NKuouKW3Z2BO55fts8bvz3kedhn7HeXem7MZDzslyLbJahIQ/zf&#13;&#10;+EMcrXRYyMvSSCbQ618AAAD//wMAUEsBAi0AFAAGAAgAAAAhANvh9svuAAAAhQEAABMAAAAAAAAA&#13;&#10;AAAAAAAAAAAAAFtDb250ZW50X1R5cGVzXS54bWxQSwECLQAUAAYACAAAACEAWvQsW78AAAAVAQAA&#13;&#10;CwAAAAAAAAAAAAAAAAAfAQAAX3JlbHMvLnJlbHNQSwECLQAUAAYACAAAACEAH2t2k8YAAADhAAAA&#13;&#10;DwAAAAAAAAAAAAAAAAAHAgAAZHJzL2Rvd25yZXYueG1sUEsFBgAAAAADAAMAtwAAAPoCAAAAAA==&#13;&#10;" path="m3543,l9373,r362,2153l13803,1815r,12025l8201,15183,6525,19869,,20231,3543,xe" fillcolor="#7f7f7f" stroked="f">
                  <v:path arrowok="t" o:extrusionok="f"/>
                </v:shape>
                <v:shape id="Freeform 189" o:spid="_x0000_s1343" style="position:absolute;left:6927;top:1222;width:266;height:509;visibility:visible;mso-wrap-style:square;v-text-anchor:middle" coordsize="26551,5092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bEPyAAAAOEAAAAPAAAAZHJzL2Rvd25yZXYueG1sRI/RasJA&#13;&#10;EEXfBf9hGaFvutGHEBNXKRVtC7XQtB8wZMdsMDsbsqtu/75bKPRlmOFyz3A2u2h7caPRd44VLBcZ&#13;&#10;COLG6Y5bBV+fh3kBwgdkjb1jUvBNHnbb6WSDpXZ3/qBbHVqRIOxLVGBCGEopfWPIol+4gThlZzda&#13;&#10;DOkcW6lHvCe47eUqy3JpseP0weBAT4aaS321Ct4v+evbuc5PxTGPq9hbb573hVIPs7iv0nisQASK&#13;&#10;4b/xh3jRyaFYw69R2kBufwAAAP//AwBQSwECLQAUAAYACAAAACEA2+H2y+4AAACFAQAAEwAAAAAA&#13;&#10;AAAAAAAAAAAAAAAAW0NvbnRlbnRfVHlwZXNdLnhtbFBLAQItABQABgAIAAAAIQBa9CxbvwAAABUB&#13;&#10;AAALAAAAAAAAAAAAAAAAAB8BAABfcmVscy8ucmVsc1BLAQItABQABgAIAAAAIQCcAbEPyAAAAOEA&#13;&#10;AAAPAAAAAAAAAAAAAAAAAAcCAABkcnMvZG93bnJldi54bWxQSwUGAAAAAAMAAwC3AAAA/AIAAAAA&#13;&#10;" adj="-11796480,,5400" path="m26551,r,10217l22403,11809v-2401,2401,-4296,6382,-5687,11945c15316,29316,15116,33383,16097,35946v991,2572,2763,3848,5334,3848l26551,37470r,10281l15545,50929v-5639,,-9811,-2525,-12507,-7592c362,38260,,31783,1953,23887,3924,16001,7830,9581,13668,4608l26551,xe" fillcolor="#7f7f7f" stroked="f">
                  <v:stroke joinstyle="miter"/>
                  <v:formulas/>
                  <v:path arrowok="t" o:extrusionok="f" o:connecttype="custom" textboxrect="0,0,26551,50929"/>
                  <v:textbox inset="2.53958mm,2.53958mm,2.53958mm,2.53958mm">
                    <w:txbxContent>
                      <w:p w14:paraId="4B3E0041" w14:textId="77777777" w:rsidR="00177E13" w:rsidRDefault="00177E13">
                        <w:pPr>
                          <w:spacing w:after="0" w:line="240" w:lineRule="auto"/>
                          <w:ind w:left="0" w:firstLine="0"/>
                          <w:textDirection w:val="btLr"/>
                        </w:pPr>
                      </w:p>
                    </w:txbxContent>
                  </v:textbox>
                </v:shape>
                <v:shape id="Freeform 190" o:spid="_x0000_s1344" style="position:absolute;left:7462;top:1406;width:237;height:325;visibility:visible;mso-wrap-style:square;v-text-anchor:middle" coordsize="23653,3246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2WpygAAAOEAAAAPAAAAZHJzL2Rvd25yZXYueG1sRI/BasJA&#13;&#10;EIbvBd9hGcFLqRvFFo2uUhSll2IbRXocstMkNDsbsqumPr1zKPQy/MMw38+3WHWuVhdqQ+XZwGiY&#13;&#10;gCLOva24MHA8bJ+moEJEtlh7JgO/FGC17D0sMLX+yp90yWKhBMIhRQNljE2qdchLchiGviGW27dv&#13;&#10;HUZZ20LbFq8Cd7UeJ8mLdlixNJTY0Lqk/Cc7OwO7hibT7Pz47j5uX+PNfnZ6Xu9Oxgz63WYu43UO&#13;&#10;KlIX/z/+EG9WHGbiIEaSQC/vAAAA//8DAFBLAQItABQABgAIAAAAIQDb4fbL7gAAAIUBAAATAAAA&#13;&#10;AAAAAAAAAAAAAAAAAABbQ29udGVudF9UeXBlc10ueG1sUEsBAi0AFAAGAAgAAAAhAFr0LFu/AAAA&#13;&#10;FQEAAAsAAAAAAAAAAAAAAAAAHwEAAF9yZWxzLy5yZWxzUEsBAi0AFAAGAAgAAAAhAG2rZanKAAAA&#13;&#10;4QAAAA8AAAAAAAAAAAAAAAAABwIAAGRycy9kb3ducmV2LnhtbFBLBQYAAAAAAwADALcAAAD+AgAA&#13;&#10;AAA=&#13;&#10;" adj="-11796480,,5400" path="m23653,r,11353l19888,12286v-2381,991,-3772,2277,-4181,3877c15316,17762,15488,19030,16212,19963v742,915,2286,1362,4629,1362l23653,20003r,9849l14697,32460v-5258,,-9134,-1553,-11630,-4658c591,24678,,20534,1276,15381,2581,10229,5620,6466,10401,4085,12802,2885,16059,1753,20175,693l23653,xe" fillcolor="#7f7f7f" stroked="f">
                  <v:stroke joinstyle="miter"/>
                  <v:formulas/>
                  <v:path arrowok="t" o:extrusionok="f" o:connecttype="custom" textboxrect="0,0,23653,32460"/>
                  <v:textbox inset="2.53958mm,2.53958mm,2.53958mm,2.53958mm">
                    <w:txbxContent>
                      <w:p w14:paraId="28313A61" w14:textId="77777777" w:rsidR="00177E13" w:rsidRDefault="00177E13">
                        <w:pPr>
                          <w:spacing w:after="0" w:line="240" w:lineRule="auto"/>
                          <w:ind w:left="0" w:firstLine="0"/>
                          <w:textDirection w:val="btLr"/>
                        </w:pPr>
                      </w:p>
                    </w:txbxContent>
                  </v:textbox>
                </v:shape>
                <v:shape id="Freeform 191" o:spid="_x0000_s1345" style="position:absolute;left:7561;top:1181;width:138;height:202;visibility:visible;mso-wrap-style:square;v-text-anchor:middle" coordsize="13804,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TNhyAAAAOEAAAAPAAAAZHJzL2Rvd25yZXYueG1sRI/BasJA&#13;&#10;EIbvBd9hmYIX0Y1tEZtkFUkI1GO1h/Y2ZMckNjsbslsT394VCl6GGX7+b/jS7WhacaHeNZYVLBcR&#13;&#10;COLS6oYrBV/HYr4G4TyyxtYyKbiSg+1m8pRirO3An3Q5+EoECLsYFdTed7GUrqzJoFvYjjhkJ9sb&#13;&#10;9OHsK6l7HALctPIlilbSYMPhQ40dZTWVv4c/o+D8w/bcFc1+z6+zbDzN3jh330pNn8c8CWOXgPA0&#13;&#10;+kfjH/Ghg8P7Eu5GYQO5uQEAAP//AwBQSwECLQAUAAYACAAAACEA2+H2y+4AAACFAQAAEwAAAAAA&#13;&#10;AAAAAAAAAAAAAAAAW0NvbnRlbnRfVHlwZXNdLnhtbFBLAQItABQABgAIAAAAIQBa9CxbvwAAABUB&#13;&#10;AAALAAAAAAAAAAAAAAAAAB8BAABfcmVscy8ucmVsc1BLAQItABQABgAIAAAAIQD+4TNhyAAAAOEA&#13;&#10;AAAPAAAAAAAAAAAAAAAAAAcCAABkcnMvZG93bnJldi54bWxQSwUGAAAAAAMAAwC3AAAA/AIAAAAA&#13;&#10;" path="m3543,l9373,r362,2153l13804,1815r,12025l8201,15183,6525,19869,,20231,3543,xe" fillcolor="#7f7f7f" stroked="f">
                  <v:path arrowok="t" o:extrusionok="f"/>
                </v:shape>
                <v:shape id="Freeform 448" o:spid="_x0000_s1346" style="position:absolute;left:7193;top:962;width:348;height:763;visibility:visible;mso-wrap-style:square;v-text-anchor:middle" coordsize="34781,763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yWkyAAAAOEAAAAPAAAAZHJzL2Rvd25yZXYueG1sRI/BSsNA&#13;&#10;EIbvgu+wjODN7ipBJe22VEWsJ2mU4nHYnSah2dmQ3Sbx7Z2D4GXgZ/i/mW+1mUOnRhpSG9nC7cKA&#13;&#10;InbRt1xb+Pp8vXkElTKyxy4yWfihBJv15cUKSx8n3tNY5VoJhFOJFpqc+1Lr5BoKmBaxJ5bdMQ4B&#13;&#10;s8Sh1n7ASeCh03fG3OuALcuFBnt6bsidqnOw4A8P3eFjPBfF+9ZUT276fnNmZ+311fyylLFdgso0&#13;&#10;5//GH2LnLRSFvCxGYgN6/QsAAP//AwBQSwECLQAUAAYACAAAACEA2+H2y+4AAACFAQAAEwAAAAAA&#13;&#10;AAAAAAAAAAAAAAAAW0NvbnRlbnRfVHlwZXNdLnhtbFBLAQItABQABgAIAAAAIQBa9CxbvwAAABUB&#13;&#10;AAALAAAAAAAAAAAAAAAAAB8BAABfcmVscy8ucmVsc1BLAQItABQABgAIAAAAIQBMAyWkyAAAAOEA&#13;&#10;AAAPAAAAAAAAAAAAAAAAAAcCAABkcnMvZG93bnJldi54bWxQSwUGAAAAAAMAAwC3AAAA/AIAAAAA&#13;&#10;" adj="-11796480,,5400" path="m34781,l27275,24641,20188,52969,17369,67894r3934,867l19407,74953,100,76324,1462,73276,,73699,,63418,3777,61703,6768,51931,11063,34767c9349,34357,7406,34157,5234,34157l,36165,,25948,7939,23108v2620,,4591,143,5915,448l13911,23384,16674,8792,11568,7954,13521,1648,34781,xe" fillcolor="#7f7f7f" stroked="f">
                  <v:stroke joinstyle="miter"/>
                  <v:formulas/>
                  <v:path arrowok="t" o:extrusionok="f" o:connecttype="custom" textboxrect="0,0,34781,76324"/>
                  <v:textbox inset="2.53958mm,2.53958mm,2.53958mm,2.53958mm">
                    <w:txbxContent>
                      <w:p w14:paraId="314450E7" w14:textId="77777777" w:rsidR="00177E13" w:rsidRDefault="00177E13">
                        <w:pPr>
                          <w:spacing w:after="0" w:line="240" w:lineRule="auto"/>
                          <w:ind w:left="0" w:firstLine="0"/>
                          <w:textDirection w:val="btLr"/>
                        </w:pPr>
                      </w:p>
                    </w:txbxContent>
                  </v:textbox>
                </v:shape>
                <v:shape id="Freeform 449" o:spid="_x0000_s1347" style="position:absolute;left:7970;top:1193;width:860;height:521;visibility:visible;mso-wrap-style:square;v-text-anchor:middle" coordsize="86011,52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C2iygAAAOEAAAAPAAAAZHJzL2Rvd25yZXYueG1sRI9BSwMx&#13;&#10;FITvgv8hPKE3m60UdbdNS7EUqiJiFWlvj83rZjV5WZK03f57IwheBoZhvmGm895ZcaQQW88KRsMC&#13;&#10;BHHtdcuNgo/31fU9iJiQNVrPpOBMEeazy4spVtqf+I2Om9SIDOFYoQKTUldJGWtDDuPQd8Q52/vg&#13;&#10;MGUbGqkDnjLcWXlTFLfSYct5wWBHD4bq783BKXj+LO3iZWfC9tE+lV9rya/nO1ZqcNUvJ1kWExCJ&#13;&#10;+vTf+EOstYLxuITfR/kNyNkPAAAA//8DAFBLAQItABQABgAIAAAAIQDb4fbL7gAAAIUBAAATAAAA&#13;&#10;AAAAAAAAAAAAAAAAAABbQ29udGVudF9UeXBlc10ueG1sUEsBAi0AFAAGAAgAAAAhAFr0LFu/AAAA&#13;&#10;FQEAAAsAAAAAAAAAAAAAAAAAHwEAAF9yZWxzLy5yZWxzUEsBAi0AFAAGAAgAAAAhAA6QLaLKAAAA&#13;&#10;4QAAAA8AAAAAAAAAAAAAAAAABwIAAGRycy9kb3ducmV2LnhtbFBLBQYAAAAAAwADALcAAAD+AgAA&#13;&#10;AAA=&#13;&#10;" adj="-11796480,,5400" path="m44120,v5743,,9239,1772,10487,5324c60417,1772,66389,,72552,v5172,,8830,1800,10963,5411c85658,9020,86011,13688,84582,19421l81924,29994,77072,44477r5414,1338l80562,52074r-23555,l58455,45120r5220,-552l68532,28823,71104,18697v514,-2142,419,-3686,-314,-4638c70085,13116,68294,12640,65408,12640v-2867,,-5934,1066,-9211,3209l52654,29994,47815,44438r7125,825l52873,52074r-25136,l29185,45120r5219,-552l39262,28823,41824,18697v524,-2142,419,-3686,-305,-4638c40815,13116,39100,12640,36385,12640v-2695,,-5676,1076,-8924,3238l24641,25089r-1229,4877l18572,44438r7126,825l23632,52074,,52074,1333,45539r3772,-838l9992,28823r1219,-4877l14087,9010,10096,8172,12020,1981,32204,305,30775,3543c33938,1181,38386,,44120,xe" fillcolor="#7f7f7f" stroked="f">
                  <v:stroke joinstyle="miter"/>
                  <v:formulas/>
                  <v:path arrowok="t" o:extrusionok="f" o:connecttype="custom" textboxrect="0,0,86011,52074"/>
                  <v:textbox inset="2.53958mm,2.53958mm,2.53958mm,2.53958mm">
                    <w:txbxContent>
                      <w:p w14:paraId="5582A69D" w14:textId="77777777" w:rsidR="00177E13" w:rsidRDefault="00177E13">
                        <w:pPr>
                          <w:spacing w:after="0" w:line="240" w:lineRule="auto"/>
                          <w:ind w:left="0" w:firstLine="0"/>
                          <w:textDirection w:val="btLr"/>
                        </w:pPr>
                      </w:p>
                    </w:txbxContent>
                  </v:textbox>
                </v:shape>
                <v:shape id="Freeform 450" o:spid="_x0000_s1348" style="position:absolute;left:7699;top:1193;width:267;height:532;visibility:visible;mso-wrap-style:square;v-text-anchor:middle" coordsize="26696,5321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i/3yQAAAOEAAAAPAAAAZHJzL2Rvd25yZXYueG1sRI9BS8NA&#13;&#10;EIXvgv9hGaE3u9FqkbTbEi0VLRW19eBx2B2T0OxsyK5N+u87B8HLwGN43+ObLwffqCN1sQ5s4Gac&#13;&#10;gSK2wdVcGvjar68fQMWE7LAJTAZOFGG5uLyYY+5Cz5903KVSCYRjjgaqlNpc62gr8hjHoSWW30/o&#13;&#10;PCaJXaldh73AfaNvs2yqPdYsCxW29FSRPex+vQFrn4vJdvPx9nrQ+0erY4/v34Uxo6thNZNTzEAl&#13;&#10;GtJ/4w/x4gzc3YuDGIkN6MUZAAD//wMAUEsBAi0AFAAGAAgAAAAhANvh9svuAAAAhQEAABMAAAAA&#13;&#10;AAAAAAAAAAAAAAAAAFtDb250ZW50X1R5cGVzXS54bWxQSwECLQAUAAYACAAAACEAWvQsW78AAAAV&#13;&#10;AQAACwAAAAAAAAAAAAAAAAAfAQAAX3JlbHMvLnJlbHNQSwECLQAUAAYACAAAACEAlrov98kAAADh&#13;&#10;AAAADwAAAAAAAAAAAAAAAAAHAgAAZHJzL2Rvd25yZXYueG1sUEsFBgAAAAADAAMAtwAAAP0CAAAA&#13;&#10;AA==&#13;&#10;" adj="-11796480,,5400" path="m6731,v7106,,12335,1629,15679,4887c25762,8115,26696,12744,25200,18755l22162,29994,19371,44786r3934,867l21409,51845,2102,53216,3407,50168,,51160,,41311,5779,38595,8151,30642,,32662,,21309,11446,19031r391,-1448c12380,15364,12227,13745,11389,12726,10570,11678,8751,11164,5922,11164l,12583,,558,6731,xe" fillcolor="#7f7f7f" stroked="f">
                  <v:stroke joinstyle="miter"/>
                  <v:formulas/>
                  <v:path arrowok="t" o:extrusionok="f" o:connecttype="custom" textboxrect="0,0,26696,53216"/>
                  <v:textbox inset="2.53958mm,2.53958mm,2.53958mm,2.53958mm">
                    <w:txbxContent>
                      <w:p w14:paraId="4F321FC5" w14:textId="77777777" w:rsidR="00177E13" w:rsidRDefault="00177E13">
                        <w:pPr>
                          <w:spacing w:after="0" w:line="240" w:lineRule="auto"/>
                          <w:ind w:left="0" w:firstLine="0"/>
                          <w:textDirection w:val="btLr"/>
                        </w:pPr>
                      </w:p>
                    </w:txbxContent>
                  </v:textbox>
                </v:shape>
                <v:shape id="Freeform 451" o:spid="_x0000_s1349" style="position:absolute;left:8844;top:967;width:318;height:764;visibility:visible;mso-wrap-style:square;v-text-anchor:middle" coordsize="31740,763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0RgByQAAAOEAAAAPAAAAZHJzL2Rvd25yZXYueG1sRI9Ba8JA&#13;&#10;FITvQv/D8oTedKOYWqKrFEvBQy0YC7k+s88kmH0bs1vd/nu3UPAyMAzzDbNcB9OKK/WusaxgMk5A&#13;&#10;EJdWN1wp+D58jF5BOI+ssbVMCn7JwXr1NFhipu2N93TNfSUihF2GCmrvu0xKV9Zk0I1tRxyzk+0N&#13;&#10;+mj7SuoebxFuWjlNkhdpsOG4UGNHm5rKc/5jFHxtLsfy05t0v0uLeUiKWciLrVLPw/C+iPK2AOEp&#13;&#10;+EfjH7HVCmbpBP4exTcgV3cAAAD//wMAUEsBAi0AFAAGAAgAAAAhANvh9svuAAAAhQEAABMAAAAA&#13;&#10;AAAAAAAAAAAAAAAAAFtDb250ZW50X1R5cGVzXS54bWxQSwECLQAUAAYACAAAACEAWvQsW78AAAAV&#13;&#10;AQAACwAAAAAAAAAAAAAAAAAfAQAAX3JlbHMvLnJlbHNQSwECLQAUAAYACAAAACEAktEYAckAAADh&#13;&#10;AAAADwAAAAAAAAAAAAAAAAAHAgAAZHJzL2Rvd25yZXYueG1sUEsFBgAAAAADAAMAtwAAAP0CAAAA&#13;&#10;AA==&#13;&#10;" adj="-11796480,,5400" path="m31740,r,20082l30499,24156r-219,924l31740,24779r,11274l26956,38415,23384,52617,21012,64732v1734,429,3610,639,5639,639l31740,63347r,10352l24584,76391c17269,76391,9077,74981,,72153l2172,66067r3352,l9963,51446,17107,22899,19898,8335,14764,7469,16716,1163,31740,xe" fillcolor="#7f7f7f" stroked="f">
                  <v:stroke joinstyle="miter"/>
                  <v:formulas/>
                  <v:path arrowok="t" o:extrusionok="f" o:connecttype="custom" textboxrect="0,0,31740,76391"/>
                  <v:textbox inset="2.53958mm,2.53958mm,2.53958mm,2.53958mm">
                    <w:txbxContent>
                      <w:p w14:paraId="17255B6F" w14:textId="77777777" w:rsidR="00177E13" w:rsidRDefault="00177E13">
                        <w:pPr>
                          <w:spacing w:after="0" w:line="240" w:lineRule="auto"/>
                          <w:ind w:left="0" w:firstLine="0"/>
                          <w:textDirection w:val="btLr"/>
                        </w:pPr>
                      </w:p>
                    </w:txbxContent>
                  </v:textbox>
                </v:shape>
                <v:shape id="Freeform 452" o:spid="_x0000_s1350" style="position:absolute;left:9426;top:1218;width:273;height:513;visibility:visible;mso-wrap-style:square;v-text-anchor:middle" coordsize="27321,512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6wCyAAAAOEAAAAPAAAAZHJzL2Rvd25yZXYueG1sRI/dagIx&#13;&#10;FITvC75DOII3RZNKrbIaRZQWLXjhzwMcNsfdxc3JNkl1fXsjFHozMAzzDTNbtLYWV/KhcqzhbaBA&#13;&#10;EOfOVFxoOB0/+xMQISIbrB2ThjsFWMw7LzPMjLvxnq6HWIgE4ZChhjLGJpMy5CVZDAPXEKfs7LzF&#13;&#10;mKwvpPF4S3Bby6FSH9JixWmhxIZWJeWXw6/V8LofK7XaHse82/nqq91+m4360brXbdfTJMspiEht&#13;&#10;/G/8ITZGw/toCM9H6Q3I+QMAAP//AwBQSwECLQAUAAYACAAAACEA2+H2y+4AAACFAQAAEwAAAAAA&#13;&#10;AAAAAAAAAAAAAAAAW0NvbnRlbnRfVHlwZXNdLnhtbFBLAQItABQABgAIAAAAIQBa9CxbvwAAABUB&#13;&#10;AAALAAAAAAAAAAAAAAAAAB8BAABfcmVscy8ucmVsc1BLAQItABQABgAIAAAAIQDXc6wCyAAAAOEA&#13;&#10;AAAPAAAAAAAAAAAAAAAAAAcCAABkcnMvZG93bnJldi54bWxQSwUGAAAAAAMAAwC3AAAA/AIAAAAA&#13;&#10;" adj="-11796480,,5400" path="m27321,r,10054l22298,12026v-2134,2237,-3953,6305,-5439,12220c14221,34857,16497,40153,23698,40153r3623,-1573l27321,48903r-6528,2385c13002,51288,7410,48896,4020,44115,657,39333,,32866,2038,24694,4086,16511,7982,9940,13735,4967l27321,xe" fillcolor="#7f7f7f" stroked="f">
                  <v:stroke joinstyle="miter"/>
                  <v:formulas/>
                  <v:path arrowok="t" o:extrusionok="f" o:connecttype="custom" textboxrect="0,0,27321,51288"/>
                  <v:textbox inset="2.53958mm,2.53958mm,2.53958mm,2.53958mm">
                    <w:txbxContent>
                      <w:p w14:paraId="774AC33E" w14:textId="77777777" w:rsidR="00177E13" w:rsidRDefault="00177E13">
                        <w:pPr>
                          <w:spacing w:after="0" w:line="240" w:lineRule="auto"/>
                          <w:ind w:left="0" w:firstLine="0"/>
                          <w:textDirection w:val="btLr"/>
                        </w:pPr>
                      </w:p>
                    </w:txbxContent>
                  </v:textbox>
                </v:shape>
                <v:shape id="Freeform 453" o:spid="_x0000_s1351" style="position:absolute;left:9162;top:1193;width:262;height:511;visibility:visible;mso-wrap-style:square;v-text-anchor:middle" coordsize="26239,5107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FS5HygAAAOEAAAAPAAAAZHJzL2Rvd25yZXYueG1sRI9Ba8JA&#13;&#10;FITvBf/D8gQvpW5SbS3RVURbkPZUbXt+yT6TYPbtNrvV6K/vCoVeBoZhvmFmi8404kitry0rSIcJ&#13;&#10;COLC6ppLBR+7l7snED4ga2wsk4IzeVjMezczzLQ98Tsdt6EUEcI+QwVVCC6T0hcVGfRD64hjtret&#13;&#10;wRBtW0rd4inCTSPvk+RRGqw5LlToaFVRcdj+GAXfk8nrJ9IqdW6Z55fbNP963r0pNeh362mU5RRE&#13;&#10;oC78N/4QG61g/DCC66P4BuT8FwAA//8DAFBLAQItABQABgAIAAAAIQDb4fbL7gAAAIUBAAATAAAA&#13;&#10;AAAAAAAAAAAAAAAAAABbQ29udGVudF9UeXBlc10ueG1sUEsBAi0AFAAGAAgAAAAhAFr0LFu/AAAA&#13;&#10;FQEAAAsAAAAAAAAAAAAAAAAAHwEAAF9yZWxzLy5yZWxzUEsBAi0AFAAGAAgAAAAhAGoVLkfKAAAA&#13;&#10;4QAAAA8AAAAAAAAAAAAAAAAABwIAAGRycy9kb3ducmV2LnhtbFBLBQYAAAAAAwADALcAAAD+AgAA&#13;&#10;AAA=&#13;&#10;" adj="-11796480,,5400" path="m10475,v5772,,10001,2534,12697,7620c25877,12678,26239,19164,24267,27070,22315,34957,18409,41386,12570,46348l,51077,,40725,3893,39177c6236,36776,8103,32795,9503,27232v1391,-5581,1601,-9649,610,-12221c9132,12440,7284,11164,4589,11164l,13430,,2156,10475,xe" fillcolor="#7f7f7f" stroked="f">
                  <v:stroke joinstyle="miter"/>
                  <v:formulas/>
                  <v:path arrowok="t" o:extrusionok="f" o:connecttype="custom" textboxrect="0,0,26239,51077"/>
                  <v:textbox inset="2.53958mm,2.53958mm,2.53958mm,2.53958mm">
                    <w:txbxContent>
                      <w:p w14:paraId="17DC85DB" w14:textId="77777777" w:rsidR="00177E13" w:rsidRDefault="00177E13">
                        <w:pPr>
                          <w:spacing w:after="0" w:line="240" w:lineRule="auto"/>
                          <w:ind w:left="0" w:firstLine="0"/>
                          <w:textDirection w:val="btLr"/>
                        </w:pPr>
                      </w:p>
                    </w:txbxContent>
                  </v:textbox>
                </v:shape>
                <v:shape id="Freeform 454" o:spid="_x0000_s1352" style="position:absolute;left:9162;top:962;width:62;height:206;visibility:visible;mso-wrap-style:square;v-text-anchor:middle" coordsize="6265,205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o5zygAAAOEAAAAPAAAAZHJzL2Rvd25yZXYueG1sRI9BS8NA&#13;&#10;FITvQv/D8gpexG5aYpS029IqilAQWnvw+Mg+k+Du25B9NvHfu4LQy8AwzDfMajN6p87Uxzawgfks&#13;&#10;A0VcBdtybeD0/nz7ACoKskUXmAz8UITNenK1wtKGgQ90PkqtEoRjiQYaka7UOlYNeYyz0BGn7DP0&#13;&#10;HiXZvta2xyHBvdOLLCu0x5bTQoMdPTZUfR2/vYEhk8JJHov92/7wsXOnxc32/sWY6+n4tEyyXYIS&#13;&#10;GuXS+Ee8WgP5XQ5/j9Ib0OtfAAAA//8DAFBLAQItABQABgAIAAAAIQDb4fbL7gAAAIUBAAATAAAA&#13;&#10;AAAAAAAAAAAAAAAAAABbQ29udGVudF9UeXBlc10ueG1sUEsBAi0AFAAGAAgAAAAhAFr0LFu/AAAA&#13;&#10;FQEAAAsAAAAAAAAAAAAAAAAAHwEAAF9yZWxzLy5yZWxzUEsBAi0AFAAGAAgAAAAhAJFqjnPKAAAA&#13;&#10;4QAAAA8AAAAAAAAAAAAAAAAABwIAAGRycy9kb3ducmV2LnhtbFBLBQYAAAAAAwADALcAAAD+AgAA&#13;&#10;AAA=&#13;&#10;" path="m6265,l,20568,,485,6265,xe" fillcolor="#7f7f7f" stroked="f">
                  <v:path arrowok="t" o:extrusionok="f"/>
                </v:shape>
                <v:shape id="Freeform 455" o:spid="_x0000_s1353" style="position:absolute;left:10681;top:1522;width:210;height:212;visibility:visible;mso-wrap-style:square;v-text-anchor:middle" coordsize="20955,2115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P0GHyAAAAOEAAAAPAAAAZHJzL2Rvd25yZXYueG1sRI/RasJA&#13;&#10;FETfBf9huUJfSt1YGrHRVdSiiC8Smw+4ZG+TaPZuyG5N+veuUPBlYBjmDLNY9aYWN2pdZVnBZByB&#13;&#10;IM6trrhQkH3v3mYgnEfWWFsmBX/kYLUcDhaYaNtxSrezL0SAsEtQQel9k0jp8pIMurFtiEP2Y1uD&#13;&#10;Pti2kLrFLsBNLd+jaCoNVhwWSmxoW1J+Pf8aBSbrLuv4mKZ+n112p9eNppQ+lXoZ9V/zIOs5CE+9&#13;&#10;fzb+EQet4COO4fEovAG5vAMAAP//AwBQSwECLQAUAAYACAAAACEA2+H2y+4AAACFAQAAEwAAAAAA&#13;&#10;AAAAAAAAAAAAAAAAW0NvbnRlbnRfVHlwZXNdLnhtbFBLAQItABQABgAIAAAAIQBa9CxbvwAAABUB&#13;&#10;AAALAAAAAAAAAAAAAAAAAB8BAABfcmVscy8ucmVsc1BLAQItABQABgAIAAAAIQBZP0GHyAAAAOEA&#13;&#10;AAAPAAAAAAAAAAAAAAAAAAcCAABkcnMvZG93bnJldi54bWxQSwUGAAAAAAMAAwC3AAAA/AIAAAAA&#13;&#10;" adj="-11796480,,5400" path="m12640,v5286,2286,8058,6029,8315,11220c18298,15869,14135,19183,8477,21155,3496,19517,667,15821,,10077,3201,4925,7411,1562,12640,xe" fillcolor="#7f7f7f" stroked="f">
                  <v:stroke joinstyle="miter"/>
                  <v:formulas/>
                  <v:path arrowok="t" o:extrusionok="f" o:connecttype="custom" textboxrect="0,0,20955,21155"/>
                  <v:textbox inset="2.53958mm,2.53958mm,2.53958mm,2.53958mm">
                    <w:txbxContent>
                      <w:p w14:paraId="05CF9939" w14:textId="77777777" w:rsidR="00177E13" w:rsidRDefault="00177E13">
                        <w:pPr>
                          <w:spacing w:after="0" w:line="240" w:lineRule="auto"/>
                          <w:ind w:left="0" w:firstLine="0"/>
                          <w:textDirection w:val="btLr"/>
                        </w:pPr>
                      </w:p>
                    </w:txbxContent>
                  </v:textbox>
                </v:shape>
                <v:shape id="Freeform 456" o:spid="_x0000_s1354" style="position:absolute;left:11422;top:1218;width:273;height:513;visibility:visible;mso-wrap-style:square;v-text-anchor:middle" coordsize="27324,512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ZvCDxwAAAOEAAAAPAAAAZHJzL2Rvd25yZXYueG1sRI9Pi8Iw&#13;&#10;FMTvwn6H8Ba8aWpZdalGEWVFb/5Z8Pponm3Z5qXbxLZ+eyMIXgaGYX7DzJedKUVDtSssKxgNIxDE&#13;&#10;qdUFZwp+zz+DbxDOI2ssLZOCOzlYLj56c0y0bflIzclnIkDYJagg975KpHRpTgbd0FbEIbva2qAP&#13;&#10;ts6krrENcFPKOIom0mDBYSHHitY5pX+nm1FQNPFu313OcXMYVevVtP23ZotK9T+7zSzIagbCU+ff&#13;&#10;jRdipxV8jSfwfBTegFw8AAAA//8DAFBLAQItABQABgAIAAAAIQDb4fbL7gAAAIUBAAATAAAAAAAA&#13;&#10;AAAAAAAAAAAAAABbQ29udGVudF9UeXBlc10ueG1sUEsBAi0AFAAGAAgAAAAhAFr0LFu/AAAAFQEA&#13;&#10;AAsAAAAAAAAAAAAAAAAAHwEAAF9yZWxzLy5yZWxzUEsBAi0AFAAGAAgAAAAhAJJm8IPHAAAA4QAA&#13;&#10;AA8AAAAAAAAAAAAAAAAABwIAAGRycy9kb3ducmV2LnhtbFBLBQYAAAAAAwADALcAAAD7AgAAAAA=&#13;&#10;" adj="-11796480,,5400" path="m27324,r,10054l22298,12026v-2134,2238,-3953,6305,-5439,12221c14221,34858,16497,40153,23698,40153r3626,-1573l27324,48903r-6531,2385c13002,51288,7410,48897,4029,44116,657,39334,,32867,2048,24695,4086,16512,7992,9940,13735,4968l27324,xe" fillcolor="#7f7f7f" stroked="f">
                  <v:stroke joinstyle="miter"/>
                  <v:formulas/>
                  <v:path arrowok="t" o:extrusionok="f" o:connecttype="custom" textboxrect="0,0,27324,51288"/>
                  <v:textbox inset="2.53958mm,2.53958mm,2.53958mm,2.53958mm">
                    <w:txbxContent>
                      <w:p w14:paraId="15F62398" w14:textId="77777777" w:rsidR="00177E13" w:rsidRDefault="00177E13">
                        <w:pPr>
                          <w:spacing w:after="0" w:line="240" w:lineRule="auto"/>
                          <w:ind w:left="0" w:firstLine="0"/>
                          <w:textDirection w:val="btLr"/>
                        </w:pPr>
                      </w:p>
                    </w:txbxContent>
                  </v:textbox>
                </v:shape>
                <v:shape id="Freeform 457" o:spid="_x0000_s1355" style="position:absolute;left:9699;top:1193;width:276;height:514;visibility:visible;mso-wrap-style:square;v-text-anchor:middle" coordsize="27543,513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Vo5yAAAAOEAAAAPAAAAZHJzL2Rvd25yZXYueG1sRI/RasJA&#13;&#10;FETfC/7DcoW+1Y2tWoluRCqtRehDoh9wyV6TYPZu2F1j+vddQejLwDDMGWa9GUwrenK+saxgOklA&#13;&#10;EJdWN1wpOB0/X5YgfEDW2FomBb/kYZONntaYanvjnPoiVCJC2KeooA6hS6X0ZU0G/cR2xDE7W2cw&#13;&#10;ROsqqR3eIty08jVJFtJgw3Ghxo4+aiovxdUokLMDzc9afu3s277b54sf569BqefxsFtF2a5ABBrC&#13;&#10;f+OB+NYKZvN3uD+Kb0BmfwAAAP//AwBQSwECLQAUAAYACAAAACEA2+H2y+4AAACFAQAAEwAAAAAA&#13;&#10;AAAAAAAAAAAAAAAAW0NvbnRlbnRfVHlwZXNdLnhtbFBLAQItABQABgAIAAAAIQBa9CxbvwAAABUB&#13;&#10;AAALAAAAAAAAAAAAAAAAAB8BAABfcmVscy8ucmVsc1BLAQItABQABgAIAAAAIQDoLVo5yAAAAOEA&#13;&#10;AAAPAAAAAAAAAAAAAAAAAAcCAABkcnMvZG93bnJldi54bWxQSwUGAAAAAAMAAwC3AAAA/AIAAAAA&#13;&#10;" adj="-11796480,,5400" path="m6788,v7829,,13420,2362,16764,7086c26905,11792,27543,18279,25476,26536,23438,34776,19532,41386,13789,46348l,51384,,41061,5021,38882c7359,36381,9155,32627,10407,27622,13150,16649,10836,11164,3492,11164l,12535,,2481,6788,xe" fillcolor="#7f7f7f" stroked="f">
                  <v:stroke joinstyle="miter"/>
                  <v:formulas/>
                  <v:path arrowok="t" o:extrusionok="f" o:connecttype="custom" textboxrect="0,0,27543,51384"/>
                  <v:textbox inset="2.53958mm,2.53958mm,2.53958mm,2.53958mm">
                    <w:txbxContent>
                      <w:p w14:paraId="4EF85705" w14:textId="77777777" w:rsidR="00177E13" w:rsidRDefault="00177E13">
                        <w:pPr>
                          <w:spacing w:after="0" w:line="240" w:lineRule="auto"/>
                          <w:ind w:left="0" w:firstLine="0"/>
                          <w:textDirection w:val="btLr"/>
                        </w:pPr>
                      </w:p>
                    </w:txbxContent>
                  </v:textbox>
                </v:shape>
                <v:shape id="Freeform 458" o:spid="_x0000_s1356" style="position:absolute;left:10946;top:1180;width:523;height:564;visibility:visible;mso-wrap-style:square;v-text-anchor:middle" coordsize="52359,5639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7Bg1xwAAAOEAAAAPAAAAZHJzL2Rvd25yZXYueG1sRI/BasJA&#13;&#10;EIbvgu+wjNCL6KYlSomuIi1CoaeqDzDNTrLB7GzIbpP49p1DoZeBn+H/Zr79cfKtGqiPTWADz+sM&#13;&#10;FHEZbMO1gdv1vHoFFROyxTYwGXhQhONhPttjYcPIXzRcUq0EwrFAAy6lrtA6lo48xnXoiGVXhd5j&#13;&#10;ktjX2vY4Cty3+iXLttpjw3LBYUdvjsr75ccbGL/1KT/X7hHxc8C8qrLlproZ87SY3ncyTjtQiab0&#13;&#10;3/hDfFgD+UZeFiOxAX34BQAA//8DAFBLAQItABQABgAIAAAAIQDb4fbL7gAAAIUBAAATAAAAAAAA&#13;&#10;AAAAAAAAAAAAAABbQ29udGVudF9UeXBlc10ueG1sUEsBAi0AFAAGAAgAAAAhAFr0LFu/AAAAFQEA&#13;&#10;AAsAAAAAAAAAAAAAAAAAHwEAAF9yZWxzLy5yZWxzUEsBAi0AFAAGAAgAAAAhAGXsGDXHAAAA4QAA&#13;&#10;AA8AAAAAAAAAAAAAAAAABwIAAGRycy9kb3ducmV2LnhtbFBLBQYAAAAAAwADALcAAAD7AgAAAAA=&#13;&#10;" adj="-11796480,,5400" path="m46025,r6334,l46196,20517r-6505,l40672,14963c38252,13411,35433,12640,32214,12640v-3220,,-6344,1475,-9383,4409c19821,19973,17697,23879,16469,28775v-1220,4876,-1220,8630,,11268c17697,42690,20079,44005,23613,44005v3562,,7381,-1238,11477,-3734l38824,34804r6363,1477l35700,56397r-6973,l30232,53521v-2419,1086,-5858,1619,-10325,1619c12411,55140,7048,52597,3829,47501,610,42376,,35813,1991,27794,4001,19764,8058,13353,14154,8572,20279,3772,27422,1371,35585,1371v3448,,6477,276,9097,838l46025,xe" fillcolor="#7f7f7f" stroked="f">
                  <v:stroke joinstyle="miter"/>
                  <v:formulas/>
                  <v:path arrowok="t" o:extrusionok="f" o:connecttype="custom" textboxrect="0,0,52359,56397"/>
                  <v:textbox inset="2.53958mm,2.53958mm,2.53958mm,2.53958mm">
                    <w:txbxContent>
                      <w:p w14:paraId="3690BC5E" w14:textId="77777777" w:rsidR="00177E13" w:rsidRDefault="00177E13">
                        <w:pPr>
                          <w:spacing w:after="0" w:line="240" w:lineRule="auto"/>
                          <w:ind w:left="0" w:firstLine="0"/>
                          <w:textDirection w:val="btLr"/>
                        </w:pPr>
                      </w:p>
                    </w:txbxContent>
                  </v:textbox>
                </v:shape>
                <v:shape id="Freeform 459" o:spid="_x0000_s1357" style="position:absolute;left:9995;top:1096;width:737;height:646;visibility:visible;mso-wrap-style:square;v-text-anchor:middle" coordsize="73714,6455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9V+LygAAAOEAAAAPAAAAZHJzL2Rvd25yZXYueG1sRI9PawIx&#13;&#10;FMTvhX6H8ApeimaVVnQ1irQUClKK/w7eHpvnZunmZZvE3e23N4VCLwPDML9hluve1qIlHyrHCsaj&#13;&#10;DARx4XTFpYLj4W04AxEissbaMSn4oQDr1f3dEnPtOt5Ru4+lSBAOOSowMTa5lKEwZDGMXEOcsovz&#13;&#10;FmOyvpTaY5fgtpaTLJtKixWnBYMNvRgqvvZXq+DUuMnj/PD9sen8tsXz59j0u5NSg4f+dZFkswAR&#13;&#10;qY//jT/Eu1bw9DyH30fpDcjVDQAA//8DAFBLAQItABQABgAIAAAAIQDb4fbL7gAAAIUBAAATAAAA&#13;&#10;AAAAAAAAAAAAAAAAAABbQ29udGVudF9UeXBlc10ueG1sUEsBAi0AFAAGAAgAAAAhAFr0LFu/AAAA&#13;&#10;FQEAAAsAAAAAAAAAAAAAAAAAHwEAAF9yZWxzLy5yZWxzUEsBAi0AFAAGAAgAAAAhAJX1X4vKAAAA&#13;&#10;4QAAAA8AAAAAAAAAAAAAAAAABwIAAGRycy9kb3ducmV2LnhtbFBLBQYAAAAAAwADALcAAAD+AgAA&#13;&#10;AAA=&#13;&#10;" adj="-11796480,,5400" path="m20507,r5801,l24165,11440r12049,l32728,21041r-10878,419l15821,45492v-1067,4334,-1448,6848,-1143,7562c14992,53740,16392,54084,18888,54084r7144,l26018,54191r5643,-9652l37719,45710r-1819,5278c37757,51902,40100,52350,42900,52350v2810,,4963,-429,6449,-1276c50835,50197,51721,49197,52007,48082v276,-1114,-67,-2105,-1039,-2952c50006,44272,48416,43387,46196,42472v-2191,-905,-4496,-2000,-6915,-3257c36862,37948,34890,36052,33366,33548v-1514,-2534,-1772,-5782,-790,-9745c33585,19822,36452,16488,41177,13792,45920,11068,51321,9716,57388,9716v3477,,6334,295,8563,895l67380,8344r6334,l67742,28518r-6249,-362l62046,23079c58703,21441,55597,20622,52759,20622v-4020,,-6315,1162,-6896,3495c45730,24632,46158,25280,47149,26042v1000,742,2619,1562,4858,2457c54235,29385,56579,30471,59036,31728v2477,1267,4486,3200,6029,5810c66608,40139,66923,43244,66008,46854v-1286,5115,-4362,9172,-9229,12173c51902,61999,46149,63484,39529,63484v-3629,,-7039,-437,-10240,-1305l26746,64551,21136,62541r1101,-1883l11525,63484v-4838,,-8096,-1390,-9772,-4181c95,56493,,52225,1448,46492l7972,21908r-5972,247l4039,13983r7067,-2200l20507,xe" fillcolor="#7f7f7f" stroked="f">
                  <v:stroke joinstyle="miter"/>
                  <v:formulas/>
                  <v:path arrowok="t" o:extrusionok="f" o:connecttype="custom" textboxrect="0,0,73714,64551"/>
                  <v:textbox inset="2.53958mm,2.53958mm,2.53958mm,2.53958mm">
                    <w:txbxContent>
                      <w:p w14:paraId="684FDCD1" w14:textId="77777777" w:rsidR="00177E13" w:rsidRDefault="00177E13">
                        <w:pPr>
                          <w:spacing w:after="0" w:line="240" w:lineRule="auto"/>
                          <w:ind w:left="0" w:firstLine="0"/>
                          <w:textDirection w:val="btLr"/>
                        </w:pPr>
                      </w:p>
                    </w:txbxContent>
                  </v:textbox>
                </v:shape>
                <v:shape id="Freeform 460" o:spid="_x0000_s1358" style="position:absolute;left:11942;top:1193;width:860;height:521;visibility:visible;mso-wrap-style:square;v-text-anchor:middle" coordsize="86011,52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H9hfyQAAAOEAAAAPAAAAZHJzL2Rvd25yZXYueG1sRI9BSwMx&#13;&#10;EIXvgv8hjODNZhWpdtu0FEWoShFrKXobNuNmNZksSWy3/945CF4GHsP7Ht9sMQSv9pRyF9nA5agC&#13;&#10;RdxE23FrYPv2cHELKhdkiz4yGThShsX89GSGtY0HfqX9prRKIJxrNOBK6Wutc+MoYB7Fnlh+nzEF&#13;&#10;LBJTq23Cg8CD11dVNdYBO5YFhz3dOWq+Nz/BwPNu4pfrD5feH/3T5Gul+eV4w8acnw33UznLKahC&#13;&#10;Q/lv/CFW1sD1WBzESGxAz38BAAD//wMAUEsBAi0AFAAGAAgAAAAhANvh9svuAAAAhQEAABMAAAAA&#13;&#10;AAAAAAAAAAAAAAAAAFtDb250ZW50X1R5cGVzXS54bWxQSwECLQAUAAYACAAAACEAWvQsW78AAAAV&#13;&#10;AQAACwAAAAAAAAAAAAAAAAAfAQAAX3JlbHMvLnJlbHNQSwECLQAUAAYACAAAACEA1B/YX8kAAADh&#13;&#10;AAAADwAAAAAAAAAAAAAAAAAHAgAAZHJzL2Rvd25yZXYueG1sUEsFBgAAAAADAAMAtwAAAP0CAAAA&#13;&#10;AA==&#13;&#10;" adj="-11796480,,5400" path="m44120,v5743,,9248,1772,10487,5324c60417,1772,66399,,72552,v5172,,8829,1800,10973,5411c85658,9020,86011,13688,84582,19421l81934,29994,77081,44479r5405,1336l80562,52074r-23555,l58464,45120r5220,-552l68532,28823,71104,18697v524,-2142,419,-3686,-305,-4638c70085,13116,68294,12640,65408,12640v-2867,,-5934,1066,-9211,3209l52654,29994,47815,44438r7135,825l52883,52074r-25146,l29184,45120r5220,-552l39262,28823,41834,18697v514,-2142,419,-3686,-315,-4638c40815,13116,39100,12640,36385,12640v-2695,,-5667,1076,-8924,3238l24641,25089r-1229,4877l18572,44437r7126,826l23632,52074,,52074,1343,45539r3762,-838l9992,28823r1228,-4877l14087,9010,10106,8172,12030,1981,32204,305,30775,3543c33937,1181,38386,,44120,xe" fillcolor="#7f7f7f" stroked="f">
                  <v:stroke joinstyle="miter"/>
                  <v:formulas/>
                  <v:path arrowok="t" o:extrusionok="f" o:connecttype="custom" textboxrect="0,0,86011,52074"/>
                  <v:textbox inset="2.53958mm,2.53958mm,2.53958mm,2.53958mm">
                    <w:txbxContent>
                      <w:p w14:paraId="097DE2F5" w14:textId="77777777" w:rsidR="00177E13" w:rsidRDefault="00177E13">
                        <w:pPr>
                          <w:spacing w:after="0" w:line="240" w:lineRule="auto"/>
                          <w:ind w:left="0" w:firstLine="0"/>
                          <w:textDirection w:val="btLr"/>
                        </w:pPr>
                      </w:p>
                    </w:txbxContent>
                  </v:textbox>
                </v:shape>
                <v:shape id="Freeform 461" o:spid="_x0000_s1359" style="position:absolute;left:11695;top:1193;width:276;height:514;visibility:visible;mso-wrap-style:square;v-text-anchor:middle" coordsize="27540,513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kQAygAAAOEAAAAPAAAAZHJzL2Rvd25yZXYueG1sRI9Ba8JA&#13;&#10;FITvQv/D8gredGOJUqKrVIu0HorUVuzxkX1mg9m3IbvG2F/fLQheBoZhvmFmi85WoqXGl44VjIYJ&#13;&#10;COLc6ZILBd9f68EzCB+QNVaOScGVPCzmD70ZZtpd+JPaXShEhLDPUIEJoc6k9Lkhi37oauKYHV1j&#13;&#10;MUTbFFI3eIlwW8mnJJlIiyXHBYM1rQzlp93ZKpDb0/K8MmnR/m5+joe3dLxffoyV6j92r9MoL1MQ&#13;&#10;gbpwb9wQ71pBOhnB/6P4BuT8DwAA//8DAFBLAQItABQABgAIAAAAIQDb4fbL7gAAAIUBAAATAAAA&#13;&#10;AAAAAAAAAAAAAAAAAABbQ29udGVudF9UeXBlc10ueG1sUEsBAi0AFAAGAAgAAAAhAFr0LFu/AAAA&#13;&#10;FQEAAAsAAAAAAAAAAAAAAAAAHwEAAF9yZWxzLy5yZWxzUEsBAi0AFAAGAAgAAAAhAFt6RADKAAAA&#13;&#10;4QAAAA8AAAAAAAAAAAAAAAAABwIAAGRycy9kb3ducmV2LnhtbFBLBQYAAAAAAwADALcAAAD+AgAA&#13;&#10;AAA=&#13;&#10;" adj="-11796480,,5400" path="m6785,v7830,,13421,2362,16764,7086c26902,11792,27540,18279,25483,26536,23435,34776,19539,41386,13786,46348l,51384,,41060,5020,38882c7359,36381,9157,32627,10414,27622,13148,16649,10843,11164,3490,11164l,12534,,2480,6785,xe" fillcolor="#7f7f7f" stroked="f">
                  <v:stroke joinstyle="miter"/>
                  <v:formulas/>
                  <v:path arrowok="t" o:extrusionok="f" o:connecttype="custom" textboxrect="0,0,27540,51384"/>
                  <v:textbox inset="2.53958mm,2.53958mm,2.53958mm,2.53958mm">
                    <w:txbxContent>
                      <w:p w14:paraId="510F706B" w14:textId="77777777" w:rsidR="00177E13" w:rsidRDefault="00177E13">
                        <w:pPr>
                          <w:spacing w:after="0" w:line="240" w:lineRule="auto"/>
                          <w:ind w:left="0" w:firstLine="0"/>
                          <w:textDirection w:val="btLr"/>
                        </w:pPr>
                      </w:p>
                    </w:txbxContent>
                  </v:textbox>
                </v:shape>
                <v:rect id="Rectangle 462" o:spid="_x0000_s1360" style="position:absolute;left:12753;top:726;width:371;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3fygAAAOEAAAAPAAAAZHJzL2Rvd25yZXYueG1sRI9Pa8JA&#13;&#10;FMTvgt9heUJvuqkU0egagn/QY2sKqbdH9pmEZt+G7GrSfvpuodDLwDDMb5hNMphGPKhztWUFz7MI&#13;&#10;BHFhdc2lgvfsOF2CcB5ZY2OZFHyRg2Q7Hm0w1rbnN3pcfCkChF2MCirv21hKV1Rk0M1sSxyym+0M&#13;&#10;+mC7UuoO+wA3jZxH0UIarDksVNjSrqLi83I3Ck7LNv042+++bA7XU/6ar/bZyiv1NBn26yDpGoSn&#13;&#10;wf83/hBnreBlMYffR+ENyO0PAAAA//8DAFBLAQItABQABgAIAAAAIQDb4fbL7gAAAIUBAAATAAAA&#13;&#10;AAAAAAAAAAAAAAAAAABbQ29udGVudF9UeXBlc10ueG1sUEsBAi0AFAAGAAgAAAAhAFr0LFu/AAAA&#13;&#10;FQEAAAsAAAAAAAAAAAAAAAAAHwEAAF9yZWxzLy5yZWxzUEsBAi0AFAAGAAgAAAAhAL4GPd/KAAAA&#13;&#10;4QAAAA8AAAAAAAAAAAAAAAAABwIAAGRycy9kb3ducmV2LnhtbFBLBQYAAAAAAwADALcAAAD+AgAA&#13;&#10;AAA=&#13;&#10;" filled="f" stroked="f">
                  <v:textbox inset="0,0,0,0">
                    <w:txbxContent>
                      <w:p w14:paraId="5AB8EE00"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65" o:spid="_x0000_s1361" type="#_x0000_t75" style="position:absolute;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wi1xwAAAOEAAAAPAAAAZHJzL2Rvd25yZXYueG1sRI9Ba8JA&#13;&#10;FITvBf/D8gRvdWPFEKKriEWw7Slq76/Z1yR1923MbmP677uFgpeBYZhvmNVmsEb01PnGsYLZNAFB&#13;&#10;XDrdcKXgfNo/ZiB8QNZoHJOCH/KwWY8eVphrd+OC+mOoRISwz1FBHUKbS+nLmiz6qWuJY/bpOosh&#13;&#10;2q6SusNbhFsjn5IklRYbjgs1trSrqbwcv62C9Ivf2BRX+TF/6U1hX/eLbHhXajIenpdRtksQgYZw&#13;&#10;b/wjDlpBli7g71F8A3L9CwAA//8DAFBLAQItABQABgAIAAAAIQDb4fbL7gAAAIUBAAATAAAAAAAA&#13;&#10;AAAAAAAAAAAAAABbQ29udGVudF9UeXBlc10ueG1sUEsBAi0AFAAGAAgAAAAhAFr0LFu/AAAAFQEA&#13;&#10;AAsAAAAAAAAAAAAAAAAAHwEAAF9yZWxzLy5yZWxzUEsBAi0AFAAGAAgAAAAhANGnCLXHAAAA4QAA&#13;&#10;AA8AAAAAAAAAAAAAAAAABwIAAGRycy9kb3ducmV2LnhtbFBLBQYAAAAAAwADALcAAAD7AgAAAAA=&#13;&#10;">
                  <v:imagedata r:id="rId2" o:title=""/>
                </v:shape>
                <v:shape id="Shape 866" o:spid="_x0000_s1362" type="#_x0000_t75" style="position:absolute;left:62007;width:4096;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ZbCxwAAAOEAAAAPAAAAZHJzL2Rvd25yZXYueG1sRI9Ba8JA&#13;&#10;FITvBf/D8oTe6sZKQ4iuIopg21Os3p/ZZxLdfZtmtzH9991CoZeBYZhvmMVqsEb01PnGsYLpJAFB&#13;&#10;XDrdcKXg+LF7ykD4gKzROCYF3+RhtRw9LDDX7s4F9YdQiQhhn6OCOoQ2l9KXNVn0E9cSx+ziOosh&#13;&#10;2q6SusN7hFsjn5MklRYbjgs1trSpqbwdvqyC9MrvbIpPeZ699qawb7uXbDgp9TgetvMo6zmIQEP4&#13;&#10;b/wh9lpBlqbw+yi+Abn8AQAA//8DAFBLAQItABQABgAIAAAAIQDb4fbL7gAAAIUBAAATAAAAAAAA&#13;&#10;AAAAAAAAAAAAAABbQ29udGVudF9UeXBlc10ueG1sUEsBAi0AFAAGAAgAAAAhAFr0LFu/AAAAFQEA&#13;&#10;AAsAAAAAAAAAAAAAAAAAHwEAAF9yZWxzLy5yZWxzUEsBAi0AFAAGAAgAAAAhACF1lsLHAAAA4QAA&#13;&#10;AA8AAAAAAAAAAAAAAAAABwIAAGRycy9kb3ducmV2LnhtbFBLBQYAAAAAAwADALcAAAD7AgAAAAA=&#13;&#10;">
                  <v:imagedata r:id="rId2" o:title=""/>
                </v:shape>
              </v:group>
              <w10:wrap type="squar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C1D28" w14:textId="77777777" w:rsidR="00177E13" w:rsidRDefault="001E5FE3">
    <w:pPr>
      <w:spacing w:after="0"/>
      <w:ind w:left="-1070" w:right="11116" w:firstLine="0"/>
    </w:pPr>
    <w:r>
      <w:rPr>
        <w:noProof/>
      </w:rPr>
      <mc:AlternateContent>
        <mc:Choice Requires="wpg">
          <w:drawing>
            <wp:anchor distT="0" distB="0" distL="114300" distR="114300" simplePos="0" relativeHeight="251665408" behindDoc="0" locked="0" layoutInCell="1" hidden="0" allowOverlap="1" wp14:anchorId="42C3429F" wp14:editId="57DF976A">
              <wp:simplePos x="0" y="0"/>
              <wp:positionH relativeFrom="column">
                <wp:posOffset>1</wp:posOffset>
              </wp:positionH>
              <wp:positionV relativeFrom="paragraph">
                <wp:posOffset>9182100</wp:posOffset>
              </wp:positionV>
              <wp:extent cx="6610350" cy="257175"/>
              <wp:effectExtent l="0" t="0" r="0" b="0"/>
              <wp:wrapSquare wrapText="bothSides" distT="0" distB="0" distL="114300" distR="114300"/>
              <wp:docPr id="68008" name="Group 68008"/>
              <wp:cNvGraphicFramePr/>
              <a:graphic xmlns:a="http://schemas.openxmlformats.org/drawingml/2006/main">
                <a:graphicData uri="http://schemas.microsoft.com/office/word/2010/wordprocessingGroup">
                  <wpg:wgp>
                    <wpg:cNvGrpSpPr/>
                    <wpg:grpSpPr>
                      <a:xfrm>
                        <a:off x="0" y="0"/>
                        <a:ext cx="6610350" cy="257175"/>
                        <a:chOff x="2040825" y="3651413"/>
                        <a:chExt cx="6610350" cy="257175"/>
                      </a:xfrm>
                    </wpg:grpSpPr>
                    <wpg:grpSp>
                      <wpg:cNvPr id="699" name="Group 699"/>
                      <wpg:cNvGrpSpPr/>
                      <wpg:grpSpPr>
                        <a:xfrm>
                          <a:off x="2040825" y="3651413"/>
                          <a:ext cx="6610350" cy="257175"/>
                          <a:chOff x="0" y="0"/>
                          <a:chExt cx="6610350" cy="257175"/>
                        </a:xfrm>
                      </wpg:grpSpPr>
                      <wps:wsp>
                        <wps:cNvPr id="700" name="Rectangle 700"/>
                        <wps:cNvSpPr/>
                        <wps:spPr>
                          <a:xfrm>
                            <a:off x="0" y="0"/>
                            <a:ext cx="6610350" cy="257175"/>
                          </a:xfrm>
                          <a:prstGeom prst="rect">
                            <a:avLst/>
                          </a:prstGeom>
                          <a:noFill/>
                          <a:ln>
                            <a:noFill/>
                          </a:ln>
                        </wps:spPr>
                        <wps:txbx>
                          <w:txbxContent>
                            <w:p w14:paraId="7CC7358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01" name="Freeform 701"/>
                        <wps:cNvSpPr/>
                        <wps:spPr>
                          <a:xfrm>
                            <a:off x="56328" y="121265"/>
                            <a:ext cx="28101" cy="51887"/>
                          </a:xfrm>
                          <a:custGeom>
                            <a:avLst/>
                            <a:gdLst/>
                            <a:ahLst/>
                            <a:cxnLst/>
                            <a:rect l="l" t="t" r="r" b="b"/>
                            <a:pathLst>
                              <a:path w="28101" h="51887" extrusionOk="0">
                                <a:moveTo>
                                  <a:pt x="28101" y="0"/>
                                </a:moveTo>
                                <a:lnTo>
                                  <a:pt x="28101" y="11120"/>
                                </a:lnTo>
                                <a:lnTo>
                                  <a:pt x="19366" y="16838"/>
                                </a:lnTo>
                                <a:lnTo>
                                  <a:pt x="28101" y="16795"/>
                                </a:lnTo>
                                <a:lnTo>
                                  <a:pt x="28101" y="27553"/>
                                </a:lnTo>
                                <a:lnTo>
                                  <a:pt x="16185" y="27553"/>
                                </a:lnTo>
                                <a:cubicBezTo>
                                  <a:pt x="15273" y="31218"/>
                                  <a:pt x="15422" y="34334"/>
                                  <a:pt x="16632" y="36902"/>
                                </a:cubicBezTo>
                                <a:cubicBezTo>
                                  <a:pt x="17841" y="39469"/>
                                  <a:pt x="20287" y="40753"/>
                                  <a:pt x="23971" y="40753"/>
                                </a:cubicBezTo>
                                <a:lnTo>
                                  <a:pt x="28101" y="39319"/>
                                </a:lnTo>
                                <a:lnTo>
                                  <a:pt x="28101" y="50642"/>
                                </a:lnTo>
                                <a:lnTo>
                                  <a:pt x="18920" y="51887"/>
                                </a:lnTo>
                                <a:cubicBezTo>
                                  <a:pt x="12278" y="51887"/>
                                  <a:pt x="7293" y="49478"/>
                                  <a:pt x="3963" y="44659"/>
                                </a:cubicBezTo>
                                <a:cubicBezTo>
                                  <a:pt x="651" y="39841"/>
                                  <a:pt x="0" y="33423"/>
                                  <a:pt x="2009" y="25405"/>
                                </a:cubicBezTo>
                                <a:cubicBezTo>
                                  <a:pt x="4018" y="17387"/>
                                  <a:pt x="7832" y="10838"/>
                                  <a:pt x="13450" y="5759"/>
                                </a:cubicBezTo>
                                <a:lnTo>
                                  <a:pt x="28101" y="0"/>
                                </a:lnTo>
                                <a:close/>
                              </a:path>
                            </a:pathLst>
                          </a:custGeom>
                          <a:solidFill>
                            <a:srgbClr val="A6A6A6"/>
                          </a:solidFill>
                          <a:ln>
                            <a:noFill/>
                          </a:ln>
                        </wps:spPr>
                        <wps:txbx>
                          <w:txbxContent>
                            <w:p w14:paraId="1780A02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02" name="Freeform 702"/>
                        <wps:cNvSpPr/>
                        <wps:spPr>
                          <a:xfrm>
                            <a:off x="84428" y="152223"/>
                            <a:ext cx="16715" cy="20817"/>
                          </a:xfrm>
                          <a:custGeom>
                            <a:avLst/>
                            <a:gdLst/>
                            <a:ahLst/>
                            <a:cxnLst/>
                            <a:rect l="l" t="t" r="r" b="b"/>
                            <a:pathLst>
                              <a:path w="16715" h="20817" extrusionOk="0">
                                <a:moveTo>
                                  <a:pt x="10409" y="0"/>
                                </a:moveTo>
                                <a:lnTo>
                                  <a:pt x="16715" y="363"/>
                                </a:lnTo>
                                <a:lnTo>
                                  <a:pt x="12669" y="20817"/>
                                </a:lnTo>
                                <a:lnTo>
                                  <a:pt x="6837" y="20817"/>
                                </a:lnTo>
                                <a:lnTo>
                                  <a:pt x="6669" y="18780"/>
                                </a:lnTo>
                                <a:lnTo>
                                  <a:pt x="0" y="19684"/>
                                </a:lnTo>
                                <a:lnTo>
                                  <a:pt x="0" y="8362"/>
                                </a:lnTo>
                                <a:lnTo>
                                  <a:pt x="8092" y="5553"/>
                                </a:lnTo>
                                <a:lnTo>
                                  <a:pt x="10409" y="0"/>
                                </a:lnTo>
                                <a:close/>
                              </a:path>
                            </a:pathLst>
                          </a:custGeom>
                          <a:solidFill>
                            <a:srgbClr val="A6A6A6"/>
                          </a:solidFill>
                          <a:ln>
                            <a:noFill/>
                          </a:ln>
                        </wps:spPr>
                        <wps:bodyPr spcFirstLastPara="1" wrap="square" lIns="91425" tIns="91425" rIns="91425" bIns="91425" anchor="ctr" anchorCtr="0">
                          <a:noAutofit/>
                        </wps:bodyPr>
                      </wps:wsp>
                      <wps:wsp>
                        <wps:cNvPr id="703" name="Freeform 703"/>
                        <wps:cNvSpPr/>
                        <wps:spPr>
                          <a:xfrm>
                            <a:off x="105545"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A6A6A6"/>
                          </a:solidFill>
                          <a:ln>
                            <a:noFill/>
                          </a:ln>
                        </wps:spPr>
                        <wps:txbx>
                          <w:txbxContent>
                            <w:p w14:paraId="72BA3CA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36" name="Freeform 128"/>
                        <wps:cNvSpPr/>
                        <wps:spPr>
                          <a:xfrm>
                            <a:off x="84428" y="119379"/>
                            <a:ext cx="23710" cy="29440"/>
                          </a:xfrm>
                          <a:custGeom>
                            <a:avLst/>
                            <a:gdLst/>
                            <a:ahLst/>
                            <a:cxnLst/>
                            <a:rect l="l" t="t" r="r" b="b"/>
                            <a:pathLst>
                              <a:path w="23710" h="29440" extrusionOk="0">
                                <a:moveTo>
                                  <a:pt x="4800" y="0"/>
                                </a:moveTo>
                                <a:cubicBezTo>
                                  <a:pt x="12167" y="0"/>
                                  <a:pt x="17310" y="1832"/>
                                  <a:pt x="20231" y="5497"/>
                                </a:cubicBezTo>
                                <a:cubicBezTo>
                                  <a:pt x="23152" y="9144"/>
                                  <a:pt x="23710" y="14576"/>
                                  <a:pt x="21905" y="21794"/>
                                </a:cubicBezTo>
                                <a:cubicBezTo>
                                  <a:pt x="21422" y="23710"/>
                                  <a:pt x="20613" y="26259"/>
                                  <a:pt x="19478" y="29440"/>
                                </a:cubicBezTo>
                                <a:lnTo>
                                  <a:pt x="0" y="29440"/>
                                </a:lnTo>
                                <a:lnTo>
                                  <a:pt x="0" y="18682"/>
                                </a:lnTo>
                                <a:lnTo>
                                  <a:pt x="8316" y="18641"/>
                                </a:lnTo>
                                <a:cubicBezTo>
                                  <a:pt x="8948" y="16148"/>
                                  <a:pt x="8864" y="14278"/>
                                  <a:pt x="8064" y="13032"/>
                                </a:cubicBezTo>
                                <a:cubicBezTo>
                                  <a:pt x="7283" y="11785"/>
                                  <a:pt x="5534" y="11162"/>
                                  <a:pt x="2818" y="11162"/>
                                </a:cubicBezTo>
                                <a:lnTo>
                                  <a:pt x="0" y="13007"/>
                                </a:lnTo>
                                <a:lnTo>
                                  <a:pt x="0" y="1887"/>
                                </a:lnTo>
                                <a:lnTo>
                                  <a:pt x="4800" y="0"/>
                                </a:lnTo>
                                <a:close/>
                              </a:path>
                            </a:pathLst>
                          </a:custGeom>
                          <a:solidFill>
                            <a:srgbClr val="A6A6A6"/>
                          </a:solidFill>
                          <a:ln>
                            <a:noFill/>
                          </a:ln>
                        </wps:spPr>
                        <wps:txbx>
                          <w:txbxContent>
                            <w:p w14:paraId="07D9FB2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37" name="Freeform 129"/>
                        <wps:cNvSpPr/>
                        <wps:spPr>
                          <a:xfrm>
                            <a:off x="115396"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A6A6A6"/>
                          </a:solidFill>
                          <a:ln>
                            <a:noFill/>
                          </a:ln>
                        </wps:spPr>
                        <wps:bodyPr spcFirstLastPara="1" wrap="square" lIns="91425" tIns="91425" rIns="91425" bIns="91425" anchor="ctr" anchorCtr="0">
                          <a:noAutofit/>
                        </wps:bodyPr>
                      </wps:wsp>
                      <wps:wsp>
                        <wps:cNvPr id="138" name="Freeform 130"/>
                        <wps:cNvSpPr/>
                        <wps:spPr>
                          <a:xfrm>
                            <a:off x="364588" y="121860"/>
                            <a:ext cx="27325" cy="51292"/>
                          </a:xfrm>
                          <a:custGeom>
                            <a:avLst/>
                            <a:gdLst/>
                            <a:ahLst/>
                            <a:cxnLst/>
                            <a:rect l="l" t="t" r="r" b="b"/>
                            <a:pathLst>
                              <a:path w="27325" h="51292" extrusionOk="0">
                                <a:moveTo>
                                  <a:pt x="27325" y="0"/>
                                </a:moveTo>
                                <a:lnTo>
                                  <a:pt x="27325" y="10054"/>
                                </a:lnTo>
                                <a:lnTo>
                                  <a:pt x="22306" y="12029"/>
                                </a:lnTo>
                                <a:cubicBezTo>
                                  <a:pt x="20166" y="14262"/>
                                  <a:pt x="18352" y="18336"/>
                                  <a:pt x="16864" y="24252"/>
                                </a:cubicBezTo>
                                <a:cubicBezTo>
                                  <a:pt x="14222" y="34856"/>
                                  <a:pt x="16501" y="40158"/>
                                  <a:pt x="23701" y="40158"/>
                                </a:cubicBezTo>
                                <a:lnTo>
                                  <a:pt x="27325" y="38584"/>
                                </a:lnTo>
                                <a:lnTo>
                                  <a:pt x="27325" y="48908"/>
                                </a:lnTo>
                                <a:lnTo>
                                  <a:pt x="20799" y="51292"/>
                                </a:lnTo>
                                <a:cubicBezTo>
                                  <a:pt x="13004" y="51292"/>
                                  <a:pt x="7414" y="48902"/>
                                  <a:pt x="4028" y="44121"/>
                                </a:cubicBezTo>
                                <a:cubicBezTo>
                                  <a:pt x="660" y="39339"/>
                                  <a:pt x="0" y="32865"/>
                                  <a:pt x="2046" y="24698"/>
                                </a:cubicBezTo>
                                <a:cubicBezTo>
                                  <a:pt x="4093" y="16513"/>
                                  <a:pt x="7990" y="9937"/>
                                  <a:pt x="13739" y="4969"/>
                                </a:cubicBezTo>
                                <a:lnTo>
                                  <a:pt x="27325" y="0"/>
                                </a:lnTo>
                                <a:close/>
                              </a:path>
                            </a:pathLst>
                          </a:custGeom>
                          <a:solidFill>
                            <a:srgbClr val="A6A6A6"/>
                          </a:solidFill>
                          <a:ln>
                            <a:noFill/>
                          </a:ln>
                        </wps:spPr>
                        <wps:txbx>
                          <w:txbxContent>
                            <w:p w14:paraId="3F1EF31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39" name="Freeform 131"/>
                        <wps:cNvSpPr/>
                        <wps:spPr>
                          <a:xfrm>
                            <a:off x="275398" y="119379"/>
                            <a:ext cx="86013" cy="52071"/>
                          </a:xfrm>
                          <a:custGeom>
                            <a:avLst/>
                            <a:gdLst/>
                            <a:ahLst/>
                            <a:cxnLst/>
                            <a:rect l="l" t="t" r="r" b="b"/>
                            <a:pathLst>
                              <a:path w="86013" h="52071" extrusionOk="0">
                                <a:moveTo>
                                  <a:pt x="44118" y="0"/>
                                </a:moveTo>
                                <a:cubicBezTo>
                                  <a:pt x="49867" y="0"/>
                                  <a:pt x="53364" y="1777"/>
                                  <a:pt x="54611" y="5330"/>
                                </a:cubicBezTo>
                                <a:cubicBezTo>
                                  <a:pt x="60415" y="1777"/>
                                  <a:pt x="66396" y="0"/>
                                  <a:pt x="72554" y="0"/>
                                </a:cubicBezTo>
                                <a:cubicBezTo>
                                  <a:pt x="77725" y="0"/>
                                  <a:pt x="81381" y="1805"/>
                                  <a:pt x="83520" y="5414"/>
                                </a:cubicBezTo>
                                <a:cubicBezTo>
                                  <a:pt x="85660" y="9023"/>
                                  <a:pt x="86013" y="13692"/>
                                  <a:pt x="84581" y="19422"/>
                                </a:cubicBezTo>
                                <a:lnTo>
                                  <a:pt x="81930" y="29998"/>
                                </a:lnTo>
                                <a:lnTo>
                                  <a:pt x="77078" y="44481"/>
                                </a:lnTo>
                                <a:lnTo>
                                  <a:pt x="82488" y="45820"/>
                                </a:lnTo>
                                <a:lnTo>
                                  <a:pt x="80563" y="52071"/>
                                </a:lnTo>
                                <a:lnTo>
                                  <a:pt x="57010" y="52071"/>
                                </a:lnTo>
                                <a:lnTo>
                                  <a:pt x="58462" y="45123"/>
                                </a:lnTo>
                                <a:lnTo>
                                  <a:pt x="63680" y="44565"/>
                                </a:lnTo>
                                <a:lnTo>
                                  <a:pt x="68535" y="28826"/>
                                </a:lnTo>
                                <a:lnTo>
                                  <a:pt x="71103" y="18697"/>
                                </a:lnTo>
                                <a:cubicBezTo>
                                  <a:pt x="71624" y="16557"/>
                                  <a:pt x="71521" y="15013"/>
                                  <a:pt x="70796" y="14064"/>
                                </a:cubicBezTo>
                                <a:cubicBezTo>
                                  <a:pt x="70089" y="13115"/>
                                  <a:pt x="68294" y="12641"/>
                                  <a:pt x="65410" y="12641"/>
                                </a:cubicBezTo>
                                <a:cubicBezTo>
                                  <a:pt x="62545" y="12641"/>
                                  <a:pt x="59475" y="13711"/>
                                  <a:pt x="56201" y="15850"/>
                                </a:cubicBezTo>
                                <a:lnTo>
                                  <a:pt x="52657" y="29998"/>
                                </a:lnTo>
                                <a:lnTo>
                                  <a:pt x="47819" y="44439"/>
                                </a:lnTo>
                                <a:lnTo>
                                  <a:pt x="54945" y="45262"/>
                                </a:lnTo>
                                <a:lnTo>
                                  <a:pt x="52880" y="52071"/>
                                </a:lnTo>
                                <a:lnTo>
                                  <a:pt x="27738" y="52071"/>
                                </a:lnTo>
                                <a:lnTo>
                                  <a:pt x="29189" y="45123"/>
                                </a:lnTo>
                                <a:lnTo>
                                  <a:pt x="34407" y="44565"/>
                                </a:lnTo>
                                <a:lnTo>
                                  <a:pt x="39263" y="28826"/>
                                </a:lnTo>
                                <a:lnTo>
                                  <a:pt x="41830" y="18697"/>
                                </a:lnTo>
                                <a:cubicBezTo>
                                  <a:pt x="42351" y="16557"/>
                                  <a:pt x="42249" y="15013"/>
                                  <a:pt x="41523" y="14064"/>
                                </a:cubicBezTo>
                                <a:cubicBezTo>
                                  <a:pt x="40816" y="13115"/>
                                  <a:pt x="39105" y="12641"/>
                                  <a:pt x="36388" y="12641"/>
                                </a:cubicBezTo>
                                <a:cubicBezTo>
                                  <a:pt x="33691" y="12641"/>
                                  <a:pt x="30714" y="13720"/>
                                  <a:pt x="27459" y="15878"/>
                                </a:cubicBezTo>
                                <a:lnTo>
                                  <a:pt x="24640" y="25087"/>
                                </a:lnTo>
                                <a:lnTo>
                                  <a:pt x="23413" y="29970"/>
                                </a:lnTo>
                                <a:lnTo>
                                  <a:pt x="18573" y="44439"/>
                                </a:lnTo>
                                <a:lnTo>
                                  <a:pt x="25701" y="45262"/>
                                </a:lnTo>
                                <a:lnTo>
                                  <a:pt x="23636"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780" y="3544"/>
                                </a:lnTo>
                                <a:cubicBezTo>
                                  <a:pt x="33942" y="1181"/>
                                  <a:pt x="38388" y="0"/>
                                  <a:pt x="44118" y="0"/>
                                </a:cubicBezTo>
                                <a:close/>
                              </a:path>
                            </a:pathLst>
                          </a:custGeom>
                          <a:solidFill>
                            <a:srgbClr val="A6A6A6"/>
                          </a:solidFill>
                          <a:ln>
                            <a:noFill/>
                          </a:ln>
                        </wps:spPr>
                        <wps:txbx>
                          <w:txbxContent>
                            <w:p w14:paraId="6AD42E4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40" name="Freeform 132"/>
                        <wps:cNvSpPr/>
                        <wps:spPr>
                          <a:xfrm>
                            <a:off x="194358"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8"/>
                                </a:lnTo>
                                <a:lnTo>
                                  <a:pt x="50871" y="44955"/>
                                </a:lnTo>
                                <a:lnTo>
                                  <a:pt x="54359" y="45820"/>
                                </a:lnTo>
                                <a:lnTo>
                                  <a:pt x="52434" y="52071"/>
                                </a:lnTo>
                                <a:lnTo>
                                  <a:pt x="28882" y="52071"/>
                                </a:lnTo>
                                <a:lnTo>
                                  <a:pt x="30333" y="45123"/>
                                </a:lnTo>
                                <a:lnTo>
                                  <a:pt x="35551" y="44565"/>
                                </a:lnTo>
                                <a:lnTo>
                                  <a:pt x="40407" y="28826"/>
                                </a:lnTo>
                                <a:lnTo>
                                  <a:pt x="42974" y="18697"/>
                                </a:lnTo>
                                <a:cubicBezTo>
                                  <a:pt x="43476" y="16576"/>
                                  <a:pt x="43346" y="15041"/>
                                  <a:pt x="42583" y="14092"/>
                                </a:cubicBezTo>
                                <a:cubicBezTo>
                                  <a:pt x="41821" y="13125"/>
                                  <a:pt x="40007" y="12641"/>
                                  <a:pt x="37142" y="12641"/>
                                </a:cubicBezTo>
                                <a:cubicBezTo>
                                  <a:pt x="34277" y="12641"/>
                                  <a:pt x="31049" y="13739"/>
                                  <a:pt x="27459" y="15934"/>
                                </a:cubicBezTo>
                                <a:lnTo>
                                  <a:pt x="24640" y="25087"/>
                                </a:lnTo>
                                <a:lnTo>
                                  <a:pt x="23413" y="29970"/>
                                </a:lnTo>
                                <a:lnTo>
                                  <a:pt x="20538" y="44676"/>
                                </a:lnTo>
                                <a:lnTo>
                                  <a:pt x="25812" y="45262"/>
                                </a:lnTo>
                                <a:lnTo>
                                  <a:pt x="23747"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807" y="3572"/>
                                </a:lnTo>
                                <a:cubicBezTo>
                                  <a:pt x="34100" y="1191"/>
                                  <a:pt x="38481" y="0"/>
                                  <a:pt x="43951" y="0"/>
                                </a:cubicBezTo>
                                <a:close/>
                              </a:path>
                            </a:pathLst>
                          </a:custGeom>
                          <a:solidFill>
                            <a:srgbClr val="A6A6A6"/>
                          </a:solidFill>
                          <a:ln>
                            <a:noFill/>
                          </a:ln>
                        </wps:spPr>
                        <wps:txbx>
                          <w:txbxContent>
                            <w:p w14:paraId="53549AA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41" name="Freeform 133"/>
                        <wps:cNvSpPr/>
                        <wps:spPr>
                          <a:xfrm>
                            <a:off x="156296" y="119379"/>
                            <a:ext cx="49364" cy="52071"/>
                          </a:xfrm>
                          <a:custGeom>
                            <a:avLst/>
                            <a:gdLst/>
                            <a:ahLst/>
                            <a:cxnLst/>
                            <a:rect l="l" t="t" r="r" b="b"/>
                            <a:pathLst>
                              <a:path w="49364" h="52071" extrusionOk="0">
                                <a:moveTo>
                                  <a:pt x="39542" y="0"/>
                                </a:moveTo>
                                <a:cubicBezTo>
                                  <a:pt x="42128" y="0"/>
                                  <a:pt x="45402" y="372"/>
                                  <a:pt x="49364" y="1116"/>
                                </a:cubicBezTo>
                                <a:lnTo>
                                  <a:pt x="44258" y="18585"/>
                                </a:lnTo>
                                <a:lnTo>
                                  <a:pt x="37923" y="18585"/>
                                </a:lnTo>
                                <a:lnTo>
                                  <a:pt x="38426" y="12892"/>
                                </a:lnTo>
                                <a:cubicBezTo>
                                  <a:pt x="37812" y="12650"/>
                                  <a:pt x="36928" y="12529"/>
                                  <a:pt x="35775" y="12529"/>
                                </a:cubicBezTo>
                                <a:cubicBezTo>
                                  <a:pt x="34621" y="12529"/>
                                  <a:pt x="33431" y="12846"/>
                                  <a:pt x="32203" y="13478"/>
                                </a:cubicBezTo>
                                <a:cubicBezTo>
                                  <a:pt x="30975" y="14111"/>
                                  <a:pt x="29235" y="15394"/>
                                  <a:pt x="26984" y="17329"/>
                                </a:cubicBezTo>
                                <a:lnTo>
                                  <a:pt x="24640" y="25087"/>
                                </a:lnTo>
                                <a:lnTo>
                                  <a:pt x="23413" y="29970"/>
                                </a:lnTo>
                                <a:lnTo>
                                  <a:pt x="20538" y="44676"/>
                                </a:lnTo>
                                <a:lnTo>
                                  <a:pt x="27459" y="45514"/>
                                </a:lnTo>
                                <a:lnTo>
                                  <a:pt x="25450"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29691" y="4828"/>
                                </a:lnTo>
                                <a:cubicBezTo>
                                  <a:pt x="29338" y="4176"/>
                                  <a:pt x="30249" y="3209"/>
                                  <a:pt x="32426" y="1925"/>
                                </a:cubicBezTo>
                                <a:cubicBezTo>
                                  <a:pt x="34603" y="642"/>
                                  <a:pt x="36974" y="0"/>
                                  <a:pt x="39542" y="0"/>
                                </a:cubicBezTo>
                                <a:close/>
                              </a:path>
                            </a:pathLst>
                          </a:custGeom>
                          <a:solidFill>
                            <a:srgbClr val="A6A6A6"/>
                          </a:solidFill>
                          <a:ln>
                            <a:noFill/>
                          </a:ln>
                        </wps:spPr>
                        <wps:txbx>
                          <w:txbxContent>
                            <w:p w14:paraId="5EC3481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42" name="Freeform 134"/>
                        <wps:cNvSpPr/>
                        <wps:spPr>
                          <a:xfrm>
                            <a:off x="129204" y="119379"/>
                            <a:ext cx="26692" cy="53215"/>
                          </a:xfrm>
                          <a:custGeom>
                            <a:avLst/>
                            <a:gdLst/>
                            <a:ahLst/>
                            <a:cxnLst/>
                            <a:rect l="l" t="t" r="r" b="b"/>
                            <a:pathLst>
                              <a:path w="26692" h="53215" extrusionOk="0">
                                <a:moveTo>
                                  <a:pt x="6730" y="0"/>
                                </a:moveTo>
                                <a:cubicBezTo>
                                  <a:pt x="13837" y="0"/>
                                  <a:pt x="19064" y="1628"/>
                                  <a:pt x="22413" y="4883"/>
                                </a:cubicBezTo>
                                <a:cubicBezTo>
                                  <a:pt x="25762"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9" y="11162"/>
                                  <a:pt x="5921" y="11162"/>
                                </a:cubicBezTo>
                                <a:lnTo>
                                  <a:pt x="0" y="12581"/>
                                </a:lnTo>
                                <a:lnTo>
                                  <a:pt x="0" y="557"/>
                                </a:lnTo>
                                <a:lnTo>
                                  <a:pt x="6730" y="0"/>
                                </a:lnTo>
                                <a:close/>
                              </a:path>
                            </a:pathLst>
                          </a:custGeom>
                          <a:solidFill>
                            <a:srgbClr val="A6A6A6"/>
                          </a:solidFill>
                          <a:ln>
                            <a:noFill/>
                          </a:ln>
                        </wps:spPr>
                        <wps:txbx>
                          <w:txbxContent>
                            <w:p w14:paraId="33DB1D0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43" name="Freeform 135"/>
                        <wps:cNvSpPr/>
                        <wps:spPr>
                          <a:xfrm>
                            <a:off x="457524" y="121265"/>
                            <a:ext cx="28101" cy="51887"/>
                          </a:xfrm>
                          <a:custGeom>
                            <a:avLst/>
                            <a:gdLst/>
                            <a:ahLst/>
                            <a:cxnLst/>
                            <a:rect l="l" t="t" r="r" b="b"/>
                            <a:pathLst>
                              <a:path w="28101" h="51887" extrusionOk="0">
                                <a:moveTo>
                                  <a:pt x="28101" y="0"/>
                                </a:moveTo>
                                <a:lnTo>
                                  <a:pt x="28101" y="11120"/>
                                </a:lnTo>
                                <a:lnTo>
                                  <a:pt x="19366" y="16838"/>
                                </a:lnTo>
                                <a:lnTo>
                                  <a:pt x="28101" y="16795"/>
                                </a:lnTo>
                                <a:lnTo>
                                  <a:pt x="28101" y="27553"/>
                                </a:lnTo>
                                <a:lnTo>
                                  <a:pt x="16185" y="27553"/>
                                </a:lnTo>
                                <a:cubicBezTo>
                                  <a:pt x="15273" y="31218"/>
                                  <a:pt x="15422" y="34334"/>
                                  <a:pt x="16632" y="36902"/>
                                </a:cubicBezTo>
                                <a:cubicBezTo>
                                  <a:pt x="17841" y="39469"/>
                                  <a:pt x="20287" y="40753"/>
                                  <a:pt x="23971" y="40753"/>
                                </a:cubicBezTo>
                                <a:lnTo>
                                  <a:pt x="28101" y="39319"/>
                                </a:lnTo>
                                <a:lnTo>
                                  <a:pt x="28101" y="50642"/>
                                </a:lnTo>
                                <a:lnTo>
                                  <a:pt x="18920" y="51887"/>
                                </a:lnTo>
                                <a:cubicBezTo>
                                  <a:pt x="12278" y="51887"/>
                                  <a:pt x="7293" y="49478"/>
                                  <a:pt x="3963" y="44659"/>
                                </a:cubicBezTo>
                                <a:cubicBezTo>
                                  <a:pt x="651" y="39841"/>
                                  <a:pt x="0" y="33423"/>
                                  <a:pt x="2009" y="25405"/>
                                </a:cubicBezTo>
                                <a:cubicBezTo>
                                  <a:pt x="4018" y="17387"/>
                                  <a:pt x="7832" y="10838"/>
                                  <a:pt x="13450" y="5759"/>
                                </a:cubicBezTo>
                                <a:lnTo>
                                  <a:pt x="28101" y="0"/>
                                </a:lnTo>
                                <a:close/>
                              </a:path>
                            </a:pathLst>
                          </a:custGeom>
                          <a:solidFill>
                            <a:srgbClr val="A6A6A6"/>
                          </a:solidFill>
                          <a:ln>
                            <a:noFill/>
                          </a:ln>
                        </wps:spPr>
                        <wps:txbx>
                          <w:txbxContent>
                            <w:p w14:paraId="3336DD0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44" name="Freeform 136"/>
                        <wps:cNvSpPr/>
                        <wps:spPr>
                          <a:xfrm>
                            <a:off x="416559" y="119379"/>
                            <a:ext cx="49364" cy="52071"/>
                          </a:xfrm>
                          <a:custGeom>
                            <a:avLst/>
                            <a:gdLst/>
                            <a:ahLst/>
                            <a:cxnLst/>
                            <a:rect l="l" t="t" r="r" b="b"/>
                            <a:pathLst>
                              <a:path w="49364" h="52071" extrusionOk="0">
                                <a:moveTo>
                                  <a:pt x="39542" y="0"/>
                                </a:moveTo>
                                <a:cubicBezTo>
                                  <a:pt x="42128" y="0"/>
                                  <a:pt x="45402" y="372"/>
                                  <a:pt x="49364" y="1116"/>
                                </a:cubicBezTo>
                                <a:lnTo>
                                  <a:pt x="44258" y="18585"/>
                                </a:lnTo>
                                <a:lnTo>
                                  <a:pt x="37923" y="18585"/>
                                </a:lnTo>
                                <a:lnTo>
                                  <a:pt x="38426" y="12892"/>
                                </a:lnTo>
                                <a:cubicBezTo>
                                  <a:pt x="37812" y="12650"/>
                                  <a:pt x="36928" y="12529"/>
                                  <a:pt x="35775" y="12529"/>
                                </a:cubicBezTo>
                                <a:cubicBezTo>
                                  <a:pt x="34621" y="12529"/>
                                  <a:pt x="33431" y="12846"/>
                                  <a:pt x="32203" y="13478"/>
                                </a:cubicBezTo>
                                <a:cubicBezTo>
                                  <a:pt x="30975" y="14111"/>
                                  <a:pt x="29235" y="15394"/>
                                  <a:pt x="26984" y="17329"/>
                                </a:cubicBezTo>
                                <a:lnTo>
                                  <a:pt x="24640" y="25087"/>
                                </a:lnTo>
                                <a:lnTo>
                                  <a:pt x="23413" y="29970"/>
                                </a:lnTo>
                                <a:lnTo>
                                  <a:pt x="20538" y="44676"/>
                                </a:lnTo>
                                <a:lnTo>
                                  <a:pt x="27459" y="45514"/>
                                </a:lnTo>
                                <a:lnTo>
                                  <a:pt x="25450"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29691" y="4828"/>
                                </a:lnTo>
                                <a:cubicBezTo>
                                  <a:pt x="29338" y="4176"/>
                                  <a:pt x="30249" y="3209"/>
                                  <a:pt x="32426" y="1925"/>
                                </a:cubicBezTo>
                                <a:cubicBezTo>
                                  <a:pt x="34603" y="642"/>
                                  <a:pt x="36974" y="0"/>
                                  <a:pt x="39542" y="0"/>
                                </a:cubicBezTo>
                                <a:close/>
                              </a:path>
                            </a:pathLst>
                          </a:custGeom>
                          <a:solidFill>
                            <a:srgbClr val="A6A6A6"/>
                          </a:solidFill>
                          <a:ln>
                            <a:noFill/>
                          </a:ln>
                        </wps:spPr>
                        <wps:txbx>
                          <w:txbxContent>
                            <w:p w14:paraId="74BFBBF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45" name="Freeform 137"/>
                        <wps:cNvSpPr/>
                        <wps:spPr>
                          <a:xfrm>
                            <a:off x="391913" y="119379"/>
                            <a:ext cx="27546" cy="51389"/>
                          </a:xfrm>
                          <a:custGeom>
                            <a:avLst/>
                            <a:gdLst/>
                            <a:ahLst/>
                            <a:cxnLst/>
                            <a:rect l="l" t="t" r="r" b="b"/>
                            <a:pathLst>
                              <a:path w="27546" h="51389" extrusionOk="0">
                                <a:moveTo>
                                  <a:pt x="6784" y="0"/>
                                </a:moveTo>
                                <a:cubicBezTo>
                                  <a:pt x="14616" y="0"/>
                                  <a:pt x="20207" y="2363"/>
                                  <a:pt x="23555" y="7088"/>
                                </a:cubicBezTo>
                                <a:cubicBezTo>
                                  <a:pt x="26904" y="11795"/>
                                  <a:pt x="27546" y="18278"/>
                                  <a:pt x="25481" y="26538"/>
                                </a:cubicBezTo>
                                <a:cubicBezTo>
                                  <a:pt x="23434" y="34779"/>
                                  <a:pt x="19537" y="41384"/>
                                  <a:pt x="13788" y="46351"/>
                                </a:cubicBezTo>
                                <a:lnTo>
                                  <a:pt x="0" y="51389"/>
                                </a:lnTo>
                                <a:lnTo>
                                  <a:pt x="0" y="41066"/>
                                </a:lnTo>
                                <a:lnTo>
                                  <a:pt x="5019" y="38886"/>
                                </a:lnTo>
                                <a:cubicBezTo>
                                  <a:pt x="7359" y="36384"/>
                                  <a:pt x="9156" y="32631"/>
                                  <a:pt x="10412" y="27626"/>
                                </a:cubicBezTo>
                                <a:cubicBezTo>
                                  <a:pt x="13147" y="16650"/>
                                  <a:pt x="10840" y="11162"/>
                                  <a:pt x="3491" y="11162"/>
                                </a:cubicBezTo>
                                <a:lnTo>
                                  <a:pt x="0" y="12536"/>
                                </a:lnTo>
                                <a:lnTo>
                                  <a:pt x="0" y="2481"/>
                                </a:lnTo>
                                <a:lnTo>
                                  <a:pt x="6784" y="0"/>
                                </a:lnTo>
                                <a:close/>
                              </a:path>
                            </a:pathLst>
                          </a:custGeom>
                          <a:solidFill>
                            <a:srgbClr val="A6A6A6"/>
                          </a:solidFill>
                          <a:ln>
                            <a:noFill/>
                          </a:ln>
                        </wps:spPr>
                        <wps:txbx>
                          <w:txbxContent>
                            <w:p w14:paraId="0258605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46" name="Freeform 138"/>
                        <wps:cNvSpPr/>
                        <wps:spPr>
                          <a:xfrm>
                            <a:off x="485624" y="152223"/>
                            <a:ext cx="16715" cy="20817"/>
                          </a:xfrm>
                          <a:custGeom>
                            <a:avLst/>
                            <a:gdLst/>
                            <a:ahLst/>
                            <a:cxnLst/>
                            <a:rect l="l" t="t" r="r" b="b"/>
                            <a:pathLst>
                              <a:path w="16715" h="20817" extrusionOk="0">
                                <a:moveTo>
                                  <a:pt x="10409" y="0"/>
                                </a:moveTo>
                                <a:lnTo>
                                  <a:pt x="16715" y="363"/>
                                </a:lnTo>
                                <a:lnTo>
                                  <a:pt x="12669" y="20817"/>
                                </a:lnTo>
                                <a:lnTo>
                                  <a:pt x="6837" y="20817"/>
                                </a:lnTo>
                                <a:lnTo>
                                  <a:pt x="6669" y="18780"/>
                                </a:lnTo>
                                <a:lnTo>
                                  <a:pt x="0" y="19684"/>
                                </a:lnTo>
                                <a:lnTo>
                                  <a:pt x="0" y="8362"/>
                                </a:lnTo>
                                <a:lnTo>
                                  <a:pt x="8092" y="5553"/>
                                </a:lnTo>
                                <a:lnTo>
                                  <a:pt x="10409" y="0"/>
                                </a:lnTo>
                                <a:close/>
                              </a:path>
                            </a:pathLst>
                          </a:custGeom>
                          <a:solidFill>
                            <a:srgbClr val="A6A6A6"/>
                          </a:solidFill>
                          <a:ln>
                            <a:noFill/>
                          </a:ln>
                        </wps:spPr>
                        <wps:bodyPr spcFirstLastPara="1" wrap="square" lIns="91425" tIns="91425" rIns="91425" bIns="91425" anchor="ctr" anchorCtr="0">
                          <a:noAutofit/>
                        </wps:bodyPr>
                      </wps:wsp>
                      <wps:wsp>
                        <wps:cNvPr id="147" name="Freeform 139"/>
                        <wps:cNvSpPr/>
                        <wps:spPr>
                          <a:xfrm>
                            <a:off x="529601"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A6A6A6"/>
                          </a:solidFill>
                          <a:ln>
                            <a:noFill/>
                          </a:ln>
                        </wps:spPr>
                        <wps:txbx>
                          <w:txbxContent>
                            <w:p w14:paraId="6D9AE2F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48" name="Freeform 140"/>
                        <wps:cNvSpPr/>
                        <wps:spPr>
                          <a:xfrm>
                            <a:off x="485624" y="119379"/>
                            <a:ext cx="23710" cy="29440"/>
                          </a:xfrm>
                          <a:custGeom>
                            <a:avLst/>
                            <a:gdLst/>
                            <a:ahLst/>
                            <a:cxnLst/>
                            <a:rect l="l" t="t" r="r" b="b"/>
                            <a:pathLst>
                              <a:path w="23710" h="29440" extrusionOk="0">
                                <a:moveTo>
                                  <a:pt x="4800" y="0"/>
                                </a:moveTo>
                                <a:cubicBezTo>
                                  <a:pt x="12167" y="0"/>
                                  <a:pt x="17310" y="1832"/>
                                  <a:pt x="20231" y="5497"/>
                                </a:cubicBezTo>
                                <a:cubicBezTo>
                                  <a:pt x="23152" y="9144"/>
                                  <a:pt x="23710" y="14576"/>
                                  <a:pt x="21906" y="21794"/>
                                </a:cubicBezTo>
                                <a:cubicBezTo>
                                  <a:pt x="21422" y="23710"/>
                                  <a:pt x="20613" y="26259"/>
                                  <a:pt x="19478" y="29440"/>
                                </a:cubicBezTo>
                                <a:lnTo>
                                  <a:pt x="0" y="29440"/>
                                </a:lnTo>
                                <a:lnTo>
                                  <a:pt x="0" y="18682"/>
                                </a:lnTo>
                                <a:lnTo>
                                  <a:pt x="8316" y="18641"/>
                                </a:lnTo>
                                <a:cubicBezTo>
                                  <a:pt x="8948" y="16148"/>
                                  <a:pt x="8864" y="14278"/>
                                  <a:pt x="8065" y="13032"/>
                                </a:cubicBezTo>
                                <a:cubicBezTo>
                                  <a:pt x="7283" y="11785"/>
                                  <a:pt x="5534" y="11162"/>
                                  <a:pt x="2818" y="11162"/>
                                </a:cubicBezTo>
                                <a:lnTo>
                                  <a:pt x="0" y="13007"/>
                                </a:lnTo>
                                <a:lnTo>
                                  <a:pt x="0" y="1887"/>
                                </a:lnTo>
                                <a:lnTo>
                                  <a:pt x="4800" y="0"/>
                                </a:lnTo>
                                <a:close/>
                              </a:path>
                            </a:pathLst>
                          </a:custGeom>
                          <a:solidFill>
                            <a:srgbClr val="A6A6A6"/>
                          </a:solidFill>
                          <a:ln>
                            <a:noFill/>
                          </a:ln>
                        </wps:spPr>
                        <wps:txbx>
                          <w:txbxContent>
                            <w:p w14:paraId="14EC0E6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49" name="Freeform 141"/>
                        <wps:cNvSpPr/>
                        <wps:spPr>
                          <a:xfrm>
                            <a:off x="539452"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A6A6A6"/>
                          </a:solidFill>
                          <a:ln>
                            <a:noFill/>
                          </a:ln>
                        </wps:spPr>
                        <wps:bodyPr spcFirstLastPara="1" wrap="square" lIns="91425" tIns="91425" rIns="91425" bIns="91425" anchor="ctr" anchorCtr="0">
                          <a:noAutofit/>
                        </wps:bodyPr>
                      </wps:wsp>
                      <wps:wsp>
                        <wps:cNvPr id="150" name="Freeform 142"/>
                        <wps:cNvSpPr/>
                        <wps:spPr>
                          <a:xfrm>
                            <a:off x="553260" y="119379"/>
                            <a:ext cx="26692" cy="53215"/>
                          </a:xfrm>
                          <a:custGeom>
                            <a:avLst/>
                            <a:gdLst/>
                            <a:ahLst/>
                            <a:cxnLst/>
                            <a:rect l="l" t="t" r="r" b="b"/>
                            <a:pathLst>
                              <a:path w="26692" h="53215" extrusionOk="0">
                                <a:moveTo>
                                  <a:pt x="6730" y="0"/>
                                </a:moveTo>
                                <a:cubicBezTo>
                                  <a:pt x="13837" y="0"/>
                                  <a:pt x="19064" y="1628"/>
                                  <a:pt x="22413" y="4883"/>
                                </a:cubicBezTo>
                                <a:cubicBezTo>
                                  <a:pt x="25761"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8" y="11162"/>
                                  <a:pt x="5921" y="11162"/>
                                </a:cubicBezTo>
                                <a:lnTo>
                                  <a:pt x="0" y="12581"/>
                                </a:lnTo>
                                <a:lnTo>
                                  <a:pt x="0" y="557"/>
                                </a:lnTo>
                                <a:lnTo>
                                  <a:pt x="6730" y="0"/>
                                </a:lnTo>
                                <a:close/>
                              </a:path>
                            </a:pathLst>
                          </a:custGeom>
                          <a:solidFill>
                            <a:srgbClr val="A6A6A6"/>
                          </a:solidFill>
                          <a:ln>
                            <a:noFill/>
                          </a:ln>
                        </wps:spPr>
                        <wps:txbx>
                          <w:txbxContent>
                            <w:p w14:paraId="277F072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51" name="Freeform 143"/>
                        <wps:cNvSpPr/>
                        <wps:spPr>
                          <a:xfrm>
                            <a:off x="585236" y="109668"/>
                            <a:ext cx="36221" cy="63484"/>
                          </a:xfrm>
                          <a:custGeom>
                            <a:avLst/>
                            <a:gdLst/>
                            <a:ahLst/>
                            <a:cxnLst/>
                            <a:rect l="l" t="t" r="r" b="b"/>
                            <a:pathLst>
                              <a:path w="36221" h="63484" extrusionOk="0">
                                <a:moveTo>
                                  <a:pt x="20510" y="0"/>
                                </a:moveTo>
                                <a:lnTo>
                                  <a:pt x="26315" y="0"/>
                                </a:lnTo>
                                <a:lnTo>
                                  <a:pt x="24166" y="11441"/>
                                </a:lnTo>
                                <a:lnTo>
                                  <a:pt x="36221" y="11441"/>
                                </a:lnTo>
                                <a:lnTo>
                                  <a:pt x="32733" y="21041"/>
                                </a:lnTo>
                                <a:lnTo>
                                  <a:pt x="21850" y="21459"/>
                                </a:lnTo>
                                <a:lnTo>
                                  <a:pt x="15822" y="45486"/>
                                </a:lnTo>
                                <a:cubicBezTo>
                                  <a:pt x="14762" y="49820"/>
                                  <a:pt x="14381" y="52341"/>
                                  <a:pt x="14678" y="53048"/>
                                </a:cubicBezTo>
                                <a:cubicBezTo>
                                  <a:pt x="14994" y="53736"/>
                                  <a:pt x="16399" y="54080"/>
                                  <a:pt x="18892" y="54080"/>
                                </a:cubicBezTo>
                                <a:lnTo>
                                  <a:pt x="26036" y="54080"/>
                                </a:lnTo>
                                <a:lnTo>
                                  <a:pt x="25282" y="59857"/>
                                </a:lnTo>
                                <a:cubicBezTo>
                                  <a:pt x="20948" y="62275"/>
                                  <a:pt x="16362" y="63484"/>
                                  <a:pt x="11525" y="63484"/>
                                </a:cubicBezTo>
                                <a:cubicBezTo>
                                  <a:pt x="6688" y="63484"/>
                                  <a:pt x="3432" y="62089"/>
                                  <a:pt x="1758" y="59299"/>
                                </a:cubicBezTo>
                                <a:cubicBezTo>
                                  <a:pt x="102" y="56490"/>
                                  <a:pt x="0" y="52220"/>
                                  <a:pt x="1451" y="46490"/>
                                </a:cubicBezTo>
                                <a:lnTo>
                                  <a:pt x="7981" y="21906"/>
                                </a:lnTo>
                                <a:lnTo>
                                  <a:pt x="2009" y="22157"/>
                                </a:lnTo>
                                <a:lnTo>
                                  <a:pt x="4046" y="13981"/>
                                </a:lnTo>
                                <a:lnTo>
                                  <a:pt x="11106" y="11776"/>
                                </a:lnTo>
                                <a:lnTo>
                                  <a:pt x="20510" y="0"/>
                                </a:lnTo>
                                <a:close/>
                              </a:path>
                            </a:pathLst>
                          </a:custGeom>
                          <a:solidFill>
                            <a:srgbClr val="A6A6A6"/>
                          </a:solidFill>
                          <a:ln>
                            <a:noFill/>
                          </a:ln>
                        </wps:spPr>
                        <wps:txbx>
                          <w:txbxContent>
                            <w:p w14:paraId="5B56B4E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54" name="Rectangle 144"/>
                        <wps:cNvSpPr/>
                        <wps:spPr>
                          <a:xfrm>
                            <a:off x="604537" y="72690"/>
                            <a:ext cx="37187" cy="168869"/>
                          </a:xfrm>
                          <a:prstGeom prst="rect">
                            <a:avLst/>
                          </a:prstGeom>
                          <a:noFill/>
                          <a:ln>
                            <a:noFill/>
                          </a:ln>
                        </wps:spPr>
                        <wps:txbx>
                          <w:txbxContent>
                            <w:p w14:paraId="6BD59190"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155" name="Freeform 145"/>
                        <wps:cNvSpPr/>
                        <wps:spPr>
                          <a:xfrm>
                            <a:off x="638940"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7F7F7F"/>
                          </a:solidFill>
                          <a:ln>
                            <a:noFill/>
                          </a:ln>
                        </wps:spPr>
                        <wps:txbx>
                          <w:txbxContent>
                            <w:p w14:paraId="1C4AAED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56" name="Freeform 146"/>
                        <wps:cNvSpPr/>
                        <wps:spPr>
                          <a:xfrm>
                            <a:off x="648790"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7F7F7F"/>
                          </a:solidFill>
                          <a:ln>
                            <a:noFill/>
                          </a:ln>
                        </wps:spPr>
                        <wps:bodyPr spcFirstLastPara="1" wrap="square" lIns="91425" tIns="91425" rIns="91425" bIns="91425" anchor="ctr" anchorCtr="0">
                          <a:noAutofit/>
                        </wps:bodyPr>
                      </wps:wsp>
                      <wps:wsp>
                        <wps:cNvPr id="157" name="Freeform 147"/>
                        <wps:cNvSpPr/>
                        <wps:spPr>
                          <a:xfrm>
                            <a:off x="692788" y="122220"/>
                            <a:ext cx="26553" cy="50933"/>
                          </a:xfrm>
                          <a:custGeom>
                            <a:avLst/>
                            <a:gdLst/>
                            <a:ahLst/>
                            <a:cxnLst/>
                            <a:rect l="l" t="t" r="r" b="b"/>
                            <a:pathLst>
                              <a:path w="26553" h="50933" extrusionOk="0">
                                <a:moveTo>
                                  <a:pt x="26553" y="0"/>
                                </a:moveTo>
                                <a:lnTo>
                                  <a:pt x="26553" y="10218"/>
                                </a:lnTo>
                                <a:lnTo>
                                  <a:pt x="22408" y="11809"/>
                                </a:lnTo>
                                <a:cubicBezTo>
                                  <a:pt x="20008" y="14209"/>
                                  <a:pt x="18111" y="18190"/>
                                  <a:pt x="16715" y="23753"/>
                                </a:cubicBezTo>
                                <a:cubicBezTo>
                                  <a:pt x="15320" y="29315"/>
                                  <a:pt x="15115" y="33380"/>
                                  <a:pt x="16101" y="35947"/>
                                </a:cubicBezTo>
                                <a:cubicBezTo>
                                  <a:pt x="17087" y="38515"/>
                                  <a:pt x="18864" y="39798"/>
                                  <a:pt x="21431" y="39798"/>
                                </a:cubicBezTo>
                                <a:lnTo>
                                  <a:pt x="26553" y="37471"/>
                                </a:lnTo>
                                <a:lnTo>
                                  <a:pt x="26553" y="47755"/>
                                </a:lnTo>
                                <a:lnTo>
                                  <a:pt x="15543" y="50933"/>
                                </a:lnTo>
                                <a:cubicBezTo>
                                  <a:pt x="9906" y="50933"/>
                                  <a:pt x="5739" y="48402"/>
                                  <a:pt x="3042" y="43342"/>
                                </a:cubicBezTo>
                                <a:cubicBezTo>
                                  <a:pt x="363" y="38264"/>
                                  <a:pt x="0" y="31780"/>
                                  <a:pt x="1953" y="23892"/>
                                </a:cubicBezTo>
                                <a:cubicBezTo>
                                  <a:pt x="3925" y="16004"/>
                                  <a:pt x="7832" y="9577"/>
                                  <a:pt x="13674" y="4610"/>
                                </a:cubicBezTo>
                                <a:lnTo>
                                  <a:pt x="26553" y="0"/>
                                </a:lnTo>
                                <a:close/>
                              </a:path>
                            </a:pathLst>
                          </a:custGeom>
                          <a:solidFill>
                            <a:srgbClr val="7F7F7F"/>
                          </a:solidFill>
                          <a:ln>
                            <a:noFill/>
                          </a:ln>
                        </wps:spPr>
                        <wps:txbx>
                          <w:txbxContent>
                            <w:p w14:paraId="28A3ED2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58" name="Freeform 148"/>
                        <wps:cNvSpPr/>
                        <wps:spPr>
                          <a:xfrm>
                            <a:off x="662599" y="119379"/>
                            <a:ext cx="26692" cy="53215"/>
                          </a:xfrm>
                          <a:custGeom>
                            <a:avLst/>
                            <a:gdLst/>
                            <a:ahLst/>
                            <a:cxnLst/>
                            <a:rect l="l" t="t" r="r" b="b"/>
                            <a:pathLst>
                              <a:path w="26692" h="53215" extrusionOk="0">
                                <a:moveTo>
                                  <a:pt x="6730" y="0"/>
                                </a:moveTo>
                                <a:cubicBezTo>
                                  <a:pt x="13837" y="0"/>
                                  <a:pt x="19064" y="1628"/>
                                  <a:pt x="22413" y="4883"/>
                                </a:cubicBezTo>
                                <a:cubicBezTo>
                                  <a:pt x="25761"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8" y="11162"/>
                                  <a:pt x="5921" y="11162"/>
                                </a:cubicBezTo>
                                <a:lnTo>
                                  <a:pt x="0" y="12581"/>
                                </a:lnTo>
                                <a:lnTo>
                                  <a:pt x="0" y="557"/>
                                </a:lnTo>
                                <a:lnTo>
                                  <a:pt x="6730" y="0"/>
                                </a:lnTo>
                                <a:close/>
                              </a:path>
                            </a:pathLst>
                          </a:custGeom>
                          <a:solidFill>
                            <a:srgbClr val="7F7F7F"/>
                          </a:solidFill>
                          <a:ln>
                            <a:noFill/>
                          </a:ln>
                        </wps:spPr>
                        <wps:txbx>
                          <w:txbxContent>
                            <w:p w14:paraId="5A72BCA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59" name="Freeform 149"/>
                        <wps:cNvSpPr/>
                        <wps:spPr>
                          <a:xfrm>
                            <a:off x="746268" y="140690"/>
                            <a:ext cx="23659" cy="32462"/>
                          </a:xfrm>
                          <a:custGeom>
                            <a:avLst/>
                            <a:gdLst/>
                            <a:ahLst/>
                            <a:cxnLst/>
                            <a:rect l="l" t="t" r="r" b="b"/>
                            <a:pathLst>
                              <a:path w="23659" h="32462" extrusionOk="0">
                                <a:moveTo>
                                  <a:pt x="23659" y="0"/>
                                </a:moveTo>
                                <a:lnTo>
                                  <a:pt x="23659" y="11353"/>
                                </a:lnTo>
                                <a:lnTo>
                                  <a:pt x="19896" y="12287"/>
                                </a:lnTo>
                                <a:cubicBezTo>
                                  <a:pt x="17515" y="13273"/>
                                  <a:pt x="16120" y="14566"/>
                                  <a:pt x="15711" y="16166"/>
                                </a:cubicBezTo>
                                <a:cubicBezTo>
                                  <a:pt x="15320" y="17766"/>
                                  <a:pt x="15487" y="19031"/>
                                  <a:pt x="16213" y="19961"/>
                                </a:cubicBezTo>
                                <a:cubicBezTo>
                                  <a:pt x="16957" y="20872"/>
                                  <a:pt x="18501" y="21328"/>
                                  <a:pt x="20845" y="21328"/>
                                </a:cubicBezTo>
                                <a:lnTo>
                                  <a:pt x="23659" y="20003"/>
                                </a:lnTo>
                                <a:lnTo>
                                  <a:pt x="23659" y="29856"/>
                                </a:lnTo>
                                <a:lnTo>
                                  <a:pt x="14706" y="32462"/>
                                </a:lnTo>
                                <a:cubicBezTo>
                                  <a:pt x="9441" y="32462"/>
                                  <a:pt x="5562" y="30909"/>
                                  <a:pt x="3070" y="27802"/>
                                </a:cubicBezTo>
                                <a:cubicBezTo>
                                  <a:pt x="595" y="24677"/>
                                  <a:pt x="0" y="20538"/>
                                  <a:pt x="1284" y="15384"/>
                                </a:cubicBezTo>
                                <a:cubicBezTo>
                                  <a:pt x="2586" y="10231"/>
                                  <a:pt x="5628" y="6464"/>
                                  <a:pt x="10409" y="4083"/>
                                </a:cubicBezTo>
                                <a:cubicBezTo>
                                  <a:pt x="12809" y="2883"/>
                                  <a:pt x="16066" y="1753"/>
                                  <a:pt x="20182" y="692"/>
                                </a:cubicBezTo>
                                <a:lnTo>
                                  <a:pt x="23659" y="0"/>
                                </a:lnTo>
                                <a:close/>
                              </a:path>
                            </a:pathLst>
                          </a:custGeom>
                          <a:solidFill>
                            <a:srgbClr val="7F7F7F"/>
                          </a:solidFill>
                          <a:ln>
                            <a:noFill/>
                          </a:ln>
                        </wps:spPr>
                        <wps:txbx>
                          <w:txbxContent>
                            <w:p w14:paraId="0CCEDBE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60" name="Freeform 150"/>
                        <wps:cNvSpPr/>
                        <wps:spPr>
                          <a:xfrm>
                            <a:off x="756119" y="118123"/>
                            <a:ext cx="13808" cy="20231"/>
                          </a:xfrm>
                          <a:custGeom>
                            <a:avLst/>
                            <a:gdLst/>
                            <a:ahLst/>
                            <a:cxnLst/>
                            <a:rect l="l" t="t" r="r" b="b"/>
                            <a:pathLst>
                              <a:path w="13808" h="20231" extrusionOk="0">
                                <a:moveTo>
                                  <a:pt x="3544" y="0"/>
                                </a:moveTo>
                                <a:lnTo>
                                  <a:pt x="9376" y="0"/>
                                </a:lnTo>
                                <a:lnTo>
                                  <a:pt x="9739" y="2149"/>
                                </a:lnTo>
                                <a:lnTo>
                                  <a:pt x="13808" y="1812"/>
                                </a:lnTo>
                                <a:lnTo>
                                  <a:pt x="13808" y="13837"/>
                                </a:lnTo>
                                <a:lnTo>
                                  <a:pt x="8204" y="15180"/>
                                </a:lnTo>
                                <a:lnTo>
                                  <a:pt x="6530" y="19869"/>
                                </a:lnTo>
                                <a:lnTo>
                                  <a:pt x="0" y="20231"/>
                                </a:lnTo>
                                <a:lnTo>
                                  <a:pt x="3544" y="0"/>
                                </a:lnTo>
                                <a:close/>
                              </a:path>
                            </a:pathLst>
                          </a:custGeom>
                          <a:solidFill>
                            <a:srgbClr val="7F7F7F"/>
                          </a:solidFill>
                          <a:ln>
                            <a:noFill/>
                          </a:ln>
                        </wps:spPr>
                        <wps:bodyPr spcFirstLastPara="1" wrap="square" lIns="91425" tIns="91425" rIns="91425" bIns="91425" anchor="ctr" anchorCtr="0">
                          <a:noAutofit/>
                        </wps:bodyPr>
                      </wps:wsp>
                      <wps:wsp>
                        <wps:cNvPr id="161" name="Freeform 151"/>
                        <wps:cNvSpPr/>
                        <wps:spPr>
                          <a:xfrm>
                            <a:off x="719341" y="96273"/>
                            <a:ext cx="34783" cy="76321"/>
                          </a:xfrm>
                          <a:custGeom>
                            <a:avLst/>
                            <a:gdLst/>
                            <a:ahLst/>
                            <a:cxnLst/>
                            <a:rect l="l" t="t" r="r" b="b"/>
                            <a:pathLst>
                              <a:path w="34783" h="76321" extrusionOk="0">
                                <a:moveTo>
                                  <a:pt x="34783" y="0"/>
                                </a:moveTo>
                                <a:lnTo>
                                  <a:pt x="27277" y="24640"/>
                                </a:lnTo>
                                <a:lnTo>
                                  <a:pt x="20189" y="52964"/>
                                </a:lnTo>
                                <a:lnTo>
                                  <a:pt x="17370" y="67894"/>
                                </a:lnTo>
                                <a:lnTo>
                                  <a:pt x="21305" y="68759"/>
                                </a:lnTo>
                                <a:lnTo>
                                  <a:pt x="19407" y="74954"/>
                                </a:lnTo>
                                <a:lnTo>
                                  <a:pt x="97" y="76321"/>
                                </a:lnTo>
                                <a:lnTo>
                                  <a:pt x="1464" y="73279"/>
                                </a:lnTo>
                                <a:lnTo>
                                  <a:pt x="0" y="73702"/>
                                </a:lnTo>
                                <a:lnTo>
                                  <a:pt x="0" y="63417"/>
                                </a:lnTo>
                                <a:lnTo>
                                  <a:pt x="3780" y="61699"/>
                                </a:lnTo>
                                <a:lnTo>
                                  <a:pt x="6766" y="51932"/>
                                </a:lnTo>
                                <a:lnTo>
                                  <a:pt x="11064" y="34770"/>
                                </a:lnTo>
                                <a:cubicBezTo>
                                  <a:pt x="9352" y="34361"/>
                                  <a:pt x="7408" y="34156"/>
                                  <a:pt x="5231" y="34156"/>
                                </a:cubicBezTo>
                                <a:lnTo>
                                  <a:pt x="0" y="36164"/>
                                </a:lnTo>
                                <a:lnTo>
                                  <a:pt x="0" y="25946"/>
                                </a:lnTo>
                                <a:lnTo>
                                  <a:pt x="7938" y="23106"/>
                                </a:lnTo>
                                <a:cubicBezTo>
                                  <a:pt x="10561" y="23106"/>
                                  <a:pt x="12533" y="23254"/>
                                  <a:pt x="13854" y="23552"/>
                                </a:cubicBezTo>
                                <a:lnTo>
                                  <a:pt x="13910" y="23385"/>
                                </a:lnTo>
                                <a:lnTo>
                                  <a:pt x="16673" y="8790"/>
                                </a:lnTo>
                                <a:lnTo>
                                  <a:pt x="11566" y="7953"/>
                                </a:lnTo>
                                <a:lnTo>
                                  <a:pt x="13519" y="1646"/>
                                </a:lnTo>
                                <a:lnTo>
                                  <a:pt x="34783" y="0"/>
                                </a:lnTo>
                                <a:close/>
                              </a:path>
                            </a:pathLst>
                          </a:custGeom>
                          <a:solidFill>
                            <a:srgbClr val="7F7F7F"/>
                          </a:solidFill>
                          <a:ln>
                            <a:noFill/>
                          </a:ln>
                        </wps:spPr>
                        <wps:txbx>
                          <w:txbxContent>
                            <w:p w14:paraId="546487F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62" name="Freeform 154"/>
                        <wps:cNvSpPr/>
                        <wps:spPr>
                          <a:xfrm>
                            <a:off x="797019" y="119379"/>
                            <a:ext cx="86013" cy="52071"/>
                          </a:xfrm>
                          <a:custGeom>
                            <a:avLst/>
                            <a:gdLst/>
                            <a:ahLst/>
                            <a:cxnLst/>
                            <a:rect l="l" t="t" r="r" b="b"/>
                            <a:pathLst>
                              <a:path w="86013" h="52071" extrusionOk="0">
                                <a:moveTo>
                                  <a:pt x="44118" y="0"/>
                                </a:moveTo>
                                <a:cubicBezTo>
                                  <a:pt x="49867" y="0"/>
                                  <a:pt x="53364" y="1777"/>
                                  <a:pt x="54611" y="5330"/>
                                </a:cubicBezTo>
                                <a:cubicBezTo>
                                  <a:pt x="60415" y="1777"/>
                                  <a:pt x="66396" y="0"/>
                                  <a:pt x="72554" y="0"/>
                                </a:cubicBezTo>
                                <a:cubicBezTo>
                                  <a:pt x="77725" y="0"/>
                                  <a:pt x="81381" y="1805"/>
                                  <a:pt x="83520" y="5414"/>
                                </a:cubicBezTo>
                                <a:cubicBezTo>
                                  <a:pt x="85660" y="9023"/>
                                  <a:pt x="86013" y="13692"/>
                                  <a:pt x="84581" y="19422"/>
                                </a:cubicBezTo>
                                <a:lnTo>
                                  <a:pt x="81930" y="29998"/>
                                </a:lnTo>
                                <a:lnTo>
                                  <a:pt x="77078" y="44481"/>
                                </a:lnTo>
                                <a:lnTo>
                                  <a:pt x="82488" y="45820"/>
                                </a:lnTo>
                                <a:lnTo>
                                  <a:pt x="80563" y="52071"/>
                                </a:lnTo>
                                <a:lnTo>
                                  <a:pt x="57010" y="52071"/>
                                </a:lnTo>
                                <a:lnTo>
                                  <a:pt x="58462" y="45123"/>
                                </a:lnTo>
                                <a:lnTo>
                                  <a:pt x="63680" y="44565"/>
                                </a:lnTo>
                                <a:lnTo>
                                  <a:pt x="68535" y="28826"/>
                                </a:lnTo>
                                <a:lnTo>
                                  <a:pt x="71103" y="18697"/>
                                </a:lnTo>
                                <a:cubicBezTo>
                                  <a:pt x="71624" y="16557"/>
                                  <a:pt x="71521" y="15013"/>
                                  <a:pt x="70796" y="14064"/>
                                </a:cubicBezTo>
                                <a:cubicBezTo>
                                  <a:pt x="70089" y="13115"/>
                                  <a:pt x="68294" y="12641"/>
                                  <a:pt x="65410" y="12641"/>
                                </a:cubicBezTo>
                                <a:cubicBezTo>
                                  <a:pt x="62545" y="12641"/>
                                  <a:pt x="59475" y="13711"/>
                                  <a:pt x="56201" y="15850"/>
                                </a:cubicBezTo>
                                <a:lnTo>
                                  <a:pt x="52657" y="29998"/>
                                </a:lnTo>
                                <a:lnTo>
                                  <a:pt x="47819" y="44439"/>
                                </a:lnTo>
                                <a:lnTo>
                                  <a:pt x="54945" y="45262"/>
                                </a:lnTo>
                                <a:lnTo>
                                  <a:pt x="52880" y="52071"/>
                                </a:lnTo>
                                <a:lnTo>
                                  <a:pt x="27738" y="52071"/>
                                </a:lnTo>
                                <a:lnTo>
                                  <a:pt x="29189" y="45123"/>
                                </a:lnTo>
                                <a:lnTo>
                                  <a:pt x="34407" y="44565"/>
                                </a:lnTo>
                                <a:lnTo>
                                  <a:pt x="39263" y="28826"/>
                                </a:lnTo>
                                <a:lnTo>
                                  <a:pt x="41830" y="18697"/>
                                </a:lnTo>
                                <a:cubicBezTo>
                                  <a:pt x="42351" y="16557"/>
                                  <a:pt x="42249" y="15013"/>
                                  <a:pt x="41523" y="14064"/>
                                </a:cubicBezTo>
                                <a:cubicBezTo>
                                  <a:pt x="40816" y="13115"/>
                                  <a:pt x="39105" y="12641"/>
                                  <a:pt x="36388" y="12641"/>
                                </a:cubicBezTo>
                                <a:cubicBezTo>
                                  <a:pt x="33691" y="12641"/>
                                  <a:pt x="30714" y="13720"/>
                                  <a:pt x="27459" y="15878"/>
                                </a:cubicBezTo>
                                <a:lnTo>
                                  <a:pt x="24640" y="25087"/>
                                </a:lnTo>
                                <a:lnTo>
                                  <a:pt x="23413" y="29970"/>
                                </a:lnTo>
                                <a:lnTo>
                                  <a:pt x="18573" y="44439"/>
                                </a:lnTo>
                                <a:lnTo>
                                  <a:pt x="25701" y="45262"/>
                                </a:lnTo>
                                <a:lnTo>
                                  <a:pt x="23636"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780" y="3544"/>
                                </a:lnTo>
                                <a:cubicBezTo>
                                  <a:pt x="33942" y="1181"/>
                                  <a:pt x="38388" y="0"/>
                                  <a:pt x="44118" y="0"/>
                                </a:cubicBezTo>
                                <a:close/>
                              </a:path>
                            </a:pathLst>
                          </a:custGeom>
                          <a:solidFill>
                            <a:srgbClr val="7F7F7F"/>
                          </a:solidFill>
                          <a:ln>
                            <a:noFill/>
                          </a:ln>
                        </wps:spPr>
                        <wps:txbx>
                          <w:txbxContent>
                            <w:p w14:paraId="142E972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63" name="Freeform 155"/>
                        <wps:cNvSpPr/>
                        <wps:spPr>
                          <a:xfrm>
                            <a:off x="769927" y="119379"/>
                            <a:ext cx="26692" cy="53215"/>
                          </a:xfrm>
                          <a:custGeom>
                            <a:avLst/>
                            <a:gdLst/>
                            <a:ahLst/>
                            <a:cxnLst/>
                            <a:rect l="l" t="t" r="r" b="b"/>
                            <a:pathLst>
                              <a:path w="26692" h="53215" extrusionOk="0">
                                <a:moveTo>
                                  <a:pt x="6730" y="0"/>
                                </a:moveTo>
                                <a:cubicBezTo>
                                  <a:pt x="13837" y="0"/>
                                  <a:pt x="19064" y="1628"/>
                                  <a:pt x="22413" y="4883"/>
                                </a:cubicBezTo>
                                <a:cubicBezTo>
                                  <a:pt x="25762" y="8120"/>
                                  <a:pt x="26692" y="12743"/>
                                  <a:pt x="25203" y="18752"/>
                                </a:cubicBezTo>
                                <a:lnTo>
                                  <a:pt x="22162" y="29998"/>
                                </a:lnTo>
                                <a:lnTo>
                                  <a:pt x="19371" y="44788"/>
                                </a:lnTo>
                                <a:lnTo>
                                  <a:pt x="23306" y="45653"/>
                                </a:lnTo>
                                <a:lnTo>
                                  <a:pt x="21408" y="51848"/>
                                </a:lnTo>
                                <a:lnTo>
                                  <a:pt x="2098" y="53215"/>
                                </a:lnTo>
                                <a:lnTo>
                                  <a:pt x="3409" y="50174"/>
                                </a:lnTo>
                                <a:lnTo>
                                  <a:pt x="0" y="51167"/>
                                </a:lnTo>
                                <a:lnTo>
                                  <a:pt x="0" y="41315"/>
                                </a:lnTo>
                                <a:lnTo>
                                  <a:pt x="5781" y="38593"/>
                                </a:lnTo>
                                <a:lnTo>
                                  <a:pt x="8153" y="30640"/>
                                </a:lnTo>
                                <a:lnTo>
                                  <a:pt x="0" y="32664"/>
                                </a:lnTo>
                                <a:lnTo>
                                  <a:pt x="0" y="21311"/>
                                </a:lnTo>
                                <a:lnTo>
                                  <a:pt x="11446" y="19031"/>
                                </a:lnTo>
                                <a:lnTo>
                                  <a:pt x="11837" y="17580"/>
                                </a:lnTo>
                                <a:cubicBezTo>
                                  <a:pt x="12376" y="15367"/>
                                  <a:pt x="12227" y="13748"/>
                                  <a:pt x="11390" y="12725"/>
                                </a:cubicBezTo>
                                <a:cubicBezTo>
                                  <a:pt x="10572" y="11683"/>
                                  <a:pt x="8749" y="11162"/>
                                  <a:pt x="5921" y="11162"/>
                                </a:cubicBezTo>
                                <a:lnTo>
                                  <a:pt x="0" y="12581"/>
                                </a:lnTo>
                                <a:lnTo>
                                  <a:pt x="0" y="557"/>
                                </a:lnTo>
                                <a:lnTo>
                                  <a:pt x="6730" y="0"/>
                                </a:lnTo>
                                <a:close/>
                              </a:path>
                            </a:pathLst>
                          </a:custGeom>
                          <a:solidFill>
                            <a:srgbClr val="7F7F7F"/>
                          </a:solidFill>
                          <a:ln>
                            <a:noFill/>
                          </a:ln>
                        </wps:spPr>
                        <wps:txbx>
                          <w:txbxContent>
                            <w:p w14:paraId="2D64E9D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64" name="Freeform 156"/>
                        <wps:cNvSpPr/>
                        <wps:spPr>
                          <a:xfrm>
                            <a:off x="884488" y="96758"/>
                            <a:ext cx="31741" cy="76395"/>
                          </a:xfrm>
                          <a:custGeom>
                            <a:avLst/>
                            <a:gdLst/>
                            <a:ahLst/>
                            <a:cxnLst/>
                            <a:rect l="l" t="t" r="r" b="b"/>
                            <a:pathLst>
                              <a:path w="31741" h="76395" extrusionOk="0">
                                <a:moveTo>
                                  <a:pt x="31741" y="0"/>
                                </a:moveTo>
                                <a:lnTo>
                                  <a:pt x="31741" y="20082"/>
                                </a:lnTo>
                                <a:lnTo>
                                  <a:pt x="30500" y="24156"/>
                                </a:lnTo>
                                <a:lnTo>
                                  <a:pt x="30277" y="25077"/>
                                </a:lnTo>
                                <a:lnTo>
                                  <a:pt x="31741" y="24776"/>
                                </a:lnTo>
                                <a:lnTo>
                                  <a:pt x="31741" y="36051"/>
                                </a:lnTo>
                                <a:lnTo>
                                  <a:pt x="26956" y="38415"/>
                                </a:lnTo>
                                <a:lnTo>
                                  <a:pt x="23385" y="52619"/>
                                </a:lnTo>
                                <a:lnTo>
                                  <a:pt x="21013" y="64730"/>
                                </a:lnTo>
                                <a:cubicBezTo>
                                  <a:pt x="22743" y="65158"/>
                                  <a:pt x="24622" y="65372"/>
                                  <a:pt x="26650" y="65372"/>
                                </a:cubicBezTo>
                                <a:lnTo>
                                  <a:pt x="31741" y="63348"/>
                                </a:lnTo>
                                <a:lnTo>
                                  <a:pt x="31741" y="73702"/>
                                </a:lnTo>
                                <a:lnTo>
                                  <a:pt x="24585" y="76395"/>
                                </a:lnTo>
                                <a:cubicBezTo>
                                  <a:pt x="17273" y="76395"/>
                                  <a:pt x="9079" y="74981"/>
                                  <a:pt x="0" y="72153"/>
                                </a:cubicBezTo>
                                <a:lnTo>
                                  <a:pt x="2177" y="66070"/>
                                </a:lnTo>
                                <a:lnTo>
                                  <a:pt x="5525" y="66070"/>
                                </a:lnTo>
                                <a:lnTo>
                                  <a:pt x="9962" y="51447"/>
                                </a:lnTo>
                                <a:lnTo>
                                  <a:pt x="17106" y="22900"/>
                                </a:lnTo>
                                <a:lnTo>
                                  <a:pt x="19896" y="8334"/>
                                </a:lnTo>
                                <a:lnTo>
                                  <a:pt x="14762" y="7469"/>
                                </a:lnTo>
                                <a:lnTo>
                                  <a:pt x="16715" y="1162"/>
                                </a:lnTo>
                                <a:lnTo>
                                  <a:pt x="31741" y="0"/>
                                </a:lnTo>
                                <a:close/>
                              </a:path>
                            </a:pathLst>
                          </a:custGeom>
                          <a:solidFill>
                            <a:srgbClr val="7F7F7F"/>
                          </a:solidFill>
                          <a:ln>
                            <a:noFill/>
                          </a:ln>
                        </wps:spPr>
                        <wps:txbx>
                          <w:txbxContent>
                            <w:p w14:paraId="2B18FCC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65" name="Freeform 157"/>
                        <wps:cNvSpPr/>
                        <wps:spPr>
                          <a:xfrm>
                            <a:off x="942674" y="121860"/>
                            <a:ext cx="27325" cy="51292"/>
                          </a:xfrm>
                          <a:custGeom>
                            <a:avLst/>
                            <a:gdLst/>
                            <a:ahLst/>
                            <a:cxnLst/>
                            <a:rect l="l" t="t" r="r" b="b"/>
                            <a:pathLst>
                              <a:path w="27325" h="51292" extrusionOk="0">
                                <a:moveTo>
                                  <a:pt x="27325" y="0"/>
                                </a:moveTo>
                                <a:lnTo>
                                  <a:pt x="27325" y="10054"/>
                                </a:lnTo>
                                <a:lnTo>
                                  <a:pt x="22306" y="12029"/>
                                </a:lnTo>
                                <a:cubicBezTo>
                                  <a:pt x="20166" y="14262"/>
                                  <a:pt x="18352" y="18336"/>
                                  <a:pt x="16864" y="24252"/>
                                </a:cubicBezTo>
                                <a:cubicBezTo>
                                  <a:pt x="14222" y="34856"/>
                                  <a:pt x="16501" y="40158"/>
                                  <a:pt x="23701" y="40158"/>
                                </a:cubicBezTo>
                                <a:lnTo>
                                  <a:pt x="27325" y="38584"/>
                                </a:lnTo>
                                <a:lnTo>
                                  <a:pt x="27325" y="48908"/>
                                </a:lnTo>
                                <a:lnTo>
                                  <a:pt x="20799" y="51292"/>
                                </a:lnTo>
                                <a:cubicBezTo>
                                  <a:pt x="13004" y="51292"/>
                                  <a:pt x="7414" y="48902"/>
                                  <a:pt x="4028" y="44121"/>
                                </a:cubicBezTo>
                                <a:cubicBezTo>
                                  <a:pt x="660" y="39339"/>
                                  <a:pt x="0" y="32865"/>
                                  <a:pt x="2046" y="24698"/>
                                </a:cubicBezTo>
                                <a:cubicBezTo>
                                  <a:pt x="4093" y="16513"/>
                                  <a:pt x="7990" y="9937"/>
                                  <a:pt x="13739" y="4969"/>
                                </a:cubicBezTo>
                                <a:lnTo>
                                  <a:pt x="27325" y="0"/>
                                </a:lnTo>
                                <a:close/>
                              </a:path>
                            </a:pathLst>
                          </a:custGeom>
                          <a:solidFill>
                            <a:srgbClr val="7F7F7F"/>
                          </a:solidFill>
                          <a:ln>
                            <a:noFill/>
                          </a:ln>
                        </wps:spPr>
                        <wps:txbx>
                          <w:txbxContent>
                            <w:p w14:paraId="760FB44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63" name="Freeform 158"/>
                        <wps:cNvSpPr/>
                        <wps:spPr>
                          <a:xfrm>
                            <a:off x="916230" y="119379"/>
                            <a:ext cx="26236" cy="51081"/>
                          </a:xfrm>
                          <a:custGeom>
                            <a:avLst/>
                            <a:gdLst/>
                            <a:ahLst/>
                            <a:cxnLst/>
                            <a:rect l="l" t="t" r="r" b="b"/>
                            <a:pathLst>
                              <a:path w="26236" h="51081" extrusionOk="0">
                                <a:moveTo>
                                  <a:pt x="10479" y="0"/>
                                </a:moveTo>
                                <a:cubicBezTo>
                                  <a:pt x="16246" y="0"/>
                                  <a:pt x="20479" y="2539"/>
                                  <a:pt x="23176" y="7618"/>
                                </a:cubicBezTo>
                                <a:cubicBezTo>
                                  <a:pt x="25874" y="12678"/>
                                  <a:pt x="26236" y="19162"/>
                                  <a:pt x="24264" y="27068"/>
                                </a:cubicBezTo>
                                <a:cubicBezTo>
                                  <a:pt x="22311" y="34956"/>
                                  <a:pt x="18414" y="41384"/>
                                  <a:pt x="12572" y="46351"/>
                                </a:cubicBezTo>
                                <a:lnTo>
                                  <a:pt x="0" y="51081"/>
                                </a:lnTo>
                                <a:lnTo>
                                  <a:pt x="0" y="40727"/>
                                </a:lnTo>
                                <a:lnTo>
                                  <a:pt x="3894" y="39179"/>
                                </a:lnTo>
                                <a:cubicBezTo>
                                  <a:pt x="6238" y="36779"/>
                                  <a:pt x="8107" y="32798"/>
                                  <a:pt x="9503" y="27236"/>
                                </a:cubicBezTo>
                                <a:cubicBezTo>
                                  <a:pt x="10898" y="21654"/>
                                  <a:pt x="11102" y="17580"/>
                                  <a:pt x="10116" y="15013"/>
                                </a:cubicBezTo>
                                <a:cubicBezTo>
                                  <a:pt x="9130" y="12446"/>
                                  <a:pt x="7289" y="11162"/>
                                  <a:pt x="4591" y="11162"/>
                                </a:cubicBezTo>
                                <a:lnTo>
                                  <a:pt x="0" y="13430"/>
                                </a:lnTo>
                                <a:lnTo>
                                  <a:pt x="0" y="2155"/>
                                </a:lnTo>
                                <a:lnTo>
                                  <a:pt x="10479" y="0"/>
                                </a:lnTo>
                                <a:close/>
                              </a:path>
                            </a:pathLst>
                          </a:custGeom>
                          <a:solidFill>
                            <a:srgbClr val="7F7F7F"/>
                          </a:solidFill>
                          <a:ln>
                            <a:noFill/>
                          </a:ln>
                        </wps:spPr>
                        <wps:txbx>
                          <w:txbxContent>
                            <w:p w14:paraId="2648DB7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64" name="Freeform 159"/>
                        <wps:cNvSpPr/>
                        <wps:spPr>
                          <a:xfrm>
                            <a:off x="916230" y="96273"/>
                            <a:ext cx="6266" cy="20567"/>
                          </a:xfrm>
                          <a:custGeom>
                            <a:avLst/>
                            <a:gdLst/>
                            <a:ahLst/>
                            <a:cxnLst/>
                            <a:rect l="l" t="t" r="r" b="b"/>
                            <a:pathLst>
                              <a:path w="6266" h="20567" extrusionOk="0">
                                <a:moveTo>
                                  <a:pt x="6266" y="0"/>
                                </a:moveTo>
                                <a:lnTo>
                                  <a:pt x="0" y="20567"/>
                                </a:lnTo>
                                <a:lnTo>
                                  <a:pt x="0" y="484"/>
                                </a:lnTo>
                                <a:lnTo>
                                  <a:pt x="6266" y="0"/>
                                </a:lnTo>
                                <a:close/>
                              </a:path>
                            </a:pathLst>
                          </a:custGeom>
                          <a:solidFill>
                            <a:srgbClr val="7F7F7F"/>
                          </a:solidFill>
                          <a:ln>
                            <a:noFill/>
                          </a:ln>
                        </wps:spPr>
                        <wps:bodyPr spcFirstLastPara="1" wrap="square" lIns="91425" tIns="91425" rIns="91425" bIns="91425" anchor="ctr" anchorCtr="0">
                          <a:noAutofit/>
                        </wps:bodyPr>
                      </wps:wsp>
                      <wps:wsp>
                        <wps:cNvPr id="465" name="Freeform 160"/>
                        <wps:cNvSpPr/>
                        <wps:spPr>
                          <a:xfrm>
                            <a:off x="1142243" y="121860"/>
                            <a:ext cx="27325" cy="51292"/>
                          </a:xfrm>
                          <a:custGeom>
                            <a:avLst/>
                            <a:gdLst/>
                            <a:ahLst/>
                            <a:cxnLst/>
                            <a:rect l="l" t="t" r="r" b="b"/>
                            <a:pathLst>
                              <a:path w="27325" h="51292" extrusionOk="0">
                                <a:moveTo>
                                  <a:pt x="27325" y="0"/>
                                </a:moveTo>
                                <a:lnTo>
                                  <a:pt x="27325" y="10054"/>
                                </a:lnTo>
                                <a:lnTo>
                                  <a:pt x="22306" y="12029"/>
                                </a:lnTo>
                                <a:cubicBezTo>
                                  <a:pt x="20166" y="14262"/>
                                  <a:pt x="18352" y="18336"/>
                                  <a:pt x="16864" y="24252"/>
                                </a:cubicBezTo>
                                <a:cubicBezTo>
                                  <a:pt x="14222" y="34856"/>
                                  <a:pt x="16501" y="40158"/>
                                  <a:pt x="23701" y="40158"/>
                                </a:cubicBezTo>
                                <a:lnTo>
                                  <a:pt x="27325" y="38584"/>
                                </a:lnTo>
                                <a:lnTo>
                                  <a:pt x="27325" y="48908"/>
                                </a:lnTo>
                                <a:lnTo>
                                  <a:pt x="20799" y="51292"/>
                                </a:lnTo>
                                <a:cubicBezTo>
                                  <a:pt x="13004" y="51292"/>
                                  <a:pt x="7414" y="48902"/>
                                  <a:pt x="4028" y="44121"/>
                                </a:cubicBezTo>
                                <a:cubicBezTo>
                                  <a:pt x="660" y="39339"/>
                                  <a:pt x="0" y="32865"/>
                                  <a:pt x="2046" y="24698"/>
                                </a:cubicBezTo>
                                <a:cubicBezTo>
                                  <a:pt x="4093" y="16513"/>
                                  <a:pt x="7990" y="9937"/>
                                  <a:pt x="13739" y="4969"/>
                                </a:cubicBezTo>
                                <a:lnTo>
                                  <a:pt x="27325" y="0"/>
                                </a:lnTo>
                                <a:close/>
                              </a:path>
                            </a:pathLst>
                          </a:custGeom>
                          <a:solidFill>
                            <a:srgbClr val="7F7F7F"/>
                          </a:solidFill>
                          <a:ln>
                            <a:noFill/>
                          </a:ln>
                        </wps:spPr>
                        <wps:txbx>
                          <w:txbxContent>
                            <w:p w14:paraId="2A77AE8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66" name="Freeform 161"/>
                        <wps:cNvSpPr/>
                        <wps:spPr>
                          <a:xfrm>
                            <a:off x="969999" y="119379"/>
                            <a:ext cx="27546" cy="51389"/>
                          </a:xfrm>
                          <a:custGeom>
                            <a:avLst/>
                            <a:gdLst/>
                            <a:ahLst/>
                            <a:cxnLst/>
                            <a:rect l="l" t="t" r="r" b="b"/>
                            <a:pathLst>
                              <a:path w="27546" h="51389" extrusionOk="0">
                                <a:moveTo>
                                  <a:pt x="6784" y="0"/>
                                </a:moveTo>
                                <a:cubicBezTo>
                                  <a:pt x="14617" y="0"/>
                                  <a:pt x="20207" y="2363"/>
                                  <a:pt x="23556" y="7088"/>
                                </a:cubicBezTo>
                                <a:cubicBezTo>
                                  <a:pt x="26904" y="11795"/>
                                  <a:pt x="27546" y="18278"/>
                                  <a:pt x="25481" y="26538"/>
                                </a:cubicBezTo>
                                <a:cubicBezTo>
                                  <a:pt x="23435" y="34779"/>
                                  <a:pt x="19537" y="41384"/>
                                  <a:pt x="13789" y="46351"/>
                                </a:cubicBezTo>
                                <a:lnTo>
                                  <a:pt x="0" y="51389"/>
                                </a:lnTo>
                                <a:lnTo>
                                  <a:pt x="0" y="41066"/>
                                </a:lnTo>
                                <a:lnTo>
                                  <a:pt x="5019" y="38886"/>
                                </a:lnTo>
                                <a:cubicBezTo>
                                  <a:pt x="7359" y="36384"/>
                                  <a:pt x="9156" y="32631"/>
                                  <a:pt x="10412" y="27626"/>
                                </a:cubicBezTo>
                                <a:cubicBezTo>
                                  <a:pt x="13147" y="16650"/>
                                  <a:pt x="10840" y="11162"/>
                                  <a:pt x="3492" y="11162"/>
                                </a:cubicBezTo>
                                <a:lnTo>
                                  <a:pt x="0" y="12536"/>
                                </a:lnTo>
                                <a:lnTo>
                                  <a:pt x="0" y="2481"/>
                                </a:lnTo>
                                <a:lnTo>
                                  <a:pt x="6784" y="0"/>
                                </a:lnTo>
                                <a:close/>
                              </a:path>
                            </a:pathLst>
                          </a:custGeom>
                          <a:solidFill>
                            <a:srgbClr val="7F7F7F"/>
                          </a:solidFill>
                          <a:ln>
                            <a:noFill/>
                          </a:ln>
                        </wps:spPr>
                        <wps:txbx>
                          <w:txbxContent>
                            <w:p w14:paraId="7CE7D9C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67" name="Freeform 162"/>
                        <wps:cNvSpPr/>
                        <wps:spPr>
                          <a:xfrm>
                            <a:off x="1094602" y="118011"/>
                            <a:ext cx="52360" cy="56397"/>
                          </a:xfrm>
                          <a:custGeom>
                            <a:avLst/>
                            <a:gdLst/>
                            <a:ahLst/>
                            <a:cxnLst/>
                            <a:rect l="l" t="t" r="r" b="b"/>
                            <a:pathLst>
                              <a:path w="52360" h="56397" extrusionOk="0">
                                <a:moveTo>
                                  <a:pt x="46025" y="0"/>
                                </a:moveTo>
                                <a:lnTo>
                                  <a:pt x="52360" y="0"/>
                                </a:lnTo>
                                <a:lnTo>
                                  <a:pt x="46193" y="20510"/>
                                </a:lnTo>
                                <a:lnTo>
                                  <a:pt x="39691" y="20510"/>
                                </a:lnTo>
                                <a:lnTo>
                                  <a:pt x="40667" y="14957"/>
                                </a:lnTo>
                                <a:cubicBezTo>
                                  <a:pt x="38249" y="13413"/>
                                  <a:pt x="35430" y="12641"/>
                                  <a:pt x="32212" y="12641"/>
                                </a:cubicBezTo>
                                <a:cubicBezTo>
                                  <a:pt x="28994" y="12641"/>
                                  <a:pt x="25868" y="14111"/>
                                  <a:pt x="22836" y="17050"/>
                                </a:cubicBezTo>
                                <a:cubicBezTo>
                                  <a:pt x="19822" y="19971"/>
                                  <a:pt x="17701" y="23878"/>
                                  <a:pt x="16473" y="28770"/>
                                </a:cubicBezTo>
                                <a:cubicBezTo>
                                  <a:pt x="15246" y="33644"/>
                                  <a:pt x="15246" y="37402"/>
                                  <a:pt x="16473" y="40044"/>
                                </a:cubicBezTo>
                                <a:cubicBezTo>
                                  <a:pt x="17701" y="42686"/>
                                  <a:pt x="20082" y="44007"/>
                                  <a:pt x="23617" y="44007"/>
                                </a:cubicBezTo>
                                <a:cubicBezTo>
                                  <a:pt x="27170" y="44007"/>
                                  <a:pt x="30993" y="42760"/>
                                  <a:pt x="35086" y="40267"/>
                                </a:cubicBezTo>
                                <a:lnTo>
                                  <a:pt x="38826" y="34798"/>
                                </a:lnTo>
                                <a:lnTo>
                                  <a:pt x="45188" y="36277"/>
                                </a:lnTo>
                                <a:lnTo>
                                  <a:pt x="35700" y="56397"/>
                                </a:lnTo>
                                <a:lnTo>
                                  <a:pt x="28724" y="56397"/>
                                </a:lnTo>
                                <a:lnTo>
                                  <a:pt x="30231" y="53522"/>
                                </a:lnTo>
                                <a:cubicBezTo>
                                  <a:pt x="27812" y="54601"/>
                                  <a:pt x="24371" y="55141"/>
                                  <a:pt x="19906" y="55141"/>
                                </a:cubicBezTo>
                                <a:cubicBezTo>
                                  <a:pt x="12409" y="55141"/>
                                  <a:pt x="7051" y="52592"/>
                                  <a:pt x="3832" y="47495"/>
                                </a:cubicBezTo>
                                <a:cubicBezTo>
                                  <a:pt x="614" y="42379"/>
                                  <a:pt x="0" y="35812"/>
                                  <a:pt x="1991" y="27794"/>
                                </a:cubicBezTo>
                                <a:cubicBezTo>
                                  <a:pt x="4000" y="19757"/>
                                  <a:pt x="8055" y="13348"/>
                                  <a:pt x="14157" y="8567"/>
                                </a:cubicBezTo>
                                <a:cubicBezTo>
                                  <a:pt x="20278" y="3767"/>
                                  <a:pt x="27422" y="1367"/>
                                  <a:pt x="35589" y="1367"/>
                                </a:cubicBezTo>
                                <a:cubicBezTo>
                                  <a:pt x="39030" y="1367"/>
                                  <a:pt x="42063" y="1646"/>
                                  <a:pt x="44686" y="2205"/>
                                </a:cubicBezTo>
                                <a:lnTo>
                                  <a:pt x="46025" y="0"/>
                                </a:lnTo>
                                <a:close/>
                              </a:path>
                            </a:pathLst>
                          </a:custGeom>
                          <a:solidFill>
                            <a:srgbClr val="7F7F7F"/>
                          </a:solidFill>
                          <a:ln>
                            <a:noFill/>
                          </a:ln>
                        </wps:spPr>
                        <wps:txbx>
                          <w:txbxContent>
                            <w:p w14:paraId="7B82892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68" name="Freeform 163"/>
                        <wps:cNvSpPr/>
                        <wps:spPr>
                          <a:xfrm>
                            <a:off x="999529" y="109668"/>
                            <a:ext cx="73717" cy="64545"/>
                          </a:xfrm>
                          <a:custGeom>
                            <a:avLst/>
                            <a:gdLst/>
                            <a:ahLst/>
                            <a:cxnLst/>
                            <a:rect l="l" t="t" r="r" b="b"/>
                            <a:pathLst>
                              <a:path w="73717" h="64545" extrusionOk="0">
                                <a:moveTo>
                                  <a:pt x="20510" y="0"/>
                                </a:moveTo>
                                <a:lnTo>
                                  <a:pt x="26315" y="0"/>
                                </a:lnTo>
                                <a:lnTo>
                                  <a:pt x="24166" y="11441"/>
                                </a:lnTo>
                                <a:lnTo>
                                  <a:pt x="36221" y="11441"/>
                                </a:lnTo>
                                <a:lnTo>
                                  <a:pt x="32733" y="21041"/>
                                </a:lnTo>
                                <a:lnTo>
                                  <a:pt x="21850" y="21459"/>
                                </a:lnTo>
                                <a:lnTo>
                                  <a:pt x="15822" y="45486"/>
                                </a:lnTo>
                                <a:cubicBezTo>
                                  <a:pt x="14762" y="49820"/>
                                  <a:pt x="14381" y="52341"/>
                                  <a:pt x="14678" y="53048"/>
                                </a:cubicBezTo>
                                <a:cubicBezTo>
                                  <a:pt x="14994" y="53736"/>
                                  <a:pt x="16399" y="54080"/>
                                  <a:pt x="18892" y="54080"/>
                                </a:cubicBezTo>
                                <a:lnTo>
                                  <a:pt x="26036" y="54080"/>
                                </a:lnTo>
                                <a:lnTo>
                                  <a:pt x="26021" y="54190"/>
                                </a:lnTo>
                                <a:lnTo>
                                  <a:pt x="31663" y="44537"/>
                                </a:lnTo>
                                <a:lnTo>
                                  <a:pt x="37719" y="45709"/>
                                </a:lnTo>
                                <a:lnTo>
                                  <a:pt x="35905" y="50983"/>
                                </a:lnTo>
                                <a:cubicBezTo>
                                  <a:pt x="37765" y="51895"/>
                                  <a:pt x="40100" y="52350"/>
                                  <a:pt x="42909" y="52350"/>
                                </a:cubicBezTo>
                                <a:cubicBezTo>
                                  <a:pt x="45718" y="52350"/>
                                  <a:pt x="47867" y="51922"/>
                                  <a:pt x="49355" y="51067"/>
                                </a:cubicBezTo>
                                <a:cubicBezTo>
                                  <a:pt x="50844" y="50192"/>
                                  <a:pt x="51727" y="49197"/>
                                  <a:pt x="52006" y="48081"/>
                                </a:cubicBezTo>
                                <a:cubicBezTo>
                                  <a:pt x="52285" y="46965"/>
                                  <a:pt x="51941" y="45979"/>
                                  <a:pt x="50974" y="45123"/>
                                </a:cubicBezTo>
                                <a:cubicBezTo>
                                  <a:pt x="50006" y="44267"/>
                                  <a:pt x="48416" y="43383"/>
                                  <a:pt x="46202" y="42472"/>
                                </a:cubicBezTo>
                                <a:cubicBezTo>
                                  <a:pt x="44007" y="41560"/>
                                  <a:pt x="41700" y="40472"/>
                                  <a:pt x="39282" y="39207"/>
                                </a:cubicBezTo>
                                <a:cubicBezTo>
                                  <a:pt x="36863" y="37942"/>
                                  <a:pt x="34891" y="36054"/>
                                  <a:pt x="33366" y="33542"/>
                                </a:cubicBezTo>
                                <a:cubicBezTo>
                                  <a:pt x="31859" y="31012"/>
                                  <a:pt x="31598" y="27766"/>
                                  <a:pt x="32584" y="23803"/>
                                </a:cubicBezTo>
                                <a:cubicBezTo>
                                  <a:pt x="33589" y="19822"/>
                                  <a:pt x="36454" y="16483"/>
                                  <a:pt x="41179" y="13785"/>
                                </a:cubicBezTo>
                                <a:cubicBezTo>
                                  <a:pt x="45923" y="11069"/>
                                  <a:pt x="51327" y="9711"/>
                                  <a:pt x="57392" y="9711"/>
                                </a:cubicBezTo>
                                <a:cubicBezTo>
                                  <a:pt x="60871" y="9711"/>
                                  <a:pt x="63727" y="10009"/>
                                  <a:pt x="65959" y="10604"/>
                                </a:cubicBezTo>
                                <a:lnTo>
                                  <a:pt x="67382" y="8344"/>
                                </a:lnTo>
                                <a:lnTo>
                                  <a:pt x="73717" y="8344"/>
                                </a:lnTo>
                                <a:lnTo>
                                  <a:pt x="67745" y="28519"/>
                                </a:lnTo>
                                <a:lnTo>
                                  <a:pt x="61494" y="28156"/>
                                </a:lnTo>
                                <a:lnTo>
                                  <a:pt x="62052" y="23078"/>
                                </a:lnTo>
                                <a:cubicBezTo>
                                  <a:pt x="58704" y="21441"/>
                                  <a:pt x="55606" y="20622"/>
                                  <a:pt x="52760" y="20622"/>
                                </a:cubicBezTo>
                                <a:cubicBezTo>
                                  <a:pt x="48741" y="20622"/>
                                  <a:pt x="46444" y="21785"/>
                                  <a:pt x="45867" y="24110"/>
                                </a:cubicBezTo>
                                <a:cubicBezTo>
                                  <a:pt x="45737" y="24631"/>
                                  <a:pt x="46165" y="25273"/>
                                  <a:pt x="47151" y="26036"/>
                                </a:cubicBezTo>
                                <a:cubicBezTo>
                                  <a:pt x="48155" y="26780"/>
                                  <a:pt x="49774" y="27598"/>
                                  <a:pt x="52006" y="28491"/>
                                </a:cubicBezTo>
                                <a:cubicBezTo>
                                  <a:pt x="54239" y="29384"/>
                                  <a:pt x="56583" y="30463"/>
                                  <a:pt x="59038" y="31728"/>
                                </a:cubicBezTo>
                                <a:cubicBezTo>
                                  <a:pt x="61513" y="32993"/>
                                  <a:pt x="63522" y="34928"/>
                                  <a:pt x="65066" y="37533"/>
                                </a:cubicBezTo>
                                <a:cubicBezTo>
                                  <a:pt x="66610" y="40137"/>
                                  <a:pt x="66926" y="43244"/>
                                  <a:pt x="66015" y="46853"/>
                                </a:cubicBezTo>
                                <a:cubicBezTo>
                                  <a:pt x="64731" y="51969"/>
                                  <a:pt x="61652" y="56024"/>
                                  <a:pt x="56778" y="59020"/>
                                </a:cubicBezTo>
                                <a:cubicBezTo>
                                  <a:pt x="51904" y="61996"/>
                                  <a:pt x="46156" y="63484"/>
                                  <a:pt x="39533" y="63484"/>
                                </a:cubicBezTo>
                                <a:cubicBezTo>
                                  <a:pt x="35905" y="63484"/>
                                  <a:pt x="32491" y="63047"/>
                                  <a:pt x="29291" y="62173"/>
                                </a:cubicBezTo>
                                <a:lnTo>
                                  <a:pt x="26752" y="64545"/>
                                </a:lnTo>
                                <a:lnTo>
                                  <a:pt x="21143" y="62536"/>
                                </a:lnTo>
                                <a:lnTo>
                                  <a:pt x="22240" y="60659"/>
                                </a:lnTo>
                                <a:lnTo>
                                  <a:pt x="11525" y="63484"/>
                                </a:lnTo>
                                <a:cubicBezTo>
                                  <a:pt x="6688" y="63484"/>
                                  <a:pt x="3432" y="62089"/>
                                  <a:pt x="1758" y="59299"/>
                                </a:cubicBezTo>
                                <a:cubicBezTo>
                                  <a:pt x="102" y="56490"/>
                                  <a:pt x="0" y="52220"/>
                                  <a:pt x="1451" y="46490"/>
                                </a:cubicBezTo>
                                <a:lnTo>
                                  <a:pt x="7981" y="21906"/>
                                </a:lnTo>
                                <a:lnTo>
                                  <a:pt x="2009" y="22157"/>
                                </a:lnTo>
                                <a:lnTo>
                                  <a:pt x="4046" y="13981"/>
                                </a:lnTo>
                                <a:lnTo>
                                  <a:pt x="11106" y="11776"/>
                                </a:lnTo>
                                <a:lnTo>
                                  <a:pt x="20510" y="0"/>
                                </a:lnTo>
                                <a:close/>
                              </a:path>
                            </a:pathLst>
                          </a:custGeom>
                          <a:solidFill>
                            <a:srgbClr val="7F7F7F"/>
                          </a:solidFill>
                          <a:ln>
                            <a:noFill/>
                          </a:ln>
                        </wps:spPr>
                        <wps:txbx>
                          <w:txbxContent>
                            <w:p w14:paraId="485EE89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69" name="Freeform 164"/>
                        <wps:cNvSpPr/>
                        <wps:spPr>
                          <a:xfrm>
                            <a:off x="1194215" y="119379"/>
                            <a:ext cx="86013" cy="52071"/>
                          </a:xfrm>
                          <a:custGeom>
                            <a:avLst/>
                            <a:gdLst/>
                            <a:ahLst/>
                            <a:cxnLst/>
                            <a:rect l="l" t="t" r="r" b="b"/>
                            <a:pathLst>
                              <a:path w="86013" h="52071" extrusionOk="0">
                                <a:moveTo>
                                  <a:pt x="44118" y="0"/>
                                </a:moveTo>
                                <a:cubicBezTo>
                                  <a:pt x="49867" y="0"/>
                                  <a:pt x="53364" y="1777"/>
                                  <a:pt x="54611" y="5330"/>
                                </a:cubicBezTo>
                                <a:cubicBezTo>
                                  <a:pt x="60415" y="1777"/>
                                  <a:pt x="66396" y="0"/>
                                  <a:pt x="72554" y="0"/>
                                </a:cubicBezTo>
                                <a:cubicBezTo>
                                  <a:pt x="77725" y="0"/>
                                  <a:pt x="81381" y="1805"/>
                                  <a:pt x="83520" y="5414"/>
                                </a:cubicBezTo>
                                <a:cubicBezTo>
                                  <a:pt x="85660" y="9023"/>
                                  <a:pt x="86013" y="13692"/>
                                  <a:pt x="84581" y="19422"/>
                                </a:cubicBezTo>
                                <a:lnTo>
                                  <a:pt x="81930" y="29998"/>
                                </a:lnTo>
                                <a:lnTo>
                                  <a:pt x="77078" y="44481"/>
                                </a:lnTo>
                                <a:lnTo>
                                  <a:pt x="82488" y="45820"/>
                                </a:lnTo>
                                <a:lnTo>
                                  <a:pt x="80563" y="52071"/>
                                </a:lnTo>
                                <a:lnTo>
                                  <a:pt x="57010" y="52071"/>
                                </a:lnTo>
                                <a:lnTo>
                                  <a:pt x="58462" y="45123"/>
                                </a:lnTo>
                                <a:lnTo>
                                  <a:pt x="63680" y="44565"/>
                                </a:lnTo>
                                <a:lnTo>
                                  <a:pt x="68535" y="28826"/>
                                </a:lnTo>
                                <a:lnTo>
                                  <a:pt x="71103" y="18697"/>
                                </a:lnTo>
                                <a:cubicBezTo>
                                  <a:pt x="71624" y="16557"/>
                                  <a:pt x="71521" y="15013"/>
                                  <a:pt x="70796" y="14064"/>
                                </a:cubicBezTo>
                                <a:cubicBezTo>
                                  <a:pt x="70089" y="13115"/>
                                  <a:pt x="68294" y="12641"/>
                                  <a:pt x="65410" y="12641"/>
                                </a:cubicBezTo>
                                <a:cubicBezTo>
                                  <a:pt x="62545" y="12641"/>
                                  <a:pt x="59475" y="13711"/>
                                  <a:pt x="56201" y="15850"/>
                                </a:cubicBezTo>
                                <a:lnTo>
                                  <a:pt x="52657" y="29998"/>
                                </a:lnTo>
                                <a:lnTo>
                                  <a:pt x="47819" y="44439"/>
                                </a:lnTo>
                                <a:lnTo>
                                  <a:pt x="54945" y="45262"/>
                                </a:lnTo>
                                <a:lnTo>
                                  <a:pt x="52880" y="52071"/>
                                </a:lnTo>
                                <a:lnTo>
                                  <a:pt x="27738" y="52071"/>
                                </a:lnTo>
                                <a:lnTo>
                                  <a:pt x="29189" y="45123"/>
                                </a:lnTo>
                                <a:lnTo>
                                  <a:pt x="34407" y="44565"/>
                                </a:lnTo>
                                <a:lnTo>
                                  <a:pt x="39263" y="28826"/>
                                </a:lnTo>
                                <a:lnTo>
                                  <a:pt x="41830" y="18697"/>
                                </a:lnTo>
                                <a:cubicBezTo>
                                  <a:pt x="42351" y="16557"/>
                                  <a:pt x="42249" y="15013"/>
                                  <a:pt x="41523" y="14064"/>
                                </a:cubicBezTo>
                                <a:cubicBezTo>
                                  <a:pt x="40816" y="13115"/>
                                  <a:pt x="39105" y="12641"/>
                                  <a:pt x="36388" y="12641"/>
                                </a:cubicBezTo>
                                <a:cubicBezTo>
                                  <a:pt x="33691" y="12641"/>
                                  <a:pt x="30714" y="13720"/>
                                  <a:pt x="27459" y="15878"/>
                                </a:cubicBezTo>
                                <a:lnTo>
                                  <a:pt x="24640" y="25087"/>
                                </a:lnTo>
                                <a:lnTo>
                                  <a:pt x="23413" y="29970"/>
                                </a:lnTo>
                                <a:lnTo>
                                  <a:pt x="18573" y="44439"/>
                                </a:lnTo>
                                <a:lnTo>
                                  <a:pt x="25701" y="45262"/>
                                </a:lnTo>
                                <a:lnTo>
                                  <a:pt x="23636" y="52071"/>
                                </a:lnTo>
                                <a:lnTo>
                                  <a:pt x="0" y="52071"/>
                                </a:lnTo>
                                <a:lnTo>
                                  <a:pt x="1339" y="45541"/>
                                </a:lnTo>
                                <a:lnTo>
                                  <a:pt x="5107" y="44704"/>
                                </a:lnTo>
                                <a:lnTo>
                                  <a:pt x="9990" y="28826"/>
                                </a:lnTo>
                                <a:lnTo>
                                  <a:pt x="11218" y="23943"/>
                                </a:lnTo>
                                <a:lnTo>
                                  <a:pt x="14092" y="9013"/>
                                </a:lnTo>
                                <a:lnTo>
                                  <a:pt x="10102" y="8176"/>
                                </a:lnTo>
                                <a:lnTo>
                                  <a:pt x="12027" y="1981"/>
                                </a:lnTo>
                                <a:lnTo>
                                  <a:pt x="32203" y="307"/>
                                </a:lnTo>
                                <a:lnTo>
                                  <a:pt x="30780" y="3544"/>
                                </a:lnTo>
                                <a:cubicBezTo>
                                  <a:pt x="33942" y="1181"/>
                                  <a:pt x="38388" y="0"/>
                                  <a:pt x="44118" y="0"/>
                                </a:cubicBezTo>
                                <a:close/>
                              </a:path>
                            </a:pathLst>
                          </a:custGeom>
                          <a:solidFill>
                            <a:srgbClr val="7F7F7F"/>
                          </a:solidFill>
                          <a:ln>
                            <a:noFill/>
                          </a:ln>
                        </wps:spPr>
                        <wps:txbx>
                          <w:txbxContent>
                            <w:p w14:paraId="4F8CFCF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70" name="Freeform 165"/>
                        <wps:cNvSpPr/>
                        <wps:spPr>
                          <a:xfrm>
                            <a:off x="1169568" y="119379"/>
                            <a:ext cx="27546" cy="51389"/>
                          </a:xfrm>
                          <a:custGeom>
                            <a:avLst/>
                            <a:gdLst/>
                            <a:ahLst/>
                            <a:cxnLst/>
                            <a:rect l="l" t="t" r="r" b="b"/>
                            <a:pathLst>
                              <a:path w="27546" h="51389" extrusionOk="0">
                                <a:moveTo>
                                  <a:pt x="6784" y="0"/>
                                </a:moveTo>
                                <a:cubicBezTo>
                                  <a:pt x="14616" y="0"/>
                                  <a:pt x="20207" y="2363"/>
                                  <a:pt x="23555" y="7088"/>
                                </a:cubicBezTo>
                                <a:cubicBezTo>
                                  <a:pt x="26904" y="11795"/>
                                  <a:pt x="27546" y="18278"/>
                                  <a:pt x="25481" y="26538"/>
                                </a:cubicBezTo>
                                <a:cubicBezTo>
                                  <a:pt x="23434" y="34779"/>
                                  <a:pt x="19537" y="41384"/>
                                  <a:pt x="13788" y="46351"/>
                                </a:cubicBezTo>
                                <a:lnTo>
                                  <a:pt x="0" y="51389"/>
                                </a:lnTo>
                                <a:lnTo>
                                  <a:pt x="0" y="41066"/>
                                </a:lnTo>
                                <a:lnTo>
                                  <a:pt x="5019" y="38886"/>
                                </a:lnTo>
                                <a:cubicBezTo>
                                  <a:pt x="7359" y="36384"/>
                                  <a:pt x="9156" y="32631"/>
                                  <a:pt x="10412" y="27626"/>
                                </a:cubicBezTo>
                                <a:cubicBezTo>
                                  <a:pt x="13147" y="16650"/>
                                  <a:pt x="10840" y="11162"/>
                                  <a:pt x="3491" y="11162"/>
                                </a:cubicBezTo>
                                <a:lnTo>
                                  <a:pt x="0" y="12536"/>
                                </a:lnTo>
                                <a:lnTo>
                                  <a:pt x="0" y="2481"/>
                                </a:lnTo>
                                <a:lnTo>
                                  <a:pt x="6784" y="0"/>
                                </a:lnTo>
                                <a:close/>
                              </a:path>
                            </a:pathLst>
                          </a:custGeom>
                          <a:solidFill>
                            <a:srgbClr val="7F7F7F"/>
                          </a:solidFill>
                          <a:ln>
                            <a:noFill/>
                          </a:ln>
                        </wps:spPr>
                        <wps:txbx>
                          <w:txbxContent>
                            <w:p w14:paraId="0D68653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483" name="Shape 483"/>
                          <pic:cNvPicPr preferRelativeResize="0"/>
                        </pic:nvPicPr>
                        <pic:blipFill rotWithShape="1">
                          <a:blip r:embed="rId1">
                            <a:alphaModFix/>
                          </a:blip>
                          <a:srcRect/>
                          <a:stretch/>
                        </pic:blipFill>
                        <pic:spPr>
                          <a:xfrm>
                            <a:off x="0" y="9525"/>
                            <a:ext cx="6400800" cy="9525"/>
                          </a:xfrm>
                          <a:prstGeom prst="rect">
                            <a:avLst/>
                          </a:prstGeom>
                          <a:noFill/>
                          <a:ln>
                            <a:noFill/>
                          </a:ln>
                        </pic:spPr>
                      </pic:pic>
                      <pic:pic xmlns:pic="http://schemas.openxmlformats.org/drawingml/2006/picture">
                        <pic:nvPicPr>
                          <pic:cNvPr id="484" name="Shape 484"/>
                          <pic:cNvPicPr preferRelativeResize="0"/>
                        </pic:nvPicPr>
                        <pic:blipFill rotWithShape="1">
                          <a:blip r:embed="rId1">
                            <a:alphaModFix/>
                          </a:blip>
                          <a:srcRect/>
                          <a:stretch/>
                        </pic:blipFill>
                        <pic:spPr>
                          <a:xfrm>
                            <a:off x="6200775" y="0"/>
                            <a:ext cx="409575" cy="257175"/>
                          </a:xfrm>
                          <a:prstGeom prst="rect">
                            <a:avLst/>
                          </a:prstGeom>
                          <a:noFill/>
                          <a:ln>
                            <a:noFill/>
                          </a:ln>
                        </pic:spPr>
                      </pic:pic>
                    </wpg:grpSp>
                  </wpg:wgp>
                </a:graphicData>
              </a:graphic>
            </wp:anchor>
          </w:drawing>
        </mc:Choice>
        <mc:Fallback>
          <w:pict>
            <v:group w14:anchorId="42C3429F" id="Group 68008" o:spid="_x0000_s1363" style="position:absolute;left:0;text-align:left;margin-left:0;margin-top:723pt;width:520.5pt;height:20.25pt;z-index:251665408;mso-position-horizontal-relative:text;mso-position-vertical-relative:text" coordorigin="20408,36514" coordsize="66103,25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S8rl0igAAEsbAQAOAAAAZHJzL2Uyb0RvYy54bWzsnVmPI0eSoN8XmP9A&#13;&#10;8H2UcR+JLg16uleNBnp2ClIv9pnFYlUmJjPJIVlH96/fz9zMguEMHpE6UjlSQFAFI93DT3O7zfwP&#13;&#10;//b18WH2ebXd3a+f3szTb5L5bPW0XL+/f/r4Zv5///7dvzbz2W6/eHq/eFg/rd7M/7Hazf/t23/5&#13;&#10;X3/4srldZeu79cP71XZGI0+72y+bN/O7/X5ze3OzW96tHhe7b9ab1ROFH9bbx8We1+3Hm/fbxRda&#13;&#10;f3y4yZKkuvmy3r7fbNfL1W7HX/+shfNvQ/sfPqyW+//88GG32s8e3swZ2z78uw3/vpN/b779w+L2&#13;&#10;43axubtf2jAWP2IUj4v7JzrtmvrzYr+YfdreD5p6vF9u17v1h/03y/XjzfrDh/vlKsyB2aTJ0Wz+&#13;&#10;sl1/2oS5fLz98nHTLRNLe7ROP7rZ5f/5/Jft5ofN2y0r8WXzkbUIbzKXrx+2j/JklLOvYcn+0S3Z&#13;&#10;6ut+tuSPVZUmecnKLinLyjqtS13T5R0LL59lSZE0WTmfUSGvyrRIc6/xvy83cuNDuIkG1r3ogJnB&#13;&#10;2+3s/j1jadv57GnxCJiFlZvJH2xaz5jn2QGPnzPrcViq5d2PnSdHYnfY9d1P2/Uf7habVQCm3e1h&#13;&#10;zeqEseqafc9hWTx9fFjN5I9h3ULNDjh2tzvg5CdCRrepi9vNdrf/y2r9OJMfb+Zb+g9naPH5b7s9&#13;&#10;/VPVq0inT+vv7h8e+Pvi9uEp+gMV5S+AiQ9Rfu2/vvsa4CIrUp/Ou/X7fwAtu83yu3s6/dtit3+7&#13;&#10;2HLi0/nsC1jgzXz3358W29V89vDXJxa8TQsB3X3/Zdt/edd/WTwt79Ygl+V+O5/py5/2AdnocP/4&#13;&#10;ab/+cB+mJgPUwdi42WmB5xfZciarW/7ddrUS3MqOd0sEbFzf8bLKMzA7QJ5maVbZmfcDkjUp7QWU&#13;&#10;UKZNU8vq9/Z9+Un3XRbF9xrM+V53nb/d+a/l1yf/KdAhSPwhIPH9fMa6ssog8XfSPKCy2Mt3/nP2&#13;&#10;BdSj47h7M9dhzBjg9pOQqv/8L8FkUvdx/Xn193X4ah/QlX7jx5dhH2o8PJ2umaZpFk5MAEStE9dN&#13;&#10;27yqdL2qJm9sQbyOPzdHI0irug1Le7ZdmyGjzeqyDIj1bN20ShtFw6fqLj+9u1/+++qf/RmmZVbn&#13;&#10;irjZ5jBq1jkMMi2LLNOiIs8L2wItqgAOLaraJLO5xu3Hb9Zk3XBQA5loiypgbu8tSzKgSIqKpNZp&#13;&#10;dkV5W+tXXRErELd/bn3zNk9DP2fX7LC+ZVIVPhdvz582/qYFCmSQfaD3OvGI7Issq/UUdV/4tOqs&#13;&#10;1ZUv2oI6CuFhefO2spKiKn30cevxm/YF5bW1lVXutadDZg8zo8taH+YKaiqAVRaJA2HccPymnxUJ&#13;&#10;cCKfpXWuB7+bUWNQkSZ2ArwkzQvhIGTh6jMz8lW0sQ3OqJcvH9a7FZNjQwUfdD8CYghwcUA9u/XD&#13;&#10;/XshKXL4d9uP7/70sJ19XoBj/ljJfwa4UbXnEp4AMQdc/3snPKCFAeHplmgU4WmKwglPmWUOsk54&#13;&#10;QJgpKC7wokmT/mqEx8YB4cnCMMYQnhQ+WU+ck5JzhMda57zkoAKFdj8A/tSDAmkGkYZT3FsOr+NP&#13;&#10;rQtdUhSrQ77UbOWtpk3d+Gi9NX9qq3qu07ZqAo04i2i1XpNXl3Fsk7RKWsqr1G6wnD6wV4EjJkb0&#13;&#10;zbxOIGQDfBAgWlDmKHyQJmVZKFeTFgn8hpI2RwgZEicHQBBCnhUdcLlk+3KcqI4DhKDDGIMQbOwM&#13;&#10;3Y/YOYRwqJmm+TUusG1a40QzYaric36KpCPSC1JlHGku/CBfdJS7EsY3FBUlDG6/CF2AchzwnVoU&#13;&#10;6G+fyzzZW5l7k3V93GRhXGDaJnnExKRVhlohDKRtq1A0rreqLTusVwfc082tKUWIYdo0Dc3pzQ0M&#13;&#10;aTDXFQ16c2xjHIvuvzSWJIB9vOpn67ZN6WyI1/GnIfiiTnQ3++DtdU6tb1s4k+3nwSdclpwPmW+e&#13;&#10;tFCi3nzzpNZdhl19BkNfIryE9SuqOgCa92SNJaVKQv7nNINIhD2kwMlFPIf4zda2bAygkyyGCiak&#13;&#10;zGhVVLGI0hEHdFO+G3Hb8Zutdgb90Sk1+lk39Cpx+e5YPoEh1mWtIF2673HbvlvHkOKn3stfBd3q&#13;&#10;KVU6RD3RMlGDAGlHtEz+xoaPpmU93hZ9QW1H8EDK6pSDE3hbDrFDx69AysI4hLcNwxhDyopG1Iyg&#13;&#10;Fh/1gZLFZ8HPGSzuoX53yOpcVoBmUpElewgK/QAnX0rKonWaFrccv/lZQ8MRPkPPFyGILA+TlK6K&#13;&#10;so4IWwbxMbyW1u0z0BSqRO1MG4+GXxn1yqpMJeBuzkH8l5npal9HIIZceyDiCMSfOnlfyQr0pK16&#13;&#10;uT+1XpOnhl6bSjUHPSb+1Ko2bWEqgCrlV2+eDS3o/hWi+OiXoF3RkjzRrR0Q1FNd1RloOABEWqPb&#13;&#10;6jWIeGANpvAG/RJUOjY8Lxl0FS+ALVSeJA5ZXu7PeEEHTFVcbXAWvPi14fcA2pPuQm1LaQbhH+D3&#13;&#10;gKJH4/c0LVHeGbw26UB5kTcJkKnKC+NkAM0XR/CpjiMoLwJaHaE1z0vwpxzEIYJ38NZDAl3TFfCK&#13;&#10;XuxPq1bnxmilhes4vYY/taaNVjA1SyoHvYeezlbNRdlxqW6DFVB3CtXs5bFWZW4oom1UbX12BIab&#13;&#10;nU89W2+wnD6RV4EjJn4PYJM9P8YH/A2YGo0P8qooG6NFmFeq8PXitmP46lxsj4IPStCPw/aL4wNk&#13;&#10;fhkH+ECHMYbhs29GIIRDzTRJSmenHN79qWcdfa9Ju6gdQMjxAT7FIOBU4XJZAW8lX3ScVZMb8wc3&#13;&#10;mUcsXlo5o5Jh/vWFj9uP3wwXweGZCF2Y5N71Vrk2AQtJGfE+sIOmaOiKQAxx+0froDvC6uZN2UnK&#13;&#10;XseftmZd3aJpoS/xmh3VTWpxoTgCOK8Tj8ixb2J4sgNRn3FdpIpBpd9o5QuseaEXVBHZeF1NxQGR&#13;&#10;sWG1gzj0dtL+nDVuh7aZJ4WSGhQdrU88nkT8pp+hhTeeEpNZpO1icbSrFirWH0CaO7kq2o4CxG37&#13;&#10;Ih5vyjFpeRUIvifkB6Z6YgKNCRQhc4D0AwSPRvrY3nOgUYWWoZQPFRBRMCD9LMGyref1xZG+jUOQ&#13;&#10;fhjGGKTPcTbRyqH6sphfwC+dEPNLsLHxXnWsNyyLynTK1PE+4nMWv+lpq5LCFdhHDeKpYAy50V79&#13;&#10;oM4wKoQtGt8JLZuTW9RUA39qavBGzeiOH4X8KDopBVPqPsfDj990bNAVw4Ng1Qg92ZaBIdPcdI1d&#13;&#10;XzAaNopWtBCnOosxVIMGSkeXtW2HPb2OP2256sTcGIqioB9t3ev404afFcbyMCTmf7FugptR2AaF&#13;&#10;wUt1S2iorWbv2Hjf/tQxQDJN011AtVz963X8qXWrvIL9l9NaYOFwPwiv40+r25S5aYaaJrusuMc4&#13;&#10;ItYv2SyEhmNZ5NTG1+gx7FhUJUYLVsO3F6M3dDQ0BpcRAQVb4yIn5rHxYIYLYKOsQJojt/Z7Q2GE&#13;&#10;2iv0lplGyAdSAcq6WlieO2VRPJv4zVYOJxNdue47b7JEAWZF6OQCcHVFFeydTRtjjcFS3H68QyWu&#13;&#10;ambuuQrVuN3gHKQ7XyjDcVZeQ+to4y/ows+X9+1Pg76sMYi6DtVZjRdNGMOIum1qO3YdqnP0x7oO&#13;&#10;16E6bzM7hQz8ClQXsNK2/yOhGq8jc0xKj6EaRIXsfxKqweec21D0LKjG2uPKzGOozltMydqkg67D&#13;&#10;GV4WnZj2HKiGjrUGn4MmIe12hvJa0aD3ltWFmKwFM5S4V4yAavhbzAHyRVYmV7SPWS7+16Fu22LV&#13;&#10;u4RTcRc09z/w+pUTgOu3CzFXTwDmauQtGcN1qNZ5Xa+XikwgTRaQ7sskqEw72K8RXi6tAEjCFvYq&#13;&#10;6OMCasxPlrfFZaKCp4K5sbSGrs9iFhxpEZ5kYrgzXSYpIhProU7bK1Q4zzKjPph2L64A5Yatgk4q&#13;&#10;XqwY1Sp6Yx/wk5QBwwxG6Bqdmx2jiEMaco1xs69NIgqbMElELhGx1wOJKBDA0RJRynFBI6IgM5SI&#13;&#10;yhpnj1cgEdk4nicR5a1RN8e01yQiwbOyEtERwSUGr56wQDW+Dj3ODzOXO8TJGurxPDo/Jxy78bM1&#13;&#10;j9umPeKpdLXl+Oalhs84YSpRV9rJHilE4MbhLjRX2S2hXEosi6ItLzPaJQDj2P6aEFFmhVkCrxMR&#13;&#10;GBzz1bheFztlrnsygt3CW9Hndk2IKHBNMRb1Ks0psrY2LmIsu5UXZn+B3Yrt2uLGb8apEoG5D2Uo&#13;&#10;Qd3OGijXWDCDHXS5JE+RjnuAW+AGZcRqwBvBGhmcedFAHxqDuFEejMrnmsS51niqoKrrDaTPbrUa&#13;&#10;yDDoLWbgfyl2Kwv+UHLKCxymLtN6NgRjV6g7gt2qC12X61A9sVu/NrvV2LHIS3VH7HGGp4Ees4nT&#13;&#10;zujQ4kJnOp+IlkBgjkhS3OxrY7cCezqxW85uQXIG7FYQNsazW3hFukrohJtZQaQaNOVXV0DbOJ7F&#13;&#10;bgHaRjlGslvELirjGR8RIp4UuSKbR0RL1ybINugRTpHBmFQQrOKcLYa6y0wNDn+u07het8Gaqac+&#13;&#10;I+rMRuJ9xwfaiCParI6oqq7M+TpRFhv7jbEzsqyBhFz55kUD4niyNxSsrvk4bjIvzFVP3H0jZvYg&#13;&#10;lRIRdkbzcbK3pPVRYoGIkCBmc1PJiu9NEPZ92hlGQWOeMJG6MTlu31dU1/BVEP5OO4SiozMb+Dj9&#13;&#10;aeNFqTqWoI+tN+lZcPX9BfQsoGTTFRaNug1fIfzEh5pquDDFkAN2nrjelEiK+DjjzmBoo1V2fOxp&#13;&#10;Nm2RhcB2PWG50CMU4c8hGo5P1WtjMYLcPLEYzmKwowMWI2DO8SwGaNfd506wGBKUCC0KLEaeqXEJ&#13;&#10;QHxxG7eNQ1iMMIwxNu6qNgPHOA4D669FVUYnBBdyN3FLiEpfHCVZhakVLMRk1BFF/W4mTch81JVN&#13;&#10;UngWRN3INghJ72yQ9Rk3pyOKkokztYid163CsvGu9KhR/Cq35O350ygV5nxFTGJkvaw8z9Cem00s&#13;&#10;RcS53G5irha6wZeGkHv0LRZUkNqlqkYrcR+/rDvXeuxnB+I+a3/q7Et4s7CoeHPhe3Sp6wY2RqsC&#13;&#10;QA6C3po/tVXtPWf/x8yGQDblnHpkJ24vJUTCiYdF312o62BP8ODAfTamBjpa7PCumCpzXVenMilO&#13;&#10;dabXyes4oIBwRzPQANzPoGiY+uDsg0IVX7/oUDS1a4o8PMDHUbbO03rJ4GjGK6Y7gOLrijXG4Elt&#13;&#10;+mfXdIB5vLPXRk4DyzGRUyenGJUH5DRIgqPJKRFIaLEVXJFY3cux8xOesu2Q/inKWzNl24mMPicR&#13;&#10;7pRtp+dANWXb6cflx6fpkAPpmOF4ZZRH1VoT5XHKA7c2oDxB4Tae8ohTlhnOTghyk64Yd6NJV6wc&#13;&#10;/KQr7rMgk65YPEgmn7xJV2wJI7Ey/QZ0xZjOUc9MLIazGOhlBixGZ7EflcALv+vWNJ7pCRaDcCnR&#13;&#10;OmkQbI6Du2rHXl5XrOMQXTE6XViiEUHxFSJWkNqdb77s/JcS3aQKtliBmxDQEpoRv2mZvyukMG3i&#13;&#10;KCdarDrpFKyxrBe/KaHG8Nkp5y2/bNeizlKUxc1Rhg4iNExLiQKiy2Abtx+/WW/Ye3UVsOl6ThvT&#13;&#10;+bWlKcfRkWoYqw+EiErzFS4qCRDQXY/bj6UUU6KFzdHaXu5P7VTrEabS5STzcn9qPdTAyvjitKw+&#13;&#10;lz3NXDwQ/aB2n0QJF4gszW1KFi/ZJpSxcYIq3NLMKp+hvz/tUXCqL5S15tJFeHNszSe7qgUDYArX&#13;&#10;UBRf1LzwcAQvGavA1PDo3gLEa6VrSmSXb5QX+1NXaHAevPi1yZGd//KU6UC4OKwtAyTf2UxHIXmJ&#13;&#10;hncN5pS2dW54/Ox5mtK2giydaL4qJDEhBEEIEMYBQuisPqMQAk5hBLoHojilbWVJp7StU9rWzoh1&#13;&#10;iuOb0rZ+5ZhMaVtDerOfciWBetdMGgzTYIisdEzL1LFmvJGkx9ye0mBoKlHRYPRTeL68BkPHgQbj&#13;&#10;95u3VcXwbMrbeorE/Mi8rZ6cY8rbip7lFdw5ozn0JgTvCB4pY4DgOy3+OGGFyBGPfJYko6aEdf8r&#13;&#10;FCRT3laz8rSeCA8vXdfVuwDvT1UG2qoFVfOUt7V/EUnE3f2c91JNygtECAkQHOCDTuE7Dh/gTW45&#13;&#10;2E6arKbwhl8ivEG1RVN4w7pnAJzCG6bwhsjT12jrxfAGi/V1G6BbB6fwhnC5cDDKoGURBlqvO5Zf&#13;&#10;h4y4mppmYq+dvT6RkECjzGSJxpHTpsSzQW0BSVtVFg/n7DVXAkrcjehPqrxQyzqb9OL6ExsH+hMd&#13;&#10;xhgPEFK6WD5Mt2YdXEBidlg8A1SS9ppe7k892oQHekJz4rEu29ttxMJiX69LHnaNLMvEKcEcLrxv&#13;&#10;f9oYSAxoJn9ux7nC5pPlVSOt8JQd5UeBZ4PFGJIfOI5lTAtPpgvExCmKcJ6xHLTcxtBFBcZqjvjN&#13;&#10;UGXRWjJTfFGOs8Dnng2diMPIJ4dLrT3tlhcBknH7R2tWJZ7zsPeF1/GnrW+ZeRoqLoA7jjGMe7Ev&#13;&#10;Er9zh8NCLoSek1BKrkXdgO70OMYnr6ulLO6KBrM41RtHVGlI95m3iK+P9cUVeQEwvETiAMMRh8xo&#13;&#10;WrFRXXk2HnKP+dWOOmOFP/EliDeGZFyhG1Ji6geDbuK1riVVYgholZjcy2Df3YhMzPLxrsStksTL&#13;&#10;EBq5vi8fJrx0/E6DlAsPr4zgGJ14t6/Ng6YLM5hkTpE5u5D677nFfvH08WE1kz9yTEdTSZKYu7dc&#13;&#10;LR58esY7IllzFa8SSQJaD9fQOJXcbPXe65n8eDPfMoy5yBGLz9yMre5yXkX+/LSWe7EDFnnmjdd6&#13;&#10;MGRWz915TvT+r087cfyYbf3HO/+xeFrerbdv5vv5TH/+ac9bEibxtP7jp/36w32YyKFrY+K+7Da6&#13;&#10;zPyYfX18eNrdUufN/G6/39ze3OyWd6vHxe6bx/vldr1bf9h/s1w/3qw/fLhfrm6+rLfvb0gynYRf&#13;&#10;m+16udrt7p8+/nC32Kzo23bvrTNDJ2I9yQv9rG3GudT996b7bCfHiHk6OUZMjhGmXZ/us30Q6hTp&#13;&#10;xOvv5D9jmyLV+XMpV+fS+lzKxeWhwkcr9bIXpWD2olTMXpySLffbV03LYGAHevKOrRsl2Fdc1+3p&#13;&#10;OSa7mYGoc+z+VHFmspvFkTK+Oj+PXPMTccSED0SGORHqxd+exdu2xBSZ9hnB3SV3l2GIK5LkRiHU&#13;&#10;izvYPBGSizB9E6mLLYvbj+9VgEGUufNfy69P/lMEndnDm/kD6DkIDwgNoN13b+bvZOhoJ/DYoLL/&#13;&#10;nH3BPUrHIaFeYRijFH36Dao2V9+dV/SFWYpSLpEbIxgFKgqHd3+aWifzVFfcpaCp/Hp1T6lmMtJq&#13;&#10;2woXR8n/wMBkeAo5j7jYJtaaVNwgpFqQ3K6vH6hNTvVGMio2MWhPWkty1el7Srk1KAQ9kafwqDcu&#13;&#10;tdAiudzHViBuP37T1UiJctNAOPJkaUqtrrfuZum8RaNjW7uf4TOKI4LlG+2KBnM7WvVuL0k31d3A&#13;&#10;5nX8aTvU1SW47UrW+pSbSVTFqnAV7/ypGXP7iKqRug98wlzMotFpKMTjyxXRfqoKTvK5e2bYuPH4&#13;&#10;TSciISlht7jiJwpe0/3NuV873kRi93TnEVif0Y3knQwwWMnFkXoEwz7VcqW7lLTknO0XcJmZBQ4T&#13;&#10;H+mnK57CuT3x2l7+KqhJz5TUxUxMFEYoDIhrwHF2TPk4jrPK5NKKAGCnXHEnz4zJMyPKFJZNiScV&#13;&#10;60+JJ7lu7ddOPGmc2+/LM+MnCmcHcqr3px/0/7PdZvndPfaOvy12+7eL7QIaM5992S42b+a7//60&#13;&#10;2K7ms4dgX/htKnBORGmqT65ZLX7YvN3CgMmbOrocnCowfwjvXJPGH3eMQE4nY8RkjJiMEVfE7ylK&#13;&#10;E6zxO47S/PloWRehMomGQJS4mx2Lhodsn6NEw7rk7ngXDacgnlj55AoS1QVNxojJGPG6jZPi5DfA&#13;&#10;Bx3KHIcP0A/hQho0jhXOr6pydFuE3D9ltoi64nIQKYX2v7gtwsaBLUKHMcYWYd+MsUXUfmOmpiu9&#13;&#10;hBTwgrLr5SV3S1Dd9pihGIGkdc7V4rK0OOXqrVtn63LxhN27XjX1NWdiXKPUAsAlDRrnerbd1ir2&#13;&#10;ds8H6U8zK+AqGsbKLWCan+5smzonmZxrvL0pf2qTNnfgy60bXu5PU7r73dok/uucYr2KP7UqF4Ka&#13;&#10;KQC4vdy7OJTqjCTj3kAHfiJepM0tvBX/3SrAutsZajdAMReS2AEgXlJmblbxEpbtklpeF4X2rwCP&#13;&#10;1kOPq5fDnd2MurX7rxjIwHM3HohtdAILEHa6+8Inwx0d7v3OVcuRXYI4Vf4gsCzpFn3l4/bjrSI/&#13;&#10;kjn9o128cukfzvygHmk9uEpcOoDY0wwESNroxlHv2Z82U1ImGqtTXVnFIbLwpl6ZsQQndlZn0u6Y&#13;&#10;q6nA5IACBsAdr91pa89xeSqMtSFBl5HA/r3BL04CbRyQQB3GGBJIZAymdTlWjv4O5vj46OqBIdKE&#13;&#10;O4e6+o4WQAqGSXHNj4ySJKU1Yzp1vI+45fjNsDihNWb/PGqwqnK7lDW05iPgUiPDPuM7oWUzskZN&#13;&#10;NWAyRX9pA8XtofIG9K9Ytyy6KyXj4cdvOhnS3lgUdJt4TgQrUdBh+THeqnXYJ9QUchuSrHQ68hJ5&#13;&#10;nBXsyrXrd45B7iwKqCiuZSNtyFeqMMKQmP8l3MuCmX28fxQcU/pTJ19yqmw1SdzrnKPX8afV5QZU&#13;&#10;s9aXllfiLL0jjgcTvKxcIZekXRxv1ZR27SlX2nd5Zb1vf+oYavgFJUHpyEvka/LKKkmU6yGic4Ef&#13;&#10;iV+SRQJdY6qtn6T2a4fRJTsDGQNW/ObfSShRgBiuKIsAt2pIZaRFflO8w1kFKOtqkUyzi2eL24/f&#13;&#10;tDcMyHjsh978O29SnFWsiFRKEZuEY65nM+SaX4eluP141bm1nZWTfq5DNbKIkXOgGr+PS5BaFuQq&#13;&#10;Ce2SskRp5lmIIszMIOo6VCMoGLs1om7rogLRWIoZzo4hL5ylvw7VeUuUpK7ZVagu0sawxlioLuDv&#13;&#10;DDMdQ3WR+Y2qaKJiqAaf+63Nz4Jq+GpL9i0X70VQLezjGRCU1NJmj3HoZGVjOIvfFKqhY5762b9z&#13;&#10;qM7BUXaGuO06ohjcF+mXv5TNmfuYY6j+pW69IODU2OTrJ4CrMO0sXj8BklHdxKqruHosTp9uvfhl&#13;&#10;bkgGUA1b5aXGzvWQymmgh8NQVI7vY5/h4VJWO0YRvA+5xrjZ1yYRBfI6SUQuEYEzBxJRQKzjJSK0&#13;&#10;MH7V6OQ+dkIgmu4tPqJ3k/uYsLDTvcUiz/7q7mNu3Ty69uO3ndjn5zO5d9qzyeQu0Hwi/k8tAKPJ&#13;&#10;adOghFFxpa0k/0fQOXUmNq5ZR96ScB9sW60rNF5cv0hog4xDTWwMY4x+0b5h6C7rH/SLMYU41CQ0&#13;&#10;h6wul2R3DGGJShlk+dG17rG4R+0mnemuTFQ3eb6uzpDRZhiEghVnRN28InnRxfGShkKghHa58Ehl&#13;&#10;2LPtqilE6qKWQJtxaR3IQGQ3glVF3WlXff4xT67yLUlvLLSmIjIojv9Bw6ZSANdWcel7gEH7Ktyd&#13;&#10;JGPqihh/3L73anJ0t5IV0TWhn7MzPuz8dYNhhgpSRf7+UfC+4xHpSFJMt6oL6b5wib5F0RZ2BSNp&#13;&#10;LPcocNUZpMo2IG7aO7TlQekd2kHNOzAjxlUxjOnwr1clnYFuR0kGlMvm0bT21DhZ1nIyLsFM2jam&#13;&#10;XWzYmctVuwRT+LdehsS0C4xzn+wR23080NcmNnYy0UTnhM4B4wOxMcDlaDqHmsFD1FJCOtUPfXHr&#13;&#10;hI6DKqcjxLWmWRcs9+KEzsYhhrQwjDGEzr4BRTpUnyN0h5ppkqgJ/exZybLcc15xP+rxEYxxkuGi&#13;&#10;pEt7x2JHWBxFryfn5uhHPgqkQjL7XUaGBie+cfvxmyFXFL6KpEDySogduWLxcO1ickxp8AtRBXLh&#13;&#10;RVfIyWHNkKC6zIaOWv1pK6BQxE4UTUuM7yVkiC7TM9f1AM7bOznjXMIxA3n2L3zGcEdaIv1GK0/k&#13;&#10;qRnQuMXQWYW49fhNZ+JWw5wY77D33pOSpzxr1Lrlf848mRraZY3tHSzrqW4KgrfDjNiyWGfP4mhX&#13;&#10;bcv9kz2GgFsnPay27ShD3LYv4vGm+PHw8teG9LvMHRPSF6QP3A6QfjhT45E+UrZbmE7qCkNOU0X6&#13;&#10;2HrsvL480meU8OgB6cswxiB9HPiNg3SoPiD9+DQYusQcrHJAqN87t9YM3lXRQcf/CjFEsE1ddSkQ&#13;&#10;4pbjNzttWKE6c6/ao7q+dJq0yG3CMX0A9TsRqBNNLjsKf0CkzMWDe1OPiADijuFEnCoCt+kDwZMM&#13;&#10;IUOm9tyLaw9A4jjEnzp7RVlYS9FQX0L+kkAuDAA74sCf8dSysnSKxgl/1A98Mk1q7pbiGRlJVW1p&#13;&#10;PgNZLfCl44kbj98MUjDla18ZWDleONwQdOEkVWgESIiDbit18+uoHeReaV20NCvUDc4nVmfuUuB8&#13;&#10;vZdg8VQa3t2eO+jq1LakeE76YfFyf/a3D9HLFR1e7E9foeOz5+WvjaJ0PPJEUYSiIHIPKEpAej+G&#13;&#10;oiAjH3ukE4kJyhR6QlJpnNX0yL04PdFhQE50FGPIiX7CwP2AHKiJw3Z0RHrT83J/9usdUoF7qT+1&#13;&#10;1qBbL34VB2k6NBwacR88PjSHKO5RYRxkNsc5xxj9Sfgm+HISvk0uv0K4J+E74smVU5qE73d/etjO&#13;&#10;Pi/IGffzWRY7yXLC+oL1YbAHWD8IyONZJRx1LuV5qvHPd40r8tCvxSxxFYOMIwjfMoxR3FKNQCny&#13;&#10;45BbOilREYhwwlEHtaqJbuLiKPN3AUeimEz2TjDOjpXcJOW8yd5IlUGG6VrUWTLktCHBY9QZd36o&#13;&#10;OIW7M1Lm6N4Qp9SgJCFsEZ5KCX7SCRcD2Tsn2vBHyd4HGHEm0Z8Rx4k5ymVdL/en1kM81QHgXzjq&#13;&#10;spM6Nw9b8eyN5OE2WOBZVO6aI9Kut4NyP4tKyhk3pfiAYuCI33RwOBpLEk/Zp2D4jJokjaAWHQvE&#13;&#10;KD9MLPeSK3TVRW7cYWy/fY382V9TgjBcN+bF/tRqRJDG58GLXwUb38s+1Al7E5IXCANoBkg+WA9G&#13;&#10;I/mUS20q1wmlDUogPQVuVytBbQBbULHiQPKricQ2DsHyYRhjsLxMTBHcEM07gBtK0Vn2CIKX+1Pr&#13;&#10;QQfM3qGXTimq9Tr+1LqEmpmW63pdohosNI4bXTXYBwTg7Z3CMzmRVYoF0YrFlhc8tzuVnEXlOBXJ&#13;&#10;ueXLEI2HKAwQzane0OSdiwHKyqbLXiW5b3sIL8saUYsLLqzxujFEFbcfv+nK4WZglkHuZdDgLp8A&#13;&#10;3hJm/kOfGpNBQp7NWSNrDhHZcfvxm/VWumJdAhEj8kDYiencSVIbm+UOvRUY9cJXo1byMAE05kq9&#13;&#10;fG7quxS02rQZTlpXRES30WMvGtVbVrPySqz9O28yTzDMaREULmxOV1QmjCwMJMHofnLfHDYN1kOo&#13;&#10;kHwBK9GZD72OP7Uu4Urmr8adWdecqggz0fHrqb903th1C5i7XjcnllJZJkL4gLW43VNQAs9lJwdu&#13;&#10;ExDsg3lBpFpYrhJ3m6gI+PXkwl40at/QpZOJWtZz0CQnyTojej+yFBNwoWe7kMQNJ3ft1Mwqt7Jk&#13;&#10;ecwE6sLnhJJG3TAn4zZhGscDPvCnDaZtHYczEvepWJqgHnX3ckBkNS1+DweB03B4akbw5aCGAI21&#13;&#10;fuYN4sHmmOUoDSUMu1srrGTURuVt4rj2qEEyg1scHagiMGk+CMwkdrzIzn56n45OzICOefkrY8/U&#13;&#10;gU14j4k9E/YM/Dpgz7p4olGaVwRwMsEEWIZTG1zbidOj0AXhziqufnRgenGDhY0D7kyHMYY7U65I&#13;&#10;TqlzBudMFtO1nY46pms7uRPeYt+JPdcLFkDUjg/9aVwJIrixOOFav5jKH9Wtaw//hudwZZbX8ae1&#13;&#10;W7YWO8yVAWSwits9RZFyPMKVxsH8xIod3NicxUFrFPFhBQ65xgV40SiiVJRcVKjcg3/nAESUuwka&#13;&#10;JK9RxqcrIkGRjzF5BrWFWYT/DbwKipmIVSjFgToUFS1kv880EeBunFHRHJwy4rWL33Tt4dbMiRs/&#13;&#10;tdiFjRlJjAEIBf+CmJVhn/x6g16wfNx+/Ga9wbQYJyzup/0JYBk1fwnugFAg6FaSRAXGiREL4Nxl&#13;&#10;3H78pr0RpW/6RIlMiEEBPt4YefyGokUmYN8usuWXig2joIRMF3Y64Pv0EgufAGyY8XgSnxCJRDlC&#13;&#10;kq5Ijpw5fm450eUKyySSihlKLjVxfxWOScQq4dNriinEPZxh9KTFaxe/2QmFazWqGWTJHreOjGfJ&#13;&#10;XuDLjvYtFV8eASB8FLucUnH78ZvtG4y4GUdRXkaKVJwi7QQgyEaigVwuokDiJaN2reJ6FgVy/8w3&#13;&#10;rSLwwjSPQG00iqpsPcdAwhWnJ5cxRnEkzDKgakgeYR94FX/q7I32s2pXq+L6ZHkzOMRX4lMQS0zl&#13;&#10;kDXX4nQ4b+adjLegagV6ROHUluHkZpp2rq6JZTY093bm4eBjFFkGSVkApCsatWlc0WaYqfvOd428&#13;&#10;eIY9M25/iVT+hKsYriZS6cylLKfmBvo35T3ai1irjf7K6BCe2u78YkBMVhmT68It2mOPGqplIxsg&#13;&#10;yNilrGjZ73CesNHErm0H9J810IaTEHlqbqAccx7OyEwXYSbS9Ug2STaH23nAbL0zD7127zso0ngL&#13;&#10;ScWSWJMkkImarILeIPSG7j6yx+C87iiSe57GI62qkqt3pEl4gthnWq5UMTqU42bXnxuO3pbtCrHy&#13;&#10;TMjRqZUUbZnuNycxRloCJIqaOAroVPoryRE21gI/dWfc4/bjN4Uu+rDzhgaVGKJek8Ck2cqGN51j&#13;&#10;htL174pGnTfsPcagdd/5eWP5jLRVgElE0Yka8SLO4ul9i1EfEG8L1Ze+vI4/dQUynGhsLnjqXrba&#13;&#10;EBhhliJQEZhbz6K3509tl7w2HhYG2T5G1af2YrpZ/jd6s/zP5kuhOvdJj2NJT8SzfaDHCSdNlmiU&#13;&#10;HofcjwVuycpcnohkmPJAzqc8kKt//n0tPiSnkPaUB9KuFIup35QHUlGKh2w4m0OKzikPZOeONeWB&#13;&#10;VF5xygM55YFEkL2SZ2LKA4nVTQXx64l9U0lGEHAwigkEvIuiGkZ9U/lZgtOeliqma+hITYXcSBTn&#13;&#10;xVbF3K1UwDKRnG0V9x+LKERNdrHRKQ9kyIJ/8DxUnfskErlIhCgzEImC9vIZIpFkNtKzcyo1vvl1&#13;&#10;a3D3wXf4xW3bL+Rfruq9yOhz2b9chUmuax+vz3x5/3JV/z7Xv1yB4rmx3QcYcVzqT+V+TLf6O/Uv&#13;&#10;V13vMwOur2oqjUz+VvzLVev7PwDLb+6Xt/w/+/r48LSTX2/md/v95vbmZre8Wz0udt+sN6snSj+s&#13;&#10;t4+LPa/bjzfvt4sv908fHx9uxPh+w1f7T3I/rzbyOKqNx8X2vz5t/nW5ftws9vfv7h/u9/8Izc2/&#13;&#10;/YMM6unz2/vl262+oBp7qwRDLK1GMH64W2xWMzO9yidSS76ZbbarD6vt96sHWv68+n61u//nyr2D&#13;&#10;Bm2/e7jffHf/8DDbrvf/735/F5rFcss4FrdSaNPajlkZruK9X67+vF5+elw97XV5tmEc66fd3f1m&#13;&#10;N59tb1eP71bv38y3f32vnSweNneL/1i//+7+q/Jn0qv0vtsuv18t9/yR3/vtar+8kwoyBR+1rs+Z&#13;&#10;G4H1UOH4ZeZA98Wv8A9oxA1AaKIXw+w5SdxwDfNfVutHFnK3Z6CMIazG4vPfdjIaqnoVGdrTWtYv&#13;&#10;jPLhKfpDYCBtxDrGMHgmoOPmx/8gyOu0tw55QXUruzFBnoOO3UWNIZ08l8pZGCviwIfsUkqJwB7p&#13;&#10;V8gfYgKEN+Gg9YtC382Xzcfbj9vNDxy08PvLR/m14G+Lzd398s+L/aL/HmrdrrL13frh/Wr77f8H&#13;&#10;AAD//wMAUEsDBAoAAAAAAAAAIQAF4QwfeAAAAHgAAAAUAAAAZHJzL21lZGlhL2ltYWdlMS5wbmeJ&#13;&#10;UE5HDQoaCgAAAA1JSERSAAAAAQAAAAEIBgAAAB8VxIkAAAABc1JHQgCuzhzpAAAABGdBTUEAALGP&#13;&#10;C/xhBQAAAAlwSFlzAAAOwwAADsMBx2+oZAAAAA1JREFUGFdjYGBgYAAAAAUAAYoz4wAAAAAASUVO&#13;&#10;RK5CYIJQSwMEFAAGAAgAAAAhADyD+1PiAAAAEAEAAA8AAABkcnMvZG93bnJldi54bWxMT01rg0AQ&#13;&#10;vRfyH5YJ9NastkaCcQ0h/TiFQpNC6W2jE5W4s+Ju1Pz7jqfmMrx5j3nzXroZTSN67FxtSUG4CEAg&#13;&#10;5baoqVTwfXx/WoFwXlOhG0uo4IYONtnsIdVJYQf6wv7gS8Em5BKtoPK+TaR0eYVGu4VtkVg7285o&#13;&#10;z2tXyqLTA5ubRj4HQSyNrok/VLrFXYX55XA1Cj4GPWxfwrd+fznvbr/H5efPPkSlHufj65rHdg3C&#13;&#10;4+j/L2DqwPkh42Ane6XCiUYBt/HMRlHMaNKDKGR0mrhVvASZpfK+SPYH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LUvK5dIoAABLGwEADgAAAAAAAAAAAAAAAAA6&#13;&#10;AgAAZHJzL2Uyb0RvYy54bWxQSwECLQAKAAAAAAAAACEABeEMH3gAAAB4AAAAFAAAAAAAAAAAAAAA&#13;&#10;AAA4KwAAZHJzL21lZGlhL2ltYWdlMS5wbmdQSwECLQAUAAYACAAAACEAPIP7U+IAAAAQAQAADwAA&#13;&#10;AAAAAAAAAAAAAADiKwAAZHJzL2Rvd25yZXYueG1sUEsBAi0AFAAGAAgAAAAhAKomDr68AAAAIQEA&#13;&#10;ABkAAAAAAAAAAAAAAAAA8SwAAGRycy9fcmVscy9lMm9Eb2MueG1sLnJlbHNQSwUGAAAAAAYABgB8&#13;&#10;AQAA5C0AAAAA&#13;&#10;">
              <v:group id="Group 699" o:spid="_x0000_s1364" style="position:absolute;left:20408;top:36514;width:66103;height:2571" coordsize="66103,25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ja+yQAAAOEAAAAPAAAAZHJzL2Rvd25yZXYueG1sRI9Pa8JA&#13;&#10;FMTvgt9heUJvdROlotFVxH/0IIWqIN4e2WcSzL4N2W0Sv323UPAyMAzzG2ax6kwpGqpdYVlBPIxA&#13;&#10;EKdWF5wpuJz371MQziNrLC2Tgic5WC37vQUm2rb8Tc3JZyJA2CWoIPe+SqR0aU4G3dBWxCG729qg&#13;&#10;D7bOpK6xDXBTylEUTaTBgsNCjhVtckofpx+j4NBiux7Hu+b4uG+et/PH1/UYk1Jvg247D7Keg/DU&#13;&#10;+VfjH/GpFUxmM/h7FN6AXP4CAAD//wMAUEsBAi0AFAAGAAgAAAAhANvh9svuAAAAhQEAABMAAAAA&#13;&#10;AAAAAAAAAAAAAAAAAFtDb250ZW50X1R5cGVzXS54bWxQSwECLQAUAAYACAAAACEAWvQsW78AAAAV&#13;&#10;AQAACwAAAAAAAAAAAAAAAAAfAQAAX3JlbHMvLnJlbHNQSwECLQAUAAYACAAAACEAvgI2vskAAADh&#13;&#10;AAAADwAAAAAAAAAAAAAAAAAHAgAAZHJzL2Rvd25yZXYueG1sUEsFBgAAAAADAAMAtwAAAP0CAAAA&#13;&#10;AA==&#13;&#10;">
                <v:rect id="Rectangle 700" o:spid="_x0000_s1365" style="position:absolute;width:66103;height:25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kG/ExwAAAOEAAAAPAAAAZHJzL2Rvd25yZXYueG1sRI/dasJA&#13;&#10;EIXvC32HZQre1U2D2Bpdpb9gvarRBxizYzaYnU2zW03f3rko9GbgMJzv8C1Wg2/VmfrYBDbwMM5A&#13;&#10;EVfBNlwb2O8+7p9AxYRssQ1MBn4pwmp5e7PAwoYLb+lcploJhGOBBlxKXaF1rBx5jOPQEcvvGHqP&#13;&#10;SWJfa9vjReC+1XmWTbXHhmXBYUevjqpT+eMNfE0C5e95fClrP3PDYbf5/MapMaO74W0u53kOKtGQ&#13;&#10;/ht/iLU18JiJgxiJDejlFQAA//8DAFBLAQItABQABgAIAAAAIQDb4fbL7gAAAIUBAAATAAAAAAAA&#13;&#10;AAAAAAAAAAAAAABbQ29udGVudF9UeXBlc10ueG1sUEsBAi0AFAAGAAgAAAAhAFr0LFu/AAAAFQEA&#13;&#10;AAsAAAAAAAAAAAAAAAAAHwEAAF9yZWxzLy5yZWxzUEsBAi0AFAAGAAgAAAAhAIyQb8THAAAA4QAA&#13;&#10;AA8AAAAAAAAAAAAAAAAABwIAAGRycy9kb3ducmV2LnhtbFBLBQYAAAAAAwADALcAAAD7AgAAAAA=&#13;&#10;" filled="f" stroked="f">
                  <v:textbox inset="2.53958mm,2.53958mm,2.53958mm,2.53958mm">
                    <w:txbxContent>
                      <w:p w14:paraId="7CC7358C" w14:textId="77777777" w:rsidR="00177E13" w:rsidRDefault="00177E13">
                        <w:pPr>
                          <w:spacing w:after="0" w:line="240" w:lineRule="auto"/>
                          <w:ind w:left="0" w:firstLine="0"/>
                          <w:textDirection w:val="btLr"/>
                        </w:pPr>
                      </w:p>
                    </w:txbxContent>
                  </v:textbox>
                </v:rect>
                <v:shape id="Freeform 701" o:spid="_x0000_s1366" style="position:absolute;left:563;top:1212;width:281;height:519;visibility:visible;mso-wrap-style:square;v-text-anchor:middle" coordsize="28101,5188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4pvNygAAAOEAAAAPAAAAZHJzL2Rvd25yZXYueG1sRI9bawIx&#13;&#10;FITfC/6HcIS+FM1aYSurUbzQ2hcrXsDXw+a4WdycLJuo6783hUJfBoZhvmEms9ZW4kaNLx0rGPQT&#13;&#10;EMS50yUXCo6Hz94IhA/IGivHpOBBHmbTzssEM+3uvKPbPhQiQthnqMCEUGdS+tyQRd93NXHMzq6x&#13;&#10;GKJtCqkbvEe4reR7kqTSYslxwWBNS0P5ZX+1cSRNf+RpvdoNN8dtvnBf161ZvCn12m1X4yjzMYhA&#13;&#10;bfhv/CG+tYKPZAC/j+IbkNMnAAAA//8DAFBLAQItABQABgAIAAAAIQDb4fbL7gAAAIUBAAATAAAA&#13;&#10;AAAAAAAAAAAAAAAAAABbQ29udGVudF9UeXBlc10ueG1sUEsBAi0AFAAGAAgAAAAhAFr0LFu/AAAA&#13;&#10;FQEAAAsAAAAAAAAAAAAAAAAAHwEAAF9yZWxzLy5yZWxzUEsBAi0AFAAGAAgAAAAhAO3im83KAAAA&#13;&#10;4QAAAA8AAAAAAAAAAAAAAAAABwIAAGRycy9kb3ducmV2LnhtbFBLBQYAAAAAAwADALcAAAD+AgAA&#13;&#10;AAA=&#13;&#10;" adj="-11796480,,5400" path="m28101,r,11120l19366,16838r8735,-43l28101,27553r-11916,c15273,31218,15422,34334,16632,36902v1209,2567,3655,3851,7339,3851l28101,39319r,11323l18920,51887v-6642,,-11627,-2409,-14957,-7228c651,39841,,33423,2009,25405,4018,17387,7832,10838,13450,5759l28101,xe" fillcolor="#a6a6a6" stroked="f">
                  <v:stroke joinstyle="miter"/>
                  <v:formulas/>
                  <v:path arrowok="t" o:extrusionok="f" o:connecttype="custom" textboxrect="0,0,28101,51887"/>
                  <v:textbox inset="2.53958mm,2.53958mm,2.53958mm,2.53958mm">
                    <w:txbxContent>
                      <w:p w14:paraId="1780A025" w14:textId="77777777" w:rsidR="00177E13" w:rsidRDefault="00177E13">
                        <w:pPr>
                          <w:spacing w:after="0" w:line="240" w:lineRule="auto"/>
                          <w:ind w:left="0" w:firstLine="0"/>
                          <w:textDirection w:val="btLr"/>
                        </w:pPr>
                      </w:p>
                    </w:txbxContent>
                  </v:textbox>
                </v:shape>
                <v:shape id="Freeform 702" o:spid="_x0000_s1367" style="position:absolute;left:844;top:1522;width:167;height:208;visibility:visible;mso-wrap-style:square;v-text-anchor:middle" coordsize="16715,208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iiYYygAAAOEAAAAPAAAAZHJzL2Rvd25yZXYueG1sRI9Pa8JA&#13;&#10;FMTvBb/D8gRvdaOHaqOrSNqCSIuYSqm3R/blD2bfhuxq0m/vCgUvA8Mwv2GW697U4kqtqywrmIwj&#13;&#10;EMSZ1RUXCo7fH89zEM4ja6wtk4I/crBeDZ6WGGvb8YGuqS9EgLCLUUHpfRNL6bKSDLqxbYhDltvW&#13;&#10;oA+2LaRusQtwU8tpFL1IgxWHhRIbSkrKzunFKPh6r5L58fX083lI0vrXdXm+2+2VGg37t0WQzQKE&#13;&#10;p94/Gv+IrVYwi6ZwfxTegFzdAAAA//8DAFBLAQItABQABgAIAAAAIQDb4fbL7gAAAIUBAAATAAAA&#13;&#10;AAAAAAAAAAAAAAAAAABbQ29udGVudF9UeXBlc10ueG1sUEsBAi0AFAAGAAgAAAAhAFr0LFu/AAAA&#13;&#10;FQEAAAsAAAAAAAAAAAAAAAAAHwEAAF9yZWxzLy5yZWxzUEsBAi0AFAAGAAgAAAAhADiKJhjKAAAA&#13;&#10;4QAAAA8AAAAAAAAAAAAAAAAABwIAAGRycy9kb3ducmV2LnhtbFBLBQYAAAAAAwADALcAAAD+AgAA&#13;&#10;AAA=&#13;&#10;" path="m10409,r6306,363l12669,20817r-5832,l6669,18780,,19684,,8362,8092,5553,10409,xe" fillcolor="#a6a6a6" stroked="f">
                  <v:path arrowok="t" o:extrusionok="f"/>
                </v:shape>
                <v:shape id="Freeform 703" o:spid="_x0000_s1368" style="position:absolute;left:1055;top:1406;width:237;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BZdyQAAAOEAAAAPAAAAZHJzL2Rvd25yZXYueG1sRI/dasJA&#13;&#10;FITvC77Dcgre1U0VNERXqX/FC3th7AMcsqdJ2uzZsLtq6tO7guDNwDDMN8xs0ZlGnMn52rKC90EC&#13;&#10;griwuuZSwfdx+5aC8AFZY2OZFPyTh8W89zLDTNsLH+ich1JECPsMFVQhtJmUvqjIoB/YljhmP9YZ&#13;&#10;DNG6UmqHlwg3jRwmyVgarDkuVNjSqqLiLz8ZBds0lftNe6x/nR0u9f7r8HnNO6X6r916GuVjCiJQ&#13;&#10;F56NB2KnFUySEdwfxTcg5zcAAAD//wMAUEsBAi0AFAAGAAgAAAAhANvh9svuAAAAhQEAABMAAAAA&#13;&#10;AAAAAAAAAAAAAAAAAFtDb250ZW50X1R5cGVzXS54bWxQSwECLQAUAAYACAAAACEAWvQsW78AAAAV&#13;&#10;AQAACwAAAAAAAAAAAAAAAAAfAQAAX3JlbHMvLnJlbHNQSwECLQAUAAYACAAAACEA5igWXckAAADh&#13;&#10;AAAADwAAAAAAAAAAAAAAAAAHAgAAZHJzL2Rvd25yZXYueG1sUEsFBgAAAAADAAMAtwAAAP0CAAAA&#13;&#10;AA==&#13;&#10;" adj="-11796480,,5400" path="m23659,r,11353l19896,12287v-2381,986,-3776,2279,-4185,3879c15320,17766,15487,19031,16213,19961v744,911,2288,1367,4632,1367l23659,20003r,9853l14706,32462v-5265,,-9144,-1553,-11636,-4660c595,24677,,20538,1284,15384,2586,10231,5628,6464,10409,4083,12809,2883,16066,1753,20182,692l23659,xe" fillcolor="#a6a6a6" stroked="f">
                  <v:stroke joinstyle="miter"/>
                  <v:formulas/>
                  <v:path arrowok="t" o:extrusionok="f" o:connecttype="custom" textboxrect="0,0,23659,32462"/>
                  <v:textbox inset="2.53958mm,2.53958mm,2.53958mm,2.53958mm">
                    <w:txbxContent>
                      <w:p w14:paraId="72BA3CAB" w14:textId="77777777" w:rsidR="00177E13" w:rsidRDefault="00177E13">
                        <w:pPr>
                          <w:spacing w:after="0" w:line="240" w:lineRule="auto"/>
                          <w:ind w:left="0" w:firstLine="0"/>
                          <w:textDirection w:val="btLr"/>
                        </w:pPr>
                      </w:p>
                    </w:txbxContent>
                  </v:textbox>
                </v:shape>
                <v:shape id="Freeform 128" o:spid="_x0000_s1369" style="position:absolute;left:844;top:1193;width:237;height:295;visibility:visible;mso-wrap-style:square;v-text-anchor:middle" coordsize="23710,294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p8+xwAAAOEAAAAPAAAAZHJzL2Rvd25yZXYueG1sRI9Ba8JA&#13;&#10;EIXvBf/DMkIvohs9SImuIopYaKFU/QFjdkyi2dmwu5r033cOhV4e83jMN/OW69416kkh1p4NTCcZ&#13;&#10;KOLC25pLA+fTfvwGKiZki41nMvBDEdarwcsSc+s7/qbnMZVKIBxzNFCl1OZax6Iih3HiW2LJrj44&#13;&#10;TGJDqW3ATuCu0bMsm2uHNcuFClvaVlTcjw9nwHL3uBxuoXTd19yORvXnR+MLY16H/W4hslmAStSn&#13;&#10;/40/xLuVDjN5WRrJBHr1CwAA//8DAFBLAQItABQABgAIAAAAIQDb4fbL7gAAAIUBAAATAAAAAAAA&#13;&#10;AAAAAAAAAAAAAABbQ29udGVudF9UeXBlc10ueG1sUEsBAi0AFAAGAAgAAAAhAFr0LFu/AAAAFQEA&#13;&#10;AAsAAAAAAAAAAAAAAAAAHwEAAF9yZWxzLy5yZWxzUEsBAi0AFAAGAAgAAAAhAAVCnz7HAAAA4QAA&#13;&#10;AA8AAAAAAAAAAAAAAAAABwIAAGRycy9kb3ducmV2LnhtbFBLBQYAAAAAAwADALcAAAD7AgAAAAA=&#13;&#10;" adj="-11796480,,5400" path="m4800,v7367,,12510,1832,15431,5497c23152,9144,23710,14576,21905,21794v-483,1916,-1292,4465,-2427,7646l,29440,,18682r8316,-41c8948,16148,8864,14278,8064,13032,7283,11785,5534,11162,2818,11162l,13007,,1887,4800,xe" fillcolor="#a6a6a6" stroked="f">
                  <v:stroke joinstyle="miter"/>
                  <v:formulas/>
                  <v:path arrowok="t" o:extrusionok="f" o:connecttype="custom" textboxrect="0,0,23710,29440"/>
                  <v:textbox inset="2.53958mm,2.53958mm,2.53958mm,2.53958mm">
                    <w:txbxContent>
                      <w:p w14:paraId="07D9FB2F" w14:textId="77777777" w:rsidR="00177E13" w:rsidRDefault="00177E13">
                        <w:pPr>
                          <w:spacing w:after="0" w:line="240" w:lineRule="auto"/>
                          <w:ind w:left="0" w:firstLine="0"/>
                          <w:textDirection w:val="btLr"/>
                        </w:pPr>
                      </w:p>
                    </w:txbxContent>
                  </v:textbox>
                </v:shape>
                <v:shape id="Freeform 129" o:spid="_x0000_s1370" style="position:absolute;left:1153;top:1181;width:139;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e+fygAAAOEAAAAPAAAAZHJzL2Rvd25yZXYueG1sRI/BasJA&#13;&#10;EIbvgu+wjOBFdKMHsdFViiKISG1VEG9jdppEs7Mhu2rap3cLQi/DDD//N3yTWW0KcafK5ZYV9HsR&#13;&#10;COLE6pxTBYf9sjsC4TyyxsIyKfghB7NpszHBWNsHf9F951MRIOxiVJB5X8ZSuiQjg65nS+KQfdvK&#13;&#10;oA9nlUpd4SPATSEHUTSUBnMOHzIsaZ5Rct3djALzexytTnQ+bI+f63Rzu3SkX3wo1W7Vi3EY72MQ&#13;&#10;nmr/33ghVjo4DN7gzyhsIKdPAAAA//8DAFBLAQItABQABgAIAAAAIQDb4fbL7gAAAIUBAAATAAAA&#13;&#10;AAAAAAAAAAAAAAAAAABbQ29udGVudF9UeXBlc10ueG1sUEsBAi0AFAAGAAgAAAAhAFr0LFu/AAAA&#13;&#10;FQEAAAsAAAAAAAAAAAAAAAAAHwEAAF9yZWxzLy5yZWxzUEsBAi0AFAAGAAgAAAAhAIJR75/KAAAA&#13;&#10;4QAAAA8AAAAAAAAAAAAAAAAABwIAAGRycy9kb3ducmV2LnhtbFBLBQYAAAAAAwADALcAAAD+AgAA&#13;&#10;AAA=&#13;&#10;" path="m3544,l9376,r363,2149l13808,1812r,12025l8204,15180,6530,19869,,20231,3544,xe" fillcolor="#a6a6a6" stroked="f">
                  <v:path arrowok="t" o:extrusionok="f"/>
                </v:shape>
                <v:shape id="Freeform 130" o:spid="_x0000_s1371" style="position:absolute;left:3645;top:1218;width:274;height:513;visibility:visible;mso-wrap-style:square;v-text-anchor:middle" coordsize="27325,512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CSZwxwAAAOEAAAAPAAAAZHJzL2Rvd25yZXYueG1sRI/BasJA&#13;&#10;EIbvgu+wjNCL1E0raImuUi0FjzV68TbsTpPY7GzIribt03cOhV6Gfxjm+/nW28E36k5drAMbeJpl&#13;&#10;oIhtcDWXBs6n98cXUDEhO2wCk4FvirDdjEdrzF3o+Uj3IpVKIBxzNFCl1OZaR1uRxzgLLbHcPkPn&#13;&#10;Mcnaldp12AvcN/o5yxbaY83SUGFL+4rsV3HzBvrL7jr9OS8/9N7fdrFM0dqrNeZhMrytZLyuQCUa&#13;&#10;0v/HH+LgxGEuDmIkCfTmFwAA//8DAFBLAQItABQABgAIAAAAIQDb4fbL7gAAAIUBAAATAAAAAAAA&#13;&#10;AAAAAAAAAAAAAABbQ29udGVudF9UeXBlc10ueG1sUEsBAi0AFAAGAAgAAAAhAFr0LFu/AAAAFQEA&#13;&#10;AAsAAAAAAAAAAAAAAAAAHwEAAF9yZWxzLy5yZWxzUEsBAi0AFAAGAAgAAAAhALYJJnDHAAAA4QAA&#13;&#10;AA8AAAAAAAAAAAAAAAAABwIAAGRycy9kb3ducmV2LnhtbFBLBQYAAAAAAwADALcAAAD7AgAAAAA=&#13;&#10;" adj="-11796480,,5400" path="m27325,r,10054l22306,12029v-2140,2233,-3954,6307,-5442,12223c14222,34856,16501,40158,23701,40158r3624,-1574l27325,48908r-6526,2384c13004,51292,7414,48902,4028,44121,660,39339,,32865,2046,24698,4093,16513,7990,9937,13739,4969l27325,xe" fillcolor="#a6a6a6" stroked="f">
                  <v:stroke joinstyle="miter"/>
                  <v:formulas/>
                  <v:path arrowok="t" o:extrusionok="f" o:connecttype="custom" textboxrect="0,0,27325,51292"/>
                  <v:textbox inset="2.53958mm,2.53958mm,2.53958mm,2.53958mm">
                    <w:txbxContent>
                      <w:p w14:paraId="3F1EF310" w14:textId="77777777" w:rsidR="00177E13" w:rsidRDefault="00177E13">
                        <w:pPr>
                          <w:spacing w:after="0" w:line="240" w:lineRule="auto"/>
                          <w:ind w:left="0" w:firstLine="0"/>
                          <w:textDirection w:val="btLr"/>
                        </w:pPr>
                      </w:p>
                    </w:txbxContent>
                  </v:textbox>
                </v:shape>
                <v:shape id="Freeform 131" o:spid="_x0000_s1372" style="position:absolute;left:2753;top:1193;width:861;height:521;visibility:visible;mso-wrap-style:square;v-text-anchor:middle" coordsize="8601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qokyQAAAOEAAAAPAAAAZHJzL2Rvd25yZXYueG1sRI9Na8JA&#13;&#10;EIbvBf/DMoK3utFCKzEbkdZiTxU/EI/D7pgEs7Mxu2raX98tCF6GGV7eZ3iyWWdrcaXWV44VjIYJ&#13;&#10;CGLtTMWFgt3283kCwgdkg7VjUvBDHmZ57ynD1Lgbr+m6CYWIEPYpKihDaFIpvS7Joh+6hjhmR9da&#13;&#10;DPFsC2lavEW4reU4SV6lxYrjhxIbei9JnzYXqwCXdNFvh++Vn/wuqrAy+/VZj5Ua9LuPaRzzKYhA&#13;&#10;XXg07ogvEx1eRvBvFDeQ+R8AAAD//wMAUEsBAi0AFAAGAAgAAAAhANvh9svuAAAAhQEAABMAAAAA&#13;&#10;AAAAAAAAAAAAAAAAAFtDb250ZW50X1R5cGVzXS54bWxQSwECLQAUAAYACAAAACEAWvQsW78AAAAV&#13;&#10;AQAACwAAAAAAAAAAAAAAAAAfAQAAX3JlbHMvLnJlbHNQSwECLQAUAAYACAAAACEAoI6qJMkAAADh&#13;&#10;AAAADwAAAAAAAAAAAAAAAAAHAgAAZHJzL2Rvd25yZXYueG1sUEsFBgAAAAADAAMAtwAAAP0CAAAA&#13;&#10;AA==&#13;&#10;" adj="-11796480,,5400" path="m44118,v5749,,9246,1777,10493,5330c60415,1777,66396,,72554,v5171,,8827,1805,10966,5414c85660,9023,86013,13692,84581,19422l81930,29998,77078,44481r5410,1339l80563,52071r-23553,l58462,45123r5218,-558l68535,28826,71103,18697v521,-2140,418,-3684,-307,-4633c70089,13115,68294,12641,65410,12641v-2865,,-5935,1070,-9209,3209l52657,29998,47819,44439r7126,823l52880,52071r-25142,l29189,45123r5218,-558l39263,28826,41830,18697v521,-2140,419,-3684,-307,-4633c40816,13115,39105,12641,36388,12641v-2697,,-5674,1079,-8929,3237l24640,25087r-1227,4883l18573,44439r7128,823l23636,52071,,52071,1339,45541r3768,-837l9990,28826r1228,-4883l14092,9013,10102,8176,12027,1981,32203,307,30780,3544c33942,1181,38388,,44118,xe" fillcolor="#a6a6a6" stroked="f">
                  <v:stroke joinstyle="miter"/>
                  <v:formulas/>
                  <v:path arrowok="t" o:extrusionok="f" o:connecttype="custom" textboxrect="0,0,86013,52071"/>
                  <v:textbox inset="2.53958mm,2.53958mm,2.53958mm,2.53958mm">
                    <w:txbxContent>
                      <w:p w14:paraId="6AD42E48" w14:textId="77777777" w:rsidR="00177E13" w:rsidRDefault="00177E13">
                        <w:pPr>
                          <w:spacing w:after="0" w:line="240" w:lineRule="auto"/>
                          <w:ind w:left="0" w:firstLine="0"/>
                          <w:textDirection w:val="btLr"/>
                        </w:pPr>
                      </w:p>
                    </w:txbxContent>
                  </v:textbox>
                </v:shape>
                <v:shape id="Freeform 132" o:spid="_x0000_s1373" style="position:absolute;left:1943;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BBYRxQAAAOEAAAAPAAAAZHJzL2Rvd25yZXYueG1sRI/BagIx&#13;&#10;EIbvQt8hjOBNEy0WWY1iK4V6EboKvQ6baXZxM1k2qca3bwTByzDDz/8N32qTXCsu1IfGs4bpRIEg&#13;&#10;rrxp2Go4HT/HCxAhIhtsPZOGGwXYrF8GKyyMv/I3XcpoRYZwKFBDHWNXSBmqmhyGie+Ic/bre4cx&#13;&#10;n72VpsdrhrtWzpR6kw4bzh9q7Oijpupc/jkNO0xs1VS9762ZH37c3KTDNmo9GqbdMo/tEkSkFJ+N&#13;&#10;B+LLZIfXGdyN8gZy/Q8AAP//AwBQSwECLQAUAAYACAAAACEA2+H2y+4AAACFAQAAEwAAAAAAAAAA&#13;&#10;AAAAAAAAAAAAW0NvbnRlbnRfVHlwZXNdLnhtbFBLAQItABQABgAIAAAAIQBa9CxbvwAAABUBAAAL&#13;&#10;AAAAAAAAAAAAAAAAAB8BAABfcmVscy8ucmVsc1BLAQItABQABgAIAAAAIQDHBBYRxQAAAOEAAAAP&#13;&#10;AAAAAAAAAAAAAAAAAAcCAABkcnMvZG93bnJldi54bWxQSwUGAAAAAAMAAwC3AAAA+QIAAAAA&#13;&#10;" adj="-11796480,,5400" path="m43951,v5488,,9302,1786,11441,5358c57550,8911,57903,13599,56452,19422l53801,29998,50871,44955r3488,865l52434,52071r-23552,l30333,45123r5218,-558l40407,28826,42974,18697v502,-2121,372,-3656,-391,-4605c41821,13125,40007,12641,37142,12641v-2865,,-6093,1098,-9683,3293l24640,25087r-1227,4883l20538,44676r5274,586l23747,52071,,52071,1339,45541r3768,-837l9990,28826r1228,-4883l14092,9013,10102,8176,12027,1981,32203,307,30807,3572c34100,1191,38481,,43951,xe" fillcolor="#a6a6a6" stroked="f">
                  <v:stroke joinstyle="miter"/>
                  <v:formulas/>
                  <v:path arrowok="t" o:extrusionok="f" o:connecttype="custom" textboxrect="0,0,57903,52071"/>
                  <v:textbox inset="2.53958mm,2.53958mm,2.53958mm,2.53958mm">
                    <w:txbxContent>
                      <w:p w14:paraId="53549AA7" w14:textId="77777777" w:rsidR="00177E13" w:rsidRDefault="00177E13">
                        <w:pPr>
                          <w:spacing w:after="0" w:line="240" w:lineRule="auto"/>
                          <w:ind w:left="0" w:firstLine="0"/>
                          <w:textDirection w:val="btLr"/>
                        </w:pPr>
                      </w:p>
                    </w:txbxContent>
                  </v:textbox>
                </v:shape>
                <v:shape id="Freeform 133" o:spid="_x0000_s1374" style="position:absolute;left:1562;top:1193;width:494;height:521;visibility:visible;mso-wrap-style:square;v-text-anchor:middle" coordsize="49364,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1DNkxgAAAOEAAAAPAAAAZHJzL2Rvd25yZXYueG1sRI/BagIx&#13;&#10;EIbvBd8hjOCtZnVtK6tRbEtBeqtt78NmzK4mkzWJun37Rij0Mszw83/Dt1z3zooLhdh6VjAZFyCI&#13;&#10;a69bNgq+Pt/u5yBiQtZoPZOCH4qwXg3ullhpf+UPuuySERnCsUIFTUpdJWWsG3IYx74jztneB4cp&#13;&#10;n8FIHfCa4c7KaVE8Soct5w8NdvTSUH3cnZ2C07d9erYPODvw0ZiZdKdQ2nelRsP+dZHHZgEiUZ/+&#13;&#10;G3+Irc4OZQk3o7yBXP0CAAD//wMAUEsBAi0AFAAGAAgAAAAhANvh9svuAAAAhQEAABMAAAAAAAAA&#13;&#10;AAAAAAAAAAAAAFtDb250ZW50X1R5cGVzXS54bWxQSwECLQAUAAYACAAAACEAWvQsW78AAAAVAQAA&#13;&#10;CwAAAAAAAAAAAAAAAAAfAQAAX3JlbHMvLnJlbHNQSwECLQAUAAYACAAAACEA1NQzZMYAAADhAAAA&#13;&#10;DwAAAAAAAAAAAAAAAAAHAgAAZHJzL2Rvd25yZXYueG1sUEsFBgAAAAADAAMAtwAAAPoCAAAAAA==&#13;&#10;" adj="-11796480,,5400" path="m39542,v2586,,5860,372,9822,1116l44258,18585r-6335,l38426,12892v-614,-242,-1498,-363,-2651,-363c34621,12529,33431,12846,32203,13478v-1228,633,-2968,1916,-5219,3851l24640,25087r-1227,4883l20538,44676r6921,838l25450,52071,,52071,1339,45541r3768,-837l9990,28826r1228,-4883l14092,9013,10102,8176,12027,1981,32203,307,29691,4828v-353,-652,558,-1619,2735,-2903c34603,642,36974,,39542,xe" fillcolor="#a6a6a6" stroked="f">
                  <v:stroke joinstyle="miter"/>
                  <v:formulas/>
                  <v:path arrowok="t" o:extrusionok="f" o:connecttype="custom" textboxrect="0,0,49364,52071"/>
                  <v:textbox inset="2.53958mm,2.53958mm,2.53958mm,2.53958mm">
                    <w:txbxContent>
                      <w:p w14:paraId="5EC34819" w14:textId="77777777" w:rsidR="00177E13" w:rsidRDefault="00177E13">
                        <w:pPr>
                          <w:spacing w:after="0" w:line="240" w:lineRule="auto"/>
                          <w:ind w:left="0" w:firstLine="0"/>
                          <w:textDirection w:val="btLr"/>
                        </w:pPr>
                      </w:p>
                    </w:txbxContent>
                  </v:textbox>
                </v:shape>
                <v:shape id="Freeform 134" o:spid="_x0000_s1375" style="position:absolute;left:1292;top:1193;width:266;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Zy3wyAAAAOEAAAAPAAAAZHJzL2Rvd25yZXYueG1sRI9Na8JA&#13;&#10;EIbvBf/DMoK3uvGTEF1FYy2exNqC12l2TILZ2ZDdxvTfdwuCl2GGl/cZnuW6M5VoqXGlZQWjYQSC&#13;&#10;OLO65FzB1+f+NQbhPLLGyjIp+CUH61XvZYmJtnf+oPbscxEg7BJUUHhfJ1K6rCCDbmhr4pBdbWPQ&#13;&#10;h7PJpW7wHuCmkuMomkuDJYcPBdaUFpTdzj9GQfr+NjvOZ1u8xJfx5mpTefp2rVKDfrdbhLFZgPDU&#13;&#10;+WfjgTjo4DCZwr9R2ECu/gAAAP//AwBQSwECLQAUAAYACAAAACEA2+H2y+4AAACFAQAAEwAAAAAA&#13;&#10;AAAAAAAAAAAAAAAAW0NvbnRlbnRfVHlwZXNdLnhtbFBLAQItABQABgAIAAAAIQBa9CxbvwAAABUB&#13;&#10;AAALAAAAAAAAAAAAAAAAAB8BAABfcmVscy8ucmVsc1BLAQItABQABgAIAAAAIQB6Zy3wyAAAAOEA&#13;&#10;AAAPAAAAAAAAAAAAAAAAAAcCAABkcnMvZG93bnJldi54bWxQSwUGAAAAAAMAAwC3AAAA/AIAAAAA&#13;&#10;" adj="-11796480,,5400" path="m6730,v7107,,12334,1628,15683,4883c25762,8120,26692,12743,25203,18752l22162,29998,19371,44788r3935,865l21408,51848,2098,53215,3409,50174,,51167,,41315,5781,38593,8153,30640,,32664,,21311,11446,19031r391,-1451c12376,15367,12227,13748,11390,12725,10572,11683,8749,11162,5921,11162l,12581,,557,6730,xe" fillcolor="#a6a6a6" stroked="f">
                  <v:stroke joinstyle="miter"/>
                  <v:formulas/>
                  <v:path arrowok="t" o:extrusionok="f" o:connecttype="custom" textboxrect="0,0,26692,53215"/>
                  <v:textbox inset="2.53958mm,2.53958mm,2.53958mm,2.53958mm">
                    <w:txbxContent>
                      <w:p w14:paraId="33DB1D0B" w14:textId="77777777" w:rsidR="00177E13" w:rsidRDefault="00177E13">
                        <w:pPr>
                          <w:spacing w:after="0" w:line="240" w:lineRule="auto"/>
                          <w:ind w:left="0" w:firstLine="0"/>
                          <w:textDirection w:val="btLr"/>
                        </w:pPr>
                      </w:p>
                    </w:txbxContent>
                  </v:textbox>
                </v:shape>
                <v:shape id="Freeform 135" o:spid="_x0000_s1376" style="position:absolute;left:4575;top:1212;width:281;height:519;visibility:visible;mso-wrap-style:square;v-text-anchor:middle" coordsize="28101,5188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WLygAAAOEAAAAPAAAAZHJzL2Rvd25yZXYueG1sRI9PS8NA&#13;&#10;EMXvgt9hGaEXsRtbDJJ2W2xL1Ust/QO9DtkxG8zOhuy2jd/eEQQvwxse7/d403nvG3WhLtaBDTwO&#13;&#10;M1DEZbA1VwaOh/XDM6iYkC02gcnAN0WYz25vpljYcOUdXfapUgLhWKABl1JbaB1LRx7jMLTE4n2G&#13;&#10;zmOSt6u07fAqcN/oUZbl2mPN0uCwpaWj8mt/9lKS5x/69LbajTfHbbkIr+etW9wbM7jrVxM5LxNQ&#13;&#10;ifr0n/hDvFvZMH6C30WiQM9+AAAA//8DAFBLAQItABQABgAIAAAAIQDb4fbL7gAAAIUBAAATAAAA&#13;&#10;AAAAAAAAAAAAAAAAAABbQ29udGVudF9UeXBlc10ueG1sUEsBAi0AFAAGAAgAAAAhAFr0LFu/AAAA&#13;&#10;FQEAAAsAAAAAAAAAAAAAAAAAHwEAAF9yZWxzLy5yZWxzUEsBAi0AFAAGAAgAAAAhAOr+lYvKAAAA&#13;&#10;4QAAAA8AAAAAAAAAAAAAAAAABwIAAGRycy9kb3ducmV2LnhtbFBLBQYAAAAAAwADALcAAAD+AgAA&#13;&#10;AAA=&#13;&#10;" adj="-11796480,,5400" path="m28101,r,11120l19366,16838r8735,-43l28101,27553r-11916,c15273,31218,15422,34334,16632,36902v1209,2567,3655,3851,7339,3851l28101,39319r,11323l18920,51887v-6642,,-11627,-2409,-14957,-7228c651,39841,,33423,2009,25405,4018,17387,7832,10838,13450,5759l28101,xe" fillcolor="#a6a6a6" stroked="f">
                  <v:stroke joinstyle="miter"/>
                  <v:formulas/>
                  <v:path arrowok="t" o:extrusionok="f" o:connecttype="custom" textboxrect="0,0,28101,51887"/>
                  <v:textbox inset="2.53958mm,2.53958mm,2.53958mm,2.53958mm">
                    <w:txbxContent>
                      <w:p w14:paraId="3336DD01" w14:textId="77777777" w:rsidR="00177E13" w:rsidRDefault="00177E13">
                        <w:pPr>
                          <w:spacing w:after="0" w:line="240" w:lineRule="auto"/>
                          <w:ind w:left="0" w:firstLine="0"/>
                          <w:textDirection w:val="btLr"/>
                        </w:pPr>
                      </w:p>
                    </w:txbxContent>
                  </v:textbox>
                </v:shape>
                <v:shape id="Freeform 136" o:spid="_x0000_s1377" style="position:absolute;left:4165;top:1193;width:494;height:521;visibility:visible;mso-wrap-style:square;v-text-anchor:middle" coordsize="49364,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o5D8xgAAAOEAAAAPAAAAZHJzL2Rvd25yZXYueG1sRI9NawIx&#13;&#10;EIbvBf9DGMFbzVqtltUo1lKQ3vzofdhMs1uTyZqkuv33plDwMszw8j7Ds1h1zooLhdh4VjAaFiCI&#13;&#10;K68bNgqOh/fHFxAxIWu0nknBL0VYLXsPCyy1v/KOLvtkRIZwLFFBnVJbShmrmhzGoW+Jc/blg8OU&#13;&#10;z2CkDnjNcGflU1FMpcOG84caW9rUVJ32P07B+dPOXu0zTr75ZMxEunMY2w+lBv3ubZ7Heg4iUZfu&#13;&#10;jX/EVmeH8RT+jPIGcnkDAAD//wMAUEsBAi0AFAAGAAgAAAAhANvh9svuAAAAhQEAABMAAAAAAAAA&#13;&#10;AAAAAAAAAAAAAFtDb250ZW50X1R5cGVzXS54bWxQSwECLQAUAAYACAAAACEAWvQsW78AAAAVAQAA&#13;&#10;CwAAAAAAAAAAAAAAAAAfAQAAX3JlbHMvLnJlbHNQSwECLQAUAAYACAAAACEAxKOQ/MYAAADhAAAA&#13;&#10;DwAAAAAAAAAAAAAAAAAHAgAAZHJzL2Rvd25yZXYueG1sUEsFBgAAAAADAAMAtwAAAPoCAAAAAA==&#13;&#10;" adj="-11796480,,5400" path="m39542,v2586,,5860,372,9822,1116l44258,18585r-6335,l38426,12892v-614,-242,-1498,-363,-2651,-363c34621,12529,33431,12846,32203,13478v-1228,633,-2968,1916,-5219,3851l24640,25087r-1227,4883l20538,44676r6921,838l25450,52071,,52071,1339,45541r3768,-837l9990,28826r1228,-4883l14092,9013,10102,8176,12027,1981,32203,307,29691,4828v-353,-652,558,-1619,2735,-2903c34603,642,36974,,39542,xe" fillcolor="#a6a6a6" stroked="f">
                  <v:stroke joinstyle="miter"/>
                  <v:formulas/>
                  <v:path arrowok="t" o:extrusionok="f" o:connecttype="custom" textboxrect="0,0,49364,52071"/>
                  <v:textbox inset="2.53958mm,2.53958mm,2.53958mm,2.53958mm">
                    <w:txbxContent>
                      <w:p w14:paraId="74BFBBF1" w14:textId="77777777" w:rsidR="00177E13" w:rsidRDefault="00177E13">
                        <w:pPr>
                          <w:spacing w:after="0" w:line="240" w:lineRule="auto"/>
                          <w:ind w:left="0" w:firstLine="0"/>
                          <w:textDirection w:val="btLr"/>
                        </w:pPr>
                      </w:p>
                    </w:txbxContent>
                  </v:textbox>
                </v:shape>
                <v:shape id="Freeform 137" o:spid="_x0000_s1378" style="position:absolute;left:3919;top:1193;width:275;height:514;visibility:visible;mso-wrap-style:square;v-text-anchor:middle" coordsize="27546,5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s99nyAAAAOEAAAAPAAAAZHJzL2Rvd25yZXYueG1sRI/BagIx&#13;&#10;EIbvQt8hTMGbZrVgZTWKVBaKh1LXUq/jZkyWbibLJur69k2h4GWY4ef/hm+57l0jrtSF2rOCyTgD&#13;&#10;QVx5XbNR8HUoRnMQISJrbDyTgjsFWK+eBkvMtb/xnq5lNCJBOOSowMbY5lKGypLDMPYtccrOvnMY&#13;&#10;09kZqTu8Jbhr5DTLZtJhzemDxZbeLFU/5cUp2H2a7fexqDaHWXk+7Y2dxI97odTwud8u0tgsQETq&#13;&#10;46Pxj3jXyeHlFf6M0gZy9QsAAP//AwBQSwECLQAUAAYACAAAACEA2+H2y+4AAACFAQAAEwAAAAAA&#13;&#10;AAAAAAAAAAAAAAAAW0NvbnRlbnRfVHlwZXNdLnhtbFBLAQItABQABgAIAAAAIQBa9CxbvwAAABUB&#13;&#10;AAALAAAAAAAAAAAAAAAAAB8BAABfcmVscy8ucmVsc1BLAQItABQABgAIAAAAIQB3s99nyAAAAOEA&#13;&#10;AAAPAAAAAAAAAAAAAAAAAAcCAABkcnMvZG93bnJldi54bWxQSwUGAAAAAAMAAwC3AAAA/AIAAAAA&#13;&#10;" adj="-11796480,,5400" path="m6784,v7832,,13423,2363,16771,7088c26904,11795,27546,18278,25481,26538,23434,34779,19537,41384,13788,46351l,51389,,41066,5019,38886c7359,36384,9156,32631,10412,27626,13147,16650,10840,11162,3491,11162l,12536,,2481,6784,xe" fillcolor="#a6a6a6" stroked="f">
                  <v:stroke joinstyle="miter"/>
                  <v:formulas/>
                  <v:path arrowok="t" o:extrusionok="f" o:connecttype="custom" textboxrect="0,0,27546,51389"/>
                  <v:textbox inset="2.53958mm,2.53958mm,2.53958mm,2.53958mm">
                    <w:txbxContent>
                      <w:p w14:paraId="02586055" w14:textId="77777777" w:rsidR="00177E13" w:rsidRDefault="00177E13">
                        <w:pPr>
                          <w:spacing w:after="0" w:line="240" w:lineRule="auto"/>
                          <w:ind w:left="0" w:firstLine="0"/>
                          <w:textDirection w:val="btLr"/>
                        </w:pPr>
                      </w:p>
                    </w:txbxContent>
                  </v:textbox>
                </v:shape>
                <v:shape id="Freeform 138" o:spid="_x0000_s1379" style="position:absolute;left:4856;top:1522;width:167;height:208;visibility:visible;mso-wrap-style:square;v-text-anchor:middle" coordsize="16715,208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Rm3ygAAAOEAAAAPAAAAZHJzL2Rvd25yZXYueG1sRI9PS8NA&#13;&#10;EMXvgt9hGaE3u7FCqWm3RWKFUirSWERvQ3byB7OzIbtt0m/vHAQvj3k85jfzVpvRtepCfWg8G3iY&#13;&#10;JqCIC28brgycPl7vF6BCRLbYeiYDVwqwWd/erDC1fuAjXfJYKYFwSNFAHWOXah2KmhyGqe+IJSt9&#13;&#10;7zCK7SttexwE7lo9S5K5dtiwXKixo6ym4ic/OwNv2yZbnJ6+Pw/HLG+/wlCW+/27MZO78WUp8rwE&#13;&#10;FWmM/xt/iJ2VDo/ysjSSCfT6FwAA//8DAFBLAQItABQABgAIAAAAIQDb4fbL7gAAAIUBAAATAAAA&#13;&#10;AAAAAAAAAAAAAAAAAABbQ29udGVudF9UeXBlc10ueG1sUEsBAi0AFAAGAAgAAAAhAFr0LFu/AAAA&#13;&#10;FQEAAAsAAAAAAAAAAAAAAAAAHwEAAF9yZWxzLy5yZWxzUEsBAi0AFAAGAAgAAAAhACFFGbfKAAAA&#13;&#10;4QAAAA8AAAAAAAAAAAAAAAAABwIAAGRycy9kb3ducmV2LnhtbFBLBQYAAAAAAwADALcAAAD+AgAA&#13;&#10;AAA=&#13;&#10;" path="m10409,r6306,363l12669,20817r-5832,l6669,18780,,19684,,8362,8092,5553,10409,xe" fillcolor="#a6a6a6" stroked="f">
                  <v:path arrowok="t" o:extrusionok="f"/>
                </v:shape>
                <v:shape id="Freeform 139" o:spid="_x0000_s1380" style="position:absolute;left:5296;top:1406;width:236;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ynyyAAAAOEAAAAPAAAAZHJzL2Rvd25yZXYueG1sRI/BasJA&#13;&#10;EIbvQt9hmYI33VRB0ugqrVbxoAdjH2DITpO02dmwu9Xo07uC4GWY4ef/hm+26EwjTuR8bVnB2zAB&#13;&#10;QVxYXXOp4Pu4HqQgfEDW2FgmBRfysJi/9GaYaXvmA53yUIoIYZ+hgiqENpPSFxUZ9EPbEsfsxzqD&#13;&#10;IZ6ulNrhOcJNI0dJMpEGa44fKmxpWVHxl/8bBes0lbuv9lj/Ojv61Lv9YXPNO6X6r91qGsfHFESg&#13;&#10;LjwbD8RWR4fxO9yN4gZyfgMAAP//AwBQSwECLQAUAAYACAAAACEA2+H2y+4AAACFAQAAEwAAAAAA&#13;&#10;AAAAAAAAAAAAAAAAW0NvbnRlbnRfVHlwZXNdLnhtbFBLAQItABQABgAIAAAAIQBa9CxbvwAAABUB&#13;&#10;AAALAAAAAAAAAAAAAAAAAB8BAABfcmVscy8ucmVsc1BLAQItABQABgAIAAAAIQD/5ynyyAAAAOEA&#13;&#10;AAAPAAAAAAAAAAAAAAAAAAcCAABkcnMvZG93bnJldi54bWxQSwUGAAAAAAMAAwC3AAAA/AIAAAAA&#13;&#10;" adj="-11796480,,5400" path="m23659,r,11353l19896,12287v-2381,986,-3776,2279,-4185,3879c15320,17766,15487,19031,16213,19961v744,911,2288,1367,4632,1367l23659,20003r,9853l14706,32462v-5265,,-9144,-1553,-11636,-4660c595,24677,,20538,1284,15384,2586,10231,5628,6464,10409,4083,12809,2883,16066,1753,20182,692l23659,xe" fillcolor="#a6a6a6" stroked="f">
                  <v:stroke joinstyle="miter"/>
                  <v:formulas/>
                  <v:path arrowok="t" o:extrusionok="f" o:connecttype="custom" textboxrect="0,0,23659,32462"/>
                  <v:textbox inset="2.53958mm,2.53958mm,2.53958mm,2.53958mm">
                    <w:txbxContent>
                      <w:p w14:paraId="6D9AE2FE" w14:textId="77777777" w:rsidR="00177E13" w:rsidRDefault="00177E13">
                        <w:pPr>
                          <w:spacing w:after="0" w:line="240" w:lineRule="auto"/>
                          <w:ind w:left="0" w:firstLine="0"/>
                          <w:textDirection w:val="btLr"/>
                        </w:pPr>
                      </w:p>
                    </w:txbxContent>
                  </v:textbox>
                </v:shape>
                <v:shape id="Freeform 140" o:spid="_x0000_s1381" style="position:absolute;left:4856;top:1193;width:237;height:295;visibility:visible;mso-wrap-style:square;v-text-anchor:middle" coordsize="23710,294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3aYxwAAAOEAAAAPAAAAZHJzL2Rvd25yZXYueG1sRI/RasJA&#13;&#10;EEXfhf7DMkJfpG4sIhJdRSqlBQti7AeM2TFJm50Nu6tJ/77zUOjLcIdhzuWst4Nr1Z1CbDwbmE0z&#13;&#10;UMSltw1XBj7Pr09LUDEhW2w9k4EfirDdPIzWmFvf84nuRaqUQDjmaKBOqcu1jmVNDuPUd8Ryu/rg&#13;&#10;MMkaKm0D9gJ3rX7OsoV22LA01NjRS03ld3FzBiz3t8vbV6hcf1zYyaT5OLS+NOZxPOxXMnYrUImG&#13;&#10;9P/xh3i34jAXBzGSBHrzCwAA//8DAFBLAQItABQABgAIAAAAIQDb4fbL7gAAAIUBAAATAAAAAAAA&#13;&#10;AAAAAAAAAAAAAABbQ29udGVudF9UeXBlc10ueG1sUEsBAi0AFAAGAAgAAAAhAFr0LFu/AAAAFQEA&#13;&#10;AAsAAAAAAAAAAAAAAAAAHwEAAF9yZWxzLy5yZWxzUEsBAi0AFAAGAAgAAAAhACbrdpjHAAAA4QAA&#13;&#10;AA8AAAAAAAAAAAAAAAAABwIAAGRycy9kb3ducmV2LnhtbFBLBQYAAAAAAwADALcAAAD7AgAAAAA=&#13;&#10;" adj="-11796480,,5400" path="m4800,v7367,,12510,1832,15431,5497c23152,9144,23710,14576,21906,21794v-484,1916,-1293,4465,-2428,7646l,29440,,18682r8316,-41c8948,16148,8864,14278,8065,13032,7283,11785,5534,11162,2818,11162l,13007,,1887,4800,xe" fillcolor="#a6a6a6" stroked="f">
                  <v:stroke joinstyle="miter"/>
                  <v:formulas/>
                  <v:path arrowok="t" o:extrusionok="f" o:connecttype="custom" textboxrect="0,0,23710,29440"/>
                  <v:textbox inset="2.53958mm,2.53958mm,2.53958mm,2.53958mm">
                    <w:txbxContent>
                      <w:p w14:paraId="14EC0E61" w14:textId="77777777" w:rsidR="00177E13" w:rsidRDefault="00177E13">
                        <w:pPr>
                          <w:spacing w:after="0" w:line="240" w:lineRule="auto"/>
                          <w:ind w:left="0" w:firstLine="0"/>
                          <w:textDirection w:val="btLr"/>
                        </w:pPr>
                      </w:p>
                    </w:txbxContent>
                  </v:textbox>
                </v:shape>
                <v:shape id="Freeform 141" o:spid="_x0000_s1382" style="position:absolute;left:5394;top:1181;width:138;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Y5ygAAAOEAAAAPAAAAZHJzL2Rvd25yZXYueG1sRI/RasJA&#13;&#10;EEXfBf9hGcEXqRtFRKKrSKUgpWi1gvRtmh2TaHY2ZFeNfr0rFHwZZrjcM5zJrDaFuFDlcssKet0I&#13;&#10;BHFidc6pgt3Px9sIhPPIGgvLpOBGDmbTZmOCsbZX3tBl61MRIOxiVJB5X8ZSuiQjg65rS+KQHWxl&#13;&#10;0IezSqWu8BrgppD9KBpKgzmHDxmW9J5RctqejQJz34+Wv/S3W++/P9Ov87Ej/WKlVLtVL8ZhzMcg&#13;&#10;PNX+1fhHLHVwGPTgaRQ2kNMHAAAA//8DAFBLAQItABQABgAIAAAAIQDb4fbL7gAAAIUBAAATAAAA&#13;&#10;AAAAAAAAAAAAAAAAAABbQ29udGVudF9UeXBlc10ueG1sUEsBAi0AFAAGAAgAAAAhAFr0LFu/AAAA&#13;&#10;FQEAAAsAAAAAAAAAAAAAAAAAHwEAAF9yZWxzLy5yZWxzUEsBAi0AFAAGAAgAAAAhAKH4BjnKAAAA&#13;&#10;4QAAAA8AAAAAAAAAAAAAAAAABwIAAGRycy9kb3ducmV2LnhtbFBLBQYAAAAAAwADALcAAAD+AgAA&#13;&#10;AAA=&#13;&#10;" path="m3544,l9376,r363,2149l13808,1812r,12025l8204,15180,6530,19869,,20231,3544,xe" fillcolor="#a6a6a6" stroked="f">
                  <v:path arrowok="t" o:extrusionok="f"/>
                </v:shape>
                <v:shape id="Freeform 142" o:spid="_x0000_s1383" style="position:absolute;left:5532;top:1193;width:267;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GNiyAAAAOEAAAAPAAAAZHJzL2Rvd25yZXYueG1sRI9Na8JA&#13;&#10;EIbvhf6HZQredNOgItFVbNTiqfgFXsfsmASzsyG7xvTfuwWhl2GGl/cZntmiM5VoqXGlZQWfgwgE&#13;&#10;cWZ1ybmC03HTn4BwHlljZZkU/JKDxfz9bYaJtg/eU3vwuQgQdgkqKLyvEyldVpBBN7A1cciutjHo&#13;&#10;w9nkUjf4CHBTyTiKxtJgyeFDgTWlBWW3w90oSL/Xo5/x6AvPk3O8vNpU7i6uVar30a2mYSynIDx1&#13;&#10;/r/xQmx1cBjG8GcUNpDzJwAAAP//AwBQSwECLQAUAAYACAAAACEA2+H2y+4AAACFAQAAEwAAAAAA&#13;&#10;AAAAAAAAAAAAAAAAW0NvbnRlbnRfVHlwZXNdLnhtbFBLAQItABQABgAIAAAAIQBa9CxbvwAAABUB&#13;&#10;AAALAAAAAAAAAAAAAAAAAB8BAABfcmVscy8ucmVsc1BLAQItABQABgAIAAAAIQDCxGNiyAAAAOEA&#13;&#10;AAAPAAAAAAAAAAAAAAAAAAcCAABkcnMvZG93bnJldi54bWxQSwUGAAAAAAMAAwC3AAAA/AIAAAAA&#13;&#10;" adj="-11796480,,5400" path="m6730,v7107,,12334,1628,15683,4883c25761,8120,26692,12743,25203,18752l22162,29998,19371,44788r3935,865l21408,51848,2098,53215,3409,50174,,51167,,41315,5781,38593,8153,30640,,32664,,21311,11446,19031r391,-1451c12376,15367,12227,13748,11390,12725,10572,11683,8748,11162,5921,11162l,12581,,557,6730,xe" fillcolor="#a6a6a6" stroked="f">
                  <v:stroke joinstyle="miter"/>
                  <v:formulas/>
                  <v:path arrowok="t" o:extrusionok="f" o:connecttype="custom" textboxrect="0,0,26692,53215"/>
                  <v:textbox inset="2.53958mm,2.53958mm,2.53958mm,2.53958mm">
                    <w:txbxContent>
                      <w:p w14:paraId="277F072D" w14:textId="77777777" w:rsidR="00177E13" w:rsidRDefault="00177E13">
                        <w:pPr>
                          <w:spacing w:after="0" w:line="240" w:lineRule="auto"/>
                          <w:ind w:left="0" w:firstLine="0"/>
                          <w:textDirection w:val="btLr"/>
                        </w:pPr>
                      </w:p>
                    </w:txbxContent>
                  </v:textbox>
                </v:shape>
                <v:shape id="Freeform 143" o:spid="_x0000_s1384" style="position:absolute;left:5852;top:1096;width:362;height:635;visibility:visible;mso-wrap-style:square;v-text-anchor:middle" coordsize="36221,634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2S8xwAAAOEAAAAPAAAAZHJzL2Rvd25yZXYueG1sRI/BasJA&#13;&#10;EIbvhb7DMoXe6sa2iMRsRFoE25sa9TpkxySYnU13VxP79K5Q6GWY4ef/hi+bD6YVF3K+saxgPEpA&#13;&#10;EJdWN1wpKLbLlykIH5A1tpZJwZU8zPPHhwxTbXte02UTKhEh7FNUUIfQpVL6siaDfmQ74pgdrTMY&#13;&#10;4ukqqR32EW5a+ZokE2mw4fihxo4+aipPm7NRQH7/6768aVzxs1tfvw/Yr4qJUs9Pw+csjsUMRKAh&#13;&#10;/Df+ECsdHd7f4G4UN5D5DQAA//8DAFBLAQItABQABgAIAAAAIQDb4fbL7gAAAIUBAAATAAAAAAAA&#13;&#10;AAAAAAAAAAAAAABbQ29udGVudF9UeXBlc10ueG1sUEsBAi0AFAAGAAgAAAAhAFr0LFu/AAAAFQEA&#13;&#10;AAsAAAAAAAAAAAAAAAAAHwEAAF9yZWxzLy5yZWxzUEsBAi0AFAAGAAgAAAAhAHFXZLzHAAAA4QAA&#13;&#10;AA8AAAAAAAAAAAAAAAAABwIAAGRycy9kb3ducmV2LnhtbFBLBQYAAAAAAwADALcAAAD7AgAAAAA=&#13;&#10;" adj="-11796480,,5400" path="m20510,r5805,l24166,11441r12055,l32733,21041r-10883,418l15822,45486v-1060,4334,-1441,6855,-1144,7562c14994,53736,16399,54080,18892,54080r7144,l25282,59857v-4334,2418,-8920,3627,-13757,3627c6688,63484,3432,62089,1758,59299,102,56490,,52220,1451,46490l7981,21906r-5972,251l4046,13981r7060,-2205l20510,xe" fillcolor="#a6a6a6" stroked="f">
                  <v:stroke joinstyle="miter"/>
                  <v:formulas/>
                  <v:path arrowok="t" o:extrusionok="f" o:connecttype="custom" textboxrect="0,0,36221,63484"/>
                  <v:textbox inset="2.53958mm,2.53958mm,2.53958mm,2.53958mm">
                    <w:txbxContent>
                      <w:p w14:paraId="5B56B4E1" w14:textId="77777777" w:rsidR="00177E13" w:rsidRDefault="00177E13">
                        <w:pPr>
                          <w:spacing w:after="0" w:line="240" w:lineRule="auto"/>
                          <w:ind w:left="0" w:firstLine="0"/>
                          <w:textDirection w:val="btLr"/>
                        </w:pPr>
                      </w:p>
                    </w:txbxContent>
                  </v:textbox>
                </v:shape>
                <v:rect id="Rectangle 144" o:spid="_x0000_s1385" style="position:absolute;left:6045;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eP/UyQAAAOEAAAAPAAAAZHJzL2Rvd25yZXYueG1sRI/BasJA&#13;&#10;EIbvhb7DMgVvddMiotE1hNqSHKsp2N6G7JgEs7MhuzXRp+8KQi/DDD//N3zrZDStOFPvGssKXqYR&#13;&#10;COLS6oYrBV/Fx/MChPPIGlvLpOBCDpLN48MaY20H3tF57ysRIOxiVFB738VSurImg25qO+KQHW1v&#13;&#10;0Iezr6TucQhw08rXKJpLgw2HDzV29FZTedr/GgXZoku/c3sdqvb9Jzt8HpbbYumVmjyN21UY6QqE&#13;&#10;p9H/N+6IXAeH2QxuRmEDufkDAAD//wMAUEsBAi0AFAAGAAgAAAAhANvh9svuAAAAhQEAABMAAAAA&#13;&#10;AAAAAAAAAAAAAAAAAFtDb250ZW50X1R5cGVzXS54bWxQSwECLQAUAAYACAAAACEAWvQsW78AAAAV&#13;&#10;AQAACwAAAAAAAAAAAAAAAAAfAQAAX3JlbHMvLnJlbHNQSwECLQAUAAYACAAAACEAeHj/1MkAAADh&#13;&#10;AAAADwAAAAAAAAAAAAAAAAAHAgAAZHJzL2Rvd25yZXYueG1sUEsFBgAAAAADAAMAtwAAAP0CAAAA&#13;&#10;AA==&#13;&#10;" filled="f" stroked="f">
                  <v:textbox inset="0,0,0,0">
                    <w:txbxContent>
                      <w:p w14:paraId="6BD59190"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 id="Freeform 145" o:spid="_x0000_s1386" style="position:absolute;left:6389;top:1406;width:236;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8KPygAAAOEAAAAPAAAAZHJzL2Rvd25yZXYueG1sRI/BagIx&#13;&#10;EIbvQt8hTKEXqVmLlrIaRSqiBw9qW9TbuBl3lyaTZRPX9e1NQehlmOHn/4ZvPG2tEQ3VvnSsoN9L&#13;&#10;QBBnTpecK/j+Wrx+gPABWaNxTApu5GE6eeqMMdXuyltqdiEXEcI+RQVFCFUqpc8Ksuh7riKO2dnV&#13;&#10;FkM861zqGq8Rbo18S5J3abHk+KHAij4Lyn53F6tgPzj8NOYyb4+NOZXL2Xa/7m5YqZfndj6KYzYC&#13;&#10;EagN/40HYqWjw2AIf0ZxAzm5AwAA//8DAFBLAQItABQABgAIAAAAIQDb4fbL7gAAAIUBAAATAAAA&#13;&#10;AAAAAAAAAAAAAAAAAABbQ29udGVudF9UeXBlc10ueG1sUEsBAi0AFAAGAAgAAAAhAFr0LFu/AAAA&#13;&#10;FQEAAAsAAAAAAAAAAAAAAAAAHwEAAF9yZWxzLy5yZWxzUEsBAi0AFAAGAAgAAAAhAJSjwo/KAAAA&#13;&#10;4QAAAA8AAAAAAAAAAAAAAAAABwIAAGRycy9kb3ducmV2LnhtbFBLBQYAAAAAAwADALcAAAD+AgAA&#13;&#10;AAA=&#13;&#10;" adj="-11796480,,5400" path="m23659,r,11353l19896,12287v-2381,986,-3776,2279,-4185,3879c15320,17766,15487,19031,16213,19961v744,911,2288,1367,4632,1367l23659,20003r,9853l14706,32462v-5265,,-9144,-1553,-11636,-4660c595,24677,,20538,1284,15384,2586,10231,5628,6464,10409,4083,12809,2883,16066,1753,20182,692l23659,xe" fillcolor="#7f7f7f" stroked="f">
                  <v:stroke joinstyle="miter"/>
                  <v:formulas/>
                  <v:path arrowok="t" o:extrusionok="f" o:connecttype="custom" textboxrect="0,0,23659,32462"/>
                  <v:textbox inset="2.53958mm,2.53958mm,2.53958mm,2.53958mm">
                    <w:txbxContent>
                      <w:p w14:paraId="1C4AAED0" w14:textId="77777777" w:rsidR="00177E13" w:rsidRDefault="00177E13">
                        <w:pPr>
                          <w:spacing w:after="0" w:line="240" w:lineRule="auto"/>
                          <w:ind w:left="0" w:firstLine="0"/>
                          <w:textDirection w:val="btLr"/>
                        </w:pPr>
                      </w:p>
                    </w:txbxContent>
                  </v:textbox>
                </v:shape>
                <v:shape id="Freeform 146" o:spid="_x0000_s1387" style="position:absolute;left:6487;top:1181;width:138;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gO9xwAAAOEAAAAPAAAAZHJzL2Rvd25yZXYueG1sRI9Na8JA&#13;&#10;EIbvQv/DMoXedKOIxpiNSD/AW9H24m3IjkkwO5tmt5r66zuFgpdhhpf3GZ58M7hWXagPjWcD00kC&#13;&#10;irj0tuHKwOfH2zgFFSKyxdYzGfihAJviYZRjZv2V93Q5xEoJhEOGBuoYu0zrUNbkMEx8RyzZyfcO&#13;&#10;o5x9pW2PV4G7Vs+SZKEdNiwfauzouabyfPh2QtneZvZ1iau501/Nezqlzh/JmKfH4WUtY7sGFWmI&#13;&#10;98Y/YmfFYb6APyPZQBe/AAAA//8DAFBLAQItABQABgAIAAAAIQDb4fbL7gAAAIUBAAATAAAAAAAA&#13;&#10;AAAAAAAAAAAAAABbQ29udGVudF9UeXBlc10ueG1sUEsBAi0AFAAGAAgAAAAhAFr0LFu/AAAAFQEA&#13;&#10;AAsAAAAAAAAAAAAAAAAAHwEAAF9yZWxzLy5yZWxzUEsBAi0AFAAGAAgAAAAhANJqA73HAAAA4QAA&#13;&#10;AA8AAAAAAAAAAAAAAAAABwIAAGRycy9kb3ducmV2LnhtbFBLBQYAAAAAAwADALcAAAD7AgAAAAA=&#13;&#10;" path="m3544,l9376,r363,2149l13808,1812r,12025l8204,15180,6530,19869,,20231,3544,xe" fillcolor="#7f7f7f" stroked="f">
                  <v:path arrowok="t" o:extrusionok="f"/>
                </v:shape>
                <v:shape id="Freeform 147" o:spid="_x0000_s1388" style="position:absolute;left:6927;top:1222;width:266;height:509;visibility:visible;mso-wrap-style:square;v-text-anchor:middle" coordsize="26553,5093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zvQxygAAAOEAAAAPAAAAZHJzL2Rvd25yZXYueG1sRI/RasJA&#13;&#10;EEXfC/2HZQp9kbqx2CrRVbRFEAqaqtDXITvNBrOzIbua6Ne7QqEvwwyXe4YznXe2EmdqfOlYwaCf&#13;&#10;gCDOnS65UHDYr17GIHxA1lg5JgUX8jCfPT5MMdWu5W8670IhIoR9igpMCHUqpc8NWfR9VxPH7Nc1&#13;&#10;FkM8m0LqBtsIt5V8TZJ3abHk+MFgTR+G8uPuZBVQ1u6zt5/edbnd9L622pnR8NQp9fzUfU7iWExA&#13;&#10;BOrCf+MPsdbRYTiCu1HcQM5uAAAA//8DAFBLAQItABQABgAIAAAAIQDb4fbL7gAAAIUBAAATAAAA&#13;&#10;AAAAAAAAAAAAAAAAAABbQ29udGVudF9UeXBlc10ueG1sUEsBAi0AFAAGAAgAAAAhAFr0LFu/AAAA&#13;&#10;FQEAAAsAAAAAAAAAAAAAAAAAHwEAAF9yZWxzLy5yZWxzUEsBAi0AFAAGAAgAAAAhABjO9DHKAAAA&#13;&#10;4QAAAA8AAAAAAAAAAAAAAAAABwIAAGRycy9kb3ducmV2LnhtbFBLBQYAAAAAAwADALcAAAD+AgAA&#13;&#10;AAA=&#13;&#10;" adj="-11796480,,5400" path="m26553,r,10218l22408,11809v-2400,2400,-4297,6381,-5693,11944c15320,29315,15115,33380,16101,35947v986,2568,2763,3851,5330,3851l26553,37471r,10284l15543,50933v-5637,,-9804,-2531,-12501,-7591c363,38264,,31780,1953,23892,3925,16004,7832,9577,13674,4610l26553,xe" fillcolor="#7f7f7f" stroked="f">
                  <v:stroke joinstyle="miter"/>
                  <v:formulas/>
                  <v:path arrowok="t" o:extrusionok="f" o:connecttype="custom" textboxrect="0,0,26553,50933"/>
                  <v:textbox inset="2.53958mm,2.53958mm,2.53958mm,2.53958mm">
                    <w:txbxContent>
                      <w:p w14:paraId="28A3ED22" w14:textId="77777777" w:rsidR="00177E13" w:rsidRDefault="00177E13">
                        <w:pPr>
                          <w:spacing w:after="0" w:line="240" w:lineRule="auto"/>
                          <w:ind w:left="0" w:firstLine="0"/>
                          <w:textDirection w:val="btLr"/>
                        </w:pPr>
                      </w:p>
                    </w:txbxContent>
                  </v:textbox>
                </v:shape>
                <v:shape id="Freeform 148" o:spid="_x0000_s1389" style="position:absolute;left:6625;top:1193;width:267;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fXryQAAAOEAAAAPAAAAZHJzL2Rvd25yZXYueG1sRI9La8NA&#13;&#10;DITvgf6HRYVeQrNOE9LieBNCHtAceqhT6FV45Qf1ao13Ezv/vjoUehk0DPqkybaja9WN+tB4NjCf&#13;&#10;JaCIC28brgx8XU7Pb6BCRLbYeiYDdwqw3TxMMkytH/iTbnmslEA4pGigjrFLtQ5FTQ7DzHfEkpW+&#13;&#10;dxjF9pW2PQ4Cd61+SZKVdtiwXKixo31NxU9+dQbKbz21R4vH/NWf9cd9HoZ2EYx5ehwPa5HdGlSk&#13;&#10;Mf5v/CHerXRYysvSSCbQm18AAAD//wMAUEsBAi0AFAAGAAgAAAAhANvh9svuAAAAhQEAABMAAAAA&#13;&#10;AAAAAAAAAAAAAAAAAFtDb250ZW50X1R5cGVzXS54bWxQSwECLQAUAAYACAAAACEAWvQsW78AAAAV&#13;&#10;AQAACwAAAAAAAAAAAAAAAAAfAQAAX3JlbHMvLnJlbHNQSwECLQAUAAYACAAAACEA4jX168kAAADh&#13;&#10;AAAADwAAAAAAAAAAAAAAAAAHAgAAZHJzL2Rvd25yZXYueG1sUEsFBgAAAAADAAMAtwAAAP0CAAAA&#13;&#10;AA==&#13;&#10;" adj="-11796480,,5400" path="m6730,v7107,,12334,1628,15683,4883c25761,8120,26692,12743,25203,18752l22162,29998,19371,44788r3935,865l21408,51848,2098,53215,3409,50174,,51167,,41315,5781,38593,8153,30640,,32664,,21311,11446,19031r391,-1451c12376,15367,12227,13748,11390,12725,10572,11683,8748,11162,5921,11162l,12581,,557,6730,xe" fillcolor="#7f7f7f" stroked="f">
                  <v:stroke joinstyle="miter"/>
                  <v:formulas/>
                  <v:path arrowok="t" o:extrusionok="f" o:connecttype="custom" textboxrect="0,0,26692,53215"/>
                  <v:textbox inset="2.53958mm,2.53958mm,2.53958mm,2.53958mm">
                    <w:txbxContent>
                      <w:p w14:paraId="5A72BCA5" w14:textId="77777777" w:rsidR="00177E13" w:rsidRDefault="00177E13">
                        <w:pPr>
                          <w:spacing w:after="0" w:line="240" w:lineRule="auto"/>
                          <w:ind w:left="0" w:firstLine="0"/>
                          <w:textDirection w:val="btLr"/>
                        </w:pPr>
                      </w:p>
                    </w:txbxContent>
                  </v:textbox>
                </v:shape>
                <v:shape id="Freeform 149" o:spid="_x0000_s1390" style="position:absolute;left:7462;top:1406;width:237;height:325;visibility:visible;mso-wrap-style:square;v-text-anchor:middle" coordsize="23659,3246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7siKygAAAOEAAAAPAAAAZHJzL2Rvd25yZXYueG1sRI/BagIx&#13;&#10;EIbvQt8hTKEXqVmLSLsaRSqiBw9qW9TbuBl3lyaTZRPX9e1NQehlmOHn/4ZvPG2tEQ3VvnSsoN9L&#13;&#10;QBBnTpecK/j+Wry+g/ABWaNxTApu5GE6eeqMMdXuyltqdiEXEcI+RQVFCFUqpc8Ksuh7riKO2dnV&#13;&#10;FkM861zqGq8Rbo18S5KhtFhy/FBgRZ8FZb+7i1WwHxx+GnOZt8fGnMrlbLtfdzes1MtzOx/FMRuB&#13;&#10;CNSG/8YDsdLRYfABf0ZxAzm5AwAA//8DAFBLAQItABQABgAIAAAAIQDb4fbL7gAAAIUBAAATAAAA&#13;&#10;AAAAAAAAAAAAAAAAAABbQ29udGVudF9UeXBlc10ueG1sUEsBAi0AFAAGAAgAAAAhAFr0LFu/AAAA&#13;&#10;FQEAAAsAAAAAAAAAAAAAAAAAHwEAAF9yZWxzLy5yZWxzUEsBAi0AFAAGAAgAAAAhABXuyIrKAAAA&#13;&#10;4QAAAA8AAAAAAAAAAAAAAAAABwIAAGRycy9kb3ducmV2LnhtbFBLBQYAAAAAAwADALcAAAD+AgAA&#13;&#10;AAA=&#13;&#10;" adj="-11796480,,5400" path="m23659,r,11353l19896,12287v-2381,986,-3776,2279,-4185,3879c15320,17766,15487,19031,16213,19961v744,911,2288,1367,4632,1367l23659,20003r,9853l14706,32462v-5265,,-9144,-1553,-11636,-4660c595,24677,,20538,1284,15384,2586,10231,5628,6464,10409,4083,12809,2883,16066,1753,20182,692l23659,xe" fillcolor="#7f7f7f" stroked="f">
                  <v:stroke joinstyle="miter"/>
                  <v:formulas/>
                  <v:path arrowok="t" o:extrusionok="f" o:connecttype="custom" textboxrect="0,0,23659,32462"/>
                  <v:textbox inset="2.53958mm,2.53958mm,2.53958mm,2.53958mm">
                    <w:txbxContent>
                      <w:p w14:paraId="0CCEDBEE" w14:textId="77777777" w:rsidR="00177E13" w:rsidRDefault="00177E13">
                        <w:pPr>
                          <w:spacing w:after="0" w:line="240" w:lineRule="auto"/>
                          <w:ind w:left="0" w:firstLine="0"/>
                          <w:textDirection w:val="btLr"/>
                        </w:pPr>
                      </w:p>
                    </w:txbxContent>
                  </v:textbox>
                </v:shape>
                <v:shape id="Freeform 150" o:spid="_x0000_s1391" style="position:absolute;left:7561;top:1181;width:138;height:202;visibility:visible;mso-wrap-style:square;v-text-anchor:middle" coordsize="13808,202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FqiPxwAAAOEAAAAPAAAAZHJzL2Rvd25yZXYueG1sRI/BasJA&#13;&#10;EIbvhb7DMgVvdaNoq0lWkarQm5j20tuQHZPQ7Gya3Wr06TsHoZfhH4b5fr58PbhWnakPjWcDk3EC&#13;&#10;irj0tuHKwOfH/nkBKkRki61nMnClAOvV40OOqfUXPtK5iJUSCIcUDdQxdqnWoazJYRj7jlhuJ987&#13;&#10;jLL2lbY9XgTuWj1NkhftsGFpqLGjt5rK7+LXCWVzm9rdKy5nTv80h8WEOv9Fxoyehm0mY5OBijTE&#13;&#10;/4874t2Kw1wcxEgS6NUfAAAA//8DAFBLAQItABQABgAIAAAAIQDb4fbL7gAAAIUBAAATAAAAAAAA&#13;&#10;AAAAAAAAAAAAAABbQ29udGVudF9UeXBlc10ueG1sUEsBAi0AFAAGAAgAAAAhAFr0LFu/AAAAFQEA&#13;&#10;AAsAAAAAAAAAAAAAAAAAHwEAAF9yZWxzLy5yZWxzUEsBAi0AFAAGAAgAAAAhALcWqI/HAAAA4QAA&#13;&#10;AA8AAAAAAAAAAAAAAAAABwIAAGRycy9kb3ducmV2LnhtbFBLBQYAAAAAAwADALcAAAD7AgAAAAA=&#13;&#10;" path="m3544,l9376,r363,2149l13808,1812r,12025l8204,15180,6530,19869,,20231,3544,xe" fillcolor="#7f7f7f" stroked="f">
                  <v:path arrowok="t" o:extrusionok="f"/>
                </v:shape>
                <v:shape id="Freeform 151" o:spid="_x0000_s1392" style="position:absolute;left:7193;top:962;width:348;height:763;visibility:visible;mso-wrap-style:square;v-text-anchor:middle" coordsize="34783,7632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MGhxwAAAOEAAAAPAAAAZHJzL2Rvd25yZXYueG1sRI/BagIx&#13;&#10;EIbvhb5DmIKXUrMKlrIapVbU0pvb9j4ks5vFzWTZpGt8e1Mo9DLM8PN/w7faJNeJkYbQelYwmxYg&#13;&#10;iLU3LTcKvj73Ty8gQkQ22HkmBVcKsFnf362wNP7CJxqr2IgM4VCiAhtjX0oZtCWHYep74pzVfnAY&#13;&#10;8zk00gx4yXDXyXlRPEuHLecPFnt6s6TP1Y9TUOvj+SMd2pPePu6qZLfyu6lHpSYPabfM43UJIlKK&#13;&#10;/40/xLvJDosZ/BrlDeT6BgAA//8DAFBLAQItABQABgAIAAAAIQDb4fbL7gAAAIUBAAATAAAAAAAA&#13;&#10;AAAAAAAAAAAAAABbQ29udGVudF9UeXBlc10ueG1sUEsBAi0AFAAGAAgAAAAhAFr0LFu/AAAAFQEA&#13;&#10;AAsAAAAAAAAAAAAAAAAAHwEAAF9yZWxzLy5yZWxzUEsBAi0AFAAGAAgAAAAhAFlUwaHHAAAA4QAA&#13;&#10;AA8AAAAAAAAAAAAAAAAABwIAAGRycy9kb3ducmV2LnhtbFBLBQYAAAAAAwADALcAAAD7AgAAAAA=&#13;&#10;" adj="-11796480,,5400" path="m34783,l27277,24640,20189,52964,17370,67894r3935,865l19407,74954,97,76321,1464,73279,,73702,,63417,3780,61699,6766,51932,11064,34770c9352,34361,7408,34156,5231,34156l,36164,,25946,7938,23106v2623,,4595,148,5916,446l13910,23385,16673,8790,11566,7953,13519,1646,34783,xe" fillcolor="#7f7f7f" stroked="f">
                  <v:stroke joinstyle="miter"/>
                  <v:formulas/>
                  <v:path arrowok="t" o:extrusionok="f" o:connecttype="custom" textboxrect="0,0,34783,76321"/>
                  <v:textbox inset="2.53958mm,2.53958mm,2.53958mm,2.53958mm">
                    <w:txbxContent>
                      <w:p w14:paraId="546487F6" w14:textId="77777777" w:rsidR="00177E13" w:rsidRDefault="00177E13">
                        <w:pPr>
                          <w:spacing w:after="0" w:line="240" w:lineRule="auto"/>
                          <w:ind w:left="0" w:firstLine="0"/>
                          <w:textDirection w:val="btLr"/>
                        </w:pPr>
                      </w:p>
                    </w:txbxContent>
                  </v:textbox>
                </v:shape>
                <v:shape id="Freeform 154" o:spid="_x0000_s1393" style="position:absolute;left:7970;top:1193;width:860;height:521;visibility:visible;mso-wrap-style:square;v-text-anchor:middle" coordsize="8601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bZcyQAAAOEAAAAPAAAAZHJzL2Rvd25yZXYueG1sRI/basJA&#13;&#10;EIbvhb7DMoXe6cZDS4muItWCrdhD9AGG7JiEZGfT7Gri27sFwZthhp//G77ZojOVOFPjCssKhoMI&#13;&#10;BHFqdcGZgsP+vf8KwnlkjZVlUnAhB4v5Q2+GsbYt/9I58ZkIEHYxKsi9r2MpXZqTQTewNXHIjrYx&#13;&#10;6MPZZFI32Aa4qeQoil6kwYLDhxxresspLZOTUfCHu4/RxX+Ov3m9rcufsv1aJUulnh671TSM5RSE&#13;&#10;p87fGzfERgeH5wn8G4UN5PwKAAD//wMAUEsBAi0AFAAGAAgAAAAhANvh9svuAAAAhQEAABMAAAAA&#13;&#10;AAAAAAAAAAAAAAAAAFtDb250ZW50X1R5cGVzXS54bWxQSwECLQAUAAYACAAAACEAWvQsW78AAAAV&#13;&#10;AQAACwAAAAAAAAAAAAAAAAAfAQAAX3JlbHMvLnJlbHNQSwECLQAUAAYACAAAACEA83W2XMkAAADh&#13;&#10;AAAADwAAAAAAAAAAAAAAAAAHAgAAZHJzL2Rvd25yZXYueG1sUEsFBgAAAAADAAMAtwAAAP0CAAAA&#13;&#10;AA==&#13;&#10;" adj="-11796480,,5400" path="m44118,v5749,,9246,1777,10493,5330c60415,1777,66396,,72554,v5171,,8827,1805,10966,5414c85660,9023,86013,13692,84581,19422l81930,29998,77078,44481r5410,1339l80563,52071r-23553,l58462,45123r5218,-558l68535,28826,71103,18697v521,-2140,418,-3684,-307,-4633c70089,13115,68294,12641,65410,12641v-2865,,-5935,1070,-9209,3209l52657,29998,47819,44439r7126,823l52880,52071r-25142,l29189,45123r5218,-558l39263,28826,41830,18697v521,-2140,419,-3684,-307,-4633c40816,13115,39105,12641,36388,12641v-2697,,-5674,1079,-8929,3237l24640,25087r-1227,4883l18573,44439r7128,823l23636,52071,,52071,1339,45541r3768,-837l9990,28826r1228,-4883l14092,9013,10102,8176,12027,1981,32203,307,30780,3544c33942,1181,38388,,44118,xe" fillcolor="#7f7f7f" stroked="f">
                  <v:stroke joinstyle="miter"/>
                  <v:formulas/>
                  <v:path arrowok="t" o:extrusionok="f" o:connecttype="custom" textboxrect="0,0,86013,52071"/>
                  <v:textbox inset="2.53958mm,2.53958mm,2.53958mm,2.53958mm">
                    <w:txbxContent>
                      <w:p w14:paraId="142E972A" w14:textId="77777777" w:rsidR="00177E13" w:rsidRDefault="00177E13">
                        <w:pPr>
                          <w:spacing w:after="0" w:line="240" w:lineRule="auto"/>
                          <w:ind w:left="0" w:firstLine="0"/>
                          <w:textDirection w:val="btLr"/>
                        </w:pPr>
                      </w:p>
                    </w:txbxContent>
                  </v:textbox>
                </v:shape>
                <v:shape id="Freeform 155" o:spid="_x0000_s1394" style="position:absolute;left:7699;top:1193;width:267;height:532;visibility:visible;mso-wrap-style:square;v-text-anchor:middle" coordsize="26692,53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7cyoyQAAAOEAAAAPAAAAZHJzL2Rvd25yZXYueG1sRI9Na8JA&#13;&#10;EIbvhf6HZQq9SLOxRVsSVxGbgh56aBS8DtnJB83Ohuw2if/eFYRehhle3md4VpvJtGKg3jWWFcyj&#13;&#10;GARxYXXDlYLT8evlA4TzyBpby6TgQg4268eHFSbajvxDQ+4rESDsElRQe98lUrqiJoMush1xyErb&#13;&#10;G/Th7CupexwD3LTyNY6X0mDD4UONHe1qKn7zP6OgPMuZzjRm+bs9yO/L3I3tm1Pq+Wn6TMPYpiA8&#13;&#10;Tf6/cUfsdXBYLOBmFDaQ6ysAAAD//wMAUEsBAi0AFAAGAAgAAAAhANvh9svuAAAAhQEAABMAAAAA&#13;&#10;AAAAAAAAAAAAAAAAAFtDb250ZW50X1R5cGVzXS54bWxQSwECLQAUAAYACAAAACEAWvQsW78AAAAV&#13;&#10;AQAACwAAAAAAAAAAAAAAAAAfAQAAX3JlbHMvLnJlbHNQSwECLQAUAAYACAAAACEAie3MqMkAAADh&#13;&#10;AAAADwAAAAAAAAAAAAAAAAAHAgAAZHJzL2Rvd25yZXYueG1sUEsFBgAAAAADAAMAtwAAAP0CAAAA&#13;&#10;AA==&#13;&#10;" adj="-11796480,,5400" path="m6730,v7107,,12334,1628,15683,4883c25762,8120,26692,12743,25203,18752l22162,29998,19371,44788r3935,865l21408,51848,2098,53215,3409,50174,,51167,,41315,5781,38593,8153,30640,,32664,,21311,11446,19031r391,-1451c12376,15367,12227,13748,11390,12725,10572,11683,8749,11162,5921,11162l,12581,,557,6730,xe" fillcolor="#7f7f7f" stroked="f">
                  <v:stroke joinstyle="miter"/>
                  <v:formulas/>
                  <v:path arrowok="t" o:extrusionok="f" o:connecttype="custom" textboxrect="0,0,26692,53215"/>
                  <v:textbox inset="2.53958mm,2.53958mm,2.53958mm,2.53958mm">
                    <w:txbxContent>
                      <w:p w14:paraId="2D64E9D8" w14:textId="77777777" w:rsidR="00177E13" w:rsidRDefault="00177E13">
                        <w:pPr>
                          <w:spacing w:after="0" w:line="240" w:lineRule="auto"/>
                          <w:ind w:left="0" w:firstLine="0"/>
                          <w:textDirection w:val="btLr"/>
                        </w:pPr>
                      </w:p>
                    </w:txbxContent>
                  </v:textbox>
                </v:shape>
                <v:shape id="Freeform 156" o:spid="_x0000_s1395" style="position:absolute;left:8844;top:967;width:318;height:764;visibility:visible;mso-wrap-style:square;v-text-anchor:middle" coordsize="31741,7639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AkQnyQAAAOEAAAAPAAAAZHJzL2Rvd25yZXYueG1sRI9Na8JA&#13;&#10;EIbvgv9hmUJvuqloaKOrWKXQHtriRzwP2TGJzc6G7Griv3cLgpdhhpf3GZ7ZojOVuFDjSssKXoYR&#13;&#10;COLM6pJzBfvdx+AVhPPIGivLpOBKDhbzfm+GibYtb+iy9bkIEHYJKii8rxMpXVaQQTe0NXHIjrYx&#13;&#10;6MPZ5FI32Aa4qeQoimJpsOTwocCaVgVlf9uzUbDM7c/X+JSevyfy9/DWxul7uUmVen7q1tMwllMQ&#13;&#10;njr/aNwRnzo4TGL4NwobyPkNAAD//wMAUEsBAi0AFAAGAAgAAAAhANvh9svuAAAAhQEAABMAAAAA&#13;&#10;AAAAAAAAAAAAAAAAAFtDb250ZW50X1R5cGVzXS54bWxQSwECLQAUAAYACAAAACEAWvQsW78AAAAV&#13;&#10;AQAACwAAAAAAAAAAAAAAAAAfAQAAX3JlbHMvLnJlbHNQSwECLQAUAAYACAAAACEACAJEJ8kAAADh&#13;&#10;AAAADwAAAAAAAAAAAAAAAAAHAgAAZHJzL2Rvd25yZXYueG1sUEsFBgAAAAADAAMAtwAAAP0CAAAA&#13;&#10;AA==&#13;&#10;" adj="-11796480,,5400" path="m31741,r,20082l30500,24156r-223,921l31741,24776r,11275l26956,38415,23385,52619,21013,64730v1730,428,3609,642,5637,642l31741,63348r,10354l24585,76395c17273,76395,9079,74981,,72153l2177,66070r3348,l9962,51447,17106,22900,19896,8334,14762,7469,16715,1162,31741,xe" fillcolor="#7f7f7f" stroked="f">
                  <v:stroke joinstyle="miter"/>
                  <v:formulas/>
                  <v:path arrowok="t" o:extrusionok="f" o:connecttype="custom" textboxrect="0,0,31741,76395"/>
                  <v:textbox inset="2.53958mm,2.53958mm,2.53958mm,2.53958mm">
                    <w:txbxContent>
                      <w:p w14:paraId="2B18FCC1" w14:textId="77777777" w:rsidR="00177E13" w:rsidRDefault="00177E13">
                        <w:pPr>
                          <w:spacing w:after="0" w:line="240" w:lineRule="auto"/>
                          <w:ind w:left="0" w:firstLine="0"/>
                          <w:textDirection w:val="btLr"/>
                        </w:pPr>
                      </w:p>
                    </w:txbxContent>
                  </v:textbox>
                </v:shape>
                <v:shape id="Freeform 157" o:spid="_x0000_s1396" style="position:absolute;left:9426;top:1218;width:273;height:513;visibility:visible;mso-wrap-style:square;v-text-anchor:middle" coordsize="27325,512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0TQnxQAAAOEAAAAPAAAAZHJzL2Rvd25yZXYueG1sRI/RisIw&#13;&#10;EEXfBf8hjOCbpi6uSm0U2UUQ1pdUP2Boxra0mZQmq/XvzcKCL8MMl3uGk+0H24o79b52rGAxT0AQ&#13;&#10;F87UXCq4Xo6zDQgfkA22jknBkzzsd+NRhqlxD9Z0z0MpIoR9igqqELpUSl9UZNHPXUccs5vrLYZ4&#13;&#10;9qU0PT4i3LbyI0lW0mLN8UOFHX1VVDT5r1WwbLS2p3Oh87O+DFI/f5h5rdR0Mnxv4zhsQQQawrvx&#13;&#10;jziZ6PC5hj+juIHcvQAAAP//AwBQSwECLQAUAAYACAAAACEA2+H2y+4AAACFAQAAEwAAAAAAAAAA&#13;&#10;AAAAAAAAAAAAW0NvbnRlbnRfVHlwZXNdLnhtbFBLAQItABQABgAIAAAAIQBa9CxbvwAAABUBAAAL&#13;&#10;AAAAAAAAAAAAAAAAAB8BAABfcmVscy8ucmVsc1BLAQItABQABgAIAAAAIQCP0TQnxQAAAOEAAAAP&#13;&#10;AAAAAAAAAAAAAAAAAAcCAABkcnMvZG93bnJldi54bWxQSwUGAAAAAAMAAwC3AAAA+QIAAAAA&#13;&#10;" adj="-11796480,,5400" path="m27325,r,10054l22306,12029v-2140,2233,-3954,6307,-5442,12223c14222,34856,16501,40158,23701,40158r3624,-1574l27325,48908r-6526,2384c13004,51292,7414,48902,4028,44121,660,39339,,32865,2046,24698,4093,16513,7990,9937,13739,4969l27325,xe" fillcolor="#7f7f7f" stroked="f">
                  <v:stroke joinstyle="miter"/>
                  <v:formulas/>
                  <v:path arrowok="t" o:extrusionok="f" o:connecttype="custom" textboxrect="0,0,27325,51292"/>
                  <v:textbox inset="2.53958mm,2.53958mm,2.53958mm,2.53958mm">
                    <w:txbxContent>
                      <w:p w14:paraId="760FB44C" w14:textId="77777777" w:rsidR="00177E13" w:rsidRDefault="00177E13">
                        <w:pPr>
                          <w:spacing w:after="0" w:line="240" w:lineRule="auto"/>
                          <w:ind w:left="0" w:firstLine="0"/>
                          <w:textDirection w:val="btLr"/>
                        </w:pPr>
                      </w:p>
                    </w:txbxContent>
                  </v:textbox>
                </v:shape>
                <v:shape id="Freeform 158" o:spid="_x0000_s1397" style="position:absolute;left:9162;top:1193;width:262;height:511;visibility:visible;mso-wrap-style:square;v-text-anchor:middle" coordsize="26236,510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j3D6yQAAAOEAAAAPAAAAZHJzL2Rvd25yZXYueG1sRI9Pa8JA&#13;&#10;EMXvBb/DMoVepG4sWCS6SolYKiio/XMestMkmJ2N2TXGb+8cCr085vGY38ybL3tXq47aUHk2MB4l&#13;&#10;oIhzbysuDHx9rp+noEJEtlh7JgM3CrBcDB7mmFp/5QN1x1gogXBI0UAZY5NqHfKSHIaRb4gl+/Wt&#13;&#10;wyi2LbRt8SpwV+uXJHnVDiuWCyU2lJWUn44XZ0B/v2cBd9l4eDnv7bbbnIqfYWLM02O/mom8zUBF&#13;&#10;6uP/xh/iw0qHibwsjWQCvbgDAAD//wMAUEsBAi0AFAAGAAgAAAAhANvh9svuAAAAhQEAABMAAAAA&#13;&#10;AAAAAAAAAAAAAAAAAFtDb250ZW50X1R5cGVzXS54bWxQSwECLQAUAAYACAAAACEAWvQsW78AAAAV&#13;&#10;AQAACwAAAAAAAAAAAAAAAAAfAQAAX3JlbHMvLnJlbHNQSwECLQAUAAYACAAAACEAwI9w+skAAADh&#13;&#10;AAAADwAAAAAAAAAAAAAAAAAHAgAAZHJzL2Rvd25yZXYueG1sUEsFBgAAAAADAAMAtwAAAP0CAAAA&#13;&#10;AA==&#13;&#10;" adj="-11796480,,5400" path="m10479,v5767,,10000,2539,12697,7618c25874,12678,26236,19162,24264,27068,22311,34956,18414,41384,12572,46351l,51081,,40727,3894,39179c6238,36779,8107,32798,9503,27236v1395,-5582,1599,-9656,613,-12223c9130,12446,7289,11162,4591,11162l,13430,,2155,10479,xe" fillcolor="#7f7f7f" stroked="f">
                  <v:stroke joinstyle="miter"/>
                  <v:formulas/>
                  <v:path arrowok="t" o:extrusionok="f" o:connecttype="custom" textboxrect="0,0,26236,51081"/>
                  <v:textbox inset="2.53958mm,2.53958mm,2.53958mm,2.53958mm">
                    <w:txbxContent>
                      <w:p w14:paraId="2648DB74" w14:textId="77777777" w:rsidR="00177E13" w:rsidRDefault="00177E13">
                        <w:pPr>
                          <w:spacing w:after="0" w:line="240" w:lineRule="auto"/>
                          <w:ind w:left="0" w:firstLine="0"/>
                          <w:textDirection w:val="btLr"/>
                        </w:pPr>
                      </w:p>
                    </w:txbxContent>
                  </v:textbox>
                </v:shape>
                <v:shape id="Freeform 159" o:spid="_x0000_s1398" style="position:absolute;left:9162;top:962;width:62;height:206;visibility:visible;mso-wrap-style:square;v-text-anchor:middle" coordsize="6266,205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oPavyQAAAOEAAAAPAAAAZHJzL2Rvd25yZXYueG1sRI/RasJA&#13;&#10;EEXfC/2HZQp9q5sKLSa6ilREqSAYFXwcsmMSzc6G7Fa3f+8Kgi/DDJd7hjOaBNOIC3Wutqzgs5eA&#13;&#10;IC6srrlUsNvOPwYgnEfW2FgmBf/kYDJ+fRlhpu2VN3TJfSkihF2GCirv20xKV1Rk0PVsSxyzo+0M&#13;&#10;+nh2pdQdXiPcNLKfJN/SYM3xQ4Ut/VRUnPM/oyANh8V8OzjtV/S7m6XL9Xka8kSp97cwG8YxHYLw&#13;&#10;FPyz8UAsdXT4SuFuFDeQ4xsAAAD//wMAUEsBAi0AFAAGAAgAAAAhANvh9svuAAAAhQEAABMAAAAA&#13;&#10;AAAAAAAAAAAAAAAAAFtDb250ZW50X1R5cGVzXS54bWxQSwECLQAUAAYACAAAACEAWvQsW78AAAAV&#13;&#10;AQAACwAAAAAAAAAAAAAAAAAfAQAAX3JlbHMvLnJlbHNQSwECLQAUAAYACAAAACEAeKD2r8kAAADh&#13;&#10;AAAADwAAAAAAAAAAAAAAAAAHAgAAZHJzL2Rvd25yZXYueG1sUEsFBgAAAAADAAMAtwAAAP0CAAAA&#13;&#10;AA==&#13;&#10;" path="m6266,l,20567,,484,6266,xe" fillcolor="#7f7f7f" stroked="f">
                  <v:path arrowok="t" o:extrusionok="f"/>
                </v:shape>
                <v:shape id="Freeform 160" o:spid="_x0000_s1399" style="position:absolute;left:11422;top:1218;width:273;height:513;visibility:visible;mso-wrap-style:square;v-text-anchor:middle" coordsize="27325,512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GbuxAAAAOEAAAAPAAAAZHJzL2Rvd25yZXYueG1sRI/BisJA&#13;&#10;DIbvC/sOQxa8rdNdRKU6yuIiCHqZ6gOETmyLnUzpjFrf3hwEL+EPId/Pt1wPvlU36mMT2MDPOANF&#13;&#10;XAbXcGXgdNx+z0HFhOywDUwGHhRhvfr8WGLuwp0t3YpUKYFwzNFAnVKXax3LmjzGceiI5XYOvcck&#13;&#10;a19p1+Nd4L7Vv1k21R4bloYaO9rUVF6KqzcwuVjrd4fSFgd7HLR97Jl5Zszoa/hfyPhbgEo0pPfH&#13;&#10;C7Fz4jAVBzGSBHr1BAAA//8DAFBLAQItABQABgAIAAAAIQDb4fbL7gAAAIUBAAATAAAAAAAAAAAA&#13;&#10;AAAAAAAAAABbQ29udGVudF9UeXBlc10ueG1sUEsBAi0AFAAGAAgAAAAhAFr0LFu/AAAAFQEAAAsA&#13;&#10;AAAAAAAAAAAAAAAAHwEAAF9yZWxzLy5yZWxzUEsBAi0AFAAGAAgAAAAhAM5UZu7EAAAA4QAAAA8A&#13;&#10;AAAAAAAAAAAAAAAABwIAAGRycy9kb3ducmV2LnhtbFBLBQYAAAAAAwADALcAAAD4AgAAAAA=&#13;&#10;" adj="-11796480,,5400" path="m27325,r,10054l22306,12029v-2140,2233,-3954,6307,-5442,12223c14222,34856,16501,40158,23701,40158r3624,-1574l27325,48908r-6526,2384c13004,51292,7414,48902,4028,44121,660,39339,,32865,2046,24698,4093,16513,7990,9937,13739,4969l27325,xe" fillcolor="#7f7f7f" stroked="f">
                  <v:stroke joinstyle="miter"/>
                  <v:formulas/>
                  <v:path arrowok="t" o:extrusionok="f" o:connecttype="custom" textboxrect="0,0,27325,51292"/>
                  <v:textbox inset="2.53958mm,2.53958mm,2.53958mm,2.53958mm">
                    <w:txbxContent>
                      <w:p w14:paraId="2A77AE8C" w14:textId="77777777" w:rsidR="00177E13" w:rsidRDefault="00177E13">
                        <w:pPr>
                          <w:spacing w:after="0" w:line="240" w:lineRule="auto"/>
                          <w:ind w:left="0" w:firstLine="0"/>
                          <w:textDirection w:val="btLr"/>
                        </w:pPr>
                      </w:p>
                    </w:txbxContent>
                  </v:textbox>
                </v:shape>
                <v:shape id="Freeform 161" o:spid="_x0000_s1400" style="position:absolute;left:9699;top:1193;width:276;height:514;visibility:visible;mso-wrap-style:square;v-text-anchor:middle" coordsize="27546,5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WBRyAAAAOEAAAAPAAAAZHJzL2Rvd25yZXYueG1sRI9Na8JA&#13;&#10;EIbvBf/DMoK3utFCaKOrqG2wJ8EPPI+7YxLMzobs1sR/7xYKvQwzvLzP8MyXva3FnVpfOVYwGScg&#13;&#10;iLUzFRcKTsf89R2ED8gGa8ek4EEelovByxwz4zre0/0QChEh7DNUUIbQZFJ6XZJFP3YNccyurrUY&#13;&#10;4tkW0rTYRbit5TRJUmmx4vihxIY2Jenb4ccqqPfy9LG9rDstv65F/ka76fm2U2o07D9ncaxmIAL1&#13;&#10;4b/xh/g20SGdwK9R3EAungAAAP//AwBQSwECLQAUAAYACAAAACEA2+H2y+4AAACFAQAAEwAAAAAA&#13;&#10;AAAAAAAAAAAAAAAAW0NvbnRlbnRfVHlwZXNdLnhtbFBLAQItABQABgAIAAAAIQBa9CxbvwAAABUB&#13;&#10;AAALAAAAAAAAAAAAAAAAAB8BAABfcmVscy8ucmVsc1BLAQItABQABgAIAAAAIQDAUWBRyAAAAOEA&#13;&#10;AAAPAAAAAAAAAAAAAAAAAAcCAABkcnMvZG93bnJldi54bWxQSwUGAAAAAAMAAwC3AAAA/AIAAAAA&#13;&#10;" adj="-11796480,,5400" path="m6784,v7833,,13423,2363,16772,7088c26904,11795,27546,18278,25481,26538,23435,34779,19537,41384,13789,46351l,51389,,41066,5019,38886c7359,36384,9156,32631,10412,27626,13147,16650,10840,11162,3492,11162l,12536,,2481,6784,xe" fillcolor="#7f7f7f" stroked="f">
                  <v:stroke joinstyle="miter"/>
                  <v:formulas/>
                  <v:path arrowok="t" o:extrusionok="f" o:connecttype="custom" textboxrect="0,0,27546,51389"/>
                  <v:textbox inset="2.53958mm,2.53958mm,2.53958mm,2.53958mm">
                    <w:txbxContent>
                      <w:p w14:paraId="7CE7D9C8" w14:textId="77777777" w:rsidR="00177E13" w:rsidRDefault="00177E13">
                        <w:pPr>
                          <w:spacing w:after="0" w:line="240" w:lineRule="auto"/>
                          <w:ind w:left="0" w:firstLine="0"/>
                          <w:textDirection w:val="btLr"/>
                        </w:pPr>
                      </w:p>
                    </w:txbxContent>
                  </v:textbox>
                </v:shape>
                <v:shape id="Freeform 162" o:spid="_x0000_s1401" style="position:absolute;left:10946;top:1180;width:523;height:564;visibility:visible;mso-wrap-style:square;v-text-anchor:middle" coordsize="52360,5639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4lbOyAAAAOEAAAAPAAAAZHJzL2Rvd25yZXYueG1sRI/dasJA&#13;&#10;EEbvC77DMoJ3daMXQaOraKQgvSj48wBDdsxGs7Mhu01in75bKHgzzPDxneGst4OtRUetrxwrmE0T&#13;&#10;EMSF0xWXCq6Xj/cFCB+QNdaOScGTPGw3o7c1Ztr1fKLuHEoRIewzVGBCaDIpfWHIop+6hjhmN9da&#13;&#10;DPFsS6lb7CPc1nKeJKm0WHH8YLCh3FDxOH9bBWle1Xl/16du+eU+h+vP/pkujFKT8XBYxbFbgQg0&#13;&#10;hFfjH3HU0SGdw59R3EBufgEAAP//AwBQSwECLQAUAAYACAAAACEA2+H2y+4AAACFAQAAEwAAAAAA&#13;&#10;AAAAAAAAAAAAAAAAW0NvbnRlbnRfVHlwZXNdLnhtbFBLAQItABQABgAIAAAAIQBa9CxbvwAAABUB&#13;&#10;AAALAAAAAAAAAAAAAAAAAB8BAABfcmVscy8ucmVsc1BLAQItABQABgAIAAAAIQDx4lbOyAAAAOEA&#13;&#10;AAAPAAAAAAAAAAAAAAAAAAcCAABkcnMvZG93bnJldi54bWxQSwUGAAAAAAMAAwC3AAAA/AIAAAAA&#13;&#10;" adj="-11796480,,5400" path="m46025,r6335,l46193,20510r-6502,l40667,14957c38249,13413,35430,12641,32212,12641v-3218,,-6344,1470,-9376,4409c19822,19971,17701,23878,16473,28770v-1227,4874,-1227,8632,,11274c17701,42686,20082,44007,23617,44007v3553,,7376,-1247,11469,-3740l38826,34798r6362,1479l35700,56397r-6976,l30231,53522v-2419,1079,-5860,1619,-10325,1619c12409,55141,7051,52592,3832,47495,614,42379,,35812,1991,27794,4000,19757,8055,13348,14157,8567,20278,3767,27422,1367,35589,1367v3441,,6474,279,9097,838l46025,xe" fillcolor="#7f7f7f" stroked="f">
                  <v:stroke joinstyle="miter"/>
                  <v:formulas/>
                  <v:path arrowok="t" o:extrusionok="f" o:connecttype="custom" textboxrect="0,0,52360,56397"/>
                  <v:textbox inset="2.53958mm,2.53958mm,2.53958mm,2.53958mm">
                    <w:txbxContent>
                      <w:p w14:paraId="7B828926" w14:textId="77777777" w:rsidR="00177E13" w:rsidRDefault="00177E13">
                        <w:pPr>
                          <w:spacing w:after="0" w:line="240" w:lineRule="auto"/>
                          <w:ind w:left="0" w:firstLine="0"/>
                          <w:textDirection w:val="btLr"/>
                        </w:pPr>
                      </w:p>
                    </w:txbxContent>
                  </v:textbox>
                </v:shape>
                <v:shape id="Freeform 163" o:spid="_x0000_s1402" style="position:absolute;left:9995;top:1096;width:737;height:646;visibility:visible;mso-wrap-style:square;v-text-anchor:middle" coordsize="73717,6454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UNnoyQAAAOEAAAAPAAAAZHJzL2Rvd25yZXYueG1sRI/BSsNA&#13;&#10;EIbvgu+wjNBbu9FCK2m3pSilnpRGPXgbd8ckNjubZtYmfXtXKHgZZvj5v+FbrgffqBN1Ugc2cDvJ&#13;&#10;QBHb4GouDby9bsf3oCQiO2wCk4EzCaxX11dLzF3oeU+nIpYqQVhyNFDF2OZai63Io0xCS5yyr9B5&#13;&#10;jOnsSu067BPcN/ouy2baY83pQ4UtPVRkD8WPN9B8FnNnj9J/v79Y3s2fZfdxFmNGN8PjIo3NAlSk&#13;&#10;If43LognlxxmU/gzShvo1S8AAAD//wMAUEsBAi0AFAAGAAgAAAAhANvh9svuAAAAhQEAABMAAAAA&#13;&#10;AAAAAAAAAAAAAAAAAFtDb250ZW50X1R5cGVzXS54bWxQSwECLQAUAAYACAAAACEAWvQsW78AAAAV&#13;&#10;AQAACwAAAAAAAAAAAAAAAAAfAQAAX3JlbHMvLnJlbHNQSwECLQAUAAYACAAAACEA4VDZ6MkAAADh&#13;&#10;AAAADwAAAAAAAAAAAAAAAAAHAgAAZHJzL2Rvd25yZXYueG1sUEsFBgAAAAADAAMAtwAAAP0CAAAA&#13;&#10;AA==&#13;&#10;" adj="-11796480,,5400" path="m20510,r5805,l24166,11441r12055,l32733,21041r-10883,418l15822,45486v-1060,4334,-1441,6855,-1144,7562c14994,53736,16399,54080,18892,54080r7144,l26021,54190r5642,-9653l37719,45709r-1814,5274c37765,51895,40100,52350,42909,52350v2809,,4958,-428,6446,-1283c50844,50192,51727,49197,52006,48081v279,-1116,-65,-2102,-1032,-2958c50006,44267,48416,43383,46202,42472v-2195,-912,-4502,-2000,-6920,-3265c36863,37942,34891,36054,33366,33542v-1507,-2530,-1768,-5776,-782,-9739c33589,19822,36454,16483,41179,13785,45923,11069,51327,9711,57392,9711v3479,,6335,298,8567,893l67382,8344r6335,l67745,28519r-6251,-363l62052,23078c58704,21441,55606,20622,52760,20622v-4019,,-6316,1163,-6893,3488c45737,24631,46165,25273,47151,26036v1004,744,2623,1562,4855,2455c54239,29384,56583,30463,59038,31728v2475,1265,4484,3200,6028,5805c66610,40137,66926,43244,66015,46853v-1284,5116,-4363,9171,-9237,12167c51904,61996,46156,63484,39533,63484v-3628,,-7042,-437,-10242,-1311l26752,64545,21143,62536r1097,-1877l11525,63484v-4837,,-8093,-1395,-9767,-4185c102,56490,,52220,1451,46490l7981,21906r-5972,251l4046,13981r7060,-2205l20510,xe" fillcolor="#7f7f7f" stroked="f">
                  <v:stroke joinstyle="miter"/>
                  <v:formulas/>
                  <v:path arrowok="t" o:extrusionok="f" o:connecttype="custom" textboxrect="0,0,73717,64545"/>
                  <v:textbox inset="2.53958mm,2.53958mm,2.53958mm,2.53958mm">
                    <w:txbxContent>
                      <w:p w14:paraId="485EE89B" w14:textId="77777777" w:rsidR="00177E13" w:rsidRDefault="00177E13">
                        <w:pPr>
                          <w:spacing w:after="0" w:line="240" w:lineRule="auto"/>
                          <w:ind w:left="0" w:firstLine="0"/>
                          <w:textDirection w:val="btLr"/>
                        </w:pPr>
                      </w:p>
                    </w:txbxContent>
                  </v:textbox>
                </v:shape>
                <v:shape id="Freeform 164" o:spid="_x0000_s1403" style="position:absolute;left:11942;top:1193;width:860;height:521;visibility:visible;mso-wrap-style:square;v-text-anchor:middle" coordsize="8601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GXzhyAAAAOEAAAAPAAAAZHJzL2Rvd25yZXYueG1sRI/RasJA&#13;&#10;EEXfC/2HZQp90422iERXEbXQKq0a/YAhOyYh2dk0uzXx711B6Msww+We4UznnanEhRpXWFYw6Ecg&#13;&#10;iFOrC84UnI4fvTEI55E1VpZJwZUczGfPT1OMtW35QJfEZyJA2MWoIPe+jqV0aU4GXd/WxCE728ag&#13;&#10;D2eTSd1gG+CmksMoGkmDBYcPOda0zCktkz+j4Be/v4ZXv3nb8Xpbl/uy/VklC6VeX7rVJIzFBISn&#13;&#10;zv83HohPHRxG73A3ChvI2Q0AAP//AwBQSwECLQAUAAYACAAAACEA2+H2y+4AAACFAQAAEwAAAAAA&#13;&#10;AAAAAAAAAAAAAAAAW0NvbnRlbnRfVHlwZXNdLnhtbFBLAQItABQABgAIAAAAIQBa9CxbvwAAABUB&#13;&#10;AAALAAAAAAAAAAAAAAAAAB8BAABfcmVscy8ucmVsc1BLAQItABQABgAIAAAAIQA9GXzhyAAAAOEA&#13;&#10;AAAPAAAAAAAAAAAAAAAAAAcCAABkcnMvZG93bnJldi54bWxQSwUGAAAAAAMAAwC3AAAA/AIAAAAA&#13;&#10;" adj="-11796480,,5400" path="m44118,v5749,,9246,1777,10493,5330c60415,1777,66396,,72554,v5171,,8827,1805,10966,5414c85660,9023,86013,13692,84581,19422l81930,29998,77078,44481r5410,1339l80563,52071r-23553,l58462,45123r5218,-558l68535,28826,71103,18697v521,-2140,418,-3684,-307,-4633c70089,13115,68294,12641,65410,12641v-2865,,-5935,1070,-9209,3209l52657,29998,47819,44439r7126,823l52880,52071r-25142,l29189,45123r5218,-558l39263,28826,41830,18697v521,-2140,419,-3684,-307,-4633c40816,13115,39105,12641,36388,12641v-2697,,-5674,1079,-8929,3237l24640,25087r-1227,4883l18573,44439r7128,823l23636,52071,,52071,1339,45541r3768,-837l9990,28826r1228,-4883l14092,9013,10102,8176,12027,1981,32203,307,30780,3544c33942,1181,38388,,44118,xe" fillcolor="#7f7f7f" stroked="f">
                  <v:stroke joinstyle="miter"/>
                  <v:formulas/>
                  <v:path arrowok="t" o:extrusionok="f" o:connecttype="custom" textboxrect="0,0,86013,52071"/>
                  <v:textbox inset="2.53958mm,2.53958mm,2.53958mm,2.53958mm">
                    <w:txbxContent>
                      <w:p w14:paraId="4F8CFCFB" w14:textId="77777777" w:rsidR="00177E13" w:rsidRDefault="00177E13">
                        <w:pPr>
                          <w:spacing w:after="0" w:line="240" w:lineRule="auto"/>
                          <w:ind w:left="0" w:firstLine="0"/>
                          <w:textDirection w:val="btLr"/>
                        </w:pPr>
                      </w:p>
                    </w:txbxContent>
                  </v:textbox>
                </v:shape>
                <v:shape id="Freeform 165" o:spid="_x0000_s1404" style="position:absolute;left:11695;top:1193;width:276;height:514;visibility:visible;mso-wrap-style:square;v-text-anchor:middle" coordsize="27546,5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ZSxwAAAOEAAAAPAAAAZHJzL2Rvd25yZXYueG1sRI9Ni8Iw&#13;&#10;EIbvC/6HMIK3NVVZ0WoUd13Rk+AHnsdmbIvNpDTR1n9vBMHLMMPL+wzPdN6YQtypcrllBb1uBII4&#13;&#10;sTrnVMHxsPoegXAeWWNhmRQ8yMF81vqaYqxtzTu6730qAoRdjAoy78tYSpdkZNB1bUkcsoutDPpw&#13;&#10;VqnUFdYBbgrZj6KhNJhz+JBhSX8ZJdf9zSgodvI4Xp9/60T+X9LVgLb903WrVKfdLCdhLCYgPDX+&#13;&#10;03gjNjo4DH/gZRQ2kLMnAAAA//8DAFBLAQItABQABgAIAAAAIQDb4fbL7gAAAIUBAAATAAAAAAAA&#13;&#10;AAAAAAAAAAAAAABbQ29udGVudF9UeXBlc10ueG1sUEsBAi0AFAAGAAgAAAAhAFr0LFu/AAAAFQEA&#13;&#10;AAsAAAAAAAAAAAAAAAAAHwEAAF9yZWxzLy5yZWxzUEsBAi0AFAAGAAgAAAAhAL9qZlLHAAAA4QAA&#13;&#10;AA8AAAAAAAAAAAAAAAAABwIAAGRycy9kb3ducmV2LnhtbFBLBQYAAAAAAwADALcAAAD7AgAAAAA=&#13;&#10;" adj="-11796480,,5400" path="m6784,v7832,,13423,2363,16771,7088c26904,11795,27546,18278,25481,26538,23434,34779,19537,41384,13788,46351l,51389,,41066,5019,38886c7359,36384,9156,32631,10412,27626,13147,16650,10840,11162,3491,11162l,12536,,2481,6784,xe" fillcolor="#7f7f7f" stroked="f">
                  <v:stroke joinstyle="miter"/>
                  <v:formulas/>
                  <v:path arrowok="t" o:extrusionok="f" o:connecttype="custom" textboxrect="0,0,27546,51389"/>
                  <v:textbox inset="2.53958mm,2.53958mm,2.53958mm,2.53958mm">
                    <w:txbxContent>
                      <w:p w14:paraId="0D686536" w14:textId="77777777" w:rsidR="00177E13" w:rsidRDefault="00177E13">
                        <w:pPr>
                          <w:spacing w:after="0" w:line="240" w:lineRule="auto"/>
                          <w:ind w:left="0" w:firstLine="0"/>
                          <w:textDirection w:val="btL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83" o:spid="_x0000_s1405" type="#_x0000_t75" style="position:absolute;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yaKyAAAAOEAAAAPAAAAZHJzL2Rvd25yZXYueG1sRI9ba8JA&#13;&#10;FITfC/6H5Qi+1Y21lRBdRRShl6d4eT9mj0l092ya3cb033cLhb4MDMN8wyxWvTWio9bXjhVMxgkI&#13;&#10;4sLpmksFx8PuMQXhA7JG45gUfJOH1XLwsMBMuzvn1O1DKSKEfYYKqhCaTEpfVGTRj11DHLOLay2G&#13;&#10;aNtS6hbvEW6NfEqSmbRYc1yosKFNRcVt/2UVzK78wSb/lOfpW2dy+757SfuTUqNhv51HWc9BBOrD&#13;&#10;f+MP8aoVPKdT+H0U34Bc/gAAAP//AwBQSwECLQAUAAYACAAAACEA2+H2y+4AAACFAQAAEwAAAAAA&#13;&#10;AAAAAAAAAAAAAAAAW0NvbnRlbnRfVHlwZXNdLnhtbFBLAQItABQABgAIAAAAIQBa9CxbvwAAABUB&#13;&#10;AAALAAAAAAAAAAAAAAAAAB8BAABfcmVscy8ucmVsc1BLAQItABQABgAIAAAAIQCsnyaKyAAAAOEA&#13;&#10;AAAPAAAAAAAAAAAAAAAAAAcCAABkcnMvZG93bnJldi54bWxQSwUGAAAAAAMAAwC3AAAA/AIAAAAA&#13;&#10;">
                  <v:imagedata r:id="rId2" o:title=""/>
                </v:shape>
                <v:shape id="Shape 484" o:spid="_x0000_s1406" type="#_x0000_t75" style="position:absolute;left:62007;width:4096;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dr7+yAAAAOEAAAAPAAAAZHJzL2Rvd25yZXYueG1sRI9ba8JA&#13;&#10;FITfC/6H5Qh9qxurlRBdRRShl6d4eT9mj0l092ya3cb033cLhb4MDMN8wyxWvTWio9bXjhWMRwkI&#13;&#10;4sLpmksFx8PuKQXhA7JG45gUfJOH1XLwsMBMuzvn1O1DKSKEfYYKqhCaTEpfVGTRj1xDHLOLay2G&#13;&#10;aNtS6hbvEW6NfE6SmbRYc1yosKFNRcVt/2UVzK78wSb/lOfJW2dy+757SfuTUo/DfjuPsp6DCNSH&#13;&#10;/8Yf4lUrmKZT+H0U34Bc/gAAAP//AwBQSwECLQAUAAYACAAAACEA2+H2y+4AAACFAQAAEwAAAAAA&#13;&#10;AAAAAAAAAAAAAAAAW0NvbnRlbnRfVHlwZXNdLnhtbFBLAQItABQABgAIAAAAIQBa9CxbvwAAABUB&#13;&#10;AAALAAAAAAAAAAAAAAAAAB8BAABfcmVscy8ucmVsc1BLAQItABQABgAIAAAAIQAjdr7+yAAAAOEA&#13;&#10;AAAPAAAAAAAAAAAAAAAAAAcCAABkcnMvZG93bnJldi54bWxQSwUGAAAAAAMAAwC3AAAA/AIAAAAA&#13;&#10;">
                  <v:imagedata r:id="rId2" o:title=""/>
                </v:shape>
              </v:group>
              <w10:wrap type="squar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A6F65" w14:textId="77777777" w:rsidR="00177E13" w:rsidRDefault="001E5FE3">
    <w:pPr>
      <w:spacing w:after="0" w:line="456" w:lineRule="auto"/>
      <w:ind w:left="0" w:right="10018" w:firstLine="0"/>
    </w:pPr>
    <w:r>
      <w:rPr>
        <w:rFonts w:ascii="Calibri" w:eastAsia="Calibri" w:hAnsi="Calibri" w:cs="Calibri"/>
        <w:i/>
        <w:color w:val="A6A6A6"/>
        <w:sz w:val="18"/>
        <w:szCs w:val="18"/>
      </w:rPr>
      <w:t xml:space="preserve"> </w:t>
    </w:r>
    <w:r>
      <w:rPr>
        <w:i/>
      </w:rPr>
      <w:t xml:space="preserve"> </w:t>
    </w:r>
    <w:r>
      <w:rPr>
        <w:noProof/>
      </w:rPr>
      <mc:AlternateContent>
        <mc:Choice Requires="wpg">
          <w:drawing>
            <wp:anchor distT="0" distB="0" distL="114300" distR="114300" simplePos="0" relativeHeight="251669504" behindDoc="0" locked="0" layoutInCell="1" hidden="0" allowOverlap="1" wp14:anchorId="37C0AC8D" wp14:editId="75A87E67">
              <wp:simplePos x="0" y="0"/>
              <wp:positionH relativeFrom="column">
                <wp:posOffset>1</wp:posOffset>
              </wp:positionH>
              <wp:positionV relativeFrom="paragraph">
                <wp:posOffset>9182100</wp:posOffset>
              </wp:positionV>
              <wp:extent cx="6616694" cy="274613"/>
              <wp:effectExtent l="0" t="0" r="0" b="0"/>
              <wp:wrapSquare wrapText="bothSides" distT="0" distB="0" distL="114300" distR="114300"/>
              <wp:docPr id="68009" name="Group 68009"/>
              <wp:cNvGraphicFramePr/>
              <a:graphic xmlns:a="http://schemas.openxmlformats.org/drawingml/2006/main">
                <a:graphicData uri="http://schemas.microsoft.com/office/word/2010/wordprocessingGroup">
                  <wpg:wgp>
                    <wpg:cNvGrpSpPr/>
                    <wpg:grpSpPr>
                      <a:xfrm>
                        <a:off x="0" y="0"/>
                        <a:ext cx="6616694" cy="274613"/>
                        <a:chOff x="2037653" y="3642694"/>
                        <a:chExt cx="6616694" cy="347366"/>
                      </a:xfrm>
                    </wpg:grpSpPr>
                    <wpg:grpSp>
                      <wpg:cNvPr id="102" name="Group 102"/>
                      <wpg:cNvGrpSpPr/>
                      <wpg:grpSpPr>
                        <a:xfrm>
                          <a:off x="2037653" y="3642694"/>
                          <a:ext cx="6616694" cy="347366"/>
                          <a:chOff x="0" y="0"/>
                          <a:chExt cx="6616694" cy="347366"/>
                        </a:xfrm>
                      </wpg:grpSpPr>
                      <wps:wsp>
                        <wps:cNvPr id="103" name="Rectangle 103"/>
                        <wps:cNvSpPr/>
                        <wps:spPr>
                          <a:xfrm>
                            <a:off x="0" y="0"/>
                            <a:ext cx="6616675" cy="274600"/>
                          </a:xfrm>
                          <a:prstGeom prst="rect">
                            <a:avLst/>
                          </a:prstGeom>
                          <a:noFill/>
                          <a:ln>
                            <a:noFill/>
                          </a:ln>
                        </wps:spPr>
                        <wps:txbx>
                          <w:txbxContent>
                            <w:p w14:paraId="6867DAE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04" name="Freeform 104"/>
                        <wps:cNvSpPr/>
                        <wps:spPr>
                          <a:xfrm>
                            <a:off x="62671" y="121270"/>
                            <a:ext cx="28101" cy="51879"/>
                          </a:xfrm>
                          <a:custGeom>
                            <a:avLst/>
                            <a:gdLst/>
                            <a:ahLst/>
                            <a:cxnLst/>
                            <a:rect l="l" t="t" r="r" b="b"/>
                            <a:pathLst>
                              <a:path w="28101" h="51879" extrusionOk="0">
                                <a:moveTo>
                                  <a:pt x="28101" y="0"/>
                                </a:moveTo>
                                <a:lnTo>
                                  <a:pt x="28101" y="11119"/>
                                </a:lnTo>
                                <a:lnTo>
                                  <a:pt x="19366" y="16830"/>
                                </a:lnTo>
                                <a:lnTo>
                                  <a:pt x="28101" y="16786"/>
                                </a:lnTo>
                                <a:lnTo>
                                  <a:pt x="28101" y="27546"/>
                                </a:lnTo>
                                <a:lnTo>
                                  <a:pt x="16185" y="27546"/>
                                </a:lnTo>
                                <a:cubicBezTo>
                                  <a:pt x="15273" y="31217"/>
                                  <a:pt x="15422" y="34330"/>
                                  <a:pt x="16632" y="36897"/>
                                </a:cubicBezTo>
                                <a:cubicBezTo>
                                  <a:pt x="17841" y="39464"/>
                                  <a:pt x="20287" y="40754"/>
                                  <a:pt x="23971" y="40754"/>
                                </a:cubicBezTo>
                                <a:lnTo>
                                  <a:pt x="28101" y="39321"/>
                                </a:lnTo>
                                <a:lnTo>
                                  <a:pt x="28101" y="50636"/>
                                </a:lnTo>
                                <a:lnTo>
                                  <a:pt x="18920" y="51879"/>
                                </a:lnTo>
                                <a:cubicBezTo>
                                  <a:pt x="12278" y="51879"/>
                                  <a:pt x="7293" y="49473"/>
                                  <a:pt x="3963" y="44648"/>
                                </a:cubicBezTo>
                                <a:cubicBezTo>
                                  <a:pt x="651" y="39836"/>
                                  <a:pt x="0" y="33412"/>
                                  <a:pt x="2009" y="25400"/>
                                </a:cubicBezTo>
                                <a:cubicBezTo>
                                  <a:pt x="4018" y="17388"/>
                                  <a:pt x="7832" y="10840"/>
                                  <a:pt x="13450" y="5755"/>
                                </a:cubicBezTo>
                                <a:lnTo>
                                  <a:pt x="28101" y="0"/>
                                </a:lnTo>
                                <a:close/>
                              </a:path>
                            </a:pathLst>
                          </a:custGeom>
                          <a:solidFill>
                            <a:srgbClr val="A6A6A6"/>
                          </a:solidFill>
                          <a:ln>
                            <a:noFill/>
                          </a:ln>
                        </wps:spPr>
                        <wps:txbx>
                          <w:txbxContent>
                            <w:p w14:paraId="3FBF81C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05" name="Freeform 105"/>
                        <wps:cNvSpPr/>
                        <wps:spPr>
                          <a:xfrm>
                            <a:off x="12790" y="97557"/>
                            <a:ext cx="51402" cy="77105"/>
                          </a:xfrm>
                          <a:custGeom>
                            <a:avLst/>
                            <a:gdLst/>
                            <a:ahLst/>
                            <a:cxnLst/>
                            <a:rect l="l" t="t" r="r" b="b"/>
                            <a:pathLst>
                              <a:path w="51402" h="77105" extrusionOk="0">
                                <a:moveTo>
                                  <a:pt x="18445" y="0"/>
                                </a:moveTo>
                                <a:lnTo>
                                  <a:pt x="42667" y="0"/>
                                </a:lnTo>
                                <a:lnTo>
                                  <a:pt x="41216" y="6921"/>
                                </a:lnTo>
                                <a:lnTo>
                                  <a:pt x="36333" y="7503"/>
                                </a:lnTo>
                                <a:lnTo>
                                  <a:pt x="30528" y="25648"/>
                                </a:lnTo>
                                <a:lnTo>
                                  <a:pt x="24557" y="49510"/>
                                </a:lnTo>
                                <a:lnTo>
                                  <a:pt x="22436" y="61367"/>
                                </a:lnTo>
                                <a:lnTo>
                                  <a:pt x="29552" y="61367"/>
                                </a:lnTo>
                                <a:lnTo>
                                  <a:pt x="41774" y="60226"/>
                                </a:lnTo>
                                <a:lnTo>
                                  <a:pt x="45151" y="55228"/>
                                </a:lnTo>
                                <a:lnTo>
                                  <a:pt x="51402" y="56753"/>
                                </a:lnTo>
                                <a:lnTo>
                                  <a:pt x="41858" y="77105"/>
                                </a:lnTo>
                                <a:lnTo>
                                  <a:pt x="35272" y="76659"/>
                                </a:lnTo>
                                <a:lnTo>
                                  <a:pt x="36165" y="73806"/>
                                </a:lnTo>
                                <a:lnTo>
                                  <a:pt x="0" y="73893"/>
                                </a:lnTo>
                                <a:lnTo>
                                  <a:pt x="1339" y="67370"/>
                                </a:lnTo>
                                <a:lnTo>
                                  <a:pt x="5135" y="66526"/>
                                </a:lnTo>
                                <a:lnTo>
                                  <a:pt x="10967" y="48245"/>
                                </a:lnTo>
                                <a:lnTo>
                                  <a:pt x="16939" y="24383"/>
                                </a:lnTo>
                                <a:lnTo>
                                  <a:pt x="20036" y="7119"/>
                                </a:lnTo>
                                <a:lnTo>
                                  <a:pt x="16520" y="6251"/>
                                </a:lnTo>
                                <a:lnTo>
                                  <a:pt x="18445" y="0"/>
                                </a:lnTo>
                                <a:close/>
                              </a:path>
                            </a:pathLst>
                          </a:custGeom>
                          <a:solidFill>
                            <a:srgbClr val="A6A6A6"/>
                          </a:solidFill>
                          <a:ln>
                            <a:noFill/>
                          </a:ln>
                        </wps:spPr>
                        <wps:bodyPr spcFirstLastPara="1" wrap="square" lIns="91425" tIns="91425" rIns="91425" bIns="91425" anchor="ctr" anchorCtr="0">
                          <a:noAutofit/>
                        </wps:bodyPr>
                      </wps:wsp>
                      <wps:wsp>
                        <wps:cNvPr id="106" name="Freeform 106"/>
                        <wps:cNvSpPr/>
                        <wps:spPr>
                          <a:xfrm>
                            <a:off x="90772" y="152226"/>
                            <a:ext cx="16715" cy="20811"/>
                          </a:xfrm>
                          <a:custGeom>
                            <a:avLst/>
                            <a:gdLst/>
                            <a:ahLst/>
                            <a:cxnLst/>
                            <a:rect l="l" t="t" r="r" b="b"/>
                            <a:pathLst>
                              <a:path w="16715" h="20811" extrusionOk="0">
                                <a:moveTo>
                                  <a:pt x="10409" y="0"/>
                                </a:moveTo>
                                <a:lnTo>
                                  <a:pt x="16715" y="360"/>
                                </a:lnTo>
                                <a:lnTo>
                                  <a:pt x="12669" y="20811"/>
                                </a:lnTo>
                                <a:lnTo>
                                  <a:pt x="6837" y="20811"/>
                                </a:lnTo>
                                <a:lnTo>
                                  <a:pt x="6669" y="18777"/>
                                </a:lnTo>
                                <a:lnTo>
                                  <a:pt x="0" y="19680"/>
                                </a:lnTo>
                                <a:lnTo>
                                  <a:pt x="0" y="8365"/>
                                </a:lnTo>
                                <a:lnTo>
                                  <a:pt x="8092" y="5556"/>
                                </a:lnTo>
                                <a:lnTo>
                                  <a:pt x="10409" y="0"/>
                                </a:lnTo>
                                <a:close/>
                              </a:path>
                            </a:pathLst>
                          </a:custGeom>
                          <a:solidFill>
                            <a:srgbClr val="A6A6A6"/>
                          </a:solidFill>
                          <a:ln>
                            <a:noFill/>
                          </a:ln>
                        </wps:spPr>
                        <wps:bodyPr spcFirstLastPara="1" wrap="square" lIns="91425" tIns="91425" rIns="91425" bIns="91425" anchor="ctr" anchorCtr="0">
                          <a:noAutofit/>
                        </wps:bodyPr>
                      </wps:wsp>
                      <wps:wsp>
                        <wps:cNvPr id="107" name="Freeform 107"/>
                        <wps:cNvSpPr/>
                        <wps:spPr>
                          <a:xfrm>
                            <a:off x="111889" y="140690"/>
                            <a:ext cx="23659" cy="32459"/>
                          </a:xfrm>
                          <a:custGeom>
                            <a:avLst/>
                            <a:gdLst/>
                            <a:ahLst/>
                            <a:cxnLst/>
                            <a:rect l="l" t="t" r="r" b="b"/>
                            <a:pathLst>
                              <a:path w="23659" h="32459" extrusionOk="0">
                                <a:moveTo>
                                  <a:pt x="23659" y="0"/>
                                </a:moveTo>
                                <a:lnTo>
                                  <a:pt x="23659" y="11349"/>
                                </a:lnTo>
                                <a:lnTo>
                                  <a:pt x="19896" y="12281"/>
                                </a:lnTo>
                                <a:cubicBezTo>
                                  <a:pt x="17515" y="13273"/>
                                  <a:pt x="16120" y="14563"/>
                                  <a:pt x="15711" y="16163"/>
                                </a:cubicBezTo>
                                <a:cubicBezTo>
                                  <a:pt x="15320" y="17762"/>
                                  <a:pt x="15487" y="19028"/>
                                  <a:pt x="16213" y="19958"/>
                                </a:cubicBezTo>
                                <a:cubicBezTo>
                                  <a:pt x="16957" y="20875"/>
                                  <a:pt x="18501" y="21334"/>
                                  <a:pt x="20845" y="21334"/>
                                </a:cubicBezTo>
                                <a:lnTo>
                                  <a:pt x="23659" y="20007"/>
                                </a:lnTo>
                                <a:lnTo>
                                  <a:pt x="23659" y="29855"/>
                                </a:lnTo>
                                <a:lnTo>
                                  <a:pt x="14706" y="32459"/>
                                </a:lnTo>
                                <a:cubicBezTo>
                                  <a:pt x="9441" y="32459"/>
                                  <a:pt x="5562" y="30909"/>
                                  <a:pt x="3070" y="27808"/>
                                </a:cubicBezTo>
                                <a:cubicBezTo>
                                  <a:pt x="595" y="24683"/>
                                  <a:pt x="0" y="20541"/>
                                  <a:pt x="1284" y="15381"/>
                                </a:cubicBezTo>
                                <a:cubicBezTo>
                                  <a:pt x="2586" y="10234"/>
                                  <a:pt x="5628" y="6464"/>
                                  <a:pt x="10409" y="4083"/>
                                </a:cubicBezTo>
                                <a:cubicBezTo>
                                  <a:pt x="12809" y="2886"/>
                                  <a:pt x="16066" y="1754"/>
                                  <a:pt x="20182" y="692"/>
                                </a:cubicBezTo>
                                <a:lnTo>
                                  <a:pt x="23659" y="0"/>
                                </a:lnTo>
                                <a:close/>
                              </a:path>
                            </a:pathLst>
                          </a:custGeom>
                          <a:solidFill>
                            <a:srgbClr val="A6A6A6"/>
                          </a:solidFill>
                          <a:ln>
                            <a:noFill/>
                          </a:ln>
                        </wps:spPr>
                        <wps:txbx>
                          <w:txbxContent>
                            <w:p w14:paraId="71C138A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08" name="Freeform 108"/>
                        <wps:cNvSpPr/>
                        <wps:spPr>
                          <a:xfrm>
                            <a:off x="90772" y="119385"/>
                            <a:ext cx="23710" cy="29431"/>
                          </a:xfrm>
                          <a:custGeom>
                            <a:avLst/>
                            <a:gdLst/>
                            <a:ahLst/>
                            <a:cxnLst/>
                            <a:rect l="l" t="t" r="r" b="b"/>
                            <a:pathLst>
                              <a:path w="23710" h="29431" extrusionOk="0">
                                <a:moveTo>
                                  <a:pt x="4800" y="0"/>
                                </a:moveTo>
                                <a:cubicBezTo>
                                  <a:pt x="12167" y="0"/>
                                  <a:pt x="17310" y="1823"/>
                                  <a:pt x="20231" y="5494"/>
                                </a:cubicBezTo>
                                <a:cubicBezTo>
                                  <a:pt x="23152" y="9141"/>
                                  <a:pt x="23710" y="14573"/>
                                  <a:pt x="21905" y="21791"/>
                                </a:cubicBezTo>
                                <a:cubicBezTo>
                                  <a:pt x="21422" y="23701"/>
                                  <a:pt x="20613" y="26256"/>
                                  <a:pt x="19478" y="29431"/>
                                </a:cubicBezTo>
                                <a:lnTo>
                                  <a:pt x="0" y="29431"/>
                                </a:lnTo>
                                <a:lnTo>
                                  <a:pt x="0" y="18671"/>
                                </a:lnTo>
                                <a:lnTo>
                                  <a:pt x="8316" y="18628"/>
                                </a:lnTo>
                                <a:cubicBezTo>
                                  <a:pt x="8948" y="16148"/>
                                  <a:pt x="8864" y="14275"/>
                                  <a:pt x="8064" y="13022"/>
                                </a:cubicBezTo>
                                <a:cubicBezTo>
                                  <a:pt x="7283" y="11782"/>
                                  <a:pt x="5534" y="11162"/>
                                  <a:pt x="2818" y="11162"/>
                                </a:cubicBezTo>
                                <a:lnTo>
                                  <a:pt x="0" y="13005"/>
                                </a:lnTo>
                                <a:lnTo>
                                  <a:pt x="0" y="1885"/>
                                </a:lnTo>
                                <a:lnTo>
                                  <a:pt x="4800" y="0"/>
                                </a:lnTo>
                                <a:close/>
                              </a:path>
                            </a:pathLst>
                          </a:custGeom>
                          <a:solidFill>
                            <a:srgbClr val="A6A6A6"/>
                          </a:solidFill>
                          <a:ln>
                            <a:noFill/>
                          </a:ln>
                        </wps:spPr>
                        <wps:txbx>
                          <w:txbxContent>
                            <w:p w14:paraId="2F95219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09" name="Freeform 109"/>
                        <wps:cNvSpPr/>
                        <wps:spPr>
                          <a:xfrm>
                            <a:off x="121739"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69"/>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110" name="Freeform 110"/>
                        <wps:cNvSpPr/>
                        <wps:spPr>
                          <a:xfrm>
                            <a:off x="370931" y="121863"/>
                            <a:ext cx="27325" cy="51286"/>
                          </a:xfrm>
                          <a:custGeom>
                            <a:avLst/>
                            <a:gdLst/>
                            <a:ahLst/>
                            <a:cxnLst/>
                            <a:rect l="l" t="t" r="r" b="b"/>
                            <a:pathLst>
                              <a:path w="27325" h="51286" extrusionOk="0">
                                <a:moveTo>
                                  <a:pt x="27325" y="0"/>
                                </a:moveTo>
                                <a:lnTo>
                                  <a:pt x="27325" y="10058"/>
                                </a:lnTo>
                                <a:lnTo>
                                  <a:pt x="22306" y="12033"/>
                                </a:lnTo>
                                <a:cubicBezTo>
                                  <a:pt x="20166" y="14265"/>
                                  <a:pt x="18352" y="18333"/>
                                  <a:pt x="16864" y="24249"/>
                                </a:cubicBezTo>
                                <a:cubicBezTo>
                                  <a:pt x="14222" y="34853"/>
                                  <a:pt x="16501" y="40161"/>
                                  <a:pt x="23701" y="40161"/>
                                </a:cubicBezTo>
                                <a:lnTo>
                                  <a:pt x="27325" y="38586"/>
                                </a:lnTo>
                                <a:lnTo>
                                  <a:pt x="27325" y="48903"/>
                                </a:lnTo>
                                <a:lnTo>
                                  <a:pt x="20799" y="51286"/>
                                </a:lnTo>
                                <a:cubicBezTo>
                                  <a:pt x="13004" y="51286"/>
                                  <a:pt x="7414" y="48892"/>
                                  <a:pt x="4028" y="44117"/>
                                </a:cubicBezTo>
                                <a:cubicBezTo>
                                  <a:pt x="660" y="39343"/>
                                  <a:pt x="0" y="32869"/>
                                  <a:pt x="2046" y="24695"/>
                                </a:cubicBezTo>
                                <a:cubicBezTo>
                                  <a:pt x="4093" y="16510"/>
                                  <a:pt x="7990" y="9937"/>
                                  <a:pt x="13739" y="4963"/>
                                </a:cubicBezTo>
                                <a:lnTo>
                                  <a:pt x="27325" y="0"/>
                                </a:lnTo>
                                <a:close/>
                              </a:path>
                            </a:pathLst>
                          </a:custGeom>
                          <a:solidFill>
                            <a:srgbClr val="A6A6A6"/>
                          </a:solidFill>
                          <a:ln>
                            <a:noFill/>
                          </a:ln>
                        </wps:spPr>
                        <wps:txbx>
                          <w:txbxContent>
                            <w:p w14:paraId="582636E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13" name="Freeform 113"/>
                        <wps:cNvSpPr/>
                        <wps:spPr>
                          <a:xfrm>
                            <a:off x="281741" y="119385"/>
                            <a:ext cx="86013" cy="52065"/>
                          </a:xfrm>
                          <a:custGeom>
                            <a:avLst/>
                            <a:gdLst/>
                            <a:ahLst/>
                            <a:cxnLst/>
                            <a:rect l="l" t="t" r="r" b="b"/>
                            <a:pathLst>
                              <a:path w="86013" h="52065" extrusionOk="0">
                                <a:moveTo>
                                  <a:pt x="44118" y="0"/>
                                </a:moveTo>
                                <a:cubicBezTo>
                                  <a:pt x="49867" y="0"/>
                                  <a:pt x="53364" y="1774"/>
                                  <a:pt x="54611" y="5321"/>
                                </a:cubicBezTo>
                                <a:cubicBezTo>
                                  <a:pt x="60415" y="1774"/>
                                  <a:pt x="66396" y="0"/>
                                  <a:pt x="72554" y="0"/>
                                </a:cubicBezTo>
                                <a:cubicBezTo>
                                  <a:pt x="77725" y="0"/>
                                  <a:pt x="81381" y="1798"/>
                                  <a:pt x="83520" y="5407"/>
                                </a:cubicBezTo>
                                <a:cubicBezTo>
                                  <a:pt x="85660" y="9017"/>
                                  <a:pt x="86013" y="13692"/>
                                  <a:pt x="84581" y="19422"/>
                                </a:cubicBezTo>
                                <a:lnTo>
                                  <a:pt x="81930" y="29989"/>
                                </a:lnTo>
                                <a:lnTo>
                                  <a:pt x="77080" y="44475"/>
                                </a:lnTo>
                                <a:lnTo>
                                  <a:pt x="82488" y="45814"/>
                                </a:lnTo>
                                <a:lnTo>
                                  <a:pt x="80563" y="52065"/>
                                </a:lnTo>
                                <a:lnTo>
                                  <a:pt x="57010" y="52065"/>
                                </a:lnTo>
                                <a:lnTo>
                                  <a:pt x="58462" y="45120"/>
                                </a:lnTo>
                                <a:lnTo>
                                  <a:pt x="63680" y="44562"/>
                                </a:lnTo>
                                <a:lnTo>
                                  <a:pt x="68535" y="28823"/>
                                </a:lnTo>
                                <a:lnTo>
                                  <a:pt x="71103" y="18690"/>
                                </a:lnTo>
                                <a:cubicBezTo>
                                  <a:pt x="71624" y="16545"/>
                                  <a:pt x="71521" y="15007"/>
                                  <a:pt x="70796" y="14064"/>
                                </a:cubicBezTo>
                                <a:cubicBezTo>
                                  <a:pt x="70089" y="13109"/>
                                  <a:pt x="68294" y="12638"/>
                                  <a:pt x="65410" y="12638"/>
                                </a:cubicBezTo>
                                <a:cubicBezTo>
                                  <a:pt x="62545" y="12638"/>
                                  <a:pt x="59475" y="13705"/>
                                  <a:pt x="56201" y="15850"/>
                                </a:cubicBezTo>
                                <a:lnTo>
                                  <a:pt x="52657" y="29989"/>
                                </a:lnTo>
                                <a:lnTo>
                                  <a:pt x="47821" y="44433"/>
                                </a:lnTo>
                                <a:lnTo>
                                  <a:pt x="54945" y="45256"/>
                                </a:lnTo>
                                <a:lnTo>
                                  <a:pt x="52880" y="52065"/>
                                </a:lnTo>
                                <a:lnTo>
                                  <a:pt x="27738" y="52065"/>
                                </a:lnTo>
                                <a:lnTo>
                                  <a:pt x="29189" y="45120"/>
                                </a:lnTo>
                                <a:lnTo>
                                  <a:pt x="34407" y="44562"/>
                                </a:lnTo>
                                <a:lnTo>
                                  <a:pt x="39263" y="28823"/>
                                </a:lnTo>
                                <a:lnTo>
                                  <a:pt x="41830" y="18690"/>
                                </a:lnTo>
                                <a:cubicBezTo>
                                  <a:pt x="42351" y="16545"/>
                                  <a:pt x="42249" y="15007"/>
                                  <a:pt x="41523" y="14064"/>
                                </a:cubicBezTo>
                                <a:cubicBezTo>
                                  <a:pt x="40816" y="13109"/>
                                  <a:pt x="39105" y="12638"/>
                                  <a:pt x="36388" y="12638"/>
                                </a:cubicBezTo>
                                <a:cubicBezTo>
                                  <a:pt x="33691" y="12638"/>
                                  <a:pt x="30714" y="13717"/>
                                  <a:pt x="27459" y="15875"/>
                                </a:cubicBezTo>
                                <a:lnTo>
                                  <a:pt x="24640" y="25078"/>
                                </a:lnTo>
                                <a:lnTo>
                                  <a:pt x="23413" y="29964"/>
                                </a:lnTo>
                                <a:lnTo>
                                  <a:pt x="18575" y="44433"/>
                                </a:lnTo>
                                <a:lnTo>
                                  <a:pt x="25701" y="45256"/>
                                </a:lnTo>
                                <a:lnTo>
                                  <a:pt x="23636"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30780" y="3535"/>
                                </a:lnTo>
                                <a:cubicBezTo>
                                  <a:pt x="33942" y="1178"/>
                                  <a:pt x="38388" y="0"/>
                                  <a:pt x="44118" y="0"/>
                                </a:cubicBezTo>
                                <a:close/>
                              </a:path>
                            </a:pathLst>
                          </a:custGeom>
                          <a:solidFill>
                            <a:srgbClr val="A6A6A6"/>
                          </a:solidFill>
                          <a:ln>
                            <a:noFill/>
                          </a:ln>
                        </wps:spPr>
                        <wps:txbx>
                          <w:txbxContent>
                            <w:p w14:paraId="55510C6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14" name="Freeform 114"/>
                        <wps:cNvSpPr/>
                        <wps:spPr>
                          <a:xfrm>
                            <a:off x="200702"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46"/>
                                </a:lnTo>
                                <a:lnTo>
                                  <a:pt x="54359" y="45814"/>
                                </a:lnTo>
                                <a:lnTo>
                                  <a:pt x="52434" y="52065"/>
                                </a:lnTo>
                                <a:lnTo>
                                  <a:pt x="28882" y="52065"/>
                                </a:lnTo>
                                <a:lnTo>
                                  <a:pt x="30333" y="45120"/>
                                </a:lnTo>
                                <a:lnTo>
                                  <a:pt x="35551" y="44562"/>
                                </a:lnTo>
                                <a:lnTo>
                                  <a:pt x="40407" y="28823"/>
                                </a:lnTo>
                                <a:lnTo>
                                  <a:pt x="42974" y="18690"/>
                                </a:lnTo>
                                <a:cubicBezTo>
                                  <a:pt x="43476" y="16570"/>
                                  <a:pt x="43346" y="15032"/>
                                  <a:pt x="42583" y="14089"/>
                                </a:cubicBezTo>
                                <a:cubicBezTo>
                                  <a:pt x="41821" y="13122"/>
                                  <a:pt x="40007" y="12638"/>
                                  <a:pt x="37142" y="12638"/>
                                </a:cubicBezTo>
                                <a:cubicBezTo>
                                  <a:pt x="34277" y="12638"/>
                                  <a:pt x="31049" y="13729"/>
                                  <a:pt x="27459" y="15925"/>
                                </a:cubicBezTo>
                                <a:lnTo>
                                  <a:pt x="24640" y="25078"/>
                                </a:lnTo>
                                <a:lnTo>
                                  <a:pt x="23413" y="29964"/>
                                </a:lnTo>
                                <a:lnTo>
                                  <a:pt x="20538" y="44673"/>
                                </a:lnTo>
                                <a:lnTo>
                                  <a:pt x="25812" y="45256"/>
                                </a:lnTo>
                                <a:lnTo>
                                  <a:pt x="23747"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30807" y="3572"/>
                                </a:lnTo>
                                <a:cubicBezTo>
                                  <a:pt x="34100" y="1191"/>
                                  <a:pt x="38481" y="0"/>
                                  <a:pt x="43951" y="0"/>
                                </a:cubicBezTo>
                                <a:close/>
                              </a:path>
                            </a:pathLst>
                          </a:custGeom>
                          <a:solidFill>
                            <a:srgbClr val="A6A6A6"/>
                          </a:solidFill>
                          <a:ln>
                            <a:noFill/>
                          </a:ln>
                        </wps:spPr>
                        <wps:txbx>
                          <w:txbxContent>
                            <w:p w14:paraId="4FA8609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15" name="Freeform 115"/>
                        <wps:cNvSpPr/>
                        <wps:spPr>
                          <a:xfrm>
                            <a:off x="162640"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86"/>
                                </a:lnTo>
                                <a:cubicBezTo>
                                  <a:pt x="37812" y="12650"/>
                                  <a:pt x="36928" y="12526"/>
                                  <a:pt x="35775" y="12526"/>
                                </a:cubicBezTo>
                                <a:cubicBezTo>
                                  <a:pt x="34621" y="12526"/>
                                  <a:pt x="33431" y="12836"/>
                                  <a:pt x="32203" y="13469"/>
                                </a:cubicBezTo>
                                <a:cubicBezTo>
                                  <a:pt x="30975" y="14101"/>
                                  <a:pt x="29235" y="15391"/>
                                  <a:pt x="26984" y="17326"/>
                                </a:cubicBezTo>
                                <a:lnTo>
                                  <a:pt x="24640" y="25078"/>
                                </a:lnTo>
                                <a:lnTo>
                                  <a:pt x="23413" y="29964"/>
                                </a:lnTo>
                                <a:lnTo>
                                  <a:pt x="20538" y="44673"/>
                                </a:lnTo>
                                <a:lnTo>
                                  <a:pt x="27459" y="45504"/>
                                </a:lnTo>
                                <a:lnTo>
                                  <a:pt x="25450"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29691" y="4825"/>
                                </a:lnTo>
                                <a:cubicBezTo>
                                  <a:pt x="29338" y="4167"/>
                                  <a:pt x="30249" y="3200"/>
                                  <a:pt x="32426" y="1922"/>
                                </a:cubicBezTo>
                                <a:cubicBezTo>
                                  <a:pt x="34603" y="633"/>
                                  <a:pt x="36974" y="0"/>
                                  <a:pt x="39542" y="0"/>
                                </a:cubicBezTo>
                                <a:close/>
                              </a:path>
                            </a:pathLst>
                          </a:custGeom>
                          <a:solidFill>
                            <a:srgbClr val="A6A6A6"/>
                          </a:solidFill>
                          <a:ln>
                            <a:noFill/>
                          </a:ln>
                        </wps:spPr>
                        <wps:txbx>
                          <w:txbxContent>
                            <w:p w14:paraId="3CF0F77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16" name="Freeform 116"/>
                        <wps:cNvSpPr/>
                        <wps:spPr>
                          <a:xfrm>
                            <a:off x="135547" y="119385"/>
                            <a:ext cx="26692" cy="53206"/>
                          </a:xfrm>
                          <a:custGeom>
                            <a:avLst/>
                            <a:gdLst/>
                            <a:ahLst/>
                            <a:cxnLst/>
                            <a:rect l="l" t="t" r="r" b="b"/>
                            <a:pathLst>
                              <a:path w="26692" h="53206" extrusionOk="0">
                                <a:moveTo>
                                  <a:pt x="6730" y="0"/>
                                </a:moveTo>
                                <a:cubicBezTo>
                                  <a:pt x="13837" y="0"/>
                                  <a:pt x="19064" y="1625"/>
                                  <a:pt x="22413" y="4874"/>
                                </a:cubicBezTo>
                                <a:cubicBezTo>
                                  <a:pt x="25762" y="8111"/>
                                  <a:pt x="26692" y="12737"/>
                                  <a:pt x="25203" y="18752"/>
                                </a:cubicBezTo>
                                <a:lnTo>
                                  <a:pt x="22162" y="29989"/>
                                </a:lnTo>
                                <a:lnTo>
                                  <a:pt x="19371" y="44785"/>
                                </a:lnTo>
                                <a:lnTo>
                                  <a:pt x="23306" y="45641"/>
                                </a:lnTo>
                                <a:lnTo>
                                  <a:pt x="21408" y="51842"/>
                                </a:lnTo>
                                <a:lnTo>
                                  <a:pt x="2098" y="53206"/>
                                </a:lnTo>
                                <a:lnTo>
                                  <a:pt x="3409" y="50167"/>
                                </a:lnTo>
                                <a:lnTo>
                                  <a:pt x="0" y="51160"/>
                                </a:lnTo>
                                <a:lnTo>
                                  <a:pt x="0" y="41311"/>
                                </a:lnTo>
                                <a:lnTo>
                                  <a:pt x="5781" y="38584"/>
                                </a:lnTo>
                                <a:lnTo>
                                  <a:pt x="8153" y="30634"/>
                                </a:lnTo>
                                <a:lnTo>
                                  <a:pt x="0" y="32654"/>
                                </a:lnTo>
                                <a:lnTo>
                                  <a:pt x="0" y="21305"/>
                                </a:lnTo>
                                <a:lnTo>
                                  <a:pt x="11446" y="19025"/>
                                </a:lnTo>
                                <a:lnTo>
                                  <a:pt x="11837" y="17574"/>
                                </a:lnTo>
                                <a:cubicBezTo>
                                  <a:pt x="12376" y="15354"/>
                                  <a:pt x="12227" y="13742"/>
                                  <a:pt x="11390" y="12725"/>
                                </a:cubicBezTo>
                                <a:cubicBezTo>
                                  <a:pt x="10572" y="11683"/>
                                  <a:pt x="8749" y="11162"/>
                                  <a:pt x="5921" y="11162"/>
                                </a:cubicBezTo>
                                <a:lnTo>
                                  <a:pt x="0" y="12577"/>
                                </a:lnTo>
                                <a:lnTo>
                                  <a:pt x="0" y="557"/>
                                </a:lnTo>
                                <a:lnTo>
                                  <a:pt x="6730" y="0"/>
                                </a:lnTo>
                                <a:close/>
                              </a:path>
                            </a:pathLst>
                          </a:custGeom>
                          <a:solidFill>
                            <a:srgbClr val="A6A6A6"/>
                          </a:solidFill>
                          <a:ln>
                            <a:noFill/>
                          </a:ln>
                        </wps:spPr>
                        <wps:txbx>
                          <w:txbxContent>
                            <w:p w14:paraId="2F514C6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17" name="Freeform 117"/>
                        <wps:cNvSpPr/>
                        <wps:spPr>
                          <a:xfrm>
                            <a:off x="463867" y="121270"/>
                            <a:ext cx="28101" cy="51879"/>
                          </a:xfrm>
                          <a:custGeom>
                            <a:avLst/>
                            <a:gdLst/>
                            <a:ahLst/>
                            <a:cxnLst/>
                            <a:rect l="l" t="t" r="r" b="b"/>
                            <a:pathLst>
                              <a:path w="28101" h="51879" extrusionOk="0">
                                <a:moveTo>
                                  <a:pt x="28101" y="0"/>
                                </a:moveTo>
                                <a:lnTo>
                                  <a:pt x="28101" y="11119"/>
                                </a:lnTo>
                                <a:lnTo>
                                  <a:pt x="19366" y="16830"/>
                                </a:lnTo>
                                <a:lnTo>
                                  <a:pt x="28101" y="16786"/>
                                </a:lnTo>
                                <a:lnTo>
                                  <a:pt x="28101" y="27546"/>
                                </a:lnTo>
                                <a:lnTo>
                                  <a:pt x="16185" y="27546"/>
                                </a:lnTo>
                                <a:cubicBezTo>
                                  <a:pt x="15273" y="31217"/>
                                  <a:pt x="15422" y="34330"/>
                                  <a:pt x="16632" y="36897"/>
                                </a:cubicBezTo>
                                <a:cubicBezTo>
                                  <a:pt x="17841" y="39464"/>
                                  <a:pt x="20287" y="40754"/>
                                  <a:pt x="23971" y="40754"/>
                                </a:cubicBezTo>
                                <a:lnTo>
                                  <a:pt x="28101" y="39321"/>
                                </a:lnTo>
                                <a:lnTo>
                                  <a:pt x="28101" y="50636"/>
                                </a:lnTo>
                                <a:lnTo>
                                  <a:pt x="18920" y="51879"/>
                                </a:lnTo>
                                <a:cubicBezTo>
                                  <a:pt x="12278" y="51879"/>
                                  <a:pt x="7293" y="49473"/>
                                  <a:pt x="3963" y="44648"/>
                                </a:cubicBezTo>
                                <a:cubicBezTo>
                                  <a:pt x="651" y="39836"/>
                                  <a:pt x="0" y="33412"/>
                                  <a:pt x="2009" y="25400"/>
                                </a:cubicBezTo>
                                <a:cubicBezTo>
                                  <a:pt x="4018" y="17388"/>
                                  <a:pt x="7832" y="10840"/>
                                  <a:pt x="13450" y="5755"/>
                                </a:cubicBezTo>
                                <a:lnTo>
                                  <a:pt x="28101" y="0"/>
                                </a:lnTo>
                                <a:close/>
                              </a:path>
                            </a:pathLst>
                          </a:custGeom>
                          <a:solidFill>
                            <a:srgbClr val="A6A6A6"/>
                          </a:solidFill>
                          <a:ln>
                            <a:noFill/>
                          </a:ln>
                        </wps:spPr>
                        <wps:txbx>
                          <w:txbxContent>
                            <w:p w14:paraId="622A478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18" name="Freeform 118"/>
                        <wps:cNvSpPr/>
                        <wps:spPr>
                          <a:xfrm>
                            <a:off x="422903"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86"/>
                                </a:lnTo>
                                <a:cubicBezTo>
                                  <a:pt x="37812" y="12650"/>
                                  <a:pt x="36928" y="12526"/>
                                  <a:pt x="35775" y="12526"/>
                                </a:cubicBezTo>
                                <a:cubicBezTo>
                                  <a:pt x="34621" y="12526"/>
                                  <a:pt x="33431" y="12836"/>
                                  <a:pt x="32203" y="13469"/>
                                </a:cubicBezTo>
                                <a:cubicBezTo>
                                  <a:pt x="30975" y="14101"/>
                                  <a:pt x="29235" y="15391"/>
                                  <a:pt x="26984" y="17326"/>
                                </a:cubicBezTo>
                                <a:lnTo>
                                  <a:pt x="24640" y="25078"/>
                                </a:lnTo>
                                <a:lnTo>
                                  <a:pt x="23413" y="29964"/>
                                </a:lnTo>
                                <a:lnTo>
                                  <a:pt x="20538" y="44673"/>
                                </a:lnTo>
                                <a:lnTo>
                                  <a:pt x="27459" y="45504"/>
                                </a:lnTo>
                                <a:lnTo>
                                  <a:pt x="25450"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29691" y="4825"/>
                                </a:lnTo>
                                <a:cubicBezTo>
                                  <a:pt x="29338" y="4167"/>
                                  <a:pt x="30249" y="3200"/>
                                  <a:pt x="32426" y="1922"/>
                                </a:cubicBezTo>
                                <a:cubicBezTo>
                                  <a:pt x="34603" y="633"/>
                                  <a:pt x="36974" y="0"/>
                                  <a:pt x="39542" y="0"/>
                                </a:cubicBezTo>
                                <a:close/>
                              </a:path>
                            </a:pathLst>
                          </a:custGeom>
                          <a:solidFill>
                            <a:srgbClr val="A6A6A6"/>
                          </a:solidFill>
                          <a:ln>
                            <a:noFill/>
                          </a:ln>
                        </wps:spPr>
                        <wps:txbx>
                          <w:txbxContent>
                            <w:p w14:paraId="191C969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19" name="Freeform 119"/>
                        <wps:cNvSpPr/>
                        <wps:spPr>
                          <a:xfrm>
                            <a:off x="398257" y="119385"/>
                            <a:ext cx="27546" cy="51381"/>
                          </a:xfrm>
                          <a:custGeom>
                            <a:avLst/>
                            <a:gdLst/>
                            <a:ahLst/>
                            <a:cxnLst/>
                            <a:rect l="l" t="t" r="r" b="b"/>
                            <a:pathLst>
                              <a:path w="27546" h="51381" extrusionOk="0">
                                <a:moveTo>
                                  <a:pt x="6784" y="0"/>
                                </a:moveTo>
                                <a:cubicBezTo>
                                  <a:pt x="14616" y="0"/>
                                  <a:pt x="20207" y="2356"/>
                                  <a:pt x="23555" y="7082"/>
                                </a:cubicBezTo>
                                <a:cubicBezTo>
                                  <a:pt x="26904" y="11782"/>
                                  <a:pt x="27546" y="18269"/>
                                  <a:pt x="25481" y="26529"/>
                                </a:cubicBezTo>
                                <a:cubicBezTo>
                                  <a:pt x="23434" y="34776"/>
                                  <a:pt x="19537" y="41374"/>
                                  <a:pt x="13788" y="46348"/>
                                </a:cubicBezTo>
                                <a:lnTo>
                                  <a:pt x="0" y="51381"/>
                                </a:lnTo>
                                <a:lnTo>
                                  <a:pt x="0" y="41064"/>
                                </a:lnTo>
                                <a:lnTo>
                                  <a:pt x="5019" y="38883"/>
                                </a:lnTo>
                                <a:cubicBezTo>
                                  <a:pt x="7359" y="36379"/>
                                  <a:pt x="9156" y="32624"/>
                                  <a:pt x="10412" y="27620"/>
                                </a:cubicBezTo>
                                <a:cubicBezTo>
                                  <a:pt x="13147" y="16644"/>
                                  <a:pt x="10840" y="11162"/>
                                  <a:pt x="3491" y="11162"/>
                                </a:cubicBezTo>
                                <a:lnTo>
                                  <a:pt x="0" y="12536"/>
                                </a:lnTo>
                                <a:lnTo>
                                  <a:pt x="0" y="2478"/>
                                </a:lnTo>
                                <a:lnTo>
                                  <a:pt x="6784" y="0"/>
                                </a:lnTo>
                                <a:close/>
                              </a:path>
                            </a:pathLst>
                          </a:custGeom>
                          <a:solidFill>
                            <a:srgbClr val="A6A6A6"/>
                          </a:solidFill>
                          <a:ln>
                            <a:noFill/>
                          </a:ln>
                        </wps:spPr>
                        <wps:txbx>
                          <w:txbxContent>
                            <w:p w14:paraId="195C4E7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20" name="Freeform 120"/>
                        <wps:cNvSpPr/>
                        <wps:spPr>
                          <a:xfrm>
                            <a:off x="491968" y="152226"/>
                            <a:ext cx="16715" cy="20811"/>
                          </a:xfrm>
                          <a:custGeom>
                            <a:avLst/>
                            <a:gdLst/>
                            <a:ahLst/>
                            <a:cxnLst/>
                            <a:rect l="l" t="t" r="r" b="b"/>
                            <a:pathLst>
                              <a:path w="16715" h="20811" extrusionOk="0">
                                <a:moveTo>
                                  <a:pt x="10409" y="0"/>
                                </a:moveTo>
                                <a:lnTo>
                                  <a:pt x="16715" y="360"/>
                                </a:lnTo>
                                <a:lnTo>
                                  <a:pt x="12669" y="20811"/>
                                </a:lnTo>
                                <a:lnTo>
                                  <a:pt x="6837" y="20811"/>
                                </a:lnTo>
                                <a:lnTo>
                                  <a:pt x="6669" y="18777"/>
                                </a:lnTo>
                                <a:lnTo>
                                  <a:pt x="0" y="19680"/>
                                </a:lnTo>
                                <a:lnTo>
                                  <a:pt x="0" y="8365"/>
                                </a:lnTo>
                                <a:lnTo>
                                  <a:pt x="8092" y="5556"/>
                                </a:lnTo>
                                <a:lnTo>
                                  <a:pt x="10409" y="0"/>
                                </a:lnTo>
                                <a:close/>
                              </a:path>
                            </a:pathLst>
                          </a:custGeom>
                          <a:solidFill>
                            <a:srgbClr val="A6A6A6"/>
                          </a:solidFill>
                          <a:ln>
                            <a:noFill/>
                          </a:ln>
                        </wps:spPr>
                        <wps:bodyPr spcFirstLastPara="1" wrap="square" lIns="91425" tIns="91425" rIns="91425" bIns="91425" anchor="ctr" anchorCtr="0">
                          <a:noAutofit/>
                        </wps:bodyPr>
                      </wps:wsp>
                      <wps:wsp>
                        <wps:cNvPr id="121" name="Freeform 121"/>
                        <wps:cNvSpPr/>
                        <wps:spPr>
                          <a:xfrm>
                            <a:off x="535945" y="140690"/>
                            <a:ext cx="23659" cy="32459"/>
                          </a:xfrm>
                          <a:custGeom>
                            <a:avLst/>
                            <a:gdLst/>
                            <a:ahLst/>
                            <a:cxnLst/>
                            <a:rect l="l" t="t" r="r" b="b"/>
                            <a:pathLst>
                              <a:path w="23659" h="32459" extrusionOk="0">
                                <a:moveTo>
                                  <a:pt x="23659" y="0"/>
                                </a:moveTo>
                                <a:lnTo>
                                  <a:pt x="23659" y="11349"/>
                                </a:lnTo>
                                <a:lnTo>
                                  <a:pt x="19896" y="12281"/>
                                </a:lnTo>
                                <a:cubicBezTo>
                                  <a:pt x="17515" y="13273"/>
                                  <a:pt x="16120" y="14563"/>
                                  <a:pt x="15711" y="16163"/>
                                </a:cubicBezTo>
                                <a:cubicBezTo>
                                  <a:pt x="15320" y="17762"/>
                                  <a:pt x="15487" y="19028"/>
                                  <a:pt x="16213" y="19958"/>
                                </a:cubicBezTo>
                                <a:cubicBezTo>
                                  <a:pt x="16957" y="20875"/>
                                  <a:pt x="18501" y="21334"/>
                                  <a:pt x="20845" y="21334"/>
                                </a:cubicBezTo>
                                <a:lnTo>
                                  <a:pt x="23659" y="20007"/>
                                </a:lnTo>
                                <a:lnTo>
                                  <a:pt x="23659" y="29855"/>
                                </a:lnTo>
                                <a:lnTo>
                                  <a:pt x="14706" y="32459"/>
                                </a:lnTo>
                                <a:cubicBezTo>
                                  <a:pt x="9441" y="32459"/>
                                  <a:pt x="5562" y="30909"/>
                                  <a:pt x="3070" y="27808"/>
                                </a:cubicBezTo>
                                <a:cubicBezTo>
                                  <a:pt x="595" y="24683"/>
                                  <a:pt x="0" y="20541"/>
                                  <a:pt x="1284" y="15381"/>
                                </a:cubicBezTo>
                                <a:cubicBezTo>
                                  <a:pt x="2586" y="10234"/>
                                  <a:pt x="5628" y="6464"/>
                                  <a:pt x="10409" y="4083"/>
                                </a:cubicBezTo>
                                <a:cubicBezTo>
                                  <a:pt x="12809" y="2886"/>
                                  <a:pt x="16066" y="1754"/>
                                  <a:pt x="20182" y="692"/>
                                </a:cubicBezTo>
                                <a:lnTo>
                                  <a:pt x="23659" y="0"/>
                                </a:lnTo>
                                <a:close/>
                              </a:path>
                            </a:pathLst>
                          </a:custGeom>
                          <a:solidFill>
                            <a:srgbClr val="A6A6A6"/>
                          </a:solidFill>
                          <a:ln>
                            <a:noFill/>
                          </a:ln>
                        </wps:spPr>
                        <wps:txbx>
                          <w:txbxContent>
                            <w:p w14:paraId="585D6D7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22" name="Freeform 122"/>
                        <wps:cNvSpPr/>
                        <wps:spPr>
                          <a:xfrm>
                            <a:off x="491968" y="119385"/>
                            <a:ext cx="23710" cy="29431"/>
                          </a:xfrm>
                          <a:custGeom>
                            <a:avLst/>
                            <a:gdLst/>
                            <a:ahLst/>
                            <a:cxnLst/>
                            <a:rect l="l" t="t" r="r" b="b"/>
                            <a:pathLst>
                              <a:path w="23710" h="29431" extrusionOk="0">
                                <a:moveTo>
                                  <a:pt x="4800" y="0"/>
                                </a:moveTo>
                                <a:cubicBezTo>
                                  <a:pt x="12167" y="0"/>
                                  <a:pt x="17310" y="1823"/>
                                  <a:pt x="20231" y="5494"/>
                                </a:cubicBezTo>
                                <a:cubicBezTo>
                                  <a:pt x="23152" y="9141"/>
                                  <a:pt x="23710" y="14573"/>
                                  <a:pt x="21906" y="21791"/>
                                </a:cubicBezTo>
                                <a:cubicBezTo>
                                  <a:pt x="21422" y="23701"/>
                                  <a:pt x="20613" y="26256"/>
                                  <a:pt x="19478" y="29431"/>
                                </a:cubicBezTo>
                                <a:lnTo>
                                  <a:pt x="0" y="29431"/>
                                </a:lnTo>
                                <a:lnTo>
                                  <a:pt x="0" y="18671"/>
                                </a:lnTo>
                                <a:lnTo>
                                  <a:pt x="8316" y="18628"/>
                                </a:lnTo>
                                <a:cubicBezTo>
                                  <a:pt x="8948" y="16148"/>
                                  <a:pt x="8864" y="14275"/>
                                  <a:pt x="8065" y="13022"/>
                                </a:cubicBezTo>
                                <a:cubicBezTo>
                                  <a:pt x="7283" y="11782"/>
                                  <a:pt x="5534" y="11162"/>
                                  <a:pt x="2818" y="11162"/>
                                </a:cubicBezTo>
                                <a:lnTo>
                                  <a:pt x="0" y="13005"/>
                                </a:lnTo>
                                <a:lnTo>
                                  <a:pt x="0" y="1885"/>
                                </a:lnTo>
                                <a:lnTo>
                                  <a:pt x="4800" y="0"/>
                                </a:lnTo>
                                <a:close/>
                              </a:path>
                            </a:pathLst>
                          </a:custGeom>
                          <a:solidFill>
                            <a:srgbClr val="A6A6A6"/>
                          </a:solidFill>
                          <a:ln>
                            <a:noFill/>
                          </a:ln>
                        </wps:spPr>
                        <wps:txbx>
                          <w:txbxContent>
                            <w:p w14:paraId="2851D05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23" name="Freeform 123"/>
                        <wps:cNvSpPr/>
                        <wps:spPr>
                          <a:xfrm>
                            <a:off x="545795"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69"/>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124" name="Freeform 124"/>
                        <wps:cNvSpPr/>
                        <wps:spPr>
                          <a:xfrm>
                            <a:off x="559604" y="119385"/>
                            <a:ext cx="26692" cy="53206"/>
                          </a:xfrm>
                          <a:custGeom>
                            <a:avLst/>
                            <a:gdLst/>
                            <a:ahLst/>
                            <a:cxnLst/>
                            <a:rect l="l" t="t" r="r" b="b"/>
                            <a:pathLst>
                              <a:path w="26692" h="53206" extrusionOk="0">
                                <a:moveTo>
                                  <a:pt x="6730" y="0"/>
                                </a:moveTo>
                                <a:cubicBezTo>
                                  <a:pt x="13837" y="0"/>
                                  <a:pt x="19064" y="1625"/>
                                  <a:pt x="22413" y="4874"/>
                                </a:cubicBezTo>
                                <a:cubicBezTo>
                                  <a:pt x="25761" y="8111"/>
                                  <a:pt x="26692" y="12737"/>
                                  <a:pt x="25203" y="18752"/>
                                </a:cubicBezTo>
                                <a:lnTo>
                                  <a:pt x="22162" y="29989"/>
                                </a:lnTo>
                                <a:lnTo>
                                  <a:pt x="19371" y="44785"/>
                                </a:lnTo>
                                <a:lnTo>
                                  <a:pt x="23306" y="45641"/>
                                </a:lnTo>
                                <a:lnTo>
                                  <a:pt x="21408" y="51842"/>
                                </a:lnTo>
                                <a:lnTo>
                                  <a:pt x="2098" y="53206"/>
                                </a:lnTo>
                                <a:lnTo>
                                  <a:pt x="3409" y="50167"/>
                                </a:lnTo>
                                <a:lnTo>
                                  <a:pt x="0" y="51160"/>
                                </a:lnTo>
                                <a:lnTo>
                                  <a:pt x="0" y="41311"/>
                                </a:lnTo>
                                <a:lnTo>
                                  <a:pt x="5781" y="38584"/>
                                </a:lnTo>
                                <a:lnTo>
                                  <a:pt x="8153" y="30634"/>
                                </a:lnTo>
                                <a:lnTo>
                                  <a:pt x="0" y="32654"/>
                                </a:lnTo>
                                <a:lnTo>
                                  <a:pt x="0" y="21305"/>
                                </a:lnTo>
                                <a:lnTo>
                                  <a:pt x="11446" y="19025"/>
                                </a:lnTo>
                                <a:lnTo>
                                  <a:pt x="11837" y="17574"/>
                                </a:lnTo>
                                <a:cubicBezTo>
                                  <a:pt x="12376" y="15354"/>
                                  <a:pt x="12227" y="13742"/>
                                  <a:pt x="11390" y="12725"/>
                                </a:cubicBezTo>
                                <a:cubicBezTo>
                                  <a:pt x="10572" y="11683"/>
                                  <a:pt x="8748" y="11162"/>
                                  <a:pt x="5921" y="11162"/>
                                </a:cubicBezTo>
                                <a:lnTo>
                                  <a:pt x="0" y="12577"/>
                                </a:lnTo>
                                <a:lnTo>
                                  <a:pt x="0" y="557"/>
                                </a:lnTo>
                                <a:lnTo>
                                  <a:pt x="6730" y="0"/>
                                </a:lnTo>
                                <a:close/>
                              </a:path>
                            </a:pathLst>
                          </a:custGeom>
                          <a:solidFill>
                            <a:srgbClr val="A6A6A6"/>
                          </a:solidFill>
                          <a:ln>
                            <a:noFill/>
                          </a:ln>
                        </wps:spPr>
                        <wps:txbx>
                          <w:txbxContent>
                            <w:p w14:paraId="5CC9370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25" name="Freeform 125"/>
                        <wps:cNvSpPr/>
                        <wps:spPr>
                          <a:xfrm>
                            <a:off x="591579" y="109662"/>
                            <a:ext cx="36221" cy="63488"/>
                          </a:xfrm>
                          <a:custGeom>
                            <a:avLst/>
                            <a:gdLst/>
                            <a:ahLst/>
                            <a:cxnLst/>
                            <a:rect l="l" t="t" r="r" b="b"/>
                            <a:pathLst>
                              <a:path w="36221" h="63488" extrusionOk="0">
                                <a:moveTo>
                                  <a:pt x="20510" y="0"/>
                                </a:moveTo>
                                <a:lnTo>
                                  <a:pt x="26315" y="0"/>
                                </a:lnTo>
                                <a:lnTo>
                                  <a:pt x="24166" y="11447"/>
                                </a:lnTo>
                                <a:lnTo>
                                  <a:pt x="36221" y="11447"/>
                                </a:lnTo>
                                <a:lnTo>
                                  <a:pt x="32733" y="21047"/>
                                </a:lnTo>
                                <a:lnTo>
                                  <a:pt x="21850" y="21468"/>
                                </a:lnTo>
                                <a:lnTo>
                                  <a:pt x="15822" y="45492"/>
                                </a:lnTo>
                                <a:cubicBezTo>
                                  <a:pt x="14762" y="49833"/>
                                  <a:pt x="14381" y="52350"/>
                                  <a:pt x="14678" y="53057"/>
                                </a:cubicBezTo>
                                <a:cubicBezTo>
                                  <a:pt x="14994" y="53739"/>
                                  <a:pt x="16399" y="54087"/>
                                  <a:pt x="18892" y="54087"/>
                                </a:cubicBezTo>
                                <a:lnTo>
                                  <a:pt x="26036" y="54087"/>
                                </a:lnTo>
                                <a:lnTo>
                                  <a:pt x="25282" y="59866"/>
                                </a:lnTo>
                                <a:cubicBezTo>
                                  <a:pt x="20948" y="62285"/>
                                  <a:pt x="16362" y="63488"/>
                                  <a:pt x="11525" y="63488"/>
                                </a:cubicBezTo>
                                <a:cubicBezTo>
                                  <a:pt x="6688" y="63488"/>
                                  <a:pt x="3432" y="62099"/>
                                  <a:pt x="1758" y="59308"/>
                                </a:cubicBezTo>
                                <a:cubicBezTo>
                                  <a:pt x="102" y="56493"/>
                                  <a:pt x="0" y="52226"/>
                                  <a:pt x="1451" y="46496"/>
                                </a:cubicBezTo>
                                <a:lnTo>
                                  <a:pt x="7981" y="21915"/>
                                </a:lnTo>
                                <a:lnTo>
                                  <a:pt x="2009" y="22163"/>
                                </a:lnTo>
                                <a:lnTo>
                                  <a:pt x="4046" y="13990"/>
                                </a:lnTo>
                                <a:lnTo>
                                  <a:pt x="11106" y="11782"/>
                                </a:lnTo>
                                <a:lnTo>
                                  <a:pt x="20510" y="0"/>
                                </a:lnTo>
                                <a:close/>
                              </a:path>
                            </a:pathLst>
                          </a:custGeom>
                          <a:solidFill>
                            <a:srgbClr val="A6A6A6"/>
                          </a:solidFill>
                          <a:ln>
                            <a:noFill/>
                          </a:ln>
                        </wps:spPr>
                        <wps:txbx>
                          <w:txbxContent>
                            <w:p w14:paraId="57129C1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126" name="Rectangle 126"/>
                        <wps:cNvSpPr/>
                        <wps:spPr>
                          <a:xfrm>
                            <a:off x="0" y="80466"/>
                            <a:ext cx="102841" cy="154757"/>
                          </a:xfrm>
                          <a:prstGeom prst="rect">
                            <a:avLst/>
                          </a:prstGeom>
                          <a:noFill/>
                          <a:ln>
                            <a:noFill/>
                          </a:ln>
                        </wps:spPr>
                        <wps:txbx>
                          <w:txbxContent>
                            <w:p w14:paraId="50CFD266" w14:textId="77777777" w:rsidR="00177E13" w:rsidRDefault="001E5FE3">
                              <w:pPr>
                                <w:spacing w:after="160" w:line="258" w:lineRule="auto"/>
                                <w:ind w:left="0" w:firstLine="0"/>
                                <w:textDirection w:val="btLr"/>
                              </w:pPr>
                              <w:r>
                                <w:rPr>
                                  <w:rFonts w:ascii="Calibri" w:eastAsia="Calibri" w:hAnsi="Calibri" w:cs="Calibri"/>
                                  <w:color w:val="000000"/>
                                  <w:sz w:val="19"/>
                                </w:rPr>
                                <w:t>L</w:t>
                              </w:r>
                            </w:p>
                          </w:txbxContent>
                        </wps:txbx>
                        <wps:bodyPr spcFirstLastPara="1" wrap="square" lIns="0" tIns="0" rIns="0" bIns="0" anchor="t" anchorCtr="0">
                          <a:noAutofit/>
                        </wps:bodyPr>
                      </wps:wsp>
                      <wps:wsp>
                        <wps:cNvPr id="127" name="Rectangle 127"/>
                        <wps:cNvSpPr/>
                        <wps:spPr>
                          <a:xfrm>
                            <a:off x="48235" y="80466"/>
                            <a:ext cx="106337" cy="154757"/>
                          </a:xfrm>
                          <a:prstGeom prst="rect">
                            <a:avLst/>
                          </a:prstGeom>
                          <a:noFill/>
                          <a:ln>
                            <a:noFill/>
                          </a:ln>
                        </wps:spPr>
                        <wps:txbx>
                          <w:txbxContent>
                            <w:p w14:paraId="3394BD3D"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wps:txbx>
                        <wps:bodyPr spcFirstLastPara="1" wrap="square" lIns="0" tIns="0" rIns="0" bIns="0" anchor="t" anchorCtr="0">
                          <a:noAutofit/>
                        </wps:bodyPr>
                      </wps:wsp>
                      <wps:wsp>
                        <wps:cNvPr id="67968" name="Rectangle 67968"/>
                        <wps:cNvSpPr/>
                        <wps:spPr>
                          <a:xfrm>
                            <a:off x="99099" y="80466"/>
                            <a:ext cx="107858" cy="154757"/>
                          </a:xfrm>
                          <a:prstGeom prst="rect">
                            <a:avLst/>
                          </a:prstGeom>
                          <a:noFill/>
                          <a:ln>
                            <a:noFill/>
                          </a:ln>
                        </wps:spPr>
                        <wps:txbx>
                          <w:txbxContent>
                            <w:p w14:paraId="0865B8CC"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67969" name="Rectangle 67969"/>
                        <wps:cNvSpPr/>
                        <wps:spPr>
                          <a:xfrm>
                            <a:off x="151106" y="80466"/>
                            <a:ext cx="89311" cy="154757"/>
                          </a:xfrm>
                          <a:prstGeom prst="rect">
                            <a:avLst/>
                          </a:prstGeom>
                          <a:noFill/>
                          <a:ln>
                            <a:noFill/>
                          </a:ln>
                        </wps:spPr>
                        <wps:txbx>
                          <w:txbxContent>
                            <w:p w14:paraId="5D75E4AF"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wps:txbx>
                        <wps:bodyPr spcFirstLastPara="1" wrap="square" lIns="0" tIns="0" rIns="0" bIns="0" anchor="t" anchorCtr="0">
                          <a:noAutofit/>
                        </wps:bodyPr>
                      </wps:wsp>
                      <wps:wsp>
                        <wps:cNvPr id="67970" name="Rectangle 67970"/>
                        <wps:cNvSpPr/>
                        <wps:spPr>
                          <a:xfrm>
                            <a:off x="189168" y="80466"/>
                            <a:ext cx="116066" cy="154757"/>
                          </a:xfrm>
                          <a:prstGeom prst="rect">
                            <a:avLst/>
                          </a:prstGeom>
                          <a:noFill/>
                          <a:ln>
                            <a:noFill/>
                          </a:ln>
                        </wps:spPr>
                        <wps:txbx>
                          <w:txbxContent>
                            <w:p w14:paraId="4B526733" w14:textId="77777777" w:rsidR="00177E13" w:rsidRDefault="001E5FE3">
                              <w:pPr>
                                <w:spacing w:after="160" w:line="258" w:lineRule="auto"/>
                                <w:ind w:left="0" w:firstLine="0"/>
                                <w:textDirection w:val="btLr"/>
                              </w:pPr>
                              <w:r>
                                <w:rPr>
                                  <w:rFonts w:ascii="Calibri" w:eastAsia="Calibri" w:hAnsi="Calibri" w:cs="Calibri"/>
                                  <w:color w:val="000000"/>
                                  <w:sz w:val="19"/>
                                </w:rPr>
                                <w:t>n</w:t>
                              </w:r>
                            </w:p>
                          </w:txbxContent>
                        </wps:txbx>
                        <wps:bodyPr spcFirstLastPara="1" wrap="square" lIns="0" tIns="0" rIns="0" bIns="0" anchor="t" anchorCtr="0">
                          <a:noAutofit/>
                        </wps:bodyPr>
                      </wps:wsp>
                      <wps:wsp>
                        <wps:cNvPr id="67971" name="Rectangle 67971"/>
                        <wps:cNvSpPr/>
                        <wps:spPr>
                          <a:xfrm>
                            <a:off x="247347" y="80466"/>
                            <a:ext cx="69093" cy="154757"/>
                          </a:xfrm>
                          <a:prstGeom prst="rect">
                            <a:avLst/>
                          </a:prstGeom>
                          <a:noFill/>
                          <a:ln>
                            <a:noFill/>
                          </a:ln>
                        </wps:spPr>
                        <wps:txbx>
                          <w:txbxContent>
                            <w:p w14:paraId="4CF92419"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wps:txbx>
                        <wps:bodyPr spcFirstLastPara="1" wrap="square" lIns="0" tIns="0" rIns="0" bIns="0" anchor="t" anchorCtr="0">
                          <a:noAutofit/>
                        </wps:bodyPr>
                      </wps:wsp>
                      <wps:wsp>
                        <wps:cNvPr id="67972" name="Rectangle 67972"/>
                        <wps:cNvSpPr/>
                        <wps:spPr>
                          <a:xfrm>
                            <a:off x="270207" y="80466"/>
                            <a:ext cx="153463" cy="154757"/>
                          </a:xfrm>
                          <a:prstGeom prst="rect">
                            <a:avLst/>
                          </a:prstGeom>
                          <a:noFill/>
                          <a:ln>
                            <a:noFill/>
                          </a:ln>
                        </wps:spPr>
                        <wps:txbx>
                          <w:txbxContent>
                            <w:p w14:paraId="23D5D5F1"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67973" name="Rectangle 67973"/>
                        <wps:cNvSpPr/>
                        <wps:spPr>
                          <a:xfrm>
                            <a:off x="356504" y="80466"/>
                            <a:ext cx="111658" cy="154757"/>
                          </a:xfrm>
                          <a:prstGeom prst="rect">
                            <a:avLst/>
                          </a:prstGeom>
                          <a:noFill/>
                          <a:ln>
                            <a:noFill/>
                          </a:ln>
                        </wps:spPr>
                        <wps:txbx>
                          <w:txbxContent>
                            <w:p w14:paraId="27DAFDDF"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67974" name="Rectangle 67974"/>
                        <wps:cNvSpPr/>
                        <wps:spPr>
                          <a:xfrm>
                            <a:off x="411369" y="80466"/>
                            <a:ext cx="89311" cy="154757"/>
                          </a:xfrm>
                          <a:prstGeom prst="rect">
                            <a:avLst/>
                          </a:prstGeom>
                          <a:noFill/>
                          <a:ln>
                            <a:noFill/>
                          </a:ln>
                        </wps:spPr>
                        <wps:txbx>
                          <w:txbxContent>
                            <w:p w14:paraId="1052BDF6"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wps:txbx>
                        <wps:bodyPr spcFirstLastPara="1" wrap="square" lIns="0" tIns="0" rIns="0" bIns="0" anchor="t" anchorCtr="0">
                          <a:noAutofit/>
                        </wps:bodyPr>
                      </wps:wsp>
                      <wps:wsp>
                        <wps:cNvPr id="67975" name="Rectangle 67975"/>
                        <wps:cNvSpPr/>
                        <wps:spPr>
                          <a:xfrm>
                            <a:off x="449431" y="80466"/>
                            <a:ext cx="106337" cy="154757"/>
                          </a:xfrm>
                          <a:prstGeom prst="rect">
                            <a:avLst/>
                          </a:prstGeom>
                          <a:noFill/>
                          <a:ln>
                            <a:noFill/>
                          </a:ln>
                        </wps:spPr>
                        <wps:txbx>
                          <w:txbxContent>
                            <w:p w14:paraId="42B75200"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wps:txbx>
                        <wps:bodyPr spcFirstLastPara="1" wrap="square" lIns="0" tIns="0" rIns="0" bIns="0" anchor="t" anchorCtr="0">
                          <a:noAutofit/>
                        </wps:bodyPr>
                      </wps:wsp>
                      <wps:wsp>
                        <wps:cNvPr id="67976" name="Rectangle 67976"/>
                        <wps:cNvSpPr/>
                        <wps:spPr>
                          <a:xfrm>
                            <a:off x="500295" y="80466"/>
                            <a:ext cx="69093" cy="154757"/>
                          </a:xfrm>
                          <a:prstGeom prst="rect">
                            <a:avLst/>
                          </a:prstGeom>
                          <a:noFill/>
                          <a:ln>
                            <a:noFill/>
                          </a:ln>
                        </wps:spPr>
                        <wps:txbx>
                          <w:txbxContent>
                            <w:p w14:paraId="3F0B7AD4"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wps:txbx>
                        <wps:bodyPr spcFirstLastPara="1" wrap="square" lIns="0" tIns="0" rIns="0" bIns="0" anchor="t" anchorCtr="0">
                          <a:noAutofit/>
                        </wps:bodyPr>
                      </wps:wsp>
                      <wps:wsp>
                        <wps:cNvPr id="67977" name="Rectangle 67977"/>
                        <wps:cNvSpPr/>
                        <wps:spPr>
                          <a:xfrm>
                            <a:off x="523155" y="80466"/>
                            <a:ext cx="107857" cy="154757"/>
                          </a:xfrm>
                          <a:prstGeom prst="rect">
                            <a:avLst/>
                          </a:prstGeom>
                          <a:noFill/>
                          <a:ln>
                            <a:noFill/>
                          </a:ln>
                        </wps:spPr>
                        <wps:txbx>
                          <w:txbxContent>
                            <w:p w14:paraId="1930D021"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67978" name="Rectangle 67978"/>
                        <wps:cNvSpPr/>
                        <wps:spPr>
                          <a:xfrm>
                            <a:off x="575162" y="80466"/>
                            <a:ext cx="77758" cy="154757"/>
                          </a:xfrm>
                          <a:prstGeom prst="rect">
                            <a:avLst/>
                          </a:prstGeom>
                          <a:noFill/>
                          <a:ln>
                            <a:noFill/>
                          </a:ln>
                        </wps:spPr>
                        <wps:txbx>
                          <w:txbxContent>
                            <w:p w14:paraId="12448CBF"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wps:txbx>
                        <wps:bodyPr spcFirstLastPara="1" wrap="square" lIns="0" tIns="0" rIns="0" bIns="0" anchor="t" anchorCtr="0">
                          <a:noAutofit/>
                        </wps:bodyPr>
                      </wps:wsp>
                      <wps:wsp>
                        <wps:cNvPr id="67979" name="Rectangle 67979"/>
                        <wps:cNvSpPr/>
                        <wps:spPr>
                          <a:xfrm>
                            <a:off x="587664" y="65856"/>
                            <a:ext cx="65989" cy="263955"/>
                          </a:xfrm>
                          <a:prstGeom prst="rect">
                            <a:avLst/>
                          </a:prstGeom>
                          <a:noFill/>
                          <a:ln>
                            <a:noFill/>
                          </a:ln>
                        </wps:spPr>
                        <wps:txbx>
                          <w:txbxContent>
                            <w:p w14:paraId="05031503"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wps:txbx>
                        <wps:bodyPr spcFirstLastPara="1" wrap="square" lIns="0" tIns="0" rIns="0" bIns="0" anchor="t" anchorCtr="0">
                          <a:noAutofit/>
                        </wps:bodyPr>
                      </wps:wsp>
                      <wps:wsp>
                        <wps:cNvPr id="67980" name="Rectangle 67980"/>
                        <wps:cNvSpPr/>
                        <wps:spPr>
                          <a:xfrm>
                            <a:off x="610881" y="72690"/>
                            <a:ext cx="37187" cy="168877"/>
                          </a:xfrm>
                          <a:prstGeom prst="rect">
                            <a:avLst/>
                          </a:prstGeom>
                          <a:noFill/>
                          <a:ln>
                            <a:noFill/>
                          </a:ln>
                        </wps:spPr>
                        <wps:txbx>
                          <w:txbxContent>
                            <w:p w14:paraId="41F8A8AD"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wps:wsp>
                        <wps:cNvPr id="67981" name="Rectangle 67981"/>
                        <wps:cNvSpPr/>
                        <wps:spPr>
                          <a:xfrm>
                            <a:off x="638837" y="54149"/>
                            <a:ext cx="0" cy="293217"/>
                          </a:xfrm>
                          <a:prstGeom prst="rect">
                            <a:avLst/>
                          </a:prstGeom>
                          <a:noFill/>
                          <a:ln>
                            <a:noFill/>
                          </a:ln>
                        </wps:spPr>
                        <wps:txbx>
                          <w:txbxContent>
                            <w:p w14:paraId="74186E42"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wps:txbx>
                        <wps:bodyPr spcFirstLastPara="1" wrap="square" lIns="0" tIns="0" rIns="0" bIns="0" anchor="t" anchorCtr="0">
                          <a:noAutofit/>
                        </wps:bodyPr>
                      </wps:wsp>
                      <wps:wsp>
                        <wps:cNvPr id="67982" name="Freeform 67982"/>
                        <wps:cNvSpPr/>
                        <wps:spPr>
                          <a:xfrm>
                            <a:off x="645283" y="140690"/>
                            <a:ext cx="23659" cy="32459"/>
                          </a:xfrm>
                          <a:custGeom>
                            <a:avLst/>
                            <a:gdLst/>
                            <a:ahLst/>
                            <a:cxnLst/>
                            <a:rect l="l" t="t" r="r" b="b"/>
                            <a:pathLst>
                              <a:path w="23659" h="32459" extrusionOk="0">
                                <a:moveTo>
                                  <a:pt x="23659" y="0"/>
                                </a:moveTo>
                                <a:lnTo>
                                  <a:pt x="23659" y="11349"/>
                                </a:lnTo>
                                <a:lnTo>
                                  <a:pt x="19896" y="12281"/>
                                </a:lnTo>
                                <a:cubicBezTo>
                                  <a:pt x="17515" y="13273"/>
                                  <a:pt x="16120" y="14563"/>
                                  <a:pt x="15711" y="16163"/>
                                </a:cubicBezTo>
                                <a:cubicBezTo>
                                  <a:pt x="15320" y="17762"/>
                                  <a:pt x="15487" y="19028"/>
                                  <a:pt x="16213" y="19958"/>
                                </a:cubicBezTo>
                                <a:cubicBezTo>
                                  <a:pt x="16957" y="20875"/>
                                  <a:pt x="18501" y="21334"/>
                                  <a:pt x="20845" y="21334"/>
                                </a:cubicBezTo>
                                <a:lnTo>
                                  <a:pt x="23659" y="20007"/>
                                </a:lnTo>
                                <a:lnTo>
                                  <a:pt x="23659" y="29855"/>
                                </a:lnTo>
                                <a:lnTo>
                                  <a:pt x="14706" y="32459"/>
                                </a:lnTo>
                                <a:cubicBezTo>
                                  <a:pt x="9441" y="32459"/>
                                  <a:pt x="5562" y="30909"/>
                                  <a:pt x="3070" y="27808"/>
                                </a:cubicBezTo>
                                <a:cubicBezTo>
                                  <a:pt x="595" y="24683"/>
                                  <a:pt x="0" y="20541"/>
                                  <a:pt x="1284" y="15381"/>
                                </a:cubicBezTo>
                                <a:cubicBezTo>
                                  <a:pt x="2586" y="10234"/>
                                  <a:pt x="5628" y="6464"/>
                                  <a:pt x="10409" y="4083"/>
                                </a:cubicBezTo>
                                <a:cubicBezTo>
                                  <a:pt x="12809" y="2886"/>
                                  <a:pt x="16066" y="1754"/>
                                  <a:pt x="20182" y="692"/>
                                </a:cubicBezTo>
                                <a:lnTo>
                                  <a:pt x="23659" y="0"/>
                                </a:lnTo>
                                <a:close/>
                              </a:path>
                            </a:pathLst>
                          </a:custGeom>
                          <a:solidFill>
                            <a:srgbClr val="7F7F7F"/>
                          </a:solidFill>
                          <a:ln>
                            <a:noFill/>
                          </a:ln>
                        </wps:spPr>
                        <wps:txbx>
                          <w:txbxContent>
                            <w:p w14:paraId="1A44EC9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83" name="Freeform 67983"/>
                        <wps:cNvSpPr/>
                        <wps:spPr>
                          <a:xfrm>
                            <a:off x="655134"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69"/>
                                </a:lnTo>
                                <a:lnTo>
                                  <a:pt x="0" y="20241"/>
                                </a:lnTo>
                                <a:lnTo>
                                  <a:pt x="3544" y="0"/>
                                </a:lnTo>
                                <a:close/>
                              </a:path>
                            </a:pathLst>
                          </a:custGeom>
                          <a:solidFill>
                            <a:srgbClr val="7F7F7F"/>
                          </a:solidFill>
                          <a:ln>
                            <a:noFill/>
                          </a:ln>
                        </wps:spPr>
                        <wps:bodyPr spcFirstLastPara="1" wrap="square" lIns="91425" tIns="91425" rIns="91425" bIns="91425" anchor="ctr" anchorCtr="0">
                          <a:noAutofit/>
                        </wps:bodyPr>
                      </wps:wsp>
                      <wps:wsp>
                        <wps:cNvPr id="67984" name="Freeform 67984"/>
                        <wps:cNvSpPr/>
                        <wps:spPr>
                          <a:xfrm>
                            <a:off x="699132" y="122223"/>
                            <a:ext cx="26553" cy="50926"/>
                          </a:xfrm>
                          <a:custGeom>
                            <a:avLst/>
                            <a:gdLst/>
                            <a:ahLst/>
                            <a:cxnLst/>
                            <a:rect l="l" t="t" r="r" b="b"/>
                            <a:pathLst>
                              <a:path w="26553" h="50926" extrusionOk="0">
                                <a:moveTo>
                                  <a:pt x="26553" y="0"/>
                                </a:moveTo>
                                <a:lnTo>
                                  <a:pt x="26553" y="10214"/>
                                </a:lnTo>
                                <a:lnTo>
                                  <a:pt x="22408" y="11809"/>
                                </a:lnTo>
                                <a:cubicBezTo>
                                  <a:pt x="20008" y="14203"/>
                                  <a:pt x="18111" y="18184"/>
                                  <a:pt x="16715" y="23753"/>
                                </a:cubicBezTo>
                                <a:cubicBezTo>
                                  <a:pt x="15320" y="29309"/>
                                  <a:pt x="15115" y="33377"/>
                                  <a:pt x="16101" y="35944"/>
                                </a:cubicBezTo>
                                <a:cubicBezTo>
                                  <a:pt x="17087" y="38512"/>
                                  <a:pt x="18864" y="39801"/>
                                  <a:pt x="21431" y="39801"/>
                                </a:cubicBezTo>
                                <a:lnTo>
                                  <a:pt x="26553" y="37468"/>
                                </a:lnTo>
                                <a:lnTo>
                                  <a:pt x="26553" y="47752"/>
                                </a:lnTo>
                                <a:lnTo>
                                  <a:pt x="15543" y="50926"/>
                                </a:lnTo>
                                <a:cubicBezTo>
                                  <a:pt x="9906" y="50926"/>
                                  <a:pt x="5739" y="48396"/>
                                  <a:pt x="3042" y="43336"/>
                                </a:cubicBezTo>
                                <a:cubicBezTo>
                                  <a:pt x="363" y="38264"/>
                                  <a:pt x="0" y="31777"/>
                                  <a:pt x="1953" y="23889"/>
                                </a:cubicBezTo>
                                <a:cubicBezTo>
                                  <a:pt x="3925" y="16001"/>
                                  <a:pt x="7832" y="9577"/>
                                  <a:pt x="13674" y="4604"/>
                                </a:cubicBezTo>
                                <a:lnTo>
                                  <a:pt x="26553" y="0"/>
                                </a:lnTo>
                                <a:close/>
                              </a:path>
                            </a:pathLst>
                          </a:custGeom>
                          <a:solidFill>
                            <a:srgbClr val="7F7F7F"/>
                          </a:solidFill>
                          <a:ln>
                            <a:noFill/>
                          </a:ln>
                        </wps:spPr>
                        <wps:txbx>
                          <w:txbxContent>
                            <w:p w14:paraId="5ABDD1E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85" name="Freeform 67985"/>
                        <wps:cNvSpPr/>
                        <wps:spPr>
                          <a:xfrm>
                            <a:off x="668942" y="119385"/>
                            <a:ext cx="26692" cy="53206"/>
                          </a:xfrm>
                          <a:custGeom>
                            <a:avLst/>
                            <a:gdLst/>
                            <a:ahLst/>
                            <a:cxnLst/>
                            <a:rect l="l" t="t" r="r" b="b"/>
                            <a:pathLst>
                              <a:path w="26692" h="53206" extrusionOk="0">
                                <a:moveTo>
                                  <a:pt x="6730" y="0"/>
                                </a:moveTo>
                                <a:cubicBezTo>
                                  <a:pt x="13837" y="0"/>
                                  <a:pt x="19064" y="1625"/>
                                  <a:pt x="22413" y="4874"/>
                                </a:cubicBezTo>
                                <a:cubicBezTo>
                                  <a:pt x="25761" y="8111"/>
                                  <a:pt x="26692" y="12737"/>
                                  <a:pt x="25203" y="18752"/>
                                </a:cubicBezTo>
                                <a:lnTo>
                                  <a:pt x="22162" y="29989"/>
                                </a:lnTo>
                                <a:lnTo>
                                  <a:pt x="19371" y="44785"/>
                                </a:lnTo>
                                <a:lnTo>
                                  <a:pt x="23306" y="45641"/>
                                </a:lnTo>
                                <a:lnTo>
                                  <a:pt x="21408" y="51842"/>
                                </a:lnTo>
                                <a:lnTo>
                                  <a:pt x="2098" y="53206"/>
                                </a:lnTo>
                                <a:lnTo>
                                  <a:pt x="3409" y="50167"/>
                                </a:lnTo>
                                <a:lnTo>
                                  <a:pt x="0" y="51160"/>
                                </a:lnTo>
                                <a:lnTo>
                                  <a:pt x="0" y="41311"/>
                                </a:lnTo>
                                <a:lnTo>
                                  <a:pt x="5781" y="38584"/>
                                </a:lnTo>
                                <a:lnTo>
                                  <a:pt x="8153" y="30634"/>
                                </a:lnTo>
                                <a:lnTo>
                                  <a:pt x="0" y="32654"/>
                                </a:lnTo>
                                <a:lnTo>
                                  <a:pt x="0" y="21305"/>
                                </a:lnTo>
                                <a:lnTo>
                                  <a:pt x="11446" y="19025"/>
                                </a:lnTo>
                                <a:lnTo>
                                  <a:pt x="11837" y="17574"/>
                                </a:lnTo>
                                <a:cubicBezTo>
                                  <a:pt x="12376" y="15354"/>
                                  <a:pt x="12227" y="13742"/>
                                  <a:pt x="11390" y="12725"/>
                                </a:cubicBezTo>
                                <a:cubicBezTo>
                                  <a:pt x="10572" y="11683"/>
                                  <a:pt x="8748" y="11162"/>
                                  <a:pt x="5921" y="11162"/>
                                </a:cubicBezTo>
                                <a:lnTo>
                                  <a:pt x="0" y="12577"/>
                                </a:lnTo>
                                <a:lnTo>
                                  <a:pt x="0" y="557"/>
                                </a:lnTo>
                                <a:lnTo>
                                  <a:pt x="6730" y="0"/>
                                </a:lnTo>
                                <a:close/>
                              </a:path>
                            </a:pathLst>
                          </a:custGeom>
                          <a:solidFill>
                            <a:srgbClr val="7F7F7F"/>
                          </a:solidFill>
                          <a:ln>
                            <a:noFill/>
                          </a:ln>
                        </wps:spPr>
                        <wps:txbx>
                          <w:txbxContent>
                            <w:p w14:paraId="55FE33F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86" name="Freeform 67986"/>
                        <wps:cNvSpPr/>
                        <wps:spPr>
                          <a:xfrm>
                            <a:off x="752612" y="140690"/>
                            <a:ext cx="23659" cy="32459"/>
                          </a:xfrm>
                          <a:custGeom>
                            <a:avLst/>
                            <a:gdLst/>
                            <a:ahLst/>
                            <a:cxnLst/>
                            <a:rect l="l" t="t" r="r" b="b"/>
                            <a:pathLst>
                              <a:path w="23659" h="32459" extrusionOk="0">
                                <a:moveTo>
                                  <a:pt x="23659" y="0"/>
                                </a:moveTo>
                                <a:lnTo>
                                  <a:pt x="23659" y="11349"/>
                                </a:lnTo>
                                <a:lnTo>
                                  <a:pt x="19896" y="12281"/>
                                </a:lnTo>
                                <a:cubicBezTo>
                                  <a:pt x="17515" y="13273"/>
                                  <a:pt x="16120" y="14563"/>
                                  <a:pt x="15711" y="16163"/>
                                </a:cubicBezTo>
                                <a:cubicBezTo>
                                  <a:pt x="15320" y="17762"/>
                                  <a:pt x="15487" y="19028"/>
                                  <a:pt x="16213" y="19958"/>
                                </a:cubicBezTo>
                                <a:cubicBezTo>
                                  <a:pt x="16957" y="20875"/>
                                  <a:pt x="18501" y="21334"/>
                                  <a:pt x="20845" y="21334"/>
                                </a:cubicBezTo>
                                <a:lnTo>
                                  <a:pt x="23659" y="20007"/>
                                </a:lnTo>
                                <a:lnTo>
                                  <a:pt x="23659" y="29855"/>
                                </a:lnTo>
                                <a:lnTo>
                                  <a:pt x="14706" y="32459"/>
                                </a:lnTo>
                                <a:cubicBezTo>
                                  <a:pt x="9441" y="32459"/>
                                  <a:pt x="5562" y="30909"/>
                                  <a:pt x="3070" y="27808"/>
                                </a:cubicBezTo>
                                <a:cubicBezTo>
                                  <a:pt x="595" y="24683"/>
                                  <a:pt x="0" y="20541"/>
                                  <a:pt x="1284" y="15381"/>
                                </a:cubicBezTo>
                                <a:cubicBezTo>
                                  <a:pt x="2586" y="10234"/>
                                  <a:pt x="5628" y="6464"/>
                                  <a:pt x="10409" y="4083"/>
                                </a:cubicBezTo>
                                <a:cubicBezTo>
                                  <a:pt x="12809" y="2886"/>
                                  <a:pt x="16066" y="1754"/>
                                  <a:pt x="20182" y="692"/>
                                </a:cubicBezTo>
                                <a:lnTo>
                                  <a:pt x="23659" y="0"/>
                                </a:lnTo>
                                <a:close/>
                              </a:path>
                            </a:pathLst>
                          </a:custGeom>
                          <a:solidFill>
                            <a:srgbClr val="7F7F7F"/>
                          </a:solidFill>
                          <a:ln>
                            <a:noFill/>
                          </a:ln>
                        </wps:spPr>
                        <wps:txbx>
                          <w:txbxContent>
                            <w:p w14:paraId="0F8767C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87" name="Freeform 67987"/>
                        <wps:cNvSpPr/>
                        <wps:spPr>
                          <a:xfrm>
                            <a:off x="762462"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69"/>
                                </a:lnTo>
                                <a:lnTo>
                                  <a:pt x="0" y="20241"/>
                                </a:lnTo>
                                <a:lnTo>
                                  <a:pt x="3544" y="0"/>
                                </a:lnTo>
                                <a:close/>
                              </a:path>
                            </a:pathLst>
                          </a:custGeom>
                          <a:solidFill>
                            <a:srgbClr val="7F7F7F"/>
                          </a:solidFill>
                          <a:ln>
                            <a:noFill/>
                          </a:ln>
                        </wps:spPr>
                        <wps:bodyPr spcFirstLastPara="1" wrap="square" lIns="91425" tIns="91425" rIns="91425" bIns="91425" anchor="ctr" anchorCtr="0">
                          <a:noAutofit/>
                        </wps:bodyPr>
                      </wps:wsp>
                      <wps:wsp>
                        <wps:cNvPr id="67988" name="Freeform 67988"/>
                        <wps:cNvSpPr/>
                        <wps:spPr>
                          <a:xfrm>
                            <a:off x="725685" y="96267"/>
                            <a:ext cx="34783" cy="76324"/>
                          </a:xfrm>
                          <a:custGeom>
                            <a:avLst/>
                            <a:gdLst/>
                            <a:ahLst/>
                            <a:cxnLst/>
                            <a:rect l="l" t="t" r="r" b="b"/>
                            <a:pathLst>
                              <a:path w="34783" h="76324" extrusionOk="0">
                                <a:moveTo>
                                  <a:pt x="34783" y="0"/>
                                </a:moveTo>
                                <a:lnTo>
                                  <a:pt x="27277" y="24643"/>
                                </a:lnTo>
                                <a:lnTo>
                                  <a:pt x="20189" y="52970"/>
                                </a:lnTo>
                                <a:lnTo>
                                  <a:pt x="17370" y="67903"/>
                                </a:lnTo>
                                <a:lnTo>
                                  <a:pt x="21305" y="68759"/>
                                </a:lnTo>
                                <a:lnTo>
                                  <a:pt x="19407" y="74960"/>
                                </a:lnTo>
                                <a:lnTo>
                                  <a:pt x="97" y="76324"/>
                                </a:lnTo>
                                <a:lnTo>
                                  <a:pt x="1464" y="73285"/>
                                </a:lnTo>
                                <a:lnTo>
                                  <a:pt x="0" y="73708"/>
                                </a:lnTo>
                                <a:lnTo>
                                  <a:pt x="0" y="63424"/>
                                </a:lnTo>
                                <a:lnTo>
                                  <a:pt x="3780" y="61702"/>
                                </a:lnTo>
                                <a:lnTo>
                                  <a:pt x="6766" y="51941"/>
                                </a:lnTo>
                                <a:lnTo>
                                  <a:pt x="11064" y="34776"/>
                                </a:lnTo>
                                <a:cubicBezTo>
                                  <a:pt x="9352" y="34367"/>
                                  <a:pt x="7408" y="34156"/>
                                  <a:pt x="5231" y="34156"/>
                                </a:cubicBezTo>
                                <a:lnTo>
                                  <a:pt x="0" y="36170"/>
                                </a:lnTo>
                                <a:lnTo>
                                  <a:pt x="0" y="25956"/>
                                </a:lnTo>
                                <a:lnTo>
                                  <a:pt x="7938" y="23118"/>
                                </a:lnTo>
                                <a:cubicBezTo>
                                  <a:pt x="10561" y="23118"/>
                                  <a:pt x="12533" y="23267"/>
                                  <a:pt x="13854" y="23564"/>
                                </a:cubicBezTo>
                                <a:lnTo>
                                  <a:pt x="13910" y="23391"/>
                                </a:lnTo>
                                <a:lnTo>
                                  <a:pt x="16673" y="8793"/>
                                </a:lnTo>
                                <a:lnTo>
                                  <a:pt x="11566" y="7962"/>
                                </a:lnTo>
                                <a:lnTo>
                                  <a:pt x="13519" y="1650"/>
                                </a:lnTo>
                                <a:lnTo>
                                  <a:pt x="34783" y="0"/>
                                </a:lnTo>
                                <a:close/>
                              </a:path>
                            </a:pathLst>
                          </a:custGeom>
                          <a:solidFill>
                            <a:srgbClr val="7F7F7F"/>
                          </a:solidFill>
                          <a:ln>
                            <a:noFill/>
                          </a:ln>
                        </wps:spPr>
                        <wps:txbx>
                          <w:txbxContent>
                            <w:p w14:paraId="699383B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89" name="Freeform 67989"/>
                        <wps:cNvSpPr/>
                        <wps:spPr>
                          <a:xfrm>
                            <a:off x="803363" y="119385"/>
                            <a:ext cx="86013" cy="52065"/>
                          </a:xfrm>
                          <a:custGeom>
                            <a:avLst/>
                            <a:gdLst/>
                            <a:ahLst/>
                            <a:cxnLst/>
                            <a:rect l="l" t="t" r="r" b="b"/>
                            <a:pathLst>
                              <a:path w="86013" h="52065" extrusionOk="0">
                                <a:moveTo>
                                  <a:pt x="44118" y="0"/>
                                </a:moveTo>
                                <a:cubicBezTo>
                                  <a:pt x="49867" y="0"/>
                                  <a:pt x="53364" y="1774"/>
                                  <a:pt x="54611" y="5321"/>
                                </a:cubicBezTo>
                                <a:cubicBezTo>
                                  <a:pt x="60415" y="1774"/>
                                  <a:pt x="66396" y="0"/>
                                  <a:pt x="72554" y="0"/>
                                </a:cubicBezTo>
                                <a:cubicBezTo>
                                  <a:pt x="77725" y="0"/>
                                  <a:pt x="81381" y="1798"/>
                                  <a:pt x="83520" y="5407"/>
                                </a:cubicBezTo>
                                <a:cubicBezTo>
                                  <a:pt x="85660" y="9017"/>
                                  <a:pt x="86013" y="13692"/>
                                  <a:pt x="84581" y="19422"/>
                                </a:cubicBezTo>
                                <a:lnTo>
                                  <a:pt x="81930" y="29989"/>
                                </a:lnTo>
                                <a:lnTo>
                                  <a:pt x="77080" y="44475"/>
                                </a:lnTo>
                                <a:lnTo>
                                  <a:pt x="82488" y="45814"/>
                                </a:lnTo>
                                <a:lnTo>
                                  <a:pt x="80563" y="52065"/>
                                </a:lnTo>
                                <a:lnTo>
                                  <a:pt x="57010" y="52065"/>
                                </a:lnTo>
                                <a:lnTo>
                                  <a:pt x="58462" y="45120"/>
                                </a:lnTo>
                                <a:lnTo>
                                  <a:pt x="63680" y="44562"/>
                                </a:lnTo>
                                <a:lnTo>
                                  <a:pt x="68535" y="28823"/>
                                </a:lnTo>
                                <a:lnTo>
                                  <a:pt x="71103" y="18690"/>
                                </a:lnTo>
                                <a:cubicBezTo>
                                  <a:pt x="71624" y="16545"/>
                                  <a:pt x="71521" y="15007"/>
                                  <a:pt x="70796" y="14064"/>
                                </a:cubicBezTo>
                                <a:cubicBezTo>
                                  <a:pt x="70089" y="13109"/>
                                  <a:pt x="68294" y="12638"/>
                                  <a:pt x="65410" y="12638"/>
                                </a:cubicBezTo>
                                <a:cubicBezTo>
                                  <a:pt x="62545" y="12638"/>
                                  <a:pt x="59475" y="13705"/>
                                  <a:pt x="56201" y="15850"/>
                                </a:cubicBezTo>
                                <a:lnTo>
                                  <a:pt x="52657" y="29989"/>
                                </a:lnTo>
                                <a:lnTo>
                                  <a:pt x="47821" y="44433"/>
                                </a:lnTo>
                                <a:lnTo>
                                  <a:pt x="54945" y="45256"/>
                                </a:lnTo>
                                <a:lnTo>
                                  <a:pt x="52880" y="52065"/>
                                </a:lnTo>
                                <a:lnTo>
                                  <a:pt x="27738" y="52065"/>
                                </a:lnTo>
                                <a:lnTo>
                                  <a:pt x="29189" y="45120"/>
                                </a:lnTo>
                                <a:lnTo>
                                  <a:pt x="34407" y="44562"/>
                                </a:lnTo>
                                <a:lnTo>
                                  <a:pt x="39263" y="28823"/>
                                </a:lnTo>
                                <a:lnTo>
                                  <a:pt x="41830" y="18690"/>
                                </a:lnTo>
                                <a:cubicBezTo>
                                  <a:pt x="42351" y="16545"/>
                                  <a:pt x="42249" y="15007"/>
                                  <a:pt x="41523" y="14064"/>
                                </a:cubicBezTo>
                                <a:cubicBezTo>
                                  <a:pt x="40816" y="13109"/>
                                  <a:pt x="39105" y="12638"/>
                                  <a:pt x="36388" y="12638"/>
                                </a:cubicBezTo>
                                <a:cubicBezTo>
                                  <a:pt x="33691" y="12638"/>
                                  <a:pt x="30714" y="13717"/>
                                  <a:pt x="27459" y="15875"/>
                                </a:cubicBezTo>
                                <a:lnTo>
                                  <a:pt x="24640" y="25078"/>
                                </a:lnTo>
                                <a:lnTo>
                                  <a:pt x="23413" y="29964"/>
                                </a:lnTo>
                                <a:lnTo>
                                  <a:pt x="18575" y="44433"/>
                                </a:lnTo>
                                <a:lnTo>
                                  <a:pt x="25701" y="45256"/>
                                </a:lnTo>
                                <a:lnTo>
                                  <a:pt x="23636"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30780" y="3535"/>
                                </a:lnTo>
                                <a:cubicBezTo>
                                  <a:pt x="33942" y="1178"/>
                                  <a:pt x="38388" y="0"/>
                                  <a:pt x="44118" y="0"/>
                                </a:cubicBezTo>
                                <a:close/>
                              </a:path>
                            </a:pathLst>
                          </a:custGeom>
                          <a:solidFill>
                            <a:srgbClr val="7F7F7F"/>
                          </a:solidFill>
                          <a:ln>
                            <a:noFill/>
                          </a:ln>
                        </wps:spPr>
                        <wps:txbx>
                          <w:txbxContent>
                            <w:p w14:paraId="065814D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90" name="Freeform 67990"/>
                        <wps:cNvSpPr/>
                        <wps:spPr>
                          <a:xfrm>
                            <a:off x="776271" y="119385"/>
                            <a:ext cx="26692" cy="53206"/>
                          </a:xfrm>
                          <a:custGeom>
                            <a:avLst/>
                            <a:gdLst/>
                            <a:ahLst/>
                            <a:cxnLst/>
                            <a:rect l="l" t="t" r="r" b="b"/>
                            <a:pathLst>
                              <a:path w="26692" h="53206" extrusionOk="0">
                                <a:moveTo>
                                  <a:pt x="6730" y="0"/>
                                </a:moveTo>
                                <a:cubicBezTo>
                                  <a:pt x="13837" y="0"/>
                                  <a:pt x="19064" y="1625"/>
                                  <a:pt x="22413" y="4874"/>
                                </a:cubicBezTo>
                                <a:cubicBezTo>
                                  <a:pt x="25762" y="8111"/>
                                  <a:pt x="26692" y="12737"/>
                                  <a:pt x="25203" y="18752"/>
                                </a:cubicBezTo>
                                <a:lnTo>
                                  <a:pt x="22162" y="29989"/>
                                </a:lnTo>
                                <a:lnTo>
                                  <a:pt x="19371" y="44785"/>
                                </a:lnTo>
                                <a:lnTo>
                                  <a:pt x="23306" y="45641"/>
                                </a:lnTo>
                                <a:lnTo>
                                  <a:pt x="21408" y="51842"/>
                                </a:lnTo>
                                <a:lnTo>
                                  <a:pt x="2098" y="53206"/>
                                </a:lnTo>
                                <a:lnTo>
                                  <a:pt x="3409" y="50167"/>
                                </a:lnTo>
                                <a:lnTo>
                                  <a:pt x="0" y="51160"/>
                                </a:lnTo>
                                <a:lnTo>
                                  <a:pt x="0" y="41311"/>
                                </a:lnTo>
                                <a:lnTo>
                                  <a:pt x="5781" y="38584"/>
                                </a:lnTo>
                                <a:lnTo>
                                  <a:pt x="8153" y="30634"/>
                                </a:lnTo>
                                <a:lnTo>
                                  <a:pt x="0" y="32654"/>
                                </a:lnTo>
                                <a:lnTo>
                                  <a:pt x="0" y="21305"/>
                                </a:lnTo>
                                <a:lnTo>
                                  <a:pt x="11446" y="19025"/>
                                </a:lnTo>
                                <a:lnTo>
                                  <a:pt x="11837" y="17574"/>
                                </a:lnTo>
                                <a:cubicBezTo>
                                  <a:pt x="12376" y="15354"/>
                                  <a:pt x="12227" y="13742"/>
                                  <a:pt x="11390" y="12725"/>
                                </a:cubicBezTo>
                                <a:cubicBezTo>
                                  <a:pt x="10572" y="11683"/>
                                  <a:pt x="8749" y="11162"/>
                                  <a:pt x="5921" y="11162"/>
                                </a:cubicBezTo>
                                <a:lnTo>
                                  <a:pt x="0" y="12577"/>
                                </a:lnTo>
                                <a:lnTo>
                                  <a:pt x="0" y="557"/>
                                </a:lnTo>
                                <a:lnTo>
                                  <a:pt x="6730" y="0"/>
                                </a:lnTo>
                                <a:close/>
                              </a:path>
                            </a:pathLst>
                          </a:custGeom>
                          <a:solidFill>
                            <a:srgbClr val="7F7F7F"/>
                          </a:solidFill>
                          <a:ln>
                            <a:noFill/>
                          </a:ln>
                        </wps:spPr>
                        <wps:txbx>
                          <w:txbxContent>
                            <w:p w14:paraId="2BE1FD3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91" name="Freeform 67991"/>
                        <wps:cNvSpPr/>
                        <wps:spPr>
                          <a:xfrm>
                            <a:off x="890832" y="96752"/>
                            <a:ext cx="31741" cy="76397"/>
                          </a:xfrm>
                          <a:custGeom>
                            <a:avLst/>
                            <a:gdLst/>
                            <a:ahLst/>
                            <a:cxnLst/>
                            <a:rect l="l" t="t" r="r" b="b"/>
                            <a:pathLst>
                              <a:path w="31741" h="76397" extrusionOk="0">
                                <a:moveTo>
                                  <a:pt x="31741" y="0"/>
                                </a:moveTo>
                                <a:lnTo>
                                  <a:pt x="31741" y="20084"/>
                                </a:lnTo>
                                <a:lnTo>
                                  <a:pt x="30500" y="24158"/>
                                </a:lnTo>
                                <a:lnTo>
                                  <a:pt x="30277" y="25088"/>
                                </a:lnTo>
                                <a:lnTo>
                                  <a:pt x="31741" y="24788"/>
                                </a:lnTo>
                                <a:lnTo>
                                  <a:pt x="31741" y="36060"/>
                                </a:lnTo>
                                <a:lnTo>
                                  <a:pt x="26956" y="38421"/>
                                </a:lnTo>
                                <a:lnTo>
                                  <a:pt x="23385" y="52622"/>
                                </a:lnTo>
                                <a:lnTo>
                                  <a:pt x="21013" y="64739"/>
                                </a:lnTo>
                                <a:cubicBezTo>
                                  <a:pt x="22743" y="65160"/>
                                  <a:pt x="24622" y="65371"/>
                                  <a:pt x="26650" y="65371"/>
                                </a:cubicBezTo>
                                <a:lnTo>
                                  <a:pt x="31741" y="63347"/>
                                </a:lnTo>
                                <a:lnTo>
                                  <a:pt x="31741" y="73706"/>
                                </a:lnTo>
                                <a:lnTo>
                                  <a:pt x="24585" y="76397"/>
                                </a:lnTo>
                                <a:cubicBezTo>
                                  <a:pt x="17273" y="76397"/>
                                  <a:pt x="9079" y="74983"/>
                                  <a:pt x="0" y="72155"/>
                                </a:cubicBezTo>
                                <a:lnTo>
                                  <a:pt x="2177" y="66078"/>
                                </a:lnTo>
                                <a:lnTo>
                                  <a:pt x="5525" y="66078"/>
                                </a:lnTo>
                                <a:lnTo>
                                  <a:pt x="9962" y="51456"/>
                                </a:lnTo>
                                <a:lnTo>
                                  <a:pt x="17106" y="22906"/>
                                </a:lnTo>
                                <a:lnTo>
                                  <a:pt x="19896" y="8345"/>
                                </a:lnTo>
                                <a:lnTo>
                                  <a:pt x="14762" y="7477"/>
                                </a:lnTo>
                                <a:lnTo>
                                  <a:pt x="16715" y="1164"/>
                                </a:lnTo>
                                <a:lnTo>
                                  <a:pt x="31741" y="0"/>
                                </a:lnTo>
                                <a:close/>
                              </a:path>
                            </a:pathLst>
                          </a:custGeom>
                          <a:solidFill>
                            <a:srgbClr val="7F7F7F"/>
                          </a:solidFill>
                          <a:ln>
                            <a:noFill/>
                          </a:ln>
                        </wps:spPr>
                        <wps:txbx>
                          <w:txbxContent>
                            <w:p w14:paraId="7C9B7E0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92" name="Freeform 67992"/>
                        <wps:cNvSpPr/>
                        <wps:spPr>
                          <a:xfrm>
                            <a:off x="949017" y="121863"/>
                            <a:ext cx="27325" cy="51286"/>
                          </a:xfrm>
                          <a:custGeom>
                            <a:avLst/>
                            <a:gdLst/>
                            <a:ahLst/>
                            <a:cxnLst/>
                            <a:rect l="l" t="t" r="r" b="b"/>
                            <a:pathLst>
                              <a:path w="27325" h="51286" extrusionOk="0">
                                <a:moveTo>
                                  <a:pt x="27325" y="0"/>
                                </a:moveTo>
                                <a:lnTo>
                                  <a:pt x="27325" y="10058"/>
                                </a:lnTo>
                                <a:lnTo>
                                  <a:pt x="22306" y="12033"/>
                                </a:lnTo>
                                <a:cubicBezTo>
                                  <a:pt x="20166" y="14265"/>
                                  <a:pt x="18352" y="18333"/>
                                  <a:pt x="16864" y="24249"/>
                                </a:cubicBezTo>
                                <a:cubicBezTo>
                                  <a:pt x="14222" y="34853"/>
                                  <a:pt x="16501" y="40161"/>
                                  <a:pt x="23701" y="40161"/>
                                </a:cubicBezTo>
                                <a:lnTo>
                                  <a:pt x="27325" y="38586"/>
                                </a:lnTo>
                                <a:lnTo>
                                  <a:pt x="27325" y="48903"/>
                                </a:lnTo>
                                <a:lnTo>
                                  <a:pt x="20799" y="51286"/>
                                </a:lnTo>
                                <a:cubicBezTo>
                                  <a:pt x="13004" y="51286"/>
                                  <a:pt x="7414" y="48892"/>
                                  <a:pt x="4028" y="44117"/>
                                </a:cubicBezTo>
                                <a:cubicBezTo>
                                  <a:pt x="660" y="39343"/>
                                  <a:pt x="0" y="32869"/>
                                  <a:pt x="2046" y="24695"/>
                                </a:cubicBezTo>
                                <a:cubicBezTo>
                                  <a:pt x="4093" y="16510"/>
                                  <a:pt x="7990" y="9937"/>
                                  <a:pt x="13739" y="4963"/>
                                </a:cubicBezTo>
                                <a:lnTo>
                                  <a:pt x="27325" y="0"/>
                                </a:lnTo>
                                <a:close/>
                              </a:path>
                            </a:pathLst>
                          </a:custGeom>
                          <a:solidFill>
                            <a:srgbClr val="7F7F7F"/>
                          </a:solidFill>
                          <a:ln>
                            <a:noFill/>
                          </a:ln>
                        </wps:spPr>
                        <wps:txbx>
                          <w:txbxContent>
                            <w:p w14:paraId="4162E40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93" name="Freeform 67993"/>
                        <wps:cNvSpPr/>
                        <wps:spPr>
                          <a:xfrm>
                            <a:off x="922574" y="119385"/>
                            <a:ext cx="26236" cy="51074"/>
                          </a:xfrm>
                          <a:custGeom>
                            <a:avLst/>
                            <a:gdLst/>
                            <a:ahLst/>
                            <a:cxnLst/>
                            <a:rect l="l" t="t" r="r" b="b"/>
                            <a:pathLst>
                              <a:path w="26236" h="51074" extrusionOk="0">
                                <a:moveTo>
                                  <a:pt x="10479" y="0"/>
                                </a:moveTo>
                                <a:cubicBezTo>
                                  <a:pt x="16246" y="0"/>
                                  <a:pt x="20479" y="2530"/>
                                  <a:pt x="23176" y="7615"/>
                                </a:cubicBezTo>
                                <a:cubicBezTo>
                                  <a:pt x="25874" y="12675"/>
                                  <a:pt x="26236" y="19149"/>
                                  <a:pt x="24264" y="27062"/>
                                </a:cubicBezTo>
                                <a:cubicBezTo>
                                  <a:pt x="22311" y="34950"/>
                                  <a:pt x="18414" y="41374"/>
                                  <a:pt x="12572" y="46348"/>
                                </a:cubicBezTo>
                                <a:lnTo>
                                  <a:pt x="0" y="51074"/>
                                </a:lnTo>
                                <a:lnTo>
                                  <a:pt x="0" y="40715"/>
                                </a:lnTo>
                                <a:lnTo>
                                  <a:pt x="3894" y="39167"/>
                                </a:lnTo>
                                <a:cubicBezTo>
                                  <a:pt x="6238" y="36773"/>
                                  <a:pt x="8107" y="32792"/>
                                  <a:pt x="9503" y="27236"/>
                                </a:cubicBezTo>
                                <a:cubicBezTo>
                                  <a:pt x="10898" y="21654"/>
                                  <a:pt x="11102" y="17574"/>
                                  <a:pt x="10116" y="15007"/>
                                </a:cubicBezTo>
                                <a:cubicBezTo>
                                  <a:pt x="9130" y="12440"/>
                                  <a:pt x="7289" y="11162"/>
                                  <a:pt x="4591" y="11162"/>
                                </a:cubicBezTo>
                                <a:lnTo>
                                  <a:pt x="0" y="13427"/>
                                </a:lnTo>
                                <a:lnTo>
                                  <a:pt x="0" y="2155"/>
                                </a:lnTo>
                                <a:lnTo>
                                  <a:pt x="10479" y="0"/>
                                </a:lnTo>
                                <a:close/>
                              </a:path>
                            </a:pathLst>
                          </a:custGeom>
                          <a:solidFill>
                            <a:srgbClr val="7F7F7F"/>
                          </a:solidFill>
                          <a:ln>
                            <a:noFill/>
                          </a:ln>
                        </wps:spPr>
                        <wps:txbx>
                          <w:txbxContent>
                            <w:p w14:paraId="130EF0A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94" name="Freeform 67994"/>
                        <wps:cNvSpPr/>
                        <wps:spPr>
                          <a:xfrm>
                            <a:off x="922574" y="96267"/>
                            <a:ext cx="6266" cy="20569"/>
                          </a:xfrm>
                          <a:custGeom>
                            <a:avLst/>
                            <a:gdLst/>
                            <a:ahLst/>
                            <a:cxnLst/>
                            <a:rect l="l" t="t" r="r" b="b"/>
                            <a:pathLst>
                              <a:path w="6266" h="20569" extrusionOk="0">
                                <a:moveTo>
                                  <a:pt x="6266" y="0"/>
                                </a:moveTo>
                                <a:lnTo>
                                  <a:pt x="0" y="20569"/>
                                </a:lnTo>
                                <a:lnTo>
                                  <a:pt x="0" y="485"/>
                                </a:lnTo>
                                <a:lnTo>
                                  <a:pt x="6266" y="0"/>
                                </a:lnTo>
                                <a:close/>
                              </a:path>
                            </a:pathLst>
                          </a:custGeom>
                          <a:solidFill>
                            <a:srgbClr val="7F7F7F"/>
                          </a:solidFill>
                          <a:ln>
                            <a:noFill/>
                          </a:ln>
                        </wps:spPr>
                        <wps:bodyPr spcFirstLastPara="1" wrap="square" lIns="91425" tIns="91425" rIns="91425" bIns="91425" anchor="ctr" anchorCtr="0">
                          <a:noAutofit/>
                        </wps:bodyPr>
                      </wps:wsp>
                      <wps:wsp>
                        <wps:cNvPr id="67995" name="Freeform 67995"/>
                        <wps:cNvSpPr/>
                        <wps:spPr>
                          <a:xfrm>
                            <a:off x="1148587" y="121863"/>
                            <a:ext cx="27325" cy="51286"/>
                          </a:xfrm>
                          <a:custGeom>
                            <a:avLst/>
                            <a:gdLst/>
                            <a:ahLst/>
                            <a:cxnLst/>
                            <a:rect l="l" t="t" r="r" b="b"/>
                            <a:pathLst>
                              <a:path w="27325" h="51286" extrusionOk="0">
                                <a:moveTo>
                                  <a:pt x="27325" y="0"/>
                                </a:moveTo>
                                <a:lnTo>
                                  <a:pt x="27325" y="10058"/>
                                </a:lnTo>
                                <a:lnTo>
                                  <a:pt x="22306" y="12033"/>
                                </a:lnTo>
                                <a:cubicBezTo>
                                  <a:pt x="20166" y="14265"/>
                                  <a:pt x="18352" y="18333"/>
                                  <a:pt x="16864" y="24249"/>
                                </a:cubicBezTo>
                                <a:cubicBezTo>
                                  <a:pt x="14222" y="34853"/>
                                  <a:pt x="16501" y="40161"/>
                                  <a:pt x="23701" y="40161"/>
                                </a:cubicBezTo>
                                <a:lnTo>
                                  <a:pt x="27325" y="38586"/>
                                </a:lnTo>
                                <a:lnTo>
                                  <a:pt x="27325" y="48903"/>
                                </a:lnTo>
                                <a:lnTo>
                                  <a:pt x="20799" y="51286"/>
                                </a:lnTo>
                                <a:cubicBezTo>
                                  <a:pt x="13004" y="51286"/>
                                  <a:pt x="7414" y="48892"/>
                                  <a:pt x="4028" y="44117"/>
                                </a:cubicBezTo>
                                <a:cubicBezTo>
                                  <a:pt x="660" y="39343"/>
                                  <a:pt x="0" y="32869"/>
                                  <a:pt x="2046" y="24695"/>
                                </a:cubicBezTo>
                                <a:cubicBezTo>
                                  <a:pt x="4093" y="16510"/>
                                  <a:pt x="7990" y="9937"/>
                                  <a:pt x="13739" y="4963"/>
                                </a:cubicBezTo>
                                <a:lnTo>
                                  <a:pt x="27325" y="0"/>
                                </a:lnTo>
                                <a:close/>
                              </a:path>
                            </a:pathLst>
                          </a:custGeom>
                          <a:solidFill>
                            <a:srgbClr val="7F7F7F"/>
                          </a:solidFill>
                          <a:ln>
                            <a:noFill/>
                          </a:ln>
                        </wps:spPr>
                        <wps:txbx>
                          <w:txbxContent>
                            <w:p w14:paraId="33107B8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96" name="Freeform 67996"/>
                        <wps:cNvSpPr/>
                        <wps:spPr>
                          <a:xfrm>
                            <a:off x="976343" y="119385"/>
                            <a:ext cx="27546" cy="51381"/>
                          </a:xfrm>
                          <a:custGeom>
                            <a:avLst/>
                            <a:gdLst/>
                            <a:ahLst/>
                            <a:cxnLst/>
                            <a:rect l="l" t="t" r="r" b="b"/>
                            <a:pathLst>
                              <a:path w="27546" h="51381" extrusionOk="0">
                                <a:moveTo>
                                  <a:pt x="6784" y="0"/>
                                </a:moveTo>
                                <a:cubicBezTo>
                                  <a:pt x="14617" y="0"/>
                                  <a:pt x="20207" y="2356"/>
                                  <a:pt x="23556" y="7082"/>
                                </a:cubicBezTo>
                                <a:cubicBezTo>
                                  <a:pt x="26904" y="11782"/>
                                  <a:pt x="27546" y="18269"/>
                                  <a:pt x="25481" y="26529"/>
                                </a:cubicBezTo>
                                <a:cubicBezTo>
                                  <a:pt x="23435" y="34776"/>
                                  <a:pt x="19537" y="41374"/>
                                  <a:pt x="13789" y="46348"/>
                                </a:cubicBezTo>
                                <a:lnTo>
                                  <a:pt x="0" y="51381"/>
                                </a:lnTo>
                                <a:lnTo>
                                  <a:pt x="0" y="41064"/>
                                </a:lnTo>
                                <a:lnTo>
                                  <a:pt x="5019" y="38883"/>
                                </a:lnTo>
                                <a:cubicBezTo>
                                  <a:pt x="7359" y="36379"/>
                                  <a:pt x="9156" y="32624"/>
                                  <a:pt x="10412" y="27620"/>
                                </a:cubicBezTo>
                                <a:cubicBezTo>
                                  <a:pt x="13147" y="16644"/>
                                  <a:pt x="10840" y="11162"/>
                                  <a:pt x="3492" y="11162"/>
                                </a:cubicBezTo>
                                <a:lnTo>
                                  <a:pt x="0" y="12536"/>
                                </a:lnTo>
                                <a:lnTo>
                                  <a:pt x="0" y="2478"/>
                                </a:lnTo>
                                <a:lnTo>
                                  <a:pt x="6784" y="0"/>
                                </a:lnTo>
                                <a:close/>
                              </a:path>
                            </a:pathLst>
                          </a:custGeom>
                          <a:solidFill>
                            <a:srgbClr val="7F7F7F"/>
                          </a:solidFill>
                          <a:ln>
                            <a:noFill/>
                          </a:ln>
                        </wps:spPr>
                        <wps:txbx>
                          <w:txbxContent>
                            <w:p w14:paraId="3E3F1B3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97" name="Freeform 67997"/>
                        <wps:cNvSpPr/>
                        <wps:spPr>
                          <a:xfrm>
                            <a:off x="1100946" y="118008"/>
                            <a:ext cx="52360" cy="56393"/>
                          </a:xfrm>
                          <a:custGeom>
                            <a:avLst/>
                            <a:gdLst/>
                            <a:ahLst/>
                            <a:cxnLst/>
                            <a:rect l="l" t="t" r="r" b="b"/>
                            <a:pathLst>
                              <a:path w="52360" h="56393" extrusionOk="0">
                                <a:moveTo>
                                  <a:pt x="46025" y="0"/>
                                </a:moveTo>
                                <a:lnTo>
                                  <a:pt x="52360" y="0"/>
                                </a:lnTo>
                                <a:lnTo>
                                  <a:pt x="46193" y="20513"/>
                                </a:lnTo>
                                <a:lnTo>
                                  <a:pt x="39691" y="20513"/>
                                </a:lnTo>
                                <a:lnTo>
                                  <a:pt x="40667" y="14957"/>
                                </a:lnTo>
                                <a:cubicBezTo>
                                  <a:pt x="38249" y="13419"/>
                                  <a:pt x="35430" y="12638"/>
                                  <a:pt x="32212" y="12638"/>
                                </a:cubicBezTo>
                                <a:cubicBezTo>
                                  <a:pt x="28994" y="12638"/>
                                  <a:pt x="25868" y="14114"/>
                                  <a:pt x="22836" y="17053"/>
                                </a:cubicBezTo>
                                <a:cubicBezTo>
                                  <a:pt x="19822" y="19980"/>
                                  <a:pt x="17701" y="23875"/>
                                  <a:pt x="16473" y="28773"/>
                                </a:cubicBezTo>
                                <a:cubicBezTo>
                                  <a:pt x="15246" y="33648"/>
                                  <a:pt x="15246" y="37405"/>
                                  <a:pt x="16473" y="40047"/>
                                </a:cubicBezTo>
                                <a:cubicBezTo>
                                  <a:pt x="17701" y="42689"/>
                                  <a:pt x="20082" y="44016"/>
                                  <a:pt x="23617" y="44016"/>
                                </a:cubicBezTo>
                                <a:cubicBezTo>
                                  <a:pt x="27170" y="44016"/>
                                  <a:pt x="30993" y="42763"/>
                                  <a:pt x="35086" y="40270"/>
                                </a:cubicBezTo>
                                <a:lnTo>
                                  <a:pt x="38826" y="34801"/>
                                </a:lnTo>
                                <a:lnTo>
                                  <a:pt x="45188" y="36277"/>
                                </a:lnTo>
                                <a:lnTo>
                                  <a:pt x="35700" y="56393"/>
                                </a:lnTo>
                                <a:lnTo>
                                  <a:pt x="28724" y="56393"/>
                                </a:lnTo>
                                <a:lnTo>
                                  <a:pt x="30231" y="53529"/>
                                </a:lnTo>
                                <a:cubicBezTo>
                                  <a:pt x="27812" y="54608"/>
                                  <a:pt x="24371" y="55141"/>
                                  <a:pt x="19906" y="55141"/>
                                </a:cubicBezTo>
                                <a:cubicBezTo>
                                  <a:pt x="12409" y="55141"/>
                                  <a:pt x="7051" y="52598"/>
                                  <a:pt x="3832" y="47501"/>
                                </a:cubicBezTo>
                                <a:cubicBezTo>
                                  <a:pt x="614" y="42379"/>
                                  <a:pt x="0" y="35818"/>
                                  <a:pt x="1991" y="27794"/>
                                </a:cubicBezTo>
                                <a:cubicBezTo>
                                  <a:pt x="4000" y="19757"/>
                                  <a:pt x="8055" y="13357"/>
                                  <a:pt x="14157" y="8570"/>
                                </a:cubicBezTo>
                                <a:cubicBezTo>
                                  <a:pt x="20278" y="3770"/>
                                  <a:pt x="27422" y="1377"/>
                                  <a:pt x="35589" y="1377"/>
                                </a:cubicBezTo>
                                <a:cubicBezTo>
                                  <a:pt x="39030" y="1377"/>
                                  <a:pt x="42063" y="1650"/>
                                  <a:pt x="44686" y="2208"/>
                                </a:cubicBezTo>
                                <a:lnTo>
                                  <a:pt x="46025" y="0"/>
                                </a:lnTo>
                                <a:close/>
                              </a:path>
                            </a:pathLst>
                          </a:custGeom>
                          <a:solidFill>
                            <a:srgbClr val="7F7F7F"/>
                          </a:solidFill>
                          <a:ln>
                            <a:noFill/>
                          </a:ln>
                        </wps:spPr>
                        <wps:txbx>
                          <w:txbxContent>
                            <w:p w14:paraId="0CA3E09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998" name="Freeform 67998"/>
                        <wps:cNvSpPr/>
                        <wps:spPr>
                          <a:xfrm>
                            <a:off x="1005873" y="109662"/>
                            <a:ext cx="73717" cy="64554"/>
                          </a:xfrm>
                          <a:custGeom>
                            <a:avLst/>
                            <a:gdLst/>
                            <a:ahLst/>
                            <a:cxnLst/>
                            <a:rect l="l" t="t" r="r" b="b"/>
                            <a:pathLst>
                              <a:path w="73717" h="64554" extrusionOk="0">
                                <a:moveTo>
                                  <a:pt x="20510" y="0"/>
                                </a:moveTo>
                                <a:lnTo>
                                  <a:pt x="26315" y="0"/>
                                </a:lnTo>
                                <a:lnTo>
                                  <a:pt x="24166" y="11447"/>
                                </a:lnTo>
                                <a:lnTo>
                                  <a:pt x="36221" y="11447"/>
                                </a:lnTo>
                                <a:lnTo>
                                  <a:pt x="32733" y="21047"/>
                                </a:lnTo>
                                <a:lnTo>
                                  <a:pt x="21850" y="21468"/>
                                </a:lnTo>
                                <a:lnTo>
                                  <a:pt x="15822" y="45492"/>
                                </a:lnTo>
                                <a:cubicBezTo>
                                  <a:pt x="14762" y="49833"/>
                                  <a:pt x="14381" y="52350"/>
                                  <a:pt x="14678" y="53057"/>
                                </a:cubicBezTo>
                                <a:cubicBezTo>
                                  <a:pt x="14994" y="53739"/>
                                  <a:pt x="16399" y="54087"/>
                                  <a:pt x="18892" y="54087"/>
                                </a:cubicBezTo>
                                <a:lnTo>
                                  <a:pt x="26036" y="54087"/>
                                </a:lnTo>
                                <a:lnTo>
                                  <a:pt x="26021" y="54201"/>
                                </a:lnTo>
                                <a:lnTo>
                                  <a:pt x="31663" y="44549"/>
                                </a:lnTo>
                                <a:lnTo>
                                  <a:pt x="37719" y="45715"/>
                                </a:lnTo>
                                <a:lnTo>
                                  <a:pt x="35905" y="50986"/>
                                </a:lnTo>
                                <a:cubicBezTo>
                                  <a:pt x="37765" y="51904"/>
                                  <a:pt x="40100" y="52363"/>
                                  <a:pt x="42909" y="52363"/>
                                </a:cubicBezTo>
                                <a:cubicBezTo>
                                  <a:pt x="45718" y="52363"/>
                                  <a:pt x="47867" y="51929"/>
                                  <a:pt x="49355" y="51073"/>
                                </a:cubicBezTo>
                                <a:cubicBezTo>
                                  <a:pt x="50844" y="50205"/>
                                  <a:pt x="51727" y="49200"/>
                                  <a:pt x="52006" y="48084"/>
                                </a:cubicBezTo>
                                <a:cubicBezTo>
                                  <a:pt x="52285" y="46968"/>
                                  <a:pt x="51941" y="45988"/>
                                  <a:pt x="50974" y="45132"/>
                                </a:cubicBezTo>
                                <a:cubicBezTo>
                                  <a:pt x="50006" y="44276"/>
                                  <a:pt x="48416" y="43383"/>
                                  <a:pt x="46202" y="42478"/>
                                </a:cubicBezTo>
                                <a:cubicBezTo>
                                  <a:pt x="44007" y="41573"/>
                                  <a:pt x="41700" y="40481"/>
                                  <a:pt x="39282" y="39216"/>
                                </a:cubicBezTo>
                                <a:cubicBezTo>
                                  <a:pt x="36863" y="37951"/>
                                  <a:pt x="34891" y="36066"/>
                                  <a:pt x="33366" y="33548"/>
                                </a:cubicBezTo>
                                <a:cubicBezTo>
                                  <a:pt x="31859" y="31018"/>
                                  <a:pt x="31598" y="27769"/>
                                  <a:pt x="32584" y="23813"/>
                                </a:cubicBezTo>
                                <a:cubicBezTo>
                                  <a:pt x="33589" y="19831"/>
                                  <a:pt x="36454" y="16495"/>
                                  <a:pt x="41179" y="13791"/>
                                </a:cubicBezTo>
                                <a:cubicBezTo>
                                  <a:pt x="45923" y="11075"/>
                                  <a:pt x="51327" y="9723"/>
                                  <a:pt x="57392" y="9723"/>
                                </a:cubicBezTo>
                                <a:cubicBezTo>
                                  <a:pt x="60871" y="9723"/>
                                  <a:pt x="63727" y="10021"/>
                                  <a:pt x="65959" y="10616"/>
                                </a:cubicBezTo>
                                <a:lnTo>
                                  <a:pt x="67382" y="8347"/>
                                </a:lnTo>
                                <a:lnTo>
                                  <a:pt x="73717" y="8347"/>
                                </a:lnTo>
                                <a:lnTo>
                                  <a:pt x="67745" y="28525"/>
                                </a:lnTo>
                                <a:lnTo>
                                  <a:pt x="61494" y="28166"/>
                                </a:lnTo>
                                <a:lnTo>
                                  <a:pt x="62052" y="23081"/>
                                </a:lnTo>
                                <a:cubicBezTo>
                                  <a:pt x="58704" y="21444"/>
                                  <a:pt x="55606" y="20625"/>
                                  <a:pt x="52760" y="20625"/>
                                </a:cubicBezTo>
                                <a:cubicBezTo>
                                  <a:pt x="48741" y="20625"/>
                                  <a:pt x="46444" y="21791"/>
                                  <a:pt x="45867" y="24110"/>
                                </a:cubicBezTo>
                                <a:cubicBezTo>
                                  <a:pt x="45737" y="24631"/>
                                  <a:pt x="46165" y="25276"/>
                                  <a:pt x="47151" y="26045"/>
                                </a:cubicBezTo>
                                <a:cubicBezTo>
                                  <a:pt x="48155" y="26789"/>
                                  <a:pt x="49774" y="27608"/>
                                  <a:pt x="52006" y="28501"/>
                                </a:cubicBezTo>
                                <a:cubicBezTo>
                                  <a:pt x="54239" y="29394"/>
                                  <a:pt x="56583" y="30473"/>
                                  <a:pt x="59038" y="31738"/>
                                </a:cubicBezTo>
                                <a:cubicBezTo>
                                  <a:pt x="61513" y="33003"/>
                                  <a:pt x="63522" y="34937"/>
                                  <a:pt x="65066" y="37542"/>
                                </a:cubicBezTo>
                                <a:cubicBezTo>
                                  <a:pt x="66610" y="40146"/>
                                  <a:pt x="66926" y="43247"/>
                                  <a:pt x="66015" y="46856"/>
                                </a:cubicBezTo>
                                <a:cubicBezTo>
                                  <a:pt x="64731" y="51978"/>
                                  <a:pt x="61652" y="56034"/>
                                  <a:pt x="56778" y="59023"/>
                                </a:cubicBezTo>
                                <a:cubicBezTo>
                                  <a:pt x="51904" y="61999"/>
                                  <a:pt x="46156" y="63488"/>
                                  <a:pt x="39533" y="63488"/>
                                </a:cubicBezTo>
                                <a:cubicBezTo>
                                  <a:pt x="35905" y="63488"/>
                                  <a:pt x="32491" y="63054"/>
                                  <a:pt x="29291" y="62185"/>
                                </a:cubicBezTo>
                                <a:lnTo>
                                  <a:pt x="26752" y="64554"/>
                                </a:lnTo>
                                <a:lnTo>
                                  <a:pt x="21143" y="62545"/>
                                </a:lnTo>
                                <a:lnTo>
                                  <a:pt x="22241" y="60667"/>
                                </a:lnTo>
                                <a:lnTo>
                                  <a:pt x="11525" y="63488"/>
                                </a:lnTo>
                                <a:cubicBezTo>
                                  <a:pt x="6688" y="63488"/>
                                  <a:pt x="3432" y="62099"/>
                                  <a:pt x="1758" y="59308"/>
                                </a:cubicBezTo>
                                <a:cubicBezTo>
                                  <a:pt x="102" y="56493"/>
                                  <a:pt x="0" y="52226"/>
                                  <a:pt x="1451" y="46496"/>
                                </a:cubicBezTo>
                                <a:lnTo>
                                  <a:pt x="7981" y="21915"/>
                                </a:lnTo>
                                <a:lnTo>
                                  <a:pt x="2009" y="22163"/>
                                </a:lnTo>
                                <a:lnTo>
                                  <a:pt x="4046" y="13990"/>
                                </a:lnTo>
                                <a:lnTo>
                                  <a:pt x="11106" y="11782"/>
                                </a:lnTo>
                                <a:lnTo>
                                  <a:pt x="20510" y="0"/>
                                </a:lnTo>
                                <a:close/>
                              </a:path>
                            </a:pathLst>
                          </a:custGeom>
                          <a:solidFill>
                            <a:srgbClr val="7F7F7F"/>
                          </a:solidFill>
                          <a:ln>
                            <a:noFill/>
                          </a:ln>
                        </wps:spPr>
                        <wps:txbx>
                          <w:txbxContent>
                            <w:p w14:paraId="4AA3A61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007" name="Freeform 68007"/>
                        <wps:cNvSpPr/>
                        <wps:spPr>
                          <a:xfrm>
                            <a:off x="1200558" y="119385"/>
                            <a:ext cx="86013" cy="52065"/>
                          </a:xfrm>
                          <a:custGeom>
                            <a:avLst/>
                            <a:gdLst/>
                            <a:ahLst/>
                            <a:cxnLst/>
                            <a:rect l="l" t="t" r="r" b="b"/>
                            <a:pathLst>
                              <a:path w="86013" h="52065" extrusionOk="0">
                                <a:moveTo>
                                  <a:pt x="44118" y="0"/>
                                </a:moveTo>
                                <a:cubicBezTo>
                                  <a:pt x="49867" y="0"/>
                                  <a:pt x="53364" y="1774"/>
                                  <a:pt x="54611" y="5321"/>
                                </a:cubicBezTo>
                                <a:cubicBezTo>
                                  <a:pt x="60415" y="1774"/>
                                  <a:pt x="66396" y="0"/>
                                  <a:pt x="72554" y="0"/>
                                </a:cubicBezTo>
                                <a:cubicBezTo>
                                  <a:pt x="77725" y="0"/>
                                  <a:pt x="81381" y="1798"/>
                                  <a:pt x="83520" y="5407"/>
                                </a:cubicBezTo>
                                <a:cubicBezTo>
                                  <a:pt x="85660" y="9017"/>
                                  <a:pt x="86013" y="13692"/>
                                  <a:pt x="84581" y="19422"/>
                                </a:cubicBezTo>
                                <a:lnTo>
                                  <a:pt x="81930" y="29989"/>
                                </a:lnTo>
                                <a:lnTo>
                                  <a:pt x="77080" y="44475"/>
                                </a:lnTo>
                                <a:lnTo>
                                  <a:pt x="82488" y="45814"/>
                                </a:lnTo>
                                <a:lnTo>
                                  <a:pt x="80563" y="52065"/>
                                </a:lnTo>
                                <a:lnTo>
                                  <a:pt x="57010" y="52065"/>
                                </a:lnTo>
                                <a:lnTo>
                                  <a:pt x="58462" y="45120"/>
                                </a:lnTo>
                                <a:lnTo>
                                  <a:pt x="63680" y="44562"/>
                                </a:lnTo>
                                <a:lnTo>
                                  <a:pt x="68535" y="28823"/>
                                </a:lnTo>
                                <a:lnTo>
                                  <a:pt x="71103" y="18690"/>
                                </a:lnTo>
                                <a:cubicBezTo>
                                  <a:pt x="71624" y="16545"/>
                                  <a:pt x="71521" y="15007"/>
                                  <a:pt x="70796" y="14064"/>
                                </a:cubicBezTo>
                                <a:cubicBezTo>
                                  <a:pt x="70089" y="13109"/>
                                  <a:pt x="68294" y="12638"/>
                                  <a:pt x="65410" y="12638"/>
                                </a:cubicBezTo>
                                <a:cubicBezTo>
                                  <a:pt x="62545" y="12638"/>
                                  <a:pt x="59475" y="13705"/>
                                  <a:pt x="56201" y="15850"/>
                                </a:cubicBezTo>
                                <a:lnTo>
                                  <a:pt x="52657" y="29989"/>
                                </a:lnTo>
                                <a:lnTo>
                                  <a:pt x="47821" y="44433"/>
                                </a:lnTo>
                                <a:lnTo>
                                  <a:pt x="54945" y="45256"/>
                                </a:lnTo>
                                <a:lnTo>
                                  <a:pt x="52880" y="52065"/>
                                </a:lnTo>
                                <a:lnTo>
                                  <a:pt x="27738" y="52065"/>
                                </a:lnTo>
                                <a:lnTo>
                                  <a:pt x="29189" y="45120"/>
                                </a:lnTo>
                                <a:lnTo>
                                  <a:pt x="34407" y="44562"/>
                                </a:lnTo>
                                <a:lnTo>
                                  <a:pt x="39263" y="28823"/>
                                </a:lnTo>
                                <a:lnTo>
                                  <a:pt x="41830" y="18690"/>
                                </a:lnTo>
                                <a:cubicBezTo>
                                  <a:pt x="42351" y="16545"/>
                                  <a:pt x="42249" y="15007"/>
                                  <a:pt x="41523" y="14064"/>
                                </a:cubicBezTo>
                                <a:cubicBezTo>
                                  <a:pt x="40816" y="13109"/>
                                  <a:pt x="39105" y="12638"/>
                                  <a:pt x="36388" y="12638"/>
                                </a:cubicBezTo>
                                <a:cubicBezTo>
                                  <a:pt x="33691" y="12638"/>
                                  <a:pt x="30714" y="13717"/>
                                  <a:pt x="27459" y="15875"/>
                                </a:cubicBezTo>
                                <a:lnTo>
                                  <a:pt x="24640" y="25078"/>
                                </a:lnTo>
                                <a:lnTo>
                                  <a:pt x="23413" y="29964"/>
                                </a:lnTo>
                                <a:lnTo>
                                  <a:pt x="18575" y="44433"/>
                                </a:lnTo>
                                <a:lnTo>
                                  <a:pt x="25701" y="45256"/>
                                </a:lnTo>
                                <a:lnTo>
                                  <a:pt x="23636" y="52065"/>
                                </a:lnTo>
                                <a:lnTo>
                                  <a:pt x="0" y="52065"/>
                                </a:lnTo>
                                <a:lnTo>
                                  <a:pt x="1339" y="45541"/>
                                </a:lnTo>
                                <a:lnTo>
                                  <a:pt x="5107" y="44698"/>
                                </a:lnTo>
                                <a:lnTo>
                                  <a:pt x="9990" y="28823"/>
                                </a:lnTo>
                                <a:lnTo>
                                  <a:pt x="11218" y="23937"/>
                                </a:lnTo>
                                <a:lnTo>
                                  <a:pt x="14092" y="9004"/>
                                </a:lnTo>
                                <a:lnTo>
                                  <a:pt x="10102" y="8173"/>
                                </a:lnTo>
                                <a:lnTo>
                                  <a:pt x="12027" y="1972"/>
                                </a:lnTo>
                                <a:lnTo>
                                  <a:pt x="32203" y="298"/>
                                </a:lnTo>
                                <a:lnTo>
                                  <a:pt x="30780" y="3535"/>
                                </a:lnTo>
                                <a:cubicBezTo>
                                  <a:pt x="33942" y="1178"/>
                                  <a:pt x="38388" y="0"/>
                                  <a:pt x="44118" y="0"/>
                                </a:cubicBezTo>
                                <a:close/>
                              </a:path>
                            </a:pathLst>
                          </a:custGeom>
                          <a:solidFill>
                            <a:srgbClr val="7F7F7F"/>
                          </a:solidFill>
                          <a:ln>
                            <a:noFill/>
                          </a:ln>
                        </wps:spPr>
                        <wps:txbx>
                          <w:txbxContent>
                            <w:p w14:paraId="3475657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013" name="Freeform 68013"/>
                        <wps:cNvSpPr/>
                        <wps:spPr>
                          <a:xfrm>
                            <a:off x="1175912" y="119385"/>
                            <a:ext cx="27546" cy="51381"/>
                          </a:xfrm>
                          <a:custGeom>
                            <a:avLst/>
                            <a:gdLst/>
                            <a:ahLst/>
                            <a:cxnLst/>
                            <a:rect l="l" t="t" r="r" b="b"/>
                            <a:pathLst>
                              <a:path w="27546" h="51381" extrusionOk="0">
                                <a:moveTo>
                                  <a:pt x="6784" y="0"/>
                                </a:moveTo>
                                <a:cubicBezTo>
                                  <a:pt x="14616" y="0"/>
                                  <a:pt x="20207" y="2356"/>
                                  <a:pt x="23555" y="7082"/>
                                </a:cubicBezTo>
                                <a:cubicBezTo>
                                  <a:pt x="26904" y="11782"/>
                                  <a:pt x="27546" y="18269"/>
                                  <a:pt x="25481" y="26529"/>
                                </a:cubicBezTo>
                                <a:cubicBezTo>
                                  <a:pt x="23434" y="34776"/>
                                  <a:pt x="19537" y="41374"/>
                                  <a:pt x="13788" y="46348"/>
                                </a:cubicBezTo>
                                <a:lnTo>
                                  <a:pt x="0" y="51381"/>
                                </a:lnTo>
                                <a:lnTo>
                                  <a:pt x="0" y="41064"/>
                                </a:lnTo>
                                <a:lnTo>
                                  <a:pt x="5019" y="38883"/>
                                </a:lnTo>
                                <a:cubicBezTo>
                                  <a:pt x="7359" y="36379"/>
                                  <a:pt x="9156" y="32624"/>
                                  <a:pt x="10412" y="27620"/>
                                </a:cubicBezTo>
                                <a:cubicBezTo>
                                  <a:pt x="13147" y="16644"/>
                                  <a:pt x="10840" y="11162"/>
                                  <a:pt x="3491" y="11162"/>
                                </a:cubicBezTo>
                                <a:lnTo>
                                  <a:pt x="0" y="12536"/>
                                </a:lnTo>
                                <a:lnTo>
                                  <a:pt x="0" y="2478"/>
                                </a:lnTo>
                                <a:lnTo>
                                  <a:pt x="6784" y="0"/>
                                </a:lnTo>
                                <a:close/>
                              </a:path>
                            </a:pathLst>
                          </a:custGeom>
                          <a:solidFill>
                            <a:srgbClr val="7F7F7F"/>
                          </a:solidFill>
                          <a:ln>
                            <a:noFill/>
                          </a:ln>
                        </wps:spPr>
                        <wps:txbx>
                          <w:txbxContent>
                            <w:p w14:paraId="39963F1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015" name="Rectangle 68015"/>
                        <wps:cNvSpPr/>
                        <wps:spPr>
                          <a:xfrm>
                            <a:off x="632494" y="80466"/>
                            <a:ext cx="107857" cy="154757"/>
                          </a:xfrm>
                          <a:prstGeom prst="rect">
                            <a:avLst/>
                          </a:prstGeom>
                          <a:noFill/>
                          <a:ln>
                            <a:noFill/>
                          </a:ln>
                        </wps:spPr>
                        <wps:txbx>
                          <w:txbxContent>
                            <w:p w14:paraId="055CC24E"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68021" name="Rectangle 68021"/>
                        <wps:cNvSpPr/>
                        <wps:spPr>
                          <a:xfrm>
                            <a:off x="684501" y="80466"/>
                            <a:ext cx="112266" cy="154757"/>
                          </a:xfrm>
                          <a:prstGeom prst="rect">
                            <a:avLst/>
                          </a:prstGeom>
                          <a:noFill/>
                          <a:ln>
                            <a:noFill/>
                          </a:ln>
                        </wps:spPr>
                        <wps:txbx>
                          <w:txbxContent>
                            <w:p w14:paraId="02FE8CC3" w14:textId="77777777" w:rsidR="00177E13" w:rsidRDefault="001E5FE3">
                              <w:pPr>
                                <w:spacing w:after="160" w:line="258" w:lineRule="auto"/>
                                <w:ind w:left="0" w:firstLine="0"/>
                                <w:textDirection w:val="btLr"/>
                              </w:pPr>
                              <w:r>
                                <w:rPr>
                                  <w:rFonts w:ascii="Calibri" w:eastAsia="Calibri" w:hAnsi="Calibri" w:cs="Calibri"/>
                                  <w:color w:val="000000"/>
                                  <w:sz w:val="19"/>
                                </w:rPr>
                                <w:t>d</w:t>
                              </w:r>
                            </w:p>
                          </w:txbxContent>
                        </wps:txbx>
                        <wps:bodyPr spcFirstLastPara="1" wrap="square" lIns="0" tIns="0" rIns="0" bIns="0" anchor="t" anchorCtr="0">
                          <a:noAutofit/>
                        </wps:bodyPr>
                      </wps:wsp>
                      <wps:wsp>
                        <wps:cNvPr id="68025" name="Rectangle 68025"/>
                        <wps:cNvSpPr/>
                        <wps:spPr>
                          <a:xfrm>
                            <a:off x="739823" y="80466"/>
                            <a:ext cx="107857" cy="154757"/>
                          </a:xfrm>
                          <a:prstGeom prst="rect">
                            <a:avLst/>
                          </a:prstGeom>
                          <a:noFill/>
                          <a:ln>
                            <a:noFill/>
                          </a:ln>
                        </wps:spPr>
                        <wps:txbx>
                          <w:txbxContent>
                            <w:p w14:paraId="6C93C89C"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wps:txbx>
                        <wps:bodyPr spcFirstLastPara="1" wrap="square" lIns="0" tIns="0" rIns="0" bIns="0" anchor="t" anchorCtr="0">
                          <a:noAutofit/>
                        </wps:bodyPr>
                      </wps:wsp>
                      <wps:wsp>
                        <wps:cNvPr id="68027" name="Rectangle 68027"/>
                        <wps:cNvSpPr/>
                        <wps:spPr>
                          <a:xfrm>
                            <a:off x="791829" y="80466"/>
                            <a:ext cx="153463" cy="154757"/>
                          </a:xfrm>
                          <a:prstGeom prst="rect">
                            <a:avLst/>
                          </a:prstGeom>
                          <a:noFill/>
                          <a:ln>
                            <a:noFill/>
                          </a:ln>
                        </wps:spPr>
                        <wps:txbx>
                          <w:txbxContent>
                            <w:p w14:paraId="6B700381"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68029" name="Rectangle 68029"/>
                        <wps:cNvSpPr/>
                        <wps:spPr>
                          <a:xfrm>
                            <a:off x="878126" y="80466"/>
                            <a:ext cx="113786" cy="154757"/>
                          </a:xfrm>
                          <a:prstGeom prst="rect">
                            <a:avLst/>
                          </a:prstGeom>
                          <a:noFill/>
                          <a:ln>
                            <a:noFill/>
                          </a:ln>
                        </wps:spPr>
                        <wps:txbx>
                          <w:txbxContent>
                            <w:p w14:paraId="0CA11969" w14:textId="77777777" w:rsidR="00177E13" w:rsidRDefault="001E5FE3">
                              <w:pPr>
                                <w:spacing w:after="160" w:line="258" w:lineRule="auto"/>
                                <w:ind w:left="0" w:firstLine="0"/>
                                <w:textDirection w:val="btLr"/>
                              </w:pPr>
                              <w:r>
                                <w:rPr>
                                  <w:rFonts w:ascii="Calibri" w:eastAsia="Calibri" w:hAnsi="Calibri" w:cs="Calibri"/>
                                  <w:color w:val="000000"/>
                                  <w:sz w:val="19"/>
                                </w:rPr>
                                <w:t>b</w:t>
                              </w:r>
                            </w:p>
                          </w:txbxContent>
                        </wps:txbx>
                        <wps:bodyPr spcFirstLastPara="1" wrap="square" lIns="0" tIns="0" rIns="0" bIns="0" anchor="t" anchorCtr="0">
                          <a:noAutofit/>
                        </wps:bodyPr>
                      </wps:wsp>
                      <wps:wsp>
                        <wps:cNvPr id="68030" name="Rectangle 68030"/>
                        <wps:cNvSpPr/>
                        <wps:spPr>
                          <a:xfrm>
                            <a:off x="934591" y="80466"/>
                            <a:ext cx="111658" cy="154757"/>
                          </a:xfrm>
                          <a:prstGeom prst="rect">
                            <a:avLst/>
                          </a:prstGeom>
                          <a:noFill/>
                          <a:ln>
                            <a:noFill/>
                          </a:ln>
                        </wps:spPr>
                        <wps:txbx>
                          <w:txbxContent>
                            <w:p w14:paraId="2C664AA3"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68031" name="Rectangle 68031"/>
                        <wps:cNvSpPr/>
                        <wps:spPr>
                          <a:xfrm>
                            <a:off x="989455" y="80466"/>
                            <a:ext cx="77758" cy="154757"/>
                          </a:xfrm>
                          <a:prstGeom prst="rect">
                            <a:avLst/>
                          </a:prstGeom>
                          <a:noFill/>
                          <a:ln>
                            <a:noFill/>
                          </a:ln>
                        </wps:spPr>
                        <wps:txbx>
                          <w:txbxContent>
                            <w:p w14:paraId="12EB5FBE"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wps:txbx>
                        <wps:bodyPr spcFirstLastPara="1" wrap="square" lIns="0" tIns="0" rIns="0" bIns="0" anchor="t" anchorCtr="0">
                          <a:noAutofit/>
                        </wps:bodyPr>
                      </wps:wsp>
                      <wps:wsp>
                        <wps:cNvPr id="321" name="Rectangle 321"/>
                        <wps:cNvSpPr/>
                        <wps:spPr>
                          <a:xfrm>
                            <a:off x="1018830" y="80467"/>
                            <a:ext cx="96304" cy="154755"/>
                          </a:xfrm>
                          <a:prstGeom prst="rect">
                            <a:avLst/>
                          </a:prstGeom>
                          <a:noFill/>
                          <a:ln>
                            <a:noFill/>
                          </a:ln>
                        </wps:spPr>
                        <wps:txbx>
                          <w:txbxContent>
                            <w:p w14:paraId="15A79D85" w14:textId="77777777" w:rsidR="00177E13" w:rsidRDefault="001E5FE3">
                              <w:pPr>
                                <w:spacing w:after="160" w:line="258" w:lineRule="auto"/>
                                <w:ind w:left="0" w:firstLine="0"/>
                                <w:textDirection w:val="btLr"/>
                              </w:pPr>
                              <w:r>
                                <w:rPr>
                                  <w:rFonts w:ascii="Calibri" w:eastAsia="Calibri" w:hAnsi="Calibri" w:cs="Calibri"/>
                                  <w:color w:val="000000"/>
                                  <w:sz w:val="19"/>
                                </w:rPr>
                                <w:t>s</w:t>
                              </w:r>
                            </w:p>
                          </w:txbxContent>
                        </wps:txbx>
                        <wps:bodyPr spcFirstLastPara="1" wrap="square" lIns="0" tIns="0" rIns="0" bIns="0" anchor="t" anchorCtr="0">
                          <a:noAutofit/>
                        </wps:bodyPr>
                      </wps:wsp>
                      <wps:wsp>
                        <wps:cNvPr id="322" name="Rectangle 322"/>
                        <wps:cNvSpPr/>
                        <wps:spPr>
                          <a:xfrm>
                            <a:off x="1062151" y="80467"/>
                            <a:ext cx="70765" cy="154755"/>
                          </a:xfrm>
                          <a:prstGeom prst="rect">
                            <a:avLst/>
                          </a:prstGeom>
                          <a:noFill/>
                          <a:ln>
                            <a:noFill/>
                          </a:ln>
                        </wps:spPr>
                        <wps:txbx>
                          <w:txbxContent>
                            <w:p w14:paraId="33C798E1" w14:textId="77777777" w:rsidR="00177E13" w:rsidRDefault="001E5FE3">
                              <w:pPr>
                                <w:spacing w:after="160" w:line="258" w:lineRule="auto"/>
                                <w:ind w:left="0" w:firstLine="0"/>
                                <w:textDirection w:val="btLr"/>
                              </w:pPr>
                              <w:r>
                                <w:rPr>
                                  <w:rFonts w:ascii="Calibri" w:eastAsia="Calibri" w:hAnsi="Calibri" w:cs="Calibri"/>
                                  <w:color w:val="000000"/>
                                  <w:sz w:val="19"/>
                                  <w:u w:val="single"/>
                                </w:rPr>
                                <w:t>.</w:t>
                              </w:r>
                            </w:p>
                          </w:txbxContent>
                        </wps:txbx>
                        <wps:bodyPr spcFirstLastPara="1" wrap="square" lIns="0" tIns="0" rIns="0" bIns="0" anchor="t" anchorCtr="0">
                          <a:noAutofit/>
                        </wps:bodyPr>
                      </wps:wsp>
                      <wps:wsp>
                        <wps:cNvPr id="323" name="Rectangle 323"/>
                        <wps:cNvSpPr/>
                        <wps:spPr>
                          <a:xfrm>
                            <a:off x="1086268" y="80467"/>
                            <a:ext cx="102385" cy="154755"/>
                          </a:xfrm>
                          <a:prstGeom prst="rect">
                            <a:avLst/>
                          </a:prstGeom>
                          <a:noFill/>
                          <a:ln>
                            <a:noFill/>
                          </a:ln>
                        </wps:spPr>
                        <wps:txbx>
                          <w:txbxContent>
                            <w:p w14:paraId="4F5F85FD" w14:textId="77777777" w:rsidR="00177E13" w:rsidRDefault="001E5FE3">
                              <w:pPr>
                                <w:spacing w:after="160" w:line="258" w:lineRule="auto"/>
                                <w:ind w:left="0" w:firstLine="0"/>
                                <w:textDirection w:val="btLr"/>
                              </w:pPr>
                              <w:r>
                                <w:rPr>
                                  <w:rFonts w:ascii="Calibri" w:eastAsia="Calibri" w:hAnsi="Calibri" w:cs="Calibri"/>
                                  <w:color w:val="000000"/>
                                  <w:sz w:val="19"/>
                                </w:rPr>
                                <w:t>c</w:t>
                              </w:r>
                            </w:p>
                          </w:txbxContent>
                        </wps:txbx>
                        <wps:bodyPr spcFirstLastPara="1" wrap="square" lIns="0" tIns="0" rIns="0" bIns="0" anchor="t" anchorCtr="0">
                          <a:noAutofit/>
                        </wps:bodyPr>
                      </wps:wsp>
                      <wps:wsp>
                        <wps:cNvPr id="324" name="Rectangle 324"/>
                        <wps:cNvSpPr/>
                        <wps:spPr>
                          <a:xfrm>
                            <a:off x="1134160" y="80466"/>
                            <a:ext cx="111658" cy="154757"/>
                          </a:xfrm>
                          <a:prstGeom prst="rect">
                            <a:avLst/>
                          </a:prstGeom>
                          <a:noFill/>
                          <a:ln>
                            <a:noFill/>
                          </a:ln>
                        </wps:spPr>
                        <wps:txbx>
                          <w:txbxContent>
                            <w:p w14:paraId="1955090F"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wps:txbx>
                        <wps:bodyPr spcFirstLastPara="1" wrap="square" lIns="0" tIns="0" rIns="0" bIns="0" anchor="t" anchorCtr="0">
                          <a:noAutofit/>
                        </wps:bodyPr>
                      </wps:wsp>
                      <wps:wsp>
                        <wps:cNvPr id="325" name="Rectangle 325"/>
                        <wps:cNvSpPr/>
                        <wps:spPr>
                          <a:xfrm>
                            <a:off x="1189024" y="80466"/>
                            <a:ext cx="153463" cy="154757"/>
                          </a:xfrm>
                          <a:prstGeom prst="rect">
                            <a:avLst/>
                          </a:prstGeom>
                          <a:noFill/>
                          <a:ln>
                            <a:noFill/>
                          </a:ln>
                        </wps:spPr>
                        <wps:txbx>
                          <w:txbxContent>
                            <w:p w14:paraId="0E2C2025"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wps:txbx>
                        <wps:bodyPr spcFirstLastPara="1" wrap="square" lIns="0" tIns="0" rIns="0" bIns="0" anchor="t" anchorCtr="0">
                          <a:noAutofit/>
                        </wps:bodyPr>
                      </wps:wsp>
                      <wps:wsp>
                        <wps:cNvPr id="326" name="Rectangle 326"/>
                        <wps:cNvSpPr/>
                        <wps:spPr>
                          <a:xfrm>
                            <a:off x="1281652" y="72690"/>
                            <a:ext cx="37187" cy="168877"/>
                          </a:xfrm>
                          <a:prstGeom prst="rect">
                            <a:avLst/>
                          </a:prstGeom>
                          <a:noFill/>
                          <a:ln>
                            <a:noFill/>
                          </a:ln>
                        </wps:spPr>
                        <wps:txbx>
                          <w:txbxContent>
                            <w:p w14:paraId="3DBF0736"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wps:txbx>
                        <wps:bodyPr spcFirstLastPara="1" wrap="square" lIns="0" tIns="0" rIns="0" bIns="0" anchor="t" anchorCtr="0">
                          <a:noAutofit/>
                        </wps:bodyPr>
                      </wps:wsp>
                      <pic:pic xmlns:pic="http://schemas.openxmlformats.org/drawingml/2006/picture">
                        <pic:nvPicPr>
                          <pic:cNvPr id="554" name="Shape 554"/>
                          <pic:cNvPicPr preferRelativeResize="0"/>
                        </pic:nvPicPr>
                        <pic:blipFill rotWithShape="1">
                          <a:blip r:embed="rId1">
                            <a:alphaModFix/>
                          </a:blip>
                          <a:srcRect/>
                          <a:stretch/>
                        </pic:blipFill>
                        <pic:spPr>
                          <a:xfrm>
                            <a:off x="6344" y="9525"/>
                            <a:ext cx="6400800" cy="9525"/>
                          </a:xfrm>
                          <a:prstGeom prst="rect">
                            <a:avLst/>
                          </a:prstGeom>
                          <a:noFill/>
                          <a:ln>
                            <a:noFill/>
                          </a:ln>
                        </pic:spPr>
                      </pic:pic>
                      <pic:pic xmlns:pic="http://schemas.openxmlformats.org/drawingml/2006/picture">
                        <pic:nvPicPr>
                          <pic:cNvPr id="555" name="Shape 555"/>
                          <pic:cNvPicPr preferRelativeResize="0"/>
                        </pic:nvPicPr>
                        <pic:blipFill rotWithShape="1">
                          <a:blip r:embed="rId1">
                            <a:alphaModFix/>
                          </a:blip>
                          <a:srcRect/>
                          <a:stretch/>
                        </pic:blipFill>
                        <pic:spPr>
                          <a:xfrm>
                            <a:off x="6207119" y="0"/>
                            <a:ext cx="409575" cy="257175"/>
                          </a:xfrm>
                          <a:prstGeom prst="rect">
                            <a:avLst/>
                          </a:prstGeom>
                          <a:noFill/>
                          <a:ln>
                            <a:noFill/>
                          </a:ln>
                        </pic:spPr>
                      </pic:pic>
                    </wpg:grpSp>
                  </wpg:wgp>
                </a:graphicData>
              </a:graphic>
            </wp:anchor>
          </w:drawing>
        </mc:Choice>
        <mc:Fallback>
          <w:pict>
            <v:group w14:anchorId="37C0AC8D" id="Group 68009" o:spid="_x0000_s1407" style="position:absolute;margin-left:0;margin-top:723pt;width:521pt;height:21.6pt;z-index:251669504;mso-position-horizontal-relative:text;mso-position-vertical-relative:text" coordorigin="20376,36426" coordsize="66166,34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AJqheS8AAKdXAQAOAAAAZHJzL2Uyb0RvYy54bWzsnVtvI8mRqN8PsP9B&#13;&#10;0PtO1/3ScHvhHZ8xDMxZD2Z8cJ7ZanZLsCRqSfbF/vXni4yIZCVZIkvtHTU9Kg/cxVJlZWVmRMY9&#13;&#10;In/3H1/ubi8+Ldebm9X9m8v8u+zyYnl/tXp3c//hzeX//esP/95dXmy2i/t3i9vV/fLN5d+Xm8v/&#13;&#10;+P2//a/ffX54vSxW16vbd8v1BZ3cb15/fnhzeb3dPrx+9Wpzdb28W2y+Wz0s73n4frW+W2y5XX94&#13;&#10;9W69+Ezvd7eviixrXn1erd89rFdXy82Gv/5RH17+PvT//v3yavuX9+83y+3F7ZtLxrYN/67Dv2/l&#13;&#10;31e//93i9Yf14uH65sqGsfiKUdwtbu75aOzqj4vt4uLj+uagq7ubq/Vqs3q//e5qdfdq9f79zdUy&#13;&#10;zIHZ5NnebP60Xn18CHP58Przh4e4TCzt3jp9dbdX//XpT+uHXx5+WrMSnx8+sBbhTuby5f36Tq6M&#13;&#10;8uJLWLK/xyVbftleXPHHpsmbpq8uL654VrRVk5e6plfXLLy8VmRl29Tl5QUNyqYqpHVY9avr/z3W&#13;&#10;SVm1ZdNIk1c+hFfJwOKNDpgZ/LS+uHkH9mXF5cX94g40Cyt3IX+waT1hno8OeHTOu+EuXsc5g2m7&#13;&#10;pfr6ebIlNjuob/45qP9yvXhYBmTavB6uGZDRNfuZzbK4/3C7ZN0CED8/hJYROTavN+DJkzCjrXeY&#13;&#10;kYXdFoG6eP2w3mz/tFzdXciPN5drvh/20OLTj5utwt+byEfvVz/c3N4G1Lm9T/5An/IX0MSHKL+2&#13;&#10;X95+CXgBWioabF6/Xb37O9iyebj64YaP/rjYbH9arNnx+eXFZ6jAm8vNf39crJeXF7d/vmfB+7wq&#13;&#10;mMJ2eLMe3rwd3izur65XEJer7fryQm++3wZio8P9w8ft6v1NmJoMUAdj4wbSgs/PAnK2q4L8h/Vy&#13;&#10;KbQViMclAjdOQ7wpmpYlA8nzIi9ao6O+QYouz3gqJKHOu7ZPNjPb5KPCXRbFYQ3lfKdQ52/X/uvq&#13;&#10;y73/FOwQIn4biPj28oJ1ZZUh4m+le7BpsZX3/OfFZ0iPjuPah3HBANcfhVX95W9CyaTt3erT8q+r&#13;&#10;8NY2kCt9x7cvqLVrcXs/3jLnfz5Jb+PXh9Br3gtNC+vVdKVvBG/jV21ro5a1bdrOKaG38et+26Kt&#13;&#10;q+Nt8ybvwGX6HWt79fHtzdV/Lv8xnGFeF60RbsDc2jrrhOqqgNrSWVmVOiFAoI+aprRHTdeHt1jF&#13;&#10;tP/0zt5ru0pxquyrxpiETTMrujZ8rcqY53AgRdkbJsZHB197bM3KvixyQ05v49f99a2zpjyxvl1f&#13;&#10;KOEfIr33NzrjomiRj1jE+IYvYlv0uvJVDz8cTrjsG3vCInU2+rT39E5n0tS+tp3Ow7+kQy7LKg/M&#13;&#10;0v+McNUrstRVpNxpx+mdfqbKcp1R3pZdGJ132HaGFXnWVUYw9J28rGpbuLauR2fkq7gPlf2ddHW7&#13;&#10;2iyNdUAPggwRCUPAix3p2axub94JS5HNv1l/ePv97fri0wIa84dG/rOBJM2eynjCbHa0/qUzHsjP&#13;&#10;AeOJSzSJ8cBsesWVHlwxkuR8p84rEQGF77RtnjkquRz7bHzHxgHf0WFM4Tt5V1VKnR2nH+M7iNCN&#13;&#10;EkNv6bvDr7YVodnKc5r+BJkrm7JUotLWKvuxV7w3v2qvZVYXusOLekd/vI1fbZ9WAiKhb1Vf58dH&#13;&#10;WxQVdEnaokIwP93E3p9frd++rpXDnG5b5S3iX+g3Kwrf1N6fX23F6tyoJP0zy2NjMBgL7W5a1Jtj&#13;&#10;bSsYr67ZEC3923619YXn6tzapqmPSxUlypfiDMQ2Oz433TS0g68cG2telkr3m7ZUue5RVKjzUr/O&#13;&#10;QE+sbJ71hrNVV4DnR0fQ9DYEUKI7Plq4lGFNe1IEY5C6CE0BlI+O4GAvOozOgr/MSozo+hCLA14S&#13;&#10;toCw20m8pM9a22oIukYbFq+dmSB856B3sGtkXe4Y8+zMxMYBMynCMCYxk6wy6c2J7mPMxHqHjJWN&#13;&#10;t3Vk96sSphy2YxLhYDm8jV+1LTqO0n0d8rG91nivKIrtcbKvuzfvm+74SLUdYu5xOtNlvRLauq6P&#13;&#10;0060473l9OnO9GB1LkYNEO6AHgR8mkwP0OK7TlEcQbJBzgRxdwShAKF4KgShhIc5a352gmDjgCDo&#13;&#10;MKYQBHuHofvWeYwg7Frm6GU+Scd3vxpJ6LverBqIS04hvc2Yepi3iFhBGstLsS2EBbbOmtz4c17V&#13;&#10;qLjDRzXcXd9C4nGJIO0/vbMu69K7bNsmUW/zujKLQt5jXEi+1hQYsUVizPseuU2pV9p/eucT6E3a&#13;&#10;heph+BxOoKvFIEaXdF2m9gu0YV2R+OiU/ULxUDrLsuw4ydxBs+i7qFs7hPxq469aYar0O0RvbzM2&#13;&#10;475yg43vB1f2oahKW8ush3QOlqLMkCrDSrRdNn1x694WqYK3DPuzzrKaoQw+kxedSv15XUbMTOeQ&#13;&#10;3ukaFDUGtwD6rEjhxIRUhG/2bFM75lBlUVpN+07vbLUL+I8uRKdGPl+7vMncVrhv68K4YnoPrGsM&#13;&#10;Lx1aNpuIKb7r/flZ8K2BgT4KbrNsK7ItmHbAy8JemczLBrIttmfsvmFvuGxblJhHTLbtq9Ip9zdg&#13;&#10;ZWEcItuGYUxhZVWHOVK2qOP0jpON7zNE3F37uMnaUlaAbthSCUEp2PlKq2tsr6O7bOw7vGQ2CXxG&#13;&#10;CSmyxZZPVXXK8wqYjxP/tncwpN2nd7axcUspIaBzOMuA8BWZuGADgUXPDfsqzhlTspluBkBP+3cC&#13;&#10;od8x4jpo7c/9OmyXd+IUUrLkz/2q7brSLFI0PbCvpAOxF3pM3AFKTa7Gbp8MRNMIfIU7Y7gCWELs&#13;&#10;SYnFZzIA2wLqHT6Vt1DZwZLWNaxAn+SpFIHQY8PL7ckJ3m0oV2bROOkL5Nd0QXXjPmqBOdgL3su5&#13;&#10;0fcoiM/0Xeg7jP+AvgcpaTJ9F3+cWcnQWkRyTgh8jj0QzFTjRaH0CCx6dgJv4wjGCxnGFAJf1pVu&#13;&#10;t0MC7+itm6QnsCTsS2/oj/1qzXyhijxK897Cr9rSRqtMwSmHN/HrQdOyq4637Qq864F+4OY7PlYC&#13;&#10;ZYxE9B3WlmO01GhztoOuj9CvOtKD5fTHZ0EjZnoAPRBJZJ8eqLtkMj1ADOhNbIE0dK4/R4GvLSWO&#13;&#10;RehBjWrk5q5npwfo/DIO6IEOYwo9sHcYuu+dncTnuKyovmuZw2BdufQ2frW2RWnaLsQT51e61cZk&#13;&#10;EQL0XC/DBZeIHHlXmvDHL+3M5ZS8cUGlqIpoT0n7T++MwCDhmQpddepf2nXp1gS87U0q/QVxUGhN&#13;&#10;fHRCItmtGVpCRAxfK7/ur2/V9Sf8hEXW9qrfDhHO+xudMVKR0sn4hs+4rXJ9UmGgS2QzHL4qgWGK&#13;&#10;yN0Wkvae3ulMGozdskpEgFSJ9G9/ZoskVgsouLKaomqwRCiypB2nd/oZzMYmUxJ+EbA3zqh3NzZc&#13;&#10;THm3wb10dlVJoMfYl3wR94Hi28OfnwWBHyj5UYOdib4QfTDjgOgHgE8m+qgf7AxTTQ61/K7J5COB&#13;&#10;6KMWOto+O9G3cQjRD8OYQvRlO+vGdqzeEf3RnYa8NKLm1yUhx7pAEgbAbvINSLSc2ZQxErvWmvac&#13;&#10;3hnhyCo3YO91SNSbGcPTjV7UBKwJrfGJpN2md/oRHGHCJf0dH3KHfGrQbvuwmeIT2I9SLoK1plPB&#13;&#10;rnY62Gd5QoUMZIyAYIyU4mKu9lH0YoU4TaE6LFA6uqLHY2BvOJXyq089Q0QODKyqVK9/VPslkoAQ&#13;&#10;s9CWIbmpxvvzq/bbZeJTkLaKgzpqb+NXbVtjUrHVHGwbb+NXa9tVZumu4FoOYm/jV21LAGGcm9jH&#13;&#10;j42hgeebZagzA9Wj64BzBGYsc0PwU6/VoO0ogmGtsG3R1BqO4aiE05vtEDqrzbsQH8HSzTqOe8zX&#13;&#10;O+0/vdN5t1nmbjWMbglfbToMf/q1oikTnGZgBgU8z/roQJQZ+xpWL3OoxPd8AjUGMF3UHDkpkeCA&#13;&#10;h3loUBKJRjyN1YS8uLvnJFZjd7NFrSrCZY9CXqyOOsiqNgPeAJopRhGKZRh1GquLluCfiTug6HOD&#13;&#10;2GmsLishOWEX4rc7jtVlDyhDWwauZtdH50bQlOvCE7G6KkoL3yIsKsVqCBWy9yhWQ88ZSXj0JKzG&#13;&#10;2+PGzH2sLnsJPgxdOuo6ChJpZzQrYuckrIaPYR8e7zJrTToGq/OEjJP5IC5roQy1uSQPvpZiFPIt&#13;&#10;wbnyRlFnWIuP0Sg8ZG5q7vtID7w/vyoNIALOtt7pHVAIAQ5jOL0DcHBaANjpHTCVpscQOMIXo+nM&#13;&#10;p+NXI/95xP1GWfKj+Ny7xH8a9XNR4RUIKCjOz/3LfrWFRcdQPbEX9ekYvEjKkPBYYIvceJwIwcoK&#13;&#10;3dR5T4zUsV7LAv1ZB3tiBXD9GrUqhbmlnY6RckIRMa0F9MUmLy/EbdT5NkqErUOpMe323DSiwAtF&#13;&#10;3J81ItGIkAQONKKA0tM1IkQWw3HiQQ/8njXB4+DqN9eIbBxP04hKYqjDZnDp5JRGVJmDINkiaDuW&#13;&#10;jMmWStyDuLmMkrA7nfLv7Z+RJCHoumVvYBNKZSpdbeE+Za1hx75/CR13g9lEJYIwDg+hOSlu1cTf&#13;&#10;GANBmHJjp9NNvxoFrxhbWFbRa44T0JqAZJVWTzMbqLzFapxuW2KAVBI6QdwiWtHndkrcqohbVCp+&#13;&#10;mudURW9x8lOVCNbC/C+IW54CqIuKjGv2spx8gsA/HPLkU7qfFQnKlcHTaIY46HpJmavaGbsMYVCB&#13;&#10;TRyIW4hGxkH80YEAlH5bJ1DiVDb+5+/51xD2XJQsydIacqWhuNWjwSuHS/tPse/XEreKjP2iWF0R&#13;&#10;yL/Ha/fGAN7rGk0Rt9pK1+U0Vs/i1rcWtzrb/WV9IMOlSOlIj9vExC0NRok431Vm80l4CQxmjyWl&#13;&#10;3Z6ZuIXwyY6cxS2rliB2zANxKxCtyeIWZiRXF8fErYqsZ/jlNxe3bBxPErdAbeMcE8Ut8uCV4qZb&#13;&#10;BIOsEleYxZBX2JhEOCJ2aAKrqIRz6u5El3bG6aTcr7aT295tGqfbEr5gVj2kBB+J95duaO/dGQY2&#13;&#10;DLWVRUKBsdgGWVhOWHxUt25880cTWTHx2Dpvfy92ifPOH+1lNe+0UqLYYyRFOpv0zuaWkVeqX8P8&#13;&#10;mPpWWVN7hKScPkL5NzMmDm5fw7R/X1H9zlkw/mgdwtBxwnYgRtWpDH1qu9nOQvWMX8HOUvRuKyTZ&#13;&#10;0qVQR78UKQ0Z+9KlRQmWHdpZCC9S7YhMioSwkSPgZKN/xAs09ik2o1mLSDlOvtS4/pF+5oAMp72e&#13;&#10;m4gRyMIsYriIAWM5EDECeZwuYpQYYU0VG7HoSFIi/DWIGKCok95n93HbOETECMOY4uNGMVNSOU3C&#13;&#10;wPtrWZXJDiGE3F3cuL6GWwqfh9nnyXVyy8be9hkx6GB+N5cmWa97bC4stsgshA0lhALWHH2QLaad&#13;&#10;Caov1QlUMjrtFQbw0aDTnoiJLihHo/IM7qgT5vuCPD8VV4jMPBHFWWSYt8XIoADWCTpV9asJEZ4u&#13;&#10;SpyW0tNHvQLGKxEBHQm8K79ql9oOeMZEZH/uV21Xt6aoSTSXw9yb+FWbdqRGhQmxXprrdGKUSDZa&#13;&#10;e+dEOxLZToS3Y+p1+xDZd/ssKh0mcSCG9iQPRjT2Nik668RykiJMosWSGRbBJUYsR+7XKFsFeHyU&#13;&#10;lxaSBXLHMaX9p3f2tUy0a3VS7OWmsevM++bpAf6xWipy6DtPShxgbx53Bxk+aWWUR+F0QHnicp5X&#13;&#10;/RzNw5jZqbNT+OABOw34MJmdVvifLVAKJ+NcuW2u3DaQ9olvniu3HZhWRon+XLlNiiX+diu3aSb3&#13;&#10;zHmc8yD6HnCe4COeznmKIjjfg8Xz0DU/24ovq9lWbCVEcVi5FdZtvsiyKSFO71QWx7rkcrW/5xI3&#13;&#10;HunZVuxivq7Wk5zEs634NxmTN9uKrWp0oC/PWhxWzTOziOEiBqaSAxEjBkhOKuhX9vg7jtiKQ4ls&#13;&#10;tRWHVBq14T2/rVjHIbZizeghS/dUWXIqgauD0c2Ex4P/crKb1ASW2IrxNnlAWJnWBsG1SXkosUi1&#13;&#10;mVpdJjFcTnPw3Pb9qhlaZDzYuDqaJYZpim+p+QuLooZQTfsaPFxXgdAzTHxD1bWvzUqIjTTN9OLe&#13;&#10;04Swc44HNqaM0Y2yu8pR/tyvykDdKLtLhvHnftV2mIHNiUZQ4H4w1pgc03pMItHtqo+6GNPnwE0W&#13;&#10;FWMsKTzDFSAzzezp2O8dTdLe0zsdHCZl9680DZUXki6lUndipvRxUBruKw2YWn0cePsa+XW4poVU&#13;&#10;qtHt6Y/9qs0O9oM/PjeHYAyomUO8xW0EOu0TecXV6XpkLxVAFSvnsq2Xc9nWR0nJrjKfU8OzIhIz&#13;&#10;QRCCABc5IAgxiGKS1IePzzMm57KtLOlctnUu2xqFqzGJby7bKq6LWNN7LtsaT8F54vE2Gi08WzDM&#13;&#10;giH1mg54WQiF+irhdizaba7bejZ1W1UNpwyjhoJPM2DMdVuP1m218Pq5bivYJMeWfevzyyiRjxFm&#13;&#10;JvBO4ImXPCDwwZ43mcCTRtFaKfu5buu+Wu7quZr4ei+EN9dtDXTAV+csLJyz8UKMFzgjDuhBsKBP&#13;&#10;pwd130QPymFUzJze8KukN6jrYk5vWO0q6szpDXN6w5ixiEpmR9IbzA8zpzfoKcJPtZ/ECMqZnQo7&#13;&#10;Rf07YKfRfzrNF4B/HId5cFlz5KiWI9wd4VY2hTgcJFtQQgHcxfzsESA2DiJAdBhTsgWJ1rN6mC42&#13;&#10;70JAXDRUwZmKNVaj1lv6c79auyoWNCcf63hekY04BO+ebEtyoGaWFVhZj/dLUJ3llZOLh1v3mM+f&#13;&#10;GoZiYmMMRMpqUdqB72+UeFGhyN7oKcyexDZwtqyKATWxL2GhPLaBgdg5OZzGEDOp0v7TO13PvOqt&#13;&#10;mCmxKNTeYi6xS4oDK1oS46tadXwUSprLrOKjA1vSHtxIoVbr0/ANb+NXgzElQnUFaioke3qstxmb&#13;&#10;BYKAnbnDZvGDo2yC1FrUzuLuibOgiqZab+Kjg1mMfa1pLDYnvuY9Eutj32JE6WK2VgiDomJPOELO&#13;&#10;q/GQFZoWI7Nwn90RsA5OL7TFC75y6Rx8HfUFijIrRnGsExvwGCqTTK/oAD2KVd69N79qrxTxUmCT&#13;&#10;n3hQ3DdtSjKTn2ng0ViDDZK2PSQn/vws9Mtd2XitETbboNwGBTIok/x5ebVd3H+4XV5QhkWwbbLS&#13;&#10;qQjfgVgWQ+fHhLBFOikoLwySEzLJtzUsdg75sNYQ2Qv58eZyzRAuhcotPv242SrCexP58/3qh5vb&#13;&#10;20AHnygaKaZ/DdSZ3PbP9xupt36x9h9v/cfi/up6tX5zub280J/fb7nLwiTuz+UsW0lRPoRxtMVO&#13;&#10;koQo/WHVakbhTPUNPnIGcI6xHk8Vgf/14dxQTj3mVe12s/75KfsZvmDSxSisqZjAZ84A1tEX+jJh&#13;&#10;Dcff39UC66fFuOd1ZPIjwO44BOo86Hd0i7xIWMsZxyOw1iqpk/k0Rfg5PipoPCOwlpohciDVGWzs&#13;&#10;aPN+mcBmx40BO7K2SQybkHeyGh4DNnkWcpTUGcA6GmReJqzRScdgHVnbNFhTpNwSccY2NufNyjEZ&#13;&#10;ZwDsqFe8TGBHf38inWk95clUnEwrqa4oFp4xYEPGz0Q8iwrGywR2dOamwI68bdLO5tgyTmp5DNjn&#13;&#10;I559tefhN6F2SXGBMSoeeds0WHO4gNUUGNvYVFU7Ex07ahgvc2OPWMzQuzR/dDIV5zC0wgK3RoB9&#13;&#10;LuIZR6i6JfBlwnrEciawjqxt0sauCxxo6s0YgTVHPlFU+wzEs1LrUwsKv0xgjxvPNHN4+sZuay9E&#13;&#10;OgJsjuI8C+mMkOiXvbHHjWeaHD8d1l1LjnuQzhC6vQKCez8aXKR8RtQuXOg9FEA9Gs/t/OA4oBcN&#13;&#10;azkkbkQ62x3fMYmIN3nWmT+2lTIVsqSDSJA2xw2vKjYu6FhV9flhHfWLF0nDBUJjsH6a7UwO1bTy&#13;&#10;H5zYSNHdBNagU9jTPQc9fyuHplVEfrG8WoJQFM4/rJfL96v13QVy2a6+77QtzQFVu8PDDvY0Z4HK&#13;&#10;UW4Ca04n4GdKvq8+7so7ub968frDO/Vc48O+9l9XX+79p3i4L27fXN7iVQ5eY7zF68uLt28u3yqS&#13;&#10;SZoOjUOoDz8vPsM8dBxEd+kwJkV36TsM3WO2Ho3uii3nTO98zvSeM72tZiSHIaqrrOEIY9ub21Ck&#13;&#10;9uVmerc/yH9GBzer25uvzPSWExUgpl/DvXpSXlGlNSTHbjQsx240NMduPDznaguRPdsAHeFc0TWQ&#13;&#10;8LMouE/jZxzlaQXN5mRA53sehuhXjYKckwFVbd1fpf+ZYM1/kk48VXP5rdKE6EFKaEJU8KbRhL7P&#13;&#10;LfBZDivhGL9El6FgopzaIjJuzcHvgSwT4+tq6/PJuDoOqWEZhjFJxtV3psi4sSURqScOZeaUIzvD&#13;&#10;BxpKVLUK/U490nhtpSUEX/sblZxaFBZYH+UhJzCkj3ScCJQ8alrLquB4GWCg30n7T++sSzkvKJic&#13;&#10;CsLVTTX1R7l1yfnPaoLw6Pcc8wWqsagyVLcKA5kUT59TvlODSDgAiHqQydw6s31RJ3XvaMPcHVnx&#13;&#10;0cHXfEVtDSOEqLZ5Im/DcJa5ULUzng3l/fnVl6SuwO899PY2Y+tL8KPGx8f94GtYewJ51ZUawO9P&#13;&#10;yszO9uSg6liPMu08vdPBUY1TQUJB0wQ3FL5ljrU4WXGKkirksU84ZqYdp3f2GTk7OuBgk6Vwajsj&#13;&#10;Db2dA+QTwulsp3dzvt44tvga7sPvLDlKDP8vCZMBh2fJU8P/RfKMvuuEyzzNdU3aTW9bYOzg3jnt&#13;&#10;fE4736MX86l6gRnPp+pJZtC3PlVPDT1ycHYi4fy2T9X7J5W0AUv96uCv36riFiOEEpYabV6TFDck&#13;&#10;28YKsM9laCEScxna2TkxOydm58TQ67BZf3j7/e364tMCl+r/HD8LqvWsIu5UxBgFmfCzqElP42ec&#13;&#10;L2LVHmbnxL6RJFWOZufE7Jw4e4dlDJZNaEJUBabRhKJuxP6EebZvCj3afhBTx6E95ptoOUjYzZDP&#13;&#10;7psgjVLGgW9ChzHFN2HvMDHf6o/G37QFVl5ZAugjtmr1AzhB8KtZWTNSeENbjrnS5N9HC7LkbSlZ&#13;&#10;w/SLkU+9Eo+2LXKJJwttuzYGOvm3/apjyPvKUg05jb7x2Xkbv2rbXic2hJ438Kt1KjEW8v22tBpB&#13;&#10;j45V5ySTO17dyeZeVhFx/JN+1U9zmpc1xdcR1P9HP90Q7aurzyKEiMJHm0pSvc4oHi02aDtmpe9L&#13;&#10;XBmyBBQq8p2gI2zdIVVWclrXwAVTk1hg79gTPpJ2nk5WZ1o2TPUoomm7ou71e4Ohp/21lBgNA2Ag&#13;&#10;+T480oEYoLO60SHHN6LPoai9zBelE1PHB84nXU2KkKir5MREKW5k1c2Kkp9HJ0vVMlIwZek75nO8&#13;&#10;KcusKEChhePIkpe1ndJGQubx1T4kFr7KZ+GO31l6WNLZefJfn37aScYxjSDhglGBmMQFuwynoSLg&#13;&#10;mPOka7Lc2GBdZM1+FsGzuehtHOKiD8OYwgYr8leVQPgO2LHBMfJQUVROeUZo76QBwmDUFJdo4imt&#13;&#10;OZhS6Qlucd/mac/pnZIhnJrmKd/vsCFTQ3d4MoK2qI0C+UTSbtM7o9stbwW6knTV6SGdkBvOegg0&#13;&#10;06fZwQKU8lKILxDAAyo39h0ST+DDQr/6LE/opoFMPkUWcWLb7qrashngZZRBVLEj7d6pkE6n4wAR&#13;&#10;4wu9JLYcE1RauLO2raju6Cjr/fnV+i2kcqYMX4bkUp638au1hX3oThluBW/jV21bt5mxgAltO9dN&#13;&#10;K6IcHMTen1+1X4oWxrkRJHp0HZBurWpW0VFA62jbFpnBqEBnsegDvptCRkfS4q9QtgiLqcIqOyoR&#13;&#10;W+Inl5NpmiBFm8G7wnqLXdnXO+0/vbOvEeWiwidHfKaBJ01XWKVKSschEQxEFAZmUIiPJiF1U8iM&#13;&#10;BCviez43Alj8NHekwGTawMPCXCjuGbluOpsUmljZ7Yjf4iRWowfYooLVWv5zAKG9fknm1vGTZHBC&#13;&#10;iiILwTDqNKaiLJjINaFt7+rCaawuKxfrq+oUVpcEiimmnsbqKu+MauQTsbpCxlOSfoDVECqScQJS&#13;&#10;7GM19Jz9FR49CauRre1k4wOsFhHyERSEXxvNitg5CavhY37O7f5GITIF4hcmwKlMyY4tWsk+0Wmj&#13;&#10;nxkVOYbVokoara5JLz5KdwrUCoNm30d64NjsV6UBVNe1rXd6B3B0tu3F0zuAFBcvQTsQcfzbftUx&#13;&#10;6LxOY3+O4B8WrYJ1u2jgXflVu6QSskodVdUoS350X/dSNFVAcRr1c06jdO2oJ53sGMOEFMOfpd8+&#13;&#10;iwFXPki/Ggxga9q0Q8c/3isHdOvE8p6q68cGUBYSuhgmdmIFQFSjVqUwt7TTFCl1wMAhxgYpLjol&#13;&#10;LzvfRomEdCg1pt2em1YUkGv2F0StSHbIYXLergTrJK2IA9mL1vjA2NF1jQi0GrhMQOw3DFwO4xCt&#13;&#10;KAxjilaEuUFpiAuax5Ui9AVLRk12ya8SUuaEBaVqIMRZ/F4QxrC8JY8gxMZ3YU1OY9L9mtIvKVGt&#13;&#10;nzktcQF4wwHUCC0e/ihlxtBjkbsIMCcIPkHgFrJdE5bto/Zx+lXJ13ySyXySSYrPzoePnWRi8toc&#13;&#10;UvY1J5mUmmkws9QdS4UTjrDUKHlMYqldn8WA/8aI9cDdlrdeqx2HDa4bleye392m41B3m3iQqKey&#13;&#10;/ri5Wd3/5W9eWn3HME3E1HdgUIcsNaXmJFXILEWAx57h1g9v41frNUPL1Laol8e1KArquBuvplDI&#13;&#10;nli81+9uDHC1qW1LyvP67Lw/vxqnasRfI3MrYWrHVR64pXlesYBE+5/351frl9wh5fENRWX3LX9j&#13;&#10;tLFAZbU3qIaUiC0SBaLsv+FYk30xww5viY8OtOp0ZDtoUhzvxNEwu7biPHSB0fvzq80YU6Sq/sOt&#13;&#10;4G3GZpzjxtUZxzdcy+kxuAWo4DDFkTyQqxS5Wg6kdD0q7do/6GAwDMPce0Knr+PpKSebovMrOOoc&#13;&#10;ueko3uatnwdSFJIllap+6WBzTMSKi12ppslHBbc8nqrTktB1vNeYNAdjPbF54ybb3zTnpj4GlJh5&#13;&#10;3Y7XgY8jvC5I6bJMk3hdXwVniBBDMcNgrwz7zmtzsVnFNxPyXvNCD54HQZ+d2dk4RH0Mw5jC7Oyd&#13;&#10;Ccxu1zLPshMMjNRgU59wgBwYt1O6ZPQoi+d9VVjRdYH1EUZfi2bg195BWY2njRaEZjgzSftP76xL&#13;&#10;jL9KqDhpTfNlncCKg115esWQUpYCqd97dIKl7NYMBhkRw4mbX20FFIuARIVsddwWR4FuP7JrgHDe&#13;&#10;3+iMqb6pFmHFjQHjQIbRJ7jOUr9exZE7gdmIEc2Jadp7eqczcQ9i2RN+MoSksiiicvRcCV/ywk+R&#13;&#10;gp1TxlQ5QdpxeqefwcppxoJGTp8bzsjtqr2ZSv1LeTj7TPYx4Ua+xGnfvoj7QDl3wh8Y2Ez4d4Qf&#13;&#10;3Bgh/AHo0wl/gePBHCmjdkN8DU74Mw0m+CaEvwnjCIRfhjGF8MvphypJOmbv9KB0R+hOEPewymDJ&#13;&#10;VmPvWjdEXKVPkJH1hbaJJ86lPad3tuPqzlecwK2EEaBbmGOHM+y8kJ69BdNQOBWI426DS/tP7+w9&#13;&#10;iRxTLafq905a5LQxo4uQjbC9IhkBK5R9cBYCBxKOUayUjijlE9fQcUFT2+E9jSvm/fhVx12SIq3D&#13;&#10;5hQWp8zeZGyiLJ2ScuIB1dHjk+ncX1UWbUr+WRAlsEUrCz82y7FPUdsSr0/QisXpOiTMcgigLlzO&#13;&#10;+W3powwpPLyVuzv2gLmOfY2KJLponHiOm3LIBQoPMdg3nOEBVaDHLM2DT/la6nLbF4j/3F/rsXYD&#13;&#10;Fcwf+1W7O9x7/vzc1Imw/2ausuMq7LoRrhIw+Wu4ykikOrHrxlM4BlMFpW/BU3QYsBQdxRSWoq9M&#13;&#10;UCV0Ow2n5/jv1+G2Q0I32uNP/aqtDj7rj89iM831p0LSgBxPMLJxIn2ZpIfnObhgJYRmRRxjxKyI&#13;&#10;u45+goHPivisiFNhPSkz+usk/CLEIoPOItNOZEKaGaH8cZkmUX5OxBFbUrDAjiniLbH7roiXxKKr&#13;&#10;rvINLLBhHEERl2FMkppaPIcysYl6OEkKI1kNBOdZ2KFkNQ3VIO7NkUcc/RM0Y8LGdVyY/vQ91xgL&#13;&#10;XW2GnFNsLlhd46O6skwAjLjFdIMscaMW2x5T3LzLnEJ1FlB5oIeTb2dhmU/Uw3c44sKiXxPJMyTe&#13;&#10;KS75c79qO2zFOgBiD9UdByPyJmPqakvJxABtglT1gBCfZy9Zd4IHRMhomqE/QV204i0FcWyOJmnv&#13;&#10;6Z0OjiBkO7QT27rWadx12VlMb1SB/VFZWfBofHKCt7r6XUcbgS+AX4drylGibjDxx37VZs3+fvDH&#13;&#10;ZyHOD/LXgilgJvQ7Qs8uHSH0cZkmEXoMRFlvhkapmaqJubvAkhpLFAgXfG0ElrgN/9kpvY1DKH0Y&#13;&#10;xhRKT/nLYQ4X22pncnUkN7KisxwwBX/uV20HLzAfCMo0YRXHSBWpaGb1Ot2WrAdLncPOSkpL2u8Y&#13;&#10;rSm7mE1BCkDCEyjIFk10ewk9BIp7WSpPYTggNmNfw7L3WI5QgZ9NrY85TqvExFhwQIeSWFKWn1Il&#13;&#10;l7NAzGpJWk9iYyTjz1yC2FdTazUxBRbEUXCEj8MmnU16pzAl98TwXxIVA6100jx4RB53Yhvffa3C&#13;&#10;0ecQS/tP7+xrcQJY0DURz78mMU1m5RZXaCpTuBCCzVUfTYMbySjKLuJ7/jXKDxsqY2R1D7uOsSQI&#13;&#10;SuGGQzImm6ezSfcF3Jjy04GZVlZOmPF5G7/aHiJq103jEnaV4nratiQNRcevu/5YW6BuCXWn2xLw&#13;&#10;Zcn3ZEFEscm/nc5UR120ne0cJE4nkvao8jhnSvhr7LIvMmeSmF8+PpoEN2zrJOnJesb3vEt2ktrS&#13;&#10;iRJKM1CJNDf0acWlrmuVziW90+E37nWhlHVCR3ThS/I6001BUfIwNIAHUZj6GbaJdkg2i1I4n1GX&#13;&#10;2fmKJP2kT1hNy+8jdWm6HCaJM4Zh7LZkH7WSLivrimgbUM8HgdDu3gt7MglQJZEDNq29Dqkmbnl2&#13;&#10;EuEwHAR5Sra9SNtx2SyFjGOi7ZgDPubPz01EC7OZRbSdiAYajohocZmmiWhidTTWRu5uo+7WnYhG&#13;&#10;RGSOKCgiWiPpcrYln11Es3EgoukwpohoIhrp/vHt/ZiIhrxiWf/e0jeBX50ax8CmnLwTWwxv41dt&#13;&#10;WxLN6o7Jk20xaZp3VtyJR/slZs1iYclVOVEQn9hkI0lVLZpgyuJSsqCj3oVcSkhqYmekdL+ZA5CX&#13;&#10;U6rDQIwoEjcQRcy0//TOv+aiH2YBjR92mpkjiRuXIiMnIaeweNNqqYagjw7oaQqLoslMWBy+4W38&#13;&#10;ajCGIBoThMw6q/M2fjUYgw4KN3KjY8iat/GrtW1bMy9U9cmIgLq3BGPOGjgINRtbSRgEgXaBqZP+&#13;&#10;lUjKCHUu56CJJCCtiNa1RfZHBys59jWZgTJBUZ3SLlsv1EGVG5V+HKQVlYx8jNkThGgkRgweYW4Y&#13;&#10;xhJJuZbo6vAI9GaWILh/jfQzE4+QGmM8fzqb9E7hVKNZ6CgJYNP9FbsM1Z1kIAQdaHh+fJT1FulC&#13;&#10;Rj2i0lTJhfAIH6WIysMJVMSsmKRMSH66yFiOTBwbmGDS2aR3OjcEdc9nRvhJu0SYV2JZZWL2G6wk&#13;&#10;Wf2mO/DrCQoC5TBsdyD8IVgOuyQsUjeZJC8k05aDMkzcR9kcF2HG5lZCF80aR1ZCeM+BA3H3IBa2&#13;&#10;SSKHEuxrFlt0vqh0p/2nd7abEV31a8SzI+4P5waHMmNrg8I9fCSRl/YWS+K0Je0/vTO4UXDcDeZZ&#13;&#10;qpkKtukOIJE7gaicSqJI4k8m7W0UEMus9Nd8GTFyetI4Z9Qnc+Y8TC9EkDWPoEhKDkl1NaQiDeA4&#13;&#10;xzPez7Y72ZR4KCuuwSbGPqPb0L/sV11UdBOzOxRUegg4yAJ5G79aW+iOriXB0Lo7Bm3HQIZUZSZ3&#13;&#10;2HRqr8WEb3seMV4H6UtcQwN0F8ZHk4BWEWdnitN+lxR8MOrJobSKc/41clnMMlSAmS76pLNJ7xwd&#13;&#10;AUmgulg3UuTHiGV8qJC5JMgP17MxUmXJYZP2n97Z1zrJghGqSwxhatWoeqn6FB6xbsme35F/MCGy&#13;&#10;8bT/9E6/VlNlRLcopyipCurLVXOUt+5CjvVJqSf82kPyKL0wnWgRTGkJVOQoa5y4f63BeKAohxE/&#13;&#10;Ta1G53MSifdmOrNpGg57Um6ZIbINgSNJ885sYCnpo8yEY8TNmAiUrl16Z3uGNTJBCrU8AY4gic6N&#13;&#10;rcDBhAPqWbOFTbToMaTIo0k7AGnD9htmVCTHQZfgpHljxLGUDITD103wjo8mfQ3Hjwlo8T2HG/VI&#13;&#10;jbU1yMLJ3AoEIl2RRqT40bmldEeiZnWhhtqXt/GrrneBhVTRU0skHaN9ZEwYvRD2e5z8cnSYWbrj&#13;&#10;XE/QPg79URDGF+LiVGZGQoBJgUQMqYMdCju6NGNI5iGoJPar/8C/pHjOFtKj6/zPpLIpBCCLelTX&#13;&#10;AbzTVaUSmxEt4pQdZN7ErwYAvB1KjJCSHHO9iV+1KTKW7jbKUWr5i8GSpk0lzNbauu/20baHGq/3&#13;&#10;dW7GnLBBZ2OOGXNwjcFP94054a/sYlmmacYcVB5MjQEH54KRLtukWuFcMPIff12JljxGTeeCkfe6&#13;&#10;OE42lVrPBSOVpHguhzPTuWCkYothyVwwcnvxRcqUzwUj98qgzgUjYTgpTZ0LRs4FI+eCkUG234Uh&#13;&#10;ajzorBZFtUiMY4dqkdrpp6tF2BZ6D02bA87VmJBoRccDztX4euYB52oGfmrAuerKT038ngPOjwWc&#13;&#10;q7lsDji/vcd0LURq8/DTWq04A0of3Gczpd9ReqiMUvqfl1fbxf2H2+UFxymoyXUyqZfTwMyp12Fi&#13;&#10;NReH13aiOAKxfhrNlNecFeCGbw9nelhvtn9aru4u5MebyzUjuRRbyeLTj5ut2tO9ifz5fvXDze0t&#13;&#10;fxfhNvlDsNAeA39w2nwN+LFrb/98v5EMo4u1/3jrPxb3V9er9ZvL7eWF/vx+y10WJnG/+sPH7er9&#13;&#10;TZjI7tM2ys+bB8VRflx8ubu937ymzZvL6+324fWrV5ur6+XdYvPd3c3VerVZvd9+d7W6e7V6//7m&#13;&#10;avnq82r97hWxMln49bBeXS03m5v7D79cLx6WfNvA56fjdCHAZgTY6lO21r+wa8z4qRtoV4SLz4qi&#13;&#10;2XBUiQVsjwE7x/QPr5PQtW8M7OAL2K34xebh6ocbMOzHxWb702K9YICXF5/Xi4c3l5v//rhYLy8v&#13;&#10;bh2ivwFgj+9sdXxPBjbBDHJOivh6x4B9Pjs7ePxeLrCjHyMh41pqZTqwOZ+E2LHHgF2XSGxnsbOD&#13;&#10;Q/DlAhsQjZHx6Nyb5LXqJPtBlZKxnU0wvUS0nwEZD9LEiwW2pCKMAJs/G5eeBGyqCHq9plFgExiC&#13;&#10;TnYGwA6i4csFNgLJGLCj1jIN2BQ2s9CtEWC3bQj5OANYh3CTlwlrORvxANJ2YKKsyCQ4S7ytH+Yl&#13;&#10;gLbwMVe7qM4poVkR0B5F8/xaV2RMTy3k9K+vdZGdOwboqIdOBDSBaxZANQJo/MES/PntAb1jSi8R&#13;&#10;0NFmvhPBS42kfMKO7qjEptbREUATdRcOCTgDSEeO9BIhDVXd59IYwJ4kkOU5Kf4Wcz7CpMWMex4S&#13;&#10;mSbVvFQuPWJDkTr1TxG9qcBBRLX6ScYgfTZataYdvlRIo+se7umoek5j05LQYnHjLUWdzNfn8hgp&#13;&#10;vVJ3MRBvIrVjmYRnl8c08v/sAP1wc/Wa/5sVnF8HVvDVw/IeG/n71fpusd18t1p/ePVuvfiMyfvu&#13;&#10;FkN41rzire1HMeSqKf1uUh93i/XfPj78O5b1h8X25u3N7c3276E7bOgyqPtPP91ciS9JbsAEM6iH&#13;&#10;A8gVZ4LF/cLytL2VvINHY/l+uf55eUvPn5Y/Lzc3/1h6mbKDvt/e3jyIa+Nivdr+v5vtdehWrNTi&#13;&#10;5JCHNi18C3v+gZGVUSfBH1dXH++W91tdnnUYx+p+c33zsMGR8Xp593b5Do/Ln9/pRxa3D9eL/7N6&#13;&#10;98PNF2gc7hT5qnx9s74SsYY/8nu7Xm6vrqWBTMFHrevzmNOA8LRgWOwtP2yX687JuBxOjqgvO8Mf&#13;&#10;8+lfbV/IoHWYYfzc6tD58S+EfJE1OfIFtiRzExSdkU8w1T1W1PUjMD/g3x5RpiZLOEFZcI+K9ISs&#13;&#10;CHN/buzDX/3h9Yf1wy/stfD78wf5teBvi4frm6s/LraL4X1o9XpZrK5Xt++W69//fwAAAP//AwBQ&#13;&#10;SwMECgAAAAAAAAAhAAXhDB94AAAAeAAAABQAAABkcnMvbWVkaWEvaW1hZ2UxLnBuZ4lQTkcNChoK&#13;&#10;AAAADUlIRFIAAAABAAAAAQgGAAAAHxXEiQAAAAFzUkdCAK7OHOkAAAAEZ0FNQQAAsY8L/GEFAAAA&#13;&#10;CXBIWXMAAA7DAAAOwwHHb6hkAAAADUlEQVQYV2NgYGBgAAAABQABijPjAAAAAABJRU5ErkJgglBL&#13;&#10;AwQUAAYACAAAACEATl37IeMAAAAQAQAADwAAAGRycy9kb3ducmV2LnhtbExPTWuDQBC9F/oflin0&#13;&#10;1qxaGxLjGkL6cQqFJoXQ20YnKnFnxd2o+fcdT+1lePMe8+a9dD2aRvTYudqSgnAWgEDKbVFTqeD7&#13;&#10;8P60AOG8pkI3llDBDR2ss/u7VCeFHegL+70vBZuQS7SCyvs2kdLlFRrtZrZFYu1sO6M9r10pi04P&#13;&#10;bG4aGQXBXBpdE3+odIvbCvPL/moUfAx62DyHb/3uct7efg4vn8ddiEo9PoyvKx6bFQiPo/+7gKkD&#13;&#10;54eMg53slQonGgXcxjMbx3NGkx7EEaPTxC2WEcgslf+LZL8A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VgCaoXkvAACnVwEADgAAAAAAAAAAAAAAAAA6AgAAZHJz&#13;&#10;L2Uyb0RvYy54bWxQSwECLQAKAAAAAAAAACEABeEMH3gAAAB4AAAAFAAAAAAAAAAAAAAAAADfMQAA&#13;&#10;ZHJzL21lZGlhL2ltYWdlMS5wbmdQSwECLQAUAAYACAAAACEATl37IeMAAAAQAQAADwAAAAAAAAAA&#13;&#10;AAAAAACJMgAAZHJzL2Rvd25yZXYueG1sUEsBAi0AFAAGAAgAAAAhAKomDr68AAAAIQEAABkAAAAA&#13;&#10;AAAAAAAAAAAAmTMAAGRycy9fcmVscy9lMm9Eb2MueG1sLnJlbHNQSwUGAAAAAAYABgB8AQAAjDQA&#13;&#10;AAAA&#13;&#10;">
              <v:group id="Group 102" o:spid="_x0000_s1408" style="position:absolute;left:20376;top:36426;width:66167;height:3474" coordsize="66166,34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vwtyQAAAOEAAAAPAAAAZHJzL2Rvd25yZXYueG1sRI/BasJA&#13;&#10;EIbvBd9hGaG3ukmkpUQ3QWItPUihKoi3ITsmwexsyG6T+PbdQqGXYYaf/xu+dT6ZVgzUu8aygngR&#13;&#10;gSAurW64UnA67p5eQTiPrLG1TAru5CDPZg9rTLUd+YuGg69EgLBLUUHtfZdK6cqaDLqF7YhDdrW9&#13;&#10;QR/OvpK6xzHATSuTKHqRBhsOH2rsqKipvB2+jYL3EcfNMn4b9rdrcb8cnz/P+5iUepxP21UYmxUI&#13;&#10;T5P/b/whPnRwiBL4NQobyOwHAAD//wMAUEsBAi0AFAAGAAgAAAAhANvh9svuAAAAhQEAABMAAAAA&#13;&#10;AAAAAAAAAAAAAAAAAFtDb250ZW50X1R5cGVzXS54bWxQSwECLQAUAAYACAAAACEAWvQsW78AAAAV&#13;&#10;AQAACwAAAAAAAAAAAAAAAAAfAQAAX3JlbHMvLnJlbHNQSwECLQAUAAYACAAAACEAmAb8LckAAADh&#13;&#10;AAAADwAAAAAAAAAAAAAAAAAHAgAAZHJzL2Rvd25yZXYueG1sUEsFBgAAAAADAAMAtwAAAP0CAAAA&#13;&#10;AA==&#13;&#10;">
                <v:rect id="Rectangle 103" o:spid="_x0000_s1409" style="position:absolute;width:66166;height:27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TNLxwAAAOEAAAAPAAAAZHJzL2Rvd25yZXYueG1sRI/RasJA&#13;&#10;EEXfBf9hGaFvZmMs0kZX0dpC7VMb+wFjdswGs7Npdqvp33cFwZdhhss9w1msetuIM3W+dqxgkqQg&#13;&#10;iEuna64UfO/fxk8gfEDW2DgmBX/kYbUcDhaYa3fhLzoXoRIRwj5HBSaENpfSl4Ys+sS1xDE7us5i&#13;&#10;iGdXSd3hJcJtI7M0nUmLNccPBlt6MVSeil+r4PPRUfaa+U1R2WfTH/Yfux+cKfUw6rfzONZzEIH6&#13;&#10;cG/cEO86OqRTuBrFDeTyHwAA//8DAFBLAQItABQABgAIAAAAIQDb4fbL7gAAAIUBAAATAAAAAAAA&#13;&#10;AAAAAAAAAAAAAABbQ29udGVudF9UeXBlc10ueG1sUEsBAi0AFAAGAAgAAAAhAFr0LFu/AAAAFQEA&#13;&#10;AAsAAAAAAAAAAAAAAAAAHwEAAF9yZWxzLy5yZWxzUEsBAi0AFAAGAAgAAAAhAMoJM0vHAAAA4QAA&#13;&#10;AA8AAAAAAAAAAAAAAAAABwIAAGRycy9kb3ducmV2LnhtbFBLBQYAAAAAAwADALcAAAD7AgAAAAA=&#13;&#10;" filled="f" stroked="f">
                  <v:textbox inset="2.53958mm,2.53958mm,2.53958mm,2.53958mm">
                    <w:txbxContent>
                      <w:p w14:paraId="6867DAE3" w14:textId="77777777" w:rsidR="00177E13" w:rsidRDefault="00177E13">
                        <w:pPr>
                          <w:spacing w:after="0" w:line="240" w:lineRule="auto"/>
                          <w:ind w:left="0" w:firstLine="0"/>
                          <w:textDirection w:val="btLr"/>
                        </w:pPr>
                      </w:p>
                    </w:txbxContent>
                  </v:textbox>
                </v:rect>
                <v:shape id="Freeform 104" o:spid="_x0000_s1410" style="position:absolute;left:626;top:1212;width:281;height:519;visibility:visible;mso-wrap-style:square;v-text-anchor:middle" coordsize="28101,5187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9PfbyAAAAOEAAAAPAAAAZHJzL2Rvd25yZXYueG1sRI/BasJA&#13;&#10;EIbvBd9hGcFb3VXESnSVahBse7G2eB6yYxLMzsbsmqRv3y0UvAwz/Pzf8K02va1ES40vHWuYjBUI&#13;&#10;4syZknMN31/75wUIH5ANVo5Jww952KwHTytMjOv4k9pTyEWEsE9QQxFCnUjps4Is+rGriWN2cY3F&#13;&#10;EM8ml6bBLsJtJadKzaXFkuOHAmvaFZRdT3er4XxYpN3b/XJ8d8fzh72Gm3rZzrUeDft0GcfrEkSg&#13;&#10;Pjwa/4iDiQ5qBn9GcQO5/gUAAP//AwBQSwECLQAUAAYACAAAACEA2+H2y+4AAACFAQAAEwAAAAAA&#13;&#10;AAAAAAAAAAAAAAAAW0NvbnRlbnRfVHlwZXNdLnhtbFBLAQItABQABgAIAAAAIQBa9CxbvwAAABUB&#13;&#10;AAALAAAAAAAAAAAAAAAAAB8BAABfcmVscy8ucmVsc1BLAQItABQABgAIAAAAIQCe9PfbyAAAAOEA&#13;&#10;AAAPAAAAAAAAAAAAAAAAAAcCAABkcnMvZG93bnJldi54bWxQSwUGAAAAAAMAAwC3AAAA/AIAAAAA&#13;&#10;" adj="-11796480,,5400" path="m28101,r,11119l19366,16830r8735,-44l28101,27546r-11916,c15273,31217,15422,34330,16632,36897v1209,2567,3655,3857,7339,3857l28101,39321r,11315l18920,51879v-6642,,-11627,-2406,-14957,-7231c651,39836,,33412,2009,25400,4018,17388,7832,10840,13450,5755l28101,xe" fillcolor="#a6a6a6" stroked="f">
                  <v:stroke joinstyle="miter"/>
                  <v:formulas/>
                  <v:path arrowok="t" o:extrusionok="f" o:connecttype="custom" textboxrect="0,0,28101,51879"/>
                  <v:textbox inset="2.53958mm,2.53958mm,2.53958mm,2.53958mm">
                    <w:txbxContent>
                      <w:p w14:paraId="3FBF81C5" w14:textId="77777777" w:rsidR="00177E13" w:rsidRDefault="00177E13">
                        <w:pPr>
                          <w:spacing w:after="0" w:line="240" w:lineRule="auto"/>
                          <w:ind w:left="0" w:firstLine="0"/>
                          <w:textDirection w:val="btLr"/>
                        </w:pPr>
                      </w:p>
                    </w:txbxContent>
                  </v:textbox>
                </v:shape>
                <v:shape id="Freeform 105" o:spid="_x0000_s1411" style="position:absolute;left:127;top:975;width:514;height:771;visibility:visible;mso-wrap-style:square;v-text-anchor:middle" coordsize="51402,77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LHKhyAAAAOEAAAAPAAAAZHJzL2Rvd25yZXYueG1sRI/BasJA&#13;&#10;EIbvgu+wTMGbblrUanQVsYjSm1G0xzE7TYLZ2ZBdY3x7Vyj0Mszw83/DN1+2phQN1a6wrOB9EIEg&#13;&#10;Tq0uOFNwPGz6ExDOI2ssLZOCBzlYLrqdOcba3nlPTeIzESDsYlSQe1/FUro0J4NuYCvikP3a2qAP&#13;&#10;Z51JXeM9wE0pP6JoLA0WHD7kWNE6p/Sa3IyC6WG4bU/rn9V3g+fddpxdLtPkU6neW/s1C2M1A+Gp&#13;&#10;9f+NP8ROB4doBC+jsIFcPAEAAP//AwBQSwECLQAUAAYACAAAACEA2+H2y+4AAACFAQAAEwAAAAAA&#13;&#10;AAAAAAAAAAAAAAAAW0NvbnRlbnRfVHlwZXNdLnhtbFBLAQItABQABgAIAAAAIQBa9CxbvwAAABUB&#13;&#10;AAALAAAAAAAAAAAAAAAAAB8BAABfcmVscy8ucmVsc1BLAQItABQABgAIAAAAIQDZLHKhyAAAAOEA&#13;&#10;AAAPAAAAAAAAAAAAAAAAAAcCAABkcnMvZG93bnJldi54bWxQSwUGAAAAAAMAAwC3AAAA/AIAAAAA&#13;&#10;" path="m18445,l42667,,41216,6921r-4883,582l30528,25648,24557,49510,22436,61367r7116,l41774,60226r3377,-4998l51402,56753,41858,77105r-6586,-446l36165,73806,,73893,1339,67370r3796,-844l10967,48245,16939,24383,20036,7119,16520,6251,18445,xe" fillcolor="#a6a6a6" stroked="f">
                  <v:path arrowok="t" o:extrusionok="f"/>
                </v:shape>
                <v:shape id="Freeform 106" o:spid="_x0000_s1412" style="position:absolute;left:907;top:1522;width:167;height:208;visibility:visible;mso-wrap-style:square;v-text-anchor:middle" coordsize="16715,208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UlEyQAAAOEAAAAPAAAAZHJzL2Rvd25yZXYueG1sRI/BasJA&#13;&#10;EIbvhb7DMgUvohs9BBuzkWKtFOxFq56H7DQJZmfX7Krp27sFoZdhhp//G7580ZtWXKnzjWUFk3EC&#13;&#10;gri0uuFKwf77YzQD4QOyxtYyKfglD4vi+SnHTNsbb+m6C5WIEPYZKqhDcJmUvqzJoB9bRxyzH9sZ&#13;&#10;DPHsKqk7vEW4aeU0SVJpsOH4oUZHy5rK0+5iFJy+5HJzfl0NJ+58TGm4PrhV2io1eOnf53G8zUEE&#13;&#10;6sN/44H41NEhSeHPKG4gizsAAAD//wMAUEsBAi0AFAAGAAgAAAAhANvh9svuAAAAhQEAABMAAAAA&#13;&#10;AAAAAAAAAAAAAAAAAFtDb250ZW50X1R5cGVzXS54bWxQSwECLQAUAAYACAAAACEAWvQsW78AAAAV&#13;&#10;AQAACwAAAAAAAAAAAAAAAAAfAQAAX3JlbHMvLnJlbHNQSwECLQAUAAYACAAAACEA0YlJRMkAAADh&#13;&#10;AAAADwAAAAAAAAAAAAAAAAAHAgAAZHJzL2Rvd25yZXYueG1sUEsFBgAAAAADAAMAtwAAAP0CAAAA&#13;&#10;AA==&#13;&#10;" path="m10409,r6306,360l12669,20811r-5832,l6669,18777,,19680,,8365,8092,5556,10409,xe" fillcolor="#a6a6a6" stroked="f">
                  <v:path arrowok="t" o:extrusionok="f"/>
                </v:shape>
                <v:shape id="Freeform 107" o:spid="_x0000_s1413" style="position:absolute;left:1118;top:1406;width:237;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r1HyQAAAOEAAAAPAAAAZHJzL2Rvd25yZXYueG1sRI9Na8JA&#13;&#10;EIbvBf/DMoK3ZqNC1egqNsXS9uIn6HHIjkkwOxuyW43/3i0IvQwzvLzP8MwWranElRpXWlbQj2IQ&#13;&#10;xJnVJecKDvvV6xiE88gaK8uk4E4OFvPOywwTbW+8pevO5yJA2CWooPC+TqR0WUEGXWRr4pCdbWPQ&#13;&#10;h7PJpW7wFuCmkoM4fpMGSw4fCqwpLSi77H6NgqwafE+O77gdfh7Xbpz+5Kd0uFGq120/pmEspyA8&#13;&#10;tf6/8UR86eAQj+DPKGwg5w8AAAD//wMAUEsBAi0AFAAGAAgAAAAhANvh9svuAAAAhQEAABMAAAAA&#13;&#10;AAAAAAAAAAAAAAAAAFtDb250ZW50X1R5cGVzXS54bWxQSwECLQAUAAYACAAAACEAWvQsW78AAAAV&#13;&#10;AQAACwAAAAAAAAAAAAAAAAAfAQAAX3JlbHMvLnJlbHNQSwECLQAUAAYACAAAACEAbc69R8kAAADh&#13;&#10;AAAADwAAAAAAAAAAAAAAAAAHAgAAZHJzL2Rvd25yZXYueG1sUEsFBgAAAAADAAMAtwAAAP0CAAAA&#13;&#10;AA==&#13;&#10;" adj="-11796480,,5400" path="m23659,r,11349l19896,12281v-2381,992,-3776,2282,-4185,3882c15320,17762,15487,19028,16213,19958v744,917,2288,1376,4632,1376l23659,20007r,9848l14706,32459v-5265,,-9144,-1550,-11636,-4651c595,24683,,20541,1284,15381,2586,10234,5628,6464,10409,4083,12809,2886,16066,1754,20182,692l23659,xe" fillcolor="#a6a6a6" stroked="f">
                  <v:stroke joinstyle="miter"/>
                  <v:formulas/>
                  <v:path arrowok="t" o:extrusionok="f" o:connecttype="custom" textboxrect="0,0,23659,32459"/>
                  <v:textbox inset="2.53958mm,2.53958mm,2.53958mm,2.53958mm">
                    <w:txbxContent>
                      <w:p w14:paraId="71C138A0" w14:textId="77777777" w:rsidR="00177E13" w:rsidRDefault="00177E13">
                        <w:pPr>
                          <w:spacing w:after="0" w:line="240" w:lineRule="auto"/>
                          <w:ind w:left="0" w:firstLine="0"/>
                          <w:textDirection w:val="btLr"/>
                        </w:pPr>
                      </w:p>
                    </w:txbxContent>
                  </v:textbox>
                </v:shape>
                <v:shape id="Freeform 108" o:spid="_x0000_s1414" style="position:absolute;left:907;top:1193;width:237;height:295;visibility:visible;mso-wrap-style:square;v-text-anchor:middle" coordsize="23710,2943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ZGqyAAAAOEAAAAPAAAAZHJzL2Rvd25yZXYueG1sRI9Ba8JA&#13;&#10;EIXvhf6HZQpeSt3owWp0FYkInloa/QHT7JgEs7Mhu5ror+8chF4e83jMN/NWm8E16kZdqD0bmIwT&#13;&#10;UMSFtzWXBk7H/cccVIjIFhvPZOBOATbr15cVptb3/EO3PJZKIBxSNFDF2KZah6Iih2HsW2LJzr5z&#13;&#10;GMV2pbYd9gJ3jZ4myUw7rFkuVNhSVlFxya/OQJt9/Waf749vt7iEYjfgNj8vemNGb8NuKbJdgoo0&#13;&#10;xP+NJ+JgpUMiL0sjmUCv/wAAAP//AwBQSwECLQAUAAYACAAAACEA2+H2y+4AAACFAQAAEwAAAAAA&#13;&#10;AAAAAAAAAAAAAAAAW0NvbnRlbnRfVHlwZXNdLnhtbFBLAQItABQABgAIAAAAIQBa9CxbvwAAABUB&#13;&#10;AAALAAAAAAAAAAAAAAAAAB8BAABfcmVscy8ucmVsc1BLAQItABQABgAIAAAAIQAHtZGqyAAAAOEA&#13;&#10;AAAPAAAAAAAAAAAAAAAAAAcCAABkcnMvZG93bnJldi54bWxQSwUGAAAAAAMAAwC3AAAA/AIAAAAA&#13;&#10;" adj="-11796480,,5400" path="m4800,v7367,,12510,1823,15431,5494c23152,9141,23710,14573,21905,21791v-483,1910,-1292,4465,-2427,7640l,29431,,18671r8316,-43c8948,16148,8864,14275,8064,13022,7283,11782,5534,11162,2818,11162l,13005,,1885,4800,xe" fillcolor="#a6a6a6" stroked="f">
                  <v:stroke joinstyle="miter"/>
                  <v:formulas/>
                  <v:path arrowok="t" o:extrusionok="f" o:connecttype="custom" textboxrect="0,0,23710,29431"/>
                  <v:textbox inset="2.53958mm,2.53958mm,2.53958mm,2.53958mm">
                    <w:txbxContent>
                      <w:p w14:paraId="2F952199" w14:textId="77777777" w:rsidR="00177E13" w:rsidRDefault="00177E13">
                        <w:pPr>
                          <w:spacing w:after="0" w:line="240" w:lineRule="auto"/>
                          <w:ind w:left="0" w:firstLine="0"/>
                          <w:textDirection w:val="btLr"/>
                        </w:pPr>
                      </w:p>
                    </w:txbxContent>
                  </v:textbox>
                </v:shape>
                <v:shape id="Freeform 109" o:spid="_x0000_s1415" style="position:absolute;left:1217;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8FPSygAAAOEAAAAPAAAAZHJzL2Rvd25yZXYueG1sRI/BasJA&#13;&#10;EIbvgu+wjNCLNBs9lDZmFVEsLS1I0nofsmMSzM6G7NakefpuQfAyzPDzf8OXbgbTiCt1rrasYBHF&#13;&#10;IIgLq2suFXx/HR6fQTiPrLGxTAp+ycFmPZ2kmGjbc0bX3JciQNglqKDyvk2kdEVFBl1kW+KQnW1n&#13;&#10;0IezK6XusA9w08hlHD9JgzWHDxW2tKuouOQ/RkHWvLev2ZifTv1HP19+juNucdwr9TAb9qswtisQ&#13;&#10;ngZ/b9wQbzo4xC/wbxQ2kOs/AAAA//8DAFBLAQItABQABgAIAAAAIQDb4fbL7gAAAIUBAAATAAAA&#13;&#10;AAAAAAAAAAAAAAAAAABbQ29udGVudF9UeXBlc10ueG1sUEsBAi0AFAAGAAgAAAAhAFr0LFu/AAAA&#13;&#10;FQEAAAsAAAAAAAAAAAAAAAAAHwEAAF9yZWxzLy5yZWxzUEsBAi0AFAAGAAgAAAAhAAnwU9LKAAAA&#13;&#10;4QAAAA8AAAAAAAAAAAAAAAAABwIAAGRycy9kb3ducmV2LnhtbFBLBQYAAAAAAwADALcAAAD+AgAA&#13;&#10;AAA=&#13;&#10;" path="m3544,l9376,r363,2158l13808,1822r,12020l8204,15180,6530,19869,,20241,3544,xe" fillcolor="#a6a6a6" stroked="f">
                  <v:path arrowok="t" o:extrusionok="f"/>
                </v:shape>
                <v:shape id="Freeform 110" o:spid="_x0000_s1416" style="position:absolute;left:3709;top:1218;width:273;height:513;visibility:visible;mso-wrap-style:square;v-text-anchor:middle" coordsize="27325,512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lRhxgAAAOEAAAAPAAAAZHJzL2Rvd25yZXYueG1sRI9Na8Mw&#13;&#10;DIbvg/0Ho0EvY3Uyyhhp3TIyCr32C7abGqtJaCwH22vSf18dCruIVwg9L89iNbpOXSnE1rOBfJqB&#13;&#10;Iq68bbk2cNiv3z5BxYRssfNMBm4UYbV8flpgYf3AW7ruUq0EwrFAA01KfaF1rBpyGKe+J5bb2QeH&#13;&#10;SdZQaxtwELjr9HuWfWiHLUtDgz2VDVWX3Z8zcFr/DoSlHnt/fP0Js67cnPPSmMnL+D2X8TUHlWhM&#13;&#10;/x8PxMaKQy4OYiQJ9PIOAAD//wMAUEsBAi0AFAAGAAgAAAAhANvh9svuAAAAhQEAABMAAAAAAAAA&#13;&#10;AAAAAAAAAAAAAFtDb250ZW50X1R5cGVzXS54bWxQSwECLQAUAAYACAAAACEAWvQsW78AAAAVAQAA&#13;&#10;CwAAAAAAAAAAAAAAAAAfAQAAX3JlbHMvLnJlbHNQSwECLQAUAAYACAAAACEASgpUYcYAAADhAAAA&#13;&#10;DwAAAAAAAAAAAAAAAAAHAgAAZHJzL2Rvd25yZXYueG1sUEsFBgAAAAADAAMAtwAAAPoCAAAAAA==&#13;&#10;" adj="-11796480,,5400" path="m27325,r,10058l22306,12033v-2140,2232,-3954,6300,-5442,12216c14222,34853,16501,40161,23701,40161r3624,-1575l27325,48903r-6526,2383c13004,51286,7414,48892,4028,44117,660,39343,,32869,2046,24695,4093,16510,7990,9937,13739,4963l27325,xe" fillcolor="#a6a6a6" stroked="f">
                  <v:stroke joinstyle="miter"/>
                  <v:formulas/>
                  <v:path arrowok="t" o:extrusionok="f" o:connecttype="custom" textboxrect="0,0,27325,51286"/>
                  <v:textbox inset="2.53958mm,2.53958mm,2.53958mm,2.53958mm">
                    <w:txbxContent>
                      <w:p w14:paraId="582636EB" w14:textId="77777777" w:rsidR="00177E13" w:rsidRDefault="00177E13">
                        <w:pPr>
                          <w:spacing w:after="0" w:line="240" w:lineRule="auto"/>
                          <w:ind w:left="0" w:firstLine="0"/>
                          <w:textDirection w:val="btLr"/>
                        </w:pPr>
                      </w:p>
                    </w:txbxContent>
                  </v:textbox>
                </v:shape>
                <v:shape id="Freeform 113" o:spid="_x0000_s1417" style="position:absolute;left:2817;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0o2+yQAAAOEAAAAPAAAAZHJzL2Rvd25yZXYueG1sRI/dasJA&#13;&#10;EEbvhb7DMoXeSN2kBdsmrtIaAsUbrfoAQ3byg9nZkF2T9O27BcGbYYaP7wxntZlMKwbqXWNZQbyI&#13;&#10;QBAXVjdcKTif8ud3EM4ja2wtk4JfcrBZP8xWmGg78g8NR1+JAGGXoILa+y6R0hU1GXQL2xGHrLS9&#13;&#10;QR/OvpK6xzHATStfomgpDTYcPtTY0bam4nK8GgV43Q5vHxddugN/7bLOxeN+niv19DhlaRifKQhP&#13;&#10;k783bohvHRziV/g3ChvI9R8AAAD//wMAUEsBAi0AFAAGAAgAAAAhANvh9svuAAAAhQEAABMAAAAA&#13;&#10;AAAAAAAAAAAAAAAAAFtDb250ZW50X1R5cGVzXS54bWxQSwECLQAUAAYACAAAACEAWvQsW78AAAAV&#13;&#10;AQAACwAAAAAAAAAAAAAAAAAfAQAAX3JlbHMvLnJlbHNQSwECLQAUAAYACAAAACEA/dKNvskAAADh&#13;&#10;AAAADwAAAAAAAAAAAAAAAAAHAgAAZHJzL2Rvd25yZXYueG1sUEsFBgAAAAADAAMAtwAAAP0CAAAA&#13;&#10;AA==&#13;&#10;" adj="-11796480,,5400" path="m44118,v5749,,9246,1774,10493,5321c60415,1774,66396,,72554,v5171,,8827,1798,10966,5407c85660,9017,86013,13692,84581,19422l81930,29989,77080,44475r5408,1339l80563,52065r-23553,l58462,45120r5218,-558l68535,28823,71103,18690v521,-2145,418,-3683,-307,-4626c70089,13109,68294,12638,65410,12638v-2865,,-5935,1067,-9209,3212l52657,29989,47821,44433r7124,823l52880,52065r-25142,l29189,45120r5218,-558l39263,28823,41830,18690v521,-2145,419,-3683,-307,-4626c40816,13109,39105,12638,36388,12638v-2697,,-5674,1079,-8929,3237l24640,25078r-1227,4886l18575,44433r7126,823l23636,52065,,52065,1339,45541r3768,-843l9990,28823r1228,-4886l14092,9004,10102,8173,12027,1972,32203,298,30780,3535c33942,1178,38388,,44118,xe" fillcolor="#a6a6a6" stroked="f">
                  <v:stroke joinstyle="miter"/>
                  <v:formulas/>
                  <v:path arrowok="t" o:extrusionok="f" o:connecttype="custom" textboxrect="0,0,86013,52065"/>
                  <v:textbox inset="2.53958mm,2.53958mm,2.53958mm,2.53958mm">
                    <w:txbxContent>
                      <w:p w14:paraId="55510C62" w14:textId="77777777" w:rsidR="00177E13" w:rsidRDefault="00177E13">
                        <w:pPr>
                          <w:spacing w:after="0" w:line="240" w:lineRule="auto"/>
                          <w:ind w:left="0" w:firstLine="0"/>
                          <w:textDirection w:val="btLr"/>
                        </w:pPr>
                      </w:p>
                    </w:txbxContent>
                  </v:textbox>
                </v:shape>
                <v:shape id="Freeform 114" o:spid="_x0000_s1418" style="position:absolute;left:2007;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mXyQAAAOEAAAAPAAAAZHJzL2Rvd25yZXYueG1sRI/BasJA&#13;&#10;EIbvgu+wjNCL6MaiRaOrlErAU0tiD3obs2MSzM6G7FaTt+8WCl6GGX7+b/g2u87U4k6tqywrmE0j&#13;&#10;EMS51RUXCr6PyWQJwnlkjbVlUtCTg912ONhgrO2DU7pnvhABwi5GBaX3TSyly0sy6Ka2IQ7Z1bYG&#13;&#10;fTjbQuoWHwFuavkaRW/SYMXhQ4kNfZSU37Ifo6AZj0+X+Wfq9ws8nZPzoV8dvyqlXkbdfh3G+xqE&#13;&#10;p84/G/+Igw4Oszn8GYUN5PYXAAD//wMAUEsBAi0AFAAGAAgAAAAhANvh9svuAAAAhQEAABMAAAAA&#13;&#10;AAAAAAAAAAAAAAAAAFtDb250ZW50X1R5cGVzXS54bWxQSwECLQAUAAYACAAAACEAWvQsW78AAAAV&#13;&#10;AQAACwAAAAAAAAAAAAAAAAAfAQAAX3JlbHMvLnJlbHNQSwECLQAUAAYACAAAACEAbpP5l8kAAADh&#13;&#10;AAAADwAAAAAAAAAAAAAAAAAHAgAAZHJzL2Rvd25yZXYueG1sUEsFBgAAAAADAAMAtwAAAP0CAAAA&#13;&#10;AA==&#13;&#10;" adj="-11796480,,5400" path="m43951,v5488,,9302,1786,11441,5358c57550,8905,57903,13593,56452,19422l53801,29989,50871,44946r3488,868l52434,52065r-23552,l30333,45120r5218,-558l40407,28823,42974,18690v502,-2120,372,-3658,-391,-4601c41821,13122,40007,12638,37142,12638v-2865,,-6093,1091,-9683,3287l24640,25078r-1227,4886l20538,44673r5274,583l23747,52065,,52065,1339,45541r3768,-843l9990,28823r1228,-4886l14092,9004,10102,8173,12027,1972,32203,298,30807,3572c34100,1191,38481,,43951,xe" fillcolor="#a6a6a6" stroked="f">
                  <v:stroke joinstyle="miter"/>
                  <v:formulas/>
                  <v:path arrowok="t" o:extrusionok="f" o:connecttype="custom" textboxrect="0,0,57903,52065"/>
                  <v:textbox inset="2.53958mm,2.53958mm,2.53958mm,2.53958mm">
                    <w:txbxContent>
                      <w:p w14:paraId="4FA86098" w14:textId="77777777" w:rsidR="00177E13" w:rsidRDefault="00177E13">
                        <w:pPr>
                          <w:spacing w:after="0" w:line="240" w:lineRule="auto"/>
                          <w:ind w:left="0" w:firstLine="0"/>
                          <w:textDirection w:val="btLr"/>
                        </w:pPr>
                      </w:p>
                    </w:txbxContent>
                  </v:textbox>
                </v:shape>
                <v:shape id="Freeform 115" o:spid="_x0000_s1419" style="position:absolute;left:1626;top:1193;width:494;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3TFyQAAAOEAAAAPAAAAZHJzL2Rvd25yZXYueG1sRI/BasJA&#13;&#10;EIbvBd9hGcGL1I2llZK4SpsiKEihUQ+9DdlpNpqdDdlV07d3C0Ivwww//zd882VvG3GhzteOFUwn&#13;&#10;CQji0umaKwX73erxFYQPyBobx6TglzwsF4OHOabaXfmLLkWoRISwT1GBCaFNpfSlIYt+4lrimP24&#13;&#10;zmKIZ1dJ3eE1wm0jn5JkJi3WHD8YbCk3VJ6Ks1WQP9foPzf55pjk23FhD8Z823elRsP+I4vjLQMR&#13;&#10;qA//jTtiraPD9AX+jOIGcnEDAAD//wMAUEsBAi0AFAAGAAgAAAAhANvh9svuAAAAhQEAABMAAAAA&#13;&#10;AAAAAAAAAAAAAAAAAFtDb250ZW50X1R5cGVzXS54bWxQSwECLQAUAAYACAAAACEAWvQsW78AAAAV&#13;&#10;AQAACwAAAAAAAAAAAAAAAAAfAQAAX3JlbHMvLnJlbHNQSwECLQAUAAYACAAAACEA0tN0xckAAADh&#13;&#10;AAAADwAAAAAAAAAAAAAAAAAHAgAAZHJzL2Rvd25yZXYueG1sUEsFBgAAAAADAAMAtwAAAP0CAAAA&#13;&#10;AA==&#13;&#10;" adj="-11796480,,5400" path="m39542,v2586,,5860,372,9822,1116l44258,18579r-6335,l38426,12886v-614,-236,-1498,-360,-2651,-360c34621,12526,33431,12836,32203,13469v-1228,632,-2968,1922,-5219,3857l24640,25078r-1227,4886l20538,44673r6921,831l25450,52065,,52065,1339,45541r3768,-843l9990,28823r1228,-4886l14092,9004,10102,8173,12027,1972,32203,298,29691,4825v-353,-658,558,-1625,2735,-2903c34603,633,36974,,39542,xe" fillcolor="#a6a6a6" stroked="f">
                  <v:stroke joinstyle="miter"/>
                  <v:formulas/>
                  <v:path arrowok="t" o:extrusionok="f" o:connecttype="custom" textboxrect="0,0,49364,52065"/>
                  <v:textbox inset="2.53958mm,2.53958mm,2.53958mm,2.53958mm">
                    <w:txbxContent>
                      <w:p w14:paraId="3CF0F77D" w14:textId="77777777" w:rsidR="00177E13" w:rsidRDefault="00177E13">
                        <w:pPr>
                          <w:spacing w:after="0" w:line="240" w:lineRule="auto"/>
                          <w:ind w:left="0" w:firstLine="0"/>
                          <w:textDirection w:val="btLr"/>
                        </w:pPr>
                      </w:p>
                    </w:txbxContent>
                  </v:textbox>
                </v:shape>
                <v:shape id="Freeform 116" o:spid="_x0000_s1420" style="position:absolute;left:1355;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kvOxgAAAOEAAAAPAAAAZHJzL2Rvd25yZXYueG1sRI/BisIw&#13;&#10;EIbvwr5DGMGbJi4ibjWKuCys4MW6isehGdtqMylNVuvbG0HwMszw83/DN1u0thJXanzpWMNwoEAQ&#13;&#10;Z86UnGv42/30JyB8QDZYOSYNd/KwmH90ZpgYd+MtXdOQiwhhn6CGIoQ6kdJnBVn0A1cTx+zkGosh&#13;&#10;nk0uTYO3CLeV/FRqLC2WHD8UWNOqoOyS/lsNKZnL5pyulFur9eiYffn96eC17nXb72kcyymIQG14&#13;&#10;N16IXxMdhmN4GsUN5PwBAAD//wMAUEsBAi0AFAAGAAgAAAAhANvh9svuAAAAhQEAABMAAAAAAAAA&#13;&#10;AAAAAAAAAAAAAFtDb250ZW50X1R5cGVzXS54bWxQSwECLQAUAAYACAAAACEAWvQsW78AAAAVAQAA&#13;&#10;CwAAAAAAAAAAAAAAAAAfAQAAX3JlbHMvLnJlbHNQSwECLQAUAAYACAAAACEAl2pLzsYAAADhAAAA&#13;&#10;DwAAAAAAAAAAAAAAAAAHAgAAZHJzL2Rvd25yZXYueG1sUEsFBgAAAAADAAMAtwAAAPoCAAAAAA==&#13;&#10;" adj="-11796480,,5400" path="m6730,v7107,,12334,1625,15683,4874c25762,8111,26692,12737,25203,18752l22162,29989,19371,44785r3935,856l21408,51842,2098,53206,3409,50167,,51160,,41311,5781,38584,8153,30634,,32654,,21305,11446,19025r391,-1451c12376,15354,12227,13742,11390,12725,10572,11683,8749,11162,5921,11162l,12577,,557,6730,xe" fillcolor="#a6a6a6" stroked="f">
                  <v:stroke joinstyle="miter"/>
                  <v:formulas/>
                  <v:path arrowok="t" o:extrusionok="f" o:connecttype="custom" textboxrect="0,0,26692,53206"/>
                  <v:textbox inset="2.53958mm,2.53958mm,2.53958mm,2.53958mm">
                    <w:txbxContent>
                      <w:p w14:paraId="2F514C61" w14:textId="77777777" w:rsidR="00177E13" w:rsidRDefault="00177E13">
                        <w:pPr>
                          <w:spacing w:after="0" w:line="240" w:lineRule="auto"/>
                          <w:ind w:left="0" w:firstLine="0"/>
                          <w:textDirection w:val="btLr"/>
                        </w:pPr>
                      </w:p>
                    </w:txbxContent>
                  </v:textbox>
                </v:shape>
                <v:shape id="Freeform 117" o:spid="_x0000_s1421" style="position:absolute;left:4638;top:1212;width:281;height:519;visibility:visible;mso-wrap-style:square;v-text-anchor:middle" coordsize="28101,5187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9xxwAAAOEAAAAPAAAAZHJzL2Rvd25yZXYueG1sRI9Nq8Iw&#13;&#10;EEX3gv8hjOBOU99CpRrFDx74sfGpuB6asS02k9pEW/+9EYS3GWa43DOc6bwxhXhS5XLLCgb9CARx&#13;&#10;YnXOqYLz6bc3BuE8ssbCMil4kYP5rN2aYqxtzX/0PPpUBAi7GBVk3pexlC7JyKDr25I4ZFdbGfTh&#13;&#10;rFKpK6wD3BTyJ4qG0mDO4UOGJa0ySm7Hh1Fw2YzX9fZxPezs4bI3N3+PRsuhUt1Os56EsZiA8NT4&#13;&#10;/8YXsdHBYTCCj1HYQM7eAAAA//8DAFBLAQItABQABgAIAAAAIQDb4fbL7gAAAIUBAAATAAAAAAAA&#13;&#10;AAAAAAAAAAAAAABbQ29udGVudF9UeXBlc10ueG1sUEsBAi0AFAAGAAgAAAAhAFr0LFu/AAAAFQEA&#13;&#10;AAsAAAAAAAAAAAAAAAAAHwEAAF9yZWxzLy5yZWxzUEsBAi0AFAAGAAgAAAAhAOv//3HHAAAA4QAA&#13;&#10;AA8AAAAAAAAAAAAAAAAABwIAAGRycy9kb3ducmV2LnhtbFBLBQYAAAAAAwADALcAAAD7AgAAAAA=&#13;&#10;" adj="-11796480,,5400" path="m28101,r,11119l19366,16830r8735,-44l28101,27546r-11916,c15273,31217,15422,34330,16632,36897v1209,2567,3655,3857,7339,3857l28101,39321r,11315l18920,51879v-6642,,-11627,-2406,-14957,-7231c651,39836,,33412,2009,25400,4018,17388,7832,10840,13450,5755l28101,xe" fillcolor="#a6a6a6" stroked="f">
                  <v:stroke joinstyle="miter"/>
                  <v:formulas/>
                  <v:path arrowok="t" o:extrusionok="f" o:connecttype="custom" textboxrect="0,0,28101,51879"/>
                  <v:textbox inset="2.53958mm,2.53958mm,2.53958mm,2.53958mm">
                    <w:txbxContent>
                      <w:p w14:paraId="622A4785" w14:textId="77777777" w:rsidR="00177E13" w:rsidRDefault="00177E13">
                        <w:pPr>
                          <w:spacing w:after="0" w:line="240" w:lineRule="auto"/>
                          <w:ind w:left="0" w:firstLine="0"/>
                          <w:textDirection w:val="btLr"/>
                        </w:pPr>
                      </w:p>
                    </w:txbxContent>
                  </v:textbox>
                </v:shape>
                <v:shape id="Freeform 118" o:spid="_x0000_s1422" style="position:absolute;left:4229;top:1193;width:493;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0ttbyQAAAOEAAAAPAAAAZHJzL2Rvd25yZXYueG1sRI9Ba8JA&#13;&#10;EIXvBf/DMkIvpW4sUiS6ikYEhVIwbQ+9DdlpNm12NmRXjf++cyj08pjHY76Zt1wPvlUX6mMT2MB0&#13;&#10;koEiroJtuDbw/rZ/nIOKCdliG5gM3CjCejW6W2Juw5VPdClTrQTCMUcDLqUu1zpWjjzGSeiIJfsK&#13;&#10;vccktq+17fEqcN/qpyx71h4blgsOOyocVT/l2RsoZg3G12Nx/M6Kl4fSfzj36bfG3I+H3UJkswCV&#13;&#10;aEj/G3+Ig5UOU3lZGskEevULAAD//wMAUEsBAi0AFAAGAAgAAAAhANvh9svuAAAAhQEAABMAAAAA&#13;&#10;AAAAAAAAAAAAAAAAAFtDb250ZW50X1R5cGVzXS54bWxQSwECLQAUAAYACAAAACEAWvQsW78AAAAV&#13;&#10;AQAACwAAAAAAAAAAAAAAAAAfAQAAX3JlbHMvLnJlbHNQSwECLQAUAAYACAAAACEAPNLbW8kAAADh&#13;&#10;AAAADwAAAAAAAAAAAAAAAAAHAgAAZHJzL2Rvd25yZXYueG1sUEsFBgAAAAADAAMAtwAAAP0CAAAA&#13;&#10;AA==&#13;&#10;" adj="-11796480,,5400" path="m39542,v2586,,5860,372,9822,1116l44258,18579r-6335,l38426,12886v-614,-236,-1498,-360,-2651,-360c34621,12526,33431,12836,32203,13469v-1228,632,-2968,1922,-5219,3857l24640,25078r-1227,4886l20538,44673r6921,831l25450,52065,,52065,1339,45541r3768,-843l9990,28823r1228,-4886l14092,9004,10102,8173,12027,1972,32203,298,29691,4825v-353,-658,558,-1625,2735,-2903c34603,633,36974,,39542,xe" fillcolor="#a6a6a6" stroked="f">
                  <v:stroke joinstyle="miter"/>
                  <v:formulas/>
                  <v:path arrowok="t" o:extrusionok="f" o:connecttype="custom" textboxrect="0,0,49364,52065"/>
                  <v:textbox inset="2.53958mm,2.53958mm,2.53958mm,2.53958mm">
                    <w:txbxContent>
                      <w:p w14:paraId="191C969E" w14:textId="77777777" w:rsidR="00177E13" w:rsidRDefault="00177E13">
                        <w:pPr>
                          <w:spacing w:after="0" w:line="240" w:lineRule="auto"/>
                          <w:ind w:left="0" w:firstLine="0"/>
                          <w:textDirection w:val="btLr"/>
                        </w:pPr>
                      </w:p>
                    </w:txbxContent>
                  </v:textbox>
                </v:shape>
                <v:shape id="Freeform 119" o:spid="_x0000_s1423" style="position:absolute;left:3982;top:1193;width:276;height:514;visibility:visible;mso-wrap-style:square;v-text-anchor:middle" coordsize="27546,513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zygAAAOEAAAAPAAAAZHJzL2Rvd25yZXYueG1sRI/BbsIw&#13;&#10;DIbvk3iHyEi7jbQ7TGshoFI0tgsHYBx2sxqvjdY4pQm0e3syaRIXy9av/7O+xWq0rbhS741jBeks&#13;&#10;AUFcOW24VvB5fHt6BeEDssbWMSn4JQ+r5eRhgbl2A+/pegi1iBD2OSpoQuhyKX3VkEU/cx1xzL5d&#13;&#10;bzHEs6+l7nGIcNvK5yR5kRYNxw8NdlQ2VP0cLlbB+SvbmvRUrROzK+ry+N7uz/ak1ON03MzjKOYg&#13;&#10;Ao3h3vhHfOjokGbwZxQ3kMsbAAAA//8DAFBLAQItABQABgAIAAAAIQDb4fbL7gAAAIUBAAATAAAA&#13;&#10;AAAAAAAAAAAAAAAAAABbQ29udGVudF9UeXBlc10ueG1sUEsBAi0AFAAGAAgAAAAhAFr0LFu/AAAA&#13;&#10;FQEAAAsAAAAAAAAAAAAAAAAAHwEAAF9yZWxzLy5yZWxzUEsBAi0AFAAGAAgAAAAhAP77DDPKAAAA&#13;&#10;4QAAAA8AAAAAAAAAAAAAAAAABwIAAGRycy9kb3ducmV2LnhtbFBLBQYAAAAAAwADALcAAAD+AgAA&#13;&#10;AAA=&#13;&#10;" adj="-11796480,,5400" path="m6784,v7832,,13423,2356,16771,7082c26904,11782,27546,18269,25481,26529,23434,34776,19537,41374,13788,46348l,51381,,41064,5019,38883c7359,36379,9156,32624,10412,27620,13147,16644,10840,11162,3491,11162l,12536,,2478,6784,xe" fillcolor="#a6a6a6" stroked="f">
                  <v:stroke joinstyle="miter"/>
                  <v:formulas/>
                  <v:path arrowok="t" o:extrusionok="f" o:connecttype="custom" textboxrect="0,0,27546,51381"/>
                  <v:textbox inset="2.53958mm,2.53958mm,2.53958mm,2.53958mm">
                    <w:txbxContent>
                      <w:p w14:paraId="195C4E7B" w14:textId="77777777" w:rsidR="00177E13" w:rsidRDefault="00177E13">
                        <w:pPr>
                          <w:spacing w:after="0" w:line="240" w:lineRule="auto"/>
                          <w:ind w:left="0" w:firstLine="0"/>
                          <w:textDirection w:val="btLr"/>
                        </w:pPr>
                      </w:p>
                    </w:txbxContent>
                  </v:textbox>
                </v:shape>
                <v:shape id="Freeform 120" o:spid="_x0000_s1424" style="position:absolute;left:4919;top:1522;width:167;height:208;visibility:visible;mso-wrap-style:square;v-text-anchor:middle" coordsize="16715,208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mSjLyAAAAOEAAAAPAAAAZHJzL2Rvd25yZXYueG1sRI/BasJA&#13;&#10;EIbvhb7DMgUvohs9BBtdpVhbCvWiVc9DdpoEs7NrdtX07TuHQi/DPwzz/XyLVe9adaMuNp4NTMYZ&#13;&#10;KOLS24YrA4evt9EMVEzIFlvPZOCHIqyWjw8LLKy/845u+1QpgXAs0ECdUii0jmVNDuPYB2K5ffvO&#13;&#10;YZK1q7Tt8C5w1+ppluXaYcPSUGOgdU3leX91Bs5bvf68PG+Gk3A55TR8P4ZN3hozeOpf5zJe5qAS&#13;&#10;9en/4w/xYcVhKg5iJAn08hcAAP//AwBQSwECLQAUAAYACAAAACEA2+H2y+4AAACFAQAAEwAAAAAA&#13;&#10;AAAAAAAAAAAAAAAAW0NvbnRlbnRfVHlwZXNdLnhtbFBLAQItABQABgAIAAAAIQBa9CxbvwAAABUB&#13;&#10;AAALAAAAAAAAAAAAAAAAAB8BAABfcmVscy8ucmVsc1BLAQItABQABgAIAAAAIQB6mSjLyAAAAOEA&#13;&#10;AAAPAAAAAAAAAAAAAAAAAAcCAABkcnMvZG93bnJldi54bWxQSwUGAAAAAAMAAwC3AAAA/AIAAAAA&#13;&#10;" path="m10409,r6306,360l12669,20811r-5832,l6669,18777,,19680,,8365,8092,5556,10409,xe" fillcolor="#a6a6a6" stroked="f">
                  <v:path arrowok="t" o:extrusionok="f"/>
                </v:shape>
                <v:shape id="Freeform 121" o:spid="_x0000_s1425" style="position:absolute;left:5359;top:1406;width:237;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tzIyQAAAOEAAAAPAAAAZHJzL2Rvd25yZXYueG1sRI9Na8JA&#13;&#10;EIbvQv/DMoI33RhBbMwqNsVivbR+QDwO2TEJzc6G7FbTf98tCL0MM7y8z/Ck69404kadqy0rmE4i&#13;&#10;EMSF1TWXCs6n7XgBwnlkjY1lUvBDDtarp0GKibZ3PtDt6EsRIOwSVFB53yZSuqIig25iW+KQXW1n&#13;&#10;0IezK6Xu8B7gppFxFM2lwZrDhwpbyioqvo7fRkHRxO/P+QseZm/5h1tk+/KSzT6VGg3712UYmyUI&#13;&#10;T73/bzwQOx0c4in8GYUN5OoXAAD//wMAUEsBAi0AFAAGAAgAAAAhANvh9svuAAAAhQEAABMAAAAA&#13;&#10;AAAAAAAAAAAAAAAAAFtDb250ZW50X1R5cGVzXS54bWxQSwECLQAUAAYACAAAACEAWvQsW78AAAAV&#13;&#10;AQAACwAAAAAAAAAAAAAAAAAfAQAAX3JlbHMvLnJlbHNQSwECLQAUAAYACAAAACEAxt7cyMkAAADh&#13;&#10;AAAADwAAAAAAAAAAAAAAAAAHAgAAZHJzL2Rvd25yZXYueG1sUEsFBgAAAAADAAMAtwAAAP0CAAAA&#13;&#10;AA==&#13;&#10;" adj="-11796480,,5400" path="m23659,r,11349l19896,12281v-2381,992,-3776,2282,-4185,3882c15320,17762,15487,19028,16213,19958v744,917,2288,1376,4632,1376l23659,20007r,9848l14706,32459v-5265,,-9144,-1550,-11636,-4651c595,24683,,20541,1284,15381,2586,10234,5628,6464,10409,4083,12809,2886,16066,1754,20182,692l23659,xe" fillcolor="#a6a6a6" stroked="f">
                  <v:stroke joinstyle="miter"/>
                  <v:formulas/>
                  <v:path arrowok="t" o:extrusionok="f" o:connecttype="custom" textboxrect="0,0,23659,32459"/>
                  <v:textbox inset="2.53958mm,2.53958mm,2.53958mm,2.53958mm">
                    <w:txbxContent>
                      <w:p w14:paraId="585D6D75" w14:textId="77777777" w:rsidR="00177E13" w:rsidRDefault="00177E13">
                        <w:pPr>
                          <w:spacing w:after="0" w:line="240" w:lineRule="auto"/>
                          <w:ind w:left="0" w:firstLine="0"/>
                          <w:textDirection w:val="btLr"/>
                        </w:pPr>
                      </w:p>
                    </w:txbxContent>
                  </v:textbox>
                </v:shape>
                <v:shape id="Freeform 122" o:spid="_x0000_s1426" style="position:absolute;left:4919;top:1193;width:237;height:295;visibility:visible;mso-wrap-style:square;v-text-anchor:middle" coordsize="23710,2943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6PogyAAAAOEAAAAPAAAAZHJzL2Rvd25yZXYueG1sRI/BaoNA&#13;&#10;EIbvhb7DMoVeSlzjIa0mqwRDIaeUmj7AxJ2oxJ0VdxNNn75bKPQyzPDzf8O3KWbTixuNrrOsYBnF&#13;&#10;IIhrqztuFHwd3xdvIJxH1thbJgV3clDkjw8bzLSd+JNulW9EgLDLUEHr/ZBJ6eqWDLrIDsQhO9vR&#13;&#10;oA/n2Eg94hTgppdJHK+kwY7DhxYHKluqL9XVKBjKw6l8ffn+MOnF1bsZt9U5nZR6fpp36zC2axCe&#13;&#10;Zv/f+EPsdXBIEvg1ChvI/AcAAP//AwBQSwECLQAUAAYACAAAACEA2+H2y+4AAACFAQAAEwAAAAAA&#13;&#10;AAAAAAAAAAAAAAAAW0NvbnRlbnRfVHlwZXNdLnhtbFBLAQItABQABgAIAAAAIQBa9CxbvwAAABUB&#13;&#10;AAALAAAAAAAAAAAAAAAAAB8BAABfcmVscy8ucmVsc1BLAQItABQABgAIAAAAIQAt6PogyAAAAOEA&#13;&#10;AAAPAAAAAAAAAAAAAAAAAAcCAABkcnMvZG93bnJldi54bWxQSwUGAAAAAAMAAwC3AAAA/AIAAAAA&#13;&#10;" adj="-11796480,,5400" path="m4800,v7367,,12510,1823,15431,5494c23152,9141,23710,14573,21906,21791v-484,1910,-1293,4465,-2428,7640l,29431,,18671r8316,-43c8948,16148,8864,14275,8065,13022,7283,11782,5534,11162,2818,11162l,13005,,1885,4800,xe" fillcolor="#a6a6a6" stroked="f">
                  <v:stroke joinstyle="miter"/>
                  <v:formulas/>
                  <v:path arrowok="t" o:extrusionok="f" o:connecttype="custom" textboxrect="0,0,23710,29431"/>
                  <v:textbox inset="2.53958mm,2.53958mm,2.53958mm,2.53958mm">
                    <w:txbxContent>
                      <w:p w14:paraId="2851D050" w14:textId="77777777" w:rsidR="00177E13" w:rsidRDefault="00177E13">
                        <w:pPr>
                          <w:spacing w:after="0" w:line="240" w:lineRule="auto"/>
                          <w:ind w:left="0" w:firstLine="0"/>
                          <w:textDirection w:val="btLr"/>
                        </w:pPr>
                      </w:p>
                    </w:txbxContent>
                  </v:textbox>
                </v:shape>
                <v:shape id="Freeform 123" o:spid="_x0000_s1427" style="position:absolute;left:5457;top:1181;width:139;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ThYyQAAAOEAAAAPAAAAZHJzL2Rvd25yZXYueG1sRI/RasJA&#13;&#10;EEXfC/7DMkJfim5MoUh0FVEslRYkUd+H7JgEs7MhuzUxX98tFPoyzHC5ZzjLdW9qcafWVZYVzKYR&#13;&#10;COLc6ooLBefTfjIH4TyyxtoyKXiQg/Vq9LTERNuOU7pnvhABwi5BBaX3TSKly0sy6Ka2IQ7Z1bYG&#13;&#10;fTjbQuoWuwA3tYyj6E0arDh8KLGhbUn5Lfs2CtL60LynQ3a5dJ/dS/w1DNvZcafU87jfLcLYLEB4&#13;&#10;6v1/4w/xoYND/Aq/RmEDufoBAAD//wMAUEsBAi0AFAAGAAgAAAAhANvh9svuAAAAhQEAABMAAAAA&#13;&#10;AAAAAAAAAAAAAAAAAFtDb250ZW50X1R5cGVzXS54bWxQSwECLQAUAAYACAAAACEAWvQsW78AAAAV&#13;&#10;AQAACwAAAAAAAAAAAAAAAAAfAQAAX3JlbHMvLnJlbHNQSwECLQAUAAYACAAAACEAI604WMkAAADh&#13;&#10;AAAADwAAAAAAAAAAAAAAAAAHAgAAZHJzL2Rvd25yZXYueG1sUEsFBgAAAAADAAMAtwAAAP0CAAAA&#13;&#10;AA==&#13;&#10;" path="m3544,l9376,r363,2158l13808,1822r,12020l8204,15180,6530,19869,,20241,3544,xe" fillcolor="#a6a6a6" stroked="f">
                  <v:path arrowok="t" o:extrusionok="f"/>
                </v:shape>
                <v:shape id="Freeform 124" o:spid="_x0000_s1428" style="position:absolute;left:5596;top:1193;width:266;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LqfyAAAAOEAAAAPAAAAZHJzL2Rvd25yZXYueG1sRI/BasJA&#13;&#10;EIbvBd9hGaG3ulsRqdFVSkSo4KXRFo9DdkxisrMhu03St+8WCr0MM/z83/BtdqNtRE+drxxreJ4p&#13;&#10;EMS5MxUXGi7nw9MLCB+QDTaOScM3edhtJw8bTIwb+J36LBQiQtgnqKEMoU2k9HlJFv3MtcQxu7nO&#13;&#10;YohnV0jT4RDhtpFzpZbSYsXxQ4ktpSXldfZlNWRk6tM9S5U7quPimq/8x+3Ta/04HffrOF7XIAKN&#13;&#10;4b/xh3gz0WG+gF+juIHc/gAAAP//AwBQSwECLQAUAAYACAAAACEA2+H2y+4AAACFAQAAEwAAAAAA&#13;&#10;AAAAAAAAAAAAAAAAW0NvbnRlbnRfVHlwZXNdLnhtbFBLAQItABQABgAIAAAAIQBa9CxbvwAAABUB&#13;&#10;AAALAAAAAAAAAAAAAAAAAB8BAABfcmVscy8ucmVsc1BLAQItABQABgAIAAAAIQDGmLqfyAAAAOEA&#13;&#10;AAAPAAAAAAAAAAAAAAAAAAcCAABkcnMvZG93bnJldi54bWxQSwUGAAAAAAMAAwC3AAAA/AIAAAAA&#13;&#10;" adj="-11796480,,5400" path="m6730,v7107,,12334,1625,15683,4874c25761,8111,26692,12737,25203,18752l22162,29989,19371,44785r3935,856l21408,51842,2098,53206,3409,50167,,51160,,41311,5781,38584,8153,30634,,32654,,21305,11446,19025r391,-1451c12376,15354,12227,13742,11390,12725,10572,11683,8748,11162,5921,11162l,12577,,557,6730,xe" fillcolor="#a6a6a6" stroked="f">
                  <v:stroke joinstyle="miter"/>
                  <v:formulas/>
                  <v:path arrowok="t" o:extrusionok="f" o:connecttype="custom" textboxrect="0,0,26692,53206"/>
                  <v:textbox inset="2.53958mm,2.53958mm,2.53958mm,2.53958mm">
                    <w:txbxContent>
                      <w:p w14:paraId="5CC93702" w14:textId="77777777" w:rsidR="00177E13" w:rsidRDefault="00177E13">
                        <w:pPr>
                          <w:spacing w:after="0" w:line="240" w:lineRule="auto"/>
                          <w:ind w:left="0" w:firstLine="0"/>
                          <w:textDirection w:val="btLr"/>
                        </w:pPr>
                      </w:p>
                    </w:txbxContent>
                  </v:textbox>
                </v:shape>
                <v:shape id="Freeform 125" o:spid="_x0000_s1429" style="position:absolute;left:5915;top:1096;width:363;height:635;visibility:visible;mso-wrap-style:square;v-text-anchor:middle" coordsize="36221,634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LvWoyAAAAOEAAAAPAAAAZHJzL2Rvd25yZXYueG1sRI9Ni8Iw&#13;&#10;EIbvwv6HMAveNF1lVapRFj/Agwftfl3HZLYtNpPSRO3+eyMIXoYZXt5neGaL1lbiQo0vHSt46ycg&#13;&#10;iLUzJecKvj43vQkIH5ANVo5JwT95WMxfOjNMjbvygS5ZyEWEsE9RQRFCnUrpdUEWfd/VxDH7c43F&#13;&#10;EM8ml6bBa4TbSg6SZCQtlhw/FFjTsiB9ys5WwTDj3W+y/7a7n5P2x/VkrA/ZUanua7uaxvExBRGo&#13;&#10;Dc/GA7E10WHwDnejuIGc3wAAAP//AwBQSwECLQAUAAYACAAAACEA2+H2y+4AAACFAQAAEwAAAAAA&#13;&#10;AAAAAAAAAAAAAAAAW0NvbnRlbnRfVHlwZXNdLnhtbFBLAQItABQABgAIAAAAIQBa9CxbvwAAABUB&#13;&#10;AAALAAAAAAAAAAAAAAAAAB8BAABfcmVscy8ucmVsc1BLAQItABQABgAIAAAAIQBfLvWoyAAAAOEA&#13;&#10;AAAPAAAAAAAAAAAAAAAAAAcCAABkcnMvZG93bnJldi54bWxQSwUGAAAAAAMAAwC3AAAA/AIAAAAA&#13;&#10;" adj="-11796480,,5400" path="m20510,r5805,l24166,11447r12055,l32733,21047r-10883,421l15822,45492v-1060,4341,-1441,6858,-1144,7565c14994,53739,16399,54087,18892,54087r7144,l25282,59866v-4334,2419,-8920,3622,-13757,3622c6688,63488,3432,62099,1758,59308,102,56493,,52226,1451,46496l7981,21915r-5972,248l4046,13990r7060,-2208l20510,xe" fillcolor="#a6a6a6" stroked="f">
                  <v:stroke joinstyle="miter"/>
                  <v:formulas/>
                  <v:path arrowok="t" o:extrusionok="f" o:connecttype="custom" textboxrect="0,0,36221,63488"/>
                  <v:textbox inset="2.53958mm,2.53958mm,2.53958mm,2.53958mm">
                    <w:txbxContent>
                      <w:p w14:paraId="57129C15" w14:textId="77777777" w:rsidR="00177E13" w:rsidRDefault="00177E13">
                        <w:pPr>
                          <w:spacing w:after="0" w:line="240" w:lineRule="auto"/>
                          <w:ind w:left="0" w:firstLine="0"/>
                          <w:textDirection w:val="btLr"/>
                        </w:pPr>
                      </w:p>
                    </w:txbxContent>
                  </v:textbox>
                </v:shape>
                <v:rect id="Rectangle 126" o:spid="_x0000_s1430" style="position:absolute;top:804;width:102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SGYxwAAAOEAAAAPAAAAZHJzL2Rvd25yZXYueG1sRI9Nq8Iw&#13;&#10;EEX3gv8hzAN3mj4XotUo4ge69OOBz93QjG2xmZQm2uqvN4LgZpjhcs9wJrPGFOJOlcstK/jtRSCI&#13;&#10;E6tzThX8HdfdIQjnkTUWlknBgxzMpu3WBGNta97T/eBTESDsYlSQeV/GUrokI4OuZ0vikF1sZdCH&#13;&#10;s0qlrrAOcFPIfhQNpMGcw4cMS1pklFwPN6NgMyzn/1v7rNNidd6cdqfR8jjySnV+muU4jPkYhKfG&#13;&#10;fxsfxFYHh/4A3kZhAzl9AQAA//8DAFBLAQItABQABgAIAAAAIQDb4fbL7gAAAIUBAAATAAAAAAAA&#13;&#10;AAAAAAAAAAAAAABbQ29udGVudF9UeXBlc10ueG1sUEsBAi0AFAAGAAgAAAAhAFr0LFu/AAAAFQEA&#13;&#10;AAsAAAAAAAAAAAAAAAAAHwEAAF9yZWxzLy5yZWxzUEsBAi0AFAAGAAgAAAAhADo5IZjHAAAA4QAA&#13;&#10;AA8AAAAAAAAAAAAAAAAABwIAAGRycy9kb3ducmV2LnhtbFBLBQYAAAAAAwADALcAAAD7AgAAAAA=&#13;&#10;" filled="f" stroked="f">
                  <v:textbox inset="0,0,0,0">
                    <w:txbxContent>
                      <w:p w14:paraId="50CFD266" w14:textId="77777777" w:rsidR="00177E13" w:rsidRDefault="001E5FE3">
                        <w:pPr>
                          <w:spacing w:after="160" w:line="258" w:lineRule="auto"/>
                          <w:ind w:left="0" w:firstLine="0"/>
                          <w:textDirection w:val="btLr"/>
                        </w:pPr>
                        <w:r>
                          <w:rPr>
                            <w:rFonts w:ascii="Calibri" w:eastAsia="Calibri" w:hAnsi="Calibri" w:cs="Calibri"/>
                            <w:color w:val="000000"/>
                            <w:sz w:val="19"/>
                          </w:rPr>
                          <w:t>L</w:t>
                        </w:r>
                      </w:p>
                    </w:txbxContent>
                  </v:textbox>
                </v:rect>
                <v:rect id="Rectangle 127" o:spid="_x0000_s1431" style="position:absolute;left:482;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YQDyQAAAOEAAAAPAAAAZHJzL2Rvd25yZXYueG1sRI/BasJA&#13;&#10;EIbvhb7DMoK3ZmMOVqOrSFPRY6uF6G3IjkkwOxuyWxP79N2C0Msww8//Dd9yPZhG3KhztWUFkygG&#13;&#10;QVxYXXOp4Ou4fZmBcB5ZY2OZFNzJwXr1/LTEVNueP+l28KUIEHYpKqi8b1MpXVGRQRfZljhkF9sZ&#13;&#10;9OHsSqk77APcNDKJ46k0WHP4UGFLbxUV18O3UbCbtZvT3v70ZfN+3uUf+Tw7zr1S49GQLcLYLEB4&#13;&#10;Gvx/44HY6+CQvMKfUdhArn4BAAD//wMAUEsBAi0AFAAGAAgAAAAhANvh9svuAAAAhQEAABMAAAAA&#13;&#10;AAAAAAAAAAAAAAAAAFtDb250ZW50X1R5cGVzXS54bWxQSwECLQAUAAYACAAAACEAWvQsW78AAAAV&#13;&#10;AQAACwAAAAAAAAAAAAAAAAAfAQAAX3JlbHMvLnJlbHNQSwECLQAUAAYACAAAACEAVXWEA8kAAADh&#13;&#10;AAAADwAAAAAAAAAAAAAAAAAHAgAAZHJzL2Rvd25yZXYueG1sUEsFBgAAAAADAAMAtwAAAP0CAAAA&#13;&#10;AA==&#13;&#10;" filled="f" stroked="f">
                  <v:textbox inset="0,0,0,0">
                    <w:txbxContent>
                      <w:p w14:paraId="3394BD3D"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v:textbox>
                </v:rect>
                <v:rect id="Rectangle 67968" o:spid="_x0000_s1432" style="position:absolute;left:990;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1H6UywAAAOMAAAAPAAAAZHJzL2Rvd25yZXYueG1sRI/BasJA&#13;&#10;EIbvBd9hmUJvddMeUhNdRbSiR6uC7W3ITpPQ7GzIribt0zuHgpeBn+H/Zr7ZYnCNulIXas8GXsYJ&#13;&#10;KOLC25pLA6fj5nkCKkRki41nMvBLARbz0cMMc+t7/qDrIZZKIBxyNFDF2OZah6Iih2HsW2LZffvO&#13;&#10;YZTYldp22AvcNfo1SVLtsGa5UGFLq4qKn8PFGdhO2uXnzv/1ZfP+tT3vz9n6mEVjnh6H9VTGcgoq&#13;&#10;0hDvjX/EzhpI37JUnhYn8QE9vwEAAP//AwBQSwECLQAUAAYACAAAACEA2+H2y+4AAACFAQAAEwAA&#13;&#10;AAAAAAAAAAAAAAAAAAAAW0NvbnRlbnRfVHlwZXNdLnhtbFBLAQItABQABgAIAAAAIQBa9CxbvwAA&#13;&#10;ABUBAAALAAAAAAAAAAAAAAAAAB8BAABfcmVscy8ucmVsc1BLAQItABQABgAIAAAAIQBm1H6UywAA&#13;&#10;AOMAAAAPAAAAAAAAAAAAAAAAAAcCAABkcnMvZG93bnJldi54bWxQSwUGAAAAAAMAAwC3AAAA/wIA&#13;&#10;AAAA&#13;&#10;" filled="f" stroked="f">
                  <v:textbox inset="0,0,0,0">
                    <w:txbxContent>
                      <w:p w14:paraId="0865B8CC"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67969" o:spid="_x0000_s1433" style="position:absolute;left:1511;top:804;width:89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mNsPygAAAOMAAAAPAAAAZHJzL2Rvd25yZXYueG1sRI9Ba8JA&#13;&#10;FITvBf/D8oTe6sYeoomuIlrRY6uCentkn0kw+zZkV5P667sFwcvAMMw3zHTemUrcqXGlZQXDQQSC&#13;&#10;OLO65FzBYb/+GINwHlljZZkU/JKD+az3NsVU25Z/6L7zuQgQdikqKLyvUyldVpBBN7A1ccgutjHo&#13;&#10;g21yqRtsA9xU8jOKYmmw5LBQYE3LgrLr7mYUbMb14rS1jzavvs6b4/cxWe0Tr9R7v1tNgiwmIDx1&#13;&#10;/tV4IrZaQTxK4gT+P4U/IGd/AAAA//8DAFBLAQItABQABgAIAAAAIQDb4fbL7gAAAIUBAAATAAAA&#13;&#10;AAAAAAAAAAAAAAAAAABbQ29udGVudF9UeXBlc10ueG1sUEsBAi0AFAAGAAgAAAAhAFr0LFu/AAAA&#13;&#10;FQEAAAsAAAAAAAAAAAAAAAAAHwEAAF9yZWxzLy5yZWxzUEsBAi0AFAAGAAgAAAAhAAmY2w/KAAAA&#13;&#10;4wAAAA8AAAAAAAAAAAAAAAAABwIAAGRycy9kb3ducmV2LnhtbFBLBQYAAAAAAwADALcAAAD+AgAA&#13;&#10;AAA=&#13;&#10;" filled="f" stroked="f">
                  <v:textbox inset="0,0,0,0">
                    <w:txbxContent>
                      <w:p w14:paraId="5D75E4AF"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v:textbox>
                </v:rect>
                <v:rect id="Rectangle 67970" o:spid="_x0000_s1434" style="position:absolute;left:1891;top:804;width:116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RPygAAAOMAAAAPAAAAZHJzL2Rvd25yZXYueG1sRI9Ba8JA&#13;&#10;EIXvQv/DMoXedGMPaqKrSG3RY9WC9TZkxySYnQ3ZrUn76zsHwcvAY3jf41uselerG7Wh8mxgPEpA&#13;&#10;EefeVlwY+Dp+DGegQkS2WHsmA78UYLV8Giwws77jPd0OsVAC4ZChgTLGJtM65CU5DCPfEMvv4luH&#13;&#10;UWJbaNtiJ3BX69ckmWiHFctCiQ29lZRfDz/OwHbWrL93/q8r6vfz9vR5SjfHNBrz8txv5nLWc1CR&#13;&#10;+vho3BE7a2AyTadiIU7iA3r5DwAA//8DAFBLAQItABQABgAIAAAAIQDb4fbL7gAAAIUBAAATAAAA&#13;&#10;AAAAAAAAAAAAAAAAAABbQ29udGVudF9UeXBlc10ueG1sUEsBAi0AFAAGAAgAAAAhAFr0LFu/AAAA&#13;&#10;FQEAAAsAAAAAAAAAAAAAAAAAHwEAAF9yZWxzLy5yZWxzUEsBAi0AFAAGAAgAAAAhAB175E/KAAAA&#13;&#10;4wAAAA8AAAAAAAAAAAAAAAAABwIAAGRycy9kb3ducmV2LnhtbFBLBQYAAAAAAwADALcAAAD+AgAA&#13;&#10;AAA=&#13;&#10;" filled="f" stroked="f">
                  <v:textbox inset="0,0,0,0">
                    <w:txbxContent>
                      <w:p w14:paraId="4B526733" w14:textId="77777777" w:rsidR="00177E13" w:rsidRDefault="001E5FE3">
                        <w:pPr>
                          <w:spacing w:after="160" w:line="258" w:lineRule="auto"/>
                          <w:ind w:left="0" w:firstLine="0"/>
                          <w:textDirection w:val="btLr"/>
                        </w:pPr>
                        <w:r>
                          <w:rPr>
                            <w:rFonts w:ascii="Calibri" w:eastAsia="Calibri" w:hAnsi="Calibri" w:cs="Calibri"/>
                            <w:color w:val="000000"/>
                            <w:sz w:val="19"/>
                          </w:rPr>
                          <w:t>n</w:t>
                        </w:r>
                      </w:p>
                    </w:txbxContent>
                  </v:textbox>
                </v:rect>
                <v:rect id="Rectangle 67971" o:spid="_x0000_s1435" style="position:absolute;left:2473;top:804;width:6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N0HUygAAAOMAAAAPAAAAZHJzL2Rvd25yZXYueG1sRI9Bi8Iw&#13;&#10;FITvgv8hPMGbpnpQW40iuqLHXRXU26N5tsXmpTRZ291fv1kQvAwMw3zDLFatKcWTaldYVjAaRiCI&#13;&#10;U6sLzhScT7vBDITzyBpLy6Tghxyslt3OAhNtG/6i59FnIkDYJagg975KpHRpTgbd0FbEIbvb2qAP&#13;&#10;ts6krrEJcFPKcRRNpMGCw0KOFW1ySh/Hb6NgP6vW14P9bbLy47a/fF7i7Sn2SvV77XYeZD0H4an1&#13;&#10;78YLcdAKJtN4OoL/T+EPyOUfAAAA//8DAFBLAQItABQABgAIAAAAIQDb4fbL7gAAAIUBAAATAAAA&#13;&#10;AAAAAAAAAAAAAAAAAABbQ29udGVudF9UeXBlc10ueG1sUEsBAi0AFAAGAAgAAAAhAFr0LFu/AAAA&#13;&#10;FQEAAAsAAAAAAAAAAAAAAAAAHwEAAF9yZWxzLy5yZWxzUEsBAi0AFAAGAAgAAAAhAHI3QdTKAAAA&#13;&#10;4wAAAA8AAAAAAAAAAAAAAAAABwIAAGRycy9kb3ducmV2LnhtbFBLBQYAAAAAAwADALcAAAD+AgAA&#13;&#10;AAA=&#13;&#10;" filled="f" stroked="f">
                  <v:textbox inset="0,0,0,0">
                    <w:txbxContent>
                      <w:p w14:paraId="4CF92419"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v:textbox>
                </v:rect>
                <v:rect id="Rectangle 67972" o:spid="_x0000_s1436" style="position:absolute;left:2702;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5d+jygAAAOMAAAAPAAAAZHJzL2Rvd25yZXYueG1sRI9Bi8Iw&#13;&#10;FITvC/6H8ARva6oHtdUooit63FVBvT2aZ1tsXkqTtdVfv1kQvAwMw3zDzBatKcWdaldYVjDoRyCI&#13;&#10;U6sLzhQcD5vPCQjnkTWWlknBgxws5p2PGSbaNvxD973PRICwS1BB7n2VSOnSnAy6vq2IQ3a1tUEf&#13;&#10;bJ1JXWMT4KaUwygaSYMFh4UcK1rllN72v0bBdlItzzv7bLLy67I9fZ/i9SH2SvW67XoaZDkF4an1&#13;&#10;78YLsdMKRuN4PIT/T+EPyPkfAAAA//8DAFBLAQItABQABgAIAAAAIQDb4fbL7gAAAIUBAAATAAAA&#13;&#10;AAAAAAAAAAAAAAAAAABbQ29udGVudF9UeXBlc10ueG1sUEsBAi0AFAAGAAgAAAAhAFr0LFu/AAAA&#13;&#10;FQEAAAsAAAAAAAAAAAAAAAAAHwEAAF9yZWxzLy5yZWxzUEsBAi0AFAAGAAgAAAAhAILl36PKAAAA&#13;&#10;4wAAAA8AAAAAAAAAAAAAAAAABwIAAGRycy9kb3ducmV2LnhtbFBLBQYAAAAAAwADALcAAAD+AgAA&#13;&#10;AAA=&#13;&#10;" filled="f" stroked="f">
                  <v:textbox inset="0,0,0,0">
                    <w:txbxContent>
                      <w:p w14:paraId="23D5D5F1"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67973" o:spid="_x0000_s1437" style="position:absolute;left:3565;top:804;width:1116;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Xo4ywAAAOMAAAAPAAAAZHJzL2Rvd25yZXYueG1sRI9Pa8JA&#13;&#10;FMTvBb/D8gRvdaOCmugqohY91j9ge3tkn0kw+zZktyb66buFgpeBYZjfMPNla0pxp9oVlhUM+hEI&#13;&#10;4tTqgjMF59PH+xSE88gaS8uk4EEOlovO2xwTbRs+0P3oMxEg7BJUkHtfJVK6NCeDrm8r4pBdbW3Q&#13;&#10;B1tnUtfYBLgp5TCKxtJgwWEhx4rWOaW3449RsJtWq6+9fTZZuf3eXT4v8eYUe6V63XYzC7KagfDU&#13;&#10;+lfjH7HXCsaTeDKCv0/hD8jFLwAAAP//AwBQSwECLQAUAAYACAAAACEA2+H2y+4AAACFAQAAEwAA&#13;&#10;AAAAAAAAAAAAAAAAAAAAW0NvbnRlbnRfVHlwZXNdLnhtbFBLAQItABQABgAIAAAAIQBa9CxbvwAA&#13;&#10;ABUBAAALAAAAAAAAAAAAAAAAAB8BAABfcmVscy8ucmVsc1BLAQItABQABgAIAAAAIQDtqXo4ywAA&#13;&#10;AOMAAAAPAAAAAAAAAAAAAAAAAAcCAABkcnMvZG93bnJldi54bWxQSwUGAAAAAAMAAwC3AAAA/wIA&#13;&#10;AAAA&#13;&#10;" filled="f" stroked="f">
                  <v:textbox inset="0,0,0,0">
                    <w:txbxContent>
                      <w:p w14:paraId="27DAFDDF"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67974" o:spid="_x0000_s1438" style="position:absolute;left:4113;top:804;width:89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QOJMywAAAOMAAAAPAAAAZHJzL2Rvd25yZXYueG1sRI9Pa8JA&#13;&#10;FMTvBb/D8gRvdaOImugqohY91j9ge3tkn0kw+zZktyb66buFgpeBYZjfMPNla0pxp9oVlhUM+hEI&#13;&#10;4tTqgjMF59PH+xSE88gaS8uk4EEOlovO2xwTbRs+0P3oMxEg7BJUkHtfJVK6NCeDrm8r4pBdbW3Q&#13;&#10;B1tnUtfYBLgp5TCKxtJgwWEhx4rWOaW3449RsJtWq6+9fTZZuf3eXT4v8eYUe6V63XYzC7KagfDU&#13;&#10;+lfjH7HXCsaTeDKCv0/hD8jFLwAAAP//AwBQSwECLQAUAAYACAAAACEA2+H2y+4AAACFAQAAEwAA&#13;&#10;AAAAAAAAAAAAAAAAAAAAW0NvbnRlbnRfVHlwZXNdLnhtbFBLAQItABQABgAIAAAAIQBa9CxbvwAA&#13;&#10;ABUBAAALAAAAAAAAAAAAAAAAAB8BAABfcmVscy8ucmVsc1BLAQItABQABgAIAAAAIQBiQOJMywAA&#13;&#10;AOMAAAAPAAAAAAAAAAAAAAAAAAcCAABkcnMvZG93bnJldi54bWxQSwUGAAAAAAMAAwC3AAAA/wIA&#13;&#10;AAAA&#13;&#10;" filled="f" stroked="f">
                  <v:textbox inset="0,0,0,0">
                    <w:txbxContent>
                      <w:p w14:paraId="1052BDF6" w14:textId="77777777" w:rsidR="00177E13" w:rsidRDefault="001E5FE3">
                        <w:pPr>
                          <w:spacing w:after="160" w:line="258" w:lineRule="auto"/>
                          <w:ind w:left="0" w:firstLine="0"/>
                          <w:textDirection w:val="btLr"/>
                        </w:pPr>
                        <w:r>
                          <w:rPr>
                            <w:rFonts w:ascii="Calibri" w:eastAsia="Calibri" w:hAnsi="Calibri" w:cs="Calibri"/>
                            <w:color w:val="000000"/>
                            <w:sz w:val="19"/>
                          </w:rPr>
                          <w:t>r</w:t>
                        </w:r>
                      </w:p>
                    </w:txbxContent>
                  </v:textbox>
                </v:rect>
                <v:rect id="Rectangle 67975" o:spid="_x0000_s1439" style="position:absolute;left:4494;top:804;width:10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DEfXywAAAOMAAAAPAAAAZHJzL2Rvd25yZXYueG1sRI9ba8JA&#13;&#10;FITfC/6H5Qi+1Y2Cl0RXEbXoY72A7dshe0yC2bMhuzXRX98tFHwZGIb5hpkvW1OKO9WusKxg0I9A&#13;&#10;EKdWF5wpOJ8+3qcgnEfWWFomBQ9ysFx03uaYaNvwge5Hn4kAYZeggtz7KpHSpTkZdH1bEYfsamuD&#13;&#10;Ptg6k7rGJsBNKYdRNJYGCw4LOVa0zim9HX+Mgt20Wn3t7bPJyu337vJ5iTen2CvV67abWZDVDISn&#13;&#10;1r8a/4i9VjCexJMR/H0Kf0AufgEAAP//AwBQSwECLQAUAAYACAAAACEA2+H2y+4AAACFAQAAEwAA&#13;&#10;AAAAAAAAAAAAAAAAAAAAW0NvbnRlbnRfVHlwZXNdLnhtbFBLAQItABQABgAIAAAAIQBa9CxbvwAA&#13;&#10;ABUBAAALAAAAAAAAAAAAAAAAAB8BAABfcmVscy8ucmVsc1BLAQItABQABgAIAAAAIQANDEfXywAA&#13;&#10;AOMAAAAPAAAAAAAAAAAAAAAAAAcCAABkcnMvZG93bnJldi54bWxQSwUGAAAAAAMAAwC3AAAA/wIA&#13;&#10;AAAA&#13;&#10;" filled="f" stroked="f">
                  <v:textbox inset="0,0,0,0">
                    <w:txbxContent>
                      <w:p w14:paraId="42B75200" w14:textId="77777777" w:rsidR="00177E13" w:rsidRDefault="001E5FE3">
                        <w:pPr>
                          <w:spacing w:after="160" w:line="258" w:lineRule="auto"/>
                          <w:ind w:left="0" w:firstLine="0"/>
                          <w:textDirection w:val="btLr"/>
                        </w:pPr>
                        <w:r>
                          <w:rPr>
                            <w:rFonts w:ascii="Calibri" w:eastAsia="Calibri" w:hAnsi="Calibri" w:cs="Calibri"/>
                            <w:color w:val="000000"/>
                            <w:sz w:val="19"/>
                          </w:rPr>
                          <w:t>e</w:t>
                        </w:r>
                      </w:p>
                    </w:txbxContent>
                  </v:textbox>
                </v:rect>
                <v:rect id="Rectangle 67976" o:spid="_x0000_s1440" style="position:absolute;left:5002;top:804;width:6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3tmgygAAAOMAAAAPAAAAZHJzL2Rvd25yZXYueG1sRI9Ba8JA&#13;&#10;FITvBf/D8oTe6qYeoomuImrRo9WC9fbIPpPQ7NuQXU3017sFwcvAMMw3zHTemUpcqXGlZQWfgwgE&#13;&#10;cWZ1ybmCn8PXxxiE88gaK8uk4EYO5rPe2xRTbVv+puve5yJA2KWooPC+TqV0WUEG3cDWxCE728ag&#13;&#10;D7bJpW6wDXBTyWEUxdJgyWGhwJqWBWV/+4tRsBnXi9+tvbd5tT5tjrtjsjokXqn3freaBFlMQHjq&#13;&#10;/KvxRGy1gniUjGL4/xT+gJw9AAAA//8DAFBLAQItABQABgAIAAAAIQDb4fbL7gAAAIUBAAATAAAA&#13;&#10;AAAAAAAAAAAAAAAAAABbQ29udGVudF9UeXBlc10ueG1sUEsBAi0AFAAGAAgAAAAhAFr0LFu/AAAA&#13;&#10;FQEAAAsAAAAAAAAAAAAAAAAAHwEAAF9yZWxzLy5yZWxzUEsBAi0AFAAGAAgAAAAhAP3e2aDKAAAA&#13;&#10;4wAAAA8AAAAAAAAAAAAAAAAABwIAAGRycy9kb3ducmV2LnhtbFBLBQYAAAAAAwADALcAAAD+AgAA&#13;&#10;AAA=&#13;&#10;" filled="f" stroked="f">
                  <v:textbox inset="0,0,0,0">
                    <w:txbxContent>
                      <w:p w14:paraId="3F0B7AD4" w14:textId="77777777" w:rsidR="00177E13" w:rsidRDefault="001E5FE3">
                        <w:pPr>
                          <w:spacing w:after="160" w:line="258" w:lineRule="auto"/>
                          <w:ind w:left="0" w:firstLine="0"/>
                          <w:textDirection w:val="btLr"/>
                        </w:pPr>
                        <w:r>
                          <w:rPr>
                            <w:rFonts w:ascii="Calibri" w:eastAsia="Calibri" w:hAnsi="Calibri" w:cs="Calibri"/>
                            <w:color w:val="000000"/>
                            <w:sz w:val="19"/>
                          </w:rPr>
                          <w:t xml:space="preserve"> </w:t>
                        </w:r>
                      </w:p>
                    </w:txbxContent>
                  </v:textbox>
                </v:rect>
                <v:rect id="Rectangle 67977" o:spid="_x0000_s1441" style="position:absolute;left:5231;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nw7ygAAAOMAAAAPAAAAZHJzL2Rvd25yZXYueG1sRI9Ba8JA&#13;&#10;FITvgv9heYI33ejBmOgqohU9tiqot0f2mQSzb0N2a9L++m6h0MvAMMw3zHLdmUq8qHGlZQWTcQSC&#13;&#10;OLO65FzB5bwfzUE4j6yxskwKvsjBetXvLTHVtuUPep18LgKEXYoKCu/rVEqXFWTQjW1NHLKHbQz6&#13;&#10;YJtc6gbbADeVnEbRTBosOSwUWNO2oOx5+jQKDvN6czva7zav3u6H6/s12Z0Tr9Rw0O0WQTYLEJ46&#13;&#10;/9/4Qxy1glmcxDH8fgp/QK5+AAAA//8DAFBLAQItABQABgAIAAAAIQDb4fbL7gAAAIUBAAATAAAA&#13;&#10;AAAAAAAAAAAAAAAAAABbQ29udGVudF9UeXBlc10ueG1sUEsBAi0AFAAGAAgAAAAhAFr0LFu/AAAA&#13;&#10;FQEAAAsAAAAAAAAAAAAAAAAAHwEAAF9yZWxzLy5yZWxzUEsBAi0AFAAGAAgAAAAhAJKSfDvKAAAA&#13;&#10;4wAAAA8AAAAAAAAAAAAAAAAABwIAAGRycy9kb3ducmV2LnhtbFBLBQYAAAAAAwADALcAAAD+AgAA&#13;&#10;AAA=&#13;&#10;" filled="f" stroked="f">
                  <v:textbox inset="0,0,0,0">
                    <w:txbxContent>
                      <w:p w14:paraId="1930D021"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67978" o:spid="_x0000_s1442" style="position:absolute;left:5751;top:804;width:7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DehJywAAAOMAAAAPAAAAZHJzL2Rvd25yZXYueG1sRI/BasJA&#13;&#10;EIbvQt9hmUJvurEHNdFVpLbosWrBehuyYxLMzobs1qR9+s5B8DLwM/zfzLdY9a5WN2pD5dnAeJSA&#13;&#10;Is69rbgw8HX8GM5AhYhssfZMBn4pwGr5NFhgZn3He7odYqEEwiFDA2WMTaZ1yEtyGEa+IZbdxbcO&#13;&#10;o8S20LbFTuCu1q9JMtEOK5YLJTb0VlJ+Pfw4A9tZs/7e+b+uqN/P29PnKd0c02jMy3O/mctYz0FF&#13;&#10;6uOjcUfsrIHJNJ3K0+IkPqCX/wAAAP//AwBQSwECLQAUAAYACAAAACEA2+H2y+4AAACFAQAAEwAA&#13;&#10;AAAAAAAAAAAAAAAAAAAAW0NvbnRlbnRfVHlwZXNdLnhtbFBLAQItABQABgAIAAAAIQBa9CxbvwAA&#13;&#10;ABUBAAALAAAAAAAAAAAAAAAAAB8BAABfcmVscy8ucmVsc1BLAQItABQABgAIAAAAIQDjDehJywAA&#13;&#10;AOMAAAAPAAAAAAAAAAAAAAAAAAcCAABkcnMvZG93bnJldi54bWxQSwUGAAAAAAMAAwC3AAAA/wIA&#13;&#10;AAAA&#13;&#10;" filled="f" stroked="f">
                  <v:textbox inset="0,0,0,0">
                    <w:txbxContent>
                      <w:p w14:paraId="12448CBF"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v:textbox>
                </v:rect>
                <v:rect id="Rectangle 67979" o:spid="_x0000_s1443" style="position:absolute;left:5876;top:658;width:660;height:26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QU3SywAAAOMAAAAPAAAAZHJzL2Rvd25yZXYueG1sRI9Pa8JA&#13;&#10;FMTvBb/D8gRvdaMH80dXEa2YYxsLtrdH9jUJZt+G7Nak/fTdQqGXgWGY3zCb3WhacafeNZYVLOYR&#13;&#10;COLS6oYrBa+X02MCwnlkja1lUvBFDnbbycMGM20HfqF74SsRIOwyVFB732VSurImg25uO+KQfdje&#13;&#10;oA+2r6TucQhw08plFK2kwYbDQo0dHWoqb8WnUXBOuv1bbr+Hqn16P1+fr+nxknqlZtPxuA6yX4Pw&#13;&#10;NPr/xh8i1wpWcRqn8Psp/AG5/QEAAP//AwBQSwECLQAUAAYACAAAACEA2+H2y+4AAACFAQAAEwAA&#13;&#10;AAAAAAAAAAAAAAAAAAAAW0NvbnRlbnRfVHlwZXNdLnhtbFBLAQItABQABgAIAAAAIQBa9CxbvwAA&#13;&#10;ABUBAAALAAAAAAAAAAAAAAAAAB8BAABfcmVscy8ucmVsc1BLAQItABQABgAIAAAAIQCMQU3SywAA&#13;&#10;AOMAAAAPAAAAAAAAAAAAAAAAAAcCAABkcnMvZG93bnJldi54bWxQSwUGAAAAAAMAAwC3AAAA/wIA&#13;&#10;AAAA&#13;&#10;" filled="f" stroked="f">
                  <v:textbox inset="0,0,0,0">
                    <w:txbxContent>
                      <w:p w14:paraId="05031503" w14:textId="77777777" w:rsidR="00177E13" w:rsidRDefault="001E5FE3">
                        <w:pPr>
                          <w:spacing w:after="160" w:line="258" w:lineRule="auto"/>
                          <w:ind w:left="0" w:firstLine="0"/>
                          <w:textDirection w:val="btLr"/>
                        </w:pPr>
                        <w:r>
                          <w:rPr>
                            <w:rFonts w:ascii="Calibri" w:eastAsia="Calibri" w:hAnsi="Calibri" w:cs="Calibri"/>
                            <w:color w:val="000000"/>
                            <w:sz w:val="19"/>
                          </w:rPr>
                          <w:t>​</w:t>
                        </w:r>
                      </w:p>
                    </w:txbxContent>
                  </v:textbox>
                </v:rect>
                <v:rect id="Rectangle 67980" o:spid="_x0000_s1444" style="position:absolute;left:6108;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pRoywAAAOMAAAAPAAAAZHJzL2Rvd25yZXYueG1sRI9Ba8JA&#13;&#10;EIXvhf6HZQre6qYebBJdRapFj1YF29uQnSah2dmQ3ZrYX+8cCl4GHsP7Ht98ObhGXagLtWcDL+ME&#13;&#10;FHHhbc2lgdPx/TkFFSKyxcYzGbhSgOXi8WGOufU9f9DlEEslEA45GqhibHOtQ1GRwzD2LbH8vn3n&#13;&#10;MErsSm077AXuGj1Jkql2WLMsVNjSW0XFz+HXGdim7epz5//6stl8bc/7c7Y+ZtGY0dOwnslZzUBF&#13;&#10;GuK98Y/YWQPT1ywVC3ESH9CLGwAAAP//AwBQSwECLQAUAAYACAAAACEA2+H2y+4AAACFAQAAEwAA&#13;&#10;AAAAAAAAAAAAAAAAAAAAW0NvbnRlbnRfVHlwZXNdLnhtbFBLAQItABQABgAIAAAAIQBa9CxbvwAA&#13;&#10;ABUBAAALAAAAAAAAAAAAAAAAAB8BAABfcmVscy8ucmVsc1BLAQItABQABgAIAAAAIQAorpRoywAA&#13;&#10;AOMAAAAPAAAAAAAAAAAAAAAAAAcCAABkcnMvZG93bnJldi54bWxQSwUGAAAAAAMAAwC3AAAA/wIA&#13;&#10;AAAA&#13;&#10;" filled="f" stroked="f">
                  <v:textbox inset="0,0,0,0">
                    <w:txbxContent>
                      <w:p w14:paraId="41F8A8AD"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rect id="Rectangle 67981" o:spid="_x0000_s1445" style="position:absolute;left:6388;top:541;width:0;height:29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jHzygAAAOMAAAAPAAAAZHJzL2Rvd25yZXYueG1sRI9Ba8JA&#13;&#10;FITvgv9heYI33ejBJtFVRC16tFqwvT2yr0kw+zZktyb217sFwcvAMMw3zGLVmUrcqHGlZQWTcQSC&#13;&#10;OLO65FzB5/l9FINwHlljZZkU3MnBatnvLTDVtuUPup18LgKEXYoKCu/rVEqXFWTQjW1NHLIf2xj0&#13;&#10;wTa51A22AW4qOY2imTRYclgosKZNQdn19GsU7ON6/XWwf21e7b73l+Ml2Z4Tr9Rw0G3nQdZzEJ46&#13;&#10;/2o8EQetYPaWxBP4/xT+gFw+AAAA//8DAFBLAQItABQABgAIAAAAIQDb4fbL7gAAAIUBAAATAAAA&#13;&#10;AAAAAAAAAAAAAAAAAABbQ29udGVudF9UeXBlc10ueG1sUEsBAi0AFAAGAAgAAAAhAFr0LFu/AAAA&#13;&#10;FQEAAAsAAAAAAAAAAAAAAAAAHwEAAF9yZWxzLy5yZWxzUEsBAi0AFAAGAAgAAAAhAEfiMfPKAAAA&#13;&#10;4wAAAA8AAAAAAAAAAAAAAAAABwIAAGRycy9kb3ducmV2LnhtbFBLBQYAAAAAAwADALcAAAD+AgAA&#13;&#10;AAA=&#13;&#10;" filled="f" stroked="f">
                  <v:textbox inset="0,0,0,0">
                    <w:txbxContent>
                      <w:p w14:paraId="74186E42" w14:textId="77777777" w:rsidR="00177E13" w:rsidRDefault="001E5FE3">
                        <w:pPr>
                          <w:spacing w:after="160" w:line="258" w:lineRule="auto"/>
                          <w:ind w:left="0" w:firstLine="0"/>
                          <w:textDirection w:val="btLr"/>
                        </w:pPr>
                        <w:r>
                          <w:rPr>
                            <w:rFonts w:ascii="Calibri" w:eastAsia="Calibri" w:hAnsi="Calibri" w:cs="Calibri"/>
                            <w:color w:val="A6A6A6"/>
                            <w:sz w:val="20"/>
                          </w:rPr>
                          <w:t>​</w:t>
                        </w:r>
                      </w:p>
                    </w:txbxContent>
                  </v:textbox>
                </v:rect>
                <v:shape id="Freeform 67982" o:spid="_x0000_s1446" style="position:absolute;left:6452;top:1406;width:237;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W7ygAAAOMAAAAPAAAAZHJzL2Rvd25yZXYueG1sRI9ba8JA&#13;&#10;FITfC/0PyxH6VjdJwabRVYo3pG9e2udD9phEs2dDdtXor3cFoS8DwzDfMKNJZ2pxptZVlhXE/QgE&#13;&#10;cW51xYWC3XbxnoJwHlljbZkUXMnBZPz6MsJM2wuv6bzxhQgQdhkqKL1vMildXpJB17cNccj2tjXo&#13;&#10;g20LqVu8BLipZRJFA2mw4rBQYkPTkvLj5mQUrHfbZbK6FdfZ/OcPiT5+dXyIlXrrdbNhkO8hCE+d&#13;&#10;/288ESutYPD5lSbw+BT+gBzfAQAA//8DAFBLAQItABQABgAIAAAAIQDb4fbL7gAAAIUBAAATAAAA&#13;&#10;AAAAAAAAAAAAAAAAAABbQ29udGVudF9UeXBlc10ueG1sUEsBAi0AFAAGAAgAAAAhAFr0LFu/AAAA&#13;&#10;FQEAAAsAAAAAAAAAAAAAAAAAHwEAAF9yZWxzLy5yZWxzUEsBAi0AFAAGAAgAAAAhAMoz9bvKAAAA&#13;&#10;4wAAAA8AAAAAAAAAAAAAAAAABwIAAGRycy9kb3ducmV2LnhtbFBLBQYAAAAAAwADALcAAAD+AgAA&#13;&#10;AAA=&#13;&#10;" adj="-11796480,,5400" path="m23659,r,11349l19896,12281v-2381,992,-3776,2282,-4185,3882c15320,17762,15487,19028,16213,19958v744,917,2288,1376,4632,1376l23659,20007r,9848l14706,32459v-5265,,-9144,-1550,-11636,-4651c595,24683,,20541,1284,15381,2586,10234,5628,6464,10409,4083,12809,2886,16066,1754,20182,692l23659,xe" fillcolor="#7f7f7f" stroked="f">
                  <v:stroke joinstyle="miter"/>
                  <v:formulas/>
                  <v:path arrowok="t" o:extrusionok="f" o:connecttype="custom" textboxrect="0,0,23659,32459"/>
                  <v:textbox inset="2.53958mm,2.53958mm,2.53958mm,2.53958mm">
                    <w:txbxContent>
                      <w:p w14:paraId="1A44EC99" w14:textId="77777777" w:rsidR="00177E13" w:rsidRDefault="00177E13">
                        <w:pPr>
                          <w:spacing w:after="0" w:line="240" w:lineRule="auto"/>
                          <w:ind w:left="0" w:firstLine="0"/>
                          <w:textDirection w:val="btLr"/>
                        </w:pPr>
                      </w:p>
                    </w:txbxContent>
                  </v:textbox>
                </v:shape>
                <v:shape id="Freeform 67983" o:spid="_x0000_s1447" style="position:absolute;left:6551;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0SV+yAAAAOMAAAAPAAAAZHJzL2Rvd25yZXYueG1sRI/RisIw&#13;&#10;FETfBf8hXGHfNK2CutUoy4rgi4LWD7g017ZsclOa2Na/3wgL+zIwDHOG2e4Ha0RHra8dK0hnCQji&#13;&#10;wumaSwX3/Dhdg/ABWaNxTApe5GG/G4+2mGnX85W6WyhFhLDPUEEVQpNJ6YuKLPqZa4hj9nCtxRBt&#13;&#10;W0rdYh/h1sh5kiylxZrjQoUNfVdU/NyeVsH8fHmkr3Nv8kV/SO9Xw11eslIfk+GwifK1ARFoCP+N&#13;&#10;P8RJK1iuPtcLeH+Kf0DufgEAAP//AwBQSwECLQAUAAYACAAAACEA2+H2y+4AAACFAQAAEwAAAAAA&#13;&#10;AAAAAAAAAAAAAAAAW0NvbnRlbnRfVHlwZXNdLnhtbFBLAQItABQABgAIAAAAIQBa9CxbvwAAABUB&#13;&#10;AAALAAAAAAAAAAAAAAAAAB8BAABfcmVscy8ucmVsc1BLAQItABQABgAIAAAAIQBu0SV+yAAAAOMA&#13;&#10;AAAPAAAAAAAAAAAAAAAAAAcCAABkcnMvZG93bnJldi54bWxQSwUGAAAAAAMAAwC3AAAA/AIAAAAA&#13;&#10;" path="m3544,l9376,r363,2158l13808,1822r,12020l8204,15180,6530,19869,,20241,3544,xe" fillcolor="#7f7f7f" stroked="f">
                  <v:path arrowok="t" o:extrusionok="f"/>
                </v:shape>
                <v:shape id="Freeform 67984" o:spid="_x0000_s1448" style="position:absolute;left:6991;top:1222;width:265;height:509;visibility:visible;mso-wrap-style:square;v-text-anchor:middle" coordsize="26553,5092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POCUywAAAOMAAAAPAAAAZHJzL2Rvd25yZXYueG1sRI9Ba8JA&#13;&#10;FITvBf/D8gq9SN1YRNMkq4gieKil2h56fGRfk9Ts25BdTeyvdwWhl4FhmG+YbNGbWpypdZVlBeNR&#13;&#10;BII4t7riQsHX5+Y5BuE8ssbaMim4kIPFfPCQYaJtx3s6H3whAoRdggpK75tESpeXZNCNbEMcsh/b&#13;&#10;GvTBtoXULXYBbmr5EkVTabDisFBiQ6uS8uPhZBTg37Bwy0qu9K/7Hr697z7kFjulnh77dRpkmYLw&#13;&#10;1Pv/xh2x1Qqms9d4ArdP4Q/I+RUAAP//AwBQSwECLQAUAAYACAAAACEA2+H2y+4AAACFAQAAEwAA&#13;&#10;AAAAAAAAAAAAAAAAAAAAW0NvbnRlbnRfVHlwZXNdLnhtbFBLAQItABQABgAIAAAAIQBa9CxbvwAA&#13;&#10;ABUBAAALAAAAAAAAAAAAAAAAAB8BAABfcmVscy8ucmVsc1BLAQItABQABgAIAAAAIQCYPOCUywAA&#13;&#10;AOMAAAAPAAAAAAAAAAAAAAAAAAcCAABkcnMvZG93bnJldi54bWxQSwUGAAAAAAMAAwC3AAAA/wIA&#13;&#10;AAAA&#13;&#10;" adj="-11796480,,5400" path="m26553,r,10214l22408,11809v-2400,2394,-4297,6375,-5693,11944c15320,29309,15115,33377,16101,35944v986,2568,2763,3857,5330,3857l26553,37468r,10284l15543,50926v-5637,,-9804,-2530,-12501,-7590c363,38264,,31777,1953,23889,3925,16001,7832,9577,13674,4604l26553,xe" fillcolor="#7f7f7f" stroked="f">
                  <v:stroke joinstyle="miter"/>
                  <v:formulas/>
                  <v:path arrowok="t" o:extrusionok="f" o:connecttype="custom" textboxrect="0,0,26553,50926"/>
                  <v:textbox inset="2.53958mm,2.53958mm,2.53958mm,2.53958mm">
                    <w:txbxContent>
                      <w:p w14:paraId="5ABDD1E6" w14:textId="77777777" w:rsidR="00177E13" w:rsidRDefault="00177E13">
                        <w:pPr>
                          <w:spacing w:after="0" w:line="240" w:lineRule="auto"/>
                          <w:ind w:left="0" w:firstLine="0"/>
                          <w:textDirection w:val="btLr"/>
                        </w:pPr>
                      </w:p>
                    </w:txbxContent>
                  </v:textbox>
                </v:shape>
                <v:shape id="Freeform 67985" o:spid="_x0000_s1449" style="position:absolute;left:6689;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lOhxwAAAOMAAAAPAAAAZHJzL2Rvd25yZXYueG1sRI9Bi8Iw&#13;&#10;FITvgv8hPMGbpopbtRpFdhHc46p4fjbPtti81Cat9d9vFha8DAzDfMOst50pRUu1KywrmIwjEMSp&#13;&#10;1QVnCs6n/WgBwnlkjaVlUvAiB9tNv7fGRNsn/1B79JkIEHYJKsi9rxIpXZqTQTe2FXHIbrY26IOt&#13;&#10;M6lrfAa4KeU0imJpsOCwkGNFnzml92NjFDyKq9tnpxabZhbLKz+md/d9UWo46L5WQXYrEJ46/278&#13;&#10;Iw5aQTxfLj7g71P4A3LzCwAA//8DAFBLAQItABQABgAIAAAAIQDb4fbL7gAAAIUBAAATAAAAAAAA&#13;&#10;AAAAAAAAAAAAAABbQ29udGVudF9UeXBlc10ueG1sUEsBAi0AFAAGAAgAAAAhAFr0LFu/AAAAFQEA&#13;&#10;AAsAAAAAAAAAAAAAAAAAHwEAAF9yZWxzLy5yZWxzUEsBAi0AFAAGAAgAAAAhAJ9WU6HHAAAA4wAA&#13;&#10;AA8AAAAAAAAAAAAAAAAABwIAAGRycy9kb3ducmV2LnhtbFBLBQYAAAAAAwADALcAAAD7AgAAAAA=&#13;&#10;" adj="-11796480,,5400" path="m6730,v7107,,12334,1625,15683,4874c25761,8111,26692,12737,25203,18752l22162,29989,19371,44785r3935,856l21408,51842,2098,53206,3409,50167,,51160,,41311,5781,38584,8153,30634,,32654,,21305,11446,19025r391,-1451c12376,15354,12227,13742,11390,12725,10572,11683,8748,11162,5921,11162l,12577,,557,6730,xe" fillcolor="#7f7f7f" stroked="f">
                  <v:stroke joinstyle="miter"/>
                  <v:formulas/>
                  <v:path arrowok="t" o:extrusionok="f" o:connecttype="custom" textboxrect="0,0,26692,53206"/>
                  <v:textbox inset="2.53958mm,2.53958mm,2.53958mm,2.53958mm">
                    <w:txbxContent>
                      <w:p w14:paraId="55FE33F4" w14:textId="77777777" w:rsidR="00177E13" w:rsidRDefault="00177E13">
                        <w:pPr>
                          <w:spacing w:after="0" w:line="240" w:lineRule="auto"/>
                          <w:ind w:left="0" w:firstLine="0"/>
                          <w:textDirection w:val="btLr"/>
                        </w:pPr>
                      </w:p>
                    </w:txbxContent>
                  </v:textbox>
                </v:shape>
                <v:shape id="Freeform 67986" o:spid="_x0000_s1450" style="position:absolute;left:7526;top:1406;width:236;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CPO4yQAAAOMAAAAPAAAAZHJzL2Rvd25yZXYueG1sRI9Pa8JA&#13;&#10;FMTvgt9heYI33UQh1egqUtsivfmnPT+yzySafRuyW4399K4geBkYhvkNM1+2phIXalxpWUE8jEAQ&#13;&#10;Z1aXnCs47D8HExDOI2usLJOCGzlYLrqdOabaXnlLl53PRYCwS1FB4X2dSumyggy6oa2JQ3a0jUEf&#13;&#10;bJNL3eA1wE0lR1GUSIMlh4UCa3ovKDvv/oyC7WH/Ndr857f1x/cvEo1/dHyKler32vUsyGoGwlPr&#13;&#10;X40nYqMVJG/TSQKPT+EPyMUdAAD//wMAUEsBAi0AFAAGAAgAAAAhANvh9svuAAAAhQEAABMAAAAA&#13;&#10;AAAAAAAAAAAAAAAAAFtDb250ZW50X1R5cGVzXS54bWxQSwECLQAUAAYACAAAACEAWvQsW78AAAAV&#13;&#10;AQAACwAAAAAAAAAAAAAAAAAfAQAAX3JlbHMvLnJlbHNQSwECLQAUAAYACAAAACEAtQjzuMkAAADj&#13;&#10;AAAADwAAAAAAAAAAAAAAAAAHAgAAZHJzL2Rvd25yZXYueG1sUEsFBgAAAAADAAMAtwAAAP0CAAAA&#13;&#10;AA==&#13;&#10;" adj="-11796480,,5400" path="m23659,r,11349l19896,12281v-2381,992,-3776,2282,-4185,3882c15320,17762,15487,19028,16213,19958v744,917,2288,1376,4632,1376l23659,20007r,9848l14706,32459v-5265,,-9144,-1550,-11636,-4651c595,24683,,20541,1284,15381,2586,10234,5628,6464,10409,4083,12809,2886,16066,1754,20182,692l23659,xe" fillcolor="#7f7f7f" stroked="f">
                  <v:stroke joinstyle="miter"/>
                  <v:formulas/>
                  <v:path arrowok="t" o:extrusionok="f" o:connecttype="custom" textboxrect="0,0,23659,32459"/>
                  <v:textbox inset="2.53958mm,2.53958mm,2.53958mm,2.53958mm">
                    <w:txbxContent>
                      <w:p w14:paraId="0F8767CC" w14:textId="77777777" w:rsidR="00177E13" w:rsidRDefault="00177E13">
                        <w:pPr>
                          <w:spacing w:after="0" w:line="240" w:lineRule="auto"/>
                          <w:ind w:left="0" w:firstLine="0"/>
                          <w:textDirection w:val="btLr"/>
                        </w:pPr>
                      </w:p>
                    </w:txbxContent>
                  </v:textbox>
                </v:shape>
                <v:shape id="Freeform 67987" o:spid="_x0000_s1451" style="position:absolute;left:7624;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6iN9yAAAAOMAAAAPAAAAZHJzL2Rvd25yZXYueG1sRI/RisIw&#13;&#10;FETfBf8hXGHfNK0L6lajLCsLviho/YBLc23LJjelybb1740g+DIwDHOG2ewGa0RHra8dK0hnCQji&#13;&#10;wumaSwXX/He6AuEDskbjmBTcycNuOx5tMNOu5zN1l1CKCGGfoYIqhCaT0hcVWfQz1xDH7OZaiyHa&#13;&#10;tpS6xT7CrZHzJFlIizXHhQob+qmo+Lv8WwXz4+mW3o+9yT/7fXo9G+7ykpX6mAz7dZTvNYhAQ3g3&#13;&#10;XoiDVrBYfq2W8PwU/4DcPgAAAP//AwBQSwECLQAUAAYACAAAACEA2+H2y+4AAACFAQAAEwAAAAAA&#13;&#10;AAAAAAAAAAAAAAAAW0NvbnRlbnRfVHlwZXNdLnhtbFBLAQItABQABgAIAAAAIQBa9CxbvwAAABUB&#13;&#10;AAALAAAAAAAAAAAAAAAAAB8BAABfcmVscy8ucmVsc1BLAQItABQABgAIAAAAIQAR6iN9yAAAAOMA&#13;&#10;AAAPAAAAAAAAAAAAAAAAAAcCAABkcnMvZG93bnJldi54bWxQSwUGAAAAAAMAAwC3AAAA/AIAAAAA&#13;&#10;" path="m3544,l9376,r363,2158l13808,1822r,12020l8204,15180,6530,19869,,20241,3544,xe" fillcolor="#7f7f7f" stroked="f">
                  <v:path arrowok="t" o:extrusionok="f"/>
                </v:shape>
                <v:shape id="Freeform 67988" o:spid="_x0000_s1452" style="position:absolute;left:7256;top:962;width:348;height:763;visibility:visible;mso-wrap-style:square;v-text-anchor:middle" coordsize="34783,763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2FRnywAAAOMAAAAPAAAAZHJzL2Rvd25yZXYueG1sRI/BSsNA&#13;&#10;EIbvgu+wjODNbhSMMe22iKKIN2sRvU2z0yQ2OxuyYxP79M5B8DLwM/zfzLdYTaEzBxpSG9nB5SwD&#13;&#10;Q1xF33LtYPP2eFGASYLssYtMDn4owWp5erLA0seRX+mwltoohFOJDhqRvrQ2VQ0FTLPYE+tuF4eA&#13;&#10;onGorR9wVHjo7FWW5TZgy3qhwZ7uG6r26+/g4PNanuL7WOzT1+bl+CG7bX6cts6dn00Pcx13czBC&#13;&#10;k/w3/hDP3kF+c1vo0+qkPmCXvwAAAP//AwBQSwECLQAUAAYACAAAACEA2+H2y+4AAACFAQAAEwAA&#13;&#10;AAAAAAAAAAAAAAAAAAAAW0NvbnRlbnRfVHlwZXNdLnhtbFBLAQItABQABgAIAAAAIQBa9CxbvwAA&#13;&#10;ABUBAAALAAAAAAAAAAAAAAAAAB8BAABfcmVscy8ucmVsc1BLAQItABQABgAIAAAAIQAX2FRnywAA&#13;&#10;AOMAAAAPAAAAAAAAAAAAAAAAAAcCAABkcnMvZG93bnJldi54bWxQSwUGAAAAAAMAAwC3AAAA/wIA&#13;&#10;AAAA&#13;&#10;" adj="-11796480,,5400" path="m34783,l27277,24643,20189,52970,17370,67903r3935,856l19407,74960,97,76324,1464,73285,,73708,,63424,3780,61702,6766,51941,11064,34776c9352,34367,7408,34156,5231,34156l,36170,,25956,7938,23118v2623,,4595,149,5916,446l13910,23391,16673,8793,11566,7962,13519,1650,34783,xe" fillcolor="#7f7f7f" stroked="f">
                  <v:stroke joinstyle="miter"/>
                  <v:formulas/>
                  <v:path arrowok="t" o:extrusionok="f" o:connecttype="custom" textboxrect="0,0,34783,76324"/>
                  <v:textbox inset="2.53958mm,2.53958mm,2.53958mm,2.53958mm">
                    <w:txbxContent>
                      <w:p w14:paraId="699383B8" w14:textId="77777777" w:rsidR="00177E13" w:rsidRDefault="00177E13">
                        <w:pPr>
                          <w:spacing w:after="0" w:line="240" w:lineRule="auto"/>
                          <w:ind w:left="0" w:firstLine="0"/>
                          <w:textDirection w:val="btLr"/>
                        </w:pPr>
                      </w:p>
                    </w:txbxContent>
                  </v:textbox>
                </v:shape>
                <v:shape id="Freeform 67989" o:spid="_x0000_s1453" style="position:absolute;left:8033;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zSszAAAAOMAAAAPAAAAZHJzL2Rvd25yZXYueG1sRI9Pa8JA&#13;&#10;FMTvBb/D8oTe6kYt1kRXEaWiHkr9R6+v2WcSzL6N2a2m374rCL0MDMP8hhlPG1OKK9WusKyg24lA&#13;&#10;EKdWF5wpOOzfX4YgnEfWWFomBb/kYDppPY0x0fbGW7rufCYChF2CCnLvq0RKl+Zk0HVsRRyyk60N&#13;&#10;+mDrTOoabwFuStmLooE0WHBYyLGieU7pefdjFLx+f13ij/7n6Tz3m+V6WR5ni0tXqed2sxgFmY1A&#13;&#10;eGr8f+OBWGkFg7d4GMP9U/gDcvIHAAD//wMAUEsBAi0AFAAGAAgAAAAhANvh9svuAAAAhQEAABMA&#13;&#10;AAAAAAAAAAAAAAAAAAAAAFtDb250ZW50X1R5cGVzXS54bWxQSwECLQAUAAYACAAAACEAWvQsW78A&#13;&#10;AAAVAQAACwAAAAAAAAAAAAAAAAAfAQAAX3JlbHMvLnJlbHNQSwECLQAUAAYACAAAACEAcYM0rMwA&#13;&#10;AADjAAAADwAAAAAAAAAAAAAAAAAHAgAAZHJzL2Rvd25yZXYueG1sUEsFBgAAAAADAAMAtwAAAAAD&#13;&#10;AAAAAA==&#13;&#10;" adj="-11796480,,5400" path="m44118,v5749,,9246,1774,10493,5321c60415,1774,66396,,72554,v5171,,8827,1798,10966,5407c85660,9017,86013,13692,84581,19422l81930,29989,77080,44475r5408,1339l80563,52065r-23553,l58462,45120r5218,-558l68535,28823,71103,18690v521,-2145,418,-3683,-307,-4626c70089,13109,68294,12638,65410,12638v-2865,,-5935,1067,-9209,3212l52657,29989,47821,44433r7124,823l52880,52065r-25142,l29189,45120r5218,-558l39263,28823,41830,18690v521,-2145,419,-3683,-307,-4626c40816,13109,39105,12638,36388,12638v-2697,,-5674,1079,-8929,3237l24640,25078r-1227,4886l18575,44433r7126,823l23636,52065,,52065,1339,45541r3768,-843l9990,28823r1228,-4886l14092,9004,10102,8173,12027,1972,32203,298,30780,3535c33942,1178,38388,,44118,xe" fillcolor="#7f7f7f" stroked="f">
                  <v:stroke joinstyle="miter"/>
                  <v:formulas/>
                  <v:path arrowok="t" o:extrusionok="f" o:connecttype="custom" textboxrect="0,0,86013,52065"/>
                  <v:textbox inset="2.53958mm,2.53958mm,2.53958mm,2.53958mm">
                    <w:txbxContent>
                      <w:p w14:paraId="065814DB" w14:textId="77777777" w:rsidR="00177E13" w:rsidRDefault="00177E13">
                        <w:pPr>
                          <w:spacing w:after="0" w:line="240" w:lineRule="auto"/>
                          <w:ind w:left="0" w:firstLine="0"/>
                          <w:textDirection w:val="btLr"/>
                        </w:pPr>
                      </w:p>
                    </w:txbxContent>
                  </v:textbox>
                </v:shape>
                <v:shape id="Freeform 67990" o:spid="_x0000_s1454" style="position:absolute;left:7762;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GbkyAAAAOMAAAAPAAAAZHJzL2Rvd25yZXYueG1sRI9Na8JA&#13;&#10;EIbvhf6HZYTe6kYpUaOrlBahHv2g5zE7TYLZ2ZjdxPTfOwfBy8DL8D4vz2ozuFr11IbKs4HJOAFF&#13;&#10;nHtbcWHgdNy+z0GFiGyx9kwG/inAZv36ssLM+hvvqT/EQgmEQ4YGyhibTOuQl+QwjH1DLL8/3zqM&#13;&#10;EttC2xZvAne1niZJqh1WLAslNvRVUn45dM7AtTqHbXHsses+Un3m6/QSdr/GvI2G76WczyWoSEN8&#13;&#10;Nh6IH2sgnS0WYiFO4gN6fQcAAP//AwBQSwECLQAUAAYACAAAACEA2+H2y+4AAACFAQAAEwAAAAAA&#13;&#10;AAAAAAAAAAAAAAAAW0NvbnRlbnRfVHlwZXNdLnhtbFBLAQItABQABgAIAAAAIQBa9CxbvwAAABUB&#13;&#10;AAALAAAAAAAAAAAAAAAAAB8BAABfcmVscy8ucmVsc1BLAQItABQABgAIAAAAIQAK+GbkyAAAAOMA&#13;&#10;AAAPAAAAAAAAAAAAAAAAAAcCAABkcnMvZG93bnJldi54bWxQSwUGAAAAAAMAAwC3AAAA/AIAAAAA&#13;&#10;" adj="-11796480,,5400" path="m6730,v7107,,12334,1625,15683,4874c25762,8111,26692,12737,25203,18752l22162,29989,19371,44785r3935,856l21408,51842,2098,53206,3409,50167,,51160,,41311,5781,38584,8153,30634,,32654,,21305,11446,19025r391,-1451c12376,15354,12227,13742,11390,12725,10572,11683,8749,11162,5921,11162l,12577,,557,6730,xe" fillcolor="#7f7f7f" stroked="f">
                  <v:stroke joinstyle="miter"/>
                  <v:formulas/>
                  <v:path arrowok="t" o:extrusionok="f" o:connecttype="custom" textboxrect="0,0,26692,53206"/>
                  <v:textbox inset="2.53958mm,2.53958mm,2.53958mm,2.53958mm">
                    <w:txbxContent>
                      <w:p w14:paraId="2BE1FD31" w14:textId="77777777" w:rsidR="00177E13" w:rsidRDefault="00177E13">
                        <w:pPr>
                          <w:spacing w:after="0" w:line="240" w:lineRule="auto"/>
                          <w:ind w:left="0" w:firstLine="0"/>
                          <w:textDirection w:val="btLr"/>
                        </w:pPr>
                      </w:p>
                    </w:txbxContent>
                  </v:textbox>
                </v:shape>
                <v:shape id="Freeform 67991" o:spid="_x0000_s1455" style="position:absolute;left:8908;top:967;width:317;height:764;visibility:visible;mso-wrap-style:square;v-text-anchor:middle" coordsize="31741,7639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tEgYygAAAOMAAAAPAAAAZHJzL2Rvd25yZXYueG1sRI9Ba8JA&#13;&#10;FITvBf/D8oTe6sYeoiZZRa1Cb8W0tB4f2WcSzb5Ns2tM/71bKPQyMAzzDZOtBtOInjpXW1YwnUQg&#13;&#10;iAuray4VfLzvn+YgnEfW2FgmBT/kYLUcPWSYaHvjA/W5L0WAsEtQQeV9m0jpiooMuoltiUN2sp1B&#13;&#10;H2xXSt3hLcBNI5+jKJYGaw4LFba0rai45FejID+vP91+t9sc9RfOv0v3Nrt6qdTjeHhJg6xTEJ4G&#13;&#10;/9/4Q7xqBfFssZjC76fwB+TyDgAA//8DAFBLAQItABQABgAIAAAAIQDb4fbL7gAAAIUBAAATAAAA&#13;&#10;AAAAAAAAAAAAAAAAAABbQ29udGVudF9UeXBlc10ueG1sUEsBAi0AFAAGAAgAAAAhAFr0LFu/AAAA&#13;&#10;FQEAAAsAAAAAAAAAAAAAAAAAHwEAAF9yZWxzLy5yZWxzUEsBAi0AFAAGAAgAAAAhAKq0SBjKAAAA&#13;&#10;4wAAAA8AAAAAAAAAAAAAAAAABwIAAGRycy9kb3ducmV2LnhtbFBLBQYAAAAAAwADALcAAAD+AgAA&#13;&#10;AAA=&#13;&#10;" adj="-11796480,,5400" path="m31741,r,20084l30500,24158r-223,930l31741,24788r,11272l26956,38421,23385,52622,21013,64739v1730,421,3609,632,5637,632l31741,63347r,10359l24585,76397c17273,76397,9079,74983,,72155l2177,66078r3348,l9962,51456,17106,22906,19896,8345,14762,7477,16715,1164,31741,xe" fillcolor="#7f7f7f" stroked="f">
                  <v:stroke joinstyle="miter"/>
                  <v:formulas/>
                  <v:path arrowok="t" o:extrusionok="f" o:connecttype="custom" textboxrect="0,0,31741,76397"/>
                  <v:textbox inset="2.53958mm,2.53958mm,2.53958mm,2.53958mm">
                    <w:txbxContent>
                      <w:p w14:paraId="7C9B7E0B" w14:textId="77777777" w:rsidR="00177E13" w:rsidRDefault="00177E13">
                        <w:pPr>
                          <w:spacing w:after="0" w:line="240" w:lineRule="auto"/>
                          <w:ind w:left="0" w:firstLine="0"/>
                          <w:textDirection w:val="btLr"/>
                        </w:pPr>
                      </w:p>
                    </w:txbxContent>
                  </v:textbox>
                </v:shape>
                <v:shape id="Freeform 67992" o:spid="_x0000_s1456" style="position:absolute;left:9490;top:1218;width:273;height:513;visibility:visible;mso-wrap-style:square;v-text-anchor:middle" coordsize="27325,512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8n/zAAAAOMAAAAPAAAAZHJzL2Rvd25yZXYueG1sRI9BSwMx&#13;&#10;FITvQv9DeAVvNukeqt02LUVRihShq9jr6+Z1d9nNy5rEdvvvjSB4GRiG+YZZrgfbiTP50DjWMJ0o&#13;&#10;EMSlMw1XGj7en+8eQISIbLBzTBquFGC9Gt0sMTfuwns6F7ESCcIhRw11jH0uZShrshgmridO2cl5&#13;&#10;izFZX0nj8ZLgtpOZUjNpseG0UGNPjzWVbfFtNRT9TqldOHxtp+1r9/J59W9Ze9T6djw8LZJsFiAi&#13;&#10;DfG/8YfYGg2z+/k8g99P6Q/I1Q8AAAD//wMAUEsBAi0AFAAGAAgAAAAhANvh9svuAAAAhQEAABMA&#13;&#10;AAAAAAAAAAAAAAAAAAAAAFtDb250ZW50X1R5cGVzXS54bWxQSwECLQAUAAYACAAAACEAWvQsW78A&#13;&#10;AAAVAQAACwAAAAAAAAAAAAAAAAAfAQAAX3JlbHMvLnJlbHNQSwECLQAUAAYACAAAACEA03/J/8wA&#13;&#10;AADjAAAADwAAAAAAAAAAAAAAAAAHAgAAZHJzL2Rvd25yZXYueG1sUEsFBgAAAAADAAMAtwAAAAAD&#13;&#10;AAAAAA==&#13;&#10;" adj="-11796480,,5400" path="m27325,r,10058l22306,12033v-2140,2232,-3954,6300,-5442,12216c14222,34853,16501,40161,23701,40161r3624,-1575l27325,48903r-6526,2383c13004,51286,7414,48892,4028,44117,660,39343,,32869,2046,24695,4093,16510,7990,9937,13739,4963l27325,xe" fillcolor="#7f7f7f" stroked="f">
                  <v:stroke joinstyle="miter"/>
                  <v:formulas/>
                  <v:path arrowok="t" o:extrusionok="f" o:connecttype="custom" textboxrect="0,0,27325,51286"/>
                  <v:textbox inset="2.53958mm,2.53958mm,2.53958mm,2.53958mm">
                    <w:txbxContent>
                      <w:p w14:paraId="4162E40C" w14:textId="77777777" w:rsidR="00177E13" w:rsidRDefault="00177E13">
                        <w:pPr>
                          <w:spacing w:after="0" w:line="240" w:lineRule="auto"/>
                          <w:ind w:left="0" w:firstLine="0"/>
                          <w:textDirection w:val="btLr"/>
                        </w:pPr>
                      </w:p>
                    </w:txbxContent>
                  </v:textbox>
                </v:shape>
                <v:shape id="Freeform 67993" o:spid="_x0000_s1457" style="position:absolute;left:9225;top:1193;width:263;height:511;visibility:visible;mso-wrap-style:square;v-text-anchor:middle" coordsize="26236,5107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1qm9ywAAAOMAAAAPAAAAZHJzL2Rvd25yZXYueG1sRI9Pa8JA&#13;&#10;FMTvgt9heYXedBNL/RNdJaiFHiqiLaXHR/Y1Ce6+DdltTL99tyB4GRiG+Q2z2vTWiI5aXztWkI4T&#13;&#10;EMSF0zWXCj7eX0ZzED4gazSOScEvedish4MVZtpd+UTdOZQiQthnqKAKocmk9EVFFv3YNcQx+3at&#13;&#10;xRBtW0rd4jXCrZGTJJlKizXHhQob2lZUXM4/VkHXv6E/pI3N8735ej7uzfxzkir1+NDvllHyJYhA&#13;&#10;fbg3bohXrWA6Wyye4P9T/ANy/QcAAP//AwBQSwECLQAUAAYACAAAACEA2+H2y+4AAACFAQAAEwAA&#13;&#10;AAAAAAAAAAAAAAAAAAAAW0NvbnRlbnRfVHlwZXNdLnhtbFBLAQItABQABgAIAAAAIQBa9CxbvwAA&#13;&#10;ABUBAAALAAAAAAAAAAAAAAAAAB8BAABfcmVscy8ucmVsc1BLAQItABQABgAIAAAAIQDF1qm9ywAA&#13;&#10;AOMAAAAPAAAAAAAAAAAAAAAAAAcCAABkcnMvZG93bnJldi54bWxQSwUGAAAAAAMAAwC3AAAA/wIA&#13;&#10;AAAA&#13;&#10;" adj="-11796480,,5400" path="m10479,v5767,,10000,2530,12697,7615c25874,12675,26236,19149,24264,27062,22311,34950,18414,41374,12572,46348l,51074,,40715,3894,39167c6238,36773,8107,32792,9503,27236v1395,-5582,1599,-9662,613,-12229c9130,12440,7289,11162,4591,11162l,13427,,2155,10479,xe" fillcolor="#7f7f7f" stroked="f">
                  <v:stroke joinstyle="miter"/>
                  <v:formulas/>
                  <v:path arrowok="t" o:extrusionok="f" o:connecttype="custom" textboxrect="0,0,26236,51074"/>
                  <v:textbox inset="2.53958mm,2.53958mm,2.53958mm,2.53958mm">
                    <w:txbxContent>
                      <w:p w14:paraId="130EF0AA" w14:textId="77777777" w:rsidR="00177E13" w:rsidRDefault="00177E13">
                        <w:pPr>
                          <w:spacing w:after="0" w:line="240" w:lineRule="auto"/>
                          <w:ind w:left="0" w:firstLine="0"/>
                          <w:textDirection w:val="btLr"/>
                        </w:pPr>
                      </w:p>
                    </w:txbxContent>
                  </v:textbox>
                </v:shape>
                <v:shape id="Freeform 67994" o:spid="_x0000_s1458" style="position:absolute;left:9225;top:962;width:63;height:206;visibility:visible;mso-wrap-style:square;v-text-anchor:middle" coordsize="6266,20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qEWygAAAOMAAAAPAAAAZHJzL2Rvd25yZXYueG1sRI9Ba8JA&#13;&#10;FITvhf6H5RW86aZirSZZRRS1p4JpDz0+sq/Z0OzbkF1N7K93C0IvA8Mw3zD5erCNuFDna8cKnicJ&#13;&#10;COLS6ZorBZ8f+/EChA/IGhvHpOBKHtarx4ccU+16PtGlCJWIEPYpKjAhtKmUvjRk0U9cSxyzb9dZ&#13;&#10;DNF2ldQd9hFuGzlNkrm0WHNcMNjS1lD5U5ytgqaYDfsvc+S+7Nv3F/xd6MPJKzV6GnZZlE0GItAQ&#13;&#10;/ht3xJtWMH9dLmfw9yn+Abm6AQAA//8DAFBLAQItABQABgAIAAAAIQDb4fbL7gAAAIUBAAATAAAA&#13;&#10;AAAAAAAAAAAAAAAAAABbQ29udGVudF9UeXBlc10ueG1sUEsBAi0AFAAGAAgAAAAhAFr0LFu/AAAA&#13;&#10;FQEAAAsAAAAAAAAAAAAAAAAAHwEAAF9yZWxzLy5yZWxzUEsBAi0AFAAGAAgAAAAhAMLGoRbKAAAA&#13;&#10;4wAAAA8AAAAAAAAAAAAAAAAABwIAAGRycy9kb3ducmV2LnhtbFBLBQYAAAAAAwADALcAAAD+AgAA&#13;&#10;AAA=&#13;&#10;" path="m6266,l,20569,,485,6266,xe" fillcolor="#7f7f7f" stroked="f">
                  <v:path arrowok="t" o:extrusionok="f"/>
                </v:shape>
                <v:shape id="Freeform 67995" o:spid="_x0000_s1459" style="position:absolute;left:11485;top:1218;width:274;height:513;visibility:visible;mso-wrap-style:square;v-text-anchor:middle" coordsize="27325,512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llGLzAAAAOMAAAAPAAAAZHJzL2Rvd25yZXYueG1sRI9BawIx&#13;&#10;FITvhf6H8AreaqKg1tUoRalIkUK3pb2+bl53l928bJOo679vhEIvA8Mw3zDLdW9bcSIfascaRkMF&#13;&#10;grhwpuZSw/vb0/0DiBCRDbaOScOFAqxXtzdLzIw78yud8liKBOGQoYYqxi6TMhQVWQxD1xGn7Nt5&#13;&#10;izFZX0rj8ZzgtpVjpabSYs1pocKONhUVTX60GvLuoNQhfP7sR81zu/u4+Jdx86X14K7fLpI8LkBE&#13;&#10;6uN/4w+xNxqms/l8AtdP6Q/I1S8AAAD//wMAUEsBAi0AFAAGAAgAAAAhANvh9svuAAAAhQEAABMA&#13;&#10;AAAAAAAAAAAAAAAAAAAAAFtDb250ZW50X1R5cGVzXS54bWxQSwECLQAUAAYACAAAACEAWvQsW78A&#13;&#10;AAAVAQAACwAAAAAAAAAAAAAAAAAfAQAAX3JlbHMvLnJlbHNQSwECLQAUAAYACAAAACEAXJZRi8wA&#13;&#10;AADjAAAADwAAAAAAAAAAAAAAAAAHAgAAZHJzL2Rvd25yZXYueG1sUEsFBgAAAAADAAMAtwAAAAAD&#13;&#10;AAAAAA==&#13;&#10;" adj="-11796480,,5400" path="m27325,r,10058l22306,12033v-2140,2232,-3954,6300,-5442,12216c14222,34853,16501,40161,23701,40161r3624,-1575l27325,48903r-6526,2383c13004,51286,7414,48892,4028,44117,660,39343,,32869,2046,24695,4093,16510,7990,9937,13739,4963l27325,xe" fillcolor="#7f7f7f" stroked="f">
                  <v:stroke joinstyle="miter"/>
                  <v:formulas/>
                  <v:path arrowok="t" o:extrusionok="f" o:connecttype="custom" textboxrect="0,0,27325,51286"/>
                  <v:textbox inset="2.53958mm,2.53958mm,2.53958mm,2.53958mm">
                    <w:txbxContent>
                      <w:p w14:paraId="33107B80" w14:textId="77777777" w:rsidR="00177E13" w:rsidRDefault="00177E13">
                        <w:pPr>
                          <w:spacing w:after="0" w:line="240" w:lineRule="auto"/>
                          <w:ind w:left="0" w:firstLine="0"/>
                          <w:textDirection w:val="btLr"/>
                        </w:pPr>
                      </w:p>
                    </w:txbxContent>
                  </v:textbox>
                </v:shape>
                <v:shape id="Freeform 67996" o:spid="_x0000_s1460" style="position:absolute;left:9763;top:1193;width:275;height:514;visibility:visible;mso-wrap-style:square;v-text-anchor:middle" coordsize="27546,513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LBeeygAAAOMAAAAPAAAAZHJzL2Rvd25yZXYueG1sRI/RasJA&#13;&#10;FETfC/7DcgXf6qZaYo2uItVifREa/YBr9pqkzd4N2TXGv3eFgi8DwzBnmPmyM5VoqXGlZQVvwwgE&#13;&#10;cWZ1ybmC4+Hr9QOE88gaK8uk4EYOloveyxwTba/8Q23qcxEg7BJUUHhfJ1K6rCCDbmhr4pCdbWPQ&#13;&#10;B9vkUjd4DXBTyVEUxdJgyWGhwJo+C8r+0otRsLe7+DQ67le/mLZ82JRjPX7fKjXod+tZkNUMhKfO&#13;&#10;Pxv/iG+tIJ5MpzE8PoU/IBd3AAAA//8DAFBLAQItABQABgAIAAAAIQDb4fbL7gAAAIUBAAATAAAA&#13;&#10;AAAAAAAAAAAAAAAAAABbQ29udGVudF9UeXBlc10ueG1sUEsBAi0AFAAGAAgAAAAhAFr0LFu/AAAA&#13;&#10;FQEAAAsAAAAAAAAAAAAAAAAAHwEAAF9yZWxzLy5yZWxzUEsBAi0AFAAGAAgAAAAhAAssF57KAAAA&#13;&#10;4wAAAA8AAAAAAAAAAAAAAAAABwIAAGRycy9kb3ducmV2LnhtbFBLBQYAAAAAAwADALcAAAD+AgAA&#13;&#10;AAA=&#13;&#10;" adj="-11796480,,5400" path="m6784,v7833,,13423,2356,16772,7082c26904,11782,27546,18269,25481,26529,23435,34776,19537,41374,13789,46348l,51381,,41064,5019,38883c7359,36379,9156,32624,10412,27620,13147,16644,10840,11162,3492,11162l,12536,,2478,6784,xe" fillcolor="#7f7f7f" stroked="f">
                  <v:stroke joinstyle="miter"/>
                  <v:formulas/>
                  <v:path arrowok="t" o:extrusionok="f" o:connecttype="custom" textboxrect="0,0,27546,51381"/>
                  <v:textbox inset="2.53958mm,2.53958mm,2.53958mm,2.53958mm">
                    <w:txbxContent>
                      <w:p w14:paraId="3E3F1B31" w14:textId="77777777" w:rsidR="00177E13" w:rsidRDefault="00177E13">
                        <w:pPr>
                          <w:spacing w:after="0" w:line="240" w:lineRule="auto"/>
                          <w:ind w:left="0" w:firstLine="0"/>
                          <w:textDirection w:val="btLr"/>
                        </w:pPr>
                      </w:p>
                    </w:txbxContent>
                  </v:textbox>
                </v:shape>
                <v:shape id="Freeform 67997" o:spid="_x0000_s1461" style="position:absolute;left:11009;top:1180;width:524;height:564;visibility:visible;mso-wrap-style:square;v-text-anchor:middle" coordsize="52360,5639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UjZywAAAOMAAAAPAAAAZHJzL2Rvd25yZXYueG1sRI9Ba8JA&#13;&#10;EIXvQv/DMoXedFMRY6KrlIqt4KlaEG9DdszGZmdDdjXx33cLBS8PHsP73rzFqre1uFHrK8cKXkcJ&#13;&#10;COLC6YpLBd+HzXAGwgdkjbVjUnAnD6vl02CBuXYdf9FtH0oRIexzVGBCaHIpfWHIoh+5hjjezq61&#13;&#10;GKJtS6lb7CLc1nKcJFNpseLYYLChd0PFz/5q4xsXnpyus91nZmR33KYf90O9q5R6ee7X8yhvcxCB&#13;&#10;+vBI/CO2WsE0zbIU/jZFEMjlLwAAAP//AwBQSwECLQAUAAYACAAAACEA2+H2y+4AAACFAQAAEwAA&#13;&#10;AAAAAAAAAAAAAAAAAAAAW0NvbnRlbnRfVHlwZXNdLnhtbFBLAQItABQABgAIAAAAIQBa9CxbvwAA&#13;&#10;ABUBAAALAAAAAAAAAAAAAAAAAB8BAABfcmVscy8ucmVsc1BLAQItABQABgAIAAAAIQAOVUjZywAA&#13;&#10;AOMAAAAPAAAAAAAAAAAAAAAAAAcCAABkcnMvZG93bnJldi54bWxQSwUGAAAAAAMAAwC3AAAA/wIA&#13;&#10;AAAA&#13;&#10;" adj="-11796480,,5400" path="m46025,r6335,l46193,20513r-6502,l40667,14957c38249,13419,35430,12638,32212,12638v-3218,,-6344,1476,-9376,4415c19822,19980,17701,23875,16473,28773v-1227,4875,-1227,8632,,11274c17701,42689,20082,44016,23617,44016v3553,,7376,-1253,11469,-3746l38826,34801r6362,1476l35700,56393r-6976,l30231,53529v-2419,1079,-5860,1612,-10325,1612c12409,55141,7051,52598,3832,47501,614,42379,,35818,1991,27794,4000,19757,8055,13357,14157,8570,20278,3770,27422,1377,35589,1377v3441,,6474,273,9097,831l46025,xe" fillcolor="#7f7f7f" stroked="f">
                  <v:stroke joinstyle="miter"/>
                  <v:formulas/>
                  <v:path arrowok="t" o:extrusionok="f" o:connecttype="custom" textboxrect="0,0,52360,56393"/>
                  <v:textbox inset="2.53958mm,2.53958mm,2.53958mm,2.53958mm">
                    <w:txbxContent>
                      <w:p w14:paraId="0CA3E099" w14:textId="77777777" w:rsidR="00177E13" w:rsidRDefault="00177E13">
                        <w:pPr>
                          <w:spacing w:after="0" w:line="240" w:lineRule="auto"/>
                          <w:ind w:left="0" w:firstLine="0"/>
                          <w:textDirection w:val="btLr"/>
                        </w:pPr>
                      </w:p>
                    </w:txbxContent>
                  </v:textbox>
                </v:shape>
                <v:shape id="Freeform 67998" o:spid="_x0000_s1462" style="position:absolute;left:10058;top:1096;width:737;height:646;visibility:visible;mso-wrap-style:square;v-text-anchor:middle" coordsize="73717,6455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POxyQAAAOMAAAAPAAAAZHJzL2Rvd25yZXYueG1sRI9NS8NA&#13;&#10;EIbvgv9hGcGb3ahQTdptCYqoF6G13sfs5AOzsyE7baK/3jkIXgZehveZedbbOfTmRGPqIju4XmRg&#13;&#10;iKvoO24cHN6fru7BJEH22EcmB9+UYLs5P1tj4ePEOzrtpTEK4VSgg1ZkKKxNVUsB0yIOxLqr4xhQ&#13;&#10;NI6N9SNOCg+9vcmypQ3YsV5ocaCHlqqv/TE4+Kyn12N1W3I65M/yIT9U1uWbc5cX8+NKR7kCIzTL&#13;&#10;f+MP8eIdLO/yXJ9WJ/UBu/kFAAD//wMAUEsBAi0AFAAGAAgAAAAhANvh9svuAAAAhQEAABMAAAAA&#13;&#10;AAAAAAAAAAAAAAAAAFtDb250ZW50X1R5cGVzXS54bWxQSwECLQAUAAYACAAAACEAWvQsW78AAAAV&#13;&#10;AQAACwAAAAAAAAAAAAAAAAAfAQAAX3JlbHMvLnJlbHNQSwECLQAUAAYACAAAACEAbGzzsckAAADj&#13;&#10;AAAADwAAAAAAAAAAAAAAAAAHAgAAZHJzL2Rvd25yZXYueG1sUEsFBgAAAAADAAMAtwAAAP0CAAAA&#13;&#10;AA==&#13;&#10;" adj="-11796480,,5400" path="m20510,r5805,l24166,11447r12055,l32733,21047r-10883,421l15822,45492v-1060,4341,-1441,6858,-1144,7565c14994,53739,16399,54087,18892,54087r7144,l26021,54201r5642,-9652l37719,45715r-1814,5271c37765,51904,40100,52363,42909,52363v2809,,4958,-434,6446,-1290c50844,50205,51727,49200,52006,48084v279,-1116,-65,-2096,-1032,-2952c50006,44276,48416,43383,46202,42478v-2195,-905,-4502,-1997,-6920,-3262c36863,37951,34891,36066,33366,33548v-1507,-2530,-1768,-5779,-782,-9735c33589,19831,36454,16495,41179,13791,45923,11075,51327,9723,57392,9723v3479,,6335,298,8567,893l67382,8347r6335,l67745,28525r-6251,-359l62052,23081c58704,21444,55606,20625,52760,20625v-4019,,-6316,1166,-6893,3485c45737,24631,46165,25276,47151,26045v1004,744,2623,1563,4855,2456c54239,29394,56583,30473,59038,31738v2475,1265,4484,3199,6028,5804c66610,40146,66926,43247,66015,46856v-1284,5122,-4363,9178,-9237,12167c51904,61999,46156,63488,39533,63488v-3628,,-7042,-434,-10242,-1303l26752,64554,21143,62545r1098,-1878l11525,63488v-4837,,-8093,-1389,-9767,-4180c102,56493,,52226,1451,46496l7981,21915r-5972,248l4046,13990r7060,-2208l20510,xe" fillcolor="#7f7f7f" stroked="f">
                  <v:stroke joinstyle="miter"/>
                  <v:formulas/>
                  <v:path arrowok="t" o:extrusionok="f" o:connecttype="custom" textboxrect="0,0,73717,64554"/>
                  <v:textbox inset="2.53958mm,2.53958mm,2.53958mm,2.53958mm">
                    <w:txbxContent>
                      <w:p w14:paraId="4AA3A61A" w14:textId="77777777" w:rsidR="00177E13" w:rsidRDefault="00177E13">
                        <w:pPr>
                          <w:spacing w:after="0" w:line="240" w:lineRule="auto"/>
                          <w:ind w:left="0" w:firstLine="0"/>
                          <w:textDirection w:val="btLr"/>
                        </w:pPr>
                      </w:p>
                    </w:txbxContent>
                  </v:textbox>
                </v:shape>
                <v:shape id="Freeform 68007" o:spid="_x0000_s1463" style="position:absolute;left:12005;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9jlzAAAAOMAAAAPAAAAZHJzL2Rvd25yZXYueG1sRI9PawIx&#13;&#10;FMTvhX6H8AreauIf1K5GEUWxPZTWtvT6unnuLm5e1k3U9dsboeBlYBjmN8xk1thSnKj2hWMNnbYC&#13;&#10;QZw6U3Cm4ftr9TwC4QOywdIxabiQh9n08WGCiXFn/qTTNmQiQtgnqCEPoUqk9GlOFn3bVcQx27na&#13;&#10;Yoi2zqSp8RzhtpRdpQbSYsFxIceKFjml++3Rauj//R5e3nsfu/0ivK1f1+XPfHnoaN16apbjKPMx&#13;&#10;iEBNuDf+ERujYTBSagi3T/EPyOkVAAD//wMAUEsBAi0AFAAGAAgAAAAhANvh9svuAAAAhQEAABMA&#13;&#10;AAAAAAAAAAAAAAAAAAAAAFtDb250ZW50X1R5cGVzXS54bWxQSwECLQAUAAYACAAAACEAWvQsW78A&#13;&#10;AAAVAQAACwAAAAAAAAAAAAAAAAAfAQAAX3JlbHMvLnJlbHNQSwECLQAUAAYACAAAACEA37/Y5cwA&#13;&#10;AADjAAAADwAAAAAAAAAAAAAAAAAHAgAAZHJzL2Rvd25yZXYueG1sUEsFBgAAAAADAAMAtwAAAAAD&#13;&#10;AAAAAA==&#13;&#10;" adj="-11796480,,5400" path="m44118,v5749,,9246,1774,10493,5321c60415,1774,66396,,72554,v5171,,8827,1798,10966,5407c85660,9017,86013,13692,84581,19422l81930,29989,77080,44475r5408,1339l80563,52065r-23553,l58462,45120r5218,-558l68535,28823,71103,18690v521,-2145,418,-3683,-307,-4626c70089,13109,68294,12638,65410,12638v-2865,,-5935,1067,-9209,3212l52657,29989,47821,44433r7124,823l52880,52065r-25142,l29189,45120r5218,-558l39263,28823,41830,18690v521,-2145,419,-3683,-307,-4626c40816,13109,39105,12638,36388,12638v-2697,,-5674,1079,-8929,3237l24640,25078r-1227,4886l18575,44433r7126,823l23636,52065,,52065,1339,45541r3768,-843l9990,28823r1228,-4886l14092,9004,10102,8173,12027,1972,32203,298,30780,3535c33942,1178,38388,,44118,xe" fillcolor="#7f7f7f" stroked="f">
                  <v:stroke joinstyle="miter"/>
                  <v:formulas/>
                  <v:path arrowok="t" o:extrusionok="f" o:connecttype="custom" textboxrect="0,0,86013,52065"/>
                  <v:textbox inset="2.53958mm,2.53958mm,2.53958mm,2.53958mm">
                    <w:txbxContent>
                      <w:p w14:paraId="34756577" w14:textId="77777777" w:rsidR="00177E13" w:rsidRDefault="00177E13">
                        <w:pPr>
                          <w:spacing w:after="0" w:line="240" w:lineRule="auto"/>
                          <w:ind w:left="0" w:firstLine="0"/>
                          <w:textDirection w:val="btLr"/>
                        </w:pPr>
                      </w:p>
                    </w:txbxContent>
                  </v:textbox>
                </v:shape>
                <v:shape id="Freeform 68013" o:spid="_x0000_s1464" style="position:absolute;left:11759;top:1193;width:275;height:514;visibility:visible;mso-wrap-style:square;v-text-anchor:middle" coordsize="27546,513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GmmyQAAAOMAAAAPAAAAZHJzL2Rvd25yZXYueG1sRI/RasJA&#13;&#10;FETfBf9huYJvutGUINFVRCutL0KjH3DNXpNo9m7IbmP6926h0JeBYZgzzGrTm1p01LrKsoLZNAJB&#13;&#10;nFtdcaHgcj5MFiCcR9ZYWyYFP+Rgsx4OVphq++Qv6jJfiABhl6KC0vsmldLlJRl0U9sQh+xmW4M+&#13;&#10;2LaQusVngJtazqMokQYrDgslNrQrKX9k30bByR6T6/xy2t4x6/j8XsU6fvtQajzq98sg2yUIT73/&#13;&#10;b/whPrWCZBHNYvj9FP6AXL8AAAD//wMAUEsBAi0AFAAGAAgAAAAhANvh9svuAAAAhQEAABMAAAAA&#13;&#10;AAAAAAAAAAAAAAAAAFtDb250ZW50X1R5cGVzXS54bWxQSwECLQAUAAYACAAAACEAWvQsW78AAAAV&#13;&#10;AQAACwAAAAAAAAAAAAAAAAAfAQAAX3JlbHMvLnJlbHNQSwECLQAUAAYACAAAACEAq7RppskAAADj&#13;&#10;AAAADwAAAAAAAAAAAAAAAAAHAgAAZHJzL2Rvd25yZXYueG1sUEsFBgAAAAADAAMAtwAAAP0CAAAA&#13;&#10;AA==&#13;&#10;" adj="-11796480,,5400" path="m6784,v7832,,13423,2356,16771,7082c26904,11782,27546,18269,25481,26529,23434,34776,19537,41374,13788,46348l,51381,,41064,5019,38883c7359,36379,9156,32624,10412,27620,13147,16644,10840,11162,3491,11162l,12536,,2478,6784,xe" fillcolor="#7f7f7f" stroked="f">
                  <v:stroke joinstyle="miter"/>
                  <v:formulas/>
                  <v:path arrowok="t" o:extrusionok="f" o:connecttype="custom" textboxrect="0,0,27546,51381"/>
                  <v:textbox inset="2.53958mm,2.53958mm,2.53958mm,2.53958mm">
                    <w:txbxContent>
                      <w:p w14:paraId="39963F18" w14:textId="77777777" w:rsidR="00177E13" w:rsidRDefault="00177E13">
                        <w:pPr>
                          <w:spacing w:after="0" w:line="240" w:lineRule="auto"/>
                          <w:ind w:left="0" w:firstLine="0"/>
                          <w:textDirection w:val="btLr"/>
                        </w:pPr>
                      </w:p>
                    </w:txbxContent>
                  </v:textbox>
                </v:shape>
                <v:rect id="Rectangle 68015" o:spid="_x0000_s1465" style="position:absolute;left:6324;top:804;width:107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73yNygAAAOMAAAAPAAAAZHJzL2Rvd25yZXYueG1sRI9Pi8Iw&#13;&#10;FMTvC/sdwlvwtqYKSq1GkdVFj/4D9fZonm3Z5qU0WVv99EYQvAwMw/yGmcxaU4or1a6wrKDXjUAQ&#13;&#10;p1YXnCk47H+/YxDOI2ssLZOCGzmYTT8/Jpho2/CWrjufiQBhl6CC3PsqkdKlORl0XVsRh+xia4M+&#13;&#10;2DqTusYmwE0p+1E0lAYLDgs5VvSTU/q3+zcKVnE1P63tvcnK5Xl13BxHi/3IK9X5ahfjIPMxCE+t&#13;&#10;fzdeiLVWMIyj3gCen8IfkNMHAAAA//8DAFBLAQItABQABgAIAAAAIQDb4fbL7gAAAIUBAAATAAAA&#13;&#10;AAAAAAAAAAAAAAAAAABbQ29udGVudF9UeXBlc10ueG1sUEsBAi0AFAAGAAgAAAAhAFr0LFu/AAAA&#13;&#10;FQEAAAsAAAAAAAAAAAAAAAAAHwEAAF9yZWxzLy5yZWxzUEsBAi0AFAAGAAgAAAAhAA3vfI3KAAAA&#13;&#10;4wAAAA8AAAAAAAAAAAAAAAAABwIAAGRycy9kb3ducmV2LnhtbFBLBQYAAAAAAwADALcAAAD+AgAA&#13;&#10;AAA=&#13;&#10;" filled="f" stroked="f">
                  <v:textbox inset="0,0,0,0">
                    <w:txbxContent>
                      <w:p w14:paraId="055CC24E"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68021" o:spid="_x0000_s1466" style="position:absolute;left:6845;top:804;width:1122;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uLAzygAAAOMAAAAPAAAAZHJzL2Rvd25yZXYueG1sRI9Pi8Iw&#13;&#10;FMTvC36H8ARva6oHqdUo4h/0uKtC9fZo3rZlm5fSRFv3028EwcvAMMxvmPmyM5W4U+NKywpGwwgE&#13;&#10;cWZ1ybmC82n3GYNwHlljZZkUPMjBctH7mGOibcvfdD/6XAQIuwQVFN7XiZQuK8igG9qaOGQ/tjHo&#13;&#10;g21yqRtsA9xUchxFE2mw5LBQYE3rgrLf480o2Mf16nKwf21eba/79Cudbk5Tr9Sg321mQVYzEJ46&#13;&#10;/268EAetYBJH4xE8P4U/IBf/AAAA//8DAFBLAQItABQABgAIAAAAIQDb4fbL7gAAAIUBAAATAAAA&#13;&#10;AAAAAAAAAAAAAAAAAABbQ29udGVudF9UeXBlc10ueG1sUEsBAi0AFAAGAAgAAAAhAFr0LFu/AAAA&#13;&#10;FQEAAAsAAAAAAAAAAAAAAAAAHwEAAF9yZWxzLy5yZWxzUEsBAi0AFAAGAAgAAAAhALy4sDPKAAAA&#13;&#10;4wAAAA8AAAAAAAAAAAAAAAAABwIAAGRycy9kb3ducmV2LnhtbFBLBQYAAAAAAwADALcAAAD+AgAA&#13;&#10;AAA=&#13;&#10;" filled="f" stroked="f">
                  <v:textbox inset="0,0,0,0">
                    <w:txbxContent>
                      <w:p w14:paraId="02FE8CC3" w14:textId="77777777" w:rsidR="00177E13" w:rsidRDefault="001E5FE3">
                        <w:pPr>
                          <w:spacing w:after="160" w:line="258" w:lineRule="auto"/>
                          <w:ind w:left="0" w:firstLine="0"/>
                          <w:textDirection w:val="btLr"/>
                        </w:pPr>
                        <w:r>
                          <w:rPr>
                            <w:rFonts w:ascii="Calibri" w:eastAsia="Calibri" w:hAnsi="Calibri" w:cs="Calibri"/>
                            <w:color w:val="000000"/>
                            <w:sz w:val="19"/>
                          </w:rPr>
                          <w:t>d</w:t>
                        </w:r>
                      </w:p>
                    </w:txbxContent>
                  </v:textbox>
                </v:rect>
                <v:rect id="Rectangle 68025" o:spid="_x0000_s1467" style="position:absolute;left:7398;top:804;width:10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g7YwygAAAOMAAAAPAAAAZHJzL2Rvd25yZXYueG1sRI9Pi8Iw&#13;&#10;FMTvwn6H8Ba8abqCUqtRZN1Fj/4D9fZonm3Z5qU0WVv99EYQvAwMw/yGmc5bU4or1a6wrOCrH4Eg&#13;&#10;Tq0uOFNw2P/2YhDOI2ssLZOCGzmYzz46U0y0bXhL153PRICwS1BB7n2VSOnSnAy6vq2IQ3axtUEf&#13;&#10;bJ1JXWMT4KaUgygaSYMFh4UcK/rOKf3b/RsFq7hanNb23mTlz3l13BzHy/3YK9X9bJeTIIsJCE+t&#13;&#10;fzdeiLVWMIqjwRCen8IfkLMHAAAA//8DAFBLAQItABQABgAIAAAAIQDb4fbL7gAAAIUBAAATAAAA&#13;&#10;AAAAAAAAAAAAAAAAAABbQ29udGVudF9UeXBlc10ueG1sUEsBAi0AFAAGAAgAAAAhAFr0LFu/AAAA&#13;&#10;FQEAAAsAAAAAAAAAAAAAAAAAHwEAAF9yZWxzLy5yZWxzUEsBAi0AFAAGAAgAAAAhAMODtjDKAAAA&#13;&#10;4wAAAA8AAAAAAAAAAAAAAAAABwIAAGRycy9kb3ducmV2LnhtbFBLBQYAAAAAAwADALcAAAD+AgAA&#13;&#10;AAA=&#13;&#10;" filled="f" stroked="f">
                  <v:textbox inset="0,0,0,0">
                    <w:txbxContent>
                      <w:p w14:paraId="6C93C89C" w14:textId="77777777" w:rsidR="00177E13" w:rsidRDefault="001E5FE3">
                        <w:pPr>
                          <w:spacing w:after="160" w:line="258" w:lineRule="auto"/>
                          <w:ind w:left="0" w:firstLine="0"/>
                          <w:textDirection w:val="btLr"/>
                        </w:pPr>
                        <w:r>
                          <w:rPr>
                            <w:rFonts w:ascii="Calibri" w:eastAsia="Calibri" w:hAnsi="Calibri" w:cs="Calibri"/>
                            <w:color w:val="000000"/>
                            <w:sz w:val="19"/>
                          </w:rPr>
                          <w:t>a</w:t>
                        </w:r>
                      </w:p>
                    </w:txbxContent>
                  </v:textbox>
                </v:rect>
                <v:rect id="Rectangle 68027" o:spid="_x0000_s1468" style="position:absolute;left:7918;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HY3cywAAAOMAAAAPAAAAZHJzL2Rvd25yZXYueG1sRI9Ba8JA&#13;&#10;FITvQv/D8gredKOHNEZXkaYlObYqaG+P7GsSzL4N2a2J/fXdQqGXgWGYb5jNbjStuFHvGssKFvMI&#13;&#10;BHFpdcOVgtPxdZaAcB5ZY2uZFNzJwW77MNlgqu3A73Q7+EoECLsUFdTed6mUrqzJoJvbjjhkn7Y3&#13;&#10;6IPtK6l7HALctHIZRbE02HBYqLGj55rK6+HLKMiTbn8p7PdQtS8f+fntvMqOK6/U9HHM1kH2axCe&#13;&#10;Rv/f+EMUWkGcRMsn+P0U/oDc/gAAAP//AwBQSwECLQAUAAYACAAAACEA2+H2y+4AAACFAQAAEwAA&#13;&#10;AAAAAAAAAAAAAAAAAAAAW0NvbnRlbnRfVHlwZXNdLnhtbFBLAQItABQABgAIAAAAIQBa9CxbvwAA&#13;&#10;ABUBAAALAAAAAAAAAAAAAAAAAB8BAABfcmVscy8ucmVsc1BLAQItABQABgAIAAAAIQBcHY3cywAA&#13;&#10;AOMAAAAPAAAAAAAAAAAAAAAAAAcCAABkcnMvZG93bnJldi54bWxQSwUGAAAAAAMAAwC3AAAA/wIA&#13;&#10;AAAA&#13;&#10;" filled="f" stroked="f">
                  <v:textbox inset="0,0,0,0">
                    <w:txbxContent>
                      <w:p w14:paraId="6B700381"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68029" o:spid="_x0000_s1469" style="position:absolute;left:8781;top:804;width:113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rw1yQAAAOMAAAAPAAAAZHJzL2Rvd25yZXYueG1sRI9Bi8Iw&#13;&#10;FITvC/6H8ARva6oHaatRRF306Kqg3h7Nsy02L6XJ2uqv3ywseBkYhvmGmS06U4kHNa60rGA0jEAQ&#13;&#10;Z1aXnCs4Hb8+YxDOI2usLJOCJzlYzHsfM0y1bfmbHgefiwBhl6KCwvs6ldJlBRl0Q1sTh+xmG4M+&#13;&#10;2CaXusE2wE0lx1E0kQZLDgsF1rQqKLsffoyCbVwvLzv7avNqc92e9+dkfUy8UoN+t54GWU5BeOr8&#13;&#10;u/GP2GkFkzgaJ/D3KfwBOf8FAAD//wMAUEsBAi0AFAAGAAgAAAAhANvh9svuAAAAhQEAABMAAAAA&#13;&#10;AAAAAAAAAAAAAAAAAFtDb250ZW50X1R5cGVzXS54bWxQSwECLQAUAAYACAAAACEAWvQsW78AAAAV&#13;&#10;AQAACwAAAAAAAAAAAAAAAAAfAQAAX3JlbHMvLnJlbHNQSwECLQAUAAYACAAAACEAQs68NckAAADj&#13;&#10;AAAADwAAAAAAAAAAAAAAAAAHAgAAZHJzL2Rvd25yZXYueG1sUEsFBgAAAAADAAMAtwAAAP0CAAAA&#13;&#10;AA==&#13;&#10;" filled="f" stroked="f">
                  <v:textbox inset="0,0,0,0">
                    <w:txbxContent>
                      <w:p w14:paraId="0CA11969" w14:textId="77777777" w:rsidR="00177E13" w:rsidRDefault="001E5FE3">
                        <w:pPr>
                          <w:spacing w:after="160" w:line="258" w:lineRule="auto"/>
                          <w:ind w:left="0" w:firstLine="0"/>
                          <w:textDirection w:val="btLr"/>
                        </w:pPr>
                        <w:r>
                          <w:rPr>
                            <w:rFonts w:ascii="Calibri" w:eastAsia="Calibri" w:hAnsi="Calibri" w:cs="Calibri"/>
                            <w:color w:val="000000"/>
                            <w:sz w:val="19"/>
                          </w:rPr>
                          <w:t>b</w:t>
                        </w:r>
                      </w:p>
                    </w:txbxContent>
                  </v:textbox>
                </v:rect>
                <v:rect id="Rectangle 68030" o:spid="_x0000_s1470" style="position:absolute;left:9345;top:804;width:111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YN1ywAAAOMAAAAPAAAAZHJzL2Rvd25yZXYueG1sRI9Na8JA&#13;&#10;EIbvhf6HZQre6qYKEqOrSLXosX6A7W3IjkkwOxuyW5P213cOgpeBl+F9Xp75sne1ulEbKs8G3oYJ&#13;&#10;KOLc24oLA6fjx2sKKkRki7VnMvBLAZaL56c5ZtZ3vKfbIRZKIBwyNFDG2GRah7wkh2HoG2L5XXzr&#13;&#10;MEpsC21b7ATuaj1Kkol2WLEslNjQe0n59fDjDGzTZvW1839dUW++t+fP83R9nEZjBi/9eiZnNQMV&#13;&#10;qY+Pxh2xswYmaTIWC3ESH9CLfwAAAP//AwBQSwECLQAUAAYACAAAACEA2+H2y+4AAACFAQAAEwAA&#13;&#10;AAAAAAAAAAAAAAAAAAAAW0NvbnRlbnRfVHlwZXNdLnhtbFBLAQItABQABgAIAAAAIQBa9CxbvwAA&#13;&#10;ABUBAAALAAAAAAAAAAAAAAAAAB8BAABfcmVscy8ucmVsc1BLAQItABQABgAIAAAAIQBWLYN1ywAA&#13;&#10;AOMAAAAPAAAAAAAAAAAAAAAAAAcCAABkcnMvZG93bnJldi54bWxQSwUGAAAAAAMAAwC3AAAA/wIA&#13;&#10;AAAA&#13;&#10;" filled="f" stroked="f">
                  <v:textbox inset="0,0,0,0">
                    <w:txbxContent>
                      <w:p w14:paraId="2C664AA3"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68031" o:spid="_x0000_s1471" style="position:absolute;left:9894;top:804;width:7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YSbuygAAAOMAAAAPAAAAZHJzL2Rvd25yZXYueG1sRI9Pi8Iw&#13;&#10;FMTvC/sdwlvwtqYqSK1GkdVFj/4D9fZonm3Z5qU0WVv99EYQvAwMw/yGmcxaU4or1a6wrKDXjUAQ&#13;&#10;p1YXnCk47H+/YxDOI2ssLZOCGzmYTT8/Jpho2/CWrjufiQBhl6CC3PsqkdKlORl0XVsRh+xia4M+&#13;&#10;2DqTusYmwE0p+1E0lAYLDgs5VvSTU/q3+zcKVnE1P63tvcnK5Xl13BxHi/3IK9X5ahfjIPMxCE+t&#13;&#10;fzdeiLVWMIyjQQ+en8IfkNMHAAAA//8DAFBLAQItABQABgAIAAAAIQDb4fbL7gAAAIUBAAATAAAA&#13;&#10;AAAAAAAAAAAAAAAAAABbQ29udGVudF9UeXBlc10ueG1sUEsBAi0AFAAGAAgAAAAhAFr0LFu/AAAA&#13;&#10;FQEAAAsAAAAAAAAAAAAAAAAAHwEAAF9yZWxzLy5yZWxzUEsBAi0AFAAGAAgAAAAhADlhJu7KAAAA&#13;&#10;4wAAAA8AAAAAAAAAAAAAAAAABwIAAGRycy9kb3ducmV2LnhtbFBLBQYAAAAAAwADALcAAAD+AgAA&#13;&#10;AAA=&#13;&#10;" filled="f" stroked="f">
                  <v:textbox inset="0,0,0,0">
                    <w:txbxContent>
                      <w:p w14:paraId="12EB5FBE" w14:textId="77777777" w:rsidR="00177E13" w:rsidRDefault="001E5FE3">
                        <w:pPr>
                          <w:spacing w:after="160" w:line="258" w:lineRule="auto"/>
                          <w:ind w:left="0" w:firstLine="0"/>
                          <w:textDirection w:val="btLr"/>
                        </w:pPr>
                        <w:r>
                          <w:rPr>
                            <w:rFonts w:ascii="Calibri" w:eastAsia="Calibri" w:hAnsi="Calibri" w:cs="Calibri"/>
                            <w:color w:val="000000"/>
                            <w:sz w:val="19"/>
                          </w:rPr>
                          <w:t>t</w:t>
                        </w:r>
                      </w:p>
                    </w:txbxContent>
                  </v:textbox>
                </v:rect>
                <v:rect id="Rectangle 321" o:spid="_x0000_s1472" style="position:absolute;left:10188;top:804;width:96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FNcNyAAAAOEAAAAPAAAAZHJzL2Rvd25yZXYueG1sRI9Pi8Iw&#13;&#10;FMTvwn6H8Ba8aaoLotUosrro0T8LrrdH82zLNi+liW310xtB8DIwDPMbZrZoTSFqqlxuWcGgH4Eg&#13;&#10;TqzOOVXwe/zpjUE4j6yxsEwKbuRgMf/ozDDWtuE91QefigBhF6OCzPsyltIlGRl0fVsSh+xiK4M+&#13;&#10;2CqVusImwE0hh1E0kgZzDgsZlvSdUfJ/uBoFm3G5/Nvae5MW6/PmtDtNVseJV6r72a6mQZZTEJ5a&#13;&#10;/268EFut4Gs4gOej8Abk/AEAAP//AwBQSwECLQAUAAYACAAAACEA2+H2y+4AAACFAQAAEwAAAAAA&#13;&#10;AAAAAAAAAAAAAAAAW0NvbnRlbnRfVHlwZXNdLnhtbFBLAQItABQABgAIAAAAIQBa9CxbvwAAABUB&#13;&#10;AAALAAAAAAAAAAAAAAAAAB8BAABfcmVscy8ucmVsc1BLAQItABQABgAIAAAAIQAYFNcNyAAAAOEA&#13;&#10;AAAPAAAAAAAAAAAAAAAAAAcCAABkcnMvZG93bnJldi54bWxQSwUGAAAAAAMAAwC3AAAA/AIAAAAA&#13;&#10;" filled="f" stroked="f">
                  <v:textbox inset="0,0,0,0">
                    <w:txbxContent>
                      <w:p w14:paraId="15A79D85" w14:textId="77777777" w:rsidR="00177E13" w:rsidRDefault="001E5FE3">
                        <w:pPr>
                          <w:spacing w:after="160" w:line="258" w:lineRule="auto"/>
                          <w:ind w:left="0" w:firstLine="0"/>
                          <w:textDirection w:val="btLr"/>
                        </w:pPr>
                        <w:r>
                          <w:rPr>
                            <w:rFonts w:ascii="Calibri" w:eastAsia="Calibri" w:hAnsi="Calibri" w:cs="Calibri"/>
                            <w:color w:val="000000"/>
                            <w:sz w:val="19"/>
                          </w:rPr>
                          <w:t>s</w:t>
                        </w:r>
                      </w:p>
                    </w:txbxContent>
                  </v:textbox>
                </v:rect>
                <v:rect id="Rectangle 322" o:spid="_x0000_s1473" style="position:absolute;left:10621;top:804;width:70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kl6yAAAAOEAAAAPAAAAZHJzL2Rvd25yZXYueG1sRI9Pi8Iw&#13;&#10;FMTvwn6H8Ba8abpdEK1GkdVFj/5ZUG+P5tkWm5fSRFv99EYQ9jIwDPMbZjJrTSluVLvCsoKvfgSC&#13;&#10;OLW64EzB3/63NwThPLLG0jIpuJOD2fSjM8FE24a3dNv5TAQIuwQV5N5XiZQuzcmg69uKOGRnWxv0&#13;&#10;wdaZ1DU2AW5KGUfRQBosOCzkWNFPTulldzUKVsNqflzbR5OVy9PqsDmMFvuRV6r72S7GQeZjEJ5a&#13;&#10;/994I9ZawXccw+tReANy+gQAAP//AwBQSwECLQAUAAYACAAAACEA2+H2y+4AAACFAQAAEwAAAAAA&#13;&#10;AAAAAAAAAAAAAAAAW0NvbnRlbnRfVHlwZXNdLnhtbFBLAQItABQABgAIAAAAIQBa9CxbvwAAABUB&#13;&#10;AAALAAAAAAAAAAAAAAAAAB8BAABfcmVscy8ucmVsc1BLAQItABQABgAIAAAAIQDoxkl6yAAAAOEA&#13;&#10;AAAPAAAAAAAAAAAAAAAAAAcCAABkcnMvZG93bnJldi54bWxQSwUGAAAAAAMAAwC3AAAA/AIAAAAA&#13;&#10;" filled="f" stroked="f">
                  <v:textbox inset="0,0,0,0">
                    <w:txbxContent>
                      <w:p w14:paraId="33C798E1" w14:textId="77777777" w:rsidR="00177E13" w:rsidRDefault="001E5FE3">
                        <w:pPr>
                          <w:spacing w:after="160" w:line="258" w:lineRule="auto"/>
                          <w:ind w:left="0" w:firstLine="0"/>
                          <w:textDirection w:val="btLr"/>
                        </w:pPr>
                        <w:r>
                          <w:rPr>
                            <w:rFonts w:ascii="Calibri" w:eastAsia="Calibri" w:hAnsi="Calibri" w:cs="Calibri"/>
                            <w:color w:val="000000"/>
                            <w:sz w:val="19"/>
                            <w:u w:val="single"/>
                          </w:rPr>
                          <w:t>.</w:t>
                        </w:r>
                      </w:p>
                    </w:txbxContent>
                  </v:textbox>
                </v:rect>
                <v:rect id="Rectangle 323" o:spid="_x0000_s1474" style="position:absolute;left:10862;top:804;width:102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uzhyQAAAOEAAAAPAAAAZHJzL2Rvd25yZXYueG1sRI9Ba8JA&#13;&#10;FITvgv9heUJvulGhaHQVUYs5tkkh9fbIPpNg9m3Ibk3aX98tFHoZGIb5htnuB9OIB3WutqxgPotA&#13;&#10;EBdW11wqeM9episQziNrbCyTgi9ysN+NR1uMte35jR6pL0WAsItRQeV9G0vpiooMupltiUN2s51B&#13;&#10;H2xXSt1hH+CmkYsoepYGaw4LFbZ0rKi4p59GwWXVHj4S+92Xzfl6yV/z9Slbe6WeJsNpE+SwAeFp&#13;&#10;8P+NP0SiFSwXS/h9FN6A3P0AAAD//wMAUEsBAi0AFAAGAAgAAAAhANvh9svuAAAAhQEAABMAAAAA&#13;&#10;AAAAAAAAAAAAAAAAAFtDb250ZW50X1R5cGVzXS54bWxQSwECLQAUAAYACAAAACEAWvQsW78AAAAV&#13;&#10;AQAACwAAAAAAAAAAAAAAAAAfAQAAX3JlbHMvLnJlbHNQSwECLQAUAAYACAAAACEAh4rs4ckAAADh&#13;&#10;AAAADwAAAAAAAAAAAAAAAAAHAgAAZHJzL2Rvd25yZXYueG1sUEsFBgAAAAADAAMAtwAAAP0CAAAA&#13;&#10;AA==&#13;&#10;" filled="f" stroked="f">
                  <v:textbox inset="0,0,0,0">
                    <w:txbxContent>
                      <w:p w14:paraId="4F5F85FD" w14:textId="77777777" w:rsidR="00177E13" w:rsidRDefault="001E5FE3">
                        <w:pPr>
                          <w:spacing w:after="160" w:line="258" w:lineRule="auto"/>
                          <w:ind w:left="0" w:firstLine="0"/>
                          <w:textDirection w:val="btLr"/>
                        </w:pPr>
                        <w:r>
                          <w:rPr>
                            <w:rFonts w:ascii="Calibri" w:eastAsia="Calibri" w:hAnsi="Calibri" w:cs="Calibri"/>
                            <w:color w:val="000000"/>
                            <w:sz w:val="19"/>
                          </w:rPr>
                          <w:t>c</w:t>
                        </w:r>
                      </w:p>
                    </w:txbxContent>
                  </v:textbox>
                </v:rect>
                <v:rect id="Rectangle 324" o:spid="_x0000_s1475" style="position:absolute;left:11341;top:804;width:111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Y3SVyQAAAOEAAAAPAAAAZHJzL2Rvd25yZXYueG1sRI9Li8JA&#13;&#10;EITvwv6HoRe86WRVRKOjiA/06GPB9dZk2iRspidkRhP31+8IgpeCoqivqOm8MYW4U+Vyywq+uhEI&#13;&#10;4sTqnFMF36dNZwTCeWSNhWVS8CAH89lHa4qxtjUf6H70qQgQdjEqyLwvYyldkpFB17UlcciutjLo&#13;&#10;g61SqSusA9wUshdFQ2kw57CQYUnLjJLf480o2I7Kxc/O/tVpsb5sz/vzeHUae6Xan81qEmQxAeGp&#13;&#10;8e/GC7HTCvq9ATwfhTcgZ/8AAAD//wMAUEsBAi0AFAAGAAgAAAAhANvh9svuAAAAhQEAABMAAAAA&#13;&#10;AAAAAAAAAAAAAAAAAFtDb250ZW50X1R5cGVzXS54bWxQSwECLQAUAAYACAAAACEAWvQsW78AAAAV&#13;&#10;AQAACwAAAAAAAAAAAAAAAAAfAQAAX3JlbHMvLnJlbHNQSwECLQAUAAYACAAAACEACGN0lckAAADh&#13;&#10;AAAADwAAAAAAAAAAAAAAAAAHAgAAZHJzL2Rvd25yZXYueG1sUEsFBgAAAAADAAMAtwAAAP0CAAAA&#13;&#10;AA==&#13;&#10;" filled="f" stroked="f">
                  <v:textbox inset="0,0,0,0">
                    <w:txbxContent>
                      <w:p w14:paraId="1955090F" w14:textId="77777777" w:rsidR="00177E13" w:rsidRDefault="001E5FE3">
                        <w:pPr>
                          <w:spacing w:after="160" w:line="258" w:lineRule="auto"/>
                          <w:ind w:left="0" w:firstLine="0"/>
                          <w:textDirection w:val="btLr"/>
                        </w:pPr>
                        <w:r>
                          <w:rPr>
                            <w:rFonts w:ascii="Calibri" w:eastAsia="Calibri" w:hAnsi="Calibri" w:cs="Calibri"/>
                            <w:color w:val="000000"/>
                            <w:sz w:val="19"/>
                          </w:rPr>
                          <w:t>o</w:t>
                        </w:r>
                      </w:p>
                    </w:txbxContent>
                  </v:textbox>
                </v:rect>
                <v:rect id="Rectangle 325" o:spid="_x0000_s1476" style="position:absolute;left:11890;top:804;width:15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L9EOyQAAAOEAAAAPAAAAZHJzL2Rvd25yZXYueG1sRI9Li8JA&#13;&#10;EITvwv6HoRe86WQVRaOjiA/06GPB9dZk2iRspidkRhP31+8IgpeCoqivqOm8MYW4U+Vyywq+uhEI&#13;&#10;4sTqnFMF36dNZwTCeWSNhWVS8CAH89lHa4qxtjUf6H70qQgQdjEqyLwvYyldkpFB17UlcciutjLo&#13;&#10;g61SqSusA9wUshdFQ2kw57CQYUnLjJLf480o2I7Kxc/O/tVpsb5sz/vzeHUae6Xan81qEmQxAeGp&#13;&#10;8e/GC7HTCvq9ATwfhTcgZ/8AAAD//wMAUEsBAi0AFAAGAAgAAAAhANvh9svuAAAAhQEAABMAAAAA&#13;&#10;AAAAAAAAAAAAAAAAAFtDb250ZW50X1R5cGVzXS54bWxQSwECLQAUAAYACAAAACEAWvQsW78AAAAV&#13;&#10;AQAACwAAAAAAAAAAAAAAAAAfAQAAX3JlbHMvLnJlbHNQSwECLQAUAAYACAAAACEAZy/RDskAAADh&#13;&#10;AAAADwAAAAAAAAAAAAAAAAAHAgAAZHJzL2Rvd25yZXYueG1sUEsFBgAAAAADAAMAtwAAAP0CAAAA&#13;&#10;AA==&#13;&#10;" filled="f" stroked="f">
                  <v:textbox inset="0,0,0,0">
                    <w:txbxContent>
                      <w:p w14:paraId="0E2C2025" w14:textId="77777777" w:rsidR="00177E13" w:rsidRDefault="001E5FE3">
                        <w:pPr>
                          <w:spacing w:after="160" w:line="258" w:lineRule="auto"/>
                          <w:ind w:left="0" w:firstLine="0"/>
                          <w:textDirection w:val="btLr"/>
                        </w:pPr>
                        <w:r>
                          <w:rPr>
                            <w:rFonts w:ascii="Calibri" w:eastAsia="Calibri" w:hAnsi="Calibri" w:cs="Calibri"/>
                            <w:color w:val="000000"/>
                            <w:sz w:val="19"/>
                          </w:rPr>
                          <w:t>m</w:t>
                        </w:r>
                      </w:p>
                    </w:txbxContent>
                  </v:textbox>
                </v:rect>
                <v:rect id="Rectangle 326" o:spid="_x0000_s1477" style="position:absolute;left:12816;top:726;width:372;height:1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U95ygAAAOEAAAAPAAAAZHJzL2Rvd25yZXYueG1sRI9Pa8JA&#13;&#10;FMTvgt9heUJvuqkF0egagn/QY2sKqbdH9pmEZt+G7GrSfvpuodDLwDDMb5hNMphGPKhztWUFz7MI&#13;&#10;BHFhdc2lgvfsOF2CcB5ZY2OZFHyRg2Q7Hm0w1rbnN3pcfCkChF2MCirv21hKV1Rk0M1sSxyym+0M&#13;&#10;+mC7UuoO+wA3jZxH0UIarDksVNjSrqLi83I3Ck7LNv042+++bA7XU/6ar/bZyiv1NBn26yDpGoSn&#13;&#10;wf83/hBnreBlvoDfR+ENyO0PAAAA//8DAFBLAQItABQABgAIAAAAIQDb4fbL7gAAAIUBAAATAAAA&#13;&#10;AAAAAAAAAAAAAAAAAABbQ29udGVudF9UeXBlc10ueG1sUEsBAi0AFAAGAAgAAAAhAFr0LFu/AAAA&#13;&#10;FQEAAAsAAAAAAAAAAAAAAAAAHwEAAF9yZWxzLy5yZWxzUEsBAi0AFAAGAAgAAAAhAJf9T3nKAAAA&#13;&#10;4QAAAA8AAAAAAAAAAAAAAAAABwIAAGRycy9kb3ducmV2LnhtbFBLBQYAAAAAAwADALcAAAD+AgAA&#13;&#10;AAA=&#13;&#10;" filled="f" stroked="f">
                  <v:textbox inset="0,0,0,0">
                    <w:txbxContent>
                      <w:p w14:paraId="3DBF0736" w14:textId="77777777" w:rsidR="00177E13" w:rsidRDefault="001E5FE3">
                        <w:pPr>
                          <w:spacing w:after="160" w:line="258" w:lineRule="auto"/>
                          <w:ind w:left="0" w:firstLine="0"/>
                          <w:textDirection w:val="btLr"/>
                        </w:pPr>
                        <w:r>
                          <w:rPr>
                            <w:rFonts w:ascii="Cambria" w:eastAsia="Cambria" w:hAnsi="Cambria" w:cs="Cambria"/>
                            <w:color w:val="A6A6A6"/>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54" o:spid="_x0000_s1478" type="#_x0000_t75" style="position:absolute;left:63;top:95;width:64008;height: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950kyAAAAOEAAAAPAAAAZHJzL2Rvd25yZXYueG1sRI9ba8JA&#13;&#10;FITfC/6H5Qh9qxtrIxJdRRShl6d4eT9mj0l092ya3cb033cLhb4MDMN8wyxWvTWio9bXjhWMRwkI&#13;&#10;4sLpmksFx8PuaQbCB2SNxjEp+CYPq+XgYYGZdnfOqduHUkQI+wwVVCE0mZS+qMiiH7mGOGYX11oM&#13;&#10;0bal1C3eI9wa+ZwkU2mx5rhQYUObiorb/ssqmF75g03+Kc+Tt87k9n2XzvqTUo/DfjuPsp6DCNSH&#13;&#10;/8Yf4lUrSNMX+H0U34Bc/gAAAP//AwBQSwECLQAUAAYACAAAACEA2+H2y+4AAACFAQAAEwAAAAAA&#13;&#10;AAAAAAAAAAAAAAAAW0NvbnRlbnRfVHlwZXNdLnhtbFBLAQItABQABgAIAAAAIQBa9CxbvwAAABUB&#13;&#10;AAALAAAAAAAAAAAAAAAAAB8BAABfcmVscy8ucmVsc1BLAQItABQABgAIAAAAIQAr950kyAAAAOEA&#13;&#10;AAAPAAAAAAAAAAAAAAAAAAcCAABkcnMvZG93bnJldi54bWxQSwUGAAAAAAMAAwC3AAAA/AIAAAAA&#13;&#10;">
                  <v:imagedata r:id="rId2" o:title=""/>
                </v:shape>
                <v:shape id="Shape 555" o:spid="_x0000_s1479" type="#_x0000_t75" style="position:absolute;left:62071;width:4095;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zi/xwAAAOEAAAAPAAAAZHJzL2Rvd25yZXYueG1sRI9ba8JA&#13;&#10;FITfC/6H5Qi+1Y2ViERXEYvQy1O8vB+zxyS6ezbNbmP677uFgi8DwzDfMMt1b43oqPW1YwWTcQKC&#13;&#10;uHC65lLB8bB7noPwAVmjcUwKfsjDejV4WmKm3Z1z6vahFBHCPkMFVQhNJqUvKrLox64hjtnFtRZD&#13;&#10;tG0pdYv3CLdGviTJTFqsOS5U2NC2ouK2/7YKZlf+ZJN/yfP0vTO5/dil8/6k1GjYvy6ibBYgAvXh&#13;&#10;0fhHvGkFaZrC36P4BuTqFwAA//8DAFBLAQItABQABgAIAAAAIQDb4fbL7gAAAIUBAAATAAAAAAAA&#13;&#10;AAAAAAAAAAAAAABbQ29udGVudF9UeXBlc10ueG1sUEsBAi0AFAAGAAgAAAAhAFr0LFu/AAAAFQEA&#13;&#10;AAsAAAAAAAAAAAAAAAAAHwEAAF9yZWxzLy5yZWxzUEsBAi0AFAAGAAgAAAAhAES7OL/HAAAA4QAA&#13;&#10;AA8AAAAAAAAAAAAAAAAABwIAAGRycy9kb3ducmV2LnhtbFBLBQYAAAAAAwADALcAAAD7AgAAAAA=&#13;&#10;">
                  <v:imagedata r:id="rId2" o:title=""/>
                </v:shape>
              </v:group>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1FFA3C" w14:textId="77777777" w:rsidR="00A474E8" w:rsidRDefault="00A474E8">
      <w:pPr>
        <w:spacing w:after="0" w:line="240" w:lineRule="auto"/>
      </w:pPr>
      <w:r>
        <w:separator/>
      </w:r>
    </w:p>
  </w:footnote>
  <w:footnote w:type="continuationSeparator" w:id="0">
    <w:p w14:paraId="5152B368" w14:textId="77777777" w:rsidR="00A474E8" w:rsidRDefault="00A474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1AA74" w14:textId="77777777" w:rsidR="00177E13" w:rsidRDefault="001E5FE3">
    <w:pPr>
      <w:spacing w:after="100" w:line="240" w:lineRule="auto"/>
      <w:ind w:left="0" w:firstLine="0"/>
      <w:rPr>
        <w:rFonts w:ascii="Calibri" w:eastAsia="Calibri" w:hAnsi="Calibri" w:cs="Calibri"/>
        <w:color w:val="000000"/>
        <w:sz w:val="19"/>
        <w:szCs w:val="19"/>
      </w:rPr>
    </w:pPr>
    <w:r>
      <w:rPr>
        <w:rFonts w:ascii="Calibri" w:eastAsia="Calibri" w:hAnsi="Calibri" w:cs="Calibri"/>
        <w:b/>
        <w:color w:val="000000"/>
        <w:sz w:val="19"/>
        <w:szCs w:val="19"/>
      </w:rPr>
      <w:t>Business Plan 2020​</w:t>
    </w:r>
    <w:r>
      <w:rPr>
        <w:b/>
        <w:i/>
        <w:sz w:val="18"/>
        <w:szCs w:val="18"/>
      </w:rPr>
      <w:t>:</w:t>
    </w:r>
    <w:r>
      <w:rPr>
        <w:rFonts w:ascii="Calibri" w:eastAsia="Calibri" w:hAnsi="Calibri" w:cs="Calibri"/>
        <w:color w:val="000000"/>
        <w:sz w:val="19"/>
        <w:szCs w:val="19"/>
      </w:rPr>
      <w:t>​ Plan for long-term sustainability, continuity, and partnership</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0DECA" w14:textId="77777777" w:rsidR="00177E13" w:rsidRDefault="00177E13">
    <w:pPr>
      <w:spacing w:after="100" w:line="240" w:lineRule="auto"/>
      <w:ind w:left="0" w:firstLine="0"/>
      <w:rPr>
        <w:rFonts w:ascii="Calibri" w:eastAsia="Calibri" w:hAnsi="Calibri" w:cs="Calibri"/>
        <w:b/>
        <w:color w:val="000000"/>
        <w:sz w:val="19"/>
        <w:szCs w:val="19"/>
      </w:rPr>
    </w:pPr>
  </w:p>
  <w:p w14:paraId="245FAE5F" w14:textId="77777777" w:rsidR="00177E13" w:rsidRDefault="001E5FE3">
    <w:pPr>
      <w:spacing w:after="100" w:line="240" w:lineRule="auto"/>
      <w:ind w:left="0" w:firstLine="0"/>
      <w:rPr>
        <w:rFonts w:ascii="Calibri" w:eastAsia="Calibri" w:hAnsi="Calibri" w:cs="Calibri"/>
        <w:color w:val="000000"/>
        <w:sz w:val="19"/>
        <w:szCs w:val="19"/>
      </w:rPr>
    </w:pPr>
    <w:r>
      <w:rPr>
        <w:rFonts w:ascii="Calibri" w:eastAsia="Calibri" w:hAnsi="Calibri" w:cs="Calibri"/>
        <w:b/>
        <w:color w:val="000000"/>
        <w:sz w:val="19"/>
        <w:szCs w:val="19"/>
      </w:rPr>
      <w:t>Business Plan 2022​</w:t>
    </w:r>
    <w:r>
      <w:rPr>
        <w:b/>
        <w:i/>
        <w:sz w:val="18"/>
        <w:szCs w:val="18"/>
      </w:rPr>
      <w:t>:</w:t>
    </w:r>
    <w:r>
      <w:rPr>
        <w:rFonts w:ascii="Calibri" w:eastAsia="Calibri" w:hAnsi="Calibri" w:cs="Calibri"/>
        <w:color w:val="000000"/>
        <w:sz w:val="19"/>
        <w:szCs w:val="19"/>
      </w:rPr>
      <w:t>​ Plan for long-term sustainability</w:t>
    </w:r>
    <w:r>
      <w:rPr>
        <w:rFonts w:ascii="Calibri" w:eastAsia="Calibri" w:hAnsi="Calibri" w:cs="Calibri"/>
        <w:color w:val="000000"/>
        <w:sz w:val="19"/>
        <w:szCs w:val="19"/>
        <w:u w:val="single"/>
      </w:rPr>
      <w:t>,</w:t>
    </w:r>
    <w:r>
      <w:rPr>
        <w:rFonts w:ascii="Calibri" w:eastAsia="Calibri" w:hAnsi="Calibri" w:cs="Calibri"/>
        <w:color w:val="000000"/>
        <w:sz w:val="19"/>
        <w:szCs w:val="19"/>
      </w:rPr>
      <w:t xml:space="preserve"> continuity, and partnership</w:t>
    </w:r>
  </w:p>
  <w:p w14:paraId="05B134D4" w14:textId="77777777" w:rsidR="00177E13" w:rsidRDefault="001E5FE3">
    <w:pPr>
      <w:spacing w:after="100" w:line="240" w:lineRule="auto"/>
      <w:ind w:left="0" w:firstLine="0"/>
      <w:rPr>
        <w:rFonts w:ascii="Calibri" w:eastAsia="Calibri" w:hAnsi="Calibri" w:cs="Calibri"/>
        <w:color w:val="000000"/>
        <w:sz w:val="19"/>
        <w:szCs w:val="19"/>
      </w:rPr>
    </w:pPr>
    <w:r>
      <w:rPr>
        <w:rFonts w:ascii="Calibri" w:eastAsia="Calibri" w:hAnsi="Calibri" w:cs="Calibri"/>
        <w:color w:val="000000"/>
        <w:sz w:val="19"/>
        <w:szCs w:val="19"/>
      </w:rPr>
      <w:t>________________________________________________________________________________________________</w:t>
    </w:r>
  </w:p>
  <w:p w14:paraId="7A4452F9" w14:textId="77777777" w:rsidR="00177E13" w:rsidRDefault="00177E13">
    <w:pPr>
      <w:spacing w:after="100" w:line="240" w:lineRule="auto"/>
      <w:ind w:left="0" w:firstLine="0"/>
      <w:rPr>
        <w:rFonts w:ascii="Calibri" w:eastAsia="Calibri" w:hAnsi="Calibri" w:cs="Calibri"/>
        <w:color w:val="000000"/>
        <w:sz w:val="19"/>
        <w:szCs w:val="19"/>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FFF7F" w14:textId="77777777" w:rsidR="00177E13" w:rsidRDefault="001E5FE3">
    <w:r>
      <w:rPr>
        <w:noProof/>
      </w:rPr>
      <w:drawing>
        <wp:anchor distT="114300" distB="114300" distL="114300" distR="114300" simplePos="0" relativeHeight="251658240" behindDoc="1" locked="0" layoutInCell="1" hidden="0" allowOverlap="1" wp14:anchorId="29C05ECF" wp14:editId="5401FD52">
          <wp:simplePos x="0" y="0"/>
          <wp:positionH relativeFrom="column">
            <wp:posOffset>-295274</wp:posOffset>
          </wp:positionH>
          <wp:positionV relativeFrom="paragraph">
            <wp:posOffset>114300</wp:posOffset>
          </wp:positionV>
          <wp:extent cx="7731957" cy="10015538"/>
          <wp:effectExtent l="0" t="0" r="0" b="0"/>
          <wp:wrapNone/>
          <wp:docPr id="84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
                  <a:srcRect/>
                  <a:stretch>
                    <a:fillRect/>
                  </a:stretch>
                </pic:blipFill>
                <pic:spPr>
                  <a:xfrm>
                    <a:off x="0" y="0"/>
                    <a:ext cx="7731957" cy="10015538"/>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058D2" w14:textId="77777777" w:rsidR="00177E13" w:rsidRDefault="00177E13">
    <w:pPr>
      <w:spacing w:after="0"/>
      <w:ind w:left="-720" w:right="11140" w:firstLine="0"/>
    </w:pPr>
  </w:p>
  <w:p w14:paraId="046C5D04" w14:textId="77777777" w:rsidR="00177E13" w:rsidRDefault="00177E13">
    <w:pPr>
      <w:ind w:left="36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97F4C" w14:textId="77777777" w:rsidR="00177E13" w:rsidRDefault="00177E1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9A1AF" w14:textId="71BE21D8" w:rsidR="00177E13" w:rsidRDefault="001E5FE3">
    <w:pPr>
      <w:tabs>
        <w:tab w:val="center" w:pos="9360"/>
      </w:tabs>
      <w:spacing w:after="90"/>
      <w:ind w:left="-10" w:firstLine="0"/>
    </w:pPr>
    <w:r>
      <w:rPr>
        <w:rFonts w:ascii="Calibri" w:eastAsia="Calibri" w:hAnsi="Calibri" w:cs="Calibri"/>
        <w:noProof/>
        <w:color w:val="000000"/>
      </w:rPr>
      <mc:AlternateContent>
        <mc:Choice Requires="wpg">
          <w:drawing>
            <wp:anchor distT="0" distB="0" distL="0" distR="0" simplePos="0" relativeHeight="251667456" behindDoc="1" locked="0" layoutInCell="1" hidden="0" allowOverlap="1" wp14:anchorId="5C0625CF" wp14:editId="72E561B8">
              <wp:simplePos x="0" y="0"/>
              <wp:positionH relativeFrom="page">
                <wp:posOffset>685800</wp:posOffset>
              </wp:positionH>
              <wp:positionV relativeFrom="page">
                <wp:posOffset>438150</wp:posOffset>
              </wp:positionV>
              <wp:extent cx="6610350" cy="266700"/>
              <wp:effectExtent l="0" t="0" r="0" b="0"/>
              <wp:wrapNone/>
              <wp:docPr id="67999" name="Group 67999"/>
              <wp:cNvGraphicFramePr/>
              <a:graphic xmlns:a="http://schemas.openxmlformats.org/drawingml/2006/main">
                <a:graphicData uri="http://schemas.microsoft.com/office/word/2010/wordprocessingGroup">
                  <wpg:wgp>
                    <wpg:cNvGrpSpPr/>
                    <wpg:grpSpPr>
                      <a:xfrm>
                        <a:off x="0" y="0"/>
                        <a:ext cx="6610350" cy="266700"/>
                        <a:chOff x="2040825" y="3646650"/>
                        <a:chExt cx="6610350" cy="266700"/>
                      </a:xfrm>
                    </wpg:grpSpPr>
                    <wpg:grpSp>
                      <wpg:cNvPr id="493" name="Group 485"/>
                      <wpg:cNvGrpSpPr/>
                      <wpg:grpSpPr>
                        <a:xfrm>
                          <a:off x="2040825" y="3646650"/>
                          <a:ext cx="6610350" cy="266700"/>
                          <a:chOff x="0" y="0"/>
                          <a:chExt cx="6610350" cy="266700"/>
                        </a:xfrm>
                      </wpg:grpSpPr>
                      <wps:wsp>
                        <wps:cNvPr id="494" name="Rectangle 486"/>
                        <wps:cNvSpPr/>
                        <wps:spPr>
                          <a:xfrm>
                            <a:off x="0" y="0"/>
                            <a:ext cx="6610350" cy="266700"/>
                          </a:xfrm>
                          <a:prstGeom prst="rect">
                            <a:avLst/>
                          </a:prstGeom>
                          <a:noFill/>
                          <a:ln>
                            <a:noFill/>
                          </a:ln>
                        </wps:spPr>
                        <wps:txbx>
                          <w:txbxContent>
                            <w:p w14:paraId="2F24382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95" name="Freeform 487"/>
                        <wps:cNvSpPr/>
                        <wps:spPr>
                          <a:xfrm>
                            <a:off x="6502" y="97378"/>
                            <a:ext cx="33366" cy="74518"/>
                          </a:xfrm>
                          <a:custGeom>
                            <a:avLst/>
                            <a:gdLst/>
                            <a:ahLst/>
                            <a:cxnLst/>
                            <a:rect l="l" t="t" r="r" b="b"/>
                            <a:pathLst>
                              <a:path w="33366" h="74518" extrusionOk="0">
                                <a:moveTo>
                                  <a:pt x="33366" y="0"/>
                                </a:moveTo>
                                <a:lnTo>
                                  <a:pt x="33366" y="16670"/>
                                </a:lnTo>
                                <a:lnTo>
                                  <a:pt x="30473" y="25827"/>
                                </a:lnTo>
                                <a:lnTo>
                                  <a:pt x="29217" y="30738"/>
                                </a:lnTo>
                                <a:cubicBezTo>
                                  <a:pt x="29701" y="30788"/>
                                  <a:pt x="30938" y="30819"/>
                                  <a:pt x="32928" y="30819"/>
                                </a:cubicBezTo>
                                <a:lnTo>
                                  <a:pt x="33366" y="30719"/>
                                </a:lnTo>
                                <a:lnTo>
                                  <a:pt x="33366" y="41711"/>
                                </a:lnTo>
                                <a:lnTo>
                                  <a:pt x="32370" y="41503"/>
                                </a:lnTo>
                                <a:cubicBezTo>
                                  <a:pt x="31942" y="41503"/>
                                  <a:pt x="29980" y="41590"/>
                                  <a:pt x="26482" y="41758"/>
                                </a:cubicBezTo>
                                <a:lnTo>
                                  <a:pt x="24501" y="49683"/>
                                </a:lnTo>
                                <a:lnTo>
                                  <a:pt x="22157" y="62488"/>
                                </a:lnTo>
                                <a:cubicBezTo>
                                  <a:pt x="23645" y="62711"/>
                                  <a:pt x="25440" y="62823"/>
                                  <a:pt x="27543" y="62823"/>
                                </a:cubicBezTo>
                                <a:lnTo>
                                  <a:pt x="33366" y="61333"/>
                                </a:lnTo>
                                <a:lnTo>
                                  <a:pt x="33366" y="72539"/>
                                </a:lnTo>
                                <a:lnTo>
                                  <a:pt x="21934" y="74518"/>
                                </a:lnTo>
                                <a:cubicBezTo>
                                  <a:pt x="16948" y="74518"/>
                                  <a:pt x="9637" y="74283"/>
                                  <a:pt x="0" y="73824"/>
                                </a:cubicBezTo>
                                <a:lnTo>
                                  <a:pt x="1312" y="67430"/>
                                </a:lnTo>
                                <a:lnTo>
                                  <a:pt x="5107" y="66593"/>
                                </a:lnTo>
                                <a:lnTo>
                                  <a:pt x="10911" y="48424"/>
                                </a:lnTo>
                                <a:lnTo>
                                  <a:pt x="16883" y="24568"/>
                                </a:lnTo>
                                <a:lnTo>
                                  <a:pt x="19952" y="7409"/>
                                </a:lnTo>
                                <a:lnTo>
                                  <a:pt x="16436" y="6541"/>
                                </a:lnTo>
                                <a:lnTo>
                                  <a:pt x="18362" y="315"/>
                                </a:lnTo>
                                <a:lnTo>
                                  <a:pt x="33366" y="0"/>
                                </a:lnTo>
                                <a:close/>
                              </a:path>
                            </a:pathLst>
                          </a:custGeom>
                          <a:solidFill>
                            <a:srgbClr val="7F7F7F"/>
                          </a:solidFill>
                          <a:ln>
                            <a:noFill/>
                          </a:ln>
                        </wps:spPr>
                        <wps:txbx>
                          <w:txbxContent>
                            <w:p w14:paraId="65EB6C2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96" name="Freeform 488"/>
                        <wps:cNvSpPr/>
                        <wps:spPr>
                          <a:xfrm>
                            <a:off x="258640" y="121266"/>
                            <a:ext cx="28101" cy="51884"/>
                          </a:xfrm>
                          <a:custGeom>
                            <a:avLst/>
                            <a:gdLst/>
                            <a:ahLst/>
                            <a:cxnLst/>
                            <a:rect l="l" t="t" r="r" b="b"/>
                            <a:pathLst>
                              <a:path w="28101" h="51884" extrusionOk="0">
                                <a:moveTo>
                                  <a:pt x="28101" y="0"/>
                                </a:moveTo>
                                <a:lnTo>
                                  <a:pt x="28101" y="11119"/>
                                </a:lnTo>
                                <a:lnTo>
                                  <a:pt x="19366" y="16835"/>
                                </a:lnTo>
                                <a:lnTo>
                                  <a:pt x="28101" y="16793"/>
                                </a:lnTo>
                                <a:lnTo>
                                  <a:pt x="28101" y="27550"/>
                                </a:lnTo>
                                <a:lnTo>
                                  <a:pt x="16185" y="27550"/>
                                </a:lnTo>
                                <a:cubicBezTo>
                                  <a:pt x="15273" y="31221"/>
                                  <a:pt x="15422" y="34334"/>
                                  <a:pt x="16632" y="36902"/>
                                </a:cubicBezTo>
                                <a:cubicBezTo>
                                  <a:pt x="17841" y="39469"/>
                                  <a:pt x="20287" y="40753"/>
                                  <a:pt x="23971" y="40753"/>
                                </a:cubicBezTo>
                                <a:lnTo>
                                  <a:pt x="28101" y="39319"/>
                                </a:lnTo>
                                <a:lnTo>
                                  <a:pt x="28101" y="50641"/>
                                </a:lnTo>
                                <a:lnTo>
                                  <a:pt x="18920" y="51884"/>
                                </a:lnTo>
                                <a:cubicBezTo>
                                  <a:pt x="12278" y="51884"/>
                                  <a:pt x="7293" y="49478"/>
                                  <a:pt x="3963" y="44659"/>
                                </a:cubicBezTo>
                                <a:cubicBezTo>
                                  <a:pt x="651" y="39841"/>
                                  <a:pt x="0" y="33423"/>
                                  <a:pt x="2009" y="25405"/>
                                </a:cubicBezTo>
                                <a:cubicBezTo>
                                  <a:pt x="4018" y="17386"/>
                                  <a:pt x="7832" y="10838"/>
                                  <a:pt x="13450" y="5759"/>
                                </a:cubicBezTo>
                                <a:lnTo>
                                  <a:pt x="28101" y="0"/>
                                </a:lnTo>
                                <a:close/>
                              </a:path>
                            </a:pathLst>
                          </a:custGeom>
                          <a:solidFill>
                            <a:srgbClr val="7F7F7F"/>
                          </a:solidFill>
                          <a:ln>
                            <a:noFill/>
                          </a:ln>
                        </wps:spPr>
                        <wps:txbx>
                          <w:txbxContent>
                            <w:p w14:paraId="4BD8B99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97" name="Freeform 489"/>
                        <wps:cNvSpPr/>
                        <wps:spPr>
                          <a:xfrm>
                            <a:off x="169212" y="119683"/>
                            <a:ext cx="32175" cy="51767"/>
                          </a:xfrm>
                          <a:custGeom>
                            <a:avLst/>
                            <a:gdLst/>
                            <a:ahLst/>
                            <a:cxnLst/>
                            <a:rect l="l" t="t" r="r" b="b"/>
                            <a:pathLst>
                              <a:path w="32175" h="51767" extrusionOk="0">
                                <a:moveTo>
                                  <a:pt x="32175" y="0"/>
                                </a:moveTo>
                                <a:lnTo>
                                  <a:pt x="24640" y="24780"/>
                                </a:lnTo>
                                <a:lnTo>
                                  <a:pt x="23413" y="29666"/>
                                </a:lnTo>
                                <a:lnTo>
                                  <a:pt x="20482" y="44679"/>
                                </a:lnTo>
                                <a:lnTo>
                                  <a:pt x="23943" y="45517"/>
                                </a:lnTo>
                                <a:lnTo>
                                  <a:pt x="22017" y="51767"/>
                                </a:lnTo>
                                <a:lnTo>
                                  <a:pt x="0" y="51767"/>
                                </a:lnTo>
                                <a:lnTo>
                                  <a:pt x="1339" y="45238"/>
                                </a:lnTo>
                                <a:lnTo>
                                  <a:pt x="5107" y="44400"/>
                                </a:lnTo>
                                <a:lnTo>
                                  <a:pt x="9990" y="28525"/>
                                </a:lnTo>
                                <a:lnTo>
                                  <a:pt x="11218" y="23639"/>
                                </a:lnTo>
                                <a:lnTo>
                                  <a:pt x="14092" y="8706"/>
                                </a:lnTo>
                                <a:lnTo>
                                  <a:pt x="10102" y="7875"/>
                                </a:lnTo>
                                <a:lnTo>
                                  <a:pt x="12027" y="1674"/>
                                </a:lnTo>
                                <a:lnTo>
                                  <a:pt x="32175" y="0"/>
                                </a:lnTo>
                                <a:close/>
                              </a:path>
                            </a:pathLst>
                          </a:custGeom>
                          <a:solidFill>
                            <a:srgbClr val="7F7F7F"/>
                          </a:solidFill>
                          <a:ln>
                            <a:noFill/>
                          </a:ln>
                        </wps:spPr>
                        <wps:bodyPr spcFirstLastPara="1" wrap="square" lIns="91425" tIns="91425" rIns="91425" bIns="91425" anchor="ctr" anchorCtr="0">
                          <a:noAutofit/>
                        </wps:bodyPr>
                      </wps:wsp>
                      <wps:wsp>
                        <wps:cNvPr id="498" name="Freeform 490"/>
                        <wps:cNvSpPr/>
                        <wps:spPr>
                          <a:xfrm>
                            <a:off x="74326" y="119683"/>
                            <a:ext cx="55392" cy="53467"/>
                          </a:xfrm>
                          <a:custGeom>
                            <a:avLst/>
                            <a:gdLst/>
                            <a:ahLst/>
                            <a:cxnLst/>
                            <a:rect l="l" t="t" r="r" b="b"/>
                            <a:pathLst>
                              <a:path w="55392" h="53467" extrusionOk="0">
                                <a:moveTo>
                                  <a:pt x="24975" y="0"/>
                                </a:moveTo>
                                <a:lnTo>
                                  <a:pt x="17441" y="24780"/>
                                </a:lnTo>
                                <a:lnTo>
                                  <a:pt x="14929" y="34776"/>
                                </a:lnTo>
                                <a:cubicBezTo>
                                  <a:pt x="14408" y="36909"/>
                                  <a:pt x="14529" y="38466"/>
                                  <a:pt x="15292" y="39433"/>
                                </a:cubicBezTo>
                                <a:cubicBezTo>
                                  <a:pt x="16055" y="40382"/>
                                  <a:pt x="17924" y="40853"/>
                                  <a:pt x="20901" y="40853"/>
                                </a:cubicBezTo>
                                <a:cubicBezTo>
                                  <a:pt x="23878" y="40853"/>
                                  <a:pt x="27059" y="39762"/>
                                  <a:pt x="30445" y="37567"/>
                                </a:cubicBezTo>
                                <a:lnTo>
                                  <a:pt x="33263" y="28414"/>
                                </a:lnTo>
                                <a:lnTo>
                                  <a:pt x="34463" y="23639"/>
                                </a:lnTo>
                                <a:lnTo>
                                  <a:pt x="37309" y="8706"/>
                                </a:lnTo>
                                <a:lnTo>
                                  <a:pt x="33319" y="7875"/>
                                </a:lnTo>
                                <a:lnTo>
                                  <a:pt x="35244" y="1674"/>
                                </a:lnTo>
                                <a:lnTo>
                                  <a:pt x="55392" y="0"/>
                                </a:lnTo>
                                <a:lnTo>
                                  <a:pt x="47858" y="24780"/>
                                </a:lnTo>
                                <a:lnTo>
                                  <a:pt x="46658" y="29555"/>
                                </a:lnTo>
                                <a:lnTo>
                                  <a:pt x="43839" y="44487"/>
                                </a:lnTo>
                                <a:lnTo>
                                  <a:pt x="47774" y="45349"/>
                                </a:lnTo>
                                <a:lnTo>
                                  <a:pt x="45876" y="51519"/>
                                </a:lnTo>
                                <a:lnTo>
                                  <a:pt x="25812" y="53194"/>
                                </a:lnTo>
                                <a:lnTo>
                                  <a:pt x="27096" y="49981"/>
                                </a:lnTo>
                                <a:cubicBezTo>
                                  <a:pt x="23878" y="52307"/>
                                  <a:pt x="19506" y="53467"/>
                                  <a:pt x="13981" y="53467"/>
                                </a:cubicBezTo>
                                <a:cubicBezTo>
                                  <a:pt x="8474" y="53467"/>
                                  <a:pt x="4642" y="51693"/>
                                  <a:pt x="2484" y="48140"/>
                                </a:cubicBezTo>
                                <a:cubicBezTo>
                                  <a:pt x="344" y="44586"/>
                                  <a:pt x="0" y="39898"/>
                                  <a:pt x="1451" y="34075"/>
                                </a:cubicBezTo>
                                <a:lnTo>
                                  <a:pt x="4046" y="23639"/>
                                </a:lnTo>
                                <a:lnTo>
                                  <a:pt x="6893" y="8706"/>
                                </a:lnTo>
                                <a:lnTo>
                                  <a:pt x="2930" y="7875"/>
                                </a:lnTo>
                                <a:lnTo>
                                  <a:pt x="4856" y="1674"/>
                                </a:lnTo>
                                <a:lnTo>
                                  <a:pt x="24975" y="0"/>
                                </a:lnTo>
                                <a:close/>
                              </a:path>
                            </a:pathLst>
                          </a:custGeom>
                          <a:solidFill>
                            <a:srgbClr val="7F7F7F"/>
                          </a:solidFill>
                          <a:ln>
                            <a:noFill/>
                          </a:ln>
                        </wps:spPr>
                        <wps:txbx>
                          <w:txbxContent>
                            <w:p w14:paraId="33293C4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499" name="Freeform 491"/>
                        <wps:cNvSpPr/>
                        <wps:spPr>
                          <a:xfrm>
                            <a:off x="197559"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5"/>
                                </a:lnTo>
                                <a:lnTo>
                                  <a:pt x="50871" y="44952"/>
                                </a:lnTo>
                                <a:lnTo>
                                  <a:pt x="54359" y="45820"/>
                                </a:lnTo>
                                <a:lnTo>
                                  <a:pt x="52434" y="52071"/>
                                </a:lnTo>
                                <a:lnTo>
                                  <a:pt x="28882" y="52071"/>
                                </a:lnTo>
                                <a:lnTo>
                                  <a:pt x="30333" y="45126"/>
                                </a:lnTo>
                                <a:lnTo>
                                  <a:pt x="35551" y="44568"/>
                                </a:lnTo>
                                <a:lnTo>
                                  <a:pt x="40407" y="28829"/>
                                </a:lnTo>
                                <a:lnTo>
                                  <a:pt x="42974" y="18697"/>
                                </a:lnTo>
                                <a:cubicBezTo>
                                  <a:pt x="43476" y="16576"/>
                                  <a:pt x="43346" y="15038"/>
                                  <a:pt x="42583" y="14095"/>
                                </a:cubicBezTo>
                                <a:cubicBezTo>
                                  <a:pt x="41821" y="13128"/>
                                  <a:pt x="40007" y="12644"/>
                                  <a:pt x="37142" y="12644"/>
                                </a:cubicBezTo>
                                <a:cubicBezTo>
                                  <a:pt x="34277" y="12644"/>
                                  <a:pt x="31049" y="13736"/>
                                  <a:pt x="27459" y="15931"/>
                                </a:cubicBezTo>
                                <a:lnTo>
                                  <a:pt x="24640" y="25084"/>
                                </a:lnTo>
                                <a:lnTo>
                                  <a:pt x="23413" y="29970"/>
                                </a:lnTo>
                                <a:lnTo>
                                  <a:pt x="20538" y="44679"/>
                                </a:lnTo>
                                <a:lnTo>
                                  <a:pt x="25812" y="45262"/>
                                </a:lnTo>
                                <a:lnTo>
                                  <a:pt x="23747"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30807" y="3572"/>
                                </a:lnTo>
                                <a:cubicBezTo>
                                  <a:pt x="34100" y="1191"/>
                                  <a:pt x="38481" y="0"/>
                                  <a:pt x="43951" y="0"/>
                                </a:cubicBezTo>
                                <a:close/>
                              </a:path>
                            </a:pathLst>
                          </a:custGeom>
                          <a:solidFill>
                            <a:srgbClr val="7F7F7F"/>
                          </a:solidFill>
                          <a:ln>
                            <a:noFill/>
                          </a:ln>
                        </wps:spPr>
                        <wps:txbx>
                          <w:txbxContent>
                            <w:p w14:paraId="54F8033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00" name="Freeform 492"/>
                        <wps:cNvSpPr/>
                        <wps:spPr>
                          <a:xfrm>
                            <a:off x="122543" y="118008"/>
                            <a:ext cx="52574" cy="56207"/>
                          </a:xfrm>
                          <a:custGeom>
                            <a:avLst/>
                            <a:gdLst/>
                            <a:ahLst/>
                            <a:cxnLst/>
                            <a:rect l="l" t="t" r="r" b="b"/>
                            <a:pathLst>
                              <a:path w="52574" h="56207" extrusionOk="0">
                                <a:moveTo>
                                  <a:pt x="46239" y="0"/>
                                </a:moveTo>
                                <a:lnTo>
                                  <a:pt x="52574" y="0"/>
                                </a:lnTo>
                                <a:lnTo>
                                  <a:pt x="46602" y="20179"/>
                                </a:lnTo>
                                <a:lnTo>
                                  <a:pt x="40351" y="19819"/>
                                </a:lnTo>
                                <a:lnTo>
                                  <a:pt x="40909" y="14734"/>
                                </a:lnTo>
                                <a:cubicBezTo>
                                  <a:pt x="37561" y="13097"/>
                                  <a:pt x="34463" y="12278"/>
                                  <a:pt x="31617" y="12278"/>
                                </a:cubicBezTo>
                                <a:cubicBezTo>
                                  <a:pt x="27598" y="12278"/>
                                  <a:pt x="25301" y="13444"/>
                                  <a:pt x="24724" y="15770"/>
                                </a:cubicBezTo>
                                <a:cubicBezTo>
                                  <a:pt x="24594" y="16290"/>
                                  <a:pt x="25022" y="16929"/>
                                  <a:pt x="26008" y="17698"/>
                                </a:cubicBezTo>
                                <a:cubicBezTo>
                                  <a:pt x="27012" y="18442"/>
                                  <a:pt x="28631" y="19261"/>
                                  <a:pt x="30863" y="20154"/>
                                </a:cubicBezTo>
                                <a:cubicBezTo>
                                  <a:pt x="33096" y="21047"/>
                                  <a:pt x="35440" y="22126"/>
                                  <a:pt x="37895" y="23391"/>
                                </a:cubicBezTo>
                                <a:cubicBezTo>
                                  <a:pt x="40370" y="24656"/>
                                  <a:pt x="42379" y="26591"/>
                                  <a:pt x="43923" y="29195"/>
                                </a:cubicBezTo>
                                <a:cubicBezTo>
                                  <a:pt x="45467" y="31800"/>
                                  <a:pt x="45783" y="34900"/>
                                  <a:pt x="44872" y="38509"/>
                                </a:cubicBezTo>
                                <a:cubicBezTo>
                                  <a:pt x="43588" y="43631"/>
                                  <a:pt x="40509" y="47687"/>
                                  <a:pt x="35635" y="50676"/>
                                </a:cubicBezTo>
                                <a:cubicBezTo>
                                  <a:pt x="30761" y="53653"/>
                                  <a:pt x="25012" y="55141"/>
                                  <a:pt x="18390" y="55141"/>
                                </a:cubicBezTo>
                                <a:cubicBezTo>
                                  <a:pt x="14762" y="55141"/>
                                  <a:pt x="11348" y="54707"/>
                                  <a:pt x="8148" y="53832"/>
                                </a:cubicBezTo>
                                <a:lnTo>
                                  <a:pt x="5609" y="56207"/>
                                </a:lnTo>
                                <a:lnTo>
                                  <a:pt x="0" y="54198"/>
                                </a:lnTo>
                                <a:lnTo>
                                  <a:pt x="10520" y="36196"/>
                                </a:lnTo>
                                <a:lnTo>
                                  <a:pt x="16576" y="37368"/>
                                </a:lnTo>
                                <a:lnTo>
                                  <a:pt x="14762" y="42639"/>
                                </a:lnTo>
                                <a:cubicBezTo>
                                  <a:pt x="16622" y="43557"/>
                                  <a:pt x="18957" y="44010"/>
                                  <a:pt x="21766" y="44010"/>
                                </a:cubicBezTo>
                                <a:cubicBezTo>
                                  <a:pt x="24575" y="44010"/>
                                  <a:pt x="26724" y="43582"/>
                                  <a:pt x="28212" y="42726"/>
                                </a:cubicBezTo>
                                <a:cubicBezTo>
                                  <a:pt x="29701" y="41852"/>
                                  <a:pt x="30584" y="40853"/>
                                  <a:pt x="30863" y="39737"/>
                                </a:cubicBezTo>
                                <a:cubicBezTo>
                                  <a:pt x="31142" y="38621"/>
                                  <a:pt x="30798" y="37641"/>
                                  <a:pt x="29831" y="36785"/>
                                </a:cubicBezTo>
                                <a:cubicBezTo>
                                  <a:pt x="28863" y="35930"/>
                                  <a:pt x="27273" y="35043"/>
                                  <a:pt x="25059" y="34131"/>
                                </a:cubicBezTo>
                                <a:cubicBezTo>
                                  <a:pt x="22864" y="33220"/>
                                  <a:pt x="20557" y="32134"/>
                                  <a:pt x="18138" y="30869"/>
                                </a:cubicBezTo>
                                <a:cubicBezTo>
                                  <a:pt x="15720" y="29604"/>
                                  <a:pt x="13748" y="27713"/>
                                  <a:pt x="12223" y="25202"/>
                                </a:cubicBezTo>
                                <a:cubicBezTo>
                                  <a:pt x="10716" y="22671"/>
                                  <a:pt x="10455" y="19422"/>
                                  <a:pt x="11441" y="15466"/>
                                </a:cubicBezTo>
                                <a:cubicBezTo>
                                  <a:pt x="12446" y="11485"/>
                                  <a:pt x="15311" y="8142"/>
                                  <a:pt x="20036" y="5445"/>
                                </a:cubicBezTo>
                                <a:cubicBezTo>
                                  <a:pt x="24780" y="2729"/>
                                  <a:pt x="30184" y="1370"/>
                                  <a:pt x="36249" y="1370"/>
                                </a:cubicBezTo>
                                <a:cubicBezTo>
                                  <a:pt x="39728" y="1370"/>
                                  <a:pt x="42583" y="1668"/>
                                  <a:pt x="44816" y="2263"/>
                                </a:cubicBezTo>
                                <a:lnTo>
                                  <a:pt x="46239" y="0"/>
                                </a:lnTo>
                                <a:close/>
                              </a:path>
                            </a:pathLst>
                          </a:custGeom>
                          <a:solidFill>
                            <a:srgbClr val="7F7F7F"/>
                          </a:solidFill>
                          <a:ln>
                            <a:noFill/>
                          </a:ln>
                        </wps:spPr>
                        <wps:txbx>
                          <w:txbxContent>
                            <w:p w14:paraId="078E873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01" name="Freeform 493"/>
                        <wps:cNvSpPr/>
                        <wps:spPr>
                          <a:xfrm>
                            <a:off x="39868" y="97222"/>
                            <a:ext cx="34527" cy="72695"/>
                          </a:xfrm>
                          <a:custGeom>
                            <a:avLst/>
                            <a:gdLst/>
                            <a:ahLst/>
                            <a:cxnLst/>
                            <a:rect l="l" t="t" r="r" b="b"/>
                            <a:pathLst>
                              <a:path w="34527" h="72695" extrusionOk="0">
                                <a:moveTo>
                                  <a:pt x="9720" y="0"/>
                                </a:moveTo>
                                <a:cubicBezTo>
                                  <a:pt x="27449" y="0"/>
                                  <a:pt x="34527" y="7119"/>
                                  <a:pt x="30956" y="21344"/>
                                </a:cubicBezTo>
                                <a:cubicBezTo>
                                  <a:pt x="29002" y="29183"/>
                                  <a:pt x="25830" y="34063"/>
                                  <a:pt x="21440" y="35998"/>
                                </a:cubicBezTo>
                                <a:cubicBezTo>
                                  <a:pt x="26667" y="38360"/>
                                  <a:pt x="28174" y="43954"/>
                                  <a:pt x="25961" y="52772"/>
                                </a:cubicBezTo>
                                <a:cubicBezTo>
                                  <a:pt x="23765" y="61565"/>
                                  <a:pt x="19682" y="67419"/>
                                  <a:pt x="13710" y="70321"/>
                                </a:cubicBezTo>
                                <a:lnTo>
                                  <a:pt x="0" y="72695"/>
                                </a:lnTo>
                                <a:lnTo>
                                  <a:pt x="0" y="61489"/>
                                </a:lnTo>
                                <a:lnTo>
                                  <a:pt x="5157" y="60169"/>
                                </a:lnTo>
                                <a:cubicBezTo>
                                  <a:pt x="7910" y="58296"/>
                                  <a:pt x="9757" y="55485"/>
                                  <a:pt x="10696" y="51736"/>
                                </a:cubicBezTo>
                                <a:cubicBezTo>
                                  <a:pt x="11627" y="47997"/>
                                  <a:pt x="11292" y="45380"/>
                                  <a:pt x="9692" y="43892"/>
                                </a:cubicBezTo>
                                <a:lnTo>
                                  <a:pt x="0" y="41868"/>
                                </a:lnTo>
                                <a:lnTo>
                                  <a:pt x="0" y="30875"/>
                                </a:lnTo>
                                <a:lnTo>
                                  <a:pt x="10864" y="28408"/>
                                </a:lnTo>
                                <a:cubicBezTo>
                                  <a:pt x="13115" y="26845"/>
                                  <a:pt x="14705" y="24247"/>
                                  <a:pt x="15636" y="20625"/>
                                </a:cubicBezTo>
                                <a:cubicBezTo>
                                  <a:pt x="17124" y="14598"/>
                                  <a:pt x="14268" y="11584"/>
                                  <a:pt x="7069" y="11584"/>
                                </a:cubicBezTo>
                                <a:cubicBezTo>
                                  <a:pt x="5301" y="11584"/>
                                  <a:pt x="3450" y="11733"/>
                                  <a:pt x="1516" y="12030"/>
                                </a:cubicBezTo>
                                <a:lnTo>
                                  <a:pt x="0" y="16826"/>
                                </a:lnTo>
                                <a:lnTo>
                                  <a:pt x="0" y="156"/>
                                </a:lnTo>
                                <a:lnTo>
                                  <a:pt x="1753" y="119"/>
                                </a:lnTo>
                                <a:cubicBezTo>
                                  <a:pt x="5873" y="40"/>
                                  <a:pt x="8529" y="0"/>
                                  <a:pt x="9720" y="0"/>
                                </a:cubicBezTo>
                                <a:close/>
                              </a:path>
                            </a:pathLst>
                          </a:custGeom>
                          <a:solidFill>
                            <a:srgbClr val="7F7F7F"/>
                          </a:solidFill>
                          <a:ln>
                            <a:noFill/>
                          </a:ln>
                        </wps:spPr>
                        <wps:txbx>
                          <w:txbxContent>
                            <w:p w14:paraId="7068F6C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02" name="Freeform 494"/>
                        <wps:cNvSpPr/>
                        <wps:spPr>
                          <a:xfrm>
                            <a:off x="186597" y="95659"/>
                            <a:ext cx="20203" cy="20371"/>
                          </a:xfrm>
                          <a:custGeom>
                            <a:avLst/>
                            <a:gdLst/>
                            <a:ahLst/>
                            <a:cxnLst/>
                            <a:rect l="l" t="t" r="r" b="b"/>
                            <a:pathLst>
                              <a:path w="20203" h="20371" extrusionOk="0">
                                <a:moveTo>
                                  <a:pt x="12223" y="0"/>
                                </a:moveTo>
                                <a:cubicBezTo>
                                  <a:pt x="15032" y="1358"/>
                                  <a:pt x="17013" y="2778"/>
                                  <a:pt x="18166" y="4266"/>
                                </a:cubicBezTo>
                                <a:cubicBezTo>
                                  <a:pt x="19320" y="5742"/>
                                  <a:pt x="19999" y="7906"/>
                                  <a:pt x="20203" y="10771"/>
                                </a:cubicBezTo>
                                <a:cubicBezTo>
                                  <a:pt x="17636" y="15180"/>
                                  <a:pt x="13636" y="18380"/>
                                  <a:pt x="8204" y="20371"/>
                                </a:cubicBezTo>
                                <a:cubicBezTo>
                                  <a:pt x="3404" y="18641"/>
                                  <a:pt x="670" y="15069"/>
                                  <a:pt x="0" y="9655"/>
                                </a:cubicBezTo>
                                <a:cubicBezTo>
                                  <a:pt x="3125" y="4800"/>
                                  <a:pt x="7200" y="1581"/>
                                  <a:pt x="12223" y="0"/>
                                </a:cubicBezTo>
                                <a:close/>
                              </a:path>
                            </a:pathLst>
                          </a:custGeom>
                          <a:solidFill>
                            <a:srgbClr val="7F7F7F"/>
                          </a:solidFill>
                          <a:ln>
                            <a:noFill/>
                          </a:ln>
                        </wps:spPr>
                        <wps:txbx>
                          <w:txbxContent>
                            <w:p w14:paraId="25CEF11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03" name="Freeform 495"/>
                        <wps:cNvSpPr/>
                        <wps:spPr>
                          <a:xfrm>
                            <a:off x="286741" y="152226"/>
                            <a:ext cx="16715" cy="20811"/>
                          </a:xfrm>
                          <a:custGeom>
                            <a:avLst/>
                            <a:gdLst/>
                            <a:ahLst/>
                            <a:cxnLst/>
                            <a:rect l="l" t="t" r="r" b="b"/>
                            <a:pathLst>
                              <a:path w="16715" h="20811" extrusionOk="0">
                                <a:moveTo>
                                  <a:pt x="10408" y="0"/>
                                </a:moveTo>
                                <a:lnTo>
                                  <a:pt x="16715" y="360"/>
                                </a:lnTo>
                                <a:lnTo>
                                  <a:pt x="12669" y="20811"/>
                                </a:lnTo>
                                <a:lnTo>
                                  <a:pt x="6837" y="20811"/>
                                </a:lnTo>
                                <a:lnTo>
                                  <a:pt x="6669" y="18777"/>
                                </a:lnTo>
                                <a:lnTo>
                                  <a:pt x="0" y="19680"/>
                                </a:lnTo>
                                <a:lnTo>
                                  <a:pt x="0" y="8358"/>
                                </a:lnTo>
                                <a:lnTo>
                                  <a:pt x="8092" y="5550"/>
                                </a:lnTo>
                                <a:lnTo>
                                  <a:pt x="10408" y="0"/>
                                </a:lnTo>
                                <a:close/>
                              </a:path>
                            </a:pathLst>
                          </a:custGeom>
                          <a:solidFill>
                            <a:srgbClr val="7F7F7F"/>
                          </a:solidFill>
                          <a:ln>
                            <a:noFill/>
                          </a:ln>
                        </wps:spPr>
                        <wps:bodyPr spcFirstLastPara="1" wrap="square" lIns="91425" tIns="91425" rIns="91425" bIns="91425" anchor="ctr" anchorCtr="0">
                          <a:noAutofit/>
                        </wps:bodyPr>
                      </wps:wsp>
                      <wps:wsp>
                        <wps:cNvPr id="504" name="Freeform 496"/>
                        <wps:cNvSpPr/>
                        <wps:spPr>
                          <a:xfrm>
                            <a:off x="286741" y="119379"/>
                            <a:ext cx="23710" cy="29437"/>
                          </a:xfrm>
                          <a:custGeom>
                            <a:avLst/>
                            <a:gdLst/>
                            <a:ahLst/>
                            <a:cxnLst/>
                            <a:rect l="l" t="t" r="r" b="b"/>
                            <a:pathLst>
                              <a:path w="23710" h="29437" extrusionOk="0">
                                <a:moveTo>
                                  <a:pt x="4800" y="0"/>
                                </a:moveTo>
                                <a:cubicBezTo>
                                  <a:pt x="12167" y="0"/>
                                  <a:pt x="17310" y="1829"/>
                                  <a:pt x="20231" y="5500"/>
                                </a:cubicBezTo>
                                <a:cubicBezTo>
                                  <a:pt x="23152" y="9147"/>
                                  <a:pt x="23710" y="14579"/>
                                  <a:pt x="21905" y="21797"/>
                                </a:cubicBezTo>
                                <a:cubicBezTo>
                                  <a:pt x="21422" y="23707"/>
                                  <a:pt x="20613" y="26262"/>
                                  <a:pt x="19478" y="29437"/>
                                </a:cubicBezTo>
                                <a:lnTo>
                                  <a:pt x="0" y="29437"/>
                                </a:lnTo>
                                <a:lnTo>
                                  <a:pt x="0" y="18680"/>
                                </a:lnTo>
                                <a:lnTo>
                                  <a:pt x="8316" y="18641"/>
                                </a:lnTo>
                                <a:cubicBezTo>
                                  <a:pt x="8948" y="16148"/>
                                  <a:pt x="8864" y="14281"/>
                                  <a:pt x="8064" y="13029"/>
                                </a:cubicBezTo>
                                <a:cubicBezTo>
                                  <a:pt x="7283" y="11788"/>
                                  <a:pt x="5534" y="11162"/>
                                  <a:pt x="2818" y="11162"/>
                                </a:cubicBezTo>
                                <a:lnTo>
                                  <a:pt x="0" y="13006"/>
                                </a:lnTo>
                                <a:lnTo>
                                  <a:pt x="0" y="1887"/>
                                </a:lnTo>
                                <a:lnTo>
                                  <a:pt x="4800" y="0"/>
                                </a:lnTo>
                                <a:close/>
                              </a:path>
                            </a:pathLst>
                          </a:custGeom>
                          <a:solidFill>
                            <a:srgbClr val="7F7F7F"/>
                          </a:solidFill>
                          <a:ln>
                            <a:noFill/>
                          </a:ln>
                        </wps:spPr>
                        <wps:txbx>
                          <w:txbxContent>
                            <w:p w14:paraId="2573198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05" name="Freeform 497"/>
                        <wps:cNvSpPr/>
                        <wps:spPr>
                          <a:xfrm>
                            <a:off x="346573" y="118008"/>
                            <a:ext cx="52574" cy="56207"/>
                          </a:xfrm>
                          <a:custGeom>
                            <a:avLst/>
                            <a:gdLst/>
                            <a:ahLst/>
                            <a:cxnLst/>
                            <a:rect l="l" t="t" r="r" b="b"/>
                            <a:pathLst>
                              <a:path w="52574" h="56207" extrusionOk="0">
                                <a:moveTo>
                                  <a:pt x="46239" y="0"/>
                                </a:moveTo>
                                <a:lnTo>
                                  <a:pt x="52574" y="0"/>
                                </a:lnTo>
                                <a:lnTo>
                                  <a:pt x="46602" y="20179"/>
                                </a:lnTo>
                                <a:lnTo>
                                  <a:pt x="40351" y="19819"/>
                                </a:lnTo>
                                <a:lnTo>
                                  <a:pt x="40909" y="14734"/>
                                </a:lnTo>
                                <a:cubicBezTo>
                                  <a:pt x="37561" y="13097"/>
                                  <a:pt x="34463" y="12278"/>
                                  <a:pt x="31617" y="12278"/>
                                </a:cubicBezTo>
                                <a:cubicBezTo>
                                  <a:pt x="27598" y="12278"/>
                                  <a:pt x="25301" y="13444"/>
                                  <a:pt x="24724" y="15770"/>
                                </a:cubicBezTo>
                                <a:cubicBezTo>
                                  <a:pt x="24594" y="16290"/>
                                  <a:pt x="25022" y="16929"/>
                                  <a:pt x="26008" y="17698"/>
                                </a:cubicBezTo>
                                <a:cubicBezTo>
                                  <a:pt x="27012" y="18442"/>
                                  <a:pt x="28631" y="19261"/>
                                  <a:pt x="30863" y="20154"/>
                                </a:cubicBezTo>
                                <a:cubicBezTo>
                                  <a:pt x="33096" y="21047"/>
                                  <a:pt x="35440" y="22126"/>
                                  <a:pt x="37895" y="23391"/>
                                </a:cubicBezTo>
                                <a:cubicBezTo>
                                  <a:pt x="40370" y="24656"/>
                                  <a:pt x="42379" y="26591"/>
                                  <a:pt x="43923" y="29195"/>
                                </a:cubicBezTo>
                                <a:cubicBezTo>
                                  <a:pt x="45467" y="31800"/>
                                  <a:pt x="45783" y="34900"/>
                                  <a:pt x="44872" y="38509"/>
                                </a:cubicBezTo>
                                <a:cubicBezTo>
                                  <a:pt x="43588" y="43631"/>
                                  <a:pt x="40509" y="47687"/>
                                  <a:pt x="35635" y="50676"/>
                                </a:cubicBezTo>
                                <a:cubicBezTo>
                                  <a:pt x="30761" y="53653"/>
                                  <a:pt x="25012" y="55141"/>
                                  <a:pt x="18390" y="55141"/>
                                </a:cubicBezTo>
                                <a:cubicBezTo>
                                  <a:pt x="14762" y="55141"/>
                                  <a:pt x="11348" y="54707"/>
                                  <a:pt x="8148" y="53832"/>
                                </a:cubicBezTo>
                                <a:lnTo>
                                  <a:pt x="5609" y="56207"/>
                                </a:lnTo>
                                <a:lnTo>
                                  <a:pt x="0" y="54198"/>
                                </a:lnTo>
                                <a:lnTo>
                                  <a:pt x="10520" y="36196"/>
                                </a:lnTo>
                                <a:lnTo>
                                  <a:pt x="16576" y="37368"/>
                                </a:lnTo>
                                <a:lnTo>
                                  <a:pt x="14762" y="42639"/>
                                </a:lnTo>
                                <a:cubicBezTo>
                                  <a:pt x="16622" y="43557"/>
                                  <a:pt x="18957" y="44010"/>
                                  <a:pt x="21766" y="44010"/>
                                </a:cubicBezTo>
                                <a:cubicBezTo>
                                  <a:pt x="24575" y="44010"/>
                                  <a:pt x="26724" y="43582"/>
                                  <a:pt x="28212" y="42726"/>
                                </a:cubicBezTo>
                                <a:cubicBezTo>
                                  <a:pt x="29701" y="41852"/>
                                  <a:pt x="30584" y="40853"/>
                                  <a:pt x="30863" y="39737"/>
                                </a:cubicBezTo>
                                <a:cubicBezTo>
                                  <a:pt x="31142" y="38621"/>
                                  <a:pt x="30798" y="37641"/>
                                  <a:pt x="29831" y="36785"/>
                                </a:cubicBezTo>
                                <a:cubicBezTo>
                                  <a:pt x="28863" y="35930"/>
                                  <a:pt x="27273" y="35043"/>
                                  <a:pt x="25059" y="34131"/>
                                </a:cubicBezTo>
                                <a:cubicBezTo>
                                  <a:pt x="22864" y="33220"/>
                                  <a:pt x="20557" y="32134"/>
                                  <a:pt x="18138" y="30869"/>
                                </a:cubicBezTo>
                                <a:cubicBezTo>
                                  <a:pt x="15720" y="29604"/>
                                  <a:pt x="13748" y="27713"/>
                                  <a:pt x="12223" y="25202"/>
                                </a:cubicBezTo>
                                <a:cubicBezTo>
                                  <a:pt x="10716" y="22671"/>
                                  <a:pt x="10455" y="19422"/>
                                  <a:pt x="11441" y="15466"/>
                                </a:cubicBezTo>
                                <a:cubicBezTo>
                                  <a:pt x="12446" y="11485"/>
                                  <a:pt x="15311" y="8142"/>
                                  <a:pt x="20036" y="5445"/>
                                </a:cubicBezTo>
                                <a:cubicBezTo>
                                  <a:pt x="24780" y="2729"/>
                                  <a:pt x="30184" y="1370"/>
                                  <a:pt x="36249" y="1370"/>
                                </a:cubicBezTo>
                                <a:cubicBezTo>
                                  <a:pt x="39728" y="1370"/>
                                  <a:pt x="42583" y="1668"/>
                                  <a:pt x="44816" y="2263"/>
                                </a:cubicBezTo>
                                <a:lnTo>
                                  <a:pt x="46239" y="0"/>
                                </a:lnTo>
                                <a:close/>
                              </a:path>
                            </a:pathLst>
                          </a:custGeom>
                          <a:solidFill>
                            <a:srgbClr val="7F7F7F"/>
                          </a:solidFill>
                          <a:ln>
                            <a:noFill/>
                          </a:ln>
                        </wps:spPr>
                        <wps:txbx>
                          <w:txbxContent>
                            <w:p w14:paraId="50027D8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06" name="Freeform 498"/>
                        <wps:cNvSpPr/>
                        <wps:spPr>
                          <a:xfrm>
                            <a:off x="303253" y="118008"/>
                            <a:ext cx="52574" cy="56207"/>
                          </a:xfrm>
                          <a:custGeom>
                            <a:avLst/>
                            <a:gdLst/>
                            <a:ahLst/>
                            <a:cxnLst/>
                            <a:rect l="l" t="t" r="r" b="b"/>
                            <a:pathLst>
                              <a:path w="52574" h="56207" extrusionOk="0">
                                <a:moveTo>
                                  <a:pt x="46239" y="0"/>
                                </a:moveTo>
                                <a:lnTo>
                                  <a:pt x="52574" y="0"/>
                                </a:lnTo>
                                <a:lnTo>
                                  <a:pt x="46602" y="20179"/>
                                </a:lnTo>
                                <a:lnTo>
                                  <a:pt x="40351" y="19819"/>
                                </a:lnTo>
                                <a:lnTo>
                                  <a:pt x="40909" y="14734"/>
                                </a:lnTo>
                                <a:cubicBezTo>
                                  <a:pt x="37561" y="13097"/>
                                  <a:pt x="34463" y="12278"/>
                                  <a:pt x="31617" y="12278"/>
                                </a:cubicBezTo>
                                <a:cubicBezTo>
                                  <a:pt x="27598" y="12278"/>
                                  <a:pt x="25301" y="13444"/>
                                  <a:pt x="24724" y="15770"/>
                                </a:cubicBezTo>
                                <a:cubicBezTo>
                                  <a:pt x="24594" y="16290"/>
                                  <a:pt x="25022" y="16929"/>
                                  <a:pt x="26008" y="17698"/>
                                </a:cubicBezTo>
                                <a:cubicBezTo>
                                  <a:pt x="27012" y="18442"/>
                                  <a:pt x="28631" y="19261"/>
                                  <a:pt x="30863" y="20154"/>
                                </a:cubicBezTo>
                                <a:cubicBezTo>
                                  <a:pt x="33096" y="21047"/>
                                  <a:pt x="35440" y="22126"/>
                                  <a:pt x="37895" y="23391"/>
                                </a:cubicBezTo>
                                <a:cubicBezTo>
                                  <a:pt x="40370" y="24656"/>
                                  <a:pt x="42379" y="26591"/>
                                  <a:pt x="43923" y="29195"/>
                                </a:cubicBezTo>
                                <a:cubicBezTo>
                                  <a:pt x="45467" y="31800"/>
                                  <a:pt x="45783" y="34900"/>
                                  <a:pt x="44872" y="38509"/>
                                </a:cubicBezTo>
                                <a:cubicBezTo>
                                  <a:pt x="43588" y="43631"/>
                                  <a:pt x="40509" y="47687"/>
                                  <a:pt x="35635" y="50676"/>
                                </a:cubicBezTo>
                                <a:cubicBezTo>
                                  <a:pt x="30761" y="53653"/>
                                  <a:pt x="25012" y="55141"/>
                                  <a:pt x="18390" y="55141"/>
                                </a:cubicBezTo>
                                <a:cubicBezTo>
                                  <a:pt x="14762" y="55141"/>
                                  <a:pt x="11348" y="54707"/>
                                  <a:pt x="8148" y="53832"/>
                                </a:cubicBezTo>
                                <a:lnTo>
                                  <a:pt x="5609" y="56207"/>
                                </a:lnTo>
                                <a:lnTo>
                                  <a:pt x="0" y="54198"/>
                                </a:lnTo>
                                <a:lnTo>
                                  <a:pt x="10520" y="36196"/>
                                </a:lnTo>
                                <a:lnTo>
                                  <a:pt x="16576" y="37368"/>
                                </a:lnTo>
                                <a:lnTo>
                                  <a:pt x="14762" y="42639"/>
                                </a:lnTo>
                                <a:cubicBezTo>
                                  <a:pt x="16622" y="43557"/>
                                  <a:pt x="18957" y="44010"/>
                                  <a:pt x="21766" y="44010"/>
                                </a:cubicBezTo>
                                <a:cubicBezTo>
                                  <a:pt x="24575" y="44010"/>
                                  <a:pt x="26724" y="43582"/>
                                  <a:pt x="28212" y="42726"/>
                                </a:cubicBezTo>
                                <a:cubicBezTo>
                                  <a:pt x="29701" y="41852"/>
                                  <a:pt x="30584" y="40853"/>
                                  <a:pt x="30863" y="39737"/>
                                </a:cubicBezTo>
                                <a:cubicBezTo>
                                  <a:pt x="31142" y="38621"/>
                                  <a:pt x="30798" y="37641"/>
                                  <a:pt x="29831" y="36785"/>
                                </a:cubicBezTo>
                                <a:cubicBezTo>
                                  <a:pt x="28863" y="35930"/>
                                  <a:pt x="27273" y="35043"/>
                                  <a:pt x="25059" y="34131"/>
                                </a:cubicBezTo>
                                <a:cubicBezTo>
                                  <a:pt x="22864" y="33220"/>
                                  <a:pt x="20557" y="32134"/>
                                  <a:pt x="18138" y="30869"/>
                                </a:cubicBezTo>
                                <a:cubicBezTo>
                                  <a:pt x="15720" y="29604"/>
                                  <a:pt x="13748" y="27713"/>
                                  <a:pt x="12223" y="25202"/>
                                </a:cubicBezTo>
                                <a:cubicBezTo>
                                  <a:pt x="10716" y="22671"/>
                                  <a:pt x="10455" y="19422"/>
                                  <a:pt x="11441" y="15466"/>
                                </a:cubicBezTo>
                                <a:cubicBezTo>
                                  <a:pt x="12446" y="11485"/>
                                  <a:pt x="15311" y="8142"/>
                                  <a:pt x="20036" y="5445"/>
                                </a:cubicBezTo>
                                <a:cubicBezTo>
                                  <a:pt x="24780" y="2729"/>
                                  <a:pt x="30184" y="1370"/>
                                  <a:pt x="36249" y="1370"/>
                                </a:cubicBezTo>
                                <a:cubicBezTo>
                                  <a:pt x="39728" y="1370"/>
                                  <a:pt x="42583" y="1668"/>
                                  <a:pt x="44816" y="2263"/>
                                </a:cubicBezTo>
                                <a:lnTo>
                                  <a:pt x="46239" y="0"/>
                                </a:lnTo>
                                <a:close/>
                              </a:path>
                            </a:pathLst>
                          </a:custGeom>
                          <a:solidFill>
                            <a:srgbClr val="7F7F7F"/>
                          </a:solidFill>
                          <a:ln>
                            <a:noFill/>
                          </a:ln>
                        </wps:spPr>
                        <wps:txbx>
                          <w:txbxContent>
                            <w:p w14:paraId="273A4DF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07" name="Freeform 499"/>
                        <wps:cNvSpPr/>
                        <wps:spPr>
                          <a:xfrm>
                            <a:off x="417358" y="97292"/>
                            <a:ext cx="39623" cy="74158"/>
                          </a:xfrm>
                          <a:custGeom>
                            <a:avLst/>
                            <a:gdLst/>
                            <a:ahLst/>
                            <a:cxnLst/>
                            <a:rect l="l" t="t" r="r" b="b"/>
                            <a:pathLst>
                              <a:path w="39623" h="74158" extrusionOk="0">
                                <a:moveTo>
                                  <a:pt x="39623" y="0"/>
                                </a:moveTo>
                                <a:lnTo>
                                  <a:pt x="39623" y="11766"/>
                                </a:lnTo>
                                <a:lnTo>
                                  <a:pt x="34965" y="12320"/>
                                </a:lnTo>
                                <a:lnTo>
                                  <a:pt x="30640" y="25913"/>
                                </a:lnTo>
                                <a:lnTo>
                                  <a:pt x="27375" y="36294"/>
                                </a:lnTo>
                                <a:cubicBezTo>
                                  <a:pt x="27282" y="35823"/>
                                  <a:pt x="28994" y="35593"/>
                                  <a:pt x="32510" y="35593"/>
                                </a:cubicBezTo>
                                <a:lnTo>
                                  <a:pt x="39623" y="34060"/>
                                </a:lnTo>
                                <a:lnTo>
                                  <a:pt x="39623" y="45016"/>
                                </a:lnTo>
                                <a:lnTo>
                                  <a:pt x="27905" y="47760"/>
                                </a:lnTo>
                                <a:lnTo>
                                  <a:pt x="25171" y="47760"/>
                                </a:lnTo>
                                <a:lnTo>
                                  <a:pt x="24668" y="49769"/>
                                </a:lnTo>
                                <a:lnTo>
                                  <a:pt x="21627" y="66791"/>
                                </a:lnTo>
                                <a:lnTo>
                                  <a:pt x="26343" y="67374"/>
                                </a:lnTo>
                                <a:lnTo>
                                  <a:pt x="24305" y="74158"/>
                                </a:lnTo>
                                <a:lnTo>
                                  <a:pt x="0" y="74158"/>
                                </a:lnTo>
                                <a:lnTo>
                                  <a:pt x="1339" y="67628"/>
                                </a:lnTo>
                                <a:lnTo>
                                  <a:pt x="5135" y="66791"/>
                                </a:lnTo>
                                <a:lnTo>
                                  <a:pt x="10967" y="48510"/>
                                </a:lnTo>
                                <a:lnTo>
                                  <a:pt x="16939" y="24654"/>
                                </a:lnTo>
                                <a:lnTo>
                                  <a:pt x="20008" y="7496"/>
                                </a:lnTo>
                                <a:lnTo>
                                  <a:pt x="16492" y="6628"/>
                                </a:lnTo>
                                <a:lnTo>
                                  <a:pt x="18417" y="402"/>
                                </a:lnTo>
                                <a:cubicBezTo>
                                  <a:pt x="25961" y="246"/>
                                  <a:pt x="31898" y="129"/>
                                  <a:pt x="36228" y="50"/>
                                </a:cubicBezTo>
                                <a:lnTo>
                                  <a:pt x="39623" y="0"/>
                                </a:lnTo>
                                <a:close/>
                              </a:path>
                            </a:pathLst>
                          </a:custGeom>
                          <a:solidFill>
                            <a:srgbClr val="7F7F7F"/>
                          </a:solidFill>
                          <a:ln>
                            <a:noFill/>
                          </a:ln>
                        </wps:spPr>
                        <wps:txbx>
                          <w:txbxContent>
                            <w:p w14:paraId="19CAB5C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08" name="Freeform 500"/>
                        <wps:cNvSpPr/>
                        <wps:spPr>
                          <a:xfrm>
                            <a:off x="505484" y="140690"/>
                            <a:ext cx="23659" cy="32459"/>
                          </a:xfrm>
                          <a:custGeom>
                            <a:avLst/>
                            <a:gdLst/>
                            <a:ahLst/>
                            <a:cxnLst/>
                            <a:rect l="l" t="t" r="r" b="b"/>
                            <a:pathLst>
                              <a:path w="23659" h="32459" extrusionOk="0">
                                <a:moveTo>
                                  <a:pt x="23659" y="0"/>
                                </a:moveTo>
                                <a:lnTo>
                                  <a:pt x="23659" y="11353"/>
                                </a:lnTo>
                                <a:lnTo>
                                  <a:pt x="19896" y="12287"/>
                                </a:lnTo>
                                <a:cubicBezTo>
                                  <a:pt x="17515" y="13273"/>
                                  <a:pt x="16120" y="14563"/>
                                  <a:pt x="15711" y="16163"/>
                                </a:cubicBezTo>
                                <a:cubicBezTo>
                                  <a:pt x="15320" y="17763"/>
                                  <a:pt x="15487" y="19028"/>
                                  <a:pt x="16213" y="19958"/>
                                </a:cubicBezTo>
                                <a:cubicBezTo>
                                  <a:pt x="16957" y="20876"/>
                                  <a:pt x="18501" y="21328"/>
                                  <a:pt x="20845" y="21328"/>
                                </a:cubicBezTo>
                                <a:lnTo>
                                  <a:pt x="23659" y="20003"/>
                                </a:lnTo>
                                <a:lnTo>
                                  <a:pt x="23659" y="29855"/>
                                </a:lnTo>
                                <a:lnTo>
                                  <a:pt x="14706" y="32459"/>
                                </a:lnTo>
                                <a:cubicBezTo>
                                  <a:pt x="9441" y="32459"/>
                                  <a:pt x="5562" y="30909"/>
                                  <a:pt x="3070" y="27802"/>
                                </a:cubicBezTo>
                                <a:cubicBezTo>
                                  <a:pt x="595" y="24677"/>
                                  <a:pt x="0" y="20541"/>
                                  <a:pt x="1284" y="15381"/>
                                </a:cubicBezTo>
                                <a:cubicBezTo>
                                  <a:pt x="2586" y="10234"/>
                                  <a:pt x="5628" y="6464"/>
                                  <a:pt x="10409" y="4083"/>
                                </a:cubicBezTo>
                                <a:cubicBezTo>
                                  <a:pt x="12809" y="2883"/>
                                  <a:pt x="16066" y="1753"/>
                                  <a:pt x="20182" y="692"/>
                                </a:cubicBezTo>
                                <a:lnTo>
                                  <a:pt x="23659" y="0"/>
                                </a:lnTo>
                                <a:close/>
                              </a:path>
                            </a:pathLst>
                          </a:custGeom>
                          <a:solidFill>
                            <a:srgbClr val="7F7F7F"/>
                          </a:solidFill>
                          <a:ln>
                            <a:noFill/>
                          </a:ln>
                        </wps:spPr>
                        <wps:txbx>
                          <w:txbxContent>
                            <w:p w14:paraId="153BBC5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09" name="Freeform 501"/>
                        <wps:cNvSpPr/>
                        <wps:spPr>
                          <a:xfrm>
                            <a:off x="515334" y="118120"/>
                            <a:ext cx="13808" cy="20234"/>
                          </a:xfrm>
                          <a:custGeom>
                            <a:avLst/>
                            <a:gdLst/>
                            <a:ahLst/>
                            <a:cxnLst/>
                            <a:rect l="l" t="t" r="r" b="b"/>
                            <a:pathLst>
                              <a:path w="13808" h="20234" extrusionOk="0">
                                <a:moveTo>
                                  <a:pt x="3544" y="0"/>
                                </a:moveTo>
                                <a:lnTo>
                                  <a:pt x="9376" y="0"/>
                                </a:lnTo>
                                <a:lnTo>
                                  <a:pt x="9739" y="2152"/>
                                </a:lnTo>
                                <a:lnTo>
                                  <a:pt x="13808" y="1815"/>
                                </a:lnTo>
                                <a:lnTo>
                                  <a:pt x="13808" y="13839"/>
                                </a:lnTo>
                                <a:lnTo>
                                  <a:pt x="8204" y="15180"/>
                                </a:lnTo>
                                <a:lnTo>
                                  <a:pt x="6530" y="19869"/>
                                </a:lnTo>
                                <a:lnTo>
                                  <a:pt x="0" y="20234"/>
                                </a:lnTo>
                                <a:lnTo>
                                  <a:pt x="3544" y="0"/>
                                </a:lnTo>
                                <a:close/>
                              </a:path>
                            </a:pathLst>
                          </a:custGeom>
                          <a:solidFill>
                            <a:srgbClr val="7F7F7F"/>
                          </a:solidFill>
                          <a:ln>
                            <a:noFill/>
                          </a:ln>
                        </wps:spPr>
                        <wps:bodyPr spcFirstLastPara="1" wrap="square" lIns="91425" tIns="91425" rIns="91425" bIns="91425" anchor="ctr" anchorCtr="0">
                          <a:noAutofit/>
                        </wps:bodyPr>
                      </wps:wsp>
                      <wps:wsp>
                        <wps:cNvPr id="510" name="Freeform 502"/>
                        <wps:cNvSpPr/>
                        <wps:spPr>
                          <a:xfrm>
                            <a:off x="456981" y="97222"/>
                            <a:ext cx="31061" cy="45086"/>
                          </a:xfrm>
                          <a:custGeom>
                            <a:avLst/>
                            <a:gdLst/>
                            <a:ahLst/>
                            <a:cxnLst/>
                            <a:rect l="l" t="t" r="r" b="b"/>
                            <a:pathLst>
                              <a:path w="31061" h="45086" extrusionOk="0">
                                <a:moveTo>
                                  <a:pt x="4774" y="0"/>
                                </a:moveTo>
                                <a:cubicBezTo>
                                  <a:pt x="23638" y="0"/>
                                  <a:pt x="31061" y="7987"/>
                                  <a:pt x="27043" y="23974"/>
                                </a:cubicBezTo>
                                <a:cubicBezTo>
                                  <a:pt x="25108" y="31750"/>
                                  <a:pt x="20848" y="37672"/>
                                  <a:pt x="14262" y="41746"/>
                                </a:cubicBezTo>
                                <a:lnTo>
                                  <a:pt x="0" y="45086"/>
                                </a:lnTo>
                                <a:lnTo>
                                  <a:pt x="0" y="34130"/>
                                </a:lnTo>
                                <a:lnTo>
                                  <a:pt x="5835" y="32872"/>
                                </a:lnTo>
                                <a:cubicBezTo>
                                  <a:pt x="8625" y="30993"/>
                                  <a:pt x="10579" y="27831"/>
                                  <a:pt x="11695" y="23385"/>
                                </a:cubicBezTo>
                                <a:cubicBezTo>
                                  <a:pt x="13648" y="15515"/>
                                  <a:pt x="10458" y="11584"/>
                                  <a:pt x="2123" y="11584"/>
                                </a:cubicBezTo>
                                <a:lnTo>
                                  <a:pt x="0" y="11836"/>
                                </a:lnTo>
                                <a:lnTo>
                                  <a:pt x="0" y="70"/>
                                </a:lnTo>
                                <a:lnTo>
                                  <a:pt x="4774" y="0"/>
                                </a:lnTo>
                                <a:close/>
                              </a:path>
                            </a:pathLst>
                          </a:custGeom>
                          <a:solidFill>
                            <a:srgbClr val="7F7F7F"/>
                          </a:solidFill>
                          <a:ln>
                            <a:noFill/>
                          </a:ln>
                        </wps:spPr>
                        <wps:txbx>
                          <w:txbxContent>
                            <w:p w14:paraId="6BBAF34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11" name="Freeform 503"/>
                        <wps:cNvSpPr/>
                        <wps:spPr>
                          <a:xfrm>
                            <a:off x="475881" y="96242"/>
                            <a:ext cx="38035" cy="75208"/>
                          </a:xfrm>
                          <a:custGeom>
                            <a:avLst/>
                            <a:gdLst/>
                            <a:ahLst/>
                            <a:cxnLst/>
                            <a:rect l="l" t="t" r="r" b="b"/>
                            <a:pathLst>
                              <a:path w="38035" h="75208" extrusionOk="0">
                                <a:moveTo>
                                  <a:pt x="38035" y="0"/>
                                </a:moveTo>
                                <a:lnTo>
                                  <a:pt x="30500" y="24780"/>
                                </a:lnTo>
                                <a:lnTo>
                                  <a:pt x="23413" y="53107"/>
                                </a:lnTo>
                                <a:lnTo>
                                  <a:pt x="20482" y="68120"/>
                                </a:lnTo>
                                <a:lnTo>
                                  <a:pt x="23943" y="68957"/>
                                </a:lnTo>
                                <a:lnTo>
                                  <a:pt x="22017" y="75208"/>
                                </a:lnTo>
                                <a:lnTo>
                                  <a:pt x="0" y="75208"/>
                                </a:lnTo>
                                <a:lnTo>
                                  <a:pt x="1339" y="68678"/>
                                </a:lnTo>
                                <a:lnTo>
                                  <a:pt x="5107" y="67841"/>
                                </a:lnTo>
                                <a:lnTo>
                                  <a:pt x="9990" y="51966"/>
                                </a:lnTo>
                                <a:lnTo>
                                  <a:pt x="17078" y="23639"/>
                                </a:lnTo>
                                <a:lnTo>
                                  <a:pt x="19952" y="8706"/>
                                </a:lnTo>
                                <a:lnTo>
                                  <a:pt x="15990" y="7844"/>
                                </a:lnTo>
                                <a:lnTo>
                                  <a:pt x="17887" y="1674"/>
                                </a:lnTo>
                                <a:lnTo>
                                  <a:pt x="38035" y="0"/>
                                </a:lnTo>
                                <a:close/>
                              </a:path>
                            </a:pathLst>
                          </a:custGeom>
                          <a:solidFill>
                            <a:srgbClr val="7F7F7F"/>
                          </a:solidFill>
                          <a:ln>
                            <a:noFill/>
                          </a:ln>
                        </wps:spPr>
                        <wps:bodyPr spcFirstLastPara="1" wrap="square" lIns="91425" tIns="91425" rIns="91425" bIns="91425" anchor="ctr" anchorCtr="0">
                          <a:noAutofit/>
                        </wps:bodyPr>
                      </wps:wsp>
                      <wps:wsp>
                        <wps:cNvPr id="64" name="Freeform 504"/>
                        <wps:cNvSpPr/>
                        <wps:spPr>
                          <a:xfrm>
                            <a:off x="556235"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5"/>
                                </a:lnTo>
                                <a:lnTo>
                                  <a:pt x="50871" y="44952"/>
                                </a:lnTo>
                                <a:lnTo>
                                  <a:pt x="54359" y="45820"/>
                                </a:lnTo>
                                <a:lnTo>
                                  <a:pt x="52434" y="52071"/>
                                </a:lnTo>
                                <a:lnTo>
                                  <a:pt x="28882" y="52071"/>
                                </a:lnTo>
                                <a:lnTo>
                                  <a:pt x="30333" y="45126"/>
                                </a:lnTo>
                                <a:lnTo>
                                  <a:pt x="35551" y="44568"/>
                                </a:lnTo>
                                <a:lnTo>
                                  <a:pt x="40407" y="28829"/>
                                </a:lnTo>
                                <a:lnTo>
                                  <a:pt x="42974" y="18697"/>
                                </a:lnTo>
                                <a:cubicBezTo>
                                  <a:pt x="43476" y="16576"/>
                                  <a:pt x="43346" y="15038"/>
                                  <a:pt x="42583" y="14095"/>
                                </a:cubicBezTo>
                                <a:cubicBezTo>
                                  <a:pt x="41821" y="13128"/>
                                  <a:pt x="40007" y="12644"/>
                                  <a:pt x="37142" y="12644"/>
                                </a:cubicBezTo>
                                <a:cubicBezTo>
                                  <a:pt x="34277" y="12644"/>
                                  <a:pt x="31049" y="13736"/>
                                  <a:pt x="27459" y="15931"/>
                                </a:cubicBezTo>
                                <a:lnTo>
                                  <a:pt x="24640" y="25084"/>
                                </a:lnTo>
                                <a:lnTo>
                                  <a:pt x="23413" y="29970"/>
                                </a:lnTo>
                                <a:lnTo>
                                  <a:pt x="20538" y="44679"/>
                                </a:lnTo>
                                <a:lnTo>
                                  <a:pt x="25812" y="45262"/>
                                </a:lnTo>
                                <a:lnTo>
                                  <a:pt x="23747"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30807" y="3572"/>
                                </a:lnTo>
                                <a:cubicBezTo>
                                  <a:pt x="34100" y="1191"/>
                                  <a:pt x="38481" y="0"/>
                                  <a:pt x="43951" y="0"/>
                                </a:cubicBezTo>
                                <a:close/>
                              </a:path>
                            </a:pathLst>
                          </a:custGeom>
                          <a:solidFill>
                            <a:srgbClr val="7F7F7F"/>
                          </a:solidFill>
                          <a:ln>
                            <a:noFill/>
                          </a:ln>
                        </wps:spPr>
                        <wps:txbx>
                          <w:txbxContent>
                            <w:p w14:paraId="727AD4E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5" name="Freeform 505"/>
                        <wps:cNvSpPr/>
                        <wps:spPr>
                          <a:xfrm>
                            <a:off x="529143" y="119379"/>
                            <a:ext cx="26692" cy="53212"/>
                          </a:xfrm>
                          <a:custGeom>
                            <a:avLst/>
                            <a:gdLst/>
                            <a:ahLst/>
                            <a:cxnLst/>
                            <a:rect l="l" t="t" r="r" b="b"/>
                            <a:pathLst>
                              <a:path w="26692" h="53212" extrusionOk="0">
                                <a:moveTo>
                                  <a:pt x="6730" y="0"/>
                                </a:moveTo>
                                <a:cubicBezTo>
                                  <a:pt x="13837" y="0"/>
                                  <a:pt x="19064" y="1631"/>
                                  <a:pt x="22413" y="4880"/>
                                </a:cubicBezTo>
                                <a:cubicBezTo>
                                  <a:pt x="25762" y="8117"/>
                                  <a:pt x="26692" y="12743"/>
                                  <a:pt x="25203" y="18752"/>
                                </a:cubicBezTo>
                                <a:lnTo>
                                  <a:pt x="22162" y="29995"/>
                                </a:lnTo>
                                <a:lnTo>
                                  <a:pt x="19371" y="44791"/>
                                </a:lnTo>
                                <a:lnTo>
                                  <a:pt x="23306" y="45653"/>
                                </a:lnTo>
                                <a:lnTo>
                                  <a:pt x="21408" y="51848"/>
                                </a:lnTo>
                                <a:lnTo>
                                  <a:pt x="2098" y="53212"/>
                                </a:lnTo>
                                <a:lnTo>
                                  <a:pt x="3409" y="50174"/>
                                </a:lnTo>
                                <a:lnTo>
                                  <a:pt x="0" y="51166"/>
                                </a:lnTo>
                                <a:lnTo>
                                  <a:pt x="0" y="41314"/>
                                </a:lnTo>
                                <a:lnTo>
                                  <a:pt x="5781" y="38590"/>
                                </a:lnTo>
                                <a:lnTo>
                                  <a:pt x="8153" y="30640"/>
                                </a:lnTo>
                                <a:lnTo>
                                  <a:pt x="0" y="32664"/>
                                </a:lnTo>
                                <a:lnTo>
                                  <a:pt x="0" y="21311"/>
                                </a:lnTo>
                                <a:lnTo>
                                  <a:pt x="11446" y="19031"/>
                                </a:lnTo>
                                <a:lnTo>
                                  <a:pt x="11837" y="17580"/>
                                </a:lnTo>
                                <a:cubicBezTo>
                                  <a:pt x="12376" y="15367"/>
                                  <a:pt x="12227" y="13748"/>
                                  <a:pt x="11390" y="12725"/>
                                </a:cubicBezTo>
                                <a:cubicBezTo>
                                  <a:pt x="10572" y="11683"/>
                                  <a:pt x="8749" y="11162"/>
                                  <a:pt x="5921" y="11162"/>
                                </a:cubicBezTo>
                                <a:lnTo>
                                  <a:pt x="0" y="12580"/>
                                </a:lnTo>
                                <a:lnTo>
                                  <a:pt x="0" y="557"/>
                                </a:lnTo>
                                <a:lnTo>
                                  <a:pt x="6730" y="0"/>
                                </a:lnTo>
                                <a:close/>
                              </a:path>
                            </a:pathLst>
                          </a:custGeom>
                          <a:solidFill>
                            <a:srgbClr val="7F7F7F"/>
                          </a:solidFill>
                          <a:ln>
                            <a:noFill/>
                          </a:ln>
                        </wps:spPr>
                        <wps:txbx>
                          <w:txbxContent>
                            <w:p w14:paraId="6268F54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6" name="Freeform 506"/>
                        <wps:cNvSpPr/>
                        <wps:spPr>
                          <a:xfrm>
                            <a:off x="694478" y="111760"/>
                            <a:ext cx="30437" cy="61389"/>
                          </a:xfrm>
                          <a:custGeom>
                            <a:avLst/>
                            <a:gdLst/>
                            <a:ahLst/>
                            <a:cxnLst/>
                            <a:rect l="l" t="t" r="r" b="b"/>
                            <a:pathLst>
                              <a:path w="30437" h="61389" extrusionOk="0">
                                <a:moveTo>
                                  <a:pt x="30437" y="0"/>
                                </a:moveTo>
                                <a:lnTo>
                                  <a:pt x="30437" y="11402"/>
                                </a:lnTo>
                                <a:lnTo>
                                  <a:pt x="24426" y="14285"/>
                                </a:lnTo>
                                <a:cubicBezTo>
                                  <a:pt x="20873" y="18005"/>
                                  <a:pt x="18259" y="23239"/>
                                  <a:pt x="16585" y="29974"/>
                                </a:cubicBezTo>
                                <a:cubicBezTo>
                                  <a:pt x="14911" y="36708"/>
                                  <a:pt x="14808" y="41682"/>
                                  <a:pt x="16278" y="44900"/>
                                </a:cubicBezTo>
                                <a:cubicBezTo>
                                  <a:pt x="17748" y="48100"/>
                                  <a:pt x="20594" y="49700"/>
                                  <a:pt x="24817" y="49700"/>
                                </a:cubicBezTo>
                                <a:lnTo>
                                  <a:pt x="30437" y="47031"/>
                                </a:lnTo>
                                <a:lnTo>
                                  <a:pt x="30437" y="58350"/>
                                </a:lnTo>
                                <a:lnTo>
                                  <a:pt x="22557" y="61389"/>
                                </a:lnTo>
                                <a:cubicBezTo>
                                  <a:pt x="13962" y="61389"/>
                                  <a:pt x="7851" y="58437"/>
                                  <a:pt x="4223" y="52521"/>
                                </a:cubicBezTo>
                                <a:cubicBezTo>
                                  <a:pt x="595" y="46605"/>
                                  <a:pt x="0" y="38779"/>
                                  <a:pt x="2437" y="29050"/>
                                </a:cubicBezTo>
                                <a:cubicBezTo>
                                  <a:pt x="4874" y="19301"/>
                                  <a:pt x="9292" y="11525"/>
                                  <a:pt x="15692" y="5721"/>
                                </a:cubicBezTo>
                                <a:lnTo>
                                  <a:pt x="30437" y="0"/>
                                </a:lnTo>
                                <a:close/>
                              </a:path>
                            </a:pathLst>
                          </a:custGeom>
                          <a:solidFill>
                            <a:srgbClr val="7F7F7F"/>
                          </a:solidFill>
                          <a:ln>
                            <a:noFill/>
                          </a:ln>
                        </wps:spPr>
                        <wps:txbx>
                          <w:txbxContent>
                            <w:p w14:paraId="6D1444D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7" name="Freeform 507"/>
                        <wps:cNvSpPr/>
                        <wps:spPr>
                          <a:xfrm>
                            <a:off x="635349" y="108744"/>
                            <a:ext cx="58089" cy="62706"/>
                          </a:xfrm>
                          <a:custGeom>
                            <a:avLst/>
                            <a:gdLst/>
                            <a:ahLst/>
                            <a:cxnLst/>
                            <a:rect l="l" t="t" r="r" b="b"/>
                            <a:pathLst>
                              <a:path w="58089" h="62706" extrusionOk="0">
                                <a:moveTo>
                                  <a:pt x="16771" y="0"/>
                                </a:moveTo>
                                <a:lnTo>
                                  <a:pt x="22659" y="0"/>
                                </a:lnTo>
                                <a:lnTo>
                                  <a:pt x="22771" y="2096"/>
                                </a:lnTo>
                                <a:cubicBezTo>
                                  <a:pt x="27719" y="701"/>
                                  <a:pt x="33291" y="0"/>
                                  <a:pt x="39486" y="0"/>
                                </a:cubicBezTo>
                                <a:cubicBezTo>
                                  <a:pt x="45700" y="0"/>
                                  <a:pt x="50462" y="1513"/>
                                  <a:pt x="53773" y="4527"/>
                                </a:cubicBezTo>
                                <a:cubicBezTo>
                                  <a:pt x="57085" y="7516"/>
                                  <a:pt x="58089" y="11596"/>
                                  <a:pt x="56787" y="16743"/>
                                </a:cubicBezTo>
                                <a:cubicBezTo>
                                  <a:pt x="55504" y="21903"/>
                                  <a:pt x="52043" y="27025"/>
                                  <a:pt x="46406" y="32122"/>
                                </a:cubicBezTo>
                                <a:cubicBezTo>
                                  <a:pt x="40788" y="37219"/>
                                  <a:pt x="32482" y="43638"/>
                                  <a:pt x="21487" y="51377"/>
                                </a:cubicBezTo>
                                <a:lnTo>
                                  <a:pt x="32091" y="50986"/>
                                </a:lnTo>
                                <a:lnTo>
                                  <a:pt x="44174" y="49337"/>
                                </a:lnTo>
                                <a:lnTo>
                                  <a:pt x="47411" y="44624"/>
                                </a:lnTo>
                                <a:lnTo>
                                  <a:pt x="53773" y="46100"/>
                                </a:lnTo>
                                <a:lnTo>
                                  <a:pt x="45876" y="62706"/>
                                </a:lnTo>
                                <a:lnTo>
                                  <a:pt x="558" y="62706"/>
                                </a:lnTo>
                                <a:lnTo>
                                  <a:pt x="0" y="54980"/>
                                </a:lnTo>
                                <a:cubicBezTo>
                                  <a:pt x="16111" y="42937"/>
                                  <a:pt x="26836" y="34466"/>
                                  <a:pt x="32175" y="29555"/>
                                </a:cubicBezTo>
                                <a:cubicBezTo>
                                  <a:pt x="37514" y="24625"/>
                                  <a:pt x="40491" y="20935"/>
                                  <a:pt x="41104" y="18479"/>
                                </a:cubicBezTo>
                                <a:cubicBezTo>
                                  <a:pt x="41718" y="15999"/>
                                  <a:pt x="41523" y="14263"/>
                                  <a:pt x="40518" y="13258"/>
                                </a:cubicBezTo>
                                <a:cubicBezTo>
                                  <a:pt x="39514" y="12235"/>
                                  <a:pt x="37709" y="11720"/>
                                  <a:pt x="35105" y="11720"/>
                                </a:cubicBezTo>
                                <a:cubicBezTo>
                                  <a:pt x="32519" y="11720"/>
                                  <a:pt x="29849" y="12179"/>
                                  <a:pt x="27096" y="13091"/>
                                </a:cubicBezTo>
                                <a:cubicBezTo>
                                  <a:pt x="24343" y="14002"/>
                                  <a:pt x="22241" y="14994"/>
                                  <a:pt x="20789" y="16073"/>
                                </a:cubicBezTo>
                                <a:lnTo>
                                  <a:pt x="19087" y="21320"/>
                                </a:lnTo>
                                <a:lnTo>
                                  <a:pt x="12502" y="21320"/>
                                </a:lnTo>
                                <a:lnTo>
                                  <a:pt x="16771" y="0"/>
                                </a:lnTo>
                                <a:close/>
                              </a:path>
                            </a:pathLst>
                          </a:custGeom>
                          <a:solidFill>
                            <a:srgbClr val="7F7F7F"/>
                          </a:solidFill>
                          <a:ln>
                            <a:noFill/>
                          </a:ln>
                        </wps:spPr>
                        <wps:txbx>
                          <w:txbxContent>
                            <w:p w14:paraId="7D37601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8" name="Freeform 508"/>
                        <wps:cNvSpPr/>
                        <wps:spPr>
                          <a:xfrm>
                            <a:off x="808665" y="111760"/>
                            <a:ext cx="30437" cy="61389"/>
                          </a:xfrm>
                          <a:custGeom>
                            <a:avLst/>
                            <a:gdLst/>
                            <a:ahLst/>
                            <a:cxnLst/>
                            <a:rect l="l" t="t" r="r" b="b"/>
                            <a:pathLst>
                              <a:path w="30437" h="61389" extrusionOk="0">
                                <a:moveTo>
                                  <a:pt x="30437" y="0"/>
                                </a:moveTo>
                                <a:lnTo>
                                  <a:pt x="30437" y="11402"/>
                                </a:lnTo>
                                <a:lnTo>
                                  <a:pt x="24426" y="14285"/>
                                </a:lnTo>
                                <a:cubicBezTo>
                                  <a:pt x="20873" y="18005"/>
                                  <a:pt x="18259" y="23239"/>
                                  <a:pt x="16585" y="29974"/>
                                </a:cubicBezTo>
                                <a:cubicBezTo>
                                  <a:pt x="14911" y="36708"/>
                                  <a:pt x="14808" y="41682"/>
                                  <a:pt x="16278" y="44900"/>
                                </a:cubicBezTo>
                                <a:cubicBezTo>
                                  <a:pt x="17748" y="48100"/>
                                  <a:pt x="20594" y="49700"/>
                                  <a:pt x="24817" y="49700"/>
                                </a:cubicBezTo>
                                <a:lnTo>
                                  <a:pt x="30437" y="47031"/>
                                </a:lnTo>
                                <a:lnTo>
                                  <a:pt x="30437" y="58350"/>
                                </a:lnTo>
                                <a:lnTo>
                                  <a:pt x="22557" y="61389"/>
                                </a:lnTo>
                                <a:cubicBezTo>
                                  <a:pt x="13962" y="61389"/>
                                  <a:pt x="7851" y="58437"/>
                                  <a:pt x="4223" y="52521"/>
                                </a:cubicBezTo>
                                <a:cubicBezTo>
                                  <a:pt x="595" y="46605"/>
                                  <a:pt x="0" y="38779"/>
                                  <a:pt x="2437" y="29050"/>
                                </a:cubicBezTo>
                                <a:cubicBezTo>
                                  <a:pt x="4874" y="19302"/>
                                  <a:pt x="9292" y="11525"/>
                                  <a:pt x="15692" y="5721"/>
                                </a:cubicBezTo>
                                <a:lnTo>
                                  <a:pt x="30437" y="0"/>
                                </a:lnTo>
                                <a:close/>
                              </a:path>
                            </a:pathLst>
                          </a:custGeom>
                          <a:solidFill>
                            <a:srgbClr val="7F7F7F"/>
                          </a:solidFill>
                          <a:ln>
                            <a:noFill/>
                          </a:ln>
                        </wps:spPr>
                        <wps:txbx>
                          <w:txbxContent>
                            <w:p w14:paraId="215C795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69" name="Freeform 509"/>
                        <wps:cNvSpPr/>
                        <wps:spPr>
                          <a:xfrm>
                            <a:off x="749535" y="108744"/>
                            <a:ext cx="58089" cy="62706"/>
                          </a:xfrm>
                          <a:custGeom>
                            <a:avLst/>
                            <a:gdLst/>
                            <a:ahLst/>
                            <a:cxnLst/>
                            <a:rect l="l" t="t" r="r" b="b"/>
                            <a:pathLst>
                              <a:path w="58089" h="62706" extrusionOk="0">
                                <a:moveTo>
                                  <a:pt x="16771" y="0"/>
                                </a:moveTo>
                                <a:lnTo>
                                  <a:pt x="22659" y="0"/>
                                </a:lnTo>
                                <a:lnTo>
                                  <a:pt x="22771" y="2096"/>
                                </a:lnTo>
                                <a:cubicBezTo>
                                  <a:pt x="27719" y="701"/>
                                  <a:pt x="33291" y="0"/>
                                  <a:pt x="39486" y="0"/>
                                </a:cubicBezTo>
                                <a:cubicBezTo>
                                  <a:pt x="45700" y="0"/>
                                  <a:pt x="50462" y="1513"/>
                                  <a:pt x="53773" y="4527"/>
                                </a:cubicBezTo>
                                <a:cubicBezTo>
                                  <a:pt x="57085" y="7516"/>
                                  <a:pt x="58089" y="11596"/>
                                  <a:pt x="56787" y="16743"/>
                                </a:cubicBezTo>
                                <a:cubicBezTo>
                                  <a:pt x="55504" y="21903"/>
                                  <a:pt x="52043" y="27025"/>
                                  <a:pt x="46406" y="32122"/>
                                </a:cubicBezTo>
                                <a:cubicBezTo>
                                  <a:pt x="40788" y="37219"/>
                                  <a:pt x="32482" y="43638"/>
                                  <a:pt x="21487" y="51377"/>
                                </a:cubicBezTo>
                                <a:lnTo>
                                  <a:pt x="32091" y="50986"/>
                                </a:lnTo>
                                <a:lnTo>
                                  <a:pt x="44174" y="49337"/>
                                </a:lnTo>
                                <a:lnTo>
                                  <a:pt x="47411" y="44624"/>
                                </a:lnTo>
                                <a:lnTo>
                                  <a:pt x="53773" y="46100"/>
                                </a:lnTo>
                                <a:lnTo>
                                  <a:pt x="45876" y="62706"/>
                                </a:lnTo>
                                <a:lnTo>
                                  <a:pt x="558" y="62706"/>
                                </a:lnTo>
                                <a:lnTo>
                                  <a:pt x="0" y="54980"/>
                                </a:lnTo>
                                <a:cubicBezTo>
                                  <a:pt x="16111" y="42937"/>
                                  <a:pt x="26836" y="34466"/>
                                  <a:pt x="32175" y="29555"/>
                                </a:cubicBezTo>
                                <a:cubicBezTo>
                                  <a:pt x="37514" y="24625"/>
                                  <a:pt x="40491" y="20935"/>
                                  <a:pt x="41104" y="18479"/>
                                </a:cubicBezTo>
                                <a:cubicBezTo>
                                  <a:pt x="41718" y="15999"/>
                                  <a:pt x="41523" y="14263"/>
                                  <a:pt x="40518" y="13258"/>
                                </a:cubicBezTo>
                                <a:cubicBezTo>
                                  <a:pt x="39514" y="12235"/>
                                  <a:pt x="37709" y="11720"/>
                                  <a:pt x="35105" y="11720"/>
                                </a:cubicBezTo>
                                <a:cubicBezTo>
                                  <a:pt x="32519" y="11720"/>
                                  <a:pt x="29849" y="12179"/>
                                  <a:pt x="27096" y="13091"/>
                                </a:cubicBezTo>
                                <a:cubicBezTo>
                                  <a:pt x="24343" y="14002"/>
                                  <a:pt x="22241" y="14994"/>
                                  <a:pt x="20789" y="16073"/>
                                </a:cubicBezTo>
                                <a:lnTo>
                                  <a:pt x="19087" y="21320"/>
                                </a:lnTo>
                                <a:lnTo>
                                  <a:pt x="12502" y="21320"/>
                                </a:lnTo>
                                <a:lnTo>
                                  <a:pt x="16771" y="0"/>
                                </a:lnTo>
                                <a:close/>
                              </a:path>
                            </a:pathLst>
                          </a:custGeom>
                          <a:solidFill>
                            <a:srgbClr val="7F7F7F"/>
                          </a:solidFill>
                          <a:ln>
                            <a:noFill/>
                          </a:ln>
                        </wps:spPr>
                        <wps:txbx>
                          <w:txbxContent>
                            <w:p w14:paraId="07CB8EB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0" name="Freeform 510"/>
                        <wps:cNvSpPr/>
                        <wps:spPr>
                          <a:xfrm>
                            <a:off x="724915" y="108744"/>
                            <a:ext cx="30415" cy="61366"/>
                          </a:xfrm>
                          <a:custGeom>
                            <a:avLst/>
                            <a:gdLst/>
                            <a:ahLst/>
                            <a:cxnLst/>
                            <a:rect l="l" t="t" r="r" b="b"/>
                            <a:pathLst>
                              <a:path w="30415" h="61366" extrusionOk="0">
                                <a:moveTo>
                                  <a:pt x="7775" y="0"/>
                                </a:moveTo>
                                <a:cubicBezTo>
                                  <a:pt x="16388" y="0"/>
                                  <a:pt x="22518" y="2989"/>
                                  <a:pt x="26164" y="8961"/>
                                </a:cubicBezTo>
                                <a:cubicBezTo>
                                  <a:pt x="29811" y="14914"/>
                                  <a:pt x="30415" y="22746"/>
                                  <a:pt x="27978" y="32457"/>
                                </a:cubicBezTo>
                                <a:cubicBezTo>
                                  <a:pt x="25560" y="42149"/>
                                  <a:pt x="21132" y="49895"/>
                                  <a:pt x="14695" y="55699"/>
                                </a:cubicBezTo>
                                <a:lnTo>
                                  <a:pt x="0" y="61366"/>
                                </a:lnTo>
                                <a:lnTo>
                                  <a:pt x="0" y="50048"/>
                                </a:lnTo>
                                <a:lnTo>
                                  <a:pt x="6017" y="47191"/>
                                </a:lnTo>
                                <a:cubicBezTo>
                                  <a:pt x="9551" y="43489"/>
                                  <a:pt x="12156" y="38261"/>
                                  <a:pt x="13830" y="31508"/>
                                </a:cubicBezTo>
                                <a:cubicBezTo>
                                  <a:pt x="15523" y="24736"/>
                                  <a:pt x="15635" y="19751"/>
                                  <a:pt x="14165" y="16551"/>
                                </a:cubicBezTo>
                                <a:cubicBezTo>
                                  <a:pt x="12695" y="13333"/>
                                  <a:pt x="9849" y="11720"/>
                                  <a:pt x="5626" y="11720"/>
                                </a:cubicBezTo>
                                <a:lnTo>
                                  <a:pt x="0" y="14419"/>
                                </a:lnTo>
                                <a:lnTo>
                                  <a:pt x="0" y="3017"/>
                                </a:lnTo>
                                <a:lnTo>
                                  <a:pt x="7775" y="0"/>
                                </a:lnTo>
                                <a:close/>
                              </a:path>
                            </a:pathLst>
                          </a:custGeom>
                          <a:solidFill>
                            <a:srgbClr val="7F7F7F"/>
                          </a:solidFill>
                          <a:ln>
                            <a:noFill/>
                          </a:ln>
                        </wps:spPr>
                        <wps:txbx>
                          <w:txbxContent>
                            <w:p w14:paraId="68747D2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1" name="Freeform 511"/>
                        <wps:cNvSpPr/>
                        <wps:spPr>
                          <a:xfrm>
                            <a:off x="839102" y="108744"/>
                            <a:ext cx="30415" cy="61366"/>
                          </a:xfrm>
                          <a:custGeom>
                            <a:avLst/>
                            <a:gdLst/>
                            <a:ahLst/>
                            <a:cxnLst/>
                            <a:rect l="l" t="t" r="r" b="b"/>
                            <a:pathLst>
                              <a:path w="30415" h="61366" extrusionOk="0">
                                <a:moveTo>
                                  <a:pt x="7775" y="0"/>
                                </a:moveTo>
                                <a:cubicBezTo>
                                  <a:pt x="16388" y="0"/>
                                  <a:pt x="22518" y="2989"/>
                                  <a:pt x="26164" y="8961"/>
                                </a:cubicBezTo>
                                <a:cubicBezTo>
                                  <a:pt x="29810" y="14914"/>
                                  <a:pt x="30415" y="22746"/>
                                  <a:pt x="27978" y="32457"/>
                                </a:cubicBezTo>
                                <a:cubicBezTo>
                                  <a:pt x="25560" y="42149"/>
                                  <a:pt x="21132" y="49895"/>
                                  <a:pt x="14695" y="55699"/>
                                </a:cubicBezTo>
                                <a:lnTo>
                                  <a:pt x="0" y="61366"/>
                                </a:lnTo>
                                <a:lnTo>
                                  <a:pt x="0" y="50048"/>
                                </a:lnTo>
                                <a:lnTo>
                                  <a:pt x="6017" y="47191"/>
                                </a:lnTo>
                                <a:cubicBezTo>
                                  <a:pt x="9551" y="43489"/>
                                  <a:pt x="12156" y="38261"/>
                                  <a:pt x="13830" y="31508"/>
                                </a:cubicBezTo>
                                <a:cubicBezTo>
                                  <a:pt x="15523" y="24736"/>
                                  <a:pt x="15635" y="19751"/>
                                  <a:pt x="14165" y="16551"/>
                                </a:cubicBezTo>
                                <a:cubicBezTo>
                                  <a:pt x="12695" y="13333"/>
                                  <a:pt x="9849" y="11720"/>
                                  <a:pt x="5626" y="11720"/>
                                </a:cubicBezTo>
                                <a:lnTo>
                                  <a:pt x="0" y="14419"/>
                                </a:lnTo>
                                <a:lnTo>
                                  <a:pt x="0" y="3016"/>
                                </a:lnTo>
                                <a:lnTo>
                                  <a:pt x="7775" y="0"/>
                                </a:lnTo>
                                <a:close/>
                              </a:path>
                            </a:pathLst>
                          </a:custGeom>
                          <a:solidFill>
                            <a:srgbClr val="7F7F7F"/>
                          </a:solidFill>
                          <a:ln>
                            <a:noFill/>
                          </a:ln>
                        </wps:spPr>
                        <wps:txbx>
                          <w:txbxContent>
                            <w:p w14:paraId="0D25BF1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04" name="Freeform 704"/>
                        <wps:cNvSpPr/>
                        <wps:spPr>
                          <a:xfrm>
                            <a:off x="934913" y="97292"/>
                            <a:ext cx="39623" cy="74158"/>
                          </a:xfrm>
                          <a:custGeom>
                            <a:avLst/>
                            <a:gdLst/>
                            <a:ahLst/>
                            <a:cxnLst/>
                            <a:rect l="l" t="t" r="r" b="b"/>
                            <a:pathLst>
                              <a:path w="39623" h="74158" extrusionOk="0">
                                <a:moveTo>
                                  <a:pt x="39623" y="0"/>
                                </a:moveTo>
                                <a:lnTo>
                                  <a:pt x="39623" y="11766"/>
                                </a:lnTo>
                                <a:lnTo>
                                  <a:pt x="34965" y="12320"/>
                                </a:lnTo>
                                <a:lnTo>
                                  <a:pt x="30640" y="25913"/>
                                </a:lnTo>
                                <a:lnTo>
                                  <a:pt x="27375" y="36294"/>
                                </a:lnTo>
                                <a:cubicBezTo>
                                  <a:pt x="27282" y="35823"/>
                                  <a:pt x="28994" y="35593"/>
                                  <a:pt x="32510" y="35593"/>
                                </a:cubicBezTo>
                                <a:lnTo>
                                  <a:pt x="39623" y="34060"/>
                                </a:lnTo>
                                <a:lnTo>
                                  <a:pt x="39623" y="45016"/>
                                </a:lnTo>
                                <a:lnTo>
                                  <a:pt x="27905" y="47760"/>
                                </a:lnTo>
                                <a:lnTo>
                                  <a:pt x="25171" y="47760"/>
                                </a:lnTo>
                                <a:lnTo>
                                  <a:pt x="24668" y="49769"/>
                                </a:lnTo>
                                <a:lnTo>
                                  <a:pt x="21627" y="66791"/>
                                </a:lnTo>
                                <a:lnTo>
                                  <a:pt x="26343" y="67374"/>
                                </a:lnTo>
                                <a:lnTo>
                                  <a:pt x="24305" y="74158"/>
                                </a:lnTo>
                                <a:lnTo>
                                  <a:pt x="0" y="74158"/>
                                </a:lnTo>
                                <a:lnTo>
                                  <a:pt x="1339" y="67628"/>
                                </a:lnTo>
                                <a:lnTo>
                                  <a:pt x="5135" y="66791"/>
                                </a:lnTo>
                                <a:lnTo>
                                  <a:pt x="10967" y="48510"/>
                                </a:lnTo>
                                <a:lnTo>
                                  <a:pt x="16939" y="24654"/>
                                </a:lnTo>
                                <a:lnTo>
                                  <a:pt x="20008" y="7496"/>
                                </a:lnTo>
                                <a:lnTo>
                                  <a:pt x="16492" y="6628"/>
                                </a:lnTo>
                                <a:lnTo>
                                  <a:pt x="18417" y="402"/>
                                </a:lnTo>
                                <a:cubicBezTo>
                                  <a:pt x="25961" y="246"/>
                                  <a:pt x="31898" y="129"/>
                                  <a:pt x="36228" y="50"/>
                                </a:cubicBezTo>
                                <a:lnTo>
                                  <a:pt x="39623" y="0"/>
                                </a:lnTo>
                                <a:close/>
                              </a:path>
                            </a:pathLst>
                          </a:custGeom>
                          <a:solidFill>
                            <a:srgbClr val="A6A6A6"/>
                          </a:solidFill>
                          <a:ln>
                            <a:noFill/>
                          </a:ln>
                        </wps:spPr>
                        <wps:txbx>
                          <w:txbxContent>
                            <w:p w14:paraId="6B7DA3F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05" name="Freeform 705"/>
                        <wps:cNvSpPr/>
                        <wps:spPr>
                          <a:xfrm>
                            <a:off x="1023039" y="140690"/>
                            <a:ext cx="23659" cy="32459"/>
                          </a:xfrm>
                          <a:custGeom>
                            <a:avLst/>
                            <a:gdLst/>
                            <a:ahLst/>
                            <a:cxnLst/>
                            <a:rect l="l" t="t" r="r" b="b"/>
                            <a:pathLst>
                              <a:path w="23659" h="32459" extrusionOk="0">
                                <a:moveTo>
                                  <a:pt x="23659" y="0"/>
                                </a:moveTo>
                                <a:lnTo>
                                  <a:pt x="23659" y="11353"/>
                                </a:lnTo>
                                <a:lnTo>
                                  <a:pt x="19896" y="12287"/>
                                </a:lnTo>
                                <a:cubicBezTo>
                                  <a:pt x="17515" y="13273"/>
                                  <a:pt x="16120" y="14563"/>
                                  <a:pt x="15711" y="16163"/>
                                </a:cubicBezTo>
                                <a:cubicBezTo>
                                  <a:pt x="15320" y="17763"/>
                                  <a:pt x="15487" y="19028"/>
                                  <a:pt x="16213" y="19958"/>
                                </a:cubicBezTo>
                                <a:cubicBezTo>
                                  <a:pt x="16957" y="20876"/>
                                  <a:pt x="18501" y="21328"/>
                                  <a:pt x="20845" y="21328"/>
                                </a:cubicBezTo>
                                <a:lnTo>
                                  <a:pt x="23659" y="20003"/>
                                </a:lnTo>
                                <a:lnTo>
                                  <a:pt x="23659" y="29855"/>
                                </a:lnTo>
                                <a:lnTo>
                                  <a:pt x="14706" y="32459"/>
                                </a:lnTo>
                                <a:cubicBezTo>
                                  <a:pt x="9441" y="32459"/>
                                  <a:pt x="5562" y="30909"/>
                                  <a:pt x="3070" y="27802"/>
                                </a:cubicBezTo>
                                <a:cubicBezTo>
                                  <a:pt x="595" y="24677"/>
                                  <a:pt x="0" y="20541"/>
                                  <a:pt x="1284" y="15381"/>
                                </a:cubicBezTo>
                                <a:cubicBezTo>
                                  <a:pt x="2586" y="10234"/>
                                  <a:pt x="5628" y="6464"/>
                                  <a:pt x="10409" y="4083"/>
                                </a:cubicBezTo>
                                <a:cubicBezTo>
                                  <a:pt x="12809" y="2883"/>
                                  <a:pt x="16066" y="1753"/>
                                  <a:pt x="20182" y="692"/>
                                </a:cubicBezTo>
                                <a:lnTo>
                                  <a:pt x="23659" y="0"/>
                                </a:lnTo>
                                <a:close/>
                              </a:path>
                            </a:pathLst>
                          </a:custGeom>
                          <a:solidFill>
                            <a:srgbClr val="A6A6A6"/>
                          </a:solidFill>
                          <a:ln>
                            <a:noFill/>
                          </a:ln>
                        </wps:spPr>
                        <wps:txbx>
                          <w:txbxContent>
                            <w:p w14:paraId="2C28BBD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06" name="Freeform 706"/>
                        <wps:cNvSpPr/>
                        <wps:spPr>
                          <a:xfrm>
                            <a:off x="1032889" y="118120"/>
                            <a:ext cx="13808" cy="20234"/>
                          </a:xfrm>
                          <a:custGeom>
                            <a:avLst/>
                            <a:gdLst/>
                            <a:ahLst/>
                            <a:cxnLst/>
                            <a:rect l="l" t="t" r="r" b="b"/>
                            <a:pathLst>
                              <a:path w="13808" h="20234" extrusionOk="0">
                                <a:moveTo>
                                  <a:pt x="3544" y="0"/>
                                </a:moveTo>
                                <a:lnTo>
                                  <a:pt x="9376" y="0"/>
                                </a:lnTo>
                                <a:lnTo>
                                  <a:pt x="9739" y="2152"/>
                                </a:lnTo>
                                <a:lnTo>
                                  <a:pt x="13808" y="1815"/>
                                </a:lnTo>
                                <a:lnTo>
                                  <a:pt x="13808" y="13839"/>
                                </a:lnTo>
                                <a:lnTo>
                                  <a:pt x="8204" y="15180"/>
                                </a:lnTo>
                                <a:lnTo>
                                  <a:pt x="6530" y="19869"/>
                                </a:lnTo>
                                <a:lnTo>
                                  <a:pt x="0" y="20234"/>
                                </a:lnTo>
                                <a:lnTo>
                                  <a:pt x="3544" y="0"/>
                                </a:lnTo>
                                <a:close/>
                              </a:path>
                            </a:pathLst>
                          </a:custGeom>
                          <a:solidFill>
                            <a:srgbClr val="A6A6A6"/>
                          </a:solidFill>
                          <a:ln>
                            <a:noFill/>
                          </a:ln>
                        </wps:spPr>
                        <wps:bodyPr spcFirstLastPara="1" wrap="square" lIns="91425" tIns="91425" rIns="91425" bIns="91425" anchor="ctr" anchorCtr="0">
                          <a:noAutofit/>
                        </wps:bodyPr>
                      </wps:wsp>
                      <wps:wsp>
                        <wps:cNvPr id="707" name="Freeform 707"/>
                        <wps:cNvSpPr/>
                        <wps:spPr>
                          <a:xfrm>
                            <a:off x="974536" y="97222"/>
                            <a:ext cx="31061" cy="45086"/>
                          </a:xfrm>
                          <a:custGeom>
                            <a:avLst/>
                            <a:gdLst/>
                            <a:ahLst/>
                            <a:cxnLst/>
                            <a:rect l="l" t="t" r="r" b="b"/>
                            <a:pathLst>
                              <a:path w="31061" h="45086" extrusionOk="0">
                                <a:moveTo>
                                  <a:pt x="4774" y="0"/>
                                </a:moveTo>
                                <a:cubicBezTo>
                                  <a:pt x="23638" y="0"/>
                                  <a:pt x="31061" y="7987"/>
                                  <a:pt x="27043" y="23974"/>
                                </a:cubicBezTo>
                                <a:cubicBezTo>
                                  <a:pt x="25108" y="31750"/>
                                  <a:pt x="20848" y="37672"/>
                                  <a:pt x="14262" y="41746"/>
                                </a:cubicBezTo>
                                <a:lnTo>
                                  <a:pt x="0" y="45086"/>
                                </a:lnTo>
                                <a:lnTo>
                                  <a:pt x="0" y="34130"/>
                                </a:lnTo>
                                <a:lnTo>
                                  <a:pt x="5835" y="32872"/>
                                </a:lnTo>
                                <a:cubicBezTo>
                                  <a:pt x="8625" y="30993"/>
                                  <a:pt x="10578" y="27831"/>
                                  <a:pt x="11695" y="23385"/>
                                </a:cubicBezTo>
                                <a:cubicBezTo>
                                  <a:pt x="13648" y="15515"/>
                                  <a:pt x="10458" y="11584"/>
                                  <a:pt x="2123" y="11584"/>
                                </a:cubicBezTo>
                                <a:lnTo>
                                  <a:pt x="0" y="11836"/>
                                </a:lnTo>
                                <a:lnTo>
                                  <a:pt x="0" y="70"/>
                                </a:lnTo>
                                <a:lnTo>
                                  <a:pt x="4774" y="0"/>
                                </a:lnTo>
                                <a:close/>
                              </a:path>
                            </a:pathLst>
                          </a:custGeom>
                          <a:solidFill>
                            <a:srgbClr val="A6A6A6"/>
                          </a:solidFill>
                          <a:ln>
                            <a:noFill/>
                          </a:ln>
                        </wps:spPr>
                        <wps:txbx>
                          <w:txbxContent>
                            <w:p w14:paraId="46F2F8C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08" name="Freeform 708"/>
                        <wps:cNvSpPr/>
                        <wps:spPr>
                          <a:xfrm>
                            <a:off x="993436" y="96242"/>
                            <a:ext cx="38035" cy="75208"/>
                          </a:xfrm>
                          <a:custGeom>
                            <a:avLst/>
                            <a:gdLst/>
                            <a:ahLst/>
                            <a:cxnLst/>
                            <a:rect l="l" t="t" r="r" b="b"/>
                            <a:pathLst>
                              <a:path w="38035" h="75208" extrusionOk="0">
                                <a:moveTo>
                                  <a:pt x="38035" y="0"/>
                                </a:moveTo>
                                <a:lnTo>
                                  <a:pt x="30500" y="24780"/>
                                </a:lnTo>
                                <a:lnTo>
                                  <a:pt x="23413" y="53107"/>
                                </a:lnTo>
                                <a:lnTo>
                                  <a:pt x="20482" y="68120"/>
                                </a:lnTo>
                                <a:lnTo>
                                  <a:pt x="23943" y="68957"/>
                                </a:lnTo>
                                <a:lnTo>
                                  <a:pt x="22017" y="75208"/>
                                </a:lnTo>
                                <a:lnTo>
                                  <a:pt x="0" y="75208"/>
                                </a:lnTo>
                                <a:lnTo>
                                  <a:pt x="1339" y="68678"/>
                                </a:lnTo>
                                <a:lnTo>
                                  <a:pt x="5107" y="67841"/>
                                </a:lnTo>
                                <a:lnTo>
                                  <a:pt x="9990" y="51966"/>
                                </a:lnTo>
                                <a:lnTo>
                                  <a:pt x="17078" y="23639"/>
                                </a:lnTo>
                                <a:lnTo>
                                  <a:pt x="19952" y="8706"/>
                                </a:lnTo>
                                <a:lnTo>
                                  <a:pt x="15990" y="7844"/>
                                </a:lnTo>
                                <a:lnTo>
                                  <a:pt x="17887" y="1674"/>
                                </a:lnTo>
                                <a:lnTo>
                                  <a:pt x="38035" y="0"/>
                                </a:lnTo>
                                <a:close/>
                              </a:path>
                            </a:pathLst>
                          </a:custGeom>
                          <a:solidFill>
                            <a:srgbClr val="A6A6A6"/>
                          </a:solidFill>
                          <a:ln>
                            <a:noFill/>
                          </a:ln>
                        </wps:spPr>
                        <wps:bodyPr spcFirstLastPara="1" wrap="square" lIns="91425" tIns="91425" rIns="91425" bIns="91425" anchor="ctr" anchorCtr="0">
                          <a:noAutofit/>
                        </wps:bodyPr>
                      </wps:wsp>
                      <wps:wsp>
                        <wps:cNvPr id="709" name="Freeform 709"/>
                        <wps:cNvSpPr/>
                        <wps:spPr>
                          <a:xfrm>
                            <a:off x="1193727" y="121859"/>
                            <a:ext cx="27325" cy="51290"/>
                          </a:xfrm>
                          <a:custGeom>
                            <a:avLst/>
                            <a:gdLst/>
                            <a:ahLst/>
                            <a:cxnLst/>
                            <a:rect l="l" t="t" r="r" b="b"/>
                            <a:pathLst>
                              <a:path w="27325" h="51290" extrusionOk="0">
                                <a:moveTo>
                                  <a:pt x="27325" y="0"/>
                                </a:moveTo>
                                <a:lnTo>
                                  <a:pt x="27325" y="10055"/>
                                </a:lnTo>
                                <a:lnTo>
                                  <a:pt x="22306" y="12030"/>
                                </a:lnTo>
                                <a:cubicBezTo>
                                  <a:pt x="20166" y="14263"/>
                                  <a:pt x="18352" y="18337"/>
                                  <a:pt x="16864" y="24253"/>
                                </a:cubicBezTo>
                                <a:cubicBezTo>
                                  <a:pt x="14222" y="34857"/>
                                  <a:pt x="16501" y="40159"/>
                                  <a:pt x="23701" y="40159"/>
                                </a:cubicBezTo>
                                <a:lnTo>
                                  <a:pt x="27325" y="38585"/>
                                </a:lnTo>
                                <a:lnTo>
                                  <a:pt x="27325" y="48907"/>
                                </a:lnTo>
                                <a:lnTo>
                                  <a:pt x="20799" y="51290"/>
                                </a:lnTo>
                                <a:cubicBezTo>
                                  <a:pt x="13004" y="51290"/>
                                  <a:pt x="7414" y="48902"/>
                                  <a:pt x="4028" y="44121"/>
                                </a:cubicBezTo>
                                <a:cubicBezTo>
                                  <a:pt x="660" y="39340"/>
                                  <a:pt x="0" y="32866"/>
                                  <a:pt x="2046" y="24699"/>
                                </a:cubicBezTo>
                                <a:cubicBezTo>
                                  <a:pt x="4093" y="16514"/>
                                  <a:pt x="7990" y="9941"/>
                                  <a:pt x="13739" y="4967"/>
                                </a:cubicBezTo>
                                <a:lnTo>
                                  <a:pt x="27325" y="0"/>
                                </a:lnTo>
                                <a:close/>
                              </a:path>
                            </a:pathLst>
                          </a:custGeom>
                          <a:solidFill>
                            <a:srgbClr val="A6A6A6"/>
                          </a:solidFill>
                          <a:ln>
                            <a:noFill/>
                          </a:ln>
                        </wps:spPr>
                        <wps:txbx>
                          <w:txbxContent>
                            <w:p w14:paraId="13F63CE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10" name="Freeform 710"/>
                        <wps:cNvSpPr/>
                        <wps:spPr>
                          <a:xfrm>
                            <a:off x="1073790"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5"/>
                                </a:lnTo>
                                <a:lnTo>
                                  <a:pt x="50871" y="44952"/>
                                </a:lnTo>
                                <a:lnTo>
                                  <a:pt x="54359" y="45820"/>
                                </a:lnTo>
                                <a:lnTo>
                                  <a:pt x="52434" y="52071"/>
                                </a:lnTo>
                                <a:lnTo>
                                  <a:pt x="28882" y="52071"/>
                                </a:lnTo>
                                <a:lnTo>
                                  <a:pt x="30333" y="45126"/>
                                </a:lnTo>
                                <a:lnTo>
                                  <a:pt x="35551" y="44568"/>
                                </a:lnTo>
                                <a:lnTo>
                                  <a:pt x="40407" y="28829"/>
                                </a:lnTo>
                                <a:lnTo>
                                  <a:pt x="42974" y="18697"/>
                                </a:lnTo>
                                <a:cubicBezTo>
                                  <a:pt x="43476" y="16576"/>
                                  <a:pt x="43346" y="15038"/>
                                  <a:pt x="42583" y="14095"/>
                                </a:cubicBezTo>
                                <a:cubicBezTo>
                                  <a:pt x="41821" y="13128"/>
                                  <a:pt x="40007" y="12644"/>
                                  <a:pt x="37142" y="12644"/>
                                </a:cubicBezTo>
                                <a:cubicBezTo>
                                  <a:pt x="34277" y="12644"/>
                                  <a:pt x="31049" y="13736"/>
                                  <a:pt x="27459" y="15931"/>
                                </a:cubicBezTo>
                                <a:lnTo>
                                  <a:pt x="24640" y="25084"/>
                                </a:lnTo>
                                <a:lnTo>
                                  <a:pt x="23413" y="29970"/>
                                </a:lnTo>
                                <a:lnTo>
                                  <a:pt x="20538" y="44679"/>
                                </a:lnTo>
                                <a:lnTo>
                                  <a:pt x="25812" y="45262"/>
                                </a:lnTo>
                                <a:lnTo>
                                  <a:pt x="23747"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30807" y="3572"/>
                                </a:lnTo>
                                <a:cubicBezTo>
                                  <a:pt x="34100" y="1191"/>
                                  <a:pt x="38481" y="0"/>
                                  <a:pt x="43951" y="0"/>
                                </a:cubicBezTo>
                                <a:close/>
                              </a:path>
                            </a:pathLst>
                          </a:custGeom>
                          <a:solidFill>
                            <a:srgbClr val="A6A6A6"/>
                          </a:solidFill>
                          <a:ln>
                            <a:noFill/>
                          </a:ln>
                        </wps:spPr>
                        <wps:txbx>
                          <w:txbxContent>
                            <w:p w14:paraId="18F6905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11" name="Freeform 711"/>
                        <wps:cNvSpPr/>
                        <wps:spPr>
                          <a:xfrm>
                            <a:off x="1046698" y="119379"/>
                            <a:ext cx="26692" cy="53212"/>
                          </a:xfrm>
                          <a:custGeom>
                            <a:avLst/>
                            <a:gdLst/>
                            <a:ahLst/>
                            <a:cxnLst/>
                            <a:rect l="l" t="t" r="r" b="b"/>
                            <a:pathLst>
                              <a:path w="26692" h="53212" extrusionOk="0">
                                <a:moveTo>
                                  <a:pt x="6730" y="0"/>
                                </a:moveTo>
                                <a:cubicBezTo>
                                  <a:pt x="13837" y="0"/>
                                  <a:pt x="19064" y="1631"/>
                                  <a:pt x="22413" y="4880"/>
                                </a:cubicBezTo>
                                <a:cubicBezTo>
                                  <a:pt x="25761" y="8117"/>
                                  <a:pt x="26692" y="12743"/>
                                  <a:pt x="25203" y="18752"/>
                                </a:cubicBezTo>
                                <a:lnTo>
                                  <a:pt x="22162" y="29995"/>
                                </a:lnTo>
                                <a:lnTo>
                                  <a:pt x="19371" y="44791"/>
                                </a:lnTo>
                                <a:lnTo>
                                  <a:pt x="23306" y="45653"/>
                                </a:lnTo>
                                <a:lnTo>
                                  <a:pt x="21408" y="51848"/>
                                </a:lnTo>
                                <a:lnTo>
                                  <a:pt x="2098" y="53212"/>
                                </a:lnTo>
                                <a:lnTo>
                                  <a:pt x="3409" y="50174"/>
                                </a:lnTo>
                                <a:lnTo>
                                  <a:pt x="0" y="51166"/>
                                </a:lnTo>
                                <a:lnTo>
                                  <a:pt x="0" y="41314"/>
                                </a:lnTo>
                                <a:lnTo>
                                  <a:pt x="5781" y="38590"/>
                                </a:lnTo>
                                <a:lnTo>
                                  <a:pt x="8153" y="30640"/>
                                </a:lnTo>
                                <a:lnTo>
                                  <a:pt x="0" y="32664"/>
                                </a:lnTo>
                                <a:lnTo>
                                  <a:pt x="0" y="21311"/>
                                </a:lnTo>
                                <a:lnTo>
                                  <a:pt x="11446" y="19031"/>
                                </a:lnTo>
                                <a:lnTo>
                                  <a:pt x="11837" y="17580"/>
                                </a:lnTo>
                                <a:cubicBezTo>
                                  <a:pt x="12376" y="15367"/>
                                  <a:pt x="12227" y="13748"/>
                                  <a:pt x="11390" y="12725"/>
                                </a:cubicBezTo>
                                <a:cubicBezTo>
                                  <a:pt x="10572" y="11683"/>
                                  <a:pt x="8748" y="11162"/>
                                  <a:pt x="5921" y="11162"/>
                                </a:cubicBezTo>
                                <a:lnTo>
                                  <a:pt x="0" y="12580"/>
                                </a:lnTo>
                                <a:lnTo>
                                  <a:pt x="0" y="557"/>
                                </a:lnTo>
                                <a:lnTo>
                                  <a:pt x="6730" y="0"/>
                                </a:lnTo>
                                <a:close/>
                              </a:path>
                            </a:pathLst>
                          </a:custGeom>
                          <a:solidFill>
                            <a:srgbClr val="A6A6A6"/>
                          </a:solidFill>
                          <a:ln>
                            <a:noFill/>
                          </a:ln>
                        </wps:spPr>
                        <wps:txbx>
                          <w:txbxContent>
                            <w:p w14:paraId="613A7EC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12" name="Freeform 712"/>
                        <wps:cNvSpPr/>
                        <wps:spPr>
                          <a:xfrm>
                            <a:off x="1155499" y="95827"/>
                            <a:ext cx="55057" cy="75623"/>
                          </a:xfrm>
                          <a:custGeom>
                            <a:avLst/>
                            <a:gdLst/>
                            <a:ahLst/>
                            <a:cxnLst/>
                            <a:rect l="l" t="t" r="r" b="b"/>
                            <a:pathLst>
                              <a:path w="55057" h="75623" extrusionOk="0">
                                <a:moveTo>
                                  <a:pt x="42249" y="0"/>
                                </a:moveTo>
                                <a:cubicBezTo>
                                  <a:pt x="46304" y="0"/>
                                  <a:pt x="50574" y="974"/>
                                  <a:pt x="55057" y="2933"/>
                                </a:cubicBezTo>
                                <a:lnTo>
                                  <a:pt x="49030" y="19391"/>
                                </a:lnTo>
                                <a:lnTo>
                                  <a:pt x="42751" y="19007"/>
                                </a:lnTo>
                                <a:lnTo>
                                  <a:pt x="43644" y="13115"/>
                                </a:lnTo>
                                <a:cubicBezTo>
                                  <a:pt x="42007" y="11813"/>
                                  <a:pt x="40472" y="11162"/>
                                  <a:pt x="39039" y="11162"/>
                                </a:cubicBezTo>
                                <a:cubicBezTo>
                                  <a:pt x="35691" y="11162"/>
                                  <a:pt x="32891" y="15664"/>
                                  <a:pt x="30640" y="24668"/>
                                </a:cubicBezTo>
                                <a:lnTo>
                                  <a:pt x="30473" y="25282"/>
                                </a:lnTo>
                                <a:lnTo>
                                  <a:pt x="43532" y="25282"/>
                                </a:lnTo>
                                <a:lnTo>
                                  <a:pt x="40072" y="34857"/>
                                </a:lnTo>
                                <a:lnTo>
                                  <a:pt x="27961" y="35415"/>
                                </a:lnTo>
                                <a:lnTo>
                                  <a:pt x="23413" y="53547"/>
                                </a:lnTo>
                                <a:lnTo>
                                  <a:pt x="20538" y="68231"/>
                                </a:lnTo>
                                <a:lnTo>
                                  <a:pt x="27487" y="69038"/>
                                </a:lnTo>
                                <a:lnTo>
                                  <a:pt x="25478" y="75623"/>
                                </a:lnTo>
                                <a:lnTo>
                                  <a:pt x="0" y="75623"/>
                                </a:lnTo>
                                <a:lnTo>
                                  <a:pt x="1339" y="69093"/>
                                </a:lnTo>
                                <a:lnTo>
                                  <a:pt x="5107" y="68256"/>
                                </a:lnTo>
                                <a:lnTo>
                                  <a:pt x="10018" y="52381"/>
                                </a:lnTo>
                                <a:lnTo>
                                  <a:pt x="14204" y="35750"/>
                                </a:lnTo>
                                <a:lnTo>
                                  <a:pt x="6195" y="36109"/>
                                </a:lnTo>
                                <a:lnTo>
                                  <a:pt x="8288" y="27713"/>
                                </a:lnTo>
                                <a:lnTo>
                                  <a:pt x="16715" y="25673"/>
                                </a:lnTo>
                                <a:cubicBezTo>
                                  <a:pt x="20994" y="8558"/>
                                  <a:pt x="29505" y="0"/>
                                  <a:pt x="42249" y="0"/>
                                </a:cubicBezTo>
                                <a:close/>
                              </a:path>
                            </a:pathLst>
                          </a:custGeom>
                          <a:solidFill>
                            <a:srgbClr val="A6A6A6"/>
                          </a:solidFill>
                          <a:ln>
                            <a:noFill/>
                          </a:ln>
                        </wps:spPr>
                        <wps:txbx>
                          <w:txbxContent>
                            <w:p w14:paraId="32ABF70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13" name="Freeform 713"/>
                        <wps:cNvSpPr/>
                        <wps:spPr>
                          <a:xfrm>
                            <a:off x="1337860" y="121859"/>
                            <a:ext cx="27325" cy="51290"/>
                          </a:xfrm>
                          <a:custGeom>
                            <a:avLst/>
                            <a:gdLst/>
                            <a:ahLst/>
                            <a:cxnLst/>
                            <a:rect l="l" t="t" r="r" b="b"/>
                            <a:pathLst>
                              <a:path w="27325" h="51290" extrusionOk="0">
                                <a:moveTo>
                                  <a:pt x="27325" y="0"/>
                                </a:moveTo>
                                <a:lnTo>
                                  <a:pt x="27325" y="10055"/>
                                </a:lnTo>
                                <a:lnTo>
                                  <a:pt x="22306" y="12030"/>
                                </a:lnTo>
                                <a:cubicBezTo>
                                  <a:pt x="20166" y="14263"/>
                                  <a:pt x="18352" y="18337"/>
                                  <a:pt x="16864" y="24253"/>
                                </a:cubicBezTo>
                                <a:cubicBezTo>
                                  <a:pt x="14222" y="34857"/>
                                  <a:pt x="16501" y="40159"/>
                                  <a:pt x="23701" y="40159"/>
                                </a:cubicBezTo>
                                <a:lnTo>
                                  <a:pt x="27325" y="38585"/>
                                </a:lnTo>
                                <a:lnTo>
                                  <a:pt x="27325" y="48907"/>
                                </a:lnTo>
                                <a:lnTo>
                                  <a:pt x="20799" y="51290"/>
                                </a:lnTo>
                                <a:cubicBezTo>
                                  <a:pt x="13004" y="51290"/>
                                  <a:pt x="7414" y="48903"/>
                                  <a:pt x="4028" y="44121"/>
                                </a:cubicBezTo>
                                <a:cubicBezTo>
                                  <a:pt x="660" y="39340"/>
                                  <a:pt x="0" y="32866"/>
                                  <a:pt x="2046" y="24699"/>
                                </a:cubicBezTo>
                                <a:cubicBezTo>
                                  <a:pt x="4093" y="16514"/>
                                  <a:pt x="7990" y="9941"/>
                                  <a:pt x="13739" y="4967"/>
                                </a:cubicBezTo>
                                <a:lnTo>
                                  <a:pt x="27325" y="0"/>
                                </a:lnTo>
                                <a:close/>
                              </a:path>
                            </a:pathLst>
                          </a:custGeom>
                          <a:solidFill>
                            <a:srgbClr val="A6A6A6"/>
                          </a:solidFill>
                          <a:ln>
                            <a:noFill/>
                          </a:ln>
                        </wps:spPr>
                        <wps:txbx>
                          <w:txbxContent>
                            <w:p w14:paraId="181EF54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14" name="Freeform 714"/>
                        <wps:cNvSpPr/>
                        <wps:spPr>
                          <a:xfrm>
                            <a:off x="1245698" y="119379"/>
                            <a:ext cx="49364" cy="52071"/>
                          </a:xfrm>
                          <a:custGeom>
                            <a:avLst/>
                            <a:gdLst/>
                            <a:ahLst/>
                            <a:cxnLst/>
                            <a:rect l="l" t="t" r="r" b="b"/>
                            <a:pathLst>
                              <a:path w="49364" h="52071" extrusionOk="0">
                                <a:moveTo>
                                  <a:pt x="39542" y="0"/>
                                </a:moveTo>
                                <a:cubicBezTo>
                                  <a:pt x="42128" y="0"/>
                                  <a:pt x="45402" y="372"/>
                                  <a:pt x="49364" y="1116"/>
                                </a:cubicBezTo>
                                <a:lnTo>
                                  <a:pt x="44258" y="18585"/>
                                </a:lnTo>
                                <a:lnTo>
                                  <a:pt x="37923" y="18585"/>
                                </a:lnTo>
                                <a:lnTo>
                                  <a:pt x="38426" y="12892"/>
                                </a:lnTo>
                                <a:cubicBezTo>
                                  <a:pt x="37812" y="12650"/>
                                  <a:pt x="36928" y="12533"/>
                                  <a:pt x="35775" y="12533"/>
                                </a:cubicBezTo>
                                <a:cubicBezTo>
                                  <a:pt x="34621" y="12533"/>
                                  <a:pt x="33431" y="12843"/>
                                  <a:pt x="32203" y="13475"/>
                                </a:cubicBezTo>
                                <a:cubicBezTo>
                                  <a:pt x="30975" y="14108"/>
                                  <a:pt x="29235" y="15398"/>
                                  <a:pt x="26984" y="17332"/>
                                </a:cubicBezTo>
                                <a:lnTo>
                                  <a:pt x="24640" y="25084"/>
                                </a:lnTo>
                                <a:lnTo>
                                  <a:pt x="23413" y="29970"/>
                                </a:lnTo>
                                <a:lnTo>
                                  <a:pt x="20538" y="44679"/>
                                </a:lnTo>
                                <a:lnTo>
                                  <a:pt x="27459" y="45510"/>
                                </a:lnTo>
                                <a:lnTo>
                                  <a:pt x="25450"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29691" y="4831"/>
                                </a:lnTo>
                                <a:cubicBezTo>
                                  <a:pt x="29338" y="4173"/>
                                  <a:pt x="30249" y="3206"/>
                                  <a:pt x="32426" y="1929"/>
                                </a:cubicBezTo>
                                <a:cubicBezTo>
                                  <a:pt x="34603" y="639"/>
                                  <a:pt x="36974" y="0"/>
                                  <a:pt x="39542" y="0"/>
                                </a:cubicBezTo>
                                <a:close/>
                              </a:path>
                            </a:pathLst>
                          </a:custGeom>
                          <a:solidFill>
                            <a:srgbClr val="A6A6A6"/>
                          </a:solidFill>
                          <a:ln>
                            <a:noFill/>
                          </a:ln>
                        </wps:spPr>
                        <wps:txbx>
                          <w:txbxContent>
                            <w:p w14:paraId="2839CD9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15" name="Freeform 715"/>
                        <wps:cNvSpPr/>
                        <wps:spPr>
                          <a:xfrm>
                            <a:off x="1221052" y="119379"/>
                            <a:ext cx="27546" cy="51388"/>
                          </a:xfrm>
                          <a:custGeom>
                            <a:avLst/>
                            <a:gdLst/>
                            <a:ahLst/>
                            <a:cxnLst/>
                            <a:rect l="l" t="t" r="r" b="b"/>
                            <a:pathLst>
                              <a:path w="27546" h="51388" extrusionOk="0">
                                <a:moveTo>
                                  <a:pt x="6784" y="0"/>
                                </a:moveTo>
                                <a:cubicBezTo>
                                  <a:pt x="14617" y="0"/>
                                  <a:pt x="20207" y="2363"/>
                                  <a:pt x="23556" y="7088"/>
                                </a:cubicBezTo>
                                <a:cubicBezTo>
                                  <a:pt x="26904" y="11795"/>
                                  <a:pt x="27546" y="18275"/>
                                  <a:pt x="25481" y="26535"/>
                                </a:cubicBezTo>
                                <a:cubicBezTo>
                                  <a:pt x="23435" y="34782"/>
                                  <a:pt x="19537" y="41380"/>
                                  <a:pt x="13789" y="46354"/>
                                </a:cubicBezTo>
                                <a:lnTo>
                                  <a:pt x="0" y="51388"/>
                                </a:lnTo>
                                <a:lnTo>
                                  <a:pt x="0" y="41066"/>
                                </a:lnTo>
                                <a:lnTo>
                                  <a:pt x="5019" y="38886"/>
                                </a:lnTo>
                                <a:cubicBezTo>
                                  <a:pt x="7359" y="36384"/>
                                  <a:pt x="9156" y="32631"/>
                                  <a:pt x="10412" y="27626"/>
                                </a:cubicBezTo>
                                <a:cubicBezTo>
                                  <a:pt x="13147" y="16650"/>
                                  <a:pt x="10840" y="11162"/>
                                  <a:pt x="3492" y="11162"/>
                                </a:cubicBezTo>
                                <a:lnTo>
                                  <a:pt x="0" y="12536"/>
                                </a:lnTo>
                                <a:lnTo>
                                  <a:pt x="0" y="2480"/>
                                </a:lnTo>
                                <a:lnTo>
                                  <a:pt x="6784" y="0"/>
                                </a:lnTo>
                                <a:close/>
                              </a:path>
                            </a:pathLst>
                          </a:custGeom>
                          <a:solidFill>
                            <a:srgbClr val="A6A6A6"/>
                          </a:solidFill>
                          <a:ln>
                            <a:noFill/>
                          </a:ln>
                        </wps:spPr>
                        <wps:txbx>
                          <w:txbxContent>
                            <w:p w14:paraId="1249391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16" name="Freeform 716"/>
                        <wps:cNvSpPr/>
                        <wps:spPr>
                          <a:xfrm>
                            <a:off x="1306621" y="96242"/>
                            <a:ext cx="38035" cy="75208"/>
                          </a:xfrm>
                          <a:custGeom>
                            <a:avLst/>
                            <a:gdLst/>
                            <a:ahLst/>
                            <a:cxnLst/>
                            <a:rect l="l" t="t" r="r" b="b"/>
                            <a:pathLst>
                              <a:path w="38035" h="75208" extrusionOk="0">
                                <a:moveTo>
                                  <a:pt x="38035" y="0"/>
                                </a:moveTo>
                                <a:lnTo>
                                  <a:pt x="30500" y="24780"/>
                                </a:lnTo>
                                <a:lnTo>
                                  <a:pt x="23413" y="53107"/>
                                </a:lnTo>
                                <a:lnTo>
                                  <a:pt x="20482" y="68120"/>
                                </a:lnTo>
                                <a:lnTo>
                                  <a:pt x="23943" y="68957"/>
                                </a:lnTo>
                                <a:lnTo>
                                  <a:pt x="22017" y="75208"/>
                                </a:lnTo>
                                <a:lnTo>
                                  <a:pt x="0" y="75208"/>
                                </a:lnTo>
                                <a:lnTo>
                                  <a:pt x="1339" y="68678"/>
                                </a:lnTo>
                                <a:lnTo>
                                  <a:pt x="5107" y="67841"/>
                                </a:lnTo>
                                <a:lnTo>
                                  <a:pt x="9990" y="51966"/>
                                </a:lnTo>
                                <a:lnTo>
                                  <a:pt x="17078" y="23639"/>
                                </a:lnTo>
                                <a:lnTo>
                                  <a:pt x="19952" y="8706"/>
                                </a:lnTo>
                                <a:lnTo>
                                  <a:pt x="15990" y="7844"/>
                                </a:lnTo>
                                <a:lnTo>
                                  <a:pt x="17887" y="1674"/>
                                </a:lnTo>
                                <a:lnTo>
                                  <a:pt x="38035" y="0"/>
                                </a:lnTo>
                                <a:close/>
                              </a:path>
                            </a:pathLst>
                          </a:custGeom>
                          <a:solidFill>
                            <a:srgbClr val="A6A6A6"/>
                          </a:solidFill>
                          <a:ln>
                            <a:noFill/>
                          </a:ln>
                        </wps:spPr>
                        <wps:bodyPr spcFirstLastPara="1" wrap="square" lIns="91425" tIns="91425" rIns="91425" bIns="91425" anchor="ctr" anchorCtr="0">
                          <a:noAutofit/>
                        </wps:bodyPr>
                      </wps:wsp>
                      <wps:wsp>
                        <wps:cNvPr id="717" name="Freeform 717"/>
                        <wps:cNvSpPr/>
                        <wps:spPr>
                          <a:xfrm>
                            <a:off x="1440635" y="124021"/>
                            <a:ext cx="28585" cy="72011"/>
                          </a:xfrm>
                          <a:custGeom>
                            <a:avLst/>
                            <a:gdLst/>
                            <a:ahLst/>
                            <a:cxnLst/>
                            <a:rect l="l" t="t" r="r" b="b"/>
                            <a:pathLst>
                              <a:path w="28585" h="72011" extrusionOk="0">
                                <a:moveTo>
                                  <a:pt x="28585" y="0"/>
                                </a:moveTo>
                                <a:lnTo>
                                  <a:pt x="28585" y="33649"/>
                                </a:lnTo>
                                <a:lnTo>
                                  <a:pt x="26547" y="33421"/>
                                </a:lnTo>
                                <a:lnTo>
                                  <a:pt x="24343" y="36044"/>
                                </a:lnTo>
                                <a:cubicBezTo>
                                  <a:pt x="24501" y="36165"/>
                                  <a:pt x="25582" y="36255"/>
                                  <a:pt x="27587" y="36315"/>
                                </a:cubicBezTo>
                                <a:lnTo>
                                  <a:pt x="28585" y="36325"/>
                                </a:lnTo>
                                <a:lnTo>
                                  <a:pt x="28585" y="49410"/>
                                </a:lnTo>
                                <a:lnTo>
                                  <a:pt x="21106" y="49129"/>
                                </a:lnTo>
                                <a:cubicBezTo>
                                  <a:pt x="18501" y="51274"/>
                                  <a:pt x="16827" y="53804"/>
                                  <a:pt x="16083" y="56719"/>
                                </a:cubicBezTo>
                                <a:cubicBezTo>
                                  <a:pt x="15357" y="59621"/>
                                  <a:pt x="17869" y="61072"/>
                                  <a:pt x="23617" y="61072"/>
                                </a:cubicBezTo>
                                <a:lnTo>
                                  <a:pt x="28585" y="60087"/>
                                </a:lnTo>
                                <a:lnTo>
                                  <a:pt x="28585" y="70139"/>
                                </a:lnTo>
                                <a:lnTo>
                                  <a:pt x="21050" y="72011"/>
                                </a:lnTo>
                                <a:cubicBezTo>
                                  <a:pt x="6223" y="72011"/>
                                  <a:pt x="0" y="67248"/>
                                  <a:pt x="2381" y="57723"/>
                                </a:cubicBezTo>
                                <a:cubicBezTo>
                                  <a:pt x="3721" y="52366"/>
                                  <a:pt x="6669" y="48453"/>
                                  <a:pt x="11227" y="45978"/>
                                </a:cubicBezTo>
                                <a:cubicBezTo>
                                  <a:pt x="9888" y="45625"/>
                                  <a:pt x="9683" y="43597"/>
                                  <a:pt x="10613" y="39895"/>
                                </a:cubicBezTo>
                                <a:cubicBezTo>
                                  <a:pt x="11543" y="36174"/>
                                  <a:pt x="14120" y="32299"/>
                                  <a:pt x="18343" y="28255"/>
                                </a:cubicBezTo>
                                <a:cubicBezTo>
                                  <a:pt x="15794" y="25874"/>
                                  <a:pt x="15301" y="21546"/>
                                  <a:pt x="16864" y="15258"/>
                                </a:cubicBezTo>
                                <a:cubicBezTo>
                                  <a:pt x="18445" y="8945"/>
                                  <a:pt x="21701" y="4058"/>
                                  <a:pt x="26631" y="573"/>
                                </a:cubicBezTo>
                                <a:lnTo>
                                  <a:pt x="28585" y="0"/>
                                </a:lnTo>
                                <a:close/>
                              </a:path>
                            </a:pathLst>
                          </a:custGeom>
                          <a:solidFill>
                            <a:srgbClr val="A6A6A6"/>
                          </a:solidFill>
                          <a:ln>
                            <a:noFill/>
                          </a:ln>
                        </wps:spPr>
                        <wps:txbx>
                          <w:txbxContent>
                            <w:p w14:paraId="407AFB5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18" name="Freeform 718"/>
                        <wps:cNvSpPr/>
                        <wps:spPr>
                          <a:xfrm>
                            <a:off x="1389832"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5"/>
                                </a:lnTo>
                                <a:lnTo>
                                  <a:pt x="50871" y="44952"/>
                                </a:lnTo>
                                <a:lnTo>
                                  <a:pt x="54359" y="45820"/>
                                </a:lnTo>
                                <a:lnTo>
                                  <a:pt x="52434" y="52071"/>
                                </a:lnTo>
                                <a:lnTo>
                                  <a:pt x="28882" y="52071"/>
                                </a:lnTo>
                                <a:lnTo>
                                  <a:pt x="30333" y="45126"/>
                                </a:lnTo>
                                <a:lnTo>
                                  <a:pt x="35551" y="44568"/>
                                </a:lnTo>
                                <a:lnTo>
                                  <a:pt x="40407" y="28829"/>
                                </a:lnTo>
                                <a:lnTo>
                                  <a:pt x="42974" y="18697"/>
                                </a:lnTo>
                                <a:cubicBezTo>
                                  <a:pt x="43476" y="16576"/>
                                  <a:pt x="43346" y="15038"/>
                                  <a:pt x="42583" y="14095"/>
                                </a:cubicBezTo>
                                <a:cubicBezTo>
                                  <a:pt x="41821" y="13128"/>
                                  <a:pt x="40007" y="12644"/>
                                  <a:pt x="37142" y="12644"/>
                                </a:cubicBezTo>
                                <a:cubicBezTo>
                                  <a:pt x="34277" y="12644"/>
                                  <a:pt x="31049" y="13736"/>
                                  <a:pt x="27459" y="15931"/>
                                </a:cubicBezTo>
                                <a:lnTo>
                                  <a:pt x="24640" y="25084"/>
                                </a:lnTo>
                                <a:lnTo>
                                  <a:pt x="23413" y="29970"/>
                                </a:lnTo>
                                <a:lnTo>
                                  <a:pt x="20538" y="44679"/>
                                </a:lnTo>
                                <a:lnTo>
                                  <a:pt x="25812" y="45262"/>
                                </a:lnTo>
                                <a:lnTo>
                                  <a:pt x="23747"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30807" y="3572"/>
                                </a:lnTo>
                                <a:cubicBezTo>
                                  <a:pt x="34100" y="1191"/>
                                  <a:pt x="38481" y="0"/>
                                  <a:pt x="43951" y="0"/>
                                </a:cubicBezTo>
                                <a:close/>
                              </a:path>
                            </a:pathLst>
                          </a:custGeom>
                          <a:solidFill>
                            <a:srgbClr val="A6A6A6"/>
                          </a:solidFill>
                          <a:ln>
                            <a:noFill/>
                          </a:ln>
                        </wps:spPr>
                        <wps:txbx>
                          <w:txbxContent>
                            <w:p w14:paraId="0F71122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19" name="Freeform 719"/>
                        <wps:cNvSpPr/>
                        <wps:spPr>
                          <a:xfrm>
                            <a:off x="1365186" y="119379"/>
                            <a:ext cx="27546" cy="51388"/>
                          </a:xfrm>
                          <a:custGeom>
                            <a:avLst/>
                            <a:gdLst/>
                            <a:ahLst/>
                            <a:cxnLst/>
                            <a:rect l="l" t="t" r="r" b="b"/>
                            <a:pathLst>
                              <a:path w="27546" h="51388" extrusionOk="0">
                                <a:moveTo>
                                  <a:pt x="6784" y="0"/>
                                </a:moveTo>
                                <a:cubicBezTo>
                                  <a:pt x="14616" y="0"/>
                                  <a:pt x="20207" y="2363"/>
                                  <a:pt x="23555" y="7088"/>
                                </a:cubicBezTo>
                                <a:cubicBezTo>
                                  <a:pt x="26904" y="11795"/>
                                  <a:pt x="27546" y="18275"/>
                                  <a:pt x="25481" y="26535"/>
                                </a:cubicBezTo>
                                <a:cubicBezTo>
                                  <a:pt x="23434" y="34782"/>
                                  <a:pt x="19537" y="41380"/>
                                  <a:pt x="13788" y="46354"/>
                                </a:cubicBezTo>
                                <a:lnTo>
                                  <a:pt x="0" y="51388"/>
                                </a:lnTo>
                                <a:lnTo>
                                  <a:pt x="0" y="41065"/>
                                </a:lnTo>
                                <a:lnTo>
                                  <a:pt x="5019" y="38886"/>
                                </a:lnTo>
                                <a:cubicBezTo>
                                  <a:pt x="7359" y="36384"/>
                                  <a:pt x="9156" y="32631"/>
                                  <a:pt x="10412" y="27626"/>
                                </a:cubicBezTo>
                                <a:cubicBezTo>
                                  <a:pt x="13147" y="16650"/>
                                  <a:pt x="10840" y="11162"/>
                                  <a:pt x="3491" y="11162"/>
                                </a:cubicBezTo>
                                <a:lnTo>
                                  <a:pt x="0" y="12536"/>
                                </a:lnTo>
                                <a:lnTo>
                                  <a:pt x="0" y="2480"/>
                                </a:lnTo>
                                <a:lnTo>
                                  <a:pt x="6784" y="0"/>
                                </a:lnTo>
                                <a:close/>
                              </a:path>
                            </a:pathLst>
                          </a:custGeom>
                          <a:solidFill>
                            <a:srgbClr val="A6A6A6"/>
                          </a:solidFill>
                          <a:ln>
                            <a:noFill/>
                          </a:ln>
                        </wps:spPr>
                        <wps:txbx>
                          <w:txbxContent>
                            <w:p w14:paraId="1BA5C56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20" name="Freeform 720"/>
                        <wps:cNvSpPr/>
                        <wps:spPr>
                          <a:xfrm>
                            <a:off x="1469220" y="179252"/>
                            <a:ext cx="10932" cy="14908"/>
                          </a:xfrm>
                          <a:custGeom>
                            <a:avLst/>
                            <a:gdLst/>
                            <a:ahLst/>
                            <a:cxnLst/>
                            <a:rect l="l" t="t" r="r" b="b"/>
                            <a:pathLst>
                              <a:path w="10932" h="14908" extrusionOk="0">
                                <a:moveTo>
                                  <a:pt x="10932" y="0"/>
                                </a:moveTo>
                                <a:lnTo>
                                  <a:pt x="10932" y="12192"/>
                                </a:lnTo>
                                <a:lnTo>
                                  <a:pt x="0" y="14908"/>
                                </a:lnTo>
                                <a:lnTo>
                                  <a:pt x="0" y="4855"/>
                                </a:lnTo>
                                <a:lnTo>
                                  <a:pt x="6975" y="3472"/>
                                </a:lnTo>
                                <a:lnTo>
                                  <a:pt x="10932" y="0"/>
                                </a:lnTo>
                                <a:close/>
                              </a:path>
                            </a:pathLst>
                          </a:custGeom>
                          <a:solidFill>
                            <a:srgbClr val="A6A6A6"/>
                          </a:solidFill>
                          <a:ln>
                            <a:noFill/>
                          </a:ln>
                        </wps:spPr>
                        <wps:bodyPr spcFirstLastPara="1" wrap="square" lIns="91425" tIns="91425" rIns="91425" bIns="91425" anchor="ctr" anchorCtr="0">
                          <a:noAutofit/>
                        </wps:bodyPr>
                      </wps:wsp>
                      <wps:wsp>
                        <wps:cNvPr id="721" name="Freeform 721"/>
                        <wps:cNvSpPr/>
                        <wps:spPr>
                          <a:xfrm>
                            <a:off x="1469220" y="160345"/>
                            <a:ext cx="10932" cy="14088"/>
                          </a:xfrm>
                          <a:custGeom>
                            <a:avLst/>
                            <a:gdLst/>
                            <a:ahLst/>
                            <a:cxnLst/>
                            <a:rect l="l" t="t" r="r" b="b"/>
                            <a:pathLst>
                              <a:path w="10932" h="14088" extrusionOk="0">
                                <a:moveTo>
                                  <a:pt x="0" y="0"/>
                                </a:moveTo>
                                <a:lnTo>
                                  <a:pt x="7785" y="79"/>
                                </a:lnTo>
                                <a:lnTo>
                                  <a:pt x="10932" y="778"/>
                                </a:lnTo>
                                <a:lnTo>
                                  <a:pt x="10932" y="14088"/>
                                </a:lnTo>
                                <a:lnTo>
                                  <a:pt x="2259" y="13170"/>
                                </a:lnTo>
                                <a:lnTo>
                                  <a:pt x="0" y="13085"/>
                                </a:lnTo>
                                <a:lnTo>
                                  <a:pt x="0" y="0"/>
                                </a:lnTo>
                                <a:close/>
                              </a:path>
                            </a:pathLst>
                          </a:custGeom>
                          <a:solidFill>
                            <a:srgbClr val="A6A6A6"/>
                          </a:solidFill>
                          <a:ln>
                            <a:noFill/>
                          </a:ln>
                        </wps:spPr>
                        <wps:bodyPr spcFirstLastPara="1" wrap="square" lIns="91425" tIns="91425" rIns="91425" bIns="91425" anchor="ctr" anchorCtr="0">
                          <a:noAutofit/>
                        </wps:bodyPr>
                      </wps:wsp>
                      <wps:wsp>
                        <wps:cNvPr id="722" name="Freeform 722"/>
                        <wps:cNvSpPr/>
                        <wps:spPr>
                          <a:xfrm>
                            <a:off x="1469220" y="120813"/>
                            <a:ext cx="10932" cy="37490"/>
                          </a:xfrm>
                          <a:custGeom>
                            <a:avLst/>
                            <a:gdLst/>
                            <a:ahLst/>
                            <a:cxnLst/>
                            <a:rect l="l" t="t" r="r" b="b"/>
                            <a:pathLst>
                              <a:path w="10932" h="37490" extrusionOk="0">
                                <a:moveTo>
                                  <a:pt x="10932" y="0"/>
                                </a:moveTo>
                                <a:lnTo>
                                  <a:pt x="10932" y="11441"/>
                                </a:lnTo>
                                <a:lnTo>
                                  <a:pt x="2762" y="18043"/>
                                </a:lnTo>
                                <a:cubicBezTo>
                                  <a:pt x="1329" y="23810"/>
                                  <a:pt x="3283" y="26694"/>
                                  <a:pt x="8622" y="26694"/>
                                </a:cubicBezTo>
                                <a:lnTo>
                                  <a:pt x="10932" y="24601"/>
                                </a:lnTo>
                                <a:lnTo>
                                  <a:pt x="10932" y="35952"/>
                                </a:lnTo>
                                <a:lnTo>
                                  <a:pt x="5664" y="37490"/>
                                </a:lnTo>
                                <a:lnTo>
                                  <a:pt x="0" y="36856"/>
                                </a:lnTo>
                                <a:lnTo>
                                  <a:pt x="0" y="3207"/>
                                </a:lnTo>
                                <a:lnTo>
                                  <a:pt x="10932" y="0"/>
                                </a:lnTo>
                                <a:close/>
                              </a:path>
                            </a:pathLst>
                          </a:custGeom>
                          <a:solidFill>
                            <a:srgbClr val="A6A6A6"/>
                          </a:solidFill>
                          <a:ln>
                            <a:noFill/>
                          </a:ln>
                        </wps:spPr>
                        <wps:txbx>
                          <w:txbxContent>
                            <w:p w14:paraId="3074534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23" name="Freeform 723"/>
                        <wps:cNvSpPr/>
                        <wps:spPr>
                          <a:xfrm>
                            <a:off x="1480152" y="161124"/>
                            <a:ext cx="17057" cy="30320"/>
                          </a:xfrm>
                          <a:custGeom>
                            <a:avLst/>
                            <a:gdLst/>
                            <a:ahLst/>
                            <a:cxnLst/>
                            <a:rect l="l" t="t" r="r" b="b"/>
                            <a:pathLst>
                              <a:path w="17057" h="30320" extrusionOk="0">
                                <a:moveTo>
                                  <a:pt x="0" y="0"/>
                                </a:moveTo>
                                <a:lnTo>
                                  <a:pt x="13066" y="2904"/>
                                </a:lnTo>
                                <a:cubicBezTo>
                                  <a:pt x="16154" y="5285"/>
                                  <a:pt x="17057" y="9037"/>
                                  <a:pt x="15773" y="14146"/>
                                </a:cubicBezTo>
                                <a:cubicBezTo>
                                  <a:pt x="14173" y="20571"/>
                                  <a:pt x="10248" y="25631"/>
                                  <a:pt x="3997" y="29327"/>
                                </a:cubicBezTo>
                                <a:lnTo>
                                  <a:pt x="0" y="30320"/>
                                </a:lnTo>
                                <a:lnTo>
                                  <a:pt x="0" y="18128"/>
                                </a:lnTo>
                                <a:lnTo>
                                  <a:pt x="1541" y="16776"/>
                                </a:lnTo>
                                <a:cubicBezTo>
                                  <a:pt x="1950" y="15138"/>
                                  <a:pt x="1532" y="13991"/>
                                  <a:pt x="285" y="13340"/>
                                </a:cubicBezTo>
                                <a:lnTo>
                                  <a:pt x="0" y="13310"/>
                                </a:lnTo>
                                <a:lnTo>
                                  <a:pt x="0" y="0"/>
                                </a:lnTo>
                                <a:close/>
                              </a:path>
                            </a:pathLst>
                          </a:custGeom>
                          <a:solidFill>
                            <a:srgbClr val="A6A6A6"/>
                          </a:solidFill>
                          <a:ln>
                            <a:noFill/>
                          </a:ln>
                        </wps:spPr>
                        <wps:txbx>
                          <w:txbxContent>
                            <w:p w14:paraId="1CF0663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24" name="Freeform 724"/>
                        <wps:cNvSpPr/>
                        <wps:spPr>
                          <a:xfrm>
                            <a:off x="1508910" y="133722"/>
                            <a:ext cx="35440" cy="14455"/>
                          </a:xfrm>
                          <a:custGeom>
                            <a:avLst/>
                            <a:gdLst/>
                            <a:ahLst/>
                            <a:cxnLst/>
                            <a:rect l="l" t="t" r="r" b="b"/>
                            <a:pathLst>
                              <a:path w="35440" h="14455" extrusionOk="0">
                                <a:moveTo>
                                  <a:pt x="35440" y="0"/>
                                </a:moveTo>
                                <a:lnTo>
                                  <a:pt x="32231" y="12836"/>
                                </a:lnTo>
                                <a:lnTo>
                                  <a:pt x="0" y="14455"/>
                                </a:lnTo>
                                <a:lnTo>
                                  <a:pt x="3209" y="1650"/>
                                </a:lnTo>
                                <a:lnTo>
                                  <a:pt x="35440" y="0"/>
                                </a:lnTo>
                                <a:close/>
                              </a:path>
                            </a:pathLst>
                          </a:custGeom>
                          <a:solidFill>
                            <a:srgbClr val="A6A6A6"/>
                          </a:solidFill>
                          <a:ln>
                            <a:noFill/>
                          </a:ln>
                        </wps:spPr>
                        <wps:bodyPr spcFirstLastPara="1" wrap="square" lIns="91425" tIns="91425" rIns="91425" bIns="91425" anchor="ctr" anchorCtr="0">
                          <a:noAutofit/>
                        </wps:bodyPr>
                      </wps:wsp>
                      <wps:wsp>
                        <wps:cNvPr id="725" name="Freeform 725"/>
                        <wps:cNvSpPr/>
                        <wps:spPr>
                          <a:xfrm>
                            <a:off x="1572758" y="121266"/>
                            <a:ext cx="28101" cy="51884"/>
                          </a:xfrm>
                          <a:custGeom>
                            <a:avLst/>
                            <a:gdLst/>
                            <a:ahLst/>
                            <a:cxnLst/>
                            <a:rect l="l" t="t" r="r" b="b"/>
                            <a:pathLst>
                              <a:path w="28101" h="51884" extrusionOk="0">
                                <a:moveTo>
                                  <a:pt x="28101" y="0"/>
                                </a:moveTo>
                                <a:lnTo>
                                  <a:pt x="28101" y="11119"/>
                                </a:lnTo>
                                <a:lnTo>
                                  <a:pt x="19366" y="16834"/>
                                </a:lnTo>
                                <a:lnTo>
                                  <a:pt x="28101" y="16793"/>
                                </a:lnTo>
                                <a:lnTo>
                                  <a:pt x="28101" y="27550"/>
                                </a:lnTo>
                                <a:lnTo>
                                  <a:pt x="16185" y="27550"/>
                                </a:lnTo>
                                <a:cubicBezTo>
                                  <a:pt x="15273" y="31221"/>
                                  <a:pt x="15422" y="34334"/>
                                  <a:pt x="16632" y="36901"/>
                                </a:cubicBezTo>
                                <a:cubicBezTo>
                                  <a:pt x="17841" y="39469"/>
                                  <a:pt x="20287" y="40752"/>
                                  <a:pt x="23971" y="40752"/>
                                </a:cubicBezTo>
                                <a:lnTo>
                                  <a:pt x="28101" y="39319"/>
                                </a:lnTo>
                                <a:lnTo>
                                  <a:pt x="28101" y="50641"/>
                                </a:lnTo>
                                <a:lnTo>
                                  <a:pt x="18920" y="51884"/>
                                </a:lnTo>
                                <a:cubicBezTo>
                                  <a:pt x="12278" y="51884"/>
                                  <a:pt x="7293" y="49477"/>
                                  <a:pt x="3963" y="44659"/>
                                </a:cubicBezTo>
                                <a:cubicBezTo>
                                  <a:pt x="651" y="39841"/>
                                  <a:pt x="0" y="33423"/>
                                  <a:pt x="2009" y="25405"/>
                                </a:cubicBezTo>
                                <a:cubicBezTo>
                                  <a:pt x="4018" y="17386"/>
                                  <a:pt x="7832" y="10838"/>
                                  <a:pt x="13450" y="5759"/>
                                </a:cubicBezTo>
                                <a:lnTo>
                                  <a:pt x="28101" y="0"/>
                                </a:lnTo>
                                <a:close/>
                              </a:path>
                            </a:pathLst>
                          </a:custGeom>
                          <a:solidFill>
                            <a:srgbClr val="A6A6A6"/>
                          </a:solidFill>
                          <a:ln>
                            <a:noFill/>
                          </a:ln>
                        </wps:spPr>
                        <wps:txbx>
                          <w:txbxContent>
                            <w:p w14:paraId="391B09F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26" name="Freeform 726"/>
                        <wps:cNvSpPr/>
                        <wps:spPr>
                          <a:xfrm>
                            <a:off x="1480152" y="117928"/>
                            <a:ext cx="34637" cy="38838"/>
                          </a:xfrm>
                          <a:custGeom>
                            <a:avLst/>
                            <a:gdLst/>
                            <a:ahLst/>
                            <a:cxnLst/>
                            <a:rect l="l" t="t" r="r" b="b"/>
                            <a:pathLst>
                              <a:path w="34637" h="38838" extrusionOk="0">
                                <a:moveTo>
                                  <a:pt x="34637" y="0"/>
                                </a:moveTo>
                                <a:lnTo>
                                  <a:pt x="30116" y="13618"/>
                                </a:lnTo>
                                <a:lnTo>
                                  <a:pt x="23279" y="13618"/>
                                </a:lnTo>
                                <a:cubicBezTo>
                                  <a:pt x="23614" y="14474"/>
                                  <a:pt x="23289" y="16855"/>
                                  <a:pt x="22303" y="20762"/>
                                </a:cubicBezTo>
                                <a:cubicBezTo>
                                  <a:pt x="20777" y="26882"/>
                                  <a:pt x="17540" y="31682"/>
                                  <a:pt x="12592" y="35161"/>
                                </a:cubicBezTo>
                                <a:lnTo>
                                  <a:pt x="0" y="38838"/>
                                </a:lnTo>
                                <a:lnTo>
                                  <a:pt x="0" y="27487"/>
                                </a:lnTo>
                                <a:lnTo>
                                  <a:pt x="8099" y="20148"/>
                                </a:lnTo>
                                <a:cubicBezTo>
                                  <a:pt x="8843" y="17152"/>
                                  <a:pt x="8797" y="15087"/>
                                  <a:pt x="7959" y="13953"/>
                                </a:cubicBezTo>
                                <a:cubicBezTo>
                                  <a:pt x="7141" y="12818"/>
                                  <a:pt x="5346" y="12247"/>
                                  <a:pt x="2574" y="12247"/>
                                </a:cubicBezTo>
                                <a:lnTo>
                                  <a:pt x="0" y="14327"/>
                                </a:lnTo>
                                <a:lnTo>
                                  <a:pt x="0" y="2886"/>
                                </a:lnTo>
                                <a:lnTo>
                                  <a:pt x="4890" y="1451"/>
                                </a:lnTo>
                                <a:cubicBezTo>
                                  <a:pt x="10006" y="1451"/>
                                  <a:pt x="13922" y="2350"/>
                                  <a:pt x="16638" y="4161"/>
                                </a:cubicBezTo>
                                <a:lnTo>
                                  <a:pt x="34637" y="0"/>
                                </a:lnTo>
                                <a:close/>
                              </a:path>
                            </a:pathLst>
                          </a:custGeom>
                          <a:solidFill>
                            <a:srgbClr val="A6A6A6"/>
                          </a:solidFill>
                          <a:ln>
                            <a:noFill/>
                          </a:ln>
                        </wps:spPr>
                        <wps:txbx>
                          <w:txbxContent>
                            <w:p w14:paraId="4C6472C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27" name="Freeform 727"/>
                        <wps:cNvSpPr/>
                        <wps:spPr>
                          <a:xfrm>
                            <a:off x="1545364" y="109668"/>
                            <a:ext cx="36221" cy="63481"/>
                          </a:xfrm>
                          <a:custGeom>
                            <a:avLst/>
                            <a:gdLst/>
                            <a:ahLst/>
                            <a:cxnLst/>
                            <a:rect l="l" t="t" r="r" b="b"/>
                            <a:pathLst>
                              <a:path w="36221" h="63481" extrusionOk="0">
                                <a:moveTo>
                                  <a:pt x="20510" y="0"/>
                                </a:moveTo>
                                <a:lnTo>
                                  <a:pt x="26315" y="0"/>
                                </a:lnTo>
                                <a:lnTo>
                                  <a:pt x="24166" y="11441"/>
                                </a:lnTo>
                                <a:lnTo>
                                  <a:pt x="36221" y="11441"/>
                                </a:lnTo>
                                <a:lnTo>
                                  <a:pt x="32733" y="21041"/>
                                </a:lnTo>
                                <a:lnTo>
                                  <a:pt x="21850" y="21462"/>
                                </a:lnTo>
                                <a:lnTo>
                                  <a:pt x="15822" y="45486"/>
                                </a:lnTo>
                                <a:cubicBezTo>
                                  <a:pt x="14762" y="49820"/>
                                  <a:pt x="14381" y="52344"/>
                                  <a:pt x="14678" y="53051"/>
                                </a:cubicBezTo>
                                <a:cubicBezTo>
                                  <a:pt x="14994" y="53733"/>
                                  <a:pt x="16399" y="54080"/>
                                  <a:pt x="18892" y="54080"/>
                                </a:cubicBezTo>
                                <a:lnTo>
                                  <a:pt x="26036" y="54080"/>
                                </a:lnTo>
                                <a:lnTo>
                                  <a:pt x="25282" y="59860"/>
                                </a:lnTo>
                                <a:cubicBezTo>
                                  <a:pt x="20948" y="62278"/>
                                  <a:pt x="16362" y="63481"/>
                                  <a:pt x="11525" y="63481"/>
                                </a:cubicBezTo>
                                <a:cubicBezTo>
                                  <a:pt x="6688" y="63481"/>
                                  <a:pt x="3432" y="62092"/>
                                  <a:pt x="1758" y="59302"/>
                                </a:cubicBezTo>
                                <a:cubicBezTo>
                                  <a:pt x="102" y="56486"/>
                                  <a:pt x="0" y="52220"/>
                                  <a:pt x="1451" y="46490"/>
                                </a:cubicBezTo>
                                <a:lnTo>
                                  <a:pt x="7981" y="21909"/>
                                </a:lnTo>
                                <a:lnTo>
                                  <a:pt x="2009" y="22157"/>
                                </a:lnTo>
                                <a:lnTo>
                                  <a:pt x="4046" y="13984"/>
                                </a:lnTo>
                                <a:lnTo>
                                  <a:pt x="11106" y="11776"/>
                                </a:lnTo>
                                <a:lnTo>
                                  <a:pt x="20510" y="0"/>
                                </a:lnTo>
                                <a:close/>
                              </a:path>
                            </a:pathLst>
                          </a:custGeom>
                          <a:solidFill>
                            <a:srgbClr val="A6A6A6"/>
                          </a:solidFill>
                          <a:ln>
                            <a:noFill/>
                          </a:ln>
                        </wps:spPr>
                        <wps:txbx>
                          <w:txbxContent>
                            <w:p w14:paraId="1E678B5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28" name="Freeform 728"/>
                        <wps:cNvSpPr/>
                        <wps:spPr>
                          <a:xfrm>
                            <a:off x="1600859" y="152226"/>
                            <a:ext cx="16715" cy="20811"/>
                          </a:xfrm>
                          <a:custGeom>
                            <a:avLst/>
                            <a:gdLst/>
                            <a:ahLst/>
                            <a:cxnLst/>
                            <a:rect l="l" t="t" r="r" b="b"/>
                            <a:pathLst>
                              <a:path w="16715" h="20811" extrusionOk="0">
                                <a:moveTo>
                                  <a:pt x="10409" y="0"/>
                                </a:moveTo>
                                <a:lnTo>
                                  <a:pt x="16715" y="360"/>
                                </a:lnTo>
                                <a:lnTo>
                                  <a:pt x="12669" y="20811"/>
                                </a:lnTo>
                                <a:lnTo>
                                  <a:pt x="6837" y="20811"/>
                                </a:lnTo>
                                <a:lnTo>
                                  <a:pt x="6669" y="18777"/>
                                </a:lnTo>
                                <a:lnTo>
                                  <a:pt x="0" y="19680"/>
                                </a:lnTo>
                                <a:lnTo>
                                  <a:pt x="0" y="8358"/>
                                </a:lnTo>
                                <a:lnTo>
                                  <a:pt x="8093" y="5550"/>
                                </a:lnTo>
                                <a:lnTo>
                                  <a:pt x="10409" y="0"/>
                                </a:lnTo>
                                <a:close/>
                              </a:path>
                            </a:pathLst>
                          </a:custGeom>
                          <a:solidFill>
                            <a:srgbClr val="A6A6A6"/>
                          </a:solidFill>
                          <a:ln>
                            <a:noFill/>
                          </a:ln>
                        </wps:spPr>
                        <wps:bodyPr spcFirstLastPara="1" wrap="square" lIns="91425" tIns="91425" rIns="91425" bIns="91425" anchor="ctr" anchorCtr="0">
                          <a:noAutofit/>
                        </wps:bodyPr>
                      </wps:wsp>
                      <wps:wsp>
                        <wps:cNvPr id="729" name="Freeform 729"/>
                        <wps:cNvSpPr/>
                        <wps:spPr>
                          <a:xfrm>
                            <a:off x="1943389" y="140690"/>
                            <a:ext cx="23659" cy="32459"/>
                          </a:xfrm>
                          <a:custGeom>
                            <a:avLst/>
                            <a:gdLst/>
                            <a:ahLst/>
                            <a:cxnLst/>
                            <a:rect l="l" t="t" r="r" b="b"/>
                            <a:pathLst>
                              <a:path w="23659" h="32459" extrusionOk="0">
                                <a:moveTo>
                                  <a:pt x="23659" y="0"/>
                                </a:moveTo>
                                <a:lnTo>
                                  <a:pt x="23659" y="11353"/>
                                </a:lnTo>
                                <a:lnTo>
                                  <a:pt x="19896" y="12287"/>
                                </a:lnTo>
                                <a:cubicBezTo>
                                  <a:pt x="17515" y="13273"/>
                                  <a:pt x="16120" y="14563"/>
                                  <a:pt x="15711" y="16163"/>
                                </a:cubicBezTo>
                                <a:cubicBezTo>
                                  <a:pt x="15320" y="17763"/>
                                  <a:pt x="15487" y="19028"/>
                                  <a:pt x="16213" y="19958"/>
                                </a:cubicBezTo>
                                <a:cubicBezTo>
                                  <a:pt x="16957" y="20876"/>
                                  <a:pt x="18501" y="21328"/>
                                  <a:pt x="20845" y="21328"/>
                                </a:cubicBezTo>
                                <a:lnTo>
                                  <a:pt x="23659" y="20003"/>
                                </a:lnTo>
                                <a:lnTo>
                                  <a:pt x="23659" y="29855"/>
                                </a:lnTo>
                                <a:lnTo>
                                  <a:pt x="14706" y="32459"/>
                                </a:lnTo>
                                <a:cubicBezTo>
                                  <a:pt x="9441" y="32459"/>
                                  <a:pt x="5562" y="30909"/>
                                  <a:pt x="3070" y="27802"/>
                                </a:cubicBezTo>
                                <a:cubicBezTo>
                                  <a:pt x="595" y="24677"/>
                                  <a:pt x="0" y="20541"/>
                                  <a:pt x="1284" y="15381"/>
                                </a:cubicBezTo>
                                <a:cubicBezTo>
                                  <a:pt x="2586" y="10234"/>
                                  <a:pt x="5628" y="6464"/>
                                  <a:pt x="10409" y="4083"/>
                                </a:cubicBezTo>
                                <a:cubicBezTo>
                                  <a:pt x="12809" y="2883"/>
                                  <a:pt x="16066" y="1753"/>
                                  <a:pt x="20182" y="692"/>
                                </a:cubicBezTo>
                                <a:lnTo>
                                  <a:pt x="23659" y="0"/>
                                </a:lnTo>
                                <a:close/>
                              </a:path>
                            </a:pathLst>
                          </a:custGeom>
                          <a:solidFill>
                            <a:srgbClr val="A6A6A6"/>
                          </a:solidFill>
                          <a:ln>
                            <a:noFill/>
                          </a:ln>
                        </wps:spPr>
                        <wps:txbx>
                          <w:txbxContent>
                            <w:p w14:paraId="700EDCE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30" name="Freeform 730"/>
                        <wps:cNvSpPr/>
                        <wps:spPr>
                          <a:xfrm>
                            <a:off x="1817873" y="119683"/>
                            <a:ext cx="55392" cy="53467"/>
                          </a:xfrm>
                          <a:custGeom>
                            <a:avLst/>
                            <a:gdLst/>
                            <a:ahLst/>
                            <a:cxnLst/>
                            <a:rect l="l" t="t" r="r" b="b"/>
                            <a:pathLst>
                              <a:path w="55392" h="53467" extrusionOk="0">
                                <a:moveTo>
                                  <a:pt x="24975" y="0"/>
                                </a:moveTo>
                                <a:lnTo>
                                  <a:pt x="17441" y="24780"/>
                                </a:lnTo>
                                <a:lnTo>
                                  <a:pt x="14929" y="34776"/>
                                </a:lnTo>
                                <a:cubicBezTo>
                                  <a:pt x="14408" y="36909"/>
                                  <a:pt x="14529" y="38466"/>
                                  <a:pt x="15292" y="39433"/>
                                </a:cubicBezTo>
                                <a:cubicBezTo>
                                  <a:pt x="16055" y="40382"/>
                                  <a:pt x="17924" y="40853"/>
                                  <a:pt x="20901" y="40853"/>
                                </a:cubicBezTo>
                                <a:cubicBezTo>
                                  <a:pt x="23878" y="40853"/>
                                  <a:pt x="27059" y="39762"/>
                                  <a:pt x="30445" y="37567"/>
                                </a:cubicBezTo>
                                <a:lnTo>
                                  <a:pt x="33263" y="28414"/>
                                </a:lnTo>
                                <a:lnTo>
                                  <a:pt x="34463" y="23639"/>
                                </a:lnTo>
                                <a:lnTo>
                                  <a:pt x="37309" y="8706"/>
                                </a:lnTo>
                                <a:lnTo>
                                  <a:pt x="33319" y="7875"/>
                                </a:lnTo>
                                <a:lnTo>
                                  <a:pt x="35244" y="1674"/>
                                </a:lnTo>
                                <a:lnTo>
                                  <a:pt x="55392" y="0"/>
                                </a:lnTo>
                                <a:lnTo>
                                  <a:pt x="47858" y="24780"/>
                                </a:lnTo>
                                <a:lnTo>
                                  <a:pt x="46658" y="29555"/>
                                </a:lnTo>
                                <a:lnTo>
                                  <a:pt x="43839" y="44487"/>
                                </a:lnTo>
                                <a:lnTo>
                                  <a:pt x="47774" y="45349"/>
                                </a:lnTo>
                                <a:lnTo>
                                  <a:pt x="45876" y="51519"/>
                                </a:lnTo>
                                <a:lnTo>
                                  <a:pt x="25812" y="53194"/>
                                </a:lnTo>
                                <a:lnTo>
                                  <a:pt x="27096" y="49981"/>
                                </a:lnTo>
                                <a:cubicBezTo>
                                  <a:pt x="23878" y="52307"/>
                                  <a:pt x="19506" y="53467"/>
                                  <a:pt x="13981" y="53467"/>
                                </a:cubicBezTo>
                                <a:cubicBezTo>
                                  <a:pt x="8474" y="53467"/>
                                  <a:pt x="4642" y="51693"/>
                                  <a:pt x="2484" y="48140"/>
                                </a:cubicBezTo>
                                <a:cubicBezTo>
                                  <a:pt x="344" y="44586"/>
                                  <a:pt x="0" y="39898"/>
                                  <a:pt x="1451" y="34075"/>
                                </a:cubicBezTo>
                                <a:lnTo>
                                  <a:pt x="4046" y="23639"/>
                                </a:lnTo>
                                <a:lnTo>
                                  <a:pt x="6893" y="8706"/>
                                </a:lnTo>
                                <a:lnTo>
                                  <a:pt x="2930" y="7875"/>
                                </a:lnTo>
                                <a:lnTo>
                                  <a:pt x="4856" y="1674"/>
                                </a:lnTo>
                                <a:lnTo>
                                  <a:pt x="24975" y="0"/>
                                </a:lnTo>
                                <a:close/>
                              </a:path>
                            </a:pathLst>
                          </a:custGeom>
                          <a:solidFill>
                            <a:srgbClr val="A6A6A6"/>
                          </a:solidFill>
                          <a:ln>
                            <a:noFill/>
                          </a:ln>
                        </wps:spPr>
                        <wps:txbx>
                          <w:txbxContent>
                            <w:p w14:paraId="3CC2065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31" name="Freeform 731"/>
                        <wps:cNvSpPr/>
                        <wps:spPr>
                          <a:xfrm>
                            <a:off x="1658782" y="119379"/>
                            <a:ext cx="86013" cy="52071"/>
                          </a:xfrm>
                          <a:custGeom>
                            <a:avLst/>
                            <a:gdLst/>
                            <a:ahLst/>
                            <a:cxnLst/>
                            <a:rect l="l" t="t" r="r" b="b"/>
                            <a:pathLst>
                              <a:path w="86013" h="52071" extrusionOk="0">
                                <a:moveTo>
                                  <a:pt x="44118" y="0"/>
                                </a:moveTo>
                                <a:cubicBezTo>
                                  <a:pt x="49867" y="0"/>
                                  <a:pt x="53364" y="1780"/>
                                  <a:pt x="54611" y="5327"/>
                                </a:cubicBezTo>
                                <a:cubicBezTo>
                                  <a:pt x="60415" y="1780"/>
                                  <a:pt x="66396" y="0"/>
                                  <a:pt x="72554" y="0"/>
                                </a:cubicBezTo>
                                <a:cubicBezTo>
                                  <a:pt x="77725" y="0"/>
                                  <a:pt x="81381" y="1805"/>
                                  <a:pt x="83520" y="5414"/>
                                </a:cubicBezTo>
                                <a:cubicBezTo>
                                  <a:pt x="85660" y="9023"/>
                                  <a:pt x="86013" y="13692"/>
                                  <a:pt x="84581" y="19422"/>
                                </a:cubicBezTo>
                                <a:lnTo>
                                  <a:pt x="81930" y="29995"/>
                                </a:lnTo>
                                <a:lnTo>
                                  <a:pt x="77078" y="44481"/>
                                </a:lnTo>
                                <a:lnTo>
                                  <a:pt x="82488" y="45820"/>
                                </a:lnTo>
                                <a:lnTo>
                                  <a:pt x="80563" y="52071"/>
                                </a:lnTo>
                                <a:lnTo>
                                  <a:pt x="57010" y="52071"/>
                                </a:lnTo>
                                <a:lnTo>
                                  <a:pt x="58462" y="45126"/>
                                </a:lnTo>
                                <a:lnTo>
                                  <a:pt x="63680" y="44568"/>
                                </a:lnTo>
                                <a:lnTo>
                                  <a:pt x="68535" y="28829"/>
                                </a:lnTo>
                                <a:lnTo>
                                  <a:pt x="71103" y="18697"/>
                                </a:lnTo>
                                <a:cubicBezTo>
                                  <a:pt x="71624" y="16557"/>
                                  <a:pt x="71521" y="15013"/>
                                  <a:pt x="70796" y="14064"/>
                                </a:cubicBezTo>
                                <a:cubicBezTo>
                                  <a:pt x="70089" y="13115"/>
                                  <a:pt x="68294" y="12644"/>
                                  <a:pt x="65410" y="12644"/>
                                </a:cubicBezTo>
                                <a:cubicBezTo>
                                  <a:pt x="62545" y="12644"/>
                                  <a:pt x="59475" y="13711"/>
                                  <a:pt x="56201" y="15850"/>
                                </a:cubicBezTo>
                                <a:lnTo>
                                  <a:pt x="52657" y="29995"/>
                                </a:lnTo>
                                <a:lnTo>
                                  <a:pt x="47819" y="44439"/>
                                </a:lnTo>
                                <a:lnTo>
                                  <a:pt x="54945" y="45262"/>
                                </a:lnTo>
                                <a:lnTo>
                                  <a:pt x="52880" y="52071"/>
                                </a:lnTo>
                                <a:lnTo>
                                  <a:pt x="27738" y="52071"/>
                                </a:lnTo>
                                <a:lnTo>
                                  <a:pt x="29189" y="45126"/>
                                </a:lnTo>
                                <a:lnTo>
                                  <a:pt x="34407" y="44568"/>
                                </a:lnTo>
                                <a:lnTo>
                                  <a:pt x="39263" y="28829"/>
                                </a:lnTo>
                                <a:lnTo>
                                  <a:pt x="41830" y="18697"/>
                                </a:lnTo>
                                <a:cubicBezTo>
                                  <a:pt x="42351" y="16557"/>
                                  <a:pt x="42249" y="15013"/>
                                  <a:pt x="41523" y="14064"/>
                                </a:cubicBezTo>
                                <a:cubicBezTo>
                                  <a:pt x="40816" y="13115"/>
                                  <a:pt x="39105" y="12644"/>
                                  <a:pt x="36388" y="12644"/>
                                </a:cubicBezTo>
                                <a:cubicBezTo>
                                  <a:pt x="33691" y="12644"/>
                                  <a:pt x="30714" y="13723"/>
                                  <a:pt x="27459" y="15881"/>
                                </a:cubicBezTo>
                                <a:lnTo>
                                  <a:pt x="24640" y="25084"/>
                                </a:lnTo>
                                <a:lnTo>
                                  <a:pt x="23413" y="29970"/>
                                </a:lnTo>
                                <a:lnTo>
                                  <a:pt x="18573" y="44439"/>
                                </a:lnTo>
                                <a:lnTo>
                                  <a:pt x="25701" y="45262"/>
                                </a:lnTo>
                                <a:lnTo>
                                  <a:pt x="23636"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30780" y="3541"/>
                                </a:lnTo>
                                <a:cubicBezTo>
                                  <a:pt x="33942" y="1184"/>
                                  <a:pt x="38388" y="0"/>
                                  <a:pt x="44118" y="0"/>
                                </a:cubicBezTo>
                                <a:close/>
                              </a:path>
                            </a:pathLst>
                          </a:custGeom>
                          <a:solidFill>
                            <a:srgbClr val="A6A6A6"/>
                          </a:solidFill>
                          <a:ln>
                            <a:noFill/>
                          </a:ln>
                        </wps:spPr>
                        <wps:txbx>
                          <w:txbxContent>
                            <w:p w14:paraId="1B45FEC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32" name="Freeform 732"/>
                        <wps:cNvSpPr/>
                        <wps:spPr>
                          <a:xfrm>
                            <a:off x="1620720" y="119379"/>
                            <a:ext cx="49364" cy="52071"/>
                          </a:xfrm>
                          <a:custGeom>
                            <a:avLst/>
                            <a:gdLst/>
                            <a:ahLst/>
                            <a:cxnLst/>
                            <a:rect l="l" t="t" r="r" b="b"/>
                            <a:pathLst>
                              <a:path w="49364" h="52071" extrusionOk="0">
                                <a:moveTo>
                                  <a:pt x="39542" y="0"/>
                                </a:moveTo>
                                <a:cubicBezTo>
                                  <a:pt x="42128" y="0"/>
                                  <a:pt x="45402" y="372"/>
                                  <a:pt x="49364" y="1116"/>
                                </a:cubicBezTo>
                                <a:lnTo>
                                  <a:pt x="44258" y="18585"/>
                                </a:lnTo>
                                <a:lnTo>
                                  <a:pt x="37923" y="18585"/>
                                </a:lnTo>
                                <a:lnTo>
                                  <a:pt x="38426" y="12892"/>
                                </a:lnTo>
                                <a:cubicBezTo>
                                  <a:pt x="37812" y="12650"/>
                                  <a:pt x="36928" y="12533"/>
                                  <a:pt x="35775" y="12533"/>
                                </a:cubicBezTo>
                                <a:cubicBezTo>
                                  <a:pt x="34621" y="12533"/>
                                  <a:pt x="33431" y="12843"/>
                                  <a:pt x="32203" y="13475"/>
                                </a:cubicBezTo>
                                <a:cubicBezTo>
                                  <a:pt x="30975" y="14108"/>
                                  <a:pt x="29235" y="15398"/>
                                  <a:pt x="26984" y="17332"/>
                                </a:cubicBezTo>
                                <a:lnTo>
                                  <a:pt x="24640" y="25084"/>
                                </a:lnTo>
                                <a:lnTo>
                                  <a:pt x="23413" y="29970"/>
                                </a:lnTo>
                                <a:lnTo>
                                  <a:pt x="20538" y="44679"/>
                                </a:lnTo>
                                <a:lnTo>
                                  <a:pt x="27459" y="45510"/>
                                </a:lnTo>
                                <a:lnTo>
                                  <a:pt x="25450"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29691" y="4831"/>
                                </a:lnTo>
                                <a:cubicBezTo>
                                  <a:pt x="29338" y="4173"/>
                                  <a:pt x="30249" y="3206"/>
                                  <a:pt x="32426" y="1929"/>
                                </a:cubicBezTo>
                                <a:cubicBezTo>
                                  <a:pt x="34603" y="639"/>
                                  <a:pt x="36974" y="0"/>
                                  <a:pt x="39542" y="0"/>
                                </a:cubicBezTo>
                                <a:close/>
                              </a:path>
                            </a:pathLst>
                          </a:custGeom>
                          <a:solidFill>
                            <a:srgbClr val="A6A6A6"/>
                          </a:solidFill>
                          <a:ln>
                            <a:noFill/>
                          </a:ln>
                        </wps:spPr>
                        <wps:txbx>
                          <w:txbxContent>
                            <w:p w14:paraId="5FEC6C3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33" name="Freeform 733"/>
                        <wps:cNvSpPr/>
                        <wps:spPr>
                          <a:xfrm>
                            <a:off x="1600859" y="119379"/>
                            <a:ext cx="23710" cy="29437"/>
                          </a:xfrm>
                          <a:custGeom>
                            <a:avLst/>
                            <a:gdLst/>
                            <a:ahLst/>
                            <a:cxnLst/>
                            <a:rect l="l" t="t" r="r" b="b"/>
                            <a:pathLst>
                              <a:path w="23710" h="29437" extrusionOk="0">
                                <a:moveTo>
                                  <a:pt x="4800" y="0"/>
                                </a:moveTo>
                                <a:cubicBezTo>
                                  <a:pt x="12167" y="0"/>
                                  <a:pt x="17311" y="1829"/>
                                  <a:pt x="20231" y="5500"/>
                                </a:cubicBezTo>
                                <a:cubicBezTo>
                                  <a:pt x="23152" y="9147"/>
                                  <a:pt x="23710" y="14579"/>
                                  <a:pt x="21906" y="21797"/>
                                </a:cubicBezTo>
                                <a:cubicBezTo>
                                  <a:pt x="21422" y="23707"/>
                                  <a:pt x="20613" y="26262"/>
                                  <a:pt x="19478" y="29437"/>
                                </a:cubicBezTo>
                                <a:lnTo>
                                  <a:pt x="0" y="29437"/>
                                </a:lnTo>
                                <a:lnTo>
                                  <a:pt x="0" y="18680"/>
                                </a:lnTo>
                                <a:lnTo>
                                  <a:pt x="8316" y="18641"/>
                                </a:lnTo>
                                <a:cubicBezTo>
                                  <a:pt x="8948" y="16148"/>
                                  <a:pt x="8865" y="14281"/>
                                  <a:pt x="8065" y="13029"/>
                                </a:cubicBezTo>
                                <a:cubicBezTo>
                                  <a:pt x="7283" y="11788"/>
                                  <a:pt x="5535" y="11162"/>
                                  <a:pt x="2818" y="11162"/>
                                </a:cubicBezTo>
                                <a:lnTo>
                                  <a:pt x="0" y="13006"/>
                                </a:lnTo>
                                <a:lnTo>
                                  <a:pt x="0" y="1887"/>
                                </a:lnTo>
                                <a:lnTo>
                                  <a:pt x="4800" y="0"/>
                                </a:lnTo>
                                <a:close/>
                              </a:path>
                            </a:pathLst>
                          </a:custGeom>
                          <a:solidFill>
                            <a:srgbClr val="A6A6A6"/>
                          </a:solidFill>
                          <a:ln>
                            <a:noFill/>
                          </a:ln>
                        </wps:spPr>
                        <wps:txbx>
                          <w:txbxContent>
                            <w:p w14:paraId="108BDBF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34" name="Freeform 734"/>
                        <wps:cNvSpPr/>
                        <wps:spPr>
                          <a:xfrm>
                            <a:off x="1953240" y="118120"/>
                            <a:ext cx="13808" cy="20234"/>
                          </a:xfrm>
                          <a:custGeom>
                            <a:avLst/>
                            <a:gdLst/>
                            <a:ahLst/>
                            <a:cxnLst/>
                            <a:rect l="l" t="t" r="r" b="b"/>
                            <a:pathLst>
                              <a:path w="13808" h="20234" extrusionOk="0">
                                <a:moveTo>
                                  <a:pt x="3544" y="0"/>
                                </a:moveTo>
                                <a:lnTo>
                                  <a:pt x="9376" y="0"/>
                                </a:lnTo>
                                <a:lnTo>
                                  <a:pt x="9739" y="2152"/>
                                </a:lnTo>
                                <a:lnTo>
                                  <a:pt x="13808" y="1815"/>
                                </a:lnTo>
                                <a:lnTo>
                                  <a:pt x="13808" y="13839"/>
                                </a:lnTo>
                                <a:lnTo>
                                  <a:pt x="8204" y="15180"/>
                                </a:lnTo>
                                <a:lnTo>
                                  <a:pt x="6530" y="19869"/>
                                </a:lnTo>
                                <a:lnTo>
                                  <a:pt x="0" y="20234"/>
                                </a:lnTo>
                                <a:lnTo>
                                  <a:pt x="3544" y="0"/>
                                </a:lnTo>
                                <a:close/>
                              </a:path>
                            </a:pathLst>
                          </a:custGeom>
                          <a:solidFill>
                            <a:srgbClr val="A6A6A6"/>
                          </a:solidFill>
                          <a:ln>
                            <a:noFill/>
                          </a:ln>
                        </wps:spPr>
                        <wps:bodyPr spcFirstLastPara="1" wrap="square" lIns="91425" tIns="91425" rIns="91425" bIns="91425" anchor="ctr" anchorCtr="0">
                          <a:noAutofit/>
                        </wps:bodyPr>
                      </wps:wsp>
                      <wps:wsp>
                        <wps:cNvPr id="735" name="Freeform 735"/>
                        <wps:cNvSpPr/>
                        <wps:spPr>
                          <a:xfrm>
                            <a:off x="1866090" y="118008"/>
                            <a:ext cx="52574" cy="56207"/>
                          </a:xfrm>
                          <a:custGeom>
                            <a:avLst/>
                            <a:gdLst/>
                            <a:ahLst/>
                            <a:cxnLst/>
                            <a:rect l="l" t="t" r="r" b="b"/>
                            <a:pathLst>
                              <a:path w="52574" h="56207" extrusionOk="0">
                                <a:moveTo>
                                  <a:pt x="46239" y="0"/>
                                </a:moveTo>
                                <a:lnTo>
                                  <a:pt x="52574" y="0"/>
                                </a:lnTo>
                                <a:lnTo>
                                  <a:pt x="46602" y="20179"/>
                                </a:lnTo>
                                <a:lnTo>
                                  <a:pt x="40351" y="19819"/>
                                </a:lnTo>
                                <a:lnTo>
                                  <a:pt x="40909" y="14734"/>
                                </a:lnTo>
                                <a:cubicBezTo>
                                  <a:pt x="37561" y="13097"/>
                                  <a:pt x="34463" y="12278"/>
                                  <a:pt x="31617" y="12278"/>
                                </a:cubicBezTo>
                                <a:cubicBezTo>
                                  <a:pt x="27598" y="12278"/>
                                  <a:pt x="25301" y="13444"/>
                                  <a:pt x="24724" y="15770"/>
                                </a:cubicBezTo>
                                <a:cubicBezTo>
                                  <a:pt x="24594" y="16290"/>
                                  <a:pt x="25022" y="16929"/>
                                  <a:pt x="26008" y="17698"/>
                                </a:cubicBezTo>
                                <a:cubicBezTo>
                                  <a:pt x="27012" y="18442"/>
                                  <a:pt x="28631" y="19261"/>
                                  <a:pt x="30863" y="20154"/>
                                </a:cubicBezTo>
                                <a:cubicBezTo>
                                  <a:pt x="33096" y="21047"/>
                                  <a:pt x="35440" y="22126"/>
                                  <a:pt x="37895" y="23391"/>
                                </a:cubicBezTo>
                                <a:cubicBezTo>
                                  <a:pt x="40370" y="24656"/>
                                  <a:pt x="42379" y="26591"/>
                                  <a:pt x="43923" y="29195"/>
                                </a:cubicBezTo>
                                <a:cubicBezTo>
                                  <a:pt x="45467" y="31800"/>
                                  <a:pt x="45783" y="34900"/>
                                  <a:pt x="44872" y="38509"/>
                                </a:cubicBezTo>
                                <a:cubicBezTo>
                                  <a:pt x="43588" y="43631"/>
                                  <a:pt x="40509" y="47687"/>
                                  <a:pt x="35635" y="50676"/>
                                </a:cubicBezTo>
                                <a:cubicBezTo>
                                  <a:pt x="30761" y="53653"/>
                                  <a:pt x="25012" y="55141"/>
                                  <a:pt x="18390" y="55141"/>
                                </a:cubicBezTo>
                                <a:cubicBezTo>
                                  <a:pt x="14762" y="55141"/>
                                  <a:pt x="11348" y="54707"/>
                                  <a:pt x="8148" y="53832"/>
                                </a:cubicBezTo>
                                <a:lnTo>
                                  <a:pt x="5609" y="56207"/>
                                </a:lnTo>
                                <a:lnTo>
                                  <a:pt x="0" y="54198"/>
                                </a:lnTo>
                                <a:lnTo>
                                  <a:pt x="10520" y="36196"/>
                                </a:lnTo>
                                <a:lnTo>
                                  <a:pt x="16576" y="37368"/>
                                </a:lnTo>
                                <a:lnTo>
                                  <a:pt x="14762" y="42639"/>
                                </a:lnTo>
                                <a:cubicBezTo>
                                  <a:pt x="16622" y="43557"/>
                                  <a:pt x="18957" y="44010"/>
                                  <a:pt x="21766" y="44010"/>
                                </a:cubicBezTo>
                                <a:cubicBezTo>
                                  <a:pt x="24575" y="44010"/>
                                  <a:pt x="26724" y="43582"/>
                                  <a:pt x="28212" y="42726"/>
                                </a:cubicBezTo>
                                <a:cubicBezTo>
                                  <a:pt x="29701" y="41852"/>
                                  <a:pt x="30584" y="40853"/>
                                  <a:pt x="30863" y="39737"/>
                                </a:cubicBezTo>
                                <a:cubicBezTo>
                                  <a:pt x="31142" y="38621"/>
                                  <a:pt x="30798" y="37641"/>
                                  <a:pt x="29831" y="36785"/>
                                </a:cubicBezTo>
                                <a:cubicBezTo>
                                  <a:pt x="28863" y="35930"/>
                                  <a:pt x="27273" y="35043"/>
                                  <a:pt x="25059" y="34131"/>
                                </a:cubicBezTo>
                                <a:cubicBezTo>
                                  <a:pt x="22864" y="33220"/>
                                  <a:pt x="20557" y="32134"/>
                                  <a:pt x="18138" y="30869"/>
                                </a:cubicBezTo>
                                <a:cubicBezTo>
                                  <a:pt x="15720" y="29604"/>
                                  <a:pt x="13748" y="27713"/>
                                  <a:pt x="12223" y="25202"/>
                                </a:cubicBezTo>
                                <a:cubicBezTo>
                                  <a:pt x="10716" y="22671"/>
                                  <a:pt x="10455" y="19422"/>
                                  <a:pt x="11441" y="15466"/>
                                </a:cubicBezTo>
                                <a:cubicBezTo>
                                  <a:pt x="12446" y="11485"/>
                                  <a:pt x="15311" y="8142"/>
                                  <a:pt x="20036" y="5445"/>
                                </a:cubicBezTo>
                                <a:cubicBezTo>
                                  <a:pt x="24780" y="2729"/>
                                  <a:pt x="30184" y="1370"/>
                                  <a:pt x="36249" y="1370"/>
                                </a:cubicBezTo>
                                <a:cubicBezTo>
                                  <a:pt x="39728" y="1370"/>
                                  <a:pt x="42583" y="1668"/>
                                  <a:pt x="44816" y="2263"/>
                                </a:cubicBezTo>
                                <a:lnTo>
                                  <a:pt x="46239" y="0"/>
                                </a:lnTo>
                                <a:close/>
                              </a:path>
                            </a:pathLst>
                          </a:custGeom>
                          <a:solidFill>
                            <a:srgbClr val="A6A6A6"/>
                          </a:solidFill>
                          <a:ln>
                            <a:noFill/>
                          </a:ln>
                        </wps:spPr>
                        <wps:txbx>
                          <w:txbxContent>
                            <w:p w14:paraId="1929D84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36" name="Freeform 736"/>
                        <wps:cNvSpPr/>
                        <wps:spPr>
                          <a:xfrm>
                            <a:off x="1764591" y="118008"/>
                            <a:ext cx="52574" cy="56207"/>
                          </a:xfrm>
                          <a:custGeom>
                            <a:avLst/>
                            <a:gdLst/>
                            <a:ahLst/>
                            <a:cxnLst/>
                            <a:rect l="l" t="t" r="r" b="b"/>
                            <a:pathLst>
                              <a:path w="52574" h="56207" extrusionOk="0">
                                <a:moveTo>
                                  <a:pt x="46239" y="0"/>
                                </a:moveTo>
                                <a:lnTo>
                                  <a:pt x="52574" y="0"/>
                                </a:lnTo>
                                <a:lnTo>
                                  <a:pt x="46602" y="20179"/>
                                </a:lnTo>
                                <a:lnTo>
                                  <a:pt x="40351" y="19819"/>
                                </a:lnTo>
                                <a:lnTo>
                                  <a:pt x="40909" y="14734"/>
                                </a:lnTo>
                                <a:cubicBezTo>
                                  <a:pt x="37561" y="13097"/>
                                  <a:pt x="34463" y="12278"/>
                                  <a:pt x="31617" y="12278"/>
                                </a:cubicBezTo>
                                <a:cubicBezTo>
                                  <a:pt x="27598" y="12278"/>
                                  <a:pt x="25301" y="13444"/>
                                  <a:pt x="24724" y="15770"/>
                                </a:cubicBezTo>
                                <a:cubicBezTo>
                                  <a:pt x="24594" y="16290"/>
                                  <a:pt x="25022" y="16929"/>
                                  <a:pt x="26008" y="17698"/>
                                </a:cubicBezTo>
                                <a:cubicBezTo>
                                  <a:pt x="27012" y="18442"/>
                                  <a:pt x="28631" y="19261"/>
                                  <a:pt x="30863" y="20154"/>
                                </a:cubicBezTo>
                                <a:cubicBezTo>
                                  <a:pt x="33096" y="21047"/>
                                  <a:pt x="35440" y="22126"/>
                                  <a:pt x="37895" y="23391"/>
                                </a:cubicBezTo>
                                <a:cubicBezTo>
                                  <a:pt x="40370" y="24656"/>
                                  <a:pt x="42379" y="26591"/>
                                  <a:pt x="43923" y="29195"/>
                                </a:cubicBezTo>
                                <a:cubicBezTo>
                                  <a:pt x="45467" y="31800"/>
                                  <a:pt x="45783" y="34900"/>
                                  <a:pt x="44872" y="38509"/>
                                </a:cubicBezTo>
                                <a:cubicBezTo>
                                  <a:pt x="43588" y="43631"/>
                                  <a:pt x="40509" y="47687"/>
                                  <a:pt x="35635" y="50676"/>
                                </a:cubicBezTo>
                                <a:cubicBezTo>
                                  <a:pt x="30761" y="53653"/>
                                  <a:pt x="25012" y="55141"/>
                                  <a:pt x="18390" y="55141"/>
                                </a:cubicBezTo>
                                <a:cubicBezTo>
                                  <a:pt x="14762" y="55141"/>
                                  <a:pt x="11348" y="54707"/>
                                  <a:pt x="8148" y="53832"/>
                                </a:cubicBezTo>
                                <a:lnTo>
                                  <a:pt x="5609" y="56207"/>
                                </a:lnTo>
                                <a:lnTo>
                                  <a:pt x="0" y="54198"/>
                                </a:lnTo>
                                <a:lnTo>
                                  <a:pt x="10520" y="36196"/>
                                </a:lnTo>
                                <a:lnTo>
                                  <a:pt x="16576" y="37368"/>
                                </a:lnTo>
                                <a:lnTo>
                                  <a:pt x="14762" y="42639"/>
                                </a:lnTo>
                                <a:cubicBezTo>
                                  <a:pt x="16622" y="43557"/>
                                  <a:pt x="18957" y="44010"/>
                                  <a:pt x="21766" y="44010"/>
                                </a:cubicBezTo>
                                <a:cubicBezTo>
                                  <a:pt x="24575" y="44010"/>
                                  <a:pt x="26724" y="43582"/>
                                  <a:pt x="28212" y="42726"/>
                                </a:cubicBezTo>
                                <a:cubicBezTo>
                                  <a:pt x="29701" y="41852"/>
                                  <a:pt x="30584" y="40853"/>
                                  <a:pt x="30863" y="39737"/>
                                </a:cubicBezTo>
                                <a:cubicBezTo>
                                  <a:pt x="31142" y="38621"/>
                                  <a:pt x="30798" y="37641"/>
                                  <a:pt x="29831" y="36785"/>
                                </a:cubicBezTo>
                                <a:cubicBezTo>
                                  <a:pt x="28863" y="35930"/>
                                  <a:pt x="27273" y="35043"/>
                                  <a:pt x="25059" y="34131"/>
                                </a:cubicBezTo>
                                <a:cubicBezTo>
                                  <a:pt x="22864" y="33220"/>
                                  <a:pt x="20557" y="32134"/>
                                  <a:pt x="18138" y="30869"/>
                                </a:cubicBezTo>
                                <a:cubicBezTo>
                                  <a:pt x="15720" y="29604"/>
                                  <a:pt x="13748" y="27713"/>
                                  <a:pt x="12223" y="25202"/>
                                </a:cubicBezTo>
                                <a:cubicBezTo>
                                  <a:pt x="10716" y="22671"/>
                                  <a:pt x="10455" y="19422"/>
                                  <a:pt x="11441" y="15466"/>
                                </a:cubicBezTo>
                                <a:cubicBezTo>
                                  <a:pt x="12446" y="11485"/>
                                  <a:pt x="15311" y="8142"/>
                                  <a:pt x="20036" y="5445"/>
                                </a:cubicBezTo>
                                <a:cubicBezTo>
                                  <a:pt x="24780" y="2729"/>
                                  <a:pt x="30184" y="1370"/>
                                  <a:pt x="36249" y="1370"/>
                                </a:cubicBezTo>
                                <a:cubicBezTo>
                                  <a:pt x="39728" y="1370"/>
                                  <a:pt x="42583" y="1668"/>
                                  <a:pt x="44816" y="2263"/>
                                </a:cubicBezTo>
                                <a:lnTo>
                                  <a:pt x="46239" y="0"/>
                                </a:lnTo>
                                <a:close/>
                              </a:path>
                            </a:pathLst>
                          </a:custGeom>
                          <a:solidFill>
                            <a:srgbClr val="A6A6A6"/>
                          </a:solidFill>
                          <a:ln>
                            <a:noFill/>
                          </a:ln>
                        </wps:spPr>
                        <wps:txbx>
                          <w:txbxContent>
                            <w:p w14:paraId="4E20DAA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37" name="Freeform 737"/>
                        <wps:cNvSpPr/>
                        <wps:spPr>
                          <a:xfrm>
                            <a:off x="1917642" y="109668"/>
                            <a:ext cx="36221" cy="63481"/>
                          </a:xfrm>
                          <a:custGeom>
                            <a:avLst/>
                            <a:gdLst/>
                            <a:ahLst/>
                            <a:cxnLst/>
                            <a:rect l="l" t="t" r="r" b="b"/>
                            <a:pathLst>
                              <a:path w="36221" h="63481" extrusionOk="0">
                                <a:moveTo>
                                  <a:pt x="20510" y="0"/>
                                </a:moveTo>
                                <a:lnTo>
                                  <a:pt x="26315" y="0"/>
                                </a:lnTo>
                                <a:lnTo>
                                  <a:pt x="24166" y="11441"/>
                                </a:lnTo>
                                <a:lnTo>
                                  <a:pt x="36221" y="11441"/>
                                </a:lnTo>
                                <a:lnTo>
                                  <a:pt x="32733" y="21041"/>
                                </a:lnTo>
                                <a:lnTo>
                                  <a:pt x="21850" y="21462"/>
                                </a:lnTo>
                                <a:lnTo>
                                  <a:pt x="15822" y="45486"/>
                                </a:lnTo>
                                <a:cubicBezTo>
                                  <a:pt x="14762" y="49820"/>
                                  <a:pt x="14381" y="52344"/>
                                  <a:pt x="14678" y="53051"/>
                                </a:cubicBezTo>
                                <a:cubicBezTo>
                                  <a:pt x="14994" y="53733"/>
                                  <a:pt x="16399" y="54080"/>
                                  <a:pt x="18892" y="54080"/>
                                </a:cubicBezTo>
                                <a:lnTo>
                                  <a:pt x="26036" y="54080"/>
                                </a:lnTo>
                                <a:lnTo>
                                  <a:pt x="25282" y="59860"/>
                                </a:lnTo>
                                <a:cubicBezTo>
                                  <a:pt x="20948" y="62278"/>
                                  <a:pt x="16362" y="63481"/>
                                  <a:pt x="11525" y="63481"/>
                                </a:cubicBezTo>
                                <a:cubicBezTo>
                                  <a:pt x="6688" y="63481"/>
                                  <a:pt x="3432" y="62092"/>
                                  <a:pt x="1758" y="59302"/>
                                </a:cubicBezTo>
                                <a:cubicBezTo>
                                  <a:pt x="102" y="56486"/>
                                  <a:pt x="0" y="52220"/>
                                  <a:pt x="1451" y="46490"/>
                                </a:cubicBezTo>
                                <a:lnTo>
                                  <a:pt x="7981" y="21909"/>
                                </a:lnTo>
                                <a:lnTo>
                                  <a:pt x="2009" y="22157"/>
                                </a:lnTo>
                                <a:lnTo>
                                  <a:pt x="4046" y="13984"/>
                                </a:lnTo>
                                <a:lnTo>
                                  <a:pt x="11106" y="11776"/>
                                </a:lnTo>
                                <a:lnTo>
                                  <a:pt x="20510" y="0"/>
                                </a:lnTo>
                                <a:close/>
                              </a:path>
                            </a:pathLst>
                          </a:custGeom>
                          <a:solidFill>
                            <a:srgbClr val="A6A6A6"/>
                          </a:solidFill>
                          <a:ln>
                            <a:noFill/>
                          </a:ln>
                        </wps:spPr>
                        <wps:txbx>
                          <w:txbxContent>
                            <w:p w14:paraId="4164C2C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38" name="Freeform 738"/>
                        <wps:cNvSpPr/>
                        <wps:spPr>
                          <a:xfrm>
                            <a:off x="2081922" y="140690"/>
                            <a:ext cx="23659" cy="32459"/>
                          </a:xfrm>
                          <a:custGeom>
                            <a:avLst/>
                            <a:gdLst/>
                            <a:ahLst/>
                            <a:cxnLst/>
                            <a:rect l="l" t="t" r="r" b="b"/>
                            <a:pathLst>
                              <a:path w="23659" h="32459" extrusionOk="0">
                                <a:moveTo>
                                  <a:pt x="23659" y="0"/>
                                </a:moveTo>
                                <a:lnTo>
                                  <a:pt x="23659" y="11353"/>
                                </a:lnTo>
                                <a:lnTo>
                                  <a:pt x="19896" y="12287"/>
                                </a:lnTo>
                                <a:cubicBezTo>
                                  <a:pt x="17515" y="13273"/>
                                  <a:pt x="16120" y="14563"/>
                                  <a:pt x="15711" y="16163"/>
                                </a:cubicBezTo>
                                <a:cubicBezTo>
                                  <a:pt x="15320" y="17763"/>
                                  <a:pt x="15487" y="19028"/>
                                  <a:pt x="16213" y="19958"/>
                                </a:cubicBezTo>
                                <a:cubicBezTo>
                                  <a:pt x="16957" y="20876"/>
                                  <a:pt x="18501" y="21328"/>
                                  <a:pt x="20845" y="21328"/>
                                </a:cubicBezTo>
                                <a:lnTo>
                                  <a:pt x="23659" y="20003"/>
                                </a:lnTo>
                                <a:lnTo>
                                  <a:pt x="23659" y="29855"/>
                                </a:lnTo>
                                <a:lnTo>
                                  <a:pt x="14706" y="32459"/>
                                </a:lnTo>
                                <a:cubicBezTo>
                                  <a:pt x="9441" y="32459"/>
                                  <a:pt x="5562" y="30909"/>
                                  <a:pt x="3070" y="27802"/>
                                </a:cubicBezTo>
                                <a:cubicBezTo>
                                  <a:pt x="595" y="24677"/>
                                  <a:pt x="0" y="20541"/>
                                  <a:pt x="1284" y="15381"/>
                                </a:cubicBezTo>
                                <a:cubicBezTo>
                                  <a:pt x="2586" y="10234"/>
                                  <a:pt x="5628" y="6464"/>
                                  <a:pt x="10409" y="4083"/>
                                </a:cubicBezTo>
                                <a:cubicBezTo>
                                  <a:pt x="12809" y="2883"/>
                                  <a:pt x="16066" y="1753"/>
                                  <a:pt x="20182" y="692"/>
                                </a:cubicBezTo>
                                <a:lnTo>
                                  <a:pt x="23659" y="0"/>
                                </a:lnTo>
                                <a:close/>
                              </a:path>
                            </a:pathLst>
                          </a:custGeom>
                          <a:solidFill>
                            <a:srgbClr val="A6A6A6"/>
                          </a:solidFill>
                          <a:ln>
                            <a:noFill/>
                          </a:ln>
                        </wps:spPr>
                        <wps:txbx>
                          <w:txbxContent>
                            <w:p w14:paraId="5942B64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39" name="Freeform 739"/>
                        <wps:cNvSpPr/>
                        <wps:spPr>
                          <a:xfrm>
                            <a:off x="1994141" y="119683"/>
                            <a:ext cx="32175" cy="51767"/>
                          </a:xfrm>
                          <a:custGeom>
                            <a:avLst/>
                            <a:gdLst/>
                            <a:ahLst/>
                            <a:cxnLst/>
                            <a:rect l="l" t="t" r="r" b="b"/>
                            <a:pathLst>
                              <a:path w="32175" h="51767" extrusionOk="0">
                                <a:moveTo>
                                  <a:pt x="32175" y="0"/>
                                </a:moveTo>
                                <a:lnTo>
                                  <a:pt x="24640" y="24780"/>
                                </a:lnTo>
                                <a:lnTo>
                                  <a:pt x="23413" y="29666"/>
                                </a:lnTo>
                                <a:lnTo>
                                  <a:pt x="20482" y="44679"/>
                                </a:lnTo>
                                <a:lnTo>
                                  <a:pt x="23943" y="45517"/>
                                </a:lnTo>
                                <a:lnTo>
                                  <a:pt x="22017" y="51767"/>
                                </a:lnTo>
                                <a:lnTo>
                                  <a:pt x="0" y="51767"/>
                                </a:lnTo>
                                <a:lnTo>
                                  <a:pt x="1339" y="45238"/>
                                </a:lnTo>
                                <a:lnTo>
                                  <a:pt x="5107" y="44400"/>
                                </a:lnTo>
                                <a:lnTo>
                                  <a:pt x="9990" y="28525"/>
                                </a:lnTo>
                                <a:lnTo>
                                  <a:pt x="11218" y="23639"/>
                                </a:lnTo>
                                <a:lnTo>
                                  <a:pt x="14092" y="8706"/>
                                </a:lnTo>
                                <a:lnTo>
                                  <a:pt x="10102" y="7875"/>
                                </a:lnTo>
                                <a:lnTo>
                                  <a:pt x="12027" y="1674"/>
                                </a:lnTo>
                                <a:lnTo>
                                  <a:pt x="32175" y="0"/>
                                </a:lnTo>
                                <a:close/>
                              </a:path>
                            </a:pathLst>
                          </a:custGeom>
                          <a:solidFill>
                            <a:srgbClr val="A6A6A6"/>
                          </a:solidFill>
                          <a:ln>
                            <a:noFill/>
                          </a:ln>
                        </wps:spPr>
                        <wps:bodyPr spcFirstLastPara="1" wrap="square" lIns="91425" tIns="91425" rIns="91425" bIns="91425" anchor="ctr" anchorCtr="0">
                          <a:noAutofit/>
                        </wps:bodyPr>
                      </wps:wsp>
                      <wps:wsp>
                        <wps:cNvPr id="740" name="Freeform 740"/>
                        <wps:cNvSpPr/>
                        <wps:spPr>
                          <a:xfrm>
                            <a:off x="2022487"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5"/>
                                </a:lnTo>
                                <a:lnTo>
                                  <a:pt x="50871" y="44952"/>
                                </a:lnTo>
                                <a:lnTo>
                                  <a:pt x="54359" y="45820"/>
                                </a:lnTo>
                                <a:lnTo>
                                  <a:pt x="52434" y="52071"/>
                                </a:lnTo>
                                <a:lnTo>
                                  <a:pt x="28882" y="52071"/>
                                </a:lnTo>
                                <a:lnTo>
                                  <a:pt x="30333" y="45126"/>
                                </a:lnTo>
                                <a:lnTo>
                                  <a:pt x="35551" y="44568"/>
                                </a:lnTo>
                                <a:lnTo>
                                  <a:pt x="40407" y="28829"/>
                                </a:lnTo>
                                <a:lnTo>
                                  <a:pt x="42974" y="18697"/>
                                </a:lnTo>
                                <a:cubicBezTo>
                                  <a:pt x="43476" y="16576"/>
                                  <a:pt x="43346" y="15038"/>
                                  <a:pt x="42583" y="14095"/>
                                </a:cubicBezTo>
                                <a:cubicBezTo>
                                  <a:pt x="41821" y="13128"/>
                                  <a:pt x="40007" y="12644"/>
                                  <a:pt x="37142" y="12644"/>
                                </a:cubicBezTo>
                                <a:cubicBezTo>
                                  <a:pt x="34277" y="12644"/>
                                  <a:pt x="31049" y="13736"/>
                                  <a:pt x="27459" y="15931"/>
                                </a:cubicBezTo>
                                <a:lnTo>
                                  <a:pt x="24640" y="25084"/>
                                </a:lnTo>
                                <a:lnTo>
                                  <a:pt x="23413" y="29970"/>
                                </a:lnTo>
                                <a:lnTo>
                                  <a:pt x="20538" y="44679"/>
                                </a:lnTo>
                                <a:lnTo>
                                  <a:pt x="25812" y="45262"/>
                                </a:lnTo>
                                <a:lnTo>
                                  <a:pt x="23747"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30807" y="3572"/>
                                </a:lnTo>
                                <a:cubicBezTo>
                                  <a:pt x="34100" y="1191"/>
                                  <a:pt x="38481" y="0"/>
                                  <a:pt x="43951" y="0"/>
                                </a:cubicBezTo>
                                <a:close/>
                              </a:path>
                            </a:pathLst>
                          </a:custGeom>
                          <a:solidFill>
                            <a:srgbClr val="A6A6A6"/>
                          </a:solidFill>
                          <a:ln>
                            <a:noFill/>
                          </a:ln>
                        </wps:spPr>
                        <wps:txbx>
                          <w:txbxContent>
                            <w:p w14:paraId="2660DA0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41" name="Freeform 741"/>
                        <wps:cNvSpPr/>
                        <wps:spPr>
                          <a:xfrm>
                            <a:off x="1967048" y="119379"/>
                            <a:ext cx="26692" cy="53212"/>
                          </a:xfrm>
                          <a:custGeom>
                            <a:avLst/>
                            <a:gdLst/>
                            <a:ahLst/>
                            <a:cxnLst/>
                            <a:rect l="l" t="t" r="r" b="b"/>
                            <a:pathLst>
                              <a:path w="26692" h="53212" extrusionOk="0">
                                <a:moveTo>
                                  <a:pt x="6730" y="0"/>
                                </a:moveTo>
                                <a:cubicBezTo>
                                  <a:pt x="13837" y="0"/>
                                  <a:pt x="19064" y="1631"/>
                                  <a:pt x="22413" y="4880"/>
                                </a:cubicBezTo>
                                <a:cubicBezTo>
                                  <a:pt x="25762" y="8117"/>
                                  <a:pt x="26692" y="12743"/>
                                  <a:pt x="25204" y="18752"/>
                                </a:cubicBezTo>
                                <a:lnTo>
                                  <a:pt x="22162" y="29995"/>
                                </a:lnTo>
                                <a:lnTo>
                                  <a:pt x="19371" y="44791"/>
                                </a:lnTo>
                                <a:lnTo>
                                  <a:pt x="23306" y="45653"/>
                                </a:lnTo>
                                <a:lnTo>
                                  <a:pt x="21408" y="51848"/>
                                </a:lnTo>
                                <a:lnTo>
                                  <a:pt x="2098" y="53212"/>
                                </a:lnTo>
                                <a:lnTo>
                                  <a:pt x="3409" y="50174"/>
                                </a:lnTo>
                                <a:lnTo>
                                  <a:pt x="0" y="51166"/>
                                </a:lnTo>
                                <a:lnTo>
                                  <a:pt x="0" y="41314"/>
                                </a:lnTo>
                                <a:lnTo>
                                  <a:pt x="5781" y="38590"/>
                                </a:lnTo>
                                <a:lnTo>
                                  <a:pt x="8153" y="30640"/>
                                </a:lnTo>
                                <a:lnTo>
                                  <a:pt x="0" y="32664"/>
                                </a:lnTo>
                                <a:lnTo>
                                  <a:pt x="0" y="21311"/>
                                </a:lnTo>
                                <a:lnTo>
                                  <a:pt x="11446" y="19031"/>
                                </a:lnTo>
                                <a:lnTo>
                                  <a:pt x="11837" y="17580"/>
                                </a:lnTo>
                                <a:cubicBezTo>
                                  <a:pt x="12376" y="15367"/>
                                  <a:pt x="12228" y="13748"/>
                                  <a:pt x="11390" y="12725"/>
                                </a:cubicBezTo>
                                <a:cubicBezTo>
                                  <a:pt x="10572" y="11683"/>
                                  <a:pt x="8749" y="11162"/>
                                  <a:pt x="5921" y="11162"/>
                                </a:cubicBezTo>
                                <a:lnTo>
                                  <a:pt x="0" y="12580"/>
                                </a:lnTo>
                                <a:lnTo>
                                  <a:pt x="0" y="557"/>
                                </a:lnTo>
                                <a:lnTo>
                                  <a:pt x="6730" y="0"/>
                                </a:lnTo>
                                <a:close/>
                              </a:path>
                            </a:pathLst>
                          </a:custGeom>
                          <a:solidFill>
                            <a:srgbClr val="A6A6A6"/>
                          </a:solidFill>
                          <a:ln>
                            <a:noFill/>
                          </a:ln>
                        </wps:spPr>
                        <wps:txbx>
                          <w:txbxContent>
                            <w:p w14:paraId="2C427C1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42" name="Freeform 742"/>
                        <wps:cNvSpPr/>
                        <wps:spPr>
                          <a:xfrm>
                            <a:off x="2091772" y="118120"/>
                            <a:ext cx="13808" cy="20234"/>
                          </a:xfrm>
                          <a:custGeom>
                            <a:avLst/>
                            <a:gdLst/>
                            <a:ahLst/>
                            <a:cxnLst/>
                            <a:rect l="l" t="t" r="r" b="b"/>
                            <a:pathLst>
                              <a:path w="13808" h="20234" extrusionOk="0">
                                <a:moveTo>
                                  <a:pt x="3544" y="0"/>
                                </a:moveTo>
                                <a:lnTo>
                                  <a:pt x="9376" y="0"/>
                                </a:lnTo>
                                <a:lnTo>
                                  <a:pt x="9739" y="2152"/>
                                </a:lnTo>
                                <a:lnTo>
                                  <a:pt x="13808" y="1815"/>
                                </a:lnTo>
                                <a:lnTo>
                                  <a:pt x="13808" y="13839"/>
                                </a:lnTo>
                                <a:lnTo>
                                  <a:pt x="8204" y="15180"/>
                                </a:lnTo>
                                <a:lnTo>
                                  <a:pt x="6530" y="19869"/>
                                </a:lnTo>
                                <a:lnTo>
                                  <a:pt x="0" y="20234"/>
                                </a:lnTo>
                                <a:lnTo>
                                  <a:pt x="3544" y="0"/>
                                </a:lnTo>
                                <a:close/>
                              </a:path>
                            </a:pathLst>
                          </a:custGeom>
                          <a:solidFill>
                            <a:srgbClr val="A6A6A6"/>
                          </a:solidFill>
                          <a:ln>
                            <a:noFill/>
                          </a:ln>
                        </wps:spPr>
                        <wps:bodyPr spcFirstLastPara="1" wrap="square" lIns="91425" tIns="91425" rIns="91425" bIns="91425" anchor="ctr" anchorCtr="0">
                          <a:noAutofit/>
                        </wps:bodyPr>
                      </wps:wsp>
                      <wps:wsp>
                        <wps:cNvPr id="743" name="Freeform 743"/>
                        <wps:cNvSpPr/>
                        <wps:spPr>
                          <a:xfrm>
                            <a:off x="2011526" y="95659"/>
                            <a:ext cx="20203" cy="20371"/>
                          </a:xfrm>
                          <a:custGeom>
                            <a:avLst/>
                            <a:gdLst/>
                            <a:ahLst/>
                            <a:cxnLst/>
                            <a:rect l="l" t="t" r="r" b="b"/>
                            <a:pathLst>
                              <a:path w="20203" h="20371" extrusionOk="0">
                                <a:moveTo>
                                  <a:pt x="12223" y="0"/>
                                </a:moveTo>
                                <a:cubicBezTo>
                                  <a:pt x="15032" y="1358"/>
                                  <a:pt x="17013" y="2778"/>
                                  <a:pt x="18166" y="4266"/>
                                </a:cubicBezTo>
                                <a:cubicBezTo>
                                  <a:pt x="19320" y="5742"/>
                                  <a:pt x="19999" y="7906"/>
                                  <a:pt x="20203" y="10771"/>
                                </a:cubicBezTo>
                                <a:cubicBezTo>
                                  <a:pt x="17636" y="15180"/>
                                  <a:pt x="13636" y="18380"/>
                                  <a:pt x="8204" y="20371"/>
                                </a:cubicBezTo>
                                <a:cubicBezTo>
                                  <a:pt x="3404" y="18641"/>
                                  <a:pt x="670" y="15069"/>
                                  <a:pt x="0" y="9655"/>
                                </a:cubicBezTo>
                                <a:cubicBezTo>
                                  <a:pt x="3125" y="4800"/>
                                  <a:pt x="7200" y="1581"/>
                                  <a:pt x="12223" y="0"/>
                                </a:cubicBezTo>
                                <a:close/>
                              </a:path>
                            </a:pathLst>
                          </a:custGeom>
                          <a:solidFill>
                            <a:srgbClr val="A6A6A6"/>
                          </a:solidFill>
                          <a:ln>
                            <a:noFill/>
                          </a:ln>
                        </wps:spPr>
                        <wps:txbx>
                          <w:txbxContent>
                            <w:p w14:paraId="18F50B2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44" name="Freeform 744"/>
                        <wps:cNvSpPr/>
                        <wps:spPr>
                          <a:xfrm>
                            <a:off x="2105581" y="119379"/>
                            <a:ext cx="26692" cy="53212"/>
                          </a:xfrm>
                          <a:custGeom>
                            <a:avLst/>
                            <a:gdLst/>
                            <a:ahLst/>
                            <a:cxnLst/>
                            <a:rect l="l" t="t" r="r" b="b"/>
                            <a:pathLst>
                              <a:path w="26692" h="53212" extrusionOk="0">
                                <a:moveTo>
                                  <a:pt x="6730" y="0"/>
                                </a:moveTo>
                                <a:cubicBezTo>
                                  <a:pt x="13837" y="0"/>
                                  <a:pt x="19064" y="1631"/>
                                  <a:pt x="22413" y="4880"/>
                                </a:cubicBezTo>
                                <a:cubicBezTo>
                                  <a:pt x="25761" y="8117"/>
                                  <a:pt x="26692" y="12743"/>
                                  <a:pt x="25203" y="18752"/>
                                </a:cubicBezTo>
                                <a:lnTo>
                                  <a:pt x="22162" y="29995"/>
                                </a:lnTo>
                                <a:lnTo>
                                  <a:pt x="19371" y="44791"/>
                                </a:lnTo>
                                <a:lnTo>
                                  <a:pt x="23306" y="45653"/>
                                </a:lnTo>
                                <a:lnTo>
                                  <a:pt x="21408" y="51848"/>
                                </a:lnTo>
                                <a:lnTo>
                                  <a:pt x="2098" y="53212"/>
                                </a:lnTo>
                                <a:lnTo>
                                  <a:pt x="3409" y="50174"/>
                                </a:lnTo>
                                <a:lnTo>
                                  <a:pt x="0" y="51166"/>
                                </a:lnTo>
                                <a:lnTo>
                                  <a:pt x="0" y="41314"/>
                                </a:lnTo>
                                <a:lnTo>
                                  <a:pt x="5781" y="38590"/>
                                </a:lnTo>
                                <a:lnTo>
                                  <a:pt x="8153" y="30640"/>
                                </a:lnTo>
                                <a:lnTo>
                                  <a:pt x="0" y="32664"/>
                                </a:lnTo>
                                <a:lnTo>
                                  <a:pt x="0" y="21311"/>
                                </a:lnTo>
                                <a:lnTo>
                                  <a:pt x="11446" y="19031"/>
                                </a:lnTo>
                                <a:lnTo>
                                  <a:pt x="11837" y="17580"/>
                                </a:lnTo>
                                <a:cubicBezTo>
                                  <a:pt x="12376" y="15367"/>
                                  <a:pt x="12227" y="13748"/>
                                  <a:pt x="11390" y="12725"/>
                                </a:cubicBezTo>
                                <a:cubicBezTo>
                                  <a:pt x="10572" y="11683"/>
                                  <a:pt x="8748" y="11162"/>
                                  <a:pt x="5921" y="11162"/>
                                </a:cubicBezTo>
                                <a:lnTo>
                                  <a:pt x="0" y="12580"/>
                                </a:lnTo>
                                <a:lnTo>
                                  <a:pt x="0" y="557"/>
                                </a:lnTo>
                                <a:lnTo>
                                  <a:pt x="6730" y="0"/>
                                </a:lnTo>
                                <a:close/>
                              </a:path>
                            </a:pathLst>
                          </a:custGeom>
                          <a:solidFill>
                            <a:srgbClr val="A6A6A6"/>
                          </a:solidFill>
                          <a:ln>
                            <a:noFill/>
                          </a:ln>
                        </wps:spPr>
                        <wps:txbx>
                          <w:txbxContent>
                            <w:p w14:paraId="6B27C9A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45" name="Freeform 745"/>
                        <wps:cNvSpPr/>
                        <wps:spPr>
                          <a:xfrm>
                            <a:off x="2133845" y="96757"/>
                            <a:ext cx="31741" cy="76392"/>
                          </a:xfrm>
                          <a:custGeom>
                            <a:avLst/>
                            <a:gdLst/>
                            <a:ahLst/>
                            <a:cxnLst/>
                            <a:rect l="l" t="t" r="r" b="b"/>
                            <a:pathLst>
                              <a:path w="31741" h="76392" extrusionOk="0">
                                <a:moveTo>
                                  <a:pt x="31741" y="0"/>
                                </a:moveTo>
                                <a:lnTo>
                                  <a:pt x="31741" y="20081"/>
                                </a:lnTo>
                                <a:lnTo>
                                  <a:pt x="30500" y="24154"/>
                                </a:lnTo>
                                <a:lnTo>
                                  <a:pt x="30277" y="25078"/>
                                </a:lnTo>
                                <a:lnTo>
                                  <a:pt x="31741" y="24777"/>
                                </a:lnTo>
                                <a:lnTo>
                                  <a:pt x="31741" y="36052"/>
                                </a:lnTo>
                                <a:lnTo>
                                  <a:pt x="26956" y="38416"/>
                                </a:lnTo>
                                <a:lnTo>
                                  <a:pt x="23385" y="52617"/>
                                </a:lnTo>
                                <a:lnTo>
                                  <a:pt x="21013" y="64734"/>
                                </a:lnTo>
                                <a:cubicBezTo>
                                  <a:pt x="22743" y="65156"/>
                                  <a:pt x="24622" y="65373"/>
                                  <a:pt x="26650" y="65373"/>
                                </a:cubicBezTo>
                                <a:lnTo>
                                  <a:pt x="31741" y="63349"/>
                                </a:lnTo>
                                <a:lnTo>
                                  <a:pt x="31741" y="73702"/>
                                </a:lnTo>
                                <a:lnTo>
                                  <a:pt x="24585" y="76392"/>
                                </a:lnTo>
                                <a:cubicBezTo>
                                  <a:pt x="17273" y="76392"/>
                                  <a:pt x="9079" y="74978"/>
                                  <a:pt x="0" y="72151"/>
                                </a:cubicBezTo>
                                <a:lnTo>
                                  <a:pt x="2177" y="66074"/>
                                </a:lnTo>
                                <a:lnTo>
                                  <a:pt x="5525" y="66074"/>
                                </a:lnTo>
                                <a:lnTo>
                                  <a:pt x="9962" y="51451"/>
                                </a:lnTo>
                                <a:lnTo>
                                  <a:pt x="17106" y="22901"/>
                                </a:lnTo>
                                <a:lnTo>
                                  <a:pt x="19896" y="8334"/>
                                </a:lnTo>
                                <a:lnTo>
                                  <a:pt x="14762" y="7473"/>
                                </a:lnTo>
                                <a:lnTo>
                                  <a:pt x="16715" y="1160"/>
                                </a:lnTo>
                                <a:lnTo>
                                  <a:pt x="31741" y="0"/>
                                </a:lnTo>
                                <a:close/>
                              </a:path>
                            </a:pathLst>
                          </a:custGeom>
                          <a:solidFill>
                            <a:srgbClr val="A6A6A6"/>
                          </a:solidFill>
                          <a:ln>
                            <a:noFill/>
                          </a:ln>
                        </wps:spPr>
                        <wps:txbx>
                          <w:txbxContent>
                            <w:p w14:paraId="1BFBF14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46" name="Freeform 746"/>
                        <wps:cNvSpPr/>
                        <wps:spPr>
                          <a:xfrm>
                            <a:off x="2446693" y="121859"/>
                            <a:ext cx="27325" cy="51290"/>
                          </a:xfrm>
                          <a:custGeom>
                            <a:avLst/>
                            <a:gdLst/>
                            <a:ahLst/>
                            <a:cxnLst/>
                            <a:rect l="l" t="t" r="r" b="b"/>
                            <a:pathLst>
                              <a:path w="27325" h="51290" extrusionOk="0">
                                <a:moveTo>
                                  <a:pt x="27325" y="0"/>
                                </a:moveTo>
                                <a:lnTo>
                                  <a:pt x="27325" y="10055"/>
                                </a:lnTo>
                                <a:lnTo>
                                  <a:pt x="22306" y="12030"/>
                                </a:lnTo>
                                <a:cubicBezTo>
                                  <a:pt x="20166" y="14263"/>
                                  <a:pt x="18352" y="18337"/>
                                  <a:pt x="16864" y="24253"/>
                                </a:cubicBezTo>
                                <a:cubicBezTo>
                                  <a:pt x="14222" y="34857"/>
                                  <a:pt x="16501" y="40159"/>
                                  <a:pt x="23701" y="40159"/>
                                </a:cubicBezTo>
                                <a:lnTo>
                                  <a:pt x="27325" y="38585"/>
                                </a:lnTo>
                                <a:lnTo>
                                  <a:pt x="27325" y="48907"/>
                                </a:lnTo>
                                <a:lnTo>
                                  <a:pt x="20799" y="51290"/>
                                </a:lnTo>
                                <a:cubicBezTo>
                                  <a:pt x="13004" y="51290"/>
                                  <a:pt x="7414" y="48903"/>
                                  <a:pt x="4028" y="44122"/>
                                </a:cubicBezTo>
                                <a:cubicBezTo>
                                  <a:pt x="660" y="39340"/>
                                  <a:pt x="0" y="32866"/>
                                  <a:pt x="2046" y="24699"/>
                                </a:cubicBezTo>
                                <a:cubicBezTo>
                                  <a:pt x="4093" y="16514"/>
                                  <a:pt x="7990" y="9941"/>
                                  <a:pt x="13739" y="4967"/>
                                </a:cubicBezTo>
                                <a:lnTo>
                                  <a:pt x="27325" y="0"/>
                                </a:lnTo>
                                <a:close/>
                              </a:path>
                            </a:pathLst>
                          </a:custGeom>
                          <a:solidFill>
                            <a:srgbClr val="A6A6A6"/>
                          </a:solidFill>
                          <a:ln>
                            <a:noFill/>
                          </a:ln>
                        </wps:spPr>
                        <wps:txbx>
                          <w:txbxContent>
                            <w:p w14:paraId="286E6D8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47" name="Freeform 747"/>
                        <wps:cNvSpPr/>
                        <wps:spPr>
                          <a:xfrm>
                            <a:off x="2245831" y="119683"/>
                            <a:ext cx="32175" cy="51767"/>
                          </a:xfrm>
                          <a:custGeom>
                            <a:avLst/>
                            <a:gdLst/>
                            <a:ahLst/>
                            <a:cxnLst/>
                            <a:rect l="l" t="t" r="r" b="b"/>
                            <a:pathLst>
                              <a:path w="32175" h="51767" extrusionOk="0">
                                <a:moveTo>
                                  <a:pt x="32175" y="0"/>
                                </a:moveTo>
                                <a:lnTo>
                                  <a:pt x="24640" y="24780"/>
                                </a:lnTo>
                                <a:lnTo>
                                  <a:pt x="23413" y="29666"/>
                                </a:lnTo>
                                <a:lnTo>
                                  <a:pt x="20482" y="44679"/>
                                </a:lnTo>
                                <a:lnTo>
                                  <a:pt x="23943" y="45517"/>
                                </a:lnTo>
                                <a:lnTo>
                                  <a:pt x="22017" y="51767"/>
                                </a:lnTo>
                                <a:lnTo>
                                  <a:pt x="0" y="51767"/>
                                </a:lnTo>
                                <a:lnTo>
                                  <a:pt x="1339" y="45238"/>
                                </a:lnTo>
                                <a:lnTo>
                                  <a:pt x="5107" y="44400"/>
                                </a:lnTo>
                                <a:lnTo>
                                  <a:pt x="9990" y="28525"/>
                                </a:lnTo>
                                <a:lnTo>
                                  <a:pt x="11218" y="23639"/>
                                </a:lnTo>
                                <a:lnTo>
                                  <a:pt x="14092" y="8706"/>
                                </a:lnTo>
                                <a:lnTo>
                                  <a:pt x="10102" y="7875"/>
                                </a:lnTo>
                                <a:lnTo>
                                  <a:pt x="12027" y="1674"/>
                                </a:lnTo>
                                <a:lnTo>
                                  <a:pt x="32175" y="0"/>
                                </a:lnTo>
                                <a:close/>
                              </a:path>
                            </a:pathLst>
                          </a:custGeom>
                          <a:solidFill>
                            <a:srgbClr val="A6A6A6"/>
                          </a:solidFill>
                          <a:ln>
                            <a:noFill/>
                          </a:ln>
                        </wps:spPr>
                        <wps:bodyPr spcFirstLastPara="1" wrap="square" lIns="91425" tIns="91425" rIns="91425" bIns="91425" anchor="ctr" anchorCtr="0">
                          <a:noAutofit/>
                        </wps:bodyPr>
                      </wps:wsp>
                      <wps:wsp>
                        <wps:cNvPr id="748" name="Freeform 748"/>
                        <wps:cNvSpPr/>
                        <wps:spPr>
                          <a:xfrm>
                            <a:off x="2189138" y="119683"/>
                            <a:ext cx="32175" cy="51767"/>
                          </a:xfrm>
                          <a:custGeom>
                            <a:avLst/>
                            <a:gdLst/>
                            <a:ahLst/>
                            <a:cxnLst/>
                            <a:rect l="l" t="t" r="r" b="b"/>
                            <a:pathLst>
                              <a:path w="32175" h="51767" extrusionOk="0">
                                <a:moveTo>
                                  <a:pt x="32175" y="0"/>
                                </a:moveTo>
                                <a:lnTo>
                                  <a:pt x="24640" y="24780"/>
                                </a:lnTo>
                                <a:lnTo>
                                  <a:pt x="23413" y="29666"/>
                                </a:lnTo>
                                <a:lnTo>
                                  <a:pt x="20482" y="44679"/>
                                </a:lnTo>
                                <a:lnTo>
                                  <a:pt x="23943" y="45517"/>
                                </a:lnTo>
                                <a:lnTo>
                                  <a:pt x="22017" y="51767"/>
                                </a:lnTo>
                                <a:lnTo>
                                  <a:pt x="0" y="51767"/>
                                </a:lnTo>
                                <a:lnTo>
                                  <a:pt x="1339" y="45238"/>
                                </a:lnTo>
                                <a:lnTo>
                                  <a:pt x="5107" y="44400"/>
                                </a:lnTo>
                                <a:lnTo>
                                  <a:pt x="9990" y="28525"/>
                                </a:lnTo>
                                <a:lnTo>
                                  <a:pt x="11218" y="23639"/>
                                </a:lnTo>
                                <a:lnTo>
                                  <a:pt x="14092" y="8706"/>
                                </a:lnTo>
                                <a:lnTo>
                                  <a:pt x="10102" y="7875"/>
                                </a:lnTo>
                                <a:lnTo>
                                  <a:pt x="12027" y="1674"/>
                                </a:lnTo>
                                <a:lnTo>
                                  <a:pt x="32175" y="0"/>
                                </a:lnTo>
                                <a:close/>
                              </a:path>
                            </a:pathLst>
                          </a:custGeom>
                          <a:solidFill>
                            <a:srgbClr val="A6A6A6"/>
                          </a:solidFill>
                          <a:ln>
                            <a:noFill/>
                          </a:ln>
                        </wps:spPr>
                        <wps:bodyPr spcFirstLastPara="1" wrap="square" lIns="91425" tIns="91425" rIns="91425" bIns="91425" anchor="ctr" anchorCtr="0">
                          <a:noAutofit/>
                        </wps:bodyPr>
                      </wps:wsp>
                      <wps:wsp>
                        <wps:cNvPr id="749" name="Freeform 749"/>
                        <wps:cNvSpPr/>
                        <wps:spPr>
                          <a:xfrm>
                            <a:off x="2165587" y="119379"/>
                            <a:ext cx="26236" cy="51080"/>
                          </a:xfrm>
                          <a:custGeom>
                            <a:avLst/>
                            <a:gdLst/>
                            <a:ahLst/>
                            <a:cxnLst/>
                            <a:rect l="l" t="t" r="r" b="b"/>
                            <a:pathLst>
                              <a:path w="26236" h="51080" extrusionOk="0">
                                <a:moveTo>
                                  <a:pt x="10479" y="0"/>
                                </a:moveTo>
                                <a:cubicBezTo>
                                  <a:pt x="16246" y="0"/>
                                  <a:pt x="20479" y="2536"/>
                                  <a:pt x="23176" y="7621"/>
                                </a:cubicBezTo>
                                <a:cubicBezTo>
                                  <a:pt x="25874" y="12681"/>
                                  <a:pt x="26236" y="19162"/>
                                  <a:pt x="24264" y="27068"/>
                                </a:cubicBezTo>
                                <a:cubicBezTo>
                                  <a:pt x="22311" y="34956"/>
                                  <a:pt x="18414" y="41380"/>
                                  <a:pt x="12572" y="46354"/>
                                </a:cubicBezTo>
                                <a:lnTo>
                                  <a:pt x="0" y="51080"/>
                                </a:lnTo>
                                <a:lnTo>
                                  <a:pt x="0" y="40727"/>
                                </a:lnTo>
                                <a:lnTo>
                                  <a:pt x="3894" y="39179"/>
                                </a:lnTo>
                                <a:cubicBezTo>
                                  <a:pt x="6238" y="36779"/>
                                  <a:pt x="8107" y="32798"/>
                                  <a:pt x="9503" y="27236"/>
                                </a:cubicBezTo>
                                <a:cubicBezTo>
                                  <a:pt x="10898" y="21654"/>
                                  <a:pt x="11102" y="17580"/>
                                  <a:pt x="10116" y="15013"/>
                                </a:cubicBezTo>
                                <a:cubicBezTo>
                                  <a:pt x="9130" y="12446"/>
                                  <a:pt x="7289" y="11162"/>
                                  <a:pt x="4591" y="11162"/>
                                </a:cubicBezTo>
                                <a:lnTo>
                                  <a:pt x="0" y="13430"/>
                                </a:lnTo>
                                <a:lnTo>
                                  <a:pt x="0" y="2155"/>
                                </a:lnTo>
                                <a:lnTo>
                                  <a:pt x="10479" y="0"/>
                                </a:lnTo>
                                <a:close/>
                              </a:path>
                            </a:pathLst>
                          </a:custGeom>
                          <a:solidFill>
                            <a:srgbClr val="A6A6A6"/>
                          </a:solidFill>
                          <a:ln>
                            <a:noFill/>
                          </a:ln>
                        </wps:spPr>
                        <wps:txbx>
                          <w:txbxContent>
                            <w:p w14:paraId="5E64682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50" name="Freeform 750"/>
                        <wps:cNvSpPr/>
                        <wps:spPr>
                          <a:xfrm>
                            <a:off x="2399052" y="118008"/>
                            <a:ext cx="52360" cy="56400"/>
                          </a:xfrm>
                          <a:custGeom>
                            <a:avLst/>
                            <a:gdLst/>
                            <a:ahLst/>
                            <a:cxnLst/>
                            <a:rect l="l" t="t" r="r" b="b"/>
                            <a:pathLst>
                              <a:path w="52360" h="56400" extrusionOk="0">
                                <a:moveTo>
                                  <a:pt x="46025" y="0"/>
                                </a:moveTo>
                                <a:lnTo>
                                  <a:pt x="52360" y="0"/>
                                </a:lnTo>
                                <a:lnTo>
                                  <a:pt x="46193" y="20513"/>
                                </a:lnTo>
                                <a:lnTo>
                                  <a:pt x="39691" y="20513"/>
                                </a:lnTo>
                                <a:lnTo>
                                  <a:pt x="40667" y="14957"/>
                                </a:lnTo>
                                <a:cubicBezTo>
                                  <a:pt x="38249" y="13419"/>
                                  <a:pt x="35430" y="12644"/>
                                  <a:pt x="32212" y="12644"/>
                                </a:cubicBezTo>
                                <a:cubicBezTo>
                                  <a:pt x="28994" y="12644"/>
                                  <a:pt x="25868" y="14114"/>
                                  <a:pt x="22836" y="17053"/>
                                </a:cubicBezTo>
                                <a:cubicBezTo>
                                  <a:pt x="19822" y="19974"/>
                                  <a:pt x="17701" y="23881"/>
                                  <a:pt x="16473" y="28773"/>
                                </a:cubicBezTo>
                                <a:cubicBezTo>
                                  <a:pt x="15246" y="33648"/>
                                  <a:pt x="15246" y="37405"/>
                                  <a:pt x="16473" y="40047"/>
                                </a:cubicBezTo>
                                <a:cubicBezTo>
                                  <a:pt x="17701" y="42689"/>
                                  <a:pt x="20082" y="44010"/>
                                  <a:pt x="23617" y="44010"/>
                                </a:cubicBezTo>
                                <a:cubicBezTo>
                                  <a:pt x="27170" y="44010"/>
                                  <a:pt x="30993" y="42763"/>
                                  <a:pt x="35086" y="40270"/>
                                </a:cubicBezTo>
                                <a:lnTo>
                                  <a:pt x="38826" y="34801"/>
                                </a:lnTo>
                                <a:lnTo>
                                  <a:pt x="45188" y="36277"/>
                                </a:lnTo>
                                <a:lnTo>
                                  <a:pt x="35700" y="56400"/>
                                </a:lnTo>
                                <a:lnTo>
                                  <a:pt x="28724" y="56400"/>
                                </a:lnTo>
                                <a:lnTo>
                                  <a:pt x="30231" y="53529"/>
                                </a:lnTo>
                                <a:cubicBezTo>
                                  <a:pt x="27812" y="54608"/>
                                  <a:pt x="24371" y="55141"/>
                                  <a:pt x="19906" y="55141"/>
                                </a:cubicBezTo>
                                <a:cubicBezTo>
                                  <a:pt x="12409" y="55141"/>
                                  <a:pt x="7051" y="52598"/>
                                  <a:pt x="3832" y="47501"/>
                                </a:cubicBezTo>
                                <a:cubicBezTo>
                                  <a:pt x="614" y="42379"/>
                                  <a:pt x="0" y="35818"/>
                                  <a:pt x="1991" y="27794"/>
                                </a:cubicBezTo>
                                <a:cubicBezTo>
                                  <a:pt x="4000" y="19757"/>
                                  <a:pt x="8055" y="13351"/>
                                  <a:pt x="14157" y="8570"/>
                                </a:cubicBezTo>
                                <a:cubicBezTo>
                                  <a:pt x="20278" y="3770"/>
                                  <a:pt x="27422" y="1370"/>
                                  <a:pt x="35589" y="1370"/>
                                </a:cubicBezTo>
                                <a:cubicBezTo>
                                  <a:pt x="39030" y="1370"/>
                                  <a:pt x="42063" y="1650"/>
                                  <a:pt x="44686" y="2208"/>
                                </a:cubicBezTo>
                                <a:lnTo>
                                  <a:pt x="46025" y="0"/>
                                </a:lnTo>
                                <a:close/>
                              </a:path>
                            </a:pathLst>
                          </a:custGeom>
                          <a:solidFill>
                            <a:srgbClr val="A6A6A6"/>
                          </a:solidFill>
                          <a:ln>
                            <a:noFill/>
                          </a:ln>
                        </wps:spPr>
                        <wps:txbx>
                          <w:txbxContent>
                            <w:p w14:paraId="740B0E7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51" name="Freeform 751"/>
                        <wps:cNvSpPr/>
                        <wps:spPr>
                          <a:xfrm>
                            <a:off x="2279061" y="109668"/>
                            <a:ext cx="83093" cy="87033"/>
                          </a:xfrm>
                          <a:custGeom>
                            <a:avLst/>
                            <a:gdLst/>
                            <a:ahLst/>
                            <a:cxnLst/>
                            <a:rect l="l" t="t" r="r" b="b"/>
                            <a:pathLst>
                              <a:path w="83093" h="87033" extrusionOk="0">
                                <a:moveTo>
                                  <a:pt x="20510" y="0"/>
                                </a:moveTo>
                                <a:lnTo>
                                  <a:pt x="26315" y="0"/>
                                </a:lnTo>
                                <a:lnTo>
                                  <a:pt x="24166" y="11441"/>
                                </a:lnTo>
                                <a:lnTo>
                                  <a:pt x="29738" y="11441"/>
                                </a:lnTo>
                                <a:lnTo>
                                  <a:pt x="36221" y="11441"/>
                                </a:lnTo>
                                <a:lnTo>
                                  <a:pt x="54658" y="11441"/>
                                </a:lnTo>
                                <a:lnTo>
                                  <a:pt x="53207" y="18386"/>
                                </a:lnTo>
                                <a:lnTo>
                                  <a:pt x="48407" y="18895"/>
                                </a:lnTo>
                                <a:lnTo>
                                  <a:pt x="48267" y="27012"/>
                                </a:lnTo>
                                <a:lnTo>
                                  <a:pt x="49300" y="41827"/>
                                </a:lnTo>
                                <a:lnTo>
                                  <a:pt x="59569" y="25927"/>
                                </a:lnTo>
                                <a:lnTo>
                                  <a:pt x="62806" y="18752"/>
                                </a:lnTo>
                                <a:lnTo>
                                  <a:pt x="58285" y="18250"/>
                                </a:lnTo>
                                <a:lnTo>
                                  <a:pt x="60350" y="11441"/>
                                </a:lnTo>
                                <a:lnTo>
                                  <a:pt x="83093" y="11441"/>
                                </a:lnTo>
                                <a:lnTo>
                                  <a:pt x="81754" y="17971"/>
                                </a:lnTo>
                                <a:lnTo>
                                  <a:pt x="77540" y="18895"/>
                                </a:lnTo>
                                <a:lnTo>
                                  <a:pt x="38612" y="76491"/>
                                </a:lnTo>
                                <a:lnTo>
                                  <a:pt x="33171" y="87033"/>
                                </a:lnTo>
                                <a:lnTo>
                                  <a:pt x="14195" y="87033"/>
                                </a:lnTo>
                                <a:lnTo>
                                  <a:pt x="15451" y="80510"/>
                                </a:lnTo>
                                <a:lnTo>
                                  <a:pt x="21283" y="79617"/>
                                </a:lnTo>
                                <a:lnTo>
                                  <a:pt x="38054" y="58632"/>
                                </a:lnTo>
                                <a:lnTo>
                                  <a:pt x="32304" y="21057"/>
                                </a:lnTo>
                                <a:lnTo>
                                  <a:pt x="21850" y="21462"/>
                                </a:lnTo>
                                <a:lnTo>
                                  <a:pt x="15822" y="45486"/>
                                </a:lnTo>
                                <a:cubicBezTo>
                                  <a:pt x="14762" y="49820"/>
                                  <a:pt x="14381" y="52344"/>
                                  <a:pt x="14678" y="53051"/>
                                </a:cubicBezTo>
                                <a:cubicBezTo>
                                  <a:pt x="14994" y="53733"/>
                                  <a:pt x="16399" y="54080"/>
                                  <a:pt x="18892" y="54080"/>
                                </a:cubicBezTo>
                                <a:lnTo>
                                  <a:pt x="26036" y="54080"/>
                                </a:lnTo>
                                <a:lnTo>
                                  <a:pt x="25282" y="59860"/>
                                </a:lnTo>
                                <a:cubicBezTo>
                                  <a:pt x="20948" y="62278"/>
                                  <a:pt x="16362" y="63481"/>
                                  <a:pt x="11525" y="63481"/>
                                </a:cubicBezTo>
                                <a:cubicBezTo>
                                  <a:pt x="6688" y="63481"/>
                                  <a:pt x="3432" y="62092"/>
                                  <a:pt x="1758" y="59302"/>
                                </a:cubicBezTo>
                                <a:cubicBezTo>
                                  <a:pt x="102" y="56486"/>
                                  <a:pt x="0" y="52220"/>
                                  <a:pt x="1451" y="46490"/>
                                </a:cubicBezTo>
                                <a:lnTo>
                                  <a:pt x="7981" y="21909"/>
                                </a:lnTo>
                                <a:lnTo>
                                  <a:pt x="2009" y="22157"/>
                                </a:lnTo>
                                <a:lnTo>
                                  <a:pt x="4046" y="13984"/>
                                </a:lnTo>
                                <a:lnTo>
                                  <a:pt x="11106" y="11776"/>
                                </a:lnTo>
                                <a:lnTo>
                                  <a:pt x="20510" y="0"/>
                                </a:lnTo>
                                <a:close/>
                              </a:path>
                            </a:pathLst>
                          </a:custGeom>
                          <a:solidFill>
                            <a:srgbClr val="A6A6A6"/>
                          </a:solidFill>
                          <a:ln>
                            <a:noFill/>
                          </a:ln>
                        </wps:spPr>
                        <wps:txbx>
                          <w:txbxContent>
                            <w:p w14:paraId="3EAE2D3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54" name="Freeform 754"/>
                        <wps:cNvSpPr/>
                        <wps:spPr>
                          <a:xfrm>
                            <a:off x="2165587" y="96273"/>
                            <a:ext cx="6266" cy="20564"/>
                          </a:xfrm>
                          <a:custGeom>
                            <a:avLst/>
                            <a:gdLst/>
                            <a:ahLst/>
                            <a:cxnLst/>
                            <a:rect l="l" t="t" r="r" b="b"/>
                            <a:pathLst>
                              <a:path w="6266" h="20564" extrusionOk="0">
                                <a:moveTo>
                                  <a:pt x="6266" y="0"/>
                                </a:moveTo>
                                <a:lnTo>
                                  <a:pt x="0" y="20564"/>
                                </a:lnTo>
                                <a:lnTo>
                                  <a:pt x="0" y="484"/>
                                </a:lnTo>
                                <a:lnTo>
                                  <a:pt x="6266" y="0"/>
                                </a:lnTo>
                                <a:close/>
                              </a:path>
                            </a:pathLst>
                          </a:custGeom>
                          <a:solidFill>
                            <a:srgbClr val="A6A6A6"/>
                          </a:solidFill>
                          <a:ln>
                            <a:noFill/>
                          </a:ln>
                        </wps:spPr>
                        <wps:bodyPr spcFirstLastPara="1" wrap="square" lIns="91425" tIns="91425" rIns="91425" bIns="91425" anchor="ctr" anchorCtr="0">
                          <a:noAutofit/>
                        </wps:bodyPr>
                      </wps:wsp>
                      <wps:wsp>
                        <wps:cNvPr id="755" name="Freeform 755"/>
                        <wps:cNvSpPr/>
                        <wps:spPr>
                          <a:xfrm>
                            <a:off x="2217485" y="96242"/>
                            <a:ext cx="38035" cy="75208"/>
                          </a:xfrm>
                          <a:custGeom>
                            <a:avLst/>
                            <a:gdLst/>
                            <a:ahLst/>
                            <a:cxnLst/>
                            <a:rect l="l" t="t" r="r" b="b"/>
                            <a:pathLst>
                              <a:path w="38035" h="75208" extrusionOk="0">
                                <a:moveTo>
                                  <a:pt x="38035" y="0"/>
                                </a:moveTo>
                                <a:lnTo>
                                  <a:pt x="30500" y="24780"/>
                                </a:lnTo>
                                <a:lnTo>
                                  <a:pt x="23413" y="53107"/>
                                </a:lnTo>
                                <a:lnTo>
                                  <a:pt x="20482" y="68120"/>
                                </a:lnTo>
                                <a:lnTo>
                                  <a:pt x="23943" y="68957"/>
                                </a:lnTo>
                                <a:lnTo>
                                  <a:pt x="22017" y="75208"/>
                                </a:lnTo>
                                <a:lnTo>
                                  <a:pt x="0" y="75208"/>
                                </a:lnTo>
                                <a:lnTo>
                                  <a:pt x="1339" y="68678"/>
                                </a:lnTo>
                                <a:lnTo>
                                  <a:pt x="5107" y="67841"/>
                                </a:lnTo>
                                <a:lnTo>
                                  <a:pt x="9990" y="51966"/>
                                </a:lnTo>
                                <a:lnTo>
                                  <a:pt x="17078" y="23639"/>
                                </a:lnTo>
                                <a:lnTo>
                                  <a:pt x="19952" y="8706"/>
                                </a:lnTo>
                                <a:lnTo>
                                  <a:pt x="15990" y="7844"/>
                                </a:lnTo>
                                <a:lnTo>
                                  <a:pt x="17887" y="1674"/>
                                </a:lnTo>
                                <a:lnTo>
                                  <a:pt x="38035" y="0"/>
                                </a:lnTo>
                                <a:close/>
                              </a:path>
                            </a:pathLst>
                          </a:custGeom>
                          <a:solidFill>
                            <a:srgbClr val="A6A6A6"/>
                          </a:solidFill>
                          <a:ln>
                            <a:noFill/>
                          </a:ln>
                        </wps:spPr>
                        <wps:bodyPr spcFirstLastPara="1" wrap="square" lIns="91425" tIns="91425" rIns="91425" bIns="91425" anchor="ctr" anchorCtr="0">
                          <a:noAutofit/>
                        </wps:bodyPr>
                      </wps:wsp>
                      <wps:wsp>
                        <wps:cNvPr id="756" name="Freeform 756"/>
                        <wps:cNvSpPr/>
                        <wps:spPr>
                          <a:xfrm>
                            <a:off x="2263216" y="95659"/>
                            <a:ext cx="20203" cy="20371"/>
                          </a:xfrm>
                          <a:custGeom>
                            <a:avLst/>
                            <a:gdLst/>
                            <a:ahLst/>
                            <a:cxnLst/>
                            <a:rect l="l" t="t" r="r" b="b"/>
                            <a:pathLst>
                              <a:path w="20203" h="20371" extrusionOk="0">
                                <a:moveTo>
                                  <a:pt x="12223" y="0"/>
                                </a:moveTo>
                                <a:cubicBezTo>
                                  <a:pt x="15032" y="1358"/>
                                  <a:pt x="17013" y="2778"/>
                                  <a:pt x="18166" y="4266"/>
                                </a:cubicBezTo>
                                <a:cubicBezTo>
                                  <a:pt x="19320" y="5742"/>
                                  <a:pt x="19999" y="7906"/>
                                  <a:pt x="20203" y="10771"/>
                                </a:cubicBezTo>
                                <a:cubicBezTo>
                                  <a:pt x="17636" y="15180"/>
                                  <a:pt x="13636" y="18380"/>
                                  <a:pt x="8204" y="20371"/>
                                </a:cubicBezTo>
                                <a:cubicBezTo>
                                  <a:pt x="3404" y="18641"/>
                                  <a:pt x="670" y="15069"/>
                                  <a:pt x="0" y="9655"/>
                                </a:cubicBezTo>
                                <a:cubicBezTo>
                                  <a:pt x="3125" y="4800"/>
                                  <a:pt x="7200" y="1581"/>
                                  <a:pt x="12223" y="0"/>
                                </a:cubicBezTo>
                                <a:close/>
                              </a:path>
                            </a:pathLst>
                          </a:custGeom>
                          <a:solidFill>
                            <a:srgbClr val="A6A6A6"/>
                          </a:solidFill>
                          <a:ln>
                            <a:noFill/>
                          </a:ln>
                        </wps:spPr>
                        <wps:txbx>
                          <w:txbxContent>
                            <w:p w14:paraId="56BAADB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57" name="Freeform 757"/>
                        <wps:cNvSpPr/>
                        <wps:spPr>
                          <a:xfrm>
                            <a:off x="2206523" y="95659"/>
                            <a:ext cx="20203" cy="20371"/>
                          </a:xfrm>
                          <a:custGeom>
                            <a:avLst/>
                            <a:gdLst/>
                            <a:ahLst/>
                            <a:cxnLst/>
                            <a:rect l="l" t="t" r="r" b="b"/>
                            <a:pathLst>
                              <a:path w="20203" h="20371" extrusionOk="0">
                                <a:moveTo>
                                  <a:pt x="12223" y="0"/>
                                </a:moveTo>
                                <a:cubicBezTo>
                                  <a:pt x="15032" y="1358"/>
                                  <a:pt x="17013" y="2778"/>
                                  <a:pt x="18166" y="4266"/>
                                </a:cubicBezTo>
                                <a:cubicBezTo>
                                  <a:pt x="19320" y="5742"/>
                                  <a:pt x="19999" y="7906"/>
                                  <a:pt x="20203" y="10771"/>
                                </a:cubicBezTo>
                                <a:cubicBezTo>
                                  <a:pt x="17636" y="15180"/>
                                  <a:pt x="13636" y="18380"/>
                                  <a:pt x="8204" y="20371"/>
                                </a:cubicBezTo>
                                <a:cubicBezTo>
                                  <a:pt x="3404" y="18641"/>
                                  <a:pt x="670" y="15069"/>
                                  <a:pt x="0" y="9655"/>
                                </a:cubicBezTo>
                                <a:cubicBezTo>
                                  <a:pt x="3125" y="4800"/>
                                  <a:pt x="7200" y="1581"/>
                                  <a:pt x="12223" y="0"/>
                                </a:cubicBezTo>
                                <a:close/>
                              </a:path>
                            </a:pathLst>
                          </a:custGeom>
                          <a:solidFill>
                            <a:srgbClr val="A6A6A6"/>
                          </a:solidFill>
                          <a:ln>
                            <a:noFill/>
                          </a:ln>
                        </wps:spPr>
                        <wps:txbx>
                          <w:txbxContent>
                            <w:p w14:paraId="5A7B7B0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58" name="Freeform 758"/>
                        <wps:cNvSpPr/>
                        <wps:spPr>
                          <a:xfrm>
                            <a:off x="2858254" y="140690"/>
                            <a:ext cx="23659" cy="32459"/>
                          </a:xfrm>
                          <a:custGeom>
                            <a:avLst/>
                            <a:gdLst/>
                            <a:ahLst/>
                            <a:cxnLst/>
                            <a:rect l="l" t="t" r="r" b="b"/>
                            <a:pathLst>
                              <a:path w="23659" h="32459" extrusionOk="0">
                                <a:moveTo>
                                  <a:pt x="23659" y="0"/>
                                </a:moveTo>
                                <a:lnTo>
                                  <a:pt x="23659" y="11353"/>
                                </a:lnTo>
                                <a:lnTo>
                                  <a:pt x="19896" y="12287"/>
                                </a:lnTo>
                                <a:cubicBezTo>
                                  <a:pt x="17515" y="13273"/>
                                  <a:pt x="16120" y="14563"/>
                                  <a:pt x="15711" y="16163"/>
                                </a:cubicBezTo>
                                <a:cubicBezTo>
                                  <a:pt x="15320" y="17763"/>
                                  <a:pt x="15487" y="19028"/>
                                  <a:pt x="16213" y="19958"/>
                                </a:cubicBezTo>
                                <a:cubicBezTo>
                                  <a:pt x="16957" y="20876"/>
                                  <a:pt x="18501" y="21328"/>
                                  <a:pt x="20845" y="21328"/>
                                </a:cubicBezTo>
                                <a:lnTo>
                                  <a:pt x="23659" y="20003"/>
                                </a:lnTo>
                                <a:lnTo>
                                  <a:pt x="23659" y="29855"/>
                                </a:lnTo>
                                <a:lnTo>
                                  <a:pt x="14706" y="32459"/>
                                </a:lnTo>
                                <a:cubicBezTo>
                                  <a:pt x="9441" y="32459"/>
                                  <a:pt x="5562" y="30909"/>
                                  <a:pt x="3070" y="27802"/>
                                </a:cubicBezTo>
                                <a:cubicBezTo>
                                  <a:pt x="595" y="24677"/>
                                  <a:pt x="0" y="20541"/>
                                  <a:pt x="1284" y="15381"/>
                                </a:cubicBezTo>
                                <a:cubicBezTo>
                                  <a:pt x="2586" y="10234"/>
                                  <a:pt x="5628" y="6464"/>
                                  <a:pt x="10409" y="4083"/>
                                </a:cubicBezTo>
                                <a:cubicBezTo>
                                  <a:pt x="12809" y="2883"/>
                                  <a:pt x="16066" y="1753"/>
                                  <a:pt x="20182" y="692"/>
                                </a:cubicBezTo>
                                <a:lnTo>
                                  <a:pt x="23659" y="0"/>
                                </a:lnTo>
                                <a:close/>
                              </a:path>
                            </a:pathLst>
                          </a:custGeom>
                          <a:solidFill>
                            <a:srgbClr val="A6A6A6"/>
                          </a:solidFill>
                          <a:ln>
                            <a:noFill/>
                          </a:ln>
                        </wps:spPr>
                        <wps:txbx>
                          <w:txbxContent>
                            <w:p w14:paraId="034F0C3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59" name="Freeform 759"/>
                        <wps:cNvSpPr/>
                        <wps:spPr>
                          <a:xfrm>
                            <a:off x="2730924" y="119683"/>
                            <a:ext cx="32175" cy="51767"/>
                          </a:xfrm>
                          <a:custGeom>
                            <a:avLst/>
                            <a:gdLst/>
                            <a:ahLst/>
                            <a:cxnLst/>
                            <a:rect l="l" t="t" r="r" b="b"/>
                            <a:pathLst>
                              <a:path w="32175" h="51767" extrusionOk="0">
                                <a:moveTo>
                                  <a:pt x="32175" y="0"/>
                                </a:moveTo>
                                <a:lnTo>
                                  <a:pt x="24640" y="24780"/>
                                </a:lnTo>
                                <a:lnTo>
                                  <a:pt x="23413" y="29666"/>
                                </a:lnTo>
                                <a:lnTo>
                                  <a:pt x="20482" y="44679"/>
                                </a:lnTo>
                                <a:lnTo>
                                  <a:pt x="23943" y="45517"/>
                                </a:lnTo>
                                <a:lnTo>
                                  <a:pt x="22017" y="51767"/>
                                </a:lnTo>
                                <a:lnTo>
                                  <a:pt x="0" y="51767"/>
                                </a:lnTo>
                                <a:lnTo>
                                  <a:pt x="1339" y="45238"/>
                                </a:lnTo>
                                <a:lnTo>
                                  <a:pt x="5107" y="44400"/>
                                </a:lnTo>
                                <a:lnTo>
                                  <a:pt x="9990" y="28525"/>
                                </a:lnTo>
                                <a:lnTo>
                                  <a:pt x="11218" y="23639"/>
                                </a:lnTo>
                                <a:lnTo>
                                  <a:pt x="14092" y="8706"/>
                                </a:lnTo>
                                <a:lnTo>
                                  <a:pt x="10102" y="7875"/>
                                </a:lnTo>
                                <a:lnTo>
                                  <a:pt x="12027" y="1674"/>
                                </a:lnTo>
                                <a:lnTo>
                                  <a:pt x="32175" y="0"/>
                                </a:lnTo>
                                <a:close/>
                              </a:path>
                            </a:pathLst>
                          </a:custGeom>
                          <a:solidFill>
                            <a:srgbClr val="A6A6A6"/>
                          </a:solidFill>
                          <a:ln>
                            <a:noFill/>
                          </a:ln>
                        </wps:spPr>
                        <wps:bodyPr spcFirstLastPara="1" wrap="square" lIns="91425" tIns="91425" rIns="91425" bIns="91425" anchor="ctr" anchorCtr="0">
                          <a:noAutofit/>
                        </wps:bodyPr>
                      </wps:wsp>
                      <wps:wsp>
                        <wps:cNvPr id="760" name="Freeform 760"/>
                        <wps:cNvSpPr/>
                        <wps:spPr>
                          <a:xfrm>
                            <a:off x="2679358" y="119683"/>
                            <a:ext cx="55392" cy="53467"/>
                          </a:xfrm>
                          <a:custGeom>
                            <a:avLst/>
                            <a:gdLst/>
                            <a:ahLst/>
                            <a:cxnLst/>
                            <a:rect l="l" t="t" r="r" b="b"/>
                            <a:pathLst>
                              <a:path w="55392" h="53467" extrusionOk="0">
                                <a:moveTo>
                                  <a:pt x="24975" y="0"/>
                                </a:moveTo>
                                <a:lnTo>
                                  <a:pt x="17441" y="24780"/>
                                </a:lnTo>
                                <a:lnTo>
                                  <a:pt x="14929" y="34776"/>
                                </a:lnTo>
                                <a:cubicBezTo>
                                  <a:pt x="14408" y="36909"/>
                                  <a:pt x="14529" y="38466"/>
                                  <a:pt x="15292" y="39433"/>
                                </a:cubicBezTo>
                                <a:cubicBezTo>
                                  <a:pt x="16055" y="40382"/>
                                  <a:pt x="17924" y="40853"/>
                                  <a:pt x="20901" y="40853"/>
                                </a:cubicBezTo>
                                <a:cubicBezTo>
                                  <a:pt x="23878" y="40853"/>
                                  <a:pt x="27059" y="39762"/>
                                  <a:pt x="30445" y="37567"/>
                                </a:cubicBezTo>
                                <a:lnTo>
                                  <a:pt x="33263" y="28414"/>
                                </a:lnTo>
                                <a:lnTo>
                                  <a:pt x="34463" y="23639"/>
                                </a:lnTo>
                                <a:lnTo>
                                  <a:pt x="37309" y="8706"/>
                                </a:lnTo>
                                <a:lnTo>
                                  <a:pt x="33319" y="7875"/>
                                </a:lnTo>
                                <a:lnTo>
                                  <a:pt x="35244" y="1674"/>
                                </a:lnTo>
                                <a:lnTo>
                                  <a:pt x="55392" y="0"/>
                                </a:lnTo>
                                <a:lnTo>
                                  <a:pt x="47858" y="24780"/>
                                </a:lnTo>
                                <a:lnTo>
                                  <a:pt x="46658" y="29555"/>
                                </a:lnTo>
                                <a:lnTo>
                                  <a:pt x="43839" y="44487"/>
                                </a:lnTo>
                                <a:lnTo>
                                  <a:pt x="47774" y="45349"/>
                                </a:lnTo>
                                <a:lnTo>
                                  <a:pt x="45876" y="51519"/>
                                </a:lnTo>
                                <a:lnTo>
                                  <a:pt x="25812" y="53194"/>
                                </a:lnTo>
                                <a:lnTo>
                                  <a:pt x="27096" y="49981"/>
                                </a:lnTo>
                                <a:cubicBezTo>
                                  <a:pt x="23878" y="52307"/>
                                  <a:pt x="19506" y="53467"/>
                                  <a:pt x="13981" y="53467"/>
                                </a:cubicBezTo>
                                <a:cubicBezTo>
                                  <a:pt x="8474" y="53467"/>
                                  <a:pt x="4642" y="51693"/>
                                  <a:pt x="2484" y="48140"/>
                                </a:cubicBezTo>
                                <a:cubicBezTo>
                                  <a:pt x="344" y="44586"/>
                                  <a:pt x="0" y="39898"/>
                                  <a:pt x="1451" y="34075"/>
                                </a:cubicBezTo>
                                <a:lnTo>
                                  <a:pt x="4046" y="23639"/>
                                </a:lnTo>
                                <a:lnTo>
                                  <a:pt x="6893" y="8706"/>
                                </a:lnTo>
                                <a:lnTo>
                                  <a:pt x="2930" y="7875"/>
                                </a:lnTo>
                                <a:lnTo>
                                  <a:pt x="4856" y="1674"/>
                                </a:lnTo>
                                <a:lnTo>
                                  <a:pt x="24975" y="0"/>
                                </a:lnTo>
                                <a:close/>
                              </a:path>
                            </a:pathLst>
                          </a:custGeom>
                          <a:solidFill>
                            <a:srgbClr val="A6A6A6"/>
                          </a:solidFill>
                          <a:ln>
                            <a:noFill/>
                          </a:ln>
                        </wps:spPr>
                        <wps:txbx>
                          <w:txbxContent>
                            <w:p w14:paraId="64ABBFA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61" name="Freeform 761"/>
                        <wps:cNvSpPr/>
                        <wps:spPr>
                          <a:xfrm>
                            <a:off x="2614565"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5"/>
                                </a:lnTo>
                                <a:lnTo>
                                  <a:pt x="50871" y="44952"/>
                                </a:lnTo>
                                <a:lnTo>
                                  <a:pt x="54359" y="45820"/>
                                </a:lnTo>
                                <a:lnTo>
                                  <a:pt x="52434" y="52071"/>
                                </a:lnTo>
                                <a:lnTo>
                                  <a:pt x="28882" y="52071"/>
                                </a:lnTo>
                                <a:lnTo>
                                  <a:pt x="30333" y="45126"/>
                                </a:lnTo>
                                <a:lnTo>
                                  <a:pt x="35551" y="44568"/>
                                </a:lnTo>
                                <a:lnTo>
                                  <a:pt x="40407" y="28829"/>
                                </a:lnTo>
                                <a:lnTo>
                                  <a:pt x="42974" y="18697"/>
                                </a:lnTo>
                                <a:cubicBezTo>
                                  <a:pt x="43476" y="16576"/>
                                  <a:pt x="43346" y="15038"/>
                                  <a:pt x="42583" y="14095"/>
                                </a:cubicBezTo>
                                <a:cubicBezTo>
                                  <a:pt x="41821" y="13128"/>
                                  <a:pt x="40007" y="12644"/>
                                  <a:pt x="37142" y="12644"/>
                                </a:cubicBezTo>
                                <a:cubicBezTo>
                                  <a:pt x="34277" y="12644"/>
                                  <a:pt x="31049" y="13736"/>
                                  <a:pt x="27459" y="15931"/>
                                </a:cubicBezTo>
                                <a:lnTo>
                                  <a:pt x="24640" y="25084"/>
                                </a:lnTo>
                                <a:lnTo>
                                  <a:pt x="23413" y="29970"/>
                                </a:lnTo>
                                <a:lnTo>
                                  <a:pt x="20538" y="44679"/>
                                </a:lnTo>
                                <a:lnTo>
                                  <a:pt x="25812" y="45262"/>
                                </a:lnTo>
                                <a:lnTo>
                                  <a:pt x="23747"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30807" y="3572"/>
                                </a:lnTo>
                                <a:cubicBezTo>
                                  <a:pt x="34100" y="1191"/>
                                  <a:pt x="38481" y="0"/>
                                  <a:pt x="43951" y="0"/>
                                </a:cubicBezTo>
                                <a:close/>
                              </a:path>
                            </a:pathLst>
                          </a:custGeom>
                          <a:solidFill>
                            <a:srgbClr val="A6A6A6"/>
                          </a:solidFill>
                          <a:ln>
                            <a:noFill/>
                          </a:ln>
                        </wps:spPr>
                        <wps:txbx>
                          <w:txbxContent>
                            <w:p w14:paraId="602BF29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62" name="Freeform 762"/>
                        <wps:cNvSpPr/>
                        <wps:spPr>
                          <a:xfrm>
                            <a:off x="2498664"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5"/>
                                </a:lnTo>
                                <a:lnTo>
                                  <a:pt x="50871" y="44952"/>
                                </a:lnTo>
                                <a:lnTo>
                                  <a:pt x="54359" y="45820"/>
                                </a:lnTo>
                                <a:lnTo>
                                  <a:pt x="52434" y="52071"/>
                                </a:lnTo>
                                <a:lnTo>
                                  <a:pt x="28882" y="52071"/>
                                </a:lnTo>
                                <a:lnTo>
                                  <a:pt x="30333" y="45126"/>
                                </a:lnTo>
                                <a:lnTo>
                                  <a:pt x="35551" y="44568"/>
                                </a:lnTo>
                                <a:lnTo>
                                  <a:pt x="40407" y="28829"/>
                                </a:lnTo>
                                <a:lnTo>
                                  <a:pt x="42974" y="18697"/>
                                </a:lnTo>
                                <a:cubicBezTo>
                                  <a:pt x="43476" y="16576"/>
                                  <a:pt x="43346" y="15038"/>
                                  <a:pt x="42583" y="14095"/>
                                </a:cubicBezTo>
                                <a:cubicBezTo>
                                  <a:pt x="41821" y="13128"/>
                                  <a:pt x="40007" y="12644"/>
                                  <a:pt x="37142" y="12644"/>
                                </a:cubicBezTo>
                                <a:cubicBezTo>
                                  <a:pt x="34277" y="12644"/>
                                  <a:pt x="31049" y="13736"/>
                                  <a:pt x="27459" y="15931"/>
                                </a:cubicBezTo>
                                <a:lnTo>
                                  <a:pt x="24640" y="25084"/>
                                </a:lnTo>
                                <a:lnTo>
                                  <a:pt x="23413" y="29970"/>
                                </a:lnTo>
                                <a:lnTo>
                                  <a:pt x="20538" y="44679"/>
                                </a:lnTo>
                                <a:lnTo>
                                  <a:pt x="25812" y="45262"/>
                                </a:lnTo>
                                <a:lnTo>
                                  <a:pt x="23747"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30807" y="3572"/>
                                </a:lnTo>
                                <a:cubicBezTo>
                                  <a:pt x="34100" y="1191"/>
                                  <a:pt x="38481" y="0"/>
                                  <a:pt x="43951" y="0"/>
                                </a:cubicBezTo>
                                <a:close/>
                              </a:path>
                            </a:pathLst>
                          </a:custGeom>
                          <a:solidFill>
                            <a:srgbClr val="A6A6A6"/>
                          </a:solidFill>
                          <a:ln>
                            <a:noFill/>
                          </a:ln>
                        </wps:spPr>
                        <wps:txbx>
                          <w:txbxContent>
                            <w:p w14:paraId="47449FC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63" name="Freeform 763"/>
                        <wps:cNvSpPr/>
                        <wps:spPr>
                          <a:xfrm>
                            <a:off x="2474018" y="119379"/>
                            <a:ext cx="27546" cy="51388"/>
                          </a:xfrm>
                          <a:custGeom>
                            <a:avLst/>
                            <a:gdLst/>
                            <a:ahLst/>
                            <a:cxnLst/>
                            <a:rect l="l" t="t" r="r" b="b"/>
                            <a:pathLst>
                              <a:path w="27546" h="51388" extrusionOk="0">
                                <a:moveTo>
                                  <a:pt x="6784" y="0"/>
                                </a:moveTo>
                                <a:cubicBezTo>
                                  <a:pt x="14616" y="0"/>
                                  <a:pt x="20207" y="2363"/>
                                  <a:pt x="23555" y="7088"/>
                                </a:cubicBezTo>
                                <a:cubicBezTo>
                                  <a:pt x="26904" y="11795"/>
                                  <a:pt x="27546" y="18275"/>
                                  <a:pt x="25481" y="26535"/>
                                </a:cubicBezTo>
                                <a:cubicBezTo>
                                  <a:pt x="23434" y="34782"/>
                                  <a:pt x="19537" y="41380"/>
                                  <a:pt x="13788" y="46354"/>
                                </a:cubicBezTo>
                                <a:lnTo>
                                  <a:pt x="0" y="51388"/>
                                </a:lnTo>
                                <a:lnTo>
                                  <a:pt x="0" y="41065"/>
                                </a:lnTo>
                                <a:lnTo>
                                  <a:pt x="5019" y="38886"/>
                                </a:lnTo>
                                <a:cubicBezTo>
                                  <a:pt x="7358" y="36384"/>
                                  <a:pt x="9156" y="32631"/>
                                  <a:pt x="10412" y="27626"/>
                                </a:cubicBezTo>
                                <a:cubicBezTo>
                                  <a:pt x="13146" y="16650"/>
                                  <a:pt x="10840" y="11162"/>
                                  <a:pt x="3491" y="11162"/>
                                </a:cubicBezTo>
                                <a:lnTo>
                                  <a:pt x="0" y="12536"/>
                                </a:lnTo>
                                <a:lnTo>
                                  <a:pt x="0" y="2480"/>
                                </a:lnTo>
                                <a:lnTo>
                                  <a:pt x="6784" y="0"/>
                                </a:lnTo>
                                <a:close/>
                              </a:path>
                            </a:pathLst>
                          </a:custGeom>
                          <a:solidFill>
                            <a:srgbClr val="A6A6A6"/>
                          </a:solidFill>
                          <a:ln>
                            <a:noFill/>
                          </a:ln>
                        </wps:spPr>
                        <wps:txbx>
                          <w:txbxContent>
                            <w:p w14:paraId="6ACBD6B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64" name="Freeform 764"/>
                        <wps:cNvSpPr/>
                        <wps:spPr>
                          <a:xfrm>
                            <a:off x="2868104" y="118120"/>
                            <a:ext cx="13808" cy="20234"/>
                          </a:xfrm>
                          <a:custGeom>
                            <a:avLst/>
                            <a:gdLst/>
                            <a:ahLst/>
                            <a:cxnLst/>
                            <a:rect l="l" t="t" r="r" b="b"/>
                            <a:pathLst>
                              <a:path w="13808" h="20234" extrusionOk="0">
                                <a:moveTo>
                                  <a:pt x="3544" y="0"/>
                                </a:moveTo>
                                <a:lnTo>
                                  <a:pt x="9376" y="0"/>
                                </a:lnTo>
                                <a:lnTo>
                                  <a:pt x="9739" y="2152"/>
                                </a:lnTo>
                                <a:lnTo>
                                  <a:pt x="13808" y="1815"/>
                                </a:lnTo>
                                <a:lnTo>
                                  <a:pt x="13808" y="13839"/>
                                </a:lnTo>
                                <a:lnTo>
                                  <a:pt x="8204" y="15180"/>
                                </a:lnTo>
                                <a:lnTo>
                                  <a:pt x="6530" y="19869"/>
                                </a:lnTo>
                                <a:lnTo>
                                  <a:pt x="0" y="20234"/>
                                </a:lnTo>
                                <a:lnTo>
                                  <a:pt x="3544" y="0"/>
                                </a:lnTo>
                                <a:close/>
                              </a:path>
                            </a:pathLst>
                          </a:custGeom>
                          <a:solidFill>
                            <a:srgbClr val="A6A6A6"/>
                          </a:solidFill>
                          <a:ln>
                            <a:noFill/>
                          </a:ln>
                        </wps:spPr>
                        <wps:bodyPr spcFirstLastPara="1" wrap="square" lIns="91425" tIns="91425" rIns="91425" bIns="91425" anchor="ctr" anchorCtr="0">
                          <a:noAutofit/>
                        </wps:bodyPr>
                      </wps:wsp>
                      <wps:wsp>
                        <wps:cNvPr id="765" name="Freeform 765"/>
                        <wps:cNvSpPr/>
                        <wps:spPr>
                          <a:xfrm>
                            <a:off x="2764154" y="109668"/>
                            <a:ext cx="83093" cy="87033"/>
                          </a:xfrm>
                          <a:custGeom>
                            <a:avLst/>
                            <a:gdLst/>
                            <a:ahLst/>
                            <a:cxnLst/>
                            <a:rect l="l" t="t" r="r" b="b"/>
                            <a:pathLst>
                              <a:path w="83093" h="87033" extrusionOk="0">
                                <a:moveTo>
                                  <a:pt x="20510" y="0"/>
                                </a:moveTo>
                                <a:lnTo>
                                  <a:pt x="26315" y="0"/>
                                </a:lnTo>
                                <a:lnTo>
                                  <a:pt x="24166" y="11441"/>
                                </a:lnTo>
                                <a:lnTo>
                                  <a:pt x="29738" y="11441"/>
                                </a:lnTo>
                                <a:lnTo>
                                  <a:pt x="36221" y="11441"/>
                                </a:lnTo>
                                <a:lnTo>
                                  <a:pt x="54657" y="11441"/>
                                </a:lnTo>
                                <a:lnTo>
                                  <a:pt x="53206" y="18386"/>
                                </a:lnTo>
                                <a:lnTo>
                                  <a:pt x="48406" y="18895"/>
                                </a:lnTo>
                                <a:lnTo>
                                  <a:pt x="48267" y="27012"/>
                                </a:lnTo>
                                <a:lnTo>
                                  <a:pt x="49299" y="41827"/>
                                </a:lnTo>
                                <a:lnTo>
                                  <a:pt x="59568" y="25927"/>
                                </a:lnTo>
                                <a:lnTo>
                                  <a:pt x="62805" y="18752"/>
                                </a:lnTo>
                                <a:lnTo>
                                  <a:pt x="58285" y="18250"/>
                                </a:lnTo>
                                <a:lnTo>
                                  <a:pt x="60350" y="11441"/>
                                </a:lnTo>
                                <a:lnTo>
                                  <a:pt x="83093" y="11441"/>
                                </a:lnTo>
                                <a:lnTo>
                                  <a:pt x="81753" y="17971"/>
                                </a:lnTo>
                                <a:lnTo>
                                  <a:pt x="77539" y="18895"/>
                                </a:lnTo>
                                <a:lnTo>
                                  <a:pt x="38612" y="76491"/>
                                </a:lnTo>
                                <a:lnTo>
                                  <a:pt x="33170" y="87033"/>
                                </a:lnTo>
                                <a:lnTo>
                                  <a:pt x="14194" y="87033"/>
                                </a:lnTo>
                                <a:lnTo>
                                  <a:pt x="15450" y="80510"/>
                                </a:lnTo>
                                <a:lnTo>
                                  <a:pt x="21282" y="79617"/>
                                </a:lnTo>
                                <a:lnTo>
                                  <a:pt x="38053" y="58632"/>
                                </a:lnTo>
                                <a:lnTo>
                                  <a:pt x="32303" y="21057"/>
                                </a:lnTo>
                                <a:lnTo>
                                  <a:pt x="21850" y="21462"/>
                                </a:lnTo>
                                <a:lnTo>
                                  <a:pt x="15822" y="45486"/>
                                </a:lnTo>
                                <a:cubicBezTo>
                                  <a:pt x="14762" y="49820"/>
                                  <a:pt x="14381" y="52344"/>
                                  <a:pt x="14678" y="53051"/>
                                </a:cubicBezTo>
                                <a:cubicBezTo>
                                  <a:pt x="14994" y="53733"/>
                                  <a:pt x="16399" y="54080"/>
                                  <a:pt x="18892" y="54080"/>
                                </a:cubicBezTo>
                                <a:lnTo>
                                  <a:pt x="26036" y="54080"/>
                                </a:lnTo>
                                <a:lnTo>
                                  <a:pt x="25282" y="59860"/>
                                </a:lnTo>
                                <a:cubicBezTo>
                                  <a:pt x="20948" y="62278"/>
                                  <a:pt x="16362" y="63481"/>
                                  <a:pt x="11525" y="63481"/>
                                </a:cubicBezTo>
                                <a:cubicBezTo>
                                  <a:pt x="6688" y="63481"/>
                                  <a:pt x="3432" y="62092"/>
                                  <a:pt x="1758" y="59302"/>
                                </a:cubicBezTo>
                                <a:cubicBezTo>
                                  <a:pt x="102" y="56486"/>
                                  <a:pt x="0" y="52220"/>
                                  <a:pt x="1451" y="46490"/>
                                </a:cubicBezTo>
                                <a:lnTo>
                                  <a:pt x="7981" y="21909"/>
                                </a:lnTo>
                                <a:lnTo>
                                  <a:pt x="2009" y="22157"/>
                                </a:lnTo>
                                <a:lnTo>
                                  <a:pt x="4046" y="13984"/>
                                </a:lnTo>
                                <a:lnTo>
                                  <a:pt x="11106" y="11776"/>
                                </a:lnTo>
                                <a:lnTo>
                                  <a:pt x="20510" y="0"/>
                                </a:lnTo>
                                <a:close/>
                              </a:path>
                            </a:pathLst>
                          </a:custGeom>
                          <a:solidFill>
                            <a:srgbClr val="A6A6A6"/>
                          </a:solidFill>
                          <a:ln>
                            <a:noFill/>
                          </a:ln>
                        </wps:spPr>
                        <wps:txbx>
                          <w:txbxContent>
                            <w:p w14:paraId="072174F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66" name="Freeform 766"/>
                        <wps:cNvSpPr/>
                        <wps:spPr>
                          <a:xfrm>
                            <a:off x="2561727" y="109668"/>
                            <a:ext cx="56667" cy="63481"/>
                          </a:xfrm>
                          <a:custGeom>
                            <a:avLst/>
                            <a:gdLst/>
                            <a:ahLst/>
                            <a:cxnLst/>
                            <a:rect l="l" t="t" r="r" b="b"/>
                            <a:pathLst>
                              <a:path w="56667" h="63481" extrusionOk="0">
                                <a:moveTo>
                                  <a:pt x="20510" y="0"/>
                                </a:moveTo>
                                <a:lnTo>
                                  <a:pt x="26314" y="0"/>
                                </a:lnTo>
                                <a:lnTo>
                                  <a:pt x="24166" y="11441"/>
                                </a:lnTo>
                                <a:lnTo>
                                  <a:pt x="36221" y="11441"/>
                                </a:lnTo>
                                <a:lnTo>
                                  <a:pt x="32733" y="21041"/>
                                </a:lnTo>
                                <a:lnTo>
                                  <a:pt x="21850" y="21462"/>
                                </a:lnTo>
                                <a:lnTo>
                                  <a:pt x="15822" y="45486"/>
                                </a:lnTo>
                                <a:cubicBezTo>
                                  <a:pt x="14762" y="49820"/>
                                  <a:pt x="14380" y="52344"/>
                                  <a:pt x="14678" y="53051"/>
                                </a:cubicBezTo>
                                <a:cubicBezTo>
                                  <a:pt x="14994" y="53733"/>
                                  <a:pt x="16399" y="54080"/>
                                  <a:pt x="18892" y="54080"/>
                                </a:cubicBezTo>
                                <a:lnTo>
                                  <a:pt x="26035" y="54080"/>
                                </a:lnTo>
                                <a:lnTo>
                                  <a:pt x="25884" y="55241"/>
                                </a:lnTo>
                                <a:lnTo>
                                  <a:pt x="29599" y="54415"/>
                                </a:lnTo>
                                <a:lnTo>
                                  <a:pt x="34482" y="38540"/>
                                </a:lnTo>
                                <a:lnTo>
                                  <a:pt x="35710" y="33654"/>
                                </a:lnTo>
                                <a:lnTo>
                                  <a:pt x="38584" y="18721"/>
                                </a:lnTo>
                                <a:lnTo>
                                  <a:pt x="34594" y="17890"/>
                                </a:lnTo>
                                <a:lnTo>
                                  <a:pt x="36519" y="11689"/>
                                </a:lnTo>
                                <a:lnTo>
                                  <a:pt x="56667" y="10015"/>
                                </a:lnTo>
                                <a:lnTo>
                                  <a:pt x="49132" y="34795"/>
                                </a:lnTo>
                                <a:lnTo>
                                  <a:pt x="47905" y="39681"/>
                                </a:lnTo>
                                <a:lnTo>
                                  <a:pt x="44975" y="54694"/>
                                </a:lnTo>
                                <a:lnTo>
                                  <a:pt x="48435" y="55531"/>
                                </a:lnTo>
                                <a:lnTo>
                                  <a:pt x="46509" y="61782"/>
                                </a:lnTo>
                                <a:lnTo>
                                  <a:pt x="24492" y="61782"/>
                                </a:lnTo>
                                <a:lnTo>
                                  <a:pt x="24864" y="59970"/>
                                </a:lnTo>
                                <a:lnTo>
                                  <a:pt x="11525" y="63481"/>
                                </a:lnTo>
                                <a:cubicBezTo>
                                  <a:pt x="6688" y="63481"/>
                                  <a:pt x="3432" y="62092"/>
                                  <a:pt x="1758" y="59302"/>
                                </a:cubicBezTo>
                                <a:cubicBezTo>
                                  <a:pt x="102" y="56486"/>
                                  <a:pt x="0" y="52220"/>
                                  <a:pt x="1451" y="46490"/>
                                </a:cubicBezTo>
                                <a:lnTo>
                                  <a:pt x="7981" y="21909"/>
                                </a:lnTo>
                                <a:lnTo>
                                  <a:pt x="2009" y="22157"/>
                                </a:lnTo>
                                <a:lnTo>
                                  <a:pt x="4046" y="13984"/>
                                </a:lnTo>
                                <a:lnTo>
                                  <a:pt x="11106" y="11776"/>
                                </a:lnTo>
                                <a:lnTo>
                                  <a:pt x="20510" y="0"/>
                                </a:lnTo>
                                <a:close/>
                              </a:path>
                            </a:pathLst>
                          </a:custGeom>
                          <a:solidFill>
                            <a:srgbClr val="A6A6A6"/>
                          </a:solidFill>
                          <a:ln>
                            <a:noFill/>
                          </a:ln>
                        </wps:spPr>
                        <wps:txbx>
                          <w:txbxContent>
                            <w:p w14:paraId="4A1041C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767" name="Freeform 767"/>
                        <wps:cNvSpPr/>
                        <wps:spPr>
                          <a:xfrm>
                            <a:off x="2748309" y="95659"/>
                            <a:ext cx="20203" cy="20371"/>
                          </a:xfrm>
                          <a:custGeom>
                            <a:avLst/>
                            <a:gdLst/>
                            <a:ahLst/>
                            <a:cxnLst/>
                            <a:rect l="l" t="t" r="r" b="b"/>
                            <a:pathLst>
                              <a:path w="20203" h="20371" extrusionOk="0">
                                <a:moveTo>
                                  <a:pt x="12223" y="0"/>
                                </a:moveTo>
                                <a:cubicBezTo>
                                  <a:pt x="15032" y="1358"/>
                                  <a:pt x="17013" y="2778"/>
                                  <a:pt x="18166" y="4266"/>
                                </a:cubicBezTo>
                                <a:cubicBezTo>
                                  <a:pt x="19320" y="5742"/>
                                  <a:pt x="19999" y="7906"/>
                                  <a:pt x="20203" y="10771"/>
                                </a:cubicBezTo>
                                <a:cubicBezTo>
                                  <a:pt x="17636" y="15180"/>
                                  <a:pt x="13636" y="18380"/>
                                  <a:pt x="8204" y="20371"/>
                                </a:cubicBezTo>
                                <a:cubicBezTo>
                                  <a:pt x="3404" y="18641"/>
                                  <a:pt x="670" y="15069"/>
                                  <a:pt x="0" y="9655"/>
                                </a:cubicBezTo>
                                <a:cubicBezTo>
                                  <a:pt x="3125" y="4800"/>
                                  <a:pt x="7200" y="1581"/>
                                  <a:pt x="12223" y="0"/>
                                </a:cubicBezTo>
                                <a:close/>
                              </a:path>
                            </a:pathLst>
                          </a:custGeom>
                          <a:solidFill>
                            <a:srgbClr val="A6A6A6"/>
                          </a:solidFill>
                          <a:ln>
                            <a:noFill/>
                          </a:ln>
                        </wps:spPr>
                        <wps:txbx>
                          <w:txbxContent>
                            <w:p w14:paraId="6683B42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56" name="Freeform 256"/>
                        <wps:cNvSpPr/>
                        <wps:spPr>
                          <a:xfrm>
                            <a:off x="2970281" y="122219"/>
                            <a:ext cx="26553" cy="50930"/>
                          </a:xfrm>
                          <a:custGeom>
                            <a:avLst/>
                            <a:gdLst/>
                            <a:ahLst/>
                            <a:cxnLst/>
                            <a:rect l="l" t="t" r="r" b="b"/>
                            <a:pathLst>
                              <a:path w="26553" h="50930" extrusionOk="0">
                                <a:moveTo>
                                  <a:pt x="26553" y="0"/>
                                </a:moveTo>
                                <a:lnTo>
                                  <a:pt x="26553" y="10221"/>
                                </a:lnTo>
                                <a:lnTo>
                                  <a:pt x="22408" y="11813"/>
                                </a:lnTo>
                                <a:cubicBezTo>
                                  <a:pt x="20008" y="14207"/>
                                  <a:pt x="18111" y="18188"/>
                                  <a:pt x="16715" y="23757"/>
                                </a:cubicBezTo>
                                <a:cubicBezTo>
                                  <a:pt x="15320" y="29313"/>
                                  <a:pt x="15115" y="33381"/>
                                  <a:pt x="16101" y="35948"/>
                                </a:cubicBezTo>
                                <a:cubicBezTo>
                                  <a:pt x="17087" y="38516"/>
                                  <a:pt x="18864" y="39799"/>
                                  <a:pt x="21431" y="39799"/>
                                </a:cubicBezTo>
                                <a:lnTo>
                                  <a:pt x="26553" y="37470"/>
                                </a:lnTo>
                                <a:lnTo>
                                  <a:pt x="26553" y="47756"/>
                                </a:lnTo>
                                <a:lnTo>
                                  <a:pt x="15543" y="50930"/>
                                </a:lnTo>
                                <a:cubicBezTo>
                                  <a:pt x="9906" y="50930"/>
                                  <a:pt x="5739" y="48400"/>
                                  <a:pt x="3042" y="43340"/>
                                </a:cubicBezTo>
                                <a:cubicBezTo>
                                  <a:pt x="363" y="38268"/>
                                  <a:pt x="0" y="31781"/>
                                  <a:pt x="1953" y="23893"/>
                                </a:cubicBezTo>
                                <a:cubicBezTo>
                                  <a:pt x="3925" y="16005"/>
                                  <a:pt x="7832" y="9581"/>
                                  <a:pt x="13674" y="4608"/>
                                </a:cubicBezTo>
                                <a:lnTo>
                                  <a:pt x="26553" y="0"/>
                                </a:lnTo>
                                <a:close/>
                              </a:path>
                            </a:pathLst>
                          </a:custGeom>
                          <a:solidFill>
                            <a:srgbClr val="A6A6A6"/>
                          </a:solidFill>
                          <a:ln>
                            <a:noFill/>
                          </a:ln>
                        </wps:spPr>
                        <wps:txbx>
                          <w:txbxContent>
                            <w:p w14:paraId="5A46063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57" name="Freeform 257"/>
                        <wps:cNvSpPr/>
                        <wps:spPr>
                          <a:xfrm>
                            <a:off x="2909005" y="119379"/>
                            <a:ext cx="57903" cy="52071"/>
                          </a:xfrm>
                          <a:custGeom>
                            <a:avLst/>
                            <a:gdLst/>
                            <a:ahLst/>
                            <a:cxnLst/>
                            <a:rect l="l" t="t" r="r" b="b"/>
                            <a:pathLst>
                              <a:path w="57903" h="52071" extrusionOk="0">
                                <a:moveTo>
                                  <a:pt x="43951" y="0"/>
                                </a:moveTo>
                                <a:cubicBezTo>
                                  <a:pt x="49439" y="0"/>
                                  <a:pt x="53253" y="1786"/>
                                  <a:pt x="55392" y="5358"/>
                                </a:cubicBezTo>
                                <a:cubicBezTo>
                                  <a:pt x="57550" y="8911"/>
                                  <a:pt x="57903" y="13599"/>
                                  <a:pt x="56452" y="19422"/>
                                </a:cubicBezTo>
                                <a:lnTo>
                                  <a:pt x="53801" y="29995"/>
                                </a:lnTo>
                                <a:lnTo>
                                  <a:pt x="50871" y="44952"/>
                                </a:lnTo>
                                <a:lnTo>
                                  <a:pt x="54359" y="45820"/>
                                </a:lnTo>
                                <a:lnTo>
                                  <a:pt x="52434" y="52071"/>
                                </a:lnTo>
                                <a:lnTo>
                                  <a:pt x="28882" y="52071"/>
                                </a:lnTo>
                                <a:lnTo>
                                  <a:pt x="30333" y="45126"/>
                                </a:lnTo>
                                <a:lnTo>
                                  <a:pt x="35551" y="44568"/>
                                </a:lnTo>
                                <a:lnTo>
                                  <a:pt x="40407" y="28829"/>
                                </a:lnTo>
                                <a:lnTo>
                                  <a:pt x="42974" y="18697"/>
                                </a:lnTo>
                                <a:cubicBezTo>
                                  <a:pt x="43476" y="16576"/>
                                  <a:pt x="43346" y="15038"/>
                                  <a:pt x="42583" y="14095"/>
                                </a:cubicBezTo>
                                <a:cubicBezTo>
                                  <a:pt x="41821" y="13128"/>
                                  <a:pt x="40007" y="12644"/>
                                  <a:pt x="37142" y="12644"/>
                                </a:cubicBezTo>
                                <a:cubicBezTo>
                                  <a:pt x="34277" y="12644"/>
                                  <a:pt x="31049" y="13736"/>
                                  <a:pt x="27459" y="15931"/>
                                </a:cubicBezTo>
                                <a:lnTo>
                                  <a:pt x="24640" y="25084"/>
                                </a:lnTo>
                                <a:lnTo>
                                  <a:pt x="23413" y="29970"/>
                                </a:lnTo>
                                <a:lnTo>
                                  <a:pt x="20538" y="44679"/>
                                </a:lnTo>
                                <a:lnTo>
                                  <a:pt x="25812" y="45262"/>
                                </a:lnTo>
                                <a:lnTo>
                                  <a:pt x="23747"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30807" y="3572"/>
                                </a:lnTo>
                                <a:cubicBezTo>
                                  <a:pt x="34100" y="1191"/>
                                  <a:pt x="38481" y="0"/>
                                  <a:pt x="43951" y="0"/>
                                </a:cubicBezTo>
                                <a:close/>
                              </a:path>
                            </a:pathLst>
                          </a:custGeom>
                          <a:solidFill>
                            <a:srgbClr val="A6A6A6"/>
                          </a:solidFill>
                          <a:ln>
                            <a:noFill/>
                          </a:ln>
                        </wps:spPr>
                        <wps:txbx>
                          <w:txbxContent>
                            <w:p w14:paraId="0DF9322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58" name="Freeform 258"/>
                        <wps:cNvSpPr/>
                        <wps:spPr>
                          <a:xfrm>
                            <a:off x="2881912" y="119379"/>
                            <a:ext cx="26692" cy="53212"/>
                          </a:xfrm>
                          <a:custGeom>
                            <a:avLst/>
                            <a:gdLst/>
                            <a:ahLst/>
                            <a:cxnLst/>
                            <a:rect l="l" t="t" r="r" b="b"/>
                            <a:pathLst>
                              <a:path w="26692" h="53212" extrusionOk="0">
                                <a:moveTo>
                                  <a:pt x="6730" y="0"/>
                                </a:moveTo>
                                <a:cubicBezTo>
                                  <a:pt x="13837" y="0"/>
                                  <a:pt x="19064" y="1631"/>
                                  <a:pt x="22413" y="4880"/>
                                </a:cubicBezTo>
                                <a:cubicBezTo>
                                  <a:pt x="25762" y="8117"/>
                                  <a:pt x="26692" y="12743"/>
                                  <a:pt x="25204" y="18752"/>
                                </a:cubicBezTo>
                                <a:lnTo>
                                  <a:pt x="22162" y="29995"/>
                                </a:lnTo>
                                <a:lnTo>
                                  <a:pt x="19371" y="44791"/>
                                </a:lnTo>
                                <a:lnTo>
                                  <a:pt x="23306" y="45653"/>
                                </a:lnTo>
                                <a:lnTo>
                                  <a:pt x="21408" y="51848"/>
                                </a:lnTo>
                                <a:lnTo>
                                  <a:pt x="2098" y="53212"/>
                                </a:lnTo>
                                <a:lnTo>
                                  <a:pt x="3409" y="50174"/>
                                </a:lnTo>
                                <a:lnTo>
                                  <a:pt x="0" y="51166"/>
                                </a:lnTo>
                                <a:lnTo>
                                  <a:pt x="0" y="41314"/>
                                </a:lnTo>
                                <a:lnTo>
                                  <a:pt x="5781" y="38590"/>
                                </a:lnTo>
                                <a:lnTo>
                                  <a:pt x="8153" y="30640"/>
                                </a:lnTo>
                                <a:lnTo>
                                  <a:pt x="0" y="32664"/>
                                </a:lnTo>
                                <a:lnTo>
                                  <a:pt x="0" y="21311"/>
                                </a:lnTo>
                                <a:lnTo>
                                  <a:pt x="11446" y="19031"/>
                                </a:lnTo>
                                <a:lnTo>
                                  <a:pt x="11837" y="17580"/>
                                </a:lnTo>
                                <a:cubicBezTo>
                                  <a:pt x="12376" y="15367"/>
                                  <a:pt x="12228" y="13748"/>
                                  <a:pt x="11390" y="12725"/>
                                </a:cubicBezTo>
                                <a:cubicBezTo>
                                  <a:pt x="10572" y="11683"/>
                                  <a:pt x="8749" y="11162"/>
                                  <a:pt x="5921" y="11162"/>
                                </a:cubicBezTo>
                                <a:lnTo>
                                  <a:pt x="0" y="12580"/>
                                </a:lnTo>
                                <a:lnTo>
                                  <a:pt x="0" y="557"/>
                                </a:lnTo>
                                <a:lnTo>
                                  <a:pt x="6730" y="0"/>
                                </a:lnTo>
                                <a:close/>
                              </a:path>
                            </a:pathLst>
                          </a:custGeom>
                          <a:solidFill>
                            <a:srgbClr val="A6A6A6"/>
                          </a:solidFill>
                          <a:ln>
                            <a:noFill/>
                          </a:ln>
                        </wps:spPr>
                        <wps:txbx>
                          <w:txbxContent>
                            <w:p w14:paraId="01D4574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59" name="Freeform 259"/>
                        <wps:cNvSpPr/>
                        <wps:spPr>
                          <a:xfrm>
                            <a:off x="3039505" y="119968"/>
                            <a:ext cx="37295" cy="75034"/>
                          </a:xfrm>
                          <a:custGeom>
                            <a:avLst/>
                            <a:gdLst/>
                            <a:ahLst/>
                            <a:cxnLst/>
                            <a:rect l="l" t="t" r="r" b="b"/>
                            <a:pathLst>
                              <a:path w="37295" h="75034" extrusionOk="0">
                                <a:moveTo>
                                  <a:pt x="37198" y="0"/>
                                </a:moveTo>
                                <a:lnTo>
                                  <a:pt x="35802" y="3014"/>
                                </a:lnTo>
                                <a:lnTo>
                                  <a:pt x="37295" y="2581"/>
                                </a:lnTo>
                                <a:lnTo>
                                  <a:pt x="37295" y="12863"/>
                                </a:lnTo>
                                <a:lnTo>
                                  <a:pt x="33514" y="14591"/>
                                </a:lnTo>
                                <a:lnTo>
                                  <a:pt x="30528" y="24383"/>
                                </a:lnTo>
                                <a:lnTo>
                                  <a:pt x="26231" y="41548"/>
                                </a:lnTo>
                                <a:cubicBezTo>
                                  <a:pt x="27868" y="41957"/>
                                  <a:pt x="29812" y="42162"/>
                                  <a:pt x="32063" y="42162"/>
                                </a:cubicBezTo>
                                <a:lnTo>
                                  <a:pt x="37295" y="40152"/>
                                </a:lnTo>
                                <a:lnTo>
                                  <a:pt x="37295" y="50357"/>
                                </a:lnTo>
                                <a:lnTo>
                                  <a:pt x="29356" y="53181"/>
                                </a:lnTo>
                                <a:cubicBezTo>
                                  <a:pt x="26752" y="53181"/>
                                  <a:pt x="24780" y="53032"/>
                                  <a:pt x="23440" y="52735"/>
                                </a:cubicBezTo>
                                <a:lnTo>
                                  <a:pt x="23385" y="52958"/>
                                </a:lnTo>
                                <a:lnTo>
                                  <a:pt x="20510" y="67611"/>
                                </a:lnTo>
                                <a:lnTo>
                                  <a:pt x="25729" y="68225"/>
                                </a:lnTo>
                                <a:lnTo>
                                  <a:pt x="23747" y="75034"/>
                                </a:lnTo>
                                <a:lnTo>
                                  <a:pt x="0" y="75034"/>
                                </a:lnTo>
                                <a:lnTo>
                                  <a:pt x="1256" y="68504"/>
                                </a:lnTo>
                                <a:lnTo>
                                  <a:pt x="5079" y="67667"/>
                                </a:lnTo>
                                <a:lnTo>
                                  <a:pt x="9962" y="51792"/>
                                </a:lnTo>
                                <a:lnTo>
                                  <a:pt x="17078" y="23354"/>
                                </a:lnTo>
                                <a:lnTo>
                                  <a:pt x="19952" y="8421"/>
                                </a:lnTo>
                                <a:lnTo>
                                  <a:pt x="15962" y="7590"/>
                                </a:lnTo>
                                <a:lnTo>
                                  <a:pt x="17887" y="1364"/>
                                </a:lnTo>
                                <a:lnTo>
                                  <a:pt x="37198" y="0"/>
                                </a:lnTo>
                                <a:close/>
                              </a:path>
                            </a:pathLst>
                          </a:custGeom>
                          <a:solidFill>
                            <a:srgbClr val="A6A6A6"/>
                          </a:solidFill>
                          <a:ln>
                            <a:noFill/>
                          </a:ln>
                        </wps:spPr>
                        <wps:txbx>
                          <w:txbxContent>
                            <w:p w14:paraId="2B20EC1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60" name="Freeform 260"/>
                        <wps:cNvSpPr/>
                        <wps:spPr>
                          <a:xfrm>
                            <a:off x="2996833" y="96273"/>
                            <a:ext cx="34783" cy="76318"/>
                          </a:xfrm>
                          <a:custGeom>
                            <a:avLst/>
                            <a:gdLst/>
                            <a:ahLst/>
                            <a:cxnLst/>
                            <a:rect l="l" t="t" r="r" b="b"/>
                            <a:pathLst>
                              <a:path w="34783" h="76318" extrusionOk="0">
                                <a:moveTo>
                                  <a:pt x="34783" y="0"/>
                                </a:moveTo>
                                <a:lnTo>
                                  <a:pt x="27277" y="24637"/>
                                </a:lnTo>
                                <a:lnTo>
                                  <a:pt x="20189" y="52964"/>
                                </a:lnTo>
                                <a:lnTo>
                                  <a:pt x="17370" y="67897"/>
                                </a:lnTo>
                                <a:lnTo>
                                  <a:pt x="21305" y="68759"/>
                                </a:lnTo>
                                <a:lnTo>
                                  <a:pt x="19407" y="74954"/>
                                </a:lnTo>
                                <a:lnTo>
                                  <a:pt x="97" y="76318"/>
                                </a:lnTo>
                                <a:lnTo>
                                  <a:pt x="1464" y="73279"/>
                                </a:lnTo>
                                <a:lnTo>
                                  <a:pt x="0" y="73701"/>
                                </a:lnTo>
                                <a:lnTo>
                                  <a:pt x="0" y="63415"/>
                                </a:lnTo>
                                <a:lnTo>
                                  <a:pt x="3780" y="61695"/>
                                </a:lnTo>
                                <a:lnTo>
                                  <a:pt x="6766" y="51935"/>
                                </a:lnTo>
                                <a:lnTo>
                                  <a:pt x="11064" y="34770"/>
                                </a:lnTo>
                                <a:cubicBezTo>
                                  <a:pt x="9352" y="34361"/>
                                  <a:pt x="7408" y="34156"/>
                                  <a:pt x="5231" y="34156"/>
                                </a:cubicBezTo>
                                <a:lnTo>
                                  <a:pt x="0" y="36166"/>
                                </a:lnTo>
                                <a:lnTo>
                                  <a:pt x="0" y="25946"/>
                                </a:lnTo>
                                <a:lnTo>
                                  <a:pt x="7938" y="23106"/>
                                </a:lnTo>
                                <a:cubicBezTo>
                                  <a:pt x="10561" y="23106"/>
                                  <a:pt x="12533" y="23254"/>
                                  <a:pt x="13854" y="23552"/>
                                </a:cubicBezTo>
                                <a:lnTo>
                                  <a:pt x="13910" y="23385"/>
                                </a:lnTo>
                                <a:lnTo>
                                  <a:pt x="16673" y="8787"/>
                                </a:lnTo>
                                <a:lnTo>
                                  <a:pt x="11566" y="7956"/>
                                </a:lnTo>
                                <a:lnTo>
                                  <a:pt x="13519" y="1643"/>
                                </a:lnTo>
                                <a:lnTo>
                                  <a:pt x="34783" y="0"/>
                                </a:lnTo>
                                <a:close/>
                              </a:path>
                            </a:pathLst>
                          </a:custGeom>
                          <a:solidFill>
                            <a:srgbClr val="A6A6A6"/>
                          </a:solidFill>
                          <a:ln>
                            <a:noFill/>
                          </a:ln>
                        </wps:spPr>
                        <wps:txbx>
                          <w:txbxContent>
                            <w:p w14:paraId="2EAD2DE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61" name="Freeform 261"/>
                        <wps:cNvSpPr/>
                        <wps:spPr>
                          <a:xfrm>
                            <a:off x="3101943" y="140690"/>
                            <a:ext cx="23659" cy="32459"/>
                          </a:xfrm>
                          <a:custGeom>
                            <a:avLst/>
                            <a:gdLst/>
                            <a:ahLst/>
                            <a:cxnLst/>
                            <a:rect l="l" t="t" r="r" b="b"/>
                            <a:pathLst>
                              <a:path w="23659" h="32459" extrusionOk="0">
                                <a:moveTo>
                                  <a:pt x="23659" y="0"/>
                                </a:moveTo>
                                <a:lnTo>
                                  <a:pt x="23659" y="11353"/>
                                </a:lnTo>
                                <a:lnTo>
                                  <a:pt x="19896" y="12287"/>
                                </a:lnTo>
                                <a:cubicBezTo>
                                  <a:pt x="17515" y="13273"/>
                                  <a:pt x="16120" y="14563"/>
                                  <a:pt x="15711" y="16163"/>
                                </a:cubicBezTo>
                                <a:cubicBezTo>
                                  <a:pt x="15320" y="17763"/>
                                  <a:pt x="15487" y="19028"/>
                                  <a:pt x="16213" y="19958"/>
                                </a:cubicBezTo>
                                <a:cubicBezTo>
                                  <a:pt x="16957" y="20876"/>
                                  <a:pt x="18501" y="21328"/>
                                  <a:pt x="20845" y="21328"/>
                                </a:cubicBezTo>
                                <a:lnTo>
                                  <a:pt x="23659" y="20003"/>
                                </a:lnTo>
                                <a:lnTo>
                                  <a:pt x="23659" y="29855"/>
                                </a:lnTo>
                                <a:lnTo>
                                  <a:pt x="14706" y="32459"/>
                                </a:lnTo>
                                <a:cubicBezTo>
                                  <a:pt x="9441" y="32459"/>
                                  <a:pt x="5562" y="30909"/>
                                  <a:pt x="3070" y="27802"/>
                                </a:cubicBezTo>
                                <a:cubicBezTo>
                                  <a:pt x="595" y="24677"/>
                                  <a:pt x="0" y="20541"/>
                                  <a:pt x="1284" y="15381"/>
                                </a:cubicBezTo>
                                <a:cubicBezTo>
                                  <a:pt x="2586" y="10234"/>
                                  <a:pt x="5628" y="6464"/>
                                  <a:pt x="10409" y="4083"/>
                                </a:cubicBezTo>
                                <a:cubicBezTo>
                                  <a:pt x="12809" y="2883"/>
                                  <a:pt x="16066" y="1753"/>
                                  <a:pt x="20182" y="692"/>
                                </a:cubicBezTo>
                                <a:lnTo>
                                  <a:pt x="23659" y="0"/>
                                </a:lnTo>
                                <a:close/>
                              </a:path>
                            </a:pathLst>
                          </a:custGeom>
                          <a:solidFill>
                            <a:srgbClr val="A6A6A6"/>
                          </a:solidFill>
                          <a:ln>
                            <a:noFill/>
                          </a:ln>
                        </wps:spPr>
                        <wps:txbx>
                          <w:txbxContent>
                            <w:p w14:paraId="0153336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62" name="Freeform 262"/>
                        <wps:cNvSpPr/>
                        <wps:spPr>
                          <a:xfrm>
                            <a:off x="3076800" y="119379"/>
                            <a:ext cx="26571" cy="50946"/>
                          </a:xfrm>
                          <a:custGeom>
                            <a:avLst/>
                            <a:gdLst/>
                            <a:ahLst/>
                            <a:cxnLst/>
                            <a:rect l="l" t="t" r="r" b="b"/>
                            <a:pathLst>
                              <a:path w="26571" h="50946" extrusionOk="0">
                                <a:moveTo>
                                  <a:pt x="10926" y="0"/>
                                </a:moveTo>
                                <a:cubicBezTo>
                                  <a:pt x="16618" y="0"/>
                                  <a:pt x="20813" y="2536"/>
                                  <a:pt x="23511" y="7621"/>
                                </a:cubicBezTo>
                                <a:cubicBezTo>
                                  <a:pt x="26208" y="12681"/>
                                  <a:pt x="26571" y="19162"/>
                                  <a:pt x="24599" y="27068"/>
                                </a:cubicBezTo>
                                <a:cubicBezTo>
                                  <a:pt x="22646" y="34956"/>
                                  <a:pt x="18748" y="41380"/>
                                  <a:pt x="12907" y="46354"/>
                                </a:cubicBezTo>
                                <a:lnTo>
                                  <a:pt x="0" y="50946"/>
                                </a:lnTo>
                                <a:lnTo>
                                  <a:pt x="0" y="40741"/>
                                </a:lnTo>
                                <a:lnTo>
                                  <a:pt x="4145" y="39148"/>
                                </a:lnTo>
                                <a:cubicBezTo>
                                  <a:pt x="6545" y="36754"/>
                                  <a:pt x="8442" y="32773"/>
                                  <a:pt x="9837" y="27205"/>
                                </a:cubicBezTo>
                                <a:cubicBezTo>
                                  <a:pt x="11233" y="21648"/>
                                  <a:pt x="11437" y="17580"/>
                                  <a:pt x="10451" y="15013"/>
                                </a:cubicBezTo>
                                <a:cubicBezTo>
                                  <a:pt x="9465" y="12446"/>
                                  <a:pt x="7651" y="11162"/>
                                  <a:pt x="5010" y="11162"/>
                                </a:cubicBezTo>
                                <a:lnTo>
                                  <a:pt x="0" y="13452"/>
                                </a:lnTo>
                                <a:lnTo>
                                  <a:pt x="0" y="3170"/>
                                </a:lnTo>
                                <a:lnTo>
                                  <a:pt x="10926" y="0"/>
                                </a:lnTo>
                                <a:close/>
                              </a:path>
                            </a:pathLst>
                          </a:custGeom>
                          <a:solidFill>
                            <a:srgbClr val="A6A6A6"/>
                          </a:solidFill>
                          <a:ln>
                            <a:noFill/>
                          </a:ln>
                        </wps:spPr>
                        <wps:txbx>
                          <w:txbxContent>
                            <w:p w14:paraId="0BF90D0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63" name="Freeform 263"/>
                        <wps:cNvSpPr/>
                        <wps:spPr>
                          <a:xfrm>
                            <a:off x="3111793" y="118120"/>
                            <a:ext cx="13808" cy="20234"/>
                          </a:xfrm>
                          <a:custGeom>
                            <a:avLst/>
                            <a:gdLst/>
                            <a:ahLst/>
                            <a:cxnLst/>
                            <a:rect l="l" t="t" r="r" b="b"/>
                            <a:pathLst>
                              <a:path w="13808" h="20234" extrusionOk="0">
                                <a:moveTo>
                                  <a:pt x="3544" y="0"/>
                                </a:moveTo>
                                <a:lnTo>
                                  <a:pt x="9376" y="0"/>
                                </a:lnTo>
                                <a:lnTo>
                                  <a:pt x="9739" y="2152"/>
                                </a:lnTo>
                                <a:lnTo>
                                  <a:pt x="13808" y="1815"/>
                                </a:lnTo>
                                <a:lnTo>
                                  <a:pt x="13808" y="13839"/>
                                </a:lnTo>
                                <a:lnTo>
                                  <a:pt x="8204" y="15180"/>
                                </a:lnTo>
                                <a:lnTo>
                                  <a:pt x="6530" y="19869"/>
                                </a:lnTo>
                                <a:lnTo>
                                  <a:pt x="0" y="20234"/>
                                </a:lnTo>
                                <a:lnTo>
                                  <a:pt x="3544" y="0"/>
                                </a:lnTo>
                                <a:close/>
                              </a:path>
                            </a:pathLst>
                          </a:custGeom>
                          <a:solidFill>
                            <a:srgbClr val="A6A6A6"/>
                          </a:solidFill>
                          <a:ln>
                            <a:noFill/>
                          </a:ln>
                        </wps:spPr>
                        <wps:bodyPr spcFirstLastPara="1" wrap="square" lIns="91425" tIns="91425" rIns="91425" bIns="91425" anchor="ctr" anchorCtr="0">
                          <a:noAutofit/>
                        </wps:bodyPr>
                      </wps:wsp>
                      <wps:wsp>
                        <wps:cNvPr id="264" name="Freeform 264"/>
                        <wps:cNvSpPr/>
                        <wps:spPr>
                          <a:xfrm>
                            <a:off x="3281213" y="121266"/>
                            <a:ext cx="28101" cy="51884"/>
                          </a:xfrm>
                          <a:custGeom>
                            <a:avLst/>
                            <a:gdLst/>
                            <a:ahLst/>
                            <a:cxnLst/>
                            <a:rect l="l" t="t" r="r" b="b"/>
                            <a:pathLst>
                              <a:path w="28101" h="51884" extrusionOk="0">
                                <a:moveTo>
                                  <a:pt x="28101" y="0"/>
                                </a:moveTo>
                                <a:lnTo>
                                  <a:pt x="28101" y="11119"/>
                                </a:lnTo>
                                <a:lnTo>
                                  <a:pt x="19366" y="16834"/>
                                </a:lnTo>
                                <a:lnTo>
                                  <a:pt x="28101" y="16793"/>
                                </a:lnTo>
                                <a:lnTo>
                                  <a:pt x="28101" y="27550"/>
                                </a:lnTo>
                                <a:lnTo>
                                  <a:pt x="16185" y="27550"/>
                                </a:lnTo>
                                <a:cubicBezTo>
                                  <a:pt x="15273" y="31221"/>
                                  <a:pt x="15422" y="34334"/>
                                  <a:pt x="16632" y="36901"/>
                                </a:cubicBezTo>
                                <a:cubicBezTo>
                                  <a:pt x="17841" y="39469"/>
                                  <a:pt x="20287" y="40752"/>
                                  <a:pt x="23971" y="40752"/>
                                </a:cubicBezTo>
                                <a:lnTo>
                                  <a:pt x="28101" y="39319"/>
                                </a:lnTo>
                                <a:lnTo>
                                  <a:pt x="28101" y="50641"/>
                                </a:lnTo>
                                <a:lnTo>
                                  <a:pt x="18920" y="51884"/>
                                </a:lnTo>
                                <a:cubicBezTo>
                                  <a:pt x="12278" y="51884"/>
                                  <a:pt x="7293" y="49477"/>
                                  <a:pt x="3963" y="44659"/>
                                </a:cubicBezTo>
                                <a:cubicBezTo>
                                  <a:pt x="651" y="39841"/>
                                  <a:pt x="0" y="33423"/>
                                  <a:pt x="2009" y="25405"/>
                                </a:cubicBezTo>
                                <a:cubicBezTo>
                                  <a:pt x="4018" y="17386"/>
                                  <a:pt x="7832" y="10838"/>
                                  <a:pt x="13450" y="5759"/>
                                </a:cubicBezTo>
                                <a:lnTo>
                                  <a:pt x="28101" y="0"/>
                                </a:lnTo>
                                <a:close/>
                              </a:path>
                            </a:pathLst>
                          </a:custGeom>
                          <a:solidFill>
                            <a:srgbClr val="A6A6A6"/>
                          </a:solidFill>
                          <a:ln>
                            <a:noFill/>
                          </a:ln>
                        </wps:spPr>
                        <wps:txbx>
                          <w:txbxContent>
                            <w:p w14:paraId="1320C55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65" name="Freeform 265"/>
                        <wps:cNvSpPr/>
                        <wps:spPr>
                          <a:xfrm>
                            <a:off x="3125602" y="119379"/>
                            <a:ext cx="26691" cy="53212"/>
                          </a:xfrm>
                          <a:custGeom>
                            <a:avLst/>
                            <a:gdLst/>
                            <a:ahLst/>
                            <a:cxnLst/>
                            <a:rect l="l" t="t" r="r" b="b"/>
                            <a:pathLst>
                              <a:path w="26691" h="53212" extrusionOk="0">
                                <a:moveTo>
                                  <a:pt x="6730" y="0"/>
                                </a:moveTo>
                                <a:cubicBezTo>
                                  <a:pt x="13836" y="0"/>
                                  <a:pt x="19064" y="1631"/>
                                  <a:pt x="22413" y="4880"/>
                                </a:cubicBezTo>
                                <a:cubicBezTo>
                                  <a:pt x="25761" y="8117"/>
                                  <a:pt x="26691" y="12743"/>
                                  <a:pt x="25203" y="18752"/>
                                </a:cubicBezTo>
                                <a:lnTo>
                                  <a:pt x="22161" y="29995"/>
                                </a:lnTo>
                                <a:lnTo>
                                  <a:pt x="19371" y="44791"/>
                                </a:lnTo>
                                <a:lnTo>
                                  <a:pt x="23306" y="45653"/>
                                </a:lnTo>
                                <a:lnTo>
                                  <a:pt x="21408" y="51848"/>
                                </a:lnTo>
                                <a:lnTo>
                                  <a:pt x="2098" y="53212"/>
                                </a:lnTo>
                                <a:lnTo>
                                  <a:pt x="3409" y="50174"/>
                                </a:lnTo>
                                <a:lnTo>
                                  <a:pt x="0" y="51166"/>
                                </a:lnTo>
                                <a:lnTo>
                                  <a:pt x="0" y="41314"/>
                                </a:lnTo>
                                <a:lnTo>
                                  <a:pt x="5781" y="38590"/>
                                </a:lnTo>
                                <a:lnTo>
                                  <a:pt x="8153" y="30640"/>
                                </a:lnTo>
                                <a:lnTo>
                                  <a:pt x="0" y="32664"/>
                                </a:lnTo>
                                <a:lnTo>
                                  <a:pt x="0" y="21311"/>
                                </a:lnTo>
                                <a:lnTo>
                                  <a:pt x="11446" y="19031"/>
                                </a:lnTo>
                                <a:lnTo>
                                  <a:pt x="11836" y="17580"/>
                                </a:lnTo>
                                <a:cubicBezTo>
                                  <a:pt x="12376" y="15367"/>
                                  <a:pt x="12227" y="13748"/>
                                  <a:pt x="11390" y="12725"/>
                                </a:cubicBezTo>
                                <a:cubicBezTo>
                                  <a:pt x="10571" y="11683"/>
                                  <a:pt x="8748" y="11162"/>
                                  <a:pt x="5921" y="11162"/>
                                </a:cubicBezTo>
                                <a:lnTo>
                                  <a:pt x="0" y="12580"/>
                                </a:lnTo>
                                <a:lnTo>
                                  <a:pt x="0" y="556"/>
                                </a:lnTo>
                                <a:lnTo>
                                  <a:pt x="6730" y="0"/>
                                </a:lnTo>
                                <a:close/>
                              </a:path>
                            </a:pathLst>
                          </a:custGeom>
                          <a:solidFill>
                            <a:srgbClr val="A6A6A6"/>
                          </a:solidFill>
                          <a:ln>
                            <a:noFill/>
                          </a:ln>
                        </wps:spPr>
                        <wps:txbx>
                          <w:txbxContent>
                            <w:p w14:paraId="13E07C8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66" name="Freeform 266"/>
                        <wps:cNvSpPr/>
                        <wps:spPr>
                          <a:xfrm>
                            <a:off x="3152694" y="109668"/>
                            <a:ext cx="125341" cy="63481"/>
                          </a:xfrm>
                          <a:custGeom>
                            <a:avLst/>
                            <a:gdLst/>
                            <a:ahLst/>
                            <a:cxnLst/>
                            <a:rect l="l" t="t" r="r" b="b"/>
                            <a:pathLst>
                              <a:path w="125341" h="63481" extrusionOk="0">
                                <a:moveTo>
                                  <a:pt x="63456" y="0"/>
                                </a:moveTo>
                                <a:lnTo>
                                  <a:pt x="69260" y="0"/>
                                </a:lnTo>
                                <a:lnTo>
                                  <a:pt x="67111" y="11441"/>
                                </a:lnTo>
                                <a:lnTo>
                                  <a:pt x="79166" y="11441"/>
                                </a:lnTo>
                                <a:lnTo>
                                  <a:pt x="75678" y="21041"/>
                                </a:lnTo>
                                <a:lnTo>
                                  <a:pt x="64795" y="21462"/>
                                </a:lnTo>
                                <a:lnTo>
                                  <a:pt x="58768" y="45486"/>
                                </a:lnTo>
                                <a:cubicBezTo>
                                  <a:pt x="57707" y="49820"/>
                                  <a:pt x="57326" y="52344"/>
                                  <a:pt x="57624" y="53051"/>
                                </a:cubicBezTo>
                                <a:cubicBezTo>
                                  <a:pt x="57940" y="53733"/>
                                  <a:pt x="59344" y="54080"/>
                                  <a:pt x="61837" y="54080"/>
                                </a:cubicBezTo>
                                <a:lnTo>
                                  <a:pt x="68981" y="54080"/>
                                </a:lnTo>
                                <a:lnTo>
                                  <a:pt x="68830" y="55241"/>
                                </a:lnTo>
                                <a:lnTo>
                                  <a:pt x="72544" y="54415"/>
                                </a:lnTo>
                                <a:lnTo>
                                  <a:pt x="77427" y="38540"/>
                                </a:lnTo>
                                <a:lnTo>
                                  <a:pt x="78655" y="33654"/>
                                </a:lnTo>
                                <a:lnTo>
                                  <a:pt x="81530" y="18721"/>
                                </a:lnTo>
                                <a:lnTo>
                                  <a:pt x="77539" y="17890"/>
                                </a:lnTo>
                                <a:lnTo>
                                  <a:pt x="79465" y="11689"/>
                                </a:lnTo>
                                <a:lnTo>
                                  <a:pt x="99640" y="10015"/>
                                </a:lnTo>
                                <a:lnTo>
                                  <a:pt x="98245" y="13283"/>
                                </a:lnTo>
                                <a:cubicBezTo>
                                  <a:pt x="101538" y="10902"/>
                                  <a:pt x="105919" y="9711"/>
                                  <a:pt x="111388" y="9711"/>
                                </a:cubicBezTo>
                                <a:cubicBezTo>
                                  <a:pt x="116876" y="9711"/>
                                  <a:pt x="120690" y="11497"/>
                                  <a:pt x="122829" y="15069"/>
                                </a:cubicBezTo>
                                <a:cubicBezTo>
                                  <a:pt x="124987" y="18622"/>
                                  <a:pt x="125341" y="23310"/>
                                  <a:pt x="123890" y="29133"/>
                                </a:cubicBezTo>
                                <a:lnTo>
                                  <a:pt x="121239" y="39706"/>
                                </a:lnTo>
                                <a:lnTo>
                                  <a:pt x="118309" y="54663"/>
                                </a:lnTo>
                                <a:lnTo>
                                  <a:pt x="121797" y="55531"/>
                                </a:lnTo>
                                <a:lnTo>
                                  <a:pt x="119871" y="61782"/>
                                </a:lnTo>
                                <a:lnTo>
                                  <a:pt x="96319" y="61782"/>
                                </a:lnTo>
                                <a:lnTo>
                                  <a:pt x="97770" y="54837"/>
                                </a:lnTo>
                                <a:lnTo>
                                  <a:pt x="102989" y="54279"/>
                                </a:lnTo>
                                <a:lnTo>
                                  <a:pt x="107844" y="38540"/>
                                </a:lnTo>
                                <a:lnTo>
                                  <a:pt x="110411" y="28408"/>
                                </a:lnTo>
                                <a:cubicBezTo>
                                  <a:pt x="110914" y="26287"/>
                                  <a:pt x="110784" y="24749"/>
                                  <a:pt x="110021" y="23806"/>
                                </a:cubicBezTo>
                                <a:cubicBezTo>
                                  <a:pt x="109258" y="22839"/>
                                  <a:pt x="107444" y="22355"/>
                                  <a:pt x="104579" y="22355"/>
                                </a:cubicBezTo>
                                <a:cubicBezTo>
                                  <a:pt x="101714" y="22355"/>
                                  <a:pt x="98487" y="23447"/>
                                  <a:pt x="94896" y="25642"/>
                                </a:cubicBezTo>
                                <a:lnTo>
                                  <a:pt x="92078" y="34795"/>
                                </a:lnTo>
                                <a:lnTo>
                                  <a:pt x="90850" y="39681"/>
                                </a:lnTo>
                                <a:lnTo>
                                  <a:pt x="87976" y="54390"/>
                                </a:lnTo>
                                <a:lnTo>
                                  <a:pt x="93250" y="54973"/>
                                </a:lnTo>
                                <a:lnTo>
                                  <a:pt x="91185" y="61782"/>
                                </a:lnTo>
                                <a:lnTo>
                                  <a:pt x="67437" y="61782"/>
                                </a:lnTo>
                                <a:lnTo>
                                  <a:pt x="67809" y="59970"/>
                                </a:lnTo>
                                <a:lnTo>
                                  <a:pt x="54470" y="63481"/>
                                </a:lnTo>
                                <a:cubicBezTo>
                                  <a:pt x="49633" y="63481"/>
                                  <a:pt x="46378" y="62092"/>
                                  <a:pt x="44703" y="59302"/>
                                </a:cubicBezTo>
                                <a:cubicBezTo>
                                  <a:pt x="43048" y="56486"/>
                                  <a:pt x="42945" y="52220"/>
                                  <a:pt x="44397" y="46490"/>
                                </a:cubicBezTo>
                                <a:lnTo>
                                  <a:pt x="50926" y="21909"/>
                                </a:lnTo>
                                <a:lnTo>
                                  <a:pt x="46066" y="22111"/>
                                </a:lnTo>
                                <a:lnTo>
                                  <a:pt x="44258" y="28296"/>
                                </a:lnTo>
                                <a:lnTo>
                                  <a:pt x="37923" y="28296"/>
                                </a:lnTo>
                                <a:lnTo>
                                  <a:pt x="38426" y="22603"/>
                                </a:lnTo>
                                <a:cubicBezTo>
                                  <a:pt x="37812" y="22361"/>
                                  <a:pt x="36928" y="22244"/>
                                  <a:pt x="35775" y="22244"/>
                                </a:cubicBezTo>
                                <a:cubicBezTo>
                                  <a:pt x="34621" y="22244"/>
                                  <a:pt x="33431" y="22554"/>
                                  <a:pt x="32203" y="23186"/>
                                </a:cubicBezTo>
                                <a:cubicBezTo>
                                  <a:pt x="30975" y="23819"/>
                                  <a:pt x="29235" y="25109"/>
                                  <a:pt x="26984" y="27043"/>
                                </a:cubicBezTo>
                                <a:lnTo>
                                  <a:pt x="24640" y="34795"/>
                                </a:lnTo>
                                <a:lnTo>
                                  <a:pt x="23413" y="39681"/>
                                </a:lnTo>
                                <a:lnTo>
                                  <a:pt x="20538" y="54390"/>
                                </a:lnTo>
                                <a:lnTo>
                                  <a:pt x="27459" y="55221"/>
                                </a:lnTo>
                                <a:lnTo>
                                  <a:pt x="25450" y="61782"/>
                                </a:lnTo>
                                <a:lnTo>
                                  <a:pt x="0" y="61782"/>
                                </a:lnTo>
                                <a:lnTo>
                                  <a:pt x="1339" y="55252"/>
                                </a:lnTo>
                                <a:lnTo>
                                  <a:pt x="5107" y="54415"/>
                                </a:lnTo>
                                <a:lnTo>
                                  <a:pt x="9990" y="38540"/>
                                </a:lnTo>
                                <a:lnTo>
                                  <a:pt x="11218" y="33654"/>
                                </a:lnTo>
                                <a:lnTo>
                                  <a:pt x="14092" y="18721"/>
                                </a:lnTo>
                                <a:lnTo>
                                  <a:pt x="10102" y="17890"/>
                                </a:lnTo>
                                <a:lnTo>
                                  <a:pt x="12027" y="11689"/>
                                </a:lnTo>
                                <a:lnTo>
                                  <a:pt x="32203" y="10015"/>
                                </a:lnTo>
                                <a:lnTo>
                                  <a:pt x="29691" y="14542"/>
                                </a:lnTo>
                                <a:cubicBezTo>
                                  <a:pt x="29338" y="13884"/>
                                  <a:pt x="30249" y="12917"/>
                                  <a:pt x="32426" y="11640"/>
                                </a:cubicBezTo>
                                <a:cubicBezTo>
                                  <a:pt x="34603" y="10350"/>
                                  <a:pt x="36974" y="9711"/>
                                  <a:pt x="39542" y="9711"/>
                                </a:cubicBezTo>
                                <a:cubicBezTo>
                                  <a:pt x="42128" y="9711"/>
                                  <a:pt x="45402" y="10083"/>
                                  <a:pt x="49364" y="10827"/>
                                </a:cubicBezTo>
                                <a:lnTo>
                                  <a:pt x="48588" y="13485"/>
                                </a:lnTo>
                                <a:lnTo>
                                  <a:pt x="54052" y="11776"/>
                                </a:lnTo>
                                <a:lnTo>
                                  <a:pt x="63456" y="0"/>
                                </a:lnTo>
                                <a:close/>
                              </a:path>
                            </a:pathLst>
                          </a:custGeom>
                          <a:solidFill>
                            <a:srgbClr val="A6A6A6"/>
                          </a:solidFill>
                          <a:ln>
                            <a:noFill/>
                          </a:ln>
                        </wps:spPr>
                        <wps:txbx>
                          <w:txbxContent>
                            <w:p w14:paraId="46FEB9C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67" name="Freeform 267"/>
                        <wps:cNvSpPr/>
                        <wps:spPr>
                          <a:xfrm>
                            <a:off x="3309313" y="152226"/>
                            <a:ext cx="16715" cy="20811"/>
                          </a:xfrm>
                          <a:custGeom>
                            <a:avLst/>
                            <a:gdLst/>
                            <a:ahLst/>
                            <a:cxnLst/>
                            <a:rect l="l" t="t" r="r" b="b"/>
                            <a:pathLst>
                              <a:path w="16715" h="20811" extrusionOk="0">
                                <a:moveTo>
                                  <a:pt x="10409" y="0"/>
                                </a:moveTo>
                                <a:lnTo>
                                  <a:pt x="16715" y="360"/>
                                </a:lnTo>
                                <a:lnTo>
                                  <a:pt x="12669" y="20811"/>
                                </a:lnTo>
                                <a:lnTo>
                                  <a:pt x="6837" y="20811"/>
                                </a:lnTo>
                                <a:lnTo>
                                  <a:pt x="6669" y="18777"/>
                                </a:lnTo>
                                <a:lnTo>
                                  <a:pt x="0" y="19680"/>
                                </a:lnTo>
                                <a:lnTo>
                                  <a:pt x="0" y="8358"/>
                                </a:lnTo>
                                <a:lnTo>
                                  <a:pt x="8093" y="5550"/>
                                </a:lnTo>
                                <a:lnTo>
                                  <a:pt x="10409" y="0"/>
                                </a:lnTo>
                                <a:close/>
                              </a:path>
                            </a:pathLst>
                          </a:custGeom>
                          <a:solidFill>
                            <a:srgbClr val="A6A6A6"/>
                          </a:solidFill>
                          <a:ln>
                            <a:noFill/>
                          </a:ln>
                        </wps:spPr>
                        <wps:bodyPr spcFirstLastPara="1" wrap="square" lIns="91425" tIns="91425" rIns="91425" bIns="91425" anchor="ctr" anchorCtr="0">
                          <a:noAutofit/>
                        </wps:bodyPr>
                      </wps:wsp>
                      <wps:wsp>
                        <wps:cNvPr id="275" name="Freeform 275"/>
                        <wps:cNvSpPr/>
                        <wps:spPr>
                          <a:xfrm>
                            <a:off x="3491223" y="119968"/>
                            <a:ext cx="37295" cy="75034"/>
                          </a:xfrm>
                          <a:custGeom>
                            <a:avLst/>
                            <a:gdLst/>
                            <a:ahLst/>
                            <a:cxnLst/>
                            <a:rect l="l" t="t" r="r" b="b"/>
                            <a:pathLst>
                              <a:path w="37295" h="75034" extrusionOk="0">
                                <a:moveTo>
                                  <a:pt x="37198" y="0"/>
                                </a:moveTo>
                                <a:lnTo>
                                  <a:pt x="35802" y="3014"/>
                                </a:lnTo>
                                <a:lnTo>
                                  <a:pt x="37295" y="2581"/>
                                </a:lnTo>
                                <a:lnTo>
                                  <a:pt x="37295" y="12863"/>
                                </a:lnTo>
                                <a:lnTo>
                                  <a:pt x="33514" y="14591"/>
                                </a:lnTo>
                                <a:lnTo>
                                  <a:pt x="30528" y="24383"/>
                                </a:lnTo>
                                <a:lnTo>
                                  <a:pt x="26231" y="41548"/>
                                </a:lnTo>
                                <a:cubicBezTo>
                                  <a:pt x="27868" y="41957"/>
                                  <a:pt x="29812" y="42162"/>
                                  <a:pt x="32063" y="42162"/>
                                </a:cubicBezTo>
                                <a:lnTo>
                                  <a:pt x="37295" y="40152"/>
                                </a:lnTo>
                                <a:lnTo>
                                  <a:pt x="37295" y="50357"/>
                                </a:lnTo>
                                <a:lnTo>
                                  <a:pt x="29356" y="53181"/>
                                </a:lnTo>
                                <a:cubicBezTo>
                                  <a:pt x="26752" y="53181"/>
                                  <a:pt x="24780" y="53032"/>
                                  <a:pt x="23440" y="52735"/>
                                </a:cubicBezTo>
                                <a:lnTo>
                                  <a:pt x="23385" y="52958"/>
                                </a:lnTo>
                                <a:lnTo>
                                  <a:pt x="20510" y="67611"/>
                                </a:lnTo>
                                <a:lnTo>
                                  <a:pt x="25729" y="68225"/>
                                </a:lnTo>
                                <a:lnTo>
                                  <a:pt x="23747" y="75034"/>
                                </a:lnTo>
                                <a:lnTo>
                                  <a:pt x="0" y="75034"/>
                                </a:lnTo>
                                <a:lnTo>
                                  <a:pt x="1256" y="68504"/>
                                </a:lnTo>
                                <a:lnTo>
                                  <a:pt x="5079" y="67667"/>
                                </a:lnTo>
                                <a:lnTo>
                                  <a:pt x="9962" y="51792"/>
                                </a:lnTo>
                                <a:lnTo>
                                  <a:pt x="17078" y="23354"/>
                                </a:lnTo>
                                <a:lnTo>
                                  <a:pt x="19952" y="8421"/>
                                </a:lnTo>
                                <a:lnTo>
                                  <a:pt x="15962" y="7590"/>
                                </a:lnTo>
                                <a:lnTo>
                                  <a:pt x="17887" y="1364"/>
                                </a:lnTo>
                                <a:lnTo>
                                  <a:pt x="37198" y="0"/>
                                </a:lnTo>
                                <a:close/>
                              </a:path>
                            </a:pathLst>
                          </a:custGeom>
                          <a:solidFill>
                            <a:srgbClr val="A6A6A6"/>
                          </a:solidFill>
                          <a:ln>
                            <a:noFill/>
                          </a:ln>
                        </wps:spPr>
                        <wps:txbx>
                          <w:txbxContent>
                            <w:p w14:paraId="025DDB3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76" name="Freeform 276"/>
                        <wps:cNvSpPr/>
                        <wps:spPr>
                          <a:xfrm>
                            <a:off x="3468736" y="119683"/>
                            <a:ext cx="32175" cy="51767"/>
                          </a:xfrm>
                          <a:custGeom>
                            <a:avLst/>
                            <a:gdLst/>
                            <a:ahLst/>
                            <a:cxnLst/>
                            <a:rect l="l" t="t" r="r" b="b"/>
                            <a:pathLst>
                              <a:path w="32175" h="51767" extrusionOk="0">
                                <a:moveTo>
                                  <a:pt x="32175" y="0"/>
                                </a:moveTo>
                                <a:lnTo>
                                  <a:pt x="24640" y="24780"/>
                                </a:lnTo>
                                <a:lnTo>
                                  <a:pt x="23413" y="29666"/>
                                </a:lnTo>
                                <a:lnTo>
                                  <a:pt x="20482" y="44679"/>
                                </a:lnTo>
                                <a:lnTo>
                                  <a:pt x="23943" y="45517"/>
                                </a:lnTo>
                                <a:lnTo>
                                  <a:pt x="22017" y="51767"/>
                                </a:lnTo>
                                <a:lnTo>
                                  <a:pt x="0" y="51767"/>
                                </a:lnTo>
                                <a:lnTo>
                                  <a:pt x="1339" y="45238"/>
                                </a:lnTo>
                                <a:lnTo>
                                  <a:pt x="5107" y="44400"/>
                                </a:lnTo>
                                <a:lnTo>
                                  <a:pt x="9990" y="28525"/>
                                </a:lnTo>
                                <a:lnTo>
                                  <a:pt x="11218" y="23639"/>
                                </a:lnTo>
                                <a:lnTo>
                                  <a:pt x="14092" y="8706"/>
                                </a:lnTo>
                                <a:lnTo>
                                  <a:pt x="10102" y="7875"/>
                                </a:lnTo>
                                <a:lnTo>
                                  <a:pt x="12027" y="1674"/>
                                </a:lnTo>
                                <a:lnTo>
                                  <a:pt x="32175" y="0"/>
                                </a:lnTo>
                                <a:close/>
                              </a:path>
                            </a:pathLst>
                          </a:custGeom>
                          <a:solidFill>
                            <a:srgbClr val="A6A6A6"/>
                          </a:solidFill>
                          <a:ln>
                            <a:noFill/>
                          </a:ln>
                        </wps:spPr>
                        <wps:bodyPr spcFirstLastPara="1" wrap="square" lIns="91425" tIns="91425" rIns="91425" bIns="91425" anchor="ctr" anchorCtr="0">
                          <a:noAutofit/>
                        </wps:bodyPr>
                      </wps:wsp>
                      <wps:wsp>
                        <wps:cNvPr id="277" name="Freeform 277"/>
                        <wps:cNvSpPr/>
                        <wps:spPr>
                          <a:xfrm>
                            <a:off x="3329174" y="119379"/>
                            <a:ext cx="49364" cy="52071"/>
                          </a:xfrm>
                          <a:custGeom>
                            <a:avLst/>
                            <a:gdLst/>
                            <a:ahLst/>
                            <a:cxnLst/>
                            <a:rect l="l" t="t" r="r" b="b"/>
                            <a:pathLst>
                              <a:path w="49364" h="52071" extrusionOk="0">
                                <a:moveTo>
                                  <a:pt x="39542" y="0"/>
                                </a:moveTo>
                                <a:cubicBezTo>
                                  <a:pt x="42128" y="0"/>
                                  <a:pt x="45402" y="372"/>
                                  <a:pt x="49364" y="1116"/>
                                </a:cubicBezTo>
                                <a:lnTo>
                                  <a:pt x="44258" y="18585"/>
                                </a:lnTo>
                                <a:lnTo>
                                  <a:pt x="37923" y="18585"/>
                                </a:lnTo>
                                <a:lnTo>
                                  <a:pt x="38426" y="12892"/>
                                </a:lnTo>
                                <a:cubicBezTo>
                                  <a:pt x="37812" y="12650"/>
                                  <a:pt x="36928" y="12533"/>
                                  <a:pt x="35775" y="12533"/>
                                </a:cubicBezTo>
                                <a:cubicBezTo>
                                  <a:pt x="34621" y="12533"/>
                                  <a:pt x="33431" y="12843"/>
                                  <a:pt x="32203" y="13475"/>
                                </a:cubicBezTo>
                                <a:cubicBezTo>
                                  <a:pt x="30975" y="14108"/>
                                  <a:pt x="29235" y="15398"/>
                                  <a:pt x="26984" y="17332"/>
                                </a:cubicBezTo>
                                <a:lnTo>
                                  <a:pt x="24640" y="25084"/>
                                </a:lnTo>
                                <a:lnTo>
                                  <a:pt x="23413" y="29970"/>
                                </a:lnTo>
                                <a:lnTo>
                                  <a:pt x="20538" y="44679"/>
                                </a:lnTo>
                                <a:lnTo>
                                  <a:pt x="27459" y="45510"/>
                                </a:lnTo>
                                <a:lnTo>
                                  <a:pt x="25450" y="52071"/>
                                </a:lnTo>
                                <a:lnTo>
                                  <a:pt x="0" y="52071"/>
                                </a:lnTo>
                                <a:lnTo>
                                  <a:pt x="1339" y="45541"/>
                                </a:lnTo>
                                <a:lnTo>
                                  <a:pt x="5107" y="44704"/>
                                </a:lnTo>
                                <a:lnTo>
                                  <a:pt x="9990" y="28829"/>
                                </a:lnTo>
                                <a:lnTo>
                                  <a:pt x="11218" y="23943"/>
                                </a:lnTo>
                                <a:lnTo>
                                  <a:pt x="14092" y="9010"/>
                                </a:lnTo>
                                <a:lnTo>
                                  <a:pt x="10102" y="8179"/>
                                </a:lnTo>
                                <a:lnTo>
                                  <a:pt x="12027" y="1978"/>
                                </a:lnTo>
                                <a:lnTo>
                                  <a:pt x="32203" y="304"/>
                                </a:lnTo>
                                <a:lnTo>
                                  <a:pt x="29691" y="4831"/>
                                </a:lnTo>
                                <a:cubicBezTo>
                                  <a:pt x="29338" y="4173"/>
                                  <a:pt x="30249" y="3206"/>
                                  <a:pt x="32426" y="1929"/>
                                </a:cubicBezTo>
                                <a:cubicBezTo>
                                  <a:pt x="34603" y="639"/>
                                  <a:pt x="36974" y="0"/>
                                  <a:pt x="39542" y="0"/>
                                </a:cubicBezTo>
                                <a:close/>
                              </a:path>
                            </a:pathLst>
                          </a:custGeom>
                          <a:solidFill>
                            <a:srgbClr val="A6A6A6"/>
                          </a:solidFill>
                          <a:ln>
                            <a:noFill/>
                          </a:ln>
                        </wps:spPr>
                        <wps:txbx>
                          <w:txbxContent>
                            <w:p w14:paraId="2AF989B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78" name="Freeform 278"/>
                        <wps:cNvSpPr/>
                        <wps:spPr>
                          <a:xfrm>
                            <a:off x="3309313" y="119379"/>
                            <a:ext cx="23710" cy="29437"/>
                          </a:xfrm>
                          <a:custGeom>
                            <a:avLst/>
                            <a:gdLst/>
                            <a:ahLst/>
                            <a:cxnLst/>
                            <a:rect l="l" t="t" r="r" b="b"/>
                            <a:pathLst>
                              <a:path w="23710" h="29437" extrusionOk="0">
                                <a:moveTo>
                                  <a:pt x="4800" y="0"/>
                                </a:moveTo>
                                <a:cubicBezTo>
                                  <a:pt x="12167" y="0"/>
                                  <a:pt x="17311" y="1829"/>
                                  <a:pt x="20231" y="5500"/>
                                </a:cubicBezTo>
                                <a:cubicBezTo>
                                  <a:pt x="23152" y="9147"/>
                                  <a:pt x="23710" y="14579"/>
                                  <a:pt x="21906" y="21797"/>
                                </a:cubicBezTo>
                                <a:cubicBezTo>
                                  <a:pt x="21422" y="23707"/>
                                  <a:pt x="20613" y="26262"/>
                                  <a:pt x="19478" y="29437"/>
                                </a:cubicBezTo>
                                <a:lnTo>
                                  <a:pt x="0" y="29437"/>
                                </a:lnTo>
                                <a:lnTo>
                                  <a:pt x="0" y="18680"/>
                                </a:lnTo>
                                <a:lnTo>
                                  <a:pt x="8316" y="18641"/>
                                </a:lnTo>
                                <a:cubicBezTo>
                                  <a:pt x="8948" y="16148"/>
                                  <a:pt x="8865" y="14281"/>
                                  <a:pt x="8065" y="13029"/>
                                </a:cubicBezTo>
                                <a:cubicBezTo>
                                  <a:pt x="7283" y="11788"/>
                                  <a:pt x="5535" y="11162"/>
                                  <a:pt x="2818" y="11162"/>
                                </a:cubicBezTo>
                                <a:lnTo>
                                  <a:pt x="0" y="13006"/>
                                </a:lnTo>
                                <a:lnTo>
                                  <a:pt x="0" y="1887"/>
                                </a:lnTo>
                                <a:lnTo>
                                  <a:pt x="4800" y="0"/>
                                </a:lnTo>
                                <a:close/>
                              </a:path>
                            </a:pathLst>
                          </a:custGeom>
                          <a:solidFill>
                            <a:srgbClr val="A6A6A6"/>
                          </a:solidFill>
                          <a:ln>
                            <a:noFill/>
                          </a:ln>
                        </wps:spPr>
                        <wps:txbx>
                          <w:txbxContent>
                            <w:p w14:paraId="1360A50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79" name="Freeform 279"/>
                        <wps:cNvSpPr/>
                        <wps:spPr>
                          <a:xfrm>
                            <a:off x="3363888" y="118008"/>
                            <a:ext cx="52574" cy="56207"/>
                          </a:xfrm>
                          <a:custGeom>
                            <a:avLst/>
                            <a:gdLst/>
                            <a:ahLst/>
                            <a:cxnLst/>
                            <a:rect l="l" t="t" r="r" b="b"/>
                            <a:pathLst>
                              <a:path w="52574" h="56207" extrusionOk="0">
                                <a:moveTo>
                                  <a:pt x="46239" y="0"/>
                                </a:moveTo>
                                <a:lnTo>
                                  <a:pt x="52574" y="0"/>
                                </a:lnTo>
                                <a:lnTo>
                                  <a:pt x="46602" y="20179"/>
                                </a:lnTo>
                                <a:lnTo>
                                  <a:pt x="40351" y="19819"/>
                                </a:lnTo>
                                <a:lnTo>
                                  <a:pt x="40909" y="14734"/>
                                </a:lnTo>
                                <a:cubicBezTo>
                                  <a:pt x="37561" y="13097"/>
                                  <a:pt x="34463" y="12278"/>
                                  <a:pt x="31617" y="12278"/>
                                </a:cubicBezTo>
                                <a:cubicBezTo>
                                  <a:pt x="27598" y="12278"/>
                                  <a:pt x="25301" y="13444"/>
                                  <a:pt x="24724" y="15770"/>
                                </a:cubicBezTo>
                                <a:cubicBezTo>
                                  <a:pt x="24594" y="16290"/>
                                  <a:pt x="25022" y="16929"/>
                                  <a:pt x="26008" y="17698"/>
                                </a:cubicBezTo>
                                <a:cubicBezTo>
                                  <a:pt x="27012" y="18442"/>
                                  <a:pt x="28631" y="19261"/>
                                  <a:pt x="30863" y="20154"/>
                                </a:cubicBezTo>
                                <a:cubicBezTo>
                                  <a:pt x="33096" y="21047"/>
                                  <a:pt x="35440" y="22126"/>
                                  <a:pt x="37895" y="23391"/>
                                </a:cubicBezTo>
                                <a:cubicBezTo>
                                  <a:pt x="40370" y="24656"/>
                                  <a:pt x="42379" y="26591"/>
                                  <a:pt x="43923" y="29195"/>
                                </a:cubicBezTo>
                                <a:cubicBezTo>
                                  <a:pt x="45467" y="31800"/>
                                  <a:pt x="45783" y="34900"/>
                                  <a:pt x="44872" y="38509"/>
                                </a:cubicBezTo>
                                <a:cubicBezTo>
                                  <a:pt x="43588" y="43631"/>
                                  <a:pt x="40509" y="47687"/>
                                  <a:pt x="35635" y="50676"/>
                                </a:cubicBezTo>
                                <a:cubicBezTo>
                                  <a:pt x="30761" y="53653"/>
                                  <a:pt x="25012" y="55141"/>
                                  <a:pt x="18390" y="55141"/>
                                </a:cubicBezTo>
                                <a:cubicBezTo>
                                  <a:pt x="14762" y="55141"/>
                                  <a:pt x="11348" y="54707"/>
                                  <a:pt x="8148" y="53832"/>
                                </a:cubicBezTo>
                                <a:lnTo>
                                  <a:pt x="5609" y="56207"/>
                                </a:lnTo>
                                <a:lnTo>
                                  <a:pt x="0" y="54198"/>
                                </a:lnTo>
                                <a:lnTo>
                                  <a:pt x="10520" y="36196"/>
                                </a:lnTo>
                                <a:lnTo>
                                  <a:pt x="16576" y="37368"/>
                                </a:lnTo>
                                <a:lnTo>
                                  <a:pt x="14762" y="42639"/>
                                </a:lnTo>
                                <a:cubicBezTo>
                                  <a:pt x="16622" y="43557"/>
                                  <a:pt x="18957" y="44010"/>
                                  <a:pt x="21766" y="44010"/>
                                </a:cubicBezTo>
                                <a:cubicBezTo>
                                  <a:pt x="24575" y="44010"/>
                                  <a:pt x="26724" y="43582"/>
                                  <a:pt x="28212" y="42726"/>
                                </a:cubicBezTo>
                                <a:cubicBezTo>
                                  <a:pt x="29701" y="41852"/>
                                  <a:pt x="30584" y="40853"/>
                                  <a:pt x="30863" y="39737"/>
                                </a:cubicBezTo>
                                <a:cubicBezTo>
                                  <a:pt x="31142" y="38621"/>
                                  <a:pt x="30798" y="37641"/>
                                  <a:pt x="29831" y="36785"/>
                                </a:cubicBezTo>
                                <a:cubicBezTo>
                                  <a:pt x="28863" y="35930"/>
                                  <a:pt x="27273" y="35043"/>
                                  <a:pt x="25059" y="34131"/>
                                </a:cubicBezTo>
                                <a:cubicBezTo>
                                  <a:pt x="22864" y="33220"/>
                                  <a:pt x="20557" y="32134"/>
                                  <a:pt x="18138" y="30869"/>
                                </a:cubicBezTo>
                                <a:cubicBezTo>
                                  <a:pt x="15720" y="29604"/>
                                  <a:pt x="13748" y="27713"/>
                                  <a:pt x="12223" y="25202"/>
                                </a:cubicBezTo>
                                <a:cubicBezTo>
                                  <a:pt x="10716" y="22671"/>
                                  <a:pt x="10455" y="19422"/>
                                  <a:pt x="11441" y="15466"/>
                                </a:cubicBezTo>
                                <a:cubicBezTo>
                                  <a:pt x="12446" y="11485"/>
                                  <a:pt x="15311" y="8142"/>
                                  <a:pt x="20036" y="5445"/>
                                </a:cubicBezTo>
                                <a:cubicBezTo>
                                  <a:pt x="24780" y="2729"/>
                                  <a:pt x="30184" y="1370"/>
                                  <a:pt x="36249" y="1370"/>
                                </a:cubicBezTo>
                                <a:cubicBezTo>
                                  <a:pt x="39728" y="1370"/>
                                  <a:pt x="42583" y="1668"/>
                                  <a:pt x="44816" y="2263"/>
                                </a:cubicBezTo>
                                <a:lnTo>
                                  <a:pt x="46239" y="0"/>
                                </a:lnTo>
                                <a:close/>
                              </a:path>
                            </a:pathLst>
                          </a:custGeom>
                          <a:solidFill>
                            <a:srgbClr val="A6A6A6"/>
                          </a:solidFill>
                          <a:ln>
                            <a:noFill/>
                          </a:ln>
                        </wps:spPr>
                        <wps:txbx>
                          <w:txbxContent>
                            <w:p w14:paraId="402348C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80" name="Freeform 280"/>
                        <wps:cNvSpPr/>
                        <wps:spPr>
                          <a:xfrm>
                            <a:off x="3410557" y="96242"/>
                            <a:ext cx="57903" cy="75208"/>
                          </a:xfrm>
                          <a:custGeom>
                            <a:avLst/>
                            <a:gdLst/>
                            <a:ahLst/>
                            <a:cxnLst/>
                            <a:rect l="l" t="t" r="r" b="b"/>
                            <a:pathLst>
                              <a:path w="57903" h="75208" extrusionOk="0">
                                <a:moveTo>
                                  <a:pt x="38035" y="0"/>
                                </a:moveTo>
                                <a:lnTo>
                                  <a:pt x="30500" y="24780"/>
                                </a:lnTo>
                                <a:lnTo>
                                  <a:pt x="30054" y="26597"/>
                                </a:lnTo>
                                <a:cubicBezTo>
                                  <a:pt x="33458" y="24290"/>
                                  <a:pt x="37998" y="23137"/>
                                  <a:pt x="43672" y="23137"/>
                                </a:cubicBezTo>
                                <a:cubicBezTo>
                                  <a:pt x="49346" y="23137"/>
                                  <a:pt x="53253" y="24923"/>
                                  <a:pt x="55392" y="28494"/>
                                </a:cubicBezTo>
                                <a:cubicBezTo>
                                  <a:pt x="57550" y="32048"/>
                                  <a:pt x="57903" y="36736"/>
                                  <a:pt x="56452" y="42559"/>
                                </a:cubicBezTo>
                                <a:lnTo>
                                  <a:pt x="53829" y="53020"/>
                                </a:lnTo>
                                <a:lnTo>
                                  <a:pt x="50871" y="68089"/>
                                </a:lnTo>
                                <a:lnTo>
                                  <a:pt x="54359" y="68957"/>
                                </a:lnTo>
                                <a:lnTo>
                                  <a:pt x="52434" y="75208"/>
                                </a:lnTo>
                                <a:lnTo>
                                  <a:pt x="28882" y="75208"/>
                                </a:lnTo>
                                <a:lnTo>
                                  <a:pt x="30333" y="68263"/>
                                </a:lnTo>
                                <a:lnTo>
                                  <a:pt x="35551" y="67704"/>
                                </a:lnTo>
                                <a:lnTo>
                                  <a:pt x="40435" y="51854"/>
                                </a:lnTo>
                                <a:lnTo>
                                  <a:pt x="42974" y="41833"/>
                                </a:lnTo>
                                <a:cubicBezTo>
                                  <a:pt x="43476" y="39712"/>
                                  <a:pt x="43346" y="38174"/>
                                  <a:pt x="42583" y="37232"/>
                                </a:cubicBezTo>
                                <a:cubicBezTo>
                                  <a:pt x="41821" y="36264"/>
                                  <a:pt x="39988" y="35781"/>
                                  <a:pt x="37086" y="35781"/>
                                </a:cubicBezTo>
                                <a:cubicBezTo>
                                  <a:pt x="34184" y="35781"/>
                                  <a:pt x="30761" y="37015"/>
                                  <a:pt x="26817" y="39489"/>
                                </a:cubicBezTo>
                                <a:lnTo>
                                  <a:pt x="23496" y="52772"/>
                                </a:lnTo>
                                <a:lnTo>
                                  <a:pt x="20650" y="67816"/>
                                </a:lnTo>
                                <a:lnTo>
                                  <a:pt x="25924" y="68399"/>
                                </a:lnTo>
                                <a:lnTo>
                                  <a:pt x="23859" y="75208"/>
                                </a:lnTo>
                                <a:lnTo>
                                  <a:pt x="0" y="75208"/>
                                </a:lnTo>
                                <a:lnTo>
                                  <a:pt x="1339" y="68678"/>
                                </a:lnTo>
                                <a:lnTo>
                                  <a:pt x="5107" y="67841"/>
                                </a:lnTo>
                                <a:lnTo>
                                  <a:pt x="10074" y="51631"/>
                                </a:lnTo>
                                <a:lnTo>
                                  <a:pt x="17078" y="23639"/>
                                </a:lnTo>
                                <a:lnTo>
                                  <a:pt x="19952" y="8706"/>
                                </a:lnTo>
                                <a:lnTo>
                                  <a:pt x="15990" y="7844"/>
                                </a:lnTo>
                                <a:lnTo>
                                  <a:pt x="17887" y="1674"/>
                                </a:lnTo>
                                <a:lnTo>
                                  <a:pt x="38035" y="0"/>
                                </a:lnTo>
                                <a:close/>
                              </a:path>
                            </a:pathLst>
                          </a:custGeom>
                          <a:solidFill>
                            <a:srgbClr val="A6A6A6"/>
                          </a:solidFill>
                          <a:ln>
                            <a:noFill/>
                          </a:ln>
                        </wps:spPr>
                        <wps:txbx>
                          <w:txbxContent>
                            <w:p w14:paraId="4AD3CE3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81" name="Freeform 281"/>
                        <wps:cNvSpPr/>
                        <wps:spPr>
                          <a:xfrm>
                            <a:off x="3486121" y="95659"/>
                            <a:ext cx="20203" cy="20371"/>
                          </a:xfrm>
                          <a:custGeom>
                            <a:avLst/>
                            <a:gdLst/>
                            <a:ahLst/>
                            <a:cxnLst/>
                            <a:rect l="l" t="t" r="r" b="b"/>
                            <a:pathLst>
                              <a:path w="20203" h="20371" extrusionOk="0">
                                <a:moveTo>
                                  <a:pt x="12223" y="0"/>
                                </a:moveTo>
                                <a:cubicBezTo>
                                  <a:pt x="15032" y="1358"/>
                                  <a:pt x="17013" y="2778"/>
                                  <a:pt x="18166" y="4266"/>
                                </a:cubicBezTo>
                                <a:cubicBezTo>
                                  <a:pt x="19320" y="5742"/>
                                  <a:pt x="19999" y="7906"/>
                                  <a:pt x="20203" y="10771"/>
                                </a:cubicBezTo>
                                <a:cubicBezTo>
                                  <a:pt x="17636" y="15180"/>
                                  <a:pt x="13636" y="18380"/>
                                  <a:pt x="8204" y="20371"/>
                                </a:cubicBezTo>
                                <a:cubicBezTo>
                                  <a:pt x="3404" y="18641"/>
                                  <a:pt x="670" y="15069"/>
                                  <a:pt x="0" y="9655"/>
                                </a:cubicBezTo>
                                <a:cubicBezTo>
                                  <a:pt x="3125" y="4800"/>
                                  <a:pt x="7200" y="1581"/>
                                  <a:pt x="12223" y="0"/>
                                </a:cubicBezTo>
                                <a:close/>
                              </a:path>
                            </a:pathLst>
                          </a:custGeom>
                          <a:solidFill>
                            <a:srgbClr val="A6A6A6"/>
                          </a:solidFill>
                          <a:ln>
                            <a:noFill/>
                          </a:ln>
                        </wps:spPr>
                        <wps:txbx>
                          <w:txbxContent>
                            <w:p w14:paraId="4600C3C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282" name="Freeform 282"/>
                        <wps:cNvSpPr/>
                        <wps:spPr>
                          <a:xfrm>
                            <a:off x="3528517" y="119379"/>
                            <a:ext cx="26571" cy="50946"/>
                          </a:xfrm>
                          <a:custGeom>
                            <a:avLst/>
                            <a:gdLst/>
                            <a:ahLst/>
                            <a:cxnLst/>
                            <a:rect l="l" t="t" r="r" b="b"/>
                            <a:pathLst>
                              <a:path w="26571" h="50946" extrusionOk="0">
                                <a:moveTo>
                                  <a:pt x="10926" y="0"/>
                                </a:moveTo>
                                <a:cubicBezTo>
                                  <a:pt x="16618" y="0"/>
                                  <a:pt x="20813" y="2536"/>
                                  <a:pt x="23511" y="7621"/>
                                </a:cubicBezTo>
                                <a:cubicBezTo>
                                  <a:pt x="26208" y="12681"/>
                                  <a:pt x="26571" y="19162"/>
                                  <a:pt x="24599" y="27068"/>
                                </a:cubicBezTo>
                                <a:cubicBezTo>
                                  <a:pt x="22646" y="34956"/>
                                  <a:pt x="18748" y="41380"/>
                                  <a:pt x="12907" y="46354"/>
                                </a:cubicBezTo>
                                <a:lnTo>
                                  <a:pt x="0" y="50946"/>
                                </a:lnTo>
                                <a:lnTo>
                                  <a:pt x="0" y="40741"/>
                                </a:lnTo>
                                <a:lnTo>
                                  <a:pt x="4145" y="39148"/>
                                </a:lnTo>
                                <a:cubicBezTo>
                                  <a:pt x="6545" y="36754"/>
                                  <a:pt x="8442" y="32773"/>
                                  <a:pt x="9837" y="27205"/>
                                </a:cubicBezTo>
                                <a:cubicBezTo>
                                  <a:pt x="11233" y="21648"/>
                                  <a:pt x="11437" y="17580"/>
                                  <a:pt x="10451" y="15013"/>
                                </a:cubicBezTo>
                                <a:cubicBezTo>
                                  <a:pt x="9465" y="12446"/>
                                  <a:pt x="7651" y="11162"/>
                                  <a:pt x="5010" y="11162"/>
                                </a:cubicBezTo>
                                <a:lnTo>
                                  <a:pt x="0" y="13452"/>
                                </a:lnTo>
                                <a:lnTo>
                                  <a:pt x="0" y="3170"/>
                                </a:lnTo>
                                <a:lnTo>
                                  <a:pt x="10926" y="0"/>
                                </a:lnTo>
                                <a:close/>
                              </a:path>
                            </a:pathLst>
                          </a:custGeom>
                          <a:solidFill>
                            <a:srgbClr val="A6A6A6"/>
                          </a:solidFill>
                          <a:ln>
                            <a:noFill/>
                          </a:ln>
                        </wps:spPr>
                        <wps:txbx>
                          <w:txbxContent>
                            <w:p w14:paraId="3BDF478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111" name="Shape 111"/>
                          <pic:cNvPicPr preferRelativeResize="0"/>
                        </pic:nvPicPr>
                        <pic:blipFill rotWithShape="1">
                          <a:blip r:embed="rId1">
                            <a:alphaModFix/>
                          </a:blip>
                          <a:srcRect/>
                          <a:stretch/>
                        </pic:blipFill>
                        <pic:spPr>
                          <a:xfrm>
                            <a:off x="6200775" y="0"/>
                            <a:ext cx="409575" cy="257175"/>
                          </a:xfrm>
                          <a:prstGeom prst="rect">
                            <a:avLst/>
                          </a:prstGeom>
                          <a:noFill/>
                          <a:ln>
                            <a:noFill/>
                          </a:ln>
                        </pic:spPr>
                      </pic:pic>
                      <pic:pic xmlns:pic="http://schemas.openxmlformats.org/drawingml/2006/picture">
                        <pic:nvPicPr>
                          <pic:cNvPr id="112" name="Shape 112"/>
                          <pic:cNvPicPr preferRelativeResize="0"/>
                        </pic:nvPicPr>
                        <pic:blipFill rotWithShape="1">
                          <a:blip r:embed="rId2">
                            <a:alphaModFix/>
                          </a:blip>
                          <a:srcRect/>
                          <a:stretch/>
                        </pic:blipFill>
                        <pic:spPr>
                          <a:xfrm>
                            <a:off x="0" y="257175"/>
                            <a:ext cx="6400800" cy="9525"/>
                          </a:xfrm>
                          <a:prstGeom prst="rect">
                            <a:avLst/>
                          </a:prstGeom>
                          <a:noFill/>
                          <a:ln>
                            <a:noFill/>
                          </a:ln>
                        </pic:spPr>
                      </pic:pic>
                    </wpg:grpSp>
                  </wpg:wgp>
                </a:graphicData>
              </a:graphic>
            </wp:anchor>
          </w:drawing>
        </mc:Choice>
        <mc:Fallback>
          <w:pict>
            <v:group w14:anchorId="5C0625CF" id="Group 67999" o:spid="_x0000_s1480" style="position:absolute;left:0;text-align:left;margin-left:54pt;margin-top:34.5pt;width:520.5pt;height:21pt;z-index:-251649024;mso-wrap-distance-left:0;mso-wrap-distance-right:0;mso-position-horizontal-relative:page;mso-position-vertical-relative:page" coordorigin="20408,36466" coordsize="66103,26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anmR4iwAAAIsAAAAUAAAAZHJzL21lZGlhL2ltYWdlMi5wbmeJUE5HDQoa&#13;&#10;CgAAAA1JSERSAAAB+AAAAAEIBgAAADLCvBoAAAABc1JHQgCuzhzpAAAABGdBTUEAALGPC/xhBQAA&#13;&#10;AAlwSFlzAAAOwwAADsMBx2+oZAAAACBJREFUSEvtwQENAAAIw7BPOSi7NnyQtbQdYCNJkp5IDoJz&#13;&#10;Az5yRW0nAAAAAElFTkSuQmCCUEsDBBQABgAIAAAAIQAJamzI5m0AADQHAwAOAAAAZHJzL2Uyb0Rv&#13;&#10;Yy54bWzsnetu5ciRoP8vsO8g6P+6eD88BZcHHs+2MYAxNtbeB1CpVF2FUUm1kvoy8/T7RUZEkkHy&#13;&#10;HFK2W622aQNNncpkMi+Rcb/8+l9+/HJ78f3Nw+Pn+7t3l+WvisuLm7vr+w+f7759d/l///LN/+ov&#13;&#10;Lx6fru4+XN3e3928u/yvm8fLf/nN//wfv/7h69ub6v7T/e2Hm4cLBrl7fPvD13eXn56evr598+bx&#13;&#10;+tPNl6vHX91/vbmj8eP9w5erJ34+fPvmw8PVD4z+5fZNVRTdmx/uHz58fbi/vnl85F//TRsvf5PG&#13;&#10;//jx5vrpjx8/Pt48Xdy+u2RuT+m/D+m/7+W/b37z66u33z5cff30+dqmcfVXzOLL1ec7PpqH+rer&#13;&#10;p6uL7x4+z4b68vn64f7x/uPTr67vv7y5//jx8/VNWgOrKYvJan7/cP/d17SWb9/+8O3XvE1s7WSf&#13;&#10;/uphr//j+98/fP3z1z89sBM/fP2WvUi/ZC0/fnz4Ik9mefFj2rL/ylt28+PTxTX/2HVlUbfs7DVt&#13;&#10;VdcdCtvT609svLxWFU3RV+3lBR3qruk6eqddv/70v88P8san8CZMLP/QCbOCPz1cfP7w7rLp+crd&#13;&#10;1RfALO3chfyDLesZ6zw54e1rZj+Grfrr18mVeBxO/fFvO/U/f7r6epOA6fHteM8637P/w2W5uvv2&#13;&#10;9oZ963TfUs8MHI9vH4GTvxEy8qFevf368Pj0+5v7Lxfyx7vLB76f7tDV9394fOLc6Opd5KN39998&#13;&#10;vr1NoHN7F/6BjvIvgIlPUf56+vH9jwku6trA4PHt+/sP/wW0PH69/uYzH/3D1ePTn64euPHl5cUP&#13;&#10;YIF3l4//77urh5vLi9t/v2PDj2UjoPs0/vEw/vF+/OPq7vrTPcjl+unh8kJ//O4pIRud7m+/e7r/&#13;&#10;+DktTSaok7F5c9ICzy9y5Ac/8m8ebm4Et3Lih2edOJe4SjB+PNSHXu+zX4+6rjuAShDCoWnL1Do6&#13;&#10;9evv9NRlS/ykwZsf9Mz5t0/+1/WPd/6nwIag8NuEwp8uL9hV9hgU/l4//vXqSd6TQeXPix9ANjqP&#13;&#10;Tz6NCyb48J0Qqj/+p+Ax6fvl/vubv9ynt54EWdk7fnmZ9tDj9m65ZylYT2aRwFD7TPoWzaFO21W1&#13;&#10;fZV2+mTf6liVnI8gy+JQ++b5eNffvf98/a83/z2eSXU8FICvvtHbYXzV5RRHhtCmvjzaVmkTH5o0&#13;&#10;Mac4vn/VBtP91O/oYCdXMexjUx7K8vzuVDX7J5NsyraoJ33jjGwm5bFR8MtvcOxpWdXx2OfBjkZp&#13;&#10;rKlren/r0PrOxvHjiqumtZ1tjl0/ndmkb1W2em5d1egpjHYnfsXmAzVUsthVtkd5FW3T6Cq6qq/S&#13;&#10;h3PToW0UlnLT5nPrSs5lsr9xFcO5Haq2TgAzWkXsW5XHuknnNr7m3mdpxWV3bBTm8hu+rGNX6+4d&#13;&#10;mkp32lt0H7gKVWNTj0P7B3VTy7rUM+4OTX3+VrZlYQfWtcfz21IWR4A4gWjf5Hn4l/1pM+h6FiB9&#13;&#10;AZ/Owcz7+NP6Ho+tTvfQFOd3u+yaGqzKsF3bnL9QZV93OmpdJsp38giH455u1fXt/eON0WDwqRJj&#13;&#10;x7EJ4AYs/nh/+/mD0GbBo48P377/3e3DxfdXoOvDN/J/O7bQ7bkUPDMkOwUXRpdbpIzuiIInUBMO&#13;&#10;Au5unWeDEnWGY8qqhHOXU7p660S86ktBfULEIeG9Xz0XCV6MiNs8IOI6jS1E3N5h6g7Vp4j40LPk&#13;&#10;fysX8JjYGkYtoQXn79Vo3O6wgluGvtWhVdno5H0tu1JkHOaw1DfiRcMwbWWsB4ixSnjDEWvZNpWh&#13;&#10;iaYGk6fzdxzW1dbUHeH0FBHE8eMve+/Qg5tkfvWx6QK/URUVPKY0NcWhjSStPh4Mu3pTwjBjVifi&#13;&#10;zWHP6mO9cm5D37boVjHnsVJ6MwZ6//biiqsK/leWld/w/T1UnHxa8LFxHlm3qYbaaUsD6dm8u13r&#13;&#10;eyu7PDounTJnOGEVCmiKTKBqm8IBNi4i/tLZNQU8u7xWQnQNLWjLoTeoKIteWVNfa1nDKqWX2sOJ&#13;&#10;Ffku6lDDqfgd9fbXRnmyYLRTHqE8QNSM8iQQ3kx54AIhOAphpfPVA+WpkX/AcUp5Dp1LSy9OeWwe&#13;&#10;ifLINLZQHnuHu+NQfZLyNE59K5CD9/Y74E+7K3VTGkd57JRQn6QQKK9cyGkgPYZbfDx/+rhHEyWa&#13;&#10;ti19o72PP60v6klF3/TMh+J9/Kl9HYOu9UMaUfzUtNVM0o1DZl69QTA6v1vHI2Jfwnp9i+5GSZeP&#13;&#10;5k+daAnno6iuqrsVaaeEQVeg7Q9FwoonzwDOybQjhx5QPjsDyKJua4nAcrbrHLZ8Ma8CY+7YEewo&#13;&#10;kDfFjqqE2IwdEVsrlfNgSE3pMCDHFqEcKEzIseaCG8S8OHK0eQhyTNPYghyr5iiIfQNyLA+NsZHr&#13;&#10;yLFsjpVikbo5HKYXc4m/KUEheutrmNvApJZgIhusx1Ihu5s5HFqMJQZrurogjh9/GY7pilZX3RTo&#13;&#10;MMKQhyO6BNkQJjRhiYuja568acYSL30NPGrs6HzIQwFnJl+D3UY/MFpbXTSmiaoPbQaqOL4jG11V&#13;&#10;DZAaSYIXXUFcTeN9V7FsfaiNZ13Fsugu4PxlPatYtm6rRjd6FcsaYI+A1BfuT90AiDYqRPn6OoiK&#13;&#10;zcv6HluA4RxBaOreiWJjSvmTdAZ4h2Yk+OEWnqf1TdtzOaRvW7ZrElPbG3/WssXnD7c6FEcdt0Hz&#13;&#10;OtVLRRDSnRtAFKqPBm4Eh+UREU0n6cgtX79aRk/z96ZNF6JvbIsUT40+BgOm97mFIY3yaIO+I21r&#13;&#10;D9W344pLib/sThiMcZei2KTsCAs4BuU8yMbkOZGIFz8zgbmi0d1Z51a63mTP1WuEkKrzW71FWFP1&#13;&#10;86uXaI7pfSGvglUZGQazzmxnX4R9AR5n7Eu605vZlxIab2QG/qVWCWTEvxyOWHiUf6kKtD6KC1+e&#13;&#10;f9F5CP+SprGFf2nqo11YxwmDcLeEDxr4BCVQqb9jsrbGspLQS3mIeGKgPW19wj619B00LqZ76cVK&#13;&#10;MUJxra4SpF/W7TFwOi22J0V/Yktb1vD5pVX01ta9sSTY2I6Or7yPP61v0btGrxELh56y9/Gn9W2Y&#13;&#10;m6JbjKO+td7Hn9a3aszkpMd2btyq700SXu9bF2IYU0qKLvzsfGtIuOJtEP2KfafB90XFO2YDZ3lu&#13;&#10;vg12XGNS+u7onL2vf+ng2Quj6WXXKuvrQCYKXUPWmFQD2cGhwexTItL6Ocbx4y/d+6bs0R/LHomN&#13;&#10;LQ5ZFLZMNg8qOALB+oAHhb7lTZvoNrrMgwnG/p6vrS4LmB2dyAGb2OhrFXZFa8Kk59glrsZ3VFdV&#13;&#10;DXqYtshmDu/jT+s70sNgcz97mlXBfVGIWtfDZH6LO6mc+UmeD1t5Y3qYEf70efpT56t0fR36R3qY&#13;&#10;NdPiSA9zKM5zhiM9zBroj/UwopI6d00GPQwS0vkzGPQwfbmiCisHPcxRdfUnT6CuKiFh3APEprNT&#13;&#10;rYverkXdHqZIMAKlHhjwhXIrQXYJLR4Bdt03xv4GWjInSXHY18ZuJQwovMTObgm7BWKcsVsJTraz&#13;&#10;WxW2HeMmyr5Ar5GAxq24KECFpiR1UQe+MHB9eXZL5yHsVprGJnarq8bsE/dxYLcinrNVciPP4wPk&#13;&#10;cNPLijJ7hRrj1WrUDsFzra+okdK1xc9rihPijbSLjprFaWmhtD5Tt6wtwV47MRti/nWaaE2baCm2&#13;&#10;YiTPNL/pkLCixtRhwYuUG72GaadwbMrULq4m/jIqCQk2PqarJh5YeA0aM4ANKG2qL7vqBHjTHA+d&#13;&#10;yskb11a4Lalv4DRGOLPqO1iANOSxYrtHTWBmV0kVmMHtWsTVxF92bminTASHCQm6izq7bGFmVxbS&#13;&#10;14aHJHyWTKTC4rHMlSx9DYWhOcbBpSB7jxaApRcATkNiQQ5rgyZgBk5NRxQqm9fWtKJPlvdqwSTh&#13;&#10;ay2WX21CxR2bUFLpkdZ9q8rUTecG0y9OLHwNtybl1Hy7sFXbdYK9Vb9Ub6rbDs8LeQtFUVb2xr2L&#13;&#10;v+zcioPdt7buJppWXPx0AbD10ayOH5WZknLTprWVzPvUkFwzXXbbHBQf+9rQNVkLKkDnFuJiJmiv&#13;&#10;s21SnAp0MDvv4k9dv3GCTZlvlrf7U/uVBdyiHnSH9cFgx/v40/ommSPBC1x4Ijwnvz/sSIPeeIpN&#13;&#10;4yJ99M5QBZCCY+UI9ktukwIqinxlAX0PMR2L67FAlTdtOjE89cw0kd/LQ3aOBgVkJwjG7dgIK1lq&#13;&#10;jKuJv3Rtg8MuMpVKx/61umhd9+h6/6HJcRb6e5wl9bzj+PGXfq0uXQLDmyN6AKF+NcJQH8w1xr9W&#13;&#10;HXtDnnWHqnvz15BzDbMi1asDZh7ykF2R2kK5/NzUZtsEpu7tGLICxyutwSChuoM8JGYXQ2cVly4C&#13;&#10;UGmymdABh8a4d/GXwSRcvN6O6tgp7+9fKxHL9PYitmKsH4NrVTk+5nItX+zFr6EeM1pTdaopy18r&#13;&#10;MNgnMM/Km9yEdcuIHvjcb3AcP/6ytWEhMYUBeCiddx4SK4AOCYqKF6AozCcV4vcMGEkeD3JLuTaB&#13;&#10;C4AZMfBnQwOdwaN1EPqdzYsLib8M+I8H83KfDjhSg3SKvXy92F2GjXdhNA4eMWEz41S9/ZXJX2rM&#13;&#10;2OUvCxcTE8lM/koHvln+wqgD8AgoA2iqRh2U3fjEiXOHSF+Qh8yKvbj0ZfNA+tJpbJG+WI6iOr9r&#13;&#10;g/AVr4LeMxRvdj3jrdUdkA0w91q/ZDDSZk0S7LydA0eicBnuCH82RrSi1zTmpSkgQiMcXInNX/ka&#13;&#10;9ODOq8SFxF+2LNytjIjgUx+WhgOjG1+xCwT6UrVH5zahBtsxPjx9p2i9K1v+Gi1AXEGUpcRNSMVR&#13;&#10;30kQG0yQgOChwEdI3prxPI6PdFXWewSS3u7Pcb8OeuA00tv9qf2wKOsmdQWmVJuAd1na1sPRZgxD&#13;&#10;pVymLwbrkQ7VtlMqVHQmeuGAplrf2TKXvlWWRNek7WkOxyhqo3Y0l45GjBvj/T4in+pLdc9fW/cU&#13;&#10;fm6FEzYoxD7i9NI3yp+6p3jYGmdT9eKuojPwPosLhUqblNn1So19V2G/8f9NBJfolchMI1EZl1F0&#13;&#10;2V0ujh9/2fwOpWsHkPdN7WRN8PiKE5mQqtR9InjOmaLEWzad4aCk8Nd8wOx2XAIU4crj5WD8DOpa&#13;&#10;R2JxJb6bOm09GXz7Myfv7f4M/VQeZ/re6k/fHzfyzZRHcRLaHe8MFbCVRPvykA50vyJwTnFzHPG1&#13;&#10;MR0JJe1MhzMdyCszpiORj81MB0imBZMlrgM6YRy063yRMdzEzh8/n4nd5gHXodPYwnWg8jRZyW/s&#13;&#10;ebZD4kUVT2PgjkiImFjTgh2iFrWEu1fMAJ56hoB0rI0jQqUepKASS5feUsztQUtnWwBpJtQwn8Tk&#13;&#10;ti5E9KLFMKQMFouEqURbZniNEIyAFjCeqyw8Pvb1j9UYqRMsAVZR/yVhzQJk7HKM5dF/PnbZl23D&#13;&#10;V0pLAdFMdIvgMv+Kuo857pvDwuQrrytCUWFiR3OO5uA3ZmgusTyb0Ry6HXhdg0AQg10tx3N4oQm/&#13;&#10;I9JVVfQ5xvzFpSubR8JzMo1NeE5yoqSVzfHchI/QVbJIkz9OcxxgMzMJjLbDR/Onshv4lSv9GO+c&#13;&#10;d/GndfVRyx530wkfGrvaPUZU8VV5uz91SO1HDOWUrY3deg+4wOHm/IDYYibb6SO9Cl5oN3aLsRuq&#13;&#10;NUMI6Ur/VQhhwbcQ8VnEyoQQ8CJxWH1xhGDzEISQprEFISSqKLTWAX2F76nAOgP+yCTzgG+UIkxz&#13;&#10;ufEWOBFT53OX/BsTerrAiPCSeQmSCCfIjbZI4Q6wnQQlLnkhXNrEyu7HsOFjaJeVmWPwaBurClJX&#13;&#10;pIXhHxVjF9CAW8SD7vZWUX3c27GFP8doSiR63zBv96f2w1DiHNk8vjgu217wLBjY87EaMGM/Jown&#13;&#10;xouRBSNYdXtil/Vk6yI7EsbB4y/9FNpv3Tfk45gaBmdTG1A0JONJ8GUX361lJqTHDTCQq0nHtoU+&#13;&#10;9GrTPUnIZnfBv/YqkPngPK4mrJ3jc44PhDRD8On2b0bw+Ky2pgcpy92b6Tza2b2ZZg5SuzfT7s1k&#13;&#10;ecB2b6bdm2n3Ztq9mZQN3r2ZxrmUdE8w2u7eTEHu2b2ZJAXqL8ebKVvNdgWbKNgQ2mfyV9IubJe/&#13;&#10;sKZls/Uuf+3y15JKaY8m2aNJIlzEX8pd7PLXLn/t8tcuf+3yl1h3ljDkLn/t0SRLxSJ+OfJXdufZ&#13;&#10;5S+Rv3C+mclfyTC+Wf6iVoY4xSTHTiKjzCrrDk9kjRbnyBROQt0Ld555cf8Gmwf+DbhnyXSZ4Gpd&#13;&#10;FZ37ooODm3eVVNjo4liQgjmj4/ukL14l6tdeVuKdebYvBnQ1VBOeoRF6Jy3QxClaOChhZ7MEeEvI&#13;&#10;nEA2i8+QINHgiF71R4uHJ5A1JppD2jZ/jdy0Ymofdge3TQ1IObmKoa+UMTlvmq9wXdWdlCSa53eS&#13;&#10;SXtyp/W+WCkVoEn+OYsNiaeJT4tFahB0k8PkvY8/jaHoakt70XFWHj7kffxpfSkEomtTeD0HJQoh&#13;&#10;6/1yyhyi0DUX0sljaHFNTld6fVWUGTG3HoJfgIxzM5Wkhebuh9V8ZQfIz6SncBA/rPPDprQkXL9u&#13;&#10;bWGEapbqhNTksFbf+cU7ksOiSGcwVrySb8DCkAnICQ3EgOu8swNgHNg/N0Ud0617bZ4jafm754h6&#13;&#10;johD2pRympPaZspJ/Lgn7SRBFGl9FYycdJIwU/KCCemsifVPQMaFfXHSafOAdOo0tpBOe2cD6Rx6&#13;&#10;luCcRIROYiUyQVg4HV4UM4eseMv0dpGV3+LLyloC+cEi7raGH5uZknAGjJGXSDkWPE4nbWJOcfz4&#13;&#10;y75GmkTzK4PIxK9x1Ip3cDSMieigIOYnSFBG5pDi+PGXfY3oXB0Sh+iYSY8MDZ72kHUHbz36Wtpk&#13;&#10;vpqpQBw/YqjhhIh6mJU6O9n32OdIC+/jT5s/AX7qgzgGb+8TZ6RvHD1NQH7BD7MlnUiiV4ToakIX&#13;&#10;byFdhHFQVCxYDopc+lTryW/ILxN8SG0wrm5wdSS5oHkmEpW5HM+69BkpaKQekvi6Jnro82ZBSkWo&#13;&#10;PhoaxG9caSj+435f4tjxl+12hWt6+hTZLiJodoXFFnFbQgsZpzyAd1M86QApr52WZRe/XQqUtEQE&#13;&#10;gEykQPk3kOV2Wla2Uo4pRV4RrKZyzZBVgNwlwsxp3ItB+s9By2we4uaeLtwWWiZJstLCHKgHN3dH&#13;&#10;VoaeCIUPHb3Zn9bt4Dyw+Kmf5Wt110Ss7FeK4tnCpGtKxn5u2BxzlwP1TlJc8k4ZQSNnhHMgvhx/&#13;&#10;6rIcMQ6n6+3+1H6z7fTmV8Hv7vhA8AG0dIYPEqhuxgewVJ77finJSElshKIDxHxNKP1zoAMiT2Qe&#13;&#10;oAOdxhZ0gK7hFDpYorvQRMvbZOy93QL9MveVbFaBwaA4gWkJSCWZtQRx6PhLRxS1jHIMNXQ8fEx4&#13;&#10;PmuivJFp6PQt1NnGOSEXq4Q7Y3X9guobes/Hx+bt/hz3k+zDjje93Z/ajwQoqmqAG815R7zL0kJJ&#13;&#10;CGYvFMeomsJ25wkGyf0X+TNUD/oW6QyfkRqM0GXbupJ8ejG9CQmtdFdnKSNIseYRLJZMYtOmEj+Q&#13;&#10;k4T4DvhzvKmaZeok0p5BqI/xKjDsKBYlO/rsWFewLiAzw7qJH9+OdSkRbSmX0V17xL8rFOAm5Kol&#13;&#10;XTxZ3X4+XbzOQ3TxaRpbsK7NfYNCAb2pBeevF7mBVzHRm3RxOdOwXxd/6tUbitR1zt+evIFgbtf0&#13;&#10;pryP57gxUgCWKsbrbpzrq7h3vd+g6SUc3c/Zl+NPQ7+5oHQqg3ru6zk5OrV4chIKH82fOmpJLKTi&#13;&#10;RqF/5xlH0Xqo8L5a96UkEZbtAYlzz/POhA6awmW1SJ3C4wi2fDGvAmHuyFGQIzzXDDkmCNiMHEVH&#13;&#10;ZKzGXuVlr/JCtt29yovoa/YqL7kAzIxLX5I/9iovTh79aQzSXuXFk7/sVV7IkD8tPBbv0qtgrUay&#13;&#10;aOJRhZfY2S1ht5ATZ+xWdp27/o/v//z1Tw/ICrJhj/wpZlU3TN9//CghWWSBLE0IWmK3JPETXL8I&#13;&#10;o1hNqWagkocPcv3d49Pvb+6/yMBX3//h8Ynmq7fffvC/rj75X9c/3vmfDzfXTxe37y5vLy+e3l0+&#13;&#10;XV48vLt8uLx4/+7yvQyPae3qSd7zPy9+gPrpPBBGdRpbhFHcd1QKcc3WYBGIQG7CEBp5FUWCVg5D&#13;&#10;sKdHmRSTqCoXS5s+53GJI8dfhoCpp2aCFG5otuInOQtbJHtdkvQ42vgQwU1XRXpXP4Y4/ATPi8+T&#13;&#10;WhKRCBNQnBSEJeMRClY+3JDJ1u2iPp4/nX7UZg9GebziCUBuZFN2kmtQ09GcnENVmKPOGM780/7U&#13;&#10;KeCfpjZSzF9Z9epd/KldFQBa8tCc903SflIg4Ly8SrUS3Si0k+oJcnJB2IL0xNgvTb16sqt+nbrH&#13;&#10;akNe6YdHQE5J56v1p66asgyecZ+amOfPU7SZJoGjlvKr4uNFCLPRyaFk5nBKngQIlsSKNliqWqDX&#13;&#10;OQE3fiOmFAC4n5MNGG2xwjGHGE3iPS5nCWrLaZ6h9uj1BL2FPY1r8RWO4YREkrMdWOpnVUNOntMM&#13;&#10;8/ggr4ycqv1hJ6fuLAZUz8hp9qfbRE47nF9MpQZQmrvrYGCnrJ9cNiGnZB3Luc9fnJzaPCCnOo0t&#13;&#10;5NTeYeqOJAZ66vCtl2noCSLK3jzex5/al9ogZN9MDgnkJZuSqXhl7Q3cqJwUFnBAYxzT44CtNK+W&#13;&#10;Cm/jJuqkm2WJVO2O5OP48Zd+raRysWF8ctYGHy0SrBl1ayS1d/yaFFFTgmpVrWYIaPFrWC3tvV7q&#13;&#10;NY4WQNVP8/XG3XnSRFURxbq5afa1uOvDCeHdtUIghr5iA/Sz9/H8aWdTeWWcMXh7n8UViyt52qn8&#13;&#10;hvtWURtIdx7jnKZc9BaS+SkEUJ7vRFmCpW+5t5iktwpwY/SXLKQBZqgIrNtKZYi88Dhw/KWbgAuh&#13;&#10;mp5hq9Q/x+dNYTonZcx8fLoUZbAmqJ0T7Di476J+ZDiV6Ym8NhqTVrPTGKcxQNSMxmQ/t200Bgdc&#13;&#10;Z3zAhV5a0e2HsDAQFqUxeCk43/viNMbmITQmTWMLjSH1qAkiDtWnaAw5mw3Ve0+/H/50jOQjImD4&#13;&#10;XniXeMHsBforDSHN+/iKUgYM0Uhwevqi32lsiOYc6hOJo8ZfhiFaweCzoTCfGC7E5SuIf2198CIO&#13;&#10;UvcHsjBD8Evf4TNG9HCwTov3WdvhsBi8InRfchO2SEV7nIZKods+RvpXxXuSpTVOH6usImwgISI+&#13;&#10;qZGt9F/UC8uC7dLSKH5uRR5rEGZA27gdmz+s1H8MJBuB1NbGBueU03F8Bw7Ds4CNUSEE1CkAxb74&#13;&#10;PRvmb461Uix2zvv400CAQCAdF1GNcid6pN7Hn9p3dPqdcQWnx6Xch+6n3rqz45pjzHpPBdaWRDAO&#13;&#10;5D7DuHc6X9zxfW0VmoXxJaJ8i9UYoDKTyuQOd5y/RcZVR9JybwZy4ukQ2uUyEfszAS6quesmc4oY&#13;&#10;FUfsFLufaxOg89j8NY7YU9hi5Q5wR8Si+xPB04YLQN1Rf4vAPDf1x72Lvwz60M4aLwHLExYA+JoW&#13;&#10;BDnDHXntLXzMlNfNTZtusMQMukA9GZIsZ05yOKawbK60h3vg1r/MuyytDe7KFY+NFN4aHQ5aBM/O&#13;&#10;T+xruhwOJVSaFuomiKsrNFRktjaHTYPGI0RS4YNQiin8TvpWyatSYGm974xW+VivjQNLe7tzYM6B&#13;&#10;IWDNOLB0JWWLNnFgcFidRwfvUj4sxC7l71J+xn4Lyf7R/f5DS/mBev1TSvmJ3dlpjNMYWJQZjUlc&#13;&#10;02Yag22jdT+4XcrPOmfHMv5UHg+rk+kNdil/xEfvUv4u5V+2u5Qv0mK/S/mmHdil/H9IKT+pSXYO&#13;&#10;zDgwSX415cA07dF2DqxCe2h6tAUODAuctJotP/sXvbidxeahtnymscXOQrlFXZirwwYzy5Kqjuwq&#13;&#10;pmxP/bMuDkxi4UOkfAkKPBKyqN6SVDDPUAkSjKz6WjG7B72frVI0c/jGBVsGCcbM2C4JR7ZbR7BV&#13;&#10;k45MVIkNdoE4f7yV1FKLylud53zRZeMhqryuCuAVBaR+A/N2hhFnXv2piNmU7EWx4inXeSRag6XK&#13;&#10;N9eHWjo+1OlmaqibeE5lheE5bUFNbfJg7pIEBTojCvXlKMQ4fPxl6ta2NS04gX0aJ5u3jgQ+dp+O&#13;&#10;KO3HAFPiQmFNlP71RcXx4y/7WuWnQTBdrNI+aKyn+nEijHTRp9Xjvp3jk8GpblZwfakfRn8HQm/2&#13;&#10;pw43u33e/NoUx8ngsJMUJylcohlJSaC6maT09bGUtA3CkO4kRWnHT09SFI3tJEWcBhzV+FMx0k5S&#13;&#10;UrCBOiq/TpJy3vXgF0NS0jJ2kqIkhRwyM5Ii/4YKbzNJOeILZtkRSOGjCeBGDseaHDklk9gTO0uQ&#13;&#10;DdvlnOae2Jlgq0gI9sTOShBxTjEXmvWEzcperPcb0n3siZ2RuWeBAUvyHf78kvpLxP4o9P9SEjv/&#13;&#10;tpP/C0aH+Xq8v/384ZvPt7fCbdzeyX/v7uW3Nsu/vBHEr7Ga8tcQ+qqKjZ1yOuVEWzARxg7q1L+Z&#13;&#10;ciKJ1YUledwzO4sn8J7Zec/s7PzAEjbeMzvDQP4TZ3b++xGz7G+553Egv55EQMyIWZaUN7mkltRX&#13;&#10;7d0zek/tbAyXIzN/KnN/3FM7J5bajX++O38f88PfiCR2hCAIYR4lKP/2LL3QoSE7QzrnPbXzgqXB&#13;&#10;kkojWe6pnc0q+/dJ7WweAXtqZ0DrVWLYkU4huyTvWFewLqA7Y8Myp7qJDSPVOUGninX31M57aufL&#13;&#10;bk/tTKRmTrjirKY/lSGfpw339p0lvf/td0/3Hz9LZr2kG1ZMbT9+ePyqpkL+uPjxy+3d41vUn+8u&#13;&#10;Pz09fX375s3j9aebL1ePv/ry+frh/vH+49Ovru+/vCHz3+frmzc/3D98eENW8yL99fXh/vrm8fHz&#13;&#10;3bd//nT19eYyWyD/5ArXeUiLBCA/hyVNCQY9P1hF9TPzufPMFZR+I35bkw1SrtGJ54t7VNo88Khs&#13;&#10;0zS2eFTaOyOaP7hUOjCbaUlXSU9i+XOcu/fxp/VFQ22uauT/8w3xPksqOg5UfEBl9GkQOoneLIM7&#13;&#10;f8WwfPIXmb8m5QhyUr84fvyl8+Mb5GyQr+FZqBaK7OzXeXG7piDFhACKN5E/TmpZ8VZuWnGhHHaX&#13;&#10;vHuzLFG+H9P9xdlxtVrAQWorMxM9ablkg0l0ccU1/pnxDV8WFkBtke+GiEBsXcoV40F4IrvP0rdI&#13;&#10;U6R7C1ORzt6/ZP9cEYUc9pX8IekFbGUnPFOXPkM2Rcun1Um2gdFBsTn6KYLwo7tm7SoUrOnu7BjH&#13;&#10;PnUoMyC+vX+80X2XvJ/pAHIC0AQWQ4rRYD97fPj2/e9uHy6+vyKX6N+odBhYYi1QvJvZDOsvuNEf&#13;&#10;nulGT+WKmhLQCTCXUsxSDEhSm6YUs2R3cN/fF8f6Ng/B+mkaW7D+PH3ygPXjdVDc1FBwRPFNuM+k&#13;&#10;PLVcoeVBc8z4TW/b2vOCSfl2vSdx5PhLv9MeSMaTdryX9HWjK22rFPpQk8AkNHWN04cjeH3xY/FW&#13;&#10;U0TTEHm1mmMWH/KcY3bP6C8kZ8/ov2f0H5iNeLNIEkSy7cQitVL6TS++9/GnMTx7Rv89o39mruck&#13;&#10;KRKIVyFRj/itHECxqyBRQUr421QFqQT8GW5NJFazXOpL/Nae0v8nSemvAi3xi0kccv5tT+mfhOtR&#13;&#10;6QinXf5UGran9NdbPtI+xA3650npr5qSf7KU/n8//UXiFXf9hesvYKJn9DRv0SaTHglySXyqUjvu&#13;&#10;oZp+d4iwQdBG8ZnUFwcpXWis+surL3QeqC90GpvUF+TZHKkjQD4r6ouOMPwklUT1BTug/2yZ9Z36&#13;&#10;2d6IrEtC3A0KhQZVkGmKjoTKnhV7mkpiyIW8QM9X9LzYZEmTnfpSO8VzyzqGjQyyaWoqGTO9gTfd&#13;&#10;JJlrkyuSSI2dkXaFEifuUH6y8MjS12pSCdha/D3fQ5wyvKm1+jC5KRWWkTmi8O2WtUO+RiOzBTH5&#13;&#10;aVUkzteSBScpToM3uIqgG/qyWRM7wMlxSddgIR11Kxk0zou2XmKJXGiNK5p9Tf40MbhAHZXWRjGG&#13;&#10;lZoGpJCwnLAdJ+Y75+P508blwzru+H57H39qX4Xd9X5DKNBRlO/ntoBcvgqHrIpcDee6Yk+yfBxt&#13;&#10;VVOn6GzfhpzcabdqlIVTpXxcVVdaUfaa9NNJZXjycHuUWgpfJGQ7vzCswpZdhXXlTL7+5aVbQm43&#13;&#10;K4HRS1Irluc3gYzRFq4VEBNazAl+i8O+Nlk4bdhOu512g6lmtDtv0TbajZ2zNysalrfd4rxbnN0Y&#13;&#10;DQqLyMAxj2H9bKX/pVic081whLhbnAeXgSlxe21YP8f77xpQ0YDClcywft6ibVifNGDnNKBU5xBv&#13;&#10;l5/d4mzzeJbFmXq9jXLaDtYrIhtVVZQji5xRK/HXIjpQPmXMSdmcRKpCEjEW8hyipH6bJRiFvK64&#13;&#10;5uAH4BUy1vv2uTAcElCa44jrjDNSlA2pN5sZdkVlaR0d1lTX0l2gxGNMEwb7a7nwctOMNCx+jWIj&#13;&#10;JrLNhsQH2JsoXTbe3rrKdVzrhu8qix7Hj79sbQUZ09J5kSktlqEj54dnVcNZILLF3AITew+UL1r8&#13;&#10;2oTsST0eZeAx2KdrN9r1Sd/ahTOs/wcHR+/jTyOnWTij7Esut+J9/Omkt7HSTg2p4FbGbRtzdFCn&#13;&#10;jXMij65rvV8Wzvi8uj2d3IIsnFH1UfO2nOyKg4RtbN9X54WoUlhVPQSqSyX4OTksgevmIPLqq5lX&#13;&#10;R1dyNP1MPl8CelEa6T5QdSdeo8IFOyq6BB84UkB6cj/y8C9C/NKn6qaz+spdrBsJ5jDdVsCfczQc&#13;&#10;R31tPMaeyU8qu7gvs+gdZjxG3qKNPEZFkSUloYtW1kMrzpiJxyCVpquYXlwtjJJU5pF8mVMSV5yt&#13;&#10;H757/Hx/98f/lPgk0aEMHIQiYArAKdVw3Dt0iFCu3cmIWqqKKlyRqsCNzrBYrIYFvbKso4Tc+M7E&#13;&#10;keMvowvo6oyaUYIqHZfTd1ulcC0o6GNTS3VUnQblylMTyDSOH3/Z1yDiSnEh1JPqrlRm0JVBALUi&#13;&#10;mk+EfPMWhN2Q69TpZxw/UjujSiMY8XZ/6ny0H8R/JYssXteq0ue0Z/Xq4kR04AN+gGl/pFhemrEv&#13;&#10;huzH6k9MZXJF2N5CDgRjtSpyGS2ziUvfkvrqunN4qUcWDa7GOI+Z6Y+UXX7RTN8+O8GlvRJ+zqfm&#13;&#10;7f4c7ynlAh3Qvdmf2m12H7z5tWH5tNpdf+j6Q4B3huXzFm3D8oRfOJtPJj0kr6R09oAVi1tK2fXg&#13;&#10;Kx2VvTiSt3kk259MY4vtz94BZTrwD1je4VvBn0xoVq10j+fb4/mExu7xfBcP/35HnB1J6iVi7f34&#13;&#10;x9Xd9af7h3eX108Plxf643dP/FZe6+61xPOV0OEZdnxeigkSohc5o3uFQskiDRw9VknJo64RxKW5&#13;&#10;QfLF0aPNQ9BjmsYW9GjvbECPQ88ataKLnI5C/amoFL2U8T91TdEBE0+9jz+tb66PWneFFvkeaQGW&#13;&#10;uCvUnhaOgaGWJKdjAykGU9P3USM3Nh0oGewMYLbHx/EnM9NzZW9gGbXi7mhmp/oS+7KmzKEmrzKc&#13;&#10;pLTNwruPF2eke4TK0VZM/J4GGWcWFXu5LkuiVAJfS+XYXr0gMDznlP5x/PjLvob8YEPCDBiwWxNm&#13;&#10;RuWiMZFHjWrFYehbuWmFfR0gqiuImjkPJfksiKlU1cXps0BiVTFC70FUli2tuKPqcAKN/IJvr47T&#13;&#10;HWCeA5yJ34GoldGqZl+oOHL8pdsnNbz1NXYrsWj+nQ5f5tTS9OSzGX8KLZkdMOpCPDR0NXH0+Eu/&#13;&#10;dUQu0hFx1wo34Uhxam1BJApuvMCl5VhGw6qi5+wMl76Fr5HVOBYgiECIBKWbiE44BmIRnmtv4aOT&#13;&#10;I4Tj+PGXw+fB/CNQyU++1lKVIq2Nih8xk+oQ+0v96mfEmFFRq1EBuT/yxxjZlEN878RPoxNBUuHD&#13;&#10;9ZpxJX7bdUXDTXAm1dtfm+iVKeduxBMjHjdsxlykKyrS6UbRqz/25oC2pGDbw0Yv97BRxwaKLcC1&#13;&#10;2XDUg1wjfZv0lfLziolGQcfex5+OhTDZbOxLRmHsi4LhGliS8+on1KBemAmDtVMw/7Y/dQ5N0bg2&#13;&#10;ddV+1FRusyjhSqb8Q8S3Njo6TuW84Bv5a4TMGzhVa2rNVdJps1h+da1ihUokYBNVbFDSKhVAH4hd&#13;&#10;dvy1IrvdVuKyO2qqcQ0wNaA3bfoajPZB+a8cbuoLIAec+Qeit421quAmDZZIXpGtVXHv4gnhg/vz&#13;&#10;m073sNF/SNNpXfR2+5FA3I7v4BeBUi80pnnT2UE7g6SCjt9Y9IQg/Sr80sJGMzOx81vCbyEjzfit&#13;&#10;pIp4Br9F9hcMRkK6lvgtM7H9sxg0dSPCFTlv0FRR6JUbNJXjea5B08Tln8yg6ZyDIzR/Kir7xzRo&#13;&#10;Gv/j0T4zTibugSoK/vkMmhmF7Vg+Ka/nWF7FnO1YnsxguCAqlscbEw+WxGK7yp74HpG5BctTL/Hn&#13;&#10;s2jaPFDZ6zS2qOztHabuot8pi+bQE0+7mW/p4tUbbYa3+1PRlO4pWfDOYzPksexVMmXk4oDDJH05&#13;&#10;3v4qdF/7jZQbCRqf8l1qGPjrbiROiK5KXbyRg7vUixvRxjdSprHlRuqdcPA9dRsPB9zGhe1c8Qse&#13;&#10;LgRvCNqCaPqV8KfexaEnionsYeZ9/Kl9K0qMKTqsUVufHdbQJsLY+Tsel+2f22/tazF9S8rS2a1N&#13;&#10;yPivu7W43HiE+MKtJTvXz5fKdri1Oo0tt3a4PX4dTt3coaekJ1kxZ+MoqPcMa6zbfvLd+O795+t/&#13;&#10;vfnvv9wPMb1ljQlY0ILEMqeZuK6CkHhVO0p2naAj7DFY6jvessJYDytAfYeFbBtWQc2sjNNJDJRC&#13;&#10;9WXy49P31fpzzDjUXb8S3a1YBX/3qUI3DjesyE/P218FAhoyfymylRu3sxLCSgDSM6SU7skzkBLp&#13;&#10;ON0nvcM+bncjIyUqJKIJF+YeM0U2kLw8K6HzgLnXaWxBSpGmnkRI4q+pCEB8xeNtXtKTlh3m8PQC&#13;&#10;+TASVXckAzNgzh5kiIjOAPg2uNkD33f7Shw9/jKuJEWxJIzG0EEpSylK/ChSUztxta6JrbIV1Zp7&#13;&#10;ZgWlGZ4YHbAjAH+O8Y6UClthpiQISqaG25+ahkZYb3GdJGPQF1q82mV78p56RhE8VaJWWjY/fQNr&#13;&#10;k+OtOPbi5GssOJNTXuo37fPaMGGChR0Tmt82aGuOCdNl3o4JCV48AhoGUgfNZjwkbSI0Q2x1quYg&#13;&#10;zM9g6MUxoc0jqTlkGlswob3DhXSwPoUNcSwybxvu+KZQCLi4vBl+kfypWAOyYeKSxW+MkMGkp+7x&#13;&#10;aJ7e/iqu3850CNMByM2YjnQbnnHVDpiGlHihTYMlV4zvTEcF8w79ULtRn0OKX/yq2Ty4api5JL6N&#13;&#10;Ca4Fwtk7IxA+ddWGnkQvZZdSB3h/Gh9A+gGzs+FwOOVSYt/RuIRNT8WmU305EA2uOnk54XuM4i71&#13;&#10;jZTXZt2SUSMhVHw2VMc1kHVJFy+4Fr9FXVBuwuHPmojec/kqjh9/2dcIQVSugwhoPEBHTARmOPNX&#13;&#10;xiPG9df6VlUfPce8N60wS8P+1nh5rDhvKySzzJbEa74WPwN/2vxJWaDkR6FtAyeKN6veovyGb+KB&#13;&#10;QOi0vbhQ48oy2ov6SGSlbDxR9aix9CtxP+MvnR2WXj0u0gMEPlSnLL7pCdR8AuTCM1GctBFOLOPA&#13;&#10;8Zd+huouhhcOdSxrQHFAUwbgiR1ZRBSgtnGHEyuKOz2coJNDb38VZGYk72YN0056hPSAAmekJ9GO&#13;&#10;7aSHwM0s7xIS7K5kTnpwXJM43STv9gZn4IMXJz02D5F30zS2kB57ZwPpwbGbRC3K6YLVDQn4JfCn&#13;&#10;I0iyL57su3SHJXpBBWR4w+hTXklqSh0M5VUQnmE8LZ0C6qpcviCOH3/Z/IqD+epVnfhcjlBdSSC7&#13;&#10;oSc81mMTKnwjMi2EbRENxn2wgUZA4e3+1PloP80WGVF47NeTmTDtBPFFGhAxorxLC4UDMRUCSRDD&#13;&#10;YvqDyfulVEwZ7wAx7352BKAvrnLpU7hNmvwOqgy4ts2eneRJDJ+qPKErpD6n3YyDxw3QjSqbQUXh&#13;&#10;7f4MGzqPTI/dpIKWQhZetLZS7xGnocPi7OZ10uwFJ11oGlwlXCtPlFtgTZQ8NduAZn4l85ReVw0r&#13;&#10;zZWy6xNcnwANmFGaBO7bKQ1phlLOMPAxCnZLtjvSJ2B3MCGnoxKeg+zLUxqdB5RGp7GF0lSFJFkS&#13;&#10;+uEM1EkhB9Wkqum8p18AfxoW50IZRVo1C9U6Y9nX9b5IIIo1yb2ywoBLsk/D3uhoE4YdoeQ435LY&#13;&#10;SKUfDclCXKHrfRbxDe7y9sbRIg0yWmlyCFxVRw92JuIsPjH1DiRx/PjLsBvpx01JjZt64MxL0hUp&#13;&#10;UYA6TlKR9JI2Tc41N60JQ7gf6LmN3/B98KedccofnUY/SobVSB2XVoHiyHTcHLka8POedYBBmmq+&#13;&#10;PblJgtJi02wVS1/jiipyn42IjGrfYkaB9MJimAR2rLWA46ZPobzXbe4MeHzuCn8tJTLT/vg/l0Ki&#13;&#10;ZOcIGMiW4biGuNcUqNcXcFZayb88SGrE+SUcdxLqiShxtlGyxMUDjBNApeHktZzbAGLfOTrx9tcm&#13;&#10;j2WV8i6PiTwG6M+oZGIXt1NJCVd2HlXAfqIKtIzfIo+Jy4QjwBenkjYPqKROYwuVhOCYDsRx3Skq&#13;&#10;aaOzSOL2z18r8V9ImGC8HX5d/Kn4Fk2hmQFHO+dd/GldfdSyF2nq3MU2JpvA5/Mz1X7UDz4vXiIG&#13;&#10;KX0msO38gPPt9DW8CiyxYwTBCMDmDCNkj+xtQbykr6xdSUCyECV3A9+MdkHwRdLQkL3CNZgvjhFs&#13;&#10;HqKhSdPYghHsHe65g/opjDD0LCm66pK7A7w/jdcjv4CR5Ur03PH2Ri7B3qAMinJIeEzFNJnItaaF&#13;&#10;hueIOfjgDkDAwoXQSZu2MTuY8A1rwAlEXhTmWXEUbIrr4myOpMswfceRGjq2qria+MvfO5oTBhgy&#13;&#10;xqUOqT8YOn6NvpaZIDfN1hZ3fTghGCg0V3HXT/Y9rnl7k+3OGCeFqzju0oqP4kcnx5JfcLaRnInK&#13;&#10;Z9aFcYHeUhf4Usk7sNXP4FtxYtO3EEsSoPl4Nlhh2W/9nzEimyaQjCpOvOMa4i89Q4KEDaALBCLZ&#13;&#10;Wh+QBRmPDic8bhioA0KNn0YcO/4yaKkgQLokNHthwM79guDxQwsKO4vtJjDCzj2Ofer0/dZ7+6sg&#13;&#10;XCNzQzbj7sQMYiZlpabEjH8DGreztz3Vud3zq0zJYhIwu7nBanUnSze6QsfdL07MbB4QM1HwgpG3&#13;&#10;WLobj0txsD5FzEhjYxhqPRsgsTvmw0vI4TbfMfxyFCeQeFllXccWkDAfrKfcVbjetBhuFIZj8RrH&#13;&#10;S+3kpRCnGzBnQ2qDiS7gKH5IqamfogyxZIemGXlZ+hp+zKb+YY2TIXE2VMyFBVu1Vb5sKq4ZMaup&#13;&#10;K+VAFcd3FKSrItO7WYVB2BhvItGZ9MVwbCo1cnk5/+V9/Gnjcol0kr1QtbPD4pinXbkxbjD20fxp&#13;&#10;o7aVl2ZbSytogM2ZOJD6UP7UIcnXa4qcdRAFkrzvEanl7KrQ7Fl1t6YRVufcDgDvWMsSkHALz29s&#13;&#10;Q7Ym07uV7ZoTQs7w0LLF5w+3OqCq1jkcRYUU5xtBSHduANEWC15gCqgBZqyMYhUGcxDFxmIKqty0&#13;&#10;6UL0YlCULcqv+YjwA6ZTKzv1evEW/GRtW3tie2xJcSnxl0GZwRh3KXoiKK8jWb2CaSzr6HBHzQAc&#13;&#10;B57AnGvTYCVX7lHXm5S8eo3w+9D5rd4i4g6NyVq7RCTOtwhE3z1fyGtjYBKKEeq8MzDCwEByZgxM&#13;&#10;utPbGRhQnaQylyu3lOIBPb5IaYmBGSVFenEGxuYhDEyaxhYGBqbEnI0crAcGJt5boxFYLVRYTf0d&#13;&#10;vVAcRkoDyQYhSwl6yS1kuVeqjwTsuD+OHH/pd0jd6dL5ZEDMz4adw3fwybSIBF9IHDb+0o9Aa8xI&#13;&#10;EoYiKs3wctmr25YvBk2eSfHIeE5E4sjxl34HJGPF9BDwgxhlRyb7JrV2xhuHLO6zOIqfoFKhOLyj&#13;&#10;IPtM6XiPxIg5r5T38acvvXCmCpo8pXGxbw/xUOaSKbH+SA8nfQtRmCTiNLoK3sefOoeWdIeKp9eL&#13;&#10;y7TwrnoD1/ODYRUDBmUOkK2V/GB44Fi5AipwwiefWxuaH/PO2Zof7EDefbsWXat2JQcl8V/Re4HD&#13;&#10;iodB2tkUlHrVy4TubzuYHTAjKPdIfjDNSOtfw/PHTKGzZF6k1nWP/2flByMJqDHYsyFb/C1dtSbq&#13;&#10;sjE66NAc6NqoeuWwdA6qW5L/mgp/FarhYI1/htNcYScoTm3zR0BS2QHuyyHUnwapAMdWSCVrmvnH&#13;&#10;rEN1dSy97MV61jtEPN2HdajGecfFk1WoJquc147emvWOQiR2hlOoHirHzqAafC6xeoLqngXVCH3Z&#13;&#10;T28C1ZS6tvK1MxCUohyKs3LTJt4aOuZlo/02+B2CsXeXPvLuBjQ+znrXZ2x6Dqp/qqx3qHdN1bJ+&#13;&#10;A/BWc4F89QYIe26y1ipe33pT9oJhl9gZLBlzOeRidtzjT8VBQwk8KSZ/jk4BqIatiHmakvYIlDY0&#13;&#10;wQLO3qpLQ4Z53H/1GgUOac41xmFfm0iU+M5dJDLHPvHjmYlEicF8hkgEFnCDFmynpiAZDJR7qVDy&#13;&#10;2O6lQg297KVC7weB+Kei/DiQuV821ovzkszArxC3Cvd/jpoIm7+Vom/tt1P+n4by76VCnz794fEp&#13;&#10;pbi6/u7x6fc391/k5j3e337+8M3n29v04+Hb97+7fbj4/ur23eVvO/m/XYDQ7fZOOt/dy2t+PxhY&#13;&#10;SOTj1z89qAF0ZDfOPn+72lXUroh6Mx4jyUzP4DFGbpELPEZFZnMQTnKLxHzpusUXV7vaPMQtMk1j&#13;&#10;k9q1tzTTjnvPa10JEF/SulLd152RTHflfDtihRcMkSJ0Cr8THn0hdxQvWR4cKnQFM5YtMknvlJCQ&#13;&#10;EfO3cFtS0bAimNCPYcPHyEuvUgeDR6MZxYnN7wnNTLTrYrwzxaXu9tLSouCkRGnc29v9qWyK9kO1&#13;&#10;pwrsk8ogijCbdq6fhzPHZevA1HkxVQQxgcFcRjyX6ckagszGm9oX3oJLvRPzOHj8pZ/CHdl0LOjh&#13;&#10;w6cwAtunPHduPj8Jb0t6GW+ZaUoWN6qW2DHHjJqBbLFfv2bynd4FH+W1SZHpGHYp0qVIFNszDJ8U&#13;&#10;E9sxPPGY1L8z4COjkikZ3DNIqgQDmgnDuxMcsPniGN7mIRg+TWMLhpd0M2lhjn0HDO/wrVcW4VnR&#13;&#10;iXf0Zn9at4P5UBCg4sYg7+FP7WmzFVTdqxXgJCobdU0+GuduM5YfM2WQaOH8XCkYbYeKtdCRl0/S&#13;&#10;nzpZQ86j0/V2f2q/2XZ686tAEjvLJywf9GWGELI35Ta/9x5DqYcwA2WaSHtQKxHTJq4vydKOIcl5&#13;&#10;jRdHCDYPsbSnaWxBCNgv7Qb75TmFEWx0LrD3dGD3p94JfLAshA6b2orEj6Oe22xwOjp/J4nYMYc1&#13;&#10;mMBZop0ltkNc7MwihK9bYByJ5TRTlNQdDCwJfFSpFq3cNOM8lr5G6h28jhLHMh2S0uVuXuTDiRpl&#13;&#10;Nqeh6KK+hT7KdzaOH3/pLktgg73XVR6IYU1tYRws7lbKpeWvSUyXfu3QqY/UxrUVViFe6gQGh4Cq&#13;&#10;9yKA5F7XdA3+NVIru72PzB5uHYirib8Mq3JazroXkeEf0qURou0RafbWQWo5yv5XNSa4zdIFMOgO&#13;&#10;96TdSbyjL4DEOQBwGpLIlsAJY8c1uyHW0uzVEFcTf+ks0b+azFSXwmGOJJamJZFO+houhpMmHBRV&#13;&#10;KKkxT/s9iePHX/Y1Yrz0vBssZXEBVA/VtRH9rLywL7vGWUJ3EifB7Ogbx4+/7ATIDqL3jfD6iUss&#13;&#10;3gS6ADR7av3xr2HoNdyamzbBJFjAfC/ye3nIkrD9tJMU6I0yHH6G1gJr4RxLXExEZy2oX4caoXbv&#13;&#10;4k9dv3INGLfyzfJ2f2o/zMNmpCAdC5B+jr/RCm4CglLTLCGq03xT3pEGQ7tDiX87LtJm0hG9nVZH&#13;&#10;sb3oCYILgDk4YOFXZaxvLwK1ZQTITZtODJxlDhj5vTyk1J71iUTfbaqmGuhQ+i3X4Iurib90bZTN&#13;&#10;czsy5ueAs4jXd7/Tqe/2gLPw3c7amzh+/KVfQ+VhxkqSY8WEahg+jTDAU0fYryiKqTemJpmA+yvH&#13;&#10;8eMvWxsiuqEK6tkFLMIemamdDCmamjtvcpv90ht8cTZjSELXzI0OZ3SXhmwiuNwrsayJzgqUDTbf&#13;&#10;NP+ypw6NcTXxlw5JLJvdDvTGk1LP5N/W24s7S/ROglY7PuZyLV/sxa/hPmG0pqJ89BgfE7dk8QRo&#13;&#10;d9TVzXdSs1skWg8+9xscx4+/bG14x5uWBjyUzjsPiQe4ggIoKkArQWzu5CDBA4ot4ujxlx0NGimT&#13;&#10;YyT4c0RoYEY89ktI37gFxzD31XoGM8JVsdgvKi+GAUdFJXOaFZ2e+PfljV8O8nDMZS/MOFVvfxXC&#13;&#10;1qBzVzF018i4RoZTnglg6cps18iAN4X/Sheu3AWwdMVOsgG7AJYFN0euuwC2C2BvjYzsAtgugO0C&#13;&#10;2Eym2wWwXQBTDLkLYLsAtmQ4n5sKXqsAlsT4XQBzAQwFzUwAS9aQ7QLYEZWfO+PvGVNXLGDVnjFV&#13;&#10;JPV2z5g6roC4Z0w1CSxnY9gzpr79evWzuQarlWWnkk4lMSzMqGSyt22mkpL30/PTSzSpm+Xdcczy&#13;&#10;0omfSM4Hhxbvxf1EbB74ieg0tviJ2DtM3ZWPp/xEhp57fsRyz4+YY9eXbFR7fsQf8YfMyYj3/Ig5&#13;&#10;HOaZcS6aIHInZk7MMOLOiFmyAW8mZqAuksm4zW2eHxF7vzhzJKdHhMOfzenR5iFOj2kaW4iZvbOF&#13;&#10;mMGjmhE9mdPPueog7nh4CDVF3CnAdST+VB0bXsuWugmHgBUnSRw0rbyQhEX6Rvt4/rRxxedS3ZVG&#13;&#10;h+J9/Kl9zV1ptd8oLJKMcuZ/4EP5U4ckalO/jpdjDvDxLv7UrmRNsY3FOce9GryLP7Urta8tFgTe&#13;&#10;YubXNOmLm6h6NK3mY6OSpTmqriZkGyVEWMvINoctn+CrcFPYfcLxCZcrPUWPmn5wM3rEx4j8Uwrs&#13;&#10;S9nXiEaTrEwJPY5Sk7w4r2/zEPSYprEFPeLbal7Zc15/iYsjZdHYh9yN7kTR4ASafDYOMU3jkPqT&#13;&#10;8C/HKHHk+MuwSyqEKgNSDjq4atkqaSElOyV0Ri5NLa4jihCyF9fMWdFvqH2G+B6le+sJy6Sqm/Zt&#13;&#10;muNKBEyLj6V53K4mLCONKt50qkXDQ+0s0iULlNGS9dRO/5+9c+2t3EjS9F8p6Pu6zv1SgAfo7UEv&#13;&#10;GujdMboHmM+yrHIJU1XSHKlsz/z6fSIj3iTjkIekdmyVakEYBsVinmQyL3GPNyjkF0WXxgHLiAhV&#13;&#10;aZtRwDLKzwTlHwcs2xCZGaHrU6GdAByOsDlQtwpn1SazErXxaAvqb3vlW7FnMAWxmLyx8p2vP9BT&#13;&#10;wkCjOG7uEjz5OPMdHCZgmGKf6VFnn/W9jeqsUSSxQkLp29ZoBjUazyt+61EDlbAkAFT7I/efd/Wr&#13;&#10;AHiocLfj4GaE3hP6P+0EhCTTorP6dl1DkCAxoHSJINWBIMpNW5LMfgTYqCXJjGH1tSUZE+qGxEks&#13;&#10;SCHJAFAtQqxB6hrfVSUZQM0VaasmukZTGFfs4N8T2ukQx2JN8O7ZV+VN6aNAUkY8LKxhmfMq1gfD&#13;&#10;fbQn5ZO137ssKXf7KmSrVghozTid5S2Tt1jRjrxVnbTTcvCOO86hB3/3yVtWfAnyW+QtRHBtwheX&#13;&#10;t2IcJm+VYUyRt3alnoG2PFyjMa3mXS4qpupR6YgY3oEywnKqD5JqKKYgpoqS5J7znb+HrMZIsKG6&#13;&#10;V8qei480cQtGlDEHkUHE3KOee4cNZopEIle8ZlzcMrwNiVv7muOl/nSN4a/XAQCB9OLZSIxEbXSN&#13;&#10;thDbSAsiNF4SqdroGm0Xkc3hCzxEwoEbd35D9hMiz1DTYGFgHQwbDrydpW8M90cumU8UCWPuh7j4&#13;&#10;8aRjRy4JG0jbQ9+sq3+7v52KBBX/Vc91bbcjI8TF9IuvtjyKkN5QlyTGqC9dvU8QoaNomlV2PB9n&#13;&#10;3wZeIkNINiS/pi0bWrpIEJOSU9JSGPBahGWCzV0tE7n/fBfjWxjvc55Gfbf22w57yXHCshBfo9S1&#13;&#10;LxNFGR1RZOS0BNekDM/5DOTZiv3kOV0X579DedTJa+OnRXqfzbth3jVFo8NPC8t7hv2CkJ66X2eQ&#13;&#10;iyHaTCKgk/EZ5KJgmL0qIjEL2CZgw8A7BKGwoGcQBGCsSa81BnZEYAojWo1dWKxkz+SPapF6efna&#13;&#10;x4F87cOYIl83uaHimSMCNpak4ORhnhS7XpJS7LISRptkGSLbVTnRSEch6mUxId+F0HBUAUYgRFLW&#13;&#10;J/63qAWOJTmZvNDgBfi/IA12+ruo8ChxaOniQ/2uiqONkJUfVYCd9rLnT8l3/mGIvlIDznKe0eNc&#13;&#10;SgJcIFlq/Z+PgLdP/iTscw5UsDnDUiCFWG/JCGbdvZBH/9oEn7Lys+AjwYc91aFz1dYyyZCwAn2h&#13;&#10;ljDpw2+cDQl/hCHBtZxnGhLCe0TROdlz8mGVIOIkZzYkvPnNzKbGwbezIeGi0vu7GxLCnv4yhgSZ&#13;&#10;QMNcIA4+GxIm4SE70NHMT8VPkZ46/LTaWibyU2rCR8kibPQCEZLesMbwCe03uzzip9cS42S+uN4Q&#13;&#10;40Bv8GFM0RviNwy9qzdk1tO0RO50gfMi+QF8KGRTzPIVFU396RpSNM46py6rrVVGG7JStMZg5Uon&#13;&#10;tl3vyIUebLvaoQ4WpsI6A9kyNAaQ10C1KQwILLjhMSCIhS61m4jnB6xeBMLttsuM1IZ3O4CsMPWD&#13;&#10;f9Sy56KORaWA+oi1GRIkmpncEV0w7E9t2oIWVXGHtIq6hoBCoTqfnfZRUJs8Iv/FsoI51V+I4B9B&#13;&#10;lSozjW05q6IuAewxVvXrhnphDAozYOkH2MYRH8XWAvVsccebHo/CZivZPkN7Zgleuu+vFUCGGrIG&#13;&#10;qWvMB5Vdve2BlRncig08HHEEZUNcPJGgmKuq45KKiEODbZb7vN1rUxwLsZgZnRgdu6bD6KpuPY3R&#13;&#10;4aqy8sV2ACwgtWMh2xPvpoDogOT8GpwO+Dcbh3mglzaMKZwufjOB0zUtieColhqdUl2DtFB12k8r&#13;&#10;8bOOUtc6g330jujlsKIRTAXCXYuMY5hSHB9nPzvzdsKnWxHzpbOe+893QU1AdXM7H3CRElziETzD&#13;&#10;VVaAMrTS8VXQ+bNHI/ykmTO4Y0X501zpGr376rESmwMkfpAYEe8UJkJf6Uy4er8YdHw3y9VfiJ8g&#13;&#10;pvkTe2+aeQpGudJBfTWHwet8b9+7YBLlrKyP2ALbKxn/DKjgmVkzXMHwcg/hnPQaXOxxJhEKCkuo&#13;&#10;X6QIc8tkaA8AkDrFgSGxxhTnT7i0KK+d6hdhZab6ovpINh2qXxbcpmga1Qe0VBidxB1Vx37Vb+Y0&#13;&#10;mBpTI/qoaCPwO6srRAdK12g7p8GISK3mNJgXrJA1e43Nawxb75DHqjdMI4/ARAvmdyaPOKXnLEFC&#13;&#10;++cswTlL8M3pr58fCSVBkUMb/bF9c/355sP96furm6fT1Ru/+fMT94srr234py9P9+/vnkydaUTZ&#13;&#10;uPn18cFrHPLHm98+ffz8+I423199eHp6ePf27ePNh9tP14/ffbq7Od0/3r9/+u7m/tPb+/fv725u&#13;&#10;3/56f/rpLSrmovz1cLq/uX18vPv88z8+XD/c8u4QCn+Q9Ih9rUMeq4A9kTwSzTCQJUgVOQvJ8CTq&#13;&#10;RQ3pfHHreIyj2AxsGFNsBiQnhQVSStFIVA3Y4m4NSNog4eLRDap7VggxtvkPiEOXXTCrafkuZEom&#13;&#10;PEJPVrsc/BGfaQac45n/DMtBRM+v9otaZyH3n+/ibRQndGsAluJskyaSXCq1VbRKGiix9W55oAxN&#13;&#10;9QHk/rOk7EozWUl1k+i5rj4eb0cyHlk+2R6Q260p/xfqeTdlKA/EO2anuhWASGrPMZKefVDS93pl&#13;&#10;hQ5aNpsjgVTlJQRS+9pOUun5yAixJzXAZ0fvIkw6crZrEHh9tMDn7dY5bDfTrUDILz5pywLO3xo+&#13;&#10;oPZuYq/B2XpXC4089lHnw/J0xxvWm44ZrK8dpnvFQOmxrr4Y3bOn56/MDO2pBw0Vf/P4cPOXu9Pj&#13;&#10;09+uH59+uD5dcxSv3vx6un74/urxP75cn26v3nxs84qn9s03z1LMEXXOUvg39lzwnn9QwzfuvJxv&#13;&#10;4yqFiVl8B2gQR3PZFTP0sg8LH5desBTSOUSbX5ylbDnxjMNYShnGFJayoXIYwsIEM3T03mqpA6Cr&#13;&#10;H5QNBXaCBC22lSioja7edn3cRY0BipaPtAXdK8o4LSH756S2j36uD01pDSoEtckkHKCSoF0uD0a9&#13;&#10;FRXeelZWMZRL5cH0O9EuUkfgb2X7bMi/aQ+EnBhFiO6p226POnSt79soeBSGdKJW3Ymot+FdVDL9&#13;&#10;+pC58dL8vmUgq8O+uuhy//kuiB/J8U7o1+udJ2vVtzWPAHkoNLQ+qm/jUHhRsWnfVj8ACQF+0OIP&#13;&#10;5usPLt6B06ayk7tVa6mjSW9b7QkxLnNSf6cPoChabGUyxrNvhEo/ACzYkmKrv1C35WyvAxkQc0jo&#13;&#10;rIQrtdE1zhCVNcX6LRzBd4Xa6BpnaLuP4AY/9UNtWfWo+TTelnLDpIfZF4IYUSsP6919u4Sqfqo4&#13;&#10;BllJYgnYCpFF2K0cBnH1eamPJq0bsoNS/c7rm3GSYuQrKxDY2j+lAllZtb15m3yu8rfkO59jyjX7&#13;&#10;WpfqdK3+fOMQsg5aTuufOZM+ABYPojD1NRwT73B5rFE9PoCDOf4KAVlb+cb2q4ho8W2PP02sJ39D&#13;&#10;vvMOLSc9dljUQNSmJ+JDlOWsshDoFJLO4smkhSK3T7T2rMMN5b2rJylJ6zh+43hR/apMbedV2on+&#13;&#10;PV0+puevTTwrqzeLZ6Hx20HtiGd1iqZp/OhAlIn349GDlH2AjLPLTOMHoAosFj+OLy6exTgQz3wY&#13;&#10;U8QzE4ucJOhoNxq/NngcaIpNZkFOz3WNds9AygY1JjRQr77mE6f+dPV+10SDxRqQYSzSqja6elvq&#13;&#10;wYBBVMjZeFuydZy+WZ7McCzc5iBIHNhnhZ/Ru3X1MQAGF+Ik7LuCF6iNrtGWgn8hIgBUM8yOt5gk&#13;&#10;InWRAOHhtrvVQdEarYB7vVvXmLMD7iqfswORibGJ1UZXb7ujxm8wktH5jV3J4RhfY6BOsA2Uddsf&#13;&#10;axqU3q2rj2FP0xjD6FqwriE4AHk/gjGwxkTl+6x9mPVuXX0MgClGfdoJbbfAM5Vvg9eOgL+gIETZ&#13;&#10;2P1xLOYSM1TMGUpALX+qcerq410TvePzaykzw3vHwqF8fldLIjEH98MS8KuQmrebzhnqEw+aUL4N&#13;&#10;ikZizcvNGqXCNgEaYVadGEgIFVRfdjGlw7b73ybVySJJUyTMkghmP05spzOLHvvKv6o+6rwtz++K&#13;&#10;gxGipjrjF2qjq6/FaksVVP9Matefn7e+r5jR5me0+cdb55EGMl80+a+INu+R/7OkKUkTytqRNItu&#13;&#10;ZlM0TdLENi7fEtHWCnpXYNLO0pCLnInYVuFaXlzO9GEgZvoopoiZ/hNIuujcJSkzOE7r80Q1dXXq&#13;&#10;6e2Qxwb5Uue16uRV6GxzwAoBK2Z26JyaZ6YrEa9nlZdNZODUKOdepwYBac3Dkq4EkpWU/Rc/NjEO&#13;&#10;zg25rwZNxQBPXx7v7j//y7/LUd4cixDYfOwTDk47BcmKRA+pUg2qNQWqRwOShWqN49UFtcsiTUW1&#13;&#10;xqo6Jl5WVGufjaHx+mEfb1dRrbHtjGRWIYG70kfDEWWyYkFuiRUd1g8x9IZ8OgHVmjoSLv+hO4x0&#13;&#10;C/5tzMHBBeKLS7DcHxSbMBqv0tlbM3V8bfEqlqXXoY5ls0yXKUi6wOfu1HEGgfEjB6R0tqfPIDAT&#13;&#10;/YIzCMyfRKwf7z/e/b8WN8FgDMebdSfpTjDjDp0r9qln0LnFbrtyb88MdjWDXcndOINdfc2KhO6c&#13;&#10;numc6BxqX4fOFUlkOp0j33QlL8lckRCv0rqGNUmB0dWVaEKZAmGAXFdHi2npT32WdtxQQg8gAPbM&#13;&#10;X2BacHFRgUGdH233ETe83OFWCBU895/vYnygTkeX+7MoIMBEpM4dLWUXmUF0jSDVwNogGOQZFVeW&#13;&#10;YH+46osRIhfeMI+Pe17oOr+NtgEIUx8xh/lr8qyjAUdpFGKqPPu4NesX2x4PY3GyG1OXbQHaBTfV&#13;&#10;Xx6Rz+9ckfA3nK9zRcKi4fy3hPZql5xNt2bF7EmmcVyF6cyMMgnHiBiccw3nXEOo+pxrCLEetd06&#13;&#10;REHLL1AZ4Mf7r+8jnskj5NFSJc5lfY/zmE4eqSNqlsoibvYgVUTRvZJrSM00BfS8uGsrxoFra1uG&#13;&#10;McW1ReqEFZttbeHG+aXNHPLx3uL9rOV4KjapG4SSF+kQxDxZ6tRfn3RIAJs54+h9TXX3lAwAzpk6&#13;&#10;OwAUlaRvnrgp2Xxez5D1webzr95Q2i6jg+/FCRmQqzSS9Yn8CcG8PupI333fRn5f+KPq72qXxLDH&#13;&#10;RB2tJlBLsyBGLGT99X5bN1XuXzPqK7SmfIzSPixBcsiZR0iX2o5WfiVYK0LwR31k1EAkA8eWcbTy&#13;&#10;K9kGeNGs6SidbapaDntUgQiIYzq+RdlJanukHOPgZBEKJ1ijjWmCQxNrCJH+WRtOYdnIFxUuAHAi&#13;&#10;DxdF1zOXLrYluUhZF0zx8OIS6hqq9uZ47IBm5i3kW6fZoluCE8sXaosSW6nEDRG3+mhtvdsSOsHx&#13;&#10;ecn95zt/22ETU1R/ph4pCh3ReCjISa2nJmxM64GSUrEEufN8F2ci9hhnySMi9SZX9fmAnDlSQBUL&#13;&#10;GSLGWLsid5wPHWj8rgeP+5pxx/vxHD1GKyKRp50iIi789aOHqEvp9SGvIgynKfHH1mUjGXeeBRgT&#13;&#10;YDhhHQHmmakTJDbhc3Zi24PMP5dUhoCtYPaFG80llTFUzSWVnX/MJZX/9b6xds8llcUzdZX4NJdU&#13;&#10;DkVsLql89Y2VVD7WCI9Z3jJ5CwWkI28VzXy6wYhsKivkWsSJWd4K3bkobVK/Znkrc5BZ3prlrR/v&#13;&#10;bv7n7X/N8hb23pFMV/A5AJophifSxoez0N2QQq7HSLuatrDZbkdyEWrawoYoiGFTXE1bWIELM2wN&#13;&#10;XFrtg/JRIFF57feL1kBMYLO8JV7yrclbNdJslrdM3sLs0pG3iun3GfIWmFRxdohfWAtFUblnK0AK&#13;&#10;sJI6GChgWWE9fnEHXYzDHHTgVnLWJ+SeWWZUIQqyeTf+uWyWdv5Jbn5kmSRxyyrbRrgZ7h77fh2e&#13;&#10;FXA/bhncL+rM5J7zXWi8eOkk4O4dg6P26LNtjh1QNIoNvT4ikC58iJSM6jev974NeEd/2xofT3KT&#13;&#10;4Z6gZomxAsDxz5AD1qRh+aNnYoE2e0RSmq7+9c5TNpRX0jfoua7ejkC+8O4dDpMAGfbyM7NKnlWr&#13;&#10;qTtaXS77THPyFY6nJ8SUhWdohfIiZ2uexnwXW2XNZildUhrGoUaaLoFY8UdAf6b5xqflK1ihOzs+&#13;&#10;0DwH0Q/mVQ1Nz3VtzyluHm10PdbVm3XOgx6/Ni9GYfazFyNCrk0b7lD5IjpNp/KgK7LXY1sqDfb6&#13;&#10;nai8HX+Ou1F5yF0tYvbiVD7GAZX3YUyh8gBV+odp8zdUXvvbtz/Mzc+sGuqxrtFMdXgAvC3H97Ik&#13;&#10;6bNWqDXR1u7CVWe6eqfxYda0OMSH2tZ8DxzbYycaFBlfVKwmwyKyt2uvrkaoq4+0M516/CqIxCz2&#13;&#10;mdiH0NEhCGX/TScIwEhZnc9iZpsR4ciaHjqR1EQ13BI7vaNoYX8kIpwLa+NjsHSMGO8kRDi1/X0R&#13;&#10;4VYBS7WZhAgX6vskRLhwx38ziHDyjk9AhAuD7zg633MR4Zz+T0B5AxHO6cKEtiDCRb+TEOE8Pmka&#13;&#10;IpzP2TREOG87I8IJXWxGhDvP7HLZZrcLpXZHbc2kCKIk++bcEamalDYr6VBI/5bAMsmDWSfMdyHw&#13;&#10;RUUIUK76gue2FPksPKeqjcJWJIzP6xOM6IZUtQhzwDKCfi/KqaSvuSoN/ugIqE0NyVsS3jdsnrWq&#13;&#10;F2KK3UBlSY0+G12QVj1/FVJlDaCL0gSz6inVkwXuSJo1xnAaItwW/E9QXi9JmlvKMfLUVM96KtnJ&#13;&#10;L656xjhQPX0YU1TP7ra+pHua4SlrqToAusZBeYak+Rw8YUsCrlxyxEXzVXFTXZzYfou4qS6VtpFW&#13;&#10;tba6xhpvD2GXpnb92FocQc5y9kMKybCNgbyEwGOlonON89a7dfUxrMn09qmmXAV64JD2Y/WhQ1Ok&#13;&#10;OMKwx3BNEaJou6dk83C/1Eb2b8NQ6kUsLrKwOJ2mgS2ofT3YL1bWYOZYvMcwrgFG93Wj0IqLBBfH&#13;&#10;sKn5PrhERtIIiLg3yD7Gi4vAbc6X+8WC7PMApXQL/cW25H2E83JKW1UgZw/VwgfaB7r6flhi6/Lx&#13;&#10;tomw2vQJOLMsNctSAEOTkm7SkteFsr9aslQhFbMsJVkKKacjS9X4wWmyFCihyiebEaJmhCgpj9Vj&#13;&#10;sFpYESFn5plo57sQAtD2XC6HUSR1eBf1npbkrxW3gt7kMsMRkOfpb1kGZ8E9mVTePXqpv578POtO&#13;&#10;LwHkJmDQJEDk0b82nbFYBWY653Ru1YP4af/G+toUTaNziCurMG/YZvD8zsZduWL/oc2UoBQq12iX&#13;&#10;vLjOGOOwoJQyjEk6o48dyVDDvqwzlq8sMq9VjhmS0VeU+nIz1XJ56JQJzMcntBAwjeIXFJnKaasH&#13;&#10;bDtBGKzKWvto7vaBK0UcYbUl5f7zXciXFSGK/EwfXz3tW4TP8jYyoM8IwW4ZWeNr1ArFHuX+8128&#13;&#10;jXgctziguxDT0/4Agkmc6K2Pe1Sr1iOqhEQ5t/oIOTz3L4k45rCupQVVaj3VRtfztqQ5+3m4KOVT&#13;&#10;aZUgxqI9tLa3+ssj8t6bCnH6gaZ3K3e2lf4pQ9QTsuTd5kn6f1UXc+f5zl9lQVA2NJL/vSSx+gt9&#13;&#10;Eh0mU3OijMoPSJT2vOTOrPa+5hhsY7lb5KKJ+0NwfkDD8puoAuxrq+J6nTdpDs/X5HztXhuLqUF9&#13;&#10;swOc2BCDfzsTpe3fOMvPYDEgUoTq3xf3OOf1znm9te6RU4s5z8TnYc7rnfNM5jyTOc+kCHXwziSD&#13;&#10;EXodiluSNb+tPBOzi4QwMctbJm+hKHbkrZqKM02lp876MWLt++QtCoOZY6Oo9FT7UKDFV1DpyzhM&#13;&#10;pS/DmKLS7wD5KodBWkSj0fdpNhYB7NppOiKEcSjv+SxLAeU+gJI3hxoQnHvOd6HdbEtCNqoa+nxS&#13;&#10;8GOyzbJALeuc00K2n4yC1CuyYzCmRFGbxfVIAv5G3G2WYOSWBdL/RsqYrtbriC8xAJ4yyIsKM6p7&#13;&#10;GDMIma6GAil7usa0LICtKrp1a5+pia7eFLU4nK8LCnTFXKiJrt7UNwCmjJECS96O9RwBmduaFu1q&#13;&#10;9nbEj3pYhoLNfFU9XqPTtT1K0mDYab6yeq5rux1A2diBhtpZKGrEAFHCfKyttr2FVOmo6L19G3iJ&#13;&#10;jSl6JwMm7WCzCob1CtNLNlERuuSzzObGhtC3g3vfRj1Z38fmjk6H4rAHjc4WoybuyOZBuGpYypTs&#13;&#10;M3JaNLLuDGgm2iuwrSY2PdXVW3Uojx6/NvtFWYbZRC4TObupw09r0tMkfrperAEXdLsp/JTgBdvo&#13;&#10;jYl8vV9ZYWfjp/vt4utl9MQ44Kc+jCn8FB4RJFpUomGo2uC+/0n5izjL9WKEoMZAmA+Dgxykak1T&#13;&#10;qlh7yudFzrNebyOwC5y4EY5GhcMgWiuDxRwcA2n8YYy2PA2ZvvX1ffRrBfiak0Sr6Z2o5YpY0TD1&#13;&#10;FmZddkrMIJkCbp7d6NEIBWtmh8ThKiFoZLpG774LmXT24AgtwzEQaZoEzHRWqPeLdyahOCuPX4gu&#13;&#10;O4ipP1pgLm59sYWWBbcmKK6fP+SvQBKJ4pxg5iILO0dRG139i5uQwB3wg8P7DJtloPPuqD6ukag/&#13;&#10;XaPfCtvQPs5qo6u39a8bb4dj1tnrjrIZwwLBdkFiuE0nX1UBdfVWXf3t0KJYlCV4wIOT1a42Sd7Z&#13;&#10;cNum2iQ7dbjpVkMA4V8kRIPU1Qfbqja5HpGJulRJXb02ZludrbPyCrXvQTG3f+MQP8NZAH+N+Nme&#13;&#10;qtaWWA8NLbwW1U0E4sV11xiH8doyjEm81sfOydZBucRrEab3rrauwL8u/OUiV6Q0LgGdhfyujiPn&#13;&#10;arlfR7QJ+ekOqHa53yU81OkQyV/DCa+kMQVuA9L7CHHhtTZYn7Yh8k7av2vHeyKqh98fVJiPG6ZW&#13;&#10;3o6wy5GwVhAZoqkVQBokgEakffZRuIebWhJH+MPxS2sPVMr2pQusRI9O38mZAWC3xVlBEnEBxL4l&#13;&#10;ed23EmbqkxEhw7+U/iep0yuiA8r7Lm4cqhD40BgIVoW8xH2yxZIC7q7Z1V9ItoBtKpYe5NvCteoj&#13;&#10;i7wuM2/YIGJ+uX/NbTCg9TECsV3KyCM7awvrdVkNUPzhA0hIRWwBIqDPv/esVyTY0G53I9BJQWBa&#13;&#10;xEJdvTYWWGZn1jdD3+zBwV750Z3MAjk2EFTffRjbgLDxky8EiSiWZjywXdXsxXlgjAMe6MOYwgPj&#13;&#10;N61tfZEH1pJwc9G+uWjfdQ0QyBQ+9CDVfKnnQVxiuw0NiVhuDMwtDkr9COd8KPPPSDbdmqmH7Ytg&#13;&#10;hojW6i86WwQqnwaAWSNs/NuIuOuw474vwnAS5lhhxKhDPsjZ687ko9YA5qJ9ztD/G0X7TKiik5mZ&#13;&#10;iZkhfZ4bTx1nazozW+x3FoxuZ6bfGUl6XI0vrqLlyzOzXRmHOSMXJuFOYWZL8tf9lEqYb5hZ36FG&#13;&#10;wg74v+DoTr0olxo+R6GP6awj2UZ0MO5FqTa553wXHZJZ7zRiSdxo0hsIow6vIC5iX8r6MoyqLpxS&#13;&#10;mMdt3NNI1QpKVNYX0LWsiyzx5vhAuqh3q2OojGi4VWXMXyOJ17/K95Cvjp90Pde13Q6FdCTfk9pT&#13;&#10;TspRCyZZfUnejB9gDE2k97CJ8F401VwB+ChHHCq9h9ZOmlNAVqX3LEE1SGSe0GlXoatvTysIB9iG&#13;&#10;iwxIPxm985zmO58x9rt/2JKcx6RMgn905nPTu3iBDnXso86H9S3LkqxV6Wp6rmt7+dbYK+2r6VSP&#13;&#10;dfVm3bOn569NP6rOptlEaCZC9JoOSylbdTpLwTWMkSFYyoywN3RMjkpJmBH2EjF5FURiJghGEFCP&#13;&#10;OgShcNfpBIEENgJonCAQ0OaGzMZBz2PLbSoBbyRZlc5hLC8vY/o4TMYsw5giY8bYpxhMvPciZyNp&#13;&#10;D3PP4zpslhZ/owkRB9XVOW0zAor31awitdH1vC2Qyg7We5mDIwyHLt3Ttk9OwQUeRtk1QUlJrsVx&#13;&#10;v6qmcv8gSSpI3cKowJQ2XYrGX4kEaXoL8cc5NRdoz0h6s/KLZy5vQ56zX9VHI4JRM79r8vWG161p&#13;&#10;S7bwiHyLWwjcKxuJ77bMJnrnd4UtJP9Ck4j33M/X5ojvoi2PAuYRT5AiNfrce77znSLB0rCv0kr6&#13;&#10;kEmTIy+ZIWsADbAWeCvys+SO852/pgFc34Pi1+6wprYtFwA3tp+YjBoT1zi+cueXdv25zPoq2EwD&#13;&#10;E4HIzpTO5g2ZNyA/HdZT9tZ01mOBHREX1W/e2BkQeWE9rRjYl2c9xHwzDmM9f2SsdcsaooP7h8Ra&#13;&#10;O4Xti7X2J72x1iEgtKBMBw81MVre2RxrPcdaDxgilgdKBhTz5u8Tax3Gnd8z1joORU+sdZgJFVGt&#13;&#10;Q/uHx1oP+8m/lVhrDzqc+an4Keegw0/LSj+Dn1JVS7B2PWDpFhBiUrkx1DZ82oszVA0EjjodxJKW&#13;&#10;EQYqQbFxGGSRkswoC6bjK9VSz3UNMXpf8UNG4dLJApLSN952S4RYeT9QzyOKxq5A/9lYyQ1yn8JF&#13;&#10;pW97wB1U+t0Qan1OBTI/9i/cEirlJJFylSg0LZ0AvI3wv2zPQSwtH8v9rpRtwIbtyk/uP9/pbYSy&#13;&#10;lfFRrwcTfPttR6KZ/RF+wjQQNNmwybchKXP/Z+t2EKZw+xdqo2us8QEkMn/xKIglWTh1kGNRbvv9&#13;&#10;JsBiLZRqeJ8R8B71l8ZBLC1JyseL/6e6rfRNuvq3gc8iGPZREMt946cYBbEkMjrWcRzEkm0Vjh3A&#13;&#10;LDu5AnkVfdSYk/DmlyXBD+HRA2KdRLMdI8gLS0BSbTmqpZ4WJ0WPOraB3tfxuZGdpd/Vt5FToBSs&#13;&#10;JaCZ7Q2LjcSK+RXRROBi09634qiFGHLYYVdpnQLRPTvtayKV8jNgZ3zlVwCD9jug8vpjt6OMYBkj&#13;&#10;SECdcMGzxhwzZQlusOrYuy9SGnreR6zpOC4oqtshzDbjYJ8YPGKBJ7TdW6SnLQHkbiSSd7kgecTn&#13;&#10;AmvWSMjrcoF5ysnR+Okl8nQTjmTCUTzIoTVx/XtugVu0jJz8GA+BrJuuvNyfbSxfr70/OG+c+cIN&#13;&#10;qNkjCp9fke90pkAhCpbDKcyd4syNjwWuzgHx6mBwekbCRH02bZeTaKovPO8Uo1QcAGMs6VQBjnV0&#13;&#10;eR/NH7ev78H8RXnbYoYLXjoOkntckB9SZm8cJPfA/vaRAJcyknxxJHxW+xCf0ODJOYJr5obZ8f0N&#13;&#10;ClRwviltDzq9oyC5cLE4N20pT/OaZ9v3z4Zj6Rp+/YW2iMXQ+87qlByw1/ivnldzYAOil3fZqToA&#13;&#10;Zkuwk07lgQ3rFLLMxNIDhDuEiAMynwewtQ6u5iNmYLcI+Q7juHOey2039bDBI3RK1Z+u3i+FKgMj&#13;&#10;0vjJSNvDRuNFgD3fZ33rxtKoLiDBoYlfrpGCRRGITGiTGTLcqNlYqAwp+3Jg5P7zXXwLAmpQJ/1O&#13;&#10;uwSTc6QBkiCW4zvWVJDwXUKEepVac//5Lt62OGqUBP8lkrZiTuMDqNObH+2sHkT5Nur2ag5z/3mF&#13;&#10;CEYMaWecwkDQwlU2TmEIWQkxZ5zCgG6A+b9wOva9JG6NU1efF4TUoEbjVMOp1ni7WhiZZICREJNa&#13;&#10;GBkqM5IJUgsjT2GyKow8LiI3hZHHRWSETRmYR0XkJZ6pENxGReRmU4+LyBx7Mx8jxhA0VZmeFjVv&#13;&#10;zVjiI5mc/gtk3nx2F8iX/ggxMTFX4neDfGCRqipJ7j/f1WMdB3RJ8msSSiEigVR4LjuT1R1hW3oy&#13;&#10;SW4gJTKokn4mCsLUaKUA/CwHtz7C4epnGncTSzQuNWwoBaAJ5O9Bjs172fJleZZj9WG6Noi6jB/v&#13;&#10;H299YA/XTx+KbG1//O3xqfx98+Xx6X/d3n8yp1wKsn08/fzjnz+e3vxy/fH7qz/t7L8YbmpmCObX&#13;&#10;7z7f/+Xu40d/zSCmuQPTzMY1Gdc41x3jWtlI041raE+GCFs2igknZZmaOAn8+wYPa7Y1i0kVDX95&#13;&#10;25qPA9OaD2NKnEQT/S5DxiXTWnwlH7n23NSLQpJFkjihak+HjouuToEIo3DCO6GpeoX2uy/94gic&#13;&#10;+S1JidVX6a26+tu93cHKMutkOXBebob8HcLuaHDGQng85y9+FS7tOXKKs2Gi5TlF8ELm0ykCBVwE&#13;&#10;AI8NZIY2maFNZmiTVtARGfthNQEEKNlBZ2gTibYWAVNEihnaBPXo/xtoE88fmcXvEL/N0tphtkV+&#13;&#10;fgazxY2jWBGT6UJDVF43gVnG0j1MeV+hf15c/I5xlDBlG8YU8Tt+g1AtefGS+N3Yqhw4akhebWxV&#13;&#10;GCA8qvuiqAyWZpTkI4dpxHmCyyny6zfbrVsgLvcLwIpL9rSsiyK5Wte2GD7ertqqSIby2NOLr6+2&#13;&#10;KhwgXlPiYtNqq1odrMLc0MSSXxaZiNhc3ddysdvGVkWVain2+m5d/fsbUxWgGSMjaCxVVkliaLDd&#13;&#10;vaW3zrrI/Z++PN2/v3uy+Wtoddz8+vjg0b788ea3Tx8/P76jzfdXH56eHt69fft48+H20/Xjd5/u&#13;&#10;bk73j/fvn767uf/09v79+7ub27e/3p9+esvWX5S/Hk73N7ePj3eff/7Hh+uH26sK6PSDyGOPdcJ1&#13;&#10;2+nkcW3WwDCSGXptGMVFHjduQivkEY/aV7NOxDiMPJZhTCKP1dTYJY999szGxljaS9RqDIwgA9qZ&#13;&#10;qQ8a8yKG0zhNuWOdGT+pJKyGsxVf34h1sfH/TGhb/T8YSTuQdHlEPpLG/4O5pWO6DUurRR0ke2rj&#13;&#10;/6mPIGC5/3wXb6v+n/o7zWHj/zHMhvy26v8hN6ASttx/vou3Vf/PcoPdt71ijf+HUBIgOFuLSQCc&#13;&#10;MCMIQZriYW7x1O2i5jdpxXX1MbV56lip0sb/M4GnVv+P8VRtc71b1xhD9f/4ERqi/qF/tU68+tLV&#13;&#10;+2zx1IDguMjRWjwVB1ucFvWmq/fa4qkWSzM00DZPNfFisC3WNTfYk5E0PFcNTz0Q0DLca8NTjzi8&#13;&#10;hwbQOH9wZA+2bFw/BLCI6GqS+jY9mULh+dmAN2d91xNWHT9rwpbSk8bvc6zTnDvPd746a4pPuUEz&#13;&#10;hJj6pur0SfSz8fhoznOvr0KeaKXrlJVp2Pqbx4ebv9ydHp/+dv349MP16Rp98+rNr6frh++vHv/j&#13;&#10;y/Xp9urNx79+hsMTumMlvZ7aN6f2zY/tm+vPNx/uT99f3Tydrt74zZ+fuF/A581h81pkDNxhHRWs&#13;&#10;bPNnyBgtD0iPjAEKOsfRPSCcYfnpXlwFi3GYB6QMY4qMUWp+mmtHe7vRwPIuD3pJfovrNemIcGQj&#13;&#10;UmwZBE9nCuIS8RE4D/SO3HO+8/fwo/BNsimTszc+khHjVJa0Fz+yrKFiVPIoPidluft8p98pDZTO&#13;&#10;c6VFKE64vohny8gnoK0p2Lm16Ll/UTx/jzMlX5shMuvtCBkZ8d9AWf1zadqJts4D8QEcrEZj8ePt&#13;&#10;ArxEy0TRRU5+mVSyRdtElmi8eLIm0jCIfu483/mr9hYTWzo0BN92h9TMjA7P80d4cwxPTzrSWd+E&#13;&#10;Ajk6omFqQj0g8SKH75wFve21UfiabTh7tMyjhbe1Q+HLTn0Ghd8Rb6LNB/JU7FhpkVhGTMcsWiTR&#13;&#10;gF+Nwsc4TIssw5hE4QGqd3+0yG9D4rXB/cxG7y1moOe6ejuiqCNixaxcoglqo2u0JbImYoDIXRhr&#13;&#10;a8GKToX2HXyBPipDidtIt4QI5Dh2InAjxRxfpcu1InaQzaUzsfqoQ2j63obvNMoe1N+pSzTNKISL&#13;&#10;rpeDDjFYRlLJ0rJSJlNQ0guU0rQD9qpNQonKDdwCkIadKNeBUIw19vEejXD620BBjmCggkvVEsCt&#13;&#10;xIKWMFBJ9bb1wsov2IqxEy7gcfXNJJWDFA5NCEbi78B6RVQi8YCKNfG9hNIvHMU18FuTv21D0fXg&#13;&#10;vaANJBUCvAAjH/YB4BAkxkfUrQJYSc2QXTJ/Tb6LHb/Fkly6JOozF/RFYAmuCOjZ2SNCx33+iRms&#13;&#10;Ibu5/3wXbyN6w9cbsGfXtLQ4hHfFcdqQPnU2ycCnlTGS4oGTYqqkBPxlnDfq/XjJJ72NPRkbCEU+&#13;&#10;gzOQgBEJHvXRpPOG5IfIZYtTf6e3kROjSGpisdO3HUy0KT+ihMcUOwip+L4FnKaOS2ZYCurJErXT&#13;&#10;1VeFdB6SzmwQBCePBD8vAddzMY7csYqgp/50jX7rjBDx2LHA9+0PkveCVGxIgUgTBdQH/2CD5MTl&#13;&#10;nBzk5wgKr48mrRg0y5xRvV3uRAYZCD6XRGA46f4rAO+m78YVlignTBtsjKlL0vfCGkbiSt6oDc0i&#13;&#10;rL4qa3nu8p3PPRqO8PpIb0qkgmMRjIF6WHnvk5wTxJMCWdVkmvvPd/62FRK5U1Yqq5MY154ucP71&#13;&#10;KCK9dSw4hBFObfHa0ykkOV8CmTcbT3rbwrZN2cqgJRXbgt5mhez9qNmcirfnr8l3sYspqxL0+Lhz&#13;&#10;Q1LtsiSw29vARHRncn1E6GHwGg5X/8HufRtW/9AKV4QItr8N3hP5iShzZxlrJdnVBgJfq07E3H++&#13;&#10;i28rYIjld9ChwjXqB1A2x7crJCrtVmBqwsML85vOaZoaOhybMv16FcKIjMHG+lqbZ02Ga8hY8WTS&#13;&#10;weaoyKh+1qG5BHxZIDVJ0dtQaLROvCybec4ydcPKfiap6vlrU8AKjZpNbOHGs2incwXMTRfTFTA8&#13;&#10;HaIzFHDR8aj6157qha5/gZxVUxFf3MIWRefRv3wYU/Qv8hlD1ioHkeN2Sf+CaSEUFuJXQsiGJBFs&#13;&#10;HsjbpS2Ca+Hr9FzPS09ZEDxVypQk2SwThf0x+Bd2N2eJoiRIlSGX1keTCAb+zsD3rb9Tl2AJRT1M&#13;&#10;SFHG68I2FB4OnGloPz4DmWbkO6e6SB2RGoSPAPGvRfBiySDkfAlUtv1oZ7CyNocQsQsoZJrReM/a&#13;&#10;zJv2C/Q955OtWT9ru6jJwYcFGbpDq9lUrt8VoWywLbXpfOXbR0Hv1tXHixQR4S3jbYlVVCrkwQBX&#13;&#10;h8aAKBlaPXj2I64gajVL10BK05pqnLr6eJvK9Uh0NRVcbfpWnrmQ9ExiTeKqG3Z8CNY4wZLk0jAt&#13;&#10;XOIXlITet2HedhYOH81A+muOUAhDpTRsa5/BMQOXHwd0LZyX+893PhvIcMHF6+90hhpFjM49G02P&#13;&#10;DLw7BDbLOo51zP1rRmOXoI36RAGV6CECF3c1BnEl4fEpktXVn67RL4BAvlOJWgMlfGhHEdEUkuv4&#13;&#10;TnUaOd6uOnd3B8MlGXp9de7SsGNKz19F3lvEm2yXoXFfnK12/byuvnbWb1M/bzRiCsz1mARL5x/6&#13;&#10;sFb9vNGIqQ6j0gBfm/hV2N0sfkn8giJ1xK+i5zxD/DrsCO4rnA00fueFTYoX6pbEL/74ekFUMQ5z&#13;&#10;cJZhTBG/MNWG2tgVvzJRdKK1pBCqCwXLSIwSYeUwyxe4zwZlFGGZSwJGeJKMhCs59GC8C4l1kVQT&#13;&#10;VRUQfJPMElNgeukCDbmXuvd+FqXznMYvAXZN0h/R53oEpml6BHRSCJmtZc/d5zsxrvhZdUxqDndh&#13;&#10;iGWWMziuk7Oj4QU5Ocv95rt4C8FYLr2dmVmxLnh3yygkrLd390Lu97XRucKzZjonOsex7NC5cmym&#13;&#10;0znqO1votknw/cCrc12Zua6MJKpMHCQMOfFxAjPXlZnryrz5zXixAHckZGi3vDaWUrSwb4ClPNzd&#13;&#10;vOP/SEDgr04Cwv3D7WfSE97fnz5dPz1+d3/6+e1Pp+tfyTb49JEchMXuLb96+mLhjZ7F8GlSH5+u&#13;&#10;T//+5eF/kNQAisXdj3cf757+s3RHWKMN6vMvP9zd/HDym5v/80vkMhRATedOJdnhTWAp2U+slf3m&#13;&#10;zcPp9v3t6e+3H+n5l9u/3z7e/detIu86ff/48e7BQC/enO6f/u3u6UPplq1WwivtYXwWIZdnqRk9&#13;&#10;M+P5Gf98f/Pl0+3nJ5+eUxnH/efHD3cPj1dvTu9uP/14+9P3V6e//uQvuf748OH6f9//9Je731wm&#13;&#10;s7dacOfj6ebvtzeWPsLfT6fbp5sP1sA+QaP2+Xl8sJlqimYwDDsuxK4gvLrwFvKmLL2EOBcXYoGT&#13;&#10;gBnXuHnZeh+IZDU8ESbz8YnBMo4yI9e/gDjiw1QTj0MN4BAzjqZ/KEp7jNrHWT6Aj/Cx88c3tPuq&#13;&#10;bKTdVwQjW5Fvb/etfEH/qN3nrJuIrthcjZ4LeBAYrTy33Xds0uFedO+RkfXzu59PD//gqJW/f/3Z&#13;&#10;/rrm364fPtzd/PP103X7vrR6d7u6/3D/8afb0z/9XwAAAP//AwBQSwMECgAAAAAAAAAhAAXhDB94&#13;&#10;AAAAeAAAABQAAABkcnMvbWVkaWEvaW1hZ2UxLnBuZ4lQTkcNChoKAAAADUlIRFIAAAABAAAAAQgG&#13;&#10;AAAAHxXEiQAAAAFzUkdCAK7OHOkAAAAEZ0FNQQAAsY8L/GEFAAAACXBIWXMAAA7DAAAOwwHHb6hk&#13;&#10;AAAADUlEQVQYV2NgYGBgAAAABQABijPjAAAAAABJRU5ErkJggl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wQUAAYACAAAACEAW+9lWOIAAAAQAQAADwAAAGRycy9kb3ducmV2LnhtbExPTWvDMAy9&#13;&#10;D/YfjAa7rXb2Ubo0Tindx6kM1g7GbmqsJqGxHWI3Sf/9lNN2kd5D0tN72Wq0jeipC7V3GpKZAkGu&#13;&#10;8KZ2pYav/dvdAkSI6Aw23pGGCwVY5ddXGabGD+6T+l0sBYu4kKKGKsY2lTIUFVkMM9+S49nRdxYj&#13;&#10;066UpsOBxW0j75WaS4u14w8VtrSpqDjtzlbD+4DD+iF57ben4+bys3/6+N4mpPXtzfiy5LJegog0&#13;&#10;xr8LmDKwf8jZ2MGfnQmiYa4WHChqmD9znxaSxwkdJpQokHkm/wfJfwEAAP//AwBQSwECLQAUAAYA&#13;&#10;CAAAACEAsYJntgoBAAATAgAAEwAAAAAAAAAAAAAAAAAAAAAAW0NvbnRlbnRfVHlwZXNdLnhtbFBL&#13;&#10;AQItABQABgAIAAAAIQA4/SH/1gAAAJQBAAALAAAAAAAAAAAAAAAAADsBAABfcmVscy8ucmVsc1BL&#13;&#10;AQItAAoAAAAAAAAAIQAanmR4iwAAAIsAAAAUAAAAAAAAAAAAAAAAADoCAABkcnMvbWVkaWEvaW1h&#13;&#10;Z2UyLnBuZ1BLAQItABQABgAIAAAAIQAJamzI5m0AADQHAwAOAAAAAAAAAAAAAAAAAPcCAABkcnMv&#13;&#10;ZTJvRG9jLnhtbFBLAQItAAoAAAAAAAAAIQAF4QwfeAAAAHgAAAAUAAAAAAAAAAAAAAAAAAlxAABk&#13;&#10;cnMvbWVkaWEvaW1hZ2UxLnBuZ1BLAQItABQABgAIAAAAIQAubPAAxQAAAKUBAAAZAAAAAAAAAAAA&#13;&#10;AAAAALNxAABkcnMvX3JlbHMvZTJvRG9jLnhtbC5yZWxzUEsBAi0AFAAGAAgAAAAhAFvvZVjiAAAA&#13;&#10;EAEAAA8AAAAAAAAAAAAAAAAAr3IAAGRycy9kb3ducmV2LnhtbFBLBQYAAAAABwAHAL4BAAC+cwAA&#13;&#10;AAA=&#13;&#10;">
              <v:group id="Group 485" o:spid="_x0000_s1481" style="position:absolute;left:20408;top:36466;width:66103;height:2667" coordsize="66103,26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UsSHyQAAAOEAAAAPAAAAZHJzL2Rvd25yZXYueG1sRI9Pa8JA&#13;&#10;FMTvgt9heUJvdROtItFVxH/0IIWqIN4e2WcSzL4N2W0Sv323UPAyMAzzG2ax6kwpGqpdYVlBPIxA&#13;&#10;EKdWF5wpuJz37zMQziNrLC2Tgic5WC37vQUm2rb8Tc3JZyJA2CWoIPe+SqR0aU4G3dBWxCG729qg&#13;&#10;D7bOpK6xDXBTylEUTaXBgsNCjhVtckofpx+j4NBiux7Hu+b4uG+et/Pk63qMSam3QbedB1nPQXjq&#13;&#10;/Kvxj/jUCj5mE/h7FN6AXP4CAAD//wMAUEsBAi0AFAAGAAgAAAAhANvh9svuAAAAhQEAABMAAAAA&#13;&#10;AAAAAAAAAAAAAAAAAFtDb250ZW50X1R5cGVzXS54bWxQSwECLQAUAAYACAAAACEAWvQsW78AAAAV&#13;&#10;AQAACwAAAAAAAAAAAAAAAAAfAQAAX3JlbHMvLnJlbHNQSwECLQAUAAYACAAAACEAF1LEh8kAAADh&#13;&#10;AAAADwAAAAAAAAAAAAAAAAAHAgAAZHJzL2Rvd25yZXYueG1sUEsFBgAAAAADAAMAtwAAAP0CAAAA&#13;&#10;AA==&#13;&#10;">
                <v:rect id="Rectangle 486" o:spid="_x0000_s1482" style="position:absolute;width:66103;height:26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wzANxwAAAOEAAAAPAAAAZHJzL2Rvd25yZXYueG1sRI/RasJA&#13;&#10;FETfC/7DcgXf6sYgQaOrqFVo+6SxH3CbvWaD2btpdtX077uFQl8GhmHOMMt1bxtxp87XjhVMxgkI&#13;&#10;4tLpmisFH+fD8wyED8gaG8ek4Js8rFeDpyXm2j34RPciVCJC2OeowITQ5lL60pBFP3YtccwurrMY&#13;&#10;ou0qqTt8RLhtZJokmbRYc1ww2NLOUHktblbBceoo3ad+W1R2bvrP8/vbF2ZKjYb9yyLKZgEiUB/+&#13;&#10;G3+IV61gOsvg91F8A3L1AwAA//8DAFBLAQItABQABgAIAAAAIQDb4fbL7gAAAIUBAAATAAAAAAAA&#13;&#10;AAAAAAAAAAAAAABbQ29udGVudF9UeXBlc10ueG1sUEsBAi0AFAAGAAgAAAAhAFr0LFu/AAAAFQEA&#13;&#10;AAsAAAAAAAAAAAAAAAAAHwEAAF9yZWxzLy5yZWxzUEsBAi0AFAAGAAgAAAAhANrDMA3HAAAA4QAA&#13;&#10;AA8AAAAAAAAAAAAAAAAABwIAAGRycy9kb3ducmV2LnhtbFBLBQYAAAAAAwADALcAAAD7AgAAAAA=&#13;&#10;" filled="f" stroked="f">
                  <v:textbox inset="2.53958mm,2.53958mm,2.53958mm,2.53958mm">
                    <w:txbxContent>
                      <w:p w14:paraId="2F24382E" w14:textId="77777777" w:rsidR="00177E13" w:rsidRDefault="00177E13">
                        <w:pPr>
                          <w:spacing w:after="0" w:line="240" w:lineRule="auto"/>
                          <w:ind w:left="0" w:firstLine="0"/>
                          <w:textDirection w:val="btLr"/>
                        </w:pPr>
                      </w:p>
                    </w:txbxContent>
                  </v:textbox>
                </v:rect>
                <v:shape id="Freeform 487" o:spid="_x0000_s1483" style="position:absolute;left:65;top:973;width:333;height:745;visibility:visible;mso-wrap-style:square;v-text-anchor:middle" coordsize="33366,7451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7F6yAAAAOEAAAAPAAAAZHJzL2Rvd25yZXYueG1sRI9BawIx&#13;&#10;FITvBf9DeIKXotnaUmU1ilUKQi9WBa+PzXOzunlZkuiu/74pFHoZGIb5hpkvO1uLO/lQOVbwMspA&#13;&#10;EBdOV1wqOB4+h1MQISJrrB2TggcFWC56T3PMtWv5m+77WIoE4ZCjAhNjk0sZCkMWw8g1xCk7O28x&#13;&#10;JutLqT22CW5rOc6yd2mx4rRgsKG1oeK6v1kFpy8sd7J9bF+v62f/EbQJl7pTatDvNrMkqxmISF38&#13;&#10;b/whtlrB23QCv4/SG5CLHwAAAP//AwBQSwECLQAUAAYACAAAACEA2+H2y+4AAACFAQAAEwAAAAAA&#13;&#10;AAAAAAAAAAAAAAAAW0NvbnRlbnRfVHlwZXNdLnhtbFBLAQItABQABgAIAAAAIQBa9CxbvwAAABUB&#13;&#10;AAALAAAAAAAAAAAAAAAAAB8BAABfcmVscy8ucmVsc1BLAQItABQABgAIAAAAIQDiG7F6yAAAAOEA&#13;&#10;AAAPAAAAAAAAAAAAAAAAAAcCAABkcnMvZG93bnJldi54bWxQSwUGAAAAAAMAAwC3AAAA/AIAAAAA&#13;&#10;" adj="-11796480,,5400" path="m33366,r,16670l30473,25827r-1256,4911c29701,30788,30938,30819,32928,30819r438,-100l33366,41711r-996,-208c31942,41503,29980,41590,26482,41758r-1981,7925l22157,62488v1488,223,3283,335,5386,335l33366,61333r,11206l21934,74518c16948,74518,9637,74283,,73824l1312,67430r3795,-837l10911,48424,16883,24568,19952,7409,16436,6541,18362,315,33366,xe" fillcolor="#7f7f7f" stroked="f">
                  <v:stroke joinstyle="miter"/>
                  <v:formulas/>
                  <v:path arrowok="t" o:extrusionok="f" o:connecttype="custom" textboxrect="0,0,33366,74518"/>
                  <v:textbox inset="2.53958mm,2.53958mm,2.53958mm,2.53958mm">
                    <w:txbxContent>
                      <w:p w14:paraId="65EB6C2E" w14:textId="77777777" w:rsidR="00177E13" w:rsidRDefault="00177E13">
                        <w:pPr>
                          <w:spacing w:after="0" w:line="240" w:lineRule="auto"/>
                          <w:ind w:left="0" w:firstLine="0"/>
                          <w:textDirection w:val="btLr"/>
                        </w:pPr>
                      </w:p>
                    </w:txbxContent>
                  </v:textbox>
                </v:shape>
                <v:shape id="Freeform 488" o:spid="_x0000_s1484" style="position:absolute;left:2586;top:1212;width:281;height:519;visibility:visible;mso-wrap-style:square;v-text-anchor:middle" coordsize="28101,518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990wyQAAAOEAAAAPAAAAZHJzL2Rvd25yZXYueG1sRI/dasJA&#13;&#10;EEbvhb7DMoXe6aYiItFVxFYoWAr+PMCYHbOh2dmQXWP06TsXQm8GPobvzJzFqve16qiNVWAD76MM&#13;&#10;FHERbMWlgdNxO5yBignZYh2YDNwpwmr5MlhgbsON99QdUqkEwjFHAy6lJtc6Fo48xlFoiGV3Ca3H&#13;&#10;JLEttW3xJnBf63GWTbXHiuWCw4Y2jorfw9Ub2LvPU1ofL9p9Z5tqcv85P67dzpi31/5jLmM9B5Wo&#13;&#10;T/+NJ+LLGpjM5GUxEhvQyz8AAAD//wMAUEsBAi0AFAAGAAgAAAAhANvh9svuAAAAhQEAABMAAAAA&#13;&#10;AAAAAAAAAAAAAAAAAFtDb250ZW50X1R5cGVzXS54bWxQSwECLQAUAAYACAAAACEAWvQsW78AAAAV&#13;&#10;AQAACwAAAAAAAAAAAAAAAAAfAQAAX3JlbHMvLnJlbHNQSwECLQAUAAYACAAAACEAHPfdMMkAAADh&#13;&#10;AAAADwAAAAAAAAAAAAAAAAAHAgAAZHJzL2Rvd25yZXYueG1sUEsFBgAAAAADAAMAtwAAAP0CAAAA&#13;&#10;AA==&#13;&#10;" adj="-11796480,,5400" path="m28101,r,11119l19366,16835r8735,-42l28101,27550r-11916,c15273,31221,15422,34334,16632,36902v1209,2567,3655,3851,7339,3851l28101,39319r,11322l18920,51884v-6642,,-11627,-2406,-14957,-7225c651,39841,,33423,2009,25405,4018,17386,7832,10838,13450,5759l28101,xe" fillcolor="#7f7f7f" stroked="f">
                  <v:stroke joinstyle="miter"/>
                  <v:formulas/>
                  <v:path arrowok="t" o:extrusionok="f" o:connecttype="custom" textboxrect="0,0,28101,51884"/>
                  <v:textbox inset="2.53958mm,2.53958mm,2.53958mm,2.53958mm">
                    <w:txbxContent>
                      <w:p w14:paraId="4BD8B992" w14:textId="77777777" w:rsidR="00177E13" w:rsidRDefault="00177E13">
                        <w:pPr>
                          <w:spacing w:after="0" w:line="240" w:lineRule="auto"/>
                          <w:ind w:left="0" w:firstLine="0"/>
                          <w:textDirection w:val="btLr"/>
                        </w:pPr>
                      </w:p>
                    </w:txbxContent>
                  </v:textbox>
                </v:shape>
                <v:shape id="Freeform 489" o:spid="_x0000_s1485" style="position:absolute;left:1692;top:1196;width:321;height:518;visibility:visible;mso-wrap-style:square;v-text-anchor:middle" coordsize="32175,51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GsvygAAAOEAAAAPAAAAZHJzL2Rvd25yZXYueG1sRI9Pa8JA&#13;&#10;FMTvBb/D8gpeim4i9U+jq5QWUfDUVMHeHtnXJJh9G7Orxm/vCoKXgWGY3zCzRWsqcabGlZYVxP0I&#13;&#10;BHFmdcm5gu3vsjcB4TyyxsoyKbiSg8W88zLDRNsL/9A59bkIEHYJKii8rxMpXVaQQde3NXHI/m1j&#13;&#10;0Afb5FI3eAlwU8lBFI2kwZLDQoE1fRWUHdKTUbAc0X593Kzi/XE3Xp3it7+N56FS3df2exrkcwrC&#13;&#10;U+ufjQdirRW8Tz7g/ii8ATm/AQAA//8DAFBLAQItABQABgAIAAAAIQDb4fbL7gAAAIUBAAATAAAA&#13;&#10;AAAAAAAAAAAAAAAAAABbQ29udGVudF9UeXBlc10ueG1sUEsBAi0AFAAGAAgAAAAhAFr0LFu/AAAA&#13;&#10;FQEAAAsAAAAAAAAAAAAAAAAAHwEAAF9yZWxzLy5yZWxzUEsBAi0AFAAGAAgAAAAhAAVIay/KAAAA&#13;&#10;4QAAAA8AAAAAAAAAAAAAAAAABwIAAGRycy9kb3ducmV2LnhtbFBLBQYAAAAAAwADALcAAAD+AgAA&#13;&#10;AAA=&#13;&#10;" path="m32175,l24640,24780r-1227,4886l20482,44679r3461,838l22017,51767,,51767,1339,45238r3768,-838l9990,28525r1228,-4886l14092,8706,10102,7875,12027,1674,32175,xe" fillcolor="#7f7f7f" stroked="f">
                  <v:path arrowok="t" o:extrusionok="f"/>
                </v:shape>
                <v:shape id="Freeform 490" o:spid="_x0000_s1486" style="position:absolute;left:743;top:1196;width:554;height:535;visibility:visible;mso-wrap-style:square;v-text-anchor:middle" coordsize="55392,5346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83PCygAAAOEAAAAPAAAAZHJzL2Rvd25yZXYueG1sRI9da8JA&#13;&#10;EEXfC/0PyxR8q5vY7+gqRS0UFaRW+jxmxySYnQ3Z1aT99Z2HQl8GLsM9lzOZ9a5WF2pD5dlAOkxA&#13;&#10;EefeVlwY2H++3T6DChHZYu2ZDHxTgNn0+mqCmfUdf9BlFwslEA4ZGihjbDKtQ16SwzD0DbH8jr51&#13;&#10;GCW2hbYtdgJ3tR4lyaN2WLEslNjQvKT8tDs7A/1+nbtV97CdL3++7tLl02GRbtbGDG76xVjO6xhU&#13;&#10;pD7+N/4Q79bA/Ys4iJHYgJ7+AgAA//8DAFBLAQItABQABgAIAAAAIQDb4fbL7gAAAIUBAAATAAAA&#13;&#10;AAAAAAAAAAAAAAAAAABbQ29udGVudF9UeXBlc10ueG1sUEsBAi0AFAAGAAgAAAAhAFr0LFu/AAAA&#13;&#10;FQEAAAsAAAAAAAAAAAAAAAAAHwEAAF9yZWxzLy5yZWxzUEsBAi0AFAAGAAgAAAAhAFvzc8LKAAAA&#13;&#10;4QAAAA8AAAAAAAAAAAAAAAAABwIAAGRycy9kb3ducmV2LnhtbFBLBQYAAAAAAwADALcAAAD+AgAA&#13;&#10;AAA=&#13;&#10;" adj="-11796480,,5400" path="m24975,l17441,24780r-2512,9996c14408,36909,14529,38466,15292,39433v763,949,2632,1420,5609,1420c23878,40853,27059,39762,30445,37567r2818,-9153l34463,23639,37309,8706,33319,7875,35244,1674,55392,,47858,24780r-1200,4775l43839,44487r3935,862l45876,51519,25812,53194r1284,-3213c23878,52307,19506,53467,13981,53467v-5507,,-9339,-1774,-11497,-5327c344,44586,,39898,1451,34075l4046,23639,6893,8706,2930,7875,4856,1674,24975,xe" fillcolor="#7f7f7f" stroked="f">
                  <v:stroke joinstyle="miter"/>
                  <v:formulas/>
                  <v:path arrowok="t" o:extrusionok="f" o:connecttype="custom" textboxrect="0,0,55392,53467"/>
                  <v:textbox inset="2.53958mm,2.53958mm,2.53958mm,2.53958mm">
                    <w:txbxContent>
                      <w:p w14:paraId="33293C48" w14:textId="77777777" w:rsidR="00177E13" w:rsidRDefault="00177E13">
                        <w:pPr>
                          <w:spacing w:after="0" w:line="240" w:lineRule="auto"/>
                          <w:ind w:left="0" w:firstLine="0"/>
                          <w:textDirection w:val="btLr"/>
                        </w:pPr>
                      </w:p>
                    </w:txbxContent>
                  </v:textbox>
                </v:shape>
                <v:shape id="Freeform 491" o:spid="_x0000_s1487" style="position:absolute;left:1975;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ETRhyQAAAOEAAAAPAAAAZHJzL2Rvd25yZXYueG1sRI9Pi8Iw&#13;&#10;FMTvwn6H8Ba8aaqo7FajiH9APAi6u6C3R/NsuzYvpYm1fnsjCF4GhmF+w0xmjSlETZXLLSvodSMQ&#13;&#10;xInVOacKfn/WnS8QziNrLCyTgjs5mE0/WhOMtb3xnuqDT0WAsItRQeZ9GUvpkowMuq4tiUN2tpVB&#13;&#10;H2yVSl3hLcBNIftRNJIGcw4LGZa0yCi5HK5Gga3/ikGTX8/b1f9xtxgey1MkT0q1P5vlOMh8DMJT&#13;&#10;49+NF2KjFQy+e/B8FN6AnD4AAAD//wMAUEsBAi0AFAAGAAgAAAAhANvh9svuAAAAhQEAABMAAAAA&#13;&#10;AAAAAAAAAAAAAAAAAFtDb250ZW50X1R5cGVzXS54bWxQSwECLQAUAAYACAAAACEAWvQsW78AAAAV&#13;&#10;AQAACwAAAAAAAAAAAAAAAAAfAQAAX3JlbHMvLnJlbHNQSwECLQAUAAYACAAAACEA0xE0YckAAADh&#13;&#10;AAAADwAAAAAAAAAAAAAAAAAHAgAAZHJzL2Rvd25yZXYueG1sUEsFBgAAAAADAAMAtwAAAP0CAAAA&#13;&#10;AA==&#13;&#10;" adj="-11796480,,5400" path="m43951,v5488,,9302,1786,11441,5358c57550,8911,57903,13599,56452,19422l53801,29995,50871,44952r3488,868l52434,52071r-23552,l30333,45126r5218,-558l40407,28829,42974,18697v502,-2121,372,-3659,-391,-4602c41821,13128,40007,12644,37142,12644v-2865,,-6093,1092,-9683,3287l24640,25084r-1227,4886l20538,44679r5274,583l23747,52071,,52071,1339,45541r3768,-837l9990,28829r1228,-4886l14092,9010,10102,8179,12027,1978,32203,304,30807,3572c34100,1191,38481,,43951,xe" fillcolor="#7f7f7f" stroked="f">
                  <v:stroke joinstyle="miter"/>
                  <v:formulas/>
                  <v:path arrowok="t" o:extrusionok="f" o:connecttype="custom" textboxrect="0,0,57903,52071"/>
                  <v:textbox inset="2.53958mm,2.53958mm,2.53958mm,2.53958mm">
                    <w:txbxContent>
                      <w:p w14:paraId="54F80332" w14:textId="77777777" w:rsidR="00177E13" w:rsidRDefault="00177E13">
                        <w:pPr>
                          <w:spacing w:after="0" w:line="240" w:lineRule="auto"/>
                          <w:ind w:left="0" w:firstLine="0"/>
                          <w:textDirection w:val="btLr"/>
                        </w:pPr>
                      </w:p>
                    </w:txbxContent>
                  </v:textbox>
                </v:shape>
                <v:shape id="Freeform 492" o:spid="_x0000_s1488" style="position:absolute;left:1225;top:1180;width:526;height:562;visibility:visible;mso-wrap-style:square;v-text-anchor:middle" coordsize="52574,5620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6W0MyQAAAOEAAAAPAAAAZHJzL2Rvd25yZXYueG1sRI9Li8JA&#13;&#10;EITvC/6HoQVvOvGJRkdZ1nURD+Lr4LHJtEkw0xMys5r11zuCsJeCoqivqNmiNoW4UeVyywq6nQgE&#13;&#10;cWJ1zqmC03HVHoNwHlljYZkU/JGDxbzxMcNY2zvv6XbwqQgQdjEqyLwvYyldkpFB17ElccgutjLo&#13;&#10;g61SqSu8B7gpZC+KRtJgzmEhw5K+Mkquh1+jINpcHj8n3n4P0/o4lI/+ud/drZVqNevlNMjnFISn&#13;&#10;2v833oi1VjCY9OD1KLwBOX8CAAD//wMAUEsBAi0AFAAGAAgAAAAhANvh9svuAAAAhQEAABMAAAAA&#13;&#10;AAAAAAAAAAAAAAAAAFtDb250ZW50X1R5cGVzXS54bWxQSwECLQAUAAYACAAAACEAWvQsW78AAAAV&#13;&#10;AQAACwAAAAAAAAAAAAAAAAAfAQAAX3JlbHMvLnJlbHNQSwECLQAUAAYACAAAACEApultDMkAAADh&#13;&#10;AAAADwAAAAAAAAAAAAAAAAAHAgAAZHJzL2Rvd25yZXYueG1sUEsFBgAAAAADAAMAtwAAAP0CAAAA&#13;&#10;AA==&#13;&#10;" adj="-11796480,,5400" path="m46239,r6335,l46602,20179r-6251,-360l40909,14734c37561,13097,34463,12278,31617,12278v-4019,,-6316,1166,-6893,3492c24594,16290,25022,16929,26008,17698v1004,744,2623,1563,4855,2456c33096,21047,35440,22126,37895,23391v2475,1265,4484,3200,6028,5804c45467,31800,45783,34900,44872,38509v-1284,5122,-4363,9178,-9237,12167c30761,53653,25012,55141,18390,55141v-3628,,-7042,-434,-10242,-1309l5609,56207,,54198,10520,36196r6056,1172l14762,42639v1860,918,4195,1371,7004,1371c24575,44010,26724,43582,28212,42726v1489,-874,2372,-1873,2651,-2989c31142,38621,30798,37641,29831,36785v-968,-855,-2558,-1742,-4772,-2654c22864,33220,20557,32134,18138,30869,15720,29604,13748,27713,12223,25202v-1507,-2531,-1768,-5780,-782,-9736c12446,11485,15311,8142,20036,5445,24780,2729,30184,1370,36249,1370v3479,,6334,298,8567,893l46239,xe" fillcolor="#7f7f7f" stroked="f">
                  <v:stroke joinstyle="miter"/>
                  <v:formulas/>
                  <v:path arrowok="t" o:extrusionok="f" o:connecttype="custom" textboxrect="0,0,52574,56207"/>
                  <v:textbox inset="2.53958mm,2.53958mm,2.53958mm,2.53958mm">
                    <w:txbxContent>
                      <w:p w14:paraId="078E8737" w14:textId="77777777" w:rsidR="00177E13" w:rsidRDefault="00177E13">
                        <w:pPr>
                          <w:spacing w:after="0" w:line="240" w:lineRule="auto"/>
                          <w:ind w:left="0" w:firstLine="0"/>
                          <w:textDirection w:val="btLr"/>
                        </w:pPr>
                      </w:p>
                    </w:txbxContent>
                  </v:textbox>
                </v:shape>
                <v:shape id="Freeform 493" o:spid="_x0000_s1489" style="position:absolute;left:398;top:972;width:345;height:727;visibility:visible;mso-wrap-style:square;v-text-anchor:middle" coordsize="34527,7269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GmMygAAAOEAAAAPAAAAZHJzL2Rvd25yZXYueG1sRI9Ba8JA&#13;&#10;FITvgv9heUJvumkr0kRXEYvioQgaodfX7DMbm32bZrea+uu7BaGXgWGYb5jZorO1uFDrK8cKHkcJ&#13;&#10;COLC6YpLBcd8PXwB4QOyxtoxKfghD4t5vzfDTLsr7+lyCKWIEPYZKjAhNJmUvjBk0Y9cQxyzk2st&#13;&#10;hmjbUuoWrxFua/mUJBNpseK4YLChlaHi8/BtFaRFfrTpeLO73b66jzeT6/X7OSj1MOhep1GWUxCB&#13;&#10;uvDfuCO2WsE4fYa/R/ENyPkvAAAA//8DAFBLAQItABQABgAIAAAAIQDb4fbL7gAAAIUBAAATAAAA&#13;&#10;AAAAAAAAAAAAAAAAAABbQ29udGVudF9UeXBlc10ueG1sUEsBAi0AFAAGAAgAAAAhAFr0LFu/AAAA&#13;&#10;FQEAAAsAAAAAAAAAAAAAAAAAHwEAAF9yZWxzLy5yZWxzUEsBAi0AFAAGAAgAAAAhAMDUaYzKAAAA&#13;&#10;4QAAAA8AAAAAAAAAAAAAAAAABwIAAGRycy9kb3ducmV2LnhtbFBLBQYAAAAAAwADALcAAAD+AgAA&#13;&#10;AAA=&#13;&#10;" adj="-11796480,,5400" path="m9720,c27449,,34527,7119,30956,21344v-1954,7839,-5126,12719,-9516,14654c26667,38360,28174,43954,25961,52772,23765,61565,19682,67419,13710,70321l,72695,,61489,5157,60169v2753,-1873,4600,-4684,5539,-8433c11627,47997,11292,45380,9692,43892l,41868,,30875,10864,28408v2251,-1563,3841,-4161,4772,-7783c17124,14598,14268,11584,7069,11584v-1768,,-3619,149,-5553,446l,16826,,156,1753,119c5873,40,8529,,9720,xe" fillcolor="#7f7f7f" stroked="f">
                  <v:stroke joinstyle="miter"/>
                  <v:formulas/>
                  <v:path arrowok="t" o:extrusionok="f" o:connecttype="custom" textboxrect="0,0,34527,72695"/>
                  <v:textbox inset="2.53958mm,2.53958mm,2.53958mm,2.53958mm">
                    <w:txbxContent>
                      <w:p w14:paraId="7068F6C9" w14:textId="77777777" w:rsidR="00177E13" w:rsidRDefault="00177E13">
                        <w:pPr>
                          <w:spacing w:after="0" w:line="240" w:lineRule="auto"/>
                          <w:ind w:left="0" w:firstLine="0"/>
                          <w:textDirection w:val="btLr"/>
                        </w:pPr>
                      </w:p>
                    </w:txbxContent>
                  </v:textbox>
                </v:shape>
                <v:shape id="Freeform 494" o:spid="_x0000_s1490" style="position:absolute;left:1865;top:956;width:203;height:204;visibility:visible;mso-wrap-style:square;v-text-anchor:middle" coordsize="20203,203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rMhsyAAAAOEAAAAPAAAAZHJzL2Rvd25yZXYueG1sRI9Ba8JA&#13;&#10;EIXvhf6HZQq9NZuKFU1cpVSEQi8mhp6n2TGJzc6G7Jqk/74rCF4ePIb3vXnr7WRaMVDvGssKXqMY&#13;&#10;BHFpdcOVguK4f1mCcB5ZY2uZFPyRg+3m8WGNibYjZzTkvhIBwi5BBbX3XSKlK2sy6CLbEYfbyfYG&#13;&#10;fbB9JXWPY4CbVs7ieCENNhwaauzoo6byN7+Y8MZof1B/zTBbXg7fqzMW8fBWKPX8NO3SIO8pCE+T&#13;&#10;vyduiE+tYL6aw3VRwIDc/AMAAP//AwBQSwECLQAUAAYACAAAACEA2+H2y+4AAACFAQAAEwAAAAAA&#13;&#10;AAAAAAAAAAAAAAAAW0NvbnRlbnRfVHlwZXNdLnhtbFBLAQItABQABgAIAAAAIQBa9CxbvwAAABUB&#13;&#10;AAALAAAAAAAAAAAAAAAAAB8BAABfcmVscy8ucmVsc1BLAQItABQABgAIAAAAIQAyrMhsyAAAAOEA&#13;&#10;AAAPAAAAAAAAAAAAAAAAAAcCAABkcnMvZG93bnJldi54bWxQSwUGAAAAAAMAAwC3AAAA/AIAAAAA&#13;&#10;" adj="-11796480,,5400" path="m12223,v2809,1358,4790,2778,5943,4266c19320,5742,19999,7906,20203,10771v-2567,4409,-6567,7609,-11999,9600c3404,18641,670,15069,,9655,3125,4800,7200,1581,12223,xe" fillcolor="#7f7f7f" stroked="f">
                  <v:stroke joinstyle="miter"/>
                  <v:formulas/>
                  <v:path arrowok="t" o:extrusionok="f" o:connecttype="custom" textboxrect="0,0,20203,20371"/>
                  <v:textbox inset="2.53958mm,2.53958mm,2.53958mm,2.53958mm">
                    <w:txbxContent>
                      <w:p w14:paraId="25CEF118" w14:textId="77777777" w:rsidR="00177E13" w:rsidRDefault="00177E13">
                        <w:pPr>
                          <w:spacing w:after="0" w:line="240" w:lineRule="auto"/>
                          <w:ind w:left="0" w:firstLine="0"/>
                          <w:textDirection w:val="btLr"/>
                        </w:pPr>
                      </w:p>
                    </w:txbxContent>
                  </v:textbox>
                </v:shape>
                <v:shape id="Freeform 495" o:spid="_x0000_s1491" style="position:absolute;left:2867;top:1522;width:167;height:208;visibility:visible;mso-wrap-style:square;v-text-anchor:middle" coordsize="16715,208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uo4ygAAAOEAAAAPAAAAZHJzL2Rvd25yZXYueG1sRI/Na8JA&#13;&#10;FMTvBf+H5Qm91Y1Fi0ZX0X7QnLT14+DtkX1mg9m3IbuNsX99t1DoZWAY5jfMfNnZSrTU+NKxguEg&#13;&#10;AUGcO11yoeCwf3uYgPABWWPlmBTcyMNy0bubY6rdlT+p3YVCRAj7FBWYEOpUSp8bsugHriaO2dk1&#13;&#10;FkO0TSF1g9cIt5V8TJInabHkuGCwpmdD+WX3ZRW8v24vR/7IhnzaGDsaZ3L9fWuVuu93L7MoqxmI&#13;&#10;QF34b/whMq1gNB3D76P4BuTiBwAA//8DAFBLAQItABQABgAIAAAAIQDb4fbL7gAAAIUBAAATAAAA&#13;&#10;AAAAAAAAAAAAAAAAAABbQ29udGVudF9UeXBlc10ueG1sUEsBAi0AFAAGAAgAAAAhAFr0LFu/AAAA&#13;&#10;FQEAAAsAAAAAAAAAAAAAAAAAHwEAAF9yZWxzLy5yZWxzUEsBAi0AFAAGAAgAAAAhAJZu6jjKAAAA&#13;&#10;4QAAAA8AAAAAAAAAAAAAAAAABwIAAGRycy9kb3ducmV2LnhtbFBLBQYAAAAAAwADALcAAAD+AgAA&#13;&#10;AAA=&#13;&#10;" path="m10408,r6307,360l12669,20811r-5832,l6669,18777,,19680,,8358,8092,5550,10408,xe" fillcolor="#7f7f7f" stroked="f">
                  <v:path arrowok="t" o:extrusionok="f"/>
                </v:shape>
                <v:shape id="Freeform 496" o:spid="_x0000_s1492" style="position:absolute;left:2867;top:1193;width:237;height:295;visibility:visible;mso-wrap-style:square;v-text-anchor:middle" coordsize="23710,2943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t8yOyAAAAOEAAAAPAAAAZHJzL2Rvd25yZXYueG1sRI9Bi8Iw&#13;&#10;FITvgv8hPMGbporatRpFFMGLrNvdg8dn87Yt27yUJmr992ZB8DIwDPMNs1y3phI3alxpWcFoGIEg&#13;&#10;zqwuOVfw870ffIBwHlljZZkUPMjBetXtLDHR9s5fdEt9LgKEXYIKCu/rREqXFWTQDW1NHLJf2xj0&#13;&#10;wTa51A3eA9xUchxFM2mw5LBQYE3bgrK/9GoUzNPRYXp0n5Km5+ixPx1jX8YXpfq9drcIslmA8NT6&#13;&#10;d+OFOGgFk/kM/h+FNyBXTwAAAP//AwBQSwECLQAUAAYACAAAACEA2+H2y+4AAACFAQAAEwAAAAAA&#13;&#10;AAAAAAAAAAAAAAAAW0NvbnRlbnRfVHlwZXNdLnhtbFBLAQItABQABgAIAAAAIQBa9CxbvwAAABUB&#13;&#10;AAALAAAAAAAAAAAAAAAAAB8BAABfcmVscy8ucmVsc1BLAQItABQABgAIAAAAIQBdt8yOyAAAAOEA&#13;&#10;AAAPAAAAAAAAAAAAAAAAAAcCAABkcnMvZG93bnJldi54bWxQSwUGAAAAAAMAAwC3AAAA/AIAAAAA&#13;&#10;" adj="-11796480,,5400" path="m4800,v7367,,12510,1829,15431,5500c23152,9147,23710,14579,21905,21797v-483,1910,-1292,4465,-2427,7640l,29437,,18680r8316,-39c8948,16148,8864,14281,8064,13029,7283,11788,5534,11162,2818,11162l,13006,,1887,4800,xe" fillcolor="#7f7f7f" stroked="f">
                  <v:stroke joinstyle="miter"/>
                  <v:formulas/>
                  <v:path arrowok="t" o:extrusionok="f" o:connecttype="custom" textboxrect="0,0,23710,29437"/>
                  <v:textbox inset="2.53958mm,2.53958mm,2.53958mm,2.53958mm">
                    <w:txbxContent>
                      <w:p w14:paraId="25731984" w14:textId="77777777" w:rsidR="00177E13" w:rsidRDefault="00177E13">
                        <w:pPr>
                          <w:spacing w:after="0" w:line="240" w:lineRule="auto"/>
                          <w:ind w:left="0" w:firstLine="0"/>
                          <w:textDirection w:val="btLr"/>
                        </w:pPr>
                      </w:p>
                    </w:txbxContent>
                  </v:textbox>
                </v:shape>
                <v:shape id="Freeform 497" o:spid="_x0000_s1493" style="position:absolute;left:3465;top:1180;width:526;height:562;visibility:visible;mso-wrap-style:square;v-text-anchor:middle" coordsize="52574,5620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ns6UygAAAOEAAAAPAAAAZHJzL2Rvd25yZXYueG1sRI9Pa8JA&#13;&#10;FMTvgt9heQVvdaPWqtFVRKtID6X+OfT4yD6TYPZtyK4a/fSuUPAyMAzzG2Yyq00hLlS53LKCTjsC&#13;&#10;QZxYnXOq4LBfvQ9BOI+ssbBMCm7kYDZtNiYYa3vlLV12PhUBwi5GBZn3ZSylSzIy6Nq2JA7Z0VYG&#13;&#10;fbBVKnWF1wA3hexG0ac0mHNYyLCkRUbJaXc2CqLv43194J+vflrv+/Le++t1fjdKtd7q5TjIfAzC&#13;&#10;U+1fjX/ERiv4GA3g+Si8ATl9AAAA//8DAFBLAQItABQABgAIAAAAIQDb4fbL7gAAAIUBAAATAAAA&#13;&#10;AAAAAAAAAAAAAAAAAABbQ29udGVudF9UeXBlc10ueG1sUEsBAi0AFAAGAAgAAAAhAFr0LFu/AAAA&#13;&#10;FQEAAAsAAAAAAAAAAAAAAAAAHwEAAF9yZWxzLy5yZWxzUEsBAi0AFAAGAAgAAAAhALaezpTKAAAA&#13;&#10;4QAAAA8AAAAAAAAAAAAAAAAABwIAAGRycy9kb3ducmV2LnhtbFBLBQYAAAAAAwADALcAAAD+AgAA&#13;&#10;AAA=&#13;&#10;" adj="-11796480,,5400" path="m46239,r6335,l46602,20179r-6251,-360l40909,14734c37561,13097,34463,12278,31617,12278v-4019,,-6316,1166,-6893,3492c24594,16290,25022,16929,26008,17698v1004,744,2623,1563,4855,2456c33096,21047,35440,22126,37895,23391v2475,1265,4484,3200,6028,5804c45467,31800,45783,34900,44872,38509v-1284,5122,-4363,9178,-9237,12167c30761,53653,25012,55141,18390,55141v-3628,,-7042,-434,-10242,-1309l5609,56207,,54198,10520,36196r6056,1172l14762,42639v1860,918,4195,1371,7004,1371c24575,44010,26724,43582,28212,42726v1489,-874,2372,-1873,2651,-2989c31142,38621,30798,37641,29831,36785v-968,-855,-2558,-1742,-4772,-2654c22864,33220,20557,32134,18138,30869,15720,29604,13748,27713,12223,25202v-1507,-2531,-1768,-5780,-782,-9736c12446,11485,15311,8142,20036,5445,24780,2729,30184,1370,36249,1370v3479,,6334,298,8567,893l46239,xe" fillcolor="#7f7f7f" stroked="f">
                  <v:stroke joinstyle="miter"/>
                  <v:formulas/>
                  <v:path arrowok="t" o:extrusionok="f" o:connecttype="custom" textboxrect="0,0,52574,56207"/>
                  <v:textbox inset="2.53958mm,2.53958mm,2.53958mm,2.53958mm">
                    <w:txbxContent>
                      <w:p w14:paraId="50027D81" w14:textId="77777777" w:rsidR="00177E13" w:rsidRDefault="00177E13">
                        <w:pPr>
                          <w:spacing w:after="0" w:line="240" w:lineRule="auto"/>
                          <w:ind w:left="0" w:firstLine="0"/>
                          <w:textDirection w:val="btLr"/>
                        </w:pPr>
                      </w:p>
                    </w:txbxContent>
                  </v:textbox>
                </v:shape>
                <v:shape id="Freeform 498" o:spid="_x0000_s1494" style="position:absolute;left:3032;top:1180;width:526;height:562;visibility:visible;mso-wrap-style:square;v-text-anchor:middle" coordsize="52574,5620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AVrmygAAAOEAAAAPAAAAZHJzL2Rvd25yZXYueG1sRI/BasJA&#13;&#10;EIbvgu+wTMGbbqxV2ugqpdUiHqRVDz0O2TEJZmdDdtXUp+8cBC8DP8P/zXyzResqdaEmlJ4NDAcJ&#13;&#10;KOLM25JzA4f9qv8KKkRki5VnMvBHARbzbmeGqfVX/qHLLuZKIBxSNFDEWKdah6wgh2Hga2LZHX3j&#13;&#10;MEpscm0bvArcVfo5SSbaYclyocCaPgrKTruzM5BsjrevA2+X47zdj/Vt9Dsafq+N6T21n1MZ71NQ&#13;&#10;kdr4aNwRa2vg5U1eFiOxAT3/BwAA//8DAFBLAQItABQABgAIAAAAIQDb4fbL7gAAAIUBAAATAAAA&#13;&#10;AAAAAAAAAAAAAAAAAABbQ29udGVudF9UeXBlc10ueG1sUEsBAi0AFAAGAAgAAAAhAFr0LFu/AAAA&#13;&#10;FQEAAAsAAAAAAAAAAAAAAAAAHwEAAF9yZWxzLy5yZWxzUEsBAi0AFAAGAAgAAAAhAMcBWubKAAAA&#13;&#10;4QAAAA8AAAAAAAAAAAAAAAAABwIAAGRycy9kb3ducmV2LnhtbFBLBQYAAAAAAwADALcAAAD+AgAA&#13;&#10;AAA=&#13;&#10;" adj="-11796480,,5400" path="m46239,r6335,l46602,20179r-6251,-360l40909,14734c37561,13097,34463,12278,31617,12278v-4019,,-6316,1166,-6893,3492c24594,16290,25022,16929,26008,17698v1004,744,2623,1563,4855,2456c33096,21047,35440,22126,37895,23391v2475,1265,4484,3200,6028,5804c45467,31800,45783,34900,44872,38509v-1284,5122,-4363,9178,-9237,12167c30761,53653,25012,55141,18390,55141v-3628,,-7042,-434,-10242,-1309l5609,56207,,54198,10520,36196r6056,1172l14762,42639v1860,918,4195,1371,7004,1371c24575,44010,26724,43582,28212,42726v1489,-874,2372,-1873,2651,-2989c31142,38621,30798,37641,29831,36785v-968,-855,-2558,-1742,-4772,-2654c22864,33220,20557,32134,18138,30869,15720,29604,13748,27713,12223,25202v-1507,-2531,-1768,-5780,-782,-9736c12446,11485,15311,8142,20036,5445,24780,2729,30184,1370,36249,1370v3479,,6334,298,8567,893l46239,xe" fillcolor="#7f7f7f" stroked="f">
                  <v:stroke joinstyle="miter"/>
                  <v:formulas/>
                  <v:path arrowok="t" o:extrusionok="f" o:connecttype="custom" textboxrect="0,0,52574,56207"/>
                  <v:textbox inset="2.53958mm,2.53958mm,2.53958mm,2.53958mm">
                    <w:txbxContent>
                      <w:p w14:paraId="273A4DF4" w14:textId="77777777" w:rsidR="00177E13" w:rsidRDefault="00177E13">
                        <w:pPr>
                          <w:spacing w:after="0" w:line="240" w:lineRule="auto"/>
                          <w:ind w:left="0" w:firstLine="0"/>
                          <w:textDirection w:val="btLr"/>
                        </w:pPr>
                      </w:p>
                    </w:txbxContent>
                  </v:textbox>
                </v:shape>
                <v:shape id="Freeform 499" o:spid="_x0000_s1495" style="position:absolute;left:4173;top:972;width:396;height:742;visibility:visible;mso-wrap-style:square;v-text-anchor:middle" coordsize="39623,7415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DxgyQAAAOEAAAAPAAAAZHJzL2Rvd25yZXYueG1sRI9Ba8JA&#13;&#10;FITvhf6H5RW81Y2tRhNdpSiC0FNjDx6f2ddsaPZtyG5j7K/vCgUvA8Mw3zCrzWAb0VPna8cKJuME&#13;&#10;BHHpdM2Vgs/j/nkBwgdkjY1jUnAlD5v148MKc+0u/EF9ESoRIexzVGBCaHMpfWnIoh+7ljhmX66z&#13;&#10;GKLtKqk7vES4beRLkqTSYs1xwWBLW0Pld/FjFbwfX2fp7x5n57SY4KmfZ3ZrtFKjp2G3jPK2BBFo&#13;&#10;CPfGP+KgFUyzDG6P4huQ6z8AAAD//wMAUEsBAi0AFAAGAAgAAAAhANvh9svuAAAAhQEAABMAAAAA&#13;&#10;AAAAAAAAAAAAAAAAAFtDb250ZW50X1R5cGVzXS54bWxQSwECLQAUAAYACAAAACEAWvQsW78AAAAV&#13;&#10;AQAACwAAAAAAAAAAAAAAAAAfAQAAX3JlbHMvLnJlbHNQSwECLQAUAAYACAAAACEAtbg8YMkAAADh&#13;&#10;AAAADwAAAAAAAAAAAAAAAAAHAgAAZHJzL2Rvd25yZXYueG1sUEsFBgAAAAADAAMAtwAAAP0CAAAA&#13;&#10;AA==&#13;&#10;" adj="-11796480,,5400" path="m39623,r,11766l34965,12320,30640,25913,27375,36294v-93,-471,1619,-701,5135,-701l39623,34060r,10956l27905,47760r-2734,l24668,49769,21627,66791r4716,583l24305,74158,,74158,1339,67628r3796,-837l10967,48510,16939,24654,20008,7496,16492,6628,18417,402c25961,246,31898,129,36228,50l39623,xe" fillcolor="#7f7f7f" stroked="f">
                  <v:stroke joinstyle="miter"/>
                  <v:formulas/>
                  <v:path arrowok="t" o:extrusionok="f" o:connecttype="custom" textboxrect="0,0,39623,74158"/>
                  <v:textbox inset="2.53958mm,2.53958mm,2.53958mm,2.53958mm">
                    <w:txbxContent>
                      <w:p w14:paraId="19CAB5C0" w14:textId="77777777" w:rsidR="00177E13" w:rsidRDefault="00177E13">
                        <w:pPr>
                          <w:spacing w:after="0" w:line="240" w:lineRule="auto"/>
                          <w:ind w:left="0" w:firstLine="0"/>
                          <w:textDirection w:val="btLr"/>
                        </w:pPr>
                      </w:p>
                    </w:txbxContent>
                  </v:textbox>
                </v:shape>
                <v:shape id="Freeform 500" o:spid="_x0000_s1496" style="position:absolute;left:5054;top:1406;width:237;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lzexwAAAOEAAAAPAAAAZHJzL2Rvd25yZXYueG1sRI9Na8JA&#13;&#10;EIbvgv9hGaE33URpkegqorWIN796HrLTJG12NmS3GvvrnUPBy8DL8D4vz3zZuVpdqQ2VZwPpKAFF&#13;&#10;nHtbcWHgfNoOp6BCRLZYeyYDdwqwXPR7c8ysv/GBrsdYKIFwyNBAGWOTaR3ykhyGkW+I5fflW4dR&#13;&#10;Ylto2+JN4K7W4yR50w4rloUSG1qXlP8cf52Bw/n0Md79FffN+/4TiSYXm36nxrwMus1MzmoGKlIX&#13;&#10;n41/xM4aeE3EQYzEBvTiAQAA//8DAFBLAQItABQABgAIAAAAIQDb4fbL7gAAAIUBAAATAAAAAAAA&#13;&#10;AAAAAAAAAAAAAABbQ29udGVudF9UeXBlc10ueG1sUEsBAi0AFAAGAAgAAAAhAFr0LFu/AAAAFQEA&#13;&#10;AAsAAAAAAAAAAAAAAAAAHwEAAF9yZWxzLy5yZWxzUEsBAi0AFAAGAAgAAAAhAMkqXN7HAAAA4QAA&#13;&#10;AA8AAAAAAAAAAAAAAAAABwIAAGRycy9kb3ducmV2LnhtbFBLBQYAAAAAAwADALcAAAD7AgAAAAA=&#13;&#10;" adj="-11796480,,5400" path="m23659,r,11353l19896,12287v-2381,986,-3776,2276,-4185,3876c15320,17763,15487,19028,16213,19958v744,918,2288,1370,4632,1370l23659,20003r,9852l14706,32459v-5265,,-9144,-1550,-11636,-4657c595,24677,,20541,1284,15381,2586,10234,5628,6464,10409,4083,12809,2883,16066,1753,20182,692l23659,xe" fillcolor="#7f7f7f" stroked="f">
                  <v:stroke joinstyle="miter"/>
                  <v:formulas/>
                  <v:path arrowok="t" o:extrusionok="f" o:connecttype="custom" textboxrect="0,0,23659,32459"/>
                  <v:textbox inset="2.53958mm,2.53958mm,2.53958mm,2.53958mm">
                    <w:txbxContent>
                      <w:p w14:paraId="153BBC5C" w14:textId="77777777" w:rsidR="00177E13" w:rsidRDefault="00177E13">
                        <w:pPr>
                          <w:spacing w:after="0" w:line="240" w:lineRule="auto"/>
                          <w:ind w:left="0" w:firstLine="0"/>
                          <w:textDirection w:val="btLr"/>
                        </w:pPr>
                      </w:p>
                    </w:txbxContent>
                  </v:textbox>
                </v:shape>
                <v:shape id="Freeform 501" o:spid="_x0000_s1497" style="position:absolute;left:5153;top:1181;width:138;height:202;visibility:visible;mso-wrap-style:square;v-text-anchor:middle" coordsize="13808,20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FfmygAAAOEAAAAPAAAAZHJzL2Rvd25yZXYueG1sRI9Ba8JA&#13;&#10;FITvQv/D8gq96a4tikRXaS2lgmht2kOPj+xrEsy+DdlXjf++WxB6GRiG+YZZrHrfqBN1sQ5sYTwy&#13;&#10;oIiL4GouLXx+vAxnoKIgO2wCk4ULRVgtbwYLzFw48zudcilVgnDM0EIl0mZax6Iij3EUWuKUfYfO&#13;&#10;oyTbldp1eE5w3+h7Y6baY81pocKW1hUVx/zHW3ib7l5Nnj/JYX0s/XZ/mD3IV2Ht3W3/PE/yOAcl&#13;&#10;1Mt/44rYOAsTM4a/R+kN6OUvAAAA//8DAFBLAQItABQABgAIAAAAIQDb4fbL7gAAAIUBAAATAAAA&#13;&#10;AAAAAAAAAAAAAAAAAABbQ29udGVudF9UeXBlc10ueG1sUEsBAi0AFAAGAAgAAAAhAFr0LFu/AAAA&#13;&#10;FQEAAAsAAAAAAAAAAAAAAAAAHwEAAF9yZWxzLy5yZWxzUEsBAi0AFAAGAAgAAAAhAMq0V+bKAAAA&#13;&#10;4QAAAA8AAAAAAAAAAAAAAAAABwIAAGRycy9kb3ducmV2LnhtbFBLBQYAAAAAAwADALcAAAD+AgAA&#13;&#10;AAA=&#13;&#10;" path="m3544,l9376,r363,2152l13808,1815r,12024l8204,15180,6530,19869,,20234,3544,xe" fillcolor="#7f7f7f" stroked="f">
                  <v:path arrowok="t" o:extrusionok="f"/>
                </v:shape>
                <v:shape id="Freeform 502" o:spid="_x0000_s1498" style="position:absolute;left:4569;top:972;width:311;height:451;visibility:visible;mso-wrap-style:square;v-text-anchor:middle" coordsize="31061,450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Qo39xgAAAOEAAAAPAAAAZHJzL2Rvd25yZXYueG1sRI/disIw&#13;&#10;FITvBd8hHGHvNFFYlWoUURZ37/x7gENzbIvNSWmyNe7TbwTBm4FhmG+Y5TraWnTU+sqxhvFIgSDO&#13;&#10;nam40HA5fw3nIHxANlg7Jg0P8rBe9XtLzIy785G6UyhEgrDPUEMZQpNJ6fOSLPqRa4hTdnWtxZBs&#13;&#10;W0jT4j3BbS0nSk2lxYrTQokNbUvKb6dfq2G/nx3iOc4L9bML082f23ame2j9MYi7RZLNAkSgGN6N&#13;&#10;F+LbaPhUE3g+Sm9Arv4BAAD//wMAUEsBAi0AFAAGAAgAAAAhANvh9svuAAAAhQEAABMAAAAAAAAA&#13;&#10;AAAAAAAAAAAAAFtDb250ZW50X1R5cGVzXS54bWxQSwECLQAUAAYACAAAACEAWvQsW78AAAAVAQAA&#13;&#10;CwAAAAAAAAAAAAAAAAAfAQAAX3JlbHMvLnJlbHNQSwECLQAUAAYACAAAACEAS0KN/cYAAADhAAAA&#13;&#10;DwAAAAAAAAAAAAAAAAAHAgAAZHJzL2Rvd25yZXYueG1sUEsFBgAAAAADAAMAtwAAAPoCAAAAAA==&#13;&#10;" adj="-11796480,,5400" path="m4774,c23638,,31061,7987,27043,23974,25108,31750,20848,37672,14262,41746l,45086,,34130,5835,32872v2790,-1879,4744,-5041,5860,-9487c13648,15515,10458,11584,2123,11584l,11836,,70,4774,xe" fillcolor="#7f7f7f" stroked="f">
                  <v:stroke joinstyle="miter"/>
                  <v:formulas/>
                  <v:path arrowok="t" o:extrusionok="f" o:connecttype="custom" textboxrect="0,0,31061,45086"/>
                  <v:textbox inset="2.53958mm,2.53958mm,2.53958mm,2.53958mm">
                    <w:txbxContent>
                      <w:p w14:paraId="6BBAF34B" w14:textId="77777777" w:rsidR="00177E13" w:rsidRDefault="00177E13">
                        <w:pPr>
                          <w:spacing w:after="0" w:line="240" w:lineRule="auto"/>
                          <w:ind w:left="0" w:firstLine="0"/>
                          <w:textDirection w:val="btLr"/>
                        </w:pPr>
                      </w:p>
                    </w:txbxContent>
                  </v:textbox>
                </v:shape>
                <v:shape id="Freeform 503" o:spid="_x0000_s1499" style="position:absolute;left:4758;top:962;width:381;height:752;visibility:visible;mso-wrap-style:square;v-text-anchor:middle" coordsize="38035,75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UWCyQAAAOEAAAAPAAAAZHJzL2Rvd25yZXYueG1sRI9Pa8JA&#13;&#10;FMTvgt9heYK3ZqNi/0RXWa1C8dbUS2+P7GsSm30bsluTfvuuUPAyMAzzG2a9HWwjrtT52rGCWZKC&#13;&#10;IC6cqblUcP44PjyD8AHZYOOYFPySh+1mPFpjZlzP73TNQykihH2GCqoQ2kxKX1Rk0SeuJY7Zl+ss&#13;&#10;hmi7UpoO+wi3jZyn6aO0WHNcqLClfUXFd/5jFRyezrvL58tJO53b3exQ62V/0UpNJ8PrKopegQg0&#13;&#10;hHvjH/FmFCzTBdwexTcgN38AAAD//wMAUEsBAi0AFAAGAAgAAAAhANvh9svuAAAAhQEAABMAAAAA&#13;&#10;AAAAAAAAAAAAAAAAAFtDb250ZW50X1R5cGVzXS54bWxQSwECLQAUAAYACAAAACEAWvQsW78AAAAV&#13;&#10;AQAACwAAAAAAAAAAAAAAAAAfAQAAX3JlbHMvLnJlbHNQSwECLQAUAAYACAAAACEAoXlFgskAAADh&#13;&#10;AAAADwAAAAAAAAAAAAAAAAAHAgAAZHJzL2Rvd25yZXYueG1sUEsFBgAAAAADAAMAtwAAAP0CAAAA&#13;&#10;AA==&#13;&#10;" path="m38035,l30500,24780,23413,53107,20482,68120r3461,837l22017,75208,,75208,1339,68678r3768,-837l9990,51966,17078,23639,19952,8706,15990,7844,17887,1674,38035,xe" fillcolor="#7f7f7f" stroked="f">
                  <v:path arrowok="t" o:extrusionok="f"/>
                </v:shape>
                <v:shape id="Freeform 504" o:spid="_x0000_s1500" style="position:absolute;left:5562;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Q3jyAAAAOEAAAAPAAAAZHJzL2Rvd25yZXYueG1sRI9BawIx&#13;&#10;FITvgv8hPKE3TSwqZTWKWIXSg1CroLfH5rm7unlZNnHd/ntTELwMDMN8w8wWrS1FQ7UvHGsYDhQI&#13;&#10;4tSZgjMN+99N/wOED8gGS8ek4Y88LObdzgwT4+78Q80uZCJC2CeoIQ+hSqT0aU4W/cBVxDE7u9pi&#13;&#10;iLbOpKnxHuG2lO9KTaTFguNCjhWtckqvu5vV4JpDOWqL2/l7fTluV+NjdVLypPVbr/2cRllOQQRq&#13;&#10;w6vxRHwZDWM1gv9H8Q3I+QMAAP//AwBQSwECLQAUAAYACAAAACEA2+H2y+4AAACFAQAAEwAAAAAA&#13;&#10;AAAAAAAAAAAAAAAAW0NvbnRlbnRfVHlwZXNdLnhtbFBLAQItABQABgAIAAAAIQBa9CxbvwAAABUB&#13;&#10;AAALAAAAAAAAAAAAAAAAAB8BAABfcmVscy8ucmVsc1BLAQItABQABgAIAAAAIQBdjQ3jyAAAAOEA&#13;&#10;AAAPAAAAAAAAAAAAAAAAAAcCAABkcnMvZG93bnJldi54bWxQSwUGAAAAAAMAAwC3AAAA/AIAAAAA&#13;&#10;" adj="-11796480,,5400" path="m43951,v5488,,9302,1786,11441,5358c57550,8911,57903,13599,56452,19422l53801,29995,50871,44952r3488,868l52434,52071r-23552,l30333,45126r5218,-558l40407,28829,42974,18697v502,-2121,372,-3659,-391,-4602c41821,13128,40007,12644,37142,12644v-2865,,-6093,1092,-9683,3287l24640,25084r-1227,4886l20538,44679r5274,583l23747,52071,,52071,1339,45541r3768,-837l9990,28829r1228,-4886l14092,9010,10102,8179,12027,1978,32203,304,30807,3572c34100,1191,38481,,43951,xe" fillcolor="#7f7f7f" stroked="f">
                  <v:stroke joinstyle="miter"/>
                  <v:formulas/>
                  <v:path arrowok="t" o:extrusionok="f" o:connecttype="custom" textboxrect="0,0,57903,52071"/>
                  <v:textbox inset="2.53958mm,2.53958mm,2.53958mm,2.53958mm">
                    <w:txbxContent>
                      <w:p w14:paraId="727AD4EC" w14:textId="77777777" w:rsidR="00177E13" w:rsidRDefault="00177E13">
                        <w:pPr>
                          <w:spacing w:after="0" w:line="240" w:lineRule="auto"/>
                          <w:ind w:left="0" w:firstLine="0"/>
                          <w:textDirection w:val="btLr"/>
                        </w:pPr>
                      </w:p>
                    </w:txbxContent>
                  </v:textbox>
                </v:shape>
                <v:shape id="Freeform 505" o:spid="_x0000_s1501" style="position:absolute;left:5291;top:1193;width:267;height:532;visibility:visible;mso-wrap-style:square;v-text-anchor:middle" coordsize="26692,5321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54qyAAAAOEAAAAPAAAAZHJzL2Rvd25yZXYueG1sRI/dagIx&#13;&#10;FITvC32HcAq906xSRVajVGVBKog/hd4eNsfN0s3JkkRd374RhN4MDMN8w8wWnW3ElXyoHSsY9DMQ&#13;&#10;xKXTNVcKvk9FbwIiRGSNjWNScKcAi/nrywxz7W58oOsxViJBOOSowMTY5lKG0pDF0HctccrOzluM&#13;&#10;yfpKao+3BLeNHGbZWFqsOS0YbGllqPw9XqyCj/NX2C69rJY0biY/ZlDsd9tCqfe3bj1N8jkFEamL&#13;&#10;/40nYqMVjLIRPB6lNyDnfwAAAP//AwBQSwECLQAUAAYACAAAACEA2+H2y+4AAACFAQAAEwAAAAAA&#13;&#10;AAAAAAAAAAAAAAAAW0NvbnRlbnRfVHlwZXNdLnhtbFBLAQItABQABgAIAAAAIQBa9CxbvwAAABUB&#13;&#10;AAALAAAAAAAAAAAAAAAAAB8BAABfcmVscy8ucmVsc1BLAQItABQABgAIAAAAIQAzP54qyAAAAOEA&#13;&#10;AAAPAAAAAAAAAAAAAAAAAAcCAABkcnMvZG93bnJldi54bWxQSwUGAAAAAAMAAwC3AAAA/AIAAAAA&#13;&#10;" adj="-11796480,,5400" path="m6730,v7107,,12334,1631,15683,4880c25762,8117,26692,12743,25203,18752l22162,29995,19371,44791r3935,862l21408,51848,2098,53212,3409,50174,,51166,,41314,5781,38590,8153,30640,,32664,,21311,11446,19031r391,-1451c12376,15367,12227,13748,11390,12725,10572,11683,8749,11162,5921,11162l,12580,,557,6730,xe" fillcolor="#7f7f7f" stroked="f">
                  <v:stroke joinstyle="miter"/>
                  <v:formulas/>
                  <v:path arrowok="t" o:extrusionok="f" o:connecttype="custom" textboxrect="0,0,26692,53212"/>
                  <v:textbox inset="2.53958mm,2.53958mm,2.53958mm,2.53958mm">
                    <w:txbxContent>
                      <w:p w14:paraId="6268F544" w14:textId="77777777" w:rsidR="00177E13" w:rsidRDefault="00177E13">
                        <w:pPr>
                          <w:spacing w:after="0" w:line="240" w:lineRule="auto"/>
                          <w:ind w:left="0" w:firstLine="0"/>
                          <w:textDirection w:val="btLr"/>
                        </w:pPr>
                      </w:p>
                    </w:txbxContent>
                  </v:textbox>
                </v:shape>
                <v:shape id="Freeform 506" o:spid="_x0000_s1502" style="position:absolute;left:6944;top:1117;width:305;height:614;visibility:visible;mso-wrap-style:square;v-text-anchor:middle" coordsize="30437,6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zUygAAAOEAAAAPAAAAZHJzL2Rvd25yZXYueG1sRI9Ba8JA&#13;&#10;FITvQv/D8gredFPBYKOrVKPFk0Xb0usz+0zSZt+G3VVjf323UOhlYBjmG2a26EwjLuR8bVnBwzAB&#13;&#10;QVxYXXOp4O11M5iA8AFZY2OZFNzIw2J+15thpu2V93Q5hFJECPsMFVQhtJmUvqjIoB/aljhmJ+sM&#13;&#10;hmhdKbXDa4SbRo6SJJUGa44LFba0qqj4OpyNAnx8323Cd7p8yfPT8fNjf1yvnp1S/fsun0Z5moII&#13;&#10;1IX/xh9iqxWMkxR+H8U3IOc/AAAA//8DAFBLAQItABQABgAIAAAAIQDb4fbL7gAAAIUBAAATAAAA&#13;&#10;AAAAAAAAAAAAAAAAAABbQ29udGVudF9UeXBlc10ueG1sUEsBAi0AFAAGAAgAAAAhAFr0LFu/AAAA&#13;&#10;FQEAAAsAAAAAAAAAAAAAAAAAHwEAAF9yZWxzLy5yZWxzUEsBAi0AFAAGAAgAAAAhAGb7PNTKAAAA&#13;&#10;4QAAAA8AAAAAAAAAAAAAAAAABwIAAGRycy9kb3ducmV2LnhtbFBLBQYAAAAAAwADALcAAAD+AgAA&#13;&#10;AAA=&#13;&#10;" adj="-11796480,,5400" path="m30437,r,11402l24426,14285v-3553,3720,-6167,8954,-7841,15689c14911,36708,14808,41682,16278,44900v1470,3200,4316,4800,8539,4800l30437,47031r,11319l22557,61389v-8595,,-14706,-2952,-18334,-8868c595,46605,,38779,2437,29050,4874,19301,9292,11525,15692,5721l30437,xe" fillcolor="#7f7f7f" stroked="f">
                  <v:stroke joinstyle="miter"/>
                  <v:formulas/>
                  <v:path arrowok="t" o:extrusionok="f" o:connecttype="custom" textboxrect="0,0,30437,61389"/>
                  <v:textbox inset="2.53958mm,2.53958mm,2.53958mm,2.53958mm">
                    <w:txbxContent>
                      <w:p w14:paraId="6D1444D6" w14:textId="77777777" w:rsidR="00177E13" w:rsidRDefault="00177E13">
                        <w:pPr>
                          <w:spacing w:after="0" w:line="240" w:lineRule="auto"/>
                          <w:ind w:left="0" w:firstLine="0"/>
                          <w:textDirection w:val="btLr"/>
                        </w:pPr>
                      </w:p>
                    </w:txbxContent>
                  </v:textbox>
                </v:shape>
                <v:shape id="Freeform 507" o:spid="_x0000_s1503" style="position:absolute;left:6353;top:1087;width:581;height:627;visibility:visible;mso-wrap-style:square;v-text-anchor:middle" coordsize="58089,627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uplywAAAOEAAAAPAAAAZHJzL2Rvd25yZXYueG1sRI9ba8JA&#13;&#10;FITfC/0Pyyn4IrqptSrRVcQLCKVQb+3rIXuapM2ejdmNxn/fFYS+DAzDfMNMZo0pxJkql1tW8NyN&#13;&#10;QBAnVuecKjjs150RCOeRNRaWScGVHMymjw8TjLW98JbOO5+KAGEXo4LM+zKW0iUZGXRdWxKH7NtW&#13;&#10;Bn2wVSp1hZcAN4XsRdFAGsw5LGRY0iKj5HdXGwU/9Ut5rL+a9/bwrX+y+09z/Vj1lGo9NctxkPkY&#13;&#10;hKfG/zfuiI1W8BoN4fYovAE5/QMAAP//AwBQSwECLQAUAAYACAAAACEA2+H2y+4AAACFAQAAEwAA&#13;&#10;AAAAAAAAAAAAAAAAAAAAW0NvbnRlbnRfVHlwZXNdLnhtbFBLAQItABQABgAIAAAAIQBa9CxbvwAA&#13;&#10;ABUBAAALAAAAAAAAAAAAAAAAAB8BAABfcmVscy8ucmVsc1BLAQItABQABgAIAAAAIQDSZuplywAA&#13;&#10;AOEAAAAPAAAAAAAAAAAAAAAAAAcCAABkcnMvZG93bnJldi54bWxQSwUGAAAAAAMAAwC3AAAA/wIA&#13;&#10;AAAA&#13;&#10;" adj="-11796480,,5400" path="m16771,r5888,l22771,2096c27719,701,33291,,39486,v6214,,10976,1513,14287,4527c57085,7516,58089,11596,56787,16743,55504,21903,52043,27025,46406,32122,40788,37219,32482,43638,21487,51377r10604,-391l44174,49337r3237,-4713l53773,46100,45876,62706r-45318,l,54980c16111,42937,26836,34466,32175,29555v5339,-4930,8316,-8620,8929,-11076c41718,15999,41523,14263,40518,13258,39514,12235,37709,11720,35105,11720v-2586,,-5256,459,-8009,1371c24343,14002,22241,14994,20789,16073r-1702,5247l12502,21320,16771,xe" fillcolor="#7f7f7f" stroked="f">
                  <v:stroke joinstyle="miter"/>
                  <v:formulas/>
                  <v:path arrowok="t" o:extrusionok="f" o:connecttype="custom" textboxrect="0,0,58089,62706"/>
                  <v:textbox inset="2.53958mm,2.53958mm,2.53958mm,2.53958mm">
                    <w:txbxContent>
                      <w:p w14:paraId="7D376014" w14:textId="77777777" w:rsidR="00177E13" w:rsidRDefault="00177E13">
                        <w:pPr>
                          <w:spacing w:after="0" w:line="240" w:lineRule="auto"/>
                          <w:ind w:left="0" w:firstLine="0"/>
                          <w:textDirection w:val="btLr"/>
                        </w:pPr>
                      </w:p>
                    </w:txbxContent>
                  </v:textbox>
                </v:shape>
                <v:shape id="Freeform 508" o:spid="_x0000_s1504" style="position:absolute;left:8086;top:1117;width:305;height:614;visibility:visible;mso-wrap-style:square;v-text-anchor:middle" coordsize="30437,61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KA09ygAAAOEAAAAPAAAAZHJzL2Rvd25yZXYueG1sRI/BTsJA&#13;&#10;EIbvJrzDZki8yVYTiRYWolSMJwko4Tp0h7bQnW12V6g+vXMw8TLJn8n/zXzTee9adaYQG88GbkcZ&#13;&#10;KOLS24YrA58fy5sHUDEhW2w9k4FvijCfDa6mmFt/4TWdN6lSAuGYo4E6pS7XOpY1OYwj3xHL7uCD&#13;&#10;wyQxVNoGvAjctfouy8baYcNyocaOFjWVp82XM4CP2/dl+hk/r4risD/u1vuXxWsw5nrYFxMZTxNQ&#13;&#10;ifr03/hDvFkD95m8LEZiA3r2CwAA//8DAFBLAQItABQABgAIAAAAIQDb4fbL7gAAAIUBAAATAAAA&#13;&#10;AAAAAAAAAAAAAAAAAABbQ29udGVudF9UeXBlc10ueG1sUEsBAi0AFAAGAAgAAAAhAFr0LFu/AAAA&#13;&#10;FQEAAAsAAAAAAAAAAAAAAAAAHwEAAF9yZWxzLy5yZWxzUEsBAi0AFAAGAAgAAAAhAHgoDT3KAAAA&#13;&#10;4QAAAA8AAAAAAAAAAAAAAAAABwIAAGRycy9kb3ducmV2LnhtbFBLBQYAAAAAAwADALcAAAD+AgAA&#13;&#10;AAA=&#13;&#10;" adj="-11796480,,5400" path="m30437,r,11402l24426,14285v-3553,3720,-6167,8954,-7841,15689c14911,36708,14808,41682,16278,44900v1470,3200,4316,4800,8539,4800l30437,47031r,11319l22557,61389v-8595,,-14706,-2952,-18334,-8868c595,46605,,38779,2437,29050,4874,19302,9292,11525,15692,5721l30437,xe" fillcolor="#7f7f7f" stroked="f">
                  <v:stroke joinstyle="miter"/>
                  <v:formulas/>
                  <v:path arrowok="t" o:extrusionok="f" o:connecttype="custom" textboxrect="0,0,30437,61389"/>
                  <v:textbox inset="2.53958mm,2.53958mm,2.53958mm,2.53958mm">
                    <w:txbxContent>
                      <w:p w14:paraId="215C7957" w14:textId="77777777" w:rsidR="00177E13" w:rsidRDefault="00177E13">
                        <w:pPr>
                          <w:spacing w:after="0" w:line="240" w:lineRule="auto"/>
                          <w:ind w:left="0" w:firstLine="0"/>
                          <w:textDirection w:val="btLr"/>
                        </w:pPr>
                      </w:p>
                    </w:txbxContent>
                  </v:textbox>
                </v:shape>
                <v:shape id="Freeform 509" o:spid="_x0000_s1505" style="position:absolute;left:7495;top:1087;width:581;height:627;visibility:visible;mso-wrap-style:square;v-text-anchor:middle" coordsize="58089,627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duMzAAAAOEAAAAPAAAAZHJzL2Rvd25yZXYueG1sRI/dasJA&#13;&#10;FITvBd9hOUJvRDe1tdUkq5T+QKEIVau9PWRPk7TZs2l2o/HtuwXBm4FhmG+YdNmZShyocaVlBdfj&#13;&#10;CARxZnXJuYKP7ctoBsJ5ZI2VZVJwIgfLRb+XYqztkdd02PhcBAi7GBUU3texlC4ryKAb25o4ZF+2&#13;&#10;MeiDbXKpGzwGuKnkJIrupMGSw0KBNT0WlP1sWqPgu72pd+1ntxrev93+2u3enN6fJ0pdDbqnJMhD&#13;&#10;AsJT5y+NM+JVK5hGc/h/FN6AXPwBAAD//wMAUEsBAi0AFAAGAAgAAAAhANvh9svuAAAAhQEAABMA&#13;&#10;AAAAAAAAAAAAAAAAAAAAAFtDb250ZW50X1R5cGVzXS54bWxQSwECLQAUAAYACAAAACEAWvQsW78A&#13;&#10;AAAVAQAACwAAAAAAAAAAAAAAAAAfAQAAX3JlbHMvLnJlbHNQSwECLQAUAAYACAAAACEAzLXbjMwA&#13;&#10;AADhAAAADwAAAAAAAAAAAAAAAAAHAgAAZHJzL2Rvd25yZXYueG1sUEsFBgAAAAADAAMAtwAAAAAD&#13;&#10;AAAAAA==&#13;&#10;" adj="-11796480,,5400" path="m16771,r5888,l22771,2096c27719,701,33291,,39486,v6214,,10976,1513,14287,4527c57085,7516,58089,11596,56787,16743,55504,21903,52043,27025,46406,32122,40788,37219,32482,43638,21487,51377r10604,-391l44174,49337r3237,-4713l53773,46100,45876,62706r-45318,l,54980c16111,42937,26836,34466,32175,29555v5339,-4930,8316,-8620,8929,-11076c41718,15999,41523,14263,40518,13258,39514,12235,37709,11720,35105,11720v-2586,,-5256,459,-8009,1371c24343,14002,22241,14994,20789,16073r-1702,5247l12502,21320,16771,xe" fillcolor="#7f7f7f" stroked="f">
                  <v:stroke joinstyle="miter"/>
                  <v:formulas/>
                  <v:path arrowok="t" o:extrusionok="f" o:connecttype="custom" textboxrect="0,0,58089,62706"/>
                  <v:textbox inset="2.53958mm,2.53958mm,2.53958mm,2.53958mm">
                    <w:txbxContent>
                      <w:p w14:paraId="07CB8EBD" w14:textId="77777777" w:rsidR="00177E13" w:rsidRDefault="00177E13">
                        <w:pPr>
                          <w:spacing w:after="0" w:line="240" w:lineRule="auto"/>
                          <w:ind w:left="0" w:firstLine="0"/>
                          <w:textDirection w:val="btLr"/>
                        </w:pPr>
                      </w:p>
                    </w:txbxContent>
                  </v:textbox>
                </v:shape>
                <v:shape id="Freeform 510" o:spid="_x0000_s1506" style="position:absolute;left:7249;top:1087;width:304;height:614;visibility:visible;mso-wrap-style:square;v-text-anchor:middle" coordsize="30415,6136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W9xByQAAAOEAAAAPAAAAZHJzL2Rvd25yZXYueG1sRI9Ba8JA&#13;&#10;EIXvBf/DMkJvuoml0kZXKZVCKwiaCr0O2TEJZmdDdmtSf71zEHoZeAzve3zL9eAadaEu1J4NpNME&#13;&#10;FHHhbc2lgeP3x+QFVIjIFhvPZOCPAqxXo4clZtb3fKBLHkslEA4ZGqhibDOtQ1GRwzD1LbH8Tr5z&#13;&#10;GCV2pbYd9gJ3jZ4lyVw7rFkWKmzpvaLinP86A6EdTte0+OnDIX+9fu3649N+ezbmcTxsFnLeFqAi&#13;&#10;DfG/cUd8WgPPqTiIkdiAXt0AAAD//wMAUEsBAi0AFAAGAAgAAAAhANvh9svuAAAAhQEAABMAAAAA&#13;&#10;AAAAAAAAAAAAAAAAAFtDb250ZW50X1R5cGVzXS54bWxQSwECLQAUAAYACAAAACEAWvQsW78AAAAV&#13;&#10;AQAACwAAAAAAAAAAAAAAAAAfAQAAX3JlbHMvLnJlbHNQSwECLQAUAAYACAAAACEAuVvcQckAAADh&#13;&#10;AAAADwAAAAAAAAAAAAAAAAAHAgAAZHJzL2Rvd25yZXYueG1sUEsFBgAAAAADAAMAtwAAAP0CAAAA&#13;&#10;AA==&#13;&#10;" adj="-11796480,,5400" path="m7775,v8613,,14743,2989,18389,8961c29811,14914,30415,22746,27978,32457,25560,42149,21132,49895,14695,55699l,61366,,50048,6017,47191v3534,-3702,6139,-8930,7813,-15683c15523,24736,15635,19751,14165,16551,12695,13333,9849,11720,5626,11720l,14419,,3017,7775,xe" fillcolor="#7f7f7f" stroked="f">
                  <v:stroke joinstyle="miter"/>
                  <v:formulas/>
                  <v:path arrowok="t" o:extrusionok="f" o:connecttype="custom" textboxrect="0,0,30415,61366"/>
                  <v:textbox inset="2.53958mm,2.53958mm,2.53958mm,2.53958mm">
                    <w:txbxContent>
                      <w:p w14:paraId="68747D29" w14:textId="77777777" w:rsidR="00177E13" w:rsidRDefault="00177E13">
                        <w:pPr>
                          <w:spacing w:after="0" w:line="240" w:lineRule="auto"/>
                          <w:ind w:left="0" w:firstLine="0"/>
                          <w:textDirection w:val="btLr"/>
                        </w:pPr>
                      </w:p>
                    </w:txbxContent>
                  </v:textbox>
                </v:shape>
                <v:shape id="Freeform 511" o:spid="_x0000_s1507" style="position:absolute;left:8391;top:1087;width:304;height:614;visibility:visible;mso-wrap-style:square;v-text-anchor:middle" coordsize="30415,6136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3nayQAAAOEAAAAPAAAAZHJzL2Rvd25yZXYueG1sRI9Ba8JA&#13;&#10;FITvBf/D8gRvdZNKi0ZXkYqghYKJgtdH9pkEs29DdjXRX98tFHoZGIb5hlmselOLO7WusqwgHkcg&#13;&#10;iHOrKy4UnI7b1ykI55E11pZJwYMcrJaDlwUm2nac0j3zhQgQdgkqKL1vEildXpJBN7YNccgutjXo&#13;&#10;g20LqVvsAtzU8i2KPqTBisNCiQ19lpRfs5tR4Jr+8ozzc+fSbPbcf3enyeHrqtRo2G/mQdZzEJ56&#13;&#10;/9/4Q+y0gvc4ht9H4Q3I5Q8AAAD//wMAUEsBAi0AFAAGAAgAAAAhANvh9svuAAAAhQEAABMAAAAA&#13;&#10;AAAAAAAAAAAAAAAAAFtDb250ZW50X1R5cGVzXS54bWxQSwECLQAUAAYACAAAACEAWvQsW78AAAAV&#13;&#10;AQAACwAAAAAAAAAAAAAAAAAfAQAAX3JlbHMvLnJlbHNQSwECLQAUAAYACAAAACEA1hd52skAAADh&#13;&#10;AAAADwAAAAAAAAAAAAAAAAAHAgAAZHJzL2Rvd25yZXYueG1sUEsFBgAAAAADAAMAtwAAAP0CAAAA&#13;&#10;AA==&#13;&#10;" adj="-11796480,,5400" path="m7775,v8613,,14743,2989,18389,8961c29810,14914,30415,22746,27978,32457,25560,42149,21132,49895,14695,55699l,61366,,50048,6017,47191v3534,-3702,6139,-8930,7813,-15683c15523,24736,15635,19751,14165,16551,12695,13333,9849,11720,5626,11720l,14419,,3016,7775,xe" fillcolor="#7f7f7f" stroked="f">
                  <v:stroke joinstyle="miter"/>
                  <v:formulas/>
                  <v:path arrowok="t" o:extrusionok="f" o:connecttype="custom" textboxrect="0,0,30415,61366"/>
                  <v:textbox inset="2.53958mm,2.53958mm,2.53958mm,2.53958mm">
                    <w:txbxContent>
                      <w:p w14:paraId="0D25BF12" w14:textId="77777777" w:rsidR="00177E13" w:rsidRDefault="00177E13">
                        <w:pPr>
                          <w:spacing w:after="0" w:line="240" w:lineRule="auto"/>
                          <w:ind w:left="0" w:firstLine="0"/>
                          <w:textDirection w:val="btLr"/>
                        </w:pPr>
                      </w:p>
                    </w:txbxContent>
                  </v:textbox>
                </v:shape>
                <v:shape id="Freeform 704" o:spid="_x0000_s1508" style="position:absolute;left:9349;top:972;width:396;height:742;visibility:visible;mso-wrap-style:square;v-text-anchor:middle" coordsize="39623,7415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Ky5yywAAAOEAAAAPAAAAZHJzL2Rvd25yZXYueG1sRI9Pa8JA&#13;&#10;FMTvhX6H5RW8NRutVYmuUisWDRTxz6W31+wzCcm+DdlV02/fFQq9DAzD/IaZLTpTiyu1rrSsoB/F&#13;&#10;IIgzq0vOFZyO6+cJCOeRNdaWScEPOVjMHx9mmGh74z1dDz4XAcIuQQWF900ipcsKMugi2xCH7Gxb&#13;&#10;gz7YNpe6xVuAm1oO4ngkDZYcFgps6L2grDpcjIJ0t1xuX76q0Wb4UdWX9Wv6+T1Ileo9datpkLcp&#13;&#10;CE+d/2/8ITZawTgewv1ReANy/gsAAP//AwBQSwECLQAUAAYACAAAACEA2+H2y+4AAACFAQAAEwAA&#13;&#10;AAAAAAAAAAAAAAAAAAAAW0NvbnRlbnRfVHlwZXNdLnhtbFBLAQItABQABgAIAAAAIQBa9CxbvwAA&#13;&#10;ABUBAAALAAAAAAAAAAAAAAAAAB8BAABfcmVscy8ucmVsc1BLAQItABQABgAIAAAAIQB5Ky5yywAA&#13;&#10;AOEAAAAPAAAAAAAAAAAAAAAAAAcCAABkcnMvZG93bnJldi54bWxQSwUGAAAAAAMAAwC3AAAA/wIA&#13;&#10;AAAA&#13;&#10;" adj="-11796480,,5400" path="m39623,r,11766l34965,12320,30640,25913,27375,36294v-93,-471,1619,-701,5135,-701l39623,34060r,10956l27905,47760r-2734,l24668,49769,21627,66791r4716,583l24305,74158,,74158,1339,67628r3796,-837l10967,48510,16939,24654,20008,7496,16492,6628,18417,402c25961,246,31898,129,36228,50l39623,xe" fillcolor="#a6a6a6" stroked="f">
                  <v:stroke joinstyle="miter"/>
                  <v:formulas/>
                  <v:path arrowok="t" o:extrusionok="f" o:connecttype="custom" textboxrect="0,0,39623,74158"/>
                  <v:textbox inset="2.53958mm,2.53958mm,2.53958mm,2.53958mm">
                    <w:txbxContent>
                      <w:p w14:paraId="6B7DA3F7" w14:textId="77777777" w:rsidR="00177E13" w:rsidRDefault="00177E13">
                        <w:pPr>
                          <w:spacing w:after="0" w:line="240" w:lineRule="auto"/>
                          <w:ind w:left="0" w:firstLine="0"/>
                          <w:textDirection w:val="btLr"/>
                        </w:pPr>
                      </w:p>
                    </w:txbxContent>
                  </v:textbox>
                </v:shape>
                <v:shape id="Freeform 705" o:spid="_x0000_s1509" style="position:absolute;left:10230;top:1406;width:236;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G0RTygAAAOEAAAAPAAAAZHJzL2Rvd25yZXYueG1sRI9Ba8JA&#13;&#10;FITvBf/D8gRvdaNSq9FN0Iil9lK1BXt8ZF+TYPZtyK6a/vtuQehlYBjmG2aZdqYWV2pdZVnBaBiB&#13;&#10;IM6trrhQ8PmxfZyBcB5ZY22ZFPyQgzTpPSwx1vbGB7oefSEChF2MCkrvm1hKl5dk0A1tQxyyb9sa&#13;&#10;9MG2hdQt3gLc1HIcRVNpsOKwUGJDWUn5+XgxCvJ6vJuf1niYvJze3Sx7K76yyV6pQb/bLIKsFiA8&#13;&#10;df6/cUe8agXP0RP8PQpvQCa/AAAA//8DAFBLAQItABQABgAIAAAAIQDb4fbL7gAAAIUBAAATAAAA&#13;&#10;AAAAAAAAAAAAAAAAAABbQ29udGVudF9UeXBlc10ueG1sUEsBAi0AFAAGAAgAAAAhAFr0LFu/AAAA&#13;&#10;FQEAAAsAAAAAAAAAAAAAAAAAHwEAAF9yZWxzLy5yZWxzUEsBAi0AFAAGAAgAAAAhAEQbRFPKAAAA&#13;&#10;4QAAAA8AAAAAAAAAAAAAAAAABwIAAGRycy9kb3ducmV2LnhtbFBLBQYAAAAAAwADALcAAAD+AgAA&#13;&#10;AAA=&#13;&#10;" adj="-11796480,,5400" path="m23659,r,11353l19896,12287v-2381,986,-3776,2276,-4185,3876c15320,17763,15487,19028,16213,19958v744,918,2288,1370,4632,1370l23659,20003r,9852l14706,32459v-5265,,-9144,-1550,-11636,-4657c595,24677,,20541,1284,15381,2586,10234,5628,6464,10409,4083,12809,2883,16066,1753,20182,692l23659,xe" fillcolor="#a6a6a6" stroked="f">
                  <v:stroke joinstyle="miter"/>
                  <v:formulas/>
                  <v:path arrowok="t" o:extrusionok="f" o:connecttype="custom" textboxrect="0,0,23659,32459"/>
                  <v:textbox inset="2.53958mm,2.53958mm,2.53958mm,2.53958mm">
                    <w:txbxContent>
                      <w:p w14:paraId="2C28BBD1" w14:textId="77777777" w:rsidR="00177E13" w:rsidRDefault="00177E13">
                        <w:pPr>
                          <w:spacing w:after="0" w:line="240" w:lineRule="auto"/>
                          <w:ind w:left="0" w:firstLine="0"/>
                          <w:textDirection w:val="btLr"/>
                        </w:pPr>
                      </w:p>
                    </w:txbxContent>
                  </v:textbox>
                </v:shape>
                <v:shape id="Freeform 706" o:spid="_x0000_s1510" style="position:absolute;left:10328;top:1181;width:138;height:202;visibility:visible;mso-wrap-style:square;v-text-anchor:middle" coordsize="13808,20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yZ4oyQAAAOEAAAAPAAAAZHJzL2Rvd25yZXYueG1sRI9PawIx&#13;&#10;FMTvBb9DeEJvNasHldUoRWspFKH1z6G3x+Z1s3XzEpJUt/30piD0MjAM8xtmvuxsK84UYuNYwXBQ&#13;&#10;gCCunG64VnDYbx6mIGJC1tg6JgU/FGG56N3NsdTuwu903qVaZAjHEhWYlHwpZawMWYwD54lz9umC&#13;&#10;xZRtqKUOeMlw28pRUYylxYbzgkFPK0PVafdtFXyYahLe9OuvPx7bpy/yz3qzHSl13+/WsyyPMxCJ&#13;&#10;uvTfuCFetIJJMYa/R/kNyMUVAAD//wMAUEsBAi0AFAAGAAgAAAAhANvh9svuAAAAhQEAABMAAAAA&#13;&#10;AAAAAAAAAAAAAAAAAFtDb250ZW50X1R5cGVzXS54bWxQSwECLQAUAAYACAAAACEAWvQsW78AAAAV&#13;&#10;AQAACwAAAAAAAAAAAAAAAAAfAQAAX3JlbHMvLnJlbHNQSwECLQAUAAYACAAAACEAj8meKMkAAADh&#13;&#10;AAAADwAAAAAAAAAAAAAAAAAHAgAAZHJzL2Rvd25yZXYueG1sUEsFBgAAAAADAAMAtwAAAP0CAAAA&#13;&#10;AA==&#13;&#10;" path="m3544,l9376,r363,2152l13808,1815r,12024l8204,15180,6530,19869,,20234,3544,xe" fillcolor="#a6a6a6" stroked="f">
                  <v:path arrowok="t" o:extrusionok="f"/>
                </v:shape>
                <v:shape id="Freeform 707" o:spid="_x0000_s1511" style="position:absolute;left:9745;top:972;width:310;height:451;visibility:visible;mso-wrap-style:square;v-text-anchor:middle" coordsize="31061,450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ARNyywAAAOEAAAAPAAAAZHJzL2Rvd25yZXYueG1sRI9Pa8JA&#13;&#10;FMTvhX6H5RV6q7t6qBJdRVJatIcW/yB6e2SfSTD7NmZXk/bTdwuCl4FhmN8wk1lnK3GlxpeONfR7&#13;&#10;CgRx5kzJuYbt5v1lBMIHZIOVY9LwQx5m08eHCSbGtbyi6zrkIkLYJ6ihCKFOpPRZQRZ9z9XEMTu6&#13;&#10;xmKItsmlabCNcFvJgVKv0mLJcaHAmtKCstP6YjWcRx/pfmd/L+1ymZqvg1p8fkun9fNT9zaOMh+D&#13;&#10;CNSFe+OGWBgNQzWE/0fxDcjpHwAAAP//AwBQSwECLQAUAAYACAAAACEA2+H2y+4AAACFAQAAEwAA&#13;&#10;AAAAAAAAAAAAAAAAAAAAW0NvbnRlbnRfVHlwZXNdLnhtbFBLAQItABQABgAIAAAAIQBa9CxbvwAA&#13;&#10;ABUBAAALAAAAAAAAAAAAAAAAAB8BAABfcmVscy8ucmVsc1BLAQItABQABgAIAAAAIQCyARNyywAA&#13;&#10;AOEAAAAPAAAAAAAAAAAAAAAAAAcCAABkcnMvZG93bnJldi54bWxQSwUGAAAAAAMAAwC3AAAA/wIA&#13;&#10;AAAA&#13;&#10;" adj="-11796480,,5400" path="m4774,c23638,,31061,7987,27043,23974,25108,31750,20848,37672,14262,41746l,45086,,34130,5835,32872v2790,-1879,4743,-5041,5860,-9487c13648,15515,10458,11584,2123,11584l,11836,,70,4774,xe" fillcolor="#a6a6a6" stroked="f">
                  <v:stroke joinstyle="miter"/>
                  <v:formulas/>
                  <v:path arrowok="t" o:extrusionok="f" o:connecttype="custom" textboxrect="0,0,31061,45086"/>
                  <v:textbox inset="2.53958mm,2.53958mm,2.53958mm,2.53958mm">
                    <w:txbxContent>
                      <w:p w14:paraId="46F2F8CE" w14:textId="77777777" w:rsidR="00177E13" w:rsidRDefault="00177E13">
                        <w:pPr>
                          <w:spacing w:after="0" w:line="240" w:lineRule="auto"/>
                          <w:ind w:left="0" w:firstLine="0"/>
                          <w:textDirection w:val="btLr"/>
                        </w:pPr>
                      </w:p>
                    </w:txbxContent>
                  </v:textbox>
                </v:shape>
                <v:shape id="Freeform 708" o:spid="_x0000_s1512" style="position:absolute;left:9934;top:962;width:380;height:752;visibility:visible;mso-wrap-style:square;v-text-anchor:middle" coordsize="38035,75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f/xgAAAOEAAAAPAAAAZHJzL2Rvd25yZXYueG1sRI/BagIx&#13;&#10;EIbvhb5DmIK3mm2RKqtRpEXstasgvQ2b6Sa4mSybrK5v3zkIXgZ+hv+b+VabMbTqQn3ykQ28TQtQ&#13;&#10;xHW0nhsDx8PudQEqZWSLbWQycKMEm/Xz0wpLG6/8Q5cqN0ognEo04HLuSq1T7ShgmsaOWHZ/sQ+Y&#13;&#10;JfaNtj1eBR5a/V4UHzqgZ7ngsKNPR/W5GoIBH0+/4TbO8jDw3ms3q2h3qoyZvIxfSxnbJahMY340&#13;&#10;7ohva2BeyMtiJDag1/8AAAD//wMAUEsBAi0AFAAGAAgAAAAhANvh9svuAAAAhQEAABMAAAAAAAAA&#13;&#10;AAAAAAAAAAAAAFtDb250ZW50X1R5cGVzXS54bWxQSwECLQAUAAYACAAAACEAWvQsW78AAAAVAQAA&#13;&#10;CwAAAAAAAAAAAAAAAAAfAQAAX3JlbHMvLnJlbHNQSwECLQAUAAYACAAAACEAvshX/8YAAADhAAAA&#13;&#10;DwAAAAAAAAAAAAAAAAAHAgAAZHJzL2Rvd25yZXYueG1sUEsFBgAAAAADAAMAtwAAAPoCAAAAAA==&#13;&#10;" path="m38035,l30500,24780,23413,53107,20482,68120r3461,837l22017,75208,,75208,1339,68678r3768,-837l9990,51966,17078,23639,19952,8706,15990,7844,17887,1674,38035,xe" fillcolor="#a6a6a6" stroked="f">
                  <v:path arrowok="t" o:extrusionok="f"/>
                </v:shape>
                <v:shape id="Freeform 709" o:spid="_x0000_s1513" style="position:absolute;left:11937;top:1218;width:273;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YSyAAAAOEAAAAPAAAAZHJzL2Rvd25yZXYueG1sRI/dasJA&#13;&#10;FITvhb7Dcgre1Y0KWqOrlIoYBIX6g7eH7GkSmj0bsqtJ3t4VCt4MDMN8wyxWrSnFnWpXWFYwHEQg&#13;&#10;iFOrC84UnE+bj08QziNrLC2Tgo4crJZvvQXG2jb8Q/ejz0SAsItRQe59FUvp0pwMuoGtiEP2a2uD&#13;&#10;Ptg6k7rGJsBNKUdRNJEGCw4LOVb0nVP6d7wZBa3fTS/y0A2bXXLtcD++JNtio1T/vV3Pg3zNQXhq&#13;&#10;/avxj0i0gmk0g+ej8Abk8gEAAP//AwBQSwECLQAUAAYACAAAACEA2+H2y+4AAACFAQAAEwAAAAAA&#13;&#10;AAAAAAAAAAAAAAAAW0NvbnRlbnRfVHlwZXNdLnhtbFBLAQItABQABgAIAAAAIQBa9CxbvwAAABUB&#13;&#10;AAALAAAAAAAAAAAAAAAAAB8BAABfcmVscy8ucmVsc1BLAQItABQABgAIAAAAIQD/WPYSyAAAAOEA&#13;&#10;AAAPAAAAAAAAAAAAAAAAAAcCAABkcnMvZG93bnJldi54bWxQSwUGAAAAAAMAAwC3AAAA/AIAAAAA&#13;&#10;" adj="-11796480,,5400" path="m27325,r,10055l22306,12030v-2140,2233,-3954,6307,-5442,12223c14222,34857,16501,40159,23701,40159r3624,-1574l27325,48907r-6526,2383c13004,51290,7414,48902,4028,44121,660,39340,,32866,2046,24699,4093,16514,7990,9941,13739,4967l27325,xe" fillcolor="#a6a6a6" stroked="f">
                  <v:stroke joinstyle="miter"/>
                  <v:formulas/>
                  <v:path arrowok="t" o:extrusionok="f" o:connecttype="custom" textboxrect="0,0,27325,51290"/>
                  <v:textbox inset="2.53958mm,2.53958mm,2.53958mm,2.53958mm">
                    <w:txbxContent>
                      <w:p w14:paraId="13F63CE1" w14:textId="77777777" w:rsidR="00177E13" w:rsidRDefault="00177E13">
                        <w:pPr>
                          <w:spacing w:after="0" w:line="240" w:lineRule="auto"/>
                          <w:ind w:left="0" w:firstLine="0"/>
                          <w:textDirection w:val="btLr"/>
                        </w:pPr>
                      </w:p>
                    </w:txbxContent>
                  </v:textbox>
                </v:shape>
                <v:shape id="Freeform 710" o:spid="_x0000_s1514" style="position:absolute;left:10737;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LNlxgAAAOEAAAAPAAAAZHJzL2Rvd25yZXYueG1sRI9BawIx&#13;&#10;EIXvhf6HMEJvNdmCraxGsZWCvQhVoddhM80ubibLJtX03zuHQi8Dj+F9j2+5LqFXFxpTF9lCNTWg&#13;&#10;iJvoOvYWTsf3xzmolJEd9pHJwi8lWK/u75ZYu3jlT7ocslcC4VSjhTbnodY6NS0FTNM4EMvvO44B&#13;&#10;s8TRazfiVeCh10/GPOuAHctCiwO9tdScDz/BwhYLe1OZ1w/vZvuvMHNlv8nWPkzKdiFnswCVqeT/&#13;&#10;xh9i5yy8VOIgRmIDenUDAAD//wMAUEsBAi0AFAAGAAgAAAAhANvh9svuAAAAhQEAABMAAAAAAAAA&#13;&#10;AAAAAAAAAAAAAFtDb250ZW50X1R5cGVzXS54bWxQSwECLQAUAAYACAAAACEAWvQsW78AAAAVAQAA&#13;&#10;CwAAAAAAAAAAAAAAAAAfAQAAX3JlbHMvLnJlbHNQSwECLQAUAAYACAAAACEApWSzZcYAAADhAAAA&#13;&#10;DwAAAAAAAAAAAAAAAAAHAgAAZHJzL2Rvd25yZXYueG1sUEsFBgAAAAADAAMAtwAAAPoCAAAAAA==&#13;&#10;" adj="-11796480,,5400" path="m43951,v5488,,9302,1786,11441,5358c57550,8911,57903,13599,56452,19422l53801,29995,50871,44952r3488,868l52434,52071r-23552,l30333,45126r5218,-558l40407,28829,42974,18697v502,-2121,372,-3659,-391,-4602c41821,13128,40007,12644,37142,12644v-2865,,-6093,1092,-9683,3287l24640,25084r-1227,4886l20538,44679r5274,583l23747,52071,,52071,1339,45541r3768,-837l9990,28829r1228,-4886l14092,9010,10102,8179,12027,1978,32203,304,30807,3572c34100,1191,38481,,43951,xe" fillcolor="#a6a6a6" stroked="f">
                  <v:stroke joinstyle="miter"/>
                  <v:formulas/>
                  <v:path arrowok="t" o:extrusionok="f" o:connecttype="custom" textboxrect="0,0,57903,52071"/>
                  <v:textbox inset="2.53958mm,2.53958mm,2.53958mm,2.53958mm">
                    <w:txbxContent>
                      <w:p w14:paraId="18F69058" w14:textId="77777777" w:rsidR="00177E13" w:rsidRDefault="00177E13">
                        <w:pPr>
                          <w:spacing w:after="0" w:line="240" w:lineRule="auto"/>
                          <w:ind w:left="0" w:firstLine="0"/>
                          <w:textDirection w:val="btLr"/>
                        </w:pPr>
                      </w:p>
                    </w:txbxContent>
                  </v:textbox>
                </v:shape>
                <v:shape id="Freeform 711" o:spid="_x0000_s1515" style="position:absolute;left:10466;top:1193;width:267;height:532;visibility:visible;mso-wrap-style:square;v-text-anchor:middle" coordsize="26692,5321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zUyQAAAOEAAAAPAAAAZHJzL2Rvd25yZXYueG1sRI/NasMw&#13;&#10;EITvhbyD2EJvtWxD2+BECSY/0FNJk0B8XKyN7dRaGUtx3D59VSjkMjAM8w0zX46mFQP1rrGsIIli&#13;&#10;EMSl1Q1XCo6H7fMUhPPIGlvLpOCbHCwXk4c5Ztre+JOGva9EgLDLUEHtfZdJ6cqaDLrIdsQhO9ve&#13;&#10;oA+2r6Tu8RbgppVpHL9Kgw2HhRo7WtVUfu2vRsHpZ9httrt1keoi/8CL7ORQvCj19DiuZ0HyGQhP&#13;&#10;o783/hHvWsFbksDfo/AG5OIXAAD//wMAUEsBAi0AFAAGAAgAAAAhANvh9svuAAAAhQEAABMAAAAA&#13;&#10;AAAAAAAAAAAAAAAAAFtDb250ZW50X1R5cGVzXS54bWxQSwECLQAUAAYACAAAACEAWvQsW78AAAAV&#13;&#10;AQAACwAAAAAAAAAAAAAAAAAfAQAAX3JlbHMvLnJlbHNQSwECLQAUAAYACAAAACEAoi981MkAAADh&#13;&#10;AAAADwAAAAAAAAAAAAAAAAAHAgAAZHJzL2Rvd25yZXYueG1sUEsFBgAAAAADAAMAtwAAAP0CAAAA&#13;&#10;AA==&#13;&#10;" adj="-11796480,,5400" path="m6730,v7107,,12334,1631,15683,4880c25761,8117,26692,12743,25203,18752l22162,29995,19371,44791r3935,862l21408,51848,2098,53212,3409,50174,,51166,,41314,5781,38590,8153,30640,,32664,,21311,11446,19031r391,-1451c12376,15367,12227,13748,11390,12725,10572,11683,8748,11162,5921,11162l,12580,,557,6730,xe" fillcolor="#a6a6a6" stroked="f">
                  <v:stroke joinstyle="miter"/>
                  <v:formulas/>
                  <v:path arrowok="t" o:extrusionok="f" o:connecttype="custom" textboxrect="0,0,26692,53212"/>
                  <v:textbox inset="2.53958mm,2.53958mm,2.53958mm,2.53958mm">
                    <w:txbxContent>
                      <w:p w14:paraId="613A7EC0" w14:textId="77777777" w:rsidR="00177E13" w:rsidRDefault="00177E13">
                        <w:pPr>
                          <w:spacing w:after="0" w:line="240" w:lineRule="auto"/>
                          <w:ind w:left="0" w:firstLine="0"/>
                          <w:textDirection w:val="btLr"/>
                        </w:pPr>
                      </w:p>
                    </w:txbxContent>
                  </v:textbox>
                </v:shape>
                <v:shape id="Freeform 712" o:spid="_x0000_s1516" style="position:absolute;left:11554;top:958;width:551;height:756;visibility:visible;mso-wrap-style:square;v-text-anchor:middle" coordsize="55057,7562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DT43yQAAAOEAAAAPAAAAZHJzL2Rvd25yZXYueG1sRI/RasJA&#13;&#10;FETfBf9huULfdBMfmjS6iloKLRQ01g+47N4modm7MbuN6d93CwVfBoZhzjDr7WhbMVDvG8cK0kUC&#13;&#10;glg703Cl4PLxMs9B+IBssHVMCn7Iw3YznayxMO7GJQ3nUIkIYV+ggjqErpDS65os+oXriGP26XqL&#13;&#10;Idq+kqbHW4TbVi6T5FFabDgu1NjRoSb9df62Ct50ejmV++M1z8b37An1Mc+bQamH2fi8irJbgQg0&#13;&#10;hnvjH/FqFGTpEv4exTcgN78AAAD//wMAUEsBAi0AFAAGAAgAAAAhANvh9svuAAAAhQEAABMAAAAA&#13;&#10;AAAAAAAAAAAAAAAAAFtDb250ZW50X1R5cGVzXS54bWxQSwECLQAUAAYACAAAACEAWvQsW78AAAAV&#13;&#10;AQAACwAAAAAAAAAAAAAAAAAfAQAAX3JlbHMvLnJlbHNQSwECLQAUAAYACAAAACEAlQ0+N8kAAADh&#13;&#10;AAAADwAAAAAAAAAAAAAAAAAHAgAAZHJzL2Rvd25yZXYueG1sUEsFBgAAAAADAAMAtwAAAP0CAAAA&#13;&#10;AA==&#13;&#10;" adj="-11796480,,5400" path="m42249,v4055,,8325,974,12808,2933l49030,19391r-6279,-384l43644,13115c42007,11813,40472,11162,39039,11162v-3348,,-6148,4502,-8399,13506l30473,25282r13059,l40072,34857r-12111,558l23413,53547,20538,68231r6949,807l25478,75623,,75623,1339,69093r3768,-837l10018,52381,14204,35750r-8009,359l8288,27713r8427,-2040c20994,8558,29505,,42249,xe" fillcolor="#a6a6a6" stroked="f">
                  <v:stroke joinstyle="miter"/>
                  <v:formulas/>
                  <v:path arrowok="t" o:extrusionok="f" o:connecttype="custom" textboxrect="0,0,55057,75623"/>
                  <v:textbox inset="2.53958mm,2.53958mm,2.53958mm,2.53958mm">
                    <w:txbxContent>
                      <w:p w14:paraId="32ABF70A" w14:textId="77777777" w:rsidR="00177E13" w:rsidRDefault="00177E13">
                        <w:pPr>
                          <w:spacing w:after="0" w:line="240" w:lineRule="auto"/>
                          <w:ind w:left="0" w:firstLine="0"/>
                          <w:textDirection w:val="btLr"/>
                        </w:pPr>
                      </w:p>
                    </w:txbxContent>
                  </v:textbox>
                </v:shape>
                <v:shape id="Freeform 713" o:spid="_x0000_s1517" style="position:absolute;left:13378;top:1218;width:273;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aVclyQAAAOEAAAAPAAAAZHJzL2Rvd25yZXYueG1sRI9Ba8JA&#13;&#10;FITvBf/D8oTedJMKtSRZRSzSIFQwrfT6yD6TYPZtyG5N8u+7hUIvA8Mw3zDZdjStuFPvGssK4mUE&#13;&#10;gri0uuFKwefHYfECwnlkja1lUjCRg+1m9pBhou3AZ7oXvhIBwi5BBbX3XSKlK2sy6Ja2Iw7Z1fYG&#13;&#10;fbB9JXWPQ4CbVj5F0bM02HBYqLGjfU3lrfg2CkZ/XF/kaYqHY/414fvqkr81B6Ue5+NrGmSXgvA0&#13;&#10;+v/GHyLXCtbxCn4fhTcgNz8AAAD//wMAUEsBAi0AFAAGAAgAAAAhANvh9svuAAAAhQEAABMAAAAA&#13;&#10;AAAAAAAAAAAAAAAAAFtDb250ZW50X1R5cGVzXS54bWxQSwECLQAUAAYACAAAACEAWvQsW78AAAAV&#13;&#10;AQAACwAAAAAAAAAAAAAAAAAfAQAAX3JlbHMvLnJlbHNQSwECLQAUAAYACAAAACEAG2lXJckAAADh&#13;&#10;AAAADwAAAAAAAAAAAAAAAAAHAgAAZHJzL2Rvd25yZXYueG1sUEsFBgAAAAADAAMAtwAAAP0CAAAA&#13;&#10;AA==&#13;&#10;" adj="-11796480,,5400" path="m27325,r,10055l22306,12030v-2140,2233,-3954,6307,-5442,12223c14222,34857,16501,40159,23701,40159r3624,-1574l27325,48907r-6526,2383c13004,51290,7414,48903,4028,44121,660,39340,,32866,2046,24699,4093,16514,7990,9941,13739,4967l27325,xe" fillcolor="#a6a6a6" stroked="f">
                  <v:stroke joinstyle="miter"/>
                  <v:formulas/>
                  <v:path arrowok="t" o:extrusionok="f" o:connecttype="custom" textboxrect="0,0,27325,51290"/>
                  <v:textbox inset="2.53958mm,2.53958mm,2.53958mm,2.53958mm">
                    <w:txbxContent>
                      <w:p w14:paraId="181EF54E" w14:textId="77777777" w:rsidR="00177E13" w:rsidRDefault="00177E13">
                        <w:pPr>
                          <w:spacing w:after="0" w:line="240" w:lineRule="auto"/>
                          <w:ind w:left="0" w:firstLine="0"/>
                          <w:textDirection w:val="btLr"/>
                        </w:pPr>
                      </w:p>
                    </w:txbxContent>
                  </v:textbox>
                </v:shape>
                <v:shape id="Freeform 714" o:spid="_x0000_s1518" style="position:absolute;left:12456;top:1193;width:494;height:521;visibility:visible;mso-wrap-style:square;v-text-anchor:middle" coordsize="49364,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wzWIxgAAAOEAAAAPAAAAZHJzL2Rvd25yZXYueG1sRI9BawIx&#13;&#10;FITvhf6H8Aq9ada6rbIapbUUpDdte39sntmtycuapLr+eyMIvQwMw3zDzJe9s+JIIbaeFYyGBQji&#13;&#10;2uuWjYLvr4/BFERMyBqtZ1JwpgjLxf3dHCvtT7yh4zYZkSEcK1TQpNRVUsa6IYdx6DvinO18cJiy&#13;&#10;DUbqgKcMd1Y+FcWLdNhyXmiwo1VD9X775xQcfuzkzT5j+ct7Y0rpDmFsP5V6fOjfZ1leZyAS9em/&#13;&#10;cUOstYLJqITro/wG5OICAAD//wMAUEsBAi0AFAAGAAgAAAAhANvh9svuAAAAhQEAABMAAAAAAAAA&#13;&#10;AAAAAAAAAAAAAFtDb250ZW50X1R5cGVzXS54bWxQSwECLQAUAAYACAAAACEAWvQsW78AAAAVAQAA&#13;&#10;CwAAAAAAAAAAAAAAAAAfAQAAX3JlbHMvLnJlbHNQSwECLQAUAAYACAAAACEApsM1iMYAAADhAAAA&#13;&#10;DwAAAAAAAAAAAAAAAAAHAgAAZHJzL2Rvd25yZXYueG1sUEsFBgAAAAADAAMAtwAAAPoCAAAAAA==&#13;&#10;" adj="-11796480,,5400" path="m39542,v2586,,5860,372,9822,1116l44258,18585r-6335,l38426,12892v-614,-242,-1498,-359,-2651,-359c34621,12533,33431,12843,32203,13475v-1228,633,-2968,1923,-5219,3857l24640,25084r-1227,4886l20538,44679r6921,831l25450,52071,,52071,1339,45541r3768,-837l9990,28829r1228,-4886l14092,9010,10102,8179,12027,1978,32203,304,29691,4831v-353,-658,558,-1625,2735,-2902c34603,639,36974,,39542,xe" fillcolor="#a6a6a6" stroked="f">
                  <v:stroke joinstyle="miter"/>
                  <v:formulas/>
                  <v:path arrowok="t" o:extrusionok="f" o:connecttype="custom" textboxrect="0,0,49364,52071"/>
                  <v:textbox inset="2.53958mm,2.53958mm,2.53958mm,2.53958mm">
                    <w:txbxContent>
                      <w:p w14:paraId="2839CD9D" w14:textId="77777777" w:rsidR="00177E13" w:rsidRDefault="00177E13">
                        <w:pPr>
                          <w:spacing w:after="0" w:line="240" w:lineRule="auto"/>
                          <w:ind w:left="0" w:firstLine="0"/>
                          <w:textDirection w:val="btLr"/>
                        </w:pPr>
                      </w:p>
                    </w:txbxContent>
                  </v:textbox>
                </v:shape>
                <v:shape id="Freeform 715" o:spid="_x0000_s1519" style="position:absolute;left:12210;top:1193;width:275;height:514;visibility:visible;mso-wrap-style:square;v-text-anchor:middle" coordsize="27546,513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winygAAAOEAAAAPAAAAZHJzL2Rvd25yZXYueG1sRI/dagIx&#13;&#10;FITvBd8hHKF3mlXQlt2NUlqFQqHgD4h3p5vTzdLNyZpE3b59IxR6MzAM8w1Trnrbiiv50DhWMJ1k&#13;&#10;IIgrpxuuFRz2m/ETiBCRNbaOScEPBVgth4MSc+1uvKXrLtYiQTjkqMDE2OVShsqQxTBxHXHKvpy3&#13;&#10;GJP1tdQebwluWznLsoW02HBaMNjRi6Hqe3exCvBz/T778Oa82S/O627uTpcjnpR6GPWvRZLnAkSk&#13;&#10;Pv43/hBvWsHjdA73R+kNyOUvAAAA//8DAFBLAQItABQABgAIAAAAIQDb4fbL7gAAAIUBAAATAAAA&#13;&#10;AAAAAAAAAAAAAAAAAABbQ29udGVudF9UeXBlc10ueG1sUEsBAi0AFAAGAAgAAAAhAFr0LFu/AAAA&#13;&#10;FQEAAAsAAAAAAAAAAAAAAAAAHwEAAF9yZWxzLy5yZWxzUEsBAi0AFAAGAAgAAAAhALMrCKfKAAAA&#13;&#10;4QAAAA8AAAAAAAAAAAAAAAAABwIAAGRycy9kb3ducmV2LnhtbFBLBQYAAAAAAwADALcAAAD+AgAA&#13;&#10;AAA=&#13;&#10;" adj="-11796480,,5400" path="m6784,v7833,,13423,2363,16772,7088c26904,11795,27546,18275,25481,26535,23435,34782,19537,41380,13789,46354l,51388,,41066,5019,38886c7359,36384,9156,32631,10412,27626,13147,16650,10840,11162,3492,11162l,12536,,2480,6784,xe" fillcolor="#a6a6a6" stroked="f">
                  <v:stroke joinstyle="miter"/>
                  <v:formulas/>
                  <v:path arrowok="t" o:extrusionok="f" o:connecttype="custom" textboxrect="0,0,27546,51388"/>
                  <v:textbox inset="2.53958mm,2.53958mm,2.53958mm,2.53958mm">
                    <w:txbxContent>
                      <w:p w14:paraId="12493916" w14:textId="77777777" w:rsidR="00177E13" w:rsidRDefault="00177E13">
                        <w:pPr>
                          <w:spacing w:after="0" w:line="240" w:lineRule="auto"/>
                          <w:ind w:left="0" w:firstLine="0"/>
                          <w:textDirection w:val="btLr"/>
                        </w:pPr>
                      </w:p>
                    </w:txbxContent>
                  </v:textbox>
                </v:shape>
                <v:shape id="Freeform 716" o:spid="_x0000_s1520" style="position:absolute;left:13066;top:962;width:380;height:752;visibility:visible;mso-wrap-style:square;v-text-anchor:middle" coordsize="38035,75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vDLxAAAAOEAAAAPAAAAZHJzL2Rvd25yZXYueG1sRI9Bi8Iw&#13;&#10;FITvgv8hPGFvmiriSjWKKLJ73a4g3h7Nswk2L6VJtf77zYLgZWAY5htmve1dLe7UButZwXSSgSAu&#13;&#10;vbZcKTj9HsdLECEia6w9k4InBdhuhoM15to/+IfuRaxEgnDIUYGJscmlDKUhh2HiG+KUXX3rMCbb&#13;&#10;VlK3+EhwV8tZli2kQ8tpwWBDe0PlreicAuvPF/fs57Hr+MtKMy/oeC6U+hj1h1WS3QpEpD6+Gy/E&#13;&#10;t1bwOV3A/6P0BuTmDwAA//8DAFBLAQItABQABgAIAAAAIQDb4fbL7gAAAIUBAAATAAAAAAAAAAAA&#13;&#10;AAAAAAAAAABbQ29udGVudF9UeXBlc10ueG1sUEsBAi0AFAAGAAgAAAAhAFr0LFu/AAAAFQEAAAsA&#13;&#10;AAAAAAAAAAAAAAAAHwEAAF9yZWxzLy5yZWxzUEsBAi0AFAAGAAgAAAAhACXC8MvEAAAA4QAAAA8A&#13;&#10;AAAAAAAAAAAAAAAABwIAAGRycy9kb3ducmV2LnhtbFBLBQYAAAAAAwADALcAAAD4AgAAAAA=&#13;&#10;" path="m38035,l30500,24780,23413,53107,20482,68120r3461,837l22017,75208,,75208,1339,68678r3768,-837l9990,51966,17078,23639,19952,8706,15990,7844,17887,1674,38035,xe" fillcolor="#a6a6a6" stroked="f">
                  <v:path arrowok="t" o:extrusionok="f"/>
                </v:shape>
                <v:shape id="Freeform 717" o:spid="_x0000_s1521" style="position:absolute;left:14406;top:1240;width:286;height:720;visibility:visible;mso-wrap-style:square;v-text-anchor:middle" coordsize="28585,7201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1piyQAAAOEAAAAPAAAAZHJzL2Rvd25yZXYueG1sRI9Ba8JA&#13;&#10;FITvBf/D8oTe6iYeNI2uIopFpVCqhV4f2dckmn27ZFcT/71bKPQyMAzzDTNf9qYRN2p9bVlBOkpA&#13;&#10;EBdW11wq+DptXzIQPiBrbCyTgjt5WC4GT3PMte34k27HUIoIYZ+jgioEl0vpi4oM+pF1xDH7sa3B&#13;&#10;EG1bSt1iF+GmkeMkmUiDNceFCh2tKyoux6tRcM46dzm9px9v+1d3wO06w+9JptTzsN/MoqxmIAL1&#13;&#10;4b/xh9hpBdN0Cr+P4huQiwcAAAD//wMAUEsBAi0AFAAGAAgAAAAhANvh9svuAAAAhQEAABMAAAAA&#13;&#10;AAAAAAAAAAAAAAAAAFtDb250ZW50X1R5cGVzXS54bWxQSwECLQAUAAYACAAAACEAWvQsW78AAAAV&#13;&#10;AQAACwAAAAAAAAAAAAAAAAAfAQAAX3JlbHMvLnJlbHNQSwECLQAUAAYACAAAACEAZEdaYskAAADh&#13;&#10;AAAADwAAAAAAAAAAAAAAAAAHAgAAZHJzL2Rvd25yZXYueG1sUEsFBgAAAAADAAMAtwAAAP0CAAAA&#13;&#10;AA==&#13;&#10;" adj="-11796480,,5400" path="m28585,r,33649l26547,33421r-2204,2623c24501,36165,25582,36255,27587,36315r998,10l28585,49410r-7479,-281c18501,51274,16827,53804,16083,56719v-726,2902,1786,4353,7534,4353l28585,60087r,10052l21050,72011c6223,72011,,67248,2381,57723,3721,52366,6669,48453,11227,45978,9888,45625,9683,43597,10613,39895v930,-3721,3507,-7596,7730,-11640c15794,25874,15301,21546,16864,15258,18445,8945,21701,4058,26631,573l28585,xe" fillcolor="#a6a6a6" stroked="f">
                  <v:stroke joinstyle="miter"/>
                  <v:formulas/>
                  <v:path arrowok="t" o:extrusionok="f" o:connecttype="custom" textboxrect="0,0,28585,72011"/>
                  <v:textbox inset="2.53958mm,2.53958mm,2.53958mm,2.53958mm">
                    <w:txbxContent>
                      <w:p w14:paraId="407AFB5A" w14:textId="77777777" w:rsidR="00177E13" w:rsidRDefault="00177E13">
                        <w:pPr>
                          <w:spacing w:after="0" w:line="240" w:lineRule="auto"/>
                          <w:ind w:left="0" w:firstLine="0"/>
                          <w:textDirection w:val="btLr"/>
                        </w:pPr>
                      </w:p>
                    </w:txbxContent>
                  </v:textbox>
                </v:shape>
                <v:shape id="Freeform 718" o:spid="_x0000_s1522" style="position:absolute;left:13898;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r9jxwAAAOEAAAAPAAAAZHJzL2Rvd25yZXYueG1sRI/BagIx&#13;&#10;EIbvhb5DGKG3mmzBVlaj2ErBXoSq0OuwmWYXN5Nlk2r69s6h0MvAz/B/M99yXUKvLjSmLrKFampA&#13;&#10;ETfRdewtnI7vj3NQKSM77COThV9KsF7d3y2xdvHKn3Q5ZK8EwqlGC23OQ611aloKmKZxIJbddxwD&#13;&#10;Zomj127Eq8BDr5+MedYBO5YLLQ701lJzPvwEC1ss7E1lXj+8m+2/wsyV/SZb+zAp24WMzQJUppL/&#13;&#10;G3+InbPwUsnLYiQ2oFc3AAAA//8DAFBLAQItABQABgAIAAAAIQDb4fbL7gAAAIUBAAATAAAAAAAA&#13;&#10;AAAAAAAAAAAAAABbQ29udGVudF9UeXBlc10ueG1sUEsBAi0AFAAGAAgAAAAhAFr0LFu/AAAAFQEA&#13;&#10;AAsAAAAAAAAAAAAAAAAAHwEAAF9yZWxzLy5yZWxzUEsBAi0AFAAGAAgAAAAhAFsSv2PHAAAA4QAA&#13;&#10;AA8AAAAAAAAAAAAAAAAABwIAAGRycy9kb3ducmV2LnhtbFBLBQYAAAAAAwADALcAAAD7AgAAAAA=&#13;&#10;" adj="-11796480,,5400" path="m43951,v5488,,9302,1786,11441,5358c57550,8911,57903,13599,56452,19422l53801,29995,50871,44952r3488,868l52434,52071r-23552,l30333,45126r5218,-558l40407,28829,42974,18697v502,-2121,372,-3659,-391,-4602c41821,13128,40007,12644,37142,12644v-2865,,-6093,1092,-9683,3287l24640,25084r-1227,4886l20538,44679r5274,583l23747,52071,,52071,1339,45541r3768,-837l9990,28829r1228,-4886l14092,9010,10102,8179,12027,1978,32203,304,30807,3572c34100,1191,38481,,43951,xe" fillcolor="#a6a6a6" stroked="f">
                  <v:stroke joinstyle="miter"/>
                  <v:formulas/>
                  <v:path arrowok="t" o:extrusionok="f" o:connecttype="custom" textboxrect="0,0,57903,52071"/>
                  <v:textbox inset="2.53958mm,2.53958mm,2.53958mm,2.53958mm">
                    <w:txbxContent>
                      <w:p w14:paraId="0F711222" w14:textId="77777777" w:rsidR="00177E13" w:rsidRDefault="00177E13">
                        <w:pPr>
                          <w:spacing w:after="0" w:line="240" w:lineRule="auto"/>
                          <w:ind w:left="0" w:firstLine="0"/>
                          <w:textDirection w:val="btLr"/>
                        </w:pPr>
                      </w:p>
                    </w:txbxContent>
                  </v:textbox>
                </v:shape>
                <v:shape id="Freeform 719" o:spid="_x0000_s1523" style="position:absolute;left:13651;top:1193;width:276;height:514;visibility:visible;mso-wrap-style:square;v-text-anchor:middle" coordsize="27546,513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ZgKiyQAAAOEAAAAPAAAAZHJzL2Rvd25yZXYueG1sRI/dagIx&#13;&#10;FITvC32HcITe1axC1a5GKa2CUBD8geLd6eZ0s7g5WZOo69s3guDNwDDMN8xk1tpanMmHyrGCXjcD&#13;&#10;QVw4XXGpYLddvI5AhIissXZMCq4UYDZ9fppgrt2F13TexFIkCIccFZgYm1zKUBiyGLquIU7Zn/MW&#13;&#10;Y7K+lNrjJcFtLftZNpAWK04LBhv6NFQcNierAH/n3/2VN8fFdnCcN29uf/rBvVIvnfZrnORjDCJS&#13;&#10;Gx+NO2KpFQx773B7lN6AnP4DAAD//wMAUEsBAi0AFAAGAAgAAAAhANvh9svuAAAAhQEAABMAAAAA&#13;&#10;AAAAAAAAAAAAAAAAAFtDb250ZW50X1R5cGVzXS54bWxQSwECLQAUAAYACAAAACEAWvQsW78AAAAV&#13;&#10;AQAACwAAAAAAAAAAAAAAAAAfAQAAX3JlbHMvLnJlbHNQSwECLQAUAAYACAAAACEAMmYCoskAAADh&#13;&#10;AAAADwAAAAAAAAAAAAAAAAAHAgAAZHJzL2Rvd25yZXYueG1sUEsFBgAAAAADAAMAtwAAAP0CAAAA&#13;&#10;AA==&#13;&#10;" adj="-11796480,,5400" path="m6784,v7832,,13423,2363,16771,7088c26904,11795,27546,18275,25481,26535,23434,34782,19537,41380,13788,46354l,51388,,41065,5019,38886c7359,36384,9156,32631,10412,27626,13147,16650,10840,11162,3491,11162l,12536,,2480,6784,xe" fillcolor="#a6a6a6" stroked="f">
                  <v:stroke joinstyle="miter"/>
                  <v:formulas/>
                  <v:path arrowok="t" o:extrusionok="f" o:connecttype="custom" textboxrect="0,0,27546,51388"/>
                  <v:textbox inset="2.53958mm,2.53958mm,2.53958mm,2.53958mm">
                    <w:txbxContent>
                      <w:p w14:paraId="1BA5C566" w14:textId="77777777" w:rsidR="00177E13" w:rsidRDefault="00177E13">
                        <w:pPr>
                          <w:spacing w:after="0" w:line="240" w:lineRule="auto"/>
                          <w:ind w:left="0" w:firstLine="0"/>
                          <w:textDirection w:val="btLr"/>
                        </w:pPr>
                      </w:p>
                    </w:txbxContent>
                  </v:textbox>
                </v:shape>
                <v:shape id="Freeform 720" o:spid="_x0000_s1524" style="position:absolute;left:14692;top:1792;width:109;height:149;visibility:visible;mso-wrap-style:square;v-text-anchor:middle" coordsize="10932,14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nqjyQAAAOEAAAAPAAAAZHJzL2Rvd25yZXYueG1sRI9Ba8JA&#13;&#10;EIXvgv9hmUIvUjcV0RBdxVoKHrxEhdLbkB2TtNnZkN1q/PfOQfAy8Bje9/iW69416kJdqD0beB8n&#13;&#10;oIgLb2suDZyOX28pqBCRLTaeycCNAqxXw8ESM+uvnNPlEEslEA4ZGqhibDOtQ1GRwzD2LbH8zr5z&#13;&#10;GCV2pbYdXgXuGj1Jkpl2WLMsVNjStqLi7/DvDKRx9rG9pTr/+S711Ob2uB+df415fek/F3I2C1CR&#13;&#10;+vhsPBA7a2A+EQcxEhvQqzsAAAD//wMAUEsBAi0AFAAGAAgAAAAhANvh9svuAAAAhQEAABMAAAAA&#13;&#10;AAAAAAAAAAAAAAAAAFtDb250ZW50X1R5cGVzXS54bWxQSwECLQAUAAYACAAAACEAWvQsW78AAAAV&#13;&#10;AQAACwAAAAAAAAAAAAAAAAAfAQAAX3JlbHMvLnJlbHNQSwECLQAUAAYACAAAACEAVlZ6o8kAAADh&#13;&#10;AAAADwAAAAAAAAAAAAAAAAAHAgAAZHJzL2Rvd25yZXYueG1sUEsFBgAAAAADAAMAtwAAAP0CAAAA&#13;&#10;AA==&#13;&#10;" path="m10932,r,12192l,14908,,4855,6975,3472,10932,xe" fillcolor="#a6a6a6" stroked="f">
                  <v:path arrowok="t" o:extrusionok="f"/>
                </v:shape>
                <v:shape id="Freeform 721" o:spid="_x0000_s1525" style="position:absolute;left:14692;top:1603;width:109;height:141;visibility:visible;mso-wrap-style:square;v-text-anchor:middle" coordsize="10932,140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4se9yQAAAOEAAAAPAAAAZHJzL2Rvd25yZXYueG1sRI9Ba8JA&#13;&#10;FITvBf/D8oTe6sZQaomuIk2lPeihKujxkX3JBrNv0+xq0n/fFQq9DAzDfMMsVoNtxI06XztWMJ0k&#13;&#10;IIgLp2uuFBwPm6dXED4ga2wck4If8rBajh4WmGnX8xfd9qESEcI+QwUmhDaT0heGLPqJa4ljVrrO&#13;&#10;Yoi2q6TusI9w28g0SV6kxZrjgsGW3gwVl/3VxpFcr/vzdndt8kP5vSnNKX1//lDqcTzk8yjrOYhA&#13;&#10;Q/hv/CE+tYJZOoX7o/gG5PIXAAD//wMAUEsBAi0AFAAGAAgAAAAhANvh9svuAAAAhQEAABMAAAAA&#13;&#10;AAAAAAAAAAAAAAAAAFtDb250ZW50X1R5cGVzXS54bWxQSwECLQAUAAYACAAAACEAWvQsW78AAAAV&#13;&#10;AQAACwAAAAAAAAAAAAAAAAAfAQAAX3JlbHMvLnJlbHNQSwECLQAUAAYACAAAACEAhOLHvckAAADh&#13;&#10;AAAADwAAAAAAAAAAAAAAAAAHAgAAZHJzL2Rvd25yZXYueG1sUEsFBgAAAAADAAMAtwAAAP0CAAAA&#13;&#10;AA==&#13;&#10;" path="m,l7785,79r3147,699l10932,14088,2259,13170,,13085,,xe" fillcolor="#a6a6a6" stroked="f">
                  <v:path arrowok="t" o:extrusionok="f"/>
                </v:shape>
                <v:shape id="Freeform 722" o:spid="_x0000_s1526" style="position:absolute;left:14692;top:1208;width:109;height:375;visibility:visible;mso-wrap-style:square;v-text-anchor:middle" coordsize="10932,374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addyAAAAOEAAAAPAAAAZHJzL2Rvd25yZXYueG1sRI9BSwMx&#13;&#10;FITvgv8hPMGL2GxTsNtt01KqBS8KttLzY/PcXdz3siSxXf+9EQQvA8Mw3zCrzci9OlOInRcL00kB&#13;&#10;iqT2rpPGwvtxf1+CignFYe+FLHxThM36+mqFlfMXeaPzITUqQyRWaKFNaai0jnVLjHHiB5KcffjA&#13;&#10;mLINjXYBLxnOvTZF8aAZO8kLLQ60a6n+PHyxhbvyiWk4bWdsFq/li9lzmBlj7e3N+LjMsl2CSjSm&#13;&#10;/8Yf4tlZmBsDv4/yG9DrHwAAAP//AwBQSwECLQAUAAYACAAAACEA2+H2y+4AAACFAQAAEwAAAAAA&#13;&#10;AAAAAAAAAAAAAAAAW0NvbnRlbnRfVHlwZXNdLnhtbFBLAQItABQABgAIAAAAIQBa9CxbvwAAABUB&#13;&#10;AAALAAAAAAAAAAAAAAAAAB8BAABfcmVscy8ucmVsc1BLAQItABQABgAIAAAAIQApraddyAAAAOEA&#13;&#10;AAAPAAAAAAAAAAAAAAAAAAcCAABkcnMvZG93bnJldi54bWxQSwUGAAAAAAMAAwC3AAAA/AIAAAAA&#13;&#10;" adj="-11796480,,5400" path="m10932,r,11441l2762,18043v-1433,5767,521,8651,5860,8651l10932,24601r,11351l5664,37490,,36856,,3207,10932,xe" fillcolor="#a6a6a6" stroked="f">
                  <v:stroke joinstyle="miter"/>
                  <v:formulas/>
                  <v:path arrowok="t" o:extrusionok="f" o:connecttype="custom" textboxrect="0,0,10932,37490"/>
                  <v:textbox inset="2.53958mm,2.53958mm,2.53958mm,2.53958mm">
                    <w:txbxContent>
                      <w:p w14:paraId="30745340" w14:textId="77777777" w:rsidR="00177E13" w:rsidRDefault="00177E13">
                        <w:pPr>
                          <w:spacing w:after="0" w:line="240" w:lineRule="auto"/>
                          <w:ind w:left="0" w:firstLine="0"/>
                          <w:textDirection w:val="btLr"/>
                        </w:pPr>
                      </w:p>
                    </w:txbxContent>
                  </v:textbox>
                </v:shape>
                <v:shape id="Freeform 723" o:spid="_x0000_s1527" style="position:absolute;left:14801;top:1611;width:171;height:303;visibility:visible;mso-wrap-style:square;v-text-anchor:middle" coordsize="17057,3032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AHR0yAAAAOEAAAAPAAAAZHJzL2Rvd25yZXYueG1sRI9PSwMx&#13;&#10;FMTvQr9DeII3mzWCLtumpbUIRTzYP+D1sXlulm5e1iRut9/eCEIvA8Mwv2Hmy9F1YqAQW88aHqYF&#13;&#10;COLam5YbDcfD630JIiZkg51n0nChCMvF5GaOlfFn3tGwT43IEI4VarAp9ZWUsbbkME59T5yzLx8c&#13;&#10;pmxDI03Ac4a7TqqieJIOW84LFnt6sVSf9j9Owyat3y6laraDtR/fn+Gg3kuvtL67HTezLKsZiERj&#13;&#10;ujb+EVuj4Vk9wt+j/Abk4hcAAP//AwBQSwECLQAUAAYACAAAACEA2+H2y+4AAACFAQAAEwAAAAAA&#13;&#10;AAAAAAAAAAAAAAAAW0NvbnRlbnRfVHlwZXNdLnhtbFBLAQItABQABgAIAAAAIQBa9CxbvwAAABUB&#13;&#10;AAALAAAAAAAAAAAAAAAAAB8BAABfcmVscy8ucmVsc1BLAQItABQABgAIAAAAIQAPAHR0yAAAAOEA&#13;&#10;AAAPAAAAAAAAAAAAAAAAAAcCAABkcnMvZG93bnJldi54bWxQSwUGAAAAAAMAAwC3AAAA/AIAAAAA&#13;&#10;" adj="-11796480,,5400" path="m,l13066,2904v3088,2381,3991,6133,2707,11242c14173,20571,10248,25631,3997,29327l,30320,,18128,1541,16776v409,-1638,-9,-2785,-1256,-3436l,13310,,xe" fillcolor="#a6a6a6" stroked="f">
                  <v:stroke joinstyle="miter"/>
                  <v:formulas/>
                  <v:path arrowok="t" o:extrusionok="f" o:connecttype="custom" textboxrect="0,0,17057,30320"/>
                  <v:textbox inset="2.53958mm,2.53958mm,2.53958mm,2.53958mm">
                    <w:txbxContent>
                      <w:p w14:paraId="1CF06631" w14:textId="77777777" w:rsidR="00177E13" w:rsidRDefault="00177E13">
                        <w:pPr>
                          <w:spacing w:after="0" w:line="240" w:lineRule="auto"/>
                          <w:ind w:left="0" w:firstLine="0"/>
                          <w:textDirection w:val="btLr"/>
                        </w:pPr>
                      </w:p>
                    </w:txbxContent>
                  </v:textbox>
                </v:shape>
                <v:shape id="Freeform 724" o:spid="_x0000_s1528" style="position:absolute;left:15089;top:1337;width:354;height:144;visibility:visible;mso-wrap-style:square;v-text-anchor:middle" coordsize="35440,14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DeuHyAAAAOEAAAAPAAAAZHJzL2Rvd25yZXYueG1sRI9PawIx&#13;&#10;FMTvQr9DeIXeNFst/lmNUioFLx7WFrw+Ns/N6uZlm2R1++1NoeBlYBjmN8xq09tGXMmH2rGC11EG&#13;&#10;grh0uuZKwffX53AOIkRkjY1jUvBLATbrp8EKc+1uXND1ECuRIBxyVGBibHMpQ2nIYhi5ljhlJ+ct&#13;&#10;xmR9JbXHW4LbRo6zbCot1pwWDLb0Yai8HDqrYNsZuZ8UXXfOdkVFk+lscfzxSr0899tlkvcliEh9&#13;&#10;fDT+ETutYDZ+g79H6Q3I9R0AAP//AwBQSwECLQAUAAYACAAAACEA2+H2y+4AAACFAQAAEwAAAAAA&#13;&#10;AAAAAAAAAAAAAAAAW0NvbnRlbnRfVHlwZXNdLnhtbFBLAQItABQABgAIAAAAIQBa9CxbvwAAABUB&#13;&#10;AAALAAAAAAAAAAAAAAAAAB8BAABfcmVscy8ucmVsc1BLAQItABQABgAIAAAAIQA3DeuHyAAAAOEA&#13;&#10;AAAPAAAAAAAAAAAAAAAAAAcCAABkcnMvZG93bnJldi54bWxQSwUGAAAAAAMAAwC3AAAA/AIAAAAA&#13;&#10;" path="m35440,l32231,12836,,14455,3209,1650,35440,xe" fillcolor="#a6a6a6" stroked="f">
                  <v:path arrowok="t" o:extrusionok="f"/>
                </v:shape>
                <v:shape id="Freeform 725" o:spid="_x0000_s1529" style="position:absolute;left:15727;top:1212;width:281;height:519;visibility:visible;mso-wrap-style:square;v-text-anchor:middle" coordsize="28101,518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lF9cxwAAAOEAAAAPAAAAZHJzL2Rvd25yZXYueG1sRI/dagIx&#13;&#10;FITvC75DOELvNFt/2rIaRRShIBS01etDctwsbk7WTdT17U1B6M3AMMw3zHTeukpcqQmlZwVv/QwE&#13;&#10;sfam5ELB78+69wkiRGSDlWdScKcA81nnZYq58Tfe0nUXC5EgHHJUYGOscymDtuQw9H1NnLKjbxzG&#13;&#10;ZJtCmgZvCe4qOciyd+mw5LRgsaalJX3aXZyCjbnsD9+Gzfqsgx6OTu14ebRKvXbb1STJYgIiUhv/&#13;&#10;G0/El1HwMRjD36P0BuTsAQAA//8DAFBLAQItABQABgAIAAAAIQDb4fbL7gAAAIUBAAATAAAAAAAA&#13;&#10;AAAAAAAAAAAAAABbQ29udGVudF9UeXBlc10ueG1sUEsBAi0AFAAGAAgAAAAhAFr0LFu/AAAAFQEA&#13;&#10;AAsAAAAAAAAAAAAAAAAAHwEAAF9yZWxzLy5yZWxzUEsBAi0AFAAGAAgAAAAhADWUX1zHAAAA4QAA&#13;&#10;AA8AAAAAAAAAAAAAAAAABwIAAGRycy9kb3ducmV2LnhtbFBLBQYAAAAAAwADALcAAAD7AgAAAAA=&#13;&#10;" adj="-11796480,,5400" path="m28101,r,11119l19366,16834r8735,-41l28101,27550r-11916,c15273,31221,15422,34334,16632,36901v1209,2568,3655,3851,7339,3851l28101,39319r,11322l18920,51884v-6642,,-11627,-2407,-14957,-7225c651,39841,,33423,2009,25405,4018,17386,7832,10838,13450,5759l28101,xe" fillcolor="#a6a6a6" stroked="f">
                  <v:stroke joinstyle="miter"/>
                  <v:formulas/>
                  <v:path arrowok="t" o:extrusionok="f" o:connecttype="custom" textboxrect="0,0,28101,51884"/>
                  <v:textbox inset="2.53958mm,2.53958mm,2.53958mm,2.53958mm">
                    <w:txbxContent>
                      <w:p w14:paraId="391B09F3" w14:textId="77777777" w:rsidR="00177E13" w:rsidRDefault="00177E13">
                        <w:pPr>
                          <w:spacing w:after="0" w:line="240" w:lineRule="auto"/>
                          <w:ind w:left="0" w:firstLine="0"/>
                          <w:textDirection w:val="btLr"/>
                        </w:pPr>
                      </w:p>
                    </w:txbxContent>
                  </v:textbox>
                </v:shape>
                <v:shape id="Freeform 726" o:spid="_x0000_s1530" style="position:absolute;left:14801;top:1179;width:346;height:388;visibility:visible;mso-wrap-style:square;v-text-anchor:middle" coordsize="34637,3883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jRwkyAAAAOEAAAAPAAAAZHJzL2Rvd25yZXYueG1sRI9Bi8Iw&#13;&#10;FITvC/6H8IS9rake6lKNIoogyLKoFfH2aJ5tsXkpTWrrv98Iwl4GhmG+YebL3lTiQY0rLSsYjyIQ&#13;&#10;xJnVJecK0tP26xuE88gaK8uk4EkOlovBxxwTbTs+0OPocxEg7BJUUHhfJ1K6rCCDbmRr4pDdbGPQ&#13;&#10;B9vkUjfYBbip5CSKYmmw5LBQYE3rgrL7sTUK2nHpzvG1/bmc924v9TM9db+pUp/DfjMLspqB8NT7&#13;&#10;/8YbsdMKppMYXo/CG5CLPwAAAP//AwBQSwECLQAUAAYACAAAACEA2+H2y+4AAACFAQAAEwAAAAAA&#13;&#10;AAAAAAAAAAAAAAAAW0NvbnRlbnRfVHlwZXNdLnhtbFBLAQItABQABgAIAAAAIQBa9CxbvwAAABUB&#13;&#10;AAALAAAAAAAAAAAAAAAAAB8BAABfcmVscy8ucmVsc1BLAQItABQABgAIAAAAIQCAjRwkyAAAAOEA&#13;&#10;AAAPAAAAAAAAAAAAAAAAAAcCAABkcnMvZG93bnJldi54bWxQSwUGAAAAAAMAAwC3AAAA/AIAAAAA&#13;&#10;" adj="-11796480,,5400" path="m34637,l30116,13618r-6837,c23614,14474,23289,16855,22303,20762v-1526,6120,-4763,10920,-9711,14399l,38838,,27487,8099,20148v744,-2996,698,-5061,-140,-6195c7141,12818,5346,12247,2574,12247l,14327,,2886,4890,1451v5116,,9032,899,11748,2710l34637,xe" fillcolor="#a6a6a6" stroked="f">
                  <v:stroke joinstyle="miter"/>
                  <v:formulas/>
                  <v:path arrowok="t" o:extrusionok="f" o:connecttype="custom" textboxrect="0,0,34637,38838"/>
                  <v:textbox inset="2.53958mm,2.53958mm,2.53958mm,2.53958mm">
                    <w:txbxContent>
                      <w:p w14:paraId="4C6472CC" w14:textId="77777777" w:rsidR="00177E13" w:rsidRDefault="00177E13">
                        <w:pPr>
                          <w:spacing w:after="0" w:line="240" w:lineRule="auto"/>
                          <w:ind w:left="0" w:firstLine="0"/>
                          <w:textDirection w:val="btLr"/>
                        </w:pPr>
                      </w:p>
                    </w:txbxContent>
                  </v:textbox>
                </v:shape>
                <v:shape id="Freeform 727" o:spid="_x0000_s1531" style="position:absolute;left:15453;top:1096;width:362;height:635;visibility:visible;mso-wrap-style:square;v-text-anchor:middle" coordsize="36221,634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5cbxygAAAOEAAAAPAAAAZHJzL2Rvd25yZXYueG1sRI9Ba8JA&#13;&#10;FITvQv/D8gq96aY51BJdJViDitCiFrw+sq9JMPs2ZNck9td3BaGXgWGYb5j5cjC16Kh1lWUFr5MI&#13;&#10;BHFudcWFgu9TNn4H4TyyxtoyKbiRg+XiaTTHRNueD9QdfSEChF2CCkrvm0RKl5dk0E1sQxyyH9sa&#13;&#10;9MG2hdQt9gFuahlH0Zs0WHFYKLGhVUn55Xg1CuL9qvvd9uvNJTul2WH3dU4/zxulXp6Hj1mQdAbC&#13;&#10;0+D/Gw/EViuYxlO4PwpvQC7+AAAA//8DAFBLAQItABQABgAIAAAAIQDb4fbL7gAAAIUBAAATAAAA&#13;&#10;AAAAAAAAAAAAAAAAAABbQ29udGVudF9UeXBlc10ueG1sUEsBAi0AFAAGAAgAAAAhAFr0LFu/AAAA&#13;&#10;FQEAAAsAAAAAAAAAAAAAAAAAHwEAAF9yZWxzLy5yZWxzUEsBAi0AFAAGAAgAAAAhAEDlxvHKAAAA&#13;&#10;4QAAAA8AAAAAAAAAAAAAAAAABwIAAGRycy9kb3ducmV2LnhtbFBLBQYAAAAAAwADALcAAAD+AgAA&#13;&#10;AAA=&#13;&#10;" adj="-11796480,,5400" path="m20510,r5805,l24166,11441r12055,l32733,21041r-10883,421l15822,45486v-1060,4334,-1441,6858,-1144,7565c14994,53733,16399,54080,18892,54080r7144,l25282,59860v-4334,2418,-8920,3621,-13757,3621c6688,63481,3432,62092,1758,59302,102,56486,,52220,1451,46490l7981,21909r-5972,248l4046,13984r7060,-2208l20510,xe" fillcolor="#a6a6a6" stroked="f">
                  <v:stroke joinstyle="miter"/>
                  <v:formulas/>
                  <v:path arrowok="t" o:extrusionok="f" o:connecttype="custom" textboxrect="0,0,36221,63481"/>
                  <v:textbox inset="2.53958mm,2.53958mm,2.53958mm,2.53958mm">
                    <w:txbxContent>
                      <w:p w14:paraId="1E678B5D" w14:textId="77777777" w:rsidR="00177E13" w:rsidRDefault="00177E13">
                        <w:pPr>
                          <w:spacing w:after="0" w:line="240" w:lineRule="auto"/>
                          <w:ind w:left="0" w:firstLine="0"/>
                          <w:textDirection w:val="btLr"/>
                        </w:pPr>
                      </w:p>
                    </w:txbxContent>
                  </v:textbox>
                </v:shape>
                <v:shape id="Freeform 728" o:spid="_x0000_s1532" style="position:absolute;left:16008;top:1522;width:167;height:208;visibility:visible;mso-wrap-style:square;v-text-anchor:middle" coordsize="16715,208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pOY1ygAAAOEAAAAPAAAAZHJzL2Rvd25yZXYueG1sRI9Na8JA&#13;&#10;EIbvQv/DMoVepG70ENvoKsXaUqgX04/zkJ0mwezsmt1q+u87B8HLwMvwPjPPcj24Tp2oj61nA9NJ&#13;&#10;Boq48rbl2sDnx8v9A6iYkC12nsnAH0VYr25GSyysP/OeTmWqlUA4FmigSSkUWseqIYdx4gOx7H58&#13;&#10;7zBJ7GttezwL3HV6lmW5dtiyXGgw0Kah6lD+OgOHnd68Hx+342k4fuc0fv0K27wz5u52eF7IeFqA&#13;&#10;SjSka+OCeLMG5jN5WYzEBvTqHwAA//8DAFBLAQItABQABgAIAAAAIQDb4fbL7gAAAIUBAAATAAAA&#13;&#10;AAAAAAAAAAAAAAAAAABbQ29udGVudF9UeXBlc10ueG1sUEsBAi0AFAAGAAgAAAAhAFr0LFu/AAAA&#13;&#10;FQEAAAsAAAAAAAAAAAAAAAAAHwEAAF9yZWxzLy5yZWxzUEsBAi0AFAAGAAgAAAAhADKk5jXKAAAA&#13;&#10;4QAAAA8AAAAAAAAAAAAAAAAABwIAAGRycy9kb3ducmV2LnhtbFBLBQYAAAAAAwADALcAAAD+AgAA&#13;&#10;AAA=&#13;&#10;" path="m10409,r6306,360l12669,20811r-5832,l6669,18777,,19680,,8358,8093,5550,10409,xe" fillcolor="#a6a6a6" stroked="f">
                  <v:path arrowok="t" o:extrusionok="f"/>
                </v:shape>
                <v:shape id="Freeform 729" o:spid="_x0000_s1533" style="position:absolute;left:19433;top:1406;width:237;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4xI2ygAAAOEAAAAPAAAAZHJzL2Rvd25yZXYueG1sRI9Pa8JA&#13;&#10;FMTvQr/D8gredNMI/onZSJtiUS+ttmCPj+xrEpp9G7Jbjd/eFYReBoZhfsOkq9404kSdqy0reBpH&#13;&#10;IIgLq2suFXx9rkdzEM4ja2wsk4ILOVhlD4MUE23PvKfTwZciQNglqKDyvk2kdEVFBt3YtsQh+7Gd&#13;&#10;QR9sV0rd4TnATSPjKJpKgzWHhQpbyisqfg9/RkHRxNvF8QX3k7fju5vnu/I7n3woNXzsX5dBnpcg&#13;&#10;PPX+v3FHbLSCWbyA26PwBmR2BQAA//8DAFBLAQItABQABgAIAAAAIQDb4fbL7gAAAIUBAAATAAAA&#13;&#10;AAAAAAAAAAAAAAAAAABbQ29udGVudF9UeXBlc10ueG1sUEsBAi0AFAAGAAgAAAAhAFr0LFu/AAAA&#13;&#10;FQEAAAsAAAAAAAAAAAAAAAAAHwEAAF9yZWxzLy5yZWxzUEsBAi0AFAAGAAgAAAAhAI7jEjbKAAAA&#13;&#10;4QAAAA8AAAAAAAAAAAAAAAAABwIAAGRycy9kb3ducmV2LnhtbFBLBQYAAAAAAwADALcAAAD+AgAA&#13;&#10;AAA=&#13;&#10;" adj="-11796480,,5400" path="m23659,r,11353l19896,12287v-2381,986,-3776,2276,-4185,3876c15320,17763,15487,19028,16213,19958v744,918,2288,1370,4632,1370l23659,20003r,9852l14706,32459v-5265,,-9144,-1550,-11636,-4657c595,24677,,20541,1284,15381,2586,10234,5628,6464,10409,4083,12809,2883,16066,1753,20182,692l23659,xe" fillcolor="#a6a6a6" stroked="f">
                  <v:stroke joinstyle="miter"/>
                  <v:formulas/>
                  <v:path arrowok="t" o:extrusionok="f" o:connecttype="custom" textboxrect="0,0,23659,32459"/>
                  <v:textbox inset="2.53958mm,2.53958mm,2.53958mm,2.53958mm">
                    <w:txbxContent>
                      <w:p w14:paraId="700EDCEB" w14:textId="77777777" w:rsidR="00177E13" w:rsidRDefault="00177E13">
                        <w:pPr>
                          <w:spacing w:after="0" w:line="240" w:lineRule="auto"/>
                          <w:ind w:left="0" w:firstLine="0"/>
                          <w:textDirection w:val="btLr"/>
                        </w:pPr>
                      </w:p>
                    </w:txbxContent>
                  </v:textbox>
                </v:shape>
                <v:shape id="Freeform 730" o:spid="_x0000_s1534" style="position:absolute;left:18178;top:1196;width:554;height:535;visibility:visible;mso-wrap-style:square;v-text-anchor:middle" coordsize="55392,5346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7jUyQAAAOEAAAAPAAAAZHJzL2Rvd25yZXYueG1sRI9BS8NA&#13;&#10;EIXvgv9hGaE3u9FCa5NuS1DUHrUKJbchOyZps7Mxu2nTf+8IgpcHw2O+x7fajK5VJ+pD49nA3TQB&#13;&#10;RVx623Bl4PPj+fYBVIjIFlvPZOBCATbr66sVptaf+Z1Ou1gpgXBI0UAdY5dqHcqaHIap74il+/K9&#13;&#10;wyhnX2nb41ngrtX3STLXDhuWhRo7eqypPO4G97u7LJbD/sXuX7eLIj8Mb+13khszuRmfMok8AxVp&#13;&#10;jP8ff4itNbCYiYMYiQ3o9Q8AAAD//wMAUEsBAi0AFAAGAAgAAAAhANvh9svuAAAAhQEAABMAAAAA&#13;&#10;AAAAAAAAAAAAAAAAAFtDb250ZW50X1R5cGVzXS54bWxQSwECLQAUAAYACAAAACEAWvQsW78AAAAV&#13;&#10;AQAACwAAAAAAAAAAAAAAAAAfAQAAX3JlbHMvLnJlbHNQSwECLQAUAAYACAAAACEA35+41MkAAADh&#13;&#10;AAAADwAAAAAAAAAAAAAAAAAHAgAAZHJzL2Rvd25yZXYueG1sUEsFBgAAAAADAAMAtwAAAP0CAAAA&#13;&#10;AA==&#13;&#10;" adj="-11796480,,5400" path="m24975,l17441,24780r-2512,9996c14408,36909,14529,38466,15292,39433v763,949,2632,1420,5609,1420c23878,40853,27059,39762,30445,37567r2818,-9153l34463,23639,37309,8706,33319,7875,35244,1674,55392,,47858,24780r-1200,4775l43839,44487r3935,862l45876,51519,25812,53194r1284,-3213c23878,52307,19506,53467,13981,53467v-5507,,-9339,-1774,-11497,-5327c344,44586,,39898,1451,34075l4046,23639,6893,8706,2930,7875,4856,1674,24975,xe" fillcolor="#a6a6a6" stroked="f">
                  <v:stroke joinstyle="miter"/>
                  <v:formulas/>
                  <v:path arrowok="t" o:extrusionok="f" o:connecttype="custom" textboxrect="0,0,55392,53467"/>
                  <v:textbox inset="2.53958mm,2.53958mm,2.53958mm,2.53958mm">
                    <w:txbxContent>
                      <w:p w14:paraId="3CC20652" w14:textId="77777777" w:rsidR="00177E13" w:rsidRDefault="00177E13">
                        <w:pPr>
                          <w:spacing w:after="0" w:line="240" w:lineRule="auto"/>
                          <w:ind w:left="0" w:firstLine="0"/>
                          <w:textDirection w:val="btLr"/>
                        </w:pPr>
                      </w:p>
                    </w:txbxContent>
                  </v:textbox>
                </v:shape>
                <v:shape id="Freeform 731" o:spid="_x0000_s1535" style="position:absolute;left:16587;top:1193;width:860;height:521;visibility:visible;mso-wrap-style:square;v-text-anchor:middle" coordsize="8601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xWjcyAAAAOEAAAAPAAAAZHJzL2Rvd25yZXYueG1sRI9Ba8JA&#13;&#10;FITvgv9heQVvulFBJWaVYhU9VbRFPD52X5PQ7Ns0u9HYX98tFHoZGIb5hsnWna3EjRpfOlYwHiUg&#13;&#10;iLUzJecK3t92wwUIH5ANVo5JwYM8rFf9XoapcXc+0e0cchEh7FNUUIRQp1J6XZBFP3I1ccw+XGMx&#13;&#10;RNvk0jR4j3BbyUmSzKTFkuNCgTVtCtKf59YqwD21en59PfrF97YMR3M5femJUoOn7mUZ5XkJIlAX&#13;&#10;/ht/iINRMJ+O4fdRfANy9QMAAP//AwBQSwECLQAUAAYACAAAACEA2+H2y+4AAACFAQAAEwAAAAAA&#13;&#10;AAAAAAAAAAAAAAAAW0NvbnRlbnRfVHlwZXNdLnhtbFBLAQItABQABgAIAAAAIQBa9CxbvwAAABUB&#13;&#10;AAALAAAAAAAAAAAAAAAAAB8BAABfcmVscy8ucmVsc1BLAQItABQABgAIAAAAIQAWxWjcyAAAAOEA&#13;&#10;AAAPAAAAAAAAAAAAAAAAAAcCAABkcnMvZG93bnJldi54bWxQSwUGAAAAAAMAAwC3AAAA/AIAAAAA&#13;&#10;" adj="-11796480,,5400" path="m44118,v5749,,9246,1780,10493,5327c60415,1780,66396,,72554,v5171,,8827,1805,10966,5414c85660,9023,86013,13692,84581,19422l81930,29995,77078,44481r5410,1339l80563,52071r-23553,l58462,45126r5218,-558l68535,28829,71103,18697v521,-2140,418,-3684,-307,-4633c70089,13115,68294,12644,65410,12644v-2865,,-5935,1067,-9209,3206l52657,29995,47819,44439r7126,823l52880,52071r-25142,l29189,45126r5218,-558l39263,28829,41830,18697v521,-2140,419,-3684,-307,-4633c40816,13115,39105,12644,36388,12644v-2697,,-5674,1079,-8929,3237l24640,25084r-1227,4886l18573,44439r7128,823l23636,52071,,52071,1339,45541r3768,-837l9990,28829r1228,-4886l14092,9010,10102,8179,12027,1978,32203,304,30780,3541c33942,1184,38388,,44118,xe" fillcolor="#a6a6a6" stroked="f">
                  <v:stroke joinstyle="miter"/>
                  <v:formulas/>
                  <v:path arrowok="t" o:extrusionok="f" o:connecttype="custom" textboxrect="0,0,86013,52071"/>
                  <v:textbox inset="2.53958mm,2.53958mm,2.53958mm,2.53958mm">
                    <w:txbxContent>
                      <w:p w14:paraId="1B45FEC6" w14:textId="77777777" w:rsidR="00177E13" w:rsidRDefault="00177E13">
                        <w:pPr>
                          <w:spacing w:after="0" w:line="240" w:lineRule="auto"/>
                          <w:ind w:left="0" w:firstLine="0"/>
                          <w:textDirection w:val="btLr"/>
                        </w:pPr>
                      </w:p>
                    </w:txbxContent>
                  </v:textbox>
                </v:shape>
                <v:shape id="Freeform 732" o:spid="_x0000_s1536" style="position:absolute;left:16207;top:1193;width:493;height:521;visibility:visible;mso-wrap-style:square;v-text-anchor:middle" coordsize="49364,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01QHxwAAAOEAAAAPAAAAZHJzL2Rvd25yZXYueG1sRI9bawIx&#13;&#10;FITfBf9DOIW+abZealmN4gWh+Fbbvh82p9mtycmapLr9901B8GVgGOYbZrHqnBUXCrHxrOBpWIAg&#13;&#10;rrxu2Cj4eN8PXkDEhKzReiYFvxRhtez3Flhqf+U3uhyTERnCsUQFdUptKWWsanIYh74lztmXDw5T&#13;&#10;tsFIHfCa4c7KUVE8S4cN54UaW9rWVJ2OP07B+dPONnaKk28+GTOR7hzG9qDU40O3m2dZz0Ek6tK9&#13;&#10;cUO8agWz8Qj+H+U3IJd/AAAA//8DAFBLAQItABQABgAIAAAAIQDb4fbL7gAAAIUBAAATAAAAAAAA&#13;&#10;AAAAAAAAAAAAAABbQ29udGVudF9UeXBlc10ueG1sUEsBAi0AFAAGAAgAAAAhAFr0LFu/AAAAFQEA&#13;&#10;AAsAAAAAAAAAAAAAAAAAHwEAAF9yZWxzLy5yZWxzUEsBAi0AFAAGAAgAAAAhAA3TVAfHAAAA4QAA&#13;&#10;AA8AAAAAAAAAAAAAAAAABwIAAGRycy9kb3ducmV2LnhtbFBLBQYAAAAAAwADALcAAAD7AgAAAAA=&#13;&#10;" adj="-11796480,,5400" path="m39542,v2586,,5860,372,9822,1116l44258,18585r-6335,l38426,12892v-614,-242,-1498,-359,-2651,-359c34621,12533,33431,12843,32203,13475v-1228,633,-2968,1923,-5219,3857l24640,25084r-1227,4886l20538,44679r6921,831l25450,52071,,52071,1339,45541r3768,-837l9990,28829r1228,-4886l14092,9010,10102,8179,12027,1978,32203,304,29691,4831v-353,-658,558,-1625,2735,-2902c34603,639,36974,,39542,xe" fillcolor="#a6a6a6" stroked="f">
                  <v:stroke joinstyle="miter"/>
                  <v:formulas/>
                  <v:path arrowok="t" o:extrusionok="f" o:connecttype="custom" textboxrect="0,0,49364,52071"/>
                  <v:textbox inset="2.53958mm,2.53958mm,2.53958mm,2.53958mm">
                    <w:txbxContent>
                      <w:p w14:paraId="5FEC6C39" w14:textId="77777777" w:rsidR="00177E13" w:rsidRDefault="00177E13">
                        <w:pPr>
                          <w:spacing w:after="0" w:line="240" w:lineRule="auto"/>
                          <w:ind w:left="0" w:firstLine="0"/>
                          <w:textDirection w:val="btLr"/>
                        </w:pPr>
                      </w:p>
                    </w:txbxContent>
                  </v:textbox>
                </v:shape>
                <v:shape id="Freeform 733" o:spid="_x0000_s1537" style="position:absolute;left:16008;top:1193;width:237;height:295;visibility:visible;mso-wrap-style:square;v-text-anchor:middle" coordsize="23710,2943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nnAyAAAAOEAAAAPAAAAZHJzL2Rvd25yZXYueG1sRI/NasMw&#13;&#10;EITvhbyD2EIupZESh7Q4kU2aEJprfi69LdbWNrFWxlJtp09fFQq9DAzDfMNs8tE2oqfO1441zGcK&#13;&#10;BHHhTM2lhuvl8PwKwgdkg41j0nAnD3k2edhgatzAJ+rPoRQRwj5FDVUIbSqlLyqy6GeuJY7Zp+ss&#13;&#10;hmi7UpoOhwi3jVwotZIWa44LFba0q6i4nb+shregFniwKrkdt275ffl4l09L1nr6OO7XUbZrEIHG&#13;&#10;8N/4QxyNhpckgd9H8Q3I7AcAAP//AwBQSwECLQAUAAYACAAAACEA2+H2y+4AAACFAQAAEwAAAAAA&#13;&#10;AAAAAAAAAAAAAAAAW0NvbnRlbnRfVHlwZXNdLnhtbFBLAQItABQABgAIAAAAIQBa9CxbvwAAABUB&#13;&#10;AAALAAAAAAAAAAAAAAAAAB8BAABfcmVscy8ucmVsc1BLAQItABQABgAIAAAAIQCTlnnAyAAAAOEA&#13;&#10;AAAPAAAAAAAAAAAAAAAAAAcCAABkcnMvZG93bnJldi54bWxQSwUGAAAAAAMAAwC3AAAA/AIAAAAA&#13;&#10;" adj="-11796480,,5400" path="m4800,v7367,,12511,1829,15431,5500c23152,9147,23710,14579,21906,21797v-484,1910,-1293,4465,-2428,7640l,29437,,18680r8316,-39c8948,16148,8865,14281,8065,13029,7283,11788,5535,11162,2818,11162l,13006,,1887,4800,xe" fillcolor="#a6a6a6" stroked="f">
                  <v:stroke joinstyle="miter"/>
                  <v:formulas/>
                  <v:path arrowok="t" o:extrusionok="f" o:connecttype="custom" textboxrect="0,0,23710,29437"/>
                  <v:textbox inset="2.53958mm,2.53958mm,2.53958mm,2.53958mm">
                    <w:txbxContent>
                      <w:p w14:paraId="108BDBFB" w14:textId="77777777" w:rsidR="00177E13" w:rsidRDefault="00177E13">
                        <w:pPr>
                          <w:spacing w:after="0" w:line="240" w:lineRule="auto"/>
                          <w:ind w:left="0" w:firstLine="0"/>
                          <w:textDirection w:val="btLr"/>
                        </w:pPr>
                      </w:p>
                    </w:txbxContent>
                  </v:textbox>
                </v:shape>
                <v:shape id="Freeform 734" o:spid="_x0000_s1538" style="position:absolute;left:19532;top:1181;width:138;height:202;visibility:visible;mso-wrap-style:square;v-text-anchor:middle" coordsize="13808,20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O295ygAAAOEAAAAPAAAAZHJzL2Rvd25yZXYueG1sRI9BawIx&#13;&#10;FITvhf6H8Aq91WytVFmNUqqWQhGs1kNvj83rZtvNS0hS3frrjSD0MjAM8w0zmXW2FXsKsXGs4L5X&#13;&#10;gCCunG64VvCxXd6NQMSErLF1TAr+KMJsen01wVK7A7/TfpNqkSEcS1RgUvKllLEyZDH2nCfO2ZcL&#13;&#10;FlO2oZY64CHDbSv7RfEoLTacFwx6ejZU/Wx+rYJPUw3DWr8d/W7XLr7Jv+jlqq/U7U03H2d5GoNI&#13;&#10;1KX/xgXxqhUMHwZwfpTfgJyeAAAA//8DAFBLAQItABQABgAIAAAAIQDb4fbL7gAAAIUBAAATAAAA&#13;&#10;AAAAAAAAAAAAAAAAAABbQ29udGVudF9UeXBlc10ueG1sUEsBAi0AFAAGAAgAAAAhAFr0LFu/AAAA&#13;&#10;FQEAAAsAAAAAAAAAAAAAAAAAHwEAAF9yZWxzLy5yZWxzUEsBAi0AFAAGAAgAAAAhAN47b3nKAAAA&#13;&#10;4QAAAA8AAAAAAAAAAAAAAAAABwIAAGRycy9kb3ducmV2LnhtbFBLBQYAAAAAAwADALcAAAD+AgAA&#13;&#10;AAA=&#13;&#10;" path="m3544,l9376,r363,2152l13808,1815r,12024l8204,15180,6530,19869,,20234,3544,xe" fillcolor="#a6a6a6" stroked="f">
                  <v:path arrowok="t" o:extrusionok="f"/>
                </v:shape>
                <v:shape id="Freeform 735" o:spid="_x0000_s1539" style="position:absolute;left:18660;top:1180;width:526;height:562;visibility:visible;mso-wrap-style:square;v-text-anchor:middle" coordsize="52574,5620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ibAuxwAAAOEAAAAPAAAAZHJzL2Rvd25yZXYueG1sRI/RasJA&#13;&#10;FETfBf9huULf6iaKtkRXEUVoEQqNfsBt9jZJzd4Nu6tJ/94VBF8GhmHOMMt1bxpxJedrywrScQKC&#13;&#10;uLC65lLB6bh/fQfhA7LGxjIp+CcP69VwsMRM246/6ZqHUkQI+wwVVCG0mZS+qMigH9uWOGa/1hkM&#13;&#10;0bpSaoddhJtGTpJkLg3WHBcqbGlbUXHOL0YB9fXP52HiN9b/dXN5maVu+5Uq9TLqd4somwWIQH14&#13;&#10;Nh6ID63gbTqD+6P4BuTqBgAA//8DAFBLAQItABQABgAIAAAAIQDb4fbL7gAAAIUBAAATAAAAAAAA&#13;&#10;AAAAAAAAAAAAAABbQ29udGVudF9UeXBlc10ueG1sUEsBAi0AFAAGAAgAAAAhAFr0LFu/AAAAFQEA&#13;&#10;AAsAAAAAAAAAAAAAAAAAHwEAAF9yZWxzLy5yZWxzUEsBAi0AFAAGAAgAAAAhABuJsC7HAAAA4QAA&#13;&#10;AA8AAAAAAAAAAAAAAAAABwIAAGRycy9kb3ducmV2LnhtbFBLBQYAAAAAAwADALcAAAD7AgAAAAA=&#13;&#10;" adj="-11796480,,5400" path="m46239,r6335,l46602,20179r-6251,-360l40909,14734c37561,13097,34463,12278,31617,12278v-4019,,-6316,1166,-6893,3492c24594,16290,25022,16929,26008,17698v1004,744,2623,1563,4855,2456c33096,21047,35440,22126,37895,23391v2475,1265,4484,3200,6028,5804c45467,31800,45783,34900,44872,38509v-1284,5122,-4363,9178,-9237,12167c30761,53653,25012,55141,18390,55141v-3628,,-7042,-434,-10242,-1309l5609,56207,,54198,10520,36196r6056,1172l14762,42639v1860,918,4195,1371,7004,1371c24575,44010,26724,43582,28212,42726v1489,-874,2372,-1873,2651,-2989c31142,38621,30798,37641,29831,36785v-968,-855,-2558,-1742,-4772,-2654c22864,33220,20557,32134,18138,30869,15720,29604,13748,27713,12223,25202v-1507,-2531,-1768,-5780,-782,-9736c12446,11485,15311,8142,20036,5445,24780,2729,30184,1370,36249,1370v3479,,6334,298,8567,893l46239,xe" fillcolor="#a6a6a6" stroked="f">
                  <v:stroke joinstyle="miter"/>
                  <v:formulas/>
                  <v:path arrowok="t" o:extrusionok="f" o:connecttype="custom" textboxrect="0,0,52574,56207"/>
                  <v:textbox inset="2.53958mm,2.53958mm,2.53958mm,2.53958mm">
                    <w:txbxContent>
                      <w:p w14:paraId="1929D84B" w14:textId="77777777" w:rsidR="00177E13" w:rsidRDefault="00177E13">
                        <w:pPr>
                          <w:spacing w:after="0" w:line="240" w:lineRule="auto"/>
                          <w:ind w:left="0" w:firstLine="0"/>
                          <w:textDirection w:val="btLr"/>
                        </w:pPr>
                      </w:p>
                    </w:txbxContent>
                  </v:textbox>
                </v:shape>
                <v:shape id="Freeform 736" o:spid="_x0000_s1540" style="position:absolute;left:17645;top:1180;width:526;height:562;visibility:visible;mso-wrap-style:square;v-text-anchor:middle" coordsize="52574,5620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Wy5ZyAAAAOEAAAAPAAAAZHJzL2Rvd25yZXYueG1sRI/dasJA&#13;&#10;FITvC77DcoTe1U0sjRJdRRTBUij48wDH7DGJZs+G3dXEt+8WCr0ZGIb5hpkve9OIBzlfW1aQjhIQ&#13;&#10;xIXVNZcKTsft2xSED8gaG8uk4EkelovByxxzbTve0+MQShEh7HNUUIXQ5lL6oiKDfmRb4phdrDMY&#13;&#10;onWl1A67CDeNHCdJJg3WHBcqbGldUXE73I0C6uvz59fYr6y/dpm8f6Ru/Z0q9TrsN7MoqxmIQH34&#13;&#10;b/whdlrB5D2D30fxDcjFDwAAAP//AwBQSwECLQAUAAYACAAAACEA2+H2y+4AAACFAQAAEwAAAAAA&#13;&#10;AAAAAAAAAAAAAAAAW0NvbnRlbnRfVHlwZXNdLnhtbFBLAQItABQABgAIAAAAIQBa9CxbvwAAABUB&#13;&#10;AAALAAAAAAAAAAAAAAAAAB8BAABfcmVscy8ucmVsc1BLAQItABQABgAIAAAAIQDrWy5ZyAAAAOEA&#13;&#10;AAAPAAAAAAAAAAAAAAAAAAcCAABkcnMvZG93bnJldi54bWxQSwUGAAAAAAMAAwC3AAAA/AIAAAAA&#13;&#10;" adj="-11796480,,5400" path="m46239,r6335,l46602,20179r-6251,-360l40909,14734c37561,13097,34463,12278,31617,12278v-4019,,-6316,1166,-6893,3492c24594,16290,25022,16929,26008,17698v1004,744,2623,1563,4855,2456c33096,21047,35440,22126,37895,23391v2475,1265,4484,3200,6028,5804c45467,31800,45783,34900,44872,38509v-1284,5122,-4363,9178,-9237,12167c30761,53653,25012,55141,18390,55141v-3628,,-7042,-434,-10242,-1309l5609,56207,,54198,10520,36196r6056,1172l14762,42639v1860,918,4195,1371,7004,1371c24575,44010,26724,43582,28212,42726v1489,-874,2372,-1873,2651,-2989c31142,38621,30798,37641,29831,36785v-968,-855,-2558,-1742,-4772,-2654c22864,33220,20557,32134,18138,30869,15720,29604,13748,27713,12223,25202v-1507,-2531,-1768,-5780,-782,-9736c12446,11485,15311,8142,20036,5445,24780,2729,30184,1370,36249,1370v3479,,6334,298,8567,893l46239,xe" fillcolor="#a6a6a6" stroked="f">
                  <v:stroke joinstyle="miter"/>
                  <v:formulas/>
                  <v:path arrowok="t" o:extrusionok="f" o:connecttype="custom" textboxrect="0,0,52574,56207"/>
                  <v:textbox inset="2.53958mm,2.53958mm,2.53958mm,2.53958mm">
                    <w:txbxContent>
                      <w:p w14:paraId="4E20DAA3" w14:textId="77777777" w:rsidR="00177E13" w:rsidRDefault="00177E13">
                        <w:pPr>
                          <w:spacing w:after="0" w:line="240" w:lineRule="auto"/>
                          <w:ind w:left="0" w:firstLine="0"/>
                          <w:textDirection w:val="btLr"/>
                        </w:pPr>
                      </w:p>
                    </w:txbxContent>
                  </v:textbox>
                </v:shape>
                <v:shape id="Freeform 737" o:spid="_x0000_s1541" style="position:absolute;left:19176;top:1096;width:362;height:635;visibility:visible;mso-wrap-style:square;v-text-anchor:middle" coordsize="36221,634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FAsygAAAOEAAAAPAAAAZHJzL2Rvd25yZXYueG1sRI9Ba8JA&#13;&#10;FITvhf6H5Qne6kYLWqKrBNugUrCoBa+P7GsSzL4N2TWJ/vpuoeBlYBjmG2ax6k0lWmpcaVnBeBSB&#13;&#10;IM6sLjlX8H1KX95AOI+ssbJMCm7kYLV8flpgrG3HB2qPPhcBwi5GBYX3dSylywoy6Ea2Jg7Zj20M&#13;&#10;+mCbXOoGuwA3lZxE0VQaLDksFFjTuqDscrwaBZPPdXvfdh+bS3pK0sPu65zszxulhoP+fR4kmYPw&#13;&#10;1PtH4x+x1QpmrzP4exTegFz+AgAA//8DAFBLAQItABQABgAIAAAAIQDb4fbL7gAAAIUBAAATAAAA&#13;&#10;AAAAAAAAAAAAAAAAAABbQ29udGVudF9UeXBlc10ueG1sUEsBAi0AFAAGAAgAAAAhAFr0LFu/AAAA&#13;&#10;FQEAAAsAAAAAAAAAAAAAAAAAHwEAAF9yZWxzLy5yZWxzUEsBAi0AFAAGAAgAAAAhAMU8UCzKAAAA&#13;&#10;4QAAAA8AAAAAAAAAAAAAAAAABwIAAGRycy9kb3ducmV2LnhtbFBLBQYAAAAAAwADALcAAAD+AgAA&#13;&#10;AAA=&#13;&#10;" adj="-11796480,,5400" path="m20510,r5805,l24166,11441r12055,l32733,21041r-10883,421l15822,45486v-1060,4334,-1441,6858,-1144,7565c14994,53733,16399,54080,18892,54080r7144,l25282,59860v-4334,2418,-8920,3621,-13757,3621c6688,63481,3432,62092,1758,59302,102,56486,,52220,1451,46490l7981,21909r-5972,248l4046,13984r7060,-2208l20510,xe" fillcolor="#a6a6a6" stroked="f">
                  <v:stroke joinstyle="miter"/>
                  <v:formulas/>
                  <v:path arrowok="t" o:extrusionok="f" o:connecttype="custom" textboxrect="0,0,36221,63481"/>
                  <v:textbox inset="2.53958mm,2.53958mm,2.53958mm,2.53958mm">
                    <w:txbxContent>
                      <w:p w14:paraId="4164C2CA" w14:textId="77777777" w:rsidR="00177E13" w:rsidRDefault="00177E13">
                        <w:pPr>
                          <w:spacing w:after="0" w:line="240" w:lineRule="auto"/>
                          <w:ind w:left="0" w:firstLine="0"/>
                          <w:textDirection w:val="btLr"/>
                        </w:pPr>
                      </w:p>
                    </w:txbxContent>
                  </v:textbox>
                </v:shape>
                <v:shape id="Freeform 738" o:spid="_x0000_s1542" style="position:absolute;left:20819;top:1406;width:236;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iFwywAAAOEAAAAPAAAAZHJzL2Rvd25yZXYueG1sRI9NS8NA&#13;&#10;EIbvQv/DMgVvZtMGtKbdljaiaC/aD6jHITsmodnZkF3b+O+dg+Bl4GV4n5lnsRpcqy7Uh8azgUmS&#13;&#10;giIuvW24MnA8PN/NQIWIbLH1TAZ+KMBqObpZYG79lXd02cdKCYRDjgbqGLtc61DW5DAkviOW3Zfv&#13;&#10;HUaJfaVtj1eBu1ZP0/ReO2xYLtTYUVFTed5/OwNlO317PG1wl72c3sOs2FafRfZhzO14eJrLWM9B&#13;&#10;RRrif+MP8WoNPGTyshiJDejlLwAAAP//AwBQSwECLQAUAAYACAAAACEA2+H2y+4AAACFAQAAEwAA&#13;&#10;AAAAAAAAAAAAAAAAAAAAW0NvbnRlbnRfVHlwZXNdLnhtbFBLAQItABQABgAIAAAAIQBa9CxbvwAA&#13;&#10;ABUBAAALAAAAAAAAAAAAAAAAAB8BAABfcmVscy8ucmVsc1BLAQItABQABgAIAAAAIQBkdiFwywAA&#13;&#10;AOEAAAAPAAAAAAAAAAAAAAAAAAcCAABkcnMvZG93bnJldi54bWxQSwUGAAAAAAMAAwC3AAAA/wIA&#13;&#10;AAAA&#13;&#10;" adj="-11796480,,5400" path="m23659,r,11353l19896,12287v-2381,986,-3776,2276,-4185,3876c15320,17763,15487,19028,16213,19958v744,918,2288,1370,4632,1370l23659,20003r,9852l14706,32459v-5265,,-9144,-1550,-11636,-4657c595,24677,,20541,1284,15381,2586,10234,5628,6464,10409,4083,12809,2883,16066,1753,20182,692l23659,xe" fillcolor="#a6a6a6" stroked="f">
                  <v:stroke joinstyle="miter"/>
                  <v:formulas/>
                  <v:path arrowok="t" o:extrusionok="f" o:connecttype="custom" textboxrect="0,0,23659,32459"/>
                  <v:textbox inset="2.53958mm,2.53958mm,2.53958mm,2.53958mm">
                    <w:txbxContent>
                      <w:p w14:paraId="5942B64B" w14:textId="77777777" w:rsidR="00177E13" w:rsidRDefault="00177E13">
                        <w:pPr>
                          <w:spacing w:after="0" w:line="240" w:lineRule="auto"/>
                          <w:ind w:left="0" w:firstLine="0"/>
                          <w:textDirection w:val="btLr"/>
                        </w:pPr>
                      </w:p>
                    </w:txbxContent>
                  </v:textbox>
                </v:shape>
                <v:shape id="Freeform 739" o:spid="_x0000_s1543" style="position:absolute;left:19941;top:1196;width:322;height:518;visibility:visible;mso-wrap-style:square;v-text-anchor:middle" coordsize="32175,51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l52zxgAAAOEAAAAPAAAAZHJzL2Rvd25yZXYueG1sRI9Ba8JA&#13;&#10;FITvBf/D8gRv9UUFW6OriKL0GmsPvT2yr0lo9m3MrjH++64g9DIwDPMNs9r0tlYdt75yomEyTkCx&#13;&#10;5M5UUmg4fx5e30H5QGKodsIa7uxhsx68rCg17iYZd6dQqAgRn5KGMoQmRfR5yZb82DUsMftxraUQ&#13;&#10;bVugaekW4bbGaZLM0VIlcaGkhncl57+nq427C3vGvXxtd/NLln1P8IhdsFqPhv1+GWW7BBW4D/+N&#13;&#10;J+LDaHibLeDxKL4BXP8BAAD//wMAUEsBAi0AFAAGAAgAAAAhANvh9svuAAAAhQEAABMAAAAAAAAA&#13;&#10;AAAAAAAAAAAAAFtDb250ZW50X1R5cGVzXS54bWxQSwECLQAUAAYACAAAACEAWvQsW78AAAAVAQAA&#13;&#10;CwAAAAAAAAAAAAAAAAAfAQAAX3JlbHMvLnJlbHNQSwECLQAUAAYACAAAACEAJJeds8YAAADhAAAA&#13;&#10;DwAAAAAAAAAAAAAAAAAHAgAAZHJzL2Rvd25yZXYueG1sUEsFBgAAAAADAAMAtwAAAPoCAAAAAA==&#13;&#10;" path="m32175,l24640,24780r-1227,4886l20482,44679r3461,838l22017,51767,,51767,1339,45238r3768,-838l9990,28525r1228,-4886l14092,8706,10102,7875,12027,1674,32175,xe" fillcolor="#a6a6a6" stroked="f">
                  <v:path arrowok="t" o:extrusionok="f"/>
                </v:shape>
                <v:shape id="Freeform 740" o:spid="_x0000_s1544" style="position:absolute;left:20224;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15x4xgAAAOEAAAAPAAAAZHJzL2Rvd25yZXYueG1sRI9BawIx&#13;&#10;EIXvhf6HMIXeamKpVlajWKXQXoTagtdhM2YXN5NlEzX9951DwcvAY3jf41usSujUhYbURrYwHhlQ&#13;&#10;xHV0LXsLP9/vTzNQKSM77CKThV9KsFre3y2wcvHKX3TZZ68EwqlCC03OfaV1qhsKmEaxJ5bfMQ4B&#13;&#10;s8TBazfgVeCh08/GTHXAlmWhwZ42DdWn/TlY2GJhb8bm7dO7ye4QJq7s1tnax4eynctZz0FlKvnW&#13;&#10;+Ed8OAuvL+IgRmIDevkHAAD//wMAUEsBAi0AFAAGAAgAAAAhANvh9svuAAAAhQEAABMAAAAAAAAA&#13;&#10;AAAAAAAAAAAAAFtDb250ZW50X1R5cGVzXS54bWxQSwECLQAUAAYACAAAACEAWvQsW78AAAAVAQAA&#13;&#10;CwAAAAAAAAAAAAAAAAAfAQAAX3JlbHMvLnJlbHNQSwECLQAUAAYACAAAACEAtteceMYAAADhAAAA&#13;&#10;DwAAAAAAAAAAAAAAAAAHAgAAZHJzL2Rvd25yZXYueG1sUEsFBgAAAAADAAMAtwAAAPoCAAAAAA==&#13;&#10;" adj="-11796480,,5400" path="m43951,v5488,,9302,1786,11441,5358c57550,8911,57903,13599,56452,19422l53801,29995,50871,44952r3488,868l52434,52071r-23552,l30333,45126r5218,-558l40407,28829,42974,18697v502,-2121,372,-3659,-391,-4602c41821,13128,40007,12644,37142,12644v-2865,,-6093,1092,-9683,3287l24640,25084r-1227,4886l20538,44679r5274,583l23747,52071,,52071,1339,45541r3768,-837l9990,28829r1228,-4886l14092,9010,10102,8179,12027,1978,32203,304,30807,3572c34100,1191,38481,,43951,xe" fillcolor="#a6a6a6" stroked="f">
                  <v:stroke joinstyle="miter"/>
                  <v:formulas/>
                  <v:path arrowok="t" o:extrusionok="f" o:connecttype="custom" textboxrect="0,0,57903,52071"/>
                  <v:textbox inset="2.53958mm,2.53958mm,2.53958mm,2.53958mm">
                    <w:txbxContent>
                      <w:p w14:paraId="2660DA03" w14:textId="77777777" w:rsidR="00177E13" w:rsidRDefault="00177E13">
                        <w:pPr>
                          <w:spacing w:after="0" w:line="240" w:lineRule="auto"/>
                          <w:ind w:left="0" w:firstLine="0"/>
                          <w:textDirection w:val="btLr"/>
                        </w:pPr>
                      </w:p>
                    </w:txbxContent>
                  </v:textbox>
                </v:shape>
                <v:shape id="Freeform 741" o:spid="_x0000_s1545" style="position:absolute;left:19670;top:1193;width:267;height:532;visibility:visible;mso-wrap-style:square;v-text-anchor:middle" coordsize="26692,5321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FPJygAAAOEAAAAPAAAAZHJzL2Rvd25yZXYueG1sRI9Pa8JA&#13;&#10;FMTvBb/D8oTemk2krSW6EfEP9CRWC+b4yD6TtNm3IbuNqZ/eFQq9DAzD/IaZLwbTiJ46V1tWkEQx&#13;&#10;COLC6ppLBZ/H7dMbCOeRNTaWScEvOVhko4c5ptpe+IP6gy9FgLBLUUHlfZtK6YqKDLrItsQhO9vO&#13;&#10;oA+2K6Xu8BLgppGTOH6VBmsOCxW2tKqo+D78GAWna7/fbPfrfKLz5Q6/ZCv7/EWpx/GwngVZzkB4&#13;&#10;Gvx/4w/xrhVMnxO4PwpvQGY3AAAA//8DAFBLAQItABQABgAIAAAAIQDb4fbL7gAAAIUBAAATAAAA&#13;&#10;AAAAAAAAAAAAAAAAAABbQ29udGVudF9UeXBlc10ueG1sUEsBAi0AFAAGAAgAAAAhAFr0LFu/AAAA&#13;&#10;FQEAAAsAAAAAAAAAAAAAAAAAHwEAAF9yZWxzLy5yZWxzUEsBAi0AFAAGAAgAAAAhALGcU8nKAAAA&#13;&#10;4QAAAA8AAAAAAAAAAAAAAAAABwIAAGRycy9kb3ducmV2LnhtbFBLBQYAAAAAAwADALcAAAD+AgAA&#13;&#10;AAA=&#13;&#10;" adj="-11796480,,5400" path="m6730,v7107,,12334,1631,15683,4880c25762,8117,26692,12743,25204,18752l22162,29995,19371,44791r3935,862l21408,51848,2098,53212,3409,50174,,51166,,41314,5781,38590,8153,30640,,32664,,21311,11446,19031r391,-1451c12376,15367,12228,13748,11390,12725,10572,11683,8749,11162,5921,11162l,12580,,557,6730,xe" fillcolor="#a6a6a6" stroked="f">
                  <v:stroke joinstyle="miter"/>
                  <v:formulas/>
                  <v:path arrowok="t" o:extrusionok="f" o:connecttype="custom" textboxrect="0,0,26692,53212"/>
                  <v:textbox inset="2.53958mm,2.53958mm,2.53958mm,2.53958mm">
                    <w:txbxContent>
                      <w:p w14:paraId="2C427C13" w14:textId="77777777" w:rsidR="00177E13" w:rsidRDefault="00177E13">
                        <w:pPr>
                          <w:spacing w:after="0" w:line="240" w:lineRule="auto"/>
                          <w:ind w:left="0" w:firstLine="0"/>
                          <w:textDirection w:val="btLr"/>
                        </w:pPr>
                      </w:p>
                    </w:txbxContent>
                  </v:textbox>
                </v:shape>
                <v:shape id="Freeform 742" o:spid="_x0000_s1546" style="position:absolute;left:20917;top:1181;width:138;height:202;visibility:visible;mso-wrap-style:square;v-text-anchor:middle" coordsize="13808,20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CHrygAAAOEAAAAPAAAAZHJzL2Rvd25yZXYueG1sRI9bSwMx&#13;&#10;FITfBf9DOIJvNusitmybFrEXBBG0l4e+HTanm62bk5Ck7eqvN4Lgy8AwzDfMZNbbTpwpxNaxgvtB&#13;&#10;AYK4drrlRsF2s7wbgYgJWWPnmBR8UYTZ9PpqgpV2F/6g8zo1IkM4VqjApOQrKWNtyGIcOE+cs4ML&#13;&#10;FlO2oZE64CXDbSfLoniUFlvOCwY9PRuqP9cnq2Bv6mF416/ffrfrFkfyK718K5W6venn4yxPYxCJ&#13;&#10;+vTf+EO8aAXDhxJ+H+U3IKc/AAAA//8DAFBLAQItABQABgAIAAAAIQDb4fbL7gAAAIUBAAATAAAA&#13;&#10;AAAAAAAAAAAAAAAAAABbQ29udGVudF9UeXBlc10ueG1sUEsBAi0AFAAGAAgAAAAhAFr0LFu/AAAA&#13;&#10;FQEAAAsAAAAAAAAAAAAAAAAAHwEAAF9yZWxzLy5yZWxzUEsBAi0AFAAGAAgAAAAhAGaYIevKAAAA&#13;&#10;4QAAAA8AAAAAAAAAAAAAAAAABwIAAGRycy9kb3ducmV2LnhtbFBLBQYAAAAAAwADALcAAAD+AgAA&#13;&#10;AAA=&#13;&#10;" path="m3544,l9376,r363,2152l13808,1815r,12024l8204,15180,6530,19869,,20234,3544,xe" fillcolor="#a6a6a6" stroked="f">
                  <v:path arrowok="t" o:extrusionok="f"/>
                </v:shape>
                <v:shape id="Freeform 743" o:spid="_x0000_s1547" style="position:absolute;left:20115;top:956;width:202;height:204;visibility:visible;mso-wrap-style:square;v-text-anchor:middle" coordsize="20203,203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Dt/yAAAAOEAAAAPAAAAZHJzL2Rvd25yZXYueG1sRI9BawIx&#13;&#10;FITvBf9DeIKXolltUVmNIhahl1JXvXh7bJ6bxc3LkqS6/vumUPAyMAzzDbNcd7YRN/KhdqxgPMpA&#13;&#10;EJdO11wpOB13wzmIEJE1No5JwYMCrFe9lyXm2t25oNshViJBOOSowMTY5lKG0pDFMHItccouzluM&#13;&#10;yfpKao/3BLeNnGTZVFqsOS0YbGlrqLwefqyC172bdsXJlPPCb7/PXzSuo2+UGvS7j0WSzQJEpC4+&#13;&#10;G/+IT61g9v4Gf4/SG5CrXwAAAP//AwBQSwECLQAUAAYACAAAACEA2+H2y+4AAACFAQAAEwAAAAAA&#13;&#10;AAAAAAAAAAAAAAAAW0NvbnRlbnRfVHlwZXNdLnhtbFBLAQItABQABgAIAAAAIQBa9CxbvwAAABUB&#13;&#10;AAALAAAAAAAAAAAAAAAAAB8BAABfcmVscy8ucmVsc1BLAQItABQABgAIAAAAIQCB4Dt/yAAAAOEA&#13;&#10;AAAPAAAAAAAAAAAAAAAAAAcCAABkcnMvZG93bnJldi54bWxQSwUGAAAAAAMAAwC3AAAA/AIAAAAA&#13;&#10;" adj="-11796480,,5400" path="m12223,v2809,1358,4790,2778,5943,4266c19320,5742,19999,7906,20203,10771v-2567,4409,-6567,7609,-11999,9600c3404,18641,670,15069,,9655,3125,4800,7200,1581,12223,xe" fillcolor="#a6a6a6" stroked="f">
                  <v:stroke joinstyle="miter"/>
                  <v:formulas/>
                  <v:path arrowok="t" o:extrusionok="f" o:connecttype="custom" textboxrect="0,0,20203,20371"/>
                  <v:textbox inset="2.53958mm,2.53958mm,2.53958mm,2.53958mm">
                    <w:txbxContent>
                      <w:p w14:paraId="18F50B27" w14:textId="77777777" w:rsidR="00177E13" w:rsidRDefault="00177E13">
                        <w:pPr>
                          <w:spacing w:after="0" w:line="240" w:lineRule="auto"/>
                          <w:ind w:left="0" w:firstLine="0"/>
                          <w:textDirection w:val="btLr"/>
                        </w:pPr>
                      </w:p>
                    </w:txbxContent>
                  </v:textbox>
                </v:shape>
                <v:shape id="Freeform 744" o:spid="_x0000_s1548" style="position:absolute;left:21055;top:1193;width:267;height:532;visibility:visible;mso-wrap-style:square;v-text-anchor:middle" coordsize="26692,5321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BRyQAAAOEAAAAPAAAAZHJzL2Rvd25yZXYueG1sRI9ba8JA&#13;&#10;FITfC/6H5Qh9qxvFS4muIlqhT+KlYB4P2WOSNns2ZLcx+utdQfBlYBjmG2a2aE0pGqpdYVlBvxeB&#13;&#10;IE6tLjhT8HPcfHyCcB5ZY2mZFFzJwWLeeZthrO2F99QcfCYChF2MCnLvq1hKl+Zk0PVsRRyys60N&#13;&#10;+mDrTOoaLwFuSjmIorE0WHBYyLGiVU7p3+HfKDjdmt3XZrdOBjpZbvFXVrJJRkq9d9v1NMhyCsJT&#13;&#10;61+NJ+JbK5gMh/B4FN6AnN8BAAD//wMAUEsBAi0AFAAGAAgAAAAhANvh9svuAAAAhQEAABMAAAAA&#13;&#10;AAAAAAAAAAAAAAAAAFtDb250ZW50X1R5cGVzXS54bWxQSwECLQAUAAYACAAAACEAWvQsW78AAAAV&#13;&#10;AQAACwAAAAAAAAAAAAAAAAAfAQAAX3JlbHMvLnJlbHNQSwECLQAUAAYACAAAACEAoevwUckAAADh&#13;&#10;AAAADwAAAAAAAAAAAAAAAAAHAgAAZHJzL2Rvd25yZXYueG1sUEsFBgAAAAADAAMAtwAAAP0CAAAA&#13;&#10;AA==&#13;&#10;" adj="-11796480,,5400" path="m6730,v7107,,12334,1631,15683,4880c25761,8117,26692,12743,25203,18752l22162,29995,19371,44791r3935,862l21408,51848,2098,53212,3409,50174,,51166,,41314,5781,38590,8153,30640,,32664,,21311,11446,19031r391,-1451c12376,15367,12227,13748,11390,12725,10572,11683,8748,11162,5921,11162l,12580,,557,6730,xe" fillcolor="#a6a6a6" stroked="f">
                  <v:stroke joinstyle="miter"/>
                  <v:formulas/>
                  <v:path arrowok="t" o:extrusionok="f" o:connecttype="custom" textboxrect="0,0,26692,53212"/>
                  <v:textbox inset="2.53958mm,2.53958mm,2.53958mm,2.53958mm">
                    <w:txbxContent>
                      <w:p w14:paraId="6B27C9A9" w14:textId="77777777" w:rsidR="00177E13" w:rsidRDefault="00177E13">
                        <w:pPr>
                          <w:spacing w:after="0" w:line="240" w:lineRule="auto"/>
                          <w:ind w:left="0" w:firstLine="0"/>
                          <w:textDirection w:val="btLr"/>
                        </w:pPr>
                      </w:p>
                    </w:txbxContent>
                  </v:textbox>
                </v:shape>
                <v:shape id="Freeform 745" o:spid="_x0000_s1549" style="position:absolute;left:21338;top:967;width:317;height:764;visibility:visible;mso-wrap-style:square;v-text-anchor:middle" coordsize="31741,763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l6XyQAAAOEAAAAPAAAAZHJzL2Rvd25yZXYueG1sRI/dasJA&#13;&#10;FITvBd9hOULvdKP0R6KbYH+EXtSCMQ9wzB6TaPZsyG419um7BcGbgWGYb5hl2ptGnKlztWUF00kE&#13;&#10;griwuuZSQb5bj+cgnEfW2FgmBVdykCbDwRJjbS+8pXPmSxEg7GJUUHnfxlK6oiKDbmJb4pAdbGfQ&#13;&#10;B9uVUnd4CXDTyFkUPUuDNYeFClt6q6g4ZT8mjOw3vMbfa/Y6O5oPnefz7y/vlHoY9e+LIKsFCE+9&#13;&#10;vzduiE+t4OXxCf4fhTcgkz8AAAD//wMAUEsBAi0AFAAGAAgAAAAhANvh9svuAAAAhQEAABMAAAAA&#13;&#10;AAAAAAAAAAAAAAAAAFtDb250ZW50X1R5cGVzXS54bWxQSwECLQAUAAYACAAAACEAWvQsW78AAAAV&#13;&#10;AQAACwAAAAAAAAAAAAAAAAAfAQAAX3JlbHMvLnJlbHNQSwECLQAUAAYACAAAACEAB3Jel8kAAADh&#13;&#10;AAAADwAAAAAAAAAAAAAAAAAHAgAAZHJzL2Rvd25yZXYueG1sUEsFBgAAAAADAAMAtwAAAP0CAAAA&#13;&#10;AA==&#13;&#10;" adj="-11796480,,5400" path="m31741,r,20081l30500,24154r-223,924l31741,24777r,11275l26956,38416,23385,52617,21013,64734v1730,422,3609,639,5637,639l31741,63349r,10353l24585,76392c17273,76392,9079,74978,,72151l2177,66074r3348,l9962,51451,17106,22901,19896,8334,14762,7473,16715,1160,31741,xe" fillcolor="#a6a6a6" stroked="f">
                  <v:stroke joinstyle="miter"/>
                  <v:formulas/>
                  <v:path arrowok="t" o:extrusionok="f" o:connecttype="custom" textboxrect="0,0,31741,76392"/>
                  <v:textbox inset="2.53958mm,2.53958mm,2.53958mm,2.53958mm">
                    <w:txbxContent>
                      <w:p w14:paraId="1BFBF145" w14:textId="77777777" w:rsidR="00177E13" w:rsidRDefault="00177E13">
                        <w:pPr>
                          <w:spacing w:after="0" w:line="240" w:lineRule="auto"/>
                          <w:ind w:left="0" w:firstLine="0"/>
                          <w:textDirection w:val="btLr"/>
                        </w:pPr>
                      </w:p>
                    </w:txbxContent>
                  </v:textbox>
                </v:shape>
                <v:shape id="Freeform 746" o:spid="_x0000_s1550" style="position:absolute;left:24466;top:1218;width:274;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rdugyQAAAOEAAAAPAAAAZHJzL2Rvd25yZXYueG1sRI9Ba8JA&#13;&#10;FITvgv9heYK3urEWlZiNiEUMQgvVSq+P7GsSmn0bsqtJ/n23UPAyMAzzDZNse1OLO7WusqxgPotA&#13;&#10;EOdWV1wo+LwcntYgnEfWWFsmBQM52KbjUYKxth1/0P3sCxEg7GJUUHrfxFK6vCSDbmYb4pB929ag&#13;&#10;D7YtpG6xC3BTy+coWkqDFYeFEhval5T/nG9GQe9Pq6t8H+bdKfsa8G1xzY7VQanppH/dBNltQHjq&#13;&#10;/aPxj8i0gtXLEv4ehTcg018AAAD//wMAUEsBAi0AFAAGAAgAAAAhANvh9svuAAAAhQEAABMAAAAA&#13;&#10;AAAAAAAAAAAAAAAAAFtDb250ZW50X1R5cGVzXS54bWxQSwECLQAUAAYACAAAACEAWvQsW78AAAAV&#13;&#10;AQAACwAAAAAAAAAAAAAAAAAfAQAAX3JlbHMvLnJlbHNQSwECLQAUAAYACAAAACEAGK3boMkAAADh&#13;&#10;AAAADwAAAAAAAAAAAAAAAAAHAgAAZHJzL2Rvd25yZXYueG1sUEsFBgAAAAADAAMAtwAAAP0CAAAA&#13;&#10;AA==&#13;&#10;" adj="-11796480,,5400" path="m27325,r,10055l22306,12030v-2140,2233,-3954,6307,-5442,12223c14222,34857,16501,40159,23701,40159r3624,-1574l27325,48907r-6526,2383c13004,51290,7414,48903,4028,44122,660,39340,,32866,2046,24699,4093,16514,7990,9941,13739,4967l27325,xe" fillcolor="#a6a6a6" stroked="f">
                  <v:stroke joinstyle="miter"/>
                  <v:formulas/>
                  <v:path arrowok="t" o:extrusionok="f" o:connecttype="custom" textboxrect="0,0,27325,51290"/>
                  <v:textbox inset="2.53958mm,2.53958mm,2.53958mm,2.53958mm">
                    <w:txbxContent>
                      <w:p w14:paraId="286E6D83" w14:textId="77777777" w:rsidR="00177E13" w:rsidRDefault="00177E13">
                        <w:pPr>
                          <w:spacing w:after="0" w:line="240" w:lineRule="auto"/>
                          <w:ind w:left="0" w:firstLine="0"/>
                          <w:textDirection w:val="btLr"/>
                        </w:pPr>
                      </w:p>
                    </w:txbxContent>
                  </v:textbox>
                </v:shape>
                <v:shape id="Freeform 747" o:spid="_x0000_s1551" style="position:absolute;left:22458;top:1196;width:322;height:518;visibility:visible;mso-wrap-style:square;v-text-anchor:middle" coordsize="32175,51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Qt8nxwAAAOEAAAAPAAAAZHJzL2Rvd25yZXYueG1sRI9Pa8JA&#13;&#10;FMTvgt9heYXe9MUiaqOriGLpNf45eHtkX5PQ7NuY3cb023cLgpeBYZjfMKtNb2vVcesrJxom4wQU&#13;&#10;S+5MJYWG8+kwWoDygcRQ7YQ1/LKHzXo4WFFq3F0y7o6hUBEiPiUNZQhNiujzki35sWtYYvblWksh&#13;&#10;2rZA09I9wm2Nb0kyQ0uVxIWSGt6VnH8ff2zcfbdn3Mtlu5vdsuw6wQ/sgtX69aXfL6Nsl6AC9+HZ&#13;&#10;eCA+jYb5dA7/j+IbwPUfAAAA//8DAFBLAQItABQABgAIAAAAIQDb4fbL7gAAAIUBAAATAAAAAAAA&#13;&#10;AAAAAAAAAAAAAABbQ29udGVudF9UeXBlc10ueG1sUEsBAi0AFAAGAAgAAAAhAFr0LFu/AAAAFQEA&#13;&#10;AAsAAAAAAAAAAAAAAAAAHwEAAF9yZWxzLy5yZWxzUEsBAi0AFAAGAAgAAAAhAGJC3yfHAAAA4QAA&#13;&#10;AA8AAAAAAAAAAAAAAAAABwIAAGRycy9kb3ducmV2LnhtbFBLBQYAAAAAAwADALcAAAD7AgAAAAA=&#13;&#10;" path="m32175,l24640,24780r-1227,4886l20482,44679r3461,838l22017,51767,,51767,1339,45238r3768,-838l9990,28525r1228,-4886l14092,8706,10102,7875,12027,1674,32175,xe" fillcolor="#a6a6a6" stroked="f">
                  <v:path arrowok="t" o:extrusionok="f"/>
                </v:shape>
                <v:shape id="Freeform 748" o:spid="_x0000_s1552" style="position:absolute;left:21891;top:1196;width:322;height:518;visibility:visible;mso-wrap-style:square;v-text-anchor:middle" coordsize="32175,51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3UtVxwAAAOEAAAAPAAAAZHJzL2Rvd25yZXYueG1sRI9Ba8JA&#13;&#10;EIXvBf/DMoXe6sQitkZXEcXSa6w99DZkxyQ0Oxuz25j++86h0MuD4fG+N2+9HX1rBu5jE8TCbJqB&#13;&#10;YSmDa6SycH4/Pr6AiYnEURuELfxwhO1mcrem3IWbFDycUmUUIjEnC3VKXY4Yy5o9xWnoWNS7hN5T&#13;&#10;0rOv0PV0U7hv8SnLFuipEW2oqeN9zeXX6dtr79Kf8SAfu/3iWhSfM3zFIXlrH+7Hw0pltwKTeEz/&#13;&#10;iT/Em7PwPNeXdZGuAdz8AgAA//8DAFBLAQItABQABgAIAAAAIQDb4fbL7gAAAIUBAAATAAAAAAAA&#13;&#10;AAAAAAAAAAAAAABbQ29udGVudF9UeXBlc10ueG1sUEsBAi0AFAAGAAgAAAAhAFr0LFu/AAAAFQEA&#13;&#10;AAsAAAAAAAAAAAAAAAAAHwEAAF9yZWxzLy5yZWxzUEsBAi0AFAAGAAgAAAAhABPdS1XHAAAA4QAA&#13;&#10;AA8AAAAAAAAAAAAAAAAABwIAAGRycy9kb3ducmV2LnhtbFBLBQYAAAAAAwADALcAAAD7AgAAAAA=&#13;&#10;" path="m32175,l24640,24780r-1227,4886l20482,44679r3461,838l22017,51767,,51767,1339,45238r3768,-838l9990,28525r1228,-4886l14092,8706,10102,7875,12027,1674,32175,xe" fillcolor="#a6a6a6" stroked="f">
                  <v:path arrowok="t" o:extrusionok="f"/>
                </v:shape>
                <v:shape id="Freeform 749" o:spid="_x0000_s1553" style="position:absolute;left:21655;top:1193;width:263;height:511;visibility:visible;mso-wrap-style:square;v-text-anchor:middle" coordsize="26236,5108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Q5j+yQAAAOEAAAAPAAAAZHJzL2Rvd25yZXYueG1sRI9Pa8JA&#13;&#10;FMTvQr/D8gq96cYiNY2u0ihCLy3+qfdn9pkNZt+G7NbEb98tCF4GhmF+w8yXva3FlVpfOVYwHiUg&#13;&#10;iAunKy4V/Bw2wxSED8gaa8ek4EYelounwRwz7Tre0XUfShEh7DNUYEJoMil9YciiH7mGOGZn11oM&#13;&#10;0bal1C12EW5r+Zokb9JixXHBYEMrQ8Vl/2sVrI+7cnrJT9vNV95t8/S7MLeQKvXy3K9nUT5mIAL1&#13;&#10;4dG4Iz61gunkHf4fxTcgF38AAAD//wMAUEsBAi0AFAAGAAgAAAAhANvh9svuAAAAhQEAABMAAAAA&#13;&#10;AAAAAAAAAAAAAAAAAFtDb250ZW50X1R5cGVzXS54bWxQSwECLQAUAAYACAAAACEAWvQsW78AAAAV&#13;&#10;AQAACwAAAAAAAAAAAAAAAAAfAQAAX3JlbHMvLnJlbHNQSwECLQAUAAYACAAAACEAX0OY/skAAADh&#13;&#10;AAAADwAAAAAAAAAAAAAAAAAHAgAAZHJzL2Rvd25yZXYueG1sUEsFBgAAAAADAAMAtwAAAP0CAAAA&#13;&#10;AA==&#13;&#10;" adj="-11796480,,5400" path="m10479,v5767,,10000,2536,12697,7621c25874,12681,26236,19162,24264,27068,22311,34956,18414,41380,12572,46354l,51080,,40727,3894,39179c6238,36779,8107,32798,9503,27236v1395,-5582,1599,-9656,613,-12223c9130,12446,7289,11162,4591,11162l,13430,,2155,10479,xe" fillcolor="#a6a6a6" stroked="f">
                  <v:stroke joinstyle="miter"/>
                  <v:formulas/>
                  <v:path arrowok="t" o:extrusionok="f" o:connecttype="custom" textboxrect="0,0,26236,51080"/>
                  <v:textbox inset="2.53958mm,2.53958mm,2.53958mm,2.53958mm">
                    <w:txbxContent>
                      <w:p w14:paraId="5E646822" w14:textId="77777777" w:rsidR="00177E13" w:rsidRDefault="00177E13">
                        <w:pPr>
                          <w:spacing w:after="0" w:line="240" w:lineRule="auto"/>
                          <w:ind w:left="0" w:firstLine="0"/>
                          <w:textDirection w:val="btLr"/>
                        </w:pPr>
                      </w:p>
                    </w:txbxContent>
                  </v:textbox>
                </v:shape>
                <v:shape id="Freeform 750" o:spid="_x0000_s1554" style="position:absolute;left:23990;top:1180;width:524;height:564;visibility:visible;mso-wrap-style:square;v-text-anchor:middle" coordsize="52360,564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4teRyAAAAOEAAAAPAAAAZHJzL2Rvd25yZXYueG1sRI/dasJA&#13;&#10;EIXvC32HZQre1c0WGtvoKv1BtN419QGG7DQJZmdDdqvRp3cuhN4MHIbzHb7FavSdOtIQ28AWzDQD&#13;&#10;RVwF13JtYf+zfnwBFROywy4wWThThNXy/m6BhQsn/qZjmWolEI4FWmhS6gutY9WQxzgNPbH8fsPg&#13;&#10;MUkcau0GPAncd/opy3LtsWVZaLCnj4aqQ/nnLVy+3g8795obM+Nc73VvSt4YaycP4+dcztscVKIx&#13;&#10;/TduiK2zMHsWBzESG9DLKwAAAP//AwBQSwECLQAUAAYACAAAACEA2+H2y+4AAACFAQAAEwAAAAAA&#13;&#10;AAAAAAAAAAAAAAAAW0NvbnRlbnRfVHlwZXNdLnhtbFBLAQItABQABgAIAAAAIQBa9CxbvwAAABUB&#13;&#10;AAALAAAAAAAAAAAAAAAAAB8BAABfcmVscy8ucmVsc1BLAQItABQABgAIAAAAIQCl4teRyAAAAOEA&#13;&#10;AAAPAAAAAAAAAAAAAAAAAAcCAABkcnMvZG93bnJldi54bWxQSwUGAAAAAAMAAwC3AAAA/AIAAAAA&#13;&#10;" adj="-11796480,,5400" path="m46025,r6335,l46193,20513r-6502,l40667,14957c38249,13419,35430,12644,32212,12644v-3218,,-6344,1470,-9376,4409c19822,19974,17701,23881,16473,28773v-1227,4875,-1227,8632,,11274c17701,42689,20082,44010,23617,44010v3553,,7376,-1247,11469,-3740l38826,34801r6362,1476l35700,56400r-6976,l30231,53529v-2419,1079,-5860,1612,-10325,1612c12409,55141,7051,52598,3832,47501,614,42379,,35818,1991,27794,4000,19757,8055,13351,14157,8570,20278,3770,27422,1370,35589,1370v3441,,6474,280,9097,838l46025,xe" fillcolor="#a6a6a6" stroked="f">
                  <v:stroke joinstyle="miter"/>
                  <v:formulas/>
                  <v:path arrowok="t" o:extrusionok="f" o:connecttype="custom" textboxrect="0,0,52360,56400"/>
                  <v:textbox inset="2.53958mm,2.53958mm,2.53958mm,2.53958mm">
                    <w:txbxContent>
                      <w:p w14:paraId="740B0E77" w14:textId="77777777" w:rsidR="00177E13" w:rsidRDefault="00177E13">
                        <w:pPr>
                          <w:spacing w:after="0" w:line="240" w:lineRule="auto"/>
                          <w:ind w:left="0" w:firstLine="0"/>
                          <w:textDirection w:val="btLr"/>
                        </w:pPr>
                      </w:p>
                    </w:txbxContent>
                  </v:textbox>
                </v:shape>
                <v:shape id="Freeform 751" o:spid="_x0000_s1555" style="position:absolute;left:22790;top:1096;width:831;height:871;visibility:visible;mso-wrap-style:square;v-text-anchor:middle" coordsize="83093,8703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cXX7yQAAAOEAAAAPAAAAZHJzL2Rvd25yZXYueG1sRI/dasJA&#13;&#10;FITvC77Dcgq9CbrRUpXoKqK0ai8K/jzAIXtMQrNnw+4a49u7QqE3A8Mw3zDzZWdq0ZLzlWUFw0EK&#13;&#10;gji3uuJCwfn02Z+C8AFZY22ZFNzJw3LRe5ljpu2ND9QeQyEihH2GCsoQmkxKn5dk0A9sQxyzi3UG&#13;&#10;Q7SukNrhLcJNLUdpOpYGK44LJTa0Lin/PV6Ngt17uv1Oksv+x13rfLz5SlpHpNTba7eZRVnNQATq&#13;&#10;wn/jD7HTCiYfQ3g+im9ALh4AAAD//wMAUEsBAi0AFAAGAAgAAAAhANvh9svuAAAAhQEAABMAAAAA&#13;&#10;AAAAAAAAAAAAAAAAAFtDb250ZW50X1R5cGVzXS54bWxQSwECLQAUAAYACAAAACEAWvQsW78AAAAV&#13;&#10;AQAACwAAAAAAAAAAAAAAAAAfAQAAX3JlbHMvLnJlbHNQSwECLQAUAAYACAAAACEAdXF1+8kAAADh&#13;&#10;AAAADwAAAAAAAAAAAAAAAAAHAgAAZHJzL2Rvd25yZXYueG1sUEsFBgAAAAADAAMAtwAAAP0CAAAA&#13;&#10;AA==&#13;&#10;" adj="-11796480,,5400" path="m20510,r5805,l24166,11441r5572,l36221,11441r18437,l53207,18386r-4800,509l48267,27012r1033,14815l59569,25927r3237,-7175l58285,18250r2065,-6809l83093,11441r-1339,6530l77540,18895,38612,76491,33171,87033r-18976,l15451,80510r5832,-893l38054,58632,32304,21057r-10454,405l15822,45486v-1060,4334,-1441,6858,-1144,7565c14994,53733,16399,54080,18892,54080r7144,l25282,59860v-4334,2418,-8920,3621,-13757,3621c6688,63481,3432,62092,1758,59302,102,56486,,52220,1451,46490l7981,21909r-5972,248l4046,13984r7060,-2208l20510,xe" fillcolor="#a6a6a6" stroked="f">
                  <v:stroke joinstyle="miter"/>
                  <v:formulas/>
                  <v:path arrowok="t" o:extrusionok="f" o:connecttype="custom" textboxrect="0,0,83093,87033"/>
                  <v:textbox inset="2.53958mm,2.53958mm,2.53958mm,2.53958mm">
                    <w:txbxContent>
                      <w:p w14:paraId="3EAE2D32" w14:textId="77777777" w:rsidR="00177E13" w:rsidRDefault="00177E13">
                        <w:pPr>
                          <w:spacing w:after="0" w:line="240" w:lineRule="auto"/>
                          <w:ind w:left="0" w:firstLine="0"/>
                          <w:textDirection w:val="btLr"/>
                        </w:pPr>
                      </w:p>
                    </w:txbxContent>
                  </v:textbox>
                </v:shape>
                <v:shape id="Freeform 754" o:spid="_x0000_s1556" style="position:absolute;left:21655;top:962;width:63;height:206;visibility:visible;mso-wrap-style:square;v-text-anchor:middle" coordsize="6266,205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y41yQAAAOEAAAAPAAAAZHJzL2Rvd25yZXYueG1sRI9Pa8JA&#13;&#10;FMTvBb/D8gQvpW6UqiW6SlFEDyL+6/01+0xis29jdo3x23eFQi8DwzC/YSazxhSipsrllhX0uhEI&#13;&#10;4sTqnFMFp+Py7QOE88gaC8uk4EEOZtPWywRjbe+8p/rgUxEg7GJUkHlfxlK6JCODrmtL4pCdbWXQ&#13;&#10;B1ulUld4D3BTyH4UDaXBnMNChiXNM0p+DjejgDfl5Tqnr9fj92m1e7g0qeutU6rTbhbjIJ9jEJ4a&#13;&#10;/9/4Q6y1gtHgHZ6PwhuQ018AAAD//wMAUEsBAi0AFAAGAAgAAAAhANvh9svuAAAAhQEAABMAAAAA&#13;&#10;AAAAAAAAAAAAAAAAAFtDb250ZW50X1R5cGVzXS54bWxQSwECLQAUAAYACAAAACEAWvQsW78AAAAV&#13;&#10;AQAACwAAAAAAAAAAAAAAAAAfAQAAX3JlbHMvLnJlbHNQSwECLQAUAAYACAAAACEAgcsuNckAAADh&#13;&#10;AAAADwAAAAAAAAAAAAAAAAAHAgAAZHJzL2Rvd25yZXYueG1sUEsFBgAAAAADAAMAtwAAAP0CAAAA&#13;&#10;AA==&#13;&#10;" path="m6266,l,20564,,484,6266,xe" fillcolor="#a6a6a6" stroked="f">
                  <v:path arrowok="t" o:extrusionok="f"/>
                </v:shape>
                <v:shape id="Freeform 755" o:spid="_x0000_s1557" style="position:absolute;left:22174;top:962;width:381;height:752;visibility:visible;mso-wrap-style:square;v-text-anchor:middle" coordsize="38035,75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etd8xgAAAOEAAAAPAAAAZHJzL2Rvd25yZXYueG1sRI/NasMw&#13;&#10;EITvhbyD2EJvjdySn+JYDqEltNc6AdPbYm0sEWtlLDlx3r4qFHIZGIb5him2k+vEhYZgPSt4mWcg&#13;&#10;iBuvLbcKjof98xuIEJE1dp5JwY0CbMvZQ4G59lf+pksVW5EgHHJUYGLscylDY8hhmPueOGUnPziM&#13;&#10;yQ6t1ANeE9x18jXLVtKh5bRgsKd3Q825Gp0C6+sfd5sWcRz500qzqGhfV0o9PU4fmyS7DYhIU7w3&#13;&#10;/hFfWsF6uYS/R+kNyPIXAAD//wMAUEsBAi0AFAAGAAgAAAAhANvh9svuAAAAhQEAABMAAAAAAAAA&#13;&#10;AAAAAAAAAAAAAFtDb250ZW50X1R5cGVzXS54bWxQSwECLQAUAAYACAAAACEAWvQsW78AAAAVAQAA&#13;&#10;CwAAAAAAAAAAAAAAAAAfAQAAX3JlbHMvLnJlbHNQSwECLQAUAAYACAAAACEAQ3rXfMYAAADhAAAA&#13;&#10;DwAAAAAAAAAAAAAAAAAHAgAAZHJzL2Rvd25yZXYueG1sUEsFBgAAAAADAAMAtwAAAPoCAAAAAA==&#13;&#10;" path="m38035,l30500,24780,23413,53107,20482,68120r3461,837l22017,75208,,75208,1339,68678r3768,-837l9990,51966,17078,23639,19952,8706,15990,7844,17887,1674,38035,xe" fillcolor="#a6a6a6" stroked="f">
                  <v:path arrowok="t" o:extrusionok="f"/>
                </v:shape>
                <v:shape id="Freeform 756" o:spid="_x0000_s1558" style="position:absolute;left:22632;top:956;width:202;height:204;visibility:visible;mso-wrap-style:square;v-text-anchor:middle" coordsize="20203,203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g46yAAAAOEAAAAPAAAAZHJzL2Rvd25yZXYueG1sRI9BawIx&#13;&#10;FITvBf9DeEIvRbMWXGU1iiiFXopd9eLtsXluFjcvS5Lq9t83gtDLwDDMN8xy3dtW3MiHxrGCyTgD&#13;&#10;QVw53XCt4HT8GM1BhIissXVMCn4pwHo1eFliod2dS7odYi0ShEOBCkyMXSFlqAxZDGPXEafs4rzF&#13;&#10;mKyvpfZ4T3Dbyvcsy6XFhtOCwY62hqrr4ccqePt2eV+eTDUv/XZ//qJJE32r1Ouw3y2SbBYgIvXx&#13;&#10;v/FEfGoFs2kOj0fpDcjVHwAAAP//AwBQSwECLQAUAAYACAAAACEA2+H2y+4AAACFAQAAEwAAAAAA&#13;&#10;AAAAAAAAAAAAAAAAW0NvbnRlbnRfVHlwZXNdLnhtbFBLAQItABQABgAIAAAAIQBa9CxbvwAAABUB&#13;&#10;AAALAAAAAAAAAAAAAAAAAB8BAABfcmVscy8ucmVsc1BLAQItABQABgAIAAAAIQAUTg46yAAAAOEA&#13;&#10;AAAPAAAAAAAAAAAAAAAAAAcCAABkcnMvZG93bnJldi54bWxQSwUGAAAAAAMAAwC3AAAA/AIAAAAA&#13;&#10;" adj="-11796480,,5400" path="m12223,v2809,1358,4790,2778,5943,4266c19320,5742,19999,7906,20203,10771v-2567,4409,-6567,7609,-11999,9600c3404,18641,670,15069,,9655,3125,4800,7200,1581,12223,xe" fillcolor="#a6a6a6" stroked="f">
                  <v:stroke joinstyle="miter"/>
                  <v:formulas/>
                  <v:path arrowok="t" o:extrusionok="f" o:connecttype="custom" textboxrect="0,0,20203,20371"/>
                  <v:textbox inset="2.53958mm,2.53958mm,2.53958mm,2.53958mm">
                    <w:txbxContent>
                      <w:p w14:paraId="56BAADB3" w14:textId="77777777" w:rsidR="00177E13" w:rsidRDefault="00177E13">
                        <w:pPr>
                          <w:spacing w:after="0" w:line="240" w:lineRule="auto"/>
                          <w:ind w:left="0" w:firstLine="0"/>
                          <w:textDirection w:val="btLr"/>
                        </w:pPr>
                      </w:p>
                    </w:txbxContent>
                  </v:textbox>
                </v:shape>
                <v:shape id="Freeform 757" o:spid="_x0000_s1559" style="position:absolute;left:22065;top:956;width:202;height:204;visibility:visible;mso-wrap-style:square;v-text-anchor:middle" coordsize="20203,203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AquhyAAAAOEAAAAPAAAAZHJzL2Rvd25yZXYueG1sRI9PawIx&#13;&#10;FMTvBb9DeIKXolkF/7AaRRShl9KuevH22Dw3i5uXJYm6/faNUOhlYBjmN8xq09lGPMiH2rGC8SgD&#13;&#10;QVw6XXOl4Hw6DBcgQkTW2DgmBT8UYLPuva0w1+7JBT2OsRIJwiFHBSbGNpcylIYshpFriVN2dd5i&#13;&#10;TNZXUnt8Jrht5CTLZtJizWnBYEs7Q+XteLcK3r/drCvOplwUfvd1+aRxHX2j1KDf7ZdJtksQkbr4&#13;&#10;3/hDfGgF8+kcXo/SG5DrXwAAAP//AwBQSwECLQAUAAYACAAAACEA2+H2y+4AAACFAQAAEwAAAAAA&#13;&#10;AAAAAAAAAAAAAAAAW0NvbnRlbnRfVHlwZXNdLnhtbFBLAQItABQABgAIAAAAIQBa9CxbvwAAABUB&#13;&#10;AAALAAAAAAAAAAAAAAAAAB8BAABfcmVscy8ucmVsc1BLAQItABQABgAIAAAAIQB7AquhyAAAAOEA&#13;&#10;AAAPAAAAAAAAAAAAAAAAAAcCAABkcnMvZG93bnJldi54bWxQSwUGAAAAAAMAAwC3AAAA/AIAAAAA&#13;&#10;" adj="-11796480,,5400" path="m12223,v2809,1358,4790,2778,5943,4266c19320,5742,19999,7906,20203,10771v-2567,4409,-6567,7609,-11999,9600c3404,18641,670,15069,,9655,3125,4800,7200,1581,12223,xe" fillcolor="#a6a6a6" stroked="f">
                  <v:stroke joinstyle="miter"/>
                  <v:formulas/>
                  <v:path arrowok="t" o:extrusionok="f" o:connecttype="custom" textboxrect="0,0,20203,20371"/>
                  <v:textbox inset="2.53958mm,2.53958mm,2.53958mm,2.53958mm">
                    <w:txbxContent>
                      <w:p w14:paraId="5A7B7B08" w14:textId="77777777" w:rsidR="00177E13" w:rsidRDefault="00177E13">
                        <w:pPr>
                          <w:spacing w:after="0" w:line="240" w:lineRule="auto"/>
                          <w:ind w:left="0" w:firstLine="0"/>
                          <w:textDirection w:val="btLr"/>
                        </w:pPr>
                      </w:p>
                    </w:txbxContent>
                  </v:textbox>
                </v:shape>
                <v:shape id="Freeform 758" o:spid="_x0000_s1560" style="position:absolute;left:28582;top:1406;width:237;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qcTQywAAAOEAAAAPAAAAZHJzL2Rvd25yZXYueG1sRI9Na8JA&#13;&#10;EIbvgv9hmUJvdVOlVqOraEqL7aV+gT0O2WkSzM6G7FbTf985FLwMvAzvM/PMl52r1YXaUHk28DhI&#13;&#10;QBHn3lZcGDgeXh8moEJEtlh7JgO/FGC56PfmmFp/5R1d9rFQAuGQooEyxibVOuQlOQwD3xDL7tu3&#13;&#10;DqPEttC2xavAXa2HSTLWDiuWCyU2lJWUn/c/zkBeD9+npzXuRm+nzzDJPoqvbLQ15v6ue5nJWM1A&#13;&#10;RerirfGP2FgDz0/yshiJDejFHwAAAP//AwBQSwECLQAUAAYACAAAACEA2+H2y+4AAACFAQAAEwAA&#13;&#10;AAAAAAAAAAAAAAAAAAAAW0NvbnRlbnRfVHlwZXNdLnhtbFBLAQItABQABgAIAAAAIQBa9CxbvwAA&#13;&#10;ABUBAAALAAAAAAAAAAAAAAAAAB8BAABfcmVscy8ucmVsc1BLAQItABQABgAIAAAAIQC5qcTQywAA&#13;&#10;AOEAAAAPAAAAAAAAAAAAAAAAAAcCAABkcnMvZG93bnJldi54bWxQSwUGAAAAAAMAAwC3AAAA/wIA&#13;&#10;AAAA&#13;&#10;" adj="-11796480,,5400" path="m23659,r,11353l19896,12287v-2381,986,-3776,2276,-4185,3876c15320,17763,15487,19028,16213,19958v744,918,2288,1370,4632,1370l23659,20003r,9852l14706,32459v-5265,,-9144,-1550,-11636,-4657c595,24677,,20541,1284,15381,2586,10234,5628,6464,10409,4083,12809,2883,16066,1753,20182,692l23659,xe" fillcolor="#a6a6a6" stroked="f">
                  <v:stroke joinstyle="miter"/>
                  <v:formulas/>
                  <v:path arrowok="t" o:extrusionok="f" o:connecttype="custom" textboxrect="0,0,23659,32459"/>
                  <v:textbox inset="2.53958mm,2.53958mm,2.53958mm,2.53958mm">
                    <w:txbxContent>
                      <w:p w14:paraId="034F0C34" w14:textId="77777777" w:rsidR="00177E13" w:rsidRDefault="00177E13">
                        <w:pPr>
                          <w:spacing w:after="0" w:line="240" w:lineRule="auto"/>
                          <w:ind w:left="0" w:firstLine="0"/>
                          <w:textDirection w:val="btLr"/>
                        </w:pPr>
                      </w:p>
                    </w:txbxContent>
                  </v:textbox>
                </v:shape>
                <v:shape id="Freeform 759" o:spid="_x0000_s1561" style="position:absolute;left:27309;top:1196;width:321;height:518;visibility:visible;mso-wrap-style:square;v-text-anchor:middle" coordsize="32175,51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SHgTxgAAAOEAAAAPAAAAZHJzL2Rvd25yZXYueG1sRI9Ba8JA&#13;&#10;FITvBf/D8gRv9UVBW6OriKL0GmsPvT2yr0lo9m3MrjH++64g9DIwDPMNs9r0tlYdt75yomEyTkCx&#13;&#10;5M5UUmg4fx5e30H5QGKodsIa7uxhsx68rCg17iYZd6dQqAgRn5KGMoQmRfR5yZb82DUsMftxraUQ&#13;&#10;bVugaekW4bbGaZLM0VIlcaGkhncl57+nq427C3vGvXxtd/NLln1P8IhdsFqPhv1+GWW7BBW4D/+N&#13;&#10;J+LDaHibLeDxKL4BXP8BAAD//wMAUEsBAi0AFAAGAAgAAAAhANvh9svuAAAAhQEAABMAAAAAAAAA&#13;&#10;AAAAAAAAAAAAAFtDb250ZW50X1R5cGVzXS54bWxQSwECLQAUAAYACAAAACEAWvQsW78AAAAVAQAA&#13;&#10;CwAAAAAAAAAAAAAAAAAfAQAAX3JlbHMvLnJlbHNQSwECLQAUAAYACAAAACEA+Uh4E8YAAADhAAAA&#13;&#10;DwAAAAAAAAAAAAAAAAAHAgAAZHJzL2Rvd25yZXYueG1sUEsFBgAAAAADAAMAtwAAAPoCAAAAAA==&#13;&#10;" path="m32175,l24640,24780r-1227,4886l20482,44679r3461,838l22017,51767,,51767,1339,45238r3768,-838l9990,28525r1228,-4886l14092,8706,10102,7875,12027,1674,32175,xe" fillcolor="#a6a6a6" stroked="f">
                  <v:path arrowok="t" o:extrusionok="f"/>
                </v:shape>
                <v:shape id="Freeform 760" o:spid="_x0000_s1562" style="position:absolute;left:26793;top:1196;width:554;height:535;visibility:visible;mso-wrap-style:square;v-text-anchor:middle" coordsize="55392,5346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JfJyAAAAOEAAAAPAAAAZHJzL2Rvd25yZXYueG1sRI9Ba8JA&#13;&#10;EIXvBf/DMoK3uqkHrdFVQkurx1YF8TZkxyQ2OxuzG03/fadQ6OXB8Jjv8S3XvavVjdpQeTbwNE5A&#13;&#10;EefeVlwYOOzfHp9BhYhssfZMBr4pwHo1eFhiav2dP+m2i4USCIcUDZQxNqnWIS/JYRj7hli6s28d&#13;&#10;RjnbQtsW7wJ3tZ4kyVQ7rFgWSmzopaT8a9e53935ad4d3+1xs52dskv3UV+TzJjRsH9dSGQLUJH6&#13;&#10;+P/xh9haA7OpOIiR2IBe/QAAAP//AwBQSwECLQAUAAYACAAAACEA2+H2y+4AAACFAQAAEwAAAAAA&#13;&#10;AAAAAAAAAAAAAAAAW0NvbnRlbnRfVHlwZXNdLnhtbFBLAQItABQABgAIAAAAIQBa9CxbvwAAABUB&#13;&#10;AAALAAAAAAAAAAAAAAAAAB8BAABfcmVscy8ucmVsc1BLAQItABQABgAIAAAAIQDMLJfJyAAAAOEA&#13;&#10;AAAPAAAAAAAAAAAAAAAAAAcCAABkcnMvZG93bnJldi54bWxQSwUGAAAAAAMAAwC3AAAA/AIAAAAA&#13;&#10;" adj="-11796480,,5400" path="m24975,l17441,24780r-2512,9996c14408,36909,14529,38466,15292,39433v763,949,2632,1420,5609,1420c23878,40853,27059,39762,30445,37567r2818,-9153l34463,23639,37309,8706,33319,7875,35244,1674,55392,,47858,24780r-1200,4775l43839,44487r3935,862l45876,51519,25812,53194r1284,-3213c23878,52307,19506,53467,13981,53467v-5507,,-9339,-1774,-11497,-5327c344,44586,,39898,1451,34075l4046,23639,6893,8706,2930,7875,4856,1674,24975,xe" fillcolor="#a6a6a6" stroked="f">
                  <v:stroke joinstyle="miter"/>
                  <v:formulas/>
                  <v:path arrowok="t" o:extrusionok="f" o:connecttype="custom" textboxrect="0,0,55392,53467"/>
                  <v:textbox inset="2.53958mm,2.53958mm,2.53958mm,2.53958mm">
                    <w:txbxContent>
                      <w:p w14:paraId="64ABBFA4" w14:textId="77777777" w:rsidR="00177E13" w:rsidRDefault="00177E13">
                        <w:pPr>
                          <w:spacing w:after="0" w:line="240" w:lineRule="auto"/>
                          <w:ind w:left="0" w:firstLine="0"/>
                          <w:textDirection w:val="btLr"/>
                        </w:pPr>
                      </w:p>
                    </w:txbxContent>
                  </v:textbox>
                </v:shape>
                <v:shape id="Freeform 761" o:spid="_x0000_s1563" style="position:absolute;left:26145;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mWDxgAAAOEAAAAPAAAAZHJzL2Rvd25yZXYueG1sRI9PawIx&#13;&#10;FMTvBb9DeAVvNVlBK6tR/ENBL0JV6PWxec0u3bwsm1TjtzdCoZeBYZjfMItVcq24Uh8azxqKkQJB&#13;&#10;XHnTsNVwOX+8zUCEiGyw9Uwa7hRgtRy8LLA0/safdD1FKzKEQ4ka6hi7UspQ1eQwjHxHnLNv3zuM&#13;&#10;2fZWmh5vGe5aOVZqKh02nBdq7GhbU/Vz+nUadpjYqkJtDtZMjl9uYtJxHbUevqbdPMt6DiJSiv+N&#13;&#10;P8TeaHifFvB8lN+AXD4AAAD//wMAUEsBAi0AFAAGAAgAAAAhANvh9svuAAAAhQEAABMAAAAAAAAA&#13;&#10;AAAAAAAAAAAAAFtDb250ZW50X1R5cGVzXS54bWxQSwECLQAUAAYACAAAACEAWvQsW78AAAAVAQAA&#13;&#10;CwAAAAAAAAAAAAAAAAAfAQAAX3JlbHMvLnJlbHNQSwECLQAUAAYACAAAACEAki5lg8YAAADhAAAA&#13;&#10;DwAAAAAAAAAAAAAAAAAHAgAAZHJzL2Rvd25yZXYueG1sUEsFBgAAAAADAAMAtwAAAPoCAAAAAA==&#13;&#10;" adj="-11796480,,5400" path="m43951,v5488,,9302,1786,11441,5358c57550,8911,57903,13599,56452,19422l53801,29995,50871,44952r3488,868l52434,52071r-23552,l30333,45126r5218,-558l40407,28829,42974,18697v502,-2121,372,-3659,-391,-4602c41821,13128,40007,12644,37142,12644v-2865,,-6093,1092,-9683,3287l24640,25084r-1227,4886l20538,44679r5274,583l23747,52071,,52071,1339,45541r3768,-837l9990,28829r1228,-4886l14092,9010,10102,8179,12027,1978,32203,304,30807,3572c34100,1191,38481,,43951,xe" fillcolor="#a6a6a6" stroked="f">
                  <v:stroke joinstyle="miter"/>
                  <v:formulas/>
                  <v:path arrowok="t" o:extrusionok="f" o:connecttype="custom" textboxrect="0,0,57903,52071"/>
                  <v:textbox inset="2.53958mm,2.53958mm,2.53958mm,2.53958mm">
                    <w:txbxContent>
                      <w:p w14:paraId="602BF298" w14:textId="77777777" w:rsidR="00177E13" w:rsidRDefault="00177E13">
                        <w:pPr>
                          <w:spacing w:after="0" w:line="240" w:lineRule="auto"/>
                          <w:ind w:left="0" w:firstLine="0"/>
                          <w:textDirection w:val="btLr"/>
                        </w:pPr>
                      </w:p>
                    </w:txbxContent>
                  </v:textbox>
                </v:shape>
                <v:shape id="Freeform 762" o:spid="_x0000_s1564" style="position:absolute;left:24986;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v0xgAAAOEAAAAPAAAAZHJzL2Rvd25yZXYueG1sRI9BawIx&#13;&#10;FITvBf9DeEJvNVHQymoUWxHqReha6PWxeWYXNy/LJmr67xtB8DIwDPMNs1wn14or9aHxrGE8UiCI&#13;&#10;K28athp+jru3OYgQkQ22nknDHwVYrwYvSyyMv/E3XctoRYZwKFBDHWNXSBmqmhyGke+Ic3byvcOY&#13;&#10;bW+l6fGW4a6VE6Vm0mHDeaHGjj5rqs7lxWnYYmKrxupjb8308OumJh02UevXYdousmwWICKl+Gw8&#13;&#10;EF9Gw/tsAvdH+Q3I1T8AAAD//wMAUEsBAi0AFAAGAAgAAAAhANvh9svuAAAAhQEAABMAAAAAAAAA&#13;&#10;AAAAAAAAAAAAAFtDb250ZW50X1R5cGVzXS54bWxQSwECLQAUAAYACAAAACEAWvQsW78AAAAVAQAA&#13;&#10;CwAAAAAAAAAAAAAAAAAfAQAAX3JlbHMvLnJlbHNQSwECLQAUAAYACAAAACEAYvz79MYAAADhAAAA&#13;&#10;DwAAAAAAAAAAAAAAAAAHAgAAZHJzL2Rvd25yZXYueG1sUEsFBgAAAAADAAMAtwAAAPoCAAAAAA==&#13;&#10;" adj="-11796480,,5400" path="m43951,v5488,,9302,1786,11441,5358c57550,8911,57903,13599,56452,19422l53801,29995,50871,44952r3488,868l52434,52071r-23552,l30333,45126r5218,-558l40407,28829,42974,18697v502,-2121,372,-3659,-391,-4602c41821,13128,40007,12644,37142,12644v-2865,,-6093,1092,-9683,3287l24640,25084r-1227,4886l20538,44679r5274,583l23747,52071,,52071,1339,45541r3768,-837l9990,28829r1228,-4886l14092,9010,10102,8179,12027,1978,32203,304,30807,3572c34100,1191,38481,,43951,xe" fillcolor="#a6a6a6" stroked="f">
                  <v:stroke joinstyle="miter"/>
                  <v:formulas/>
                  <v:path arrowok="t" o:extrusionok="f" o:connecttype="custom" textboxrect="0,0,57903,52071"/>
                  <v:textbox inset="2.53958mm,2.53958mm,2.53958mm,2.53958mm">
                    <w:txbxContent>
                      <w:p w14:paraId="47449FC1" w14:textId="77777777" w:rsidR="00177E13" w:rsidRDefault="00177E13">
                        <w:pPr>
                          <w:spacing w:after="0" w:line="240" w:lineRule="auto"/>
                          <w:ind w:left="0" w:firstLine="0"/>
                          <w:textDirection w:val="btLr"/>
                        </w:pPr>
                      </w:p>
                    </w:txbxContent>
                  </v:textbox>
                </v:shape>
                <v:shape id="Freeform 763" o:spid="_x0000_s1565" style="position:absolute;left:24740;top:1193;width:275;height:514;visibility:visible;mso-wrap-style:square;v-text-anchor:middle" coordsize="27546,513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EY1yQAAAOEAAAAPAAAAZHJzL2Rvd25yZXYueG1sRI/dagIx&#13;&#10;FITvC32HcITe1awWt2U1SvEHhEJBLYh3x83pZunmZE2ibt/eCIXeDAzDfMNMZp1txIV8qB0rGPQz&#13;&#10;EMSl0zVXCr52q+c3ECEia2wck4JfCjCbPj5MsNDuyhu6bGMlEoRDgQpMjG0hZSgNWQx91xKn7Nt5&#13;&#10;izFZX0nt8ZrgtpHDLMulxZrTgsGW5obKn+3ZKsDj8mP46c1ptctPy3bkDuc9HpR66nWLcZL3MYhI&#13;&#10;Xfxv/CHWWsFr/gL3R+kNyOkNAAD//wMAUEsBAi0AFAAGAAgAAAAhANvh9svuAAAAhQEAABMAAAAA&#13;&#10;AAAAAAAAAAAAAAAAAFtDb250ZW50X1R5cGVzXS54bWxQSwECLQAUAAYACAAAACEAWvQsW78AAAAV&#13;&#10;AQAACwAAAAAAAAAAAAAAAAAfAQAAX3JlbHMvLnJlbHNQSwECLQAUAAYACAAAACEAC4hGNckAAADh&#13;&#10;AAAADwAAAAAAAAAAAAAAAAAHAgAAZHJzL2Rvd25yZXYueG1sUEsFBgAAAAADAAMAtwAAAP0CAAAA&#13;&#10;AA==&#13;&#10;" adj="-11796480,,5400" path="m6784,v7832,,13423,2363,16771,7088c26904,11795,27546,18275,25481,26535,23434,34782,19537,41380,13788,46354l,51388,,41065,5019,38886c7358,36384,9156,32631,10412,27626,13146,16650,10840,11162,3491,11162l,12536,,2480,6784,xe" fillcolor="#a6a6a6" stroked="f">
                  <v:stroke joinstyle="miter"/>
                  <v:formulas/>
                  <v:path arrowok="t" o:extrusionok="f" o:connecttype="custom" textboxrect="0,0,27546,51388"/>
                  <v:textbox inset="2.53958mm,2.53958mm,2.53958mm,2.53958mm">
                    <w:txbxContent>
                      <w:p w14:paraId="6ACBD6BA" w14:textId="77777777" w:rsidR="00177E13" w:rsidRDefault="00177E13">
                        <w:pPr>
                          <w:spacing w:after="0" w:line="240" w:lineRule="auto"/>
                          <w:ind w:left="0" w:firstLine="0"/>
                          <w:textDirection w:val="btLr"/>
                        </w:pPr>
                      </w:p>
                    </w:txbxContent>
                  </v:textbox>
                </v:shape>
                <v:shape id="Freeform 764" o:spid="_x0000_s1566" style="position:absolute;left:28681;top:1181;width:138;height:202;visibility:visible;mso-wrap-style:square;v-text-anchor:middle" coordsize="13808,20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iEBkygAAAOEAAAAPAAAAZHJzL2Rvd25yZXYueG1sRI9PawIx&#13;&#10;FMTvBb9DeIXearZStKxGEa2lUArWPwdvj81zs7p5CUmq2376plDoZWAY5jfMZNbZVlwoxMaxgod+&#13;&#10;AYK4crrhWsFuu7p/AhETssbWMSn4ogizae9mgqV2V/6gyybVIkM4lqjApORLKWNlyGLsO0+cs6ML&#13;&#10;FlO2oZY64DXDbSsHRTGUFhvOCwY9LQxV582nVXAw1Sis9du33+/b5xP5F716Hyh1d9stx1nmYxCJ&#13;&#10;uvTf+EO8agWj4SP8PspvQE5/AAAA//8DAFBLAQItABQABgAIAAAAIQDb4fbL7gAAAIUBAAATAAAA&#13;&#10;AAAAAAAAAAAAAAAAAABbQ29udGVudF9UeXBlc10ueG1sUEsBAi0AFAAGAAgAAAAhAFr0LFu/AAAA&#13;&#10;FQEAAAsAAAAAAAAAAAAAAAAAHwEAAF9yZWxzLy5yZWxzUEsBAi0AFAAGAAgAAAAhAM2IQGTKAAAA&#13;&#10;4QAAAA8AAAAAAAAAAAAAAAAABwIAAGRycy9kb3ducmV2LnhtbFBLBQYAAAAAAwADALcAAAD+AgAA&#13;&#10;AAA=&#13;&#10;" path="m3544,l9376,r363,2152l13808,1815r,12024l8204,15180,6530,19869,,20234,3544,xe" fillcolor="#a6a6a6" stroked="f">
                  <v:path arrowok="t" o:extrusionok="f"/>
                </v:shape>
                <v:shape id="Freeform 765" o:spid="_x0000_s1567" style="position:absolute;left:27641;top:1096;width:831;height:871;visibility:visible;mso-wrap-style:square;v-text-anchor:middle" coordsize="83093,8703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rlFyQAAAOEAAAAPAAAAZHJzL2Rvd25yZXYueG1sRI/RasJA&#13;&#10;FETfC/7DcoW+BN20xViiq5RKq+2DYNoPuGSvSWj2bthdY/x7VxD6MjAMc4ZZrgfTip6cbywreJqm&#13;&#10;IIhLqxuuFPz+fExeQfiArLG1TAou5GG9Gj0sMdf2zAfqi1CJCGGfo4I6hC6X0pc1GfRT2xHH7Gid&#13;&#10;wRCtq6R2eI5w08rnNM2kwYbjQo0dvddU/hUno2D3km6/k+T4tXentsw2n0nviJR6HA+bRZS3BYhA&#13;&#10;Q/hv3BE7rWCezeD2KL4BuboCAAD//wMAUEsBAi0AFAAGAAgAAAAhANvh9svuAAAAhQEAABMAAAAA&#13;&#10;AAAAAAAAAAAAAAAAAFtDb250ZW50X1R5cGVzXS54bWxQSwECLQAUAAYACAAAACEAWvQsW78AAAAV&#13;&#10;AQAACwAAAAAAAAAAAAAAAAAfAQAAX3JlbHMvLnJlbHNQSwECLQAUAAYACAAAACEAxCa5RckAAADh&#13;&#10;AAAADwAAAAAAAAAAAAAAAAAHAgAAZHJzL2Rvd25yZXYueG1sUEsFBgAAAAADAAMAtwAAAP0CAAAA&#13;&#10;AA==&#13;&#10;" adj="-11796480,,5400" path="m20510,r5805,l24166,11441r5572,l36221,11441r18436,l53206,18386r-4800,509l48267,27012r1032,14815l59568,25927r3237,-7175l58285,18250r2065,-6809l83093,11441r-1340,6530l77539,18895,38612,76491,33170,87033r-18976,l15450,80510r5832,-893l38053,58632,32303,21057r-10453,405l15822,45486v-1060,4334,-1441,6858,-1144,7565c14994,53733,16399,54080,18892,54080r7144,l25282,59860v-4334,2418,-8920,3621,-13757,3621c6688,63481,3432,62092,1758,59302,102,56486,,52220,1451,46490l7981,21909r-5972,248l4046,13984r7060,-2208l20510,xe" fillcolor="#a6a6a6" stroked="f">
                  <v:stroke joinstyle="miter"/>
                  <v:formulas/>
                  <v:path arrowok="t" o:extrusionok="f" o:connecttype="custom" textboxrect="0,0,83093,87033"/>
                  <v:textbox inset="2.53958mm,2.53958mm,2.53958mm,2.53958mm">
                    <w:txbxContent>
                      <w:p w14:paraId="072174FB" w14:textId="77777777" w:rsidR="00177E13" w:rsidRDefault="00177E13">
                        <w:pPr>
                          <w:spacing w:after="0" w:line="240" w:lineRule="auto"/>
                          <w:ind w:left="0" w:firstLine="0"/>
                          <w:textDirection w:val="btLr"/>
                        </w:pPr>
                      </w:p>
                    </w:txbxContent>
                  </v:textbox>
                </v:shape>
                <v:shape id="Freeform 766" o:spid="_x0000_s1568" style="position:absolute;left:25617;top:1096;width:566;height:635;visibility:visible;mso-wrap-style:square;v-text-anchor:middle" coordsize="56667,634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gBRGygAAAOEAAAAPAAAAZHJzL2Rvd25yZXYueG1sRI/NasMw&#13;&#10;EITvhbyD2EAvoZGTg5I6UUJImpJLD/m59La1traptTKSartvXwUKvQwMw3zDrLeDbURHPtSONcym&#13;&#10;GQjiwpmaSw236/FpCSJEZIONY9LwQwG2m9HDGnPjej5Td4mlSBAOOWqoYmxzKUNRkcUwdS1xyj6d&#13;&#10;txiT9aU0HvsEt42cZ5mSFmtOCxW2tK+o+Lp8Ww1dvB3fn6/+re+VUi+hmU8+2letH8fDYZVktwIR&#13;&#10;aYj/jT/EyWhYKAX3R+kNyM0vAAAA//8DAFBLAQItABQABgAIAAAAIQDb4fbL7gAAAIUBAAATAAAA&#13;&#10;AAAAAAAAAAAAAAAAAABbQ29udGVudF9UeXBlc10ueG1sUEsBAi0AFAAGAAgAAAAhAFr0LFu/AAAA&#13;&#10;FQEAAAsAAAAAAAAAAAAAAAAAHwEAAF9yZWxzLy5yZWxzUEsBAi0AFAAGAAgAAAAhAJyAFEbKAAAA&#13;&#10;4QAAAA8AAAAAAAAAAAAAAAAABwIAAGRycy9kb3ducmV2LnhtbFBLBQYAAAAAAwADALcAAAD+AgAA&#13;&#10;AAA=&#13;&#10;" adj="-11796480,,5400" path="m20510,r5804,l24166,11441r12055,l32733,21041r-10883,421l15822,45486v-1060,4334,-1442,6858,-1144,7565c14994,53733,16399,54080,18892,54080r7143,l25884,55241r3715,-826l34482,38540r1228,-4886l38584,18721r-3990,-831l36519,11689,56667,10015,49132,34795r-1227,4886l44975,54694r3460,837l46509,61782r-22017,l24864,59970,11525,63481v-4837,,-8093,-1389,-9767,-4179c102,56486,,52220,1451,46490l7981,21909r-5972,248l4046,13984r7060,-2208l20510,xe" fillcolor="#a6a6a6" stroked="f">
                  <v:stroke joinstyle="miter"/>
                  <v:formulas/>
                  <v:path arrowok="t" o:extrusionok="f" o:connecttype="custom" textboxrect="0,0,56667,63481"/>
                  <v:textbox inset="2.53958mm,2.53958mm,2.53958mm,2.53958mm">
                    <w:txbxContent>
                      <w:p w14:paraId="4A1041C4" w14:textId="77777777" w:rsidR="00177E13" w:rsidRDefault="00177E13">
                        <w:pPr>
                          <w:spacing w:after="0" w:line="240" w:lineRule="auto"/>
                          <w:ind w:left="0" w:firstLine="0"/>
                          <w:textDirection w:val="btLr"/>
                        </w:pPr>
                      </w:p>
                    </w:txbxContent>
                  </v:textbox>
                </v:shape>
                <v:shape id="Freeform 767" o:spid="_x0000_s1569" style="position:absolute;left:27483;top:956;width:202;height:204;visibility:visible;mso-wrap-style:square;v-text-anchor:middle" coordsize="20203,203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bmEcxwAAAOEAAAAPAAAAZHJzL2Rvd25yZXYueG1sRI9BawIx&#13;&#10;FITvBf9DeIKXolk9rLIaRRTBi7RrvfT22Dw3i5uXJYm6/vumUOhlYBjmG2a16W0rHuRD41jBdJKB&#13;&#10;IK6cbrhWcPk6jBcgQkTW2DomBS8KsFkP3lZYaPfkkh7nWIsE4VCgAhNjV0gZKkMWw8R1xCm7Om8x&#13;&#10;JutrqT0+E9y2cpZlubTYcFow2NHOUHU7362C90+X9+XFVIvS7z6+TzRtom+VGg37/TLJdgkiUh//&#13;&#10;G3+Io1Ywz+fw+yi9Abn+AQAA//8DAFBLAQItABQABgAIAAAAIQDb4fbL7gAAAIUBAAATAAAAAAAA&#13;&#10;AAAAAAAAAAAAAABbQ29udGVudF9UeXBlc10ueG1sUEsBAi0AFAAGAAgAAAAhAFr0LFu/AAAAFQEA&#13;&#10;AAsAAAAAAAAAAAAAAAAAHwEAAF9yZWxzLy5yZWxzUEsBAi0AFAAGAAgAAAAhALVuYRzHAAAA4QAA&#13;&#10;AA8AAAAAAAAAAAAAAAAABwIAAGRycy9kb3ducmV2LnhtbFBLBQYAAAAAAwADALcAAAD7AgAAAAA=&#13;&#10;" adj="-11796480,,5400" path="m12223,v2809,1358,4790,2778,5943,4266c19320,5742,19999,7906,20203,10771v-2567,4409,-6567,7609,-11999,9600c3404,18641,670,15069,,9655,3125,4800,7200,1581,12223,xe" fillcolor="#a6a6a6" stroked="f">
                  <v:stroke joinstyle="miter"/>
                  <v:formulas/>
                  <v:path arrowok="t" o:extrusionok="f" o:connecttype="custom" textboxrect="0,0,20203,20371"/>
                  <v:textbox inset="2.53958mm,2.53958mm,2.53958mm,2.53958mm">
                    <w:txbxContent>
                      <w:p w14:paraId="6683B42C" w14:textId="77777777" w:rsidR="00177E13" w:rsidRDefault="00177E13">
                        <w:pPr>
                          <w:spacing w:after="0" w:line="240" w:lineRule="auto"/>
                          <w:ind w:left="0" w:firstLine="0"/>
                          <w:textDirection w:val="btLr"/>
                        </w:pPr>
                      </w:p>
                    </w:txbxContent>
                  </v:textbox>
                </v:shape>
                <v:shape id="Freeform 256" o:spid="_x0000_s1570" style="position:absolute;left:29702;top:1222;width:266;height:509;visibility:visible;mso-wrap-style:square;v-text-anchor:middle" coordsize="26553,5093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i8zyQAAAOEAAAAPAAAAZHJzL2Rvd25yZXYueG1sRI9BSwMx&#13;&#10;FITvQv9DeIIXsVkLLbptWsqKoIKH1l56e2xek8XNy3bzbNd/3whCLwPDMN8wi9UQWnWiPjWRDTyO&#13;&#10;C1DEdbQNOwO7r9eHJ1BJkC22kcnALyVYLUc3CyxtPPOGTltxKkM4lWjAi3Sl1qn2FDCNY0ecs0Ps&#13;&#10;A0q2vdO2x3OGh1ZPimKmAzacFzx2VHmqv7c/wcD9+t3vxZOusDq6Dy+fbrN7NubudniZZ1nPQQkN&#13;&#10;cm38I96sgcl0Bn+P8hvQywsAAAD//wMAUEsBAi0AFAAGAAgAAAAhANvh9svuAAAAhQEAABMAAAAA&#13;&#10;AAAAAAAAAAAAAAAAAFtDb250ZW50X1R5cGVzXS54bWxQSwECLQAUAAYACAAAACEAWvQsW78AAAAV&#13;&#10;AQAACwAAAAAAAAAAAAAAAAAfAQAAX3JlbHMvLnJlbHNQSwECLQAUAAYACAAAACEAzZYvM8kAAADh&#13;&#10;AAAADwAAAAAAAAAAAAAAAAAHAgAAZHJzL2Rvd25yZXYueG1sUEsFBgAAAAADAAMAtwAAAP0CAAAA&#13;&#10;AA==&#13;&#10;" adj="-11796480,,5400" path="m26553,r,10221l22408,11813v-2400,2394,-4297,6375,-5693,11944c15320,29313,15115,33381,16101,35948v986,2568,2763,3851,5330,3851l26553,37470r,10286l15543,50930v-5637,,-9804,-2530,-12501,-7590c363,38268,,31781,1953,23893,3925,16005,7832,9581,13674,4608l26553,xe" fillcolor="#a6a6a6" stroked="f">
                  <v:stroke joinstyle="miter"/>
                  <v:formulas/>
                  <v:path arrowok="t" o:extrusionok="f" o:connecttype="custom" textboxrect="0,0,26553,50930"/>
                  <v:textbox inset="2.53958mm,2.53958mm,2.53958mm,2.53958mm">
                    <w:txbxContent>
                      <w:p w14:paraId="5A460633" w14:textId="77777777" w:rsidR="00177E13" w:rsidRDefault="00177E13">
                        <w:pPr>
                          <w:spacing w:after="0" w:line="240" w:lineRule="auto"/>
                          <w:ind w:left="0" w:firstLine="0"/>
                          <w:textDirection w:val="btLr"/>
                        </w:pPr>
                      </w:p>
                    </w:txbxContent>
                  </v:textbox>
                </v:shape>
                <v:shape id="Freeform 257" o:spid="_x0000_s1571" style="position:absolute;left:29090;top:1193;width:579;height:521;visibility:visible;mso-wrap-style:square;v-text-anchor:middle" coordsize="57903,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TFVxQAAAOEAAAAPAAAAZHJzL2Rvd25yZXYueG1sRI9BawIx&#13;&#10;FITvBf9DeAVvNVFYK6tRtCLYi1AVen1sXrNLNy/LJtX47xtB8DIwDPMNs1gl14oL9aHxrGE8UiCI&#13;&#10;K28athrOp93bDESIyAZbz6ThRgFWy8HLAkvjr/xFl2O0IkM4lKihjrErpQxVTQ7DyHfEOfvxvcOY&#13;&#10;bW+l6fGa4a6VE6Wm0mHDeaHGjj5qqn6Pf07DFhNbNVabT2uKw7crTDqso9bD17SdZ1nPQURK8dl4&#13;&#10;IPZGw6R4h/uj/Abk8h8AAP//AwBQSwECLQAUAAYACAAAACEA2+H2y+4AAACFAQAAEwAAAAAAAAAA&#13;&#10;AAAAAAAAAAAAW0NvbnRlbnRfVHlwZXNdLnhtbFBLAQItABQABgAIAAAAIQBa9CxbvwAAABUBAAAL&#13;&#10;AAAAAAAAAAAAAAAAAB8BAABfcmVscy8ucmVsc1BLAQItABQABgAIAAAAIQDRiTFVxQAAAOEAAAAP&#13;&#10;AAAAAAAAAAAAAAAAAAcCAABkcnMvZG93bnJldi54bWxQSwUGAAAAAAMAAwC3AAAA+QIAAAAA&#13;&#10;" adj="-11796480,,5400" path="m43951,v5488,,9302,1786,11441,5358c57550,8911,57903,13599,56452,19422l53801,29995,50871,44952r3488,868l52434,52071r-23552,l30333,45126r5218,-558l40407,28829,42974,18697v502,-2121,372,-3659,-391,-4602c41821,13128,40007,12644,37142,12644v-2865,,-6093,1092,-9683,3287l24640,25084r-1227,4886l20538,44679r5274,583l23747,52071,,52071,1339,45541r3768,-837l9990,28829r1228,-4886l14092,9010,10102,8179,12027,1978,32203,304,30807,3572c34100,1191,38481,,43951,xe" fillcolor="#a6a6a6" stroked="f">
                  <v:stroke joinstyle="miter"/>
                  <v:formulas/>
                  <v:path arrowok="t" o:extrusionok="f" o:connecttype="custom" textboxrect="0,0,57903,52071"/>
                  <v:textbox inset="2.53958mm,2.53958mm,2.53958mm,2.53958mm">
                    <w:txbxContent>
                      <w:p w14:paraId="0DF9322A" w14:textId="77777777" w:rsidR="00177E13" w:rsidRDefault="00177E13">
                        <w:pPr>
                          <w:spacing w:after="0" w:line="240" w:lineRule="auto"/>
                          <w:ind w:left="0" w:firstLine="0"/>
                          <w:textDirection w:val="btLr"/>
                        </w:pPr>
                      </w:p>
                    </w:txbxContent>
                  </v:textbox>
                </v:shape>
                <v:shape id="Freeform 258" o:spid="_x0000_s1572" style="position:absolute;left:28819;top:1193;width:267;height:532;visibility:visible;mso-wrap-style:square;v-text-anchor:middle" coordsize="26692,5321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Ec8NyQAAAOEAAAAPAAAAZHJzL2Rvd25yZXYueG1sRI9Na8JA&#13;&#10;EIbvBf/DMkJvdWPAUqKriB/QU7EqmOOQHZNodjZktzHtr+8cCr0MvAzvM/MsVoNrVE9dqD0bmE4S&#13;&#10;UMSFtzWXBs6n/csbqBCRLTaeycA3BVgtR08LzKx/8Cf1x1gqgXDI0EAVY5tpHYqKHIaJb4lld/Wd&#13;&#10;wyixK7Xt8CFw1+g0SV61w5rlQoUtbSoq7scvZ+Dy0x92+8M2T22+/sCbbnWfz4x5Hg/buYz1HFSk&#13;&#10;If43/hDv1kA6k5fFSGxAL38BAAD//wMAUEsBAi0AFAAGAAgAAAAhANvh9svuAAAAhQEAABMAAAAA&#13;&#10;AAAAAAAAAAAAAAAAAFtDb250ZW50X1R5cGVzXS54bWxQSwECLQAUAAYACAAAACEAWvQsW78AAAAV&#13;&#10;AQAACwAAAAAAAAAAAAAAAAAfAQAAX3JlbHMvLnJlbHNQSwECLQAUAAYACAAAACEAyBHPDckAAADh&#13;&#10;AAAADwAAAAAAAAAAAAAAAAAHAgAAZHJzL2Rvd25yZXYueG1sUEsFBgAAAAADAAMAtwAAAP0CAAAA&#13;&#10;AA==&#13;&#10;" adj="-11796480,,5400" path="m6730,v7107,,12334,1631,15683,4880c25762,8117,26692,12743,25204,18752l22162,29995,19371,44791r3935,862l21408,51848,2098,53212,3409,50174,,51166,,41314,5781,38590,8153,30640,,32664,,21311,11446,19031r391,-1451c12376,15367,12228,13748,11390,12725,10572,11683,8749,11162,5921,11162l,12580,,557,6730,xe" fillcolor="#a6a6a6" stroked="f">
                  <v:stroke joinstyle="miter"/>
                  <v:formulas/>
                  <v:path arrowok="t" o:extrusionok="f" o:connecttype="custom" textboxrect="0,0,26692,53212"/>
                  <v:textbox inset="2.53958mm,2.53958mm,2.53958mm,2.53958mm">
                    <w:txbxContent>
                      <w:p w14:paraId="01D4574D" w14:textId="77777777" w:rsidR="00177E13" w:rsidRDefault="00177E13">
                        <w:pPr>
                          <w:spacing w:after="0" w:line="240" w:lineRule="auto"/>
                          <w:ind w:left="0" w:firstLine="0"/>
                          <w:textDirection w:val="btLr"/>
                        </w:pPr>
                      </w:p>
                    </w:txbxContent>
                  </v:textbox>
                </v:shape>
                <v:shape id="Freeform 259" o:spid="_x0000_s1573" style="position:absolute;left:30395;top:1199;width:373;height:751;visibility:visible;mso-wrap-style:square;v-text-anchor:middle" coordsize="37295,7503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RyvxgAAAOEAAAAPAAAAZHJzL2Rvd25yZXYueG1sRI9Bi8Iw&#13;&#10;FITvC/6H8ARva6qgaDWK7qp4XLWgx0fzbIvNS22i1n9vhAUvA8Mw3zDTeWNKcafaFZYV9LoRCOLU&#13;&#10;6oIzBclh/T0C4TyyxtIyKXiSg/ms9TXFWNsH7+i+95kIEHYxKsi9r2IpXZqTQde1FXHIzrY26IOt&#13;&#10;M6lrfAS4KWU/iobSYMFhIceKfnJKL/ubUXBJdqtkVGz+quuVz+Z0ao7PcqlUp938ToIsJiA8Nf7T&#13;&#10;+EdstYL+YAzvR+ENyNkLAAD//wMAUEsBAi0AFAAGAAgAAAAhANvh9svuAAAAhQEAABMAAAAAAAAA&#13;&#10;AAAAAAAAAAAAAFtDb250ZW50X1R5cGVzXS54bWxQSwECLQAUAAYACAAAACEAWvQsW78AAAAVAQAA&#13;&#10;CwAAAAAAAAAAAAAAAAAfAQAAX3JlbHMvLnJlbHNQSwECLQAUAAYACAAAACEAaDUcr8YAAADhAAAA&#13;&#10;DwAAAAAAAAAAAAAAAAAHAgAAZHJzL2Rvd25yZXYueG1sUEsFBgAAAAADAAMAtwAAAPoCAAAAAA==&#13;&#10;" adj="-11796480,,5400" path="m37198,l35802,3014r1493,-433l37295,12863r-3781,1728l30528,24383,26231,41548v1637,409,3581,614,5832,614l37295,40152r,10205l29356,53181v-2604,,-4576,-149,-5916,-446l23385,52958,20510,67611r5219,614l23747,75034,,75034,1256,68504r3823,-837l9962,51792,17078,23354,19952,8421,15962,7590,17887,1364,37198,xe" fillcolor="#a6a6a6" stroked="f">
                  <v:stroke joinstyle="miter"/>
                  <v:formulas/>
                  <v:path arrowok="t" o:extrusionok="f" o:connecttype="custom" textboxrect="0,0,37295,75034"/>
                  <v:textbox inset="2.53958mm,2.53958mm,2.53958mm,2.53958mm">
                    <w:txbxContent>
                      <w:p w14:paraId="2B20EC1B" w14:textId="77777777" w:rsidR="00177E13" w:rsidRDefault="00177E13">
                        <w:pPr>
                          <w:spacing w:after="0" w:line="240" w:lineRule="auto"/>
                          <w:ind w:left="0" w:firstLine="0"/>
                          <w:textDirection w:val="btLr"/>
                        </w:pPr>
                      </w:p>
                    </w:txbxContent>
                  </v:textbox>
                </v:shape>
                <v:shape id="Freeform 260" o:spid="_x0000_s1574" style="position:absolute;left:29968;top:962;width:348;height:763;visibility:visible;mso-wrap-style:square;v-text-anchor:middle" coordsize="34783,7631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1FyAAAAOEAAAAPAAAAZHJzL2Rvd25yZXYueG1sRI/BSsNA&#13;&#10;EIbvgu+wjODNbsyhhLTb0lYEvVgafYAxO2bTZmfj7tqmb+8cBC8DP8P//XzL9eQHdaaY+sAGHmcF&#13;&#10;KOI22J47Ax/vzw8VqJSRLQ6BycCVEqxXtzdLrG248IHOTe6UQDjVaMDlPNZap9aRxzQLI7H8vkL0&#13;&#10;mCXGTtuIF4H7QZdFMdcee5YFhyPtHLWn5scbOH7v3zZj1cR8vLpyV+H2df95MOb+bnpayNksQGWa&#13;&#10;8n/jD/FiDZRzcRAjsQG9+gUAAP//AwBQSwECLQAUAAYACAAAACEA2+H2y+4AAACFAQAAEwAAAAAA&#13;&#10;AAAAAAAAAAAAAAAAW0NvbnRlbnRfVHlwZXNdLnhtbFBLAQItABQABgAIAAAAIQBa9CxbvwAAABUB&#13;&#10;AAALAAAAAAAAAAAAAAAAAB8BAABfcmVscy8ucmVsc1BLAQItABQABgAIAAAAIQBBA+1FyAAAAOEA&#13;&#10;AAAPAAAAAAAAAAAAAAAAAAcCAABkcnMvZG93bnJldi54bWxQSwUGAAAAAAMAAwC3AAAA/AIAAAAA&#13;&#10;" adj="-11796480,,5400" path="m34783,l27277,24637,20189,52964,17370,67897r3935,862l19407,74954,97,76318,1464,73279,,73701,,63415,3780,61695,6766,51935,11064,34770c9352,34361,7408,34156,5231,34156l,36166,,25946,7938,23106v2623,,4595,148,5916,446l13910,23385,16673,8787,11566,7956,13519,1643,34783,xe" fillcolor="#a6a6a6" stroked="f">
                  <v:stroke joinstyle="miter"/>
                  <v:formulas/>
                  <v:path arrowok="t" o:extrusionok="f" o:connecttype="custom" textboxrect="0,0,34783,76318"/>
                  <v:textbox inset="2.53958mm,2.53958mm,2.53958mm,2.53958mm">
                    <w:txbxContent>
                      <w:p w14:paraId="2EAD2DE3" w14:textId="77777777" w:rsidR="00177E13" w:rsidRDefault="00177E13">
                        <w:pPr>
                          <w:spacing w:after="0" w:line="240" w:lineRule="auto"/>
                          <w:ind w:left="0" w:firstLine="0"/>
                          <w:textDirection w:val="btLr"/>
                        </w:pPr>
                      </w:p>
                    </w:txbxContent>
                  </v:textbox>
                </v:shape>
                <v:shape id="Freeform 261" o:spid="_x0000_s1575" style="position:absolute;left:31019;top:1406;width:237;height:325;visibility:visible;mso-wrap-style:square;v-text-anchor:middle" coordsize="23659,324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kQR0ygAAAOEAAAAPAAAAZHJzL2Rvd25yZXYueG1sRI9Ba8JA&#13;&#10;FITvQv/D8gq96cYIojGrtCkt1YuNCvH4yL4modm3IbvV+O+7BaGXgWGYb5h0M5hWXKh3jWUF00kE&#13;&#10;gri0uuFKwen4Nl6AcB5ZY2uZFNzIwWb9MEox0fbKOV0OvhIBwi5BBbX3XSKlK2sy6Ca2Iw7Zl+0N&#13;&#10;+mD7SuoerwFuWhlH0VwabDgs1NhRVlP5ffgxCso23i6LF8xn78XeLbJddc5mn0o9PQ6vqyDPKxCe&#13;&#10;Bv/fuCM+tIJ4PoW/R+ENyPUvAAAA//8DAFBLAQItABQABgAIAAAAIQDb4fbL7gAAAIUBAAATAAAA&#13;&#10;AAAAAAAAAAAAAAAAAABbQ29udGVudF9UeXBlc10ueG1sUEsBAi0AFAAGAAgAAAAhAFr0LFu/AAAA&#13;&#10;FQEAAAsAAAAAAAAAAAAAAAAAHwEAAF9yZWxzLy5yZWxzUEsBAi0AFAAGAAgAAAAhAIuRBHTKAAAA&#13;&#10;4QAAAA8AAAAAAAAAAAAAAAAABwIAAGRycy9kb3ducmV2LnhtbFBLBQYAAAAAAwADALcAAAD+AgAA&#13;&#10;AAA=&#13;&#10;" adj="-11796480,,5400" path="m23659,r,11353l19896,12287v-2381,986,-3776,2276,-4185,3876c15320,17763,15487,19028,16213,19958v744,918,2288,1370,4632,1370l23659,20003r,9852l14706,32459v-5265,,-9144,-1550,-11636,-4657c595,24677,,20541,1284,15381,2586,10234,5628,6464,10409,4083,12809,2883,16066,1753,20182,692l23659,xe" fillcolor="#a6a6a6" stroked="f">
                  <v:stroke joinstyle="miter"/>
                  <v:formulas/>
                  <v:path arrowok="t" o:extrusionok="f" o:connecttype="custom" textboxrect="0,0,23659,32459"/>
                  <v:textbox inset="2.53958mm,2.53958mm,2.53958mm,2.53958mm">
                    <w:txbxContent>
                      <w:p w14:paraId="01533363" w14:textId="77777777" w:rsidR="00177E13" w:rsidRDefault="00177E13">
                        <w:pPr>
                          <w:spacing w:after="0" w:line="240" w:lineRule="auto"/>
                          <w:ind w:left="0" w:firstLine="0"/>
                          <w:textDirection w:val="btLr"/>
                        </w:pPr>
                      </w:p>
                    </w:txbxContent>
                  </v:textbox>
                </v:shape>
                <v:shape id="Freeform 262" o:spid="_x0000_s1576" style="position:absolute;left:30768;top:1193;width:265;height:510;visibility:visible;mso-wrap-style:square;v-text-anchor:middle" coordsize="26571,5094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34bIxwAAAOEAAAAPAAAAZHJzL2Rvd25yZXYueG1sRI9BawIx&#13;&#10;FITvBf9DeEJvNesiUlajiKXQY2u1vT6S52Zx87Im0V399U2h0MvAMMw3zHI9uFZcKcTGs4LppABB&#13;&#10;rL1puFaw/3x9egYRE7LB1jMpuFGE9Wr0sMTK+J4/6LpLtcgQjhUqsCl1lZRRW3IYJ74jztnRB4cp&#13;&#10;21BLE7DPcNfKsijm0mHDecFiR1tL+rS7OAXFPRzfN7Pv89es2/e3i9X3g45KPY6Hl0WWzQJEoiH9&#13;&#10;N/4Qb0ZBOS/h91F+A3L1AwAA//8DAFBLAQItABQABgAIAAAAIQDb4fbL7gAAAIUBAAATAAAAAAAA&#13;&#10;AAAAAAAAAAAAAABbQ29udGVudF9UeXBlc10ueG1sUEsBAi0AFAAGAAgAAAAhAFr0LFu/AAAAFQEA&#13;&#10;AAsAAAAAAAAAAAAAAAAAHwEAAF9yZWxzLy5yZWxzUEsBAi0AFAAGAAgAAAAhAPvfhsjHAAAA4QAA&#13;&#10;AA8AAAAAAAAAAAAAAAAABwIAAGRycy9kb3ducmV2LnhtbFBLBQYAAAAAAwADALcAAAD7AgAAAAA=&#13;&#10;" adj="-11796480,,5400" path="m10926,v5692,,9887,2536,12585,7621c26208,12681,26571,19162,24599,27068,22646,34956,18748,41380,12907,46354l,50946,,40741,4145,39148c6545,36754,8442,32773,9837,27205v1396,-5557,1600,-9625,614,-12192c9465,12446,7651,11162,5010,11162l,13452,,3170,10926,xe" fillcolor="#a6a6a6" stroked="f">
                  <v:stroke joinstyle="miter"/>
                  <v:formulas/>
                  <v:path arrowok="t" o:extrusionok="f" o:connecttype="custom" textboxrect="0,0,26571,50946"/>
                  <v:textbox inset="2.53958mm,2.53958mm,2.53958mm,2.53958mm">
                    <w:txbxContent>
                      <w:p w14:paraId="0BF90D0D" w14:textId="77777777" w:rsidR="00177E13" w:rsidRDefault="00177E13">
                        <w:pPr>
                          <w:spacing w:after="0" w:line="240" w:lineRule="auto"/>
                          <w:ind w:left="0" w:firstLine="0"/>
                          <w:textDirection w:val="btLr"/>
                        </w:pPr>
                      </w:p>
                    </w:txbxContent>
                  </v:textbox>
                </v:shape>
                <v:shape id="Freeform 263" o:spid="_x0000_s1577" style="position:absolute;left:31117;top:1181;width:139;height:202;visibility:visible;mso-wrap-style:square;v-text-anchor:middle" coordsize="13808,20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3uUygAAAOEAAAAPAAAAZHJzL2Rvd25yZXYueG1sRI9PSwMx&#13;&#10;FMTvgt8hPMGbzbpCLdumRWwrQhG0fw69PTavm62bl5DEdu2nN4LgZWAY5jfMZNbbTpwoxNaxgvtB&#13;&#10;AYK4drrlRsF2s7wbgYgJWWPnmBR8U4TZ9PpqgpV2Z/6g0zo1IkM4VqjApOQrKWNtyGIcOE+cs4ML&#13;&#10;FlO2oZE64DnDbSfLohhKiy3nBYOeng3Vn+svq2Bv6sfwrlcXv9t1iyP5F718K5W6venn4yxPYxCJ&#13;&#10;+vTf+EO8agXl8AF+H+U3IKc/AAAA//8DAFBLAQItABQABgAIAAAAIQDb4fbL7gAAAIUBAAATAAAA&#13;&#10;AAAAAAAAAAAAAAAAAABbQ29udGVudF9UeXBlc10ueG1sUEsBAi0AFAAGAAgAAAAhAFr0LFu/AAAA&#13;&#10;FQEAAAsAAAAAAAAAAAAAAAAAHwEAAF9yZWxzLy5yZWxzUEsBAi0AFAAGAAgAAAAhAC8Pe5TKAAAA&#13;&#10;4QAAAA8AAAAAAAAAAAAAAAAABwIAAGRycy9kb3ducmV2LnhtbFBLBQYAAAAAAwADALcAAAD+AgAA&#13;&#10;AAA=&#13;&#10;" path="m3544,l9376,r363,2152l13808,1815r,12024l8204,15180,6530,19869,,20234,3544,xe" fillcolor="#a6a6a6" stroked="f">
                  <v:path arrowok="t" o:extrusionok="f"/>
                </v:shape>
                <v:shape id="Freeform 264" o:spid="_x0000_s1578" style="position:absolute;left:32812;top:1212;width:281;height:519;visibility:visible;mso-wrap-style:square;v-text-anchor:middle" coordsize="28101,5188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3OCDxgAAAOEAAAAPAAAAZHJzL2Rvd25yZXYueG1sRI/dagIx&#13;&#10;FITvC32HcAre1ay/lNUoogiCIGhbrw/JcbO4OVk3Ude3N4WCNwPDMN8w03nrKnGjJpSeFfS6GQhi&#13;&#10;7U3JhYKf7/XnF4gQkQ1WnknBgwLMZ+9vU8yNv/OebodYiAThkKMCG2OdSxm0JYeh62vilJ184zAm&#13;&#10;2xTSNHhPcFfJfpaNpcOS04LFmpaW9PlwdQq25vp73Bk264sOejA8t6PlySrV+WhXkySLCYhIbXw1&#13;&#10;/hEbo6A/HsLfo/QG5OwJAAD//wMAUEsBAi0AFAAGAAgAAAAhANvh9svuAAAAhQEAABMAAAAAAAAA&#13;&#10;AAAAAAAAAAAAAFtDb250ZW50X1R5cGVzXS54bWxQSwECLQAUAAYACAAAACEAWvQsW78AAAAVAQAA&#13;&#10;CwAAAAAAAAAAAAAAAAAfAQAAX3JlbHMvLnJlbHNQSwECLQAUAAYACAAAACEAodzgg8YAAADhAAAA&#13;&#10;DwAAAAAAAAAAAAAAAAAHAgAAZHJzL2Rvd25yZXYueG1sUEsFBgAAAAADAAMAtwAAAPoCAAAAAA==&#13;&#10;" adj="-11796480,,5400" path="m28101,r,11119l19366,16834r8735,-41l28101,27550r-11916,c15273,31221,15422,34334,16632,36901v1209,2568,3655,3851,7339,3851l28101,39319r,11322l18920,51884v-6642,,-11627,-2407,-14957,-7225c651,39841,,33423,2009,25405,4018,17386,7832,10838,13450,5759l28101,xe" fillcolor="#a6a6a6" stroked="f">
                  <v:stroke joinstyle="miter"/>
                  <v:formulas/>
                  <v:path arrowok="t" o:extrusionok="f" o:connecttype="custom" textboxrect="0,0,28101,51884"/>
                  <v:textbox inset="2.53958mm,2.53958mm,2.53958mm,2.53958mm">
                    <w:txbxContent>
                      <w:p w14:paraId="1320C55C" w14:textId="77777777" w:rsidR="00177E13" w:rsidRDefault="00177E13">
                        <w:pPr>
                          <w:spacing w:after="0" w:line="240" w:lineRule="auto"/>
                          <w:ind w:left="0" w:firstLine="0"/>
                          <w:textDirection w:val="btLr"/>
                        </w:pPr>
                      </w:p>
                    </w:txbxContent>
                  </v:textbox>
                </v:shape>
                <v:shape id="Freeform 265" o:spid="_x0000_s1579" style="position:absolute;left:31256;top:1193;width:266;height:532;visibility:visible;mso-wrap-style:square;v-text-anchor:middle" coordsize="26691,5321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8kJtyQAAAOEAAAAPAAAAZHJzL2Rvd25yZXYueG1sRI9BawIx&#13;&#10;FITvQv9DeIXeNHFLbVmN0ipS6UGpSnt9bF53l25eliSu2/56IxR6GRiG+YaZLXrbiI58qB1rGI8U&#13;&#10;COLCmZpLDcfDevgEIkRkg41j0vBDARbzm8EMc+PO/E7dPpYiQTjkqKGKsc2lDEVFFsPItcQp+3Le&#13;&#10;YkzWl9J4PCe4bWSm1ERarDktVNjSsqLie3+yGnab3fbj8y34bPz6Sy++U4/3pLS+u+1X0yTPUxCR&#13;&#10;+vjf+ENsjIZs8gDXR+kNyPkFAAD//wMAUEsBAi0AFAAGAAgAAAAhANvh9svuAAAAhQEAABMAAAAA&#13;&#10;AAAAAAAAAAAAAAAAAFtDb250ZW50X1R5cGVzXS54bWxQSwECLQAUAAYACAAAACEAWvQsW78AAAAV&#13;&#10;AQAACwAAAAAAAAAAAAAAAAAfAQAAX3JlbHMvLnJlbHNQSwECLQAUAAYACAAAACEAe/JCbckAAADh&#13;&#10;AAAADwAAAAAAAAAAAAAAAAAHAgAAZHJzL2Rvd25yZXYueG1sUEsFBgAAAAADAAMAtwAAAP0CAAAA&#13;&#10;AA==&#13;&#10;" adj="-11796480,,5400" path="m6730,v7106,,12334,1631,15683,4880c25761,8117,26691,12743,25203,18752l22161,29995,19371,44791r3935,862l21408,51848,2098,53212,3409,50174,,51166,,41314,5781,38590,8153,30640,,32664,,21311,11446,19031r390,-1451c12376,15367,12227,13748,11390,12725,10571,11683,8748,11162,5921,11162l,12580,,556,6730,xe" fillcolor="#a6a6a6" stroked="f">
                  <v:stroke joinstyle="miter"/>
                  <v:formulas/>
                  <v:path arrowok="t" o:extrusionok="f" o:connecttype="custom" textboxrect="0,0,26691,53212"/>
                  <v:textbox inset="2.53958mm,2.53958mm,2.53958mm,2.53958mm">
                    <w:txbxContent>
                      <w:p w14:paraId="13E07C8A" w14:textId="77777777" w:rsidR="00177E13" w:rsidRDefault="00177E13">
                        <w:pPr>
                          <w:spacing w:after="0" w:line="240" w:lineRule="auto"/>
                          <w:ind w:left="0" w:firstLine="0"/>
                          <w:textDirection w:val="btLr"/>
                        </w:pPr>
                      </w:p>
                    </w:txbxContent>
                  </v:textbox>
                </v:shape>
                <v:shape id="Freeform 266" o:spid="_x0000_s1580" style="position:absolute;left:31526;top:1096;width:1254;height:635;visibility:visible;mso-wrap-style:square;v-text-anchor:middle" coordsize="125341,634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AaRXygAAAOEAAAAPAAAAZHJzL2Rvd25yZXYueG1sRI9Ba8JA&#13;&#10;FITvBf/D8oReSt00YJDoKsXSKiJIreD1mX0modm3YXdror++KxR6GRiG+YaZLXrTiAs5X1tW8DJK&#13;&#10;QBAXVtdcKjh8vT9PQPiArLGxTAqu5GExHzzMMNe240+67EMpIoR9jgqqENpcSl9UZNCPbEscs7N1&#13;&#10;BkO0rpTaYRfhppFpkmTSYM1xocKWlhUV3/sfo6A7PW3Tye62dJuPOqPteGXX7VGpx2H/No3yOgUR&#13;&#10;qA//jT/EWitIswzuj+IbkPNfAAAA//8DAFBLAQItABQABgAIAAAAIQDb4fbL7gAAAIUBAAATAAAA&#13;&#10;AAAAAAAAAAAAAAAAAABbQ29udGVudF9UeXBlc10ueG1sUEsBAi0AFAAGAAgAAAAhAFr0LFu/AAAA&#13;&#10;FQEAAAsAAAAAAAAAAAAAAAAAHwEAAF9yZWxzLy5yZWxzUEsBAi0AFAAGAAgAAAAhAN8BpFfKAAAA&#13;&#10;4QAAAA8AAAAAAAAAAAAAAAAABwIAAGRycy9kb3ducmV2LnhtbFBLBQYAAAAAAwADALcAAAD+AgAA&#13;&#10;AAA=&#13;&#10;" adj="-11796480,,5400" path="m63456,r5804,l67111,11441r12055,l75678,21041r-10883,421l58768,45486v-1061,4334,-1442,6858,-1144,7565c57940,53733,59344,54080,61837,54080r7144,l68830,55241r3714,-826l77427,38540r1228,-4886l81530,18721r-3991,-831l79465,11689,99640,10015r-1395,3268c101538,10902,105919,9711,111388,9711v5488,,9302,1786,11441,5358c124987,18622,125341,23310,123890,29133r-2651,10573l118309,54663r3488,868l119871,61782r-23552,l97770,54837r5219,-558l107844,38540r2567,-10132c110914,26287,110784,24749,110021,23806v-763,-967,-2577,-1451,-5442,-1451c101714,22355,98487,23447,94896,25642r-2818,9153l90850,39681,87976,54390r5274,583l91185,61782r-23748,l67809,59970,54470,63481v-4837,,-8092,-1389,-9767,-4179c43048,56486,42945,52220,44397,46490l50926,21909r-4860,202l44258,28296r-6335,l38426,22603v-614,-242,-1498,-359,-2651,-359c34621,22244,33431,22554,32203,23186v-1228,633,-2968,1923,-5219,3857l24640,34795r-1227,4886l20538,54390r6921,831l25450,61782,,61782,1339,55252r3768,-837l9990,38540r1228,-4886l14092,18721r-3990,-831l12027,11689,32203,10015r-2512,4527c29338,13884,30249,12917,32426,11640v2177,-1290,4548,-1929,7116,-1929c42128,9711,45402,10083,49364,10827r-776,2658l54052,11776,63456,xe" fillcolor="#a6a6a6" stroked="f">
                  <v:stroke joinstyle="miter"/>
                  <v:formulas/>
                  <v:path arrowok="t" o:extrusionok="f" o:connecttype="custom" textboxrect="0,0,125341,63481"/>
                  <v:textbox inset="2.53958mm,2.53958mm,2.53958mm,2.53958mm">
                    <w:txbxContent>
                      <w:p w14:paraId="46FEB9C1" w14:textId="77777777" w:rsidR="00177E13" w:rsidRDefault="00177E13">
                        <w:pPr>
                          <w:spacing w:after="0" w:line="240" w:lineRule="auto"/>
                          <w:ind w:left="0" w:firstLine="0"/>
                          <w:textDirection w:val="btLr"/>
                        </w:pPr>
                      </w:p>
                    </w:txbxContent>
                  </v:textbox>
                </v:shape>
                <v:shape id="Freeform 267" o:spid="_x0000_s1581" style="position:absolute;left:33093;top:1522;width:167;height:208;visibility:visible;mso-wrap-style:square;v-text-anchor:middle" coordsize="16715,208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P2gDyQAAAOEAAAAPAAAAZHJzL2Rvd25yZXYueG1sRI9PawIx&#13;&#10;FMTvBb9DeAUvolk9rO1qFPEfBb3U2p4fm9fdxc1L3ERdv30jCL0MDMP8hpnOW1OLKzW+sqxgOEhA&#13;&#10;EOdWV1woOH5t+m8gfEDWWFsmBXfyMJ91XqaYaXvjT7oeQiEihH2GCsoQXCalz0sy6AfWEcfs1zYG&#13;&#10;Q7RNIXWDtwg3tRwlSSoNVhwXSnS0LCk/HS5GwWkvl7vz+7o3dOeflHrbb7dOa6W6r+1qEmUxARGo&#13;&#10;Df+NJ+JDKxilY3g8im9Azv4AAAD//wMAUEsBAi0AFAAGAAgAAAAhANvh9svuAAAAhQEAABMAAAAA&#13;&#10;AAAAAAAAAAAAAAAAAFtDb250ZW50X1R5cGVzXS54bWxQSwECLQAUAAYACAAAACEAWvQsW78AAAAV&#13;&#10;AQAACwAAAAAAAAAAAAAAAAAfAQAAX3JlbHMvLnJlbHNQSwECLQAUAAYACAAAACEAuD9oA8kAAADh&#13;&#10;AAAADwAAAAAAAAAAAAAAAAAHAgAAZHJzL2Rvd25yZXYueG1sUEsFBgAAAAADAAMAtwAAAP0CAAAA&#13;&#10;AA==&#13;&#10;" path="m10409,r6306,360l12669,20811r-5832,l6669,18777,,19680,,8358,8093,5550,10409,xe" fillcolor="#a6a6a6" stroked="f">
                  <v:path arrowok="t" o:extrusionok="f"/>
                </v:shape>
                <v:shape id="Freeform 275" o:spid="_x0000_s1582" style="position:absolute;left:34912;top:1199;width:373;height:751;visibility:visible;mso-wrap-style:square;v-text-anchor:middle" coordsize="37295,7503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UrKxgAAAOEAAAAPAAAAZHJzL2Rvd25yZXYueG1sRI9Bi8Iw&#13;&#10;FITvC/6H8ARva6qgK9UouqvicdWCHh/Nsy02L7WJWv+9EQQvA8Mw3zCTWWNKcaPaFZYV9LoRCOLU&#13;&#10;6oIzBcl+9T0C4TyyxtIyKXiQg9m09TXBWNs7b+m285kIEHYxKsi9r2IpXZqTQde1FXHITrY26IOt&#13;&#10;M6lrvAe4KWU/iobSYMFhIceKfnNKz7urUXBOtstkVKz/q8uFT+Z4bA6PcqFUp938jYPMxyA8Nf7T&#13;&#10;eCM2WkH/ZwCvR+ENyOkTAAD//wMAUEsBAi0AFAAGAAgAAAAhANvh9svuAAAAhQEAABMAAAAAAAAA&#13;&#10;AAAAAAAAAAAAAFtDb250ZW50X1R5cGVzXS54bWxQSwECLQAUAAYACAAAACEAWvQsW78AAAAVAQAA&#13;&#10;CwAAAAAAAAAAAAAAAAAfAQAAX3JlbHMvLnJlbHNQSwECLQAUAAYACAAAACEAos1KysYAAADhAAAA&#13;&#10;DwAAAAAAAAAAAAAAAAAHAgAAZHJzL2Rvd25yZXYueG1sUEsFBgAAAAADAAMAtwAAAPoCAAAAAA==&#13;&#10;" adj="-11796480,,5400" path="m37198,l35802,3014r1493,-433l37295,12863r-3781,1728l30528,24383,26231,41548v1637,409,3581,614,5832,614l37295,40152r,10205l29356,53181v-2604,,-4576,-149,-5916,-446l23385,52958,20510,67611r5219,614l23747,75034,,75034,1256,68504r3823,-837l9962,51792,17078,23354,19952,8421,15962,7590,17887,1364,37198,xe" fillcolor="#a6a6a6" stroked="f">
                  <v:stroke joinstyle="miter"/>
                  <v:formulas/>
                  <v:path arrowok="t" o:extrusionok="f" o:connecttype="custom" textboxrect="0,0,37295,75034"/>
                  <v:textbox inset="2.53958mm,2.53958mm,2.53958mm,2.53958mm">
                    <w:txbxContent>
                      <w:p w14:paraId="025DDB3A" w14:textId="77777777" w:rsidR="00177E13" w:rsidRDefault="00177E13">
                        <w:pPr>
                          <w:spacing w:after="0" w:line="240" w:lineRule="auto"/>
                          <w:ind w:left="0" w:firstLine="0"/>
                          <w:textDirection w:val="btLr"/>
                        </w:pPr>
                      </w:p>
                    </w:txbxContent>
                  </v:textbox>
                </v:shape>
                <v:shape id="Freeform 276" o:spid="_x0000_s1583" style="position:absolute;left:34687;top:1196;width:322;height:518;visibility:visible;mso-wrap-style:square;v-text-anchor:middle" coordsize="32175,517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BOFxgAAAOEAAAAPAAAAZHJzL2Rvd25yZXYueG1sRI9Ba8JA&#13;&#10;FITvBf/D8oTe6ose0hpdRZQWr7F68PbIPpNg9m3MrjH9926h0MvAMMw3zHI92Eb13PnaiYbpJAHF&#13;&#10;UjhTS6nh+P359gHKBxJDjRPW8MMe1qvRy5Iy4x6Sc38IpYoQ8RlpqEJoM0RfVGzJT1zLErOL6yyF&#13;&#10;aLsSTUePCLcNzpIkRUu1xIWKWt5WXFwPdxt35/aIOzlttuktz89T/MI+WK1fx8NuEWWzABV4CP+N&#13;&#10;P8TeaJi9p/D7KL4BXD0BAAD//wMAUEsBAi0AFAAGAAgAAAAhANvh9svuAAAAhQEAABMAAAAAAAAA&#13;&#10;AAAAAAAAAAAAAFtDb250ZW50X1R5cGVzXS54bWxQSwECLQAUAAYACAAAACEAWvQsW78AAAAVAQAA&#13;&#10;CwAAAAAAAAAAAAAAAAAfAQAAX3JlbHMvLnJlbHNQSwECLQAUAAYACAAAACEArgwThcYAAADhAAAA&#13;&#10;DwAAAAAAAAAAAAAAAAAHAgAAZHJzL2Rvd25yZXYueG1sUEsFBgAAAAADAAMAtwAAAPoCAAAAAA==&#13;&#10;" path="m32175,l24640,24780r-1227,4886l20482,44679r3461,838l22017,51767,,51767,1339,45238r3768,-838l9990,28525r1228,-4886l14092,8706,10102,7875,12027,1674,32175,xe" fillcolor="#a6a6a6" stroked="f">
                  <v:path arrowok="t" o:extrusionok="f"/>
                </v:shape>
                <v:shape id="Freeform 277" o:spid="_x0000_s1584" style="position:absolute;left:33291;top:1193;width:494;height:521;visibility:visible;mso-wrap-style:square;v-text-anchor:middle" coordsize="49364,52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oO3bxgAAAOEAAAAPAAAAZHJzL2Rvd25yZXYueG1sRI9BawIx&#13;&#10;FITvhf6H8ArearbWurIapa0I0pva3h+bZ3Zr8rImUbf/vhEKvQwMw3zDzJe9s+JCIbaeFTwNCxDE&#13;&#10;tdctGwWf+/XjFERMyBqtZ1LwQxGWi/u7OVbaX3lLl10yIkM4VqigSamrpIx1Qw7j0HfEOTv44DBl&#13;&#10;G4zUAa8Z7qwcFcVEOmw5LzTY0XtD9XF3dgpOX7Z8sy84/uajMWPpTuHZfig1eOhXsyyvMxCJ+vTf&#13;&#10;+ENstIJRWcLtUX4DcvELAAD//wMAUEsBAi0AFAAGAAgAAAAhANvh9svuAAAAhQEAABMAAAAAAAAA&#13;&#10;AAAAAAAAAAAAAFtDb250ZW50X1R5cGVzXS54bWxQSwECLQAUAAYACAAAACEAWvQsW78AAAAVAQAA&#13;&#10;CwAAAAAAAAAAAAAAAAAfAQAAX3JlbHMvLnJlbHNQSwECLQAUAAYACAAAACEA5qDt28YAAADhAAAA&#13;&#10;DwAAAAAAAAAAAAAAAAAHAgAAZHJzL2Rvd25yZXYueG1sUEsFBgAAAAADAAMAtwAAAPoCAAAAAA==&#13;&#10;" adj="-11796480,,5400" path="m39542,v2586,,5860,372,9822,1116l44258,18585r-6335,l38426,12892v-614,-242,-1498,-359,-2651,-359c34621,12533,33431,12843,32203,13475v-1228,633,-2968,1923,-5219,3857l24640,25084r-1227,4886l20538,44679r6921,831l25450,52071,,52071,1339,45541r3768,-837l9990,28829r1228,-4886l14092,9010,10102,8179,12027,1978,32203,304,29691,4831v-353,-658,558,-1625,2735,-2902c34603,639,36974,,39542,xe" fillcolor="#a6a6a6" stroked="f">
                  <v:stroke joinstyle="miter"/>
                  <v:formulas/>
                  <v:path arrowok="t" o:extrusionok="f" o:connecttype="custom" textboxrect="0,0,49364,52071"/>
                  <v:textbox inset="2.53958mm,2.53958mm,2.53958mm,2.53958mm">
                    <w:txbxContent>
                      <w:p w14:paraId="2AF989B5" w14:textId="77777777" w:rsidR="00177E13" w:rsidRDefault="00177E13">
                        <w:pPr>
                          <w:spacing w:after="0" w:line="240" w:lineRule="auto"/>
                          <w:ind w:left="0" w:firstLine="0"/>
                          <w:textDirection w:val="btLr"/>
                        </w:pPr>
                      </w:p>
                    </w:txbxContent>
                  </v:textbox>
                </v:shape>
                <v:shape id="Freeform 278" o:spid="_x0000_s1585" style="position:absolute;left:33093;top:1193;width:237;height:295;visibility:visible;mso-wrap-style:square;v-text-anchor:middle" coordsize="23710,2943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vH1yAAAAOEAAAAPAAAAZHJzL2Rvd25yZXYueG1sRI9Na8JA&#13;&#10;EIbvBf/DMgUvpe6aipXoKtYievXj4m3ITpNgdjZkt5r21zuHQi8DL8P7zDyLVe8bdaMu1oEtjEcG&#13;&#10;FHERXM2lhfNp+zoDFROywyYwWfihCKvl4GmBuQt3PtDtmEolEI45WqhSanOtY1GRxzgKLbHsvkLn&#13;&#10;MUnsSu06vAvcNzozZqo91iwXKmxpU1FxPX57Cx/JZLj15u26X4fJ7+my0y8Ttnb43H/OZaznoBL1&#13;&#10;6b/xh9g7C9m7vCxGYgN6+QAAAP//AwBQSwECLQAUAAYACAAAACEA2+H2y+4AAACFAQAAEwAAAAAA&#13;&#10;AAAAAAAAAAAAAAAAW0NvbnRlbnRfVHlwZXNdLnhtbFBLAQItABQABgAIAAAAIQBa9CxbvwAAABUB&#13;&#10;AAALAAAAAAAAAAAAAAAAAB8BAABfcmVscy8ucmVsc1BLAQItABQABgAIAAAAIQBmNvH1yAAAAOEA&#13;&#10;AAAPAAAAAAAAAAAAAAAAAAcCAABkcnMvZG93bnJldi54bWxQSwUGAAAAAAMAAwC3AAAA/AIAAAAA&#13;&#10;" adj="-11796480,,5400" path="m4800,v7367,,12511,1829,15431,5500c23152,9147,23710,14579,21906,21797v-484,1910,-1293,4465,-2428,7640l,29437,,18680r8316,-39c8948,16148,8865,14281,8065,13029,7283,11788,5535,11162,2818,11162l,13006,,1887,4800,xe" fillcolor="#a6a6a6" stroked="f">
                  <v:stroke joinstyle="miter"/>
                  <v:formulas/>
                  <v:path arrowok="t" o:extrusionok="f" o:connecttype="custom" textboxrect="0,0,23710,29437"/>
                  <v:textbox inset="2.53958mm,2.53958mm,2.53958mm,2.53958mm">
                    <w:txbxContent>
                      <w:p w14:paraId="1360A50B" w14:textId="77777777" w:rsidR="00177E13" w:rsidRDefault="00177E13">
                        <w:pPr>
                          <w:spacing w:after="0" w:line="240" w:lineRule="auto"/>
                          <w:ind w:left="0" w:firstLine="0"/>
                          <w:textDirection w:val="btLr"/>
                        </w:pPr>
                      </w:p>
                    </w:txbxContent>
                  </v:textbox>
                </v:shape>
                <v:shape id="Freeform 279" o:spid="_x0000_s1586" style="position:absolute;left:33638;top:1180;width:526;height:562;visibility:visible;mso-wrap-style:square;v-text-anchor:middle" coordsize="52574,5620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wKBvyAAAAOEAAAAPAAAAZHJzL2Rvd25yZXYueG1sRI/dasJA&#13;&#10;FITvC77DcoTe1U0CtRpdRRTBUij48wDH7DGJZs+G3dXEt+8WCr0ZGIb5hpkve9OIBzlfW1aQjhIQ&#13;&#10;xIXVNZcKTsft2wSED8gaG8uk4EkelovByxxzbTve0+MQShEh7HNUUIXQ5lL6oiKDfmRb4phdrDMY&#13;&#10;onWl1A67CDeNzJJkLA3WHBcqbGldUXE73I0C6uvz51fmV9Zfu7G8v6du/Z0q9TrsN7MoqxmIQH34&#13;&#10;b/whdlpB9jGF30fxDcjFDwAAAP//AwBQSwECLQAUAAYACAAAACEA2+H2y+4AAACFAQAAEwAAAAAA&#13;&#10;AAAAAAAAAAAAAAAAW0NvbnRlbnRfVHlwZXNdLnhtbFBLAQItABQABgAIAAAAIQBa9CxbvwAAABUB&#13;&#10;AAALAAAAAAAAAAAAAAAAAB8BAABfcmVscy8ucmVsc1BLAQItABQABgAIAAAAIQBhwKBvyAAAAOEA&#13;&#10;AAAPAAAAAAAAAAAAAAAAAAcCAABkcnMvZG93bnJldi54bWxQSwUGAAAAAAMAAwC3AAAA/AIAAAAA&#13;&#10;" adj="-11796480,,5400" path="m46239,r6335,l46602,20179r-6251,-360l40909,14734c37561,13097,34463,12278,31617,12278v-4019,,-6316,1166,-6893,3492c24594,16290,25022,16929,26008,17698v1004,744,2623,1563,4855,2456c33096,21047,35440,22126,37895,23391v2475,1265,4484,3200,6028,5804c45467,31800,45783,34900,44872,38509v-1284,5122,-4363,9178,-9237,12167c30761,53653,25012,55141,18390,55141v-3628,,-7042,-434,-10242,-1309l5609,56207,,54198,10520,36196r6056,1172l14762,42639v1860,918,4195,1371,7004,1371c24575,44010,26724,43582,28212,42726v1489,-874,2372,-1873,2651,-2989c31142,38621,30798,37641,29831,36785v-968,-855,-2558,-1742,-4772,-2654c22864,33220,20557,32134,18138,30869,15720,29604,13748,27713,12223,25202v-1507,-2531,-1768,-5780,-782,-9736c12446,11485,15311,8142,20036,5445,24780,2729,30184,1370,36249,1370v3479,,6334,298,8567,893l46239,xe" fillcolor="#a6a6a6" stroked="f">
                  <v:stroke joinstyle="miter"/>
                  <v:formulas/>
                  <v:path arrowok="t" o:extrusionok="f" o:connecttype="custom" textboxrect="0,0,52574,56207"/>
                  <v:textbox inset="2.53958mm,2.53958mm,2.53958mm,2.53958mm">
                    <w:txbxContent>
                      <w:p w14:paraId="402348C1" w14:textId="77777777" w:rsidR="00177E13" w:rsidRDefault="00177E13">
                        <w:pPr>
                          <w:spacing w:after="0" w:line="240" w:lineRule="auto"/>
                          <w:ind w:left="0" w:firstLine="0"/>
                          <w:textDirection w:val="btLr"/>
                        </w:pPr>
                      </w:p>
                    </w:txbxContent>
                  </v:textbox>
                </v:shape>
                <v:shape id="Freeform 280" o:spid="_x0000_s1587" style="position:absolute;left:34105;top:962;width:579;height:752;visibility:visible;mso-wrap-style:square;v-text-anchor:middle" coordsize="57903,7520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LhJyyAAAAOEAAAAPAAAAZHJzL2Rvd25yZXYueG1sRI9BawIx&#13;&#10;EIXvhf6HMIXearYerKxGEUtLKVTU9uJt2Iybxc0kbNLd7b/vHAQvA4/hfY9vuR59q3rqUhPYwPOk&#13;&#10;AEVcBdtwbeDn++1pDiplZIttYDLwRwnWq/u7JZY2DHyg/phrJRBOJRpwOcdS61Q58pgmIRLL7xw6&#13;&#10;j1liV2vb4SBw3+ppUcy0x4ZlwWGkraPqcvz1Bvr309Duhoiz6HzxsvlCl/afxjw+jK8LOZsFqExj&#13;&#10;vjWuiA9rYDoXBzESG9CrfwAAAP//AwBQSwECLQAUAAYACAAAACEA2+H2y+4AAACFAQAAEwAAAAAA&#13;&#10;AAAAAAAAAAAAAAAAW0NvbnRlbnRfVHlwZXNdLnhtbFBLAQItABQABgAIAAAAIQBa9CxbvwAAABUB&#13;&#10;AAALAAAAAAAAAAAAAAAAAB8BAABfcmVscy8ucmVsc1BLAQItABQABgAIAAAAIQA9LhJyyAAAAOEA&#13;&#10;AAAPAAAAAAAAAAAAAAAAAAcCAABkcnMvZG93bnJldi54bWxQSwUGAAAAAAMAAwC3AAAA/AIAAAAA&#13;&#10;" adj="-11796480,,5400" path="m38035,l30500,24780r-446,1817c33458,24290,37998,23137,43672,23137v5674,,9581,1786,11720,5357c57550,32048,57903,36736,56452,42559l53829,53020,50871,68089r3488,868l52434,75208r-23552,l30333,68263r5218,-559l40435,51854,42974,41833v502,-2121,372,-3659,-391,-4601c41821,36264,39988,35781,37086,35781v-2902,,-6325,1234,-10269,3708l23496,52772,20650,67816r5274,583l23859,75208,,75208,1339,68678r3768,-837l10074,51631,17078,23639,19952,8706,15990,7844,17887,1674,38035,xe" fillcolor="#a6a6a6" stroked="f">
                  <v:stroke joinstyle="miter"/>
                  <v:formulas/>
                  <v:path arrowok="t" o:extrusionok="f" o:connecttype="custom" textboxrect="0,0,57903,75208"/>
                  <v:textbox inset="2.53958mm,2.53958mm,2.53958mm,2.53958mm">
                    <w:txbxContent>
                      <w:p w14:paraId="4AD3CE32" w14:textId="77777777" w:rsidR="00177E13" w:rsidRDefault="00177E13">
                        <w:pPr>
                          <w:spacing w:after="0" w:line="240" w:lineRule="auto"/>
                          <w:ind w:left="0" w:firstLine="0"/>
                          <w:textDirection w:val="btLr"/>
                        </w:pPr>
                      </w:p>
                    </w:txbxContent>
                  </v:textbox>
                </v:shape>
                <v:shape id="Freeform 281" o:spid="_x0000_s1588" style="position:absolute;left:34861;top:956;width:202;height:204;visibility:visible;mso-wrap-style:square;v-text-anchor:middle" coordsize="20203,203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RmNxwAAAOEAAAAPAAAAZHJzL2Rvd25yZXYueG1sRI9Bi8Iw&#13;&#10;FITvC/6H8AQvy5rWg5RqFFEWvIhb9bK3R/O2Kdu8lCSr9d+bBcHLwDDMN8xyPdhOXMmH1rGCfJqB&#13;&#10;IK6dbrlRcDl/fhQgQkTW2DkmBXcKsF6N3pZYanfjiq6n2IgE4VCiAhNjX0oZakMWw9T1xCn7cd5i&#13;&#10;TNY3Unu8Jbjt5CzL5tJiy2nBYE9bQ/Xv6c8qeP9y86G6mLqo/Pb4faC8jb5TajIedoskmwWISEN8&#13;&#10;NZ6IvVYwK3L4f5TegFw9AAAA//8DAFBLAQItABQABgAIAAAAIQDb4fbL7gAAAIUBAAATAAAAAAAA&#13;&#10;AAAAAAAAAAAAAABbQ29udGVudF9UeXBlc10ueG1sUEsBAi0AFAAGAAgAAAAhAFr0LFu/AAAAFQEA&#13;&#10;AAsAAAAAAAAAAAAAAAAAHwEAAF9yZWxzLy5yZWxzUEsBAi0AFAAGAAgAAAAhAIipGY3HAAAA4QAA&#13;&#10;AA8AAAAAAAAAAAAAAAAABwIAAGRycy9kb3ducmV2LnhtbFBLBQYAAAAAAwADALcAAAD7AgAAAAA=&#13;&#10;" adj="-11796480,,5400" path="m12223,v2809,1358,4790,2778,5943,4266c19320,5742,19999,7906,20203,10771v-2567,4409,-6567,7609,-11999,9600c3404,18641,670,15069,,9655,3125,4800,7200,1581,12223,xe" fillcolor="#a6a6a6" stroked="f">
                  <v:stroke joinstyle="miter"/>
                  <v:formulas/>
                  <v:path arrowok="t" o:extrusionok="f" o:connecttype="custom" textboxrect="0,0,20203,20371"/>
                  <v:textbox inset="2.53958mm,2.53958mm,2.53958mm,2.53958mm">
                    <w:txbxContent>
                      <w:p w14:paraId="4600C3C3" w14:textId="77777777" w:rsidR="00177E13" w:rsidRDefault="00177E13">
                        <w:pPr>
                          <w:spacing w:after="0" w:line="240" w:lineRule="auto"/>
                          <w:ind w:left="0" w:firstLine="0"/>
                          <w:textDirection w:val="btLr"/>
                        </w:pPr>
                      </w:p>
                    </w:txbxContent>
                  </v:textbox>
                </v:shape>
                <v:shape id="Freeform 282" o:spid="_x0000_s1589" style="position:absolute;left:35285;top:1193;width:265;height:510;visibility:visible;mso-wrap-style:square;v-text-anchor:middle" coordsize="26571,5094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02AyxwAAAOEAAAAPAAAAZHJzL2Rvd25yZXYueG1sRI9BawIx&#13;&#10;FITvBf9DeEJvNesiRVajiKXQY2u1vT6S52Zx87Im0V399U2h0MvAMMw3zHI9uFZcKcTGs4LppABB&#13;&#10;rL1puFaw/3x9moOICdlg65kU3CjCejV6WGJlfM8fdN2lWmQIxwoV2JS6SsqoLTmME98R5+zog8OU&#13;&#10;bailCdhnuGtlWRTP0mHDecFiR1tL+rS7OAXFPRzfN7Pv89es2/e3i9X3g45KPY6Hl0WWzQJEoiH9&#13;&#10;N/4Qb0ZBOS/h91F+A3L1AwAA//8DAFBLAQItABQABgAIAAAAIQDb4fbL7gAAAIUBAAATAAAAAAAA&#13;&#10;AAAAAAAAAAAAAABbQ29udGVudF9UeXBlc10ueG1sUEsBAi0AFAAGAAgAAAAhAFr0LFu/AAAAFQEA&#13;&#10;AAsAAAAAAAAAAAAAAAAAHwEAAF9yZWxzLy5yZWxzUEsBAi0AFAAGAAgAAAAhAEvTYDLHAAAA4QAA&#13;&#10;AA8AAAAAAAAAAAAAAAAABwIAAGRycy9kb3ducmV2LnhtbFBLBQYAAAAAAwADALcAAAD7AgAAAAA=&#13;&#10;" adj="-11796480,,5400" path="m10926,v5692,,9887,2536,12585,7621c26208,12681,26571,19162,24599,27068,22646,34956,18748,41380,12907,46354l,50946,,40741,4145,39148c6545,36754,8442,32773,9837,27205v1396,-5557,1600,-9625,614,-12192c9465,12446,7651,11162,5010,11162l,13452,,3170,10926,xe" fillcolor="#a6a6a6" stroked="f">
                  <v:stroke joinstyle="miter"/>
                  <v:formulas/>
                  <v:path arrowok="t" o:extrusionok="f" o:connecttype="custom" textboxrect="0,0,26571,50946"/>
                  <v:textbox inset="2.53958mm,2.53958mm,2.53958mm,2.53958mm">
                    <w:txbxContent>
                      <w:p w14:paraId="3BDF478E" w14:textId="77777777" w:rsidR="00177E13" w:rsidRDefault="00177E13">
                        <w:pPr>
                          <w:spacing w:after="0" w:line="240" w:lineRule="auto"/>
                          <w:ind w:left="0" w:firstLine="0"/>
                          <w:textDirection w:val="btL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11" o:spid="_x0000_s1590" type="#_x0000_t75" style="position:absolute;left:62007;width:4096;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ZStlxwAAAOEAAAAPAAAAZHJzL2Rvd25yZXYueG1sRI/BasJA&#13;&#10;EIbvgu+wjNCbbmJRJLpKUYS2nmLb+zQ7JrG7szG7jfHt3ULByzDDz/8N32rTWyM6an3tWEE6SUAQ&#13;&#10;F07XXCr4/NiPFyB8QNZoHJOCG3nYrIeDFWbaXTmn7hhKESHsM1RQhdBkUvqiIot+4hrimJ1cazHE&#13;&#10;sy2lbvEa4dbIaZLMpcWa44cKG9pWVPwcf62C+ZkPbPKL/H5+60xu3/ezRf+l1NOo3y3jeFmCCNSH&#13;&#10;R+Mf8aqjQ5rCn1HcQK7vAAAA//8DAFBLAQItABQABgAIAAAAIQDb4fbL7gAAAIUBAAATAAAAAAAA&#13;&#10;AAAAAAAAAAAAAABbQ29udGVudF9UeXBlc10ueG1sUEsBAi0AFAAGAAgAAAAhAFr0LFu/AAAAFQEA&#13;&#10;AAsAAAAAAAAAAAAAAAAAHwEAAF9yZWxzLy5yZWxzUEsBAi0AFAAGAAgAAAAhALZlK2XHAAAA4QAA&#13;&#10;AA8AAAAAAAAAAAAAAAAABwIAAGRycy9kb3ducmV2LnhtbFBLBQYAAAAAAwADALcAAAD7AgAAAAA=&#13;&#10;">
                  <v:imagedata r:id="rId3" o:title=""/>
                </v:shape>
                <v:shape id="Shape 112" o:spid="_x0000_s1591" type="#_x0000_t75" style="position:absolute;top:2571;width:64008;height:9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hMEyQAAAOEAAAAPAAAAZHJzL2Rvd25yZXYueG1sRI/RasJA&#13;&#10;EEXfC/7DMkJfpG6UVmx0FVEEkb4Y/YAhO82mZmdjdmuSfn23IPRlmOFyz3CW685W4k6NLx0rmIwT&#13;&#10;EMS50yUXCi7n/cschA/IGivHpKAnD+vV4GmJqXYtn+iehUJECPsUFZgQ6lRKnxuy6MeuJo7Zp2ss&#13;&#10;hng2hdQNthFuKzlNkpm0WHL8YLCmraH8mn1bBa/X9qM/+tGxe3vf/Wy9KW/9V6bU87DbLeLYLEAE&#13;&#10;6sJ/44E46OgwmcKfUdxArn4BAAD//wMAUEsBAi0AFAAGAAgAAAAhANvh9svuAAAAhQEAABMAAAAA&#13;&#10;AAAAAAAAAAAAAAAAAFtDb250ZW50X1R5cGVzXS54bWxQSwECLQAUAAYACAAAACEAWvQsW78AAAAV&#13;&#10;AQAACwAAAAAAAAAAAAAAAAAfAQAAX3JlbHMvLnJlbHNQSwECLQAUAAYACAAAACEASkYTBMkAAADh&#13;&#10;AAAADwAAAAAAAAAAAAAAAAAHAgAAZHJzL2Rvd25yZXYueG1sUEsFBgAAAAADAAMAtwAAAP0CAAAA&#13;&#10;AA==&#13;&#10;">
                  <v:imagedata r:id="rId4" o:title=""/>
                </v:shape>
              </v:group>
              <w10:wrap anchorx="page" anchory="page"/>
            </v:group>
          </w:pict>
        </mc:Fallback>
      </mc:AlternateContent>
    </w:r>
    <w:r>
      <w:rPr>
        <w:rFonts w:ascii="Calibri" w:eastAsia="Calibri" w:hAnsi="Calibri" w:cs="Calibri"/>
        <w:color w:val="000000"/>
        <w:sz w:val="19"/>
        <w:szCs w:val="19"/>
      </w:rPr>
      <w:t>Business Plan 2020​</w:t>
    </w:r>
    <w:r>
      <w:rPr>
        <w:b/>
        <w:i/>
        <w:sz w:val="18"/>
        <w:szCs w:val="18"/>
      </w:rPr>
      <w:t>:</w:t>
    </w:r>
    <w:r>
      <w:rPr>
        <w:rFonts w:ascii="Calibri" w:eastAsia="Calibri" w:hAnsi="Calibri" w:cs="Calibri"/>
        <w:color w:val="000000"/>
        <w:sz w:val="19"/>
        <w:szCs w:val="19"/>
      </w:rPr>
      <w:t>​</w:t>
    </w:r>
    <w:r>
      <w:rPr>
        <w:rFonts w:ascii="Calibri" w:eastAsia="Calibri" w:hAnsi="Calibri" w:cs="Calibri"/>
        <w:color w:val="A6A6A6"/>
        <w:sz w:val="18"/>
        <w:szCs w:val="18"/>
      </w:rPr>
      <w:t xml:space="preserve"> ​</w:t>
    </w:r>
    <w:r>
      <w:rPr>
        <w:rFonts w:ascii="Calibri" w:eastAsia="Calibri" w:hAnsi="Calibri" w:cs="Calibri"/>
        <w:color w:val="000000"/>
        <w:sz w:val="19"/>
        <w:szCs w:val="19"/>
      </w:rPr>
      <w:t>Plan for long-term sustainability</w:t>
    </w:r>
    <w:r>
      <w:rPr>
        <w:rFonts w:ascii="Calibri" w:eastAsia="Calibri" w:hAnsi="Calibri" w:cs="Calibri"/>
        <w:color w:val="000000"/>
        <w:sz w:val="19"/>
        <w:szCs w:val="19"/>
        <w:u w:val="single"/>
      </w:rPr>
      <w:t>,</w:t>
    </w:r>
    <w:r>
      <w:rPr>
        <w:rFonts w:ascii="Calibri" w:eastAsia="Calibri" w:hAnsi="Calibri" w:cs="Calibri"/>
        <w:color w:val="000000"/>
        <w:sz w:val="19"/>
        <w:szCs w:val="19"/>
      </w:rPr>
      <w:t xml:space="preserve"> </w:t>
    </w:r>
    <w:r w:rsidR="00940CFE">
      <w:rPr>
        <w:rFonts w:ascii="Calibri" w:eastAsia="Calibri" w:hAnsi="Calibri" w:cs="Calibri"/>
        <w:color w:val="000000"/>
        <w:sz w:val="19"/>
        <w:szCs w:val="19"/>
      </w:rPr>
      <w:t>continuity,</w:t>
    </w:r>
    <w:r>
      <w:rPr>
        <w:rFonts w:ascii="Calibri" w:eastAsia="Calibri" w:hAnsi="Calibri" w:cs="Calibri"/>
        <w:color w:val="000000"/>
        <w:sz w:val="19"/>
        <w:szCs w:val="19"/>
      </w:rPr>
      <w:t xml:space="preserve"> and partnership</w:t>
    </w:r>
    <w:r>
      <w:rPr>
        <w:rFonts w:ascii="Calibri" w:eastAsia="Calibri" w:hAnsi="Calibri" w:cs="Calibri"/>
        <w:color w:val="000000"/>
        <w:sz w:val="19"/>
        <w:szCs w:val="19"/>
      </w:rPr>
      <w:tab/>
    </w:r>
    <w:r>
      <w:rPr>
        <w:rFonts w:ascii="Cambria" w:eastAsia="Cambria" w:hAnsi="Cambria" w:cs="Cambria"/>
        <w:color w:val="A6A6A6"/>
        <w:sz w:val="20"/>
        <w:szCs w:val="20"/>
      </w:rPr>
      <w:t xml:space="preserve"> </w:t>
    </w:r>
  </w:p>
  <w:p w14:paraId="20DC76F1" w14:textId="77777777" w:rsidR="00177E13" w:rsidRDefault="001E5FE3">
    <w:pPr>
      <w:spacing w:after="0"/>
      <w:ind w:left="0" w:firstLine="0"/>
    </w:pPr>
    <w:r>
      <w:rPr>
        <w:rFonts w:ascii="Cambria" w:eastAsia="Cambria" w:hAnsi="Cambria" w:cs="Cambria"/>
        <w:color w:val="000000"/>
        <w:sz w:val="20"/>
        <w:szCs w:val="20"/>
      </w:rPr>
      <w:t xml:space="preserve"> </w:t>
    </w:r>
  </w:p>
  <w:p w14:paraId="44CBB027" w14:textId="77777777" w:rsidR="00177E13" w:rsidRDefault="00177E13"/>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F05F5" w14:textId="19B7F0D1" w:rsidR="00177E13" w:rsidRDefault="001E5FE3">
    <w:pPr>
      <w:tabs>
        <w:tab w:val="center" w:pos="9323"/>
      </w:tabs>
      <w:spacing w:after="98"/>
      <w:ind w:left="-10" w:firstLine="0"/>
    </w:pPr>
    <w:r>
      <w:rPr>
        <w:rFonts w:ascii="Calibri" w:eastAsia="Calibri" w:hAnsi="Calibri" w:cs="Calibri"/>
        <w:noProof/>
        <w:color w:val="000000"/>
      </w:rPr>
      <mc:AlternateContent>
        <mc:Choice Requires="wpg">
          <w:drawing>
            <wp:anchor distT="0" distB="0" distL="0" distR="0" simplePos="0" relativeHeight="251670528" behindDoc="1" locked="0" layoutInCell="1" hidden="0" allowOverlap="1" wp14:anchorId="5818B496" wp14:editId="46D4CC69">
              <wp:simplePos x="0" y="0"/>
              <wp:positionH relativeFrom="page">
                <wp:posOffset>685800</wp:posOffset>
              </wp:positionH>
              <wp:positionV relativeFrom="page">
                <wp:posOffset>438150</wp:posOffset>
              </wp:positionV>
              <wp:extent cx="6610350" cy="266700"/>
              <wp:effectExtent l="0" t="0" r="0" b="0"/>
              <wp:wrapNone/>
              <wp:docPr id="68007" name="Group 68007"/>
              <wp:cNvGraphicFramePr/>
              <a:graphic xmlns:a="http://schemas.openxmlformats.org/drawingml/2006/main">
                <a:graphicData uri="http://schemas.microsoft.com/office/word/2010/wordprocessingGroup">
                  <wpg:wgp>
                    <wpg:cNvGrpSpPr/>
                    <wpg:grpSpPr>
                      <a:xfrm>
                        <a:off x="0" y="0"/>
                        <a:ext cx="6610350" cy="266700"/>
                        <a:chOff x="2040825" y="3646650"/>
                        <a:chExt cx="6610350" cy="266700"/>
                      </a:xfrm>
                    </wpg:grpSpPr>
                    <wpg:grpSp>
                      <wpg:cNvPr id="328" name="Group 328"/>
                      <wpg:cNvGrpSpPr/>
                      <wpg:grpSpPr>
                        <a:xfrm>
                          <a:off x="2040825" y="3646650"/>
                          <a:ext cx="6610350" cy="266700"/>
                          <a:chOff x="0" y="0"/>
                          <a:chExt cx="6610350" cy="266700"/>
                        </a:xfrm>
                      </wpg:grpSpPr>
                      <wps:wsp>
                        <wps:cNvPr id="329" name="Rectangle 329"/>
                        <wps:cNvSpPr/>
                        <wps:spPr>
                          <a:xfrm>
                            <a:off x="0" y="0"/>
                            <a:ext cx="6610350" cy="266700"/>
                          </a:xfrm>
                          <a:prstGeom prst="rect">
                            <a:avLst/>
                          </a:prstGeom>
                          <a:noFill/>
                          <a:ln>
                            <a:noFill/>
                          </a:ln>
                        </wps:spPr>
                        <wps:txbx>
                          <w:txbxContent>
                            <w:p w14:paraId="4917ACA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30" name="Freeform 330"/>
                        <wps:cNvSpPr/>
                        <wps:spPr>
                          <a:xfrm>
                            <a:off x="6502" y="97386"/>
                            <a:ext cx="33366" cy="74510"/>
                          </a:xfrm>
                          <a:custGeom>
                            <a:avLst/>
                            <a:gdLst/>
                            <a:ahLst/>
                            <a:cxnLst/>
                            <a:rect l="l" t="t" r="r" b="b"/>
                            <a:pathLst>
                              <a:path w="33366" h="74510" extrusionOk="0">
                                <a:moveTo>
                                  <a:pt x="33366" y="0"/>
                                </a:moveTo>
                                <a:lnTo>
                                  <a:pt x="33366" y="16645"/>
                                </a:lnTo>
                                <a:lnTo>
                                  <a:pt x="30473" y="25794"/>
                                </a:lnTo>
                                <a:lnTo>
                                  <a:pt x="29217" y="30705"/>
                                </a:lnTo>
                                <a:cubicBezTo>
                                  <a:pt x="29701" y="30779"/>
                                  <a:pt x="30938" y="30804"/>
                                  <a:pt x="32928" y="30804"/>
                                </a:cubicBezTo>
                                <a:lnTo>
                                  <a:pt x="33366" y="30705"/>
                                </a:lnTo>
                                <a:lnTo>
                                  <a:pt x="33366" y="41728"/>
                                </a:lnTo>
                                <a:lnTo>
                                  <a:pt x="32370" y="41520"/>
                                </a:lnTo>
                                <a:cubicBezTo>
                                  <a:pt x="31942" y="41520"/>
                                  <a:pt x="29980" y="41569"/>
                                  <a:pt x="26482" y="41743"/>
                                </a:cubicBezTo>
                                <a:lnTo>
                                  <a:pt x="24501" y="49681"/>
                                </a:lnTo>
                                <a:lnTo>
                                  <a:pt x="22157" y="62505"/>
                                </a:lnTo>
                                <a:cubicBezTo>
                                  <a:pt x="23645" y="62703"/>
                                  <a:pt x="25440" y="62827"/>
                                  <a:pt x="27543" y="62827"/>
                                </a:cubicBezTo>
                                <a:lnTo>
                                  <a:pt x="33366" y="61336"/>
                                </a:lnTo>
                                <a:lnTo>
                                  <a:pt x="33366" y="72525"/>
                                </a:lnTo>
                                <a:lnTo>
                                  <a:pt x="21934" y="74510"/>
                                </a:lnTo>
                                <a:cubicBezTo>
                                  <a:pt x="16948" y="74510"/>
                                  <a:pt x="9637" y="74262"/>
                                  <a:pt x="0" y="73816"/>
                                </a:cubicBezTo>
                                <a:lnTo>
                                  <a:pt x="1312" y="67416"/>
                                </a:lnTo>
                                <a:lnTo>
                                  <a:pt x="5107" y="66573"/>
                                </a:lnTo>
                                <a:lnTo>
                                  <a:pt x="10911" y="48416"/>
                                </a:lnTo>
                                <a:lnTo>
                                  <a:pt x="16883" y="24553"/>
                                </a:lnTo>
                                <a:lnTo>
                                  <a:pt x="19952" y="7389"/>
                                </a:lnTo>
                                <a:lnTo>
                                  <a:pt x="16436" y="6545"/>
                                </a:lnTo>
                                <a:lnTo>
                                  <a:pt x="18362" y="319"/>
                                </a:lnTo>
                                <a:lnTo>
                                  <a:pt x="33366" y="0"/>
                                </a:lnTo>
                                <a:close/>
                              </a:path>
                            </a:pathLst>
                          </a:custGeom>
                          <a:solidFill>
                            <a:srgbClr val="7F7F7F"/>
                          </a:solidFill>
                          <a:ln>
                            <a:noFill/>
                          </a:ln>
                        </wps:spPr>
                        <wps:txbx>
                          <w:txbxContent>
                            <w:p w14:paraId="398667B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31" name="Freeform 331"/>
                        <wps:cNvSpPr/>
                        <wps:spPr>
                          <a:xfrm>
                            <a:off x="258640" y="121270"/>
                            <a:ext cx="28101" cy="51891"/>
                          </a:xfrm>
                          <a:custGeom>
                            <a:avLst/>
                            <a:gdLst/>
                            <a:ahLst/>
                            <a:cxnLst/>
                            <a:rect l="l" t="t" r="r" b="b"/>
                            <a:pathLst>
                              <a:path w="28101" h="51891" extrusionOk="0">
                                <a:moveTo>
                                  <a:pt x="28101" y="0"/>
                                </a:moveTo>
                                <a:lnTo>
                                  <a:pt x="28101" y="11122"/>
                                </a:lnTo>
                                <a:lnTo>
                                  <a:pt x="19366" y="16842"/>
                                </a:lnTo>
                                <a:lnTo>
                                  <a:pt x="28101" y="16792"/>
                                </a:lnTo>
                                <a:lnTo>
                                  <a:pt x="28101" y="27558"/>
                                </a:lnTo>
                                <a:lnTo>
                                  <a:pt x="16185" y="27558"/>
                                </a:lnTo>
                                <a:cubicBezTo>
                                  <a:pt x="15273" y="31229"/>
                                  <a:pt x="15422" y="34330"/>
                                  <a:pt x="16632" y="36885"/>
                                </a:cubicBezTo>
                                <a:cubicBezTo>
                                  <a:pt x="17841" y="39464"/>
                                  <a:pt x="20287" y="40754"/>
                                  <a:pt x="23971" y="40754"/>
                                </a:cubicBezTo>
                                <a:lnTo>
                                  <a:pt x="28101" y="39321"/>
                                </a:lnTo>
                                <a:lnTo>
                                  <a:pt x="28101" y="50641"/>
                                </a:lnTo>
                                <a:lnTo>
                                  <a:pt x="18920" y="51891"/>
                                </a:lnTo>
                                <a:cubicBezTo>
                                  <a:pt x="12278" y="51891"/>
                                  <a:pt x="7293" y="49485"/>
                                  <a:pt x="3963" y="44648"/>
                                </a:cubicBezTo>
                                <a:cubicBezTo>
                                  <a:pt x="651" y="39836"/>
                                  <a:pt x="0" y="33412"/>
                                  <a:pt x="2009" y="25400"/>
                                </a:cubicBezTo>
                                <a:cubicBezTo>
                                  <a:pt x="4018" y="17388"/>
                                  <a:pt x="7832" y="10840"/>
                                  <a:pt x="13450" y="5755"/>
                                </a:cubicBezTo>
                                <a:lnTo>
                                  <a:pt x="28101" y="0"/>
                                </a:lnTo>
                                <a:close/>
                              </a:path>
                            </a:pathLst>
                          </a:custGeom>
                          <a:solidFill>
                            <a:srgbClr val="7F7F7F"/>
                          </a:solidFill>
                          <a:ln>
                            <a:noFill/>
                          </a:ln>
                        </wps:spPr>
                        <wps:txbx>
                          <w:txbxContent>
                            <w:p w14:paraId="5FF607F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32" name="Freeform 332"/>
                        <wps:cNvSpPr/>
                        <wps:spPr>
                          <a:xfrm>
                            <a:off x="169212" y="119707"/>
                            <a:ext cx="32175" cy="51743"/>
                          </a:xfrm>
                          <a:custGeom>
                            <a:avLst/>
                            <a:gdLst/>
                            <a:ahLst/>
                            <a:cxnLst/>
                            <a:rect l="l" t="t" r="r" b="b"/>
                            <a:pathLst>
                              <a:path w="32175" h="51743" extrusionOk="0">
                                <a:moveTo>
                                  <a:pt x="32175" y="0"/>
                                </a:moveTo>
                                <a:lnTo>
                                  <a:pt x="24640" y="24755"/>
                                </a:lnTo>
                                <a:lnTo>
                                  <a:pt x="23413" y="29642"/>
                                </a:lnTo>
                                <a:lnTo>
                                  <a:pt x="20482" y="44648"/>
                                </a:lnTo>
                                <a:lnTo>
                                  <a:pt x="23943" y="45492"/>
                                </a:lnTo>
                                <a:lnTo>
                                  <a:pt x="22017" y="51743"/>
                                </a:lnTo>
                                <a:lnTo>
                                  <a:pt x="0" y="51743"/>
                                </a:lnTo>
                                <a:lnTo>
                                  <a:pt x="1339" y="45219"/>
                                </a:lnTo>
                                <a:lnTo>
                                  <a:pt x="5107" y="44376"/>
                                </a:lnTo>
                                <a:lnTo>
                                  <a:pt x="9990" y="28476"/>
                                </a:lnTo>
                                <a:lnTo>
                                  <a:pt x="11218" y="23614"/>
                                </a:lnTo>
                                <a:lnTo>
                                  <a:pt x="14092" y="8682"/>
                                </a:lnTo>
                                <a:lnTo>
                                  <a:pt x="10102" y="7838"/>
                                </a:lnTo>
                                <a:lnTo>
                                  <a:pt x="12027" y="1662"/>
                                </a:lnTo>
                                <a:lnTo>
                                  <a:pt x="32175" y="0"/>
                                </a:lnTo>
                                <a:close/>
                              </a:path>
                            </a:pathLst>
                          </a:custGeom>
                          <a:solidFill>
                            <a:srgbClr val="7F7F7F"/>
                          </a:solidFill>
                          <a:ln>
                            <a:noFill/>
                          </a:ln>
                        </wps:spPr>
                        <wps:bodyPr spcFirstLastPara="1" wrap="square" lIns="91425" tIns="91425" rIns="91425" bIns="91425" anchor="ctr" anchorCtr="0">
                          <a:noAutofit/>
                        </wps:bodyPr>
                      </wps:wsp>
                      <wps:wsp>
                        <wps:cNvPr id="333" name="Freeform 333"/>
                        <wps:cNvSpPr/>
                        <wps:spPr>
                          <a:xfrm>
                            <a:off x="74326" y="119707"/>
                            <a:ext cx="55392" cy="53454"/>
                          </a:xfrm>
                          <a:custGeom>
                            <a:avLst/>
                            <a:gdLst/>
                            <a:ahLst/>
                            <a:cxnLst/>
                            <a:rect l="l" t="t" r="r" b="b"/>
                            <a:pathLst>
                              <a:path w="55392" h="53454" extrusionOk="0">
                                <a:moveTo>
                                  <a:pt x="24975" y="0"/>
                                </a:moveTo>
                                <a:lnTo>
                                  <a:pt x="17441" y="24755"/>
                                </a:lnTo>
                                <a:lnTo>
                                  <a:pt x="14929" y="34727"/>
                                </a:lnTo>
                                <a:cubicBezTo>
                                  <a:pt x="14408" y="36885"/>
                                  <a:pt x="14529" y="38447"/>
                                  <a:pt x="15292" y="39415"/>
                                </a:cubicBezTo>
                                <a:cubicBezTo>
                                  <a:pt x="16055" y="40357"/>
                                  <a:pt x="17924" y="40829"/>
                                  <a:pt x="20901" y="40829"/>
                                </a:cubicBezTo>
                                <a:cubicBezTo>
                                  <a:pt x="23878" y="40829"/>
                                  <a:pt x="27059" y="39737"/>
                                  <a:pt x="30445" y="37529"/>
                                </a:cubicBezTo>
                                <a:lnTo>
                                  <a:pt x="33263" y="28377"/>
                                </a:lnTo>
                                <a:lnTo>
                                  <a:pt x="34463" y="23614"/>
                                </a:lnTo>
                                <a:lnTo>
                                  <a:pt x="37309" y="8682"/>
                                </a:lnTo>
                                <a:lnTo>
                                  <a:pt x="33319" y="7838"/>
                                </a:lnTo>
                                <a:lnTo>
                                  <a:pt x="35244" y="1662"/>
                                </a:lnTo>
                                <a:lnTo>
                                  <a:pt x="55392" y="0"/>
                                </a:lnTo>
                                <a:lnTo>
                                  <a:pt x="47858" y="24755"/>
                                </a:lnTo>
                                <a:lnTo>
                                  <a:pt x="46658" y="29518"/>
                                </a:lnTo>
                                <a:lnTo>
                                  <a:pt x="43839" y="44450"/>
                                </a:lnTo>
                                <a:lnTo>
                                  <a:pt x="47774" y="45318"/>
                                </a:lnTo>
                                <a:lnTo>
                                  <a:pt x="45876" y="51495"/>
                                </a:lnTo>
                                <a:lnTo>
                                  <a:pt x="25812" y="53156"/>
                                </a:lnTo>
                                <a:lnTo>
                                  <a:pt x="27096" y="49957"/>
                                </a:lnTo>
                                <a:cubicBezTo>
                                  <a:pt x="23878" y="52288"/>
                                  <a:pt x="19506" y="53454"/>
                                  <a:pt x="13981" y="53454"/>
                                </a:cubicBezTo>
                                <a:cubicBezTo>
                                  <a:pt x="8474" y="53454"/>
                                  <a:pt x="4642" y="51668"/>
                                  <a:pt x="2484" y="48121"/>
                                </a:cubicBezTo>
                                <a:cubicBezTo>
                                  <a:pt x="344" y="44549"/>
                                  <a:pt x="0" y="39886"/>
                                  <a:pt x="1451" y="34057"/>
                                </a:cubicBezTo>
                                <a:lnTo>
                                  <a:pt x="4046" y="23614"/>
                                </a:lnTo>
                                <a:lnTo>
                                  <a:pt x="6893" y="8682"/>
                                </a:lnTo>
                                <a:lnTo>
                                  <a:pt x="2930" y="7838"/>
                                </a:lnTo>
                                <a:lnTo>
                                  <a:pt x="4856" y="1662"/>
                                </a:lnTo>
                                <a:lnTo>
                                  <a:pt x="24975" y="0"/>
                                </a:lnTo>
                                <a:close/>
                              </a:path>
                            </a:pathLst>
                          </a:custGeom>
                          <a:solidFill>
                            <a:srgbClr val="7F7F7F"/>
                          </a:solidFill>
                          <a:ln>
                            <a:noFill/>
                          </a:ln>
                        </wps:spPr>
                        <wps:txbx>
                          <w:txbxContent>
                            <w:p w14:paraId="49A6B7D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34" name="Freeform 334"/>
                        <wps:cNvSpPr/>
                        <wps:spPr>
                          <a:xfrm>
                            <a:off x="197559"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71"/>
                                </a:lnTo>
                                <a:lnTo>
                                  <a:pt x="54359" y="45814"/>
                                </a:lnTo>
                                <a:lnTo>
                                  <a:pt x="52434" y="52065"/>
                                </a:lnTo>
                                <a:lnTo>
                                  <a:pt x="28882" y="52065"/>
                                </a:lnTo>
                                <a:lnTo>
                                  <a:pt x="30333" y="45120"/>
                                </a:lnTo>
                                <a:lnTo>
                                  <a:pt x="35551" y="44549"/>
                                </a:lnTo>
                                <a:lnTo>
                                  <a:pt x="40407" y="28798"/>
                                </a:lnTo>
                                <a:lnTo>
                                  <a:pt x="42974" y="18678"/>
                                </a:lnTo>
                                <a:cubicBezTo>
                                  <a:pt x="43476" y="16570"/>
                                  <a:pt x="43346" y="15032"/>
                                  <a:pt x="42583" y="14064"/>
                                </a:cubicBezTo>
                                <a:cubicBezTo>
                                  <a:pt x="41821" y="13122"/>
                                  <a:pt x="40007" y="12626"/>
                                  <a:pt x="37142" y="12626"/>
                                </a:cubicBezTo>
                                <a:cubicBezTo>
                                  <a:pt x="34277" y="12626"/>
                                  <a:pt x="31049" y="13717"/>
                                  <a:pt x="27459" y="15949"/>
                                </a:cubicBezTo>
                                <a:lnTo>
                                  <a:pt x="24640" y="25078"/>
                                </a:lnTo>
                                <a:lnTo>
                                  <a:pt x="23413" y="29964"/>
                                </a:lnTo>
                                <a:lnTo>
                                  <a:pt x="20538" y="44673"/>
                                </a:lnTo>
                                <a:lnTo>
                                  <a:pt x="25812" y="45269"/>
                                </a:lnTo>
                                <a:lnTo>
                                  <a:pt x="23747"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807" y="3572"/>
                                </a:lnTo>
                                <a:cubicBezTo>
                                  <a:pt x="34100" y="1191"/>
                                  <a:pt x="38481" y="0"/>
                                  <a:pt x="43951" y="0"/>
                                </a:cubicBezTo>
                                <a:close/>
                              </a:path>
                            </a:pathLst>
                          </a:custGeom>
                          <a:solidFill>
                            <a:srgbClr val="7F7F7F"/>
                          </a:solidFill>
                          <a:ln>
                            <a:noFill/>
                          </a:ln>
                        </wps:spPr>
                        <wps:txbx>
                          <w:txbxContent>
                            <w:p w14:paraId="299361C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35" name="Freeform 335"/>
                        <wps:cNvSpPr/>
                        <wps:spPr>
                          <a:xfrm>
                            <a:off x="122543" y="118021"/>
                            <a:ext cx="52574" cy="56183"/>
                          </a:xfrm>
                          <a:custGeom>
                            <a:avLst/>
                            <a:gdLst/>
                            <a:ahLst/>
                            <a:cxnLst/>
                            <a:rect l="l" t="t" r="r" b="b"/>
                            <a:pathLst>
                              <a:path w="52574" h="56183" extrusionOk="0">
                                <a:moveTo>
                                  <a:pt x="46239" y="0"/>
                                </a:moveTo>
                                <a:lnTo>
                                  <a:pt x="52574" y="0"/>
                                </a:lnTo>
                                <a:lnTo>
                                  <a:pt x="46602" y="20166"/>
                                </a:lnTo>
                                <a:lnTo>
                                  <a:pt x="40351" y="19794"/>
                                </a:lnTo>
                                <a:lnTo>
                                  <a:pt x="40909" y="14734"/>
                                </a:lnTo>
                                <a:cubicBezTo>
                                  <a:pt x="37561" y="13097"/>
                                  <a:pt x="34463" y="12278"/>
                                  <a:pt x="31617" y="12278"/>
                                </a:cubicBezTo>
                                <a:cubicBezTo>
                                  <a:pt x="27598" y="12278"/>
                                  <a:pt x="25301" y="13444"/>
                                  <a:pt x="24724" y="15751"/>
                                </a:cubicBezTo>
                                <a:cubicBezTo>
                                  <a:pt x="24594" y="16272"/>
                                  <a:pt x="25022" y="16917"/>
                                  <a:pt x="26008" y="17661"/>
                                </a:cubicBezTo>
                                <a:cubicBezTo>
                                  <a:pt x="27012" y="18405"/>
                                  <a:pt x="28631" y="19248"/>
                                  <a:pt x="30863" y="20141"/>
                                </a:cubicBezTo>
                                <a:cubicBezTo>
                                  <a:pt x="33096" y="21034"/>
                                  <a:pt x="35440" y="22101"/>
                                  <a:pt x="37895" y="23366"/>
                                </a:cubicBezTo>
                                <a:cubicBezTo>
                                  <a:pt x="40370" y="24631"/>
                                  <a:pt x="42379" y="26566"/>
                                  <a:pt x="43923" y="29170"/>
                                </a:cubicBezTo>
                                <a:cubicBezTo>
                                  <a:pt x="45467" y="31775"/>
                                  <a:pt x="45783" y="34875"/>
                                  <a:pt x="44872" y="38497"/>
                                </a:cubicBezTo>
                                <a:cubicBezTo>
                                  <a:pt x="43588" y="43631"/>
                                  <a:pt x="40509" y="47675"/>
                                  <a:pt x="35635" y="50676"/>
                                </a:cubicBezTo>
                                <a:cubicBezTo>
                                  <a:pt x="30761" y="53653"/>
                                  <a:pt x="25012" y="55141"/>
                                  <a:pt x="18390" y="55141"/>
                                </a:cubicBezTo>
                                <a:cubicBezTo>
                                  <a:pt x="14762" y="55141"/>
                                  <a:pt x="11348" y="54694"/>
                                  <a:pt x="8148" y="53826"/>
                                </a:cubicBezTo>
                                <a:lnTo>
                                  <a:pt x="5609" y="56183"/>
                                </a:lnTo>
                                <a:lnTo>
                                  <a:pt x="0" y="54173"/>
                                </a:lnTo>
                                <a:lnTo>
                                  <a:pt x="10520" y="36190"/>
                                </a:lnTo>
                                <a:lnTo>
                                  <a:pt x="16576" y="37356"/>
                                </a:lnTo>
                                <a:lnTo>
                                  <a:pt x="14762" y="42639"/>
                                </a:lnTo>
                                <a:cubicBezTo>
                                  <a:pt x="16622" y="43557"/>
                                  <a:pt x="18957" y="44004"/>
                                  <a:pt x="21766" y="44004"/>
                                </a:cubicBezTo>
                                <a:cubicBezTo>
                                  <a:pt x="24575" y="44004"/>
                                  <a:pt x="26724" y="43557"/>
                                  <a:pt x="28212" y="42714"/>
                                </a:cubicBezTo>
                                <a:cubicBezTo>
                                  <a:pt x="29701" y="41846"/>
                                  <a:pt x="30584" y="40853"/>
                                  <a:pt x="30863" y="39737"/>
                                </a:cubicBezTo>
                                <a:cubicBezTo>
                                  <a:pt x="31142" y="38621"/>
                                  <a:pt x="30798" y="37629"/>
                                  <a:pt x="29831" y="36761"/>
                                </a:cubicBezTo>
                                <a:cubicBezTo>
                                  <a:pt x="28863" y="35917"/>
                                  <a:pt x="27273" y="35024"/>
                                  <a:pt x="25059" y="34131"/>
                                </a:cubicBezTo>
                                <a:cubicBezTo>
                                  <a:pt x="22864" y="33213"/>
                                  <a:pt x="20557" y="32097"/>
                                  <a:pt x="18138" y="30857"/>
                                </a:cubicBezTo>
                                <a:cubicBezTo>
                                  <a:pt x="15720" y="29567"/>
                                  <a:pt x="13748" y="27707"/>
                                  <a:pt x="12223" y="25202"/>
                                </a:cubicBezTo>
                                <a:cubicBezTo>
                                  <a:pt x="10716" y="22671"/>
                                  <a:pt x="10455" y="19397"/>
                                  <a:pt x="11441" y="15429"/>
                                </a:cubicBezTo>
                                <a:cubicBezTo>
                                  <a:pt x="12446" y="11485"/>
                                  <a:pt x="15311" y="8136"/>
                                  <a:pt x="20036" y="5432"/>
                                </a:cubicBezTo>
                                <a:cubicBezTo>
                                  <a:pt x="24780" y="2729"/>
                                  <a:pt x="30184" y="1364"/>
                                  <a:pt x="36249" y="1364"/>
                                </a:cubicBezTo>
                                <a:cubicBezTo>
                                  <a:pt x="39728" y="1364"/>
                                  <a:pt x="42583" y="1662"/>
                                  <a:pt x="44816" y="2257"/>
                                </a:cubicBezTo>
                                <a:lnTo>
                                  <a:pt x="46239" y="0"/>
                                </a:lnTo>
                                <a:close/>
                              </a:path>
                            </a:pathLst>
                          </a:custGeom>
                          <a:solidFill>
                            <a:srgbClr val="7F7F7F"/>
                          </a:solidFill>
                          <a:ln>
                            <a:noFill/>
                          </a:ln>
                        </wps:spPr>
                        <wps:txbx>
                          <w:txbxContent>
                            <w:p w14:paraId="1EC26DC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36" name="Freeform 336"/>
                        <wps:cNvSpPr/>
                        <wps:spPr>
                          <a:xfrm>
                            <a:off x="39868" y="97234"/>
                            <a:ext cx="34527" cy="72677"/>
                          </a:xfrm>
                          <a:custGeom>
                            <a:avLst/>
                            <a:gdLst/>
                            <a:ahLst/>
                            <a:cxnLst/>
                            <a:rect l="l" t="t" r="r" b="b"/>
                            <a:pathLst>
                              <a:path w="34527" h="72677" extrusionOk="0">
                                <a:moveTo>
                                  <a:pt x="9720" y="0"/>
                                </a:moveTo>
                                <a:cubicBezTo>
                                  <a:pt x="27449" y="0"/>
                                  <a:pt x="34527" y="7119"/>
                                  <a:pt x="30956" y="21332"/>
                                </a:cubicBezTo>
                                <a:cubicBezTo>
                                  <a:pt x="29002" y="29170"/>
                                  <a:pt x="25830" y="34057"/>
                                  <a:pt x="21440" y="35992"/>
                                </a:cubicBezTo>
                                <a:cubicBezTo>
                                  <a:pt x="26667" y="38348"/>
                                  <a:pt x="28174" y="43954"/>
                                  <a:pt x="25961" y="52735"/>
                                </a:cubicBezTo>
                                <a:cubicBezTo>
                                  <a:pt x="23765" y="61540"/>
                                  <a:pt x="19682" y="67419"/>
                                  <a:pt x="13710" y="70296"/>
                                </a:cubicBezTo>
                                <a:lnTo>
                                  <a:pt x="0" y="72677"/>
                                </a:lnTo>
                                <a:lnTo>
                                  <a:pt x="0" y="61488"/>
                                </a:lnTo>
                                <a:lnTo>
                                  <a:pt x="5157" y="60167"/>
                                </a:lnTo>
                                <a:cubicBezTo>
                                  <a:pt x="7910" y="58291"/>
                                  <a:pt x="9757" y="55476"/>
                                  <a:pt x="10696" y="51718"/>
                                </a:cubicBezTo>
                                <a:cubicBezTo>
                                  <a:pt x="11627" y="47972"/>
                                  <a:pt x="11292" y="45393"/>
                                  <a:pt x="9692" y="43904"/>
                                </a:cubicBezTo>
                                <a:lnTo>
                                  <a:pt x="0" y="41880"/>
                                </a:lnTo>
                                <a:lnTo>
                                  <a:pt x="0" y="30857"/>
                                </a:lnTo>
                                <a:lnTo>
                                  <a:pt x="10864" y="28401"/>
                                </a:lnTo>
                                <a:cubicBezTo>
                                  <a:pt x="13115" y="26839"/>
                                  <a:pt x="14705" y="24234"/>
                                  <a:pt x="15636" y="20588"/>
                                </a:cubicBezTo>
                                <a:cubicBezTo>
                                  <a:pt x="17124" y="14585"/>
                                  <a:pt x="14268" y="11559"/>
                                  <a:pt x="7069" y="11559"/>
                                </a:cubicBezTo>
                                <a:cubicBezTo>
                                  <a:pt x="5301" y="11559"/>
                                  <a:pt x="3450" y="11708"/>
                                  <a:pt x="1516" y="12005"/>
                                </a:cubicBezTo>
                                <a:lnTo>
                                  <a:pt x="0" y="16797"/>
                                </a:lnTo>
                                <a:lnTo>
                                  <a:pt x="0" y="152"/>
                                </a:lnTo>
                                <a:lnTo>
                                  <a:pt x="1753" y="115"/>
                                </a:lnTo>
                                <a:cubicBezTo>
                                  <a:pt x="5873" y="37"/>
                                  <a:pt x="8529" y="0"/>
                                  <a:pt x="9720" y="0"/>
                                </a:cubicBezTo>
                                <a:close/>
                              </a:path>
                            </a:pathLst>
                          </a:custGeom>
                          <a:solidFill>
                            <a:srgbClr val="7F7F7F"/>
                          </a:solidFill>
                          <a:ln>
                            <a:noFill/>
                          </a:ln>
                        </wps:spPr>
                        <wps:txbx>
                          <w:txbxContent>
                            <w:p w14:paraId="78E9C90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37" name="Freeform 337"/>
                        <wps:cNvSpPr/>
                        <wps:spPr>
                          <a:xfrm>
                            <a:off x="186597" y="95647"/>
                            <a:ext cx="20203" cy="20389"/>
                          </a:xfrm>
                          <a:custGeom>
                            <a:avLst/>
                            <a:gdLst/>
                            <a:ahLst/>
                            <a:cxnLst/>
                            <a:rect l="l" t="t" r="r" b="b"/>
                            <a:pathLst>
                              <a:path w="20203" h="20389" extrusionOk="0">
                                <a:moveTo>
                                  <a:pt x="12223" y="0"/>
                                </a:moveTo>
                                <a:cubicBezTo>
                                  <a:pt x="15032" y="1364"/>
                                  <a:pt x="17013" y="2803"/>
                                  <a:pt x="18166" y="4291"/>
                                </a:cubicBezTo>
                                <a:cubicBezTo>
                                  <a:pt x="19320" y="5755"/>
                                  <a:pt x="19999" y="7913"/>
                                  <a:pt x="20203" y="10790"/>
                                </a:cubicBezTo>
                                <a:cubicBezTo>
                                  <a:pt x="17636" y="15180"/>
                                  <a:pt x="13636" y="18405"/>
                                  <a:pt x="8204" y="20389"/>
                                </a:cubicBezTo>
                                <a:cubicBezTo>
                                  <a:pt x="3404" y="18653"/>
                                  <a:pt x="670" y="15081"/>
                                  <a:pt x="0" y="9674"/>
                                </a:cubicBezTo>
                                <a:cubicBezTo>
                                  <a:pt x="3125" y="4812"/>
                                  <a:pt x="7200" y="1588"/>
                                  <a:pt x="12223" y="0"/>
                                </a:cubicBezTo>
                                <a:close/>
                              </a:path>
                            </a:pathLst>
                          </a:custGeom>
                          <a:solidFill>
                            <a:srgbClr val="7F7F7F"/>
                          </a:solidFill>
                          <a:ln>
                            <a:noFill/>
                          </a:ln>
                        </wps:spPr>
                        <wps:txbx>
                          <w:txbxContent>
                            <w:p w14:paraId="5F848DD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38" name="Freeform 338"/>
                        <wps:cNvSpPr/>
                        <wps:spPr>
                          <a:xfrm>
                            <a:off x="286741" y="152202"/>
                            <a:ext cx="16715" cy="20836"/>
                          </a:xfrm>
                          <a:custGeom>
                            <a:avLst/>
                            <a:gdLst/>
                            <a:ahLst/>
                            <a:cxnLst/>
                            <a:rect l="l" t="t" r="r" b="b"/>
                            <a:pathLst>
                              <a:path w="16715" h="20836" extrusionOk="0">
                                <a:moveTo>
                                  <a:pt x="10408" y="0"/>
                                </a:moveTo>
                                <a:lnTo>
                                  <a:pt x="16715" y="397"/>
                                </a:lnTo>
                                <a:lnTo>
                                  <a:pt x="12669" y="20836"/>
                                </a:lnTo>
                                <a:lnTo>
                                  <a:pt x="6837" y="20836"/>
                                </a:lnTo>
                                <a:lnTo>
                                  <a:pt x="6669" y="18802"/>
                                </a:lnTo>
                                <a:lnTo>
                                  <a:pt x="0" y="19710"/>
                                </a:lnTo>
                                <a:lnTo>
                                  <a:pt x="0" y="8389"/>
                                </a:lnTo>
                                <a:lnTo>
                                  <a:pt x="8092" y="5581"/>
                                </a:lnTo>
                                <a:lnTo>
                                  <a:pt x="10408" y="0"/>
                                </a:lnTo>
                                <a:close/>
                              </a:path>
                            </a:pathLst>
                          </a:custGeom>
                          <a:solidFill>
                            <a:srgbClr val="7F7F7F"/>
                          </a:solidFill>
                          <a:ln>
                            <a:noFill/>
                          </a:ln>
                        </wps:spPr>
                        <wps:bodyPr spcFirstLastPara="1" wrap="square" lIns="91425" tIns="91425" rIns="91425" bIns="91425" anchor="ctr" anchorCtr="0">
                          <a:noAutofit/>
                        </wps:bodyPr>
                      </wps:wsp>
                      <wps:wsp>
                        <wps:cNvPr id="339" name="Freeform 339"/>
                        <wps:cNvSpPr/>
                        <wps:spPr>
                          <a:xfrm>
                            <a:off x="286741" y="119385"/>
                            <a:ext cx="23710" cy="29443"/>
                          </a:xfrm>
                          <a:custGeom>
                            <a:avLst/>
                            <a:gdLst/>
                            <a:ahLst/>
                            <a:cxnLst/>
                            <a:rect l="l" t="t" r="r" b="b"/>
                            <a:pathLst>
                              <a:path w="23710" h="29443" extrusionOk="0">
                                <a:moveTo>
                                  <a:pt x="4800" y="0"/>
                                </a:moveTo>
                                <a:cubicBezTo>
                                  <a:pt x="12167" y="0"/>
                                  <a:pt x="17310" y="1811"/>
                                  <a:pt x="20231" y="5482"/>
                                </a:cubicBezTo>
                                <a:cubicBezTo>
                                  <a:pt x="23152" y="9128"/>
                                  <a:pt x="23710" y="14560"/>
                                  <a:pt x="21905" y="21779"/>
                                </a:cubicBezTo>
                                <a:cubicBezTo>
                                  <a:pt x="21422" y="23688"/>
                                  <a:pt x="20613" y="26268"/>
                                  <a:pt x="19478" y="29443"/>
                                </a:cubicBezTo>
                                <a:lnTo>
                                  <a:pt x="0" y="29443"/>
                                </a:lnTo>
                                <a:lnTo>
                                  <a:pt x="0" y="18677"/>
                                </a:lnTo>
                                <a:lnTo>
                                  <a:pt x="8316" y="18628"/>
                                </a:lnTo>
                                <a:cubicBezTo>
                                  <a:pt x="8948" y="16148"/>
                                  <a:pt x="8864" y="14288"/>
                                  <a:pt x="8064" y="13022"/>
                                </a:cubicBezTo>
                                <a:cubicBezTo>
                                  <a:pt x="7283" y="11782"/>
                                  <a:pt x="5534" y="11162"/>
                                  <a:pt x="2818" y="11162"/>
                                </a:cubicBezTo>
                                <a:lnTo>
                                  <a:pt x="0" y="13008"/>
                                </a:lnTo>
                                <a:lnTo>
                                  <a:pt x="0" y="1885"/>
                                </a:lnTo>
                                <a:lnTo>
                                  <a:pt x="4800" y="0"/>
                                </a:lnTo>
                                <a:close/>
                              </a:path>
                            </a:pathLst>
                          </a:custGeom>
                          <a:solidFill>
                            <a:srgbClr val="7F7F7F"/>
                          </a:solidFill>
                          <a:ln>
                            <a:noFill/>
                          </a:ln>
                        </wps:spPr>
                        <wps:txbx>
                          <w:txbxContent>
                            <w:p w14:paraId="20CA716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40" name="Freeform 340"/>
                        <wps:cNvSpPr/>
                        <wps:spPr>
                          <a:xfrm>
                            <a:off x="346573" y="118021"/>
                            <a:ext cx="52574" cy="56183"/>
                          </a:xfrm>
                          <a:custGeom>
                            <a:avLst/>
                            <a:gdLst/>
                            <a:ahLst/>
                            <a:cxnLst/>
                            <a:rect l="l" t="t" r="r" b="b"/>
                            <a:pathLst>
                              <a:path w="52574" h="56183" extrusionOk="0">
                                <a:moveTo>
                                  <a:pt x="46239" y="0"/>
                                </a:moveTo>
                                <a:lnTo>
                                  <a:pt x="52574" y="0"/>
                                </a:lnTo>
                                <a:lnTo>
                                  <a:pt x="46602" y="20166"/>
                                </a:lnTo>
                                <a:lnTo>
                                  <a:pt x="40351" y="19794"/>
                                </a:lnTo>
                                <a:lnTo>
                                  <a:pt x="40909" y="14734"/>
                                </a:lnTo>
                                <a:cubicBezTo>
                                  <a:pt x="37561" y="13097"/>
                                  <a:pt x="34463" y="12278"/>
                                  <a:pt x="31617" y="12278"/>
                                </a:cubicBezTo>
                                <a:cubicBezTo>
                                  <a:pt x="27598" y="12278"/>
                                  <a:pt x="25301" y="13444"/>
                                  <a:pt x="24724" y="15751"/>
                                </a:cubicBezTo>
                                <a:cubicBezTo>
                                  <a:pt x="24594" y="16272"/>
                                  <a:pt x="25022" y="16917"/>
                                  <a:pt x="26008" y="17661"/>
                                </a:cubicBezTo>
                                <a:cubicBezTo>
                                  <a:pt x="27012" y="18405"/>
                                  <a:pt x="28631" y="19248"/>
                                  <a:pt x="30863" y="20141"/>
                                </a:cubicBezTo>
                                <a:cubicBezTo>
                                  <a:pt x="33096" y="21034"/>
                                  <a:pt x="35440" y="22101"/>
                                  <a:pt x="37895" y="23366"/>
                                </a:cubicBezTo>
                                <a:cubicBezTo>
                                  <a:pt x="40370" y="24631"/>
                                  <a:pt x="42379" y="26566"/>
                                  <a:pt x="43923" y="29170"/>
                                </a:cubicBezTo>
                                <a:cubicBezTo>
                                  <a:pt x="45467" y="31775"/>
                                  <a:pt x="45783" y="34875"/>
                                  <a:pt x="44872" y="38497"/>
                                </a:cubicBezTo>
                                <a:cubicBezTo>
                                  <a:pt x="43588" y="43631"/>
                                  <a:pt x="40509" y="47675"/>
                                  <a:pt x="35635" y="50676"/>
                                </a:cubicBezTo>
                                <a:cubicBezTo>
                                  <a:pt x="30761" y="53653"/>
                                  <a:pt x="25012" y="55141"/>
                                  <a:pt x="18390" y="55141"/>
                                </a:cubicBezTo>
                                <a:cubicBezTo>
                                  <a:pt x="14762" y="55141"/>
                                  <a:pt x="11348" y="54694"/>
                                  <a:pt x="8148" y="53826"/>
                                </a:cubicBezTo>
                                <a:lnTo>
                                  <a:pt x="5609" y="56183"/>
                                </a:lnTo>
                                <a:lnTo>
                                  <a:pt x="0" y="54173"/>
                                </a:lnTo>
                                <a:lnTo>
                                  <a:pt x="10520" y="36190"/>
                                </a:lnTo>
                                <a:lnTo>
                                  <a:pt x="16576" y="37356"/>
                                </a:lnTo>
                                <a:lnTo>
                                  <a:pt x="14762" y="42639"/>
                                </a:lnTo>
                                <a:cubicBezTo>
                                  <a:pt x="16622" y="43557"/>
                                  <a:pt x="18957" y="44004"/>
                                  <a:pt x="21766" y="44004"/>
                                </a:cubicBezTo>
                                <a:cubicBezTo>
                                  <a:pt x="24575" y="44004"/>
                                  <a:pt x="26724" y="43557"/>
                                  <a:pt x="28212" y="42714"/>
                                </a:cubicBezTo>
                                <a:cubicBezTo>
                                  <a:pt x="29701" y="41846"/>
                                  <a:pt x="30584" y="40853"/>
                                  <a:pt x="30863" y="39737"/>
                                </a:cubicBezTo>
                                <a:cubicBezTo>
                                  <a:pt x="31142" y="38621"/>
                                  <a:pt x="30798" y="37629"/>
                                  <a:pt x="29831" y="36761"/>
                                </a:cubicBezTo>
                                <a:cubicBezTo>
                                  <a:pt x="28863" y="35917"/>
                                  <a:pt x="27273" y="35024"/>
                                  <a:pt x="25059" y="34131"/>
                                </a:cubicBezTo>
                                <a:cubicBezTo>
                                  <a:pt x="22864" y="33213"/>
                                  <a:pt x="20557" y="32097"/>
                                  <a:pt x="18138" y="30857"/>
                                </a:cubicBezTo>
                                <a:cubicBezTo>
                                  <a:pt x="15720" y="29567"/>
                                  <a:pt x="13748" y="27707"/>
                                  <a:pt x="12223" y="25202"/>
                                </a:cubicBezTo>
                                <a:cubicBezTo>
                                  <a:pt x="10716" y="22671"/>
                                  <a:pt x="10455" y="19397"/>
                                  <a:pt x="11441" y="15429"/>
                                </a:cubicBezTo>
                                <a:cubicBezTo>
                                  <a:pt x="12446" y="11485"/>
                                  <a:pt x="15311" y="8136"/>
                                  <a:pt x="20036" y="5432"/>
                                </a:cubicBezTo>
                                <a:cubicBezTo>
                                  <a:pt x="24780" y="2729"/>
                                  <a:pt x="30184" y="1364"/>
                                  <a:pt x="36249" y="1364"/>
                                </a:cubicBezTo>
                                <a:cubicBezTo>
                                  <a:pt x="39728" y="1364"/>
                                  <a:pt x="42583" y="1662"/>
                                  <a:pt x="44816" y="2257"/>
                                </a:cubicBezTo>
                                <a:lnTo>
                                  <a:pt x="46239" y="0"/>
                                </a:lnTo>
                                <a:close/>
                              </a:path>
                            </a:pathLst>
                          </a:custGeom>
                          <a:solidFill>
                            <a:srgbClr val="7F7F7F"/>
                          </a:solidFill>
                          <a:ln>
                            <a:noFill/>
                          </a:ln>
                        </wps:spPr>
                        <wps:txbx>
                          <w:txbxContent>
                            <w:p w14:paraId="13EFF85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41" name="Freeform 341"/>
                        <wps:cNvSpPr/>
                        <wps:spPr>
                          <a:xfrm>
                            <a:off x="303253" y="118021"/>
                            <a:ext cx="52574" cy="56183"/>
                          </a:xfrm>
                          <a:custGeom>
                            <a:avLst/>
                            <a:gdLst/>
                            <a:ahLst/>
                            <a:cxnLst/>
                            <a:rect l="l" t="t" r="r" b="b"/>
                            <a:pathLst>
                              <a:path w="52574" h="56183" extrusionOk="0">
                                <a:moveTo>
                                  <a:pt x="46239" y="0"/>
                                </a:moveTo>
                                <a:lnTo>
                                  <a:pt x="52574" y="0"/>
                                </a:lnTo>
                                <a:lnTo>
                                  <a:pt x="46602" y="20166"/>
                                </a:lnTo>
                                <a:lnTo>
                                  <a:pt x="40351" y="19794"/>
                                </a:lnTo>
                                <a:lnTo>
                                  <a:pt x="40909" y="14734"/>
                                </a:lnTo>
                                <a:cubicBezTo>
                                  <a:pt x="37561" y="13097"/>
                                  <a:pt x="34463" y="12278"/>
                                  <a:pt x="31617" y="12278"/>
                                </a:cubicBezTo>
                                <a:cubicBezTo>
                                  <a:pt x="27598" y="12278"/>
                                  <a:pt x="25301" y="13444"/>
                                  <a:pt x="24724" y="15751"/>
                                </a:cubicBezTo>
                                <a:cubicBezTo>
                                  <a:pt x="24594" y="16272"/>
                                  <a:pt x="25022" y="16917"/>
                                  <a:pt x="26008" y="17661"/>
                                </a:cubicBezTo>
                                <a:cubicBezTo>
                                  <a:pt x="27012" y="18405"/>
                                  <a:pt x="28631" y="19248"/>
                                  <a:pt x="30863" y="20141"/>
                                </a:cubicBezTo>
                                <a:cubicBezTo>
                                  <a:pt x="33096" y="21034"/>
                                  <a:pt x="35440" y="22101"/>
                                  <a:pt x="37895" y="23366"/>
                                </a:cubicBezTo>
                                <a:cubicBezTo>
                                  <a:pt x="40370" y="24631"/>
                                  <a:pt x="42379" y="26566"/>
                                  <a:pt x="43923" y="29170"/>
                                </a:cubicBezTo>
                                <a:cubicBezTo>
                                  <a:pt x="45467" y="31775"/>
                                  <a:pt x="45783" y="34875"/>
                                  <a:pt x="44872" y="38497"/>
                                </a:cubicBezTo>
                                <a:cubicBezTo>
                                  <a:pt x="43588" y="43631"/>
                                  <a:pt x="40509" y="47675"/>
                                  <a:pt x="35635" y="50676"/>
                                </a:cubicBezTo>
                                <a:cubicBezTo>
                                  <a:pt x="30761" y="53653"/>
                                  <a:pt x="25012" y="55141"/>
                                  <a:pt x="18390" y="55141"/>
                                </a:cubicBezTo>
                                <a:cubicBezTo>
                                  <a:pt x="14762" y="55141"/>
                                  <a:pt x="11348" y="54694"/>
                                  <a:pt x="8148" y="53826"/>
                                </a:cubicBezTo>
                                <a:lnTo>
                                  <a:pt x="5609" y="56183"/>
                                </a:lnTo>
                                <a:lnTo>
                                  <a:pt x="0" y="54173"/>
                                </a:lnTo>
                                <a:lnTo>
                                  <a:pt x="10520" y="36190"/>
                                </a:lnTo>
                                <a:lnTo>
                                  <a:pt x="16576" y="37356"/>
                                </a:lnTo>
                                <a:lnTo>
                                  <a:pt x="14762" y="42639"/>
                                </a:lnTo>
                                <a:cubicBezTo>
                                  <a:pt x="16622" y="43557"/>
                                  <a:pt x="18957" y="44004"/>
                                  <a:pt x="21766" y="44004"/>
                                </a:cubicBezTo>
                                <a:cubicBezTo>
                                  <a:pt x="24575" y="44004"/>
                                  <a:pt x="26724" y="43557"/>
                                  <a:pt x="28212" y="42714"/>
                                </a:cubicBezTo>
                                <a:cubicBezTo>
                                  <a:pt x="29701" y="41846"/>
                                  <a:pt x="30584" y="40853"/>
                                  <a:pt x="30863" y="39737"/>
                                </a:cubicBezTo>
                                <a:cubicBezTo>
                                  <a:pt x="31142" y="38621"/>
                                  <a:pt x="30798" y="37629"/>
                                  <a:pt x="29831" y="36761"/>
                                </a:cubicBezTo>
                                <a:cubicBezTo>
                                  <a:pt x="28863" y="35917"/>
                                  <a:pt x="27273" y="35024"/>
                                  <a:pt x="25059" y="34131"/>
                                </a:cubicBezTo>
                                <a:cubicBezTo>
                                  <a:pt x="22864" y="33213"/>
                                  <a:pt x="20557" y="32097"/>
                                  <a:pt x="18138" y="30857"/>
                                </a:cubicBezTo>
                                <a:cubicBezTo>
                                  <a:pt x="15720" y="29567"/>
                                  <a:pt x="13748" y="27707"/>
                                  <a:pt x="12223" y="25202"/>
                                </a:cubicBezTo>
                                <a:cubicBezTo>
                                  <a:pt x="10716" y="22671"/>
                                  <a:pt x="10455" y="19397"/>
                                  <a:pt x="11441" y="15429"/>
                                </a:cubicBezTo>
                                <a:cubicBezTo>
                                  <a:pt x="12446" y="11485"/>
                                  <a:pt x="15311" y="8136"/>
                                  <a:pt x="20036" y="5432"/>
                                </a:cubicBezTo>
                                <a:cubicBezTo>
                                  <a:pt x="24780" y="2729"/>
                                  <a:pt x="30184" y="1364"/>
                                  <a:pt x="36249" y="1364"/>
                                </a:cubicBezTo>
                                <a:cubicBezTo>
                                  <a:pt x="39728" y="1364"/>
                                  <a:pt x="42583" y="1662"/>
                                  <a:pt x="44816" y="2257"/>
                                </a:cubicBezTo>
                                <a:lnTo>
                                  <a:pt x="46239" y="0"/>
                                </a:lnTo>
                                <a:close/>
                              </a:path>
                            </a:pathLst>
                          </a:custGeom>
                          <a:solidFill>
                            <a:srgbClr val="7F7F7F"/>
                          </a:solidFill>
                          <a:ln>
                            <a:noFill/>
                          </a:ln>
                        </wps:spPr>
                        <wps:txbx>
                          <w:txbxContent>
                            <w:p w14:paraId="5021E21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42" name="Freeform 342"/>
                        <wps:cNvSpPr/>
                        <wps:spPr>
                          <a:xfrm>
                            <a:off x="417358" y="97301"/>
                            <a:ext cx="39623" cy="74149"/>
                          </a:xfrm>
                          <a:custGeom>
                            <a:avLst/>
                            <a:gdLst/>
                            <a:ahLst/>
                            <a:cxnLst/>
                            <a:rect l="l" t="t" r="r" b="b"/>
                            <a:pathLst>
                              <a:path w="39623" h="74149" extrusionOk="0">
                                <a:moveTo>
                                  <a:pt x="39623" y="0"/>
                                </a:moveTo>
                                <a:lnTo>
                                  <a:pt x="39623" y="11748"/>
                                </a:lnTo>
                                <a:lnTo>
                                  <a:pt x="34965" y="12310"/>
                                </a:lnTo>
                                <a:lnTo>
                                  <a:pt x="30640" y="25879"/>
                                </a:lnTo>
                                <a:lnTo>
                                  <a:pt x="27375" y="36272"/>
                                </a:lnTo>
                                <a:cubicBezTo>
                                  <a:pt x="27282" y="35801"/>
                                  <a:pt x="28994" y="35577"/>
                                  <a:pt x="32510" y="35577"/>
                                </a:cubicBezTo>
                                <a:lnTo>
                                  <a:pt x="39623" y="34051"/>
                                </a:lnTo>
                                <a:lnTo>
                                  <a:pt x="39623" y="45004"/>
                                </a:lnTo>
                                <a:lnTo>
                                  <a:pt x="27905" y="47756"/>
                                </a:lnTo>
                                <a:lnTo>
                                  <a:pt x="25171" y="47756"/>
                                </a:lnTo>
                                <a:lnTo>
                                  <a:pt x="24668" y="49766"/>
                                </a:lnTo>
                                <a:lnTo>
                                  <a:pt x="21627" y="66782"/>
                                </a:lnTo>
                                <a:lnTo>
                                  <a:pt x="26343" y="67377"/>
                                </a:lnTo>
                                <a:lnTo>
                                  <a:pt x="24305" y="74149"/>
                                </a:lnTo>
                                <a:lnTo>
                                  <a:pt x="0" y="74149"/>
                                </a:lnTo>
                                <a:lnTo>
                                  <a:pt x="1339" y="67625"/>
                                </a:lnTo>
                                <a:lnTo>
                                  <a:pt x="5135" y="66782"/>
                                </a:lnTo>
                                <a:lnTo>
                                  <a:pt x="10967" y="48501"/>
                                </a:lnTo>
                                <a:lnTo>
                                  <a:pt x="16939" y="24638"/>
                                </a:lnTo>
                                <a:lnTo>
                                  <a:pt x="20008" y="7474"/>
                                </a:lnTo>
                                <a:lnTo>
                                  <a:pt x="16492" y="6630"/>
                                </a:lnTo>
                                <a:lnTo>
                                  <a:pt x="18417" y="404"/>
                                </a:lnTo>
                                <a:cubicBezTo>
                                  <a:pt x="25961" y="243"/>
                                  <a:pt x="31898" y="125"/>
                                  <a:pt x="36228" y="48"/>
                                </a:cubicBezTo>
                                <a:lnTo>
                                  <a:pt x="39623" y="0"/>
                                </a:lnTo>
                                <a:close/>
                              </a:path>
                            </a:pathLst>
                          </a:custGeom>
                          <a:solidFill>
                            <a:srgbClr val="7F7F7F"/>
                          </a:solidFill>
                          <a:ln>
                            <a:noFill/>
                          </a:ln>
                        </wps:spPr>
                        <wps:txbx>
                          <w:txbxContent>
                            <w:p w14:paraId="087A64B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43" name="Freeform 343"/>
                        <wps:cNvSpPr/>
                        <wps:spPr>
                          <a:xfrm>
                            <a:off x="505484" y="140689"/>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6"/>
                                </a:cubicBezTo>
                                <a:cubicBezTo>
                                  <a:pt x="15320" y="17764"/>
                                  <a:pt x="15487" y="19029"/>
                                  <a:pt x="16213" y="19971"/>
                                </a:cubicBezTo>
                                <a:cubicBezTo>
                                  <a:pt x="16957" y="20889"/>
                                  <a:pt x="18501" y="21336"/>
                                  <a:pt x="20845" y="21336"/>
                                </a:cubicBezTo>
                                <a:lnTo>
                                  <a:pt x="23659" y="20012"/>
                                </a:lnTo>
                                <a:lnTo>
                                  <a:pt x="23659" y="29868"/>
                                </a:lnTo>
                                <a:lnTo>
                                  <a:pt x="14706" y="32473"/>
                                </a:lnTo>
                                <a:cubicBezTo>
                                  <a:pt x="9441" y="32473"/>
                                  <a:pt x="5562" y="30910"/>
                                  <a:pt x="3070" y="27810"/>
                                </a:cubicBezTo>
                                <a:cubicBezTo>
                                  <a:pt x="595" y="24684"/>
                                  <a:pt x="0" y="20542"/>
                                  <a:pt x="1284" y="15383"/>
                                </a:cubicBezTo>
                                <a:cubicBezTo>
                                  <a:pt x="2586" y="10248"/>
                                  <a:pt x="5628" y="6453"/>
                                  <a:pt x="10409" y="4072"/>
                                </a:cubicBezTo>
                                <a:cubicBezTo>
                                  <a:pt x="12809" y="2881"/>
                                  <a:pt x="16066" y="1752"/>
                                  <a:pt x="20182" y="692"/>
                                </a:cubicBezTo>
                                <a:lnTo>
                                  <a:pt x="23659" y="0"/>
                                </a:lnTo>
                                <a:close/>
                              </a:path>
                            </a:pathLst>
                          </a:custGeom>
                          <a:solidFill>
                            <a:srgbClr val="7F7F7F"/>
                          </a:solidFill>
                          <a:ln>
                            <a:noFill/>
                          </a:ln>
                        </wps:spPr>
                        <wps:txbx>
                          <w:txbxContent>
                            <w:p w14:paraId="1D14D9D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44" name="Freeform 344"/>
                        <wps:cNvSpPr/>
                        <wps:spPr>
                          <a:xfrm>
                            <a:off x="515334"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7F7F7F"/>
                          </a:solidFill>
                          <a:ln>
                            <a:noFill/>
                          </a:ln>
                        </wps:spPr>
                        <wps:bodyPr spcFirstLastPara="1" wrap="square" lIns="91425" tIns="91425" rIns="91425" bIns="91425" anchor="ctr" anchorCtr="0">
                          <a:noAutofit/>
                        </wps:bodyPr>
                      </wps:wsp>
                      <wps:wsp>
                        <wps:cNvPr id="345" name="Freeform 345"/>
                        <wps:cNvSpPr/>
                        <wps:spPr>
                          <a:xfrm>
                            <a:off x="456981" y="97234"/>
                            <a:ext cx="31061" cy="45071"/>
                          </a:xfrm>
                          <a:custGeom>
                            <a:avLst/>
                            <a:gdLst/>
                            <a:ahLst/>
                            <a:cxnLst/>
                            <a:rect l="l" t="t" r="r" b="b"/>
                            <a:pathLst>
                              <a:path w="31061" h="45071" extrusionOk="0">
                                <a:moveTo>
                                  <a:pt x="4774" y="0"/>
                                </a:moveTo>
                                <a:cubicBezTo>
                                  <a:pt x="23638" y="0"/>
                                  <a:pt x="31061" y="7962"/>
                                  <a:pt x="27043" y="23961"/>
                                </a:cubicBezTo>
                                <a:cubicBezTo>
                                  <a:pt x="25108" y="31750"/>
                                  <a:pt x="20848" y="37654"/>
                                  <a:pt x="14262" y="41721"/>
                                </a:cubicBezTo>
                                <a:lnTo>
                                  <a:pt x="0" y="45071"/>
                                </a:lnTo>
                                <a:lnTo>
                                  <a:pt x="0" y="34118"/>
                                </a:lnTo>
                                <a:lnTo>
                                  <a:pt x="5835" y="32866"/>
                                </a:lnTo>
                                <a:cubicBezTo>
                                  <a:pt x="8625" y="30981"/>
                                  <a:pt x="10579" y="27831"/>
                                  <a:pt x="11695" y="23366"/>
                                </a:cubicBezTo>
                                <a:cubicBezTo>
                                  <a:pt x="13648" y="15503"/>
                                  <a:pt x="10458" y="11559"/>
                                  <a:pt x="2123" y="11559"/>
                                </a:cubicBezTo>
                                <a:lnTo>
                                  <a:pt x="0" y="11815"/>
                                </a:lnTo>
                                <a:lnTo>
                                  <a:pt x="0" y="67"/>
                                </a:lnTo>
                                <a:lnTo>
                                  <a:pt x="4774" y="0"/>
                                </a:lnTo>
                                <a:close/>
                              </a:path>
                            </a:pathLst>
                          </a:custGeom>
                          <a:solidFill>
                            <a:srgbClr val="7F7F7F"/>
                          </a:solidFill>
                          <a:ln>
                            <a:noFill/>
                          </a:ln>
                        </wps:spPr>
                        <wps:txbx>
                          <w:txbxContent>
                            <w:p w14:paraId="5124647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46" name="Freeform 346"/>
                        <wps:cNvSpPr/>
                        <wps:spPr>
                          <a:xfrm>
                            <a:off x="475881" y="96242"/>
                            <a:ext cx="38035" cy="75208"/>
                          </a:xfrm>
                          <a:custGeom>
                            <a:avLst/>
                            <a:gdLst/>
                            <a:ahLst/>
                            <a:cxnLst/>
                            <a:rect l="l" t="t" r="r" b="b"/>
                            <a:pathLst>
                              <a:path w="38035" h="75208" extrusionOk="0">
                                <a:moveTo>
                                  <a:pt x="38035" y="0"/>
                                </a:moveTo>
                                <a:lnTo>
                                  <a:pt x="30500" y="24805"/>
                                </a:lnTo>
                                <a:lnTo>
                                  <a:pt x="23413" y="53107"/>
                                </a:lnTo>
                                <a:lnTo>
                                  <a:pt x="20482" y="68114"/>
                                </a:lnTo>
                                <a:lnTo>
                                  <a:pt x="23943" y="68957"/>
                                </a:lnTo>
                                <a:lnTo>
                                  <a:pt x="22017" y="75208"/>
                                </a:lnTo>
                                <a:lnTo>
                                  <a:pt x="0" y="75208"/>
                                </a:lnTo>
                                <a:lnTo>
                                  <a:pt x="1339" y="68684"/>
                                </a:lnTo>
                                <a:lnTo>
                                  <a:pt x="5107" y="67841"/>
                                </a:lnTo>
                                <a:lnTo>
                                  <a:pt x="9990" y="51941"/>
                                </a:lnTo>
                                <a:lnTo>
                                  <a:pt x="17078" y="23639"/>
                                </a:lnTo>
                                <a:lnTo>
                                  <a:pt x="19952" y="8731"/>
                                </a:lnTo>
                                <a:lnTo>
                                  <a:pt x="15990" y="7838"/>
                                </a:lnTo>
                                <a:lnTo>
                                  <a:pt x="17887" y="1687"/>
                                </a:lnTo>
                                <a:lnTo>
                                  <a:pt x="38035" y="0"/>
                                </a:lnTo>
                                <a:close/>
                              </a:path>
                            </a:pathLst>
                          </a:custGeom>
                          <a:solidFill>
                            <a:srgbClr val="7F7F7F"/>
                          </a:solidFill>
                          <a:ln>
                            <a:noFill/>
                          </a:ln>
                        </wps:spPr>
                        <wps:bodyPr spcFirstLastPara="1" wrap="square" lIns="91425" tIns="91425" rIns="91425" bIns="91425" anchor="ctr" anchorCtr="0">
                          <a:noAutofit/>
                        </wps:bodyPr>
                      </wps:wsp>
                      <wps:wsp>
                        <wps:cNvPr id="347" name="Freeform 347"/>
                        <wps:cNvSpPr/>
                        <wps:spPr>
                          <a:xfrm>
                            <a:off x="556235"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71"/>
                                </a:lnTo>
                                <a:lnTo>
                                  <a:pt x="54359" y="45814"/>
                                </a:lnTo>
                                <a:lnTo>
                                  <a:pt x="52434" y="52065"/>
                                </a:lnTo>
                                <a:lnTo>
                                  <a:pt x="28882" y="52065"/>
                                </a:lnTo>
                                <a:lnTo>
                                  <a:pt x="30333" y="45120"/>
                                </a:lnTo>
                                <a:lnTo>
                                  <a:pt x="35551" y="44549"/>
                                </a:lnTo>
                                <a:lnTo>
                                  <a:pt x="40407" y="28798"/>
                                </a:lnTo>
                                <a:lnTo>
                                  <a:pt x="42974" y="18678"/>
                                </a:lnTo>
                                <a:cubicBezTo>
                                  <a:pt x="43476" y="16570"/>
                                  <a:pt x="43346" y="15032"/>
                                  <a:pt x="42583" y="14064"/>
                                </a:cubicBezTo>
                                <a:cubicBezTo>
                                  <a:pt x="41821" y="13122"/>
                                  <a:pt x="40007" y="12626"/>
                                  <a:pt x="37142" y="12626"/>
                                </a:cubicBezTo>
                                <a:cubicBezTo>
                                  <a:pt x="34277" y="12626"/>
                                  <a:pt x="31049" y="13717"/>
                                  <a:pt x="27459" y="15949"/>
                                </a:cubicBezTo>
                                <a:lnTo>
                                  <a:pt x="24640" y="25078"/>
                                </a:lnTo>
                                <a:lnTo>
                                  <a:pt x="23413" y="29964"/>
                                </a:lnTo>
                                <a:lnTo>
                                  <a:pt x="20538" y="44673"/>
                                </a:lnTo>
                                <a:lnTo>
                                  <a:pt x="25812" y="45269"/>
                                </a:lnTo>
                                <a:lnTo>
                                  <a:pt x="23747"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807" y="3572"/>
                                </a:lnTo>
                                <a:cubicBezTo>
                                  <a:pt x="34100" y="1191"/>
                                  <a:pt x="38481" y="0"/>
                                  <a:pt x="43951" y="0"/>
                                </a:cubicBezTo>
                                <a:close/>
                              </a:path>
                            </a:pathLst>
                          </a:custGeom>
                          <a:solidFill>
                            <a:srgbClr val="7F7F7F"/>
                          </a:solidFill>
                          <a:ln>
                            <a:noFill/>
                          </a:ln>
                        </wps:spPr>
                        <wps:txbx>
                          <w:txbxContent>
                            <w:p w14:paraId="4156B14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48" name="Freeform 348"/>
                        <wps:cNvSpPr/>
                        <wps:spPr>
                          <a:xfrm>
                            <a:off x="529143" y="119385"/>
                            <a:ext cx="26692" cy="53206"/>
                          </a:xfrm>
                          <a:custGeom>
                            <a:avLst/>
                            <a:gdLst/>
                            <a:ahLst/>
                            <a:cxnLst/>
                            <a:rect l="l" t="t" r="r" b="b"/>
                            <a:pathLst>
                              <a:path w="26692" h="53206" extrusionOk="0">
                                <a:moveTo>
                                  <a:pt x="6730" y="0"/>
                                </a:moveTo>
                                <a:cubicBezTo>
                                  <a:pt x="13837" y="0"/>
                                  <a:pt x="19064" y="1637"/>
                                  <a:pt x="22413" y="4887"/>
                                </a:cubicBezTo>
                                <a:cubicBezTo>
                                  <a:pt x="25762" y="8111"/>
                                  <a:pt x="26692" y="12725"/>
                                  <a:pt x="25203" y="18752"/>
                                </a:cubicBezTo>
                                <a:lnTo>
                                  <a:pt x="22162" y="29989"/>
                                </a:lnTo>
                                <a:lnTo>
                                  <a:pt x="19371" y="44772"/>
                                </a:lnTo>
                                <a:lnTo>
                                  <a:pt x="23306" y="45641"/>
                                </a:lnTo>
                                <a:lnTo>
                                  <a:pt x="21408" y="51842"/>
                                </a:lnTo>
                                <a:lnTo>
                                  <a:pt x="2098" y="53206"/>
                                </a:lnTo>
                                <a:lnTo>
                                  <a:pt x="3409" y="50180"/>
                                </a:lnTo>
                                <a:lnTo>
                                  <a:pt x="0" y="51172"/>
                                </a:lnTo>
                                <a:lnTo>
                                  <a:pt x="0" y="41316"/>
                                </a:lnTo>
                                <a:lnTo>
                                  <a:pt x="5781" y="38596"/>
                                </a:lnTo>
                                <a:lnTo>
                                  <a:pt x="8153" y="30634"/>
                                </a:lnTo>
                                <a:lnTo>
                                  <a:pt x="0" y="32654"/>
                                </a:lnTo>
                                <a:lnTo>
                                  <a:pt x="0" y="21304"/>
                                </a:lnTo>
                                <a:lnTo>
                                  <a:pt x="11446" y="19025"/>
                                </a:lnTo>
                                <a:lnTo>
                                  <a:pt x="11837" y="17587"/>
                                </a:lnTo>
                                <a:cubicBezTo>
                                  <a:pt x="12376" y="15354"/>
                                  <a:pt x="12227" y="13742"/>
                                  <a:pt x="11390" y="12725"/>
                                </a:cubicBezTo>
                                <a:cubicBezTo>
                                  <a:pt x="10572" y="11683"/>
                                  <a:pt x="8749" y="11162"/>
                                  <a:pt x="5921" y="11162"/>
                                </a:cubicBezTo>
                                <a:lnTo>
                                  <a:pt x="0" y="12577"/>
                                </a:lnTo>
                                <a:lnTo>
                                  <a:pt x="0" y="557"/>
                                </a:lnTo>
                                <a:lnTo>
                                  <a:pt x="6730" y="0"/>
                                </a:lnTo>
                                <a:close/>
                              </a:path>
                            </a:pathLst>
                          </a:custGeom>
                          <a:solidFill>
                            <a:srgbClr val="7F7F7F"/>
                          </a:solidFill>
                          <a:ln>
                            <a:noFill/>
                          </a:ln>
                        </wps:spPr>
                        <wps:txbx>
                          <w:txbxContent>
                            <w:p w14:paraId="4B08056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49" name="Freeform 349"/>
                        <wps:cNvSpPr/>
                        <wps:spPr>
                          <a:xfrm>
                            <a:off x="694478" y="111758"/>
                            <a:ext cx="30437" cy="61403"/>
                          </a:xfrm>
                          <a:custGeom>
                            <a:avLst/>
                            <a:gdLst/>
                            <a:ahLst/>
                            <a:cxnLst/>
                            <a:rect l="l" t="t" r="r" b="b"/>
                            <a:pathLst>
                              <a:path w="30437" h="61403" extrusionOk="0">
                                <a:moveTo>
                                  <a:pt x="30437" y="0"/>
                                </a:moveTo>
                                <a:lnTo>
                                  <a:pt x="30437" y="11417"/>
                                </a:lnTo>
                                <a:lnTo>
                                  <a:pt x="24426" y="14299"/>
                                </a:lnTo>
                                <a:cubicBezTo>
                                  <a:pt x="20873" y="18020"/>
                                  <a:pt x="18259" y="23254"/>
                                  <a:pt x="16585" y="29976"/>
                                </a:cubicBezTo>
                                <a:cubicBezTo>
                                  <a:pt x="14911" y="36723"/>
                                  <a:pt x="14808" y="41684"/>
                                  <a:pt x="16278" y="44908"/>
                                </a:cubicBezTo>
                                <a:cubicBezTo>
                                  <a:pt x="17748" y="48108"/>
                                  <a:pt x="20594" y="49696"/>
                                  <a:pt x="24817" y="49696"/>
                                </a:cubicBezTo>
                                <a:lnTo>
                                  <a:pt x="30437" y="47024"/>
                                </a:lnTo>
                                <a:lnTo>
                                  <a:pt x="30437" y="58364"/>
                                </a:lnTo>
                                <a:lnTo>
                                  <a:pt x="22557" y="61403"/>
                                </a:lnTo>
                                <a:cubicBezTo>
                                  <a:pt x="13962" y="61403"/>
                                  <a:pt x="7851" y="58452"/>
                                  <a:pt x="4223" y="52498"/>
                                </a:cubicBezTo>
                                <a:cubicBezTo>
                                  <a:pt x="595" y="46620"/>
                                  <a:pt x="0" y="38782"/>
                                  <a:pt x="2437" y="29058"/>
                                </a:cubicBezTo>
                                <a:cubicBezTo>
                                  <a:pt x="4874" y="19310"/>
                                  <a:pt x="9292" y="11521"/>
                                  <a:pt x="15692" y="5717"/>
                                </a:cubicBezTo>
                                <a:lnTo>
                                  <a:pt x="30437" y="0"/>
                                </a:lnTo>
                                <a:close/>
                              </a:path>
                            </a:pathLst>
                          </a:custGeom>
                          <a:solidFill>
                            <a:srgbClr val="7F7F7F"/>
                          </a:solidFill>
                          <a:ln>
                            <a:noFill/>
                          </a:ln>
                        </wps:spPr>
                        <wps:txbx>
                          <w:txbxContent>
                            <w:p w14:paraId="20426FB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50" name="Freeform 350"/>
                        <wps:cNvSpPr/>
                        <wps:spPr>
                          <a:xfrm>
                            <a:off x="635349" y="108744"/>
                            <a:ext cx="58089" cy="62706"/>
                          </a:xfrm>
                          <a:custGeom>
                            <a:avLst/>
                            <a:gdLst/>
                            <a:ahLst/>
                            <a:cxnLst/>
                            <a:rect l="l" t="t" r="r" b="b"/>
                            <a:pathLst>
                              <a:path w="58089" h="62706" extrusionOk="0">
                                <a:moveTo>
                                  <a:pt x="16771" y="0"/>
                                </a:moveTo>
                                <a:lnTo>
                                  <a:pt x="22659" y="0"/>
                                </a:lnTo>
                                <a:lnTo>
                                  <a:pt x="22771" y="2084"/>
                                </a:lnTo>
                                <a:cubicBezTo>
                                  <a:pt x="27719" y="695"/>
                                  <a:pt x="33291" y="0"/>
                                  <a:pt x="39486" y="0"/>
                                </a:cubicBezTo>
                                <a:cubicBezTo>
                                  <a:pt x="45700" y="0"/>
                                  <a:pt x="50462" y="1513"/>
                                  <a:pt x="53773" y="4514"/>
                                </a:cubicBezTo>
                                <a:cubicBezTo>
                                  <a:pt x="57085" y="7516"/>
                                  <a:pt x="58089" y="11609"/>
                                  <a:pt x="56787" y="16768"/>
                                </a:cubicBezTo>
                                <a:cubicBezTo>
                                  <a:pt x="55504" y="21903"/>
                                  <a:pt x="52043" y="27037"/>
                                  <a:pt x="46406" y="32122"/>
                                </a:cubicBezTo>
                                <a:cubicBezTo>
                                  <a:pt x="40788" y="37207"/>
                                  <a:pt x="32482" y="43631"/>
                                  <a:pt x="21487" y="51371"/>
                                </a:cubicBezTo>
                                <a:lnTo>
                                  <a:pt x="32091" y="50998"/>
                                </a:lnTo>
                                <a:lnTo>
                                  <a:pt x="44174" y="49361"/>
                                </a:lnTo>
                                <a:lnTo>
                                  <a:pt x="47411" y="44624"/>
                                </a:lnTo>
                                <a:lnTo>
                                  <a:pt x="53773" y="46112"/>
                                </a:lnTo>
                                <a:lnTo>
                                  <a:pt x="45876" y="62706"/>
                                </a:lnTo>
                                <a:lnTo>
                                  <a:pt x="558" y="62706"/>
                                </a:lnTo>
                                <a:lnTo>
                                  <a:pt x="0" y="54967"/>
                                </a:lnTo>
                                <a:cubicBezTo>
                                  <a:pt x="16111" y="42937"/>
                                  <a:pt x="26836" y="34479"/>
                                  <a:pt x="32175" y="29567"/>
                                </a:cubicBezTo>
                                <a:cubicBezTo>
                                  <a:pt x="37514" y="24631"/>
                                  <a:pt x="40491" y="20935"/>
                                  <a:pt x="41104" y="18455"/>
                                </a:cubicBezTo>
                                <a:cubicBezTo>
                                  <a:pt x="41718" y="15999"/>
                                  <a:pt x="41523" y="14263"/>
                                  <a:pt x="40518" y="13246"/>
                                </a:cubicBezTo>
                                <a:cubicBezTo>
                                  <a:pt x="39514" y="12229"/>
                                  <a:pt x="37709" y="11733"/>
                                  <a:pt x="35105" y="11733"/>
                                </a:cubicBezTo>
                                <a:cubicBezTo>
                                  <a:pt x="32519" y="11733"/>
                                  <a:pt x="29849" y="12179"/>
                                  <a:pt x="27096" y="13097"/>
                                </a:cubicBezTo>
                                <a:cubicBezTo>
                                  <a:pt x="24343" y="13990"/>
                                  <a:pt x="22241" y="14982"/>
                                  <a:pt x="20789" y="16073"/>
                                </a:cubicBezTo>
                                <a:lnTo>
                                  <a:pt x="19087" y="21332"/>
                                </a:lnTo>
                                <a:lnTo>
                                  <a:pt x="12502" y="21332"/>
                                </a:lnTo>
                                <a:lnTo>
                                  <a:pt x="16771" y="0"/>
                                </a:lnTo>
                                <a:close/>
                              </a:path>
                            </a:pathLst>
                          </a:custGeom>
                          <a:solidFill>
                            <a:srgbClr val="7F7F7F"/>
                          </a:solidFill>
                          <a:ln>
                            <a:noFill/>
                          </a:ln>
                        </wps:spPr>
                        <wps:txbx>
                          <w:txbxContent>
                            <w:p w14:paraId="3D3390D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51" name="Freeform 351"/>
                        <wps:cNvSpPr/>
                        <wps:spPr>
                          <a:xfrm>
                            <a:off x="808665" y="111758"/>
                            <a:ext cx="30437" cy="61403"/>
                          </a:xfrm>
                          <a:custGeom>
                            <a:avLst/>
                            <a:gdLst/>
                            <a:ahLst/>
                            <a:cxnLst/>
                            <a:rect l="l" t="t" r="r" b="b"/>
                            <a:pathLst>
                              <a:path w="30437" h="61403" extrusionOk="0">
                                <a:moveTo>
                                  <a:pt x="30437" y="0"/>
                                </a:moveTo>
                                <a:lnTo>
                                  <a:pt x="30437" y="11417"/>
                                </a:lnTo>
                                <a:lnTo>
                                  <a:pt x="24426" y="14299"/>
                                </a:lnTo>
                                <a:cubicBezTo>
                                  <a:pt x="20873" y="18020"/>
                                  <a:pt x="18259" y="23254"/>
                                  <a:pt x="16585" y="29976"/>
                                </a:cubicBezTo>
                                <a:cubicBezTo>
                                  <a:pt x="14911" y="36723"/>
                                  <a:pt x="14808" y="41684"/>
                                  <a:pt x="16278" y="44908"/>
                                </a:cubicBezTo>
                                <a:cubicBezTo>
                                  <a:pt x="17748" y="48108"/>
                                  <a:pt x="20594" y="49696"/>
                                  <a:pt x="24817" y="49696"/>
                                </a:cubicBezTo>
                                <a:lnTo>
                                  <a:pt x="30437" y="47024"/>
                                </a:lnTo>
                                <a:lnTo>
                                  <a:pt x="30437" y="58364"/>
                                </a:lnTo>
                                <a:lnTo>
                                  <a:pt x="22557" y="61403"/>
                                </a:lnTo>
                                <a:cubicBezTo>
                                  <a:pt x="13962" y="61403"/>
                                  <a:pt x="7851" y="58452"/>
                                  <a:pt x="4223" y="52499"/>
                                </a:cubicBezTo>
                                <a:cubicBezTo>
                                  <a:pt x="595" y="46620"/>
                                  <a:pt x="0" y="38782"/>
                                  <a:pt x="2437" y="29058"/>
                                </a:cubicBezTo>
                                <a:cubicBezTo>
                                  <a:pt x="4874" y="19310"/>
                                  <a:pt x="9292" y="11521"/>
                                  <a:pt x="15692" y="5717"/>
                                </a:cubicBezTo>
                                <a:lnTo>
                                  <a:pt x="30437" y="0"/>
                                </a:lnTo>
                                <a:close/>
                              </a:path>
                            </a:pathLst>
                          </a:custGeom>
                          <a:solidFill>
                            <a:srgbClr val="7F7F7F"/>
                          </a:solidFill>
                          <a:ln>
                            <a:noFill/>
                          </a:ln>
                        </wps:spPr>
                        <wps:txbx>
                          <w:txbxContent>
                            <w:p w14:paraId="3A5B0D2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52" name="Freeform 352"/>
                        <wps:cNvSpPr/>
                        <wps:spPr>
                          <a:xfrm>
                            <a:off x="749535" y="108744"/>
                            <a:ext cx="58089" cy="62706"/>
                          </a:xfrm>
                          <a:custGeom>
                            <a:avLst/>
                            <a:gdLst/>
                            <a:ahLst/>
                            <a:cxnLst/>
                            <a:rect l="l" t="t" r="r" b="b"/>
                            <a:pathLst>
                              <a:path w="58089" h="62706" extrusionOk="0">
                                <a:moveTo>
                                  <a:pt x="16771" y="0"/>
                                </a:moveTo>
                                <a:lnTo>
                                  <a:pt x="22659" y="0"/>
                                </a:lnTo>
                                <a:lnTo>
                                  <a:pt x="22771" y="2084"/>
                                </a:lnTo>
                                <a:cubicBezTo>
                                  <a:pt x="27719" y="695"/>
                                  <a:pt x="33291" y="0"/>
                                  <a:pt x="39486" y="0"/>
                                </a:cubicBezTo>
                                <a:cubicBezTo>
                                  <a:pt x="45700" y="0"/>
                                  <a:pt x="50462" y="1513"/>
                                  <a:pt x="53773" y="4514"/>
                                </a:cubicBezTo>
                                <a:cubicBezTo>
                                  <a:pt x="57085" y="7516"/>
                                  <a:pt x="58089" y="11609"/>
                                  <a:pt x="56787" y="16768"/>
                                </a:cubicBezTo>
                                <a:cubicBezTo>
                                  <a:pt x="55504" y="21903"/>
                                  <a:pt x="52043" y="27037"/>
                                  <a:pt x="46406" y="32122"/>
                                </a:cubicBezTo>
                                <a:cubicBezTo>
                                  <a:pt x="40788" y="37207"/>
                                  <a:pt x="32482" y="43631"/>
                                  <a:pt x="21487" y="51371"/>
                                </a:cubicBezTo>
                                <a:lnTo>
                                  <a:pt x="32091" y="50998"/>
                                </a:lnTo>
                                <a:lnTo>
                                  <a:pt x="44174" y="49361"/>
                                </a:lnTo>
                                <a:lnTo>
                                  <a:pt x="47411" y="44624"/>
                                </a:lnTo>
                                <a:lnTo>
                                  <a:pt x="53773" y="46112"/>
                                </a:lnTo>
                                <a:lnTo>
                                  <a:pt x="45876" y="62706"/>
                                </a:lnTo>
                                <a:lnTo>
                                  <a:pt x="558" y="62706"/>
                                </a:lnTo>
                                <a:lnTo>
                                  <a:pt x="0" y="54967"/>
                                </a:lnTo>
                                <a:cubicBezTo>
                                  <a:pt x="16111" y="42937"/>
                                  <a:pt x="26836" y="34479"/>
                                  <a:pt x="32175" y="29567"/>
                                </a:cubicBezTo>
                                <a:cubicBezTo>
                                  <a:pt x="37514" y="24631"/>
                                  <a:pt x="40491" y="20935"/>
                                  <a:pt x="41104" y="18455"/>
                                </a:cubicBezTo>
                                <a:cubicBezTo>
                                  <a:pt x="41718" y="15999"/>
                                  <a:pt x="41523" y="14263"/>
                                  <a:pt x="40518" y="13246"/>
                                </a:cubicBezTo>
                                <a:cubicBezTo>
                                  <a:pt x="39514" y="12229"/>
                                  <a:pt x="37709" y="11733"/>
                                  <a:pt x="35105" y="11733"/>
                                </a:cubicBezTo>
                                <a:cubicBezTo>
                                  <a:pt x="32519" y="11733"/>
                                  <a:pt x="29849" y="12179"/>
                                  <a:pt x="27096" y="13097"/>
                                </a:cubicBezTo>
                                <a:cubicBezTo>
                                  <a:pt x="24343" y="13990"/>
                                  <a:pt x="22241" y="14982"/>
                                  <a:pt x="20789" y="16073"/>
                                </a:cubicBezTo>
                                <a:lnTo>
                                  <a:pt x="19087" y="21332"/>
                                </a:lnTo>
                                <a:lnTo>
                                  <a:pt x="12502" y="21332"/>
                                </a:lnTo>
                                <a:lnTo>
                                  <a:pt x="16771" y="0"/>
                                </a:lnTo>
                                <a:close/>
                              </a:path>
                            </a:pathLst>
                          </a:custGeom>
                          <a:solidFill>
                            <a:srgbClr val="7F7F7F"/>
                          </a:solidFill>
                          <a:ln>
                            <a:noFill/>
                          </a:ln>
                        </wps:spPr>
                        <wps:txbx>
                          <w:txbxContent>
                            <w:p w14:paraId="77175DD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53" name="Freeform 353"/>
                        <wps:cNvSpPr/>
                        <wps:spPr>
                          <a:xfrm>
                            <a:off x="724915" y="108744"/>
                            <a:ext cx="30415" cy="61379"/>
                          </a:xfrm>
                          <a:custGeom>
                            <a:avLst/>
                            <a:gdLst/>
                            <a:ahLst/>
                            <a:cxnLst/>
                            <a:rect l="l" t="t" r="r" b="b"/>
                            <a:pathLst>
                              <a:path w="30415" h="61379" extrusionOk="0">
                                <a:moveTo>
                                  <a:pt x="7775" y="0"/>
                                </a:moveTo>
                                <a:cubicBezTo>
                                  <a:pt x="16388" y="0"/>
                                  <a:pt x="22518" y="2977"/>
                                  <a:pt x="26164" y="8954"/>
                                </a:cubicBezTo>
                                <a:cubicBezTo>
                                  <a:pt x="29811" y="14908"/>
                                  <a:pt x="30415" y="22746"/>
                                  <a:pt x="27978" y="32445"/>
                                </a:cubicBezTo>
                                <a:cubicBezTo>
                                  <a:pt x="25560" y="42143"/>
                                  <a:pt x="21132" y="49907"/>
                                  <a:pt x="14695" y="55711"/>
                                </a:cubicBezTo>
                                <a:lnTo>
                                  <a:pt x="0" y="61379"/>
                                </a:lnTo>
                                <a:lnTo>
                                  <a:pt x="0" y="50039"/>
                                </a:lnTo>
                                <a:lnTo>
                                  <a:pt x="6017" y="47179"/>
                                </a:lnTo>
                                <a:cubicBezTo>
                                  <a:pt x="9551" y="43483"/>
                                  <a:pt x="12156" y="38249"/>
                                  <a:pt x="13830" y="31502"/>
                                </a:cubicBezTo>
                                <a:cubicBezTo>
                                  <a:pt x="15523" y="24730"/>
                                  <a:pt x="15635" y="19745"/>
                                  <a:pt x="14165" y="16545"/>
                                </a:cubicBezTo>
                                <a:cubicBezTo>
                                  <a:pt x="12695" y="13345"/>
                                  <a:pt x="9849" y="11733"/>
                                  <a:pt x="5626" y="11733"/>
                                </a:cubicBezTo>
                                <a:lnTo>
                                  <a:pt x="0" y="14431"/>
                                </a:lnTo>
                                <a:lnTo>
                                  <a:pt x="0" y="3014"/>
                                </a:lnTo>
                                <a:lnTo>
                                  <a:pt x="7775" y="0"/>
                                </a:lnTo>
                                <a:close/>
                              </a:path>
                            </a:pathLst>
                          </a:custGeom>
                          <a:solidFill>
                            <a:srgbClr val="7F7F7F"/>
                          </a:solidFill>
                          <a:ln>
                            <a:noFill/>
                          </a:ln>
                        </wps:spPr>
                        <wps:txbx>
                          <w:txbxContent>
                            <w:p w14:paraId="538F543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54" name="Freeform 354"/>
                        <wps:cNvSpPr/>
                        <wps:spPr>
                          <a:xfrm>
                            <a:off x="839102" y="108744"/>
                            <a:ext cx="30415" cy="61379"/>
                          </a:xfrm>
                          <a:custGeom>
                            <a:avLst/>
                            <a:gdLst/>
                            <a:ahLst/>
                            <a:cxnLst/>
                            <a:rect l="l" t="t" r="r" b="b"/>
                            <a:pathLst>
                              <a:path w="30415" h="61379" extrusionOk="0">
                                <a:moveTo>
                                  <a:pt x="7775" y="0"/>
                                </a:moveTo>
                                <a:cubicBezTo>
                                  <a:pt x="16388" y="0"/>
                                  <a:pt x="22518" y="2977"/>
                                  <a:pt x="26164" y="8954"/>
                                </a:cubicBezTo>
                                <a:cubicBezTo>
                                  <a:pt x="29810" y="14908"/>
                                  <a:pt x="30415" y="22746"/>
                                  <a:pt x="27978" y="32445"/>
                                </a:cubicBezTo>
                                <a:cubicBezTo>
                                  <a:pt x="25560" y="42143"/>
                                  <a:pt x="21132" y="49907"/>
                                  <a:pt x="14695" y="55711"/>
                                </a:cubicBezTo>
                                <a:lnTo>
                                  <a:pt x="0" y="61379"/>
                                </a:lnTo>
                                <a:lnTo>
                                  <a:pt x="0" y="50039"/>
                                </a:lnTo>
                                <a:lnTo>
                                  <a:pt x="6017" y="47179"/>
                                </a:lnTo>
                                <a:cubicBezTo>
                                  <a:pt x="9551" y="43483"/>
                                  <a:pt x="12156" y="38249"/>
                                  <a:pt x="13830" y="31502"/>
                                </a:cubicBezTo>
                                <a:cubicBezTo>
                                  <a:pt x="15523" y="24730"/>
                                  <a:pt x="15635" y="19745"/>
                                  <a:pt x="14165" y="16545"/>
                                </a:cubicBezTo>
                                <a:cubicBezTo>
                                  <a:pt x="12695" y="13345"/>
                                  <a:pt x="9849" y="11733"/>
                                  <a:pt x="5626" y="11733"/>
                                </a:cubicBezTo>
                                <a:lnTo>
                                  <a:pt x="0" y="14431"/>
                                </a:lnTo>
                                <a:lnTo>
                                  <a:pt x="0" y="3014"/>
                                </a:lnTo>
                                <a:lnTo>
                                  <a:pt x="7775" y="0"/>
                                </a:lnTo>
                                <a:close/>
                              </a:path>
                            </a:pathLst>
                          </a:custGeom>
                          <a:solidFill>
                            <a:srgbClr val="7F7F7F"/>
                          </a:solidFill>
                          <a:ln>
                            <a:noFill/>
                          </a:ln>
                        </wps:spPr>
                        <wps:txbx>
                          <w:txbxContent>
                            <w:p w14:paraId="05F2ACE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55" name="Freeform 355"/>
                        <wps:cNvSpPr/>
                        <wps:spPr>
                          <a:xfrm>
                            <a:off x="934913" y="97301"/>
                            <a:ext cx="39623" cy="74149"/>
                          </a:xfrm>
                          <a:custGeom>
                            <a:avLst/>
                            <a:gdLst/>
                            <a:ahLst/>
                            <a:cxnLst/>
                            <a:rect l="l" t="t" r="r" b="b"/>
                            <a:pathLst>
                              <a:path w="39623" h="74149" extrusionOk="0">
                                <a:moveTo>
                                  <a:pt x="39623" y="0"/>
                                </a:moveTo>
                                <a:lnTo>
                                  <a:pt x="39623" y="11748"/>
                                </a:lnTo>
                                <a:lnTo>
                                  <a:pt x="34965" y="12310"/>
                                </a:lnTo>
                                <a:lnTo>
                                  <a:pt x="30640" y="25879"/>
                                </a:lnTo>
                                <a:lnTo>
                                  <a:pt x="27375" y="36272"/>
                                </a:lnTo>
                                <a:cubicBezTo>
                                  <a:pt x="27282" y="35801"/>
                                  <a:pt x="28994" y="35577"/>
                                  <a:pt x="32510" y="35577"/>
                                </a:cubicBezTo>
                                <a:lnTo>
                                  <a:pt x="39623" y="34051"/>
                                </a:lnTo>
                                <a:lnTo>
                                  <a:pt x="39623" y="45004"/>
                                </a:lnTo>
                                <a:lnTo>
                                  <a:pt x="27905" y="47756"/>
                                </a:lnTo>
                                <a:lnTo>
                                  <a:pt x="25171" y="47756"/>
                                </a:lnTo>
                                <a:lnTo>
                                  <a:pt x="24668" y="49766"/>
                                </a:lnTo>
                                <a:lnTo>
                                  <a:pt x="21627" y="66782"/>
                                </a:lnTo>
                                <a:lnTo>
                                  <a:pt x="26343" y="67377"/>
                                </a:lnTo>
                                <a:lnTo>
                                  <a:pt x="24305" y="74149"/>
                                </a:lnTo>
                                <a:lnTo>
                                  <a:pt x="0" y="74149"/>
                                </a:lnTo>
                                <a:lnTo>
                                  <a:pt x="1339" y="67625"/>
                                </a:lnTo>
                                <a:lnTo>
                                  <a:pt x="5135" y="66782"/>
                                </a:lnTo>
                                <a:lnTo>
                                  <a:pt x="10967" y="48501"/>
                                </a:lnTo>
                                <a:lnTo>
                                  <a:pt x="16939" y="24638"/>
                                </a:lnTo>
                                <a:lnTo>
                                  <a:pt x="20008" y="7474"/>
                                </a:lnTo>
                                <a:lnTo>
                                  <a:pt x="16492" y="6630"/>
                                </a:lnTo>
                                <a:lnTo>
                                  <a:pt x="18417" y="404"/>
                                </a:lnTo>
                                <a:cubicBezTo>
                                  <a:pt x="25961" y="243"/>
                                  <a:pt x="31898" y="125"/>
                                  <a:pt x="36228" y="48"/>
                                </a:cubicBezTo>
                                <a:lnTo>
                                  <a:pt x="39623" y="0"/>
                                </a:lnTo>
                                <a:close/>
                              </a:path>
                            </a:pathLst>
                          </a:custGeom>
                          <a:solidFill>
                            <a:srgbClr val="A6A6A6"/>
                          </a:solidFill>
                          <a:ln>
                            <a:noFill/>
                          </a:ln>
                        </wps:spPr>
                        <wps:txbx>
                          <w:txbxContent>
                            <w:p w14:paraId="47343B2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56" name="Freeform 356"/>
                        <wps:cNvSpPr/>
                        <wps:spPr>
                          <a:xfrm>
                            <a:off x="1023039" y="140689"/>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6"/>
                                </a:cubicBezTo>
                                <a:cubicBezTo>
                                  <a:pt x="15320" y="17764"/>
                                  <a:pt x="15487" y="19029"/>
                                  <a:pt x="16213" y="19971"/>
                                </a:cubicBezTo>
                                <a:cubicBezTo>
                                  <a:pt x="16957" y="20889"/>
                                  <a:pt x="18501" y="21336"/>
                                  <a:pt x="20845" y="21336"/>
                                </a:cubicBezTo>
                                <a:lnTo>
                                  <a:pt x="23659" y="20012"/>
                                </a:lnTo>
                                <a:lnTo>
                                  <a:pt x="23659" y="29868"/>
                                </a:lnTo>
                                <a:lnTo>
                                  <a:pt x="14706" y="32473"/>
                                </a:lnTo>
                                <a:cubicBezTo>
                                  <a:pt x="9441" y="32473"/>
                                  <a:pt x="5562" y="30910"/>
                                  <a:pt x="3070" y="27810"/>
                                </a:cubicBezTo>
                                <a:cubicBezTo>
                                  <a:pt x="595" y="24684"/>
                                  <a:pt x="0" y="20542"/>
                                  <a:pt x="1284" y="15383"/>
                                </a:cubicBezTo>
                                <a:cubicBezTo>
                                  <a:pt x="2586" y="10248"/>
                                  <a:pt x="5628" y="6453"/>
                                  <a:pt x="10409" y="4072"/>
                                </a:cubicBezTo>
                                <a:cubicBezTo>
                                  <a:pt x="12809" y="2881"/>
                                  <a:pt x="16066" y="1752"/>
                                  <a:pt x="20182" y="692"/>
                                </a:cubicBezTo>
                                <a:lnTo>
                                  <a:pt x="23659" y="0"/>
                                </a:lnTo>
                                <a:close/>
                              </a:path>
                            </a:pathLst>
                          </a:custGeom>
                          <a:solidFill>
                            <a:srgbClr val="A6A6A6"/>
                          </a:solidFill>
                          <a:ln>
                            <a:noFill/>
                          </a:ln>
                        </wps:spPr>
                        <wps:txbx>
                          <w:txbxContent>
                            <w:p w14:paraId="56C968C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57" name="Freeform 357"/>
                        <wps:cNvSpPr/>
                        <wps:spPr>
                          <a:xfrm>
                            <a:off x="1032889"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358" name="Freeform 358"/>
                        <wps:cNvSpPr/>
                        <wps:spPr>
                          <a:xfrm>
                            <a:off x="974536" y="97234"/>
                            <a:ext cx="31061" cy="45071"/>
                          </a:xfrm>
                          <a:custGeom>
                            <a:avLst/>
                            <a:gdLst/>
                            <a:ahLst/>
                            <a:cxnLst/>
                            <a:rect l="l" t="t" r="r" b="b"/>
                            <a:pathLst>
                              <a:path w="31061" h="45071" extrusionOk="0">
                                <a:moveTo>
                                  <a:pt x="4774" y="0"/>
                                </a:moveTo>
                                <a:cubicBezTo>
                                  <a:pt x="23638" y="0"/>
                                  <a:pt x="31061" y="7962"/>
                                  <a:pt x="27043" y="23961"/>
                                </a:cubicBezTo>
                                <a:cubicBezTo>
                                  <a:pt x="25108" y="31750"/>
                                  <a:pt x="20848" y="37654"/>
                                  <a:pt x="14262" y="41721"/>
                                </a:cubicBezTo>
                                <a:lnTo>
                                  <a:pt x="0" y="45071"/>
                                </a:lnTo>
                                <a:lnTo>
                                  <a:pt x="0" y="34118"/>
                                </a:lnTo>
                                <a:lnTo>
                                  <a:pt x="5835" y="32866"/>
                                </a:lnTo>
                                <a:cubicBezTo>
                                  <a:pt x="8625" y="30981"/>
                                  <a:pt x="10578" y="27831"/>
                                  <a:pt x="11695" y="23366"/>
                                </a:cubicBezTo>
                                <a:cubicBezTo>
                                  <a:pt x="13648" y="15503"/>
                                  <a:pt x="10458" y="11559"/>
                                  <a:pt x="2123" y="11559"/>
                                </a:cubicBezTo>
                                <a:lnTo>
                                  <a:pt x="0" y="11815"/>
                                </a:lnTo>
                                <a:lnTo>
                                  <a:pt x="0" y="67"/>
                                </a:lnTo>
                                <a:lnTo>
                                  <a:pt x="4774" y="0"/>
                                </a:lnTo>
                                <a:close/>
                              </a:path>
                            </a:pathLst>
                          </a:custGeom>
                          <a:solidFill>
                            <a:srgbClr val="A6A6A6"/>
                          </a:solidFill>
                          <a:ln>
                            <a:noFill/>
                          </a:ln>
                        </wps:spPr>
                        <wps:txbx>
                          <w:txbxContent>
                            <w:p w14:paraId="689EB7D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59" name="Freeform 359"/>
                        <wps:cNvSpPr/>
                        <wps:spPr>
                          <a:xfrm>
                            <a:off x="993436" y="96242"/>
                            <a:ext cx="38035" cy="75208"/>
                          </a:xfrm>
                          <a:custGeom>
                            <a:avLst/>
                            <a:gdLst/>
                            <a:ahLst/>
                            <a:cxnLst/>
                            <a:rect l="l" t="t" r="r" b="b"/>
                            <a:pathLst>
                              <a:path w="38035" h="75208" extrusionOk="0">
                                <a:moveTo>
                                  <a:pt x="38035" y="0"/>
                                </a:moveTo>
                                <a:lnTo>
                                  <a:pt x="30500" y="24805"/>
                                </a:lnTo>
                                <a:lnTo>
                                  <a:pt x="23413" y="53107"/>
                                </a:lnTo>
                                <a:lnTo>
                                  <a:pt x="20482" y="68114"/>
                                </a:lnTo>
                                <a:lnTo>
                                  <a:pt x="23943" y="68957"/>
                                </a:lnTo>
                                <a:lnTo>
                                  <a:pt x="22017" y="75208"/>
                                </a:lnTo>
                                <a:lnTo>
                                  <a:pt x="0" y="75208"/>
                                </a:lnTo>
                                <a:lnTo>
                                  <a:pt x="1339" y="68684"/>
                                </a:lnTo>
                                <a:lnTo>
                                  <a:pt x="5107" y="67841"/>
                                </a:lnTo>
                                <a:lnTo>
                                  <a:pt x="9990" y="51941"/>
                                </a:lnTo>
                                <a:lnTo>
                                  <a:pt x="17078" y="23639"/>
                                </a:lnTo>
                                <a:lnTo>
                                  <a:pt x="19952" y="8731"/>
                                </a:lnTo>
                                <a:lnTo>
                                  <a:pt x="15990" y="7838"/>
                                </a:lnTo>
                                <a:lnTo>
                                  <a:pt x="17887" y="1687"/>
                                </a:lnTo>
                                <a:lnTo>
                                  <a:pt x="38035" y="0"/>
                                </a:lnTo>
                                <a:close/>
                              </a:path>
                            </a:pathLst>
                          </a:custGeom>
                          <a:solidFill>
                            <a:srgbClr val="A6A6A6"/>
                          </a:solidFill>
                          <a:ln>
                            <a:noFill/>
                          </a:ln>
                        </wps:spPr>
                        <wps:bodyPr spcFirstLastPara="1" wrap="square" lIns="91425" tIns="91425" rIns="91425" bIns="91425" anchor="ctr" anchorCtr="0">
                          <a:noAutofit/>
                        </wps:bodyPr>
                      </wps:wsp>
                      <wps:wsp>
                        <wps:cNvPr id="360" name="Freeform 360"/>
                        <wps:cNvSpPr/>
                        <wps:spPr>
                          <a:xfrm>
                            <a:off x="1193727" y="121872"/>
                            <a:ext cx="27325" cy="51290"/>
                          </a:xfrm>
                          <a:custGeom>
                            <a:avLst/>
                            <a:gdLst/>
                            <a:ahLst/>
                            <a:cxnLst/>
                            <a:rect l="l" t="t" r="r" b="b"/>
                            <a:pathLst>
                              <a:path w="27325" h="51290" extrusionOk="0">
                                <a:moveTo>
                                  <a:pt x="27325" y="0"/>
                                </a:moveTo>
                                <a:lnTo>
                                  <a:pt x="27325" y="10049"/>
                                </a:lnTo>
                                <a:lnTo>
                                  <a:pt x="22306" y="12024"/>
                                </a:lnTo>
                                <a:cubicBezTo>
                                  <a:pt x="20166" y="14257"/>
                                  <a:pt x="18352" y="18325"/>
                                  <a:pt x="16864" y="24228"/>
                                </a:cubicBezTo>
                                <a:cubicBezTo>
                                  <a:pt x="14222" y="34844"/>
                                  <a:pt x="16501" y="40153"/>
                                  <a:pt x="23701" y="40153"/>
                                </a:cubicBezTo>
                                <a:lnTo>
                                  <a:pt x="27325" y="38577"/>
                                </a:lnTo>
                                <a:lnTo>
                                  <a:pt x="27325" y="48899"/>
                                </a:lnTo>
                                <a:lnTo>
                                  <a:pt x="20799" y="51290"/>
                                </a:lnTo>
                                <a:cubicBezTo>
                                  <a:pt x="13004" y="51290"/>
                                  <a:pt x="7414" y="48884"/>
                                  <a:pt x="4028" y="44121"/>
                                </a:cubicBezTo>
                                <a:cubicBezTo>
                                  <a:pt x="660" y="39334"/>
                                  <a:pt x="0" y="32860"/>
                                  <a:pt x="2046" y="24675"/>
                                </a:cubicBezTo>
                                <a:cubicBezTo>
                                  <a:pt x="4093" y="16489"/>
                                  <a:pt x="7990" y="9941"/>
                                  <a:pt x="13739" y="4980"/>
                                </a:cubicBezTo>
                                <a:lnTo>
                                  <a:pt x="27325" y="0"/>
                                </a:lnTo>
                                <a:close/>
                              </a:path>
                            </a:pathLst>
                          </a:custGeom>
                          <a:solidFill>
                            <a:srgbClr val="A6A6A6"/>
                          </a:solidFill>
                          <a:ln>
                            <a:noFill/>
                          </a:ln>
                        </wps:spPr>
                        <wps:txbx>
                          <w:txbxContent>
                            <w:p w14:paraId="164D939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61" name="Freeform 361"/>
                        <wps:cNvSpPr/>
                        <wps:spPr>
                          <a:xfrm>
                            <a:off x="1073790"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71"/>
                                </a:lnTo>
                                <a:lnTo>
                                  <a:pt x="54359" y="45814"/>
                                </a:lnTo>
                                <a:lnTo>
                                  <a:pt x="52434" y="52065"/>
                                </a:lnTo>
                                <a:lnTo>
                                  <a:pt x="28882" y="52065"/>
                                </a:lnTo>
                                <a:lnTo>
                                  <a:pt x="30333" y="45120"/>
                                </a:lnTo>
                                <a:lnTo>
                                  <a:pt x="35551" y="44549"/>
                                </a:lnTo>
                                <a:lnTo>
                                  <a:pt x="40407" y="28798"/>
                                </a:lnTo>
                                <a:lnTo>
                                  <a:pt x="42974" y="18678"/>
                                </a:lnTo>
                                <a:cubicBezTo>
                                  <a:pt x="43476" y="16570"/>
                                  <a:pt x="43346" y="15032"/>
                                  <a:pt x="42583" y="14064"/>
                                </a:cubicBezTo>
                                <a:cubicBezTo>
                                  <a:pt x="41821" y="13122"/>
                                  <a:pt x="40007" y="12626"/>
                                  <a:pt x="37142" y="12626"/>
                                </a:cubicBezTo>
                                <a:cubicBezTo>
                                  <a:pt x="34277" y="12626"/>
                                  <a:pt x="31049" y="13717"/>
                                  <a:pt x="27459" y="15949"/>
                                </a:cubicBezTo>
                                <a:lnTo>
                                  <a:pt x="24640" y="25078"/>
                                </a:lnTo>
                                <a:lnTo>
                                  <a:pt x="23413" y="29964"/>
                                </a:lnTo>
                                <a:lnTo>
                                  <a:pt x="20538" y="44673"/>
                                </a:lnTo>
                                <a:lnTo>
                                  <a:pt x="25812" y="45269"/>
                                </a:lnTo>
                                <a:lnTo>
                                  <a:pt x="23747"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807" y="3572"/>
                                </a:lnTo>
                                <a:cubicBezTo>
                                  <a:pt x="34100" y="1191"/>
                                  <a:pt x="38481" y="0"/>
                                  <a:pt x="43951" y="0"/>
                                </a:cubicBezTo>
                                <a:close/>
                              </a:path>
                            </a:pathLst>
                          </a:custGeom>
                          <a:solidFill>
                            <a:srgbClr val="A6A6A6"/>
                          </a:solidFill>
                          <a:ln>
                            <a:noFill/>
                          </a:ln>
                        </wps:spPr>
                        <wps:txbx>
                          <w:txbxContent>
                            <w:p w14:paraId="48A6463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62" name="Freeform 362"/>
                        <wps:cNvSpPr/>
                        <wps:spPr>
                          <a:xfrm>
                            <a:off x="1046698" y="119385"/>
                            <a:ext cx="26692" cy="53206"/>
                          </a:xfrm>
                          <a:custGeom>
                            <a:avLst/>
                            <a:gdLst/>
                            <a:ahLst/>
                            <a:cxnLst/>
                            <a:rect l="l" t="t" r="r" b="b"/>
                            <a:pathLst>
                              <a:path w="26692" h="53206" extrusionOk="0">
                                <a:moveTo>
                                  <a:pt x="6730" y="0"/>
                                </a:moveTo>
                                <a:cubicBezTo>
                                  <a:pt x="13837" y="0"/>
                                  <a:pt x="19064" y="1637"/>
                                  <a:pt x="22413" y="4887"/>
                                </a:cubicBezTo>
                                <a:cubicBezTo>
                                  <a:pt x="25761" y="8111"/>
                                  <a:pt x="26692" y="12725"/>
                                  <a:pt x="25203" y="18752"/>
                                </a:cubicBezTo>
                                <a:lnTo>
                                  <a:pt x="22162" y="29989"/>
                                </a:lnTo>
                                <a:lnTo>
                                  <a:pt x="19371" y="44772"/>
                                </a:lnTo>
                                <a:lnTo>
                                  <a:pt x="23306" y="45641"/>
                                </a:lnTo>
                                <a:lnTo>
                                  <a:pt x="21408" y="51842"/>
                                </a:lnTo>
                                <a:lnTo>
                                  <a:pt x="2098" y="53206"/>
                                </a:lnTo>
                                <a:lnTo>
                                  <a:pt x="3409" y="50180"/>
                                </a:lnTo>
                                <a:lnTo>
                                  <a:pt x="0" y="51172"/>
                                </a:lnTo>
                                <a:lnTo>
                                  <a:pt x="0" y="41316"/>
                                </a:lnTo>
                                <a:lnTo>
                                  <a:pt x="5781" y="38596"/>
                                </a:lnTo>
                                <a:lnTo>
                                  <a:pt x="8153" y="30634"/>
                                </a:lnTo>
                                <a:lnTo>
                                  <a:pt x="0" y="32654"/>
                                </a:lnTo>
                                <a:lnTo>
                                  <a:pt x="0" y="21304"/>
                                </a:lnTo>
                                <a:lnTo>
                                  <a:pt x="11446" y="19025"/>
                                </a:lnTo>
                                <a:lnTo>
                                  <a:pt x="11837" y="17587"/>
                                </a:lnTo>
                                <a:cubicBezTo>
                                  <a:pt x="12376" y="15354"/>
                                  <a:pt x="12227" y="13742"/>
                                  <a:pt x="11390" y="12725"/>
                                </a:cubicBezTo>
                                <a:cubicBezTo>
                                  <a:pt x="10572" y="11683"/>
                                  <a:pt x="8748" y="11162"/>
                                  <a:pt x="5921" y="11162"/>
                                </a:cubicBezTo>
                                <a:lnTo>
                                  <a:pt x="0" y="12577"/>
                                </a:lnTo>
                                <a:lnTo>
                                  <a:pt x="0" y="557"/>
                                </a:lnTo>
                                <a:lnTo>
                                  <a:pt x="6730" y="0"/>
                                </a:lnTo>
                                <a:close/>
                              </a:path>
                            </a:pathLst>
                          </a:custGeom>
                          <a:solidFill>
                            <a:srgbClr val="A6A6A6"/>
                          </a:solidFill>
                          <a:ln>
                            <a:noFill/>
                          </a:ln>
                        </wps:spPr>
                        <wps:txbx>
                          <w:txbxContent>
                            <w:p w14:paraId="75BD169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63" name="Freeform 363"/>
                        <wps:cNvSpPr/>
                        <wps:spPr>
                          <a:xfrm>
                            <a:off x="1155499" y="95821"/>
                            <a:ext cx="55057" cy="75629"/>
                          </a:xfrm>
                          <a:custGeom>
                            <a:avLst/>
                            <a:gdLst/>
                            <a:ahLst/>
                            <a:cxnLst/>
                            <a:rect l="l" t="t" r="r" b="b"/>
                            <a:pathLst>
                              <a:path w="55057" h="75629" extrusionOk="0">
                                <a:moveTo>
                                  <a:pt x="42249" y="0"/>
                                </a:moveTo>
                                <a:cubicBezTo>
                                  <a:pt x="46304" y="0"/>
                                  <a:pt x="50574" y="967"/>
                                  <a:pt x="55057" y="2927"/>
                                </a:cubicBezTo>
                                <a:lnTo>
                                  <a:pt x="49030" y="19422"/>
                                </a:lnTo>
                                <a:lnTo>
                                  <a:pt x="42751" y="19000"/>
                                </a:lnTo>
                                <a:lnTo>
                                  <a:pt x="43644" y="13122"/>
                                </a:lnTo>
                                <a:cubicBezTo>
                                  <a:pt x="42007" y="11832"/>
                                  <a:pt x="40472" y="11162"/>
                                  <a:pt x="39039" y="11162"/>
                                </a:cubicBezTo>
                                <a:cubicBezTo>
                                  <a:pt x="35691" y="11162"/>
                                  <a:pt x="32891" y="15677"/>
                                  <a:pt x="30640" y="24681"/>
                                </a:cubicBezTo>
                                <a:lnTo>
                                  <a:pt x="30473" y="25276"/>
                                </a:lnTo>
                                <a:lnTo>
                                  <a:pt x="43532" y="25276"/>
                                </a:lnTo>
                                <a:lnTo>
                                  <a:pt x="40072" y="34851"/>
                                </a:lnTo>
                                <a:lnTo>
                                  <a:pt x="27961" y="35396"/>
                                </a:lnTo>
                                <a:lnTo>
                                  <a:pt x="23413" y="53553"/>
                                </a:lnTo>
                                <a:lnTo>
                                  <a:pt x="20538" y="68238"/>
                                </a:lnTo>
                                <a:lnTo>
                                  <a:pt x="27487" y="69031"/>
                                </a:lnTo>
                                <a:lnTo>
                                  <a:pt x="25478" y="75629"/>
                                </a:lnTo>
                                <a:lnTo>
                                  <a:pt x="0" y="75629"/>
                                </a:lnTo>
                                <a:lnTo>
                                  <a:pt x="1339" y="69106"/>
                                </a:lnTo>
                                <a:lnTo>
                                  <a:pt x="5107" y="68263"/>
                                </a:lnTo>
                                <a:lnTo>
                                  <a:pt x="10018" y="52363"/>
                                </a:lnTo>
                                <a:lnTo>
                                  <a:pt x="14204" y="35744"/>
                                </a:lnTo>
                                <a:lnTo>
                                  <a:pt x="6195" y="36116"/>
                                </a:lnTo>
                                <a:lnTo>
                                  <a:pt x="8288" y="27707"/>
                                </a:lnTo>
                                <a:lnTo>
                                  <a:pt x="16715" y="25673"/>
                                </a:lnTo>
                                <a:cubicBezTo>
                                  <a:pt x="20994" y="8558"/>
                                  <a:pt x="29505" y="0"/>
                                  <a:pt x="42249" y="0"/>
                                </a:cubicBezTo>
                                <a:close/>
                              </a:path>
                            </a:pathLst>
                          </a:custGeom>
                          <a:solidFill>
                            <a:srgbClr val="A6A6A6"/>
                          </a:solidFill>
                          <a:ln>
                            <a:noFill/>
                          </a:ln>
                        </wps:spPr>
                        <wps:txbx>
                          <w:txbxContent>
                            <w:p w14:paraId="4658B37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64" name="Freeform 364"/>
                        <wps:cNvSpPr/>
                        <wps:spPr>
                          <a:xfrm>
                            <a:off x="1337860" y="121871"/>
                            <a:ext cx="27325" cy="51290"/>
                          </a:xfrm>
                          <a:custGeom>
                            <a:avLst/>
                            <a:gdLst/>
                            <a:ahLst/>
                            <a:cxnLst/>
                            <a:rect l="l" t="t" r="r" b="b"/>
                            <a:pathLst>
                              <a:path w="27325" h="51290" extrusionOk="0">
                                <a:moveTo>
                                  <a:pt x="27325" y="0"/>
                                </a:moveTo>
                                <a:lnTo>
                                  <a:pt x="27325" y="10049"/>
                                </a:lnTo>
                                <a:lnTo>
                                  <a:pt x="22306" y="12024"/>
                                </a:lnTo>
                                <a:cubicBezTo>
                                  <a:pt x="20166" y="14257"/>
                                  <a:pt x="18352" y="18325"/>
                                  <a:pt x="16864" y="24228"/>
                                </a:cubicBezTo>
                                <a:cubicBezTo>
                                  <a:pt x="14222" y="34845"/>
                                  <a:pt x="16501" y="40153"/>
                                  <a:pt x="23701" y="40153"/>
                                </a:cubicBezTo>
                                <a:lnTo>
                                  <a:pt x="27325" y="38577"/>
                                </a:lnTo>
                                <a:lnTo>
                                  <a:pt x="27325" y="48899"/>
                                </a:lnTo>
                                <a:lnTo>
                                  <a:pt x="20799" y="51290"/>
                                </a:lnTo>
                                <a:cubicBezTo>
                                  <a:pt x="13004" y="51290"/>
                                  <a:pt x="7414" y="48884"/>
                                  <a:pt x="4028" y="44121"/>
                                </a:cubicBezTo>
                                <a:cubicBezTo>
                                  <a:pt x="660" y="39334"/>
                                  <a:pt x="0" y="32860"/>
                                  <a:pt x="2046" y="24675"/>
                                </a:cubicBezTo>
                                <a:cubicBezTo>
                                  <a:pt x="4093" y="16489"/>
                                  <a:pt x="7990" y="9941"/>
                                  <a:pt x="13739" y="4980"/>
                                </a:cubicBezTo>
                                <a:lnTo>
                                  <a:pt x="27325" y="0"/>
                                </a:lnTo>
                                <a:close/>
                              </a:path>
                            </a:pathLst>
                          </a:custGeom>
                          <a:solidFill>
                            <a:srgbClr val="A6A6A6"/>
                          </a:solidFill>
                          <a:ln>
                            <a:noFill/>
                          </a:ln>
                        </wps:spPr>
                        <wps:txbx>
                          <w:txbxContent>
                            <w:p w14:paraId="2C4FE0D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65" name="Freeform 365"/>
                        <wps:cNvSpPr/>
                        <wps:spPr>
                          <a:xfrm>
                            <a:off x="1245698"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74"/>
                                </a:lnTo>
                                <a:cubicBezTo>
                                  <a:pt x="37812" y="12650"/>
                                  <a:pt x="36928" y="12526"/>
                                  <a:pt x="35775" y="12526"/>
                                </a:cubicBezTo>
                                <a:cubicBezTo>
                                  <a:pt x="34621" y="12526"/>
                                  <a:pt x="33431" y="12824"/>
                                  <a:pt x="32203" y="13469"/>
                                </a:cubicBezTo>
                                <a:cubicBezTo>
                                  <a:pt x="30975" y="14089"/>
                                  <a:pt x="29235" y="15379"/>
                                  <a:pt x="26984" y="17314"/>
                                </a:cubicBezTo>
                                <a:lnTo>
                                  <a:pt x="24640" y="25078"/>
                                </a:lnTo>
                                <a:lnTo>
                                  <a:pt x="23413" y="29964"/>
                                </a:lnTo>
                                <a:lnTo>
                                  <a:pt x="20538" y="44673"/>
                                </a:lnTo>
                                <a:lnTo>
                                  <a:pt x="27459" y="45517"/>
                                </a:lnTo>
                                <a:lnTo>
                                  <a:pt x="25450"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29691" y="4812"/>
                                </a:lnTo>
                                <a:cubicBezTo>
                                  <a:pt x="29338" y="4167"/>
                                  <a:pt x="30249" y="3200"/>
                                  <a:pt x="32426" y="1910"/>
                                </a:cubicBezTo>
                                <a:cubicBezTo>
                                  <a:pt x="34603" y="620"/>
                                  <a:pt x="36974" y="0"/>
                                  <a:pt x="39542" y="0"/>
                                </a:cubicBezTo>
                                <a:close/>
                              </a:path>
                            </a:pathLst>
                          </a:custGeom>
                          <a:solidFill>
                            <a:srgbClr val="A6A6A6"/>
                          </a:solidFill>
                          <a:ln>
                            <a:noFill/>
                          </a:ln>
                        </wps:spPr>
                        <wps:txbx>
                          <w:txbxContent>
                            <w:p w14:paraId="3A4DE65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66" name="Freeform 366"/>
                        <wps:cNvSpPr/>
                        <wps:spPr>
                          <a:xfrm>
                            <a:off x="1221052" y="119385"/>
                            <a:ext cx="27546" cy="51386"/>
                          </a:xfrm>
                          <a:custGeom>
                            <a:avLst/>
                            <a:gdLst/>
                            <a:ahLst/>
                            <a:cxnLst/>
                            <a:rect l="l" t="t" r="r" b="b"/>
                            <a:pathLst>
                              <a:path w="27546" h="51386" extrusionOk="0">
                                <a:moveTo>
                                  <a:pt x="6784" y="0"/>
                                </a:moveTo>
                                <a:cubicBezTo>
                                  <a:pt x="14617" y="0"/>
                                  <a:pt x="20207" y="2356"/>
                                  <a:pt x="23556" y="7069"/>
                                </a:cubicBezTo>
                                <a:cubicBezTo>
                                  <a:pt x="26904" y="11782"/>
                                  <a:pt x="27546" y="18281"/>
                                  <a:pt x="25481" y="26541"/>
                                </a:cubicBezTo>
                                <a:cubicBezTo>
                                  <a:pt x="23435" y="34776"/>
                                  <a:pt x="19537" y="41374"/>
                                  <a:pt x="13789" y="46335"/>
                                </a:cubicBezTo>
                                <a:lnTo>
                                  <a:pt x="0" y="51386"/>
                                </a:lnTo>
                                <a:lnTo>
                                  <a:pt x="0" y="41064"/>
                                </a:lnTo>
                                <a:lnTo>
                                  <a:pt x="5019" y="38881"/>
                                </a:lnTo>
                                <a:cubicBezTo>
                                  <a:pt x="7359" y="36376"/>
                                  <a:pt x="9156" y="32618"/>
                                  <a:pt x="10412" y="27608"/>
                                </a:cubicBezTo>
                                <a:cubicBezTo>
                                  <a:pt x="13147" y="16644"/>
                                  <a:pt x="10840" y="11162"/>
                                  <a:pt x="3492" y="11162"/>
                                </a:cubicBezTo>
                                <a:lnTo>
                                  <a:pt x="0" y="12536"/>
                                </a:lnTo>
                                <a:lnTo>
                                  <a:pt x="0" y="2487"/>
                                </a:lnTo>
                                <a:lnTo>
                                  <a:pt x="6784" y="0"/>
                                </a:lnTo>
                                <a:close/>
                              </a:path>
                            </a:pathLst>
                          </a:custGeom>
                          <a:solidFill>
                            <a:srgbClr val="A6A6A6"/>
                          </a:solidFill>
                          <a:ln>
                            <a:noFill/>
                          </a:ln>
                        </wps:spPr>
                        <wps:txbx>
                          <w:txbxContent>
                            <w:p w14:paraId="2866C23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67" name="Freeform 367"/>
                        <wps:cNvSpPr/>
                        <wps:spPr>
                          <a:xfrm>
                            <a:off x="1306621" y="96242"/>
                            <a:ext cx="38035" cy="75208"/>
                          </a:xfrm>
                          <a:custGeom>
                            <a:avLst/>
                            <a:gdLst/>
                            <a:ahLst/>
                            <a:cxnLst/>
                            <a:rect l="l" t="t" r="r" b="b"/>
                            <a:pathLst>
                              <a:path w="38035" h="75208" extrusionOk="0">
                                <a:moveTo>
                                  <a:pt x="38035" y="0"/>
                                </a:moveTo>
                                <a:lnTo>
                                  <a:pt x="30500" y="24805"/>
                                </a:lnTo>
                                <a:lnTo>
                                  <a:pt x="23413" y="53107"/>
                                </a:lnTo>
                                <a:lnTo>
                                  <a:pt x="20482" y="68114"/>
                                </a:lnTo>
                                <a:lnTo>
                                  <a:pt x="23943" y="68957"/>
                                </a:lnTo>
                                <a:lnTo>
                                  <a:pt x="22017" y="75208"/>
                                </a:lnTo>
                                <a:lnTo>
                                  <a:pt x="0" y="75208"/>
                                </a:lnTo>
                                <a:lnTo>
                                  <a:pt x="1339" y="68684"/>
                                </a:lnTo>
                                <a:lnTo>
                                  <a:pt x="5107" y="67841"/>
                                </a:lnTo>
                                <a:lnTo>
                                  <a:pt x="9990" y="51941"/>
                                </a:lnTo>
                                <a:lnTo>
                                  <a:pt x="17078" y="23639"/>
                                </a:lnTo>
                                <a:lnTo>
                                  <a:pt x="19952" y="8731"/>
                                </a:lnTo>
                                <a:lnTo>
                                  <a:pt x="15990" y="7838"/>
                                </a:lnTo>
                                <a:lnTo>
                                  <a:pt x="17887" y="1687"/>
                                </a:lnTo>
                                <a:lnTo>
                                  <a:pt x="38035" y="0"/>
                                </a:lnTo>
                                <a:close/>
                              </a:path>
                            </a:pathLst>
                          </a:custGeom>
                          <a:solidFill>
                            <a:srgbClr val="A6A6A6"/>
                          </a:solidFill>
                          <a:ln>
                            <a:noFill/>
                          </a:ln>
                        </wps:spPr>
                        <wps:bodyPr spcFirstLastPara="1" wrap="square" lIns="91425" tIns="91425" rIns="91425" bIns="91425" anchor="ctr" anchorCtr="0">
                          <a:noAutofit/>
                        </wps:bodyPr>
                      </wps:wsp>
                      <wps:wsp>
                        <wps:cNvPr id="368" name="Freeform 368"/>
                        <wps:cNvSpPr/>
                        <wps:spPr>
                          <a:xfrm>
                            <a:off x="1440635" y="124043"/>
                            <a:ext cx="28585" cy="72013"/>
                          </a:xfrm>
                          <a:custGeom>
                            <a:avLst/>
                            <a:gdLst/>
                            <a:ahLst/>
                            <a:cxnLst/>
                            <a:rect l="l" t="t" r="r" b="b"/>
                            <a:pathLst>
                              <a:path w="28585" h="72013" extrusionOk="0">
                                <a:moveTo>
                                  <a:pt x="28585" y="0"/>
                                </a:moveTo>
                                <a:lnTo>
                                  <a:pt x="28585" y="33622"/>
                                </a:lnTo>
                                <a:lnTo>
                                  <a:pt x="26547" y="33392"/>
                                </a:lnTo>
                                <a:lnTo>
                                  <a:pt x="24343" y="36021"/>
                                </a:lnTo>
                                <a:cubicBezTo>
                                  <a:pt x="24501" y="36145"/>
                                  <a:pt x="25582" y="36238"/>
                                  <a:pt x="27587" y="36300"/>
                                </a:cubicBezTo>
                                <a:lnTo>
                                  <a:pt x="28585" y="36311"/>
                                </a:lnTo>
                                <a:lnTo>
                                  <a:pt x="28585" y="49385"/>
                                </a:lnTo>
                                <a:lnTo>
                                  <a:pt x="21106" y="49118"/>
                                </a:lnTo>
                                <a:cubicBezTo>
                                  <a:pt x="18501" y="51251"/>
                                  <a:pt x="16827" y="53782"/>
                                  <a:pt x="16083" y="56708"/>
                                </a:cubicBezTo>
                                <a:cubicBezTo>
                                  <a:pt x="15357" y="59611"/>
                                  <a:pt x="17869" y="61049"/>
                                  <a:pt x="23617" y="61049"/>
                                </a:cubicBezTo>
                                <a:lnTo>
                                  <a:pt x="28585" y="60059"/>
                                </a:lnTo>
                                <a:lnTo>
                                  <a:pt x="28585" y="70132"/>
                                </a:lnTo>
                                <a:lnTo>
                                  <a:pt x="21050" y="72013"/>
                                </a:lnTo>
                                <a:cubicBezTo>
                                  <a:pt x="6223" y="72013"/>
                                  <a:pt x="0" y="67250"/>
                                  <a:pt x="2381" y="57725"/>
                                </a:cubicBezTo>
                                <a:cubicBezTo>
                                  <a:pt x="3721" y="52368"/>
                                  <a:pt x="6669" y="48424"/>
                                  <a:pt x="11227" y="45968"/>
                                </a:cubicBezTo>
                                <a:cubicBezTo>
                                  <a:pt x="9888" y="45596"/>
                                  <a:pt x="9683" y="43587"/>
                                  <a:pt x="10613" y="39866"/>
                                </a:cubicBezTo>
                                <a:cubicBezTo>
                                  <a:pt x="11543" y="36145"/>
                                  <a:pt x="14120" y="32276"/>
                                  <a:pt x="18343" y="28257"/>
                                </a:cubicBezTo>
                                <a:cubicBezTo>
                                  <a:pt x="15794" y="25876"/>
                                  <a:pt x="15301" y="21535"/>
                                  <a:pt x="16864" y="15210"/>
                                </a:cubicBezTo>
                                <a:cubicBezTo>
                                  <a:pt x="18445" y="8910"/>
                                  <a:pt x="21701" y="4048"/>
                                  <a:pt x="26631" y="575"/>
                                </a:cubicBezTo>
                                <a:lnTo>
                                  <a:pt x="28585" y="0"/>
                                </a:lnTo>
                                <a:close/>
                              </a:path>
                            </a:pathLst>
                          </a:custGeom>
                          <a:solidFill>
                            <a:srgbClr val="A6A6A6"/>
                          </a:solidFill>
                          <a:ln>
                            <a:noFill/>
                          </a:ln>
                        </wps:spPr>
                        <wps:txbx>
                          <w:txbxContent>
                            <w:p w14:paraId="4F6B485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69" name="Freeform 369"/>
                        <wps:cNvSpPr/>
                        <wps:spPr>
                          <a:xfrm>
                            <a:off x="1389832"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71"/>
                                </a:lnTo>
                                <a:lnTo>
                                  <a:pt x="54359" y="45814"/>
                                </a:lnTo>
                                <a:lnTo>
                                  <a:pt x="52434" y="52065"/>
                                </a:lnTo>
                                <a:lnTo>
                                  <a:pt x="28882" y="52065"/>
                                </a:lnTo>
                                <a:lnTo>
                                  <a:pt x="30333" y="45120"/>
                                </a:lnTo>
                                <a:lnTo>
                                  <a:pt x="35551" y="44549"/>
                                </a:lnTo>
                                <a:lnTo>
                                  <a:pt x="40407" y="28798"/>
                                </a:lnTo>
                                <a:lnTo>
                                  <a:pt x="42974" y="18678"/>
                                </a:lnTo>
                                <a:cubicBezTo>
                                  <a:pt x="43476" y="16570"/>
                                  <a:pt x="43346" y="15032"/>
                                  <a:pt x="42583" y="14064"/>
                                </a:cubicBezTo>
                                <a:cubicBezTo>
                                  <a:pt x="41821" y="13122"/>
                                  <a:pt x="40007" y="12626"/>
                                  <a:pt x="37142" y="12626"/>
                                </a:cubicBezTo>
                                <a:cubicBezTo>
                                  <a:pt x="34277" y="12626"/>
                                  <a:pt x="31049" y="13717"/>
                                  <a:pt x="27459" y="15949"/>
                                </a:cubicBezTo>
                                <a:lnTo>
                                  <a:pt x="24640" y="25078"/>
                                </a:lnTo>
                                <a:lnTo>
                                  <a:pt x="23413" y="29964"/>
                                </a:lnTo>
                                <a:lnTo>
                                  <a:pt x="20538" y="44673"/>
                                </a:lnTo>
                                <a:lnTo>
                                  <a:pt x="25812" y="45269"/>
                                </a:lnTo>
                                <a:lnTo>
                                  <a:pt x="23747"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807" y="3572"/>
                                </a:lnTo>
                                <a:cubicBezTo>
                                  <a:pt x="34100" y="1191"/>
                                  <a:pt x="38481" y="0"/>
                                  <a:pt x="43951" y="0"/>
                                </a:cubicBezTo>
                                <a:close/>
                              </a:path>
                            </a:pathLst>
                          </a:custGeom>
                          <a:solidFill>
                            <a:srgbClr val="A6A6A6"/>
                          </a:solidFill>
                          <a:ln>
                            <a:noFill/>
                          </a:ln>
                        </wps:spPr>
                        <wps:txbx>
                          <w:txbxContent>
                            <w:p w14:paraId="2A0CD80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70" name="Freeform 370"/>
                        <wps:cNvSpPr/>
                        <wps:spPr>
                          <a:xfrm>
                            <a:off x="1365186" y="119385"/>
                            <a:ext cx="27546" cy="51386"/>
                          </a:xfrm>
                          <a:custGeom>
                            <a:avLst/>
                            <a:gdLst/>
                            <a:ahLst/>
                            <a:cxnLst/>
                            <a:rect l="l" t="t" r="r" b="b"/>
                            <a:pathLst>
                              <a:path w="27546" h="51386" extrusionOk="0">
                                <a:moveTo>
                                  <a:pt x="6784" y="0"/>
                                </a:moveTo>
                                <a:cubicBezTo>
                                  <a:pt x="14616" y="0"/>
                                  <a:pt x="20207" y="2356"/>
                                  <a:pt x="23555" y="7069"/>
                                </a:cubicBezTo>
                                <a:cubicBezTo>
                                  <a:pt x="26904" y="11782"/>
                                  <a:pt x="27546" y="18281"/>
                                  <a:pt x="25481" y="26541"/>
                                </a:cubicBezTo>
                                <a:cubicBezTo>
                                  <a:pt x="23434" y="34776"/>
                                  <a:pt x="19537" y="41374"/>
                                  <a:pt x="13788" y="46335"/>
                                </a:cubicBezTo>
                                <a:lnTo>
                                  <a:pt x="0" y="51386"/>
                                </a:lnTo>
                                <a:lnTo>
                                  <a:pt x="0" y="41064"/>
                                </a:lnTo>
                                <a:lnTo>
                                  <a:pt x="5019" y="38881"/>
                                </a:lnTo>
                                <a:cubicBezTo>
                                  <a:pt x="7359" y="36376"/>
                                  <a:pt x="9156" y="32618"/>
                                  <a:pt x="10412" y="27608"/>
                                </a:cubicBezTo>
                                <a:cubicBezTo>
                                  <a:pt x="13147" y="16644"/>
                                  <a:pt x="10840" y="11162"/>
                                  <a:pt x="3491" y="11162"/>
                                </a:cubicBezTo>
                                <a:lnTo>
                                  <a:pt x="0" y="12536"/>
                                </a:lnTo>
                                <a:lnTo>
                                  <a:pt x="0" y="2487"/>
                                </a:lnTo>
                                <a:lnTo>
                                  <a:pt x="6784" y="0"/>
                                </a:lnTo>
                                <a:close/>
                              </a:path>
                            </a:pathLst>
                          </a:custGeom>
                          <a:solidFill>
                            <a:srgbClr val="A6A6A6"/>
                          </a:solidFill>
                          <a:ln>
                            <a:noFill/>
                          </a:ln>
                        </wps:spPr>
                        <wps:txbx>
                          <w:txbxContent>
                            <w:p w14:paraId="4D51AC3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71" name="Freeform 371"/>
                        <wps:cNvSpPr/>
                        <wps:spPr>
                          <a:xfrm>
                            <a:off x="1469220" y="179248"/>
                            <a:ext cx="10932" cy="14927"/>
                          </a:xfrm>
                          <a:custGeom>
                            <a:avLst/>
                            <a:gdLst/>
                            <a:ahLst/>
                            <a:cxnLst/>
                            <a:rect l="l" t="t" r="r" b="b"/>
                            <a:pathLst>
                              <a:path w="10932" h="14927" extrusionOk="0">
                                <a:moveTo>
                                  <a:pt x="10932" y="0"/>
                                </a:moveTo>
                                <a:lnTo>
                                  <a:pt x="10932" y="12199"/>
                                </a:lnTo>
                                <a:lnTo>
                                  <a:pt x="0" y="14927"/>
                                </a:lnTo>
                                <a:lnTo>
                                  <a:pt x="0" y="4854"/>
                                </a:lnTo>
                                <a:lnTo>
                                  <a:pt x="6975" y="3463"/>
                                </a:lnTo>
                                <a:lnTo>
                                  <a:pt x="10932" y="0"/>
                                </a:lnTo>
                                <a:close/>
                              </a:path>
                            </a:pathLst>
                          </a:custGeom>
                          <a:solidFill>
                            <a:srgbClr val="A6A6A6"/>
                          </a:solidFill>
                          <a:ln>
                            <a:noFill/>
                          </a:ln>
                        </wps:spPr>
                        <wps:bodyPr spcFirstLastPara="1" wrap="square" lIns="91425" tIns="91425" rIns="91425" bIns="91425" anchor="ctr" anchorCtr="0">
                          <a:noAutofit/>
                        </wps:bodyPr>
                      </wps:wsp>
                      <wps:wsp>
                        <wps:cNvPr id="372" name="Freeform 372"/>
                        <wps:cNvSpPr/>
                        <wps:spPr>
                          <a:xfrm>
                            <a:off x="1469220" y="160354"/>
                            <a:ext cx="10932" cy="14091"/>
                          </a:xfrm>
                          <a:custGeom>
                            <a:avLst/>
                            <a:gdLst/>
                            <a:ahLst/>
                            <a:cxnLst/>
                            <a:rect l="l" t="t" r="r" b="b"/>
                            <a:pathLst>
                              <a:path w="10932" h="14091" extrusionOk="0">
                                <a:moveTo>
                                  <a:pt x="0" y="0"/>
                                </a:moveTo>
                                <a:lnTo>
                                  <a:pt x="7785" y="82"/>
                                </a:lnTo>
                                <a:lnTo>
                                  <a:pt x="10932" y="781"/>
                                </a:lnTo>
                                <a:lnTo>
                                  <a:pt x="10932" y="14091"/>
                                </a:lnTo>
                                <a:lnTo>
                                  <a:pt x="2259" y="13155"/>
                                </a:lnTo>
                                <a:lnTo>
                                  <a:pt x="0" y="13074"/>
                                </a:lnTo>
                                <a:lnTo>
                                  <a:pt x="0" y="0"/>
                                </a:lnTo>
                                <a:close/>
                              </a:path>
                            </a:pathLst>
                          </a:custGeom>
                          <a:solidFill>
                            <a:srgbClr val="A6A6A6"/>
                          </a:solidFill>
                          <a:ln>
                            <a:noFill/>
                          </a:ln>
                        </wps:spPr>
                        <wps:bodyPr spcFirstLastPara="1" wrap="square" lIns="91425" tIns="91425" rIns="91425" bIns="91425" anchor="ctr" anchorCtr="0">
                          <a:noAutofit/>
                        </wps:bodyPr>
                      </wps:wsp>
                      <wps:wsp>
                        <wps:cNvPr id="373" name="Freeform 373"/>
                        <wps:cNvSpPr/>
                        <wps:spPr>
                          <a:xfrm>
                            <a:off x="1469220" y="120825"/>
                            <a:ext cx="10932" cy="37479"/>
                          </a:xfrm>
                          <a:custGeom>
                            <a:avLst/>
                            <a:gdLst/>
                            <a:ahLst/>
                            <a:cxnLst/>
                            <a:rect l="l" t="t" r="r" b="b"/>
                            <a:pathLst>
                              <a:path w="10932" h="37479" extrusionOk="0">
                                <a:moveTo>
                                  <a:pt x="10932" y="0"/>
                                </a:moveTo>
                                <a:lnTo>
                                  <a:pt x="10932" y="11430"/>
                                </a:lnTo>
                                <a:lnTo>
                                  <a:pt x="2762" y="18032"/>
                                </a:lnTo>
                                <a:cubicBezTo>
                                  <a:pt x="1329" y="23787"/>
                                  <a:pt x="3283" y="26689"/>
                                  <a:pt x="8622" y="26689"/>
                                </a:cubicBezTo>
                                <a:lnTo>
                                  <a:pt x="10932" y="24592"/>
                                </a:lnTo>
                                <a:lnTo>
                                  <a:pt x="10932" y="35942"/>
                                </a:lnTo>
                                <a:lnTo>
                                  <a:pt x="5664" y="37479"/>
                                </a:lnTo>
                                <a:lnTo>
                                  <a:pt x="0" y="36840"/>
                                </a:lnTo>
                                <a:lnTo>
                                  <a:pt x="0" y="3219"/>
                                </a:lnTo>
                                <a:lnTo>
                                  <a:pt x="10932" y="0"/>
                                </a:lnTo>
                                <a:close/>
                              </a:path>
                            </a:pathLst>
                          </a:custGeom>
                          <a:solidFill>
                            <a:srgbClr val="A6A6A6"/>
                          </a:solidFill>
                          <a:ln>
                            <a:noFill/>
                          </a:ln>
                        </wps:spPr>
                        <wps:txbx>
                          <w:txbxContent>
                            <w:p w14:paraId="56E2FA3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74" name="Freeform 374"/>
                        <wps:cNvSpPr/>
                        <wps:spPr>
                          <a:xfrm>
                            <a:off x="1480152" y="161135"/>
                            <a:ext cx="17057" cy="30313"/>
                          </a:xfrm>
                          <a:custGeom>
                            <a:avLst/>
                            <a:gdLst/>
                            <a:ahLst/>
                            <a:cxnLst/>
                            <a:rect l="l" t="t" r="r" b="b"/>
                            <a:pathLst>
                              <a:path w="17057" h="30313" extrusionOk="0">
                                <a:moveTo>
                                  <a:pt x="0" y="0"/>
                                </a:moveTo>
                                <a:lnTo>
                                  <a:pt x="13066" y="2899"/>
                                </a:lnTo>
                                <a:cubicBezTo>
                                  <a:pt x="16154" y="5280"/>
                                  <a:pt x="17057" y="9025"/>
                                  <a:pt x="15773" y="14135"/>
                                </a:cubicBezTo>
                                <a:cubicBezTo>
                                  <a:pt x="14173" y="20560"/>
                                  <a:pt x="10248" y="25620"/>
                                  <a:pt x="3997" y="29316"/>
                                </a:cubicBezTo>
                                <a:lnTo>
                                  <a:pt x="0" y="30313"/>
                                </a:lnTo>
                                <a:lnTo>
                                  <a:pt x="0" y="18113"/>
                                </a:lnTo>
                                <a:lnTo>
                                  <a:pt x="1541" y="16764"/>
                                </a:lnTo>
                                <a:cubicBezTo>
                                  <a:pt x="1950" y="15127"/>
                                  <a:pt x="1532" y="13986"/>
                                  <a:pt x="285" y="13341"/>
                                </a:cubicBezTo>
                                <a:lnTo>
                                  <a:pt x="0" y="13311"/>
                                </a:lnTo>
                                <a:lnTo>
                                  <a:pt x="0" y="0"/>
                                </a:lnTo>
                                <a:close/>
                              </a:path>
                            </a:pathLst>
                          </a:custGeom>
                          <a:solidFill>
                            <a:srgbClr val="A6A6A6"/>
                          </a:solidFill>
                          <a:ln>
                            <a:noFill/>
                          </a:ln>
                        </wps:spPr>
                        <wps:txbx>
                          <w:txbxContent>
                            <w:p w14:paraId="4252B33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75" name="Freeform 375"/>
                        <wps:cNvSpPr/>
                        <wps:spPr>
                          <a:xfrm>
                            <a:off x="1508910" y="133722"/>
                            <a:ext cx="35440" cy="14461"/>
                          </a:xfrm>
                          <a:custGeom>
                            <a:avLst/>
                            <a:gdLst/>
                            <a:ahLst/>
                            <a:cxnLst/>
                            <a:rect l="l" t="t" r="r" b="b"/>
                            <a:pathLst>
                              <a:path w="35440" h="14461" extrusionOk="0">
                                <a:moveTo>
                                  <a:pt x="35440" y="0"/>
                                </a:moveTo>
                                <a:lnTo>
                                  <a:pt x="32231" y="12824"/>
                                </a:lnTo>
                                <a:lnTo>
                                  <a:pt x="0" y="14461"/>
                                </a:lnTo>
                                <a:lnTo>
                                  <a:pt x="3209" y="1637"/>
                                </a:lnTo>
                                <a:lnTo>
                                  <a:pt x="35440" y="0"/>
                                </a:lnTo>
                                <a:close/>
                              </a:path>
                            </a:pathLst>
                          </a:custGeom>
                          <a:solidFill>
                            <a:srgbClr val="A6A6A6"/>
                          </a:solidFill>
                          <a:ln>
                            <a:noFill/>
                          </a:ln>
                        </wps:spPr>
                        <wps:bodyPr spcFirstLastPara="1" wrap="square" lIns="91425" tIns="91425" rIns="91425" bIns="91425" anchor="ctr" anchorCtr="0">
                          <a:noAutofit/>
                        </wps:bodyPr>
                      </wps:wsp>
                      <wps:wsp>
                        <wps:cNvPr id="376" name="Freeform 376"/>
                        <wps:cNvSpPr/>
                        <wps:spPr>
                          <a:xfrm>
                            <a:off x="1572758" y="121270"/>
                            <a:ext cx="28101" cy="51891"/>
                          </a:xfrm>
                          <a:custGeom>
                            <a:avLst/>
                            <a:gdLst/>
                            <a:ahLst/>
                            <a:cxnLst/>
                            <a:rect l="l" t="t" r="r" b="b"/>
                            <a:pathLst>
                              <a:path w="28101" h="51891" extrusionOk="0">
                                <a:moveTo>
                                  <a:pt x="28101" y="0"/>
                                </a:moveTo>
                                <a:lnTo>
                                  <a:pt x="28101" y="11122"/>
                                </a:lnTo>
                                <a:lnTo>
                                  <a:pt x="19366" y="16842"/>
                                </a:lnTo>
                                <a:lnTo>
                                  <a:pt x="28101" y="16791"/>
                                </a:lnTo>
                                <a:lnTo>
                                  <a:pt x="28101" y="27558"/>
                                </a:lnTo>
                                <a:lnTo>
                                  <a:pt x="16185" y="27558"/>
                                </a:lnTo>
                                <a:cubicBezTo>
                                  <a:pt x="15273" y="31229"/>
                                  <a:pt x="15422" y="34330"/>
                                  <a:pt x="16632" y="36884"/>
                                </a:cubicBezTo>
                                <a:cubicBezTo>
                                  <a:pt x="17841" y="39464"/>
                                  <a:pt x="20287" y="40754"/>
                                  <a:pt x="23971" y="40754"/>
                                </a:cubicBezTo>
                                <a:lnTo>
                                  <a:pt x="28101" y="39321"/>
                                </a:lnTo>
                                <a:lnTo>
                                  <a:pt x="28101" y="50641"/>
                                </a:lnTo>
                                <a:lnTo>
                                  <a:pt x="18920" y="51891"/>
                                </a:lnTo>
                                <a:cubicBezTo>
                                  <a:pt x="12278" y="51891"/>
                                  <a:pt x="7293" y="49485"/>
                                  <a:pt x="3963" y="44648"/>
                                </a:cubicBezTo>
                                <a:cubicBezTo>
                                  <a:pt x="651" y="39836"/>
                                  <a:pt x="0" y="33412"/>
                                  <a:pt x="2009" y="25400"/>
                                </a:cubicBezTo>
                                <a:cubicBezTo>
                                  <a:pt x="4018" y="17388"/>
                                  <a:pt x="7832" y="10840"/>
                                  <a:pt x="13450" y="5755"/>
                                </a:cubicBezTo>
                                <a:lnTo>
                                  <a:pt x="28101" y="0"/>
                                </a:lnTo>
                                <a:close/>
                              </a:path>
                            </a:pathLst>
                          </a:custGeom>
                          <a:solidFill>
                            <a:srgbClr val="A6A6A6"/>
                          </a:solidFill>
                          <a:ln>
                            <a:noFill/>
                          </a:ln>
                        </wps:spPr>
                        <wps:txbx>
                          <w:txbxContent>
                            <w:p w14:paraId="27485C0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77" name="Freeform 377"/>
                        <wps:cNvSpPr/>
                        <wps:spPr>
                          <a:xfrm>
                            <a:off x="1480152" y="117921"/>
                            <a:ext cx="34637" cy="38846"/>
                          </a:xfrm>
                          <a:custGeom>
                            <a:avLst/>
                            <a:gdLst/>
                            <a:ahLst/>
                            <a:cxnLst/>
                            <a:rect l="l" t="t" r="r" b="b"/>
                            <a:pathLst>
                              <a:path w="34637" h="38846" extrusionOk="0">
                                <a:moveTo>
                                  <a:pt x="34637" y="0"/>
                                </a:moveTo>
                                <a:lnTo>
                                  <a:pt x="30116" y="13618"/>
                                </a:lnTo>
                                <a:lnTo>
                                  <a:pt x="23279" y="13618"/>
                                </a:lnTo>
                                <a:cubicBezTo>
                                  <a:pt x="23614" y="14486"/>
                                  <a:pt x="23289" y="16867"/>
                                  <a:pt x="22303" y="20762"/>
                                </a:cubicBezTo>
                                <a:cubicBezTo>
                                  <a:pt x="20777" y="26888"/>
                                  <a:pt x="17540" y="31700"/>
                                  <a:pt x="12592" y="35173"/>
                                </a:cubicBezTo>
                                <a:lnTo>
                                  <a:pt x="0" y="38846"/>
                                </a:lnTo>
                                <a:lnTo>
                                  <a:pt x="0" y="27495"/>
                                </a:lnTo>
                                <a:lnTo>
                                  <a:pt x="8099" y="20141"/>
                                </a:lnTo>
                                <a:cubicBezTo>
                                  <a:pt x="8843" y="17165"/>
                                  <a:pt x="8797" y="15081"/>
                                  <a:pt x="7959" y="13965"/>
                                </a:cubicBezTo>
                                <a:cubicBezTo>
                                  <a:pt x="7141" y="12824"/>
                                  <a:pt x="5346" y="12254"/>
                                  <a:pt x="2574" y="12254"/>
                                </a:cubicBezTo>
                                <a:lnTo>
                                  <a:pt x="0" y="14333"/>
                                </a:lnTo>
                                <a:lnTo>
                                  <a:pt x="0" y="2903"/>
                                </a:lnTo>
                                <a:lnTo>
                                  <a:pt x="4890" y="1463"/>
                                </a:lnTo>
                                <a:cubicBezTo>
                                  <a:pt x="10006" y="1463"/>
                                  <a:pt x="13922" y="2356"/>
                                  <a:pt x="16638" y="4167"/>
                                </a:cubicBezTo>
                                <a:lnTo>
                                  <a:pt x="34637" y="0"/>
                                </a:lnTo>
                                <a:close/>
                              </a:path>
                            </a:pathLst>
                          </a:custGeom>
                          <a:solidFill>
                            <a:srgbClr val="A6A6A6"/>
                          </a:solidFill>
                          <a:ln>
                            <a:noFill/>
                          </a:ln>
                        </wps:spPr>
                        <wps:txbx>
                          <w:txbxContent>
                            <w:p w14:paraId="3A40CF0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78" name="Freeform 378"/>
                        <wps:cNvSpPr/>
                        <wps:spPr>
                          <a:xfrm>
                            <a:off x="1545364" y="109662"/>
                            <a:ext cx="36221" cy="63500"/>
                          </a:xfrm>
                          <a:custGeom>
                            <a:avLst/>
                            <a:gdLst/>
                            <a:ahLst/>
                            <a:cxnLst/>
                            <a:rect l="l" t="t" r="r" b="b"/>
                            <a:pathLst>
                              <a:path w="36221" h="63500" extrusionOk="0">
                                <a:moveTo>
                                  <a:pt x="20510" y="0"/>
                                </a:moveTo>
                                <a:lnTo>
                                  <a:pt x="26315" y="0"/>
                                </a:lnTo>
                                <a:lnTo>
                                  <a:pt x="24166" y="11435"/>
                                </a:lnTo>
                                <a:lnTo>
                                  <a:pt x="36221" y="11435"/>
                                </a:lnTo>
                                <a:lnTo>
                                  <a:pt x="32733" y="21059"/>
                                </a:lnTo>
                                <a:lnTo>
                                  <a:pt x="21850" y="21456"/>
                                </a:lnTo>
                                <a:lnTo>
                                  <a:pt x="15822" y="45492"/>
                                </a:lnTo>
                                <a:cubicBezTo>
                                  <a:pt x="14762" y="49833"/>
                                  <a:pt x="14381" y="52363"/>
                                  <a:pt x="14678" y="53057"/>
                                </a:cubicBezTo>
                                <a:cubicBezTo>
                                  <a:pt x="14994" y="53727"/>
                                  <a:pt x="16399" y="54099"/>
                                  <a:pt x="18892" y="54099"/>
                                </a:cubicBezTo>
                                <a:lnTo>
                                  <a:pt x="26036" y="54099"/>
                                </a:lnTo>
                                <a:lnTo>
                                  <a:pt x="25282" y="59854"/>
                                </a:lnTo>
                                <a:cubicBezTo>
                                  <a:pt x="20948" y="62285"/>
                                  <a:pt x="16362" y="63500"/>
                                  <a:pt x="11525" y="63500"/>
                                </a:cubicBezTo>
                                <a:cubicBezTo>
                                  <a:pt x="6688" y="63500"/>
                                  <a:pt x="3432" y="62111"/>
                                  <a:pt x="1758" y="59308"/>
                                </a:cubicBezTo>
                                <a:cubicBezTo>
                                  <a:pt x="102" y="56480"/>
                                  <a:pt x="0" y="52214"/>
                                  <a:pt x="1451" y="46509"/>
                                </a:cubicBezTo>
                                <a:lnTo>
                                  <a:pt x="7981" y="21903"/>
                                </a:lnTo>
                                <a:lnTo>
                                  <a:pt x="2009" y="22151"/>
                                </a:lnTo>
                                <a:lnTo>
                                  <a:pt x="4046" y="13965"/>
                                </a:lnTo>
                                <a:lnTo>
                                  <a:pt x="11106" y="11782"/>
                                </a:lnTo>
                                <a:lnTo>
                                  <a:pt x="20510" y="0"/>
                                </a:lnTo>
                                <a:close/>
                              </a:path>
                            </a:pathLst>
                          </a:custGeom>
                          <a:solidFill>
                            <a:srgbClr val="A6A6A6"/>
                          </a:solidFill>
                          <a:ln>
                            <a:noFill/>
                          </a:ln>
                        </wps:spPr>
                        <wps:txbx>
                          <w:txbxContent>
                            <w:p w14:paraId="027AFEE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79" name="Freeform 379"/>
                        <wps:cNvSpPr/>
                        <wps:spPr>
                          <a:xfrm>
                            <a:off x="1600859" y="152202"/>
                            <a:ext cx="16715" cy="20836"/>
                          </a:xfrm>
                          <a:custGeom>
                            <a:avLst/>
                            <a:gdLst/>
                            <a:ahLst/>
                            <a:cxnLst/>
                            <a:rect l="l" t="t" r="r" b="b"/>
                            <a:pathLst>
                              <a:path w="16715" h="20836" extrusionOk="0">
                                <a:moveTo>
                                  <a:pt x="10409" y="0"/>
                                </a:moveTo>
                                <a:lnTo>
                                  <a:pt x="16715" y="397"/>
                                </a:lnTo>
                                <a:lnTo>
                                  <a:pt x="12669" y="20836"/>
                                </a:lnTo>
                                <a:lnTo>
                                  <a:pt x="6837" y="20836"/>
                                </a:lnTo>
                                <a:lnTo>
                                  <a:pt x="6669" y="18802"/>
                                </a:lnTo>
                                <a:lnTo>
                                  <a:pt x="0" y="19710"/>
                                </a:lnTo>
                                <a:lnTo>
                                  <a:pt x="0" y="8389"/>
                                </a:lnTo>
                                <a:lnTo>
                                  <a:pt x="8093" y="5581"/>
                                </a:lnTo>
                                <a:lnTo>
                                  <a:pt x="10409" y="0"/>
                                </a:lnTo>
                                <a:close/>
                              </a:path>
                            </a:pathLst>
                          </a:custGeom>
                          <a:solidFill>
                            <a:srgbClr val="A6A6A6"/>
                          </a:solidFill>
                          <a:ln>
                            <a:noFill/>
                          </a:ln>
                        </wps:spPr>
                        <wps:bodyPr spcFirstLastPara="1" wrap="square" lIns="91425" tIns="91425" rIns="91425" bIns="91425" anchor="ctr" anchorCtr="0">
                          <a:noAutofit/>
                        </wps:bodyPr>
                      </wps:wsp>
                      <wps:wsp>
                        <wps:cNvPr id="380" name="Freeform 380"/>
                        <wps:cNvSpPr/>
                        <wps:spPr>
                          <a:xfrm>
                            <a:off x="1943389" y="140689"/>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6"/>
                                </a:cubicBezTo>
                                <a:cubicBezTo>
                                  <a:pt x="15320" y="17764"/>
                                  <a:pt x="15487" y="19029"/>
                                  <a:pt x="16213" y="19971"/>
                                </a:cubicBezTo>
                                <a:cubicBezTo>
                                  <a:pt x="16957" y="20889"/>
                                  <a:pt x="18501" y="21336"/>
                                  <a:pt x="20845" y="21336"/>
                                </a:cubicBezTo>
                                <a:lnTo>
                                  <a:pt x="23659" y="20012"/>
                                </a:lnTo>
                                <a:lnTo>
                                  <a:pt x="23659" y="29868"/>
                                </a:lnTo>
                                <a:lnTo>
                                  <a:pt x="14706" y="32473"/>
                                </a:lnTo>
                                <a:cubicBezTo>
                                  <a:pt x="9441" y="32473"/>
                                  <a:pt x="5562" y="30910"/>
                                  <a:pt x="3070" y="27810"/>
                                </a:cubicBezTo>
                                <a:cubicBezTo>
                                  <a:pt x="595" y="24684"/>
                                  <a:pt x="0" y="20542"/>
                                  <a:pt x="1284" y="15383"/>
                                </a:cubicBezTo>
                                <a:cubicBezTo>
                                  <a:pt x="2586" y="10248"/>
                                  <a:pt x="5628" y="6453"/>
                                  <a:pt x="10409" y="4072"/>
                                </a:cubicBezTo>
                                <a:cubicBezTo>
                                  <a:pt x="12809" y="2881"/>
                                  <a:pt x="16066" y="1752"/>
                                  <a:pt x="20182" y="692"/>
                                </a:cubicBezTo>
                                <a:lnTo>
                                  <a:pt x="23659" y="0"/>
                                </a:lnTo>
                                <a:close/>
                              </a:path>
                            </a:pathLst>
                          </a:custGeom>
                          <a:solidFill>
                            <a:srgbClr val="A6A6A6"/>
                          </a:solidFill>
                          <a:ln>
                            <a:noFill/>
                          </a:ln>
                        </wps:spPr>
                        <wps:txbx>
                          <w:txbxContent>
                            <w:p w14:paraId="2ACCEAD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81" name="Freeform 381"/>
                        <wps:cNvSpPr/>
                        <wps:spPr>
                          <a:xfrm>
                            <a:off x="1817873" y="119707"/>
                            <a:ext cx="55392" cy="53454"/>
                          </a:xfrm>
                          <a:custGeom>
                            <a:avLst/>
                            <a:gdLst/>
                            <a:ahLst/>
                            <a:cxnLst/>
                            <a:rect l="l" t="t" r="r" b="b"/>
                            <a:pathLst>
                              <a:path w="55392" h="53454" extrusionOk="0">
                                <a:moveTo>
                                  <a:pt x="24975" y="0"/>
                                </a:moveTo>
                                <a:lnTo>
                                  <a:pt x="17441" y="24755"/>
                                </a:lnTo>
                                <a:lnTo>
                                  <a:pt x="14929" y="34727"/>
                                </a:lnTo>
                                <a:cubicBezTo>
                                  <a:pt x="14408" y="36885"/>
                                  <a:pt x="14529" y="38447"/>
                                  <a:pt x="15292" y="39415"/>
                                </a:cubicBezTo>
                                <a:cubicBezTo>
                                  <a:pt x="16055" y="40357"/>
                                  <a:pt x="17924" y="40829"/>
                                  <a:pt x="20901" y="40829"/>
                                </a:cubicBezTo>
                                <a:cubicBezTo>
                                  <a:pt x="23878" y="40829"/>
                                  <a:pt x="27059" y="39737"/>
                                  <a:pt x="30445" y="37529"/>
                                </a:cubicBezTo>
                                <a:lnTo>
                                  <a:pt x="33263" y="28377"/>
                                </a:lnTo>
                                <a:lnTo>
                                  <a:pt x="34463" y="23614"/>
                                </a:lnTo>
                                <a:lnTo>
                                  <a:pt x="37309" y="8682"/>
                                </a:lnTo>
                                <a:lnTo>
                                  <a:pt x="33319" y="7838"/>
                                </a:lnTo>
                                <a:lnTo>
                                  <a:pt x="35244" y="1662"/>
                                </a:lnTo>
                                <a:lnTo>
                                  <a:pt x="55392" y="0"/>
                                </a:lnTo>
                                <a:lnTo>
                                  <a:pt x="47858" y="24755"/>
                                </a:lnTo>
                                <a:lnTo>
                                  <a:pt x="46658" y="29518"/>
                                </a:lnTo>
                                <a:lnTo>
                                  <a:pt x="43839" y="44450"/>
                                </a:lnTo>
                                <a:lnTo>
                                  <a:pt x="47774" y="45318"/>
                                </a:lnTo>
                                <a:lnTo>
                                  <a:pt x="45876" y="51495"/>
                                </a:lnTo>
                                <a:lnTo>
                                  <a:pt x="25812" y="53156"/>
                                </a:lnTo>
                                <a:lnTo>
                                  <a:pt x="27096" y="49957"/>
                                </a:lnTo>
                                <a:cubicBezTo>
                                  <a:pt x="23878" y="52288"/>
                                  <a:pt x="19506" y="53454"/>
                                  <a:pt x="13981" y="53454"/>
                                </a:cubicBezTo>
                                <a:cubicBezTo>
                                  <a:pt x="8474" y="53454"/>
                                  <a:pt x="4642" y="51668"/>
                                  <a:pt x="2484" y="48121"/>
                                </a:cubicBezTo>
                                <a:cubicBezTo>
                                  <a:pt x="344" y="44549"/>
                                  <a:pt x="0" y="39886"/>
                                  <a:pt x="1451" y="34057"/>
                                </a:cubicBezTo>
                                <a:lnTo>
                                  <a:pt x="4046" y="23614"/>
                                </a:lnTo>
                                <a:lnTo>
                                  <a:pt x="6893" y="8682"/>
                                </a:lnTo>
                                <a:lnTo>
                                  <a:pt x="2930" y="7838"/>
                                </a:lnTo>
                                <a:lnTo>
                                  <a:pt x="4856" y="1662"/>
                                </a:lnTo>
                                <a:lnTo>
                                  <a:pt x="24975" y="0"/>
                                </a:lnTo>
                                <a:close/>
                              </a:path>
                            </a:pathLst>
                          </a:custGeom>
                          <a:solidFill>
                            <a:srgbClr val="A6A6A6"/>
                          </a:solidFill>
                          <a:ln>
                            <a:noFill/>
                          </a:ln>
                        </wps:spPr>
                        <wps:txbx>
                          <w:txbxContent>
                            <w:p w14:paraId="308ED46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82" name="Freeform 382"/>
                        <wps:cNvSpPr/>
                        <wps:spPr>
                          <a:xfrm>
                            <a:off x="1658782" y="119385"/>
                            <a:ext cx="86013" cy="52065"/>
                          </a:xfrm>
                          <a:custGeom>
                            <a:avLst/>
                            <a:gdLst/>
                            <a:ahLst/>
                            <a:cxnLst/>
                            <a:rect l="l" t="t" r="r" b="b"/>
                            <a:pathLst>
                              <a:path w="86013" h="52065" extrusionOk="0">
                                <a:moveTo>
                                  <a:pt x="44118" y="0"/>
                                </a:moveTo>
                                <a:cubicBezTo>
                                  <a:pt x="49867" y="0"/>
                                  <a:pt x="53364" y="1786"/>
                                  <a:pt x="54611" y="5333"/>
                                </a:cubicBezTo>
                                <a:cubicBezTo>
                                  <a:pt x="60415" y="1786"/>
                                  <a:pt x="66396" y="0"/>
                                  <a:pt x="72554" y="0"/>
                                </a:cubicBezTo>
                                <a:cubicBezTo>
                                  <a:pt x="77725" y="0"/>
                                  <a:pt x="81381" y="1811"/>
                                  <a:pt x="83520" y="5407"/>
                                </a:cubicBezTo>
                                <a:cubicBezTo>
                                  <a:pt x="85660" y="9004"/>
                                  <a:pt x="86013" y="13692"/>
                                  <a:pt x="84581" y="19422"/>
                                </a:cubicBezTo>
                                <a:lnTo>
                                  <a:pt x="81930" y="29989"/>
                                </a:lnTo>
                                <a:lnTo>
                                  <a:pt x="77076" y="44486"/>
                                </a:lnTo>
                                <a:lnTo>
                                  <a:pt x="82488" y="45814"/>
                                </a:lnTo>
                                <a:lnTo>
                                  <a:pt x="80563" y="52065"/>
                                </a:lnTo>
                                <a:lnTo>
                                  <a:pt x="57010" y="52065"/>
                                </a:lnTo>
                                <a:lnTo>
                                  <a:pt x="58462" y="45120"/>
                                </a:lnTo>
                                <a:lnTo>
                                  <a:pt x="63680" y="44549"/>
                                </a:lnTo>
                                <a:lnTo>
                                  <a:pt x="68535" y="28798"/>
                                </a:lnTo>
                                <a:lnTo>
                                  <a:pt x="71103" y="18678"/>
                                </a:lnTo>
                                <a:cubicBezTo>
                                  <a:pt x="71624" y="16545"/>
                                  <a:pt x="71521" y="15007"/>
                                  <a:pt x="70796" y="14064"/>
                                </a:cubicBezTo>
                                <a:cubicBezTo>
                                  <a:pt x="70089" y="13122"/>
                                  <a:pt x="68294" y="12626"/>
                                  <a:pt x="65410" y="12626"/>
                                </a:cubicBezTo>
                                <a:cubicBezTo>
                                  <a:pt x="62545" y="12626"/>
                                  <a:pt x="59475" y="13717"/>
                                  <a:pt x="56201" y="15850"/>
                                </a:cubicBezTo>
                                <a:lnTo>
                                  <a:pt x="52657" y="29989"/>
                                </a:lnTo>
                                <a:lnTo>
                                  <a:pt x="47817" y="44445"/>
                                </a:lnTo>
                                <a:lnTo>
                                  <a:pt x="54945" y="45269"/>
                                </a:lnTo>
                                <a:lnTo>
                                  <a:pt x="52880" y="52065"/>
                                </a:lnTo>
                                <a:lnTo>
                                  <a:pt x="27738" y="52065"/>
                                </a:lnTo>
                                <a:lnTo>
                                  <a:pt x="29189" y="45120"/>
                                </a:lnTo>
                                <a:lnTo>
                                  <a:pt x="34407" y="44549"/>
                                </a:lnTo>
                                <a:lnTo>
                                  <a:pt x="39263" y="28798"/>
                                </a:lnTo>
                                <a:lnTo>
                                  <a:pt x="41830" y="18678"/>
                                </a:lnTo>
                                <a:cubicBezTo>
                                  <a:pt x="42351" y="16545"/>
                                  <a:pt x="42249" y="15007"/>
                                  <a:pt x="41523" y="14064"/>
                                </a:cubicBezTo>
                                <a:cubicBezTo>
                                  <a:pt x="40816" y="13122"/>
                                  <a:pt x="39105" y="12626"/>
                                  <a:pt x="36388" y="12626"/>
                                </a:cubicBezTo>
                                <a:cubicBezTo>
                                  <a:pt x="33691" y="12626"/>
                                  <a:pt x="30714" y="13717"/>
                                  <a:pt x="27459" y="15850"/>
                                </a:cubicBezTo>
                                <a:lnTo>
                                  <a:pt x="24640" y="25078"/>
                                </a:lnTo>
                                <a:lnTo>
                                  <a:pt x="23413" y="29964"/>
                                </a:lnTo>
                                <a:lnTo>
                                  <a:pt x="18571" y="44445"/>
                                </a:lnTo>
                                <a:lnTo>
                                  <a:pt x="25701" y="45269"/>
                                </a:lnTo>
                                <a:lnTo>
                                  <a:pt x="23636"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780" y="3547"/>
                                </a:lnTo>
                                <a:cubicBezTo>
                                  <a:pt x="33942" y="1191"/>
                                  <a:pt x="38388" y="0"/>
                                  <a:pt x="44118" y="0"/>
                                </a:cubicBezTo>
                                <a:close/>
                              </a:path>
                            </a:pathLst>
                          </a:custGeom>
                          <a:solidFill>
                            <a:srgbClr val="A6A6A6"/>
                          </a:solidFill>
                          <a:ln>
                            <a:noFill/>
                          </a:ln>
                        </wps:spPr>
                        <wps:txbx>
                          <w:txbxContent>
                            <w:p w14:paraId="6AE094D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383" name="Freeform 383"/>
                        <wps:cNvSpPr/>
                        <wps:spPr>
                          <a:xfrm>
                            <a:off x="1620720"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74"/>
                                </a:lnTo>
                                <a:cubicBezTo>
                                  <a:pt x="37812" y="12650"/>
                                  <a:pt x="36928" y="12526"/>
                                  <a:pt x="35775" y="12526"/>
                                </a:cubicBezTo>
                                <a:cubicBezTo>
                                  <a:pt x="34621" y="12526"/>
                                  <a:pt x="33431" y="12824"/>
                                  <a:pt x="32203" y="13469"/>
                                </a:cubicBezTo>
                                <a:cubicBezTo>
                                  <a:pt x="30975" y="14089"/>
                                  <a:pt x="29235" y="15379"/>
                                  <a:pt x="26984" y="17314"/>
                                </a:cubicBezTo>
                                <a:lnTo>
                                  <a:pt x="24640" y="25078"/>
                                </a:lnTo>
                                <a:lnTo>
                                  <a:pt x="23413" y="29964"/>
                                </a:lnTo>
                                <a:lnTo>
                                  <a:pt x="20538" y="44673"/>
                                </a:lnTo>
                                <a:lnTo>
                                  <a:pt x="27459" y="45517"/>
                                </a:lnTo>
                                <a:lnTo>
                                  <a:pt x="25450"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29691" y="4812"/>
                                </a:lnTo>
                                <a:cubicBezTo>
                                  <a:pt x="29338" y="4167"/>
                                  <a:pt x="30249" y="3200"/>
                                  <a:pt x="32426" y="1910"/>
                                </a:cubicBezTo>
                                <a:cubicBezTo>
                                  <a:pt x="34603" y="620"/>
                                  <a:pt x="36974" y="0"/>
                                  <a:pt x="39542" y="0"/>
                                </a:cubicBezTo>
                                <a:close/>
                              </a:path>
                            </a:pathLst>
                          </a:custGeom>
                          <a:solidFill>
                            <a:srgbClr val="A6A6A6"/>
                          </a:solidFill>
                          <a:ln>
                            <a:noFill/>
                          </a:ln>
                        </wps:spPr>
                        <wps:txbx>
                          <w:txbxContent>
                            <w:p w14:paraId="4E86387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12" name="Freeform 512"/>
                        <wps:cNvSpPr/>
                        <wps:spPr>
                          <a:xfrm>
                            <a:off x="1600859" y="119385"/>
                            <a:ext cx="23710" cy="29443"/>
                          </a:xfrm>
                          <a:custGeom>
                            <a:avLst/>
                            <a:gdLst/>
                            <a:ahLst/>
                            <a:cxnLst/>
                            <a:rect l="l" t="t" r="r" b="b"/>
                            <a:pathLst>
                              <a:path w="23710" h="29443" extrusionOk="0">
                                <a:moveTo>
                                  <a:pt x="4800" y="0"/>
                                </a:moveTo>
                                <a:cubicBezTo>
                                  <a:pt x="12167" y="0"/>
                                  <a:pt x="17311" y="1811"/>
                                  <a:pt x="20231" y="5482"/>
                                </a:cubicBezTo>
                                <a:cubicBezTo>
                                  <a:pt x="23152" y="9128"/>
                                  <a:pt x="23710" y="14560"/>
                                  <a:pt x="21906" y="21779"/>
                                </a:cubicBezTo>
                                <a:cubicBezTo>
                                  <a:pt x="21422" y="23688"/>
                                  <a:pt x="20613" y="26268"/>
                                  <a:pt x="19478" y="29443"/>
                                </a:cubicBezTo>
                                <a:lnTo>
                                  <a:pt x="0" y="29443"/>
                                </a:lnTo>
                                <a:lnTo>
                                  <a:pt x="0" y="18677"/>
                                </a:lnTo>
                                <a:lnTo>
                                  <a:pt x="8316" y="18628"/>
                                </a:lnTo>
                                <a:cubicBezTo>
                                  <a:pt x="8948" y="16148"/>
                                  <a:pt x="8865" y="14288"/>
                                  <a:pt x="8065" y="13022"/>
                                </a:cubicBezTo>
                                <a:cubicBezTo>
                                  <a:pt x="7283" y="11782"/>
                                  <a:pt x="5535" y="11162"/>
                                  <a:pt x="2818" y="11162"/>
                                </a:cubicBezTo>
                                <a:lnTo>
                                  <a:pt x="0" y="13008"/>
                                </a:lnTo>
                                <a:lnTo>
                                  <a:pt x="0" y="1885"/>
                                </a:lnTo>
                                <a:lnTo>
                                  <a:pt x="4800" y="0"/>
                                </a:lnTo>
                                <a:close/>
                              </a:path>
                            </a:pathLst>
                          </a:custGeom>
                          <a:solidFill>
                            <a:srgbClr val="A6A6A6"/>
                          </a:solidFill>
                          <a:ln>
                            <a:noFill/>
                          </a:ln>
                        </wps:spPr>
                        <wps:txbx>
                          <w:txbxContent>
                            <w:p w14:paraId="1388806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13" name="Freeform 513"/>
                        <wps:cNvSpPr/>
                        <wps:spPr>
                          <a:xfrm>
                            <a:off x="1953240"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514" name="Freeform 514"/>
                        <wps:cNvSpPr/>
                        <wps:spPr>
                          <a:xfrm>
                            <a:off x="1866090" y="118021"/>
                            <a:ext cx="52574" cy="56183"/>
                          </a:xfrm>
                          <a:custGeom>
                            <a:avLst/>
                            <a:gdLst/>
                            <a:ahLst/>
                            <a:cxnLst/>
                            <a:rect l="l" t="t" r="r" b="b"/>
                            <a:pathLst>
                              <a:path w="52574" h="56183" extrusionOk="0">
                                <a:moveTo>
                                  <a:pt x="46239" y="0"/>
                                </a:moveTo>
                                <a:lnTo>
                                  <a:pt x="52574" y="0"/>
                                </a:lnTo>
                                <a:lnTo>
                                  <a:pt x="46602" y="20166"/>
                                </a:lnTo>
                                <a:lnTo>
                                  <a:pt x="40351" y="19794"/>
                                </a:lnTo>
                                <a:lnTo>
                                  <a:pt x="40909" y="14734"/>
                                </a:lnTo>
                                <a:cubicBezTo>
                                  <a:pt x="37561" y="13097"/>
                                  <a:pt x="34463" y="12278"/>
                                  <a:pt x="31617" y="12278"/>
                                </a:cubicBezTo>
                                <a:cubicBezTo>
                                  <a:pt x="27598" y="12278"/>
                                  <a:pt x="25301" y="13444"/>
                                  <a:pt x="24724" y="15751"/>
                                </a:cubicBezTo>
                                <a:cubicBezTo>
                                  <a:pt x="24594" y="16272"/>
                                  <a:pt x="25022" y="16917"/>
                                  <a:pt x="26008" y="17661"/>
                                </a:cubicBezTo>
                                <a:cubicBezTo>
                                  <a:pt x="27012" y="18405"/>
                                  <a:pt x="28631" y="19248"/>
                                  <a:pt x="30863" y="20141"/>
                                </a:cubicBezTo>
                                <a:cubicBezTo>
                                  <a:pt x="33096" y="21034"/>
                                  <a:pt x="35440" y="22101"/>
                                  <a:pt x="37895" y="23366"/>
                                </a:cubicBezTo>
                                <a:cubicBezTo>
                                  <a:pt x="40370" y="24631"/>
                                  <a:pt x="42379" y="26566"/>
                                  <a:pt x="43923" y="29170"/>
                                </a:cubicBezTo>
                                <a:cubicBezTo>
                                  <a:pt x="45467" y="31775"/>
                                  <a:pt x="45783" y="34875"/>
                                  <a:pt x="44872" y="38497"/>
                                </a:cubicBezTo>
                                <a:cubicBezTo>
                                  <a:pt x="43588" y="43631"/>
                                  <a:pt x="40509" y="47675"/>
                                  <a:pt x="35635" y="50676"/>
                                </a:cubicBezTo>
                                <a:cubicBezTo>
                                  <a:pt x="30761" y="53653"/>
                                  <a:pt x="25012" y="55141"/>
                                  <a:pt x="18390" y="55141"/>
                                </a:cubicBezTo>
                                <a:cubicBezTo>
                                  <a:pt x="14762" y="55141"/>
                                  <a:pt x="11348" y="54694"/>
                                  <a:pt x="8148" y="53826"/>
                                </a:cubicBezTo>
                                <a:lnTo>
                                  <a:pt x="5609" y="56183"/>
                                </a:lnTo>
                                <a:lnTo>
                                  <a:pt x="0" y="54173"/>
                                </a:lnTo>
                                <a:lnTo>
                                  <a:pt x="10520" y="36190"/>
                                </a:lnTo>
                                <a:lnTo>
                                  <a:pt x="16576" y="37356"/>
                                </a:lnTo>
                                <a:lnTo>
                                  <a:pt x="14762" y="42639"/>
                                </a:lnTo>
                                <a:cubicBezTo>
                                  <a:pt x="16622" y="43557"/>
                                  <a:pt x="18957" y="44004"/>
                                  <a:pt x="21766" y="44004"/>
                                </a:cubicBezTo>
                                <a:cubicBezTo>
                                  <a:pt x="24575" y="44004"/>
                                  <a:pt x="26724" y="43557"/>
                                  <a:pt x="28212" y="42714"/>
                                </a:cubicBezTo>
                                <a:cubicBezTo>
                                  <a:pt x="29701" y="41846"/>
                                  <a:pt x="30584" y="40853"/>
                                  <a:pt x="30863" y="39737"/>
                                </a:cubicBezTo>
                                <a:cubicBezTo>
                                  <a:pt x="31142" y="38621"/>
                                  <a:pt x="30798" y="37629"/>
                                  <a:pt x="29831" y="36761"/>
                                </a:cubicBezTo>
                                <a:cubicBezTo>
                                  <a:pt x="28863" y="35917"/>
                                  <a:pt x="27273" y="35024"/>
                                  <a:pt x="25059" y="34131"/>
                                </a:cubicBezTo>
                                <a:cubicBezTo>
                                  <a:pt x="22864" y="33213"/>
                                  <a:pt x="20557" y="32097"/>
                                  <a:pt x="18138" y="30857"/>
                                </a:cubicBezTo>
                                <a:cubicBezTo>
                                  <a:pt x="15720" y="29567"/>
                                  <a:pt x="13748" y="27707"/>
                                  <a:pt x="12223" y="25202"/>
                                </a:cubicBezTo>
                                <a:cubicBezTo>
                                  <a:pt x="10716" y="22671"/>
                                  <a:pt x="10455" y="19397"/>
                                  <a:pt x="11441" y="15429"/>
                                </a:cubicBezTo>
                                <a:cubicBezTo>
                                  <a:pt x="12446" y="11485"/>
                                  <a:pt x="15311" y="8136"/>
                                  <a:pt x="20036" y="5432"/>
                                </a:cubicBezTo>
                                <a:cubicBezTo>
                                  <a:pt x="24780" y="2729"/>
                                  <a:pt x="30184" y="1364"/>
                                  <a:pt x="36249" y="1364"/>
                                </a:cubicBezTo>
                                <a:cubicBezTo>
                                  <a:pt x="39728" y="1364"/>
                                  <a:pt x="42583" y="1662"/>
                                  <a:pt x="44816" y="2257"/>
                                </a:cubicBezTo>
                                <a:lnTo>
                                  <a:pt x="46239" y="0"/>
                                </a:lnTo>
                                <a:close/>
                              </a:path>
                            </a:pathLst>
                          </a:custGeom>
                          <a:solidFill>
                            <a:srgbClr val="A6A6A6"/>
                          </a:solidFill>
                          <a:ln>
                            <a:noFill/>
                          </a:ln>
                        </wps:spPr>
                        <wps:txbx>
                          <w:txbxContent>
                            <w:p w14:paraId="20F6ECBA"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15" name="Freeform 515"/>
                        <wps:cNvSpPr/>
                        <wps:spPr>
                          <a:xfrm>
                            <a:off x="1764591" y="118021"/>
                            <a:ext cx="52574" cy="56183"/>
                          </a:xfrm>
                          <a:custGeom>
                            <a:avLst/>
                            <a:gdLst/>
                            <a:ahLst/>
                            <a:cxnLst/>
                            <a:rect l="l" t="t" r="r" b="b"/>
                            <a:pathLst>
                              <a:path w="52574" h="56183" extrusionOk="0">
                                <a:moveTo>
                                  <a:pt x="46239" y="0"/>
                                </a:moveTo>
                                <a:lnTo>
                                  <a:pt x="52574" y="0"/>
                                </a:lnTo>
                                <a:lnTo>
                                  <a:pt x="46602" y="20166"/>
                                </a:lnTo>
                                <a:lnTo>
                                  <a:pt x="40351" y="19794"/>
                                </a:lnTo>
                                <a:lnTo>
                                  <a:pt x="40909" y="14734"/>
                                </a:lnTo>
                                <a:cubicBezTo>
                                  <a:pt x="37561" y="13097"/>
                                  <a:pt x="34463" y="12278"/>
                                  <a:pt x="31617" y="12278"/>
                                </a:cubicBezTo>
                                <a:cubicBezTo>
                                  <a:pt x="27598" y="12278"/>
                                  <a:pt x="25301" y="13444"/>
                                  <a:pt x="24724" y="15751"/>
                                </a:cubicBezTo>
                                <a:cubicBezTo>
                                  <a:pt x="24594" y="16272"/>
                                  <a:pt x="25022" y="16917"/>
                                  <a:pt x="26008" y="17661"/>
                                </a:cubicBezTo>
                                <a:cubicBezTo>
                                  <a:pt x="27012" y="18405"/>
                                  <a:pt x="28631" y="19248"/>
                                  <a:pt x="30863" y="20141"/>
                                </a:cubicBezTo>
                                <a:cubicBezTo>
                                  <a:pt x="33096" y="21034"/>
                                  <a:pt x="35440" y="22101"/>
                                  <a:pt x="37895" y="23366"/>
                                </a:cubicBezTo>
                                <a:cubicBezTo>
                                  <a:pt x="40370" y="24631"/>
                                  <a:pt x="42379" y="26566"/>
                                  <a:pt x="43923" y="29170"/>
                                </a:cubicBezTo>
                                <a:cubicBezTo>
                                  <a:pt x="45467" y="31775"/>
                                  <a:pt x="45783" y="34875"/>
                                  <a:pt x="44872" y="38497"/>
                                </a:cubicBezTo>
                                <a:cubicBezTo>
                                  <a:pt x="43588" y="43631"/>
                                  <a:pt x="40509" y="47675"/>
                                  <a:pt x="35635" y="50676"/>
                                </a:cubicBezTo>
                                <a:cubicBezTo>
                                  <a:pt x="30761" y="53653"/>
                                  <a:pt x="25012" y="55141"/>
                                  <a:pt x="18390" y="55141"/>
                                </a:cubicBezTo>
                                <a:cubicBezTo>
                                  <a:pt x="14762" y="55141"/>
                                  <a:pt x="11348" y="54694"/>
                                  <a:pt x="8148" y="53826"/>
                                </a:cubicBezTo>
                                <a:lnTo>
                                  <a:pt x="5609" y="56183"/>
                                </a:lnTo>
                                <a:lnTo>
                                  <a:pt x="0" y="54173"/>
                                </a:lnTo>
                                <a:lnTo>
                                  <a:pt x="10520" y="36190"/>
                                </a:lnTo>
                                <a:lnTo>
                                  <a:pt x="16576" y="37356"/>
                                </a:lnTo>
                                <a:lnTo>
                                  <a:pt x="14762" y="42639"/>
                                </a:lnTo>
                                <a:cubicBezTo>
                                  <a:pt x="16622" y="43557"/>
                                  <a:pt x="18957" y="44004"/>
                                  <a:pt x="21766" y="44004"/>
                                </a:cubicBezTo>
                                <a:cubicBezTo>
                                  <a:pt x="24575" y="44004"/>
                                  <a:pt x="26724" y="43557"/>
                                  <a:pt x="28212" y="42714"/>
                                </a:cubicBezTo>
                                <a:cubicBezTo>
                                  <a:pt x="29701" y="41846"/>
                                  <a:pt x="30584" y="40853"/>
                                  <a:pt x="30863" y="39737"/>
                                </a:cubicBezTo>
                                <a:cubicBezTo>
                                  <a:pt x="31142" y="38621"/>
                                  <a:pt x="30798" y="37629"/>
                                  <a:pt x="29831" y="36761"/>
                                </a:cubicBezTo>
                                <a:cubicBezTo>
                                  <a:pt x="28863" y="35917"/>
                                  <a:pt x="27273" y="35024"/>
                                  <a:pt x="25059" y="34131"/>
                                </a:cubicBezTo>
                                <a:cubicBezTo>
                                  <a:pt x="22864" y="33213"/>
                                  <a:pt x="20557" y="32097"/>
                                  <a:pt x="18138" y="30857"/>
                                </a:cubicBezTo>
                                <a:cubicBezTo>
                                  <a:pt x="15720" y="29567"/>
                                  <a:pt x="13748" y="27707"/>
                                  <a:pt x="12223" y="25202"/>
                                </a:cubicBezTo>
                                <a:cubicBezTo>
                                  <a:pt x="10716" y="22671"/>
                                  <a:pt x="10455" y="19397"/>
                                  <a:pt x="11441" y="15429"/>
                                </a:cubicBezTo>
                                <a:cubicBezTo>
                                  <a:pt x="12446" y="11485"/>
                                  <a:pt x="15311" y="8136"/>
                                  <a:pt x="20036" y="5432"/>
                                </a:cubicBezTo>
                                <a:cubicBezTo>
                                  <a:pt x="24780" y="2729"/>
                                  <a:pt x="30184" y="1364"/>
                                  <a:pt x="36249" y="1364"/>
                                </a:cubicBezTo>
                                <a:cubicBezTo>
                                  <a:pt x="39728" y="1364"/>
                                  <a:pt x="42583" y="1662"/>
                                  <a:pt x="44816" y="2257"/>
                                </a:cubicBezTo>
                                <a:lnTo>
                                  <a:pt x="46239" y="0"/>
                                </a:lnTo>
                                <a:close/>
                              </a:path>
                            </a:pathLst>
                          </a:custGeom>
                          <a:solidFill>
                            <a:srgbClr val="A6A6A6"/>
                          </a:solidFill>
                          <a:ln>
                            <a:noFill/>
                          </a:ln>
                        </wps:spPr>
                        <wps:txbx>
                          <w:txbxContent>
                            <w:p w14:paraId="4085935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16" name="Freeform 516"/>
                        <wps:cNvSpPr/>
                        <wps:spPr>
                          <a:xfrm>
                            <a:off x="1917642" y="109662"/>
                            <a:ext cx="36221" cy="63500"/>
                          </a:xfrm>
                          <a:custGeom>
                            <a:avLst/>
                            <a:gdLst/>
                            <a:ahLst/>
                            <a:cxnLst/>
                            <a:rect l="l" t="t" r="r" b="b"/>
                            <a:pathLst>
                              <a:path w="36221" h="63500" extrusionOk="0">
                                <a:moveTo>
                                  <a:pt x="20510" y="0"/>
                                </a:moveTo>
                                <a:lnTo>
                                  <a:pt x="26315" y="0"/>
                                </a:lnTo>
                                <a:lnTo>
                                  <a:pt x="24166" y="11435"/>
                                </a:lnTo>
                                <a:lnTo>
                                  <a:pt x="36221" y="11435"/>
                                </a:lnTo>
                                <a:lnTo>
                                  <a:pt x="32733" y="21059"/>
                                </a:lnTo>
                                <a:lnTo>
                                  <a:pt x="21850" y="21456"/>
                                </a:lnTo>
                                <a:lnTo>
                                  <a:pt x="15822" y="45492"/>
                                </a:lnTo>
                                <a:cubicBezTo>
                                  <a:pt x="14762" y="49833"/>
                                  <a:pt x="14381" y="52363"/>
                                  <a:pt x="14678" y="53057"/>
                                </a:cubicBezTo>
                                <a:cubicBezTo>
                                  <a:pt x="14994" y="53727"/>
                                  <a:pt x="16399" y="54099"/>
                                  <a:pt x="18892" y="54099"/>
                                </a:cubicBezTo>
                                <a:lnTo>
                                  <a:pt x="26036" y="54099"/>
                                </a:lnTo>
                                <a:lnTo>
                                  <a:pt x="25282" y="59854"/>
                                </a:lnTo>
                                <a:cubicBezTo>
                                  <a:pt x="20948" y="62285"/>
                                  <a:pt x="16362" y="63500"/>
                                  <a:pt x="11525" y="63500"/>
                                </a:cubicBezTo>
                                <a:cubicBezTo>
                                  <a:pt x="6688" y="63500"/>
                                  <a:pt x="3432" y="62111"/>
                                  <a:pt x="1758" y="59308"/>
                                </a:cubicBezTo>
                                <a:cubicBezTo>
                                  <a:pt x="102" y="56480"/>
                                  <a:pt x="0" y="52214"/>
                                  <a:pt x="1451" y="46509"/>
                                </a:cubicBezTo>
                                <a:lnTo>
                                  <a:pt x="7981" y="21903"/>
                                </a:lnTo>
                                <a:lnTo>
                                  <a:pt x="2009" y="22151"/>
                                </a:lnTo>
                                <a:lnTo>
                                  <a:pt x="4046" y="13965"/>
                                </a:lnTo>
                                <a:lnTo>
                                  <a:pt x="11106" y="11782"/>
                                </a:lnTo>
                                <a:lnTo>
                                  <a:pt x="20510" y="0"/>
                                </a:lnTo>
                                <a:close/>
                              </a:path>
                            </a:pathLst>
                          </a:custGeom>
                          <a:solidFill>
                            <a:srgbClr val="A6A6A6"/>
                          </a:solidFill>
                          <a:ln>
                            <a:noFill/>
                          </a:ln>
                        </wps:spPr>
                        <wps:txbx>
                          <w:txbxContent>
                            <w:p w14:paraId="5AEA832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17" name="Freeform 517"/>
                        <wps:cNvSpPr/>
                        <wps:spPr>
                          <a:xfrm>
                            <a:off x="2081922" y="140689"/>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6"/>
                                </a:cubicBezTo>
                                <a:cubicBezTo>
                                  <a:pt x="15320" y="17764"/>
                                  <a:pt x="15487" y="19029"/>
                                  <a:pt x="16213" y="19971"/>
                                </a:cubicBezTo>
                                <a:cubicBezTo>
                                  <a:pt x="16957" y="20889"/>
                                  <a:pt x="18501" y="21336"/>
                                  <a:pt x="20845" y="21336"/>
                                </a:cubicBezTo>
                                <a:lnTo>
                                  <a:pt x="23659" y="20012"/>
                                </a:lnTo>
                                <a:lnTo>
                                  <a:pt x="23659" y="29868"/>
                                </a:lnTo>
                                <a:lnTo>
                                  <a:pt x="14706" y="32473"/>
                                </a:lnTo>
                                <a:cubicBezTo>
                                  <a:pt x="9441" y="32473"/>
                                  <a:pt x="5562" y="30910"/>
                                  <a:pt x="3070" y="27810"/>
                                </a:cubicBezTo>
                                <a:cubicBezTo>
                                  <a:pt x="595" y="24684"/>
                                  <a:pt x="0" y="20542"/>
                                  <a:pt x="1284" y="15383"/>
                                </a:cubicBezTo>
                                <a:cubicBezTo>
                                  <a:pt x="2586" y="10248"/>
                                  <a:pt x="5628" y="6453"/>
                                  <a:pt x="10409" y="4072"/>
                                </a:cubicBezTo>
                                <a:cubicBezTo>
                                  <a:pt x="12809" y="2881"/>
                                  <a:pt x="16066" y="1752"/>
                                  <a:pt x="20182" y="692"/>
                                </a:cubicBezTo>
                                <a:lnTo>
                                  <a:pt x="23659" y="0"/>
                                </a:lnTo>
                                <a:close/>
                              </a:path>
                            </a:pathLst>
                          </a:custGeom>
                          <a:solidFill>
                            <a:srgbClr val="A6A6A6"/>
                          </a:solidFill>
                          <a:ln>
                            <a:noFill/>
                          </a:ln>
                        </wps:spPr>
                        <wps:txbx>
                          <w:txbxContent>
                            <w:p w14:paraId="28BD3EC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18" name="Freeform 518"/>
                        <wps:cNvSpPr/>
                        <wps:spPr>
                          <a:xfrm>
                            <a:off x="1994141" y="119707"/>
                            <a:ext cx="32175" cy="51743"/>
                          </a:xfrm>
                          <a:custGeom>
                            <a:avLst/>
                            <a:gdLst/>
                            <a:ahLst/>
                            <a:cxnLst/>
                            <a:rect l="l" t="t" r="r" b="b"/>
                            <a:pathLst>
                              <a:path w="32175" h="51743" extrusionOk="0">
                                <a:moveTo>
                                  <a:pt x="32175" y="0"/>
                                </a:moveTo>
                                <a:lnTo>
                                  <a:pt x="24640" y="24755"/>
                                </a:lnTo>
                                <a:lnTo>
                                  <a:pt x="23413" y="29642"/>
                                </a:lnTo>
                                <a:lnTo>
                                  <a:pt x="20482" y="44648"/>
                                </a:lnTo>
                                <a:lnTo>
                                  <a:pt x="23943" y="45492"/>
                                </a:lnTo>
                                <a:lnTo>
                                  <a:pt x="22017" y="51743"/>
                                </a:lnTo>
                                <a:lnTo>
                                  <a:pt x="0" y="51743"/>
                                </a:lnTo>
                                <a:lnTo>
                                  <a:pt x="1339" y="45219"/>
                                </a:lnTo>
                                <a:lnTo>
                                  <a:pt x="5107" y="44376"/>
                                </a:lnTo>
                                <a:lnTo>
                                  <a:pt x="9990" y="28476"/>
                                </a:lnTo>
                                <a:lnTo>
                                  <a:pt x="11218" y="23614"/>
                                </a:lnTo>
                                <a:lnTo>
                                  <a:pt x="14092" y="8682"/>
                                </a:lnTo>
                                <a:lnTo>
                                  <a:pt x="10102" y="7838"/>
                                </a:lnTo>
                                <a:lnTo>
                                  <a:pt x="12027" y="1662"/>
                                </a:lnTo>
                                <a:lnTo>
                                  <a:pt x="32175" y="0"/>
                                </a:lnTo>
                                <a:close/>
                              </a:path>
                            </a:pathLst>
                          </a:custGeom>
                          <a:solidFill>
                            <a:srgbClr val="A6A6A6"/>
                          </a:solidFill>
                          <a:ln>
                            <a:noFill/>
                          </a:ln>
                        </wps:spPr>
                        <wps:bodyPr spcFirstLastPara="1" wrap="square" lIns="91425" tIns="91425" rIns="91425" bIns="91425" anchor="ctr" anchorCtr="0">
                          <a:noAutofit/>
                        </wps:bodyPr>
                      </wps:wsp>
                      <wps:wsp>
                        <wps:cNvPr id="519" name="Freeform 519"/>
                        <wps:cNvSpPr/>
                        <wps:spPr>
                          <a:xfrm>
                            <a:off x="2022487"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71"/>
                                </a:lnTo>
                                <a:lnTo>
                                  <a:pt x="54359" y="45814"/>
                                </a:lnTo>
                                <a:lnTo>
                                  <a:pt x="52434" y="52065"/>
                                </a:lnTo>
                                <a:lnTo>
                                  <a:pt x="28882" y="52065"/>
                                </a:lnTo>
                                <a:lnTo>
                                  <a:pt x="30333" y="45120"/>
                                </a:lnTo>
                                <a:lnTo>
                                  <a:pt x="35551" y="44549"/>
                                </a:lnTo>
                                <a:lnTo>
                                  <a:pt x="40407" y="28798"/>
                                </a:lnTo>
                                <a:lnTo>
                                  <a:pt x="42974" y="18678"/>
                                </a:lnTo>
                                <a:cubicBezTo>
                                  <a:pt x="43476" y="16570"/>
                                  <a:pt x="43346" y="15032"/>
                                  <a:pt x="42583" y="14064"/>
                                </a:cubicBezTo>
                                <a:cubicBezTo>
                                  <a:pt x="41821" y="13122"/>
                                  <a:pt x="40007" y="12626"/>
                                  <a:pt x="37142" y="12626"/>
                                </a:cubicBezTo>
                                <a:cubicBezTo>
                                  <a:pt x="34277" y="12626"/>
                                  <a:pt x="31049" y="13717"/>
                                  <a:pt x="27459" y="15949"/>
                                </a:cubicBezTo>
                                <a:lnTo>
                                  <a:pt x="24640" y="25078"/>
                                </a:lnTo>
                                <a:lnTo>
                                  <a:pt x="23413" y="29964"/>
                                </a:lnTo>
                                <a:lnTo>
                                  <a:pt x="20538" y="44673"/>
                                </a:lnTo>
                                <a:lnTo>
                                  <a:pt x="25812" y="45269"/>
                                </a:lnTo>
                                <a:lnTo>
                                  <a:pt x="23747"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807" y="3572"/>
                                </a:lnTo>
                                <a:cubicBezTo>
                                  <a:pt x="34100" y="1191"/>
                                  <a:pt x="38481" y="0"/>
                                  <a:pt x="43951" y="0"/>
                                </a:cubicBezTo>
                                <a:close/>
                              </a:path>
                            </a:pathLst>
                          </a:custGeom>
                          <a:solidFill>
                            <a:srgbClr val="A6A6A6"/>
                          </a:solidFill>
                          <a:ln>
                            <a:noFill/>
                          </a:ln>
                        </wps:spPr>
                        <wps:txbx>
                          <w:txbxContent>
                            <w:p w14:paraId="62F534C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20" name="Freeform 520"/>
                        <wps:cNvSpPr/>
                        <wps:spPr>
                          <a:xfrm>
                            <a:off x="1967048" y="119385"/>
                            <a:ext cx="26692" cy="53206"/>
                          </a:xfrm>
                          <a:custGeom>
                            <a:avLst/>
                            <a:gdLst/>
                            <a:ahLst/>
                            <a:cxnLst/>
                            <a:rect l="l" t="t" r="r" b="b"/>
                            <a:pathLst>
                              <a:path w="26692" h="53206" extrusionOk="0">
                                <a:moveTo>
                                  <a:pt x="6730" y="0"/>
                                </a:moveTo>
                                <a:cubicBezTo>
                                  <a:pt x="13837" y="0"/>
                                  <a:pt x="19064" y="1637"/>
                                  <a:pt x="22413" y="4887"/>
                                </a:cubicBezTo>
                                <a:cubicBezTo>
                                  <a:pt x="25762" y="8111"/>
                                  <a:pt x="26692" y="12725"/>
                                  <a:pt x="25204" y="18752"/>
                                </a:cubicBezTo>
                                <a:lnTo>
                                  <a:pt x="22162" y="29989"/>
                                </a:lnTo>
                                <a:lnTo>
                                  <a:pt x="19371" y="44772"/>
                                </a:lnTo>
                                <a:lnTo>
                                  <a:pt x="23306" y="45641"/>
                                </a:lnTo>
                                <a:lnTo>
                                  <a:pt x="21408" y="51842"/>
                                </a:lnTo>
                                <a:lnTo>
                                  <a:pt x="2098" y="53206"/>
                                </a:lnTo>
                                <a:lnTo>
                                  <a:pt x="3409" y="50180"/>
                                </a:lnTo>
                                <a:lnTo>
                                  <a:pt x="0" y="51172"/>
                                </a:lnTo>
                                <a:lnTo>
                                  <a:pt x="0" y="41316"/>
                                </a:lnTo>
                                <a:lnTo>
                                  <a:pt x="5781" y="38596"/>
                                </a:lnTo>
                                <a:lnTo>
                                  <a:pt x="8153" y="30634"/>
                                </a:lnTo>
                                <a:lnTo>
                                  <a:pt x="0" y="32654"/>
                                </a:lnTo>
                                <a:lnTo>
                                  <a:pt x="0" y="21304"/>
                                </a:lnTo>
                                <a:lnTo>
                                  <a:pt x="11446" y="19025"/>
                                </a:lnTo>
                                <a:lnTo>
                                  <a:pt x="11837" y="17587"/>
                                </a:lnTo>
                                <a:cubicBezTo>
                                  <a:pt x="12376" y="15354"/>
                                  <a:pt x="12228" y="13742"/>
                                  <a:pt x="11390" y="12725"/>
                                </a:cubicBezTo>
                                <a:cubicBezTo>
                                  <a:pt x="10572" y="11683"/>
                                  <a:pt x="8749" y="11162"/>
                                  <a:pt x="5921" y="11162"/>
                                </a:cubicBezTo>
                                <a:lnTo>
                                  <a:pt x="0" y="12577"/>
                                </a:lnTo>
                                <a:lnTo>
                                  <a:pt x="0" y="557"/>
                                </a:lnTo>
                                <a:lnTo>
                                  <a:pt x="6730" y="0"/>
                                </a:lnTo>
                                <a:close/>
                              </a:path>
                            </a:pathLst>
                          </a:custGeom>
                          <a:solidFill>
                            <a:srgbClr val="A6A6A6"/>
                          </a:solidFill>
                          <a:ln>
                            <a:noFill/>
                          </a:ln>
                        </wps:spPr>
                        <wps:txbx>
                          <w:txbxContent>
                            <w:p w14:paraId="509D6CB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21" name="Freeform 521"/>
                        <wps:cNvSpPr/>
                        <wps:spPr>
                          <a:xfrm>
                            <a:off x="2091772"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522" name="Freeform 522"/>
                        <wps:cNvSpPr/>
                        <wps:spPr>
                          <a:xfrm>
                            <a:off x="2011526" y="95647"/>
                            <a:ext cx="20203" cy="20389"/>
                          </a:xfrm>
                          <a:custGeom>
                            <a:avLst/>
                            <a:gdLst/>
                            <a:ahLst/>
                            <a:cxnLst/>
                            <a:rect l="l" t="t" r="r" b="b"/>
                            <a:pathLst>
                              <a:path w="20203" h="20389" extrusionOk="0">
                                <a:moveTo>
                                  <a:pt x="12223" y="0"/>
                                </a:moveTo>
                                <a:cubicBezTo>
                                  <a:pt x="15032" y="1364"/>
                                  <a:pt x="17013" y="2803"/>
                                  <a:pt x="18166" y="4291"/>
                                </a:cubicBezTo>
                                <a:cubicBezTo>
                                  <a:pt x="19320" y="5755"/>
                                  <a:pt x="19999" y="7913"/>
                                  <a:pt x="20203" y="10790"/>
                                </a:cubicBezTo>
                                <a:cubicBezTo>
                                  <a:pt x="17636" y="15180"/>
                                  <a:pt x="13636" y="18405"/>
                                  <a:pt x="8204" y="20389"/>
                                </a:cubicBezTo>
                                <a:cubicBezTo>
                                  <a:pt x="3404" y="18653"/>
                                  <a:pt x="670" y="15081"/>
                                  <a:pt x="0" y="9674"/>
                                </a:cubicBezTo>
                                <a:cubicBezTo>
                                  <a:pt x="3125" y="4812"/>
                                  <a:pt x="7200" y="1588"/>
                                  <a:pt x="12223" y="0"/>
                                </a:cubicBezTo>
                                <a:close/>
                              </a:path>
                            </a:pathLst>
                          </a:custGeom>
                          <a:solidFill>
                            <a:srgbClr val="A6A6A6"/>
                          </a:solidFill>
                          <a:ln>
                            <a:noFill/>
                          </a:ln>
                        </wps:spPr>
                        <wps:txbx>
                          <w:txbxContent>
                            <w:p w14:paraId="11C98C8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23" name="Freeform 523"/>
                        <wps:cNvSpPr/>
                        <wps:spPr>
                          <a:xfrm>
                            <a:off x="2105581" y="119385"/>
                            <a:ext cx="26692" cy="53206"/>
                          </a:xfrm>
                          <a:custGeom>
                            <a:avLst/>
                            <a:gdLst/>
                            <a:ahLst/>
                            <a:cxnLst/>
                            <a:rect l="l" t="t" r="r" b="b"/>
                            <a:pathLst>
                              <a:path w="26692" h="53206" extrusionOk="0">
                                <a:moveTo>
                                  <a:pt x="6730" y="0"/>
                                </a:moveTo>
                                <a:cubicBezTo>
                                  <a:pt x="13837" y="0"/>
                                  <a:pt x="19064" y="1637"/>
                                  <a:pt x="22413" y="4887"/>
                                </a:cubicBezTo>
                                <a:cubicBezTo>
                                  <a:pt x="25761" y="8111"/>
                                  <a:pt x="26692" y="12725"/>
                                  <a:pt x="25203" y="18752"/>
                                </a:cubicBezTo>
                                <a:lnTo>
                                  <a:pt x="22162" y="29989"/>
                                </a:lnTo>
                                <a:lnTo>
                                  <a:pt x="19371" y="44772"/>
                                </a:lnTo>
                                <a:lnTo>
                                  <a:pt x="23306" y="45641"/>
                                </a:lnTo>
                                <a:lnTo>
                                  <a:pt x="21408" y="51842"/>
                                </a:lnTo>
                                <a:lnTo>
                                  <a:pt x="2098" y="53206"/>
                                </a:lnTo>
                                <a:lnTo>
                                  <a:pt x="3409" y="50180"/>
                                </a:lnTo>
                                <a:lnTo>
                                  <a:pt x="0" y="51172"/>
                                </a:lnTo>
                                <a:lnTo>
                                  <a:pt x="0" y="41316"/>
                                </a:lnTo>
                                <a:lnTo>
                                  <a:pt x="5781" y="38596"/>
                                </a:lnTo>
                                <a:lnTo>
                                  <a:pt x="8153" y="30634"/>
                                </a:lnTo>
                                <a:lnTo>
                                  <a:pt x="0" y="32654"/>
                                </a:lnTo>
                                <a:lnTo>
                                  <a:pt x="0" y="21304"/>
                                </a:lnTo>
                                <a:lnTo>
                                  <a:pt x="11446" y="19025"/>
                                </a:lnTo>
                                <a:lnTo>
                                  <a:pt x="11837" y="17587"/>
                                </a:lnTo>
                                <a:cubicBezTo>
                                  <a:pt x="12376" y="15354"/>
                                  <a:pt x="12227" y="13742"/>
                                  <a:pt x="11390" y="12725"/>
                                </a:cubicBezTo>
                                <a:cubicBezTo>
                                  <a:pt x="10572" y="11683"/>
                                  <a:pt x="8748" y="11162"/>
                                  <a:pt x="5921" y="11162"/>
                                </a:cubicBezTo>
                                <a:lnTo>
                                  <a:pt x="0" y="12577"/>
                                </a:lnTo>
                                <a:lnTo>
                                  <a:pt x="0" y="557"/>
                                </a:lnTo>
                                <a:lnTo>
                                  <a:pt x="6730" y="0"/>
                                </a:lnTo>
                                <a:close/>
                              </a:path>
                            </a:pathLst>
                          </a:custGeom>
                          <a:solidFill>
                            <a:srgbClr val="A6A6A6"/>
                          </a:solidFill>
                          <a:ln>
                            <a:noFill/>
                          </a:ln>
                        </wps:spPr>
                        <wps:txbx>
                          <w:txbxContent>
                            <w:p w14:paraId="0D96899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24" name="Freeform 524"/>
                        <wps:cNvSpPr/>
                        <wps:spPr>
                          <a:xfrm>
                            <a:off x="2133845" y="96756"/>
                            <a:ext cx="31741" cy="76405"/>
                          </a:xfrm>
                          <a:custGeom>
                            <a:avLst/>
                            <a:gdLst/>
                            <a:ahLst/>
                            <a:cxnLst/>
                            <a:rect l="l" t="t" r="r" b="b"/>
                            <a:pathLst>
                              <a:path w="31741" h="76405" extrusionOk="0">
                                <a:moveTo>
                                  <a:pt x="31741" y="0"/>
                                </a:moveTo>
                                <a:lnTo>
                                  <a:pt x="31741" y="20091"/>
                                </a:lnTo>
                                <a:lnTo>
                                  <a:pt x="30500" y="24167"/>
                                </a:lnTo>
                                <a:lnTo>
                                  <a:pt x="30277" y="25085"/>
                                </a:lnTo>
                                <a:lnTo>
                                  <a:pt x="31741" y="24784"/>
                                </a:lnTo>
                                <a:lnTo>
                                  <a:pt x="31741" y="36062"/>
                                </a:lnTo>
                                <a:lnTo>
                                  <a:pt x="26956" y="38429"/>
                                </a:lnTo>
                                <a:lnTo>
                                  <a:pt x="23385" y="52618"/>
                                </a:lnTo>
                                <a:lnTo>
                                  <a:pt x="21013" y="64722"/>
                                </a:lnTo>
                                <a:cubicBezTo>
                                  <a:pt x="22743" y="65144"/>
                                  <a:pt x="24622" y="65367"/>
                                  <a:pt x="26650" y="65367"/>
                                </a:cubicBezTo>
                                <a:lnTo>
                                  <a:pt x="31741" y="63343"/>
                                </a:lnTo>
                                <a:lnTo>
                                  <a:pt x="31741" y="73706"/>
                                </a:lnTo>
                                <a:lnTo>
                                  <a:pt x="24585" y="76405"/>
                                </a:lnTo>
                                <a:cubicBezTo>
                                  <a:pt x="17273" y="76405"/>
                                  <a:pt x="9079" y="74992"/>
                                  <a:pt x="0" y="72164"/>
                                </a:cubicBezTo>
                                <a:lnTo>
                                  <a:pt x="2177" y="66062"/>
                                </a:lnTo>
                                <a:lnTo>
                                  <a:pt x="5525" y="66062"/>
                                </a:lnTo>
                                <a:lnTo>
                                  <a:pt x="9962" y="51427"/>
                                </a:lnTo>
                                <a:lnTo>
                                  <a:pt x="17106" y="22902"/>
                                </a:lnTo>
                                <a:lnTo>
                                  <a:pt x="19896" y="8341"/>
                                </a:lnTo>
                                <a:lnTo>
                                  <a:pt x="14762" y="7473"/>
                                </a:lnTo>
                                <a:lnTo>
                                  <a:pt x="16715" y="1173"/>
                                </a:lnTo>
                                <a:lnTo>
                                  <a:pt x="31741" y="0"/>
                                </a:lnTo>
                                <a:close/>
                              </a:path>
                            </a:pathLst>
                          </a:custGeom>
                          <a:solidFill>
                            <a:srgbClr val="A6A6A6"/>
                          </a:solidFill>
                          <a:ln>
                            <a:noFill/>
                          </a:ln>
                        </wps:spPr>
                        <wps:txbx>
                          <w:txbxContent>
                            <w:p w14:paraId="17703A27"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25" name="Freeform 525"/>
                        <wps:cNvSpPr/>
                        <wps:spPr>
                          <a:xfrm>
                            <a:off x="2446693" y="121871"/>
                            <a:ext cx="27325" cy="51290"/>
                          </a:xfrm>
                          <a:custGeom>
                            <a:avLst/>
                            <a:gdLst/>
                            <a:ahLst/>
                            <a:cxnLst/>
                            <a:rect l="l" t="t" r="r" b="b"/>
                            <a:pathLst>
                              <a:path w="27325" h="51290" extrusionOk="0">
                                <a:moveTo>
                                  <a:pt x="27325" y="0"/>
                                </a:moveTo>
                                <a:lnTo>
                                  <a:pt x="27325" y="10049"/>
                                </a:lnTo>
                                <a:lnTo>
                                  <a:pt x="22306" y="12024"/>
                                </a:lnTo>
                                <a:cubicBezTo>
                                  <a:pt x="20166" y="14257"/>
                                  <a:pt x="18352" y="18325"/>
                                  <a:pt x="16864" y="24228"/>
                                </a:cubicBezTo>
                                <a:cubicBezTo>
                                  <a:pt x="14222" y="34845"/>
                                  <a:pt x="16501" y="40153"/>
                                  <a:pt x="23701" y="40153"/>
                                </a:cubicBezTo>
                                <a:lnTo>
                                  <a:pt x="27325" y="38577"/>
                                </a:lnTo>
                                <a:lnTo>
                                  <a:pt x="27325" y="48899"/>
                                </a:lnTo>
                                <a:lnTo>
                                  <a:pt x="20799" y="51290"/>
                                </a:lnTo>
                                <a:cubicBezTo>
                                  <a:pt x="13004" y="51290"/>
                                  <a:pt x="7414" y="48884"/>
                                  <a:pt x="4028" y="44122"/>
                                </a:cubicBezTo>
                                <a:cubicBezTo>
                                  <a:pt x="660" y="39334"/>
                                  <a:pt x="0" y="32860"/>
                                  <a:pt x="2046" y="24675"/>
                                </a:cubicBezTo>
                                <a:cubicBezTo>
                                  <a:pt x="4093" y="16489"/>
                                  <a:pt x="7990" y="9941"/>
                                  <a:pt x="13739" y="4980"/>
                                </a:cubicBezTo>
                                <a:lnTo>
                                  <a:pt x="27325" y="0"/>
                                </a:lnTo>
                                <a:close/>
                              </a:path>
                            </a:pathLst>
                          </a:custGeom>
                          <a:solidFill>
                            <a:srgbClr val="A6A6A6"/>
                          </a:solidFill>
                          <a:ln>
                            <a:noFill/>
                          </a:ln>
                        </wps:spPr>
                        <wps:txbx>
                          <w:txbxContent>
                            <w:p w14:paraId="3D9B24C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26" name="Freeform 526"/>
                        <wps:cNvSpPr/>
                        <wps:spPr>
                          <a:xfrm>
                            <a:off x="2245831" y="119707"/>
                            <a:ext cx="32175" cy="51743"/>
                          </a:xfrm>
                          <a:custGeom>
                            <a:avLst/>
                            <a:gdLst/>
                            <a:ahLst/>
                            <a:cxnLst/>
                            <a:rect l="l" t="t" r="r" b="b"/>
                            <a:pathLst>
                              <a:path w="32175" h="51743" extrusionOk="0">
                                <a:moveTo>
                                  <a:pt x="32175" y="0"/>
                                </a:moveTo>
                                <a:lnTo>
                                  <a:pt x="24640" y="24755"/>
                                </a:lnTo>
                                <a:lnTo>
                                  <a:pt x="23413" y="29642"/>
                                </a:lnTo>
                                <a:lnTo>
                                  <a:pt x="20482" y="44648"/>
                                </a:lnTo>
                                <a:lnTo>
                                  <a:pt x="23943" y="45492"/>
                                </a:lnTo>
                                <a:lnTo>
                                  <a:pt x="22017" y="51743"/>
                                </a:lnTo>
                                <a:lnTo>
                                  <a:pt x="0" y="51743"/>
                                </a:lnTo>
                                <a:lnTo>
                                  <a:pt x="1339" y="45219"/>
                                </a:lnTo>
                                <a:lnTo>
                                  <a:pt x="5107" y="44376"/>
                                </a:lnTo>
                                <a:lnTo>
                                  <a:pt x="9990" y="28476"/>
                                </a:lnTo>
                                <a:lnTo>
                                  <a:pt x="11218" y="23614"/>
                                </a:lnTo>
                                <a:lnTo>
                                  <a:pt x="14092" y="8682"/>
                                </a:lnTo>
                                <a:lnTo>
                                  <a:pt x="10102" y="7838"/>
                                </a:lnTo>
                                <a:lnTo>
                                  <a:pt x="12027" y="1662"/>
                                </a:lnTo>
                                <a:lnTo>
                                  <a:pt x="32175" y="0"/>
                                </a:lnTo>
                                <a:close/>
                              </a:path>
                            </a:pathLst>
                          </a:custGeom>
                          <a:solidFill>
                            <a:srgbClr val="A6A6A6"/>
                          </a:solidFill>
                          <a:ln>
                            <a:noFill/>
                          </a:ln>
                        </wps:spPr>
                        <wps:bodyPr spcFirstLastPara="1" wrap="square" lIns="91425" tIns="91425" rIns="91425" bIns="91425" anchor="ctr" anchorCtr="0">
                          <a:noAutofit/>
                        </wps:bodyPr>
                      </wps:wsp>
                      <wps:wsp>
                        <wps:cNvPr id="527" name="Freeform 527"/>
                        <wps:cNvSpPr/>
                        <wps:spPr>
                          <a:xfrm>
                            <a:off x="2189138" y="119707"/>
                            <a:ext cx="32175" cy="51743"/>
                          </a:xfrm>
                          <a:custGeom>
                            <a:avLst/>
                            <a:gdLst/>
                            <a:ahLst/>
                            <a:cxnLst/>
                            <a:rect l="l" t="t" r="r" b="b"/>
                            <a:pathLst>
                              <a:path w="32175" h="51743" extrusionOk="0">
                                <a:moveTo>
                                  <a:pt x="32175" y="0"/>
                                </a:moveTo>
                                <a:lnTo>
                                  <a:pt x="24640" y="24755"/>
                                </a:lnTo>
                                <a:lnTo>
                                  <a:pt x="23413" y="29642"/>
                                </a:lnTo>
                                <a:lnTo>
                                  <a:pt x="20482" y="44648"/>
                                </a:lnTo>
                                <a:lnTo>
                                  <a:pt x="23943" y="45492"/>
                                </a:lnTo>
                                <a:lnTo>
                                  <a:pt x="22017" y="51743"/>
                                </a:lnTo>
                                <a:lnTo>
                                  <a:pt x="0" y="51743"/>
                                </a:lnTo>
                                <a:lnTo>
                                  <a:pt x="1339" y="45219"/>
                                </a:lnTo>
                                <a:lnTo>
                                  <a:pt x="5107" y="44376"/>
                                </a:lnTo>
                                <a:lnTo>
                                  <a:pt x="9990" y="28476"/>
                                </a:lnTo>
                                <a:lnTo>
                                  <a:pt x="11218" y="23614"/>
                                </a:lnTo>
                                <a:lnTo>
                                  <a:pt x="14092" y="8682"/>
                                </a:lnTo>
                                <a:lnTo>
                                  <a:pt x="10102" y="7838"/>
                                </a:lnTo>
                                <a:lnTo>
                                  <a:pt x="12027" y="1662"/>
                                </a:lnTo>
                                <a:lnTo>
                                  <a:pt x="32175" y="0"/>
                                </a:lnTo>
                                <a:close/>
                              </a:path>
                            </a:pathLst>
                          </a:custGeom>
                          <a:solidFill>
                            <a:srgbClr val="A6A6A6"/>
                          </a:solidFill>
                          <a:ln>
                            <a:noFill/>
                          </a:ln>
                        </wps:spPr>
                        <wps:bodyPr spcFirstLastPara="1" wrap="square" lIns="91425" tIns="91425" rIns="91425" bIns="91425" anchor="ctr" anchorCtr="0">
                          <a:noAutofit/>
                        </wps:bodyPr>
                      </wps:wsp>
                      <wps:wsp>
                        <wps:cNvPr id="528" name="Freeform 528"/>
                        <wps:cNvSpPr/>
                        <wps:spPr>
                          <a:xfrm>
                            <a:off x="2165587" y="119385"/>
                            <a:ext cx="26236" cy="51077"/>
                          </a:xfrm>
                          <a:custGeom>
                            <a:avLst/>
                            <a:gdLst/>
                            <a:ahLst/>
                            <a:cxnLst/>
                            <a:rect l="l" t="t" r="r" b="b"/>
                            <a:pathLst>
                              <a:path w="26236" h="51077" extrusionOk="0">
                                <a:moveTo>
                                  <a:pt x="10479" y="0"/>
                                </a:moveTo>
                                <a:cubicBezTo>
                                  <a:pt x="16246" y="0"/>
                                  <a:pt x="20479" y="2530"/>
                                  <a:pt x="23176" y="7615"/>
                                </a:cubicBezTo>
                                <a:cubicBezTo>
                                  <a:pt x="25874" y="12675"/>
                                  <a:pt x="26236" y="19149"/>
                                  <a:pt x="24264" y="27062"/>
                                </a:cubicBezTo>
                                <a:cubicBezTo>
                                  <a:pt x="22311" y="34950"/>
                                  <a:pt x="18414" y="41374"/>
                                  <a:pt x="12572" y="46335"/>
                                </a:cubicBezTo>
                                <a:lnTo>
                                  <a:pt x="0" y="51077"/>
                                </a:lnTo>
                                <a:lnTo>
                                  <a:pt x="0" y="40714"/>
                                </a:lnTo>
                                <a:lnTo>
                                  <a:pt x="3894" y="39167"/>
                                </a:lnTo>
                                <a:cubicBezTo>
                                  <a:pt x="6238" y="36785"/>
                                  <a:pt x="8107" y="32792"/>
                                  <a:pt x="9503" y="27236"/>
                                </a:cubicBezTo>
                                <a:cubicBezTo>
                                  <a:pt x="10898" y="21654"/>
                                  <a:pt x="11102" y="17587"/>
                                  <a:pt x="10116" y="15007"/>
                                </a:cubicBezTo>
                                <a:cubicBezTo>
                                  <a:pt x="9130" y="12427"/>
                                  <a:pt x="7289" y="11162"/>
                                  <a:pt x="4591" y="11162"/>
                                </a:cubicBezTo>
                                <a:lnTo>
                                  <a:pt x="0" y="13433"/>
                                </a:lnTo>
                                <a:lnTo>
                                  <a:pt x="0" y="2155"/>
                                </a:lnTo>
                                <a:lnTo>
                                  <a:pt x="10479" y="0"/>
                                </a:lnTo>
                                <a:close/>
                              </a:path>
                            </a:pathLst>
                          </a:custGeom>
                          <a:solidFill>
                            <a:srgbClr val="A6A6A6"/>
                          </a:solidFill>
                          <a:ln>
                            <a:noFill/>
                          </a:ln>
                        </wps:spPr>
                        <wps:txbx>
                          <w:txbxContent>
                            <w:p w14:paraId="7DE322D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29" name="Freeform 529"/>
                        <wps:cNvSpPr/>
                        <wps:spPr>
                          <a:xfrm>
                            <a:off x="2399052" y="118021"/>
                            <a:ext cx="52360" cy="56381"/>
                          </a:xfrm>
                          <a:custGeom>
                            <a:avLst/>
                            <a:gdLst/>
                            <a:ahLst/>
                            <a:cxnLst/>
                            <a:rect l="l" t="t" r="r" b="b"/>
                            <a:pathLst>
                              <a:path w="52360" h="56381" extrusionOk="0">
                                <a:moveTo>
                                  <a:pt x="46025" y="0"/>
                                </a:moveTo>
                                <a:lnTo>
                                  <a:pt x="52360" y="0"/>
                                </a:lnTo>
                                <a:lnTo>
                                  <a:pt x="46193" y="20489"/>
                                </a:lnTo>
                                <a:lnTo>
                                  <a:pt x="39691" y="20489"/>
                                </a:lnTo>
                                <a:lnTo>
                                  <a:pt x="40667" y="14957"/>
                                </a:lnTo>
                                <a:cubicBezTo>
                                  <a:pt x="38249" y="13419"/>
                                  <a:pt x="35430" y="12626"/>
                                  <a:pt x="32212" y="12626"/>
                                </a:cubicBezTo>
                                <a:cubicBezTo>
                                  <a:pt x="28994" y="12626"/>
                                  <a:pt x="25868" y="14089"/>
                                  <a:pt x="22836" y="17041"/>
                                </a:cubicBezTo>
                                <a:cubicBezTo>
                                  <a:pt x="19822" y="19968"/>
                                  <a:pt x="17701" y="23862"/>
                                  <a:pt x="16473" y="28773"/>
                                </a:cubicBezTo>
                                <a:cubicBezTo>
                                  <a:pt x="15246" y="33635"/>
                                  <a:pt x="15246" y="37405"/>
                                  <a:pt x="16473" y="40035"/>
                                </a:cubicBezTo>
                                <a:cubicBezTo>
                                  <a:pt x="17701" y="42664"/>
                                  <a:pt x="20082" y="44004"/>
                                  <a:pt x="23617" y="44004"/>
                                </a:cubicBezTo>
                                <a:cubicBezTo>
                                  <a:pt x="27170" y="44004"/>
                                  <a:pt x="30993" y="42763"/>
                                  <a:pt x="35086" y="40258"/>
                                </a:cubicBezTo>
                                <a:lnTo>
                                  <a:pt x="38826" y="34776"/>
                                </a:lnTo>
                                <a:lnTo>
                                  <a:pt x="45188" y="36264"/>
                                </a:lnTo>
                                <a:lnTo>
                                  <a:pt x="35700" y="56381"/>
                                </a:lnTo>
                                <a:lnTo>
                                  <a:pt x="28724" y="56381"/>
                                </a:lnTo>
                                <a:lnTo>
                                  <a:pt x="30231" y="53504"/>
                                </a:lnTo>
                                <a:cubicBezTo>
                                  <a:pt x="27812" y="54595"/>
                                  <a:pt x="24371" y="55141"/>
                                  <a:pt x="19906" y="55141"/>
                                </a:cubicBezTo>
                                <a:cubicBezTo>
                                  <a:pt x="12409" y="55141"/>
                                  <a:pt x="7051" y="52586"/>
                                  <a:pt x="3832" y="47476"/>
                                </a:cubicBezTo>
                                <a:cubicBezTo>
                                  <a:pt x="614" y="42366"/>
                                  <a:pt x="0" y="35818"/>
                                  <a:pt x="1991" y="27781"/>
                                </a:cubicBezTo>
                                <a:cubicBezTo>
                                  <a:pt x="4000" y="19745"/>
                                  <a:pt x="8055" y="13345"/>
                                  <a:pt x="14157" y="8558"/>
                                </a:cubicBezTo>
                                <a:cubicBezTo>
                                  <a:pt x="20278" y="3770"/>
                                  <a:pt x="27422" y="1364"/>
                                  <a:pt x="35589" y="1364"/>
                                </a:cubicBezTo>
                                <a:cubicBezTo>
                                  <a:pt x="39030" y="1364"/>
                                  <a:pt x="42063" y="1637"/>
                                  <a:pt x="44686" y="2183"/>
                                </a:cubicBezTo>
                                <a:lnTo>
                                  <a:pt x="46025" y="0"/>
                                </a:lnTo>
                                <a:close/>
                              </a:path>
                            </a:pathLst>
                          </a:custGeom>
                          <a:solidFill>
                            <a:srgbClr val="A6A6A6"/>
                          </a:solidFill>
                          <a:ln>
                            <a:noFill/>
                          </a:ln>
                        </wps:spPr>
                        <wps:txbx>
                          <w:txbxContent>
                            <w:p w14:paraId="1A1CC63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30" name="Freeform 530"/>
                        <wps:cNvSpPr/>
                        <wps:spPr>
                          <a:xfrm>
                            <a:off x="2279061" y="109662"/>
                            <a:ext cx="83093" cy="87040"/>
                          </a:xfrm>
                          <a:custGeom>
                            <a:avLst/>
                            <a:gdLst/>
                            <a:ahLst/>
                            <a:cxnLst/>
                            <a:rect l="l" t="t" r="r" b="b"/>
                            <a:pathLst>
                              <a:path w="83093" h="87040" extrusionOk="0">
                                <a:moveTo>
                                  <a:pt x="20510" y="0"/>
                                </a:moveTo>
                                <a:lnTo>
                                  <a:pt x="26315" y="0"/>
                                </a:lnTo>
                                <a:lnTo>
                                  <a:pt x="24166" y="11435"/>
                                </a:lnTo>
                                <a:lnTo>
                                  <a:pt x="29738" y="11435"/>
                                </a:lnTo>
                                <a:lnTo>
                                  <a:pt x="36221" y="11435"/>
                                </a:lnTo>
                                <a:lnTo>
                                  <a:pt x="54658" y="11435"/>
                                </a:lnTo>
                                <a:lnTo>
                                  <a:pt x="53207" y="18405"/>
                                </a:lnTo>
                                <a:lnTo>
                                  <a:pt x="48407" y="18876"/>
                                </a:lnTo>
                                <a:lnTo>
                                  <a:pt x="48267" y="27012"/>
                                </a:lnTo>
                                <a:lnTo>
                                  <a:pt x="49300" y="41846"/>
                                </a:lnTo>
                                <a:lnTo>
                                  <a:pt x="59569" y="25921"/>
                                </a:lnTo>
                                <a:lnTo>
                                  <a:pt x="62806" y="18752"/>
                                </a:lnTo>
                                <a:lnTo>
                                  <a:pt x="58285" y="18256"/>
                                </a:lnTo>
                                <a:lnTo>
                                  <a:pt x="60350" y="11435"/>
                                </a:lnTo>
                                <a:lnTo>
                                  <a:pt x="83093" y="11435"/>
                                </a:lnTo>
                                <a:lnTo>
                                  <a:pt x="81754" y="17983"/>
                                </a:lnTo>
                                <a:lnTo>
                                  <a:pt x="77540" y="18876"/>
                                </a:lnTo>
                                <a:lnTo>
                                  <a:pt x="38612" y="76473"/>
                                </a:lnTo>
                                <a:lnTo>
                                  <a:pt x="33171" y="87040"/>
                                </a:lnTo>
                                <a:lnTo>
                                  <a:pt x="14195" y="87040"/>
                                </a:lnTo>
                                <a:lnTo>
                                  <a:pt x="15451" y="80491"/>
                                </a:lnTo>
                                <a:lnTo>
                                  <a:pt x="21283" y="79598"/>
                                </a:lnTo>
                                <a:lnTo>
                                  <a:pt x="38054" y="58613"/>
                                </a:lnTo>
                                <a:lnTo>
                                  <a:pt x="32306" y="21075"/>
                                </a:lnTo>
                                <a:lnTo>
                                  <a:pt x="21850" y="21456"/>
                                </a:lnTo>
                                <a:lnTo>
                                  <a:pt x="15822" y="45492"/>
                                </a:lnTo>
                                <a:cubicBezTo>
                                  <a:pt x="14762" y="49833"/>
                                  <a:pt x="14381" y="52363"/>
                                  <a:pt x="14678" y="53057"/>
                                </a:cubicBezTo>
                                <a:cubicBezTo>
                                  <a:pt x="14994" y="53727"/>
                                  <a:pt x="16399" y="54099"/>
                                  <a:pt x="18892" y="54099"/>
                                </a:cubicBezTo>
                                <a:lnTo>
                                  <a:pt x="26036" y="54099"/>
                                </a:lnTo>
                                <a:lnTo>
                                  <a:pt x="25282" y="59854"/>
                                </a:lnTo>
                                <a:cubicBezTo>
                                  <a:pt x="20948" y="62285"/>
                                  <a:pt x="16362" y="63500"/>
                                  <a:pt x="11525" y="63500"/>
                                </a:cubicBezTo>
                                <a:cubicBezTo>
                                  <a:pt x="6688" y="63500"/>
                                  <a:pt x="3432" y="62111"/>
                                  <a:pt x="1758" y="59308"/>
                                </a:cubicBezTo>
                                <a:cubicBezTo>
                                  <a:pt x="102" y="56480"/>
                                  <a:pt x="0" y="52214"/>
                                  <a:pt x="1451" y="46509"/>
                                </a:cubicBezTo>
                                <a:lnTo>
                                  <a:pt x="7981" y="21903"/>
                                </a:lnTo>
                                <a:lnTo>
                                  <a:pt x="2009" y="22151"/>
                                </a:lnTo>
                                <a:lnTo>
                                  <a:pt x="4046" y="13965"/>
                                </a:lnTo>
                                <a:lnTo>
                                  <a:pt x="11106" y="11782"/>
                                </a:lnTo>
                                <a:lnTo>
                                  <a:pt x="20510" y="0"/>
                                </a:lnTo>
                                <a:close/>
                              </a:path>
                            </a:pathLst>
                          </a:custGeom>
                          <a:solidFill>
                            <a:srgbClr val="A6A6A6"/>
                          </a:solidFill>
                          <a:ln>
                            <a:noFill/>
                          </a:ln>
                        </wps:spPr>
                        <wps:txbx>
                          <w:txbxContent>
                            <w:p w14:paraId="0E805E6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31" name="Freeform 531"/>
                        <wps:cNvSpPr/>
                        <wps:spPr>
                          <a:xfrm>
                            <a:off x="2165587" y="96267"/>
                            <a:ext cx="6266" cy="20580"/>
                          </a:xfrm>
                          <a:custGeom>
                            <a:avLst/>
                            <a:gdLst/>
                            <a:ahLst/>
                            <a:cxnLst/>
                            <a:rect l="l" t="t" r="r" b="b"/>
                            <a:pathLst>
                              <a:path w="6266" h="20580" extrusionOk="0">
                                <a:moveTo>
                                  <a:pt x="6266" y="0"/>
                                </a:moveTo>
                                <a:lnTo>
                                  <a:pt x="0" y="20580"/>
                                </a:lnTo>
                                <a:lnTo>
                                  <a:pt x="0" y="489"/>
                                </a:lnTo>
                                <a:lnTo>
                                  <a:pt x="6266" y="0"/>
                                </a:lnTo>
                                <a:close/>
                              </a:path>
                            </a:pathLst>
                          </a:custGeom>
                          <a:solidFill>
                            <a:srgbClr val="A6A6A6"/>
                          </a:solidFill>
                          <a:ln>
                            <a:noFill/>
                          </a:ln>
                        </wps:spPr>
                        <wps:bodyPr spcFirstLastPara="1" wrap="square" lIns="91425" tIns="91425" rIns="91425" bIns="91425" anchor="ctr" anchorCtr="0">
                          <a:noAutofit/>
                        </wps:bodyPr>
                      </wps:wsp>
                      <wps:wsp>
                        <wps:cNvPr id="532" name="Freeform 532"/>
                        <wps:cNvSpPr/>
                        <wps:spPr>
                          <a:xfrm>
                            <a:off x="2217485" y="96242"/>
                            <a:ext cx="38035" cy="75208"/>
                          </a:xfrm>
                          <a:custGeom>
                            <a:avLst/>
                            <a:gdLst/>
                            <a:ahLst/>
                            <a:cxnLst/>
                            <a:rect l="l" t="t" r="r" b="b"/>
                            <a:pathLst>
                              <a:path w="38035" h="75208" extrusionOk="0">
                                <a:moveTo>
                                  <a:pt x="38035" y="0"/>
                                </a:moveTo>
                                <a:lnTo>
                                  <a:pt x="30500" y="24805"/>
                                </a:lnTo>
                                <a:lnTo>
                                  <a:pt x="23413" y="53107"/>
                                </a:lnTo>
                                <a:lnTo>
                                  <a:pt x="20482" y="68114"/>
                                </a:lnTo>
                                <a:lnTo>
                                  <a:pt x="23943" y="68957"/>
                                </a:lnTo>
                                <a:lnTo>
                                  <a:pt x="22017" y="75208"/>
                                </a:lnTo>
                                <a:lnTo>
                                  <a:pt x="0" y="75208"/>
                                </a:lnTo>
                                <a:lnTo>
                                  <a:pt x="1339" y="68684"/>
                                </a:lnTo>
                                <a:lnTo>
                                  <a:pt x="5107" y="67841"/>
                                </a:lnTo>
                                <a:lnTo>
                                  <a:pt x="9990" y="51941"/>
                                </a:lnTo>
                                <a:lnTo>
                                  <a:pt x="17078" y="23639"/>
                                </a:lnTo>
                                <a:lnTo>
                                  <a:pt x="19952" y="8731"/>
                                </a:lnTo>
                                <a:lnTo>
                                  <a:pt x="15990" y="7838"/>
                                </a:lnTo>
                                <a:lnTo>
                                  <a:pt x="17887" y="1687"/>
                                </a:lnTo>
                                <a:lnTo>
                                  <a:pt x="38035" y="0"/>
                                </a:lnTo>
                                <a:close/>
                              </a:path>
                            </a:pathLst>
                          </a:custGeom>
                          <a:solidFill>
                            <a:srgbClr val="A6A6A6"/>
                          </a:solidFill>
                          <a:ln>
                            <a:noFill/>
                          </a:ln>
                        </wps:spPr>
                        <wps:bodyPr spcFirstLastPara="1" wrap="square" lIns="91425" tIns="91425" rIns="91425" bIns="91425" anchor="ctr" anchorCtr="0">
                          <a:noAutofit/>
                        </wps:bodyPr>
                      </wps:wsp>
                      <wps:wsp>
                        <wps:cNvPr id="533" name="Freeform 533"/>
                        <wps:cNvSpPr/>
                        <wps:spPr>
                          <a:xfrm>
                            <a:off x="2263216" y="95647"/>
                            <a:ext cx="20203" cy="20389"/>
                          </a:xfrm>
                          <a:custGeom>
                            <a:avLst/>
                            <a:gdLst/>
                            <a:ahLst/>
                            <a:cxnLst/>
                            <a:rect l="l" t="t" r="r" b="b"/>
                            <a:pathLst>
                              <a:path w="20203" h="20389" extrusionOk="0">
                                <a:moveTo>
                                  <a:pt x="12223" y="0"/>
                                </a:moveTo>
                                <a:cubicBezTo>
                                  <a:pt x="15032" y="1364"/>
                                  <a:pt x="17013" y="2803"/>
                                  <a:pt x="18166" y="4291"/>
                                </a:cubicBezTo>
                                <a:cubicBezTo>
                                  <a:pt x="19320" y="5755"/>
                                  <a:pt x="19999" y="7913"/>
                                  <a:pt x="20203" y="10790"/>
                                </a:cubicBezTo>
                                <a:cubicBezTo>
                                  <a:pt x="17636" y="15180"/>
                                  <a:pt x="13636" y="18405"/>
                                  <a:pt x="8204" y="20389"/>
                                </a:cubicBezTo>
                                <a:cubicBezTo>
                                  <a:pt x="3404" y="18653"/>
                                  <a:pt x="670" y="15081"/>
                                  <a:pt x="0" y="9674"/>
                                </a:cubicBezTo>
                                <a:cubicBezTo>
                                  <a:pt x="3125" y="4812"/>
                                  <a:pt x="7200" y="1588"/>
                                  <a:pt x="12223" y="0"/>
                                </a:cubicBezTo>
                                <a:close/>
                              </a:path>
                            </a:pathLst>
                          </a:custGeom>
                          <a:solidFill>
                            <a:srgbClr val="A6A6A6"/>
                          </a:solidFill>
                          <a:ln>
                            <a:noFill/>
                          </a:ln>
                        </wps:spPr>
                        <wps:txbx>
                          <w:txbxContent>
                            <w:p w14:paraId="5051A58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34" name="Freeform 534"/>
                        <wps:cNvSpPr/>
                        <wps:spPr>
                          <a:xfrm>
                            <a:off x="2206523" y="95647"/>
                            <a:ext cx="20203" cy="20389"/>
                          </a:xfrm>
                          <a:custGeom>
                            <a:avLst/>
                            <a:gdLst/>
                            <a:ahLst/>
                            <a:cxnLst/>
                            <a:rect l="l" t="t" r="r" b="b"/>
                            <a:pathLst>
                              <a:path w="20203" h="20389" extrusionOk="0">
                                <a:moveTo>
                                  <a:pt x="12223" y="0"/>
                                </a:moveTo>
                                <a:cubicBezTo>
                                  <a:pt x="15032" y="1364"/>
                                  <a:pt x="17013" y="2803"/>
                                  <a:pt x="18166" y="4291"/>
                                </a:cubicBezTo>
                                <a:cubicBezTo>
                                  <a:pt x="19320" y="5755"/>
                                  <a:pt x="19999" y="7913"/>
                                  <a:pt x="20203" y="10790"/>
                                </a:cubicBezTo>
                                <a:cubicBezTo>
                                  <a:pt x="17636" y="15180"/>
                                  <a:pt x="13636" y="18405"/>
                                  <a:pt x="8204" y="20389"/>
                                </a:cubicBezTo>
                                <a:cubicBezTo>
                                  <a:pt x="3404" y="18653"/>
                                  <a:pt x="670" y="15081"/>
                                  <a:pt x="0" y="9674"/>
                                </a:cubicBezTo>
                                <a:cubicBezTo>
                                  <a:pt x="3125" y="4812"/>
                                  <a:pt x="7200" y="1588"/>
                                  <a:pt x="12223" y="0"/>
                                </a:cubicBezTo>
                                <a:close/>
                              </a:path>
                            </a:pathLst>
                          </a:custGeom>
                          <a:solidFill>
                            <a:srgbClr val="A6A6A6"/>
                          </a:solidFill>
                          <a:ln>
                            <a:noFill/>
                          </a:ln>
                        </wps:spPr>
                        <wps:txbx>
                          <w:txbxContent>
                            <w:p w14:paraId="3C17329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35" name="Freeform 535"/>
                        <wps:cNvSpPr/>
                        <wps:spPr>
                          <a:xfrm>
                            <a:off x="2858254" y="140689"/>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6"/>
                                </a:cubicBezTo>
                                <a:cubicBezTo>
                                  <a:pt x="15320" y="17764"/>
                                  <a:pt x="15487" y="19029"/>
                                  <a:pt x="16213" y="19971"/>
                                </a:cubicBezTo>
                                <a:cubicBezTo>
                                  <a:pt x="16957" y="20889"/>
                                  <a:pt x="18501" y="21336"/>
                                  <a:pt x="20845" y="21336"/>
                                </a:cubicBezTo>
                                <a:lnTo>
                                  <a:pt x="23659" y="20012"/>
                                </a:lnTo>
                                <a:lnTo>
                                  <a:pt x="23659" y="29868"/>
                                </a:lnTo>
                                <a:lnTo>
                                  <a:pt x="14706" y="32473"/>
                                </a:lnTo>
                                <a:cubicBezTo>
                                  <a:pt x="9441" y="32473"/>
                                  <a:pt x="5562" y="30910"/>
                                  <a:pt x="3070" y="27810"/>
                                </a:cubicBezTo>
                                <a:cubicBezTo>
                                  <a:pt x="595" y="24684"/>
                                  <a:pt x="0" y="20542"/>
                                  <a:pt x="1284" y="15383"/>
                                </a:cubicBezTo>
                                <a:cubicBezTo>
                                  <a:pt x="2586" y="10248"/>
                                  <a:pt x="5628" y="6453"/>
                                  <a:pt x="10409" y="4072"/>
                                </a:cubicBezTo>
                                <a:cubicBezTo>
                                  <a:pt x="12809" y="2881"/>
                                  <a:pt x="16066" y="1752"/>
                                  <a:pt x="20182" y="692"/>
                                </a:cubicBezTo>
                                <a:lnTo>
                                  <a:pt x="23659" y="0"/>
                                </a:lnTo>
                                <a:close/>
                              </a:path>
                            </a:pathLst>
                          </a:custGeom>
                          <a:solidFill>
                            <a:srgbClr val="A6A6A6"/>
                          </a:solidFill>
                          <a:ln>
                            <a:noFill/>
                          </a:ln>
                        </wps:spPr>
                        <wps:txbx>
                          <w:txbxContent>
                            <w:p w14:paraId="79020DD6"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36" name="Freeform 536"/>
                        <wps:cNvSpPr/>
                        <wps:spPr>
                          <a:xfrm>
                            <a:off x="2730924" y="119707"/>
                            <a:ext cx="32175" cy="51743"/>
                          </a:xfrm>
                          <a:custGeom>
                            <a:avLst/>
                            <a:gdLst/>
                            <a:ahLst/>
                            <a:cxnLst/>
                            <a:rect l="l" t="t" r="r" b="b"/>
                            <a:pathLst>
                              <a:path w="32175" h="51743" extrusionOk="0">
                                <a:moveTo>
                                  <a:pt x="32175" y="0"/>
                                </a:moveTo>
                                <a:lnTo>
                                  <a:pt x="24640" y="24755"/>
                                </a:lnTo>
                                <a:lnTo>
                                  <a:pt x="23413" y="29642"/>
                                </a:lnTo>
                                <a:lnTo>
                                  <a:pt x="20482" y="44648"/>
                                </a:lnTo>
                                <a:lnTo>
                                  <a:pt x="23943" y="45492"/>
                                </a:lnTo>
                                <a:lnTo>
                                  <a:pt x="22017" y="51743"/>
                                </a:lnTo>
                                <a:lnTo>
                                  <a:pt x="0" y="51743"/>
                                </a:lnTo>
                                <a:lnTo>
                                  <a:pt x="1339" y="45219"/>
                                </a:lnTo>
                                <a:lnTo>
                                  <a:pt x="5107" y="44376"/>
                                </a:lnTo>
                                <a:lnTo>
                                  <a:pt x="9990" y="28476"/>
                                </a:lnTo>
                                <a:lnTo>
                                  <a:pt x="11218" y="23614"/>
                                </a:lnTo>
                                <a:lnTo>
                                  <a:pt x="14092" y="8682"/>
                                </a:lnTo>
                                <a:lnTo>
                                  <a:pt x="10102" y="7838"/>
                                </a:lnTo>
                                <a:lnTo>
                                  <a:pt x="12027" y="1662"/>
                                </a:lnTo>
                                <a:lnTo>
                                  <a:pt x="32175" y="0"/>
                                </a:lnTo>
                                <a:close/>
                              </a:path>
                            </a:pathLst>
                          </a:custGeom>
                          <a:solidFill>
                            <a:srgbClr val="A6A6A6"/>
                          </a:solidFill>
                          <a:ln>
                            <a:noFill/>
                          </a:ln>
                        </wps:spPr>
                        <wps:bodyPr spcFirstLastPara="1" wrap="square" lIns="91425" tIns="91425" rIns="91425" bIns="91425" anchor="ctr" anchorCtr="0">
                          <a:noAutofit/>
                        </wps:bodyPr>
                      </wps:wsp>
                      <wps:wsp>
                        <wps:cNvPr id="537" name="Freeform 537"/>
                        <wps:cNvSpPr/>
                        <wps:spPr>
                          <a:xfrm>
                            <a:off x="2679358" y="119707"/>
                            <a:ext cx="55392" cy="53454"/>
                          </a:xfrm>
                          <a:custGeom>
                            <a:avLst/>
                            <a:gdLst/>
                            <a:ahLst/>
                            <a:cxnLst/>
                            <a:rect l="l" t="t" r="r" b="b"/>
                            <a:pathLst>
                              <a:path w="55392" h="53454" extrusionOk="0">
                                <a:moveTo>
                                  <a:pt x="24975" y="0"/>
                                </a:moveTo>
                                <a:lnTo>
                                  <a:pt x="17441" y="24755"/>
                                </a:lnTo>
                                <a:lnTo>
                                  <a:pt x="14929" y="34727"/>
                                </a:lnTo>
                                <a:cubicBezTo>
                                  <a:pt x="14408" y="36885"/>
                                  <a:pt x="14529" y="38447"/>
                                  <a:pt x="15292" y="39415"/>
                                </a:cubicBezTo>
                                <a:cubicBezTo>
                                  <a:pt x="16055" y="40357"/>
                                  <a:pt x="17924" y="40829"/>
                                  <a:pt x="20901" y="40829"/>
                                </a:cubicBezTo>
                                <a:cubicBezTo>
                                  <a:pt x="23878" y="40829"/>
                                  <a:pt x="27059" y="39737"/>
                                  <a:pt x="30445" y="37529"/>
                                </a:cubicBezTo>
                                <a:lnTo>
                                  <a:pt x="33263" y="28377"/>
                                </a:lnTo>
                                <a:lnTo>
                                  <a:pt x="34463" y="23614"/>
                                </a:lnTo>
                                <a:lnTo>
                                  <a:pt x="37309" y="8682"/>
                                </a:lnTo>
                                <a:lnTo>
                                  <a:pt x="33319" y="7838"/>
                                </a:lnTo>
                                <a:lnTo>
                                  <a:pt x="35244" y="1662"/>
                                </a:lnTo>
                                <a:lnTo>
                                  <a:pt x="55392" y="0"/>
                                </a:lnTo>
                                <a:lnTo>
                                  <a:pt x="47858" y="24755"/>
                                </a:lnTo>
                                <a:lnTo>
                                  <a:pt x="46658" y="29518"/>
                                </a:lnTo>
                                <a:lnTo>
                                  <a:pt x="43839" y="44450"/>
                                </a:lnTo>
                                <a:lnTo>
                                  <a:pt x="47774" y="45318"/>
                                </a:lnTo>
                                <a:lnTo>
                                  <a:pt x="45876" y="51495"/>
                                </a:lnTo>
                                <a:lnTo>
                                  <a:pt x="25812" y="53156"/>
                                </a:lnTo>
                                <a:lnTo>
                                  <a:pt x="27096" y="49957"/>
                                </a:lnTo>
                                <a:cubicBezTo>
                                  <a:pt x="23878" y="52288"/>
                                  <a:pt x="19506" y="53454"/>
                                  <a:pt x="13981" y="53454"/>
                                </a:cubicBezTo>
                                <a:cubicBezTo>
                                  <a:pt x="8474" y="53454"/>
                                  <a:pt x="4642" y="51668"/>
                                  <a:pt x="2484" y="48121"/>
                                </a:cubicBezTo>
                                <a:cubicBezTo>
                                  <a:pt x="344" y="44549"/>
                                  <a:pt x="0" y="39886"/>
                                  <a:pt x="1451" y="34057"/>
                                </a:cubicBezTo>
                                <a:lnTo>
                                  <a:pt x="4046" y="23614"/>
                                </a:lnTo>
                                <a:lnTo>
                                  <a:pt x="6893" y="8682"/>
                                </a:lnTo>
                                <a:lnTo>
                                  <a:pt x="2930" y="7838"/>
                                </a:lnTo>
                                <a:lnTo>
                                  <a:pt x="4856" y="1662"/>
                                </a:lnTo>
                                <a:lnTo>
                                  <a:pt x="24975" y="0"/>
                                </a:lnTo>
                                <a:close/>
                              </a:path>
                            </a:pathLst>
                          </a:custGeom>
                          <a:solidFill>
                            <a:srgbClr val="A6A6A6"/>
                          </a:solidFill>
                          <a:ln>
                            <a:noFill/>
                          </a:ln>
                        </wps:spPr>
                        <wps:txbx>
                          <w:txbxContent>
                            <w:p w14:paraId="65FAA44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38" name="Freeform 538"/>
                        <wps:cNvSpPr/>
                        <wps:spPr>
                          <a:xfrm>
                            <a:off x="2614565"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71"/>
                                </a:lnTo>
                                <a:lnTo>
                                  <a:pt x="54359" y="45814"/>
                                </a:lnTo>
                                <a:lnTo>
                                  <a:pt x="52434" y="52065"/>
                                </a:lnTo>
                                <a:lnTo>
                                  <a:pt x="28882" y="52065"/>
                                </a:lnTo>
                                <a:lnTo>
                                  <a:pt x="30333" y="45120"/>
                                </a:lnTo>
                                <a:lnTo>
                                  <a:pt x="35551" y="44549"/>
                                </a:lnTo>
                                <a:lnTo>
                                  <a:pt x="40407" y="28798"/>
                                </a:lnTo>
                                <a:lnTo>
                                  <a:pt x="42974" y="18678"/>
                                </a:lnTo>
                                <a:cubicBezTo>
                                  <a:pt x="43476" y="16570"/>
                                  <a:pt x="43346" y="15032"/>
                                  <a:pt x="42583" y="14064"/>
                                </a:cubicBezTo>
                                <a:cubicBezTo>
                                  <a:pt x="41821" y="13122"/>
                                  <a:pt x="40007" y="12626"/>
                                  <a:pt x="37142" y="12626"/>
                                </a:cubicBezTo>
                                <a:cubicBezTo>
                                  <a:pt x="34277" y="12626"/>
                                  <a:pt x="31049" y="13717"/>
                                  <a:pt x="27459" y="15949"/>
                                </a:cubicBezTo>
                                <a:lnTo>
                                  <a:pt x="24640" y="25078"/>
                                </a:lnTo>
                                <a:lnTo>
                                  <a:pt x="23413" y="29964"/>
                                </a:lnTo>
                                <a:lnTo>
                                  <a:pt x="20538" y="44673"/>
                                </a:lnTo>
                                <a:lnTo>
                                  <a:pt x="25812" y="45269"/>
                                </a:lnTo>
                                <a:lnTo>
                                  <a:pt x="23747"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807" y="3572"/>
                                </a:lnTo>
                                <a:cubicBezTo>
                                  <a:pt x="34100" y="1191"/>
                                  <a:pt x="38481" y="0"/>
                                  <a:pt x="43951" y="0"/>
                                </a:cubicBezTo>
                                <a:close/>
                              </a:path>
                            </a:pathLst>
                          </a:custGeom>
                          <a:solidFill>
                            <a:srgbClr val="A6A6A6"/>
                          </a:solidFill>
                          <a:ln>
                            <a:noFill/>
                          </a:ln>
                        </wps:spPr>
                        <wps:txbx>
                          <w:txbxContent>
                            <w:p w14:paraId="516EAAA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39" name="Freeform 539"/>
                        <wps:cNvSpPr/>
                        <wps:spPr>
                          <a:xfrm>
                            <a:off x="2498664"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71"/>
                                </a:lnTo>
                                <a:lnTo>
                                  <a:pt x="54359" y="45814"/>
                                </a:lnTo>
                                <a:lnTo>
                                  <a:pt x="52434" y="52065"/>
                                </a:lnTo>
                                <a:lnTo>
                                  <a:pt x="28882" y="52065"/>
                                </a:lnTo>
                                <a:lnTo>
                                  <a:pt x="30333" y="45120"/>
                                </a:lnTo>
                                <a:lnTo>
                                  <a:pt x="35551" y="44549"/>
                                </a:lnTo>
                                <a:lnTo>
                                  <a:pt x="40407" y="28798"/>
                                </a:lnTo>
                                <a:lnTo>
                                  <a:pt x="42974" y="18678"/>
                                </a:lnTo>
                                <a:cubicBezTo>
                                  <a:pt x="43476" y="16570"/>
                                  <a:pt x="43346" y="15032"/>
                                  <a:pt x="42583" y="14064"/>
                                </a:cubicBezTo>
                                <a:cubicBezTo>
                                  <a:pt x="41821" y="13122"/>
                                  <a:pt x="40007" y="12626"/>
                                  <a:pt x="37142" y="12626"/>
                                </a:cubicBezTo>
                                <a:cubicBezTo>
                                  <a:pt x="34277" y="12626"/>
                                  <a:pt x="31049" y="13717"/>
                                  <a:pt x="27459" y="15949"/>
                                </a:cubicBezTo>
                                <a:lnTo>
                                  <a:pt x="24640" y="25078"/>
                                </a:lnTo>
                                <a:lnTo>
                                  <a:pt x="23413" y="29964"/>
                                </a:lnTo>
                                <a:lnTo>
                                  <a:pt x="20538" y="44673"/>
                                </a:lnTo>
                                <a:lnTo>
                                  <a:pt x="25812" y="45269"/>
                                </a:lnTo>
                                <a:lnTo>
                                  <a:pt x="23747"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807" y="3572"/>
                                </a:lnTo>
                                <a:cubicBezTo>
                                  <a:pt x="34100" y="1191"/>
                                  <a:pt x="38481" y="0"/>
                                  <a:pt x="43951" y="0"/>
                                </a:cubicBezTo>
                                <a:close/>
                              </a:path>
                            </a:pathLst>
                          </a:custGeom>
                          <a:solidFill>
                            <a:srgbClr val="A6A6A6"/>
                          </a:solidFill>
                          <a:ln>
                            <a:noFill/>
                          </a:ln>
                        </wps:spPr>
                        <wps:txbx>
                          <w:txbxContent>
                            <w:p w14:paraId="730E9A6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40" name="Freeform 540"/>
                        <wps:cNvSpPr/>
                        <wps:spPr>
                          <a:xfrm>
                            <a:off x="2474018" y="119385"/>
                            <a:ext cx="27546" cy="51386"/>
                          </a:xfrm>
                          <a:custGeom>
                            <a:avLst/>
                            <a:gdLst/>
                            <a:ahLst/>
                            <a:cxnLst/>
                            <a:rect l="l" t="t" r="r" b="b"/>
                            <a:pathLst>
                              <a:path w="27546" h="51386" extrusionOk="0">
                                <a:moveTo>
                                  <a:pt x="6784" y="0"/>
                                </a:moveTo>
                                <a:cubicBezTo>
                                  <a:pt x="14616" y="0"/>
                                  <a:pt x="20207" y="2356"/>
                                  <a:pt x="23555" y="7069"/>
                                </a:cubicBezTo>
                                <a:cubicBezTo>
                                  <a:pt x="26904" y="11782"/>
                                  <a:pt x="27546" y="18281"/>
                                  <a:pt x="25481" y="26541"/>
                                </a:cubicBezTo>
                                <a:cubicBezTo>
                                  <a:pt x="23434" y="34776"/>
                                  <a:pt x="19537" y="41374"/>
                                  <a:pt x="13788" y="46335"/>
                                </a:cubicBezTo>
                                <a:lnTo>
                                  <a:pt x="0" y="51386"/>
                                </a:lnTo>
                                <a:lnTo>
                                  <a:pt x="0" y="41063"/>
                                </a:lnTo>
                                <a:lnTo>
                                  <a:pt x="5019" y="38881"/>
                                </a:lnTo>
                                <a:cubicBezTo>
                                  <a:pt x="7358" y="36376"/>
                                  <a:pt x="9156" y="32618"/>
                                  <a:pt x="10412" y="27608"/>
                                </a:cubicBezTo>
                                <a:cubicBezTo>
                                  <a:pt x="13146" y="16644"/>
                                  <a:pt x="10840" y="11162"/>
                                  <a:pt x="3491" y="11162"/>
                                </a:cubicBezTo>
                                <a:lnTo>
                                  <a:pt x="0" y="12536"/>
                                </a:lnTo>
                                <a:lnTo>
                                  <a:pt x="0" y="2486"/>
                                </a:lnTo>
                                <a:lnTo>
                                  <a:pt x="6784" y="0"/>
                                </a:lnTo>
                                <a:close/>
                              </a:path>
                            </a:pathLst>
                          </a:custGeom>
                          <a:solidFill>
                            <a:srgbClr val="A6A6A6"/>
                          </a:solidFill>
                          <a:ln>
                            <a:noFill/>
                          </a:ln>
                        </wps:spPr>
                        <wps:txbx>
                          <w:txbxContent>
                            <w:p w14:paraId="08B293E2"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41" name="Freeform 541"/>
                        <wps:cNvSpPr/>
                        <wps:spPr>
                          <a:xfrm>
                            <a:off x="2868104" y="118120"/>
                            <a:ext cx="13808" cy="20241"/>
                          </a:xfrm>
                          <a:custGeom>
                            <a:avLst/>
                            <a:gdLst/>
                            <a:ahLst/>
                            <a:cxnLst/>
                            <a:rect l="l" t="t" r="r" b="b"/>
                            <a:pathLst>
                              <a:path w="13808" h="20241" extrusionOk="0">
                                <a:moveTo>
                                  <a:pt x="3544" y="0"/>
                                </a:moveTo>
                                <a:lnTo>
                                  <a:pt x="9376" y="0"/>
                                </a:lnTo>
                                <a:lnTo>
                                  <a:pt x="9739" y="2158"/>
                                </a:lnTo>
                                <a:lnTo>
                                  <a:pt x="13808" y="1822"/>
                                </a:lnTo>
                                <a:lnTo>
                                  <a:pt x="13808" y="13842"/>
                                </a:lnTo>
                                <a:lnTo>
                                  <a:pt x="8204" y="15180"/>
                                </a:lnTo>
                                <a:lnTo>
                                  <a:pt x="6530" y="19893"/>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542" name="Freeform 542"/>
                        <wps:cNvSpPr/>
                        <wps:spPr>
                          <a:xfrm>
                            <a:off x="2764154" y="109662"/>
                            <a:ext cx="83093" cy="87040"/>
                          </a:xfrm>
                          <a:custGeom>
                            <a:avLst/>
                            <a:gdLst/>
                            <a:ahLst/>
                            <a:cxnLst/>
                            <a:rect l="l" t="t" r="r" b="b"/>
                            <a:pathLst>
                              <a:path w="83093" h="87040" extrusionOk="0">
                                <a:moveTo>
                                  <a:pt x="20510" y="0"/>
                                </a:moveTo>
                                <a:lnTo>
                                  <a:pt x="26315" y="0"/>
                                </a:lnTo>
                                <a:lnTo>
                                  <a:pt x="24166" y="11435"/>
                                </a:lnTo>
                                <a:lnTo>
                                  <a:pt x="29738" y="11435"/>
                                </a:lnTo>
                                <a:lnTo>
                                  <a:pt x="36221" y="11435"/>
                                </a:lnTo>
                                <a:lnTo>
                                  <a:pt x="54657" y="11435"/>
                                </a:lnTo>
                                <a:lnTo>
                                  <a:pt x="53206" y="18405"/>
                                </a:lnTo>
                                <a:lnTo>
                                  <a:pt x="48406" y="18876"/>
                                </a:lnTo>
                                <a:lnTo>
                                  <a:pt x="48267" y="27012"/>
                                </a:lnTo>
                                <a:lnTo>
                                  <a:pt x="49299" y="41846"/>
                                </a:lnTo>
                                <a:lnTo>
                                  <a:pt x="59568" y="25921"/>
                                </a:lnTo>
                                <a:lnTo>
                                  <a:pt x="62805" y="18752"/>
                                </a:lnTo>
                                <a:lnTo>
                                  <a:pt x="58285" y="18256"/>
                                </a:lnTo>
                                <a:lnTo>
                                  <a:pt x="60350" y="11435"/>
                                </a:lnTo>
                                <a:lnTo>
                                  <a:pt x="83093" y="11435"/>
                                </a:lnTo>
                                <a:lnTo>
                                  <a:pt x="81753" y="17983"/>
                                </a:lnTo>
                                <a:lnTo>
                                  <a:pt x="77539" y="18876"/>
                                </a:lnTo>
                                <a:lnTo>
                                  <a:pt x="38612" y="76473"/>
                                </a:lnTo>
                                <a:lnTo>
                                  <a:pt x="33170" y="87040"/>
                                </a:lnTo>
                                <a:lnTo>
                                  <a:pt x="14194" y="87040"/>
                                </a:lnTo>
                                <a:lnTo>
                                  <a:pt x="15450" y="80491"/>
                                </a:lnTo>
                                <a:lnTo>
                                  <a:pt x="21282" y="79598"/>
                                </a:lnTo>
                                <a:lnTo>
                                  <a:pt x="38053" y="58613"/>
                                </a:lnTo>
                                <a:lnTo>
                                  <a:pt x="32305" y="21075"/>
                                </a:lnTo>
                                <a:lnTo>
                                  <a:pt x="21850" y="21456"/>
                                </a:lnTo>
                                <a:lnTo>
                                  <a:pt x="15822" y="45492"/>
                                </a:lnTo>
                                <a:cubicBezTo>
                                  <a:pt x="14762" y="49833"/>
                                  <a:pt x="14381" y="52363"/>
                                  <a:pt x="14678" y="53057"/>
                                </a:cubicBezTo>
                                <a:cubicBezTo>
                                  <a:pt x="14994" y="53727"/>
                                  <a:pt x="16399" y="54099"/>
                                  <a:pt x="18892" y="54099"/>
                                </a:cubicBezTo>
                                <a:lnTo>
                                  <a:pt x="26036" y="54099"/>
                                </a:lnTo>
                                <a:lnTo>
                                  <a:pt x="25282" y="59854"/>
                                </a:lnTo>
                                <a:cubicBezTo>
                                  <a:pt x="20948" y="62285"/>
                                  <a:pt x="16362" y="63500"/>
                                  <a:pt x="11525" y="63500"/>
                                </a:cubicBezTo>
                                <a:cubicBezTo>
                                  <a:pt x="6688" y="63500"/>
                                  <a:pt x="3432" y="62111"/>
                                  <a:pt x="1758" y="59308"/>
                                </a:cubicBezTo>
                                <a:cubicBezTo>
                                  <a:pt x="102" y="56480"/>
                                  <a:pt x="0" y="52214"/>
                                  <a:pt x="1451" y="46509"/>
                                </a:cubicBezTo>
                                <a:lnTo>
                                  <a:pt x="7981" y="21903"/>
                                </a:lnTo>
                                <a:lnTo>
                                  <a:pt x="2009" y="22151"/>
                                </a:lnTo>
                                <a:lnTo>
                                  <a:pt x="4046" y="13965"/>
                                </a:lnTo>
                                <a:lnTo>
                                  <a:pt x="11106" y="11782"/>
                                </a:lnTo>
                                <a:lnTo>
                                  <a:pt x="20510" y="0"/>
                                </a:lnTo>
                                <a:close/>
                              </a:path>
                            </a:pathLst>
                          </a:custGeom>
                          <a:solidFill>
                            <a:srgbClr val="A6A6A6"/>
                          </a:solidFill>
                          <a:ln>
                            <a:noFill/>
                          </a:ln>
                        </wps:spPr>
                        <wps:txbx>
                          <w:txbxContent>
                            <w:p w14:paraId="3A02D1F3"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43" name="Freeform 543"/>
                        <wps:cNvSpPr/>
                        <wps:spPr>
                          <a:xfrm>
                            <a:off x="2561727" y="109662"/>
                            <a:ext cx="56667" cy="63500"/>
                          </a:xfrm>
                          <a:custGeom>
                            <a:avLst/>
                            <a:gdLst/>
                            <a:ahLst/>
                            <a:cxnLst/>
                            <a:rect l="l" t="t" r="r" b="b"/>
                            <a:pathLst>
                              <a:path w="56667" h="63500" extrusionOk="0">
                                <a:moveTo>
                                  <a:pt x="20510" y="0"/>
                                </a:moveTo>
                                <a:lnTo>
                                  <a:pt x="26314" y="0"/>
                                </a:lnTo>
                                <a:lnTo>
                                  <a:pt x="24166" y="11435"/>
                                </a:lnTo>
                                <a:lnTo>
                                  <a:pt x="36221" y="11435"/>
                                </a:lnTo>
                                <a:lnTo>
                                  <a:pt x="32733" y="21059"/>
                                </a:lnTo>
                                <a:lnTo>
                                  <a:pt x="21850" y="21456"/>
                                </a:lnTo>
                                <a:lnTo>
                                  <a:pt x="15822" y="45492"/>
                                </a:lnTo>
                                <a:cubicBezTo>
                                  <a:pt x="14762" y="49833"/>
                                  <a:pt x="14380" y="52363"/>
                                  <a:pt x="14678" y="53057"/>
                                </a:cubicBezTo>
                                <a:cubicBezTo>
                                  <a:pt x="14994" y="53727"/>
                                  <a:pt x="16399" y="54099"/>
                                  <a:pt x="18892" y="54099"/>
                                </a:cubicBezTo>
                                <a:lnTo>
                                  <a:pt x="26035" y="54099"/>
                                </a:lnTo>
                                <a:lnTo>
                                  <a:pt x="25884" y="55253"/>
                                </a:lnTo>
                                <a:lnTo>
                                  <a:pt x="29599" y="54421"/>
                                </a:lnTo>
                                <a:lnTo>
                                  <a:pt x="34482" y="38522"/>
                                </a:lnTo>
                                <a:lnTo>
                                  <a:pt x="35710" y="33660"/>
                                </a:lnTo>
                                <a:lnTo>
                                  <a:pt x="38584" y="18728"/>
                                </a:lnTo>
                                <a:lnTo>
                                  <a:pt x="34594" y="17884"/>
                                </a:lnTo>
                                <a:lnTo>
                                  <a:pt x="36519" y="11708"/>
                                </a:lnTo>
                                <a:lnTo>
                                  <a:pt x="56667" y="10046"/>
                                </a:lnTo>
                                <a:lnTo>
                                  <a:pt x="49132" y="34801"/>
                                </a:lnTo>
                                <a:lnTo>
                                  <a:pt x="47905" y="39688"/>
                                </a:lnTo>
                                <a:lnTo>
                                  <a:pt x="44975" y="54694"/>
                                </a:lnTo>
                                <a:lnTo>
                                  <a:pt x="48435" y="55538"/>
                                </a:lnTo>
                                <a:lnTo>
                                  <a:pt x="46509" y="61788"/>
                                </a:lnTo>
                                <a:lnTo>
                                  <a:pt x="24492" y="61788"/>
                                </a:lnTo>
                                <a:lnTo>
                                  <a:pt x="24867" y="59964"/>
                                </a:lnTo>
                                <a:lnTo>
                                  <a:pt x="11525" y="63500"/>
                                </a:lnTo>
                                <a:cubicBezTo>
                                  <a:pt x="6688" y="63500"/>
                                  <a:pt x="3432" y="62111"/>
                                  <a:pt x="1758" y="59308"/>
                                </a:cubicBezTo>
                                <a:cubicBezTo>
                                  <a:pt x="102" y="56480"/>
                                  <a:pt x="0" y="52214"/>
                                  <a:pt x="1451" y="46509"/>
                                </a:cubicBezTo>
                                <a:lnTo>
                                  <a:pt x="7981" y="21903"/>
                                </a:lnTo>
                                <a:lnTo>
                                  <a:pt x="2009" y="22151"/>
                                </a:lnTo>
                                <a:lnTo>
                                  <a:pt x="4046" y="13965"/>
                                </a:lnTo>
                                <a:lnTo>
                                  <a:pt x="11106" y="11782"/>
                                </a:lnTo>
                                <a:lnTo>
                                  <a:pt x="20510" y="0"/>
                                </a:lnTo>
                                <a:close/>
                              </a:path>
                            </a:pathLst>
                          </a:custGeom>
                          <a:solidFill>
                            <a:srgbClr val="A6A6A6"/>
                          </a:solidFill>
                          <a:ln>
                            <a:noFill/>
                          </a:ln>
                        </wps:spPr>
                        <wps:txbx>
                          <w:txbxContent>
                            <w:p w14:paraId="5BA07CE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44" name="Freeform 544"/>
                        <wps:cNvSpPr/>
                        <wps:spPr>
                          <a:xfrm>
                            <a:off x="2748309" y="95647"/>
                            <a:ext cx="20203" cy="20389"/>
                          </a:xfrm>
                          <a:custGeom>
                            <a:avLst/>
                            <a:gdLst/>
                            <a:ahLst/>
                            <a:cxnLst/>
                            <a:rect l="l" t="t" r="r" b="b"/>
                            <a:pathLst>
                              <a:path w="20203" h="20389" extrusionOk="0">
                                <a:moveTo>
                                  <a:pt x="12223" y="0"/>
                                </a:moveTo>
                                <a:cubicBezTo>
                                  <a:pt x="15032" y="1364"/>
                                  <a:pt x="17013" y="2803"/>
                                  <a:pt x="18166" y="4291"/>
                                </a:cubicBezTo>
                                <a:cubicBezTo>
                                  <a:pt x="19320" y="5755"/>
                                  <a:pt x="19999" y="7913"/>
                                  <a:pt x="20203" y="10790"/>
                                </a:cubicBezTo>
                                <a:cubicBezTo>
                                  <a:pt x="17636" y="15180"/>
                                  <a:pt x="13636" y="18405"/>
                                  <a:pt x="8204" y="20389"/>
                                </a:cubicBezTo>
                                <a:cubicBezTo>
                                  <a:pt x="3404" y="18653"/>
                                  <a:pt x="670" y="15081"/>
                                  <a:pt x="0" y="9674"/>
                                </a:cubicBezTo>
                                <a:cubicBezTo>
                                  <a:pt x="3125" y="4812"/>
                                  <a:pt x="7200" y="1588"/>
                                  <a:pt x="12223" y="0"/>
                                </a:cubicBezTo>
                                <a:close/>
                              </a:path>
                            </a:pathLst>
                          </a:custGeom>
                          <a:solidFill>
                            <a:srgbClr val="A6A6A6"/>
                          </a:solidFill>
                          <a:ln>
                            <a:noFill/>
                          </a:ln>
                        </wps:spPr>
                        <wps:txbx>
                          <w:txbxContent>
                            <w:p w14:paraId="16F63234"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45" name="Freeform 545"/>
                        <wps:cNvSpPr/>
                        <wps:spPr>
                          <a:xfrm>
                            <a:off x="2970281" y="122232"/>
                            <a:ext cx="26553" cy="50929"/>
                          </a:xfrm>
                          <a:custGeom>
                            <a:avLst/>
                            <a:gdLst/>
                            <a:ahLst/>
                            <a:cxnLst/>
                            <a:rect l="l" t="t" r="r" b="b"/>
                            <a:pathLst>
                              <a:path w="26553" h="50929" extrusionOk="0">
                                <a:moveTo>
                                  <a:pt x="26553" y="0"/>
                                </a:moveTo>
                                <a:lnTo>
                                  <a:pt x="26553" y="10198"/>
                                </a:lnTo>
                                <a:lnTo>
                                  <a:pt x="22408" y="11788"/>
                                </a:lnTo>
                                <a:cubicBezTo>
                                  <a:pt x="20008" y="14194"/>
                                  <a:pt x="18111" y="18162"/>
                                  <a:pt x="16715" y="23719"/>
                                </a:cubicBezTo>
                                <a:cubicBezTo>
                                  <a:pt x="15320" y="29300"/>
                                  <a:pt x="15115" y="33368"/>
                                  <a:pt x="16101" y="35923"/>
                                </a:cubicBezTo>
                                <a:cubicBezTo>
                                  <a:pt x="17087" y="38502"/>
                                  <a:pt x="18864" y="39792"/>
                                  <a:pt x="21431" y="39792"/>
                                </a:cubicBezTo>
                                <a:lnTo>
                                  <a:pt x="26553" y="37466"/>
                                </a:lnTo>
                                <a:lnTo>
                                  <a:pt x="26553" y="47755"/>
                                </a:lnTo>
                                <a:lnTo>
                                  <a:pt x="15543" y="50929"/>
                                </a:lnTo>
                                <a:cubicBezTo>
                                  <a:pt x="9906" y="50929"/>
                                  <a:pt x="5739" y="48399"/>
                                  <a:pt x="3042" y="43339"/>
                                </a:cubicBezTo>
                                <a:cubicBezTo>
                                  <a:pt x="363" y="38254"/>
                                  <a:pt x="0" y="31755"/>
                                  <a:pt x="1953" y="23868"/>
                                </a:cubicBezTo>
                                <a:cubicBezTo>
                                  <a:pt x="3925" y="15980"/>
                                  <a:pt x="7832" y="9580"/>
                                  <a:pt x="13674" y="4619"/>
                                </a:cubicBezTo>
                                <a:lnTo>
                                  <a:pt x="26553" y="0"/>
                                </a:lnTo>
                                <a:close/>
                              </a:path>
                            </a:pathLst>
                          </a:custGeom>
                          <a:solidFill>
                            <a:srgbClr val="A6A6A6"/>
                          </a:solidFill>
                          <a:ln>
                            <a:noFill/>
                          </a:ln>
                        </wps:spPr>
                        <wps:txbx>
                          <w:txbxContent>
                            <w:p w14:paraId="1577C450"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46" name="Freeform 546"/>
                        <wps:cNvSpPr/>
                        <wps:spPr>
                          <a:xfrm>
                            <a:off x="2909005" y="119385"/>
                            <a:ext cx="57903" cy="52065"/>
                          </a:xfrm>
                          <a:custGeom>
                            <a:avLst/>
                            <a:gdLst/>
                            <a:ahLst/>
                            <a:cxnLst/>
                            <a:rect l="l" t="t" r="r" b="b"/>
                            <a:pathLst>
                              <a:path w="57903" h="52065" extrusionOk="0">
                                <a:moveTo>
                                  <a:pt x="43951" y="0"/>
                                </a:moveTo>
                                <a:cubicBezTo>
                                  <a:pt x="49439" y="0"/>
                                  <a:pt x="53253" y="1786"/>
                                  <a:pt x="55392" y="5358"/>
                                </a:cubicBezTo>
                                <a:cubicBezTo>
                                  <a:pt x="57550" y="8905"/>
                                  <a:pt x="57903" y="13593"/>
                                  <a:pt x="56452" y="19422"/>
                                </a:cubicBezTo>
                                <a:lnTo>
                                  <a:pt x="53801" y="29989"/>
                                </a:lnTo>
                                <a:lnTo>
                                  <a:pt x="50871" y="44971"/>
                                </a:lnTo>
                                <a:lnTo>
                                  <a:pt x="54359" y="45814"/>
                                </a:lnTo>
                                <a:lnTo>
                                  <a:pt x="52434" y="52065"/>
                                </a:lnTo>
                                <a:lnTo>
                                  <a:pt x="28882" y="52065"/>
                                </a:lnTo>
                                <a:lnTo>
                                  <a:pt x="30333" y="45120"/>
                                </a:lnTo>
                                <a:lnTo>
                                  <a:pt x="35551" y="44549"/>
                                </a:lnTo>
                                <a:lnTo>
                                  <a:pt x="40407" y="28798"/>
                                </a:lnTo>
                                <a:lnTo>
                                  <a:pt x="42974" y="18678"/>
                                </a:lnTo>
                                <a:cubicBezTo>
                                  <a:pt x="43476" y="16570"/>
                                  <a:pt x="43346" y="15032"/>
                                  <a:pt x="42583" y="14064"/>
                                </a:cubicBezTo>
                                <a:cubicBezTo>
                                  <a:pt x="41821" y="13122"/>
                                  <a:pt x="40007" y="12626"/>
                                  <a:pt x="37142" y="12626"/>
                                </a:cubicBezTo>
                                <a:cubicBezTo>
                                  <a:pt x="34277" y="12626"/>
                                  <a:pt x="31049" y="13717"/>
                                  <a:pt x="27459" y="15949"/>
                                </a:cubicBezTo>
                                <a:lnTo>
                                  <a:pt x="24640" y="25078"/>
                                </a:lnTo>
                                <a:lnTo>
                                  <a:pt x="23413" y="29964"/>
                                </a:lnTo>
                                <a:lnTo>
                                  <a:pt x="20538" y="44673"/>
                                </a:lnTo>
                                <a:lnTo>
                                  <a:pt x="25812" y="45269"/>
                                </a:lnTo>
                                <a:lnTo>
                                  <a:pt x="23747"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30807" y="3572"/>
                                </a:lnTo>
                                <a:cubicBezTo>
                                  <a:pt x="34100" y="1191"/>
                                  <a:pt x="38481" y="0"/>
                                  <a:pt x="43951" y="0"/>
                                </a:cubicBezTo>
                                <a:close/>
                              </a:path>
                            </a:pathLst>
                          </a:custGeom>
                          <a:solidFill>
                            <a:srgbClr val="A6A6A6"/>
                          </a:solidFill>
                          <a:ln>
                            <a:noFill/>
                          </a:ln>
                        </wps:spPr>
                        <wps:txbx>
                          <w:txbxContent>
                            <w:p w14:paraId="226EB75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47" name="Freeform 547"/>
                        <wps:cNvSpPr/>
                        <wps:spPr>
                          <a:xfrm>
                            <a:off x="2881912" y="119385"/>
                            <a:ext cx="26692" cy="53206"/>
                          </a:xfrm>
                          <a:custGeom>
                            <a:avLst/>
                            <a:gdLst/>
                            <a:ahLst/>
                            <a:cxnLst/>
                            <a:rect l="l" t="t" r="r" b="b"/>
                            <a:pathLst>
                              <a:path w="26692" h="53206" extrusionOk="0">
                                <a:moveTo>
                                  <a:pt x="6730" y="0"/>
                                </a:moveTo>
                                <a:cubicBezTo>
                                  <a:pt x="13837" y="0"/>
                                  <a:pt x="19064" y="1637"/>
                                  <a:pt x="22413" y="4887"/>
                                </a:cubicBezTo>
                                <a:cubicBezTo>
                                  <a:pt x="25762" y="8111"/>
                                  <a:pt x="26692" y="12725"/>
                                  <a:pt x="25204" y="18752"/>
                                </a:cubicBezTo>
                                <a:lnTo>
                                  <a:pt x="22162" y="29989"/>
                                </a:lnTo>
                                <a:lnTo>
                                  <a:pt x="19371" y="44772"/>
                                </a:lnTo>
                                <a:lnTo>
                                  <a:pt x="23306" y="45641"/>
                                </a:lnTo>
                                <a:lnTo>
                                  <a:pt x="21408" y="51842"/>
                                </a:lnTo>
                                <a:lnTo>
                                  <a:pt x="2098" y="53206"/>
                                </a:lnTo>
                                <a:lnTo>
                                  <a:pt x="3409" y="50180"/>
                                </a:lnTo>
                                <a:lnTo>
                                  <a:pt x="0" y="51172"/>
                                </a:lnTo>
                                <a:lnTo>
                                  <a:pt x="0" y="41316"/>
                                </a:lnTo>
                                <a:lnTo>
                                  <a:pt x="5781" y="38596"/>
                                </a:lnTo>
                                <a:lnTo>
                                  <a:pt x="8153" y="30634"/>
                                </a:lnTo>
                                <a:lnTo>
                                  <a:pt x="0" y="32654"/>
                                </a:lnTo>
                                <a:lnTo>
                                  <a:pt x="0" y="21304"/>
                                </a:lnTo>
                                <a:lnTo>
                                  <a:pt x="11446" y="19025"/>
                                </a:lnTo>
                                <a:lnTo>
                                  <a:pt x="11837" y="17587"/>
                                </a:lnTo>
                                <a:cubicBezTo>
                                  <a:pt x="12376" y="15354"/>
                                  <a:pt x="12228" y="13742"/>
                                  <a:pt x="11390" y="12725"/>
                                </a:cubicBezTo>
                                <a:cubicBezTo>
                                  <a:pt x="10572" y="11683"/>
                                  <a:pt x="8749" y="11162"/>
                                  <a:pt x="5921" y="11162"/>
                                </a:cubicBezTo>
                                <a:lnTo>
                                  <a:pt x="0" y="12577"/>
                                </a:lnTo>
                                <a:lnTo>
                                  <a:pt x="0" y="557"/>
                                </a:lnTo>
                                <a:lnTo>
                                  <a:pt x="6730" y="0"/>
                                </a:lnTo>
                                <a:close/>
                              </a:path>
                            </a:pathLst>
                          </a:custGeom>
                          <a:solidFill>
                            <a:srgbClr val="A6A6A6"/>
                          </a:solidFill>
                          <a:ln>
                            <a:noFill/>
                          </a:ln>
                        </wps:spPr>
                        <wps:txbx>
                          <w:txbxContent>
                            <w:p w14:paraId="2D8A6EE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48" name="Freeform 548"/>
                        <wps:cNvSpPr/>
                        <wps:spPr>
                          <a:xfrm>
                            <a:off x="3039505" y="119955"/>
                            <a:ext cx="37295" cy="75059"/>
                          </a:xfrm>
                          <a:custGeom>
                            <a:avLst/>
                            <a:gdLst/>
                            <a:ahLst/>
                            <a:cxnLst/>
                            <a:rect l="l" t="t" r="r" b="b"/>
                            <a:pathLst>
                              <a:path w="37295" h="75059" extrusionOk="0">
                                <a:moveTo>
                                  <a:pt x="37198" y="0"/>
                                </a:moveTo>
                                <a:lnTo>
                                  <a:pt x="35802" y="3026"/>
                                </a:lnTo>
                                <a:lnTo>
                                  <a:pt x="37295" y="2594"/>
                                </a:lnTo>
                                <a:lnTo>
                                  <a:pt x="37295" y="12882"/>
                                </a:lnTo>
                                <a:lnTo>
                                  <a:pt x="33514" y="14610"/>
                                </a:lnTo>
                                <a:lnTo>
                                  <a:pt x="30528" y="24408"/>
                                </a:lnTo>
                                <a:lnTo>
                                  <a:pt x="26231" y="41573"/>
                                </a:lnTo>
                                <a:cubicBezTo>
                                  <a:pt x="27868" y="41970"/>
                                  <a:pt x="29812" y="42168"/>
                                  <a:pt x="32063" y="42168"/>
                                </a:cubicBezTo>
                                <a:lnTo>
                                  <a:pt x="37295" y="40175"/>
                                </a:lnTo>
                                <a:lnTo>
                                  <a:pt x="37295" y="50372"/>
                                </a:lnTo>
                                <a:lnTo>
                                  <a:pt x="29356" y="53206"/>
                                </a:lnTo>
                                <a:cubicBezTo>
                                  <a:pt x="26752" y="53206"/>
                                  <a:pt x="24780" y="53057"/>
                                  <a:pt x="23440" y="52760"/>
                                </a:cubicBezTo>
                                <a:lnTo>
                                  <a:pt x="23385" y="52983"/>
                                </a:lnTo>
                                <a:lnTo>
                                  <a:pt x="20510" y="67618"/>
                                </a:lnTo>
                                <a:lnTo>
                                  <a:pt x="25729" y="68238"/>
                                </a:lnTo>
                                <a:lnTo>
                                  <a:pt x="23747" y="75059"/>
                                </a:lnTo>
                                <a:lnTo>
                                  <a:pt x="0" y="75059"/>
                                </a:lnTo>
                                <a:lnTo>
                                  <a:pt x="1256" y="68511"/>
                                </a:lnTo>
                                <a:lnTo>
                                  <a:pt x="5079" y="67667"/>
                                </a:lnTo>
                                <a:lnTo>
                                  <a:pt x="9962" y="51792"/>
                                </a:lnTo>
                                <a:lnTo>
                                  <a:pt x="17078" y="23366"/>
                                </a:lnTo>
                                <a:lnTo>
                                  <a:pt x="19952" y="8434"/>
                                </a:lnTo>
                                <a:lnTo>
                                  <a:pt x="15962" y="7590"/>
                                </a:lnTo>
                                <a:lnTo>
                                  <a:pt x="17887" y="1389"/>
                                </a:lnTo>
                                <a:lnTo>
                                  <a:pt x="37198" y="0"/>
                                </a:lnTo>
                                <a:close/>
                              </a:path>
                            </a:pathLst>
                          </a:custGeom>
                          <a:solidFill>
                            <a:srgbClr val="A6A6A6"/>
                          </a:solidFill>
                          <a:ln>
                            <a:noFill/>
                          </a:ln>
                        </wps:spPr>
                        <wps:txbx>
                          <w:txbxContent>
                            <w:p w14:paraId="107C602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49" name="Freeform 549"/>
                        <wps:cNvSpPr/>
                        <wps:spPr>
                          <a:xfrm>
                            <a:off x="2996833" y="96267"/>
                            <a:ext cx="34783" cy="76324"/>
                          </a:xfrm>
                          <a:custGeom>
                            <a:avLst/>
                            <a:gdLst/>
                            <a:ahLst/>
                            <a:cxnLst/>
                            <a:rect l="l" t="t" r="r" b="b"/>
                            <a:pathLst>
                              <a:path w="34783" h="76324" extrusionOk="0">
                                <a:moveTo>
                                  <a:pt x="34783" y="0"/>
                                </a:moveTo>
                                <a:lnTo>
                                  <a:pt x="27277" y="24656"/>
                                </a:lnTo>
                                <a:lnTo>
                                  <a:pt x="20189" y="52958"/>
                                </a:lnTo>
                                <a:lnTo>
                                  <a:pt x="17370" y="67890"/>
                                </a:lnTo>
                                <a:lnTo>
                                  <a:pt x="21305" y="68759"/>
                                </a:lnTo>
                                <a:lnTo>
                                  <a:pt x="19407" y="74960"/>
                                </a:lnTo>
                                <a:lnTo>
                                  <a:pt x="97" y="76324"/>
                                </a:lnTo>
                                <a:lnTo>
                                  <a:pt x="1464" y="73298"/>
                                </a:lnTo>
                                <a:lnTo>
                                  <a:pt x="0" y="73720"/>
                                </a:lnTo>
                                <a:lnTo>
                                  <a:pt x="0" y="63431"/>
                                </a:lnTo>
                                <a:lnTo>
                                  <a:pt x="3780" y="61714"/>
                                </a:lnTo>
                                <a:lnTo>
                                  <a:pt x="6766" y="51916"/>
                                </a:lnTo>
                                <a:lnTo>
                                  <a:pt x="11064" y="34776"/>
                                </a:lnTo>
                                <a:cubicBezTo>
                                  <a:pt x="9352" y="34354"/>
                                  <a:pt x="7408" y="34156"/>
                                  <a:pt x="5231" y="34156"/>
                                </a:cubicBezTo>
                                <a:lnTo>
                                  <a:pt x="0" y="36163"/>
                                </a:lnTo>
                                <a:lnTo>
                                  <a:pt x="0" y="25965"/>
                                </a:lnTo>
                                <a:lnTo>
                                  <a:pt x="7938" y="23118"/>
                                </a:lnTo>
                                <a:cubicBezTo>
                                  <a:pt x="10561" y="23118"/>
                                  <a:pt x="12533" y="23267"/>
                                  <a:pt x="13854" y="23564"/>
                                </a:cubicBezTo>
                                <a:lnTo>
                                  <a:pt x="13910" y="23391"/>
                                </a:lnTo>
                                <a:lnTo>
                                  <a:pt x="16673" y="8806"/>
                                </a:lnTo>
                                <a:lnTo>
                                  <a:pt x="11566" y="7962"/>
                                </a:lnTo>
                                <a:lnTo>
                                  <a:pt x="13519" y="1662"/>
                                </a:lnTo>
                                <a:lnTo>
                                  <a:pt x="34783" y="0"/>
                                </a:lnTo>
                                <a:close/>
                              </a:path>
                            </a:pathLst>
                          </a:custGeom>
                          <a:solidFill>
                            <a:srgbClr val="A6A6A6"/>
                          </a:solidFill>
                          <a:ln>
                            <a:noFill/>
                          </a:ln>
                        </wps:spPr>
                        <wps:txbx>
                          <w:txbxContent>
                            <w:p w14:paraId="439C1DC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50" name="Freeform 550"/>
                        <wps:cNvSpPr/>
                        <wps:spPr>
                          <a:xfrm>
                            <a:off x="3101943" y="140689"/>
                            <a:ext cx="23659" cy="32473"/>
                          </a:xfrm>
                          <a:custGeom>
                            <a:avLst/>
                            <a:gdLst/>
                            <a:ahLst/>
                            <a:cxnLst/>
                            <a:rect l="l" t="t" r="r" b="b"/>
                            <a:pathLst>
                              <a:path w="23659" h="32473" extrusionOk="0">
                                <a:moveTo>
                                  <a:pt x="23659" y="0"/>
                                </a:moveTo>
                                <a:lnTo>
                                  <a:pt x="23659" y="11350"/>
                                </a:lnTo>
                                <a:lnTo>
                                  <a:pt x="19896" y="12282"/>
                                </a:lnTo>
                                <a:cubicBezTo>
                                  <a:pt x="17515" y="13274"/>
                                  <a:pt x="16120" y="14564"/>
                                  <a:pt x="15711" y="16176"/>
                                </a:cubicBezTo>
                                <a:cubicBezTo>
                                  <a:pt x="15320" y="17764"/>
                                  <a:pt x="15487" y="19029"/>
                                  <a:pt x="16213" y="19971"/>
                                </a:cubicBezTo>
                                <a:cubicBezTo>
                                  <a:pt x="16957" y="20889"/>
                                  <a:pt x="18501" y="21336"/>
                                  <a:pt x="20845" y="21336"/>
                                </a:cubicBezTo>
                                <a:lnTo>
                                  <a:pt x="23659" y="20012"/>
                                </a:lnTo>
                                <a:lnTo>
                                  <a:pt x="23659" y="29868"/>
                                </a:lnTo>
                                <a:lnTo>
                                  <a:pt x="14706" y="32473"/>
                                </a:lnTo>
                                <a:cubicBezTo>
                                  <a:pt x="9441" y="32473"/>
                                  <a:pt x="5562" y="30910"/>
                                  <a:pt x="3070" y="27810"/>
                                </a:cubicBezTo>
                                <a:cubicBezTo>
                                  <a:pt x="595" y="24684"/>
                                  <a:pt x="0" y="20542"/>
                                  <a:pt x="1284" y="15383"/>
                                </a:cubicBezTo>
                                <a:cubicBezTo>
                                  <a:pt x="2586" y="10248"/>
                                  <a:pt x="5628" y="6453"/>
                                  <a:pt x="10409" y="4072"/>
                                </a:cubicBezTo>
                                <a:cubicBezTo>
                                  <a:pt x="12809" y="2881"/>
                                  <a:pt x="16066" y="1752"/>
                                  <a:pt x="20182" y="692"/>
                                </a:cubicBezTo>
                                <a:lnTo>
                                  <a:pt x="23659" y="0"/>
                                </a:lnTo>
                                <a:close/>
                              </a:path>
                            </a:pathLst>
                          </a:custGeom>
                          <a:solidFill>
                            <a:srgbClr val="A6A6A6"/>
                          </a:solidFill>
                          <a:ln>
                            <a:noFill/>
                          </a:ln>
                        </wps:spPr>
                        <wps:txbx>
                          <w:txbxContent>
                            <w:p w14:paraId="777B94A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51" name="Freeform 551"/>
                        <wps:cNvSpPr/>
                        <wps:spPr>
                          <a:xfrm>
                            <a:off x="3076800" y="119385"/>
                            <a:ext cx="26571" cy="50943"/>
                          </a:xfrm>
                          <a:custGeom>
                            <a:avLst/>
                            <a:gdLst/>
                            <a:ahLst/>
                            <a:cxnLst/>
                            <a:rect l="l" t="t" r="r" b="b"/>
                            <a:pathLst>
                              <a:path w="26571" h="50943" extrusionOk="0">
                                <a:moveTo>
                                  <a:pt x="10926" y="0"/>
                                </a:moveTo>
                                <a:cubicBezTo>
                                  <a:pt x="16618" y="0"/>
                                  <a:pt x="20813" y="2530"/>
                                  <a:pt x="23511" y="7615"/>
                                </a:cubicBezTo>
                                <a:cubicBezTo>
                                  <a:pt x="26208" y="12675"/>
                                  <a:pt x="26571" y="19149"/>
                                  <a:pt x="24599" y="27062"/>
                                </a:cubicBezTo>
                                <a:cubicBezTo>
                                  <a:pt x="22646" y="34950"/>
                                  <a:pt x="18748" y="41374"/>
                                  <a:pt x="12907" y="46335"/>
                                </a:cubicBezTo>
                                <a:lnTo>
                                  <a:pt x="0" y="50943"/>
                                </a:lnTo>
                                <a:lnTo>
                                  <a:pt x="0" y="40746"/>
                                </a:lnTo>
                                <a:lnTo>
                                  <a:pt x="4145" y="39167"/>
                                </a:lnTo>
                                <a:cubicBezTo>
                                  <a:pt x="6545" y="36761"/>
                                  <a:pt x="8442" y="32767"/>
                                  <a:pt x="9837" y="27211"/>
                                </a:cubicBezTo>
                                <a:cubicBezTo>
                                  <a:pt x="11233" y="21654"/>
                                  <a:pt x="11437" y="17587"/>
                                  <a:pt x="10451" y="15007"/>
                                </a:cubicBezTo>
                                <a:cubicBezTo>
                                  <a:pt x="9465" y="12427"/>
                                  <a:pt x="7651" y="11162"/>
                                  <a:pt x="5010" y="11162"/>
                                </a:cubicBezTo>
                                <a:lnTo>
                                  <a:pt x="0" y="13452"/>
                                </a:lnTo>
                                <a:lnTo>
                                  <a:pt x="0" y="3164"/>
                                </a:lnTo>
                                <a:lnTo>
                                  <a:pt x="10926" y="0"/>
                                </a:lnTo>
                                <a:close/>
                              </a:path>
                            </a:pathLst>
                          </a:custGeom>
                          <a:solidFill>
                            <a:srgbClr val="A6A6A6"/>
                          </a:solidFill>
                          <a:ln>
                            <a:noFill/>
                          </a:ln>
                        </wps:spPr>
                        <wps:txbx>
                          <w:txbxContent>
                            <w:p w14:paraId="0A605B2C"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52" name="Freeform 552"/>
                        <wps:cNvSpPr/>
                        <wps:spPr>
                          <a:xfrm>
                            <a:off x="3111793" y="118120"/>
                            <a:ext cx="13808" cy="20241"/>
                          </a:xfrm>
                          <a:custGeom>
                            <a:avLst/>
                            <a:gdLst/>
                            <a:ahLst/>
                            <a:cxnLst/>
                            <a:rect l="l" t="t" r="r" b="b"/>
                            <a:pathLst>
                              <a:path w="13808" h="20241" extrusionOk="0">
                                <a:moveTo>
                                  <a:pt x="3544" y="0"/>
                                </a:moveTo>
                                <a:lnTo>
                                  <a:pt x="9376" y="0"/>
                                </a:lnTo>
                                <a:lnTo>
                                  <a:pt x="9739" y="2158"/>
                                </a:lnTo>
                                <a:lnTo>
                                  <a:pt x="13808" y="1821"/>
                                </a:lnTo>
                                <a:lnTo>
                                  <a:pt x="13808" y="13842"/>
                                </a:lnTo>
                                <a:lnTo>
                                  <a:pt x="8204" y="15180"/>
                                </a:lnTo>
                                <a:lnTo>
                                  <a:pt x="6530" y="19893"/>
                                </a:lnTo>
                                <a:lnTo>
                                  <a:pt x="0" y="20241"/>
                                </a:lnTo>
                                <a:lnTo>
                                  <a:pt x="3544" y="0"/>
                                </a:lnTo>
                                <a:close/>
                              </a:path>
                            </a:pathLst>
                          </a:custGeom>
                          <a:solidFill>
                            <a:srgbClr val="A6A6A6"/>
                          </a:solidFill>
                          <a:ln>
                            <a:noFill/>
                          </a:ln>
                        </wps:spPr>
                        <wps:bodyPr spcFirstLastPara="1" wrap="square" lIns="91425" tIns="91425" rIns="91425" bIns="91425" anchor="ctr" anchorCtr="0">
                          <a:noAutofit/>
                        </wps:bodyPr>
                      </wps:wsp>
                      <wps:wsp>
                        <wps:cNvPr id="553" name="Freeform 553"/>
                        <wps:cNvSpPr/>
                        <wps:spPr>
                          <a:xfrm>
                            <a:off x="3281213" y="121270"/>
                            <a:ext cx="28101" cy="51891"/>
                          </a:xfrm>
                          <a:custGeom>
                            <a:avLst/>
                            <a:gdLst/>
                            <a:ahLst/>
                            <a:cxnLst/>
                            <a:rect l="l" t="t" r="r" b="b"/>
                            <a:pathLst>
                              <a:path w="28101" h="51891" extrusionOk="0">
                                <a:moveTo>
                                  <a:pt x="28101" y="0"/>
                                </a:moveTo>
                                <a:lnTo>
                                  <a:pt x="28101" y="11122"/>
                                </a:lnTo>
                                <a:lnTo>
                                  <a:pt x="19366" y="16842"/>
                                </a:lnTo>
                                <a:lnTo>
                                  <a:pt x="28101" y="16791"/>
                                </a:lnTo>
                                <a:lnTo>
                                  <a:pt x="28101" y="27558"/>
                                </a:lnTo>
                                <a:lnTo>
                                  <a:pt x="16185" y="27558"/>
                                </a:lnTo>
                                <a:cubicBezTo>
                                  <a:pt x="15273" y="31229"/>
                                  <a:pt x="15422" y="34330"/>
                                  <a:pt x="16632" y="36884"/>
                                </a:cubicBezTo>
                                <a:cubicBezTo>
                                  <a:pt x="17841" y="39464"/>
                                  <a:pt x="20287" y="40754"/>
                                  <a:pt x="23971" y="40754"/>
                                </a:cubicBezTo>
                                <a:lnTo>
                                  <a:pt x="28101" y="39321"/>
                                </a:lnTo>
                                <a:lnTo>
                                  <a:pt x="28101" y="50641"/>
                                </a:lnTo>
                                <a:lnTo>
                                  <a:pt x="18920" y="51891"/>
                                </a:lnTo>
                                <a:cubicBezTo>
                                  <a:pt x="12278" y="51891"/>
                                  <a:pt x="7293" y="49485"/>
                                  <a:pt x="3963" y="44648"/>
                                </a:cubicBezTo>
                                <a:cubicBezTo>
                                  <a:pt x="651" y="39836"/>
                                  <a:pt x="0" y="33412"/>
                                  <a:pt x="2009" y="25400"/>
                                </a:cubicBezTo>
                                <a:cubicBezTo>
                                  <a:pt x="4018" y="17388"/>
                                  <a:pt x="7832" y="10840"/>
                                  <a:pt x="13450" y="5755"/>
                                </a:cubicBezTo>
                                <a:lnTo>
                                  <a:pt x="28101" y="0"/>
                                </a:lnTo>
                                <a:close/>
                              </a:path>
                            </a:pathLst>
                          </a:custGeom>
                          <a:solidFill>
                            <a:srgbClr val="A6A6A6"/>
                          </a:solidFill>
                          <a:ln>
                            <a:noFill/>
                          </a:ln>
                        </wps:spPr>
                        <wps:txbx>
                          <w:txbxContent>
                            <w:p w14:paraId="7F0770C8"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56" name="Freeform 556"/>
                        <wps:cNvSpPr/>
                        <wps:spPr>
                          <a:xfrm>
                            <a:off x="3125602" y="119385"/>
                            <a:ext cx="26691" cy="53206"/>
                          </a:xfrm>
                          <a:custGeom>
                            <a:avLst/>
                            <a:gdLst/>
                            <a:ahLst/>
                            <a:cxnLst/>
                            <a:rect l="l" t="t" r="r" b="b"/>
                            <a:pathLst>
                              <a:path w="26691" h="53206" extrusionOk="0">
                                <a:moveTo>
                                  <a:pt x="6730" y="0"/>
                                </a:moveTo>
                                <a:cubicBezTo>
                                  <a:pt x="13836" y="0"/>
                                  <a:pt x="19064" y="1637"/>
                                  <a:pt x="22413" y="4887"/>
                                </a:cubicBezTo>
                                <a:cubicBezTo>
                                  <a:pt x="25761" y="8111"/>
                                  <a:pt x="26691" y="12725"/>
                                  <a:pt x="25203" y="18752"/>
                                </a:cubicBezTo>
                                <a:lnTo>
                                  <a:pt x="22161" y="29989"/>
                                </a:lnTo>
                                <a:lnTo>
                                  <a:pt x="19371" y="44772"/>
                                </a:lnTo>
                                <a:lnTo>
                                  <a:pt x="23306" y="45641"/>
                                </a:lnTo>
                                <a:lnTo>
                                  <a:pt x="21408" y="51842"/>
                                </a:lnTo>
                                <a:lnTo>
                                  <a:pt x="2098" y="53206"/>
                                </a:lnTo>
                                <a:lnTo>
                                  <a:pt x="3409" y="50180"/>
                                </a:lnTo>
                                <a:lnTo>
                                  <a:pt x="0" y="51172"/>
                                </a:lnTo>
                                <a:lnTo>
                                  <a:pt x="0" y="41316"/>
                                </a:lnTo>
                                <a:lnTo>
                                  <a:pt x="5781" y="38596"/>
                                </a:lnTo>
                                <a:lnTo>
                                  <a:pt x="8153" y="30634"/>
                                </a:lnTo>
                                <a:lnTo>
                                  <a:pt x="0" y="32653"/>
                                </a:lnTo>
                                <a:lnTo>
                                  <a:pt x="0" y="21304"/>
                                </a:lnTo>
                                <a:lnTo>
                                  <a:pt x="11446" y="19025"/>
                                </a:lnTo>
                                <a:lnTo>
                                  <a:pt x="11836" y="17587"/>
                                </a:lnTo>
                                <a:cubicBezTo>
                                  <a:pt x="12376" y="15354"/>
                                  <a:pt x="12227" y="13742"/>
                                  <a:pt x="11390" y="12725"/>
                                </a:cubicBezTo>
                                <a:cubicBezTo>
                                  <a:pt x="10571" y="11683"/>
                                  <a:pt x="8748" y="11162"/>
                                  <a:pt x="5921" y="11162"/>
                                </a:cubicBezTo>
                                <a:lnTo>
                                  <a:pt x="0" y="12577"/>
                                </a:lnTo>
                                <a:lnTo>
                                  <a:pt x="0" y="556"/>
                                </a:lnTo>
                                <a:lnTo>
                                  <a:pt x="6730" y="0"/>
                                </a:lnTo>
                                <a:close/>
                              </a:path>
                            </a:pathLst>
                          </a:custGeom>
                          <a:solidFill>
                            <a:srgbClr val="A6A6A6"/>
                          </a:solidFill>
                          <a:ln>
                            <a:noFill/>
                          </a:ln>
                        </wps:spPr>
                        <wps:txbx>
                          <w:txbxContent>
                            <w:p w14:paraId="24D8F4F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57" name="Freeform 557"/>
                        <wps:cNvSpPr/>
                        <wps:spPr>
                          <a:xfrm>
                            <a:off x="3152694" y="109662"/>
                            <a:ext cx="125341" cy="63500"/>
                          </a:xfrm>
                          <a:custGeom>
                            <a:avLst/>
                            <a:gdLst/>
                            <a:ahLst/>
                            <a:cxnLst/>
                            <a:rect l="l" t="t" r="r" b="b"/>
                            <a:pathLst>
                              <a:path w="125341" h="63500" extrusionOk="0">
                                <a:moveTo>
                                  <a:pt x="63456" y="0"/>
                                </a:moveTo>
                                <a:lnTo>
                                  <a:pt x="69260" y="0"/>
                                </a:lnTo>
                                <a:lnTo>
                                  <a:pt x="67111" y="11435"/>
                                </a:lnTo>
                                <a:lnTo>
                                  <a:pt x="79166" y="11435"/>
                                </a:lnTo>
                                <a:lnTo>
                                  <a:pt x="75678" y="21059"/>
                                </a:lnTo>
                                <a:lnTo>
                                  <a:pt x="64795" y="21456"/>
                                </a:lnTo>
                                <a:lnTo>
                                  <a:pt x="58768" y="45492"/>
                                </a:lnTo>
                                <a:cubicBezTo>
                                  <a:pt x="57707" y="49833"/>
                                  <a:pt x="57326" y="52363"/>
                                  <a:pt x="57624" y="53057"/>
                                </a:cubicBezTo>
                                <a:cubicBezTo>
                                  <a:pt x="57940" y="53727"/>
                                  <a:pt x="59344" y="54099"/>
                                  <a:pt x="61837" y="54099"/>
                                </a:cubicBezTo>
                                <a:lnTo>
                                  <a:pt x="68981" y="54099"/>
                                </a:lnTo>
                                <a:lnTo>
                                  <a:pt x="68830" y="55253"/>
                                </a:lnTo>
                                <a:lnTo>
                                  <a:pt x="72544" y="54421"/>
                                </a:lnTo>
                                <a:lnTo>
                                  <a:pt x="77427" y="38522"/>
                                </a:lnTo>
                                <a:lnTo>
                                  <a:pt x="78655" y="33660"/>
                                </a:lnTo>
                                <a:lnTo>
                                  <a:pt x="81530" y="18728"/>
                                </a:lnTo>
                                <a:lnTo>
                                  <a:pt x="77539" y="17884"/>
                                </a:lnTo>
                                <a:lnTo>
                                  <a:pt x="79465" y="11708"/>
                                </a:lnTo>
                                <a:lnTo>
                                  <a:pt x="99640" y="10046"/>
                                </a:lnTo>
                                <a:lnTo>
                                  <a:pt x="98245" y="13295"/>
                                </a:lnTo>
                                <a:cubicBezTo>
                                  <a:pt x="101538" y="10914"/>
                                  <a:pt x="105919" y="9723"/>
                                  <a:pt x="111388" y="9723"/>
                                </a:cubicBezTo>
                                <a:cubicBezTo>
                                  <a:pt x="116876" y="9723"/>
                                  <a:pt x="120690" y="11509"/>
                                  <a:pt x="122829" y="15081"/>
                                </a:cubicBezTo>
                                <a:cubicBezTo>
                                  <a:pt x="124987" y="18628"/>
                                  <a:pt x="125341" y="23316"/>
                                  <a:pt x="123890" y="29146"/>
                                </a:cubicBezTo>
                                <a:lnTo>
                                  <a:pt x="121239" y="39712"/>
                                </a:lnTo>
                                <a:lnTo>
                                  <a:pt x="118309" y="54694"/>
                                </a:lnTo>
                                <a:lnTo>
                                  <a:pt x="121797" y="55538"/>
                                </a:lnTo>
                                <a:lnTo>
                                  <a:pt x="119871" y="61788"/>
                                </a:lnTo>
                                <a:lnTo>
                                  <a:pt x="96319" y="61788"/>
                                </a:lnTo>
                                <a:lnTo>
                                  <a:pt x="97770" y="54843"/>
                                </a:lnTo>
                                <a:lnTo>
                                  <a:pt x="102989" y="54273"/>
                                </a:lnTo>
                                <a:lnTo>
                                  <a:pt x="107844" y="38522"/>
                                </a:lnTo>
                                <a:lnTo>
                                  <a:pt x="110411" y="28401"/>
                                </a:lnTo>
                                <a:cubicBezTo>
                                  <a:pt x="110914" y="26293"/>
                                  <a:pt x="110784" y="24755"/>
                                  <a:pt x="110021" y="23788"/>
                                </a:cubicBezTo>
                                <a:cubicBezTo>
                                  <a:pt x="109258" y="22845"/>
                                  <a:pt x="107444" y="22349"/>
                                  <a:pt x="104579" y="22349"/>
                                </a:cubicBezTo>
                                <a:cubicBezTo>
                                  <a:pt x="101714" y="22349"/>
                                  <a:pt x="98487" y="23440"/>
                                  <a:pt x="94896" y="25673"/>
                                </a:cubicBezTo>
                                <a:lnTo>
                                  <a:pt x="92078" y="34801"/>
                                </a:lnTo>
                                <a:lnTo>
                                  <a:pt x="90850" y="39688"/>
                                </a:lnTo>
                                <a:lnTo>
                                  <a:pt x="87976" y="54397"/>
                                </a:lnTo>
                                <a:lnTo>
                                  <a:pt x="93250" y="54992"/>
                                </a:lnTo>
                                <a:lnTo>
                                  <a:pt x="91185" y="61788"/>
                                </a:lnTo>
                                <a:lnTo>
                                  <a:pt x="67437" y="61788"/>
                                </a:lnTo>
                                <a:lnTo>
                                  <a:pt x="67812" y="59964"/>
                                </a:lnTo>
                                <a:lnTo>
                                  <a:pt x="54470" y="63500"/>
                                </a:lnTo>
                                <a:cubicBezTo>
                                  <a:pt x="49633" y="63500"/>
                                  <a:pt x="46378" y="62111"/>
                                  <a:pt x="44703" y="59308"/>
                                </a:cubicBezTo>
                                <a:cubicBezTo>
                                  <a:pt x="43048" y="56480"/>
                                  <a:pt x="42945" y="52214"/>
                                  <a:pt x="44397" y="46509"/>
                                </a:cubicBezTo>
                                <a:lnTo>
                                  <a:pt x="50926" y="21903"/>
                                </a:lnTo>
                                <a:lnTo>
                                  <a:pt x="46070" y="22104"/>
                                </a:lnTo>
                                <a:lnTo>
                                  <a:pt x="44258" y="28302"/>
                                </a:lnTo>
                                <a:lnTo>
                                  <a:pt x="37923" y="28302"/>
                                </a:lnTo>
                                <a:lnTo>
                                  <a:pt x="38426" y="22597"/>
                                </a:lnTo>
                                <a:cubicBezTo>
                                  <a:pt x="37812" y="22374"/>
                                  <a:pt x="36928" y="22250"/>
                                  <a:pt x="35775" y="22250"/>
                                </a:cubicBezTo>
                                <a:cubicBezTo>
                                  <a:pt x="34621" y="22250"/>
                                  <a:pt x="33431" y="22547"/>
                                  <a:pt x="32203" y="23192"/>
                                </a:cubicBezTo>
                                <a:cubicBezTo>
                                  <a:pt x="30975" y="23813"/>
                                  <a:pt x="29235" y="25102"/>
                                  <a:pt x="26984" y="27037"/>
                                </a:cubicBezTo>
                                <a:lnTo>
                                  <a:pt x="24640" y="34801"/>
                                </a:lnTo>
                                <a:lnTo>
                                  <a:pt x="23413" y="39688"/>
                                </a:lnTo>
                                <a:lnTo>
                                  <a:pt x="20538" y="54397"/>
                                </a:lnTo>
                                <a:lnTo>
                                  <a:pt x="27459" y="55240"/>
                                </a:lnTo>
                                <a:lnTo>
                                  <a:pt x="25450" y="61788"/>
                                </a:lnTo>
                                <a:lnTo>
                                  <a:pt x="0" y="61788"/>
                                </a:lnTo>
                                <a:lnTo>
                                  <a:pt x="1339" y="55265"/>
                                </a:lnTo>
                                <a:lnTo>
                                  <a:pt x="5107" y="54421"/>
                                </a:lnTo>
                                <a:lnTo>
                                  <a:pt x="9990" y="38522"/>
                                </a:lnTo>
                                <a:lnTo>
                                  <a:pt x="11218" y="33660"/>
                                </a:lnTo>
                                <a:lnTo>
                                  <a:pt x="14092" y="18728"/>
                                </a:lnTo>
                                <a:lnTo>
                                  <a:pt x="10102" y="17884"/>
                                </a:lnTo>
                                <a:lnTo>
                                  <a:pt x="12027" y="11708"/>
                                </a:lnTo>
                                <a:lnTo>
                                  <a:pt x="32203" y="10046"/>
                                </a:lnTo>
                                <a:lnTo>
                                  <a:pt x="29691" y="14536"/>
                                </a:lnTo>
                                <a:cubicBezTo>
                                  <a:pt x="29338" y="13891"/>
                                  <a:pt x="30249" y="12923"/>
                                  <a:pt x="32426" y="11633"/>
                                </a:cubicBezTo>
                                <a:cubicBezTo>
                                  <a:pt x="34603" y="10344"/>
                                  <a:pt x="36974" y="9723"/>
                                  <a:pt x="39542" y="9723"/>
                                </a:cubicBezTo>
                                <a:cubicBezTo>
                                  <a:pt x="42128" y="9723"/>
                                  <a:pt x="45402" y="10096"/>
                                  <a:pt x="49364" y="10840"/>
                                </a:cubicBezTo>
                                <a:lnTo>
                                  <a:pt x="48595" y="13469"/>
                                </a:lnTo>
                                <a:lnTo>
                                  <a:pt x="54052" y="11782"/>
                                </a:lnTo>
                                <a:lnTo>
                                  <a:pt x="63456" y="0"/>
                                </a:lnTo>
                                <a:close/>
                              </a:path>
                            </a:pathLst>
                          </a:custGeom>
                          <a:solidFill>
                            <a:srgbClr val="A6A6A6"/>
                          </a:solidFill>
                          <a:ln>
                            <a:noFill/>
                          </a:ln>
                        </wps:spPr>
                        <wps:txbx>
                          <w:txbxContent>
                            <w:p w14:paraId="1AFF669D"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58" name="Freeform 558"/>
                        <wps:cNvSpPr/>
                        <wps:spPr>
                          <a:xfrm>
                            <a:off x="3309313" y="152202"/>
                            <a:ext cx="16715" cy="20836"/>
                          </a:xfrm>
                          <a:custGeom>
                            <a:avLst/>
                            <a:gdLst/>
                            <a:ahLst/>
                            <a:cxnLst/>
                            <a:rect l="l" t="t" r="r" b="b"/>
                            <a:pathLst>
                              <a:path w="16715" h="20836" extrusionOk="0">
                                <a:moveTo>
                                  <a:pt x="10409" y="0"/>
                                </a:moveTo>
                                <a:lnTo>
                                  <a:pt x="16715" y="397"/>
                                </a:lnTo>
                                <a:lnTo>
                                  <a:pt x="12669" y="20836"/>
                                </a:lnTo>
                                <a:lnTo>
                                  <a:pt x="6837" y="20836"/>
                                </a:lnTo>
                                <a:lnTo>
                                  <a:pt x="6669" y="18802"/>
                                </a:lnTo>
                                <a:lnTo>
                                  <a:pt x="0" y="19710"/>
                                </a:lnTo>
                                <a:lnTo>
                                  <a:pt x="0" y="8389"/>
                                </a:lnTo>
                                <a:lnTo>
                                  <a:pt x="8093" y="5581"/>
                                </a:lnTo>
                                <a:lnTo>
                                  <a:pt x="10409" y="0"/>
                                </a:lnTo>
                                <a:close/>
                              </a:path>
                            </a:pathLst>
                          </a:custGeom>
                          <a:solidFill>
                            <a:srgbClr val="A6A6A6"/>
                          </a:solidFill>
                          <a:ln>
                            <a:noFill/>
                          </a:ln>
                        </wps:spPr>
                        <wps:bodyPr spcFirstLastPara="1" wrap="square" lIns="91425" tIns="91425" rIns="91425" bIns="91425" anchor="ctr" anchorCtr="0">
                          <a:noAutofit/>
                        </wps:bodyPr>
                      </wps:wsp>
                      <wps:wsp>
                        <wps:cNvPr id="559" name="Freeform 559"/>
                        <wps:cNvSpPr/>
                        <wps:spPr>
                          <a:xfrm>
                            <a:off x="3491223" y="119955"/>
                            <a:ext cx="37295" cy="75059"/>
                          </a:xfrm>
                          <a:custGeom>
                            <a:avLst/>
                            <a:gdLst/>
                            <a:ahLst/>
                            <a:cxnLst/>
                            <a:rect l="l" t="t" r="r" b="b"/>
                            <a:pathLst>
                              <a:path w="37295" h="75059" extrusionOk="0">
                                <a:moveTo>
                                  <a:pt x="37198" y="0"/>
                                </a:moveTo>
                                <a:lnTo>
                                  <a:pt x="35802" y="3026"/>
                                </a:lnTo>
                                <a:lnTo>
                                  <a:pt x="37295" y="2594"/>
                                </a:lnTo>
                                <a:lnTo>
                                  <a:pt x="37295" y="12882"/>
                                </a:lnTo>
                                <a:lnTo>
                                  <a:pt x="33514" y="14610"/>
                                </a:lnTo>
                                <a:lnTo>
                                  <a:pt x="30528" y="24408"/>
                                </a:lnTo>
                                <a:lnTo>
                                  <a:pt x="26231" y="41573"/>
                                </a:lnTo>
                                <a:cubicBezTo>
                                  <a:pt x="27868" y="41970"/>
                                  <a:pt x="29812" y="42168"/>
                                  <a:pt x="32063" y="42168"/>
                                </a:cubicBezTo>
                                <a:lnTo>
                                  <a:pt x="37295" y="40175"/>
                                </a:lnTo>
                                <a:lnTo>
                                  <a:pt x="37295" y="50372"/>
                                </a:lnTo>
                                <a:lnTo>
                                  <a:pt x="29356" y="53206"/>
                                </a:lnTo>
                                <a:cubicBezTo>
                                  <a:pt x="26752" y="53206"/>
                                  <a:pt x="24780" y="53057"/>
                                  <a:pt x="23440" y="52760"/>
                                </a:cubicBezTo>
                                <a:lnTo>
                                  <a:pt x="23385" y="52983"/>
                                </a:lnTo>
                                <a:lnTo>
                                  <a:pt x="20510" y="67618"/>
                                </a:lnTo>
                                <a:lnTo>
                                  <a:pt x="25729" y="68238"/>
                                </a:lnTo>
                                <a:lnTo>
                                  <a:pt x="23747" y="75059"/>
                                </a:lnTo>
                                <a:lnTo>
                                  <a:pt x="0" y="75059"/>
                                </a:lnTo>
                                <a:lnTo>
                                  <a:pt x="1256" y="68511"/>
                                </a:lnTo>
                                <a:lnTo>
                                  <a:pt x="5079" y="67667"/>
                                </a:lnTo>
                                <a:lnTo>
                                  <a:pt x="9962" y="51792"/>
                                </a:lnTo>
                                <a:lnTo>
                                  <a:pt x="17078" y="23366"/>
                                </a:lnTo>
                                <a:lnTo>
                                  <a:pt x="19952" y="8434"/>
                                </a:lnTo>
                                <a:lnTo>
                                  <a:pt x="15962" y="7590"/>
                                </a:lnTo>
                                <a:lnTo>
                                  <a:pt x="17887" y="1389"/>
                                </a:lnTo>
                                <a:lnTo>
                                  <a:pt x="37198" y="0"/>
                                </a:lnTo>
                                <a:close/>
                              </a:path>
                            </a:pathLst>
                          </a:custGeom>
                          <a:solidFill>
                            <a:srgbClr val="A6A6A6"/>
                          </a:solidFill>
                          <a:ln>
                            <a:noFill/>
                          </a:ln>
                        </wps:spPr>
                        <wps:txbx>
                          <w:txbxContent>
                            <w:p w14:paraId="326CFEC1"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60" name="Freeform 560"/>
                        <wps:cNvSpPr/>
                        <wps:spPr>
                          <a:xfrm>
                            <a:off x="3468736" y="119707"/>
                            <a:ext cx="32175" cy="51743"/>
                          </a:xfrm>
                          <a:custGeom>
                            <a:avLst/>
                            <a:gdLst/>
                            <a:ahLst/>
                            <a:cxnLst/>
                            <a:rect l="l" t="t" r="r" b="b"/>
                            <a:pathLst>
                              <a:path w="32175" h="51743" extrusionOk="0">
                                <a:moveTo>
                                  <a:pt x="32175" y="0"/>
                                </a:moveTo>
                                <a:lnTo>
                                  <a:pt x="24640" y="24755"/>
                                </a:lnTo>
                                <a:lnTo>
                                  <a:pt x="23413" y="29642"/>
                                </a:lnTo>
                                <a:lnTo>
                                  <a:pt x="20482" y="44648"/>
                                </a:lnTo>
                                <a:lnTo>
                                  <a:pt x="23943" y="45492"/>
                                </a:lnTo>
                                <a:lnTo>
                                  <a:pt x="22017" y="51743"/>
                                </a:lnTo>
                                <a:lnTo>
                                  <a:pt x="0" y="51743"/>
                                </a:lnTo>
                                <a:lnTo>
                                  <a:pt x="1339" y="45219"/>
                                </a:lnTo>
                                <a:lnTo>
                                  <a:pt x="5107" y="44376"/>
                                </a:lnTo>
                                <a:lnTo>
                                  <a:pt x="9990" y="28476"/>
                                </a:lnTo>
                                <a:lnTo>
                                  <a:pt x="11218" y="23614"/>
                                </a:lnTo>
                                <a:lnTo>
                                  <a:pt x="14092" y="8682"/>
                                </a:lnTo>
                                <a:lnTo>
                                  <a:pt x="10102" y="7838"/>
                                </a:lnTo>
                                <a:lnTo>
                                  <a:pt x="12027" y="1662"/>
                                </a:lnTo>
                                <a:lnTo>
                                  <a:pt x="32175" y="0"/>
                                </a:lnTo>
                                <a:close/>
                              </a:path>
                            </a:pathLst>
                          </a:custGeom>
                          <a:solidFill>
                            <a:srgbClr val="A6A6A6"/>
                          </a:solidFill>
                          <a:ln>
                            <a:noFill/>
                          </a:ln>
                        </wps:spPr>
                        <wps:bodyPr spcFirstLastPara="1" wrap="square" lIns="91425" tIns="91425" rIns="91425" bIns="91425" anchor="ctr" anchorCtr="0">
                          <a:noAutofit/>
                        </wps:bodyPr>
                      </wps:wsp>
                      <wps:wsp>
                        <wps:cNvPr id="561" name="Freeform 561"/>
                        <wps:cNvSpPr/>
                        <wps:spPr>
                          <a:xfrm>
                            <a:off x="3329174" y="119385"/>
                            <a:ext cx="49364" cy="52065"/>
                          </a:xfrm>
                          <a:custGeom>
                            <a:avLst/>
                            <a:gdLst/>
                            <a:ahLst/>
                            <a:cxnLst/>
                            <a:rect l="l" t="t" r="r" b="b"/>
                            <a:pathLst>
                              <a:path w="49364" h="52065" extrusionOk="0">
                                <a:moveTo>
                                  <a:pt x="39542" y="0"/>
                                </a:moveTo>
                                <a:cubicBezTo>
                                  <a:pt x="42128" y="0"/>
                                  <a:pt x="45402" y="372"/>
                                  <a:pt x="49364" y="1116"/>
                                </a:cubicBezTo>
                                <a:lnTo>
                                  <a:pt x="44258" y="18579"/>
                                </a:lnTo>
                                <a:lnTo>
                                  <a:pt x="37923" y="18579"/>
                                </a:lnTo>
                                <a:lnTo>
                                  <a:pt x="38426" y="12874"/>
                                </a:lnTo>
                                <a:cubicBezTo>
                                  <a:pt x="37812" y="12650"/>
                                  <a:pt x="36928" y="12526"/>
                                  <a:pt x="35775" y="12526"/>
                                </a:cubicBezTo>
                                <a:cubicBezTo>
                                  <a:pt x="34621" y="12526"/>
                                  <a:pt x="33431" y="12824"/>
                                  <a:pt x="32203" y="13469"/>
                                </a:cubicBezTo>
                                <a:cubicBezTo>
                                  <a:pt x="30975" y="14089"/>
                                  <a:pt x="29235" y="15379"/>
                                  <a:pt x="26984" y="17314"/>
                                </a:cubicBezTo>
                                <a:lnTo>
                                  <a:pt x="24640" y="25078"/>
                                </a:lnTo>
                                <a:lnTo>
                                  <a:pt x="23413" y="29964"/>
                                </a:lnTo>
                                <a:lnTo>
                                  <a:pt x="20538" y="44673"/>
                                </a:lnTo>
                                <a:lnTo>
                                  <a:pt x="27459" y="45517"/>
                                </a:lnTo>
                                <a:lnTo>
                                  <a:pt x="25450" y="52065"/>
                                </a:lnTo>
                                <a:lnTo>
                                  <a:pt x="0" y="52065"/>
                                </a:lnTo>
                                <a:lnTo>
                                  <a:pt x="1339" y="45541"/>
                                </a:lnTo>
                                <a:lnTo>
                                  <a:pt x="5107" y="44698"/>
                                </a:lnTo>
                                <a:lnTo>
                                  <a:pt x="9990" y="28798"/>
                                </a:lnTo>
                                <a:lnTo>
                                  <a:pt x="11218" y="23937"/>
                                </a:lnTo>
                                <a:lnTo>
                                  <a:pt x="14092" y="9004"/>
                                </a:lnTo>
                                <a:lnTo>
                                  <a:pt x="10102" y="8161"/>
                                </a:lnTo>
                                <a:lnTo>
                                  <a:pt x="12027" y="1984"/>
                                </a:lnTo>
                                <a:lnTo>
                                  <a:pt x="32203" y="322"/>
                                </a:lnTo>
                                <a:lnTo>
                                  <a:pt x="29691" y="4812"/>
                                </a:lnTo>
                                <a:cubicBezTo>
                                  <a:pt x="29338" y="4167"/>
                                  <a:pt x="30249" y="3200"/>
                                  <a:pt x="32426" y="1910"/>
                                </a:cubicBezTo>
                                <a:cubicBezTo>
                                  <a:pt x="34603" y="620"/>
                                  <a:pt x="36974" y="0"/>
                                  <a:pt x="39542" y="0"/>
                                </a:cubicBezTo>
                                <a:close/>
                              </a:path>
                            </a:pathLst>
                          </a:custGeom>
                          <a:solidFill>
                            <a:srgbClr val="A6A6A6"/>
                          </a:solidFill>
                          <a:ln>
                            <a:noFill/>
                          </a:ln>
                        </wps:spPr>
                        <wps:txbx>
                          <w:txbxContent>
                            <w:p w14:paraId="3D1188A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62" name="Freeform 562"/>
                        <wps:cNvSpPr/>
                        <wps:spPr>
                          <a:xfrm>
                            <a:off x="3309313" y="119385"/>
                            <a:ext cx="23710" cy="29443"/>
                          </a:xfrm>
                          <a:custGeom>
                            <a:avLst/>
                            <a:gdLst/>
                            <a:ahLst/>
                            <a:cxnLst/>
                            <a:rect l="l" t="t" r="r" b="b"/>
                            <a:pathLst>
                              <a:path w="23710" h="29443" extrusionOk="0">
                                <a:moveTo>
                                  <a:pt x="4800" y="0"/>
                                </a:moveTo>
                                <a:cubicBezTo>
                                  <a:pt x="12167" y="0"/>
                                  <a:pt x="17311" y="1811"/>
                                  <a:pt x="20231" y="5482"/>
                                </a:cubicBezTo>
                                <a:cubicBezTo>
                                  <a:pt x="23152" y="9128"/>
                                  <a:pt x="23710" y="14560"/>
                                  <a:pt x="21906" y="21779"/>
                                </a:cubicBezTo>
                                <a:cubicBezTo>
                                  <a:pt x="21422" y="23688"/>
                                  <a:pt x="20613" y="26268"/>
                                  <a:pt x="19478" y="29443"/>
                                </a:cubicBezTo>
                                <a:lnTo>
                                  <a:pt x="0" y="29443"/>
                                </a:lnTo>
                                <a:lnTo>
                                  <a:pt x="0" y="18677"/>
                                </a:lnTo>
                                <a:lnTo>
                                  <a:pt x="8316" y="18628"/>
                                </a:lnTo>
                                <a:cubicBezTo>
                                  <a:pt x="8948" y="16148"/>
                                  <a:pt x="8865" y="14288"/>
                                  <a:pt x="8065" y="13022"/>
                                </a:cubicBezTo>
                                <a:cubicBezTo>
                                  <a:pt x="7283" y="11782"/>
                                  <a:pt x="5535" y="11162"/>
                                  <a:pt x="2818" y="11162"/>
                                </a:cubicBezTo>
                                <a:lnTo>
                                  <a:pt x="0" y="13008"/>
                                </a:lnTo>
                                <a:lnTo>
                                  <a:pt x="0" y="1885"/>
                                </a:lnTo>
                                <a:lnTo>
                                  <a:pt x="4800" y="0"/>
                                </a:lnTo>
                                <a:close/>
                              </a:path>
                            </a:pathLst>
                          </a:custGeom>
                          <a:solidFill>
                            <a:srgbClr val="A6A6A6"/>
                          </a:solidFill>
                          <a:ln>
                            <a:noFill/>
                          </a:ln>
                        </wps:spPr>
                        <wps:txbx>
                          <w:txbxContent>
                            <w:p w14:paraId="21F03BCF"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63" name="Freeform 563"/>
                        <wps:cNvSpPr/>
                        <wps:spPr>
                          <a:xfrm>
                            <a:off x="3363888" y="118021"/>
                            <a:ext cx="52574" cy="56183"/>
                          </a:xfrm>
                          <a:custGeom>
                            <a:avLst/>
                            <a:gdLst/>
                            <a:ahLst/>
                            <a:cxnLst/>
                            <a:rect l="l" t="t" r="r" b="b"/>
                            <a:pathLst>
                              <a:path w="52574" h="56183" extrusionOk="0">
                                <a:moveTo>
                                  <a:pt x="46239" y="0"/>
                                </a:moveTo>
                                <a:lnTo>
                                  <a:pt x="52574" y="0"/>
                                </a:lnTo>
                                <a:lnTo>
                                  <a:pt x="46602" y="20166"/>
                                </a:lnTo>
                                <a:lnTo>
                                  <a:pt x="40351" y="19794"/>
                                </a:lnTo>
                                <a:lnTo>
                                  <a:pt x="40909" y="14734"/>
                                </a:lnTo>
                                <a:cubicBezTo>
                                  <a:pt x="37561" y="13097"/>
                                  <a:pt x="34463" y="12278"/>
                                  <a:pt x="31617" y="12278"/>
                                </a:cubicBezTo>
                                <a:cubicBezTo>
                                  <a:pt x="27598" y="12278"/>
                                  <a:pt x="25301" y="13444"/>
                                  <a:pt x="24724" y="15751"/>
                                </a:cubicBezTo>
                                <a:cubicBezTo>
                                  <a:pt x="24594" y="16272"/>
                                  <a:pt x="25022" y="16917"/>
                                  <a:pt x="26008" y="17661"/>
                                </a:cubicBezTo>
                                <a:cubicBezTo>
                                  <a:pt x="27012" y="18405"/>
                                  <a:pt x="28631" y="19248"/>
                                  <a:pt x="30863" y="20141"/>
                                </a:cubicBezTo>
                                <a:cubicBezTo>
                                  <a:pt x="33096" y="21034"/>
                                  <a:pt x="35440" y="22101"/>
                                  <a:pt x="37895" y="23366"/>
                                </a:cubicBezTo>
                                <a:cubicBezTo>
                                  <a:pt x="40370" y="24631"/>
                                  <a:pt x="42379" y="26566"/>
                                  <a:pt x="43923" y="29170"/>
                                </a:cubicBezTo>
                                <a:cubicBezTo>
                                  <a:pt x="45467" y="31775"/>
                                  <a:pt x="45783" y="34875"/>
                                  <a:pt x="44872" y="38497"/>
                                </a:cubicBezTo>
                                <a:cubicBezTo>
                                  <a:pt x="43588" y="43631"/>
                                  <a:pt x="40509" y="47675"/>
                                  <a:pt x="35635" y="50676"/>
                                </a:cubicBezTo>
                                <a:cubicBezTo>
                                  <a:pt x="30761" y="53653"/>
                                  <a:pt x="25012" y="55141"/>
                                  <a:pt x="18390" y="55141"/>
                                </a:cubicBezTo>
                                <a:cubicBezTo>
                                  <a:pt x="14762" y="55141"/>
                                  <a:pt x="11348" y="54694"/>
                                  <a:pt x="8148" y="53826"/>
                                </a:cubicBezTo>
                                <a:lnTo>
                                  <a:pt x="5609" y="56183"/>
                                </a:lnTo>
                                <a:lnTo>
                                  <a:pt x="0" y="54173"/>
                                </a:lnTo>
                                <a:lnTo>
                                  <a:pt x="10520" y="36190"/>
                                </a:lnTo>
                                <a:lnTo>
                                  <a:pt x="16576" y="37356"/>
                                </a:lnTo>
                                <a:lnTo>
                                  <a:pt x="14762" y="42639"/>
                                </a:lnTo>
                                <a:cubicBezTo>
                                  <a:pt x="16622" y="43557"/>
                                  <a:pt x="18957" y="44004"/>
                                  <a:pt x="21766" y="44004"/>
                                </a:cubicBezTo>
                                <a:cubicBezTo>
                                  <a:pt x="24575" y="44004"/>
                                  <a:pt x="26724" y="43557"/>
                                  <a:pt x="28212" y="42714"/>
                                </a:cubicBezTo>
                                <a:cubicBezTo>
                                  <a:pt x="29701" y="41846"/>
                                  <a:pt x="30584" y="40853"/>
                                  <a:pt x="30863" y="39737"/>
                                </a:cubicBezTo>
                                <a:cubicBezTo>
                                  <a:pt x="31142" y="38621"/>
                                  <a:pt x="30798" y="37629"/>
                                  <a:pt x="29831" y="36761"/>
                                </a:cubicBezTo>
                                <a:cubicBezTo>
                                  <a:pt x="28863" y="35917"/>
                                  <a:pt x="27273" y="35024"/>
                                  <a:pt x="25059" y="34131"/>
                                </a:cubicBezTo>
                                <a:cubicBezTo>
                                  <a:pt x="22864" y="33213"/>
                                  <a:pt x="20557" y="32097"/>
                                  <a:pt x="18138" y="30857"/>
                                </a:cubicBezTo>
                                <a:cubicBezTo>
                                  <a:pt x="15720" y="29567"/>
                                  <a:pt x="13748" y="27707"/>
                                  <a:pt x="12223" y="25202"/>
                                </a:cubicBezTo>
                                <a:cubicBezTo>
                                  <a:pt x="10716" y="22671"/>
                                  <a:pt x="10455" y="19397"/>
                                  <a:pt x="11441" y="15429"/>
                                </a:cubicBezTo>
                                <a:cubicBezTo>
                                  <a:pt x="12446" y="11485"/>
                                  <a:pt x="15311" y="8136"/>
                                  <a:pt x="20036" y="5432"/>
                                </a:cubicBezTo>
                                <a:cubicBezTo>
                                  <a:pt x="24780" y="2729"/>
                                  <a:pt x="30184" y="1364"/>
                                  <a:pt x="36249" y="1364"/>
                                </a:cubicBezTo>
                                <a:cubicBezTo>
                                  <a:pt x="39728" y="1364"/>
                                  <a:pt x="42583" y="1662"/>
                                  <a:pt x="44816" y="2257"/>
                                </a:cubicBezTo>
                                <a:lnTo>
                                  <a:pt x="46239" y="0"/>
                                </a:lnTo>
                                <a:close/>
                              </a:path>
                            </a:pathLst>
                          </a:custGeom>
                          <a:solidFill>
                            <a:srgbClr val="A6A6A6"/>
                          </a:solidFill>
                          <a:ln>
                            <a:noFill/>
                          </a:ln>
                        </wps:spPr>
                        <wps:txbx>
                          <w:txbxContent>
                            <w:p w14:paraId="027F503B"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64" name="Freeform 564"/>
                        <wps:cNvSpPr/>
                        <wps:spPr>
                          <a:xfrm>
                            <a:off x="3410557" y="96242"/>
                            <a:ext cx="57903" cy="75208"/>
                          </a:xfrm>
                          <a:custGeom>
                            <a:avLst/>
                            <a:gdLst/>
                            <a:ahLst/>
                            <a:cxnLst/>
                            <a:rect l="l" t="t" r="r" b="b"/>
                            <a:pathLst>
                              <a:path w="57903" h="75208" extrusionOk="0">
                                <a:moveTo>
                                  <a:pt x="38035" y="0"/>
                                </a:moveTo>
                                <a:lnTo>
                                  <a:pt x="30500" y="24805"/>
                                </a:lnTo>
                                <a:lnTo>
                                  <a:pt x="30054" y="26591"/>
                                </a:lnTo>
                                <a:cubicBezTo>
                                  <a:pt x="33458" y="24284"/>
                                  <a:pt x="37998" y="23143"/>
                                  <a:pt x="43672" y="23143"/>
                                </a:cubicBezTo>
                                <a:cubicBezTo>
                                  <a:pt x="49346" y="23143"/>
                                  <a:pt x="53253" y="24929"/>
                                  <a:pt x="55392" y="28501"/>
                                </a:cubicBezTo>
                                <a:cubicBezTo>
                                  <a:pt x="57550" y="32048"/>
                                  <a:pt x="57903" y="36736"/>
                                  <a:pt x="56452" y="42565"/>
                                </a:cubicBezTo>
                                <a:lnTo>
                                  <a:pt x="53829" y="53032"/>
                                </a:lnTo>
                                <a:lnTo>
                                  <a:pt x="50871" y="68114"/>
                                </a:lnTo>
                                <a:lnTo>
                                  <a:pt x="54359" y="68957"/>
                                </a:lnTo>
                                <a:lnTo>
                                  <a:pt x="52434" y="75208"/>
                                </a:lnTo>
                                <a:lnTo>
                                  <a:pt x="28882" y="75208"/>
                                </a:lnTo>
                                <a:lnTo>
                                  <a:pt x="30333" y="68263"/>
                                </a:lnTo>
                                <a:lnTo>
                                  <a:pt x="35551" y="67692"/>
                                </a:lnTo>
                                <a:lnTo>
                                  <a:pt x="40435" y="51842"/>
                                </a:lnTo>
                                <a:lnTo>
                                  <a:pt x="42974" y="41821"/>
                                </a:lnTo>
                                <a:cubicBezTo>
                                  <a:pt x="43476" y="39712"/>
                                  <a:pt x="43346" y="38174"/>
                                  <a:pt x="42583" y="37207"/>
                                </a:cubicBezTo>
                                <a:cubicBezTo>
                                  <a:pt x="41821" y="36264"/>
                                  <a:pt x="39988" y="35768"/>
                                  <a:pt x="37086" y="35768"/>
                                </a:cubicBezTo>
                                <a:cubicBezTo>
                                  <a:pt x="34184" y="35768"/>
                                  <a:pt x="30761" y="37009"/>
                                  <a:pt x="26817" y="39489"/>
                                </a:cubicBezTo>
                                <a:lnTo>
                                  <a:pt x="23496" y="52784"/>
                                </a:lnTo>
                                <a:lnTo>
                                  <a:pt x="20650" y="67816"/>
                                </a:lnTo>
                                <a:lnTo>
                                  <a:pt x="25924" y="68411"/>
                                </a:lnTo>
                                <a:lnTo>
                                  <a:pt x="23859" y="75208"/>
                                </a:lnTo>
                                <a:lnTo>
                                  <a:pt x="0" y="75208"/>
                                </a:lnTo>
                                <a:lnTo>
                                  <a:pt x="1339" y="68684"/>
                                </a:lnTo>
                                <a:lnTo>
                                  <a:pt x="5107" y="67841"/>
                                </a:lnTo>
                                <a:lnTo>
                                  <a:pt x="10074" y="51619"/>
                                </a:lnTo>
                                <a:lnTo>
                                  <a:pt x="17078" y="23639"/>
                                </a:lnTo>
                                <a:lnTo>
                                  <a:pt x="19952" y="8731"/>
                                </a:lnTo>
                                <a:lnTo>
                                  <a:pt x="15990" y="7838"/>
                                </a:lnTo>
                                <a:lnTo>
                                  <a:pt x="17887" y="1687"/>
                                </a:lnTo>
                                <a:lnTo>
                                  <a:pt x="38035" y="0"/>
                                </a:lnTo>
                                <a:close/>
                              </a:path>
                            </a:pathLst>
                          </a:custGeom>
                          <a:solidFill>
                            <a:srgbClr val="A6A6A6"/>
                          </a:solidFill>
                          <a:ln>
                            <a:noFill/>
                          </a:ln>
                        </wps:spPr>
                        <wps:txbx>
                          <w:txbxContent>
                            <w:p w14:paraId="4AD1F3CE"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65" name="Freeform 565"/>
                        <wps:cNvSpPr/>
                        <wps:spPr>
                          <a:xfrm>
                            <a:off x="3486121" y="95647"/>
                            <a:ext cx="20203" cy="20389"/>
                          </a:xfrm>
                          <a:custGeom>
                            <a:avLst/>
                            <a:gdLst/>
                            <a:ahLst/>
                            <a:cxnLst/>
                            <a:rect l="l" t="t" r="r" b="b"/>
                            <a:pathLst>
                              <a:path w="20203" h="20389" extrusionOk="0">
                                <a:moveTo>
                                  <a:pt x="12223" y="0"/>
                                </a:moveTo>
                                <a:cubicBezTo>
                                  <a:pt x="15032" y="1364"/>
                                  <a:pt x="17013" y="2803"/>
                                  <a:pt x="18166" y="4291"/>
                                </a:cubicBezTo>
                                <a:cubicBezTo>
                                  <a:pt x="19320" y="5755"/>
                                  <a:pt x="19999" y="7913"/>
                                  <a:pt x="20203" y="10790"/>
                                </a:cubicBezTo>
                                <a:cubicBezTo>
                                  <a:pt x="17636" y="15180"/>
                                  <a:pt x="13636" y="18405"/>
                                  <a:pt x="8204" y="20389"/>
                                </a:cubicBezTo>
                                <a:cubicBezTo>
                                  <a:pt x="3404" y="18653"/>
                                  <a:pt x="670" y="15081"/>
                                  <a:pt x="0" y="9674"/>
                                </a:cubicBezTo>
                                <a:cubicBezTo>
                                  <a:pt x="3125" y="4812"/>
                                  <a:pt x="7200" y="1588"/>
                                  <a:pt x="12223" y="0"/>
                                </a:cubicBezTo>
                                <a:close/>
                              </a:path>
                            </a:pathLst>
                          </a:custGeom>
                          <a:solidFill>
                            <a:srgbClr val="A6A6A6"/>
                          </a:solidFill>
                          <a:ln>
                            <a:noFill/>
                          </a:ln>
                        </wps:spPr>
                        <wps:txbx>
                          <w:txbxContent>
                            <w:p w14:paraId="06D8FC05"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wps:wsp>
                        <wps:cNvPr id="566" name="Freeform 566"/>
                        <wps:cNvSpPr/>
                        <wps:spPr>
                          <a:xfrm>
                            <a:off x="3528517" y="119385"/>
                            <a:ext cx="26571" cy="50943"/>
                          </a:xfrm>
                          <a:custGeom>
                            <a:avLst/>
                            <a:gdLst/>
                            <a:ahLst/>
                            <a:cxnLst/>
                            <a:rect l="l" t="t" r="r" b="b"/>
                            <a:pathLst>
                              <a:path w="26571" h="50943" extrusionOk="0">
                                <a:moveTo>
                                  <a:pt x="10926" y="0"/>
                                </a:moveTo>
                                <a:cubicBezTo>
                                  <a:pt x="16618" y="0"/>
                                  <a:pt x="20813" y="2530"/>
                                  <a:pt x="23511" y="7615"/>
                                </a:cubicBezTo>
                                <a:cubicBezTo>
                                  <a:pt x="26208" y="12675"/>
                                  <a:pt x="26571" y="19149"/>
                                  <a:pt x="24599" y="27062"/>
                                </a:cubicBezTo>
                                <a:cubicBezTo>
                                  <a:pt x="22646" y="34950"/>
                                  <a:pt x="18748" y="41374"/>
                                  <a:pt x="12907" y="46335"/>
                                </a:cubicBezTo>
                                <a:lnTo>
                                  <a:pt x="0" y="50943"/>
                                </a:lnTo>
                                <a:lnTo>
                                  <a:pt x="0" y="40746"/>
                                </a:lnTo>
                                <a:lnTo>
                                  <a:pt x="4145" y="39167"/>
                                </a:lnTo>
                                <a:cubicBezTo>
                                  <a:pt x="6545" y="36761"/>
                                  <a:pt x="8442" y="32767"/>
                                  <a:pt x="9837" y="27211"/>
                                </a:cubicBezTo>
                                <a:cubicBezTo>
                                  <a:pt x="11233" y="21654"/>
                                  <a:pt x="11437" y="17587"/>
                                  <a:pt x="10451" y="15007"/>
                                </a:cubicBezTo>
                                <a:cubicBezTo>
                                  <a:pt x="9465" y="12427"/>
                                  <a:pt x="7651" y="11162"/>
                                  <a:pt x="5010" y="11162"/>
                                </a:cubicBezTo>
                                <a:lnTo>
                                  <a:pt x="0" y="13452"/>
                                </a:lnTo>
                                <a:lnTo>
                                  <a:pt x="0" y="3164"/>
                                </a:lnTo>
                                <a:lnTo>
                                  <a:pt x="10926" y="0"/>
                                </a:lnTo>
                                <a:close/>
                              </a:path>
                            </a:pathLst>
                          </a:custGeom>
                          <a:solidFill>
                            <a:srgbClr val="A6A6A6"/>
                          </a:solidFill>
                          <a:ln>
                            <a:noFill/>
                          </a:ln>
                        </wps:spPr>
                        <wps:txbx>
                          <w:txbxContent>
                            <w:p w14:paraId="03853CC9" w14:textId="77777777" w:rsidR="00177E13" w:rsidRDefault="00177E13">
                              <w:pPr>
                                <w:spacing w:after="0" w:line="240" w:lineRule="auto"/>
                                <w:ind w:left="0"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441" name="Shape 441"/>
                          <pic:cNvPicPr preferRelativeResize="0"/>
                        </pic:nvPicPr>
                        <pic:blipFill rotWithShape="1">
                          <a:blip r:embed="rId1">
                            <a:alphaModFix/>
                          </a:blip>
                          <a:srcRect/>
                          <a:stretch/>
                        </pic:blipFill>
                        <pic:spPr>
                          <a:xfrm>
                            <a:off x="6200775" y="0"/>
                            <a:ext cx="409575" cy="257175"/>
                          </a:xfrm>
                          <a:prstGeom prst="rect">
                            <a:avLst/>
                          </a:prstGeom>
                          <a:noFill/>
                          <a:ln>
                            <a:noFill/>
                          </a:ln>
                        </pic:spPr>
                      </pic:pic>
                      <pic:pic xmlns:pic="http://schemas.openxmlformats.org/drawingml/2006/picture">
                        <pic:nvPicPr>
                          <pic:cNvPr id="442" name="Shape 442"/>
                          <pic:cNvPicPr preferRelativeResize="0"/>
                        </pic:nvPicPr>
                        <pic:blipFill rotWithShape="1">
                          <a:blip r:embed="rId2">
                            <a:alphaModFix/>
                          </a:blip>
                          <a:srcRect/>
                          <a:stretch/>
                        </pic:blipFill>
                        <pic:spPr>
                          <a:xfrm>
                            <a:off x="0" y="257175"/>
                            <a:ext cx="6400800" cy="9525"/>
                          </a:xfrm>
                          <a:prstGeom prst="rect">
                            <a:avLst/>
                          </a:prstGeom>
                          <a:noFill/>
                          <a:ln>
                            <a:noFill/>
                          </a:ln>
                        </pic:spPr>
                      </pic:pic>
                    </wpg:grpSp>
                  </wpg:wgp>
                </a:graphicData>
              </a:graphic>
            </wp:anchor>
          </w:drawing>
        </mc:Choice>
        <mc:Fallback>
          <w:pict>
            <v:group w14:anchorId="5818B496" id="Group 68007" o:spid="_x0000_s1738" style="position:absolute;left:0;text-align:left;margin-left:54pt;margin-top:34.5pt;width:520.5pt;height:21pt;z-index:-251645952;mso-wrap-distance-left:0;mso-wrap-distance-right:0;mso-position-horizontal-relative:page;mso-position-vertical-relative:page" coordorigin="20408,36466" coordsize="66103,26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anmR4iwAAAIsAAAAUAAAAZHJzL21lZGlhL2ltYWdlMi5wbmeJUE5HDQoa&#13;&#10;CgAAAA1JSERSAAAB+AAAAAEIBgAAADLCvBoAAAABc1JHQgCuzhzpAAAABGdBTUEAALGPC/xhBQAA&#13;&#10;AAlwSFlzAAAOwwAADsMBx2+oZAAAACBJREFUSEvtwQENAAAIw7BPOSi7NnyQtbQdYCNJkp5IDoJz&#13;&#10;Az5yRW0nAAAAAElFTkSuQmCCUEsDBBQABgAIAAAAIQBShe92oG0AADQHAwAOAAAAZHJzL2Uyb0Rv&#13;&#10;Yy54bWzsnetuJMeV578vsO9A8PtalbeqrIblwaxnZQxgrIWd2QegKLa6MexmD0lZmn36/UWc84/M&#13;&#10;k1lVmbQ1FO1JCFB2MSPjeuLcL7/9h58/3V/9+e7x6ePD56+vq9/srq/uPt8+fP/x8w9fX//ff/3m&#13;&#10;f/TXV0/PN5+/v7l/+Hz39fV/3D1d/8Pv/vt/++1PX97d1Q8fHu6/v3u8opPPT+9++vL19Yfn5y/v&#13;&#10;vvrq6fbD3aebp988fLn7zMv3D4+fbp75+fjDV98/3vxE75/uv6p3u/1XPz08fv/l8eH27umJv/6T&#13;&#10;vbz+Xe7//fu72+c/vX//dPd8df/1NXN7zv9/zP//Lv3/q9/99ubdD483Xz58vPVp3PwFs/h08/Ez&#13;&#10;g5au/unm+ebqx8ePs64+fbx9fHh6eP/8m9uHT189vH//8fYur4HVVLvJav7w+PDjl7yWH9799MOX&#13;&#10;sk1s7WSf/uJub//3n//w+OVfvnz7yE789OUH9iL/Smv5+f3jp/Rkllc/5y37j7Jldz8/X93yx/2+&#13;&#10;2jUdO3vLu3q/P+x8T28/sPHps3rX7vq6u76iQbNv93ta512//fC/LnfylabwVZhY+WETZgXfPl59&#13;&#10;/J7ea4Dt880nwCzv3FX6gy/rBes8O+H1a2Y/hq36y9fJlXgaTv3przv1f/lw8+UuA9PTu/GeHbVn&#13;&#10;/4fLcvP5h/s79u1o+5ZbFuB4evcEnPyVkFEO9ebdl8en5z/cPXy6Sv/4+vqR8fMduvnzH5+eOTea&#13;&#10;qkka9PPDNx/v7zPo3H8Of6Bh+gtgoimmfz3//N3PGS66ttZyvnv4/j+Alqcvt998ZNA/3jw9f3vz&#13;&#10;yI2vrq9+Agt8ff307z/ePN5dX93/82c2/Fi1CXSfxz8exz++G/+4+Xz74QHkcvv8eH1lP37/nJGN&#13;&#10;Tfcff3x+eP8xLy1N0Cbj8+akEzy/xpE3gKddk28e7+4Sbr1q+Fu+KStPnEtcZxg/Hpp+nz69eafr&#13;&#10;0TTNfm8I4dB2Ve54dOq3P9qpp0900uDN7+3M+dsH/ev258/6Z4KNhMLvMwp/vr5iV9ljUPh3NviX&#13;&#10;m+f0Xeo0/fPqJ9CBzePD19c2jSsm+PhjIlR/+reEx1LbTw9/vvvXh/zVc0JW/o0uL9MeWtx/Pt2y&#13;&#10;2u/bLs0ig6G1mbTdtYcmb1fdHY7txbb1sa4Ohix3h92039sfv/t4+z/v/t94JvXxsAN8E3rdHQ75&#13;&#10;5rIJtpzdsQEn5lf9Lg9cXjHQ5BXzj/1PVmH7aePMZnaubVsdDAuf3526ORjCbKuuFriovzgjX1Z1&#13;&#10;5EqnZZUvtKz6eOxLZ/uwGfW+7fXVoW38FGL/GtXGqdvOd7Y97vvq8rnVVWfntq+72e7EUbx3qKGR&#13;&#10;xX192OX5lFV0bWur2Nd9fUgDl1eHjrmntZdXq89tX3GEF1cxwP+h7sB8l6C6ro5Nm2cyvubawVMr&#13;&#10;rvbH1mCufKFlHfeN7d6hrfcZXeuN7QNoptLUY9ca0Da1aio74/2hLR+oiZ7WFNTkB7bvuJ6Xllrt&#13;&#10;jpVdsbZf6rba971f9rbrFvo9HjubLuvLwHr2llT7lrPL594toJuqb9jCfOury50Oxz27dvcPT3e2&#13;&#10;JQmfGjEWjs0AN2Dxp4f7j98n2pyg9Onxh+9+f/949ecb0PXhm/Sfb21o9lIKnvdxIJr/1Sk4wDij&#13;&#10;4Bk/pS2Cu1vm2equ3zuOqeoKBJROaSDidV8l1Je4+q7qj8J9EglejYj7PCDiNo01RNy/YeqC6nNE&#13;&#10;fGhZVVWd0c75C3jMbA29csONozzbdtTv/nC83O/Qtj50XRZYzvZb7aveSMapthEvOj7samc9QIzG&#13;&#10;1guxVvDFjiZa5//Kq/2+8VdgM5GB2H/85aMdQI+GeY7tPvAb9a7uDd22O0iYQZt9VTfHg2NXvcoY&#13;&#10;ZszqRNQ97FlzbGoBp9ro6b0bJCdA3u2Z3UU83x9hQBLmHAO9+ju54ro+GEkrX2gTD/XR6EAL1ct7&#13;&#10;qDcN1C6P0rJJOvHYe/xlK9l32lsQ/HgDbcpN00L78i32le92CHcspu5aE8tn23pqmHZX2YoqiFKe&#13;&#10;neZ96B0qql0P7hgNVTWwSrZxALHvcexcuzg9Fd1Rvb99Y5Qng+pGeVzFkgBgRnky1K2mPHCBEJwM&#13;&#10;LFWF7OLsbREfkX/AcUZ5Bj791SkPeCXNI1OeNI01lMe/4coJqs9SHm6+XZi6HW6M7oCefle42M5R&#13;&#10;HvdLlGdXhJwRblF/eqrfo4sSbdcuUSnUk4a+u2o4FPWnp/UrDLrUDmnE8FPbIUs40lBXelqXhVdv&#13;&#10;2+YgOUBN9LSmx+PRN7ZvF5pC8x3V1c2+yhf9POltd2xRwqb9HjHyIhVBk2tNQZhC75qknjbZCrJo&#13;&#10;24oW4XKvc9hSV28CY26ataw9OoEdi+iyii/n0tQm551CjgiUCQozcoTkCmRfHTn6PBJyzNNYgxzr&#13;&#10;9pgQ6grkCIZxNnIZOVZgLsMiTXswVcnoDkcWxO8cuhXXfIm5FYNTgYm8s75tg94F1ZTf/+aI1ukk&#13;&#10;i3NytP0OhiitusVQErtENDAFSrKQRF3V7ijNk16t4t3qpnd2dN4l2kRfG0rbMJFm17omqjmkDTDk&#13;&#10;FlcjZGN72ACkTpL65pA7G+36pC1crrddxLLNoXGedRHLoruAaKSNXcSyTVe3ttGLWNYBewSkWoye&#13;&#10;tgHtoUdWS6Mvg2iyeXnbI1LCRdrRNr2IImciLkJj66k5HA4OP12z1G/XQwzTfDtujMBX/elp/aIa&#13;&#10;cP6MbrvL1BbFwdH6bdFlTQEhgpD3XkC0q+soX1RHRDSbpJBbuZnNEQVsnr9erboQ8AC2RYanRiIL&#13;&#10;7JER6Q6gCGJOjZIvD9WyDxIY41LiL1tY4zDGubXhMhs7wgJkKbH2IBuX59pd2bnYcTyXdtfa7ixz&#13;&#10;K/veZc/Fa4SQavNbvEUIsTb84iWaY3ot5E2wKiPDYL4Im3An4Q6wnwl3Rf5dxb4g0HVOZuBfGuk9&#13;&#10;JNxh/sLSYfxLvdsLD70+/2LzSPxLnsYa/qVtwN4ZLwgtD8JdvLZ2v1H7OCrP7YXJuqbGKpAwWXWI&#13;&#10;CGGgPV1TFIGx5/jLxunYcbvC/dEMT2UoW2UaqulACCPs12F7MvSXbGmSPGL3urQ+TNM7S5JsbGIS&#13;&#10;1EZPb7vrpdGD6RMKVRs9vW3L3AzdQnfE0aqNnt62bt3kZMd2SQqDtri5b7lts4Ob8Dkgkl2k0E3X&#13;&#10;ORgURH+W9QFju40J5edxgfJjxzWyU/V7mLi4tngythvshdP0CgtWADIUuk4rqm6HzmZ08jg0uH2q&#13;&#10;alGI+jix//jLR6t6iGGG26RKDl3udr7MCuNdUE02Bzwo7Cu9WkW3m7aGrcyj6TtBdVPtoK82kUMV&#13;&#10;GNkau6K/6o5GhGejRYiqBz1Mt5vt+qTtSA+DImZyQpO2u84t73C/C9bFgd/iTprN+ixEYStHLkmL&#13;&#10;X4ZqQwrL7UZ6mG5BQT7Sw+wX4Hmkh1kC/bEe5miiydkNAGhdDjvuzKPhfNOih8F2fBkJjfQwR5i/&#13;&#10;ePfiyTZ1nUgYJ8C/Lrfc9X4tEPymTU9dMeALPX2G7MpMbgXme3jR/GZyzackKXb71titjBo2dkvs&#13;&#10;FnqBGbtVONJ17FaNbce5iarfmbQyWHFx4Ug0JauLMB3KGeH12S2bR2K38jRWsVt77IIDyHPLB3Yr&#13;&#10;3khfJTfyMuVGDne9LMpsXNQu3fKkrHFqd1xy2QIjudKiws9rij3ijTRaipoFhGQkbHcMJAwp0rUl&#13;&#10;EFkjSAUJgMVEE/0VuxL7j79sNGzF4Oo82rRLWFFn6rDgIb+O+AT0Gq6dwrGJvbDdiv3HXz4aJNj5&#13;&#10;GPyaAp+AY5RbnLEBVWHZ9X7nSrnqgE/x+tHwfXP+ApNkvjzarrrfNzpCRPrx2pod7/KOAAmF5MXV&#13;&#10;xF9+bminXATH7TlsV1Nctuo6uU6MdrI59Ghc0v7X2YVu7U4Cg+4YB5fCUkZdtvABdjnqfWegrGUj&#13;&#10;dNS+NvZYNyKuJv6ytaG12Bt0NdUBRe14tA7lQF5A0/aTV/zB9r/pYfXTV6tgEqYf3U/aE9yaJmvb&#13;&#10;dX6dYG/jaE23b2wnURQV405cTfzl57Y7+H3rmr35ZGm7gEkpu9CMhU0GYbopCY7/BVACFnD/q/Kd&#13;&#10;Rqu4ZrZsdts8QfUK2cffNL3x0LONnKC9vW+T4VTbeTXR09bvnCC+mCIBeq+ntat2cIt20PuKtV/q&#13;&#10;M8kcdhdQ2i5oCYcdwbsPrB77PXViScdkcAWkTNTm3CYDVBT50akVk21yPU5QpVezTTw1Go6ebpoo&#13;&#10;3+lY6r3Q4GwiuGY66CCsFMk19h9/2S4PDrtt1SOmsRsardl10j3u+gioA87CXaYwybH/+Mthv5IE&#13;&#10;hqe2GAR/tUucedoujKoTA8Sxd+TZcNFegI9Rcjqq6KYoHvOMXu0gLaNlJ49ZQ2dJxHrBaOB4ozUY&#13;&#10;JLCRj7vE7OLorJ6Q2KqvBq/oM5rXUzsJHfTbUR87cOVotAqxzHYSsVUeDX6n6lr4mMslMSD2H3/5&#13;&#10;d7sDDqyZagCDETHt8CzNr1CxRfaBwwZTpa+Se5duWuw//tIs4TvsO/BQwP4VVgDrkn0L0EoAlvuk&#13;&#10;woSuXxmchftowx8ETTnMiIM/IwUIwaO1CP1F9I4Lib8cwo/J+zxvx6TDkRrELe+6gy2iljb+DHRE&#13;&#10;rNnOOFW9f2vyV4bZTf6S/MUpz+SvIqKukr8w6mA7SvAFoIkhlLIbQ1Vy7kjS14ErLObo1aUvnwfS&#13;&#10;l01jjfTFcowREBMwCF+n7hmKN7+eub2uko+cNgBrwBhhwki7NQm8/RLcgdbH+IJa3K0GS3pNZ15k&#13;&#10;UCuvwIr+qjuiPgJzr+ML9kQ05uPFLBtFCFxQZXzFLhBwVd0dxW1C8TIuXTcaVNjQ+h7kHTayIv7E&#13;&#10;lp3iGsJOQnqIsUogeNjVSCen1iZ8ZEjRW49AUu/1HLfDMcqstKxB7/W0dl2JfEGsFpSrySloORx9&#13;&#10;xh1uD4GyYT2y/e46d97SEVa7vYteOKAVY3fsPf6yyVUVUmjenvYAUI9hELWjqxJb3GoC93DER9E+&#13;&#10;QgTIhzs7QS1wvFfwc1A2OwG913PcDl6uUBa919OnjYRqnE2NXCuOSG1OLhQq7VLmPvkQjLmTNkWS&#13;&#10;JRCpERwDrGLfdxJew3rK6hD7j798fodK2oG2m/AL8PhOc6tkCxxN5MAh5nkwVXsz29ZTgw1KCn0m&#13;&#10;qADBGDRXiLpBxK8w69tQcCmn76B2c3wyAHCRYvVez9AO69mlc8Z31HjddCix4ckV9mKNA1vZyx0p&#13;&#10;IIMZbo49vjWmIx/LxnSI6QAZzZiOwpetYjqwD3YAaeY6sOM6xIjrQMaQiZ1/FEPtq3MdPg+4DpvG&#13;&#10;Gq4DlafLSsKil9kOM26mjZjKC6AD+Uz3MbYS6U86Aic+q3AQkpZzRMnePkZqFZYuw2rQtUBFfAvS&#13;&#10;9JC0taTJbT0R0YsWw5EyWMwIihAe69Srqb6zJ3GBIfnRsS8P1mCkNkQJWIXpk8zBXnQ7C37VJOzP&#13;&#10;R1gRR20rRqk8BUTyqRrvHnymRpk4g81gYTLKG4sTyYRuQ3NCc3AAMzRXKMEqNIduB17XIRCjq4ON&#13;&#10;8ByUOvE7Sbqqdx4QxU1+dTzn88h4Lk1jFZ5LOVHyyoQUBjwXuQ3vnUW6ooclqoWezpGRfcVNAqPt&#13;&#10;UBs9rS0MotGP8c6piZ7eVL0m1vYyz+P3GIcfrUpd6TnmoAiNyFfm7IJ6GfqJipwywLFDHEIm26n3&#13;&#10;b4IX2kIjUmgEsDlDCAVnvhghnPAtxCSWxMqMEI7ECTltenWE4PNICCFPYw1CaHungro5Az6IVE93&#13;&#10;Hbww4A/RZcw7LljD5AS5Guzp6vwuxYeZQBJ7jr9sHD5yL8FjZVk8NJQvMrE2bbfPsy6vsBy5tIkh&#13;&#10;UXc8dh9/+WDYKVy10xCYMWYS8NEUN4d/WXiF+6JHPNhun1qasMEY/Yxb672e43bJGW+q04jtMJS4&#13;&#10;pIl9Jc9thNJOLbRXFgzs+VGphPHEebF24hrfJ1c9Y3STDf3UKk8NhfZbYujBzl2nhLOpd5g0JGGz&#13;&#10;ew+KIya+xKTFzuMGON5vkgU/iron2w0B5Xqtp+377C7o9ZtA5oPzuEVnbByfc3xJwTpF8KbETFu0&#13;&#10;CsHjs5oysWQwrzZvJtECwb+efk02b6bNm8mzfMnmvnkzibxt3kxyWdKObN5Ml3iTzZtp82Ya5xsy&#13;&#10;GgsTvnkzBYvUoKEnP2DRB0XpIP6ynUQBXpxqNm+mzZvJBcW/Jieg+aRv8pfkL1TlM/krK4HWy1+E&#13;&#10;Chaz9SZ/bfLXKUy+RZOQtSWoIAfP7E3+krSxyV+b/LVFk2zRJC5HbdEks7T9WzTJFk1yqljE30w0&#13;&#10;iXnAbvKX5C9s1zP5KxtWV8tfKT7TM8UR4qcgYjk8kTU6OUfmcJKWJG4uQr+6f4PPI4WT5Gms8W/w&#13;&#10;b3AXkFA1ODhEs9bQEpdu47NH5vRJW8pymKdBhaeCelYbPY0ENRjQzVBNnEjxSlAbPZ1cEV9p/aKo&#13;&#10;WZW5g1Yen8EB6uC8s/7o8fApkDUo05C23V+jvGKtUeiKMxt2B7fNEpSvNnr6ig1e2HOc5EsQg9ro&#13;&#10;qRXLZ6Ml9ltBJGqjp7dNARjZSLuiLTkXzNGN4PCFlAt1idQg6KY4qWhsPX0O+8bTXpBcZ8E/g5xR&#13;&#10;7o9i8HrJDGAQstyupMwhOHahTEpH7q28W8urosyIu/UQgjkL+og7QAYFT4+RkgNcdrzAxdb940ge&#13;&#10;JJ9ddaenbSxlRjzyhRIAl28UoZqVOSElD+K4qxGGBTcKi+JEUnvJiuSuLPkpgmc1t8+jNwsiiB3H&#13;&#10;uQ+XYzrxt+Y5kpe/UU5RTqjajHKWLVrlOUL8uJJ2pqxm5lk65MEhYWaKL0+ksyH6+Fd0DczzgHTa&#13;&#10;NNaQTp/7CtI5tCTNxELu2IoUfoqPSqRr+foS0eTxZVVDuOf4AuPH5rERyRkwvuqI/DSPHpLXiLDE&#13;&#10;Wxx/OR4iTaL7lR0O0y7JOWJdHol4jBNJWQCy/9BxyDsY+4+/hPWUUgKHaAGPv8qYOHWZAlXzAoS3&#13;&#10;aOtpk8urBfI9nBAo2eIgzjI3o7Y5yDieUMR85NfwxLlj8FabUyvGM9WOpXygVXWdJy8hRNd4Kr2h&#13;&#10;vJxzUAdqqjjIxM7jL9vBTslvWurmjE/LO+PqBv9DPE3dM5EUerqqseP4y4aBrXOAJrlE0M+yIONB&#13;&#10;yHmZ+9OCkt+4ucyTplF3IPYdfzlI1LimZyjDPhzcbKv9zmOLuC1hUWiGnUFMkaV2lrFvnZavxjDW&#13;&#10;6Nbr/VujZflIN1omWgbozmhZ2aJ1tIyEG8U3l2ipfNMGWkbuksTMWdxLXdISvboY6PPIcS9pGmto&#13;&#10;WUqSlS+OsMc5KZAskHaZ1VDQr6fdEqRkv4hVSZirFnr6nbVd4z5xD3UB1UTPWVNyWl1uW2LuSqDe&#13;&#10;WXxOcJ0TNEiv0JpG1tNmIMQ4nK7e62ntZtup128CR2xhL7B5iUGY4YMs5KzXCnWkWjVifSrJCIkR&#13;&#10;eJnQAWJ+ybX86ugA/UuaB+jAprEGHaA/OIcOIm00cIcj8rxNjhL9FtjIbMABjceYwaA4gWsJSCX5&#13;&#10;kiRWqGWMYyAVnjHSYhkSz+evSNYR2BnCV5xzSjVvFbEWF6ILOr7n42PTez3H7UiNVfJe6L2e1o4E&#13;&#10;KK62InZSvLaaxInYBwSs+Ae7BGIjmRzbnRIMkvsvvkL1YF+9LJ1hCtG2rSOLwyQmm4RW/mqa4YEU&#13;&#10;a4oIOJcyQiscbxZbNUu8cKrdLF9JbDSDUL1+Exh2FItSUMqGdRPWhXmYYd18IdZj3QPpUBzrknvM&#13;&#10;8UrRxZNUgDuQdfH4QUr99vpY1+aRdPF5GmuwLpyQowkxV+e4MPSmHpaIRFWSqOgK6GnXjrwyLnqT&#13;&#10;Ls4y4J1lhUhUIGGIOMWMRM+3pdySIQC0OgtJcwgSr0wzYLtxSWQ2Hmu53aDpJdPX5amW5Oiorwtf&#13;&#10;rl3S03arJEfviF8UqVATPa0pmSwU4Aj9k9VHbfT0tqWeNPlkFrolEZbvwWKRukMvhcuef1za1Tls&#13;&#10;aYJvAmFuyDEhR67IDDnmY12NHJOOyHHIVuVlq/JCtt1B26oLr6dhJhKEeoZXOL0FlE+1Ntd/QNNK&#13;&#10;jSD1p6f1u1V5MXX3VuUlyjcTKNmqvJAhy3Vl5A5eYDkKI0NO4K3Ky4K6EO/vrcrL07uRLFoErY3d&#13;&#10;SuwWio0Zu5UFxvXsFonqXAg6xW6lxE84nyVhNFlNpfh5dWHU54EwatNYI4zivmNSyFwWjQjdBRws&#13;&#10;gibhBRUgGWeUHmVvqfGLvg4duomPZLGV7BJ7jr+craC2geWiQUAN2i9fZDIk4PQV3FVSRKTrqqiS&#13;&#10;IcNB7H5Cl5LPk1kSF2vqkfFIbldopdS7+tPTp9/g7pb7Tfb4y4JgjcOE6d7INbhg7iCTvjcdwZmG&#13;&#10;1tOmgH+amWZwZFqVE7fD3+/yqgxQUoEAgbiG1NOGplqJKW4oP1kSIquJntYUJaGdGPtliXHPKiJs&#13;&#10;dOoel6rb6kpP69La4REwc4qK7VKmfjdY48aQAens2GgzHezRRxcwVn8RwmwWaE3dgsYKJ3pqEiu6&#13;&#10;/wRVC1yx5V9VqnhSgJs5xf7jL/8ObbHBMSmDzGavC9gflLdf2YT0pjuqnqDezMbSCsc7SyLJBYc/&#13;&#10;OwGvGnJ2T2eYR4O9CU3FiJwW0Xwjp4mcglVm5DRrxVaTUwrvKGcYyJ0LZYaPotvFaMT9SOSU/Fxm&#13;&#10;qACKXp2cgkDSPCCnNo015NS/Yepzeir4tss0tAQRVaKMaqOntaV6OhWJslsVNUWmKshTCAGVuBI5&#13;&#10;EUccaXVPfnyjefg/RwsaddLdsoT7lpB87D/+cvTTHt3JjGI1mIvGdiwU10ayWjDTZLRURC2tCvVF&#13;&#10;UeHH/uMvHw2rpX+HG1TwNCKHuvt645lupEfYDg16ZVi3vFpAd8MJ4d1l9XLOIrOhLTZAc5c725aS&#13;&#10;gZ5kfwzeOvGTK06etXmnyhda1qH3MnnULYoeTyTzM9KKOqcIkbH3+Mt2V95iOI5HuHH620/y2KEr&#13;&#10;sm2t8WCXHSZ2HH/ZMLgQupPZ0SMHtKKjigKQuT2WSyJXvvtG49SoGxM71y7aIMOp6Dbq/VujMUUe&#13;&#10;2WgMNCbVFJjSmCHb3yonLurUZVKV5ARwoUorisYQJIKbqdEYvBSE6l6dxvg8Eo3J01hDY0g96oKI&#13;&#10;oPqc/bCGWTZUr5aCfz3tnsCPeo/JvWJiYIoXzD+gvXWcXBFG6J5SMhQUSTg90BxsiO4cqonEXuMv&#13;&#10;xxCU1DacE7rqdgTo5RFw+QqkpiMQxUVNYr99FbHn+MvGYRgnejhYZ0AQJvLDSSCEY2lwdKb8WDHJ&#13;&#10;HSwh6oyanBwMzwvDezUyc5w+VlmbPpAATh3tatKeGv2nylpRh8X+4y/fQiyXRikb0ryHLnE7dhPw&#13;&#10;rP4jAqmvjQ0uDk2x/wg/CKN+6lSOLLRGbfT0OcHs2A60x6b4BKmNnt6WQCCDJkS1BQo8Ov09hWUm&#13;&#10;QDzpFxnO9tNu3SWLKsmvjfKO0IR609Nm62IP7IVok97HvbPW+OxrbbXX3BbckWHXawxQE9ZC5fSK&#13;&#10;8/fIuFICbxXcEU/Hlche9LNSplRzt03mFDEqjuGuwkPb7hrchUTkuJr4y88tVwjK/CpW7nBxWoi6&#13;&#10;QXly1woXIAXU2V4T4GBlGdetjRrcPksk6zAaGMG1IMgZTRiN8sIelVZerRuNmEFDfeU7HU5N6XJ/&#13;&#10;xTGFiQA8CvfArV/wEfcu/rKdTJY4364m+QuMDoe1olnKmwx/F9QI3PVE3RLi2u9KtE3sX7Dp0AgD&#13;&#10;7mwcdorLtwcFgEqALbed0SqN+9Y4sHxcSYTdOLDEgQFZMw4s6zFXS/lwWHtFB29SPizEJuVvUn7B&#13;&#10;fqeqDv3VUn7GYauo2CblWwHKp+c/3D18SqHQIRPi0+MP3/3+/vHqzzf3eHZ+k/5zhjI0u/+cvvz8&#13;&#10;8M3H+3vxkFS2TCjy6cu3j7/7bfrXoEm2Mg0bjfFQLdRVcxqTWY/VNAbbBtYV43Q2Kb/onIVl9HRe&#13;&#10;cpPyE0u8Sfk5af0m5VvyJ7sbm5SfpcVNyn9n8JAyA21SvulZU3KFBY3A34qUb/rGjQMTB4ZqaSbl&#13;&#10;Zy3Zeg4M46LSkpzgwLDAqUgkFcRK2q9Xt7P4PLItP01jjZ3lQCauzFrKZjGYWaIqzVVoBMea+nKi&#13;&#10;ppNWsz7G7GP1nmRPeQACq9bbK9AyuuKYHHTR/O2rhMnBomMa1KKbpKy2mwLwJlivysVWjdiSiEML&#13;&#10;xxA0qDVZbgxDtKgmg3Whwm/Z9g5TN7M14SjuWmRObYwxjOi9nrbLrmTf7RYisfaKRGsxFUsuVldx&#13;&#10;ItbxsXNDOhrX6EFV1Rie8xY0PdA+1sGSg8HdJynU95JqDF3nWvCUDSnASyoI7xLN8WAHpTNEgySF&#13;&#10;Gk5w68+wqnUaYPLY5aCxnurHiTBylxO9mSkWtJ3jk8GpbiHwzU6Q7IoCeXWjp3U3u316/cYUxxgj&#13;&#10;ge6NpIikgNFmJCWf9GqS0jfkPXIT70ZSXouk2LXcSErSCwrV6GkYaSMpQ8rIjaTcZ6Xxf46euLDg&#13;&#10;my0y2SJhh2YkJXM/q0nKEV8wD0PZEjtjitwSOw9I3pD7kLt2S+xsDidbYuctsbO0oSWTuVQh4ox+&#13;&#10;GWHsH/fpv1/CwlokjY1yJsqJBD+jnHmfV1NOJLEm6VqyeWDL7Azt3DI7D7lGoiIt/jK6mnLVuWPh&#13;&#10;ltl5y+w8qsJ0Elr+DjI7/3LErMg4GzFLxAw0MiNm2erwAmLWkK9Idt0ttbN81k6VwdpSO5tt7k1y&#13;&#10;vBtCSAgB1fgMIZRAylVRgsnC5qE2W2rnE5YGTyqdvOa21M5mlYWC/AKpnW2viX/fUjvPvFbfmk6h&#13;&#10;CMwb1k1YF/ZphnVL8NQ6rIs6Xlh3S+28pXa+3m+pnYnUnOWVkpLVLRSztOF6/yYQ5oYcQY7JVW6K&#13;&#10;HIeon1XIMSUYPCg/WF31lpNtKD9UH/BN9mSDFTlXXGv+6h6VPo+UbDBPY41HpX8DO6lpDy6VAmYD&#13;&#10;9qFlRenUqf/epC0aandVq+d5ek6pmUhTrzJhLdnMgkcfJTzc96hPG42IXNzvQFMmE1KOgIpmp5wa&#13;&#10;T41GoDs5G5ICHc9CJSKRdjSVGc3elbuUCW80Gvnjpq8WHPCGPSPv3kKKtqEtaRlnGaUm+7s70CJN&#13;&#10;0k46ag1OrrhJ9W7DF9rEVNrVFtz3MR1Uu1Ot0RaPy9W7u3f31OaYinaNNtD9DGHXM7BpAmTZMGDB&#13;&#10;uod/79pDJJuix+FTRCX4gLI5NhRlhvO0NRL+zsr4eywZGON2TTbarvboeuj9m8Dwo0DGonbbsH7C&#13;&#10;+ieC5YdIg3VYnzQNB4ejUylmKQaUUpvmFLOjnOyvjvV9Hgnr52mswfrk53fX6jnWj9fBkGJLwRHD&#13;&#10;N+HiktPWc4VWB5IJjW561zXKC5aUQmuvdHcgGU/GRX0qvj3u0Habi4i1z2rF6VKTzlX04QhePzmY&#13;&#10;bq0thyKajshJ3Weo46yLYYe/q9ODLaN/PpqaWvE6Uu2rng4uxFUYSal6sjL5iajNSQCjBIczDHuy&#13;&#10;P41PvoWI+Ksto3/cO+2o7TrUs7XLQzaY2a5P2pbSRNyApeSIO+6LMQjQ58wRnb0tVJwl0VPmnjpC&#13;&#10;HCYnP50Dpddz2+WaFrau5XZEUxie2jL6gykJJbl4Ag3VoYyF4l+XW/6dZPT/5SzBGaslM+fGbyV+&#13;&#10;i0s/k7JLGM5Kfov8pp5L/RS/taX0/09J6W+8zZbS/2HQKmwp/beU/pHRMgYrFYB1RdSJlP7GIpFB&#13;&#10;0sIPi3Tyd53S/5ejp8VetdHTRE9hy2b0tMQgraOnlA0mCjwz2MeuV97ukm65A5pNfXHACVKs+uur&#13;&#10;L2weqC9sGqvUF+TZHKkjkEYGpfWpi0t+VVd+BskyjWxiqueHLXfW5oSygcTnWbG2oOcl6r9Ush9U&#13;&#10;EBJ39JRwTLqjfCrQc9Ipm25EbfT0tiSud0G6GbIMq83JpdY7L72VCqRkDkyrandtQV8TJEWJEzmU&#13;&#10;C3/NVnxqNNzZPVHtDO/hlKFXZGYOCn1sAxJU273V2J6NpjXaPnB8nkeagkKlCoLa6Kk9Qy2V93dF&#13;&#10;WzbL2mIH4FQunUWNv42dG3nMF2ro1EW8JheaGRFYoeapp82XAgkuXu/7mn9dnoPyQO85sYX5dqro&#13;&#10;Mb7fGltPm4OJ18vtinjNsZcM7epKT+uyFMxjVZZU+OwOYE/yLMNdnTDfpR3AcuNXGe9Ts9yc7Xdf&#13;&#10;ecYL1MEL9ZF6nFANZkhPrBuvBelpCyPXu2dXqQHs6WxP3RL4SS+B0aekVixPV5KM0Z7xOCAmUMgE&#13;&#10;v8Vu35jtwfR1myzs+RaSRXJGu0sU1Dra3TQo1O1WYnlLGugMNSLebivMtofN4nz1c8qu87dkcQ6m&#13;&#10;DTLITM3KBT9sFucZZxBRoeHkzeKct2lN6txfTGIznLRhfWH9EykRrFB32qJ1WL+mNOUFDWiqzgFt&#13;&#10;+dUtzj6PF1mcMThTVzEZhiTxLIhsVFUxjixyRh0+KbkbPLLGnJTPKdmHB14voorIxlG/zcuIVLjm&#13;&#10;SPxVGz0NveAHoAoZy20pGCrXp1RQKzKzcUbqXTYzUrhYTSXh/4bqWq5XQpgJFnbYX8+FR/EHe7UK&#13;&#10;VWJMVY1JfVdGwwfYJdOatGrj7R0sRRUdaLfiauIvXxuVNcxJP5VUzd9pNERrZVWjUEx8xS1wsffQ&#13;&#10;lKRksf94Qm/C9knkSjE+VpeFCKr8uaPDsk1zs30q91hPhZ7JhYpgUOFtaCblX9D2WVO30K4F9Qqn&#13;&#10;ZtIIlAb0FA+SwRxhMVwjnCENRKjPFBAb5XWENhCtfZGx8/jL71e7dwvupDQgmMN1W3GYGRqOvb41&#13;&#10;ybKYEDetcNIKQ1hmkmWJhVnJY9SYMYyEnrSyHrrkbWOSZWNOXdCVV1cL1zaPxGOQ0ZMZIfo+/vj0&#13;&#10;8eHzn/4t8RBJhzJwEHYZcDUyqqH7MzSIUG7NyYhaGbIIVwQU4hpU6FMgufz2rKOUJ1xPA/GDUcku&#13;&#10;3OQC1+KrTFwLGigX8h2JdGAbU0mRWVRoL64j/vLvIOIeFkdN9DB/1GFeGJSC4caaiBjz24Ow0ZXz&#13;&#10;vXEtsf+Iap0q5cOJPM6pdi3qwikvFNshAztmxAtZy1WTOBFb6CHHPbF1qAzjOsl+bBwYZkwUi1lz&#13;&#10;4kdO7mODfbTIL6lvCxfidGWfNPKhy96V2XMVeOs+kOXNjEPTAm16UvikANjlPSVK6TKTMbsPGu2t&#13;&#10;Yfli2NqwfAJnIG2G5fNJr5ckUYaJzSdKWBXtpT7E/TXhiITkD/Cfsjm8OpL3eWTbX5rGGiTv3zD1&#13;&#10;OZYXfNttanadVyvd4vm2eL5EY7d4vqvHf/789PX1ETMaCOC78Y+bz7cfHh6/vr59fry+sh+/f+a3&#13;&#10;8VqfH/7xx+eH9x+fE10alH7+46enL5Zwm39c/fzp/vPTO9p8ff3h+fnLu6++err9cPfp5uk3nz7e&#13;&#10;Pj48Pbx//s3tw6evHt6//3h799VPD4/ff0X41y7/68vjw+3d09PHzz/8y4ebL3fweY70vpWeDTQx&#13;&#10;w44Zg63Hji1Z06R7qDGLZ/oziufru1R+OKNHJiYT36ujx9rmkdBjnsYa9OjfrECPQ8sG982pXBtR&#13;&#10;KXop538aHKwX2pb6qMRelqgx9XeKk0Pt6QYQDLUxGT61DrwmMnM047hYVnhnr48KA1j8KGL/GtUI&#13;&#10;wmjF+6aUQFAbPadt0SwCDZfYMaoueLQjKW2N4YTRU39xRtY7KkdfMfF75negZYGkXIUBsx6lBSrH&#13;&#10;UgYhx/DtqZDtc4r9x18+Gk4Ixr12uDAEKSPF7RjbvaeucFTCcRj2VXm1wL4O+7vf7VCFXdwzg+3E&#13;&#10;gXDDFiAKidVYY7sHsd9TKwaebaPKB9pe62d/IEQizU9/BrZM2EKraiGms7WeGgcltH+G40KQNPb4&#13;&#10;MuejIr40qlKphO0HjLrwBXXKj8hF1mPHd+PJ04utFsnPRAItC7j0HMvNcciRElcSfznEVJ3XOJ7d&#13;&#10;SCpe1LaJ6ISj3IXDkX+F+thieFftYoX+3QR3VPKTLjuqUpgUTDDuxGyq2F/qV79AZVYR8GsCMg5K&#13;&#10;EQiqIb63DaeJ77lrxolQO3nvdNun2ENMqt6/NdEry7IDPb96+nL7zcfHp+c/3jw9f3vzeAPXdH31&#13;&#10;0+PNl6+vn/79x5vHu+ur+zHX8Dz+8bfPXHBnZ8xFRmTrmYumPybHu4SmTynYtrDR6y1sVNjAsAW4&#13;&#10;thiO+mLuUhs9vW0qP5+Ba9lwhE+bM0/Lbcko3DgRgSWZYq04B9Sg7sEKJjWmYcTvxLZw19KmbmGj&#13;&#10;dSrgZNxLpLrxl51001Ic1tCIvhNZJwecm5HQ21bBwkSRMYelqjuWs4n9xxN6E6bTLWwULz/jc8ia&#13;&#10;cVmtiyXd9cr4j19WqleI1UaKfh3TabOFjSbGYUjTYdzjxm+5MgfP4Rm/NXgTrzNoNnuqOZq95xS/&#13;&#10;5Sa2/yoGTduIKNZcNGiaKPTGDZrG8ZAjYiIdXjZouri8GTS/G+V4N+ai+ksNmiaMbwbN+8+u+n76&#13;&#10;8u2jKalHWD5zeRuWF5YHaKZS9eA9vA7L43RIsgpjh/HGlHpGFs2KXGAwOgnLUy+xxOy9usre54HK&#13;&#10;3qaxRmXv36xQ2Q8tCQpZSBHnezXaDLH9ehomsHZEv13mJHEnM0qB+6cMIupIT0ctdhSj5ej9m9B9&#13;&#10;bS4GuBikoMfZjcxK+PV6rvGNxAnR4GcwooUbucOB0uTeX/VGpmmsuZF2J6QEGbzIBMgG6IdDshIC&#13;&#10;52alOasCGW7tYebYFHscWiYZT1umNnra6HUtOZ8619JJq4me4yteNbuZO/qpdlq23m239q2YvlMI&#13;&#10;9OzWFt+pl9NRXG6UTvUEHcVDsIRF/Iq31qax5tYOt0cgfO7mDi2rqrVa72dvLzYuV+bjNDW1U0a9&#13;&#10;mtO/hmQKCS2QLjZa4wiJNxUr5qQYC9EnA3z+Rm9mhjNdRx+kEFmM5wsG+WG1qJnNFezsajvcG/NE&#13;&#10;xqevofUcYxXMnrg/RovsyXYwLBebDbOcdvcmENCIuS+ueBsrkVgJ4GWGlIpVcSVSIh2nfNJxUJCd&#13;&#10;tyClQ0lVgpni1/PHwTyc/Chg7m0aa5DSOlYC2uzZr8maMb0nJ5HMHgt9vqgd9dnSxZJtwCcJ/jnu&#13;&#10;hN0dZ+DbYPgHG77t8QzLnByrrZR8Y9fFzM1ol5HEMuIih0yYR3M8mvWCaJiSfCF2fxJPjA5Y7/Uc&#13;&#10;452KjGULckjymk9TIwZn5nseJ+L7QzIG+wALWDCq4HrgNCC5UYx3G5cX+4QkpeLXYt8nJ98suR9F&#13;&#10;sFEfbw0TFre7DRMmTAgozDBh5szXC1VkG05OKRlsyQFhbnmDUIWUlYINTM1B+IpT1Fdnz3weWc2R&#13;&#10;prEGE/o3XEgR+HPsGY5F0zjUswyL71U7bIYui552uYm3M66sIlrkIiMyn6d6ehPXb7tq6aph5phd&#13;&#10;taJ0Xcd0kMsPD1K7agSbK+m0mA7CsZLnmdmNUiqrX0l/4fPgqmHmWqm/8G9WXLWhJSr9BSdgqqCo&#13;&#10;RAdM/1QU0iWx6zbqd38om6c2ek7bciAlWbza6Ok0moAuo7in2kbK61+QMMy4npRBLfNWhVUiJYHR&#13;&#10;dfwWTQwsr3D481d7L4qxjlciBNG4juZIOu7AKlBMwzgiPGKkLfMdaFL95oT0y6vZaHEfhv3FXWDm&#13;&#10;ZH2ubUcQngBZbfT03eqPrmU3aIuC3cn9xQvUblH5Qpt4gPWzVR3RL4/3gvxp/oZNWu/IjKU39wcX&#13;&#10;ZhFyGsmoQOLBMljqz8RYuyhO2ghRnbiI+Ms2oVU6MvhefG5HzDXFAZ0R3LnYq6FIi6CAfoDYkUXs&#13;&#10;PO70cIKamN6/CTIzkneL/+NGehLp4Q7PSE9RCawjPe1I3q2wZuU7OeLyMLEwSiI9wB/h2L8S6Umm&#13;&#10;HuaR5N08jVVcnn2zgvTg2I1caJyuh+me5fLqhuyLZ9vGayaUSiiJfdG2E5ktpaa0V5SPCoJeyiJm&#13;&#10;iIkYcMvjO0PEJ0fbHdxXr4ZcBJRRgesdPSGaBxGZ0A935Gq6JGLbMcf+hRRsVd7RCCj0Xs9xO3wB&#13;&#10;SYAYUXhs15OZMO8E8UUzyhAnYh0zsu1PdSBtWepbCBDvTqNuFTKMA7R9czgWS8XRvlm1p4c0owwe&#13;&#10;02Q0HYDpb8ijMp4EUQd+6JhHZNCM64gbIPEhOb9e2ihrR223y82oQ6UeZ1bSOA3bGjJfqk6am1W1&#13;&#10;nRVhVkZqplkIqJM2yS4y2864Rr/Goyup92+M0pgia3ObkNsEbNWM0hSVyzpKQ5qhnDOMw0fBTky4&#13;&#10;3RYJOSnwj0uWKA0BkYVFen19gs0DSmPTWENpyJvrmhIxUOf0CeSf9YytaqkLoKfdxrotNQgxC13G&#13;&#10;nL5zaV+X2yKBOFUhkm2q3p3MIYUGGkomFFKkX230dOxBbKThiOSGPxXITuIbqiz5F7DQGZcVhNOW&#13;&#10;EDhi2SavUhGnhIqJxnpJXBfpx11JjSorEFq0ME55oI6m8S4TofqhzbG8WkBwNe4HRhDGX2iv9PQz&#13;&#10;Rl/uvR/nPi+n9gzFkeu4AdIoxrAK385ye8oqMGiYoFpezVZxajTsf7bV5TP1iIxqEyexwzSI0/UY&#13;&#10;FEZ7SViou4ZTPy2aEAz+OlBDIK7AowupZKkTFMc1xL2mTJh9gO1vgXAOklpdWTwsu6Xe9LQTJKJE&#13;&#10;bOPATqiJnn5BSmBupcw7Z7udoxP19daoZGauNiopKgkDO6OSRWRdRyUJV+7FowL23IvM2IpKesbv&#13;&#10;RCVxmSi5eV6dSvo8oJI2jTVUkkgh14GI9p2jkt47i0QbdZEZJk2lBzePt0PXRU+7goQmm1iwoql6&#13;&#10;rfrejuDsZXUmG62ZVqVR9bTRrV1PSObFBSEGGX1G/bigH5ttpwZ8E1hi09AkXQWnPsUIg2ixDiNQ&#13;&#10;7zQBTRY/SRYibx1hBDikhC+yhqZOpSlMdnx1jODzSBqaPI01GMG/4Z7r7pzDCEPL5JOh1gJ4PZ3U&#13;&#10;Uke1COUzh8jIJfgXlEGR8RxNhaFcf7VXjoHEA8dX3QHmJ58L6SnEH8f+4y/vEhO+Yw2CSCZdqqgG&#13;&#10;bMrEQgCv5foO3BmEGmL/8ZcWcPSMG6A9AY+/Kqk/6DpqsWnrmQnKqxnPGHd9OCEYqFlu0rNtcWKQ&#13;&#10;0l1t9PRJtgQE5V02uIqqkVMrPraye+g+iG8lZ6LxrQ0urRmI9AaHVDsSLAgFkcfO4y+bXOdVPQhc&#13;&#10;jeXKvbNdyjSdCbgvplYyYQqt6KrGjuMv+4xcFA7Q2cll1CELch4d6TqMVKgDdhzJY7Hv+KtMUHYK&#13;&#10;T32oHSLji0xuJGobD4XCzuUYAiPSi9WQMr3Hb4JwDeYGwx0be+vsbZKgZsSsSADriFmP8OM2UCIk&#13;&#10;vb7NYG7wWt2JmKFZLWrTVydmPg+ImU1jFTGjJrcREYH1OWJWUS3IpdF2sNAJ7enpFxJtihF/Qg5L&#13;&#10;MJHanLzC+OUYTsAhdqIkoDq5d0bmmagF4Y3jxmMLMTx1jU+Ott9hY0xEsCXwInaZgqP8VR+JGYoM&#13;&#10;z6XDXO3VDGmcGo3cSK7+Kd8JP+E14XITMoP51egVJbucmOEYdWY07ajtekO6VleTITRcFkEaHH68&#13;&#10;bcpQ5Dun/vT0fg9QnrwlkD3hSjXRU1NoPAstlt7LJLLpapVmc7XqWWnFAXvEcWlUPW106nW5Igca&#13;&#10;WozIaqOnt93v1faI4f3iBqDZU1VszkQXRf3pqTkc3IQCbVvqN2drynpBot0EvupPT+t3KAxOtwt6&#13;&#10;TaDKeUkUiEXfqP4ugyji+8T+hlen0fGC3ASi2FhcQVVerboQfetbVD5Tj3gzuHIRTXI+FL3BT9av&#13;&#10;JTnk1zOSwLldZiVaUX/G67CAaNssOrqmPaep1T76eUubBiu5cI+QguzKLV4j/D5sfou3CL8QZ7KW&#13;&#10;LhGJ8yeYXgt5awxMZgk3BkYMDBdixsBkLJy2aB0DA6pLqRCz1IcXmuirpHEqpSUpLTMw9a6YmF+d&#13;&#10;gfF5JAYmT2MNAwNT4olfhJcHBuYUpmuR3UyhltsLHXSIkoYpUkbHRA3KGzxjje+hzXrpZ0+mdJfO&#13;&#10;Jx1ifnbsHGZA2kRYx3REWkicfvxlyAenCTeShK56ksq7jI+X/3gxPVTXMAuWHnEIsef4y8YByXgx&#13;&#10;PWXM0e74kTHrKtXaCWO1SRmYYY6oKfENsXuhIB8G2HQZ9Ig65CJNTmUmDfO18k85yz9Qi8eNQmlK&#13;&#10;l5mdnhANw9LLOb860h36bo6ujdakp62tww/JbiBWIM7AWFW10dPaYhVLOrjEnopsnV3bvk9pHVNb&#13;&#10;vCOpfXWpXzQ/7p1DwhdY0tg2nozNBCcV54bxVomZZSnimUzf6eQxfAcemqORLgvdn/Y79h9/+WiY&#13;&#10;EYzRJL2GQYzgDMbTTaEoz2Mhp1TdwXarvFrFhexTDSFbwLRLwvycVs7yg6UwHS07WZptD+Nq4mlS&#13;&#10;XEq6rEWohoOtDDsB1bbfZ08ek7XPHwGplNPQ2Ho69MHUrYVUsqa5f8zyDaiP+FQbpC5CNayYZ7Jb&#13;&#10;hmqcdySeLEJ1S9pUP/+VUN3iEuRnOIXqoXLsDKrB5ypi9iKoRugrfnoTqG5Q6J0BQVwIHGe9DKqh&#13;&#10;Y8nJPV3LKVSjLgT55VeXst6tg+r/rKx3qZiczX/5BuCtJoF88QbAnsvHYRFXr70ppZpzC+mWTKKL&#13;&#10;p6dfwKrAfqpQGDFvbHo8ug/cMkIn5ODvM+vdwbEVsUTiUrRJEdXa7pJT3eVG9HOB4UFy92sUOKQ5&#13;&#10;1xi7fWsiUaahm0gkkQgGbSYSFalxpUiEg7IMWidEoq1U6DWspzs4pXQ3YCzxYlup0BPWoog/HC1t&#13;&#10;pUKJKDJpqj4eiyQgVK6n7RYOZPLLbvfFJUBt9PS2JUsvpBeO+RI93UqF/u3ku91KhT5/+OPTs+OX&#13;&#10;Vy1HbkrBjccwHgNpdsZjpL+BaF6gdh25RZ7gMWqkMESN7BaJ+4d0i6+udvV5JLfIPI1VateeYIck&#13;&#10;SkoDclnripxySutK0JackSaKSnxIVTCkLTbHSGPjL6cL2MZMy3ZM5c9HTIsvMsnFuEQFYSB5V5sq&#13;&#10;sa4OJWVX7D7+8sEoAmaDIVxGoxkipuge2qowkQrdklm6bbeNdMX+I7GzjR631ns9bT7WLqn2LhPE&#13;&#10;PuWTyWoA0mZNZdE4Eeu4lwM/5aOVONTf9FgLclftxGzYJzuC6Rp2Z5S/p4Y6KMVXcTgX14kR2Dsk&#13;&#10;7DHwo0QC24a+MKsuRa+mqz+9oYYazyri8P6Pd0G9vDUpMts1NgwvDD+XIimV/DIMT/5s6t8ZnJNR&#13;&#10;yfT6g2cQdpjk1ZIxPE5wUhG9Oob3eSQMn6exBsOnNC55YXMML/g2HEC5BUMnaqjXenqzg/tQEKBy&#13;&#10;+dr5bBOqTvFZl3j7UdNmKaVGX6uKNP4el+e6J07LDhUzlOiylqOnLcva2bZemulsO9XNm0ASm987&#13;&#10;NuekHJ+oldLfONX1LB9F4vASE0Lw8o0DQiCmLbm+ZEs7MfsCrVdHCD6PZGnP01iDEFBm+A3W5Rl4&#13;&#10;PgGz3QnvfcQd6r2e1q5ls5yB2qXI0Uv3JznquV3jmKrdXW57dIc1qo5T7Sm2PcV24GKXsnAllIOv&#13;&#10;WzBmDp5yGG/MaCqWBD6q8ph9vVpleST1DjaAPJq+U5d1qddHQpRYKB2fNtliKaInWhJXE3/ZLqcE&#13;&#10;p2722ddRk0cRR+dgK6xGYdnEhLpDJlECJVFa7D/+8tEwydiZUicQ4xZ7X9bWqwhgNSSgt68Iu5S9&#13;&#10;b5RIIfYff/l3nJZY952dtEYb0pARh4mZaDQR8srKBR5zmeAu9h9/2WjAoBzu8Z4MXWJS9AQbWHut&#13;&#10;S02kxZgpHRgZLBwaY//xl4/WoQbLUNIgloSdbDscw+wVoRfxFX+w/Ycglji02H/85aNR+tJgssVS&#13;&#10;FtdG9VA38h72cbQGZwnjynESfEE0CaZIv2+E18cYAGDSAQjNnrFM2kkQpuPW8mrVfQMLuO9F+a50&#13;&#10;yTWzZbPbhlb0Ck8Rf9P0Z8qORXSGWGnbZDg1Yp3Y1CgERsMFPSfmYTdS4F3I2i/1iYeGM2LNgXO5&#13;&#10;3LbsSIuhfeppcwo+wM+OKojsn7hMc5vktOAFtbSHCNQef4Hxv9Taiv3HXwaN4Cx3wCjflS6pPWvo&#13;&#10;bDYRItMddCj9Vvx8Yv/xl4+GT7/bnEFaeec0GvH68jslxDXT6+GVcFbx3V4Fjag83FjZIH+Hm8a1&#13;&#10;cMIATz1xPiffgM2x4aLlr1aNhljumJXk1VVE8bjmOxaBDmQyqbVxCeWXjgL/BaPVqimLM7oJU6VL&#13;&#10;XO4dneFIHyaC5OSaf+iAwdaqtVH31m9HfexiIiL8dvz24s4SvZMg48LHXC7JFxEu4i+DEiz4rjep&#13;&#10;673FsmltBAl7PAFqvsnaKoVNkHD4jBv/ydHwjnctDXgooHiy6brWjH0L0EoQm5wcUrIDwxax9/hL&#13;&#10;t032dviDjAy0MHJMKfYr+UeOaSiOYfLVKoad2Hn8ZUOxOx77xdRDhy0e7gaNCdWMh8K/r2z8GeiI&#13;&#10;2HXOqer9mxC2RrFa+RpsGhlpZGAlZgJYBv31AhixqeA5Y64rwuAdv8rVeRPA/vVh4Mg3AWwm020C&#13;&#10;2CaAvTNahQPMJoAF/nQTwDYB7BrmdxPAXiASbQLYJoCN6seekopQ7brD8yaAva7TU7ZEbgKYBDA0&#13;&#10;DjMBLGsY1gtgKJkUxL1lTB38o6SB0FOal2T3ypag5SyoluM12aiW224ZU7eMqSu91LeMqVvGVFLF&#13;&#10;Ai0JyZ8qx26h2BuVFJXEjDGjkkWTuyr8iEx12MDdTr7lR4SibfkRt/yI4o1OiUhbfsSfYfy2/IiZ&#13;&#10;qXl6uP/4/Tcf7++TKSORrpt3nx/Sb6nnLhAz86LYiJmIGT4uM2JWpOJVxKyiSkGpNXMiPyKeAMmZ&#13;&#10;Izs9kkXwV3N69Hkkp8c8jTVOj/7NyJXxnNPjKCHCYvK5ehQWmYRlga3Z5oQGXUTcpQCYJCLiEGDR&#13;&#10;FzhHqI2e3pY4eLOhp7wxC/2Sx8T8MWw3Ls3B3ZVGh6dx9bTxRwkRlsqVU3tEPkPJf/zS6KOECLgt&#13;&#10;XWw6ToiwlI6tKmGRi/nY8B90R9XFhGzEAJDwMkv0SxnZ5rCl3XwTbgqbT3hCFPi4zNBjdpFZrRED&#13;&#10;IMg/5TBxIgywO6TiHoYeR6lJXt8n3OaR0GOexhr0iG+re2XLN3FAj6e4OFIWjX3I5WZEFA2+dfnS&#13;&#10;TJKlDak/Cf9S2EjsOf4yRIT3oFcBoqBYcJ7y3c6e3pR7GfsZkSndgweJ0SuBJ7F73VAfhvge8zUh&#13;&#10;vH0hYRlV3Upim4HVV396er+4NrrH7WLCMtKo4vic9m5FuiZq6xktWW5LIT8vurScsAyPUAeD5dRO&#13;&#10;lJ9xzL+c3waHOc8UujZhGXvhTrDJHTYDpYCMigTyqOt25h1XXg2+Zy9L7USAkvsaTROW4e7qy5zn&#13;&#10;YcI31UV/pWha5e7Y4NXqaETfaQENkoG88Q5VcK6kNMD/Z+9ce+Q2sjP8VwR9j9X3iwAH2AsSLLBB&#13;&#10;jHWAfB6NR9ZgJfWkZ2Q7++vznDrnLfI0u0lO1h61AWLh5VCsLlYVq879vCf20pw8AIX69u3qliSz&#13;&#10;nnVg4vJObUsyvyrAA/s+pJ4R0E5bUILGnYCQZFp0VvPRtSPJTNBO8z1BoH0SGgXnA1iQv/pbznZx&#13;&#10;LMDdPm2aN6V/CCTlyK7tQjsRF1o++8kxP2VJudurkK2aEFCHq5rU0VBHLZ77VN7yrNrR8tZ8v9mi&#13;&#10;M7k4cUbesuJLkJaijlLTRArFi8tbMQ6Tt8owxshb4OI4BRsnbhFWH9Wj0hExvANlhGXQeSTVwC0A&#13;&#10;MbWwkVGciazGSLABxiFFjMUkTdwitCFJYgtkkBgFOUyiBfmwZqJMIle8Zljc4sNXcQuU3F6itKB4&#13;&#10;vXthrVqOQnv0bl2dHlHTL/LiyCIeVN0jm8M/cC8FVZUxsp8GkpOljM8HZuXtLH1DW1wz0TWETTBH&#13;&#10;y2EBF5pkur5R7kg98KazTSevMvfqb6ciQa2Hoee6+tu9HbkiNTtIz3X1dvi8Jb1RZKhspItmEBCh&#13;&#10;Y9tjeKrbWP3lHRa9k74Xfnj0jJSXYOkiQUzIKSkbSVIXXgvl+mpzjzouZHVFjh5QFp4ErC53lJwO&#13;&#10;ynWCckGp6xA1hX/ReZdm2F5ZamQPwIHEfqqZFepFV++tQ3n0+Nr4aflCEz8VP2XPdPhpoXCj+SnZ&#13;&#10;WuSfhsIygVz0EkiKuPjxnUAuiqPmqojEZNA0GxEHuUMQKs0c5e/BcQDKlrNL8i5VkkkpVtg7Zc/k&#13;&#10;j2oVe3n52seBfO3DGCNfN7mhIwXsYkkqhsuTdEYy/YUAtmM5kKrE4iGhyokGPj3ISRZK8l2IKHsV&#13;&#10;YDTjZuoQB4lTne3+NOdWejnelpo+nnvPd/GurcCyCY1ycbSOvuJod/AdKsBO+7Pn7vOdv4xKO1ID&#13;&#10;TqAA0ONcFsJ2mrQK/2f0PJklcr/5Lt6CIFQ6w2iQhDhSiPWWjOHW3Qu532sTfMommwQfCT4oKh06&#13;&#10;V5doHJ1DTq8lTCZDgptYf3tDgms5zzQkhPdoMiRATZ0XTIYECZ+6Bm/7moaEcN+8jCFBJtDJkPD/&#13;&#10;ihMrssXET8VPkdE6/LQu0Uh+Sk34KFmE7OYQRQ02HihX2F6LXZ4MIvfaY+J6cb0hxoHe4MMYozfE&#13;&#10;bzBzd/WGTH6alsidVfxXG11DZgV4y2VTzPKOb3PR5rkk7MipC9g9A4C1rTGQeCgZWu/WVXJz+SrM&#13;&#10;bEkt7SI5XxwDVaiiGqWBccrVrP509X6xuTNKd9oCQdhrVTH8NmfwKJsdB2OWyqN3vN7xC0DEygyl&#13;&#10;wODdNh2YCaFtZNAgnBURNVIfDdhYm5XcEF1QxMuLq9O0pdJvdTtpVXSN8VOozlenfRTU5tyM8QYE&#13;&#10;mFP9hWa8R/crE8a2nEv0+eba4lbRJshd64UxKMyAvnCDO2ENzsrIptSF8M/Bh+qUis4DmIOX7maH&#13;&#10;xQInQO+ewWcdyIA7XMj9TSsYGnEE/d+QU6iqjkPQbc3nFknQZK5NcSzGhInRidGxcTuMri7ROEaH&#13;&#10;q2oTtX6tQpfAwqqFbEu8mwKi2cmxO1+c00ExbBzmgZ7bMMZwuvjNCE7XtCSCowYe6RDoKnotD6zF&#13;&#10;z4oYqU0mSvGLghhbLG8gh6WIJ7x/iuPb2QTbtreN8OkWRPiJ6+T+852/zZD+nUoBF+l1GUVdiTMT&#13;&#10;eODM3KOtt+FUPH00wE+aNYM7Dvjtmrb46jEA9jluKXYVJkL/0rnt2RmDju9mufoLzRiBwJ/wXpce&#13;&#10;9ISCUa50gHlX+XTuPd/56qq47HIPE20voPOnJaCCyexA3ECwAQB6yvftLOu516AZh5mAOPqyXho3&#13;&#10;i+OvskyG9gCAEQyHDnWDdU5z39qksS39SLWOh55fG9Uvnv6J6ovqs6E6VL8u0TiqD2ipMDqJVaug&#13;&#10;J6L6UxpMk7YSh2VKg5nSYF5PaTDHb1/fPh1fv7r5fPvhcPzTE/ez157U+IcvT4f390/GrxtaHTc/&#13;&#10;Pz54aQL+ePXLp4+fH9/S5tvXH56eHt6+efN4++Hu083jN5/ub4+Hx8P7p29uD5/eHN6/v7+9e/Pz&#13;&#10;4fjDGxy5s/LXw/Fwe/f4eP/5x+8/3Dzc8W57GVTvO5FHFL8OeXxmyjuVogXzO5FHnNJTliDpNuRX&#13;&#10;ZVlU4pJziIk8TuTx8Dsgj2g9HfL4vCRqbHA4m8M/dNbZTJE52QxmVTV8eZsBVWAYR7EZ2DDG2AxI&#13;&#10;TgoLpFSo/ixBHFah4J2qfaqxYfWZoBvS36gVGOG7QOOPVwjJ+lJ6GaCWyVBAglUgqVNQ3I0X9WWU&#13;&#10;THD9d4EZV1bIrBTmu5B2GaX7tperPXbm1vgJpZFKbcD16RHGDbc8UHKEWhtOLXP/mWa6JmuUUwH8&#13;&#10;eq6rj8fbkYxXKyXoua7ejhAun+5y33VC5IH4D1g6twJgXs/I9TslfS8X22yJZkFcNyeQmoU/N8tz&#13;&#10;r5rPdhFib+cnL9xcOds1CFxfEHeCKiDiYNEq5f7znU8M+cUXbY71KJmcALV3E3stQah3tdDIww/b&#13;&#10;sVXk5Y434E3oN0V7O+JMtSfUja4+5u7Z0/NrM0hUcXKK07Q4TfZTh6UUYSlE8+8fvjtyTOzOMbsa&#13;&#10;Vyky/qtfkDCXmLVkCZ2fw8LHpRcsZbP0CDs254uzlDUnnnEYSynDGMNSVlQOcw9Tl6Vog/sBiN7P&#13;&#10;WORyuxUFdoIEkT3WL5Yu95TLKv4tTJEDbUkoDhRx+EgnyeIcmaHckJJAMJAkQyW5KZUEUVi2zSjI&#13;&#10;vIyM2Zpw3KE0594G5VJ5sNOsYvgjtWvdxg6hbb8N47n4I8l28q/l/vNdkKO9lXQsXeL4KyKSKCXe&#13;&#10;RSXTW2Gc9tvwT4Zzk5zx6qLL/ee7eBvJ8W4pps6XM8/6tubR9qROWfM2krgvsNyzb6sTQELIxU3w&#13;&#10;9VcQl9MSSVR2crGvljoa993I83YeUH+nuVEULbYybIrqPy1JA5i1na8ItvoLgAr5XCyBDIg1XG0H&#13;&#10;4FdACogiYkt256kb56Rf0vN9/H7qneWrja7+HfnqATk+3JZAiCiURCZXJ6ns3Hejql+cnDXcOouB&#13;&#10;K2URdiuHQVx9XeqjUd8N2UEReqf1zbazQFHAe85Xan82HFnl1KxwUY8XjwwCx84a1elyTTpfeBA1&#13;&#10;PPJCGwckpyBrW0sK9E+Slyzf+ecxrIM404ANtMe9I4LWn+DZSU8AjIIY2uB26D2jX2XoOiFcctra&#13;&#10;ryLiQ5TlJBQfdApJZ/Fk1Icit0+09qTDFVnD8iTl/Fkcv3G8cPtKfstLlnd2l4/p+bWJZ1WdncQz&#13;&#10;BBXbGafiGf/GiRkvnqEDUSbejwdlLMXy5C/aQcbZZZanvoPHSs55cfEsxoF45sMYI54toGROEjTs&#13;&#10;RuPXBg/STrHJLMjpua7Rjgg4J7fD6NegxoQGOtwWRlXzakHdCUKkd+vqY6AeDKSqCC+DCNyW8h3W&#13;&#10;HNVBheqoP12DftJCbXeVvKuNrmqLqaKMAeuDZ7Jc7nePE7+0XWFhENtQf7rG3AjdcxV2UTKN+9jx&#13;&#10;ZrEL1kdsS83cV3+6Rr+7RUSygZUzUJVyg7QVjGRwfWNXcjiGv/EOC4Azwjn1FUWWNU5dfbxUWlVB&#13;&#10;dxAQ+tcMMTUEB2Luqliq/nT1fpeYqPystw+z2ujqbeGNUZ92RFtkluiXIBvxbPWnq/eLghAl9rZ7&#13;&#10;q0Dc941Btoo1QxTxrLKL+2y5UPQOkZo1IEPv1lVj2MU3BklhYD9QKD5Y+jk4w8xWtXICoiBeww0o&#13;&#10;VbZZmYprh9c0wiQUzwkj8XMNXa8qWu4/3+ltUp3WE9p8yffNq5TvfM0mtPkJbb4fbd5D2UyMmiRN&#13;&#10;kzQhWh1Js9D58ZJmy7dEtLWC3iVo8i9IViZnIrbVKLcXlzN9GIiZPooxYqb/hIEPSZkuVbSnJ66k&#13;&#10;q1OnkJYGTHqd16qTq9DZplNjpwZzSefUFJvi+FMDbLVVXjaRgVMj6B+dGgQk1AVPVwLJStLUix+b&#13;&#10;GAfnBlHcoKkY4PHL4/3h83/+XXFEjfLl2zx+M+LgIA/VFCQkwl6RscGChGhVt5rOhq4+ArObu0Vr&#13;&#10;Q6Zvv6UQP4aSeUql+T6xFSDCuatHvhp9bf2wD7erqNbYdgaypWq8CgJltYpr5rr6ClRUazCGB5pi&#13;&#10;6A351CTXftcEJrxw+ey2tXC73qyrjwA80Ah7Hka13hocXNF8Nx1Ardxrd2/p+UQdD1cSzmfAvh3q&#13;&#10;WFSiZ1DHDYGbbpGZQGDCOn9a034CgXH6mxXBfBccaQKBka3pnyhusoFXs+KT7hRhywaM3qFzRdh4&#13;&#10;Bp2bbdYL9/ZMdG6iczInTmBXbx9unj789fEpDH8vWbd3Q6DIROea9AxTRDt0rihr4+ncDmO7vCRT&#13;&#10;RcKpIuFrNElPXB8VLTEH+yP8kjPSke14ilTO8fi45wWYZw/u1SMMFgEIUx913ib1MQwHy02UsyCm&#13;&#10;asD/ibastnuLZHNhVP3pGsrwyjA5TMNdkplz6iM8J7JOFQl/mSoS/ipCe7VLTqZbM91yDDvMrKzz&#13;&#10;eGZGmYR9RAxOuYZTriFUfco1hFhPFQlfHf/ymRRpcrosfeBd+8azr68+FdsqW3TIY82dGYdUsdnu&#13;&#10;rZpeseefQaqIonteIYfQmxCcXty1FePAtbUmehhbzgjXFqkTVmx2hGsL7x5+F2s5nIpN6oYl5Jh0&#13;&#10;CAKdMsYkQZ6TDkGdizoxy80uZ8ER96TOdiuhp8sls7DaRPYenEJyt+X+8138bqNA6xVeyZSaRshb&#13;&#10;cEIG5KB8jfS9r/hE8agjfZ97G/l94Y/qdkkMeywUQZhpIFR4CVl/ic9NXqzcv1bUZ7WkfIxb3ohb&#13;&#10;G8hmXBJ6HW1JqNCWVX+6Rr8mHpRVHqz8Sg1EKwHKBxn0kQE6BdKgNR2ks01VSwUuaIC6+kBBZ4xj&#13;&#10;OrxFgRxTWwqg9Ss7hMIJ1ohvMjSGbSTJrnDrDvRLQq0rUaQ2eCbFxaBBUhyUdUEEsORozV9XXwdC&#13;&#10;XQPMDwTDGqCnNnkLxS/qFqXiwQmuO7mmMchCVdqa6nKvGEE9GnUgdqRllC/vdKrVIyWb/Tyv2RRl&#13;&#10;8erhA0is/MYA6RW3maeS72Lvxh6rhTbVn3uzmUDOHIHYOJEDGLquXO5Y6xh7roJrDZ6jzS7SjAaP&#13;&#10;0YJI5HGniIgL/ziDh6hL6TWRq3A01xJ/RDVPxsoWloyF5ncEmHI0xut3UPj1xtk8+p0hyZYzp9ic&#13;&#10;qaSyRUBNJZUPjRGSxNkQTEBpG5APppLK/9VauamkMjmgSZKdSiq394cz9uGC4jWMbrWeSipPJZWN&#13;&#10;ND8ef3z3p4/HVz/dfPz29R829r+wNfxTQTA1wmOyp5vpBP21I28V9Xu8vEU2lSEaFOV2krdCdy56&#13;&#10;s9SvSd6S9uVq5CRvhTpNMnIcnJ1lGaKntEwiWRGPX2BilAoMRoZrNnq0DDyTeSk8WJQevQfwYT+g&#13;&#10;RG/I/pX7z3fxO9Jy3UBAoWjH7NaWNliHCPo+RYZBIgq7xvPAZpYAklzqEqQqt7QBgTbJW+1dkk/W&#13;&#10;JG8J2I1CmjKcaYl09c1txQRiu+0HMjeATwoEOv46OaW50+VsF8cCS/tp03NHDBAn4aMAJtg+z5TJ&#13;&#10;CXvjyTHHglvOskyzudtrs2/VSLNJ3kLeMviAU3nL0TueIW+BSYWt/ZK8tQCkABZRHHRgKktofnEH&#13;&#10;XYzDHHRlGGMcdJYZlfZ2k5yWd3kcYXDZnBumI2JFhv1kL5buPBDX4j4whwjoOu9lOvcealepDO18&#13;&#10;S2pai7XGLM2xA5hFOsBETMYBXgA/KWKU+893PitS5Sw23fx8AtXS+IF+MBcvj1YdLNAlaVj+6JlY&#13;&#10;oM0eES3T1cfjPAU65cAILQkltyOQz3k0qGC+Eq2m5ya6lZ+ZxDVH09A89+b0KSuwiPpfeoIgEJ4h&#13;&#10;0MtqYmXuPd/FVlkC5FC6xHeQi36BEypUD6A/09cFjDXkHz3puHzyGvhaUU644pTqua7tNV2s6vHU&#13;&#10;Y129Wec86PG1UfkagjVReaPybJoOlS8EYDyVx23GXvcdS1XwRVA4eTEgqRZC4In5VAAMqeTFqXyM&#13;&#10;AypvtZmY94gwDIAqL1F57W/f/nsjC0YGJOrosa7RTHV4ALw9VaJyyxitU+tT8exiUytY2Cv11XyP&#13;&#10;WhG9RflytxQPDBpBDbrTSOLc1Nv5smbNMLfrLKceXwWRmAiCEYQziAO+p8YTBGCk5srBmBDhBkiC&#13;&#10;1UQNdj+IFvZbIsKFgjk4BkOEi/GOQoRT2yEUMoAUnoEIt4g6cOMQ4VzaHIcIF+743w0iXFjLxiDC&#13;&#10;hcEXcFuXYS+S/uciwjn9H4HyBiKc89MRbUGEi35HIcJ5fNI4RDhfs3GIcL4fJkS4ty7BzEHucN0J&#13;&#10;C4FjXFWFh4SpiBLTowEdZEFQkdOH2tnFPblYLwJqBcy/GsxbBYgv7+5v/3j3j7ZHdzHbr/zkA46p&#13;&#10;2Jo6C9Qnk9fA0/Zs8zqLeS36q0edWZxT2yZEuAkRrhcRbuNYQiZGTZKmSZpQ4Y7qWWMMx2UArAGd&#13;&#10;l2n8jKS53pSiBaZ61nPOYX5x1TPGgerpwxijej4PezhrqaKKujrRe46k+Rw8YargGBIPiwyXJDqt&#13;&#10;TwMET/zr4aa6OLH+PeKmuhQyhktaLWP7Fla7vl9rX4CeK1a+qrHb2jO6+t4hLyG4L1GqQ56lNQXu&#13;&#10;yxhIk/aSxxe5Or3FeMFgrpWs9W5dNYa1SnxgQJZvWG10jbYb8MjKGOagF/WbWuJ0smZW4VteCPWn&#13;&#10;q/eLlTXAQ6ig7fANF+dGtTCg5uxbUGjFg/cvt635PrhEmGXfGSLi3pASyjdeE4bc25ay3r4OUMqB&#13;&#10;MZD3EfLbmLaEAfgYKIDSP975WYlK6zrJUhVhACgA/1ZgueM57f2uSm+Ys7eUYKUl1dW3LLW8pLDL&#13;&#10;JXRxG3aZjvq6CgtdKxmhbPtJlgqEKLNSd2SpciqfYbVbGRh9OdMTQtSEECV9uHoMCCypgMKZaOc7&#13;&#10;MWu5hHY4EoyWqcNN1Hsi9it7oV1m2G+8ciQ0Kveb7+It+C/LjrXss/ZLttDS8gA/SyEVejvBYQGD&#13;&#10;Jk9N7vfa6FyNcJ10RtMZ+dodOlfjdsbpjPvtzMIfTH4qmyH2jdyVREBYxlEJSgF9Q+rMi+uMMQ4L&#13;&#10;SinDGKUz+tiZmTZ3E5UiRu4HJ3q3NSAWol+GXFDqy+1oyNIdGTIfn+idkMv4RbH4tk4/DuIoH8tf&#13;&#10;OYSBsqxRQ2dB6KQWPvef7/xtc3NJlO9p+ZnhfdYjhM/yiAzonLhK0F1kjZNRBUlwaSv3n++iS9QJ&#13;&#10;l3zRXWaJ6GBYj+jy5f6kMCxVQqKcW33UIXCXvhCldL3s2WWxrX53wnCGKqmSthL279b21rvPzbip&#13;&#10;EKcfiJiu5c5GdMi2YLLk3b5K/VfcDmMX1yqaFIWpgLi1tk3ok1TAiRzJ+BhEGfmXx2WhXZznkO/8&#13;&#10;Z8t9sA2wo71SgGZEeryPex8lBPQATFzlj1Nh8+yEtIb+juaE6Szq+ZWxGHR1FnoSpSVK45DosJga&#13;&#10;NDSSxcz2s1D9p7ze1ZRngmGlYhCKCujq1GLKM/F1WE15JodGVZryTHRKdA3eikgU1keCUfrNXy45&#13;&#10;THm91L2c8kwM67lkrn1F0GfUn0neakCf7SB35K2CUzDedEkQ/z5i7c/JWxQGM8dGUelL9Brrjy71&#13;&#10;FVT6Mg5T6T2IbkQE8gaQr6LhSItoNPpzmg1hw5F2kfVgSvS6W5D4nQwCgVfYVaiV1cbxlck957ug&#13;&#10;wGtVqCz6PD+TohSLXawrW9Ss9iOocIyiFV6Xuz8h9NRmcX2MgL9qfVQbXX1IJHRHaVLQ6DoZbbnt&#13;&#10;YqlSnwDw1JB0tdE1pjqX+QM8soHwakKO3O7hH9hXU93p6t0CZOXGdpJRarU6NdHVmwYLw/rSH9zt&#13;&#10;7fiepBr1vXptVdFdzV4DSNbXdIdxxZuSU9Pv5vO3g3XXCc46NxuAstkLfa+mnpbyYPYz30gXDSBz&#13;&#10;ypS7QICFoG5jvTfvsNgt2JgiNHVNWHp7m5pVMKxXyBnZwoO7zec5X8Tm7phxzr4N0DLfx2TneOle&#13;&#10;nZfdVvnCStzRk1LAuJgp9aTzLs2wvU8wiQ+ADMZ+qjhq6kVX761DefT42uwX5QtN9gvZL9i6HX5a&#13;&#10;vaWj7BfL2RJwQbebwk/3srnJRE6VYCvsbPx0SztZw16cn8Y44Kc+jDEmcrMs++HuMlRtcN//pPxh&#13;&#10;3i1kcrbop5IxENaDGPN+qtY0pYq1J2hepGrLJfiTZQRkBLqZ7nLbGfGxpS1hHAMBL8AghDGaPI1R&#13;&#10;RQIWWzOv2lpgz89gDguwJn2ZiCHKJnYTckK20KMBCtasDonDAyW4m7aASAxwRhwDkaZ5jjGfo9gk&#13;&#10;I0QBwvoL0WVATGHYthi1znZ9RJxUPLKkz+Bvuf+8y5BEojgnYLIDRd2b6IzNNpJNL+4HmECg8252&#13;&#10;AN32clpYYajT7eOscera5jHD7eBCzl43u7VrPBeHup5tI0Rpa+GafTIBsUa+19aGB9zbtF1tkjC0&#13;&#10;/rZNtUlLaO4bAR6DGMJ2jSjQ2xRnWQgljedcq6lr0JoOVdLza2O2NUB38kebP5qN22G2hR+OV17Z&#13;&#10;07uInz1T1ZrEegPEKbyWUpXanC/Pa30cxmvLMEbxWv8NhFIHpVFetb99/yNMB6DOYrVxIISL5ILS&#13;&#10;uGiChfwihvRTtjng3U6PyU8fOK6mkbjMQ23YKtRonLr6eEljCtwGpPdK59VGV2+7dxrgy9ZLL0BZ&#13;&#10;LvPaLmEFvaTF58TkcHz3dRlzB6ahP5wQRIZoOgcSqbdLWE+k7GBzGSCrBB76jCo8ROurZq4YawX6&#13;&#10;eFkCRpyVMpBEXAABhsY3iHjuWsJMfcJLcuf5g/hMgYUeQInwdkh0AxZmqhCE5LVEDz1ZvDyQ2D0z&#13;&#10;8hbKNBm6/0KTMTwGF5kWaNLJUoNphyWxfW9YIfpIuf88UZTVCMRGynDIntb6n7SF9fqLdzvCRfs2&#13;&#10;FSEVsQW2xgt7myLB+lkdxMEOQtciFhrgtbHAsvSTvhn6pqVznLJAx+IfzQIpsw5B9d2HsQ08dttU&#13;&#10;N2+lb0YBNOOB7apmL84DYxzwQB/GGB7YFG8Tpb7IA2uZt/mczMP+c4UxNKxX2KpOz2CmCUFztuuI&#13;&#10;hCKBwSMsK83ZGGaHERaDIy+7uz4ilSNC5cgJEFnI/ee7eJspTd7lFjQA/5x6tJJUjFkvvnQ82sCD&#13;&#10;/VdT0T5yCT2Z9dz6TkX7frHIRZnQEcZ0BvJq5bvYZYud0iwC/Knu9s0sGBu2h9KhnpjM6YKJeXCc&#13;&#10;4+W+9bX8Hd1Tr+fXxsxq8Oykz6HPGV5hh5lVf+1I4+l2s1Pw+RmQYfwj5qYqzkgS1BV4+vLMzMcB&#13;&#10;MyO+2JjvCGfknABQZztiTw0zy8dBBN3MVMZZSvvmNO2CziPt5ifIi85vMHApriP3nO/iuG2owOqM&#13;&#10;w+x2bXYTy23MjWppid0sVsp/pDBPFWRz//ku3rbYhGMK0DVn1JoZSYwBOdBFvVvsQ2WkwhP5e8NE&#13;&#10;xBmof50+IdvbQQOHchdh72WR0AU6drZzE8WTFz8we2N7VSn4FXoaZs6kpWDDdH0Xlb7a/XLn+S52&#13;&#10;yhwVpQwOS3HW/PADnvr26nLPVBaIZBJPr+/ofufetsfIENsFJN/2xLbkjfoT+dz0Lty0IdHoSedV&#13;&#10;ovE+pWhNBSZxDD3Xtd0On61UOj3WNVaoc/b0/NpYShETJ/1I+hEHpcNSyo54hn6E6z9qVGEvmBD2&#13;&#10;Evi4joEfE8r1ucHheQh7/eaxFhjfhLD3TxS3mGRMkzHhcx2CUN0q42RMEtiqqrwgFCWEqGowAZBT&#13;&#10;MibGcm3ul5cxfRwmY5ZhjJExmVrkZXVlzHzUm5aklA1gUiCIS7XbDAZx1REgJtXF07t1dXLTjAF4&#13;&#10;5SFnBMKwix3n2p6TUwBOCKOsFTVIwisAi0zZRGtM5VmIxtQqjApgJyRV5P7zXUgYQFq78EPV1my0&#13;&#10;AdozjDaImVk8W5DQ5r+qjwYEo2bNlvvlAO5I05ZqlwOBemyxMDr5bssy89kZLwhsKItYfyFxD++5&#13;&#10;y6MrQMSSRgHgQjxhkWTuz73nO19dCZaUtnTEZb3J5cQl3osTk4OsFKC+6CjkjvOdv6YBXN8Cbp1E&#13;&#10;W6W2OYo0q6MRzJFRfRTrJnswd35p12tgen5tsmgR7idZVLIoynuH9VRxfRzrscCOiIu6FGst1vO1&#13;&#10;Y60Zh7Ge3zLWumUNqafpt4i1dgp7Ltban9RwVI0CuMQoBIJNomqgvYcazds7m2KtsUJVi7JIm65O&#13;&#10;Z51efv1Ya9kPNTpd26P89WOtw/f068RaK0bqV4y1jkNxJtY6zISy4ei4/Oax1vKd6fvoGsLBaZaH&#13;&#10;Hl8bPy0SxcRPxU/Zuh1+WkWOkfx0Tc2WiPI9A2FpASEmlZu/4KtiWGogcNTxIJbkjEQYqATFxmGg&#13;&#10;LR4nAM+C01S11HNddVIqfsggVDnKm5S+4bZrK2tXomsGQSw3IPuFImce8zDla5y6+njJRlHkNNGC&#13;&#10;p5bgzI/jF9utHAWoCoW+VypFZJiT3jUexpNHG4IDbfw1KLmjhp1/G6Fs8TuDUm2pBes90cz+SHjO&#13;&#10;GgiabNjk25CUuf+8DgR1RNJR+xdqo2t84x1IZP7iQRBLsnDqIIdALLdwGGc2hFINGAwIeI/6S8Mg&#13;&#10;lpYk5eMdBrEEn0Uw7IMgltvGTzEIYmkojDGGQRDL/Q7XV1lfYkHYySMU5RlTDNY5w4/W3iZ2XCLI&#13;&#10;a791IB1tE46qKaG2K/Vo1KaEOxtEfft3tUtyCpSChdMn20QsFibCzQQuNu59CyrDhhiy2zgMafNC&#13;&#10;J8DMAReVRzw2zwjs9lVfsCqiBH3nALsdFpMyNTOcnBKEfBAsrU1ZgoOwoPS8jVhTSocNhPyjuu3C&#13;&#10;bDMM9onBIz7wiLZbyFeZHjXFqndb09LVzzkFEC2psxAtTma/KDufYZ5ycjR8eoG8XIUjeUGVChlA&#13;&#10;9fr8gWIwOLcj24b8GC94U79zeXkZKMkfSoeqv5tF6VHyKCo8Vn5FvtPsQSEKlsMgk42J961issDV&#13;&#10;Zbc1U1tHwkR9Nm6Xk1KjGZ52Sl3JOAA8gZC02AD2r4g1Q/OvHynPSAvrM8MMF7x0GCR3PxMg9DBI&#13;&#10;7o79HewPUJnCq5i43q1rjGG5kE1rte/w3ZO2nDOnh8P7GxSo4Hxj2io1ikCDAfcuXEyR6q2yAxpn&#13;&#10;Xm2fIYHn4TKvcqH2KxEG8QGIqHMvfH3Ea9x8CXuveWK5/3wXbyNd1zcrIYIZMwvMlmAnMNXMG1bl&#13;&#10;O9kBx+PuxLqzVTVHfw+tQsRZzPeMNPOm3HYFpH5QX5DHZehWG11j/Kt62KCp/WR3SW6Rr9FiuC3e&#13;&#10;BN+TCyLFT/fkuZXk00TCHMc3R2IuiS4TRbDt2zqFFGklsMVWkuxkf9RZybNvW7EF8u+0FTA5Rxog&#13;&#10;PZIA1n5bLSNLhHo9Pbn/fOerDLfSKJcW49PqcsGaxgTWVvm2/WhjZW3L3NicWsPcf/6aZImEtDNM&#13;&#10;YSBoEW00TGHIsAsxB0Cmztc8GcOW+KEyaqDWnWRepEasb1CjYarhO3q43dyA9QrvRIM8FeLyUFlw&#13;&#10;l26gMgMOlz1of6XXMUwWNH9vO4jzTlg328hGOywi4/+TgXlQRG6VRh4UkZvayMM474v9RvU0V90K&#13;&#10;mXlr+tZHZJCEjFCYoqWgN8rxt1PQ3voEkgf5QOZ1ZW/ssZZ5d2ZaWus0QUQCqVAydz3w+1LejY+g&#13;&#10;J6PexZYJqqSfqcMVulx8VaDLi/hbH+Fw9TNd3U2dl+VNipsttGr8UbXkrdroGlxiRbqzb6dBTPOu&#13;&#10;DUJ9XZtxrSgzk3FNxjVoS8e4Vu2P44xr8KOlUgoQTsR2FCcRiLNmWyOAtBbCffE4iRgHpjUfxpg4&#13;&#10;iSb6XQazS6a16J1JDrG0uYH3lGPVXg4dF139CJK06jxlRFP1CkCuf4KLjNJ5DxgDA3AH3m43lFdN&#13;&#10;pH8Iu2vHGr/44u5yarpXQSWmyCmLnGJvdihCJZrjKAIFXBC7g3VM0CaIJrJaab/rGhK9Y70YhZyg&#13;&#10;TZqQmQnaBIlzQKCboE1IrZmgTX4v0CbEDrKnJ/E7xG/zxp4yW0e6sCUayWxx40SBVxwO5tYseqrE&#13;&#10;b4I/zVpUUuHm2FXtKTTlxcXvGEcJU7ZhjBG/4zfwxSHxu7FVVd/BRSm0sVVhgBjEmlRJPnASayCq&#13;&#10;uLeuYZwgoteFHlT2as9TG12jLcmuYS1qfRS10dXbuhgOGFP9eHquq7ertiqSoWr1BDXR1ZtWWxW2&#13;&#10;45pxria6etNqq8J9MtCUAPGwVeE4dxv1xY/Q2KoAPeu3FDemKlB6FAusQeoaS4D2GS7GTU02VBNd&#13;&#10;vWl3b+n5pIsc/vDl6fD+/slIRUOr4+bnxwen4Pzx6pdPHz8/vqXNt68/PD09vH3z5vH2w92nm8dv&#13;&#10;Pt3fHg+Ph/dP39wePr05vH9/f3v35ufD8Yc3bP1Z+evheLi9e3y8//zj9x9uHu5ee7dQve9EHjGq&#13;&#10;d8hjsfqNJ4843zk50kUwuGbyuHITWiGPLZjzFyePMQ4jj2UYo8hjNTV2yeM562ljYyztqxWxGhgD&#13;&#10;4a8+aMyLGE6DceSOdWb8TGH4Dmcrvj6EMmc1aqNrnL/q/xnRtvp/MJK6N6dFWPKI1Lv8P5hbTpw8&#13;&#10;1f9DtJUrZppw4/+pj3hP7j/fxduq/6f+rnZZ/T8M3ZHF6qPq/2nbYnP/+S7eVv0/BpqcgjMa/w+h&#13;&#10;JP4B9DYC4FQEdrusxDn3n79Qi6ciYvcT3jZPHfLCNv4feGr1devduvpcQVEJ/88K3AB5rdRG12hb&#13;&#10;/T/DhQiCp7ZOvPrS1fts8dT1QGZMi6ey1L17v8VTtwNN2zwV7O3ebhueSmWcfk9tw1O/TsGCxvWj&#13;&#10;ooIDB7rx/KwwtdoyaGM3jh/sBYmwtfw+htHl1Cjv+HwX5wuXt8txIB6kN1WnT/7nDhnOvV6FPNFU&#13;&#10;dXXfZMPWXz0+3P7b/fHx6a83j0/f3RxvcB++fvXz8ebh29eP//Pl5nj3+tXHv3yGwxO6YyW9nto3&#13;&#10;x/bNu/bNzefbD4fjt69vn46vX/nNn564n8Hnb95+vhoZAxdXR8YoAukzZIyWB+QcGgl4yBCc4gEB&#13;&#10;VOirqWBEQtg4zANShjFGxiAMxWmlzk/jAMm7POgl+S0ugKcjAkRkRIpZacL2mUJgj/gIQtmkB+Se&#13;&#10;813Q+iVpm0Wow9RciK3IQUwSndHChtMoLNglwkjm2yqe5O7zXbyMfe8vQ6/J+X4wEKGsbBYZmBm0&#13;&#10;NQU7tz567j8zG19o/zZ9opO3m1McvJ8f7CyS0sMBIt5ygMjuCEPzH6C+pVWl6KLHlbAUeQUAMown&#13;&#10;EOLxH5A69HIQbP276wMSVhkdnuaPkKcaw9OTjnR2bkGBHK0xWHquq39gLagrB61Fys06Z0GPr43C&#13;&#10;V/I1ebTQpyyTuEPhCxF+BoXfEGOtzYd/NWiYjGxE0JuOWbRIC9sPWePFtcgYh2mRZRijKDxA9e6P&#13;&#10;7pJ4bXA/JtF7yxyn57p6OyqpRsQKqj7JIX20bDUDjcppDuVc+4VWwpsiUHu+2nYgxDNl9ZEstwKB&#13;&#10;hQh4qJnIDAE9kWKOr9K1m/qIHM2wIulRh9CcexuIA1H2oNOlYXDFNHlxCiXCYBlJJdQJYC3GiqmG&#13;&#10;rBV2jQ04UImpUjPXGdacCKskLZMAJBQvMIaf8bbtLAIqqc8DhDOj1HItdoSuxydcZLZB8GssMjuh&#13;&#10;6k957fJdfDe+ljg1oVfttwFZHFGJxMF60LkGQtCnUoYsn2T0SrIHFeLKnkjiyQpxIoI1gMwuXept&#13;&#10;xC4qgJU11tnJs8l3cTrWaL1luZZIIWkliTkPrkjE5ckj/sE/KeA4NWgy95/v4m1U2HC6tSKZKc9t&#13;&#10;ZtHCJh9g2M1vA/s4mDCIENXqm/vPd/HdZoZhVuIlAVotZFDLRTxtbCAUed8KegTBjHjI+mjUeYMK&#13;&#10;YOQtb+t0iUnFp81qO1nR23Ym2vgQd9UvnyeTyRlSpC+T09Q+auaCBJaCAbMG6TyoljYIDOXMva9P&#13;&#10;oNoiIH+5tQIbvW3rihDxCFXPbfMk/YsZZLSvIWDgXqxICwXUB/9gg+TEuT1Bj/ApRdJffTTqi0Gz&#13;&#10;zBl1tsuNyGBnIBjOYuuQwHLBdHVubpQ5DaK7gmilwwsKfVjDMKHljdrQLCK5qsUl95/vYu+DoacT&#13;&#10;auHgrL2Wa4mH2vcc3pYMMWP1SPzEUPv6OfQYidwFaCqrzzOJJ8VQjwiKbQ+EQxjmNIvXfgb1h8Y7&#13;&#10;r1niN8nnembbpmxlCrOlgaDrRbQua1oLYeW1y3exJymr4qeDxLls7JkTzO8rSS0DuTrjV8Ts+7QN&#13;&#10;lmG8JkLYdqhJC3At03ezLKDQRfYR1qdPaoXTgukR76uTlmeT7zTKWnANOpSoPybbUJJZt7RbsWuF&#13;&#10;h5eI+fEzQ7KIigPIB8lOjDAiY7BFELe3KhmuTu0YQ3ky6mCzOhG+rJ9pocwl4J/FSE37VStMfzWr&#13;&#10;Q5psXrNMiLGyn0iqen5tCljVLiYFzFQRSEdHASt7a7wCtoJlBp2hHoIKBlb9a2tpTEX/Aoelavsv&#13;&#10;r3/5ONC/fBhj9K/lDhWoEFDJAY2JTfs7OAwCW9BFTBGFdnA41UZXtZ2pkMUGBmHnrtU2n7L4BTAC&#13;&#10;QVqx8WSisKUwaBkixjq3X9bjDdtyrlcfjSIY+DsD37f+Tl2CJRT1MCFFmW5hG4oMlwUZjZpVnk2+&#13;&#10;87kZ5FbIW1RHTZYt/JRh7WcmmeyyccPICBGr2T+5/7zqJDYxYGOG6HuVUquNrjGmWU0OxiYqUqs2&#13;&#10;ukZbZCLvlxT/yknVRtdou7DyWjaG9lFQG129Lba8gFwfbsuElAqJ3CwTh/rT1ftFlAytHqFmIBRm&#13;&#10;NWNyvmaDpV+byvVIdC5jDexq1kLSszLBtc+A9IstSBqde5Xro8q0rPrPed6U94HP20dVhCHMwfkM&#13;&#10;cYRCBkSeT1sQ7XPnjBAHtD8adYaQ4YKL199pAkicoYjRueeE6hFm6nkIbJZ1HJQhzyZ/TZy7oY0D&#13;&#10;leiUobXqJ20xB/tJA+qjBg2oja6x+wAE8p0KXKS7BS73S+SGn4DhnervH25XnbsbYpAGDqCS+5hV&#13;&#10;tWNoNrr6rMh7i3iTNXYkra/a6BptkWFFWLv62knbpn4e3pQTgn7SlFToWITBiKmmfh5xhL29dhmV&#13;&#10;3npt4lf5lpOHU1FUUNeO+FWkh2eIXzvq17i+g0qmPGaJX6hbEr/4o9KUFxe/Yhzm4CzDGCN+YaoN&#13;&#10;tbErfmWiGEeWQqgu8JxqOhgB5QtEpLOjJJKLIixzCdFoZynu2VeB3OrHWJChtUMiSIIa7k/V8QpJ&#13;&#10;iNFBU8q95ztRoo2CiIFpLb+rL8NwKD/iiel3p1rz7c+eu893/jLKsjvdx4eZjS+bMMSCOuO5ZBqE&#13;&#10;r8MeZIjRywecr8sVCjFRX7B0725uttH2d+rshTz6a6Nz9RBPaqapmWzSDp0rdpTxdI76zhZmZhLc&#13;&#10;eeDVqa4MB1NmtgyJDfRE2K+QPaWdnhygL+/ub/949w8vuuXEACAgeaSmujIX5d/VVFfmre+XBq8N&#13;&#10;M1CyN091ZYqR5/Hw8f6Hf7v/+NEEkI+f7f8/H+xeNqAI5H98+O7oIfet4MBKL6+cpTzc377lv0hA&#13;&#10;4K9OAsLh4e4z6QnvD8dPN0+P3xyOP7754XjzM9kGnz6SgzDbvOFXT18svNGzGD6N6uPTzfHvXx7+&#13;&#10;haSGh5un+3f3H++f/rd0R1ijDerzT9/d39rC2k2Ty1C8Bc6dSrLDK/sHPoha2W9ePRzv3t8d/3b3&#13;&#10;kZ5/uvvb3eP9P+6U+9Tp+93H+wf7qq+Oh6f/vn/6ULq12E374PYwpkXI5UlqxpmV8fyMPx9uv3y6&#13;&#10;+/zky3Ms4zh8fvxw//D4+tXx7d2nd3c/fPv6+Jcf/CU3Hx8+3PzHgb32i28te6u9/fF4+7e7W0sf&#13;&#10;4e+n493T7QdrYFPQqH3mvgWbbDSG8eoXsE/5PEJiClFUqgYxIMWFWIIpYcbut4ZsStl4IJL13+8O&#13;&#10;n1jMxycGyzjKitz89NfHktCCFBhN0sm4eFRs1D7OMgFufez88TvafagsefcVV4zNzfbo72v3LfyD&#13;&#10;/la7z3UDIrpiczU1csHDmpV4WNt9e8KhQhd50b1HRtaPb388PnzPUSt///yj/XXDv908fLi//fPN&#13;&#10;0037vrR6e7c4fDh8/OHu+K//BwAA//8DAFBLAwQKAAAAAAAAACEAfJRqE2ABAABgAQAAFAAAAGRy&#13;&#10;cy9tZWRpYS9pbWFnZTEucG5niVBORw0KGgoAAAANSUhEUgAAAAQAAAAbCAYAAABbcS4wAAAAAXNS&#13;&#10;R0IArs4c6QAAAARnQU1BAACxjwv8YQUAAAAJcEhZcwAADsMAAA7DAcdvqGQAAAD1SURBVChTTZCx&#13;&#10;CsIwFEWTVFqLUjo4CgoOOro7KDj4Af5PS/dK/6Sbo5/g4AeIDgoKDtIupdjqfc+YeiF9Nye5eUll&#13;&#10;Xdcn0egi35CeCNiz0r4R6DCO4yRN0znifSWlPOd5vjlASqkLR8qyXGdZ1iPPwLbtned5DwZhGNJK&#13;&#10;L4qiJwEWYFfbbwSnLwEnDGD8qqru8C0Gf9kbfThiWVYHpU2eDvQxpjz5CWCorekyAlwYAPmADhkG&#13;&#10;aHvFw/YGYHWM0jwObY8ozT0QGaC8DHAch/K+AfhBK33OFxRFsUWXgwGu666xY0aert3C4JYkev6L&#13;&#10;VoMgSIQQ4gNRPXAWgDP6QgAAAABJRU5ErkJggl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wQU&#13;&#10;AAYACAAAACEAW+9lWOIAAAAQAQAADwAAAGRycy9kb3ducmV2LnhtbExPTWvDMAy9D/YfjAa7rXb2&#13;&#10;Ubo0Tindx6kM1g7GbmqsJqGxHWI3Sf/9lNN2kd5D0tN72Wq0jeipC7V3GpKZAkGu8KZ2pYav/dvd&#13;&#10;AkSI6Aw23pGGCwVY5ddXGabGD+6T+l0sBYu4kKKGKsY2lTIUFVkMM9+S49nRdxYj066UpsOBxW0j&#13;&#10;75WaS4u14w8VtrSpqDjtzlbD+4DD+iF57ben4+bys3/6+N4mpPXtzfiy5LJegog0xr8LmDKwf8jZ&#13;&#10;2MGfnQmiYa4WHChqmD9znxaSxwkdJpQokHkm/wfJfwEAAP//AwBQSwECLQAUAAYACAAAACEAsYJn&#13;&#10;tgoBAAATAgAAEwAAAAAAAAAAAAAAAAAAAAAAW0NvbnRlbnRfVHlwZXNdLnhtbFBLAQItABQABgAI&#13;&#10;AAAAIQA4/SH/1gAAAJQBAAALAAAAAAAAAAAAAAAAADsBAABfcmVscy8ucmVsc1BLAQItAAoAAAAA&#13;&#10;AAAAIQAanmR4iwAAAIsAAAAUAAAAAAAAAAAAAAAAADoCAABkcnMvbWVkaWEvaW1hZ2UyLnBuZ1BL&#13;&#10;AQItABQABgAIAAAAIQBShe92oG0AADQHAwAOAAAAAAAAAAAAAAAAAPcCAABkcnMvZTJvRG9jLnht&#13;&#10;bFBLAQItAAoAAAAAAAAAIQB8lGoTYAEAAGABAAAUAAAAAAAAAAAAAAAAAMNwAABkcnMvbWVkaWEv&#13;&#10;aW1hZ2UxLnBuZ1BLAQItABQABgAIAAAAIQAubPAAxQAAAKUBAAAZAAAAAAAAAAAAAAAAAFVyAABk&#13;&#10;cnMvX3JlbHMvZTJvRG9jLnhtbC5yZWxzUEsBAi0AFAAGAAgAAAAhAFvvZVjiAAAAEAEAAA8AAAAA&#13;&#10;AAAAAAAAAAAAUXMAAGRycy9kb3ducmV2LnhtbFBLBQYAAAAABwAHAL4BAABgdAAAAAA=&#13;&#10;">
              <v:group id="Group 328" o:spid="_x0000_s1739" style="position:absolute;left:20408;top:36466;width:66103;height:2667" coordsize="66103,26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lGygAAAOEAAAAPAAAAZHJzL2Rvd25yZXYueG1sRI9Na8JA&#13;&#10;EIbvQv/DMoXedBPFItFVxH7QgxSMhdLbkB2TYHY2ZLdJ/PfOodDLwMvwPjPPZje6RvXUhdqzgXSW&#13;&#10;gCIuvK25NPB1fpuuQIWIbLHxTAZuFGC3fZhsMLN+4BP1eSyVQDhkaKCKsc20DkVFDsPMt8Syu/jO&#13;&#10;YZTYldp2OAjcNXqeJM/aYc1yocKWDhUV1/zXGXgfcNgv0tf+eL0cbj/n5ef3MSVjnh7Hl7WM/RpU&#13;&#10;pDH+N/4QH9bAYi4vi5HYgN7eAQAA//8DAFBLAQItABQABgAIAAAAIQDb4fbL7gAAAIUBAAATAAAA&#13;&#10;AAAAAAAAAAAAAAAAAABbQ29udGVudF9UeXBlc10ueG1sUEsBAi0AFAAGAAgAAAAhAFr0LFu/AAAA&#13;&#10;FQEAAAsAAAAAAAAAAAAAAAAAHwEAAF9yZWxzLy5yZWxzUEsBAi0AFAAGAAgAAAAhAB+f+UbKAAAA&#13;&#10;4QAAAA8AAAAAAAAAAAAAAAAABwIAAGRycy9kb3ducmV2LnhtbFBLBQYAAAAAAwADALcAAAD+AgAA&#13;&#10;AAA=&#13;&#10;">
                <v:rect id="Rectangle 329" o:spid="_x0000_s1740" style="position:absolute;width:66103;height:26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kDYgyAAAAOEAAAAPAAAAZHJzL2Rvd25yZXYueG1sRI/RasJA&#13;&#10;FETfhf7Dcgu+1U2jSBNdpa0KrU81+gHX7DUbmr2bZleNf98tFHwZGIY5w8yXvW3EhTpfO1bwPEpA&#13;&#10;EJdO11wpOOw3Ty8gfEDW2DgmBTfysFw8DOaYa3flHV2KUIkIYZ+jAhNCm0vpS0MW/ci1xDE7uc5i&#13;&#10;iLarpO7wGuG2kWmSTKXFmuOCwZbeDZXfxdkq+Jo4Stepfysqm5n+uN9+/uBUqeFjv5pFeZ2BCNSH&#13;&#10;e+Mf8aEVjNMM/h7FNyAXvwAAAP//AwBQSwECLQAUAAYACAAAACEA2+H2y+4AAACFAQAAEwAAAAAA&#13;&#10;AAAAAAAAAAAAAAAAW0NvbnRlbnRfVHlwZXNdLnhtbFBLAQItABQABgAIAAAAIQBa9CxbvwAAABUB&#13;&#10;AAALAAAAAAAAAAAAAAAAAB8BAABfcmVscy8ucmVsc1BLAQItABQABgAIAAAAIQBNkDYgyAAAAOEA&#13;&#10;AAAPAAAAAAAAAAAAAAAAAAcCAABkcnMvZG93bnJldi54bWxQSwUGAAAAAAMAAwC3AAAA/AIAAAAA&#13;&#10;" filled="f" stroked="f">
                  <v:textbox inset="2.53958mm,2.53958mm,2.53958mm,2.53958mm">
                    <w:txbxContent>
                      <w:p w14:paraId="4917ACA4" w14:textId="77777777" w:rsidR="00177E13" w:rsidRDefault="00177E13">
                        <w:pPr>
                          <w:spacing w:after="0" w:line="240" w:lineRule="auto"/>
                          <w:ind w:left="0" w:firstLine="0"/>
                          <w:textDirection w:val="btLr"/>
                        </w:pPr>
                      </w:p>
                    </w:txbxContent>
                  </v:textbox>
                </v:rect>
                <v:shape id="Freeform 330" o:spid="_x0000_s1741" style="position:absolute;left:65;top:973;width:333;height:745;visibility:visible;mso-wrap-style:square;v-text-anchor:middle" coordsize="33366,7451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Sa+2ygAAAOEAAAAPAAAAZHJzL2Rvd25yZXYueG1sRI9BS8NA&#13;&#10;EIXvBf/DMkIvYjca0JB2W6KiFNSDtdTrkJ0mIdnZkN226b/vHIReBh7D+x7fYjW6Th1pCI1nAw+z&#13;&#10;BBRx6W3DlYHt7/t9BipEZIudZzJwpgCr5c1kgbn1J/6h4yZWSiAccjRQx9jnWoeyJodh5nti+e39&#13;&#10;4DBKHCptBzwJ3HX6MUmetMOGZaHGnl5rKtvNwRkYXz6rj/Sra4vvv3ZXxH1297wOxkxvx7e5nGIO&#13;&#10;KtIYr41/xNoaSFNxECOxAb28AAAA//8DAFBLAQItABQABgAIAAAAIQDb4fbL7gAAAIUBAAATAAAA&#13;&#10;AAAAAAAAAAAAAAAAAABbQ29udGVudF9UeXBlc10ueG1sUEsBAi0AFAAGAAgAAAAhAFr0LFu/AAAA&#13;&#10;FQEAAAsAAAAAAAAAAAAAAAAAHwEAAF9yZWxzLy5yZWxzUEsBAi0AFAAGAAgAAAAhAK9Jr7bKAAAA&#13;&#10;4QAAAA8AAAAAAAAAAAAAAAAABwIAAGRycy9kb3ducmV2LnhtbFBLBQYAAAAAAwADALcAAAD+AgAA&#13;&#10;AAA=&#13;&#10;" adj="-11796480,,5400" path="m33366,r,16645l30473,25794r-1256,4911c29701,30779,30938,30804,32928,30804r438,-99l33366,41728r-996,-208c31942,41520,29980,41569,26482,41743r-1981,7938l22157,62505v1488,198,3283,322,5386,322l33366,61336r,11189l21934,74510c16948,74510,9637,74262,,73816l1312,67416r3795,-843l10911,48416,16883,24553,19952,7389,16436,6545,18362,319,33366,xe" fillcolor="#7f7f7f" stroked="f">
                  <v:stroke joinstyle="miter"/>
                  <v:formulas/>
                  <v:path arrowok="t" o:extrusionok="f" o:connecttype="custom" textboxrect="0,0,33366,74510"/>
                  <v:textbox inset="2.53958mm,2.53958mm,2.53958mm,2.53958mm">
                    <w:txbxContent>
                      <w:p w14:paraId="398667BF" w14:textId="77777777" w:rsidR="00177E13" w:rsidRDefault="00177E13">
                        <w:pPr>
                          <w:spacing w:after="0" w:line="240" w:lineRule="auto"/>
                          <w:ind w:left="0" w:firstLine="0"/>
                          <w:textDirection w:val="btLr"/>
                        </w:pPr>
                      </w:p>
                    </w:txbxContent>
                  </v:textbox>
                </v:shape>
                <v:shape id="Freeform 331" o:spid="_x0000_s1742" style="position:absolute;left:2586;top:1212;width:281;height:519;visibility:visible;mso-wrap-style:square;v-text-anchor:middle" coordsize="28101,518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NG0axwAAAOEAAAAPAAAAZHJzL2Rvd25yZXYueG1sRI9Pi8Iw&#13;&#10;FMTvC36H8Ba8rYkKItUoi7pQWCn45+Lt0Tzb0ualNFmt334jCF4GhmF+wyzXvW3EjTpfOdYwHikQ&#13;&#10;xLkzFRcazqefrzkIH5ANNo5Jw4M8rFeDjyUmxt35QLdjKESEsE9QQxlCm0jp85Is+pFriWN2dZ3F&#13;&#10;EG1XSNPhPcJtIydKzaTFiuNCiS1tSsrr45/VoFSdpen1QFnY7C/ZztaTX7nTevjZbxdRvhcgAvXh&#13;&#10;3XghUqNhOh3D81F8A3L1DwAA//8DAFBLAQItABQABgAIAAAAIQDb4fbL7gAAAIUBAAATAAAAAAAA&#13;&#10;AAAAAAAAAAAAAABbQ29udGVudF9UeXBlc10ueG1sUEsBAi0AFAAGAAgAAAAhAFr0LFu/AAAAFQEA&#13;&#10;AAsAAAAAAAAAAAAAAAAAHwEAAF9yZWxzLy5yZWxzUEsBAi0AFAAGAAgAAAAhAOU0bRrHAAAA4QAA&#13;&#10;AA8AAAAAAAAAAAAAAAAABwIAAGRycy9kb3ducmV2LnhtbFBLBQYAAAAAAwADALcAAAD7AgAAAAA=&#13;&#10;" adj="-11796480,,5400" path="m28101,r,11122l19366,16842r8735,-50l28101,27558r-11916,c15273,31229,15422,34330,16632,36885v1209,2579,3655,3869,7339,3869l28101,39321r,11320l18920,51891v-6642,,-11627,-2406,-14957,-7243c651,39836,,33412,2009,25400,4018,17388,7832,10840,13450,5755l28101,xe" fillcolor="#7f7f7f" stroked="f">
                  <v:stroke joinstyle="miter"/>
                  <v:formulas/>
                  <v:path arrowok="t" o:extrusionok="f" o:connecttype="custom" textboxrect="0,0,28101,51891"/>
                  <v:textbox inset="2.53958mm,2.53958mm,2.53958mm,2.53958mm">
                    <w:txbxContent>
                      <w:p w14:paraId="5FF607FF" w14:textId="77777777" w:rsidR="00177E13" w:rsidRDefault="00177E13">
                        <w:pPr>
                          <w:spacing w:after="0" w:line="240" w:lineRule="auto"/>
                          <w:ind w:left="0" w:firstLine="0"/>
                          <w:textDirection w:val="btLr"/>
                        </w:pPr>
                      </w:p>
                    </w:txbxContent>
                  </v:textbox>
                </v:shape>
                <v:shape id="Freeform 332" o:spid="_x0000_s1743" style="position:absolute;left:1692;top:1197;width:321;height:517;visibility:visible;mso-wrap-style:square;v-text-anchor:middle" coordsize="32175,517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BJkxwAAAOEAAAAPAAAAZHJzL2Rvd25yZXYueG1sRI9BSwMx&#13;&#10;FITvgv8hPMGL2Gy3YGXbtBSrWPDUrXh+bF6Txc3LkqRt/PemIHgZGIb5hlmusxvEmULsPSuYTioQ&#13;&#10;xJ3XPRsFn4e3x2cQMSFrHDyTgh+KsF7d3iyx0f7Cezq3yYgC4digApvS2EgZO0sO48SPxCU7+uAw&#13;&#10;FRuM1AEvBe4GWVfVk3TYc1mwONKLpe67PTkFLr8/pGxOX/a4mbbb+Yd5DbVR6v4ubxdFNgsQiXL6&#13;&#10;b/whdlrBbFbD9VF5A3L1CwAA//8DAFBLAQItABQABgAIAAAAIQDb4fbL7gAAAIUBAAATAAAAAAAA&#13;&#10;AAAAAAAAAAAAAABbQ29udGVudF9UeXBlc10ueG1sUEsBAi0AFAAGAAgAAAAhAFr0LFu/AAAAFQEA&#13;&#10;AAsAAAAAAAAAAAAAAAAAHwEAAF9yZWxzLy5yZWxzUEsBAi0AFAAGAAgAAAAhACUoEmTHAAAA4QAA&#13;&#10;AA8AAAAAAAAAAAAAAAAABwIAAGRycy9kb3ducmV2LnhtbFBLBQYAAAAAAwADALcAAAD7AgAAAAA=&#13;&#10;" path="m32175,l24640,24755r-1227,4887l20482,44648r3461,844l22017,51743,,51743,1339,45219r3768,-843l9990,28476r1228,-4862l14092,8682,10102,7838,12027,1662,32175,xe" fillcolor="#7f7f7f" stroked="f">
                  <v:path arrowok="t" o:extrusionok="f"/>
                </v:shape>
                <v:shape id="Freeform 333" o:spid="_x0000_s1744" style="position:absolute;left:743;top:1197;width:554;height:534;visibility:visible;mso-wrap-style:square;v-text-anchor:middle" coordsize="55392,5345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ljhyQAAAOEAAAAPAAAAZHJzL2Rvd25yZXYueG1sRI9Ba8JA&#13;&#10;FITvgv9heYKXUjcaW9roKmIpeLFg4qW3R/Y1SZt9G3a3Mf33rlDwMjAM8w2z3g6mFT0531hWMJ8l&#13;&#10;IIhLqxuuFJyL98cXED4ga2wtk4I/8rDdjEdrzLS98In6PFQiQthnqKAOocuk9GVNBv3MdsQx+7LO&#13;&#10;YIjWVVI7vES4aeUiSZ6lwYbjQo0d7Wsqf/Jfo6BvvxGXx+XuteDzZ+6Kj6dT/qDUdDK8raLsViAC&#13;&#10;DeHe+EcctII0TeH2KL4BubkCAAD//wMAUEsBAi0AFAAGAAgAAAAhANvh9svuAAAAhQEAABMAAAAA&#13;&#10;AAAAAAAAAAAAAAAAAFtDb250ZW50X1R5cGVzXS54bWxQSwECLQAUAAYACAAAACEAWvQsW78AAAAV&#13;&#10;AQAACwAAAAAAAAAAAAAAAAAfAQAAX3JlbHMvLnJlbHNQSwECLQAUAAYACAAAACEA8z5Y4ckAAADh&#13;&#10;AAAADwAAAAAAAAAAAAAAAAAHAgAAZHJzL2Rvd25yZXYueG1sUEsFBgAAAAADAAMAtwAAAP0CAAAA&#13;&#10;AA==&#13;&#10;" adj="-11796480,,5400" path="m24975,l17441,24755r-2512,9972c14408,36885,14529,38447,15292,39415v763,942,2632,1414,5609,1414c23878,40829,27059,39737,30445,37529r2818,-9152l34463,23614,37309,8682,33319,7838,35244,1662,55392,,47858,24755r-1200,4763l43839,44450r3935,868l45876,51495,25812,53156r1284,-3199c23878,52288,19506,53454,13981,53454v-5507,,-9339,-1786,-11497,-5333c344,44549,,39886,1451,34057l4046,23614,6893,8682,2930,7838,4856,1662,24975,xe" fillcolor="#7f7f7f" stroked="f">
                  <v:stroke joinstyle="miter"/>
                  <v:formulas/>
                  <v:path arrowok="t" o:extrusionok="f" o:connecttype="custom" textboxrect="0,0,55392,53454"/>
                  <v:textbox inset="2.53958mm,2.53958mm,2.53958mm,2.53958mm">
                    <w:txbxContent>
                      <w:p w14:paraId="49A6B7D9" w14:textId="77777777" w:rsidR="00177E13" w:rsidRDefault="00177E13">
                        <w:pPr>
                          <w:spacing w:after="0" w:line="240" w:lineRule="auto"/>
                          <w:ind w:left="0" w:firstLine="0"/>
                          <w:textDirection w:val="btLr"/>
                        </w:pPr>
                      </w:p>
                    </w:txbxContent>
                  </v:textbox>
                </v:shape>
                <v:shape id="Freeform 334" o:spid="_x0000_s1745" style="position:absolute;left:1975;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1VKhygAAAOEAAAAPAAAAZHJzL2Rvd25yZXYueG1sRI9Pa8JA&#13;&#10;FMTvhX6H5RW8lLpRS5HoKq1/wIMgtV68PbLPbGr2bZrdxPjtXUHoZWAY5jfMdN7ZUrRU+8KxgkE/&#13;&#10;AUGcOV1wruDws34bg/ABWWPpmBRcycN89vw0xVS7C39Tuw+5iBD2KSowIVSplD4zZNH3XUUcs5Or&#13;&#10;LYZo61zqGi8Rbks5TJIPabHguGCwooWh7LxvrAJe/Q7McbvdjdtXblZfi0Pztzsr1XvplpMonxMQ&#13;&#10;gbrw33ggNlrBaPQO90fxDcjZDQAA//8DAFBLAQItABQABgAIAAAAIQDb4fbL7gAAAIUBAAATAAAA&#13;&#10;AAAAAAAAAAAAAAAAAABbQ29udGVudF9UeXBlc10ueG1sUEsBAi0AFAAGAAgAAAAhAFr0LFu/AAAA&#13;&#10;FQEAAAsAAAAAAAAAAAAAAAAAHwEAAF9yZWxzLy5yZWxzUEsBAi0AFAAGAAgAAAAhAMvVUqHKAAAA&#13;&#10;4QAAAA8AAAAAAAAAAAAAAAAABwIAAGRycy9kb3ducmV2LnhtbFBLBQYAAAAAAwADALcAAAD+AgAA&#13;&#10;AAA=&#13;&#10;" adj="-11796480,,5400" path="m43951,v5488,,9302,1786,11441,5358c57550,8905,57903,13593,56452,19422l53801,29989,50871,44971r3488,843l52434,52065r-23552,l30333,45120r5218,-571l40407,28798,42974,18678v502,-2108,372,-3646,-391,-4614c41821,13122,40007,12626,37142,12626v-2865,,-6093,1091,-9683,3323l24640,25078r-1227,4886l20538,44673r5274,596l23747,52065,,52065,1339,45541r3768,-843l9990,28798r1228,-4861l14092,9004,10102,8161,12027,1984,32203,322,30807,3572c34100,1191,38481,,43951,xe" fillcolor="#7f7f7f" stroked="f">
                  <v:stroke joinstyle="miter"/>
                  <v:formulas/>
                  <v:path arrowok="t" o:extrusionok="f" o:connecttype="custom" textboxrect="0,0,57903,52065"/>
                  <v:textbox inset="2.53958mm,2.53958mm,2.53958mm,2.53958mm">
                    <w:txbxContent>
                      <w:p w14:paraId="299361C7" w14:textId="77777777" w:rsidR="00177E13" w:rsidRDefault="00177E13">
                        <w:pPr>
                          <w:spacing w:after="0" w:line="240" w:lineRule="auto"/>
                          <w:ind w:left="0" w:firstLine="0"/>
                          <w:textDirection w:val="btLr"/>
                        </w:pPr>
                      </w:p>
                    </w:txbxContent>
                  </v:textbox>
                </v:shape>
                <v:shape id="Freeform 335" o:spid="_x0000_s1746" style="position:absolute;left:1225;top:1180;width:526;height:562;visibility:visible;mso-wrap-style:square;v-text-anchor:middle" coordsize="52574,5618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R1ZyAAAAOEAAAAPAAAAZHJzL2Rvd25yZXYueG1sRI/BasMw&#13;&#10;EETvhfyD2EBujeyGlsSJYkJLgw+l0LgfsFgbW8RaGUt2nHx9VSj0MjAM84bZ5ZNtxUi9N44VpMsE&#13;&#10;BHHltOFawXf5/rgG4QOyxtYxKbiRh3w/e9hhpt2Vv2g8hVpECPsMFTQhdJmUvmrIol+6jjhmZ9db&#13;&#10;DNH2tdQ9XiPctvIpSV6kRcNxocGOXhuqLqfBKrBF9amHdEMf5ljzms29cGWp1GI+vW2jHLYgAk3h&#13;&#10;v/GHKLSC1eoZfh/FNyD3PwAAAP//AwBQSwECLQAUAAYACAAAACEA2+H2y+4AAACFAQAAEwAAAAAA&#13;&#10;AAAAAAAAAAAAAAAAW0NvbnRlbnRfVHlwZXNdLnhtbFBLAQItABQABgAIAAAAIQBa9CxbvwAAABUB&#13;&#10;AAALAAAAAAAAAAAAAAAAAB8BAABfcmVscy8ucmVsc1BLAQItABQABgAIAAAAIQDNgR1ZyAAAAOEA&#13;&#10;AAAPAAAAAAAAAAAAAAAAAAcCAABkcnMvZG93bnJldi54bWxQSwUGAAAAAAMAAwC3AAAA/AIAAAAA&#13;&#10;" adj="-11796480,,5400" path="m46239,r6335,l46602,20166r-6251,-372l40909,14734c37561,13097,34463,12278,31617,12278v-4019,,-6316,1166,-6893,3473c24594,16272,25022,16917,26008,17661v1004,744,2623,1587,4855,2480c33096,21034,35440,22101,37895,23366v2475,1265,4484,3200,6028,5804c45467,31775,45783,34875,44872,38497v-1284,5134,-4363,9178,-9237,12179c30761,53653,25012,55141,18390,55141v-3628,,-7042,-447,-10242,-1315l5609,56183,,54173,10520,36190r6056,1166l14762,42639v1860,918,4195,1365,7004,1365c24575,44004,26724,43557,28212,42714v1489,-868,2372,-1861,2651,-2977c31142,38621,30798,37629,29831,36761v-968,-844,-2558,-1737,-4772,-2630c22864,33213,20557,32097,18138,30857,15720,29567,13748,27707,12223,25202v-1507,-2531,-1768,-5805,-782,-9773c12446,11485,15311,8136,20036,5432,24780,2729,30184,1364,36249,1364v3479,,6334,298,8567,893l46239,xe" fillcolor="#7f7f7f" stroked="f">
                  <v:stroke joinstyle="miter"/>
                  <v:formulas/>
                  <v:path arrowok="t" o:extrusionok="f" o:connecttype="custom" textboxrect="0,0,52574,56183"/>
                  <v:textbox inset="2.53958mm,2.53958mm,2.53958mm,2.53958mm">
                    <w:txbxContent>
                      <w:p w14:paraId="1EC26DCE" w14:textId="77777777" w:rsidR="00177E13" w:rsidRDefault="00177E13">
                        <w:pPr>
                          <w:spacing w:after="0" w:line="240" w:lineRule="auto"/>
                          <w:ind w:left="0" w:firstLine="0"/>
                          <w:textDirection w:val="btLr"/>
                        </w:pPr>
                      </w:p>
                    </w:txbxContent>
                  </v:textbox>
                </v:shape>
                <v:shape id="Freeform 336" o:spid="_x0000_s1747" style="position:absolute;left:398;top:972;width:345;height:727;visibility:visible;mso-wrap-style:square;v-text-anchor:middle" coordsize="34527,7267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XcbyAAAAOEAAAAPAAAAZHJzL2Rvd25yZXYueG1sRI/NasMw&#13;&#10;EITvgb6D2EBviRwHQu1YCaUlpYdcGvcBFmv9Q6SVkdTE9dNXhUIvA8Mw3zDVcbJG3MiHwbGCzToD&#13;&#10;Qdw4PXCn4LM+rZ5AhIis0TgmBd8U4Hh4WFRYanfnD7pdYicShEOJCvoYx1LK0PRkMazdSJyy1nmL&#13;&#10;MVnfSe3xnuDWyDzLdtLiwGmhx5Feemquly+roDjnb3Ptr9MwozmfTDG3eVMr9bicXvdJnvcgIk3x&#13;&#10;v/GHeNcKttsd/D5Kb0AefgAAAP//AwBQSwECLQAUAAYACAAAACEA2+H2y+4AAACFAQAAEwAAAAAA&#13;&#10;AAAAAAAAAAAAAAAAW0NvbnRlbnRfVHlwZXNdLnhtbFBLAQItABQABgAIAAAAIQBa9CxbvwAAABUB&#13;&#10;AAALAAAAAAAAAAAAAAAAAB8BAABfcmVscy8ucmVsc1BLAQItABQABgAIAAAAIQCwNXcbyAAAAOEA&#13;&#10;AAAPAAAAAAAAAAAAAAAAAAcCAABkcnMvZG93bnJldi54bWxQSwUGAAAAAAMAAwC3AAAA/AIAAAAA&#13;&#10;" adj="-11796480,,5400" path="m9720,c27449,,34527,7119,30956,21332v-1954,7838,-5126,12725,-9516,14660c26667,38348,28174,43954,25961,52735,23765,61540,19682,67419,13710,70296l,72677,,61488,5157,60167v2753,-1876,4600,-4691,5539,-8449c11627,47972,11292,45393,9692,43904l,41880,,30857,10864,28401v2251,-1562,3841,-4167,4772,-7813c17124,14585,14268,11559,7069,11559v-1768,,-3619,149,-5553,446l,16797,,152,1753,115c5873,37,8529,,9720,xe" fillcolor="#7f7f7f" stroked="f">
                  <v:stroke joinstyle="miter"/>
                  <v:formulas/>
                  <v:path arrowok="t" o:extrusionok="f" o:connecttype="custom" textboxrect="0,0,34527,72677"/>
                  <v:textbox inset="2.53958mm,2.53958mm,2.53958mm,2.53958mm">
                    <w:txbxContent>
                      <w:p w14:paraId="78E9C901" w14:textId="77777777" w:rsidR="00177E13" w:rsidRDefault="00177E13">
                        <w:pPr>
                          <w:spacing w:after="0" w:line="240" w:lineRule="auto"/>
                          <w:ind w:left="0" w:firstLine="0"/>
                          <w:textDirection w:val="btLr"/>
                        </w:pPr>
                      </w:p>
                    </w:txbxContent>
                  </v:textbox>
                </v:shape>
                <v:shape id="Freeform 337" o:spid="_x0000_s1748" style="position:absolute;left:1865;top:956;width:203;height:204;visibility:visible;mso-wrap-style:square;v-text-anchor:middle" coordsize="20203,20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7GliyAAAAOEAAAAPAAAAZHJzL2Rvd25yZXYueG1sRI9Ra8Iw&#13;&#10;FIXfB/6HcIW9rekUdFSjjE1xwwex2w+4NHdNt+amJLHWf28Ggi8HDofzHc5yPdhW9ORD41jBc5aD&#13;&#10;IK6cbrhW8P21fXoBESKyxtYxKbhQgPVq9LDEQrszH6kvYy0ShEOBCkyMXSFlqAxZDJnriFP247zF&#13;&#10;mKyvpfZ4TnDbykmez6TFhtOCwY7eDFV/5cmmXVOG7f5z87vr+92mPnT7y6H0Sj2Oh/dFktcFiEhD&#13;&#10;vDduiA+tYDqdw/+j9Abk6goAAP//AwBQSwECLQAUAAYACAAAACEA2+H2y+4AAACFAQAAEwAAAAAA&#13;&#10;AAAAAAAAAAAAAAAAW0NvbnRlbnRfVHlwZXNdLnhtbFBLAQItABQABgAIAAAAIQBa9CxbvwAAABUB&#13;&#10;AAALAAAAAAAAAAAAAAAAAB8BAABfcmVscy8ucmVsc1BLAQItABQABgAIAAAAIQCa7GliyAAAAOEA&#13;&#10;AAAPAAAAAAAAAAAAAAAAAAcCAABkcnMvZG93bnJldi54bWxQSwUGAAAAAAMAAwC3AAAA/AIAAAAA&#13;&#10;" adj="-11796480,,5400" path="m12223,v2809,1364,4790,2803,5943,4291c19320,5755,19999,7913,20203,10790v-2567,4390,-6567,7615,-11999,9599c3404,18653,670,15081,,9674,3125,4812,7200,1588,12223,xe" fillcolor="#7f7f7f" stroked="f">
                  <v:stroke joinstyle="miter"/>
                  <v:formulas/>
                  <v:path arrowok="t" o:extrusionok="f" o:connecttype="custom" textboxrect="0,0,20203,20389"/>
                  <v:textbox inset="2.53958mm,2.53958mm,2.53958mm,2.53958mm">
                    <w:txbxContent>
                      <w:p w14:paraId="5F848DD2" w14:textId="77777777" w:rsidR="00177E13" w:rsidRDefault="00177E13">
                        <w:pPr>
                          <w:spacing w:after="0" w:line="240" w:lineRule="auto"/>
                          <w:ind w:left="0" w:firstLine="0"/>
                          <w:textDirection w:val="btLr"/>
                        </w:pPr>
                      </w:p>
                    </w:txbxContent>
                  </v:textbox>
                </v:shape>
                <v:shape id="Freeform 338" o:spid="_x0000_s1749" style="position:absolute;left:2867;top:1522;width:167;height:208;visibility:visible;mso-wrap-style:square;v-text-anchor:middle" coordsize="16715,208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npuyxAAAAOEAAAAPAAAAZHJzL2Rvd25yZXYueG1sRI/BisIw&#13;&#10;EIbvgu8QRtjbmroFkWoUsQiyN10fYGjGpthMQhO1+/Y7hwUvAz/D/818m93oe/WkIXWBDSzmBSji&#13;&#10;JtiOWwPXn+PnClTKyBb7wGTglxLsttPJBisbXnym5yW3SiCcKjTgco6V1qlx5DHNQySW3S0MHrPE&#13;&#10;odV2wJfAfa+/imKpPXYsFxxGOjhq7peHN8CL3K3C6fvqbu0xaox1afe1MR+zsV7L2K9BZRrzu/GP&#13;&#10;OFkDZSkvi5HYgN7+AQAA//8DAFBLAQItABQABgAIAAAAIQDb4fbL7gAAAIUBAAATAAAAAAAAAAAA&#13;&#10;AAAAAAAAAABbQ29udGVudF9UeXBlc10ueG1sUEsBAi0AFAAGAAgAAAAhAFr0LFu/AAAAFQEAAAsA&#13;&#10;AAAAAAAAAAAAAAAAHwEAAF9yZWxzLy5yZWxzUEsBAi0AFAAGAAgAAAAhAJiem7LEAAAA4QAAAA8A&#13;&#10;AAAAAAAAAAAAAAAABwIAAGRycy9kb3ducmV2LnhtbFBLBQYAAAAAAwADALcAAAD4AgAAAAA=&#13;&#10;" path="m10408,r6307,397l12669,20836r-5832,l6669,18802,,19710,,8389,8092,5581,10408,xe" fillcolor="#7f7f7f" stroked="f">
                  <v:path arrowok="t" o:extrusionok="f"/>
                </v:shape>
                <v:shape id="Freeform 339" o:spid="_x0000_s1750" style="position:absolute;left:2867;top:1193;width:237;height:295;visibility:visible;mso-wrap-style:square;v-text-anchor:middle" coordsize="23710,2944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98LtxwAAAOEAAAAPAAAAZHJzL2Rvd25yZXYueG1sRI9Ra8Iw&#13;&#10;FIXfB/sP4Q5801QLc6tGkYnOt2G3H3Bprk1dc1OSWOt+/SIM9nLgcDjf4SzXg21FTz40jhVMJxkI&#13;&#10;4srphmsFX5+78QuIEJE1to5JwY0CrFePD0sstLvykfoy1iJBOBSowMTYFVKGypDFMHEdccpOzluM&#13;&#10;yfpaao/XBLetnGXZs7TYcFow2NGboeq7vFgFPz1vth/G3Bo9uOn5PZ9fyr1XavQ0bBdJNgsQkYb4&#13;&#10;3/hDHLSCPH+F+6P0BuTqFwAA//8DAFBLAQItABQABgAIAAAAIQDb4fbL7gAAAIUBAAATAAAAAAAA&#13;&#10;AAAAAAAAAAAAAABbQ29udGVudF9UeXBlc10ueG1sUEsBAi0AFAAGAAgAAAAhAFr0LFu/AAAAFQEA&#13;&#10;AAsAAAAAAAAAAAAAAAAAHwEAAF9yZWxzLy5yZWxzUEsBAi0AFAAGAAgAAAAhAHT3wu3HAAAA4QAA&#13;&#10;AA8AAAAAAAAAAAAAAAAABwIAAGRycy9kb3ducmV2LnhtbFBLBQYAAAAAAwADALcAAAD7AgAAAAA=&#13;&#10;" adj="-11796480,,5400" path="m4800,v7367,,12510,1811,15431,5482c23152,9128,23710,14560,21905,21779v-483,1909,-1292,4489,-2427,7664l,29443,,18677r8316,-49c8948,16148,8864,14288,8064,13022,7283,11782,5534,11162,2818,11162l,13008,,1885,4800,xe" fillcolor="#7f7f7f" stroked="f">
                  <v:stroke joinstyle="miter"/>
                  <v:formulas/>
                  <v:path arrowok="t" o:extrusionok="f" o:connecttype="custom" textboxrect="0,0,23710,29443"/>
                  <v:textbox inset="2.53958mm,2.53958mm,2.53958mm,2.53958mm">
                    <w:txbxContent>
                      <w:p w14:paraId="20CA7164" w14:textId="77777777" w:rsidR="00177E13" w:rsidRDefault="00177E13">
                        <w:pPr>
                          <w:spacing w:after="0" w:line="240" w:lineRule="auto"/>
                          <w:ind w:left="0" w:firstLine="0"/>
                          <w:textDirection w:val="btLr"/>
                        </w:pPr>
                      </w:p>
                    </w:txbxContent>
                  </v:textbox>
                </v:shape>
                <v:shape id="Freeform 340" o:spid="_x0000_s1751" style="position:absolute;left:3465;top:1180;width:526;height:562;visibility:visible;mso-wrap-style:square;v-text-anchor:middle" coordsize="52574,5618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8M28xwAAAOEAAAAPAAAAZHJzL2Rvd25yZXYueG1sRI/RasJA&#13;&#10;EEXfC/7DMoJvdWMtRaOrSEXJQynU9AOG7JgsZmdDdtXYr+88FPoycBnuuZz1dvCtulEfXWADs2kG&#13;&#10;irgK1nFt4Ls8PC9AxYRssQ1MBh4UYbsZPa0xt+HOX3Q7pVoJhGOOBpqUulzrWDXkMU5DRyy/c+g9&#13;&#10;Jol9rW2Pd4H7Vr9k2Zv26FgWGuzovaHqcrp6A76oPu11tqQPd6x5we6nCGVpzGQ87FdyditQiYb0&#13;&#10;3/hDFNbA/FUcxEhsQG9+AQAA//8DAFBLAQItABQABgAIAAAAIQDb4fbL7gAAAIUBAAATAAAAAAAA&#13;&#10;AAAAAAAAAAAAAABbQ29udGVudF9UeXBlc10ueG1sUEsBAi0AFAAGAAgAAAAhAFr0LFu/AAAAFQEA&#13;&#10;AAsAAAAAAAAAAAAAAAAAHwEAAF9yZWxzLy5yZWxzUEsBAi0AFAAGAAgAAAAhAIXwzbzHAAAA4QAA&#13;&#10;AA8AAAAAAAAAAAAAAAAABwIAAGRycy9kb3ducmV2LnhtbFBLBQYAAAAAAwADALcAAAD7AgAAAAA=&#13;&#10;" adj="-11796480,,5400" path="m46239,r6335,l46602,20166r-6251,-372l40909,14734c37561,13097,34463,12278,31617,12278v-4019,,-6316,1166,-6893,3473c24594,16272,25022,16917,26008,17661v1004,744,2623,1587,4855,2480c33096,21034,35440,22101,37895,23366v2475,1265,4484,3200,6028,5804c45467,31775,45783,34875,44872,38497v-1284,5134,-4363,9178,-9237,12179c30761,53653,25012,55141,18390,55141v-3628,,-7042,-447,-10242,-1315l5609,56183,,54173,10520,36190r6056,1166l14762,42639v1860,918,4195,1365,7004,1365c24575,44004,26724,43557,28212,42714v1489,-868,2372,-1861,2651,-2977c31142,38621,30798,37629,29831,36761v-968,-844,-2558,-1737,-4772,-2630c22864,33213,20557,32097,18138,30857,15720,29567,13748,27707,12223,25202v-1507,-2531,-1768,-5805,-782,-9773c12446,11485,15311,8136,20036,5432,24780,2729,30184,1364,36249,1364v3479,,6334,298,8567,893l46239,xe" fillcolor="#7f7f7f" stroked="f">
                  <v:stroke joinstyle="miter"/>
                  <v:formulas/>
                  <v:path arrowok="t" o:extrusionok="f" o:connecttype="custom" textboxrect="0,0,52574,56183"/>
                  <v:textbox inset="2.53958mm,2.53958mm,2.53958mm,2.53958mm">
                    <w:txbxContent>
                      <w:p w14:paraId="13EFF85F" w14:textId="77777777" w:rsidR="00177E13" w:rsidRDefault="00177E13">
                        <w:pPr>
                          <w:spacing w:after="0" w:line="240" w:lineRule="auto"/>
                          <w:ind w:left="0" w:firstLine="0"/>
                          <w:textDirection w:val="btLr"/>
                        </w:pPr>
                      </w:p>
                    </w:txbxContent>
                  </v:textbox>
                </v:shape>
                <v:shape id="Freeform 341" o:spid="_x0000_s1752" style="position:absolute;left:3032;top:1180;width:526;height:562;visibility:visible;mso-wrap-style:square;v-text-anchor:middle" coordsize="52574,5618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GgnxwAAAOEAAAAPAAAAZHJzL2Rvd25yZXYueG1sRI/RasJA&#13;&#10;FETfC/2H5Rb6VjepIhrdBLEoeSiCxg+4ZG+Tpdm7Ibtq6te7hUJfBoZhzjDrYrSduNLgjWMF6SQB&#13;&#10;QVw7bbhRcK52bwsQPiBr7ByTgh/yUOTPT2vMtLvxka6n0IgIYZ+hgjaEPpPS1y1Z9BPXE8fsyw0W&#13;&#10;Q7RDI/WAtwi3nXxPkrm0aDgutNjTtqX6+3SxCmxZH/QlXdKn2Te8YHMvXVUp9foyfqyibFYgAo3h&#13;&#10;v/GHKLWC6SyF30fxDcj8AQAA//8DAFBLAQItABQABgAIAAAAIQDb4fbL7gAAAIUBAAATAAAAAAAA&#13;&#10;AAAAAAAAAAAAAABbQ29udGVudF9UeXBlc10ueG1sUEsBAi0AFAAGAAgAAAAhAFr0LFu/AAAAFQEA&#13;&#10;AAsAAAAAAAAAAAAAAAAAHwEAAF9yZWxzLy5yZWxzUEsBAi0AFAAGAAgAAAAhAOq8aCfHAAAA4QAA&#13;&#10;AA8AAAAAAAAAAAAAAAAABwIAAGRycy9kb3ducmV2LnhtbFBLBQYAAAAAAwADALcAAAD7AgAAAAA=&#13;&#10;" adj="-11796480,,5400" path="m46239,r6335,l46602,20166r-6251,-372l40909,14734c37561,13097,34463,12278,31617,12278v-4019,,-6316,1166,-6893,3473c24594,16272,25022,16917,26008,17661v1004,744,2623,1587,4855,2480c33096,21034,35440,22101,37895,23366v2475,1265,4484,3200,6028,5804c45467,31775,45783,34875,44872,38497v-1284,5134,-4363,9178,-9237,12179c30761,53653,25012,55141,18390,55141v-3628,,-7042,-447,-10242,-1315l5609,56183,,54173,10520,36190r6056,1166l14762,42639v1860,918,4195,1365,7004,1365c24575,44004,26724,43557,28212,42714v1489,-868,2372,-1861,2651,-2977c31142,38621,30798,37629,29831,36761v-968,-844,-2558,-1737,-4772,-2630c22864,33213,20557,32097,18138,30857,15720,29567,13748,27707,12223,25202v-1507,-2531,-1768,-5805,-782,-9773c12446,11485,15311,8136,20036,5432,24780,2729,30184,1364,36249,1364v3479,,6334,298,8567,893l46239,xe" fillcolor="#7f7f7f" stroked="f">
                  <v:stroke joinstyle="miter"/>
                  <v:formulas/>
                  <v:path arrowok="t" o:extrusionok="f" o:connecttype="custom" textboxrect="0,0,52574,56183"/>
                  <v:textbox inset="2.53958mm,2.53958mm,2.53958mm,2.53958mm">
                    <w:txbxContent>
                      <w:p w14:paraId="5021E21D" w14:textId="77777777" w:rsidR="00177E13" w:rsidRDefault="00177E13">
                        <w:pPr>
                          <w:spacing w:after="0" w:line="240" w:lineRule="auto"/>
                          <w:ind w:left="0" w:firstLine="0"/>
                          <w:textDirection w:val="btLr"/>
                        </w:pPr>
                      </w:p>
                    </w:txbxContent>
                  </v:textbox>
                </v:shape>
                <v:shape id="Freeform 342" o:spid="_x0000_s1753" style="position:absolute;left:4173;top:973;width:396;height:741;visibility:visible;mso-wrap-style:square;v-text-anchor:middle" coordsize="39623,7414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i2m/ygAAAOEAAAAPAAAAZHJzL2Rvd25yZXYueG1sRI9Ba8JA&#13;&#10;FITvQv/D8gq96aYqtkRXEUtBpZRGRfD2yD6zodm3Ibs1sb++WxC8DAzDfMPMFp2txIUaXzpW8DxI&#13;&#10;QBDnTpdcKDjs3/uvIHxA1lg5JgVX8rCYP/RmmGrXckaXXShEhLBPUYEJoU6l9Lkhi37gauKYnV1j&#13;&#10;MUTbFFI32Ea4reQwSSbSYslxwWBNK0P59+7HKji/VKevkck3v3KdmZaPn9vJByn19Ni9TaMspyAC&#13;&#10;deHeuCHWWsFoPIT/R/ENyPkfAAAA//8DAFBLAQItABQABgAIAAAAIQDb4fbL7gAAAIUBAAATAAAA&#13;&#10;AAAAAAAAAAAAAAAAAABbQ29udGVudF9UeXBlc10ueG1sUEsBAi0AFAAGAAgAAAAhAFr0LFu/AAAA&#13;&#10;FQEAAAsAAAAAAAAAAAAAAAAAHwEAAF9yZWxzLy5yZWxzUEsBAi0AFAAGAAgAAAAhADeLab/KAAAA&#13;&#10;4QAAAA8AAAAAAAAAAAAAAAAABwIAAGRycy9kb3ducmV2LnhtbFBLBQYAAAAAAwADALcAAAD+AgAA&#13;&#10;AAA=&#13;&#10;" adj="-11796480,,5400" path="m39623,r,11748l34965,12310,30640,25879,27375,36272v-93,-471,1619,-695,5135,-695l39623,34051r,10953l27905,47756r-2734,l24668,49766,21627,66782r4716,595l24305,74149,,74149,1339,67625r3796,-843l10967,48501,16939,24638,20008,7474,16492,6630,18417,404c25961,243,31898,125,36228,48l39623,xe" fillcolor="#7f7f7f" stroked="f">
                  <v:stroke joinstyle="miter"/>
                  <v:formulas/>
                  <v:path arrowok="t" o:extrusionok="f" o:connecttype="custom" textboxrect="0,0,39623,74149"/>
                  <v:textbox inset="2.53958mm,2.53958mm,2.53958mm,2.53958mm">
                    <w:txbxContent>
                      <w:p w14:paraId="087A64BA" w14:textId="77777777" w:rsidR="00177E13" w:rsidRDefault="00177E13">
                        <w:pPr>
                          <w:spacing w:after="0" w:line="240" w:lineRule="auto"/>
                          <w:ind w:left="0" w:firstLine="0"/>
                          <w:textDirection w:val="btLr"/>
                        </w:pPr>
                      </w:p>
                    </w:txbxContent>
                  </v:textbox>
                </v:shape>
                <v:shape id="Freeform 343" o:spid="_x0000_s1754" style="position:absolute;left:5054;top:1406;width:237;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IOFxgAAAOEAAAAPAAAAZHJzL2Rvd25yZXYueG1sRI9Ba8JA&#13;&#10;FITvgv9heUJvurEpRaKbUIwWr1Uv3l6zr0lo9m3Y3eq2v94tFHoZGIb5htlU0QziSs73lhUsFxkI&#13;&#10;4sbqnlsF59N+vgLhA7LGwTIp+CYPVTmdbLDQ9sZvdD2GViQI+wIVdCGMhZS+6cigX9iROGUf1hkM&#13;&#10;ybpWaoe3BDeDfMyyZ2mw57TQ4UjbjprP45dRYH4i2530Tr/XMvaveX0J9Umph1ms10le1iACxfDf&#13;&#10;+EMctIL8KYffR+kNyPIOAAD//wMAUEsBAi0AFAAGAAgAAAAhANvh9svuAAAAhQEAABMAAAAAAAAA&#13;&#10;AAAAAAAAAAAAAFtDb250ZW50X1R5cGVzXS54bWxQSwECLQAUAAYACAAAACEAWvQsW78AAAAVAQAA&#13;&#10;CwAAAAAAAAAAAAAAAAAfAQAAX3JlbHMvLnJlbHNQSwECLQAUAAYACAAAACEAaBiDhcYAAADhAAAA&#13;&#10;DwAAAAAAAAAAAAAAAAAHAgAAZHJzL2Rvd25yZXYueG1sUEsFBgAAAAADAAMAtwAAAPoCAAAAAA==&#13;&#10;" adj="-11796480,,5400" path="m23659,r,11350l19896,12282v-2381,992,-3776,2282,-4185,3894c15320,17764,15487,19029,16213,19971v744,918,2288,1365,4632,1365l23659,20012r,9856l14706,32473v-5265,,-9144,-1563,-11636,-4663c595,24684,,20542,1284,15383,2586,10248,5628,6453,10409,4072,12809,2881,16066,1752,20182,692l23659,xe" fillcolor="#7f7f7f" stroked="f">
                  <v:stroke joinstyle="miter"/>
                  <v:formulas/>
                  <v:path arrowok="t" o:extrusionok="f" o:connecttype="custom" textboxrect="0,0,23659,32473"/>
                  <v:textbox inset="2.53958mm,2.53958mm,2.53958mm,2.53958mm">
                    <w:txbxContent>
                      <w:p w14:paraId="1D14D9D9" w14:textId="77777777" w:rsidR="00177E13" w:rsidRDefault="00177E13">
                        <w:pPr>
                          <w:spacing w:after="0" w:line="240" w:lineRule="auto"/>
                          <w:ind w:left="0" w:firstLine="0"/>
                          <w:textDirection w:val="btLr"/>
                        </w:pPr>
                      </w:p>
                    </w:txbxContent>
                  </v:textbox>
                </v:shape>
                <v:shape id="Freeform 344" o:spid="_x0000_s1755" style="position:absolute;left:5153;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EdljxQAAAOEAAAAPAAAAZHJzL2Rvd25yZXYueG1sRI/RisIw&#13;&#10;FETfBf8hXGHfNK2KSDWKKAv74oLWD7g017aY3JQm29a/N8KCLwPDMGeY7X6wRnTU+tqxgnSWgCAu&#13;&#10;nK65VHDLv6drED4gazSOScGTPOx349EWM+16vlB3DaWIEPYZKqhCaDIpfVGRRT9zDXHM7q61GKJt&#13;&#10;S6lb7CPcGjlPkpW0WHNcqLChY0XF4/pnFczPv/f0ee5NvuhP6e1iuMtLVuprMpw2UQ4bEIGG8Gn8&#13;&#10;I360gsVyCe9H8Q3I3QsAAP//AwBQSwECLQAUAAYACAAAACEA2+H2y+4AAACFAQAAEwAAAAAAAAAA&#13;&#10;AAAAAAAAAAAAW0NvbnRlbnRfVHlwZXNdLnhtbFBLAQItABQABgAIAAAAIQBa9CxbvwAAABUBAAAL&#13;&#10;AAAAAAAAAAAAAAAAAB8BAABfcmVscy8ucmVsc1BLAQItABQABgAIAAAAIQC5EdljxQAAAOEAAAAP&#13;&#10;AAAAAAAAAAAAAAAAAAcCAABkcnMvZG93bnJldi54bWxQSwUGAAAAAAMAAwC3AAAA+QIAAAAA&#13;&#10;" path="m3544,l9376,r363,2158l13808,1822r,12020l8204,15180,6530,19893,,20241,3544,xe" fillcolor="#7f7f7f" stroked="f">
                  <v:path arrowok="t" o:extrusionok="f"/>
                </v:shape>
                <v:shape id="Freeform 345" o:spid="_x0000_s1756" style="position:absolute;left:4569;top:972;width:311;height:451;visibility:visible;mso-wrap-style:square;v-text-anchor:middle" coordsize="31061,45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5QBqygAAAOEAAAAPAAAAZHJzL2Rvd25yZXYueG1sRI9Pa8JA&#13;&#10;FMTvBb/D8gRvdVNtq0RXCa2W0nrwX6XHR/Y1CWbfht2tid++Wyj0MjAM8xtmvuxMLS7kfGVZwd0w&#13;&#10;AUGcW11xoeB4WN9OQfiArLG2TAqu5GG56N3MMdW25R1d9qEQEcI+RQVlCE0qpc9LMuiHtiGO2Zd1&#13;&#10;BkO0rpDaYRvhppajJHmUBiuOCyU29FRSft5/GwWTjcMrv3k+fay2n9n7JjtlL61Sg373PIuSzUAE&#13;&#10;6sJ/4w/xqhWM7x/g91F8A3LxAwAA//8DAFBLAQItABQABgAIAAAAIQDb4fbL7gAAAIUBAAATAAAA&#13;&#10;AAAAAAAAAAAAAAAAAABbQ29udGVudF9UeXBlc10ueG1sUEsBAi0AFAAGAAgAAAAhAFr0LFu/AAAA&#13;&#10;FQEAAAsAAAAAAAAAAAAAAAAAHwEAAF9yZWxzLy5yZWxzUEsBAi0AFAAGAAgAAAAhAA/lAGrKAAAA&#13;&#10;4QAAAA8AAAAAAAAAAAAAAAAABwIAAGRycy9kb3ducmV2LnhtbFBLBQYAAAAAAwADALcAAAD+AgAA&#13;&#10;AAA=&#13;&#10;" adj="-11796480,,5400" path="m4774,c23638,,31061,7962,27043,23961,25108,31750,20848,37654,14262,41721l,45071,,34118,5835,32866v2790,-1885,4744,-5035,5860,-9500c13648,15503,10458,11559,2123,11559l,11815,,67,4774,xe" fillcolor="#7f7f7f" stroked="f">
                  <v:stroke joinstyle="miter"/>
                  <v:formulas/>
                  <v:path arrowok="t" o:extrusionok="f" o:connecttype="custom" textboxrect="0,0,31061,45071"/>
                  <v:textbox inset="2.53958mm,2.53958mm,2.53958mm,2.53958mm">
                    <w:txbxContent>
                      <w:p w14:paraId="51246479" w14:textId="77777777" w:rsidR="00177E13" w:rsidRDefault="00177E13">
                        <w:pPr>
                          <w:spacing w:after="0" w:line="240" w:lineRule="auto"/>
                          <w:ind w:left="0" w:firstLine="0"/>
                          <w:textDirection w:val="btLr"/>
                        </w:pPr>
                      </w:p>
                    </w:txbxContent>
                  </v:textbox>
                </v:shape>
                <v:shape id="Freeform 346" o:spid="_x0000_s1757" style="position:absolute;left:4758;top:962;width:381;height:752;visibility:visible;mso-wrap-style:square;v-text-anchor:middle" coordsize="38035,75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L50iyQAAAOEAAAAPAAAAZHJzL2Rvd25yZXYueG1sRI9Ba8JA&#13;&#10;FITvhf6H5RV6qxttqza6ytoqiDejF2+P7GsSzb4N2a1J/31XKHgZGIb5hpkve1uLK7W+cqxgOEhA&#13;&#10;EOfOVFwoOB42L1MQPiAbrB2Tgl/ysFw8PswxNa7jPV2zUIgIYZ+igjKEJpXS5yVZ9APXEMfs27UW&#13;&#10;Q7RtIU2LXYTbWo6SZCwtVhwXSmzos6T8kv1YBevJcXU+fey005ldDdeVfu/OWqnnp/5rFkXPQATq&#13;&#10;w73xj9gaBa9vY7g9im9ALv4AAAD//wMAUEsBAi0AFAAGAAgAAAAhANvh9svuAAAAhQEAABMAAAAA&#13;&#10;AAAAAAAAAAAAAAAAAFtDb250ZW50X1R5cGVzXS54bWxQSwECLQAUAAYACAAAACEAWvQsW78AAAAV&#13;&#10;AQAACwAAAAAAAAAAAAAAAAAfAQAAX3JlbHMvLnJlbHNQSwECLQAUAAYACAAAACEAkS+dIskAAADh&#13;&#10;AAAADwAAAAAAAAAAAAAAAAAHAgAAZHJzL2Rvd25yZXYueG1sUEsFBgAAAAADAAMAtwAAAP0CAAAA&#13;&#10;AA==&#13;&#10;" path="m38035,l30500,24805,23413,53107,20482,68114r3461,843l22017,75208,,75208,1339,68684r3768,-843l9990,51941,17078,23639,19952,8731,15990,7838,17887,1687,38035,xe" fillcolor="#7f7f7f" stroked="f">
                  <v:path arrowok="t" o:extrusionok="f"/>
                </v:shape>
                <v:shape id="Freeform 347" o:spid="_x0000_s1758" style="position:absolute;left:5562;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Ab+rygAAAOEAAAAPAAAAZHJzL2Rvd25yZXYueG1sRI9Ba8JA&#13;&#10;FITvhf6H5Qleim7UYiW6SqsWehCk6qW3R/Y1G82+TbObmP77rlDwMjAM8w2zWHW2FC3VvnCsYDRM&#13;&#10;QBBnThecKzgd3wczED4gaywdk4Jf8rBaPj4sMNXuyp/UHkIuIoR9igpMCFUqpc8MWfRDVxHH7NvV&#13;&#10;FkO0dS51jdcIt6UcJ8lUWiw4LhisaG0ouxwaq4C355H52u32s/aJm+3b+tT87C9K9XvdZh7ldQ4i&#13;&#10;UBfujX/Eh1YweX6B26P4BuTyDwAA//8DAFBLAQItABQABgAIAAAAIQDb4fbL7gAAAIUBAAATAAAA&#13;&#10;AAAAAAAAAAAAAAAAAABbQ29udGVudF9UeXBlc10ueG1sUEsBAi0AFAAGAAgAAAAhAFr0LFu/AAAA&#13;&#10;FQEAAAsAAAAAAAAAAAAAAAAAHwEAAF9yZWxzLy5yZWxzUEsBAi0AFAAGAAgAAAAhAGMBv6vKAAAA&#13;&#10;4QAAAA8AAAAAAAAAAAAAAAAABwIAAGRycy9kb3ducmV2LnhtbFBLBQYAAAAAAwADALcAAAD+AgAA&#13;&#10;AAA=&#13;&#10;" adj="-11796480,,5400" path="m43951,v5488,,9302,1786,11441,5358c57550,8905,57903,13593,56452,19422l53801,29989,50871,44971r3488,843l52434,52065r-23552,l30333,45120r5218,-571l40407,28798,42974,18678v502,-2108,372,-3646,-391,-4614c41821,13122,40007,12626,37142,12626v-2865,,-6093,1091,-9683,3323l24640,25078r-1227,4886l20538,44673r5274,596l23747,52065,,52065,1339,45541r3768,-843l9990,28798r1228,-4861l14092,9004,10102,8161,12027,1984,32203,322,30807,3572c34100,1191,38481,,43951,xe" fillcolor="#7f7f7f" stroked="f">
                  <v:stroke joinstyle="miter"/>
                  <v:formulas/>
                  <v:path arrowok="t" o:extrusionok="f" o:connecttype="custom" textboxrect="0,0,57903,52065"/>
                  <v:textbox inset="2.53958mm,2.53958mm,2.53958mm,2.53958mm">
                    <w:txbxContent>
                      <w:p w14:paraId="4156B147" w14:textId="77777777" w:rsidR="00177E13" w:rsidRDefault="00177E13">
                        <w:pPr>
                          <w:spacing w:after="0" w:line="240" w:lineRule="auto"/>
                          <w:ind w:left="0" w:firstLine="0"/>
                          <w:textDirection w:val="btLr"/>
                        </w:pPr>
                      </w:p>
                    </w:txbxContent>
                  </v:textbox>
                </v:shape>
                <v:shape id="Freeform 348" o:spid="_x0000_s1759" style="position:absolute;left:5291;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TBvxgAAAOEAAAAPAAAAZHJzL2Rvd25yZXYueG1sRI9Ni8JA&#13;&#10;DIbvC/6HIQve1umqiFRHWRTBPfqB59jJtsVOpnamtfvvzUHwEngJ75M8y3XvKtVRE0rPBr5HCSji&#13;&#10;zNuScwPn0+5rDipEZIuVZzLwTwHWq8HHElPrH3yg7hhzJRAOKRooYqxTrUNWkMMw8jWx7P584zBK&#13;&#10;bHJtG3wI3FV6nCQz7bBkuVBgTZuCstuxdQbu5TXs8lOHbTud6Svfx7fwezFm+NlvFzJ+FqAi9fHd&#13;&#10;eCH21sBkKi+LkdiAXj0BAAD//wMAUEsBAi0AFAAGAAgAAAAhANvh9svuAAAAhQEAABMAAAAAAAAA&#13;&#10;AAAAAAAAAAAAAFtDb250ZW50X1R5cGVzXS54bWxQSwECLQAUAAYACAAAACEAWvQsW78AAAAVAQAA&#13;&#10;CwAAAAAAAAAAAAAAAAAfAQAAX3JlbHMvLnJlbHNQSwECLQAUAAYACAAAACEAoMUwb8YAAADhAAAA&#13;&#10;DwAAAAAAAAAAAAAAAAAHAgAAZHJzL2Rvd25yZXYueG1sUEsFBgAAAAADAAMAtwAAAPoCAAAAAA==&#13;&#10;" adj="-11796480,,5400" path="m6730,v7107,,12334,1637,15683,4887c25762,8111,26692,12725,25203,18752l22162,29989,19371,44772r3935,869l21408,51842,2098,53206,3409,50180,,51172,,41316,5781,38596,8153,30634,,32654,,21304,11446,19025r391,-1438c12376,15354,12227,13742,11390,12725,10572,11683,8749,11162,5921,11162l,12577,,557,6730,xe" fillcolor="#7f7f7f" stroked="f">
                  <v:stroke joinstyle="miter"/>
                  <v:formulas/>
                  <v:path arrowok="t" o:extrusionok="f" o:connecttype="custom" textboxrect="0,0,26692,53206"/>
                  <v:textbox inset="2.53958mm,2.53958mm,2.53958mm,2.53958mm">
                    <w:txbxContent>
                      <w:p w14:paraId="4B080563" w14:textId="77777777" w:rsidR="00177E13" w:rsidRDefault="00177E13">
                        <w:pPr>
                          <w:spacing w:after="0" w:line="240" w:lineRule="auto"/>
                          <w:ind w:left="0" w:firstLine="0"/>
                          <w:textDirection w:val="btLr"/>
                        </w:pPr>
                      </w:p>
                    </w:txbxContent>
                  </v:textbox>
                </v:shape>
                <v:shape id="Freeform 349" o:spid="_x0000_s1760" style="position:absolute;left:6944;top:1117;width:305;height:614;visibility:visible;mso-wrap-style:square;v-text-anchor:middle" coordsize="30437,6140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hn0yAAAAOEAAAAPAAAAZHJzL2Rvd25yZXYueG1sRI9BawIx&#13;&#10;FITvBf9DeEJvNdEWqbsbRdoK7UVQi+fH5rlZ3Lysm6i7/74pFHoZGIb5hilWvWvEjbpQe9YwnSgQ&#13;&#10;xKU3NVcavg+bp1cQISIbbDyThoECrJajhwIz4++8o9s+ViJBOGSowcbYZlKG0pLDMPEtccpOvnMY&#13;&#10;k+0qaTq8J7hr5EypuXRYc1qw2NKbpfK8vzoNX9cPr9R2q+aLw3A5DsFuZthr/Tju3/Mk6xxEpD7+&#13;&#10;N/4Qn0bD88sCfh+lNyCXPwAAAP//AwBQSwECLQAUAAYACAAAACEA2+H2y+4AAACFAQAAEwAAAAAA&#13;&#10;AAAAAAAAAAAAAAAAW0NvbnRlbnRfVHlwZXNdLnhtbFBLAQItABQABgAIAAAAIQBa9CxbvwAAABUB&#13;&#10;AAALAAAAAAAAAAAAAAAAAB8BAABfcmVscy8ucmVsc1BLAQItABQABgAIAAAAIQBlahn0yAAAAOEA&#13;&#10;AAAPAAAAAAAAAAAAAAAAAAcCAABkcnMvZG93bnJldi54bWxQSwUGAAAAAAMAAwC3AAAA/AIAAAAA&#13;&#10;" adj="-11796480,,5400" path="m30437,r,11417l24426,14299v-3553,3721,-6167,8955,-7841,15677c14911,36723,14808,41684,16278,44908v1470,3200,4316,4788,8539,4788l30437,47024r,11340l22557,61403v-8595,,-14706,-2951,-18334,-8905c595,46620,,38782,2437,29058,4874,19310,9292,11521,15692,5717l30437,xe" fillcolor="#7f7f7f" stroked="f">
                  <v:stroke joinstyle="miter"/>
                  <v:formulas/>
                  <v:path arrowok="t" o:extrusionok="f" o:connecttype="custom" textboxrect="0,0,30437,61403"/>
                  <v:textbox inset="2.53958mm,2.53958mm,2.53958mm,2.53958mm">
                    <w:txbxContent>
                      <w:p w14:paraId="20426FBC" w14:textId="77777777" w:rsidR="00177E13" w:rsidRDefault="00177E13">
                        <w:pPr>
                          <w:spacing w:after="0" w:line="240" w:lineRule="auto"/>
                          <w:ind w:left="0" w:firstLine="0"/>
                          <w:textDirection w:val="btLr"/>
                        </w:pPr>
                      </w:p>
                    </w:txbxContent>
                  </v:textbox>
                </v:shape>
                <v:shape id="Freeform 350" o:spid="_x0000_s1761" style="position:absolute;left:6353;top:1087;width:581;height:627;visibility:visible;mso-wrap-style:square;v-text-anchor:middle" coordsize="58089,627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d5/0zAAAAOEAAAAPAAAAZHJzL2Rvd25yZXYueG1sRI9ba8JA&#13;&#10;EIXfC/0Pywi+FN1UW5XoKqUXKEih9dK+DtkxSZudjdmNxn/feSj0ZeAwnO/wLVadq9SJmlB6NnA7&#13;&#10;TEARZ96WnBvYbV8GM1AhIlusPJOBCwVYLa+vFphaf+YPOm1irgTCIUUDRYx1qnXICnIYhr4mlt/B&#13;&#10;Nw6jxCbXtsGzwF2lR0ky0Q5LloUCa3osKPvZtM7Adzuu9+1X93YzXd8d/fbTXd6fR8b0e93TXM7D&#13;&#10;HFSkLv43/hCv1sD4XhzESGxAL38BAAD//wMAUEsBAi0AFAAGAAgAAAAhANvh9svuAAAAhQEAABMA&#13;&#10;AAAAAAAAAAAAAAAAAAAAAFtDb250ZW50X1R5cGVzXS54bWxQSwECLQAUAAYACAAAACEAWvQsW78A&#13;&#10;AAAVAQAACwAAAAAAAAAAAAAAAAAfAQAAX3JlbHMvLnJlbHNQSwECLQAUAAYACAAAACEA+Hef9MwA&#13;&#10;AADhAAAADwAAAAAAAAAAAAAAAAAHAgAAZHJzL2Rvd25yZXYueG1sUEsFBgAAAAADAAMAtwAAAAAD&#13;&#10;AAAAAA==&#13;&#10;" adj="-11796480,,5400" path="m16771,r5888,l22771,2084c27719,695,33291,,39486,v6214,,10976,1513,14287,4514c57085,7516,58089,11609,56787,16768,55504,21903,52043,27037,46406,32122,40788,37207,32482,43631,21487,51371r10604,-373l44174,49361r3237,-4737l53773,46112,45876,62706r-45318,l,54967c16111,42937,26836,34479,32175,29567v5339,-4936,8316,-8632,8929,-11112c41718,15999,41523,14263,40518,13246,39514,12229,37709,11733,35105,11733v-2586,,-5256,446,-8009,1364c24343,13990,22241,14982,20789,16073r-1702,5259l12502,21332,16771,xe" fillcolor="#7f7f7f" stroked="f">
                  <v:stroke joinstyle="miter"/>
                  <v:formulas/>
                  <v:path arrowok="t" o:extrusionok="f" o:connecttype="custom" textboxrect="0,0,58089,62706"/>
                  <v:textbox inset="2.53958mm,2.53958mm,2.53958mm,2.53958mm">
                    <w:txbxContent>
                      <w:p w14:paraId="3D3390D7" w14:textId="77777777" w:rsidR="00177E13" w:rsidRDefault="00177E13">
                        <w:pPr>
                          <w:spacing w:after="0" w:line="240" w:lineRule="auto"/>
                          <w:ind w:left="0" w:firstLine="0"/>
                          <w:textDirection w:val="btLr"/>
                        </w:pPr>
                      </w:p>
                    </w:txbxContent>
                  </v:textbox>
                </v:shape>
                <v:shape id="Freeform 351" o:spid="_x0000_s1762" style="position:absolute;left:8086;top:1117;width:305;height:614;visibility:visible;mso-wrap-style:square;v-text-anchor:middle" coordsize="30437,6140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YMvxwAAAOEAAAAPAAAAZHJzL2Rvd25yZXYueG1sRI9PawIx&#13;&#10;FMTvQr9DeIXeNNFSsatRRCvUi+Afen5sXjdLNy/rJurut28EwcvAMMxvmNmidZW4UhNKzxqGAwWC&#13;&#10;OPem5ELD6bjpT0CEiGyw8kwaOgqwmL/0ZpgZf+M9XQ+xEAnCIUMNNsY6kzLklhyGga+JU/brG4cx&#13;&#10;2aaQpsFbgrtKjpQaS4clpwWLNa0s5X+Hi9OwvXx5pXY7Nf48duefLtjNCFut317b9TTJcgoiUhuf&#13;&#10;jQfi22h4/xjC/VF6A3L+DwAA//8DAFBLAQItABQABgAIAAAAIQDb4fbL7gAAAIUBAAATAAAAAAAA&#13;&#10;AAAAAAAAAAAAAABbQ29udGVudF9UeXBlc10ueG1sUEsBAi0AFAAGAAgAAAAhAFr0LFu/AAAAFQEA&#13;&#10;AAsAAAAAAAAAAAAAAAAAHwEAAF9yZWxzLy5yZWxzUEsBAi0AFAAGAAgAAAAhAB7Fgy/HAAAA4QAA&#13;&#10;AA8AAAAAAAAAAAAAAAAABwIAAGRycy9kb3ducmV2LnhtbFBLBQYAAAAAAwADALcAAAD7AgAAAAA=&#13;&#10;" adj="-11796480,,5400" path="m30437,r,11417l24426,14299v-3553,3721,-6167,8955,-7841,15677c14911,36723,14808,41684,16278,44908v1470,3200,4316,4788,8539,4788l30437,47024r,11340l22557,61403v-8595,,-14706,-2951,-18334,-8904c595,46620,,38782,2437,29058,4874,19310,9292,11521,15692,5717l30437,xe" fillcolor="#7f7f7f" stroked="f">
                  <v:stroke joinstyle="miter"/>
                  <v:formulas/>
                  <v:path arrowok="t" o:extrusionok="f" o:connecttype="custom" textboxrect="0,0,30437,61403"/>
                  <v:textbox inset="2.53958mm,2.53958mm,2.53958mm,2.53958mm">
                    <w:txbxContent>
                      <w:p w14:paraId="3A5B0D28" w14:textId="77777777" w:rsidR="00177E13" w:rsidRDefault="00177E13">
                        <w:pPr>
                          <w:spacing w:after="0" w:line="240" w:lineRule="auto"/>
                          <w:ind w:left="0" w:firstLine="0"/>
                          <w:textDirection w:val="btLr"/>
                        </w:pPr>
                      </w:p>
                    </w:txbxContent>
                  </v:textbox>
                </v:shape>
                <v:shape id="Freeform 352" o:spid="_x0000_s1763" style="position:absolute;left:7495;top:1087;width:581;height:627;visibility:visible;mso-wrap-style:square;v-text-anchor:middle" coordsize="58089,627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6aQYywAAAOEAAAAPAAAAZHJzL2Rvd25yZXYueG1sRI/dasJA&#13;&#10;FITvC77DcgRvim6MVkt0FdEWCqVQtT+3h+xpEs2ejdmNxrfvCoXeDAzDfMPMl60pxZlqV1hWMBxE&#13;&#10;IIhTqwvOFHzsn/uPIJxH1lhaJgVXcrBcdO7mmGh74S2ddz4TAcIuQQW591UipUtzMugGtiIO2Y+t&#13;&#10;Dfpg60zqGi8BbkoZR9FEGiw4LORY0Tqn9LhrjIJDM6o+m+/27X76Oj7Z/Ze5vj/FSvW67WYWZDUD&#13;&#10;4an1/40/xItWMHqI4fYovAG5+AUAAP//AwBQSwECLQAUAAYACAAAACEA2+H2y+4AAACFAQAAEwAA&#13;&#10;AAAAAAAAAAAAAAAAAAAAW0NvbnRlbnRfVHlwZXNdLnhtbFBLAQItABQABgAIAAAAIQBa9CxbvwAA&#13;&#10;ABUBAAALAAAAAAAAAAAAAAAAAB8BAABfcmVscy8ucmVsc1BLAQItABQABgAIAAAAIQBn6aQYywAA&#13;&#10;AOEAAAAPAAAAAAAAAAAAAAAAAAcCAABkcnMvZG93bnJldi54bWxQSwUGAAAAAAMAAwC3AAAA/wIA&#13;&#10;AAAA&#13;&#10;" adj="-11796480,,5400" path="m16771,r5888,l22771,2084c27719,695,33291,,39486,v6214,,10976,1513,14287,4514c57085,7516,58089,11609,56787,16768,55504,21903,52043,27037,46406,32122,40788,37207,32482,43631,21487,51371r10604,-373l44174,49361r3237,-4737l53773,46112,45876,62706r-45318,l,54967c16111,42937,26836,34479,32175,29567v5339,-4936,8316,-8632,8929,-11112c41718,15999,41523,14263,40518,13246,39514,12229,37709,11733,35105,11733v-2586,,-5256,446,-8009,1364c24343,13990,22241,14982,20789,16073r-1702,5259l12502,21332,16771,xe" fillcolor="#7f7f7f" stroked="f">
                  <v:stroke joinstyle="miter"/>
                  <v:formulas/>
                  <v:path arrowok="t" o:extrusionok="f" o:connecttype="custom" textboxrect="0,0,58089,62706"/>
                  <v:textbox inset="2.53958mm,2.53958mm,2.53958mm,2.53958mm">
                    <w:txbxContent>
                      <w:p w14:paraId="77175DD7" w14:textId="77777777" w:rsidR="00177E13" w:rsidRDefault="00177E13">
                        <w:pPr>
                          <w:spacing w:after="0" w:line="240" w:lineRule="auto"/>
                          <w:ind w:left="0" w:firstLine="0"/>
                          <w:textDirection w:val="btLr"/>
                        </w:pPr>
                      </w:p>
                    </w:txbxContent>
                  </v:textbox>
                </v:shape>
                <v:shape id="Freeform 353" o:spid="_x0000_s1764" style="position:absolute;left:7249;top:1087;width:304;height:614;visibility:visible;mso-wrap-style:square;v-text-anchor:middle" coordsize="30415,6137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cNuezAAAAOEAAAAPAAAAZHJzL2Rvd25yZXYueG1sRI9Ba8JA&#13;&#10;FITvQv/D8gpeim4aadHoKkURSg8FNQq9vWafm9Ds2zS7jWl/fbdQ8DIwDPMNs1j1thYdtb5yrOB+&#13;&#10;nIAgLpyu2CjID9vRFIQPyBprx6TgmzysljeDBWbaXXhH3T4YESHsM1RQhtBkUvqiJIt+7BrimJ1d&#13;&#10;azFE2xqpW7xEuK1lmiSP0mLFcaHEhtYlFR/7L6vgJd2sZ+/Fz6fJT3dp/urOR/PWKTW87TfzKE9z&#13;&#10;EIH6cG38I561gsnDBP4exTcgl78AAAD//wMAUEsBAi0AFAAGAAgAAAAhANvh9svuAAAAhQEAABMA&#13;&#10;AAAAAAAAAAAAAAAAAAAAAFtDb250ZW50X1R5cGVzXS54bWxQSwECLQAUAAYACAAAACEAWvQsW78A&#13;&#10;AAAVAQAACwAAAAAAAAAAAAAAAAAfAQAAX3JlbHMvLnJlbHNQSwECLQAUAAYACAAAACEAlnDbnswA&#13;&#10;AADhAAAADwAAAAAAAAAAAAAAAAAHAgAAZHJzL2Rvd25yZXYueG1sUEsFBgAAAAADAAMAtwAAAAAD&#13;&#10;AAAAAA==&#13;&#10;" adj="-11796480,,5400" path="m7775,v8613,,14743,2977,18389,8954c29811,14908,30415,22746,27978,32445,25560,42143,21132,49907,14695,55711l,61379,,50039,6017,47179v3534,-3696,6139,-8930,7813,-15677c15523,24730,15635,19745,14165,16545,12695,13345,9849,11733,5626,11733l,14431,,3014,7775,xe" fillcolor="#7f7f7f" stroked="f">
                  <v:stroke joinstyle="miter"/>
                  <v:formulas/>
                  <v:path arrowok="t" o:extrusionok="f" o:connecttype="custom" textboxrect="0,0,30415,61379"/>
                  <v:textbox inset="2.53958mm,2.53958mm,2.53958mm,2.53958mm">
                    <w:txbxContent>
                      <w:p w14:paraId="538F5430" w14:textId="77777777" w:rsidR="00177E13" w:rsidRDefault="00177E13">
                        <w:pPr>
                          <w:spacing w:after="0" w:line="240" w:lineRule="auto"/>
                          <w:ind w:left="0" w:firstLine="0"/>
                          <w:textDirection w:val="btLr"/>
                        </w:pPr>
                      </w:p>
                    </w:txbxContent>
                  </v:textbox>
                </v:shape>
                <v:shape id="Freeform 354" o:spid="_x0000_s1765" style="position:absolute;left:8391;top:1087;width:304;height:614;visibility:visible;mso-wrap-style:square;v-text-anchor:middle" coordsize="30415,6137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UPqzAAAAOEAAAAPAAAAZHJzL2Rvd25yZXYueG1sRI9BS8NA&#13;&#10;FITvgv9heYIXaTdGLZp2W0pLofRQsEbB2zP7uglm36bZNU37692C4GVgGOYbZjLrbS06an3lWMH9&#13;&#10;MAFBXDhdsVGQv60GzyB8QNZYOyYFJ/Iwm15fTTDT7siv1O2CERHCPkMFZQhNJqUvSrLoh64hjtne&#13;&#10;tRZDtK2RusVjhNtapkkykhYrjgslNrQoqfje/VgFm3S5ePkqzgeTf9yl+dbt381np9TtTb8cR5mP&#13;&#10;QQTqw3/jD7HWCh6eHuHyKL4BOf0FAAD//wMAUEsBAi0AFAAGAAgAAAAhANvh9svuAAAAhQEAABMA&#13;&#10;AAAAAAAAAAAAAAAAAAAAAFtDb250ZW50X1R5cGVzXS54bWxQSwECLQAUAAYACAAAACEAWvQsW78A&#13;&#10;AAAVAQAACwAAAAAAAAAAAAAAAAAfAQAAX3JlbHMvLnJlbHNQSwECLQAUAAYACAAAACEAGZlD6swA&#13;&#10;AADhAAAADwAAAAAAAAAAAAAAAAAHAgAAZHJzL2Rvd25yZXYueG1sUEsFBgAAAAADAAMAtwAAAAAD&#13;&#10;AAAAAA==&#13;&#10;" adj="-11796480,,5400" path="m7775,v8613,,14743,2977,18389,8954c29810,14908,30415,22746,27978,32445,25560,42143,21132,49907,14695,55711l,61379,,50039,6017,47179v3534,-3696,6139,-8930,7813,-15677c15523,24730,15635,19745,14165,16545,12695,13345,9849,11733,5626,11733l,14431,,3014,7775,xe" fillcolor="#7f7f7f" stroked="f">
                  <v:stroke joinstyle="miter"/>
                  <v:formulas/>
                  <v:path arrowok="t" o:extrusionok="f" o:connecttype="custom" textboxrect="0,0,30415,61379"/>
                  <v:textbox inset="2.53958mm,2.53958mm,2.53958mm,2.53958mm">
                    <w:txbxContent>
                      <w:p w14:paraId="05F2ACEC" w14:textId="77777777" w:rsidR="00177E13" w:rsidRDefault="00177E13">
                        <w:pPr>
                          <w:spacing w:after="0" w:line="240" w:lineRule="auto"/>
                          <w:ind w:left="0" w:firstLine="0"/>
                          <w:textDirection w:val="btLr"/>
                        </w:pPr>
                      </w:p>
                    </w:txbxContent>
                  </v:textbox>
                </v:shape>
                <v:shape id="Freeform 355" o:spid="_x0000_s1766" style="position:absolute;left:9349;top:973;width:396;height:741;visibility:visible;mso-wrap-style:square;v-text-anchor:middle" coordsize="39623,7414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7BZDyQAAAOEAAAAPAAAAZHJzL2Rvd25yZXYueG1sRI9Ba8JA&#13;&#10;FITvhf6H5Qm9FN2oKBJdpSi2niqJitdH9pkEs2/D7lbjv3cLhV4GhmG+YRarzjTiRs7XlhUMBwkI&#13;&#10;4sLqmksFx8O2PwPhA7LGxjIpeJCH1fL1ZYGptnfO6JaHUkQI+xQVVCG0qZS+qMigH9iWOGYX6wyG&#13;&#10;aF0ptcN7hJtGjpJkKg3WHBcqbGldUXHNf4yC78Sc2+Pl6/MhT/nIZe/NdrwfKvXW6zbzKB9zEIG6&#13;&#10;8N/4Q+y0gvFkAr+P4huQyycAAAD//wMAUEsBAi0AFAAGAAgAAAAhANvh9svuAAAAhQEAABMAAAAA&#13;&#10;AAAAAAAAAAAAAAAAAFtDb250ZW50X1R5cGVzXS54bWxQSwECLQAUAAYACAAAACEAWvQsW78AAAAV&#13;&#10;AQAACwAAAAAAAAAAAAAAAAAfAQAAX3JlbHMvLnJlbHNQSwECLQAUAAYACAAAACEAdewWQ8kAAADh&#13;&#10;AAAADwAAAAAAAAAAAAAAAAAHAgAAZHJzL2Rvd25yZXYueG1sUEsFBgAAAAADAAMAtwAAAP0CAAAA&#13;&#10;AA==&#13;&#10;" adj="-11796480,,5400" path="m39623,r,11748l34965,12310,30640,25879,27375,36272v-93,-471,1619,-695,5135,-695l39623,34051r,10953l27905,47756r-2734,l24668,49766,21627,66782r4716,595l24305,74149,,74149,1339,67625r3796,-843l10967,48501,16939,24638,20008,7474,16492,6630,18417,404c25961,243,31898,125,36228,48l39623,xe" fillcolor="#a6a6a6" stroked="f">
                  <v:stroke joinstyle="miter"/>
                  <v:formulas/>
                  <v:path arrowok="t" o:extrusionok="f" o:connecttype="custom" textboxrect="0,0,39623,74149"/>
                  <v:textbox inset="2.53958mm,2.53958mm,2.53958mm,2.53958mm">
                    <w:txbxContent>
                      <w:p w14:paraId="47343B2D" w14:textId="77777777" w:rsidR="00177E13" w:rsidRDefault="00177E13">
                        <w:pPr>
                          <w:spacing w:after="0" w:line="240" w:lineRule="auto"/>
                          <w:ind w:left="0" w:firstLine="0"/>
                          <w:textDirection w:val="btLr"/>
                        </w:pPr>
                      </w:p>
                    </w:txbxContent>
                  </v:textbox>
                </v:shape>
                <v:shape id="Freeform 356" o:spid="_x0000_s1767" style="position:absolute;left:10230;top:1406;width:236;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jJSxwAAAOEAAAAPAAAAZHJzL2Rvd25yZXYueG1sRI9bi8Iw&#13;&#10;FITfhf0P4Sz4ImtaRXepRvHCgj56QV8Pzdm22JyUJGr33xtB8GVgGOYbZjpvTS1u5HxlWUHaT0AQ&#13;&#10;51ZXXCg4Hn6/fkD4gKyxtkwK/snDfPbRmWKm7Z13dNuHQkQI+wwVlCE0mZQ+L8mg79uGOGZ/1hkM&#13;&#10;0bpCaof3CDe1HCTJWBqsOC6U2NCqpPyyvxoF7ebEw+MyYG97HqSjy9aluvetVPezXU+iLCYgArXh&#13;&#10;3XghNlrBcDSG56P4BuTsAQAA//8DAFBLAQItABQABgAIAAAAIQDb4fbL7gAAAIUBAAATAAAAAAAA&#13;&#10;AAAAAAAAAAAAAABbQ29udGVudF9UeXBlc10ueG1sUEsBAi0AFAAGAAgAAAAhAFr0LFu/AAAAFQEA&#13;&#10;AAsAAAAAAAAAAAAAAAAAHwEAAF9yZWxzLy5yZWxzUEsBAi0AFAAGAAgAAAAhAFBOMlLHAAAA4QAA&#13;&#10;AA8AAAAAAAAAAAAAAAAABwIAAGRycy9kb3ducmV2LnhtbFBLBQYAAAAAAwADALcAAAD7AgAAAAA=&#13;&#10;" adj="-11796480,,5400" path="m23659,r,11350l19896,12282v-2381,992,-3776,2282,-4185,3894c15320,17764,15487,19029,16213,19971v744,918,2288,1365,4632,1365l23659,20012r,9856l14706,32473v-5265,,-9144,-1563,-11636,-4663c595,24684,,20542,1284,15383,2586,10248,5628,6453,10409,4072,12809,2881,16066,1752,20182,692l23659,xe" fillcolor="#a6a6a6" stroked="f">
                  <v:stroke joinstyle="miter"/>
                  <v:formulas/>
                  <v:path arrowok="t" o:extrusionok="f" o:connecttype="custom" textboxrect="0,0,23659,32473"/>
                  <v:textbox inset="2.53958mm,2.53958mm,2.53958mm,2.53958mm">
                    <w:txbxContent>
                      <w:p w14:paraId="56C968CE" w14:textId="77777777" w:rsidR="00177E13" w:rsidRDefault="00177E13">
                        <w:pPr>
                          <w:spacing w:after="0" w:line="240" w:lineRule="auto"/>
                          <w:ind w:left="0" w:firstLine="0"/>
                          <w:textDirection w:val="btLr"/>
                        </w:pPr>
                      </w:p>
                    </w:txbxContent>
                  </v:textbox>
                </v:shape>
                <v:shape id="Freeform 357" o:spid="_x0000_s1768" style="position:absolute;left:10328;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CPHygAAAOEAAAAPAAAAZHJzL2Rvd25yZXYueG1sRI9Ba8JA&#13;&#10;FITvBf/D8gq9FN1oqZXoKkVpURRKot4f2dckmH0bslsT8+vdQqGXgWGYb5jFqjOVuFLjSssKxqMI&#13;&#10;BHFmdcm5gtPxYzgD4TyyxsoyKbiRg9Vy8LDAWNuWE7qmPhcBwi5GBYX3dSylywoy6Ea2Jg7Zt20M&#13;&#10;+mCbXOoG2wA3lZxE0VQaLDksFFjTuqDskv4YBUm1qz+TPj2f2337PDn0/Xr8tVHq6bHbzIO8z0F4&#13;&#10;6vx/4w+x1QpeXt/g91F4A3J5BwAA//8DAFBLAQItABQABgAIAAAAIQDb4fbL7gAAAIUBAAATAAAA&#13;&#10;AAAAAAAAAAAAAAAAAABbQ29udGVudF9UeXBlc10ueG1sUEsBAi0AFAAGAAgAAAAhAFr0LFu/AAAA&#13;&#10;FQEAAAsAAAAAAAAAAAAAAAAAHwEAAF9yZWxzLy5yZWxzUEsBAi0AFAAGAAgAAAAhAKlUI8fKAAAA&#13;&#10;4QAAAA8AAAAAAAAAAAAAAAAABwIAAGRycy9kb3ducmV2LnhtbFBLBQYAAAAAAwADALcAAAD+AgAA&#13;&#10;AAA=&#13;&#10;" path="m3544,l9376,r363,2158l13808,1822r,12020l8204,15180,6530,19893,,20241,3544,xe" fillcolor="#a6a6a6" stroked="f">
                  <v:path arrowok="t" o:extrusionok="f"/>
                </v:shape>
                <v:shape id="Freeform 358" o:spid="_x0000_s1769" style="position:absolute;left:9745;top:972;width:310;height:451;visibility:visible;mso-wrap-style:square;v-text-anchor:middle" coordsize="31061,4507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6UoxQAAAOEAAAAPAAAAZHJzL2Rvd25yZXYueG1sRI/BagIx&#13;&#10;EIbvBd8hjNBbza6tpaxGEaW0V7W9D8m4u7iZLJt0jW/fOQheBn6G/5v5VpvsOzXSENvABspZAYrY&#13;&#10;BtdybeDn9PnyASomZIddYDJwowib9eRphZULVz7QeEy1EgjHCg00KfWV1tE25DHOQk8su3MYPCaJ&#13;&#10;Q63dgFeB+07Pi+Jde2xZLjTY064hezn+eQPW3rLe4lcY3y5d3u1j+Zva0pjnad4vZWyXoBLl9Gjc&#13;&#10;Ed/OwOtCXhYjsQG9/gcAAP//AwBQSwECLQAUAAYACAAAACEA2+H2y+4AAACFAQAAEwAAAAAAAAAA&#13;&#10;AAAAAAAAAAAAW0NvbnRlbnRfVHlwZXNdLnhtbFBLAQItABQABgAIAAAAIQBa9CxbvwAAABUBAAAL&#13;&#10;AAAAAAAAAAAAAAAAAB8BAABfcmVscy8ucmVsc1BLAQItABQABgAIAAAAIQCTw6UoxQAAAOEAAAAP&#13;&#10;AAAAAAAAAAAAAAAAAAcCAABkcnMvZG93bnJldi54bWxQSwUGAAAAAAMAAwC3AAAA+QIAAAAA&#13;&#10;" adj="-11796480,,5400" path="m4774,c23638,,31061,7962,27043,23961,25108,31750,20848,37654,14262,41721l,45071,,34118,5835,32866v2790,-1885,4743,-5035,5860,-9500c13648,15503,10458,11559,2123,11559l,11815,,67,4774,xe" fillcolor="#a6a6a6" stroked="f">
                  <v:stroke joinstyle="miter"/>
                  <v:formulas/>
                  <v:path arrowok="t" o:extrusionok="f" o:connecttype="custom" textboxrect="0,0,31061,45071"/>
                  <v:textbox inset="2.53958mm,2.53958mm,2.53958mm,2.53958mm">
                    <w:txbxContent>
                      <w:p w14:paraId="689EB7D9" w14:textId="77777777" w:rsidR="00177E13" w:rsidRDefault="00177E13">
                        <w:pPr>
                          <w:spacing w:after="0" w:line="240" w:lineRule="auto"/>
                          <w:ind w:left="0" w:firstLine="0"/>
                          <w:textDirection w:val="btLr"/>
                        </w:pPr>
                      </w:p>
                    </w:txbxContent>
                  </v:textbox>
                </v:shape>
                <v:shape id="Freeform 359" o:spid="_x0000_s1770" style="position:absolute;left:9934;top:962;width:380;height:752;visibility:visible;mso-wrap-style:square;v-text-anchor:middle" coordsize="38035,75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HFgxgAAAOEAAAAPAAAAZHJzL2Rvd25yZXYueG1sRI9BawIx&#13;&#10;FITvgv8hPKE3zbZVqatRiiL16ipIb4/NcxO6eVk2WV3/fSMUehkYhvmGWW16V4sbtcF6VvA6yUAQ&#13;&#10;l15brhScT/vxB4gQkTXWnknBgwJs1sPBCnPt73ykWxErkSAcclRgYmxyKUNpyGGY+IY4ZVffOozJ&#13;&#10;tpXULd4T3NXyLcvm0qHltGCwoa2h8qfonALrL9/u0U9j1/GXlWZa0P5SKPUy6nfLJJ9LEJH6+N/4&#13;&#10;Qxy0gvfZAp6P0huQ618AAAD//wMAUEsBAi0AFAAGAAgAAAAhANvh9svuAAAAhQEAABMAAAAAAAAA&#13;&#10;AAAAAAAAAAAAAFtDb250ZW50X1R5cGVzXS54bWxQSwECLQAUAAYACAAAACEAWvQsW78AAAAVAQAA&#13;&#10;CwAAAAAAAAAAAAAAAAAfAQAAX3JlbHMvLnJlbHNQSwECLQAUAAYACAAAACEA2bhxYMYAAADhAAAA&#13;&#10;DwAAAAAAAAAAAAAAAAAHAgAAZHJzL2Rvd25yZXYueG1sUEsFBgAAAAADAAMAtwAAAPoCAAAAAA==&#13;&#10;" path="m38035,l30500,24805,23413,53107,20482,68114r3461,843l22017,75208,,75208,1339,68684r3768,-843l9990,51941,17078,23639,19952,8731,15990,7838,17887,1687,38035,xe" fillcolor="#a6a6a6" stroked="f">
                  <v:path arrowok="t" o:extrusionok="f"/>
                </v:shape>
                <v:shape id="Freeform 360" o:spid="_x0000_s1771" style="position:absolute;left:11937;top:1218;width:273;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MhY2yAAAAOEAAAAPAAAAZHJzL2Rvd25yZXYueG1sRI9Ba8JA&#13;&#10;EIXvhf6HZQre6kYFW6KrlBYxCBZqK16H7JiEZmdDdjXJv3cOgpeBx/C+x7dc965WV2pD5dnAZJyA&#13;&#10;Is69rbgw8Pe7eX0HFSKyxdozGRgowHr1/LTE1PqOf+h6iIUSCIcUDZQxNqnWIS/JYRj7hlh+Z986&#13;&#10;jBLbQtsWO4G7Wk+TZK4dViwLJTb0WVL+f7g4A33cvR319zDpdtlpwP3smG2rjTGjl/5rIedjASpS&#13;&#10;Hx+NOyKzBmZzcRAjsQG9ugEAAP//AwBQSwECLQAUAAYACAAAACEA2+H2y+4AAACFAQAAEwAAAAAA&#13;&#10;AAAAAAAAAAAAAAAAW0NvbnRlbnRfVHlwZXNdLnhtbFBLAQItABQABgAIAAAAIQBa9CxbvwAAABUB&#13;&#10;AAALAAAAAAAAAAAAAAAAAB8BAABfcmVscy8ucmVsc1BLAQItABQABgAIAAAAIQCoMhY2yAAAAOEA&#13;&#10;AAAPAAAAAAAAAAAAAAAAAAcCAABkcnMvZG93bnJldi54bWxQSwUGAAAAAAMAAwC3AAAA/AIAAAAA&#13;&#10;" adj="-11796480,,5400" path="m27325,r,10049l22306,12024v-2140,2233,-3954,6301,-5442,12204c14222,34844,16501,40153,23701,40153r3624,-1576l27325,48899r-6526,2391c13004,51290,7414,48884,4028,44121,660,39334,,32860,2046,24675,4093,16489,7990,9941,13739,4980l27325,xe" fillcolor="#a6a6a6" stroked="f">
                  <v:stroke joinstyle="miter"/>
                  <v:formulas/>
                  <v:path arrowok="t" o:extrusionok="f" o:connecttype="custom" textboxrect="0,0,27325,51290"/>
                  <v:textbox inset="2.53958mm,2.53958mm,2.53958mm,2.53958mm">
                    <w:txbxContent>
                      <w:p w14:paraId="164D939C" w14:textId="77777777" w:rsidR="00177E13" w:rsidRDefault="00177E13">
                        <w:pPr>
                          <w:spacing w:after="0" w:line="240" w:lineRule="auto"/>
                          <w:ind w:left="0" w:firstLine="0"/>
                          <w:textDirection w:val="btLr"/>
                        </w:pPr>
                      </w:p>
                    </w:txbxContent>
                  </v:textbox>
                </v:shape>
                <v:shape id="Freeform 361" o:spid="_x0000_s1772" style="position:absolute;left:10737;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keTygAAAOEAAAAPAAAAZHJzL2Rvd25yZXYueG1sRI9Ba8JA&#13;&#10;FITvgv9heUIvohtbDW10DaUieLJoetDba/aZBLNvQ3aryb/vFoReBoZhvmFWaWdqcaPWVZYVzKYR&#13;&#10;COLc6ooLBV/ZdvIKwnlkjbVlUtCTg3Q9HKww0fbOB7odfSEChF2CCkrvm0RKl5dk0E1tQxyyi20N&#13;&#10;+mDbQuoW7wFuavkcRbE0WHFYKLGhj5Ly6/HHKGjG49P3fH/wmwWeztvzrn/LPiulnkbdZhnkfQnC&#13;&#10;U+f/Gw/ETit4iWfw9yi8Abn+BQAA//8DAFBLAQItABQABgAIAAAAIQDb4fbL7gAAAIUBAAATAAAA&#13;&#10;AAAAAAAAAAAAAAAAAABbQ29udGVudF9UeXBlc10ueG1sUEsBAi0AFAAGAAgAAAAhAFr0LFu/AAAA&#13;&#10;FQEAAAsAAAAAAAAAAAAAAAAAHwEAAF9yZWxzLy5yZWxzUEsBAi0AFAAGAAgAAAAhAIsmR5PKAAAA&#13;&#10;4QAAAA8AAAAAAAAAAAAAAAAABwIAAGRycy9kb3ducmV2LnhtbFBLBQYAAAAAAwADALcAAAD+AgAA&#13;&#10;AAA=&#13;&#10;" adj="-11796480,,5400" path="m43951,v5488,,9302,1786,11441,5358c57550,8905,57903,13593,56452,19422l53801,29989,50871,44971r3488,843l52434,52065r-23552,l30333,45120r5218,-571l40407,28798,42974,18678v502,-2108,372,-3646,-391,-4614c41821,13122,40007,12626,37142,12626v-2865,,-6093,1091,-9683,3323l24640,25078r-1227,4886l20538,44673r5274,596l23747,52065,,52065,1339,45541r3768,-843l9990,28798r1228,-4861l14092,9004,10102,8161,12027,1984,32203,322,30807,3572c34100,1191,38481,,43951,xe" fillcolor="#a6a6a6" stroked="f">
                  <v:stroke joinstyle="miter"/>
                  <v:formulas/>
                  <v:path arrowok="t" o:extrusionok="f" o:connecttype="custom" textboxrect="0,0,57903,52065"/>
                  <v:textbox inset="2.53958mm,2.53958mm,2.53958mm,2.53958mm">
                    <w:txbxContent>
                      <w:p w14:paraId="48A64631" w14:textId="77777777" w:rsidR="00177E13" w:rsidRDefault="00177E13">
                        <w:pPr>
                          <w:spacing w:after="0" w:line="240" w:lineRule="auto"/>
                          <w:ind w:left="0" w:firstLine="0"/>
                          <w:textDirection w:val="btLr"/>
                        </w:pPr>
                      </w:p>
                    </w:txbxContent>
                  </v:textbox>
                </v:shape>
                <v:shape id="Freeform 362" o:spid="_x0000_s1773" style="position:absolute;left:10466;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1BRyQAAAOEAAAAPAAAAZHJzL2Rvd25yZXYueG1sRI9La8Mw&#13;&#10;EITvhf4HsYXeaikPQuNEDiUlkEAvcZuQ42KtH4m1MpaauP++KgR6GRiG+YZZrgbbiiv1vnGsYZQo&#13;&#10;EMSFMw1XGr4+Ny+vIHxANtg6Jg0/5GGVPT4sMTXuxnu65qESEcI+RQ11CF0qpS9qsugT1xHHrHS9&#13;&#10;xRBtX0nT4y3CbSvHSs2kxYbjQo0drWsqLvm31ZCTuXyc87VyO7Wbnoq5P5RHr/Xz0/C+iPK2ABFo&#13;&#10;CP+NO2JrNExmY/h7FN+AzH4BAAD//wMAUEsBAi0AFAAGAAgAAAAhANvh9svuAAAAhQEAABMAAAAA&#13;&#10;AAAAAAAAAAAAAAAAAFtDb250ZW50X1R5cGVzXS54bWxQSwECLQAUAAYACAAAACEAWvQsW78AAAAV&#13;&#10;AQAACwAAAAAAAAAAAAAAAAAfAQAAX3JlbHMvLnJlbHNQSwECLQAUAAYACAAAACEAHZNQUckAAADh&#13;&#10;AAAADwAAAAAAAAAAAAAAAAAHAgAAZHJzL2Rvd25yZXYueG1sUEsFBgAAAAADAAMAtwAAAP0CAAAA&#13;&#10;AA==&#13;&#10;" adj="-11796480,,5400" path="m6730,v7107,,12334,1637,15683,4887c25761,8111,26692,12725,25203,18752l22162,29989,19371,44772r3935,869l21408,51842,2098,53206,3409,50180,,51172,,41316,5781,38596,8153,30634,,32654,,21304,11446,19025r391,-1438c12376,15354,12227,13742,11390,12725,10572,11683,8748,11162,5921,11162l,12577,,557,6730,xe" fillcolor="#a6a6a6" stroked="f">
                  <v:stroke joinstyle="miter"/>
                  <v:formulas/>
                  <v:path arrowok="t" o:extrusionok="f" o:connecttype="custom" textboxrect="0,0,26692,53206"/>
                  <v:textbox inset="2.53958mm,2.53958mm,2.53958mm,2.53958mm">
                    <w:txbxContent>
                      <w:p w14:paraId="75BD169A" w14:textId="77777777" w:rsidR="00177E13" w:rsidRDefault="00177E13">
                        <w:pPr>
                          <w:spacing w:after="0" w:line="240" w:lineRule="auto"/>
                          <w:ind w:left="0" w:firstLine="0"/>
                          <w:textDirection w:val="btLr"/>
                        </w:pPr>
                      </w:p>
                    </w:txbxContent>
                  </v:textbox>
                </v:shape>
                <v:shape id="Freeform 363" o:spid="_x0000_s1774" style="position:absolute;left:11554;top:958;width:551;height:756;visibility:visible;mso-wrap-style:square;v-text-anchor:middle" coordsize="55057,7562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tt7DxwAAAOEAAAAPAAAAZHJzL2Rvd25yZXYueG1sRI/BasMw&#13;&#10;EETvhf6D2EJujdwGQnGihNJSYh+bhkJvi7WxnFgrISmx/fdRodDLwDDMG2a9HW0vrhRi51jB07wA&#13;&#10;Qdw43XGr4PD18fgCIiZkjb1jUjBRhO3m/m6NpXYDf9J1n1qRIRxLVGBS8qWUsTFkMc6dJ87Z0QWL&#13;&#10;KdvQSh1wyHDby+eiWEqLHecFg57eDDXn/cUqKLCapjFU6ftU134wpj763Y9Ss4fxfZXldQUi0Zj+&#13;&#10;G3+ISitYLBfw+yi/Abm5AQAA//8DAFBLAQItABQABgAIAAAAIQDb4fbL7gAAAIUBAAATAAAAAAAA&#13;&#10;AAAAAAAAAAAAAABbQ29udGVudF9UeXBlc10ueG1sUEsBAi0AFAAGAAgAAAAhAFr0LFu/AAAAFQEA&#13;&#10;AAsAAAAAAAAAAAAAAAAAHwEAAF9yZWxzLy5yZWxzUEsBAi0AFAAGAAgAAAAhAJS23sPHAAAA4QAA&#13;&#10;AA8AAAAAAAAAAAAAAAAABwIAAGRycy9kb3ducmV2LnhtbFBLBQYAAAAAAwADALcAAAD7AgAAAAA=&#13;&#10;" adj="-11796480,,5400" path="m42249,v4055,,8325,967,12808,2927l49030,19422r-6279,-422l43644,13122c42007,11832,40472,11162,39039,11162v-3348,,-6148,4515,-8399,13519l30473,25276r13059,l40072,34851r-12111,545l23413,53553,20538,68238r6949,793l25478,75629,,75629,1339,69106r3768,-843l10018,52363,14204,35744r-8009,372l8288,27707r8427,-2034c20994,8558,29505,,42249,xe" fillcolor="#a6a6a6" stroked="f">
                  <v:stroke joinstyle="miter"/>
                  <v:formulas/>
                  <v:path arrowok="t" o:extrusionok="f" o:connecttype="custom" textboxrect="0,0,55057,75629"/>
                  <v:textbox inset="2.53958mm,2.53958mm,2.53958mm,2.53958mm">
                    <w:txbxContent>
                      <w:p w14:paraId="4658B372" w14:textId="77777777" w:rsidR="00177E13" w:rsidRDefault="00177E13">
                        <w:pPr>
                          <w:spacing w:after="0" w:line="240" w:lineRule="auto"/>
                          <w:ind w:left="0" w:firstLine="0"/>
                          <w:textDirection w:val="btLr"/>
                        </w:pPr>
                      </w:p>
                    </w:txbxContent>
                  </v:textbox>
                </v:shape>
                <v:shape id="Freeform 364" o:spid="_x0000_s1775" style="position:absolute;left:13378;top:1218;width:273;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RA1yQAAAOEAAAAPAAAAZHJzL2Rvd25yZXYueG1sRI9Ba8JA&#13;&#10;FITvgv9heYK3urEWLUlWkYoYhBaqlV4f2dckmH0bsqtJ/n23UPAyMAzzDZNuelOLO7WusqxgPotA&#13;&#10;EOdWV1wo+Drvn15BOI+ssbZMCgZysFmPRynG2nb8SfeTL0SAsItRQel9E0vp8pIMupltiEP2Y1uD&#13;&#10;Pti2kLrFLsBNLZ+jaCkNVhwWSmzoraT8eroZBb0/ri7yY5h3x+x7wPfFJTtUe6Wmk36XBNkmIDz1&#13;&#10;/tH4R2RawWL5An+PwhuQ618AAAD//wMAUEsBAi0AFAAGAAgAAAAhANvh9svuAAAAhQEAABMAAAAA&#13;&#10;AAAAAAAAAAAAAAAAAFtDb250ZW50X1R5cGVzXS54bWxQSwECLQAUAAYACAAAACEAWvQsW78AAAAV&#13;&#10;AQAACwAAAAAAAAAAAAAAAAAfAQAAX3JlbHMvLnJlbHNQSwECLQAUAAYACAAAACEA1wkQNckAAADh&#13;&#10;AAAADwAAAAAAAAAAAAAAAAAHAgAAZHJzL2Rvd25yZXYueG1sUEsFBgAAAAADAAMAtwAAAP0CAAAA&#13;&#10;AA==&#13;&#10;" adj="-11796480,,5400" path="m27325,r,10049l22306,12024v-2140,2233,-3954,6301,-5442,12204c14222,34845,16501,40153,23701,40153r3624,-1576l27325,48899r-6526,2391c13004,51290,7414,48884,4028,44121,660,39334,,32860,2046,24675,4093,16489,7990,9941,13739,4980l27325,xe" fillcolor="#a6a6a6" stroked="f">
                  <v:stroke joinstyle="miter"/>
                  <v:formulas/>
                  <v:path arrowok="t" o:extrusionok="f" o:connecttype="custom" textboxrect="0,0,27325,51290"/>
                  <v:textbox inset="2.53958mm,2.53958mm,2.53958mm,2.53958mm">
                    <w:txbxContent>
                      <w:p w14:paraId="2C4FE0DF" w14:textId="77777777" w:rsidR="00177E13" w:rsidRDefault="00177E13">
                        <w:pPr>
                          <w:spacing w:after="0" w:line="240" w:lineRule="auto"/>
                          <w:ind w:left="0" w:firstLine="0"/>
                          <w:textDirection w:val="btLr"/>
                        </w:pPr>
                      </w:p>
                    </w:txbxContent>
                  </v:textbox>
                </v:shape>
                <v:shape id="Freeform 365" o:spid="_x0000_s1776" style="position:absolute;left:12456;top:1193;width:494;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EWlZygAAAOEAAAAPAAAAZHJzL2Rvd25yZXYueG1sRI9Ba8JA&#13;&#10;FITvBf/D8gQvRTe1VUp0lRopVBDBtD14e2Sf2Wj2bchuNf57t1DoZWAY5htmvuxsLS7U+sqxgqdR&#13;&#10;AoK4cLriUsHX5/vwFYQPyBprx6TgRh6Wi97DHFPtrrynSx5KESHsU1RgQmhSKX1hyKIfuYY4ZkfX&#13;&#10;WgzRtqXULV4j3NZynCRTabHiuGCwocxQcc5/rILspUK/22SbU5JtH3P7bczBrpQa9Lv1LMrbDESg&#13;&#10;Lvw3/hAfWsHzdAK/j+IbkIs7AAAA//8DAFBLAQItABQABgAIAAAAIQDb4fbL7gAAAIUBAAATAAAA&#13;&#10;AAAAAAAAAAAAAAAAAABbQ29udGVudF9UeXBlc10ueG1sUEsBAi0AFAAGAAgAAAAhAFr0LFu/AAAA&#13;&#10;FQEAAAsAAAAAAAAAAAAAAAAAHwEAAF9yZWxzLy5yZWxzUEsBAi0AFAAGAAgAAAAhACcRaVnKAAAA&#13;&#10;4QAAAA8AAAAAAAAAAAAAAAAABwIAAGRycy9kb3ducmV2LnhtbFBLBQYAAAAAAwADALcAAAD+AgAA&#13;&#10;AAA=&#13;&#10;" adj="-11796480,,5400" path="m39542,v2586,,5860,372,9822,1116l44258,18579r-6335,l38426,12874v-614,-224,-1498,-348,-2651,-348c34621,12526,33431,12824,32203,13469v-1228,620,-2968,1910,-5219,3845l24640,25078r-1227,4886l20538,44673r6921,844l25450,52065,,52065,1339,45541r3768,-843l9990,28798r1228,-4861l14092,9004,10102,8161,12027,1984,32203,322,29691,4812v-353,-645,558,-1612,2735,-2902c34603,620,36974,,39542,xe" fillcolor="#a6a6a6" stroked="f">
                  <v:stroke joinstyle="miter"/>
                  <v:formulas/>
                  <v:path arrowok="t" o:extrusionok="f" o:connecttype="custom" textboxrect="0,0,49364,52065"/>
                  <v:textbox inset="2.53958mm,2.53958mm,2.53958mm,2.53958mm">
                    <w:txbxContent>
                      <w:p w14:paraId="3A4DE656" w14:textId="77777777" w:rsidR="00177E13" w:rsidRDefault="00177E13">
                        <w:pPr>
                          <w:spacing w:after="0" w:line="240" w:lineRule="auto"/>
                          <w:ind w:left="0" w:firstLine="0"/>
                          <w:textDirection w:val="btLr"/>
                        </w:pPr>
                      </w:p>
                    </w:txbxContent>
                  </v:textbox>
                </v:shape>
                <v:shape id="Freeform 366" o:spid="_x0000_s1777" style="position:absolute;left:12210;top:1193;width:275;height:514;visibility:visible;mso-wrap-style:square;v-text-anchor:middle" coordsize="27546,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85lyAAAAOEAAAAPAAAAZHJzL2Rvd25yZXYueG1sRI/NasMw&#13;&#10;EITvhb6D2EIupZGVgFOcKKHUCZQeSv4eYLE2lom1MpaSOG9fBQq9DAzDfMMsVoNrxZX60HjWoMYZ&#13;&#10;COLKm4ZrDcfD5u0dRIjIBlvPpOFOAVbL56cFFsbfeEfXfaxFgnAoUIONsSukDJUlh2HsO+KUnXzv&#13;&#10;MCbb19L0eEtw18pJluXSYcNpwWJHn5aq8/7iNGxn6seWrxszU80ZL+VafeeotB69DOU8ycccRKQh&#13;&#10;/jf+EF9GwzTP4fEovQG5/AUAAP//AwBQSwECLQAUAAYACAAAACEA2+H2y+4AAACFAQAAEwAAAAAA&#13;&#10;AAAAAAAAAAAAAAAAW0NvbnRlbnRfVHlwZXNdLnhtbFBLAQItABQABgAIAAAAIQBa9CxbvwAAABUB&#13;&#10;AAALAAAAAAAAAAAAAAAAAB8BAABfcmVscy8ucmVsc1BLAQItABQABgAIAAAAIQB9J85lyAAAAOEA&#13;&#10;AAAPAAAAAAAAAAAAAAAAAAcCAABkcnMvZG93bnJldi54bWxQSwUGAAAAAAMAAwC3AAAA/AIAAAAA&#13;&#10;" adj="-11796480,,5400" path="m6784,v7833,,13423,2356,16772,7069c26904,11782,27546,18281,25481,26541,23435,34776,19537,41374,13789,46335l,51386,,41064,5019,38881c7359,36376,9156,32618,10412,27608,13147,16644,10840,11162,3492,11162l,12536,,2487,6784,xe" fillcolor="#a6a6a6" stroked="f">
                  <v:stroke joinstyle="miter"/>
                  <v:formulas/>
                  <v:path arrowok="t" o:extrusionok="f" o:connecttype="custom" textboxrect="0,0,27546,51386"/>
                  <v:textbox inset="2.53958mm,2.53958mm,2.53958mm,2.53958mm">
                    <w:txbxContent>
                      <w:p w14:paraId="2866C233" w14:textId="77777777" w:rsidR="00177E13" w:rsidRDefault="00177E13">
                        <w:pPr>
                          <w:spacing w:after="0" w:line="240" w:lineRule="auto"/>
                          <w:ind w:left="0" w:firstLine="0"/>
                          <w:textDirection w:val="btLr"/>
                        </w:pPr>
                      </w:p>
                    </w:txbxContent>
                  </v:textbox>
                </v:shape>
                <v:shape id="Freeform 367" o:spid="_x0000_s1778" style="position:absolute;left:13066;top:962;width:380;height:752;visibility:visible;mso-wrap-style:square;v-text-anchor:middle" coordsize="38035,75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4o0xgAAAOEAAAAPAAAAZHJzL2Rvd25yZXYueG1sRI/BasMw&#13;&#10;EETvgfyD2EBviZw2pMWxHEJLaK91Cqa3xdpYItbKWHLi/H1VKPQyMAzzhin2k+vElYZgPStYrzIQ&#13;&#10;xI3XllsFX6fj8gVEiMgaO8+k4E4B9uV8VmCu/Y0/6VrFViQIhxwVmBj7XMrQGHIYVr4nTtnZDw5j&#13;&#10;skMr9YC3BHedfMyyrXRoOS0Y7OnVUHOpRqfA+vrb3adNHEd+t9JsKjrWlVIPi+ltl+SwAxFpiv+N&#13;&#10;P8SHVvC0fYbfR+kNyPIHAAD//wMAUEsBAi0AFAAGAAgAAAAhANvh9svuAAAAhQEAABMAAAAAAAAA&#13;&#10;AAAAAAAAAAAAAFtDb250ZW50X1R5cGVzXS54bWxQSwECLQAUAAYACAAAACEAWvQsW78AAAAVAQAA&#13;&#10;CwAAAAAAAAAAAAAAAAAfAQAAX3JlbHMvLnJlbHNQSwECLQAUAAYACAAAACEACQeKNMYAAADhAAAA&#13;&#10;DwAAAAAAAAAAAAAAAAAHAgAAZHJzL2Rvd25yZXYueG1sUEsFBgAAAAADAAMAtwAAAPoCAAAAAA==&#13;&#10;" path="m38035,l30500,24805,23413,53107,20482,68114r3461,843l22017,75208,,75208,1339,68684r3768,-843l9990,51941,17078,23639,19952,8731,15990,7838,17887,1687,38035,xe" fillcolor="#a6a6a6" stroked="f">
                  <v:path arrowok="t" o:extrusionok="f"/>
                </v:shape>
                <v:shape id="Freeform 368" o:spid="_x0000_s1779" style="position:absolute;left:14406;top:1240;width:286;height:720;visibility:visible;mso-wrap-style:square;v-text-anchor:middle" coordsize="28585,720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gfSxxwAAAOEAAAAPAAAAZHJzL2Rvd25yZXYueG1sRI/BasJA&#13;&#10;EIbvBd9hGcFb3aggJbqKVAWxFGqUnofsNAnNzobdNaZv3zkUehn4Gf5v5ltvB9eqnkJsPBuYTTNQ&#13;&#10;xKW3DVcGbtfj8wuomJAttp7JwA9F2G5GT2vMrX/whfoiVUogHHM0UKfU5VrHsiaHceo7Ytl9+eAw&#13;&#10;SQyVtgEfAnetnmfZUjtsWC7U2NFrTeV3cXcGunjos7fd+T18nj/Kfs9FwKYwZjIe9isZuxWoREP6&#13;&#10;b/whTtbAYikvi5HYgN78AgAA//8DAFBLAQItABQABgAIAAAAIQDb4fbL7gAAAIUBAAATAAAAAAAA&#13;&#10;AAAAAAAAAAAAAABbQ29udGVudF9UeXBlc10ueG1sUEsBAi0AFAAGAAgAAAAhAFr0LFu/AAAAFQEA&#13;&#10;AAsAAAAAAAAAAAAAAAAAHwEAAF9yZWxzLy5yZWxzUEsBAi0AFAAGAAgAAAAhADWB9LHHAAAA4QAA&#13;&#10;AA8AAAAAAAAAAAAAAAAABwIAAGRycy9kb3ducmV2LnhtbFBLBQYAAAAAAwADALcAAAD7AgAAAAA=&#13;&#10;" adj="-11796480,,5400" path="m28585,r,33622l26547,33392r-2204,2629c24501,36145,25582,36238,27587,36300r998,11l28585,49385r-7479,-267c18501,51251,16827,53782,16083,56708v-726,2903,1786,4341,7534,4341l28585,60059r,10073l21050,72013c6223,72013,,67250,2381,57725,3721,52368,6669,48424,11227,45968,9888,45596,9683,43587,10613,39866v930,-3721,3507,-7590,7730,-11609c15794,25876,15301,21535,16864,15210,18445,8910,21701,4048,26631,575l28585,xe" fillcolor="#a6a6a6" stroked="f">
                  <v:stroke joinstyle="miter"/>
                  <v:formulas/>
                  <v:path arrowok="t" o:extrusionok="f" o:connecttype="custom" textboxrect="0,0,28585,72013"/>
                  <v:textbox inset="2.53958mm,2.53958mm,2.53958mm,2.53958mm">
                    <w:txbxContent>
                      <w:p w14:paraId="4F6B485B" w14:textId="77777777" w:rsidR="00177E13" w:rsidRDefault="00177E13">
                        <w:pPr>
                          <w:spacing w:after="0" w:line="240" w:lineRule="auto"/>
                          <w:ind w:left="0" w:firstLine="0"/>
                          <w:textDirection w:val="btLr"/>
                        </w:pPr>
                      </w:p>
                    </w:txbxContent>
                  </v:textbox>
                </v:shape>
                <v:shape id="Freeform 369" o:spid="_x0000_s1780" style="position:absolute;left:13898;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UEuVygAAAOEAAAAPAAAAZHJzL2Rvd25yZXYueG1sRI9Ba8JA&#13;&#10;FITvQv/D8gq9iG7aatDoKqVB8GTReNDbM/tMQrNvQ3Zr4r/vFoReBoZhvmGW697U4katqywreB1H&#13;&#10;IIhzqysuFByzzWgGwnlkjbVlUnAnB+vV02CJibYd7+l28IUIEHYJKii9bxIpXV6SQTe2DXHIrrY1&#13;&#10;6INtC6lb7ALc1PItimJpsOKwUGJDnyXl34cfo6AZDk+XyW7v0ymezpvz9j7PviqlXp77dBHkYwHC&#13;&#10;U+//Gw/EVit4j+fw9yi8Abn6BQAA//8DAFBLAQItABQABgAIAAAAIQDb4fbL7gAAAIUBAAATAAAA&#13;&#10;AAAAAAAAAAAAAAAAAABbQ29udGVudF9UeXBlc10ueG1sUEsBAi0AFAAGAAgAAAAhAFr0LFu/AAAA&#13;&#10;FQEAAAsAAAAAAAAAAAAAAAAAHwEAAF9yZWxzLy5yZWxzUEsBAi0AFAAGAAgAAAAhAHVQS5XKAAAA&#13;&#10;4QAAAA8AAAAAAAAAAAAAAAAABwIAAGRycy9kb3ducmV2LnhtbFBLBQYAAAAAAwADALcAAAD+AgAA&#13;&#10;AAA=&#13;&#10;" adj="-11796480,,5400" path="m43951,v5488,,9302,1786,11441,5358c57550,8905,57903,13593,56452,19422l53801,29989,50871,44971r3488,843l52434,52065r-23552,l30333,45120r5218,-571l40407,28798,42974,18678v502,-2108,372,-3646,-391,-4614c41821,13122,40007,12626,37142,12626v-2865,,-6093,1091,-9683,3323l24640,25078r-1227,4886l20538,44673r5274,596l23747,52065,,52065,1339,45541r3768,-843l9990,28798r1228,-4861l14092,9004,10102,8161,12027,1984,32203,322,30807,3572c34100,1191,38481,,43951,xe" fillcolor="#a6a6a6" stroked="f">
                  <v:stroke joinstyle="miter"/>
                  <v:formulas/>
                  <v:path arrowok="t" o:extrusionok="f" o:connecttype="custom" textboxrect="0,0,57903,52065"/>
                  <v:textbox inset="2.53958mm,2.53958mm,2.53958mm,2.53958mm">
                    <w:txbxContent>
                      <w:p w14:paraId="2A0CD80E" w14:textId="77777777" w:rsidR="00177E13" w:rsidRDefault="00177E13">
                        <w:pPr>
                          <w:spacing w:after="0" w:line="240" w:lineRule="auto"/>
                          <w:ind w:left="0" w:firstLine="0"/>
                          <w:textDirection w:val="btLr"/>
                        </w:pPr>
                      </w:p>
                    </w:txbxContent>
                  </v:textbox>
                </v:shape>
                <v:shape id="Freeform 370" o:spid="_x0000_s1781" style="position:absolute;left:13651;top:1193;width:276;height:514;visibility:visible;mso-wrap-style:square;v-text-anchor:middle" coordsize="27546,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2VXyAAAAOEAAAAPAAAAZHJzL2Rvd25yZXYueG1sRI/RSsNA&#13;&#10;EEXfhf7DMkJfxG62QiNpt6UYC+KDaPUDhuyYDc3Ohuy2jX/vPAi+DFyGey5ns5tCry40pi6yBbMo&#13;&#10;QBE30XXcWvj6PNw/gkoZ2WEfmSz8UILddnazwcrFK3/Q5ZhbJRBOFVrwOQ+V1qnxFDAt4kAsv+84&#13;&#10;BswSx1a7Ea8CD71eFsVKB+xYFjwO9OSpOR3PwcJ7ad58fXdwpelOeK6fzesKjbXz26ley9mvQWWa&#13;&#10;8n/jD/HiLDyU4iBGYgN6+wsAAP//AwBQSwECLQAUAAYACAAAACEA2+H2y+4AAACFAQAAEwAAAAAA&#13;&#10;AAAAAAAAAAAAAAAAW0NvbnRlbnRfVHlwZXNdLnhtbFBLAQItABQABgAIAAAAIQBa9CxbvwAAABUB&#13;&#10;AAALAAAAAAAAAAAAAAAAAB8BAABfcmVscy8ucmVsc1BLAQItABQABgAIAAAAIQAYW2VXyAAAAOEA&#13;&#10;AAAPAAAAAAAAAAAAAAAAAAcCAABkcnMvZG93bnJldi54bWxQSwUGAAAAAAMAAwC3AAAA/AIAAAAA&#13;&#10;" adj="-11796480,,5400" path="m6784,v7832,,13423,2356,16771,7069c26904,11782,27546,18281,25481,26541,23434,34776,19537,41374,13788,46335l,51386,,41064,5019,38881c7359,36376,9156,32618,10412,27608,13147,16644,10840,11162,3491,11162l,12536,,2487,6784,xe" fillcolor="#a6a6a6" stroked="f">
                  <v:stroke joinstyle="miter"/>
                  <v:formulas/>
                  <v:path arrowok="t" o:extrusionok="f" o:connecttype="custom" textboxrect="0,0,27546,51386"/>
                  <v:textbox inset="2.53958mm,2.53958mm,2.53958mm,2.53958mm">
                    <w:txbxContent>
                      <w:p w14:paraId="4D51AC34" w14:textId="77777777" w:rsidR="00177E13" w:rsidRDefault="00177E13">
                        <w:pPr>
                          <w:spacing w:after="0" w:line="240" w:lineRule="auto"/>
                          <w:ind w:left="0" w:firstLine="0"/>
                          <w:textDirection w:val="btLr"/>
                        </w:pPr>
                      </w:p>
                    </w:txbxContent>
                  </v:textbox>
                </v:shape>
                <v:shape id="Freeform 371" o:spid="_x0000_s1782" style="position:absolute;left:14692;top:1792;width:109;height:149;visibility:visible;mso-wrap-style:square;v-text-anchor:middle" coordsize="10932,149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7eQGygAAAOEAAAAPAAAAZHJzL2Rvd25yZXYueG1sRI9Ba8JA&#13;&#10;FITvBf/D8oRegm6iVEN0FakISnupttDja/aZRLNvQ3Y16b/vFgq9DAzDfMMs172pxZ1aV1lWkIxj&#13;&#10;EMS51RUXCt5Pu1EKwnlkjbVlUvBNDtarwcMSM207fqP70RciQNhlqKD0vsmkdHlJBt3YNsQhO9vW&#13;&#10;oA+2LaRusQtwU8tJHM+kwYrDQokNPZeUX483oyD9PEX7j1fdHSaRf/qaR5ckfdkq9Tjst4sgmwUI&#13;&#10;T73/b/wh9lrBdJ7A76PwBuTqBwAA//8DAFBLAQItABQABgAIAAAAIQDb4fbL7gAAAIUBAAATAAAA&#13;&#10;AAAAAAAAAAAAAAAAAABbQ29udGVudF9UeXBlc10ueG1sUEsBAi0AFAAGAAgAAAAhAFr0LFu/AAAA&#13;&#10;FQEAAAsAAAAAAAAAAAAAAAAAHwEAAF9yZWxzLy5yZWxzUEsBAi0AFAAGAAgAAAAhAArt5AbKAAAA&#13;&#10;4QAAAA8AAAAAAAAAAAAAAAAABwIAAGRycy9kb3ducmV2LnhtbFBLBQYAAAAAAwADALcAAAD+AgAA&#13;&#10;AAA=&#13;&#10;" path="m10932,r,12199l,14927,,4854,6975,3463,10932,xe" fillcolor="#a6a6a6" stroked="f">
                  <v:path arrowok="t" o:extrusionok="f"/>
                </v:shape>
                <v:shape id="Freeform 372" o:spid="_x0000_s1783" style="position:absolute;left:14692;top:1603;width:109;height:141;visibility:visible;mso-wrap-style:square;v-text-anchor:middle" coordsize="10932,140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0awGygAAAOEAAAAPAAAAZHJzL2Rvd25yZXYueG1sRI9Ba8JA&#13;&#10;FITvhf6H5Qm91Y0RrEZXqbGFXIpUPXh87j6TYPZtyG419td3C4VeBoZhvmEWq9424kqdrx0rGA0T&#13;&#10;EMTamZpLBYf9+/MUhA/IBhvHpOBOHlbLx4cFZsbd+JOuu1CKCGGfoYIqhDaT0uuKLPqha4ljdnad&#13;&#10;xRBtV0rT4S3CbSPTJJlIizXHhQpbyivSl92XVXA+vaWz9TQ/6o/Zvs0Ls9HF9lupp0G/mUd5nYMI&#13;&#10;1If/xh+iMArGLyn8PopvQC5/AAAA//8DAFBLAQItABQABgAIAAAAIQDb4fbL7gAAAIUBAAATAAAA&#13;&#10;AAAAAAAAAAAAAAAAAABbQ29udGVudF9UeXBlc10ueG1sUEsBAi0AFAAGAAgAAAAhAFr0LFu/AAAA&#13;&#10;FQEAAAsAAAAAAAAAAAAAAAAAHwEAAF9yZWxzLy5yZWxzUEsBAi0AFAAGAAgAAAAhAL3RrAbKAAAA&#13;&#10;4QAAAA8AAAAAAAAAAAAAAAAABwIAAGRycy9kb3ducmV2LnhtbFBLBQYAAAAAAwADALcAAAD+AgAA&#13;&#10;AAA=&#13;&#10;" path="m,l7785,82r3147,699l10932,14091,2259,13155,,13074,,xe" fillcolor="#a6a6a6" stroked="f">
                  <v:path arrowok="t" o:extrusionok="f"/>
                </v:shape>
                <v:shape id="Freeform 373" o:spid="_x0000_s1784" style="position:absolute;left:14692;top:1208;width:109;height:375;visibility:visible;mso-wrap-style:square;v-text-anchor:middle" coordsize="10932,3747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z5HyQAAAOEAAAAPAAAAZHJzL2Rvd25yZXYueG1sRI9BSwMx&#13;&#10;FITvQv9DeII3m60VW7ZNiyhi8VJtq/T4unlulm5eluTZrv/eCIKXgWGYb5j5svetOlFMTWADo2EB&#13;&#10;irgKtuHawG77dD0FlQTZYhuYDHxTguVicDHH0oYzv9FpI7XKEE4lGnAiXal1qhx5TMPQEefsM0SP&#13;&#10;km2stY14znDf6puiuNMeG84LDjt6cFQdN1/egNy28tK49e55/fF6SPvVqIjbd2OuLvvHWZb7GSih&#13;&#10;Xv4bf4iVNTCejOH3UX4DevEDAAD//wMAUEsBAi0AFAAGAAgAAAAhANvh9svuAAAAhQEAABMAAAAA&#13;&#10;AAAAAAAAAAAAAAAAAFtDb250ZW50X1R5cGVzXS54bWxQSwECLQAUAAYACAAAACEAWvQsW78AAAAV&#13;&#10;AQAACwAAAAAAAAAAAAAAAAAfAQAAX3JlbHMvLnJlbHNQSwECLQAUAAYACAAAACEAaIs+R8kAAADh&#13;&#10;AAAADwAAAAAAAAAAAAAAAAAHAgAAZHJzL2Rvd25yZXYueG1sUEsFBgAAAAADAAMAtwAAAP0CAAAA&#13;&#10;AA==&#13;&#10;" adj="-11796480,,5400" path="m10932,r,11430l2762,18032v-1433,5755,521,8657,5860,8657l10932,24592r,11350l5664,37479,,36840,,3219,10932,xe" fillcolor="#a6a6a6" stroked="f">
                  <v:stroke joinstyle="miter"/>
                  <v:formulas/>
                  <v:path arrowok="t" o:extrusionok="f" o:connecttype="custom" textboxrect="0,0,10932,37479"/>
                  <v:textbox inset="2.53958mm,2.53958mm,2.53958mm,2.53958mm">
                    <w:txbxContent>
                      <w:p w14:paraId="56E2FA31" w14:textId="77777777" w:rsidR="00177E13" w:rsidRDefault="00177E13">
                        <w:pPr>
                          <w:spacing w:after="0" w:line="240" w:lineRule="auto"/>
                          <w:ind w:left="0" w:firstLine="0"/>
                          <w:textDirection w:val="btLr"/>
                        </w:pPr>
                      </w:p>
                    </w:txbxContent>
                  </v:textbox>
                </v:shape>
                <v:shape id="Freeform 374" o:spid="_x0000_s1785" style="position:absolute;left:14801;top:1611;width:171;height:303;visibility:visible;mso-wrap-style:square;v-text-anchor:middle" coordsize="17057,30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SPEgyQAAAOEAAAAPAAAAZHJzL2Rvd25yZXYueG1sRI9PS8NA&#13;&#10;FMTvQr/D8gre7Kb+bdNsSrGI3tpEIddH9pnEZt+G3bWJfnpXELwMDMP8hsm2k+nFmZzvLCtYLhIQ&#13;&#10;xLXVHTcK3l6frlYgfEDW2FsmBV/kYZvPLjJMtR25oHMZGhEh7FNU0IYwpFL6uiWDfmEH4pi9W2cw&#13;&#10;ROsaqR2OEW56eZ0k99Jgx3GhxYEeW6pP5adRsB8/yt33XVH56uCPdZU8O7dmpS7n034TZbcBEWgK&#13;&#10;/40/xItWcPNwC7+P4huQ+Q8AAAD//wMAUEsBAi0AFAAGAAgAAAAhANvh9svuAAAAhQEAABMAAAAA&#13;&#10;AAAAAAAAAAAAAAAAAFtDb250ZW50X1R5cGVzXS54bWxQSwECLQAUAAYACAAAACEAWvQsW78AAAAV&#13;&#10;AQAACwAAAAAAAAAAAAAAAAAfAQAAX3JlbHMvLnJlbHNQSwECLQAUAAYACAAAACEA90jxIMkAAADh&#13;&#10;AAAADwAAAAAAAAAAAAAAAAAHAgAAZHJzL2Rvd25yZXYueG1sUEsFBgAAAAADAAMAtwAAAP0CAAAA&#13;&#10;AA==&#13;&#10;" adj="-11796480,,5400" path="m,l13066,2899v3088,2381,3991,6126,2707,11236c14173,20560,10248,25620,3997,29316l,30313,,18113,1541,16764v409,-1637,-9,-2778,-1256,-3423l,13311,,xe" fillcolor="#a6a6a6" stroked="f">
                  <v:stroke joinstyle="miter"/>
                  <v:formulas/>
                  <v:path arrowok="t" o:extrusionok="f" o:connecttype="custom" textboxrect="0,0,17057,30313"/>
                  <v:textbox inset="2.53958mm,2.53958mm,2.53958mm,2.53958mm">
                    <w:txbxContent>
                      <w:p w14:paraId="4252B333" w14:textId="77777777" w:rsidR="00177E13" w:rsidRDefault="00177E13">
                        <w:pPr>
                          <w:spacing w:after="0" w:line="240" w:lineRule="auto"/>
                          <w:ind w:left="0" w:firstLine="0"/>
                          <w:textDirection w:val="btLr"/>
                        </w:pPr>
                      </w:p>
                    </w:txbxContent>
                  </v:textbox>
                </v:shape>
                <v:shape id="Freeform 375" o:spid="_x0000_s1786" style="position:absolute;left:15089;top:1337;width:354;height:144;visibility:visible;mso-wrap-style:square;v-text-anchor:middle" coordsize="35440,144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AYPvywAAAOEAAAAPAAAAZHJzL2Rvd25yZXYueG1sRI9Ba8JA&#13;&#10;FITvBf/D8oReSt3UoJXoKqWl4KFCa6ten9lnNph9G7LbmPrru4LgZWAY5htmtuhsJVpqfOlYwdMg&#13;&#10;AUGcO11yoeDn+/1xAsIHZI2VY1LwRx4W897dDDPtTvxF7ToUIkLYZ6jAhFBnUvrckEU/cDVxzA6u&#13;&#10;sRiibQqpGzxFuK3kMEnG0mLJccFgTa+G8uP61yo4fGxWrjtvP4v98CHd7s9puzQ7pe773ds0yssU&#13;&#10;RKAu3BpXxFIrSJ9HcHkU34Cc/wMAAP//AwBQSwECLQAUAAYACAAAACEA2+H2y+4AAACFAQAAEwAA&#13;&#10;AAAAAAAAAAAAAAAAAAAAW0NvbnRlbnRfVHlwZXNdLnhtbFBLAQItABQABgAIAAAAIQBa9CxbvwAA&#13;&#10;ABUBAAALAAAAAAAAAAAAAAAAAB8BAABfcmVscy8ucmVsc1BLAQItABQABgAIAAAAIQAcAYPvywAA&#13;&#10;AOEAAAAPAAAAAAAAAAAAAAAAAAcCAABkcnMvZG93bnJldi54bWxQSwUGAAAAAAMAAwC3AAAA/wIA&#13;&#10;AAAA&#13;&#10;" path="m35440,l32231,12824,,14461,3209,1637,35440,xe" fillcolor="#a6a6a6" stroked="f">
                  <v:path arrowok="t" o:extrusionok="f"/>
                </v:shape>
                <v:shape id="Freeform 376" o:spid="_x0000_s1787" style="position:absolute;left:15727;top:1212;width:281;height:519;visibility:visible;mso-wrap-style:square;v-text-anchor:middle" coordsize="28101,518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VuGygAAAOEAAAAPAAAAZHJzL2Rvd25yZXYueG1sRI9BawIx&#13;&#10;FITvgv8hvEIvUrNVsbIaxVoUEWypLZ5fN8/d1c3LkkTd/vumIHgZGIb5hpnMGlOJCzlfWlbw3E1A&#13;&#10;EGdWl5wr+P5aPo1A+ICssbJMCn7Jw2zabk0w1fbKn3TZhVxECPsUFRQh1KmUPivIoO/amjhmB+sM&#13;&#10;hmhdLrXDa4SbSvaSZCgNlhwXCqxpUVB22p2NgkFn23cf74fjz2K/HYxeN/texiulHh+at3GU+RhE&#13;&#10;oCbcGzfEWivovwzh/1F8A3L6BwAA//8DAFBLAQItABQABgAIAAAAIQDb4fbL7gAAAIUBAAATAAAA&#13;&#10;AAAAAAAAAAAAAAAAAABbQ29udGVudF9UeXBlc10ueG1sUEsBAi0AFAAGAAgAAAAhAFr0LFu/AAAA&#13;&#10;FQEAAAsAAAAAAAAAAAAAAAAAHwEAAF9yZWxzLy5yZWxzUEsBAi0AFAAGAAgAAAAhADE9W4bKAAAA&#13;&#10;4QAAAA8AAAAAAAAAAAAAAAAABwIAAGRycy9kb3ducmV2LnhtbFBLBQYAAAAAAwADALcAAAD+AgAA&#13;&#10;AAA=&#13;&#10;" adj="-11796480,,5400" path="m28101,r,11122l19366,16842r8735,-51l28101,27558r-11916,c15273,31229,15422,34330,16632,36884v1209,2580,3655,3870,7339,3870l28101,39321r,11320l18920,51891v-6642,,-11627,-2406,-14957,-7243c651,39836,,33412,2009,25400,4018,17388,7832,10840,13450,5755l28101,xe" fillcolor="#a6a6a6" stroked="f">
                  <v:stroke joinstyle="miter"/>
                  <v:formulas/>
                  <v:path arrowok="t" o:extrusionok="f" o:connecttype="custom" textboxrect="0,0,28101,51891"/>
                  <v:textbox inset="2.53958mm,2.53958mm,2.53958mm,2.53958mm">
                    <w:txbxContent>
                      <w:p w14:paraId="27485C00" w14:textId="77777777" w:rsidR="00177E13" w:rsidRDefault="00177E13">
                        <w:pPr>
                          <w:spacing w:after="0" w:line="240" w:lineRule="auto"/>
                          <w:ind w:left="0" w:firstLine="0"/>
                          <w:textDirection w:val="btLr"/>
                        </w:pPr>
                      </w:p>
                    </w:txbxContent>
                  </v:textbox>
                </v:shape>
                <v:shape id="Freeform 377" o:spid="_x0000_s1788" style="position:absolute;left:14801;top:1179;width:346;height:388;visibility:visible;mso-wrap-style:square;v-text-anchor:middle" coordsize="34637,3884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UDiVygAAAOEAAAAPAAAAZHJzL2Rvd25yZXYueG1sRI9Ba8JA&#13;&#10;FITvhf6H5RV6qxstRImuEtRCQQ81FsTbI/tMgtm3YXerqb/eLQi9DAzDfMPMFr1pxYWcbywrGA4S&#13;&#10;EMSl1Q1XCr73H28TED4ga2wtk4Jf8rCYPz/NMNP2yju6FKESEcI+QwV1CF0mpS9rMugHtiOO2ck6&#13;&#10;gyFaV0nt8BrhppWjJEmlwYbjQo0dLWsqz8WPUfC1L9apu23y9S4fpcdtcugm7qDU60u/mkbJpyAC&#13;&#10;9eG/8UB8agXv4zH8PYpvQM7vAAAA//8DAFBLAQItABQABgAIAAAAIQDb4fbL7gAAAIUBAAATAAAA&#13;&#10;AAAAAAAAAAAAAAAAAABbQ29udGVudF9UeXBlc10ueG1sUEsBAi0AFAAGAAgAAAAhAFr0LFu/AAAA&#13;&#10;FQEAAAsAAAAAAAAAAAAAAAAAHwEAAF9yZWxzLy5yZWxzUEsBAi0AFAAGAAgAAAAhAHVQOJXKAAAA&#13;&#10;4QAAAA8AAAAAAAAAAAAAAAAABwIAAGRycy9kb3ducmV2LnhtbFBLBQYAAAAAAwADALcAAAD+AgAA&#13;&#10;AAA=&#13;&#10;" adj="-11796480,,5400" path="m34637,l30116,13618r-6837,c23614,14486,23289,16867,22303,20762v-1526,6126,-4763,10938,-9711,14411l,38846,,27495,8099,20141v744,-2976,698,-5060,-140,-6176c7141,12824,5346,12254,2574,12254l,14333,,2903,4890,1463v5116,,9032,893,11748,2704l34637,xe" fillcolor="#a6a6a6" stroked="f">
                  <v:stroke joinstyle="miter"/>
                  <v:formulas/>
                  <v:path arrowok="t" o:extrusionok="f" o:connecttype="custom" textboxrect="0,0,34637,38846"/>
                  <v:textbox inset="2.53958mm,2.53958mm,2.53958mm,2.53958mm">
                    <w:txbxContent>
                      <w:p w14:paraId="3A40CF07" w14:textId="77777777" w:rsidR="00177E13" w:rsidRDefault="00177E13">
                        <w:pPr>
                          <w:spacing w:after="0" w:line="240" w:lineRule="auto"/>
                          <w:ind w:left="0" w:firstLine="0"/>
                          <w:textDirection w:val="btLr"/>
                        </w:pPr>
                      </w:p>
                    </w:txbxContent>
                  </v:textbox>
                </v:shape>
                <v:shape id="Freeform 378" o:spid="_x0000_s1789" style="position:absolute;left:15453;top:1096;width:362;height:635;visibility:visible;mso-wrap-style:square;v-text-anchor:middle" coordsize="36221,635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d6IxgAAAOEAAAAPAAAAZHJzL2Rvd25yZXYueG1sRI/BagIx&#13;&#10;EIbvgu8QRuhNs1aoshpFLIXe2urqedhMk6WbyXaT6vbtO4eCl4Gf4f9mvs1uCK26Up+ayAbmswIU&#13;&#10;cR1tw85AdXqZrkCljGyxjUwGfinBbjsebbC08cYfdD1mpwTCqUQDPueu1DrVngKmWeyIZfcZ+4BZ&#13;&#10;Yu+07fEm8NDqx6J40gEblgseOzp4qr+OP8FAXe3fV24RL3w6uwar+P128WjMw2R4XsvYr0FlGvK9&#13;&#10;8Y94tQYWS3lZjMQG9PYPAAD//wMAUEsBAi0AFAAGAAgAAAAhANvh9svuAAAAhQEAABMAAAAAAAAA&#13;&#10;AAAAAAAAAAAAAFtDb250ZW50X1R5cGVzXS54bWxQSwECLQAUAAYACAAAACEAWvQsW78AAAAVAQAA&#13;&#10;CwAAAAAAAAAAAAAAAAAfAQAAX3JlbHMvLnJlbHNQSwECLQAUAAYACAAAACEAQLHeiMYAAADhAAAA&#13;&#10;DwAAAAAAAAAAAAAAAAAHAgAAZHJzL2Rvd25yZXYueG1sUEsFBgAAAAADAAMAtwAAAPoCAAAAAA==&#13;&#10;" adj="-11796480,,5400" path="m20510,r5805,l24166,11435r12055,l32733,21059r-10883,397l15822,45492v-1060,4341,-1441,6871,-1144,7565c14994,53727,16399,54099,18892,54099r7144,l25282,59854v-4334,2431,-8920,3646,-13757,3646c6688,63500,3432,62111,1758,59308,102,56480,,52214,1451,46509l7981,21903r-5972,248l4046,13965r7060,-2183l20510,xe" fillcolor="#a6a6a6" stroked="f">
                  <v:stroke joinstyle="miter"/>
                  <v:formulas/>
                  <v:path arrowok="t" o:extrusionok="f" o:connecttype="custom" textboxrect="0,0,36221,63500"/>
                  <v:textbox inset="2.53958mm,2.53958mm,2.53958mm,2.53958mm">
                    <w:txbxContent>
                      <w:p w14:paraId="027AFEE3" w14:textId="77777777" w:rsidR="00177E13" w:rsidRDefault="00177E13">
                        <w:pPr>
                          <w:spacing w:after="0" w:line="240" w:lineRule="auto"/>
                          <w:ind w:left="0" w:firstLine="0"/>
                          <w:textDirection w:val="btLr"/>
                        </w:pPr>
                      </w:p>
                    </w:txbxContent>
                  </v:textbox>
                </v:shape>
                <v:shape id="Freeform 379" o:spid="_x0000_s1790" style="position:absolute;left:16008;top:1522;width:167;height:208;visibility:visible;mso-wrap-style:square;v-text-anchor:middle" coordsize="16715,208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6xlDxgAAAOEAAAAPAAAAZHJzL2Rvd25yZXYueG1sRI/RagIx&#13;&#10;FETfC/5DuELfataWbtvVKKIt7Juo/YDL5nazdHMTklR3/74RBF8GhmHOMMv1YHtxphA7xwrmswIE&#13;&#10;ceN0x62C79PX0zuImJA19o5JwUgR1qvJwxIr7S58oPMxtSJDOFaowKTkKyljY8hinDlPnLMfFyym&#13;&#10;bEMrdcBLhttePhdFKS12nBcMetoaan6Pf1aBp1DuSmPN6+ji9nPv6/E01Eo9TofdIstmASLRkO6N&#13;&#10;G6LWCl7ePuD6KL8BufoHAAD//wMAUEsBAi0AFAAGAAgAAAAhANvh9svuAAAAhQEAABMAAAAAAAAA&#13;&#10;AAAAAAAAAAAAAFtDb250ZW50X1R5cGVzXS54bWxQSwECLQAUAAYACAAAACEAWvQsW78AAAAVAQAA&#13;&#10;CwAAAAAAAAAAAAAAAAAfAQAAX3JlbHMvLnJlbHNQSwECLQAUAAYACAAAACEAIusZQ8YAAADhAAAA&#13;&#10;DwAAAAAAAAAAAAAAAAAHAgAAZHJzL2Rvd25yZXYueG1sUEsFBgAAAAADAAMAtwAAAPoCAAAAAA==&#13;&#10;" path="m10409,r6306,397l12669,20836r-5832,l6669,18802,,19710,,8389,8093,5581,10409,xe" fillcolor="#a6a6a6" stroked="f">
                  <v:path arrowok="t" o:extrusionok="f"/>
                </v:shape>
                <v:shape id="Freeform 380" o:spid="_x0000_s1791" style="position:absolute;left:19433;top:1406;width:237;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yP6xwAAAOEAAAAPAAAAZHJzL2Rvd25yZXYueG1sRI9Ba8JA&#13;&#10;EIXvQv/DMoVeRDdRrBJdpbYU9KiV9jpkp0kwOxt2V03/fecgeBl4DO97fKtN71p1pRAbzwbycQaK&#13;&#10;uPS24crA6etztAAVE7LF1jMZ+KMIm/XTYIWF9Tc+0PWYKiUQjgUaqFPqCq1jWZPDOPYdsfx+fXCY&#13;&#10;JIZK24A3gbtWT7LsVTtsWBZq7Oi9pvJ8vDgD/e6bp6dtwuH+Z5LPzvuQ2+HcmJfn/mMp520JKlGf&#13;&#10;Ho07YmcNTBfiIEZiA3r9DwAA//8DAFBLAQItABQABgAIAAAAIQDb4fbL7gAAAIUBAAATAAAAAAAA&#13;&#10;AAAAAAAAAAAAAABbQ29udGVudF9UeXBlc10ueG1sUEsBAi0AFAAGAAgAAAAhAFr0LFu/AAAAFQEA&#13;&#10;AAsAAAAAAAAAAAAAAAAAHwEAAF9yZWxzLy5yZWxzUEsBAi0AFAAGAAgAAAAhAM6LI/rHAAAA4QAA&#13;&#10;AA8AAAAAAAAAAAAAAAAABwIAAGRycy9kb3ducmV2LnhtbFBLBQYAAAAAAwADALcAAAD7AgAAAAA=&#13;&#10;" adj="-11796480,,5400" path="m23659,r,11350l19896,12282v-2381,992,-3776,2282,-4185,3894c15320,17764,15487,19029,16213,19971v744,918,2288,1365,4632,1365l23659,20012r,9856l14706,32473v-5265,,-9144,-1563,-11636,-4663c595,24684,,20542,1284,15383,2586,10248,5628,6453,10409,4072,12809,2881,16066,1752,20182,692l23659,xe" fillcolor="#a6a6a6" stroked="f">
                  <v:stroke joinstyle="miter"/>
                  <v:formulas/>
                  <v:path arrowok="t" o:extrusionok="f" o:connecttype="custom" textboxrect="0,0,23659,32473"/>
                  <v:textbox inset="2.53958mm,2.53958mm,2.53958mm,2.53958mm">
                    <w:txbxContent>
                      <w:p w14:paraId="2ACCEAD9" w14:textId="77777777" w:rsidR="00177E13" w:rsidRDefault="00177E13">
                        <w:pPr>
                          <w:spacing w:after="0" w:line="240" w:lineRule="auto"/>
                          <w:ind w:left="0" w:firstLine="0"/>
                          <w:textDirection w:val="btLr"/>
                        </w:pPr>
                      </w:p>
                    </w:txbxContent>
                  </v:textbox>
                </v:shape>
                <v:shape id="Freeform 381" o:spid="_x0000_s1792" style="position:absolute;left:18178;top:1197;width:554;height:534;visibility:visible;mso-wrap-style:square;v-text-anchor:middle" coordsize="55392,5345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n6BxwAAAOEAAAAPAAAAZHJzL2Rvd25yZXYueG1sRI9PawIx&#13;&#10;FMTvBb9DeEJvNdm2iKxGUdtCr/65eHtsnrurm5c1Sde1n74pCF4GhmF+w8wWvW1ERz7UjjVkIwWC&#13;&#10;uHCm5lLDfvf1MgERIrLBxjFpuFGAxXzwNMPcuCtvqNvGUiQIhxw1VDG2uZShqMhiGLmWOGVH5y3G&#13;&#10;ZH0pjcdrgttGvio1lhZrTgsVtrSuqDhvf2wauWWrd+MvHR1Y1Zt4+v3cqZPWz8P+Y5pkOQURqY+P&#13;&#10;xh3xbTS8TTL4f5TegJz/AQAA//8DAFBLAQItABQABgAIAAAAIQDb4fbL7gAAAIUBAAATAAAAAAAA&#13;&#10;AAAAAAAAAAAAAABbQ29udGVudF9UeXBlc10ueG1sUEsBAi0AFAAGAAgAAAAhAFr0LFu/AAAAFQEA&#13;&#10;AAsAAAAAAAAAAAAAAAAAHwEAAF9yZWxzLy5yZWxzUEsBAi0AFAAGAAgAAAAhAFlWfoHHAAAA4QAA&#13;&#10;AA8AAAAAAAAAAAAAAAAABwIAAGRycy9kb3ducmV2LnhtbFBLBQYAAAAAAwADALcAAAD7AgAAAAA=&#13;&#10;" adj="-11796480,,5400" path="m24975,l17441,24755r-2512,9972c14408,36885,14529,38447,15292,39415v763,942,2632,1414,5609,1414c23878,40829,27059,39737,30445,37529r2818,-9152l34463,23614,37309,8682,33319,7838,35244,1662,55392,,47858,24755r-1200,4763l43839,44450r3935,868l45876,51495,25812,53156r1284,-3199c23878,52288,19506,53454,13981,53454v-5507,,-9339,-1786,-11497,-5333c344,44549,,39886,1451,34057l4046,23614,6893,8682,2930,7838,4856,1662,24975,xe" fillcolor="#a6a6a6" stroked="f">
                  <v:stroke joinstyle="miter"/>
                  <v:formulas/>
                  <v:path arrowok="t" o:extrusionok="f" o:connecttype="custom" textboxrect="0,0,55392,53454"/>
                  <v:textbox inset="2.53958mm,2.53958mm,2.53958mm,2.53958mm">
                    <w:txbxContent>
                      <w:p w14:paraId="308ED468" w14:textId="77777777" w:rsidR="00177E13" w:rsidRDefault="00177E13">
                        <w:pPr>
                          <w:spacing w:after="0" w:line="240" w:lineRule="auto"/>
                          <w:ind w:left="0" w:firstLine="0"/>
                          <w:textDirection w:val="btLr"/>
                        </w:pPr>
                      </w:p>
                    </w:txbxContent>
                  </v:textbox>
                </v:shape>
                <v:shape id="Freeform 382" o:spid="_x0000_s1793" style="position:absolute;left:16587;top:1193;width:860;height:521;visibility:visible;mso-wrap-style:square;v-text-anchor:middle" coordsize="8601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UNNDyQAAAOEAAAAPAAAAZHJzL2Rvd25yZXYueG1sRI/RasJA&#13;&#10;FETfC/2H5Rb6Is1GBZtGN6FVBOmLNu0HXLLXJJi9G7Jrkv69KxT6MjAMc4bZ5JNpxUC9aywrmEcx&#13;&#10;COLS6oYrBT/f+5cEhPPIGlvLpOCXHOTZ48MGU21H/qKh8JUIEHYpKqi971IpXVmTQRfZjjhkZ9sb&#13;&#10;9MH2ldQ9jgFuWrmI45U02HBYqLGjbU3lpbgaBXjdDq9vF312J/743HVuPh5ne6Wen6bdOsj7GoSn&#13;&#10;yf83/hAHrWCZLOD+KLwBmd0AAAD//wMAUEsBAi0AFAAGAAgAAAAhANvh9svuAAAAhQEAABMAAAAA&#13;&#10;AAAAAAAAAAAAAAAAAFtDb250ZW50X1R5cGVzXS54bWxQSwECLQAUAAYACAAAACEAWvQsW78AAAAV&#13;&#10;AQAACwAAAAAAAAAAAAAAAAAfAQAAX3JlbHMvLnJlbHNQSwECLQAUAAYACAAAACEA11DTQ8kAAADh&#13;&#10;AAAADwAAAAAAAAAAAAAAAAAHAgAAZHJzL2Rvd25yZXYueG1sUEsFBgAAAAADAAMAtwAAAP0CAAAA&#13;&#10;AA==&#13;&#10;" adj="-11796480,,5400" path="m44118,v5749,,9246,1786,10493,5333c60415,1786,66396,,72554,v5171,,8827,1811,10966,5407c85660,9004,86013,13692,84581,19422l81930,29989,77076,44486r5412,1328l80563,52065r-23553,l58462,45120r5218,-571l68535,28798,71103,18678v521,-2133,418,-3671,-307,-4614c70089,13122,68294,12626,65410,12626v-2865,,-5935,1091,-9209,3224l52657,29989,47817,44445r7128,824l52880,52065r-25142,l29189,45120r5218,-571l39263,28798,41830,18678v521,-2133,419,-3671,-307,-4614c40816,13122,39105,12626,36388,12626v-2697,,-5674,1091,-8929,3224l24640,25078r-1227,4886l18571,44445r7130,824l23636,52065,,52065,1339,45541r3768,-843l9990,28798r1228,-4861l14092,9004,10102,8161,12027,1984,32203,322,30780,3547c33942,1191,38388,,44118,xe" fillcolor="#a6a6a6" stroked="f">
                  <v:stroke joinstyle="miter"/>
                  <v:formulas/>
                  <v:path arrowok="t" o:extrusionok="f" o:connecttype="custom" textboxrect="0,0,86013,52065"/>
                  <v:textbox inset="2.53958mm,2.53958mm,2.53958mm,2.53958mm">
                    <w:txbxContent>
                      <w:p w14:paraId="6AE094D6" w14:textId="77777777" w:rsidR="00177E13" w:rsidRDefault="00177E13">
                        <w:pPr>
                          <w:spacing w:after="0" w:line="240" w:lineRule="auto"/>
                          <w:ind w:left="0" w:firstLine="0"/>
                          <w:textDirection w:val="btLr"/>
                        </w:pPr>
                      </w:p>
                    </w:txbxContent>
                  </v:textbox>
                </v:shape>
                <v:shape id="Freeform 383" o:spid="_x0000_s1794" style="position:absolute;left:16207;top:1193;width:493;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uLJMyQAAAOEAAAAPAAAAZHJzL2Rvd25yZXYueG1sRI9Ba8JA&#13;&#10;FITvhf6H5RW8SN2opUh0FY0IFURoqgdvj+wzmzb7NmRXTf+9WxB6GRiG+YaZLTpbiyu1vnKsYDhI&#13;&#10;QBAXTldcKjh8bV4nIHxA1lg7JgW/5GExf36aYardjT/pmodSRAj7FBWYEJpUSl8YsugHriGO2dm1&#13;&#10;FkO0bSl1i7cIt7UcJcm7tFhxXDDYUGao+MkvVkH2VqHfb7Ptd5Lt+rk9GnOyK6V6L916GmU5BRGo&#13;&#10;C/+NB+JDKxhPxvD3KL4BOb8DAAD//wMAUEsBAi0AFAAGAAgAAAAhANvh9svuAAAAhQEAABMAAAAA&#13;&#10;AAAAAAAAAAAAAAAAAFtDb250ZW50X1R5cGVzXS54bWxQSwECLQAUAAYACAAAACEAWvQsW78AAAAV&#13;&#10;AQAACwAAAAAAAAAAAAAAAAAfAQAAX3JlbHMvLnJlbHNQSwECLQAUAAYACAAAACEAd7iyTMkAAADh&#13;&#10;AAAADwAAAAAAAAAAAAAAAAAHAgAAZHJzL2Rvd25yZXYueG1sUEsFBgAAAAADAAMAtwAAAP0CAAAA&#13;&#10;AA==&#13;&#10;" adj="-11796480,,5400" path="m39542,v2586,,5860,372,9822,1116l44258,18579r-6335,l38426,12874v-614,-224,-1498,-348,-2651,-348c34621,12526,33431,12824,32203,13469v-1228,620,-2968,1910,-5219,3845l24640,25078r-1227,4886l20538,44673r6921,844l25450,52065,,52065,1339,45541r3768,-843l9990,28798r1228,-4861l14092,9004,10102,8161,12027,1984,32203,322,29691,4812v-353,-645,558,-1612,2735,-2902c34603,620,36974,,39542,xe" fillcolor="#a6a6a6" stroked="f">
                  <v:stroke joinstyle="miter"/>
                  <v:formulas/>
                  <v:path arrowok="t" o:extrusionok="f" o:connecttype="custom" textboxrect="0,0,49364,52065"/>
                  <v:textbox inset="2.53958mm,2.53958mm,2.53958mm,2.53958mm">
                    <w:txbxContent>
                      <w:p w14:paraId="4E863879" w14:textId="77777777" w:rsidR="00177E13" w:rsidRDefault="00177E13">
                        <w:pPr>
                          <w:spacing w:after="0" w:line="240" w:lineRule="auto"/>
                          <w:ind w:left="0" w:firstLine="0"/>
                          <w:textDirection w:val="btLr"/>
                        </w:pPr>
                      </w:p>
                    </w:txbxContent>
                  </v:textbox>
                </v:shape>
                <v:shape id="Freeform 512" o:spid="_x0000_s1795" style="position:absolute;left:16008;top:1193;width:237;height:295;visibility:visible;mso-wrap-style:square;v-text-anchor:middle" coordsize="23710,2944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jgUyAAAAOEAAAAPAAAAZHJzL2Rvd25yZXYueG1sRI/disIw&#13;&#10;FITvF3yHcARvFk0rWKQaRSy7CCKLPw9wbI5ttTkpTdT69mZhYW8GhmG+YebLztTiQa2rLCuIRxEI&#13;&#10;4tzqigsFp+PXcArCeWSNtWVS8CIHy0XvY46ptk/e0+PgCxEg7FJUUHrfpFK6vCSDbmQb4pBdbGvQ&#13;&#10;B9sWUrf4DHBTy3EUJdJgxWGhxIbWJeW3w90oWJ38d54ku232U513nza+Xq73TKlBv8tmQVYzEJ46&#13;&#10;/9/4Q2y0gkk8ht9H4Q3IxRsAAP//AwBQSwECLQAUAAYACAAAACEA2+H2y+4AAACFAQAAEwAAAAAA&#13;&#10;AAAAAAAAAAAAAAAAW0NvbnRlbnRfVHlwZXNdLnhtbFBLAQItABQABgAIAAAAIQBa9CxbvwAAABUB&#13;&#10;AAALAAAAAAAAAAAAAAAAAB8BAABfcmVscy8ucmVsc1BLAQItABQABgAIAAAAIQDbHjgUyAAAAOEA&#13;&#10;AAAPAAAAAAAAAAAAAAAAAAcCAABkcnMvZG93bnJldi54bWxQSwUGAAAAAAMAAwC3AAAA/AIAAAAA&#13;&#10;" adj="-11796480,,5400" path="m4800,v7367,,12511,1811,15431,5482c23152,9128,23710,14560,21906,21779v-484,1909,-1293,4489,-2428,7664l,29443,,18677r8316,-49c8948,16148,8865,14288,8065,13022,7283,11782,5535,11162,2818,11162l,13008,,1885,4800,xe" fillcolor="#a6a6a6" stroked="f">
                  <v:stroke joinstyle="miter"/>
                  <v:formulas/>
                  <v:path arrowok="t" o:extrusionok="f" o:connecttype="custom" textboxrect="0,0,23710,29443"/>
                  <v:textbox inset="2.53958mm,2.53958mm,2.53958mm,2.53958mm">
                    <w:txbxContent>
                      <w:p w14:paraId="13888062" w14:textId="77777777" w:rsidR="00177E13" w:rsidRDefault="00177E13">
                        <w:pPr>
                          <w:spacing w:after="0" w:line="240" w:lineRule="auto"/>
                          <w:ind w:left="0" w:firstLine="0"/>
                          <w:textDirection w:val="btLr"/>
                        </w:pPr>
                      </w:p>
                    </w:txbxContent>
                  </v:textbox>
                </v:shape>
                <v:shape id="Freeform 513" o:spid="_x0000_s1796" style="position:absolute;left:19532;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Tl78ygAAAOEAAAAPAAAAZHJzL2Rvd25yZXYueG1sRI9Ba8JA&#13;&#10;FITvgv9heQUvpW6iWEp0FVEUSwslab0/sq9JaPZtyK4mza/vCgUvA8Mw3zCrTW9qcaXWVZYVxNMI&#13;&#10;BHFudcWFgq/Pw9MLCOeRNdaWScEvOdisx6MVJtp2nNI184UIEHYJKii9bxIpXV6SQTe1DXHIvm1r&#13;&#10;0AfbFlK32AW4qeUsip6lwYrDQokN7UrKf7KLUZDWr80xHbLzuXvrHmfvw7CLP/ZKTR76/TLIdgnC&#13;&#10;U+/vjX/ESStYxHO4PQpvQK7/AAAA//8DAFBLAQItABQABgAIAAAAIQDb4fbL7gAAAIUBAAATAAAA&#13;&#10;AAAAAAAAAAAAAAAAAABbQ29udGVudF9UeXBlc10ueG1sUEsBAi0AFAAGAAgAAAAhAFr0LFu/AAAA&#13;&#10;FQEAAAsAAAAAAAAAAAAAAAAAHwEAAF9yZWxzLy5yZWxzUEsBAi0AFAAGAAgAAAAhAPZOXvzKAAAA&#13;&#10;4QAAAA8AAAAAAAAAAAAAAAAABwIAAGRycy9kb3ducmV2LnhtbFBLBQYAAAAAAwADALcAAAD+AgAA&#13;&#10;AAA=&#13;&#10;" path="m3544,l9376,r363,2158l13808,1822r,12020l8204,15180,6530,19893,,20241,3544,xe" fillcolor="#a6a6a6" stroked="f">
                  <v:path arrowok="t" o:extrusionok="f"/>
                </v:shape>
                <v:shape id="Freeform 514" o:spid="_x0000_s1797" style="position:absolute;left:18660;top:1180;width:526;height:562;visibility:visible;mso-wrap-style:square;v-text-anchor:middle" coordsize="52574,5618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QZryQAAAOEAAAAPAAAAZHJzL2Rvd25yZXYueG1sRI9Pa8JA&#13;&#10;FMTvQr/D8gq96UZpq0RXEVvFnvzTHOrtkX0mwezbkF3N9tu7hYKXgWGY3zCzRTC1uFHrKssKhoME&#13;&#10;BHFudcWFgux73Z+AcB5ZY22ZFPySg8X8qTfDVNuOD3Q7+kJECLsUFZTeN6mULi/JoBvYhjhmZ9sa&#13;&#10;9NG2hdQtdhFuajlKkndpsOK4UGJDq5Lyy/FqFIx/wiTbL8PudPncVB3vG86uX0q9PIePaZTlFISn&#13;&#10;4B+Nf8RWK3gbvsLfo/gG5PwOAAD//wMAUEsBAi0AFAAGAAgAAAAhANvh9svuAAAAhQEAABMAAAAA&#13;&#10;AAAAAAAAAAAAAAAAAFtDb250ZW50X1R5cGVzXS54bWxQSwECLQAUAAYACAAAACEAWvQsW78AAAAV&#13;&#10;AQAACwAAAAAAAAAAAAAAAAAfAQAAX3JlbHMvLnJlbHNQSwECLQAUAAYACAAAACEAWIEGa8kAAADh&#13;&#10;AAAADwAAAAAAAAAAAAAAAAAHAgAAZHJzL2Rvd25yZXYueG1sUEsFBgAAAAADAAMAtwAAAP0CAAAA&#13;&#10;AA==&#13;&#10;" adj="-11796480,,5400" path="m46239,r6335,l46602,20166r-6251,-372l40909,14734c37561,13097,34463,12278,31617,12278v-4019,,-6316,1166,-6893,3473c24594,16272,25022,16917,26008,17661v1004,744,2623,1587,4855,2480c33096,21034,35440,22101,37895,23366v2475,1265,4484,3200,6028,5804c45467,31775,45783,34875,44872,38497v-1284,5134,-4363,9178,-9237,12179c30761,53653,25012,55141,18390,55141v-3628,,-7042,-447,-10242,-1315l5609,56183,,54173,10520,36190r6056,1166l14762,42639v1860,918,4195,1365,7004,1365c24575,44004,26724,43557,28212,42714v1489,-868,2372,-1861,2651,-2977c31142,38621,30798,37629,29831,36761v-968,-844,-2558,-1737,-4772,-2630c22864,33213,20557,32097,18138,30857,15720,29567,13748,27707,12223,25202v-1507,-2531,-1768,-5805,-782,-9773c12446,11485,15311,8136,20036,5432,24780,2729,30184,1364,36249,1364v3479,,6334,298,8567,893l46239,xe" fillcolor="#a6a6a6" stroked="f">
                  <v:stroke joinstyle="miter"/>
                  <v:formulas/>
                  <v:path arrowok="t" o:extrusionok="f" o:connecttype="custom" textboxrect="0,0,52574,56183"/>
                  <v:textbox inset="2.53958mm,2.53958mm,2.53958mm,2.53958mm">
                    <w:txbxContent>
                      <w:p w14:paraId="20F6ECBA" w14:textId="77777777" w:rsidR="00177E13" w:rsidRDefault="00177E13">
                        <w:pPr>
                          <w:spacing w:after="0" w:line="240" w:lineRule="auto"/>
                          <w:ind w:left="0" w:firstLine="0"/>
                          <w:textDirection w:val="btLr"/>
                        </w:pPr>
                      </w:p>
                    </w:txbxContent>
                  </v:textbox>
                </v:shape>
                <v:shape id="Freeform 515" o:spid="_x0000_s1798" style="position:absolute;left:17645;top:1180;width:526;height:562;visibility:visible;mso-wrap-style:square;v-text-anchor:middle" coordsize="52574,5618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zaPwyQAAAOEAAAAPAAAAZHJzL2Rvd25yZXYueG1sRI9Pa8JA&#13;&#10;FMTvBb/D8gRvdaNgK9FVxD+lnmo1B709ss8kmH0bsqvZfnu3UOhlYBjmN8x8GUwtHtS6yrKC0TAB&#13;&#10;QZxbXXGhIDvtXqcgnEfWWFsmBT/kYLnovcwx1bbjb3ocfSEihF2KCkrvm1RKl5dk0A1tQxyzq20N&#13;&#10;+mjbQuoWuwg3tRwnyZs0WHFcKLGhdUn57Xg3Ct7PYZodVuHrctt+VB0fGs7ue6UG/bCZRVnNQHgK&#13;&#10;/r/xh/jUCiajCfw+im9ALp4AAAD//wMAUEsBAi0AFAAGAAgAAAAhANvh9svuAAAAhQEAABMAAAAA&#13;&#10;AAAAAAAAAAAAAAAAAFtDb250ZW50X1R5cGVzXS54bWxQSwECLQAUAAYACAAAACEAWvQsW78AAAAV&#13;&#10;AQAACwAAAAAAAAAAAAAAAAAfAQAAX3JlbHMvLnJlbHNQSwECLQAUAAYACAAAACEAN82j8MkAAADh&#13;&#10;AAAADwAAAAAAAAAAAAAAAAAHAgAAZHJzL2Rvd25yZXYueG1sUEsFBgAAAAADAAMAtwAAAP0CAAAA&#13;&#10;AA==&#13;&#10;" adj="-11796480,,5400" path="m46239,r6335,l46602,20166r-6251,-372l40909,14734c37561,13097,34463,12278,31617,12278v-4019,,-6316,1166,-6893,3473c24594,16272,25022,16917,26008,17661v1004,744,2623,1587,4855,2480c33096,21034,35440,22101,37895,23366v2475,1265,4484,3200,6028,5804c45467,31775,45783,34875,44872,38497v-1284,5134,-4363,9178,-9237,12179c30761,53653,25012,55141,18390,55141v-3628,,-7042,-447,-10242,-1315l5609,56183,,54173,10520,36190r6056,1166l14762,42639v1860,918,4195,1365,7004,1365c24575,44004,26724,43557,28212,42714v1489,-868,2372,-1861,2651,-2977c31142,38621,30798,37629,29831,36761v-968,-844,-2558,-1737,-4772,-2630c22864,33213,20557,32097,18138,30857,15720,29567,13748,27707,12223,25202v-1507,-2531,-1768,-5805,-782,-9773c12446,11485,15311,8136,20036,5432,24780,2729,30184,1364,36249,1364v3479,,6334,298,8567,893l46239,xe" fillcolor="#a6a6a6" stroked="f">
                  <v:stroke joinstyle="miter"/>
                  <v:formulas/>
                  <v:path arrowok="t" o:extrusionok="f" o:connecttype="custom" textboxrect="0,0,52574,56183"/>
                  <v:textbox inset="2.53958mm,2.53958mm,2.53958mm,2.53958mm">
                    <w:txbxContent>
                      <w:p w14:paraId="4085935C" w14:textId="77777777" w:rsidR="00177E13" w:rsidRDefault="00177E13">
                        <w:pPr>
                          <w:spacing w:after="0" w:line="240" w:lineRule="auto"/>
                          <w:ind w:left="0" w:firstLine="0"/>
                          <w:textDirection w:val="btLr"/>
                        </w:pPr>
                      </w:p>
                    </w:txbxContent>
                  </v:textbox>
                </v:shape>
                <v:shape id="Freeform 516" o:spid="_x0000_s1799" style="position:absolute;left:19176;top:1096;width:362;height:635;visibility:visible;mso-wrap-style:square;v-text-anchor:middle" coordsize="36221,635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9sg5xwAAAOEAAAAPAAAAZHJzL2Rvd25yZXYueG1sRI9Ba8JA&#13;&#10;FITvBf/D8oTe6saWisRsRCyF3tqa6PmRfe4Gs29jdqvpv+8WBC8DwzDfMMV6dJ240BBazwrmswwE&#13;&#10;ceN1y0ZBXb0/LUGEiKyx80wKfinAupw8FJhrf+VvuuyiEQnCIUcFNsY+lzI0lhyGme+JU3b0g8OY&#13;&#10;7GCkHvCa4K6Tz1m2kA5bTgsWe9paak67H6egqTdfS/PiD1ztTYu1P38eLCr1OB3fVkk2KxCRxnhv&#13;&#10;3BAfWsHrfAH/j9IbkOUfAAAA//8DAFBLAQItABQABgAIAAAAIQDb4fbL7gAAAIUBAAATAAAAAAAA&#13;&#10;AAAAAAAAAAAAAABbQ29udGVudF9UeXBlc10ueG1sUEsBAi0AFAAGAAgAAAAhAFr0LFu/AAAAFQEA&#13;&#10;AAsAAAAAAAAAAAAAAAAAHwEAAF9yZWxzLy5yZWxzUEsBAi0AFAAGAAgAAAAhADX2yDnHAAAA4QAA&#13;&#10;AA8AAAAAAAAAAAAAAAAABwIAAGRycy9kb3ducmV2LnhtbFBLBQYAAAAAAwADALcAAAD7AgAAAAA=&#13;&#10;" adj="-11796480,,5400" path="m20510,r5805,l24166,11435r12055,l32733,21059r-10883,397l15822,45492v-1060,4341,-1441,6871,-1144,7565c14994,53727,16399,54099,18892,54099r7144,l25282,59854v-4334,2431,-8920,3646,-13757,3646c6688,63500,3432,62111,1758,59308,102,56480,,52214,1451,46509l7981,21903r-5972,248l4046,13965r7060,-2183l20510,xe" fillcolor="#a6a6a6" stroked="f">
                  <v:stroke joinstyle="miter"/>
                  <v:formulas/>
                  <v:path arrowok="t" o:extrusionok="f" o:connecttype="custom" textboxrect="0,0,36221,63500"/>
                  <v:textbox inset="2.53958mm,2.53958mm,2.53958mm,2.53958mm">
                    <w:txbxContent>
                      <w:p w14:paraId="5AEA832F" w14:textId="77777777" w:rsidR="00177E13" w:rsidRDefault="00177E13">
                        <w:pPr>
                          <w:spacing w:after="0" w:line="240" w:lineRule="auto"/>
                          <w:ind w:left="0" w:firstLine="0"/>
                          <w:textDirection w:val="btLr"/>
                        </w:pPr>
                      </w:p>
                    </w:txbxContent>
                  </v:textbox>
                </v:shape>
                <v:shape id="Freeform 517" o:spid="_x0000_s1800" style="position:absolute;left:20819;top:1406;width:236;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I+zxxwAAAOEAAAAPAAAAZHJzL2Rvd25yZXYueG1sRI9bi8Iw&#13;&#10;FITfBf9DOMK+iKZVvFCNorss6KMXdl8PzbEtNiclyWr33xtB8GVgGOYbZrluTS1u5HxlWUE6TEAQ&#13;&#10;51ZXXCg4n74HcxA+IGusLZOCf/KwXnU7S8y0vfOBbsdQiAhhn6GCMoQmk9LnJRn0Q9sQx+xincEQ&#13;&#10;rSukdniPcFPLUZJMpcGK40KJDX2WlF+Pf0ZBu/vh8XkbsL//HaWT696luj9T6qPXfi2ibBYgArXh&#13;&#10;3XghdlrBJJ3B81F8A3L1AAAA//8DAFBLAQItABQABgAIAAAAIQDb4fbL7gAAAIUBAAATAAAAAAAA&#13;&#10;AAAAAAAAAAAAAABbQ29udGVudF9UeXBlc10ueG1sUEsBAi0AFAAGAAgAAAAhAFr0LFu/AAAAFQEA&#13;&#10;AAsAAAAAAAAAAAAAAAAAHwEAAF9yZWxzLy5yZWxzUEsBAi0AFAAGAAgAAAAhAB8j7PHHAAAA4QAA&#13;&#10;AA8AAAAAAAAAAAAAAAAABwIAAGRycy9kb3ducmV2LnhtbFBLBQYAAAAAAwADALcAAAD7AgAAAAA=&#13;&#10;" adj="-11796480,,5400" path="m23659,r,11350l19896,12282v-2381,992,-3776,2282,-4185,3894c15320,17764,15487,19029,16213,19971v744,918,2288,1365,4632,1365l23659,20012r,9856l14706,32473v-5265,,-9144,-1563,-11636,-4663c595,24684,,20542,1284,15383,2586,10248,5628,6453,10409,4072,12809,2881,16066,1752,20182,692l23659,xe" fillcolor="#a6a6a6" stroked="f">
                  <v:stroke joinstyle="miter"/>
                  <v:formulas/>
                  <v:path arrowok="t" o:extrusionok="f" o:connecttype="custom" textboxrect="0,0,23659,32473"/>
                  <v:textbox inset="2.53958mm,2.53958mm,2.53958mm,2.53958mm">
                    <w:txbxContent>
                      <w:p w14:paraId="28BD3ECD" w14:textId="77777777" w:rsidR="00177E13" w:rsidRDefault="00177E13">
                        <w:pPr>
                          <w:spacing w:after="0" w:line="240" w:lineRule="auto"/>
                          <w:ind w:left="0" w:firstLine="0"/>
                          <w:textDirection w:val="btLr"/>
                        </w:pPr>
                      </w:p>
                    </w:txbxContent>
                  </v:textbox>
                </v:shape>
                <v:shape id="Freeform 518" o:spid="_x0000_s1801" style="position:absolute;left:19941;top:1197;width:322;height:517;visibility:visible;mso-wrap-style:square;v-text-anchor:middle" coordsize="32175,517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NYVyAAAAOEAAAAPAAAAZHJzL2Rvd25yZXYueG1sRI9NawJB&#13;&#10;DIbvBf/DEMFbnVWwtKujiFtBeijUevEWdrIfuJMZdqbr+u+bQ6GXwEt4n+TZ7EbXqYH62Ho2sJhn&#13;&#10;oIhLb1uuDVy+j8+voGJCtth5JgMPirDbTp42mFt/5y8azqlWAuGYo4EmpZBrHcuGHMa5D8Syq3zv&#13;&#10;MEnsa217vAvcdXqZZS/aYctyocFAh4bK2/nHGcDi/di9fX5UbbgO1yJVgw/7ypjZdCzWMvZrUInG&#13;&#10;9N/4Q5ysgdVCXhYjsQG9/QUAAP//AwBQSwECLQAUAAYACAAAACEA2+H2y+4AAACFAQAAEwAAAAAA&#13;&#10;AAAAAAAAAAAAAAAAW0NvbnRlbnRfVHlwZXNdLnhtbFBLAQItABQABgAIAAAAIQBa9CxbvwAAABUB&#13;&#10;AAALAAAAAAAAAAAAAAAAAB8BAABfcmVscy8ucmVsc1BLAQItABQABgAIAAAAIQDsfNYVyAAAAOEA&#13;&#10;AAAPAAAAAAAAAAAAAAAAAAcCAABkcnMvZG93bnJldi54bWxQSwUGAAAAAAMAAwC3AAAA/AIAAAAA&#13;&#10;" path="m32175,l24640,24755r-1227,4887l20482,44648r3461,844l22017,51743,,51743,1339,45219r3768,-843l9990,28476r1228,-4862l14092,8682,10102,7838,12027,1662,32175,xe" fillcolor="#a6a6a6" stroked="f">
                  <v:path arrowok="t" o:extrusionok="f"/>
                </v:shape>
                <v:shape id="Freeform 519" o:spid="_x0000_s1802" style="position:absolute;left:20224;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foQyQAAAOEAAAAPAAAAZHJzL2Rvd25yZXYueG1sRI9Bi8Iw&#13;&#10;FITvC/sfwlvwIpoqKttqlGVF8OSi7sHens2zLTYvpYla/70RBC8DwzDfMLNFaypxpcaVlhUM+hEI&#13;&#10;4szqknMF//tV7xuE88gaK8uk4E4OFvPPjxkm2t54S9edz0WAsEtQQeF9nUjpsoIMur6tiUN2so1B&#13;&#10;H2yTS93gLcBNJYdRNJEGSw4LBdb0W1B23l2MgrrbPRxHm61fjvGQrtL1Pd7/lUp1vtrlNMjPFISn&#13;&#10;1r8bL8RaKxgPYng+Cm9Azh8AAAD//wMAUEsBAi0AFAAGAAgAAAAhANvh9svuAAAAhQEAABMAAAAA&#13;&#10;AAAAAAAAAAAAAAAAAFtDb250ZW50X1R5cGVzXS54bWxQSwECLQAUAAYACAAAACEAWvQsW78AAAAV&#13;&#10;AQAACwAAAAAAAAAAAAAAAAAfAQAAX3JlbHMvLnJlbHNQSwECLQAUAAYACAAAACEAmx36EMkAAADh&#13;&#10;AAAADwAAAAAAAAAAAAAAAAAHAgAAZHJzL2Rvd25yZXYueG1sUEsFBgAAAAADAAMAtwAAAP0CAAAA&#13;&#10;AA==&#13;&#10;" adj="-11796480,,5400" path="m43951,v5488,,9302,1786,11441,5358c57550,8905,57903,13593,56452,19422l53801,29989,50871,44971r3488,843l52434,52065r-23552,l30333,45120r5218,-571l40407,28798,42974,18678v502,-2108,372,-3646,-391,-4614c41821,13122,40007,12626,37142,12626v-2865,,-6093,1091,-9683,3323l24640,25078r-1227,4886l20538,44673r5274,596l23747,52065,,52065,1339,45541r3768,-843l9990,28798r1228,-4861l14092,9004,10102,8161,12027,1984,32203,322,30807,3572c34100,1191,38481,,43951,xe" fillcolor="#a6a6a6" stroked="f">
                  <v:stroke joinstyle="miter"/>
                  <v:formulas/>
                  <v:path arrowok="t" o:extrusionok="f" o:connecttype="custom" textboxrect="0,0,57903,52065"/>
                  <v:textbox inset="2.53958mm,2.53958mm,2.53958mm,2.53958mm">
                    <w:txbxContent>
                      <w:p w14:paraId="62F534C6" w14:textId="77777777" w:rsidR="00177E13" w:rsidRDefault="00177E13">
                        <w:pPr>
                          <w:spacing w:after="0" w:line="240" w:lineRule="auto"/>
                          <w:ind w:left="0" w:firstLine="0"/>
                          <w:textDirection w:val="btLr"/>
                        </w:pPr>
                      </w:p>
                    </w:txbxContent>
                  </v:textbox>
                </v:shape>
                <v:shape id="Freeform 520" o:spid="_x0000_s1803" style="position:absolute;left:19670;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BCFyAAAAOEAAAAPAAAAZHJzL2Rvd25yZXYueG1sRI9Ba8JA&#13;&#10;EIXvBf/DMoK3ultpSxtdRZRCBS+NbelxyI5JanY2ZFeN/945CF4GHsP7Ht9s0ftGnaiLdWALT2MD&#13;&#10;irgIrubSwvfu4/ENVEzIDpvAZOFCERbzwcMMMxfO/EWnPJVKIBwztFCl1GZax6Iij3EcWmL57UPn&#13;&#10;MUnsSu06PAvcN3pizKv2WLMsVNjSqqLikB+9hZzcYfufr0zYmM3zX/Eef/a/0drRsF9P5SynoBL1&#13;&#10;6d64IT6dhZeJOIiR2ICeXwEAAP//AwBQSwECLQAUAAYACAAAACEA2+H2y+4AAACFAQAAEwAAAAAA&#13;&#10;AAAAAAAAAAAAAAAAW0NvbnRlbnRfVHlwZXNdLnhtbFBLAQItABQABgAIAAAAIQBa9CxbvwAAABUB&#13;&#10;AAALAAAAAAAAAAAAAAAAAB8BAABfcmVscy8ucmVsc1BLAQItABQABgAIAAAAIQCiLBCFyAAAAOEA&#13;&#10;AAAPAAAAAAAAAAAAAAAAAAcCAABkcnMvZG93bnJldi54bWxQSwUGAAAAAAMAAwC3AAAA/AIAAAAA&#13;&#10;" adj="-11796480,,5400" path="m6730,v7107,,12334,1637,15683,4887c25762,8111,26692,12725,25204,18752l22162,29989,19371,44772r3935,869l21408,51842,2098,53206,3409,50180,,51172,,41316,5781,38596,8153,30634,,32654,,21304,11446,19025r391,-1438c12376,15354,12228,13742,11390,12725,10572,11683,8749,11162,5921,11162l,12577,,557,6730,xe" fillcolor="#a6a6a6" stroked="f">
                  <v:stroke joinstyle="miter"/>
                  <v:formulas/>
                  <v:path arrowok="t" o:extrusionok="f" o:connecttype="custom" textboxrect="0,0,26692,53206"/>
                  <v:textbox inset="2.53958mm,2.53958mm,2.53958mm,2.53958mm">
                    <w:txbxContent>
                      <w:p w14:paraId="509D6CB8" w14:textId="77777777" w:rsidR="00177E13" w:rsidRDefault="00177E13">
                        <w:pPr>
                          <w:spacing w:after="0" w:line="240" w:lineRule="auto"/>
                          <w:ind w:left="0" w:firstLine="0"/>
                          <w:textDirection w:val="btLr"/>
                        </w:pPr>
                      </w:p>
                    </w:txbxContent>
                  </v:textbox>
                </v:shape>
                <v:shape id="Freeform 521" o:spid="_x0000_s1804" style="position:absolute;left:20917;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K+tygAAAOEAAAAPAAAAZHJzL2Rvd25yZXYueG1sRI9Ba8JA&#13;&#10;FITvhf6H5RV6KbpJwCLRVYrS0mJBEvX+yD6TYPZtyG5Nml/vCoVeBoZhvmGW68E04kqdqy0riKcR&#13;&#10;COLC6ppLBcfD+2QOwnlkjY1lUvBLDtarx4clptr2nNE196UIEHYpKqi8b1MpXVGRQTe1LXHIzrYz&#13;&#10;6IPtSqk77APcNDKJoldpsOawUGFLm4qKS/5jFGTNV/uRjfnp1O/6l+R7HDfxfqvU89OwXQR5W4Dw&#13;&#10;NPj/xh/iUyuYJTHcH4U3IFc3AAAA//8DAFBLAQItABQABgAIAAAAIQDb4fbL7gAAAIUBAAATAAAA&#13;&#10;AAAAAAAAAAAAAAAAAABbQ29udGVudF9UeXBlc10ueG1sUEsBAi0AFAAGAAgAAAAhAFr0LFu/AAAA&#13;&#10;FQEAAAsAAAAAAAAAAAAAAAAAHwEAAF9yZWxzLy5yZWxzUEsBAi0AFAAGAAgAAAAhAKe8r63KAAAA&#13;&#10;4QAAAA8AAAAAAAAAAAAAAAAABwIAAGRycy9kb3ducmV2LnhtbFBLBQYAAAAAAwADALcAAAD+AgAA&#13;&#10;AAA=&#13;&#10;" path="m3544,l9376,r363,2158l13808,1822r,12020l8204,15180,6530,19893,,20241,3544,xe" fillcolor="#a6a6a6" stroked="f">
                  <v:path arrowok="t" o:extrusionok="f"/>
                </v:shape>
                <v:shape id="Freeform 522" o:spid="_x0000_s1805" style="position:absolute;left:20115;top:956;width:202;height:204;visibility:visible;mso-wrap-style:square;v-text-anchor:middle" coordsize="20203,20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SBCyQAAAOEAAAAPAAAAZHJzL2Rvd25yZXYueG1sRI9Pa8JA&#13;&#10;FMTvQr/D8gq96aaRikRXKa1/bzUWen1mn0ls9m3IrjH107uC0MvAMMxvmOm8M5VoqXGlZQWvgwgE&#13;&#10;cWZ1ybmC7/2yPwbhPLLGyjIp+CMH89lTb4qJthfeUZv6XAQIuwQVFN7XiZQuK8igG9iaOGRH2xj0&#13;&#10;wTa51A1eAtxUMo6ikTRYclgosKaPgrLf9GwU7Hm0+jr+HBaL5eq0HebtUKfXtVIvz93nJMj7BISn&#13;&#10;zv83HoiNVvAWx3B/FN6AnN0AAAD//wMAUEsBAi0AFAAGAAgAAAAhANvh9svuAAAAhQEAABMAAAAA&#13;&#10;AAAAAAAAAAAAAAAAAFtDb250ZW50X1R5cGVzXS54bWxQSwECLQAUAAYACAAAACEAWvQsW78AAAAV&#13;&#10;AQAACwAAAAAAAAAAAAAAAAAfAQAAX3JlbHMvLnJlbHNQSwECLQAUAAYACAAAACEAym0gQskAAADh&#13;&#10;AAAADwAAAAAAAAAAAAAAAAAHAgAAZHJzL2Rvd25yZXYueG1sUEsFBgAAAAADAAMAtwAAAP0CAAAA&#13;&#10;AA==&#13;&#10;" adj="-11796480,,5400" path="m12223,v2809,1364,4790,2803,5943,4291c19320,5755,19999,7913,20203,10790v-2567,4390,-6567,7615,-11999,9599c3404,18653,670,15081,,9674,3125,4812,7200,1588,12223,xe" fillcolor="#a6a6a6" stroked="f">
                  <v:stroke joinstyle="miter"/>
                  <v:formulas/>
                  <v:path arrowok="t" o:extrusionok="f" o:connecttype="custom" textboxrect="0,0,20203,20389"/>
                  <v:textbox inset="2.53958mm,2.53958mm,2.53958mm,2.53958mm">
                    <w:txbxContent>
                      <w:p w14:paraId="11C98C86" w14:textId="77777777" w:rsidR="00177E13" w:rsidRDefault="00177E13">
                        <w:pPr>
                          <w:spacing w:after="0" w:line="240" w:lineRule="auto"/>
                          <w:ind w:left="0" w:firstLine="0"/>
                          <w:textDirection w:val="btLr"/>
                        </w:pPr>
                      </w:p>
                    </w:txbxContent>
                  </v:textbox>
                </v:shape>
                <v:shape id="Freeform 523" o:spid="_x0000_s1806" style="position:absolute;left:21055;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7yyAAAAOEAAAAPAAAAZHJzL2Rvd25yZXYueG1sRI9BawIx&#13;&#10;FITvQv9DeAVvmlTboqtRikWo4MWtisfH5rm7dfOybKKu/94IBS8DwzDfMNN5aytxocaXjjW89RUI&#13;&#10;4syZknMN299lbwTCB2SDlWPScCMP89lLZ4qJcVfe0CUNuYgQ9glqKEKoEyl9VpBF33c1ccyOrrEY&#13;&#10;om1yaRq8Rrit5ECpT2mx5LhQYE2LgrJTerYaUjKn9V+6UG6lVu+HbOx3x73Xuvvafk+ifE1ABGrD&#13;&#10;s/GP+DEaPgZDeDyKb0DO7gAAAP//AwBQSwECLQAUAAYACAAAACEA2+H2y+4AAACFAQAAEwAAAAAA&#13;&#10;AAAAAAAAAAAAAAAAW0NvbnRlbnRfVHlwZXNdLnhtbFBLAQItABQABgAIAAAAIQBa9CxbvwAAABUB&#13;&#10;AAALAAAAAAAAAAAAAAAAAB8BAABfcmVscy8ucmVsc1BLAQItABQABgAIAAAAIQBS/o7yyAAAAOEA&#13;&#10;AAAPAAAAAAAAAAAAAAAAAAcCAABkcnMvZG93bnJldi54bWxQSwUGAAAAAAMAAwC3AAAA/AIAAAAA&#13;&#10;" adj="-11796480,,5400" path="m6730,v7107,,12334,1637,15683,4887c25761,8111,26692,12725,25203,18752l22162,29989,19371,44772r3935,869l21408,51842,2098,53206,3409,50180,,51172,,41316,5781,38596,8153,30634,,32654,,21304,11446,19025r391,-1438c12376,15354,12227,13742,11390,12725,10572,11683,8748,11162,5921,11162l,12577,,557,6730,xe" fillcolor="#a6a6a6" stroked="f">
                  <v:stroke joinstyle="miter"/>
                  <v:formulas/>
                  <v:path arrowok="t" o:extrusionok="f" o:connecttype="custom" textboxrect="0,0,26692,53206"/>
                  <v:textbox inset="2.53958mm,2.53958mm,2.53958mm,2.53958mm">
                    <w:txbxContent>
                      <w:p w14:paraId="0D968991" w14:textId="77777777" w:rsidR="00177E13" w:rsidRDefault="00177E13">
                        <w:pPr>
                          <w:spacing w:after="0" w:line="240" w:lineRule="auto"/>
                          <w:ind w:left="0" w:firstLine="0"/>
                          <w:textDirection w:val="btLr"/>
                        </w:pPr>
                      </w:p>
                    </w:txbxContent>
                  </v:textbox>
                </v:shape>
                <v:shape id="Freeform 524" o:spid="_x0000_s1807" style="position:absolute;left:21338;top:967;width:317;height:764;visibility:visible;mso-wrap-style:square;v-text-anchor:middle" coordsize="31741,7640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JFpxgAAAOEAAAAPAAAAZHJzL2Rvd25yZXYueG1sRI9Bi8Iw&#13;&#10;FITvC/6H8ARva2pw61KNsqwIhT2p6/3RPNti81KaqNVfbwTBy8AwzDfMYtXbRlyo87VjDZNxAoK4&#13;&#10;cKbmUsP/fvP5DcIHZIONY9JwIw+r5eBjgZlxV97SZRdKESHsM9RQhdBmUvqiIot+7FrimB1dZzFE&#13;&#10;25XSdHiNcNtIlSSptFhzXKiwpd+KitPubONu2efng1KzvL7/zVSeTlI1PWg9GvbreZSfOYhAfXg3&#13;&#10;XojcaPhSU3g+im9ALh8AAAD//wMAUEsBAi0AFAAGAAgAAAAhANvh9svuAAAAhQEAABMAAAAAAAAA&#13;&#10;AAAAAAAAAAAAAFtDb250ZW50X1R5cGVzXS54bWxQSwECLQAUAAYACAAAACEAWvQsW78AAAAVAQAA&#13;&#10;CwAAAAAAAAAAAAAAAAAfAQAAX3JlbHMvLnJlbHNQSwECLQAUAAYACAAAACEA6WyRacYAAADhAAAA&#13;&#10;DwAAAAAAAAAAAAAAAAAHAgAAZHJzL2Rvd25yZXYueG1sUEsFBgAAAAADAAMAtwAAAPoCAAAAAA==&#13;&#10;" adj="-11796480,,5400" path="m31741,r,20091l30500,24167r-223,918l31741,24784r,11278l26956,38429,23385,52618,21013,64722v1730,422,3609,645,5637,645l31741,63343r,10363l24585,76405c17273,76405,9079,74992,,72164l2177,66062r3348,l9962,51427,17106,22902,19896,8341,14762,7473,16715,1173,31741,xe" fillcolor="#a6a6a6" stroked="f">
                  <v:stroke joinstyle="miter"/>
                  <v:formulas/>
                  <v:path arrowok="t" o:extrusionok="f" o:connecttype="custom" textboxrect="0,0,31741,76405"/>
                  <v:textbox inset="2.53958mm,2.53958mm,2.53958mm,2.53958mm">
                    <w:txbxContent>
                      <w:p w14:paraId="17703A27" w14:textId="77777777" w:rsidR="00177E13" w:rsidRDefault="00177E13">
                        <w:pPr>
                          <w:spacing w:after="0" w:line="240" w:lineRule="auto"/>
                          <w:ind w:left="0" w:firstLine="0"/>
                          <w:textDirection w:val="btLr"/>
                        </w:pPr>
                      </w:p>
                    </w:txbxContent>
                  </v:textbox>
                </v:shape>
                <v:shape id="Freeform 525" o:spid="_x0000_s1808" style="position:absolute;left:24466;top:1218;width:274;height:513;visibility:visible;mso-wrap-style:square;v-text-anchor:middle" coordsize="27325,5129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ZM6WyQAAAOEAAAAPAAAAZHJzL2Rvd25yZXYueG1sRI9Ba8JA&#13;&#10;FITvQv/D8gredKNiK0lWKS1iEFqoVbw+ss8kNPs2ZFeT/PtuQfAyMAzzDZNuelOLG7WusqxgNo1A&#13;&#10;EOdWV1woOP5sJysQziNrrC2TgoEcbNZPoxRjbTv+ptvBFyJA2MWooPS+iaV0eUkG3dQ2xCG72Nag&#13;&#10;D7YtpG6xC3BTy3kUvUiDFYeFEht6Lyn/PVyNgt7vX0/ya5h1++w84OfilO2qrVLj5/4jCfKWgPDU&#13;&#10;+0fjjsi0guV8Cf+PwhuQ6z8AAAD//wMAUEsBAi0AFAAGAAgAAAAhANvh9svuAAAAhQEAABMAAAAA&#13;&#10;AAAAAAAAAAAAAAAAAFtDb250ZW50X1R5cGVzXS54bWxQSwECLQAUAAYACAAAACEAWvQsW78AAAAV&#13;&#10;AQAACwAAAAAAAAAAAAAAAAAfAQAAX3JlbHMvLnJlbHNQSwECLQAUAAYACAAAACEAmGTOlskAAADh&#13;&#10;AAAADwAAAAAAAAAAAAAAAAAHAgAAZHJzL2Rvd25yZXYueG1sUEsFBgAAAAADAAMAtwAAAP0CAAAA&#13;&#10;AA==&#13;&#10;" adj="-11796480,,5400" path="m27325,r,10049l22306,12024v-2140,2233,-3954,6301,-5442,12204c14222,34845,16501,40153,23701,40153r3624,-1576l27325,48899r-6526,2391c13004,51290,7414,48884,4028,44122,660,39334,,32860,2046,24675,4093,16489,7990,9941,13739,4980l27325,xe" fillcolor="#a6a6a6" stroked="f">
                  <v:stroke joinstyle="miter"/>
                  <v:formulas/>
                  <v:path arrowok="t" o:extrusionok="f" o:connecttype="custom" textboxrect="0,0,27325,51290"/>
                  <v:textbox inset="2.53958mm,2.53958mm,2.53958mm,2.53958mm">
                    <w:txbxContent>
                      <w:p w14:paraId="3D9B24C3" w14:textId="77777777" w:rsidR="00177E13" w:rsidRDefault="00177E13">
                        <w:pPr>
                          <w:spacing w:after="0" w:line="240" w:lineRule="auto"/>
                          <w:ind w:left="0" w:firstLine="0"/>
                          <w:textDirection w:val="btLr"/>
                        </w:pPr>
                      </w:p>
                    </w:txbxContent>
                  </v:textbox>
                </v:shape>
                <v:shape id="Freeform 526" o:spid="_x0000_s1809" style="position:absolute;left:22458;top:1197;width:322;height:517;visibility:visible;mso-wrap-style:square;v-text-anchor:middle" coordsize="32175,517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wy1ByAAAAOEAAAAPAAAAZHJzL2Rvd25yZXYueG1sRI/NasMw&#13;&#10;EITvhb6D2EBvtZxATWtHCaGuofQQaJpLbou1/iHWSliq4759FQjkMjAM8w2z3s5mEBONvresYJmk&#13;&#10;IIhrq3tuFRx/qudXED4gaxwsk4I/8rDdPD6sMdf2wt80HUIrIoR9jgq6EFwupa87MugT64hj1tjR&#13;&#10;YIh2bKUe8RLhZpCrNM2kwZ7jQoeO3juqz4dfowDLj2p42381vTtNpzI0k3W7RqmnxVwWUXYFiEBz&#13;&#10;uDduiE+t4GWVwfVRfANy8w8AAP//AwBQSwECLQAUAAYACAAAACEA2+H2y+4AAACFAQAAEwAAAAAA&#13;&#10;AAAAAAAAAAAAAAAAW0NvbnRlbnRfVHlwZXNdLnhtbFBLAQItABQABgAIAAAAIQBa9CxbvwAAABUB&#13;&#10;AAALAAAAAAAAAAAAAAAAAB8BAABfcmVscy8ucmVsc1BLAQItABQABgAIAAAAIQA8wy1ByAAAAOEA&#13;&#10;AAAPAAAAAAAAAAAAAAAAAAcCAABkcnMvZG93bnJldi54bWxQSwUGAAAAAAMAAwC3AAAA/AIAAAAA&#13;&#10;" path="m32175,l24640,24755r-1227,4887l20482,44648r3461,844l22017,51743,,51743,1339,45219r3768,-843l9990,28476r1228,-4862l14092,8682,10102,7838,12027,1662,32175,xe" fillcolor="#a6a6a6" stroked="f">
                  <v:path arrowok="t" o:extrusionok="f"/>
                </v:shape>
                <v:shape id="Freeform 527" o:spid="_x0000_s1810" style="position:absolute;left:21891;top:1197;width:322;height:517;visibility:visible;mso-wrap-style:square;v-text-anchor:middle" coordsize="32175,517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4jaxwAAAOEAAAAPAAAAZHJzL2Rvd25yZXYueG1sRI9PawIx&#13;&#10;FMTvQr9DeEJvmlWo1tUo0lUQD0JtL94em7d/cPMSNnFdv70RCr0MDMP8hlltetOIjlpfW1YwGScg&#13;&#10;iHOray4V/P7sR58gfEDW2FgmBQ/ysFm/DVaYanvnb+rOoRQRwj5FBVUILpXS5xUZ9GPriGNW2NZg&#13;&#10;iLYtpW7xHuGmkdMkmUmDNceFCh19VZRfzzejALPdvlmcjkXtLt0lC0Vn3bZQ6n3YZ8so2yWIQH34&#13;&#10;b/whDlrBx3QOr0fxDcj1EwAA//8DAFBLAQItABQABgAIAAAAIQDb4fbL7gAAAIUBAAATAAAAAAAA&#13;&#10;AAAAAAAAAAAAAABbQ29udGVudF9UeXBlc10ueG1sUEsBAi0AFAAGAAgAAAAhAFr0LFu/AAAAFQEA&#13;&#10;AAsAAAAAAAAAAAAAAAAAHwEAAF9yZWxzLy5yZWxzUEsBAi0AFAAGAAgAAAAhAFOPiNrHAAAA4QAA&#13;&#10;AA8AAAAAAAAAAAAAAAAABwIAAGRycy9kb3ducmV2LnhtbFBLBQYAAAAAAwADALcAAAD7AgAAAAA=&#13;&#10;" path="m32175,l24640,24755r-1227,4887l20482,44648r3461,844l22017,51743,,51743,1339,45219r3768,-843l9990,28476r1228,-4862l14092,8682,10102,7838,12027,1662,32175,xe" fillcolor="#a6a6a6" stroked="f">
                  <v:path arrowok="t" o:extrusionok="f"/>
                </v:shape>
                <v:shape id="Freeform 528" o:spid="_x0000_s1811" style="position:absolute;left:21655;top:1193;width:263;height:511;visibility:visible;mso-wrap-style:square;v-text-anchor:middle" coordsize="26236,5107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9JtxwAAAOEAAAAPAAAAZHJzL2Rvd25yZXYueG1sRI/LisJA&#13;&#10;EEX3A/MPTQnuxo6CItFWBufBgG58fECRLpOM6erQ3ZPEv59aCG4KLsU9VWe9HVyjOgqx9mxgOslA&#13;&#10;ERfe1lwauJy/3pagYkK22HgmA3eKsN28vqwxt77nI3WnVCqBcMzRQJVSm2sdi4ocxolviWV39cFh&#13;&#10;khhKbQP2AneNnmXZQjusWS5U2NKuouJ2+nMGbvtLd4516Ol37j5331ksDv3SmPFo+FjJeF+BSjSk&#13;&#10;Z+OB+LEG5jN5WYzEBvTmHwAA//8DAFBLAQItABQABgAIAAAAIQDb4fbL7gAAAIUBAAATAAAAAAAA&#13;&#10;AAAAAAAAAAAAAABbQ29udGVudF9UeXBlc10ueG1sUEsBAi0AFAAGAAgAAAAhAFr0LFu/AAAAFQEA&#13;&#10;AAsAAAAAAAAAAAAAAAAAHwEAAF9yZWxzLy5yZWxzUEsBAi0AFAAGAAgAAAAhAEar0m3HAAAA4QAA&#13;&#10;AA8AAAAAAAAAAAAAAAAABwIAAGRycy9kb3ducmV2LnhtbFBLBQYAAAAAAwADALcAAAD7AgAAAAA=&#13;&#10;" adj="-11796480,,5400" path="m10479,v5767,,10000,2530,12697,7615c25874,12675,26236,19149,24264,27062,22311,34950,18414,41374,12572,46335l,51077,,40714,3894,39167c6238,36785,8107,32792,9503,27236v1395,-5582,1599,-9649,613,-12229c9130,12427,7289,11162,4591,11162l,13433,,2155,10479,xe" fillcolor="#a6a6a6" stroked="f">
                  <v:stroke joinstyle="miter"/>
                  <v:formulas/>
                  <v:path arrowok="t" o:extrusionok="f" o:connecttype="custom" textboxrect="0,0,26236,51077"/>
                  <v:textbox inset="2.53958mm,2.53958mm,2.53958mm,2.53958mm">
                    <w:txbxContent>
                      <w:p w14:paraId="7DE322D8" w14:textId="77777777" w:rsidR="00177E13" w:rsidRDefault="00177E13">
                        <w:pPr>
                          <w:spacing w:after="0" w:line="240" w:lineRule="auto"/>
                          <w:ind w:left="0" w:firstLine="0"/>
                          <w:textDirection w:val="btLr"/>
                        </w:pPr>
                      </w:p>
                    </w:txbxContent>
                  </v:textbox>
                </v:shape>
                <v:shape id="Freeform 529" o:spid="_x0000_s1812" style="position:absolute;left:23990;top:1180;width:524;height:564;visibility:visible;mso-wrap-style:square;v-text-anchor:middle" coordsize="52360,5638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TaFsyAAAAOEAAAAPAAAAZHJzL2Rvd25yZXYueG1sRI9Ba8JA&#13;&#10;FITvgv9heUJvulFoMdFVqlIo9FBMPfT4mn3NhmbfhuzqJv++Wyh4GRiG+YbZ7gfbihv1vnGsYLnI&#13;&#10;QBBXTjdcK7h8vMzXIHxA1tg6JgUjedjvppMtFtpFPtOtDLVIEPYFKjAhdIWUvjJk0S9cR5yyb9db&#13;&#10;DMn2tdQ9xgS3rVxl2ZO02HBaMNjR0VD1U16tgq9wicf88Fm95/FtjGNtOm7PSj3MhtMmyfMGRKAh&#13;&#10;3Bv/iFet4HGVw9+j9Abk7hcAAP//AwBQSwECLQAUAAYACAAAACEA2+H2y+4AAACFAQAAEwAAAAAA&#13;&#10;AAAAAAAAAAAAAAAAW0NvbnRlbnRfVHlwZXNdLnhtbFBLAQItABQABgAIAAAAIQBa9CxbvwAAABUB&#13;&#10;AAALAAAAAAAAAAAAAAAAAB8BAABfcmVscy8ucmVsc1BLAQItABQABgAIAAAAIQCITaFsyAAAAOEA&#13;&#10;AAAPAAAAAAAAAAAAAAAAAAcCAABkcnMvZG93bnJldi54bWxQSwUGAAAAAAMAAwC3AAAA/AIAAAAA&#13;&#10;" adj="-11796480,,5400" path="m46025,r6335,l46193,20489r-6502,l40667,14957c38249,13419,35430,12626,32212,12626v-3218,,-6344,1463,-9376,4415c19822,19968,17701,23862,16473,28773v-1227,4862,-1227,8632,,11262c17701,42664,20082,44004,23617,44004v3553,,7376,-1241,11469,-3746l38826,34776r6362,1488l35700,56381r-6976,l30231,53504v-2419,1091,-5860,1637,-10325,1637c12409,55141,7051,52586,3832,47476,614,42366,,35818,1991,27781,4000,19745,8055,13345,14157,8558,20278,3770,27422,1364,35589,1364v3441,,6474,273,9097,819l46025,xe" fillcolor="#a6a6a6" stroked="f">
                  <v:stroke joinstyle="miter"/>
                  <v:formulas/>
                  <v:path arrowok="t" o:extrusionok="f" o:connecttype="custom" textboxrect="0,0,52360,56381"/>
                  <v:textbox inset="2.53958mm,2.53958mm,2.53958mm,2.53958mm">
                    <w:txbxContent>
                      <w:p w14:paraId="1A1CC638" w14:textId="77777777" w:rsidR="00177E13" w:rsidRDefault="00177E13">
                        <w:pPr>
                          <w:spacing w:after="0" w:line="240" w:lineRule="auto"/>
                          <w:ind w:left="0" w:firstLine="0"/>
                          <w:textDirection w:val="btLr"/>
                        </w:pPr>
                      </w:p>
                    </w:txbxContent>
                  </v:textbox>
                </v:shape>
                <v:shape id="Freeform 530" o:spid="_x0000_s1813" style="position:absolute;left:22790;top:1096;width:831;height:871;visibility:visible;mso-wrap-style:square;v-text-anchor:middle" coordsize="83093,870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LKS5xwAAAOEAAAAPAAAAZHJzL2Rvd25yZXYueG1sRI9Ba8JA&#13;&#10;EIXvBf/DMoVeSt1YqUh0FWkpeBBCo/Y8ZKfJYnY2ZLca/71zELwMPIb3Pb7levCtOlMfXWADk3EG&#13;&#10;irgK1nFt4LD/fpuDignZYhuYDFwpwno1elpibsOFf+hcploJhGOOBpqUulzrWDXkMY5DRyy/v9B7&#13;&#10;TBL7WtseLwL3rX7Pspn26FgWGuzos6HqVP57A/bV6d0U7eR3OGZVURSlO7Ez5uV5+FrI2SxAJRrS&#13;&#10;o3FHbK2Bj6k4iJHYgF7dAAAA//8DAFBLAQItABQABgAIAAAAIQDb4fbL7gAAAIUBAAATAAAAAAAA&#13;&#10;AAAAAAAAAAAAAABbQ29udGVudF9UeXBlc10ueG1sUEsBAi0AFAAGAAgAAAAhAFr0LFu/AAAAFQEA&#13;&#10;AAsAAAAAAAAAAAAAAAAAHwEAAF9yZWxzLy5yZWxzUEsBAi0AFAAGAAgAAAAhAOMspLnHAAAA4QAA&#13;&#10;AA8AAAAAAAAAAAAAAAAABwIAAGRycy9kb3ducmV2LnhtbFBLBQYAAAAAAwADALcAAAD7AgAAAAA=&#13;&#10;" adj="-11796480,,5400" path="m20510,r5805,l24166,11435r5572,l36221,11435r18437,l53207,18405r-4800,471l48267,27012r1033,14834l59569,25921r3237,-7169l58285,18256r2065,-6821l83093,11435r-1339,6548l77540,18876,38612,76473,33171,87040r-18976,l15451,80491r5832,-893l38054,58613,32306,21075r-10456,381l15822,45492v-1060,4341,-1441,6871,-1144,7565c14994,53727,16399,54099,18892,54099r7144,l25282,59854v-4334,2431,-8920,3646,-13757,3646c6688,63500,3432,62111,1758,59308,102,56480,,52214,1451,46509l7981,21903r-5972,248l4046,13965r7060,-2183l20510,xe" fillcolor="#a6a6a6" stroked="f">
                  <v:stroke joinstyle="miter"/>
                  <v:formulas/>
                  <v:path arrowok="t" o:extrusionok="f" o:connecttype="custom" textboxrect="0,0,83093,87040"/>
                  <v:textbox inset="2.53958mm,2.53958mm,2.53958mm,2.53958mm">
                    <w:txbxContent>
                      <w:p w14:paraId="0E805E62" w14:textId="77777777" w:rsidR="00177E13" w:rsidRDefault="00177E13">
                        <w:pPr>
                          <w:spacing w:after="0" w:line="240" w:lineRule="auto"/>
                          <w:ind w:left="0" w:firstLine="0"/>
                          <w:textDirection w:val="btLr"/>
                        </w:pPr>
                      </w:p>
                    </w:txbxContent>
                  </v:textbox>
                </v:shape>
                <v:shape id="Freeform 531" o:spid="_x0000_s1814" style="position:absolute;left:21655;top:962;width:63;height:206;visibility:visible;mso-wrap-style:square;v-text-anchor:middle" coordsize="6266,2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kKznygAAAOEAAAAPAAAAZHJzL2Rvd25yZXYueG1sRI9BawIx&#13;&#10;FITvQv9DeAUvUrMqtnY1SrWIpT2phdLbY/O6WXbzsm6irv++EQQvA8Mw3zCzRWsrcaLGF44VDPoJ&#13;&#10;COLM6YJzBd/79dMEhA/IGivHpOBCHhbzh84MU+3OvKXTLuQiQtinqMCEUKdS+syQRd93NXHM/lxj&#13;&#10;MUTb5FI3eI5wW8lhkjxLiwXHBYM1rQxl5e5oFSwPL+H3a1OaTdlrP7flK5se/ijVfWzfp1HepiAC&#13;&#10;teHeuCE+tILxaADXR/ENyPk/AAAA//8DAFBLAQItABQABgAIAAAAIQDb4fbL7gAAAIUBAAATAAAA&#13;&#10;AAAAAAAAAAAAAAAAAABbQ29udGVudF9UeXBlc10ueG1sUEsBAi0AFAAGAAgAAAAhAFr0LFu/AAAA&#13;&#10;FQEAAAsAAAAAAAAAAAAAAAAAHwEAAF9yZWxzLy5yZWxzUEsBAi0AFAAGAAgAAAAhAHSQrOfKAAAA&#13;&#10;4QAAAA8AAAAAAAAAAAAAAAAABwIAAGRycy9kb3ducmV2LnhtbFBLBQYAAAAAAwADALcAAAD+AgAA&#13;&#10;AAA=&#13;&#10;" path="m6266,l,20580,,489,6266,xe" fillcolor="#a6a6a6" stroked="f">
                  <v:path arrowok="t" o:extrusionok="f"/>
                </v:shape>
                <v:shape id="Freeform 532" o:spid="_x0000_s1815" style="position:absolute;left:22174;top:962;width:381;height:752;visibility:visible;mso-wrap-style:square;v-text-anchor:middle" coordsize="38035,75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MRJxgAAAOEAAAAPAAAAZHJzL2Rvd25yZXYueG1sRI9PawIx&#13;&#10;FMTvgt8hPMGbZv3TUlajiCL12rUgvT02z01w87Jssrp++0Yo9DIwDPMbZr3tXS3u1AbrWcFsmoEg&#13;&#10;Lr22XCn4Ph8nHyBCRNZYeyYFTwqw3QwHa8y1f/AX3YtYiQThkKMCE2OTSxlKQw7D1DfEKbv61mFM&#13;&#10;tq2kbvGR4K6W8yx7lw4tpwWDDe0Nlbeicwqsv/y4Z7+MXcefVpplQcdLodR41B9WSXYrEJH6+N/4&#13;&#10;Q5y0grfFHF6P0huQm18AAAD//wMAUEsBAi0AFAAGAAgAAAAhANvh9svuAAAAhQEAABMAAAAAAAAA&#13;&#10;AAAAAAAAAAAAAFtDb250ZW50X1R5cGVzXS54bWxQSwECLQAUAAYACAAAACEAWvQsW78AAAAVAQAA&#13;&#10;CwAAAAAAAAAAAAAAAAAfAQAAX3JlbHMvLnJlbHNQSwECLQAUAAYACAAAACEAvIjEScYAAADhAAAA&#13;&#10;DwAAAAAAAAAAAAAAAAAHAgAAZHJzL2Rvd25yZXYueG1sUEsFBgAAAAADAAMAtwAAAPoCAAAAAA==&#13;&#10;" path="m38035,l30500,24805,23413,53107,20482,68114r3461,843l22017,75208,,75208,1339,68684r3768,-843l9990,51941,17078,23639,19952,8731,15990,7838,17887,1687,38035,xe" fillcolor="#a6a6a6" stroked="f">
                  <v:path arrowok="t" o:extrusionok="f"/>
                </v:shape>
                <v:shape id="Freeform 533" o:spid="_x0000_s1816" style="position:absolute;left:22632;top:956;width:202;height:204;visibility:visible;mso-wrap-style:square;v-text-anchor:middle" coordsize="20203,20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BMEyQAAAOEAAAAPAAAAZHJzL2Rvd25yZXYueG1sRI9Ba8JA&#13;&#10;FITvhf6H5RV6q5s2KBJdRVq1etMoeH1mn0ls9m3IbmP013cLgpeBYZhvmPG0M5VoqXGlZQXvvQgE&#13;&#10;cWZ1ybmC/W7xNgThPLLGyjIpuJKD6eT5aYyJthfeUpv6XAQIuwQVFN7XiZQuK8ig69maOGQn2xj0&#13;&#10;wTa51A1eAtxU8iOKBtJgyWGhwJo+C8p+0l+jYMeD5eZ0OM7ni+V5HedtrNPbt1KvL93XKMhsBMJT&#13;&#10;5x+NO2KlFfTjGP4fhTcgJ38AAAD//wMAUEsBAi0AFAAGAAgAAAAhANvh9svuAAAAhQEAABMAAAAA&#13;&#10;AAAAAAAAAAAAAAAAAFtDb250ZW50X1R5cGVzXS54bWxQSwECLQAUAAYACAAAACEAWvQsW78AAAAV&#13;&#10;AQAACwAAAAAAAAAAAAAAAAAfAQAAX3JlbHMvLnJlbHNQSwECLQAUAAYACAAAACEAIPgTBMkAAADh&#13;&#10;AAAADwAAAAAAAAAAAAAAAAAHAgAAZHJzL2Rvd25yZXYueG1sUEsFBgAAAAADAAMAtwAAAP0CAAAA&#13;&#10;AA==&#13;&#10;" adj="-11796480,,5400" path="m12223,v2809,1364,4790,2803,5943,4291c19320,5755,19999,7913,20203,10790v-2567,4390,-6567,7615,-11999,9599c3404,18653,670,15081,,9674,3125,4812,7200,1588,12223,xe" fillcolor="#a6a6a6" stroked="f">
                  <v:stroke joinstyle="miter"/>
                  <v:formulas/>
                  <v:path arrowok="t" o:extrusionok="f" o:connecttype="custom" textboxrect="0,0,20203,20389"/>
                  <v:textbox inset="2.53958mm,2.53958mm,2.53958mm,2.53958mm">
                    <w:txbxContent>
                      <w:p w14:paraId="5051A583" w14:textId="77777777" w:rsidR="00177E13" w:rsidRDefault="00177E13">
                        <w:pPr>
                          <w:spacing w:after="0" w:line="240" w:lineRule="auto"/>
                          <w:ind w:left="0" w:firstLine="0"/>
                          <w:textDirection w:val="btLr"/>
                        </w:pPr>
                      </w:p>
                    </w:txbxContent>
                  </v:textbox>
                </v:shape>
                <v:shape id="Freeform 534" o:spid="_x0000_s1817" style="position:absolute;left:22065;top:956;width:202;height:204;visibility:visible;mso-wrap-style:square;v-text-anchor:middle" coordsize="20203,20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YtwygAAAOEAAAAPAAAAZHJzL2Rvd25yZXYueG1sRI9Pa8JA&#13;&#10;FMTvQr/D8gq96camFYmuUlr/tLcaBa/P7DOJZt+G7DZGP31XKPQyMAzzG2Y670wlWmpcaVnBcBCB&#13;&#10;IM6sLjlXsNsu+2MQziNrrCyTgis5mM8eelNMtL3whtrU5yJA2CWooPC+TqR0WUEG3cDWxCE72sag&#13;&#10;D7bJpW7wEuCmks9RNJIGSw4LBdb0XlB2Tn+Mgi2PVt/H/WGxWK5OX3Hexjq9rZV6euw+JkHeJiA8&#13;&#10;df6/8Yf41Ape4xe4PwpvQM5+AQAA//8DAFBLAQItABQABgAIAAAAIQDb4fbL7gAAAIUBAAATAAAA&#13;&#10;AAAAAAAAAAAAAAAAAABbQ29udGVudF9UeXBlc10ueG1sUEsBAi0AFAAGAAgAAAAhAFr0LFu/AAAA&#13;&#10;FQEAAAsAAAAAAAAAAAAAAAAAHwEAAF9yZWxzLy5yZWxzUEsBAi0AFAAGAAgAAAAhAK8Ri3DKAAAA&#13;&#10;4QAAAA8AAAAAAAAAAAAAAAAABwIAAGRycy9kb3ducmV2LnhtbFBLBQYAAAAAAwADALcAAAD+AgAA&#13;&#10;AAA=&#13;&#10;" adj="-11796480,,5400" path="m12223,v2809,1364,4790,2803,5943,4291c19320,5755,19999,7913,20203,10790v-2567,4390,-6567,7615,-11999,9599c3404,18653,670,15081,,9674,3125,4812,7200,1588,12223,xe" fillcolor="#a6a6a6" stroked="f">
                  <v:stroke joinstyle="miter"/>
                  <v:formulas/>
                  <v:path arrowok="t" o:extrusionok="f" o:connecttype="custom" textboxrect="0,0,20203,20389"/>
                  <v:textbox inset="2.53958mm,2.53958mm,2.53958mm,2.53958mm">
                    <w:txbxContent>
                      <w:p w14:paraId="3C17329D" w14:textId="77777777" w:rsidR="00177E13" w:rsidRDefault="00177E13">
                        <w:pPr>
                          <w:spacing w:after="0" w:line="240" w:lineRule="auto"/>
                          <w:ind w:left="0" w:firstLine="0"/>
                          <w:textDirection w:val="btLr"/>
                        </w:pPr>
                      </w:p>
                    </w:txbxContent>
                  </v:textbox>
                </v:shape>
                <v:shape id="Freeform 535" o:spid="_x0000_s1818" style="position:absolute;left:28582;top:1406;width:237;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CIt9xwAAAOEAAAAPAAAAZHJzL2Rvd25yZXYueG1sRI9Ba8JA&#13;&#10;FITvhf6H5Qm9iG6iREt0ldoi6NEo9vrIPpNg9m3YXTX9926h0MvAMMw3zHLdm1bcyfnGsoJ0nIAg&#13;&#10;Lq1uuFJwOm5H7yB8QNbYWiYFP+RhvXp9WWKu7YMPdC9CJSKEfY4K6hC6XEpf1mTQj21HHLOLdQZD&#13;&#10;tK6S2uEjwk0rJ0kykwYbjgs1dvRZU3ktbkZBvzvz9LQJONx/T9LsunepHs6Vehv0X4soHwsQgfrw&#13;&#10;3/hD7LSCbJrB76P4BuTqCQAA//8DAFBLAQItABQABgAIAAAAIQDb4fbL7gAAAIUBAAATAAAAAAAA&#13;&#10;AAAAAAAAAAAAAABbQ29udGVudF9UeXBlc10ueG1sUEsBAi0AFAAGAAgAAAAhAFr0LFu/AAAAFQEA&#13;&#10;AAsAAAAAAAAAAAAAAAAAHwEAAF9yZWxzLy5yZWxzUEsBAi0AFAAGAAgAAAAhAMsIi33HAAAA4QAA&#13;&#10;AA8AAAAAAAAAAAAAAAAABwIAAGRycy9kb3ducmV2LnhtbFBLBQYAAAAAAwADALcAAAD7AgAAAAA=&#13;&#10;" adj="-11796480,,5400" path="m23659,r,11350l19896,12282v-2381,992,-3776,2282,-4185,3894c15320,17764,15487,19029,16213,19971v744,918,2288,1365,4632,1365l23659,20012r,9856l14706,32473v-5265,,-9144,-1563,-11636,-4663c595,24684,,20542,1284,15383,2586,10248,5628,6453,10409,4072,12809,2881,16066,1752,20182,692l23659,xe" fillcolor="#a6a6a6" stroked="f">
                  <v:stroke joinstyle="miter"/>
                  <v:formulas/>
                  <v:path arrowok="t" o:extrusionok="f" o:connecttype="custom" textboxrect="0,0,23659,32473"/>
                  <v:textbox inset="2.53958mm,2.53958mm,2.53958mm,2.53958mm">
                    <w:txbxContent>
                      <w:p w14:paraId="79020DD6" w14:textId="77777777" w:rsidR="00177E13" w:rsidRDefault="00177E13">
                        <w:pPr>
                          <w:spacing w:after="0" w:line="240" w:lineRule="auto"/>
                          <w:ind w:left="0" w:firstLine="0"/>
                          <w:textDirection w:val="btLr"/>
                        </w:pPr>
                      </w:p>
                    </w:txbxContent>
                  </v:textbox>
                </v:shape>
                <v:shape id="Freeform 536" o:spid="_x0000_s1819" style="position:absolute;left:27309;top:1197;width:321;height:517;visibility:visible;mso-wrap-style:square;v-text-anchor:middle" coordsize="32175,517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rucyAAAAOEAAAAPAAAAZHJzL2Rvd25yZXYueG1sRI9PawIx&#13;&#10;FMTvBb9DeAVvNduK0q5GEVdBehC6evH22Lz9QzcvYZOu67c3QsHLwDDMb5jlejCt6KnzjWUF75ME&#13;&#10;BHFhdcOVgvNp//YJwgdkja1lUnAjD+vV6GWJqbZX/qE+D5WIEPYpKqhDcKmUvqjJoJ9YRxyz0nYG&#13;&#10;Q7RdJXWH1wg3rfxIkrk02HBcqNHRtqbiN/8zCjDb7duv43fZuEt/yULZW7cplRq/DtkiymYBItAQ&#13;&#10;no1/xEErmE3n8HgU34Bc3QEAAP//AwBQSwECLQAUAAYACAAAACEA2+H2y+4AAACFAQAAEwAAAAAA&#13;&#10;AAAAAAAAAAAAAAAAW0NvbnRlbnRfVHlwZXNdLnhtbFBLAQItABQABgAIAAAAIQBa9CxbvwAAABUB&#13;&#10;AAALAAAAAAAAAAAAAAAAAB8BAABfcmVscy8ucmVsc1BLAQItABQABgAIAAAAIQC5GrucyAAAAOEA&#13;&#10;AAAPAAAAAAAAAAAAAAAAAAcCAABkcnMvZG93bnJldi54bWxQSwUGAAAAAAMAAwC3AAAA/AIAAAAA&#13;&#10;" path="m32175,l24640,24755r-1227,4887l20482,44648r3461,844l22017,51743,,51743,1339,45219r3768,-843l9990,28476r1228,-4862l14092,8682,10102,7838,12027,1662,32175,xe" fillcolor="#a6a6a6" stroked="f">
                  <v:path arrowok="t" o:extrusionok="f"/>
                </v:shape>
                <v:shape id="Freeform 537" o:spid="_x0000_s1820" style="position:absolute;left:26793;top:1197;width:554;height:534;visibility:visible;mso-wrap-style:square;v-text-anchor:middle" coordsize="55392,5345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B0hxxwAAAOEAAAAPAAAAZHJzL2Rvd25yZXYueG1sRI9PawIx&#13;&#10;FMTvhX6H8AreaqL2j6xGqVqhV7WX3h6b5+7azcuaxHX10xuh0MvAMMxvmOm8s7VoyYfKsYZBX4Eg&#13;&#10;zp2puNDwvVs/j0GEiGywdkwaLhRgPnt8mGJm3Jk31G5jIRKEQ4YayhibTMqQl2Qx9F1DnLK98xZj&#13;&#10;sr6QxuM5wW0th0q9SYsVp4USG1qWlP9uTzaNXAaLF+OPLf2wqjbxcP3cqYPWvaduNUnyMQERqYv/&#13;&#10;jT/El9HwOnqH+6P0BuTsBgAA//8DAFBLAQItABQABgAIAAAAIQDb4fbL7gAAAIUBAAATAAAAAAAA&#13;&#10;AAAAAAAAAAAAAABbQ29udGVudF9UeXBlc10ueG1sUEsBAi0AFAAGAAgAAAAhAFr0LFu/AAAAFQEA&#13;&#10;AAsAAAAAAAAAAAAAAAAAHwEAAF9yZWxzLy5yZWxzUEsBAi0AFAAGAAgAAAAhAKwHSHHHAAAA4QAA&#13;&#10;AA8AAAAAAAAAAAAAAAAABwIAAGRycy9kb3ducmV2LnhtbFBLBQYAAAAAAwADALcAAAD7AgAAAAA=&#13;&#10;" adj="-11796480,,5400" path="m24975,l17441,24755r-2512,9972c14408,36885,14529,38447,15292,39415v763,942,2632,1414,5609,1414c23878,40829,27059,39737,30445,37529r2818,-9152l34463,23614,37309,8682,33319,7838,35244,1662,55392,,47858,24755r-1200,4763l43839,44450r3935,868l45876,51495,25812,53156r1284,-3199c23878,52288,19506,53454,13981,53454v-5507,,-9339,-1786,-11497,-5333c344,44549,,39886,1451,34057l4046,23614,6893,8682,2930,7838,4856,1662,24975,xe" fillcolor="#a6a6a6" stroked="f">
                  <v:stroke joinstyle="miter"/>
                  <v:formulas/>
                  <v:path arrowok="t" o:extrusionok="f" o:connecttype="custom" textboxrect="0,0,55392,53454"/>
                  <v:textbox inset="2.53958mm,2.53958mm,2.53958mm,2.53958mm">
                    <w:txbxContent>
                      <w:p w14:paraId="65FAA443" w14:textId="77777777" w:rsidR="00177E13" w:rsidRDefault="00177E13">
                        <w:pPr>
                          <w:spacing w:after="0" w:line="240" w:lineRule="auto"/>
                          <w:ind w:left="0" w:firstLine="0"/>
                          <w:textDirection w:val="btLr"/>
                        </w:pPr>
                      </w:p>
                    </w:txbxContent>
                  </v:textbox>
                </v:shape>
                <v:shape id="Freeform 538" o:spid="_x0000_s1821" style="position:absolute;left:26145;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APrywAAAOEAAAAPAAAAZHJzL2Rvd25yZXYueG1sRI9Na8JA&#13;&#10;EIbvBf/DMoVexGz6oWh0lVIRPLX4cTC3MTtNgtnZkN1q/PedQ6GXgZfhfWaexap3jbpSF2rPBp6T&#13;&#10;FBRx4W3NpYHjYTOaggoR2WLjmQzcKcBqOXhYYGb9jXd03cdSCYRDhgaqGNtM61BU5DAkviWW3bfv&#13;&#10;HEaJXalthzeBu0a/pOlEO6xZLlTY0kdFxWX/4wy0w+Hp/Pa5i+sxnvJNvr3PDl+1MU+P/Xou430O&#13;&#10;KlIf/xt/iK01MH6Vl8VIbEAvfwEAAP//AwBQSwECLQAUAAYACAAAACEA2+H2y+4AAACFAQAAEwAA&#13;&#10;AAAAAAAAAAAAAAAAAAAAW0NvbnRlbnRfVHlwZXNdLnhtbFBLAQItABQABgAIAAAAIQBa9CxbvwAA&#13;&#10;ABUBAAALAAAAAAAAAAAAAAAAAB8BAABfcmVscy8ucmVsc1BLAQItABQABgAIAAAAIQC/5APrywAA&#13;&#10;AOEAAAAPAAAAAAAAAAAAAAAAAAcCAABkcnMvZG93bnJldi54bWxQSwUGAAAAAAMAAwC3AAAA/wIA&#13;&#10;AAAA&#13;&#10;" adj="-11796480,,5400" path="m43951,v5488,,9302,1786,11441,5358c57550,8905,57903,13593,56452,19422l53801,29989,50871,44971r3488,843l52434,52065r-23552,l30333,45120r5218,-571l40407,28798,42974,18678v502,-2108,372,-3646,-391,-4614c41821,13122,40007,12626,37142,12626v-2865,,-6093,1091,-9683,3323l24640,25078r-1227,4886l20538,44673r5274,596l23747,52065,,52065,1339,45541r3768,-843l9990,28798r1228,-4861l14092,9004,10102,8161,12027,1984,32203,322,30807,3572c34100,1191,38481,,43951,xe" fillcolor="#a6a6a6" stroked="f">
                  <v:stroke joinstyle="miter"/>
                  <v:formulas/>
                  <v:path arrowok="t" o:extrusionok="f" o:connecttype="custom" textboxrect="0,0,57903,52065"/>
                  <v:textbox inset="2.53958mm,2.53958mm,2.53958mm,2.53958mm">
                    <w:txbxContent>
                      <w:p w14:paraId="516EAAA2" w14:textId="77777777" w:rsidR="00177E13" w:rsidRDefault="00177E13">
                        <w:pPr>
                          <w:spacing w:after="0" w:line="240" w:lineRule="auto"/>
                          <w:ind w:left="0" w:firstLine="0"/>
                          <w:textDirection w:val="btLr"/>
                        </w:pPr>
                      </w:p>
                    </w:txbxContent>
                  </v:textbox>
                </v:shape>
                <v:shape id="Freeform 539" o:spid="_x0000_s1822" style="position:absolute;left:24986;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qKZwywAAAOEAAAAPAAAAZHJzL2Rvd25yZXYueG1sRI9Pa8JA&#13;&#10;FMTvQr/D8gpepG7qn1Kjq4hB8NRi0oPeXrOvSWj2bciuJn57Vyj0MjAM8xtmtelNLa7Uusqygtdx&#13;&#10;BII4t7riQsFXtn95B+E8ssbaMim4kYPN+mmwwljbjo90TX0hAoRdjApK75tYSpeXZNCNbUMcsh/b&#13;&#10;GvTBtoXULXYBbmo5iaI3abDisFBiQ7uS8t/0YhQ0o9Hpe/Zx9MkcT+f9+XBbZJ+VUsPnPlkG2S5B&#13;&#10;eOr9f+MPcdAK5tMFPB6FNyDXdwAAAP//AwBQSwECLQAUAAYACAAAACEA2+H2y+4AAACFAQAAEwAA&#13;&#10;AAAAAAAAAAAAAAAAAAAAW0NvbnRlbnRfVHlwZXNdLnhtbFBLAQItABQABgAIAAAAIQBa9CxbvwAA&#13;&#10;ABUBAAALAAAAAAAAAAAAAAAAAB8BAABfcmVscy8ucmVsc1BLAQItABQABgAIAAAAIQDQqKZwywAA&#13;&#10;AOEAAAAPAAAAAAAAAAAAAAAAAAcCAABkcnMvZG93bnJldi54bWxQSwUGAAAAAAMAAwC3AAAA/wIA&#13;&#10;AAAA&#13;&#10;" adj="-11796480,,5400" path="m43951,v5488,,9302,1786,11441,5358c57550,8905,57903,13593,56452,19422l53801,29989,50871,44971r3488,843l52434,52065r-23552,l30333,45120r5218,-571l40407,28798,42974,18678v502,-2108,372,-3646,-391,-4614c41821,13122,40007,12626,37142,12626v-2865,,-6093,1091,-9683,3323l24640,25078r-1227,4886l20538,44673r5274,596l23747,52065,,52065,1339,45541r3768,-843l9990,28798r1228,-4861l14092,9004,10102,8161,12027,1984,32203,322,30807,3572c34100,1191,38481,,43951,xe" fillcolor="#a6a6a6" stroked="f">
                  <v:stroke joinstyle="miter"/>
                  <v:formulas/>
                  <v:path arrowok="t" o:extrusionok="f" o:connecttype="custom" textboxrect="0,0,57903,52065"/>
                  <v:textbox inset="2.53958mm,2.53958mm,2.53958mm,2.53958mm">
                    <w:txbxContent>
                      <w:p w14:paraId="730E9A60" w14:textId="77777777" w:rsidR="00177E13" w:rsidRDefault="00177E13">
                        <w:pPr>
                          <w:spacing w:after="0" w:line="240" w:lineRule="auto"/>
                          <w:ind w:left="0" w:firstLine="0"/>
                          <w:textDirection w:val="btLr"/>
                        </w:pPr>
                      </w:p>
                    </w:txbxContent>
                  </v:textbox>
                </v:shape>
                <v:shape id="Freeform 540" o:spid="_x0000_s1823" style="position:absolute;left:24740;top:1193;width:275;height:514;visibility:visible;mso-wrap-style:square;v-text-anchor:middle" coordsize="27546,5138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G0SyQAAAOEAAAAPAAAAZHJzL2Rvd25yZXYueG1sRI/RSgMx&#13;&#10;EEXfhf5DGMEXsdmItrJtWoprQXwobfUDhs24WbqZLJu0Xf/eeRB8GbgM91zOcj2GTl1oSG1kC2Za&#13;&#10;gCKuo2u5sfD1uX14AZUyssMuMln4oQTr1eRmiaWLVz7Q5ZgbJRBOJVrwOfel1qn2FDBNY08sv+84&#13;&#10;BMwSh0a7Aa8CD51+LIqZDtiyLHjs6dVTfTqeg4X93Ox8db91c9Oe8Fy9mY8ZGmvvbsdqIWezAJVp&#13;&#10;zP+NP8S7s/D8JA5iJDagV78AAAD//wMAUEsBAi0AFAAGAAgAAAAhANvh9svuAAAAhQEAABMAAAAA&#13;&#10;AAAAAAAAAAAAAAAAAFtDb250ZW50X1R5cGVzXS54bWxQSwECLQAUAAYACAAAACEAWvQsW78AAAAV&#13;&#10;AQAACwAAAAAAAAAAAAAAAAAfAQAAX3JlbHMvLnJlbHNQSwECLQAUAAYACAAAACEAYHxtEskAAADh&#13;&#10;AAAADwAAAAAAAAAAAAAAAAAHAgAAZHJzL2Rvd25yZXYueG1sUEsFBgAAAAADAAMAtwAAAP0CAAAA&#13;&#10;AA==&#13;&#10;" adj="-11796480,,5400" path="m6784,v7832,,13423,2356,16771,7069c26904,11782,27546,18281,25481,26541,23434,34776,19537,41374,13788,46335l,51386,,41063,5019,38881c7358,36376,9156,32618,10412,27608,13146,16644,10840,11162,3491,11162l,12536,,2486,6784,xe" fillcolor="#a6a6a6" stroked="f">
                  <v:stroke joinstyle="miter"/>
                  <v:formulas/>
                  <v:path arrowok="t" o:extrusionok="f" o:connecttype="custom" textboxrect="0,0,27546,51386"/>
                  <v:textbox inset="2.53958mm,2.53958mm,2.53958mm,2.53958mm">
                    <w:txbxContent>
                      <w:p w14:paraId="08B293E2" w14:textId="77777777" w:rsidR="00177E13" w:rsidRDefault="00177E13">
                        <w:pPr>
                          <w:spacing w:after="0" w:line="240" w:lineRule="auto"/>
                          <w:ind w:left="0" w:firstLine="0"/>
                          <w:textDirection w:val="btLr"/>
                        </w:pPr>
                      </w:p>
                    </w:txbxContent>
                  </v:textbox>
                </v:shape>
                <v:shape id="Freeform 541" o:spid="_x0000_s1824" style="position:absolute;left:28681;top:1181;width:138;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Y0oNygAAAOEAAAAPAAAAZHJzL2Rvd25yZXYueG1sRI9Ba8JA&#13;&#10;FITvgv9heQUvpW4iWkp0FVEUSwslab0/sq9JaPZtyK4mza/vCgUvA8Mw3zCrTW9qcaXWVZYVxNMI&#13;&#10;BHFudcWFgq/Pw9MLCOeRNdaWScEvOdisx6MVJtp2nNI184UIEHYJKii9bxIpXV6SQTe1DXHIvm1r&#13;&#10;0AfbFlK32AW4qeUsip6lwYrDQokN7UrKf7KLUZDWr80xHbLzuXvrHmfvw7CLP/ZKTR76/TLIdgnC&#13;&#10;U+/vjX/ESStYzGO4PQpvQK7/AAAA//8DAFBLAQItABQABgAIAAAAIQDb4fbL7gAAAIUBAAATAAAA&#13;&#10;AAAAAAAAAAAAAAAAAABbQ29udGVudF9UeXBlc10ueG1sUEsBAi0AFAAGAAgAAAAhAFr0LFu/AAAA&#13;&#10;FQEAAAsAAAAAAAAAAAAAAAAAHwEAAF9yZWxzLy5yZWxzUEsBAi0AFAAGAAgAAAAhAHpjSg3KAAAA&#13;&#10;4QAAAA8AAAAAAAAAAAAAAAAABwIAAGRycy9kb3ducmV2LnhtbFBLBQYAAAAAAwADALcAAAD+AgAA&#13;&#10;AAA=&#13;&#10;" path="m3544,l9376,r363,2158l13808,1822r,12020l8204,15180,6530,19893,,20241,3544,xe" fillcolor="#a6a6a6" stroked="f">
                  <v:path arrowok="t" o:extrusionok="f"/>
                </v:shape>
                <v:shape id="Freeform 542" o:spid="_x0000_s1825" style="position:absolute;left:27641;top:1096;width:831;height:871;visibility:visible;mso-wrap-style:square;v-text-anchor:middle" coordsize="83093,870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tOwoxwAAAOEAAAAPAAAAZHJzL2Rvd25yZXYueG1sRI9Ba8JA&#13;&#10;FITvgv9heYKXYjbaWkp0FakIPQjBWHt+ZJ/JYvZtyG41/nu3UPAyMAzzDbNc97YRV+q8caxgmqQg&#13;&#10;iEunDVcKvo+7yQcIH5A1No5JwZ08rFfDwRIz7W58oGsRKhEh7DNUUIfQZlL6siaLPnEtcczOrrMY&#13;&#10;ou0qqTu8Rbht5CxN36VFw3GhxpY+ayovxa9VoF+M3L+inv70p7TM87wwFzZKjUf9dhFlswARqA/P&#13;&#10;xj/iSyuYv83g71F8A3L1AAAA//8DAFBLAQItABQABgAIAAAAIQDb4fbL7gAAAIUBAAATAAAAAAAA&#13;&#10;AAAAAAAAAAAAAABbQ29udGVudF9UeXBlc10ueG1sUEsBAi0AFAAGAAgAAAAhAFr0LFu/AAAAFQEA&#13;&#10;AAsAAAAAAAAAAAAAAAAAHwEAAF9yZWxzLy5yZWxzUEsBAi0AFAAGAAgAAAAhACS07CjHAAAA4QAA&#13;&#10;AA8AAAAAAAAAAAAAAAAABwIAAGRycy9kb3ducmV2LnhtbFBLBQYAAAAAAwADALcAAAD7AgAAAAA=&#13;&#10;" adj="-11796480,,5400" path="m20510,r5805,l24166,11435r5572,l36221,11435r18436,l53206,18405r-4800,471l48267,27012r1032,14834l59568,25921r3237,-7169l58285,18256r2065,-6821l83093,11435r-1340,6548l77539,18876,38612,76473,33170,87040r-18976,l15450,80491r5832,-893l38053,58613,32305,21075r-10455,381l15822,45492v-1060,4341,-1441,6871,-1144,7565c14994,53727,16399,54099,18892,54099r7144,l25282,59854v-4334,2431,-8920,3646,-13757,3646c6688,63500,3432,62111,1758,59308,102,56480,,52214,1451,46509l7981,21903r-5972,248l4046,13965r7060,-2183l20510,xe" fillcolor="#a6a6a6" stroked="f">
                  <v:stroke joinstyle="miter"/>
                  <v:formulas/>
                  <v:path arrowok="t" o:extrusionok="f" o:connecttype="custom" textboxrect="0,0,83093,87040"/>
                  <v:textbox inset="2.53958mm,2.53958mm,2.53958mm,2.53958mm">
                    <w:txbxContent>
                      <w:p w14:paraId="3A02D1F3" w14:textId="77777777" w:rsidR="00177E13" w:rsidRDefault="00177E13">
                        <w:pPr>
                          <w:spacing w:after="0" w:line="240" w:lineRule="auto"/>
                          <w:ind w:left="0" w:firstLine="0"/>
                          <w:textDirection w:val="btLr"/>
                        </w:pPr>
                      </w:p>
                    </w:txbxContent>
                  </v:textbox>
                </v:shape>
                <v:shape id="Freeform 543" o:spid="_x0000_s1826" style="position:absolute;left:25617;top:1096;width:566;height:635;visibility:visible;mso-wrap-style:square;v-text-anchor:middle" coordsize="56667,635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34zEyAAAAOEAAAAPAAAAZHJzL2Rvd25yZXYueG1sRI9PawIx&#13;&#10;FMTvBb9DeIK3mlVr0dUo0tIieCj+w+tj89wENy/LJl3Xb98UCr0MDMP8hlmuO1eJlppgPSsYDTMQ&#13;&#10;xIXXlksFp+PH8wxEiMgaK8+k4EEB1qve0xJz7e+8p/YQS5EgHHJUYGKscylDYchhGPqaOGVX3ziM&#13;&#10;yTal1A3eE9xVcpxlr9Kh5bRgsKY3Q8Xt8O0U2Pj1afYFzm+PnT232wte6jMqNeh374skmwWISF38&#13;&#10;b/whtlrB9GUCv4/SG5CrHwAAAP//AwBQSwECLQAUAAYACAAAACEA2+H2y+4AAACFAQAAEwAAAAAA&#13;&#10;AAAAAAAAAAAAAAAAW0NvbnRlbnRfVHlwZXNdLnhtbFBLAQItABQABgAIAAAAIQBa9CxbvwAAABUB&#13;&#10;AAALAAAAAAAAAAAAAAAAAB8BAABfcmVscy8ucmVsc1BLAQItABQABgAIAAAAIQAL34zEyAAAAOEA&#13;&#10;AAAPAAAAAAAAAAAAAAAAAAcCAABkcnMvZG93bnJldi54bWxQSwUGAAAAAAMAAwC3AAAA/AIAAAAA&#13;&#10;" adj="-11796480,,5400" path="m20510,r5804,l24166,11435r12055,l32733,21059r-10883,397l15822,45492v-1060,4341,-1442,6871,-1144,7565c14994,53727,16399,54099,18892,54099r7143,l25884,55253r3715,-832l34482,38522r1228,-4862l38584,18728r-3990,-844l36519,11708,56667,10046,49132,34801r-1227,4887l44975,54694r3460,844l46509,61788r-22017,l24867,59964,11525,63500v-4837,,-8093,-1389,-9767,-4192c102,56480,,52214,1451,46509l7981,21903r-5972,248l4046,13965r7060,-2183l20510,xe" fillcolor="#a6a6a6" stroked="f">
                  <v:stroke joinstyle="miter"/>
                  <v:formulas/>
                  <v:path arrowok="t" o:extrusionok="f" o:connecttype="custom" textboxrect="0,0,56667,63500"/>
                  <v:textbox inset="2.53958mm,2.53958mm,2.53958mm,2.53958mm">
                    <w:txbxContent>
                      <w:p w14:paraId="5BA07CEC" w14:textId="77777777" w:rsidR="00177E13" w:rsidRDefault="00177E13">
                        <w:pPr>
                          <w:spacing w:after="0" w:line="240" w:lineRule="auto"/>
                          <w:ind w:left="0" w:firstLine="0"/>
                          <w:textDirection w:val="btLr"/>
                        </w:pPr>
                      </w:p>
                    </w:txbxContent>
                  </v:textbox>
                </v:shape>
                <v:shape id="Freeform 544" o:spid="_x0000_s1827" style="position:absolute;left:27483;top:956;width:202;height:204;visibility:visible;mso-wrap-style:square;v-text-anchor:middle" coordsize="20203,20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F/gNygAAAOEAAAAPAAAAZHJzL2Rvd25yZXYueG1sRI9La8Mw&#13;&#10;EITvhf4HsYHeGjnNg+BECaHN89bYgV631sZ2Y62MpTpOf31VKOQyMAzzDTNfdqYSLTWutKxg0I9A&#13;&#10;EGdWl5wrOKWb5ykI55E1VpZJwY0cLBePD3OMtb3ykdrE5yJA2MWooPC+jqV0WUEGXd/WxCE728ag&#13;&#10;D7bJpW7wGuCmki9RNJEGSw4LBdb0WlB2Sb6NgpQn2/fzx+d6vdl+HYZ5O9TJz06pp173NguymoHw&#13;&#10;1Pl74x+x1wrGoxH8PQpvQC5+AQAA//8DAFBLAQItABQABgAIAAAAIQDb4fbL7gAAAIUBAAATAAAA&#13;&#10;AAAAAAAAAAAAAAAAAABbQ29udGVudF9UeXBlc10ueG1sUEsBAi0AFAAGAAgAAAAhAFr0LFu/AAAA&#13;&#10;FQEAAAsAAAAAAAAAAAAAAAAAHwEAAF9yZWxzLy5yZWxzUEsBAi0AFAAGAAgAAAAhAPcX+A3KAAAA&#13;&#10;4QAAAA8AAAAAAAAAAAAAAAAABwIAAGRycy9kb3ducmV2LnhtbFBLBQYAAAAAAwADALcAAAD+AgAA&#13;&#10;AAA=&#13;&#10;" adj="-11796480,,5400" path="m12223,v2809,1364,4790,2803,5943,4291c19320,5755,19999,7913,20203,10790v-2567,4390,-6567,7615,-11999,9599c3404,18653,670,15081,,9674,3125,4812,7200,1588,12223,xe" fillcolor="#a6a6a6" stroked="f">
                  <v:stroke joinstyle="miter"/>
                  <v:formulas/>
                  <v:path arrowok="t" o:extrusionok="f" o:connecttype="custom" textboxrect="0,0,20203,20389"/>
                  <v:textbox inset="2.53958mm,2.53958mm,2.53958mm,2.53958mm">
                    <w:txbxContent>
                      <w:p w14:paraId="16F63234" w14:textId="77777777" w:rsidR="00177E13" w:rsidRDefault="00177E13">
                        <w:pPr>
                          <w:spacing w:after="0" w:line="240" w:lineRule="auto"/>
                          <w:ind w:left="0" w:firstLine="0"/>
                          <w:textDirection w:val="btLr"/>
                        </w:pPr>
                      </w:p>
                    </w:txbxContent>
                  </v:textbox>
                </v:shape>
                <v:shape id="Freeform 545" o:spid="_x0000_s1828" style="position:absolute;left:29702;top:1222;width:266;height:509;visibility:visible;mso-wrap-style:square;v-text-anchor:middle" coordsize="26553,5092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CnETxwAAAOEAAAAPAAAAZHJzL2Rvd25yZXYueG1sRI9Bi8Iw&#13;&#10;FITvgv8hPGEvoumKLlKNIqvL9qSsCl4fzbMtNi+libXrrzeC4GVgGOYbZr5sTSkaql1hWcHnMAJB&#13;&#10;nFpdcKbgePgZTEE4j6yxtEwK/snBctHtzDHW9sZ/1Ox9JgKEXYwKcu+rWEqX5mTQDW1FHLKzrQ36&#13;&#10;YOtM6hpvAW5KOYqiL2mw4LCQY0XfOaWX/dUooN1mmh5L2ibJCYuVufeby29fqY9eu54FWc1AeGr9&#13;&#10;u/FCJFrBZDyB56PwBuTiAQAA//8DAFBLAQItABQABgAIAAAAIQDb4fbL7gAAAIUBAAATAAAAAAAA&#13;&#10;AAAAAAAAAAAAAABbQ29udGVudF9UeXBlc10ueG1sUEsBAi0AFAAGAAgAAAAhAFr0LFu/AAAAFQEA&#13;&#10;AAsAAAAAAAAAAAAAAAAAHwEAAF9yZWxzLy5yZWxzUEsBAi0AFAAGAAgAAAAhAC8KcRPHAAAA4QAA&#13;&#10;AA8AAAAAAAAAAAAAAAAABwIAAGRycy9kb3ducmV2LnhtbFBLBQYAAAAAAwADALcAAAD7AgAAAAA=&#13;&#10;" adj="-11796480,,5400" path="m26553,r,10198l22408,11788v-2400,2406,-4297,6374,-5693,11931c15320,29300,15115,33368,16101,35923v986,2579,2763,3869,5330,3869l26553,37466r,10289l15543,50929v-5637,,-9804,-2530,-12501,-7590c363,38254,,31755,1953,23868,3925,15980,7832,9580,13674,4619l26553,xe" fillcolor="#a6a6a6" stroked="f">
                  <v:stroke joinstyle="miter"/>
                  <v:formulas/>
                  <v:path arrowok="t" o:extrusionok="f" o:connecttype="custom" textboxrect="0,0,26553,50929"/>
                  <v:textbox inset="2.53958mm,2.53958mm,2.53958mm,2.53958mm">
                    <w:txbxContent>
                      <w:p w14:paraId="1577C450" w14:textId="77777777" w:rsidR="00177E13" w:rsidRDefault="00177E13">
                        <w:pPr>
                          <w:spacing w:after="0" w:line="240" w:lineRule="auto"/>
                          <w:ind w:left="0" w:firstLine="0"/>
                          <w:textDirection w:val="btLr"/>
                        </w:pPr>
                      </w:p>
                    </w:txbxContent>
                  </v:textbox>
                </v:shape>
                <v:shape id="Freeform 546" o:spid="_x0000_s1829" style="position:absolute;left:29090;top:1193;width:579;height:521;visibility:visible;mso-wrap-style:square;v-text-anchor:middle" coordsize="57903,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MUF/yAAAAOEAAAAPAAAAZHJzL2Rvd25yZXYueG1sRI/NqsIw&#13;&#10;FIT3F3yHcAQ3oqmiotUoogiuvPiz0N2xObbF5qQ0uVrf/kYQ3AwMw3zDzBa1KcSDKpdbVtDrRiCI&#13;&#10;E6tzThWcjpvOGITzyBoLy6TgRQ4W88bPDGNtn7ynx8GnIkDYxagg876MpXRJRgZd15bEIbvZyqAP&#13;&#10;tkqlrvAZ4KaQ/SgaSYM5h4UMS1pllNwPf0ZB2W6fr4Pd3q+HeL5sLtvX5PibK9Vq1utpkOUUhKfa&#13;&#10;fxsfxFYrGA5G8H4U3oCc/wMAAP//AwBQSwECLQAUAAYACAAAACEA2+H2y+4AAACFAQAAEwAAAAAA&#13;&#10;AAAAAAAAAAAAAAAAW0NvbnRlbnRfVHlwZXNdLnhtbFBLAQItABQABgAIAAAAIQBa9CxbvwAAABUB&#13;&#10;AAALAAAAAAAAAAAAAAAAAB8BAABfcmVscy8ucmVsc1BLAQItABQABgAIAAAAIQD5MUF/yAAAAOEA&#13;&#10;AAAPAAAAAAAAAAAAAAAAAAcCAABkcnMvZG93bnJldi54bWxQSwUGAAAAAAMAAwC3AAAA/AIAAAAA&#13;&#10;" adj="-11796480,,5400" path="m43951,v5488,,9302,1786,11441,5358c57550,8905,57903,13593,56452,19422l53801,29989,50871,44971r3488,843l52434,52065r-23552,l30333,45120r5218,-571l40407,28798,42974,18678v502,-2108,372,-3646,-391,-4614c41821,13122,40007,12626,37142,12626v-2865,,-6093,1091,-9683,3323l24640,25078r-1227,4886l20538,44673r5274,596l23747,52065,,52065,1339,45541r3768,-843l9990,28798r1228,-4861l14092,9004,10102,8161,12027,1984,32203,322,30807,3572c34100,1191,38481,,43951,xe" fillcolor="#a6a6a6" stroked="f">
                  <v:stroke joinstyle="miter"/>
                  <v:formulas/>
                  <v:path arrowok="t" o:extrusionok="f" o:connecttype="custom" textboxrect="0,0,57903,52065"/>
                  <v:textbox inset="2.53958mm,2.53958mm,2.53958mm,2.53958mm">
                    <w:txbxContent>
                      <w:p w14:paraId="226EB75B" w14:textId="77777777" w:rsidR="00177E13" w:rsidRDefault="00177E13">
                        <w:pPr>
                          <w:spacing w:after="0" w:line="240" w:lineRule="auto"/>
                          <w:ind w:left="0" w:firstLine="0"/>
                          <w:textDirection w:val="btLr"/>
                        </w:pPr>
                      </w:p>
                    </w:txbxContent>
                  </v:textbox>
                </v:shape>
                <v:shape id="Freeform 547" o:spid="_x0000_s1830" style="position:absolute;left:28819;top:1193;width:267;height:532;visibility:visible;mso-wrap-style:square;v-text-anchor:middle" coordsize="26692,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Gm1RyQAAAOEAAAAPAAAAZHJzL2Rvd25yZXYueG1sRI9Ba8JA&#13;&#10;FITvQv/D8gq96W6L2ja6kWIpKHgxrdLjI/tM0mTfhuxW4793BcHLwDDMN8x80dtGHKnzlWMNzyMF&#13;&#10;gjh3puJCw8/31/ANhA/IBhvHpOFMHhbpw2COiXEn3tIxC4WIEPYJaihDaBMpfV6SRT9yLXHMDq6z&#13;&#10;GKLtCmk6PEW4beSLUlNpseK4UGJLy5LyOvu3GjIy9eYvWyq3Vuvxb/7ud4e91/rpsf+cRfmYgQjU&#13;&#10;h3vjhlgZDZPxK1wfxTcg0wsAAAD//wMAUEsBAi0AFAAGAAgAAAAhANvh9svuAAAAhQEAABMAAAAA&#13;&#10;AAAAAAAAAAAAAAAAAFtDb250ZW50X1R5cGVzXS54bWxQSwECLQAUAAYACAAAACEAWvQsW78AAAAV&#13;&#10;AQAACwAAAAAAAAAAAAAAAAAfAQAAX3JlbHMvLnJlbHNQSwECLQAUAAYACAAAACEA8BptUckAAADh&#13;&#10;AAAADwAAAAAAAAAAAAAAAAAHAgAAZHJzL2Rvd25yZXYueG1sUEsFBgAAAAADAAMAtwAAAP0CAAAA&#13;&#10;AA==&#13;&#10;" adj="-11796480,,5400" path="m6730,v7107,,12334,1637,15683,4887c25762,8111,26692,12725,25204,18752l22162,29989,19371,44772r3935,869l21408,51842,2098,53206,3409,50180,,51172,,41316,5781,38596,8153,30634,,32654,,21304,11446,19025r391,-1438c12376,15354,12228,13742,11390,12725,10572,11683,8749,11162,5921,11162l,12577,,557,6730,xe" fillcolor="#a6a6a6" stroked="f">
                  <v:stroke joinstyle="miter"/>
                  <v:formulas/>
                  <v:path arrowok="t" o:extrusionok="f" o:connecttype="custom" textboxrect="0,0,26692,53206"/>
                  <v:textbox inset="2.53958mm,2.53958mm,2.53958mm,2.53958mm">
                    <w:txbxContent>
                      <w:p w14:paraId="2D8A6EE8" w14:textId="77777777" w:rsidR="00177E13" w:rsidRDefault="00177E13">
                        <w:pPr>
                          <w:spacing w:after="0" w:line="240" w:lineRule="auto"/>
                          <w:ind w:left="0" w:firstLine="0"/>
                          <w:textDirection w:val="btLr"/>
                        </w:pPr>
                      </w:p>
                    </w:txbxContent>
                  </v:textbox>
                </v:shape>
                <v:shape id="Freeform 548" o:spid="_x0000_s1831" style="position:absolute;left:30395;top:1199;width:373;height:751;visibility:visible;mso-wrap-style:square;v-text-anchor:middle" coordsize="37295,750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zwZywAAAOEAAAAPAAAAZHJzL2Rvd25yZXYueG1sRI/BSsNA&#13;&#10;EIbvgu+wTMGb3VRUbNptqRVFEIqmYnscstNsNDsbsmua+vTOQfAy8DP838w3Xw6+UT11sQ5sYDLO&#13;&#10;QBGXwdZcGXjfPl7egYoJ2WITmAycKMJycX42x9yGI79RX6RKCYRjjgZcSm2udSwdeYzj0BLL7hA6&#13;&#10;j0liV2nb4VHgvtFXWXarPdYsFxy2tHZUfhXf3sD69f6n3/SfxW6V7U8fT1M7eXHWmIvR8DCTsZqB&#13;&#10;SjSk/8Yf4tkauLmWl8VIbEAvfgEAAP//AwBQSwECLQAUAAYACAAAACEA2+H2y+4AAACFAQAAEwAA&#13;&#10;AAAAAAAAAAAAAAAAAAAAW0NvbnRlbnRfVHlwZXNdLnhtbFBLAQItABQABgAIAAAAIQBa9CxbvwAA&#13;&#10;ABUBAAALAAAAAAAAAAAAAAAAAB8BAABfcmVscy8ucmVsc1BLAQItABQABgAIAAAAIQCrOzwZywAA&#13;&#10;AOEAAAAPAAAAAAAAAAAAAAAAAAcCAABkcnMvZG93bnJldi54bWxQSwUGAAAAAAMAAwC3AAAA/wIA&#13;&#10;AAAA&#13;&#10;" adj="-11796480,,5400" path="m37198,l35802,3026r1493,-432l37295,12882r-3781,1728l30528,24408,26231,41573v1637,397,3581,595,5832,595l37295,40175r,10197l29356,53206v-2604,,-4576,-149,-5916,-446l23385,52983,20510,67618r5219,620l23747,75059,,75059,1256,68511r3823,-844l9962,51792,17078,23366,19952,8434,15962,7590,17887,1389,37198,xe" fillcolor="#a6a6a6" stroked="f">
                  <v:stroke joinstyle="miter"/>
                  <v:formulas/>
                  <v:path arrowok="t" o:extrusionok="f" o:connecttype="custom" textboxrect="0,0,37295,75059"/>
                  <v:textbox inset="2.53958mm,2.53958mm,2.53958mm,2.53958mm">
                    <w:txbxContent>
                      <w:p w14:paraId="107C602F" w14:textId="77777777" w:rsidR="00177E13" w:rsidRDefault="00177E13">
                        <w:pPr>
                          <w:spacing w:after="0" w:line="240" w:lineRule="auto"/>
                          <w:ind w:left="0" w:firstLine="0"/>
                          <w:textDirection w:val="btLr"/>
                        </w:pPr>
                      </w:p>
                    </w:txbxContent>
                  </v:textbox>
                </v:shape>
                <v:shape id="Freeform 549" o:spid="_x0000_s1832" style="position:absolute;left:29968;top:962;width:348;height:763;visibility:visible;mso-wrap-style:square;v-text-anchor:middle" coordsize="34783,7632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sjzWygAAAOEAAAAPAAAAZHJzL2Rvd25yZXYueG1sRI9BawIx&#13;&#10;FITvBf9DeEJvNatoqatRimKp4qV2ba/PzXOzdvOybFJd++sbodDLwDDMN8x03tpKnKnxpWMF/V4C&#13;&#10;gjh3uuRCQfa+engC4QOyxsoxKbiSh/msczfFVLsLv9F5FwoRIexTVGBCqFMpfW7Iou+5mjhmR9dY&#13;&#10;DNE2hdQNXiLcVnKQJI/SYslxwWBNC0P51+7bKvjAn9P68KKL0/ZgwnWwz/LNZ6bUfbddTqI8T0AE&#13;&#10;asN/4w/xqhWMhmO4PYpvQM5+AQAA//8DAFBLAQItABQABgAIAAAAIQDb4fbL7gAAAIUBAAATAAAA&#13;&#10;AAAAAAAAAAAAAAAAAABbQ29udGVudF9UeXBlc10ueG1sUEsBAi0AFAAGAAgAAAAhAFr0LFu/AAAA&#13;&#10;FQEAAAsAAAAAAAAAAAAAAAAAHwEAAF9yZWxzLy5yZWxzUEsBAi0AFAAGAAgAAAAhAJmyPNbKAAAA&#13;&#10;4QAAAA8AAAAAAAAAAAAAAAAABwIAAGRycy9kb3ducmV2LnhtbFBLBQYAAAAAAwADALcAAAD+AgAA&#13;&#10;AAA=&#13;&#10;" adj="-11796480,,5400" path="m34783,l27277,24656,20189,52958,17370,67890r3935,869l19407,74960,97,76324,1464,73298,,73720,,63431,3780,61714,6766,51916,11064,34776c9352,34354,7408,34156,5231,34156l,36163,,25965,7938,23118v2623,,4595,149,5916,446l13910,23391,16673,8806,11566,7962,13519,1662,34783,xe" fillcolor="#a6a6a6" stroked="f">
                  <v:stroke joinstyle="miter"/>
                  <v:formulas/>
                  <v:path arrowok="t" o:extrusionok="f" o:connecttype="custom" textboxrect="0,0,34783,76324"/>
                  <v:textbox inset="2.53958mm,2.53958mm,2.53958mm,2.53958mm">
                    <w:txbxContent>
                      <w:p w14:paraId="439C1DCF" w14:textId="77777777" w:rsidR="00177E13" w:rsidRDefault="00177E13">
                        <w:pPr>
                          <w:spacing w:after="0" w:line="240" w:lineRule="auto"/>
                          <w:ind w:left="0" w:firstLine="0"/>
                          <w:textDirection w:val="btLr"/>
                        </w:pPr>
                      </w:p>
                    </w:txbxContent>
                  </v:textbox>
                </v:shape>
                <v:shape id="Freeform 550" o:spid="_x0000_s1833" style="position:absolute;left:31019;top:1406;width:237;height:325;visibility:visible;mso-wrap-style:square;v-text-anchor:middle" coordsize="23659,3247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oM1FyAAAAOEAAAAPAAAAZHJzL2Rvd25yZXYueG1sRI9Ba8JA&#13;&#10;EIXvhf6HZQpeRDexpJXoKq1S0GOt6HXITpNgdjbsbjX++86h0MvAY3jf41uuB9epK4XYejaQTzNQ&#13;&#10;xJW3LdcGjl8fkzmomJAtdp7JwJ0irFePD0ssrb/xJ10PqVYC4ViigSalvtQ6Vg05jFPfE8vv2weH&#13;&#10;SWKotQ14E7jr9CzLXrTDlmWhwZ42DVWXw48zMOxO/Hx8Tzjen2d5cdmH3I5fjRk9DduFnLcFqERD&#13;&#10;+m/8IXbWQFGIgxiJDejVLwAAAP//AwBQSwECLQAUAAYACAAAACEA2+H2y+4AAACFAQAAEwAAAAAA&#13;&#10;AAAAAAAAAAAAAAAAW0NvbnRlbnRfVHlwZXNdLnhtbFBLAQItABQABgAIAAAAIQBa9CxbvwAAABUB&#13;&#10;AAALAAAAAAAAAAAAAAAAAB8BAABfcmVscy8ucmVsc1BLAQItABQABgAIAAAAIQAGoM1FyAAAAOEA&#13;&#10;AAAPAAAAAAAAAAAAAAAAAAcCAABkcnMvZG93bnJldi54bWxQSwUGAAAAAAMAAwC3AAAA/AIAAAAA&#13;&#10;" adj="-11796480,,5400" path="m23659,r,11350l19896,12282v-2381,992,-3776,2282,-4185,3894c15320,17764,15487,19029,16213,19971v744,918,2288,1365,4632,1365l23659,20012r,9856l14706,32473v-5265,,-9144,-1563,-11636,-4663c595,24684,,20542,1284,15383,2586,10248,5628,6453,10409,4072,12809,2881,16066,1752,20182,692l23659,xe" fillcolor="#a6a6a6" stroked="f">
                  <v:stroke joinstyle="miter"/>
                  <v:formulas/>
                  <v:path arrowok="t" o:extrusionok="f" o:connecttype="custom" textboxrect="0,0,23659,32473"/>
                  <v:textbox inset="2.53958mm,2.53958mm,2.53958mm,2.53958mm">
                    <w:txbxContent>
                      <w:p w14:paraId="777B94A5" w14:textId="77777777" w:rsidR="00177E13" w:rsidRDefault="00177E13">
                        <w:pPr>
                          <w:spacing w:after="0" w:line="240" w:lineRule="auto"/>
                          <w:ind w:left="0" w:firstLine="0"/>
                          <w:textDirection w:val="btLr"/>
                        </w:pPr>
                      </w:p>
                    </w:txbxContent>
                  </v:textbox>
                </v:shape>
                <v:shape id="Freeform 551" o:spid="_x0000_s1834" style="position:absolute;left:30768;top:1193;width:265;height:510;visibility:visible;mso-wrap-style:square;v-text-anchor:middle" coordsize="26571,5094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iNlKyQAAAOEAAAAPAAAAZHJzL2Rvd25yZXYueG1sRI9Ba8JA&#13;&#10;FITvBf/D8oReir5YsZToKtJWKOLBWg8en9lnEs2+Ddmtif++KxR6GRiG+YaZLTpbqSs3vnSiYTRM&#13;&#10;QLFkzpSSa9h/rwavoHwgMVQ5YQ039rCY9x5mlBrXyhdfdyFXESI+JQ1FCHWK6LOCLfmhq1lidnKN&#13;&#10;pRBtk6NpqI1wW+FzkrygpVLiQkE1vxWcXXY/VsN6fczbFR7Om/H4Y5vdKhbEJ60f+937NMpyCipw&#13;&#10;F/4bf4hPo2EyGcH9UXwDOP8FAAD//wMAUEsBAi0AFAAGAAgAAAAhANvh9svuAAAAhQEAABMAAAAA&#13;&#10;AAAAAAAAAAAAAAAAAFtDb250ZW50X1R5cGVzXS54bWxQSwECLQAUAAYACAAAACEAWvQsW78AAAAV&#13;&#10;AQAACwAAAAAAAAAAAAAAAAAfAQAAX3JlbHMvLnJlbHNQSwECLQAUAAYACAAAACEAKIjZSskAAADh&#13;&#10;AAAADwAAAAAAAAAAAAAAAAAHAgAAZHJzL2Rvd25yZXYueG1sUEsFBgAAAAADAAMAtwAAAP0CAAAA&#13;&#10;AA==&#13;&#10;" adj="-11796480,,5400" path="m10926,v5692,,9887,2530,12585,7615c26208,12675,26571,19149,24599,27062,22646,34950,18748,41374,12907,46335l,50943,,40746,4145,39167c6545,36761,8442,32767,9837,27211v1396,-5557,1600,-9624,614,-12204c9465,12427,7651,11162,5010,11162l,13452,,3164,10926,xe" fillcolor="#a6a6a6" stroked="f">
                  <v:stroke joinstyle="miter"/>
                  <v:formulas/>
                  <v:path arrowok="t" o:extrusionok="f" o:connecttype="custom" textboxrect="0,0,26571,50943"/>
                  <v:textbox inset="2.53958mm,2.53958mm,2.53958mm,2.53958mm">
                    <w:txbxContent>
                      <w:p w14:paraId="0A605B2C" w14:textId="77777777" w:rsidR="00177E13" w:rsidRDefault="00177E13">
                        <w:pPr>
                          <w:spacing w:after="0" w:line="240" w:lineRule="auto"/>
                          <w:ind w:left="0" w:firstLine="0"/>
                          <w:textDirection w:val="btLr"/>
                        </w:pPr>
                      </w:p>
                    </w:txbxContent>
                  </v:textbox>
                </v:shape>
                <v:shape id="Freeform 552" o:spid="_x0000_s1835" style="position:absolute;left:31117;top:1181;width:139;height:202;visibility:visible;mso-wrap-style:square;v-text-anchor:middle" coordsize="13808,20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aEKnyQAAAOEAAAAPAAAAZHJzL2Rvd25yZXYueG1sRI9Ba8JA&#13;&#10;FITvBf/D8gQvohsDlhJdpShKpYWSWO+P7GsSmn0bsqtJ8+vdgtDLwDDMN8x625ta3Kh1lWUFi3kE&#13;&#10;gji3uuJCwdf5MHsB4TyyxtoyKfglB9vN6GmNibYdp3TLfCEChF2CCkrvm0RKl5dk0M1tQxyyb9sa&#13;&#10;9MG2hdQtdgFuahlH0bM0WHFYKLGhXUn5T3Y1CtL61BzTIbtcuvduGn8Mw27xuVdqMu73qyCvKxCe&#13;&#10;ev/feCDetILlMoa/R+ENyM0dAAD//wMAUEsBAi0AFAAGAAgAAAAhANvh9svuAAAAhQEAABMAAAAA&#13;&#10;AAAAAAAAAAAAAAAAAFtDb250ZW50X1R5cGVzXS54bWxQSwECLQAUAAYACAAAACEAWvQsW78AAAAV&#13;&#10;AQAACwAAAAAAAAAAAAAAAAAfAQAAX3JlbHMvLnJlbHNQSwECLQAUAAYACAAAACEAD2hCp8kAAADh&#13;&#10;AAAADwAAAAAAAAAAAAAAAAAHAgAAZHJzL2Rvd25yZXYueG1sUEsFBgAAAAADAAMAtwAAAP0CAAAA&#13;&#10;AA==&#13;&#10;" path="m3544,l9376,r363,2158l13808,1821r,12021l8204,15180,6530,19893,,20241,3544,xe" fillcolor="#a6a6a6" stroked="f">
                  <v:path arrowok="t" o:extrusionok="f"/>
                </v:shape>
                <v:shape id="Freeform 553" o:spid="_x0000_s1836" style="position:absolute;left:32812;top:1212;width:281;height:519;visibility:visible;mso-wrap-style:square;v-text-anchor:middle" coordsize="28101,51891"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GaGywAAAOEAAAAPAAAAZHJzL2Rvd25yZXYueG1sRI/dagIx&#13;&#10;FITvBd8hnEJvpGbrT5HVKNaiiGBLbfH6dHPcXd2cLEnU7ds3BcGbgWGYb5jJrDGVuJDzpWUFz90E&#13;&#10;BHFmdcm5gu+v5dMIhA/IGivLpOCXPMym7dYEU22v/EmXXchFhLBPUUERQp1K6bOCDPqurYljdrDO&#13;&#10;YIjW5VI7vEa4qWQvSV6kwZLjQoE1LQrKTruzUTDobPvu4/1w/Fnst4PR62bfy3il1OND8zaOMh+D&#13;&#10;CNSEe+OGWGsFw2Ef/h/FNyCnfwAAAP//AwBQSwECLQAUAAYACAAAACEA2+H2y+4AAACFAQAAEwAA&#13;&#10;AAAAAAAAAAAAAAAAAAAAW0NvbnRlbnRfVHlwZXNdLnhtbFBLAQItABQABgAIAAAAIQBa9CxbvwAA&#13;&#10;ABUBAAALAAAAAAAAAAAAAAAAAB8BAABfcmVscy8ucmVsc1BLAQItABQABgAIAAAAIQDctGaGywAA&#13;&#10;AOEAAAAPAAAAAAAAAAAAAAAAAAcCAABkcnMvZG93bnJldi54bWxQSwUGAAAAAAMAAwC3AAAA/wIA&#13;&#10;AAAA&#13;&#10;" adj="-11796480,,5400" path="m28101,r,11122l19366,16842r8735,-51l28101,27558r-11916,c15273,31229,15422,34330,16632,36884v1209,2580,3655,3870,7339,3870l28101,39321r,11320l18920,51891v-6642,,-11627,-2406,-14957,-7243c651,39836,,33412,2009,25400,4018,17388,7832,10840,13450,5755l28101,xe" fillcolor="#a6a6a6" stroked="f">
                  <v:stroke joinstyle="miter"/>
                  <v:formulas/>
                  <v:path arrowok="t" o:extrusionok="f" o:connecttype="custom" textboxrect="0,0,28101,51891"/>
                  <v:textbox inset="2.53958mm,2.53958mm,2.53958mm,2.53958mm">
                    <w:txbxContent>
                      <w:p w14:paraId="7F0770C8" w14:textId="77777777" w:rsidR="00177E13" w:rsidRDefault="00177E13">
                        <w:pPr>
                          <w:spacing w:after="0" w:line="240" w:lineRule="auto"/>
                          <w:ind w:left="0" w:firstLine="0"/>
                          <w:textDirection w:val="btLr"/>
                        </w:pPr>
                      </w:p>
                    </w:txbxContent>
                  </v:textbox>
                </v:shape>
                <v:shape id="Freeform 556" o:spid="_x0000_s1837" style="position:absolute;left:31256;top:1193;width:266;height:532;visibility:visible;mso-wrap-style:square;v-text-anchor:middle" coordsize="26691,5320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LtUyQAAAOEAAAAPAAAAZHJzL2Rvd25yZXYueG1sRI9Ba8JA&#13;&#10;FITvBf/D8gq91U0FbRpdRQyCQg9VC3p8ZF+zsdm3MbuN6b/vFgQvA8Mw3zCzRW9r0VHrK8cKXoYJ&#13;&#10;COLC6YpLBZ+H9XMKwgdkjbVjUvBLHhbzwcMMM+2uvKNuH0oRIewzVGBCaDIpfWHIoh+6hjhmX661&#13;&#10;GKJtS6lbvEa4reUoSSbSYsVxwWBDK0PF9/7HKri8n4JJ384mT7bnne6OJv94NUo9Pfb5NMpyCiJQ&#13;&#10;H+6NG2KjFYzHE/h/FN+AnP8BAAD//wMAUEsBAi0AFAAGAAgAAAAhANvh9svuAAAAhQEAABMAAAAA&#13;&#10;AAAAAAAAAAAAAAAAAFtDb250ZW50X1R5cGVzXS54bWxQSwECLQAUAAYACAAAACEAWvQsW78AAAAV&#13;&#10;AQAACwAAAAAAAAAAAAAAAAAfAQAAX3JlbHMvLnJlbHNQSwECLQAUAAYACAAAACEAFAS7VMkAAADh&#13;&#10;AAAADwAAAAAAAAAAAAAAAAAHAgAAZHJzL2Rvd25yZXYueG1sUEsFBgAAAAADAAMAtwAAAP0CAAAA&#13;&#10;AA==&#13;&#10;" adj="-11796480,,5400" path="m6730,v7106,,12334,1637,15683,4887c25761,8111,26691,12725,25203,18752l22161,29989,19371,44772r3935,869l21408,51842,2098,53206,3409,50180,,51172,,41316,5781,38596,8153,30634,,32653,,21304,11446,19025r390,-1438c12376,15354,12227,13742,11390,12725,10571,11683,8748,11162,5921,11162l,12577,,556,6730,xe" fillcolor="#a6a6a6" stroked="f">
                  <v:stroke joinstyle="miter"/>
                  <v:formulas/>
                  <v:path arrowok="t" o:extrusionok="f" o:connecttype="custom" textboxrect="0,0,26691,53206"/>
                  <v:textbox inset="2.53958mm,2.53958mm,2.53958mm,2.53958mm">
                    <w:txbxContent>
                      <w:p w14:paraId="24D8F4FB" w14:textId="77777777" w:rsidR="00177E13" w:rsidRDefault="00177E13">
                        <w:pPr>
                          <w:spacing w:after="0" w:line="240" w:lineRule="auto"/>
                          <w:ind w:left="0" w:firstLine="0"/>
                          <w:textDirection w:val="btLr"/>
                        </w:pPr>
                      </w:p>
                    </w:txbxContent>
                  </v:textbox>
                </v:shape>
                <v:shape id="Freeform 557" o:spid="_x0000_s1838" style="position:absolute;left:31526;top:1096;width:1254;height:635;visibility:visible;mso-wrap-style:square;v-text-anchor:middle" coordsize="125341,635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vP40yAAAAOEAAAAPAAAAZHJzL2Rvd25yZXYueG1sRI9Li8JA&#13;&#10;EITvC/sfhl7wtk6y4IMkoyy7CoJ48HHw2GTaJJrpCZlRk3/vCIKXgqKor6hs3pla3Kh1lWUF8TAC&#13;&#10;QZxbXXGh4LBffk9BOI+ssbZMCnpyMJ99fmSYaHvnLd12vhABwi5BBaX3TSKly0sy6Ia2IQ7ZybYG&#13;&#10;fbBtIXWL9wA3tfyJorE0WHFYKLGhv5Lyy+5qFNhLLE+97NEseN3F582eDsezUoOv7j8N8puC8NT5&#13;&#10;d+OFWGkFo9EEno/CG5CzBwAAAP//AwBQSwECLQAUAAYACAAAACEA2+H2y+4AAACFAQAAEwAAAAAA&#13;&#10;AAAAAAAAAAAAAAAAW0NvbnRlbnRfVHlwZXNdLnhtbFBLAQItABQABgAIAAAAIQBa9CxbvwAAABUB&#13;&#10;AAALAAAAAAAAAAAAAAAAAB8BAABfcmVscy8ucmVsc1BLAQItABQABgAIAAAAIQAivP40yAAAAOEA&#13;&#10;AAAPAAAAAAAAAAAAAAAAAAcCAABkcnMvZG93bnJldi54bWxQSwUGAAAAAAMAAwC3AAAA/AIAAAAA&#13;&#10;" adj="-11796480,,5400" path="m63456,r5804,l67111,11435r12055,l75678,21059r-10883,397l58768,45492v-1061,4341,-1442,6871,-1144,7565c57940,53727,59344,54099,61837,54099r7144,l68830,55253r3714,-832l77427,38522r1228,-4862l81530,18728r-3991,-844l79465,11708,99640,10046r-1395,3249c101538,10914,105919,9723,111388,9723v5488,,9302,1786,11441,5358c124987,18628,125341,23316,123890,29146r-2651,10566l118309,54694r3488,844l119871,61788r-23552,l97770,54843r5219,-570l107844,38522r2567,-10121c110914,26293,110784,24755,110021,23788v-763,-943,-2577,-1439,-5442,-1439c101714,22349,98487,23440,94896,25673r-2818,9128l90850,39688,87976,54397r5274,595l91185,61788r-23748,l67812,59964,54470,63500v-4837,,-8092,-1389,-9767,-4192c43048,56480,42945,52214,44397,46509l50926,21903r-4856,201l44258,28302r-6335,l38426,22597v-614,-223,-1498,-347,-2651,-347c34621,22250,33431,22547,32203,23192v-1228,621,-2968,1910,-5219,3845l24640,34801r-1227,4887l20538,54397r6921,843l25450,61788,,61788,1339,55265r3768,-844l9990,38522r1228,-4862l14092,18728r-3990,-844l12027,11708,32203,10046r-2512,4490c29338,13891,30249,12923,32426,11633v2177,-1289,4548,-1910,7116,-1910c42128,9723,45402,10096,49364,10840r-769,2629l54052,11782,63456,xe" fillcolor="#a6a6a6" stroked="f">
                  <v:stroke joinstyle="miter"/>
                  <v:formulas/>
                  <v:path arrowok="t" o:extrusionok="f" o:connecttype="custom" textboxrect="0,0,125341,63500"/>
                  <v:textbox inset="2.53958mm,2.53958mm,2.53958mm,2.53958mm">
                    <w:txbxContent>
                      <w:p w14:paraId="1AFF669D" w14:textId="77777777" w:rsidR="00177E13" w:rsidRDefault="00177E13">
                        <w:pPr>
                          <w:spacing w:after="0" w:line="240" w:lineRule="auto"/>
                          <w:ind w:left="0" w:firstLine="0"/>
                          <w:textDirection w:val="btLr"/>
                        </w:pPr>
                      </w:p>
                    </w:txbxContent>
                  </v:textbox>
                </v:shape>
                <v:shape id="Freeform 558" o:spid="_x0000_s1839" style="position:absolute;left:33093;top:1522;width:167;height:208;visibility:visible;mso-wrap-style:square;v-text-anchor:middle" coordsize="16715,208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SJAxQAAAOEAAAAPAAAAZHJzL2Rvd25yZXYueG1sRI/BasMw&#13;&#10;DIbvg72D0aC31dkgYaR1y2g3yG2s3QOIWIvDYtnYXpu8/XQo7CL4Ef8nfdv97Cd1oZTHwAae1hUo&#13;&#10;4j7YkQcDX+f3xxdQuSBbnAKTgYUy7Hf3d1tsbbjyJ11OZVAC4dyiAVdKbLXOvSOPeR0isey+Q/JY&#13;&#10;JKZB24RXgftJP1dVoz2OLBccRjo46n9Ov95ApNQcG+ddvYR8ePuI3XKeO2NWD/NxI+N1A6rQXP4b&#13;&#10;N0RnDdS1vCxGYgN69wcAAP//AwBQSwECLQAUAAYACAAAACEA2+H2y+4AAACFAQAAEwAAAAAAAAAA&#13;&#10;AAAAAAAAAAAAW0NvbnRlbnRfVHlwZXNdLnhtbFBLAQItABQABgAIAAAAIQBa9CxbvwAAABUBAAAL&#13;&#10;AAAAAAAAAAAAAAAAAB8BAABfcmVscy8ucmVsc1BLAQItABQABgAIAAAAIQCwWSJAxQAAAOEAAAAP&#13;&#10;AAAAAAAAAAAAAAAAAAcCAABkcnMvZG93bnJldi54bWxQSwUGAAAAAAMAAwC3AAAA+QIAAAAA&#13;&#10;" path="m10409,r6306,397l12669,20836r-5832,l6669,18802,,19710,,8389,8093,5581,10409,xe" fillcolor="#a6a6a6" stroked="f">
                  <v:path arrowok="t" o:extrusionok="f"/>
                </v:shape>
                <v:shape id="Freeform 559" o:spid="_x0000_s1840" style="position:absolute;left:34912;top:1199;width:373;height:751;visibility:visible;mso-wrap-style:square;v-text-anchor:middle" coordsize="37295,7505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rg9fygAAAOEAAAAPAAAAZHJzL2Rvd25yZXYueG1sRI9Ba8JA&#13;&#10;FITvBf/D8gRvdWPBotFVrMVSKIjG0vb4yD6zsdm3IbuNsb++WxC8DAzDfMPMl52tREuNLx0rGA0T&#13;&#10;EMS50yUXCt4Pm/sJCB+QNVaOScGFPCwXvbs5ptqdeU9tFgoRIexTVGBCqFMpfW7Ioh+6mjhmR9dY&#13;&#10;DNE2hdQNniPcVvIhSR6lxZLjgsGa1oby7+zHKljvnn7bbXvKPlfJ1+XjZapHb0YrNeh3z7MoqxmI&#13;&#10;QF24Na6IV61gPJ7C/6P4BuTiDwAA//8DAFBLAQItABQABgAIAAAAIQDb4fbL7gAAAIUBAAATAAAA&#13;&#10;AAAAAAAAAAAAAAAAAABbQ29udGVudF9UeXBlc10ueG1sUEsBAi0AFAAGAAgAAAAhAFr0LFu/AAAA&#13;&#10;FQEAAAsAAAAAAAAAAAAAAAAAHwEAAF9yZWxzLy5yZWxzUEsBAi0AFAAGAAgAAAAhAEGuD1/KAAAA&#13;&#10;4QAAAA8AAAAAAAAAAAAAAAAABwIAAGRycy9kb3ducmV2LnhtbFBLBQYAAAAAAwADALcAAAD+AgAA&#13;&#10;AAA=&#13;&#10;" adj="-11796480,,5400" path="m37198,l35802,3026r1493,-432l37295,12882r-3781,1728l30528,24408,26231,41573v1637,397,3581,595,5832,595l37295,40175r,10197l29356,53206v-2604,,-4576,-149,-5916,-446l23385,52983,20510,67618r5219,620l23747,75059,,75059,1256,68511r3823,-844l9962,51792,17078,23366,19952,8434,15962,7590,17887,1389,37198,xe" fillcolor="#a6a6a6" stroked="f">
                  <v:stroke joinstyle="miter"/>
                  <v:formulas/>
                  <v:path arrowok="t" o:extrusionok="f" o:connecttype="custom" textboxrect="0,0,37295,75059"/>
                  <v:textbox inset="2.53958mm,2.53958mm,2.53958mm,2.53958mm">
                    <w:txbxContent>
                      <w:p w14:paraId="326CFEC1" w14:textId="77777777" w:rsidR="00177E13" w:rsidRDefault="00177E13">
                        <w:pPr>
                          <w:spacing w:after="0" w:line="240" w:lineRule="auto"/>
                          <w:ind w:left="0" w:firstLine="0"/>
                          <w:textDirection w:val="btLr"/>
                        </w:pPr>
                      </w:p>
                    </w:txbxContent>
                  </v:textbox>
                </v:shape>
                <v:shape id="Freeform 560" o:spid="_x0000_s1841" style="position:absolute;left:34687;top:1197;width:322;height:517;visibility:visible;mso-wrap-style:square;v-text-anchor:middle" coordsize="32175,517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KluyAAAAOEAAAAPAAAAZHJzL2Rvd25yZXYueG1sRI9Na8JA&#13;&#10;EIbvQv/DMkJvulGo2Ogq0lQoPRSa9uJtyE4+aHZ2ya4x/fedQ8HLwMvwPi/P/ji5Xo00xM6zgdUy&#13;&#10;A0VcedtxY+D767zYgooJ2WLvmQz8UoTj4WG2x9z6G3/SWKZGCYRjjgbalEKudaxachiXPhDLr/aD&#13;&#10;wyRxaLQd8CZw1+t1lm20w45locVALy1VP+XVGcDi9dw/f7zXXbiMlyLVow+n2pjH+VTs5Jx2oBJN&#13;&#10;6d74R7xZA08bcRAjsQF9+AMAAP//AwBQSwECLQAUAAYACAAAACEA2+H2y+4AAACFAQAAEwAAAAAA&#13;&#10;AAAAAAAAAAAAAAAAW0NvbnRlbnRfVHlwZXNdLnhtbFBLAQItABQABgAIAAAAIQBa9CxbvwAAABUB&#13;&#10;AAALAAAAAAAAAAAAAAAAAB8BAABfcmVscy8ucmVsc1BLAQItABQABgAIAAAAIQBKDKluyAAAAOEA&#13;&#10;AAAPAAAAAAAAAAAAAAAAAAcCAABkcnMvZG93bnJldi54bWxQSwUGAAAAAAMAAwC3AAAA/AIAAAAA&#13;&#10;" path="m32175,l24640,24755r-1227,4887l20482,44648r3461,844l22017,51743,,51743,1339,45219r3768,-843l9990,28476r1228,-4862l14092,8682,10102,7838,12027,1662,32175,xe" fillcolor="#a6a6a6" stroked="f">
                  <v:path arrowok="t" o:extrusionok="f"/>
                </v:shape>
                <v:shape id="Freeform 561" o:spid="_x0000_s1842" style="position:absolute;left:33291;top:1193;width:494;height:521;visibility:visible;mso-wrap-style:square;v-text-anchor:middle" coordsize="49364,520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a2iyQAAAOEAAAAPAAAAZHJzL2Rvd25yZXYueG1sRI9Ba8JA&#13;&#10;FITvBf/D8oReSt1YqkjiKhopVBChsT309sg+s9Hs25Ddavrvu4LQy8AwzDfMfNnbRlyo87VjBeNR&#13;&#10;AoK4dLrmSsHn4e15BsIHZI2NY1LwSx6Wi8HDHFPtrvxBlyJUIkLYp6jAhNCmUvrSkEU/ci1xzI6u&#13;&#10;sxii7SqpO7xGuG3kS5JMpcWa44LBlnJD5bn4sQry1xr9fptvT0m+eyrslzHfdq3U47DfZFFWGYhA&#13;&#10;ffhv3BHvWsFkOobbo/gG5OIPAAD//wMAUEsBAi0AFAAGAAgAAAAhANvh9svuAAAAhQEAABMAAAAA&#13;&#10;AAAAAAAAAAAAAAAAAFtDb250ZW50X1R5cGVzXS54bWxQSwECLQAUAAYACAAAACEAWvQsW78AAAAV&#13;&#10;AQAACwAAAAAAAAAAAAAAAAAfAQAAX3JlbHMvLnJlbHNQSwECLQAUAAYACAAAACEA7mGtoskAAADh&#13;&#10;AAAADwAAAAAAAAAAAAAAAAAHAgAAZHJzL2Rvd25yZXYueG1sUEsFBgAAAAADAAMAtwAAAP0CAAAA&#13;&#10;AA==&#13;&#10;" adj="-11796480,,5400" path="m39542,v2586,,5860,372,9822,1116l44258,18579r-6335,l38426,12874v-614,-224,-1498,-348,-2651,-348c34621,12526,33431,12824,32203,13469v-1228,620,-2968,1910,-5219,3845l24640,25078r-1227,4886l20538,44673r6921,844l25450,52065,,52065,1339,45541r3768,-843l9990,28798r1228,-4861l14092,9004,10102,8161,12027,1984,32203,322,29691,4812v-353,-645,558,-1612,2735,-2902c34603,620,36974,,39542,xe" fillcolor="#a6a6a6" stroked="f">
                  <v:stroke joinstyle="miter"/>
                  <v:formulas/>
                  <v:path arrowok="t" o:extrusionok="f" o:connecttype="custom" textboxrect="0,0,49364,52065"/>
                  <v:textbox inset="2.53958mm,2.53958mm,2.53958mm,2.53958mm">
                    <w:txbxContent>
                      <w:p w14:paraId="3D1188AF" w14:textId="77777777" w:rsidR="00177E13" w:rsidRDefault="00177E13">
                        <w:pPr>
                          <w:spacing w:after="0" w:line="240" w:lineRule="auto"/>
                          <w:ind w:left="0" w:firstLine="0"/>
                          <w:textDirection w:val="btLr"/>
                        </w:pPr>
                      </w:p>
                    </w:txbxContent>
                  </v:textbox>
                </v:shape>
                <v:shape id="Freeform 562" o:spid="_x0000_s1843" style="position:absolute;left:33093;top:1193;width:237;height:295;visibility:visible;mso-wrap-style:square;v-text-anchor:middle" coordsize="23710,2944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EtpyAAAAOEAAAAPAAAAZHJzL2Rvd25yZXYueG1sRI/disIw&#13;&#10;FITvF3yHcARvRFMFi1SjiGUXYRHx5wGOzbGtNielidp9eyMIezMwDPMNM1+2phIPalxpWcFoGIEg&#13;&#10;zqwuOVdwOn4PpiCcR9ZYWSYFf+Rgueh8zTHR9sl7ehx8LgKEXYIKCu/rREqXFWTQDW1NHLKLbQz6&#13;&#10;YJtc6gafAW4qOY6iWBosOSwUWNO6oOx2uBsFq5P/yeJ4+5vuyvO2b0fXy/WeKtXrtuksyGoGwlPr&#13;&#10;/xsfxEYrmMRjeD8Kb0AuXgAAAP//AwBQSwECLQAUAAYACAAAACEA2+H2y+4AAACFAQAAEwAAAAAA&#13;&#10;AAAAAAAAAAAAAAAAW0NvbnRlbnRfVHlwZXNdLnhtbFBLAQItABQABgAIAAAAIQBa9CxbvwAAABUB&#13;&#10;AAALAAAAAAAAAAAAAAAAAB8BAABfcmVscy8ucmVsc1BLAQItABQABgAIAAAAIQCDGEtpyAAAAOEA&#13;&#10;AAAPAAAAAAAAAAAAAAAAAAcCAABkcnMvZG93bnJldi54bWxQSwUGAAAAAAMAAwC3AAAA/AIAAAAA&#13;&#10;" adj="-11796480,,5400" path="m4800,v7367,,12511,1811,15431,5482c23152,9128,23710,14560,21906,21779v-484,1909,-1293,4489,-2428,7664l,29443,,18677r8316,-49c8948,16148,8865,14288,8065,13022,7283,11782,5535,11162,2818,11162l,13008,,1885,4800,xe" fillcolor="#a6a6a6" stroked="f">
                  <v:stroke joinstyle="miter"/>
                  <v:formulas/>
                  <v:path arrowok="t" o:extrusionok="f" o:connecttype="custom" textboxrect="0,0,23710,29443"/>
                  <v:textbox inset="2.53958mm,2.53958mm,2.53958mm,2.53958mm">
                    <w:txbxContent>
                      <w:p w14:paraId="21F03BCF" w14:textId="77777777" w:rsidR="00177E13" w:rsidRDefault="00177E13">
                        <w:pPr>
                          <w:spacing w:after="0" w:line="240" w:lineRule="auto"/>
                          <w:ind w:left="0" w:firstLine="0"/>
                          <w:textDirection w:val="btLr"/>
                        </w:pPr>
                      </w:p>
                    </w:txbxContent>
                  </v:textbox>
                </v:shape>
                <v:shape id="Freeform 563" o:spid="_x0000_s1844" style="position:absolute;left:33638;top:1180;width:526;height:562;visibility:visible;mso-wrap-style:square;v-text-anchor:middle" coordsize="52574,5618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u1iygAAAOEAAAAPAAAAZHJzL2Rvd25yZXYueG1sRI/Na8JA&#13;&#10;FMTvhf4Pyyt4q5u2+EF0FWmr2JMfzaHeHtlnEsy+DdnVrP+9KxS8DAzD/IaZzoOpxYVaV1lW8NZP&#13;&#10;QBDnVldcKMh+l69jEM4ja6wtk4IrOZjPnp+mmGrb8Y4ue1+ICGGXooLS+yaV0uUlGXR92xDH7Ghb&#13;&#10;gz7atpC6xS7CTS3fk2QoDVYcF0ps6LOk/LQ/GwWjvzDOtouwOZy+V1XH24az849SvZfwNYmymIDw&#13;&#10;FPyj8Y9YawWD4QfcH8U3IGc3AAAA//8DAFBLAQItABQABgAIAAAAIQDb4fbL7gAAAIUBAAATAAAA&#13;&#10;AAAAAAAAAAAAAAAAAABbQ29udGVudF9UeXBlc10ueG1sUEsBAi0AFAAGAAgAAAAhAFr0LFu/AAAA&#13;&#10;FQEAAAsAAAAAAAAAAAAAAAAAHwEAAF9yZWxzLy5yZWxzUEsBAi0AFAAGAAgAAAAhAI9u7WLKAAAA&#13;&#10;4QAAAA8AAAAAAAAAAAAAAAAABwIAAGRycy9kb3ducmV2LnhtbFBLBQYAAAAAAwADALcAAAD+AgAA&#13;&#10;AAA=&#13;&#10;" adj="-11796480,,5400" path="m46239,r6335,l46602,20166r-6251,-372l40909,14734c37561,13097,34463,12278,31617,12278v-4019,,-6316,1166,-6893,3473c24594,16272,25022,16917,26008,17661v1004,744,2623,1587,4855,2480c33096,21034,35440,22101,37895,23366v2475,1265,4484,3200,6028,5804c45467,31775,45783,34875,44872,38497v-1284,5134,-4363,9178,-9237,12179c30761,53653,25012,55141,18390,55141v-3628,,-7042,-447,-10242,-1315l5609,56183,,54173,10520,36190r6056,1166l14762,42639v1860,918,4195,1365,7004,1365c24575,44004,26724,43557,28212,42714v1489,-868,2372,-1861,2651,-2977c31142,38621,30798,37629,29831,36761v-968,-844,-2558,-1737,-4772,-2630c22864,33213,20557,32097,18138,30857,15720,29567,13748,27707,12223,25202v-1507,-2531,-1768,-5805,-782,-9773c12446,11485,15311,8136,20036,5432,24780,2729,30184,1364,36249,1364v3479,,6334,298,8567,893l46239,xe" fillcolor="#a6a6a6" stroked="f">
                  <v:stroke joinstyle="miter"/>
                  <v:formulas/>
                  <v:path arrowok="t" o:extrusionok="f" o:connecttype="custom" textboxrect="0,0,52574,56183"/>
                  <v:textbox inset="2.53958mm,2.53958mm,2.53958mm,2.53958mm">
                    <w:txbxContent>
                      <w:p w14:paraId="027F503B" w14:textId="77777777" w:rsidR="00177E13" w:rsidRDefault="00177E13">
                        <w:pPr>
                          <w:spacing w:after="0" w:line="240" w:lineRule="auto"/>
                          <w:ind w:left="0" w:firstLine="0"/>
                          <w:textDirection w:val="btLr"/>
                        </w:pPr>
                      </w:p>
                    </w:txbxContent>
                  </v:textbox>
                </v:shape>
                <v:shape id="Freeform 564" o:spid="_x0000_s1845" style="position:absolute;left:34105;top:962;width:579;height:752;visibility:visible;mso-wrap-style:square;v-text-anchor:middle" coordsize="57903,7520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z/uyAAAAOEAAAAPAAAAZHJzL2Rvd25yZXYueG1sRI9BawIx&#13;&#10;FITvQv9DeEJvNavUtaxGkUpLEVqq9eLtsXndLN28hE26u/57Uyh4GRiG+YZZbQbbiI7aUDtWMJ1k&#13;&#10;IIhLp2uuFJy+Xh6eQISIrLFxTAouFGCzvhutsNCu5wN1x1iJBOFQoAIToy+kDKUhi2HiPHHKvl1r&#13;&#10;MSbbVlK32Ce4beQsy3Jpsea0YNDTs6Hy5/hrFXSv57756D3m3thssX1HEz73St2Ph90yyXYJItIQ&#13;&#10;b41/xJtWMM8f4e9RegNyfQUAAP//AwBQSwECLQAUAAYACAAAACEA2+H2y+4AAACFAQAAEwAAAAAA&#13;&#10;AAAAAAAAAAAAAAAAW0NvbnRlbnRfVHlwZXNdLnhtbFBLAQItABQABgAIAAAAIQBa9CxbvwAAABUB&#13;&#10;AAALAAAAAAAAAAAAAAAAAB8BAABfcmVscy8ucmVsc1BLAQItABQABgAIAAAAIQAysz/uyAAAAOEA&#13;&#10;AAAPAAAAAAAAAAAAAAAAAAcCAABkcnMvZG93bnJldi54bWxQSwUGAAAAAAMAAwC3AAAA/AIAAAAA&#13;&#10;" adj="-11796480,,5400" path="m38035,l30500,24805r-446,1786c33458,24284,37998,23143,43672,23143v5674,,9581,1786,11720,5358c57550,32048,57903,36736,56452,42565l53829,53032,50871,68114r3488,843l52434,75208r-23552,l30333,68263r5218,-571l40435,51842,42974,41821v502,-2109,372,-3647,-391,-4614c41821,36264,39988,35768,37086,35768v-2902,,-6325,1241,-10269,3721l23496,52784,20650,67816r5274,595l23859,75208,,75208,1339,68684r3768,-843l10074,51619,17078,23639,19952,8731,15990,7838,17887,1687,38035,xe" fillcolor="#a6a6a6" stroked="f">
                  <v:stroke joinstyle="miter"/>
                  <v:formulas/>
                  <v:path arrowok="t" o:extrusionok="f" o:connecttype="custom" textboxrect="0,0,57903,75208"/>
                  <v:textbox inset="2.53958mm,2.53958mm,2.53958mm,2.53958mm">
                    <w:txbxContent>
                      <w:p w14:paraId="4AD1F3CE" w14:textId="77777777" w:rsidR="00177E13" w:rsidRDefault="00177E13">
                        <w:pPr>
                          <w:spacing w:after="0" w:line="240" w:lineRule="auto"/>
                          <w:ind w:left="0" w:firstLine="0"/>
                          <w:textDirection w:val="btLr"/>
                        </w:pPr>
                      </w:p>
                    </w:txbxContent>
                  </v:textbox>
                </v:shape>
                <v:shape id="Freeform 565" o:spid="_x0000_s1846" style="position:absolute;left:34861;top:956;width:202;height:204;visibility:visible;mso-wrap-style:square;v-text-anchor:middle" coordsize="20203,203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7gH2yQAAAOEAAAAPAAAAZHJzL2Rvd25yZXYueG1sRI9Pa8JA&#13;&#10;FMTvBb/D8oTe6qaKQaKrlPqnetNY6PWZfSax2bchu42pn75bELwMDMP8hpktOlOJlhpXWlbwOohA&#13;&#10;EGdWl5wr+DyuXyYgnEfWWFkmBb/kYDHvPc0w0fbKB2pTn4sAYZeggsL7OpHSZQUZdANbE4fsbBuD&#13;&#10;Ptgml7rBa4CbSg6jKJYGSw4LBdb0XlD2nf4YBUeON/vz12m1Wm8uu1HejnR6+1Dqud8tp0HepiA8&#13;&#10;df7RuCO2WsE4HsP/o/AG5PwPAAD//wMAUEsBAi0AFAAGAAgAAAAhANvh9svuAAAAhQEAABMAAAAA&#13;&#10;AAAAAAAAAAAAAAAAAFtDb250ZW50X1R5cGVzXS54bWxQSwECLQAUAAYACAAAACEAWvQsW78AAAAV&#13;&#10;AQAACwAAAAAAAAAAAAAAAAAfAQAAX3JlbHMvLnJlbHNQSwECLQAUAAYACAAAACEA0+4B9skAAADh&#13;&#10;AAAADwAAAAAAAAAAAAAAAAAHAgAAZHJzL2Rvd25yZXYueG1sUEsFBgAAAAADAAMAtwAAAP0CAAAA&#13;&#10;AA==&#13;&#10;" adj="-11796480,,5400" path="m12223,v2809,1364,4790,2803,5943,4291c19320,5755,19999,7913,20203,10790v-2567,4390,-6567,7615,-11999,9599c3404,18653,670,15081,,9674,3125,4812,7200,1588,12223,xe" fillcolor="#a6a6a6" stroked="f">
                  <v:stroke joinstyle="miter"/>
                  <v:formulas/>
                  <v:path arrowok="t" o:extrusionok="f" o:connecttype="custom" textboxrect="0,0,20203,20389"/>
                  <v:textbox inset="2.53958mm,2.53958mm,2.53958mm,2.53958mm">
                    <w:txbxContent>
                      <w:p w14:paraId="06D8FC05" w14:textId="77777777" w:rsidR="00177E13" w:rsidRDefault="00177E13">
                        <w:pPr>
                          <w:spacing w:after="0" w:line="240" w:lineRule="auto"/>
                          <w:ind w:left="0" w:firstLine="0"/>
                          <w:textDirection w:val="btLr"/>
                        </w:pPr>
                      </w:p>
                    </w:txbxContent>
                  </v:textbox>
                </v:shape>
                <v:shape id="Freeform 566" o:spid="_x0000_s1847" style="position:absolute;left:35285;top:1193;width:265;height:510;visibility:visible;mso-wrap-style:square;v-text-anchor:middle" coordsize="26571,5094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DYuDygAAAOEAAAAPAAAAZHJzL2Rvd25yZXYueG1sRI9Pa8JA&#13;&#10;FMTvgt9heYVepL60YijRVUpboYgH//TQ42v2NUnNvg3ZrYnfvisIXgaGYX7DzJe9rdWJW1850fA4&#13;&#10;TkCx5M5UUmj4PKwenkH5QGKodsIazuxhuRgO5pQZ18mOT/tQqAgRn5GGMoQmQ/R5yZb82DUsMftx&#13;&#10;raUQbVugaamLcFvjU5KkaKmSuFBSw68l58f9n9WwXn8X3Qq/fjeTyfs2P9csiCOt7+/6t1mUlxmo&#13;&#10;wH24Na6ID6NhmqZweRTfAC7+AQAA//8DAFBLAQItABQABgAIAAAAIQDb4fbL7gAAAIUBAAATAAAA&#13;&#10;AAAAAAAAAAAAAAAAAABbQ29udGVudF9UeXBlc10ueG1sUEsBAi0AFAAGAAgAAAAhAFr0LFu/AAAA&#13;&#10;FQEAAAsAAAAAAAAAAAAAAAAAHwEAAF9yZWxzLy5yZWxzUEsBAi0AFAAGAAgAAAAhAGkNi4PKAAAA&#13;&#10;4QAAAA8AAAAAAAAAAAAAAAAABwIAAGRycy9kb3ducmV2LnhtbFBLBQYAAAAAAwADALcAAAD+AgAA&#13;&#10;AAA=&#13;&#10;" adj="-11796480,,5400" path="m10926,v5692,,9887,2530,12585,7615c26208,12675,26571,19149,24599,27062,22646,34950,18748,41374,12907,46335l,50943,,40746,4145,39167c6545,36761,8442,32767,9837,27211v1396,-5557,1600,-9624,614,-12204c9465,12427,7651,11162,5010,11162l,13452,,3164,10926,xe" fillcolor="#a6a6a6" stroked="f">
                  <v:stroke joinstyle="miter"/>
                  <v:formulas/>
                  <v:path arrowok="t" o:extrusionok="f" o:connecttype="custom" textboxrect="0,0,26571,50943"/>
                  <v:textbox inset="2.53958mm,2.53958mm,2.53958mm,2.53958mm">
                    <w:txbxContent>
                      <w:p w14:paraId="03853CC9" w14:textId="77777777" w:rsidR="00177E13" w:rsidRDefault="00177E13">
                        <w:pPr>
                          <w:spacing w:after="0" w:line="240" w:lineRule="auto"/>
                          <w:ind w:left="0" w:firstLine="0"/>
                          <w:textDirection w:val="btL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41" o:spid="_x0000_s1848" type="#_x0000_t75" style="position:absolute;left:62007;width:4096;height:25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b+LhyQAAAOEAAAAPAAAAZHJzL2Rvd25yZXYueG1sRI9ba8JA&#13;&#10;FITfC/0Pyyn0rW4UKSW6irQopZeAlwcfD9ljEsyeDdlTE/31bkHwZWAY5htmOu9drU7UhsqzgeEg&#13;&#10;AUWce1txYWC3Xb68gQqCbLH2TAbOFGA+e3yYYmp9x2s6baRQEcIhRQOlSJNqHfKSHIaBb4hjdvCt&#13;&#10;Q4m2LbRtsYtwV+tRkrxqhxXHhRIbei8pP27+nIEKf/fr/c+3CK7O2cV12deIMmOen/qPSZTFBJRQ&#13;&#10;L/fGDfFpDYzHQ/h/FN+Anl0BAAD//wMAUEsBAi0AFAAGAAgAAAAhANvh9svuAAAAhQEAABMAAAAA&#13;&#10;AAAAAAAAAAAAAAAAAFtDb250ZW50X1R5cGVzXS54bWxQSwECLQAUAAYACAAAACEAWvQsW78AAAAV&#13;&#10;AQAACwAAAAAAAAAAAAAAAAAfAQAAX3JlbHMvLnJlbHNQSwECLQAUAAYACAAAACEAn2/i4ckAAADh&#13;&#10;AAAADwAAAAAAAAAAAAAAAAAHAgAAZHJzL2Rvd25yZXYueG1sUEsFBgAAAAADAAMAtwAAAP0CAAAA&#13;&#10;AA==&#13;&#10;">
                  <v:imagedata r:id="rId3" o:title=""/>
                </v:shape>
                <v:shape id="Shape 442" o:spid="_x0000_s1849" type="#_x0000_t75" style="position:absolute;top:2571;width:64008;height:9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m5+dyQAAAOEAAAAPAAAAZHJzL2Rvd25yZXYueG1sRI/RasJA&#13;&#10;FETfC/7DcgVfSt1UrNjoKqIIIn0x+gGX7G02NXs3Zrcm8eu7hUJfBoZhzjDLdWcrcafGl44VvI4T&#13;&#10;EMS50yUXCi7n/cschA/IGivHpKAnD+vV4GmJqXYtn+iehUJECPsUFZgQ6lRKnxuy6MeuJo7Zp2ss&#13;&#10;hmibQuoG2wi3lZwkyUxaLDkuGKxpayi/Zt9WwfTafvRH/3zs3t53j6035a3/ypQaDbvdIspmASJQ&#13;&#10;F/4bf4iDjuXpBH4fxTcgVz8AAAD//wMAUEsBAi0AFAAGAAgAAAAhANvh9svuAAAAhQEAABMAAAAA&#13;&#10;AAAAAAAAAAAAAAAAAFtDb250ZW50X1R5cGVzXS54bWxQSwECLQAUAAYACAAAACEAWvQsW78AAAAV&#13;&#10;AQAACwAAAAAAAAAAAAAAAAAfAQAAX3JlbHMvLnJlbHNQSwECLQAUAAYACAAAACEANJufnckAAADh&#13;&#10;AAAADwAAAAAAAAAAAAAAAAAHAgAAZHJzL2Rvd25yZXYueG1sUEsFBgAAAAADAAMAtwAAAP0CAAAA&#13;&#10;AA==&#13;&#10;">
                  <v:imagedata r:id="rId4" o:title=""/>
                </v:shape>
              </v:group>
              <w10:wrap anchorx="page" anchory="page"/>
            </v:group>
          </w:pict>
        </mc:Fallback>
      </mc:AlternateContent>
    </w:r>
    <w:r>
      <w:rPr>
        <w:rFonts w:ascii="Calibri" w:eastAsia="Calibri" w:hAnsi="Calibri" w:cs="Calibri"/>
        <w:color w:val="000000"/>
        <w:sz w:val="19"/>
        <w:szCs w:val="19"/>
      </w:rPr>
      <w:t>Business Plan 2020​</w:t>
    </w:r>
    <w:r>
      <w:rPr>
        <w:b/>
        <w:i/>
        <w:sz w:val="18"/>
        <w:szCs w:val="18"/>
      </w:rPr>
      <w:t>:</w:t>
    </w:r>
    <w:r>
      <w:rPr>
        <w:rFonts w:ascii="Calibri" w:eastAsia="Calibri" w:hAnsi="Calibri" w:cs="Calibri"/>
        <w:color w:val="000000"/>
        <w:sz w:val="19"/>
        <w:szCs w:val="19"/>
      </w:rPr>
      <w:t>​</w:t>
    </w:r>
    <w:r>
      <w:rPr>
        <w:rFonts w:ascii="Calibri" w:eastAsia="Calibri" w:hAnsi="Calibri" w:cs="Calibri"/>
        <w:color w:val="A6A6A6"/>
        <w:sz w:val="18"/>
        <w:szCs w:val="18"/>
      </w:rPr>
      <w:t xml:space="preserve"> ​</w:t>
    </w:r>
    <w:r>
      <w:rPr>
        <w:rFonts w:ascii="Calibri" w:eastAsia="Calibri" w:hAnsi="Calibri" w:cs="Calibri"/>
        <w:color w:val="000000"/>
        <w:sz w:val="19"/>
        <w:szCs w:val="19"/>
      </w:rPr>
      <w:t>Plan for long-term sustainability</w:t>
    </w:r>
    <w:r>
      <w:rPr>
        <w:rFonts w:ascii="Calibri" w:eastAsia="Calibri" w:hAnsi="Calibri" w:cs="Calibri"/>
        <w:color w:val="000000"/>
        <w:sz w:val="19"/>
        <w:szCs w:val="19"/>
        <w:u w:val="single"/>
      </w:rPr>
      <w:t>,</w:t>
    </w:r>
    <w:r>
      <w:rPr>
        <w:rFonts w:ascii="Calibri" w:eastAsia="Calibri" w:hAnsi="Calibri" w:cs="Calibri"/>
        <w:color w:val="000000"/>
        <w:sz w:val="19"/>
        <w:szCs w:val="19"/>
      </w:rPr>
      <w:t xml:space="preserve"> </w:t>
    </w:r>
    <w:r w:rsidR="00940CFE">
      <w:rPr>
        <w:rFonts w:ascii="Calibri" w:eastAsia="Calibri" w:hAnsi="Calibri" w:cs="Calibri"/>
        <w:color w:val="000000"/>
        <w:sz w:val="19"/>
        <w:szCs w:val="19"/>
      </w:rPr>
      <w:t>continuity,</w:t>
    </w:r>
    <w:r>
      <w:rPr>
        <w:rFonts w:ascii="Calibri" w:eastAsia="Calibri" w:hAnsi="Calibri" w:cs="Calibri"/>
        <w:color w:val="000000"/>
        <w:sz w:val="19"/>
        <w:szCs w:val="19"/>
      </w:rPr>
      <w:t xml:space="preserve"> and partnership</w:t>
    </w:r>
    <w:r>
      <w:rPr>
        <w:rFonts w:ascii="Calibri" w:eastAsia="Calibri" w:hAnsi="Calibri" w:cs="Calibri"/>
        <w:color w:val="000000"/>
        <w:sz w:val="19"/>
        <w:szCs w:val="19"/>
      </w:rPr>
      <w:tab/>
      <w:t xml:space="preserve"> </w:t>
    </w:r>
  </w:p>
  <w:p w14:paraId="56847D31" w14:textId="77777777" w:rsidR="00177E13" w:rsidRDefault="001E5FE3">
    <w:pPr>
      <w:spacing w:after="0"/>
      <w:ind w:left="0" w:firstLine="0"/>
    </w:pPr>
    <w:r>
      <w:rPr>
        <w:rFonts w:ascii="Cambria" w:eastAsia="Cambria" w:hAnsi="Cambria" w:cs="Cambria"/>
        <w:color w:val="000000"/>
        <w:sz w:val="20"/>
        <w:szCs w:val="20"/>
      </w:rPr>
      <w:t xml:space="preserve"> </w:t>
    </w:r>
  </w:p>
  <w:p w14:paraId="33C39DF0" w14:textId="77777777" w:rsidR="00177E13" w:rsidRDefault="00177E1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7B0F67"/>
    <w:multiLevelType w:val="multilevel"/>
    <w:tmpl w:val="2D7E993E"/>
    <w:lvl w:ilvl="0">
      <w:start w:val="1"/>
      <w:numFmt w:val="bullet"/>
      <w:lvlText w:val="•"/>
      <w:lvlJc w:val="left"/>
      <w:pPr>
        <w:ind w:left="493" w:hanging="493"/>
      </w:pPr>
      <w:rPr>
        <w:rFonts w:ascii="Arial" w:eastAsia="Arial" w:hAnsi="Arial" w:cs="Arial"/>
        <w:b w:val="0"/>
        <w:i w:val="0"/>
        <w:strike w:val="0"/>
        <w:color w:val="7F7F7F"/>
        <w:sz w:val="22"/>
        <w:szCs w:val="22"/>
        <w:u w:val="none"/>
        <w:shd w:val="clear" w:color="auto" w:fill="auto"/>
        <w:vertAlign w:val="baseline"/>
      </w:rPr>
    </w:lvl>
    <w:lvl w:ilvl="1">
      <w:start w:val="1"/>
      <w:numFmt w:val="bullet"/>
      <w:lvlText w:val="o"/>
      <w:lvlJc w:val="left"/>
      <w:pPr>
        <w:ind w:left="1379" w:hanging="1379"/>
      </w:pPr>
      <w:rPr>
        <w:rFonts w:ascii="Quattrocento Sans" w:eastAsia="Quattrocento Sans" w:hAnsi="Quattrocento Sans" w:cs="Quattrocento Sans"/>
        <w:b w:val="0"/>
        <w:i w:val="0"/>
        <w:strike w:val="0"/>
        <w:color w:val="7F7F7F"/>
        <w:sz w:val="22"/>
        <w:szCs w:val="22"/>
        <w:u w:val="none"/>
        <w:shd w:val="clear" w:color="auto" w:fill="auto"/>
        <w:vertAlign w:val="baseline"/>
      </w:rPr>
    </w:lvl>
    <w:lvl w:ilvl="2">
      <w:start w:val="1"/>
      <w:numFmt w:val="bullet"/>
      <w:lvlText w:val="▪"/>
      <w:lvlJc w:val="left"/>
      <w:pPr>
        <w:ind w:left="2099" w:hanging="2099"/>
      </w:pPr>
      <w:rPr>
        <w:rFonts w:ascii="Quattrocento Sans" w:eastAsia="Quattrocento Sans" w:hAnsi="Quattrocento Sans" w:cs="Quattrocento Sans"/>
        <w:b w:val="0"/>
        <w:i w:val="0"/>
        <w:strike w:val="0"/>
        <w:color w:val="7F7F7F"/>
        <w:sz w:val="22"/>
        <w:szCs w:val="22"/>
        <w:u w:val="none"/>
        <w:shd w:val="clear" w:color="auto" w:fill="auto"/>
        <w:vertAlign w:val="baseline"/>
      </w:rPr>
    </w:lvl>
    <w:lvl w:ilvl="3">
      <w:start w:val="1"/>
      <w:numFmt w:val="bullet"/>
      <w:lvlText w:val="•"/>
      <w:lvlJc w:val="left"/>
      <w:pPr>
        <w:ind w:left="2819" w:hanging="2819"/>
      </w:pPr>
      <w:rPr>
        <w:rFonts w:ascii="Arial" w:eastAsia="Arial" w:hAnsi="Arial" w:cs="Arial"/>
        <w:b w:val="0"/>
        <w:i w:val="0"/>
        <w:strike w:val="0"/>
        <w:color w:val="7F7F7F"/>
        <w:sz w:val="22"/>
        <w:szCs w:val="22"/>
        <w:u w:val="none"/>
        <w:shd w:val="clear" w:color="auto" w:fill="auto"/>
        <w:vertAlign w:val="baseline"/>
      </w:rPr>
    </w:lvl>
    <w:lvl w:ilvl="4">
      <w:start w:val="1"/>
      <w:numFmt w:val="bullet"/>
      <w:lvlText w:val="o"/>
      <w:lvlJc w:val="left"/>
      <w:pPr>
        <w:ind w:left="3539" w:hanging="3539"/>
      </w:pPr>
      <w:rPr>
        <w:rFonts w:ascii="Quattrocento Sans" w:eastAsia="Quattrocento Sans" w:hAnsi="Quattrocento Sans" w:cs="Quattrocento Sans"/>
        <w:b w:val="0"/>
        <w:i w:val="0"/>
        <w:strike w:val="0"/>
        <w:color w:val="7F7F7F"/>
        <w:sz w:val="22"/>
        <w:szCs w:val="22"/>
        <w:u w:val="none"/>
        <w:shd w:val="clear" w:color="auto" w:fill="auto"/>
        <w:vertAlign w:val="baseline"/>
      </w:rPr>
    </w:lvl>
    <w:lvl w:ilvl="5">
      <w:start w:val="1"/>
      <w:numFmt w:val="bullet"/>
      <w:lvlText w:val="▪"/>
      <w:lvlJc w:val="left"/>
      <w:pPr>
        <w:ind w:left="4259" w:hanging="4259"/>
      </w:pPr>
      <w:rPr>
        <w:rFonts w:ascii="Quattrocento Sans" w:eastAsia="Quattrocento Sans" w:hAnsi="Quattrocento Sans" w:cs="Quattrocento Sans"/>
        <w:b w:val="0"/>
        <w:i w:val="0"/>
        <w:strike w:val="0"/>
        <w:color w:val="7F7F7F"/>
        <w:sz w:val="22"/>
        <w:szCs w:val="22"/>
        <w:u w:val="none"/>
        <w:shd w:val="clear" w:color="auto" w:fill="auto"/>
        <w:vertAlign w:val="baseline"/>
      </w:rPr>
    </w:lvl>
    <w:lvl w:ilvl="6">
      <w:start w:val="1"/>
      <w:numFmt w:val="bullet"/>
      <w:lvlText w:val="•"/>
      <w:lvlJc w:val="left"/>
      <w:pPr>
        <w:ind w:left="4979" w:hanging="4979"/>
      </w:pPr>
      <w:rPr>
        <w:rFonts w:ascii="Arial" w:eastAsia="Arial" w:hAnsi="Arial" w:cs="Arial"/>
        <w:b w:val="0"/>
        <w:i w:val="0"/>
        <w:strike w:val="0"/>
        <w:color w:val="7F7F7F"/>
        <w:sz w:val="22"/>
        <w:szCs w:val="22"/>
        <w:u w:val="none"/>
        <w:shd w:val="clear" w:color="auto" w:fill="auto"/>
        <w:vertAlign w:val="baseline"/>
      </w:rPr>
    </w:lvl>
    <w:lvl w:ilvl="7">
      <w:start w:val="1"/>
      <w:numFmt w:val="bullet"/>
      <w:lvlText w:val="o"/>
      <w:lvlJc w:val="left"/>
      <w:pPr>
        <w:ind w:left="5699" w:hanging="5699"/>
      </w:pPr>
      <w:rPr>
        <w:rFonts w:ascii="Quattrocento Sans" w:eastAsia="Quattrocento Sans" w:hAnsi="Quattrocento Sans" w:cs="Quattrocento Sans"/>
        <w:b w:val="0"/>
        <w:i w:val="0"/>
        <w:strike w:val="0"/>
        <w:color w:val="7F7F7F"/>
        <w:sz w:val="22"/>
        <w:szCs w:val="22"/>
        <w:u w:val="none"/>
        <w:shd w:val="clear" w:color="auto" w:fill="auto"/>
        <w:vertAlign w:val="baseline"/>
      </w:rPr>
    </w:lvl>
    <w:lvl w:ilvl="8">
      <w:start w:val="1"/>
      <w:numFmt w:val="bullet"/>
      <w:lvlText w:val="▪"/>
      <w:lvlJc w:val="left"/>
      <w:pPr>
        <w:ind w:left="6419" w:hanging="6419"/>
      </w:pPr>
      <w:rPr>
        <w:rFonts w:ascii="Quattrocento Sans" w:eastAsia="Quattrocento Sans" w:hAnsi="Quattrocento Sans" w:cs="Quattrocento Sans"/>
        <w:b w:val="0"/>
        <w:i w:val="0"/>
        <w:strike w:val="0"/>
        <w:color w:val="7F7F7F"/>
        <w:sz w:val="22"/>
        <w:szCs w:val="22"/>
        <w:u w:val="none"/>
        <w:shd w:val="clear" w:color="auto" w:fill="auto"/>
        <w:vertAlign w:val="baseline"/>
      </w:rPr>
    </w:lvl>
  </w:abstractNum>
  <w:abstractNum w:abstractNumId="1" w15:restartNumberingAfterBreak="0">
    <w:nsid w:val="191277AD"/>
    <w:multiLevelType w:val="multilevel"/>
    <w:tmpl w:val="07D82A48"/>
    <w:lvl w:ilvl="0">
      <w:start w:val="1"/>
      <w:numFmt w:val="bullet"/>
      <w:lvlText w:val="●"/>
      <w:lvlJc w:val="left"/>
      <w:pPr>
        <w:ind w:left="720" w:hanging="720"/>
      </w:pPr>
      <w:rPr>
        <w:rFonts w:ascii="Arial" w:eastAsia="Arial" w:hAnsi="Arial" w:cs="Arial"/>
        <w:b w:val="0"/>
        <w:i w:val="0"/>
        <w:strike w:val="0"/>
        <w:color w:val="7F7F7F"/>
        <w:sz w:val="22"/>
        <w:szCs w:val="22"/>
        <w:u w:val="none"/>
        <w:shd w:val="clear" w:color="auto" w:fill="auto"/>
        <w:vertAlign w:val="baseline"/>
      </w:rPr>
    </w:lvl>
    <w:lvl w:ilvl="1">
      <w:start w:val="1"/>
      <w:numFmt w:val="bullet"/>
      <w:lvlText w:val="o"/>
      <w:lvlJc w:val="left"/>
      <w:pPr>
        <w:ind w:left="1539" w:hanging="1539"/>
      </w:pPr>
      <w:rPr>
        <w:rFonts w:ascii="Arial" w:eastAsia="Arial" w:hAnsi="Arial" w:cs="Arial"/>
        <w:b w:val="0"/>
        <w:i w:val="0"/>
        <w:strike w:val="0"/>
        <w:color w:val="7F7F7F"/>
        <w:sz w:val="22"/>
        <w:szCs w:val="22"/>
        <w:u w:val="none"/>
        <w:shd w:val="clear" w:color="auto" w:fill="auto"/>
        <w:vertAlign w:val="baseline"/>
      </w:rPr>
    </w:lvl>
    <w:lvl w:ilvl="2">
      <w:start w:val="1"/>
      <w:numFmt w:val="bullet"/>
      <w:lvlText w:val="▪"/>
      <w:lvlJc w:val="left"/>
      <w:pPr>
        <w:ind w:left="2259" w:hanging="2259"/>
      </w:pPr>
      <w:rPr>
        <w:rFonts w:ascii="Arial" w:eastAsia="Arial" w:hAnsi="Arial" w:cs="Arial"/>
        <w:b w:val="0"/>
        <w:i w:val="0"/>
        <w:strike w:val="0"/>
        <w:color w:val="7F7F7F"/>
        <w:sz w:val="22"/>
        <w:szCs w:val="22"/>
        <w:u w:val="none"/>
        <w:shd w:val="clear" w:color="auto" w:fill="auto"/>
        <w:vertAlign w:val="baseline"/>
      </w:rPr>
    </w:lvl>
    <w:lvl w:ilvl="3">
      <w:start w:val="1"/>
      <w:numFmt w:val="bullet"/>
      <w:lvlText w:val="•"/>
      <w:lvlJc w:val="left"/>
      <w:pPr>
        <w:ind w:left="2979" w:hanging="2979"/>
      </w:pPr>
      <w:rPr>
        <w:rFonts w:ascii="Arial" w:eastAsia="Arial" w:hAnsi="Arial" w:cs="Arial"/>
        <w:b w:val="0"/>
        <w:i w:val="0"/>
        <w:strike w:val="0"/>
        <w:color w:val="7F7F7F"/>
        <w:sz w:val="22"/>
        <w:szCs w:val="22"/>
        <w:u w:val="none"/>
        <w:shd w:val="clear" w:color="auto" w:fill="auto"/>
        <w:vertAlign w:val="baseline"/>
      </w:rPr>
    </w:lvl>
    <w:lvl w:ilvl="4">
      <w:start w:val="1"/>
      <w:numFmt w:val="bullet"/>
      <w:lvlText w:val="o"/>
      <w:lvlJc w:val="left"/>
      <w:pPr>
        <w:ind w:left="3699" w:hanging="3699"/>
      </w:pPr>
      <w:rPr>
        <w:rFonts w:ascii="Arial" w:eastAsia="Arial" w:hAnsi="Arial" w:cs="Arial"/>
        <w:b w:val="0"/>
        <w:i w:val="0"/>
        <w:strike w:val="0"/>
        <w:color w:val="7F7F7F"/>
        <w:sz w:val="22"/>
        <w:szCs w:val="22"/>
        <w:u w:val="none"/>
        <w:shd w:val="clear" w:color="auto" w:fill="auto"/>
        <w:vertAlign w:val="baseline"/>
      </w:rPr>
    </w:lvl>
    <w:lvl w:ilvl="5">
      <w:start w:val="1"/>
      <w:numFmt w:val="bullet"/>
      <w:lvlText w:val="▪"/>
      <w:lvlJc w:val="left"/>
      <w:pPr>
        <w:ind w:left="4419" w:hanging="4419"/>
      </w:pPr>
      <w:rPr>
        <w:rFonts w:ascii="Arial" w:eastAsia="Arial" w:hAnsi="Arial" w:cs="Arial"/>
        <w:b w:val="0"/>
        <w:i w:val="0"/>
        <w:strike w:val="0"/>
        <w:color w:val="7F7F7F"/>
        <w:sz w:val="22"/>
        <w:szCs w:val="22"/>
        <w:u w:val="none"/>
        <w:shd w:val="clear" w:color="auto" w:fill="auto"/>
        <w:vertAlign w:val="baseline"/>
      </w:rPr>
    </w:lvl>
    <w:lvl w:ilvl="6">
      <w:start w:val="1"/>
      <w:numFmt w:val="bullet"/>
      <w:lvlText w:val="•"/>
      <w:lvlJc w:val="left"/>
      <w:pPr>
        <w:ind w:left="5139" w:hanging="5139"/>
      </w:pPr>
      <w:rPr>
        <w:rFonts w:ascii="Arial" w:eastAsia="Arial" w:hAnsi="Arial" w:cs="Arial"/>
        <w:b w:val="0"/>
        <w:i w:val="0"/>
        <w:strike w:val="0"/>
        <w:color w:val="7F7F7F"/>
        <w:sz w:val="22"/>
        <w:szCs w:val="22"/>
        <w:u w:val="none"/>
        <w:shd w:val="clear" w:color="auto" w:fill="auto"/>
        <w:vertAlign w:val="baseline"/>
      </w:rPr>
    </w:lvl>
    <w:lvl w:ilvl="7">
      <w:start w:val="1"/>
      <w:numFmt w:val="bullet"/>
      <w:lvlText w:val="o"/>
      <w:lvlJc w:val="left"/>
      <w:pPr>
        <w:ind w:left="5859" w:hanging="5859"/>
      </w:pPr>
      <w:rPr>
        <w:rFonts w:ascii="Arial" w:eastAsia="Arial" w:hAnsi="Arial" w:cs="Arial"/>
        <w:b w:val="0"/>
        <w:i w:val="0"/>
        <w:strike w:val="0"/>
        <w:color w:val="7F7F7F"/>
        <w:sz w:val="22"/>
        <w:szCs w:val="22"/>
        <w:u w:val="none"/>
        <w:shd w:val="clear" w:color="auto" w:fill="auto"/>
        <w:vertAlign w:val="baseline"/>
      </w:rPr>
    </w:lvl>
    <w:lvl w:ilvl="8">
      <w:start w:val="1"/>
      <w:numFmt w:val="bullet"/>
      <w:lvlText w:val="▪"/>
      <w:lvlJc w:val="left"/>
      <w:pPr>
        <w:ind w:left="6579" w:hanging="6579"/>
      </w:pPr>
      <w:rPr>
        <w:rFonts w:ascii="Arial" w:eastAsia="Arial" w:hAnsi="Arial" w:cs="Arial"/>
        <w:b w:val="0"/>
        <w:i w:val="0"/>
        <w:strike w:val="0"/>
        <w:color w:val="7F7F7F"/>
        <w:sz w:val="22"/>
        <w:szCs w:val="22"/>
        <w:u w:val="none"/>
        <w:shd w:val="clear" w:color="auto" w:fill="auto"/>
        <w:vertAlign w:val="baseline"/>
      </w:rPr>
    </w:lvl>
  </w:abstractNum>
  <w:abstractNum w:abstractNumId="2" w15:restartNumberingAfterBreak="0">
    <w:nsid w:val="2BBE5B52"/>
    <w:multiLevelType w:val="hybridMultilevel"/>
    <w:tmpl w:val="593E079C"/>
    <w:lvl w:ilvl="0" w:tplc="7E12F61C">
      <w:start w:val="25"/>
      <w:numFmt w:val="decimal"/>
      <w:lvlText w:val="%1"/>
      <w:lvlJc w:val="left"/>
      <w:pPr>
        <w:ind w:left="443" w:hanging="360"/>
      </w:pPr>
      <w:rPr>
        <w:rFonts w:hint="default"/>
      </w:rPr>
    </w:lvl>
    <w:lvl w:ilvl="1" w:tplc="04090019" w:tentative="1">
      <w:start w:val="1"/>
      <w:numFmt w:val="lowerLetter"/>
      <w:lvlText w:val="%2."/>
      <w:lvlJc w:val="left"/>
      <w:pPr>
        <w:ind w:left="1163" w:hanging="360"/>
      </w:pPr>
    </w:lvl>
    <w:lvl w:ilvl="2" w:tplc="0409001B" w:tentative="1">
      <w:start w:val="1"/>
      <w:numFmt w:val="lowerRoman"/>
      <w:lvlText w:val="%3."/>
      <w:lvlJc w:val="right"/>
      <w:pPr>
        <w:ind w:left="1883" w:hanging="180"/>
      </w:pPr>
    </w:lvl>
    <w:lvl w:ilvl="3" w:tplc="0409000F" w:tentative="1">
      <w:start w:val="1"/>
      <w:numFmt w:val="decimal"/>
      <w:lvlText w:val="%4."/>
      <w:lvlJc w:val="left"/>
      <w:pPr>
        <w:ind w:left="2603" w:hanging="360"/>
      </w:pPr>
    </w:lvl>
    <w:lvl w:ilvl="4" w:tplc="04090019" w:tentative="1">
      <w:start w:val="1"/>
      <w:numFmt w:val="lowerLetter"/>
      <w:lvlText w:val="%5."/>
      <w:lvlJc w:val="left"/>
      <w:pPr>
        <w:ind w:left="3323" w:hanging="360"/>
      </w:pPr>
    </w:lvl>
    <w:lvl w:ilvl="5" w:tplc="0409001B" w:tentative="1">
      <w:start w:val="1"/>
      <w:numFmt w:val="lowerRoman"/>
      <w:lvlText w:val="%6."/>
      <w:lvlJc w:val="right"/>
      <w:pPr>
        <w:ind w:left="4043" w:hanging="180"/>
      </w:pPr>
    </w:lvl>
    <w:lvl w:ilvl="6" w:tplc="0409000F" w:tentative="1">
      <w:start w:val="1"/>
      <w:numFmt w:val="decimal"/>
      <w:lvlText w:val="%7."/>
      <w:lvlJc w:val="left"/>
      <w:pPr>
        <w:ind w:left="4763" w:hanging="360"/>
      </w:pPr>
    </w:lvl>
    <w:lvl w:ilvl="7" w:tplc="04090019" w:tentative="1">
      <w:start w:val="1"/>
      <w:numFmt w:val="lowerLetter"/>
      <w:lvlText w:val="%8."/>
      <w:lvlJc w:val="left"/>
      <w:pPr>
        <w:ind w:left="5483" w:hanging="360"/>
      </w:pPr>
    </w:lvl>
    <w:lvl w:ilvl="8" w:tplc="0409001B" w:tentative="1">
      <w:start w:val="1"/>
      <w:numFmt w:val="lowerRoman"/>
      <w:lvlText w:val="%9."/>
      <w:lvlJc w:val="right"/>
      <w:pPr>
        <w:ind w:left="6203" w:hanging="180"/>
      </w:pPr>
    </w:lvl>
  </w:abstractNum>
  <w:abstractNum w:abstractNumId="3" w15:restartNumberingAfterBreak="0">
    <w:nsid w:val="3130421F"/>
    <w:multiLevelType w:val="multilevel"/>
    <w:tmpl w:val="B35C4B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4CA69FC"/>
    <w:multiLevelType w:val="multilevel"/>
    <w:tmpl w:val="4A9EFD5A"/>
    <w:lvl w:ilvl="0">
      <w:start w:val="1"/>
      <w:numFmt w:val="bullet"/>
      <w:lvlText w:val="●"/>
      <w:lvlJc w:val="left"/>
      <w:pPr>
        <w:ind w:left="1080" w:hanging="1080"/>
      </w:pPr>
      <w:rPr>
        <w:rFonts w:ascii="Arial" w:eastAsia="Arial" w:hAnsi="Arial" w:cs="Arial"/>
        <w:b w:val="0"/>
        <w:i w:val="0"/>
        <w:strike w:val="0"/>
        <w:color w:val="7F7F7F"/>
        <w:sz w:val="22"/>
        <w:szCs w:val="22"/>
        <w:u w:val="none"/>
        <w:shd w:val="clear" w:color="auto" w:fill="auto"/>
        <w:vertAlign w:val="baseline"/>
      </w:rPr>
    </w:lvl>
    <w:lvl w:ilvl="1">
      <w:start w:val="1"/>
      <w:numFmt w:val="bullet"/>
      <w:lvlText w:val="o"/>
      <w:lvlJc w:val="left"/>
      <w:pPr>
        <w:ind w:left="1440" w:hanging="1440"/>
      </w:pPr>
      <w:rPr>
        <w:rFonts w:ascii="Arial" w:eastAsia="Arial" w:hAnsi="Arial" w:cs="Arial"/>
        <w:b w:val="0"/>
        <w:i w:val="0"/>
        <w:strike w:val="0"/>
        <w:color w:val="7F7F7F"/>
        <w:sz w:val="22"/>
        <w:szCs w:val="22"/>
        <w:u w:val="none"/>
        <w:shd w:val="clear" w:color="auto" w:fill="auto"/>
        <w:vertAlign w:val="baseline"/>
      </w:rPr>
    </w:lvl>
    <w:lvl w:ilvl="2">
      <w:start w:val="1"/>
      <w:numFmt w:val="bullet"/>
      <w:lvlText w:val="▪"/>
      <w:lvlJc w:val="left"/>
      <w:pPr>
        <w:ind w:left="2160" w:hanging="2160"/>
      </w:pPr>
      <w:rPr>
        <w:rFonts w:ascii="Arial" w:eastAsia="Arial" w:hAnsi="Arial" w:cs="Arial"/>
        <w:b w:val="0"/>
        <w:i w:val="0"/>
        <w:strike w:val="0"/>
        <w:color w:val="7F7F7F"/>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7F7F7F"/>
        <w:sz w:val="22"/>
        <w:szCs w:val="22"/>
        <w:u w:val="none"/>
        <w:shd w:val="clear" w:color="auto" w:fill="auto"/>
        <w:vertAlign w:val="baseline"/>
      </w:rPr>
    </w:lvl>
    <w:lvl w:ilvl="4">
      <w:start w:val="1"/>
      <w:numFmt w:val="bullet"/>
      <w:lvlText w:val="o"/>
      <w:lvlJc w:val="left"/>
      <w:pPr>
        <w:ind w:left="3600" w:hanging="3600"/>
      </w:pPr>
      <w:rPr>
        <w:rFonts w:ascii="Arial" w:eastAsia="Arial" w:hAnsi="Arial" w:cs="Arial"/>
        <w:b w:val="0"/>
        <w:i w:val="0"/>
        <w:strike w:val="0"/>
        <w:color w:val="7F7F7F"/>
        <w:sz w:val="22"/>
        <w:szCs w:val="22"/>
        <w:u w:val="none"/>
        <w:shd w:val="clear" w:color="auto" w:fill="auto"/>
        <w:vertAlign w:val="baseline"/>
      </w:rPr>
    </w:lvl>
    <w:lvl w:ilvl="5">
      <w:start w:val="1"/>
      <w:numFmt w:val="bullet"/>
      <w:lvlText w:val="▪"/>
      <w:lvlJc w:val="left"/>
      <w:pPr>
        <w:ind w:left="4320" w:hanging="4320"/>
      </w:pPr>
      <w:rPr>
        <w:rFonts w:ascii="Arial" w:eastAsia="Arial" w:hAnsi="Arial" w:cs="Arial"/>
        <w:b w:val="0"/>
        <w:i w:val="0"/>
        <w:strike w:val="0"/>
        <w:color w:val="7F7F7F"/>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7F7F7F"/>
        <w:sz w:val="22"/>
        <w:szCs w:val="22"/>
        <w:u w:val="none"/>
        <w:shd w:val="clear" w:color="auto" w:fill="auto"/>
        <w:vertAlign w:val="baseline"/>
      </w:rPr>
    </w:lvl>
    <w:lvl w:ilvl="7">
      <w:start w:val="1"/>
      <w:numFmt w:val="bullet"/>
      <w:lvlText w:val="o"/>
      <w:lvlJc w:val="left"/>
      <w:pPr>
        <w:ind w:left="5760" w:hanging="5760"/>
      </w:pPr>
      <w:rPr>
        <w:rFonts w:ascii="Arial" w:eastAsia="Arial" w:hAnsi="Arial" w:cs="Arial"/>
        <w:b w:val="0"/>
        <w:i w:val="0"/>
        <w:strike w:val="0"/>
        <w:color w:val="7F7F7F"/>
        <w:sz w:val="22"/>
        <w:szCs w:val="22"/>
        <w:u w:val="none"/>
        <w:shd w:val="clear" w:color="auto" w:fill="auto"/>
        <w:vertAlign w:val="baseline"/>
      </w:rPr>
    </w:lvl>
    <w:lvl w:ilvl="8">
      <w:start w:val="1"/>
      <w:numFmt w:val="bullet"/>
      <w:lvlText w:val="▪"/>
      <w:lvlJc w:val="left"/>
      <w:pPr>
        <w:ind w:left="6480" w:hanging="6480"/>
      </w:pPr>
      <w:rPr>
        <w:rFonts w:ascii="Arial" w:eastAsia="Arial" w:hAnsi="Arial" w:cs="Arial"/>
        <w:b w:val="0"/>
        <w:i w:val="0"/>
        <w:strike w:val="0"/>
        <w:color w:val="7F7F7F"/>
        <w:sz w:val="22"/>
        <w:szCs w:val="22"/>
        <w:u w:val="none"/>
        <w:shd w:val="clear" w:color="auto" w:fill="auto"/>
        <w:vertAlign w:val="baseline"/>
      </w:rPr>
    </w:lvl>
  </w:abstractNum>
  <w:abstractNum w:abstractNumId="5" w15:restartNumberingAfterBreak="0">
    <w:nsid w:val="357D3F73"/>
    <w:multiLevelType w:val="multilevel"/>
    <w:tmpl w:val="C2B881DE"/>
    <w:lvl w:ilvl="0">
      <w:start w:val="1"/>
      <w:numFmt w:val="bullet"/>
      <w:lvlText w:val="●"/>
      <w:lvlJc w:val="left"/>
      <w:pPr>
        <w:ind w:left="720" w:hanging="720"/>
      </w:pPr>
      <w:rPr>
        <w:rFonts w:ascii="Arial" w:eastAsia="Arial" w:hAnsi="Arial" w:cs="Arial"/>
        <w:b w:val="0"/>
        <w:i w:val="0"/>
        <w:strike w:val="0"/>
        <w:color w:val="000000"/>
        <w:sz w:val="28"/>
        <w:szCs w:val="28"/>
        <w:u w:val="none"/>
        <w:shd w:val="clear" w:color="auto" w:fill="auto"/>
        <w:vertAlign w:val="baseline"/>
      </w:rPr>
    </w:lvl>
    <w:lvl w:ilvl="1">
      <w:start w:val="1"/>
      <w:numFmt w:val="bullet"/>
      <w:lvlText w:val="o"/>
      <w:lvlJc w:val="left"/>
      <w:pPr>
        <w:ind w:left="1440" w:hanging="1440"/>
      </w:pPr>
      <w:rPr>
        <w:rFonts w:ascii="Arial" w:eastAsia="Arial" w:hAnsi="Arial" w:cs="Arial"/>
        <w:b w:val="0"/>
        <w:i w:val="0"/>
        <w:strike w:val="0"/>
        <w:color w:val="000000"/>
        <w:sz w:val="28"/>
        <w:szCs w:val="28"/>
        <w:u w:val="none"/>
        <w:shd w:val="clear" w:color="auto" w:fill="auto"/>
        <w:vertAlign w:val="baseline"/>
      </w:rPr>
    </w:lvl>
    <w:lvl w:ilvl="2">
      <w:start w:val="1"/>
      <w:numFmt w:val="bullet"/>
      <w:lvlText w:val="▪"/>
      <w:lvlJc w:val="left"/>
      <w:pPr>
        <w:ind w:left="2160" w:hanging="2160"/>
      </w:pPr>
      <w:rPr>
        <w:rFonts w:ascii="Arial" w:eastAsia="Arial" w:hAnsi="Arial" w:cs="Arial"/>
        <w:b w:val="0"/>
        <w:i w:val="0"/>
        <w:strike w:val="0"/>
        <w:color w:val="000000"/>
        <w:sz w:val="28"/>
        <w:szCs w:val="28"/>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8"/>
        <w:szCs w:val="28"/>
        <w:u w:val="none"/>
        <w:shd w:val="clear" w:color="auto" w:fill="auto"/>
        <w:vertAlign w:val="baseline"/>
      </w:rPr>
    </w:lvl>
    <w:lvl w:ilvl="4">
      <w:start w:val="1"/>
      <w:numFmt w:val="bullet"/>
      <w:lvlText w:val="o"/>
      <w:lvlJc w:val="left"/>
      <w:pPr>
        <w:ind w:left="3600" w:hanging="3600"/>
      </w:pPr>
      <w:rPr>
        <w:rFonts w:ascii="Arial" w:eastAsia="Arial" w:hAnsi="Arial" w:cs="Arial"/>
        <w:b w:val="0"/>
        <w:i w:val="0"/>
        <w:strike w:val="0"/>
        <w:color w:val="000000"/>
        <w:sz w:val="28"/>
        <w:szCs w:val="28"/>
        <w:u w:val="none"/>
        <w:shd w:val="clear" w:color="auto" w:fill="auto"/>
        <w:vertAlign w:val="baseline"/>
      </w:rPr>
    </w:lvl>
    <w:lvl w:ilvl="5">
      <w:start w:val="1"/>
      <w:numFmt w:val="bullet"/>
      <w:lvlText w:val="▪"/>
      <w:lvlJc w:val="left"/>
      <w:pPr>
        <w:ind w:left="4320" w:hanging="4320"/>
      </w:pPr>
      <w:rPr>
        <w:rFonts w:ascii="Arial" w:eastAsia="Arial" w:hAnsi="Arial" w:cs="Arial"/>
        <w:b w:val="0"/>
        <w:i w:val="0"/>
        <w:strike w:val="0"/>
        <w:color w:val="000000"/>
        <w:sz w:val="28"/>
        <w:szCs w:val="28"/>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8"/>
        <w:szCs w:val="28"/>
        <w:u w:val="none"/>
        <w:shd w:val="clear" w:color="auto" w:fill="auto"/>
        <w:vertAlign w:val="baseline"/>
      </w:rPr>
    </w:lvl>
    <w:lvl w:ilvl="7">
      <w:start w:val="1"/>
      <w:numFmt w:val="bullet"/>
      <w:lvlText w:val="o"/>
      <w:lvlJc w:val="left"/>
      <w:pPr>
        <w:ind w:left="5760" w:hanging="5760"/>
      </w:pPr>
      <w:rPr>
        <w:rFonts w:ascii="Arial" w:eastAsia="Arial" w:hAnsi="Arial" w:cs="Arial"/>
        <w:b w:val="0"/>
        <w:i w:val="0"/>
        <w:strike w:val="0"/>
        <w:color w:val="000000"/>
        <w:sz w:val="28"/>
        <w:szCs w:val="28"/>
        <w:u w:val="none"/>
        <w:shd w:val="clear" w:color="auto" w:fill="auto"/>
        <w:vertAlign w:val="baseline"/>
      </w:rPr>
    </w:lvl>
    <w:lvl w:ilvl="8">
      <w:start w:val="1"/>
      <w:numFmt w:val="bullet"/>
      <w:lvlText w:val="▪"/>
      <w:lvlJc w:val="left"/>
      <w:pPr>
        <w:ind w:left="6480" w:hanging="6480"/>
      </w:pPr>
      <w:rPr>
        <w:rFonts w:ascii="Arial" w:eastAsia="Arial" w:hAnsi="Arial" w:cs="Arial"/>
        <w:b w:val="0"/>
        <w:i w:val="0"/>
        <w:strike w:val="0"/>
        <w:color w:val="000000"/>
        <w:sz w:val="28"/>
        <w:szCs w:val="28"/>
        <w:u w:val="none"/>
        <w:shd w:val="clear" w:color="auto" w:fill="auto"/>
        <w:vertAlign w:val="baseline"/>
      </w:rPr>
    </w:lvl>
  </w:abstractNum>
  <w:abstractNum w:abstractNumId="6" w15:restartNumberingAfterBreak="0">
    <w:nsid w:val="3C554C7B"/>
    <w:multiLevelType w:val="multilevel"/>
    <w:tmpl w:val="B9CC7F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45C71BF0"/>
    <w:multiLevelType w:val="multilevel"/>
    <w:tmpl w:val="0F8E1628"/>
    <w:lvl w:ilvl="0">
      <w:start w:val="1"/>
      <w:numFmt w:val="bullet"/>
      <w:lvlText w:val="●"/>
      <w:lvlJc w:val="left"/>
      <w:pPr>
        <w:ind w:left="720" w:hanging="720"/>
      </w:pPr>
      <w:rPr>
        <w:rFonts w:ascii="Arial" w:eastAsia="Arial" w:hAnsi="Arial" w:cs="Arial"/>
        <w:b w:val="0"/>
        <w:i w:val="0"/>
        <w:strike w:val="0"/>
        <w:color w:val="000000"/>
        <w:sz w:val="28"/>
        <w:szCs w:val="28"/>
        <w:u w:val="none"/>
        <w:shd w:val="clear" w:color="auto" w:fill="auto"/>
        <w:vertAlign w:val="baseline"/>
      </w:rPr>
    </w:lvl>
    <w:lvl w:ilvl="1">
      <w:start w:val="1"/>
      <w:numFmt w:val="bullet"/>
      <w:lvlText w:val="o"/>
      <w:lvlJc w:val="left"/>
      <w:pPr>
        <w:ind w:left="1440" w:hanging="1440"/>
      </w:pPr>
      <w:rPr>
        <w:rFonts w:ascii="Arial" w:eastAsia="Arial" w:hAnsi="Arial" w:cs="Arial"/>
        <w:b w:val="0"/>
        <w:i w:val="0"/>
        <w:strike w:val="0"/>
        <w:color w:val="000000"/>
        <w:sz w:val="28"/>
        <w:szCs w:val="28"/>
        <w:u w:val="none"/>
        <w:shd w:val="clear" w:color="auto" w:fill="auto"/>
        <w:vertAlign w:val="baseline"/>
      </w:rPr>
    </w:lvl>
    <w:lvl w:ilvl="2">
      <w:start w:val="1"/>
      <w:numFmt w:val="bullet"/>
      <w:lvlText w:val="▪"/>
      <w:lvlJc w:val="left"/>
      <w:pPr>
        <w:ind w:left="2160" w:hanging="2160"/>
      </w:pPr>
      <w:rPr>
        <w:rFonts w:ascii="Arial" w:eastAsia="Arial" w:hAnsi="Arial" w:cs="Arial"/>
        <w:b w:val="0"/>
        <w:i w:val="0"/>
        <w:strike w:val="0"/>
        <w:color w:val="000000"/>
        <w:sz w:val="28"/>
        <w:szCs w:val="28"/>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8"/>
        <w:szCs w:val="28"/>
        <w:u w:val="none"/>
        <w:shd w:val="clear" w:color="auto" w:fill="auto"/>
        <w:vertAlign w:val="baseline"/>
      </w:rPr>
    </w:lvl>
    <w:lvl w:ilvl="4">
      <w:start w:val="1"/>
      <w:numFmt w:val="bullet"/>
      <w:lvlText w:val="o"/>
      <w:lvlJc w:val="left"/>
      <w:pPr>
        <w:ind w:left="3600" w:hanging="3600"/>
      </w:pPr>
      <w:rPr>
        <w:rFonts w:ascii="Arial" w:eastAsia="Arial" w:hAnsi="Arial" w:cs="Arial"/>
        <w:b w:val="0"/>
        <w:i w:val="0"/>
        <w:strike w:val="0"/>
        <w:color w:val="000000"/>
        <w:sz w:val="28"/>
        <w:szCs w:val="28"/>
        <w:u w:val="none"/>
        <w:shd w:val="clear" w:color="auto" w:fill="auto"/>
        <w:vertAlign w:val="baseline"/>
      </w:rPr>
    </w:lvl>
    <w:lvl w:ilvl="5">
      <w:start w:val="1"/>
      <w:numFmt w:val="bullet"/>
      <w:lvlText w:val="▪"/>
      <w:lvlJc w:val="left"/>
      <w:pPr>
        <w:ind w:left="4320" w:hanging="4320"/>
      </w:pPr>
      <w:rPr>
        <w:rFonts w:ascii="Arial" w:eastAsia="Arial" w:hAnsi="Arial" w:cs="Arial"/>
        <w:b w:val="0"/>
        <w:i w:val="0"/>
        <w:strike w:val="0"/>
        <w:color w:val="000000"/>
        <w:sz w:val="28"/>
        <w:szCs w:val="28"/>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8"/>
        <w:szCs w:val="28"/>
        <w:u w:val="none"/>
        <w:shd w:val="clear" w:color="auto" w:fill="auto"/>
        <w:vertAlign w:val="baseline"/>
      </w:rPr>
    </w:lvl>
    <w:lvl w:ilvl="7">
      <w:start w:val="1"/>
      <w:numFmt w:val="bullet"/>
      <w:lvlText w:val="o"/>
      <w:lvlJc w:val="left"/>
      <w:pPr>
        <w:ind w:left="5760" w:hanging="5760"/>
      </w:pPr>
      <w:rPr>
        <w:rFonts w:ascii="Arial" w:eastAsia="Arial" w:hAnsi="Arial" w:cs="Arial"/>
        <w:b w:val="0"/>
        <w:i w:val="0"/>
        <w:strike w:val="0"/>
        <w:color w:val="000000"/>
        <w:sz w:val="28"/>
        <w:szCs w:val="28"/>
        <w:u w:val="none"/>
        <w:shd w:val="clear" w:color="auto" w:fill="auto"/>
        <w:vertAlign w:val="baseline"/>
      </w:rPr>
    </w:lvl>
    <w:lvl w:ilvl="8">
      <w:start w:val="1"/>
      <w:numFmt w:val="bullet"/>
      <w:lvlText w:val="▪"/>
      <w:lvlJc w:val="left"/>
      <w:pPr>
        <w:ind w:left="6480" w:hanging="6480"/>
      </w:pPr>
      <w:rPr>
        <w:rFonts w:ascii="Arial" w:eastAsia="Arial" w:hAnsi="Arial" w:cs="Arial"/>
        <w:b w:val="0"/>
        <w:i w:val="0"/>
        <w:strike w:val="0"/>
        <w:color w:val="000000"/>
        <w:sz w:val="28"/>
        <w:szCs w:val="28"/>
        <w:u w:val="none"/>
        <w:shd w:val="clear" w:color="auto" w:fill="auto"/>
        <w:vertAlign w:val="baseline"/>
      </w:rPr>
    </w:lvl>
  </w:abstractNum>
  <w:abstractNum w:abstractNumId="8" w15:restartNumberingAfterBreak="0">
    <w:nsid w:val="4AFA2177"/>
    <w:multiLevelType w:val="multilevel"/>
    <w:tmpl w:val="22627D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6C344984"/>
    <w:multiLevelType w:val="multilevel"/>
    <w:tmpl w:val="14F08E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797143713">
    <w:abstractNumId w:val="1"/>
  </w:num>
  <w:num w:numId="2" w16cid:durableId="598946378">
    <w:abstractNumId w:val="3"/>
  </w:num>
  <w:num w:numId="3" w16cid:durableId="791944636">
    <w:abstractNumId w:val="0"/>
  </w:num>
  <w:num w:numId="4" w16cid:durableId="2126079627">
    <w:abstractNumId w:val="6"/>
  </w:num>
  <w:num w:numId="5" w16cid:durableId="1616063439">
    <w:abstractNumId w:val="9"/>
  </w:num>
  <w:num w:numId="6" w16cid:durableId="535436571">
    <w:abstractNumId w:val="8"/>
  </w:num>
  <w:num w:numId="7" w16cid:durableId="530804261">
    <w:abstractNumId w:val="4"/>
  </w:num>
  <w:num w:numId="8" w16cid:durableId="657929057">
    <w:abstractNumId w:val="7"/>
  </w:num>
  <w:num w:numId="9" w16cid:durableId="970130725">
    <w:abstractNumId w:val="5"/>
  </w:num>
  <w:num w:numId="10" w16cid:durableId="160244804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7E13"/>
    <w:rsid w:val="00034052"/>
    <w:rsid w:val="00054348"/>
    <w:rsid w:val="00070223"/>
    <w:rsid w:val="000A4361"/>
    <w:rsid w:val="000B1AC4"/>
    <w:rsid w:val="001221FA"/>
    <w:rsid w:val="001469EB"/>
    <w:rsid w:val="00177E13"/>
    <w:rsid w:val="001A1399"/>
    <w:rsid w:val="001D4915"/>
    <w:rsid w:val="001E3806"/>
    <w:rsid w:val="001E5FE3"/>
    <w:rsid w:val="002B5C0A"/>
    <w:rsid w:val="002D298D"/>
    <w:rsid w:val="002E7C4C"/>
    <w:rsid w:val="00310D01"/>
    <w:rsid w:val="00355894"/>
    <w:rsid w:val="003D1C44"/>
    <w:rsid w:val="00461B6A"/>
    <w:rsid w:val="004A1516"/>
    <w:rsid w:val="004D1263"/>
    <w:rsid w:val="00553961"/>
    <w:rsid w:val="005970FF"/>
    <w:rsid w:val="005F6750"/>
    <w:rsid w:val="00657B01"/>
    <w:rsid w:val="006957D3"/>
    <w:rsid w:val="00697C37"/>
    <w:rsid w:val="006C315F"/>
    <w:rsid w:val="006C6E75"/>
    <w:rsid w:val="006E34A4"/>
    <w:rsid w:val="006F2F59"/>
    <w:rsid w:val="00702CFA"/>
    <w:rsid w:val="007238E4"/>
    <w:rsid w:val="007468CC"/>
    <w:rsid w:val="007B1154"/>
    <w:rsid w:val="007B4C6F"/>
    <w:rsid w:val="0082563D"/>
    <w:rsid w:val="008453CD"/>
    <w:rsid w:val="00846506"/>
    <w:rsid w:val="00846BD3"/>
    <w:rsid w:val="008837B9"/>
    <w:rsid w:val="008A7776"/>
    <w:rsid w:val="008D0B71"/>
    <w:rsid w:val="00901EA8"/>
    <w:rsid w:val="00922CEC"/>
    <w:rsid w:val="00924CE6"/>
    <w:rsid w:val="00940CFE"/>
    <w:rsid w:val="00A10C83"/>
    <w:rsid w:val="00A2274F"/>
    <w:rsid w:val="00A271B6"/>
    <w:rsid w:val="00A474E8"/>
    <w:rsid w:val="00A90C03"/>
    <w:rsid w:val="00AA1F4F"/>
    <w:rsid w:val="00AF74FB"/>
    <w:rsid w:val="00B47AD1"/>
    <w:rsid w:val="00B71356"/>
    <w:rsid w:val="00BD1037"/>
    <w:rsid w:val="00BD6880"/>
    <w:rsid w:val="00C16726"/>
    <w:rsid w:val="00C20E50"/>
    <w:rsid w:val="00C40F96"/>
    <w:rsid w:val="00C62B77"/>
    <w:rsid w:val="00C74481"/>
    <w:rsid w:val="00C86D9F"/>
    <w:rsid w:val="00CB3277"/>
    <w:rsid w:val="00D27B49"/>
    <w:rsid w:val="00DD5AC0"/>
    <w:rsid w:val="00E07AD1"/>
    <w:rsid w:val="00E330DA"/>
    <w:rsid w:val="00E523AE"/>
    <w:rsid w:val="00E85CAE"/>
    <w:rsid w:val="00EA5EC6"/>
    <w:rsid w:val="00F45007"/>
    <w:rsid w:val="00F81BAB"/>
    <w:rsid w:val="00F912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FFD1E3"/>
  <w15:docId w15:val="{B8D7E4EE-57B2-754E-AA7F-DDE21F80C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color w:val="7F7F7F"/>
        <w:sz w:val="22"/>
        <w:szCs w:val="22"/>
        <w:lang w:val="en-US" w:eastAsia="en-US" w:bidi="ar-SA"/>
      </w:rPr>
    </w:rPrDefault>
    <w:pPrDefault>
      <w:pPr>
        <w:spacing w:after="18" w:line="259" w:lineRule="auto"/>
        <w:ind w:left="370" w:hanging="1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next w:val="Normal"/>
    <w:link w:val="Heading1Char"/>
    <w:uiPriority w:val="9"/>
    <w:qFormat/>
    <w:pPr>
      <w:keepNext/>
      <w:keepLines/>
      <w:spacing w:after="5"/>
      <w:outlineLvl w:val="0"/>
    </w:pPr>
    <w:rPr>
      <w:color w:val="000000"/>
      <w:sz w:val="44"/>
    </w:rPr>
  </w:style>
  <w:style w:type="paragraph" w:styleId="Heading2">
    <w:name w:val="heading 2"/>
    <w:next w:val="Normal"/>
    <w:link w:val="Heading2Char"/>
    <w:uiPriority w:val="9"/>
    <w:unhideWhenUsed/>
    <w:qFormat/>
    <w:pPr>
      <w:keepNext/>
      <w:keepLines/>
      <w:spacing w:after="187" w:line="255" w:lineRule="auto"/>
      <w:outlineLvl w:val="1"/>
    </w:pPr>
    <w:rPr>
      <w:b/>
      <w:color w:val="000000"/>
      <w:sz w:val="24"/>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link w:val="Heading1"/>
    <w:rPr>
      <w:rFonts w:ascii="Arial" w:eastAsia="Arial" w:hAnsi="Arial" w:cs="Arial"/>
      <w:color w:val="000000"/>
      <w:sz w:val="44"/>
    </w:rPr>
  </w:style>
  <w:style w:type="character" w:customStyle="1" w:styleId="Heading2Char">
    <w:name w:val="Heading 2 Char"/>
    <w:link w:val="Heading2"/>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0" w:type="dxa"/>
        <w:right w:w="0" w:type="dxa"/>
      </w:tblCellMar>
    </w:tblPr>
  </w:style>
  <w:style w:type="table" w:customStyle="1" w:styleId="a0">
    <w:basedOn w:val="TableNormal"/>
    <w:pPr>
      <w:spacing w:after="0" w:line="240" w:lineRule="auto"/>
    </w:pPr>
    <w:tblPr>
      <w:tblStyleRowBandSize w:val="1"/>
      <w:tblStyleColBandSize w:val="1"/>
      <w:tblCellMar>
        <w:left w:w="0" w:type="dxa"/>
        <w:right w:w="0" w:type="dxa"/>
      </w:tblCellMar>
    </w:tblPr>
  </w:style>
  <w:style w:type="table" w:customStyle="1" w:styleId="a1">
    <w:basedOn w:val="TableNormal"/>
    <w:pPr>
      <w:spacing w:after="0" w:line="240" w:lineRule="auto"/>
    </w:pPr>
    <w:tblPr>
      <w:tblStyleRowBandSize w:val="1"/>
      <w:tblStyleColBandSize w:val="1"/>
      <w:tblCellMar>
        <w:left w:w="114" w:type="dxa"/>
        <w:bottom w:w="90" w:type="dxa"/>
        <w:right w:w="102" w:type="dxa"/>
      </w:tblCellMar>
    </w:tblPr>
  </w:style>
  <w:style w:type="table" w:customStyle="1" w:styleId="a2">
    <w:basedOn w:val="TableNormal"/>
    <w:pPr>
      <w:spacing w:after="0" w:line="240" w:lineRule="auto"/>
    </w:pPr>
    <w:tblPr>
      <w:tblStyleRowBandSize w:val="1"/>
      <w:tblStyleColBandSize w:val="1"/>
      <w:tblCellMar>
        <w:top w:w="177" w:type="dxa"/>
        <w:left w:w="99" w:type="dxa"/>
        <w:right w:w="115" w:type="dxa"/>
      </w:tblCellMar>
    </w:tblPr>
  </w:style>
  <w:style w:type="table" w:customStyle="1" w:styleId="a3">
    <w:basedOn w:val="TableNormal"/>
    <w:pPr>
      <w:spacing w:after="0" w:line="240" w:lineRule="auto"/>
    </w:pPr>
    <w:tblPr>
      <w:tblStyleRowBandSize w:val="1"/>
      <w:tblStyleColBandSize w:val="1"/>
      <w:tblCellMar>
        <w:top w:w="24" w:type="dxa"/>
        <w:left w:w="99" w:type="dxa"/>
        <w:right w:w="115" w:type="dxa"/>
      </w:tblCellMar>
    </w:tblPr>
  </w:style>
  <w:style w:type="table" w:customStyle="1" w:styleId="a4">
    <w:basedOn w:val="TableNormal"/>
    <w:pPr>
      <w:spacing w:after="0" w:line="240" w:lineRule="auto"/>
    </w:pPr>
    <w:tblPr>
      <w:tblStyleRowBandSize w:val="1"/>
      <w:tblStyleColBandSize w:val="1"/>
      <w:tblCellMar>
        <w:left w:w="115" w:type="dxa"/>
        <w:right w:w="115" w:type="dxa"/>
      </w:tblCellMar>
    </w:tblPr>
  </w:style>
  <w:style w:type="table" w:customStyle="1" w:styleId="a5">
    <w:basedOn w:val="TableNormal"/>
    <w:pPr>
      <w:spacing w:after="0" w:line="240" w:lineRule="auto"/>
    </w:pPr>
    <w:tblPr>
      <w:tblStyleRowBandSize w:val="1"/>
      <w:tblStyleColBandSize w:val="1"/>
      <w:tblCellMar>
        <w:top w:w="56" w:type="dxa"/>
        <w:left w:w="115" w:type="dxa"/>
        <w:right w:w="115" w:type="dxa"/>
      </w:tblCellMar>
    </w:tblPr>
  </w:style>
  <w:style w:type="table" w:customStyle="1" w:styleId="a6">
    <w:basedOn w:val="TableNormal"/>
    <w:pPr>
      <w:spacing w:after="0" w:line="240" w:lineRule="auto"/>
    </w:pPr>
    <w:tblPr>
      <w:tblStyleRowBandSize w:val="1"/>
      <w:tblStyleColBandSize w:val="1"/>
      <w:tblCellMar>
        <w:top w:w="59" w:type="dxa"/>
        <w:left w:w="0" w:type="dxa"/>
        <w:bottom w:w="19" w:type="dxa"/>
        <w:right w:w="86" w:type="dxa"/>
      </w:tblCellMar>
    </w:tblPr>
  </w:style>
  <w:style w:type="table" w:customStyle="1" w:styleId="a7">
    <w:basedOn w:val="TableNormal"/>
    <w:pPr>
      <w:spacing w:after="0" w:line="240" w:lineRule="auto"/>
    </w:pPr>
    <w:tblPr>
      <w:tblStyleRowBandSize w:val="1"/>
      <w:tblStyleColBandSize w:val="1"/>
      <w:tblCellMar>
        <w:top w:w="57" w:type="dxa"/>
        <w:left w:w="98" w:type="dxa"/>
        <w:right w:w="103" w:type="dxa"/>
      </w:tblCellMar>
    </w:tblPr>
  </w:style>
  <w:style w:type="table" w:customStyle="1" w:styleId="a8">
    <w:basedOn w:val="TableNormal"/>
    <w:pPr>
      <w:spacing w:after="0" w:line="240" w:lineRule="auto"/>
    </w:pPr>
    <w:tblPr>
      <w:tblStyleRowBandSize w:val="1"/>
      <w:tblStyleColBandSize w:val="1"/>
      <w:tblCellMar>
        <w:top w:w="57" w:type="dxa"/>
        <w:left w:w="98" w:type="dxa"/>
        <w:right w:w="103" w:type="dxa"/>
      </w:tblCellMar>
    </w:tblPr>
  </w:style>
  <w:style w:type="table" w:customStyle="1" w:styleId="a9">
    <w:basedOn w:val="TableNormal"/>
    <w:pPr>
      <w:spacing w:after="0" w:line="240" w:lineRule="auto"/>
    </w:pPr>
    <w:tblPr>
      <w:tblStyleRowBandSize w:val="1"/>
      <w:tblStyleColBandSize w:val="1"/>
      <w:tblCellMar>
        <w:top w:w="50" w:type="dxa"/>
        <w:left w:w="0" w:type="dxa"/>
        <w:right w:w="0" w:type="dxa"/>
      </w:tblCellMar>
    </w:tblPr>
  </w:style>
  <w:style w:type="table" w:customStyle="1" w:styleId="aa">
    <w:basedOn w:val="TableNormal"/>
    <w:pPr>
      <w:spacing w:after="0" w:line="240" w:lineRule="auto"/>
    </w:pPr>
    <w:tblPr>
      <w:tblStyleRowBandSize w:val="1"/>
      <w:tblStyleColBandSize w:val="1"/>
      <w:tblCellMar>
        <w:top w:w="50" w:type="dxa"/>
        <w:left w:w="0" w:type="dxa"/>
        <w:right w:w="3" w:type="dxa"/>
      </w:tblCellMar>
    </w:tblPr>
  </w:style>
  <w:style w:type="table" w:customStyle="1" w:styleId="ab">
    <w:basedOn w:val="TableNormal"/>
    <w:pPr>
      <w:spacing w:after="0" w:line="240" w:lineRule="auto"/>
    </w:pPr>
    <w:tblPr>
      <w:tblStyleRowBandSize w:val="1"/>
      <w:tblStyleColBandSize w:val="1"/>
      <w:tblCellMar>
        <w:top w:w="57" w:type="dxa"/>
        <w:left w:w="98" w:type="dxa"/>
        <w:right w:w="104" w:type="dxa"/>
      </w:tblCellMar>
    </w:tblPr>
  </w:style>
  <w:style w:type="table" w:customStyle="1" w:styleId="ac">
    <w:basedOn w:val="TableNormal"/>
    <w:pPr>
      <w:spacing w:after="0" w:line="240" w:lineRule="auto"/>
    </w:pPr>
    <w:tblPr>
      <w:tblStyleRowBandSize w:val="1"/>
      <w:tblStyleColBandSize w:val="1"/>
      <w:tblCellMar>
        <w:top w:w="57" w:type="dxa"/>
        <w:left w:w="98" w:type="dxa"/>
        <w:right w:w="115" w:type="dxa"/>
      </w:tblCellMar>
    </w:tblPr>
  </w:style>
  <w:style w:type="paragraph" w:styleId="ListParagraph">
    <w:name w:val="List Paragraph"/>
    <w:basedOn w:val="Normal"/>
    <w:uiPriority w:val="34"/>
    <w:qFormat/>
    <w:rsid w:val="00BD6880"/>
    <w:pPr>
      <w:ind w:left="720"/>
      <w:contextualSpacing/>
    </w:pPr>
  </w:style>
  <w:style w:type="paragraph" w:customStyle="1" w:styleId="CoreValues">
    <w:name w:val="CoreValues"/>
    <w:link w:val="CoreValuesChar"/>
    <w:qFormat/>
    <w:rsid w:val="007B1154"/>
    <w:pPr>
      <w:spacing w:after="0" w:line="240" w:lineRule="auto"/>
      <w:ind w:left="0" w:firstLine="0"/>
      <w:jc w:val="both"/>
    </w:pPr>
    <w:rPr>
      <w:rFonts w:ascii="Myriad Pro" w:eastAsiaTheme="minorHAnsi" w:hAnsi="Myriad Pro" w:cstheme="minorBidi"/>
      <w:color w:val="auto"/>
      <w:sz w:val="18"/>
    </w:rPr>
  </w:style>
  <w:style w:type="paragraph" w:customStyle="1" w:styleId="CoreValuesHeading">
    <w:name w:val="CoreValuesHeading"/>
    <w:basedOn w:val="CoreValues"/>
    <w:next w:val="CoreValues"/>
    <w:link w:val="CoreValuesHeadingChar"/>
    <w:qFormat/>
    <w:rsid w:val="007B1154"/>
    <w:pPr>
      <w:spacing w:after="120"/>
      <w:jc w:val="center"/>
    </w:pPr>
    <w:rPr>
      <w:b/>
      <w:spacing w:val="20"/>
    </w:rPr>
  </w:style>
  <w:style w:type="character" w:customStyle="1" w:styleId="CoreValuesChar">
    <w:name w:val="CoreValues Char"/>
    <w:basedOn w:val="DefaultParagraphFont"/>
    <w:link w:val="CoreValues"/>
    <w:rsid w:val="007B1154"/>
    <w:rPr>
      <w:rFonts w:ascii="Myriad Pro" w:eastAsiaTheme="minorHAnsi" w:hAnsi="Myriad Pro" w:cstheme="minorBidi"/>
      <w:color w:val="auto"/>
      <w:sz w:val="18"/>
    </w:rPr>
  </w:style>
  <w:style w:type="paragraph" w:customStyle="1" w:styleId="CoreValuesAdamBots">
    <w:name w:val="CoreValuesAdamBots"/>
    <w:basedOn w:val="CoreValues"/>
    <w:link w:val="CoreValuesAdamBotsChar"/>
    <w:qFormat/>
    <w:rsid w:val="007B1154"/>
    <w:pPr>
      <w:spacing w:after="120"/>
      <w:jc w:val="center"/>
    </w:pPr>
  </w:style>
  <w:style w:type="character" w:customStyle="1" w:styleId="CoreValuesHeadingChar">
    <w:name w:val="CoreValuesHeading Char"/>
    <w:basedOn w:val="CoreValuesChar"/>
    <w:link w:val="CoreValuesHeading"/>
    <w:rsid w:val="007B1154"/>
    <w:rPr>
      <w:rFonts w:ascii="Myriad Pro" w:eastAsiaTheme="minorHAnsi" w:hAnsi="Myriad Pro" w:cstheme="minorBidi"/>
      <w:b/>
      <w:color w:val="auto"/>
      <w:spacing w:val="20"/>
      <w:sz w:val="18"/>
    </w:rPr>
  </w:style>
  <w:style w:type="character" w:customStyle="1" w:styleId="CoreValuesAdamBotsChar">
    <w:name w:val="CoreValuesAdamBots Char"/>
    <w:basedOn w:val="CoreValuesChar"/>
    <w:link w:val="CoreValuesAdamBots"/>
    <w:rsid w:val="007B1154"/>
    <w:rPr>
      <w:rFonts w:ascii="Myriad Pro" w:eastAsiaTheme="minorHAnsi" w:hAnsi="Myriad Pro" w:cstheme="minorBidi"/>
      <w:color w:val="auto"/>
      <w:sz w:val="18"/>
    </w:rPr>
  </w:style>
  <w:style w:type="paragraph" w:styleId="TOCHeading">
    <w:name w:val="TOC Heading"/>
    <w:basedOn w:val="Heading1"/>
    <w:next w:val="Normal"/>
    <w:uiPriority w:val="39"/>
    <w:unhideWhenUsed/>
    <w:qFormat/>
    <w:rsid w:val="00697C37"/>
    <w:pPr>
      <w:spacing w:before="480" w:after="0" w:line="276" w:lineRule="auto"/>
      <w:ind w:left="0" w:firstLine="0"/>
      <w:outlineLvl w:val="9"/>
    </w:pPr>
    <w:rPr>
      <w:rFonts w:asciiTheme="majorHAnsi" w:eastAsiaTheme="majorEastAsia" w:hAnsiTheme="majorHAnsi" w:cstheme="majorBidi"/>
      <w:b/>
      <w:bCs/>
      <w:color w:val="2F5496" w:themeColor="accent1" w:themeShade="BF"/>
      <w:sz w:val="28"/>
      <w:szCs w:val="28"/>
    </w:rPr>
  </w:style>
  <w:style w:type="paragraph" w:styleId="TOC1">
    <w:name w:val="toc 1"/>
    <w:basedOn w:val="Normal"/>
    <w:next w:val="Normal"/>
    <w:autoRedefine/>
    <w:uiPriority w:val="39"/>
    <w:unhideWhenUsed/>
    <w:rsid w:val="00697C37"/>
    <w:pPr>
      <w:spacing w:before="120" w:after="0"/>
      <w:ind w:left="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697C37"/>
    <w:pPr>
      <w:spacing w:before="120" w:after="0"/>
      <w:ind w:left="220"/>
    </w:pPr>
    <w:rPr>
      <w:rFonts w:asciiTheme="minorHAnsi" w:hAnsiTheme="minorHAnsi" w:cstheme="minorHAnsi"/>
      <w:b/>
      <w:bCs/>
    </w:rPr>
  </w:style>
  <w:style w:type="character" w:styleId="Hyperlink">
    <w:name w:val="Hyperlink"/>
    <w:basedOn w:val="DefaultParagraphFont"/>
    <w:uiPriority w:val="99"/>
    <w:unhideWhenUsed/>
    <w:rsid w:val="00697C37"/>
    <w:rPr>
      <w:color w:val="0563C1" w:themeColor="hyperlink"/>
      <w:u w:val="single"/>
    </w:rPr>
  </w:style>
  <w:style w:type="paragraph" w:styleId="TOC3">
    <w:name w:val="toc 3"/>
    <w:basedOn w:val="Normal"/>
    <w:next w:val="Normal"/>
    <w:autoRedefine/>
    <w:uiPriority w:val="39"/>
    <w:unhideWhenUsed/>
    <w:rsid w:val="00697C37"/>
    <w:pPr>
      <w:spacing w:after="0"/>
      <w:ind w:left="440"/>
    </w:pPr>
    <w:rPr>
      <w:rFonts w:asciiTheme="minorHAnsi" w:hAnsiTheme="minorHAnsi" w:cstheme="minorHAnsi"/>
      <w:sz w:val="20"/>
      <w:szCs w:val="20"/>
    </w:rPr>
  </w:style>
  <w:style w:type="paragraph" w:styleId="TOC4">
    <w:name w:val="toc 4"/>
    <w:basedOn w:val="Normal"/>
    <w:next w:val="Normal"/>
    <w:autoRedefine/>
    <w:uiPriority w:val="39"/>
    <w:unhideWhenUsed/>
    <w:rsid w:val="00697C37"/>
    <w:pPr>
      <w:spacing w:after="0"/>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697C37"/>
    <w:pPr>
      <w:spacing w:after="0"/>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697C37"/>
    <w:pPr>
      <w:spacing w:after="0"/>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697C37"/>
    <w:pPr>
      <w:spacing w:after="0"/>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697C37"/>
    <w:pPr>
      <w:spacing w:after="0"/>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697C37"/>
    <w:pPr>
      <w:spacing w:after="0"/>
      <w:ind w:left="176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007493">
      <w:bodyDiv w:val="1"/>
      <w:marLeft w:val="0"/>
      <w:marRight w:val="0"/>
      <w:marTop w:val="0"/>
      <w:marBottom w:val="0"/>
      <w:divBdr>
        <w:top w:val="none" w:sz="0" w:space="0" w:color="auto"/>
        <w:left w:val="none" w:sz="0" w:space="0" w:color="auto"/>
        <w:bottom w:val="none" w:sz="0" w:space="0" w:color="auto"/>
        <w:right w:val="none" w:sz="0" w:space="0" w:color="auto"/>
      </w:divBdr>
    </w:div>
    <w:div w:id="12413346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image" Target="media/image8.jpg"/><Relationship Id="rId39" Type="http://schemas.openxmlformats.org/officeDocument/2006/relationships/header" Target="header6.xml"/><Relationship Id="rId21" Type="http://schemas.openxmlformats.org/officeDocument/2006/relationships/image" Target="media/image6.png"/><Relationship Id="rId34" Type="http://schemas.openxmlformats.org/officeDocument/2006/relationships/image" Target="media/image16.jpeg"/><Relationship Id="rId42" Type="http://schemas.openxmlformats.org/officeDocument/2006/relationships/image" Target="media/image20.png"/><Relationship Id="rId47" Type="http://schemas.openxmlformats.org/officeDocument/2006/relationships/footer" Target="footer11.xm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image" Target="media/image11.jpg"/><Relationship Id="rId11" Type="http://schemas.openxmlformats.org/officeDocument/2006/relationships/header" Target="header2.xml"/><Relationship Id="rId24" Type="http://schemas.openxmlformats.org/officeDocument/2006/relationships/footer" Target="footer8.xml"/><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footer" Target="footer10.xml"/><Relationship Id="rId45" Type="http://schemas.openxmlformats.org/officeDocument/2006/relationships/image" Target="media/image24.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5.xml"/><Relationship Id="rId28" Type="http://schemas.openxmlformats.org/officeDocument/2006/relationships/image" Target="media/image10.png"/><Relationship Id="rId36" Type="http://schemas.openxmlformats.org/officeDocument/2006/relationships/image" Target="media/image16.png"/><Relationship Id="rId49" Type="http://schemas.openxmlformats.org/officeDocument/2006/relationships/footer" Target="footer12.xml"/><Relationship Id="rId10" Type="http://schemas.openxmlformats.org/officeDocument/2006/relationships/header" Target="header1.xml"/><Relationship Id="rId19" Type="http://schemas.openxmlformats.org/officeDocument/2006/relationships/footer" Target="footer6.xml"/><Relationship Id="rId31" Type="http://schemas.openxmlformats.org/officeDocument/2006/relationships/image" Target="media/image13.jpg"/><Relationship Id="rId44"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footer" Target="footer7.xml"/><Relationship Id="rId27" Type="http://schemas.openxmlformats.org/officeDocument/2006/relationships/image" Target="media/image9.png"/><Relationship Id="rId30" Type="http://schemas.openxmlformats.org/officeDocument/2006/relationships/image" Target="media/image12.jpg"/><Relationship Id="rId35" Type="http://schemas.openxmlformats.org/officeDocument/2006/relationships/image" Target="media/image15.png"/><Relationship Id="rId43" Type="http://schemas.openxmlformats.org/officeDocument/2006/relationships/image" Target="media/image22.png"/><Relationship Id="rId48"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image" Target="media/image7.emf"/><Relationship Id="rId33" Type="http://schemas.openxmlformats.org/officeDocument/2006/relationships/image" Target="media/image14.jpg"/><Relationship Id="rId38" Type="http://schemas.openxmlformats.org/officeDocument/2006/relationships/footer" Target="footer9.xml"/><Relationship Id="rId46" Type="http://schemas.openxmlformats.org/officeDocument/2006/relationships/image" Target="media/image25.jpeg"/><Relationship Id="rId20" Type="http://schemas.openxmlformats.org/officeDocument/2006/relationships/image" Target="media/image5.png"/><Relationship Id="rId41"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10.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11.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6.png"/><Relationship Id="rId1" Type="http://schemas.openxmlformats.org/officeDocument/2006/relationships/image" Target="media/image17.png"/><Relationship Id="rId4" Type="http://schemas.openxmlformats.org/officeDocument/2006/relationships/image" Target="media/image29.png"/></Relationships>
</file>

<file path=word/_rels/footer12.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6.png"/><Relationship Id="rId1" Type="http://schemas.openxmlformats.org/officeDocument/2006/relationships/image" Target="media/image17.png"/><Relationship Id="rId4" Type="http://schemas.openxmlformats.org/officeDocument/2006/relationships/image" Target="media/image29.png"/></Relationships>
</file>

<file path=word/_rels/foot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9.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17.png"/><Relationship Id="rId1" Type="http://schemas.openxmlformats.org/officeDocument/2006/relationships/image" Target="media/image2.png"/><Relationship Id="rId4" Type="http://schemas.openxmlformats.org/officeDocument/2006/relationships/image" Target="media/image21.png"/></Relationships>
</file>

<file path=word/_rels/header7.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17.png"/><Relationship Id="rId1" Type="http://schemas.openxmlformats.org/officeDocument/2006/relationships/image" Target="media/image26.png"/><Relationship Id="rId4"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yW7MwB1wpeiCDzvUNJRs5X9O/rg==">AMUW2mUqYX5p7OUy/FV7kxf34Q7QWhiVmAHl55NMx7ukXqTr2p1h1+fsSv9IzCWb2nx0cPtELSdY88qUke+6/ZMQuDQEBhs07i8YT18sMRefKWiPYAMUS4XMqAV3UJoKvkal0Tx/PPOBrsC1ZSpAlcsDi0+IlupSKlOHErAvSXUk9sy6O+4GpmEjqfRNT/VhQK0ZEcc2Iff1U6IeR0PDRJa2gGj5zGSfMFxpUjVwgw4AkAbh06P14CsAX6dJb3u6X5Th+2zf0C8lbQnjaTTgmTMoC5wkcYR5YNUjRNcODkgBB2YWOB8jU7qsTSYfm3e7OBJI8In9cqNfxoTC9W1lhzauCSbffiEtzQGSS8GpQZrv5g97nE0wJnNJaiUVyCQqckt8935XmTUT8LSD6ul0QmMbrFh0OHa5kTXdIRqOOG7/ffuM2dEDz2e37iTi0EoitOOAsRORdQbKbAnV/71eOm565YP79uZxpg6isY2iB+KEB8hK+0kHtobKutYDQ4X1o6FN8QejBzi5VtXGofkPEOH2a7yuU6RmC2t/4N25qT7dNotBGn+UBNA6TeUnSPCnzlAP2TqU4sftWQXgyMTsfpEWRRmgPDjvv/P/DsjKfDUSYGtnh1o4cUDi/GB/Iwh/qcIsdFbtzVxTrhJJfmEYlrLhDZHG8T0tem+1ErqVliXPGy163Qz8qjg7GsxNPe7kdSwx0t/NKAcE5a527XAJe2eFTtGYkHeIoqT7fOG/CC0VdOd4KtBxSp9if3E0yfN9BBgtiEYU8h9hU0Qjy1BDJR9Tp8WT63/CZXWuWYH7sbXqz8NEWU+e1ESNAG+AyqR8sifvYJR6DWucyyAm8faVOxvyx4gBTrM5pjYddftt3OvWlh2mJPSb8qJl7t4E168zCIBrFTxb6DBWtkamgTU5LMOuIjzhb/spODkE6XkvC37cfrEQJXdzWEr50LsfLoxQM5/qNpZxy+0dRXe7sz8kwFnKtf8ZV0UL4S66zEVELr8Dc2K893cn4mFtEMnMF/kosPbpwx2qVFBNLl6BHIMVsPzCr/OhYTbXKmffiqzD66JfATpl9hkTem82L9KQp0ITUYOf10fpvGSgy5TuDP92yxEcRBAsd0seWDg535v/m7ophZhmECjtsBV0SrWepmC6NufdXQiFrlRA2knZfCB1oYEYbp4K16bBie0pC/mHj9W143be5K2Kqbhj4NYOctz5lfRiBpiNh+iVZGS+CuQAQ3IJ0g0sRpKZ5X9Fy2y0A0UlzlKOwJ+khXaxnQxvyDGsWT/vSNTZkviHgHDggM4cX1Ycj7/Zjprh0wE60NkxJsJPvvQ3FYthywnTieYCAl5NZ3cxAlBS/LXxhY28dJnw5BVVK/80U7CfAkN1YoT5Tv3VRT3oOkfCONKpHg2TYJrChqwONihpzgkEAfWBIA9AviHxSOk1AZhXS2UxG1KSzJhOP75c/W1iQ5nBFr/uAbyXMZ0Z6KW7v6+NRhrXU50W/8ia7R/XqMW79RCZpRt6S/rlOb8yvOoaHrWzji+XO17kH4aprcj+rbCr7L98mGCyJojz46JcZFqblKFnwGMdNq0oxeHHc73D4cDFy5IrMGlB/tnGZPecHtMmAZSYppsagN9x2y848WVmuvYJw7NNWm4B1nenp+alwYjrqbCf1X2r2p4yxOKYyNRd9BgX/gU0W4yyDmtzRMihPH36LQd7C5DiSCuUvPihwX8=</go:docsCustomData>
</go:gDocsCustomXmlDataStorage>
</file>

<file path=customXml/itemProps1.xml><?xml version="1.0" encoding="utf-8"?>
<ds:datastoreItem xmlns:ds="http://schemas.openxmlformats.org/officeDocument/2006/customXml" ds:itemID="{6FD2AD3A-5791-F445-84BD-6D9B63C436AA}">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35</Pages>
  <Words>6828</Words>
  <Characters>38922</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rgablo4591</dc:creator>
  <cp:lastModifiedBy>Rick Drummer</cp:lastModifiedBy>
  <cp:revision>6</cp:revision>
  <dcterms:created xsi:type="dcterms:W3CDTF">2022-04-11T19:57:00Z</dcterms:created>
  <dcterms:modified xsi:type="dcterms:W3CDTF">2022-04-11T20:25:00Z</dcterms:modified>
</cp:coreProperties>
</file>